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গীতসংহিতা 144 ডেভিডের একটি গীত, বিজয়, সুরক্ষা এবং সমৃদ্ধির জন্য একটি প্রার্থনা।</w:t>
      </w:r>
    </w:p>
    <w:p/>
    <w:p>
      <w:r xmlns:w="http://schemas.openxmlformats.org/wordprocessingml/2006/main">
        <w:t xml:space="preserve">1ম অনুচ্ছেদ: গীতরচক তাদের শক্তি এবং রক্ষাকর্তা হিসাবে ঈশ্বরের প্রশংসা করেছেন। তারা শত্রুদের মুখে ঈশ্বরের যত্ন এবং পরিত্রাণ স্বীকার করে। তারা ঈশ্বরের স্বর্গ থেকে নেমে আসার এবং তাদের উদ্ধার করার জন্য তাদের আকাঙ্ক্ষা প্রকাশ করে (গীতসংহিতা 144:1-8)।</w:t>
      </w:r>
    </w:p>
    <w:p/>
    <w:p>
      <w:r xmlns:w="http://schemas.openxmlformats.org/wordprocessingml/2006/main">
        <w:t xml:space="preserve">2য় অনুচ্ছেদ: গীতরচক ঈশ্বরের হস্তক্ষেপের ধ্বংসাত্মক শক্তি বর্ণনা করে, তাদের শত্রুদের উপর তাদের বিজয় দিতে ঈশ্বরকে জিজ্ঞাসা করেন। তারা তাদের দেশে সমৃদ্ধি, নিরাপত্তা এবং প্রাচুর্যের জন্য প্রার্থনা করে (গীতসংহিতা 144:9-15)।</w:t>
      </w:r>
    </w:p>
    <w:p/>
    <w:p>
      <w:r xmlns:w="http://schemas.openxmlformats.org/wordprocessingml/2006/main">
        <w:t xml:space="preserve">সংক্ষেপে,</w:t>
      </w:r>
    </w:p>
    <w:p>
      <w:r xmlns:w="http://schemas.openxmlformats.org/wordprocessingml/2006/main">
        <w:t xml:space="preserve">গীতসংহিতা একশত চুয়াল্লিশটি উপহার</w:t>
      </w:r>
    </w:p>
    <w:p>
      <w:r xmlns:w="http://schemas.openxmlformats.org/wordprocessingml/2006/main">
        <w:t xml:space="preserve">ঐশ্বরিক বিজয়ের জন্য একটি প্রার্থনা,</w:t>
      </w:r>
    </w:p>
    <w:p>
      <w:r xmlns:w="http://schemas.openxmlformats.org/wordprocessingml/2006/main">
        <w:t xml:space="preserve">সুরক্ষা এবং সমৃদ্ধির আকাঙ্ক্ষার উপর জোর দিয়ে ঐশ্বরিক শক্তিকে স্বীকার করার মাধ্যমে অর্জিত নির্ভরতাকে তুলে ধরা।</w:t>
      </w:r>
    </w:p>
    <w:p/>
    <w:p>
      <w:r xmlns:w="http://schemas.openxmlformats.org/wordprocessingml/2006/main">
        <w:t xml:space="preserve">শক্তি এবং সুরক্ষার উত্স হিসাবে ঈশ্বরকে স্বীকৃতি দেওয়ার বিষয়ে প্রকাশিত প্রশংসার উপর জোর দেওয়া।</w:t>
      </w:r>
    </w:p>
    <w:p>
      <w:r xmlns:w="http://schemas.openxmlformats.org/wordprocessingml/2006/main">
        <w:t xml:space="preserve">সংঘাতের সময় ঐশ্বরিক যত্ন এবং মুক্তির বিষয়ে দেখানো স্বীকৃতি উল্লেখ করা।</w:t>
      </w:r>
    </w:p>
    <w:p>
      <w:r xmlns:w="http://schemas.openxmlformats.org/wordprocessingml/2006/main">
        <w:t xml:space="preserve">উদ্ধার চাওয়ার সময় ঐশ্বরিক হস্তক্ষেপ কামনা করার বিষয়ে উপস্থাপিত আবেদন প্রকাশ করা।</w:t>
      </w:r>
    </w:p>
    <w:p>
      <w:r xmlns:w="http://schemas.openxmlformats.org/wordprocessingml/2006/main">
        <w:t xml:space="preserve">ভূমিতে প্রাচুর্য, নিরাপত্তা এবং সমৃদ্ধির জন্য প্রার্থনা করার সময় প্রতিপক্ষের বিরুদ্ধে জয়লাভের বিষয়ে প্রকাশিত অনুরোধ স্বীকার করা।</w:t>
      </w:r>
    </w:p>
    <w:p/>
    <w:p>
      <w:r xmlns:w="http://schemas.openxmlformats.org/wordprocessingml/2006/main">
        <w:t xml:space="preserve">গীতসংহিতা 144:1 ধন্য প্রভু আমার শক্তি, যিনি আমার হাতকে যুদ্ধ করতে এবং আমার আঙ্গুলগুলিকে যুদ্ধ করতে শেখান৷</w:t>
      </w:r>
    </w:p>
    <w:p/>
    <w:p>
      <w:r xmlns:w="http://schemas.openxmlformats.org/wordprocessingml/2006/main">
        <w:t xml:space="preserve">গীতসংহিতা 144:1 স্পিকারকে কীভাবে লড়াই করতে হয় তা শেখানোর জন্য ঈশ্বরের প্রশংসা করে।</w:t>
      </w:r>
    </w:p>
    <w:p/>
    <w:p>
      <w:r xmlns:w="http://schemas.openxmlformats.org/wordprocessingml/2006/main">
        <w:t xml:space="preserve">1. দ্বন্দ্বের সময়ে ঈশ্বর আমাদের শক্তি</w:t>
      </w:r>
    </w:p>
    <w:p/>
    <w:p>
      <w:r xmlns:w="http://schemas.openxmlformats.org/wordprocessingml/2006/main">
        <w:t xml:space="preserve">2. ঈশ্বরে বিশ্বাসের সাথে লড়াই করতে শেখা</w:t>
      </w:r>
    </w:p>
    <w:p/>
    <w:p>
      <w:r xmlns:w="http://schemas.openxmlformats.org/wordprocessingml/2006/main">
        <w:t xml:space="preserve">1. গীতসংহিতা 144:1 - ধন্য প্রভু আমার শক্তি, যিনি আমার হাতকে যুদ্ধ করতে শিখিয়েছেন এবং আমার আঙ্গুলগুলিকে যুদ্ধ করতে শিখিয়েছেন:</w:t>
      </w:r>
    </w:p>
    <w:p/>
    <w:p>
      <w:r xmlns:w="http://schemas.openxmlformats.org/wordprocessingml/2006/main">
        <w:t xml:space="preserve">2. Ephesians 6:10-18 -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Psalms 144:2 আমার মঙ্গল এবং আমার দুর্গ; আমার উচ্চ দুর্গ, এবং আমার উদ্ধারকারী; আমার ঢাল, এবং আমি যাকে বিশ্বাস করি; যিনি আমার লোকদের আমার অধীনস্থ করেন।</w:t>
      </w:r>
    </w:p>
    <w:p/>
    <w:p>
      <w:r xmlns:w="http://schemas.openxmlformats.org/wordprocessingml/2006/main">
        <w:t xml:space="preserve">প্রভু মঙ্গল, শক্তি, সুরক্ষা এবং মুক্তির উত্স।</w:t>
      </w:r>
    </w:p>
    <w:p/>
    <w:p>
      <w:r xmlns:w="http://schemas.openxmlformats.org/wordprocessingml/2006/main">
        <w:t xml:space="preserve">1. সঙ্কটের সময়ে প্রভু আমাদের দুর্গ।</w:t>
      </w:r>
    </w:p>
    <w:p/>
    <w:p>
      <w:r xmlns:w="http://schemas.openxmlformats.org/wordprocessingml/2006/main">
        <w:t xml:space="preserve">2. প্রভুকে আপনার ঢাল এবং উদ্ধারকারী হিসাবে বিশ্বাস করুন।</w:t>
      </w:r>
    </w:p>
    <w:p/>
    <w:p>
      <w:r xmlns:w="http://schemas.openxmlformats.org/wordprocessingml/2006/main">
        <w:t xml:space="preserve">1. ইশাইয়া 33:2 "হে প্রভু, আমাদের প্রতি অনুগ্রহ করুন; আমরা আপনার জন্য কামনা করি। প্রতিদিন সকালে আমাদের শক্তি হোন, দুর্দশার সময়ে আমাদের পরিত্রাণ।"</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গীতসংহিতা 144:3 হে সদাপ্রভু, মানুষ কি, তুমি তাকে জ্ঞান কর! অথবা মনুষ্যপুত্র, তুমি তার হিসাব কর!</w:t>
      </w:r>
    </w:p>
    <w:p/>
    <w:p>
      <w:r xmlns:w="http://schemas.openxmlformats.org/wordprocessingml/2006/main">
        <w:t xml:space="preserve">ঈশ্বর মানুষের মহানুভবতা বিস্মিত.</w:t>
      </w:r>
    </w:p>
    <w:p/>
    <w:p>
      <w:r xmlns:w="http://schemas.openxmlformats.org/wordprocessingml/2006/main">
        <w:t xml:space="preserve">1. মানবতার বিস্ময়: ঈশ্বরের সৃষ্টি উদযাপন</w:t>
      </w:r>
    </w:p>
    <w:p/>
    <w:p>
      <w:r xmlns:w="http://schemas.openxmlformats.org/wordprocessingml/2006/main">
        <w:t xml:space="preserve">2. মানুষের নম্রতা: ঈশ্বরের জগতে আমাদের স্থান স্বীকৃতি</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গীতসংহিতা 8:3-4 - যখন আমি তোমার স্বর্গ, তোমার আঙ্গুলের কাজ, চন্দ্র ও নক্ষত্রকে বিবেচনা করি, যা তুমি নির্ধারণ করেছ; মানুষ কি, যে তুমি তাকে মনে রাখো? আর মনুষ্যপুত্র, তুমি কি তাকে দেখতে চাও?</w:t>
      </w:r>
    </w:p>
    <w:p/>
    <w:p>
      <w:r xmlns:w="http://schemas.openxmlformats.org/wordprocessingml/2006/main">
        <w:t xml:space="preserve">গীতসংহিতা 144:4 মানুষ অসারতার মত; তার দিন চলে যাওয়া ছায়ার মত।</w:t>
      </w:r>
    </w:p>
    <w:p/>
    <w:p>
      <w:r xmlns:w="http://schemas.openxmlformats.org/wordprocessingml/2006/main">
        <w:t xml:space="preserve">মানুষ মরণশীল এবং তার জীবন ক্ষণস্থায়ী।</w:t>
      </w:r>
    </w:p>
    <w:p/>
    <w:p>
      <w:r xmlns:w="http://schemas.openxmlformats.org/wordprocessingml/2006/main">
        <w:t xml:space="preserve">1: আপনার জীবনের সর্বোত্তম ব্যবহার করুন এবং এটিকে পূর্ণভাবে বাঁচুন।</w:t>
      </w:r>
    </w:p>
    <w:p/>
    <w:p>
      <w:r xmlns:w="http://schemas.openxmlformats.org/wordprocessingml/2006/main">
        <w:t xml:space="preserve">2: অহংকার দ্বারা গ্রাস করবেন না, কিন্তু প্রভুতে আনন্দ খুঁজে নিন।</w:t>
      </w:r>
    </w:p>
    <w:p/>
    <w:p>
      <w:r xmlns:w="http://schemas.openxmlformats.org/wordprocessingml/2006/main">
        <w:t xml:space="preserve">1: Ecclesiastes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গীতসংহিতা 144:5 হে সদাপ্রভু, তোমার স্বর্গকে নত কর, নীচে আস; পর্বতগুলি স্পর্শ কর, তাহাতে ধূমপান হইবে।</w:t>
      </w:r>
    </w:p>
    <w:p/>
    <w:p>
      <w:r xmlns:w="http://schemas.openxmlformats.org/wordprocessingml/2006/main">
        <w:t xml:space="preserve">পৃথিবীতে নেমে আসা এবং হস্তক্ষেপ করার জন্য ঈশ্বরের কাছে একটি আবেদন।</w:t>
      </w:r>
    </w:p>
    <w:p/>
    <w:p>
      <w:r xmlns:w="http://schemas.openxmlformats.org/wordprocessingml/2006/main">
        <w:t xml:space="preserve">1. প্রার্থনার শক্তি: ঈশ্বর কীভাবে সাহায্যের জন্য আমাদের কান্নার জবাব দেন</w:t>
      </w:r>
    </w:p>
    <w:p/>
    <w:p>
      <w:r xmlns:w="http://schemas.openxmlformats.org/wordprocessingml/2006/main">
        <w:t xml:space="preserve">2. ঈশ্বরের সার্বভৌমত্ব: তিনি কীভাবে আমাদের পরীক্ষায় আমাদের সাহায্য করার জন্য তাঁর শক্তি ব্যবহার করেন</w:t>
      </w:r>
    </w:p>
    <w:p/>
    <w:p>
      <w:r xmlns:w="http://schemas.openxmlformats.org/wordprocessingml/2006/main">
        <w:t xml:space="preserve">1. ইশাইয়া 64:1-3 - "ওহ, যদি তুমি স্বর্গ ছিঁড়ে নীচে নেমে আস, যে পর্বতগুলি তোমার সামনে কাঁপবে!"</w:t>
      </w:r>
    </w:p>
    <w:p/>
    <w:p>
      <w:r xmlns:w="http://schemas.openxmlformats.org/wordprocessingml/2006/main">
        <w:t xml:space="preserve">2. জেমস 4:8 - "ঈশ্বরের নিকটে এসো এবং তিনি তোমার নিকটবর্তী হবেন। হে পাপীগণ, তোমার হাত ধৌত কর এবং তোমার হৃদয় শুদ্ধ কর, হে দ্বি-মনা।"</w:t>
      </w:r>
    </w:p>
    <w:p/>
    <w:p>
      <w:r xmlns:w="http://schemas.openxmlformats.org/wordprocessingml/2006/main">
        <w:t xml:space="preserve">গীতসংহিতা 144:6 বজ্রপাত দাও এবং তাদের ছিন্নভিন্ন কর; তোমার তীর ছুঁড়ে তাদের ধ্বংস কর।</w:t>
      </w:r>
    </w:p>
    <w:p/>
    <w:p>
      <w:r xmlns:w="http://schemas.openxmlformats.org/wordprocessingml/2006/main">
        <w:t xml:space="preserve">ঈশ্বরের সুরক্ষা শক্তিশালী এবং সুদূরপ্রসারী।</w:t>
      </w:r>
    </w:p>
    <w:p/>
    <w:p>
      <w:r xmlns:w="http://schemas.openxmlformats.org/wordprocessingml/2006/main">
        <w:t xml:space="preserve">1: আমাদের ভয় করা উচিত নয়, কারণ ঈশ্বর আমাদের রক্ষা করবেন।</w:t>
      </w:r>
    </w:p>
    <w:p/>
    <w:p>
      <w:r xmlns:w="http://schemas.openxmlformats.org/wordprocessingml/2006/main">
        <w:t xml:space="preserve">2: আমাদের শত্রুদের পরাস্ত করার জন্য আমাদের অবশ্যই ঈশ্বরের পরাক্রমশালী শক্তির উপর নির্ভর করতে হবে।</w:t>
      </w:r>
    </w:p>
    <w:p/>
    <w:p>
      <w:r xmlns:w="http://schemas.openxmlformats.org/wordprocessingml/2006/main">
        <w:t xml:space="preserve">1: গীতসংহিতা 46:1-3 "ঈশ্বর আমাদের আশ্রয় এবং শক্তি, সমস্যায় একটি খুব উপস্থিত সাহায্য; তাই আমরা ভয় করব না, যদিও পৃথিবী সরানো হয়, এবং পর্বতগুলি সমুদ্রের মাঝে নিয়ে যায়; যদিও তার জল গর্জন করবে এবং বিচলিত হবে, যদিও পর্বতগুলি তার স্ফীততায় কাঁপছে।"</w:t>
      </w:r>
    </w:p>
    <w:p/>
    <w:p>
      <w:r xmlns:w="http://schemas.openxmlformats.org/wordprocessingml/2006/main">
        <w:t xml:space="preserve">2: ইশাইয়া 41:10-13 "ভয় করো না; কারণ আমি তোমার সাথে আছি: হতাশ হবেন না; কারণ আমি তোমার ঈশ্বর: আমি তোমাকে শক্তিশালী করব; হ্যাঁ, আমি তোমাকে সাহায্য করব; হ্যাঁ, আমি তোমাকে সঠিকভাবে ধরে রাখব। আমার ধার্মিকতার হাত দেখ, যারা তোমার বিরুদ্ধে ক্রোধান্বিত হয়েছিল তারা সকলেই লজ্জিত ও লজ্জিত হবে: তারা কিছুই হবে না এবং যারা তোমার সাথে লড়াই করে তারা বিনষ্ট হবে, তুমি তাদের খুঁজবে কিন্তু তাদের পাবে না, এমনকি যারা বিবাদ করেছিল তাদেরও। তোমার সাথে: যারা তোমার বিরুদ্ধে যুদ্ধ করবে তারা শূন্য এবং শূন্যের মত হবে।"</w:t>
      </w:r>
    </w:p>
    <w:p/>
    <w:p>
      <w:r xmlns:w="http://schemas.openxmlformats.org/wordprocessingml/2006/main">
        <w:t xml:space="preserve">Psalms 144:7 উপর থেকে তোমার হাত পাঠাও; আমাকে পরিত্রাণ দাও, এবং আমাকে বড় জল থেকে, বিচিত্র শিশুদের হাত থেকে উদ্ধার কর;</w:t>
      </w:r>
    </w:p>
    <w:p/>
    <w:p>
      <w:r xmlns:w="http://schemas.openxmlformats.org/wordprocessingml/2006/main">
        <w:t xml:space="preserve">ঈশ্বর আমাদের রক্ষাকর্তা এবং বিপদ থেকে আমাদের উদ্ধার করবেন.</w:t>
      </w:r>
    </w:p>
    <w:p/>
    <w:p>
      <w:r xmlns:w="http://schemas.openxmlformats.org/wordprocessingml/2006/main">
        <w:t xml:space="preserve">1: ঈশ্বর সর্বদা আমাদের সাথে আছেন এবং আমাদের যেকোনো বিপদ থেকে রক্ষা করবেন।</w:t>
      </w:r>
    </w:p>
    <w:p/>
    <w:p>
      <w:r xmlns:w="http://schemas.openxmlformats.org/wordprocessingml/2006/main">
        <w:t xml:space="preserve">2: আমরা যে কোন অসুবিধা থেকে আমাদের উদ্ধার করতে ঈশ্বরের উপর ভরসা করতে পারি।</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41:13 আমি তোমার ঈশ্বর সদাপ্রভু তোমার ডান হাত ধরব, তোমাকে বলব, ভয় পেও না; আমি তোমাকে সাহায্য করব।</w:t>
      </w:r>
    </w:p>
    <w:p/>
    <w:p>
      <w:r xmlns:w="http://schemas.openxmlformats.org/wordprocessingml/2006/main">
        <w:t xml:space="preserve">Psalms 144:8 যাদের মুখ অসার কথা বলে, আর তাদের ডান হাত মিথ্যার ডান হাত।</w:t>
      </w:r>
    </w:p>
    <w:p/>
    <w:p>
      <w:r xmlns:w="http://schemas.openxmlformats.org/wordprocessingml/2006/main">
        <w:t xml:space="preserve">যাদের কথা ও কাজ সত্য নয় ঈশ্বর তাদের নিন্দা করেন।</w:t>
      </w:r>
    </w:p>
    <w:p/>
    <w:p>
      <w:r xmlns:w="http://schemas.openxmlformats.org/wordprocessingml/2006/main">
        <w:t xml:space="preserve">1. সত্যের শক্তি: কীভাবে একটি সৎ জীবন যাপন করা যায়</w:t>
      </w:r>
    </w:p>
    <w:p/>
    <w:p>
      <w:r xmlns:w="http://schemas.openxmlformats.org/wordprocessingml/2006/main">
        <w:t xml:space="preserve">2. অসততার বিপদ: কীভাবে প্রতারণা এড়ানো যায়</w:t>
      </w:r>
    </w:p>
    <w:p/>
    <w:p>
      <w:r xmlns:w="http://schemas.openxmlformats.org/wordprocessingml/2006/main">
        <w:t xml:space="preserve">1. হিতোপদেশ 12:17-19 যে সত্য বলে সে সৎ প্রমাণ দেয়, কিন্তু মিথ্যা সাক্ষী প্রতারণা করে। এমন একজন আছে যাঁর তাড়াহুড়ো কথা তরবারির ধাক্কার মতো, কিন্তু জ্ঞানীর জিহ্বা নিরাময় নিয়ে আসে। সত্যবাদী ঠোঁট চিরকাল থাকে, কিন্তু মিথ্যাবাদী জিহ্বা ক্ষণিকের জন্য।</w:t>
      </w:r>
    </w:p>
    <w:p/>
    <w:p>
      <w:r xmlns:w="http://schemas.openxmlformats.org/wordprocessingml/2006/main">
        <w:t xml:space="preserve">2. হিব্রু 10:24-25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গীতসংহিতা 144:9 হে ঈশ্বর, আমি তোমার উদ্দেশে একটি নতুন গান গাইব; দশটি তারের বাদ্যযন্ত্রের উপরে আমি তোমার প্রশংসা গাইব।</w:t>
      </w:r>
    </w:p>
    <w:p/>
    <w:p>
      <w:r xmlns:w="http://schemas.openxmlformats.org/wordprocessingml/2006/main">
        <w:t xml:space="preserve">গীতরচক ঈশ্বরের প্রশংসা করেন এবং তাঁর কাছে একটি নতুন গান গেয়েছেন, তার সাথে একটি গান এবং দশটি তারের একটি যন্ত্র রয়েছে।</w:t>
      </w:r>
    </w:p>
    <w:p/>
    <w:p>
      <w:r xmlns:w="http://schemas.openxmlformats.org/wordprocessingml/2006/main">
        <w:t xml:space="preserve">1. একটি নতুন গান: ঈশ্বরের প্রশংসা গান</w:t>
      </w:r>
    </w:p>
    <w:p/>
    <w:p>
      <w:r xmlns:w="http://schemas.openxmlformats.org/wordprocessingml/2006/main">
        <w:t xml:space="preserve">2. পূজায় সঙ্গীতের শক্তি</w:t>
      </w:r>
    </w:p>
    <w:p/>
    <w:p>
      <w:r xmlns:w="http://schemas.openxmlformats.org/wordprocessingml/2006/main">
        <w:t xml:space="preserve">1.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2. গীতসংহিতা 33:3 - তাকে একটি নতুন গান গাও; জোরে আওয়াজ দিয়ে দক্ষতার সাথে খেলা।</w:t>
      </w:r>
    </w:p>
    <w:p/>
    <w:p>
      <w:r xmlns:w="http://schemas.openxmlformats.org/wordprocessingml/2006/main">
        <w:t xml:space="preserve">গীতসংহিতা 144:10 তিনিই রাজাদের পরিত্রাণ দান করেন; যিনি তাঁর দাস দাউদকে ক্ষতিকর তলোয়ার থেকে উদ্ধার করেন।</w:t>
      </w:r>
    </w:p>
    <w:p/>
    <w:p>
      <w:r xmlns:w="http://schemas.openxmlformats.org/wordprocessingml/2006/main">
        <w:t xml:space="preserve">ঈশ্বর রাজাদের পরিত্রাণ দেন এবং তাঁর দাস ডেভিডকে ক্ষতি থেকে উদ্ধার করেন।</w:t>
      </w:r>
    </w:p>
    <w:p/>
    <w:p>
      <w:r xmlns:w="http://schemas.openxmlformats.org/wordprocessingml/2006/main">
        <w:t xml:space="preserve">1. ঈশ্বর পরিত্রাণ এবং সুরক্ষার উৎস</w:t>
      </w:r>
    </w:p>
    <w:p/>
    <w:p>
      <w:r xmlns:w="http://schemas.openxmlformats.org/wordprocessingml/2006/main">
        <w:t xml:space="preserve">2. বিপদ থেকে মুক্তির জন্য ঈশ্বরের উপর ভরসা করুন</w:t>
      </w:r>
    </w:p>
    <w:p/>
    <w:p>
      <w:r xmlns:w="http://schemas.openxmlformats.org/wordprocessingml/2006/main">
        <w:t xml:space="preserve">1. গীতসংহিতা 121:7-8 - প্রভু আপনাকে সমস্ত মন্দ থেকে রক্ষা করবেন: তিনি আপনার আত্মাকে রক্ষা করবেন। সদাপ্রভু তোমার বাহির হওয়া এবং তোমার আগমনকে এই সময় থেকে, এমনকি অনন্তকাল পর্যন্ত রক্ষা করবেন।</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Psalms 144:11 আমাকে পরিত্রাণ কর, এবং আমাকে বিচিত্র শিশুদের হাত থেকে উদ্ধার কর, যাদের মুখ অসার কথা বলে, এবং তাদের ডান হাত মিথ্যার ডান হাত৷</w:t>
      </w:r>
    </w:p>
    <w:p/>
    <w:p>
      <w:r xmlns:w="http://schemas.openxmlformats.org/wordprocessingml/2006/main">
        <w:t xml:space="preserve">মিথ্যা ও প্রতারণা থেকে মুক্তি।</w:t>
      </w:r>
    </w:p>
    <w:p/>
    <w:p>
      <w:r xmlns:w="http://schemas.openxmlformats.org/wordprocessingml/2006/main">
        <w:t xml:space="preserve">1: প্রতারণা থেকে ঈশ্বরের মুক্তি</w:t>
      </w:r>
    </w:p>
    <w:p/>
    <w:p>
      <w:r xmlns:w="http://schemas.openxmlformats.org/wordprocessingml/2006/main">
        <w:t xml:space="preserve">2: মিথ্যা এবং ভ্যানিটি কাটিয়ে ওঠা</w:t>
      </w:r>
    </w:p>
    <w:p/>
    <w:p>
      <w:r xmlns:w="http://schemas.openxmlformats.org/wordprocessingml/2006/main">
        <w:t xml:space="preserve">1: গীতসংহিতা 12:2 - তারা একে অপরের সাথে মিথ্যা কথা বলে; চাটুকার ঠোঁটে এবং দ্বিগুণ হৃদয়ে তারা কথা বলে।</w:t>
      </w:r>
    </w:p>
    <w:p/>
    <w:p>
      <w:r xmlns:w="http://schemas.openxmlformats.org/wordprocessingml/2006/main">
        <w:t xml:space="preserve">2: জন 8:44 - আপনি আপনার পিতা শয়তান, এবং আপনার পিতার ইচ্ছা আপনি করতে চান. তিনি প্রথম থেকেই একজন খুনি ছিলেন এবং সত্যের পক্ষে দাঁড়ান না, কারণ তার মধ্যে সত্য নেই। যখন সে মিথ্যা বলে, তখন সে তার নিজের সম্পদ থেকে বলে, কারণ সে মিথ্যাবাদী এবং এর জনক।</w:t>
      </w:r>
    </w:p>
    <w:p/>
    <w:p>
      <w:r xmlns:w="http://schemas.openxmlformats.org/wordprocessingml/2006/main">
        <w:t xml:space="preserve">Psalms 144:12 আমাদের ছেলেরা যেন যৌবনে বেড়ে ওঠা গাছের মতো হয়; যাতে আমাদের কন্যারা প্রাসাদের উপমায় পালিশ করা কোণার পাথরের মতো হতে পারে:</w:t>
      </w:r>
    </w:p>
    <w:p/>
    <w:p>
      <w:r xmlns:w="http://schemas.openxmlformats.org/wordprocessingml/2006/main">
        <w:t xml:space="preserve">গীতরচক তার সন্তানদের শক্তিশালী এবং জ্ঞানী হওয়ার জন্য প্রার্থনা করেন, একটি শক্তিশালী ভিত্তির উপর নির্মিত প্রাসাদের মতো।</w:t>
      </w:r>
    </w:p>
    <w:p/>
    <w:p>
      <w:r xmlns:w="http://schemas.openxmlformats.org/wordprocessingml/2006/main">
        <w:t xml:space="preserve">1. "একটি দৃঢ় ভিত্তি তৈরি করা: একটি ঈশ্বরীয় পরিবারের আশীর্বাদ"</w:t>
      </w:r>
    </w:p>
    <w:p/>
    <w:p>
      <w:r xmlns:w="http://schemas.openxmlformats.org/wordprocessingml/2006/main">
        <w:t xml:space="preserve">2. "শিশুদের প্রতিপালন করা যারা তাদের বিশ্বাসে দৃঢ় থাকে"</w:t>
      </w:r>
    </w:p>
    <w:p/>
    <w:p>
      <w:r xmlns:w="http://schemas.openxmlformats.org/wordprocessingml/2006/main">
        <w:t xml:space="preserve">1. হিতোপদেশ 22:6 - "একটি শিশুকে যে পথে যেতে হবে সেভাবে প্রশিক্ষণ দিন; এমনকি সে বৃদ্ধ হয়ে গেলেও সে তা থেকে সরে যাবে না।"</w:t>
      </w:r>
    </w:p>
    <w:p/>
    <w:p>
      <w:r xmlns:w="http://schemas.openxmlformats.org/wordprocessingml/2006/main">
        <w:t xml:space="preserve">2. ইফিসিয়ানস 6:4 - "পিতারা, আপনার সন্তানদের রাগান্বিত করবেন না, কিন্তু প্রভুর শাসন ও নির্দেশে তাদের বড় করুন।"</w:t>
      </w:r>
    </w:p>
    <w:p/>
    <w:p>
      <w:r xmlns:w="http://schemas.openxmlformats.org/wordprocessingml/2006/main">
        <w:t xml:space="preserve">গীতসংহিতা 144:13 যাতে আমাদের সংগ্রহগুলি পূর্ণ হয়, সমস্ত রকমের ভাণ্ডার সামর্থ্য রাখে: যাতে আমাদের ভেড়াগুলি আমাদের রাস্তায় হাজার হাজার দশ হাজার বের করতে পারে:</w:t>
      </w:r>
    </w:p>
    <w:p/>
    <w:p>
      <w:r xmlns:w="http://schemas.openxmlformats.org/wordprocessingml/2006/main">
        <w:t xml:space="preserve">এই গীত প্রচুর সম্পদের ঈশ্বরের আশীর্বাদের কথা বলে।</w:t>
      </w:r>
    </w:p>
    <w:p/>
    <w:p>
      <w:r xmlns:w="http://schemas.openxmlformats.org/wordprocessingml/2006/main">
        <w:t xml:space="preserve">1: "ঈশ্বরের প্রচুর আশীর্বাদ"</w:t>
      </w:r>
    </w:p>
    <w:p/>
    <w:p>
      <w:r xmlns:w="http://schemas.openxmlformats.org/wordprocessingml/2006/main">
        <w:t xml:space="preserve">2: "পরিপূর্ণ জীবন যাপন"</w:t>
      </w:r>
    </w:p>
    <w:p/>
    <w:p>
      <w:r xmlns:w="http://schemas.openxmlformats.org/wordprocessingml/2006/main">
        <w:t xml:space="preserve">1: জন 10:10 - "চোর আসে কেবল চুরি করতে এবং হত্যা করতে এবং ধ্বংস করতে; আমি এসেছি যাতে তারা জীবন পায় এবং তা পূর্ণ হয়।"</w:t>
      </w:r>
    </w:p>
    <w:p/>
    <w:p>
      <w:r xmlns:w="http://schemas.openxmlformats.org/wordprocessingml/2006/main">
        <w:t xml:space="preserve">2: Ephesians 3:20 - "এখন তাঁর কাছে যিনি আমাদের মধ্যে কাজ করা তাঁর শক্তি অনুসারে আমরা যা কিছু জিজ্ঞাসা করি বা কল্পনা করি তার চেয়ে বেশি কিছু করতে সক্ষম।"</w:t>
      </w:r>
    </w:p>
    <w:p/>
    <w:p>
      <w:r xmlns:w="http://schemas.openxmlformats.org/wordprocessingml/2006/main">
        <w:t xml:space="preserve">Psalms 144:14 যাতে আমাদের বলদগুলি পরিশ্রম করার জন্য শক্তিশালী হয়; যাতে কোন ভেঙ্গে না যায়, না বের হয়; যাতে আমাদের রাস্তায় কোন অভিযোগ না থাকে।</w:t>
      </w:r>
    </w:p>
    <w:p/>
    <w:p>
      <w:r xmlns:w="http://schemas.openxmlformats.org/wordprocessingml/2006/main">
        <w:t xml:space="preserve">গীতরচক শ্রমে শক্তি এবং একটি শান্তিপূর্ণ ও সন্তুষ্ট সমাজের জন্য প্রার্থনা করেন।</w:t>
      </w:r>
    </w:p>
    <w:p/>
    <w:p>
      <w:r xmlns:w="http://schemas.openxmlformats.org/wordprocessingml/2006/main">
        <w:t xml:space="preserve">1: ঈশ্বর আমাদের শ্রমে আমাদের সাথে আছেন এবং আমাদের তৃপ্তি ও শান্তি পেতে সাহায্য করেন।</w:t>
      </w:r>
    </w:p>
    <w:p/>
    <w:p>
      <w:r xmlns:w="http://schemas.openxmlformats.org/wordprocessingml/2006/main">
        <w:t xml:space="preserve">2: আমরা আমাদের কাজ সম্পন্ন করার জন্য প্রয়োজনীয় শক্তি প্রদান করার জন্য ঈশ্বরের উপর ভরসা করতে পারি।</w:t>
      </w:r>
    </w:p>
    <w:p/>
    <w:p>
      <w:r xmlns:w="http://schemas.openxmlformats.org/wordprocessingml/2006/main">
        <w:t xml:space="preserve">1: ফিলিপীয় 4:11-13 "এমন নয় যে আমি প্রয়োজনের কথা বলছি, কারণ আমি যে পরিস্থিতিতেই সন্তুষ্ট থাকতে পারি তা আমি শিখেছি। আমি জানি কীভাবে নীচু হতে হয় এবং আমি জানি কীভাবে প্রচুর হতে হয়। প্রতিটি পরিস্থিতিতে, আমি প্রচুর এবং ক্ষুধা, প্রাচুর্য এবং প্রয়োজনের মুখোমুখি হওয়ার রহস্য শিখেছি। যিনি আমাকে শক্তিশালী করেন তার মাধ্যমে আমি সবকিছু করতে পারি।"</w:t>
      </w:r>
    </w:p>
    <w:p/>
    <w:p>
      <w:r xmlns:w="http://schemas.openxmlformats.org/wordprocessingml/2006/main">
        <w:t xml:space="preserve">2: গীতসংহিতা 23:1-4 "প্রভু আমার মেষপালক; আমি চাইব না। তিনি আমাকে সবুজ চারণভূমিতে শুয়ে দেন। তিনি আমাকে স্থির জলের পাশে নিয়ে যান। তিনি আমার আত্মাকে পুনরুদ্ধার করেন। তিনি আমাকে তাঁর জন্য ধার্মিকতার পথে পরিচালিত করেন নামের জন্য। যদিও আমি মৃত্যুর ছায়ার উপত্যকা দিয়ে চলে যাই, তবুও আমি কোন অমঙ্গলকে ভয় পাব না, কারণ তুমি আমার সাথে আছ; তোমার লাঠি এবং তোমার লাঠি, তারা আমাকে সান্ত্বনা দেয়।"</w:t>
      </w:r>
    </w:p>
    <w:p/>
    <w:p>
      <w:r xmlns:w="http://schemas.openxmlformats.org/wordprocessingml/2006/main">
        <w:t xml:space="preserve">গীতসংহিতা 144:15 ধন্য সেই লোকেরা, যে এমন ক্ষেত্রে: হ্যাঁ, ধন্য সেই লোকেরা, যাদের ঈশ্বর সদাপ্রভু।</w:t>
      </w:r>
    </w:p>
    <w:p/>
    <w:p>
      <w:r xmlns:w="http://schemas.openxmlformats.org/wordprocessingml/2006/main">
        <w:t xml:space="preserve">ঈশ্বরই প্রকৃত সুখের উৎস।</w:t>
      </w:r>
    </w:p>
    <w:p/>
    <w:p>
      <w:r xmlns:w="http://schemas.openxmlformats.org/wordprocessingml/2006/main">
        <w:t xml:space="preserve">1: প্রভুর উপর ভরসা করার মধ্যে আনন্দ পাওয়া যায়।</w:t>
      </w:r>
    </w:p>
    <w:p/>
    <w:p>
      <w:r xmlns:w="http://schemas.openxmlformats.org/wordprocessingml/2006/main">
        <w:t xml:space="preserve">2: ঈশ্বর তৃপ্তি এবং আনন্দের চূড়ান্ত উৎস।</w:t>
      </w:r>
    </w:p>
    <w:p/>
    <w:p>
      <w:r xmlns:w="http://schemas.openxmlformats.org/wordprocessingml/2006/main">
        <w:t xml:space="preserve">1: Jeremiah 17:7-8 "ধন্য সেই ব্যক্তি যে প্রভুতে বিশ্বাস করে, যার ভরসা প্রভু৷ তিনি জলের কাছে লাগানো একটি গাছের মতো, যে স্রোতের ধারে তার শিকড়গুলিকে পাঠায়, এবং যখন তাপ আসে তখন ভয় পায় না৷ , এর পাতাগুলি সবুজ থাকার জন্য, এবং খরার বছরে উদ্বিগ্ন হয় না, কারণ এটি ফল দেওয়া বন্ধ করে না।</w:t>
      </w:r>
    </w:p>
    <w:p/>
    <w:p>
      <w:r xmlns:w="http://schemas.openxmlformats.org/wordprocessingml/2006/main">
        <w:t xml:space="preserve">2: গীতসংহিতা 37:3-4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w:t>
      </w:r>
    </w:p>
    <w:p/>
    <w:p>
      <w:r xmlns:w="http://schemas.openxmlformats.org/wordprocessingml/2006/main">
        <w:t xml:space="preserve">গীতসংহিতা 145 হল প্রশংসা এবং ধন্যবাদের একটি গীত, যা ঈশ্বরের মহত্ত্ব, ধার্মিকতা এবং বিশ্বস্ততাকে তুলে ধরে।</w:t>
      </w:r>
    </w:p>
    <w:p/>
    <w:p>
      <w:r xmlns:w="http://schemas.openxmlformats.org/wordprocessingml/2006/main">
        <w:t xml:space="preserve">1ম অনুচ্ছেদ: গীতরচক চিরকাল ঈশ্বরের প্রশংসা করার জন্য তাদের অভিপ্রায় ঘোষণা করেছেন। তারা তাঁর মহত্ত্বের প্রশংসা করে, তাঁর বিস্ময়কর কাজগুলির উপর ধ্যান করার এবং তাঁর শক্তিশালী কাজগুলি ঘোষণা করার ইচ্ছা প্রকাশ করে (গীতসংহিতা 145:1-6)।</w:t>
      </w:r>
    </w:p>
    <w:p/>
    <w:p>
      <w:r xmlns:w="http://schemas.openxmlformats.org/wordprocessingml/2006/main">
        <w:t xml:space="preserve">2য় অনুচ্ছেদ: গীতরচক ঈশ্বরের সৃষ্ট সমস্ত কিছুর প্রতি তাঁর মঙ্গল এবং করুণার প্রতিফলন ঘটান। তারা ঈশ্বরের বিধান, করুণা এবং বিশ্বস্ততা স্বীকার করে। তারা ঘোষণা করে যে সমস্ত প্রাণী তাঁর কাজের জন্য তাঁর প্রশংসা করবে (গীতসংহিতা 145:7-13)।</w:t>
      </w:r>
    </w:p>
    <w:p/>
    <w:p>
      <w:r xmlns:w="http://schemas.openxmlformats.org/wordprocessingml/2006/main">
        <w:t xml:space="preserve">3য় অনুচ্ছেদ: গীতরচক ঈশ্বরকে তাঁর ধার্মিকতার জন্য এবং যারা সত্যে তাঁকে ডাকে তাদের নৈকট্যের জন্য প্রশংসা করেন। যারা তাকে ভয় করে তাদের ইচ্ছা পূরণ করার জন্য তারা ঈশ্বরের ক্ষমতার উপর তাদের আস্থা প্রকাশ করে। তারা নিশ্চিত করে যে তারা চিরকাল প্রভুর আশীর্বাদ ও প্রশংসা করবে (গীতসংহিতা 145:14-21)।</w:t>
      </w:r>
    </w:p>
    <w:p/>
    <w:p>
      <w:r xmlns:w="http://schemas.openxmlformats.org/wordprocessingml/2006/main">
        <w:t xml:space="preserve">সংক্ষেপে,</w:t>
      </w:r>
    </w:p>
    <w:p>
      <w:r xmlns:w="http://schemas.openxmlformats.org/wordprocessingml/2006/main">
        <w:t xml:space="preserve">গীতসংহিতা একশত পঁয়তাল্লিশটি উপহার</w:t>
      </w:r>
    </w:p>
    <w:p>
      <w:r xmlns:w="http://schemas.openxmlformats.org/wordprocessingml/2006/main">
        <w:t xml:space="preserve">প্রশংসার স্তোত্র,</w:t>
      </w:r>
    </w:p>
    <w:p>
      <w:r xmlns:w="http://schemas.openxmlformats.org/wordprocessingml/2006/main">
        <w:t xml:space="preserve">ধার্মিকতা এবং বিশ্বস্ততার জন্য কৃতজ্ঞতার উপর জোর দিয়ে ঐশ্বরিক মহত্ত্ব স্বীকার করার মাধ্যমে অর্জিত আরাধনাকে হাইলাইট করা।</w:t>
      </w:r>
    </w:p>
    <w:p/>
    <w:p>
      <w:r xmlns:w="http://schemas.openxmlformats.org/wordprocessingml/2006/main">
        <w:t xml:space="preserve">ঈশ্বরের ক্রমাগত প্রশংসা করার শাশ্বত অভিপ্রায় সম্পর্কে প্রকাশ করা ঘোষণার উপর জোর দেওয়া।</w:t>
      </w:r>
    </w:p>
    <w:p>
      <w:r xmlns:w="http://schemas.openxmlformats.org/wordprocessingml/2006/main">
        <w:t xml:space="preserve">বিস্ময়কর কাজের উপর ধ্যান কামনা করার সময় ঐশ্বরিক মহত্ত্বের স্বীকৃতি সম্পর্কিত প্রতিফলনের উল্লেখ করা।</w:t>
      </w:r>
    </w:p>
    <w:p>
      <w:r xmlns:w="http://schemas.openxmlformats.org/wordprocessingml/2006/main">
        <w:t xml:space="preserve">ঐশ্বরিক মঙ্গল, সমবেদনা, বিধান, করুণা এবং বিশ্বস্ততার জন্য উপলব্ধি সম্পর্কিত স্বীকৃতি প্রকাশ করা।</w:t>
      </w:r>
    </w:p>
    <w:p>
      <w:r xmlns:w="http://schemas.openxmlformats.org/wordprocessingml/2006/main">
        <w:t xml:space="preserve">সত্য উপাসকদের নৈকট্য নিশ্চিত করার সময় ঈশ্বরের ধার্মিকতায় বিশ্বাসের বিষয়ে প্রকাশ করা আস্থা স্বীকার করা।</w:t>
      </w:r>
    </w:p>
    <w:p>
      <w:r xmlns:w="http://schemas.openxmlformats.org/wordprocessingml/2006/main">
        <w:t xml:space="preserve">শাশ্বত আশীর্বাদ এবং ঈশ্বরের প্রশংসা করার সময় যারা প্রভুকে ভয় করে তাদের জন্য আকাঙ্ক্ষা পূরণে বিশ্বাসের বিষয়ে উপস্থাপিত নিশ্চিতকরণ হাইলাইট করা।</w:t>
      </w:r>
    </w:p>
    <w:p/>
    <w:p>
      <w:r xmlns:w="http://schemas.openxmlformats.org/wordprocessingml/2006/main">
        <w:t xml:space="preserve">গীতসংহিতা 145:1 হে রাজা, আমার ঈশ্বর, আমি তোমার প্রশংসা করব; আমি চিরকাল তোমার নামকে আশীর্বাদ করব।</w:t>
      </w:r>
    </w:p>
    <w:p/>
    <w:p>
      <w:r xmlns:w="http://schemas.openxmlformats.org/wordprocessingml/2006/main">
        <w:t xml:space="preserve">গীতরচক ঈশ্বরের প্রতি তাঁর প্রশংসা এবং ভক্তি প্রকাশ করেন, তাঁর সমস্ত হৃদয় দিয়ে তাঁর প্রশংসা করেন।</w:t>
      </w:r>
    </w:p>
    <w:p/>
    <w:p>
      <w:r xmlns:w="http://schemas.openxmlformats.org/wordprocessingml/2006/main">
        <w:t xml:space="preserve">1. কিভাবে ঈশ্বরের প্রশংসা এবং ভক্তি আমাদের জীবনকে পরিবর্তন করতে পারে</w:t>
      </w:r>
    </w:p>
    <w:p/>
    <w:p>
      <w:r xmlns:w="http://schemas.openxmlformats.org/wordprocessingml/2006/main">
        <w:t xml:space="preserve">2. ঈশ্বরের উপর আমাদের আস্থা রাখতে শেখা</w:t>
      </w:r>
    </w:p>
    <w:p/>
    <w:p>
      <w:r xmlns:w="http://schemas.openxmlformats.org/wordprocessingml/2006/main">
        <w:t xml:space="preserve">1. রোমানস 10:11-13 - কারণ শাস্ত্র বলে, যে কেউ তাকে বিশ্বাস করে সে লজ্জিত হবে না৷ কারণ ইহুদী ও গ্রীকের মধ্যে কোন পার্থক্য নেই; কারণ একই প্রভু সকলের পালনকর্তা, যারা তাকে ডাকে তাদের সম্পদ দান করেন।</w:t>
      </w:r>
    </w:p>
    <w:p/>
    <w:p>
      <w:r xmlns:w="http://schemas.openxmlformats.org/wordprocessingml/2006/main">
        <w:t xml:space="preserve">2. গীতসংহিতা 118:1 - ওহ প্রভুকে ধন্যবাদ দাও, কারণ তিনি ভাল; তার অটল ভালবাসা চিরকাল স্থায়ী!</w:t>
      </w:r>
    </w:p>
    <w:p/>
    <w:p>
      <w:r xmlns:w="http://schemas.openxmlformats.org/wordprocessingml/2006/main">
        <w:t xml:space="preserve">Psalms 145:2 আমি প্রতিদিন তোমাকে আশীর্বাদ করব; আমি চিরকাল তোমার নামের প্রশংসা করব।</w:t>
      </w:r>
    </w:p>
    <w:p/>
    <w:p>
      <w:r xmlns:w="http://schemas.openxmlformats.org/wordprocessingml/2006/main">
        <w:t xml:space="preserve">প্রতিটি দিন ঈশ্বরের সমস্ত আশীর্বাদের জন্য প্রশংসা করে কাটানো উচিত।</w:t>
      </w:r>
    </w:p>
    <w:p/>
    <w:p>
      <w:r xmlns:w="http://schemas.openxmlformats.org/wordprocessingml/2006/main">
        <w:t xml:space="preserve">1. দৈনিক আশীর্বাদের শক্তি: প্রশংসা এবং কৃতজ্ঞতার শক্তি বোঝা</w:t>
      </w:r>
    </w:p>
    <w:p/>
    <w:p>
      <w:r xmlns:w="http://schemas.openxmlformats.org/wordprocessingml/2006/main">
        <w:t xml:space="preserve">2. প্রচুর ভালবাসা: ঈশ্বরের নিঃশর্ত ভালবাসা এবং ক্ষমা উদযাপন</w:t>
      </w:r>
    </w:p>
    <w:p/>
    <w:p>
      <w:r xmlns:w="http://schemas.openxmlformats.org/wordprocessingml/2006/main">
        <w:t xml:space="preserve">1. গীতসংহিতা 100:4-5 ধন্যবাদ সহ তাঁর দরজায় প্রবেশ করুন এবং প্রশংসা সহ তাঁর আদালতে প্রবেশ করুন: তাঁর প্রতি কৃতজ্ঞ হোন এবং তাঁর নামকে আশীর্বাদ করুন। কারণ সদাপ্রভু মঙ্গলময়; তাঁর করুণা চিরস্থায়ী, এবং তাঁর সত্য সমস্ত প্রজন্মের জন্য স্থায়ী।</w:t>
      </w:r>
    </w:p>
    <w:p/>
    <w:p>
      <w:r xmlns:w="http://schemas.openxmlformats.org/wordprocessingml/2006/main">
        <w:t xml:space="preserve">2. কলসিয়ানস 3:15-17 এবং ঈশ্বরের শান্তি তোমাদের হৃদয়ে রাজত্ব করুক, যার জন্য তোমাদের এক দেহে ডাকা হয়েছে;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 আর কথায় বা কাজে যা কিছু কর না কেন, প্রভু যীশুর নামেই কর, তাঁর দ্বারা ঈশ্বর ও পিতাকে ধন্যবাদ জানাই৷</w:t>
      </w:r>
    </w:p>
    <w:p/>
    <w:p>
      <w:r xmlns:w="http://schemas.openxmlformats.org/wordprocessingml/2006/main">
        <w:t xml:space="preserve">গীতসংহিতা 145:3 সদাপ্রভু মহান এবং প্রশংসনীয়; এবং তার মহত্ত্ব অন্বেষণযোগ্য.</w:t>
      </w:r>
    </w:p>
    <w:p/>
    <w:p>
      <w:r xmlns:w="http://schemas.openxmlformats.org/wordprocessingml/2006/main">
        <w:t xml:space="preserve">ঈশ্বর আমাদের প্রশংসা ও গৌরবের যোগ্য কারণ তাঁর মহত্ত্ব আমাদের বোঝার বাইরে৷</w:t>
      </w:r>
    </w:p>
    <w:p/>
    <w:p>
      <w:r xmlns:w="http://schemas.openxmlformats.org/wordprocessingml/2006/main">
        <w:t xml:space="preserve">1. ঈশ্বরের অন্বেষণযোগ্য মহত্ত্বের জন্য প্রশংসা করুন</w:t>
      </w:r>
    </w:p>
    <w:p/>
    <w:p>
      <w:r xmlns:w="http://schemas.openxmlformats.org/wordprocessingml/2006/main">
        <w:t xml:space="preserve">2. তাঁর অগাধ মহিমার জন্য প্রভুতে আনন্দ করুন</w:t>
      </w:r>
    </w:p>
    <w:p/>
    <w:p>
      <w:r xmlns:w="http://schemas.openxmlformats.org/wordprocessingml/2006/main">
        <w:t xml:space="preserve">1. ইশাইয়া 40:28 - আপনি কি জানেন না? শুনিনি? সদাপ্রভু হলেন চিরস্থায়ী ঈশ্বর, পৃথিবীর শেষ প্রান্তের সৃষ্টিকর্তা।</w:t>
      </w:r>
    </w:p>
    <w:p/>
    <w:p>
      <w:r xmlns:w="http://schemas.openxmlformats.org/wordprocessingml/2006/main">
        <w:t xml:space="preserve">2. চাকরি 11:7 - আপনি কি ঈশ্বরের গভীর বিষয়গুলি খুঁজে পেতে পারেন? আপনি কি সর্বশক্তিমানের সীমা খুঁজে পেতে পারেন?</w:t>
      </w:r>
    </w:p>
    <w:p/>
    <w:p>
      <w:r xmlns:w="http://schemas.openxmlformats.org/wordprocessingml/2006/main">
        <w:t xml:space="preserve">গীতসংহিতা 145:4 এক প্রজন্ম অন্য প্রজন্মের কাছে তোমার কাজের প্রশংসা করবে এবং তোমার শক্তির কাজ ঘোষণা করবে।</w:t>
      </w:r>
    </w:p>
    <w:p/>
    <w:p>
      <w:r xmlns:w="http://schemas.openxmlformats.org/wordprocessingml/2006/main">
        <w:t xml:space="preserve">এক প্রজন্ম পরের প্রজন্মের কাছে ঈশ্বরের কাজের মহিমা ছড়িয়ে দিতে পারে।</w:t>
      </w:r>
    </w:p>
    <w:p/>
    <w:p>
      <w:r xmlns:w="http://schemas.openxmlformats.org/wordprocessingml/2006/main">
        <w:t xml:space="preserve">1. প্রশংসার শক্তি: ভবিষ্যত প্রজন্মের কাছে আমাদের বিশ্বাস কীভাবে প্রেরণ করা যায়</w:t>
      </w:r>
    </w:p>
    <w:p/>
    <w:p>
      <w:r xmlns:w="http://schemas.openxmlformats.org/wordprocessingml/2006/main">
        <w:t xml:space="preserve">2. ঈশ্বরের পরাক্রমশালী কাজ ঘোষণা: তাঁর মহত্ত্ব সম্পর্কে আমাদের অভিজ্ঞতা শেয়ার করা</w:t>
      </w:r>
    </w:p>
    <w:p/>
    <w:p>
      <w:r xmlns:w="http://schemas.openxmlformats.org/wordprocessingml/2006/main">
        <w:t xml:space="preserve">1. গীতসংহিতা 78:4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2. ম্যাথু 28:18-20 এবং যীশু এসে তাদের বললেন, স্বর্গে ও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গীতসংহিতা 145:5 আমি তোমার মহিমার মহিমান্বিত সম্মান এবং তোমার আশ্চর্য কাজের কথা বলব।</w:t>
      </w:r>
    </w:p>
    <w:p/>
    <w:p>
      <w:r xmlns:w="http://schemas.openxmlformats.org/wordprocessingml/2006/main">
        <w:t xml:space="preserve">গীতরচক ঈশ্বরের মহিমান্বিত মহিমা এবং বিস্ময়কর কাজ ঘোষণা করেন।</w:t>
      </w:r>
    </w:p>
    <w:p/>
    <w:p>
      <w:r xmlns:w="http://schemas.openxmlformats.org/wordprocessingml/2006/main">
        <w:t xml:space="preserve">1. ঈশ্বরের মহিমা ঘোষণা করা</w:t>
      </w:r>
    </w:p>
    <w:p/>
    <w:p>
      <w:r xmlns:w="http://schemas.openxmlformats.org/wordprocessingml/2006/main">
        <w:t xml:space="preserve">2. ঈশ্বরের বিস্ময়কর কাজের জন্য ধন্যবাদ দেওয়া</w:t>
      </w:r>
    </w:p>
    <w:p/>
    <w:p>
      <w:r xmlns:w="http://schemas.openxmlformats.org/wordprocessingml/2006/main">
        <w:t xml:space="preserve">1. গীতসংহিতা 145:5</w:t>
      </w:r>
    </w:p>
    <w:p/>
    <w:p>
      <w:r xmlns:w="http://schemas.openxmlformats.org/wordprocessingml/2006/main">
        <w:t xml:space="preserve">2. ইশাইয়া 6:3 - "এবং একে অপরের কাছে চিৎকার করে বলল, পবিত্র, পবিত্র, পবিত্র, সর্বশক্তিমান প্রভু: সমগ্র পৃথিবী তাঁর মহিমায় পরিপূর্ণ।"</w:t>
      </w:r>
    </w:p>
    <w:p/>
    <w:p>
      <w:r xmlns:w="http://schemas.openxmlformats.org/wordprocessingml/2006/main">
        <w:t xml:space="preserve">গীতসংহিতা 145:6 এবং লোকেরা তোমার ভয়ঙ্কর কাজের শক্তির কথা বলবে; এবং আমি তোমার মহত্ত্ব ঘোষণা করব।</w:t>
      </w:r>
    </w:p>
    <w:p/>
    <w:p>
      <w:r xmlns:w="http://schemas.openxmlformats.org/wordprocessingml/2006/main">
        <w:t xml:space="preserve">ঈশ্বরের মহিমা এবং পরাক্রমশালী কর্মের প্রশংসা করা উচিত এবং ঘোষণা করা উচিত.</w:t>
      </w:r>
    </w:p>
    <w:p/>
    <w:p>
      <w:r xmlns:w="http://schemas.openxmlformats.org/wordprocessingml/2006/main">
        <w:t xml:space="preserve">1: ঈশ্বরের মহত্ত্ব ঘোষণা করার জন্য আমাদের কণ্ঠস্বর ব্যবহার করা উচিত।</w:t>
      </w:r>
    </w:p>
    <w:p/>
    <w:p>
      <w:r xmlns:w="http://schemas.openxmlformats.org/wordprocessingml/2006/main">
        <w:t xml:space="preserve">2: ঈশ্বরের উপাসনা করার জন্য তাঁর শক্তি দ্বারা আমাদের অনুপ্রাণিত হওয়া উচিত।</w:t>
      </w:r>
    </w:p>
    <w:p/>
    <w:p>
      <w:r xmlns:w="http://schemas.openxmlformats.org/wordprocessingml/2006/main">
        <w:t xml:space="preserve">1: Colossians 3:16 - খ্রীষ্টের বাক্য আপনার মধ্যে প্রচুরভাবে বাস করুক, সমস্ত জ্ঞানে একে অপরকে শিক্ষা ও উপদেশ দিন, গীতসংহিতা এবং স্তোত্র এবং আধ্যাত্মিক গান গাও, ঈশ্বরের প্রতি আপনার হৃদয়ে কৃতজ্ঞতা সহকারে।</w:t>
      </w:r>
    </w:p>
    <w:p/>
    <w:p>
      <w:r xmlns:w="http://schemas.openxmlformats.org/wordprocessingml/2006/main">
        <w:t xml:space="preserve">2: Ephesians 5:19-20 - গীতসংহিতা এবং স্তোত্র এবং আধ্যাত্মিক গানে একে অপরকে সম্বোধন করা, আপনার হৃদয়ে প্রভুর কাছে গান গাওয়া এবং সুর করা, আমাদের প্রভু যীশু খ্রীষ্টের নামে সর্বদা এবং পিতা ঈশ্বরকে সমস্ত কিছুর জন্য ধন্যবাদ জানাই।</w:t>
      </w:r>
    </w:p>
    <w:p/>
    <w:p>
      <w:r xmlns:w="http://schemas.openxmlformats.org/wordprocessingml/2006/main">
        <w:t xml:space="preserve">গীতসংহিতা 145:7 তারা আপনার মহান মঙ্গলের কথা প্রচুরভাবে উচ্চারণ করবে এবং আপনার ধার্মিকতার গান গাইবে।</w:t>
      </w:r>
    </w:p>
    <w:p/>
    <w:p>
      <w:r xmlns:w="http://schemas.openxmlformats.org/wordprocessingml/2006/main">
        <w:t xml:space="preserve">গীতসংহিতা 145:7 আমাদেরকে তাঁর মহান ধার্মিকতা এবং ধার্মিকতার জন্য ঈশ্বরের প্রশংসা করতে উত্সাহিত করে।</w:t>
      </w:r>
    </w:p>
    <w:p/>
    <w:p>
      <w:r xmlns:w="http://schemas.openxmlformats.org/wordprocessingml/2006/main">
        <w:t xml:space="preserve">1. ঈশ্বরের ধার্মিকতার জন্য প্রশংসা করা</w:t>
      </w:r>
    </w:p>
    <w:p/>
    <w:p>
      <w:r xmlns:w="http://schemas.openxmlformats.org/wordprocessingml/2006/main">
        <w:t xml:space="preserve">2. ঈশ্বরের মহান ধার্মিকতা উদযাপন</w:t>
      </w:r>
    </w:p>
    <w:p/>
    <w:p>
      <w:r xmlns:w="http://schemas.openxmlformats.org/wordprocessingml/2006/main">
        <w:t xml:space="preserve">1. গীতসংহিতা 145:7</w:t>
      </w:r>
    </w:p>
    <w:p/>
    <w:p>
      <w:r xmlns:w="http://schemas.openxmlformats.org/wordprocessingml/2006/main">
        <w:t xml:space="preserve">2. রোমানস 5:8 - কিন্তু আমরা যখন পাপী ছিলাম তখনও ঈশ্বর খ্রীষ্টকে আমাদের জন্য মরতে পাঠিয়ে আমাদের প্রতি তাঁর মহান ভালবাসা দেখিয়েছিলেন।</w:t>
      </w:r>
    </w:p>
    <w:p/>
    <w:p>
      <w:r xmlns:w="http://schemas.openxmlformats.org/wordprocessingml/2006/main">
        <w:t xml:space="preserve">গীতসংহিতা 145:8 সদাপ্রভু করুণাময় ও করুণাময়; ধীর রাগ, এবং মহান করুণা.</w:t>
      </w:r>
    </w:p>
    <w:p/>
    <w:p>
      <w:r xmlns:w="http://schemas.openxmlformats.org/wordprocessingml/2006/main">
        <w:t xml:space="preserve">প্রভু দয়ালু, সহানুভূতিশীল এবং করুণাময়।</w:t>
      </w:r>
    </w:p>
    <w:p/>
    <w:p>
      <w:r xmlns:w="http://schemas.openxmlformats.org/wordprocessingml/2006/main">
        <w:t xml:space="preserve">1: আমাদের ঈশ্বর দয়া, করুণা এবং করুণার ঈশ্বর।</w:t>
      </w:r>
    </w:p>
    <w:p/>
    <w:p>
      <w:r xmlns:w="http://schemas.openxmlformats.org/wordprocessingml/2006/main">
        <w:t xml:space="preserve">2: ঈশ্বরের ধৈর্য এবং করুণা সীমাহীন।</w:t>
      </w:r>
    </w:p>
    <w:p/>
    <w:p>
      <w:r xmlns:w="http://schemas.openxmlformats.org/wordprocessingml/2006/main">
        <w:t xml:space="preserve">1: Ephesians 2:4-5 - কিন্তু ঈশ্বর, করুণাতে সমৃদ্ধ হওয়ায়, তিনি আমাদেরকে যে মহান প্রেম দিয়ে ভালোবাসতেন, এমনকি যখন আমরা আমাদের অপরাধে মৃত ছিলাম, খ্রীষ্টের সাথে আমাদের জীবিত করেছেন৷</w:t>
      </w:r>
    </w:p>
    <w:p/>
    <w:p>
      <w:r xmlns:w="http://schemas.openxmlformats.org/wordprocessingml/2006/main">
        <w:t xml:space="preserve">2: লুক 6:36 - করুণাময় হও, যেমন তোমার পিতা করুণাময়।</w:t>
      </w:r>
    </w:p>
    <w:p/>
    <w:p>
      <w:r xmlns:w="http://schemas.openxmlformats.org/wordprocessingml/2006/main">
        <w:t xml:space="preserve">গীতসংহিতা 145:9 সদাপ্রভু সকলের জন্য মঙ্গলময়; তাঁর করুণা তাঁর সমস্ত কাজের উপরে।</w:t>
      </w:r>
    </w:p>
    <w:p/>
    <w:p>
      <w:r xmlns:w="http://schemas.openxmlformats.org/wordprocessingml/2006/main">
        <w:t xml:space="preserve">প্রভু মঙ্গলময় এবং তাঁর করুণা সকলের প্রতি প্রসারিত।</w:t>
      </w:r>
    </w:p>
    <w:p/>
    <w:p>
      <w:r xmlns:w="http://schemas.openxmlformats.org/wordprocessingml/2006/main">
        <w:t xml:space="preserve">1: ঈশ্বরের করুণা চিরস্থায়ী এবং যারা তাকে খোঁজে তাদের জন্য উপলব্ধ।</w:t>
      </w:r>
    </w:p>
    <w:p/>
    <w:p>
      <w:r xmlns:w="http://schemas.openxmlformats.org/wordprocessingml/2006/main">
        <w:t xml:space="preserve">2: আমাদের অবশ্যই প্রভুর করুণা ও মঙ্গলের জন্য নম্র এবং কৃতজ্ঞ হতে হবে।</w:t>
      </w:r>
    </w:p>
    <w:p/>
    <w:p>
      <w:r xmlns:w="http://schemas.openxmlformats.org/wordprocessingml/2006/main">
        <w:t xml:space="preserve">1: Ephesians 2:4-5 কিন্তু ঈশ্বর, করুণাতে সমৃদ্ধ হয়ে, তিনি আমাদেরকে মহব্বত করেছিলেন, এমনকী আমাদের অপরাধে মৃত অবস্থায়ও, খ্রীষ্টের সাথে আমাদের জীবিত করেছেন।</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গীতসংহিতা 145:10 হে সদাপ্রভু, তোমার সমস্ত কাজ তোমার প্রশংসা করবে; তোমার সাধুরা তোমাকে আশীর্বাদ করবে।</w:t>
      </w:r>
    </w:p>
    <w:p/>
    <w:p>
      <w:r xmlns:w="http://schemas.openxmlformats.org/wordprocessingml/2006/main">
        <w:t xml:space="preserve">প্রভুর কাজগুলি প্রশংসার যোগ্য, এবং তাঁর সাধুরা তাঁকে আশীর্বাদ করবেন৷</w:t>
      </w:r>
    </w:p>
    <w:p/>
    <w:p>
      <w:r xmlns:w="http://schemas.openxmlformats.org/wordprocessingml/2006/main">
        <w:t xml:space="preserve">1. প্রশংসার শক্তি: প্রভুর কাজগুলিকে স্বীকৃতি দেওয়া</w:t>
      </w:r>
    </w:p>
    <w:p/>
    <w:p>
      <w:r xmlns:w="http://schemas.openxmlformats.org/wordprocessingml/2006/main">
        <w:t xml:space="preserve">2. সাধুদের আশীর্বাদ: বিশ্বাসের শক্তির প্রশংসা করা</w:t>
      </w:r>
    </w:p>
    <w:p/>
    <w:p>
      <w:r xmlns:w="http://schemas.openxmlformats.org/wordprocessingml/2006/main">
        <w:t xml:space="preserve">1. গীতসংহিতা 103:1-5</w:t>
      </w:r>
    </w:p>
    <w:p/>
    <w:p>
      <w:r xmlns:w="http://schemas.openxmlformats.org/wordprocessingml/2006/main">
        <w:t xml:space="preserve">2. জেমস 1:17-18</w:t>
      </w:r>
    </w:p>
    <w:p/>
    <w:p>
      <w:r xmlns:w="http://schemas.openxmlformats.org/wordprocessingml/2006/main">
        <w:t xml:space="preserve">Psalms 145:11 তারা তোমার রাজ্যের মহিমার কথা বলবে, তোমার শক্তির কথা বলবে;</w:t>
      </w:r>
    </w:p>
    <w:p/>
    <w:p>
      <w:r xmlns:w="http://schemas.openxmlformats.org/wordprocessingml/2006/main">
        <w:t xml:space="preserve">প্রভুর রাজ্য এবং ক্ষমতা মহিমান্বিত হবে.</w:t>
      </w:r>
    </w:p>
    <w:p/>
    <w:p>
      <w:r xmlns:w="http://schemas.openxmlformats.org/wordprocessingml/2006/main">
        <w:t xml:space="preserve">1. প্রভুর রাজ্যের মহিমা</w:t>
      </w:r>
    </w:p>
    <w:p/>
    <w:p>
      <w:r xmlns:w="http://schemas.openxmlformats.org/wordprocessingml/2006/main">
        <w:t xml:space="preserve">2. প্রভুর কর্তৃত্বের ক্ষমতা</w:t>
      </w:r>
    </w:p>
    <w:p/>
    <w:p>
      <w:r xmlns:w="http://schemas.openxmlformats.org/wordprocessingml/2006/main">
        <w:t xml:space="preserve">1. ইশাইয়া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উদ্ঘাটন 19:11-16 - আমি স্বর্গকে খোলা অবস্থায় দেখলাম এবং সেখানে আমার সামনে একটি সাদা ঘোড়া ছিল, যার আরোহীকে বিশ্বস্ত এবং সত্য বলা হয়। ন্যায়ের সাথে তিনি বিচার করেন এবং যুদ্ধ করেন। তার চোখ জ্বলন্ত আগুনের মত এবং তার মাথায় অনেক মুকুট রয়েছে। তার গায়ে একটি নাম লেখা আছে যা তিনি নিজে ছাড়া কেউ জানেন না। তিনি রক্তে রঞ্জিত একটি পোশাক পরিহিত এবং তার নাম ঈশ্বরের বাক্য। স্বর্গের সৈন্যরা তাকে অনুসরণ করছিল, সাদা ঘোড়ায় চড়ে এবং সূক্ষ্ম লিনেন, সাদা এবং পরিষ্কার পোশাক পরে। তার মুখ থেকে একটি ধারালো তরবারি বের হয় যা দিয়ে জাতিকে আঘাত করার জন্য। তিনি লোহার রাজদণ্ড দিয়ে তাদের শাসন করবেন। তিনি সর্বশক্তিমান ঈশ্বরের ক্রোধের দ্রাক্ষারস মাড়ান। তার পোশাকে এবং উরুতে তার এই নাম লেখা আছে: রাজাদের রাজা এবং প্রভুর প্রভু৷</w:t>
      </w:r>
    </w:p>
    <w:p/>
    <w:p>
      <w:r xmlns:w="http://schemas.openxmlformats.org/wordprocessingml/2006/main">
        <w:t xml:space="preserve">গীতসংহিতা 145:12 মানবসন্তানদের কাছে তাঁর শক্তিশালী কাজ এবং তাঁর রাজ্যের গৌরবময় মহিমা জানাতে।</w:t>
      </w:r>
    </w:p>
    <w:p/>
    <w:p>
      <w:r xmlns:w="http://schemas.openxmlformats.org/wordprocessingml/2006/main">
        <w:t xml:space="preserve">ঈশ্বর সমস্ত মানবজাতির কাছে তাঁর পরাক্রমশালী কাজ এবং মহিমান্বিত মহিমা প্রকাশ করতে চান।</w:t>
      </w:r>
    </w:p>
    <w:p/>
    <w:p>
      <w:r xmlns:w="http://schemas.openxmlformats.org/wordprocessingml/2006/main">
        <w:t xml:space="preserve">1. ঈশ্বরের পরাক্রমশালী কাজ প্রতিফলিত</w:t>
      </w:r>
    </w:p>
    <w:p/>
    <w:p>
      <w:r xmlns:w="http://schemas.openxmlformats.org/wordprocessingml/2006/main">
        <w:t xml:space="preserve">2. ঈশ্বরের মহিমান্বিত মহিমা</w:t>
      </w:r>
    </w:p>
    <w:p/>
    <w:p>
      <w:r xmlns:w="http://schemas.openxmlformats.org/wordprocessingml/2006/main">
        <w:t xml:space="preserve">1. ইশাইয়া 43:10-12 - "তোমরা আমার সাক্ষী," প্রভু ঘোষণা করেন, "এবং আমার দাস যাকে আমি মনোনীত করেছি, যাতে আপনি জানতে পারেন এবং আমাকে বিশ্বাস করেন এবং বুঝতে পারেন যে আমিই তিনি৷ আমার আগে কোন দেবতা তৈরি হয়নি, আমার পরে আর কেউ হবে না। আমি, আমিই প্রভু, এবং আমি ছাড়া আর কোন ত্রাণকর্তা নেই। আমি ঘোষণা করেছি এবং রক্ষা করেছি এবং ঘোষণা করেছি, যখন তোমাদের মধ্যে কোন বিচিত্র দেবতা ছিল না; এবং তোমরাই আমার সাক্ষী," প্রভু ঘোষণা করেন।</w:t>
      </w:r>
    </w:p>
    <w:p/>
    <w:p>
      <w:r xmlns:w="http://schemas.openxmlformats.org/wordprocessingml/2006/main">
        <w:t xml:space="preserve">2.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করেছিলাম। আধিপত্য একটি চিরস্থায়ী আধিপত্য, এবং তার রাজত্ব প্রজন্ম থেকে প্রজন্মে স্থায়ী হয়; পৃথিবীর সমস্ত বাসিন্দাকে কিছুই হিসাবে গণ্য করা হয় না, এবং তিনি স্বর্গ এবং পৃথিবীর বাসিন্দাদের মধ্যে তাঁর ইচ্ছা অনুসারে কাজ করেন; এবং কেউ তার হাত ধরে রাখতে পারে না বা তাকে বলতে পারে না, "তুমি কি করেছ?"</w:t>
      </w:r>
    </w:p>
    <w:p/>
    <w:p>
      <w:r xmlns:w="http://schemas.openxmlformats.org/wordprocessingml/2006/main">
        <w:t xml:space="preserve">গীতসংহিতা 145:13 তোমার রাজ্য চিরস্থায়ী রাজ্য, এবং তোমার রাজত্ব বংশ পরম্পরায় স্থায়ী হয়।</w:t>
      </w:r>
    </w:p>
    <w:p/>
    <w:p>
      <w:r xmlns:w="http://schemas.openxmlformats.org/wordprocessingml/2006/main">
        <w:t xml:space="preserve">এই অনুচ্ছেদটি ঈশ্বরের চিরস্থায়ী রাজ্য এবং আধিপত্যের কথা বলে যা সমস্ত প্রজন্ম ধরে চলে।</w:t>
      </w:r>
    </w:p>
    <w:p/>
    <w:p>
      <w:r xmlns:w="http://schemas.openxmlformats.org/wordprocessingml/2006/main">
        <w:t xml:space="preserve">1. ঈশ্বরের রাজ্যের চিরস্থায়ী শক্তিতে ভরসা রেখে আমাদের জীবনযাপন করা উচিত।</w:t>
      </w:r>
    </w:p>
    <w:p/>
    <w:p>
      <w:r xmlns:w="http://schemas.openxmlformats.org/wordprocessingml/2006/main">
        <w:t xml:space="preserve">2. ঈশ্বরের রাজ্য চিরস্থায়ী এবং প্রজন্ম অতিক্রম করে, তাই আমরা বিশ্বাস করতে পারি যে তিনি সর্বদা আমাদের সাথে থাকবেন।</w:t>
      </w:r>
    </w:p>
    <w:p/>
    <w:p>
      <w:r xmlns:w="http://schemas.openxmlformats.org/wordprocessingml/2006/main">
        <w:t xml:space="preserve">1. গীতসংহিতা 145:13</w:t>
      </w:r>
    </w:p>
    <w:p/>
    <w:p>
      <w:r xmlns:w="http://schemas.openxmlformats.org/wordprocessingml/2006/main">
        <w:t xml:space="preserve">2. ইশাইয়া 9:7 - "তাঁর সরকার বৃদ্ধির এবং শান্তির কোন শেষ হবে না, দাউদের সিংহাসনে এবং তার রাজ্যের উপর, এটিকে আদেশ করার জন্য এবং এটিকে বিচার ও ন্যায়বিচারের সাথে প্রতিষ্ঠা করার জন্য এখন থেকে এমনকি সর্বশক্তিমান প্রভুর উদ্যম এটি সম্পাদন করবে।"</w:t>
      </w:r>
    </w:p>
    <w:p/>
    <w:p>
      <w:r xmlns:w="http://schemas.openxmlformats.org/wordprocessingml/2006/main">
        <w:t xml:space="preserve">গীতসংহিতা 145:14 সদাপ্রভু সমস্ত পতিতদের ধরে রাখেন, এবং যারা নত হয় তাদের উপরে তোলেন।</w:t>
      </w:r>
    </w:p>
    <w:p/>
    <w:p>
      <w:r xmlns:w="http://schemas.openxmlformats.org/wordprocessingml/2006/main">
        <w:t xml:space="preserve">যারা পড়ে যায় প্রভু তাদের সমর্থন করেন এবং যারা নত হয় তাদের উপরে তোলেন।</w:t>
      </w:r>
    </w:p>
    <w:p/>
    <w:p>
      <w:r xmlns:w="http://schemas.openxmlformats.org/wordprocessingml/2006/main">
        <w:t xml:space="preserve">1. দুর্বলদের জন্য ঈশ্বরের যত্ন - কীভাবে প্রভু আমাদের সমর্থন করেন এবং আমাদের উপরে তোলেন</w:t>
      </w:r>
    </w:p>
    <w:p/>
    <w:p>
      <w:r xmlns:w="http://schemas.openxmlformats.org/wordprocessingml/2006/main">
        <w:t xml:space="preserve">2. কঠিন সময়ে ঈশ্বরের শক্তি - প্রভুর সমর্থনকারী হাতের উপর নির্ভর করা</w:t>
      </w:r>
    </w:p>
    <w:p/>
    <w:p>
      <w:r xmlns:w="http://schemas.openxmlformats.org/wordprocessingml/2006/main">
        <w:t xml:space="preserve">1. গীতসংহিতা 55:22 -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2. হিব্রুজ 4:15-16 - কারণ আমাদের এমন একজন মহাযাজক নেই যিনি আমাদের দুর্বলতার প্রতি সহানুভূতি জানাতে অক্ষম, কিন্তু একজন যিনি আমাদের মতোই প্রলোভিত হয়েছেন, তবুও পাপ ছাড়াই৷ আসুন আমরা আত্মবিশ্বাসের সাথে করুণার সিংহাসনের কাছে আসি, যাতে আমরা করুণা পেতে পারি এবং প্রয়োজনের সময় সাহায্য করার জন্য অনুগ্রহ পেতে পারি।</w:t>
      </w:r>
    </w:p>
    <w:p/>
    <w:p>
      <w:r xmlns:w="http://schemas.openxmlformats.org/wordprocessingml/2006/main">
        <w:t xml:space="preserve">Psalms 145:15 সকলের দৃষ্টি তোমার দিকে অপেক্ষা করে; এবং তুমি তাদের যথাসময়ে তাদের মাংস দাও।</w:t>
      </w:r>
    </w:p>
    <w:p/>
    <w:p>
      <w:r xmlns:w="http://schemas.openxmlformats.org/wordprocessingml/2006/main">
        <w:t xml:space="preserve">প্রভু তাঁর নিখুঁত সময়ে তাঁর লোকেদের জন্য প্রদান করেন।</w:t>
      </w:r>
    </w:p>
    <w:p/>
    <w:p>
      <w:r xmlns:w="http://schemas.openxmlformats.org/wordprocessingml/2006/main">
        <w:t xml:space="preserve">1: ঈশ্বর সর্বদা তার নিখুঁত সময়ে প্রদান করেন।</w:t>
      </w:r>
    </w:p>
    <w:p/>
    <w:p>
      <w:r xmlns:w="http://schemas.openxmlformats.org/wordprocessingml/2006/main">
        <w:t xml:space="preserve">2: আপনার সমস্ত প্রয়োজনের জন্য প্রভুতে বিশ্বাস করুন।</w:t>
      </w:r>
    </w:p>
    <w:p/>
    <w:p>
      <w:r xmlns:w="http://schemas.openxmlformats.org/wordprocessingml/2006/main">
        <w:t xml:space="preserve">1: ফিলিপীয় 4: 6-7 "কোন বিষয়ে উদ্বিগ্ন হবেন না, তবে সমস্ত কিছুতে প্রার্থনা ও অনুরোধের মাধ্যমে ধন্যবাদ সহকারে আপনার অনুরোধগুলি ঈশ্বরের কাছে প্রকাশ করা হোক৷ এবং ঈশ্বরের শান্তি, যা সমস্ত বোধগম্যতাকে অতিক্রম করে, আপনার হৃদয়কে রক্ষা করবে এবং খ্রীষ্ট যীশুতে তোমার মন।"</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গীতসংহিতা 145:16 তুমি তোমার হাত খুলে দাও, এবং সমস্ত জীবের আকাঙ্ক্ষা পূরণ করো।</w:t>
      </w:r>
    </w:p>
    <w:p/>
    <w:p>
      <w:r xmlns:w="http://schemas.openxmlformats.org/wordprocessingml/2006/main">
        <w:t xml:space="preserve">ঈশ্বর তার সমস্ত সৃষ্টির জন্য প্রদান করেন।</w:t>
      </w:r>
    </w:p>
    <w:p/>
    <w:p>
      <w:r xmlns:w="http://schemas.openxmlformats.org/wordprocessingml/2006/main">
        <w:t xml:space="preserve">1: আল্লাহ আমাদের রিযিকদাতা এবং ধারক</w:t>
      </w:r>
    </w:p>
    <w:p/>
    <w:p>
      <w:r xmlns:w="http://schemas.openxmlformats.org/wordprocessingml/2006/main">
        <w:t xml:space="preserve">2: ঈশ্বরের যত্নে স্থায়ী</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ম্যাথু 6:25-34 - তাই আমি আপনাকে বলছি, আপনার জীবনের জন্য উদ্বিগ্ন হবেন না, আপনি কি খাবেন বা কি পান করবেন, এবং আপনার শরীর সম্পর্কেও চিন্তা করবেন না যে আপনি কি পরবেন। জীবন কি খাদ্যের চেয়ে বেশি নয়, আর শরীর কি পোশাকের চেয়ে বেশি?</w:t>
      </w:r>
    </w:p>
    <w:p/>
    <w:p>
      <w:r xmlns:w="http://schemas.openxmlformats.org/wordprocessingml/2006/main">
        <w:t xml:space="preserve">গীতসংহিতা 145:17 সদাপ্রভু তাঁর সমস্ত পথে ধার্মিক এবং তাঁর সমস্ত কাজে পবিত্র।</w:t>
      </w:r>
    </w:p>
    <w:p/>
    <w:p>
      <w:r xmlns:w="http://schemas.openxmlformats.org/wordprocessingml/2006/main">
        <w:t xml:space="preserve">প্রভু তাঁর সমস্ত কাজে ন্যায়পরায়ণ ও পবিত্র৷</w:t>
      </w:r>
    </w:p>
    <w:p/>
    <w:p>
      <w:r xmlns:w="http://schemas.openxmlformats.org/wordprocessingml/2006/main">
        <w:t xml:space="preserve">1. প্রভুর ধার্মিকতা - সাম 145:17 এর একটি অধ্যয়ন</w:t>
      </w:r>
    </w:p>
    <w:p/>
    <w:p>
      <w:r xmlns:w="http://schemas.openxmlformats.org/wordprocessingml/2006/main">
        <w:t xml:space="preserve">2. প্রভুর পবিত্রতা - গীতসংহিতা 145:17 এর অন্তর্নিহিততা অন্বেষণ</w:t>
      </w:r>
    </w:p>
    <w:p/>
    <w:p>
      <w:r xmlns:w="http://schemas.openxmlformats.org/wordprocessingml/2006/main">
        <w:t xml:space="preserve">1. ইশাইয়া 45:21 - ঘোষণা করুন এবং আপনার মামলা উপস্থাপন করুন; তাদের একসাথে পরামর্শ নিতে দিন! কে বলেছে এতদিন আগে? কে এটা পুরানো ঘোষণা? প্রভু কি আমি ছিলাম না?</w:t>
      </w:r>
    </w:p>
    <w:p/>
    <w:p>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গীতসংহিতা 145:18 যারা তাঁকে ডাকে, যারা সত্যে তাঁকে ডাকে তাদের সকলের কাছেই সদাপ্রভু।</w:t>
      </w:r>
    </w:p>
    <w:p/>
    <w:p>
      <w:r xmlns:w="http://schemas.openxmlformats.org/wordprocessingml/2006/main">
        <w:t xml:space="preserve">যারা তাকে আন্তরিকভাবে ডাকে আল্লাহ তাদের সকলের নিকটবর্তী।</w:t>
      </w:r>
    </w:p>
    <w:p/>
    <w:p>
      <w:r xmlns:w="http://schemas.openxmlformats.org/wordprocessingml/2006/main">
        <w:t xml:space="preserve">1. প্রার্থনার শক্তি: ঈশ্বরকে ডাকার সময় প্রকৃত বিশ্বাসের গুরুত্ব</w:t>
      </w:r>
    </w:p>
    <w:p/>
    <w:p>
      <w:r xmlns:w="http://schemas.openxmlformats.org/wordprocessingml/2006/main">
        <w:t xml:space="preserve">2. ঈশ্বর নিকটবর্তী: যারা তাঁকে খোঁজে তাদের জন্য ঈশ্বরের উপস্থিতির নিশ্চয়তা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4:8 - "ঈশ্বরের নিকটবর্তী হও, এবং তিনি আপনার নিকটবর্তী হবেন।"</w:t>
      </w:r>
    </w:p>
    <w:p/>
    <w:p>
      <w:r xmlns:w="http://schemas.openxmlformats.org/wordprocessingml/2006/main">
        <w:t xml:space="preserve">গীতসংহিতা 145:19 যারা তাঁকে ভয় করে তাদের ইচ্ছা তিনি পূর্ণ করবেন; তিনি তাদের আর্তনাদও শুনবেন এবং তাদের রক্ষা করবেন।</w:t>
      </w:r>
    </w:p>
    <w:p/>
    <w:p>
      <w:r xmlns:w="http://schemas.openxmlformats.org/wordprocessingml/2006/main">
        <w:t xml:space="preserve">যারা তাঁকে ভয় করে তাদের ইচ্ছা ঈশ্বর শোনেন এবং পূরণ করেন।</w:t>
      </w:r>
    </w:p>
    <w:p/>
    <w:p>
      <w:r xmlns:w="http://schemas.openxmlformats.org/wordprocessingml/2006/main">
        <w:t xml:space="preserve">1: আমরা যখন ভয়ে ও বিশ্বাসে তাঁকে ডাকি তখন ঈশ্বর সর্বদা আমাদের কথা শুনবেন।</w:t>
      </w:r>
    </w:p>
    <w:p/>
    <w:p>
      <w:r xmlns:w="http://schemas.openxmlformats.org/wordprocessingml/2006/main">
        <w:t xml:space="preserve">2: যখন আমরা আমাদের প্রয়োজনের সময় ঈশ্বরকে ডাকি, তিনি আমাদের উত্তর দেবেন এবং পরিত্রাণ প্রদান করবেন।</w:t>
      </w:r>
    </w:p>
    <w:p/>
    <w:p>
      <w:r xmlns:w="http://schemas.openxmlformats.org/wordprocessingml/2006/main">
        <w:t xml:space="preserve">1: 1 জন 5:14-15 - এবং এই যে তাঁর উপর আমাদের আস্থা আছে যে, আমরা যদি তাঁর ইচ্ছা অনুসারে কিছু জিজ্ঞাসা করি তবে তিনি আমাদের শোনেন: এবং যদি আমরা জানি যে তিনি আমাদের কথা শুনবেন, আমরা যা চাইব না কেন, আমরা জানি যে আমাদের কাছে সেই আবেদন আছে যা আমরা তাঁর কাছে চেয়েছিলাম৷</w:t>
      </w:r>
    </w:p>
    <w:p/>
    <w:p>
      <w:r xmlns:w="http://schemas.openxmlformats.org/wordprocessingml/2006/main">
        <w:t xml:space="preserve">2: গীতসংহিতা 116:1-2 - আমি প্রভুকে ভালবাসি, কারণ তিনি আমার কণ্ঠস্বর এবং আমার প্রার্থনা শুনেছেন। কারণ তিনি আমার দিকে কান দিয়েছেন, তাই যতদিন বেঁচে থাকব ততদিন তাকে ডাকব।</w:t>
      </w:r>
    </w:p>
    <w:p/>
    <w:p>
      <w:r xmlns:w="http://schemas.openxmlformats.org/wordprocessingml/2006/main">
        <w:t xml:space="preserve">গীতসংহিতা 145:20 সদাপ্রভু তাদের সকলকে রক্ষা করেন যারা তাঁকে ভালবাসে; কিন্তু তিনি সমস্ত দুষ্টদের ধ্বংস করবেন।</w:t>
      </w:r>
    </w:p>
    <w:p/>
    <w:p>
      <w:r xmlns:w="http://schemas.openxmlformats.org/wordprocessingml/2006/main">
        <w:t xml:space="preserve">যারা তাকে ভালবাসে প্রভু তাদের রক্ষা করেন এবং দুষ্টদের ধ্বংস করেন।</w:t>
      </w:r>
    </w:p>
    <w:p/>
    <w:p>
      <w:r xmlns:w="http://schemas.openxmlformats.org/wordprocessingml/2006/main">
        <w:t xml:space="preserve">1. ভালবাসার শক্তি: প্রভুকে কীভাবে ভালবাসা সুরক্ষা এবং বিধান আনতে পারে</w:t>
      </w:r>
    </w:p>
    <w:p/>
    <w:p>
      <w:r xmlns:w="http://schemas.openxmlformats.org/wordprocessingml/2006/main">
        <w:t xml:space="preserve">2. দুষ্টতার পরিণতি: অধার্মিকদের ধ্বংস</w:t>
      </w:r>
    </w:p>
    <w:p/>
    <w:p>
      <w:r xmlns:w="http://schemas.openxmlformats.org/wordprocessingml/2006/main">
        <w:t xml:space="preserve">1. 1 জন 4:18-19 - প্রেমে কোন ভয় নেই, কিন্তু নিখুঁত প্রেম ভয় দূর করে। কারণ ভয়ের সাথে শাস্তির সম্পর্ক রয়েছে এবং যে ভয় করে সে প্রেমে পরিপূর্ণ হয় নি। আমরা ভালোবাসি কারণ তিনি প্রথমে আমাদের ভালোবাসেন।</w:t>
      </w:r>
    </w:p>
    <w:p/>
    <w:p>
      <w:r xmlns:w="http://schemas.openxmlformats.org/wordprocessingml/2006/main">
        <w:t xml:space="preserve">2. Deuteronomy 28:15-68 - কিন্তু যদি তুমি তোমার ঈশ্বর সদাপ্রভুর রব না মানে বা তাঁর সমস্ত আজ্ঞা ও বিধি যা আমি আজ তোমাকে দিচ্ছি তা পালনে সতর্ক না হও, তবে এই সমস্ত অভিশাপ তোমার উপরে আসবে এবং তোমাকে গ্রাস করবে। .</w:t>
      </w:r>
    </w:p>
    <w:p/>
    <w:p>
      <w:r xmlns:w="http://schemas.openxmlformats.org/wordprocessingml/2006/main">
        <w:t xml:space="preserve">গীতসংহিতা 145:21 আমার মুখ সদাপ্রভুর প্রশংসা করবে; এবং সমস্ত মানুষ চিরকাল তাঁর পবিত্র নামের আশীর্বাদ করুক।</w:t>
      </w:r>
    </w:p>
    <w:p/>
    <w:p>
      <w:r xmlns:w="http://schemas.openxmlformats.org/wordprocessingml/2006/main">
        <w:t xml:space="preserve">আমার মুখ প্রভুর প্রশংসা করবে এবং সমস্ত লোক চিরকাল তাঁর পবিত্র নামকে আশীর্বাদ করবে।</w:t>
      </w:r>
    </w:p>
    <w:p/>
    <w:p>
      <w:r xmlns:w="http://schemas.openxmlformats.org/wordprocessingml/2006/main">
        <w:t xml:space="preserve">1: প্রভুর প্রশংসা করার জন্য আমাদের মুখ ব্যবহার করা</w:t>
      </w:r>
    </w:p>
    <w:p/>
    <w:p>
      <w:r xmlns:w="http://schemas.openxmlformats.org/wordprocessingml/2006/main">
        <w:t xml:space="preserve">2: সমস্ত মানুষ ঈশ্বরের পবিত্র নামের প্রশংসা করছে</w:t>
      </w:r>
    </w:p>
    <w:p/>
    <w:p>
      <w:r xmlns:w="http://schemas.openxmlformats.org/wordprocessingml/2006/main">
        <w:t xml:space="preserve">1: Isaiah 43:21 - এই লোকেদের আমি নিজের জন্য গঠন করেছি; তারা আমার প্রশংসা প্রকাশ করবে।</w:t>
      </w:r>
    </w:p>
    <w:p/>
    <w:p>
      <w:r xmlns:w="http://schemas.openxmlformats.org/wordprocessingml/2006/main">
        <w:t xml:space="preserve">2: গীতসংহিতা 103:1 - হে আমার আত্মা, প্রভুর আশীর্বাদ করুন: এবং আমার মধ্যে যা কিছু আছে, তার পবিত্র নামকে আশীর্বাদ করুন।</w:t>
      </w:r>
    </w:p>
    <w:p/>
    <w:p>
      <w:r xmlns:w="http://schemas.openxmlformats.org/wordprocessingml/2006/main">
        <w:t xml:space="preserve">গীতসংহিতা 146 ঈশ্বরের উপর প্রশংসা এবং আস্থার একটি গীত, তাঁর শক্তি, বিশ্বস্ততা এবং নিপীড়িতদের যত্নের উপর জোর দেয়।</w:t>
      </w:r>
    </w:p>
    <w:p/>
    <w:p>
      <w:r xmlns:w="http://schemas.openxmlformats.org/wordprocessingml/2006/main">
        <w:t xml:space="preserve">1ম অনুচ্ছেদ: গীতরচক ঈশ্বরের প্রশংসা করেন এবং সারা জীবন তাঁর প্রশংসা করার শপথ করেন। তারা অন্যদেরকে মানব নেতাদের উপর আস্থা না রাখতে বরং একমাত্র ঈশ্বরের উপর নির্ভর করতে উৎসাহিত করে, যিনি চিরকাল বিশ্বস্ত (গীতসংহিতা 146:1-6)।</w:t>
      </w:r>
    </w:p>
    <w:p/>
    <w:p>
      <w:r xmlns:w="http://schemas.openxmlformats.org/wordprocessingml/2006/main">
        <w:t xml:space="preserve">2য় অনুচ্ছেদ: গীতরচক ঈশ্বরের চরিত্রকে সমস্ত কিছুর সৃষ্টিকর্তা এবং ধারক হিসাবে বর্ণনা করেছেন। তারা নিপীড়িতদের জন্য তাঁর ন্যায়বিচার, ক্ষুধার্তদের জন্য ব্যবস্থা, অসুস্থদের নিরাময় এবং অভাবীদের যত্নের কথা তুলে ধরে। তারা জোর দেয় যে ঈশ্বর চিরকাল রাজত্ব করেন (গীতসংহিতা 146:7-10)।</w:t>
      </w:r>
    </w:p>
    <w:p/>
    <w:p>
      <w:r xmlns:w="http://schemas.openxmlformats.org/wordprocessingml/2006/main">
        <w:t xml:space="preserve">সংক্ষেপে,</w:t>
      </w:r>
    </w:p>
    <w:p>
      <w:r xmlns:w="http://schemas.openxmlformats.org/wordprocessingml/2006/main">
        <w:t xml:space="preserve">গীতসংহিতা একশত ছেচল্লিশটি উপহার</w:t>
      </w:r>
    </w:p>
    <w:p>
      <w:r xmlns:w="http://schemas.openxmlformats.org/wordprocessingml/2006/main">
        <w:t xml:space="preserve">প্রশংসার স্তোত্র,</w:t>
      </w:r>
    </w:p>
    <w:p>
      <w:r xmlns:w="http://schemas.openxmlformats.org/wordprocessingml/2006/main">
        <w:t xml:space="preserve">ঈশ্বরের বিশ্বস্ততা এবং যত্নের উপর আস্থার উপর জোর দিয়ে ঐশ্বরিক শক্তিকে স্বীকার করার মাধ্যমে অর্জিত উচ্চতা তুলে ধরা।</w:t>
      </w:r>
    </w:p>
    <w:p/>
    <w:p>
      <w:r xmlns:w="http://schemas.openxmlformats.org/wordprocessingml/2006/main">
        <w:t xml:space="preserve">ঈশ্বরের কাছে আজীবন প্রশংসা করার ব্রত সম্বন্ধে প্রকাশ করা উচ্চতার উপর জোর দেওয়া।</w:t>
      </w:r>
    </w:p>
    <w:p>
      <w:r xmlns:w="http://schemas.openxmlformats.org/wordprocessingml/2006/main">
        <w:t xml:space="preserve">ঈশ্বরের অনন্ত বিশ্বস্ততার উপর নির্ভরতা নিশ্চিত করার সময় মানব নেতাদের উপর আস্থা রাখার বিরুদ্ধে পরামর্শ দেওয়ার বিষয়ে দেখানো উত্সাহের উল্লেখ করা।</w:t>
      </w:r>
    </w:p>
    <w:p>
      <w:r xmlns:w="http://schemas.openxmlformats.org/wordprocessingml/2006/main">
        <w:t xml:space="preserve">নির্যাতিতদের জন্য ন্যায়বিচার, ক্ষুধার্তদের জন্য ব্যবস্থা, অসুস্থদের নিরাময় এবং অভাবীদের যত্ন নেওয়ার সময় স্রষ্টা এবং ধারক হিসাবে ঐশ্বরিক ভূমিকার স্বীকৃতি সম্পর্কিত বর্ণনা প্রকাশ করা।</w:t>
      </w:r>
    </w:p>
    <w:p>
      <w:r xmlns:w="http://schemas.openxmlformats.org/wordprocessingml/2006/main">
        <w:t xml:space="preserve">ঈশ্বরের শাশ্বত রাজত্বে বিশ্বাসের বিষয়ে প্রকাশ করা জোর স্বীকার করা।</w:t>
      </w:r>
    </w:p>
    <w:p/>
    <w:p>
      <w:r xmlns:w="http://schemas.openxmlformats.org/wordprocessingml/2006/main">
        <w:t xml:space="preserve">গীতসংহিতা 146:1 সদাপ্রভুর প্রশংসা কর। হে আমার প্রাণ, সদাপ্রভুর প্রশংসা কর।</w:t>
      </w:r>
    </w:p>
    <w:p/>
    <w:p>
      <w:r xmlns:w="http://schemas.openxmlformats.org/wordprocessingml/2006/main">
        <w:t xml:space="preserve">গীতসংহিতা 146 আত্মার সাথে প্রভুর প্রশংসা করার আহ্বান জানায়।</w:t>
      </w:r>
    </w:p>
    <w:p/>
    <w:p>
      <w:r xmlns:w="http://schemas.openxmlformats.org/wordprocessingml/2006/main">
        <w:t xml:space="preserve">1. আমাদের আত্মার সাথে প্রভুর প্রশংসা করা</w:t>
      </w:r>
    </w:p>
    <w:p/>
    <w:p>
      <w:r xmlns:w="http://schemas.openxmlformats.org/wordprocessingml/2006/main">
        <w:t xml:space="preserve">2. প্রশংসার শক্তি</w:t>
      </w:r>
    </w:p>
    <w:p/>
    <w:p>
      <w:r xmlns:w="http://schemas.openxmlformats.org/wordprocessingml/2006/main">
        <w:t xml:space="preserve">1. Ephesians 5:19-20 - গীতসংহিতা এবং স্তোত্র এবং আধ্যাত্মিক গানে একে অপরকে সম্বোধন করা, আপনার সমস্ত হৃদয় দিয়ে প্রভুর উদ্দেশ্যে গান গাওয়া এবং সুর করা, আমাদের প্রভু যীশু খ্রীষ্টের নামে পিতা ঈশ্বরকে সর্বদা সমস্ত কিছুর জন্য ধন্যবাদ জানাই। .</w:t>
      </w:r>
    </w:p>
    <w:p/>
    <w:p>
      <w:r xmlns:w="http://schemas.openxmlformats.org/wordprocessingml/2006/main">
        <w:t xml:space="preserve">2. রোমানস 12:12 - আশায় আনন্দিত, ক্লেশে ধৈর্যশীল, প্রার্থনায় অবিচল।</w:t>
      </w:r>
    </w:p>
    <w:p/>
    <w:p>
      <w:r xmlns:w="http://schemas.openxmlformats.org/wordprocessingml/2006/main">
        <w:t xml:space="preserve">গীতসংহিতা 146:2 আমি যতদিন জীবিত থাকব ততদিন আমি সদাপ্রভুর প্রশংসা করব; আমার সত্তা থাকাকালীন আমি আমার ঈশ্বরের প্রশংসা করব।</w:t>
      </w:r>
    </w:p>
    <w:p/>
    <w:p>
      <w:r xmlns:w="http://schemas.openxmlformats.org/wordprocessingml/2006/main">
        <w:t xml:space="preserve">জীবনের জন্য ঈশ্বরের প্রশংসা করুন এবং আমাদের কাছে সুযোগ থাকাকালীন তাঁর প্রশংসা গান করুন।</w:t>
      </w:r>
    </w:p>
    <w:p/>
    <w:p>
      <w:r xmlns:w="http://schemas.openxmlformats.org/wordprocessingml/2006/main">
        <w:t xml:space="preserve">1. জীবন উদযাপন - ঈশ্বরের প্রশংসা করার আনন্দ</w:t>
      </w:r>
    </w:p>
    <w:p/>
    <w:p>
      <w:r xmlns:w="http://schemas.openxmlformats.org/wordprocessingml/2006/main">
        <w:t xml:space="preserve">2. কৃতজ্ঞতায় বাস করা - প্রতিটি মুহূর্তকে সবচেয়ে বেশি ব্যবহার করা</w:t>
      </w:r>
    </w:p>
    <w:p/>
    <w:p>
      <w:r xmlns:w="http://schemas.openxmlformats.org/wordprocessingml/2006/main">
        <w:t xml:space="preserve">1. গীতসংহিতা 100:4 - ধন্যবাদ সহ তাঁর দ্বারে প্রবেশ করুন এবং প্রশংসা সহ তাঁর আদালতে প্রবেশ করুন: তাঁর প্রতি কৃতজ্ঞ হোন এবং তাঁর নামকে আশীর্বাদ করুন।</w:t>
      </w:r>
    </w:p>
    <w:p/>
    <w:p>
      <w:r xmlns:w="http://schemas.openxmlformats.org/wordprocessingml/2006/main">
        <w:t xml:space="preserve">2. কলসিয়ানস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গীতসংহিতা 146:3 রাজপুত্রদের উপর তোমার আস্থা রাখো না, মানবপুত্রের উপরও আস্থা রাখো না, যাদের কোন সাহায্য নেই।</w:t>
      </w:r>
    </w:p>
    <w:p/>
    <w:p>
      <w:r xmlns:w="http://schemas.openxmlformats.org/wordprocessingml/2006/main">
        <w:t xml:space="preserve">মানুষের উপর নির্ভর করবেন না, কারণ তারা অবিশ্বস্ত।</w:t>
      </w:r>
    </w:p>
    <w:p/>
    <w:p>
      <w:r xmlns:w="http://schemas.openxmlformats.org/wordprocessingml/2006/main">
        <w:t xml:space="preserve">1. ঈশ্বরের উপর নির্ভর করা: সত্য সাহায্যের একমাত্র উৎস</w:t>
      </w:r>
    </w:p>
    <w:p/>
    <w:p>
      <w:r xmlns:w="http://schemas.openxmlformats.org/wordprocessingml/2006/main">
        <w:t xml:space="preserve">2. মানুষের মাধ্যমে নিরাপত্তার বিভ্রম</w:t>
      </w:r>
    </w:p>
    <w:p/>
    <w:p>
      <w:r xmlns:w="http://schemas.openxmlformats.org/wordprocessingml/2006/main">
        <w:t xml:space="preserve">1. ইশাইয়া 40:31: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4:13-15: "এখন যাও, তোমরা যারা বল, আজ বা আগামীকাল আমরা এমন একটি শহরে যাব, এবং সেখানে এক বছর যাব, এবং ক্রয়-বিক্রয় করব এবং লাভ করব: যদিও তোমরা জান না। আগামীকাল কি হবে? আপনার জীবন কিসের জন্য? এটি এমন কি একটি বাষ্প, যা কিছু সময়ের জন্য প্রদর্শিত হয় এবং তারপরে অদৃশ্য হয়ে যায়, কারণ আপনার বলা উচিত, যদি প্রভু চান তবে আমরা বাঁচব এবং এটি করব , বা যে।"</w:t>
      </w:r>
    </w:p>
    <w:p/>
    <w:p>
      <w:r xmlns:w="http://schemas.openxmlformats.org/wordprocessingml/2006/main">
        <w:t xml:space="preserve">Psalms 146:4 তাঁর নিঃশ্বাস বের হয়, তিনি তাঁর পৃথিবীতে ফিরে আসেন; সেই দিনই তার চিন্তাভাবনা নষ্ট হয়ে যায়।</w:t>
      </w:r>
    </w:p>
    <w:p/>
    <w:p>
      <w:r xmlns:w="http://schemas.openxmlformats.org/wordprocessingml/2006/main">
        <w:t xml:space="preserve">জীবনের শ্বাস ক্ষণস্থায়ী এবং পৃথিবীতে ফিরে আসার পরে আমাদের চিন্তা আমাদের সাথে মারা যায়।</w:t>
      </w:r>
    </w:p>
    <w:p/>
    <w:p>
      <w:r xmlns:w="http://schemas.openxmlformats.org/wordprocessingml/2006/main">
        <w:t xml:space="preserve">1. জীবনের ক্ষণস্থায়ী: প্রতিটি মুহূর্তকে মূল্য দেওয়া</w:t>
      </w:r>
    </w:p>
    <w:p/>
    <w:p>
      <w:r xmlns:w="http://schemas.openxmlformats.org/wordprocessingml/2006/main">
        <w:t xml:space="preserve">2. মানুষের চিন্তার অস্থিরতা</w:t>
      </w:r>
    </w:p>
    <w:p/>
    <w:p>
      <w:r xmlns:w="http://schemas.openxmlformats.org/wordprocessingml/2006/main">
        <w:t xml:space="preserve">1. জেমস 4:14, আপনার জীবন কিসের জন্য? এমনকি এটি একটি বাষ্প, যা কিছু সময়ের জন্য প্রদর্শিত হয় এবং তারপরে অদৃশ্য হয়ে যায়।</w:t>
      </w:r>
    </w:p>
    <w:p/>
    <w:p>
      <w:r xmlns:w="http://schemas.openxmlformats.org/wordprocessingml/2006/main">
        <w:t xml:space="preserve">2. Ecclesiastes 9:5, কারণ জীবিতরা জানে যে তারা মরবে; কিন্তু মৃতরা কিছুই জানে না, তাদের আর কোন পুরস্কার নেই; কারণ তাদের স্মৃতি বিস্মৃত।</w:t>
      </w:r>
    </w:p>
    <w:p/>
    <w:p>
      <w:r xmlns:w="http://schemas.openxmlformats.org/wordprocessingml/2006/main">
        <w:t xml:space="preserve">গীতসংহিতা 146:5 ধন্য সেই ব্যক্তি যার সাহায্যের জন্য যাকোবের ঈশ্বর আছে, যার আশা তাঁর ঈশ্বর সদাপ্রভুর উপর।</w:t>
      </w:r>
    </w:p>
    <w:p/>
    <w:p>
      <w:r xmlns:w="http://schemas.openxmlformats.org/wordprocessingml/2006/main">
        <w:t xml:space="preserve">যারা প্রভুর উপর আস্থা রাখে তারা আশীর্বাদ পাবে।</w:t>
      </w:r>
    </w:p>
    <w:p/>
    <w:p>
      <w:r xmlns:w="http://schemas.openxmlformats.org/wordprocessingml/2006/main">
        <w:t xml:space="preserve">1. ঈশ্বরের বিশ্বস্ততা: প্রভুর প্রতিশ্রুতিতে বিশ্বাস করা।</w:t>
      </w:r>
    </w:p>
    <w:p/>
    <w:p>
      <w:r xmlns:w="http://schemas.openxmlformats.org/wordprocessingml/2006/main">
        <w:t xml:space="preserve">2. ঈশ্বরের উপর নির্ভরতার আশীর্বাদ।</w:t>
      </w:r>
    </w:p>
    <w:p/>
    <w:p>
      <w:r xmlns:w="http://schemas.openxmlformats.org/wordprocessingml/2006/main">
        <w:t xml:space="preserve">1. Jeremiah 17:7-8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2. হিব্রুজ 13:5-6 আপনার জীবনকে অর্থের প্রেম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গীতসংহিতা 146:6 যিনি স্বর্গ, পৃথিবী, সমুদ্র এবং তার মধ্যে যা কিছু আছে তা তৈরি করেছেন: যা চিরকাল সত্যকে রক্ষা করে:</w:t>
      </w:r>
    </w:p>
    <w:p/>
    <w:p>
      <w:r xmlns:w="http://schemas.openxmlformats.org/wordprocessingml/2006/main">
        <w:t xml:space="preserve">ঈশ্বর সব কিছুর স্রষ্টা এবং তিনি চিরকাল সত্যকে রক্ষা করেন।</w:t>
      </w:r>
    </w:p>
    <w:p/>
    <w:p>
      <w:r xmlns:w="http://schemas.openxmlformats.org/wordprocessingml/2006/main">
        <w:t xml:space="preserve">1. আমাদের বিশ্বস্ত সৃষ্টিকর্তা: আমাদের জন্য ঈশ্বরের অনন্ত বিধান।</w:t>
      </w:r>
    </w:p>
    <w:p/>
    <w:p>
      <w:r xmlns:w="http://schemas.openxmlformats.org/wordprocessingml/2006/main">
        <w:t xml:space="preserve">2. ঈশ্বরের সত্যে বিশ্বাস করা: তাঁর প্রতিশ্রুতির উপর নির্ভর করা।</w:t>
      </w:r>
    </w:p>
    <w:p/>
    <w:p>
      <w:r xmlns:w="http://schemas.openxmlformats.org/wordprocessingml/2006/main">
        <w:t xml:space="preserve">1. জেনেসিস 1:1-2: শুরুতে, ঈশ্বর আকাশ ও পৃথিবী সৃষ্টি করেছিলেন। পৃথিবী রূপহীন এবং শূন্য ছিল, এবং গভীরের মুখের উপর অন্ধকার ছিল। এবং ঈশ্বরের আত্মা জলের মুখের উপর ঘোরাফেরা করছিল৷</w:t>
      </w:r>
    </w:p>
    <w:p/>
    <w:p>
      <w:r xmlns:w="http://schemas.openxmlformats.org/wordprocessingml/2006/main">
        <w:t xml:space="preserve">2. ইশাইয়া 40:28: আপনি কি জানেন না? শুনিনি? প্রভু হলেন চিরস্থায়ী ঈশ্বর, পৃথিবীর শেষ প্রান্তের সৃষ্টিকর্তা।</w:t>
      </w:r>
    </w:p>
    <w:p/>
    <w:p>
      <w:r xmlns:w="http://schemas.openxmlformats.org/wordprocessingml/2006/main">
        <w:t xml:space="preserve">গীতসংহিতা 146:7 যা নিপীড়িতদের জন্য বিচার কার্যকর করে: যা ক্ষুধার্তদের খাবার দেয়। প্রভু বন্দীদের ছেড়ে দেন:</w:t>
      </w:r>
    </w:p>
    <w:p/>
    <w:p>
      <w:r xmlns:w="http://schemas.openxmlformats.org/wordprocessingml/2006/main">
        <w:t xml:space="preserve">সদাপ্রভু ন্যায়বিচার আনেন এবং অভাবীদের জন্য ব্যবস্থা করেন।</w:t>
      </w:r>
    </w:p>
    <w:p/>
    <w:p>
      <w:r xmlns:w="http://schemas.openxmlformats.org/wordprocessingml/2006/main">
        <w:t xml:space="preserve">1: আমাদের প্রভু ন্যায়বিচার ও করুণার ঈশ্বর</w:t>
      </w:r>
    </w:p>
    <w:p/>
    <w:p>
      <w:r xmlns:w="http://schemas.openxmlformats.org/wordprocessingml/2006/main">
        <w:t xml:space="preserve">2: অভাবীদের জন্য ঈশ্বরের বিধান</w:t>
      </w:r>
    </w:p>
    <w:p/>
    <w:p>
      <w:r xmlns:w="http://schemas.openxmlformats.org/wordprocessingml/2006/main">
        <w:t xml:space="preserve">1: ইশাইয়া 58:10, "এবং আপনি যদি ক্ষুধার্তদের কাছে নিজেকে সঁপে দেন এবং দুঃখিতদের আকাঙ্ক্ষা পূরণ করেন, তবে আপনার আলো অন্ধকারে উঠবে এবং আপনার অন্ধকার মধ্যাহ্নের মতো হয়ে উঠবে।"</w:t>
      </w:r>
    </w:p>
    <w:p/>
    <w:p>
      <w:r xmlns:w="http://schemas.openxmlformats.org/wordprocessingml/2006/main">
        <w:t xml:space="preserve">2: ম্যাথু 25:35-36, "কারণ আমি ক্ষুধার্ত ছিলাম এবং আপনি আমাকে খাবার দিয়েছিলেন; আমি তৃষ্ণার্ত ছিলাম এবং আপনি আমাকে পান করেছিলেন; আমি একজন অপরিচিত ছিলাম এবং আপনি আমাকে ভিতরে নিয়েছিলেন; আমি উলঙ্গ ছিলাম এবং আপনি আমাকে পোশাক পরিয়েছিলেন; আমি অসুস্থ ছিলাম এবং আপনি আমার সাথে দেখা করেছেন; আমি কারাগারে ছিলাম এবং আপনি আমার কাছে এসেছিলেন।"</w:t>
      </w:r>
    </w:p>
    <w:p/>
    <w:p>
      <w:r xmlns:w="http://schemas.openxmlformats.org/wordprocessingml/2006/main">
        <w:t xml:space="preserve">গীতসংহিতা 146:8 সদাপ্রভু অন্ধদের চোখ খুলে দেন; যারা নত হয় তাদের মাবুদ উঠিয়ে দেন; সদাপ্রভু ধার্মিকদের ভালবাসেন।</w:t>
      </w:r>
    </w:p>
    <w:p/>
    <w:p>
      <w:r xmlns:w="http://schemas.openxmlformats.org/wordprocessingml/2006/main">
        <w:t xml:space="preserve">যারা অভাবী তাদের জন্য সদাপ্রভু যত্ন করেন, তাদের দৃষ্টি ফিরিয়ে দেন এবং যারা দুঃখে নত হয় তাদের উপরে তোলেন।</w:t>
      </w:r>
    </w:p>
    <w:p/>
    <w:p>
      <w:r xmlns:w="http://schemas.openxmlformats.org/wordprocessingml/2006/main">
        <w:t xml:space="preserve">1. কষ্টের সময়ে ঈশ্বর আমাদের আশা ও শক্তির উৎস।</w:t>
      </w:r>
    </w:p>
    <w:p/>
    <w:p>
      <w:r xmlns:w="http://schemas.openxmlformats.org/wordprocessingml/2006/main">
        <w:t xml:space="preserve">2. ঈশ্বর ধার্মিকদের প্রতি প্রেমময় ও করুণাময়।</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ম্যাথু 11:28-30 - আমার কাছে এস, যারা পরিশ্রমী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গীতসংহিতা 146:9 সদাপ্রভু বিদেশীদের রক্ষা করেন; তিনি পিতৃহীন ও বিধবাদের উপশম করেন, কিন্তু দুষ্টদের পথ তিনি উল্টে দেন।</w:t>
      </w:r>
    </w:p>
    <w:p/>
    <w:p>
      <w:r xmlns:w="http://schemas.openxmlformats.org/wordprocessingml/2006/main">
        <w:t xml:space="preserve">সদাপ্রভু দুর্বলদের রক্ষা করেন এবং অভাবীদের সাহায্য করেন, যখন দুষ্টদের পথ উল্টে দেন।</w:t>
      </w:r>
    </w:p>
    <w:p/>
    <w:p>
      <w:r xmlns:w="http://schemas.openxmlformats.org/wordprocessingml/2006/main">
        <w:t xml:space="preserve">1. প্রয়োজনের সময়ে ঈশ্বর আমাদের রক্ষাকর্তা।</w:t>
      </w:r>
    </w:p>
    <w:p/>
    <w:p>
      <w:r xmlns:w="http://schemas.openxmlformats.org/wordprocessingml/2006/main">
        <w:t xml:space="preserve">2. ঈশ্বর দুর্বলদের জন্য ন্যায়বিচার বজায় রাখেন।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p>
      <w:r xmlns:w="http://schemas.openxmlformats.org/wordprocessingml/2006/main">
        <w:t xml:space="preserve">গীতসংহিতা 146:10 সদাপ্রভু চিরকাল রাজত্ব করবেন, এমনকি তোমার ঈশ্বর, হে সিয়োন, সমস্ত প্রজন্মের জন্য। প্রভুর প্রশংসা কর।</w:t>
      </w:r>
    </w:p>
    <w:p/>
    <w:p>
      <w:r xmlns:w="http://schemas.openxmlformats.org/wordprocessingml/2006/main">
        <w:t xml:space="preserve">প্রভু সার্বভৌম এবং চিরকাল রাজত্ব করেন, এমনকি সমস্ত প্রজন্মের জন্যও। রাজার প্রশংসা করা!</w:t>
      </w:r>
    </w:p>
    <w:p/>
    <w:p>
      <w:r xmlns:w="http://schemas.openxmlformats.org/wordprocessingml/2006/main">
        <w:t xml:space="preserve">1. ঈশ্বরের শাশ্বত রাজত্ব</w:t>
      </w:r>
    </w:p>
    <w:p/>
    <w:p>
      <w:r xmlns:w="http://schemas.openxmlformats.org/wordprocessingml/2006/main">
        <w:t xml:space="preserve">2. ঈশ্বরের অবিরাম প্রশংসা</w:t>
      </w:r>
    </w:p>
    <w:p/>
    <w:p>
      <w:r xmlns:w="http://schemas.openxmlformats.org/wordprocessingml/2006/main">
        <w:t xml:space="preserve">1. ইশাইয়া 40:28 - "আপনি কি জানেন না? আপনি কি শুনেন নি? সদাপ্রভুই চিরস্থায়ী ঈশ্বর, পৃথিবীর প্রান্তের সৃষ্টিকর্তা।"</w:t>
      </w:r>
    </w:p>
    <w:p/>
    <w:p>
      <w:r xmlns:w="http://schemas.openxmlformats.org/wordprocessingml/2006/main">
        <w:t xml:space="preserve">2. গীতসংহিতা 90:2 - "পর্বত উৎপন্ন হওয়ার আগে, অথবা আপনি পৃথিবী ও জগৎ সৃষ্টি করেছেন, চিরকাল থেকে অনন্ত পর্যন্ত আপনিই ঈশ্বর।"</w:t>
      </w:r>
    </w:p>
    <w:p/>
    <w:p>
      <w:r xmlns:w="http://schemas.openxmlformats.org/wordprocessingml/2006/main">
        <w:t xml:space="preserve">গীতসংহিতা 147 হল প্রশংসার একটি গীত, যা ঈশ্বরের শক্তি, বিধান এবং তাঁর লোকেদের জন্য যত্ন উদযাপন করে।</w:t>
      </w:r>
    </w:p>
    <w:p/>
    <w:p>
      <w:r xmlns:w="http://schemas.openxmlformats.org/wordprocessingml/2006/main">
        <w:t xml:space="preserve">1ম অনুচ্ছেদ: গীতরচক লোকেদেরকে ঈশ্বরের প্রশংসা করতে এবং তাঁর মঙ্গলময়তায় আনন্দ করার আহ্বান জানিয়েছেন। তারা ঈশ্বরের শক্তি এবং জ্ঞান স্বীকার করে, ভগ্নহৃদয়দের নিরাময় করার এবং তাদের ক্ষতগুলি বেঁধে দেওয়ার ক্ষমতা লক্ষ্য করে (গীতসংহিতা 147:1-6)।</w:t>
      </w:r>
    </w:p>
    <w:p/>
    <w:p>
      <w:r xmlns:w="http://schemas.openxmlformats.org/wordprocessingml/2006/main">
        <w:t xml:space="preserve">2য় অনুচ্ছেদ: গীতরচক তাঁর বিধান এবং খাদ্যের জন্য ঈশ্বরের প্রশংসা করেছেন। তারা বর্ণনা করে যে কীভাবে তিনি পৃথিবীর জন্য বৃষ্টির ব্যবস্থা করেন, পশুদের খাওয়ান এবং যারা তাঁকে ভয় করে তাদের আনন্দ পান। তারা জোর দেয় যে ঈশ্বরের আনন্দ মানুষের শক্তিতে নয় বরং যারা তাঁর অবিরাম প্রেমে আশা করে (গীতসংহিতা 147:7-11)।</w:t>
      </w:r>
    </w:p>
    <w:p/>
    <w:p>
      <w:r xmlns:w="http://schemas.openxmlformats.org/wordprocessingml/2006/main">
        <w:t xml:space="preserve">3য় অনুচ্ছেদ: গীতরচক ঘোষণা করেছেন যে জেরুজালেম ধ্বংসের পরে ঈশ্বর দ্বারা পুনর্নির্মাণ করা হবে। তারা তুলে ধরে যে কীভাবে ঈশ্বর শহরের দরজাগুলোকে শক্তিশালী করেন এবং এর বাসিন্দাদের আশীর্বাদ করেন। তারা তাঁর পরাক্রমশালী শক্তি এবং প্রজ্ঞার জন্য প্রভুকে উচ্চারণ করে শেষ করে (গীতসংহিতা 147:12-20)।</w:t>
      </w:r>
    </w:p>
    <w:p/>
    <w:p>
      <w:r xmlns:w="http://schemas.openxmlformats.org/wordprocessingml/2006/main">
        <w:t xml:space="preserve">সংক্ষেপে,</w:t>
      </w:r>
    </w:p>
    <w:p>
      <w:r xmlns:w="http://schemas.openxmlformats.org/wordprocessingml/2006/main">
        <w:t xml:space="preserve">গীতসংহিতা একশত সাতচল্লিশটি উপহার</w:t>
      </w:r>
    </w:p>
    <w:p>
      <w:r xmlns:w="http://schemas.openxmlformats.org/wordprocessingml/2006/main">
        <w:t xml:space="preserve">প্রশংসার স্তোত্র,</w:t>
      </w:r>
    </w:p>
    <w:p>
      <w:r xmlns:w="http://schemas.openxmlformats.org/wordprocessingml/2006/main">
        <w:t xml:space="preserve">বিধান এবং যত্নের জন্য কৃতজ্ঞতার উপর জোর দিয়ে ঐশ্বরিক শক্তিকে স্বীকার করার মাধ্যমে অর্জিত উদযাপনকে হাইলাইট করা।</w:t>
      </w:r>
    </w:p>
    <w:p/>
    <w:p>
      <w:r xmlns:w="http://schemas.openxmlformats.org/wordprocessingml/2006/main">
        <w:t xml:space="preserve">ঐশ্বরিক ধার্মিকতায় আনন্দ করার আমন্ত্রণ সম্পর্কে প্রকাশিত প্রশংসার আহ্বানের উপর জোর দেওয়া।</w:t>
      </w:r>
    </w:p>
    <w:p>
      <w:r xmlns:w="http://schemas.openxmlformats.org/wordprocessingml/2006/main">
        <w:t xml:space="preserve">ভগ্নহৃদয় ব্যক্তিদের নিরাময় হাইলাইট করার সময় ঐশ্বরিক শক্তি এবং জ্ঞানের স্বীকৃতি সম্পর্কিত দেখানো স্বীকৃতি উল্লেখ করা।</w:t>
      </w:r>
    </w:p>
    <w:p>
      <w:r xmlns:w="http://schemas.openxmlformats.org/wordprocessingml/2006/main">
        <w:t xml:space="preserve">বৃষ্টির ঐশ্বরিক ব্যবস্থা, পশুদের জন্য খাদ্য, এবং যারা তাঁকে ভয় করে তাদের মধ্যে আনন্দ গ্রহণের জন্য প্রশংসার বিষয়ে উপস্থাপিত প্রশংসা প্রকাশ করা।</w:t>
      </w:r>
    </w:p>
    <w:p>
      <w:r xmlns:w="http://schemas.openxmlformats.org/wordprocessingml/2006/main">
        <w:t xml:space="preserve">শহরের গেটগুলিকে শক্তিশালীকরণ এবং এর বাসিন্দাদের উপর আশীর্বাদের স্বীকৃতি দেওয়ার সময় ঈশ্বরের দ্বারা জেরুজালেমের পুনর্নির্মাণের বিষয়ে প্রকাশ করা জোর স্বীকার করা।</w:t>
      </w:r>
    </w:p>
    <w:p>
      <w:r xmlns:w="http://schemas.openxmlformats.org/wordprocessingml/2006/main">
        <w:t xml:space="preserve">ঐশ্বরিক শক্তি এবং সেইসাথে প্রজ্ঞার স্বীকৃতি সম্পর্কিত উত্কর্ষের সাথে উপসংহার।</w:t>
      </w:r>
    </w:p>
    <w:p/>
    <w:p>
      <w:r xmlns:w="http://schemas.openxmlformats.org/wordprocessingml/2006/main">
        <w:t xml:space="preserve">গীতসংহিতা 147:1 সদাপ্রভুর প্রশংসা কর; কারণ আমাদের ঈশ্বরের প্রশংসা করা ভাল; কারণ এটা আনন্দদায়ক; এবং প্রশংসা সুন্দর.</w:t>
      </w:r>
    </w:p>
    <w:p/>
    <w:p>
      <w:r xmlns:w="http://schemas.openxmlformats.org/wordprocessingml/2006/main">
        <w:t xml:space="preserve">প্রভুর প্রশংসা করুন কারণ তিনি ভাল এবং আমাদের প্রশংসার যোগ্য৷</w:t>
      </w:r>
    </w:p>
    <w:p/>
    <w:p>
      <w:r xmlns:w="http://schemas.openxmlformats.org/wordprocessingml/2006/main">
        <w:t xml:space="preserve">1. প্রভুকে উদযাপন করুন: আনন্দের সাথে তাঁর প্রশংসা গাও</w:t>
      </w:r>
    </w:p>
    <w:p/>
    <w:p>
      <w:r xmlns:w="http://schemas.openxmlformats.org/wordprocessingml/2006/main">
        <w:t xml:space="preserve">2. প্রভুতে আনন্দ করুন: প্রশংসা এবং ধন্যবাদ আপনার হৃদয়কে পূর্ণ করতে দিন</w:t>
      </w:r>
    </w:p>
    <w:p/>
    <w:p>
      <w:r xmlns:w="http://schemas.openxmlformats.org/wordprocessingml/2006/main">
        <w:t xml:space="preserve">1. ফিলিপীয় 4:4-8 "সর্বদা প্রভুতে আনন্দ কর; আবার আমি বলব, আনন্দ কর। আপনার নম্রতা সকলের কাছে জানা যাক। প্রভু নিকটে আছেন। কোন কিছুর জন্য চিন্তা করবেন না, তবে সমস্ত কিছুতে প্রার্থনা ও অনুরোধের মাধ্যমে ধন্যবাদ জানাবেন। ঈশ্বরের কাছে তোমাদের অনুরোধ জানানো হোক৷ এবং ঈশ্বরের শান্তি, যা সমস্ত বোধগম্যতার বাইরে, খ্রীষ্ট যীশুতে তোমাদের হৃদয় ও মন রক্ষা করবে৷ অবশেষে, ভাইয়েরা, যা কিছু সত্য, যা কিছু সম্মানজনক, যা কিছু ন্যায়সঙ্গত, যা কিছু বিশুদ্ধ৷ , যা কিছু সুন্দর, যা কিছু প্রশংসনীয়, যদি কোন উৎকর্ষতা থাকে, যদি প্রশংসার যোগ্য কিছু থাকে, এই বিষয়গুলো নিয়ে ভাবুন।"</w:t>
      </w:r>
    </w:p>
    <w:p/>
    <w:p>
      <w:r xmlns:w="http://schemas.openxmlformats.org/wordprocessingml/2006/main">
        <w:t xml:space="preserve">2. কলসিয়ানস 3:15-17 "এবং খ্রীষ্টের শান্তি আপনার হৃদয়ে রাজত্ব করুক, যার জন্য আপনাকে এক দেহে ডাকা হয়েছিল। সমস্ত জ্ঞান, গীত ও স্তব এবং আধ্যাত্মিক গান গাও, ঈশ্বরের প্রতি আপনার হৃদয়ে কৃতজ্ঞতা সহকারে। এবং আপনি যা কিছু করেন, কথায় বা কাজে, সবকিছুই প্রভু যীশুর নামে করুন, তাঁর মাধ্যমে পিতা ঈশ্বরকে ধন্যবাদ জানান।"</w:t>
      </w:r>
    </w:p>
    <w:p/>
    <w:p>
      <w:r xmlns:w="http://schemas.openxmlformats.org/wordprocessingml/2006/main">
        <w:t xml:space="preserve">গীতসংহিতা 147:2 সদাপ্রভু জেরুজালেম নির্মাণ করেন; তিনি ইস্রায়েলের বহিষ্কৃতদের একত্রিত করেন।</w:t>
      </w:r>
    </w:p>
    <w:p/>
    <w:p>
      <w:r xmlns:w="http://schemas.openxmlformats.org/wordprocessingml/2006/main">
        <w:t xml:space="preserve">ঈশ্বর ইস্রায়েলের বহিষ্কৃতদের যত্ন নেন এবং জেরুজালেম গড়ে তোলেন।</w:t>
      </w:r>
    </w:p>
    <w:p/>
    <w:p>
      <w:r xmlns:w="http://schemas.openxmlformats.org/wordprocessingml/2006/main">
        <w:t xml:space="preserve">1. বহিষ্কৃতদের জন্য ঈশ্বরের ভালবাসা এবং যত্ন</w:t>
      </w:r>
    </w:p>
    <w:p/>
    <w:p>
      <w:r xmlns:w="http://schemas.openxmlformats.org/wordprocessingml/2006/main">
        <w:t xml:space="preserve">2. ঈশ্বরের সাহায্যে জেরুজালেম গড়ে তোলা</w:t>
      </w:r>
    </w:p>
    <w:p/>
    <w:p>
      <w:r xmlns:w="http://schemas.openxmlformats.org/wordprocessingml/2006/main">
        <w:t xml:space="preserve">1. ইশাইয়া 54:5 - "কারণ তোমার সৃষ্টিকর্তা তোমার স্বামী, বাহিনীগণের প্রভু তাঁর নাম; এবং ইস্রায়েলের পবিত্র জন তোমার মুক্তিদাতা, সমগ্র পৃথিবীর ঈশ্বর তাকে বলা হয়।"</w:t>
      </w:r>
    </w:p>
    <w:p/>
    <w:p>
      <w:r xmlns:w="http://schemas.openxmlformats.org/wordprocessingml/2006/main">
        <w:t xml:space="preserve">2. ইশাইয়া 62:1-12 - "সিয়োনের জন্য আমি নীরব থাকব না, এবং জেরুজালেমের জন্য আমি বিশ্রাম নেব না, যতক্ষণ না তার ধার্মিকতা উজ্জ্বলতার মতো, এবং তার পরিত্রাণ জ্বলন্ত মশালের মতো।"</w:t>
      </w:r>
    </w:p>
    <w:p/>
    <w:p>
      <w:r xmlns:w="http://schemas.openxmlformats.org/wordprocessingml/2006/main">
        <w:t xml:space="preserve">গীতসংহিতা 147:3 তিনি ভগ্ন হৃদয়কে আরোগ্য করেন এবং তাদের ক্ষতগুলিকে বাঁধেন।</w:t>
      </w:r>
    </w:p>
    <w:p/>
    <w:p>
      <w:r xmlns:w="http://schemas.openxmlformats.org/wordprocessingml/2006/main">
        <w:t xml:space="preserve">ঈশ্বর যারা ভগ্নহৃদয় তাদের আরোগ্য এবং তাদের ক্ষত বন্ধ.</w:t>
      </w:r>
    </w:p>
    <w:p/>
    <w:p>
      <w:r xmlns:w="http://schemas.openxmlformats.org/wordprocessingml/2006/main">
        <w:t xml:space="preserve">1. ঈশ্বর আমাদের ভাঙ্গা হৃদয় মহান নিরাময়কারী</w:t>
      </w:r>
    </w:p>
    <w:p/>
    <w:p>
      <w:r xmlns:w="http://schemas.openxmlformats.org/wordprocessingml/2006/main">
        <w:t xml:space="preserve">2. ঈশ্বরের নিরাময় প্রেমের শক্তি</w:t>
      </w:r>
    </w:p>
    <w:p/>
    <w:p>
      <w:r xmlns:w="http://schemas.openxmlformats.org/wordprocessingml/2006/main">
        <w:t xml:space="preserve">1. ইশাইয়া 61:1 - প্রভু ঈশ্বরের আত্মা আমার উপর; কারণ প্রভু আমাকে নম্রদের কাছে সুসংবাদ প্রচার করার জন্য অভিষিক্ত করেছেন; ভগ্নহৃদয়কে বাঁধতে তিনি আমাকে পাঠিয়েছেন</w:t>
      </w:r>
    </w:p>
    <w:p/>
    <w:p>
      <w:r xmlns:w="http://schemas.openxmlformats.org/wordprocessingml/2006/main">
        <w:t xml:space="preserve">2. গীতসংহিতা 34:18 - ভগ্ন হৃদয়ের প্রভু তাদের নিকটবর্তী; এবং যেমন একটি অনুতপ্ত আত্মা হতে রক্ষা করে.</w:t>
      </w:r>
    </w:p>
    <w:p/>
    <w:p>
      <w:r xmlns:w="http://schemas.openxmlformats.org/wordprocessingml/2006/main">
        <w:t xml:space="preserve">Psalms 147:4 তিনি নক্ষত্রের সংখ্যা বলেন; তিনি তাদের সকলকে তাদের নামে ডাকেন।</w:t>
      </w:r>
    </w:p>
    <w:p/>
    <w:p>
      <w:r xmlns:w="http://schemas.openxmlformats.org/wordprocessingml/2006/main">
        <w:t xml:space="preserve">ঈশ্বরের মাহাত্ম্য তার জ্ঞান এবং নক্ষত্র নিয়ন্ত্রণের মাধ্যমে প্রদর্শিত হয়।</w:t>
      </w:r>
    </w:p>
    <w:p/>
    <w:p>
      <w:r xmlns:w="http://schemas.openxmlformats.org/wordprocessingml/2006/main">
        <w:t xml:space="preserve">1: ঈশ্বরের মহত্ত্ব আমাদের বোঝার বাইরে</w:t>
      </w:r>
    </w:p>
    <w:p/>
    <w:p>
      <w:r xmlns:w="http://schemas.openxmlformats.org/wordprocessingml/2006/main">
        <w:t xml:space="preserve">2: ঈশ্বরের শক্তি তাঁর তৈরি করা নক্ষত্রের মাধ্যমে দেখা যায়</w:t>
      </w:r>
    </w:p>
    <w:p/>
    <w:p>
      <w:r xmlns:w="http://schemas.openxmlformats.org/wordprocessingml/2006/main">
        <w:t xml:space="preserve">1: Job 26:7 তিনি খালি জায়গায় উত্তর দিকে প্রসারিত করেন এবং পৃথিবীকে শূন্যে ঝুলিয়ে দেন।</w:t>
      </w:r>
    </w:p>
    <w:p/>
    <w:p>
      <w:r xmlns:w="http://schemas.openxmlformats.org/wordprocessingml/2006/main">
        <w:t xml:space="preserve">2: Isaiah 40:26 উপরে আপনার চোখ তুলে দেখুন, এবং দেখুন কে এই জিনিসগুলি তৈরি করেছে, যে তাদের দলকে সংখ্যায় বের করে আনে: তিনি তাদের সকলকে তাঁর শক্তির মহিমা দ্বারা নাম ধরে ডাকেন, কারণ তিনি শক্তিতে শক্তিশালী; কেউ ব্যর্থ হয় না।</w:t>
      </w:r>
    </w:p>
    <w:p/>
    <w:p>
      <w:r xmlns:w="http://schemas.openxmlformats.org/wordprocessingml/2006/main">
        <w:t xml:space="preserve">গীতসংহিতা 147:5 মহান আমাদের প্রভু, এবং মহান শক্তি: তাঁর উপলব্ধি অসীম।</w:t>
      </w:r>
    </w:p>
    <w:p/>
    <w:p>
      <w:r xmlns:w="http://schemas.openxmlformats.org/wordprocessingml/2006/main">
        <w:t xml:space="preserve">ঈশ্বর সর্বশক্তিমান এবং পরিমাপের বাইরে জ্ঞানী।</w:t>
      </w:r>
    </w:p>
    <w:p/>
    <w:p>
      <w:r xmlns:w="http://schemas.openxmlformats.org/wordprocessingml/2006/main">
        <w:t xml:space="preserve">1: আমরা প্রভুর উপর আস্থা রাখতে পারি, কারণ তিনি শক্তিমান এবং পরিমাপের বাইরে জ্ঞানী।</w:t>
      </w:r>
    </w:p>
    <w:p/>
    <w:p>
      <w:r xmlns:w="http://schemas.openxmlformats.org/wordprocessingml/2006/main">
        <w:t xml:space="preserve">2: আমরা এই সত্যে সান্ত্বনা পেতে পারি যে ঈশ্বরের ক্ষমতা এবং বোধগম্যতা অসীম।</w:t>
      </w:r>
    </w:p>
    <w:p/>
    <w:p>
      <w:r xmlns:w="http://schemas.openxmlformats.org/wordprocessingml/2006/main">
        <w:t xml:space="preserve">1: Jeremiah 32:17 হায়, প্রভু ঈশ্বর! তুমিই তোমার মহাশক্তি ও প্রসারিত বাহু দ্বারা আকাশ ও পৃথিবী সৃষ্টি করেছ! আপনার জন্য কোন কিছুই খুব কঠিন নয়।</w:t>
      </w:r>
    </w:p>
    <w:p/>
    <w:p>
      <w:r xmlns:w="http://schemas.openxmlformats.org/wordprocessingml/2006/main">
        <w:t xml:space="preserve">2: Isaiah 40:28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গীতসংহিতা 147:6 সদাপ্রভু নম্রদের উপরে তোলেন; তিনি দুষ্টদের মাটিতে ফেলে দেন।</w:t>
      </w:r>
    </w:p>
    <w:p/>
    <w:p>
      <w:r xmlns:w="http://schemas.openxmlformats.org/wordprocessingml/2006/main">
        <w:t xml:space="preserve">ঈশ্বর নম্র ও নম্রদের উপরে তোলেন কিন্তু দুষ্টদের নিচে ফেলে দেন।</w:t>
      </w:r>
    </w:p>
    <w:p/>
    <w:p>
      <w:r xmlns:w="http://schemas.openxmlformats.org/wordprocessingml/2006/main">
        <w:t xml:space="preserve">1: যারা নম্র এবং নম্র তাদের জন্য ঈশ্বরের ভালবাসা</w:t>
      </w:r>
    </w:p>
    <w:p/>
    <w:p>
      <w:r xmlns:w="http://schemas.openxmlformats.org/wordprocessingml/2006/main">
        <w:t xml:space="preserve">2: পাপাচারের পরিণতি</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প্রবচন 16:5 - যে কেউ অন্তরে অহংকার করে সে প্রভুর কাছে ঘৃণ্য; আশ্বস্ত হও, সে শাস্তিমুক্ত হবে না।</w:t>
      </w:r>
    </w:p>
    <w:p/>
    <w:p>
      <w:r xmlns:w="http://schemas.openxmlformats.org/wordprocessingml/2006/main">
        <w:t xml:space="preserve">গীতসংহিতা 147:7 ধন্যবাদ সহকারে সদাপ্রভুর উদ্দেশে গান গাও; বীণাতে আমাদের ঈশ্বরের প্রশংসা কর</w:t>
      </w:r>
    </w:p>
    <w:p/>
    <w:p>
      <w:r xmlns:w="http://schemas.openxmlformats.org/wordprocessingml/2006/main">
        <w:t xml:space="preserve">ঈশ্বরের প্রশংসা গান গাওয়া তাঁকে ধন্যবাদ জানানোর একটি উপায়।</w:t>
      </w:r>
    </w:p>
    <w:p/>
    <w:p>
      <w:r xmlns:w="http://schemas.openxmlformats.org/wordprocessingml/2006/main">
        <w:t xml:space="preserve">1. থ্যাঙ্কসগিভিংয়ের শক্তি: সাম 147-এর দিকে এক নজর</w:t>
      </w:r>
    </w:p>
    <w:p/>
    <w:p>
      <w:r xmlns:w="http://schemas.openxmlformats.org/wordprocessingml/2006/main">
        <w:t xml:space="preserve">2. সঙ্গীত তৈরি করা: ঈশ্বরের প্রশংসা গাওয়া</w:t>
      </w:r>
    </w:p>
    <w:p/>
    <w:p>
      <w:r xmlns:w="http://schemas.openxmlformats.org/wordprocessingml/2006/main">
        <w:t xml:space="preserve">1. গীতসংহিতা 147:7</w:t>
      </w:r>
    </w:p>
    <w:p/>
    <w:p>
      <w:r xmlns:w="http://schemas.openxmlformats.org/wordprocessingml/2006/main">
        <w:t xml:space="preserve">2. কলসিয়ানস 3:16-17 - "খ্রীষ্টের বাক্য আপনার মধ্যে সমৃদ্ধভাবে বাস করুক, সমস্ত জ্ঞানে একে অপরকে শিক্ষা ও উপদেশ দিন, গীতসংহিতা এবং স্তোত্র এবং আধ্যাত্মিক গান গাও, ঈশ্বরের প্রতি আপনার হৃদয়ে কৃতজ্ঞতা সহকারে।"</w:t>
      </w:r>
    </w:p>
    <w:p/>
    <w:p>
      <w:r xmlns:w="http://schemas.openxmlformats.org/wordprocessingml/2006/main">
        <w:t xml:space="preserve">গীতসংহিতা 147:8 যিনি আকাশ মেঘে ঢেকে দেন, যিনি পৃথিবীর জন্য বৃষ্টি প্রস্তুত করেন, যিনি পাহাড়ে ঘাস জন্মায়।</w:t>
      </w:r>
    </w:p>
    <w:p/>
    <w:p>
      <w:r xmlns:w="http://schemas.openxmlformats.org/wordprocessingml/2006/main">
        <w:t xml:space="preserve">ঈশ্বর সব কিছুর প্রদানকারী, এবং তিনি আমাদের এবং পৃথিবীর জন্য যত্নশীল।</w:t>
      </w:r>
    </w:p>
    <w:p/>
    <w:p>
      <w:r xmlns:w="http://schemas.openxmlformats.org/wordprocessingml/2006/main">
        <w:t xml:space="preserve">1: ঈশ্বর একজন প্রদানকারী যিনি যত্নশীল</w:t>
      </w:r>
    </w:p>
    <w:p/>
    <w:p>
      <w:r xmlns:w="http://schemas.openxmlformats.org/wordprocessingml/2006/main">
        <w:t xml:space="preserve">2: ঈশ্বরের নিখুঁত বিধান</w:t>
      </w:r>
    </w:p>
    <w:p/>
    <w:p>
      <w:r xmlns:w="http://schemas.openxmlformats.org/wordprocessingml/2006/main">
        <w:t xml:space="preserve">1: ম্যাথু 5:45, যাতে আপনি স্বর্গে আপনার পিতার সন্তান হতে পারেন; কারণ তিনি তার সূর্য মন্দ ও ভালোর উপরে উদয় করেন এবং ন্যায়পরায়ণ ও অন্যায়ের উপর বৃষ্টি বর্ষণ করেন।</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গীতসংহিতা 147:9 তিনি পশুকে তার খাদ্য দেন এবং কান্নাকাটি করা ছোট কাকদের দেন।</w:t>
      </w:r>
    </w:p>
    <w:p/>
    <w:p>
      <w:r xmlns:w="http://schemas.openxmlformats.org/wordprocessingml/2006/main">
        <w:t xml:space="preserve">ঈশ্বর পশু-পাখি সহ তাঁর সমস্ত সৃষ্টির ব্যবস্থা করেন।</w:t>
      </w:r>
    </w:p>
    <w:p/>
    <w:p>
      <w:r xmlns:w="http://schemas.openxmlformats.org/wordprocessingml/2006/main">
        <w:t xml:space="preserve">1: তাঁর সৃষ্টির জন্য ঈশ্বরের ভালবাসা</w:t>
      </w:r>
    </w:p>
    <w:p/>
    <w:p>
      <w:r xmlns:w="http://schemas.openxmlformats.org/wordprocessingml/2006/main">
        <w:t xml:space="preserve">2: ঈশ্বরের বিধান</w:t>
      </w:r>
    </w:p>
    <w:p/>
    <w:p>
      <w:r xmlns:w="http://schemas.openxmlformats.org/wordprocessingml/2006/main">
        <w:t xml:space="preserve">1: ম্যাথু 6:26-27 "আকাশের পাখিদের দিকে তাকান; তারা বীজ বপন করে না বা কাটে না বা শস্যাগারে সঞ্চয় করে না, এবং তবুও আপনার স্বর্গীয় পিতা তাদের খাওয়ান। আপনি কি তাদের চেয়ে অনেক বেশি মূল্যবান নন? কেউ কি পারে? আপনি চিন্তা করে আপনার জীবনে এক ঘন্টা যোগ করুন?"</w:t>
      </w:r>
    </w:p>
    <w:p/>
    <w:p>
      <w:r xmlns:w="http://schemas.openxmlformats.org/wordprocessingml/2006/main">
        <w:t xml:space="preserve">2: গীতসংহিতা 104:27-28 "এরা সব আপনার দিকে তাকিয়ে থাকে যাতে তারা সঠিক সময়ে তাদের খাবার দেয়। আপনি যখন তাদের দেন, তারা তা সংগ্রহ করেন; আপনি যখন আপনার হাত খুলবেন, তারা ভাল জিনিসে সন্তুষ্ট হয়।"</w:t>
      </w:r>
    </w:p>
    <w:p/>
    <w:p>
      <w:r xmlns:w="http://schemas.openxmlformats.org/wordprocessingml/2006/main">
        <w:t xml:space="preserve">Psalms 147:10 তিনি ঘোড়ার শক্তিতে প্রীত হন না; তিনি মানুষের পায়ে আনন্দ পান না।</w:t>
      </w:r>
    </w:p>
    <w:p/>
    <w:p>
      <w:r xmlns:w="http://schemas.openxmlformats.org/wordprocessingml/2006/main">
        <w:t xml:space="preserve">তিনি পুরুষের শক্তি বা পশুদের শক্তিতে আনন্দ পান না।</w:t>
      </w:r>
    </w:p>
    <w:p/>
    <w:p>
      <w:r xmlns:w="http://schemas.openxmlformats.org/wordprocessingml/2006/main">
        <w:t xml:space="preserve">1. ঈশ্বর শারীরিক শক্তি এবং শক্তিকে মূল্য দেন না, বরং হৃদয় ও আত্মার শক্তিকে মূল্য দেন।</w:t>
      </w:r>
    </w:p>
    <w:p/>
    <w:p>
      <w:r xmlns:w="http://schemas.openxmlformats.org/wordprocessingml/2006/main">
        <w:t xml:space="preserve">2. আমাদের শরীরের শক্তি দ্বারা অনুপ্রাণিত হওয়া উচিত নয়, আমাদের বিশ্বাসের শক্তি দ্বারা।</w:t>
      </w:r>
    </w:p>
    <w:p/>
    <w:p>
      <w:r xmlns:w="http://schemas.openxmlformats.org/wordprocessingml/2006/main">
        <w:t xml:space="preserve">1. Ephesians 6:10-18 ঈশ্বরের সম্পূর্ণ বর্ম পরিধান করা.</w:t>
      </w:r>
    </w:p>
    <w:p/>
    <w:p>
      <w:r xmlns:w="http://schemas.openxmlformats.org/wordprocessingml/2006/main">
        <w:t xml:space="preserve">2. ম্যাথু 16:24-26 নিজেকে অস্বীকার করা এবং ক্রুশ তুলে নেওয়া।</w:t>
      </w:r>
    </w:p>
    <w:p/>
    <w:p>
      <w:r xmlns:w="http://schemas.openxmlformats.org/wordprocessingml/2006/main">
        <w:t xml:space="preserve">গীতসংহিতা 147:11 যারা তাঁকে ভয় করে, যাঁরা তাঁর করুণার আশা করে, সদাপ্রভু তাদের প্রতি খুশি হন।</w:t>
      </w:r>
    </w:p>
    <w:p/>
    <w:p>
      <w:r xmlns:w="http://schemas.openxmlformats.org/wordprocessingml/2006/main">
        <w:t xml:space="preserve">যারা ভয় করে এবং তাঁর করুণার আশায় প্রভু তাদের আনন্দ পান।</w:t>
      </w:r>
    </w:p>
    <w:p/>
    <w:p>
      <w:r xmlns:w="http://schemas.openxmlformats.org/wordprocessingml/2006/main">
        <w:t xml:space="preserve">1: ঈশ্বর তাদের ভালোবাসেন এবং লালন-পালন করেন যারা বাধ্য এবং তাঁর প্রেমময় দয়ায় বিশ্বাস করে।</w:t>
      </w:r>
    </w:p>
    <w:p/>
    <w:p>
      <w:r xmlns:w="http://schemas.openxmlformats.org/wordprocessingml/2006/main">
        <w:t xml:space="preserve">2: ঈশ্বরের প্রতি বিশ্বাস ও শ্রদ্ধার জীবন তাঁর জন্য আনন্দ ও আনন্দ নিয়ে আসে।</w:t>
      </w:r>
    </w:p>
    <w:p/>
    <w:p>
      <w:r xmlns:w="http://schemas.openxmlformats.org/wordprocessingml/2006/main">
        <w:t xml:space="preserve">1: Isaiah 66:2 আমি সেই একজনকে সম্মান করি: যিনি নম্র এবং আত্মায় অনুতপ্ত, এবং আমার বাক্যে কাঁপছেন৷</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Psalms 147:12 হে জেরুজালেম, সদাপ্রভুর প্রশংসা কর; হে সিয়োন, তোমার ঈশ্বরের প্রশংসা কর।</w:t>
      </w:r>
    </w:p>
    <w:p/>
    <w:p>
      <w:r xmlns:w="http://schemas.openxmlformats.org/wordprocessingml/2006/main">
        <w:t xml:space="preserve">এই গীত জেরুজালেম এবং সিয়োনকে ঈশ্বরের প্রশংসা করার জন্য আহ্বান জানিয়েছে।</w:t>
      </w:r>
    </w:p>
    <w:p/>
    <w:p>
      <w:r xmlns:w="http://schemas.openxmlformats.org/wordprocessingml/2006/main">
        <w:t xml:space="preserve">1. প্রশংসার শক্তি: ঈশ্বরের নিকটবর্তী হওয়ার জন্য প্রশংসার শক্তি কীভাবে ব্যবহার করবেন</w:t>
      </w:r>
    </w:p>
    <w:p/>
    <w:p>
      <w:r xmlns:w="http://schemas.openxmlformats.org/wordprocessingml/2006/main">
        <w:t xml:space="preserve">2. প্রশংসা করার জন্য একটি আহ্বান: কীভাবে ঈশ্বরের কাছে প্রশংসার জীবন যাপন করা যায়</w:t>
      </w:r>
    </w:p>
    <w:p/>
    <w:p>
      <w:r xmlns:w="http://schemas.openxmlformats.org/wordprocessingml/2006/main">
        <w:t xml:space="preserve">1. হিব্রু 13:15 - "তাহলে আসুন আমরা ক্রমাগত ঈশ্বরের উদ্দেশ্যে প্রশংসার বলি উৎসর্গ করি, অর্থাৎ, ঠোঁটের ফল যা তাঁর নাম স্বীকার করে।"</w:t>
      </w:r>
    </w:p>
    <w:p/>
    <w:p>
      <w:r xmlns:w="http://schemas.openxmlformats.org/wordprocessingml/2006/main">
        <w:t xml:space="preserve">2. প্রকাশিত বাক্য 5:13 - এবং আমি স্বর্গে, পৃথিবীতে এবং পৃথিবীর নীচে এবং সমুদ্রের সমস্ত প্রাণীকে এবং তাদের মধ্যে যা কিছু আছে তা বলতে শুনেছি, যিনি সিংহাসনে বসে আছেন এবং মেষশাবকের কাছে আশীর্বাদ ও সম্মান হোক। এবং মহিমা এবং পরাক্রম চিরকাল এবং চিরকাল!</w:t>
      </w:r>
    </w:p>
    <w:p/>
    <w:p>
      <w:r xmlns:w="http://schemas.openxmlformats.org/wordprocessingml/2006/main">
        <w:t xml:space="preserve">গীতসংহিতা 147:13 কারণ তিনি তোমার ফটকের দণ্ডগুলিকে শক্তিশালী করেছেন; তিনি তোমার মধ্যে তোমার সন্তানদের আশীর্বাদ করেছেন।</w:t>
      </w:r>
    </w:p>
    <w:p/>
    <w:p>
      <w:r xmlns:w="http://schemas.openxmlformats.org/wordprocessingml/2006/main">
        <w:t xml:space="preserve">ঈশ্বর তাদের আশীর্বাদ করেন যারা তাঁর উপর বিশ্বাস রাখে এবং তাদের চারপাশের বাধাগুলিকে শক্তিশালী করে।</w:t>
      </w:r>
    </w:p>
    <w:p/>
    <w:p>
      <w:r xmlns:w="http://schemas.openxmlformats.org/wordprocessingml/2006/main">
        <w:t xml:space="preserve">1. বিশ্বাসের শক্তি - কিভাবে ঈশ্বরের শক্তি আমাদের জীবনে দেখা যায় যখন আমরা তাকে বিশ্বাস করি।</w:t>
      </w:r>
    </w:p>
    <w:p/>
    <w:p>
      <w:r xmlns:w="http://schemas.openxmlformats.org/wordprocessingml/2006/main">
        <w:t xml:space="preserve">2. সুরক্ষার আশীর্বাদ - আমরা যখন তাঁর প্রতি বিশ্বাস রাখি তখন ঈশ্বর কীভাবে আমাদের রক্ষা করেন।</w:t>
      </w:r>
    </w:p>
    <w:p/>
    <w:p>
      <w:r xmlns:w="http://schemas.openxmlformats.org/wordprocessingml/2006/main">
        <w:t xml:space="preserve">1. প্রবাদ 18:10 - প্রভুর নাম একটি শক্তিশালী টাওয়ার; ধার্মিকরা সেখানে ছুটে যায় এবং নিরাপদ থাকে৷</w:t>
      </w:r>
    </w:p>
    <w:p/>
    <w:p>
      <w:r xmlns:w="http://schemas.openxmlformats.org/wordprocessingml/2006/main">
        <w:t xml:space="preserve">2. গীতসংহিতা 91:11 - কারণ তিনি তাঁর ফেরেশতাদের আপনার উপরে দায়িত্ব দেবেন, আপনাকে আপনার সমস্ত পথে রাখতে।</w:t>
      </w:r>
    </w:p>
    <w:p/>
    <w:p>
      <w:r xmlns:w="http://schemas.openxmlformats.org/wordprocessingml/2006/main">
        <w:t xml:space="preserve">গীতসংহিতা 147:14 তিনি তোমার সীমানায় শান্তি স্থাপন করেন, এবং তোমাকে উত্তম গম দিয়ে পূর্ণ করেন।</w:t>
      </w:r>
    </w:p>
    <w:p/>
    <w:p>
      <w:r xmlns:w="http://schemas.openxmlformats.org/wordprocessingml/2006/main">
        <w:t xml:space="preserve">তিনি আমাদের জীবনে শান্তি প্রদান করেন এবং প্রচুর আশীর্বাদ দিয়ে আমাদের পূর্ণ করেন।</w:t>
      </w:r>
    </w:p>
    <w:p/>
    <w:p>
      <w:r xmlns:w="http://schemas.openxmlformats.org/wordprocessingml/2006/main">
        <w:t xml:space="preserve">1. ঈশ্বরের নিঃশর্ত প্রেমে শান্তি খুঁজে পাওয়া</w:t>
      </w:r>
    </w:p>
    <w:p/>
    <w:p>
      <w:r xmlns:w="http://schemas.openxmlformats.org/wordprocessingml/2006/main">
        <w:t xml:space="preserve">2. একজন প্রচুর ঈশ্বরের কাছ থেকে প্রচুর আশীর্বাদ</w:t>
      </w:r>
    </w:p>
    <w:p/>
    <w:p>
      <w:r xmlns:w="http://schemas.openxmlformats.org/wordprocessingml/2006/main">
        <w:t xml:space="preserve">1. গীতসংহিতা 37:4 - প্রভুতেও নিজেকে আনন্দিত করুন: এবং তিনি আপনাকে আপনার হৃদয়ের আকাঙ্ক্ষাগুলি দেবেন৷</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গীতসংহিতা 147:15 তিনি পৃথিবীতে তাঁর আদেশ পাঠান; তাঁর বাক্য খুব দ্রুত চলে।</w:t>
      </w:r>
    </w:p>
    <w:p/>
    <w:p>
      <w:r xmlns:w="http://schemas.openxmlformats.org/wordprocessingml/2006/main">
        <w:t xml:space="preserve">ঈশ্বরের শব্দ শক্তিশালী এবং কার্যকর.</w:t>
      </w:r>
    </w:p>
    <w:p/>
    <w:p>
      <w:r xmlns:w="http://schemas.openxmlformats.org/wordprocessingml/2006/main">
        <w:t xml:space="preserve">1: ঈশ্বরের বাক্য দ্রুত এবং কার্যকরী।</w:t>
      </w:r>
    </w:p>
    <w:p/>
    <w:p>
      <w:r xmlns:w="http://schemas.openxmlformats.org/wordprocessingml/2006/main">
        <w:t xml:space="preserve">2: ঈশ্বরের শব্দ শক্তি.</w:t>
      </w:r>
    </w:p>
    <w:p/>
    <w:p>
      <w:r xmlns:w="http://schemas.openxmlformats.org/wordprocessingml/2006/main">
        <w:t xml:space="preserve">1: Isaiah 55:11 - তাই আমার মুখ থেকে বেরিয়ে আসা আমার শব্দ হবে: এটা আমার কাছে অকার্যকর ফিরে আসবে না, কিন্তু আমি যা খুশি তা সম্পন্ন করবে, এবং আমি যেখানে এটি পাঠিয়েছি তাতে এটি সফল হবে।</w:t>
      </w:r>
    </w:p>
    <w:p/>
    <w:p>
      <w:r xmlns:w="http://schemas.openxmlformats.org/wordprocessingml/2006/main">
        <w:t xml:space="preserve">2: হিব্রুজ 4:12 - কারণ ঈশ্বরের বাক্য দ্রুত, এবং শক্তিশালী, এবং যে কোনও দুধারের তরবারির চেয়ে তীক্ষ্ণ, এমনকি আত্মা এবং আত্মা এবং জয়েন্ট এবং মজ্জার বিভাজন পর্যন্ত বিদ্ধ করে এবং চিন্তার বিচক্ষণকারী। এবং হৃদয়ের উদ্দেশ্য।</w:t>
      </w:r>
    </w:p>
    <w:p/>
    <w:p>
      <w:r xmlns:w="http://schemas.openxmlformats.org/wordprocessingml/2006/main">
        <w:t xml:space="preserve">Psalms 147:16 তিনি পশমের মত তুষার দেন; তিনি ছাইয়ের মত তুষারকে ছড়িয়ে দেন।</w:t>
      </w:r>
    </w:p>
    <w:p/>
    <w:p>
      <w:r xmlns:w="http://schemas.openxmlformats.org/wordprocessingml/2006/main">
        <w:t xml:space="preserve">ঈশ্বর আমাদের জন্য প্রদান এবং আমাদের রক্ষা করার ক্ষমতা আছে.</w:t>
      </w:r>
    </w:p>
    <w:p/>
    <w:p>
      <w:r xmlns:w="http://schemas.openxmlformats.org/wordprocessingml/2006/main">
        <w:t xml:space="preserve">1. ঈশ্বরের বিধান - কীভাবে ঈশ্বরের প্রচুর সম্পদ আমাদের জন্য সরবরাহ করতে এবং আমাদের রক্ষা করতে পারে।</w:t>
      </w:r>
    </w:p>
    <w:p/>
    <w:p>
      <w:r xmlns:w="http://schemas.openxmlformats.org/wordprocessingml/2006/main">
        <w:t xml:space="preserve">2. ঈশ্বরের সার্বভৌমত্ব - কিভাবে ঈশ্বর আবহাওয়া সহ সবকিছু নিয়ন্ত্রণ করেন।</w:t>
      </w:r>
    </w:p>
    <w:p/>
    <w:p>
      <w:r xmlns:w="http://schemas.openxmlformats.org/wordprocessingml/2006/main">
        <w:t xml:space="preserve">1. ইশাইয়া 40:28 - আপনি কি জানেন না? শুনিনি? প্রভু হলেন চিরস্থায়ী ঈশ্বর, পৃথিবীর শেষ প্রান্তের সৃষ্টিকর্তা।</w:t>
      </w:r>
    </w:p>
    <w:p/>
    <w:p>
      <w:r xmlns:w="http://schemas.openxmlformats.org/wordprocessingml/2006/main">
        <w:t xml:space="preserve">2. ম্যাথু 6:25-32 তাই আমি তোমাদের বলছি, কি খাবেন বা কি পান করবেন তা নিয়ে আপনার জীবন নিয়ে উদ্বিগ্ন হবেন না, কি পরবেন তা নিয়ে আপনার শরীর নিয়েও চিন্তা করবেন না।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 আর পোশাক নিয়ে উদ্বিগ্ন কেন? ক্ষেতের লিলিগুলি বিবেচনা করুন, তারা কীভাবে বৃদ্ধি পায়: তারা পরিশ্রম করে না বা কাতও করে না, তবুও আমি তোমাদের বলছি, এমনকি শলোমনও তাঁর সমস্ত মহিমায় এইগুলির একটির মতো সাজাননি৷ কিন্তু ঈশ্বর যদি মাঠের ঘাসকে এমন পোশাক দেন, যা আজ জীবিত আছে এবং আগামীকাল উনুনে নিক্ষেপ করা হবে, তবে হে অল্প বিশ্বাসী, তিনি কি তোমাদের আরও বেশি পোশাক দেবেন না? কাজেই চিন্তিত হয়ে বল না, আমরা কি খাব? বা আমরা কি পান করব? বা আমরা কি পরব? কারণ অইহুদীরা এই সব কিছুর খোঁজ করে, আর তোমাদের স্বর্গীয় পিতা জানেন যে তোমাদের এগুলির প্রয়োজন৷ কিন্তু প্রথমে ঈশ্বরের রাজ্য ও তাঁর ধার্মিকতার খোঁজ কর, তাহলে এই সব কিছু তোমাদের যোগ করা হবে৷</w:t>
      </w:r>
    </w:p>
    <w:p/>
    <w:p>
      <w:r xmlns:w="http://schemas.openxmlformats.org/wordprocessingml/2006/main">
        <w:t xml:space="preserve">গীতসংহিতা 147:17 তিনি তার বরফের মতো ছুঁড়ে ফেলেন, কে তার ঠান্ডার সামনে দাঁড়াতে পারে?</w:t>
      </w:r>
    </w:p>
    <w:p/>
    <w:p>
      <w:r xmlns:w="http://schemas.openxmlformats.org/wordprocessingml/2006/main">
        <w:t xml:space="preserve">তিনি শক্তিশালী এবং অপ্রতিরোধ্য।</w:t>
      </w:r>
    </w:p>
    <w:p/>
    <w:p>
      <w:r xmlns:w="http://schemas.openxmlformats.org/wordprocessingml/2006/main">
        <w:t xml:space="preserve">1. প্রভু সর্বশক্তিমান এবং তাঁর ঠান্ডা অপ্রতিরোধ্য</w:t>
      </w:r>
    </w:p>
    <w:p/>
    <w:p>
      <w:r xmlns:w="http://schemas.openxmlformats.org/wordprocessingml/2006/main">
        <w:t xml:space="preserve">2. আমরা লর্ডস মাইটের জন্য নো ম্যাচ</w:t>
      </w:r>
    </w:p>
    <w:p/>
    <w:p>
      <w:r xmlns:w="http://schemas.openxmlformats.org/wordprocessingml/2006/main">
        <w:t xml:space="preserve">1. ইশাইয়া 43:2, "যখন তুমি জলের মধ্য দিয়ে যাবে, আমি তোমার সাথে থাকব; এবং নদীগুলির মধ্য দিয়ে, তারা তোমাকে আবিষ্ট করবে না; যখন তুমি আগুনের মধ্য দিয়ে যাবে, তখন তোমাকে পোড়ানো হবে না এবং শিখা তোমাকে গ্রাস করবে না। "</w:t>
      </w:r>
    </w:p>
    <w:p/>
    <w:p>
      <w:r xmlns:w="http://schemas.openxmlformats.org/wordprocessingml/2006/main">
        <w:t xml:space="preserve">2. 2 Chronicles 20:17, "এই যুদ্ধে তোমাদের যুদ্ধ করার প্রয়োজন হবে না। দৃঢ়ভাবে দাঁড়াও, তোমার অবস্থান ধরে রাখো, এবং হে যিহূদা ও জেরুজালেম, তোমার পক্ষে প্রভুর পরিত্রাণ দেখুন। ভয় পেও না এবং হও না। কাল তুমি তাদের বিরুদ্ধে যাও, প্রভু তোমার সঙ্গে থাকবেন।</w:t>
      </w:r>
    </w:p>
    <w:p/>
    <w:p>
      <w:r xmlns:w="http://schemas.openxmlformats.org/wordprocessingml/2006/main">
        <w:t xml:space="preserve">গীতসংহিতা 147:18 তিনি তাঁর বাক্য প্রেরণ করেন এবং তাদের গলিয়ে দেন; তিনি তাঁর বায়ু প্রবাহিত করেন এবং জল প্রবাহিত করেন।</w:t>
      </w:r>
    </w:p>
    <w:p/>
    <w:p>
      <w:r xmlns:w="http://schemas.openxmlformats.org/wordprocessingml/2006/main">
        <w:t xml:space="preserve">তিনি কষ্ট গলানোর জন্য তাঁর বাক্য পাঠান এবং জল প্রবাহিত করার জন্য তাঁর বাতাস পাঠান।</w:t>
      </w:r>
    </w:p>
    <w:p/>
    <w:p>
      <w:r xmlns:w="http://schemas.openxmlformats.org/wordprocessingml/2006/main">
        <w:t xml:space="preserve">1: ঈশ্বরের বাক্য শক্তিশালী এবং টেকসই</w:t>
      </w:r>
    </w:p>
    <w:p/>
    <w:p>
      <w:r xmlns:w="http://schemas.openxmlformats.org/wordprocessingml/2006/main">
        <w:t xml:space="preserve">2: সমস্যাগুলি কাটিয়ে উঠতে ঈশ্বরের বাক্যের উপর নির্ভর করুন</w:t>
      </w:r>
    </w:p>
    <w:p/>
    <w:p>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বের হওয়া আমার কথা কি হবে; তা আমার কাছে খালি ফিরে আসবে না, তবে আমি যা উদ্দেশ্য করেছি তা পূরণ করবে এবং আমি যে কাজের জন্য এটি পাঠিয়েছি তাতে সফল হবে।</w:t>
      </w:r>
    </w:p>
    <w:p/>
    <w:p>
      <w:r xmlns:w="http://schemas.openxmlformats.org/wordprocessingml/2006/main">
        <w:t xml:space="preserve">2: ম্যাথু 7:24-25 - "তখন যে কেউ আমার এই কথাগুলি শুনে এবং সেগুলি পালন করে সে একজন জ্ঞানী ব্যক্তির মতো হবে যে পাথরের উপর তার বাড়ি তৈরি করেছিল৷ এবং বৃষ্টি পড়ল, বন্যা এল, এবং বাতাস বয়ে গেল এবং সেই বাড়ির উপর মার, কিন্তু তা পড়েনি, কারণ এটি পাথরের উপর ভিত্তি করে তৈরি হয়েছিল।</w:t>
      </w:r>
    </w:p>
    <w:p/>
    <w:p>
      <w:r xmlns:w="http://schemas.openxmlformats.org/wordprocessingml/2006/main">
        <w:t xml:space="preserve">গীতসংহিতা 147:19 তিনি যাকোবের কাছে তাঁর বাক্য, ইস্রায়েলের কাছে তাঁর আইন ও তাঁর বিচার প্রকাশ করেছেন।</w:t>
      </w:r>
    </w:p>
    <w:p/>
    <w:p>
      <w:r xmlns:w="http://schemas.openxmlformats.org/wordprocessingml/2006/main">
        <w:t xml:space="preserve">তিনি জ্যাকবের কাছে তাঁর বাক্য এবং ইস্রায়েলের কাছে তাঁর আইন ও আদেশ প্রকাশ করেন।</w:t>
      </w:r>
    </w:p>
    <w:p/>
    <w:p>
      <w:r xmlns:w="http://schemas.openxmlformats.org/wordprocessingml/2006/main">
        <w:t xml:space="preserve">1. কিভাবে প্রভু আমাদের কাছে তাঁর বাক্য প্রকাশ করেন</w:t>
      </w:r>
    </w:p>
    <w:p/>
    <w:p>
      <w:r xmlns:w="http://schemas.openxmlformats.org/wordprocessingml/2006/main">
        <w:t xml:space="preserve">2. তাঁর লোকেদের প্রতি প্রভুর করুণা</w:t>
      </w:r>
    </w:p>
    <w:p/>
    <w:p>
      <w:r xmlns:w="http://schemas.openxmlformats.org/wordprocessingml/2006/main">
        <w:t xml:space="preserve">1. গীতসংহিতা 147:19</w:t>
      </w:r>
    </w:p>
    <w:p/>
    <w:p>
      <w:r xmlns:w="http://schemas.openxmlformats.org/wordprocessingml/2006/main">
        <w:t xml:space="preserve">2. রোমানস 3:21-22 - কিন্তু এখন আইনের বাইরে ঈশ্বরের ধার্মিকতা প্রকাশিত হয়েছে, যদিও আইন এবং নবীরা এর সাক্ষ্য দেয় যে ঈশ্বরের ধার্মিকতা যীশু খ্রীষ্টে বিশ্বাস করে তাদের সকলের জন্য।</w:t>
      </w:r>
    </w:p>
    <w:p/>
    <w:p>
      <w:r xmlns:w="http://schemas.openxmlformats.org/wordprocessingml/2006/main">
        <w:t xml:space="preserve">গীতসংহিতা 147:20 তিনি কোন জাতির সাথে এমন আচরণ করেন নি; এবং তাঁর বিচারের বিষয়ে তারা জানে না। প্রভুর প্রশংসা কর।</w:t>
      </w:r>
    </w:p>
    <w:p/>
    <w:p>
      <w:r xmlns:w="http://schemas.openxmlformats.org/wordprocessingml/2006/main">
        <w:t xml:space="preserve">তিনি কোন জাতির সাথে তার লোকেদের সাথে যেমন আচরণ করেছেন তেমন আচরণ করেননি এবং তারা তার বিচার জানেন না। রাজার প্রশংসা করা!</w:t>
      </w:r>
    </w:p>
    <w:p/>
    <w:p>
      <w:r xmlns:w="http://schemas.openxmlformats.org/wordprocessingml/2006/main">
        <w:t xml:space="preserve">1. তাঁর লোকেদের প্রতি ঈশ্বরের অনন্য আচরণ আমাদেরকে তাঁর প্রশংসা করতে অনুপ্রাণিত করবে</w:t>
      </w:r>
    </w:p>
    <w:p/>
    <w:p>
      <w:r xmlns:w="http://schemas.openxmlformats.org/wordprocessingml/2006/main">
        <w:t xml:space="preserve">2. ঈশ্বরের বিচারকে স্বীকৃতি দেওয়া এবং তাঁর করুণার জন্য কৃতজ্ঞ হওয়া</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গীতসংহিতা 148 হল সর্বজনীন প্রশংসার একটি গীত, যা সমস্ত সৃষ্টিকে ঈশ্বরের উপাসনা ও মহিমান্বিত করার আহ্বান জানায়।</w:t>
      </w:r>
    </w:p>
    <w:p/>
    <w:p>
      <w:r xmlns:w="http://schemas.openxmlformats.org/wordprocessingml/2006/main">
        <w:t xml:space="preserve">1 ম অনুচ্ছেদ: গীতরচক প্রভুর প্রশংসা করার জন্য স্বর্গ, স্বর্গীয় প্রাণী এবং ফেরেশতাদের ডেকেছেন। তারা জোর দেয় যে ঈশ্বর তাদের সৃষ্টিকে আদেশ করেছেন এবং তাদের চিরকালের জন্য প্রতিষ্ঠিত করেছেন। তারা সূর্য, চন্দ্র, তারা এবং জলের মতো প্রকৃতির উপাদানগুলিকে ঈশ্বরের প্রশংসায় যোগ দেওয়ার আহ্বান জানায় (গীতসংহিতা 148:1-6)।</w:t>
      </w:r>
    </w:p>
    <w:p/>
    <w:p>
      <w:r xmlns:w="http://schemas.openxmlformats.org/wordprocessingml/2006/main">
        <w:t xml:space="preserve">2য় অনুচ্ছেদ: গীতরচক সমস্ত পার্থিব প্রাণীদের প্রশংসার আহ্বান জানিয়েছেন - সমুদ্রের প্রাণী থেকে পাহাড়, ফলের গাছ থেকে বন্য প্রাণী পর্যন্ত। তারা পৃথিবীর রাজা ও প্রজাদেরকে ঈশ্বরের নামের প্রশংসায় যোগ দেওয়ার জন্য অনুরোধ করে। তারা নিশ্চিত করে যে একমাত্র তাঁর নামই উচ্চতর (গীতসংহিতা 148:7-14)।</w:t>
      </w:r>
    </w:p>
    <w:p/>
    <w:p>
      <w:r xmlns:w="http://schemas.openxmlformats.org/wordprocessingml/2006/main">
        <w:t xml:space="preserve">সংক্ষেপে,</w:t>
      </w:r>
    </w:p>
    <w:p>
      <w:r xmlns:w="http://schemas.openxmlformats.org/wordprocessingml/2006/main">
        <w:t xml:space="preserve">গীতসংহিতা একশত আটচল্লিশটি উপহার</w:t>
      </w:r>
    </w:p>
    <w:p>
      <w:r xmlns:w="http://schemas.openxmlformats.org/wordprocessingml/2006/main">
        <w:t xml:space="preserve">সর্বজনীন প্রশংসার একটি স্তোত্র,</w:t>
      </w:r>
    </w:p>
    <w:p>
      <w:r xmlns:w="http://schemas.openxmlformats.org/wordprocessingml/2006/main">
        <w:t xml:space="preserve">ঈশ্বরের নাম উচ্চারণের উপর জোর দিয়ে সমস্ত সৃষ্টিকে ডেকে আনার মাধ্যমে অর্জিত আমন্ত্রণকে তুলে ধরা।</w:t>
      </w:r>
    </w:p>
    <w:p/>
    <w:p>
      <w:r xmlns:w="http://schemas.openxmlformats.org/wordprocessingml/2006/main">
        <w:t xml:space="preserve">স্বর্গ, স্বর্গীয় প্রাণী এবং ফেরেশতাদের প্রশংসা করার জন্য আহ্বান জানানো সম্বন্ধে অভিব্যক্তির উপর জোর দেওয়া।</w:t>
      </w:r>
    </w:p>
    <w:p>
      <w:r xmlns:w="http://schemas.openxmlformats.org/wordprocessingml/2006/main">
        <w:t xml:space="preserve">সৃষ্ট সত্তার প্রতিষ্ঠাকে হাইলাইট করার সময় সৃষ্টির উপর ঐশ্বরিক আদেশ সম্পর্কে দেখানো স্বীকৃতি উল্লেখ করা।</w:t>
      </w:r>
    </w:p>
    <w:p>
      <w:r xmlns:w="http://schemas.openxmlformats.org/wordprocessingml/2006/main">
        <w:t xml:space="preserve">প্রকৃতির উপাদান এবং সেইসাথে সামুদ্রিক প্রাণী, পর্বত, ফলের গাছ, রাজা এবং জনগণ সহ বন্য প্রাণী সহ পার্থিব প্রাণীর জন্য আমন্ত্রণ সম্পর্কিত উপস্থাপন করা এক্সটেনশন প্রকাশ করা।</w:t>
      </w:r>
    </w:p>
    <w:p>
      <w:r xmlns:w="http://schemas.openxmlformats.org/wordprocessingml/2006/main">
        <w:t xml:space="preserve">ঈশ্বরের নামের একচেটিয়া উচ্চতা সম্বন্ধে প্রকাশ করা নিশ্চিতকরণ স্বীকার করা।</w:t>
      </w:r>
    </w:p>
    <w:p/>
    <w:p>
      <w:r xmlns:w="http://schemas.openxmlformats.org/wordprocessingml/2006/main">
        <w:t xml:space="preserve">গীতসংহিতা 148:1 সদাপ্রভুর প্রশংসা কর। আকাশ থেকে সদাপ্রভুর প্রশংসা কর; উচ্চতায় তাঁর প্রশংসা কর।</w:t>
      </w:r>
    </w:p>
    <w:p/>
    <w:p>
      <w:r xmlns:w="http://schemas.openxmlformats.org/wordprocessingml/2006/main">
        <w:t xml:space="preserve">স্বর্গে এবং উচ্চতায় তাঁর মহত্ত্বের জন্য ঈশ্বরের প্রশংসা করুন।</w:t>
      </w:r>
    </w:p>
    <w:p/>
    <w:p>
      <w:r xmlns:w="http://schemas.openxmlformats.org/wordprocessingml/2006/main">
        <w:t xml:space="preserve">1. প্রভুর অতীন্দ্রিয় মহিমা: স্বর্গ এবং পৃথিবী থেকে ঈশ্বরের প্রশংসা করা</w:t>
      </w:r>
    </w:p>
    <w:p/>
    <w:p>
      <w:r xmlns:w="http://schemas.openxmlformats.org/wordprocessingml/2006/main">
        <w:t xml:space="preserve">2. উপাসনার আমন্ত্রণ: প্রশংসার মাধ্যমে ঈশ্বরের প্রতি কৃতজ্ঞতা প্রকাশ করা</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প্রকাশিত বাক্য 5:13 - এবং আমি স্বর্গে, পৃথিবীতে এবং পৃথিবীর নীচে এবং সমুদ্রের সমস্ত প্রাণীকে এবং তাদের মধ্যে যা কিছু আছে তা বলতে শুনেছি, যিনি সিংহাসনে বসে আছেন এবং মেষশাবকের কাছে আশীর্বাদ ও সম্মান হোক। এবং মহিমা এবং পরাক্রম চিরকাল এবং চিরকাল!</w:t>
      </w:r>
    </w:p>
    <w:p/>
    <w:p>
      <w:r xmlns:w="http://schemas.openxmlformats.org/wordprocessingml/2006/main">
        <w:t xml:space="preserve">গীতসংহিতা 148:2 হে তাঁর সমস্ত ফেরেশতাগণ, তাঁর প্রশংসা কর; তাঁর সমস্ত বাহিনী তাঁর প্রশংসা কর।</w:t>
      </w:r>
    </w:p>
    <w:p/>
    <w:p>
      <w:r xmlns:w="http://schemas.openxmlformats.org/wordprocessingml/2006/main">
        <w:t xml:space="preserve">অনুচ্ছেদটি আমাদেরকে ঈশ্বর এবং তাঁর সমস্ত স্বর্গীয় হোস্টদের প্রশংসা করার আহ্বান জানায়।</w:t>
      </w:r>
    </w:p>
    <w:p/>
    <w:p>
      <w:r xmlns:w="http://schemas.openxmlformats.org/wordprocessingml/2006/main">
        <w:t xml:space="preserve">1. জীবনের কষ্টের মধ্যে কিভাবে ঈশ্বরের প্রশংসা করা যায়</w:t>
      </w:r>
    </w:p>
    <w:p/>
    <w:p>
      <w:r xmlns:w="http://schemas.openxmlformats.org/wordprocessingml/2006/main">
        <w:t xml:space="preserve">2. ঈশ্বরের প্রশংসা করার শক্তি</w:t>
      </w:r>
    </w:p>
    <w:p/>
    <w:p>
      <w:r xmlns:w="http://schemas.openxmlformats.org/wordprocessingml/2006/main">
        <w:t xml:space="preserve">1. রোমানস 15:11 - এবং আবার, "হে অইহুদীরা, প্রভুর প্রশংসা কর, এবং তোমরা সমস্ত জাতিগণ তাঁর প্রশংসা কর।"</w:t>
      </w:r>
    </w:p>
    <w:p/>
    <w:p>
      <w:r xmlns:w="http://schemas.openxmlformats.org/wordprocessingml/2006/main">
        <w:t xml:space="preserve">2. ইশাইয়া 12:4-5 - এবং সেই দিন আপনি বলবেন: প্রভুকে ধন্যবাদ দাও, তাঁর নাম ডাক, লোকদের মধ্যে তাঁর কাজগুলি প্রকাশ কর, ঘোষণা কর যে তাঁর নাম উচ্চতর। মাবুদের প্রশংসা গাও, কারণ তিনি মহিমাপূর্ণ কাজ করেছেন; এটা সারা পৃথিবীতে জানা যাক।</w:t>
      </w:r>
    </w:p>
    <w:p/>
    <w:p>
      <w:r xmlns:w="http://schemas.openxmlformats.org/wordprocessingml/2006/main">
        <w:t xml:space="preserve">গীতসংহিতা 148:3 হে সূর্য ও চন্দ্র, তাঁর প্রশংসা কর, হে আলোর নক্ষত্রগণ, তাঁর প্রশংসা কর।</w:t>
      </w:r>
    </w:p>
    <w:p/>
    <w:p>
      <w:r xmlns:w="http://schemas.openxmlformats.org/wordprocessingml/2006/main">
        <w:t xml:space="preserve">এই অনুচ্ছেদটি ঈশ্বরের মহিমা এবং তাঁর প্রশংসা করার প্রয়োজনীয়তার কথা বলে৷</w:t>
      </w:r>
    </w:p>
    <w:p/>
    <w:p>
      <w:r xmlns:w="http://schemas.openxmlformats.org/wordprocessingml/2006/main">
        <w:t xml:space="preserve">1. প্রশংসার অপ্রতিরোধ্য শক্তি: আমরা কীভাবে সমস্ত পরিস্থিতিতে ঈশ্বরের উপাসনা করতে পারি</w:t>
      </w:r>
    </w:p>
    <w:p/>
    <w:p>
      <w:r xmlns:w="http://schemas.openxmlformats.org/wordprocessingml/2006/main">
        <w:t xml:space="preserve">2. স্বর্গীয় সিম্ফনি: কিভাবে স্বর্গ ঈশ্বরের মহিমা ঘোষণা করে</w:t>
      </w:r>
    </w:p>
    <w:p/>
    <w:p>
      <w:r xmlns:w="http://schemas.openxmlformats.org/wordprocessingml/2006/main">
        <w:t xml:space="preserve">1. ইশাইয়া 55:12 - কারণ আপনি আনন্দে বের হবেন এবং শান্তিতে এগিয়ে যাবেন; তোমার সামনের পাহাড়-পর্বতগুলো গান গাইবে, মাঠের সমস্ত গাছ হাততালি দেবে।</w:t>
      </w:r>
    </w:p>
    <w:p/>
    <w:p>
      <w:r xmlns:w="http://schemas.openxmlformats.org/wordprocessingml/2006/main">
        <w:t xml:space="preserve">2. গীতসংহিতা 19:1-4 - স্বর্গ ঈশ্বরের মহিমা ঘোষণা করে, এবং উপরের আকাশ তাঁর হস্তকর্ম ঘোষণা করে। দিনে দিনে বাণী ঢেলে দেয়, আর রাত থেকে রাত জ্ঞান প্রকাশ করে। কোন কথা নেই, নেই কোন শব্দ, যার কণ্ঠ শোনা যায় না। তাদের কণ্ঠস্বর সারা পৃথিবীর মধ্য দিয়ে যায়, এবং তাদের কথা পৃথিবীর শেষ প্রান্ত পর্যন্ত যায়।</w:t>
      </w:r>
    </w:p>
    <w:p/>
    <w:p>
      <w:r xmlns:w="http://schemas.openxmlformats.org/wordprocessingml/2006/main">
        <w:t xml:space="preserve">গীতসংহিতা 148:4 হে স্বর্গের স্বর্গের লোকেরা, এবং আকাশের উপরে থাকা জলরা তাঁর প্রশংসা কর।</w:t>
      </w:r>
    </w:p>
    <w:p/>
    <w:p>
      <w:r xmlns:w="http://schemas.openxmlformats.org/wordprocessingml/2006/main">
        <w:t xml:space="preserve">গীতরচক ঈশ্বরের প্রশংসা করার জন্য সমস্ত সৃষ্টিকে ডাকেন।</w:t>
      </w:r>
    </w:p>
    <w:p/>
    <w:p>
      <w:r xmlns:w="http://schemas.openxmlformats.org/wordprocessingml/2006/main">
        <w:t xml:space="preserve">1. সৃষ্টির আহ্বান: কীভাবে ঈশ্বরের সৃষ্টি তাঁর মহিমাকে উন্নীত করে</w:t>
      </w:r>
    </w:p>
    <w:p/>
    <w:p>
      <w:r xmlns:w="http://schemas.openxmlformats.org/wordprocessingml/2006/main">
        <w:t xml:space="preserve">2. স্বর্গের মহিমা: কিভাবে স্বর্গীয় সংস্থা ঈশ্বরের প্রশংসা করে</w:t>
      </w:r>
    </w:p>
    <w:p/>
    <w:p>
      <w:r xmlns:w="http://schemas.openxmlformats.org/wordprocessingml/2006/main">
        <w:t xml:space="preserve">1. ইশাইয়া 55:12 - "কারণ তোমরা আনন্দের সাথে বের হবে, এবং শান্তির সাথে এগিয়ে যাবে: পর্বত এবং পাহাড়গুলি গান গাইতে আপনার সামনে ভেঙ্গে পড়বে, এবং মাঠের সমস্ত গাছ তাদের হাততালি দেবে।"</w:t>
      </w:r>
    </w:p>
    <w:p/>
    <w:p>
      <w:r xmlns:w="http://schemas.openxmlformats.org/wordprocessingml/2006/main">
        <w:t xml:space="preserve">2. জব 38:4-7 - "আমি যখন পৃথিবীর ভিত্তি স্থাপন করেছিলাম তখন তুমি কোথায় ছিলে? যদি তোমার বোধগম্যতা থাকে তবে ঘোষণা কর। কে এর পরিমাপ স্থাপন করেছে, যদি আপনি জানেন? বা কে এর উপর রেখা প্রসারিত করেছে? এর ভিত্তি কি শক্ত করা হয়েছে? বা এর কোণার পাথর কে স্থাপন করেছিল; যখন সকালের তারাগুলি একসাথে গান গেয়েছিল, এবং ঈশ্বরের সমস্ত পুত্র আনন্দে চিৎকার করেছিল?"</w:t>
      </w:r>
    </w:p>
    <w:p/>
    <w:p>
      <w:r xmlns:w="http://schemas.openxmlformats.org/wordprocessingml/2006/main">
        <w:t xml:space="preserve">গীতসংহিতা 148:5 তারা সদাপ্রভুর নামের প্রশংসা করুক, কারণ তিনি আদেশ দিয়েছিলেন, এবং তারা সৃষ্টি হয়েছিল।</w:t>
      </w:r>
    </w:p>
    <w:p/>
    <w:p>
      <w:r xmlns:w="http://schemas.openxmlformats.org/wordprocessingml/2006/main">
        <w:t xml:space="preserve">সমস্ত সৃষ্টির প্রভুর প্রশংসা করা উচিত কারণ তিনি কথা বলেছিলেন এবং বিশ্ব সৃষ্টি হয়েছিল।</w:t>
      </w:r>
    </w:p>
    <w:p/>
    <w:p>
      <w:r xmlns:w="http://schemas.openxmlformats.org/wordprocessingml/2006/main">
        <w:t xml:space="preserve">1. ঈশ্বরের শব্দের শক্তি: কিভাবে সৃষ্টি হয়েছে</w:t>
      </w:r>
    </w:p>
    <w:p/>
    <w:p>
      <w:r xmlns:w="http://schemas.openxmlformats.org/wordprocessingml/2006/main">
        <w:t xml:space="preserve">2. প্রশংসার মহিমা: কেন আমরা ঈশ্বরকে সম্মান করি</w:t>
      </w:r>
    </w:p>
    <w:p/>
    <w:p>
      <w:r xmlns:w="http://schemas.openxmlformats.org/wordprocessingml/2006/main">
        <w:t xml:space="preserve">1. জেনেসিস 1:1-2 শুরুতে, ঈশ্বর স্বর্গ ও পৃথিবী সৃষ্টি করেছিলেন।</w:t>
      </w:r>
    </w:p>
    <w:p/>
    <w:p>
      <w:r xmlns:w="http://schemas.openxmlformats.org/wordprocessingml/2006/main">
        <w:t xml:space="preserve">2. চাকরি 26:7-9 তিনি খালি স্থানের উপর উত্তর দিকে প্রসারিত করেন এবং পৃথিবীকে শূন্যে ঝুলিয়ে রাখেন।</w:t>
      </w:r>
    </w:p>
    <w:p/>
    <w:p>
      <w:r xmlns:w="http://schemas.openxmlformats.org/wordprocessingml/2006/main">
        <w:t xml:space="preserve">গীতসংহিতা 148:6 তিনি তাদের চিরকালের জন্য স্থির করেছেন; তিনি এমন একটি আদেশ দিয়েছেন যা পাস হবে না।</w:t>
      </w:r>
    </w:p>
    <w:p/>
    <w:p>
      <w:r xmlns:w="http://schemas.openxmlformats.org/wordprocessingml/2006/main">
        <w:t xml:space="preserve">ঈশ্বর আকাশমন্ডলী ও পৃথিবীকে অনন্তকালের জন্য প্রতিষ্ঠা করেছেন এবং চিরকালের জন্য তা ঠিক করে রেখেছেন।</w:t>
      </w:r>
    </w:p>
    <w:p/>
    <w:p>
      <w:r xmlns:w="http://schemas.openxmlformats.org/wordprocessingml/2006/main">
        <w:t xml:space="preserve">1. ঈশ্বরের চিরন্তন প্রকৃতি: তাঁর সৃষ্টির অপরিবর্তনীয় প্রকৃতি</w:t>
      </w:r>
    </w:p>
    <w:p/>
    <w:p>
      <w:r xmlns:w="http://schemas.openxmlformats.org/wordprocessingml/2006/main">
        <w:t xml:space="preserve">2. ঈশ্বরের চিরস্থায়ী আদেশ: তাঁর অটল সার্বভৌমত্ব</w:t>
      </w:r>
    </w:p>
    <w:p/>
    <w:p>
      <w:r xmlns:w="http://schemas.openxmlformats.org/wordprocessingml/2006/main">
        <w:t xml:space="preserve">1. গীতসংহিতা 148:6 - তিনি তাদের চিরকালের জন্য স্থায়ী করেছেন: তিনি এমন একটি আদেশ দিয়েছেন যা পাস হবে না।</w:t>
      </w:r>
    </w:p>
    <w:p/>
    <w:p>
      <w:r xmlns:w="http://schemas.openxmlformats.org/wordprocessingml/2006/main">
        <w:t xml:space="preserve">2. Jeremiah 31:35-36 - এইভাবে প্রভু বলেছেন, যিনি দিনে আলোর জন্য সূর্য দেন এবং রাতে আলোর জন্য চাঁদ ও তারার নিয়ম দেন, যা সমুদ্রকে বিভক্ত করে যখন তার ঢেউ গর্জন করে; বাহিনীগণের সদাপ্রভু তাঁর নাম: যদি সেই নিয়মগুলি আমার সামনে থেকে চলে যায়, সদাপ্রভু বলেন, তবে ইস্রায়েলের বংশও আমার সামনে থেকে চিরকালের জন্য একটি জাতি হতে বন্ধ হয়ে যাবে।</w:t>
      </w:r>
    </w:p>
    <w:p/>
    <w:p>
      <w:r xmlns:w="http://schemas.openxmlformats.org/wordprocessingml/2006/main">
        <w:t xml:space="preserve">গীতসংহিতা 148:7 হে ড্রাগনরা, এবং সমস্ত গভীরতা থেকে সদাপ্রভুর প্রশংসা কর।</w:t>
      </w:r>
    </w:p>
    <w:p/>
    <w:p>
      <w:r xmlns:w="http://schemas.openxmlformats.org/wordprocessingml/2006/main">
        <w:t xml:space="preserve">গীতরচক স্থলে এবং সমুদ্রের প্রাণীদের ঈশ্বরের প্রশংসা করার জন্য আহ্বান জানিয়েছেন।</w:t>
      </w:r>
    </w:p>
    <w:p/>
    <w:p>
      <w:r xmlns:w="http://schemas.openxmlformats.org/wordprocessingml/2006/main">
        <w:t xml:space="preserve">1. প্রশংসা করার জন্য একটি আহ্বান: আমরা কীভাবে ঈশ্বরের মহত্ত্বের জন্য উপলব্ধি দেখাতে পারি</w:t>
      </w:r>
    </w:p>
    <w:p/>
    <w:p>
      <w:r xmlns:w="http://schemas.openxmlformats.org/wordprocessingml/2006/main">
        <w:t xml:space="preserve">2. সৃষ্টি উপাসনার গুরুত্ব: কিভাবে আমরা ঈশ্বরের প্রতি আমাদের কৃতজ্ঞতা প্রকাশ করতে পারি</w:t>
      </w:r>
    </w:p>
    <w:p/>
    <w:p>
      <w:r xmlns:w="http://schemas.openxmlformats.org/wordprocessingml/2006/main">
        <w:t xml:space="preserve">1. ইশাইয়া 43:7 - "প্রত্যেকে যারা আমার নামে ডাকা হয়, যাকে আমি আমার মহিমার জন্য সৃষ্টি করেছি, যাকে আমি গঠন করেছি এবং তৈরি করেছি।</w:t>
      </w:r>
    </w:p>
    <w:p/>
    <w:p>
      <w:r xmlns:w="http://schemas.openxmlformats.org/wordprocessingml/2006/main">
        <w:t xml:space="preserve">2. কলসিয়ানস 1:16 - কেননা স্বর্গে ও পৃথিবীতে দৃশ্যমান ও অদৃশ্য, সিংহাসন বা আধিপত্য বা শাসক বা কর্তৃত্ব সবকিছুই তাঁর দ্বারা এবং তাঁর জন্যই সৃষ্টি করা হয়েছে।</w:t>
      </w:r>
    </w:p>
    <w:p/>
    <w:p>
      <w:r xmlns:w="http://schemas.openxmlformats.org/wordprocessingml/2006/main">
        <w:t xml:space="preserve">Psalms 148:8 আগুন এবং শিলাবৃষ্টি; তুষার, এবং বাষ্প; ঝড়ো বাতাস তার কথা পূর্ণ করে:</w:t>
      </w:r>
    </w:p>
    <w:p/>
    <w:p>
      <w:r xmlns:w="http://schemas.openxmlformats.org/wordprocessingml/2006/main">
        <w:t xml:space="preserve">এই অনুচ্ছেদটি প্রকৃতির শক্তির উপর ঈশ্বরের শক্তি এবং নিয়ন্ত্রণের কথা বলে।</w:t>
      </w:r>
    </w:p>
    <w:p/>
    <w:p>
      <w:r xmlns:w="http://schemas.openxmlformats.org/wordprocessingml/2006/main">
        <w:t xml:space="preserve">1. ঈশ্বরের অপ্রতিরোধ্য শক্তি</w:t>
      </w:r>
    </w:p>
    <w:p/>
    <w:p>
      <w:r xmlns:w="http://schemas.openxmlformats.org/wordprocessingml/2006/main">
        <w:t xml:space="preserve">2. প্রকৃতি ঈশ্বরের মহিমাকে প্রতিফলিত করে</w:t>
      </w:r>
    </w:p>
    <w:p/>
    <w:p>
      <w:r xmlns:w="http://schemas.openxmlformats.org/wordprocessingml/2006/main">
        <w:t xml:space="preserve">1. চাকরি 37:9-13</w:t>
      </w:r>
    </w:p>
    <w:p/>
    <w:p>
      <w:r xmlns:w="http://schemas.openxmlformats.org/wordprocessingml/2006/main">
        <w:t xml:space="preserve">2. ইশাইয়া 29:6-8</w:t>
      </w:r>
    </w:p>
    <w:p/>
    <w:p>
      <w:r xmlns:w="http://schemas.openxmlformats.org/wordprocessingml/2006/main">
        <w:t xml:space="preserve">গীতসংহিতা 148:9 পর্বতমালা এবং সমস্ত পাহাড়; ফলদায়ক গাছ এবং সমস্ত দেবদারু</w:t>
      </w:r>
    </w:p>
    <w:p/>
    <w:p>
      <w:r xmlns:w="http://schemas.openxmlformats.org/wordprocessingml/2006/main">
        <w:t xml:space="preserve">গীতরচক তাঁর পাহাড়, পাহাড়, ফলদায়ক গাছ এবং এরস তৈরির জন্য ঈশ্বরের প্রশংসা করেছেন।</w:t>
      </w:r>
    </w:p>
    <w:p/>
    <w:p>
      <w:r xmlns:w="http://schemas.openxmlformats.org/wordprocessingml/2006/main">
        <w:t xml:space="preserve">1. ঈশ্বরের সৃষ্টি: প্রকৃতির মহিমান্বিত সৌন্দর্য</w:t>
      </w:r>
    </w:p>
    <w:p/>
    <w:p>
      <w:r xmlns:w="http://schemas.openxmlformats.org/wordprocessingml/2006/main">
        <w:t xml:space="preserve">2. ঈশ্বরের সৃষ্টির জাঁকজমক</w:t>
      </w:r>
    </w:p>
    <w:p/>
    <w:p>
      <w:r xmlns:w="http://schemas.openxmlformats.org/wordprocessingml/2006/main">
        <w:t xml:space="preserve">1. রোমানস 1:20- কারণ জগৎ সৃষ্টি থেকে তাঁর অদৃশ্য জিনিসগুলি স্পষ্টভাবে দেখা যায়, যা তৈরি করা হয়েছে তা বোঝা যায়, এমনকি তাঁর চিরন্তন শক্তি এবং ঈশ্বরত্ব;</w:t>
      </w:r>
    </w:p>
    <w:p/>
    <w:p>
      <w:r xmlns:w="http://schemas.openxmlformats.org/wordprocessingml/2006/main">
        <w:t xml:space="preserve">2. গীতসংহিতা 8:3-4 - যখন আমি তোমার স্বর্গ, তোমার আঙ্গুলের কাজ, চন্দ্র ও নক্ষত্রকে বিবেচনা করি, যা তুমি নির্ধারণ করেছ; মানুষ কি, যে তুমি তাকে মনে রাখো? আর মনুষ্যপুত্র, তুমি কি তাকে দেখতে চাও?</w:t>
      </w:r>
    </w:p>
    <w:p/>
    <w:p>
      <w:r xmlns:w="http://schemas.openxmlformats.org/wordprocessingml/2006/main">
        <w:t xml:space="preserve">গীতসংহিতা 148:10 পশু এবং সমস্ত গবাদি পশু; লতানো জিনিস, এবং উড়ন্ত পাখি:</w:t>
      </w:r>
    </w:p>
    <w:p/>
    <w:p>
      <w:r xmlns:w="http://schemas.openxmlformats.org/wordprocessingml/2006/main">
        <w:t xml:space="preserve">গীতরচক সমস্ত সৃষ্টি থেকে ঈশ্বরের প্রশংসা উদযাপন করেন।</w:t>
      </w:r>
    </w:p>
    <w:p/>
    <w:p>
      <w:r xmlns:w="http://schemas.openxmlformats.org/wordprocessingml/2006/main">
        <w:t xml:space="preserve">1. প্রশংসার শক্তি: কীভাবে ঈশ্বরের প্রাণীরা আমাদের পথ দেখায়</w:t>
      </w:r>
    </w:p>
    <w:p/>
    <w:p>
      <w:r xmlns:w="http://schemas.openxmlformats.org/wordprocessingml/2006/main">
        <w:t xml:space="preserve">2. শ্বাস আছে যে সবকিছু: সৃষ্টির প্রশংসা একীভূত শক্তি</w:t>
      </w:r>
    </w:p>
    <w:p/>
    <w:p>
      <w:r xmlns:w="http://schemas.openxmlformats.org/wordprocessingml/2006/main">
        <w:t xml:space="preserve">1. জেনেসিস 1:20-25 ঈশ্বর সমস্ত জীবন্ত প্রাণীকে সৃষ্টি করেছেন এবং তাদের ভাল বলে ঘোষণা করেছেন।</w:t>
      </w:r>
    </w:p>
    <w:p/>
    <w:p>
      <w:r xmlns:w="http://schemas.openxmlformats.org/wordprocessingml/2006/main">
        <w:t xml:space="preserve">2. গীতসংহিতা 150:6 শ্বাস-প্রশ্বাসের সমস্ত কিছু প্রভুর প্রশংসা করুক।</w:t>
      </w:r>
    </w:p>
    <w:p/>
    <w:p>
      <w:r xmlns:w="http://schemas.openxmlformats.org/wordprocessingml/2006/main">
        <w:t xml:space="preserve">গীতসংহিতা 148:11 পৃথিবীর রাজারা এবং সমস্ত মানুষ; রাজপুত্র, এবং পৃথিবীর সমস্ত বিচারক:</w:t>
      </w:r>
    </w:p>
    <w:p/>
    <w:p>
      <w:r xmlns:w="http://schemas.openxmlformats.org/wordprocessingml/2006/main">
        <w:t xml:space="preserve">গীতরচক পৃথিবীর সমস্ত রাজা ও শাসকদের এবং সমস্ত লোককে প্রভুর প্রশংসা করার জন্য আহ্বান জানিয়েছেন।</w:t>
      </w:r>
    </w:p>
    <w:p/>
    <w:p>
      <w:r xmlns:w="http://schemas.openxmlformats.org/wordprocessingml/2006/main">
        <w:t xml:space="preserve">1: আমাদের সকলেরই প্রভুর প্রশংসা করা উচিত, আমাদের সামাজিক অবস্থান নির্বিশেষে, কারণ তিনিই যিনি সবার উপরে রাজত্ব করেন।</w:t>
      </w:r>
    </w:p>
    <w:p/>
    <w:p>
      <w:r xmlns:w="http://schemas.openxmlformats.org/wordprocessingml/2006/main">
        <w:t xml:space="preserve">2: আসুন আমরা প্রভুকে ধন্যবাদ জানাই এবং প্রশংসা করি কারণ তিনি রাজাদের রাজা এবং প্রভুদের প্রভু৷</w:t>
      </w:r>
    </w:p>
    <w:p/>
    <w:p>
      <w:r xmlns:w="http://schemas.openxmlformats.org/wordprocessingml/2006/main">
        <w:t xml:space="preserve">1: প্রকাশিত বাক্য 19:16 - "তাঁর পোশাকে এবং তাঁর উরুতে এই নাম লেখা আছে: রাজাদের রাজা এবং প্রভুদের প্রভু।"</w:t>
      </w:r>
    </w:p>
    <w:p/>
    <w:p>
      <w:r xmlns:w="http://schemas.openxmlformats.org/wordprocessingml/2006/main">
        <w:t xml:space="preserve">2: গীতসংহিতা 47:2 - "কারণ পরমেশ্বর প্রভু আশ্চর্যজনক, সমস্ত পৃথিবীর উপর মহান রাজা।"</w:t>
      </w:r>
    </w:p>
    <w:p/>
    <w:p>
      <w:r xmlns:w="http://schemas.openxmlformats.org/wordprocessingml/2006/main">
        <w:t xml:space="preserve">Psalms 148:12 উভয় যুবক এবং কুমারী; বৃদ্ধ পুরুষ এবং শিশু:</w:t>
      </w:r>
    </w:p>
    <w:p/>
    <w:p>
      <w:r xmlns:w="http://schemas.openxmlformats.org/wordprocessingml/2006/main">
        <w:t xml:space="preserve">অনুচ্ছেদটি যুবক থেকে বৃদ্ধ পর্যন্ত সমাজের সকল সদস্যকে ঈশ্বরের প্রশংসা করার আহ্বান জানায়।</w:t>
      </w:r>
    </w:p>
    <w:p/>
    <w:p>
      <w:r xmlns:w="http://schemas.openxmlformats.org/wordprocessingml/2006/main">
        <w:t xml:space="preserve">1. প্রভুর প্রশংসা করুন: সমস্ত বয়সের জন্য একটি আহ্বান</w:t>
      </w:r>
    </w:p>
    <w:p/>
    <w:p>
      <w:r xmlns:w="http://schemas.openxmlformats.org/wordprocessingml/2006/main">
        <w:t xml:space="preserve">2. পালনকর্তা উদযাপন: সমস্ত প্রজন্মের একটি উদযাপন</w:t>
      </w:r>
    </w:p>
    <w:p/>
    <w:p>
      <w:r xmlns:w="http://schemas.openxmlformats.org/wordprocessingml/2006/main">
        <w:t xml:space="preserve">1. গীতসংহিতা 100:1-5</w:t>
      </w:r>
    </w:p>
    <w:p/>
    <w:p>
      <w:r xmlns:w="http://schemas.openxmlformats.org/wordprocessingml/2006/main">
        <w:t xml:space="preserve">2. লূক 18:15-17</w:t>
      </w:r>
    </w:p>
    <w:p/>
    <w:p>
      <w:r xmlns:w="http://schemas.openxmlformats.org/wordprocessingml/2006/main">
        <w:t xml:space="preserve">গীতসংহিতা 148:13 তারা সদাপ্রভুর নামের প্রশংসা করুক, কারণ একমাত্র তাঁর নামই চমৎকার; তাঁর মহিমা পৃথিবী ও স্বর্গের উপরে।</w:t>
      </w:r>
    </w:p>
    <w:p/>
    <w:p>
      <w:r xmlns:w="http://schemas.openxmlformats.org/wordprocessingml/2006/main">
        <w:t xml:space="preserve">গীতরচক প্রভুর প্রশংসা করার জন্য আহ্বান জানিয়েছেন, কারণ তাঁর নাম এবং মহিমা পৃথিবীতে এবং স্বর্গের সমস্ত কিছুর উপরে।</w:t>
      </w:r>
    </w:p>
    <w:p/>
    <w:p>
      <w:r xmlns:w="http://schemas.openxmlformats.org/wordprocessingml/2006/main">
        <w:t xml:space="preserve">1. "ঈশ্বরের নামের উচ্চতা"</w:t>
      </w:r>
    </w:p>
    <w:p/>
    <w:p>
      <w:r xmlns:w="http://schemas.openxmlformats.org/wordprocessingml/2006/main">
        <w:t xml:space="preserve">2. "ঈশ্বরের মহিমার মহিমা"</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Ezekiel 1:26-28 - তাদের মাথার উপর বিস্তৃতির উপরে একটি সিংহাসনের উপমা ছিল, চেহারাতে নীলকান্তমণি; এবং একটি সিংহাসনের উপর উপবিষ্ট একটি মানুষের চেহারা সঙ্গে একটি উপমা ছিল. এবং তার কোমরের চেহারা থেকে ঊর্ধ্বমুখী দেখতে পেলাম যেটি জ্বলন্ত ধাতুর মতো, চারিদিকে আগুনের চেহারা। এবং নীচের দিকে তার কোমরের চেহারা কেমন ছিল তা থেকে আমি আগুনের চেহারা দেখেছিলাম এবং তার চারপাশে উজ্জ্বলতা ছিল। বৃষ্টির দিনে মেঘের মধ্যে যে ধনুকের আবির্ভাব, তেমনই ছিল চারিদিকে ঝলমলে রূপ। এইরূপ ছিল প্রভুর মহিমার উপমা। এবং যখন আমি তা দেখেছিলাম, আমি আমার মুখের উপর পড়েছিলাম এবং একজনের কণ্ঠস্বর শুনতে পেলাম।</w:t>
      </w:r>
    </w:p>
    <w:p/>
    <w:p>
      <w:r xmlns:w="http://schemas.openxmlformats.org/wordprocessingml/2006/main">
        <w:t xml:space="preserve">গীতসংহিতা 148:14 তিনি তাঁর লোকদের শিংকেও উচুঁ করেন, তাঁর সমস্ত সাধুদের প্রশংসা; এমনকি ইস্রায়েল-সন্তানদের মধ্যেও, তাঁর কাছের লোক। প্রভুর প্রশংসা কর।</w:t>
      </w:r>
    </w:p>
    <w:p/>
    <w:p>
      <w:r xmlns:w="http://schemas.openxmlformats.org/wordprocessingml/2006/main">
        <w:t xml:space="preserve">প্রভু তাঁর লোকেদের উন্নীত করেন এবং তাঁর সমস্ত সাধুদের প্রশংসা করেন, যার মধ্যে ইস্রায়েলের সন্তান, তাঁর কাছের লোক।</w:t>
      </w:r>
    </w:p>
    <w:p/>
    <w:p>
      <w:r xmlns:w="http://schemas.openxmlformats.org/wordprocessingml/2006/main">
        <w:t xml:space="preserve">1. তাঁর লোকেদের জন্য ঈশ্বরের করুণা এবং ভালবাসা</w:t>
      </w:r>
    </w:p>
    <w:p/>
    <w:p>
      <w:r xmlns:w="http://schemas.openxmlformats.org/wordprocessingml/2006/main">
        <w:t xml:space="preserve">2. ঈশ্বরের নিকটবর্তী হওয়ার আশীর্বাদ</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গীতসংহিতা 149 হল প্রশংসা এবং উদযাপনের একটি গীত, যা মানুষকে ঈশ্বরের বিজয়ে আনন্দ করতে এবং গান ও নাচের মাধ্যমে তাঁর উপাসনা করার পরামর্শ দেয়।</w:t>
      </w:r>
    </w:p>
    <w:p/>
    <w:p>
      <w:r xmlns:w="http://schemas.openxmlformats.org/wordprocessingml/2006/main">
        <w:t xml:space="preserve">1ম অনুচ্ছেদ: গীতরচক লোকেদেরকে প্রভুর উদ্দেশ্যে একটি নতুন গান গাওয়ার আহ্বান জানিয়েছেন, তাঁর কাজের জন্য তাঁর প্রশংসা করে এবং তাঁর লোকেদের মধ্যে আনন্দিত হন। তারা বিশ্বস্তদের মণ্ডলীকে তাদের রাজাকে উল্লাস করতে এবং নাচ ও বাদ্যযন্ত্রের মাধ্যমে তাঁর প্রশংসা করতে উত্সাহিত করে (গীতসংহিতা 149:1-3)।</w:t>
      </w:r>
    </w:p>
    <w:p/>
    <w:p>
      <w:r xmlns:w="http://schemas.openxmlformats.org/wordprocessingml/2006/main">
        <w:t xml:space="preserve">2য় অনুচ্ছেদ: গীতরচক ঘোষণা করেছেন যে ঈশ্বর তাঁর লোকেদের মধ্যে আনন্দ পান, তাদের পরিত্রাণ এবং বিজয় দিয়ে সজ্জিত করেন। তারা নিশ্চিত করে যে ঈশ্বরের বিচার জাতিদের বিরুদ্ধে কার্যকর করা হয়, রাজাদের উপর শাস্তি আনয়ন করে এবং তাদের শাসকদের আবদ্ধ করে। এটি তাঁর সমস্ত বিশ্বস্ত ব্যক্তিদের জন্য সম্মান হিসাবে দেখা হয় (গীতসংহিতা 149:4-9)।</w:t>
      </w:r>
    </w:p>
    <w:p/>
    <w:p>
      <w:r xmlns:w="http://schemas.openxmlformats.org/wordprocessingml/2006/main">
        <w:t xml:space="preserve">সংক্ষেপে,</w:t>
      </w:r>
    </w:p>
    <w:p>
      <w:r xmlns:w="http://schemas.openxmlformats.org/wordprocessingml/2006/main">
        <w:t xml:space="preserve">গীতসংহিতা একশত উনচল্লিশটি উপহার</w:t>
      </w:r>
    </w:p>
    <w:p>
      <w:r xmlns:w="http://schemas.openxmlformats.org/wordprocessingml/2006/main">
        <w:t xml:space="preserve">প্রশংসার স্তোত্র,</w:t>
      </w:r>
    </w:p>
    <w:p>
      <w:r xmlns:w="http://schemas.openxmlformats.org/wordprocessingml/2006/main">
        <w:t xml:space="preserve">ঈশ্বরের বিজয়ে আনন্দ করার উপর জোর দিয়ে একটি নতুন গান গাওয়ার আহ্বানের মাধ্যমে অর্জিত উদযাপনকে তুলে ধরা।</w:t>
      </w:r>
    </w:p>
    <w:p/>
    <w:p>
      <w:r xmlns:w="http://schemas.openxmlformats.org/wordprocessingml/2006/main">
        <w:t xml:space="preserve">একটি নতুন গানের মাধ্যমে প্রশংসা করার জন্য আমন্ত্রণের বিষয়ে প্রকাশ করা গান গাওয়ার আহ্বানের উপর জোর দেওয়া।</w:t>
      </w:r>
    </w:p>
    <w:p>
      <w:r xmlns:w="http://schemas.openxmlformats.org/wordprocessingml/2006/main">
        <w:t xml:space="preserve">ঈশ্বরের মনোনীত লোকেদের উল্লাসের সাথে ঐশ্বরিক কাজের স্বীকৃতির বিষয়ে দেখানো উত্সাহ উল্লেখ করা।</w:t>
      </w:r>
    </w:p>
    <w:p>
      <w:r xmlns:w="http://schemas.openxmlformats.org/wordprocessingml/2006/main">
        <w:t xml:space="preserve">পরিত্রাণ এবং বিজয়ের সাথে তাদের অলঙ্কৃত করার সাথে সাথে তাঁর লোকেদের মধ্যে নেওয়া ঐশ্বরিক আনন্দের বিষয়ে উপস্থাপিত ঘোষণা প্রকাশ করা।</w:t>
      </w:r>
    </w:p>
    <w:p>
      <w:r xmlns:w="http://schemas.openxmlformats.org/wordprocessingml/2006/main">
        <w:t xml:space="preserve">বিশ্বস্ত ব্যক্তিদের উপর প্রদত্ত সম্মান হিসাবে এটি হাইলাইট করার সময় রাজাদের শাস্তি সহ জাতির বিরুদ্ধে ঐশ্বরিক রায় কার্যকর করার বিষয়ে প্রকাশ করা নিশ্চিতকরণের স্বীকৃতি।</w:t>
      </w:r>
    </w:p>
    <w:p/>
    <w:p>
      <w:r xmlns:w="http://schemas.openxmlformats.org/wordprocessingml/2006/main">
        <w:t xml:space="preserve">গীতসংহিতা 149:1 সদাপ্রভুর প্রশংসা কর। সদাপ্রভুর উদ্দেশে একটি নতুন গান গাও এবং সাধুদের মণ্ডলীতে তাঁর প্রশংসা কর।</w:t>
      </w:r>
    </w:p>
    <w:p/>
    <w:p>
      <w:r xmlns:w="http://schemas.openxmlformats.org/wordprocessingml/2006/main">
        <w:t xml:space="preserve">গান ও প্রশংসার মাধ্যমে প্রভুর উদ্‌যাপন কর।</w:t>
      </w:r>
    </w:p>
    <w:p/>
    <w:p>
      <w:r xmlns:w="http://schemas.openxmlformats.org/wordprocessingml/2006/main">
        <w:t xml:space="preserve">1. আপনার প্রশংসার মাধ্যমে প্রভুর আনন্দকে উজ্জ্বল হতে দিন</w:t>
      </w:r>
    </w:p>
    <w:p/>
    <w:p>
      <w:r xmlns:w="http://schemas.openxmlformats.org/wordprocessingml/2006/main">
        <w:t xml:space="preserve">2. কৃতজ্ঞতা এবং প্রশংসার শক্তি</w:t>
      </w:r>
    </w:p>
    <w:p/>
    <w:p>
      <w:r xmlns:w="http://schemas.openxmlformats.org/wordprocessingml/2006/main">
        <w:t xml:space="preserve">1. কলসিয়ানস 3:16-17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2. Ephesians 5:19-20 নিজেদের সাথে গীতসংহিতা, স্তোত্র এবং আধ্যাত্মিক গানে কথা বলুন, প্রভুর উদ্দেশে আপনার হৃদয়ে গান করুন এবং সুর করুন; আমাদের প্রভু যীশু খ্রীষ্টের নামে সর্বদা ঈশ্বর ও পিতাকে সমস্ত কিছুর জন্য ধন্যবাদ জানাই৷</w:t>
      </w:r>
    </w:p>
    <w:p/>
    <w:p>
      <w:r xmlns:w="http://schemas.openxmlformats.org/wordprocessingml/2006/main">
        <w:t xml:space="preserve">গীতসংহিতা 149:2 ইস্রায়েল তাঁকে যিনি সৃষ্টি করেছেন তাতে আনন্দ করুক; সিয়োন-সন্তানরা তাদের রাজাতে আনন্দ করুক।</w:t>
      </w:r>
    </w:p>
    <w:p/>
    <w:p>
      <w:r xmlns:w="http://schemas.openxmlformats.org/wordprocessingml/2006/main">
        <w:t xml:space="preserve">সিয়োনের সন্তানদের তাদের রাজার সাথে আনন্দ করা উচিত।</w:t>
      </w:r>
    </w:p>
    <w:p/>
    <w:p>
      <w:r xmlns:w="http://schemas.openxmlformats.org/wordprocessingml/2006/main">
        <w:t xml:space="preserve">1: সিয়োনের রাজাতে আনন্দ কর</w:t>
      </w:r>
    </w:p>
    <w:p/>
    <w:p>
      <w:r xmlns:w="http://schemas.openxmlformats.org/wordprocessingml/2006/main">
        <w:t xml:space="preserve">2: আমাদের তৈরি করার জন্য ঈশ্বরের প্রশংসা করুন</w:t>
      </w:r>
    </w:p>
    <w:p/>
    <w:p>
      <w:r xmlns:w="http://schemas.openxmlformats.org/wordprocessingml/2006/main">
        <w:t xml:space="preserve">1: গীতসংহিতা 33:1, "হে ধার্মিকগণ, সদাপ্রভুতে আনন্দ কর: ন্যায়পরায়ণদের জন্য প্রশংসা সুন্দর।"</w:t>
      </w:r>
    </w:p>
    <w:p/>
    <w:p>
      <w:r xmlns:w="http://schemas.openxmlformats.org/wordprocessingml/2006/main">
        <w:t xml:space="preserve">2: ম্যাথু 2:2, "কথা হচ্ছে, ইহুদিদের রাজা যে জন্মেছে সে কোথায়? কারণ আমরা পূর্ব দিকে তার তারা দেখেছি এবং তাকে উপাসনা করতে এসেছি।"</w:t>
      </w:r>
    </w:p>
    <w:p/>
    <w:p>
      <w:r xmlns:w="http://schemas.openxmlformats.org/wordprocessingml/2006/main">
        <w:t xml:space="preserve">গীতসংহিতা 149:3 তারা নাচের মধ্যে তাঁর নামের প্রশংসা করুক; তারা দড়ি ও বীণা দিয়ে তাঁর প্রশংসা করুক।</w:t>
      </w:r>
    </w:p>
    <w:p/>
    <w:p>
      <w:r xmlns:w="http://schemas.openxmlformats.org/wordprocessingml/2006/main">
        <w:t xml:space="preserve">বিশ্বস্তরা গান ও নাচের মাধ্যমে ঈশ্বরের উপাসনা করুক।</w:t>
      </w:r>
    </w:p>
    <w:p/>
    <w:p>
      <w:r xmlns:w="http://schemas.openxmlformats.org/wordprocessingml/2006/main">
        <w:t xml:space="preserve">1. প্রভুতে আনন্দ করা: সঙ্গীত এবং নৃত্যের মাধ্যমে বিশ্বাস প্রকাশ করা</w:t>
      </w:r>
    </w:p>
    <w:p/>
    <w:p>
      <w:r xmlns:w="http://schemas.openxmlformats.org/wordprocessingml/2006/main">
        <w:t xml:space="preserve">2. আত্মায় এবং সত্যে প্রভুর উপাসনা করা: সঙ্গীত এবং নৃত্যের শক্তি</w:t>
      </w:r>
    </w:p>
    <w:p/>
    <w:p>
      <w:r xmlns:w="http://schemas.openxmlformats.org/wordprocessingml/2006/main">
        <w:t xml:space="preserve">1. ইফিসিয়ানস 5:19-20 - "গীত, স্তব এবং আধ্যাত্মিক গানের সাথে একে অপরের সাথে কথা বলা, প্রভুর কাছে আপনার হৃদয়ে গান গাওয়া এবং সুর করা; সর্বদা আমাদের প্রভুর নামে, সবকিছুর জন্য পিতা ঈশ্বরকে ধন্যবাদ জানাই যীশু."</w:t>
      </w:r>
    </w:p>
    <w:p/>
    <w:p>
      <w:r xmlns:w="http://schemas.openxmlformats.org/wordprocessingml/2006/main">
        <w:t xml:space="preserve">2. Exodus 15:20-21 - "তারপর মরিয়ম ভাববাদী, হারুনের বোন, তার হাতে একটি খোপ নিয়েছিল, এবং সমস্ত মহিলা তার পিছনে দড়ি নিয়ে এবং নাচতে বেরিয়েছিল৷ এবং মরিয়ম তাদের এই গানটি গাইলেন: 'গান গাও প্রভু, কেননা তিনি উচ্চ মহিমান্বিত; তিনি ঘোড়া ও তার সওয়ারকে সমুদ্রে ফেলে দিয়েছেন।'</w:t>
      </w:r>
    </w:p>
    <w:p/>
    <w:p>
      <w:r xmlns:w="http://schemas.openxmlformats.org/wordprocessingml/2006/main">
        <w:t xml:space="preserve">গীতসংহিতা 149:4 কারণ সদাপ্রভু তাঁর লোকেদের মধ্যে খুশি হন; তিনি নম্রদের পরিত্রাণ দিয়ে সুন্দর করবেন।</w:t>
      </w:r>
    </w:p>
    <w:p/>
    <w:p>
      <w:r xmlns:w="http://schemas.openxmlformats.org/wordprocessingml/2006/main">
        <w:t xml:space="preserve">ঈশ্বর তাঁর লোকেদের মধ্যে আনন্দ করেন এবং নম্রদের পরিত্রাণ আনবেন।</w:t>
      </w:r>
    </w:p>
    <w:p/>
    <w:p>
      <w:r xmlns:w="http://schemas.openxmlformats.org/wordprocessingml/2006/main">
        <w:t xml:space="preserve">1. নম্রতার শক্তি: ঈশ্বরের ভালবাসার সুবিধাগুলি কাটা</w:t>
      </w:r>
    </w:p>
    <w:p/>
    <w:p>
      <w:r xmlns:w="http://schemas.openxmlformats.org/wordprocessingml/2006/main">
        <w:t xml:space="preserve">2. ঈশ্বরের প্রেম: পরিত্রাণের সৌন্দর্য অনুভব করা</w:t>
      </w:r>
    </w:p>
    <w:p/>
    <w:p>
      <w:r xmlns:w="http://schemas.openxmlformats.org/wordprocessingml/2006/main">
        <w:t xml:space="preserve">1. জেমস 4:6-10</w:t>
      </w:r>
    </w:p>
    <w:p/>
    <w:p>
      <w:r xmlns:w="http://schemas.openxmlformats.org/wordprocessingml/2006/main">
        <w:t xml:space="preserve">2. 1 পিটার 5:5-7</w:t>
      </w:r>
    </w:p>
    <w:p/>
    <w:p>
      <w:r xmlns:w="http://schemas.openxmlformats.org/wordprocessingml/2006/main">
        <w:t xml:space="preserve">গীতসংহিতা 149:5 সাধুরা গৌরবে আনন্দিত হোক: তারা তাদের বিছানায় উচ্চস্বরে গান করুক।</w:t>
      </w:r>
    </w:p>
    <w:p/>
    <w:p>
      <w:r xmlns:w="http://schemas.openxmlformats.org/wordprocessingml/2006/main">
        <w:t xml:space="preserve">গীতরচক সাধুদের আনন্দিত হতে এবং তাদের বিছানায় ঈশ্বরের প্রশংসা গাইতে উত্সাহিত করেন।</w:t>
      </w:r>
    </w:p>
    <w:p/>
    <w:p>
      <w:r xmlns:w="http://schemas.openxmlformats.org/wordprocessingml/2006/main">
        <w:t xml:space="preserve">1. "সাধুদের আনন্দ এবং প্রশংসা"</w:t>
      </w:r>
    </w:p>
    <w:p/>
    <w:p>
      <w:r xmlns:w="http://schemas.openxmlformats.org/wordprocessingml/2006/main">
        <w:t xml:space="preserve">2. "রাতে গান করা"</w:t>
      </w:r>
    </w:p>
    <w:p/>
    <w:p>
      <w:r xmlns:w="http://schemas.openxmlformats.org/wordprocessingml/2006/main">
        <w:t xml:space="preserve">1. রোমানস 12:12 - "আশায় আনন্দ কর, কষ্টে ধৈর্য ধরো, প্রার্থনায় অবিচল থাকো।"</w:t>
      </w:r>
    </w:p>
    <w:p/>
    <w:p>
      <w:r xmlns:w="http://schemas.openxmlformats.org/wordprocessingml/2006/main">
        <w:t xml:space="preserve">2. প্রেরিত 16:25 - "এবং মধ্যরাতে পল এবং সিলাস প্রার্থনা করলেন, এবং ঈশ্বরের প্রশংসা গান করলেন।"</w:t>
      </w:r>
    </w:p>
    <w:p/>
    <w:p>
      <w:r xmlns:w="http://schemas.openxmlformats.org/wordprocessingml/2006/main">
        <w:t xml:space="preserve">গীতসংহিতা 149:6 তাদের মুখে ঈশ্বরের উচ্চ প্রশংসা, এবং তাদের হাতে একটি দ্বিধারী তলোয়ার থাকুক;</w:t>
      </w:r>
    </w:p>
    <w:p/>
    <w:p>
      <w:r xmlns:w="http://schemas.openxmlformats.org/wordprocessingml/2006/main">
        <w:t xml:space="preserve">গীতরচক আমাদেরকে আমাদের মুখ দিয়ে ঈশ্বরের প্রশংসা করতে এবং তাঁর বাক্যকে দুই ধারযুক্ত তলোয়ার হিসাবে ব্যবহার করতে উত্সাহিত করেন।</w:t>
      </w:r>
    </w:p>
    <w:p/>
    <w:p>
      <w:r xmlns:w="http://schemas.openxmlformats.org/wordprocessingml/2006/main">
        <w:t xml:space="preserve">1. আনন্দের সাথে প্রভুর প্রশংসা করুন: চ্যালেঞ্জগুলি কাটিয়ে উঠতে প্রশংসার শক্তি ব্যবহার করুন</w:t>
      </w:r>
    </w:p>
    <w:p/>
    <w:p>
      <w:r xmlns:w="http://schemas.openxmlformats.org/wordprocessingml/2006/main">
        <w:t xml:space="preserve">2. দ্য সোর্ড অফ দ্য স্পিরিট: জীবন পরিবর্তনের জন্য শাস্ত্রের শক্তিকে কাজে লাগানো</w:t>
      </w:r>
    </w:p>
    <w:p/>
    <w:p>
      <w:r xmlns:w="http://schemas.openxmlformats.org/wordprocessingml/2006/main">
        <w:t xml:space="preserve">1. গীতসংহিতা 149:3, "তারা নাচের সাথে তাঁর নামের প্রশংসা করুক, খঞ্জনি ও বীণার সাথে তাঁর কাছে সুর করুক!"</w:t>
      </w:r>
    </w:p>
    <w:p/>
    <w:p>
      <w:r xmlns:w="http://schemas.openxmlformats.org/wordprocessingml/2006/main">
        <w:t xml:space="preserve">2. Ephesians 6:17, "পরিত্রাণের শিরস্ত্রাণ নিন, এবং আত্মার তলোয়ার, যা ঈশ্বরের বাক্য।"</w:t>
      </w:r>
    </w:p>
    <w:p/>
    <w:p>
      <w:r xmlns:w="http://schemas.openxmlformats.org/wordprocessingml/2006/main">
        <w:t xml:space="preserve">Psalms 149:7 জাতিদের উপর প্রতিশোধ নেওয়ার জন্য, এবং লোকেদের উপর শাস্তি দেওয়ার জন্য;</w:t>
      </w:r>
    </w:p>
    <w:p/>
    <w:p>
      <w:r xmlns:w="http://schemas.openxmlformats.org/wordprocessingml/2006/main">
        <w:t xml:space="preserve">ঈশ্বর আমাদের জাতিদের ন্যায়বিচার আনার দায়িত্ব দিয়েছেন।</w:t>
      </w:r>
    </w:p>
    <w:p/>
    <w:p>
      <w:r xmlns:w="http://schemas.openxmlformats.org/wordprocessingml/2006/main">
        <w:t xml:space="preserve">1: আমরা বিশ্বের ন্যায়বিচার আনতে বলা হয়.</w:t>
      </w:r>
    </w:p>
    <w:p/>
    <w:p>
      <w:r xmlns:w="http://schemas.openxmlformats.org/wordprocessingml/2006/main">
        <w:t xml:space="preserve">2: যারা অন্যায় করেছে তাদের প্রতিশোধ আনার জন্য ঈশ্বর আমাদের দায়িত্ব দিয়েছেন।</w:t>
      </w:r>
    </w:p>
    <w:p/>
    <w:p>
      <w:r xmlns:w="http://schemas.openxmlformats.org/wordprocessingml/2006/main">
        <w:t xml:space="preserve">1: ইশাইয়া 1:17 - ভাল করতে শিখুন, ন্যায়বিচারের সন্ধান করুন, অত্যাচার সংশোধন করুন, পিতৃহীনদের জন্য ন্যায়বিচার আনুন, বিধবার পক্ষে আবেদন করুন।</w:t>
      </w:r>
    </w:p>
    <w:p/>
    <w:p>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গীতসংহিতা 149:8 তাদের রাজাদের শিকল দিয়ে এবং তাদের উচ্চপদস্থদের লোহার শিকল দিয়ে বেঁধে রাখবে;</w:t>
      </w:r>
    </w:p>
    <w:p/>
    <w:p>
      <w:r xmlns:w="http://schemas.openxmlformats.org/wordprocessingml/2006/main">
        <w:t xml:space="preserve">ঈশ্বর শক্তিমান এবং রাজা ও অভিজাতদেরকে শিকল ও লোহার বেড়ি দিয়ে বেঁধে রাখতে পারেন।</w:t>
      </w:r>
    </w:p>
    <w:p/>
    <w:p>
      <w:r xmlns:w="http://schemas.openxmlformats.org/wordprocessingml/2006/main">
        <w:t xml:space="preserve">1. এমনকি পুরুষদের মধ্যে সবচেয়ে শক্তিশালীকে নিয়ন্ত্রণ করার জন্য ঈশ্বরের শক্তি</w:t>
      </w:r>
    </w:p>
    <w:p/>
    <w:p>
      <w:r xmlns:w="http://schemas.openxmlformats.org/wordprocessingml/2006/main">
        <w:t xml:space="preserve">2. রাজা এবং অভিজাতদের উপর শাসন করার জন্য ঈশ্বরের সার্বভৌমত্ব</w:t>
      </w:r>
    </w:p>
    <w:p/>
    <w:p>
      <w:r xmlns:w="http://schemas.openxmlformats.org/wordprocessingml/2006/main">
        <w:t xml:space="preserve">1. ড্যানিয়েল 2:21 - এবং তিনি [ঈশ্বর] সময় এবং ঋতু পরিবর্তন করেন; তিনি রাজাদের অপসারণ করেন এবং রাজাদের উত্থাপন করেন; তিনি জ্ঞানীদের জ্ঞান দেন এবং যারা বুদ্ধিমান তাদের জ্ঞান দেন।"</w:t>
      </w:r>
    </w:p>
    <w:p/>
    <w:p>
      <w:r xmlns:w="http://schemas.openxmlformats.org/wordprocessingml/2006/main">
        <w:t xml:space="preserve">2. হিতোপদেশ 21:1 - "রাজার হৃদয় প্রভুর হাতে, জলের নদীগুলির মতো; তিনি যেখানে ইচ্ছা তাকে ফিরিয়ে দেন।"</w:t>
      </w:r>
    </w:p>
    <w:p/>
    <w:p>
      <w:r xmlns:w="http://schemas.openxmlformats.org/wordprocessingml/2006/main">
        <w:t xml:space="preserve">গীতসংহিতা 149:9 তাদের উপর লিখিত রায় কার্যকর করার জন্য: এই সম্মান তাঁর সমস্ত সাধুদের আছে। প্রভুর প্রশংসা কর।</w:t>
      </w:r>
    </w:p>
    <w:p/>
    <w:p>
      <w:r xmlns:w="http://schemas.openxmlformats.org/wordprocessingml/2006/main">
        <w:t xml:space="preserve">প্রভুর সাধুরা তাঁর লিখিত রায় কার্যকর করার জন্য সম্মানিত।</w:t>
      </w:r>
    </w:p>
    <w:p/>
    <w:p>
      <w:r xmlns:w="http://schemas.openxmlformats.org/wordprocessingml/2006/main">
        <w:t xml:space="preserve">1: ঈশ্বরের বিচারকে সম্মান করার জন্য আমাদের ডাকা হয়েছে এবং এর জন্য প্রশংসিত হয়েছে।</w:t>
      </w:r>
    </w:p>
    <w:p/>
    <w:p>
      <w:r xmlns:w="http://schemas.openxmlformats.org/wordprocessingml/2006/main">
        <w:t xml:space="preserve">2: আমরা প্রভুর ন্যায়বিচার এবং তাঁর বিশ্বস্ত লোকদের চিনতে এবং শ্রদ্ধা করতে হবে।</w:t>
      </w:r>
    </w:p>
    <w:p/>
    <w:p>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সমস্ত কর্তৃত্ব রয়েছে তা ঈশ্বরের দ্বারা প্রতিষ্ঠিত হয়েছে৷</w:t>
      </w:r>
    </w:p>
    <w:p/>
    <w:p>
      <w:r xmlns:w="http://schemas.openxmlformats.org/wordprocessingml/2006/main">
        <w:t xml:space="preserve">2:2 করিন্থিয়ানস 5:10 - কারণ আমাদের সকলকে খ্রীষ্টের বিচারের আসনের সামনে উপস্থিত হতে হবে, যাতে প্রত্যেকে শরীরে যা কিছু করেছে তার জন্য প্রতিফল পেতে পারে, তা ভাল হোক বা মন্দ হোক।</w:t>
      </w:r>
    </w:p>
    <w:p/>
    <w:p>
      <w:r xmlns:w="http://schemas.openxmlformats.org/wordprocessingml/2006/main">
        <w:t xml:space="preserve">গীতসংহিতা 150 হল উচ্ছ্বসিত প্রশংসার একটি গীত, ঈশ্বরের উপাসনা ও প্রশংসা করার জন্য শ্বাস-প্রশ্বাস আছে এমন সমস্ত কিছুকে আহ্বান করে৷</w:t>
      </w:r>
    </w:p>
    <w:p/>
    <w:p>
      <w:r xmlns:w="http://schemas.openxmlformats.org/wordprocessingml/2006/main">
        <w:t xml:space="preserve">1ম অনুচ্ছেদ: গীতরচক তাঁর পবিত্র স্থান এবং তাঁর পরাক্রমশালী স্বর্গের বিস্তৃতিতে ঈশ্বরের প্রশংসার জন্য আহ্বান জানিয়েছেন। তারা আনন্দদায়ক এবং দক্ষ প্রশংসা প্রদানের জন্য বিভিন্ন বাদ্যযন্ত্র ব্যবহার করার আহ্বান জানায়। তারা ঈশ্বরের মহিমান্বিত কাজের জন্য প্রশংসা করার উপর জোর দেয় এবং মহত্ত্বকে অতিক্রম করে (গীতসংহিতা 150:1-2)।</w:t>
      </w:r>
    </w:p>
    <w:p/>
    <w:p>
      <w:r xmlns:w="http://schemas.openxmlformats.org/wordprocessingml/2006/main">
        <w:t xml:space="preserve">2য় অনুচ্ছেদ: গীতরচক তূরী, বীণা, বীণা, খঞ্জনী, স্ট্রিং, পাইপ এবং করতাল বাজানো সহ প্রশংসার জন্য আহ্বান অব্যাহত রেখেছেন। তারা প্রভুর প্রশংসায় যোগদানের জন্য নিঃশ্বাস আছে এমন সবকিছুকে আমন্ত্রণ জানায় (গীতসংহিতা 150:3-6)।</w:t>
      </w:r>
    </w:p>
    <w:p/>
    <w:p>
      <w:r xmlns:w="http://schemas.openxmlformats.org/wordprocessingml/2006/main">
        <w:t xml:space="preserve">সংক্ষেপে,</w:t>
      </w:r>
    </w:p>
    <w:p>
      <w:r xmlns:w="http://schemas.openxmlformats.org/wordprocessingml/2006/main">
        <w:t xml:space="preserve">গীতসংহিতা একশত পঞ্চাশটি উপহার</w:t>
      </w:r>
    </w:p>
    <w:p>
      <w:r xmlns:w="http://schemas.openxmlformats.org/wordprocessingml/2006/main">
        <w:t xml:space="preserve">উচ্ছ্বসিত প্রশংসার একটি স্তোত্র,</w:t>
      </w:r>
    </w:p>
    <w:p>
      <w:r xmlns:w="http://schemas.openxmlformats.org/wordprocessingml/2006/main">
        <w:t xml:space="preserve">বাদ্যযন্ত্র ব্যবহার করে আনন্দদায়ক উপাসনার উপর জোর দিয়ে সমস্ত সৃষ্টিকে আহ্বান করার মাধ্যমে অর্জিত আমন্ত্রণকে তুলে ধরা।</w:t>
      </w:r>
    </w:p>
    <w:p/>
    <w:p>
      <w:r xmlns:w="http://schemas.openxmlformats.org/wordprocessingml/2006/main">
        <w:t xml:space="preserve">ঈশ্বরের অভয়ারণ্য এবং সেইসাথে স্বর্গে প্রশংসা করার জন্য আমন্ত্রণের বিষয়ে প্রকাশিত প্রশংসার আহ্বানের উপর জোর দেওয়া।</w:t>
      </w:r>
    </w:p>
    <w:p>
      <w:r xmlns:w="http://schemas.openxmlformats.org/wordprocessingml/2006/main">
        <w:t xml:space="preserve">প্রশংসার আনন্দদায়ক এবং দক্ষ অভিব্যক্তির জন্য অনুরোধ করার সময় বিভিন্ন বাদ্যযন্ত্রের ব্যবহার সম্পর্কে দেখানো উত্সাহ উল্লেখ করা।</w:t>
      </w:r>
    </w:p>
    <w:p>
      <w:r xmlns:w="http://schemas.openxmlformats.org/wordprocessingml/2006/main">
        <w:t xml:space="preserve">মহত্ত্বকে অতিক্রম করার সাথে সাথে ঐশী পরাক্রমশালী কাজের স্বীকৃতির বিষয়ে উপস্থাপিত জোর দেওয়া।</w:t>
      </w:r>
    </w:p>
    <w:p>
      <w:r xmlns:w="http://schemas.openxmlformats.org/wordprocessingml/2006/main">
        <w:t xml:space="preserve">ট্রাম্পেট, বীণা, বীণা, খঞ্জনী, স্ট্রিং, পাইপ এবং করতাল সহ আরও যন্ত্রসঙ্গীতের জন্য আহ্বান জানানো অব্যাহত থাকার স্বীকৃতি।</w:t>
      </w:r>
    </w:p>
    <w:p>
      <w:r xmlns:w="http://schemas.openxmlformats.org/wordprocessingml/2006/main">
        <w:t xml:space="preserve">প্রভুর উপাসনামূলক প্রশংসা নিবেদন শ্বাস আছে যে সবকিছু অন্তর্ভুক্ত করার বিষয়ে উপস্থাপন আমন্ত্রণ সঙ্গে সমাপ্তি.</w:t>
      </w:r>
    </w:p>
    <w:p/>
    <w:p>
      <w:r xmlns:w="http://schemas.openxmlformats.org/wordprocessingml/2006/main">
        <w:t xml:space="preserve">গীতসংহিতা 150:1 সদাপ্রভুর প্রশংসা কর। তাঁর পবিত্র স্থানে ঈশ্বরের প্রশংসা করুন: তাঁর শক্তির আকাশে তাঁর প্রশংসা করুন।</w:t>
      </w:r>
    </w:p>
    <w:p/>
    <w:p>
      <w:r xmlns:w="http://schemas.openxmlformats.org/wordprocessingml/2006/main">
        <w:t xml:space="preserve">তাঁর শক্তি এবং মহিমা জন্য প্রভুর প্রশংসা করুন.</w:t>
      </w:r>
    </w:p>
    <w:p/>
    <w:p>
      <w:r xmlns:w="http://schemas.openxmlformats.org/wordprocessingml/2006/main">
        <w:t xml:space="preserve">1. ঈশ্বরের প্রশংসা করার শক্তি</w:t>
      </w:r>
    </w:p>
    <w:p/>
    <w:p>
      <w:r xmlns:w="http://schemas.openxmlformats.org/wordprocessingml/2006/main">
        <w:t xml:space="preserve">2. প্রশংসার অভয়ারণ্য</w:t>
      </w:r>
    </w:p>
    <w:p/>
    <w:p>
      <w:r xmlns:w="http://schemas.openxmlformats.org/wordprocessingml/2006/main">
        <w:t xml:space="preserve">1. গীতসংহিতা 145:3 - মহান প্রভু, এবং প্রশংসনীয়; এবং তার মহত্ত্ব অন্বেষণযোগ্য.</w:t>
      </w:r>
    </w:p>
    <w:p/>
    <w:p>
      <w:r xmlns:w="http://schemas.openxmlformats.org/wordprocessingml/2006/main">
        <w:t xml:space="preserve">2. গীতসংহিতা 103:1 - হে আমার আত্মা, প্রভুকে আশীর্বাদ কর: এবং আমার মধ্যে যা আছে, তার পবিত্র নামকে আশীর্বাদ কর।</w:t>
      </w:r>
    </w:p>
    <w:p/>
    <w:p>
      <w:r xmlns:w="http://schemas.openxmlformats.org/wordprocessingml/2006/main">
        <w:t xml:space="preserve">গীতসংহিতা 150:2 তাঁর শক্তিশালী কাজের জন্য তাঁর প্রশংসা করুন: তাঁর দুর্দান্ত মহিমা অনুসারে তাঁর প্রশংসা করুন।</w:t>
      </w:r>
    </w:p>
    <w:p/>
    <w:p>
      <w:r xmlns:w="http://schemas.openxmlformats.org/wordprocessingml/2006/main">
        <w:t xml:space="preserve">গীতসংহিতা 150:2 আমাদেরকে তাঁর পরাক্রমশালী কাজ এবং চমৎকার মহত্ত্বের জন্য ঈশ্বরের প্রশংসা করতে উৎসাহিত করে।</w:t>
      </w:r>
    </w:p>
    <w:p/>
    <w:p>
      <w:r xmlns:w="http://schemas.openxmlformats.org/wordprocessingml/2006/main">
        <w:t xml:space="preserve">1. প্রশংসার শক্তি: ঈশ্বরের পরাক্রমশালী কর্মের প্রশংসা করা</w:t>
      </w:r>
    </w:p>
    <w:p/>
    <w:p>
      <w:r xmlns:w="http://schemas.openxmlformats.org/wordprocessingml/2006/main">
        <w:t xml:space="preserve">2. কৃতজ্ঞতার জীবন যাপন: ঈশ্বরের চমৎকার মহত্ত্ব উদযাপন করা</w:t>
      </w:r>
    </w:p>
    <w:p/>
    <w:p>
      <w:r xmlns:w="http://schemas.openxmlformats.org/wordprocessingml/2006/main">
        <w:t xml:space="preserve">1. ইফিসিয়ানস 1:15-19 বিশ্বাসীদের জন্য পলের প্রার্থনা ঈশ্বরের আহ্বানের আশা এবং সাধুদের মধ্যে তাঁর উত্তরাধিকারের ধন জানতে।</w:t>
      </w:r>
    </w:p>
    <w:p/>
    <w:p>
      <w:r xmlns:w="http://schemas.openxmlformats.org/wordprocessingml/2006/main">
        <w:t xml:space="preserve">2. রোমানস 11:33-36 ঈশ্বরের প্রজ্ঞা এবং জ্ঞানের গভীরতার উপর পলের প্রতিফলন, এবং তাঁর বিচার এবং তাঁর পথগুলি কতটা অচেনা।</w:t>
      </w:r>
    </w:p>
    <w:p/>
    <w:p>
      <w:r xmlns:w="http://schemas.openxmlformats.org/wordprocessingml/2006/main">
        <w:t xml:space="preserve">গীতসংহিতা 150:3 তূরী বাজিয়ে তাঁর প্রশংসা কর; বীণা ও বাজনায় তাঁর প্রশংসা কর।</w:t>
      </w:r>
    </w:p>
    <w:p/>
    <w:p>
      <w:r xmlns:w="http://schemas.openxmlformats.org/wordprocessingml/2006/main">
        <w:t xml:space="preserve">গান এবং বাদ্যযন্ত্র দিয়ে ঈশ্বরের প্রশংসা করুন।</w:t>
      </w:r>
    </w:p>
    <w:p/>
    <w:p>
      <w:r xmlns:w="http://schemas.openxmlformats.org/wordprocessingml/2006/main">
        <w:t xml:space="preserve">1: সঙ্গীত এবং যন্ত্রের সাথে ঈশ্বরের উপাসনা করুন: প্রশংসা করার আমন্ত্রণ</w:t>
      </w:r>
    </w:p>
    <w:p/>
    <w:p>
      <w:r xmlns:w="http://schemas.openxmlformats.org/wordprocessingml/2006/main">
        <w:t xml:space="preserve">2: এসো গান গাও এবং প্রভুর প্রশংসা কর</w:t>
      </w:r>
    </w:p>
    <w:p/>
    <w:p>
      <w:r xmlns:w="http://schemas.openxmlformats.org/wordprocessingml/2006/main">
        <w:t xml:space="preserve">1: Ephesians 5:19 - "পরস্পরকে গীতসংহিতা, স্তোত্র এবং আধ্যাত্মিক গানে কথা বলুন, প্রভুর উদ্দেশ্যে আপনার হৃদয়ে গান করুন এবং সুর করুন"</w:t>
      </w:r>
    </w:p>
    <w:p/>
    <w:p>
      <w:r xmlns:w="http://schemas.openxmlformats.org/wordprocessingml/2006/main">
        <w:t xml:space="preserve">2: Colossians 3:16 -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p>
      <w:r xmlns:w="http://schemas.openxmlformats.org/wordprocessingml/2006/main">
        <w:t xml:space="preserve">গীতসংহিতা 150:4 তাঁহার স্তব কর এবং নৃত্য সহকারে তাঁহার প্রশংসা কর।</w:t>
      </w:r>
    </w:p>
    <w:p/>
    <w:p>
      <w:r xmlns:w="http://schemas.openxmlformats.org/wordprocessingml/2006/main">
        <w:t xml:space="preserve">গীতরচক আমাদেরকে সঙ্গীত, নৃত্য এবং যন্ত্রের মাধ্যমে ঈশ্বরের প্রশংসা করতে উৎসাহিত করেন।</w:t>
      </w:r>
    </w:p>
    <w:p/>
    <w:p>
      <w:r xmlns:w="http://schemas.openxmlformats.org/wordprocessingml/2006/main">
        <w:t xml:space="preserve">1. সৃজনশীলতার মাধ্যমে ঈশ্বরের উপাসনা করা: প্রশংসার অভিব্যক্তি অন্বেষণ করা</w:t>
      </w:r>
    </w:p>
    <w:p/>
    <w:p>
      <w:r xmlns:w="http://schemas.openxmlformats.org/wordprocessingml/2006/main">
        <w:t xml:space="preserve">2. সঙ্গীত এবং আন্দোলন: কিভাবে গীতসংহিতা 150:4 ঈশ্বরের প্রতি আমাদের ভালবাসা প্রকাশ করার জন্য আমাদের আহ্বান জানায়</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কলসিয়ানস 3:16 খ্রীষ্টের বার্তাটি আপনার মধ্যে সমৃদ্ধভাবে বাস করুক যখন আপনি গীতসংহিতা, স্তোত্র এবং আত্মার গানের মাধ্যমে সমস্ত জ্ঞানের সাথে একে অপরকে শিক্ষা দেন এবং উপদেশ দেন, আপনার হৃদয়ে কৃতজ্ঞতার সাথে ঈশ্বরের কাছে গান গাইতে পারেন৷</w:t>
      </w:r>
    </w:p>
    <w:p/>
    <w:p>
      <w:r xmlns:w="http://schemas.openxmlformats.org/wordprocessingml/2006/main">
        <w:t xml:space="preserve">গীতসংহিতা 150:5 উচ্চস্বরে করতালিতে তাঁর প্রশংসা কর; উচ্চ ধ্বনিযুক্ত করতালের উপরে তাঁর প্রশংসা কর।</w:t>
      </w:r>
    </w:p>
    <w:p/>
    <w:p>
      <w:r xmlns:w="http://schemas.openxmlformats.org/wordprocessingml/2006/main">
        <w:t xml:space="preserve">আমাদের যা আছে তা দিয়ে ঈশ্বরের প্রশংসা করুন।</w:t>
      </w:r>
    </w:p>
    <w:p/>
    <w:p>
      <w:r xmlns:w="http://schemas.openxmlformats.org/wordprocessingml/2006/main">
        <w:t xml:space="preserve">1. প্রশংসার মাধ্যমে ঈশ্বরের ভালবাসা উদযাপন করা</w:t>
      </w:r>
    </w:p>
    <w:p/>
    <w:p>
      <w:r xmlns:w="http://schemas.openxmlformats.org/wordprocessingml/2006/main">
        <w:t xml:space="preserve">2. ঈশ্বরের প্রশংসা করার জন্য আমাদের উপহার ব্যবহার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কলসিয়ানস 3:16-17 - আপনার হৃদয়ে কৃতজ্ঞতার সাথে ঈশ্বরের কাছে গান গাইতে, গীতসংহিতা, স্তোত্র এবং আত্মার গানের মাধ্যমে সমস্ত জ্ঞানের সাথে একে অপরকে শিক্ষা ও উপদেশ দেওয়ার সাথে সাথে খ্রীষ্টের বার্তাটি আপনার মধ্যে সমৃদ্ধভাবে বাস করুক। আর আপনি যা কিছু করেন, কথায় হোক বা কাজে, সবই প্রভু যীশুর নামে করুন, তাঁর মাধ্যমে পিতা ঈশ্বরকে ধন্যবাদ জানান৷</w:t>
      </w:r>
    </w:p>
    <w:p/>
    <w:p>
      <w:r xmlns:w="http://schemas.openxmlformats.org/wordprocessingml/2006/main">
        <w:t xml:space="preserve">গীতসংহিতা 150:6 শ্বাস-প্রশ্বাসের প্রত্যেকটিই সদাপ্রভুর প্রশংসা করুক। প্রভুর প্রশংসা কর।</w:t>
      </w:r>
    </w:p>
    <w:p/>
    <w:p>
      <w:r xmlns:w="http://schemas.openxmlformats.org/wordprocessingml/2006/main">
        <w:t xml:space="preserve">সমস্ত প্রাণীরই প্রভুর প্রশংসা করা উচিত।</w:t>
      </w:r>
    </w:p>
    <w:p/>
    <w:p>
      <w:r xmlns:w="http://schemas.openxmlformats.org/wordprocessingml/2006/main">
        <w:t xml:space="preserve">1. আসুন আমরা তাঁর প্রশংসা করি: ঈশ্বরকে ধন্যবাদ জানাই</w:t>
      </w:r>
    </w:p>
    <w:p/>
    <w:p>
      <w:r xmlns:w="http://schemas.openxmlformats.org/wordprocessingml/2006/main">
        <w:t xml:space="preserve">2. পালনকর্তা উদযাপন: ঈশ্বরের মহিমা প্রদান</w:t>
      </w:r>
    </w:p>
    <w:p/>
    <w:p>
      <w:r xmlns:w="http://schemas.openxmlformats.org/wordprocessingml/2006/main">
        <w:t xml:space="preserve">1. Ephesians 5:19-20 - "পরস্পরকে গীতসংহিতা, স্তোত্র এবং আধ্যাত্মিক গানে কথা বলুন, প্রভুর উদ্দেশে আপনার হৃদয়ে গান করুন এবং সুর করুন, আমাদের প্রভু যীশুর নামে সর্বদা পিতা ঈশ্বরকে সমস্ত কিছুর জন্য ধন্যবাদ দিন খ্রিস্ট।"</w:t>
      </w:r>
    </w:p>
    <w:p/>
    <w:p>
      <w:r xmlns:w="http://schemas.openxmlformats.org/wordprocessingml/2006/main">
        <w:t xml:space="preserve">2. কলসিয়ানস 3:16-17 -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p>
      <w:r xmlns:w="http://schemas.openxmlformats.org/wordprocessingml/2006/main">
        <w:t xml:space="preserve">হিতোপদেশ অধ্যায় 1 হিতোপদেশ বইয়ের একটি ভূমিকা হিসাবে কাজ করে, জ্ঞানের গুরুত্বের উপর জোর দেয় এবং মূর্খতার পথের বিরুদ্ধে সতর্ক করে।</w:t>
      </w:r>
    </w:p>
    <w:p/>
    <w:p>
      <w:r xmlns:w="http://schemas.openxmlformats.org/wordprocessingml/2006/main">
        <w:t xml:space="preserve">1 ম অনুচ্ছেদ: অধ্যায়টি বইটির উদ্দেশ্য দিয়ে শুরু হয়েছে, যা জ্ঞান এবং বোঝার জন্য। এটি হাইলাইট করে যে এই শিক্ষাগুলি জ্ঞানী এবং জ্ঞানহীন উভয়েরই উপকার করবে। প্রভুর ভয়কে জ্ঞানের ভিত্তি হিসাবে উপস্থাপন করা হয়েছে (হিতোপদেশ 1:1-7)।</w:t>
      </w:r>
    </w:p>
    <w:p/>
    <w:p>
      <w:r xmlns:w="http://schemas.openxmlformats.org/wordprocessingml/2006/main">
        <w:t xml:space="preserve">2য় অনুচ্ছেদ: অধ্যায় পাপীদের দ্বারা প্রলোভনের বিরুদ্ধে সতর্ক করে এবং তাদের দুষ্ট উপায়ে তাদের সাথে যোগদানের বিরুদ্ধে পরামর্শ দেয়। এটি জোর দেয় যে যারা প্রজ্ঞাকে উপেক্ষা করতে বেছে নেয় তারা নেতিবাচক পরিণতির মুখোমুখি হবে। প্রজ্ঞাকে ডাকা হিসাবে মূর্ত করা হয়, কিন্তু কেউ কেউ শুনতে অস্বীকার করে (হিতোপদেশ 1:8-33)।</w:t>
      </w:r>
    </w:p>
    <w:p/>
    <w:p>
      <w:r xmlns:w="http://schemas.openxmlformats.org/wordprocessingml/2006/main">
        <w:t xml:space="preserve">সংক্ষেপে,</w:t>
      </w:r>
    </w:p>
    <w:p>
      <w:r xmlns:w="http://schemas.openxmlformats.org/wordprocessingml/2006/main">
        <w:t xml:space="preserve">হিতোপদেশ অধ্যায় এক উপস্থাপন</w:t>
      </w:r>
    </w:p>
    <w:p>
      <w:r xmlns:w="http://schemas.openxmlformats.org/wordprocessingml/2006/main">
        <w:t xml:space="preserve">বইয়ের একটি ভূমিকা,</w:t>
      </w:r>
    </w:p>
    <w:p>
      <w:r xmlns:w="http://schemas.openxmlformats.org/wordprocessingml/2006/main">
        <w:t xml:space="preserve">মূর্খতাকে আলিঙ্গন করার বিরুদ্ধে সতর্ক করার সময় জ্ঞানের উপর জোর দেওয়া।</w:t>
      </w:r>
    </w:p>
    <w:p/>
    <w:p>
      <w:r xmlns:w="http://schemas.openxmlformats.org/wordprocessingml/2006/main">
        <w:t xml:space="preserve">জ্ঞানী ব্যক্তি এবং যাদের জ্ঞান নেই তাদের উভয়ের জন্য প্রজ্ঞা এবং বোঝাপড়ার বিষয়ে প্রকাশ করা উদ্দেশ্যের উপর জোর দেওয়া।</w:t>
      </w:r>
    </w:p>
    <w:p>
      <w:r xmlns:w="http://schemas.openxmlformats.org/wordprocessingml/2006/main">
        <w:t xml:space="preserve">প্রজ্ঞা অর্জনের ভিত্তি হিসাবে প্রভুর ভয় সম্পর্কে দেখানো স্বীকৃতি উল্লেখ করা।</w:t>
      </w:r>
    </w:p>
    <w:p>
      <w:r xmlns:w="http://schemas.openxmlformats.org/wordprocessingml/2006/main">
        <w:t xml:space="preserve">পাপীদের দ্বারা প্রলোভনের বিষয়ে উপস্থাপিত সতর্কতা প্রকাশ করা এবং দুষ্ট উপায়ে জড়িত হওয়ার বিরুদ্ধে পরামর্শ দেওয়া।</w:t>
      </w:r>
    </w:p>
    <w:p>
      <w:r xmlns:w="http://schemas.openxmlformats.org/wordprocessingml/2006/main">
        <w:t xml:space="preserve">এই ধরনের পছন্দের ফলে নেতিবাচক ফলাফলগুলিকে স্বীকৃতি দেওয়ার সময় জ্ঞানের আহ্বানে মনোযোগ দিতে অস্বীকার করার বিষয়ে প্রকাশ করা পরিণতি স্বীকার করা।</w:t>
      </w:r>
    </w:p>
    <w:p/>
    <w:p>
      <w:r xmlns:w="http://schemas.openxmlformats.org/wordprocessingml/2006/main">
        <w:t xml:space="preserve">হিতোপদেশ 1:1 ইস্রায়েলের রাজা দাউদের পুত্র শলোমনের প্রবাদ;</w:t>
      </w:r>
    </w:p>
    <w:p/>
    <w:p>
      <w:r xmlns:w="http://schemas.openxmlformats.org/wordprocessingml/2006/main">
        <w:t xml:space="preserve">শলোমনের হিতোপদেশগুলি ঈশ্বরীয় জীবনযাপনের জন্য জ্ঞান এবং অন্তর্দৃষ্টি প্রদান করে।</w:t>
      </w:r>
    </w:p>
    <w:p/>
    <w:p>
      <w:r xmlns:w="http://schemas.openxmlformats.org/wordprocessingml/2006/main">
        <w:t xml:space="preserve">1. "প্রবাদের জ্ঞান: ন্যায়পরায়ণতার জীবন যাপন"</w:t>
      </w:r>
    </w:p>
    <w:p/>
    <w:p>
      <w:r xmlns:w="http://schemas.openxmlformats.org/wordprocessingml/2006/main">
        <w:t xml:space="preserve">2. "সলোমনের হিতোপদেশ: অন্তর্দৃষ্টি এবং নির্দেশনার ঈশ্বরের শব্দ"</w:t>
      </w:r>
    </w:p>
    <w:p/>
    <w:p>
      <w:r xmlns:w="http://schemas.openxmlformats.org/wordprocessingml/2006/main">
        <w:t xml:space="preserve">1. হিতোপদেশ 1:1-7</w:t>
      </w:r>
    </w:p>
    <w:p/>
    <w:p>
      <w:r xmlns:w="http://schemas.openxmlformats.org/wordprocessingml/2006/main">
        <w:t xml:space="preserve">2. গীতসংহিতা 19:7-11</w:t>
      </w:r>
    </w:p>
    <w:p/>
    <w:p>
      <w:r xmlns:w="http://schemas.openxmlformats.org/wordprocessingml/2006/main">
        <w:t xml:space="preserve">হিতোপদেশ 1:2 জ্ঞান ও নির্দেশ জানার জন্য; বোঝার শব্দ উপলব্ধি করা;</w:t>
      </w:r>
    </w:p>
    <w:p/>
    <w:p>
      <w:r xmlns:w="http://schemas.openxmlformats.org/wordprocessingml/2006/main">
        <w:t xml:space="preserve">অনুচ্ছেদ হিতোপদেশ 1:2 আমাদের জ্ঞান এবং বোঝার শিখতে এবং আমরা যা শুনি তাতে মনোযোগ দিতে উত্সাহিত করে।</w:t>
      </w:r>
    </w:p>
    <w:p/>
    <w:p>
      <w:r xmlns:w="http://schemas.openxmlformats.org/wordprocessingml/2006/main">
        <w:t xml:space="preserve">1. নির্দেশের মাধ্যমে জ্ঞান এবং বোঝার অর্জন</w:t>
      </w:r>
    </w:p>
    <w:p/>
    <w:p>
      <w:r xmlns:w="http://schemas.openxmlformats.org/wordprocessingml/2006/main">
        <w:t xml:space="preserve">2. শোনা এবং শেখার শক্তি</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গীতসংহিতা 119:97-98 - ওহ আমি তোমার আইনকে কত ভালবাসি! এটা সারাদিন আমার ধ্যান। তোমার আদেশ আমাকে আমার শত্রুদের চেয়ে জ্ঞানী করে তোলে, কেননা তা আমার সাথেই থাকে।</w:t>
      </w:r>
    </w:p>
    <w:p/>
    <w:p>
      <w:r xmlns:w="http://schemas.openxmlformats.org/wordprocessingml/2006/main">
        <w:t xml:space="preserve">হিতোপদেশ 1:3 জ্ঞান, ন্যায়বিচার, বিচার এবং ন্যায়পরায়ণতার নির্দেশ গ্রহণ করা;</w:t>
      </w:r>
    </w:p>
    <w:p/>
    <w:p>
      <w:r xmlns:w="http://schemas.openxmlformats.org/wordprocessingml/2006/main">
        <w:t xml:space="preserve">অনুচ্ছেদটি আমাদেরকে প্রজ্ঞা, ন্যায়বিচার এবং ন্যায়পরায়ণতার নির্দেশনা চাইতে উৎসাহিত করে।</w:t>
      </w:r>
    </w:p>
    <w:p/>
    <w:p>
      <w:r xmlns:w="http://schemas.openxmlformats.org/wordprocessingml/2006/main">
        <w:t xml:space="preserve">1. জ্ঞানের মূল্য: ন্যায়বিচার এবং ন্যায়সঙ্গততার সাথে বাঁচতে শেখা</w:t>
      </w:r>
    </w:p>
    <w:p/>
    <w:p>
      <w:r xmlns:w="http://schemas.openxmlformats.org/wordprocessingml/2006/main">
        <w:t xml:space="preserve">2. জীবনে নির্দেশ খোঁজার গুরুত্ব</w:t>
      </w:r>
    </w:p>
    <w:p/>
    <w:p>
      <w:r xmlns:w="http://schemas.openxmlformats.org/wordprocessingml/2006/main">
        <w:t xml:space="preserve">1. হিতোপদেশ 3:13-19</w:t>
      </w:r>
    </w:p>
    <w:p/>
    <w:p>
      <w:r xmlns:w="http://schemas.openxmlformats.org/wordprocessingml/2006/main">
        <w:t xml:space="preserve">2. জেমস 1:5-8</w:t>
      </w:r>
    </w:p>
    <w:p/>
    <w:p>
      <w:r xmlns:w="http://schemas.openxmlformats.org/wordprocessingml/2006/main">
        <w:t xml:space="preserve">হিতোপদেশ 1:4 সরলকে সূক্ষ্মতা দিতে, যুবককে জ্ঞান ও বিচক্ষণতা।</w:t>
      </w:r>
    </w:p>
    <w:p/>
    <w:p>
      <w:r xmlns:w="http://schemas.openxmlformats.org/wordprocessingml/2006/main">
        <w:t xml:space="preserve">অনুচ্ছেদটি কম অভিজ্ঞদের প্রজ্ঞা এবং বোঝাপড়া প্রদানে উৎসাহিত করে।</w:t>
      </w:r>
    </w:p>
    <w:p/>
    <w:p>
      <w:r xmlns:w="http://schemas.openxmlformats.org/wordprocessingml/2006/main">
        <w:t xml:space="preserve">1. শিক্ষাদান এবং পরামর্শ দেওয়ার শক্তি: আমরা কীভাবে পরবর্তী প্রজন্মকে সজ্জিত করতে পারি</w:t>
      </w:r>
    </w:p>
    <w:p/>
    <w:p>
      <w:r xmlns:w="http://schemas.openxmlformats.org/wordprocessingml/2006/main">
        <w:t xml:space="preserve">2. প্রজ্ঞা এবং বিচক্ষণতার গুরুত্ব: ঈশ্বরীয় জীবন যাপন</w:t>
      </w:r>
    </w:p>
    <w:p/>
    <w:p>
      <w:r xmlns:w="http://schemas.openxmlformats.org/wordprocessingml/2006/main">
        <w:t xml:space="preserve">1. হিতোপদেশ 4:7 - "প্রজ্ঞা হল প্রধান জিনিস; অতএব জ্ঞান অর্জন কর: এবং আপনার সমস্ত কিছুর সাথে বুদ্ধি অর্জন করুন।"</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হিতোপদেশ 1:5 একজন জ্ঞানী লোক শুনবে এবং জ্ঞান বৃদ্ধি করবে; এবং একজন বুদ্ধিমান ব্যক্তি বিজ্ঞ পরামর্শের কাছে পৌঁছাবে:</w:t>
      </w:r>
    </w:p>
    <w:p/>
    <w:p>
      <w:r xmlns:w="http://schemas.openxmlformats.org/wordprocessingml/2006/main">
        <w:t xml:space="preserve">হিতোপদেশ 1:5 একজনকে বিজ্ঞ পরামর্শ অন্বেষণ করতে এবং তাদের জ্ঞান বাড়াতে উৎসাহিত করে।</w:t>
      </w:r>
    </w:p>
    <w:p/>
    <w:p>
      <w:r xmlns:w="http://schemas.openxmlformats.org/wordprocessingml/2006/main">
        <w:t xml:space="preserve">1. বিজ্ঞ পরামর্শের মূল্য: কীভাবে ভাল উপদেশ খোঁজার এবং শোনার সুফল পাওয়া যায়</w:t>
      </w:r>
    </w:p>
    <w:p/>
    <w:p>
      <w:r xmlns:w="http://schemas.openxmlformats.org/wordprocessingml/2006/main">
        <w:t xml:space="preserve">2. জ্ঞানী পরামর্শের মাধ্যমে শেখা এবং বেড়ে উঠা: শোনার মাধ্যমে কীভাবে জ্ঞান এবং বোঝাপড়া বাড়ানো যায়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2:1-5 - "আমার পুত্র, যদি তুমি আমার বাক্য গ্রহণ কর, এবং আমার আদেশগুলি তোমার কাছে লুকিয়ে রাখ; যাতে তুমি জ্ঞানের দিকে তোমার কান লাগাও, এবং তোমার হৃদয়কে বোধগম্যতায় লাগাও; হ্যাঁ, যদি তুমি জ্ঞানের পরে চিৎকার করো , এবং বোঝার জন্য তোমার কণ্ঠস্বর উচ্চারণ কর; তুমি যদি তাকে রূপার মতো খুঁজো, এবং গুপ্তধনের মতো তাকে খুঁজো, তাহলে তুমি প্রভুর ভয় বুঝতে পারবে এবং ঈশ্বরের জ্ঞান পাবে।"</w:t>
      </w:r>
    </w:p>
    <w:p/>
    <w:p>
      <w:r xmlns:w="http://schemas.openxmlformats.org/wordprocessingml/2006/main">
        <w:t xml:space="preserve">হিতোপদেশ 1:6 একটি প্রবাদ এবং ব্যাখ্যা বুঝতে; জ্ঞানীদের কথা, এবং তাদের অন্ধকার কথা।</w:t>
      </w:r>
    </w:p>
    <w:p/>
    <w:p>
      <w:r xmlns:w="http://schemas.openxmlformats.org/wordprocessingml/2006/main">
        <w:t xml:space="preserve">এই শ্লোকটি আমাদের প্রবাদ ও তাদের ব্যাখ্যা বোঝার মাধ্যমে জ্ঞান ও জ্ঞান অন্বেষণ করতে উৎসাহিত করে।</w:t>
      </w:r>
    </w:p>
    <w:p/>
    <w:p>
      <w:r xmlns:w="http://schemas.openxmlformats.org/wordprocessingml/2006/main">
        <w:t xml:space="preserve">1. ঈশ্বরের জ্ঞান: হিতোপদেশ মাধ্যমে জ্ঞান অন্বেষণ</w:t>
      </w:r>
    </w:p>
    <w:p/>
    <w:p>
      <w:r xmlns:w="http://schemas.openxmlformats.org/wordprocessingml/2006/main">
        <w:t xml:space="preserve">2. হিতোপদেশ এবং তাদের ব্যাখ্যা বোঝার সুবিধা</w:t>
      </w:r>
    </w:p>
    <w:p/>
    <w:p>
      <w:r xmlns:w="http://schemas.openxmlformats.org/wordprocessingml/2006/main">
        <w:t xml:space="preserve">1. হিতোপদেশ 4:7 - প্রজ্ঞা হল প্রধান জিনিস; তাই প্রজ্ঞা লাভ কর, আর তোমার সব কিছুর সাথেই বোধগম্য হও৷</w:t>
      </w:r>
    </w:p>
    <w:p/>
    <w:p>
      <w:r xmlns:w="http://schemas.openxmlformats.org/wordprocessingml/2006/main">
        <w:t xml:space="preserve">2. কলসীয় 2:3 - যার মধ্যে লুকিয়ে আছে প্রজ্ঞা ও জ্ঞানের সমস্ত ভান্ডার৷</w:t>
      </w:r>
    </w:p>
    <w:p/>
    <w:p>
      <w:r xmlns:w="http://schemas.openxmlformats.org/wordprocessingml/2006/main">
        <w:t xml:space="preserve">হিতোপদেশ 1:7 সদাপ্রভুর ভয় জ্ঞানের সূচনা; কিন্তু মূর্খেরা জ্ঞান ও শিক্ষাকে তুচ্ছ করে।</w:t>
      </w:r>
    </w:p>
    <w:p/>
    <w:p>
      <w:r xmlns:w="http://schemas.openxmlformats.org/wordprocessingml/2006/main">
        <w:t xml:space="preserve">জ্ঞান ও প্রজ্ঞা অর্জনের জন্য প্রভুর ভয় অপরিহার্য, যখন মূর্খরা নির্দেশ উপেক্ষা করে।</w:t>
      </w:r>
    </w:p>
    <w:p/>
    <w:p>
      <w:r xmlns:w="http://schemas.openxmlformats.org/wordprocessingml/2006/main">
        <w:t xml:space="preserve">1: ঈশ্বরকে শ্রদ্ধা করা এবং তাঁর প্রজ্ঞা বোঝার গুরুত্ব।</w:t>
      </w:r>
    </w:p>
    <w:p/>
    <w:p>
      <w:r xmlns:w="http://schemas.openxmlformats.org/wordprocessingml/2006/main">
        <w:t xml:space="preserve">2: ঈশ্বরের শিক্ষা ও নির্দেশ উপেক্ষা করার মূর্খতা।</w:t>
      </w:r>
    </w:p>
    <w:p/>
    <w:p>
      <w:r xmlns:w="http://schemas.openxmlformats.org/wordprocessingml/2006/main">
        <w:t xml:space="preserve">1: গীতসংহিতা 111:10 - সদাপ্রভুর ভয় জ্ঞানের শুরু: যারা তাঁর আদেশ পালন করে তাদের সকলেরই ভাল বোধশক্তি রয়েছে: তাঁর প্রশংসা চিরকাল স্থায়ী হয়।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হিতোপদেশ 1:8 হে বৎস, তোমার পিতার নির্দেশ শোন, তোমার মায়ের আইন পরিত্যাগ করিও না।</w:t>
      </w:r>
    </w:p>
    <w:p/>
    <w:p>
      <w:r xmlns:w="http://schemas.openxmlformats.org/wordprocessingml/2006/main">
        <w:t xml:space="preserve">পিতামাতার আনুগত্য করা উচিত এবং তাদের নির্দেশাবলী অনুসরণ করা উচিত।</w:t>
      </w:r>
    </w:p>
    <w:p/>
    <w:p>
      <w:r xmlns:w="http://schemas.openxmlformats.org/wordprocessingml/2006/main">
        <w:t xml:space="preserve">1. আপনার পিতামাতার জ্ঞানের আনুগত্য করা</w:t>
      </w:r>
    </w:p>
    <w:p/>
    <w:p>
      <w:r xmlns:w="http://schemas.openxmlformats.org/wordprocessingml/2006/main">
        <w:t xml:space="preserve">2. আপনার বাবা এবং মাকে সম্মান করার গুরুত্ব</w:t>
      </w:r>
    </w:p>
    <w:p/>
    <w:p>
      <w:r xmlns:w="http://schemas.openxmlformats.org/wordprocessingml/2006/main">
        <w:t xml:space="preserve">1. ইফিসিয়ানস 6:1-3 "বাচ্চারা, প্রভুতে আপনার পিতামাতার বাধ্য হও, কারণ এটি সঠিক। আপনার পিতা ও মাতাকে সম্মান করুন যা একটি প্রতিশ্রুতি সহ প্রথম আদেশ যাতে এটি আপনার সাথে ভাল হয় এবং আপনি দীর্ঘকাল উপভোগ করতে পারেন। পৃথিবীতে জীবন।</w:t>
      </w:r>
    </w:p>
    <w:p/>
    <w:p>
      <w:r xmlns:w="http://schemas.openxmlformats.org/wordprocessingml/2006/main">
        <w:t xml:space="preserve">2. কলসিয়ানস 3:20-21 "বাচ্চারা, সব কিছুতেই তোমাদের পিতামাতার বাধ্য হও, কারণ এতে প্রভু সন্তুষ্ট হন৷ পিতারা, তোমাদের সন্তানদের বিরক্ত করবেন না, তা না হলে তারা নিরুৎসাহিত হবে৷"</w:t>
      </w:r>
    </w:p>
    <w:p/>
    <w:p>
      <w:r xmlns:w="http://schemas.openxmlformats.org/wordprocessingml/2006/main">
        <w:t xml:space="preserve">হিতোপদেশ 1:9 কারণ তারা আপনার মাথার অনুগ্রহের অলঙ্কার এবং আপনার গলায় শিকল হবে।</w:t>
      </w:r>
    </w:p>
    <w:p/>
    <w:p>
      <w:r xmlns:w="http://schemas.openxmlformats.org/wordprocessingml/2006/main">
        <w:t xml:space="preserve">হিতোপদেশ 1:9 পাঠকদের জ্ঞানের সন্ধান করতে উত্সাহিত করে, কারণ এটি তাদের মাথার অনুগ্রহের অলঙ্কার এবং তাদের গলায় শিকল হবে।</w:t>
      </w:r>
    </w:p>
    <w:p/>
    <w:p>
      <w:r xmlns:w="http://schemas.openxmlformats.org/wordprocessingml/2006/main">
        <w:t xml:space="preserve">1. প্রজ্ঞার অনুগ্রহ প্রভু এবং তাঁর জ্ঞানের উপর আস্থা রাখার শক্তি এবং প্রভাব।</w:t>
      </w:r>
    </w:p>
    <w:p/>
    <w:p>
      <w:r xmlns:w="http://schemas.openxmlformats.org/wordprocessingml/2006/main">
        <w:t xml:space="preserve">2. প্রজ্ঞার সৌন্দর্য প্রভু এবং তাঁর জ্ঞান খোঁজার মহিমা।</w:t>
      </w:r>
    </w:p>
    <w:p/>
    <w:p>
      <w:r xmlns:w="http://schemas.openxmlformats.org/wordprocessingml/2006/main">
        <w:t xml:space="preserve">1. গীতসংহিতা 19:7-11 প্রভুর আইন নিখুঁত, আত্মাকে পুনরুজ্জীবিত করে; প্রভুর সাক্ষ্য নিশ্চিত, সহজ সরলকে জ্ঞানী করে তোলে৷</w:t>
      </w:r>
    </w:p>
    <w:p/>
    <w:p>
      <w:r xmlns:w="http://schemas.openxmlformats.org/wordprocessingml/2006/main">
        <w:t xml:space="preserve">2. ইশাইয়া 11:2-3 এবং প্রভুর আত্মা তার উপর বিশ্রাম করবেন, জ্ঞান এবং বোঝার আত্মা, পরামর্শ এবং শক্তির আত্মা, জ্ঞানের আত্মা এবং প্রভুর ভয়৷</w:t>
      </w:r>
    </w:p>
    <w:p/>
    <w:p>
      <w:r xmlns:w="http://schemas.openxmlformats.org/wordprocessingml/2006/main">
        <w:t xml:space="preserve">হিতোপদেশ 1:10 আমার পুত্র, যদি পাপীরা তোমাকে প্রলুব্ধ করে তবে তুমি রাজি হবে না।</w:t>
      </w:r>
    </w:p>
    <w:p/>
    <w:p>
      <w:r xmlns:w="http://schemas.openxmlformats.org/wordprocessingml/2006/main">
        <w:t xml:space="preserve">পাপীদের কাছ থেকে প্রলোভনে নতি স্বীকার করবেন না।</w:t>
      </w:r>
    </w:p>
    <w:p/>
    <w:p>
      <w:r xmlns:w="http://schemas.openxmlformats.org/wordprocessingml/2006/main">
        <w:t xml:space="preserve">1. প্রলোভন প্রতিরোধ করার মূল্য - হিতোপদেশ 1:10</w:t>
      </w:r>
    </w:p>
    <w:p/>
    <w:p>
      <w:r xmlns:w="http://schemas.openxmlformats.org/wordprocessingml/2006/main">
        <w:t xml:space="preserve">2. প্রলোভনের মুখে দৃঢ় হও - হিতোপদেশ 1:10৷</w:t>
      </w:r>
    </w:p>
    <w:p/>
    <w:p>
      <w:r xmlns:w="http://schemas.openxmlformats.org/wordprocessingml/2006/main">
        <w:t xml:space="preserve">1. জেমস 1:13-15 - "কেউ না বলুক যখন সে প্রলুব্ধ হয়, আমি ঈশ্বরের দ্বারা প্রলুব্ধ হই, কারণ ঈশ্বর মন্দ দ্বারা প্রলুব্ধ হতে পারেন না, এবং তিনি নিজে কাউকে প্রলুব্ধ করেন না৷ কিন্তু প্রত্যেক ব্যক্তি যখন প্রলুব্ধ হয় তখন প্রলুব্ধ হয়৷ এবং নিজের ইচ্ছার দ্বারা প্রলুব্ধ হয়। তারপর কামনা যখন গর্ভধারণ করে তখন পাপের জন্ম দেয় এবং পাপ পূর্ণ বয়স্ক হয়ে মৃত্যুকে ডেকে আনে।"</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p>
      <w:r xmlns:w="http://schemas.openxmlformats.org/wordprocessingml/2006/main">
        <w:t xml:space="preserve">হিতোপদেশ 1:11 যদি তারা বলে, আমাদের সাথে এসো, আমরা রক্তের জন্য অপেক্ষা করি, আসুন নির্দোষের জন্য গোপনে লুকিয়ে থাকি।</w:t>
      </w:r>
    </w:p>
    <w:p/>
    <w:p>
      <w:r xmlns:w="http://schemas.openxmlformats.org/wordprocessingml/2006/main">
        <w:t xml:space="preserve">অনুচ্ছেদটি আমাদের সতর্ক করে যে যারা নিরপরাধের বিরুদ্ধে সহিংসতা ও অবিচারের ষড়যন্ত্র করছে তাদের সাথে যোগ না দিতে।</w:t>
      </w:r>
    </w:p>
    <w:p/>
    <w:p>
      <w:r xmlns:w="http://schemas.openxmlformats.org/wordprocessingml/2006/main">
        <w:t xml:space="preserve">1. মন্দ সঙ্গীদের দ্বারা পথভ্রষ্ট হওয়ার বিপদ</w:t>
      </w:r>
    </w:p>
    <w:p/>
    <w:p>
      <w:r xmlns:w="http://schemas.openxmlformats.org/wordprocessingml/2006/main">
        <w:t xml:space="preserve">2. ভুল করতে বেছে নেওয়ার খরচ</w:t>
      </w:r>
    </w:p>
    <w:p/>
    <w:p>
      <w:r xmlns:w="http://schemas.openxmlformats.org/wordprocessingml/2006/main">
        <w:t xml:space="preserve">1. হিতোপদেশ 1:11</w:t>
      </w:r>
    </w:p>
    <w:p/>
    <w:p>
      <w:r xmlns:w="http://schemas.openxmlformats.org/wordprocessingml/2006/main">
        <w:t xml:space="preserve">2. গীতসংহিতা 1:1-2 - "ধন্য সেই ব্যক্তি যে দুষ্টের পরামর্শে চলে না, পাপীদের পথে দাঁড়ায় না, উপহাসকারীদের আসনে বসে না।"</w:t>
      </w:r>
    </w:p>
    <w:p/>
    <w:p>
      <w:r xmlns:w="http://schemas.openxmlformats.org/wordprocessingml/2006/main">
        <w:t xml:space="preserve">হিতোপদেশ 1:12 আসুন আমরা তাদের কবরের মতো জীবন্ত গ্রাস করি; এবং সম্পূর্ণ, যারা গর্তে নেমে যায় তাদের মতো:</w:t>
      </w:r>
    </w:p>
    <w:p/>
    <w:p>
      <w:r xmlns:w="http://schemas.openxmlformats.org/wordprocessingml/2006/main">
        <w:t xml:space="preserve">অনুচ্ছেদটি দুষ্ট উপদেশ শোনার বিপদের বিরুদ্ধে সতর্ক করে।</w:t>
      </w:r>
    </w:p>
    <w:p/>
    <w:p>
      <w:r xmlns:w="http://schemas.openxmlformats.org/wordprocessingml/2006/main">
        <w:t xml:space="preserve">1: আমাদের অবশ্যই মন্দ পরামর্শ শোনার প্রলোভনকে প্রতিরোধ করতে হবে, কারণ এটি আমাদের ধ্বংসের দিকে নিয়ে যাবে।</w:t>
      </w:r>
    </w:p>
    <w:p/>
    <w:p>
      <w:r xmlns:w="http://schemas.openxmlformats.org/wordprocessingml/2006/main">
        <w:t xml:space="preserve">2: আমাদের অবশ্যই বুদ্ধিমানের সাথে বেছে নিতে হবে যে আমরা কার কাছ থেকে পরামর্শ নেব, এবং আমাদের নিজস্ব জ্ঞানের পরিবর্তে ঈশ্বরের জ্ঞানের উপর আস্থা রাখব।</w:t>
      </w:r>
    </w:p>
    <w:p/>
    <w:p>
      <w:r xmlns:w="http://schemas.openxmlformats.org/wordprocessingml/2006/main">
        <w:t xml:space="preserve">1: Jeremiah 17:7-8 - "ধন্য সেই ব্যক্তি যে প্রভুতে বিশ্বাস করে এবং যার আশা প্রভু৷ কারণ সে হবে জলের ধারে রোপিত গাছের মতো, এবং যে তার শিকড়গুলি নদীর ধারে ছড়িয়ে দেয় এবং কখন তাপ আসবে তা দেখতে পাবে না, তবে তার পাতা সবুজ হবে; এবং খরার বছরে সতর্ক হবে না, ফল দেওয়া থেকে বিরত থাকবে না।"</w:t>
      </w:r>
    </w:p>
    <w:p/>
    <w:p>
      <w:r xmlns:w="http://schemas.openxmlformats.org/wordprocessingml/2006/main">
        <w:t xml:space="preserve">2: ম্যাথু 6:24 - "কোনও মানুষ দুই প্রভুর সেবা করতে পারে না: কারণ হয় সে একজনকে ঘৃণা করবে এবং অন্যটিকে ভালবাসবে; অন্যথায় সে একজনকে আঁকড়ে ধরবে এবং অন্যটিকে ঘৃণা করবে। আপনি ঈশ্বর এবং অর্থের সেবা করতে পারবেন না।"</w:t>
      </w:r>
    </w:p>
    <w:p/>
    <w:p>
      <w:r xmlns:w="http://schemas.openxmlformats.org/wordprocessingml/2006/main">
        <w:t xml:space="preserve">হিতোপদেশ 1:13 আমরা সমস্ত মূল্যবান পদার্থ খুঁজে পাব, আমরা আমাদের ঘরগুলি লুণ্ঠনে পূর্ণ করব:</w:t>
      </w:r>
    </w:p>
    <w:p/>
    <w:p>
      <w:r xmlns:w="http://schemas.openxmlformats.org/wordprocessingml/2006/main">
        <w:t xml:space="preserve">উত্তরণটি সম্পদ এবং ধন-সম্পদ অর্জনকে উৎসাহিত করে।</w:t>
      </w:r>
    </w:p>
    <w:p/>
    <w:p>
      <w:r xmlns:w="http://schemas.openxmlformats.org/wordprocessingml/2006/main">
        <w:t xml:space="preserve">1: ঈশ্বর আমাদের যে সম্পদ দিয়েছেন তার ভাল স্টুয়ার্ড হওয়ার জন্য আমাদের চেষ্টা করা উচিত।</w:t>
      </w:r>
    </w:p>
    <w:p/>
    <w:p>
      <w:r xmlns:w="http://schemas.openxmlformats.org/wordprocessingml/2006/main">
        <w:t xml:space="preserve">2: বস্তুগত সম্পদ আমাদের প্রাথমিক লক্ষ্য হওয়া উচিত নয়, পরিবর্তে, আমাদের মনোযোগ ঈশ্বর এবং তাঁর রাজ্যের উপর হওয়া উচিত।</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 Ecclesiastes 5:10-11 যে টাকাকে ভালোবাসে তার কাছে পর্যাপ্ত অর্থ নেই; যে ব্যক্তি সম্পদ ভালবাসে সে কখনোই তার আয়ে সন্তুষ্ট হয় না। এটাও অর্থহীন। দ্রব্য যেমন বৃদ্ধি পায়, তেমনি যারা সেবন করে। এবং মালিকের জন্য তাদের উপর চোখ রাখা ছাড়া তাদের আর কী লাভ?</w:t>
      </w:r>
    </w:p>
    <w:p/>
    <w:p>
      <w:r xmlns:w="http://schemas.openxmlformats.org/wordprocessingml/2006/main">
        <w:t xml:space="preserve">হিতোপদেশ 1:14 আমাদের মধ্যে তোমার পদ নিক্ষেপ কর; আমাদের সকলের একটি মানিব্যাগ আছে:</w:t>
      </w:r>
    </w:p>
    <w:p/>
    <w:p>
      <w:r xmlns:w="http://schemas.openxmlformats.org/wordprocessingml/2006/main">
        <w:t xml:space="preserve">হিতোপদেশ 1:14 থেকে অনুচ্ছেদ লোকেদের একত্রিত হতে এবং সকলের সুবিধার জন্য সম্পদ ভাগ করে নেওয়ার জন্য উত্সাহিত করে।</w:t>
      </w:r>
    </w:p>
    <w:p/>
    <w:p>
      <w:r xmlns:w="http://schemas.openxmlformats.org/wordprocessingml/2006/main">
        <w:t xml:space="preserve">1. ঈশ্বর আমাদেরকে একত্রিত হতে এবং একে অপরের উপকার করার জন্য আমাদের সম্পদ ভাগ করে নেওয়ার আহ্বান জানান।</w:t>
      </w:r>
    </w:p>
    <w:p/>
    <w:p>
      <w:r xmlns:w="http://schemas.openxmlformats.org/wordprocessingml/2006/main">
        <w:t xml:space="preserve">2. একসাথে কাজ করা ঐক্য গড়ে তোলে এবং সম্প্রদায়কে শক্তিশালী করে।</w:t>
      </w:r>
    </w:p>
    <w:p/>
    <w:p>
      <w:r xmlns:w="http://schemas.openxmlformats.org/wordprocessingml/2006/main">
        <w:t xml:space="preserve">1. প্রেরিত 2:44-45 - "এবং যারা বিশ্বাস করেছিল তারা সবাই একসাথে ছিল, এবং তাদের কাছে সব কিছু সাধারণ ছিল; এবং তাদের ধন-সম্পদ ও জিনিসপত্র বিক্রি করে এবং প্রত্যেকের প্রয়োজন অনুসারে সমস্ত মানুষের কাছে ভাগ করে দিয়েছিল।"</w:t>
      </w:r>
    </w:p>
    <w:p/>
    <w:p>
      <w:r xmlns:w="http://schemas.openxmlformats.org/wordprocessingml/2006/main">
        <w:t xml:space="preserve">2. গালাতীয় 6:2 - "তোমরা একে অপরের ভার বহন কর, এবং তাই খ্রীষ্টের আইন পূর্ণ কর।"</w:t>
      </w:r>
    </w:p>
    <w:p/>
    <w:p>
      <w:r xmlns:w="http://schemas.openxmlformats.org/wordprocessingml/2006/main">
        <w:t xml:space="preserve">হিতোপদেশ 1:15 হে আমার পুত্র, তুমি তাদের সঙ্গে চলাফেরা করো না; তাদের পথ থেকে আপনার পা বিরত রাখুন:</w:t>
      </w:r>
    </w:p>
    <w:p/>
    <w:p>
      <w:r xmlns:w="http://schemas.openxmlformats.org/wordprocessingml/2006/main">
        <w:t xml:space="preserve">লেখক তার ছেলেকে যারা মন্দ তাদের পথ অনুসরণ না করার এবং তাদের জীবনযাত্রাকে এড়িয়ে চলার পরামর্শ দেন।</w:t>
      </w:r>
    </w:p>
    <w:p/>
    <w:p>
      <w:r xmlns:w="http://schemas.openxmlformats.org/wordprocessingml/2006/main">
        <w:t xml:space="preserve">1. খারাপ প্রভাব অনুসরণের বিপদ</w:t>
      </w:r>
    </w:p>
    <w:p/>
    <w:p>
      <w:r xmlns:w="http://schemas.openxmlformats.org/wordprocessingml/2006/main">
        <w:t xml:space="preserve">2. জীবনে সঠিক পথ বেছে নেওয়া</w:t>
      </w:r>
    </w:p>
    <w:p/>
    <w:p>
      <w:r xmlns:w="http://schemas.openxmlformats.org/wordprocessingml/2006/main">
        <w:t xml:space="preserve">1. 1 করিন্থিয়ানস 15:33 - "প্রতারিত হবেন না: খারাপ সঙ্গ ভাল নৈতিকতাকে কলুষিত করে।</w:t>
      </w:r>
    </w:p>
    <w:p/>
    <w:p>
      <w:r xmlns:w="http://schemas.openxmlformats.org/wordprocessingml/2006/main">
        <w:t xml:space="preserve">2. জেমস 1:5 -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হিতোপদেশ 1:16 কারণ তাদের পা মন্দের দিকে ধাবিত হয় এবং রক্তপাতের জন্য তাড়াহুড়ো করে।</w:t>
      </w:r>
    </w:p>
    <w:p/>
    <w:p>
      <w:r xmlns:w="http://schemas.openxmlformats.org/wordprocessingml/2006/main">
        <w:t xml:space="preserve">মানুষ খারাপ কাজ করতে এবং অন্যের ক্ষতি করতে আগ্রহী।</w:t>
      </w:r>
    </w:p>
    <w:p/>
    <w:p>
      <w:r xmlns:w="http://schemas.openxmlformats.org/wordprocessingml/2006/main">
        <w:t xml:space="preserve">1. ঈশ্বরের সত্য থেকে মুখ ফিরিয়ে নেওয়ার বিপদ</w:t>
      </w:r>
    </w:p>
    <w:p/>
    <w:p>
      <w:r xmlns:w="http://schemas.openxmlformats.org/wordprocessingml/2006/main">
        <w:t xml:space="preserve">2. মন্দ ইচ্ছা শক্তি</w:t>
      </w:r>
    </w:p>
    <w:p/>
    <w:p>
      <w:r xmlns:w="http://schemas.openxmlformats.org/wordprocessingml/2006/main">
        <w:t xml:space="preserve">1. জেমস 1:13-15 - যখন প্রলোভিত হয়, তখন কারো উচিত নয়, "ঈশ্বর আমাকে প্রলোভন দিচ্ছেন।" কারণ ঈশ্বর 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w:t>
      </w:r>
    </w:p>
    <w:p/>
    <w:p>
      <w:r xmlns:w="http://schemas.openxmlformats.org/wordprocessingml/2006/main">
        <w:t xml:space="preserve">2. হিতোপদেশ 15:3 - সদাপ্রভুর চোখ সর্বত্র রয়েছে, দুষ্ট ও ভালের উপর নজর রাখে।</w:t>
      </w:r>
    </w:p>
    <w:p/>
    <w:p>
      <w:r xmlns:w="http://schemas.openxmlformats.org/wordprocessingml/2006/main">
        <w:t xml:space="preserve">হিতোপদেশ 1:17 নিশ্চয়ই বৃথা জাল যে কোন পাখির দৃষ্টিতে ছড়িয়ে পড়ে।</w:t>
      </w:r>
    </w:p>
    <w:p/>
    <w:p>
      <w:r xmlns:w="http://schemas.openxmlformats.org/wordprocessingml/2006/main">
        <w:t xml:space="preserve">পরিস্থিতি সম্পর্কে সচেতন কাউকে ধোঁকা দেওয়ার চেষ্টা করা বৃথা।</w:t>
      </w:r>
    </w:p>
    <w:p/>
    <w:p>
      <w:r xmlns:w="http://schemas.openxmlformats.org/wordprocessingml/2006/main">
        <w:t xml:space="preserve">1. যাদের জ্ঞান আছে তাদের দৃষ্টিতে প্রতারণা থেকে সাবধান।</w:t>
      </w:r>
    </w:p>
    <w:p/>
    <w:p>
      <w:r xmlns:w="http://schemas.openxmlformats.org/wordprocessingml/2006/main">
        <w:t xml:space="preserve">2. আপনার পারিপার্শ্বিক অবস্থা বোঝা আপনাকে যেকোনো সম্ভাব্য পরিকল্পনা সম্পর্কে সচেতন হতে সাহায্য করতে পারে।</w:t>
      </w:r>
    </w:p>
    <w:p/>
    <w:p>
      <w:r xmlns:w="http://schemas.openxmlformats.org/wordprocessingml/2006/main">
        <w:t xml:space="preserve">1. ম্যাথু 10:16 - "দেখুন, আমি তোমাকে নেকড়েদের মধ্যে ভেড়ার মতো পাঠাচ্ছি, তাই সাপের মতো জ্ঞানী এবং ঘুঘুর মতো নির্দোষ হও।"</w:t>
      </w:r>
    </w:p>
    <w:p/>
    <w:p>
      <w:r xmlns:w="http://schemas.openxmlformats.org/wordprocessingml/2006/main">
        <w:t xml:space="preserve">2. হিতোপদেশ 26:25 - "যখন তিনি সদয়ভাবে কথা বলেন, তখন তাকে বিশ্বাস করবেন না, কারণ তার হৃদয়ে সাতটি ঘৃণ্য কাজ রয়েছে।"</w:t>
      </w:r>
    </w:p>
    <w:p/>
    <w:p>
      <w:r xmlns:w="http://schemas.openxmlformats.org/wordprocessingml/2006/main">
        <w:t xml:space="preserve">হিতোপদেশ 1:18 তারা নিজেদের রক্তের জন্য অপেক্ষা করে; তারা নিজেদের জীবনের জন্য গোপনে লুকিয়ে থাকে।</w:t>
      </w:r>
    </w:p>
    <w:p/>
    <w:p>
      <w:r xmlns:w="http://schemas.openxmlformats.org/wordprocessingml/2006/main">
        <w:t xml:space="preserve">অনুচ্ছেদটি প্রকাশ করে যে কিছু লোক তাদের নিজের জীবনের বিরুদ্ধে ষড়যন্ত্র করে।</w:t>
      </w:r>
    </w:p>
    <w:p/>
    <w:p>
      <w:r xmlns:w="http://schemas.openxmlformats.org/wordprocessingml/2006/main">
        <w:t xml:space="preserve">1. "আত্ম-ধ্বংসের বিপদ"</w:t>
      </w:r>
    </w:p>
    <w:p/>
    <w:p>
      <w:r xmlns:w="http://schemas.openxmlformats.org/wordprocessingml/2006/main">
        <w:t xml:space="preserve">2. "আত্ম-নাশকতার বিপদ"</w:t>
      </w:r>
    </w:p>
    <w:p/>
    <w:p>
      <w:r xmlns:w="http://schemas.openxmlformats.org/wordprocessingml/2006/main">
        <w:t xml:space="preserve">1. ম্যাথু 26:52 - "তখন যীশু তাকে বললেন, তোমার তলোয়ার তার জায়গায় আবার রাখো, কারণ যারা তলোয়ার নেয় তারা তরবারির আঘাতে ধ্বংস হবে।"</w:t>
      </w:r>
    </w:p>
    <w:p/>
    <w:p>
      <w:r xmlns:w="http://schemas.openxmlformats.org/wordprocessingml/2006/main">
        <w:t xml:space="preserve">2. প্রেরিত 20:26-27 - "সেজন্য আমি আজকে আপনাদের কাছে লিখতে চাই যে, আমি সকল মানুষের রক্ত থেকে শুদ্ধ। কারণ আমি তোমাদের কাছে ঈশ্বরের সমস্ত পরামর্শ ঘোষণা করতে এড়িয়ে যাইনি।"</w:t>
      </w:r>
    </w:p>
    <w:p/>
    <w:p>
      <w:r xmlns:w="http://schemas.openxmlformats.org/wordprocessingml/2006/main">
        <w:t xml:space="preserve">হিতোপদেশ 1:19 লাভের লোভী প্রত্যেকের পথও তাই; যা এর মালিকদের জীবন কেড়ে নেয়।</w:t>
      </w:r>
    </w:p>
    <w:p/>
    <w:p>
      <w:r xmlns:w="http://schemas.openxmlformats.org/wordprocessingml/2006/main">
        <w:t xml:space="preserve">লোভীরা নিজেদের এবং তাদের চারপাশের লোকদের ক্ষতি করবে।</w:t>
      </w:r>
    </w:p>
    <w:p/>
    <w:p>
      <w:r xmlns:w="http://schemas.openxmlformats.org/wordprocessingml/2006/main">
        <w:t xml:space="preserve">1: আমাদের অবশ্যই আমাদের লোভ সম্পর্কে সচেতন হতে হবে, কারণ এটি আমাদের এবং আমরা যাদের ভালোবাসি তাদের কষ্ট পেতে পারে।</w:t>
      </w:r>
    </w:p>
    <w:p/>
    <w:p>
      <w:r xmlns:w="http://schemas.openxmlformats.org/wordprocessingml/2006/main">
        <w:t xml:space="preserve">2: লোভ আমাদের জীবন এবং আমাদের চারপাশের লোকদের জীবন কেড়ে নিতে পারে, তাই আমাদের অবশ্যই সতর্ক থাকতে হবে যাতে এটি আমাদের গ্রাস না করে।</w:t>
      </w:r>
    </w:p>
    <w:p/>
    <w:p>
      <w:r xmlns:w="http://schemas.openxmlformats.org/wordprocessingml/2006/main">
        <w:t xml:space="preserve">1: হিতোপদেশ 21:20 - "জ্ঞানীর বাসস্থানে আকাঙ্ক্ষিত ধন এবং তেল আছে; কিন্তু একজন মূর্খ লোক তা ব্যয় করে।"</w:t>
      </w:r>
    </w:p>
    <w:p/>
    <w:p>
      <w:r xmlns:w="http://schemas.openxmlformats.org/wordprocessingml/2006/main">
        <w:t xml:space="preserve">2: লূক 12:15 - "এবং তিনি তাদের বললেন, সাবধান, এবং লোভ থেকে সাবধান, কারণ একজন মানুষের জীবন তার সম্পদের প্রাচুর্যের মধ্যে থাকে না।"</w:t>
      </w:r>
    </w:p>
    <w:p/>
    <w:p>
      <w:r xmlns:w="http://schemas.openxmlformats.org/wordprocessingml/2006/main">
        <w:t xml:space="preserve">হিতোপদেশ 1:20 জ্ঞান ছাড়াই চিৎকার করে; সে রাস্তায় তার কণ্ঠস্বর উচ্চারণ করে:</w:t>
      </w:r>
    </w:p>
    <w:p/>
    <w:p>
      <w:r xmlns:w="http://schemas.openxmlformats.org/wordprocessingml/2006/main">
        <w:t xml:space="preserve">প্রজ্ঞা জনসাধারণের চত্বরে শোনার জন্য ডাকছে।</w:t>
      </w:r>
    </w:p>
    <w:p/>
    <w:p>
      <w:r xmlns:w="http://schemas.openxmlformats.org/wordprocessingml/2006/main">
        <w:t xml:space="preserve">1. জ্ঞানের কান্না: ঈশ্বরের কণ্ঠস্বর শুনতে শেখা</w:t>
      </w:r>
    </w:p>
    <w:p/>
    <w:p>
      <w:r xmlns:w="http://schemas.openxmlformats.org/wordprocessingml/2006/main">
        <w:t xml:space="preserve">2. হিতোপদেশ 1:20: প্রজ্ঞার কণ্ঠস্বর শোনা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হিতোপদেশ 1:21 সে সমাবেশের প্রধান স্থানে, ফটকের দ্বারপ্রান্তে চিৎকার করে, নগরে সে তার কথা বলে,</w:t>
      </w:r>
    </w:p>
    <w:p/>
    <w:p>
      <w:r xmlns:w="http://schemas.openxmlformats.org/wordprocessingml/2006/main">
        <w:t xml:space="preserve">অনুচ্ছেদটি কথা বলার এবং নিজের মতামত প্রকাশ করার গুরুত্বের উপর জোর দেয়।</w:t>
      </w:r>
    </w:p>
    <w:p/>
    <w:p>
      <w:r xmlns:w="http://schemas.openxmlformats.org/wordprocessingml/2006/main">
        <w:t xml:space="preserve">1: আমাদের সকলকে কথা বলার জন্য এবং আমাদের বিশ্বাস এবং মতামত শেয়ার করার জন্য বলা হয়েছে।</w:t>
      </w:r>
    </w:p>
    <w:p/>
    <w:p>
      <w:r xmlns:w="http://schemas.openxmlformats.org/wordprocessingml/2006/main">
        <w:t xml:space="preserve">2: আসুন সত্য ও ধার্মিকতা ছড়িয়ে দিতে আমাদের কণ্ঠস্বর ব্যবহার করার কথা মনে করি।</w:t>
      </w:r>
    </w:p>
    <w:p/>
    <w:p>
      <w:r xmlns:w="http://schemas.openxmlformats.org/wordprocessingml/2006/main">
        <w:t xml:space="preserve">1: Ephesians 4:15 বরং, প্রেমে সত্য কথা বলতে গেলে, যিনি মস্তক, খ্রীষ্টের মধ্যে আমাদেরকে সব দিক দিয়ে বেড়ে উঠতে হবে।</w:t>
      </w:r>
    </w:p>
    <w:p/>
    <w:p>
      <w:r xmlns:w="http://schemas.openxmlformats.org/wordprocessingml/2006/main">
        <w:t xml:space="preserve">2: জেমস 1:19-20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হিতোপদেশ 1:22 হে সরল লোকেরা, আর কতকাল সরলতা ভালবাসবে? আর উপহাসকারীরা তাদের তিরস্কারে আনন্দ করে, আর বোকারা জ্ঞানকে ঘৃণা করে?</w:t>
      </w:r>
    </w:p>
    <w:p/>
    <w:p>
      <w:r xmlns:w="http://schemas.openxmlformats.org/wordprocessingml/2006/main">
        <w:t xml:space="preserve">অনুচ্ছেদটি সরলতা প্রেমী সরলতা সম্পর্কে সাধারণ লোকদের সতর্ক করে এবং কীভাবে উপহাসকারীরা উপহাস উপভোগ করে এবং বোকারা জ্ঞানকে প্রত্যাখ্যান করে।</w:t>
      </w:r>
    </w:p>
    <w:p/>
    <w:p>
      <w:r xmlns:w="http://schemas.openxmlformats.org/wordprocessingml/2006/main">
        <w:t xml:space="preserve">1. জ্ঞান অন্বেষণ গুরুত্ব</w:t>
      </w:r>
    </w:p>
    <w:p/>
    <w:p>
      <w:r xmlns:w="http://schemas.openxmlformats.org/wordprocessingml/2006/main">
        <w:t xml:space="preserve">2. প্রেমময় সরলতার বিপদ</w:t>
      </w:r>
    </w:p>
    <w:p/>
    <w:p>
      <w:r xmlns:w="http://schemas.openxmlformats.org/wordprocessingml/2006/main">
        <w:t xml:space="preserve">1. জেমস 1:5-8</w:t>
      </w:r>
    </w:p>
    <w:p/>
    <w:p>
      <w:r xmlns:w="http://schemas.openxmlformats.org/wordprocessingml/2006/main">
        <w:t xml:space="preserve">2. উপদেশক 7:25-26</w:t>
      </w:r>
    </w:p>
    <w:p/>
    <w:p>
      <w:r xmlns:w="http://schemas.openxmlformats.org/wordprocessingml/2006/main">
        <w:t xml:space="preserve">হিতোপদেশ 1:23 তুমি আমার তিরস্কারের দিকে ফিরে যাও: দেখ, আমি তোমার কাছে আমার আত্মা ঢেলে দেব, আমি আমার কথা তোমাকে জানাব।</w:t>
      </w:r>
    </w:p>
    <w:p/>
    <w:p>
      <w:r xmlns:w="http://schemas.openxmlformats.org/wordprocessingml/2006/main">
        <w:t xml:space="preserve">অনুচ্ছেদটি শ্রোতাদের তিরস্কারে মনোযোগ দিতে উত্সাহিত করে এবং ঈশ্বরের ইচ্ছা প্রকাশ করার প্রতিশ্রুতি দেয়।</w:t>
      </w:r>
    </w:p>
    <w:p/>
    <w:p>
      <w:r xmlns:w="http://schemas.openxmlformats.org/wordprocessingml/2006/main">
        <w:t xml:space="preserve">1: ঈশ্বরের জ্ঞান তিরস্কারের মধ্যে পাওয়া যায়</w:t>
      </w:r>
    </w:p>
    <w:p/>
    <w:p>
      <w:r xmlns:w="http://schemas.openxmlformats.org/wordprocessingml/2006/main">
        <w:t xml:space="preserve">2: আসুন আমরা নম্রতার সাথে ঈশ্বরের ইচ্ছা গ্রহণ করি</w:t>
      </w:r>
    </w:p>
    <w:p/>
    <w:p>
      <w:r xmlns:w="http://schemas.openxmlformats.org/wordprocessingml/2006/main">
        <w:t xml:space="preserve">1: জেমস 1:19-20 - "এটি জানুন,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গীতসংহিতা 40:8 - "হে আমার ঈশ্বর, তোমার ইচ্ছা পালন করতে আমি আনন্দিত: হ্যাঁ, তোমার আইন আমার হৃদয়ে রয়েছে।"</w:t>
      </w:r>
    </w:p>
    <w:p/>
    <w:p>
      <w:r xmlns:w="http://schemas.openxmlformats.org/wordprocessingml/2006/main">
        <w:t xml:space="preserve">হিতোপদেশ 1:24 কারণ আমি আহ্বান করেছি, কিন্তু তোমরা প্রত্যাখ্যান করেছিলে; আমি আমার হাত বাড়িয়ে দিয়েছি, কিন্তু কেউ তা দেখেনি;</w:t>
      </w:r>
    </w:p>
    <w:p/>
    <w:p>
      <w:r xmlns:w="http://schemas.openxmlformats.org/wordprocessingml/2006/main">
        <w:t xml:space="preserve">ঈশ্বর আমাদের তাঁর করুণার প্রস্তাব গ্রহণ করতে চান, কিন্তু আমাদের অবশ্যই স্বেচ্ছায় তা গ্রহণ করতে হবে।</w:t>
      </w:r>
    </w:p>
    <w:p/>
    <w:p>
      <w:r xmlns:w="http://schemas.openxmlformats.org/wordprocessingml/2006/main">
        <w:t xml:space="preserve">1. অবাঞ্ছিত আমন্ত্রণ - ঈশ্বরের করুণার প্রস্তাব</w:t>
      </w:r>
    </w:p>
    <w:p/>
    <w:p>
      <w:r xmlns:w="http://schemas.openxmlformats.org/wordprocessingml/2006/main">
        <w:t xml:space="preserve">2. ঈশ্বরের ডাকে মনোযোগ দিন - তাঁর করুণা আলিঙ্গন করুন</w:t>
      </w:r>
    </w:p>
    <w:p/>
    <w:p>
      <w:r xmlns:w="http://schemas.openxmlformats.org/wordprocessingml/2006/main">
        <w:t xml:space="preserve">1. ইশাইয়াহ 55:6 - প্রভুকে সন্ধান করুন যখন তিনি পাওয়া যাবে, তাকে ডাকুন যখন তিনি কাছে থাকবেন।</w:t>
      </w:r>
    </w:p>
    <w:p/>
    <w:p>
      <w:r xmlns:w="http://schemas.openxmlformats.org/wordprocessingml/2006/main">
        <w:t xml:space="preserve">2. জন 3:16-17 - কারণ ঈশ্বর জগৎকে এতটাই ভালোবাসলেন যে তিনি তাঁর একমাত্র পুত্রকে দিয়েছেন, যাতে যে কেউ তাঁকে বিশ্বাস করে সে বিনষ্ট না হয় তবে অনন্ত জীবন পায়। কারণ ঈশ্বর তাঁর পুত্রকে জগতের নিন্দা করার জন্য পাঠান নি, বরং তাঁর মাধ্যমে পৃথিবী রক্ষা পেতে পারেন৷</w:t>
      </w:r>
    </w:p>
    <w:p/>
    <w:p>
      <w:r xmlns:w="http://schemas.openxmlformats.org/wordprocessingml/2006/main">
        <w:t xml:space="preserve">হিতোপদেশ 1:25 কিন্তু তোমরা আমার সমস্ত মন্ত্রণাকে অগ্রাহ্য করেছ, এবং আমার কোন তিরস্কারও করনি৷</w:t>
      </w:r>
    </w:p>
    <w:p/>
    <w:p>
      <w:r xmlns:w="http://schemas.openxmlformats.org/wordprocessingml/2006/main">
        <w:t xml:space="preserve">লোকেরা ঈশ্বরের পরামর্শকে উপেক্ষা করেছে এবং তাঁর তিরস্কার গ্রহণ করতে অস্বীকার করেছে।</w:t>
      </w:r>
    </w:p>
    <w:p/>
    <w:p>
      <w:r xmlns:w="http://schemas.openxmlformats.org/wordprocessingml/2006/main">
        <w:t xml:space="preserve">1. ঈশ্বরের বাক্য মেনে চলা: তাঁর পরামর্শ শোনার সুবিধা</w:t>
      </w:r>
    </w:p>
    <w:p/>
    <w:p>
      <w:r xmlns:w="http://schemas.openxmlformats.org/wordprocessingml/2006/main">
        <w:t xml:space="preserve">2. তিরস্কার প্রত্যাখ্যান করা: ঈশ্বরের উপদেশ না শোনার পরিণতি</w:t>
      </w:r>
    </w:p>
    <w:p/>
    <w:p>
      <w:r xmlns:w="http://schemas.openxmlformats.org/wordprocessingml/2006/main">
        <w:t xml:space="preserve">1. হিতোপদেশ 4:5-7 - জ্ঞান অর্জন করুন, বোধগম্যতা অর্জন করুন; ভুলে যাবেন না; আমার মুখের কথা থেকেও বাদ যায় না।</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হিতোপদেশ 1:26 আমিও তোমার বিপদে হাসব; যখন তোমার ভয় আসবে তখন আমি উপহাস করব;</w:t>
      </w:r>
    </w:p>
    <w:p/>
    <w:p>
      <w:r xmlns:w="http://schemas.openxmlformats.org/wordprocessingml/2006/main">
        <w:t xml:space="preserve">ঈশ্বর তাদের নম্র করেন যারা তাঁর জ্ঞানকে প্রত্যাখ্যান করে এবং যারা গর্বের সাথে বসবাস করে।</w:t>
      </w:r>
    </w:p>
    <w:p/>
    <w:p>
      <w:r xmlns:w="http://schemas.openxmlformats.org/wordprocessingml/2006/main">
        <w:t xml:space="preserve">1. গর্বের বিপদ: হিতোপদেশ 1:26 থেকে একটি সতর্কতা</w:t>
      </w:r>
    </w:p>
    <w:p/>
    <w:p>
      <w:r xmlns:w="http://schemas.openxmlformats.org/wordprocessingml/2006/main">
        <w:t xml:space="preserve">2. নম্রতার আশীর্বাদ: হিতোপদেশ 1:26 থেকে একটি উত্সাহ</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1 পিটার 5:5-6 - "ঈশ্বর গর্বিতদের প্রতিরোধ করেন, কিন্তু নম্রদের অনুগ্রহ করেন। তাই, ঈশ্বরের শক্তিশালী হাতের নীচে নিজেদেরকে নত করুন যাতে তিনি সঠিক সময়ে আপনাকে উচ্চ করতে পারেন।"</w:t>
      </w:r>
    </w:p>
    <w:p/>
    <w:p>
      <w:r xmlns:w="http://schemas.openxmlformats.org/wordprocessingml/2006/main">
        <w:t xml:space="preserve">হিতোপদেশ 1:27 যখন তোমার ভয় নির্জনতার মত আসে এবং তোমার ধ্বংস ঘূর্ণিঝড়ের মত আসে; যখন তোমার উপর কষ্ট ও যন্ত্রণা আসে।</w:t>
      </w:r>
    </w:p>
    <w:p/>
    <w:p>
      <w:r xmlns:w="http://schemas.openxmlformats.org/wordprocessingml/2006/main">
        <w:t xml:space="preserve">আমরা যখন ভয় ও ধ্বংসের মুখোমুখি হই, তখন আমাদের অবশ্যই এর সাথে আসা কষ্ট ও যন্ত্রণাকে মেনে নিতে প্রস্তুত থাকতে হবে।</w:t>
      </w:r>
    </w:p>
    <w:p/>
    <w:p>
      <w:r xmlns:w="http://schemas.openxmlformats.org/wordprocessingml/2006/main">
        <w:t xml:space="preserve">1. কষ্ট এবং যন্ত্রণাকে গ্রহণ করা: হিতোপদেশ 1:27 আমাদের কী শেখায়</w:t>
      </w:r>
    </w:p>
    <w:p/>
    <w:p>
      <w:r xmlns:w="http://schemas.openxmlformats.org/wordprocessingml/2006/main">
        <w:t xml:space="preserve">2. ভয় এবং ধ্বংস কাটিয়ে ওঠা: হিতোপদেশ 1:27 থেকে শিক্ষা</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1 পিটার 5:7 আপনার সমস্ত উদ্বেগ তার উপর নিক্ষেপ করুন, কারণ তিনি আপনার জন্য চিন্তা করেন।</w:t>
      </w:r>
    </w:p>
    <w:p/>
    <w:p>
      <w:r xmlns:w="http://schemas.openxmlformats.org/wordprocessingml/2006/main">
        <w:t xml:space="preserve">হিতোপদেশ 1:28 তখন তারা আমাকে ডাকবে, কিন্তু আমি সাড়া দেব না; তারা আমাকে তাড়াতাড়ি খুঁজবে, কিন্তু তারা আমাকে খুঁজে পাবে না।</w:t>
      </w:r>
    </w:p>
    <w:p/>
    <w:p>
      <w:r xmlns:w="http://schemas.openxmlformats.org/wordprocessingml/2006/main">
        <w:t xml:space="preserve">লোকেরা সাহায্যের জন্য প্রভুকে চাইবে, কিন্তু তিনি তাদের উত্তর দেবেন না কারণ তারা আগে তাঁকে খোঁজেনি।</w:t>
      </w:r>
    </w:p>
    <w:p/>
    <w:p>
      <w:r xmlns:w="http://schemas.openxmlformats.org/wordprocessingml/2006/main">
        <w:t xml:space="preserve">1. প্রভুকে তাড়াতাড়ি খোঁজার গুরুত্ব।</w:t>
      </w:r>
    </w:p>
    <w:p/>
    <w:p>
      <w:r xmlns:w="http://schemas.openxmlformats.org/wordprocessingml/2006/main">
        <w:t xml:space="preserve">2. প্রভুর সন্ধানে বিলম্বের পরিণতি।</w:t>
      </w:r>
    </w:p>
    <w:p/>
    <w:p>
      <w:r xmlns:w="http://schemas.openxmlformats.org/wordprocessingml/2006/main">
        <w:t xml:space="preserve">1. গীতসংহিতা 27:8 - যখন তুমি বলেছিলে, আমার মুখের সন্ধান কর; আমার মন তোমাকে বলেছে, হে প্রভু, আমি তোমার মুখ খুঁজব।</w:t>
      </w:r>
    </w:p>
    <w:p/>
    <w:p>
      <w:r xmlns:w="http://schemas.openxmlformats.org/wordprocessingml/2006/main">
        <w:t xml:space="preserve">2. ইশাইয়াহ 55:6 - তোমরা প্রভুকে খুঁজো যতক্ষণ তিনি পাওয়া যাবে, তিনি কাছে থাকাকালীন তাকে ডাকুন।</w:t>
      </w:r>
    </w:p>
    <w:p/>
    <w:p>
      <w:r xmlns:w="http://schemas.openxmlformats.org/wordprocessingml/2006/main">
        <w:t xml:space="preserve">হিতোপদেশ 1:29 কারণ তারা জ্ঞানকে ঘৃণা করেছিল, এবং সদাপ্রভুর ভয়কে বেছে নেয়নি।</w:t>
      </w:r>
    </w:p>
    <w:p/>
    <w:p>
      <w:r xmlns:w="http://schemas.openxmlformats.org/wordprocessingml/2006/main">
        <w:t xml:space="preserve">উত্তরণটি প্রভুর ভয়কে অবহেলা এবং জ্ঞানকে ঘৃণা করার বিপদের বিরুদ্ধে সতর্ক করে।</w:t>
      </w:r>
    </w:p>
    <w:p/>
    <w:p>
      <w:r xmlns:w="http://schemas.openxmlformats.org/wordprocessingml/2006/main">
        <w:t xml:space="preserve">1. প্রভুর ভয়ের মূল্য</w:t>
      </w:r>
    </w:p>
    <w:p/>
    <w:p>
      <w:r xmlns:w="http://schemas.openxmlformats.org/wordprocessingml/2006/main">
        <w:t xml:space="preserve">2. জ্ঞানের পথ বেছে নেওয়া</w:t>
      </w:r>
    </w:p>
    <w:p/>
    <w:p>
      <w:r xmlns:w="http://schemas.openxmlformats.org/wordprocessingml/2006/main">
        <w:t xml:space="preserve">1. হিতোপদেশ 1:7 - "প্রভুর ভয় জ্ঞানের শুরু: কিন্তু মূর্খেরা জ্ঞান ও নির্দেশকে তুচ্ছ করে।"</w:t>
      </w:r>
    </w:p>
    <w:p/>
    <w:p>
      <w:r xmlns:w="http://schemas.openxmlformats.org/wordprocessingml/2006/main">
        <w:t xml:space="preserve">2. হিতোপদেশ 9:10 - "প্রভুর ভয় জ্ঞানের শুরু: এবং পবিত্রের জ্ঞান হল বোধগম্য।"</w:t>
      </w:r>
    </w:p>
    <w:p/>
    <w:p>
      <w:r xmlns:w="http://schemas.openxmlformats.org/wordprocessingml/2006/main">
        <w:t xml:space="preserve">হিতোপদেশ 1:30 তারা আমার কোন পরামর্শ মানেনি; তারা আমার সমস্ত তিরস্কার তুচ্ছ করেছে।</w:t>
      </w:r>
    </w:p>
    <w:p/>
    <w:p>
      <w:r xmlns:w="http://schemas.openxmlformats.org/wordprocessingml/2006/main">
        <w:t xml:space="preserve">লোকেরা ঈশ্বরের উপদেশ প্রত্যাখ্যান করেছিল এবং তাঁর শাসনকে প্রত্যাখ্যান করেছিল।</w:t>
      </w:r>
    </w:p>
    <w:p/>
    <w:p>
      <w:r xmlns:w="http://schemas.openxmlformats.org/wordprocessingml/2006/main">
        <w:t xml:space="preserve">1: ঈশ্বরের উপদেশ প্রত্যাখ্যান করবেন না</w:t>
      </w:r>
    </w:p>
    <w:p/>
    <w:p>
      <w:r xmlns:w="http://schemas.openxmlformats.org/wordprocessingml/2006/main">
        <w:t xml:space="preserve">2: ঈশ্বরের শৃঙ্খলা আলিঙ্গন</w:t>
      </w:r>
    </w:p>
    <w:p/>
    <w:p>
      <w:r xmlns:w="http://schemas.openxmlformats.org/wordprocessingml/2006/main">
        <w:t xml:space="preserve">1: Jeremiah 17:23 - কিন্তু তারা শোনেনি বা মনোযোগ দেয়নি; পরিবর্তে, তারা তাদের মন্দ হৃদয়ের একগুঁয়েমি অনুসরণ করেছিল।</w:t>
      </w:r>
    </w:p>
    <w:p/>
    <w:p>
      <w:r xmlns:w="http://schemas.openxmlformats.org/wordprocessingml/2006/main">
        <w:t xml:space="preserve">2: হিব্রু 12:5-6 - এবং আপনি কি সম্পূর্ণভাবে ভুলে গেছেন এই উত্সাহের শব্দ যা আপনাকে সম্বোধন করে যেমন একজন পিতা তার পুত্রকে সম্বোধন করে? এতে বলা হয়েছে, আমার পুত্র, প্রভুর শাসনকে আলোকিত করবেন না, এবং যখন তিনি আপনাকে তিরস্কার করেন তখন হৃদয় হারাবেন না, কারণ প্রভু যাকে ভালবাসেন তাকে শাসন করেন এবং তিনি যাকে তার পুত্র হিসাবে গ্রহণ করেন তাকে তিনি শাস্তি দেন।</w:t>
      </w:r>
    </w:p>
    <w:p/>
    <w:p>
      <w:r xmlns:w="http://schemas.openxmlformats.org/wordprocessingml/2006/main">
        <w:t xml:space="preserve">হিতোপদেশ 1:31 অতএব তারা তাদের নিজস্ব উপায়ে ফল খাবে এবং তাদের নিজস্ব যন্ত্রে পূর্ণ হবে।</w:t>
      </w:r>
    </w:p>
    <w:p/>
    <w:p>
      <w:r xmlns:w="http://schemas.openxmlformats.org/wordprocessingml/2006/main">
        <w:t xml:space="preserve">নিজের কর্মের ফল হবে নিজের কর্মের ফল।</w:t>
      </w:r>
    </w:p>
    <w:p/>
    <w:p>
      <w:r xmlns:w="http://schemas.openxmlformats.org/wordprocessingml/2006/main">
        <w:t xml:space="preserve">1. ঈশ্বর আশা করেন যে আমরা আমাদের কর্মের জন্য দায়বদ্ধ হই এবং তাদের পরিণতি গ্রহণ করি।</w:t>
      </w:r>
    </w:p>
    <w:p/>
    <w:p>
      <w:r xmlns:w="http://schemas.openxmlformats.org/wordprocessingml/2006/main">
        <w:t xml:space="preserve">2. আমরা যে সিদ্ধান্তগুলি নিই সেগুলি সম্পর্কে আমাদের অবশ্যই সতর্ক থাকতে হবে কারণ সেগুলি আমাদের জীবনে প্রভাব ফেলবে।</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হিতোপদেশ 1:32 কারণ সরলদের বিমুখতা তাদের হত্যা করবে, এবং মূর্খদের সমৃদ্ধি তাদের ধ্বংস করবে।</w:t>
      </w:r>
    </w:p>
    <w:p/>
    <w:p>
      <w:r xmlns:w="http://schemas.openxmlformats.org/wordprocessingml/2006/main">
        <w:t xml:space="preserve">যারা জ্ঞান থেকে সরে যায় তারা ধ্বংস হয়ে যায়, আর মূর্খদের সমৃদ্ধি তাদের পতন ঘটায়।</w:t>
      </w:r>
    </w:p>
    <w:p/>
    <w:p>
      <w:r xmlns:w="http://schemas.openxmlformats.org/wordprocessingml/2006/main">
        <w:t xml:space="preserve">1. প্রজ্ঞা প্রত্যাখ্যানের বিপদ</w:t>
      </w:r>
    </w:p>
    <w:p/>
    <w:p>
      <w:r xmlns:w="http://schemas.openxmlformats.org/wordprocessingml/2006/main">
        <w:t xml:space="preserve">2. মূর্খতার মূল্য</w:t>
      </w:r>
    </w:p>
    <w:p/>
    <w:p>
      <w:r xmlns:w="http://schemas.openxmlformats.org/wordprocessingml/2006/main">
        <w:t xml:space="preserve">1. হিতোপদেশ 14:1, "জ্ঞানী মহিলা তার ঘর তৈরি করে, কিন্তু মূর্খ তার হাতে তা টেনে নেয়।"</w:t>
      </w:r>
    </w:p>
    <w:p/>
    <w:p>
      <w:r xmlns:w="http://schemas.openxmlformats.org/wordprocessingml/2006/main">
        <w:t xml:space="preserve">2.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হিতোপদেশ 1:33 কিন্তু যে আমার কথা শোনে সে নিরাপদে বাস করবে এবং মন্দের ভয় থেকে শান্ত থাকবে।</w:t>
      </w:r>
    </w:p>
    <w:p/>
    <w:p>
      <w:r xmlns:w="http://schemas.openxmlformats.org/wordprocessingml/2006/main">
        <w:t xml:space="preserve">যে জ্ঞানের কথা শোনে সে নিরাপদে বাস করবে এবং ক্ষতির ভয় থেকে মুক্ত থাকবে।</w:t>
      </w:r>
    </w:p>
    <w:p/>
    <w:p>
      <w:r xmlns:w="http://schemas.openxmlformats.org/wordprocessingml/2006/main">
        <w:t xml:space="preserve">1: ঈশ্বরের বাক্য ভয় এবং ক্ষতি থেকে নিরাপত্তা এবং সুরক্ষা প্রদান করে।</w:t>
      </w:r>
    </w:p>
    <w:p/>
    <w:p>
      <w:r xmlns:w="http://schemas.openxmlformats.org/wordprocessingml/2006/main">
        <w:t xml:space="preserve">2: ভয় মুক্ত জীবনযাপন করার জন্য আমাদের অবশ্যই ঈশ্বরের বাক্যের প্রতি বাধ্য হতে হবে।</w:t>
      </w:r>
    </w:p>
    <w:p/>
    <w:p>
      <w:r xmlns:w="http://schemas.openxmlformats.org/wordprocessingml/2006/main">
        <w:t xml:space="preserve">1: গীতসংহিতা 27:1-3 - প্রভু আমার আলো এবং আমার পরিত্রাণ; আমি যাকে ভয় করবে? প্রভু আমার জীবনের দুর্গ; আমি কাকে ভয় পাব?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হিতোপদেশ অধ্যায় 2 প্রজ্ঞা এবং বোঝার সন্ধানের বিষয়বস্তুকে অব্যাহত রাখে, তাদের অনুসরণ করার ফলে যে উপকারিতা এবং পুরষ্কারগুলি আসে তা তুলে ধরা।</w:t>
      </w:r>
    </w:p>
    <w:p/>
    <w:p>
      <w:r xmlns:w="http://schemas.openxmlformats.org/wordprocessingml/2006/main">
        <w:t xml:space="preserve">1ম অনুচ্ছেদ: অধ্যায়টি পাঠককে সক্রিয়ভাবে জ্ঞান অন্বেষণ করতে উৎসাহিত করে, এটিকে লুকানো ধন খোঁজার সাথে তুলনা করে। এটি জোর দেয় যে কেউ যখন অধ্যবসায় এবং আন্তরিকতার সাথে জ্ঞান অন্বেষণ করে, তখন তারা জ্ঞান এবং বোধগম্যতা পাবে (হিতোপদেশ 2:1-5)।</w:t>
      </w:r>
    </w:p>
    <w:p/>
    <w:p>
      <w:r xmlns:w="http://schemas.openxmlformats.org/wordprocessingml/2006/main">
        <w:t xml:space="preserve">২য় অনুচ্ছেদ: অধ্যায়টি জ্ঞান অর্জনের উপকারিতা বর্ণনা করে। এটা তুলে ধরে যে কীভাবে প্রজ্ঞা একজন ব্যক্তিকে রক্ষা করে এবং রক্ষা করে, বিজ্ঞ সিদ্ধান্ত নেওয়ার ক্ষেত্রে তাদের নির্দেশনা দেয়। এটি দুষ্টতার পথ অনুসরণ করার বিরুদ্ধে এবং যারা অন্ধকারে চলে তাদের বিরুদ্ধে সতর্ক করে (হিতোপদেশ 2:6-22)।</w:t>
      </w:r>
    </w:p>
    <w:p/>
    <w:p>
      <w:r xmlns:w="http://schemas.openxmlformats.org/wordprocessingml/2006/main">
        <w:t xml:space="preserve">সংক্ষেপে,</w:t>
      </w:r>
    </w:p>
    <w:p>
      <w:r xmlns:w="http://schemas.openxmlformats.org/wordprocessingml/2006/main">
        <w:t xml:space="preserve">হিতোপদেশ অধ্যায় দুই উপস্থাপন</w:t>
      </w:r>
    </w:p>
    <w:p>
      <w:r xmlns:w="http://schemas.openxmlformats.org/wordprocessingml/2006/main">
        <w:t xml:space="preserve">জ্ঞান অন্বেষণ করার একটি উপদেশ,</w:t>
      </w:r>
    </w:p>
    <w:p>
      <w:r xmlns:w="http://schemas.openxmlformats.org/wordprocessingml/2006/main">
        <w:t xml:space="preserve">অধ্যবসায় সাধনা মাধ্যমে প্রাপ্ত সুবিধা হাইলাইট.</w:t>
      </w:r>
    </w:p>
    <w:p/>
    <w:p>
      <w:r xmlns:w="http://schemas.openxmlformats.org/wordprocessingml/2006/main">
        <w:t xml:space="preserve">প্রজ্ঞার সক্রিয় অন্বেষণকে গুপ্তধনের সন্ধানের অনুরূপ উত্সাহের উপর জোর দেওয়া।</w:t>
      </w:r>
    </w:p>
    <w:p>
      <w:r xmlns:w="http://schemas.openxmlformats.org/wordprocessingml/2006/main">
        <w:t xml:space="preserve">অধ্যবসায়ী সাধনার ফলে জ্ঞান অর্জন এবং বোঝার বিষয়ে প্রদর্শিত স্বীকৃতি উল্লেখ করা।</w:t>
      </w:r>
    </w:p>
    <w:p>
      <w:r xmlns:w="http://schemas.openxmlformats.org/wordprocessingml/2006/main">
        <w:t xml:space="preserve">জ্ঞানের প্রতিরক্ষামূলক প্রকৃতির বিষয়ে উপস্থাপিত বর্ণনা প্রকাশ করা যখন ব্যক্তিদের বুদ্ধিমান পছন্দ করার ক্ষেত্রে নির্দেশনা দেয়।</w:t>
      </w:r>
    </w:p>
    <w:p>
      <w:r xmlns:w="http://schemas.openxmlformats.org/wordprocessingml/2006/main">
        <w:t xml:space="preserve">দুষ্টতাকে আলিঙ্গন করার বিরুদ্ধে প্রকাশ করা সতর্কতা স্বীকার করার সাথে সাথে যারা অন্ধকার পথে রয়েছে তাদের অনুসরণ করার বিরুদ্ধে সতর্কতা।</w:t>
      </w:r>
    </w:p>
    <w:p/>
    <w:p>
      <w:r xmlns:w="http://schemas.openxmlformats.org/wordprocessingml/2006/main">
        <w:t xml:space="preserve">হিতোপদেশ 2:1 হে বৎস, তুমি যদি আমার বাক্য গ্রহণ কর, এবং আমার আজ্ঞাগুলি তোমার কাছে গোপন কর;</w:t>
      </w:r>
    </w:p>
    <w:p/>
    <w:p>
      <w:r xmlns:w="http://schemas.openxmlformats.org/wordprocessingml/2006/main">
        <w:t xml:space="preserve">জ্ঞান গ্রহণ করুন এবং এটি আপনার হৃদয়ের কাছাকাছি রাখুন।</w:t>
      </w:r>
    </w:p>
    <w:p/>
    <w:p>
      <w:r xmlns:w="http://schemas.openxmlformats.org/wordprocessingml/2006/main">
        <w:t xml:space="preserve">1. প্রজ্ঞার শক্তি: কীভাবে ঈশ্বরের বাক্য গ্রহণ এবং লুকিয়ে রাখা আপনার বিশ্বাসকে শক্তিশালী করতে পারে</w:t>
      </w:r>
    </w:p>
    <w:p/>
    <w:p>
      <w:r xmlns:w="http://schemas.openxmlformats.org/wordprocessingml/2006/main">
        <w:t xml:space="preserve">2. ঈশ্বরকে প্রথমে রাখা: কেন ঈশ্বরের আদেশ পালন করা ঈশ্বরের সাথে একটি সুস্থ সম্পর্কের জন্য অপরিহার্য</w:t>
      </w:r>
    </w:p>
    <w:p/>
    <w:p>
      <w:r xmlns:w="http://schemas.openxmlformats.org/wordprocessingml/2006/main">
        <w:t xml:space="preserve">1. হিতোপদেশ 4:7, "প্রজ্ঞা হল প্রধান জিনিস; অতএব জ্ঞান অর্জন কর: এবং আপনার সমস্ত কিছুর সাথে বুদ্ধি অর্জন করুন।"</w:t>
      </w:r>
    </w:p>
    <w:p/>
    <w:p>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হিতোপদেশ 2:2 যাতে তুমি প্রজ্ঞার দিকে তোমার কান লাগাও, এবং তোমার হৃদয়কে বোধগম্যতায় লাগাও;</w:t>
      </w:r>
    </w:p>
    <w:p/>
    <w:p>
      <w:r xmlns:w="http://schemas.openxmlformats.org/wordprocessingml/2006/main">
        <w:t xml:space="preserve">জ্ঞান এবং বোঝার মাধ্যমে বিজ্ঞ সিদ্ধান্ত নেওয়া।</w:t>
      </w:r>
    </w:p>
    <w:p/>
    <w:p>
      <w:r xmlns:w="http://schemas.openxmlformats.org/wordprocessingml/2006/main">
        <w:t xml:space="preserve">1. জ্ঞান অন্বেষণ সুবিধা</w:t>
      </w:r>
    </w:p>
    <w:p/>
    <w:p>
      <w:r xmlns:w="http://schemas.openxmlformats.org/wordprocessingml/2006/main">
        <w:t xml:space="preserve">2. বুদ্ধিমান সিদ্ধান্ত নিতে জ্ঞান এবং বোঝার ব্যবহার</w:t>
      </w:r>
    </w:p>
    <w:p/>
    <w:p>
      <w:r xmlns:w="http://schemas.openxmlformats.org/wordprocessingml/2006/main">
        <w:t xml:space="preserve">1. হিতোপদেশ 1:7 - "প্রভুর ভয় জ্ঞানের শুরু: কিন্তু মূর্খেরা জ্ঞান ও নির্দেশকে তুচ্ছ করে।"</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হিতোপদেশ 2:3 হ্যাঁ, যদি তুমি জ্ঞানের জন্য চিৎকার কর, এবং বোধগম্যতার জন্য তোমার কণ্ঠস্বর উঁচু কর;</w:t>
      </w:r>
    </w:p>
    <w:p/>
    <w:p>
      <w:r xmlns:w="http://schemas.openxmlformats.org/wordprocessingml/2006/main">
        <w:t xml:space="preserve">জ্ঞান এবং বোঝার জন্য চিৎকার করুন।</w:t>
      </w:r>
    </w:p>
    <w:p/>
    <w:p>
      <w:r xmlns:w="http://schemas.openxmlformats.org/wordprocessingml/2006/main">
        <w:t xml:space="preserve">1. প্রার্থনা: জ্ঞান এবং বোঝার পথ</w:t>
      </w:r>
    </w:p>
    <w:p/>
    <w:p>
      <w:r xmlns:w="http://schemas.openxmlformats.org/wordprocessingml/2006/main">
        <w:t xml:space="preserve">2. আত্মার কান্না: জ্ঞান এবং বোঝার সন্ধান করা</w:t>
      </w:r>
    </w:p>
    <w:p/>
    <w:p>
      <w:r xmlns:w="http://schemas.openxmlformats.org/wordprocessingml/2006/main">
        <w:t xml:space="preserve">1. জেমস 1:5-6 "যদি তোমাদের কারো জ্ঞানের অভাব থাকে, তবে সে ঈশ্বরের কাছে চাইবে, যিনি নিন্দা ছাড়াই সকলকে উদারভাবে দেন, এবং তা তাকে দেওয়া হবে৷ কিন্তু সে যেন বিশ্বাসের সাথে, সন্দেহ না করে, একজনের জন্য চাইবে৷ যে সন্দেহ করে সে সমুদ্রের ঢেউয়ের মত যাকে বাতাস দ্বারা চালিত করা হয় এবং নিক্ষেপ করা হয়।"</w:t>
      </w:r>
    </w:p>
    <w:p/>
    <w:p>
      <w:r xmlns:w="http://schemas.openxmlformats.org/wordprocessingml/2006/main">
        <w:t xml:space="preserve">2. হিতোপদেশ 3:13-15 "ধন্য সেই যে জ্ঞান পায়, এবং যে বুদ্ধি পায়, কেননা তার থেকে লাভ রৌপ্য থেকে লাভের চেয়ে এবং তার লাভ সোনার চেয়ে ভাল। সে রত্নগুলির চেয়েও মূল্যবান, এবং আপনি যা চান তার সাথে তুলনা করা যায় না।"</w:t>
      </w:r>
    </w:p>
    <w:p/>
    <w:p>
      <w:r xmlns:w="http://schemas.openxmlformats.org/wordprocessingml/2006/main">
        <w:t xml:space="preserve">হিতোপদেশ 2:4 তুমি যদি তাকে রূপার মত করে খুঁজো, এবং গুপ্তধনের মত তাকে খুঁজো;</w:t>
      </w:r>
    </w:p>
    <w:p/>
    <w:p>
      <w:r xmlns:w="http://schemas.openxmlformats.org/wordprocessingml/2006/main">
        <w:t xml:space="preserve">আপনি যদি অধ্যবসায়ের সাথে অনুসন্ধান করেন তবে আপনি জ্ঞান পাবেন।</w:t>
      </w:r>
    </w:p>
    <w:p/>
    <w:p>
      <w:r xmlns:w="http://schemas.openxmlformats.org/wordprocessingml/2006/main">
        <w:t xml:space="preserve">1. জ্ঞানের লুকানো ধন</w:t>
      </w:r>
    </w:p>
    <w:p/>
    <w:p>
      <w:r xmlns:w="http://schemas.openxmlformats.org/wordprocessingml/2006/main">
        <w:t xml:space="preserve">2. জ্ঞানের জন্য অনুসন্ধান</w:t>
      </w:r>
    </w:p>
    <w:p/>
    <w:p>
      <w:r xmlns:w="http://schemas.openxmlformats.org/wordprocessingml/2006/main">
        <w:t xml:space="preserve">1. জেমস 1:5 -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2. হিতোপদেশ 4:7 - "প্রজ্ঞা হল প্রধান জিনিস; অতএব জ্ঞান অর্জন কর: এবং আপনার সমস্ত কিছুর সাথে বুদ্ধি অর্জন করুন।"</w:t>
      </w:r>
    </w:p>
    <w:p/>
    <w:p>
      <w:r xmlns:w="http://schemas.openxmlformats.org/wordprocessingml/2006/main">
        <w:t xml:space="preserve">হিতোপদেশ 2:5 তাহলে তুমি প্রভুর ভয় বুঝতে পারবে এবং ঈশ্বরের জ্ঞান পাবে৷</w:t>
      </w:r>
    </w:p>
    <w:p/>
    <w:p>
      <w:r xmlns:w="http://schemas.openxmlformats.org/wordprocessingml/2006/main">
        <w:t xml:space="preserve">হিতোপদেশ 2:5 মানুষকে প্রভুর ভয় বুঝতে এবং ঈশ্বরের জ্ঞান অন্বেষণ করতে উত্সাহিত করে।</w:t>
      </w:r>
    </w:p>
    <w:p/>
    <w:p>
      <w:r xmlns:w="http://schemas.openxmlformats.org/wordprocessingml/2006/main">
        <w:t xml:space="preserve">1. প্রভুকে ভয় করতে শেখা: ঈশ্বরের পবিত্রতার প্রশংসা করা</w:t>
      </w:r>
    </w:p>
    <w:p/>
    <w:p>
      <w:r xmlns:w="http://schemas.openxmlformats.org/wordprocessingml/2006/main">
        <w:t xml:space="preserve">2. ঈশ্বরের জ্ঞানের সন্ধান করা: স্বর্গের জ্ঞানের অনুসরণ করা</w:t>
      </w:r>
    </w:p>
    <w:p/>
    <w:p>
      <w:r xmlns:w="http://schemas.openxmlformats.org/wordprocessingml/2006/main">
        <w:t xml:space="preserve">1. জব 28:28 - "এবং তিনি মানুষকে বললেন, দেখ, প্রভুর ভয়, এটাই প্রজ্ঞা; এবং মন্দ থেকে দূরে থাকাই বোধগম্য।"</w:t>
      </w:r>
    </w:p>
    <w:p/>
    <w:p>
      <w:r xmlns:w="http://schemas.openxmlformats.org/wordprocessingml/2006/main">
        <w:t xml:space="preserve">2. গীতসংহিতা 111:10 - "প্রভুর ভয় হল প্রজ্ঞার সূচনা: যারা তাঁর আদেশ পালন করে তাদের সকলেরই ভাল বোধশক্তি রয়েছে: তাঁর প্রশংসা চিরকাল স্থায়ী হয়।"</w:t>
      </w:r>
    </w:p>
    <w:p/>
    <w:p>
      <w:r xmlns:w="http://schemas.openxmlformats.org/wordprocessingml/2006/main">
        <w:t xml:space="preserve">হিতোপদেশ 2:6 কারণ সদাপ্রভুই বুদ্ধি দেন; তাঁর মুখ থেকে জ্ঞান ও বুদ্ধি বের হয়।</w:t>
      </w:r>
    </w:p>
    <w:p/>
    <w:p>
      <w:r xmlns:w="http://schemas.openxmlformats.org/wordprocessingml/2006/main">
        <w:t xml:space="preserve">ঈশ্বর তাঁর কথার মাধ্যমে জ্ঞান ও জ্ঞান দান করেন।</w:t>
      </w:r>
    </w:p>
    <w:p/>
    <w:p>
      <w:r xmlns:w="http://schemas.openxmlformats.org/wordprocessingml/2006/main">
        <w:t xml:space="preserve">1. ঈশ্বরের জ্ঞান শক্তি</w:t>
      </w:r>
    </w:p>
    <w:p/>
    <w:p>
      <w:r xmlns:w="http://schemas.openxmlformats.org/wordprocessingml/2006/main">
        <w:t xml:space="preserve">2. প্রভুর কাছ থেকে জ্ঞান চাওয়া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হিতোপদেশ 2:7 তিনি ধার্মিকদের জন্য সঠিক জ্ঞান স্থাপন করেন; যারা ন্যায়পরায়ণভাবে চলাফেরা করে তাদের জন্য তিনি ঢেঁকি।</w:t>
      </w:r>
    </w:p>
    <w:p/>
    <w:p>
      <w:r xmlns:w="http://schemas.openxmlformats.org/wordprocessingml/2006/main">
        <w:t xml:space="preserve">ঈশ্বর তাদের জ্ঞান এবং সুরক্ষা প্রদান করেন যারা তাঁর মান অনুযায়ী জীবনযাপন করে।</w:t>
      </w:r>
    </w:p>
    <w:p/>
    <w:p>
      <w:r xmlns:w="http://schemas.openxmlformats.org/wordprocessingml/2006/main">
        <w:t xml:space="preserve">1. ধার্মিকদের শক্তি ও নিরাপত্তা</w:t>
      </w:r>
    </w:p>
    <w:p/>
    <w:p>
      <w:r xmlns:w="http://schemas.openxmlformats.org/wordprocessingml/2006/main">
        <w:t xml:space="preserve">2. ন্যায়পরায়ণভাবে বসবাসের আশীর্বাদ</w:t>
      </w:r>
    </w:p>
    <w:p/>
    <w:p>
      <w:r xmlns:w="http://schemas.openxmlformats.org/wordprocessingml/2006/main">
        <w:t xml:space="preserve">1. গীতসংহিতা 91:1-2 - "সে যে পরমেশ্বরের গোপন স্থানে বাস করে সে সর্বশক্তিমানের ছায়ায় থাকবে। আমি সদাপ্রভুর বিষয়ে বলব, তিনিই আমার আশ্রয় ও আমার দুর্গ: আমার ঈশ্বর; তাঁর মধ্যে আমি বিশ্বাস করব।"</w:t>
      </w:r>
    </w:p>
    <w:p/>
    <w:p>
      <w:r xmlns:w="http://schemas.openxmlformats.org/wordprocessingml/2006/main">
        <w:t xml:space="preserve">2. জেমস 1:5-6 - "যদি তোমাদের মধ্যে কারো জ্ঞানের অভাব থাকে, তবে সে ঈশ্বরের কাছে চাইবে, যিনি সকলকে উদারভাবে দান করেন, এবং তিরস্কার করেন না; এবং তা তাকে দেওয়া হবে৷ কিন্তু সে বিশ্বাসের সাথে চাইবে, কিছুতেই দ্বিধান্বিত হবে না৷ কারণ যে দোলা দেয় সে বাতাসে চালিত সমুদ্রের ঢেউয়ের মতো।</w:t>
      </w:r>
    </w:p>
    <w:p/>
    <w:p>
      <w:r xmlns:w="http://schemas.openxmlformats.org/wordprocessingml/2006/main">
        <w:t xml:space="preserve">হিতোপদেশ 2:8 তিনি বিচারের পথ রক্ষা করেন এবং তাঁর সাধুদের পথ রক্ষা করেন।</w:t>
      </w:r>
    </w:p>
    <w:p/>
    <w:p>
      <w:r xmlns:w="http://schemas.openxmlformats.org/wordprocessingml/2006/main">
        <w:t xml:space="preserve">এই শ্লোকটি কীভাবে ঈশ্বর তার বিশ্বস্ত অনুসারীদের রক্ষা ও সংরক্ষণ করছেন সে সম্পর্কে কথা বলে।</w:t>
      </w:r>
    </w:p>
    <w:p/>
    <w:p>
      <w:r xmlns:w="http://schemas.openxmlformats.org/wordprocessingml/2006/main">
        <w:t xml:space="preserve">1. ঈশ্বর আমাদের রক্ষাকর্তা: কঠিন সময়ে তাঁর নির্দেশনার উপর কীভাবে নির্ভর করবেন</w:t>
      </w:r>
    </w:p>
    <w:p/>
    <w:p>
      <w:r xmlns:w="http://schemas.openxmlformats.org/wordprocessingml/2006/main">
        <w:t xml:space="preserve">2. একজন সাধুর জীবন যাপন: ঈশ্বরের পথ অনুসরণ করার অর্থ কী</w:t>
      </w:r>
    </w:p>
    <w:p/>
    <w:p>
      <w:r xmlns:w="http://schemas.openxmlformats.org/wordprocessingml/2006/main">
        <w:t xml:space="preserve">1. গীতসংহিতা 91:3-4 - "নিশ্চয়ই তিনি তোমাকে পাখির ফাঁদ থেকে এবং বিকট মহামারী থেকে উদ্ধার করবেন। তিনি তোমাকে তার পালক দিয়ে ঢেকে দেবেন, এবং তার পাখার নীচে তুমি বিশ্বাস করবে।"</w:t>
      </w:r>
    </w:p>
    <w:p/>
    <w:p>
      <w:r xmlns:w="http://schemas.openxmlformats.org/wordprocessingml/2006/main">
        <w:t xml:space="preserve">2. ম্যাথিউ 7:13-14 - "তোমরা স্ট্রেট গেট দিয়ে প্রবেশ কর: কারণ দরজাটি প্রশস্ত এবং প্রশস্ত পথ, যা ধ্বংসের দিকে নিয়ে যায়, এবং সেখানে অনেক লোক যারা সেখানে যায়: কারণ স্ট্রেট হল দরজা, এবং সরু পথ, যা জীবনের দিকে নিয়ে যায়, এবং খুব কম লোকই তা খুঁজে পায়।"</w:t>
      </w:r>
    </w:p>
    <w:p/>
    <w:p>
      <w:r xmlns:w="http://schemas.openxmlformats.org/wordprocessingml/2006/main">
        <w:t xml:space="preserve">হিতোপদেশ 2:9 তাহলে তুমি ধার্মিকতা, বিচার ও ন্যায়বিচার বুঝতে পারবে; হ্যাঁ, প্রতিটি ভাল পথ।</w:t>
      </w:r>
    </w:p>
    <w:p/>
    <w:p>
      <w:r xmlns:w="http://schemas.openxmlformats.org/wordprocessingml/2006/main">
        <w:t xml:space="preserve">হিতোপদেশের এই শ্লোকটি পাঠকদের ধার্মিকতা, বিচার এবং ন্যায়বিচার সম্পর্কে জ্ঞান অন্বেষণ করতে এবং ভাল পথ অনুসরণ করতে উত্সাহিত করে।</w:t>
      </w:r>
    </w:p>
    <w:p/>
    <w:p>
      <w:r xmlns:w="http://schemas.openxmlformats.org/wordprocessingml/2006/main">
        <w:t xml:space="preserve">1. ধার্মিকতার পথ: হিতোপদেশ 2:9 এর উপর একটি অধ্যয়ন</w:t>
      </w:r>
    </w:p>
    <w:p/>
    <w:p>
      <w:r xmlns:w="http://schemas.openxmlformats.org/wordprocessingml/2006/main">
        <w:t xml:space="preserve">2. ন্যায়পরায়ণতার মাধ্যমে ইক্যুইটি খোঁজা: হিতোপদেশ 2:9</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হিতোপদেশ 2:10 যখন জ্ঞান তোমার হৃদয়ে প্রবেশ করে, এবং জ্ঞান তোমার আত্মার কাছে আনন্দদায়ক হয়;</w:t>
      </w:r>
    </w:p>
    <w:p/>
    <w:p>
      <w:r xmlns:w="http://schemas.openxmlformats.org/wordprocessingml/2006/main">
        <w:t xml:space="preserve">প্রজ্ঞা এবং জ্ঞান জীবনের আনন্দ এবং সন্তুষ্টির উত্স।</w:t>
      </w:r>
    </w:p>
    <w:p/>
    <w:p>
      <w:r xmlns:w="http://schemas.openxmlformats.org/wordprocessingml/2006/main">
        <w:t xml:space="preserve">1: জীবনে সত্যিকারের আনন্দ এবং সন্তুষ্টি পেতে আমাদের অবশ্যই ঈশ্বরের জ্ঞান ও জ্ঞানের সন্ধান করতে হবে।</w:t>
      </w:r>
    </w:p>
    <w:p/>
    <w:p>
      <w:r xmlns:w="http://schemas.openxmlformats.org/wordprocessingml/2006/main">
        <w:t xml:space="preserve">2: প্রজ্ঞা এবং জ্ঞান হৃদয় ও আত্মায় সত্যিকারের আনন্দ এবং তৃপ্তি নিয়ে আসে যখন আমরা ঈশ্বরের কাছ থেকে তা খুঁজি।</w:t>
      </w:r>
    </w:p>
    <w:p/>
    <w:p>
      <w:r xmlns:w="http://schemas.openxmlformats.org/wordprocessingml/2006/main">
        <w:t xml:space="preserve">1: জেমস 1:5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2: হিতোপদেশ 4:7 প্রজ্ঞা হল প্রধান জিনিস; তাই প্রজ্ঞা লাভ কর, আর তোমার সব কিছুর সাথেই বোধগম্য হও৷</w:t>
      </w:r>
    </w:p>
    <w:p/>
    <w:p>
      <w:r xmlns:w="http://schemas.openxmlformats.org/wordprocessingml/2006/main">
        <w:t xml:space="preserve">হিতোপদেশ 2:11 বিচক্ষণতা তোমাকে রক্ষা করবে, বুদ্ধি তোমাকে রক্ষা করবে।</w:t>
      </w:r>
    </w:p>
    <w:p/>
    <w:p>
      <w:r xmlns:w="http://schemas.openxmlformats.org/wordprocessingml/2006/main">
        <w:t xml:space="preserve">প্রজ্ঞা এবং উপলব্ধি আমাদের রক্ষা করবে এবং নিরাপদ রাখবে।</w:t>
      </w:r>
    </w:p>
    <w:p/>
    <w:p>
      <w:r xmlns:w="http://schemas.openxmlformats.org/wordprocessingml/2006/main">
        <w:t xml:space="preserve">1. বিচক্ষণতার শক্তি: কীভাবে নিজেকে রক্ষা করতে বিচক্ষণতা ব্যবহার করবেন</w:t>
      </w:r>
    </w:p>
    <w:p/>
    <w:p>
      <w:r xmlns:w="http://schemas.openxmlformats.org/wordprocessingml/2006/main">
        <w:t xml:space="preserve">2. বোঝাপড়া: কীভাবে বোঝাপড়া আপনাকে নিরাপদ রাখতে সাহায্য করতে পারে</w:t>
      </w:r>
    </w:p>
    <w:p/>
    <w:p>
      <w:r xmlns:w="http://schemas.openxmlformats.org/wordprocessingml/2006/main">
        <w:t xml:space="preserve">1. গীতসংহিতা 19:7-9 - প্রভুর আইন নিখুঁত, আত্মাকে রূপান্তরিত করে: প্রভুর সাক্ষ্য নিশ্চিত, জ্ঞানীকে সহজ করে তোলে।</w:t>
      </w:r>
    </w:p>
    <w:p/>
    <w:p>
      <w:r xmlns:w="http://schemas.openxmlformats.org/wordprocessingml/2006/main">
        <w:t xml:space="preserve">2. ফিলিপীয় 4:6-7 - কোন কিছুর জন্য উদ্বিগ্ন হবেন না, তবে সমস্ত কিছুতে প্রার্থনা এবং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p>
      <w:r xmlns:w="http://schemas.openxmlformats.org/wordprocessingml/2006/main">
        <w:t xml:space="preserve">হিতোপদেশ 2:12 তোমাকে মন্দ লোকের পথ থেকে, যে নোংরা কথা বলে তার হাত থেকে উদ্ধার করতে;</w:t>
      </w:r>
    </w:p>
    <w:p/>
    <w:p>
      <w:r xmlns:w="http://schemas.openxmlformats.org/wordprocessingml/2006/main">
        <w:t xml:space="preserve">হিতোপদেশ 2:12 আমাদেরকে মন্দের পথ থেকে উদ্ধার করতে এবং যারা বিকৃত কথা বলে তাদের এড়িয়ে চলতে উৎসাহিত করে।</w:t>
      </w:r>
    </w:p>
    <w:p/>
    <w:p>
      <w:r xmlns:w="http://schemas.openxmlformats.org/wordprocessingml/2006/main">
        <w:t xml:space="preserve">1. দুষ্টের প্রভাব এড়িয়ে চলা।</w:t>
      </w:r>
    </w:p>
    <w:p/>
    <w:p>
      <w:r xmlns:w="http://schemas.openxmlformats.org/wordprocessingml/2006/main">
        <w:t xml:space="preserve">2. জীবনে বিজ্ঞ পছন্দ করার গুরুত্ব।</w:t>
      </w:r>
    </w:p>
    <w:p/>
    <w:p>
      <w:r xmlns:w="http://schemas.openxmlformats.org/wordprocessingml/2006/main">
        <w:t xml:space="preserve">1. ইশাইয়া 5:20-21 - ধিক্ তাদের যারা মন্দকে ভাল এবং ভালকে মন্দ বলে, যারা আলোর পরিবর্তে অন্ধকার এবং অন্ধকারের জন্য আলো রাখে।</w:t>
      </w:r>
    </w:p>
    <w:p/>
    <w:p>
      <w:r xmlns:w="http://schemas.openxmlformats.org/wordprocessingml/2006/main">
        <w:t xml:space="preserve">2. গীতসংহিতা 1:1-2 - ধন্য সেই ব্যক্তি যে দুষ্টদের সাথে পায়ে হেঁটে যায় না বা পাপীরা যেভাবে ঠাট্টা-বিদ্রুপকারীদের সাথে বসে থাকে সেভাবে দাঁড়ায় না, কিন্তু প্রভুর আইনে যার আনন্দ।</w:t>
      </w:r>
    </w:p>
    <w:p/>
    <w:p>
      <w:r xmlns:w="http://schemas.openxmlformats.org/wordprocessingml/2006/main">
        <w:t xml:space="preserve">হিতোপদেশ 2:13 যারা সরলতার পথ ছেড়ে অন্ধকারের পথে চলে;</w:t>
      </w:r>
    </w:p>
    <w:p/>
    <w:p>
      <w:r xmlns:w="http://schemas.openxmlformats.org/wordprocessingml/2006/main">
        <w:t xml:space="preserve">অনুচ্ছেদটি তাদের কথা বলে যারা ধার্মিক পথ ছেড়ে অন্ধকারের পথে চলে।</w:t>
      </w:r>
    </w:p>
    <w:p/>
    <w:p>
      <w:r xmlns:w="http://schemas.openxmlformats.org/wordprocessingml/2006/main">
        <w:t xml:space="preserve">1: আমাদের ন্যায়ের পথ পরিত্যাগ করা উচিত নয়, বরং আলোর পথে দৃঢ়ভাবে থাকার চেষ্টা করা উচিত।</w:t>
      </w:r>
    </w:p>
    <w:p/>
    <w:p>
      <w:r xmlns:w="http://schemas.openxmlformats.org/wordprocessingml/2006/main">
        <w:t xml:space="preserve">2: আমরা যে পথটি গ্রহণ করি সে সম্পর্কে আমাদের সতর্ক হওয়া উচিত, নিশ্চিত করা উচিত যে এটি ন্যায়ের পথ এবং অন্ধকারের পথ নয়।</w:t>
      </w:r>
    </w:p>
    <w:p/>
    <w:p>
      <w:r xmlns:w="http://schemas.openxmlformats.org/wordprocessingml/2006/main">
        <w:t xml:space="preserve">1: Isaiah 5:20 - ধিক্ তাদের যারা মন্দকে ভাল বলে এবং ভাল মন্দ বলে; আলোর বদলে অন্ধকার আর অন্ধকারের বদলে আলো৷ যে মিষ্টির বদলে তেতো, আর তেতোর বদলে মিষ্টি!</w:t>
      </w:r>
    </w:p>
    <w:p/>
    <w:p>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p>
      <w:r xmlns:w="http://schemas.openxmlformats.org/wordprocessingml/2006/main">
        <w:t xml:space="preserve">হিতোপদেশ 2:14 যারা মন্দ কাজ করতে আনন্দ করে, এবং দুষ্টদের কৃপণতায় আনন্দ করে;</w:t>
      </w:r>
    </w:p>
    <w:p/>
    <w:p>
      <w:r xmlns:w="http://schemas.openxmlformats.org/wordprocessingml/2006/main">
        <w:t xml:space="preserve">দুষ্ট লোকেরা মন্দ কাজ করে আনন্দ পায়।</w:t>
      </w:r>
    </w:p>
    <w:p/>
    <w:p>
      <w:r xmlns:w="http://schemas.openxmlformats.org/wordprocessingml/2006/main">
        <w:t xml:space="preserve">1. দুষ্টতার প্রলোভন সম্পর্কে সচেতন হোন</w:t>
      </w:r>
    </w:p>
    <w:p/>
    <w:p>
      <w:r xmlns:w="http://schemas.openxmlformats.org/wordprocessingml/2006/main">
        <w:t xml:space="preserve">2. ধার্মিকতা বেছে নিন এবং দুষ্টতা প্রত্যাখ্যান করুন</w:t>
      </w:r>
    </w:p>
    <w:p/>
    <w:p>
      <w:r xmlns:w="http://schemas.openxmlformats.org/wordprocessingml/2006/main">
        <w:t xml:space="preserve">1. গীতসংহিতা 37:27 - "মন্দ থেকে দূরে সরে যান, এবং ভাল কাজ করুন; এবং চিরকাল বাস করুন।"</w:t>
      </w:r>
    </w:p>
    <w:p/>
    <w:p>
      <w:r xmlns:w="http://schemas.openxmlformats.org/wordprocessingml/2006/main">
        <w:t xml:space="preserve">2. রোমানস 12:9 প্রেম ভণ্ডামি ছাড়া হতে দিন. যা খারাপ তা ঘৃণা করো। যা ভাল তা আঁকড়ে ধর।</w:t>
      </w:r>
    </w:p>
    <w:p/>
    <w:p>
      <w:r xmlns:w="http://schemas.openxmlformats.org/wordprocessingml/2006/main">
        <w:t xml:space="preserve">হিতোপদেশ 2:15 যাদের পথ বাঁকা, এবং তারা তাদের পথে কৃপণ:</w:t>
      </w:r>
    </w:p>
    <w:p/>
    <w:p>
      <w:r xmlns:w="http://schemas.openxmlformats.org/wordprocessingml/2006/main">
        <w:t xml:space="preserve">1: ঈশ্বরের পথ সোজা এবং সত্য, তাই সঠিক পথে থাকা নিশ্চিত করুন।</w:t>
      </w:r>
    </w:p>
    <w:p/>
    <w:p>
      <w:r xmlns:w="http://schemas.openxmlformats.org/wordprocessingml/2006/main">
        <w:t xml:space="preserve">2: সঠিক পথে থাকার জন্য ঈশ্বরের জ্ঞান ও বুদ্ধির সন্ধান করুন।</w:t>
      </w:r>
    </w:p>
    <w:p/>
    <w:p>
      <w:r xmlns:w="http://schemas.openxmlformats.org/wordprocessingml/2006/main">
        <w:t xml:space="preserve">1: ইশাইয়া 40:3-5 - একজন ডাকার একটি কণ্ঠ: প্রান্তরে প্রভুর জন্য পথ প্রস্তুত করুন; মরুভূমিতে আমাদের ঈশ্বরের জন্য একটি মহাসড়ক তৈরি করুন। প্রতিটি উপত্যকা উঁচু করা হবে, প্রতিটি পর্বত ও পাহাড়কে নিচু করা হবে; রুক্ষ ভূমি সমতল হবে, রুক্ষ জায়গা সমতল হবে। এবং প্রভুর মহিমা প্রকাশিত হবে, এবং সমস্ত লোক একসাথে তা দেখতে পাবে৷</w:t>
      </w:r>
    </w:p>
    <w:p/>
    <w:p>
      <w:r xmlns:w="http://schemas.openxmlformats.org/wordprocessingml/2006/main">
        <w:t xml:space="preserve">2: গীতসংহিতা 119:105 - তোমার শব্দ আমার পায়ের জন্য একটি প্রদীপ, আমার পথের আলো।</w:t>
      </w:r>
    </w:p>
    <w:p/>
    <w:p>
      <w:r xmlns:w="http://schemas.openxmlformats.org/wordprocessingml/2006/main">
        <w:t xml:space="preserve">হিতোপদেশ 2:16 তোমাকে সেই বিদেশী নারীর হাত থেকে উদ্ধার করতে, এমনকী অপরিচিত ব্যক্তির কাছ থেকেও যে তার কথায় চাটুকার করে;</w:t>
      </w:r>
    </w:p>
    <w:p/>
    <w:p>
      <w:r xmlns:w="http://schemas.openxmlformats.org/wordprocessingml/2006/main">
        <w:t xml:space="preserve">হিতোপদেশ 2:16 বিচিত্র মহিলার বিপদের বিরুদ্ধে সতর্ক করে যে মানুষকে ঈশ্বরের কাছ থেকে দূরে সরিয়ে দেওয়ার জন্য চাটুকার ব্যবহার করে।</w:t>
      </w:r>
    </w:p>
    <w:p/>
    <w:p>
      <w:r xmlns:w="http://schemas.openxmlformats.org/wordprocessingml/2006/main">
        <w:t xml:space="preserve">1. চাটুকার কথায় প্রতারিত হবেন না: হিতোপদেশ 2:16</w:t>
      </w:r>
    </w:p>
    <w:p/>
    <w:p>
      <w:r xmlns:w="http://schemas.openxmlformats.org/wordprocessingml/2006/main">
        <w:t xml:space="preserve">2. অদ্ভুত মহিলার প্রলোভন থেকে সাবধান থাকুন: হিতোপদেশ 2:16</w:t>
      </w:r>
    </w:p>
    <w:p/>
    <w:p>
      <w:r xmlns:w="http://schemas.openxmlformats.org/wordprocessingml/2006/main">
        <w:t xml:space="preserve">1. জেমস 1:14-15: কিন্তু প্রত্যেক ব্যক্তি প্রলোভিত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ইফিসিয়ানস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হিতোপদেশ 2:17 যে তার যৌবনের পথপ্রদর্শককে পরিত্যাগ করে এবং তার ঈশ্বরের চুক্তিকে ভুলে যায়।</w:t>
      </w:r>
    </w:p>
    <w:p/>
    <w:p>
      <w:r xmlns:w="http://schemas.openxmlformats.org/wordprocessingml/2006/main">
        <w:t xml:space="preserve">উত্তরণটি যুবসমাজের নির্দেশনা পরিত্যাগ না করার এবং ঈশ্বরের চুক্তির প্রতি বিশ্বস্ত থাকার গুরুত্বের উপর জোর দেয়।</w:t>
      </w:r>
    </w:p>
    <w:p/>
    <w:p>
      <w:r xmlns:w="http://schemas.openxmlformats.org/wordprocessingml/2006/main">
        <w:t xml:space="preserve">1. "বিশ্বস্ততার পথ: ঈশ্বরের চুক্তির প্রতি সত্য থাকা"</w:t>
      </w:r>
    </w:p>
    <w:p/>
    <w:p>
      <w:r xmlns:w="http://schemas.openxmlformats.org/wordprocessingml/2006/main">
        <w:t xml:space="preserve">2. "যৌবনের যাত্রা: কীভাবে সঠিক গাইড চয়ন করবেন"</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জেমস 4:8 - "ঈশ্বরের নিকটবর্তী হও, এবং তিনি তোমার নিকটবর্তী হবেন। হে পাপীগণ, তোমার হাত শুদ্ধ কর; এবং তোমার হৃদয় শুদ্ধ কর, তোমরা দ্বিগুণ মনের অধিকারী।"</w:t>
      </w:r>
    </w:p>
    <w:p/>
    <w:p>
      <w:r xmlns:w="http://schemas.openxmlformats.org/wordprocessingml/2006/main">
        <w:t xml:space="preserve">হিতোপদেশ 2:18 কারণ তার ঘর মৃত্যুর দিকে ঝুঁকেছে, এবং মৃতদের কাছে তার পথ।</w:t>
      </w:r>
    </w:p>
    <w:p/>
    <w:p>
      <w:r xmlns:w="http://schemas.openxmlformats.org/wordprocessingml/2006/main">
        <w:t xml:space="preserve">এই আয়াতটি আমাদেরকে ঈশ্বরের জ্ঞান থেকে বিচ্যুত হওয়ার এবং মন্দের পথ অনুসরণ করার বিপদ সম্পর্কে সতর্ক করে।</w:t>
      </w:r>
    </w:p>
    <w:p/>
    <w:p>
      <w:r xmlns:w="http://schemas.openxmlformats.org/wordprocessingml/2006/main">
        <w:t xml:space="preserve">1: যীশুই জীবনের একমাত্র পথ, মন্দের প্রলোভন এড়িয়ে চলুন এবং তাঁর শিক্ষা অনুসরণ করুন।</w:t>
      </w:r>
    </w:p>
    <w:p/>
    <w:p>
      <w:r xmlns:w="http://schemas.openxmlformats.org/wordprocessingml/2006/main">
        <w:t xml:space="preserve">2: মনে রাখবেন যে মন্দের পথগুলি ধ্বংসের দিকে নিয়ে যেতে পারে, ঈশ্বরের জ্ঞানকে আঁকড়ে ধরুন এবং তাঁর পথে থাকুন।</w:t>
      </w:r>
    </w:p>
    <w:p/>
    <w:p>
      <w:r xmlns:w="http://schemas.openxmlformats.org/wordprocessingml/2006/main">
        <w:t xml:space="preserve">1: হিতোপদেশ 4:14-15 - "দুষ্টের পথে প্রবেশ করো না, এবং দুষ্টদের পথে হাঁটবেন না। এটি এড়িয়ে চলুন; এতে যান না; এটি থেকে দূরে সরে যান এবং চলে যান।"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হিতোপদেশ 2:19 যারা তার কাছে যায় তারা আবার ফিরে আসে না, তারা জীবনের পথ ধরে রাখে না।</w:t>
      </w:r>
    </w:p>
    <w:p/>
    <w:p>
      <w:r xmlns:w="http://schemas.openxmlformats.org/wordprocessingml/2006/main">
        <w:t xml:space="preserve">হিতোপদেশ 2:19 জীবনের পথ থেকে বিপথগামী হওয়ার বিরুদ্ধে সতর্ক করে, কারণ যারা তা করে তারা ফিরে আসবে না।</w:t>
      </w:r>
    </w:p>
    <w:p/>
    <w:p>
      <w:r xmlns:w="http://schemas.openxmlformats.org/wordprocessingml/2006/main">
        <w:t xml:space="preserve">1. "আপনি যেখানে যান সতর্ক থাকুন: হিতোপদেশ 2:19"</w:t>
      </w:r>
    </w:p>
    <w:p/>
    <w:p>
      <w:r xmlns:w="http://schemas.openxmlformats.org/wordprocessingml/2006/main">
        <w:t xml:space="preserve">2. "জীবনের পথ: হিতোপদেশ 2:19 থেকে শেখা"</w:t>
      </w:r>
    </w:p>
    <w:p/>
    <w:p>
      <w:r xmlns:w="http://schemas.openxmlformats.org/wordprocessingml/2006/main">
        <w:t xml:space="preserve">1. ম্যাথিউ 7:13-14 - "সরু ফটক দিয়ে প্রবেশ কর৷ কারণ দরজাটি প্রশস্ত এবং প্রশস্ত রাস্তা যা ধ্বংসের দিকে নিয়ে যায় এবং অনেকে এটি দিয়ে প্রবেশ করে৷ কিন্তু দরজাটি ছোট এবং রাস্তাটি সংকীর্ণ যা জীবনের দিকে নিয়ে যায়৷ , এবং মাত্র কয়েকজন এটি খুঁজে পায়।"</w:t>
      </w:r>
    </w:p>
    <w:p/>
    <w:p>
      <w:r xmlns:w="http://schemas.openxmlformats.org/wordprocessingml/2006/main">
        <w:t xml:space="preserve">2. Deuteronomy 30:15-16 - "দেখুন, আমি আজ তোমাদের সামনে জীবন ও সমৃদ্ধি, মৃত্যু ও ধ্বংস রেখেছি৷ কারণ আমি আজ তোমাদের প্রভু, তোমাদের ঈশ্বরকে ভালবাসতে, তাঁর আনুগত্যের পথে চলতে এবং তাঁর আদেশ পালন করতে আদেশ করছি৷ আদেশ ও আইন; তাহলে তুমি বাঁচবে ও বৃদ্ধি পাবে এবং তোমার ঈশ্বর সদাপ্রভু তোমাকে আশীর্বাদ করবেন যে দেশ তুমি অধিকার করতে প্রবেশ করবে।"</w:t>
      </w:r>
    </w:p>
    <w:p/>
    <w:p>
      <w:r xmlns:w="http://schemas.openxmlformats.org/wordprocessingml/2006/main">
        <w:t xml:space="preserve">হিতোপদেশ 2:20 তুমি ভালো লোকদের পথে চলতে পার এবং ধার্মিকদের পথ ধরে রাখতে পার।</w:t>
      </w:r>
    </w:p>
    <w:p/>
    <w:p>
      <w:r xmlns:w="http://schemas.openxmlformats.org/wordprocessingml/2006/main">
        <w:t xml:space="preserve">এই অনুচ্ছেদ ব্যক্তিদের ধার্মিকদের পথ অনুসরণ করতে এবং সঠিক পছন্দ করতে উত্সাহিত করে।</w:t>
      </w:r>
    </w:p>
    <w:p/>
    <w:p>
      <w:r xmlns:w="http://schemas.openxmlformats.org/wordprocessingml/2006/main">
        <w:t xml:space="preserve">1. ভালো মানুষের পথে হাঁটা - হিতোপদেশ 2:20</w:t>
      </w:r>
    </w:p>
    <w:p/>
    <w:p>
      <w:r xmlns:w="http://schemas.openxmlformats.org/wordprocessingml/2006/main">
        <w:t xml:space="preserve">2. ধার্মিকতার জীবন যাপন - হিতোপদেশ 2:20</w:t>
      </w:r>
    </w:p>
    <w:p/>
    <w:p>
      <w:r xmlns:w="http://schemas.openxmlformats.org/wordprocessingml/2006/main">
        <w:t xml:space="preserve">1. গীতসংহিতা 1:1-2 - ধন্য সেই ব্যক্তি যে দুষ্টের পরামর্শে চলে না, পাপীদের পথে দাঁড়ায় না, উপহাসকারীদের আসনে বসে না; কিন্তু সদাপ্রভুর আইনে তার আনন্দ, এবং তার আইনের উপর সে দিনরাত ধ্যান করে।</w:t>
      </w:r>
    </w:p>
    <w:p/>
    <w:p>
      <w:r xmlns:w="http://schemas.openxmlformats.org/wordprocessingml/2006/main">
        <w:t xml:space="preserve">2. Micah 6:8 - তিনি আপনাকে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হিতোপদেশ 2:21 কেননা ন্যায়পরায়ণ লোকেরা দেশে বাস করবে, এবং সিদ্ধ লোকেরা সেখানে থাকবে।</w:t>
      </w:r>
    </w:p>
    <w:p/>
    <w:p>
      <w:r xmlns:w="http://schemas.openxmlformats.org/wordprocessingml/2006/main">
        <w:t xml:space="preserve">ধার্মিকদের দেশে একটি নিরাপদ বাড়ি দিয়ে পুরস্কৃত করা হবে।</w:t>
      </w:r>
    </w:p>
    <w:p/>
    <w:p>
      <w:r xmlns:w="http://schemas.openxmlformats.org/wordprocessingml/2006/main">
        <w:t xml:space="preserve">1. সৎভাবে জীবনযাপন নিরাপত্তা এবং আশীর্বাদ নিয়ে আসে</w:t>
      </w:r>
    </w:p>
    <w:p/>
    <w:p>
      <w:r xmlns:w="http://schemas.openxmlformats.org/wordprocessingml/2006/main">
        <w:t xml:space="preserve">2. ন্যায়পরায়ণ জীবনযাপনের আশীর্বাদ</w:t>
      </w:r>
    </w:p>
    <w:p/>
    <w:p>
      <w:r xmlns:w="http://schemas.openxmlformats.org/wordprocessingml/2006/main">
        <w:t xml:space="preserve">1. গীতসংহিতা 37:29, ধার্মিকরা দেশের উত্তরাধিকারী হবে এবং চিরকাল সেখানে বাস করবে।</w:t>
      </w:r>
    </w:p>
    <w:p/>
    <w:p>
      <w:r xmlns:w="http://schemas.openxmlformats.org/wordprocessingml/2006/main">
        <w:t xml:space="preserve">2. 2 করিন্থিয়ানস 5:17, অতএব, যদি কেউ খ্রীষ্টে থাকে তবে সে একটি নতুন সৃষ্টি৷ পুরাতন চলে গেছে; দেখ, নতুন এসেছে।</w:t>
      </w:r>
    </w:p>
    <w:p/>
    <w:p>
      <w:r xmlns:w="http://schemas.openxmlformats.org/wordprocessingml/2006/main">
        <w:t xml:space="preserve">হিতোপদেশ 2:22 কিন্তু দুষ্টদের পৃথিবী থেকে উচ্ছেদ করা হবে, এবং সীমালঙ্ঘনকারীদের তা থেকে উৎখাত করা হবে।</w:t>
      </w:r>
    </w:p>
    <w:p/>
    <w:p>
      <w:r xmlns:w="http://schemas.openxmlformats.org/wordprocessingml/2006/main">
        <w:t xml:space="preserve">পৃথিবী থেকে দুষ্টদের দূর করা হবে এবং সীমালঙ্ঘনকারীদের নির্মূল করা হবে।</w:t>
      </w:r>
    </w:p>
    <w:p/>
    <w:p>
      <w:r xmlns:w="http://schemas.openxmlformats.org/wordprocessingml/2006/main">
        <w:t xml:space="preserve">1. দুষ্টতার পরিণতি</w:t>
      </w:r>
    </w:p>
    <w:p/>
    <w:p>
      <w:r xmlns:w="http://schemas.openxmlformats.org/wordprocessingml/2006/main">
        <w:t xml:space="preserve">2. ন্যায়পরায়ণতার শক্তি</w:t>
      </w:r>
    </w:p>
    <w:p/>
    <w:p>
      <w:r xmlns:w="http://schemas.openxmlformats.org/wordprocessingml/2006/main">
        <w:t xml:space="preserve">1. গীতসংহিতা 37:9-11 কারণ অন্যায়কারীদের কেটে ফেলা হবে; কিন্তু যারা প্রভুর জন্য অপেক্ষা করে, তারাই পৃথিবীর উত্তরাধিকারী হবে৷ অল্প সময়ের জন্য এবং দুষ্টরা আর থাকবে না; প্রকৃতপক্ষে, আপনি তার স্থানের জন্য সাবধানে তাকাবেন, কিন্তু এটি আর থাকবে না। কিন্তু নম্র লোকেরা পৃথিবীর উত্তরাধিকারী হবে এবং শান্তির প্রাচুর্যে নিজেদেরকে আনন্দিত করবে।</w:t>
      </w:r>
    </w:p>
    <w:p/>
    <w:p>
      <w:r xmlns:w="http://schemas.openxmlformats.org/wordprocessingml/2006/main">
        <w:t xml:space="preserve">2. ইশাইয়া 33:15-16 যে সৎভাবে চলে এবং সরলভাবে কথা বলে, যে নিপীড়নের লাভকে তুচ্ছ করে, যে হাত দিয়ে ইশারা করে, ঘুষ দিতে অস্বীকার করে, যে রক্তপাতের কথা শুনে তার কান বন্ধ করে, এবং মন্দ দেখা থেকে চোখ বন্ধ করে: তিনি উচ্চে বাস করবেন; তার প্রতিরক্ষার জায়গা হবে পাথরের দুর্গ; তাকে রুটি দেওয়া হবে, তার পানি নিশ্চিত হবে।</w:t>
      </w:r>
    </w:p>
    <w:p/>
    <w:p>
      <w:r xmlns:w="http://schemas.openxmlformats.org/wordprocessingml/2006/main">
        <w:t xml:space="preserve">হিতোপদেশ অধ্যায় 3 একটি বুদ্ধিমান এবং ধার্মিক জীবনযাপনের জন্য ব্যবহারিক উপদেশ এবং নির্দেশনা প্রদান করে, ঈশ্বরের উপর আস্থা রাখার ফলে যে আশীর্বাদগুলি আসে তার উপর জোর দেয়।</w:t>
      </w:r>
    </w:p>
    <w:p/>
    <w:p>
      <w:r xmlns:w="http://schemas.openxmlformats.org/wordprocessingml/2006/main">
        <w:t xml:space="preserve">1 ম অনুচ্ছেদ: অধ্যায়টি পাঠককে তাদের মূল্যের উপর জোর দিয়ে জ্ঞান এবং বোঝার উপর ধরে রাখতে উত্সাহিত করে। এটি আনুগত্য এবং দয়া দেখানোর পরামর্শ দেয়, যা ঈশ্বর এবং মানুষ উভয়ের প্রতি অনুগ্রহের দিকে পরিচালিত করে। এটি প্রভুর উপর আন্তরিকভাবে বিশ্বাস করার এবং নিজের বোঝার উপর নির্ভর না করার আহ্বান জানায় (হিতোপদেশ 3:1-8)।</w:t>
      </w:r>
    </w:p>
    <w:p/>
    <w:p>
      <w:r xmlns:w="http://schemas.openxmlformats.org/wordprocessingml/2006/main">
        <w:t xml:space="preserve">2য় অনুচ্ছেদ: অধ্যায়টি একজনের সম্পদ এবং সম্পত্তি দিয়ে ঈশ্বরকে সম্মান করার গুরুত্ব তুলে ধরে, উদারতাকে উত্সাহিত করে এবং স্বীকার করে যে এটি প্রাচুর্য আনবে। এটি ঈশ্বরের শৃঙ্খলাকে অবজ্ঞা করার বিরুদ্ধে সতর্ক করে এবং তাঁর ভালবাসার চিহ্ন হিসাবে সংশোধনকে গ্রহণ করতে উত্সাহিত করে (হিতোপদেশ 3:9-12)।</w:t>
      </w:r>
    </w:p>
    <w:p/>
    <w:p>
      <w:r xmlns:w="http://schemas.openxmlformats.org/wordprocessingml/2006/main">
        <w:t xml:space="preserve">3য় অনুচ্ছেদ: অধ্যায়টি জ্ঞানের গুণাবলীর প্রশংসা করে, এটিকে বস্তুগত সম্পদের চেয়ে বেশি মূল্যবান বলে বর্ণনা করে। এটি দীর্ঘ জীবন, সমৃদ্ধি, সম্মান, দিকনির্দেশনা, সুখ এবং নিরাপত্তা সহ জ্ঞান খোঁজার সুবিধার উপর জোর দেয় (হিতোপদেশ 3:13-26)।</w:t>
      </w:r>
    </w:p>
    <w:p/>
    <w:p>
      <w:r xmlns:w="http://schemas.openxmlformats.org/wordprocessingml/2006/main">
        <w:t xml:space="preserve">4র্থ অনুচ্ছেদ: অধ্যায়টি কলহ এড়িয়ে অন্যদের সাথে ন্যায়পরায়ণ এবং উদারভাবে আচরণ করার পরামর্শ দেয়। এটি হিংসা বা দুষ্ট লোকদের অনুকরণ করার বিরুদ্ধে সতর্ক করে। এটা আশ্বস্ত করে যে ঈশ্বর তাদের জন্য আশ্রয়স্থল যারা তাঁর উপর ভরসা করেন কিন্তু দুষ্টদের বিচার করেন (হিতোপদেশ 3:27-35)।</w:t>
      </w:r>
    </w:p>
    <w:p/>
    <w:p>
      <w:r xmlns:w="http://schemas.openxmlformats.org/wordprocessingml/2006/main">
        <w:t xml:space="preserve">সংক্ষেপে,</w:t>
      </w:r>
    </w:p>
    <w:p>
      <w:r xmlns:w="http://schemas.openxmlformats.org/wordprocessingml/2006/main">
        <w:t xml:space="preserve">হিতোপদেশ অধ্যায় তিন উপস্থাপন</w:t>
      </w:r>
    </w:p>
    <w:p>
      <w:r xmlns:w="http://schemas.openxmlformats.org/wordprocessingml/2006/main">
        <w:t xml:space="preserve">ধার্মিক জীবনযাপনের জন্য ব্যবহারিক উপদেশ,</w:t>
      </w:r>
    </w:p>
    <w:p>
      <w:r xmlns:w="http://schemas.openxmlformats.org/wordprocessingml/2006/main">
        <w:t xml:space="preserve">ঈশ্বরের উপর বিশ্বাসের মাধ্যমে প্রাপ্ত আশীর্বাদগুলি তুলে ধরা।</w:t>
      </w:r>
    </w:p>
    <w:p/>
    <w:p>
      <w:r xmlns:w="http://schemas.openxmlformats.org/wordprocessingml/2006/main">
        <w:t xml:space="preserve">এর মূল্য স্বীকার করার সময় জ্ঞানকে ধরে রাখার বিষয়ে প্রকাশিত উত্সাহের উপর জোর দেওয়া।</w:t>
      </w:r>
    </w:p>
    <w:p>
      <w:r xmlns:w="http://schemas.openxmlformats.org/wordprocessingml/2006/main">
        <w:t xml:space="preserve">প্রভুর প্রতি আনুগত্য, উদারতা এবং আন্তরিক বিশ্বাস সম্পর্কিত পরামর্শের উল্লেখ করা।</w:t>
      </w:r>
    </w:p>
    <w:p>
      <w:r xmlns:w="http://schemas.openxmlformats.org/wordprocessingml/2006/main">
        <w:t xml:space="preserve">প্রাচুর্যতা স্বীকার করে উদারতার মাধ্যমে ঈশ্বরকে সম্মান করার গুরুত্ব সম্পর্কে উপস্থাপিত স্বীকৃতি প্রকাশ করা।</w:t>
      </w:r>
    </w:p>
    <w:p>
      <w:r xmlns:w="http://schemas.openxmlformats.org/wordprocessingml/2006/main">
        <w:t xml:space="preserve">ভালবাসার অভিব্যক্তি হিসাবে সংশোধনকে গ্রহণ করার জন্য উত্সাহ সহ ঐশ্বরিক শৃঙ্খলাকে তুচ্ছ করার বিরুদ্ধে প্রকাশিত সতর্কতা স্বীকার করা।</w:t>
      </w:r>
    </w:p>
    <w:p>
      <w:r xmlns:w="http://schemas.openxmlformats.org/wordprocessingml/2006/main">
        <w:t xml:space="preserve">দীর্ঘ জীবন, সমৃদ্ধি, সম্মান, দিকনির্দেশনা সুখ এবং নিরাপত্তার মতো সম্পর্কিত সুবিধাগুলি হাইলাইট করার সময় জ্ঞানের বিষয়ে জোর দেওয়া গুণাবলী বর্ণনা করা।</w:t>
      </w:r>
    </w:p>
    <w:p>
      <w:r xmlns:w="http://schemas.openxmlformats.org/wordprocessingml/2006/main">
        <w:t xml:space="preserve">হিংসা বা দুষ্ট ব্যক্তিদের অনুকরণের বিরুদ্ধে সতর্ক করার সাথে সাথে ঝগড়া এড়ানোর সাথে অন্যদের সাথে ন্যায়সঙ্গত আচরণ করার পরামর্শ দেওয়া।</w:t>
      </w:r>
    </w:p>
    <w:p>
      <w:r xmlns:w="http://schemas.openxmlformats.org/wordprocessingml/2006/main">
        <w:t xml:space="preserve">দুষ্টদের উপর আসন্ন বিচারকে স্বীকৃতি দেওয়ার সময় যারা তাঁর উপর ভরসা করে তাদের জন্য ঈশ্বরের দেওয়া আশ্বাসের আশ্রয়।</w:t>
      </w:r>
    </w:p>
    <w:p/>
    <w:p>
      <w:r xmlns:w="http://schemas.openxmlformats.org/wordprocessingml/2006/main">
        <w:t xml:space="preserve">হিতোপদেশ 3:1 হে বৎস, আমার বিধান ভুলিও না; কিন্তু তোমার হৃদয় আমার আদেশ পালন করুক:</w:t>
      </w:r>
    </w:p>
    <w:p/>
    <w:p>
      <w:r xmlns:w="http://schemas.openxmlformats.org/wordprocessingml/2006/main">
        <w:t xml:space="preserve">আমরা ঈশ্বরের আইন ভুলে যাওয়া উচিত নয়, এবং আমাদের হৃদয়ে রাখা.</w:t>
      </w:r>
    </w:p>
    <w:p/>
    <w:p>
      <w:r xmlns:w="http://schemas.openxmlformats.org/wordprocessingml/2006/main">
        <w:t xml:space="preserve">1. ঈশ্বরের আদেশের শক্তি: তাঁর ইচ্ছার সাথে সুরে আমাদের হৃদয় রাখা।</w:t>
      </w:r>
    </w:p>
    <w:p/>
    <w:p>
      <w:r xmlns:w="http://schemas.openxmlformats.org/wordprocessingml/2006/main">
        <w:t xml:space="preserve">2. প্রেমের আইন: আমাদের হৃদয়কে ঈশ্বরের আইনের সাথে সঙ্গতিপূর্ণ রাখা।</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Deuteronomy 6:5 -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হিতোপদেশ 3:2 দীর্ঘ দিন, দীর্ঘ জীবন এবং শান্তির জন্য তারা আপনাকে যোগ করবে।</w:t>
      </w:r>
    </w:p>
    <w:p/>
    <w:p>
      <w:r xmlns:w="http://schemas.openxmlformats.org/wordprocessingml/2006/main">
        <w:t xml:space="preserve">এই অনুচ্ছেদটি আমাদের দীর্ঘ দিন, দীর্ঘ জীবন এবং শান্তি কামনা করতে উত্সাহিত করে।</w:t>
      </w:r>
    </w:p>
    <w:p/>
    <w:p>
      <w:r xmlns:w="http://schemas.openxmlformats.org/wordprocessingml/2006/main">
        <w:t xml:space="preserve">1. শান্তির জীবন যাপন: যীশুর মধ্যে আনন্দ খুঁজে পাওয়া</w:t>
      </w:r>
    </w:p>
    <w:p/>
    <w:p>
      <w:r xmlns:w="http://schemas.openxmlformats.org/wordprocessingml/2006/main">
        <w:t xml:space="preserve">2. ঈশ্বরের আশীর্বাদ খোঁজা: আনুগত্য পুরস্কার</w:t>
      </w:r>
    </w:p>
    <w:p/>
    <w:p>
      <w:r xmlns:w="http://schemas.openxmlformats.org/wordprocessingml/2006/main">
        <w:t xml:space="preserve">1. ম্যাথু 5:9 "ধন্য শান্তি স্থাপনকারীরা, কারণ তারা ঈশ্বরের সন্তান বলা হবে।"</w:t>
      </w:r>
    </w:p>
    <w:p/>
    <w:p>
      <w:r xmlns:w="http://schemas.openxmlformats.org/wordprocessingml/2006/main">
        <w:t xml:space="preserve">2.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p>
      <w:r xmlns:w="http://schemas.openxmlformats.org/wordprocessingml/2006/main">
        <w:t xml:space="preserve">হিতোপদেশ 3:3 করুণা ও সত্য তোমাকে পরিত্যাগ না করুক, তোমার গলায় বেঁধে রাখ; আপনার হৃদয়ের টেবিলে সেগুলি লিখুন:</w:t>
      </w:r>
    </w:p>
    <w:p/>
    <w:p>
      <w:r xmlns:w="http://schemas.openxmlformats.org/wordprocessingml/2006/main">
        <w:t xml:space="preserve">প্রেমময় উদারতা এবং সত্যবাদিতা দেখাতে ভুলবেন না; তাদের আপনার জীবনে একটি অগ্রাধিকার করুন.</w:t>
      </w:r>
    </w:p>
    <w:p/>
    <w:p>
      <w:r xmlns:w="http://schemas.openxmlformats.org/wordprocessingml/2006/main">
        <w:t xml:space="preserve">1: বিশ্বাস এবং আনন্দের জীবন যাপনের জন্য প্রেম এবং সত্য অপরিহার্য।</w:t>
      </w:r>
    </w:p>
    <w:p/>
    <w:p>
      <w:r xmlns:w="http://schemas.openxmlformats.org/wordprocessingml/2006/main">
        <w:t xml:space="preserve">2: দয়ালু এবং সত্যবাদী হন, এবং ঈশ্বর আপনার জীবনকে আশীর্বাদ করবেন।</w:t>
      </w:r>
    </w:p>
    <w:p/>
    <w:p>
      <w:r xmlns:w="http://schemas.openxmlformats.org/wordprocessingml/2006/main">
        <w:t xml:space="preserve">1: Ephesians 4:15 - প্রেমের সাথে সত্য কথা বললে, আমরা প্রতিটি দিক থেকে তার পরিণত দেহে পরিণত হব, যিনি মস্তক, অর্থাৎ খ্রীষ্ট।</w:t>
      </w:r>
    </w:p>
    <w:p/>
    <w:p>
      <w:r xmlns:w="http://schemas.openxmlformats.org/wordprocessingml/2006/main">
        <w:t xml:space="preserve">2: জন 15:13 - এর চেয়ে বৃহত্তর ভালবাসার আর কেউ নেই: বন্ধুদের জন্য নিজের জীবন বিলিয়ে দেওয়া।</w:t>
      </w:r>
    </w:p>
    <w:p/>
    <w:p>
      <w:r xmlns:w="http://schemas.openxmlformats.org/wordprocessingml/2006/main">
        <w:t xml:space="preserve">হিতোপদেশ 3:4 সুতরাং আপনি ঈশ্বর ও মানুষের দৃষ্টিতে অনুগ্রহ এবং ভাল উপলব্ধি পাবেন।</w:t>
      </w:r>
    </w:p>
    <w:p/>
    <w:p>
      <w:r xmlns:w="http://schemas.openxmlformats.org/wordprocessingml/2006/main">
        <w:t xml:space="preserve">এই শ্লোকটি আমাদেরকে ঈশ্বর এবং মানুষের দৃষ্টিতে অনুগ্রহ এবং বোঝার জন্য উত্সাহিত করে।</w:t>
      </w:r>
    </w:p>
    <w:p/>
    <w:p>
      <w:r xmlns:w="http://schemas.openxmlformats.org/wordprocessingml/2006/main">
        <w:t xml:space="preserve">1. "ঈশ্বর এবং মানুষের দৃষ্টিতে অনুগ্রহ এবং বোঝার সন্ধান করা"</w:t>
      </w:r>
    </w:p>
    <w:p/>
    <w:p>
      <w:r xmlns:w="http://schemas.openxmlformats.org/wordprocessingml/2006/main">
        <w:t xml:space="preserve">2. "অনুগ্রহ খোঁজার সুবিধা এবং বোঝাপড়া"</w:t>
      </w:r>
    </w:p>
    <w:p/>
    <w:p>
      <w:r xmlns:w="http://schemas.openxmlformats.org/wordprocessingml/2006/main">
        <w:t xml:space="preserve">1. ইশাইয়া 66:2 - কারণ এই সমস্ত জিনিস আমার হাতে তৈরি হয়েছে, এবং সেই সমস্ত জিনিসই হয়েছে, প্রভু বলেছেন: তবে আমি এই লোকটির দিকে তাকাব, এমনকী তার দিকেও যে দরিদ্র এবং অনুতপ্ত আত্মা, এবং কাঁপছে আমার কথা</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হিতোপদেশ 3:5 তোমার সমস্ত হৃদয় দিয়ে সদাপ্রভুতে বিশ্বাস কর; আর তোমার নিজের বুদ্ধির দিকে ঝুঁকবে না।</w:t>
      </w:r>
    </w:p>
    <w:p/>
    <w:p>
      <w:r xmlns:w="http://schemas.openxmlformats.org/wordprocessingml/2006/main">
        <w:t xml:space="preserve">ঈশ্বরের উপর আস্থা রাখুন এবং নিজের জ্ঞানের উপর নির্ভর করবেন না।</w:t>
      </w:r>
    </w:p>
    <w:p/>
    <w:p>
      <w:r xmlns:w="http://schemas.openxmlformats.org/wordprocessingml/2006/main">
        <w:t xml:space="preserve">1. ঈশ্বরে বিশ্বাস করার শক্তি - হিতোপদেশ 3:5</w:t>
      </w:r>
    </w:p>
    <w:p/>
    <w:p>
      <w:r xmlns:w="http://schemas.openxmlformats.org/wordprocessingml/2006/main">
        <w:t xml:space="preserve">2. আমাদের নিজস্ব বোঝার উপর নির্ভর করা - হিতোপদেশ 3:5</w:t>
      </w:r>
    </w:p>
    <w:p/>
    <w:p>
      <w:r xmlns:w="http://schemas.openxmlformats.org/wordprocessingml/2006/main">
        <w:t xml:space="preserve">1. Jeremiah 17:5-10 প্রভুর উপর আস্থা রাখুন, আমাদের নিজস্ব বোধগম্যতায় নয়</w:t>
      </w:r>
    </w:p>
    <w:p/>
    <w:p>
      <w:r xmlns:w="http://schemas.openxmlformats.org/wordprocessingml/2006/main">
        <w:t xml:space="preserve">2. জেমস 1:5-7 ঈশ্বরের কাছে জ্ঞান এবং তাঁর উপর বিশ্বাসের জন্য জিজ্ঞাসা করুন</w:t>
      </w:r>
    </w:p>
    <w:p/>
    <w:p>
      <w:r xmlns:w="http://schemas.openxmlformats.org/wordprocessingml/2006/main">
        <w:t xml:space="preserve">হিতোপদেশ 3:6 তোমার সমস্ত পথে তাঁকে স্বীকার কর, এবং তিনি তোমার পথ দেখাবেন।</w:t>
      </w:r>
    </w:p>
    <w:p/>
    <w:p>
      <w:r xmlns:w="http://schemas.openxmlformats.org/wordprocessingml/2006/main">
        <w:t xml:space="preserve">আমাদের সমস্ত সিদ্ধান্তে ঈশ্বরকে স্বীকার করা উচিত এবং তিনি আমাদের পথ দেখাতে সাহায্য করবেন।</w:t>
      </w:r>
    </w:p>
    <w:p/>
    <w:p>
      <w:r xmlns:w="http://schemas.openxmlformats.org/wordprocessingml/2006/main">
        <w:t xml:space="preserve">1. ঈশ্বরকে স্বীকার করা পথের দিকে নিয়ে যায়: হিতোপদেশ 3:6</w:t>
      </w:r>
    </w:p>
    <w:p/>
    <w:p>
      <w:r xmlns:w="http://schemas.openxmlformats.org/wordprocessingml/2006/main">
        <w:t xml:space="preserve">2. কীভাবে ঈশ্বর-সম্মানজনক সিদ্ধান্ত নেওয়া যায়: হিতোপদেশ 3:6</w:t>
      </w:r>
    </w:p>
    <w:p/>
    <w:p>
      <w:r xmlns:w="http://schemas.openxmlformats.org/wordprocessingml/2006/main">
        <w:t xml:space="preserve">1. ইশাইয়া 30:21 - আপনি ডানে বা বাম দিকে ফিরুন, আপনার কান আপনার পিছনে একটি কণ্ঠস্বর শুনতে পাবে, এই বলে, এই পথ; এটা হাঁটা</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হিতোপদেশ 3:7 তোমার নিজের চোখে জ্ঞানী হও না: সদাপ্রভুকে ভয় কর এবং মন্দ কাজ থেকে দূরে থাক।</w:t>
      </w:r>
    </w:p>
    <w:p/>
    <w:p>
      <w:r xmlns:w="http://schemas.openxmlformats.org/wordprocessingml/2006/main">
        <w:t xml:space="preserve">নিজেকে খুব বেশি ভাববেন না এবং বরং প্রভুকে ভয় করুন এবং মন্দ থেকে দূরে থাকুন।</w:t>
      </w:r>
    </w:p>
    <w:p/>
    <w:p>
      <w:r xmlns:w="http://schemas.openxmlformats.org/wordprocessingml/2006/main">
        <w:t xml:space="preserve">1. প্রভুর দৃষ্টিতে নিজেকে বিনীত করার বুদ্ধি</w:t>
      </w:r>
    </w:p>
    <w:p/>
    <w:p>
      <w:r xmlns:w="http://schemas.openxmlformats.org/wordprocessingml/2006/main">
        <w:t xml:space="preserve">2. মন্দ থেকে দূরে থাকা সত্য জ্ঞানের পথ</w:t>
      </w:r>
    </w:p>
    <w:p/>
    <w:p>
      <w:r xmlns:w="http://schemas.openxmlformats.org/wordprocessingml/2006/main">
        <w:t xml:space="preserve">1. জেমস 4:13-15 - এখন এসো, তোমরা যারা বলছ, আজ না হোক কাল আমরা অমুক অমুক শহরে যাব এবং সেখানে এক বছর কাটিয়ে ব্যবসা করব এবং লাভ করব 14 তবুও তুমি জানো না আগামীকাল কী নিয়ে আসবে। আপনার জীবন কি? কেননা তুমি এমন এক কুয়াশা যা কিছু সময়ের জন্য দেখা দেয় এবং তারপর অদৃশ্য হয়ে যায়। 15 বরং তোমাদের বলা উচিত, প্রভু যদি চান, আমরা বাঁচব এবং এই বা ওটা করব৷</w:t>
      </w:r>
    </w:p>
    <w:p/>
    <w:p>
      <w:r xmlns:w="http://schemas.openxmlformats.org/wordprocessingml/2006/main">
        <w:t xml:space="preserve">2. গীতসংহিতা 34:14 - মন্দ থেকে দূরে সরে এবং ভাল কাজ; শান্তি সন্ধান করুন এবং এটি অনুসরণ করুন।</w:t>
      </w:r>
    </w:p>
    <w:p/>
    <w:p>
      <w:r xmlns:w="http://schemas.openxmlformats.org/wordprocessingml/2006/main">
        <w:t xml:space="preserve">হিতোপদেশ 3:8 এটা তোমার নাভির স্বাস্থ্য এবং তোমার হাড়ের মজ্জা হবে।</w:t>
      </w:r>
    </w:p>
    <w:p/>
    <w:p>
      <w:r xmlns:w="http://schemas.openxmlformats.org/wordprocessingml/2006/main">
        <w:t xml:space="preserve">এই শ্লোকটি আমাদেরকে প্রভু এবং তাঁর জ্ঞানের উপর আস্থা রাখতে উত্সাহিত করে, কারণ এটি শারীরিক এবং আধ্যাত্মিক স্বাস্থ্যের দিকে পরিচালিত করবে।</w:t>
      </w:r>
    </w:p>
    <w:p/>
    <w:p>
      <w:r xmlns:w="http://schemas.openxmlformats.org/wordprocessingml/2006/main">
        <w:t xml:space="preserve">1. "প্রভুতে বিশ্বাস করা: স্বাস্থ্য এবং সুখের পথ"</w:t>
      </w:r>
    </w:p>
    <w:p/>
    <w:p>
      <w:r xmlns:w="http://schemas.openxmlformats.org/wordprocessingml/2006/main">
        <w:t xml:space="preserve">2. "প্রবাদের জ্ঞানে শক্তি এবং সান্ত্বনা খোঁজা"</w:t>
      </w:r>
    </w:p>
    <w:p/>
    <w:p>
      <w:r xmlns:w="http://schemas.openxmlformats.org/wordprocessingml/2006/main">
        <w:t xml:space="preserve">1. Jeremiah 17:7-8 - "ধন্য সেই ব্যক্তি যে প্রভুর উপর আস্থা রাখে, যার আস্থা তার উপর। সে হবে জলের দ্বারা রোপিত একটি গাছের মত যা স্রোতের ধারে তার শিকড়গুলি পাঠায়।"</w:t>
      </w:r>
    </w:p>
    <w:p/>
    <w:p>
      <w:r xmlns:w="http://schemas.openxmlformats.org/wordprocessingml/2006/main">
        <w:t xml:space="preserve">2. গীতসংহিতা 1:1-2 - "ধন্য সেই ব্যক্তি যে দুষ্টের সাথে পায়ে হেঁটে যায় না বা পাপীরা যেভাবে ঠাট্টা-বিদ্রুপকারীদের সাথে বসে থাকে সে পথে দাঁড়ায় না, কিন্তু প্রভুর আইনে যার আনন্দ হয়, এবং যিনি দিনরাত তাঁর আইনে ধ্যান করেন।"</w:t>
      </w:r>
    </w:p>
    <w:p/>
    <w:p>
      <w:r xmlns:w="http://schemas.openxmlformats.org/wordprocessingml/2006/main">
        <w:t xml:space="preserve">হিতোপদেশ 3:9 তোমার ধন-সম্পদ দিয়ে সদাপ্রভুকে সম্মান কর, তোমার সমস্ত বৃদ্ধির প্রথম ফল দিয়ে।</w:t>
      </w:r>
    </w:p>
    <w:p/>
    <w:p>
      <w:r xmlns:w="http://schemas.openxmlformats.org/wordprocessingml/2006/main">
        <w:t xml:space="preserve">আপনার সম্পদ থেকে উদারভাবে দান করে ঈশ্বরকে সম্মান করুন।</w:t>
      </w:r>
    </w:p>
    <w:p/>
    <w:p>
      <w:r xmlns:w="http://schemas.openxmlformats.org/wordprocessingml/2006/main">
        <w:t xml:space="preserve">1: উদারতা ঈমানের লক্ষণ।</w:t>
      </w:r>
    </w:p>
    <w:p/>
    <w:p>
      <w:r xmlns:w="http://schemas.openxmlformats.org/wordprocessingml/2006/main">
        <w:t xml:space="preserve">2: দান করা একটি ইবাদত।</w:t>
      </w:r>
    </w:p>
    <w:p/>
    <w:p>
      <w:r xmlns:w="http://schemas.openxmlformats.org/wordprocessingml/2006/main">
        <w:t xml:space="preserve">1:2 করিন্থিয়ানস 9:7 -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2: Deuteronomy 15:10 - তুমি তাকে অবাধে দান করবে, এবং যখন তুমি তাকে দেবে তখন তোমার হৃদয় ক্ষুব্ধ হবে না, কারণ এর জন্য তোমার ঈশ্বর সদাপ্রভু তোমার সমস্ত কাজে এবং যা কিছু গ্রহণ করবেন তাতে তোমাকে আশীর্বাদ করবেন।</w:t>
      </w:r>
    </w:p>
    <w:p/>
    <w:p>
      <w:r xmlns:w="http://schemas.openxmlformats.org/wordprocessingml/2006/main">
        <w:t xml:space="preserve">হিতোপদেশ 3:10 এইভাবে তোমার শস্যাগারগুলি প্রচুর পরিমাণে পূর্ণ হবে, এবং তোমার প্রেসগুলি নতুন দ্রাক্ষারস দিয়ে ফেটে যাবে।</w:t>
      </w:r>
    </w:p>
    <w:p/>
    <w:p>
      <w:r xmlns:w="http://schemas.openxmlformats.org/wordprocessingml/2006/main">
        <w:t xml:space="preserve">ঈশ্বরের আশীর্বাদ প্রাচুর্য ফলাফল হবে.</w:t>
      </w:r>
    </w:p>
    <w:p/>
    <w:p>
      <w:r xmlns:w="http://schemas.openxmlformats.org/wordprocessingml/2006/main">
        <w:t xml:space="preserve">1. "আনুগত্যের মাধ্যমে প্রাচুর্য"</w:t>
      </w:r>
    </w:p>
    <w:p/>
    <w:p>
      <w:r xmlns:w="http://schemas.openxmlformats.org/wordprocessingml/2006/main">
        <w:t xml:space="preserve">2. "বিশ্বস্ততার ফল"</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হিতোপদেশ 3:11 হে বৎস, সদাপ্রভুর শাসনকে তুচ্ছ করিও না; তার সংশোধনে ক্লান্ত হবেন না:</w:t>
      </w:r>
    </w:p>
    <w:p/>
    <w:p>
      <w:r xmlns:w="http://schemas.openxmlformats.org/wordprocessingml/2006/main">
        <w:t xml:space="preserve">ঈশ্বরের শৃঙ্খলা এবং সংশোধন তুচ্ছ বা অবজ্ঞা করা উচিত নয়.</w:t>
      </w:r>
    </w:p>
    <w:p/>
    <w:p>
      <w:r xmlns:w="http://schemas.openxmlformats.org/wordprocessingml/2006/main">
        <w:t xml:space="preserve">1. শায়েস্তা করার প্রয়োজনীয়তা: কেন ঈশ্বর আমাদের শাসন করেন</w:t>
      </w:r>
    </w:p>
    <w:p/>
    <w:p>
      <w:r xmlns:w="http://schemas.openxmlformats.org/wordprocessingml/2006/main">
        <w:t xml:space="preserve">2. সংশোধনের আশীর্বাদ: কীভাবে ঈশ্বরের শৃঙ্খলা গ্রহণ করা যায়</w:t>
      </w:r>
    </w:p>
    <w:p/>
    <w:p>
      <w:r xmlns:w="http://schemas.openxmlformats.org/wordprocessingml/2006/main">
        <w:t xml:space="preserve">1. হিব্রু 12:5-11</w:t>
      </w:r>
    </w:p>
    <w:p/>
    <w:p>
      <w:r xmlns:w="http://schemas.openxmlformats.org/wordprocessingml/2006/main">
        <w:t xml:space="preserve">2. জেমস 1:2-4</w:t>
      </w:r>
    </w:p>
    <w:p/>
    <w:p>
      <w:r xmlns:w="http://schemas.openxmlformats.org/wordprocessingml/2006/main">
        <w:t xml:space="preserve">হিতোপদেশ 3:12 প্রভু যাকে ভালোবাসেন তিনি সংশোধন করেন; এমনকি পিতার মত পুত্র যার প্রতি তিনি আনন্দ পান৷</w:t>
      </w:r>
    </w:p>
    <w:p/>
    <w:p>
      <w:r xmlns:w="http://schemas.openxmlformats.org/wordprocessingml/2006/main">
        <w:t xml:space="preserve">প্রভু যাদের সংশোধন করেন তাদের ভালোবাসেন, যেমন একজন পিতা তার প্রিয় পুত্রকে সংশোধন করেন।</w:t>
      </w:r>
    </w:p>
    <w:p/>
    <w:p>
      <w:r xmlns:w="http://schemas.openxmlformats.org/wordprocessingml/2006/main">
        <w:t xml:space="preserve">1: ঈশ্বরের ভালবাসা শৃঙ্খলার মাধ্যমে প্রকাশ করা হয়।</w:t>
      </w:r>
    </w:p>
    <w:p/>
    <w:p>
      <w:r xmlns:w="http://schemas.openxmlformats.org/wordprocessingml/2006/main">
        <w:t xml:space="preserve">2: পিতা-পুত্রের সম্পর্ক ঈশ্বরের সাথে আমাদের সম্পর্কের একটি নমুনা।</w:t>
      </w:r>
    </w:p>
    <w:p/>
    <w:p>
      <w:r xmlns:w="http://schemas.openxmlformats.org/wordprocessingml/2006/main">
        <w:t xml:space="preserve">1: হিব্রুজ 12:5-11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না৷ কারণ প্রভু যাকে ভালবাসেন তাকে শাসন করেন৷ এবং প্রত্যেক পুত্রকে শাস্তি দেয় যাকে সে গ্রহণ করে।</w:t>
      </w:r>
    </w:p>
    <w:p/>
    <w:p>
      <w:r xmlns:w="http://schemas.openxmlformats.org/wordprocessingml/2006/main">
        <w:t xml:space="preserve">2: জেমস 1:12-18 ধন্য সেই ব্যক্তি যে পরীক্ষার মধ্যে অবিচল থাকে, কারণ যখন সে পরীক্ষায় দাঁড়াবে তখন সে জীবনের মুকুট পাবে, যা ঈশ্বর তাকে ভালবাসেন তাদের কাছে প্রতিশ্রুতি দিয়েছেন। যখন সে প্রলুব্ধ হয় তখন কেউ যেন না বলে, আমি ঈশ্বরের দ্বারা প্রলোভিত হয়েছি,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 আমার প্রিয় ভাইয়েরা, প্রতারিত হবেন না।</w:t>
      </w:r>
    </w:p>
    <w:p/>
    <w:p>
      <w:r xmlns:w="http://schemas.openxmlformats.org/wordprocessingml/2006/main">
        <w:t xml:space="preserve">হিতোপদেশ 3:13 ধন্য সেই ব্যক্তি যে প্রজ্ঞা খুঁজে পায় এবং যে বুদ্ধি অর্জন করে সে ধন্য।</w:t>
      </w:r>
    </w:p>
    <w:p/>
    <w:p>
      <w:r xmlns:w="http://schemas.openxmlformats.org/wordprocessingml/2006/main">
        <w:t xml:space="preserve">প্রজ্ঞা এবং বোঝার সন্ধান করা প্রকৃত সুখ নিয়ে আসে।</w:t>
      </w:r>
    </w:p>
    <w:p/>
    <w:p>
      <w:r xmlns:w="http://schemas.openxmlformats.org/wordprocessingml/2006/main">
        <w:t xml:space="preserve">1: সত্যিকারের সুখের উৎস</w:t>
      </w:r>
    </w:p>
    <w:p/>
    <w:p>
      <w:r xmlns:w="http://schemas.openxmlformats.org/wordprocessingml/2006/main">
        <w:t xml:space="preserve">2: প্রজ্ঞা এবং বোঝার বিকাশ</w:t>
      </w:r>
    </w:p>
    <w:p/>
    <w:p>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2: গীতসংহিতা 119:98-100 - "আপনি আপনার আদেশের মাধ্যমে আমাকে আমার শত্রুদের চেয়ে জ্ঞানী করেছেন: কারণ তারা সর্বদা আমার সাথে রয়েছে। আমার সমস্ত শিক্ষকদের চেয়ে আমার বোধগম্যতা বেশি: কারণ আপনার সাক্ষ্যই আমার ধ্যান। আমি আরও বেশি বুঝি। প্রাচীন, কারণ আমি তোমার আদেশ পালন করি।"</w:t>
      </w:r>
    </w:p>
    <w:p/>
    <w:p>
      <w:r xmlns:w="http://schemas.openxmlformats.org/wordprocessingml/2006/main">
        <w:t xml:space="preserve">হিতোপদেশ 3:14 কেননা রৌপ্য পণ্যের চেয়ে এর ব্যবসায়িক দ্রব্য উত্তম, এবং তা থেকে লাভ সূক্ষ্ম সোনার চেয়েও ভালো।</w:t>
      </w:r>
    </w:p>
    <w:p/>
    <w:p>
      <w:r xmlns:w="http://schemas.openxmlformats.org/wordprocessingml/2006/main">
        <w:t xml:space="preserve">জ্ঞান থেকে লাভ মূল্যবান ধাতুর চেয়ে বেশি মূল্যবান।</w:t>
      </w:r>
    </w:p>
    <w:p/>
    <w:p>
      <w:r xmlns:w="http://schemas.openxmlformats.org/wordprocessingml/2006/main">
        <w:t xml:space="preserve">1: জ্ঞানের মূল্য</w:t>
      </w:r>
    </w:p>
    <w:p/>
    <w:p>
      <w:r xmlns:w="http://schemas.openxmlformats.org/wordprocessingml/2006/main">
        <w:t xml:space="preserve">2: বুদ্ধিতে বিনিয়োগ করা</w:t>
      </w:r>
    </w:p>
    <w:p/>
    <w:p>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গীতসংহিতা 111:10 - প্রভুর ভয় জ্ঞানের সূচনা: যারা তাঁর আদেশ পালন করে তাদের সকলের একটি ভাল বোধশক্তি রয়েছে: তাঁর প্রশংসা চিরকাল স্থায়ী হয়।</w:t>
      </w:r>
    </w:p>
    <w:p/>
    <w:p>
      <w:r xmlns:w="http://schemas.openxmlformats.org/wordprocessingml/2006/main">
        <w:t xml:space="preserve">হিতোপদেশ 3:15 সে মাণিকের চেয়েও মূল্যবান: আর তুমি যা কিছু কামনা করতে পারো তার সাথে তুলনা করা যায় না।</w:t>
      </w:r>
    </w:p>
    <w:p/>
    <w:p>
      <w:r xmlns:w="http://schemas.openxmlformats.org/wordprocessingml/2006/main">
        <w:t xml:space="preserve">প্রজ্ঞা অমূল্য এবং যে কোনো পার্থিব সম্পদের চেয়ে বেশি খোঁজা উচিত।</w:t>
      </w:r>
    </w:p>
    <w:p/>
    <w:p>
      <w:r xmlns:w="http://schemas.openxmlformats.org/wordprocessingml/2006/main">
        <w:t xml:space="preserve">1. জ্ঞান অন্বেষণ মূল্য</w:t>
      </w:r>
    </w:p>
    <w:p/>
    <w:p>
      <w:r xmlns:w="http://schemas.openxmlformats.org/wordprocessingml/2006/main">
        <w:t xml:space="preserve">2. রুবিদের চেয়ে বেশি মূল্যবান: কেন প্রজ্ঞা মূল্যবান হওয়া উচিত</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2: 1-6 - "আমার পুত্র, যদি তুমি আমার বাক্য গ্রহণ কর এবং আমার আদেশগুলি তোমার কাছে সঞ্চয় কর, তোমার কানকে জ্ঞানের প্রতি মনোযোগী কর এবং তোমার হৃদয়কে বোধগম্যতার দিকে ঝুঁকিয়ে রাখ; হ্যাঁ, যদি তুমি অন্তর্দৃষ্টির জন্য আহ্বান করো এবং তোমার শক্তি বাড়াও বোঝার জন্য কণ্ঠস্বর, আপনি যদি এটিকে রূপার মতো খুঁজতে থাকেন এবং গুপ্তধনের মতো এটি সন্ধান করেন তবে আপনি প্রভুর ভয় বুঝতে পারবেন এবং ঈশ্বরের জ্ঞান পাবেন।"</w:t>
      </w:r>
    </w:p>
    <w:p/>
    <w:p>
      <w:r xmlns:w="http://schemas.openxmlformats.org/wordprocessingml/2006/main">
        <w:t xml:space="preserve">হিতোপদেশ 3:16 দিনকাল তার ডান হাতে; এবং তার বাম হাতে ধন ও সম্মান।</w:t>
      </w:r>
    </w:p>
    <w:p/>
    <w:p>
      <w:r xmlns:w="http://schemas.openxmlformats.org/wordprocessingml/2006/main">
        <w:t xml:space="preserve">হিতোপদেশ 3:16 শিক্ষা দেয় যে দীর্ঘ জীবন এবং সমৃদ্ধি আসে ঈশ্বরের পথের প্রতি আনুগত্যে জীবনযাপন করার মাধ্যমে।</w:t>
      </w:r>
    </w:p>
    <w:p/>
    <w:p>
      <w:r xmlns:w="http://schemas.openxmlformats.org/wordprocessingml/2006/main">
        <w:t xml:space="preserve">1. দীর্ঘ জীবন এবং সমৃদ্ধির ঈশ্বরের প্রতিশ্রুতি</w:t>
      </w:r>
    </w:p>
    <w:p/>
    <w:p>
      <w:r xmlns:w="http://schemas.openxmlformats.org/wordprocessingml/2006/main">
        <w:t xml:space="preserve">2. ন্যায়পরায়ণতার পুরষ্কার কাটা</w:t>
      </w:r>
    </w:p>
    <w:p/>
    <w:p>
      <w:r xmlns:w="http://schemas.openxmlformats.org/wordprocessingml/2006/main">
        <w:t xml:space="preserve">1. 1 জন 5:3 - "এই ঈশ্বরের ভালবাসা, যে আমরা তাঁর আদেশ পালন করি: এবং তাঁর আদেশগুলি কঠিন নয়।"</w:t>
      </w:r>
    </w:p>
    <w:p/>
    <w:p>
      <w:r xmlns:w="http://schemas.openxmlformats.org/wordprocessingml/2006/main">
        <w:t xml:space="preserve">2. জেমস 1:22-25 -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হিতোপদেশ 3:17 তার পথ আনন্দের পথ, এবং তার সমস্ত পথ শান্তির।</w:t>
      </w:r>
    </w:p>
    <w:p/>
    <w:p>
      <w:r xmlns:w="http://schemas.openxmlformats.org/wordprocessingml/2006/main">
        <w:t xml:space="preserve">প্রভুর অনুসরণের পথ শান্তি ও আনন্দ নিয়ে আসে।</w:t>
      </w:r>
    </w:p>
    <w:p/>
    <w:p>
      <w:r xmlns:w="http://schemas.openxmlformats.org/wordprocessingml/2006/main">
        <w:t xml:space="preserve">1. প্রভুর পথ শান্তিময় এবং আনন্দদায়ক</w:t>
      </w:r>
    </w:p>
    <w:p/>
    <w:p>
      <w:r xmlns:w="http://schemas.openxmlformats.org/wordprocessingml/2006/main">
        <w:t xml:space="preserve">2. প্রভুর অনুসরণে সান্ত্বনা এবং আনন্দ খুঁজে পাওয়া</w:t>
      </w:r>
    </w:p>
    <w:p/>
    <w:p>
      <w:r xmlns:w="http://schemas.openxmlformats.org/wordprocessingml/2006/main">
        <w:t xml:space="preserve">1. ফিলিপীয় 4:7 - এবং ঈশ্বরের শান্তি, যা সমস্ত বোধগম্যতা অতিক্রম করে, খ্রীষ্ট যীশুতে আপনার হৃদয় ও মন রক্ষা করবে৷</w:t>
      </w:r>
    </w:p>
    <w:p/>
    <w:p>
      <w:r xmlns:w="http://schemas.openxmlformats.org/wordprocessingml/2006/main">
        <w:t xml:space="preserve">2. ইশাইয়া 26:3 - আপনি তাকে নিখুঁত শান্তিতে রাখবেন, যার মন আপনার উপর থাকে, কারণ সে আপনার উপর নির্ভর করে।</w:t>
      </w:r>
    </w:p>
    <w:p/>
    <w:p>
      <w:r xmlns:w="http://schemas.openxmlformats.org/wordprocessingml/2006/main">
        <w:t xml:space="preserve">হিতোপদেশ 3:18 যারা তাকে ধরে রাখে তাদের কাছে সে জীবনের গাছ; এবং যারা তাকে ধরে রাখে তারাই সুখী।</w:t>
      </w:r>
    </w:p>
    <w:p/>
    <w:p>
      <w:r xmlns:w="http://schemas.openxmlformats.org/wordprocessingml/2006/main">
        <w:t xml:space="preserve">অনুচ্ছেদটি সেই আশীর্বাদের কথা বলে যা তাদের কাছে আসে যারা জ্ঞানকে আঁকড়ে থাকে।</w:t>
      </w:r>
    </w:p>
    <w:p/>
    <w:p>
      <w:r xmlns:w="http://schemas.openxmlformats.org/wordprocessingml/2006/main">
        <w:t xml:space="preserve">1: প্রজ্ঞা সন্ধান করুন এবং আশীর্বাদ খুঁজুন</w:t>
      </w:r>
    </w:p>
    <w:p/>
    <w:p>
      <w:r xmlns:w="http://schemas.openxmlformats.org/wordprocessingml/2006/main">
        <w:t xml:space="preserve">2: জীবনের গাছ দেখুন</w:t>
      </w:r>
    </w:p>
    <w:p/>
    <w:p>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2: হিতোপদেশ 8:12 - "আমি বিচক্ষণতার সাথে বাস করি, এবং মজাদার উদ্ভাবনের জ্ঞান খুঁজে পাই।"</w:t>
      </w:r>
    </w:p>
    <w:p/>
    <w:p>
      <w:r xmlns:w="http://schemas.openxmlformats.org/wordprocessingml/2006/main">
        <w:t xml:space="preserve">হিতোপদেশ 3:19 সদাপ্রভু জ্ঞান দ্বারা পৃথিবী স্থাপন করেছেন; বুঝে শুনে তিনি স্বর্গ স্থাপন করেছেন।</w:t>
      </w:r>
    </w:p>
    <w:p/>
    <w:p>
      <w:r xmlns:w="http://schemas.openxmlformats.org/wordprocessingml/2006/main">
        <w:t xml:space="preserve">প্রভু স্বর্গ এবং পৃথিবী তৈরি করার জন্য জ্ঞান এবং বোধগম্যতা ব্যবহার করেছিলেন।</w:t>
      </w:r>
    </w:p>
    <w:p/>
    <w:p>
      <w:r xmlns:w="http://schemas.openxmlformats.org/wordprocessingml/2006/main">
        <w:t xml:space="preserve">1. "প্রজ্ঞা এবং বোঝার শক্তি"</w:t>
      </w:r>
    </w:p>
    <w:p/>
    <w:p>
      <w:r xmlns:w="http://schemas.openxmlformats.org/wordprocessingml/2006/main">
        <w:t xml:space="preserve">2. "ঈশ্বরের প্রজ্ঞা এবং বোঝাপড়া ব্যবহার করা"</w:t>
      </w:r>
    </w:p>
    <w:p/>
    <w:p>
      <w:r xmlns:w="http://schemas.openxmlformats.org/wordprocessingml/2006/main">
        <w:t xml:space="preserve">1. গীতসংহিতা 104:24 - "হে প্রভু, তোমার কাজ কতই না বহুগুণে! জ্ঞানে তুমি সেগুলিকে তৈরি করেছ: পৃথিবী তোমার সম্পদে পরিপূর্ণ।"</w:t>
      </w:r>
    </w:p>
    <w:p/>
    <w:p>
      <w:r xmlns:w="http://schemas.openxmlformats.org/wordprocessingml/2006/main">
        <w:t xml:space="preserve">2. জব 12:13 - "তাঁর সাথে প্রজ্ঞা ও শক্তি আছে, তার পরামর্শ ও বোধগম্যতা আছে।"</w:t>
      </w:r>
    </w:p>
    <w:p/>
    <w:p>
      <w:r xmlns:w="http://schemas.openxmlformats.org/wordprocessingml/2006/main">
        <w:t xml:space="preserve">হিতোপদেশ 3:20 তাঁর জ্ঞানে গভীরতা ভেঙ্গে যায়, মেঘে শিশির ঝরে পড়ে।</w:t>
      </w:r>
    </w:p>
    <w:p/>
    <w:p>
      <w:r xmlns:w="http://schemas.openxmlformats.org/wordprocessingml/2006/main">
        <w:t xml:space="preserve">হিতোপদেশ 3:20 বলে যে ঈশ্বরের জ্ঞানের মাধ্যমে, পৃথিবীর গভীরতা ভেঙে যায় এবং মেঘ থেকে শিশির ঝরে।</w:t>
      </w:r>
    </w:p>
    <w:p/>
    <w:p>
      <w:r xmlns:w="http://schemas.openxmlformats.org/wordprocessingml/2006/main">
        <w:t xml:space="preserve">1. "ঈশ্বরের জ্ঞানের শক্তি"</w:t>
      </w:r>
    </w:p>
    <w:p/>
    <w:p>
      <w:r xmlns:w="http://schemas.openxmlformats.org/wordprocessingml/2006/main">
        <w:t xml:space="preserve">2. "ঈশ্বরের জ্ঞানের আশীর্বাদ"</w:t>
      </w:r>
    </w:p>
    <w:p/>
    <w:p>
      <w:r xmlns:w="http://schemas.openxmlformats.org/wordprocessingml/2006/main">
        <w:t xml:space="preserve">1. কাজ 28:11 তিনি বন্যাকে উপচে পড়া থেকে বাঁধেন; আর যা লুকিয়ে আছে তা সে প্রকাশ করে।</w:t>
      </w:r>
    </w:p>
    <w:p/>
    <w:p>
      <w:r xmlns:w="http://schemas.openxmlformats.org/wordprocessingml/2006/main">
        <w:t xml:space="preserve">2. গীতসংহিতা 66:6 তিনি সমুদ্রকে শুষ্ক ভূমিতে পরিণত করেছিলেন: তারা বন্যার মধ্য দিয়ে পায়ে হেঁটে গিয়েছিল; সেখানে আমরা তাঁর সাথে আনন্দ করেছি।</w:t>
      </w:r>
    </w:p>
    <w:p/>
    <w:p>
      <w:r xmlns:w="http://schemas.openxmlformats.org/wordprocessingml/2006/main">
        <w:t xml:space="preserve">হিতোপদেশ 3:21 হে বৎস, তোমার দৃষ্টি হইতে তাহাদিগকে দূরে রাখিও না, বুদ্ধি ও বিচক্ষণতা রাখ।</w:t>
      </w:r>
    </w:p>
    <w:p/>
    <w:p>
      <w:r xmlns:w="http://schemas.openxmlformats.org/wordprocessingml/2006/main">
        <w:t xml:space="preserve">আমাদের বিজ্ঞ পরামর্শ এবং সঠিক বিচার আমাদের হৃদয়ের কাছাকাছি রাখা উচিত।</w:t>
      </w:r>
    </w:p>
    <w:p/>
    <w:p>
      <w:r xmlns:w="http://schemas.openxmlformats.org/wordprocessingml/2006/main">
        <w:t xml:space="preserve">1. জ্ঞানী পরামর্শের মূল্য - হিতোপদেশ 3:21</w:t>
      </w:r>
    </w:p>
    <w:p/>
    <w:p>
      <w:r xmlns:w="http://schemas.openxmlformats.org/wordprocessingml/2006/main">
        <w:t xml:space="preserve">2. বিচক্ষণতা আমাদের হৃদয়ের কাছাকাছি রাখা - হিতোপদেশ 3:21</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Ecclesiastes 7:19 - জ্ঞান শহরের দশজন শক্তিশালী লোকের চেয়ে জ্ঞানীকে শক্তিশালী করে।</w:t>
      </w:r>
    </w:p>
    <w:p/>
    <w:p>
      <w:r xmlns:w="http://schemas.openxmlformats.org/wordprocessingml/2006/main">
        <w:t xml:space="preserve">হিতোপদেশ 3:22 তাই তারা আপনার প্রাণের জন্য জীবন এবং আপনার ঘাড় অনুগ্রহ হবে.</w:t>
      </w:r>
    </w:p>
    <w:p/>
    <w:p>
      <w:r xmlns:w="http://schemas.openxmlformats.org/wordprocessingml/2006/main">
        <w:t xml:space="preserve">এই শ্লোকটি আমাদেরকে ঈশ্বরের উপর আস্থা রাখতে এবং আমাদের জন্য তাঁর আশীর্বাদ পেতে উৎসাহিত করে, যা আমাদের জীবন ও অনুগ্রহ নিয়ে আসবে।</w:t>
      </w:r>
    </w:p>
    <w:p/>
    <w:p>
      <w:r xmlns:w="http://schemas.openxmlformats.org/wordprocessingml/2006/main">
        <w:t xml:space="preserve">1. প্রভুর উপর আস্থা রাখুন: ঈশ্বরের বাধ্য হওয়ার উপকারিতা</w:t>
      </w:r>
    </w:p>
    <w:p/>
    <w:p>
      <w:r xmlns:w="http://schemas.openxmlformats.org/wordprocessingml/2006/main">
        <w:t xml:space="preserve">2. ঈশ্বরের অনুগ্রহ: প্রভুর আশীর্বাদ গ্রহণ করুন</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রোমানস 5:1-2 -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আছি৷ আর আমরা ঈশ্বরের মহিমার আশায় গর্ব করি।</w:t>
      </w:r>
    </w:p>
    <w:p/>
    <w:p>
      <w:r xmlns:w="http://schemas.openxmlformats.org/wordprocessingml/2006/main">
        <w:t xml:space="preserve">হিতোপদেশ 3:23 তখন তুমি নিরাপদে তোমার পথে হাঁটবে, তোমার পা হোঁচট খাবে না।</w:t>
      </w:r>
    </w:p>
    <w:p/>
    <w:p>
      <w:r xmlns:w="http://schemas.openxmlformats.org/wordprocessingml/2006/main">
        <w:t xml:space="preserve">হিতোপদেশের এই শ্লোকটি আমাদেরকে ঈশ্বরের উপর আস্থা রাখতে এবং তাঁর পথ অনুসরণ করতে উত্সাহিত করে যাতে আমরা নিরাপদে এবং হোঁচট না খেয়ে চলতে পারি।</w:t>
      </w:r>
    </w:p>
    <w:p/>
    <w:p>
      <w:r xmlns:w="http://schemas.openxmlformats.org/wordprocessingml/2006/main">
        <w:t xml:space="preserve">1. "ঈশ্বরের পথে আস্থা রাখতে শেখা"</w:t>
      </w:r>
    </w:p>
    <w:p/>
    <w:p>
      <w:r xmlns:w="http://schemas.openxmlformats.org/wordprocessingml/2006/main">
        <w:t xml:space="preserve">2. "একটি নিরাপদ যাত্রার জন্য ঈশ্বরের বিধান"</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91:11-12 - "কারণ তিনি তাঁর ফেরেশতাদের আপনার উপরে দায়িত্ব দেবেন, আপনার সমস্ত পথে আপনাকে রক্ষা করার জন্য। তারা আপনাকে তাদের হাতে তুলে নেবে, পাছে আপনি একটি পাথরের সাথে আপনার পা ধাক্কা দেবেন।"</w:t>
      </w:r>
    </w:p>
    <w:p/>
    <w:p>
      <w:r xmlns:w="http://schemas.openxmlformats.org/wordprocessingml/2006/main">
        <w:t xml:space="preserve">হিতোপদেশ 3:24 যখন তুমি শুয়ে থাকবে, তখন ভয় পাবে না: হ্যাঁ, তুমি শুয়ে থাকবে এবং তোমার ঘুম মধুর হবে।</w:t>
      </w:r>
    </w:p>
    <w:p/>
    <w:p>
      <w:r xmlns:w="http://schemas.openxmlformats.org/wordprocessingml/2006/main">
        <w:t xml:space="preserve">হিতোপদেশ 3:24 আমাদের ভয় থেকে মুক্ত হতে এবং মিষ্টি ঘুমের অভিজ্ঞতা লাভ করতে উৎসাহিত করে।</w:t>
      </w:r>
    </w:p>
    <w:p/>
    <w:p>
      <w:r xmlns:w="http://schemas.openxmlformats.org/wordprocessingml/2006/main">
        <w:t xml:space="preserve">1. ভয় পেও না, শান্তিতে ঘুমাও - হিতোপদেশ 3:24</w:t>
      </w:r>
    </w:p>
    <w:p/>
    <w:p>
      <w:r xmlns:w="http://schemas.openxmlformats.org/wordprocessingml/2006/main">
        <w:t xml:space="preserve">2. প্রভুর সান্ত্বনায় বিশ্রাম - হিতোপদেশ 3:24৷</w:t>
      </w:r>
    </w:p>
    <w:p/>
    <w:p>
      <w:r xmlns:w="http://schemas.openxmlformats.org/wordprocessingml/2006/main">
        <w:t xml:space="preserve">1. ইশাইয়া 40:29-31 (তিনি ক্লান্তদের শক্তি দেন এবং দুর্বলদের শক্তি বৃদ্ধি করেন)</w:t>
      </w:r>
    </w:p>
    <w:p/>
    <w:p>
      <w:r xmlns:w="http://schemas.openxmlformats.org/wordprocessingml/2006/main">
        <w:t xml:space="preserve">2. ম্যাথু 11:28-30 (আমার কাছে এস, যারা পরিশ্রম করে এবং ভারাক্রান্ত, এবং আমি তোমাদের বিশ্রাম দেব)</w:t>
      </w:r>
    </w:p>
    <w:p/>
    <w:p>
      <w:r xmlns:w="http://schemas.openxmlformats.org/wordprocessingml/2006/main">
        <w:t xml:space="preserve">হিতোপদেশ 3:25 আকস্মিক ভয়ে ভীত হইও না, দুষ্টের উজাড় হইলে ভয় করিও না।</w:t>
      </w:r>
    </w:p>
    <w:p/>
    <w:p>
      <w:r xmlns:w="http://schemas.openxmlformats.org/wordprocessingml/2006/main">
        <w:t xml:space="preserve">আকস্মিক ভয়ে ভীত হবেন না, বরং দুষ্টতার মুখে আল্লাহর উপর ভরসা রাখুন।</w:t>
      </w:r>
    </w:p>
    <w:p/>
    <w:p>
      <w:r xmlns:w="http://schemas.openxmlformats.org/wordprocessingml/2006/main">
        <w:t xml:space="preserve">1. কষ্টের সময়ে প্রভুর উপর আস্থা রাখুন</w:t>
      </w:r>
    </w:p>
    <w:p/>
    <w:p>
      <w:r xmlns:w="http://schemas.openxmlformats.org/wordprocessingml/2006/main">
        <w:t xml:space="preserve">2. প্রভুর উপর আস্থা রেখে ভয় কাটিয়ে ওঠা</w:t>
      </w:r>
    </w:p>
    <w:p/>
    <w:p>
      <w:r xmlns:w="http://schemas.openxmlformats.org/wordprocessingml/2006/main">
        <w:t xml:space="preserve">1. গীতসংহিতা 56:3-4 "যখন আমি ভয় পাই, আমি তোমার উপর আমার ভরসা রাখি। ঈশ্বরের উপর, যাঁর বাক্য আমি প্রশংসা করি, ঈশ্বরের উপর আমি ভরসা করি; আমি ভয় পাব 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হিতোপদেশ 3:26 কেননা সদাপ্রভুই তোমার আস্থা হবেন, এবং তোমার পা আটকানো থেকে রক্ষা করবেন।</w:t>
      </w:r>
    </w:p>
    <w:p/>
    <w:p>
      <w:r xmlns:w="http://schemas.openxmlformats.org/wordprocessingml/2006/main">
        <w:t xml:space="preserve">হিতোপদেশ 3:26 আমাদের প্রভুর উপর আস্থা রাখতে এবং সুরক্ষার জন্য তাঁর উপর নির্ভর করতে উত্সাহিত করে।</w:t>
      </w:r>
    </w:p>
    <w:p/>
    <w:p>
      <w:r xmlns:w="http://schemas.openxmlformats.org/wordprocessingml/2006/main">
        <w:t xml:space="preserve">1. "প্রভু আমাদের আস্থা: ঈশ্বরের উপর নির্ভর করতে শেখা"</w:t>
      </w:r>
    </w:p>
    <w:p/>
    <w:p>
      <w:r xmlns:w="http://schemas.openxmlformats.org/wordprocessingml/2006/main">
        <w:t xml:space="preserve">2. "রক্ষার ঈশ্বরের প্রতিশ্রুতি: কঠিন সময়ে দৃঢ়ভাবে দাঁড়ানো"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গীতসংহিতা 91:9-10 - "কারণ আপনি প্রভুকে আপনার আবাসস্থল করেছেন পরমেশ্বর, যিনি আমার আশ্রয়স্থল আপনার উপর কোন অমঙ্গল ঘটতে দেওয়া হবে না।"</w:t>
      </w:r>
    </w:p>
    <w:p/>
    <w:p>
      <w:r xmlns:w="http://schemas.openxmlformats.org/wordprocessingml/2006/main">
        <w:t xml:space="preserve">হিতোপদেশ 3:27 যাদের কাছে এটা করা উচিত তাদের কাছ থেকে ভালো থেকো না, যখন এটা করার ক্ষমতা তোমার হাতে থাকে।</w:t>
      </w:r>
    </w:p>
    <w:p/>
    <w:p>
      <w:r xmlns:w="http://schemas.openxmlformats.org/wordprocessingml/2006/main">
        <w:t xml:space="preserve">যারা এটি পাওয়ার যোগ্য তাদের কাছ থেকে ভাল কিছু বন্ধ করবেন না যখন এটি করার ক্ষমতা আপনার মধ্যে থাকে।</w:t>
      </w:r>
    </w:p>
    <w:p/>
    <w:p>
      <w:r xmlns:w="http://schemas.openxmlformats.org/wordprocessingml/2006/main">
        <w:t xml:space="preserve">1: ঈশ্বর আমাদেরকে আমাদের যা আছে তার ভাল স্টুয়ার্ড হতে এবং অন্যদের উপকারে ব্যবহার করার জন্য ডাকেন।</w:t>
      </w:r>
    </w:p>
    <w:p/>
    <w:p>
      <w:r xmlns:w="http://schemas.openxmlformats.org/wordprocessingml/2006/main">
        <w:t xml:space="preserve">2: আমাদের উদার হওয়া উচিত এবং ঈশ্বর আমাদেরকে যে ধার্মিকতা দিয়েছেন তা ভাগ করে নেওয়া উচিত, যাতে অন্যরা উপকৃত হয়।</w:t>
      </w:r>
    </w:p>
    <w:p/>
    <w:p>
      <w:r xmlns:w="http://schemas.openxmlformats.org/wordprocessingml/2006/main">
        <w:t xml:space="preserve">1: লুক 6:38 -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2: গালাতীয় 6:9-10 - এবং আমরা ভাল কাজ করতে ক্লান্ত না হও, কারণ আমরা যদি হাল ছেড়ে না দিই তবে নির্ধারিত সময়ে আমরা কাটাব। তাই, আমাদের যেমন সুযোগ আছে, আসুন আমরা প্রত্যেকের এবং বিশেষ করে যারা বিশ্বাসী পরিবারে রয়েছে তাদের মঙ্গল করি৷</w:t>
      </w:r>
    </w:p>
    <w:p/>
    <w:p>
      <w:r xmlns:w="http://schemas.openxmlformats.org/wordprocessingml/2006/main">
        <w:t xml:space="preserve">প্রবচন 3:28 তোমার প্রতিবেশীকে বলো না, যাও, আবার এসো, আমি আগামীকাল দেব; যখন তোমার কাছে থাকবে।</w:t>
      </w:r>
    </w:p>
    <w:p/>
    <w:p>
      <w:r xmlns:w="http://schemas.openxmlformats.org/wordprocessingml/2006/main">
        <w:t xml:space="preserve">এমন কিছু প্রতিশ্রুতি দেবেন না যা আপনি দিতে পারবেন না।</w:t>
      </w:r>
    </w:p>
    <w:p/>
    <w:p>
      <w:r xmlns:w="http://schemas.openxmlformats.org/wordprocessingml/2006/main">
        <w:t xml:space="preserve">1. আপনার শব্দ রাখার শক্তি</w:t>
      </w:r>
    </w:p>
    <w:p/>
    <w:p>
      <w:r xmlns:w="http://schemas.openxmlformats.org/wordprocessingml/2006/main">
        <w:t xml:space="preserve">2. সৎ হওয়ার মূল্য</w:t>
      </w:r>
    </w:p>
    <w:p/>
    <w:p>
      <w:r xmlns:w="http://schemas.openxmlformats.org/wordprocessingml/2006/main">
        <w:t xml:space="preserve">1. গীতসংহিতা 15:4 - "যার চোখে একজন খারাপ ব্যক্তিকে তুচ্ছ করা হয়, কিন্তু যারা প্রভুকে ভয় করে তাদের সম্মান করে; যে নিজের ক্ষতির জন্য শপথ করে এবং পরিবর্তন করে না।"</w:t>
      </w:r>
    </w:p>
    <w:p/>
    <w:p>
      <w:r xmlns:w="http://schemas.openxmlformats.org/wordprocessingml/2006/main">
        <w:t xml:space="preserve">2. জেমস 5:12 - "কিন্তু সর্বোপরি, আমার ভাইয়েরা, স্বর্গ বা পৃথিবী বা অন্য কোন শপথ করে শপথ করবেন না, তবে আপনার হ্যাঁ হ্যাঁ এবং না না হতে দিন, যাতে আপনি অধীন না হন। নিন্দা।"</w:t>
      </w:r>
    </w:p>
    <w:p/>
    <w:p>
      <w:r xmlns:w="http://schemas.openxmlformats.org/wordprocessingml/2006/main">
        <w:t xml:space="preserve">হিতোপদেশ 3:29 তোমার প্রতিবেশীর বিরুদ্ধে মন্দ পরিকল্পনা করো না, কারণ সে তোমার কাছে নিরাপদে বাস করে।</w:t>
      </w:r>
    </w:p>
    <w:p/>
    <w:p>
      <w:r xmlns:w="http://schemas.openxmlformats.org/wordprocessingml/2006/main">
        <w:t xml:space="preserve">আপনার প্রতিবেশীর বিরুদ্ধে ক্ষতির পরিকল্পনা করবেন না, কারণ তারা আপনাকে বিশ্বাস করে।</w:t>
      </w:r>
    </w:p>
    <w:p/>
    <w:p>
      <w:r xmlns:w="http://schemas.openxmlformats.org/wordprocessingml/2006/main">
        <w:t xml:space="preserve">1: আমাদের মনে রাখতে হবে যে আমাদের প্রতিবেশীদের সাথে সম্মানের সাথে আচরণ করা উচিত, কারণ আমাদের সকলের একে অপরের দিকে নজর দেওয়ার দায়িত্ব রয়েছে।</w:t>
      </w:r>
    </w:p>
    <w:p/>
    <w:p>
      <w:r xmlns:w="http://schemas.openxmlformats.org/wordprocessingml/2006/main">
        <w:t xml:space="preserve">2: যারা আমাদের বিশ্বাস করে তাদের থেকে আমাদের কখনই সুবিধা নেওয়া উচিত নয়, কারণ আমাদের কর্ম আমাদের চরিত্রকে প্রতিফলিত করে।</w:t>
      </w:r>
    </w:p>
    <w:p/>
    <w:p>
      <w:r xmlns:w="http://schemas.openxmlformats.org/wordprocessingml/2006/main">
        <w:t xml:space="preserve">1: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রোমানস 13:10 প্রেম প্রতিবেশীর প্রতি কোন অন্যায় করে না, তাই প্রেম হল আইনের পরিপূর্ণতা।</w:t>
      </w:r>
    </w:p>
    <w:p/>
    <w:p>
      <w:r xmlns:w="http://schemas.openxmlformats.org/wordprocessingml/2006/main">
        <w:t xml:space="preserve">হিতোপদেশ 3:30 একজন লোকের সাথে বিনা কারণে ঝগড়া করো না, যদি সে তোমার কোন ক্ষতি না করে থাকে।</w:t>
      </w:r>
    </w:p>
    <w:p/>
    <w:p>
      <w:r xmlns:w="http://schemas.openxmlformats.org/wordprocessingml/2006/main">
        <w:t xml:space="preserve">কারো সাথে মারামারি বাছাই করবেন না যদি না তারা এটির যোগ্য কিছু না করে থাকে।</w:t>
      </w:r>
    </w:p>
    <w:p/>
    <w:p>
      <w:r xmlns:w="http://schemas.openxmlformats.org/wordprocessingml/2006/main">
        <w:t xml:space="preserve">1. ক্ষমা করতে এবং ভুলে যেতে শিখুন।</w:t>
      </w:r>
    </w:p>
    <w:p/>
    <w:p>
      <w:r xmlns:w="http://schemas.openxmlformats.org/wordprocessingml/2006/main">
        <w:t xml:space="preserve">2. রাগকে আপনার সিদ্ধান্তগুলিকে নিয়ন্ত্রণ করতে দেবেন না।</w:t>
      </w:r>
    </w:p>
    <w:p/>
    <w:p>
      <w:r xmlns:w="http://schemas.openxmlformats.org/wordprocessingml/2006/main">
        <w:t xml:space="preserve">1. ম্যাথিউ 5:38-39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w:t>
      </w:r>
    </w:p>
    <w:p/>
    <w:p>
      <w:r xmlns:w="http://schemas.openxmlformats.org/wordprocessingml/2006/main">
        <w:t xml:space="preserve">2. Ephesians 4:31-32 সমস্ত তিক্ততা, ক্রোধ, ক্রোধ এবং কোলাহল এবং অপবাদ সমস্ত বিদ্বেষ সহ আপনার কাছ থেকে দূর করা হোক। একে অপরের প্রতি সদয় হও, কোমল হৃদয়, একে অপরকে ক্ষমা কর, যেমন খ্রীষ্টে ঈশ্বর তোমাদের ক্ষমা করেছেন৷</w:t>
      </w:r>
    </w:p>
    <w:p/>
    <w:p>
      <w:r xmlns:w="http://schemas.openxmlformats.org/wordprocessingml/2006/main">
        <w:t xml:space="preserve">হিতোপদেশ 3:31 তুমি অত্যাচারীকে হিংসা করো না, তার কোন পথ বেছে নিও না।</w:t>
      </w:r>
    </w:p>
    <w:p/>
    <w:p>
      <w:r xmlns:w="http://schemas.openxmlformats.org/wordprocessingml/2006/main">
        <w:t xml:space="preserve">যারা অত্যাচার করে তাদের হিংসা করা উচিত নয় এবং তাদের পথ অনুসরণ করা বেছে নেওয়া উচিত নয়।</w:t>
      </w:r>
    </w:p>
    <w:p/>
    <w:p>
      <w:r xmlns:w="http://schemas.openxmlformats.org/wordprocessingml/2006/main">
        <w:t xml:space="preserve">1. হিংসার বিপদ - যারা অন্যদের প্রতি অন্যায় বা নিপীড়ন করেছে তাদের প্রতি ঈর্ষান্বিত না হওয়ার জন্য আমাদের সতর্ক হওয়া উচিত।</w:t>
      </w:r>
    </w:p>
    <w:p/>
    <w:p>
      <w:r xmlns:w="http://schemas.openxmlformats.org/wordprocessingml/2006/main">
        <w:t xml:space="preserve">2. পথের বাছাই - যারা নিপীড়ন করে তাদের পদাঙ্ক অনুসরণ না করে, আমাদের উচিত দয়া ও ন্যায়বিচারের পথ বেছে নেওয়া।</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ম্যাথু 5:38-48 - আপনার শত্রুদের ভালবাসুন এবং যারা আপনাকে অত্যাচার করে তাদের জন্য প্রার্থনা করুন।</w:t>
      </w:r>
    </w:p>
    <w:p/>
    <w:p>
      <w:r xmlns:w="http://schemas.openxmlformats.org/wordprocessingml/2006/main">
        <w:t xml:space="preserve">হিতোপদেশ 3:32 কেননা কৃপণ লোক সদাপ্রভুর কাছে ঘৃণ্য, কিন্তু ধার্মিকদের কাছেই তাঁর গোপন কথা।</w:t>
      </w:r>
    </w:p>
    <w:p/>
    <w:p>
      <w:r xmlns:w="http://schemas.openxmlformats.org/wordprocessingml/2006/main">
        <w:t xml:space="preserve">প্রভু বিকৃত লোকদের ঘৃণা করেন, কিন্তু ধার্মিকদের কাছে তাঁর গোপনীয়তা প্রকাশ করেন।</w:t>
      </w:r>
    </w:p>
    <w:p/>
    <w:p>
      <w:r xmlns:w="http://schemas.openxmlformats.org/wordprocessingml/2006/main">
        <w:t xml:space="preserve">1. ধার্মিক ঈশ্বরের শ্রেষ্ঠ গ্রহণ</w:t>
      </w:r>
    </w:p>
    <w:p/>
    <w:p>
      <w:r xmlns:w="http://schemas.openxmlformats.org/wordprocessingml/2006/main">
        <w:t xml:space="preserve">2. বিকৃত হওয়ার বিপদ</w:t>
      </w:r>
    </w:p>
    <w:p/>
    <w:p>
      <w:r xmlns:w="http://schemas.openxmlformats.org/wordprocessingml/2006/main">
        <w:t xml:space="preserve">1. হিব্রুজ 5:14 - কিন্তু কঠিন খাদ্য হল পরিপক্কদের জন্য, যারা ক্রমাগত ব্যবহারের মাধ্যমে নিজেদেরকে ভাল থেকে মন্দের পার্থক্য করতে প্রশিক্ষণ দিয়েছে।</w:t>
      </w:r>
    </w:p>
    <w:p/>
    <w:p>
      <w:r xmlns:w="http://schemas.openxmlformats.org/wordprocessingml/2006/main">
        <w:t xml:space="preserve">2. জেমস 3:17 -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হিতোপদেশ 3:33 সদাপ্রভুর অভিশাপ দুষ্টের ঘরে; কিন্তু তিনি ধার্মিকদের বাসস্থানকে আশীর্বাদ করেন।</w:t>
      </w:r>
    </w:p>
    <w:p/>
    <w:p>
      <w:r xmlns:w="http://schemas.openxmlformats.org/wordprocessingml/2006/main">
        <w:t xml:space="preserve">সদাপ্রভু দুষ্টের ঘরকে অভিশাপ দেন কিন্তু ধার্মিকদের ঘরকে আশীর্বাদ করেন।</w:t>
      </w:r>
    </w:p>
    <w:p/>
    <w:p>
      <w:r xmlns:w="http://schemas.openxmlformats.org/wordprocessingml/2006/main">
        <w:t xml:space="preserve">1. ঈশ্বরের আইনের আনুগত্যের আশীর্বাদ</w:t>
      </w:r>
    </w:p>
    <w:p/>
    <w:p>
      <w:r xmlns:w="http://schemas.openxmlformats.org/wordprocessingml/2006/main">
        <w:t xml:space="preserve">2. ঈশ্বরের বাক্য অমান্য করার বিপদ</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হিতোপদেশ 3:34 নিশ্চই তিনি নিন্দাকারীদের তুচ্ছ করেন, কিন্তু তিনি নম্রদের অনুগ্রহ করেন।</w:t>
      </w:r>
    </w:p>
    <w:p/>
    <w:p>
      <w:r xmlns:w="http://schemas.openxmlformats.org/wordprocessingml/2006/main">
        <w:t xml:space="preserve">অহংকারীর প্রতি অবজ্ঞা প্রদর্শন করার সময় ঈশ্বর নম্রদের প্রতি অনুগ্রহ দেখান।</w:t>
      </w:r>
    </w:p>
    <w:p/>
    <w:p>
      <w:r xmlns:w="http://schemas.openxmlformats.org/wordprocessingml/2006/main">
        <w:t xml:space="preserve">1. নম্রতা আশীর্বাদ নিয়ে আসে: নম্রতার জীবনযাপন</w:t>
      </w:r>
    </w:p>
    <w:p/>
    <w:p>
      <w:r xmlns:w="http://schemas.openxmlformats.org/wordprocessingml/2006/main">
        <w:t xml:space="preserve">2. পতনের আগে অহংকার আসে: দাম্ভিকতার বিপদ</w:t>
      </w:r>
    </w:p>
    <w:p/>
    <w:p>
      <w:r xmlns:w="http://schemas.openxmlformats.org/wordprocessingml/2006/main">
        <w:t xml:space="preserve">1. জেমস 4:6 - কিন্তু তিনি আরও অনুগ্রহ দেন। তাই এটা বলে, ঈশ্বর গর্বিতদের বিরোধিতা করেন, কিন্তু নম্রদের অনুগ্রহ করেন।"</w:t>
      </w:r>
    </w:p>
    <w:p/>
    <w:p>
      <w:r xmlns:w="http://schemas.openxmlformats.org/wordprocessingml/2006/main">
        <w:t xml:space="preserve">2. লুক 14:11 - কারণ যে কেউ নিজেকে বড় করে তাকে নত করা হবে, এবং যে নিজেকে নত করে তাকে উচ্চ করা হবে।</w:t>
      </w:r>
    </w:p>
    <w:p/>
    <w:p>
      <w:r xmlns:w="http://schemas.openxmlformats.org/wordprocessingml/2006/main">
        <w:t xml:space="preserve">হিতোপদেশ 3:35 জ্ঞানীরা গৌরবের অধিকারী হবে, কিন্তু মূর্খদের জন্য লজ্জা হবে।</w:t>
      </w:r>
    </w:p>
    <w:p/>
    <w:p>
      <w:r xmlns:w="http://schemas.openxmlformats.org/wordprocessingml/2006/main">
        <w:t xml:space="preserve">জ্ঞানীদের প্রশংসা ও সম্মান করা হবে, কিন্তু মূর্খতা অসম্মান ও অসম্মানের দিকে নিয়ে যাবে।</w:t>
      </w:r>
    </w:p>
    <w:p/>
    <w:p>
      <w:r xmlns:w="http://schemas.openxmlformats.org/wordprocessingml/2006/main">
        <w:t xml:space="preserve">1. জ্ঞানের পুরস্কার - হিতোপদেশ 3:35</w:t>
      </w:r>
    </w:p>
    <w:p/>
    <w:p>
      <w:r xmlns:w="http://schemas.openxmlformats.org/wordprocessingml/2006/main">
        <w:t xml:space="preserve">2. মূর্খতার পরিণতি - হিতোপদেশ 3:35</w:t>
      </w:r>
    </w:p>
    <w:p/>
    <w:p>
      <w:r xmlns:w="http://schemas.openxmlformats.org/wordprocessingml/2006/main">
        <w:t xml:space="preserve">1. হিতোপদেশ 11:2 - যখন অহংকার আসে, তখন অসম্মান আসে, কিন্তু নম্রতার সাথে প্রজ্ঞা আসে।</w:t>
      </w:r>
    </w:p>
    <w:p/>
    <w:p>
      <w:r xmlns:w="http://schemas.openxmlformats.org/wordprocessingml/2006/main">
        <w:t xml:space="preserve">2. হিতোপদেশ 13:18 - অহংকার ধ্বংসের আগে যায়, এবং পতনের আগে একটি অহংকারী আত্মা।</w:t>
      </w:r>
    </w:p>
    <w:p/>
    <w:p>
      <w:r xmlns:w="http://schemas.openxmlformats.org/wordprocessingml/2006/main">
        <w:t xml:space="preserve">হিতোপদেশ অধ্যায় 4 জ্ঞান এবং বোঝার গুরুত্বের উপর জোর দেয়, পাঠককে একজন জ্ঞানী পিতার শিক্ষা শোনার এবং গ্রহণ করার জন্য অনুরোধ করে।</w:t>
      </w:r>
    </w:p>
    <w:p/>
    <w:p>
      <w:r xmlns:w="http://schemas.openxmlformats.org/wordprocessingml/2006/main">
        <w:t xml:space="preserve">1ম অনুচ্ছেদ: অধ্যায়টি তার ছেলের প্রতি পিতার নির্দেশ দিয়ে শুরু হয়েছে, তাকে মনোযোগ সহকারে শোনার এবং তার কথাগুলি ধরে রাখার জন্য অনুরোধ করা হয়েছে। পিতা জ্ঞান প্রদান করেন, এর মূল্যকে তুলে ধরেন এবং তার পুত্রকে অনুধাবন করাকে অগ্রাধিকার দিতে উৎসাহিত করেন (হিতোপদেশ 4:1-9)।</w:t>
      </w:r>
    </w:p>
    <w:p/>
    <w:p>
      <w:r xmlns:w="http://schemas.openxmlformats.org/wordprocessingml/2006/main">
        <w:t xml:space="preserve">২য় অনুচ্ছেদ: অধ্যায়টি ধার্মিকতার পথের উপর জোর দেয় এবং দুষ্টদের পথে চলার বিরুদ্ধে সতর্ক করে। এটি মন্দ প্রভাব এড়িয়ে চলা এবং অধ্যবসায়ের সাথে প্রজ্ঞা অনুসরণ করার পরামর্শ দেয়। এটি একজনের হৃদয়কে রক্ষা করতে উত্সাহিত করে কারণ এটি জীবনের গতিপথ নির্ধারণ করে (হিতোপদেশ 4:10-27)।</w:t>
      </w:r>
    </w:p>
    <w:p/>
    <w:p>
      <w:r xmlns:w="http://schemas.openxmlformats.org/wordprocessingml/2006/main">
        <w:t xml:space="preserve">সংক্ষেপে,</w:t>
      </w:r>
    </w:p>
    <w:p>
      <w:r xmlns:w="http://schemas.openxmlformats.org/wordprocessingml/2006/main">
        <w:t xml:space="preserve">হিতোপদেশ অধ্যায় চার উপস্থাপন</w:t>
      </w:r>
    </w:p>
    <w:p>
      <w:r xmlns:w="http://schemas.openxmlformats.org/wordprocessingml/2006/main">
        <w:t xml:space="preserve">একজন জ্ঞানী পিতার নির্দেশ,</w:t>
      </w:r>
    </w:p>
    <w:p>
      <w:r xmlns:w="http://schemas.openxmlformats.org/wordprocessingml/2006/main">
        <w:t xml:space="preserve">শোনার গুরুত্ব তুলে ধরা, প্রজ্ঞা গ্রহণ করা এবং ধার্মিকতার পথ বেছে নেওয়া।</w:t>
      </w:r>
    </w:p>
    <w:p/>
    <w:p>
      <w:r xmlns:w="http://schemas.openxmlformats.org/wordprocessingml/2006/main">
        <w:t xml:space="preserve">মনোযোগ সহকারে শোনার বিষয়ে বাবার দেওয়া নির্দেশনার ওপর জোর দেওয়া এবং তার কথাগুলো ধরে রাখার জন্য উৎসাহ দেওয়া।</w:t>
      </w:r>
    </w:p>
    <w:p>
      <w:r xmlns:w="http://schemas.openxmlformats.org/wordprocessingml/2006/main">
        <w:t xml:space="preserve">বোঝার সাধনার উপর জোর দেওয়ার সময় প্রজ্ঞার উপর স্থাপিত মূল্য সম্পর্কিত দেখানো স্বীকৃতি উল্লেখ করা।</w:t>
      </w:r>
    </w:p>
    <w:p>
      <w:r xmlns:w="http://schemas.openxmlformats.org/wordprocessingml/2006/main">
        <w:t xml:space="preserve">মন্দ প্রভাব এড়ানোর জন্য দেওয়া উপদেশ সহ খারাপ উপায় অনুসরণের বিরুদ্ধে উপস্থাপিত সতর্কতা ব্যক্ত করা।</w:t>
      </w:r>
    </w:p>
    <w:p>
      <w:r xmlns:w="http://schemas.openxmlformats.org/wordprocessingml/2006/main">
        <w:t xml:space="preserve">প্রজ্ঞার অধ্যবসায়ী সাধনাকে উত্সাহিত করা যখন একজনের হৃদয়কে রক্ষা করার তাত্পর্য হাইলাইট করে কারণ এটি জীবনের গতিপথকে আকার দেয়।</w:t>
      </w:r>
    </w:p>
    <w:p/>
    <w:p>
      <w:r xmlns:w="http://schemas.openxmlformats.org/wordprocessingml/2006/main">
        <w:t xml:space="preserve">হিতোপদেশ 4:1 সন্তানেরা, পিতার নির্দেশ শোন এবং বোধগম্যতার জন্য মনোযোগ দাও।</w:t>
      </w:r>
    </w:p>
    <w:p/>
    <w:p>
      <w:r xmlns:w="http://schemas.openxmlformats.org/wordprocessingml/2006/main">
        <w:t xml:space="preserve">পিতামাতাদের উচিত তাদের সন্তানদের উদাহরণ দিয়ে শেখানো এবং তাদের বিজ্ঞ নির্দেশনা দেওয়া।</w:t>
      </w:r>
    </w:p>
    <w:p/>
    <w:p>
      <w:r xmlns:w="http://schemas.openxmlformats.org/wordprocessingml/2006/main">
        <w:t xml:space="preserve">1. পিতামাতার নির্দেশনার শক্তি</w:t>
      </w:r>
    </w:p>
    <w:p/>
    <w:p>
      <w:r xmlns:w="http://schemas.openxmlformats.org/wordprocessingml/2006/main">
        <w:t xml:space="preserve">2. আমাদের বাচ্চাদের জ্ঞান অনুসরণ করতে শেখানো</w:t>
      </w:r>
    </w:p>
    <w:p/>
    <w:p>
      <w:r xmlns:w="http://schemas.openxmlformats.org/wordprocessingml/2006/main">
        <w:t xml:space="preserve">1.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2. Ephesians 6:4 এবং, হে পিতারা, আপনার সন্তানদের রাগান্বিত করবেন না, কিন্তু প্রভুর লালন-পালন ও উপদেশে তাদের লালন-পালন করুন৷</w:t>
      </w:r>
    </w:p>
    <w:p/>
    <w:p>
      <w:r xmlns:w="http://schemas.openxmlformats.org/wordprocessingml/2006/main">
        <w:t xml:space="preserve">হিতোপদেশ 4:2 কারণ আমি তোমাদের ভাল মতবাদ দিই, আমার আইন ত্যাগ করো না।</w:t>
      </w:r>
    </w:p>
    <w:p/>
    <w:p>
      <w:r xmlns:w="http://schemas.openxmlformats.org/wordprocessingml/2006/main">
        <w:t xml:space="preserve">হিতোপদেশ 4:2 আমাদেরকে বিজ্ঞ শিক্ষাগুলি শুনতে এবং অনুসরণ করতে এবং ঈশ্বরের আইন পরিত্যাগ না করতে উত্সাহিত করে।</w:t>
      </w:r>
    </w:p>
    <w:p/>
    <w:p>
      <w:r xmlns:w="http://schemas.openxmlformats.org/wordprocessingml/2006/main">
        <w:t xml:space="preserve">1. ঈশ্বরের আইন আলিঙ্গন জ্ঞান</w:t>
      </w:r>
    </w:p>
    <w:p/>
    <w:p>
      <w:r xmlns:w="http://schemas.openxmlformats.org/wordprocessingml/2006/main">
        <w:t xml:space="preserve">2. ভালো মতবাদ অনুসরণের সুবিধা</w:t>
      </w:r>
    </w:p>
    <w:p/>
    <w:p>
      <w:r xmlns:w="http://schemas.openxmlformats.org/wordprocessingml/2006/main">
        <w:t xml:space="preserve">1. হিতোপদেশ 1:7, "প্রভুর ভয় জ্ঞানের সূচনা; মূর্খরা জ্ঞান এবং নির্দেশকে তুচ্ছ করে।"</w:t>
      </w:r>
    </w:p>
    <w:p/>
    <w:p>
      <w:r xmlns:w="http://schemas.openxmlformats.org/wordprocessingml/2006/main">
        <w:t xml:space="preserve">2. ম্যাথিউ 5:17-19, "মনে করো না যে আমি আইন বা নবীদের বাতিল করতে এসেছি; আমি সেগুলি বাতিল করতে আসিনি বরং সেগুলিকে পূর্ণ করতে এসেছি৷ কারণ সত্যই, আমি তোমাদের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এবং শিক্ষা দেয় স্বর্গরাজ্যে মহান বলা হবে।"</w:t>
      </w:r>
    </w:p>
    <w:p/>
    <w:p>
      <w:r xmlns:w="http://schemas.openxmlformats.org/wordprocessingml/2006/main">
        <w:t xml:space="preserve">হিতোপদেশ 4:3 কারণ আমি আমার পিতার পুত্র, আমার মায়ের কাছে কোমল এবং একমাত্র প্রিয় ছিলাম৷</w:t>
      </w:r>
    </w:p>
    <w:p/>
    <w:p>
      <w:r xmlns:w="http://schemas.openxmlformats.org/wordprocessingml/2006/main">
        <w:t xml:space="preserve">হিতোপদেশ 4:3 একজন পিতা এবং পুত্রের মধ্যে একটি বিশেষ সম্পর্কের কথা বলে, এবং কীভাবে পুত্র তার মায়ের কাছে কোমলভাবে প্রিয়।</w:t>
      </w:r>
    </w:p>
    <w:p/>
    <w:p>
      <w:r xmlns:w="http://schemas.openxmlformats.org/wordprocessingml/2006/main">
        <w:t xml:space="preserve">1. পিতা-পুত্রের সম্পর্ক: একটি বিশেষ বন্ধন</w:t>
      </w:r>
    </w:p>
    <w:p/>
    <w:p>
      <w:r xmlns:w="http://schemas.openxmlformats.org/wordprocessingml/2006/main">
        <w:t xml:space="preserve">2. মা ও ছেলেদের মধ্যে ভালবাসা উদযাপন করা</w:t>
      </w:r>
    </w:p>
    <w:p/>
    <w:p>
      <w:r xmlns:w="http://schemas.openxmlformats.org/wordprocessingml/2006/main">
        <w:t xml:space="preserve">1. Deuteronomy 6:4-7: "হে ইস্রায়েল, শোন: আমাদের প্রভু ঈশ্বর, প্রভু এক। তুমি তোমার সমস্ত হৃদয়, তোমার সমস্ত প্রাণ এবং তোমার সমস্ত শক্তি দিয়ে তোমার ঈশ্বর সদাপ্রভুকে ভালবাসবে। এবং এই কথাগুলি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w:t>
      </w:r>
    </w:p>
    <w:p/>
    <w:p>
      <w:r xmlns:w="http://schemas.openxmlformats.org/wordprocessingml/2006/main">
        <w:t xml:space="preserve">2. ম্যাথু 7:11: "তাহলে, যারা মন্দ, আপনি যদি জানেন কিভাবে আপনার সন্তানদের ভালো উপহার দিতে হয়, তাহলে আপনার স্বর্গের পিতা যারা তাঁর কাছে চান তাদের কত ভালো জিনিস দেবেন!"</w:t>
      </w:r>
    </w:p>
    <w:p/>
    <w:p>
      <w:r xmlns:w="http://schemas.openxmlformats.org/wordprocessingml/2006/main">
        <w:t xml:space="preserve">হিতোপদেশ 4:4 তিনি আমাকেও শিখিয়েছিলেন, এবং আমাকে বলেছিলেন, তোমার হৃদয় আমার কথা ধরে রাখুক: আমার আদেশ পালন কর এবং বেঁচে থাক।</w:t>
      </w:r>
    </w:p>
    <w:p/>
    <w:p>
      <w:r xmlns:w="http://schemas.openxmlformats.org/wordprocessingml/2006/main">
        <w:t xml:space="preserve">হিতোপদেশ 4:4 এর জ্ঞান আমাদেরকে একটি অর্থপূর্ণ জীবন পাওয়ার জন্য ঈশ্বরের বাক্য এবং আদেশ পালন করতে উত্সাহিত করে।</w:t>
      </w:r>
    </w:p>
    <w:p/>
    <w:p>
      <w:r xmlns:w="http://schemas.openxmlformats.org/wordprocessingml/2006/main">
        <w:t xml:space="preserve">1. "আনুগত্যের জীবন যাপন"</w:t>
      </w:r>
    </w:p>
    <w:p/>
    <w:p>
      <w:r xmlns:w="http://schemas.openxmlformats.org/wordprocessingml/2006/main">
        <w:t xml:space="preserve">2. "আপনার হৃদয়ে ঈশ্বরের শব্দ ধরে রাখা"</w:t>
      </w:r>
    </w:p>
    <w:p/>
    <w:p>
      <w:r xmlns:w="http://schemas.openxmlformats.org/wordprocessingml/2006/main">
        <w:t xml:space="preserve">1. রোমানস 12:2 - "এই বিশ্বের প্যাটার্নের সাথে সঙ্গতিপূর্ণ হবেন না, কিন্তু আপনার মনের পুনর্নবীকরণ দ্বারা রূপান্তরিত হন৷ তারপর আপনি পরীক্ষা করতে এবং অনুমোদন করতে সক্ষম হবেন ঈশ্বরের ইচ্ছা কি তার ভাল, আনন্দদায়ক এবং নিখুঁত ইচ্ছা৷ "</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হিতোপদেশ 4:5 প্রজ্ঞা লাভ কর, বুদ্ধি অর্জন কর; ভুলে যেও না; আমার মুখের কথা থেকেও বাদ যায় না।</w:t>
      </w:r>
    </w:p>
    <w:p/>
    <w:p>
      <w:r xmlns:w="http://schemas.openxmlformats.org/wordprocessingml/2006/main">
        <w:t xml:space="preserve">বুদ্ধি এবং বোঝার মূল্যবান পণ্য যা ভুলে যাওয়া বা উপেক্ষা করা উচিত নয়।</w:t>
      </w:r>
    </w:p>
    <w:p/>
    <w:p>
      <w:r xmlns:w="http://schemas.openxmlformats.org/wordprocessingml/2006/main">
        <w:t xml:space="preserve">1: জ্ঞান একটি মূল্যবান রত্ন এবং হীরার মত বোঝার মত। আমাদের অবশ্যই তাদের সন্ধান করতে হবে এবং কখনই তাদের যেতে দেওয়া উচিত নয়।</w:t>
      </w:r>
    </w:p>
    <w:p/>
    <w:p>
      <w:r xmlns:w="http://schemas.openxmlformats.org/wordprocessingml/2006/main">
        <w:t xml:space="preserve">2: জীবনে অগ্রগতি করতে, আমাদের অবশ্যই জ্ঞান এবং বোঝার মূল্য দিতে শিখতে হবে এবং সেগুলিকে কখনই ভুলে যাবেন 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Colossians 3:16 - "খ্রীষ্টের বাক্য আপনার মধ্যে সমৃদ্ধভাবে বাস করুক, সমস্ত জ্ঞানে একে অপরকে শিক্ষা ও উপদেশ দিন, ঈশ্বরের প্রতি আপনার হৃদয়ে কৃতজ্ঞতার সাথে গীতসংহিতা এবং স্তোত্র এবং আধ্যাত্মিক গান গাইুন।"</w:t>
      </w:r>
    </w:p>
    <w:p/>
    <w:p>
      <w:r xmlns:w="http://schemas.openxmlformats.org/wordprocessingml/2006/main">
        <w:t xml:space="preserve">হিতোপদেশ 4:6 তাকে ত্যাগ করো না, সে তোমাকে রক্ষা করবে: তাকে ভালবাস, সে তোমাকে রক্ষা করবে।</w:t>
      </w:r>
    </w:p>
    <w:p/>
    <w:p>
      <w:r xmlns:w="http://schemas.openxmlformats.org/wordprocessingml/2006/main">
        <w:t xml:space="preserve">এই অনুচ্ছেদটি আমাদেরকে জ্ঞান রাখতে এবং ভালবাসতে উত্সাহিত করে, কারণ এটি আমাদের সুরক্ষা এবং সংরক্ষণের উত্স হবে।</w:t>
      </w:r>
    </w:p>
    <w:p/>
    <w:p>
      <w:r xmlns:w="http://schemas.openxmlformats.org/wordprocessingml/2006/main">
        <w:t xml:space="preserve">1. ভালবাসার শক্তি: জ্ঞানের প্রতি ভালবাসা কীভাবে আমাদের রক্ষা করতে পারে এবং সংরক্ষণ করতে পারে</w:t>
      </w:r>
    </w:p>
    <w:p/>
    <w:p>
      <w:r xmlns:w="http://schemas.openxmlformats.org/wordprocessingml/2006/main">
        <w:t xml:space="preserve">2. প্রজ্ঞা হল সুরক্ষা: নিজেকে রক্ষা করার জন্য প্রজ্ঞাকে আলিঙ্গন করুন</w:t>
      </w:r>
    </w:p>
    <w:p/>
    <w:p>
      <w:r xmlns:w="http://schemas.openxmlformats.org/wordprocessingml/2006/main">
        <w:t xml:space="preserve">1. গীতসংহিতা 19:7-11 - প্রভুর আইন নিখুঁত, আত্মাকে পুনরুজ্জীবিত করে; প্রভুর সাক্ষ্য নিশ্চিত, সহজ সরলকে জ্ঞানী করে তোলে৷</w:t>
      </w:r>
    </w:p>
    <w:p/>
    <w:p>
      <w:r xmlns:w="http://schemas.openxmlformats.org/wordprocessingml/2006/main">
        <w:t xml:space="preserve">2. 1 করিন্থিয়ানস 1:18-25 - কারণ ক্রুশের শব্দটি যারা ধ্বংস হয়ে যাচ্ছে তাদের কাছে মূর্খতা, কিন্তু আমাদের যারা পরিত্রাণ পাচ্ছি তাদের কাছে এটি ঈশ্বরের শক্তি।</w:t>
      </w:r>
    </w:p>
    <w:p/>
    <w:p>
      <w:r xmlns:w="http://schemas.openxmlformats.org/wordprocessingml/2006/main">
        <w:t xml:space="preserve">হিতোপদেশ 4:7 প্রজ্ঞা হল প্রধান জিনিস; তাই প্রজ্ঞা লাভ কর, আর তোমার সব কিছুর সাথেই বোধগম্য হও৷</w:t>
      </w:r>
    </w:p>
    <w:p/>
    <w:p>
      <w:r xmlns:w="http://schemas.openxmlformats.org/wordprocessingml/2006/main">
        <w:t xml:space="preserve">প্রজ্ঞাকে অগ্রাধিকার দেওয়া উচিত এবং বোঝার সাথে মিলিত হওয়া উচিত।</w:t>
      </w:r>
    </w:p>
    <w:p/>
    <w:p>
      <w:r xmlns:w="http://schemas.openxmlformats.org/wordprocessingml/2006/main">
        <w:t xml:space="preserve">1: জীবনে জ্ঞান এবং উপলব্ধি অর্জনের দিকে মনোনিবেশ করুন।</w:t>
      </w:r>
    </w:p>
    <w:p/>
    <w:p>
      <w:r xmlns:w="http://schemas.openxmlformats.org/wordprocessingml/2006/main">
        <w:t xml:space="preserve">2: জ্ঞান এবং বোঝাপড়াকে কীভাবে অগ্রাধিকার দিতে হয় তা শিখুন।</w:t>
      </w:r>
    </w:p>
    <w:p/>
    <w:p>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Colossians 3:16 -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হিতোপদেশ 4:8 তাকে উচ্চ কর, এবং সে তোমাকে উন্নীত করবে: যখন তুমি তাকে আলিঙ্গন করবে তখন সে তোমাকে সম্মানিত করবে।</w:t>
      </w:r>
    </w:p>
    <w:p/>
    <w:p>
      <w:r xmlns:w="http://schemas.openxmlformats.org/wordprocessingml/2006/main">
        <w:t xml:space="preserve">এই শ্লোকটি আমাদের জ্ঞানকে সম্মান করতে উত্সাহিত করে, কারণ এটি আমাদের সাফল্য এবং সম্মানের দিকে নিয়ে যাবে।</w:t>
      </w:r>
    </w:p>
    <w:p/>
    <w:p>
      <w:r xmlns:w="http://schemas.openxmlformats.org/wordprocessingml/2006/main">
        <w:t xml:space="preserve">1. জ্ঞানের শক্তি: কীভাবে সাফল্য এবং সম্মান অর্জন করা যায়</w:t>
      </w:r>
    </w:p>
    <w:p/>
    <w:p>
      <w:r xmlns:w="http://schemas.openxmlformats.org/wordprocessingml/2006/main">
        <w:t xml:space="preserve">2. আলিঙ্গন প্রজ্ঞা: সত্য পরিপূর্ণতার পথ</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এবং তাকে দেওয়া হবে।</w:t>
      </w:r>
    </w:p>
    <w:p/>
    <w:p>
      <w:r xmlns:w="http://schemas.openxmlformats.org/wordprocessingml/2006/main">
        <w:t xml:space="preserve">2. কলসিয়ানস 3:16 - খ্রীষ্টের বাক্য আপনার মধ্যে প্রচুরভাবে বাস করুক, সমস্ত জ্ঞানে একে অপরকে শিক্ষা দিন এবং উপদেশ দিন।</w:t>
      </w:r>
    </w:p>
    <w:p/>
    <w:p>
      <w:r xmlns:w="http://schemas.openxmlformats.org/wordprocessingml/2006/main">
        <w:t xml:space="preserve">হিতোপদেশ 4:9 সে তোমার মস্তকে অনুগ্রহের অলঙ্কার দেবে; সে তোমাকে মহিমান্বিত মুকুট দেবে।</w:t>
      </w:r>
    </w:p>
    <w:p/>
    <w:p>
      <w:r xmlns:w="http://schemas.openxmlformats.org/wordprocessingml/2006/main">
        <w:t xml:space="preserve">যারা তাকে অনুসরণ করে প্রভু তাদের সম্মান ও গৌরব প্রদান করবেন।</w:t>
      </w:r>
    </w:p>
    <w:p/>
    <w:p>
      <w:r xmlns:w="http://schemas.openxmlformats.org/wordprocessingml/2006/main">
        <w:t xml:space="preserve">1. প্রভু আমাদের গৌরবের মুকুট</w:t>
      </w:r>
    </w:p>
    <w:p/>
    <w:p>
      <w:r xmlns:w="http://schemas.openxmlformats.org/wordprocessingml/2006/main">
        <w:t xml:space="preserve">2. প্রভুকে সম্মান করা আমাদের জন্য সম্মান নিয়ে আসে</w:t>
      </w:r>
    </w:p>
    <w:p/>
    <w:p>
      <w:r xmlns:w="http://schemas.openxmlformats.org/wordprocessingml/2006/main">
        <w:t xml:space="preserve">1. ইশাইয়া 62:3 - "আপনিও প্রভুর হাতে গৌরবের মুকুট এবং আপনার ঈশ্বরের হাতে একটি রাজকীয় মুকুট হবেন।"</w:t>
      </w:r>
    </w:p>
    <w:p/>
    <w:p>
      <w:r xmlns:w="http://schemas.openxmlformats.org/wordprocessingml/2006/main">
        <w:t xml:space="preserve">2. গীতসংহিতা 8:5 - "তবুও তুমি তাকে স্বর্গীয় প্রাণীদের থেকে একটু নিচু করেছ এবং তাকে মহিমা ও সম্মানের মুকুট পরিয়েছ।"</w:t>
      </w:r>
    </w:p>
    <w:p/>
    <w:p>
      <w:r xmlns:w="http://schemas.openxmlformats.org/wordprocessingml/2006/main">
        <w:t xml:space="preserve">হিতোপদেশ 4:10 হে আমার পুত্র, শোন, আমার কথা গ্রহণ কর; এবং তোমার জীবনের অনেক বছর হবে।</w:t>
      </w:r>
    </w:p>
    <w:p/>
    <w:p>
      <w:r xmlns:w="http://schemas.openxmlformats.org/wordprocessingml/2006/main">
        <w:t xml:space="preserve">দীর্ঘ ও সমৃদ্ধ জীবনযাপনের জন্য বিজ্ঞ পরামর্শ মেনে চলার গুরুত্ব।</w:t>
      </w:r>
    </w:p>
    <w:p/>
    <w:p>
      <w:r xmlns:w="http://schemas.openxmlformats.org/wordprocessingml/2006/main">
        <w:t xml:space="preserve">1. হেডিং ওয়াইজ কাউন্সেলের আশীর্বাদ</w:t>
      </w:r>
    </w:p>
    <w:p/>
    <w:p>
      <w:r xmlns:w="http://schemas.openxmlformats.org/wordprocessingml/2006/main">
        <w:t xml:space="preserve">2. উপদেশ শোনার মূল্য</w:t>
      </w:r>
    </w:p>
    <w:p/>
    <w:p>
      <w:r xmlns:w="http://schemas.openxmlformats.org/wordprocessingml/2006/main">
        <w:t xml:space="preserve">1. গীতসংহিতা 19:7-11</w:t>
      </w:r>
    </w:p>
    <w:p/>
    <w:p>
      <w:r xmlns:w="http://schemas.openxmlformats.org/wordprocessingml/2006/main">
        <w:t xml:space="preserve">2. হিতোপদেশ 1:5-7</w:t>
      </w:r>
    </w:p>
    <w:p/>
    <w:p>
      <w:r xmlns:w="http://schemas.openxmlformats.org/wordprocessingml/2006/main">
        <w:t xml:space="preserve">হিতোপদেশ 4:11 আমি তোমাকে জ্ঞানের পথে শিক্ষা দিয়েছি; আমি তোমাকে সঠিক পথে পরিচালিত করেছি।</w:t>
      </w:r>
    </w:p>
    <w:p/>
    <w:p>
      <w:r xmlns:w="http://schemas.openxmlformats.org/wordprocessingml/2006/main">
        <w:t xml:space="preserve">ঈশ্বর আমাদের জ্ঞানের পথ শেখান এবং সঠিক পথে পরিচালিত করেন।</w:t>
      </w:r>
    </w:p>
    <w:p/>
    <w:p>
      <w:r xmlns:w="http://schemas.openxmlformats.org/wordprocessingml/2006/main">
        <w:t xml:space="preserve">1. জ্ঞানের পথ: কিভাবে একটি ঈশ্বরীয় জীবন যাপন করা যায়</w:t>
      </w:r>
    </w:p>
    <w:p/>
    <w:p>
      <w:r xmlns:w="http://schemas.openxmlformats.org/wordprocessingml/2006/main">
        <w:t xml:space="preserve">2. ঈশ্বরের পথ অনুসরণ করা: আনুগত্যের সুবিধা</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গীতসংহিতা 23:3 তিনি তাঁর নামের জন্য আমাকে ধার্মিকতার পথে পরিচালিত করেন।</w:t>
      </w:r>
    </w:p>
    <w:p/>
    <w:p>
      <w:r xmlns:w="http://schemas.openxmlformats.org/wordprocessingml/2006/main">
        <w:t xml:space="preserve">হিতোপদেশ 4:12 তুমি যাও, তোমার পদক্ষেপ সঙ্কুচিত হবে না; আর যখন তুমি দৌড়াবে, তখন তুমি হোঁচট খাবে না।</w:t>
      </w:r>
    </w:p>
    <w:p/>
    <w:p>
      <w:r xmlns:w="http://schemas.openxmlformats.org/wordprocessingml/2006/main">
        <w:t xml:space="preserve">উত্তরণটি আমাদেরকে ভয় বা দ্বিধা ছাড়াই জীবনের চ্যালেঞ্জগুলি গ্রহণ করতে উত্সাহিত করে।</w:t>
      </w:r>
    </w:p>
    <w:p/>
    <w:p>
      <w:r xmlns:w="http://schemas.openxmlformats.org/wordprocessingml/2006/main">
        <w:t xml:space="preserve">1. নিজেকে বিশ্বাস করুন এবং সঠিক পথ উন্মোচিত হবে</w:t>
      </w:r>
    </w:p>
    <w:p/>
    <w:p>
      <w:r xmlns:w="http://schemas.openxmlformats.org/wordprocessingml/2006/main">
        <w:t xml:space="preserve">2. সাহস এবং আত্মবিশ্বাসের সাথে জীবন নিন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হিতোপদেশ 4:13 শিষ্যদৃষ্টি ধরো; তাকে যেতে দাও না: তাকে রাখো; কারণ সে তোমার জীবন।</w:t>
      </w:r>
    </w:p>
    <w:p/>
    <w:p>
      <w:r xmlns:w="http://schemas.openxmlformats.org/wordprocessingml/2006/main">
        <w:t xml:space="preserve">এই অনুচ্ছেদটি আমাদেরকে নির্দেশকে শক্তভাবে ধরে রাখতে উত্সাহিত করে, কারণ এটি জীবন প্রদান করে।</w:t>
      </w:r>
    </w:p>
    <w:p/>
    <w:p>
      <w:r xmlns:w="http://schemas.openxmlformats.org/wordprocessingml/2006/main">
        <w:t xml:space="preserve">1. নির্দেশনার জীবনদানকারী শক্তি</w:t>
      </w:r>
    </w:p>
    <w:p/>
    <w:p>
      <w:r xmlns:w="http://schemas.openxmlformats.org/wordprocessingml/2006/main">
        <w:t xml:space="preserve">2. নির্দেশ মেনে চলার সুবিধা</w:t>
      </w:r>
    </w:p>
    <w:p/>
    <w:p>
      <w:r xmlns:w="http://schemas.openxmlformats.org/wordprocessingml/2006/main">
        <w:t xml:space="preserve">1. Deuteronomy 6:6-9 - "এবং এই কথাগুলি, যা আমি আজ তোমাকে আদেশ করছি, তা তোমার হৃদয়ে থাকবে: এবং তুমি তোমার সন্তানদের প্রতি যত্ন সহকারে সেগুলি শেখাবে, এবং যখন তুমি তোমার ঘরে বসে থাকবে তখন তাদের কথা বলবে, এবং আপনি যখন পথ দিয়ে হাঁটবেন, যখন আপনি শুয়ে থাকবেন এবং যখন আপনি উঠবেন। এবং আপনি তাদের আপনার হাতে একটি চিহ্ন হিসাবে বেঁধে রাখবেন, এবং তারা আপনার চোখের সামনের অংশের মতো হবে এবং আপনি সেগুলি পোস্টের উপর লিখবেন। তোমার বাড়ি এবং তোমার দরজায়।</w:t>
      </w:r>
    </w:p>
    <w:p/>
    <w:p>
      <w:r xmlns:w="http://schemas.openxmlformats.org/wordprocessingml/2006/main">
        <w:t xml:space="preserve">2. হিতোপদেশ 2:1-5 - "আমার পুত্র, যদি তুমি আমার বাক্য গ্রহণ কর, এবং আমার আদেশগুলি তোমার কাছে লুকিয়ে রাখ; যাতে তুমি জ্ঞানের দিকে তোমার কান লাগাও, এবং তোমার হৃদয়কে বোধগম্যতায় লাগাও; হ্যাঁ, যদি তুমি জ্ঞানের পরে চিৎকার করো , এবং বোঝার জন্য তোমার কণ্ঠস্বর উচ্চারণ কর; তুমি যদি তাকে রূপার মতো খুঁজো, এবং গুপ্তধনের মতো তাকে খুঁজো, তাহলে তুমি প্রভুর ভয় বুঝতে পারবে এবং ঈশ্বরের জ্ঞান পাবে।"</w:t>
      </w:r>
    </w:p>
    <w:p/>
    <w:p>
      <w:r xmlns:w="http://schemas.openxmlformats.org/wordprocessingml/2006/main">
        <w:t xml:space="preserve">হিতোপদেশ 4:14 দুষ্টদের পথে প্রবেশ করো না, দুষ্ট লোকদের পথে যেও না।</w:t>
      </w:r>
    </w:p>
    <w:p/>
    <w:p>
      <w:r xmlns:w="http://schemas.openxmlformats.org/wordprocessingml/2006/main">
        <w:t xml:space="preserve">পাপাচার ও মন্দের পথে বিপথগামী হয়ো না।</w:t>
      </w:r>
    </w:p>
    <w:p/>
    <w:p>
      <w:r xmlns:w="http://schemas.openxmlformats.org/wordprocessingml/2006/main">
        <w:t xml:space="preserve">1: আপনার পথের প্রতি সত্য থাকুন - হিতোপদেশ 4:14</w:t>
      </w:r>
    </w:p>
    <w:p/>
    <w:p>
      <w:r xmlns:w="http://schemas.openxmlformats.org/wordprocessingml/2006/main">
        <w:t xml:space="preserve">2: ধার্মিকতার পথ - হিতোপদেশ 4:14</w:t>
      </w:r>
    </w:p>
    <w:p/>
    <w:p>
      <w:r xmlns:w="http://schemas.openxmlformats.org/wordprocessingml/2006/main">
        <w:t xml:space="preserve">1: Ephesians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 রোমানস 12:2 এই জগতের সাথে সঙ্গতিপূর্ণ হবেন না, কিন্তু আপনার মনের পুনর্নবীকরণের দ্বারা পরিবর্তিত হও, যাতে আপনি পরীক্ষা করে বুঝতে পারেন যে ঈশ্বরের ইচ্ছা কি, কোনটি ভাল এবং গ্রহণযোগ্য এবং নিখুঁত।</w:t>
      </w:r>
    </w:p>
    <w:p/>
    <w:p>
      <w:r xmlns:w="http://schemas.openxmlformats.org/wordprocessingml/2006/main">
        <w:t xml:space="preserve">হিতোপদেশ 4:15 এটাকে এড়িয়ে চলুন, এর কাছ থেকে পাশ কাটিয়ে যাবেন না, এর থেকে ফিরে যান এবং চলে যান।</w:t>
      </w:r>
    </w:p>
    <w:p/>
    <w:p>
      <w:r xmlns:w="http://schemas.openxmlformats.org/wordprocessingml/2006/main">
        <w:t xml:space="preserve">হিতোপদেশ 4:15 পাপের বিরুদ্ধে সতর্ক করে এবং এটিকে এড়িয়ে চলা, এটির পাশ কাটিয়ে না যাওয়া এবং এটি থেকে দূরে সরে যেতে উত্সাহিত করে।</w:t>
      </w:r>
    </w:p>
    <w:p/>
    <w:p>
      <w:r xmlns:w="http://schemas.openxmlformats.org/wordprocessingml/2006/main">
        <w:t xml:space="preserve">1. প্রলোভন এড়াতে সময় নেওয়া</w:t>
      </w:r>
    </w:p>
    <w:p/>
    <w:p>
      <w:r xmlns:w="http://schemas.openxmlformats.org/wordprocessingml/2006/main">
        <w:t xml:space="preserve">2. পাপপূর্ণ আচরণ থেকে ফিরে</w:t>
      </w:r>
    </w:p>
    <w:p/>
    <w:p>
      <w:r xmlns:w="http://schemas.openxmlformats.org/wordprocessingml/2006/main">
        <w:t xml:space="preserve">1. জেমস 1:14-15,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ইশাইয়া 55:7,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w:t>
      </w:r>
    </w:p>
    <w:p/>
    <w:p>
      <w:r xmlns:w="http://schemas.openxmlformats.org/wordprocessingml/2006/main">
        <w:t xml:space="preserve">হিতোপদেশ 4:16 কারণ তারা দুষ্টতা না করে ঘুমায় না; এবং তাদের ঘুম কেড়ে নেওয়া হয়, যদি না তারা কিছু পড়ে যায়।</w:t>
      </w:r>
    </w:p>
    <w:p/>
    <w:p>
      <w:r xmlns:w="http://schemas.openxmlformats.org/wordprocessingml/2006/main">
        <w:t xml:space="preserve">যারা অন্যায় করে তারা অন্যের ক্ষতি না করা পর্যন্ত শান্তিতে ঘুমাতে পারবে না।</w:t>
      </w:r>
    </w:p>
    <w:p/>
    <w:p>
      <w:r xmlns:w="http://schemas.openxmlformats.org/wordprocessingml/2006/main">
        <w:t xml:space="preserve">1. "পাপের পরিণতি"</w:t>
      </w:r>
    </w:p>
    <w:p/>
    <w:p>
      <w:r xmlns:w="http://schemas.openxmlformats.org/wordprocessingml/2006/main">
        <w:t xml:space="preserve">2. "ভুল করার প্রলোভন"</w:t>
      </w:r>
    </w:p>
    <w:p/>
    <w:p>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হিতোপদেশ 4:17 কারণ তারা দুষ্টতার রুটি খায়, এবং হিংস্রতার দ্রাক্ষারস পান করে।</w:t>
      </w:r>
    </w:p>
    <w:p/>
    <w:p>
      <w:r xmlns:w="http://schemas.openxmlformats.org/wordprocessingml/2006/main">
        <w:t xml:space="preserve">পাপাচারের রুটি খাওয়া এবং হিংসার মদ পান করলে ক্ষতিকর পরিণতি হবে।</w:t>
      </w:r>
    </w:p>
    <w:p/>
    <w:p>
      <w:r xmlns:w="http://schemas.openxmlformats.org/wordprocessingml/2006/main">
        <w:t xml:space="preserve">1. পাপের মূল্য: দুষ্টতার পরিণতি বোঝা</w:t>
      </w:r>
    </w:p>
    <w:p/>
    <w:p>
      <w:r xmlns:w="http://schemas.openxmlformats.org/wordprocessingml/2006/main">
        <w:t xml:space="preserve">2. ধার্মিকতা বেছে নেওয়া: পবিত্র জীবনযাপনের সুবিধা</w:t>
      </w:r>
    </w:p>
    <w:p/>
    <w:p>
      <w:r xmlns:w="http://schemas.openxmlformats.org/wordprocessingml/2006/main">
        <w:t xml:space="preserve">1. গীতসংহিতা 34:12-14 - "সেই কোন মানুষ যে জীবন কামনা করে এবং অনেক দিন ভালবাসে, যাতে সে ভাল দেখতে পায়? আপনার জিহ্বাকে মন্দ থেকে এবং আপনার ঠোঁটকে ছলনা থেকে রক্ষা করুন। মন্দ থেকে দূরে থাকুন এবং ভাল করুন; শান্তি খোঁজো, এবং তা অনুসরণ কর।"</w:t>
      </w:r>
    </w:p>
    <w:p/>
    <w:p>
      <w:r xmlns:w="http://schemas.openxmlformats.org/wordprocessingml/2006/main">
        <w:t xml:space="preserve">2. গালাতীয় 6:7-8 - "প্রতারিত হবেন না; ঈশ্বরকে ঠাট্টা করা হয় না: কারণ একজন মানুষ যা কিছু বপন করে, সেও কাটবে৷ কারণ যে তার মাংসের জন্য বীজ বপন করে সে মাংস থেকে বিপর্যয় কাটবে; কিন্তু যে বীজ বপন করে আত্মার আত্মা অনন্ত জীবন কাটবে।"</w:t>
      </w:r>
    </w:p>
    <w:p/>
    <w:p>
      <w:r xmlns:w="http://schemas.openxmlformats.org/wordprocessingml/2006/main">
        <w:t xml:space="preserve">হিতোপদেশ 4:18 কিন্তু ধার্মিকের পথ উজ্জ্বল আলোর মতো, যা নিখুঁত দিন পর্যন্ত আরও বেশি করে জ্বলতে থাকে।</w:t>
      </w:r>
    </w:p>
    <w:p/>
    <w:p>
      <w:r xmlns:w="http://schemas.openxmlformats.org/wordprocessingml/2006/main">
        <w:t xml:space="preserve">ধার্মিকরা তাদের নিখুঁত দিনের কাছাকাছি অগ্রসর হওয়ার সাথে সাথে আরও বেশি করে উজ্জ্বল হবে।</w:t>
      </w:r>
    </w:p>
    <w:p/>
    <w:p>
      <w:r xmlns:w="http://schemas.openxmlformats.org/wordprocessingml/2006/main">
        <w:t xml:space="preserve">1. ন্যায়ের পথ: আরো এবং আরো উজ্জ্বল</w:t>
      </w:r>
    </w:p>
    <w:p/>
    <w:p>
      <w:r xmlns:w="http://schemas.openxmlformats.org/wordprocessingml/2006/main">
        <w:t xml:space="preserve">2. পরিপূর্ণতার দিকে অগ্রগতি: নিজেদের সেরা সংস্করণে পরিণত হওয়া</w:t>
      </w:r>
    </w:p>
    <w:p/>
    <w:p>
      <w:r xmlns:w="http://schemas.openxmlformats.org/wordprocessingml/2006/main">
        <w:t xml:space="preserve">1. গীতসংহিতা 19:8 প্রভুর আদেশ সঠিক, হৃদয় আনন্দিত হয়; প্রভুর আদেশ বিশুদ্ধ, চোখকে আলোকিত করে।</w:t>
      </w:r>
    </w:p>
    <w:p/>
    <w:p>
      <w:r xmlns:w="http://schemas.openxmlformats.org/wordprocessingml/2006/main">
        <w:t xml:space="preserve">2. ফিলিপীয় 3:12-14 এমন নয় যে আমি ইতিমধ্যে এটি পেয়েছি বা ইতিমধ্যেই নিখুঁত, তবে আমি এটিকে নিজের করার জন্য চাপ দিয়েছি, কারণ খ্রীষ্ট যীশু আমাকে তাঁর নিজের করেছেন। ভাইয়েরা, আমি মনে করি না যে আমি এটি নিজের তৈরি করেছি। কিন্তু আমি একটি জিনিস করি: পিছনে যা আছে তা ভুলে গিয়ে এবং সামনে যা আছে তার দিকে চাপ দিয়ে, আমি খ্রীষ্ট যীশুতে ঈশ্বরের ঊর্ধ্বমুখী আহ্বানের পুরস্কারের জন্য লক্ষ্যের দিকে এগিয়ে যাই।</w:t>
      </w:r>
    </w:p>
    <w:p/>
    <w:p>
      <w:r xmlns:w="http://schemas.openxmlformats.org/wordprocessingml/2006/main">
        <w:t xml:space="preserve">হিতোপদেশ 4:19 দুষ্টদের পথ অন্ধকারের মত; তারা জানে না কিসে তারা হোঁচট খায়।</w:t>
      </w:r>
    </w:p>
    <w:p/>
    <w:p>
      <w:r xmlns:w="http://schemas.openxmlformats.org/wordprocessingml/2006/main">
        <w:t xml:space="preserve">দুষ্টদের পথ অন্ধকারের দিকে নিয়ে যায়, আর তারা জানে না তারা কিসের মধ্যে হোঁচট খাচ্ছে।</w:t>
      </w:r>
    </w:p>
    <w:p/>
    <w:p>
      <w:r xmlns:w="http://schemas.openxmlformats.org/wordprocessingml/2006/main">
        <w:t xml:space="preserve">1. "দুষ্টকে অনুসরণ করার বিপদ"</w:t>
      </w:r>
    </w:p>
    <w:p/>
    <w:p>
      <w:r xmlns:w="http://schemas.openxmlformats.org/wordprocessingml/2006/main">
        <w:t xml:space="preserve">2. "সত্য আলোর পথ"</w:t>
      </w:r>
    </w:p>
    <w:p/>
    <w:p>
      <w:r xmlns:w="http://schemas.openxmlformats.org/wordprocessingml/2006/main">
        <w:t xml:space="preserve">1. জন 8:12 - "আবার যীশু তাদের সাথে কথা বললেন, আমি জগতের আলো, যে আমাকে অনুসরণ করে সে অন্ধকারে চলবে না, কিন্তু জীবনের আলো পাবে৷</w:t>
      </w:r>
    </w:p>
    <w:p/>
    <w:p>
      <w:r xmlns:w="http://schemas.openxmlformats.org/wordprocessingml/2006/main">
        <w:t xml:space="preserve">2. হিতোপদেশ 2:13 - "কারণ প্রভু জ্ঞান দেন; তাঁর মুখ থেকে জ্ঞান ও বোধগম্য হয়।"</w:t>
      </w:r>
    </w:p>
    <w:p/>
    <w:p>
      <w:r xmlns:w="http://schemas.openxmlformats.org/wordprocessingml/2006/main">
        <w:t xml:space="preserve">হিতোপদেশ 4:20 আমার ছেলে, আমার কথায় মনোযোগ দাও; আমার কথায় কান দাও।</w:t>
      </w:r>
    </w:p>
    <w:p/>
    <w:p>
      <w:r xmlns:w="http://schemas.openxmlformats.org/wordprocessingml/2006/main">
        <w:t xml:space="preserve">1. ঈশ্বরের বাক্যে নিজেদেরকে উৎসর্গ করা</w:t>
      </w:r>
    </w:p>
    <w:p/>
    <w:p>
      <w:r xmlns:w="http://schemas.openxmlformats.org/wordprocessingml/2006/main">
        <w:t xml:space="preserve">2. ঈশ্বরের জ্ঞান শোনা এবং প্রয়োগ করা</w:t>
      </w:r>
    </w:p>
    <w:p/>
    <w:p>
      <w:r xmlns:w="http://schemas.openxmlformats.org/wordprocessingml/2006/main">
        <w:t xml:space="preserve">1. জেমস 1:19-21 - "এটা জান, আমার প্রিয় ভাইয়েরা: প্রত্যেক ব্যক্তি শুনতে দ্রুত, কথা বলতে ধীর, রাগ করতে ধীর হউক; কারণ মানুষের ক্রোধ ঈশ্বরের ধার্মিকতা উৎপন্ন করে না৷ তাই সমস্ত কিছু বর্জন করুন৷ নোংরাতা এবং ব্যাপক দুষ্টতা এবং নম্রতার সাথে রোপিত শব্দ গ্রহণ করুন, যা আপনার আত্মাকে রক্ষা করতে সক্ষম।"</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হিতোপদেশ 4:21 তারা তোমার দৃষ্টি থেকে সরে না যাক; তাদের হৃদয়ের মাঝে রাখো।</w:t>
      </w:r>
    </w:p>
    <w:p/>
    <w:p>
      <w:r xmlns:w="http://schemas.openxmlformats.org/wordprocessingml/2006/main">
        <w:t xml:space="preserve">আপনার হৃদয়ে ঈশ্বরের বাক্য রাখুন এবং তাঁর শিক্ষা থেকে দূরে যাবেন না।</w:t>
      </w:r>
    </w:p>
    <w:p/>
    <w:p>
      <w:r xmlns:w="http://schemas.openxmlformats.org/wordprocessingml/2006/main">
        <w:t xml:space="preserve">1: আপনার হৃদয়ের কেন্দ্রে ঈশ্বরের বাক্য রাখুন</w:t>
      </w:r>
    </w:p>
    <w:p/>
    <w:p>
      <w:r xmlns:w="http://schemas.openxmlformats.org/wordprocessingml/2006/main">
        <w:t xml:space="preserve">2: ঈশ্বরের শিক্ষা থেকে প্রস্থান করবেন না</w:t>
      </w:r>
    </w:p>
    <w:p/>
    <w:p>
      <w:r xmlns:w="http://schemas.openxmlformats.org/wordprocessingml/2006/main">
        <w:t xml:space="preserve">1: গীতসংহিতা 119:11 - তোমার বাক্য আমি আমার হৃদয়ে লুকিয়ে রেখেছি, যাতে আমি তোমার বিরুদ্ধে পাপ না করি।</w:t>
      </w:r>
    </w:p>
    <w:p/>
    <w:p>
      <w:r xmlns:w="http://schemas.openxmlformats.org/wordprocessingml/2006/main">
        <w:t xml:space="preserve">2: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হিতোপদেশ 4:22 যারা তাদের খুঁজে পায় তাদের জন্য তারা জীবন এবং তাদের সমস্ত মাংসের স্বাস্থ্য।</w:t>
      </w:r>
    </w:p>
    <w:p/>
    <w:p>
      <w:r xmlns:w="http://schemas.openxmlformats.org/wordprocessingml/2006/main">
        <w:t xml:space="preserve">হিতোপদেশ 4:22 আমাদেরকে জ্ঞান অন্বেষণ করতে উত্সাহিত করে, যা আমাদের দেহে জীবন এবং স্বাস্থ্য আনতে পারে।</w:t>
      </w:r>
    </w:p>
    <w:p/>
    <w:p>
      <w:r xmlns:w="http://schemas.openxmlformats.org/wordprocessingml/2006/main">
        <w:t xml:space="preserve">1. "প্রজ্ঞার পথ: জীবন এবং স্বাস্থ্য সন্ধান করা"</w:t>
      </w:r>
    </w:p>
    <w:p/>
    <w:p>
      <w:r xmlns:w="http://schemas.openxmlformats.org/wordprocessingml/2006/main">
        <w:t xml:space="preserve">2. "জ্ঞান খোঁজার উপকারিতা"</w:t>
      </w:r>
    </w:p>
    <w:p/>
    <w:p>
      <w:r xmlns:w="http://schemas.openxmlformats.org/wordprocessingml/2006/main">
        <w:t xml:space="preserve">1. গীতসংহিতা 34:8 - "আস্বাদন করুন এবং দেখুন যে প্রভু মঙ্গলময়; ধন্য তিনি যিনি তাঁর আশ্রয় নেন।"</w:t>
      </w:r>
    </w:p>
    <w:p/>
    <w:p>
      <w:r xmlns:w="http://schemas.openxmlformats.org/wordprocessingml/2006/main">
        <w:t xml:space="preserve">2. ম্যাথু 6:33 - "কিন্তু প্রথমে তাঁর রাজ্য এবং তাঁর ধার্মিকতার সন্ধান কর, এবং এই সমস্ত জিনিসও তোমাদের দেওয়া হবে।"</w:t>
      </w:r>
    </w:p>
    <w:p/>
    <w:p>
      <w:r xmlns:w="http://schemas.openxmlformats.org/wordprocessingml/2006/main">
        <w:t xml:space="preserve">হিতোপদেশ 4:23 সমস্ত অধ্যবসায় সহ আপনার হৃদয় রক্ষা করুন; কারণ এর মধ্যেই জীবনের বিষয়গুলো রয়েছে।</w:t>
      </w:r>
    </w:p>
    <w:p/>
    <w:p>
      <w:r xmlns:w="http://schemas.openxmlformats.org/wordprocessingml/2006/main">
        <w:t xml:space="preserve">আমাদের অবশ্যই আমাদের হৃদয়কে যত্ন সহকারে রক্ষা করতে হবে, যেহেতু সমস্ত জীবন এটি থেকে প্রবাহিত হয়।</w:t>
      </w:r>
    </w:p>
    <w:p/>
    <w:p>
      <w:r xmlns:w="http://schemas.openxmlformats.org/wordprocessingml/2006/main">
        <w:t xml:space="preserve">1. রক্ষিত হৃদয়ের গুরুত্ব</w:t>
      </w:r>
    </w:p>
    <w:p/>
    <w:p>
      <w:r xmlns:w="http://schemas.openxmlformats.org/wordprocessingml/2006/main">
        <w:t xml:space="preserve">2. জীবনের উৎস কি?</w:t>
      </w:r>
    </w:p>
    <w:p/>
    <w:p>
      <w:r xmlns:w="http://schemas.openxmlformats.org/wordprocessingml/2006/main">
        <w:t xml:space="preserve">1. ম্যাথু 15:18-20 - "কিন্তু মুখ থেকে যা বের হয় তা হৃদয় থেকে বের হয়; এবং সেগুলি মানুষকে কলুষিত করে৷ কারণ হৃদয় থেকে মন্দ চিন্তা, খুন, ব্যভিচার, ব্যভিচার, চুরি, মিথ্যা সাক্ষী৷ , ব্লাসফেমিস:"</w:t>
      </w:r>
    </w:p>
    <w:p/>
    <w:p>
      <w:r xmlns:w="http://schemas.openxmlformats.org/wordprocessingml/2006/main">
        <w:t xml:space="preserve">2. গীতসংহিতা 37:4 - "প্রভুতেও নিজেকে আনন্দিত কর; এবং তিনি তোমাকে তোমার হৃদয়ের আকাঙ্ক্ষাগুলি দেবেন।"</w:t>
      </w:r>
    </w:p>
    <w:p/>
    <w:p>
      <w:r xmlns:w="http://schemas.openxmlformats.org/wordprocessingml/2006/main">
        <w:t xml:space="preserve">হিতোপদেশ 4:24 তোমার কাছ থেকে কৃপণ মুখ দূরে সরিয়ে দাও, বিকৃত ঠোঁট তোমার থেকে দূরে সরিয়ে দাও।</w:t>
      </w:r>
    </w:p>
    <w:p/>
    <w:p>
      <w:r xmlns:w="http://schemas.openxmlformats.org/wordprocessingml/2006/main">
        <w:t xml:space="preserve">এই অনুচ্ছেদটি প্রতারক বা বিকৃত মুখ দিয়ে কথা বলা এড়ানোর গুরুত্বের উপর জোর দেয়।</w:t>
      </w:r>
    </w:p>
    <w:p/>
    <w:p>
      <w:r xmlns:w="http://schemas.openxmlformats.org/wordprocessingml/2006/main">
        <w:t xml:space="preserve">1. জিহ্বার শক্তি: শব্দ কীভাবে জীবন বা মৃত্যু আনতে পারে</w:t>
      </w:r>
    </w:p>
    <w:p/>
    <w:p>
      <w:r xmlns:w="http://schemas.openxmlformats.org/wordprocessingml/2006/main">
        <w:t xml:space="preserve">2. একটি অনিয়মিত মুখ কাটিয়ে ওঠা: সততা একটি বক্তৃতা চাষ</w:t>
      </w:r>
    </w:p>
    <w:p/>
    <w:p>
      <w:r xmlns:w="http://schemas.openxmlformats.org/wordprocessingml/2006/main">
        <w:t xml:space="preserve">1. জেমস 3:10 - "একই মুখ থেকে প্রশংসা এবং অভিশাপ বেরিয়ে আসে। আমার ভাই ও বোনেরা, এটি হওয়া উচিত নয়।"</w:t>
      </w:r>
    </w:p>
    <w:p/>
    <w:p>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হিতোপদেশ 4:25 তোমার চোখ ঠিক দিকে তাকাও, তোমার চোখের পাতা তোমার সামনে সোজা হয়ে দেখুক।</w:t>
      </w:r>
    </w:p>
    <w:p/>
    <w:p>
      <w:r xmlns:w="http://schemas.openxmlformats.org/wordprocessingml/2006/main">
        <w:t xml:space="preserve">আশাবাদ এবং সংকল্পের সাথে ভবিষ্যতের দিকে তাকান।</w:t>
      </w:r>
    </w:p>
    <w:p/>
    <w:p>
      <w:r xmlns:w="http://schemas.openxmlformats.org/wordprocessingml/2006/main">
        <w:t xml:space="preserve">1. পুরষ্কারের দিকে আমাদের চোখ রাখা: আমাদের লক্ষ্যগুলির প্রতি নিবদ্ধ থাকা।</w:t>
      </w:r>
    </w:p>
    <w:p/>
    <w:p>
      <w:r xmlns:w="http://schemas.openxmlformats.org/wordprocessingml/2006/main">
        <w:t xml:space="preserve">2. সামনের দিকে তাকানোর গুরুত্ব: জীবনের প্রতি সক্রিয় দৃষ্টিভঙ্গি গ্রহণ করা।</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ফিলিপীয় 4:13 "আমি খ্রীষ্টের মাধ্যমে সব কিছু করতে পারি যিনি আমাকে শক্তিশালী করেন।"</w:t>
      </w:r>
    </w:p>
    <w:p/>
    <w:p>
      <w:r xmlns:w="http://schemas.openxmlformats.org/wordprocessingml/2006/main">
        <w:t xml:space="preserve">হিতোপদেশ 4:26 তোমার পায়ের পথ চিন্তা কর, তোমার সমস্ত পথ প্রতিষ্ঠিত হোক।</w:t>
      </w:r>
    </w:p>
    <w:p/>
    <w:p>
      <w:r xmlns:w="http://schemas.openxmlformats.org/wordprocessingml/2006/main">
        <w:t xml:space="preserve">আমাদের কাজগুলিকে সাবধানে বিবেচনা করা উচিত এবং নিশ্চিত করা উচিত যে আমাদের পথগুলি সুপ্রতিষ্ঠিত।</w:t>
      </w:r>
    </w:p>
    <w:p/>
    <w:p>
      <w:r xmlns:w="http://schemas.openxmlformats.org/wordprocessingml/2006/main">
        <w:t xml:space="preserve">1. জীবনে আমাদের পথ প্রতিষ্ঠার গুরুত্ব।</w:t>
      </w:r>
    </w:p>
    <w:p/>
    <w:p>
      <w:r xmlns:w="http://schemas.openxmlformats.org/wordprocessingml/2006/main">
        <w:t xml:space="preserve">2. ইচ্ছাকৃতভাবে আমাদের পদক্ষেপ এবং কর্ম বিবেচনা.</w:t>
      </w:r>
    </w:p>
    <w:p/>
    <w:p>
      <w:r xmlns:w="http://schemas.openxmlformats.org/wordprocessingml/2006/main">
        <w:t xml:space="preserve">1. ফিলিপীয় 3:13-14 - ভাইয়েরা, আমি নিজেকে ধরা পড়েছি বলে গণ্য করি না: তবে আমি এই একটি কাজ করি, পিছনের জিনিসগুলি ভুলে গিয়ে এবং সামনের জিনিসগুলির কাছে পৌঁছে যাই, আমি চিহ্নের দিকে চাপ দিই৷ খ্রীষ্ট যীশুতে ঈশ্বরের উচ্চ আহ্বানের পুরস্কার।</w:t>
      </w:r>
    </w:p>
    <w:p/>
    <w:p>
      <w:r xmlns:w="http://schemas.openxmlformats.org/wordprocessingml/2006/main">
        <w:t xml:space="preserve">2. হিতোপদেশ 21:5 - পরিশ্রমীদের চিন্তা শুধুমাত্র প্রচুরতার দিকে ঝোঁক; কিন্তু তাড়াহুড়ো করা প্রত্যেকেরই শুধু চাই।</w:t>
      </w:r>
    </w:p>
    <w:p/>
    <w:p>
      <w:r xmlns:w="http://schemas.openxmlformats.org/wordprocessingml/2006/main">
        <w:t xml:space="preserve">হিতোপদেশ 4:27 ডানদিকে বা বাম দিকে ফিরবেন না, মন্দ থেকে আপনার পা সরিয়ে দিন।</w:t>
      </w:r>
    </w:p>
    <w:p/>
    <w:p>
      <w:r xmlns:w="http://schemas.openxmlformats.org/wordprocessingml/2006/main">
        <w:t xml:space="preserve">পাপের প্রলুব্ধ না হয়ে সঠিক পথে থাকুন।</w:t>
      </w:r>
    </w:p>
    <w:p/>
    <w:p>
      <w:r xmlns:w="http://schemas.openxmlformats.org/wordprocessingml/2006/main">
        <w:t xml:space="preserve">1. ধার্মিকতার পথ: ঈশ্বরের পথে থাকা</w:t>
      </w:r>
    </w:p>
    <w:p/>
    <w:p>
      <w:r xmlns:w="http://schemas.openxmlformats.org/wordprocessingml/2006/main">
        <w:t xml:space="preserve">2. প্রলোভন এড়ানো: পাপ থেকে দূরে থাকা</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হিতোপদেশ অধ্যায় 5 ব্যভিচারের বিপদ এবং বিবাহে বিশ্বস্ততার গুরুত্ব সম্পর্কে সতর্কবাণী এবং নির্দেশনা প্রদান করে।</w:t>
      </w:r>
    </w:p>
    <w:p/>
    <w:p>
      <w:r xmlns:w="http://schemas.openxmlformats.org/wordprocessingml/2006/main">
        <w:t xml:space="preserve">1ম অনুচ্ছেদ: অধ্যায়টি একজন ব্যভিচারী মহিলার দ্বারা প্রলুব্ধ হওয়ার বিরুদ্ধে একটি সতর্কতা দিয়ে শুরু হয়েছে। এটি তার লোভনীয় কথা থেকে দূরে থাকার এবং ধ্বংসের দিকে নিয়ে যাওয়া পথ এড়িয়ে চলার পরামর্শ দেয়। এটি জোর দেয় যে ব্যভিচারের পরিণতি গুরুতর (হিতোপদেশ 5:1-14)।</w:t>
      </w:r>
    </w:p>
    <w:p/>
    <w:p>
      <w:r xmlns:w="http://schemas.openxmlformats.org/wordprocessingml/2006/main">
        <w:t xml:space="preserve">2য় অনুচ্ছেদ: অধ্যায়টি বৈবাহিক বিশ্বস্ততাকে উত্সাহিত করে, যে আনন্দ এবং সন্তুষ্টির উপর জোর দেয় যা একজনের জীবনসঙ্গীর প্রতি লালন করা থেকে আসে। এটি বিবাহের বাইরে লম্পট আকাঙ্ক্ষা দ্বারা মোহিত হওয়ার বিরুদ্ধে সতর্ক করে, এটি একজনের জীবনে যে ধ্বংসাত্মক প্রভাব ফেলতে পারে তা তুলে ধরে (হিতোপদেশ 5:15-23)।</w:t>
      </w:r>
    </w:p>
    <w:p/>
    <w:p>
      <w:r xmlns:w="http://schemas.openxmlformats.org/wordprocessingml/2006/main">
        <w:t xml:space="preserve">সংক্ষেপে,</w:t>
      </w:r>
    </w:p>
    <w:p>
      <w:r xmlns:w="http://schemas.openxmlformats.org/wordprocessingml/2006/main">
        <w:t xml:space="preserve">হিতোপদেশ অধ্যায় পঞ্চম উপস্থাপন</w:t>
      </w:r>
    </w:p>
    <w:p>
      <w:r xmlns:w="http://schemas.openxmlformats.org/wordprocessingml/2006/main">
        <w:t xml:space="preserve">ব্যভিচার সংক্রান্ত সতর্কতা</w:t>
      </w:r>
    </w:p>
    <w:p>
      <w:r xmlns:w="http://schemas.openxmlformats.org/wordprocessingml/2006/main">
        <w:t xml:space="preserve">এবং বিবাহে বিশ্বস্ততার গুরুত্বের উপর জোর দেয়।</w:t>
      </w:r>
    </w:p>
    <w:p/>
    <w:p>
      <w:r xmlns:w="http://schemas.openxmlformats.org/wordprocessingml/2006/main">
        <w:t xml:space="preserve">ব্যভিচারী মহিলার দ্বারা প্রলুব্ধ হওয়ার বিরুদ্ধে সতর্কতার উপর জোর দেওয়া এবং ধ্বংসাত্মক পথ পরিহার করার পরামর্শ দেওয়া হয়েছে।</w:t>
      </w:r>
    </w:p>
    <w:p>
      <w:r xmlns:w="http://schemas.openxmlformats.org/wordprocessingml/2006/main">
        <w:t xml:space="preserve">ব্যভিচারে জড়িত থাকার ফলে গুরুতর পরিণতি সম্পর্কে দেখানো স্বীকৃতি উল্লেখ করা।</w:t>
      </w:r>
    </w:p>
    <w:p>
      <w:r xmlns:w="http://schemas.openxmlformats.org/wordprocessingml/2006/main">
        <w:t xml:space="preserve">বৈবাহিক বিশ্বস্ততা বজায় রাখার জন্য উপস্থাপিত উত্সাহ প্রকাশ করা যখন একজনের স্ত্রীকে লালন করার মাধ্যমে পাওয়া আনন্দ এবং সন্তুষ্টি তুলে ধরে।</w:t>
      </w:r>
    </w:p>
    <w:p>
      <w:r xmlns:w="http://schemas.openxmlformats.org/wordprocessingml/2006/main">
        <w:t xml:space="preserve">বিবাহের বাইরে লম্পট আকাঙ্ক্ষা দ্বারা মোহিত হওয়ার বিরুদ্ধে সতর্কতা এবং এই ধরনের কর্মের ফলে একজনের জীবনে ক্ষতিকারক প্রভাব সম্পর্কে দেখানো স্বীকৃতি।</w:t>
      </w:r>
    </w:p>
    <w:p/>
    <w:p>
      <w:r xmlns:w="http://schemas.openxmlformats.org/wordprocessingml/2006/main">
        <w:t xml:space="preserve">হিতোপদেশ 5:1 হে বৎস, আমার প্রজ্ঞার প্রতি মনোযোগী হও এবং আমার বোধগম্যতার প্রতি তোমার কান নত কর।</w:t>
      </w:r>
    </w:p>
    <w:p/>
    <w:p>
      <w:r xmlns:w="http://schemas.openxmlformats.org/wordprocessingml/2006/main">
        <w:t xml:space="preserve">হিতোপদেশ 5:1 পাঠকদের জ্ঞান এবং বোঝার প্রতি মনোযোগ দিতে উৎসাহিত করে।</w:t>
      </w:r>
    </w:p>
    <w:p/>
    <w:p>
      <w:r xmlns:w="http://schemas.openxmlformats.org/wordprocessingml/2006/main">
        <w:t xml:space="preserve">1: আমাদের জীবন অনেক সিদ্ধান্তে পূর্ণ, কিন্তু আমাদের অবশ্যই প্রথমে ঈশ্বরের জ্ঞান এবং বোঝার সন্ধান করতে হবে।</w:t>
      </w:r>
    </w:p>
    <w:p/>
    <w:p>
      <w:r xmlns:w="http://schemas.openxmlformats.org/wordprocessingml/2006/main">
        <w:t xml:space="preserve">2: আমাদের অবশ্যই ঈশ্বরের জ্ঞান শোনার এবং বোঝার চেষ্টা করতে হবে যদি আমরা এমন জীবনযাপন করতে চাই যা তাঁর কাছে খুশি হয়।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2: গীতসংহিতা 111:10 - "প্রভুর ভয় জ্ঞানের সূচনা: যারা তাঁর আদেশ পালন করে তাদের সকলের একটি ভাল উপলব্ধি রয়েছে: তাঁর প্রশংসা চিরকাল স্থায়ী হয়।"</w:t>
      </w:r>
    </w:p>
    <w:p/>
    <w:p>
      <w:r xmlns:w="http://schemas.openxmlformats.org/wordprocessingml/2006/main">
        <w:t xml:space="preserve">হিতোপদেশ 5:2 যাতে তুমি বিচক্ষণতাকে বিবেচনা কর, এবং তোমার ঠোঁট যেন জ্ঞান রাখে।</w:t>
      </w:r>
    </w:p>
    <w:p/>
    <w:p>
      <w:r xmlns:w="http://schemas.openxmlformats.org/wordprocessingml/2006/main">
        <w:t xml:space="preserve">এই আয়াত আমাদের বিচক্ষণতা ব্যবহার করতে এবং আমাদের হৃদয়ে জ্ঞান সঞ্চয় করতে উত্সাহিত করে।</w:t>
      </w:r>
    </w:p>
    <w:p/>
    <w:p>
      <w:r xmlns:w="http://schemas.openxmlformats.org/wordprocessingml/2006/main">
        <w:t xml:space="preserve">1. বিচক্ষণতার শক্তি: বিজ্ঞ পছন্দ করার জন্য কীভাবে প্রজ্ঞা ব্যবহার করতে হয়</w:t>
      </w:r>
    </w:p>
    <w:p/>
    <w:p>
      <w:r xmlns:w="http://schemas.openxmlformats.org/wordprocessingml/2006/main">
        <w:t xml:space="preserve">2. জ্ঞানের ভান্ডার: কীভাবে আমাদের হৃদয়ে জ্ঞান সঞ্চয় করা যায়</w:t>
      </w:r>
    </w:p>
    <w:p/>
    <w:p>
      <w:r xmlns:w="http://schemas.openxmlformats.org/wordprocessingml/2006/main">
        <w:t xml:space="preserve">1. কলসিয়ানস 3:16 - খ্রীষ্টের বাক্য আপনার মধ্যে প্রচুরভাবে বাস করুক, সমস্ত জ্ঞানে একে অপরকে শিক্ষা ও উপদেশ দিন।</w:t>
      </w:r>
    </w:p>
    <w:p/>
    <w:p>
      <w:r xmlns:w="http://schemas.openxmlformats.org/wordprocessingml/2006/main">
        <w:t xml:space="preserve">2. 2 টিমোথি 3:16-17 -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হিতোপদেশ 5:3 কেননা অপরিচিত মহিলার ঠোঁট মৌচাকের মত ঝরে, আর তার মুখ তেলের চেয়ে মসৃণ:</w:t>
      </w:r>
    </w:p>
    <w:p/>
    <w:p>
      <w:r xmlns:w="http://schemas.openxmlformats.org/wordprocessingml/2006/main">
        <w:t xml:space="preserve">হিতোপদেশ 5:3 একজন অপরিচিত মহিলার কাছ থেকে প্রলোভনের বিরুদ্ধে সতর্ক করে, তার কথাকে মৌচাকের সাথে এবং তার মুখকে তেলের চেয়ে মসৃণ করার সাথে তুলনা করে।</w:t>
      </w:r>
    </w:p>
    <w:p/>
    <w:p>
      <w:r xmlns:w="http://schemas.openxmlformats.org/wordprocessingml/2006/main">
        <w:t xml:space="preserve">1. শব্দের শক্তি: হিতোপদেশ 5:3 থেকে একটি সতর্কতা</w:t>
      </w:r>
    </w:p>
    <w:p/>
    <w:p>
      <w:r xmlns:w="http://schemas.openxmlformats.org/wordprocessingml/2006/main">
        <w:t xml:space="preserve">2. একজন অদ্ভুত মহিলার প্রলোভন থেকে সাবধান থাকুন: হিতোপদেশ 5:3</w:t>
      </w:r>
    </w:p>
    <w:p/>
    <w:p>
      <w:r xmlns:w="http://schemas.openxmlformats.org/wordprocessingml/2006/main">
        <w:t xml:space="preserve">1. জেমস 1:14-15 -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p>
      <w:r xmlns:w="http://schemas.openxmlformats.org/wordprocessingml/2006/main">
        <w:t xml:space="preserve">2. হিতোপদেশ 7:21-22 - "প্ররোচনামূলক কথা দিয়ে সে তাকে পথভ্রষ্ট করেছিল; সে তার মসৃণ কথা বলে তাকে প্রলুব্ধ করেছিল। একযোগে সে তাকে বধ করতে যাওয়া ষাঁড়ের মতো, হরিণের ফাঁদে পা রাখার মতো করে তার অনুসরণ করেছিল।"</w:t>
      </w:r>
    </w:p>
    <w:p/>
    <w:p>
      <w:r xmlns:w="http://schemas.openxmlformats.org/wordprocessingml/2006/main">
        <w:t xml:space="preserve">হিতোপদেশ 5:4 কিন্তু তার পরিণাম কীট কাঠের মত তিক্ত, দুধারী তরবারির মত ধারালো।</w:t>
      </w:r>
    </w:p>
    <w:p/>
    <w:p>
      <w:r xmlns:w="http://schemas.openxmlformats.org/wordprocessingml/2006/main">
        <w:t xml:space="preserve">যে ব্যক্তি ঈশ্বরের কাছ থেকে বিচ্যুত হয় এবং তাঁর সতর্কবাণীতে মনোযোগ দেয় না তার পরিণতি বিপর্যয়কর হতে পারে।</w:t>
      </w:r>
    </w:p>
    <w:p/>
    <w:p>
      <w:r xmlns:w="http://schemas.openxmlformats.org/wordprocessingml/2006/main">
        <w:t xml:space="preserve">1. ঈশ্বরের জ্ঞান প্রত্যাখ্যান করবেন না: ঈশ্বরের অবাধ্যতার বিপদ</w:t>
      </w:r>
    </w:p>
    <w:p/>
    <w:p>
      <w:r xmlns:w="http://schemas.openxmlformats.org/wordprocessingml/2006/main">
        <w:t xml:space="preserve">2. ঈশ্বরের বাক্যে মনোযোগ দিন: না শোনার পরিণতি</w:t>
      </w:r>
    </w:p>
    <w:p/>
    <w:p>
      <w:r xmlns:w="http://schemas.openxmlformats.org/wordprocessingml/2006/main">
        <w:t xml:space="preserve">1. জেমস 4:17 "সুতরাং যে কেউ সঠিক কাজটি করতে জানে এবং তা করতে ব্যর্থ হয়, তার জন্য এটি পাপ।"</w:t>
      </w:r>
    </w:p>
    <w:p/>
    <w:p>
      <w:r xmlns:w="http://schemas.openxmlformats.org/wordprocessingml/2006/main">
        <w:t xml:space="preserve">2. হিতোপদেশ 1:7 "প্রভুর ভয় জ্ঞানের সূচনা; মূর্খরা জ্ঞান এবং নির্দেশকে তুচ্ছ করে।"</w:t>
      </w:r>
    </w:p>
    <w:p/>
    <w:p>
      <w:r xmlns:w="http://schemas.openxmlformats.org/wordprocessingml/2006/main">
        <w:t xml:space="preserve">হিতোপদেশ 5:5 তার পা মৃত্যুর দিকে নেমে যায়; তার পদক্ষেপ জাহান্নাম ধরে।</w:t>
      </w:r>
    </w:p>
    <w:p/>
    <w:p>
      <w:r xmlns:w="http://schemas.openxmlformats.org/wordprocessingml/2006/main">
        <w:t xml:space="preserve">হিতোপদেশ 5:5 অনৈতিক আচরণের পরিণতির বিরুদ্ধে সতর্ক করে, কারণ এটি মৃত্যু এবং নরকের দিকে নিয়ে যাবে।</w:t>
      </w:r>
    </w:p>
    <w:p/>
    <w:p>
      <w:r xmlns:w="http://schemas.openxmlformats.org/wordprocessingml/2006/main">
        <w:t xml:space="preserve">1. "জীবন বেছে নিন: অনৈতিক আচরণের পরিণতি"</w:t>
      </w:r>
    </w:p>
    <w:p/>
    <w:p>
      <w:r xmlns:w="http://schemas.openxmlformats.org/wordprocessingml/2006/main">
        <w:t xml:space="preserve">2. "ধ্বংসের পথ: পাপের ক্ষতি এড়ানো"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জেমস 1:15 - "অতঃপর, ইচ্ছা গর্ভধারণের পরে, এটি পাপের জন্ম দেয়; এবং পাপ, যখন এটি পূর্ণ বয়স্ক হয়, মৃত্যুর জন্ম দেয়।"</w:t>
      </w:r>
    </w:p>
    <w:p/>
    <w:p>
      <w:r xmlns:w="http://schemas.openxmlformats.org/wordprocessingml/2006/main">
        <w:t xml:space="preserve">হিতোপদেশ 5:6 পাছে তুমি জীবনের পথে চিন্তা না কর, তার পথ চলন্ত, তুমি সেগুলি জানতে না পারো।</w:t>
      </w:r>
    </w:p>
    <w:p/>
    <w:p>
      <w:r xmlns:w="http://schemas.openxmlformats.org/wordprocessingml/2006/main">
        <w:t xml:space="preserve">জীবনের পথটি অপ্রত্যাশিত এবং এর পথগুলি জানা অসম্ভব।</w:t>
      </w:r>
    </w:p>
    <w:p/>
    <w:p>
      <w:r xmlns:w="http://schemas.openxmlformats.org/wordprocessingml/2006/main">
        <w:t xml:space="preserve">1. জীবনের অনির্দেশ্যতা বোঝা</w:t>
      </w:r>
    </w:p>
    <w:p/>
    <w:p>
      <w:r xmlns:w="http://schemas.openxmlformats.org/wordprocessingml/2006/main">
        <w:t xml:space="preserve">2. জীবনের অনিশ্চয়তার প্রশংসা করা</w:t>
      </w:r>
    </w:p>
    <w:p/>
    <w:p>
      <w:r xmlns:w="http://schemas.openxmlformats.org/wordprocessingml/2006/main">
        <w:t xml:space="preserve">1. জেমস 4:13-15 - এখন এসো, তোমরা যারা বলছ, আজ না হোক কাল আমরা অমুক অমুক শহরে যাব এবং সেখানে এক বছর কাটিয়ে ব্যবসা করব এবং লাভ করব 14 তবুও তুমি জানো না আগামীকাল কী নিয়ে আসবে। আপনার জীবন কি? কেননা তুমি এমন এক কুয়াশা যা কিছু সময়ের জন্য দেখা দেয় এবং তারপর অদৃশ্য হয়ে যায়। 15 বরং তোমাদের বলা উচিত, প্রভু যদি চান, আমরা বাঁচব এবং এই বা ওটা করব৷</w:t>
      </w:r>
    </w:p>
    <w:p/>
    <w:p>
      <w:r xmlns:w="http://schemas.openxmlformats.org/wordprocessingml/2006/main">
        <w:t xml:space="preserve">2. চাকরি 14:1-2 - যে পুরুষ একজন মহিলার থেকে জন্মগ্রহণ করে সে অল্প দিনের এবং কষ্টে পূর্ণ। সে ফুলের মত বের হয়ে শুকিয়ে যায়; সে ছায়ার মত পালিয়ে যায় এবং চলতে থাকে না।</w:t>
      </w:r>
    </w:p>
    <w:p/>
    <w:p>
      <w:r xmlns:w="http://schemas.openxmlformats.org/wordprocessingml/2006/main">
        <w:t xml:space="preserve">হিতোপদেশ 5:7 অতএব, হে বাচ্চারা, এখন আমার কথা শোন, আমার মুখের কথা থেকে দূরে থেকো না।</w:t>
      </w:r>
    </w:p>
    <w:p/>
    <w:p>
      <w:r xmlns:w="http://schemas.openxmlformats.org/wordprocessingml/2006/main">
        <w:t xml:space="preserve">আপনার পিতামাতার জ্ঞানী কথাগুলি মনোযোগ সহকারে শুনুন।</w:t>
      </w:r>
    </w:p>
    <w:p/>
    <w:p>
      <w:r xmlns:w="http://schemas.openxmlformats.org/wordprocessingml/2006/main">
        <w:t xml:space="preserve">1. পিতামাতার নির্দেশনার মূল্য</w:t>
      </w:r>
    </w:p>
    <w:p/>
    <w:p>
      <w:r xmlns:w="http://schemas.openxmlformats.org/wordprocessingml/2006/main">
        <w:t xml:space="preserve">2. আপনার পিতামাতার প্রজ্ঞার প্রতি মনোযোগ দিন</w:t>
      </w:r>
    </w:p>
    <w:p/>
    <w:p>
      <w:r xmlns:w="http://schemas.openxmlformats.org/wordprocessingml/2006/main">
        <w:t xml:space="preserve">1. Ephesians 6:1-3 - বাচ্চারা, প্রভুতে আপনার পিতামাতার বাধ্য হও, কারণ এটি সঠিক। "তোমার পিতা ও মাতাকে সম্মান কর" - যা একটি প্রতিশ্রুতি সহ প্রথম আদেশ - "যেতে এটি আপনার সাথে ভাল হয় এবং আপনি পৃথিবীতে দীর্ঘ জীবন উপভোগ করতে পারেন।"</w:t>
      </w:r>
    </w:p>
    <w:p/>
    <w:p>
      <w:r xmlns:w="http://schemas.openxmlformats.org/wordprocessingml/2006/main">
        <w:t xml:space="preserve">2. কলসিয়ানস 3:20 - বাচ্চারা, সমস্ত কিছুতে আপনার পিতামাতার আনুগত্য করুন, কারণ এটি প্রভুকে খুশি করে।</w:t>
      </w:r>
    </w:p>
    <w:p/>
    <w:p>
      <w:r xmlns:w="http://schemas.openxmlformats.org/wordprocessingml/2006/main">
        <w:t xml:space="preserve">হিতোপদেশ 5:8 তার থেকে দূরে সরে যাও, তার ঘরের দরজার কাছে এসো না।</w:t>
      </w:r>
    </w:p>
    <w:p/>
    <w:p>
      <w:r xmlns:w="http://schemas.openxmlformats.org/wordprocessingml/2006/main">
        <w:t xml:space="preserve">অনৈতিক মহিলার দ্বারা প্রলুব্ধ না হয়ে তার থেকে দূরে থাকুন।</w:t>
      </w:r>
    </w:p>
    <w:p/>
    <w:p>
      <w:r xmlns:w="http://schemas.openxmlformats.org/wordprocessingml/2006/main">
        <w:t xml:space="preserve">1. আপনার হৃদয় রক্ষা করুন: অনৈতিকতার বিপদগুলি বোঝা</w:t>
      </w:r>
    </w:p>
    <w:p/>
    <w:p>
      <w:r xmlns:w="http://schemas.openxmlformats.org/wordprocessingml/2006/main">
        <w:t xml:space="preserve">2. প্রলোভন থেকে বিরত থাকুন: পাপপূর্ণ ইচ্ছা থেকে দূরে থাকা</w:t>
      </w:r>
    </w:p>
    <w:p/>
    <w:p>
      <w:r xmlns:w="http://schemas.openxmlformats.org/wordprocessingml/2006/main">
        <w:t xml:space="preserve">1. হিতোপদেশ 4:23 - সমস্ত অধ্যবসায় সঙ্গে আপনার হৃদয় রাখা; কারণ এর মধ্যেই জীবনের বিষয়গুলো রয়েছে।</w:t>
      </w:r>
    </w:p>
    <w:p/>
    <w:p>
      <w:r xmlns:w="http://schemas.openxmlformats.org/wordprocessingml/2006/main">
        <w:t xml:space="preserve">2. ফিলিপীয় 4:8 - অবশেষে, ভাইয়েরা,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p>
      <w:r xmlns:w="http://schemas.openxmlformats.org/wordprocessingml/2006/main">
        <w:t xml:space="preserve">হিতোপদেশ 5:9 পাছে তুমি তোমার সম্মান অন্যদের কাছে এবং তোমার বছরগুলি নিষ্ঠুরদের কাছে দাও৷</w:t>
      </w:r>
    </w:p>
    <w:p/>
    <w:p>
      <w:r xmlns:w="http://schemas.openxmlformats.org/wordprocessingml/2006/main">
        <w:t xml:space="preserve">হিতোপদেশ 5:9 নিষ্ঠুরদের কাছে নিজের সম্মান এবং বছর দেওয়ার বিরুদ্ধে সতর্ক করে।</w:t>
      </w:r>
    </w:p>
    <w:p/>
    <w:p>
      <w:r xmlns:w="http://schemas.openxmlformats.org/wordprocessingml/2006/main">
        <w:t xml:space="preserve">1. আপনার মর্যাদা ত্যাগ করবেন না: হিতোপদেশ 5:9 থেকে পাঠ</w:t>
      </w:r>
    </w:p>
    <w:p/>
    <w:p>
      <w:r xmlns:w="http://schemas.openxmlformats.org/wordprocessingml/2006/main">
        <w:t xml:space="preserve">2. আপনার সততা রক্ষা করুন: হিতোপদেশ 5:9 এর প্রতিফলন</w:t>
      </w:r>
    </w:p>
    <w:p/>
    <w:p>
      <w:r xmlns:w="http://schemas.openxmlformats.org/wordprocessingml/2006/main">
        <w:t xml:space="preserve">1. ম্যাথু 10:26-27 - তাই তাদের ভয় পাবেন না, কারণ এমন কিছু গোপন নেই যা প্রকাশ করা হবে না, বা গোপন যা প্রকাশ করা হবে না। অন্ধকারে যা বলি, দিনের আলোতে বলি; তোমার কানে যা ফিসফিস করে, ছাদ থেকে ঘোষণা কর।</w:t>
      </w:r>
    </w:p>
    <w:p/>
    <w:p>
      <w:r xmlns:w="http://schemas.openxmlformats.org/wordprocessingml/2006/main">
        <w:t xml:space="preserve">2. 1 পিটার 5:5-7 -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 তাই, ঈশ্বরের পরাক্রমশালী হাতের নীচে নিজেদেরকে নম্র হও, যাতে তিনি যথাসময়ে তোমাদের উপরে তুলতে পারেন। আপনার সমস্ত উদ্বেগ তার উপর নিক্ষেপ করুন কারণ তিনি আপনার জন্য যত্নশীল।</w:t>
      </w:r>
    </w:p>
    <w:p/>
    <w:p>
      <w:r xmlns:w="http://schemas.openxmlformats.org/wordprocessingml/2006/main">
        <w:t xml:space="preserve">হিতোপদেশ 5:10 পাছে বিদেশীরা তোমার ধন-সম্পদে পূর্ণ না হয়; এবং তোমার পরিশ্রম অপরিচিত ব্যক্তির বাড়িতে থাকুক;</w:t>
      </w:r>
    </w:p>
    <w:p/>
    <w:p>
      <w:r xmlns:w="http://schemas.openxmlformats.org/wordprocessingml/2006/main">
        <w:t xml:space="preserve">অনুচ্ছেদটি অপরিচিতদের দ্বারা সম্পদ কেড়ে নেওয়ার অনুমতি দেওয়ার বিরুদ্ধে এবং তার পরিবর্তে নিজের বাড়ির জন্য কাজ করার বিরুদ্ধে সতর্ক করে।</w:t>
      </w:r>
    </w:p>
    <w:p/>
    <w:p>
      <w:r xmlns:w="http://schemas.openxmlformats.org/wordprocessingml/2006/main">
        <w:t xml:space="preserve">1. আপনার নিজের বাড়ি তৈরি করার জন্য পরিশ্রম করুন, অন্য কারো নয়।</w:t>
      </w:r>
    </w:p>
    <w:p/>
    <w:p>
      <w:r xmlns:w="http://schemas.openxmlformats.org/wordprocessingml/2006/main">
        <w:t xml:space="preserve">2. আপনি যা পাওয়ার জন্য এত পরিশ্রম করেছেন তা কেড়ে নেওয়া অপরিচিতদের থেকে সাবধান থাকুন।</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1 থিসালোনিয়স 4:11-12 - একটি শান্ত জীবন যাপন করা, আপনার নিজের ব্যবসায় মন দেওয়া এবং আপনার হাতে কাজ করাকে আপনার উচ্চাকাঙ্ক্ষা করুন, যাতে আপনার দৈনন্দিন জীবন বহিরাগতদের সম্মান অর্জন করতে পারে এবং যাতে আপনি না হন কারো উপর নির্ভরশীল।</w:t>
      </w:r>
    </w:p>
    <w:p/>
    <w:p>
      <w:r xmlns:w="http://schemas.openxmlformats.org/wordprocessingml/2006/main">
        <w:t xml:space="preserve">হিতোপদেশ 5:11 এবং শেষ সময়ে তুমি শোক কর, যখন তোমার মাংস ও তোমার দেহ ক্ষয় হয়,</w:t>
      </w:r>
    </w:p>
    <w:p/>
    <w:p>
      <w:r xmlns:w="http://schemas.openxmlformats.org/wordprocessingml/2006/main">
        <w:t xml:space="preserve">অনৈতিক আচরণ থেকে সাবধান থাকাই বুদ্ধিমানের কাজ, পাছে কারো শরীর ও আত্মা গ্রাস না হয়।</w:t>
      </w:r>
    </w:p>
    <w:p/>
    <w:p>
      <w:r xmlns:w="http://schemas.openxmlformats.org/wordprocessingml/2006/main">
        <w:t xml:space="preserve">1. অনৈতিক আচরণের বিপদ</w:t>
      </w:r>
    </w:p>
    <w:p/>
    <w:p>
      <w:r xmlns:w="http://schemas.openxmlformats.org/wordprocessingml/2006/main">
        <w:t xml:space="preserve">2. নৈতিক বিশুদ্ধতার আশীর্বাদ</w:t>
      </w:r>
    </w:p>
    <w:p/>
    <w:p>
      <w:r xmlns:w="http://schemas.openxmlformats.org/wordprocessingml/2006/main">
        <w:t xml:space="preserve">1. হিতোপদেশ 5:15-20</w:t>
      </w:r>
    </w:p>
    <w:p/>
    <w:p>
      <w:r xmlns:w="http://schemas.openxmlformats.org/wordprocessingml/2006/main">
        <w:t xml:space="preserve">2. রোমানস্ 6:19-20</w:t>
      </w:r>
    </w:p>
    <w:p/>
    <w:p>
      <w:r xmlns:w="http://schemas.openxmlformats.org/wordprocessingml/2006/main">
        <w:t xml:space="preserve">হিতোপদেশ 5:12 আর বল, আমি শিক্ষাকে কেমন ঘৃণা করি, আমার হৃদয় তিরস্কারকে তুচ্ছ করিল;</w:t>
      </w:r>
    </w:p>
    <w:p/>
    <w:p>
      <w:r xmlns:w="http://schemas.openxmlformats.org/wordprocessingml/2006/main">
        <w:t xml:space="preserve">অনুচ্ছেদটি নির্দেশ এবং তিরস্কার গ্রহণের গুরুত্বের উপর জোর দেয়, এমনকি যখন এটি না চাওয়া হয়।</w:t>
      </w:r>
    </w:p>
    <w:p/>
    <w:p>
      <w:r xmlns:w="http://schemas.openxmlformats.org/wordprocessingml/2006/main">
        <w:t xml:space="preserve">1. "হেডিং ইন্সট্রাকশন অ্যান্ড রিপ্রুফ: দ্য পাথ টু উইজডম"</w:t>
      </w:r>
    </w:p>
    <w:p/>
    <w:p>
      <w:r xmlns:w="http://schemas.openxmlformats.org/wordprocessingml/2006/main">
        <w:t xml:space="preserve">2. "শৃঙ্খলার মূল্য: হিতোপদেশ 5:12 থেকে শেখা"</w:t>
      </w:r>
    </w:p>
    <w:p/>
    <w:p>
      <w:r xmlns:w="http://schemas.openxmlformats.org/wordprocessingml/2006/main">
        <w:t xml:space="preserve">1. হিব্রুজ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তিনি শাসন করেন ভালবাসে, এবং শাস্তি দেয় প্রতিটি পুত্র যাকে সে গ্রহণ করে।</w:t>
      </w:r>
    </w:p>
    <w:p/>
    <w:p>
      <w:r xmlns:w="http://schemas.openxmlformats.org/wordprocessingml/2006/main">
        <w:t xml:space="preserve">2.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p>
      <w:r xmlns:w="http://schemas.openxmlformats.org/wordprocessingml/2006/main">
        <w:t xml:space="preserve">হিতোপদেশ 5:13 এবং আমার শিক্ষকদের কথা শুনি নি, যারা আমাকে নির্দেশ দিয়েছিল তাদের প্রতি আমার কানও ঝুঁকেনি!</w:t>
      </w:r>
    </w:p>
    <w:p/>
    <w:p>
      <w:r xmlns:w="http://schemas.openxmlformats.org/wordprocessingml/2006/main">
        <w:t xml:space="preserve">বক্তা তাদের শিক্ষকদের প্রতি তাদের অবাধ্যতা এবং নির্দেশনা শুনতে তাদের অনাগ্রহের প্রতি প্রতিফলন করে।</w:t>
      </w:r>
    </w:p>
    <w:p/>
    <w:p>
      <w:r xmlns:w="http://schemas.openxmlformats.org/wordprocessingml/2006/main">
        <w:t xml:space="preserve">1. বিজ্ঞ পরামর্শ শোনার গুরুত্ব.</w:t>
      </w:r>
    </w:p>
    <w:p/>
    <w:p>
      <w:r xmlns:w="http://schemas.openxmlformats.org/wordprocessingml/2006/main">
        <w:t xml:space="preserve">2. শিক্ষকদের কণ্ঠস্বর মেনে চলা এবং নির্দেশনা মেনে চলা।</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19:20 - "পরামর্শ শুনুন এবং নির্দেশ গ্রহণ করুন, যাতে আপনি ভবিষ্যতে জ্ঞান লাভ করতে পারেন।"</w:t>
      </w:r>
    </w:p>
    <w:p/>
    <w:p>
      <w:r xmlns:w="http://schemas.openxmlformats.org/wordprocessingml/2006/main">
        <w:t xml:space="preserve">হিতোপদেশ 5:14 আমি মণ্ডলী এবং সমাবেশের মধ্যে প্রায় সমস্ত মন্দের মধ্যে ছিলাম।</w:t>
      </w:r>
    </w:p>
    <w:p/>
    <w:p>
      <w:r xmlns:w="http://schemas.openxmlformats.org/wordprocessingml/2006/main">
        <w:t xml:space="preserve">অনুচ্ছেদটি অন্যদের উপস্থিতিতে অনৈতিক আচরণে জড়িত হওয়ার বিরুদ্ধে সতর্ক করে।</w:t>
      </w:r>
    </w:p>
    <w:p/>
    <w:p>
      <w:r xmlns:w="http://schemas.openxmlformats.org/wordprocessingml/2006/main">
        <w:t xml:space="preserve">1. "সম্প্রদায়ের শক্তি: অন্যদের উপর আমাদের কর্মের প্রভাব"</w:t>
      </w:r>
    </w:p>
    <w:p/>
    <w:p>
      <w:r xmlns:w="http://schemas.openxmlformats.org/wordprocessingml/2006/main">
        <w:t xml:space="preserve">2. "হিতোপদেশের জ্ঞান: অন্যদের কোম্পানিতে পাপ এড়ানো"</w:t>
      </w:r>
    </w:p>
    <w:p/>
    <w:p>
      <w:r xmlns:w="http://schemas.openxmlformats.org/wordprocessingml/2006/main">
        <w:t xml:space="preserve">1. 1 পিটার 2:12 - "পৌত্তলিকদের মধ্যে এমন ভাল জীবনযাপন করুন যে, যদিও তারা আপনাকে অন্যায় করার জন্য অভিযুক্ত করে, তারা আপনার ভাল কাজগুলি দেখতে পারে এবং যেদিন তিনি আমাদের সাথে দেখা করবেন সেদিন ঈশ্বরের প্রশংসা করতে পারেন।"</w:t>
      </w:r>
    </w:p>
    <w:p/>
    <w:p>
      <w:r xmlns:w="http://schemas.openxmlformats.org/wordprocessingml/2006/main">
        <w:t xml:space="preserve">2. ম্যাথু 5:16 -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হিতোপদেশ 5:15 তোমার নিজের কুয়া থেকে জল, এবং তোমার নিজের কূপ থেকে প্রবাহিত জল পান কর৷</w:t>
      </w:r>
    </w:p>
    <w:p/>
    <w:p>
      <w:r xmlns:w="http://schemas.openxmlformats.org/wordprocessingml/2006/main">
        <w:t xml:space="preserve">প্রবাদটি আমাদের নিজেদের সম্পদের উপর নির্ভর করতে এবং আমাদের যা আছে তাতে সন্তুষ্ট থাকতে উৎসাহিত করে।</w:t>
      </w:r>
    </w:p>
    <w:p/>
    <w:p>
      <w:r xmlns:w="http://schemas.openxmlformats.org/wordprocessingml/2006/main">
        <w:t xml:space="preserve">1. অনিশ্চিত সময়ে তৃপ্তি: ঈশ্বরের বিধানে পরিপূর্ণতা খোঁজা</w:t>
      </w:r>
    </w:p>
    <w:p/>
    <w:p>
      <w:r xmlns:w="http://schemas.openxmlformats.org/wordprocessingml/2006/main">
        <w:t xml:space="preserve">2. ছোট জিনিসের প্রাচুর্য: আমাদের জীবনে ঈশ্বরের আশীর্বাদ গ্রহণ করা</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গীতসংহিতা 23:1-3 - প্রভু আমার মেষপালক; আমি চাইব না. সে আমাকে সবুজ চারণভূমিতে শুইয়ে দেয়। তিনি আমাকে স্থির জলের পাশে নিয়ে যান। তিনি আমার আত্মা পুনরুদ্ধার.</w:t>
      </w:r>
    </w:p>
    <w:p/>
    <w:p>
      <w:r xmlns:w="http://schemas.openxmlformats.org/wordprocessingml/2006/main">
        <w:t xml:space="preserve">হিতোপদেশ 5:16 তোমার ঝর্ণাগুলো ছড়িয়ে পড়ুক, রাস্তায় জলের নদী।</w:t>
      </w:r>
    </w:p>
    <w:p/>
    <w:p>
      <w:r xmlns:w="http://schemas.openxmlformats.org/wordprocessingml/2006/main">
        <w:t xml:space="preserve">এই আয়াতটি আমাদেরকে ঈশ্বরের আশীর্বাদ অন্যদের সাথে ভাগ করে নিতে উৎসাহিত করে।</w:t>
      </w:r>
    </w:p>
    <w:p/>
    <w:p>
      <w:r xmlns:w="http://schemas.openxmlformats.org/wordprocessingml/2006/main">
        <w:t xml:space="preserve">1. ঈশ্বরের আশীর্বাদ ভাগ করা: হিতোপদেশ 5:16</w:t>
      </w:r>
    </w:p>
    <w:p/>
    <w:p>
      <w:r xmlns:w="http://schemas.openxmlformats.org/wordprocessingml/2006/main">
        <w:t xml:space="preserve">2. সমবেদনা এবং উদারতা: সুখের পথ</w:t>
      </w:r>
    </w:p>
    <w:p/>
    <w:p>
      <w:r xmlns:w="http://schemas.openxmlformats.org/wordprocessingml/2006/main">
        <w:t xml:space="preserve">1. ম্যাথু 25:35-36,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লূক 6:38, "দেন, এবং এটি আপনাকে দেওয়া হবে। একটি ভাল পরিমাপ, নীচে চাপা, একসাথে ঝাঁকুনি দেওয়া এবং দৌড়ে যাওয়া, আপনার কোলে ঢেলে দেওয়া হবে। আপনি যে পরিমাপ ব্যবহার করেন তা দিয়ে এটি পরিমাপ করা হবে। আপনি."</w:t>
      </w:r>
    </w:p>
    <w:p/>
    <w:p>
      <w:r xmlns:w="http://schemas.openxmlformats.org/wordprocessingml/2006/main">
        <w:t xml:space="preserve">হিতোপদেশ 5:17 তারা কেবল তোমারই হোক, তোমার কাছে অপরিচিত নয়।</w:t>
      </w:r>
    </w:p>
    <w:p/>
    <w:p>
      <w:r xmlns:w="http://schemas.openxmlformats.org/wordprocessingml/2006/main">
        <w:t xml:space="preserve">হিতোপদেশ 5:17 শুধুমাত্র আপনার নিজের জীবনসঙ্গী থাকার পরামর্শ দেয় এবং অন্য কারো নয়।</w:t>
      </w:r>
    </w:p>
    <w:p/>
    <w:p>
      <w:r xmlns:w="http://schemas.openxmlformats.org/wordprocessingml/2006/main">
        <w:t xml:space="preserve">1. বিশ্বস্ততার মূল্য: প্রবাদ 5:17 এর একটি অধ্যয়ন</w:t>
      </w:r>
    </w:p>
    <w:p/>
    <w:p>
      <w:r xmlns:w="http://schemas.openxmlformats.org/wordprocessingml/2006/main">
        <w:t xml:space="preserve">2. প্রবাদ 5:17 এর জ্ঞানের উপর একটি প্রতিফলন</w:t>
      </w:r>
    </w:p>
    <w:p/>
    <w:p>
      <w:r xmlns:w="http://schemas.openxmlformats.org/wordprocessingml/2006/main">
        <w:t xml:space="preserve">1. উপদেশক 9:9 - আপনি যাকে ভালবাসেন সেই স্ত্রীর সাথে জীবন উপভোগ করুন</w:t>
      </w:r>
    </w:p>
    <w:p/>
    <w:p>
      <w:r xmlns:w="http://schemas.openxmlformats.org/wordprocessingml/2006/main">
        <w:t xml:space="preserve">2. 1 করিন্থিয়ানস 7:2-3 - প্রত্যেক পুরুষের নিজের স্ত্রী থাকা উচিত, এবং প্রত্যেক মহিলার তার নিজের স্বামী</w:t>
      </w:r>
    </w:p>
    <w:p/>
    <w:p>
      <w:r xmlns:w="http://schemas.openxmlformats.org/wordprocessingml/2006/main">
        <w:t xml:space="preserve">হিতোপদেশ 5:18 তোমার ঝর্ণা ধন্য হোক, তোমার যৌবনের স্ত্রীর সাথে আনন্দ কর।</w:t>
      </w:r>
    </w:p>
    <w:p/>
    <w:p>
      <w:r xmlns:w="http://schemas.openxmlformats.org/wordprocessingml/2006/main">
        <w:t xml:space="preserve">এই অনুচ্ছেদটি বিশ্বাসীদেরকে তাদের স্ত্রীকে লালন করতে এবং একসাথে আনন্দ উপভোগ করতে উত্সাহিত করে।</w:t>
      </w:r>
    </w:p>
    <w:p/>
    <w:p>
      <w:r xmlns:w="http://schemas.openxmlformats.org/wordprocessingml/2006/main">
        <w:t xml:space="preserve">1. আপনার পত্নী লালন - হিতোপদেশ 5:18</w:t>
      </w:r>
    </w:p>
    <w:p/>
    <w:p>
      <w:r xmlns:w="http://schemas.openxmlformats.org/wordprocessingml/2006/main">
        <w:t xml:space="preserve">2. আপনার স্ত্রীর সাথে আনন্দ উদযাপন করা - হিতোপদেশ 5:18</w:t>
      </w:r>
    </w:p>
    <w:p/>
    <w:p>
      <w:r xmlns:w="http://schemas.openxmlformats.org/wordprocessingml/2006/main">
        <w:t xml:space="preserve">1. ইফিসিয়ানস 5:25-28 - স্বামীরা, আপনার স্ত্রীকে ভালবাসুন, যেমন খ্রীষ্ট গির্জাকে ভালবাসতেন এবং তার জন্য নিজেকে বিলিয়ে দিয়েছিলেন</w:t>
      </w:r>
    </w:p>
    <w:p/>
    <w:p>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w:t>
      </w:r>
    </w:p>
    <w:p/>
    <w:p>
      <w:r xmlns:w="http://schemas.openxmlformats.org/wordprocessingml/2006/main">
        <w:t xml:space="preserve">হিতোপদেশ 5:19 সে প্রেমময় পশ্চাদ্দেশ ও মনোরম হরিণের মত হউক; তার স্তন সর্বদা তোমাকে সন্তুষ্ট করুক; এবং আপনি সর্বদা তার ভালবাসায় অভিভূত হন।</w:t>
      </w:r>
    </w:p>
    <w:p/>
    <w:p>
      <w:r xmlns:w="http://schemas.openxmlformats.org/wordprocessingml/2006/main">
        <w:t xml:space="preserve">অনুচ্ছেদটি একজনকে তাদের জীবনসঙ্গীর প্রেমে সন্তুষ্ট হতে এবং এতে মোহিত ও মুগ্ধ হতে উৎসাহিত করে।</w:t>
      </w:r>
    </w:p>
    <w:p/>
    <w:p>
      <w:r xmlns:w="http://schemas.openxmlformats.org/wordprocessingml/2006/main">
        <w:t xml:space="preserve">1. বিয়েতে প্রেম এবং সন্তুষ্টি</w:t>
      </w:r>
    </w:p>
    <w:p/>
    <w:p>
      <w:r xmlns:w="http://schemas.openxmlformats.org/wordprocessingml/2006/main">
        <w:t xml:space="preserve">2. আপনার স্ত্রীর ভালবাসা উপভোগ করা</w:t>
      </w:r>
    </w:p>
    <w:p/>
    <w:p>
      <w:r xmlns:w="http://schemas.openxmlformats.org/wordprocessingml/2006/main">
        <w:t xml:space="preserve">1. সলোমনের গান 2:3-4 "বনের গাছের মধ্যে আপেল গাছের মতো, যুবকদের মধ্যে আমার প্রিয়তম। আমি খুব আনন্দের সাথে তার ছায়ায় বসেছিলাম, এবং তার ফল আমার স্বাদে মিষ্টি ছিল।"</w:t>
      </w:r>
    </w:p>
    <w:p/>
    <w:p>
      <w:r xmlns:w="http://schemas.openxmlformats.org/wordprocessingml/2006/main">
        <w:t xml:space="preserve">2. 1 করিন্থিয়ানস 13: 4-7 "প্রেম ধৈর্যশীল এবং দয়ালু; প্রেম হিংসা বা গর্ব করে না; এটি অহংকারী বা অভদ্র নয়। এটি নিজের পথে জেদ করে না; এটি বিরক্ত বা বিরক্তিকর নয়; এটি আনন্দ করে না অন্যায়ে, কিন্তু সত্যের সাথে আনন্দ করে। প্রেম সব কিছু বহন করে, সব কিছু বিশ্বাস করে, সব কিছু আশা করে, সব কিছু সহ্য করে।"</w:t>
      </w:r>
    </w:p>
    <w:p/>
    <w:p>
      <w:r xmlns:w="http://schemas.openxmlformats.org/wordprocessingml/2006/main">
        <w:t xml:space="preserve">হিতোপদেশ 5:20 এবং কেন, আমার পুত্র, তুমি একজন অপরিচিত মহিলার সাথে প্রতারিত হয়ে অপরিচিতের বক্ষে আলিঙ্গন করবে?</w:t>
      </w:r>
    </w:p>
    <w:p/>
    <w:p>
      <w:r xmlns:w="http://schemas.openxmlformats.org/wordprocessingml/2006/main">
        <w:t xml:space="preserve">আমার ছেলে, অপরিচিত লোকের মোহে প্রলুব্ধ হয়ো না।</w:t>
      </w:r>
    </w:p>
    <w:p/>
    <w:p>
      <w:r xmlns:w="http://schemas.openxmlformats.org/wordprocessingml/2006/main">
        <w:t xml:space="preserve">1. প্রলোভনের বিপদ: পাপের প্রলোভন প্রতিরোধ করা</w:t>
      </w:r>
    </w:p>
    <w:p/>
    <w:p>
      <w:r xmlns:w="http://schemas.openxmlformats.org/wordprocessingml/2006/main">
        <w:t xml:space="preserve">2. প্রলোভন কাটিয়ে ওঠার জন্য ঈশ্বরের শক্তি</w:t>
      </w:r>
    </w:p>
    <w:p/>
    <w:p>
      <w:r xmlns:w="http://schemas.openxmlformats.org/wordprocessingml/2006/main">
        <w:t xml:space="preserve">1. ম্যাথু 6:13 - এবং আমাদের প্রলোভনের মধ্যে নিয়ে যান না, কিন্তু মন্দ থেকে আমাদের উদ্ধার করুন।</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হিতোপদেশ 5:21 কারণ সদাপ্রভুর চোখের সামনে মানুষের পথ, আর সে তার সমস্ত চলার কথা চিন্তা করে।</w:t>
      </w:r>
    </w:p>
    <w:p/>
    <w:p>
      <w:r xmlns:w="http://schemas.openxmlformats.org/wordprocessingml/2006/main">
        <w:t xml:space="preserve">প্রভু মানুষের সমস্ত কাজ দেখেন এবং জানেন।</w:t>
      </w:r>
    </w:p>
    <w:p/>
    <w:p>
      <w:r xmlns:w="http://schemas.openxmlformats.org/wordprocessingml/2006/main">
        <w:t xml:space="preserve">1: আমাদের অবশ্যই মনে রাখতে হবে যে প্রভু সর্বদা আমাদের ক্রিয়াকলাপ দেখছেন এবং আমাদের পছন্দের জন্য আমাদের দায়বদ্ধ রেখেছেন।</w:t>
      </w:r>
    </w:p>
    <w:p/>
    <w:p>
      <w:r xmlns:w="http://schemas.openxmlformats.org/wordprocessingml/2006/main">
        <w:t xml:space="preserve">2: আমাদের অবশ্যই এমন একটি জীবন যাপন করার চেষ্টা করতে হবে যা প্রভুকে খুশি করে, বুঝতে হবে যে তিনি আমাদের সমস্ত কাজ সম্পর্কে অবগত।</w:t>
      </w:r>
    </w:p>
    <w:p/>
    <w:p>
      <w:r xmlns:w="http://schemas.openxmlformats.org/wordprocessingml/2006/main">
        <w:t xml:space="preserve">1: Colossians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2: হিব্রুজ 4:13 - এমন কোন প্রাণী নেই যা তার দৃষ্টিতে প্রকাশ পায় না: কিন্তু যাঁর সাথে আমাদের করতে হবে তার চোখের সামনে সমস্ত কিছু নগ্ন এবং উন্মুক্ত।</w:t>
      </w:r>
    </w:p>
    <w:p/>
    <w:p>
      <w:r xmlns:w="http://schemas.openxmlformats.org/wordprocessingml/2006/main">
        <w:t xml:space="preserve">হিতোপদেশ 5:22 তার নিজের পাপ দুষ্টকে নিজেরাই গ্রহণ করবে, এবং সে তার পাপের দড়ি দিয়ে আটকে থাকবে।</w:t>
      </w:r>
    </w:p>
    <w:p/>
    <w:p>
      <w:r xmlns:w="http://schemas.openxmlformats.org/wordprocessingml/2006/main">
        <w:t xml:space="preserve">দুষ্টরা তাদের নিজের পাপের জন্য শাস্তি পাবে।</w:t>
      </w:r>
    </w:p>
    <w:p/>
    <w:p>
      <w:r xmlns:w="http://schemas.openxmlformats.org/wordprocessingml/2006/main">
        <w:t xml:space="preserve">1: আমাদের নিজেদের কর্মের জন্য আমাদের নিজেদের দায়িত্ব নিতে হবে।</w:t>
      </w:r>
    </w:p>
    <w:p/>
    <w:p>
      <w:r xmlns:w="http://schemas.openxmlformats.org/wordprocessingml/2006/main">
        <w:t xml:space="preserve">2: পাপের পরিণতি ভয়াবহ হতে পারে।</w:t>
      </w:r>
    </w:p>
    <w:p/>
    <w:p>
      <w:r xmlns:w="http://schemas.openxmlformats.org/wordprocessingml/2006/main">
        <w:t xml:space="preserve">1: Ezekiel 18:20- যে আত্মা পাপ করে, সে মরবে।</w:t>
      </w:r>
    </w:p>
    <w:p/>
    <w:p>
      <w:r xmlns:w="http://schemas.openxmlformats.org/wordprocessingml/2006/main">
        <w:t xml:space="preserve">2: Galatians 6:7- প্রতারিত হবেন না; ঈশ্বরকে উপহাস করা হয় না, কারণ মানুষ যা কিছু বপন করে, সে তা কাটবে৷</w:t>
      </w:r>
    </w:p>
    <w:p/>
    <w:p>
      <w:r xmlns:w="http://schemas.openxmlformats.org/wordprocessingml/2006/main">
        <w:t xml:space="preserve">হিতোপদেশ 5:23 সে বিনা নির্দেশে মারা যাবে; এবং তার মূর্খতার মহানুভবতায় সে বিপথগামী হবে।</w:t>
      </w:r>
    </w:p>
    <w:p/>
    <w:p>
      <w:r xmlns:w="http://schemas.openxmlformats.org/wordprocessingml/2006/main">
        <w:t xml:space="preserve">নির্দেশ না থাকলে একজন ব্যক্তি মারা যাবে এবং তাদের মূর্খতায় বিপথগামী হবে।</w:t>
      </w:r>
    </w:p>
    <w:p/>
    <w:p>
      <w:r xmlns:w="http://schemas.openxmlformats.org/wordprocessingml/2006/main">
        <w:t xml:space="preserve">1. বিপথে যাবেন না: নির্দেশের গুরুত্ব।</w:t>
      </w:r>
    </w:p>
    <w:p/>
    <w:p>
      <w:r xmlns:w="http://schemas.openxmlformats.org/wordprocessingml/2006/main">
        <w:t xml:space="preserve">2. মূর্খতার পরিণতি: ঈশ্বরের পরিকল্পনা থেকে বিচ্যুত হওয়ার বিপদ।</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Ephesians 4:14 - তারপরে আমরা আর শিশু থাকব না, ঢেউয়ের দ্বারা পিছিয়ে পড়ব, এবং শিক্ষার প্রতিটি বাতাসে এবং লোকেদের প্রতারণামূলক ষড়যন্ত্রে ধূর্ততা ও ধূর্ততার দ্বারা এখানে-সেখানে উড়িয়ে দেব।</w:t>
      </w:r>
    </w:p>
    <w:p/>
    <w:p>
      <w:r xmlns:w="http://schemas.openxmlformats.org/wordprocessingml/2006/main">
        <w:t xml:space="preserve">হিতোপদেশ 6 অধ্যায় আর্থিক দায়িত্ব, অলসতার বিপদ এবং ব্যভিচারের পরিণতি সহ বিভিন্ন বিষয় সম্বোধন করে।</w:t>
      </w:r>
    </w:p>
    <w:p/>
    <w:p>
      <w:r xmlns:w="http://schemas.openxmlformats.org/wordprocessingml/2006/main">
        <w:t xml:space="preserve">1ম অনুচ্ছেদ: অধ্যায়টি অন্য কারো ঋণের জন্য জামিন হওয়ার বিরুদ্ধে সতর্ক করে এবং একজনের আর্থিক দায়বদ্ধতার জন্য ব্যক্তিগত দায়িত্ব নেওয়ার পরামর্শ দেয়। এটি একজনের সম্পদ পরিচালনায় পরিশ্রমী এবং সক্রিয় হওয়ার গুরুত্বকে জোর দেয় (হিতোপদেশ 6:1-5)।</w:t>
      </w:r>
    </w:p>
    <w:p/>
    <w:p>
      <w:r xmlns:w="http://schemas.openxmlformats.org/wordprocessingml/2006/main">
        <w:t xml:space="preserve">২য় অনুচ্ছেদ: অধ্যায়টি কঠোর পরিশ্রমের মূল্য তুলে ধরে এবং অলসতার নিন্দা করে। এটি পরিশ্রমী হওয়া এবং বিলম্ব এড়ানোর গুরুত্ব বোঝাতে পিঁপড়ার উদাহরণ ব্যবহার করে (হিতোপদেশ 6:6-11)।</w:t>
      </w:r>
    </w:p>
    <w:p/>
    <w:p>
      <w:r xmlns:w="http://schemas.openxmlformats.org/wordprocessingml/2006/main">
        <w:t xml:space="preserve">3য় অনুচ্ছেদ: অধ্যায় ব্যভিচারের ধ্বংসাত্মক পরিণতির বিরুদ্ধে দৃঢ়ভাবে সতর্ক করে। এটি প্রাণবন্ত বিশদভাবে বর্ণনা করে যে এটি একজনের জীবন, সম্পর্ক এবং খ্যাতির উপর ক্ষতিকর প্রভাব ফেলতে পারে (হিতোপদেশ 6:20-35)।</w:t>
      </w:r>
    </w:p>
    <w:p/>
    <w:p>
      <w:r xmlns:w="http://schemas.openxmlformats.org/wordprocessingml/2006/main">
        <w:t xml:space="preserve">সংক্ষেপে,</w:t>
      </w:r>
    </w:p>
    <w:p>
      <w:r xmlns:w="http://schemas.openxmlformats.org/wordprocessingml/2006/main">
        <w:t xml:space="preserve">হিতোপদেশ অধ্যায় ছয় ঠিকানা</w:t>
      </w:r>
    </w:p>
    <w:p>
      <w:r xmlns:w="http://schemas.openxmlformats.org/wordprocessingml/2006/main">
        <w:t xml:space="preserve">আর্থিক দায়িত্ব,</w:t>
      </w:r>
    </w:p>
    <w:p>
      <w:r xmlns:w="http://schemas.openxmlformats.org/wordprocessingml/2006/main">
        <w:t xml:space="preserve">অলসতার বিপদ,</w:t>
      </w:r>
    </w:p>
    <w:p>
      <w:r xmlns:w="http://schemas.openxmlformats.org/wordprocessingml/2006/main">
        <w:t xml:space="preserve">এবং ব্যভিচারের সাথে সম্পর্কিত ফলাফল।</w:t>
      </w:r>
    </w:p>
    <w:p/>
    <w:p>
      <w:r xmlns:w="http://schemas.openxmlformats.org/wordprocessingml/2006/main">
        <w:t xml:space="preserve">ব্যক্তিগত দায়বদ্ধতার পরামর্শ দেওয়ার সময় অন্যদের জন্য আর্থিক বাধ্যবাধকতা গ্রহণের বিষয়ে সতর্কতার উপর জোর দেওয়া।</w:t>
      </w:r>
    </w:p>
    <w:p>
      <w:r xmlns:w="http://schemas.openxmlformats.org/wordprocessingml/2006/main">
        <w:t xml:space="preserve">সক্রিয় আচরণের জন্য উত্সাহ সহ সংস্থান পরিচালনায় অধ্যবসায় সম্পর্কিত দেখানো স্বীকৃতি উল্লেখ করা।</w:t>
      </w:r>
    </w:p>
    <w:p>
      <w:r xmlns:w="http://schemas.openxmlformats.org/wordprocessingml/2006/main">
        <w:t xml:space="preserve">একটি উদাহরণ হিসাবে পিঁপড়া ব্যবহার করে দৃষ্টান্তের মাধ্যমে অলসতার নিন্দা করার সময় কঠোর পরিশ্রমের উপর রাখা মূল্য হাইলাইট করা।</w:t>
      </w:r>
    </w:p>
    <w:p>
      <w:r xmlns:w="http://schemas.openxmlformats.org/wordprocessingml/2006/main">
        <w:t xml:space="preserve">ব্যভিচারে লিপ্ত হওয়ার বিরুদ্ধে কঠোর সতর্কবাণী প্রদান করা হয়েছে এবং জীবনের বিভিন্ন দিক যেমন সম্পর্ক এবং খ্যাতির উপর বিধ্বংসী প্রভাবের বিবরণ দেওয়া হয়েছে।</w:t>
      </w:r>
    </w:p>
    <w:p/>
    <w:p>
      <w:r xmlns:w="http://schemas.openxmlformats.org/wordprocessingml/2006/main">
        <w:t xml:space="preserve">হিতোপদেশ 6:1 হে বৎস, তুমি যদি তোমার বন্ধুর জামিন হও, যদি তুমি কোন অপরিচিত ব্যক্তির সাথে হাত মেরে থাকো,</w:t>
      </w:r>
    </w:p>
    <w:p/>
    <w:p>
      <w:r xmlns:w="http://schemas.openxmlformats.org/wordprocessingml/2006/main">
        <w:t xml:space="preserve">আপনার বন্ধুর ঋণের গ্যারান্টার হওয়া উচিত নয়।</w:t>
      </w:r>
    </w:p>
    <w:p/>
    <w:p>
      <w:r xmlns:w="http://schemas.openxmlformats.org/wordprocessingml/2006/main">
        <w:t xml:space="preserve">1. বন্ধুর জন্য ঋণের দায়িত্ব নেওয়ার বিপদ</w:t>
      </w:r>
    </w:p>
    <w:p/>
    <w:p>
      <w:r xmlns:w="http://schemas.openxmlformats.org/wordprocessingml/2006/main">
        <w:t xml:space="preserve">2. বিবেকহীন আর্থিক উদ্যোগকে না বলার শক্তি</w:t>
      </w:r>
    </w:p>
    <w:p/>
    <w:p>
      <w:r xmlns:w="http://schemas.openxmlformats.org/wordprocessingml/2006/main">
        <w:t xml:space="preserve">1. হিতোপদেশ 22:26-27 - যারা হাত আঘাত করে বা যারা ঋণের জামিন হয় তাদের একজন হবেন না।</w:t>
      </w:r>
    </w:p>
    <w:p/>
    <w:p>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নিবেদিত হবেন এবং অন্যটিকে তুচ্ছ করবেন।</w:t>
      </w:r>
    </w:p>
    <w:p/>
    <w:p>
      <w:r xmlns:w="http://schemas.openxmlformats.org/wordprocessingml/2006/main">
        <w:t xml:space="preserve">হিতোপদেশ 6:2 তুমি তোমার মুখের কথায় ফাঁদে পড়েছ, তোমার মুখের কথায় তুমি ধরা পড়েছ।</w:t>
      </w:r>
    </w:p>
    <w:p/>
    <w:p>
      <w:r xmlns:w="http://schemas.openxmlformats.org/wordprocessingml/2006/main">
        <w:t xml:space="preserve">নিজের কথায় সহজেই ফাঁদে ফেলা যায়।</w:t>
      </w:r>
    </w:p>
    <w:p/>
    <w:p>
      <w:r xmlns:w="http://schemas.openxmlformats.org/wordprocessingml/2006/main">
        <w:t xml:space="preserve">1: আপনি যে শব্দগুলি বলবেন সে বিষয়ে সতর্ক থাকুন।</w:t>
      </w:r>
    </w:p>
    <w:p/>
    <w:p>
      <w:r xmlns:w="http://schemas.openxmlformats.org/wordprocessingml/2006/main">
        <w:t xml:space="preserve">2: আমাদের কথার পরিণতি আছে।</w:t>
      </w:r>
    </w:p>
    <w:p/>
    <w:p>
      <w:r xmlns:w="http://schemas.openxmlformats.org/wordprocessingml/2006/main">
        <w:t xml:space="preserve">1: জেমস 3:5-6 "তাই জিহ্বাও একটি ছোট অঙ্গ, তবুও এটি বড় বড় জিনিস নিয়ে গর্ব করে। এত ছোট আগুনে কত বড় জঙ্গল পুড়ে যায়! এবং জিহ্বা আগুন, অধার্মিকতার জগত। জিহ্বা আমাদের অঙ্গ-প্রত্যঙ্গের মধ্যে স্থাপিত হয়, সারা শরীরে দাগ দেয়, সারা জীবন আগুন জ্বালিয়ে দেয় এবং জাহান্নামের আগুনে পুড়িয়ে দেয়।"</w:t>
      </w:r>
    </w:p>
    <w:p/>
    <w:p>
      <w:r xmlns:w="http://schemas.openxmlformats.org/wordprocessingml/2006/main">
        <w:t xml:space="preserve">2: Colossians 4:6 "তোমাদের বক্তৃতা সর্বদা করুণাময়, লবণের সাথে মসৃণ হোক, যাতে আপনি জানতে পারেন যে প্রতিটি ব্যক্তিকে কীভাবে উত্তর দেওয়া উচিত।"</w:t>
      </w:r>
    </w:p>
    <w:p/>
    <w:p>
      <w:r xmlns:w="http://schemas.openxmlformats.org/wordprocessingml/2006/main">
        <w:t xml:space="preserve">হিতোপদেশ 6:3 এখনই এটা কর, আমার ছেলে, যখন তুমি তোমার বন্ধুর হাতে আসবে তখন নিজেকে উদ্ধার কর; যাও, নম্র হও, এবং তোমার বন্ধুকে নিশ্চিত কর।</w:t>
      </w:r>
    </w:p>
    <w:p/>
    <w:p>
      <w:r xmlns:w="http://schemas.openxmlformats.org/wordprocessingml/2006/main">
        <w:t xml:space="preserve">হিতোপদেশ 6:3 আমাদের নিজেদেরকে নম্র করতে এবং আমাদের বন্ধুদের সাথে পুনর্মিলন খোঁজার জন্য উৎসাহিত করে যখন আমরা তাদের প্রতি অন্যায় করি।</w:t>
      </w:r>
    </w:p>
    <w:p/>
    <w:p>
      <w:r xmlns:w="http://schemas.openxmlformats.org/wordprocessingml/2006/main">
        <w:t xml:space="preserve">1. "মিলনের শক্তি: আমাদের বন্ধুদের কাছ থেকে ক্ষমা চাইতে শেখা"</w:t>
      </w:r>
    </w:p>
    <w:p/>
    <w:p>
      <w:r xmlns:w="http://schemas.openxmlformats.org/wordprocessingml/2006/main">
        <w:t xml:space="preserve">2. "নম্রতা এবং ফেলোশিপ: কিভাবে সম্পর্ক বজায় রাখা যায়"</w:t>
      </w:r>
    </w:p>
    <w:p/>
    <w:p>
      <w:r xmlns:w="http://schemas.openxmlformats.org/wordprocessingml/2006/main">
        <w:t xml:space="preserve">1. জেমস 4:10 - "প্রভুর সামনে নিজেকে বিনীত কর, এবং তিনি তোমাদের উপরে তুলে নেবেন।"</w:t>
      </w:r>
    </w:p>
    <w:p/>
    <w:p>
      <w:r xmlns:w="http://schemas.openxmlformats.org/wordprocessingml/2006/main">
        <w:t xml:space="preserve">2. Ephesians 4:2-3 - "সম্পূর্ণ নম্র এবং নম্র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হিতোপদেশ 6:4 তোমার চোখে ঘুম দিও না, তোমার চোখের পাতায় ঘুম দিও না।</w:t>
      </w:r>
    </w:p>
    <w:p/>
    <w:p>
      <w:r xmlns:w="http://schemas.openxmlformats.org/wordprocessingml/2006/main">
        <w:t xml:space="preserve">আলসেমি করোনা; সতর্ক এবং উত্পাদনশীল থাকুন।</w:t>
      </w:r>
    </w:p>
    <w:p/>
    <w:p>
      <w:r xmlns:w="http://schemas.openxmlformats.org/wordprocessingml/2006/main">
        <w:t xml:space="preserve">1: উত্থান এবং উজ্জ্বল - কঠোর পরিশ্রম এবং পরিশ্রমের গুরুত্ব।</w:t>
      </w:r>
    </w:p>
    <w:p/>
    <w:p>
      <w:r xmlns:w="http://schemas.openxmlformats.org/wordprocessingml/2006/main">
        <w:t xml:space="preserve">2: সূর্যের আলোর সময় কাজ করুন - আপনার দিনের সবচেয়ে বেশি ব্যবহার করুন।</w:t>
      </w:r>
    </w:p>
    <w:p/>
    <w:p>
      <w:r xmlns:w="http://schemas.openxmlformats.org/wordprocessingml/2006/main">
        <w:t xml:space="preserve">1: Ephesians 5:15-16 - সাবধানে দেখুন তাহলে আপনি কিভাবে হাঁটছেন, মূর্খের মতো নয় বরং বুদ্ধিমানের মতো, সময়ের সর্বোত্তম ব্যবহার করুন, কারণ দিনগুলি খারাপ।</w:t>
      </w:r>
    </w:p>
    <w:p/>
    <w:p>
      <w:r xmlns:w="http://schemas.openxmlformats.org/wordprocessingml/2006/main">
        <w:t xml:space="preserve">2: কলসিয়ানস 3:23-24 -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হিতোপদেশ 6:5 শিকারীর হাত থেকে হরিণের মতো এবং পাখির হাত থেকে পাখির মতো নিজেকে উদ্ধার কর৷</w:t>
      </w:r>
    </w:p>
    <w:p/>
    <w:p>
      <w:r xmlns:w="http://schemas.openxmlformats.org/wordprocessingml/2006/main">
        <w:t xml:space="preserve">যারা আপনার ক্ষতি করবে তাদের হাত থেকে নিজেকে উদ্ধার করুন।</w:t>
      </w:r>
    </w:p>
    <w:p/>
    <w:p>
      <w:r xmlns:w="http://schemas.openxmlformats.org/wordprocessingml/2006/main">
        <w:t xml:space="preserve">1: শত্রুদের পরিকল্পনার শিকার হবেন না। ঈশ্বরের সেবা করুন এবং আপনার হৃদয়কে তাদের থেকে রক্ষা করুন যারা আপনাকে পথভ্রষ্ট করবে।</w:t>
      </w:r>
    </w:p>
    <w:p/>
    <w:p>
      <w:r xmlns:w="http://schemas.openxmlformats.org/wordprocessingml/2006/main">
        <w:t xml:space="preserve">2: সতর্ক থাকুন এবং জ্ঞানী হোন। প্রলোভনের কাছে নতিস্বীকার করবেন না, তবে তাদের থেকে পলায়ন করুন।</w:t>
      </w:r>
    </w:p>
    <w:p/>
    <w:p>
      <w:r xmlns:w="http://schemas.openxmlformats.org/wordprocessingml/2006/main">
        <w:t xml:space="preserve">1:2 করিন্থীয় 2:11; পাছে শয়তান আমাদের সুবিধা না পায়: কারণ আমরা তার কৌশল সম্পর্কে অজ্ঞ নই।</w:t>
      </w:r>
    </w:p>
    <w:p/>
    <w:p>
      <w:r xmlns:w="http://schemas.openxmlformats.org/wordprocessingml/2006/main">
        <w:t xml:space="preserve">2: গীতসংহিতা 11:5; সদাপ্রভু ধার্মিকদের পরীক্ষা করেন, কিন্তু তাঁর আত্মা দুষ্টকে ঘৃণা করে এবং যারা অত্যাচার পছন্দ করে।</w:t>
      </w:r>
    </w:p>
    <w:p/>
    <w:p>
      <w:r xmlns:w="http://schemas.openxmlformats.org/wordprocessingml/2006/main">
        <w:t xml:space="preserve">হিতোপদেশ 6:6 হে অলস, পিঁপড়ার কাছে যাও; তার পথ বিবেচনা করুন, এবং জ্ঞানী হন:</w:t>
      </w:r>
    </w:p>
    <w:p/>
    <w:p>
      <w:r xmlns:w="http://schemas.openxmlformats.org/wordprocessingml/2006/main">
        <w:t xml:space="preserve">হিতোপদেশ 6:6 পাঠককে পরিশ্রমী পিঁপড়া পর্যবেক্ষণ করতে এবং জ্ঞানী হতে উৎসাহিত করে।</w:t>
      </w:r>
    </w:p>
    <w:p/>
    <w:p>
      <w:r xmlns:w="http://schemas.openxmlformats.org/wordprocessingml/2006/main">
        <w:t xml:space="preserve">1. "পরিশ্রম করা: পিঁপড়ার উদাহরণ"</w:t>
      </w:r>
    </w:p>
    <w:p/>
    <w:p>
      <w:r xmlns:w="http://schemas.openxmlformats.org/wordprocessingml/2006/main">
        <w:t xml:space="preserve">2. "অলস সতর্কবাণী"</w:t>
      </w:r>
    </w:p>
    <w:p/>
    <w:p>
      <w:r xmlns:w="http://schemas.openxmlformats.org/wordprocessingml/2006/main">
        <w:t xml:space="preserve">1. ম্যাথু 6:25-34 - মাঠের লিলি বিবেচনা করুন</w:t>
      </w:r>
    </w:p>
    <w:p/>
    <w:p>
      <w:r xmlns:w="http://schemas.openxmlformats.org/wordprocessingml/2006/main">
        <w:t xml:space="preserve">2. হিতোপদেশ 24:30-34 - আমি অলসের ক্ষেতের পাশ দিয়ে গিয়েছিলাম, এবং বুদ্ধিহীন মানুষের দ্রাক্ষাক্ষেত্রের কাছে গিয়েছিলাম</w:t>
      </w:r>
    </w:p>
    <w:p/>
    <w:p>
      <w:r xmlns:w="http://schemas.openxmlformats.org/wordprocessingml/2006/main">
        <w:t xml:space="preserve">হিতোপদেশ 6:7 যার কোন পথপ্রদর্শক, তত্ত্বাবধায়ক বা শাসক নেই,</w:t>
      </w:r>
    </w:p>
    <w:p/>
    <w:p>
      <w:r xmlns:w="http://schemas.openxmlformats.org/wordprocessingml/2006/main">
        <w:t xml:space="preserve">ঈশ্বরের বাক্য সিদ্ধান্ত নেওয়ার আগে প্রজ্ঞা এবং পরিকল্পনাকে উৎসাহিত করে।</w:t>
      </w:r>
    </w:p>
    <w:p/>
    <w:p>
      <w:r xmlns:w="http://schemas.openxmlformats.org/wordprocessingml/2006/main">
        <w:t xml:space="preserve">1. প্রজ্ঞা এবং পরিকল্পনার জীবন যাপন করা।</w:t>
      </w:r>
    </w:p>
    <w:p/>
    <w:p>
      <w:r xmlns:w="http://schemas.openxmlformats.org/wordprocessingml/2006/main">
        <w:t xml:space="preserve">2. নির্দেশিকা এবং তদারকির গুরুত্ব।</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হিতোপদেশ 14:15 - "সরল সব কিছু বিশ্বাস করে, কিন্তু বিচক্ষণ তার পদক্ষেপের চিন্তা করে।"</w:t>
      </w:r>
    </w:p>
    <w:p/>
    <w:p>
      <w:r xmlns:w="http://schemas.openxmlformats.org/wordprocessingml/2006/main">
        <w:t xml:space="preserve">হিতোপদেশ 6:8 গ্রীষ্মকালে তার মাংস যোগায়, এবং ফসল কাটার সময় তার খাদ্য সংগ্রহ করে।</w:t>
      </w:r>
    </w:p>
    <w:p/>
    <w:p>
      <w:r xmlns:w="http://schemas.openxmlformats.org/wordprocessingml/2006/main">
        <w:t xml:space="preserve">এই শ্লোকটি আমাদের প্রচুর সময় এবং প্রয়োজনের সময়ের জন্য প্রস্তুত থাকতে উত্সাহিত করে।</w:t>
      </w:r>
    </w:p>
    <w:p/>
    <w:p>
      <w:r xmlns:w="http://schemas.openxmlformats.org/wordprocessingml/2006/main">
        <w:t xml:space="preserve">1: ভবিষ্যতের জন্য প্রস্তুতি: সামনে পরিকল্পনা করা আমাদের কর্তব্য</w:t>
      </w:r>
    </w:p>
    <w:p/>
    <w:p>
      <w:r xmlns:w="http://schemas.openxmlformats.org/wordprocessingml/2006/main">
        <w:t xml:space="preserve">2: ঈশ্বরের বিধান: তাঁর আশীর্বাদের উপর নির্ভর করা</w:t>
      </w:r>
    </w:p>
    <w:p/>
    <w:p>
      <w:r xmlns:w="http://schemas.openxmlformats.org/wordprocessingml/2006/main">
        <w:t xml:space="preserve">1: জেমস 4:13-15 - "এখন এসো, তোমরা যারা বল, আজ না হোক কাল আমরা অমুক শহরে যাব এবং সেখানে এক বছর কাটিয়ে ব্যবসা করব এবং লাভ করব 14 তবুও তুমি জানো না আগামীকাল কী নিয়ে আসবে। তোমার জীবন কি? কেননা তুমি এমন এক কুয়াশা যা কিছুক্ষণের জন্য দেখা যায় এবং তারপর অদৃশ্য হয়ে যায়।</w:t>
      </w:r>
    </w:p>
    <w:p/>
    <w:p>
      <w:r xmlns:w="http://schemas.openxmlformats.org/wordprocessingml/2006/main">
        <w:t xml:space="preserve">2: ম্যাথু 6:25-34 - তাই আমি আপনাকে বলছি, আপনার জীবনের জন্য উদ্বিগ্ন হবেন না, আপনি কি খাবেন বা কি পান করবেন, এবং আপনার শরীর সম্পর্কেও চিন্তা করবেন না যে আপনি কি পরবেন। জীবন কি খাদ্যের চেয়ে বেশি নয়, আর শরীর কি পোশাকের চেয়ে বেশি? 26 আকাশের পাখিদের দিকে তাকাও: তারা বীজ বপন করে না বা কাটে না বা শস্যাগারে জড়ো করে না, তবুও তোমাদের স্বর্গীয় পিতা তাদের খাওয়ান৷ আপনি কি তাদের চেয়ে বেশি মূল্যবান নন? 27 আর তোমাদের মধ্যে কে উদ্বিগ্ন হয়ে তার আয়ুকে এক ঘণ্টা বাড়াতে পারে? 28 আর তুমি কেন পোশাক নিয়ে চিন্তিত? ক্ষেতের লিলিগুলি বিবেচনা করুন, তারা কীভাবে বৃদ্ধি পায়: তারা পরিশ্রম করে না বা কাতও করে না, 29 তবুও আমি তোমাদের বলছি, এমনকি শলোমনও তার সমস্ত মহিমায় এইগুলির একটির মতো সাজাননি৷ 30 কিন্তু ঈশ্বর যদি মাঠের ঘাসকে এমন পোশাক দেন, যা আজ জীবিত এবং আগামীকাল উনুনে নিক্ষেপ করা হবে, তবে হে অল্প বিশ্বাসী, তিনি কি তোমাদের আরও বেশি পোশাক দেবেন না? 31অতএব চিন্তিত হইও না, বল, আমরা কি খাব? বা আমরা কি পান করব? বা আমরা কি পরব? 32কারণ অইহুদীরা এই সব কিছুর খোঁজ করে, আর তোমাদের স্বর্গীয় পিতা জানেন যে তোমাদের এই সবের প্রয়োজন৷ 33কিন্তু প্রথমে ঈশ্বরের রাজ্য ও তাঁর ধার্মিকতার অন্বেষণ কর, তাহলে এই সমস্ত কিছু তোমাদের যোগ করা হবে৷ 34তাই আগামীকালের জন্য চিন্তিত হয়ো না, কারণ আগামীকাল নিজের জন্য চিন্তিত হবে৷ দিনের জন্য যথেষ্ট নিজের কষ্ট।</w:t>
      </w:r>
    </w:p>
    <w:p/>
    <w:p>
      <w:r xmlns:w="http://schemas.openxmlformats.org/wordprocessingml/2006/main">
        <w:t xml:space="preserve">হিতোপদেশ 6:9 হে অলস, আর কতকাল তুমি ঘুমাবে? তুমি কখন ঘুম থেকে উঠবে?</w:t>
      </w:r>
    </w:p>
    <w:p/>
    <w:p>
      <w:r xmlns:w="http://schemas.openxmlformats.org/wordprocessingml/2006/main">
        <w:t xml:space="preserve">হিতোপদেশ 6:9 অলসদের জেগে উঠতে এবং উত্পাদনশীল হতে উত্সাহিত করে।</w:t>
      </w:r>
    </w:p>
    <w:p/>
    <w:p>
      <w:r xmlns:w="http://schemas.openxmlformats.org/wordprocessingml/2006/main">
        <w:t xml:space="preserve">1. সক্রিয়তার শক্তি: কীভাবে অলসতা কাটিয়ে উঠবেন</w:t>
      </w:r>
    </w:p>
    <w:p/>
    <w:p>
      <w:r xmlns:w="http://schemas.openxmlformats.org/wordprocessingml/2006/main">
        <w:t xml:space="preserve">2. জেগে উঠুন এবং বাঁচুন: উদ্দেশ্যমূলক কর্মের মাধ্যমে আপনার জীবন পুনরুদ্ধার করা</w:t>
      </w:r>
    </w:p>
    <w:p/>
    <w:p>
      <w:r xmlns:w="http://schemas.openxmlformats.org/wordprocessingml/2006/main">
        <w:t xml:space="preserve">1. ইফিষীয় 5:14-16; "হে ঘুমন্ত, জাগ্রত হও এবং মৃতদের মধ্য থেকে জেগে উঠো, এবং খ্রীষ্ট তোমার উপর আলোকিত হবে।"</w:t>
      </w:r>
    </w:p>
    <w:p/>
    <w:p>
      <w:r xmlns:w="http://schemas.openxmlformats.org/wordprocessingml/2006/main">
        <w:t xml:space="preserve">2. কলসীয় 3:23-24; "আপনি যাই করুন না কেন, মন দিয়ে কাজ করুন, যেমন প্রভুর জন্য, মানুষের জন্য নয়।"</w:t>
      </w:r>
    </w:p>
    <w:p/>
    <w:p>
      <w:r xmlns:w="http://schemas.openxmlformats.org/wordprocessingml/2006/main">
        <w:t xml:space="preserve">হিতোপদেশ 6:10 তবুও একটু ঘুম, একটু তন্দ্রা, একটু হাত গুটিয়ে ঘুমানো:</w:t>
      </w:r>
    </w:p>
    <w:p/>
    <w:p>
      <w:r xmlns:w="http://schemas.openxmlformats.org/wordprocessingml/2006/main">
        <w:t xml:space="preserve">ঘুম একটি প্রলোভন হতে পারে যা অলসতা এবং উত্পাদনশীলতার অভাবের দিকে পরিচালিত করে।</w:t>
      </w:r>
    </w:p>
    <w:p/>
    <w:p>
      <w:r xmlns:w="http://schemas.openxmlformats.org/wordprocessingml/2006/main">
        <w:t xml:space="preserve">1. স্লথের বিপদ: কেন আমাদের ঘুম এবং তন্দ্রা এড়ানো উচিত</w:t>
      </w:r>
    </w:p>
    <w:p/>
    <w:p>
      <w:r xmlns:w="http://schemas.openxmlformats.org/wordprocessingml/2006/main">
        <w:t xml:space="preserve">2. অধ্যবসায়ের সুবিধা: কঠোর পরিশ্রম করা এবং পুরষ্কার কাটা</w:t>
      </w:r>
    </w:p>
    <w:p/>
    <w:p>
      <w:r xmlns:w="http://schemas.openxmlformats.org/wordprocessingml/2006/main">
        <w:t xml:space="preserve">1. Ecclesiastes 10:18: "অনেক অলসতা দ্বারা ভবন ক্ষয়প্রাপ্ত হয়; এবং হাতের অলসতার দ্বারা ঘরটি ভেসে যায়।"</w:t>
      </w:r>
    </w:p>
    <w:p/>
    <w:p>
      <w:r xmlns:w="http://schemas.openxmlformats.org/wordprocessingml/2006/main">
        <w:t xml:space="preserve">2. হিতোপদেশ 12:24: "অধ্যবসায়ীদের হাত শাসন বহন করবে: কিন্তু অলস ব্যক্তি শ্রদ্ধার অধীনে থাকবে।"</w:t>
      </w:r>
    </w:p>
    <w:p/>
    <w:p>
      <w:r xmlns:w="http://schemas.openxmlformats.org/wordprocessingml/2006/main">
        <w:t xml:space="preserve">হিতোপদেশ 6:11 তাই তোমার দারিদ্র্য যাত্রাকারীর মত এবং তোমার অভাব একজন সশস্ত্র লোকের মত আসবে।</w:t>
      </w:r>
    </w:p>
    <w:p/>
    <w:p>
      <w:r xmlns:w="http://schemas.openxmlformats.org/wordprocessingml/2006/main">
        <w:t xml:space="preserve">এই প্রবাদটি অলসতার পরিণতির কথা বলে - দারিদ্র্য এবং অভাব একজন ভ্রমণকারী বা সশস্ত্র ব্যক্তির মতো আসবে।</w:t>
      </w:r>
    </w:p>
    <w:p/>
    <w:p>
      <w:r xmlns:w="http://schemas.openxmlformats.org/wordprocessingml/2006/main">
        <w:t xml:space="preserve">1. অলসতার বিপদ: অলসতার পরিণতি বোঝা।</w:t>
      </w:r>
    </w:p>
    <w:p/>
    <w:p>
      <w:r xmlns:w="http://schemas.openxmlformats.org/wordprocessingml/2006/main">
        <w:t xml:space="preserve">2. এখনই কঠোর পরিশ্রম করুন: আলস্যের বিপদের বিরুদ্ধে ঈশ্বরের সতর্কবাণী।</w:t>
      </w:r>
    </w:p>
    <w:p/>
    <w:p>
      <w:r xmlns:w="http://schemas.openxmlformats.org/wordprocessingml/2006/main">
        <w:t xml:space="preserve">1. গালাতীয় 6:7-9 - প্রতারিত হবেন না: ঈশ্বরকে ঠাট্টা করা হয় না, কারণ কেউ যা কিছু বপন করে, সে তা কাটবে।</w:t>
      </w:r>
    </w:p>
    <w:p/>
    <w:p>
      <w:r xmlns:w="http://schemas.openxmlformats.org/wordprocessingml/2006/main">
        <w:t xml:space="preserve">2. Ezekiel 18:4 - দেখ, সমস্ত আত্মা আমার; পিতার আত্মা এবং পুত্রের আত্মা আমার: যে আত্মা পাপ করে সে মরবে।</w:t>
      </w:r>
    </w:p>
    <w:p/>
    <w:p>
      <w:r xmlns:w="http://schemas.openxmlformats.org/wordprocessingml/2006/main">
        <w:t xml:space="preserve">হিতোপদেশ 6:12 দুষ্টু লোক, দুষ্ট লোক, কুরুচিপূর্ণ মুখ দিয়ে চলে।</w:t>
      </w:r>
    </w:p>
    <w:p/>
    <w:p>
      <w:r xmlns:w="http://schemas.openxmlformats.org/wordprocessingml/2006/main">
        <w:t xml:space="preserve">একজন দুষ্টু লোক এবং একজন দুষ্ট লোক বিকৃতভাবে কথা বলে।</w:t>
      </w:r>
    </w:p>
    <w:p/>
    <w:p>
      <w:r xmlns:w="http://schemas.openxmlformats.org/wordprocessingml/2006/main">
        <w:t xml:space="preserve">1. আমাদের বক্তৃতায় বিকৃত হওয়ার বিপদ</w:t>
      </w:r>
    </w:p>
    <w:p/>
    <w:p>
      <w:r xmlns:w="http://schemas.openxmlformats.org/wordprocessingml/2006/main">
        <w:t xml:space="preserve">2. শব্দের শক্তি: কেন আমাদের জ্ঞানের সাথে কথা বলা উচিত</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জেমস 3:6-10 - এবং জিহ্বা একটি আগুন, অধার্মিকতার জগত। জিহ্বা আমাদের অঙ্গ-প্রত্যঙ্গের মধ্যে স্থাপিত হয়, সারা শরীরে দাগ দেয়, সারা জীবন জ্বালিয়ে দেয় এবং জাহান্নামের আগুনে পুড়িয়ে দেয়। কেননা সব ধরনের পশু-পাখি, সরীসৃপ ও সামুদ্রিক প্রাণীকে নিয়ন্ত্রণ করা যায় এবং মানবজাতির দ্বারা তা নিয়ন্ত্রণ করা যায়, কিন্তু কোনো মানুষই জিহ্বাকে নিয়ন্ত্রণ করতে পারে না। এটা মারাত্মক বিষ পূর্ণ একটি অস্থির মন্দ হয়।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হিতোপদেশ 6:13 সে চোখ মেলে, পায়ে কথা বলে, আঙ্গুল দিয়ে শিক্ষা দেয়;</w:t>
      </w:r>
    </w:p>
    <w:p/>
    <w:p>
      <w:r xmlns:w="http://schemas.openxmlformats.org/wordprocessingml/2006/main">
        <w:t xml:space="preserve">একজন ব্যক্তি তার চোখ, পা এবং আঙ্গুল ব্যবহার করে শব্দ ব্যবহার না করে যোগাযোগ করতে পারে।</w:t>
      </w:r>
    </w:p>
    <w:p/>
    <w:p>
      <w:r xmlns:w="http://schemas.openxmlformats.org/wordprocessingml/2006/main">
        <w:t xml:space="preserve">1. অমৌখিক যোগাযোগের শক্তি</w:t>
      </w:r>
    </w:p>
    <w:p/>
    <w:p>
      <w:r xmlns:w="http://schemas.openxmlformats.org/wordprocessingml/2006/main">
        <w:t xml:space="preserve">2. আপনার শরীরের সাথে শোনা</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কলসিয়ানস 4: 6 - আপনার বক্তৃতা সর্বদা করুণাময়, লবণের সাথে মসৃণ হোক, যাতে আপনি জানতে পারেন যে আপনার প্রতিটি ব্যক্তির কীভাবে উত্তর দেওয়া উচিত।</w:t>
      </w:r>
    </w:p>
    <w:p/>
    <w:p>
      <w:r xmlns:w="http://schemas.openxmlformats.org/wordprocessingml/2006/main">
        <w:t xml:space="preserve">হিতোপদেশ 6:14 তার অন্তরে কৃপণতা থাকে, সে প্রতিনিয়ত দুষ্টুমি করে; সে বিরোধ বপন করে।</w:t>
      </w:r>
    </w:p>
    <w:p/>
    <w:p>
      <w:r xmlns:w="http://schemas.openxmlformats.org/wordprocessingml/2006/main">
        <w:t xml:space="preserve">হিতোপদেশ 6:14 মনোযোগ দিন যা তাদের বিরুদ্ধে সতর্ক করে যারা ঝামেলা ও বিভেদ সৃষ্টি করে।</w:t>
      </w:r>
    </w:p>
    <w:p/>
    <w:p>
      <w:r xmlns:w="http://schemas.openxmlformats.org/wordprocessingml/2006/main">
        <w:t xml:space="preserve">1: বপন বিরোধের বিপদ</w:t>
      </w:r>
    </w:p>
    <w:p/>
    <w:p>
      <w:r xmlns:w="http://schemas.openxmlformats.org/wordprocessingml/2006/main">
        <w:t xml:space="preserve">2: হিতোপদেশ 6:14 শোনার জ্ঞান</w:t>
      </w:r>
    </w:p>
    <w:p/>
    <w:p>
      <w:r xmlns:w="http://schemas.openxmlformats.org/wordprocessingml/2006/main">
        <w:t xml:space="preserve">1: জেমস 3:14-16 - কিন্তু যদি আপনার হৃদয়ে তিক্ত ঈর্ষা এবং স্বার্থপর উচ্চাকাঙ্ক্ষা থাকে তবে গর্ব করবেন না এবং সত্যের প্রতি মিথ্যা বলবেন না। এটি উপর থেকে নেমে আসা প্রজ্ঞা নয়, বরং পার্থিব, আধ্যাত্মিক, পৈশাচিক। কারণ যেখানে ঈর্ষা ও স্বার্থপর উচ্চাকাঙ্ক্ষা থাকবে, সেখানে বিশৃঙ্খলা থাকবে এবং সমস্ত খারাপ অভ্যাস থাকবে।</w:t>
      </w:r>
    </w:p>
    <w:p/>
    <w:p>
      <w:r xmlns:w="http://schemas.openxmlformats.org/wordprocessingml/2006/main">
        <w:t xml:space="preserve">2: গালাতীয় 5:19-21 - এখন মাংসের কাজগুলি স্পষ্ট: যৌন অনৈতিকতা, অপবিত্রতা, কামুকতা, মূর্তিপূজা, জাদুবিদ্যা, শত্রুতা, কলহ, ঈর্ষা, রাগের ফিট, প্রতিদ্বন্দ্বিতা, বিভেদ, বিভেদ, হিংসা, মাতালতা, অর্বাচীনতা , এবং এই মত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হিতোপদেশ 6:15 তাই তার বিপর্যয় হঠাৎ আসবে; হঠাত্‍ সে প্রতিকার ছাড়াই ভেঙে পড়বে৷</w:t>
      </w:r>
    </w:p>
    <w:p/>
    <w:p>
      <w:r xmlns:w="http://schemas.openxmlformats.org/wordprocessingml/2006/main">
        <w:t xml:space="preserve">হিতোপদেশ 6:15 সতর্ক করে যে যারা দুষ্ট তারা এমন এক অপ্রত্যাশিত বিপর্যয়ের সম্মুখীন হবে যার প্রতিকার করা যাবে না।</w:t>
      </w:r>
    </w:p>
    <w:p/>
    <w:p>
      <w:r xmlns:w="http://schemas.openxmlformats.org/wordprocessingml/2006/main">
        <w:t xml:space="preserve">1. দুষ্টতার পরিণতি: হিতোপদেশ 6:15 এবং এর প্রভাব</w:t>
      </w:r>
    </w:p>
    <w:p/>
    <w:p>
      <w:r xmlns:w="http://schemas.openxmlformats.org/wordprocessingml/2006/main">
        <w:t xml:space="preserve">2. একটি ঈশ্বরীয় জীবন যাপন: হিতোপদেশ 6:15 এর সতর্কবাণীতে মনোযোগ দেওয়া</w:t>
      </w:r>
    </w:p>
    <w:p/>
    <w:p>
      <w:r xmlns:w="http://schemas.openxmlformats.org/wordprocessingml/2006/main">
        <w:t xml:space="preserve">1. রোমানস 12:17-21: মন্দের বিনিময়ে কাউকে মন্দ করবেন না, তবে সকলের দৃষ্টিতে যা সম্মানজনক তা করার চিন্তা করুন।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2. জেমস 1:19-21: আমার প্রিয় ভাইয়েরা, এটি জানুন: প্রত্যেক ব্যক্তি শুনতে দ্রুত, কথা বলতে ধীর, রাগ করতে ধীর হোক; কারণ মানুষের রাগ ঈশ্বরের ধার্মিকতা উৎপন্ন করে না। অতএব সমস্ত নোংরাতা এবং ব্যাপক দুষ্টতা দূর করুন এবং নম্রতার সাথে রোপিত শব্দটি গ্রহণ করুন, যা আপনার আত্মাকে রক্ষা করতে সক্ষম।</w:t>
      </w:r>
    </w:p>
    <w:p/>
    <w:p>
      <w:r xmlns:w="http://schemas.openxmlformats.org/wordprocessingml/2006/main">
        <w:t xml:space="preserve">হিতোপদেশ 6:16 এই ছয়টি জিনিস প্রভু ঘৃণা করেন: হ্যাঁ, সাতটি তাঁর কাছে ঘৃণ্য৷</w:t>
      </w:r>
    </w:p>
    <w:p/>
    <w:p>
      <w:r xmlns:w="http://schemas.openxmlformats.org/wordprocessingml/2006/main">
        <w:t xml:space="preserve">ঈশ্বর পাপকে ঘৃণা করেন এবং তা ঘৃণা করেন।</w:t>
      </w:r>
    </w:p>
    <w:p/>
    <w:p>
      <w:r xmlns:w="http://schemas.openxmlformats.org/wordprocessingml/2006/main">
        <w:t xml:space="preserve">1: ঈশ্বর পাপ ঘৃণা করেন এবং পবিত্রতা কামনা করেন</w:t>
      </w:r>
    </w:p>
    <w:p/>
    <w:p>
      <w:r xmlns:w="http://schemas.openxmlformats.org/wordprocessingml/2006/main">
        <w:t xml:space="preserve">2: ঈশ্বরের দৃষ্টিতে ন্যায়ের পথে চলা</w:t>
      </w:r>
    </w:p>
    <w:p/>
    <w:p>
      <w:r xmlns:w="http://schemas.openxmlformats.org/wordprocessingml/2006/main">
        <w:t xml:space="preserve">1: হিতোপদেশ 11:20 - "যারা কৃপণ হৃদয়ের তারা সদাপ্রভুর কাছে ঘৃণা করে; কিন্তু যারা তাদের পথে সরল তারাই তাঁর আনন্দ।"</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হিতোপদেশ 6:17 একটি গর্বিত চেহারা, একটি মিথ্যা জিহ্বা, এবং যে হাত নির্দোষ রক্তপাত,</w:t>
      </w:r>
    </w:p>
    <w:p/>
    <w:p>
      <w:r xmlns:w="http://schemas.openxmlformats.org/wordprocessingml/2006/main">
        <w:t xml:space="preserve">অহংকার ও প্রতারণা সহিংসতার দিকে নিয়ে যায়।</w:t>
      </w:r>
    </w:p>
    <w:p/>
    <w:p>
      <w:r xmlns:w="http://schemas.openxmlformats.org/wordprocessingml/2006/main">
        <w:t xml:space="preserve">1. অহংকার এবং প্রতারণা: ধ্বংসের পথ</w:t>
      </w:r>
    </w:p>
    <w:p/>
    <w:p>
      <w:r xmlns:w="http://schemas.openxmlformats.org/wordprocessingml/2006/main">
        <w:t xml:space="preserve">2. একটি গর্বিত চেহারা এবং একটি মিথ্যা জিহ্বা বিপদ</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ইশাইয়া 59:2-3 - "কিন্তু তোমার পাপ তোমাকে তোমার ঈশ্বরের কাছ থেকে বিচ্ছিন্ন করেছে; তোমার পাপ তোমার কাছ থেকে তাঁর মুখ লুকিয়ে রেখেছে, যাতে তিনি শুনতে পান না। কারণ তোমার হাত রক্তে মাখা, তোমার আঙ্গুলগুলো অপরাধে মাখা। ঠোঁট মিথ্যা কথা বলেছে, আর তোমার জিভ মন্দ কথা বলে।"</w:t>
      </w:r>
    </w:p>
    <w:p/>
    <w:p>
      <w:r xmlns:w="http://schemas.openxmlformats.org/wordprocessingml/2006/main">
        <w:t xml:space="preserve">হিতোপদেশ 6:18 যে হৃদয় দুষ্ট কল্পনা করে, দুষ্টতার দিকে ছুটে চলা পা,</w:t>
      </w:r>
    </w:p>
    <w:p/>
    <w:p>
      <w:r xmlns:w="http://schemas.openxmlformats.org/wordprocessingml/2006/main">
        <w:t xml:space="preserve">এই অনুচ্ছেদটি এমন একটি হৃদয়ের বিরুদ্ধে সতর্ক করে যা দুষ্ট পরিকল্পনার দিকে ঝুঁকছে এবং পা যা দুষ্টুমি করতে দ্রুত।</w:t>
      </w:r>
    </w:p>
    <w:p/>
    <w:p>
      <w:r xmlns:w="http://schemas.openxmlformats.org/wordprocessingml/2006/main">
        <w:t xml:space="preserve">1. দুষ্ট কল্পনার বিপদ</w:t>
      </w:r>
    </w:p>
    <w:p/>
    <w:p>
      <w:r xmlns:w="http://schemas.openxmlformats.org/wordprocessingml/2006/main">
        <w:t xml:space="preserve">2. ধার্মিক পায়ের শক্তি</w:t>
      </w:r>
    </w:p>
    <w:p/>
    <w:p>
      <w:r xmlns:w="http://schemas.openxmlformats.org/wordprocessingml/2006/main">
        <w:t xml:space="preserve">1. জেমস 1:14-15 - "কিন্তু প্রত্যেক ব্যক্তি প্রলোভিত হয় যখন সে তার নিজের ইচ্ছার দ্বারা প্রলুব্ধ হয় এবং প্রলুব্ধ হয়। তারপর কামনা যখন গর্ভধারণ করে তখন পাপের জন্ম দেয়, এবং পাপ যখন পূর্ণ বৃদ্ধ হয় তখন তা মৃত্যুকে ডেকে আনে।"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হিতোপদেশ 6:19 মিথ্যা সাক্ষী যে মিথ্যা কথা বলে এবং যে ভাইদের মধ্যে কলহ বপন করে।</w:t>
      </w:r>
    </w:p>
    <w:p/>
    <w:p>
      <w:r xmlns:w="http://schemas.openxmlformats.org/wordprocessingml/2006/main">
        <w:t xml:space="preserve">হিতোপদেশ 6:19 সহবিশ্বাসীদের মধ্যে মিথ্যা ও বিভেদ ছড়ানোর বিরুদ্ধে সতর্ক করে।</w:t>
      </w:r>
    </w:p>
    <w:p/>
    <w:p>
      <w:r xmlns:w="http://schemas.openxmlformats.org/wordprocessingml/2006/main">
        <w:t xml:space="preserve">1. গসিপ এবং বপন বিরোধের বিপদ</w:t>
      </w:r>
    </w:p>
    <w:p/>
    <w:p>
      <w:r xmlns:w="http://schemas.openxmlformats.org/wordprocessingml/2006/main">
        <w:t xml:space="preserve">2. চার্চে সততা এবং ঐক্যের গুরুত্ব</w:t>
      </w:r>
    </w:p>
    <w:p/>
    <w:p>
      <w:r xmlns:w="http://schemas.openxmlformats.org/wordprocessingml/2006/main">
        <w:t xml:space="preserve">1. Ephesians 4:25-32 - ভালোবাসার সাথে মিথ্যা বলা এবং সত্য কথা বলা বন্ধ করা।</w:t>
      </w:r>
    </w:p>
    <w:p/>
    <w:p>
      <w:r xmlns:w="http://schemas.openxmlformats.org/wordprocessingml/2006/main">
        <w:t xml:space="preserve">2. জেমস 3:1-18 - জিহ্বা নিয়ন্ত্রণ করা এবং শান্তি প্রচার করা।</w:t>
      </w:r>
    </w:p>
    <w:p/>
    <w:p>
      <w:r xmlns:w="http://schemas.openxmlformats.org/wordprocessingml/2006/main">
        <w:t xml:space="preserve">হিতোপদেশ 6:20 বৎস, তোমার পিতার আদেশ পালন কর, তোমার মায়ের আইন পরিত্যাগ করিও না।</w:t>
      </w:r>
    </w:p>
    <w:p/>
    <w:p>
      <w:r xmlns:w="http://schemas.openxmlformats.org/wordprocessingml/2006/main">
        <w:t xml:space="preserve">পিতামাতার বাধ্য হওয়া উচিত এবং তাদের জ্ঞানকে সম্মান করা উচিত।</w:t>
      </w:r>
    </w:p>
    <w:p/>
    <w:p>
      <w:r xmlns:w="http://schemas.openxmlformats.org/wordprocessingml/2006/main">
        <w:t xml:space="preserve">1. আপনার পিতামাতার বাধ্য - হিতোপদেশ 6:20</w:t>
      </w:r>
    </w:p>
    <w:p/>
    <w:p>
      <w:r xmlns:w="http://schemas.openxmlformats.org/wordprocessingml/2006/main">
        <w:t xml:space="preserve">2. আপনার পিতামাতাকে সম্মান করা - হিতোপদেশ 6:20</w:t>
      </w:r>
    </w:p>
    <w:p/>
    <w:p>
      <w:r xmlns:w="http://schemas.openxmlformats.org/wordprocessingml/2006/main">
        <w:t xml:space="preserve">1. Ephesians 6:1-3 - বাচ্চারা, প্রভুতে আপনার পিতামাতার বাধ্য হও, কারণ এটি সঠিক।</w:t>
      </w:r>
    </w:p>
    <w:p/>
    <w:p>
      <w:r xmlns:w="http://schemas.openxmlformats.org/wordprocessingml/2006/main">
        <w:t xml:space="preserve">2. কলসিয়ানস 3:20 - বাচ্চারা, সমস্ত বিষয়ে আপনার পিতামাতার বাধ্য হও, কারণ এটি প্রভুর কাছে সন্তুষ্ট।</w:t>
      </w:r>
    </w:p>
    <w:p/>
    <w:p>
      <w:r xmlns:w="http://schemas.openxmlformats.org/wordprocessingml/2006/main">
        <w:t xml:space="preserve">হিতোপদেশ 6:21 সেগুলিকে তোমার হৃদয়ে অবিরাম বেঁধে রাখ, এবং তোমার গলায় বেঁধে রাখ।</w:t>
      </w:r>
    </w:p>
    <w:p/>
    <w:p>
      <w:r xmlns:w="http://schemas.openxmlformats.org/wordprocessingml/2006/main">
        <w:t xml:space="preserve">আপনার হৃদয় এবং আত্মা ঈশ্বরের শিক্ষা আবদ্ধ.</w:t>
      </w:r>
    </w:p>
    <w:p/>
    <w:p>
      <w:r xmlns:w="http://schemas.openxmlformats.org/wordprocessingml/2006/main">
        <w:t xml:space="preserve">1: ঈশ্বরের বাক্য আপনার জীবনের জন্য একটি নির্দেশিকা হতে দিন</w:t>
      </w:r>
    </w:p>
    <w:p/>
    <w:p>
      <w:r xmlns:w="http://schemas.openxmlformats.org/wordprocessingml/2006/main">
        <w:t xml:space="preserve">2: ঈশ্বরের বাক্য আপনাকে একটি পরিপূর্ণ জীবনের দিকে নিয়ে যেতে দিন</w:t>
      </w:r>
    </w:p>
    <w:p/>
    <w:p>
      <w:r xmlns:w="http://schemas.openxmlformats.org/wordprocessingml/2006/main">
        <w:t xml:space="preserve">1: গীতসংহিতা 119:11 - "আপনার বাক্য আমি আমার হৃদয়ে লুকিয়ে রেখেছি, যাতে আমি আপনার বিরুদ্ধে পাপ না করি।"</w:t>
      </w:r>
    </w:p>
    <w:p/>
    <w:p>
      <w:r xmlns:w="http://schemas.openxmlformats.org/wordprocessingml/2006/main">
        <w:t xml:space="preserve">2: Colossians 3:16 -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p>
      <w:r xmlns:w="http://schemas.openxmlformats.org/wordprocessingml/2006/main">
        <w:t xml:space="preserve">হিতোপদেশ 6:22 তুমি যাও, তা তোমাকে নিয়ে যাবে; তুমি যখন ঘুমাবে, তখন তা তোমাকে রক্ষা করবে; আর তুমি যখন জাগবে, তখন তোমার সাথে কথা বলবে।</w:t>
      </w:r>
    </w:p>
    <w:p/>
    <w:p>
      <w:r xmlns:w="http://schemas.openxmlformats.org/wordprocessingml/2006/main">
        <w:t xml:space="preserve">হিতোপদেশ 6:22 আমাদেরকে প্রজ্ঞা দ্বারা পরিচালিত হতে উত্সাহিত করে, যা আমাদের ঘুমের সময় আমাদের নজর রাখবে এবং যখন আমরা জেগে থাকি তখন আমাদের সাথে কথা বলবে।</w:t>
      </w:r>
    </w:p>
    <w:p/>
    <w:p>
      <w:r xmlns:w="http://schemas.openxmlformats.org/wordprocessingml/2006/main">
        <w:t xml:space="preserve">1. জ্ঞানের শক্তি: কীভাবে প্রজ্ঞা আমাদের পথ দেখাতে পারে এবং আমাদের নিরাপদ রাখতে পারে।</w:t>
      </w:r>
    </w:p>
    <w:p/>
    <w:p>
      <w:r xmlns:w="http://schemas.openxmlformats.org/wordprocessingml/2006/main">
        <w:t xml:space="preserve">2. প্রজ্ঞার বন্ধু: কীভাবে জ্ঞান আমাদের জীবনের সমস্ত পরিস্থিতিতে সহচর হতে পারে।</w:t>
      </w:r>
    </w:p>
    <w:p/>
    <w:p>
      <w:r xmlns:w="http://schemas.openxmlformats.org/wordprocessingml/2006/main">
        <w:t xml:space="preserve">1. গীতসংহিতা 119:105 আপনার বাক্য আমার পায়ের জন্য একটি প্রদীপ এবং আমার পথের আলো।</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তাকে স্বীকার কর, এবং তিনি তোমার পথ সোজা করবেন।</w:t>
      </w:r>
    </w:p>
    <w:p/>
    <w:p>
      <w:r xmlns:w="http://schemas.openxmlformats.org/wordprocessingml/2006/main">
        <w:t xml:space="preserve">হিতোপদেশ 6:23 কারণ আজ্ঞা হল প্রদীপ; এবং আইন আলো; এবং নির্দেশের তিরস্কার হল জীবনের পথ:</w:t>
      </w:r>
    </w:p>
    <w:p/>
    <w:p>
      <w:r xmlns:w="http://schemas.openxmlformats.org/wordprocessingml/2006/main">
        <w:t xml:space="preserve">নির্দেশের আদেশ, আইন এবং তিরস্কার জীবনের দিকনির্দেশনা এবং দিকনির্দেশনা প্রদান করে।</w:t>
      </w:r>
    </w:p>
    <w:p/>
    <w:p>
      <w:r xmlns:w="http://schemas.openxmlformats.org/wordprocessingml/2006/main">
        <w:t xml:space="preserve">1. গাইডেন্সের সাথে জীবনযাপন: আদেশের প্রদীপ, আইনের আলো, এবং নির্দেশের জীবনযাপনের পথ</w:t>
      </w:r>
    </w:p>
    <w:p/>
    <w:p>
      <w:r xmlns:w="http://schemas.openxmlformats.org/wordprocessingml/2006/main">
        <w:t xml:space="preserve">2. ঈশ্বরের নির্দেশ অনুসরণ করা: আদেশ, আইন এবং নির্দেশের মাধ্যমে জীবনের পথকে আলোকিত করা</w:t>
      </w:r>
    </w:p>
    <w:p/>
    <w:p>
      <w:r xmlns:w="http://schemas.openxmlformats.org/wordprocessingml/2006/main">
        <w:t xml:space="preserve">1. গীতসংহিতা 119:105-106 - তোমার শব্দ আমার পায়ের জন্য একটি প্রদীপ, এবং আমার পথের জন্য একটি আলো।</w:t>
      </w:r>
    </w:p>
    <w:p/>
    <w:p>
      <w:r xmlns:w="http://schemas.openxmlformats.org/wordprocessingml/2006/main">
        <w:t xml:space="preserve">2.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হিতোপদেশ 6:24 তোমাকে দুষ্ট নারীর হাত থেকে রক্ষা করতে, অপরিচিত নারীর জিভের চাটুকারিতা থেকে।</w:t>
      </w:r>
    </w:p>
    <w:p/>
    <w:p>
      <w:r xmlns:w="http://schemas.openxmlformats.org/wordprocessingml/2006/main">
        <w:t xml:space="preserve">উত্তরণটি একটি অদ্ভুত মহিলার দ্বারা মোহিত হওয়ার বিপদ সম্পর্কে সতর্ক করে।</w:t>
      </w:r>
    </w:p>
    <w:p/>
    <w:p>
      <w:r xmlns:w="http://schemas.openxmlformats.org/wordprocessingml/2006/main">
        <w:t xml:space="preserve">1. শব্দের শক্তি: আপনার হৃদয়কে প্রতারণা থেকে রক্ষা করুন</w:t>
      </w:r>
    </w:p>
    <w:p/>
    <w:p>
      <w:r xmlns:w="http://schemas.openxmlformats.org/wordprocessingml/2006/main">
        <w:t xml:space="preserve">2. চাটুকারিতার বিপদ: অদ্ভুত মহিলা থেকে সাবধান</w:t>
      </w:r>
    </w:p>
    <w:p/>
    <w:p>
      <w:r xmlns:w="http://schemas.openxmlformats.org/wordprocessingml/2006/main">
        <w:t xml:space="preserve">1. হিতোপদেশ 4:23, "সবকিছুর ঊর্ধ্বে, আপনার হৃদয়কে রক্ষা করুন, কারণ আপনি যা করেন তা থেকে প্রবাহিত হয়।"</w:t>
      </w:r>
    </w:p>
    <w:p/>
    <w:p>
      <w:r xmlns:w="http://schemas.openxmlformats.org/wordprocessingml/2006/main">
        <w:t xml:space="preserve">2. 1 পিটার 5:8, "সতর্ক এবং শান্ত মনের থাকুন। আপনার শত্রু শয়তান একটি গর্জনকারী সিংহের মতো চারপাশে ঘুরে বেড়ায় যা কাউকে গ্রাস করার জন্য খুঁজছে।"</w:t>
      </w:r>
    </w:p>
    <w:p/>
    <w:p>
      <w:r xmlns:w="http://schemas.openxmlformats.org/wordprocessingml/2006/main">
        <w:t xml:space="preserve">হিতোপদেশ 6:25 তোমার হৃদয়ে তার সৌন্দর্যের প্রতি লালসা করো না; তার চোখের পাতা দিয়ে তোমাকে নিয়ে যেতে দিও না।</w:t>
      </w:r>
    </w:p>
    <w:p/>
    <w:p>
      <w:r xmlns:w="http://schemas.openxmlformats.org/wordprocessingml/2006/main">
        <w:t xml:space="preserve">সৌন্দর্য এবং লালসা দ্বারা প্রলুব্ধ না.</w:t>
      </w:r>
    </w:p>
    <w:p/>
    <w:p>
      <w:r xmlns:w="http://schemas.openxmlformats.org/wordprocessingml/2006/main">
        <w:t xml:space="preserve">1. সৌন্দর্য ক্ষণস্থায়ী, কিন্তু ঈশ্বরের ভালবাসা চিরস্থায়ী।</w:t>
      </w:r>
    </w:p>
    <w:p/>
    <w:p>
      <w:r xmlns:w="http://schemas.openxmlformats.org/wordprocessingml/2006/main">
        <w:t xml:space="preserve">2. প্রলোভনের ফাঁদ থেকে সাবধান।</w:t>
      </w:r>
    </w:p>
    <w:p/>
    <w:p>
      <w:r xmlns:w="http://schemas.openxmlformats.org/wordprocessingml/2006/main">
        <w:t xml:space="preserve">1. 1 জন 2:15-17 - জগৎ বা জগতের জিনিসকে ভালোবাসো না।</w:t>
      </w:r>
    </w:p>
    <w:p/>
    <w:p>
      <w:r xmlns:w="http://schemas.openxmlformats.org/wordprocessingml/2006/main">
        <w:t xml:space="preserve">2. জেমস 1:13-15 - মন্দ আকাঙ্ক্ষা দ্বারা দূরে পরিচালিত হবেন না, বরং আত্মার দ্বারা পরিচালিত হন।</w:t>
      </w:r>
    </w:p>
    <w:p/>
    <w:p>
      <w:r xmlns:w="http://schemas.openxmlformats.org/wordprocessingml/2006/main">
        <w:t xml:space="preserve">হিতোপদেশ 6:26 কেননা পরকীয়া নারীর দ্বারা একজন পুরুষকে এক টুকরো রুটির কাছে আনা হয়, আর ব্যভিচারিণী মূল্যবান জীবনের সন্ধান করবে।</w:t>
      </w:r>
    </w:p>
    <w:p/>
    <w:p>
      <w:r xmlns:w="http://schemas.openxmlformats.org/wordprocessingml/2006/main">
        <w:t xml:space="preserve">ব্যভিচার একজন মানুষকে ধ্বংসের দিকে নিয়ে যাবে এবং ব্যভিচারিণী তার সাধনায় নিরলস থাকবে।</w:t>
      </w:r>
    </w:p>
    <w:p/>
    <w:p>
      <w:r xmlns:w="http://schemas.openxmlformats.org/wordprocessingml/2006/main">
        <w:t xml:space="preserve">1. ব্যভিচারের পরিণতি: প্রবাদের জ্ঞান থেকে শিক্ষা নেওয়া</w:t>
      </w:r>
    </w:p>
    <w:p/>
    <w:p>
      <w:r xmlns:w="http://schemas.openxmlformats.org/wordprocessingml/2006/main">
        <w:t xml:space="preserve">2. পাপের মূল্য: হিতোপদেশ 6 থেকে একটি সতর্কতা</w:t>
      </w:r>
    </w:p>
    <w:p/>
    <w:p>
      <w:r xmlns:w="http://schemas.openxmlformats.org/wordprocessingml/2006/main">
        <w:t xml:space="preserve">1. হিতোপদেশ 6:32 - কিন্তু যে একজন মহিলার সাথে ব্যভিচার করে তার বুদ্ধির অভাব রয়েছে: যে এটি করে সে তার নিজের আত্মাকে ধ্বংস করে।</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হিতোপদেশ 6:27 একজন মানুষ কি তার বুকে আগুন নেবে, তার কাপড় পুড়ে যাবে না?</w:t>
      </w:r>
    </w:p>
    <w:p/>
    <w:p>
      <w:r xmlns:w="http://schemas.openxmlformats.org/wordprocessingml/2006/main">
        <w:t xml:space="preserve">একজনকে সতর্ক হওয়া উচিত যাতে তারা তাদের ক্ষতি করতে পারে এমন বিপজ্জনক পরিস্থিতিতে না ফেলে।</w:t>
      </w:r>
    </w:p>
    <w:p/>
    <w:p>
      <w:r xmlns:w="http://schemas.openxmlformats.org/wordprocessingml/2006/main">
        <w:t xml:space="preserve">1. আপনি যে পছন্দগুলি করেন সে সম্পর্কে সতর্ক থাকুন৷</w:t>
      </w:r>
    </w:p>
    <w:p/>
    <w:p>
      <w:r xmlns:w="http://schemas.openxmlformats.org/wordprocessingml/2006/main">
        <w:t xml:space="preserve">2. যা আপনার ক্ষতি করতে পারে তার বিরুদ্ধে আপনার হৃদয়কে রক্ষা করুন</w:t>
      </w:r>
    </w:p>
    <w:p/>
    <w:p>
      <w:r xmlns:w="http://schemas.openxmlformats.org/wordprocessingml/2006/main">
        <w:t xml:space="preserve">1. Ephesians 5:15-17 - তাহলে সতর্ক হোন যে আপনি কীভাবে জীবনযাপন করছেন, মূর্খ লোকের মতো নয় বরং জ্ঞানী হিসাবে, সময়কে সবচেয়ে বেশি ব্যবহার করুন, কারণ দিনগুলি খারাপ। অতএব বোকা হয়ো না, কিন্তু প্রভুর ইচ্ছা কি তা বুঝে নাও।</w:t>
      </w:r>
    </w:p>
    <w:p/>
    <w:p>
      <w:r xmlns:w="http://schemas.openxmlformats.org/wordprocessingml/2006/main">
        <w:t xml:space="preserve">2. হিতোপদেশ 4:23 - সর্বোপরি, আপনার হৃদয়কে রক্ষা করুন, কারণ আপনি যা করেন তা থেকে প্রবাহিত হয়।</w:t>
      </w:r>
    </w:p>
    <w:p/>
    <w:p>
      <w:r xmlns:w="http://schemas.openxmlformats.org/wordprocessingml/2006/main">
        <w:t xml:space="preserve">হিতোপদেশ 6:28 কেউ কি গরম কয়লার উপর যেতে পারে, তার পা পুড়ে যায় না?</w:t>
      </w:r>
    </w:p>
    <w:p/>
    <w:p>
      <w:r xmlns:w="http://schemas.openxmlformats.org/wordprocessingml/2006/main">
        <w:t xml:space="preserve">উত্তরণটি পাপের পরিণতির কথা বলে এবং এর বিরুদ্ধে আমাদের সতর্ক করে।</w:t>
      </w:r>
    </w:p>
    <w:p/>
    <w:p>
      <w:r xmlns:w="http://schemas.openxmlformats.org/wordprocessingml/2006/main">
        <w:t xml:space="preserve">1. পাপের পরিণতি সম্পর্কে সতর্ক হোন এবং পরিবর্তে ধার্মিকতার পথ বেছে নিন।</w:t>
      </w:r>
    </w:p>
    <w:p/>
    <w:p>
      <w:r xmlns:w="http://schemas.openxmlformats.org/wordprocessingml/2006/main">
        <w:t xml:space="preserve">2. প্রলোভন প্রত্যাখ্যান করুন এবং হিতোপদেশ 6:28-এ ঈশ্বরের কথায় মনোযোগ দিন।</w:t>
      </w:r>
    </w:p>
    <w:p/>
    <w:p>
      <w:r xmlns:w="http://schemas.openxmlformats.org/wordprocessingml/2006/main">
        <w:t xml:space="preserve">1. জেমস 1:14-15 - "কিন্তু প্রত্যেক ব্যক্তি প্রলোভিত হয় যখন সে তার নিজের ইচ্ছার দ্বারা প্রলুব্ধ হয় এবং প্রলুব্ধ হয়। তারপর কামনা যখন গর্ভধারণ করে তখন পাপের জন্ম দেয়, এবং পাপ যখন পূর্ণ বৃদ্ধ হয় তখন তা মৃত্যুকে ডেকে আনে।"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Proverbs 6:29 তাই যে তার প্রতিবেশীর স্ত্রীর কাছে যায়; যে তাকে স্পর্শ করবে সে নির্দোষ হবে না।</w:t>
      </w:r>
    </w:p>
    <w:p/>
    <w:p>
      <w:r xmlns:w="http://schemas.openxmlformats.org/wordprocessingml/2006/main">
        <w:t xml:space="preserve">এই আয়াতটি ব্যভিচারের বিরুদ্ধে সতর্ক করে কারণ এতে বলা হয়েছে যে যে কেউ তাদের প্রতিবেশীর স্ত্রীর কাছে যাবে সে নির্দোষ হবে না।</w:t>
      </w:r>
    </w:p>
    <w:p/>
    <w:p>
      <w:r xmlns:w="http://schemas.openxmlformats.org/wordprocessingml/2006/main">
        <w:t xml:space="preserve">1. ব্যভিচারের বিপদ: কিভাবে মাংসের প্রলোভন কাটিয়ে উঠতে হয়</w:t>
      </w:r>
    </w:p>
    <w:p/>
    <w:p>
      <w:r xmlns:w="http://schemas.openxmlformats.org/wordprocessingml/2006/main">
        <w:t xml:space="preserve">2. বিয়েতে বিশ্বস্ত থাকা: আনুগত্যের পুরস্কার</w:t>
      </w:r>
    </w:p>
    <w:p/>
    <w:p>
      <w:r xmlns:w="http://schemas.openxmlformats.org/wordprocessingml/2006/main">
        <w:t xml:space="preserve">1. Exodus 20:14 - তুমি ব্যভিচার করবে না।</w:t>
      </w:r>
    </w:p>
    <w:p/>
    <w:p>
      <w:r xmlns:w="http://schemas.openxmlformats.org/wordprocessingml/2006/main">
        <w:t xml:space="preserve">2. হিব্রু 13:4 - বিবাহ সকলের মধ্যে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হিতোপদেশ 6:30 মানুষ চোরকে তুচ্ছ করে না, যদি সে ক্ষুধার্ত অবস্থায় তার আত্মাকে মেটানোর জন্য চুরি করে;</w:t>
      </w:r>
    </w:p>
    <w:p/>
    <w:p>
      <w:r xmlns:w="http://schemas.openxmlformats.org/wordprocessingml/2006/main">
        <w:t xml:space="preserve">পুরুষদের তুচ্ছ করা উচিত নয় যদি তাদের প্রয়োজন তাদের চুরির দিকে নিয়ে যায়।</w:t>
      </w:r>
    </w:p>
    <w:p/>
    <w:p>
      <w:r xmlns:w="http://schemas.openxmlformats.org/wordprocessingml/2006/main">
        <w:t xml:space="preserve">1. "প্রয়োজনের শক্তি: সমবেদনা এবং ক্ষমা বোঝা"</w:t>
      </w:r>
    </w:p>
    <w:p/>
    <w:p>
      <w:r xmlns:w="http://schemas.openxmlformats.org/wordprocessingml/2006/main">
        <w:t xml:space="preserve">2. "হতাশা এবং আশা: মানুষের ইচ্ছা শক্তি"</w:t>
      </w:r>
    </w:p>
    <w:p/>
    <w:p>
      <w:r xmlns:w="http://schemas.openxmlformats.org/wordprocessingml/2006/main">
        <w:t xml:space="preserve">1. হিতোপদেশ 19:17 - যে দরিদ্রের প্রতি সদয় সে প্রভুকে ঘৃণা করে এবং তিনি যা করেছেন তার জন্য তিনি তাকে পুরস্কৃত করবেন।</w:t>
      </w:r>
    </w:p>
    <w:p/>
    <w:p>
      <w:r xmlns:w="http://schemas.openxmlformats.org/wordprocessingml/2006/main">
        <w:t xml:space="preserve">2. জেমস 2:13 - বিচার হবে নির্দয় হবে একজনের জন্য যে দয়া করেনি; করুণা বিচারের উপর জয়লাভ করে।</w:t>
      </w:r>
    </w:p>
    <w:p/>
    <w:p>
      <w:r xmlns:w="http://schemas.openxmlformats.org/wordprocessingml/2006/main">
        <w:t xml:space="preserve">প্রবচন 6:31 কিন্তু যদি তাকে পাওয়া যায় তবে সে সাতগুণ পুনরুদ্ধার করবে; সে তার বাড়ির সমস্ত জিনিসপত্র দেবে।</w:t>
      </w:r>
    </w:p>
    <w:p/>
    <w:p>
      <w:r xmlns:w="http://schemas.openxmlformats.org/wordprocessingml/2006/main">
        <w:t xml:space="preserve">যে অন্যের প্রতি অন্যায় করে তাকে সাতগুণ ক্ষতিপূরণ দিতে হবে।</w:t>
      </w:r>
    </w:p>
    <w:p/>
    <w:p>
      <w:r xmlns:w="http://schemas.openxmlformats.org/wordprocessingml/2006/main">
        <w:t xml:space="preserve">1: আমাদের অবশ্যই যা সঠিক তা করতে হবে এবং যখন আমরা অন্যের প্রতি অন্যায় করি তখন তার প্রতিশোধ নিতে হবে।</w:t>
      </w:r>
    </w:p>
    <w:p/>
    <w:p>
      <w:r xmlns:w="http://schemas.openxmlformats.org/wordprocessingml/2006/main">
        <w:t xml:space="preserve">2: ঈশ্বর ন্যায্য এবং আমরা যে কোন ভুল করেছি তা সংশোধন করতে চাই।</w:t>
      </w:r>
    </w:p>
    <w:p/>
    <w:p>
      <w:r xmlns:w="http://schemas.openxmlformats.org/wordprocessingml/2006/main">
        <w:t xml:space="preserve">1: Ephesians 4:28 - যে চুরি করে সে আর চুরি না করুক, বরং সে শ্রম করুক, তার হাতে যা ভাল কাজ করবে, যাতে তার প্রয়োজন তাকে দেওয়ার মতো কিছু থাকে।</w:t>
      </w:r>
    </w:p>
    <w:p/>
    <w:p>
      <w:r xmlns:w="http://schemas.openxmlformats.org/wordprocessingml/2006/main">
        <w:t xml:space="preserve">2: লূক 19:8-10 - কিন্তু সক্কেয় দাঁড়িয়ে প্রভুকে বললেন, দেখুন, প্রভু, আমি আমার অর্ধেক মাল দরিদ্রদের দিচ্ছি; এবং যদি আমি মিথ্যা অভিযোগ করে কারো কাছ থেকে কিছু নিয়ে থাকি, আমি চারগুণ পুনরুদ্ধার করি। যীশু তাকে বললেন, আজ এই বাড়িতে পরিত্রাণ এসেছে, কারণ সেও অব্রাহামের পুত্র৷</w:t>
      </w:r>
    </w:p>
    <w:p/>
    <w:p>
      <w:r xmlns:w="http://schemas.openxmlformats.org/wordprocessingml/2006/main">
        <w:t xml:space="preserve">হিতোপদেশ 6:32 কিন্তু যে কোন স্ত্রীলোকের সাথে ব্যভিচার করে তার বুদ্ধির অভাব রয়েছে: যে তা করে সে নিজের আত্মাকে ধ্বংস করে।</w:t>
      </w:r>
    </w:p>
    <w:p/>
    <w:p>
      <w:r xmlns:w="http://schemas.openxmlformats.org/wordprocessingml/2006/main">
        <w:t xml:space="preserve">ব্যভিচার একজনের আত্মার জন্য ধ্বংসাত্মক এবং বোঝার অভাব।</w:t>
      </w:r>
    </w:p>
    <w:p/>
    <w:p>
      <w:r xmlns:w="http://schemas.openxmlformats.org/wordprocessingml/2006/main">
        <w:t xml:space="preserve">1. ব্যভিচারের বিপদ: কিভাবে পাপ ধ্বংসের দিকে নিয়ে যেতে পারে</w:t>
      </w:r>
    </w:p>
    <w:p/>
    <w:p>
      <w:r xmlns:w="http://schemas.openxmlformats.org/wordprocessingml/2006/main">
        <w:t xml:space="preserve">2. আমাদের আত্মার মূল্য বোঝা: কেন আমাদের প্রলোভন প্রতিরোধ করতে হবে</w:t>
      </w:r>
    </w:p>
    <w:p/>
    <w:p>
      <w:r xmlns:w="http://schemas.openxmlformats.org/wordprocessingml/2006/main">
        <w:t xml:space="preserve">1. ম্যাথু 5:27-28 আপনি শুনেছেন যে বলা হয়েছিল, আপনি ব্যভিচার করবেন না। কিন্তু আমি তোমাদিগকে বলিতেছি যে, যে কেউ কোন নারীর দিকে কামাতুর অভিপ্রায়ে তাকায় সে ইতিমধ্যেই মনে মনে তার সাথে ব্যভিচার করেছে।</w:t>
      </w:r>
    </w:p>
    <w:p/>
    <w:p>
      <w:r xmlns:w="http://schemas.openxmlformats.org/wordprocessingml/2006/main">
        <w:t xml:space="preserve">2. জেমস 1:14-15 কিন্তু প্রত্যেক ব্যক্তি প্রলোভিত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হিতোপদেশ 6:33 সে আঘাত ও অসম্মান পাবে; এবং তার অপমান মুছে ফেলা হবে না.</w:t>
      </w:r>
    </w:p>
    <w:p/>
    <w:p>
      <w:r xmlns:w="http://schemas.openxmlformats.org/wordprocessingml/2006/main">
        <w:t xml:space="preserve">হিতোপদেশ 6:33 থেকে এই পদটি ব্যাখ্যা করে যে একজন ব্যক্তির অসম্মানজনক কাজ ভুল কাজের জন্য খ্যাতির দিকে পরিচালিত করবে যা ভুলে যাবে না।</w:t>
      </w:r>
    </w:p>
    <w:p/>
    <w:p>
      <w:r xmlns:w="http://schemas.openxmlformats.org/wordprocessingml/2006/main">
        <w:t xml:space="preserve">1. আমাদের অবশ্যই আমাদের ক্রিয়াকলাপ সম্পর্কে সচেতন হতে হবে, কারণ আমাদের ক্ষমা করা হলেও, আমাদের খ্যাতি এখনও কলঙ্কিত হতে পারে।</w:t>
      </w:r>
    </w:p>
    <w:p/>
    <w:p>
      <w:r xmlns:w="http://schemas.openxmlformats.org/wordprocessingml/2006/main">
        <w:t xml:space="preserve">2. আমাদের যা সঠিক তা করার চেষ্টা করা উচিত, এমনকি যখন এটি কঠিন হয়, কারণ অসম্মানজনক কর্মের পরিণতি সারাজীবন স্থায়ী হতে পারে।</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রোমানস 12:21 - "মন্দ দ্বারা পরাভূত হবেন না, কিন্তু ভাল দিয়ে মন্দকে পরাস্ত করুন।"</w:t>
      </w:r>
    </w:p>
    <w:p/>
    <w:p>
      <w:r xmlns:w="http://schemas.openxmlformats.org/wordprocessingml/2006/main">
        <w:t xml:space="preserve">হিতোপদেশ 6:34 কারণ হিংসা হল মানুষের ক্রোধ, তাই প্রতিশোধের দিনে সে রেহাই দেবে না।</w:t>
      </w:r>
    </w:p>
    <w:p/>
    <w:p>
      <w:r xmlns:w="http://schemas.openxmlformats.org/wordprocessingml/2006/main">
        <w:t xml:space="preserve">ঈর্ষা বিপজ্জনক এবং এটি গুরুতর পরিণতি হতে পারে।</w:t>
      </w:r>
    </w:p>
    <w:p/>
    <w:p>
      <w:r xmlns:w="http://schemas.openxmlformats.org/wordprocessingml/2006/main">
        <w:t xml:space="preserve">1: ঈর্ষা একটি ধ্বংসাত্মক আবেগ, এবং এটি মারাত্মক পরিণতির দিকে নিয়ে যেতে পারে।</w:t>
      </w:r>
    </w:p>
    <w:p/>
    <w:p>
      <w:r xmlns:w="http://schemas.openxmlformats.org/wordprocessingml/2006/main">
        <w:t xml:space="preserve">2: আমাদের ঈর্ষান্বিত অনুভূতির শক্তি সম্পর্কে সচেতন হতে হবে এবং তাদের নিয়ন্ত্রণ করার চেষ্টা করতে হবে।</w:t>
      </w:r>
    </w:p>
    <w:p/>
    <w:p>
      <w:r xmlns:w="http://schemas.openxmlformats.org/wordprocessingml/2006/main">
        <w:t xml:space="preserve">1: জেমস 4:6 - কিন্তু তিনি আরও অনুগ্রহ দেন৷ তাই তিনি বলেছেন, ঈশ্বর অহংকারীদের প্রতিরোধ করেন, কিন্তু নম্রদের প্রতি অনুগ্রহ করেন৷</w:t>
      </w:r>
    </w:p>
    <w:p/>
    <w:p>
      <w:r xmlns:w="http://schemas.openxmlformats.org/wordprocessingml/2006/main">
        <w:t xml:space="preserve">2: হিতোপদেশ 14:30 - একটি সুস্থ হৃদয় হল মাংসের জীবন: কিন্তু হাড়ের পচাতাকে হিংসা করে।</w:t>
      </w:r>
    </w:p>
    <w:p/>
    <w:p>
      <w:r xmlns:w="http://schemas.openxmlformats.org/wordprocessingml/2006/main">
        <w:t xml:space="preserve">হিতোপদেশ 6:35 তিনি কোন মুক্তিপণ বিবেচনা করবেন না; তুমি অনেক উপহার দিলেও সে সন্তুষ্ট হবে না।</w:t>
      </w:r>
    </w:p>
    <w:p/>
    <w:p>
      <w:r xmlns:w="http://schemas.openxmlformats.org/wordprocessingml/2006/main">
        <w:t xml:space="preserve">কোন প্রকার উপহার বা মুক্তিপণ এমন কাউকে সন্তুষ্ট করবে না যার প্রতি অবিচার করা হয়েছে।</w:t>
      </w:r>
    </w:p>
    <w:p/>
    <w:p>
      <w:r xmlns:w="http://schemas.openxmlformats.org/wordprocessingml/2006/main">
        <w:t xml:space="preserve">1. হিতোপদেশের ন্যায়পরায়ণতা: অন্যদের সাথে কীভাবে আচরণ করা যায়</w:t>
      </w:r>
    </w:p>
    <w:p/>
    <w:p>
      <w:r xmlns:w="http://schemas.openxmlformats.org/wordprocessingml/2006/main">
        <w:t xml:space="preserve">2. ধৈর্যের শক্তি: ক্ষমা করতে শেখা</w:t>
      </w:r>
    </w:p>
    <w:p/>
    <w:p>
      <w:r xmlns:w="http://schemas.openxmlformats.org/wordprocessingml/2006/main">
        <w:t xml:space="preserve">1. ম্যাথু 5:44 কিন্তু আমি তোমাদের বলছি, তোমাদের শত্রুদের ভালোবাসো এবং যারা তোমাদের নিগ্রহ করে তাদের জন্য প্রার্থনা করো৷</w:t>
      </w:r>
    </w:p>
    <w:p/>
    <w:p>
      <w:r xmlns:w="http://schemas.openxmlformats.org/wordprocessingml/2006/main">
        <w:t xml:space="preserve">2. রোমানস 12:19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হিতোপদেশ অধ্যায় 7 প্রলোভন এবং যৌন অনৈতিকতার ফাঁদে পড়ার বিপদ সম্পর্কে একটি সতর্কতামূলক গল্প উপস্থাপন করে।</w:t>
      </w:r>
    </w:p>
    <w:p/>
    <w:p>
      <w:r xmlns:w="http://schemas.openxmlformats.org/wordprocessingml/2006/main">
        <w:t xml:space="preserve">1ম অনুচ্ছেদ: অধ্যায় বর্ণনা করে যে একজন যুবক একজন ব্যভিচারী মহিলার দ্বারা প্রলুব্ধ হচ্ছে। এটি তাকে ধূর্ত এবং প্রলোভনসঙ্কুল হিসাবে চিত্রিত করে, তাকে লোভনীয় শব্দ দিয়ে তার বাড়িতে প্রলুব্ধ করে (হিতোপদেশ 7:1-5)।</w:t>
      </w:r>
    </w:p>
    <w:p/>
    <w:p>
      <w:r xmlns:w="http://schemas.openxmlformats.org/wordprocessingml/2006/main">
        <w:t xml:space="preserve">২য় অনুচ্ছেদ: অধ্যায়টি যৌন প্রলোভনের লোভের বিরুদ্ধে সতর্ক করে, পাঠককে এর প্রলোভন প্রতিরোধ করার জন্য অনুরোধ করে। এটি সেই ধ্বংসাত্মক পরিণতির উপর জোর দেয় যা এই ধরনের প্রলোভনের কাছে নতি স্বীকার করে (হিতোপদেশ 7:6-27)।</w:t>
      </w:r>
    </w:p>
    <w:p/>
    <w:p>
      <w:r xmlns:w="http://schemas.openxmlformats.org/wordprocessingml/2006/main">
        <w:t xml:space="preserve">সংক্ষেপে,</w:t>
      </w:r>
    </w:p>
    <w:p>
      <w:r xmlns:w="http://schemas.openxmlformats.org/wordprocessingml/2006/main">
        <w:t xml:space="preserve">হিতোপদেশ অধ্যায় সাত প্রদান করে</w:t>
      </w:r>
    </w:p>
    <w:p>
      <w:r xmlns:w="http://schemas.openxmlformats.org/wordprocessingml/2006/main">
        <w:t xml:space="preserve">প্রলোভন এবং যৌন অনৈতিকতার কাছে আত্মসমর্পণের বিপদ সম্পর্কে একটি সতর্কতামূলক গল্প।</w:t>
      </w:r>
    </w:p>
    <w:p/>
    <w:p>
      <w:r xmlns:w="http://schemas.openxmlformats.org/wordprocessingml/2006/main">
        <w:t xml:space="preserve">লোভনীয় শব্দ ব্যবহারের মাধ্যমে একজন যুবক একজন ব্যভিচারী মহিলার দ্বারা প্রলুব্ধ হওয়ার বিষয়ে উপস্থাপিত চিত্রায়নের বর্ণনা।</w:t>
      </w:r>
    </w:p>
    <w:p>
      <w:r xmlns:w="http://schemas.openxmlformats.org/wordprocessingml/2006/main">
        <w:t xml:space="preserve">ধ্বংসাত্মক পরিণতির উপর জোর দেওয়ার সময় যৌন প্রলোভনের কাছে আত্মসমর্পণের বিরুদ্ধে সতর্কতা।</w:t>
      </w:r>
    </w:p>
    <w:p/>
    <w:p>
      <w:r xmlns:w="http://schemas.openxmlformats.org/wordprocessingml/2006/main">
        <w:t xml:space="preserve">হিতোপদেশ 7:1 হে বৎস, আমার কথা রাখ, আমার আজ্ঞাগুলি তোমার কাছে রাখ।</w:t>
      </w:r>
    </w:p>
    <w:p/>
    <w:p>
      <w:r xmlns:w="http://schemas.openxmlformats.org/wordprocessingml/2006/main">
        <w:t xml:space="preserve">হিতোপদেশ 7:1 পাঠকদেরকে ঈশ্বরের বাক্য এবং আদেশগুলি রাখতে এবং সংরক্ষণ করতে উত্সাহিত করে।</w:t>
      </w:r>
    </w:p>
    <w:p/>
    <w:p>
      <w:r xmlns:w="http://schemas.openxmlformats.org/wordprocessingml/2006/main">
        <w:t xml:space="preserve">1. ঈশ্বরের বাক্যকে আলিঙ্গন করা - ঈশ্বরের ইচ্ছায় নিজেদের উৎসর্গ করার গুরুত্ব।</w:t>
      </w:r>
    </w:p>
    <w:p/>
    <w:p>
      <w:r xmlns:w="http://schemas.openxmlformats.org/wordprocessingml/2006/main">
        <w:t xml:space="preserve">2. জ্ঞানের ভান্ডার - ঈশ্বরের আদেশের মূল্য এবং কীভাবে তারা আমাদের জীবনকে সমৃদ্ধ করতে পারে।</w:t>
      </w:r>
    </w:p>
    <w:p/>
    <w:p>
      <w:r xmlns:w="http://schemas.openxmlformats.org/wordprocessingml/2006/main">
        <w:t xml:space="preserve">1. গীতসংহিতা 119:11 - "আপনার কথা আমি আমার হৃদয়ে লুকিয়ে রেখেছি, যাতে আমি আপনার বিরুদ্ধে পাপ না করি।"</w:t>
      </w:r>
    </w:p>
    <w:p/>
    <w:p>
      <w:r xmlns:w="http://schemas.openxmlformats.org/wordprocessingml/2006/main">
        <w:t xml:space="preserve">2. জেমস 1:22-25 -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হিতোপদেশ 7:2 আমার আজ্ঞাগুলি পালন কর এবং বেঁচে থাক; এবং আমার আইন তোমার চোখের মণির মত।</w:t>
      </w:r>
    </w:p>
    <w:p/>
    <w:p>
      <w:r xmlns:w="http://schemas.openxmlformats.org/wordprocessingml/2006/main">
        <w:t xml:space="preserve">এই আয়াতটি আমাদেরকে ঈশ্বরের আদেশ পালন করতে এবং তাঁর আইন অনুসারে জীবনযাপন করতে উত্সাহিত করে, যেন এটি আমাদের কাছে সবচেয়ে মূল্যবান জিনিস।</w:t>
      </w:r>
    </w:p>
    <w:p/>
    <w:p>
      <w:r xmlns:w="http://schemas.openxmlformats.org/wordprocessingml/2006/main">
        <w:t xml:space="preserve">1. ঈশ্বরের আদেশের বাধ্যতামূলক জীবন যাপন করা</w:t>
      </w:r>
    </w:p>
    <w:p/>
    <w:p>
      <w:r xmlns:w="http://schemas.openxmlformats.org/wordprocessingml/2006/main">
        <w:t xml:space="preserve">2. ঈশ্বরের আইনের মূল্যবানতা</w:t>
      </w:r>
    </w:p>
    <w:p/>
    <w:p>
      <w:r xmlns:w="http://schemas.openxmlformats.org/wordprocessingml/2006/main">
        <w:t xml:space="preserve">1. Deuteronomy 11:18-19 - এগুলিকে আপনার হাতে প্রতীক হিসাবে বেঁধে রাখুন এবং আপনার কপালে বেঁধে দিন। তোমার ঘরের দরজার চৌকাঠে এবং তোমার দরজায় সেগুলো লিখ।</w:t>
      </w:r>
    </w:p>
    <w:p/>
    <w:p>
      <w:r xmlns:w="http://schemas.openxmlformats.org/wordprocessingml/2006/main">
        <w:t xml:space="preserve">2. গীতসংহিতা 119:11 - আমি আপনার বাক্য আমার হৃদয়ে সঞ্চয় করেছি, যাতে আমি আপনার বিরুদ্ধে পাপ না করি।</w:t>
      </w:r>
    </w:p>
    <w:p/>
    <w:p>
      <w:r xmlns:w="http://schemas.openxmlformats.org/wordprocessingml/2006/main">
        <w:t xml:space="preserve">হিতোপদেশ 7:3 সেগুলি তোমার আঙ্গুলে বেঁধে রাখ, তোমার হৃদয়ের টেবিলে সেগুলি লিখ।</w:t>
      </w:r>
    </w:p>
    <w:p/>
    <w:p>
      <w:r xmlns:w="http://schemas.openxmlformats.org/wordprocessingml/2006/main">
        <w:t xml:space="preserve">এই অনুচ্ছেদটি আমাদেরকে আমাদের হৃদয়ে ঈশ্বরের আদেশগুলি সঞ্চয় করতে এবং সেগুলিকে ক্রমাগত মনে রাখতে উত্সাহিত করে।</w:t>
      </w:r>
    </w:p>
    <w:p/>
    <w:p>
      <w:r xmlns:w="http://schemas.openxmlformats.org/wordprocessingml/2006/main">
        <w:t xml:space="preserve">1. আনুগত্যের জীবন যাপন: কিভাবে ঈশ্বরের আদেশ অনুসরণ করতে হয়</w:t>
      </w:r>
    </w:p>
    <w:p/>
    <w:p>
      <w:r xmlns:w="http://schemas.openxmlformats.org/wordprocessingml/2006/main">
        <w:t xml:space="preserve">2. ঈশ্বরের উপায় মনে রাখা: আমাদের হৃদয়ে ঈশ্বরের আইন এম্বেড করা</w:t>
      </w:r>
    </w:p>
    <w:p/>
    <w:p>
      <w:r xmlns:w="http://schemas.openxmlformats.org/wordprocessingml/2006/main">
        <w:t xml:space="preserve">1. গীতসংহিতা 119:9-11 - "কোথায় একজন যুবক তার পথ শুদ্ধ করবে? আপনার কথা অনুসারে সেদিকে মনোযোগ দিয়ে। আমার সমস্ত হৃদয় দিয়ে আমি আপনাকে খুঁজছি: হে আমাকে আপনার আদেশ থেকে বিচ্যুত হতে দেবেন না। আপনার বাক্য আমার কাছে আছে আমার হৃদয়ে লুকিয়ে রেখেছিলাম, যেন আমি তোমার বিরুদ্ধে পাপ না করি।"</w:t>
      </w:r>
    </w:p>
    <w:p/>
    <w:p>
      <w:r xmlns:w="http://schemas.openxmlformats.org/wordprocessingml/2006/main">
        <w:t xml:space="preserve">2. জেমস 1:22-25 -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হিতোপদেশ 7:4 জ্ঞানকে বল, তুমি আমার বোন; এবং বুদ্ধিমানকে আপনার আত্মীয়কে ডাক:</w:t>
      </w:r>
    </w:p>
    <w:p/>
    <w:p>
      <w:r xmlns:w="http://schemas.openxmlformats.org/wordprocessingml/2006/main">
        <w:t xml:space="preserve">বুদ্ধি এবং বোঝার পরিবারের সদস্য হিসাবে গণ্য করা উচিত, চাওয়া এবং মূল্যবান.</w:t>
      </w:r>
    </w:p>
    <w:p/>
    <w:p>
      <w:r xmlns:w="http://schemas.openxmlformats.org/wordprocessingml/2006/main">
        <w:t xml:space="preserve">1. "পারিবারিক বিষয়: জ্ঞান এবং বোঝার মূল্য"</w:t>
      </w:r>
    </w:p>
    <w:p/>
    <w:p>
      <w:r xmlns:w="http://schemas.openxmlformats.org/wordprocessingml/2006/main">
        <w:t xml:space="preserve">2. "জ্ঞানের প্রতি আহ্বান: বোঝার সন্ধান করা"</w:t>
      </w:r>
    </w:p>
    <w:p/>
    <w:p>
      <w:r xmlns:w="http://schemas.openxmlformats.org/wordprocessingml/2006/main">
        <w:t xml:space="preserve">1. হিতোপদেশ 1:7, "প্রভুর ভয় জ্ঞানের সূচনা: কিন্তু মূর্খরা জ্ঞান ও নির্দেশকে তুচ্ছ করে।"</w:t>
      </w:r>
    </w:p>
    <w:p/>
    <w:p>
      <w:r xmlns:w="http://schemas.openxmlformats.org/wordprocessingml/2006/main">
        <w:t xml:space="preserve">2. হিতোপদেশ 2:11, "বিচক্ষণতা তোমাকে রক্ষা করবে, বুদ্ধি তোমাকে রক্ষা করবে:"</w:t>
      </w:r>
    </w:p>
    <w:p/>
    <w:p>
      <w:r xmlns:w="http://schemas.openxmlformats.org/wordprocessingml/2006/main">
        <w:t xml:space="preserve">হিতোপদেশ 7:5 তারা তোমাকে সেই বিদেশী মহিলার হাত থেকে রক্ষা করতে পারে, যে বিদেশী তার কথায় তোষামোদ করে।</w:t>
      </w:r>
    </w:p>
    <w:p/>
    <w:p>
      <w:r xmlns:w="http://schemas.openxmlformats.org/wordprocessingml/2006/main">
        <w:t xml:space="preserve">এই আয়াতে ব্যভিচারী নারীর প্রভাব থেকে দূরে থাকার কথা বলা হয়েছে।</w:t>
      </w:r>
    </w:p>
    <w:p/>
    <w:p>
      <w:r xmlns:w="http://schemas.openxmlformats.org/wordprocessingml/2006/main">
        <w:t xml:space="preserve">1: পাপের প্রভাব থেকে দূরে থাকুন এবং এর মিথ্যা প্রতিশ্রুতি দ্বারা প্রভাবিত হবেন না।</w:t>
      </w:r>
    </w:p>
    <w:p/>
    <w:p>
      <w:r xmlns:w="http://schemas.openxmlformats.org/wordprocessingml/2006/main">
        <w:t xml:space="preserve">2: ব্যভিচারী এবং সকল প্রকার প্রলোভন থেকে দূরে থাকুন।</w:t>
      </w:r>
    </w:p>
    <w:p/>
    <w:p>
      <w:r xmlns:w="http://schemas.openxmlformats.org/wordprocessingml/2006/main">
        <w:t xml:space="preserve">1: হিতোপদেশ 2:16-19, "আপনাকে বিচিত্র মহিলার হাত থেকে উদ্ধার করতে, এমনকি অপরিচিত ব্যক্তির কাছ থেকেও যে তার কথায় চাটুকার করে; যে তার যৌবনের পথপ্রদর্শককে পরিত্যাগ করে এবং তার ঈশ্বরের চুক্তিকে ভুলে যায়।"</w:t>
      </w:r>
    </w:p>
    <w:p/>
    <w:p>
      <w:r xmlns:w="http://schemas.openxmlformats.org/wordprocessingml/2006/main">
        <w:t xml:space="preserve">2:1 করিন্থিয়ানস 6:18, "ব্যভিচার থেকে পালিয়ে যাও। একজন মানুষ যে সমস্ত পাপ করে তা দেহ ছাড়াই হয়; কিন্তু যে ব্যভিচার করে সে তার নিজের শরীরের বিরুদ্ধে পাপ করে।"</w:t>
      </w:r>
    </w:p>
    <w:p/>
    <w:p>
      <w:r xmlns:w="http://schemas.openxmlformats.org/wordprocessingml/2006/main">
        <w:t xml:space="preserve">হিতোপদেশ 7:6 কেননা আমার ঘরের জানালায় আমি আমার কৌটা দিয়ে দেখতাম,</w:t>
      </w:r>
    </w:p>
    <w:p/>
    <w:p>
      <w:r xmlns:w="http://schemas.openxmlformats.org/wordprocessingml/2006/main">
        <w:t xml:space="preserve">প্যাসেজটি প্রলোভন থেকে রক্ষা করার জন্য সতর্ক এবং বিচক্ষণ থাকার গুরুত্ব তুলে ধরে।</w:t>
      </w:r>
    </w:p>
    <w:p/>
    <w:p>
      <w:r xmlns:w="http://schemas.openxmlformats.org/wordprocessingml/2006/main">
        <w:t xml:space="preserve">1. হাই রোড নেওয়া: প্রবাদের জ্ঞান</w:t>
      </w:r>
    </w:p>
    <w:p/>
    <w:p>
      <w:r xmlns:w="http://schemas.openxmlformats.org/wordprocessingml/2006/main">
        <w:t xml:space="preserve">2. প্রলোভনের মুখে দৃঢ় অবস্থান</w:t>
      </w:r>
    </w:p>
    <w:p/>
    <w:p>
      <w:r xmlns:w="http://schemas.openxmlformats.org/wordprocessingml/2006/main">
        <w:t xml:space="preserve">1. জেমস 4:7 - "অতএব নিজেদেরকে ঈশ্বরের কাছে সমর্পণ কর। শয়তানকে প্রতিহত কর, এবং সে তোমাদের কাছ থেকে পালিয়ে যাবে।"</w:t>
      </w:r>
    </w:p>
    <w:p/>
    <w:p>
      <w:r xmlns:w="http://schemas.openxmlformats.org/wordprocessingml/2006/main">
        <w:t xml:space="preserve">2. Ephesians 6:11 - "ঈশ্বরের সমগ্র বর্ম পরিধান করুন, যাতে আপনি শয়তানের পরিকল্পনার বিরুদ্ধে দাঁড়াতে সক্ষম হন।"</w:t>
      </w:r>
    </w:p>
    <w:p/>
    <w:p>
      <w:r xmlns:w="http://schemas.openxmlformats.org/wordprocessingml/2006/main">
        <w:t xml:space="preserve">হিতোপদেশ 7:7 এবং সরলদের মধ্যে দেখলাম, যুবকদের মধ্যে আমি বুঝতে পারলাম, একজন বুদ্ধিহীন যুবক,</w:t>
      </w:r>
    </w:p>
    <w:p/>
    <w:p>
      <w:r xmlns:w="http://schemas.openxmlformats.org/wordprocessingml/2006/main">
        <w:t xml:space="preserve">উত্তরণ একজন যুবককে সরল এবং যুবকদের মধ্যে বোঝার অভাব লক্ষ্য করা যায়।</w:t>
      </w:r>
    </w:p>
    <w:p/>
    <w:p>
      <w:r xmlns:w="http://schemas.openxmlformats.org/wordprocessingml/2006/main">
        <w:t xml:space="preserve">1. জীবনে বোঝার গুরুত্ব</w:t>
      </w:r>
    </w:p>
    <w:p/>
    <w:p>
      <w:r xmlns:w="http://schemas.openxmlformats.org/wordprocessingml/2006/main">
        <w:t xml:space="preserve">2. সরল এবং জ্ঞানী মধ্যে পার্থক্য নির্ণয়</w:t>
      </w:r>
    </w:p>
    <w:p/>
    <w:p>
      <w:r xmlns:w="http://schemas.openxmlformats.org/wordprocessingml/2006/main">
        <w:t xml:space="preserve">1. হিতোপদেশ 14:15 - "সরল সব কিছু বিশ্বাস করে, কিন্তু বুদ্ধিমান তার পদক্ষেপের চিন্তা করে।"</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প্রবচন 7:8 তার কোণের কাছে রাস্তা দিয়ে যাচ্ছি; এবং সে তার বাড়ির পথে গেল,</w:t>
      </w:r>
    </w:p>
    <w:p/>
    <w:p>
      <w:r xmlns:w="http://schemas.openxmlformats.org/wordprocessingml/2006/main">
        <w:t xml:space="preserve">রাস্তা পেরিয়ে একজন লোক এক মহিলার বাড়ির দিকে গেল।</w:t>
      </w:r>
    </w:p>
    <w:p/>
    <w:p>
      <w:r xmlns:w="http://schemas.openxmlformats.org/wordprocessingml/2006/main">
        <w:t xml:space="preserve">1. ঈশ্বরের পথ অনুসরণ করা এমনকি যখন এটি আমাদেরকে অপ্রত্যাশিত স্থানে নিয়ে যায়</w:t>
      </w:r>
    </w:p>
    <w:p/>
    <w:p>
      <w:r xmlns:w="http://schemas.openxmlformats.org/wordprocessingml/2006/main">
        <w:t xml:space="preserve">2. ঈশ্বরের সতর্কবাণী শোনার প্রজ্ঞা</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হিতোপদেশ 7:9 গোধূলিতে, সন্ধ্যায়, কালো অন্ধকার রাতে:</w:t>
      </w:r>
    </w:p>
    <w:p/>
    <w:p>
      <w:r xmlns:w="http://schemas.openxmlformats.org/wordprocessingml/2006/main">
        <w:t xml:space="preserve">উত্তরণটি রাতের অন্ধকারের জায়গায় থাকার বিপদের বিরুদ্ধে সতর্ক করে।</w:t>
      </w:r>
    </w:p>
    <w:p/>
    <w:p>
      <w:r xmlns:w="http://schemas.openxmlformats.org/wordprocessingml/2006/main">
        <w:t xml:space="preserve">1. রাতের বিপদ: কিভাবে প্রলোভন এবং পাপ এড়ানো যায়।</w:t>
      </w:r>
    </w:p>
    <w:p/>
    <w:p>
      <w:r xmlns:w="http://schemas.openxmlformats.org/wordprocessingml/2006/main">
        <w:t xml:space="preserve">2. ঈশ্বরের উপস্থিতির আলো: দুর্বলতার সময়ে কীভাবে শক্তি খুঁজে পাওয়া যায়।</w:t>
      </w:r>
    </w:p>
    <w:p/>
    <w:p>
      <w:r xmlns:w="http://schemas.openxmlformats.org/wordprocessingml/2006/main">
        <w:t xml:space="preserve">1. গীতসংহিতা 119:105 - "আপনার বাক্য আমার পায়ের কাছে একটি প্রদীপ, এবং আমার পথের জন্য একটি আলো।"</w:t>
      </w:r>
    </w:p>
    <w:p/>
    <w:p>
      <w:r xmlns:w="http://schemas.openxmlformats.org/wordprocessingml/2006/main">
        <w:t xml:space="preserve">2. হিতোপদেশ 4:19 - "দুষ্টদের পথ অন্ধকারের মত: তারা জানে না তারা কিসে হোঁচট খায়।"</w:t>
      </w:r>
    </w:p>
    <w:p/>
    <w:p>
      <w:r xmlns:w="http://schemas.openxmlformats.org/wordprocessingml/2006/main">
        <w:t xml:space="preserve">হিতোপদেশ 7:10 এবং দেখ, সেখানে একজন বেশ্যার পোশাক পরা এবং হৃদয়ের সূক্ষ্ম নারীর সঙ্গে দেখা হল।</w:t>
      </w:r>
    </w:p>
    <w:p/>
    <w:p>
      <w:r xmlns:w="http://schemas.openxmlformats.org/wordprocessingml/2006/main">
        <w:t xml:space="preserve">এই প্রবাদটি এমন একজন পুরুষকে বর্ণনা করে যার সাথে একজন মহিলার দেখা হয় একজন পতিতার পোশাক এবং আচার-আচরণে।</w:t>
      </w:r>
    </w:p>
    <w:p/>
    <w:p>
      <w:r xmlns:w="http://schemas.openxmlformats.org/wordprocessingml/2006/main">
        <w:t xml:space="preserve">1: যারা ধার্মিক জীবন যাপন করছে না তাদের বাহ্যিক চেহারা দ্বারা প্রতারিত হবেন না।</w:t>
      </w:r>
    </w:p>
    <w:p/>
    <w:p>
      <w:r xmlns:w="http://schemas.openxmlformats.org/wordprocessingml/2006/main">
        <w:t xml:space="preserve">2: যারা আপনাকে ঈশ্বরের কাছ থেকে দূরে নিয়ে যেতে চায় তাদের সূক্ষ্মতার দ্বারা প্রলুব্ধ হবেন না।</w:t>
      </w:r>
    </w:p>
    <w:p/>
    <w:p>
      <w:r xmlns:w="http://schemas.openxmlformats.org/wordprocessingml/2006/main">
        <w:t xml:space="preserve">1: রোমানস 12:2: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2:1 তীমথিয় 6:11: কিন্তু হে ঈশ্বরের মানুষ, তুমি এই সব থেকে পালিয়ে যাও। ধার্মিকতা, ধার্মিকতা, বিশ্বাস, প্রেম, অটলতা, ভদ্রতা অনুসরণ করুন।</w:t>
      </w:r>
    </w:p>
    <w:p/>
    <w:p>
      <w:r xmlns:w="http://schemas.openxmlformats.org/wordprocessingml/2006/main">
        <w:t xml:space="preserve">হিতোপদেশ 7:11 (তিনি উচ্চস্বরে এবং একগুঁয়ে; তার পা তার ঘরে থাকে না:</w:t>
      </w:r>
    </w:p>
    <w:p/>
    <w:p>
      <w:r xmlns:w="http://schemas.openxmlformats.org/wordprocessingml/2006/main">
        <w:t xml:space="preserve">অনুচ্ছেদটি অশ্লীল মহিলাদের সাথে মেলামেশার বিপদের বিরুদ্ধে সতর্ক করে।</w:t>
      </w:r>
    </w:p>
    <w:p/>
    <w:p>
      <w:r xmlns:w="http://schemas.openxmlformats.org/wordprocessingml/2006/main">
        <w:t xml:space="preserve">1: খারাপ প্রভাব পরিহার করে প্রলোভন থেকে দূরে থাকুন।</w:t>
      </w:r>
    </w:p>
    <w:p/>
    <w:p>
      <w:r xmlns:w="http://schemas.openxmlformats.org/wordprocessingml/2006/main">
        <w:t xml:space="preserve">2: আপনার হৃদয়কে পাপ এবং এর পরিণতি থেকে রক্ষা করুন।</w:t>
      </w:r>
    </w:p>
    <w:p/>
    <w:p>
      <w:r xmlns:w="http://schemas.openxmlformats.org/wordprocessingml/2006/main">
        <w:t xml:space="preserve">1:1 করিন্থিয়ানস 6:18 - "যৌন অনৈতিকতা থেকে পলায়ন করুন। একজন ব্যক্তি যা করে অন্য সব পাপ শরীরের বাইরে, কিন্তু যে কেউ যৌন পাপ করে, সে নিজের শরীরের বিরুদ্ধে পাপ করে।"</w:t>
      </w:r>
    </w:p>
    <w:p/>
    <w:p>
      <w:r xmlns:w="http://schemas.openxmlformats.org/wordprocessingml/2006/main">
        <w:t xml:space="preserve">2: হিতোপদেশ 5:3-5 - "কারণ একজন ব্যভিচারিণীর ঠোঁটে মধু ফোটে, এবং তার কথা তেলের চেয়ে মসৃণ; কিন্তু শেষ পর্যন্ত সে পিত্তের মতো তিক্ত, দ্বি-ধারী তরবারির মতো তীক্ষ্ণ। তার পা নীচে নেমে যায় মৃত্যু; তার পদক্ষেপ সরাসরি কবরের দিকে নিয়ে যায়।"</w:t>
      </w:r>
    </w:p>
    <w:p/>
    <w:p>
      <w:r xmlns:w="http://schemas.openxmlformats.org/wordprocessingml/2006/main">
        <w:t xml:space="preserve">হিতোপদেশ 7:12 এখন সে বাইরে, এখন রাস্তায়, এবং প্রতিটি কোণে অপেক্ষায় শুয়ে আছে।)</w:t>
      </w:r>
    </w:p>
    <w:p/>
    <w:p>
      <w:r xmlns:w="http://schemas.openxmlformats.org/wordprocessingml/2006/main">
        <w:t xml:space="preserve">তিনি একজন প্রলোভনকারী যিনি তার সৌন্দর্য ব্যবহার করে পুরুষদের তাদের বাড়ি থেকে দূরে সরিয়ে দেন।</w:t>
      </w:r>
    </w:p>
    <w:p/>
    <w:p>
      <w:r xmlns:w="http://schemas.openxmlformats.org/wordprocessingml/2006/main">
        <w:t xml:space="preserve">1: আমাদের অবশ্যই এই বিশ্বের প্রলোভন সম্পর্কে সচেতন হতে হবে এবং তাদের থেকে নিজেদেরকে সতর্ক থাকতে হবে।</w:t>
      </w:r>
    </w:p>
    <w:p/>
    <w:p>
      <w:r xmlns:w="http://schemas.openxmlformats.org/wordprocessingml/2006/main">
        <w:t xml:space="preserve">2: আমাদের হিতোপদেশ 7 এর উদাহরণ থেকে শিক্ষা নেওয়া উচিত এবং পাপ এবং প্রলোভনের বিরুদ্ধে সতর্কতাগুলিকে গুরুত্ব সহকারে নেওয়া উচিত।</w:t>
      </w:r>
    </w:p>
    <w:p/>
    <w:p>
      <w:r xmlns:w="http://schemas.openxmlformats.org/wordprocessingml/2006/main">
        <w:t xml:space="preserve">1: ম্যাথু 6:13, "এবং আমাদের প্রলোভনের মধ্যে নিয়ে যাবেন না, কিন্তু আমাদের মন্দ থেকে উদ্ধার করুন।"</w:t>
      </w:r>
    </w:p>
    <w:p/>
    <w:p>
      <w:r xmlns:w="http://schemas.openxmlformats.org/wordprocessingml/2006/main">
        <w:t xml:space="preserve">2: 1 পিটার 5:8, "সতর্ক হও, সতর্ক হও; কারণ তোমার শত্রু শয়তান, গর্জনকারী সিংহের মতো, কাকে গ্রাস করতে পারে তার খোঁজে ঘুরে বেড়ায়।"</w:t>
      </w:r>
    </w:p>
    <w:p/>
    <w:p>
      <w:r xmlns:w="http://schemas.openxmlformats.org/wordprocessingml/2006/main">
        <w:t xml:space="preserve">হিতোপদেশ 7:13 তাই সে তাকে ধরে চুম্বন করল এবং নির্বোধ মুখে বলল,</w:t>
      </w:r>
    </w:p>
    <w:p/>
    <w:p>
      <w:r xmlns:w="http://schemas.openxmlformats.org/wordprocessingml/2006/main">
        <w:t xml:space="preserve">হিতোপদেশ 7:13 থেকে এই অনুচ্ছেদটি একজন প্রলোভনশীল মহিলার প্রলোভনের বিরুদ্ধে সতর্ক করে।</w:t>
      </w:r>
    </w:p>
    <w:p/>
    <w:p>
      <w:r xmlns:w="http://schemas.openxmlformats.org/wordprocessingml/2006/main">
        <w:t xml:space="preserve">1. প্রলোভন থেকে আপনার হৃদয় রক্ষা করুন</w:t>
      </w:r>
    </w:p>
    <w:p/>
    <w:p>
      <w:r xmlns:w="http://schemas.openxmlformats.org/wordprocessingml/2006/main">
        <w:t xml:space="preserve">2. লম্পট ইচ্ছার বিপদ</w:t>
      </w:r>
    </w:p>
    <w:p/>
    <w:p>
      <w:r xmlns:w="http://schemas.openxmlformats.org/wordprocessingml/2006/main">
        <w:t xml:space="preserve">1. হিতোপদেশ 5:3-5 - "কারণ একজন ব্যভিচারিণীর ঠোঁটে মধু ফোটে, এবং তার কথা তেলের চেয়েও মসৃণ; কিন্তু শেষ পর্যন্ত সে কৃমি কাঠের মতো তিক্ত, দ্বি-ধারী তরবারির মতো তীক্ষ্ণ। মৃত্যু; তার পদক্ষেপগুলি শিওলের পথ অনুসরণ করে; সে জীবনের পথে চিন্তা করে না; তার পথ ঘুরে বেড়ায় এবং সে তা জানে না।"</w:t>
      </w:r>
    </w:p>
    <w:p/>
    <w:p>
      <w:r xmlns:w="http://schemas.openxmlformats.org/wordprocessingml/2006/main">
        <w:t xml:space="preserve">2. জেমস 1:14-15 - "কিন্তু প্রত্যেক ব্যক্তি প্রলোভিত হয় যখন সে তার নিজের ইচ্ছার দ্বারা প্রলুব্ধ হয় এবং প্রলুব্ধ হয়। তারপর ইচ্ছা যখন গর্ভধারণ করে তখন পাপের জন্ম দেয়, এবং পাপ যখন পূর্ণ বৃদ্ধ হয় তখন তা মৃত্যুকে ডেকে আনে।"</w:t>
      </w:r>
    </w:p>
    <w:p/>
    <w:p>
      <w:r xmlns:w="http://schemas.openxmlformats.org/wordprocessingml/2006/main">
        <w:t xml:space="preserve">হিতোপদেশ 7:14 আমার কাছে শান্তির নৈবেদ্য আছে; এই দিন আমি আমার মানত পরিশোধ করেছি।</w:t>
      </w:r>
    </w:p>
    <w:p/>
    <w:p>
      <w:r xmlns:w="http://schemas.openxmlformats.org/wordprocessingml/2006/main">
        <w:t xml:space="preserve">বক্তা তাদের মানত ও শান্তির প্রস্তাব পূর্ণ করেছেন।</w:t>
      </w:r>
    </w:p>
    <w:p/>
    <w:p>
      <w:r xmlns:w="http://schemas.openxmlformats.org/wordprocessingml/2006/main">
        <w:t xml:space="preserve">1. মানত এবং শান্তির প্রস্তাব পালনের মূল্য</w:t>
      </w:r>
    </w:p>
    <w:p/>
    <w:p>
      <w:r xmlns:w="http://schemas.openxmlformats.org/wordprocessingml/2006/main">
        <w:t xml:space="preserve">2. বিশ্বস্ত পূর্ণতার শক্তি</w:t>
      </w:r>
    </w:p>
    <w:p/>
    <w:p>
      <w:r xmlns:w="http://schemas.openxmlformats.org/wordprocessingml/2006/main">
        <w:t xml:space="preserve">1. রুথ 1:16-17 - "কিন্তু রুথ বললেন, আমাকে আপনাকে ছেড়ে যেতে বা আপনার অনুসরণ থেকে ফিরে যেতে বলবেন না। কারণ আপনি যেখানে যাবেন আমি সেখানে যাব, এবং আপনি যেখানে থাকবেন সেখানে আমি থাকব। আপনার লোকেরা আমার লোক হবে। এবং তোমার ঈশ্বর আমার ঈশ্বর।"</w:t>
      </w:r>
    </w:p>
    <w:p/>
    <w:p>
      <w:r xmlns:w="http://schemas.openxmlformats.org/wordprocessingml/2006/main">
        <w:t xml:space="preserve">2. Ecclesiastes 5:5 - "আপনি মানত না করার চেয়ে মানত না করাই ভালো।"</w:t>
      </w:r>
    </w:p>
    <w:p/>
    <w:p>
      <w:r xmlns:w="http://schemas.openxmlformats.org/wordprocessingml/2006/main">
        <w:t xml:space="preserve">হিতোপদেশ 7:15 তাই আমি তোমার সঙ্গে দেখা করতে এসেছি, অধ্যবসায়ে তোমার মুখ খুঁজতে, এবং আমি তোমাকে খুঁজে পেয়েছি।</w:t>
      </w:r>
    </w:p>
    <w:p/>
    <w:p>
      <w:r xmlns:w="http://schemas.openxmlformats.org/wordprocessingml/2006/main">
        <w:t xml:space="preserve">একজন ব্যক্তি অন্যের মুখ খোঁজে এবং তাদের খুঁজে পায়।</w:t>
      </w:r>
    </w:p>
    <w:p/>
    <w:p>
      <w:r xmlns:w="http://schemas.openxmlformats.org/wordprocessingml/2006/main">
        <w:t xml:space="preserve">1. আমরা যখন তাঁকে খুঁজি তখন ঈশ্বর আমাদের সাথে দেখা করার জন্য সর্বদা উপস্থিত থাকেন।</w:t>
      </w:r>
    </w:p>
    <w:p/>
    <w:p>
      <w:r xmlns:w="http://schemas.openxmlformats.org/wordprocessingml/2006/main">
        <w:t xml:space="preserve">2. ঈশ্বরের জন্য পরিশ্রমী অনুসন্ধানের শক্তি।</w:t>
      </w:r>
    </w:p>
    <w:p/>
    <w:p>
      <w:r xmlns:w="http://schemas.openxmlformats.org/wordprocessingml/2006/main">
        <w:t xml:space="preserve">1. লুক 11:9-10 এবং আমি তোমাদের বলছি, চাও, তোমাদের দেওয়া হবে৷ খুঁজো, তুমি পাবে; ধাক্কা দাও, আর তা তোমাদের জন্য খুলে দেওয়া হবে। কারণ যে কেউ চায় সে পায়; আর যে খোঁজ করে সে খুঁজে পায়; এবং যে ধাক্কা দেয় তার জন্য তা খুলে দেওয়া হবে৷</w:t>
      </w:r>
    </w:p>
    <w:p/>
    <w:p>
      <w:r xmlns:w="http://schemas.openxmlformats.org/wordprocessingml/2006/main">
        <w:t xml:space="preserve">2. Jeremiah 29:13 এবং আপনি আমাকে খুঁজবেন এবং আমাকে খুঁজে পাবেন, যখন আপনি আপনার সমস্ত হৃদয় দিয়ে আমাকে খুঁজবেন।</w:t>
      </w:r>
    </w:p>
    <w:p/>
    <w:p>
      <w:r xmlns:w="http://schemas.openxmlformats.org/wordprocessingml/2006/main">
        <w:t xml:space="preserve">হিতোপদেশ 7:16 আমি আমার বিছানা টেপেস্ট্রির আবরণ দিয়ে, খোদাই করা কাজ দিয়ে, মিসরের সূক্ষ্ম লিনেন দিয়ে সাজিয়েছি।</w:t>
      </w:r>
    </w:p>
    <w:p/>
    <w:p>
      <w:r xmlns:w="http://schemas.openxmlformats.org/wordprocessingml/2006/main">
        <w:t xml:space="preserve">এই শ্লোকটি সাজসজ্জার একটি কাজের কথা বলে, পরামর্শ দেয় যে একজন ব্যক্তির বিশেষ এবং সুন্দর কিছু করার জন্য সময় নেওয়া উচিত।</w:t>
      </w:r>
    </w:p>
    <w:p/>
    <w:p>
      <w:r xmlns:w="http://schemas.openxmlformats.org/wordprocessingml/2006/main">
        <w:t xml:space="preserve">1. বিশেষ কিছু তৈরি করতে সময় নেওয়ার সৌন্দর্য</w:t>
      </w:r>
    </w:p>
    <w:p/>
    <w:p>
      <w:r xmlns:w="http://schemas.openxmlformats.org/wordprocessingml/2006/main">
        <w:t xml:space="preserve">2. সাজসজ্জার মাধ্যমে সৌন্দর্য তৈরি করা</w:t>
      </w:r>
    </w:p>
    <w:p/>
    <w:p>
      <w:r xmlns:w="http://schemas.openxmlformats.org/wordprocessingml/2006/main">
        <w:t xml:space="preserve">1. উপদেশক 3:11 - তিনি তার সময়ে সবকিছু সুন্দর করেছেন।</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হিতোপদেশ 7:17 আমি আমার বিছানা গন্ধরস, ঘৃতকুমারী এবং দারুচিনি দিয়ে সুগন্ধি করেছি।</w:t>
      </w:r>
    </w:p>
    <w:p/>
    <w:p>
      <w:r xmlns:w="http://schemas.openxmlformats.org/wordprocessingml/2006/main">
        <w:t xml:space="preserve">হিতোপদেশ 7:17 একজন মহিলাকে বোঝায় যা গন্ধরস, ঘৃতকুমারী এবং দারুচিনির মতো সুগন্ধযুক্ত মশলা দিয়ে তার বিছানা তৈরি করে।</w:t>
      </w:r>
    </w:p>
    <w:p/>
    <w:p>
      <w:r xmlns:w="http://schemas.openxmlformats.org/wordprocessingml/2006/main">
        <w:t xml:space="preserve">1. একটি ঈশ্বরীয় জীবনের সুবাস: পবিত্রতা এবং পবিত্রতার জীবনযাপন</w:t>
      </w:r>
    </w:p>
    <w:p/>
    <w:p>
      <w:r xmlns:w="http://schemas.openxmlformats.org/wordprocessingml/2006/main">
        <w:t xml:space="preserve">2. পারফিউমের শক্তি: আপনার জীবন আপনার জন্য কথা বলতে দেওয়া</w:t>
      </w:r>
    </w:p>
    <w:p/>
    <w:p>
      <w:r xmlns:w="http://schemas.openxmlformats.org/wordprocessingml/2006/main">
        <w:t xml:space="preserve">1. 2 করিন্থিয়ানস 7:1 - অতএব, যেহেতু আমাদের কাছে এই প্রতিশ্রুতি আছে, প্রিয় বন্ধুরা, আসুন আমরা নিজেদেরকে এমন সমস্ত কিছু থেকে শুদ্ধ করি যা দেহ ও আত্মাকে দূষিত করে, ঈশ্বরের প্রতি শ্রদ্ধার সাথে পবিত্রতাকে পরিপূর্ণ করে।</w:t>
      </w:r>
    </w:p>
    <w:p/>
    <w:p>
      <w:r xmlns:w="http://schemas.openxmlformats.org/wordprocessingml/2006/main">
        <w:t xml:space="preserve">2. 1 পিটার 1:16 - কারণ লেখা আছে: পবিত্র হও, কারণ আমি পবিত্র৷</w:t>
      </w:r>
    </w:p>
    <w:p/>
    <w:p>
      <w:r xmlns:w="http://schemas.openxmlformats.org/wordprocessingml/2006/main">
        <w:t xml:space="preserve">হিতোপদেশ 7:18 এসো, আমরা সকাল পর্যন্ত প্রেমে পরিপূর্ণ হই: প্রেমের দ্বারা নিজেদেরকে শান্ত করি।</w:t>
      </w:r>
    </w:p>
    <w:p/>
    <w:p>
      <w:r xmlns:w="http://schemas.openxmlformats.org/wordprocessingml/2006/main">
        <w:t xml:space="preserve">হিতোপদেশ 7:18 লোকেদের প্রেমে আনন্দ নিতে এবং এতে নিজেকে সান্ত্বনা দিতে উত্সাহিত করে।</w:t>
      </w:r>
    </w:p>
    <w:p/>
    <w:p>
      <w:r xmlns:w="http://schemas.openxmlformats.org/wordprocessingml/2006/main">
        <w:t xml:space="preserve">1. ভালবাসা এবং ভালবাসার আনন্দ</w:t>
      </w:r>
    </w:p>
    <w:p/>
    <w:p>
      <w:r xmlns:w="http://schemas.openxmlformats.org/wordprocessingml/2006/main">
        <w:t xml:space="preserve">2. সাহচর্যের আশীর্বাদ</w:t>
      </w:r>
    </w:p>
    <w:p/>
    <w:p>
      <w:r xmlns:w="http://schemas.openxmlformats.org/wordprocessingml/2006/main">
        <w:t xml:space="preserve">1. সলোমনের গান 8:4-7</w:t>
      </w:r>
    </w:p>
    <w:p/>
    <w:p>
      <w:r xmlns:w="http://schemas.openxmlformats.org/wordprocessingml/2006/main">
        <w:t xml:space="preserve">2. উপদেশক 4:9-12</w:t>
      </w:r>
    </w:p>
    <w:p/>
    <w:p>
      <w:r xmlns:w="http://schemas.openxmlformats.org/wordprocessingml/2006/main">
        <w:t xml:space="preserve">হিতোপদেশ 7:19 কারণ ভালমানুষ বাড়িতে নেই, তিনি দীর্ঘ ভ্রমণে চলে গেছেন:</w:t>
      </w:r>
    </w:p>
    <w:p/>
    <w:p>
      <w:r xmlns:w="http://schemas.openxmlformats.org/wordprocessingml/2006/main">
        <w:t xml:space="preserve">সে তার সাথে এক টাকা পয়সা নিয়ে গেছে, নির্ধারিত দিনে বাড়ি ফিরবে।</w:t>
      </w:r>
    </w:p>
    <w:p/>
    <w:p>
      <w:r xmlns:w="http://schemas.openxmlformats.org/wordprocessingml/2006/main">
        <w:t xml:space="preserve">এক ব্যক্তি যাত্রায় চলে গেছে, তার সাথে টাকার ব্যাগ নিয়ে নির্দিষ্ট দিনে ফিরে আসবে।</w:t>
      </w:r>
    </w:p>
    <w:p/>
    <w:p>
      <w:r xmlns:w="http://schemas.openxmlformats.org/wordprocessingml/2006/main">
        <w:t xml:space="preserve">1. জীবনে সামনের পরিকল্পনার গুরুত্ব</w:t>
      </w:r>
    </w:p>
    <w:p/>
    <w:p>
      <w:r xmlns:w="http://schemas.openxmlformats.org/wordprocessingml/2006/main">
        <w:t xml:space="preserve">2. ভবিষ্যতের জন্য প্রস্তুতি এবং সময় এবং সম্পদের জ্ঞানী স্টুয়ার্ড হওয়ার প্রয়োজন</w:t>
      </w:r>
    </w:p>
    <w:p/>
    <w:p>
      <w:r xmlns:w="http://schemas.openxmlformats.org/wordprocessingml/2006/main">
        <w:t xml:space="preserve">1. ম্যাথু 25:14-30 - প্রতিভার দৃষ্টান্ত</w:t>
      </w:r>
    </w:p>
    <w:p/>
    <w:p>
      <w:r xmlns:w="http://schemas.openxmlformats.org/wordprocessingml/2006/main">
        <w:t xml:space="preserve">2. Ephesians 5:15-17 - প্রজ্ঞায় চলুন</w:t>
      </w:r>
    </w:p>
    <w:p/>
    <w:p>
      <w:r xmlns:w="http://schemas.openxmlformats.org/wordprocessingml/2006/main">
        <w:t xml:space="preserve">হিতোপদেশ 7:20 সে তার সাথে এক টাকা পয়সা নিয়ে গেছে এবং নির্ধারিত দিনে বাড়ি ফিরে আসবে।</w:t>
      </w:r>
    </w:p>
    <w:p/>
    <w:p>
      <w:r xmlns:w="http://schemas.openxmlformats.org/wordprocessingml/2006/main">
        <w:t xml:space="preserve">প্রলোভনের বিরুদ্ধে সতর্কতা অবলম্বন করুন এবং ধার্মিকতার পথে থাকুন।</w:t>
      </w:r>
    </w:p>
    <w:p/>
    <w:p>
      <w:r xmlns:w="http://schemas.openxmlformats.org/wordprocessingml/2006/main">
        <w:t xml:space="preserve">1. বোকা হবেন না: প্রলোভন এড়িয়ে চলুন এবং ধার্মিকতার সুবিধাগুলি কাটান</w:t>
      </w:r>
    </w:p>
    <w:p/>
    <w:p>
      <w:r xmlns:w="http://schemas.openxmlformats.org/wordprocessingml/2006/main">
        <w:t xml:space="preserve">2. কোর্সে থাকা: ন্যায়পরায়ণতার পুরস্কারগুলিকে আলিঙ্গন করুন</w:t>
      </w:r>
    </w:p>
    <w:p/>
    <w:p>
      <w:r xmlns:w="http://schemas.openxmlformats.org/wordprocessingml/2006/main">
        <w:t xml:space="preserve">1. হিতোপদেশ 16:17 - ন্যায়পরায়ণতার রাজপথ হল মন্দ থেকে দূরে থাকা: যে তার পথ রক্ষা করে সে তার আত্মাকে রক্ষা করে।</w:t>
      </w:r>
    </w:p>
    <w:p/>
    <w:p>
      <w:r xmlns:w="http://schemas.openxmlformats.org/wordprocessingml/2006/main">
        <w:t xml:space="preserve">2. 1 করিন্থিয়ানস 15:33 - প্রতারিত হবেন না: খারাপ যোগাযোগ ভাল আচরণকে কলুষিত করে।</w:t>
      </w:r>
    </w:p>
    <w:p/>
    <w:p>
      <w:r xmlns:w="http://schemas.openxmlformats.org/wordprocessingml/2006/main">
        <w:t xml:space="preserve">হিতোপদেশ 7:21 তার অনেক ন্যায্য বক্তৃতা দিয়ে সে তাকে প্রত্যাখ্যান করেছিল, তার ঠোঁটের চাটুকার দিয়ে সে তাকে বাধ্য করেছিল।</w:t>
      </w:r>
    </w:p>
    <w:p/>
    <w:p>
      <w:r xmlns:w="http://schemas.openxmlformats.org/wordprocessingml/2006/main">
        <w:t xml:space="preserve">একজন মহিলা একজন পুরুষকে প্রতারিত করার জন্য তার কমনীয়তা এবং তার শব্দ ব্যবহার করে, তাকে তার বিডিং করতে প্রভাবিত করে।</w:t>
      </w:r>
    </w:p>
    <w:p/>
    <w:p>
      <w:r xmlns:w="http://schemas.openxmlformats.org/wordprocessingml/2006/main">
        <w:t xml:space="preserve">1. জিহ্বা দ্বারা মুগ্ধ হওয়ার বিপদ</w:t>
      </w:r>
    </w:p>
    <w:p/>
    <w:p>
      <w:r xmlns:w="http://schemas.openxmlformats.org/wordprocessingml/2006/main">
        <w:t xml:space="preserve">2. চাটুকার: ভালবাসার বিভ্রম</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20:19 - "যে নিন্দা করতে যায় সে গোপনীয়তা প্রকাশ করে; তাই সাধারণ বকবককারীর সাথে মেলামেশা করো না।"</w:t>
      </w:r>
    </w:p>
    <w:p/>
    <w:p>
      <w:r xmlns:w="http://schemas.openxmlformats.org/wordprocessingml/2006/main">
        <w:t xml:space="preserve">হিতোপদেশ 7:22 সে তার পিছু পিছু যায়, যেমন ষাঁড় জবাই করতে যায়, বা বোকার মত মজুত সংশোধন করতে যায়;</w:t>
      </w:r>
    </w:p>
    <w:p/>
    <w:p>
      <w:r xmlns:w="http://schemas.openxmlformats.org/wordprocessingml/2006/main">
        <w:t xml:space="preserve">অনুচ্ছেদটি একজন ব্যক্তিকে ধ্বংসের দিকে আকৃষ্ট করার কথা বলে, যেমন একটি পশু জবাই করতে যাচ্ছে বা স্টক সংশোধন করতে বোকা।</w:t>
      </w:r>
    </w:p>
    <w:p/>
    <w:p>
      <w:r xmlns:w="http://schemas.openxmlformats.org/wordprocessingml/2006/main">
        <w:t xml:space="preserve">1. প্রলোভনের বিপদ এবং ধ্বংসের দিকে নিয়ে যাওয়ার শক্তি সম্পর্কে সচেতন থাকুন।</w:t>
      </w:r>
    </w:p>
    <w:p/>
    <w:p>
      <w:r xmlns:w="http://schemas.openxmlformats.org/wordprocessingml/2006/main">
        <w:t xml:space="preserve">2. প্রলোভন এড়াতে এবং বিপথে পরিচালিত না হওয়ার দৃঢ় সংকল্প রাখুন।</w:t>
      </w:r>
    </w:p>
    <w:p/>
    <w:p>
      <w:r xmlns:w="http://schemas.openxmlformats.org/wordprocessingml/2006/main">
        <w:t xml:space="preserve">1. রোমানস 12:2 - এই জগতের সাথে সঙ্গতিপূর্ণ হবেন না, তবে আপনার মনের পুনর্নবীকরণের মাধ্যমে রূপান্তরিত হন।</w:t>
      </w:r>
    </w:p>
    <w:p/>
    <w:p>
      <w:r xmlns:w="http://schemas.openxmlformats.org/wordprocessingml/2006/main">
        <w:t xml:space="preserve">2. হিতোপদেশ 4:25-27 - আপনার চোখ সরাসরি সামনের দিকে তাকান, এবং আপনার দৃষ্টি আপনার সামনে সোজা হোক। তোমার পায়ের পথ চিন্তা কর; তাহলে তোমার সব পথ নিশ্চিত হবে। ডানে বা বাম দিকে ঘুরবেন না; মন্দ থেকে তোমার পা ফিরিয়ে দাও।</w:t>
      </w:r>
    </w:p>
    <w:p/>
    <w:p>
      <w:r xmlns:w="http://schemas.openxmlformats.org/wordprocessingml/2006/main">
        <w:t xml:space="preserve">হিতোপদেশ 7:23 যতক্ষণ না তার কলিজা ভেদ করে; পাখি যেমন দ্রুত ফাঁদের কাছে যায়, কিন্তু জানে না যে এটি তার জীবনের জন্য।</w:t>
      </w:r>
    </w:p>
    <w:p/>
    <w:p>
      <w:r xmlns:w="http://schemas.openxmlformats.org/wordprocessingml/2006/main">
        <w:t xml:space="preserve">অনেক দেরি না হওয়া পর্যন্ত সে তার কর্মের বিপদ বুঝতে পারে না।</w:t>
      </w:r>
    </w:p>
    <w:p/>
    <w:p>
      <w:r xmlns:w="http://schemas.openxmlformats.org/wordprocessingml/2006/main">
        <w:t xml:space="preserve">1: খুব দেরি হওয়ার আগে আমাদের কর্মের পরিণতি সম্পর্কে সচেতন হতে হবে।</w:t>
      </w:r>
    </w:p>
    <w:p/>
    <w:p>
      <w:r xmlns:w="http://schemas.openxmlformats.org/wordprocessingml/2006/main">
        <w:t xml:space="preserve">2: আমাদের অবশ্যই আমাদের পছন্দগুলি এবং তাদের মধ্যে লুকিয়ে থাকা বিপদ সম্পর্কে সচেতন হতে হবে।</w:t>
      </w:r>
    </w:p>
    <w:p/>
    <w:p>
      <w:r xmlns:w="http://schemas.openxmlformats.org/wordprocessingml/2006/main">
        <w:t xml:space="preserve">1: Ecclesiastes 8:11 - কারণ একটি মন্দ কাজের বিরুদ্ধে শাস্তি দ্রুত কার্যকর হয় না, তাই মনুষ্যসন্তানদের হৃদয় তাদের মন্দ কাজ করার জন্য সম্পূর্ণরূপে সেট করা হয়।</w:t>
      </w:r>
    </w:p>
    <w:p/>
    <w:p>
      <w:r xmlns:w="http://schemas.openxmlformats.org/wordprocessingml/2006/main">
        <w:t xml:space="preserve">2: হিতোপদেশ 5:21-22 - কারণ মানুষের পথ প্রভুর চোখের সামনে থাকে এবং সে তার সমস্ত চলার কথা চিন্তা করে৷ তার নিজের পাপ দুষ্টকে নিজেরাই গ্রহণ করবে এবং সে তার পাপের দড়ি দিয়ে আটকে থাকবে।</w:t>
      </w:r>
    </w:p>
    <w:p/>
    <w:p>
      <w:r xmlns:w="http://schemas.openxmlformats.org/wordprocessingml/2006/main">
        <w:t xml:space="preserve">হিতোপদেশ 7:24 অতএব, হে শিশুরা, এখন আমার কথা শোন এবং আমার মুখের কথায় মনোযোগ দাও।</w:t>
      </w:r>
    </w:p>
    <w:p/>
    <w:p>
      <w:r xmlns:w="http://schemas.openxmlformats.org/wordprocessingml/2006/main">
        <w:t xml:space="preserve">এই অনুচ্ছেদটি আমাদের অন্যদের জ্ঞানী কথার প্রতি মনোযোগ দিতে স্মরণ করিয়ে দেয়।</w:t>
      </w:r>
    </w:p>
    <w:p/>
    <w:p>
      <w:r xmlns:w="http://schemas.openxmlformats.org/wordprocessingml/2006/main">
        <w:t xml:space="preserve">1. অন্যের কথা শোনার মধ্যে প্রজ্ঞা পাওয়া যায়</w:t>
      </w:r>
    </w:p>
    <w:p/>
    <w:p>
      <w:r xmlns:w="http://schemas.openxmlformats.org/wordprocessingml/2006/main">
        <w:t xml:space="preserve">2. শব্দের শক্তি</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হিতোপদেশ 12:15 - মূর্খের পথ তার নিজের দৃষ্টিতে সঠিক, কিন্তু একজন জ্ঞানী লোক উপদেশ শোনে।</w:t>
      </w:r>
    </w:p>
    <w:p/>
    <w:p>
      <w:r xmlns:w="http://schemas.openxmlformats.org/wordprocessingml/2006/main">
        <w:t xml:space="preserve">হিতোপদেশ 7:25 তোমার হৃদয় তার পথে পতিত না হও, তার পথে বিপথগামী হও না।</w:t>
      </w:r>
    </w:p>
    <w:p/>
    <w:p>
      <w:r xmlns:w="http://schemas.openxmlformats.org/wordprocessingml/2006/main">
        <w:t xml:space="preserve">হিতোপদেশ 7:25 একজন অনৈতিক মহিলার পথের দ্বারা নিজের হৃদয়কে বিপথে চালিত করার অনুমতি দেওয়ার বিরুদ্ধে সতর্ক করে।</w:t>
      </w:r>
    </w:p>
    <w:p/>
    <w:p>
      <w:r xmlns:w="http://schemas.openxmlformats.org/wordprocessingml/2006/main">
        <w:t xml:space="preserve">1. "একটি ভুল বাঁক নেবেন না: একজন দুষ্ট মহিলাকে অনুসরণ করার বিপদ"</w:t>
      </w:r>
    </w:p>
    <w:p/>
    <w:p>
      <w:r xmlns:w="http://schemas.openxmlformats.org/wordprocessingml/2006/main">
        <w:t xml:space="preserve">2. "হিতোপদেশ 7:25: ন্যায়পরায়ণতার পথ"</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গীতসংহিতা 119:9 - একজন যুবক কীভাবে তার পথকে শুদ্ধ রাখতে পারে? আপনার কথা অনুযায়ী পাহারা দিয়ে।</w:t>
      </w:r>
    </w:p>
    <w:p/>
    <w:p>
      <w:r xmlns:w="http://schemas.openxmlformats.org/wordprocessingml/2006/main">
        <w:t xml:space="preserve">হিতোপদেশ 7:26 কারণ সে অনেক আহতকে নিক্ষেপ করেছে; হ্যাঁ, তার দ্বারা অনেক শক্তিশালী লোক নিহত হয়েছে।</w:t>
      </w:r>
    </w:p>
    <w:p/>
    <w:p>
      <w:r xmlns:w="http://schemas.openxmlformats.org/wordprocessingml/2006/main">
        <w:t xml:space="preserve">তিনি বেপরোয়া এবং ধ্বংসাত্মক, অনেককে তাদের পতনের দিকে নিয়ে যান।</w:t>
      </w:r>
    </w:p>
    <w:p/>
    <w:p>
      <w:r xmlns:w="http://schemas.openxmlformats.org/wordprocessingml/2006/main">
        <w:t xml:space="preserve">1: বেপরোয়া এবং ধ্বংসাত্মক আচরণ ধ্বংসের দিকে নিয়ে যায়</w:t>
      </w:r>
    </w:p>
    <w:p/>
    <w:p>
      <w:r xmlns:w="http://schemas.openxmlformats.org/wordprocessingml/2006/main">
        <w:t xml:space="preserve">2: জ্ঞান ধ্বংসের বিরুদ্ধে একটি ঢাল</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হিতোপদেশ 22:3 "একজন বিচক্ষণ ব্যক্তি মন্দকে ভবিষ্যদ্বাণী করে, এবং নিজেকে লুকিয়ে রাখে; কিন্তু সাধারণ লোক চলে যায় এবং শাস্তি পায়।"</w:t>
      </w:r>
    </w:p>
    <w:p/>
    <w:p>
      <w:r xmlns:w="http://schemas.openxmlformats.org/wordprocessingml/2006/main">
        <w:t xml:space="preserve">হিতোপদেশ 7:27 তার ঘর নরকের পথ, মৃত্যুর কক্ষে নেমে যাওয়া।</w:t>
      </w:r>
    </w:p>
    <w:p/>
    <w:p>
      <w:r xmlns:w="http://schemas.openxmlformats.org/wordprocessingml/2006/main">
        <w:t xml:space="preserve">হিতোপদেশ 7:27 আমাদের সতর্ক করে যে আমরা যদি পাপপূর্ণ জীবনধারা অনুসরণ করি, তা মৃত্যু ও ধ্বংসের দিকে নিয়ে যায়।</w:t>
      </w:r>
    </w:p>
    <w:p/>
    <w:p>
      <w:r xmlns:w="http://schemas.openxmlformats.org/wordprocessingml/2006/main">
        <w:t xml:space="preserve">1. পাপের পথ থেকে সাবধান</w:t>
      </w:r>
    </w:p>
    <w:p/>
    <w:p>
      <w:r xmlns:w="http://schemas.openxmlformats.org/wordprocessingml/2006/main">
        <w:t xml:space="preserve">2. জীবন বেছে নিন, মৃত্যু নয়</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1: 1-2 - ধন্য সেই ব্যক্তি যে দুষ্টদের সাথে পায়ে হেঁটে যায় না বা পাপীরা যেভাবে উপহাসকারীদের সাথে বসে থাকে সেভাবে দাঁড়ায় না, কিন্তু যার আনন্দ প্রভুর আইনে, এবং যিনি দিনরাত তাঁর আইনের ধ্যান করেন।</w:t>
      </w:r>
    </w:p>
    <w:p/>
    <w:p>
      <w:r xmlns:w="http://schemas.openxmlformats.org/wordprocessingml/2006/main">
        <w:t xml:space="preserve">হিতোপদেশ অধ্যায় 8 একজন মহিলা হিসাবে প্রজ্ঞাকে প্রকাশ করে, তার গুণাবলী এবং তাকে অনুসরণ করার সুবিধাগুলি তুলে ধরে।</w:t>
      </w:r>
    </w:p>
    <w:p/>
    <w:p>
      <w:r xmlns:w="http://schemas.openxmlformats.org/wordprocessingml/2006/main">
        <w:t xml:space="preserve">1ম অনুচ্ছেদ: অধ্যায়টি প্রজ্ঞাকে লোকেদের ডাকা, বোধগম্যতা এবং অন্তর্দৃষ্টি প্রদান করে। এটি একজন ব্যক্তির জীবনে জ্ঞানের মূল্য এবং গুরুত্বের উপর জোর দেয় (হিতোপদেশ 8:1-11)।</w:t>
      </w:r>
    </w:p>
    <w:p/>
    <w:p>
      <w:r xmlns:w="http://schemas.openxmlformats.org/wordprocessingml/2006/main">
        <w:t xml:space="preserve">2য় অনুচ্ছেদ: অধ্যায়টি পৃথিবী গঠনের আগে সৃষ্টির শুরু থেকে প্রজ্ঞাকে উপস্থিত বলে বর্ণনা করে। এটি শৃঙ্খলা প্রতিষ্ঠায় এবং মানবতাকে পরিচালনা করার ক্ষেত্রে প্রজ্ঞার ভূমিকাকে তুলে ধরে (হিতোপদেশ 8:22-31)।</w:t>
      </w:r>
    </w:p>
    <w:p/>
    <w:p>
      <w:r xmlns:w="http://schemas.openxmlformats.org/wordprocessingml/2006/main">
        <w:t xml:space="preserve">3য় অনুচ্ছেদ: অধ্যায়টি পাঠকদের জ্ঞানের নির্দেশ শুনতে উত্সাহিত করে এবং এটি প্রত্যাখ্যান করার বিরুদ্ধে সতর্ক করে। এটি জোর দেয় যে যারা জ্ঞান খুঁজে পায় তারা ঈশ্বরের কাছ থেকে জীবন এবং অনুগ্রহ খুঁজে পায় (হিতোপদেশ 8:32-36)।</w:t>
      </w:r>
    </w:p>
    <w:p/>
    <w:p>
      <w:r xmlns:w="http://schemas.openxmlformats.org/wordprocessingml/2006/main">
        <w:t xml:space="preserve">সংক্ষেপে,</w:t>
      </w:r>
    </w:p>
    <w:p>
      <w:r xmlns:w="http://schemas.openxmlformats.org/wordprocessingml/2006/main">
        <w:t xml:space="preserve">হিতোপদেশ অধ্যায় আট ব্যক্তিত্ব</w:t>
      </w:r>
    </w:p>
    <w:p>
      <w:r xmlns:w="http://schemas.openxmlformats.org/wordprocessingml/2006/main">
        <w:t xml:space="preserve">একজন মহিলা হিসাবে জ্ঞান,</w:t>
      </w:r>
    </w:p>
    <w:p>
      <w:r xmlns:w="http://schemas.openxmlformats.org/wordprocessingml/2006/main">
        <w:t xml:space="preserve">তার গুণাবলী হাইলাইট</w:t>
      </w:r>
    </w:p>
    <w:p>
      <w:r xmlns:w="http://schemas.openxmlformats.org/wordprocessingml/2006/main">
        <w:t xml:space="preserve">এবং তার অনুসরণ করার সুবিধার উপর জোর দেওয়া।</w:t>
      </w:r>
    </w:p>
    <w:p/>
    <w:p>
      <w:r xmlns:w="http://schemas.openxmlformats.org/wordprocessingml/2006/main">
        <w:t xml:space="preserve">বুদ্ধিমত্তা এবং অন্তর্দৃষ্টি প্রদানের সময় লোকেদের কাছে আহ্বান জানানোর বিষয়ে উপস্থাপিত মূর্তি চিত্রিত করা।</w:t>
      </w:r>
    </w:p>
    <w:p>
      <w:r xmlns:w="http://schemas.openxmlformats.org/wordprocessingml/2006/main">
        <w:t xml:space="preserve">একজনের জীবনে এর গুরুত্ব সহ জ্ঞানের উপর স্থাপিত মূল্য সম্পর্কিত স্বীকৃতির উপর জোর দেওয়া।</w:t>
      </w:r>
    </w:p>
    <w:p>
      <w:r xmlns:w="http://schemas.openxmlformats.org/wordprocessingml/2006/main">
        <w:t xml:space="preserve">শৃঙ্খলা প্রতিষ্ঠায় এর ভূমিকা তুলে ধরে সৃষ্টির শুরু থেকে জ্ঞানের উপস্থিতি সম্পর্কে উপস্থাপিত চিত্রায়নের বর্ণনা।</w:t>
      </w:r>
    </w:p>
    <w:p>
      <w:r xmlns:w="http://schemas.openxmlformats.org/wordprocessingml/2006/main">
        <w:t xml:space="preserve">প্রত্যাখ্যানের বিরুদ্ধে সতর্ক করার সময় শ্রোতাদের প্রজ্ঞার দ্বারা দেওয়া নির্দেশে মনোযোগ দিতে উত্সাহিত করা।</w:t>
      </w:r>
    </w:p>
    <w:p>
      <w:r xmlns:w="http://schemas.openxmlformats.org/wordprocessingml/2006/main">
        <w:t xml:space="preserve">স্বীকার করে যে যারা জ্ঞান খুঁজে পায় তারা ঈশ্বরের কাছ থেকে জীবন এবং অনুগ্রহ খুঁজে পায়।</w:t>
      </w:r>
    </w:p>
    <w:p/>
    <w:p>
      <w:r xmlns:w="http://schemas.openxmlformats.org/wordprocessingml/2006/main">
        <w:t xml:space="preserve">হিতোপদেশ অধ্যায় 8 একজন মহিলা হিসাবে প্রজ্ঞাকে প্রকাশ করে, তার গুণাবলী এবং তাকে অনুসরণ করার সুবিধাগুলি তুলে ধরে।</w:t>
      </w:r>
    </w:p>
    <w:p/>
    <w:p>
      <w:r xmlns:w="http://schemas.openxmlformats.org/wordprocessingml/2006/main">
        <w:t xml:space="preserve">1ম অনুচ্ছেদ: অধ্যায়টি প্রজ্ঞাকে লোকেদের ডাকা, বোধগম্যতা এবং অন্তর্দৃষ্টি প্রদান করে। এটি একজন ব্যক্তির জীবনে জ্ঞানের মূল্য এবং গুরুত্বের উপর জোর দেয় (হিতোপদেশ 8:1-11)।</w:t>
      </w:r>
    </w:p>
    <w:p/>
    <w:p>
      <w:r xmlns:w="http://schemas.openxmlformats.org/wordprocessingml/2006/main">
        <w:t xml:space="preserve">2য় অনুচ্ছেদ: অধ্যায়টি পৃথিবী গঠনের আগে সৃষ্টির শুরু থেকে প্রজ্ঞাকে উপস্থিত বলে বর্ণনা করে। এটি শৃঙ্খলা প্রতিষ্ঠায় এবং মানবতাকে পরিচালনা করার ক্ষেত্রে প্রজ্ঞার ভূমিকাকে তুলে ধরে (হিতোপদেশ 8:22-31)।</w:t>
      </w:r>
    </w:p>
    <w:p/>
    <w:p>
      <w:r xmlns:w="http://schemas.openxmlformats.org/wordprocessingml/2006/main">
        <w:t xml:space="preserve">3য় অনুচ্ছেদ: অধ্যায়টি পাঠকদের জ্ঞানের নির্দেশ শুনতে উত্সাহিত করে এবং এটি প্রত্যাখ্যান করার বিরুদ্ধে সতর্ক করে। এটি জোর দেয় যে যারা জ্ঞান খুঁজে পায় তারা ঈশ্বরের কাছ থেকে জীবন এবং অনুগ্রহ খুঁজে পায় (হিতোপদেশ 8:32-36)।</w:t>
      </w:r>
    </w:p>
    <w:p/>
    <w:p>
      <w:r xmlns:w="http://schemas.openxmlformats.org/wordprocessingml/2006/main">
        <w:t xml:space="preserve">সংক্ষেপে,</w:t>
      </w:r>
    </w:p>
    <w:p>
      <w:r xmlns:w="http://schemas.openxmlformats.org/wordprocessingml/2006/main">
        <w:t xml:space="preserve">হিতোপদেশ অধ্যায় আট ব্যক্তিত্ব</w:t>
      </w:r>
    </w:p>
    <w:p>
      <w:r xmlns:w="http://schemas.openxmlformats.org/wordprocessingml/2006/main">
        <w:t xml:space="preserve">একজন মহিলা হিসাবে জ্ঞান,</w:t>
      </w:r>
    </w:p>
    <w:p>
      <w:r xmlns:w="http://schemas.openxmlformats.org/wordprocessingml/2006/main">
        <w:t xml:space="preserve">তার গুণাবলী হাইলাইট</w:t>
      </w:r>
    </w:p>
    <w:p>
      <w:r xmlns:w="http://schemas.openxmlformats.org/wordprocessingml/2006/main">
        <w:t xml:space="preserve">এবং তার অনুসরণ করার সুবিধার উপর জোর দেওয়া।</w:t>
      </w:r>
    </w:p>
    <w:p/>
    <w:p>
      <w:r xmlns:w="http://schemas.openxmlformats.org/wordprocessingml/2006/main">
        <w:t xml:space="preserve">বুদ্ধিমত্তা এবং অন্তর্দৃষ্টি প্রদানের সময় লোকেদের কাছে আহ্বান জানানোর বিষয়ে উপস্থাপিত মূর্তি চিত্রিত করা।</w:t>
      </w:r>
    </w:p>
    <w:p>
      <w:r xmlns:w="http://schemas.openxmlformats.org/wordprocessingml/2006/main">
        <w:t xml:space="preserve">একজনের জীবনে এর গুরুত্ব সহ জ্ঞানের উপর স্থাপিত মূল্য সম্পর্কিত স্বীকৃতির উপর জোর দেওয়া।</w:t>
      </w:r>
    </w:p>
    <w:p>
      <w:r xmlns:w="http://schemas.openxmlformats.org/wordprocessingml/2006/main">
        <w:t xml:space="preserve">শৃঙ্খলা প্রতিষ্ঠায় এর ভূমিকা তুলে ধরে সৃষ্টির শুরু থেকে জ্ঞানের উপস্থিতি সম্পর্কে উপস্থাপিত চিত্রায়নের বর্ণনা।</w:t>
      </w:r>
    </w:p>
    <w:p>
      <w:r xmlns:w="http://schemas.openxmlformats.org/wordprocessingml/2006/main">
        <w:t xml:space="preserve">প্রত্যাখ্যানের বিরুদ্ধে সতর্ক করার সময় শ্রোতাদের প্রজ্ঞার দ্বারা দেওয়া নির্দেশে মনোযোগ দিতে উত্সাহিত করা।</w:t>
      </w:r>
    </w:p>
    <w:p>
      <w:r xmlns:w="http://schemas.openxmlformats.org/wordprocessingml/2006/main">
        <w:t xml:space="preserve">স্বীকার করে যে যারা জ্ঞান খুঁজে পায় তারা ঈশ্বরের কাছ থেকে জীবন এবং অনুগ্রহ খুঁজে পায়।</w:t>
      </w:r>
    </w:p>
    <w:p/>
    <w:p>
      <w:r xmlns:w="http://schemas.openxmlformats.org/wordprocessingml/2006/main">
        <w:t xml:space="preserve">হিতোপদেশ 8:1 প্রজ্ঞা কি কাঁদে না? এবং বোধগম্য তার কণ্ঠস্বর করা?</w:t>
      </w:r>
    </w:p>
    <w:p/>
    <w:p>
      <w:r xmlns:w="http://schemas.openxmlformats.org/wordprocessingml/2006/main">
        <w:t xml:space="preserve">প্রজ্ঞা এবং বোধগম্যতা শোনার জন্য ডাকছে।</w:t>
      </w:r>
    </w:p>
    <w:p/>
    <w:p>
      <w:r xmlns:w="http://schemas.openxmlformats.org/wordprocessingml/2006/main">
        <w:t xml:space="preserve">1. জ্ঞান এবং বোঝার শক্তি</w:t>
      </w:r>
    </w:p>
    <w:p/>
    <w:p>
      <w:r xmlns:w="http://schemas.openxmlformats.org/wordprocessingml/2006/main">
        <w:t xml:space="preserve">2. ভয়েস যে আমাদের জন্য চিৎকার করে</w:t>
      </w:r>
    </w:p>
    <w:p/>
    <w:p>
      <w:r xmlns:w="http://schemas.openxmlformats.org/wordprocessingml/2006/main">
        <w:t xml:space="preserve">1. ইশাইয়া 11:2 - "এবং প্রভুর আত্মা তাঁর উপর বিশ্রাম করবেন, প্রজ্ঞা ও বোঝার আত্মা, পরামর্শ এবং শক্তির আত্মা, জ্ঞানের আত্মা এবং প্রভুর ভয়।"</w:t>
      </w:r>
    </w:p>
    <w:p/>
    <w:p>
      <w:r xmlns:w="http://schemas.openxmlformats.org/wordprocessingml/2006/main">
        <w:t xml:space="preserve">2. জেমস 1:5 - "কিন্তু যদি তোমাদের মধ্যে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হিতোপদেশ 8:2 সে উঁচু স্থানের চূড়ায়, পথের ধারে পথের ধারে দাঁড়িয়ে থাকে।</w:t>
      </w:r>
    </w:p>
    <w:p/>
    <w:p>
      <w:r xmlns:w="http://schemas.openxmlformats.org/wordprocessingml/2006/main">
        <w:t xml:space="preserve">সে সবচেয়ে বেশি গুরুত্বের জায়গায় দাঁড়িয়ে আছে, পথের জায়গায় যাওয়ার পথে।</w:t>
      </w:r>
    </w:p>
    <w:p/>
    <w:p>
      <w:r xmlns:w="http://schemas.openxmlformats.org/wordprocessingml/2006/main">
        <w:t xml:space="preserve">1: আমরা মহান সাফল্য পেতে পারি যদি আমরা সেই পথটি গ্রহণ করি যা আমাদের উচ্চ স্থানে নিয়ে যায়।</w:t>
      </w:r>
    </w:p>
    <w:p/>
    <w:p>
      <w:r xmlns:w="http://schemas.openxmlformats.org/wordprocessingml/2006/main">
        <w:t xml:space="preserve">2: সর্বোচ্চ স্থানের শীর্ষে পৌঁছানোর জন্য, আমাদের অবশ্যই সেই পথগুলি গ্রহণ করতে হবে যা আমাদের সেখানে নিয়ে যায়।</w:t>
      </w:r>
    </w:p>
    <w:p/>
    <w:p>
      <w:r xmlns:w="http://schemas.openxmlformats.org/wordprocessingml/2006/main">
        <w:t xml:space="preserve">1: গীতসংহিতা 18:33 তিনি আমার পায়ের পশ্চাৎ পায়ের মত করে তোলেন এবং আমাকে আমার উচ্চস্থানে স্থাপন করেন।</w:t>
      </w:r>
    </w:p>
    <w:p/>
    <w:p>
      <w:r xmlns:w="http://schemas.openxmlformats.org/wordprocessingml/2006/main">
        <w:t xml:space="preserve">2:1 পিটার 2:11 প্রিয় প্রিয়, আমি আপনাকে অপরিচিত এবং তীর্থযাত্রী হিসাবে অনুরোধ করছি, দৈহিক লালসা থেকে বিরত থাকুন, যা আত্মার বিরুদ্ধে যুদ্ধ করে।</w:t>
      </w:r>
    </w:p>
    <w:p/>
    <w:p>
      <w:r xmlns:w="http://schemas.openxmlformats.org/wordprocessingml/2006/main">
        <w:t xml:space="preserve">হিতোপদেশ 8:3 সে দ্বারে, নগরের প্রবেশপথে, দ্বারে প্রবেশের সময় চিৎকার করে।</w:t>
      </w:r>
    </w:p>
    <w:p/>
    <w:p>
      <w:r xmlns:w="http://schemas.openxmlformats.org/wordprocessingml/2006/main">
        <w:t xml:space="preserve">তিনি লোকেদের তার জ্ঞানের কথা শোনার জন্য আহ্বান জানান।</w:t>
      </w:r>
    </w:p>
    <w:p/>
    <w:p>
      <w:r xmlns:w="http://schemas.openxmlformats.org/wordprocessingml/2006/main">
        <w:t xml:space="preserve">1: বুদ্ধি অপ্রত্যাশিত জায়গায় পাওয়া যায়।</w:t>
      </w:r>
    </w:p>
    <w:p/>
    <w:p>
      <w:r xmlns:w="http://schemas.openxmlformats.org/wordprocessingml/2006/main">
        <w:t xml:space="preserve">2: আমাদের অবশ্যই জ্ঞানের কথা শোনার জন্য উন্মুক্ত থাকতে হবে।</w:t>
      </w:r>
    </w:p>
    <w:p/>
    <w:p>
      <w:r xmlns:w="http://schemas.openxmlformats.org/wordprocessingml/2006/main">
        <w:t xml:space="preserve">1: Colossians 3:16 - খ্রীষ্টের বাক্য আপনার মধ্যে প্রচুরভাবে বাস করুক, সমস্ত জ্ঞানে একে অপরকে শিক্ষা দিন এবং উপদেশ দিন।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হিতোপদেশ 8:4 হে মানুষ, আমি তোমাকে ডাকি; আর আমার কণ্ঠস্বর মানবসন্তানদের কাছে।</w:t>
      </w:r>
    </w:p>
    <w:p/>
    <w:p>
      <w:r xmlns:w="http://schemas.openxmlformats.org/wordprocessingml/2006/main">
        <w:t xml:space="preserve">হিতোপদেশের বইটি পুরুষদের ডাকে এবং তাদের জ্ঞানের কথা শোনার জন্য আহ্বান করে।</w:t>
      </w:r>
    </w:p>
    <w:p/>
    <w:p>
      <w:r xmlns:w="http://schemas.openxmlformats.org/wordprocessingml/2006/main">
        <w:t xml:space="preserve">1. "প্রবাদের জ্ঞান: আমাদের জীবনে নির্দেশনা খোঁজা"</w:t>
      </w:r>
    </w:p>
    <w:p/>
    <w:p>
      <w:r xmlns:w="http://schemas.openxmlformats.org/wordprocessingml/2006/main">
        <w:t xml:space="preserve">2. "হিতোপদেশের আহ্বানে মনোযোগ দেওয়া: ঈশ্বরের কণ্ঠস্বর শোনা"</w:t>
      </w:r>
    </w:p>
    <w:p/>
    <w:p>
      <w:r xmlns:w="http://schemas.openxmlformats.org/wordprocessingml/2006/main">
        <w:t xml:space="preserve">1.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2. গীতসংহিতা 119:105, "আপনার শব্দ আমার পায়ের জন্য একটি প্রদীপ এবং আমার পথের জন্য একটি আলো।"</w:t>
      </w:r>
    </w:p>
    <w:p/>
    <w:p>
      <w:r xmlns:w="http://schemas.openxmlformats.org/wordprocessingml/2006/main">
        <w:t xml:space="preserve">হিতোপদেশ 8:5 হে সরল, প্রজ্ঞা বোঝ, আর হে মূর্খেরা, বুদ্ধিমান হও।</w:t>
      </w:r>
    </w:p>
    <w:p/>
    <w:p>
      <w:r xmlns:w="http://schemas.openxmlformats.org/wordprocessingml/2006/main">
        <w:t xml:space="preserve">উত্তরণ আমাদের জ্ঞান এবং বোঝার অনুসরণ করতে উত্সাহিত করে।</w:t>
      </w:r>
    </w:p>
    <w:p/>
    <w:p>
      <w:r xmlns:w="http://schemas.openxmlformats.org/wordprocessingml/2006/main">
        <w:t xml:space="preserve">1. জ্ঞানের সাধনা: কীভাবে একজন জ্ঞানী ব্যক্তি হওয়া যায়</w:t>
      </w:r>
    </w:p>
    <w:p/>
    <w:p>
      <w:r xmlns:w="http://schemas.openxmlformats.org/wordprocessingml/2006/main">
        <w:t xml:space="preserve">2. বোঝার গুরুত্ব: কীভাবে বোঝাপড়া প্রদর্শন করা যায়</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4:7 - জ্ঞানের সূচনা হল: জ্ঞান অর্জন করুন, এবং আপনি যা কিছু পান, অন্তর্দৃষ্টি পান।</w:t>
      </w:r>
    </w:p>
    <w:p/>
    <w:p>
      <w:r xmlns:w="http://schemas.openxmlformats.org/wordprocessingml/2006/main">
        <w:t xml:space="preserve">হিতোপদেশ 8:6 শোন; কারণ আমি চমৎকার জিনিসের কথা বলব; এবং আমার ঠোঁট খোলা ঠিক জিনিস হবে.</w:t>
      </w:r>
    </w:p>
    <w:p/>
    <w:p>
      <w:r xmlns:w="http://schemas.openxmlformats.org/wordprocessingml/2006/main">
        <w:t xml:space="preserve">হিতোপদেশ 8:6 আমাদের শোনার জন্য উত্সাহিত করে, কারণ বক্তা চমৎকার এবং সঠিক কথা বলবেন।</w:t>
      </w:r>
    </w:p>
    <w:p/>
    <w:p>
      <w:r xmlns:w="http://schemas.openxmlformats.org/wordprocessingml/2006/main">
        <w:t xml:space="preserve">1. শোনার শক্তি: যা গুরুত্বপূর্ণ তা শুনতে শেখা</w:t>
      </w:r>
    </w:p>
    <w:p/>
    <w:p>
      <w:r xmlns:w="http://schemas.openxmlformats.org/wordprocessingml/2006/main">
        <w:t xml:space="preserve">2. প্রবাদের জ্ঞান: সঠিক এবং চমৎকার জিনিসগুলির অন্বেষণ</w:t>
      </w:r>
    </w:p>
    <w:p/>
    <w:p>
      <w:r xmlns:w="http://schemas.openxmlformats.org/wordprocessingml/2006/main">
        <w:t xml:space="preserve">1. জেমস 1:19-20 - শুনতে দ্রুত, কথা বলতে ধীর, রাগ করতে ধীর</w:t>
      </w:r>
    </w:p>
    <w:p/>
    <w:p>
      <w:r xmlns:w="http://schemas.openxmlformats.org/wordprocessingml/2006/main">
        <w:t xml:space="preserve">2. 1 পিটার 4:10-11 -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হিতোপদেশ 8:7 আমার মুখ সত্য কথা বলবে; আর দুষ্টতা আমার ঠোঁটের কাছে ঘৃণ্য।</w:t>
      </w:r>
    </w:p>
    <w:p/>
    <w:p>
      <w:r xmlns:w="http://schemas.openxmlformats.org/wordprocessingml/2006/main">
        <w:t xml:space="preserve">এই অনুচ্ছেদটি সততা এবং সততার গুরুত্বের কথা বলে।</w:t>
      </w:r>
    </w:p>
    <w:p/>
    <w:p>
      <w:r xmlns:w="http://schemas.openxmlformats.org/wordprocessingml/2006/main">
        <w:t xml:space="preserve">1. "মিথ্যা বলবেন না: আমাদের জীবনে সততা এবং সততা"</w:t>
      </w:r>
    </w:p>
    <w:p/>
    <w:p>
      <w:r xmlns:w="http://schemas.openxmlformats.org/wordprocessingml/2006/main">
        <w:t xml:space="preserve">2. "সত্যের শক্তি: কেন আমাদের সত্য বলতে হবে"</w:t>
      </w:r>
    </w:p>
    <w:p/>
    <w:p>
      <w:r xmlns:w="http://schemas.openxmlformats.org/wordprocessingml/2006/main">
        <w:t xml:space="preserve">1. কলসিয়ানস 3:9-10 - "একে অপরের সাথে মিথ্যা বলবেন না, এই দেখে যে আপনি পুরানো আত্মকে তার অনুশীলনের সাথে ত্যাগ করেছেন এবং নতুন আত্মকে পরিধান করেছেন, যা তার স্রষ্টার প্রতিমূর্তি অনুসারে জ্ঞানে নবায়ন হচ্ছে৷ "</w:t>
      </w:r>
    </w:p>
    <w:p/>
    <w:p>
      <w:r xmlns:w="http://schemas.openxmlformats.org/wordprocessingml/2006/main">
        <w:t xml:space="preserve">2. Ephesians 4:25 - অতএব, মিথ্যা বর্জন করে, তোমরা প্রত্যেকে তার প্রতিবেশীর সাথে সত্য কথা বলুক, কারণ আমরা একে অপরের অঙ্গ।"</w:t>
      </w:r>
    </w:p>
    <w:p/>
    <w:p>
      <w:r xmlns:w="http://schemas.openxmlformats.org/wordprocessingml/2006/main">
        <w:t xml:space="preserve">হিতোপদেশ 8:8 আমার মুখের সমস্ত কথাই ধার্মিকতায়; তাদের মধ্যে বিকৃত বা বিকৃত কিছু নেই।</w:t>
      </w:r>
    </w:p>
    <w:p/>
    <w:p>
      <w:r xmlns:w="http://schemas.openxmlformats.org/wordprocessingml/2006/main">
        <w:t xml:space="preserve">হিতোপদেশ 8:8 শুধুমাত্র ধার্মিকতার কথা বলার এবং বিকৃততা এড়িয়ে চলার গুরুত্ব তুলে ধরে।</w:t>
      </w:r>
    </w:p>
    <w:p/>
    <w:p>
      <w:r xmlns:w="http://schemas.openxmlformats.org/wordprocessingml/2006/main">
        <w:t xml:space="preserve">1. "আপনার কথার শক্তি: ন্যায়পরায়ণতা বলুন"</w:t>
      </w:r>
    </w:p>
    <w:p/>
    <w:p>
      <w:r xmlns:w="http://schemas.openxmlformats.org/wordprocessingml/2006/main">
        <w:t xml:space="preserve">2. "আপনার কথা বুদ্ধিমানের সাথে নির্বাচন করার গুরুত্ব"</w:t>
      </w:r>
    </w:p>
    <w:p/>
    <w:p>
      <w:r xmlns:w="http://schemas.openxmlformats.org/wordprocessingml/2006/main">
        <w:t xml:space="preserve">1. কলসিয়ানস 4:6 - "আপনার কথাবার্তা সর্বদা করুণাময়, লবণের সাথে মসৃণ হোক, যাতে আপনি জানতে পারেন যে প্রতিটি ব্যক্তির কীভাবে উত্তর দেওয়া উচিত।"</w:t>
      </w:r>
    </w:p>
    <w:p/>
    <w:p>
      <w:r xmlns:w="http://schemas.openxmlformats.org/wordprocessingml/2006/main">
        <w:t xml:space="preserve">2. জেমস 3:1-12 - "আমার ভাইয়েরা, আপনাদের মধ্যে অনেকের শিক্ষক হওয়া উচিত নয়, কারণ আপনারা জানেন যে আমরা যারা শিক্ষা দিই তাদের আরও কঠোরতার সাথে বিচার করা হবে।"</w:t>
      </w:r>
    </w:p>
    <w:p/>
    <w:p>
      <w:r xmlns:w="http://schemas.openxmlformats.org/wordprocessingml/2006/main">
        <w:t xml:space="preserve">হিতোপদেশ 8:9 যে বোঝে তার কাছে এগুলি সবই স্পষ্ট এবং যারা জ্ঞান পায় তাদের কাছে সঠিক।</w:t>
      </w:r>
    </w:p>
    <w:p/>
    <w:p>
      <w:r xmlns:w="http://schemas.openxmlformats.org/wordprocessingml/2006/main">
        <w:t xml:space="preserve">যারা তা বুঝতে চায় তাদের কাছে প্রভুর জ্ঞান স্পষ্ট।</w:t>
      </w:r>
    </w:p>
    <w:p/>
    <w:p>
      <w:r xmlns:w="http://schemas.openxmlformats.org/wordprocessingml/2006/main">
        <w:t xml:space="preserve">1: কেবল জ্ঞান থাকাই যথেষ্ট নয়, আমাদের অবশ্যই প্রভুর সন্ধানের জন্য তা ব্যবহার করতে হবে।</w:t>
      </w:r>
    </w:p>
    <w:p/>
    <w:p>
      <w:r xmlns:w="http://schemas.openxmlformats.org/wordprocessingml/2006/main">
        <w:t xml:space="preserve">2: যারা জ্ঞান অন্বেষণ করে তাদের জন্য প্রভুর জ্ঞান উন্মুক্ত এবং অ্যাক্সেসযোগ্য।</w:t>
      </w:r>
    </w:p>
    <w:p/>
    <w:p>
      <w:r xmlns:w="http://schemas.openxmlformats.org/wordprocessingml/2006/main">
        <w:t xml:space="preserve">1: হিতোপদেশ 3:13-14 -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2: গীতসংহিতা 119:104 - তোমার আজ্ঞা দ্বারা আমি বোধগম্যতা পাই; তাই আমি সব মিথ্যা পথ ঘৃণা করি।</w:t>
      </w:r>
    </w:p>
    <w:p/>
    <w:p>
      <w:r xmlns:w="http://schemas.openxmlformats.org/wordprocessingml/2006/main">
        <w:t xml:space="preserve">হিতোপদেশ 8:10 আমার নির্দেশ গ্রহণ কর, রূপা নয়; এবং পছন্দ সোনার চেয়ে জ্ঞান।</w:t>
      </w:r>
    </w:p>
    <w:p/>
    <w:p>
      <w:r xmlns:w="http://schemas.openxmlformats.org/wordprocessingml/2006/main">
        <w:t xml:space="preserve">সম্পদের পরিবর্তে শিক্ষা গ্রহণ করুন, সোনার পরিবর্তে জ্ঞান গ্রহণ করুন।</w:t>
      </w:r>
    </w:p>
    <w:p/>
    <w:p>
      <w:r xmlns:w="http://schemas.openxmlformats.org/wordprocessingml/2006/main">
        <w:t xml:space="preserve">1. সম্পদের উপর জ্ঞানের মূল্য</w:t>
      </w:r>
    </w:p>
    <w:p/>
    <w:p>
      <w:r xmlns:w="http://schemas.openxmlformats.org/wordprocessingml/2006/main">
        <w:t xml:space="preserve">2. সম্পদের চেয়ে প্রজ্ঞা নির্বাচন করা</w:t>
      </w:r>
    </w:p>
    <w:p/>
    <w:p>
      <w:r xmlns:w="http://schemas.openxmlformats.org/wordprocessingml/2006/main">
        <w:t xml:space="preserve">1. হিতোপদেশ 16:16 - সোনার চেয়ে জ্ঞান অর্জন করা কত ভালো! বোঝার জন্য রূপার চেয়ে বেছে নিতে হবে।</w:t>
      </w:r>
    </w:p>
    <w:p/>
    <w:p>
      <w:r xmlns:w="http://schemas.openxmlformats.org/wordprocessingml/2006/main">
        <w:t xml:space="preserve">2. উপদেশক 7:12 - কারণ জ্ঞানের সুরক্ষা অর্থের সুরক্ষার মতো, এবং জ্ঞানের সুবিধা হল যে জ্ঞান যার আছে তার জীবন রক্ষা করে।</w:t>
      </w:r>
    </w:p>
    <w:p/>
    <w:p>
      <w:r xmlns:w="http://schemas.openxmlformats.org/wordprocessingml/2006/main">
        <w:t xml:space="preserve">প্রবচন 8:11 কেননা প্রজ্ঞা মাণিকের চেয়ে উত্তম; এবং সমস্ত জিনিস যা কাঙ্ক্ষিত হতে পারে তার সাথে তুলনা করা যায় না।</w:t>
      </w:r>
    </w:p>
    <w:p/>
    <w:p>
      <w:r xmlns:w="http://schemas.openxmlformats.org/wordprocessingml/2006/main">
        <w:t xml:space="preserve">বিত্তের চেয়ে জ্ঞানের মূল্য অনেক বেশি। এর সাথে কোন কিছুর তুলনা করা যায় না।</w:t>
      </w:r>
    </w:p>
    <w:p/>
    <w:p>
      <w:r xmlns:w="http://schemas.openxmlformats.org/wordprocessingml/2006/main">
        <w:t xml:space="preserve">1. জ্ঞানের মূল্য: যা সবচেয়ে মূল্যবান তা খুঁজতে শেখা</w:t>
      </w:r>
    </w:p>
    <w:p/>
    <w:p>
      <w:r xmlns:w="http://schemas.openxmlformats.org/wordprocessingml/2006/main">
        <w:t xml:space="preserve">2. ধন বা জ্ঞানের পছন্দ: যেটি চিরন্তন তাতে বিনিয়োগ করা</w:t>
      </w:r>
    </w:p>
    <w:p/>
    <w:p>
      <w:r xmlns:w="http://schemas.openxmlformats.org/wordprocessingml/2006/main">
        <w:t xml:space="preserve">1. জেমস 3:17-18 - কিন্তু উপর থেকে যে জ্ঞান আসে তা প্রথমে 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2. হিতোপদেশ 3:13-14 - ধন্য সেই ব্যক্তি যে জ্ঞান খুঁজে পায়, এবং সেই ব্যক্তি যে উপলব্ধি করে৷ কেননা রৌপ্য পণ্যের চেয়ে এর ব্যবসায়িক দ্রব্য উত্তম, এবং তা থেকে পাওয়া সূক্ষ্ম সোনার চেয়েও উত্তম।</w:t>
      </w:r>
    </w:p>
    <w:p/>
    <w:p>
      <w:r xmlns:w="http://schemas.openxmlformats.org/wordprocessingml/2006/main">
        <w:t xml:space="preserve">হিতোপদেশ 8:12 আমি প্রজ্ঞা বিচক্ষণতার সাথে বাস করি, এবং মজাদার আবিষ্কারের জ্ঞান খুঁজে পাই।</w:t>
      </w:r>
    </w:p>
    <w:p/>
    <w:p>
      <w:r xmlns:w="http://schemas.openxmlformats.org/wordprocessingml/2006/main">
        <w:t xml:space="preserve">বুদ্ধি বিচক্ষণতার সাথে বাস করে এবং বুদ্ধিমত্তার উদ্ভাবনের মাধ্যমে জ্ঞান অর্জন করা হয়।</w:t>
      </w:r>
    </w:p>
    <w:p/>
    <w:p>
      <w:r xmlns:w="http://schemas.openxmlformats.org/wordprocessingml/2006/main">
        <w:t xml:space="preserve">1. "দ্যা উইজডম অফ প্রডেন্স"</w:t>
      </w:r>
    </w:p>
    <w:p/>
    <w:p>
      <w:r xmlns:w="http://schemas.openxmlformats.org/wordprocessingml/2006/main">
        <w:t xml:space="preserve">2. "জ্ঞানের উপকারিতা"</w:t>
      </w:r>
    </w:p>
    <w:p/>
    <w:p>
      <w:r xmlns:w="http://schemas.openxmlformats.org/wordprocessingml/2006/main">
        <w:t xml:space="preserve">1. হিতোপদেশ 3:13-15</w:t>
      </w:r>
    </w:p>
    <w:p/>
    <w:p>
      <w:r xmlns:w="http://schemas.openxmlformats.org/wordprocessingml/2006/main">
        <w:t xml:space="preserve">2. হিতোপদেশ 9:10-12</w:t>
      </w:r>
    </w:p>
    <w:p/>
    <w:p>
      <w:r xmlns:w="http://schemas.openxmlformats.org/wordprocessingml/2006/main">
        <w:t xml:space="preserve">হিতোপদেশ 8:13 সদাপ্রভুর ভয় হল মন্দকে ঘৃণা করা: অহংকার, অহংকার, মন্দ পথ এবং কৃপণ মুখ, আমি কি ঘৃণা করি।</w:t>
      </w:r>
    </w:p>
    <w:p/>
    <w:p>
      <w:r xmlns:w="http://schemas.openxmlformats.org/wordprocessingml/2006/main">
        <w:t xml:space="preserve">প্রভুর ভয় হল মন্দ এবং এর সাথে সম্পর্কিত আচরণকে ঘৃণা করা।</w:t>
      </w:r>
    </w:p>
    <w:p/>
    <w:p>
      <w:r xmlns:w="http://schemas.openxmlformats.org/wordprocessingml/2006/main">
        <w:t xml:space="preserve">1. মন্দকে ঘৃণা করার শক্তি - মন্দকে ঘৃণা করার অর্থ কী এবং কেন এটি গুরুত্বপূর্ণ।</w:t>
      </w:r>
    </w:p>
    <w:p/>
    <w:p>
      <w:r xmlns:w="http://schemas.openxmlformats.org/wordprocessingml/2006/main">
        <w:t xml:space="preserve">2. গর্ব এবং অহংকারকে ঘৃণা করার জন্য আমাদের জন্য ঈশ্বরের আহ্বান - কেন আমাদের গর্ব এবং অহংকারকে প্রত্যাখ্যান করা উচিত।</w:t>
      </w:r>
    </w:p>
    <w:p/>
    <w:p>
      <w:r xmlns:w="http://schemas.openxmlformats.org/wordprocessingml/2006/main">
        <w:t xml:space="preserve">1. গীতসংহিতা 97:10 - "তোমরা যারা প্রভুকে ভালবাস, মন্দকে ঘৃণা কর..."</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হিতোপদেশ 8:14 পরামর্শ আমার, এবং সঠিক জ্ঞান; আমি বোধগম্য; আমার শক্তি আছে।</w:t>
      </w:r>
    </w:p>
    <w:p/>
    <w:p>
      <w:r xmlns:w="http://schemas.openxmlformats.org/wordprocessingml/2006/main">
        <w:t xml:space="preserve">এই অনুচ্ছেদটি দাবি করে যে ঈশ্বরের জ্ঞান এবং বোধগম্যতা এবং তা ভাগ করে নেওয়ার শক্তি রয়েছে।</w:t>
      </w:r>
    </w:p>
    <w:p/>
    <w:p>
      <w:r xmlns:w="http://schemas.openxmlformats.org/wordprocessingml/2006/main">
        <w:t xml:space="preserve">1. ঈশ্বরের পরামর্শের শক্তি</w:t>
      </w:r>
    </w:p>
    <w:p/>
    <w:p>
      <w:r xmlns:w="http://schemas.openxmlformats.org/wordprocessingml/2006/main">
        <w:t xml:space="preserve">2. ঈশ্বরের জ্ঞান বোঝা</w:t>
      </w:r>
    </w:p>
    <w:p/>
    <w:p>
      <w:r xmlns:w="http://schemas.openxmlformats.org/wordprocessingml/2006/main">
        <w:t xml:space="preserve">1. হিতোপদেশ 3:13-15 - ধন্য তারা যারা প্রজ্ঞা খুঁজে পায়, যারা বুদ্ধি অর্জন করে, কারণ সে রূপার চেয়ে বেশি লাভজনক এবং সোনার চেয়ে ভাল ফল দেয়। সে রুবির চেয়েও মূল্যবান; আপনি যা চান তার সাথে তুলনা করা যায় 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হিতোপদেশ 8:15 আমার দ্বারা রাজারা রাজত্ব করে, আর রাজপুত্ররা ন্যায়বিচার করে।</w:t>
      </w:r>
    </w:p>
    <w:p/>
    <w:p>
      <w:r xmlns:w="http://schemas.openxmlformats.org/wordprocessingml/2006/main">
        <w:t xml:space="preserve">হিতোপদেশ 8:15 বলে যে রাজা এবং রাজপুত্ররা ঈশ্বরের কাছ থেকে তাদের ক্ষমতা গ্রহণ করে এবং ন্যায়সঙ্গত সিদ্ধান্ত নেয়।</w:t>
      </w:r>
    </w:p>
    <w:p/>
    <w:p>
      <w:r xmlns:w="http://schemas.openxmlformats.org/wordprocessingml/2006/main">
        <w:t xml:space="preserve">1. ঈশ্বর সমস্ত কর্তৃত্বের উৎস - হিতোপদেশ 8:15</w:t>
      </w:r>
    </w:p>
    <w:p/>
    <w:p>
      <w:r xmlns:w="http://schemas.openxmlformats.org/wordprocessingml/2006/main">
        <w:t xml:space="preserve">2. ন্যায্য সিদ্ধান্তের প্রয়োজন - হিতোপদেশ 8:15</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ড্যানিয়েল 2:20-21 - ড্যানিয়েল উত্তর দিয়ে বললেন: ঈশ্বরের নাম চিরকাল ধন্য হোক, যাঁর জ্ঞান ও শক্তি। তিনি সময় ও ঋতু পরিবর্তন করেন; তিনি রাজাদের অপসারণ করেন এবং রাজাদের স্থাপন করেন; তিনি জ্ঞানীদের জ্ঞান দেন এবং বুদ্ধিমানদের জ্ঞান দেন।</w:t>
      </w:r>
    </w:p>
    <w:p/>
    <w:p>
      <w:r xmlns:w="http://schemas.openxmlformats.org/wordprocessingml/2006/main">
        <w:t xml:space="preserve">হিতোপদেশ 8:16 আমার দ্বারা শাসনকর্তারা শাসন করেন, এবং উচ্চপদস্থরা, এমনকি পৃথিবীর সমস্ত বিচারকও।</w:t>
      </w:r>
    </w:p>
    <w:p/>
    <w:p>
      <w:r xmlns:w="http://schemas.openxmlformats.org/wordprocessingml/2006/main">
        <w:t xml:space="preserve">হিতোপদেশ 8:16 শেখায় যে পৃথিবীর শাসক, অভিজাত এবং বিচারকরা সকলেই ঈশ্বরের কর্তৃত্বাধীন।</w:t>
      </w:r>
    </w:p>
    <w:p/>
    <w:p>
      <w:r xmlns:w="http://schemas.openxmlformats.org/wordprocessingml/2006/main">
        <w:t xml:space="preserve">1. "ঈশ্বরের সার্বভৌমত্ব"</w:t>
      </w:r>
    </w:p>
    <w:p/>
    <w:p>
      <w:r xmlns:w="http://schemas.openxmlformats.org/wordprocessingml/2006/main">
        <w:t xml:space="preserve">2. "মানব সরকারে ঈশ্বরের কর্তৃত্ব"</w:t>
      </w:r>
    </w:p>
    <w:p/>
    <w:p>
      <w:r xmlns:w="http://schemas.openxmlformats.org/wordprocessingml/2006/main">
        <w:t xml:space="preserve">1. কলসিয়ানস 1:16-17 - কেননা স্বর্গে ও পৃথিবীতে দৃশ্যমান ও অদৃশ্য, সিংহাসন বা আধিপত্য বা শাসক বা কর্তৃত্ব সবকিছুই তাঁর দ্বারা এবং তাঁর জন্যই সৃষ্টি করা হয়েছে।</w:t>
      </w:r>
    </w:p>
    <w:p/>
    <w:p>
      <w:r xmlns:w="http://schemas.openxmlformats.org/wordprocessingml/2006/main">
        <w:t xml:space="preserve">2. রোমানস 13:1-2 -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হিতোপদেশ 8:17 যারা আমাকে ভালোবাসে আমি তাদের ভালোবাসি; আর যারা আমাকে তাড়াতাড়ি খোঁজে তারা আমাকে খুঁজে পাবে।</w:t>
      </w:r>
    </w:p>
    <w:p/>
    <w:p>
      <w:r xmlns:w="http://schemas.openxmlformats.org/wordprocessingml/2006/main">
        <w:t xml:space="preserve">আমি তাদের ভালোবাসি যারা আমাকে ভালোবাসে এবং যারা আমাকে অধ্যবসায়ের সাথে খোঁজে তারা আমাকে খুঁজে পাবে।</w:t>
      </w:r>
    </w:p>
    <w:p/>
    <w:p>
      <w:r xmlns:w="http://schemas.openxmlformats.org/wordprocessingml/2006/main">
        <w:t xml:space="preserve">1: আমাদের অধ্যবসায়ের সাথে প্রভুকে অন্বেষণ করা উচিত, কারণ তিনি তাদের ভালোবাসেন যারা তাকে ভালোবাসে এবং যারা তাকে অন্বেষণ করে তারা তাকে খুঁজে পাবে।</w:t>
      </w:r>
    </w:p>
    <w:p/>
    <w:p>
      <w:r xmlns:w="http://schemas.openxmlformats.org/wordprocessingml/2006/main">
        <w:t xml:space="preserve">2: আপনার সমস্ত হৃদয় দিয়ে প্রভুকে ভালবাসুন, কারণ তিনি তাদের ভালবাসেন যারা তাকে ভালবাসে এবং যারা তাকে অধ্যবসায় করে তাদের দ্বারা পাওয়া যাবে।</w:t>
      </w:r>
    </w:p>
    <w:p/>
    <w:p>
      <w:r xmlns:w="http://schemas.openxmlformats.org/wordprocessingml/2006/main">
        <w:t xml:space="preserve">1: Deuteronomy 4:29 - কিন্তু সেখান থেকে আপনি আপনার ঈশ্বর সদাপ্রভুকে খুঁজবেন এবং আপনি যদি তাকে আপনার সমস্ত হৃদয় এবং আপনার সমস্ত আত্মা দিয়ে অনুসন্ধান করেন তবে আপনি তাকে পাবেন।</w:t>
      </w:r>
    </w:p>
    <w:p/>
    <w:p>
      <w:r xmlns:w="http://schemas.openxmlformats.org/wordprocessingml/2006/main">
        <w:t xml:space="preserve">2: Jeremiah 29:13 - আপনি আমাকে খুঁজবেন এবং আমাকে খুঁজে পাবেন, যখন আপনি আপনার সমস্ত হৃদয় দিয়ে আমাকে সন্ধান করবেন।</w:t>
      </w:r>
    </w:p>
    <w:p/>
    <w:p>
      <w:r xmlns:w="http://schemas.openxmlformats.org/wordprocessingml/2006/main">
        <w:t xml:space="preserve">হিতোপদেশ 8:18 ধন ও সম্মান আমার সঙ্গে আছে; হ্যাঁ, টেকসই সম্পদ এবং ধার্মিকতা।</w:t>
      </w:r>
    </w:p>
    <w:p/>
    <w:p>
      <w:r xmlns:w="http://schemas.openxmlformats.org/wordprocessingml/2006/main">
        <w:t xml:space="preserve">হিতোপদেশ 8:18 বলে যে সম্পদ এবং সম্মান, টেকসই সম্পদ এবং ধার্মিকতার সাথে, যারা তাদের খোঁজে তাদের জন্য উপলব্ধ।</w:t>
      </w:r>
    </w:p>
    <w:p/>
    <w:p>
      <w:r xmlns:w="http://schemas.openxmlformats.org/wordprocessingml/2006/main">
        <w:t xml:space="preserve">1. বিশ্বাসের শক্তি: সম্পদ এবং সম্মানের পিছনে ছুটতে শেখা</w:t>
      </w:r>
    </w:p>
    <w:p/>
    <w:p>
      <w:r xmlns:w="http://schemas.openxmlformats.org/wordprocessingml/2006/main">
        <w:t xml:space="preserve">2. ন্যায়পরায়ণতার আশীর্বাদ: টেকসই সম্পদ এবং সম্মান খোঁজা</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প্রবচন 8:19 আমার ফল সোনার চেয়েও ভালো, হ্যাঁ, সূক্ষ্ম সোনার চেয়েও ভালো; এবং পছন্দ সিলভার চেয়ে আমার আয়.</w:t>
      </w:r>
    </w:p>
    <w:p/>
    <w:p>
      <w:r xmlns:w="http://schemas.openxmlformats.org/wordprocessingml/2006/main">
        <w:t xml:space="preserve">জ্ঞানের ফল সোনা ও রূপার চেয়েও মূল্যবান।</w:t>
      </w:r>
    </w:p>
    <w:p/>
    <w:p>
      <w:r xmlns:w="http://schemas.openxmlformats.org/wordprocessingml/2006/main">
        <w:t xml:space="preserve">1. জ্ঞানের মূল্য: কীভাবে জীবনে পরিপূর্ণতা খুঁজে পাওয়া যায়</w:t>
      </w:r>
    </w:p>
    <w:p/>
    <w:p>
      <w:r xmlns:w="http://schemas.openxmlformats.org/wordprocessingml/2006/main">
        <w:t xml:space="preserve">2. জ্ঞানের উপকারিতা: ধনসম্পদ অর্জন যা চিরকাল স্থায়ী হয়</w:t>
      </w:r>
    </w:p>
    <w:p/>
    <w:p>
      <w:r xmlns:w="http://schemas.openxmlformats.org/wordprocessingml/2006/main">
        <w:t xml:space="preserve">1. কলসিয়ানস 3:16 - খ্রীষ্টের বাক্য আপনার মধ্যে সমস্ত জ্ঞানে সমৃদ্ধভাবে বাস করুক;</w:t>
      </w:r>
    </w:p>
    <w:p/>
    <w:p>
      <w:r xmlns:w="http://schemas.openxmlformats.org/wordprocessingml/2006/main">
        <w:t xml:space="preserve">2. জেমস 3:17 - কিন্তু উপর থেকে যে জ্ঞান আসে তা প্রথমে 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হিতোপদেশ 8:20 আমি বিচারের পথের মধ্যে ধার্মিকতার পথে পরিচালিত করি:</w:t>
      </w:r>
    </w:p>
    <w:p/>
    <w:p>
      <w:r xmlns:w="http://schemas.openxmlformats.org/wordprocessingml/2006/main">
        <w:t xml:space="preserve">প্রজ্ঞা ধার্মিকতা ও ন্যায়ের দিকে পরিচালিত করে।</w:t>
      </w:r>
    </w:p>
    <w:p/>
    <w:p>
      <w:r xmlns:w="http://schemas.openxmlformats.org/wordprocessingml/2006/main">
        <w:t xml:space="preserve">1. ধার্মিকতার পথ - হিতোপদেশ 8:20</w:t>
      </w:r>
    </w:p>
    <w:p/>
    <w:p>
      <w:r xmlns:w="http://schemas.openxmlformats.org/wordprocessingml/2006/main">
        <w:t xml:space="preserve">2. জ্ঞানের মাধ্যমে ন্যায়বিচার খোঁজা - হিতোপদেশ 8:20</w:t>
      </w:r>
    </w:p>
    <w:p/>
    <w:p>
      <w:r xmlns:w="http://schemas.openxmlformats.org/wordprocessingml/2006/main">
        <w:t xml:space="preserve">1. ইশাইয়া 33:15-16 - "যে সৎভাবে চলে এবং সৎভাবে কথা বলে; যে অত্যাচারের লাভকে তুচ্ছ করে, যে ঘুষ খাওয়া থেকে হাত নাড়ায়, যে রক্তের শব্দ শোনা থেকে তার কান বন্ধ করে দেয় এবং তার চোখ বন্ধ করে দেয়। মন্দ দেখবে; সে উঁচুতে বাস করবে; তার প্রতিরক্ষার স্থান হবে পাথরের অস্ত্রশস্ত্র; তাকে রুটি দেওয়া হবে, তার জল নিশ্চিত হবে।"</w:t>
      </w:r>
    </w:p>
    <w:p/>
    <w:p>
      <w:r xmlns:w="http://schemas.openxmlformats.org/wordprocessingml/2006/main">
        <w:t xml:space="preserve">2. গীতসংহিতা 25:8-9 - "সদাপ্রভু ভাল এবং ন্যায়পরায়ণ; তাই তিনি পাপীদের পথে শিক্ষা দেবেন। নম্রদের তিনি বিচারে পথ দেখাবেন: এবং নম্রদের তিনি তাঁর পথ শেখাবেন।"</w:t>
      </w:r>
    </w:p>
    <w:p/>
    <w:p>
      <w:r xmlns:w="http://schemas.openxmlformats.org/wordprocessingml/2006/main">
        <w:t xml:space="preserve">হিতোপদেশ 8:21 যারা আমাকে ভালবাসে আমি তাদের সম্পদের উত্তরাধিকারী হতে পারি; এবং আমি তাদের ধন পূর্ণ করব।</w:t>
      </w:r>
    </w:p>
    <w:p/>
    <w:p>
      <w:r xmlns:w="http://schemas.openxmlformats.org/wordprocessingml/2006/main">
        <w:t xml:space="preserve">উত্তরণটি মানুষকে জ্ঞানের অনুসরণ করতে উত্সাহিত করে যা সমৃদ্ধির দিকে পরিচালিত করে।</w:t>
      </w:r>
    </w:p>
    <w:p/>
    <w:p>
      <w:r xmlns:w="http://schemas.openxmlformats.org/wordprocessingml/2006/main">
        <w:t xml:space="preserve">1. প্রজ্ঞা অনুসরণ করা: প্রাচুর্যের পথ</w:t>
      </w:r>
    </w:p>
    <w:p/>
    <w:p>
      <w:r xmlns:w="http://schemas.openxmlformats.org/wordprocessingml/2006/main">
        <w:t xml:space="preserve">2. বুদ্ধিমান পছন্দ করা: সম্পদ তৈরির চাবিকাঠি</w:t>
      </w:r>
    </w:p>
    <w:p/>
    <w:p>
      <w:r xmlns:w="http://schemas.openxmlformats.org/wordprocessingml/2006/main">
        <w:t xml:space="preserve">1. হিতোপদেশ 3:13-18</w:t>
      </w:r>
    </w:p>
    <w:p/>
    <w:p>
      <w:r xmlns:w="http://schemas.openxmlformats.org/wordprocessingml/2006/main">
        <w:t xml:space="preserve">2. জেমস 1:5-8</w:t>
      </w:r>
    </w:p>
    <w:p/>
    <w:p>
      <w:r xmlns:w="http://schemas.openxmlformats.org/wordprocessingml/2006/main">
        <w:t xml:space="preserve">হিতোপদেশ 8:22 সদাপ্রভু তাঁর পথের শুরুতে, তাঁর পুরানো কাজের আগে আমাকে অধিকার করেছিলেন।</w:t>
      </w:r>
    </w:p>
    <w:p/>
    <w:p>
      <w:r xmlns:w="http://schemas.openxmlformats.org/wordprocessingml/2006/main">
        <w:t xml:space="preserve">হিতোপদেশ 8:22 আমাদের শেখায় যে অন্য কিছুর আগে প্রভু আমাদের সাথে ছিলেন।</w:t>
      </w:r>
    </w:p>
    <w:p/>
    <w:p>
      <w:r xmlns:w="http://schemas.openxmlformats.org/wordprocessingml/2006/main">
        <w:t xml:space="preserve">1. "ঈশ্বর সর্বদা আমাদের সাথে আছেন: হিতোপদেশ 8:22 এর উপর একটি অধ্যয়ন"</w:t>
      </w:r>
    </w:p>
    <w:p/>
    <w:p>
      <w:r xmlns:w="http://schemas.openxmlformats.org/wordprocessingml/2006/main">
        <w:t xml:space="preserve">2. "প্রভুর অগ্রাধিকার: প্রবাদ 8:22 এর একটি বিশ্লেষণ"</w:t>
      </w:r>
    </w:p>
    <w:p/>
    <w:p>
      <w:r xmlns:w="http://schemas.openxmlformats.org/wordprocessingml/2006/main">
        <w:t xml:space="preserve">1. Isaiah 40:28 আপনি কি জানেন না? শুনিনি? সদাপ্রভু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জন 1:1-3 আদিতে শব্দ ছিল, এবং শব্দ ঈশ্বরের সঙ্গে ছিল, এবং শব্দ ঈশ্বর ছিল. তিনি শুরুতে ঈশ্বরের সাথে ছিলেন। তাঁর মাধ্যমেই সব কিছু তৈরি হয়েছিল; তাকে ছাড়া কিছুই তৈরি হয়নি যা তৈরি করা হয়েছে।</w:t>
      </w:r>
    </w:p>
    <w:p/>
    <w:p>
      <w:r xmlns:w="http://schemas.openxmlformats.org/wordprocessingml/2006/main">
        <w:t xml:space="preserve">হিতোপদেশ 8:23 আমি অনন্তকাল থেকে, আদি থেকে, বা পৃথিবী থেকে কখনও প্রতিষ্ঠিত হয়েছি।</w:t>
      </w:r>
    </w:p>
    <w:p/>
    <w:p>
      <w:r xmlns:w="http://schemas.openxmlformats.org/wordprocessingml/2006/main">
        <w:t xml:space="preserve">হিতোপদেশ 8:23 দাবি করে যে পৃথিবী সৃষ্টির আগে প্রজ্ঞা উপস্থিত ছিল।</w:t>
      </w:r>
    </w:p>
    <w:p/>
    <w:p>
      <w:r xmlns:w="http://schemas.openxmlformats.org/wordprocessingml/2006/main">
        <w:t xml:space="preserve">1. ঈশ্বরের শাশ্বত জ্ঞান</w:t>
      </w:r>
    </w:p>
    <w:p/>
    <w:p>
      <w:r xmlns:w="http://schemas.openxmlformats.org/wordprocessingml/2006/main">
        <w:t xml:space="preserve">2. জ্ঞানের অগ্রাধিকার</w:t>
      </w:r>
    </w:p>
    <w:p/>
    <w:p>
      <w:r xmlns:w="http://schemas.openxmlformats.org/wordprocessingml/2006/main">
        <w:t xml:space="preserve">1. কলসিয়ানস 1:15-17 - খ্রীষ্ট হলেন অদৃশ্য ঈশ্বরের প্রতিমূর্তি, সমস্ত সৃষ্টির প্রথমজাত।</w:t>
      </w:r>
    </w:p>
    <w:p/>
    <w:p>
      <w:r xmlns:w="http://schemas.openxmlformats.org/wordprocessingml/2006/main">
        <w:t xml:space="preserve">2. জন 1:1-5 - শুরুতে শব্দ ছিল, এবং শব্দ ঈশ্বরের সঙ্গে ছিল, এবং শব্দ ঈশ্বর ছিল.</w:t>
      </w:r>
    </w:p>
    <w:p/>
    <w:p>
      <w:r xmlns:w="http://schemas.openxmlformats.org/wordprocessingml/2006/main">
        <w:t xml:space="preserve">হিতোপদেশ 8:24 যখন কোন গভীরতা ছিল না, তখন আমাকে আনা হয়েছিল; যখন জলে ভরপুর কোন ফোয়ারা ছিল না।</w:t>
      </w:r>
    </w:p>
    <w:p/>
    <w:p>
      <w:r xmlns:w="http://schemas.openxmlformats.org/wordprocessingml/2006/main">
        <w:t xml:space="preserve">সৃষ্টির আগে আমাকে সৃষ্টি করা হয়েছে।</w:t>
      </w:r>
    </w:p>
    <w:p/>
    <w:p>
      <w:r xmlns:w="http://schemas.openxmlformats.org/wordprocessingml/2006/main">
        <w:t xml:space="preserve">1: ঈশ্বরের অনুগ্রহ নিরবধি এবং সর্বদা বিদ্যমান।</w:t>
      </w:r>
    </w:p>
    <w:p/>
    <w:p>
      <w:r xmlns:w="http://schemas.openxmlformats.org/wordprocessingml/2006/main">
        <w:t xml:space="preserve">2: ঈশ্বরের ক্ষমতা অসাধারণ এবং বোঝার বাইরে।</w:t>
      </w:r>
    </w:p>
    <w:p/>
    <w:p>
      <w:r xmlns:w="http://schemas.openxmlformats.org/wordprocessingml/2006/main">
        <w:t xml:space="preserve">1: Colossians 1:17 - তিনি সব কিছুর আগে, এবং তাঁর মধ্যে সব কিছু একত্রিত হয়।</w:t>
      </w:r>
    </w:p>
    <w:p/>
    <w:p>
      <w:r xmlns:w="http://schemas.openxmlformats.org/wordprocessingml/2006/main">
        <w:t xml:space="preserve">2: রোমানস 11:33-36 - ওহ, ঈশ্বরের ধন ও প্রজ্ঞা ও জ্ঞানের গভীরতা! তাঁর বিচার কতই না অচেনা এবং তাঁর পথগুলি কতই অজ্ঞাত!</w:t>
      </w:r>
    </w:p>
    <w:p/>
    <w:p>
      <w:r xmlns:w="http://schemas.openxmlformats.org/wordprocessingml/2006/main">
        <w:t xml:space="preserve">হিতোপদেশ 8:25 পর্বতগুলি স্থির হওয়ার আগে, পাহাড়গুলিকে উত্পন্ন করার আগে</w:t>
      </w:r>
    </w:p>
    <w:p/>
    <w:p>
      <w:r xmlns:w="http://schemas.openxmlformats.org/wordprocessingml/2006/main">
        <w:t xml:space="preserve">অনুচ্ছেদটি আমাদের মনে করিয়ে দেয় যে ঈশ্বর অন্য কিছুর আগে বিদ্যমান ছিলেন এবং চিরন্তন।</w:t>
      </w:r>
    </w:p>
    <w:p/>
    <w:p>
      <w:r xmlns:w="http://schemas.openxmlformats.org/wordprocessingml/2006/main">
        <w:t xml:space="preserve">1. কিভাবে ঈশ্বরের অনন্তকাল আমাদের সমর্থন করে</w:t>
      </w:r>
    </w:p>
    <w:p/>
    <w:p>
      <w:r xmlns:w="http://schemas.openxmlformats.org/wordprocessingml/2006/main">
        <w:t xml:space="preserve">2. সৃষ্টির আগে ঈশ্বরের শক্তি</w:t>
      </w:r>
    </w:p>
    <w:p/>
    <w:p>
      <w:r xmlns:w="http://schemas.openxmlformats.org/wordprocessingml/2006/main">
        <w:t xml:space="preserve">1. ইশাইয়া 48:12-13 "হে ইয়াকুব, আমার কথা শোন, এমনকি ইস্রায়েল, যাকে আমি ডেকেছি! আমিই তিনি; আমিই প্রথম এবং আমিই শেষ। আমার হাত পৃথিবীর ভিত্তি স্থাপন করেছে এবং আমার অধিকার হাত আকাশকে প্রসারিত করে, যখন আমি তাদের ডাকি, তারা একত্রিত হয়ে দাঁড়ায়।</w:t>
      </w:r>
    </w:p>
    <w:p/>
    <w:p>
      <w:r xmlns:w="http://schemas.openxmlformats.org/wordprocessingml/2006/main">
        <w:t xml:space="preserve">2. জন 1:1-3 আদিতে শব্দ ছিল, এবং শব্দ ঈশ্বরের সঙ্গে ছিল, এবং শব্দ ঈশ্বর ছিল. তিনি শুরুতে ঈশ্বরের সাথে ছিলেন। সমস্ত কিছু তাঁর দ্বারা সৃষ্ট হয়েছিল, এবং তাঁকে ছাড়া যে কিছু তৈরি হয়েছিল তা তৈরি হয়নি৷</w:t>
      </w:r>
    </w:p>
    <w:p/>
    <w:p>
      <w:r xmlns:w="http://schemas.openxmlformats.org/wordprocessingml/2006/main">
        <w:t xml:space="preserve">হিতোপদেশ 8:26 তখনও তিনি পৃথিবী, মাঠ, বা পৃথিবীর ধূলিকণার সর্বোচ্চ অংশ তৈরি করেননি।</w:t>
      </w:r>
    </w:p>
    <w:p/>
    <w:p>
      <w:r xmlns:w="http://schemas.openxmlformats.org/wordprocessingml/2006/main">
        <w:t xml:space="preserve">হিতোপদেশ 8:26 ঈশ্বরের শক্তির উপর জোর দেয়, পরামর্শ দেয় যে তিনি পৃথিবী এবং ক্ষেত্র তৈরির আগে বিশ্ব সৃষ্টি করেছিলেন।</w:t>
      </w:r>
    </w:p>
    <w:p/>
    <w:p>
      <w:r xmlns:w="http://schemas.openxmlformats.org/wordprocessingml/2006/main">
        <w:t xml:space="preserve">1. ঈশ্বরের সৃষ্টির বিস্ময়: ঈশ্বরের শক্তি বোঝা</w:t>
      </w:r>
    </w:p>
    <w:p/>
    <w:p>
      <w:r xmlns:w="http://schemas.openxmlformats.org/wordprocessingml/2006/main">
        <w:t xml:space="preserve">2. হিতোপদেশ 8:26: মহাবিশ্বের অলৌকিক সূচনার প্রতিফলন</w:t>
      </w:r>
    </w:p>
    <w:p/>
    <w:p>
      <w:r xmlns:w="http://schemas.openxmlformats.org/wordprocessingml/2006/main">
        <w:t xml:space="preserve">1. কলসিয়ানস 1:16-17: কারণ তাঁর দ্বারা স্বর্গে ও পৃথিবীতে দৃশ্যমান এবং অদৃশ্য, সিংহাসন বা রাজত্ব বা শাসক বা কর্তৃত্ব সবকিছুই তাঁর দ্বারা এবং তাঁর জন্য সৃষ্টি করা হয়েছিল।</w:t>
      </w:r>
    </w:p>
    <w:p/>
    <w:p>
      <w:r xmlns:w="http://schemas.openxmlformats.org/wordprocessingml/2006/main">
        <w:t xml:space="preserve">2. জেনেসিস 1:1-2: শুরুতে, ঈশ্বর স্বর্গ ও পৃথিবী সৃষ্টি করেছিলেন। পৃথিবী রূপহীন এবং শূন্য ছিল, এবং গভীরের মুখের উপর অন্ধকার ছিল। এবং ঈশ্বরের আত্মা জলের মুখের উপর ঘোরাফেরা করছিল৷</w:t>
      </w:r>
    </w:p>
    <w:p/>
    <w:p>
      <w:r xmlns:w="http://schemas.openxmlformats.org/wordprocessingml/2006/main">
        <w:t xml:space="preserve">হিতোপদেশ 8:27 যখন তিনি স্বর্গ প্রস্তুত করেছিলেন, আমি সেখানে ছিলাম: যখন তিনি গভীরতার মুখে একটি কম্পাস স্থাপন করেছিলেন:</w:t>
      </w:r>
    </w:p>
    <w:p/>
    <w:p>
      <w:r xmlns:w="http://schemas.openxmlformats.org/wordprocessingml/2006/main">
        <w:t xml:space="preserve">উত্তরণটি মহাবিশ্ব সৃষ্টি ও নিয়ন্ত্রণ করার জন্য ঈশ্বরের জ্ঞান এবং শক্তির কথা বলে।</w:t>
      </w:r>
    </w:p>
    <w:p/>
    <w:p>
      <w:r xmlns:w="http://schemas.openxmlformats.org/wordprocessingml/2006/main">
        <w:t xml:space="preserve">1. ঈশ্বরের ক্ষমতার বিশালতা: তাঁর সৃজনশীল মহিমা প্রশংসা করা</w:t>
      </w:r>
    </w:p>
    <w:p/>
    <w:p>
      <w:r xmlns:w="http://schemas.openxmlformats.org/wordprocessingml/2006/main">
        <w:t xml:space="preserve">2. ঈশ্বরের জ্ঞানের উপর নির্ভর করা: তাঁর সার্বভৌম নিয়ন্ত্রণে বিশ্বাস করা</w:t>
      </w:r>
    </w:p>
    <w:p/>
    <w:p>
      <w:r xmlns:w="http://schemas.openxmlformats.org/wordprocessingml/2006/main">
        <w:t xml:space="preserve">1. Jeremiah 10:12 তিনি তাঁর শক্তি দ্বারা পৃথিবী তৈরি করেছেন, তিনি তাঁর জ্ঞান দ্বারা বিশ্বকে প্রতিষ্ঠিত করেছেন এবং স্বর্গকে তাঁর বিচক্ষণতার দ্বারা প্রসারিত করেছেন।</w:t>
      </w:r>
    </w:p>
    <w:p/>
    <w:p>
      <w:r xmlns:w="http://schemas.openxmlformats.org/wordprocessingml/2006/main">
        <w:t xml:space="preserve">2. গীতসংহিতা 33:6 সদাপ্রভুর বাক্য দ্বারা স্বর্গ নির্মিত হয়েছিল; এবং তার মুখের নিঃশ্বাসে তাদের সমস্ত বাহিনী।</w:t>
      </w:r>
    </w:p>
    <w:p/>
    <w:p>
      <w:r xmlns:w="http://schemas.openxmlformats.org/wordprocessingml/2006/main">
        <w:t xml:space="preserve">হিতোপদেশ 8:28 যখন তিনি মেঘকে উপরে স্থাপন করেছিলেন: যখন তিনি গভীরের ঝর্ণাগুলিকে শক্তিশালী করেছিলেন:</w:t>
      </w:r>
    </w:p>
    <w:p/>
    <w:p>
      <w:r xmlns:w="http://schemas.openxmlformats.org/wordprocessingml/2006/main">
        <w:t xml:space="preserve">ঈশ্বর গভীর মেঘ এবং ঝর্ণা সৃষ্টি এবং শক্তিশালী.</w:t>
      </w:r>
    </w:p>
    <w:p/>
    <w:p>
      <w:r xmlns:w="http://schemas.openxmlformats.org/wordprocessingml/2006/main">
        <w:t xml:space="preserve">1. ঈশ্বরের সৃজনশীল শক্তি: তাঁর সৃষ্টির বিস্ময় অন্বেষণ</w:t>
      </w:r>
    </w:p>
    <w:p/>
    <w:p>
      <w:r xmlns:w="http://schemas.openxmlformats.org/wordprocessingml/2006/main">
        <w:t xml:space="preserve">2. ঈশ্বরের শক্তি: তাঁর অবিচ্ছিন্ন ভালবাসার উপর নির্ভর করা</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w:t>
      </w:r>
    </w:p>
    <w:p/>
    <w:p>
      <w:r xmlns:w="http://schemas.openxmlformats.org/wordprocessingml/2006/main">
        <w:t xml:space="preserve">2. গীতসংহিতা 95:4-5 - পৃথিবীর গভীর স্থান তাঁর হাতে: পাহাড়ের শক্তিও তাঁর। সমুদ্র তাঁর, তিনিই এটি তৈরি করেছেন; এবং তাঁর হাত শুকনো জমি তৈরি করেছে।</w:t>
      </w:r>
    </w:p>
    <w:p/>
    <w:p>
      <w:r xmlns:w="http://schemas.openxmlformats.org/wordprocessingml/2006/main">
        <w:t xml:space="preserve">হিতোপদেশ 8:29 যখন তিনি সমুদ্রকে তাঁর আদেশ দিয়েছিলেন যে জল তাঁর আদেশ পালন করবে না: যখন তিনি পৃথিবীর ভিত্তি স্থাপন করেছিলেন:</w:t>
      </w:r>
    </w:p>
    <w:p/>
    <w:p>
      <w:r xmlns:w="http://schemas.openxmlformats.org/wordprocessingml/2006/main">
        <w:t xml:space="preserve">ঈশ্বর তাঁর আদেশ দ্বারা সমুদ্রের সীমানা এবং পৃথিবীর ভিত্তি স্থাপন করেছিলেন।</w:t>
      </w:r>
    </w:p>
    <w:p/>
    <w:p>
      <w:r xmlns:w="http://schemas.openxmlformats.org/wordprocessingml/2006/main">
        <w:t xml:space="preserve">1. ঈশ্বরের সার্বভৌমত্ব: তিনি যে সীমানা স্থাপন করেন তা বোঝা</w:t>
      </w:r>
    </w:p>
    <w:p/>
    <w:p>
      <w:r xmlns:w="http://schemas.openxmlformats.org/wordprocessingml/2006/main">
        <w:t xml:space="preserve">2. জীবনের জন্য ভিত্তি: ঈশ্বরের শব্দের উপর নির্মিত হচ্ছে</w:t>
      </w:r>
    </w:p>
    <w:p/>
    <w:p>
      <w:r xmlns:w="http://schemas.openxmlformats.org/wordprocessingml/2006/main">
        <w:t xml:space="preserve">1. গীতসংহিতা 24:1-2 - পৃথিবী প্রভুর, এবং এর সমস্ত পূর্ণতা, জগত এবং যারা সেখানে বাস করে। কেননা তিনি সমুদ্রের উপরে তা স্থাপন করেছেন এবং জলের উপরে স্থাপন করেছেন।</w:t>
      </w:r>
    </w:p>
    <w:p/>
    <w:p>
      <w:r xmlns:w="http://schemas.openxmlformats.org/wordprocessingml/2006/main">
        <w:t xml:space="preserve">2. ইশাইয়া 40:22 - তিনিই পৃথিবীর বৃত্তের উপরে বসে আছেন, এবং এর বাসিন্দারা ফড়িংগুলির মতো, যিনি আকাশকে পর্দার মতো প্রসারিত করেন এবং বসবাসের জন্য তাঁবুর মতো ছড়িয়ে দেন৷</w:t>
      </w:r>
    </w:p>
    <w:p/>
    <w:p>
      <w:r xmlns:w="http://schemas.openxmlformats.org/wordprocessingml/2006/main">
        <w:t xml:space="preserve">হিতোপদেশ 8:30 তখন আমি তাঁর কাছে ছিলাম, যেমন তাঁর কাছে লালিত ছিলাম;</w:t>
      </w:r>
    </w:p>
    <w:p/>
    <w:p>
      <w:r xmlns:w="http://schemas.openxmlformats.org/wordprocessingml/2006/main">
        <w:t xml:space="preserve">জ্ঞান ছিল ঈশ্বরের আনন্দ এবং প্রতিদিন তাঁর সামনে আনন্দিত।</w:t>
      </w:r>
    </w:p>
    <w:p/>
    <w:p>
      <w:r xmlns:w="http://schemas.openxmlformats.org/wordprocessingml/2006/main">
        <w:t xml:space="preserve">1. প্রভুতে আনন্দ করা: ঈশ্বরের ধার্মিকতা উদযাপন করতে শেখা</w:t>
      </w:r>
    </w:p>
    <w:p/>
    <w:p>
      <w:r xmlns:w="http://schemas.openxmlformats.org/wordprocessingml/2006/main">
        <w:t xml:space="preserve">2. জ্ঞানের আনন্দ: ঈশ্বরের আনন্দের অভিজ্ঞতা</w:t>
      </w:r>
    </w:p>
    <w:p/>
    <w:p>
      <w:r xmlns:w="http://schemas.openxmlformats.org/wordprocessingml/2006/main">
        <w:t xml:space="preserve">1. Jeremiah 15:16 - আপনার কথা পাওয়া গেছে, এবং আমি সেগুলি খেয়েছি, এবং আপনার বাক্য আমার জন্য আমার হৃদয়ের আনন্দ এবং আনন্দ ছিল।</w:t>
      </w:r>
    </w:p>
    <w:p/>
    <w:p>
      <w:r xmlns:w="http://schemas.openxmlformats.org/wordprocessingml/2006/main">
        <w:t xml:space="preserve">2. গীতসংহিতা 16:11 - আপনি আমাকে জীবনের পথ দেখাবেন; তোমার উপস্থিতিতে আনন্দের পূর্ণতা; তোমার ডান হাতে চিরকালের আনন্দ।</w:t>
      </w:r>
    </w:p>
    <w:p/>
    <w:p>
      <w:r xmlns:w="http://schemas.openxmlformats.org/wordprocessingml/2006/main">
        <w:t xml:space="preserve">হিতোপদেশ 8:31 তার পৃথিবীর বাসযোগ্য অংশে আনন্দ করা; এবং আমার আহ্লাদ মানুষের সন্তানদের সঙ্গে ছিল.</w:t>
      </w:r>
    </w:p>
    <w:p/>
    <w:p>
      <w:r xmlns:w="http://schemas.openxmlformats.org/wordprocessingml/2006/main">
        <w:t xml:space="preserve">পৃথিবীতে এবং ঈশ্বরের লোকদের সাথে আনন্দ করা।</w:t>
      </w:r>
    </w:p>
    <w:p/>
    <w:p>
      <w:r xmlns:w="http://schemas.openxmlformats.org/wordprocessingml/2006/main">
        <w:t xml:space="preserve">1. ফেলোশিপের আনন্দ: ঈশ্বরের লোকেদের সাথে জীবন উদযাপন করা</w:t>
      </w:r>
    </w:p>
    <w:p/>
    <w:p>
      <w:r xmlns:w="http://schemas.openxmlformats.org/wordprocessingml/2006/main">
        <w:t xml:space="preserve">2. সৃষ্টির আনন্দ: বিশ্বের আশ্চর্যের অভিজ্ঞতা</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Nehemiah 8:10 তারপর তিনি তাদের বললেন, তোমরা যাও। চর্বি খান এবং মিষ্টি ওয়াইন পান করুন এবং যার কাছে কিছুই প্রস্তুত নেই তাকে অংশ পাঠান, কারণ এই দিনটি আমাদের প্রভুর কাছে পবিত্র। আর দুঃখ করো না, কারণ প্রভুর আনন্দই তোমার শক্তি।</w:t>
      </w:r>
    </w:p>
    <w:p/>
    <w:p>
      <w:r xmlns:w="http://schemas.openxmlformats.org/wordprocessingml/2006/main">
        <w:t xml:space="preserve">হিতোপদেশ 8:32 অতএব এখন হে শিশুরা, আমার কথা শোন, কারণ ধন্য তারা যারা আমার পথ ধরে।</w:t>
      </w:r>
    </w:p>
    <w:p/>
    <w:p>
      <w:r xmlns:w="http://schemas.openxmlformats.org/wordprocessingml/2006/main">
        <w:t xml:space="preserve">হিতোপদেশ 8 আমাদেরকে প্রজ্ঞার কথা শুনতে এবং মানতে উত্সাহিত করে, যারা করে তারা আশীর্বাদ পাবে।</w:t>
      </w:r>
    </w:p>
    <w:p/>
    <w:p>
      <w:r xmlns:w="http://schemas.openxmlformats.org/wordprocessingml/2006/main">
        <w:t xml:space="preserve">1. "আনুগত্যের আশীর্বাদ: হিতোপদেশ 8 থেকে শিক্ষা"</w:t>
      </w:r>
    </w:p>
    <w:p/>
    <w:p>
      <w:r xmlns:w="http://schemas.openxmlformats.org/wordprocessingml/2006/main">
        <w:t xml:space="preserve">2. "আশীর্বাদের পথ: জীবনযাপনের জ্ঞানের উপায়"</w:t>
      </w:r>
    </w:p>
    <w:p/>
    <w:p>
      <w:r xmlns:w="http://schemas.openxmlformats.org/wordprocessingml/2006/main">
        <w:t xml:space="preserve">1. ম্যাথিউ 7:13-14 - "সরু ফটক দিয়ে প্রবেশ কর৷ কারণ দরজাটি প্রশস্ত এবং প্রশস্ত রাস্তা যা ধ্বংসের দিকে নিয়ে যায় এবং অনেকে এটি দিয়ে প্রবেশ করে৷ কিন্তু দরজাটি ছোট এবং রাস্তাটি সংকীর্ণ যা জীবনের দিকে নিয়ে যায়৷ , এবং মাত্র কয়েকজন এটি খুঁজে পায়।"</w:t>
      </w:r>
    </w:p>
    <w:p/>
    <w:p>
      <w:r xmlns:w="http://schemas.openxmlformats.org/wordprocessingml/2006/main">
        <w:t xml:space="preserve">2. জেমস 1:5 -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প্রবচন 8:33 নির্দেশ শোন, জ্ঞানী হও, প্রত্যাখ্যান করো না৷</w:t>
      </w:r>
    </w:p>
    <w:p/>
    <w:p>
      <w:r xmlns:w="http://schemas.openxmlformats.org/wordprocessingml/2006/main">
        <w:t xml:space="preserve">হিতোপদেশ 8:33 আমাদের নির্দেশনা শুনতে এবং জ্ঞানী হতে এবং তা প্রত্যাখ্যান না করার জন্য উত্সাহিত করে।</w:t>
      </w:r>
    </w:p>
    <w:p/>
    <w:p>
      <w:r xmlns:w="http://schemas.openxmlformats.org/wordprocessingml/2006/main">
        <w:t xml:space="preserve">1. শোনার জ্ঞান: অন্যদের কাছ থেকে শেখা</w:t>
      </w:r>
    </w:p>
    <w:p/>
    <w:p>
      <w:r xmlns:w="http://schemas.openxmlformats.org/wordprocessingml/2006/main">
        <w:t xml:space="preserve">2. নির্দেশের শক্তি: উপদেশ গ্রহণ করা</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হিতোপদেশ 8:34 ধন্য সেই ব্যক্তি যে আমার কথা শোনে, প্রতিদিন আমার দ্বারে প্রতীক্ষা করে, আমার দরজার চৌকাঠে অপেক্ষা করে।</w:t>
      </w:r>
    </w:p>
    <w:p/>
    <w:p>
      <w:r xmlns:w="http://schemas.openxmlformats.org/wordprocessingml/2006/main">
        <w:t xml:space="preserve">ধন্য সেই ব্যক্তি যে জ্ঞানের কথা শোনে এবং প্রতিদিন তা দেখে।</w:t>
      </w:r>
    </w:p>
    <w:p/>
    <w:p>
      <w:r xmlns:w="http://schemas.openxmlformats.org/wordprocessingml/2006/main">
        <w:t xml:space="preserve">1: ঈশ্বরের জ্ঞান লালন করা একটি উপহার</w:t>
      </w:r>
    </w:p>
    <w:p/>
    <w:p>
      <w:r xmlns:w="http://schemas.openxmlformats.org/wordprocessingml/2006/main">
        <w:t xml:space="preserve">2: জ্ঞানের সন্ধান করা আশীর্বাদ নিয়ে আসে</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গীতসংহিতা 119:97-98 - ওহ আমি তোমার আইনকে কত ভালবাসি! এটা সারাদিন আমার ধ্যান। তোমার আদেশ আমাকে আমার শত্রুদের চেয়ে জ্ঞানী করে তোলে, কেননা তা আমার সাথেই থাকে।</w:t>
      </w:r>
    </w:p>
    <w:p/>
    <w:p>
      <w:r xmlns:w="http://schemas.openxmlformats.org/wordprocessingml/2006/main">
        <w:t xml:space="preserve">হিতোপদেশ 8:35 কারণ যে আমাকে খুঁজে পায় সে জীবন পায় এবং সদাপ্রভুর অনুগ্রহ লাভ করবে।</w:t>
      </w:r>
    </w:p>
    <w:p/>
    <w:p>
      <w:r xmlns:w="http://schemas.openxmlformats.org/wordprocessingml/2006/main">
        <w:t xml:space="preserve">হিতোপদেশ 8:35 আমাদেরকে ঈশ্বরের সন্ধান করতে উত্সাহিত করে, কারণ যারা তাকে খুঁজে পায় তারা প্রভুর কাছ থেকে জীবন এবং অনুগ্রহে আশীর্বাদিত হবে।</w:t>
      </w:r>
    </w:p>
    <w:p/>
    <w:p>
      <w:r xmlns:w="http://schemas.openxmlformats.org/wordprocessingml/2006/main">
        <w:t xml:space="preserve">1. "জীবনের পথ: হিতোপদেশ 8:35 এ ঈশ্বরের সন্ধান করা"</w:t>
      </w:r>
    </w:p>
    <w:p/>
    <w:p>
      <w:r xmlns:w="http://schemas.openxmlformats.org/wordprocessingml/2006/main">
        <w:t xml:space="preserve">2. "প্রভুর আশীর্বাদ: হিতোপদেশ 8:35-এ জীবন এবং অনুগ্রহ খোঁজা"</w:t>
      </w:r>
    </w:p>
    <w:p/>
    <w:p>
      <w:r xmlns:w="http://schemas.openxmlformats.org/wordprocessingml/2006/main">
        <w:t xml:space="preserve">1. ম্যাথু 7:7-8 -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2. Deuteronomy 4:29 - কিন্তু সেখান থেকে আপনি আপনার ঈশ্বর সদাপ্রভুকে খুঁজবেন এবং আপনি তাকে খুঁজে পাবেন, যদি আপনি আপনার সমস্ত হৃদয় এবং আপনার সমস্ত আত্মা দিয়ে তাঁর সন্ধান করেন।</w:t>
      </w:r>
    </w:p>
    <w:p/>
    <w:p>
      <w:r xmlns:w="http://schemas.openxmlformats.org/wordprocessingml/2006/main">
        <w:t xml:space="preserve">হিতোপদেশ 8:36 কিন্তু যে আমার বিরুদ্ধে পাপ করে সে নিজের আত্মার উপর অন্যায় করে; যারা আমাকে ঘৃণা করে তারা সবাই মৃত্যুকে ভালবাসে।</w:t>
      </w:r>
    </w:p>
    <w:p/>
    <w:p>
      <w:r xmlns:w="http://schemas.openxmlformats.org/wordprocessingml/2006/main">
        <w:t xml:space="preserve">ঈশ্বরের বিরুদ্ধে পাপ করা একজনের আত্মার ক্ষতি করে, অন্যদিকে ঈশ্বরের প্রতি ঘৃণা মৃত্যুর দিকে নিয়ে যায়।</w:t>
      </w:r>
    </w:p>
    <w:p/>
    <w:p>
      <w:r xmlns:w="http://schemas.openxmlformats.org/wordprocessingml/2006/main">
        <w:t xml:space="preserve">1. জীবনের পথ: ঘৃণার চেয়ে প্রেম বেছে নেওয়া</w:t>
      </w:r>
    </w:p>
    <w:p/>
    <w:p>
      <w:r xmlns:w="http://schemas.openxmlformats.org/wordprocessingml/2006/main">
        <w:t xml:space="preserve">2. পাপীদের জন্য একটি সতর্কবাণী: ক্ষতি থেকে আপনার আত্মাকে রক্ষা করা</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6:23 - "কারণ পাপের মজুরি হল মৃত্যু, কিন্তু ঈশ্বরের দান হল আমাদের প্রভু খ্রীষ্ট যীশুতে অনন্ত জীবন।"</w:t>
      </w:r>
    </w:p>
    <w:p/>
    <w:p>
      <w:r xmlns:w="http://schemas.openxmlformats.org/wordprocessingml/2006/main">
        <w:t xml:space="preserve">হিতোপদেশ অধ্যায় 9 প্রজ্ঞা এবং মূর্খতার আমন্ত্রণগুলিকে বৈপরীত্য করে, তাদের এমন দুই মহিলা হিসাবে চিত্রিত করে যারা তাদের আহ্বানে মনোযোগী ব্যক্তিদের জন্য ভিন্ন পথ এবং ফলাফল প্রস্তাব করে।</w:t>
      </w:r>
    </w:p>
    <w:p/>
    <w:p>
      <w:r xmlns:w="http://schemas.openxmlformats.org/wordprocessingml/2006/main">
        <w:t xml:space="preserve">1ম অনুচ্ছেদ: অধ্যায়টি জ্ঞানকে একজন জ্ঞানী মহিলা হিসাবে বর্ণনা করে যিনি একটি ভোজ প্রস্তুত করেন এবং লোকেদের আসতে এবং তার জ্ঞান গ্রহণের জন্য আমন্ত্রণ জানান। তিনি উপলব্ধি, অন্তর্দৃষ্টি এবং জীবনের পথের প্রস্তাব দেন (হিতোপদেশ 9:1-6)।</w:t>
      </w:r>
    </w:p>
    <w:p/>
    <w:p>
      <w:r xmlns:w="http://schemas.openxmlformats.org/wordprocessingml/2006/main">
        <w:t xml:space="preserve">2য় অনুচ্ছেদ: অধ্যায়টি মূর্খতাকে একজন মূর্খ মহিলা হিসাবে পরিচয় করিয়ে দেয় যে তার বাড়ির দরজায় বসে পথচারীদের ভিতরে আসার জন্য আমন্ত্রণ জানায়। সে চুরি করা জল এবং লুকিয়ে খাওয়া রুটি সরবরাহ করে, যার ফলে মৃত্যু হয় (হিতোপদেশ 9:13-18)।</w:t>
      </w:r>
    </w:p>
    <w:p/>
    <w:p>
      <w:r xmlns:w="http://schemas.openxmlformats.org/wordprocessingml/2006/main">
        <w:t xml:space="preserve">সংক্ষেপে,</w:t>
      </w:r>
    </w:p>
    <w:p>
      <w:r xmlns:w="http://schemas.openxmlformats.org/wordprocessingml/2006/main">
        <w:t xml:space="preserve">হিতোপদেশ অধ্যায় নয় উপস্থাপন</w:t>
      </w:r>
    </w:p>
    <w:p>
      <w:r xmlns:w="http://schemas.openxmlformats.org/wordprocessingml/2006/main">
        <w:t xml:space="preserve">প্রজ্ঞা এবং মূর্খতা থেকে বিপরীত আমন্ত্রণ,</w:t>
      </w:r>
    </w:p>
    <w:p>
      <w:r xmlns:w="http://schemas.openxmlformats.org/wordprocessingml/2006/main">
        <w:t xml:space="preserve">তাদের দুজন নারী হিসেবে চিত্রিত করা যা ভিন্ন পথের প্রস্তাব করছে</w:t>
      </w:r>
    </w:p>
    <w:p>
      <w:r xmlns:w="http://schemas.openxmlformats.org/wordprocessingml/2006/main">
        <w:t xml:space="preserve">এবং তাদের পছন্দের উপর ভিত্তি করে ফলাফল।</w:t>
      </w:r>
    </w:p>
    <w:p/>
    <w:p>
      <w:r xmlns:w="http://schemas.openxmlformats.org/wordprocessingml/2006/main">
        <w:t xml:space="preserve">উইজডমের আমন্ত্রণ সম্পর্কে উপস্থাপিত চিত্রাঙ্কন বর্ণনা করে যেখানে তিনি জ্ঞান, বোঝাপড়া, অন্তর্দৃষ্টি এবং জীবনের পথ দেওয়ার সময় একটি ভোজ প্রস্তুত করেন।</w:t>
      </w:r>
    </w:p>
    <w:p>
      <w:r xmlns:w="http://schemas.openxmlformats.org/wordprocessingml/2006/main">
        <w:t xml:space="preserve">ফোলির আমন্ত্রণের সাথে পরিচয় যেখানে সে তার বাড়ির দরজায় বসে চুরির জল, গোপন রুটি, মৃত্যুর দিকে নিয়ে যায়।</w:t>
      </w:r>
    </w:p>
    <w:p/>
    <w:p>
      <w:r xmlns:w="http://schemas.openxmlformats.org/wordprocessingml/2006/main">
        <w:t xml:space="preserve">হিতোপদেশ 9:1 জ্ঞান তার গৃহ নির্মাণ করেছে, সে তার সাতটি স্তম্ভ কেটেছে:</w:t>
      </w:r>
    </w:p>
    <w:p/>
    <w:p>
      <w:r xmlns:w="http://schemas.openxmlformats.org/wordprocessingml/2006/main">
        <w:t xml:space="preserve">প্রজ্ঞা সাতটি মজবুত স্তম্ভ সহ একটি আবাস নির্মাণ করেছে।</w:t>
      </w:r>
    </w:p>
    <w:p/>
    <w:p>
      <w:r xmlns:w="http://schemas.openxmlformats.org/wordprocessingml/2006/main">
        <w:t xml:space="preserve">1. জ্ঞানের শক্তি: জ্ঞানের সাথে আপনার জীবনের জন্য কীভাবে একটি ভিত্তি তৈরি করা যায়</w:t>
      </w:r>
    </w:p>
    <w:p/>
    <w:p>
      <w:r xmlns:w="http://schemas.openxmlformats.org/wordprocessingml/2006/main">
        <w:t xml:space="preserve">2. জ্ঞান অন্বেষণের সুবিধা: হিতোপদেশের জ্ঞানের মাধ্যমে জীবনের লক্ষ্যগুলি অর্জন করা</w:t>
      </w:r>
    </w:p>
    <w:p/>
    <w:p>
      <w:r xmlns:w="http://schemas.openxmlformats.org/wordprocessingml/2006/main">
        <w:t xml:space="preserve">1. হিতোপদেশ 9:10 - "প্রভুর ভয় জ্ঞানের শুরু: এবং পবিত্র জ্ঞান হল বোঝা।"</w:t>
      </w:r>
    </w:p>
    <w:p/>
    <w:p>
      <w:r xmlns:w="http://schemas.openxmlformats.org/wordprocessingml/2006/main">
        <w:t xml:space="preserve">2. ম্যাথু 11:19 - "মনুষ্যপুত্র খাওয়া-দাওয়া করে এসেছিলেন, এবং তারা বলে, দেখ একজন পেটুক, এবং একজন মদখোর, কর আদায়কারী এবং পাপীদের বন্ধু। কিন্তু জ্ঞান তার সন্তানদের জন্য ন্যায়সঙ্গত।"</w:t>
      </w:r>
    </w:p>
    <w:p/>
    <w:p>
      <w:r xmlns:w="http://schemas.openxmlformats.org/wordprocessingml/2006/main">
        <w:t xml:space="preserve">হিতোপদেশ 9:2 সে তার পশুদের হত্যা করেছে; সে তার দ্রাক্ষারস মিশ্রিত করেছে; সে তার টেবিলও সজ্জিত করেছে।</w:t>
      </w:r>
    </w:p>
    <w:p/>
    <w:p>
      <w:r xmlns:w="http://schemas.openxmlformats.org/wordprocessingml/2006/main">
        <w:t xml:space="preserve">হিতোপদেশ 9-এর এই শ্লোকটি এমন একজন মহিলার কথা বলে যিনি তার অতিথিদের জন্য একটি ভোজ প্রস্তুত করেছেন এবং এটিকে সফল করার জন্য তিনি যে পরিমাণ প্রচেষ্টা এবং সম্পদ গ্রহণ করেছেন তার উপর জোর দিয়েছেন।</w:t>
      </w:r>
    </w:p>
    <w:p/>
    <w:p>
      <w:r xmlns:w="http://schemas.openxmlformats.org/wordprocessingml/2006/main">
        <w:t xml:space="preserve">1. একটি ভোজের প্রস্তুতি: হিতোপদেশ 9 থেকে একটি পাঠ</w:t>
      </w:r>
    </w:p>
    <w:p/>
    <w:p>
      <w:r xmlns:w="http://schemas.openxmlformats.org/wordprocessingml/2006/main">
        <w:t xml:space="preserve">2. আতিথেয়তার খরচ: প্রবাদ 9 এর একটি বিশ্লেষণ</w:t>
      </w:r>
    </w:p>
    <w:p/>
    <w:p>
      <w:r xmlns:w="http://schemas.openxmlformats.org/wordprocessingml/2006/main">
        <w:t xml:space="preserve">1. লূক 14:12-14 - মহান ভোজ সম্পর্কে যীশুর দৃষ্টান্ত</w:t>
      </w:r>
    </w:p>
    <w:p/>
    <w:p>
      <w:r xmlns:w="http://schemas.openxmlformats.org/wordprocessingml/2006/main">
        <w:t xml:space="preserve">2. 1 পিটার 4:9 - বিড়বিড় না করে একে অপরের প্রতি আতিথেয়তা দেখান</w:t>
      </w:r>
    </w:p>
    <w:p/>
    <w:p>
      <w:r xmlns:w="http://schemas.openxmlformats.org/wordprocessingml/2006/main">
        <w:t xml:space="preserve">হিতোপদেশ 9:3 সে তার দাসীকে পাঠিয়েছে, সে শহরের উচ্চতম স্থানে ক্রন্দন করছে,</w:t>
      </w:r>
    </w:p>
    <w:p/>
    <w:p>
      <w:r xmlns:w="http://schemas.openxmlformats.org/wordprocessingml/2006/main">
        <w:t xml:space="preserve">তিনি সবাইকে আমন্ত্রণ জানান এবং তার সাথে ভোজন করতে এবং সত্য ও জ্ঞানের অভিজ্ঞতা লাভ করেন যা তিনি দিতে পারেন।</w:t>
      </w:r>
    </w:p>
    <w:p/>
    <w:p>
      <w:r xmlns:w="http://schemas.openxmlformats.org/wordprocessingml/2006/main">
        <w:t xml:space="preserve">1: আসুন এবং জ্ঞানের টেবিলে আহার করুন এবং যে সত্য ও জ্ঞান দেওয়া হয় তাতে অংশ নিন।</w:t>
      </w:r>
    </w:p>
    <w:p/>
    <w:p>
      <w:r xmlns:w="http://schemas.openxmlformats.org/wordprocessingml/2006/main">
        <w:t xml:space="preserve">2: প্রজ্ঞা আমাদেরকে শহরের উচ্চতম স্থানে তার সাথে যোগ দেওয়ার জন্য ডাকছে যাতে আমরা অন্তর্দৃষ্টি এবং বোধগম্যতা লাভ করতে পারি।</w:t>
      </w:r>
    </w:p>
    <w:p/>
    <w:p>
      <w:r xmlns:w="http://schemas.openxmlformats.org/wordprocessingml/2006/main">
        <w:t xml:space="preserve">1: হিতোপদেশ 9:5-6 - "এসো, আমার রুটি খাও, এবং আমি যে মদ মিশ্রিত করেছি তা পান কর। মূর্খদের ত্যাগ কর, এবং বেঁচে থাক; এবং বোঝার পথে চল।"</w:t>
      </w:r>
    </w:p>
    <w:p/>
    <w:p>
      <w:r xmlns:w="http://schemas.openxmlformats.org/wordprocessingml/2006/main">
        <w:t xml:space="preserve">2: ম্যাথু 11:28-30 - "তোমরা যারা পরিশ্রম কর এবং ভারাক্রান্ত হও, আমার কাছে এস, আমি তোমাদের বিশ্রাম দেব। আমার জোয়াল তোমাদের উপর নাও, এবং আমার কাছে শিখো; কারণ আমি নম্র ও নম্র হৃদয়ে আছি। আর তোমরা তোমাদের আত্মার বিশ্রাম পাবে৷ কারণ আমার জোয়াল সহজ এবং আমার বোঝা হালকা৷'</w:t>
      </w:r>
    </w:p>
    <w:p/>
    <w:p>
      <w:r xmlns:w="http://schemas.openxmlformats.org/wordprocessingml/2006/main">
        <w:t xml:space="preserve">হিতোপদেশ 9:4 যে সরল, সে এখানে ফিরে আসুক: যে বুদ্ধি চায়, সে তাকে বলে,</w:t>
      </w:r>
    </w:p>
    <w:p/>
    <w:p>
      <w:r xmlns:w="http://schemas.openxmlformats.org/wordprocessingml/2006/main">
        <w:t xml:space="preserve">প্রজ্ঞা হল সকলকে আমন্ত্রণ জানাচ্ছে যারা নিষ্পাপ তারা আসতে এবং শিখতে এবং যাদের বোধগম্যতা নেই তারা এসে জ্ঞান অর্জন করতে।</w:t>
      </w:r>
    </w:p>
    <w:p/>
    <w:p>
      <w:r xmlns:w="http://schemas.openxmlformats.org/wordprocessingml/2006/main">
        <w:t xml:space="preserve">1. জ্ঞানের আমন্ত্রণ: ডাকে মনোযোগ দিন</w:t>
      </w:r>
    </w:p>
    <w:p/>
    <w:p>
      <w:r xmlns:w="http://schemas.openxmlformats.org/wordprocessingml/2006/main">
        <w:t xml:space="preserve">2. শেখা এবং বোঝা: জ্ঞানের পথ</w:t>
      </w:r>
    </w:p>
    <w:p/>
    <w:p>
      <w:r xmlns:w="http://schemas.openxmlformats.org/wordprocessingml/2006/main">
        <w:t xml:space="preserve">1. জেমস 1:5 - যদি তোমাদের মধ্যে কারও জ্ঞানের অভাব থাকে, তবে সে ঈশ্বরের কাছে চাইবে, যিনি সকলকে উদারভাবে এবং নিন্দা ছাড়াই দেন এবং এটি তাকে দেওয়া হবে।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হিতোপদেশ 9:5 এসো, আমার রুটি খাও এবং আমি যে দ্রাক্ষারস মিশিয়েছি তা পান কর।</w:t>
      </w:r>
    </w:p>
    <w:p/>
    <w:p>
      <w:r xmlns:w="http://schemas.openxmlformats.org/wordprocessingml/2006/main">
        <w:t xml:space="preserve">হিতোপদেশ 9:5 মানুষকে ঈশ্বরের দেওয়া খাবারে অংশ নিতে উৎসাহিত করে।</w:t>
      </w:r>
    </w:p>
    <w:p/>
    <w:p>
      <w:r xmlns:w="http://schemas.openxmlformats.org/wordprocessingml/2006/main">
        <w:t xml:space="preserve">1. ঈশ্বরের আমন্ত্রণ: তাঁর টেবিলের উপহার গ্রহণ করা।</w:t>
      </w:r>
    </w:p>
    <w:p/>
    <w:p>
      <w:r xmlns:w="http://schemas.openxmlformats.org/wordprocessingml/2006/main">
        <w:t xml:space="preserve">2. ঈশ্বরের জ্ঞানের উপর ডাইনিং: তাঁর সাথে একটি সম্পর্ক গড়ে তোলা।</w:t>
      </w:r>
    </w:p>
    <w:p/>
    <w:p>
      <w:r xmlns:w="http://schemas.openxmlformats.org/wordprocessingml/2006/main">
        <w:t xml:space="preserve">1. জন 6:35 - "এবং যীশু তাদের বললেন, আমিই জীবনের রুটি: যে আমার কাছে আসে সে কখনও ক্ষুধার্ত হবে না; এবং যে আমাকে বিশ্বাস করে সে কখনও তৃষ্ণার্ত হবে না।"</w:t>
      </w:r>
    </w:p>
    <w:p/>
    <w:p>
      <w:r xmlns:w="http://schemas.openxmlformats.org/wordprocessingml/2006/main">
        <w:t xml:space="preserve">2. গীতসংহিতা 34:8 - "হে আস্বাদন করুন এবং দেখুন যে প্রভু ভাল: ধন্য সেই ব্যক্তি যে তাঁর উপর বিশ্বাস করে।"</w:t>
      </w:r>
    </w:p>
    <w:p/>
    <w:p>
      <w:r xmlns:w="http://schemas.openxmlformats.org/wordprocessingml/2006/main">
        <w:t xml:space="preserve">হিতোপদেশ 9:6 মূর্খদের পরিত্যাগ কর এবং বাঁচো; এবং বোঝার পথে যান।</w:t>
      </w:r>
    </w:p>
    <w:p/>
    <w:p>
      <w:r xmlns:w="http://schemas.openxmlformats.org/wordprocessingml/2006/main">
        <w:t xml:space="preserve">মূর্খতা ত্যাগ করুন এবং নিজের সুবিধার জন্য জ্ঞানের অনুসরণ করুন।</w:t>
      </w:r>
    </w:p>
    <w:p/>
    <w:p>
      <w:r xmlns:w="http://schemas.openxmlformats.org/wordprocessingml/2006/main">
        <w:t xml:space="preserve">1. বিজ্ঞ পছন্দ করা: প্রজ্ঞা অনুসরণ করার সুবিধা</w:t>
      </w:r>
    </w:p>
    <w:p/>
    <w:p>
      <w:r xmlns:w="http://schemas.openxmlformats.org/wordprocessingml/2006/main">
        <w:t xml:space="preserve">2. মূর্খতা প্রত্যাখ্যান: বোঝাপড়া বেছে নেওয়ার আনন্দ</w:t>
      </w:r>
    </w:p>
    <w:p/>
    <w:p>
      <w:r xmlns:w="http://schemas.openxmlformats.org/wordprocessingml/2006/main">
        <w:t xml:space="preserve">1. হিতোপদেশ 1:7, "প্রভুর ভয় জ্ঞানের সূচনা; মূর্খরা জ্ঞান এবং নির্দেশকে তুচ্ছ করে।"</w:t>
      </w:r>
    </w:p>
    <w:p/>
    <w:p>
      <w:r xmlns:w="http://schemas.openxmlformats.org/wordprocessingml/2006/main">
        <w:t xml:space="preserve">2. গীতসংহিতা 119:105, "আপনার শব্দ আমার পায়ের জন্য একটি প্রদীপ এবং আমার পথের জন্য একটি আলো।"</w:t>
      </w:r>
    </w:p>
    <w:p/>
    <w:p>
      <w:r xmlns:w="http://schemas.openxmlformats.org/wordprocessingml/2006/main">
        <w:t xml:space="preserve">হিতোপদেশ 9:7 যে একজন তিরস্কারকারীকে তিরস্কার করে সে নিজেকে লজ্জিত করে;</w:t>
      </w:r>
    </w:p>
    <w:p/>
    <w:p>
      <w:r xmlns:w="http://schemas.openxmlformats.org/wordprocessingml/2006/main">
        <w:t xml:space="preserve">একজন অহংকারী বা দুষ্ট ব্যক্তিকে তিরস্কার করা উচিত নয়, কারণ এটি কেবল লজ্জা বা দাগ নিয়ে আসবে।</w:t>
      </w:r>
    </w:p>
    <w:p/>
    <w:p>
      <w:r xmlns:w="http://schemas.openxmlformats.org/wordprocessingml/2006/main">
        <w:t xml:space="preserve">1: ভালবাসার সাথে সত্য কথা বলুন, কারণ এটি শান্তি এবং বোধগম্যতা আনবে।</w:t>
      </w:r>
    </w:p>
    <w:p/>
    <w:p>
      <w:r xmlns:w="http://schemas.openxmlformats.org/wordprocessingml/2006/main">
        <w:t xml:space="preserve">2: স্বীকার করুন যে আমরা সকলেই পাপ করেছি এবং ঈশ্বরের মহিমা থেকে বঞ্চিত হয়েছি, এবং সেইজন্য যারা আমাদের উপর অন্যায় করেছে তাদের প্রতি আমাদের করুণা ও করুণা প্রদর্শন করা উচিত।</w:t>
      </w:r>
    </w:p>
    <w:p/>
    <w:p>
      <w:r xmlns:w="http://schemas.openxmlformats.org/wordprocessingml/2006/main">
        <w:t xml:space="preserve">1: Ephesians 4:15 - বরং, প্রেমে সত্য কথা বলতে গেলে, যিনি মস্তক, খ্রীষ্টের মধ্যে আমাদেরকে সব দিক দিয়ে বেড়ে উঠতে হবে।</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হিতোপদেশ 9:8 নিন্দাকারীকে তিরস্কার করো না, পাছে সে তোমাকে ঘৃণা করে; একজন জ্ঞানীকে তিরস্কার কর, সে তোমাকে ভালবাসবে।</w:t>
      </w:r>
    </w:p>
    <w:p/>
    <w:p>
      <w:r xmlns:w="http://schemas.openxmlformats.org/wordprocessingml/2006/main">
        <w:t xml:space="preserve">এই আয়াতটি বিভিন্ন লোকের সাথে কথা বলার সময় আমাদেরকে বিভিন্ন পন্থা ব্যবহার করতে উৎসাহিত করে। বুদ্ধিমান লোকেরা সংশোধনকে স্বাগত জানায়, যারা উপহাস করে তাদের তিরস্কার করা উচিত নয়।</w:t>
      </w:r>
    </w:p>
    <w:p/>
    <w:p>
      <w:r xmlns:w="http://schemas.openxmlformats.org/wordprocessingml/2006/main">
        <w:t xml:space="preserve">1. বিজ্ঞতার সাথে কথা বলতে শেখা: কিভাবে আমাদের শব্দ আমাদের প্রজ্ঞা প্রকাশ করে</w:t>
      </w:r>
    </w:p>
    <w:p/>
    <w:p>
      <w:r xmlns:w="http://schemas.openxmlformats.org/wordprocessingml/2006/main">
        <w:t xml:space="preserve">2. সংশোধনের প্রতিক্রিয়া: অনুগ্রহের সাথে তিরস্কার কীভাবে গ্রহণ করবেন</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হিতোপদেশ 9:9 একজন জ্ঞানী ব্যক্তিকে নির্দেশ দাও, তাহলে সে আরও জ্ঞানী হবে: একজন ধার্মিক মানুষকে শিক্ষা দাও, তাহলে সে জ্ঞানে বৃদ্ধি পাবে।</w:t>
      </w:r>
    </w:p>
    <w:p/>
    <w:p>
      <w:r xmlns:w="http://schemas.openxmlformats.org/wordprocessingml/2006/main">
        <w:t xml:space="preserve">এই অনুচ্ছেদ বিশ্বাসীদের তাদের জ্ঞান এবং জ্ঞান অন্যদের সাথে ভাগ করে নিতে উত্সাহিত করে।</w:t>
      </w:r>
    </w:p>
    <w:p/>
    <w:p>
      <w:r xmlns:w="http://schemas.openxmlformats.org/wordprocessingml/2006/main">
        <w:t xml:space="preserve">1. জ্ঞানের শক্তি: কীভাবে আমরা অন্যদের সাহায্য করার জন্য আমাদের বুদ্ধি ব্যবহার করতে পারি</w:t>
      </w:r>
    </w:p>
    <w:p/>
    <w:p>
      <w:r xmlns:w="http://schemas.openxmlformats.org/wordprocessingml/2006/main">
        <w:t xml:space="preserve">2. শিক্ষণ এবং শেখার সুবিধা: শিক্ষার মাধ্যমে জ্ঞান বৃদ্ধি</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1:7 - "প্রভুর ভয় জ্ঞানের সূচনা; মূর্খরা জ্ঞান এবং নির্দেশকে তুচ্ছ করে।"</w:t>
      </w:r>
    </w:p>
    <w:p/>
    <w:p>
      <w:r xmlns:w="http://schemas.openxmlformats.org/wordprocessingml/2006/main">
        <w:t xml:space="preserve">হিতোপদেশ 9:10 সদাপ্রভুর ভয়ই জ্ঞানের শুরু; আর পবিত্রের জ্ঞান হল বোধগম্য।</w:t>
      </w:r>
    </w:p>
    <w:p/>
    <w:p>
      <w:r xmlns:w="http://schemas.openxmlformats.org/wordprocessingml/2006/main">
        <w:t xml:space="preserve">প্রভুর ভয় জ্ঞান ও বোধগম্যতার ভিত্তি।</w:t>
      </w:r>
    </w:p>
    <w:p/>
    <w:p>
      <w:r xmlns:w="http://schemas.openxmlformats.org/wordprocessingml/2006/main">
        <w:t xml:space="preserve">1. প্রজ্ঞা প্রভুর ভয় দিয়ে শুরু হয়</w:t>
      </w:r>
    </w:p>
    <w:p/>
    <w:p>
      <w:r xmlns:w="http://schemas.openxmlformats.org/wordprocessingml/2006/main">
        <w:t xml:space="preserve">2. জ্ঞানের মাধ্যমে পবিত্র বোঝা</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কলসিয়ানস 3:16 -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হিতোপদেশ 9:11 কারণ আমার দ্বারা তোমার দিন বহুগুণে বৃদ্ধি পাবে, এবং তোমার জীবনের বছর বৃদ্ধি পাবে।</w:t>
      </w:r>
    </w:p>
    <w:p/>
    <w:p>
      <w:r xmlns:w="http://schemas.openxmlformats.org/wordprocessingml/2006/main">
        <w:t xml:space="preserve">ঈশ্বর আমাদের একটি বর্ধিত জীবন প্রদান করেন যদি আমরা তাঁর জ্ঞান গ্রহণ করি এবং তাঁর উপর আস্থা রাখি।</w:t>
      </w:r>
    </w:p>
    <w:p/>
    <w:p>
      <w:r xmlns:w="http://schemas.openxmlformats.org/wordprocessingml/2006/main">
        <w:t xml:space="preserve">1. হিতোপদেশ 9:11 এর আশীর্বাদ - কিভাবে ঈশ্বরের প্রজ্ঞা আমাদের দিনগুলিকে বৃদ্ধি করতে পারে</w:t>
      </w:r>
    </w:p>
    <w:p/>
    <w:p>
      <w:r xmlns:w="http://schemas.openxmlformats.org/wordprocessingml/2006/main">
        <w:t xml:space="preserve">2. হিতোপদেশ 9:11-এর জ্ঞানে বাস করা - একটি দীর্ঘায়িত জীবনের আনন্দ অনুভব করা</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গীতসংহিতা 90:12 - "সুতরাং আমাদের দিন গণনা করতে শেখান যাতে আমরা জ্ঞানের হৃদয় পেতে পারি।"</w:t>
      </w:r>
    </w:p>
    <w:p/>
    <w:p>
      <w:r xmlns:w="http://schemas.openxmlformats.org/wordprocessingml/2006/main">
        <w:t xml:space="preserve">হিতোপদেশ 9:12 যদি তুমি জ্ঞানী হও, তবে তুমি নিজের জন্য জ্ঞানী হবে;</w:t>
      </w:r>
    </w:p>
    <w:p/>
    <w:p>
      <w:r xmlns:w="http://schemas.openxmlformats.org/wordprocessingml/2006/main">
        <w:t xml:space="preserve">হিতোপদেশ 9:12 সতর্ক করে যে যারা জ্ঞানী তারা নিজেরাই উপকৃত হবে, যখন যারা প্রজ্ঞাকে বিবেচনা করে না তারা একা পরিণতি দিতে হবে।</w:t>
      </w:r>
    </w:p>
    <w:p/>
    <w:p>
      <w:r xmlns:w="http://schemas.openxmlformats.org/wordprocessingml/2006/main">
        <w:t xml:space="preserve">1. জ্ঞান এবং মূর্খতার পরিণতি: হিতোপদেশ 9:12।</w:t>
      </w:r>
    </w:p>
    <w:p/>
    <w:p>
      <w:r xmlns:w="http://schemas.openxmlformats.org/wordprocessingml/2006/main">
        <w:t xml:space="preserve">2. ঈশ্বরের প্রজ্ঞার প্রতি মনোযোগ দেওয়ার গুরুত্ব: হিতোপদেশ 9:12।</w:t>
      </w:r>
    </w:p>
    <w:p/>
    <w:p>
      <w:r xmlns:w="http://schemas.openxmlformats.org/wordprocessingml/2006/main">
        <w:t xml:space="preserve">1. ম্যাথু 10:39 - "যে তার জীবন খুঁজে পায় সে তা হারাবে, এবং যে আমার জন্য তার জীবন হারায় সে তা পাবে।"</w:t>
      </w:r>
    </w:p>
    <w:p/>
    <w:p>
      <w:r xmlns:w="http://schemas.openxmlformats.org/wordprocessingml/2006/main">
        <w:t xml:space="preserve">2. হিতোপদেশ 12:15 - "একজন মূর্খের পথ তার নিজের দৃষ্টিতে সঠিক, কিন্তু যে পরামর্শ দেয় সে জ্ঞানী।"</w:t>
      </w:r>
    </w:p>
    <w:p/>
    <w:p>
      <w:r xmlns:w="http://schemas.openxmlformats.org/wordprocessingml/2006/main">
        <w:t xml:space="preserve">হিতোপদেশ 9:13 একজন মূর্খ নারী কোলাহলপূর্ণ, সে সরল, কিছুই জানে না।</w:t>
      </w:r>
    </w:p>
    <w:p/>
    <w:p>
      <w:r xmlns:w="http://schemas.openxmlformats.org/wordprocessingml/2006/main">
        <w:t xml:space="preserve">অনুচ্ছেদটি একজন বোকা মহিলার কথা বলে যে উচ্চস্বরে এবং তার মূর্খতা সম্পর্কে অজ্ঞ।</w:t>
      </w:r>
    </w:p>
    <w:p/>
    <w:p>
      <w:r xmlns:w="http://schemas.openxmlformats.org/wordprocessingml/2006/main">
        <w:t xml:space="preserve">1. হিতোপদেশ থেকে জ্ঞান শেখা: কোলাহলের মূর্খতা</w:t>
      </w:r>
    </w:p>
    <w:p/>
    <w:p>
      <w:r xmlns:w="http://schemas.openxmlformats.org/wordprocessingml/2006/main">
        <w:t xml:space="preserve">2. অজ্ঞতার বিপদ বোঝা: প্রবাদ 9 এর বোকা মহিলা</w:t>
      </w:r>
    </w:p>
    <w:p/>
    <w:p>
      <w:r xmlns:w="http://schemas.openxmlformats.org/wordprocessingml/2006/main">
        <w:t xml:space="preserve">1. হিতোপদেশ 1:7, "প্রভুর ভয় জ্ঞানের সূচনা; কিন্তু মূর্খরা জ্ঞান ও নির্দেশকে তুচ্ছ করে।"</w:t>
      </w:r>
    </w:p>
    <w:p/>
    <w:p>
      <w:r xmlns:w="http://schemas.openxmlformats.org/wordprocessingml/2006/main">
        <w:t xml:space="preserve">2. জেমস 3:13-16, "আপনাদের মধ্যে কে একজন জ্ঞানী এবং জ্ঞানী ব্যক্তি? তিনি একটি ভাল কথাবার্তার মাধ্যমে তার কাজগুলিকে নম্রতার সাথে দেখান। কিন্তু যদি আপনার হৃদয়ে তিক্ত হিংসা ও বিবাদ থাকে, তবে গৌরব। না, এবং সত্যের বিরুদ্ধে মিথ্যা বলবেন না। এই জ্ঞান উপরে থেকে আসে না, তবে পার্থিব, কামুক, শয়তান।</w:t>
      </w:r>
    </w:p>
    <w:p/>
    <w:p>
      <w:r xmlns:w="http://schemas.openxmlformats.org/wordprocessingml/2006/main">
        <w:t xml:space="preserve">হিতোপদেশ 9:14 কারণ সে তার বাড়ির দরজায়, শহরের উঁচু স্থানে একটি আসনে বসে আছে,</w:t>
      </w:r>
    </w:p>
    <w:p/>
    <w:p>
      <w:r xmlns:w="http://schemas.openxmlformats.org/wordprocessingml/2006/main">
        <w:t xml:space="preserve">উত্তরণটি শহরের উচ্চ কর্তৃত্বের জায়গায় একজন মহিলার বসা কথা বলে।</w:t>
      </w:r>
    </w:p>
    <w:p/>
    <w:p>
      <w:r xmlns:w="http://schemas.openxmlformats.org/wordprocessingml/2006/main">
        <w:t xml:space="preserve">1. সমাজে মহিলাদের কর্তৃপক্ষ</w:t>
      </w:r>
    </w:p>
    <w:p/>
    <w:p>
      <w:r xmlns:w="http://schemas.openxmlformats.org/wordprocessingml/2006/main">
        <w:t xml:space="preserve">2. নেতৃত্বে নারীর শক্তি</w:t>
      </w:r>
    </w:p>
    <w:p/>
    <w:p>
      <w:r xmlns:w="http://schemas.openxmlformats.org/wordprocessingml/2006/main">
        <w:t xml:space="preserve">1. গীতসংহিতা 45:9 - "রাজাদের কন্যারা আপনার সম্মানিত মহিলাদের মধ্যে রয়েছে: আপনার ডানদিকে ওফিরের সোনায় রাণী দাঁড়িয়েছিলেন।"</w:t>
      </w:r>
    </w:p>
    <w:p/>
    <w:p>
      <w:r xmlns:w="http://schemas.openxmlformats.org/wordprocessingml/2006/main">
        <w:t xml:space="preserve">2. 1 করিন্থিয়ানস 11:3-5 - "কিন্তু আমি আপনাকে জানাতে চাই যে, প্রত্যেক পুরুষের মস্তক হলেন খ্রীষ্ট; এবং নারীর মস্তক হলেন পুরুষ; এবং খ্রীষ্টের মস্তক হলেন ঈশ্বর। প্রত্যেক পুরুষ প্রার্থনা করছে বা ভবিষ্যদ্বাণী করছে , তার মাথা ঢেকে রাখলে তার মাথার অসম্মান হয়৷ কিন্তু প্রত্যেক মহিলা যে মাথা না ঢেকে প্রার্থনা করে বা ভবিষ্যদ্বাণী করে, সে তার মাথার অসম্মান করে৷ কারণ সে সবই যেন সে কামানো হয়েছে৷"</w:t>
      </w:r>
    </w:p>
    <w:p/>
    <w:p>
      <w:r xmlns:w="http://schemas.openxmlformats.org/wordprocessingml/2006/main">
        <w:t xml:space="preserve">হিতোপদেশ 9:15 যাত্রীদের ডাকতে যাঁরা সঠিক পথে যান:</w:t>
      </w:r>
    </w:p>
    <w:p/>
    <w:p>
      <w:r xmlns:w="http://schemas.openxmlformats.org/wordprocessingml/2006/main">
        <w:t xml:space="preserve">উত্তরণ মানুষকে সঠিক পথে থাকতে উৎসাহিত করে।</w:t>
      </w:r>
    </w:p>
    <w:p/>
    <w:p>
      <w:r xmlns:w="http://schemas.openxmlformats.org/wordprocessingml/2006/main">
        <w:t xml:space="preserve">1. ঈশ্বরের নির্দেশনা: সঠিক পথে থাকুন</w:t>
      </w:r>
    </w:p>
    <w:p/>
    <w:p>
      <w:r xmlns:w="http://schemas.openxmlformats.org/wordprocessingml/2006/main">
        <w:t xml:space="preserve">2. ঈশ্বরের পথ অনুসরণের পুরস্কার</w:t>
      </w:r>
    </w:p>
    <w:p/>
    <w:p>
      <w:r xmlns:w="http://schemas.openxmlformats.org/wordprocessingml/2006/main">
        <w:t xml:space="preserve">1. ম্যাথিউ 7:13-14 - সরু গেট দিয়ে প্রবেশ করুন; কারণ দরজাটি প্রশস্ত এবং পথ প্রশস্ত যেটি ধ্বংসের দিকে নিয়ে যায়, এবং অনেক লোক তা দিয়ে প্রবেশ করে৷ কারণ দরজাটি ছোট এবং পথটি সংকীর্ণ যা জীবনের দিকে নিয়ে যায়, এবং খুব কম লোকই তা খুঁজে পায়৷</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হিতোপদেশ 9:16 যে সরল, সে এখানে ফিরে আসুক, আর যে বুদ্ধি চায়, সে তাকে বলে,</w:t>
      </w:r>
    </w:p>
    <w:p/>
    <w:p>
      <w:r xmlns:w="http://schemas.openxmlformats.org/wordprocessingml/2006/main">
        <w:t xml:space="preserve">হিতোপদেশ 9:16 যারা সহজ তাদের জ্ঞানীদের কাছ থেকে জ্ঞান খোঁজার জন্য উৎসাহিত করে, এবং যাদের বোধগম্যতা নেই তাদের কাছে এসে শেখার জন্য।</w:t>
      </w:r>
    </w:p>
    <w:p/>
    <w:p>
      <w:r xmlns:w="http://schemas.openxmlformats.org/wordprocessingml/2006/main">
        <w:t xml:space="preserve">1. "জ্ঞানের প্রয়োজন: জ্ঞানীদের কাছ থেকে নির্দেশনা চাওয়া"</w:t>
      </w:r>
    </w:p>
    <w:p/>
    <w:p>
      <w:r xmlns:w="http://schemas.openxmlformats.org/wordprocessingml/2006/main">
        <w:t xml:space="preserve">2. "জ্ঞানের প্রতি ঈশ্বরের আহ্বান: হিতোপদেশ 9:16-এ বোঝার সন্ধান করা"</w:t>
      </w:r>
    </w:p>
    <w:p/>
    <w:p>
      <w:r xmlns:w="http://schemas.openxmlformats.org/wordprocessingml/2006/main">
        <w:t xml:space="preserve">1. জেমস 1:5 -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2. কলসিয়ানস 2:3 - "যার মধ্যে প্রজ্ঞা ও জ্ঞানের সমস্ত ভান্ডার লুকিয়ে আছে।"</w:t>
      </w:r>
    </w:p>
    <w:p/>
    <w:p>
      <w:r xmlns:w="http://schemas.openxmlformats.org/wordprocessingml/2006/main">
        <w:t xml:space="preserve">হিতোপদেশ 9:17 চুরি করা জল মিষ্টি, আর গোপনে খাওয়া রুটি মনোরম।</w:t>
      </w:r>
    </w:p>
    <w:p/>
    <w:p>
      <w:r xmlns:w="http://schemas.openxmlformats.org/wordprocessingml/2006/main">
        <w:t xml:space="preserve">এই আয়াতটি পাপের আনন্দের কথা বলে, যা ক্ষণস্থায়ী এবং শেষ পর্যন্ত ধ্বংস ডেকে আনে।</w:t>
      </w:r>
    </w:p>
    <w:p/>
    <w:p>
      <w:r xmlns:w="http://schemas.openxmlformats.org/wordprocessingml/2006/main">
        <w:t xml:space="preserve">1: পাপ আনন্দের প্রতিশ্রুতি দেয়, কিন্তু শেষ পর্যন্ত ধ্বংসের দিকে নিয়ে যায়।</w:t>
      </w:r>
    </w:p>
    <w:p/>
    <w:p>
      <w:r xmlns:w="http://schemas.openxmlformats.org/wordprocessingml/2006/main">
        <w:t xml:space="preserve">2: ঈশ্বরের জিনিস উপভোগ করুন, পাপের ক্ষণস্থায়ী আনন্দ নয়।</w:t>
      </w:r>
    </w:p>
    <w:p/>
    <w:p>
      <w:r xmlns:w="http://schemas.openxmlformats.org/wordprocessingml/2006/main">
        <w:t xml:space="preserve">1: Galatians 6:7-8 - প্রতারিত হবেন না: ঈশ্বরকে উপহাস করা যাবে না। একজন মানুষ যা বপন করে তাই কাটে। যে কেউ তাদের মাংসকে খুশি করার জন্য বীজ বপন করে, মাংস থেকে ধ্বংস কাটবে; যে কেউ আত্মাকে খুশি করার জন্য বীজ বপন করে, সে আত্মা থেকে অনন্ত জীবন কাটবে৷</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হিতোপদেশ 9:18 কিন্তু তিনি জানেন না যে মৃতরা সেখানে আছে; এবং তার অতিথিরা নরকের গভীরে রয়েছে।</w:t>
      </w:r>
    </w:p>
    <w:p/>
    <w:p>
      <w:r xmlns:w="http://schemas.openxmlformats.org/wordprocessingml/2006/main">
        <w:t xml:space="preserve">মৃতরা জাহান্নামের গভীরে রয়েছে এবং তারা তা বুঝতে পারে না।</w:t>
      </w:r>
    </w:p>
    <w:p/>
    <w:p>
      <w:r xmlns:w="http://schemas.openxmlformats.org/wordprocessingml/2006/main">
        <w:t xml:space="preserve">1: যীশু আমাদের মৃত্যু এবং অভিশাপ থেকে বাঁচাতে এসেছিলেন।</w:t>
      </w:r>
    </w:p>
    <w:p/>
    <w:p>
      <w:r xmlns:w="http://schemas.openxmlformats.org/wordprocessingml/2006/main">
        <w:t xml:space="preserve">2: আমাদের অবশ্যই মৃত্যু এবং বিচারের বাস্তবতা সম্পর্কে জাগ্রত হতে হবে।</w:t>
      </w:r>
    </w:p>
    <w:p/>
    <w:p>
      <w:r xmlns:w="http://schemas.openxmlformats.org/wordprocessingml/2006/main">
        <w:t xml:space="preserve">1: জন 1:1-5 আদিতে শব্দ ছিল, এবং শব্দ ঈশ্বরের সঙ্গে ছিল, এবং শব্দ ঈশ্বর ছিল. তিনি শুরুতে ঈশ্বরের সাথে ছিলেন। সমস্ত কিছু তাঁর দ্বারা সৃষ্ট হয়েছিল, এবং তাঁকে ছাড়া যে কিছু তৈরি হয়েছিল তা তৈরি হয়নি৷ তাঁর মধ্যে জীবন ছিল, এবং জীবন ছিল মানুষের আলো। অন্ধকারে আলো জ্বলে, এবং অন্ধকার তা কাটিয়ে উঠতে পারেনি।</w:t>
      </w:r>
    </w:p>
    <w:p/>
    <w:p>
      <w:r xmlns:w="http://schemas.openxmlformats.org/wordprocessingml/2006/main">
        <w:t xml:space="preserve">2: হিব্রুস 9:27 এবং ঠিক যেমন মানুষের জন্য একবার মরতে নিযুক্ত করা হয়েছে, এবং তার পরেই বিচার আসে।</w:t>
      </w:r>
    </w:p>
    <w:p/>
    <w:p>
      <w:r xmlns:w="http://schemas.openxmlformats.org/wordprocessingml/2006/main">
        <w:t xml:space="preserve">হিতোপদেশ অধ্যায় 10 বিভিন্ন স্বতন্ত্র প্রবাদ নিয়ে গঠিত যা প্রজ্ঞা, ধার্মিকতা এবং দুষ্টতার পরিণতি সহ বিস্তৃত বিষয়গুলিকে কভার করে।</w:t>
      </w:r>
    </w:p>
    <w:p/>
    <w:p>
      <w:r xmlns:w="http://schemas.openxmlformats.org/wordprocessingml/2006/main">
        <w:t xml:space="preserve">1ম অনুচ্ছেদ: অধ্যায়টি জ্ঞানী এবং মূর্খদের বৈশিষ্ট্য এবং ফলাফলের বৈপরীত্যের মাধ্যমে শুরু হয়। এটি হাইলাইট করে যে বুদ্ধিমান শব্দগুলি আশীর্বাদ নিয়ে আসে, যখন বোকা কথাগুলি ধ্বংসের দিকে নিয়ে যায় (হিতোপদেশ 10:1-8)।</w:t>
      </w:r>
    </w:p>
    <w:p/>
    <w:p>
      <w:r xmlns:w="http://schemas.openxmlformats.org/wordprocessingml/2006/main">
        <w:t xml:space="preserve">2য় অনুচ্ছেদ: অধ্যায়টি বিভিন্ন প্রবাদের সাথে চলতে থাকে যা সততা, কঠোর পরিশ্রম, ধার্মিকতার মাধ্যমে অর্জিত সম্পদ বনাম অকৃত্রিম লাভ এবং বিজ্ঞতার সাথে শব্দ ব্যবহার করার গুরুত্বের মতো বিষয়গুলিকে সম্বোধন করে (হিতোপদেশ 10:9-32)।</w:t>
      </w:r>
    </w:p>
    <w:p/>
    <w:p>
      <w:r xmlns:w="http://schemas.openxmlformats.org/wordprocessingml/2006/main">
        <w:t xml:space="preserve">সংক্ষেপে,</w:t>
      </w:r>
    </w:p>
    <w:p>
      <w:r xmlns:w="http://schemas.openxmlformats.org/wordprocessingml/2006/main">
        <w:t xml:space="preserve">হিতোপদেশ দশ অধ্যায় রয়েছে</w:t>
      </w:r>
    </w:p>
    <w:p>
      <w:r xmlns:w="http://schemas.openxmlformats.org/wordprocessingml/2006/main">
        <w:t xml:space="preserve">বিভিন্ন থিম কভার স্বতন্ত্র প্রবাদ</w:t>
      </w:r>
    </w:p>
    <w:p>
      <w:r xmlns:w="http://schemas.openxmlformats.org/wordprocessingml/2006/main">
        <w:t xml:space="preserve">প্রজ্ঞা, ধার্মিকতা সহ,</w:t>
      </w:r>
    </w:p>
    <w:p>
      <w:r xmlns:w="http://schemas.openxmlformats.org/wordprocessingml/2006/main">
        <w:t xml:space="preserve">এবং দুষ্টতার সাথে সম্পর্কিত ফলাফল।</w:t>
      </w:r>
    </w:p>
    <w:p/>
    <w:p>
      <w:r xmlns:w="http://schemas.openxmlformats.org/wordprocessingml/2006/main">
        <w:t xml:space="preserve">বুদ্ধিমান এবং মূর্খ ব্যক্তিদের সাথে তাদের পছন্দের ফলাফলের বিষয়ে দেখানো স্বীকৃতির সাথে বিপরীত বৈশিষ্ট্যগুলি উপস্থাপন করা হয়েছে।</w:t>
      </w:r>
    </w:p>
    <w:p>
      <w:r xmlns:w="http://schemas.openxmlformats.org/wordprocessingml/2006/main">
        <w:t xml:space="preserve">সততা, কঠোর পরিশ্রম, ধার্মিক সম্পদ বনাম অর্জিত লাভের মতো স্বতন্ত্র প্রবাদের মাধ্যমে বিভিন্ন বিষয়ে সম্বোধন করা।</w:t>
      </w:r>
    </w:p>
    <w:p>
      <w:r xmlns:w="http://schemas.openxmlformats.org/wordprocessingml/2006/main">
        <w:t xml:space="preserve">বুদ্ধিমানের সাথে শব্দ ব্যবহার করার উপর গুরুত্ব দেওয়া।</w:t>
      </w:r>
    </w:p>
    <w:p/>
    <w:p>
      <w:r xmlns:w="http://schemas.openxmlformats.org/wordprocessingml/2006/main">
        <w:t xml:space="preserve">হিতোপদেশ 10:1 সলোমনের প্রবাদ। একজন জ্ঞানী পুত্র পিতাকে খুশি করে, কিন্তু মূর্খ পুত্র তার মায়ের জন্য ভারী হয়৷</w:t>
      </w:r>
    </w:p>
    <w:p/>
    <w:p>
      <w:r xmlns:w="http://schemas.openxmlformats.org/wordprocessingml/2006/main">
        <w:t xml:space="preserve">সলোমনের হিতোপদেশ বলে যে একজন জ্ঞানী পুত্র তার পিতার জন্য আনন্দ নিয়ে আসে, কিন্তু একটি বোকা পুত্র তার মায়ের জন্য বোঝা।</w:t>
      </w:r>
    </w:p>
    <w:p/>
    <w:p>
      <w:r xmlns:w="http://schemas.openxmlformats.org/wordprocessingml/2006/main">
        <w:t xml:space="preserve">1. জ্ঞানী পুত্র হওয়ার আনন্দ</w:t>
      </w:r>
    </w:p>
    <w:p/>
    <w:p>
      <w:r xmlns:w="http://schemas.openxmlformats.org/wordprocessingml/2006/main">
        <w:t xml:space="preserve">2. বোকা ছেলে হওয়ার বোঝা</w:t>
      </w:r>
    </w:p>
    <w:p/>
    <w:p>
      <w:r xmlns:w="http://schemas.openxmlformats.org/wordprocessingml/2006/main">
        <w:t xml:space="preserve">1. হিতোপদেশ 29:15 - লাঠি এবং তিরস্কার জ্ঞান দেয়: কিন্তু একটি শিশু নিজের কাছে রেখে যাওয়া তার মাকে অপমানিত করে।</w:t>
      </w:r>
    </w:p>
    <w:p/>
    <w:p>
      <w:r xmlns:w="http://schemas.openxmlformats.org/wordprocessingml/2006/main">
        <w:t xml:space="preserve">2. ইফিসিয়ানস 6:1-4 -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 এবং, পিতারা, আপনার সন্তানদের ক্রোধে প্ররোচিত করবেন না: কিন্তু প্রভুর লালন-পালন ও উপদেশে তাদের বড় করুন৷</w:t>
      </w:r>
    </w:p>
    <w:p/>
    <w:p>
      <w:r xmlns:w="http://schemas.openxmlformats.org/wordprocessingml/2006/main">
        <w:t xml:space="preserve">হিতোপদেশ 10:2 দুষ্টতার ধন কোন লাভ হয় না, কিন্তু ধার্মিকতা মৃত্যু থেকে রক্ষা করে।</w:t>
      </w:r>
    </w:p>
    <w:p/>
    <w:p>
      <w:r xmlns:w="http://schemas.openxmlformats.org/wordprocessingml/2006/main">
        <w:t xml:space="preserve">দুষ্টতার ধন দীর্ঘমেয়াদী উপকার করে না, কিন্তু ধার্মিকতা জীবন নিয়ে আসে।</w:t>
      </w:r>
    </w:p>
    <w:p/>
    <w:p>
      <w:r xmlns:w="http://schemas.openxmlformats.org/wordprocessingml/2006/main">
        <w:t xml:space="preserve">1: ন্যায়ের পথ হল জীবনের পথ</w:t>
      </w:r>
    </w:p>
    <w:p/>
    <w:p>
      <w:r xmlns:w="http://schemas.openxmlformats.org/wordprocessingml/2006/main">
        <w:t xml:space="preserve">2: দুষ্টতার লোভ ক্ষণস্থায়ী</w:t>
      </w:r>
    </w:p>
    <w:p/>
    <w:p>
      <w:r xmlns:w="http://schemas.openxmlformats.org/wordprocessingml/2006/main">
        <w:t xml:space="preserve">1: ম্যাথু 6:19-20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চোরেরা ভেঙ্গে চুরি করবেন না।</w:t>
      </w:r>
    </w:p>
    <w:p/>
    <w:p>
      <w:r xmlns:w="http://schemas.openxmlformats.org/wordprocessingml/2006/main">
        <w:t xml:space="preserve">2: হিব্রু 11:25-26 "একটি ঋতুর জন্য পাপের আনন্দ উপভোগ করার চেয়ে ঈশ্বরের লোকেদের সাথে দুঃখভোগ করা বেছে নেওয়া; মিশরের ধন-সম্পদের চেয়ে খ্রীষ্টের তিরস্কারকে মূল্যবান করা; কারণ তিনি ঈশ্বরের প্রতি শ্রদ্ধাশীল ছিলেন। পুরস্কারের প্রতিদান।"</w:t>
      </w:r>
    </w:p>
    <w:p/>
    <w:p>
      <w:r xmlns:w="http://schemas.openxmlformats.org/wordprocessingml/2006/main">
        <w:t xml:space="preserve">হিতোপদেশ 10:3 সদাপ্রভু ধার্মিকের প্রাণকে দুর্ভিক্ষে ভোগাবেন না; কিন্তু তিনি দুষ্টদের দ্রব্য বর্জন করেন।</w:t>
      </w:r>
    </w:p>
    <w:p/>
    <w:p>
      <w:r xmlns:w="http://schemas.openxmlformats.org/wordprocessingml/2006/main">
        <w:t xml:space="preserve">সদাপ্রভু ধার্মিকদের জন্য ব্যবস্থা করেন এবং দুষ্টদের থেকে বিরত রাখেন।</w:t>
      </w:r>
    </w:p>
    <w:p/>
    <w:p>
      <w:r xmlns:w="http://schemas.openxmlformats.org/wordprocessingml/2006/main">
        <w:t xml:space="preserve">1: ধার্মিকদের জন্য ঈশ্বরের বিধান</w:t>
      </w:r>
    </w:p>
    <w:p/>
    <w:p>
      <w:r xmlns:w="http://schemas.openxmlformats.org/wordprocessingml/2006/main">
        <w:t xml:space="preserve">2: দুষ্টতার পরিণতি</w:t>
      </w:r>
    </w:p>
    <w:p/>
    <w:p>
      <w:r xmlns:w="http://schemas.openxmlformats.org/wordprocessingml/2006/main">
        <w:t xml:space="preserve">1: ম্যাথু 6:31-33 - অতএব কোন চিন্তা করবেন না, বলবেন, আমরা কি খাব? অথবা, আমরা কি পান করব? অথবা, আমরা কি পরিধান করব? কারণ অইহুদীরা এই সমস্ত কিছুর খোঁজ করে, কারণ তোমাদের স্বর্গীয় পিতা জানেন যে তোমাদের এই সমস্ত কিছুর প্রয়োজন আছে৷</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হিতোপদেশ 10:4 যে ক্ষীণ হাতে কাজ করে সে দরিদ্র হয়, কিন্তু পরিশ্রমীর হাত ধনী করে।</w:t>
      </w:r>
    </w:p>
    <w:p/>
    <w:p>
      <w:r xmlns:w="http://schemas.openxmlformats.org/wordprocessingml/2006/main">
        <w:t xml:space="preserve">যে পরিশ্রম করে সে ধনী হবে, আর যারা অলস তারা দরিদ্র হবে।</w:t>
      </w:r>
    </w:p>
    <w:p/>
    <w:p>
      <w:r xmlns:w="http://schemas.openxmlformats.org/wordprocessingml/2006/main">
        <w:t xml:space="preserve">1. পরিশ্রমের সাথে কাজ করুন এবং সাফল্যের পুরষ্কার কাটুন।</w:t>
      </w:r>
    </w:p>
    <w:p/>
    <w:p>
      <w:r xmlns:w="http://schemas.openxmlformats.org/wordprocessingml/2006/main">
        <w:t xml:space="preserve">2. নিষ্ক্রিয় হবেন না, বরং আপনার শ্রম দিয়ে ঈশ্বরের সেবা করার চেষ্টা করুন।</w:t>
      </w:r>
    </w:p>
    <w:p/>
    <w:p>
      <w:r xmlns:w="http://schemas.openxmlformats.org/wordprocessingml/2006/main">
        <w:t xml:space="preserve">1.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2. Ecclesiastes 9:10 - আপনার হাত যা করতে পায়, আপনার সমস্ত শক্তি দিয়ে তা করুন।</w:t>
      </w:r>
    </w:p>
    <w:p/>
    <w:p>
      <w:r xmlns:w="http://schemas.openxmlformats.org/wordprocessingml/2006/main">
        <w:t xml:space="preserve">হিতোপদেশ 10:5 যে গ্রীষ্মকালে সংগ্রহ করে সে জ্ঞানী পুত্র; কিন্তু যে শস্য কাটার সময় ঘুমায় সে লজ্জার কারণ।</w:t>
      </w:r>
    </w:p>
    <w:p/>
    <w:p>
      <w:r xmlns:w="http://schemas.openxmlformats.org/wordprocessingml/2006/main">
        <w:t xml:space="preserve">জ্ঞানী পুত্র গ্রীষ্মকালে ফসল সংগ্রহের জন্য কঠোর পরিশ্রম করে, কিন্তু যে অলস এবং শস্য কাটার সময় ঘুমায় সে লজ্জিত হবে।</w:t>
      </w:r>
    </w:p>
    <w:p/>
    <w:p>
      <w:r xmlns:w="http://schemas.openxmlformats.org/wordprocessingml/2006/main">
        <w:t xml:space="preserve">1. পরিশ্রমের মূল্য</w:t>
      </w:r>
    </w:p>
    <w:p/>
    <w:p>
      <w:r xmlns:w="http://schemas.openxmlformats.org/wordprocessingml/2006/main">
        <w:t xml:space="preserve">2. অলসতার পরিণতি</w:t>
      </w:r>
    </w:p>
    <w:p/>
    <w:p>
      <w:r xmlns:w="http://schemas.openxmlformats.org/wordprocessingml/2006/main">
        <w:t xml:space="preserve">1. উপদেশক 11:4- "যে বাতাস দেখে সে বপন করবে না, এবং যে মেঘকে দেখে সে কাটবে না।</w:t>
      </w:r>
    </w:p>
    <w:p/>
    <w:p>
      <w:r xmlns:w="http://schemas.openxmlformats.org/wordprocessingml/2006/main">
        <w:t xml:space="preserve">2. ম্যাথু 9:37-38- তারপর তিনি তাঁর শিষ্যদের বললেন, ফসল প্রচুর কিন্তু শ্রমিক অল্প। ফসলের প্রভুকে বলুন, অতএব, তার ফসলের ক্ষেতে শ্রমিকদের পাঠাতে।</w:t>
      </w:r>
    </w:p>
    <w:p/>
    <w:p>
      <w:r xmlns:w="http://schemas.openxmlformats.org/wordprocessingml/2006/main">
        <w:t xml:space="preserve">হিতোপদেশ 10:6 ধার্মিকের মাথায় আশীর্বাদ থাকে, কিন্তু দুষ্টের মুখ ঢেকে রাখে হিংসা।</w:t>
      </w:r>
    </w:p>
    <w:p/>
    <w:p>
      <w:r xmlns:w="http://schemas.openxmlformats.org/wordprocessingml/2006/main">
        <w:t xml:space="preserve">আশীর্বাদ হল ন্যায়পরায়ণ জীবনের পুরস্কার, যেখানে হিংসা ও দুষ্টতা হল পাপের ফল।</w:t>
      </w:r>
    </w:p>
    <w:p/>
    <w:p>
      <w:r xmlns:w="http://schemas.openxmlformats.org/wordprocessingml/2006/main">
        <w:t xml:space="preserve">1. ন্যায়পরায়ণ জীবন যাপন করা আশীর্বাদ নিয়ে আসে</w:t>
      </w:r>
    </w:p>
    <w:p/>
    <w:p>
      <w:r xmlns:w="http://schemas.openxmlformats.org/wordprocessingml/2006/main">
        <w:t xml:space="preserve">2. দুষ্টতার পরিণতি হবে</w:t>
      </w:r>
    </w:p>
    <w:p/>
    <w:p>
      <w:r xmlns:w="http://schemas.openxmlformats.org/wordprocessingml/2006/main">
        <w:t xml:space="preserve">1. গীতসংহিতা 112:1-3 - প্রভুর প্রশংসা কর। ধন্য সেই ব্যক্তি যে সদাপ্রভুকে ভয় করে, যে তাঁর আদেশে খুব আনন্দ পায়। তাঁর বংশ পৃথিবীতে পরাক্রমশালী হবে: ন্যায়পরায়ণদের প্রজন্ম আশীর্বাদ পাবে। তার বাড়ীতে ধন-সম্পদ থাকবে এবং তার ধার্মিকতা চিরকাল স্থায়ী হবে।</w:t>
      </w:r>
    </w:p>
    <w:p/>
    <w:p>
      <w:r xmlns:w="http://schemas.openxmlformats.org/wordprocessingml/2006/main">
        <w:t xml:space="preserve">2. ম্যাথু 5:3-12 - ধন্য তারা আত্মায় দরিদ্র: কারণ স্বর্গরাজ্য তাদের। ধন্য তারা যারা শোক করে, কারণ তারা সান্ত্বনা পাবে৷ ধন্য তারা নম্র, কারণ তারা পৃথিবীর উত্তরাধিকারী হবে৷ ধন্য তারা যারা ধার্মিকতার জন্য ক্ষুধার্ত এবং তৃষ্ণার্ত, কারণ তারা তৃপ্ত হবে৷ তারা দয়া পাবে ধন্য, দয়াবান. ধন্য যারা অন্তরে শুদ্ধ, কারণ তারা ঈশ্বরকে দেখতে পাবে৷ ধন্য তারা শান্তি স্থাপনকারী, কারণ তাদের বলা হবে ঈশ্বরের সন্তান৷ ধন্য তারা যারা ধার্মিকতার জন্য নির্যাতিত হয়, কারণ স্বর্গরাজ্য তাদের৷ ধন্য তোমরা, যখন লোকেরা আমার জন্য তোমাদের নিন্দা করবে, তোমাদের তাড়না করবে এবং তোমাদের বিরুদ্ধে মিথ্যা কথা বলবে।</w:t>
      </w:r>
    </w:p>
    <w:p/>
    <w:p>
      <w:r xmlns:w="http://schemas.openxmlformats.org/wordprocessingml/2006/main">
        <w:t xml:space="preserve">হিতোপদেশ 10:7 ধার্মিকদের স্মৃতি ধন্য, কিন্তু দুষ্টের নাম পচে যায়।</w:t>
      </w:r>
    </w:p>
    <w:p/>
    <w:p>
      <w:r xmlns:w="http://schemas.openxmlformats.org/wordprocessingml/2006/main">
        <w:t xml:space="preserve">ধার্মিকদের স্নেহের সাথে স্মরণ করা হয়, আর দুষ্টদের ভুলে যায়।</w:t>
      </w:r>
    </w:p>
    <w:p/>
    <w:p>
      <w:r xmlns:w="http://schemas.openxmlformats.org/wordprocessingml/2006/main">
        <w:t xml:space="preserve">1. একজন ন্যায়পরায়ণ ব্যক্তির স্মৃতি: সঠিক কারণগুলির জন্য স্মরণ করা হচ্ছে</w:t>
      </w:r>
    </w:p>
    <w:p/>
    <w:p>
      <w:r xmlns:w="http://schemas.openxmlformats.org/wordprocessingml/2006/main">
        <w:t xml:space="preserve">2. একজন দুষ্ট ব্যক্তি হওয়ার ট্র্যাজেডি: সকলের দ্বারা ভুলে যাওয়া</w:t>
      </w:r>
    </w:p>
    <w:p/>
    <w:p>
      <w:r xmlns:w="http://schemas.openxmlformats.org/wordprocessingml/2006/main">
        <w:t xml:space="preserve">1. গীতসংহিতা 112:6 - ধার্মিকদের চিরকাল মনে রাখা হবে।</w:t>
      </w:r>
    </w:p>
    <w:p/>
    <w:p>
      <w:r xmlns:w="http://schemas.openxmlformats.org/wordprocessingml/2006/main">
        <w:t xml:space="preserve">2. উপদেশক 8:10-11 - যখন অপরাধের শাস্তি দ্রুত কার্যকর করা হয় না, তখন লোকেদের হৃদয় ভুল করার পরিকল্পনায় পূর্ণ হয়।</w:t>
      </w:r>
    </w:p>
    <w:p/>
    <w:p>
      <w:r xmlns:w="http://schemas.openxmlformats.org/wordprocessingml/2006/main">
        <w:t xml:space="preserve">হিতোপদেশ 10:8 বুদ্ধিমানরা আজ্ঞা গ্রহণ করবে, কিন্তু মূর্খের প্রশংসা করা হবে।</w:t>
      </w:r>
    </w:p>
    <w:p/>
    <w:p>
      <w:r xmlns:w="http://schemas.openxmlformats.org/wordprocessingml/2006/main">
        <w:t xml:space="preserve">বুদ্ধিমান বুদ্ধিমানের পরামর্শে মনোযোগ দেয়, যদিও বোকা বোকাদের কোন উপকার হবে না।</w:t>
      </w:r>
    </w:p>
    <w:p/>
    <w:p>
      <w:r xmlns:w="http://schemas.openxmlformats.org/wordprocessingml/2006/main">
        <w:t xml:space="preserve">1: বিজ্ঞ উপদেশ শোনার গুরুত্ব।</w:t>
      </w:r>
    </w:p>
    <w:p/>
    <w:p>
      <w:r xmlns:w="http://schemas.openxmlformats.org/wordprocessingml/2006/main">
        <w:t xml:space="preserve">2: মূর্খতার পরিণতি।</w:t>
      </w:r>
    </w:p>
    <w:p/>
    <w:p>
      <w:r xmlns:w="http://schemas.openxmlformats.org/wordprocessingml/2006/main">
        <w:t xml:space="preserve">1: জেমস 1:19-20 - অতএব, আমার প্রিয় ভাইয়েরা, প্রত্যেক মানুষ শুনতে দ্রুত, কথা বলতে ধীর, ক্রোধে ধীর হোক। কারণ মানুষের ক্রোধ ঈশ্বরের ন্যায় কাজ করে না৷</w:t>
      </w:r>
    </w:p>
    <w:p/>
    <w:p>
      <w:r xmlns:w="http://schemas.openxmlformats.org/wordprocessingml/2006/main">
        <w:t xml:space="preserve">2: হিতোপদেশ 12:15 - মূর্খের পথ তার নিজের দৃষ্টিতে সঠিক: কিন্তু যে পরামর্শ শোনে সে জ্ঞানী।</w:t>
      </w:r>
    </w:p>
    <w:p/>
    <w:p>
      <w:r xmlns:w="http://schemas.openxmlformats.org/wordprocessingml/2006/main">
        <w:t xml:space="preserve">হিতোপদেশ 10:9 যে সরলভাবে চলে সে অবশ্যই হাঁটে, কিন্তু যে তার পথকে বিপথগামী করে সে পরিচিত হবে।</w:t>
      </w:r>
    </w:p>
    <w:p/>
    <w:p>
      <w:r xmlns:w="http://schemas.openxmlformats.org/wordprocessingml/2006/main">
        <w:t xml:space="preserve">যারা সততার সাথে জীবন যাপন করে তারা সফল হয়, আর যারা ছলনার জীবন যাপন করে তারা খুঁজে পাওয়া যায়।</w:t>
      </w:r>
    </w:p>
    <w:p/>
    <w:p>
      <w:r xmlns:w="http://schemas.openxmlformats.org/wordprocessingml/2006/main">
        <w:t xml:space="preserve">1. সৎ জীবন যাপনের সুবিধা</w:t>
      </w:r>
    </w:p>
    <w:p/>
    <w:p>
      <w:r xmlns:w="http://schemas.openxmlformats.org/wordprocessingml/2006/main">
        <w:t xml:space="preserve">2. প্রতারণাপূর্ণ জীবন যাপনের পরিণতি</w:t>
      </w:r>
    </w:p>
    <w:p/>
    <w:p>
      <w:r xmlns:w="http://schemas.openxmlformats.org/wordprocessingml/2006/main">
        <w:t xml:space="preserve">1. Micah 6:8: হে মানুষ, ভালো কী তা তিনি তোমাকে দেখিয়েছেন; এবং প্রভু আপনার কাছ থেকে আর কি চান, ন্যায়বিচার করা, দয়া ভালবাসা এবং আপনার ঈশ্বরের সাথে নম্রভাবে চলা?</w:t>
      </w:r>
    </w:p>
    <w:p/>
    <w:p>
      <w:r xmlns:w="http://schemas.openxmlformats.org/wordprocessingml/2006/main">
        <w:t xml:space="preserve">2. হিতোপদেশ 11:3: ন্যায়পরায়ণদের সততা তাদের পথ দেখাবে; কিন্তু সীমালঙ্ঘনকারীদের বিকৃততা তাদের ধ্বংস করবে।</w:t>
      </w:r>
    </w:p>
    <w:p/>
    <w:p>
      <w:r xmlns:w="http://schemas.openxmlformats.org/wordprocessingml/2006/main">
        <w:t xml:space="preserve">হিতোপদেশ 10:10 যে চোখ মেলে সে দুঃখের কারণ হয়;</w:t>
      </w:r>
    </w:p>
    <w:p/>
    <w:p>
      <w:r xmlns:w="http://schemas.openxmlformats.org/wordprocessingml/2006/main">
        <w:t xml:space="preserve">দুষ্টু চোখের পলকের পরিণতি দুঃখজনক হতে পারে, যখন একজন মূর্খ বক্তা তাদের কথার পরিণতি ভোগ করবে।</w:t>
      </w:r>
    </w:p>
    <w:p/>
    <w:p>
      <w:r xmlns:w="http://schemas.openxmlformats.org/wordprocessingml/2006/main">
        <w:t xml:space="preserve">1. শব্দের শক্তি: আমাদের বক্তৃতার পরিণতি বোঝা</w:t>
      </w:r>
    </w:p>
    <w:p/>
    <w:p>
      <w:r xmlns:w="http://schemas.openxmlformats.org/wordprocessingml/2006/main">
        <w:t xml:space="preserve">2. দুষ্টু চোখ: দুষ্টু কর্মের দুঃখজনক ফলাফল</w:t>
      </w:r>
    </w:p>
    <w:p/>
    <w:p>
      <w:r xmlns:w="http://schemas.openxmlformats.org/wordprocessingml/2006/main">
        <w:t xml:space="preserve">1. হিতোপদেশ 10:10, "যে চোখ দিয়ে চোখ মেলে সে দুঃখের কারণ হয়: কিন্তু প্রেটিং বোকা পড়ে যায়।"</w:t>
      </w:r>
    </w:p>
    <w:p/>
    <w:p>
      <w:r xmlns:w="http://schemas.openxmlformats.org/wordprocessingml/2006/main">
        <w:t xml:space="preserve">2. জেমস 3:9-10,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উচিত নয় তাই হতে হবে।"</w:t>
      </w:r>
    </w:p>
    <w:p/>
    <w:p>
      <w:r xmlns:w="http://schemas.openxmlformats.org/wordprocessingml/2006/main">
        <w:t xml:space="preserve">হিতোপদেশ 10:11 ধার্মিকের মুখ জীবনের কূপ; কিন্তু দুষ্টের মুখ হিংসা ঢেকে রাখে।</w:t>
      </w:r>
    </w:p>
    <w:p/>
    <w:p>
      <w:r xmlns:w="http://schemas.openxmlformats.org/wordprocessingml/2006/main">
        <w:t xml:space="preserve">ধার্মিকরা জীবন আনতে তাদের শব্দ ব্যবহার করে, আর দুষ্টরা ধ্বংস আনতে তাদের শব্দ ব্যবহার করে।</w:t>
      </w:r>
    </w:p>
    <w:p/>
    <w:p>
      <w:r xmlns:w="http://schemas.openxmlformats.org/wordprocessingml/2006/main">
        <w:t xml:space="preserve">1. শব্দের শক্তি: জীবনের কথা বলার জন্য একটি আহ্বান</w:t>
      </w:r>
    </w:p>
    <w:p/>
    <w:p>
      <w:r xmlns:w="http://schemas.openxmlformats.org/wordprocessingml/2006/main">
        <w:t xml:space="preserve">2. সহিংসতা: ধ্বংসাত্মক শব্দের বিরুদ্ধে একটি সতর্কতা</w:t>
      </w:r>
    </w:p>
    <w:p/>
    <w:p>
      <w:r xmlns:w="http://schemas.openxmlformats.org/wordprocessingml/2006/main">
        <w:t xml:space="preserve">1. কলসিয়ানস 4:6 - আপনার বক্তৃতা সর্বদা করুণার সাথে থাকুক, লবণ দিয়ে মসৃণ হোক, যাতে আপনি জানতে পারেন যে প্রতিটি মানুষকে কীভাবে উত্তর দেওয়া উচিত।</w:t>
      </w:r>
    </w:p>
    <w:p/>
    <w:p>
      <w:r xmlns:w="http://schemas.openxmlformats.org/wordprocessingml/2006/main">
        <w:t xml:space="preserve">2. Ephesians 4:29 - আপনার মুখ থেকে কোন কলুষিত যোগাযোগ বের হতে দিন, কিন্তু যা উন্নত করার কাজে ভাল, যাতে এটি শ্রোতাদের অনুগ্রহ করতে পারে।</w:t>
      </w:r>
    </w:p>
    <w:p/>
    <w:p>
      <w:r xmlns:w="http://schemas.openxmlformats.org/wordprocessingml/2006/main">
        <w:t xml:space="preserve">হিতোপদেশ 10:12 ঘৃণা ঝগড়া জাগিয়ে তোলে, কিন্তু প্রেম সমস্ত পাপকে ঢেকে রাখে।</w:t>
      </w:r>
    </w:p>
    <w:p/>
    <w:p>
      <w:r xmlns:w="http://schemas.openxmlformats.org/wordprocessingml/2006/main">
        <w:t xml:space="preserve">ঘৃণা দ্বন্দ্বের দিকে নিয়ে যেতে পারে, কিন্তু প্রেম যে কোনও ভুলকে ক্ষমা করতে পারে।</w:t>
      </w:r>
    </w:p>
    <w:p/>
    <w:p>
      <w:r xmlns:w="http://schemas.openxmlformats.org/wordprocessingml/2006/main">
        <w:t xml:space="preserve">1. ভালবাসার শক্তি: কীভাবে ক্ষমা করবেন তা বোঝা</w:t>
      </w:r>
    </w:p>
    <w:p/>
    <w:p>
      <w:r xmlns:w="http://schemas.openxmlformats.org/wordprocessingml/2006/main">
        <w:t xml:space="preserve">2. বিদ্বেষ কাটিয়ে ওঠা: দ্বন্দ্ব খারিজ করতে শেখা</w:t>
      </w:r>
    </w:p>
    <w:p/>
    <w:p>
      <w:r xmlns:w="http://schemas.openxmlformats.org/wordprocessingml/2006/main">
        <w:t xml:space="preserve">1. ম্যাথু 6:14-15 -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1 পিটার 4:8 - "সর্বোপরি, একে অপরকে গভীরভাবে ভালবাসুন, কারণ প্রেম অনেক পাপের উপর আচ্ছাদিত করে।"</w:t>
      </w:r>
    </w:p>
    <w:p/>
    <w:p>
      <w:r xmlns:w="http://schemas.openxmlformats.org/wordprocessingml/2006/main">
        <w:t xml:space="preserve">হিতোপদেশ 10:13 যার বুদ্ধি আছে তার মুখে প্রজ্ঞা পাওয়া যায়, কিন্তু বুদ্ধিহীন তার পিঠের জন্য লাঠি।</w:t>
      </w:r>
    </w:p>
    <w:p/>
    <w:p>
      <w:r xmlns:w="http://schemas.openxmlformats.org/wordprocessingml/2006/main">
        <w:t xml:space="preserve">জ্ঞানীদের কথায় বুদ্ধি পাওয়া যায়, যেখানে মূর্খতা ছড়ি দিয়ে সংশোধন করা হয়।</w:t>
      </w:r>
    </w:p>
    <w:p/>
    <w:p>
      <w:r xmlns:w="http://schemas.openxmlformats.org/wordprocessingml/2006/main">
        <w:t xml:space="preserve">1. জ্ঞানের মূল্য: জ্ঞানীদের কথা শুনতে শেখা</w:t>
      </w:r>
    </w:p>
    <w:p/>
    <w:p>
      <w:r xmlns:w="http://schemas.openxmlformats.org/wordprocessingml/2006/main">
        <w:t xml:space="preserve">2. নির্দেশ প্রত্যাখ্যানের পরিণতি: সংশোধনের রড</w:t>
      </w:r>
    </w:p>
    <w:p/>
    <w:p>
      <w:r xmlns:w="http://schemas.openxmlformats.org/wordprocessingml/2006/main">
        <w:t xml:space="preserve">1. হিতোপদেশ 1:7, "প্রভুর ভয় জ্ঞানের সূচনা, কিন্তু মূর্খরা জ্ঞান এবং নির্দেশকে তুচ্ছ করে।"</w:t>
      </w:r>
    </w:p>
    <w:p/>
    <w:p>
      <w:r xmlns:w="http://schemas.openxmlformats.org/wordprocessingml/2006/main">
        <w:t xml:space="preserve">2. হিতোপদেশ 13:24, "যে লাঠিকে বাঁচায় সে তার ছেলেকে ঘৃণা করে, কিন্তু যে তাকে ভালবাসে সে তাকে শাসন করতে অধ্যবসায়ী হয়।"</w:t>
      </w:r>
    </w:p>
    <w:p/>
    <w:p>
      <w:r xmlns:w="http://schemas.openxmlformats.org/wordprocessingml/2006/main">
        <w:t xml:space="preserve">হিতোপদেশ 10:14 জ্ঞানী লোকেরা জ্ঞান জমা করে, কিন্তু মূর্খের মুখ ধ্বংসের কাছাকাছি।</w:t>
      </w:r>
    </w:p>
    <w:p/>
    <w:p>
      <w:r xmlns:w="http://schemas.openxmlformats.org/wordprocessingml/2006/main">
        <w:t xml:space="preserve">জ্ঞানের মাধ্যমে জ্ঞান লাভ হয়, যেখানে মূর্খতা ধ্বংসের দিকে নিয়ে যায়।</w:t>
      </w:r>
    </w:p>
    <w:p/>
    <w:p>
      <w:r xmlns:w="http://schemas.openxmlformats.org/wordprocessingml/2006/main">
        <w:t xml:space="preserve">1. বুদ্ধিতে বিনিয়োগ করা: জ্ঞানের উপকারিতা</w:t>
      </w:r>
    </w:p>
    <w:p/>
    <w:p>
      <w:r xmlns:w="http://schemas.openxmlformats.org/wordprocessingml/2006/main">
        <w:t xml:space="preserve">2. মূর্খতার বিপদ: ধ্বংস এড়ানো</w:t>
      </w:r>
    </w:p>
    <w:p/>
    <w:p>
      <w:r xmlns:w="http://schemas.openxmlformats.org/wordprocessingml/2006/main">
        <w:t xml:space="preserve">1. উপদেশক 7:19 - প্রজ্ঞা একজন জ্ঞানী ব্যক্তিকে শহরের দশজন শাসকের চেয়ে বেশি শক্তিশালী করে তোলে।</w:t>
      </w:r>
    </w:p>
    <w:p/>
    <w:p>
      <w:r xmlns:w="http://schemas.openxmlformats.org/wordprocessingml/2006/main">
        <w:t xml:space="preserve">2. হিতোপদেশ 14:8 - বিচক্ষণের বুদ্ধি হল তার পথ বোঝা, কিন্তু মূর্খের মূর্খতা প্রতারণা করে।</w:t>
      </w:r>
    </w:p>
    <w:p/>
    <w:p>
      <w:r xmlns:w="http://schemas.openxmlformats.org/wordprocessingml/2006/main">
        <w:t xml:space="preserve">হিতোপদেশ 10:15 ধনী ব্যক্তির সম্পদ তার শক্তিশালী শহর: দরিদ্রদের ধ্বংস তাদের দারিদ্র্য।</w:t>
      </w:r>
    </w:p>
    <w:p/>
    <w:p>
      <w:r xmlns:w="http://schemas.openxmlformats.org/wordprocessingml/2006/main">
        <w:t xml:space="preserve">ধনীরা তাদের সম্পদ দ্বারা সুরক্ষিত হয়, যখন দরিদ্ররা তাদের অভাবের কারণে ক্ষতিগ্রস্থ হয়।</w:t>
      </w:r>
    </w:p>
    <w:p/>
    <w:p>
      <w:r xmlns:w="http://schemas.openxmlformats.org/wordprocessingml/2006/main">
        <w:t xml:space="preserve">1. সম্পদের আশীর্বাদ এবং দারিদ্র্যের অভিশাপ</w:t>
      </w:r>
    </w:p>
    <w:p/>
    <w:p>
      <w:r xmlns:w="http://schemas.openxmlformats.org/wordprocessingml/2006/main">
        <w:t xml:space="preserve">2. প্রদানের ক্ষমতা এবং সাহায্যের প্রয়োজনীয়তা</w:t>
      </w:r>
    </w:p>
    <w:p/>
    <w:p>
      <w:r xmlns:w="http://schemas.openxmlformats.org/wordprocessingml/2006/main">
        <w:t xml:space="preserve">1. জেমস 2:1-7 - অন্যদের বিচার করার ক্ষেত্রে পক্ষপাতিত্ব</w:t>
      </w:r>
    </w:p>
    <w:p/>
    <w:p>
      <w:r xmlns:w="http://schemas.openxmlformats.org/wordprocessingml/2006/main">
        <w:t xml:space="preserve">2. ম্যাথিউ 19:21-24 - ধনী যুবকের দ্বিধা</w:t>
      </w:r>
    </w:p>
    <w:p/>
    <w:p>
      <w:r xmlns:w="http://schemas.openxmlformats.org/wordprocessingml/2006/main">
        <w:t xml:space="preserve">হিতোপদেশ 10:16 ধার্মিকদের পরিশ্রম জীবনকে প্রশ্রয় দেয়: দুষ্টের ফল পাপের জন্য।</w:t>
      </w:r>
    </w:p>
    <w:p/>
    <w:p>
      <w:r xmlns:w="http://schemas.openxmlformats.org/wordprocessingml/2006/main">
        <w:t xml:space="preserve">ধার্মিকরা তাদের কঠোর পরিশ্রমের পুরষ্কার কাটাবে, যখন দুষ্টরা তাদের কর্মের ফল বহন করবে।</w:t>
      </w:r>
    </w:p>
    <w:p/>
    <w:p>
      <w:r xmlns:w="http://schemas.openxmlformats.org/wordprocessingml/2006/main">
        <w:t xml:space="preserve">1: দুষ্টদের সাফল্যে নিরুৎসাহিত হবেন না, কারণ ঈশ্বর শেষ পর্যন্ত তাদের পুরস্কৃত করবেন যারা তাঁর প্রতি বিশ্বস্ত।</w:t>
      </w:r>
    </w:p>
    <w:p/>
    <w:p>
      <w:r xmlns:w="http://schemas.openxmlformats.org/wordprocessingml/2006/main">
        <w:t xml:space="preserve">2: আমাদের অবশ্যই ধার্মিক হওয়ার চেষ্টা করতে হবে এবং কঠোর পরিশ্রম করতে হবে, এটা জেনে যে ঈশ্বর আমাদের শ্রমের ফল দিয়ে আশীর্বাদ করবেন।</w:t>
      </w:r>
    </w:p>
    <w:p/>
    <w:p>
      <w:r xmlns:w="http://schemas.openxmlformats.org/wordprocessingml/2006/main">
        <w:t xml:space="preserve">1: জন 15:4-5 - আমার মধ্যে থাকুন, এবং আমি আপনার মধ্যে. দ্রাক্ষালতার মধ্যে না থাকলে শাখা যেমন নিজে থেকে ফল দিতে পারে না; তোমরা আমার মধ্যে না থাকলে আর কেউ পারবে না৷ আমি দ্রাক্ষালতা, তোমরা শাখা-প্রশাখা; যে আমার মধ্যে থাকে এবং আমি তাঁর মধ্যে থাকি, সে অনেক ফল দেয়; কারণ আমাকে ছাড়া তোমরা কিছুই করতে পারবে না৷</w:t>
      </w:r>
    </w:p>
    <w:p/>
    <w:p>
      <w:r xmlns:w="http://schemas.openxmlformats.org/wordprocessingml/2006/main">
        <w:t xml:space="preserve">2: ম্যাথু 16:27 - কারণ মানবপুত্র তার পিতার মহিমায় তার স্বর্গদূতদের সাথে আসবেন; তারপর তিনি প্রত্যেককে তার কাজের জন্য পুরস্কৃত করবেন৷</w:t>
      </w:r>
    </w:p>
    <w:p/>
    <w:p>
      <w:r xmlns:w="http://schemas.openxmlformats.org/wordprocessingml/2006/main">
        <w:t xml:space="preserve">হিতোপদেশ 10:17 সে জীবন চলার পথে যে নির্দেশ পালন করে, কিন্তু যে তিরস্কার প্রত্যাখ্যান করে সে ভুল করে।</w:t>
      </w:r>
    </w:p>
    <w:p/>
    <w:p>
      <w:r xmlns:w="http://schemas.openxmlformats.org/wordprocessingml/2006/main">
        <w:t xml:space="preserve">যে নির্দেশ অনুসরণ করে সে জীবনের পথে, অথচ যারা সংশোধন প্রত্যাখ্যান করে তারা তা থেকে বিচ্যুত হবে।</w:t>
      </w:r>
    </w:p>
    <w:p/>
    <w:p>
      <w:r xmlns:w="http://schemas.openxmlformats.org/wordprocessingml/2006/main">
        <w:t xml:space="preserve">1. নিম্নলিখিত নির্দেশাবলী: জীবনের পথ</w:t>
      </w:r>
    </w:p>
    <w:p/>
    <w:p>
      <w:r xmlns:w="http://schemas.openxmlformats.org/wordprocessingml/2006/main">
        <w:t xml:space="preserve">2. সংশোধন প্রত্যাখ্যান: ত্রুটির রাস্তা</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হিব্রু 12:5-6,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তিনি শাসন করেন ভালবাসে, এবং শাস্তি দেয় প্রতিটি পুত্র যাকে সে গ্রহণ করে।</w:t>
      </w:r>
    </w:p>
    <w:p/>
    <w:p>
      <w:r xmlns:w="http://schemas.openxmlformats.org/wordprocessingml/2006/main">
        <w:t xml:space="preserve">হিতোপদেশ 10:18 যে মিথ্যা কথা বলে ঘৃণা লুকিয়ে রাখে এবং যে অপবাদ দেয় সে বোকা।</w:t>
      </w:r>
    </w:p>
    <w:p/>
    <w:p>
      <w:r xmlns:w="http://schemas.openxmlformats.org/wordprocessingml/2006/main">
        <w:t xml:space="preserve">যে বিদ্বেষপূর্ণ কথা বলে এবং মিথ্যা কথা বলে গোপন করে সে বোকা।</w:t>
      </w:r>
    </w:p>
    <w:p/>
    <w:p>
      <w:r xmlns:w="http://schemas.openxmlformats.org/wordprocessingml/2006/main">
        <w:t xml:space="preserve">1: আমাদের কথার ব্যাপারে সতর্ক থাকতে হবে। এমনকি যদি আমরা কারো প্রতি ঘৃণা বোধ করতে পারি, তবে আমরা তাকে ছদ্মবেশে মিথ্যা ব্যবহার করব না।</w:t>
      </w:r>
    </w:p>
    <w:p/>
    <w:p>
      <w:r xmlns:w="http://schemas.openxmlformats.org/wordprocessingml/2006/main">
        <w:t xml:space="preserve">2: আমাদের অবশ্যই সবসময় সত্য কথা বলার জন্য সতর্ক থাকতে হবে, এমনকি যখন আমরা কেউ বা কিছুর বিরুদ্ধে তীব্রভাবে অনুভব করি।</w:t>
      </w:r>
    </w:p>
    <w:p/>
    <w:p>
      <w:r xmlns:w="http://schemas.openxmlformats.org/wordprocessingml/2006/main">
        <w:t xml:space="preserve">1: Ephesians 4:25 - অতএব, মিথ্যা বর্জন করে, তোমরা প্রত্যেকে তার প্রতিবেশীর সাথে সত্য কথা বলবে, কারণ আমরা একে অপরের অঙ্গ।</w:t>
      </w:r>
    </w:p>
    <w:p/>
    <w:p>
      <w:r xmlns:w="http://schemas.openxmlformats.org/wordprocessingml/2006/main">
        <w:t xml:space="preserve">2: কলসিয়ানস 3:9 - একে অপরের সাথে মিথ্যা বলবেন না, এটি দেখে যে আপনি পুরানো স্বত্বকে এর অনুশীলনের সাথে সরিয়ে দিয়েছেন।</w:t>
      </w:r>
    </w:p>
    <w:p/>
    <w:p>
      <w:r xmlns:w="http://schemas.openxmlformats.org/wordprocessingml/2006/main">
        <w:t xml:space="preserve">হিতোপদেশ 10:19 অনেক কথার মধ্যে পাপ চায় না; কিন্তু যে তার ঠোঁটকে বিরত রাখে সে জ্ঞানী।</w:t>
      </w:r>
    </w:p>
    <w:p/>
    <w:p>
      <w:r xmlns:w="http://schemas.openxmlformats.org/wordprocessingml/2006/main">
        <w:t xml:space="preserve">শব্দগুলি পাপের জন্য ব্যবহার করা যেতে পারে, তাই নিজেকে সংযত করাই বুদ্ধিমানের কাজ।</w:t>
      </w:r>
    </w:p>
    <w:p/>
    <w:p>
      <w:r xmlns:w="http://schemas.openxmlformats.org/wordprocessingml/2006/main">
        <w:t xml:space="preserve">1. শব্দের শক্তি: কীভাবে সেগুলোকে ভালোর জন্য ব্যবহার করবেন</w:t>
      </w:r>
    </w:p>
    <w:p/>
    <w:p>
      <w:r xmlns:w="http://schemas.openxmlformats.org/wordprocessingml/2006/main">
        <w:t xml:space="preserve">2. পাপপূর্ণ কথাবার্তা থেকে বিরত থাকার প্রজ্ঞা</w:t>
      </w:r>
    </w:p>
    <w:p/>
    <w:p>
      <w:r xmlns:w="http://schemas.openxmlformats.org/wordprocessingml/2006/main">
        <w:t xml:space="preserve">1. জেমস 3:5-6 -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 দাগ দেয়, সারা জীবন জ্বালিয়ে দেয়।"</w:t>
      </w:r>
    </w:p>
    <w:p/>
    <w:p>
      <w:r xmlns:w="http://schemas.openxmlformats.org/wordprocessingml/2006/main">
        <w:t xml:space="preserve">2. গীতসংহিতা 141:3 - "হে প্রভু, আমার মুখের উপরে একজন প্রহরী স্থাপন করুন; আমার ঠোঁটের দরজার উপর নজর রাখুন!"</w:t>
      </w:r>
    </w:p>
    <w:p/>
    <w:p>
      <w:r xmlns:w="http://schemas.openxmlformats.org/wordprocessingml/2006/main">
        <w:t xml:space="preserve">হিতোপদেশ 10:20 ধার্মিকের জিহ্বা পছন্দের রূপার মতো; দুষ্টের হৃদয়ের মূল্য কম।</w:t>
      </w:r>
    </w:p>
    <w:p/>
    <w:p>
      <w:r xmlns:w="http://schemas.openxmlformats.org/wordprocessingml/2006/main">
        <w:t xml:space="preserve">ধার্মিকের জিহ্বা একটি মূল্যবান হাতিয়ার, যখন দুষ্টের হৃদয় সামান্য মূল্যবান।</w:t>
      </w:r>
    </w:p>
    <w:p/>
    <w:p>
      <w:r xmlns:w="http://schemas.openxmlformats.org/wordprocessingml/2006/main">
        <w:t xml:space="preserve">1. শব্দের শক্তি: কীভাবে আমাদের কথাবার্তা আমাদের চরিত্রকে প্রতিফলিত করে</w:t>
      </w:r>
    </w:p>
    <w:p/>
    <w:p>
      <w:r xmlns:w="http://schemas.openxmlformats.org/wordprocessingml/2006/main">
        <w:t xml:space="preserve">2. ধার্মিক এবং দুষ্টের মধ্যে পার্থক্য</w:t>
      </w:r>
    </w:p>
    <w:p/>
    <w:p>
      <w:r xmlns:w="http://schemas.openxmlformats.org/wordprocessingml/2006/main">
        <w:t xml:space="preserve">1. জেমস 3:2-12 জিহ্বার শক্তি</w:t>
      </w:r>
    </w:p>
    <w:p/>
    <w:p>
      <w:r xmlns:w="http://schemas.openxmlformats.org/wordprocessingml/2006/main">
        <w:t xml:space="preserve">2. হিতোপদেশ 12:18 জ্ঞানীর জিহ্বা নিরাময় নিয়ে আসে</w:t>
      </w:r>
    </w:p>
    <w:p/>
    <w:p>
      <w:r xmlns:w="http://schemas.openxmlformats.org/wordprocessingml/2006/main">
        <w:t xml:space="preserve">হিতোপদেশ 10:21 ধার্মিকদের ঠোঁট অনেককে খাওয়ায়: কিন্তু মূর্খেরা জ্ঞানের অভাবে মারা যায়।</w:t>
      </w:r>
    </w:p>
    <w:p/>
    <w:p>
      <w:r xmlns:w="http://schemas.openxmlformats.org/wordprocessingml/2006/main">
        <w:t xml:space="preserve">ধার্মিকরা উপদেশ এবং নির্দেশনা দেয় যা অনেকের উপকার করে, যখন বোকাদের প্রজ্ঞার অভাব হয় এবং পরিণতি ভোগ করে।</w:t>
      </w:r>
    </w:p>
    <w:p/>
    <w:p>
      <w:r xmlns:w="http://schemas.openxmlformats.org/wordprocessingml/2006/main">
        <w:t xml:space="preserve">1. ধার্মিকতার শক্তি: কীভাবে জ্ঞানী শব্দগুলি জীবন এবং আশীর্বাদ নিয়ে আসে</w:t>
      </w:r>
    </w:p>
    <w:p/>
    <w:p>
      <w:r xmlns:w="http://schemas.openxmlformats.org/wordprocessingml/2006/main">
        <w:t xml:space="preserve">2. পাপের মূর্খতা: কেন অজ্ঞতা মৃত্যু এবং ধ্বংস নিয়ে আসে</w:t>
      </w:r>
    </w:p>
    <w:p/>
    <w:p>
      <w:r xmlns:w="http://schemas.openxmlformats.org/wordprocessingml/2006/main">
        <w:t xml:space="preserve">1. হিতোপদেশ 15:7 - জ্ঞানীদের ঠোঁট জ্ঞান ছড়িয়ে দেয়; বোকাদের হৃদয় তাই না।</w:t>
      </w:r>
    </w:p>
    <w:p/>
    <w:p>
      <w:r xmlns:w="http://schemas.openxmlformats.org/wordprocessingml/2006/main">
        <w:t xml:space="preserve">2. জেমস 3:13-18 - তোমাদের মধ্যে জ্ঞানী ও বুদ্ধিমান কে? তারা তাদের ভাল জীবন দ্বারা, জ্ঞান থেকে আসা নম্রতা মধ্যে করা কাজ দ্বারা এটা দেখান.</w:t>
      </w:r>
    </w:p>
    <w:p/>
    <w:p>
      <w:r xmlns:w="http://schemas.openxmlformats.org/wordprocessingml/2006/main">
        <w:t xml:space="preserve">হিতোপদেশ 10:22 সদাপ্রভুর আশীর্বাদ, তা ধনী করে, আর তিনি তাতে কোন দুঃখ যোগ করেন না।</w:t>
      </w:r>
    </w:p>
    <w:p/>
    <w:p>
      <w:r xmlns:w="http://schemas.openxmlformats.org/wordprocessingml/2006/main">
        <w:t xml:space="preserve">হিতোপদেশ 10:22 শিক্ষা দেয় যে যারা প্রভুর আশীর্বাদ পায় তারা কোন দুঃখ ছাড়াই ধনী হয়।</w:t>
      </w:r>
    </w:p>
    <w:p/>
    <w:p>
      <w:r xmlns:w="http://schemas.openxmlformats.org/wordprocessingml/2006/main">
        <w:t xml:space="preserve">1. প্রভুর আশীর্বাদ প্রাচুর্য নিয়ে আসে</w:t>
      </w:r>
    </w:p>
    <w:p/>
    <w:p>
      <w:r xmlns:w="http://schemas.openxmlformats.org/wordprocessingml/2006/main">
        <w:t xml:space="preserve">2. প্রভুর আশীর্বাদ গ্রহণ করুন এবং পুরষ্কার কাটুন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Ephesians 1:3 - আমাদের প্রভু যীশু খ্রীষ্টের ঈশ্বর এবং পিতার প্রশংসা হোক, যিনি খ্রীষ্টের প্রতিটি আধ্যাত্মিক আশীর্বাদের সাথে আমাদের স্বর্গীয় অঞ্চলে আশীর্বাদ করেছেন৷</w:t>
      </w:r>
    </w:p>
    <w:p/>
    <w:p>
      <w:r xmlns:w="http://schemas.openxmlformats.org/wordprocessingml/2006/main">
        <w:t xml:space="preserve">হিতোপদেশ 10:23 দুষ্টুমি করা মূর্খের খেলার মত, কিন্তু বুদ্ধিমান লোকের বুদ্ধি আছে।</w:t>
      </w:r>
    </w:p>
    <w:p/>
    <w:p>
      <w:r xmlns:w="http://schemas.openxmlformats.org/wordprocessingml/2006/main">
        <w:t xml:space="preserve">দুষ্টু হওয়া বোকামি, কিন্তু বুদ্ধি ব্যবহার করা বুদ্ধিমানের কাজ।</w:t>
      </w:r>
    </w:p>
    <w:p/>
    <w:p>
      <w:r xmlns:w="http://schemas.openxmlformats.org/wordprocessingml/2006/main">
        <w:t xml:space="preserve">1. বোঝার জ্ঞান</w:t>
      </w:r>
    </w:p>
    <w:p/>
    <w:p>
      <w:r xmlns:w="http://schemas.openxmlformats.org/wordprocessingml/2006/main">
        <w:t xml:space="preserve">2. দুষ্টুমির মূর্খতা</w:t>
      </w:r>
    </w:p>
    <w:p/>
    <w:p>
      <w:r xmlns:w="http://schemas.openxmlformats.org/wordprocessingml/2006/main">
        <w:t xml:space="preserve">1. জেমস 1:5-8, "তোমাদের মধ্যে যদি কারো জ্ঞানের অভাব থাকে, তবে সে ঈশ্বরকে জিজ্ঞাসা করুক, যিনি নিন্দা ছাড়াই সকলকে উদারভাবে দান করেন, এবং তা তাকে দেওয়া হবে৷ কিন্তু সে যেন কোনো সন্দেহ না করে বিশ্বাসের সাথে চায়৷ যে সন্দেহ করে সে সমুদ্রের ঢেউয়ের মত যাকে বাতাস দ্বারা চালিত করা হয়, কারণ সেই ব্যক্তিকে মনে করা উচিত নয় যে সে প্রভুর কাছ থেকে কিছু পাবে; সে দ্বিগুণ লোক, তার সমস্ত পথে অস্থির।</w:t>
      </w:r>
    </w:p>
    <w:p/>
    <w:p>
      <w:r xmlns:w="http://schemas.openxmlformats.org/wordprocessingml/2006/main">
        <w:t xml:space="preserve">2. গীতসংহিতা 32:8-9, "আমি তোমাকে নির্দেশ দেব এবং তোমাকে যে পথে যেতে হবে তা শিখিয়ে দেব; আমি তোমার দিকে আমার দৃষ্টি রেখে তোমাকে পরামর্শ দেব। ঘোড়া বা খচ্চরের মতো হবেন না, বুঝতে হবে না, যা অবশ্যই বন্ধ করতে হবে। বিট এবং লাগাম দিয়ে, অথবা এটি আপনার কাছাকাছি থাকবে না।</w:t>
      </w:r>
    </w:p>
    <w:p/>
    <w:p>
      <w:r xmlns:w="http://schemas.openxmlformats.org/wordprocessingml/2006/main">
        <w:t xml:space="preserve">হিতোপদেশ 10:24 দুষ্টের ভয়, তা তার উপরে আসবে; কিন্তু ধার্মিকের ইচ্ছা মঞ্জুর করা হবে।</w:t>
      </w:r>
    </w:p>
    <w:p/>
    <w:p>
      <w:r xmlns:w="http://schemas.openxmlformats.org/wordprocessingml/2006/main">
        <w:t xml:space="preserve">দুষ্টরা তাদের ভয়ের জন্য কষ্ট পাবে, কিন্তু ধার্মিকরা পুরস্কৃত হবে।</w:t>
      </w:r>
    </w:p>
    <w:p/>
    <w:p>
      <w:r xmlns:w="http://schemas.openxmlformats.org/wordprocessingml/2006/main">
        <w:t xml:space="preserve">1. দুষ্টের ভয়: ভীত চিন্তার পরিণতি</w:t>
      </w:r>
    </w:p>
    <w:p/>
    <w:p>
      <w:r xmlns:w="http://schemas.openxmlformats.org/wordprocessingml/2006/main">
        <w:t xml:space="preserve">2. ধার্মিকদের ইচ্ছা: ধার্মিক আচরণের জন্য পুরস্কার</w:t>
      </w:r>
    </w:p>
    <w:p/>
    <w:p>
      <w:r xmlns:w="http://schemas.openxmlformats.org/wordprocessingml/2006/main">
        <w:t xml:space="preserve">1. ইশাইয়া 32:17 - "এবং ধার্মিকতার প্রভাব হবে শান্তি, এবং ধার্মিকতা, নিস্তব্ধতা এবং আস্থার ফল চিরকালের জন্য।"</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হিতোপদেশ 10:25 যেমন ঘূর্ণিঝড় চলে যায়, তেমনি দুষ্টরা আর থাকে না; কিন্তু ধার্মিক চিরস্থায়ী ভিত্তি।</w:t>
      </w:r>
    </w:p>
    <w:p/>
    <w:p>
      <w:r xmlns:w="http://schemas.openxmlformats.org/wordprocessingml/2006/main">
        <w:t xml:space="preserve">ঈশ্বরের ন্যায়বিচার ধার্মিকদের দেওয়া হয় এবং চিরস্থায়ী।</w:t>
      </w:r>
    </w:p>
    <w:p/>
    <w:p>
      <w:r xmlns:w="http://schemas.openxmlformats.org/wordprocessingml/2006/main">
        <w:t xml:space="preserve">1: ঈশ্বরের ন্যায়বিচার চিরস্থায়ী এবং যারা ধার্মিক তাদের জন্য এটি উপলব্ধ।</w:t>
      </w:r>
    </w:p>
    <w:p/>
    <w:p>
      <w:r xmlns:w="http://schemas.openxmlformats.org/wordprocessingml/2006/main">
        <w:t xml:space="preserve">2: ধার্মিকতা সন্ধান করুন এবং ঈশ্বরের ন্যায়বিচার অনন্তকালের জন্য আপনার কাছে উপলব্ধ থাকবে।</w:t>
      </w:r>
    </w:p>
    <w:p/>
    <w:p>
      <w:r xmlns:w="http://schemas.openxmlformats.org/wordprocessingml/2006/main">
        <w:t xml:space="preserve">1: গীতসংহিতা 37:28, কারণ প্রভু ন্যায়বিচার পছন্দ করেন এবং তাঁর বিশ্বস্ত ব্যক্তিদের ত্যাগ করবেন না; তারা চিরতরে সংরক্ষিত হয়।</w:t>
      </w:r>
    </w:p>
    <w:p/>
    <w:p>
      <w:r xmlns:w="http://schemas.openxmlformats.org/wordprocessingml/2006/main">
        <w:t xml:space="preserve">2: জেমস 2:13, করুণা বিচারের উপর জয়লাভ করে।</w:t>
      </w:r>
    </w:p>
    <w:p/>
    <w:p>
      <w:r xmlns:w="http://schemas.openxmlformats.org/wordprocessingml/2006/main">
        <w:t xml:space="preserve">হিতোপদেশ 10:26 দাঁতের জন্য ভিনেগার, চোখের ধোঁয়ার মত, যারা তাকে পাঠায় তাদের কাছে অলসও।</w:t>
      </w:r>
    </w:p>
    <w:p/>
    <w:p>
      <w:r xmlns:w="http://schemas.openxmlformats.org/wordprocessingml/2006/main">
        <w:t xml:space="preserve">যারা তাদের পাঠায় তাদের জন্য অলসরা একটি বোঝা এবং উপদ্রব।</w:t>
      </w:r>
    </w:p>
    <w:p/>
    <w:p>
      <w:r xmlns:w="http://schemas.openxmlformats.org/wordprocessingml/2006/main">
        <w:t xml:space="preserve">1: অলস: অন্যদের জন্য একটি বোঝা</w:t>
      </w:r>
    </w:p>
    <w:p/>
    <w:p>
      <w:r xmlns:w="http://schemas.openxmlformats.org/wordprocessingml/2006/main">
        <w:t xml:space="preserve">2: অলস: যারা তাদের পাঠায় তাদের জন্য একটি উপদ্রব</w:t>
      </w:r>
    </w:p>
    <w:p/>
    <w:p>
      <w:r xmlns:w="http://schemas.openxmlformats.org/wordprocessingml/2006/main">
        <w:t xml:space="preserve">1: Ecclesiastes 10:18, "অনেক অলসতা দ্বারা বিল্ডিং ক্ষয়প্রাপ্ত হয়; এবং হাতের অলসতার মাধ্যমে ঘরটি ভেসে যায়।"</w:t>
      </w:r>
    </w:p>
    <w:p/>
    <w:p>
      <w:r xmlns:w="http://schemas.openxmlformats.org/wordprocessingml/2006/main">
        <w:t xml:space="preserve">2: হিতোপদেশ 12:24, "অধ্যবসায়ীদের হাত শাসন বহন করবে: কিন্তু অলস ব্যক্তি শ্রদ্ধার অধীনে থাকবে।"</w:t>
      </w:r>
    </w:p>
    <w:p/>
    <w:p>
      <w:r xmlns:w="http://schemas.openxmlformats.org/wordprocessingml/2006/main">
        <w:t xml:space="preserve">হিতোপদেশ 10:27 সদাপ্রভুর ভয় দিনকে দীর্ঘায়িত করে; কিন্তু দুষ্টদের বছর ছোট করা হয়।</w:t>
      </w:r>
    </w:p>
    <w:p/>
    <w:p>
      <w:r xmlns:w="http://schemas.openxmlformats.org/wordprocessingml/2006/main">
        <w:t xml:space="preserve">সদাপ্রভুর ভয় জীবনকে দীর্ঘায়িত করে, কিন্তু দুষ্টতা একটি ছোট জীবন নিয়ে যায়।</w:t>
      </w:r>
    </w:p>
    <w:p/>
    <w:p>
      <w:r xmlns:w="http://schemas.openxmlformats.org/wordprocessingml/2006/main">
        <w:t xml:space="preserve">1. প্রভুর আনুগত্য করার আশীর্বাদ: কিভাবে প্রভুর ভয় দীর্ঘ জীবন নিয়ে আসে।</w:t>
      </w:r>
    </w:p>
    <w:p/>
    <w:p>
      <w:r xmlns:w="http://schemas.openxmlformats.org/wordprocessingml/2006/main">
        <w:t xml:space="preserve">2. প্রভুর অবাধ্যতার অভিশাপ: কিভাবে দুষ্টতা একটি প্রাথমিক মৃত্যুর দিকে নিয়ে যায়।</w:t>
      </w:r>
    </w:p>
    <w:p/>
    <w:p>
      <w:r xmlns:w="http://schemas.openxmlformats.org/wordprocessingml/2006/main">
        <w:t xml:space="preserve">1. গীতসংহিতা 34:12-14 - সে কোন মানুষ যে জীবন কামনা করে এবং অনেক দিন ভালবাসে, যাতে সে ভাল দেখতে পায়? তোমার জিহ্বাকে মন্দ থেকে এবং তোমার ঠোঁটকে ছলনামূলক কথা বলা থেকে রক্ষা কর। মন্দ কাজ থেকে দূরে সরে যাও এবং ভাল কাজ কর; শান্তি অন্বেষণ, এবং তা অনুসরণ.</w:t>
      </w:r>
    </w:p>
    <w:p/>
    <w:p>
      <w:r xmlns:w="http://schemas.openxmlformats.org/wordprocessingml/2006/main">
        <w:t xml:space="preserve">2. হিতোপদেশ 19:16 - যে আজ্ঞা পালন করে সে তার নিজের আত্মাকে রক্ষা করে; কিন্তু যে তার পথ অবজ্ঞা করে সে মরবে।</w:t>
      </w:r>
    </w:p>
    <w:p/>
    <w:p>
      <w:r xmlns:w="http://schemas.openxmlformats.org/wordprocessingml/2006/main">
        <w:t xml:space="preserve">হিতোপদেশ 10:28 ধার্মিকদের আশা আনন্দের হবে, কিন্তু দুষ্টের প্রত্যাশা বিনষ্ট হবে।</w:t>
      </w:r>
    </w:p>
    <w:p/>
    <w:p>
      <w:r xmlns:w="http://schemas.openxmlformats.org/wordprocessingml/2006/main">
        <w:t xml:space="preserve">ধার্মিকদের আশা আনন্দ আনবে, কিন্তু দুষ্টদের প্রত্যাশা ব্যর্থ হবে।</w:t>
      </w:r>
    </w:p>
    <w:p/>
    <w:p>
      <w:r xmlns:w="http://schemas.openxmlformats.org/wordprocessingml/2006/main">
        <w:t xml:space="preserve">1. প্রভুর প্রতি আশা: ঈশ্বরের উপর ভরসা কতটা আনন্দ এবং সন্তুষ্টি নিয়ে আসে।</w:t>
      </w:r>
    </w:p>
    <w:p/>
    <w:p>
      <w:r xmlns:w="http://schemas.openxmlformats.org/wordprocessingml/2006/main">
        <w:t xml:space="preserve">2. প্রত্যাশায় বেঁচে থাকা: কেন পার্থিব জিনিসের উপর নির্ভর করা হতাশার দিকে পরিচালিত করে।</w:t>
      </w:r>
    </w:p>
    <w:p/>
    <w:p>
      <w:r xmlns:w="http://schemas.openxmlformats.org/wordprocessingml/2006/main">
        <w:t xml:space="preserve">1. গীতসংহিতা 40:1-3 - আমি প্রভুর জন্য ধৈর্য ধরে অপেক্ষা করেছি; সে আমার দিকে ঝুঁকে পড়ল এবং আমার কান্না শুনতে পেল। তিনি আমাকে ধ্বংসের গর্ত থেকে টেনে এনেছিলেন, জলাবদ্ধতা থেকে, এবং আমার পা পাথরের উপর স্থাপন করেছিলেন, আমার পদক্ষেপগুলিকে নিরাপদ করে তোলেন। তিনি আমার মুখে একটা নতুন গান দিলেন, আমাদের ঈশ্বরের প্রশংসার গান।</w:t>
      </w:r>
    </w:p>
    <w:p/>
    <w:p>
      <w:r xmlns:w="http://schemas.openxmlformats.org/wordprocessingml/2006/main">
        <w:t xml:space="preserve">2. রোমানস 8:20-21 - কারণ সৃষ্টিকে নিরর্থকতার অধীন করা হয়েছিল, স্বেচ্ছায় নয়, কিন্তু যিনি এটিকে বশীভূত করেছিলেন তার কারণে, এই আশায় যে সৃষ্টি নিজেই তার দুর্নীতির দাসত্ব থেকে মুক্ত হবে এবং গৌরবের স্বাধীনতা লাভ করবে। ঈশ্বরের সন্তানদের.</w:t>
      </w:r>
    </w:p>
    <w:p/>
    <w:p>
      <w:r xmlns:w="http://schemas.openxmlformats.org/wordprocessingml/2006/main">
        <w:t xml:space="preserve">হিতোপদেশ 10:29 সদাপ্রভুর পথ ন্যায়পরায়ণদের শক্তি; কিন্তু অন্যায়কারীদের ধ্বংস হবে।</w:t>
      </w:r>
    </w:p>
    <w:p/>
    <w:p>
      <w:r xmlns:w="http://schemas.openxmlformats.org/wordprocessingml/2006/main">
        <w:t xml:space="preserve">সদাপ্রভুর পথ ধার্মিকদের শক্তি দেয়, কিন্তু যারা অন্যায় করে তাদের ধ্বংস অপেক্ষা করে।</w:t>
      </w:r>
    </w:p>
    <w:p/>
    <w:p>
      <w:r xmlns:w="http://schemas.openxmlformats.org/wordprocessingml/2006/main">
        <w:t xml:space="preserve">1. ধার্মিকতার শক্তি: প্রভুর পথ অনুসরণ করতে শেখা</w:t>
      </w:r>
    </w:p>
    <w:p/>
    <w:p>
      <w:r xmlns:w="http://schemas.openxmlformats.org/wordprocessingml/2006/main">
        <w:t xml:space="preserve">2. পাপের পরিণতি: সেই ধ্বংস যা অন্যায়ের জন্য অপেক্ষা করছে</w:t>
      </w:r>
    </w:p>
    <w:p/>
    <w:p>
      <w:r xmlns:w="http://schemas.openxmlformats.org/wordprocessingml/2006/main">
        <w:t xml:space="preserve">1. গীতসংহিতা 37:39 - কিন্তু ধার্মিকদের পরিত্রাণ সদাপ্রভুর কাছ থেকে; তিনিই বিপদের সময় তাদের শক্তি।</w:t>
      </w:r>
    </w:p>
    <w:p/>
    <w:p>
      <w:r xmlns:w="http://schemas.openxmlformats.org/wordprocessingml/2006/main">
        <w:t xml:space="preserve">2. জেমস 1:12-15 - ধন্য সেই ব্যক্তি যে প্রলোভন সহ্য করে: কারণ যখন তাকে পরীক্ষা করা হবে, তখন সে জীবনের মুকুট পাবে, যা প্রভু তাদের প্রতিশ্রুতি দিয়েছেন যারা তাকে ভালবাসে।</w:t>
      </w:r>
    </w:p>
    <w:p/>
    <w:p>
      <w:r xmlns:w="http://schemas.openxmlformats.org/wordprocessingml/2006/main">
        <w:t xml:space="preserve">হিতোপদেশ 10:30 ধার্মিকদের কখনও অপসারিত করা হবে না; কিন্তু দুষ্টরা পৃথিবীতে বাস করবে না।</w:t>
      </w:r>
    </w:p>
    <w:p/>
    <w:p>
      <w:r xmlns:w="http://schemas.openxmlformats.org/wordprocessingml/2006/main">
        <w:t xml:space="preserve">ধার্মিকরা সর্বদা নিরাপদ অবস্থানে থাকবে, যখন দুষ্টরা পৃথিবীতে থাকতে পারবে না।</w:t>
      </w:r>
    </w:p>
    <w:p/>
    <w:p>
      <w:r xmlns:w="http://schemas.openxmlformats.org/wordprocessingml/2006/main">
        <w:t xml:space="preserve">1. যারা ধার্মিক তাদের জন্য ঈশ্বরের করুণা একটি স্থায়ী শক্তি।</w:t>
      </w:r>
    </w:p>
    <w:p/>
    <w:p>
      <w:r xmlns:w="http://schemas.openxmlformats.org/wordprocessingml/2006/main">
        <w:t xml:space="preserve">2. পৃথিবীতে দুষ্টদের কোন স্থান নেই।</w:t>
      </w:r>
    </w:p>
    <w:p/>
    <w:p>
      <w:r xmlns:w="http://schemas.openxmlformats.org/wordprocessingml/2006/main">
        <w:t xml:space="preserve">1. গীতসংহিতা 37:10-11 - "তবুও কিছুক্ষণ এবং দুষ্ট আর থাকবে না; যদিও আপনি তার জায়গায় সাবধানে তাকান, তবে তিনি সেখানে থাকবেন না। কিন্তু নম্ররা দেশের উত্তরাধিকারী হবে এবং প্রচুর শান্তিতে আনন্দ করবে। "</w:t>
      </w:r>
    </w:p>
    <w:p/>
    <w:p>
      <w:r xmlns:w="http://schemas.openxmlformats.org/wordprocessingml/2006/main">
        <w:t xml:space="preserve">2. রোমানস 12:21 - "মন্দ দ্বারা পরাভূত হবেন না, কিন্তু ভাল দিয়ে মন্দকে পরাস্ত করুন।"</w:t>
      </w:r>
    </w:p>
    <w:p/>
    <w:p>
      <w:r xmlns:w="http://schemas.openxmlformats.org/wordprocessingml/2006/main">
        <w:t xml:space="preserve">হিতোপদেশ 10:31 ধার্মিকের মুখ জ্ঞানের উদ্রেক করে, কিন্তু কৃপণ জিভ কেটে ফেলা হবে।</w:t>
      </w:r>
    </w:p>
    <w:p/>
    <w:p>
      <w:r xmlns:w="http://schemas.openxmlformats.org/wordprocessingml/2006/main">
        <w:t xml:space="preserve">ধার্মিকরা তাদের মুখ দিয়ে জ্ঞান বের করে, কিন্তু কৃপণ জিভ কেটে ফেলা হবে।</w:t>
      </w:r>
    </w:p>
    <w:p/>
    <w:p>
      <w:r xmlns:w="http://schemas.openxmlformats.org/wordprocessingml/2006/main">
        <w:t xml:space="preserve">1: শব্দের শক্তি - কীভাবে আমাদের শব্দগুলি জ্ঞান বা ধ্বংস আনতে পারে।</w:t>
      </w:r>
    </w:p>
    <w:p/>
    <w:p>
      <w:r xmlns:w="http://schemas.openxmlformats.org/wordprocessingml/2006/main">
        <w:t xml:space="preserve">2: নীরবতার জ্ঞান - কখন নীরব থাকতে হবে এবং কথা বলতে হবে না তা শেখার গুরুত্ব।</w:t>
      </w:r>
    </w:p>
    <w:p/>
    <w:p>
      <w:r xmlns:w="http://schemas.openxmlformats.org/wordprocessingml/2006/main">
        <w:t xml:space="preserve">1: জেমস 3:2-12 - জিহ্বার জীবন এবং মৃত্যুর ক্ষমতা কীভাবে রয়েছে তা ব্যাখ্যা করা।</w:t>
      </w:r>
    </w:p>
    <w:p/>
    <w:p>
      <w:r xmlns:w="http://schemas.openxmlformats.org/wordprocessingml/2006/main">
        <w:t xml:space="preserve">2: গীতসংহিতা 37:30-31 - যারা তাদের জিহ্বাকে মন্দ থেকে এবং তাদের ঠোঁটকে ছলনামূলক কথা বলা থেকে রক্ষা করে তাদের জন্য পুরস্কারের ব্যাখ্যা।</w:t>
      </w:r>
    </w:p>
    <w:p/>
    <w:p>
      <w:r xmlns:w="http://schemas.openxmlformats.org/wordprocessingml/2006/main">
        <w:t xml:space="preserve">হিতোপদেশ 10:32 ধার্মিকের ঠোঁট জানে কি গ্রহণযোগ্য, কিন্তু দুষ্টের মুখ কুরুচিপূর্ণ কথা বলে।</w:t>
      </w:r>
    </w:p>
    <w:p/>
    <w:p>
      <w:r xmlns:w="http://schemas.openxmlformats.org/wordprocessingml/2006/main">
        <w:t xml:space="preserve">ধার্মিকরা জানে কী গ্রহণযোগ্য, আর দুষ্টরা খারাপ কথা বলে।</w:t>
      </w:r>
    </w:p>
    <w:p/>
    <w:p>
      <w:r xmlns:w="http://schemas.openxmlformats.org/wordprocessingml/2006/main">
        <w:t xml:space="preserve">1: বুদ্ধিমানের সাথে এবং ন্যায়সঙ্গতভাবে কথা বলুন - হিতোপদেশ 10:32</w:t>
      </w:r>
    </w:p>
    <w:p/>
    <w:p>
      <w:r xmlns:w="http://schemas.openxmlformats.org/wordprocessingml/2006/main">
        <w:t xml:space="preserve">2: সাবধানে আপনার শব্দ চয়ন করুন - হিতোপদেশ 10:32</w:t>
      </w:r>
    </w:p>
    <w:p/>
    <w:p>
      <w:r xmlns:w="http://schemas.openxmlformats.org/wordprocessingml/2006/main">
        <w:t xml:space="preserve">1: জেমস 3:2-10 - আমরা সকলেই বিভিন্নভাবে হোঁচট খাই, এবং যদি কেউ তার কথায় হোঁচট না খায়, তবে সে একজন নিখুঁত মানুষ, তার সমস্ত শরীরকে লাগাম দিতেও সক্ষম।</w:t>
      </w:r>
    </w:p>
    <w:p/>
    <w:p>
      <w:r xmlns:w="http://schemas.openxmlformats.org/wordprocessingml/2006/main">
        <w:t xml:space="preserve">2: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হিতোপদেশ অধ্যায় 11 ধার্মিকতা এবং দুষ্টতার বৈশিষ্ট্য এবং ফলাফলের বৈপরীত্যের উপর দৃষ্টি নিবদ্ধ করে, ধার্মিক জীবন যাপন করার ফলে যে আশীর্বাদগুলি আসে তা তুলে ধরে।</w:t>
      </w:r>
    </w:p>
    <w:p/>
    <w:p>
      <w:r xmlns:w="http://schemas.openxmlformats.org/wordprocessingml/2006/main">
        <w:t xml:space="preserve">1ম অনুচ্ছেদ: অধ্যায়টি সততা, সততা এবং নম্রতার গুরুত্বের উপর জোর দিয়ে শুরু হয়। এটি হাইলাইট করে যে যারা ধার্মিকতায় চলে তারা ঈশ্বরের অনুগ্রহ পায় (হিতোপদেশ 11:1-6)।</w:t>
      </w:r>
    </w:p>
    <w:p/>
    <w:p>
      <w:r xmlns:w="http://schemas.openxmlformats.org/wordprocessingml/2006/main">
        <w:t xml:space="preserve">2য় অনুচ্ছেদ: অধ্যায়টি বিভিন্ন প্রবাদের সাথে চলতে থাকে যা উদারতা, দয়া, বিশ্বস্ততা এবং প্রতারণা এবং দুষ্টতার পরিণতির মতো বিষয়গুলিকে সম্বোধন করে। এটা স্পষ্ট করে যে যারা ন্যায়পরায়ণ জীবনযাপন করে তারা পুরস্কৃত হবে যখন দুষ্টরা ধ্বংসের মুখোমুখি হবে (হিতোপদেশ 11:7-31)।</w:t>
      </w:r>
    </w:p>
    <w:p/>
    <w:p>
      <w:r xmlns:w="http://schemas.openxmlformats.org/wordprocessingml/2006/main">
        <w:t xml:space="preserve">সংক্ষেপে,</w:t>
      </w:r>
    </w:p>
    <w:p>
      <w:r xmlns:w="http://schemas.openxmlformats.org/wordprocessingml/2006/main">
        <w:t xml:space="preserve">হিতোপদেশ অধ্যায় একাদশ বৈপরীত্য</w:t>
      </w:r>
    </w:p>
    <w:p>
      <w:r xmlns:w="http://schemas.openxmlformats.org/wordprocessingml/2006/main">
        <w:t xml:space="preserve">ধার্মিকতা এবং দুষ্টতার বৈশিষ্ট্য এবং ফলাফল,</w:t>
      </w:r>
    </w:p>
    <w:p>
      <w:r xmlns:w="http://schemas.openxmlformats.org/wordprocessingml/2006/main">
        <w:t xml:space="preserve">ধার্মিক জীবনযাপনের সাথে যুক্ত আশীর্বাদের উপর জোর দেওয়া।</w:t>
      </w:r>
    </w:p>
    <w:p/>
    <w:p>
      <w:r xmlns:w="http://schemas.openxmlformats.org/wordprocessingml/2006/main">
        <w:t xml:space="preserve">সততা, সততা, নম্রতার উপর গুরুত্বের সাথে সাথে ঈশ্বরের কাছ থেকে পাওয়া অনুগ্রহকে স্বীকৃতি দেওয়া যারা ন্যায়ের পথে চলে।</w:t>
      </w:r>
    </w:p>
    <w:p>
      <w:r xmlns:w="http://schemas.openxmlformats.org/wordprocessingml/2006/main">
        <w:t xml:space="preserve">প্রতারণা এবং দুষ্টতার বিরুদ্ধে সতর্ক করার সময় উদারতা, দয়া, বিশ্বস্ততার মতো পৃথক প্রবাদের মাধ্যমে বিভিন্ন বিষয়ে সম্বোধন করা।</w:t>
      </w:r>
    </w:p>
    <w:p>
      <w:r xmlns:w="http://schemas.openxmlformats.org/wordprocessingml/2006/main">
        <w:t xml:space="preserve">ন্যায়পরায়ণ জীবনযাপনের জন্য পুরষ্কারগুলিকে হাইলাইট করা এবং ধ্বংস সহ দুষ্টদের সম্মুখীন হওয়া পরিণতিগুলি উল্লেখ করা।</w:t>
      </w:r>
    </w:p>
    <w:p/>
    <w:p>
      <w:r xmlns:w="http://schemas.openxmlformats.org/wordprocessingml/2006/main">
        <w:t xml:space="preserve">হিতোপদেশ 11:1 মিথ্যা ভারসাম্য সদাপ্রভুর কাছে ঘৃণ্য, কিন্তু ন্যায়সঙ্গত ওজনই তাঁর আনন্দ।</w:t>
      </w:r>
    </w:p>
    <w:p/>
    <w:p>
      <w:r xmlns:w="http://schemas.openxmlformats.org/wordprocessingml/2006/main">
        <w:t xml:space="preserve">একটি ন্যায্য ওজন প্রভুর সন্তুষ্টি, যখন একটি মিথ্যা ভারসাম্য একটি ঘৃণ্য হয়.</w:t>
      </w:r>
    </w:p>
    <w:p/>
    <w:p>
      <w:r xmlns:w="http://schemas.openxmlformats.org/wordprocessingml/2006/main">
        <w:t xml:space="preserve">1: আমাদের সর্বদা অন্যদের সাথে আমাদের আচরণে ন্যায্য এবং ন্যায়পরায়ণ হওয়ার চেষ্টা করতে হবে, কারণ প্রভু মিথ্যা ভারসাম্যকে ঘৃণা করেন।</w:t>
      </w:r>
    </w:p>
    <w:p/>
    <w:p>
      <w:r xmlns:w="http://schemas.openxmlformats.org/wordprocessingml/2006/main">
        <w:t xml:space="preserve">2: আসুন আমরা আমাদের জীবন পরীক্ষা করে দেখি যে আমাদের দাঁড়িপাল্লা মিথ্যা ওজন দ্বারা টেপ করা হয় না, কারণ প্রভু ন্যায়বিচারে আনন্দ পান।</w:t>
      </w:r>
    </w:p>
    <w:p/>
    <w:p>
      <w:r xmlns:w="http://schemas.openxmlformats.org/wordprocessingml/2006/main">
        <w:t xml:space="preserve">1: হিতোপদেশ 16:11 - একটি ন্যায়সঙ্গত ওজন এবং ভারসাম্য প্রভুর; ব্যাগের সব ওজনই তার কাজ।</w:t>
      </w:r>
    </w:p>
    <w:p/>
    <w:p>
      <w:r xmlns:w="http://schemas.openxmlformats.org/wordprocessingml/2006/main">
        <w:t xml:space="preserve">2: জেমস 2:1-13 - আমার ভাইয়েরা, আমাদের প্রভু যীশু খ্রীষ্ট, মহিমার প্রভুর প্রতি বিশ্বাস রাখার কারণে কোনো পক্ষপাতিত্ব দেখান না৷</w:t>
      </w:r>
    </w:p>
    <w:p/>
    <w:p>
      <w:r xmlns:w="http://schemas.openxmlformats.org/wordprocessingml/2006/main">
        <w:t xml:space="preserve">হিতোপদেশ 11:2 যখন অহংকার আসে, তখন লজ্জা আসে, কিন্তু নম্রদের কাছে প্রজ্ঞা থাকে৷</w:t>
      </w:r>
    </w:p>
    <w:p/>
    <w:p>
      <w:r xmlns:w="http://schemas.openxmlformats.org/wordprocessingml/2006/main">
        <w:t xml:space="preserve">অহংকার লজ্জার দিকে নিয়ে যায়, আর নম্রতা জ্ঞান নিয়ে আসে।</w:t>
      </w:r>
    </w:p>
    <w:p/>
    <w:p>
      <w:r xmlns:w="http://schemas.openxmlformats.org/wordprocessingml/2006/main">
        <w:t xml:space="preserve">1. গর্ব এবং নম্রতা: জ্ঞান এবং লজ্জার মধ্যে পছন্দ</w:t>
      </w:r>
    </w:p>
    <w:p/>
    <w:p>
      <w:r xmlns:w="http://schemas.openxmlformats.org/wordprocessingml/2006/main">
        <w:t xml:space="preserve">2. নম্রতার প্রজ্ঞা: প্রবাদ 11:2 এর প্রতিফলন</w:t>
      </w:r>
    </w:p>
    <w:p/>
    <w:p>
      <w:r xmlns:w="http://schemas.openxmlformats.org/wordprocessingml/2006/main">
        <w:t xml:space="preserve">1. জেমস 4:6-10</w:t>
      </w:r>
    </w:p>
    <w:p/>
    <w:p>
      <w:r xmlns:w="http://schemas.openxmlformats.org/wordprocessingml/2006/main">
        <w:t xml:space="preserve">2. 1 পিটার 5:5-7</w:t>
      </w:r>
    </w:p>
    <w:p/>
    <w:p>
      <w:r xmlns:w="http://schemas.openxmlformats.org/wordprocessingml/2006/main">
        <w:t xml:space="preserve">হিতোপদেশ 11:3 ন্যায়পরায়ণদের সততা তাদের পথ দেখাবে; কিন্তু সীমালঙ্ঘনকারীদের বিকৃততা তাদের ধ্বংস করবে।</w:t>
      </w:r>
    </w:p>
    <w:p/>
    <w:p>
      <w:r xmlns:w="http://schemas.openxmlformats.org/wordprocessingml/2006/main">
        <w:t xml:space="preserve">ন্যায়পরায়ণদের সততা তাদের সাফল্যের দিকে নিয়ে যাবে, অন্যদিকে সীমালঙ্ঘনকারীদের ভুল পথ ধ্বংসের দিকে নিয়ে যাবে।</w:t>
      </w:r>
    </w:p>
    <w:p/>
    <w:p>
      <w:r xmlns:w="http://schemas.openxmlformats.org/wordprocessingml/2006/main">
        <w:t xml:space="preserve">1. সততা হল সাফল্যের চাবিকাঠি</w:t>
      </w:r>
    </w:p>
    <w:p/>
    <w:p>
      <w:r xmlns:w="http://schemas.openxmlformats.org/wordprocessingml/2006/main">
        <w:t xml:space="preserve">2. ভুল পথ ধ্বংসের দিকে নিয়ে যায়</w:t>
      </w:r>
    </w:p>
    <w:p/>
    <w:p>
      <w:r xmlns:w="http://schemas.openxmlformats.org/wordprocessingml/2006/main">
        <w:t xml:space="preserve">1. হিতোপদেশ 11:3</w:t>
      </w:r>
    </w:p>
    <w:p/>
    <w:p>
      <w:r xmlns:w="http://schemas.openxmlformats.org/wordprocessingml/2006/main">
        <w:t xml:space="preserve">2. গীতসংহিতা 37:23 - একজন ভাল মানুষের পদক্ষেপগুলি প্রভুর দ্বারা নির্দেশিত হয়: এবং সে তার পথে আনন্দিত হয়।</w:t>
      </w:r>
    </w:p>
    <w:p/>
    <w:p>
      <w:r xmlns:w="http://schemas.openxmlformats.org/wordprocessingml/2006/main">
        <w:t xml:space="preserve">হিতোপদেশ 11:4 ক্রোধের দিনে ধন লাভ করে না, কিন্তু ধার্মিকতা মৃত্যু থেকে রক্ষা করে।</w:t>
      </w:r>
    </w:p>
    <w:p/>
    <w:p>
      <w:r xmlns:w="http://schemas.openxmlformats.org/wordprocessingml/2006/main">
        <w:t xml:space="preserve">সম্পদ ঈশ্বরের ক্রোধ থেকে উদ্ধার নয়, কিন্তু ধার্মিকতা আমাদের মৃত্যু থেকে রক্ষা করবে।</w:t>
      </w:r>
    </w:p>
    <w:p/>
    <w:p>
      <w:r xmlns:w="http://schemas.openxmlformats.org/wordprocessingml/2006/main">
        <w:t xml:space="preserve">1. ধার্মিকতার শক্তি: কিভাবে ঈশ্বরের ক্রোধ এড়ানো যায়</w:t>
      </w:r>
    </w:p>
    <w:p/>
    <w:p>
      <w:r xmlns:w="http://schemas.openxmlformats.org/wordprocessingml/2006/main">
        <w:t xml:space="preserve">2. সম্পদের সাধনা: কেন এটি আমাদের রক্ষা করবে না</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Ecclesiastes 5:10 - যে টাকা ভালবাসে তার কখনই যথেষ্ট হয় না; যে ব্যক্তি সম্পদ ভালবাসে সে কখনই তাদের আয়ে সন্তুষ্ট হয় না। এটাও অর্থহীন।</w:t>
      </w:r>
    </w:p>
    <w:p/>
    <w:p>
      <w:r xmlns:w="http://schemas.openxmlformats.org/wordprocessingml/2006/main">
        <w:t xml:space="preserve">হিতোপদেশ 11:5 নিখুঁত ব্যক্তির ধার্মিকতা তার পথ নির্দেশ করে, কিন্তু দুষ্ট তার নিজের দুষ্টতার দ্বারা পতন হয়।</w:t>
      </w:r>
    </w:p>
    <w:p/>
    <w:p>
      <w:r xmlns:w="http://schemas.openxmlformats.org/wordprocessingml/2006/main">
        <w:t xml:space="preserve">নিখুঁতকে ধার্মিকতার দ্বারা পরিচালিত করা হবে, যখন দুষ্টদের তাদের নিজস্ব দুষ্টতার দ্বারা নামানো হবে।</w:t>
      </w:r>
    </w:p>
    <w:p/>
    <w:p>
      <w:r xmlns:w="http://schemas.openxmlformats.org/wordprocessingml/2006/main">
        <w:t xml:space="preserve">1: আমাদের প্রত্যেকের জন্য ঈশ্বরের একটি পরিকল্পনা আছে যা ধার্মিক এবং ন্যায়পরায়ণ। আমাদের অবশ্যই তাঁর পথে চলার চেষ্টা করতে হবে এবং আমাদের নিজের দুষ্টতার দ্বারা বিপথগামী হতে হবে না।</w:t>
      </w:r>
    </w:p>
    <w:p/>
    <w:p>
      <w:r xmlns:w="http://schemas.openxmlformats.org/wordprocessingml/2006/main">
        <w:t xml:space="preserve">2: ঈশ্বরের ন্যায়বিচার নিখুঁত এবং সর্বদা বিরাজ করবে, তাই আমাদের নিজের ইচ্ছা নয় বরং তাঁর ইচ্ছা অনুসারে জীবনযাপন করার চেষ্টা করা উচিত।</w:t>
      </w:r>
    </w:p>
    <w:p/>
    <w:p>
      <w:r xmlns:w="http://schemas.openxmlformats.org/wordprocessingml/2006/main">
        <w:t xml:space="preserve">1: রোমানস 12:2 - এই জগতের মতো হবেন না, কিন্তু আপনার মনের পুনর্নবীকরণের দ্বারা রূপান্তরিত হন, যাতে আপনি পরীক্ষা করে বুঝতে পারেন যে ঈশ্বরের ইচ্ছা কী, কী ভাল এবং গ্রহণযোগ্য এবং নিখুঁত।</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হিতোপদেশ 11:6 ন্যায়পরায়ণদের ধার্মিকতা তাদের উদ্ধার করবে; কিন্তু অধর্মকারীরা তাদের নিজেদেরই দুষ্টুমিতে ধরা পড়বে।</w:t>
      </w:r>
    </w:p>
    <w:p/>
    <w:p>
      <w:r xmlns:w="http://schemas.openxmlformats.org/wordprocessingml/2006/main">
        <w:t xml:space="preserve">ধার্মিকরা রক্ষা পাবে, কিন্তু যারা আইন ভঙ্গ করবে তাদের শাস্তি হবে।</w:t>
      </w:r>
    </w:p>
    <w:p/>
    <w:p>
      <w:r xmlns:w="http://schemas.openxmlformats.org/wordprocessingml/2006/main">
        <w:t xml:space="preserve">1. আনুগত্য জন্য প্রভুর পুরস্কার</w:t>
      </w:r>
    </w:p>
    <w:p/>
    <w:p>
      <w:r xmlns:w="http://schemas.openxmlformats.org/wordprocessingml/2006/main">
        <w:t xml:space="preserve">2. আপনি যা বপন করেন তা কাটা</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হিতোপদেশ 11:7 যখন একজন দুষ্ট লোক মারা যায়, তখন তার প্রত্যাশা বিনষ্ট হয় এবং অন্যায় মানুষের আশা বিনষ্ট হয়।</w:t>
      </w:r>
    </w:p>
    <w:p/>
    <w:p>
      <w:r xmlns:w="http://schemas.openxmlformats.org/wordprocessingml/2006/main">
        <w:t xml:space="preserve">একজন দুষ্ট লোক মারা গেলে তার আশা নষ্ট হয়ে যাবে এবং অন্যায় মানুষের আশা শেষ হয়ে যাবে।</w:t>
      </w:r>
    </w:p>
    <w:p/>
    <w:p>
      <w:r xmlns:w="http://schemas.openxmlformats.org/wordprocessingml/2006/main">
        <w:t xml:space="preserve">1. দুষ্টতার ভ্যানিটি: আশা ছাড়াই জীবন যাপন</w:t>
      </w:r>
    </w:p>
    <w:p/>
    <w:p>
      <w:r xmlns:w="http://schemas.openxmlformats.org/wordprocessingml/2006/main">
        <w:t xml:space="preserve">2. অন্যায় মানুষের পতন: ম্লান প্রত্যাশার অনিবার্যতা</w:t>
      </w:r>
    </w:p>
    <w:p/>
    <w:p>
      <w:r xmlns:w="http://schemas.openxmlformats.org/wordprocessingml/2006/main">
        <w:t xml:space="preserve">1. রোমানস 3:23-25 - কারণ সকলেই পাপ করেছে এবং ঈশ্বরের মহিমা থেকে বঞ্চিত হয়েছে৷</w:t>
      </w:r>
    </w:p>
    <w:p/>
    <w:p>
      <w:r xmlns:w="http://schemas.openxmlformats.org/wordprocessingml/2006/main">
        <w:t xml:space="preserve">2. গীতসংহিতা 37:7-9 -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হিতোপদেশ 11:8 ধার্মিকরা কষ্ট থেকে উদ্ধার পায়, আর দুষ্ট তার জায়গায় আসে।</w:t>
      </w:r>
    </w:p>
    <w:p/>
    <w:p>
      <w:r xmlns:w="http://schemas.openxmlformats.org/wordprocessingml/2006/main">
        <w:t xml:space="preserve">ধার্মিকরা কষ্ট থেকে উদ্ধার পাবে, আর দুষ্টরা তাদের জায়গা নেবে।</w:t>
      </w:r>
    </w:p>
    <w:p/>
    <w:p>
      <w:r xmlns:w="http://schemas.openxmlformats.org/wordprocessingml/2006/main">
        <w:t xml:space="preserve">1. ঈশ্বর সর্বদা তাঁর লোকেদের বিপদের সময় রক্ষা করবেন।</w:t>
      </w:r>
    </w:p>
    <w:p/>
    <w:p>
      <w:r xmlns:w="http://schemas.openxmlformats.org/wordprocessingml/2006/main">
        <w:t xml:space="preserve">2. দুষ্টরা তাদের কর্মের ফল ভোগ করবে।</w:t>
      </w:r>
    </w:p>
    <w:p/>
    <w:p>
      <w:r xmlns:w="http://schemas.openxmlformats.org/wordprocessingml/2006/main">
        <w:t xml:space="preserve">1. গীতসংহিতা 34:17-20 - "যখন ধার্মিকরা সাহায্যের জন্য আর্তনাদ করে, তখন প্রভু শোনেন এবং তাদের সমস্ত সমস্যা থেকে উদ্ধার করেন৷ প্রভু ভগ্নহৃদয়ের কাছে এবং আত্মায় চূর্ণদের রক্ষা করেন৷ ধার্মিকদের অনেক কষ্ট হয়৷ , কিন্তু প্রভু তাকে তাদের সকলের মধ্যে থেকে উদ্ধার করেন। তিনি তার সমস্ত হাড় রক্ষা করেন; তাদের একটিও ভাঙা হয় না। দুর্দশা দুষ্টদের হত্যা করবে এবং যারা ধার্মিকদের ঘৃণা করবে তারা দোষী হবে।"</w:t>
      </w:r>
    </w:p>
    <w:p/>
    <w:p>
      <w:r xmlns:w="http://schemas.openxmlformats.org/wordprocessingml/2006/main">
        <w:t xml:space="preserve">2. গীতসংহিতা 37:39-40 - "ধার্ম্মিকদের পরিত্রাণ প্রভুর কাছ থেকে; কষ্টের সময়ে তিনি তাদের দুর্গ। প্রভু তাদের সাহায্য করেন এবং তাদের উদ্ধার করেন; তিনি তাদের দুষ্টদের হাত থেকে উদ্ধার করেন এবং তাদের রক্ষা করেন, কারণ তারা তার আশ্রয় নিন।"</w:t>
      </w:r>
    </w:p>
    <w:p/>
    <w:p>
      <w:r xmlns:w="http://schemas.openxmlformats.org/wordprocessingml/2006/main">
        <w:t xml:space="preserve">হিতোপদেশ 11:9 একজন ভণ্ড তার মুখ দিয়ে তার প্রতিবেশীকে ধ্বংস করে, কিন্তু জ্ঞানের দ্বারা ধার্মিককে উদ্ধার করা হবে।</w:t>
      </w:r>
    </w:p>
    <w:p/>
    <w:p>
      <w:r xmlns:w="http://schemas.openxmlformats.org/wordprocessingml/2006/main">
        <w:t xml:space="preserve">ধার্মিকরা জ্ঞানের মাধ্যমে মুক্তি পাবে, যখন একজন ভণ্ড তাদের মুখ দিয়ে তাদের প্রতিবেশীকে ধ্বংস করে।</w:t>
      </w:r>
    </w:p>
    <w:p/>
    <w:p>
      <w:r xmlns:w="http://schemas.openxmlformats.org/wordprocessingml/2006/main">
        <w:t xml:space="preserve">1. জ্ঞানের শক্তি: সঠিক পথ জানা কীভাবে মুক্তির দিকে নিয়ে যেতে পারে</w:t>
      </w:r>
    </w:p>
    <w:p/>
    <w:p>
      <w:r xmlns:w="http://schemas.openxmlformats.org/wordprocessingml/2006/main">
        <w:t xml:space="preserve">2. ভন্ডামির বিপদ: কীভাবে ভুল কথা বলা সম্পর্ককে ধ্বংস করতে পারে</w:t>
      </w:r>
    </w:p>
    <w:p/>
    <w:p>
      <w:r xmlns:w="http://schemas.openxmlformats.org/wordprocessingml/2006/main">
        <w:t xml:space="preserve">1. Ecclesiastes 10:12 - "একজন জ্ঞানী ব্যক্তির মুখের কথাগুলি করুণাময়; কিন্তু বোকার ঠোঁট নিজেকে গ্রাস করবে।"</w:t>
      </w:r>
    </w:p>
    <w:p/>
    <w:p>
      <w:r xmlns:w="http://schemas.openxmlformats.org/wordprocessingml/2006/main">
        <w:t xml:space="preserve">2. হিতোপদেশ 18:21 - "মৃত্যু এবং জীবন জিহ্বার ক্ষমতায় রয়েছে: এবং যারা এটি ভালবাসে তারা এর ফল খাবে।"</w:t>
      </w:r>
    </w:p>
    <w:p/>
    <w:p>
      <w:r xmlns:w="http://schemas.openxmlformats.org/wordprocessingml/2006/main">
        <w:t xml:space="preserve">হিতোপদেশ 11:10 যখন ধার্মিকদের সঙ্গে ভাল হয়, তখন শহর আনন্দিত হয়, আর যখন দুষ্টরা বিনষ্ট হয়, তখন চিৎকার হয়৷</w:t>
      </w:r>
    </w:p>
    <w:p/>
    <w:p>
      <w:r xmlns:w="http://schemas.openxmlformats.org/wordprocessingml/2006/main">
        <w:t xml:space="preserve">ধার্মিকরা যখন ভাল কাজ করে তখন শহর আনন্দিত হয় এবং দুষ্টদের শাস্তি হলে উদযাপন করে।</w:t>
      </w:r>
    </w:p>
    <w:p/>
    <w:p>
      <w:r xmlns:w="http://schemas.openxmlformats.org/wordprocessingml/2006/main">
        <w:t xml:space="preserve">1. যখন ধার্মিকরা আনন্দ করে, তখন শহর আনন্দিত হয়</w:t>
      </w:r>
    </w:p>
    <w:p/>
    <w:p>
      <w:r xmlns:w="http://schemas.openxmlformats.org/wordprocessingml/2006/main">
        <w:t xml:space="preserve">2. দুষ্টরা শাস্তির বাইরে যাবে না</w:t>
      </w:r>
    </w:p>
    <w:p/>
    <w:p>
      <w:r xmlns:w="http://schemas.openxmlformats.org/wordprocessingml/2006/main">
        <w:t xml:space="preserve">1. হিতোপদেশ 29:2 যখন ধার্মিকরা কর্তৃত্বে থাকে, তখন লোকেরা আনন্দ করে: কিন্তু দুষ্টরা যখন শাসন করে, তখন লোকেরা শোক করে।</w:t>
      </w:r>
    </w:p>
    <w:p/>
    <w:p>
      <w:r xmlns:w="http://schemas.openxmlformats.org/wordprocessingml/2006/main">
        <w:t xml:space="preserve">2. গীতসংহিতা 37:34 সদাপ্রভুর উপর অপেক্ষা কর, এবং তাঁর পথ বজায় রাখ, এবং তিনি তোমাকে দেশের উত্তরাধিকারী হওয়ার জন্য উন্নীত করবেন: যখন দুষ্টদের কেটে ফেলা হবে, তখন তুমি তা দেখতে পাবে।</w:t>
      </w:r>
    </w:p>
    <w:p/>
    <w:p>
      <w:r xmlns:w="http://schemas.openxmlformats.org/wordprocessingml/2006/main">
        <w:t xml:space="preserve">হিতোপদেশ 11:11 ন্যায়পরায়ণ লোকের আশীর্বাদে নগর উন্নীত হয়, কিন্তু দুষ্টদের মুখের দ্বারা তা উৎখাত হয়।</w:t>
      </w:r>
    </w:p>
    <w:p/>
    <w:p>
      <w:r xmlns:w="http://schemas.openxmlformats.org/wordprocessingml/2006/main">
        <w:t xml:space="preserve">ন্যায়পরায়ণ ব্যক্তি নগরের জন্য আশীর্বাদ আনে, কিন্তু দুষ্টরা ধ্বংস আনে।</w:t>
      </w:r>
    </w:p>
    <w:p/>
    <w:p>
      <w:r xmlns:w="http://schemas.openxmlformats.org/wordprocessingml/2006/main">
        <w:t xml:space="preserve">1. আশীর্বাদের শক্তি: আমরা কীভাবে আমাদের শহরকে শক্তিশালী করতে পারি</w:t>
      </w:r>
    </w:p>
    <w:p/>
    <w:p>
      <w:r xmlns:w="http://schemas.openxmlformats.org/wordprocessingml/2006/main">
        <w:t xml:space="preserve">2. দুষ্টতার ধ্বংস: আমরা কীভাবে আমাদের শহরকে রক্ষা করতে পারি</w:t>
      </w:r>
    </w:p>
    <w:p/>
    <w:p>
      <w:r xmlns:w="http://schemas.openxmlformats.org/wordprocessingml/2006/main">
        <w:t xml:space="preserve">1. গীতসংহিতা 33:12 - ধন্য সেই জাতি যাদের ঈশ্বর প্রভু; এবং সেই সমস্ত লোক যাদের তিনি নিজের উত্তরাধিকারের জন্য বেছে নিয়েছেন৷</w:t>
      </w:r>
    </w:p>
    <w:p/>
    <w:p>
      <w:r xmlns:w="http://schemas.openxmlformats.org/wordprocessingml/2006/main">
        <w:t xml:space="preserve">2. Jeremiah 29:7 - এবং আমি যে নগরীতে তোমাকে বন্দী করে নিয়ে এসেছি সেই শহরের শান্তি খোঁজো এবং এর জন্য সদাপ্রভুর কাছে প্রার্থনা কর, কারণ সেখানে শান্তিতে তোমার শান্তি হবে।</w:t>
      </w:r>
    </w:p>
    <w:p/>
    <w:p>
      <w:r xmlns:w="http://schemas.openxmlformats.org/wordprocessingml/2006/main">
        <w:t xml:space="preserve">হিতোপদেশ 11:12 যে বুদ্ধিহীন সে তার প্রতিবেশীকে তুচ্ছ করে, কিন্তু বুদ্ধিমান লোক শান্ত থাকে।</w:t>
      </w:r>
    </w:p>
    <w:p/>
    <w:p>
      <w:r xmlns:w="http://schemas.openxmlformats.org/wordprocessingml/2006/main">
        <w:t xml:space="preserve">বুদ্ধিহীন ব্যক্তি তার প্রতিবেশীকে উপহাস করবে, কিন্তু জ্ঞানী ব্যক্তি চুপ থাকবে।</w:t>
      </w:r>
    </w:p>
    <w:p/>
    <w:p>
      <w:r xmlns:w="http://schemas.openxmlformats.org/wordprocessingml/2006/main">
        <w:t xml:space="preserve">1: নীরবতার শক্তি</w:t>
      </w:r>
    </w:p>
    <w:p/>
    <w:p>
      <w:r xmlns:w="http://schemas.openxmlformats.org/wordprocessingml/2006/main">
        <w:t xml:space="preserve">2: জ্ঞানের মূল্য</w:t>
      </w:r>
    </w:p>
    <w:p/>
    <w:p>
      <w:r xmlns:w="http://schemas.openxmlformats.org/wordprocessingml/2006/main">
        <w:t xml:space="preserve">1: জেমস 1:19 - প্রত্যেক ব্যক্তি শুনতে দ্রুত, কথা বলতে ধীর এবং রাগ করতে ধীর হোক।</w:t>
      </w:r>
    </w:p>
    <w:p/>
    <w:p>
      <w:r xmlns:w="http://schemas.openxmlformats.org/wordprocessingml/2006/main">
        <w:t xml:space="preserve">2: হিতোপদেশ 17:27-28 - যে তার কথাকে সংযত করে তার জ্ঞান আছে, এবং যার শান্ত আত্মা আছে সে বোধগম্য।</w:t>
      </w:r>
    </w:p>
    <w:p/>
    <w:p>
      <w:r xmlns:w="http://schemas.openxmlformats.org/wordprocessingml/2006/main">
        <w:t xml:space="preserve">হিতোপদেশ 11:13 একজন গল্পকার গোপন কথা প্রকাশ করে, কিন্তু যে বিশ্বস্ত আত্মা সে বিষয় গোপন করে।</w:t>
      </w:r>
    </w:p>
    <w:p/>
    <w:p>
      <w:r xmlns:w="http://schemas.openxmlformats.org/wordprocessingml/2006/main">
        <w:t xml:space="preserve">একটি বিশ্বস্ত আত্মা গোপন রাখে, যখন একজন তাবেদার সেগুলি প্রকাশ করে।</w:t>
      </w:r>
    </w:p>
    <w:p/>
    <w:p>
      <w:r xmlns:w="http://schemas.openxmlformats.org/wordprocessingml/2006/main">
        <w:t xml:space="preserve">1. গোপনীয়তার শক্তি: কীভাবে গোপন রাখা আমাদের বিশ্বাসকে শক্তিশালী করতে পারে</w:t>
      </w:r>
    </w:p>
    <w:p/>
    <w:p>
      <w:r xmlns:w="http://schemas.openxmlformats.org/wordprocessingml/2006/main">
        <w:t xml:space="preserve">2. জিহ্বাকে নিয়ন্ত্রণ করা: নীরব থাকার গুরুত্ব</w:t>
      </w:r>
    </w:p>
    <w:p/>
    <w:p>
      <w:r xmlns:w="http://schemas.openxmlformats.org/wordprocessingml/2006/main">
        <w:t xml:space="preserve">1. জেমস 3:1-18 - জিহ্বা: এর শক্তি এবং এর প্রভাব</w:t>
      </w:r>
    </w:p>
    <w:p/>
    <w:p>
      <w:r xmlns:w="http://schemas.openxmlformats.org/wordprocessingml/2006/main">
        <w:t xml:space="preserve">2. হিতোপদেশ 10:19 - একটি গসিপ একটি আস্থা বিশ্বাসঘাতকতা করে; তাই বেশি কথা বলে এমন কাউকে এড়িয়ে চলুন।</w:t>
      </w:r>
    </w:p>
    <w:p/>
    <w:p>
      <w:r xmlns:w="http://schemas.openxmlformats.org/wordprocessingml/2006/main">
        <w:t xml:space="preserve">হিতোপদেশ 11:14 যেখানে পরামর্শ নেই সেখানে লোকেরা পড়ে যায়, কিন্তু পরামর্শদাতাদের ভিড়ে নিরাপত্তা থাকে।</w:t>
      </w:r>
    </w:p>
    <w:p/>
    <w:p>
      <w:r xmlns:w="http://schemas.openxmlformats.org/wordprocessingml/2006/main">
        <w:t xml:space="preserve">এই আয়াতে পরামর্শ চাওয়ার গুরুত্ব তুলে ধরা হয়েছে।</w:t>
      </w:r>
    </w:p>
    <w:p/>
    <w:p>
      <w:r xmlns:w="http://schemas.openxmlformats.org/wordprocessingml/2006/main">
        <w:t xml:space="preserve">1: বুদ্ধিমান পরামর্শের শক্তি - নিরাপত্তা খুঁজে পেতে অন্যদের জ্ঞানের সন্ধান করুন।</w:t>
      </w:r>
    </w:p>
    <w:p/>
    <w:p>
      <w:r xmlns:w="http://schemas.openxmlformats.org/wordprocessingml/2006/main">
        <w:t xml:space="preserve">2: ঈশ্বরের জ্ঞান - নির্দেশিকা এবং নির্দেশনার জন্য প্রভুর উপর নির্ভর করুন।</w:t>
      </w:r>
    </w:p>
    <w:p/>
    <w:p>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 এবং এটা তাকে দেওয়া হবে.</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হিতোপদেশ 11:15 যে একজন অপরিচিত ব্যক্তির জামিন সে তার জন্য বুদ্ধিমান, আর যে জামিনকে ঘৃণা করে সে নিশ্চিত।</w:t>
      </w:r>
    </w:p>
    <w:p/>
    <w:p>
      <w:r xmlns:w="http://schemas.openxmlformats.org/wordprocessingml/2006/main">
        <w:t xml:space="preserve">যে ব্যক্তি জামিনদার হিসাবে কাজ করে সে যাকে জানে না সে এর জন্য ক্ষতিগ্রস্থ হবে, আর যে জামিন এড়িয়ে যাবে সে নিরাপদ থাকবে।</w:t>
      </w:r>
    </w:p>
    <w:p/>
    <w:p>
      <w:r xmlns:w="http://schemas.openxmlformats.org/wordprocessingml/2006/main">
        <w:t xml:space="preserve">1. জ্ঞানী হোন এবং জামিনের ঝুঁকি সম্পর্কে সচেতন হন।</w:t>
      </w:r>
    </w:p>
    <w:p/>
    <w:p>
      <w:r xmlns:w="http://schemas.openxmlformats.org/wordprocessingml/2006/main">
        <w:t xml:space="preserve">2. জীবন ঝুঁকিপূর্ণ; আপনি কার জন্য ঝুঁকি নিতে ইচ্ছুক তা সাবধানে এবং বিজ্ঞতার সাথে বেছে নিন।</w:t>
      </w:r>
    </w:p>
    <w:p/>
    <w:p>
      <w:r xmlns:w="http://schemas.openxmlformats.org/wordprocessingml/2006/main">
        <w:t xml:space="preserve">1. হিতোপদেশ 22:26-27 - যারা হাত আঘাত করে বা যারা ঋণের জামিন হয় তাদের একজন হবেন না। তোমার যদি কিছু দিতে না থাকে, তবে সে তোমার নিচ থেকে তোমার বিছানা সরিয়ে নেবে কেন?</w:t>
      </w:r>
    </w:p>
    <w:p/>
    <w:p>
      <w:r xmlns:w="http://schemas.openxmlformats.org/wordprocessingml/2006/main">
        <w:t xml:space="preserve">2. রোমানস 13:8 - একে অপরকে ভালবাসা ছাড়া কাউকে ঘৃণা করবেন না: কারণ যে অন্যকে ভালবাসে সে আইন পূর্ণ করেছে।</w:t>
      </w:r>
    </w:p>
    <w:p/>
    <w:p>
      <w:r xmlns:w="http://schemas.openxmlformats.org/wordprocessingml/2006/main">
        <w:t xml:space="preserve">হিতোপদেশ 11:16 একজন করুণাময় নারী সম্মান রক্ষা করে, আর শক্তিশালী পুরুষেরা ধন ধরে রাখে।</w:t>
      </w:r>
    </w:p>
    <w:p/>
    <w:p>
      <w:r xmlns:w="http://schemas.openxmlformats.org/wordprocessingml/2006/main">
        <w:t xml:space="preserve">একজন দয়ালু মহিলা সম্মানিত, এবং শক্তিশালী পুরুষরা ধনী।</w:t>
      </w:r>
    </w:p>
    <w:p/>
    <w:p>
      <w:r xmlns:w="http://schemas.openxmlformats.org/wordprocessingml/2006/main">
        <w:t xml:space="preserve">1: একজন দয়ালু মহিলা ধনী না হয়েও সম্মানিত হতে পারে।</w:t>
      </w:r>
    </w:p>
    <w:p/>
    <w:p>
      <w:r xmlns:w="http://schemas.openxmlformats.org/wordprocessingml/2006/main">
        <w:t xml:space="preserve">2: একজন শক্তিশালী মানুষ সম্মানিত না হয়েও ধনী হতে পারে।</w:t>
      </w:r>
    </w:p>
    <w:p/>
    <w:p>
      <w:r xmlns:w="http://schemas.openxmlformats.org/wordprocessingml/2006/main">
        <w:t xml:space="preserve">1: হিতোপদেশ 19:1 - যে দরিদ্র তার সততায় চলে তার চেয়ে ভাল যে তার ঠোঁটে বিকৃত এবং বোকা।</w:t>
      </w:r>
    </w:p>
    <w:p/>
    <w:p>
      <w:r xmlns:w="http://schemas.openxmlformats.org/wordprocessingml/2006/main">
        <w:t xml:space="preserve">2: রোমানস 12:17-18 - মন্দের জন্য কোন মানুষকে খারাপের প্রতিদান দেবেন না। সব পুরুষের দৃষ্টিতে সৎ জিনিস প্রদান করুন. যদি সম্ভব হয়, আপনার মধ্যে যতটুকু আছে, সব মানুষের সাথে শান্তিতে বসবাস করুন।</w:t>
      </w:r>
    </w:p>
    <w:p/>
    <w:p>
      <w:r xmlns:w="http://schemas.openxmlformats.org/wordprocessingml/2006/main">
        <w:t xml:space="preserve">হিতোপদেশ 11:17 করুণাময় ব্যক্তি তার নিজের আত্মার মঙ্গল করে, কিন্তু যে নিষ্ঠুর সে তার নিজের মাংসকে কষ্ট দেয়।</w:t>
      </w:r>
    </w:p>
    <w:p/>
    <w:p>
      <w:r xmlns:w="http://schemas.openxmlformats.org/wordprocessingml/2006/main">
        <w:t xml:space="preserve">করুণাময় মানুষ অভ্যন্তরীণ শান্তি দিয়ে পুরস্কৃত হয়, যখন নিষ্ঠুর মানুষ নিজের উপর কষ্ট নিয়ে আসে।</w:t>
      </w:r>
    </w:p>
    <w:p/>
    <w:p>
      <w:r xmlns:w="http://schemas.openxmlformats.org/wordprocessingml/2006/main">
        <w:t xml:space="preserve">1. করুণার পুরস্কার: কিভাবে সমবেদনা তৃপ্তি নিয়ে আসে</w:t>
      </w:r>
    </w:p>
    <w:p/>
    <w:p>
      <w:r xmlns:w="http://schemas.openxmlformats.org/wordprocessingml/2006/main">
        <w:t xml:space="preserve">2. নিষ্ঠুরতার অভিশাপ: নিষ্ঠুরতার তিক্ত ফল</w:t>
      </w:r>
    </w:p>
    <w:p/>
    <w:p>
      <w:r xmlns:w="http://schemas.openxmlformats.org/wordprocessingml/2006/main">
        <w:t xml:space="preserve">1. ম্যাথু 5:7 - "ধন্য দয়ালু, কারণ তারা করুণা পাবে।"</w:t>
      </w:r>
    </w:p>
    <w:p/>
    <w:p>
      <w:r xmlns:w="http://schemas.openxmlformats.org/wordprocessingml/2006/main">
        <w:t xml:space="preserve">2. রোমানস 12:14-15 - "যারা আপনাকে তাড়না করে তাদের আশীর্বাদ কর; আশীর্বাদ কর এবং অভিশাপ দিও না। যারা আনন্দ করে তাদের সাথে আনন্দ কর; যারা শোক করে তাদের সাথে শোক কর।"</w:t>
      </w:r>
    </w:p>
    <w:p/>
    <w:p>
      <w:r xmlns:w="http://schemas.openxmlformats.org/wordprocessingml/2006/main">
        <w:t xml:space="preserve">হিতোপদেশ 11:18 দুষ্ট লোক ছলনাপূর্ণ কাজ করে, কিন্তু যে ধার্মিকতা বপন করে তার জন্য নিশ্চিত পুরস্কার।</w:t>
      </w:r>
    </w:p>
    <w:p/>
    <w:p>
      <w:r xmlns:w="http://schemas.openxmlformats.org/wordprocessingml/2006/main">
        <w:t xml:space="preserve">দুষ্টরা তাদের প্রতারণামূলক কাজের জন্য পুরস্কৃত হবে না, কিন্তু যারা ধার্মিকতার বীজ বপন করে তাদের নিশ্চিত পুরস্কার রয়েছে।</w:t>
      </w:r>
    </w:p>
    <w:p/>
    <w:p>
      <w:r xmlns:w="http://schemas.openxmlformats.org/wordprocessingml/2006/main">
        <w:t xml:space="preserve">1. ন্যায়পরায়ণতার পুরস্কার</w:t>
      </w:r>
    </w:p>
    <w:p/>
    <w:p>
      <w:r xmlns:w="http://schemas.openxmlformats.org/wordprocessingml/2006/main">
        <w:t xml:space="preserve">2. প্রতারণার পরিণতি</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হিতোপদেশ 11:19 ধার্মিকতা যেমন জীবনকে প্রশ্রয় দেয়, তেমনি যে মন্দের অনুসরণ করে সে তার নিজের মৃত্যু পর্যন্ত তাড়া করে।</w:t>
      </w:r>
    </w:p>
    <w:p/>
    <w:p>
      <w:r xmlns:w="http://schemas.openxmlformats.org/wordprocessingml/2006/main">
        <w:t xml:space="preserve">আমরা যা বপন করি তাই কাটে। মন্দের পিছনে ছুটলে মৃত্যু হয়।</w:t>
      </w:r>
    </w:p>
    <w:p/>
    <w:p>
      <w:r xmlns:w="http://schemas.openxmlformats.org/wordprocessingml/2006/main">
        <w:t xml:space="preserve">1: আমরা আমাদের পছন্দের ফল ভোগ করি।</w:t>
      </w:r>
    </w:p>
    <w:p/>
    <w:p>
      <w:r xmlns:w="http://schemas.openxmlformats.org/wordprocessingml/2006/main">
        <w:t xml:space="preserve">2: জীবন বেছে নিন, মৃত্যু নয়।</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হিতোপদেশ 11:20 যারা কৃপণ হৃদয়ের তারা সদাপ্রভুর কাছে ঘৃণা করে;</w:t>
      </w:r>
    </w:p>
    <w:p/>
    <w:p>
      <w:r xmlns:w="http://schemas.openxmlformats.org/wordprocessingml/2006/main">
        <w:t xml:space="preserve">যারা ন্যায়পরায়ণ তাদের প্রতি সদাপ্রভু আনন্দ করেন, কিন্তু কৃপণ হৃদয়ের লোকদের ঘৃণা করেন।</w:t>
      </w:r>
    </w:p>
    <w:p/>
    <w:p>
      <w:r xmlns:w="http://schemas.openxmlformats.org/wordprocessingml/2006/main">
        <w:t xml:space="preserve">1. ঈশ্বর আমাদেরকে ন্যায়পরায়ণভাবে বাঁচতে আহ্বান করেন</w:t>
      </w:r>
    </w:p>
    <w:p/>
    <w:p>
      <w:r xmlns:w="http://schemas.openxmlformats.org/wordprocessingml/2006/main">
        <w:t xml:space="preserve">2. ভদ্রতার পরিণতি</w:t>
      </w:r>
    </w:p>
    <w:p/>
    <w:p>
      <w:r xmlns:w="http://schemas.openxmlformats.org/wordprocessingml/2006/main">
        <w:t xml:space="preserve">1. হিতোপদেশ 11:20</w:t>
      </w:r>
    </w:p>
    <w:p/>
    <w:p>
      <w:r xmlns:w="http://schemas.openxmlformats.org/wordprocessingml/2006/main">
        <w:t xml:space="preserve">2. Ephesians 4:17-18 - তাই আমি তোমাদের এই কথা বলছি, এবং প্রভুতে এটার উপর জোর দিয়ে বলছি যে, তোমরা আর অইহুদীদের মত তাদের চিন্তার অসারতায় বাঁচবে না। তাদের অন্তরের কঠোরতার কারণে তাদের মধ্যে থাকা অজ্ঞতার কারণে তারা তাদের বোধগম্যতায় অন্ধকারাচ্ছন্ন এবং ঈশ্বরের জীবন থেকে বিচ্ছিন্ন।</w:t>
      </w:r>
    </w:p>
    <w:p/>
    <w:p>
      <w:r xmlns:w="http://schemas.openxmlformats.org/wordprocessingml/2006/main">
        <w:t xml:space="preserve">হিতোপদেশ 11:21 হাতে হাত মিললেও দুষ্টরা শাস্তির বাইরে থাকবে না; কিন্তু ধার্মিকদের বীজ উদ্ধার করা হবে।</w:t>
      </w:r>
    </w:p>
    <w:p/>
    <w:p>
      <w:r xmlns:w="http://schemas.openxmlformats.org/wordprocessingml/2006/main">
        <w:t xml:space="preserve">দুষ্টরা তাদের কাজের জন্য শাস্তি থেকে রেহাই পাবে না, কিন্তু ধার্মিকরা রক্ষা পাবে।</w:t>
      </w:r>
    </w:p>
    <w:p/>
    <w:p>
      <w:r xmlns:w="http://schemas.openxmlformats.org/wordprocessingml/2006/main">
        <w:t xml:space="preserve">1: ঈশ্বর ন্যায্য এবং ভাল: দুষ্ট এবং ধার্মিকদের ভাগ্য</w:t>
      </w:r>
    </w:p>
    <w:p/>
    <w:p>
      <w:r xmlns:w="http://schemas.openxmlformats.org/wordprocessingml/2006/main">
        <w:t xml:space="preserve">2: আমরা যা বপন করি তা কাটে: আমাদের কর্মের পরিণতি</w:t>
      </w:r>
    </w:p>
    <w:p/>
    <w:p>
      <w:r xmlns:w="http://schemas.openxmlformats.org/wordprocessingml/2006/main">
        <w:t xml:space="preserve">1: রোমানস 2:6-10 - ঈশ্বর প্রত্যেককে তার কাজ অনুসারে প্রতিদান দেবেন।</w:t>
      </w:r>
    </w:p>
    <w:p/>
    <w:p>
      <w:r xmlns:w="http://schemas.openxmlformats.org/wordprocessingml/2006/main">
        <w:t xml:space="preserve">2: গীতসংহিতা 37:12-17 - দুষ্টদের কেটে ফেলা হবে, কিন্তু ধার্মিকরা দেশের উত্তরাধিকারী হবে।</w:t>
      </w:r>
    </w:p>
    <w:p/>
    <w:p>
      <w:r xmlns:w="http://schemas.openxmlformats.org/wordprocessingml/2006/main">
        <w:t xml:space="preserve">প্রবচন 11:22 শুয়োরের থুতনিতে সোনার গহনা যেমন, তেমনি একজন সুবিচারহীন নারী।</w:t>
      </w:r>
    </w:p>
    <w:p/>
    <w:p>
      <w:r xmlns:w="http://schemas.openxmlformats.org/wordprocessingml/2006/main">
        <w:t xml:space="preserve">বিচক্ষণতার অভাব থাকলে নারীর সৌন্দর্যের কোনো মূল্য নেই।</w:t>
      </w:r>
    </w:p>
    <w:p/>
    <w:p>
      <w:r xmlns:w="http://schemas.openxmlformats.org/wordprocessingml/2006/main">
        <w:t xml:space="preserve">1. বিচক্ষণতার শক্তি: দৈনন্দিন জীবনে কীভাবে জ্ঞানের ব্যায়াম করা যায়</w:t>
      </w:r>
    </w:p>
    <w:p/>
    <w:p>
      <w:r xmlns:w="http://schemas.openxmlformats.org/wordprocessingml/2006/main">
        <w:t xml:space="preserve">2. একজন মহিলার সৌন্দর্য: তার শক্তি এবং মর্যাদা আলিঙ্গন করা</w:t>
      </w:r>
    </w:p>
    <w:p/>
    <w:p>
      <w:r xmlns:w="http://schemas.openxmlformats.org/wordprocessingml/2006/main">
        <w:t xml:space="preserve">1. হিতোপদেশ 4:5-7 জ্ঞান অর্জন করুন, বোধগম্যতা অর্জন করুন: ভুলে যেও না; আমার মুখের কথা থেকেও বাদ যায় না। তাকে ত্যাগ করো না, এবং সে তোমাকে রক্ষা করবে: তাকে ভালবাস, এবং সে তোমাকে রক্ষা করবে। প্রজ্ঞা হল প্রধান জিনিস; তাই প্রজ্ঞা লাভ কর, আর তোমার সব কিছুর সাথেই বোধগম্য হও৷</w:t>
      </w:r>
    </w:p>
    <w:p/>
    <w:p>
      <w:r xmlns:w="http://schemas.openxmlformats.org/wordprocessingml/2006/main">
        <w:t xml:space="preserve">2. 1 পিটার 3:3-4 কার সাজসজ্জা চুলের প্রলেপ, সোনার পরিধান বা পোশাক পরিধানের বাহ্যিক শোভা যেন না হয়; কিন্তু এটি হৃদয়ের লুকানো মানুষ হতে দিন, যা নষ্ট হয় না, এমনকি একটি নম্র ও শান্ত আত্মার অলঙ্কার, যা মহান মূল্যের ঈশ্বরের দৃষ্টিতে।</w:t>
      </w:r>
    </w:p>
    <w:p/>
    <w:p>
      <w:r xmlns:w="http://schemas.openxmlformats.org/wordprocessingml/2006/main">
        <w:t xml:space="preserve">হিতোপদেশ 11:23 ধার্মিকদের আকাঙ্ক্ষা কেবল ভাল, কিন্তু দুষ্টের প্রত্যাশা ক্রোধ।</w:t>
      </w:r>
    </w:p>
    <w:p/>
    <w:p>
      <w:r xmlns:w="http://schemas.openxmlformats.org/wordprocessingml/2006/main">
        <w:t xml:space="preserve">ধার্মিকরা কেবল ভালই চায়, আর দুষ্টরা ক্রোধ আশা করে।</w:t>
      </w:r>
    </w:p>
    <w:p/>
    <w:p>
      <w:r xmlns:w="http://schemas.openxmlformats.org/wordprocessingml/2006/main">
        <w:t xml:space="preserve">1: ঈশ্বর আমাদের চূড়ান্ত বিচারক এবং তিনি আমাদের অভ্যন্তরীণ ইচ্ছার উপর ভিত্তি করে আমাদের বিচার করবেন।</w:t>
      </w:r>
    </w:p>
    <w:p/>
    <w:p>
      <w:r xmlns:w="http://schemas.openxmlformats.org/wordprocessingml/2006/main">
        <w:t xml:space="preserve">2: আমাদের অবশ্যই আমাদের অভ্যন্তরীণ আকাঙ্ক্ষাগুলি সম্পর্কে সচেতন হতে হবে এবং ধার্মিকতার জন্য প্রচেষ্টা করতে হবে।</w:t>
      </w:r>
    </w:p>
    <w:p/>
    <w:p>
      <w:r xmlns:w="http://schemas.openxmlformats.org/wordprocessingml/2006/main">
        <w:t xml:space="preserve">1: Micah 6:8 -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রোমানস 2:4-5 - অথবা আপনি কি তাঁর দয়া, সহনশীলতা এবং ধৈর্যের সম্পদের উপর অনুমান করছেন, না জেনেও যে ঈশ্বরের দয়া আপনাকে অনুতাপের দিকে নিয়ে যাওয়ার জন্য? কিন্তু আপনার কঠোর ও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প্রবচন 11:24 এমন আছে যা বিক্ষিপ্ত হয়, তবুও বৃদ্ধি পায়; এবং সেখানে আছে যা পূরণের চেয়ে বেশি আটকায়, কিন্তু তা দারিদ্র্যের দিকে ঝুঁকে পড়ে৷</w:t>
      </w:r>
    </w:p>
    <w:p/>
    <w:p>
      <w:r xmlns:w="http://schemas.openxmlformats.org/wordprocessingml/2006/main">
        <w:t xml:space="preserve">চেপে ধরে রেখে ছড়িয়ে পড়া বাড়ে দারিদ্র্যের দিকে।</w:t>
      </w:r>
    </w:p>
    <w:p/>
    <w:p>
      <w:r xmlns:w="http://schemas.openxmlformats.org/wordprocessingml/2006/main">
        <w:t xml:space="preserve">1. উদারতার আশীর্বাদ</w:t>
      </w:r>
    </w:p>
    <w:p/>
    <w:p>
      <w:r xmlns:w="http://schemas.openxmlformats.org/wordprocessingml/2006/main">
        <w:t xml:space="preserve">2. লোভ বিপদ</w:t>
      </w:r>
    </w:p>
    <w:p/>
    <w:p>
      <w:r xmlns:w="http://schemas.openxmlformats.org/wordprocessingml/2006/main">
        <w:t xml:space="preserve">1. 2 করিন্থীয় 9:6-8</w:t>
      </w:r>
    </w:p>
    <w:p/>
    <w:p>
      <w:r xmlns:w="http://schemas.openxmlformats.org/wordprocessingml/2006/main">
        <w:t xml:space="preserve">2. লূক 12:13-21</w:t>
      </w:r>
    </w:p>
    <w:p/>
    <w:p>
      <w:r xmlns:w="http://schemas.openxmlformats.org/wordprocessingml/2006/main">
        <w:t xml:space="preserve">হিতোপদেশ 11:25 উদার আত্মাকে মোটা করা হবে, আর যে জল দেয় সে নিজেও জল পান করবে৷</w:t>
      </w:r>
    </w:p>
    <w:p/>
    <w:p>
      <w:r xmlns:w="http://schemas.openxmlformats.org/wordprocessingml/2006/main">
        <w:t xml:space="preserve">একজন উদার আত্মাকে পুরস্কৃত করা হবে, এবং যে তার আশীর্বাদ ভাগ করে তার বিনিময়ে আশীর্বাদ করা হবে।</w:t>
      </w:r>
    </w:p>
    <w:p/>
    <w:p>
      <w:r xmlns:w="http://schemas.openxmlformats.org/wordprocessingml/2006/main">
        <w:t xml:space="preserve">1. উদারতা পুরস্কৃত: দানের আশীর্বাদ</w:t>
      </w:r>
    </w:p>
    <w:p/>
    <w:p>
      <w:r xmlns:w="http://schemas.openxmlformats.org/wordprocessingml/2006/main">
        <w:t xml:space="preserve">কৃতজ্ঞতার শক্তি: আমাদের যা আছে তার প্রশংসা করা</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w:t>
      </w:r>
    </w:p>
    <w:p/>
    <w:p>
      <w:r xmlns:w="http://schemas.openxmlformats.org/wordprocessingml/2006/main">
        <w:t xml:space="preserve">2. 2 করিন্থিয়ানস 9:6-7 - "এটি মনে রাখবেন: যে অল্প বপন করে সেও অল্প কাটবে, এবং যে উদারভাবে বপন করবে সেও উদারভাবে কাটবে। তোমাদের প্রত্যেকেরই উচিত যা দেওয়ার জন্য আপনি মনে মনে সিদ্ধান্ত নিয়েছেন, অনিচ্ছায় বা কম নয়। বাধ্যতা, কারণ ঈশ্বর প্রফুল্ল দাতাকে ভালবাসেন।"</w:t>
      </w:r>
    </w:p>
    <w:p/>
    <w:p>
      <w:r xmlns:w="http://schemas.openxmlformats.org/wordprocessingml/2006/main">
        <w:t xml:space="preserve">হিতোপদেশ 11:26 যে শস্য বন্ধ রাখে, লোকেরা তাকে অভিশাপ দেবে, কিন্তু যে তা বিক্রি করে তার মাথায় আশীর্বাদ থাকবে।</w:t>
      </w:r>
    </w:p>
    <w:p/>
    <w:p>
      <w:r xmlns:w="http://schemas.openxmlformats.org/wordprocessingml/2006/main">
        <w:t xml:space="preserve">যারা শস্য বন্ধ রাখে তাদের লোকে অভিশাপ দেবে, কিন্তু যারা তা বিক্রি করবে তারা আশীর্বাদ পাবে।</w:t>
      </w:r>
    </w:p>
    <w:p/>
    <w:p>
      <w:r xmlns:w="http://schemas.openxmlformats.org/wordprocessingml/2006/main">
        <w:t xml:space="preserve">1. উদারতার আশীর্বাদ: যারা দেয় তাদের জন্য ঈশ্বরের আশীর্বাদ</w:t>
      </w:r>
    </w:p>
    <w:p/>
    <w:p>
      <w:r xmlns:w="http://schemas.openxmlformats.org/wordprocessingml/2006/main">
        <w:t xml:space="preserve">2. লোভের অভিশাপ: যারা আটকে রাখে তাদের জন্য ঈশ্বরের বিচার</w:t>
      </w:r>
    </w:p>
    <w:p/>
    <w:p>
      <w:r xmlns:w="http://schemas.openxmlformats.org/wordprocessingml/2006/main">
        <w:t xml:space="preserve">1. 2 করিন্থিয়ানস 9:7-8 - "প্রত্যেক মানুষ তার মনের ইচ্ছা অনুসারে, তাই সে দান করুক; ক্ষোভের সাথে বা প্রয়োজনে নয়: কারণ ঈশ্বর একজন প্রফুল্ল দাতাকে ভালবাসেন। এবং ঈশ্বর তার প্রতি সমস্ত অনুগ্রহ করতে সক্ষম। আপনি; যাতে আপনি সর্বদা সর্বদা সমস্ত কিছুতে যথেষ্ট পরিমাণে থাকেন, প্রতিটি ভাল কাজের জন্য প্রচুর পরিমাণে পান।"</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হিতোপদেশ 11:27 যে অধ্যবসায়ের সাথে ভাল খোঁজে সে অনুগ্রহ লাভ করে, কিন্তু যে দুষ্টতা খোঁজে, তা তার কাছেই আসবে।</w:t>
      </w:r>
    </w:p>
    <w:p/>
    <w:p>
      <w:r xmlns:w="http://schemas.openxmlformats.org/wordprocessingml/2006/main">
        <w:t xml:space="preserve">ভালোর খোঁজ করলে উপকার হয়, কিন্তু মন্দ খোঁজ করলে দুঃখ আসে।</w:t>
      </w:r>
    </w:p>
    <w:p/>
    <w:p>
      <w:r xmlns:w="http://schemas.openxmlformats.org/wordprocessingml/2006/main">
        <w:t xml:space="preserve">1: ভালো চাওয়া অনুগ্রহ নিয়ে আসে</w:t>
      </w:r>
    </w:p>
    <w:p/>
    <w:p>
      <w:r xmlns:w="http://schemas.openxmlformats.org/wordprocessingml/2006/main">
        <w:t xml:space="preserve">2: মন্দ অন্বেষণ দুর্দশা নিয়ে আসে</w:t>
      </w:r>
    </w:p>
    <w:p/>
    <w:p>
      <w:r xmlns:w="http://schemas.openxmlformats.org/wordprocessingml/2006/main">
        <w:t xml:space="preserve">1: জেমস 4:17 - অতএব যে ভাল করতে জানে এবং তা করে না, তার কাছে এটি পাপ।</w:t>
      </w:r>
    </w:p>
    <w:p/>
    <w:p>
      <w:r xmlns:w="http://schemas.openxmlformats.org/wordprocessingml/2006/main">
        <w:t xml:space="preserve">2: ম্যাথু 5:45 - যাতে তোমরা স্বর্গে থাকা তোমাদের পিতার সন্তান হতে পার, কারণ তিনি তার সূর্য মন্দ ও ভালোর উপরে উদিত করেন এবং ন্যায়পরায়ণ ও অন্যায়ের উপর বৃষ্টি বর্ষণ করেন।</w:t>
      </w:r>
    </w:p>
    <w:p/>
    <w:p>
      <w:r xmlns:w="http://schemas.openxmlformats.org/wordprocessingml/2006/main">
        <w:t xml:space="preserve">হিতোপদেশ 11:28 যে তার ধন-সম্পদের উপর আস্থা রাখে সে পতন ঘটবে; কিন্তু ধার্মিকেরা শাখার মতো বেড়ে উঠবে।</w:t>
      </w:r>
    </w:p>
    <w:p/>
    <w:p>
      <w:r xmlns:w="http://schemas.openxmlformats.org/wordprocessingml/2006/main">
        <w:t xml:space="preserve">যারা তাদের সম্পদের উপর নির্ভর করে তাদের পতন হবে, কিন্তু ধার্মিকরা উন্নতি করবে।</w:t>
      </w:r>
    </w:p>
    <w:p/>
    <w:p>
      <w:r xmlns:w="http://schemas.openxmlformats.org/wordprocessingml/2006/main">
        <w:t xml:space="preserve">1. ঈশ্বরের উপর নির্ভর করা, ধনী নয়, আশীর্বাদ নিয়ে আসে</w:t>
      </w:r>
    </w:p>
    <w:p/>
    <w:p>
      <w:r xmlns:w="http://schemas.openxmlformats.org/wordprocessingml/2006/main">
        <w:t xml:space="preserve">2. সম্পদ মূর্তি করা বিপদ</w:t>
      </w:r>
    </w:p>
    <w:p/>
    <w:p>
      <w:r xmlns:w="http://schemas.openxmlformats.org/wordprocessingml/2006/main">
        <w:t xml:space="preserve">1. গীতসংহিতা 37:3-5 - প্রভুর উপর আস্থা রাখুন এবং ভাল করুন; তাই তুমি সেই দেশে বাস করবে এবং তোমাকে অবশ্যই খাওয়ানো হবে।</w:t>
      </w:r>
    </w:p>
    <w:p/>
    <w:p>
      <w:r xmlns:w="http://schemas.openxmlformats.org/wordprocessingml/2006/main">
        <w:t xml:space="preserve">2.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হিতোপদেশ 11:29 যে নিজের ঘরকে কষ্ট দেয় সে বাতাসের উত্তরাধিকারী হয়, আর বোকা মনের বুদ্ধিমানের দাস হয়।</w:t>
      </w:r>
    </w:p>
    <w:p/>
    <w:p>
      <w:r xmlns:w="http://schemas.openxmlformats.org/wordprocessingml/2006/main">
        <w:t xml:space="preserve">যে ব্যক্তি তার নিজের পরিবারে দুর্দশা সৃষ্টি করে সে বিনিময়ে কিছুই পাবে না এবং মূর্খকে জ্ঞানীদের সেবা করা হবে।</w:t>
      </w:r>
    </w:p>
    <w:p/>
    <w:p>
      <w:r xmlns:w="http://schemas.openxmlformats.org/wordprocessingml/2006/main">
        <w:t xml:space="preserve">1. অন্যদের সেবা করার বুদ্ধি: কিভাবে জ্ঞানীরা বোকাদের পরিবেশন করে</w:t>
      </w:r>
    </w:p>
    <w:p/>
    <w:p>
      <w:r xmlns:w="http://schemas.openxmlformats.org/wordprocessingml/2006/main">
        <w:t xml:space="preserve">2. সমস্যা সৃষ্টির অসারতা: প্রবাদ উপেক্ষা করার মূল্য 11:29</w:t>
      </w:r>
    </w:p>
    <w:p/>
    <w:p>
      <w:r xmlns:w="http://schemas.openxmlformats.org/wordprocessingml/2006/main">
        <w:t xml:space="preserve">1. গালাতীয় 6:7-8 - "প্রতারিত হবেন না: ঈশ্বরকে উপহাস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জেমস 4:13-15 - "এখন এসো, যারা বলছ, আজ না হোক কাল আমরা অমুক শহরে যাব এবং সেখানে এক বছর কাটিয়ে ব্যবসা করব এবং লাভ করব, তবুও তুমি জান না আগামীকাল কী নিয়ে আসবে। তোমার জীবন কি?কেননা তুমি এমন এক কুয়াশা যা কিছুক্ষণের জন্য দেখা যায় এবং তারপর অদৃশ্য হয়ে যায়, বরং তোমাকে বলা উচিত, যদি প্রভু চান, আমরা বেঁচে থাকব এবং এটি বা তা করব।</w:t>
      </w:r>
    </w:p>
    <w:p/>
    <w:p>
      <w:r xmlns:w="http://schemas.openxmlformats.org/wordprocessingml/2006/main">
        <w:t xml:space="preserve">হিতোপদেশ 11:30 ধার্মিকের ফল হল জীবনের গাছ; এবং যে আত্মা জয় করে সে জ্ঞানী।</w:t>
      </w:r>
    </w:p>
    <w:p/>
    <w:p>
      <w:r xmlns:w="http://schemas.openxmlformats.org/wordprocessingml/2006/main">
        <w:t xml:space="preserve">ধার্মিকরা জীবনের বৃক্ষের পুরষ্কার কাটবে এবং যারা অন্যকে ধার্মিকতায় রূপান্তরিত করে তারা জ্ঞানী।</w:t>
      </w:r>
    </w:p>
    <w:p/>
    <w:p>
      <w:r xmlns:w="http://schemas.openxmlformats.org/wordprocessingml/2006/main">
        <w:t xml:space="preserve">1: বিজয়ী আত্মার জ্ঞান</w:t>
      </w:r>
    </w:p>
    <w:p/>
    <w:p>
      <w:r xmlns:w="http://schemas.openxmlformats.org/wordprocessingml/2006/main">
        <w:t xml:space="preserve">2: ন্যায়পরায়ণতার পুরষ্কার কাটা</w:t>
      </w:r>
    </w:p>
    <w:p/>
    <w:p>
      <w:r xmlns:w="http://schemas.openxmlformats.org/wordprocessingml/2006/main">
        <w:t xml:space="preserve">1: জেমস 5:19-20 - আমার ভাইয়েরা, যদি তোমাদের মধ্যে কেউ সত্য থেকে বিচ্যুত হয় এবং কেউ তাকে ফিরিয়ে আনে, তবে সে জেনে রাখো যে যে কেউ একজন পাপীকে তার বিচরণ থেকে ফিরিয়ে আনবে সে তার আত্মাকে মৃত্যুর হাত থেকে রক্ষা করবে এবং বহু সংখ্যককে ঢেকে দেবে। পাপ</w:t>
      </w:r>
    </w:p>
    <w:p/>
    <w:p>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যা আদেশ করেছি তা পালন করতে তাদের শেখাও: এবং, দেখ, আমি সর্বদা তোমার সাথে আছি, এমনকি পৃথিবীর শেষ পর্যন্ত। আমীন।</w:t>
      </w:r>
    </w:p>
    <w:p/>
    <w:p>
      <w:r xmlns:w="http://schemas.openxmlformats.org/wordprocessingml/2006/main">
        <w:t xml:space="preserve">হিতোপদেশ 11:31 দেখ, পৃথিবীতে ধার্মিকদের প্রতিদান দেওয়া হবে: দুষ্ট ও পাপী অনেক বেশি।</w:t>
      </w:r>
    </w:p>
    <w:p/>
    <w:p>
      <w:r xmlns:w="http://schemas.openxmlformats.org/wordprocessingml/2006/main">
        <w:t xml:space="preserve">ধার্মিকরা দুনিয়াতে পুরস্কৃত হবে, আর দুষ্ট ও পাপীরা আরও বেশি শাস্তি পাবে।</w:t>
      </w:r>
    </w:p>
    <w:p/>
    <w:p>
      <w:r xmlns:w="http://schemas.openxmlformats.org/wordprocessingml/2006/main">
        <w:t xml:space="preserve">1. ঈশ্বরের ন্যায়বিচার: ধার্মিকদের পুরস্কার এবং দুষ্টদের শাস্তি</w:t>
      </w:r>
    </w:p>
    <w:p/>
    <w:p>
      <w:r xmlns:w="http://schemas.openxmlformats.org/wordprocessingml/2006/main">
        <w:t xml:space="preserve">2. ধার্মিকতার আশীর্বাদ এবং পাপের পরিণতি</w:t>
      </w:r>
    </w:p>
    <w:p/>
    <w:p>
      <w:r xmlns:w="http://schemas.openxmlformats.org/wordprocessingml/2006/main">
        <w:t xml:space="preserve">1. রোমানস 2:5-9</w:t>
      </w:r>
    </w:p>
    <w:p/>
    <w:p>
      <w:r xmlns:w="http://schemas.openxmlformats.org/wordprocessingml/2006/main">
        <w:t xml:space="preserve">2. ম্যাথিউ 16:27-28</w:t>
      </w:r>
    </w:p>
    <w:p/>
    <w:p>
      <w:r xmlns:w="http://schemas.openxmlformats.org/wordprocessingml/2006/main">
        <w:t xml:space="preserve">হিতোপদেশের 12 অধ্যায় ধার্মিকতার গুরুত্ব, বিজ্ঞ পরামর্শ এবং শব্দের শক্তি সহ জীবনের বিভিন্ন দিক সম্পর্কে ব্যবহারিক জ্ঞান প্রদান করে।</w:t>
      </w:r>
    </w:p>
    <w:p/>
    <w:p>
      <w:r xmlns:w="http://schemas.openxmlformats.org/wordprocessingml/2006/main">
        <w:t xml:space="preserve">1ম অনুচ্ছেদ: অধ্যায়টি ধার্মিক এবং দুষ্টের মধ্যে পার্থক্য করে শুরু হয়, হাইলাইট করে যে ধার্মিকতা ঈশ্বরের কাছ থেকে স্থিতিশীলতা এবং অনুগ্রহ নিয়ে আসে, যখন দুষ্টতা ধ্বংসের দিকে নিয়ে যায় (হিতোপদেশ 12:1-7)।</w:t>
      </w:r>
    </w:p>
    <w:p/>
    <w:p>
      <w:r xmlns:w="http://schemas.openxmlformats.org/wordprocessingml/2006/main">
        <w:t xml:space="preserve">2য় অনুচ্ছেদ: অধ্যায়টি প্রবাদের সাথে চলতে থাকে যা পরিশ্রম, সততা, বিচক্ষণ বক্তৃতা এবং বিজ্ঞ পরামর্শের মূল্যের মতো বিষয়গুলিকে সম্বোধন করে। এটি জোর দেয় যে যারা সত্য কথা বলে এবং বিজ্ঞ উপদেশ খোঁজে তারা সফল হবে (হিতোপদেশ 12:8-28)।</w:t>
      </w:r>
    </w:p>
    <w:p/>
    <w:p>
      <w:r xmlns:w="http://schemas.openxmlformats.org/wordprocessingml/2006/main">
        <w:t xml:space="preserve">সংক্ষেপে,</w:t>
      </w:r>
    </w:p>
    <w:p>
      <w:r xmlns:w="http://schemas.openxmlformats.org/wordprocessingml/2006/main">
        <w:t xml:space="preserve">হিতোপদেশ অধ্যায় বারো প্রস্তাব</w:t>
      </w:r>
    </w:p>
    <w:p>
      <w:r xmlns:w="http://schemas.openxmlformats.org/wordprocessingml/2006/main">
        <w:t xml:space="preserve">জীবনের বিভিন্ন দিকের ব্যবহারিক জ্ঞান,</w:t>
      </w:r>
    </w:p>
    <w:p>
      <w:r xmlns:w="http://schemas.openxmlformats.org/wordprocessingml/2006/main">
        <w:t xml:space="preserve">ধার্মিকতা, বিজ্ঞ পরামর্শ সহ,</w:t>
      </w:r>
    </w:p>
    <w:p>
      <w:r xmlns:w="http://schemas.openxmlformats.org/wordprocessingml/2006/main">
        <w:t xml:space="preserve">এবং শব্দের প্রভাব।</w:t>
      </w:r>
    </w:p>
    <w:p/>
    <w:p>
      <w:r xmlns:w="http://schemas.openxmlformats.org/wordprocessingml/2006/main">
        <w:t xml:space="preserve">ধার্মিক এবং দুষ্ট ব্যক্তিদের সম্পর্কে উপস্থাপিত বৈপরীত্য বৈশিষ্ট্য এবং স্থিতিশীলতা এবং ধার্মিকতা বনাম দুষ্টতার ফলে ধ্বংসের সাথে সম্পর্কিত অনুগ্রহ সম্পর্কিত স্বীকৃতি দেখানো হয়েছে।</w:t>
      </w:r>
    </w:p>
    <w:p>
      <w:r xmlns:w="http://schemas.openxmlformats.org/wordprocessingml/2006/main">
        <w:t xml:space="preserve">বিজ্ঞ পরামর্শ চাওয়া মূল্যের উপর জোর দেওয়ার সময় অধ্যবসায়, সততা, বিচক্ষণ বক্তৃতা যেমন স্বতন্ত্র প্রবাদের মাধ্যমে বিভিন্ন বিষয়ে সম্বোধন করা।</w:t>
      </w:r>
    </w:p>
    <w:p>
      <w:r xmlns:w="http://schemas.openxmlformats.org/wordprocessingml/2006/main">
        <w:t xml:space="preserve">যারা সত্য কথা বলে এবং বিজ্ঞ পরামর্শ চায় তাদের জন্য সমৃদ্ধি তুলে ধরা।</w:t>
      </w:r>
    </w:p>
    <w:p/>
    <w:p>
      <w:r xmlns:w="http://schemas.openxmlformats.org/wordprocessingml/2006/main">
        <w:t xml:space="preserve">হিতোপদেশ 12:1 যে নির্দেশ ভালবাসে সে জ্ঞান ভালবাসে, কিন্তু যে তিরস্কারকে ঘৃণা করে সে পাশবিক।</w:t>
      </w:r>
    </w:p>
    <w:p/>
    <w:p>
      <w:r xmlns:w="http://schemas.openxmlformats.org/wordprocessingml/2006/main">
        <w:t xml:space="preserve">যারা শিক্ষা পছন্দ করে তারা জ্ঞান লাভ করবে, আর যারা সংশোধনকে তুচ্ছ করে তারা মূর্খ।</w:t>
      </w:r>
    </w:p>
    <w:p/>
    <w:p>
      <w:r xmlns:w="http://schemas.openxmlformats.org/wordprocessingml/2006/main">
        <w:t xml:space="preserve">1. নির্দেশের মান</w:t>
      </w:r>
    </w:p>
    <w:p/>
    <w:p>
      <w:r xmlns:w="http://schemas.openxmlformats.org/wordprocessingml/2006/main">
        <w:t xml:space="preserve">2. অজ্ঞতার বিপদ</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9:9 - একজন জ্ঞানী ব্যক্তিকে নির্দেশ দিন, এবং সে আরও জ্ঞানী হবে; একজন ধার্মিক লোককে শিক্ষা দাও, সে জ্ঞানে বৃদ্ধি পাবে।</w:t>
      </w:r>
    </w:p>
    <w:p/>
    <w:p>
      <w:r xmlns:w="http://schemas.openxmlformats.org/wordprocessingml/2006/main">
        <w:t xml:space="preserve">হিতোপদেশ 12:2 একজন ভাল লোক সদাপ্রভুর অনুগ্রহ লাভ করে, কিন্তু দুষ্ট কৌশলের লোককে সে দোষী করে।</w:t>
      </w:r>
    </w:p>
    <w:p/>
    <w:p>
      <w:r xmlns:w="http://schemas.openxmlformats.org/wordprocessingml/2006/main">
        <w:t xml:space="preserve">ভাল আচরণ প্রভুর অনুগ্রহের দিকে নিয়ে যায়, যখন দুষ্ট আচরণ নিন্দার দিকে নিয়ে যায়।</w:t>
      </w:r>
    </w:p>
    <w:p/>
    <w:p>
      <w:r xmlns:w="http://schemas.openxmlformats.org/wordprocessingml/2006/main">
        <w:t xml:space="preserve">1. উত্তম আচরণের আশীর্বাদ</w:t>
      </w:r>
    </w:p>
    <w:p/>
    <w:p>
      <w:r xmlns:w="http://schemas.openxmlformats.org/wordprocessingml/2006/main">
        <w:t xml:space="preserve">2. দুষ্ট আচরণের পরিণতি</w:t>
      </w:r>
    </w:p>
    <w:p/>
    <w:p>
      <w:r xmlns:w="http://schemas.openxmlformats.org/wordprocessingml/2006/main">
        <w:t xml:space="preserve">1. ম্যাথু 5:45 - "তিনি মন্দ এবং ভালের উপর তার সূর্য উদিত করেন এবং ধার্মিক ও অধার্মিকদের উপর বৃষ্টি বর্ষণ করেন।"</w:t>
      </w:r>
    </w:p>
    <w:p/>
    <w:p>
      <w:r xmlns:w="http://schemas.openxmlformats.org/wordprocessingml/2006/main">
        <w:t xml:space="preserve">2. 1 পিটার 3:12 - "কারণ প্রভুর দৃষ্টি ধার্মিকদের দিকে থাকে এবং তাঁর কান তাদের প্রার্থনার প্রতি মনোযোগী, কিন্তু প্রভুর মুখ তাদের বিরুদ্ধে যারা খারাপ কাজ করে।"</w:t>
      </w:r>
    </w:p>
    <w:p/>
    <w:p>
      <w:r xmlns:w="http://schemas.openxmlformats.org/wordprocessingml/2006/main">
        <w:t xml:space="preserve">হিতোপদেশ 12:3 একজন মানুষ দুষ্টতার দ্বারা প্রতিষ্ঠিত হয় না, কিন্তু ধার্মিকের মূল নড়বে না।</w:t>
      </w:r>
    </w:p>
    <w:p/>
    <w:p>
      <w:r xmlns:w="http://schemas.openxmlformats.org/wordprocessingml/2006/main">
        <w:t xml:space="preserve">খারাপ কাজ করে কেউ সফল হতে পারে না, কিন্তু ধার্মিকরা শক্তিশালী ও দৃঢ় থাকবে।</w:t>
      </w:r>
    </w:p>
    <w:p/>
    <w:p>
      <w:r xmlns:w="http://schemas.openxmlformats.org/wordprocessingml/2006/main">
        <w:t xml:space="preserve">1: শুধু ভাল করার চেষ্টা করাই যথেষ্ট নয়, তবে আমাদের মন্দ কাজ থেকে বিরত থাকতে হবে।</w:t>
      </w:r>
    </w:p>
    <w:p/>
    <w:p>
      <w:r xmlns:w="http://schemas.openxmlformats.org/wordprocessingml/2006/main">
        <w:t xml:space="preserve">2: সত্যিকারের সাফল্য আসে ধার্মিক জীবন যাপন থেকে, দুষ্ট জীবনযাপন থেকে নয়।</w:t>
      </w:r>
    </w:p>
    <w:p/>
    <w:p>
      <w:r xmlns:w="http://schemas.openxmlformats.org/wordprocessingml/2006/main">
        <w:t xml:space="preserve">1: রোমানস 6:15-16 - তাহলে কি? আমরা কি পাপ করব কারণ আমরা বিধি-ব্যবস্থার অধীন নই কিন্তু অনুগ্রহের অধীন? কক্ষনোই না! আপনি কি জানেন না যে আপনি যখন নিজেকে একজনের বাধ্য দাস হিসাবে নিবেদন করেন, তখন আপনি যার আনুগত্য করেন তার দাস হন আপনি পাপের দাস হন, যা মৃত্যুর দিকে নিয়ে যায় বা আনুগত্যের, যা ধার্মিকতার দিকে নিয়ে যায়?</w:t>
      </w:r>
    </w:p>
    <w:p/>
    <w:p>
      <w:r xmlns:w="http://schemas.openxmlformats.org/wordprocessingml/2006/main">
        <w:t xml:space="preserve">2: জেমস 1:21-22 - অতএব, সমস্ত নৈতিক নোংরামি এবং মন্দ যা এত প্রচলিত তা থেকে পরিত্রাণ পান এবং আপনার মধ্যে রোপিত শব্দটিকে বিনীতভাবে গ্রহণ করুন, যা আপনাকে বাঁচাতে পারে। শুধু কথায় কান দিও না, আর তাই নিজেদের প্রতারণা কর। যা বলে তাই কর।</w:t>
      </w:r>
    </w:p>
    <w:p/>
    <w:p>
      <w:r xmlns:w="http://schemas.openxmlformats.org/wordprocessingml/2006/main">
        <w:t xml:space="preserve">হিতোপদেশ 12:4 একজন সদাচারী স্ত্রীলোক তার স্বামীর জন্য একটি মুকুট, কিন্তু যে লোক লজ্জিত হয় সে তার হাড়ের পচনের মত।</w:t>
      </w:r>
    </w:p>
    <w:p/>
    <w:p>
      <w:r xmlns:w="http://schemas.openxmlformats.org/wordprocessingml/2006/main">
        <w:t xml:space="preserve">একজন গুণী নারী তার স্বামীর জন্য আশীর্বাদস্বরূপ, আর একজন অনৈতিক নারী লজ্জা ও ধ্বংস নিয়ে আসে।</w:t>
      </w:r>
    </w:p>
    <w:p/>
    <w:p>
      <w:r xmlns:w="http://schemas.openxmlformats.org/wordprocessingml/2006/main">
        <w:t xml:space="preserve">1. একজন ধার্মিক স্ত্রীর আশীর্বাদ</w:t>
      </w:r>
    </w:p>
    <w:p/>
    <w:p>
      <w:r xmlns:w="http://schemas.openxmlformats.org/wordprocessingml/2006/main">
        <w:t xml:space="preserve">2. একটি অনৈতিক মহিলার ধ্বংস</w:t>
      </w:r>
    </w:p>
    <w:p/>
    <w:p>
      <w:r xmlns:w="http://schemas.openxmlformats.org/wordprocessingml/2006/main">
        <w:t xml:space="preserve">1. হিতোপদেশ 31:10-12</w:t>
      </w:r>
    </w:p>
    <w:p/>
    <w:p>
      <w:r xmlns:w="http://schemas.openxmlformats.org/wordprocessingml/2006/main">
        <w:t xml:space="preserve">2. ইফিষীয় 5:25-27</w:t>
      </w:r>
    </w:p>
    <w:p/>
    <w:p>
      <w:r xmlns:w="http://schemas.openxmlformats.org/wordprocessingml/2006/main">
        <w:t xml:space="preserve">হিতোপদেশ 12:5 ধার্মিকদের চিন্তা সঠিক, কিন্তু দুষ্টদের পরামর্শ ছলনাময়।</w:t>
      </w:r>
    </w:p>
    <w:p/>
    <w:p>
      <w:r xmlns:w="http://schemas.openxmlformats.org/wordprocessingml/2006/main">
        <w:t xml:space="preserve">ধার্মিকদের চিন্তা সঠিক এবং সত্যের দিকে পরিচালিত করে, আর দুষ্টদের পরামর্শ প্রতারণামূলক।</w:t>
      </w:r>
    </w:p>
    <w:p/>
    <w:p>
      <w:r xmlns:w="http://schemas.openxmlformats.org/wordprocessingml/2006/main">
        <w:t xml:space="preserve">1. ধার্মিক চিন্তার শক্তি: প্রজ্ঞার পথ বেছে নেওয়া</w:t>
      </w:r>
    </w:p>
    <w:p/>
    <w:p>
      <w:r xmlns:w="http://schemas.openxmlformats.org/wordprocessingml/2006/main">
        <w:t xml:space="preserve">2. দুষ্টদের অনুসরণ করার বিপদ: প্রতারণা থেকে সাবধান</w:t>
      </w:r>
    </w:p>
    <w:p/>
    <w:p>
      <w:r xmlns:w="http://schemas.openxmlformats.org/wordprocessingml/2006/main">
        <w:t xml:space="preserve">1. হিতোপদেশ 2:11-15, যা প্রভুর জ্ঞান এবং তাঁর কথা বোঝার সুবিধাগুলি নিয়ে আলোচনা করে৷</w:t>
      </w:r>
    </w:p>
    <w:p/>
    <w:p>
      <w:r xmlns:w="http://schemas.openxmlformats.org/wordprocessingml/2006/main">
        <w:t xml:space="preserve">2. রোমানস 12:2, যা আমাদের মনকে নতুন করে রূপান্তরিত হতে উৎসাহিত করে।</w:t>
      </w:r>
    </w:p>
    <w:p/>
    <w:p>
      <w:r xmlns:w="http://schemas.openxmlformats.org/wordprocessingml/2006/main">
        <w:t xml:space="preserve">হিতোপদেশ 12:6 দুষ্টের কথা রক্তের অপেক্ষায় থাকে, কিন্তু ন্যায়পরায়ণদের মুখ তাদের উদ্ধার করে।</w:t>
      </w:r>
    </w:p>
    <w:p/>
    <w:p>
      <w:r xmlns:w="http://schemas.openxmlformats.org/wordprocessingml/2006/main">
        <w:t xml:space="preserve">দুষ্টের কথা নির্দোষ রক্তপাতের ফাঁদ, কিন্তু ধার্মিকরা তাদের উদ্ধার করতে পারে।</w:t>
      </w:r>
    </w:p>
    <w:p/>
    <w:p>
      <w:r xmlns:w="http://schemas.openxmlformats.org/wordprocessingml/2006/main">
        <w:t xml:space="preserve">1. দুষ্টদের হাতে শব্দের শক্তি</w:t>
      </w:r>
    </w:p>
    <w:p/>
    <w:p>
      <w:r xmlns:w="http://schemas.openxmlformats.org/wordprocessingml/2006/main">
        <w:t xml:space="preserve">2. ধার্মিকদের উদ্ধার</w:t>
      </w:r>
    </w:p>
    <w:p/>
    <w:p>
      <w:r xmlns:w="http://schemas.openxmlformats.org/wordprocessingml/2006/main">
        <w:t xml:space="preserve">1. হিতোপদেশ 16:28 - একজন কৃপণ ব্যক্তি বিবাদের বীজ বপন করে: এবং একজন ফিসফিসকারী প্রধান বন্ধুদের আলাদা করে।</w:t>
      </w:r>
    </w:p>
    <w:p/>
    <w:p>
      <w:r xmlns:w="http://schemas.openxmlformats.org/wordprocessingml/2006/main">
        <w:t xml:space="preserve">2. জেমস 3:5-8 - এমনকি জিহ্বা একটি ছোট অঙ্গ, এবং বড় বড় জিনিস গর্বিত. দেখ, কত বড় ব্যাপার একটু আগুন জ্বলে! এবং জিভ হল আগুন, অন্যায়ের জগৎ: আমাদের অঙ্গগুলির মধ্যে জিহ্বাও তাই, যে এটি সমস্ত শরীরকে কলুষিত করে এবং প্রকৃতির গতিপথকে আগুনে পুড়িয়ে দেয়; এবং তা জাহান্নামের আগুনে জ্বালিয়ে দেওয়া হয়। কারণ সকল প্রকার জন্তু, পাখী, সাপ, এবং সমুদ্রের জিনিসগুলিকে নিয়ন্ত্রণ করা হয়েছে এবং মানবজাতির দ্বারা তা নিয়ন্ত্রণ করা হয়েছে৷ এটি একটি অনিয়মিত মন্দ, মারাত্মক বিষে পূর্ণ।</w:t>
      </w:r>
    </w:p>
    <w:p/>
    <w:p>
      <w:r xmlns:w="http://schemas.openxmlformats.org/wordprocessingml/2006/main">
        <w:t xml:space="preserve">হিতোপদেশ 12:7 দুষ্টরা উৎখাত হয়, এবং হয় না; কিন্তু ধার্মিকদের গৃহ দাঁড়ায়।</w:t>
      </w:r>
    </w:p>
    <w:p/>
    <w:p>
      <w:r xmlns:w="http://schemas.openxmlformats.org/wordprocessingml/2006/main">
        <w:t xml:space="preserve">ঈশ্বর ধার্মিকদের পুরস্কৃত করেন এবং দুষ্টদের ধ্বংস করেন।</w:t>
      </w:r>
    </w:p>
    <w:p/>
    <w:p>
      <w:r xmlns:w="http://schemas.openxmlformats.org/wordprocessingml/2006/main">
        <w:t xml:space="preserve">1: ধার্মিকতার শক্তি - ঈশ্বর তাদের পুরস্কৃত করেন যারা সঠিক কাজটি করতে বেছে নেয়।</w:t>
      </w:r>
    </w:p>
    <w:p/>
    <w:p>
      <w:r xmlns:w="http://schemas.openxmlformats.org/wordprocessingml/2006/main">
        <w:t xml:space="preserve">2: দুষ্টতার পরিণতি - যারা ভুল করতে বেছে নেয় তাদের জন্য ঈশ্বর ধ্বংস আনবেন।</w:t>
      </w:r>
    </w:p>
    <w:p/>
    <w:p>
      <w:r xmlns:w="http://schemas.openxmlformats.org/wordprocessingml/2006/main">
        <w:t xml:space="preserve">1: গীতসংহিতা 37:35-36 আমি একটি দুষ্ট, নির্দয় মানুষ দেখেছি, সবুজ লরেল গাছের মতো নিজেকে ছড়িয়ে দিচ্ছে। কিন্তু তিনি মারা গেলেন, আর দেখ, তিনি আর নেই; আমি তাকে খুঁজলেও তাকে পাওয়া যায়নি।</w:t>
      </w:r>
    </w:p>
    <w:p/>
    <w:p>
      <w:r xmlns:w="http://schemas.openxmlformats.org/wordprocessingml/2006/main">
        <w:t xml:space="preserve">2:2 পিটার 3:7 কিন্তু সেই একই শব্দের দ্বারা স্বর্গ ও পৃথিবী যা এখন বিদ্যমান রয়েছে আগুনের জন্য সংরক্ষণ করা হয়েছে, অধার্মিকদের বিচার ও ধ্বংসের দিন পর্যন্ত রাখা হয়েছে।</w:t>
      </w:r>
    </w:p>
    <w:p/>
    <w:p>
      <w:r xmlns:w="http://schemas.openxmlformats.org/wordprocessingml/2006/main">
        <w:t xml:space="preserve">হিতোপদেশ 12:8 একজন মানুষ তার প্রজ্ঞা অনুসারে প্রশংসিত হয়, কিন্তু যে বিকৃত হৃদয়ের হয় তাকে তুচ্ছ করা হয়।</w:t>
      </w:r>
    </w:p>
    <w:p/>
    <w:p>
      <w:r xmlns:w="http://schemas.openxmlformats.org/wordprocessingml/2006/main">
        <w:t xml:space="preserve">একজন জ্ঞানী ব্যক্তিকে প্রশংসিত করা হয়, যখন বিকৃত হৃদয়ের লোককে তুচ্ছ করা হয়৷</w:t>
      </w:r>
    </w:p>
    <w:p/>
    <w:p>
      <w:r xmlns:w="http://schemas.openxmlformats.org/wordprocessingml/2006/main">
        <w:t xml:space="preserve">1. "প্রজ্ঞার শক্তি: ন্যায়পরায়ণতার পুরস্কার কাটা"</w:t>
      </w:r>
    </w:p>
    <w:p/>
    <w:p>
      <w:r xmlns:w="http://schemas.openxmlformats.org/wordprocessingml/2006/main">
        <w:t xml:space="preserve">2. "বিকৃতির বিপদ: অধার্মিকতার ক্ষতি এড়ানো"</w:t>
      </w:r>
    </w:p>
    <w:p/>
    <w:p>
      <w:r xmlns:w="http://schemas.openxmlformats.org/wordprocessingml/2006/main">
        <w:t xml:space="preserve">1. জেমস 3:17 - কিন্তু উপর থেকে যে জ্ঞান আসে তা প্রথমে 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2. গীতসংহিতা 18:26 - শুদ্ধের সাথে আপনি নিজেকে শুদ্ধ দেখাবেন; এবং কৃপণতার সাথে আপনি নিজেকে ভগ্নপ্রায় দেখাবেন৷</w:t>
      </w:r>
    </w:p>
    <w:p/>
    <w:p>
      <w:r xmlns:w="http://schemas.openxmlformats.org/wordprocessingml/2006/main">
        <w:t xml:space="preserve">হিতোপদেশ 12:9 যে তুচ্ছ এবং তার চাকর আছে, সে তার চেয়ে উত্তম যে নিজেকে সম্মান করে এবং রুটির অভাব করে।</w:t>
      </w:r>
    </w:p>
    <w:p/>
    <w:p>
      <w:r xmlns:w="http://schemas.openxmlformats.org/wordprocessingml/2006/main">
        <w:t xml:space="preserve">গর্বিত হওয়া এবং রুটি না থাকার চেয়ে নম্র হওয়া এবং একজন চাকর থাকা ভাল।</w:t>
      </w:r>
    </w:p>
    <w:p/>
    <w:p>
      <w:r xmlns:w="http://schemas.openxmlformats.org/wordprocessingml/2006/main">
        <w:t xml:space="preserve">1. নম্রতার শক্তি: আমাদের যা আছে তাতে সন্তুষ্ট থাকতে শেখা</w:t>
      </w:r>
    </w:p>
    <w:p/>
    <w:p>
      <w:r xmlns:w="http://schemas.openxmlformats.org/wordprocessingml/2006/main">
        <w:t xml:space="preserve">2. গর্বের বিপদ: কখন দায়িত্ব নিতে হবে তা জানা</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জেমস 4:6-10, কিন্তু তিনি আরও অনুগ্রহ দেন।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নম্র হও, তাহলে তিনি তোমাদের উপরে তুলে ধরবেন।</w:t>
      </w:r>
    </w:p>
    <w:p/>
    <w:p>
      <w:r xmlns:w="http://schemas.openxmlformats.org/wordprocessingml/2006/main">
        <w:t xml:space="preserve">হিতোপদেশ 12:10 একজন ধার্মিক ব্যক্তি তার পশুর জীবনকে বিবেচনা করে, কিন্তু দুষ্টের কোমল করুণা নিষ্ঠুর।</w:t>
      </w:r>
    </w:p>
    <w:p/>
    <w:p>
      <w:r xmlns:w="http://schemas.openxmlformats.org/wordprocessingml/2006/main">
        <w:t xml:space="preserve">একজন ধার্মিক ব্যক্তি তাদের পশুর জীবন সম্পর্কে বিবেচিত হয়, যেখানে দুষ্টরা কোন দয়া দেখায় না।</w:t>
      </w:r>
    </w:p>
    <w:p/>
    <w:p>
      <w:r xmlns:w="http://schemas.openxmlformats.org/wordprocessingml/2006/main">
        <w:t xml:space="preserve">1. সমবেদনার মূল্য: ধার্মিক লোকেরা কীভাবে পশুদের সাথে আচরণ করে</w:t>
      </w:r>
    </w:p>
    <w:p/>
    <w:p>
      <w:r xmlns:w="http://schemas.openxmlformats.org/wordprocessingml/2006/main">
        <w:t xml:space="preserve">2. নিষ্ঠুরতার বিপদ: দুষ্টের হৃদয়</w:t>
      </w:r>
    </w:p>
    <w:p/>
    <w:p>
      <w:r xmlns:w="http://schemas.openxmlformats.org/wordprocessingml/2006/main">
        <w:t xml:space="preserve">1. ম্যাথু 12:7, "এবং যদি আপনি জানতেন এর অর্থ কি, 'আমি করুণা চাই, বলিদান নয়', তাহলে আপনি নির্দোষদের নিন্দা করতেন না।"</w:t>
      </w:r>
    </w:p>
    <w:p/>
    <w:p>
      <w:r xmlns:w="http://schemas.openxmlformats.org/wordprocessingml/2006/main">
        <w:t xml:space="preserve">2. হিতোপদেশ 21:3, "যজ্ঞের চেয়ে ধার্মিকতা ও ন্যায়বিচার করা প্রভুর কাছে বেশি গ্রহণযোগ্য।"</w:t>
      </w:r>
    </w:p>
    <w:p/>
    <w:p>
      <w:r xmlns:w="http://schemas.openxmlformats.org/wordprocessingml/2006/main">
        <w:t xml:space="preserve">হিতোপদেশ 12:11 যে তার জমি চাষ করে সে রুটি দিয়ে তৃপ্ত হয়, কিন্তু যে নিরর্থক লোকদের অনুসরণ করে সে বুদ্ধিহীন।</w:t>
      </w:r>
    </w:p>
    <w:p/>
    <w:p>
      <w:r xmlns:w="http://schemas.openxmlformats.org/wordprocessingml/2006/main">
        <w:t xml:space="preserve">যারা কঠোর পরিশ্রম করে তারা পুরস্কৃত হবে, আর যারা মূর্খ লোকদের অনুসরণ করে তারা জ্ঞানহীন থাকবে।</w:t>
      </w:r>
    </w:p>
    <w:p/>
    <w:p>
      <w:r xmlns:w="http://schemas.openxmlformats.org/wordprocessingml/2006/main">
        <w:t xml:space="preserve">1. পরিশ্রমের পুরষ্কার: কঠোর পরিশ্রমের মূল্য বোঝা</w:t>
      </w:r>
    </w:p>
    <w:p/>
    <w:p>
      <w:r xmlns:w="http://schemas.openxmlformats.org/wordprocessingml/2006/main">
        <w:t xml:space="preserve">2. প্রজ্ঞা থেকে বিপথগামী: অনুসরণকারী মূর্খদের বিপদ</w:t>
      </w:r>
    </w:p>
    <w:p/>
    <w:p>
      <w:r xmlns:w="http://schemas.openxmlformats.org/wordprocessingml/2006/main">
        <w:t xml:space="preserve">1. হিতোপদেশ 13:11 - দ্রুত অর্জিত সম্পদ হ্রাস পাবে, কিন্তু যে কেউ অল্প অল্প করে সংগ্রহ করবে সে তা বৃদ্ধি করবে।</w:t>
      </w:r>
    </w:p>
    <w:p/>
    <w:p>
      <w:r xmlns:w="http://schemas.openxmlformats.org/wordprocessingml/2006/main">
        <w:t xml:space="preserve">2. হিতোপদেশ 14:15 - সরল সব কিছু বিশ্বাস করে, কিন্তু বিচক্ষণ তার পদক্ষেপের চিন্তা করে।</w:t>
      </w:r>
    </w:p>
    <w:p/>
    <w:p>
      <w:r xmlns:w="http://schemas.openxmlformats.org/wordprocessingml/2006/main">
        <w:t xml:space="preserve">হিতোপদেশ 12:12 দুষ্টরা মন্দ লোকদের জাল কামনা করে, কিন্তু ধার্মিকের শিকড় ফল দেয়।</w:t>
      </w:r>
    </w:p>
    <w:p/>
    <w:p>
      <w:r xmlns:w="http://schemas.openxmlformats.org/wordprocessingml/2006/main">
        <w:t xml:space="preserve">দুষ্টরা দুষ্টতার সাফল্য কামনা করে, কিন্তু ধার্মিকরা তাদের ভাল কাজের পুরষ্কার পাবে।</w:t>
      </w:r>
    </w:p>
    <w:p/>
    <w:p>
      <w:r xmlns:w="http://schemas.openxmlformats.org/wordprocessingml/2006/main">
        <w:t xml:space="preserve">1: ভাল কাজ করা প্রকৃত সাফল্যের পথ।</w:t>
      </w:r>
    </w:p>
    <w:p/>
    <w:p>
      <w:r xmlns:w="http://schemas.openxmlformats.org/wordprocessingml/2006/main">
        <w:t xml:space="preserve">2: দুষ্টতা বেছে নেওয়া ব্যর্থতা এবং হতাশার দিকে পরিচালিত করে।</w:t>
      </w:r>
    </w:p>
    <w:p/>
    <w:p>
      <w:r xmlns:w="http://schemas.openxmlformats.org/wordprocessingml/2006/main">
        <w:t xml:space="preserve">1: Galatians 6:7-9 - প্রতারিত হবেন না: ঈশ্বরকে উপহাস করা যাবে না। একজন মানুষ যা বপন করে তাই কাটে। যে কেউ তাদের মাংসকে খুশি করার জন্য বীজ বপন করে, মাংস থেকে ধ্বংস কাটবে; যে কেউ আত্মাকে খুশি করার জন্য বীজ বপন করে, সে আত্মা থেকে অনন্ত জীবন কাটবে৷</w:t>
      </w:r>
    </w:p>
    <w:p/>
    <w:p>
      <w:r xmlns:w="http://schemas.openxmlformats.org/wordprocessingml/2006/main">
        <w:t xml:space="preserve">2: ম্যাথু 7:17-19 - একইভাবে, প্রতিটি ভাল গাছ ভাল ফল দেয়, কিন্তু একটি খারাপ গাছ খারাপ ফল দেয়। একটি ভাল গাছ খারাপ ফল ধরতে পারে না, এবং একটি খারাপ গাছ ভাল ফল দিতে পারে না। যে গাছে ভাল ফল হয় না, সেই গাছ কেটে আগুনে ফেলে দেওয়া হয়।</w:t>
      </w:r>
    </w:p>
    <w:p/>
    <w:p>
      <w:r xmlns:w="http://schemas.openxmlformats.org/wordprocessingml/2006/main">
        <w:t xml:space="preserve">হিতোপদেশ 12:13 দুষ্ট তার ঠোঁটের সীমালংঘনে ফাঁদে পড়ে, কিন্তু ধার্মিকরা কষ্ট থেকে বেরিয়ে আসে।</w:t>
      </w:r>
    </w:p>
    <w:p/>
    <w:p>
      <w:r xmlns:w="http://schemas.openxmlformats.org/wordprocessingml/2006/main">
        <w:t xml:space="preserve">দুষ্টরা তাদের নিজের কথার দ্বারা ফাঁদে পড়ে, আর ধার্মিকরা বিপদ থেকে উদ্ধার পায়।</w:t>
      </w:r>
    </w:p>
    <w:p/>
    <w:p>
      <w:r xmlns:w="http://schemas.openxmlformats.org/wordprocessingml/2006/main">
        <w:t xml:space="preserve">1. শব্দের জ্ঞান: পাপের ফাঁদ এড়িয়ে চলা</w:t>
      </w:r>
    </w:p>
    <w:p/>
    <w:p>
      <w:r xmlns:w="http://schemas.openxmlformats.org/wordprocessingml/2006/main">
        <w:t xml:space="preserve">2. ন্যায়পরায়ণতা: স্বাধীনতার পথ</w:t>
      </w:r>
    </w:p>
    <w:p/>
    <w:p>
      <w:r xmlns:w="http://schemas.openxmlformats.org/wordprocessingml/2006/main">
        <w:t xml:space="preserve">1. হিতোপদেশ 17:12 একজন মানুষ তার মূর্খতার চেয়ে মূর্খের চেয়ে তার শাবক কেড়ে নেওয়া ভালুকের সাথে দেখা করুক।</w:t>
      </w:r>
    </w:p>
    <w:p/>
    <w:p>
      <w:r xmlns:w="http://schemas.openxmlformats.org/wordprocessingml/2006/main">
        <w:t xml:space="preserve">2. জেমস 3:2-12 প্রকৃতপক্ষে, আমরা সকলেই অনেক ভুল করি। কারণ আমরা যদি আমাদের জিহ্বাকে নিয়ন্ত্রণ করতে পারি, তাহলে আমরা নিখুঁত হব এবং অন্য যেকোনো উপায়ে নিজেদের নিয়ন্ত্রণ করতে পারব।</w:t>
      </w:r>
    </w:p>
    <w:p/>
    <w:p>
      <w:r xmlns:w="http://schemas.openxmlformats.org/wordprocessingml/2006/main">
        <w:t xml:space="preserve">হিতোপদেশ 12:14 একজন মানুষ তার মুখের ফল দ্বারা ভাল তৃপ্ত হয়: এবং একজন মানুষের হাতের প্রতিফল তাকে প্রদান করা হবে।</w:t>
      </w:r>
    </w:p>
    <w:p/>
    <w:p>
      <w:r xmlns:w="http://schemas.openxmlformats.org/wordprocessingml/2006/main">
        <w:t xml:space="preserve">একজন মানুষ যে ভালো কথা বলে এবং তার কাজের জন্য পুরস্কৃত হবে।</w:t>
      </w:r>
    </w:p>
    <w:p/>
    <w:p>
      <w:r xmlns:w="http://schemas.openxmlformats.org/wordprocessingml/2006/main">
        <w:t xml:space="preserve">1. বক্তৃতা শক্তি - আমাদের শব্দগুলি তৈরি করার এবং ধ্বংস করার ক্ষমতা রাখে, তাই আমরা আমাদের শব্দগুলি কীভাবে ব্যবহার করি সে সম্পর্কে আমাদের অবশ্যই সচেতন থাকতে হবে।</w:t>
      </w:r>
    </w:p>
    <w:p/>
    <w:p>
      <w:r xmlns:w="http://schemas.openxmlformats.org/wordprocessingml/2006/main">
        <w:t xml:space="preserve">2. কাজের পুরস্কার - সাফল্য অর্জনের জন্য কঠোর পরিশ্রম অপরিহার্য, এবং আমরা আমাদের প্রচেষ্টার জন্য পুরস্কৃত হব।</w:t>
      </w:r>
    </w:p>
    <w:p/>
    <w:p>
      <w:r xmlns:w="http://schemas.openxmlformats.org/wordprocessingml/2006/main">
        <w:t xml:space="preserve">1. ম্যাথু 12:36-37 - "আমি তোমাদের বলছি, বিচারের দিনে লোকেরা তাদের প্রতিটি অযৌক্তিক কথার জন্য হিসাব দেবে, কারণ আপনার কথার দ্বারা আপনি ন্যায়বিচারিত হবেন এবং আপনার কথার দ্বারা আপনি নিন্দিত হবেন৷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হিতোপদেশ 12:15 মূর্খের পথ তার নিজের দৃষ্টিতে সঠিক, কিন্তু যে পরামর্শ শোনে সে জ্ঞানী।</w:t>
      </w:r>
    </w:p>
    <w:p/>
    <w:p>
      <w:r xmlns:w="http://schemas.openxmlformats.org/wordprocessingml/2006/main">
        <w:t xml:space="preserve">বুদ্ধিমান ব্যক্তি উপদেশ শোনে, যখন মূর্খ তাদের নিজস্ব মতামতের উপর নির্ভর করে।</w:t>
      </w:r>
    </w:p>
    <w:p/>
    <w:p>
      <w:r xmlns:w="http://schemas.openxmlformats.org/wordprocessingml/2006/main">
        <w:t xml:space="preserve">1. জ্ঞানীদের পথ: উপদেশ শোনা</w:t>
      </w:r>
    </w:p>
    <w:p/>
    <w:p>
      <w:r xmlns:w="http://schemas.openxmlformats.org/wordprocessingml/2006/main">
        <w:t xml:space="preserve">2. মূর্খতা প্রত্যাখ্যান করা: বিজ্ঞ পরামর্শ চাওয়া</w:t>
      </w:r>
    </w:p>
    <w:p/>
    <w:p>
      <w:r xmlns:w="http://schemas.openxmlformats.org/wordprocessingml/2006/main">
        <w:t xml:space="preserve">1. জেমস 1:5 "যদি তোমাদের কারো জ্ঞানের অভাব থাকে, তবে সে ঈশ্বরের কাছে প্রার্থনা করুক..."</w:t>
      </w:r>
    </w:p>
    <w:p/>
    <w:p>
      <w:r xmlns:w="http://schemas.openxmlformats.org/wordprocessingml/2006/main">
        <w:t xml:space="preserve">2. হিতোপদেশ 19:20 "পরামর্শ শুনুন এবং নির্দেশনা গ্রহণ করুন, যাতে আপনি আপনার শেষের দিকে জ্ঞানী হতে পারেন৷</w:t>
      </w:r>
    </w:p>
    <w:p/>
    <w:p>
      <w:r xmlns:w="http://schemas.openxmlformats.org/wordprocessingml/2006/main">
        <w:t xml:space="preserve">হিতোপদেশ 12:16 মূর্খের ক্রোধ বর্তমানে জানা যায়, কিন্তু বুদ্ধিমান লোক লজ্জাকে ঢেকে রাখে।</w:t>
      </w:r>
    </w:p>
    <w:p/>
    <w:p>
      <w:r xmlns:w="http://schemas.openxmlformats.org/wordprocessingml/2006/main">
        <w:t xml:space="preserve">মূর্খের রাগ দ্রুত প্রকাশ পায়, যখন একজন জ্ঞানী ব্যক্তি তাদের মেজাজ নিয়ন্ত্রণ করতে সক্ষম হয়।</w:t>
      </w:r>
    </w:p>
    <w:p/>
    <w:p>
      <w:r xmlns:w="http://schemas.openxmlformats.org/wordprocessingml/2006/main">
        <w:t xml:space="preserve">1. আপনার মেজাজ নিয়ন্ত্রণ: প্রবাদের জ্ঞান</w:t>
      </w:r>
    </w:p>
    <w:p/>
    <w:p>
      <w:r xmlns:w="http://schemas.openxmlformats.org/wordprocessingml/2006/main">
        <w:t xml:space="preserve">2. লজ্জা ঢাকতে শেখা: বিচক্ষণতার মূল্য</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ফিলিপীয় 4:5-7 - আপনার যুক্তিপূর্ণতা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হিতোপদেশ 12:17 যে সত্য বলে সে ধার্মিকতা প্রকাশ করে, কিন্তু মিথ্যা সাক্ষী ছলনা করে।</w:t>
      </w:r>
    </w:p>
    <w:p/>
    <w:p>
      <w:r xmlns:w="http://schemas.openxmlformats.org/wordprocessingml/2006/main">
        <w:t xml:space="preserve">সত্য কথা ধার্মিকতা প্রকাশ করে; যাইহোক, একজন মিথ্যা সাক্ষী প্রতারণা করে।</w:t>
      </w:r>
    </w:p>
    <w:p/>
    <w:p>
      <w:r xmlns:w="http://schemas.openxmlformats.org/wordprocessingml/2006/main">
        <w:t xml:space="preserve">1. প্রেমে সত্য কথা বলুন</w:t>
      </w:r>
    </w:p>
    <w:p/>
    <w:p>
      <w:r xmlns:w="http://schemas.openxmlformats.org/wordprocessingml/2006/main">
        <w:t xml:space="preserve">2. মিথ্যা সাক্ষী বহনের বিপদ</w:t>
      </w:r>
    </w:p>
    <w:p/>
    <w:p>
      <w:r xmlns:w="http://schemas.openxmlformats.org/wordprocessingml/2006/main">
        <w:t xml:space="preserve">1. ইফিসিয়ানস 4:15 - "বরং, প্রেমে সত্য কথা বলতে গেলে, যিনি মস্তক, খ্রীষ্টের মধ্যে আমাদের সব দিক দিয়ে বেড়ে উঠতে হবে"</w:t>
      </w:r>
    </w:p>
    <w:p/>
    <w:p>
      <w:r xmlns:w="http://schemas.openxmlformats.org/wordprocessingml/2006/main">
        <w:t xml:space="preserve">2. Exodus 20:16 - "আপনি আপনার প্রতিবেশীর বিরুদ্ধে মিথ্যা সাক্ষ্য দেবেন না।"</w:t>
      </w:r>
    </w:p>
    <w:p/>
    <w:p>
      <w:r xmlns:w="http://schemas.openxmlformats.org/wordprocessingml/2006/main">
        <w:t xml:space="preserve">হিতোপদেশ 12:18 এমন আছে যে তরবারির ছিদ্রের মত কথা বলে; কিন্তু জ্ঞানীদের জিহ্বা স্বাস্থ্য।</w:t>
      </w:r>
    </w:p>
    <w:p/>
    <w:p>
      <w:r xmlns:w="http://schemas.openxmlformats.org/wordprocessingml/2006/main">
        <w:t xml:space="preserve">জিহ্বার জ্ঞানী কথা নিরাময় আনে, যখন কঠোর শব্দ ব্যথা ও যন্ত্রণার কারণ হয়।</w:t>
      </w:r>
    </w:p>
    <w:p/>
    <w:p>
      <w:r xmlns:w="http://schemas.openxmlformats.org/wordprocessingml/2006/main">
        <w:t xml:space="preserve">1. শব্দের শক্তি: কীভাবে আমাদের কথাবার্তা নিরাময় বা ক্ষতি আনতে পারে</w:t>
      </w:r>
    </w:p>
    <w:p/>
    <w:p>
      <w:r xmlns:w="http://schemas.openxmlformats.org/wordprocessingml/2006/main">
        <w:t xml:space="preserve">2. দয়ার শক্তি: সহানুভূতির সাথে কথা বলার সুবিধা</w:t>
      </w:r>
    </w:p>
    <w:p/>
    <w:p>
      <w:r xmlns:w="http://schemas.openxmlformats.org/wordprocessingml/2006/main">
        <w:t xml:space="preserve">1. হিতোপদেশ 15:4 - একটি মৃদু জিহ্বা জীবনের একটি গাছ, কিন্তু এর মধ্যে বিকৃততা আত্মাকে ভেঙ্গে দেয়।</w:t>
      </w:r>
    </w:p>
    <w:p/>
    <w:p>
      <w:r xmlns:w="http://schemas.openxmlformats.org/wordprocessingml/2006/main">
        <w:t xml:space="preserve">2. জেমস 3:6-12 - জিহ্বা একটি ছোট সদস্য, কিন্তু এটি বড় ক্ষতি করতে পারে। এটি মারাত্মক বিষে পূর্ণ। এটি দিয়ে আমরা আমাদের প্রভু এবং পিতাকে আশীর্বাদ করি এবং এটি দিয়ে আমরা ঈশ্বরের সাদৃশ্যে তৈরি লোকদের অভিশাপ দিই।</w:t>
      </w:r>
    </w:p>
    <w:p/>
    <w:p>
      <w:r xmlns:w="http://schemas.openxmlformats.org/wordprocessingml/2006/main">
        <w:t xml:space="preserve">হিতোপদেশ 12:19 সত্যের ঠোঁট চিরকালের জন্য প্রতিষ্ঠিত থাকবে; কিন্তু মিথ্যাবাদী জিহ্বা ক্ষণিকের জন্য।</w:t>
      </w:r>
    </w:p>
    <w:p/>
    <w:p>
      <w:r xmlns:w="http://schemas.openxmlformats.org/wordprocessingml/2006/main">
        <w:t xml:space="preserve">সত্য সহ্য করে; মিথ্যা অস্থায়ী।</w:t>
      </w:r>
    </w:p>
    <w:p/>
    <w:p>
      <w:r xmlns:w="http://schemas.openxmlformats.org/wordprocessingml/2006/main">
        <w:t xml:space="preserve">1. সত্যের শক্তি: কীভাবে শক্ত মাটিতে দাঁড়ানো যায়</w:t>
      </w:r>
    </w:p>
    <w:p/>
    <w:p>
      <w:r xmlns:w="http://schemas.openxmlformats.org/wordprocessingml/2006/main">
        <w:t xml:space="preserve">2. মিথ্যা এবং পরিণতি: স্বল্প-মেয়াদী এবং দীর্ঘমেয়াদী খরচ</w:t>
      </w:r>
    </w:p>
    <w:p/>
    <w:p>
      <w:r xmlns:w="http://schemas.openxmlformats.org/wordprocessingml/2006/main">
        <w:t xml:space="preserve">1. জন 8:31-32 তারপর যীশু সেই ইহুদীদের বললেন, যারা তাঁর উপর বিশ্বাস করেছিল, তোমরা যদি আমার কথায় থাক, তবে তোমরা সত্যিই আমার শিষ্য; এবং আপনি সত্য জানতে হবে, এবং সত্য আপনি মুক্ত করা হবে.</w:t>
      </w:r>
    </w:p>
    <w:p/>
    <w:p>
      <w:r xmlns:w="http://schemas.openxmlformats.org/wordprocessingml/2006/main">
        <w:t xml:space="preserve">2. হিতোপদেশ 14:5 একজন বিশ্বস্ত সাক্ষী মিথ্যা বলে না, কিন্তু মিথ্যা সাক্ষী মিথ্যা কথা বলে।</w:t>
      </w:r>
    </w:p>
    <w:p/>
    <w:p>
      <w:r xmlns:w="http://schemas.openxmlformats.org/wordprocessingml/2006/main">
        <w:t xml:space="preserve">হিতোপদেশ 12:20 যারা মন্দ কল্পনা করে তাদের অন্তরে ছলনা থাকে, কিন্তু শান্তির পরামর্শদাতাদের কাছে আনন্দ।</w:t>
      </w:r>
    </w:p>
    <w:p/>
    <w:p>
      <w:r xmlns:w="http://schemas.openxmlformats.org/wordprocessingml/2006/main">
        <w:t xml:space="preserve">প্রতারণাপূর্ণ চিন্তা ধ্বংসের দিকে নিয়ে যায়, অন্যদিকে শান্তিপ্রিয় উপদেশ আনন্দ নিয়ে আসে।</w:t>
      </w:r>
    </w:p>
    <w:p/>
    <w:p>
      <w:r xmlns:w="http://schemas.openxmlformats.org/wordprocessingml/2006/main">
        <w:t xml:space="preserve">1. ভালো পরামর্শের উপকারিতা: শান্তিপূর্ণ উপদেশে আনন্দ খুঁজে পাওয়া</w:t>
      </w:r>
    </w:p>
    <w:p/>
    <w:p>
      <w:r xmlns:w="http://schemas.openxmlformats.org/wordprocessingml/2006/main">
        <w:t xml:space="preserve">2. মন্দ অভিপ্রায়ের বিপদ: সুখ খোঁজার জন্য প্রতারণা এড়িয়ে চলা</w:t>
      </w:r>
    </w:p>
    <w:p/>
    <w:p>
      <w:r xmlns:w="http://schemas.openxmlformats.org/wordprocessingml/2006/main">
        <w:t xml:space="preserve">1. হিতোপদেশ 12:20-21 - "যারা মন্দ কল্পনা করে তাদের হৃদয়ে ছলনা থাকে: কিন্তু শান্তির পরামর্শদাতাদের কাছে আনন্দ। ন্যায়পরায়ণদের জন্য কোন মন্দ ঘটবে না: কিন্তু দুষ্টরা দুষ্টতায় পূর্ণ হবে।"</w:t>
      </w:r>
    </w:p>
    <w:p/>
    <w:p>
      <w:r xmlns:w="http://schemas.openxmlformats.org/wordprocessingml/2006/main">
        <w:t xml:space="preserve">2. ফিলিপীয় 4: 8-9 - "অবশেষে, ভাইয়েরা, যা কিছু সত্য, যা কিছু সত্য, যা কিছু সত্য, যা কিছু শুদ্ধ, যা কিছু সুন্দর, যা কিছু ভাল প্রতিবেদন; যদি কিছু থাকে পুণ্য, এবং যদি কোন প্রশংসা থাকে, এই বিষয়গুলি সম্পর্কে চিন্তা করুন।"</w:t>
      </w:r>
    </w:p>
    <w:p/>
    <w:p>
      <w:r xmlns:w="http://schemas.openxmlformats.org/wordprocessingml/2006/main">
        <w:t xml:space="preserve">হিতোপদেশ 12:21 ধার্মিকদের কোন অমঙ্গল ঘটবে না; কিন্তু দুষ্টেরা দুষ্টতায় পূর্ণ হবে।</w:t>
      </w:r>
    </w:p>
    <w:p/>
    <w:p>
      <w:r xmlns:w="http://schemas.openxmlformats.org/wordprocessingml/2006/main">
        <w:t xml:space="preserve">ধার্মিকদের কাছে কোন মন্দ আসবে না, কিন্তু দুষ্টরা শাস্তি ভোগ করবে।</w:t>
      </w:r>
    </w:p>
    <w:p/>
    <w:p>
      <w:r xmlns:w="http://schemas.openxmlformats.org/wordprocessingml/2006/main">
        <w:t xml:space="preserve">1. ন্যায়পরায়ণতার আশীর্বাদ</w:t>
      </w:r>
    </w:p>
    <w:p/>
    <w:p>
      <w:r xmlns:w="http://schemas.openxmlformats.org/wordprocessingml/2006/main">
        <w:t xml:space="preserve">2. দুষ্টতার পরিণতি</w:t>
      </w:r>
    </w:p>
    <w:p/>
    <w:p>
      <w:r xmlns:w="http://schemas.openxmlformats.org/wordprocessingml/2006/main">
        <w:t xml:space="preserve">1. গীতসংহিতা 37:25-26 - আমি যুবক ছিলাম, এবং এখন বৃদ্ধ; তবুও আমি ধার্মিককে পরিত্যাগ করতে দেখিনি, তার বীজকে রুটি ভিক্ষা করতে দেখিনি৷ তিনি সর্বদা করুণাময়, এবং ঋণ দেন; এবং তার বীজ আশীর্বাদ.</w:t>
      </w:r>
    </w:p>
    <w:p/>
    <w:p>
      <w:r xmlns:w="http://schemas.openxmlformats.org/wordprocessingml/2006/main">
        <w:t xml:space="preserve">2. গীতসংহিতা 34:12-13 - সে কোন মানুষ যে জীবন কামনা করে এবং অনেক দিন ভালবাসে, যাতে সে ভাল দেখতে পায়? তোমার জিহ্বাকে মন্দ থেকে এবং তোমার ঠোঁটকে ছলনামূলক কথা বলা থেকে রক্ষা কর।</w:t>
      </w:r>
    </w:p>
    <w:p/>
    <w:p>
      <w:r xmlns:w="http://schemas.openxmlformats.org/wordprocessingml/2006/main">
        <w:t xml:space="preserve">প্রবচন 12:22 মিথ্যা কথা মাবুদের কাছে ঘৃণ্য, কিন্তু যারা সত্যিকারের ব্যবহার করে তারাই তাঁর আনন্দ।</w:t>
      </w:r>
    </w:p>
    <w:p/>
    <w:p>
      <w:r xmlns:w="http://schemas.openxmlformats.org/wordprocessingml/2006/main">
        <w:t xml:space="preserve">মিথ্যা বলা প্রভুর কাছে ঘৃণ্য, অথচ যারা সৎ ও সত্য কথা বলে তারাই তাঁর আনন্দ।</w:t>
      </w:r>
    </w:p>
    <w:p/>
    <w:p>
      <w:r xmlns:w="http://schemas.openxmlformats.org/wordprocessingml/2006/main">
        <w:t xml:space="preserve">1. সততার সৌন্দর্য: ঈশ্বরের বাক্য অনুসরণের সাথে যে আনন্দ আসে</w:t>
      </w:r>
    </w:p>
    <w:p/>
    <w:p>
      <w:r xmlns:w="http://schemas.openxmlformats.org/wordprocessingml/2006/main">
        <w:t xml:space="preserve">2. মিথ্যা বলার পাপ: ঈশ্বরের আদেশ অমান্য করার বিপদ</w:t>
      </w:r>
    </w:p>
    <w:p/>
    <w:p>
      <w:r xmlns:w="http://schemas.openxmlformats.org/wordprocessingml/2006/main">
        <w:t xml:space="preserve">1. কলসিয়ানস 3:9-10 - "একে অপরের সাথে মিথ্যা বলবেন না, এই দেখে যে আপনি পুরানো আত্মকে তার অনুশীলনের সাথে ত্যাগ করেছেন এবং নতুন আত্মকে পরিধান করেছেন, যা তার স্রষ্টার প্রতিমূর্তি অনুসারে জ্ঞানে নবায়ন হচ্ছে৷ "</w:t>
      </w:r>
    </w:p>
    <w:p/>
    <w:p>
      <w:r xmlns:w="http://schemas.openxmlformats.org/wordprocessingml/2006/main">
        <w:t xml:space="preserve">2. Ephesians 4:25 - "অতএব, মিথ্যা বর্জন করে, তোমাদের প্রত্যেকে তার প্রতিবেশীর সাথে সত্য কথা বলুক, কারণ আমরা একে অপরের অঙ্গ।"</w:t>
      </w:r>
    </w:p>
    <w:p/>
    <w:p>
      <w:r xmlns:w="http://schemas.openxmlformats.org/wordprocessingml/2006/main">
        <w:t xml:space="preserve">হিতোপদেশ 12:23 একজন বুদ্ধিমান ব্যক্তি জ্ঞান গোপন করে, কিন্তু মূর্খের হৃদয় মূর্খতা ঘোষণা করে।</w:t>
      </w:r>
    </w:p>
    <w:p/>
    <w:p>
      <w:r xmlns:w="http://schemas.openxmlformats.org/wordprocessingml/2006/main">
        <w:t xml:space="preserve">বুদ্ধিমানরা নিজের কাছে জ্ঞান রাখে, আর মূর্খরা নির্দ্বিধায় মূর্খতার ভাগ করে নেয়।</w:t>
      </w:r>
    </w:p>
    <w:p/>
    <w:p>
      <w:r xmlns:w="http://schemas.openxmlformats.org/wordprocessingml/2006/main">
        <w:t xml:space="preserve">1. আত্মসংযমের শক্তি: কেন আমাদের চিন্তাভাবনা নিজেদের মধ্যে রাখা উচিত</w:t>
      </w:r>
    </w:p>
    <w:p/>
    <w:p>
      <w:r xmlns:w="http://schemas.openxmlformats.org/wordprocessingml/2006/main">
        <w:t xml:space="preserve">2. নীরবতার জ্ঞান: আমাদের জ্ঞান ব্যক্তিগত রাখার সুবিধা</w:t>
      </w:r>
    </w:p>
    <w:p/>
    <w:p>
      <w:r xmlns:w="http://schemas.openxmlformats.org/wordprocessingml/2006/main">
        <w:t xml:space="preserve">1. জেমস 3:5-12 - জিহ্বার শক্তি এবং কীভাবে এটি নিয়ন্ত্রণ করা যায়</w:t>
      </w:r>
    </w:p>
    <w:p/>
    <w:p>
      <w:r xmlns:w="http://schemas.openxmlformats.org/wordprocessingml/2006/main">
        <w:t xml:space="preserve">2. হিতোপদেশ 10:19 - জ্ঞানের মূল্য এবং এটি কীভাবে আরও ভাল কথাবার্তার দিকে নিয়ে যায়</w:t>
      </w:r>
    </w:p>
    <w:p/>
    <w:p>
      <w:r xmlns:w="http://schemas.openxmlformats.org/wordprocessingml/2006/main">
        <w:t xml:space="preserve">হিতোপদেশ 12:24 অধ্যবসায়ীর হস্ত শাসন বহন করে, কিন্তু অলস ব্যক্তিরা দায়বদ্ধ থাকে।</w:t>
      </w:r>
    </w:p>
    <w:p/>
    <w:p>
      <w:r xmlns:w="http://schemas.openxmlformats.org/wordprocessingml/2006/main">
        <w:t xml:space="preserve">পরিশ্রমীকে পুরস্কৃত করা হবে এবং অলসদের শাস্তি দেওয়া হবে।</w:t>
      </w:r>
    </w:p>
    <w:p/>
    <w:p>
      <w:r xmlns:w="http://schemas.openxmlformats.org/wordprocessingml/2006/main">
        <w:t xml:space="preserve">1. অধ্যবসায়ের সুবিধা: কীভাবে একটি পরিপূর্ণ জীবন যাপন করা যায়</w:t>
      </w:r>
    </w:p>
    <w:p/>
    <w:p>
      <w:r xmlns:w="http://schemas.openxmlformats.org/wordprocessingml/2006/main">
        <w:t xml:space="preserve">2. অলসতার পরিণতি: কেন কঠোর পরিশ্রম প্রয়োজন</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হিতোপদেশ 6:6-11 - হে অলস, পিপড়ার কাছে যাও; তার উপায় বিবেচনা এবং জ্ঞানী হতে! এটির কোন সেনাপতি নেই, কোন অধ্যক্ষ বা শাসক নেই, তবুও এটি গ্রীষ্মে তার বিধান সংরক্ষণ করে এবং ফসল কাটার সময় তার খাদ্য সংগ্রহ করে।</w:t>
      </w:r>
    </w:p>
    <w:p/>
    <w:p>
      <w:r xmlns:w="http://schemas.openxmlformats.org/wordprocessingml/2006/main">
        <w:t xml:space="preserve">হিতোপদেশ 12:25 মানুষের হৃদয়ে ভারাক্রান্ততা তাকে নত করে দেয়, কিন্তু একটি ভাল কথা তাকে আনন্দ দেয়।</w:t>
      </w:r>
    </w:p>
    <w:p/>
    <w:p>
      <w:r xmlns:w="http://schemas.openxmlformats.org/wordprocessingml/2006/main">
        <w:t xml:space="preserve">মানুষের হৃদয় দুঃখে ভারাক্রান্ত হতে পারে, কিন্তু একটি সদয় শব্দ তা তুলে দিতে পারে।</w:t>
      </w:r>
    </w:p>
    <w:p/>
    <w:p>
      <w:r xmlns:w="http://schemas.openxmlformats.org/wordprocessingml/2006/main">
        <w:t xml:space="preserve">1: দয়ার শক্তি - কিভাবে একটি একক শব্দ আত্মা উত্তোলন করতে পারে</w:t>
      </w:r>
    </w:p>
    <w:p/>
    <w:p>
      <w:r xmlns:w="http://schemas.openxmlformats.org/wordprocessingml/2006/main">
        <w:t xml:space="preserve">2: দুঃখের বোঝা - জীবনের পরীক্ষার সাথে কীভাবে মোকাবিলা করা যায়</w:t>
      </w:r>
    </w:p>
    <w:p/>
    <w:p>
      <w:r xmlns:w="http://schemas.openxmlformats.org/wordprocessingml/2006/main">
        <w:t xml:space="preserve">1: 1 পিটার 5:7 - আপনার সমস্ত উদ্বেগ তার উপর ফেলে দিন কারণ তিনি আপনার জন্য চিন্তা করেন</w:t>
      </w:r>
    </w:p>
    <w:p/>
    <w:p>
      <w:r xmlns:w="http://schemas.openxmlformats.org/wordprocessingml/2006/main">
        <w:t xml:space="preserve">2: রোমানস 8:28 - এবং আমরা জানি যে সমস্ত কিছুতে ঈশ্বর তাদের ভালোর জন্য কাজ করেন যারা তাকে ভালবাসেন।</w:t>
      </w:r>
    </w:p>
    <w:p/>
    <w:p>
      <w:r xmlns:w="http://schemas.openxmlformats.org/wordprocessingml/2006/main">
        <w:t xml:space="preserve">হিতোপদেশ 12:26 ধার্মিক তার প্রতিবেশীর চেয়ে শ্রেষ্ঠ, কিন্তু দুষ্টের পথ তাদের প্ররোচিত করে।</w:t>
      </w:r>
    </w:p>
    <w:p/>
    <w:p>
      <w:r xmlns:w="http://schemas.openxmlformats.org/wordprocessingml/2006/main">
        <w:t xml:space="preserve">ধার্মিকরা তাদের প্রতিবেশীর চেয়ে উত্তম, আর দুষ্টের পথ তাদের বিপথে নিয়ে যায়।</w:t>
      </w:r>
    </w:p>
    <w:p/>
    <w:p>
      <w:r xmlns:w="http://schemas.openxmlformats.org/wordprocessingml/2006/main">
        <w:t xml:space="preserve">1. "ধার্মিকদের শ্রেষ্ঠত্ব"</w:t>
      </w:r>
    </w:p>
    <w:p/>
    <w:p>
      <w:r xmlns:w="http://schemas.openxmlformats.org/wordprocessingml/2006/main">
        <w:t xml:space="preserve">2. "দুষ্টের বিপদ"</w:t>
      </w:r>
    </w:p>
    <w:p/>
    <w:p>
      <w:r xmlns:w="http://schemas.openxmlformats.org/wordprocessingml/2006/main">
        <w:t xml:space="preserve">1. ইশাইয়া 33:15-16 - "যে সৎভাবে চলে এবং সৎভাবে কথা বলে; যে অত্যাচারের লাভকে তুচ্ছ করে, যে ঘুষ খাওয়া থেকে হাত নাড়ায়, যে রক্তের শব্দ শোনা থেকে তার কান বন্ধ করে দেয় এবং তার চোখ বন্ধ করে দেয়। মন্দ দেখে সে উঁচুতে বাস করবে: তার প্রতিরক্ষার জায়গা হবে পাথরের অস্ত্রশস্ত্র, তাকে রুটি দেওয়া হবে, তার জল নিশ্চিত হবে।"</w:t>
      </w:r>
    </w:p>
    <w:p/>
    <w:p>
      <w:r xmlns:w="http://schemas.openxmlformats.org/wordprocessingml/2006/main">
        <w:t xml:space="preserve">2. গীতসংহিতা 15:1-2 - "প্রভু, তোমার তাঁবুতে কে থাকবে? তোমার পবিত্র পাহাড়ে কে বাস করবে? যে সরলভাবে চলাফেরা করে, সৎ কাজ করে এবং তার অন্তরে সত্য কথা বলে।"</w:t>
      </w:r>
    </w:p>
    <w:p/>
    <w:p>
      <w:r xmlns:w="http://schemas.openxmlformats.org/wordprocessingml/2006/main">
        <w:t xml:space="preserve">হিতোপদেশ 12:27 অলস ব্যক্তি শিকারে যা নিয়েছিল তা ভাজতে পারে না, কিন্তু পরিশ্রমী ব্যক্তির ধন মূল্যবান।</w:t>
      </w:r>
    </w:p>
    <w:p/>
    <w:p>
      <w:r xmlns:w="http://schemas.openxmlformats.org/wordprocessingml/2006/main">
        <w:t xml:space="preserve">পরিশ্রমী মানুষের কঠোর পরিশ্রম পুরস্কৃত হয় এবং তার পদার্থ মূল্যবান।</w:t>
      </w:r>
    </w:p>
    <w:p/>
    <w:p>
      <w:r xmlns:w="http://schemas.openxmlformats.org/wordprocessingml/2006/main">
        <w:t xml:space="preserve">1: কঠোর পরিশ্রম বন্ধ!</w:t>
      </w:r>
    </w:p>
    <w:p/>
    <w:p>
      <w:r xmlns:w="http://schemas.openxmlformats.org/wordprocessingml/2006/main">
        <w:t xml:space="preserve">2: অলস হবেন না, কিন্তু কঠোর পরিশ্রম করুন।</w:t>
      </w:r>
    </w:p>
    <w:p/>
    <w:p>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p>
      <w:r xmlns:w="http://schemas.openxmlformats.org/wordprocessingml/2006/main">
        <w:t xml:space="preserve">2: Colossians 3:23 - "এবং আপনি যা কিছু করেন, মন থেকে করুন, যেমন প্রভুর জন্য, মানুষের কাছে নয়।"</w:t>
      </w:r>
    </w:p>
    <w:p/>
    <w:p>
      <w:r xmlns:w="http://schemas.openxmlformats.org/wordprocessingml/2006/main">
        <w:t xml:space="preserve">হিতোপদেশ 12:28 ধার্মিকতার পথেই জীবন; আর সেই পথে মৃত্যু নেই।</w:t>
      </w:r>
    </w:p>
    <w:p/>
    <w:p>
      <w:r xmlns:w="http://schemas.openxmlformats.org/wordprocessingml/2006/main">
        <w:t xml:space="preserve">ধার্মিকতার পথে জীবন পাওয়া যায়; এই পথে কোন মৃত্যু নেই।</w:t>
      </w:r>
    </w:p>
    <w:p/>
    <w:p>
      <w:r xmlns:w="http://schemas.openxmlformats.org/wordprocessingml/2006/main">
        <w:t xml:space="preserve">1: জীবন খুঁজে পেতে এবং মৃত্যু এড়াতে ন্যায়ের পথ অনুসরণ করুন।</w:t>
      </w:r>
    </w:p>
    <w:p/>
    <w:p>
      <w:r xmlns:w="http://schemas.openxmlformats.org/wordprocessingml/2006/main">
        <w:t xml:space="preserve">2: জীবন এবং মৃত্যু থেকে মুক্তি অনুভব করার জন্য ধার্মিক পথ বেছে নিন।</w:t>
      </w:r>
    </w:p>
    <w:p/>
    <w:p>
      <w:r xmlns:w="http://schemas.openxmlformats.org/wordprocessingml/2006/main">
        <w:t xml:space="preserve">1: ম্যাথু 16:24-25 - তারপর যীশু তাঁর শিষ্যদের বললেন, যদি কেউ আমার পিছনে আসে, তবে সে নিজেকে অস্বীকার করুক এবং তার ক্রুশ তুলে নিয়ে আমাকে অনুসরণ করুক। কারণ যে কেউ তার জীবন বাঁচাতে চায় সে তা হারাবে এবং যে আমার জন্য তার জীবন হারায় সে তা পাবে।</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হিতোপদেশ অধ্যায় 13 জীবনের বিভিন্ন দিক সম্পর্কে অন্তর্দৃষ্টি প্রদান করে, যার মধ্যে জ্ঞানের সাধনা, কর্মের পরিণতি এবং শৃঙ্খলার গুরুত্ব রয়েছে।</w:t>
      </w:r>
    </w:p>
    <w:p/>
    <w:p>
      <w:r xmlns:w="http://schemas.openxmlformats.org/wordprocessingml/2006/main">
        <w:t xml:space="preserve">1ম অনুচ্ছেদ: অধ্যায়টি হাইলাইট করে শুরু হয় যে একজন জ্ঞানী পুত্র নির্দেশ শোনে এবং জ্ঞান অন্বেষণ করে, যখন একজন মূর্খ ব্যক্তি সংশোধনকে ঘৃণা করে। এটা জোর দেয় যে যারা প্রজ্ঞায় চলে তারা পুরস্কৃত হবে (হিতোপদেশ 13:1-9)।</w:t>
      </w:r>
    </w:p>
    <w:p/>
    <w:p>
      <w:r xmlns:w="http://schemas.openxmlformats.org/wordprocessingml/2006/main">
        <w:t xml:space="preserve">2য় অনুচ্ছেদ: অধ্যায়টি প্রবাদের সাথে চলতে থাকে যা সম্পদ, দারিদ্র্য, সততা এবং শব্দের শক্তির মতো বিষয়গুলিকে সম্বোধন করে। এটা বোঝায় যে যারা তাদের কথা রক্ষা করে এবং সততার সাথে কাজ করে তারা আশীর্বাদ অনুভব করবে, যখন প্রতারণা ধ্বংসের দিকে নিয়ে যায় (হিতোপদেশ 13:10-25)।</w:t>
      </w:r>
    </w:p>
    <w:p/>
    <w:p>
      <w:r xmlns:w="http://schemas.openxmlformats.org/wordprocessingml/2006/main">
        <w:t xml:space="preserve">সংক্ষেপে,</w:t>
      </w:r>
    </w:p>
    <w:p>
      <w:r xmlns:w="http://schemas.openxmlformats.org/wordprocessingml/2006/main">
        <w:t xml:space="preserve">হিতোপদেশ তের অধ্যায় অন্তর্দৃষ্টি প্রদান করে</w:t>
      </w:r>
    </w:p>
    <w:p>
      <w:r xmlns:w="http://schemas.openxmlformats.org/wordprocessingml/2006/main">
        <w:t xml:space="preserve">জীবনের বিভিন্ন দিকে,</w:t>
      </w:r>
    </w:p>
    <w:p>
      <w:r xmlns:w="http://schemas.openxmlformats.org/wordprocessingml/2006/main">
        <w:t xml:space="preserve">প্রজ্ঞার সাধনা সহ,</w:t>
      </w:r>
    </w:p>
    <w:p>
      <w:r xmlns:w="http://schemas.openxmlformats.org/wordprocessingml/2006/main">
        <w:t xml:space="preserve">কর্মের ফলে ফলাফল,</w:t>
      </w:r>
    </w:p>
    <w:p>
      <w:r xmlns:w="http://schemas.openxmlformats.org/wordprocessingml/2006/main">
        <w:t xml:space="preserve">এবং তাত্পর্য শৃঙ্খলা উপর স্থাপন করা হয়.</w:t>
      </w:r>
    </w:p>
    <w:p/>
    <w:p>
      <w:r xmlns:w="http://schemas.openxmlformats.org/wordprocessingml/2006/main">
        <w:t xml:space="preserve">প্রজ্ঞার পথে চলার জন্য পুরষ্কার সহ নির্দেশনা শোনা এবং জ্ঞান খোঁজার মূল্য সম্পর্কে দেখানো স্বীকৃতির উপর জোর দেওয়া।</w:t>
      </w:r>
    </w:p>
    <w:p>
      <w:r xmlns:w="http://schemas.openxmlformats.org/wordprocessingml/2006/main">
        <w:t xml:space="preserve">শব্দের সাথে যুক্ত শক্তি হাইলাইট করার সময় সম্পদ, দারিদ্র্য, সততার মতো স্বতন্ত্র প্রবাদের মাধ্যমে বিভিন্ন বিষয় সম্বোধন করা।</w:t>
      </w:r>
    </w:p>
    <w:p>
      <w:r xmlns:w="http://schemas.openxmlformats.org/wordprocessingml/2006/main">
        <w:t xml:space="preserve">যারা তাদের কথা রক্ষা করে এবং সততার সাথে কাজ করে তাদের জন্য আশীর্বাদ বোঝায় এবং প্রতারণার ফলে ধ্বংসের দিকে লক্ষ্য রাখে।</w:t>
      </w:r>
    </w:p>
    <w:p>
      <w:r xmlns:w="http://schemas.openxmlformats.org/wordprocessingml/2006/main">
        <w:t xml:space="preserve">শৃঙ্খলার উপর স্থাপিত গুরুত্ব স্বীকার করা।</w:t>
      </w:r>
    </w:p>
    <w:p/>
    <w:p>
      <w:r xmlns:w="http://schemas.openxmlformats.org/wordprocessingml/2006/main">
        <w:t xml:space="preserve">হিতোপদেশ 13:1 একজন জ্ঞানী পুত্র তার পিতার নির্দেশ শোনে, কিন্তু একজন তিরস্কারকারী তিরস্কার শোনে না।</w:t>
      </w:r>
    </w:p>
    <w:p/>
    <w:p>
      <w:r xmlns:w="http://schemas.openxmlformats.org/wordprocessingml/2006/main">
        <w:t xml:space="preserve">বুদ্ধিমান পুত্র তার পিতার নির্দেশ শোনেন যখন একজন উপহাসকারী তিরস্কারে কান দেন না।</w:t>
      </w:r>
    </w:p>
    <w:p/>
    <w:p>
      <w:r xmlns:w="http://schemas.openxmlformats.org/wordprocessingml/2006/main">
        <w:t xml:space="preserve">1. হিতোপদেশ থেকে জীবনের পাঠ: প্রাপ্তি এবং নির্দেশনা মেনে চলা</w:t>
      </w:r>
    </w:p>
    <w:p/>
    <w:p>
      <w:r xmlns:w="http://schemas.openxmlformats.org/wordprocessingml/2006/main">
        <w:t xml:space="preserve">2. শৃঙ্খলার শক্তি: ঈশ্বরের তিরস্কার থেকে শিক্ষা নেওয়া</w:t>
      </w:r>
    </w:p>
    <w:p/>
    <w:p>
      <w:r xmlns:w="http://schemas.openxmlformats.org/wordprocessingml/2006/main">
        <w:t xml:space="preserve">1. ইফিসিয়ানস 6:1-4,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2. জেমস 1:19-20, "আমার প্রিয় ভাই ও বোনেরা,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হিতোপদেশ 13:2 মানুষ তার মুখের ফল দ্বারা ভাল খায়, কিন্তু সীমালঙ্ঘনকারীর আত্মা হিংস্রতা খায়।</w:t>
      </w:r>
    </w:p>
    <w:p/>
    <w:p>
      <w:r xmlns:w="http://schemas.openxmlformats.org/wordprocessingml/2006/main">
        <w:t xml:space="preserve">কারও কথার ফল ভাল জিনিস আনতে পারে, কিন্তু দুষ্টের আত্মা হিংস্রতা ভোগ করবে।</w:t>
      </w:r>
    </w:p>
    <w:p/>
    <w:p>
      <w:r xmlns:w="http://schemas.openxmlformats.org/wordprocessingml/2006/main">
        <w:t xml:space="preserve">1. আমাদের শব্দের শক্তি এবং কীভাবে তারা আমাদের বাস্তবতাকে সংজ্ঞায়িত করে</w:t>
      </w:r>
    </w:p>
    <w:p/>
    <w:p>
      <w:r xmlns:w="http://schemas.openxmlformats.org/wordprocessingml/2006/main">
        <w:t xml:space="preserve">2. আমরা যা বপন করি তা কাটা: আমাদের কর্মের পরিণতি</w:t>
      </w:r>
    </w:p>
    <w:p/>
    <w:p>
      <w:r xmlns:w="http://schemas.openxmlformats.org/wordprocessingml/2006/main">
        <w:t xml:space="preserve">1. ম্যাথিউ 12:36-37 "কিন্তু আমি তোমাদের বলছি যে বিচারের দিনে প্রত্যেককে তাদের প্রতিটি খালি কথার জন্য হিসাব দিতে হবে৷ কারণ আপনার কথার দ্বারা আপনি খালাস পাবেন এবং আপনার কথায় আপনি দোষী হবেন৷ "</w:t>
      </w:r>
    </w:p>
    <w:p/>
    <w:p>
      <w:r xmlns:w="http://schemas.openxmlformats.org/wordprocessingml/2006/main">
        <w:t xml:space="preserve">2. জেমস 3:10 "একই মুখ থেকে প্রশংসা এবং অভিশাপ বের হয়। আমার ভাই ও বোনেরা, এটি হওয়া উচিত নয়।"</w:t>
      </w:r>
    </w:p>
    <w:p/>
    <w:p>
      <w:r xmlns:w="http://schemas.openxmlformats.org/wordprocessingml/2006/main">
        <w:t xml:space="preserve">হিতোপদেশ 13:3 যে তার মুখ রক্ষা করে সে তার জীবন রক্ষা করে, কিন্তু যে তার ঠোঁট খুলে দেয় তার ধ্বংস হবে।</w:t>
      </w:r>
    </w:p>
    <w:p/>
    <w:p>
      <w:r xmlns:w="http://schemas.openxmlformats.org/wordprocessingml/2006/main">
        <w:t xml:space="preserve">যারা জ্ঞানী এবং তাদের কথার প্রতি মনোযোগী তারা তাদের জীবন রক্ষা করতে সক্ষম, আর যারা তাদের কথাবার্তায় উদাসীন তারা পরিণতির মুখোমুখি হবে।</w:t>
      </w:r>
    </w:p>
    <w:p/>
    <w:p>
      <w:r xmlns:w="http://schemas.openxmlformats.org/wordprocessingml/2006/main">
        <w:t xml:space="preserve">1. শব্দের শক্তি: কীভাবে জীবনে বিজ্ঞতার সাথে কথা বলা যায়</w:t>
      </w:r>
    </w:p>
    <w:p/>
    <w:p>
      <w:r xmlns:w="http://schemas.openxmlformats.org/wordprocessingml/2006/main">
        <w:t xml:space="preserve">2. আপনার জীবন রক্ষা করা: মননশীল বক্তব্যের গুরুত্ব</w:t>
      </w:r>
    </w:p>
    <w:p/>
    <w:p>
      <w:r xmlns:w="http://schemas.openxmlformats.org/wordprocessingml/2006/main">
        <w:t xml:space="preserve">1. জেমস 3:1-12 - জিহ্বা নিয়ন্ত্রণ করা</w:t>
      </w:r>
    </w:p>
    <w:p/>
    <w:p>
      <w:r xmlns:w="http://schemas.openxmlformats.org/wordprocessingml/2006/main">
        <w:t xml:space="preserve">2. হিতোপদেশ 10:19 - শব্দের ভিড়ে পাপ চায় না।</w:t>
      </w:r>
    </w:p>
    <w:p/>
    <w:p>
      <w:r xmlns:w="http://schemas.openxmlformats.org/wordprocessingml/2006/main">
        <w:t xml:space="preserve">হিতোপদেশ 13:4 অলসের আত্মা কামনা করে, তার কিছুই নেই, কিন্তু পরিশ্রমীর প্রাণ মোটা হবে।</w:t>
      </w:r>
    </w:p>
    <w:p/>
    <w:p>
      <w:r xmlns:w="http://schemas.openxmlformats.org/wordprocessingml/2006/main">
        <w:t xml:space="preserve">পরিশ্রমীকে পুরস্কৃত করা হবে, আর অলসরা অপ্রতুল থাকবে।</w:t>
      </w:r>
    </w:p>
    <w:p/>
    <w:p>
      <w:r xmlns:w="http://schemas.openxmlformats.org/wordprocessingml/2006/main">
        <w:t xml:space="preserve">1: কঠোর পরিশ্রম ফল দেয় - হিতোপদেশ 13:4</w:t>
      </w:r>
    </w:p>
    <w:p/>
    <w:p>
      <w:r xmlns:w="http://schemas.openxmlformats.org/wordprocessingml/2006/main">
        <w:t xml:space="preserve">2: অলসতা শূন্যতার দিকে পরিচালিত করে - হিতোপদেশ 13:4</w:t>
      </w:r>
    </w:p>
    <w:p/>
    <w:p>
      <w:r xmlns:w="http://schemas.openxmlformats.org/wordprocessingml/2006/main">
        <w:t xml:space="preserve">1: কলসিয়ানস 3:23 - আপনি যাই করুন না কেন, আপনার সমস্ত হৃদয় দিয়ে এটি কাজ করুন, যেমন প্রভুর জন্য কাজ করুন।</w:t>
      </w:r>
    </w:p>
    <w:p/>
    <w:p>
      <w:r xmlns:w="http://schemas.openxmlformats.org/wordprocessingml/2006/main">
        <w:t xml:space="preserve">2: Ecclesiastes 11:6 - সকালে আপনার বীজ বপন করুন, এবং সন্ধ্যায় আপনার হাত অলস না হতে দিন, কারণ আপনি জানেন না কোনটি সফল হবে, এটি কি তা, বা উভয়ই সমানভাবে ভাল করবে কিনা।</w:t>
      </w:r>
    </w:p>
    <w:p/>
    <w:p>
      <w:r xmlns:w="http://schemas.openxmlformats.org/wordprocessingml/2006/main">
        <w:t xml:space="preserve">হিতোপদেশ 13:5 একজন ধার্মিক লোক মিথ্যাকে ঘৃণা করে, কিন্তু একজন দুষ্ট লোক ঘৃণা করে এবং লজ্জা পায়।</w:t>
      </w:r>
    </w:p>
    <w:p/>
    <w:p>
      <w:r xmlns:w="http://schemas.openxmlformats.org/wordprocessingml/2006/main">
        <w:t xml:space="preserve">একজন ধার্মিক ব্যক্তি মিথ্যাকে ঘৃণা করে, কিন্তু একজন দুষ্ট ব্যক্তি ঘৃণ্য এবং লজ্জা ভোগ করে।</w:t>
      </w:r>
    </w:p>
    <w:p/>
    <w:p>
      <w:r xmlns:w="http://schemas.openxmlformats.org/wordprocessingml/2006/main">
        <w:t xml:space="preserve">1: "সত্যের শক্তি: ধার্মিক জীবনযাপনের জন্য একটি নির্দেশিকা"</w:t>
      </w:r>
    </w:p>
    <w:p/>
    <w:p>
      <w:r xmlns:w="http://schemas.openxmlformats.org/wordprocessingml/2006/main">
        <w:t xml:space="preserve">2: "মিথ্যার মন্দ: দুষ্টতার মূল্য"</w:t>
      </w:r>
    </w:p>
    <w:p/>
    <w:p>
      <w:r xmlns:w="http://schemas.openxmlformats.org/wordprocessingml/2006/main">
        <w:t xml:space="preserve">1: কলসিয়ানস 3:9-10 একে অপরের সাথে মিথ্যা বলবেন না, কারণ আপনি বৃদ্ধকে তার কাজ দিয়ে বাদ দিয়েছেন; এবং নতুন মানুষ পরিধান করেছেন, যিনি তাকে সৃষ্টি করেছেন তার প্রতিমূর্তি অনুসারে জ্ঞানে নবায়ন হয়েছে:</w:t>
      </w:r>
    </w:p>
    <w:p/>
    <w:p>
      <w:r xmlns:w="http://schemas.openxmlformats.org/wordprocessingml/2006/main">
        <w:t xml:space="preserve">2: জন 8:44 তোমরা তোমাদের পিতা শয়তানের, এবং তোমাদের পিতার অভিলাষ তোমরা করবে৷ তিনি প্রথম থেকেই একজন খুনি ছিলেন এবং সত্যে বাস করেননি, কারণ তার মধ্যে সত্য নেই৷ যখন সে মিথ্যা বলে, তখন সে তার নিজের কথা বলে, কারণ সে মিথ্যাবাদী এবং তার পিতা৷</w:t>
      </w:r>
    </w:p>
    <w:p/>
    <w:p>
      <w:r xmlns:w="http://schemas.openxmlformats.org/wordprocessingml/2006/main">
        <w:t xml:space="preserve">হিতোপদেশ 13:6 ধার্মিকতা তাকে সৎ পথে রাখে; কিন্তু দুষ্টতা পাপীকে পরাজিত করে।</w:t>
      </w:r>
    </w:p>
    <w:p/>
    <w:p>
      <w:r xmlns:w="http://schemas.openxmlformats.org/wordprocessingml/2006/main">
        <w:t xml:space="preserve">ধার্মিকতা নিরাপদ পথের দিকে নিয়ে যায়, যখন দুষ্টতা পাপীর জন্য ধ্বংসের কারণ হয়।</w:t>
      </w:r>
    </w:p>
    <w:p/>
    <w:p>
      <w:r xmlns:w="http://schemas.openxmlformats.org/wordprocessingml/2006/main">
        <w:t xml:space="preserve">1. ঈশ্বরের ধার্মিকতা: নিরাপত্তার পথ</w:t>
      </w:r>
    </w:p>
    <w:p/>
    <w:p>
      <w:r xmlns:w="http://schemas.openxmlformats.org/wordprocessingml/2006/main">
        <w:t xml:space="preserve">2. দুষ্টতার পরিণতি</w:t>
      </w:r>
    </w:p>
    <w:p/>
    <w:p>
      <w:r xmlns:w="http://schemas.openxmlformats.org/wordprocessingml/2006/main">
        <w:t xml:space="preserve">1. ম্যাথু 6:33 - "কিন্তু প্রথমে তাঁর রাজ্য এবং তাঁর ধার্মিকতার সন্ধান কর, এবং এই সমস্ত জিনিসও তোমাদের দেওয়া হবে।"</w:t>
      </w:r>
    </w:p>
    <w:p/>
    <w:p>
      <w:r xmlns:w="http://schemas.openxmlformats.org/wordprocessingml/2006/main">
        <w:t xml:space="preserve">2. গীতসংহিতা 1:1-2 - "ধন্য সেই ব্যক্তি যে দুষ্টের সাথে পায়ে হেঁটে যায় না বা পাপীরা যেভাবে ঠাট্টা-বিদ্রুপকারীদের সাথে বসে থাকে সে পথে দাঁড়ায় না, কিন্তু প্রভুর আইনে যার আনন্দ হয়, এবং যিনি দিনরাত তাঁর আইনে ধ্যান করেন।"</w:t>
      </w:r>
    </w:p>
    <w:p/>
    <w:p>
      <w:r xmlns:w="http://schemas.openxmlformats.org/wordprocessingml/2006/main">
        <w:t xml:space="preserve">হিতোপদেশ 13:7 এমন আছে যে নিজেকে ধনী করে, তবুও তার কিছুই নেই: এমন আছে যে নিজেকে দরিদ্র করে, তবুও তার প্রচুর ধন আছে।</w:t>
      </w:r>
    </w:p>
    <w:p/>
    <w:p>
      <w:r xmlns:w="http://schemas.openxmlformats.org/wordprocessingml/2006/main">
        <w:t xml:space="preserve">এই আয়াতটি বস্তুগত সম্পদে আচ্ছন্ন হওয়ার এবং আধ্যাত্মিক সম্পদকে উপেক্ষা করার বিপদের কথা বলে।</w:t>
      </w:r>
    </w:p>
    <w:p/>
    <w:p>
      <w:r xmlns:w="http://schemas.openxmlformats.org/wordprocessingml/2006/main">
        <w:t xml:space="preserve">1. আধ্যাত্মিক সম্পদের উপর বস্তুগত সম্পদ অনুসরণ করার বিপদ</w:t>
      </w:r>
    </w:p>
    <w:p/>
    <w:p>
      <w:r xmlns:w="http://schemas.openxmlformats.org/wordprocessingml/2006/main">
        <w:t xml:space="preserve">2. ধনীর প্যারাডক্স: কিছু না দিয়ে ধনী হওয়া বা বড় ধন দিয়ে গরীব হওয়া</w:t>
      </w:r>
    </w:p>
    <w:p/>
    <w:p>
      <w:r xmlns:w="http://schemas.openxmlformats.org/wordprocessingml/2006/main">
        <w:t xml:space="preserve">1. ম্যাথিউ 6:19-21, যেখানে যীশু পৃথিবীতে ধন সঞ্চয় না করার বিষয়ে শিক্ষা দেন।</w:t>
      </w:r>
    </w:p>
    <w:p/>
    <w:p>
      <w:r xmlns:w="http://schemas.openxmlformats.org/wordprocessingml/2006/main">
        <w:t xml:space="preserve">2. Ecclesiastes 5:10, যেখানে লেখক সম্পদের পিছনে ছুটে চলার অসারতা সম্পর্কে কথা বলেছেন।</w:t>
      </w:r>
    </w:p>
    <w:p/>
    <w:p>
      <w:r xmlns:w="http://schemas.openxmlformats.org/wordprocessingml/2006/main">
        <w:t xml:space="preserve">হিতোপদেশ 13:8 মানুষের জীবনের মুক্তির মূল্য হল তার ধন, কিন্তু গরীবরা তিরস্কার শোনে না।</w:t>
      </w:r>
    </w:p>
    <w:p/>
    <w:p>
      <w:r xmlns:w="http://schemas.openxmlformats.org/wordprocessingml/2006/main">
        <w:t xml:space="preserve">ধনী নিরাপত্তা এবং সুরক্ষা প্রদান করে, যখন দরিদ্রদের প্রায়ই উপেক্ষা করা হয়।</w:t>
      </w:r>
    </w:p>
    <w:p/>
    <w:p>
      <w:r xmlns:w="http://schemas.openxmlformats.org/wordprocessingml/2006/main">
        <w:t xml:space="preserve">1. সম্পদের শক্তি: সম্পদ কিভাবে সুরক্ষা এবং নিরাপত্তা প্রদান করতে পারে</w:t>
      </w:r>
    </w:p>
    <w:p/>
    <w:p>
      <w:r xmlns:w="http://schemas.openxmlformats.org/wordprocessingml/2006/main">
        <w:t xml:space="preserve">2. দারিদ্র্যের অবিচার: কীভাবে দরিদ্রদের উপেক্ষা করা হয় এবং শোনা যায় না</w:t>
      </w:r>
    </w:p>
    <w:p/>
    <w:p>
      <w:r xmlns:w="http://schemas.openxmlformats.org/wordprocessingml/2006/main">
        <w:t xml:space="preserve">1. গীতসংহিতা 112:1-3 - প্রভুর প্রশংসা কর। ধন্য সেই ব্যক্তি যে সদাপ্রভুকে ভয় করে, যে তাঁর আদেশে খুব খুশি হয়। তাঁর বংশ পৃথিবীতে পরাক্রমশালী হবে: ন্যায়পরায়ণদের প্রজন্ম আশীর্বাদ পাবে। তার বাড়ীতে ধন-সম্পদ থাকবে এবং তার ধার্মিকতা চিরকাল স্থায়ী হবে।</w:t>
      </w:r>
    </w:p>
    <w:p/>
    <w:p>
      <w:r xmlns:w="http://schemas.openxmlformats.org/wordprocessingml/2006/main">
        <w:t xml:space="preserve">2. জেমস 2:5-7 - শুনুন, আমার প্রিয় ভাইয়েরা, ঈশ্বর কি এই জগতের দরিদ্রদের বিশ্বাসে ধনী বাছাই করেননি এবং সেই রাজ্যের উত্তরাধিকারী বাছাই করেননি যা তিনি তাকে ভালবাসেন তাদের কাছে প্রতিশ্রুতি দিয়েছেন? কিন্তু তোমরা গরীবদের তুচ্ছ করেছ। ধনী ব্যক্তিরা কি আপনার উপর অত্যাচার করে না, এবং বিচারের আসনের আগে আপনাকে টানে না? তারা কি সেই যোগ্য নামের নিন্দা করে না যা দিয়ে তোমাদের ডাকা হয়?</w:t>
      </w:r>
    </w:p>
    <w:p/>
    <w:p>
      <w:r xmlns:w="http://schemas.openxmlformats.org/wordprocessingml/2006/main">
        <w:t xml:space="preserve">হিতোপদেশ 13:9 ধার্মিকদের আলো আনন্দ করে, কিন্তু দুষ্টের প্রদীপ নিভে যাবে।</w:t>
      </w:r>
    </w:p>
    <w:p/>
    <w:p>
      <w:r xmlns:w="http://schemas.openxmlformats.org/wordprocessingml/2006/main">
        <w:t xml:space="preserve">ধার্মিকরা আনন্দে পূর্ণ হয়, আর দুষ্টরা নিভে যাবে।</w:t>
      </w:r>
    </w:p>
    <w:p/>
    <w:p>
      <w:r xmlns:w="http://schemas.openxmlformats.org/wordprocessingml/2006/main">
        <w:t xml:space="preserve">1: ধার্মিকদের জন্য ঈশ্বরের ভালবাসা চিরস্থায়ী, যখন দুষ্টদের শেষ পর্যন্ত তাদের শেষ করা হবে।</w:t>
      </w:r>
    </w:p>
    <w:p/>
    <w:p>
      <w:r xmlns:w="http://schemas.openxmlformats.org/wordprocessingml/2006/main">
        <w:t xml:space="preserve">2: যারা ঈশ্বরকে অনুসরণ করে তারা আনন্দে পূর্ণ হবে, আর যারা দুষ্টতা বেছে নেয় তারা নিভে যাবে।</w:t>
      </w:r>
    </w:p>
    <w:p/>
    <w:p>
      <w:r xmlns:w="http://schemas.openxmlformats.org/wordprocessingml/2006/main">
        <w:t xml:space="preserve">1: গীতসংহিতা 97:11 - "ধার্মিকদের জন্য আলো বপন করা হয়, এবং হৃদয়ে ন্যায়পরায়ণদের জন্য আনন্দ।"</w:t>
      </w:r>
    </w:p>
    <w:p/>
    <w:p>
      <w:r xmlns:w="http://schemas.openxmlformats.org/wordprocessingml/2006/main">
        <w:t xml:space="preserve">2: হিতোপদেশ 10:25 - "যেমন ঘূর্ণিঝড় চলে যায়, তেমনি দুষ্টরা আর থাকে না: কিন্তু ধার্মিক চিরস্থায়ী ভিত্তি।"</w:t>
      </w:r>
    </w:p>
    <w:p/>
    <w:p>
      <w:r xmlns:w="http://schemas.openxmlformats.org/wordprocessingml/2006/main">
        <w:t xml:space="preserve">হিতোপদেশ 13:10 শুধুমাত্র অহংকার দ্বারা বিবাদ আসে: কিন্তু ভাল উপদেশ সঙ্গে প্রজ্ঞা আছে.</w:t>
      </w:r>
    </w:p>
    <w:p/>
    <w:p>
      <w:r xmlns:w="http://schemas.openxmlformats.org/wordprocessingml/2006/main">
        <w:t xml:space="preserve">অহংকার দ্বন্দ্বের দিকে নিয়ে যায়, কিন্তু বুদ্ধি আসে বিজ্ঞ পরামর্শ খোঁজার মাধ্যমে।</w:t>
      </w:r>
    </w:p>
    <w:p/>
    <w:p>
      <w:r xmlns:w="http://schemas.openxmlformats.org/wordprocessingml/2006/main">
        <w:t xml:space="preserve">1. অহংকার দ্বন্দ্বের দিকে নিয়ে যায়: চেক না করা গর্বের পরিণতি পরীক্ষা করা</w:t>
      </w:r>
    </w:p>
    <w:p/>
    <w:p>
      <w:r xmlns:w="http://schemas.openxmlformats.org/wordprocessingml/2006/main">
        <w:t xml:space="preserve">2. জ্ঞানী পরামর্শ খোঁজার শক্তি: নির্দেশনা খোঁজার সুবিধাগুলি গ্রহণ করা</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হিতোপদেশ 15:22 - "পরামর্শের অভাবে পরিকল্পনা ব্যর্থ হয়, কিন্তু অনেক উপদেষ্টার সাথে তারা সফল হয়।"</w:t>
      </w:r>
    </w:p>
    <w:p/>
    <w:p>
      <w:r xmlns:w="http://schemas.openxmlformats.org/wordprocessingml/2006/main">
        <w:t xml:space="preserve">হিতোপদেশ 13:11 অসার দ্বারা অর্জিত সম্পদ হ্রাস পাবে, কিন্তু যে পরিশ্রম করে সংগ্রহ করে সে বৃদ্ধি পাবে।</w:t>
      </w:r>
    </w:p>
    <w:p/>
    <w:p>
      <w:r xmlns:w="http://schemas.openxmlformats.org/wordprocessingml/2006/main">
        <w:t xml:space="preserve">স্বার্থপরতা ও অহংকার দ্বারা অর্জিত সম্পদ হারিয়ে যাবে, কিন্তু পরিশ্রম ও পরিশ্রমের মাধ্যমে অর্জিত সম্পদ বৃদ্ধি পাবে।</w:t>
      </w:r>
    </w:p>
    <w:p/>
    <w:p>
      <w:r xmlns:w="http://schemas.openxmlformats.org/wordprocessingml/2006/main">
        <w:t xml:space="preserve">1. অধ্যবসায় এবং কঠোর পরিশ্রমের আশীর্বাদ</w:t>
      </w:r>
    </w:p>
    <w:p/>
    <w:p>
      <w:r xmlns:w="http://schemas.openxmlformats.org/wordprocessingml/2006/main">
        <w:t xml:space="preserve">2. পতনের আগে গর্ব আসে</w:t>
      </w:r>
    </w:p>
    <w:p/>
    <w:p>
      <w:r xmlns:w="http://schemas.openxmlformats.org/wordprocessingml/2006/main">
        <w:t xml:space="preserve">1. ম্যাথু 6:19 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করে ভেঙ্গে চুরি না. কারণ যেখানে তোমার ধন, সেখানে তোমার হৃদয়ও থাকবে।</w:t>
      </w:r>
    </w:p>
    <w:p/>
    <w:p>
      <w:r xmlns:w="http://schemas.openxmlformats.org/wordprocessingml/2006/main">
        <w:t xml:space="preserve">2. উপদেশক 10:18 - আলস্যের মাধ্যমে ছাদ ডুবে যায়, এবং অলসতার মাধ্যমে ঘরটি ফুটো হয়ে যায়।</w:t>
      </w:r>
    </w:p>
    <w:p/>
    <w:p>
      <w:r xmlns:w="http://schemas.openxmlformats.org/wordprocessingml/2006/main">
        <w:t xml:space="preserve">হিতোপদেশ 13:12 বিলম্বিত আশা হৃদয়কে অসুস্থ করে তোলে; কিন্তু যখন ইচ্ছা আসে, তখন এটি জীবনের গাছ।</w:t>
      </w:r>
    </w:p>
    <w:p/>
    <w:p>
      <w:r xmlns:w="http://schemas.openxmlformats.org/wordprocessingml/2006/main">
        <w:t xml:space="preserve">আশা জীবনের একটি অপরিহার্য অংশ, কিন্তু যখন এটি বিলম্বিত হয়, এটি একজন ব্যক্তিকে নিরুৎসাহিত করতে পারে। আকাঙ্ক্ষা যখন পূর্ণ হয়, তবে, এটা জীবন ও আনন্দের উৎস হতে পারে।</w:t>
      </w:r>
    </w:p>
    <w:p/>
    <w:p>
      <w:r xmlns:w="http://schemas.openxmlformats.org/wordprocessingml/2006/main">
        <w:t xml:space="preserve">1. আশার গুরুত্ব এবং এটি কীভাবে জীবন এবং আনন্দ আনতে পারে তার উপর ক।</w:t>
      </w:r>
    </w:p>
    <w:p/>
    <w:p>
      <w:r xmlns:w="http://schemas.openxmlformats.org/wordprocessingml/2006/main">
        <w:t xml:space="preserve">2. আশা পিছিয়ে গেলে নিরুৎসাহের বিপদ সম্পর্কে ক।</w:t>
      </w:r>
    </w:p>
    <w:p/>
    <w:p>
      <w:r xmlns:w="http://schemas.openxmlformats.org/wordprocessingml/2006/main">
        <w:t xml:space="preserve">1. রোমানস 5:3-5 - এবং শুধু তাই নয়, আমরা ক্লেশের মধ্যেও গৌরব করি, এটা জেনে যে ক্লেশ অধ্যবসায় তৈরি করে; এবং অধ্যবসায়, চরিত্র; এবং চরিত্র, আশা। এখন আশা নিরাশ হয় না, কারণ ঈশ্বরের ভালবাসা আমাদের হৃদয়ে পবিত্র আত্মা দ্বারা ঢেলে দেওয়া হয়েছে, যিনি আমাদেরকে দেওয়া হয়েছিল৷</w:t>
      </w:r>
    </w:p>
    <w:p/>
    <w:p>
      <w:r xmlns:w="http://schemas.openxmlformats.org/wordprocessingml/2006/main">
        <w:t xml:space="preserve">2. গীতসংহিতা 42:5 - হে আমার প্রাণ, তুমি কেন নিক্ষিপ্ত হচ্ছ? আর তুমি আমার মধ্যে অস্থির কেন? ঈশ্বরে আশা করি, কারণ আমি এখনও তাঁর মুখের সাহায্যের জন্য তাঁর প্রশংসা করব।</w:t>
      </w:r>
    </w:p>
    <w:p/>
    <w:p>
      <w:r xmlns:w="http://schemas.openxmlformats.org/wordprocessingml/2006/main">
        <w:t xml:space="preserve">হিতোপদেশ 13:13 যে শব্দকে অবজ্ঞা করে সে ধ্বংস হবে, কিন্তু যে আদেশকে ভয় করে সে পুরস্কৃত হবে।</w:t>
      </w:r>
    </w:p>
    <w:p/>
    <w:p>
      <w:r xmlns:w="http://schemas.openxmlformats.org/wordprocessingml/2006/main">
        <w:t xml:space="preserve">যারা ঈশ্বরের বাক্যকে অবজ্ঞা করে তাদের ধ্বংস করা হবে, কিন্তু যারা এটি মেনে চলে তারা পুরস্কৃত হবে।</w:t>
      </w:r>
    </w:p>
    <w:p/>
    <w:p>
      <w:r xmlns:w="http://schemas.openxmlformats.org/wordprocessingml/2006/main">
        <w:t xml:space="preserve">1. ঈশ্বরের বাক্য মেনে চলার আশীর্বাদ</w:t>
      </w:r>
    </w:p>
    <w:p/>
    <w:p>
      <w:r xmlns:w="http://schemas.openxmlformats.org/wordprocessingml/2006/main">
        <w:t xml:space="preserve">2. ঈশ্বরের বাক্যকে অবজ্ঞা করার পরিণতি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হিতোপদেশ 13:14 জ্ঞানীর বিধি হল জীবনের ঝর্ণা, মৃত্যুর ফাঁদ থেকে বাঁচার জন্য।</w:t>
      </w:r>
    </w:p>
    <w:p/>
    <w:p>
      <w:r xmlns:w="http://schemas.openxmlformats.org/wordprocessingml/2006/main">
        <w:t xml:space="preserve">জ্ঞানীরা তাদের মৃত্যুর ফাঁদ থেকে রক্ষা করার জন্য আইন মেনে চলে।</w:t>
      </w:r>
    </w:p>
    <w:p/>
    <w:p>
      <w:r xmlns:w="http://schemas.openxmlformats.org/wordprocessingml/2006/main">
        <w:t xml:space="preserve">1. "প্রজ্ঞার আইন: জীবনের একটি ঝর্ণা"</w:t>
      </w:r>
    </w:p>
    <w:p/>
    <w:p>
      <w:r xmlns:w="http://schemas.openxmlformats.org/wordprocessingml/2006/main">
        <w:t xml:space="preserve">2. "মৃত্যুর ফাঁদ থেকে মুক্ত হওয়া"</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জন 10:10 - চোর আসে শুধুমাত্র চুরি করতে এবং হত্যা করতে এবং ধ্বংস করতে। আমি এসেছি যাতে তারা জীবন পায় এবং প্রচুর পরিমাণে তা পায়৷</w:t>
      </w:r>
    </w:p>
    <w:p/>
    <w:p>
      <w:r xmlns:w="http://schemas.openxmlformats.org/wordprocessingml/2006/main">
        <w:t xml:space="preserve">হিতোপদেশ 13:15 ভাল বোধগম্যতা আনয়ন করে, কিন্তু পাপাচারীদের পথ কঠিন।</w:t>
      </w:r>
    </w:p>
    <w:p/>
    <w:p>
      <w:r xmlns:w="http://schemas.openxmlformats.org/wordprocessingml/2006/main">
        <w:t xml:space="preserve">ভালো উপলব্ধি অনুগ্রহের দিকে নিয়ে যায়, অন্যদিকে অন্যায়ের পথ কঠিন।</w:t>
      </w:r>
    </w:p>
    <w:p/>
    <w:p>
      <w:r xmlns:w="http://schemas.openxmlformats.org/wordprocessingml/2006/main">
        <w:t xml:space="preserve">1: ভাল সিদ্ধান্ত আশীর্বাদ নিয়ে আসে, যখন খারাপ সিদ্ধান্তগুলি কষ্ট নিয়ে আসে।</w:t>
      </w:r>
    </w:p>
    <w:p/>
    <w:p>
      <w:r xmlns:w="http://schemas.openxmlformats.org/wordprocessingml/2006/main">
        <w:t xml:space="preserve">2: যারা জ্ঞানী তাদের জন্য অনুগ্রহ আসে, যারা জ্ঞানকে উপেক্ষা করে তারা নিজেদেরকে অসুবিধায় ফেলবে।</w:t>
      </w:r>
    </w:p>
    <w:p/>
    <w:p>
      <w:r xmlns:w="http://schemas.openxmlformats.org/wordprocessingml/2006/main">
        <w:t xml:space="preserve">1: হিতোপদেশ 14:15 - সরল সব কিছু বিশ্বাস করে, কিন্তু বুদ্ধিমান তার পদক্ষেপের চিন্তা করে।</w:t>
      </w:r>
    </w:p>
    <w:p/>
    <w:p>
      <w:r xmlns:w="http://schemas.openxmlformats.org/wordprocessingml/2006/main">
        <w:t xml:space="preserve">2: হিতোপদেশ 3:5-7 -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হিতোপদেশ 13:16 প্রত্যেক বিচক্ষণ ব্যক্তি জ্ঞানের সাথে কাজ করে, কিন্তু মূর্খ তার মূর্খতা প্রকাশ করে।</w:t>
      </w:r>
    </w:p>
    <w:p/>
    <w:p>
      <w:r xmlns:w="http://schemas.openxmlformats.org/wordprocessingml/2006/main">
        <w:t xml:space="preserve">জ্ঞান একজন জ্ঞানী ব্যক্তির চিহ্ন, কিন্তু মূর্খের বিচক্ষণতার অভাব সকলের কাছে স্পষ্ট।</w:t>
      </w:r>
    </w:p>
    <w:p/>
    <w:p>
      <w:r xmlns:w="http://schemas.openxmlformats.org/wordprocessingml/2006/main">
        <w:t xml:space="preserve">1: জ্ঞানের মধ্যে প্রজ্ঞা পাওয়া যায়, এবং মূর্খতা মূর্খতার মধ্যে প্রকাশ পায়।</w:t>
      </w:r>
    </w:p>
    <w:p/>
    <w:p>
      <w:r xmlns:w="http://schemas.openxmlformats.org/wordprocessingml/2006/main">
        <w:t xml:space="preserve">2: বিচক্ষণতা একজন বিচক্ষণ ব্যক্তির চিহ্ন, আর মূর্খতা হল অসাবধানতার ফল।</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জেমস 3:13 - তোমাদের মধ্যে কে জ্ঞানী ও বুদ্ধিমান? তাকে তার ভাল জীবন দিয়ে, জ্ঞান থেকে আসা নম্রতার সাথে করা কাজের দ্বারা দেখাতে দিন।</w:t>
      </w:r>
    </w:p>
    <w:p/>
    <w:p>
      <w:r xmlns:w="http://schemas.openxmlformats.org/wordprocessingml/2006/main">
        <w:t xml:space="preserve">হিতোপদেশ 13:17 একজন দুষ্ট দূত দুষ্টতায় পতিত হয়: কিন্তু বিশ্বস্ত দূত হল স্বাস্থ্য।</w:t>
      </w:r>
    </w:p>
    <w:p/>
    <w:p>
      <w:r xmlns:w="http://schemas.openxmlformats.org/wordprocessingml/2006/main">
        <w:t xml:space="preserve">একজন বিশ্বস্ত দূত স্বাস্থ্য নিয়ে আসে, আর একজন দুষ্ট দূত দুষ্টতা নিয়ে আসে।</w:t>
      </w:r>
    </w:p>
    <w:p/>
    <w:p>
      <w:r xmlns:w="http://schemas.openxmlformats.org/wordprocessingml/2006/main">
        <w:t xml:space="preserve">1: বিশ্বস্ততা স্বাস্থ্য এবং সম্ভাবনা নিয়ে আসে, যখন দুষ্টতা ধ্বংস নিয়ে আসে।</w:t>
      </w:r>
    </w:p>
    <w:p/>
    <w:p>
      <w:r xmlns:w="http://schemas.openxmlformats.org/wordprocessingml/2006/main">
        <w:t xml:space="preserve">2: একজন বিশ্বস্ত রাষ্ট্রদূত হোন এবং দুষ্টুমি না করে অন্যের জন্য স্বাস্থ্য আনুন।</w:t>
      </w:r>
    </w:p>
    <w:p/>
    <w:p>
      <w:r xmlns:w="http://schemas.openxmlformats.org/wordprocessingml/2006/main">
        <w:t xml:space="preserve">1: হিতোপদেশ 10:17 সে জীবনের পথে থাকে যে নির্দেশে মনোযোগ দেয়, কিন্তু যে তিরস্কারকে উপেক্ষা করে সে পথভ্রষ্ট হয়।</w:t>
      </w:r>
    </w:p>
    <w:p/>
    <w:p>
      <w:r xmlns:w="http://schemas.openxmlformats.org/wordprocessingml/2006/main">
        <w:t xml:space="preserve">2: হিতোপদেশ 17:17 একজন বন্ধু সর্বদা ভালবাসে, এবং একটি ভাই প্রতিকূলতার জন্য জন্মগ্রহণ করে।</w:t>
      </w:r>
    </w:p>
    <w:p/>
    <w:p>
      <w:r xmlns:w="http://schemas.openxmlformats.org/wordprocessingml/2006/main">
        <w:t xml:space="preserve">হিতোপদেশ 13:18 যে নির্দেশ অস্বীকার করে তার জন্য দারিদ্র্য ও লজ্জা হবে;</w:t>
      </w:r>
    </w:p>
    <w:p/>
    <w:p>
      <w:r xmlns:w="http://schemas.openxmlformats.org/wordprocessingml/2006/main">
        <w:t xml:space="preserve">যে নির্দেশ শোনে এবং তিরস্কার করে সে সম্মানিত হবে, আর যে নির্দেশ প্রত্যাখ্যান করবে তাকে নত করা হবে।</w:t>
      </w:r>
    </w:p>
    <w:p/>
    <w:p>
      <w:r xmlns:w="http://schemas.openxmlformats.org/wordprocessingml/2006/main">
        <w:t xml:space="preserve">1. নির্দেশের মান: কীভাবে এটি গ্রহণ করবেন এবং সম্মানিত হবেন</w:t>
      </w:r>
    </w:p>
    <w:p/>
    <w:p>
      <w:r xmlns:w="http://schemas.openxmlformats.org/wordprocessingml/2006/main">
        <w:t xml:space="preserve">2. নির্দেশ প্রত্যাখ্যানের বিপদ</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1:7 - প্রভুর ভয় জ্ঞানের শুরু; মূর্খরা জ্ঞান ও নির্দেশকে তুচ্ছ করে।</w:t>
      </w:r>
    </w:p>
    <w:p/>
    <w:p>
      <w:r xmlns:w="http://schemas.openxmlformats.org/wordprocessingml/2006/main">
        <w:t xml:space="preserve">হিতোপদেশ 13:19 পূর্ণ আকাঙ্ক্ষা আত্মার কাছে মধুর, কিন্তু মন্দ থেকে দূরে থাকা বোকাদের কাছে ঘৃণ্য৷</w:t>
      </w:r>
    </w:p>
    <w:p/>
    <w:p>
      <w:r xmlns:w="http://schemas.openxmlformats.org/wordprocessingml/2006/main">
        <w:t xml:space="preserve">সততার সাথে অর্জিত ইচ্ছা ফলপ্রসূ, কিন্তু মূর্খরা দুষ্টতার দিকে ধাবিত হয়।</w:t>
      </w:r>
    </w:p>
    <w:p/>
    <w:p>
      <w:r xmlns:w="http://schemas.openxmlformats.org/wordprocessingml/2006/main">
        <w:t xml:space="preserve">1. সততার আনন্দ: ন্যায়পরায়ণতার পুরষ্কার কাটা</w:t>
      </w:r>
    </w:p>
    <w:p/>
    <w:p>
      <w:r xmlns:w="http://schemas.openxmlformats.org/wordprocessingml/2006/main">
        <w:t xml:space="preserve">2. পাপের প্রতারণা: দুষ্টের ফাঁদ থেকে পালানো</w:t>
      </w:r>
    </w:p>
    <w:p/>
    <w:p>
      <w:r xmlns:w="http://schemas.openxmlformats.org/wordprocessingml/2006/main">
        <w:t xml:space="preserve">1. গীতসংহিতা 1:1-2 - ধন্য সেই ব্যক্তি যে দুষ্টের পরামর্শে চলে না, পাপীদের পথে দাঁড়ায় না, উপহাসকারীদের আসনে বসে না।</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হিতোপদেশ 13:20 যে বুদ্ধিমানদের সঙ্গে চলে সে জ্ঞানী হবে, কিন্তু মূর্খদের সঙ্গী ধ্বংস হবে৷</w:t>
      </w:r>
    </w:p>
    <w:p/>
    <w:p>
      <w:r xmlns:w="http://schemas.openxmlformats.org/wordprocessingml/2006/main">
        <w:t xml:space="preserve">জ্ঞানীদের সাথে চলাফেরা জ্ঞানের দিকে নিয়ে যায়, আর মূর্খদের সাথে চলাফেরা ধ্বংসের দিকে নিয়ে যায়।</w:t>
      </w:r>
    </w:p>
    <w:p/>
    <w:p>
      <w:r xmlns:w="http://schemas.openxmlformats.org/wordprocessingml/2006/main">
        <w:t xml:space="preserve">1. বুদ্ধিমান বন্ধুত্ব প্রজ্ঞার দিকে নিয়ে যায়</w:t>
      </w:r>
    </w:p>
    <w:p/>
    <w:p>
      <w:r xmlns:w="http://schemas.openxmlformats.org/wordprocessingml/2006/main">
        <w:t xml:space="preserve">2. আপনি যে কোম্পানি রাখেন সে সম্পর্কে সতর্ক থাকুন</w:t>
      </w:r>
    </w:p>
    <w:p/>
    <w:p>
      <w:r xmlns:w="http://schemas.openxmlformats.org/wordprocessingml/2006/main">
        <w:t xml:space="preserve">1. হিতোপদেশ 19:20 - উপদেশ শুনুন এবং নির্দেশ গ্রহণ করুন, যাতে আপনি ভবিষ্যতে জ্ঞান লাভ করতে পারেন।</w:t>
      </w:r>
    </w:p>
    <w:p/>
    <w:p>
      <w:r xmlns:w="http://schemas.openxmlformats.org/wordprocessingml/2006/main">
        <w:t xml:space="preserve">2. ইশাইয়া 33:15-16 - যে সৎভাবে চলে এবং সরলভাবে কথা বলে, যে নিপীড়নের লাভকে তুচ্ছ করে, যে তার হাত নাড়ায়, পাছে তারা ঘুষ দেয়, যে রক্তপাতের কথা শুনে তার কান বন্ধ করে এবং চোখ বন্ধ করে মন্দ, তিনি উচ্চতায় বাস করবেন; তার প্রতিরক্ষার জায়গা হবে পাথরের দুর্গ।</w:t>
      </w:r>
    </w:p>
    <w:p/>
    <w:p>
      <w:r xmlns:w="http://schemas.openxmlformats.org/wordprocessingml/2006/main">
        <w:t xml:space="preserve">হিতোপদেশ 13:21 মন্দ পাপীদের তাড়া করে, কিন্তু ধার্মিকদের ভাল প্রতিদান দেওয়া হয়।</w:t>
      </w:r>
    </w:p>
    <w:p/>
    <w:p>
      <w:r xmlns:w="http://schemas.openxmlformats.org/wordprocessingml/2006/main">
        <w:t xml:space="preserve">পাপীরা মন্দের পিছনে ছুটবে, যেখানে ধার্মিকরা ভাল পুরস্কৃত হবে।</w:t>
      </w:r>
    </w:p>
    <w:p/>
    <w:p>
      <w:r xmlns:w="http://schemas.openxmlformats.org/wordprocessingml/2006/main">
        <w:t xml:space="preserve">1. পাপের পরিণতি: কেন আমাদের এটি এড়ানো উচিত</w:t>
      </w:r>
    </w:p>
    <w:p/>
    <w:p>
      <w:r xmlns:w="http://schemas.openxmlformats.org/wordprocessingml/2006/main">
        <w:t xml:space="preserve">2. ন্যায়পরায়ণতার পুরষ্কার: কেন আমাদের এটি অনুসরণ করা উচিত</w:t>
      </w:r>
    </w:p>
    <w:p/>
    <w:p>
      <w:r xmlns:w="http://schemas.openxmlformats.org/wordprocessingml/2006/main">
        <w:t xml:space="preserve">1. লূক 6:31-36 - অন্যদের সাথেও করুন যেমন আপনি তাদের আপনার সাথে করতে চান।</w:t>
      </w:r>
    </w:p>
    <w:p/>
    <w:p>
      <w:r xmlns:w="http://schemas.openxmlformats.org/wordprocessingml/2006/main">
        <w:t xml:space="preserve">2. উপদেশক 12:13-14 - ঈশ্বরকে ভয় করুন এবং তাঁর আদেশ পালন করুন, কারণ এটি মানুষের সম্পূর্ণ কর্তব্য।</w:t>
      </w:r>
    </w:p>
    <w:p/>
    <w:p>
      <w:r xmlns:w="http://schemas.openxmlformats.org/wordprocessingml/2006/main">
        <w:t xml:space="preserve">হিতোপদেশ 13:22 একজন ভালো মানুষ তার ছেলেমেয়েদের জন্য উত্তরাধিকার রেখে যায়, আর পাপীর সম্পদ ধার্মিকের জন্য জমা হয়।</w:t>
      </w:r>
    </w:p>
    <w:p/>
    <w:p>
      <w:r xmlns:w="http://schemas.openxmlformats.org/wordprocessingml/2006/main">
        <w:t xml:space="preserve">একজন ভাল মানুষ তার বংশধরদের একটি উত্তরাধিকার প্রদান করতে সক্ষম হবে, যখন পাপীর সম্পদ অবশেষে ন্যায়পরায়ণদের দেওয়া হবে।</w:t>
      </w:r>
    </w:p>
    <w:p/>
    <w:p>
      <w:r xmlns:w="http://schemas.openxmlformats.org/wordprocessingml/2006/main">
        <w:t xml:space="preserve">1. উত্তরাধিকারের আশীর্বাদ: কীভাবে আমাদের বংশধরদের কাছে একটি উত্তরাধিকার রেখে যেতে হয়</w:t>
      </w:r>
    </w:p>
    <w:p/>
    <w:p>
      <w:r xmlns:w="http://schemas.openxmlformats.org/wordprocessingml/2006/main">
        <w:t xml:space="preserve">2. আপনার অনন্ত ভবিষ্যতে বিনিয়োগ: আজই বুদ্ধিমান পছন্দ করা</w:t>
      </w:r>
    </w:p>
    <w:p/>
    <w:p>
      <w:r xmlns:w="http://schemas.openxmlformats.org/wordprocessingml/2006/main">
        <w:t xml:space="preserve">1. গীতসংহিতা 112:1-2 - "প্রভুর প্রশংসা করুন! ধন্য সেই ব্যক্তি যিনি প্রভুকে ভয় করেন, যিনি তাঁর আদেশে অত্যন্ত আনন্দিত হন! তাঁর বংশধর দেশে পরাক্রমশালী হবে"।</w:t>
      </w:r>
    </w:p>
    <w:p/>
    <w:p>
      <w:r xmlns:w="http://schemas.openxmlformats.org/wordprocessingml/2006/main">
        <w:t xml:space="preserve">2. 2 করিন্থিয়ানস 9:6-8 - "বিষয়টি হল: যে অল্প বপন করে সেও অল্প পরিমাণে কাটবে, এবং যে প্রচুর পরিমাণে বপন করবে সেও প্রচুর পরিমাণে কাটবে। প্রত্যেককে অবশ্যই তার মনের মত করে দিতে হবে, অনিচ্ছায় বা বাধ্য হয়ে নয়। , কারণ ঈশ্বর একজন প্রফুল্ল দাতাকে ভালবাসেন৷ এবং ঈশ্বর আপনার প্রতি সমস্ত অনুগ্রহ প্রশস্ত করতে সক্ষম, যাতে সর্বদা সমস্ত কিছুতে যথেষ্ট পরিমাণে থাকে, আপনি প্রতিটি ভাল কাজে প্রচুর পরিমাণে পরিপূর্ণ হতে পারেন"।</w:t>
      </w:r>
    </w:p>
    <w:p/>
    <w:p>
      <w:r xmlns:w="http://schemas.openxmlformats.org/wordprocessingml/2006/main">
        <w:t xml:space="preserve">হিতোপদেশ 13:23 দরিদ্রের চাষে প্রচুর খাদ্য আছে: কিন্তু বিচারের অভাবে তা ধ্বংস হয়ে যায়।</w:t>
      </w:r>
    </w:p>
    <w:p/>
    <w:p>
      <w:r xmlns:w="http://schemas.openxmlformats.org/wordprocessingml/2006/main">
        <w:t xml:space="preserve">দরিদ্রের চাষাবাদে প্রচুর খাদ্য পাওয়া যায়, কিন্তু বিচারের অভাব তার ধ্বংসের দিকে নিয়ে যেতে পারে।</w:t>
      </w:r>
    </w:p>
    <w:p/>
    <w:p>
      <w:r xmlns:w="http://schemas.openxmlformats.org/wordprocessingml/2006/main">
        <w:t xml:space="preserve">1. সম্পদ পরিচালনার ক্ষেত্রে বিজ্ঞ বিচারের গুরুত্ব</w:t>
      </w:r>
    </w:p>
    <w:p/>
    <w:p>
      <w:r xmlns:w="http://schemas.openxmlformats.org/wordprocessingml/2006/main">
        <w:t xml:space="preserve">2. জমি চাষে কঠোর পরিশ্রম ও পরিশ্রমের আশীর্বাদ</w:t>
      </w:r>
    </w:p>
    <w:p/>
    <w:p>
      <w:r xmlns:w="http://schemas.openxmlformats.org/wordprocessingml/2006/main">
        <w:t xml:space="preserve">1. হিতোপদেশ 15:14 - "যার বুদ্ধি আছে তার হৃদয় জ্ঞানের সন্ধান করে; কিন্তু মূর্খের মুখ মূর্খতাই খায়।"</w:t>
      </w:r>
    </w:p>
    <w:p/>
    <w:p>
      <w:r xmlns:w="http://schemas.openxmlformats.org/wordprocessingml/2006/main">
        <w:t xml:space="preserve">2. গালাতীয় 6:7-9 - "প্রতারিত হবেন না; ঈশ্বরকে উপহাস করা হয় না: কারণ একজন মানুষ যা কিছু বপন করে, সে তা কাটবে। আত্মার আত্মা অনন্তকালের জীবন কাটবে৷ এবং আমাদের ভাল করতে ক্লান্ত না হওয়া উচিত: কারণ আমরা যদি অজ্ঞান না হই তবে যথাসময়ে আমরা কাটব।"</w:t>
      </w:r>
    </w:p>
    <w:p/>
    <w:p>
      <w:r xmlns:w="http://schemas.openxmlformats.org/wordprocessingml/2006/main">
        <w:t xml:space="preserve">হিতোপদেশ 13:24 যে তার লাঠিকে রক্ষা করে সে তার পুত্রকে ঘৃণা করে, কিন্তু যে তাকে ভালবাসে সে তাকে মাঝে মাঝে শাস্তি দেয়।</w:t>
      </w:r>
    </w:p>
    <w:p/>
    <w:p>
      <w:r xmlns:w="http://schemas.openxmlformats.org/wordprocessingml/2006/main">
        <w:t xml:space="preserve">যারা তাদের সন্তানদের প্রতি নম্রতা বা করুণা দেখায় তারা তাদের ভালবাসা দেখাবে না, কিন্তু যারা তাদের শাসন করবে তারা করবে।</w:t>
      </w:r>
    </w:p>
    <w:p/>
    <w:p>
      <w:r xmlns:w="http://schemas.openxmlformats.org/wordprocessingml/2006/main">
        <w:t xml:space="preserve">1. ভালবাসার শৃঙ্খলা: কীভাবে আপনার বাচ্চাদের দেখাবেন যে আপনি যত্নশীল</w:t>
      </w:r>
    </w:p>
    <w:p/>
    <w:p>
      <w:r xmlns:w="http://schemas.openxmlformats.org/wordprocessingml/2006/main">
        <w:t xml:space="preserve">2. হিতোপদেশের শক্তি: কেন আমাদের ঈশ্বরের কথায় মনোযোগ দেওয়া উচিত</w:t>
      </w:r>
    </w:p>
    <w:p/>
    <w:p>
      <w:r xmlns:w="http://schemas.openxmlformats.org/wordprocessingml/2006/main">
        <w:t xml:space="preserve">1. হিব্রু 12:7-11 - শৃঙ্খলা হিসাবে কষ্ট সহ্য করুন; ঈশ্বর তোমাকে তার সন্তানের মত আচরণ করছেন।</w:t>
      </w:r>
    </w:p>
    <w:p/>
    <w:p>
      <w:r xmlns:w="http://schemas.openxmlformats.org/wordprocessingml/2006/main">
        <w:t xml:space="preserve">2. Ephesians 6:1-4 - বাচ্চারা, প্রভুতে আপনার পিতামাতার বাধ্য হও, কারণ এটি সঠিক।</w:t>
      </w:r>
    </w:p>
    <w:p/>
    <w:p>
      <w:r xmlns:w="http://schemas.openxmlformats.org/wordprocessingml/2006/main">
        <w:t xml:space="preserve">হিতোপদেশ 13:25 ধার্মিক তার আত্মার তৃপ্তির জন্য খায়, কিন্তু দুষ্টের পেট চায়।</w:t>
      </w:r>
    </w:p>
    <w:p/>
    <w:p>
      <w:r xmlns:w="http://schemas.openxmlformats.org/wordprocessingml/2006/main">
        <w:t xml:space="preserve">ধার্মিকরা সন্তুষ্ট হবে, আর দুষ্টরা বঞ্চিত হবে।</w:t>
      </w:r>
    </w:p>
    <w:p/>
    <w:p>
      <w:r xmlns:w="http://schemas.openxmlformats.org/wordprocessingml/2006/main">
        <w:t xml:space="preserve">1. সত্যিকারের তৃপ্তি আসে ধার্মিক জীবনযাপন থেকে।</w:t>
      </w:r>
    </w:p>
    <w:p/>
    <w:p>
      <w:r xmlns:w="http://schemas.openxmlformats.org/wordprocessingml/2006/main">
        <w:t xml:space="preserve">2. লোভ এবং দুষ্টতা শুধুমাত্র বঞ্চনার দিকে পরিচালিত করবে।</w:t>
      </w:r>
    </w:p>
    <w:p/>
    <w:p>
      <w:r xmlns:w="http://schemas.openxmlformats.org/wordprocessingml/2006/main">
        <w:t xml:space="preserve">1. ম্যাথিউ 6:19-21 - পৃথিবীতে নিজেদের জন্য ধন সঞ্চয় করো না, যেখানে পতঙ্গ এবং মরিচা নষ্ট করে এবং যেখানে চোরেরা ভেঙ্গে চুরি করে: 20 কিন্তু স্বর্গে নিজেদের জন্য ধন সঞ্চয় করুন, যেখানে পতঙ্গ বা মরিচাও নষ্ট করে না , এবং যেখানে চোরেরা ভেঙ্গে যায় না বা চুরি করে না: 21 কারণ যেখানে তোমার ধন সেখানে তোমার হৃদয়ও থাকবে৷</w:t>
      </w:r>
    </w:p>
    <w:p/>
    <w:p>
      <w:r xmlns:w="http://schemas.openxmlformats.org/wordprocessingml/2006/main">
        <w:t xml:space="preserve">2. গীতসংহিতা 34:9-10 - হে প্রভুকে ভয় কর, হে তাঁর সাধুরা, কারণ যারা তাঁকে ভয় করে তাদের কোন ইচ্ছা নেই। 10 অল্পবয়সী সিংহের অভাব আছে এবং ক্ষুধার্ত; কিন্তু যারা সদাপ্রভুর অন্বেষণ করে তারা কোন ভাল জিনিস চায় না।</w:t>
      </w:r>
    </w:p>
    <w:p/>
    <w:p>
      <w:r xmlns:w="http://schemas.openxmlformats.org/wordprocessingml/2006/main">
        <w:t xml:space="preserve">হিতোপদেশ অধ্যায় 14 প্রজ্ঞা এবং মূর্খতার বৈশিষ্ট্য এবং ফলাফল অন্বেষণ করে, বিচক্ষণতা, ধার্মিকতা এবং দুষ্টতার পরিণতিগুলির গুরুত্ব তুলে ধরে।</w:t>
      </w:r>
    </w:p>
    <w:p/>
    <w:p>
      <w:r xmlns:w="http://schemas.openxmlformats.org/wordprocessingml/2006/main">
        <w:t xml:space="preserve">1ম অনুচ্ছেদ: অধ্যায়টি জ্ঞানী এবং মূর্খের বৈসাদৃশ্য দ্বারা শুরু হয়। এটি জোর দেয় যে জ্ঞান জীবনের দিকে নিয়ে যায় যখন মূর্খতা ধ্বংস নিয়ে আসে। এটি আরও হাইলাইট করে যে মূর্খরা পাপকে উপহাস করে, কিন্তু ন্যায়পরায়ণরা ঈশ্বরের অনুগ্রহ খুঁজে পায় (হিতোপদেশ 14:1-9)।</w:t>
      </w:r>
    </w:p>
    <w:p/>
    <w:p>
      <w:r xmlns:w="http://schemas.openxmlformats.org/wordprocessingml/2006/main">
        <w:t xml:space="preserve">2য় অনুচ্ছেদ: অধ্যায়টি প্রবাদের সাথে চলতে থাকে যা বক্তৃতা, বিচক্ষণতা, রাগ ব্যবস্থাপনা এবং একটি শান্তিপূর্ণ বাড়ির মূল্যের মতো বিষয়গুলিকে সম্বোধন করে। এটা বোঝায় যে যারা বিজ্ঞতার সাথে কথা বলে এবং ধার্মিকভাবে জীবনযাপন করে তারা আশীর্বাদের অভিজ্ঞতা লাভ করবে এবং যারা তাদের নিজস্ব পথ অনুসরণ করে তারা ধ্বংসের মুখোমুখি হবে (হিতোপদেশ 14:10-35)।</w:t>
      </w:r>
    </w:p>
    <w:p/>
    <w:p>
      <w:r xmlns:w="http://schemas.openxmlformats.org/wordprocessingml/2006/main">
        <w:t xml:space="preserve">সংক্ষেপে,</w:t>
      </w:r>
    </w:p>
    <w:p>
      <w:r xmlns:w="http://schemas.openxmlformats.org/wordprocessingml/2006/main">
        <w:t xml:space="preserve">হিতোপদেশ চতুর্দশ অধ্যায় পরীক্ষা করে</w:t>
      </w:r>
    </w:p>
    <w:p>
      <w:r xmlns:w="http://schemas.openxmlformats.org/wordprocessingml/2006/main">
        <w:t xml:space="preserve">জ্ঞান এবং মূর্খতার সাথে সম্পর্কিত বৈশিষ্ট্য এবং ফলাফল,</w:t>
      </w:r>
    </w:p>
    <w:p>
      <w:r xmlns:w="http://schemas.openxmlformats.org/wordprocessingml/2006/main">
        <w:t xml:space="preserve">বিচক্ষণতা, ধার্মিকতার উপর জোর দেওয়া,</w:t>
      </w:r>
    </w:p>
    <w:p>
      <w:r xmlns:w="http://schemas.openxmlformats.org/wordprocessingml/2006/main">
        <w:t xml:space="preserve">এবং দুষ্টতার ফলে ফলাফল.</w:t>
      </w:r>
    </w:p>
    <w:p/>
    <w:p>
      <w:r xmlns:w="http://schemas.openxmlformats.org/wordprocessingml/2006/main">
        <w:t xml:space="preserve">বুদ্ধিমান ব্যক্তি বনাম মূর্খের বিপরীতে উপস্থাপন করা বৈপরীত্যপূর্ণ বৈশিষ্ট্য এবং মূর্খতার ফলে প্রজ্ঞা বনাম ধ্বংসের সাথে সম্পর্কিত জীবন সম্পর্কিত স্বীকৃতির সাথে দেখানো হয়েছে।</w:t>
      </w:r>
    </w:p>
    <w:p>
      <w:r xmlns:w="http://schemas.openxmlformats.org/wordprocessingml/2006/main">
        <w:t xml:space="preserve">ঈশ্বরের কাছ থেকে ন্যায়পরায়ণদের দ্বারা প্রাপ্ত অনুগ্রহের সাথে পাপকে স্বীকৃতি দেওয়ার উপর গুরুত্ব আরোপ করা।</w:t>
      </w:r>
    </w:p>
    <w:p>
      <w:r xmlns:w="http://schemas.openxmlformats.org/wordprocessingml/2006/main">
        <w:t xml:space="preserve">একটি শান্তিপূর্ণ বাড়িতে স্থাপিত মূল্য আন্ডারস্কোর করার সময় বক্তৃতা, বিচক্ষণতা, রাগ ব্যবস্থাপনার মতো পৃথক প্রবাদের মাধ্যমে বিভিন্ন বিষয়ে সম্বোধন করা।</w:t>
      </w:r>
    </w:p>
    <w:p>
      <w:r xmlns:w="http://schemas.openxmlformats.org/wordprocessingml/2006/main">
        <w:t xml:space="preserve">যারা বিজ্ঞতার সাথে কথা বলে এবং ধার্মিকভাবে জীবনযাপন করে তাদের জন্য আশীর্বাদ বোঝায় এবং যারা তাদের নিজস্ব পথ অনুসরণ করে তাদের ধ্বংসের সম্মুখীন হয়।</w:t>
      </w:r>
    </w:p>
    <w:p/>
    <w:p>
      <w:r xmlns:w="http://schemas.openxmlformats.org/wordprocessingml/2006/main">
        <w:t xml:space="preserve">হিতোপদেশ 14:1 প্রত্যেক জ্ঞানী স্ত্রীলোক তার গৃহ নির্মাণ করে, কিন্তু মূর্খ তার হাতে তা ছিঁড়ে ফেলে।</w:t>
      </w:r>
    </w:p>
    <w:p/>
    <w:p>
      <w:r xmlns:w="http://schemas.openxmlformats.org/wordprocessingml/2006/main">
        <w:t xml:space="preserve">প্রজ্ঞা একটি সফল বাড়ির ভিত্তি।</w:t>
      </w:r>
    </w:p>
    <w:p/>
    <w:p>
      <w:r xmlns:w="http://schemas.openxmlformats.org/wordprocessingml/2006/main">
        <w:t xml:space="preserve">1. বাড়িতে জ্ঞান শক্তি</w:t>
      </w:r>
    </w:p>
    <w:p/>
    <w:p>
      <w:r xmlns:w="http://schemas.openxmlformats.org/wordprocessingml/2006/main">
        <w:t xml:space="preserve">2. অবিবেচনাপূর্ণ সিদ্ধান্তের মূর্খতা</w:t>
      </w:r>
    </w:p>
    <w:p/>
    <w:p>
      <w:r xmlns:w="http://schemas.openxmlformats.org/wordprocessingml/2006/main">
        <w:t xml:space="preserve">1. হিতোপদেশ 14:1</w:t>
      </w:r>
    </w:p>
    <w:p/>
    <w:p>
      <w:r xmlns:w="http://schemas.openxmlformats.org/wordprocessingml/2006/main">
        <w:t xml:space="preserve">2. হিতোপদেশ 24:3-4 - "জ্ঞানের দ্বারা একটি গৃহ নির্মিত হয়; এবং বোঝার দ্বারা এটি প্রতিষ্ঠিত হয়: এবং জ্ঞান দ্বারা কক্ষগুলি সমস্ত মূল্যবান এবং মনোরম ধন দ্বারা পূর্ণ হবে।"</w:t>
      </w:r>
    </w:p>
    <w:p/>
    <w:p>
      <w:r xmlns:w="http://schemas.openxmlformats.org/wordprocessingml/2006/main">
        <w:t xml:space="preserve">হিতোপদেশ 14:2 যে তার ন্যায়পরায়ণতায় চলে সে সদাপ্রভুকে ভয় করে, কিন্তু যে তার পথে বিপথগামী সে তাকে তুচ্ছ করে।</w:t>
      </w:r>
    </w:p>
    <w:p/>
    <w:p>
      <w:r xmlns:w="http://schemas.openxmlformats.org/wordprocessingml/2006/main">
        <w:t xml:space="preserve">প্রভুর ভয় জ্ঞানের ভিত্তি; যারা তাকে প্রত্যাখ্যান করবে তারা কষ্ট পাবে।</w:t>
      </w:r>
    </w:p>
    <w:p/>
    <w:p>
      <w:r xmlns:w="http://schemas.openxmlformats.org/wordprocessingml/2006/main">
        <w:t xml:space="preserve">1: প্রভুর ভয় হল জ্ঞানের পথ</w:t>
      </w:r>
    </w:p>
    <w:p/>
    <w:p>
      <w:r xmlns:w="http://schemas.openxmlformats.org/wordprocessingml/2006/main">
        <w:t xml:space="preserve">2: প্রভুকে প্রত্যাখ্যান করা ধ্বংসের দিকে নিয়ে যায়</w:t>
      </w:r>
    </w:p>
    <w:p/>
    <w:p>
      <w:r xmlns:w="http://schemas.openxmlformats.org/wordprocessingml/2006/main">
        <w:t xml:space="preserve">1: গীতসংহিতা 111:10 - প্রভুর ভয় জ্ঞানের শুরু; যারা এটা অনুশীলন করে তাদের সকলেরই ভালো বোঝাপড়া আছে।</w:t>
      </w:r>
    </w:p>
    <w:p/>
    <w:p>
      <w:r xmlns:w="http://schemas.openxmlformats.org/wordprocessingml/2006/main">
        <w:t xml:space="preserve">2: Jeremiah 17:5 - সদাপ্রভু এই কথা বলেন: অভিশপ্ত সেই ব্যক্তি যে মানুষের উপর নির্ভর করে, যে তার শক্তির জন্য মাংসের উপর নির্ভর করে এবং যার হৃদয় প্রভু থেকে দূরে সরে যায়।</w:t>
      </w:r>
    </w:p>
    <w:p/>
    <w:p>
      <w:r xmlns:w="http://schemas.openxmlformats.org/wordprocessingml/2006/main">
        <w:t xml:space="preserve">হিতোপদেশ 14:3 মূর্খের মুখে অহংকারের লাঠি, কিন্তু জ্ঞানীদের মুখ তাদের রক্ষা করে।</w:t>
      </w:r>
    </w:p>
    <w:p/>
    <w:p>
      <w:r xmlns:w="http://schemas.openxmlformats.org/wordprocessingml/2006/main">
        <w:t xml:space="preserve">মূর্খতা অহংকারের দিকে নিয়ে যায়, কিন্তু জ্ঞানীরা নিরাপদে থাকে।</w:t>
      </w:r>
    </w:p>
    <w:p/>
    <w:p>
      <w:r xmlns:w="http://schemas.openxmlformats.org/wordprocessingml/2006/main">
        <w:t xml:space="preserve">1. গর্বের বিপদ এবং জ্ঞানের শক্তি</w:t>
      </w:r>
    </w:p>
    <w:p/>
    <w:p>
      <w:r xmlns:w="http://schemas.openxmlformats.org/wordprocessingml/2006/main">
        <w:t xml:space="preserve">2. কিভাবে মূর্খতার ক্ষতি এড়ানো যায়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3:13-18 - তোমাদের মধ্যে জ্ঞানী ও জ্ঞানী কে? তাকে একটি ভাল কথোপকথন থেকে প্রজ্ঞার নম্রতা সঙ্গে তার কাজ দেখান.</w:t>
      </w:r>
    </w:p>
    <w:p/>
    <w:p>
      <w:r xmlns:w="http://schemas.openxmlformats.org/wordprocessingml/2006/main">
        <w:t xml:space="preserve">হিতোপদেশ 14:4 যেখানে বলদ থাকে না, সেখানে খাঁটি পরিষ্কার থাকে; কিন্তু বলদের শক্তিতে অনেক বৃদ্ধি হয়।</w:t>
      </w:r>
    </w:p>
    <w:p/>
    <w:p>
      <w:r xmlns:w="http://schemas.openxmlformats.org/wordprocessingml/2006/main">
        <w:t xml:space="preserve">শ্রমশক্তির অনুপস্থিতি একটি পরিচ্ছন্ন পরিবেশের দিকে পরিচালিত করতে পারে, যদিও কঠোর পরিশ্রমের সাহায্যে বৃহত্তর সাফল্য অর্জিত হয়।</w:t>
      </w:r>
    </w:p>
    <w:p/>
    <w:p>
      <w:r xmlns:w="http://schemas.openxmlformats.org/wordprocessingml/2006/main">
        <w:t xml:space="preserve">1. পরিশ্রমের উপকারিতা</w:t>
      </w:r>
    </w:p>
    <w:p/>
    <w:p>
      <w:r xmlns:w="http://schemas.openxmlformats.org/wordprocessingml/2006/main">
        <w:t xml:space="preserve">2. পরিশ্রমের আশীর্বাদ</w:t>
      </w:r>
    </w:p>
    <w:p/>
    <w:p>
      <w:r xmlns:w="http://schemas.openxmlformats.org/wordprocessingml/2006/main">
        <w:t xml:space="preserve">1. Ecclesiastes 11:6 - সকালে আপনার বীজ বপন করুন, এবং সন্ধ্যায় আপনার হাত আটকাবেন না: কারণ আপনি জানেন না কোনটি সফল হবে, এটি বা এটি, বা তারা উভয়ই সমান ভাল হবে কিনা।</w:t>
      </w:r>
    </w:p>
    <w:p/>
    <w:p>
      <w:r xmlns:w="http://schemas.openxmlformats.org/wordprocessingml/2006/main">
        <w:t xml:space="preserve">2. কলসিয়ানস 3:23 - এবং আপনি যা কিছু করেন, মন থেকে করুন, যেমন প্রভুর জন্য, মানুষের কাছে নয়।</w:t>
      </w:r>
    </w:p>
    <w:p/>
    <w:p>
      <w:r xmlns:w="http://schemas.openxmlformats.org/wordprocessingml/2006/main">
        <w:t xml:space="preserve">হিতোপদেশ 14:5 একজন বিশ্বস্ত সাক্ষী মিথ্যা বলে না, কিন্তু মিথ্যা সাক্ষী মিথ্যা বলে।</w:t>
      </w:r>
    </w:p>
    <w:p/>
    <w:p>
      <w:r xmlns:w="http://schemas.openxmlformats.org/wordprocessingml/2006/main">
        <w:t xml:space="preserve">একজন বিশ্বস্ত সাক্ষী সত্য বলে, কিন্তু মিথ্যা সাক্ষী মিথ্যা বলে।</w:t>
      </w:r>
    </w:p>
    <w:p/>
    <w:p>
      <w:r xmlns:w="http://schemas.openxmlformats.org/wordprocessingml/2006/main">
        <w:t xml:space="preserve">1. সত্যের শক্তি: মিথ্যার মুখে দৃঢ় অবস্থান</w:t>
      </w:r>
    </w:p>
    <w:p/>
    <w:p>
      <w:r xmlns:w="http://schemas.openxmlformats.org/wordprocessingml/2006/main">
        <w:t xml:space="preserve">2. বিশ্বস্ততার প্রকৃতি: প্রতিকূল পরিস্থিতিতে দৃঢ়ভাবে দাঁড়ানো</w:t>
      </w:r>
    </w:p>
    <w:p/>
    <w:p>
      <w:r xmlns:w="http://schemas.openxmlformats.org/wordprocessingml/2006/main">
        <w:t xml:space="preserve">1. গীতসংহিতা 15:1-5</w:t>
      </w:r>
    </w:p>
    <w:p/>
    <w:p>
      <w:r xmlns:w="http://schemas.openxmlformats.org/wordprocessingml/2006/main">
        <w:t xml:space="preserve">2. জন 8:44-45</w:t>
      </w:r>
    </w:p>
    <w:p/>
    <w:p>
      <w:r xmlns:w="http://schemas.openxmlformats.org/wordprocessingml/2006/main">
        <w:t xml:space="preserve">হিতোপদেশ 14:6 একজন উপহাসকারী জ্ঞানের সন্ধান করে, কিন্তু তা পায় না, কিন্তু যে বোঝে তার কাছে জ্ঞান সহজ।</w:t>
      </w:r>
    </w:p>
    <w:p/>
    <w:p>
      <w:r xmlns:w="http://schemas.openxmlformats.org/wordprocessingml/2006/main">
        <w:t xml:space="preserve">মূর্খ জ্ঞান খোঁজে, কিন্তু পায় না; কিন্তু বোঝা সহজে জ্ঞান নিয়ে আসে।</w:t>
      </w:r>
    </w:p>
    <w:p/>
    <w:p>
      <w:r xmlns:w="http://schemas.openxmlformats.org/wordprocessingml/2006/main">
        <w:t xml:space="preserve">1. প্রজ্ঞা এবং বোঝার মধ্যে পার্থক্য</w:t>
      </w:r>
    </w:p>
    <w:p/>
    <w:p>
      <w:r xmlns:w="http://schemas.openxmlformats.org/wordprocessingml/2006/main">
        <w:t xml:space="preserve">2. জ্ঞান অন্বেষণ মূল্য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3:13 - "ধন্য সেই ব্যক্তি যে জ্ঞান খুঁজে পায়, এবং সেই ব্যক্তি যে উপলব্ধি করে।"</w:t>
      </w:r>
    </w:p>
    <w:p/>
    <w:p>
      <w:r xmlns:w="http://schemas.openxmlformats.org/wordprocessingml/2006/main">
        <w:t xml:space="preserve">হিতোপদেশ 14:7 একজন মূর্খ লোকের সামনে থেকে চলে যাও, যখন তুমি তার মধ্যে জ্ঞানের মুখ দেখতে পাবে না।</w:t>
      </w:r>
    </w:p>
    <w:p/>
    <w:p>
      <w:r xmlns:w="http://schemas.openxmlformats.org/wordprocessingml/2006/main">
        <w:t xml:space="preserve">আমাদের উচিত একজন মূর্খ ব্যক্তির উপস্থিতি এড়ানো যখন তারা জ্ঞানের সাথে কথা বলে না।</w:t>
      </w:r>
    </w:p>
    <w:p/>
    <w:p>
      <w:r xmlns:w="http://schemas.openxmlformats.org/wordprocessingml/2006/main">
        <w:t xml:space="preserve">1. বোকাদের এড়িয়ে চলার বুদ্ধি</w:t>
      </w:r>
    </w:p>
    <w:p/>
    <w:p>
      <w:r xmlns:w="http://schemas.openxmlformats.org/wordprocessingml/2006/main">
        <w:t xml:space="preserve">2. বিচক্ষণতার মূল্য</w:t>
      </w:r>
    </w:p>
    <w:p/>
    <w:p>
      <w:r xmlns:w="http://schemas.openxmlformats.org/wordprocessingml/2006/main">
        <w:t xml:space="preserve">1. হিতোপদেশ 13:20 যে বুদ্ধিমানদের সাথে চলে সে জ্ঞানী হবে, কিন্তু বোকাদের সঙ্গী ধ্বংস হবে।</w:t>
      </w:r>
    </w:p>
    <w:p/>
    <w:p>
      <w:r xmlns:w="http://schemas.openxmlformats.org/wordprocessingml/2006/main">
        <w:t xml:space="preserve">2. জেমস 1:5-6 যদি তোমাদের মধ্যে কারো জ্ঞানের অভাব থাকে, তবে সে ঈশ্বরের কাছে চাইবে, যিনি সকল মানুষকে উদারভাবে দেন, এবং তুচ্ছ করেন না; এবং এটা তাকে দেওয়া হবে. তবে তাকে বিশ্বাসের সাথে জিজ্ঞাসা করতে দাও, কিছুতেই দোলা দেয় না। কেননা যে দোলা দেয় সে বাতাসে চালিত সমুদ্রের ঢেউয়ের মত।</w:t>
      </w:r>
    </w:p>
    <w:p/>
    <w:p>
      <w:r xmlns:w="http://schemas.openxmlformats.org/wordprocessingml/2006/main">
        <w:t xml:space="preserve">হিতোপদেশ 14:8 বিচক্ষণের বুদ্ধি হল তার পথ বোঝা; কিন্তু মূর্খের মূর্খতা ছলনা।</w:t>
      </w:r>
    </w:p>
    <w:p/>
    <w:p>
      <w:r xmlns:w="http://schemas.openxmlformats.org/wordprocessingml/2006/main">
        <w:t xml:space="preserve">জ্ঞানীরা তাদের কর্মকাণ্ড বুঝতে পারে, যখন বোকারা প্রতারিত হয়।</w:t>
      </w:r>
    </w:p>
    <w:p/>
    <w:p>
      <w:r xmlns:w="http://schemas.openxmlformats.org/wordprocessingml/2006/main">
        <w:t xml:space="preserve">1: জ্ঞানী হোন - হিতোপদেশ 14:8 আমাদেরকে জ্ঞানী হতে এবং জীবনে আমাদের পথ বুঝতে উৎসাহিত করে।</w:t>
      </w:r>
    </w:p>
    <w:p/>
    <w:p>
      <w:r xmlns:w="http://schemas.openxmlformats.org/wordprocessingml/2006/main">
        <w:t xml:space="preserve">2: মূর্খতা এড়িয়ে চলুন - আমাদের অবশ্যই মূর্খতা এড়াতে চেষ্টা করতে হবে, যা প্রতারণা এবং হৃদয়ের ব্যথার দিকে পরিচালিত করে।</w:t>
      </w:r>
    </w:p>
    <w:p/>
    <w:p>
      <w:r xmlns:w="http://schemas.openxmlformats.org/wordprocessingml/2006/main">
        <w:t xml:space="preserve">1: হিতোপদেশ 3:13-15 - ধন্য সেই ব্যক্তি যে জ্ঞান খুঁজে পায় এবং সেই ব্যক্তি যে উপলব্ধি করে৷ কেননা রৌপ্য পণ্যের চেয়ে এর ব্যবসায়িক দ্রব্য উত্তম, এবং তা থেকে পাওয়া সূক্ষ্ম সোনার চেয়েও উত্তম। সে মাণিকের চেয়েও মূল্যবান: এবং তুমি যা কিছু কামনা করতে পারো তার সাথে তার তুলনা করা যায় 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হিতোপদেশ 14:9 মূর্খরা পাপকে উপহাস করে, কিন্তু ধার্মিকদের মধ্যে অনুগ্রহ রয়েছে৷</w:t>
      </w:r>
    </w:p>
    <w:p/>
    <w:p>
      <w:r xmlns:w="http://schemas.openxmlformats.org/wordprocessingml/2006/main">
        <w:t xml:space="preserve">পাপকে গুরুত্ব সহকারে নেওয়া উচিত এবং উপহাস করা উচিত নয়; এটা যারা ধার্মিক তাদের অনুগ্রহ নিয়ে আসে।</w:t>
      </w:r>
    </w:p>
    <w:p/>
    <w:p>
      <w:r xmlns:w="http://schemas.openxmlformats.org/wordprocessingml/2006/main">
        <w:t xml:space="preserve">1. পাপের গুরুতরতা: আমাদের পছন্দের পরিণতি বোঝা</w:t>
      </w:r>
    </w:p>
    <w:p/>
    <w:p>
      <w:r xmlns:w="http://schemas.openxmlformats.org/wordprocessingml/2006/main">
        <w:t xml:space="preserve">2. ন্যায়পরায়ণতা অনুগ্রহ নিয়ে আসে</w:t>
      </w:r>
    </w:p>
    <w:p/>
    <w:p>
      <w:r xmlns:w="http://schemas.openxmlformats.org/wordprocessingml/2006/main">
        <w:t xml:space="preserve">1. গীতসংহিতা 32:1-2 - ধন্য সেই ব্যক্তি যার পাপ ক্ষমা করা হয়েছে, যার পাপ আবৃত। ধন্য সেই ব্যক্তি যার পাপ প্রভু তার বিরুদ্ধে গণনা করেন না এবং যার আত্মায় কোনো প্রতারণা নেই৷</w:t>
      </w:r>
    </w:p>
    <w:p/>
    <w:p>
      <w:r xmlns:w="http://schemas.openxmlformats.org/wordprocessingml/2006/main">
        <w:t xml:space="preserve">2. হিতোপদেশ 3:3-4 - দয়া এবং সত্য আপনাকে পরিত্যাগ করবেন না: আপনার গলায় তাদের বাঁধুন; আপনার হৃদয়ের টেবিলের উপর সেগুলি লিখুন: তাহলে আপনি ঈশ্বর এবং মানুষের দৃষ্টিতে অনুগ্রহ এবং ভাল বোধগম্যতা পাবেন।</w:t>
      </w:r>
    </w:p>
    <w:p/>
    <w:p>
      <w:r xmlns:w="http://schemas.openxmlformats.org/wordprocessingml/2006/main">
        <w:t xml:space="preserve">হিতোপদেশ 14:10 হৃদয় তার নিজের তিক্ততা জানে; এবং একজন অপরিচিত ব্যক্তি তার আনন্দে হস্তক্ষেপ করে না।</w:t>
      </w:r>
    </w:p>
    <w:p/>
    <w:p>
      <w:r xmlns:w="http://schemas.openxmlformats.org/wordprocessingml/2006/main">
        <w:t xml:space="preserve">হৃদয় তার নিজের বেদনা এবং দুঃখ সম্পর্কে ভালভাবে জানে এবং একজন অপরিচিত ব্যক্তি তার আনন্দে অংশ নিতে পারে না।</w:t>
      </w:r>
    </w:p>
    <w:p/>
    <w:p>
      <w:r xmlns:w="http://schemas.openxmlformats.org/wordprocessingml/2006/main">
        <w:t xml:space="preserve">1: আমরা যেন অন্যের সুখ-দুঃখ সম্পূর্ণরূপে বুঝতে পারি এমন ধারণা না করার জন্য আমাদের সতর্ক হওয়া উচিত।</w:t>
      </w:r>
    </w:p>
    <w:p/>
    <w:p>
      <w:r xmlns:w="http://schemas.openxmlformats.org/wordprocessingml/2006/main">
        <w:t xml:space="preserve">2: বিচার বা সমালোচনার পরিবর্তে আমাদের বোঝার এবং সহানুভূতিতে অন্যদের কাছে আমাদের হৃদয় খোলা উচিত।</w:t>
      </w:r>
    </w:p>
    <w:p/>
    <w:p>
      <w:r xmlns:w="http://schemas.openxmlformats.org/wordprocessingml/2006/main">
        <w:t xml:space="preserve">1: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রোমানস 12:15, যারা আনন্দ করে তাদের সাথে আনন্দ কর; যারা শোক করে তাদের সাথে শোক কর।</w:t>
      </w:r>
    </w:p>
    <w:p/>
    <w:p>
      <w:r xmlns:w="http://schemas.openxmlformats.org/wordprocessingml/2006/main">
        <w:t xml:space="preserve">হিতোপদেশ 14:11 দুষ্টদের গৃহ উচ্ছেদ করা হবে, কিন্তু ন্যায়পরায়ণদের আবাস বিকশিত হবে।</w:t>
      </w:r>
    </w:p>
    <w:p/>
    <w:p>
      <w:r xmlns:w="http://schemas.openxmlformats.org/wordprocessingml/2006/main">
        <w:t xml:space="preserve">দুষ্টদের গৃহ ধ্বংস হবে, কিন্তু ধার্মিকদের গৃহ ধন্য হবে।</w:t>
      </w:r>
    </w:p>
    <w:p/>
    <w:p>
      <w:r xmlns:w="http://schemas.openxmlformats.org/wordprocessingml/2006/main">
        <w:t xml:space="preserve">1. ধার্মিকদের জন্য ঈশ্বরের আশীর্বাদের প্রতিশ্রুতি</w:t>
      </w:r>
    </w:p>
    <w:p/>
    <w:p>
      <w:r xmlns:w="http://schemas.openxmlformats.org/wordprocessingml/2006/main">
        <w:t xml:space="preserve">2. দুষ্টদের উপর ঈশ্বরের বিচারের নিশ্চিততা</w:t>
      </w:r>
    </w:p>
    <w:p/>
    <w:p>
      <w:r xmlns:w="http://schemas.openxmlformats.org/wordprocessingml/2006/main">
        <w:t xml:space="preserve">1. গীতসংহিতা 112:1-2 "প্রভুর প্রশংসা করুন! ধন্য সেই ব্যক্তি যিনি প্রভুকে ভয় করেন, যিনি তাঁর আদেশে অত্যন্ত আনন্দিত হন! তাঁর বংশধর দেশে শক্তিশালী হবে; ন্যায়পরায়ণদের প্রজন্ম ধন্য হবে।"</w:t>
      </w:r>
    </w:p>
    <w:p/>
    <w:p>
      <w:r xmlns:w="http://schemas.openxmlformats.org/wordprocessingml/2006/main">
        <w:t xml:space="preserve">2. গীতসংহিতা 37:20 "কিন্তু দুষ্টরা বিনষ্ট হবে; প্রভুর শত্রুরা চারণভূমির গৌরবের মতো; তারা ধোঁয়ার মতো অদৃশ্য হয়ে যায়, তারা অদৃশ্য হয়ে যায়।"</w:t>
      </w:r>
    </w:p>
    <w:p/>
    <w:p>
      <w:r xmlns:w="http://schemas.openxmlformats.org/wordprocessingml/2006/main">
        <w:t xml:space="preserve">হিতোপদেশ 14:12 এমন একটি পথ আছে যা একজন মানুষের কাছে সঠিক বলে মনে হয়, কিন্তু তার শেষটি মৃত্যুর পথ।</w:t>
      </w:r>
    </w:p>
    <w:p/>
    <w:p>
      <w:r xmlns:w="http://schemas.openxmlformats.org/wordprocessingml/2006/main">
        <w:t xml:space="preserve">আমরা জীবনে যে পথগুলি গ্রহণ করি তা সঠিক বলে মনে হতে পারে, কিন্তু শেষ পর্যন্ত মৃত্যুর দিকে নিয়ে যেতে পারে।</w:t>
      </w:r>
    </w:p>
    <w:p/>
    <w:p>
      <w:r xmlns:w="http://schemas.openxmlformats.org/wordprocessingml/2006/main">
        <w:t xml:space="preserve">1: আমাদের অবশ্যই জ্ঞানী এবং ঈশ্বরীয় পছন্দ করার জন্য প্রচেষ্টা করতে হবে, কারণ আমরা জীবনে যে পছন্দগুলি করি তার শাশ্বত প্রভাব রয়েছে।</w:t>
      </w:r>
    </w:p>
    <w:p/>
    <w:p>
      <w:r xmlns:w="http://schemas.openxmlformats.org/wordprocessingml/2006/main">
        <w:t xml:space="preserve">2: আমাদের অবশ্যই সতর্ক থাকতে হবে যাতে যা সঠিক বলে মনে হয় তার দ্বারা বিপথগামী না হয়, কারণ এটি মৃত্যুর দিকে নিয়ে যেতে পারে।</w:t>
      </w:r>
    </w:p>
    <w:p/>
    <w:p>
      <w:r xmlns:w="http://schemas.openxmlformats.org/wordprocessingml/2006/main">
        <w:t xml:space="preserve">1: ম্যাথু 7:13-14 - "তোমরা স্ট্রেট গেট দিয়ে প্রবেশ কর: কারণ দরজাটি প্রশস্ত এবং প্রশস্ত পথ, যা ধ্বংসের দিকে নিয়ে যায়, এবং সেখানে অনেক লোক প্রবেশ করে: কারণ স্ট্রেট হল দরজা, এবং সরু পথ, যা জীবনের দিকে নিয়ে যায়, এবং খুব কম লোকই তা খুঁজে পায়।"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Proverbs 14:13 হাসিতেও হৃদয় দুঃখিত হয়; এবং সেই আনন্দের শেষ হল ভারীতা।</w:t>
      </w:r>
    </w:p>
    <w:p/>
    <w:p>
      <w:r xmlns:w="http://schemas.openxmlformats.org/wordprocessingml/2006/main">
        <w:t xml:space="preserve">আনন্দ এবং হাসির মুহূর্তগুলিতেও হৃদয় দুঃখিত হতে পারে, অবশেষে ভারী হওয়ার দিকে পরিচালিত করে।</w:t>
      </w:r>
    </w:p>
    <w:p/>
    <w:p>
      <w:r xmlns:w="http://schemas.openxmlformats.org/wordprocessingml/2006/main">
        <w:t xml:space="preserve">1. প্রভুর আনন্দ সর্বদা স্থায়ী আনন্দ নয়</w:t>
      </w:r>
    </w:p>
    <w:p/>
    <w:p>
      <w:r xmlns:w="http://schemas.openxmlformats.org/wordprocessingml/2006/main">
        <w:t xml:space="preserve">2. দুঃখের মাঝে আনন্দ খোঁজা</w:t>
      </w:r>
    </w:p>
    <w:p/>
    <w:p>
      <w:r xmlns:w="http://schemas.openxmlformats.org/wordprocessingml/2006/main">
        <w:t xml:space="preserve">1. Ecclesiastes 7:4 জ্ঞানীদের হৃদয় শোকের ঘরে, কিন্তু মূর্খের হৃদয় আনন্দের ঘরে থাকে।</w:t>
      </w:r>
    </w:p>
    <w:p/>
    <w:p>
      <w:r xmlns:w="http://schemas.openxmlformats.org/wordprocessingml/2006/main">
        <w:t xml:space="preserve">2. জেমস 4:9 পীড়িত হও, শোক কর এবং কাঁদো: তোমার হাসি শোকে পরিণত হোক, এবং তোমার আনন্দ ভারীতায় পরিণত হোক।</w:t>
      </w:r>
    </w:p>
    <w:p/>
    <w:p>
      <w:r xmlns:w="http://schemas.openxmlformats.org/wordprocessingml/2006/main">
        <w:t xml:space="preserve">হিতোপদেশ 14:14 অন্তরে যে পশ্চাদপসরণকারী তার নিজের পথে পূর্ণ হবে; এবং একজন ভাল মানুষ নিজের থেকে সন্তুষ্ট হবে।</w:t>
      </w:r>
    </w:p>
    <w:p/>
    <w:p>
      <w:r xmlns:w="http://schemas.openxmlformats.org/wordprocessingml/2006/main">
        <w:t xml:space="preserve">পশ্চাদপসরণকারী তার নিজের পাপপূর্ণ উপায়ে পূর্ণ হবে, যখন একজন ভাল মানুষ তার নিজের ভাল কাজ থেকে সন্তুষ্ট হবে।</w:t>
      </w:r>
    </w:p>
    <w:p/>
    <w:p>
      <w:r xmlns:w="http://schemas.openxmlformats.org/wordprocessingml/2006/main">
        <w:t xml:space="preserve">1: ব্যাকস্লাইডিং এর পরিণতি - হিতোপদেশ 14:14</w:t>
      </w:r>
    </w:p>
    <w:p/>
    <w:p>
      <w:r xmlns:w="http://schemas.openxmlformats.org/wordprocessingml/2006/main">
        <w:t xml:space="preserve">2: ভাল কাজের পুরস্কার - হিতোপদেশ 14:14</w:t>
      </w:r>
    </w:p>
    <w:p/>
    <w:p>
      <w:r xmlns:w="http://schemas.openxmlformats.org/wordprocessingml/2006/main">
        <w:t xml:space="preserve">1: জেমস 1:22-25 - শব্দের কর্মকারী হও, এবং শুধুমাত্র শ্রবণকারী নয়।</w:t>
      </w:r>
    </w:p>
    <w:p/>
    <w:p>
      <w:r xmlns:w="http://schemas.openxmlformats.org/wordprocessingml/2006/main">
        <w:t xml:space="preserve">2: ফিলিপীয় 4:6-7 - কোন কিছুর জন্য উদ্বিগ্ন হন না; কিন্তু সমস্ত কিছুতে প্রার্থনা ও বিনতি দ্বারা, ধন্যবাদ সহকারে, ঈশ্বরের কাছে তোমাদের অনুরোধ জানানো হোক৷</w:t>
      </w:r>
    </w:p>
    <w:p/>
    <w:p>
      <w:r xmlns:w="http://schemas.openxmlformats.org/wordprocessingml/2006/main">
        <w:t xml:space="preserve">হিতোপদেশ 14:15 সরল ব্যক্তি প্রতিটি কথায় বিশ্বাস করে, কিন্তু বিচক্ষণ ব্যক্তি তার চলার দিকে ভালো করে দেখে।</w:t>
      </w:r>
    </w:p>
    <w:p/>
    <w:p>
      <w:r xmlns:w="http://schemas.openxmlformats.org/wordprocessingml/2006/main">
        <w:t xml:space="preserve">সহজ-সরল লোকেরা তাদের শোনা প্রতিটি শব্দে বিশ্বাস করতে পারে, কিন্তু জ্ঞানীরা তাদের কাজে সতর্ক থাকে।</w:t>
      </w:r>
    </w:p>
    <w:p/>
    <w:p>
      <w:r xmlns:w="http://schemas.openxmlformats.org/wordprocessingml/2006/main">
        <w:t xml:space="preserve">1. ঈশ্বরের উপর নির্ভর করুন এবং আমাদের কর্মে সতর্ক থাকুন</w:t>
      </w:r>
    </w:p>
    <w:p/>
    <w:p>
      <w:r xmlns:w="http://schemas.openxmlformats.org/wordprocessingml/2006/main">
        <w:t xml:space="preserve">2. ঈশ্বরে বিশ্বাস করুন, মানুষের উপর নয়</w:t>
      </w:r>
    </w:p>
    <w:p/>
    <w:p>
      <w:r xmlns:w="http://schemas.openxmlformats.org/wordprocessingml/2006/main">
        <w:t xml:space="preserve">1. হিতোপদেশ 3:5-6 আপনার সমস্ত হৃদয় দিয়ে প্রভুতে বিশ্বাস করুন এবং আপনার নিজের বোধগম্যতার উপর নির্ভর করবেন না। আপনার সমস্ত উপায়ে তাকে স্বীকার করুন, এবং তিনি আপনার পথ সোজা করবেন।</w:t>
      </w:r>
    </w:p>
    <w:p/>
    <w:p>
      <w:r xmlns:w="http://schemas.openxmlformats.org/wordprocessingml/2006/main">
        <w:t xml:space="preserve">2. গীতসংহিতা 118:8 মানুষের উপর আস্থা রাখার চেয়ে প্রভুতে আশ্রয় নেওয়া ভাল।</w:t>
      </w:r>
    </w:p>
    <w:p/>
    <w:p>
      <w:r xmlns:w="http://schemas.openxmlformats.org/wordprocessingml/2006/main">
        <w:t xml:space="preserve">হিতোপদেশ 14:16 একজন জ্ঞানী লোক ভয় করে এবং মন্দ কাজ থেকে দূরে সরে যায়, কিন্তু মূর্খ রাগ করে এবং আত্মবিশ্বাসী হয়।</w:t>
      </w:r>
    </w:p>
    <w:p/>
    <w:p>
      <w:r xmlns:w="http://schemas.openxmlformats.org/wordprocessingml/2006/main">
        <w:t xml:space="preserve">জ্ঞানীরা মন্দকে ভয় করে এবং তা থেকে দূরে থাকে, যখন মূর্খ রাগ করে এবং নিজের আত্মবিশ্বাসে নিরাপদ থাকে।</w:t>
      </w:r>
    </w:p>
    <w:p/>
    <w:p>
      <w:r xmlns:w="http://schemas.openxmlformats.org/wordprocessingml/2006/main">
        <w:t xml:space="preserve">1. প্রভুর ভয় হল জ্ঞানের সূচনা</w:t>
      </w:r>
    </w:p>
    <w:p/>
    <w:p>
      <w:r xmlns:w="http://schemas.openxmlformats.org/wordprocessingml/2006/main">
        <w:t xml:space="preserve">2. জ্ঞানী এবং মূর্খের মধ্যে বৈসাদৃশ্য</w:t>
      </w:r>
    </w:p>
    <w:p/>
    <w:p>
      <w:r xmlns:w="http://schemas.openxmlformats.org/wordprocessingml/2006/main">
        <w:t xml:space="preserve">1. হিতোপদেশ 9:10 প্রভুর ভয় হল জ্ঞানের শুরু: আর পবিত্রের জ্ঞান হল বোধগম্যতা৷</w:t>
      </w:r>
    </w:p>
    <w:p/>
    <w:p>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হিতোপদেশ 14:17 যে শীঘ্রই রাগান্বিত হয় সে মূর্খতার কাজ করে, আর দুষ্ট কৌশলের লোককে ঘৃণা করা হয়।</w:t>
      </w:r>
    </w:p>
    <w:p/>
    <w:p>
      <w:r xmlns:w="http://schemas.openxmlformats.org/wordprocessingml/2006/main">
        <w:t xml:space="preserve">যে ব্যক্তি দ্রুত রাগ করে সে মূর্খতার কাজ করে এবং যারা মন্দ পরিকল্পনা করে তারা অপছন্দ করে।</w:t>
      </w:r>
    </w:p>
    <w:p/>
    <w:p>
      <w:r xmlns:w="http://schemas.openxmlformats.org/wordprocessingml/2006/main">
        <w:t xml:space="preserve">1. একটি অনিয়ন্ত্রিত মেজাজের বিপদ।</w:t>
      </w:r>
    </w:p>
    <w:p/>
    <w:p>
      <w:r xmlns:w="http://schemas.openxmlformats.org/wordprocessingml/2006/main">
        <w:t xml:space="preserve">2. দুষ্ট পরিকল্পনা অনুসরণ করার পরিণতি।</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16:29 - "একজন হিংস্র ব্যক্তি তার প্রতিবেশীকে প্রলুব্ধ করে এবং তাকে এমন পথে নিয়ে যায় যা ভাল নয়।"</w:t>
      </w:r>
    </w:p>
    <w:p/>
    <w:p>
      <w:r xmlns:w="http://schemas.openxmlformats.org/wordprocessingml/2006/main">
        <w:t xml:space="preserve">হিতোপদেশ 14:18 সরলরা মূর্খতার উত্তরাধিকারী হয়, কিন্তু বুদ্ধিমানদের জ্ঞানের মুকুট দেওয়া হয়৷</w:t>
      </w:r>
    </w:p>
    <w:p/>
    <w:p>
      <w:r xmlns:w="http://schemas.openxmlformats.org/wordprocessingml/2006/main">
        <w:t xml:space="preserve">সরলরা তাদের মূর্খতা দ্বারা চিহ্নিত করা হয় যেখানে বুদ্ধিমানরা জ্ঞান দ্বারা পুরস্কৃত হয়।</w:t>
      </w:r>
    </w:p>
    <w:p/>
    <w:p>
      <w:r xmlns:w="http://schemas.openxmlformats.org/wordprocessingml/2006/main">
        <w:t xml:space="preserve">1. বিচক্ষণতার পুরষ্কার: কীভাবে প্রজ্ঞা আশীর্বাদ নিয়ে আসে</w:t>
      </w:r>
    </w:p>
    <w:p/>
    <w:p>
      <w:r xmlns:w="http://schemas.openxmlformats.org/wordprocessingml/2006/main">
        <w:t xml:space="preserve">2. মূর্খতার পরিণতি: অজ্ঞতার বিপদ</w:t>
      </w:r>
    </w:p>
    <w:p/>
    <w:p>
      <w:r xmlns:w="http://schemas.openxmlformats.org/wordprocessingml/2006/main">
        <w:t xml:space="preserve">1. হিতোপদেশ 2:1-5</w:t>
      </w:r>
    </w:p>
    <w:p/>
    <w:p>
      <w:r xmlns:w="http://schemas.openxmlformats.org/wordprocessingml/2006/main">
        <w:t xml:space="preserve">2. জেমস 1:5-8</w:t>
      </w:r>
    </w:p>
    <w:p/>
    <w:p>
      <w:r xmlns:w="http://schemas.openxmlformats.org/wordprocessingml/2006/main">
        <w:t xml:space="preserve">হিতোপদেশ 14:19 মন্দ ভালোর সামনে মাথা নত করে; এবং ধার্মিকদের দরজায় দুষ্টরা।</w:t>
      </w:r>
    </w:p>
    <w:p/>
    <w:p>
      <w:r xmlns:w="http://schemas.openxmlformats.org/wordprocessingml/2006/main">
        <w:t xml:space="preserve">ধার্মিকদের বিচার করা হবে এবং দুষ্টদের বিচারের আওতায় আনা হবে।</w:t>
      </w:r>
    </w:p>
    <w:p/>
    <w:p>
      <w:r xmlns:w="http://schemas.openxmlformats.org/wordprocessingml/2006/main">
        <w:t xml:space="preserve">1: যারা সঠিক কাজ করে তাদের জন্য শেষ পর্যন্ত ন্যায়বিচার করা হবে।</w:t>
      </w:r>
    </w:p>
    <w:p/>
    <w:p>
      <w:r xmlns:w="http://schemas.openxmlformats.org/wordprocessingml/2006/main">
        <w:t xml:space="preserve">2: ঈশ্বরের ন্যায়বিচার বিজয়ী হবে - দুষ্টদের হিসাব করা হবে এবং ধার্মিকদের পুরস্কৃত করা হবে।</w:t>
      </w:r>
    </w:p>
    <w:p/>
    <w:p>
      <w:r xmlns:w="http://schemas.openxmlformats.org/wordprocessingml/2006/main">
        <w:t xml:space="preserve">1: গীতসংহিতা 37:27-28 - "মন্দ থেকে দূরে সরে যাও এবং ভাল কাজ কর; তাই আপনি চিরকাল বাস করবেন। কারণ প্রভু ন্যায়বিচার পছন্দ করেন; তিনি তাঁর সাধুদের ত্যাগ করবেন না। তারা চিরকাল রক্ষা পাবে, কিন্তু দুষ্টদের সন্তান হবে। বিছিন্ন করা."</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হিতোপদেশ 14:20 গরীব তার নিজের প্রতিবেশীকেও ঘৃণা করে, কিন্তু ধনীর অনেক বন্ধু থাকে।</w:t>
      </w:r>
    </w:p>
    <w:p/>
    <w:p>
      <w:r xmlns:w="http://schemas.openxmlformats.org/wordprocessingml/2006/main">
        <w:t xml:space="preserve">দরিদ্ররা তাদের আশেপাশের লোকেরা পছন্দ করে না, কিন্তু ধনীদের অনেক বন্ধু থাকে।</w:t>
      </w:r>
    </w:p>
    <w:p/>
    <w:p>
      <w:r xmlns:w="http://schemas.openxmlformats.org/wordprocessingml/2006/main">
        <w:t xml:space="preserve">1: যারা দরিদ্র তাদের প্রতি আমাদের হিংসা বা ঘৃণা করা উচিত নয়, বরং তাদের প্রতি সদয় ও উদার হওয়া উচিত।</w:t>
      </w:r>
    </w:p>
    <w:p/>
    <w:p>
      <w:r xmlns:w="http://schemas.openxmlformats.org/wordprocessingml/2006/main">
        <w:t xml:space="preserve">2: আমাদের দেওয়া আশীর্বাদের প্রশংসা করা উচিত এবং স্বীকার করা উচিত যে অর্থ এবং সম্পত্তি প্রকৃত বন্ধুদের পরিমাপ নয়।</w:t>
      </w:r>
    </w:p>
    <w:p/>
    <w:p>
      <w:r xmlns:w="http://schemas.openxmlformats.org/wordprocessingml/2006/main">
        <w:t xml:space="preserve">1: Ecclesiastes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জেমস 2:1-7 - আমার ভাইয়েরা, আমাদের প্রভু যীশু খ্রীষ্টের বিশ্বাস নেই, গৌরবের প্রভু, ব্যক্তির সম্মানে। কেননা যদি তোমাদের মণ্ডলীতে সোনার আংটি পরা একজন লোক আসে, সুন্দর পোশাক পরে, আর সেখানে একজন দরিদ্র লোকও আসে যাঁরা খারাপ পোশাক পরে থাকে৷ আর যে সমকামী পোশাক পরে তাকে তোমরা সম্মান কর এবং তাকে বল, তুমি এখানে ভালো জায়গায় বসো; এবং গরীবদের বল, তুমি সেখানে দাঁড়াও, অথবা এখানে আমার পায়ের তলায় বসো: তাহলে কি তোমরা নিজেদের মধ্যে পক্ষপাতী নও এবং মন্দ চিন্তার বিচারকারী হয়েছ? আমার প্রিয় ভাইয়েরা, শোন, ঈশ্বর কি এই জগতের দরিদ্রদেরকে বিশ্বাসে ধনী এবং রাজ্যের উত্তরাধিকারী বাছাই করেননি যা তিনি তাকে ভালবাসেন তাদের কাছে প্রতিশ্রুতি দিয়েছেন? কিন্তু তোমরা গরীবদের তুচ্ছ করেছ। ধনী ব্যক্তিরা কি আপনার উপর অত্যাচার করে না, এবং বিচারের আসনের আগে আপনাকে টানে না?</w:t>
      </w:r>
    </w:p>
    <w:p/>
    <w:p>
      <w:r xmlns:w="http://schemas.openxmlformats.org/wordprocessingml/2006/main">
        <w:t xml:space="preserve">হিতোপদেশ 14:21 যে তার প্রতিবেশীকে তুচ্ছ করে সে পাপ করে, কিন্তু যে দরিদ্রের প্রতি করুণা করে, সে সুখী।</w:t>
      </w:r>
    </w:p>
    <w:p/>
    <w:p>
      <w:r xmlns:w="http://schemas.openxmlformats.org/wordprocessingml/2006/main">
        <w:t xml:space="preserve">যে দরিদ্রের প্রতি দয়া দেখায় সে ধন্য।</w:t>
      </w:r>
    </w:p>
    <w:p/>
    <w:p>
      <w:r xmlns:w="http://schemas.openxmlformats.org/wordprocessingml/2006/main">
        <w:t xml:space="preserve">1. করুণার শক্তি: কীভাবে সহানুভূতি দেখানো সমস্তকে অতিক্রম করে</w:t>
      </w:r>
    </w:p>
    <w:p/>
    <w:p>
      <w:r xmlns:w="http://schemas.openxmlformats.org/wordprocessingml/2006/main">
        <w:t xml:space="preserve">2. আমার প্রতিবেশী কে? দৈনন্দিন মিথস্ক্রিয়া মধ্যে সহানুভূতির গুরুত্ব</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হিতোপদেশ 14:22 যারা মন্দ পরিকল্পনা করে তারা কি ভুল করে না? কিন্তু দয়া ও সত্য তাদের জন্য হবে যারা ভাল পরিকল্পনা করে।</w:t>
      </w:r>
    </w:p>
    <w:p/>
    <w:p>
      <w:r xmlns:w="http://schemas.openxmlformats.org/wordprocessingml/2006/main">
        <w:t xml:space="preserve">যারা মন্দ পরিকল্পনা করে তাদের পরিণাম অনুকূল হয় না, কিন্তু যারা মন্দ পরিকল্পনা করে তাদের জন্য করুণা ও সত্য আসে।</w:t>
      </w:r>
    </w:p>
    <w:p/>
    <w:p>
      <w:r xmlns:w="http://schemas.openxmlformats.org/wordprocessingml/2006/main">
        <w:t xml:space="preserve">1. করুণা এবং সত্য: ভাল কাজের উপকারিতা</w:t>
      </w:r>
    </w:p>
    <w:p/>
    <w:p>
      <w:r xmlns:w="http://schemas.openxmlformats.org/wordprocessingml/2006/main">
        <w:t xml:space="preserve">2. যারা মন্দ পরিকল্পনা করে তাদের ত্রুটি</w:t>
      </w:r>
    </w:p>
    <w:p/>
    <w:p>
      <w:r xmlns:w="http://schemas.openxmlformats.org/wordprocessingml/2006/main">
        <w:t xml:space="preserve">1. গীতসংহিতা 37:27 - মন্দ থেকে দূরে সরে যাও এবং ভাল কর; এবং চিরকালের জন্য বাস করুন.</w:t>
      </w:r>
    </w:p>
    <w:p/>
    <w:p>
      <w:r xmlns:w="http://schemas.openxmlformats.org/wordprocessingml/2006/main">
        <w:t xml:space="preserve">2. Ephesians 4:28 - যে চুরি করেছে সে যেন আর চুরি না করে; বরং সে শ্রম করুক, নিজের হাত দিয়ে ভাল জিনিস কাজ করুক, যাতে তাকে প্রয়োজন তাকে দিতে হয়।</w:t>
      </w:r>
    </w:p>
    <w:p/>
    <w:p>
      <w:r xmlns:w="http://schemas.openxmlformats.org/wordprocessingml/2006/main">
        <w:t xml:space="preserve">হিতোপদেশ 14:23 সমস্ত পরিশ্রমেই লাভ আছে, কিন্তু ঠোঁটের কথাবার্তা কেবল ক্ষুধার্ত।</w:t>
      </w:r>
    </w:p>
    <w:p/>
    <w:p>
      <w:r xmlns:w="http://schemas.openxmlformats.org/wordprocessingml/2006/main">
        <w:t xml:space="preserve">পরিশ্রম পুরস্কার আনে, কিন্তু অলস কথাবার্তা দারিদ্র্যের দিকে নিয়ে যায়।</w:t>
      </w:r>
    </w:p>
    <w:p/>
    <w:p>
      <w:r xmlns:w="http://schemas.openxmlformats.org/wordprocessingml/2006/main">
        <w:t xml:space="preserve">1: কাজের মধ্যে রাখুন - হিতোপদেশ থেকে একটি পাঠ</w:t>
      </w:r>
    </w:p>
    <w:p/>
    <w:p>
      <w:r xmlns:w="http://schemas.openxmlformats.org/wordprocessingml/2006/main">
        <w:t xml:space="preserve">2: শব্দের শক্তি - আমাদের বক্তৃতার সর্বাধিক ব্যবহার করা</w:t>
      </w:r>
    </w:p>
    <w:p/>
    <w:p>
      <w:r xmlns:w="http://schemas.openxmlformats.org/wordprocessingml/2006/main">
        <w:t xml:space="preserve">1: Ecclesiastes 10:19 - একটি ভোজ হাসির জন্য তৈরি করা হয়, এবং ওয়াইন আনন্দিত করে: কিন্তু অর্থ সব কিছুর উত্তর দেয়।</w:t>
      </w:r>
    </w:p>
    <w:p/>
    <w:p>
      <w:r xmlns:w="http://schemas.openxmlformats.org/wordprocessingml/2006/main">
        <w:t xml:space="preserve">2: জেমস 3:2-12 - অনেক কিছুতে আমরা সকলকে অসন্তুষ্ট করি। কেউ যদি কথায় অপমান না করে, তবে সে একজন নিখুঁত মানুষ, এবং পুরো শরীরকে লাগাম দিতেও সক্ষম।</w:t>
      </w:r>
    </w:p>
    <w:p/>
    <w:p>
      <w:r xmlns:w="http://schemas.openxmlformats.org/wordprocessingml/2006/main">
        <w:t xml:space="preserve">হিতোপদেশ 14:24 জ্ঞানীদের মুকুট তাদের ধন, কিন্তু মূর্খের মূর্খতা মূর্খতা।</w:t>
      </w:r>
    </w:p>
    <w:p/>
    <w:p>
      <w:r xmlns:w="http://schemas.openxmlformats.org/wordprocessingml/2006/main">
        <w:t xml:space="preserve">জ্ঞানীরা সম্পদ দিয়ে পুরস্কৃত হয়, আর মূর্খতা মূর্খদের পুরস্কার।</w:t>
      </w:r>
    </w:p>
    <w:p/>
    <w:p>
      <w:r xmlns:w="http://schemas.openxmlformats.org/wordprocessingml/2006/main">
        <w:t xml:space="preserve">1. জ্ঞানী এবং মূর্খ: জ্ঞানের উপকারিতা</w:t>
      </w:r>
    </w:p>
    <w:p/>
    <w:p>
      <w:r xmlns:w="http://schemas.openxmlformats.org/wordprocessingml/2006/main">
        <w:t xml:space="preserve">2. সম্পদের মূল্য: ধনী হওয়ার অর্থ কী?</w:t>
      </w:r>
    </w:p>
    <w:p/>
    <w:p>
      <w:r xmlns:w="http://schemas.openxmlformats.org/wordprocessingml/2006/main">
        <w:t xml:space="preserve">1. হিতোপদেশ 16:16, "স্বর্ণের চেয়ে জ্ঞান অর্জন করা কতটা উত্তম! বোঝার জন্য রূপার চেয়ে বেছে নেওয়া উচিত।"</w:t>
      </w:r>
    </w:p>
    <w:p/>
    <w:p>
      <w:r xmlns:w="http://schemas.openxmlformats.org/wordprocessingml/2006/main">
        <w:t xml:space="preserve">2. Ecclesiastes 5:19, "এছাড়াও, ঈশ্বর যখন কাউকে ধন-সম্পদ ও সম্পদ দেন, এবং তাদের ভোগ করার ক্ষমতা দেন, তাদের অনেক কিছু গ্রহণ করেন এবং তাদের পরিশ্রমে খুশি হন এটি ঈশ্বরের উপহার।"</w:t>
      </w:r>
    </w:p>
    <w:p/>
    <w:p>
      <w:r xmlns:w="http://schemas.openxmlformats.org/wordprocessingml/2006/main">
        <w:t xml:space="preserve">হিতোপদেশ 14:25 একজন সত্য সাক্ষী আত্মাকে উদ্ধার করে, কিন্তু প্রতারক সাক্ষী মিথ্যা বলে।</w:t>
      </w:r>
    </w:p>
    <w:p/>
    <w:p>
      <w:r xmlns:w="http://schemas.openxmlformats.org/wordprocessingml/2006/main">
        <w:t xml:space="preserve">একজন সত্য সাক্ষী মুক্তি আনতে পারে, যখন একজন প্রতারক সাক্ষী মিথ্যা কথা বলে।</w:t>
      </w:r>
    </w:p>
    <w:p/>
    <w:p>
      <w:r xmlns:w="http://schemas.openxmlformats.org/wordprocessingml/2006/main">
        <w:t xml:space="preserve">1. সত্যের শক্তি: কেন আমাদের সততার সাথে কথা বলা উচিত</w:t>
      </w:r>
    </w:p>
    <w:p/>
    <w:p>
      <w:r xmlns:w="http://schemas.openxmlformats.org/wordprocessingml/2006/main">
        <w:t xml:space="preserve">2. মিথ্যা এবং প্রতারণা: কেন আমাদের সত্য কথা বলা উচিত</w:t>
      </w:r>
    </w:p>
    <w:p/>
    <w:p>
      <w:r xmlns:w="http://schemas.openxmlformats.org/wordprocessingml/2006/main">
        <w:t xml:space="preserve">1. কলসিয়ানস 3:9 - একে অপরের সাথে মিথ্যা বলবেন না, এটি দেখে যে আপনি পুরানো স্বত্বকে এর অনুশীলনের সাথে সরিয়ে দিয়েছেন</w:t>
      </w:r>
    </w:p>
    <w:p/>
    <w:p>
      <w:r xmlns:w="http://schemas.openxmlformats.org/wordprocessingml/2006/main">
        <w:t xml:space="preserve">2. জন 8:32 - এবং আপনি সত্য জানতে পারবেন, এবং সত্য আপনাকে মুক্ত করবে।</w:t>
      </w:r>
    </w:p>
    <w:p/>
    <w:p>
      <w:r xmlns:w="http://schemas.openxmlformats.org/wordprocessingml/2006/main">
        <w:t xml:space="preserve">প্রবচন 14:26 সদাপ্রভুর ভয়ে দৃঢ় আত্মবিশ্বাস; আর তাঁর সন্তানদের আশ্রয়স্থল হবে।</w:t>
      </w:r>
    </w:p>
    <w:p/>
    <w:p>
      <w:r xmlns:w="http://schemas.openxmlformats.org/wordprocessingml/2006/main">
        <w:t xml:space="preserve">প্রভুর ভয় তার সন্তানদের জন্য দৃঢ় আত্মবিশ্বাস এবং সুরক্ষা নিয়ে আসে।</w:t>
      </w:r>
    </w:p>
    <w:p/>
    <w:p>
      <w:r xmlns:w="http://schemas.openxmlformats.org/wordprocessingml/2006/main">
        <w:t xml:space="preserve">1: প্রভুকে ভয় করুন, কারণ তিনিই আপনার আশ্রয় এবং শক্তি</w:t>
      </w:r>
    </w:p>
    <w:p/>
    <w:p>
      <w:r xmlns:w="http://schemas.openxmlformats.org/wordprocessingml/2006/main">
        <w:t xml:space="preserve">2: প্রভুর উপর নির্ভর করুন এবং আত্মবিশ্বাসী হন</w:t>
      </w:r>
    </w:p>
    <w:p/>
    <w:p>
      <w:r xmlns:w="http://schemas.openxmlformats.org/wordprocessingml/2006/main">
        <w:t xml:space="preserve">1: গীতসংহিতা 27:1-3 - প্রভু আমার আলো এবং আমার পরিত্রাণ; আমি যাকে ভয় করবে? প্রভু আমার জীবনের শক্তি; আমি কাকে ভয় পাব?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হিতোপদেশ 14:27 সদাপ্রভুর ভয় জীবনের ঝর্ণা, মৃত্যুর ফাঁদ থেকে বাঁচার জন্য।</w:t>
      </w:r>
    </w:p>
    <w:p/>
    <w:p>
      <w:r xmlns:w="http://schemas.openxmlformats.org/wordprocessingml/2006/main">
        <w:t xml:space="preserve">সদাপ্রভুর ভয় জীবন ও বিপদ থেকে রক্ষা করে।</w:t>
      </w:r>
    </w:p>
    <w:p/>
    <w:p>
      <w:r xmlns:w="http://schemas.openxmlformats.org/wordprocessingml/2006/main">
        <w:t xml:space="preserve">1. প্রভুর ভয়ে বেঁচে থাকার শক্তি</w:t>
      </w:r>
    </w:p>
    <w:p/>
    <w:p>
      <w:r xmlns:w="http://schemas.openxmlformats.org/wordprocessingml/2006/main">
        <w:t xml:space="preserve">2. প্রভুতে বিশ্বাস করার সুবিধা</w:t>
      </w:r>
    </w:p>
    <w:p/>
    <w:p>
      <w:r xmlns:w="http://schemas.openxmlformats.org/wordprocessingml/2006/main">
        <w:t xml:space="preserve">1.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91:2-3 আমি সদাপ্রভুর বিষয়ে বলব, তিনিই আমার আশ্রয় ও আমার দুর্গ; আমার ঈশ্বর; আমি তাকে বিশ্বাস করব। তিনি অবশ্যই তোমাকে পাখীর ফাঁদ থেকে এবং ভয়ঙ্কর মহামারী থেকে উদ্ধার করবেন।</w:t>
      </w:r>
    </w:p>
    <w:p/>
    <w:p>
      <w:r xmlns:w="http://schemas.openxmlformats.org/wordprocessingml/2006/main">
        <w:t xml:space="preserve">প্রবচন 14:28 লোকেদের মধ্যে রাজার সম্মান; কিন্তু লোকের অভাবের মধ্যে রাজপুত্রের বিনাশ।</w:t>
      </w:r>
    </w:p>
    <w:p/>
    <w:p>
      <w:r xmlns:w="http://schemas.openxmlformats.org/wordprocessingml/2006/main">
        <w:t xml:space="preserve">রাজার সম্মান আসে প্রচুর লোকের সাথে, কিন্তু রাজপুত্রের ধ্বংস আসে লোকের অভাবের সাথে।</w:t>
      </w:r>
    </w:p>
    <w:p/>
    <w:p>
      <w:r xmlns:w="http://schemas.openxmlformats.org/wordprocessingml/2006/main">
        <w:t xml:space="preserve">1: ঈশ্বর আমাদের একটি সম্প্রদায়ের অংশ হওয়ার বিশেষাধিকার দিয়েছেন এবং এর সাথে সম্মান আসে।</w:t>
      </w:r>
    </w:p>
    <w:p/>
    <w:p>
      <w:r xmlns:w="http://schemas.openxmlformats.org/wordprocessingml/2006/main">
        <w:t xml:space="preserve">2: আমাদের সাফল্য শুধুমাত্র আমাদের নিজের কর্মের উপর নির্ভর করে না বরং আমাদের চারপাশের লোকদের উপরও নির্ভর করে এবং আমাদের তাদের সাথে দৃঢ় সম্পর্ক গড়ে তোলার চেষ্টা করা উচিত।</w:t>
      </w:r>
    </w:p>
    <w:p/>
    <w:p>
      <w:r xmlns:w="http://schemas.openxmlformats.org/wordprocessingml/2006/main">
        <w:t xml:space="preserve">1: Ecclesiastes 4:9-12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2:1 করিন্থিয়ানস 12:14-27 কারণ শরীরের একটি অঙ্গ নয়, অনেকগুলি৷ পা যদি বলে, 'আমি হাত নই, আমি দেহের নই৷' তাই এটা কি শরীরের নয়? আর কান যদি বলে, 'আমি চোখ নই, তাই আমি দেহের নই৷' তাই এটা কি শরীরের নয়?</w:t>
      </w:r>
    </w:p>
    <w:p/>
    <w:p>
      <w:r xmlns:w="http://schemas.openxmlformats.org/wordprocessingml/2006/main">
        <w:t xml:space="preserve">হিতোপদেশ 14:29 যে ক্রোধে ধীর সে বড় বুদ্ধিসম্পন্ন, কিন্তু যে আত্মার তাড়াহুড়ো করে সে মূর্খতাকে উন্নীত করে।</w:t>
      </w:r>
    </w:p>
    <w:p/>
    <w:p>
      <w:r xmlns:w="http://schemas.openxmlformats.org/wordprocessingml/2006/main">
        <w:t xml:space="preserve">যে ধৈর্যশীল এবং ক্রোধে ধীর তার প্রজ্ঞা আছে, কিন্তু যারা আবেগপ্রবণ এবং স্বল্পমেজাজ তারা মূর্খতাকে উচ্চ করে।</w:t>
      </w:r>
    </w:p>
    <w:p/>
    <w:p>
      <w:r xmlns:w="http://schemas.openxmlformats.org/wordprocessingml/2006/main">
        <w:t xml:space="preserve">1. ধৈর্য একটি গুণ: প্রবাদ 14:29 এর জ্ঞান</w:t>
      </w:r>
    </w:p>
    <w:p/>
    <w:p>
      <w:r xmlns:w="http://schemas.openxmlformats.org/wordprocessingml/2006/main">
        <w:t xml:space="preserve">2. আবেগের মূর্খতা: হিতোপদেশ 14:29 এর সতর্কবাণী</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Ephesians 4:26-27 - রাগ করো এবং পাপ করো না; সূর্যকে আপনার ক্রোধে অস্তমিত হতে দেবেন না এবং শয়তানকে কোন সুযোগ দেবেন না।</w:t>
      </w:r>
    </w:p>
    <w:p/>
    <w:p>
      <w:r xmlns:w="http://schemas.openxmlformats.org/wordprocessingml/2006/main">
        <w:t xml:space="preserve">হিতোপদেশ 14:30 একটি সুস্থ হৃদয় হল মাংসের জীবন; কিন্তু হাড়ের পচাতাকে হিংসা করে।</w:t>
      </w:r>
    </w:p>
    <w:p/>
    <w:p>
      <w:r xmlns:w="http://schemas.openxmlformats.org/wordprocessingml/2006/main">
        <w:t xml:space="preserve">একটি সুস্থ হৃদয় জীবন আনে, যখন হিংসা ধ্বংস ডেকে আনে।</w:t>
      </w:r>
    </w:p>
    <w:p/>
    <w:p>
      <w:r xmlns:w="http://schemas.openxmlformats.org/wordprocessingml/2006/main">
        <w:t xml:space="preserve">1: ঈর্ষার বিপদ - ঈর্ষা আমাদের যা আছে তার জন্য কৃতজ্ঞ হওয়ার পরিবর্তে অন্যদের যা আছে তার প্রতি মনোনিবেশ করে।</w:t>
      </w:r>
    </w:p>
    <w:p/>
    <w:p>
      <w:r xmlns:w="http://schemas.openxmlformats.org/wordprocessingml/2006/main">
        <w:t xml:space="preserve">2: একটি শব্দ হৃদয়ের শক্তি - একটি শব্দ হৃদয় আমাদের ঈশ্বরের কাছাকাছি নিয়ে আসে এবং একটি উন্নত জীবনের দিকে পরিচালিত করে।</w:t>
      </w:r>
    </w:p>
    <w:p/>
    <w:p>
      <w:r xmlns:w="http://schemas.openxmlformats.org/wordprocessingml/2006/main">
        <w:t xml:space="preserve">1: জেমস 3:16 - কারণ যেখানে হিংসা ও বিবাদ, সেখানে বিভ্রান্তি এবং সমস্ত মন্দ কাজ।</w:t>
      </w:r>
    </w:p>
    <w:p/>
    <w:p>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p>
      <w:r xmlns:w="http://schemas.openxmlformats.org/wordprocessingml/2006/main">
        <w:t xml:space="preserve">হিতোপদেশ 14:31 যে দরিদ্রকে অত্যাচার করে সে তার সৃষ্টিকর্তার নিন্দা করে, কিন্তু যে তাকে সম্মান করে সে দরিদ্রদের প্রতি করুণা করে।</w:t>
      </w:r>
    </w:p>
    <w:p/>
    <w:p>
      <w:r xmlns:w="http://schemas.openxmlformats.org/wordprocessingml/2006/main">
        <w:t xml:space="preserve">যারা দরিদ্রদের সাথে দুর্ব্যবহার করে তারা প্রভুকে অপমান করে, কিন্তু যারা তাদের প্রতি দয়া করে তারা করুণা প্রদর্শন করে।</w:t>
      </w:r>
    </w:p>
    <w:p/>
    <w:p>
      <w:r xmlns:w="http://schemas.openxmlformats.org/wordprocessingml/2006/main">
        <w:t xml:space="preserve">1. আসুন আমরা উদার হই এবং দরিদ্রদের প্রতি করুণা করি, যেমন আমরা প্রভুকে সম্মান করি।</w:t>
      </w:r>
    </w:p>
    <w:p/>
    <w:p>
      <w:r xmlns:w="http://schemas.openxmlformats.org/wordprocessingml/2006/main">
        <w:t xml:space="preserve">2. আসুন আমরা দরিদ্রদের অত্যাচার না করি, কারণ এটি করা ঈশ্বরকে অসম্মান করা।</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ম্যাথু 25:40 - এবং রাজা তাদের উত্তর দেবেন, সত্যি, আমি তোমাদের বলছি, তোমরা যেমন আমার এই ছোট ভাইদের মধ্যে একজনের সাথে তা করেছিলে, আমার সাথেও করেছিলে৷</w:t>
      </w:r>
    </w:p>
    <w:p/>
    <w:p>
      <w:r xmlns:w="http://schemas.openxmlformats.org/wordprocessingml/2006/main">
        <w:t xml:space="preserve">হিতোপদেশ 14:32 দুষ্ট তার দুষ্টতায় তাড়িয়ে যায়, কিন্তু ধার্মিক তার মৃত্যুর আশা রাখে।</w:t>
      </w:r>
    </w:p>
    <w:p/>
    <w:p>
      <w:r xmlns:w="http://schemas.openxmlformats.org/wordprocessingml/2006/main">
        <w:t xml:space="preserve">দুষ্টরা তাদের দুষ্টতায় তাড়িয়ে যাবে, কিন্তু ধার্মিকরা মৃত্যুতেও আশা রাখবে।</w:t>
      </w:r>
    </w:p>
    <w:p/>
    <w:p>
      <w:r xmlns:w="http://schemas.openxmlformats.org/wordprocessingml/2006/main">
        <w:t xml:space="preserve">1. স্বর্গের আশা: মৃত্যুর পরও আশা</w:t>
      </w:r>
    </w:p>
    <w:p/>
    <w:p>
      <w:r xmlns:w="http://schemas.openxmlformats.org/wordprocessingml/2006/main">
        <w:t xml:space="preserve">2. দুষ্টতার মুখে অনুগ্রহ: কিভাবে ধার্মিক জয়</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হিতোপদেশ 14:33 যার বুদ্ধি আছে তার অন্তরে প্রজ্ঞা থাকে, কিন্তু মূর্খের মধ্যে যা থাকে তা জানা যায়।</w:t>
      </w:r>
    </w:p>
    <w:p/>
    <w:p>
      <w:r xmlns:w="http://schemas.openxmlformats.org/wordprocessingml/2006/main">
        <w:t xml:space="preserve">বুদ্ধিমানদের অন্তরে বুদ্ধি থাকে; তবে, মূর্খতা সহজেই সনাক্ত করা যায়।</w:t>
      </w:r>
    </w:p>
    <w:p/>
    <w:p>
      <w:r xmlns:w="http://schemas.openxmlformats.org/wordprocessingml/2006/main">
        <w:t xml:space="preserve">1: আমাদের জ্ঞানী হওয়ার চেষ্টা করা উচিত এবং বিজ্ঞ সিদ্ধান্ত নেওয়া উচিত, যাতে আমাদের আসল চরিত্র প্রকাশিত হয়।</w:t>
      </w:r>
    </w:p>
    <w:p/>
    <w:p>
      <w:r xmlns:w="http://schemas.openxmlformats.org/wordprocessingml/2006/main">
        <w:t xml:space="preserve">2: আমাদের আচরণ এবং কথা বলার ক্ষেত্রে আমাদের সতর্ক থাকতে হবে, যাতে আমাদের বোকামি সহজে দেখা না যায়।</w:t>
      </w:r>
    </w:p>
    <w:p/>
    <w:p>
      <w:r xmlns:w="http://schemas.openxmlformats.org/wordprocessingml/2006/main">
        <w:t xml:space="preserve">1: প্রবচন 17:27 যার জ্ঞান আছে সে তার কথা রাখে, এবং বুদ্ধিমান ব্যক্তি একটি চমৎকার আত্মা।</w:t>
      </w:r>
    </w:p>
    <w:p/>
    <w:p>
      <w:r xmlns:w="http://schemas.openxmlformats.org/wordprocessingml/2006/main">
        <w:t xml:space="preserve">2: জেমস 3:13-18 তোমাদের মধ্যে কে একজন জ্ঞানী এবং জ্ঞানী ব্যক্তি? তাকে একটি ভাল কথোপকথন থেকে প্রজ্ঞার নম্রতা সঙ্গে তার কাজ দেখান.</w:t>
      </w:r>
    </w:p>
    <w:p/>
    <w:p>
      <w:r xmlns:w="http://schemas.openxmlformats.org/wordprocessingml/2006/main">
        <w:t xml:space="preserve">হিতোপদেশ 14:34 ধার্মিকতা একটি জাতিকে উন্নত করে, কিন্তু পাপ যে কোনো জাতির জন্য অপমানজনক।</w:t>
      </w:r>
    </w:p>
    <w:p/>
    <w:p>
      <w:r xmlns:w="http://schemas.openxmlformats.org/wordprocessingml/2006/main">
        <w:t xml:space="preserve">ধার্মিকতা একটি জাতির জন্য সম্মান এবং সম্মান নিয়ে আসে, যখন পাপ লজ্জা এবং অসম্মান নিয়ে আসে।</w:t>
      </w:r>
    </w:p>
    <w:p/>
    <w:p>
      <w:r xmlns:w="http://schemas.openxmlformats.org/wordprocessingml/2006/main">
        <w:t xml:space="preserve">1. ধার্মিকতার গুরুত্ব এবং একটি জাতির উপর এর প্রভাব</w:t>
      </w:r>
    </w:p>
    <w:p/>
    <w:p>
      <w:r xmlns:w="http://schemas.openxmlformats.org/wordprocessingml/2006/main">
        <w:t xml:space="preserve">2. একটি জাতির উপর পাপের পরিণতি</w:t>
      </w:r>
    </w:p>
    <w:p/>
    <w:p>
      <w:r xmlns:w="http://schemas.openxmlformats.org/wordprocessingml/2006/main">
        <w:t xml:space="preserve">1. ড্যানিয়েল 4:27 - "অতএব, হে রাজা, আমার পরামর্শ আপনার কাছে গ্রহণযোগ্য হোক, এবং ধার্মিকতার দ্বারা আপনার পাপগুলি বন্ধ করুন এবং দরিদ্রদের প্রতি করুণা প্রদর্শন করে আপনার অন্যায়গুলি বন্ধ করুন; যদি এটি আপনার প্রশান্তিকে দীর্ঘায়িত করতে পারে।"</w:t>
      </w:r>
    </w:p>
    <w:p/>
    <w:p>
      <w:r xmlns:w="http://schemas.openxmlformats.org/wordprocessingml/2006/main">
        <w:t xml:space="preserve">2. 2 Chronicles 7:14 - "আমার লোকেরা, যাদেরকে আমার নামে ডাকা হয়, যদি তারা নত হয়, প্রার্থনা করে, এবং আমার মুখের সন্ধান করে এবং তাদের দুষ্ট পথ থেকে ফিরে যায়; তবে আমি স্বর্গ থেকে শুনব এবং তাদের ক্ষমা করব। পাপ করবে, এবং তাদের দেশকে সুস্থ করবে।"</w:t>
      </w:r>
    </w:p>
    <w:p/>
    <w:p>
      <w:r xmlns:w="http://schemas.openxmlformats.org/wordprocessingml/2006/main">
        <w:t xml:space="preserve">হিতোপদেশ 14:35 একজন জ্ঞানী দাসের প্রতি রাজার অনুগ্রহ হয়, কিন্তু যে লোক লজ্জা দেয় তার বিরুদ্ধে তার ক্রোধ।</w:t>
      </w:r>
    </w:p>
    <w:p/>
    <w:p>
      <w:r xmlns:w="http://schemas.openxmlformats.org/wordprocessingml/2006/main">
        <w:t xml:space="preserve">রাজার অনুগ্রহ জ্ঞানী দাসকে দেওয়া হয়, আর যারা লজ্জা নিয়ে আসে তাদের উপর ক্রোধ দেওয়া হয়।</w:t>
      </w:r>
    </w:p>
    <w:p/>
    <w:p>
      <w:r xmlns:w="http://schemas.openxmlformats.org/wordprocessingml/2006/main">
        <w:t xml:space="preserve">1. "প্রজ্ঞা অনুগ্রহের দিকে নিয়ে যায়"</w:t>
      </w:r>
    </w:p>
    <w:p/>
    <w:p>
      <w:r xmlns:w="http://schemas.openxmlformats.org/wordprocessingml/2006/main">
        <w:t xml:space="preserve">2. "কোনো লজ্জা আনুন"</w:t>
      </w:r>
    </w:p>
    <w:p/>
    <w:p>
      <w:r xmlns:w="http://schemas.openxmlformats.org/wordprocessingml/2006/main">
        <w:t xml:space="preserve">1. জেমস 3:13-18 - উপর থেকে প্রজ্ঞা শান্তি এবং করুণার দিকে পরিচালিত করে।</w:t>
      </w:r>
    </w:p>
    <w:p/>
    <w:p>
      <w:r xmlns:w="http://schemas.openxmlformats.org/wordprocessingml/2006/main">
        <w:t xml:space="preserve">2. হিতোপদেশ 11:2 - যখন অহংকার আসে, তখন অসম্মান আসে, কিন্তু নম্রতার সাথে প্রজ্ঞা আসে।</w:t>
      </w:r>
    </w:p>
    <w:p/>
    <w:p>
      <w:r xmlns:w="http://schemas.openxmlformats.org/wordprocessingml/2006/main">
        <w:t xml:space="preserve">হিতোপদেশ অধ্যায় 15 জীবনের বিভিন্ন দিক সম্পর্কে অন্তর্দৃষ্টি প্রদান করে, যার মধ্যে শব্দের শক্তি, একটি শান্ত এবং ধার্মিক মনোভাবের গুরুত্ব এবং জ্ঞানের সন্ধান থেকে আসা আশীর্বাদ।</w:t>
      </w:r>
    </w:p>
    <w:p/>
    <w:p>
      <w:r xmlns:w="http://schemas.openxmlformats.org/wordprocessingml/2006/main">
        <w:t xml:space="preserve">1ম অনুচ্ছেদ: আমাদের জীবনে শব্দের প্রভাবের উপর জোর দিয়ে অধ্যায়টি শুরু হয়। এটি হাইলাইট করে যে একটি মৃদু উত্তর ক্রোধকে দূরে সরিয়ে দেয়, যখন কঠোর শব্দ রাগ জাগিয়ে তোলে। এটি আরও জোর দেয় যে যারা বিজ্ঞতার সাথে কথা বলে তারা নিরাময় এবং বোধগম্যতা নিয়ে আসে (হিতোপদেশ 15:1-7)।</w:t>
      </w:r>
    </w:p>
    <w:p/>
    <w:p>
      <w:r xmlns:w="http://schemas.openxmlformats.org/wordprocessingml/2006/main">
        <w:t xml:space="preserve">২য় অনুচ্ছেদ: অধ্যায়টি প্রবাদের সাথে চলতে থাকে যা জ্ঞান, শৃঙ্খলা, সততা এবং প্রভুর ভয়ের মতো বিষয়গুলিকে সম্বোধন করে। এটা বোঝায় যে যারা জ্ঞান অন্বেষণ করে এবং ধার্মিকভাবে জীবনযাপন করে তারা ঈশ্বরের কাছ থেকে আশীর্বাদ এবং অনুগ্রহ অনুভব করবে (হিতোপদেশ 15:8-33)।</w:t>
      </w:r>
    </w:p>
    <w:p/>
    <w:p>
      <w:r xmlns:w="http://schemas.openxmlformats.org/wordprocessingml/2006/main">
        <w:t xml:space="preserve">সংক্ষেপে,</w:t>
      </w:r>
    </w:p>
    <w:p>
      <w:r xmlns:w="http://schemas.openxmlformats.org/wordprocessingml/2006/main">
        <w:t xml:space="preserve">হিতোপদেশ অধ্যায় পনেরো অন্তর্দৃষ্টি প্রস্তাব</w:t>
      </w:r>
    </w:p>
    <w:p>
      <w:r xmlns:w="http://schemas.openxmlformats.org/wordprocessingml/2006/main">
        <w:t xml:space="preserve">জীবনের বিভিন্ন দিকে,</w:t>
      </w:r>
    </w:p>
    <w:p>
      <w:r xmlns:w="http://schemas.openxmlformats.org/wordprocessingml/2006/main">
        <w:t xml:space="preserve">শব্দের শক্তি সহ,</w:t>
      </w:r>
    </w:p>
    <w:p>
      <w:r xmlns:w="http://schemas.openxmlformats.org/wordprocessingml/2006/main">
        <w:t xml:space="preserve">একটি শান্ত এবং ধার্মিক মনোভাবের উপর গুরুত্ব দেওয়া হয়,</w:t>
      </w:r>
    </w:p>
    <w:p>
      <w:r xmlns:w="http://schemas.openxmlformats.org/wordprocessingml/2006/main">
        <w:t xml:space="preserve">এবং জ্ঞান অন্বেষণের ফলে আশীর্বাদ.</w:t>
      </w:r>
    </w:p>
    <w:p/>
    <w:p>
      <w:r xmlns:w="http://schemas.openxmlformats.org/wordprocessingml/2006/main">
        <w:t xml:space="preserve">আমাদের জীবনের উপর শব্দের উপর যে প্রভাব দেখানো হয়েছে তা স্বীকার করা এবং মৃদু উত্তরের উপর জোর দেওয়া ক্রোধকে দূরে সরিয়ে দেওয়া বনাম কঠোর শব্দগুলি রাগকে জাগিয়ে তোলে।</w:t>
      </w:r>
    </w:p>
    <w:p>
      <w:r xmlns:w="http://schemas.openxmlformats.org/wordprocessingml/2006/main">
        <w:t xml:space="preserve">যারা বিজ্ঞতার সাথে কথা বলে তাদের দ্বারা আনা নিরাময় এবং বোঝার হাইলাইট করা।</w:t>
      </w:r>
    </w:p>
    <w:p>
      <w:r xmlns:w="http://schemas.openxmlformats.org/wordprocessingml/2006/main">
        <w:t xml:space="preserve">জ্ঞান, শৃঙ্খলা, সততার মতো স্বতন্ত্র প্রবাদের মাধ্যমে বিভিন্ন বিষয়ে সম্বোধন করা যখন প্রভুকে ভয় করার উপর ভিত্তি করে মূল্যায়ন করা।</w:t>
      </w:r>
    </w:p>
    <w:p>
      <w:r xmlns:w="http://schemas.openxmlformats.org/wordprocessingml/2006/main">
        <w:t xml:space="preserve">যারা বুদ্ধি খোঁজে এবং ঈশ্বরের কাছ থেকে প্রাপ্ত অনুগ্রহের সাথে ন্যায়পরায়ণ জীবনযাপন করে তাদের জন্য আশীর্বাদ বোঝানো।</w:t>
      </w:r>
    </w:p>
    <w:p/>
    <w:p>
      <w:r xmlns:w="http://schemas.openxmlformats.org/wordprocessingml/2006/main">
        <w:t xml:space="preserve">হিতোপদেশ 15:1 মৃদু উত্তর ক্রোধ দূর করে, কিন্তু কঠিন কথা ক্রোধ জাগিয়ে তোলে।</w:t>
      </w:r>
    </w:p>
    <w:p/>
    <w:p>
      <w:r xmlns:w="http://schemas.openxmlformats.org/wordprocessingml/2006/main">
        <w:t xml:space="preserve">একটি মৃদু প্রতিক্রিয়া একটি পরিস্থিতি হ্রাস করতে পারে, যখন কঠোর শব্দ শত্রুতা বাড়াতে পারে।</w:t>
      </w:r>
    </w:p>
    <w:p/>
    <w:p>
      <w:r xmlns:w="http://schemas.openxmlformats.org/wordprocessingml/2006/main">
        <w:t xml:space="preserve">1: দয়া করে কথা বলুন</w:t>
      </w:r>
    </w:p>
    <w:p/>
    <w:p>
      <w:r xmlns:w="http://schemas.openxmlformats.org/wordprocessingml/2006/main">
        <w:t xml:space="preserve">2: শব্দের শক্তি</w:t>
      </w:r>
    </w:p>
    <w:p/>
    <w:p>
      <w:r xmlns:w="http://schemas.openxmlformats.org/wordprocessingml/2006/main">
        <w:t xml:space="preserve">1: জেমস 3:5-10 - "জিহ্বা শরীরের একটি ছোট অংশ, কিন্তু এটি বড় বড় অহংকার করে। একটি ছোট স্ফুলিঙ্গ দ্বারা কি একটি মহান বনে আগুন ধরিয়ে দেয় তা বিবেচনা করুন। জিহ্বাও একটি আগুন, একটি বিশ্ব শরীরের অঙ্গ-প্রত্যঙ্গের মধ্যে মন্দ। এটি সমগ্র ব্যক্তিকে কলুষিত করে, তার জীবনের পুরো পথকে আগুনে পুড়িয়ে দেয় এবং নিজেই নরকের আগুনে পুড়ে যায়।"</w:t>
      </w:r>
    </w:p>
    <w:p/>
    <w:p>
      <w:r xmlns:w="http://schemas.openxmlformats.org/wordprocessingml/2006/main">
        <w:t xml:space="preserve">2: Colossians 4:6 - "আপনার কথোপকথন সর্বদা অনুগ্রহে পূর্ণ হোক, লবণ দিয়ে পাকা হোক, যাতে আপনি জানতে পারেন কিভাবে প্রত্যেককে উত্তর দিতে হয়।"</w:t>
      </w:r>
    </w:p>
    <w:p/>
    <w:p>
      <w:r xmlns:w="http://schemas.openxmlformats.org/wordprocessingml/2006/main">
        <w:t xml:space="preserve">হিতোপদেশ 15:2 জ্ঞানীদের জিহ্বা জ্ঞানকে সঠিকভাবে ব্যবহার করে, কিন্তু মূর্খের মুখ মূর্খতা ঢেলে দেয়।</w:t>
      </w:r>
    </w:p>
    <w:p/>
    <w:p>
      <w:r xmlns:w="http://schemas.openxmlformats.org/wordprocessingml/2006/main">
        <w:t xml:space="preserve">জ্ঞানীরা বুদ্ধিমত্তার সাথে জ্ঞান ব্যবহার করে, কিন্তু বোকারা মূর্খতার কথা বলে।</w:t>
      </w:r>
    </w:p>
    <w:p/>
    <w:p>
      <w:r xmlns:w="http://schemas.openxmlformats.org/wordprocessingml/2006/main">
        <w:t xml:space="preserve">1. শব্দের শক্তি: আমরা কীভাবে আমাদের জ্ঞানকে প্রতিফলিত করতে আমাদের শব্দগুলি ব্যবহার করি</w:t>
      </w:r>
    </w:p>
    <w:p/>
    <w:p>
      <w:r xmlns:w="http://schemas.openxmlformats.org/wordprocessingml/2006/main">
        <w:t xml:space="preserve">2. বোকা এবং তাদের মূর্খতা: চিন্তা না করে কথা বলার বিপদ</w:t>
      </w:r>
    </w:p>
    <w:p/>
    <w:p>
      <w:r xmlns:w="http://schemas.openxmlformats.org/wordprocessingml/2006/main">
        <w:t xml:space="preserve">1. জেমস 3:5-6 - "এমনকি জিহ্বা একটি ক্ষুদ্র অঙ্গ, এবং বড় বড় বিষয় নিয়ে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w:t>
      </w:r>
    </w:p>
    <w:p/>
    <w:p>
      <w:r xmlns:w="http://schemas.openxmlformats.org/wordprocessingml/2006/main">
        <w:t xml:space="preserve">2. হিতোপদেশ 18:21 - "মৃত্যু এবং জীবন জিহ্বার ক্ষমতায় রয়েছে: এবং যারা এটি ভালবাসে তারা এর ফল খাবে।"</w:t>
      </w:r>
    </w:p>
    <w:p/>
    <w:p>
      <w:r xmlns:w="http://schemas.openxmlformats.org/wordprocessingml/2006/main">
        <w:t xml:space="preserve">হিতোপদেশ 15:3 সদাপ্রভুর চক্ষু সর্বত্র রয়েছে, মন্দ ও মঙ্গলকে দেখছে।</w:t>
      </w:r>
    </w:p>
    <w:p/>
    <w:p>
      <w:r xmlns:w="http://schemas.openxmlformats.org/wordprocessingml/2006/main">
        <w:t xml:space="preserve">ঈশ্বর সর্বদা দেখছেন এবং ভাল এবং খারাপ উভয়ই যা চলছে তা জানেন।</w:t>
      </w:r>
    </w:p>
    <w:p/>
    <w:p>
      <w:r xmlns:w="http://schemas.openxmlformats.org/wordprocessingml/2006/main">
        <w:t xml:space="preserve">1. ঈশ্বর সর্বদা দেখছেন - হিতোপদেশ 15:3</w:t>
      </w:r>
    </w:p>
    <w:p/>
    <w:p>
      <w:r xmlns:w="http://schemas.openxmlformats.org/wordprocessingml/2006/main">
        <w:t xml:space="preserve">2. ঈশ্বরের সর্বজ্ঞতা - হিতোপদেশ 15:3</w:t>
      </w:r>
    </w:p>
    <w:p/>
    <w:p>
      <w:r xmlns:w="http://schemas.openxmlformats.org/wordprocessingml/2006/main">
        <w:t xml:space="preserve">1. গীতসংহিতা 33:13-15 - প্রভু স্বর্গ থেকে নীচে তাকান এবং সমস্ত মানবজাতিকে দেখেন৷</w:t>
      </w:r>
    </w:p>
    <w:p/>
    <w:p>
      <w:r xmlns:w="http://schemas.openxmlformats.org/wordprocessingml/2006/main">
        <w:t xml:space="preserve">2. হিব্রুজ 4:13 - সমস্ত সৃষ্টির কিছুই ঈশ্বরের দৃষ্টি থেকে গোপন নেই। যাকে আমাদের হিসাব দিতে হবে তার চোখের সামনে সবকিছু উন্মোচিত ও উন্মুক্ত।</w:t>
      </w:r>
    </w:p>
    <w:p/>
    <w:p>
      <w:r xmlns:w="http://schemas.openxmlformats.org/wordprocessingml/2006/main">
        <w:t xml:space="preserve">হিতোপদেশ 15:4 একটি স্বাস্থ্যকর জিহ্বা হল জীবনের একটি গাছ; কিন্তু তাতে বিকৃততা আত্মার লঙ্ঘন।</w:t>
      </w:r>
    </w:p>
    <w:p/>
    <w:p>
      <w:r xmlns:w="http://schemas.openxmlformats.org/wordprocessingml/2006/main">
        <w:t xml:space="preserve">একটি স্বাস্থ্যকর জিহ্বা জীবনের দিকে পরিচালিত করে, অন্যদিকে বিকৃততা আধ্যাত্মিক ধ্বংসের দিকে নিয়ে যায়।</w:t>
      </w:r>
    </w:p>
    <w:p/>
    <w:p>
      <w:r xmlns:w="http://schemas.openxmlformats.org/wordprocessingml/2006/main">
        <w:t xml:space="preserve">1. সদয় শব্দের নিরাময় শক্তি</w:t>
      </w:r>
    </w:p>
    <w:p/>
    <w:p>
      <w:r xmlns:w="http://schemas.openxmlformats.org/wordprocessingml/2006/main">
        <w:t xml:space="preserve">2. নির্দয় শব্দের সম্ভাব্য ক্ষতি</w:t>
      </w:r>
    </w:p>
    <w:p/>
    <w:p>
      <w:r xmlns:w="http://schemas.openxmlformats.org/wordprocessingml/2006/main">
        <w:t xml:space="preserve">1. জেমস 3:5-10 - জিহ্বা নিয়ন্ত্রণ করা</w:t>
      </w:r>
    </w:p>
    <w:p/>
    <w:p>
      <w:r xmlns:w="http://schemas.openxmlformats.org/wordprocessingml/2006/main">
        <w:t xml:space="preserve">2. কলসিয়ানস 4:6 - আপনার কথোপকথন সর্বদা করুণাপূর্ণ হতে দিন</w:t>
      </w:r>
    </w:p>
    <w:p/>
    <w:p>
      <w:r xmlns:w="http://schemas.openxmlformats.org/wordprocessingml/2006/main">
        <w:t xml:space="preserve">হিতোপদেশ 15:5 একজন মূর্খ তার পিতার নির্দেশকে অবজ্ঞা করে, কিন্তু যে তিরস্কার করে সে বুদ্ধিমান।</w:t>
      </w:r>
    </w:p>
    <w:p/>
    <w:p>
      <w:r xmlns:w="http://schemas.openxmlformats.org/wordprocessingml/2006/main">
        <w:t xml:space="preserve">যে ব্যক্তি তাদের পিতার উপদেশ অবজ্ঞা করে সে বোকা, কিন্তু যে সংশোধন গ্রহণ করে সে জ্ঞানী।</w:t>
      </w:r>
    </w:p>
    <w:p/>
    <w:p>
      <w:r xmlns:w="http://schemas.openxmlformats.org/wordprocessingml/2006/main">
        <w:t xml:space="preserve">1. উপদেশ মেনে চলার প্রজ্ঞা</w:t>
      </w:r>
    </w:p>
    <w:p/>
    <w:p>
      <w:r xmlns:w="http://schemas.openxmlformats.org/wordprocessingml/2006/main">
        <w:t xml:space="preserve">2. নির্দেশনা উপেক্ষা করার মূর্খতা</w:t>
      </w:r>
    </w:p>
    <w:p/>
    <w:p>
      <w:r xmlns:w="http://schemas.openxmlformats.org/wordprocessingml/2006/main">
        <w:t xml:space="preserve">1. জেমস 1:19-21 - তাই, আমার প্রিয় ভাইয়েরা, প্রত্যেক মানুষ শুনতে দ্রুত, কথা বলতে ধীর, ক্রোধে ধীর হোক; কারণ মানুষের ক্রোধ ঈশ্বরের ন্যায় কাজ করে না৷ তাই সমস্ত নোংরাতা এবং নোংরাতার অতিরিক্ততাকে দূরে রাখুন এবং নম্রতার সাথে খোদাই করা বাক্য গ্রহণ করুন, যা আপনার আত্মাকে রক্ষা করতে সক্ষম।</w:t>
      </w:r>
    </w:p>
    <w:p/>
    <w:p>
      <w:r xmlns:w="http://schemas.openxmlformats.org/wordprocessingml/2006/main">
        <w:t xml:space="preserve">2. ইফিসিয়ানস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হিতোপদেশ 15:6 ধার্মিকের গৃহে প্রচুর ধন, কিন্তু দুষ্টের উপার্জনে কষ্ট।</w:t>
      </w:r>
    </w:p>
    <w:p/>
    <w:p>
      <w:r xmlns:w="http://schemas.openxmlformats.org/wordprocessingml/2006/main">
        <w:t xml:space="preserve">ধার্মিকদের ঘরে প্রচুর ধন থাকে, আর দুষ্টের আয় কষ্ট নিয়ে আসে।</w:t>
      </w:r>
    </w:p>
    <w:p/>
    <w:p>
      <w:r xmlns:w="http://schemas.openxmlformats.org/wordprocessingml/2006/main">
        <w:t xml:space="preserve">1. ধার্মিকতার আশীর্বাদ: ধার্মিকদের ঘরে ধন।</w:t>
      </w:r>
    </w:p>
    <w:p/>
    <w:p>
      <w:r xmlns:w="http://schemas.openxmlformats.org/wordprocessingml/2006/main">
        <w:t xml:space="preserve">2. দুষ্টতার পরিণতি: দুষ্টের রাজস্বের সমস্যা।</w:t>
      </w:r>
    </w:p>
    <w:p/>
    <w:p>
      <w:r xmlns:w="http://schemas.openxmlformats.org/wordprocessingml/2006/main">
        <w:t xml:space="preserve">1. গীতসংহিতা 112:3 - ধন-সম্পদ ও ধন-সম্পদ তার গৃহে থাকবে: এবং তার ধার্মিকতা চিরকাল স্থায়ী হবে।</w:t>
      </w:r>
    </w:p>
    <w:p/>
    <w:p>
      <w:r xmlns:w="http://schemas.openxmlformats.org/wordprocessingml/2006/main">
        <w:t xml:space="preserve">2. হিতোপদেশ 10:2 - দুষ্টতার ধন কিছুই লাভ করে না; কিন্তু ধার্মিকতা মৃত্যুর হাত থেকে রক্ষা করে।</w:t>
      </w:r>
    </w:p>
    <w:p/>
    <w:p>
      <w:r xmlns:w="http://schemas.openxmlformats.org/wordprocessingml/2006/main">
        <w:t xml:space="preserve">হিতোপদেশ 15:7 জ্ঞানীদের ঠোঁট জ্ঞান ছড়িয়ে দেয়, কিন্তু মূর্খের হৃদয় তা করে না।</w:t>
      </w:r>
    </w:p>
    <w:p/>
    <w:p>
      <w:r xmlns:w="http://schemas.openxmlformats.org/wordprocessingml/2006/main">
        <w:t xml:space="preserve">জ্ঞানীরা তাদের জ্ঞান ভাগ করে নেয়, কিন্তু মূর্খরা তা করে না।</w:t>
      </w:r>
    </w:p>
    <w:p/>
    <w:p>
      <w:r xmlns:w="http://schemas.openxmlformats.org/wordprocessingml/2006/main">
        <w:t xml:space="preserve">1. জ্ঞানের শক্তি: কীভাবে বুদ্ধিমানের সাথে ভাগ করা যায়</w:t>
      </w:r>
    </w:p>
    <w:p/>
    <w:p>
      <w:r xmlns:w="http://schemas.openxmlformats.org/wordprocessingml/2006/main">
        <w:t xml:space="preserve">2. অজ্ঞতার মূর্খতা: কীভাবে জ্ঞান গ্রহণ করা যায়</w:t>
      </w:r>
    </w:p>
    <w:p/>
    <w:p>
      <w:r xmlns:w="http://schemas.openxmlformats.org/wordprocessingml/2006/main">
        <w:t xml:space="preserve">1. হিতোপদেশ 16:16: সোনার চেয়ে জ্ঞান অর্জন করা কত ভালো! বোঝার জন্য রূপার চেয়ে বেছে নিতে হবে।</w:t>
      </w:r>
    </w:p>
    <w:p/>
    <w:p>
      <w:r xmlns:w="http://schemas.openxmlformats.org/wordprocessingml/2006/main">
        <w:t xml:space="preserve">2. জেমস 1:5: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হিতোপদেশ 15:8 দুষ্টের বলিদান সদাপ্রভুর কাছে ঘৃণার বিষয়; কিন্তু ন্যায়পরায়ণদের প্রার্থনাই তাঁর আনন্দ।</w:t>
      </w:r>
    </w:p>
    <w:p/>
    <w:p>
      <w:r xmlns:w="http://schemas.openxmlformats.org/wordprocessingml/2006/main">
        <w:t xml:space="preserve">প্রভু দুষ্টদের নৈবেদ্যকে ঘৃণা করেন, কিন্তু ধার্মিকদের প্রার্থনায় আনন্দ পান৷</w:t>
      </w:r>
    </w:p>
    <w:p/>
    <w:p>
      <w:r xmlns:w="http://schemas.openxmlformats.org/wordprocessingml/2006/main">
        <w:t xml:space="preserve">1: প্রার্থনার শক্তি: কিভাবে ন্যায়পরায়ণতা বিরাজ করে</w:t>
      </w:r>
    </w:p>
    <w:p/>
    <w:p>
      <w:r xmlns:w="http://schemas.openxmlformats.org/wordprocessingml/2006/main">
        <w:t xml:space="preserve">2: দুষ্টতার অকার্যকরতা: কিভাবে পাপ ছোট হয়</w:t>
      </w:r>
    </w:p>
    <w:p/>
    <w:p>
      <w:r xmlns:w="http://schemas.openxmlformats.org/wordprocessingml/2006/main">
        <w:t xml:space="preserve">1: ইশাইয়া 1:11-17 - দুষ্টদের কাছ থেকে প্রভুর প্রত্যাখ্যান</w:t>
      </w:r>
    </w:p>
    <w:p/>
    <w:p>
      <w:r xmlns:w="http://schemas.openxmlformats.org/wordprocessingml/2006/main">
        <w:t xml:space="preserve">2: গীতসংহিতা 37:4 - ধার্মিকদের আশীর্বাদ যারা প্রভুতে আশ্রয় নেয়।</w:t>
      </w:r>
    </w:p>
    <w:p/>
    <w:p>
      <w:r xmlns:w="http://schemas.openxmlformats.org/wordprocessingml/2006/main">
        <w:t xml:space="preserve">হিতোপদেশ 15:9 দুষ্টের পথ প্রভুর কাছে ঘৃণার বিষয়, কিন্তু যে ধার্মিকতার অনুসরণ করে তাকে তিনি ভালবাসেন।</w:t>
      </w:r>
    </w:p>
    <w:p/>
    <w:p>
      <w:r xmlns:w="http://schemas.openxmlformats.org/wordprocessingml/2006/main">
        <w:t xml:space="preserve">প্রভু দুষ্টতা ঘৃণা করেন এবং যারা ধার্মিকতার অনুসরণ করে তাদের ভালবাসেন।</w:t>
      </w:r>
    </w:p>
    <w:p/>
    <w:p>
      <w:r xmlns:w="http://schemas.openxmlformats.org/wordprocessingml/2006/main">
        <w:t xml:space="preserve">1. ধার্মিকতার শক্তি: কীভাবে সঠিক পথ বেছে নেওয়া ঈশ্বরের প্রেমের দিকে নিয়ে যেতে পারে</w:t>
      </w:r>
    </w:p>
    <w:p/>
    <w:p>
      <w:r xmlns:w="http://schemas.openxmlformats.org/wordprocessingml/2006/main">
        <w:t xml:space="preserve">2. দুষ্টতার বিপদ: প্রভুর পথ থেকে দূরে সরে যাওয়া</w:t>
      </w:r>
    </w:p>
    <w:p/>
    <w:p>
      <w:r xmlns:w="http://schemas.openxmlformats.org/wordprocessingml/2006/main">
        <w:t xml:space="preserve">1. গীতসংহিতা 1: 1-2 - "ধন্য সেই ব্যক্তি যে অধার্মিকদের পরামর্শে চলে না, পাপীদের পথে দাঁড়ায় না, অপমানিতদের আসনে বসে না৷ কিন্তু তার আনন্দ সদাপ্রভুর আইনে৷ প্রভু; এবং তাঁর নিয়মে তিনি দিনরাত ধ্যান করেন।"</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হিতোপদেশ 15:10 যে পথ পরিত্যাগ করে তার জন্য সংশোধন দুঃখজনক, আর যে তিরস্কারকে ঘৃণা করে সে মরবে।</w:t>
      </w:r>
    </w:p>
    <w:p/>
    <w:p>
      <w:r xmlns:w="http://schemas.openxmlformats.org/wordprocessingml/2006/main">
        <w:t xml:space="preserve">পথ ত্যাগ করার এবং তিরস্কারকে ঘৃণা করার পরিণতি ভয়াবহ।</w:t>
      </w:r>
    </w:p>
    <w:p/>
    <w:p>
      <w:r xmlns:w="http://schemas.openxmlformats.org/wordprocessingml/2006/main">
        <w:t xml:space="preserve">1. অনুতাপের প্রয়োজনীয়তা: হিতোপদেশ 15:10 এর সতর্কবার্তার প্রতি মনোযোগ দেওয়া</w:t>
      </w:r>
    </w:p>
    <w:p/>
    <w:p>
      <w:r xmlns:w="http://schemas.openxmlformats.org/wordprocessingml/2006/main">
        <w:t xml:space="preserve">2. সংশোধন প্রত্যাখ্যান করার বিপদ: হিতোপদেশ 15:10 এর মান অনুযায়ী জীবনযাপন</w:t>
      </w:r>
    </w:p>
    <w:p/>
    <w:p>
      <w:r xmlns:w="http://schemas.openxmlformats.org/wordprocessingml/2006/main">
        <w:t xml:space="preserve">1. যিরমিয় 8:6-9; "আমি শুনলাম এবং শুনলাম, কিন্তু তারা ঠিক কথা বলল না: কেউ তার দুষ্টতার জন্য তাকে অনুতপ্ত করেনি, এই বলে যে, আমি কি করেছি? প্রত্যেকে তার পথ ফিরেছে, যেমন ঘোড়াটি যুদ্ধে ছুটে আসে। হ্যাঁ, স্বর্গের সারস জানে তার নির্ধারিত সময়; এবং কচ্ছপ, সারস এবং গিলে তাদের আগমনের সময় লক্ষ্য করে; কিন্তু আমার লোকেরা সদাপ্রভুর বিচার জানে না, আপনি কিভাবে বলছেন যে, আমরা জ্ঞানী, এবং সদাপ্রভুর আইন আমাদের সাথে আছে? দেখ, নিশ্চয়ই বৃথাই সে তা করেছে; লেখকদের কলম বৃথা।"</w:t>
      </w:r>
    </w:p>
    <w:p/>
    <w:p>
      <w:r xmlns:w="http://schemas.openxmlformats.org/wordprocessingml/2006/main">
        <w:t xml:space="preserve">2. জেমস 4:7-8; "সুতরাং নিজেদেরকে ঈশ্বরের কাছে আত্মসমর্পণ কর। শয়তানকে প্রতিহত কর, এবং সে তোমাদের কাছ থেকে পালিয়ে যাবে। ঈশ্বরের নিকটবর্তী হও, এবং সে তোমার নিকটবর্তী হবে। হে পাপীগণ, তোমার হাত শুদ্ধ কর; এবং তোমার হৃদয় শুদ্ধ কর, তোমরা দ্বিগুণ মনের অধিকারী।"</w:t>
      </w:r>
    </w:p>
    <w:p/>
    <w:p>
      <w:r xmlns:w="http://schemas.openxmlformats.org/wordprocessingml/2006/main">
        <w:t xml:space="preserve">হিতোপদেশ 15:11 নরক ও ধ্বংস সদাপ্রভুর সম্মুখে; তা হলে মানবসন্তানদের হৃদয় আর কত বেশি?</w:t>
      </w:r>
    </w:p>
    <w:p/>
    <w:p>
      <w:r xmlns:w="http://schemas.openxmlformats.org/wordprocessingml/2006/main">
        <w:t xml:space="preserve">প্রভু ধ্বংসের বেদনা সম্পর্কে অবগত এবং মানুষের হৃদয় সম্পর্কে সচেতন।</w:t>
      </w:r>
    </w:p>
    <w:p/>
    <w:p>
      <w:r xmlns:w="http://schemas.openxmlformats.org/wordprocessingml/2006/main">
        <w:t xml:space="preserve">1: আমাদের অবশ্যই আমাদের জীবনে প্রভুর উপস্থিতি সম্পর্কে সচেতন হতে হবে এবং আমাদের কর্ম সম্পর্কে সচেতন হতে হবে।</w:t>
      </w:r>
    </w:p>
    <w:p/>
    <w:p>
      <w:r xmlns:w="http://schemas.openxmlformats.org/wordprocessingml/2006/main">
        <w:t xml:space="preserve">2: প্রভুর উপর আপনার আস্থা রাখুন এবং ধ্বংসের মুখে তাঁর নির্দেশনা সন্ধান করুন।</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Jeremiah 17:9-10 হৃদয় সব কিছুর উপরে ছলনাময়, এবং মরিয়া অসুস্থ; কে এটা বুঝতে পারে? আমি প্রভু হৃদয় অনুসন্ধান করি এবং মন পরীক্ষা করি, প্রত্যেক মানুষকে তার উপায় অনুসারে, তার কাজের ফল অনুসারে দিতে পারি।</w:t>
      </w:r>
    </w:p>
    <w:p/>
    <w:p>
      <w:r xmlns:w="http://schemas.openxmlformats.org/wordprocessingml/2006/main">
        <w:t xml:space="preserve">হিতোপদেশ 15:12 একজন উপহাসকারী তাকে ভালবাসে না যে তাকে তিরস্কার করে, সে জ্ঞানীদের কাছেও যায় না।</w:t>
      </w:r>
    </w:p>
    <w:p/>
    <w:p>
      <w:r xmlns:w="http://schemas.openxmlformats.org/wordprocessingml/2006/main">
        <w:t xml:space="preserve">জ্ঞানীরা উপহাসকারীকে পছন্দ করে না এবং তারা তিরস্কারে কান দেয় না।</w:t>
      </w:r>
    </w:p>
    <w:p/>
    <w:p>
      <w:r xmlns:w="http://schemas.openxmlformats.org/wordprocessingml/2006/main">
        <w:t xml:space="preserve">1. জ্ঞানের মূল্য এবং একটি অপমানজনক হওয়ার বিপদ</w:t>
      </w:r>
    </w:p>
    <w:p/>
    <w:p>
      <w:r xmlns:w="http://schemas.openxmlformats.org/wordprocessingml/2006/main">
        <w:t xml:space="preserve">2. তিরস্কার প্রত্যাখ্যান: গর্বের মূল্য</w:t>
      </w:r>
    </w:p>
    <w:p/>
    <w:p>
      <w:r xmlns:w="http://schemas.openxmlformats.org/wordprocessingml/2006/main">
        <w:t xml:space="preserve">1. হিতোপদেশ 9:8 "একজন উপহাসকারীকে তিরস্কার করো না, তা না হলে সে তোমাকে ঘৃণা করবে; একজন জ্ঞানী ব্যক্তিকে তিরস্কার কর, সে তোমাকে ভালবাসবে"</w:t>
      </w:r>
    </w:p>
    <w:p/>
    <w:p>
      <w:r xmlns:w="http://schemas.openxmlformats.org/wordprocessingml/2006/main">
        <w:t xml:space="preserve">2. জেমস 3:17 "কিন্তু উপরে থেকে যে জ্ঞান আসে তা প্রথমে শুদ্ধ, তারপর শান্তিপ্রিয়, কোমল এবং সহজে অনুরোধ করা যায়, করুণা ও ভাল ফল দিয়ে পূর্ণ, পক্ষপাতহীন এবং কপটতা ছাড়া।"</w:t>
      </w:r>
    </w:p>
    <w:p/>
    <w:p>
      <w:r xmlns:w="http://schemas.openxmlformats.org/wordprocessingml/2006/main">
        <w:t xml:space="preserve">হিতোপদেশ 15:13 আনন্দিত হৃদয় একটি প্রফুল্ল মুখ দেখায়, কিন্তু হৃদয়ের দুঃখে আত্মা ভেঙ্গে যায়।</w:t>
      </w:r>
    </w:p>
    <w:p/>
    <w:p>
      <w:r xmlns:w="http://schemas.openxmlformats.org/wordprocessingml/2006/main">
        <w:t xml:space="preserve">একটি প্রফুল্ল হৃদয় একজনের মুখে আনন্দ নিয়ে আসে, কিন্তু একটি ভাঙা আত্মা আসে যখন দুঃখ হয়।</w:t>
      </w:r>
    </w:p>
    <w:p/>
    <w:p>
      <w:r xmlns:w="http://schemas.openxmlformats.org/wordprocessingml/2006/main">
        <w:t xml:space="preserve">1. একটি প্রফুল্ল হৃদয়ের আনন্দ</w:t>
      </w:r>
    </w:p>
    <w:p/>
    <w:p>
      <w:r xmlns:w="http://schemas.openxmlformats.org/wordprocessingml/2006/main">
        <w:t xml:space="preserve">2. একটি ভাঙ্গা আত্মার ব্যথা</w:t>
      </w:r>
    </w:p>
    <w:p/>
    <w:p>
      <w:r xmlns:w="http://schemas.openxmlformats.org/wordprocessingml/2006/main">
        <w:t xml:space="preserve">1. গীতসংহিতা 30:11: আপনি আমার জন্য আমার শোককে নাচে পরিণত করেছেন; তুমি আমার চট খুলেছ এবং আমাকে আনন্দ দিয়েছ।</w:t>
      </w:r>
    </w:p>
    <w:p/>
    <w:p>
      <w:r xmlns:w="http://schemas.openxmlformats.org/wordprocessingml/2006/main">
        <w:t xml:space="preserve">2.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হিতোপদেশ 15:14 যার বুদ্ধি আছে তার অন্তর জ্ঞানের সন্ধান করে, কিন্তু মূর্খের মুখ মূর্খতাই খায়।</w:t>
      </w:r>
    </w:p>
    <w:p/>
    <w:p>
      <w:r xmlns:w="http://schemas.openxmlformats.org/wordprocessingml/2006/main">
        <w:t xml:space="preserve">জ্ঞানীরা জ্ঞান অন্বেষণ করে, আর মূর্খেরা মূর্খতা খাওয়ায়।</w:t>
      </w:r>
    </w:p>
    <w:p/>
    <w:p>
      <w:r xmlns:w="http://schemas.openxmlformats.org/wordprocessingml/2006/main">
        <w:t xml:space="preserve">1: আমাদের মনকে জ্ঞান দিয়ে খাওয়ানো</w:t>
      </w:r>
    </w:p>
    <w:p/>
    <w:p>
      <w:r xmlns:w="http://schemas.openxmlformats.org/wordprocessingml/2006/main">
        <w:t xml:space="preserve">2: আমাদের যা প্রয়োজন তা গ্রহণ করা</w:t>
      </w:r>
    </w:p>
    <w:p/>
    <w:p>
      <w:r xmlns:w="http://schemas.openxmlformats.org/wordprocessingml/2006/main">
        <w:t xml:space="preserve">1: ফিলিপীয় 4:8 -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2: Isaiah 55:2 - আপনি কেন আপনার অর্থ ব্যয় করেন তার জন্য যা রুটি নয়, এবং আপনার পরিশ্রম যা তৃপ্ত হয় না? আমার কথা মনোযোগ সহকারে শোন, যা ভাল তা খাও এবং প্রচুর খাবারে আনন্দিত হও।</w:t>
      </w:r>
    </w:p>
    <w:p/>
    <w:p>
      <w:r xmlns:w="http://schemas.openxmlformats.org/wordprocessingml/2006/main">
        <w:t xml:space="preserve">হিতোপদেশ 15:15 দুঃখিতের সমস্ত দিনই মন্দ; কিন্তু যে হাসিখুশি থাকে তার নিত্য ভোজ হয়।</w:t>
      </w:r>
    </w:p>
    <w:p/>
    <w:p>
      <w:r xmlns:w="http://schemas.openxmlformats.org/wordprocessingml/2006/main">
        <w:t xml:space="preserve">পীড়িতদের দিন দুঃখে ভরা, কিন্তু যাদের হৃদয় আনন্দময় তারা জীবনে সর্বদা আনন্দ পাবে।</w:t>
      </w:r>
    </w:p>
    <w:p/>
    <w:p>
      <w:r xmlns:w="http://schemas.openxmlformats.org/wordprocessingml/2006/main">
        <w:t xml:space="preserve">1. কঠিন সময়ে আনন্দ খুঁজে পাওয়া</w:t>
      </w:r>
    </w:p>
    <w:p/>
    <w:p>
      <w:r xmlns:w="http://schemas.openxmlformats.org/wordprocessingml/2006/main">
        <w:t xml:space="preserve">2. প্রভুতে আনন্দ করার আনন্দ</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হিতোপদেশ 15:16 প্রভুর ভয়ে সামান্য ধন এবং তা দিয়ে কষ্ট পাওয়ার চেয়ে ভাল।</w:t>
      </w:r>
    </w:p>
    <w:p/>
    <w:p>
      <w:r xmlns:w="http://schemas.openxmlformats.org/wordprocessingml/2006/main">
        <w:t xml:space="preserve">সম্পদ এবং চাপে পূর্ণ জীবনের চেয়ে প্রভুর প্রতি শ্রদ্ধাশীল নম্র জীবন ধারণ করা ভাল।</w:t>
      </w:r>
    </w:p>
    <w:p/>
    <w:p>
      <w:r xmlns:w="http://schemas.openxmlformats.org/wordprocessingml/2006/main">
        <w:t xml:space="preserve">1. খ্রীষ্টে সন্তুষ্টি: ঈশ্বরের প্রচুর আশীর্বাদে আনন্দ খুঁজে পাওয়া</w:t>
      </w:r>
    </w:p>
    <w:p/>
    <w:p>
      <w:r xmlns:w="http://schemas.openxmlformats.org/wordprocessingml/2006/main">
        <w:t xml:space="preserve">2. সম্পদ এবং উদ্বেগ: জিনিসের পরে তাড়া করার বিপদ</w:t>
      </w:r>
    </w:p>
    <w:p/>
    <w:p>
      <w:r xmlns:w="http://schemas.openxmlformats.org/wordprocessingml/2006/main">
        <w:t xml:space="preserve">1. ম্যাথু 6:25-34 - উদ্বেগ এবং উদ্বেগ সম্পর্কে যীশুর শিক্ষা</w:t>
      </w:r>
    </w:p>
    <w:p/>
    <w:p>
      <w:r xmlns:w="http://schemas.openxmlformats.org/wordprocessingml/2006/main">
        <w:t xml:space="preserve">2. ফিলিপীয় 4:11-13 - খ্রীষ্টে তৃপ্তি এবং আনন্দের বিষয়ে পলের শিক্ষা</w:t>
      </w:r>
    </w:p>
    <w:p/>
    <w:p>
      <w:r xmlns:w="http://schemas.openxmlformats.org/wordprocessingml/2006/main">
        <w:t xml:space="preserve">হিতোপদেশ 15:17 থেমে থাকা ষাঁড় এবং তার সাথে ঘৃণার চেয়ে যেখানে ভালবাসা সেখানে ভেষজ ভোজ ভাল।</w:t>
      </w:r>
    </w:p>
    <w:p/>
    <w:p>
      <w:r xmlns:w="http://schemas.openxmlformats.org/wordprocessingml/2006/main">
        <w:t xml:space="preserve">ক্রোধে ভোজ্য ভোজ অপেক্ষা প্রেমে ভাগাভাগি করা নম্র খাবার ভালো।</w:t>
      </w:r>
    </w:p>
    <w:p/>
    <w:p>
      <w:r xmlns:w="http://schemas.openxmlformats.org/wordprocessingml/2006/main">
        <w:t xml:space="preserve">1. প্রেম ভাগ করে নেওয়ার আনন্দ</w:t>
      </w:r>
    </w:p>
    <w:p/>
    <w:p>
      <w:r xmlns:w="http://schemas.openxmlformats.org/wordprocessingml/2006/main">
        <w:t xml:space="preserve">2. ক্ষমার শক্তি</w:t>
      </w:r>
    </w:p>
    <w:p/>
    <w:p>
      <w:r xmlns:w="http://schemas.openxmlformats.org/wordprocessingml/2006/main">
        <w:t xml:space="preserve">1. জন 13:34-35 - আমি আপনাকে একটি নতুন আদেশ দিচ্ছি: একে অপরকে ভালবাসুন। আমি যেমন তোমাদের ভালোবেসেছি, তোমাদেরও একে অপরকে ভালোবাসতে হবে। এর দ্বারা সবাই জানবে যে, তোমরা আমার শিষ্য, যদি তোমরা একে অপরকে ভালবাস।</w:t>
      </w:r>
    </w:p>
    <w:p/>
    <w:p>
      <w:r xmlns:w="http://schemas.openxmlformats.org/wordprocessingml/2006/main">
        <w:t xml:space="preserve">2. Ephesians 4:2-3 -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হিতোপদেশ 15:18 একজন রাগান্বিত ব্যক্তি বিবাদে উদ্রেক করে, কিন্তু যে রাগ করতে ধীর সে বিবাদকে শান্ত করে।</w:t>
      </w:r>
    </w:p>
    <w:p/>
    <w:p>
      <w:r xmlns:w="http://schemas.openxmlformats.org/wordprocessingml/2006/main">
        <w:t xml:space="preserve">ধৈর্যশীল মনোভাব দ্বন্দ্বের শান্তিপূর্ণ সমাধানের চাবিকাঠি।</w:t>
      </w:r>
    </w:p>
    <w:p/>
    <w:p>
      <w:r xmlns:w="http://schemas.openxmlformats.org/wordprocessingml/2006/main">
        <w:t xml:space="preserve">1: দ্বন্দ্ব সমাধানে একটি মৃদু আত্মা</w:t>
      </w:r>
    </w:p>
    <w:p/>
    <w:p>
      <w:r xmlns:w="http://schemas.openxmlformats.org/wordprocessingml/2006/main">
        <w:t xml:space="preserve">2: ধৈর্যের শক্তি</w:t>
      </w:r>
    </w:p>
    <w:p/>
    <w:p>
      <w:r xmlns:w="http://schemas.openxmlformats.org/wordprocessingml/2006/main">
        <w:t xml:space="preserve">1: জেমস 1:19-20 আমার প্রিয় ভাই ও বোনেরা, এটি মনে রাখবেন: প্রত্যেকেরই শুনতে হবে দ্রুত, কথা বলতে ধীর এবং ক্রুদ্ধ হতে ধীর, কারণ মানুষের ক্রোধ ঈশ্বরের ইচ্ছামত ধার্মিকতা তৈরি করে না।</w:t>
      </w:r>
    </w:p>
    <w:p/>
    <w:p>
      <w:r xmlns:w="http://schemas.openxmlformats.org/wordprocessingml/2006/main">
        <w:t xml:space="preserve">2: প্রবচন 16:32 ধৈর্য শক্তির চেয়ে উত্তম; আপনার মেজাজ নিয়ন্ত্রণ করা একটি শহর দখলের চেয়ে ভাল।</w:t>
      </w:r>
    </w:p>
    <w:p/>
    <w:p>
      <w:r xmlns:w="http://schemas.openxmlformats.org/wordprocessingml/2006/main">
        <w:t xml:space="preserve">হিতোপদেশ 15:19 অলস মানুষের পথ কাঁটাঝোপের মত, কিন্তু ধার্মিকের পথ সরল।</w:t>
      </w:r>
    </w:p>
    <w:p/>
    <w:p>
      <w:r xmlns:w="http://schemas.openxmlformats.org/wordprocessingml/2006/main">
        <w:t xml:space="preserve">অলসতা একটি কাঁটাযুক্ত পথের দিকে নিয়ে যায়, যখন ধার্মিকদের সামনে একটি পরিষ্কার পথ থাকে।</w:t>
      </w:r>
    </w:p>
    <w:p/>
    <w:p>
      <w:r xmlns:w="http://schemas.openxmlformats.org/wordprocessingml/2006/main">
        <w:t xml:space="preserve">1. পরে পুরষ্কার কাটানোর জন্য এখনই কাজ করুন।</w:t>
      </w:r>
    </w:p>
    <w:p/>
    <w:p>
      <w:r xmlns:w="http://schemas.openxmlformats.org/wordprocessingml/2006/main">
        <w:t xml:space="preserve">2. ধার্মিকতার সুবিধাগুলি কাটা এবং অলসতার কাঁটা থেকে দূরে থাকুন।</w:t>
      </w:r>
    </w:p>
    <w:p/>
    <w:p>
      <w:r xmlns:w="http://schemas.openxmlformats.org/wordprocessingml/2006/main">
        <w:t xml:space="preserve">1. গালাতীয় 6:7-9 - প্রতারিত হবেন না: ঈশ্বরকে ঠাট্টা করা হয় না, কারণ কেউ যা কিছু বপন করে, সে তা কাটবে।</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হিতোপদেশ 15:20 একজন জ্ঞানী পুত্র পিতাকে আনন্দিত করে, কিন্তু মূর্খ তার মাকে তুচ্ছ করে।</w:t>
      </w:r>
    </w:p>
    <w:p/>
    <w:p>
      <w:r xmlns:w="http://schemas.openxmlformats.org/wordprocessingml/2006/main">
        <w:t xml:space="preserve">একজন জ্ঞানী পুত্র তার পিতার জন্য আনন্দ নিয়ে আসে, যখন একজন মূর্খ তার মাকে উপেক্ষা করে।</w:t>
      </w:r>
    </w:p>
    <w:p/>
    <w:p>
      <w:r xmlns:w="http://schemas.openxmlformats.org/wordprocessingml/2006/main">
        <w:t xml:space="preserve">1. বুদ্ধিমান পছন্দের শক্তি: আমাদের পিতামাতার প্রতি আমাদের বাধ্যবাধকতা পূরণ করা</w:t>
      </w:r>
    </w:p>
    <w:p/>
    <w:p>
      <w:r xmlns:w="http://schemas.openxmlformats.org/wordprocessingml/2006/main">
        <w:t xml:space="preserve">2. পারিবারিক বন্ধনের গুরুত্ব: বুদ্ধিমান সিদ্ধান্ত নেওয়ার পুরস্কার</w:t>
      </w:r>
    </w:p>
    <w:p/>
    <w:p>
      <w:r xmlns:w="http://schemas.openxmlformats.org/wordprocessingml/2006/main">
        <w:t xml:space="preserve">1. Ephesians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2. Exodus 20:12 - তোমার পিতা ও মাতাকে সম্মান কর, যাতে প্রভু তোমার ঈশ্বর তোমাকে দান করেন সেই দেশে তোমার দিন দীর্ঘ হয়।</w:t>
      </w:r>
    </w:p>
    <w:p/>
    <w:p>
      <w:r xmlns:w="http://schemas.openxmlformats.org/wordprocessingml/2006/main">
        <w:t xml:space="preserve">হিতোপদেশ 15:21 মূর্খতা তার জন্য আনন্দের, যার জ্ঞান নেই, কিন্তু বুদ্ধিমান লোক সরলভাবে চলে।</w:t>
      </w:r>
    </w:p>
    <w:p/>
    <w:p>
      <w:r xmlns:w="http://schemas.openxmlformats.org/wordprocessingml/2006/main">
        <w:t xml:space="preserve">মূর্খতা তাদের জন্য আনন্দ আনে যাদের জ্ঞান নেই, কিন্তু যারা বুদ্ধিমান তাদের জন্য ধার্মিক জীবনযাপন করে।</w:t>
      </w:r>
    </w:p>
    <w:p/>
    <w:p>
      <w:r xmlns:w="http://schemas.openxmlformats.org/wordprocessingml/2006/main">
        <w:t xml:space="preserve">1. জ্ঞানের আনন্দ: ধার্মিক জীবনযাপনের আশীর্বাদ বোঝা</w:t>
      </w:r>
    </w:p>
    <w:p/>
    <w:p>
      <w:r xmlns:w="http://schemas.openxmlformats.org/wordprocessingml/2006/main">
        <w:t xml:space="preserve">2. মূর্খতার বিপদ: বুদ্ধিহীন পছন্দ থেকে দূরে থাকা</w:t>
      </w:r>
    </w:p>
    <w:p/>
    <w:p>
      <w:r xmlns:w="http://schemas.openxmlformats.org/wordprocessingml/2006/main">
        <w:t xml:space="preserve">1. হিতোপদেশ 3:13-15 - ধন্য সেই ব্যক্তি যে জ্ঞান খুঁজে পায় এবং যে বুদ্ধি পায়, কারণ তার থেকে লাভ রৌপ্য থেকে লাভের চেয়ে এবং তার লাভ সোনার চেয়ে ভাল। তিনি রত্নগুলির চেয়ে মূল্যবান, এবং আপনি যা চান তার সাথে তুলনা করা যায় না।</w:t>
      </w:r>
    </w:p>
    <w:p/>
    <w:p>
      <w:r xmlns:w="http://schemas.openxmlformats.org/wordprocessingml/2006/main">
        <w:t xml:space="preserve">15. হিতোপদেশ 13:20 - যে বুদ্ধিমানদের সাথে চলে সে জ্ঞানী হয়, কিন্তু মূর্খদের সঙ্গী ক্ষতি করবে।</w:t>
      </w:r>
    </w:p>
    <w:p/>
    <w:p>
      <w:r xmlns:w="http://schemas.openxmlformats.org/wordprocessingml/2006/main">
        <w:t xml:space="preserve">হিতোপদেশ 15:22 পরামর্শ ছাড়া উদ্দেশ্য হতাশ হয়; কিন্তু পরামর্শদাতাদের মধ্যে তারা প্রতিষ্ঠিত হয়।</w:t>
      </w:r>
    </w:p>
    <w:p/>
    <w:p>
      <w:r xmlns:w="http://schemas.openxmlformats.org/wordprocessingml/2006/main">
        <w:t xml:space="preserve">এই আয়াতটি সফলতা অর্জনের জন্য অন্যদের কাছ থেকে পরামর্শ চাওয়ার গুরুত্ব তুলে ধরে।</w:t>
      </w:r>
    </w:p>
    <w:p/>
    <w:p>
      <w:r xmlns:w="http://schemas.openxmlformats.org/wordprocessingml/2006/main">
        <w:t xml:space="preserve">1. পরামর্শ চাওয়ার শক্তি: কিভাবে অন্যদের সাথে পরামর্শ করে সফলতা অর্জন করা যায়</w:t>
      </w:r>
    </w:p>
    <w:p/>
    <w:p>
      <w:r xmlns:w="http://schemas.openxmlformats.org/wordprocessingml/2006/main">
        <w:t xml:space="preserve">2. সম্প্রদায়ের আশীর্বাদ: অন্যদের কাছ থেকে পরামর্শ চাওয়ার মূল্য</w:t>
      </w:r>
    </w:p>
    <w:p/>
    <w:p>
      <w:r xmlns:w="http://schemas.openxmlformats.org/wordprocessingml/2006/main">
        <w:t xml:space="preserve">1. জেমস 1:5,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2. উপদেশক 4:9-12, "একের চেয়ে দু'জন উত্তম, কারণ তাদের শ্রমের জন্য তাদের উত্তম প্রতিদান রয়েছে। কারণ তারা পড়ে গেলে একজন তার সঙ্গীকে তুলে নেবে। কিন্তু ধিক তার জন্য যে সে পড়ে গেলে একা থাকে, কারণ তাকে সাহায্য করার জন্য তার কেউ নেই। আবার, দু'জন একসাথে শুয়ে থাকলে তারা উষ্ণ থাকবে; কিন্তু একজন একা কীভাবে উষ্ণ হতে পারে? যদিও একজন আরেকজন দ্বারা পরাভূত হতে পারে, দুইজন তাকে প্রতিরোধ করতে পারে। এবং একটি ত্রিগুণ কর্ড দ্রুত হয় না। ভাঙা।"</w:t>
      </w:r>
    </w:p>
    <w:p/>
    <w:p>
      <w:r xmlns:w="http://schemas.openxmlformats.org/wordprocessingml/2006/main">
        <w:t xml:space="preserve">হিতোপদেশ 15:23 একজন মানুষ তার মুখের উত্তরে আনন্দ পায়, এবং সময়মতো কথা বললে তা কতই না ভালো!</w:t>
      </w:r>
    </w:p>
    <w:p/>
    <w:p>
      <w:r xmlns:w="http://schemas.openxmlformats.org/wordprocessingml/2006/main">
        <w:t xml:space="preserve">আনন্দ আসে সঠিক সময়ে কথা বলা থেকে।</w:t>
      </w:r>
    </w:p>
    <w:p/>
    <w:p>
      <w:r xmlns:w="http://schemas.openxmlformats.org/wordprocessingml/2006/main">
        <w:t xml:space="preserve">1. সময়ের শক্তি: কিভাবে ঈশ্বর সঠিক সময়ে কথিত শব্দ ব্যবহার করেন</w:t>
      </w:r>
    </w:p>
    <w:p/>
    <w:p>
      <w:r xmlns:w="http://schemas.openxmlformats.org/wordprocessingml/2006/main">
        <w:t xml:space="preserve">2. আমাদের কথার মাধ্যমে প্রভুর আনন্দে আনন্দিত হওয়া</w:t>
      </w:r>
    </w:p>
    <w:p/>
    <w:p>
      <w:r xmlns:w="http://schemas.openxmlformats.org/wordprocessingml/2006/main">
        <w:t xml:space="preserve">1. কলসিয়ানস 4:6, "তোমাদের কথোপকথন সর্বদা করুণাপূর্ণ, নুন দিয়ে পাকা হোক, যাতে আপনি প্রত্যেককে কীভাবে উত্তর দিতে হয় তা জানতে পারেন।</w:t>
      </w:r>
    </w:p>
    <w:p/>
    <w:p>
      <w:r xmlns:w="http://schemas.openxmlformats.org/wordprocessingml/2006/main">
        <w:t xml:space="preserve">2. Ecclesiastes 3:7, "একটি ছিঁড়ে ফেলার সময় এবং সংশোধন করার একটি সময়, একটি সময় নীরব থাকার এবং একটি কথা বলার সময়৷</w:t>
      </w:r>
    </w:p>
    <w:p/>
    <w:p>
      <w:r xmlns:w="http://schemas.openxmlformats.org/wordprocessingml/2006/main">
        <w:t xml:space="preserve">হিতোপদেশ 15:24 জ্ঞানীদের কাছে জীবনের পথ উপরে, যাতে সে নীচে নরক থেকে সরে যেতে পারে।</w:t>
      </w:r>
    </w:p>
    <w:p/>
    <w:p>
      <w:r xmlns:w="http://schemas.openxmlformats.org/wordprocessingml/2006/main">
        <w:t xml:space="preserve">যারা জ্ঞানী তারা ঈশ্বরের পথ অনুযায়ী জীবনযাপন করবে এবং নরকে যাওয়া থেকে রক্ষা পাবে।</w:t>
      </w:r>
    </w:p>
    <w:p/>
    <w:p>
      <w:r xmlns:w="http://schemas.openxmlformats.org/wordprocessingml/2006/main">
        <w:t xml:space="preserve">1. জীবনের পথ - হিতোপদেশ 15:24</w:t>
      </w:r>
    </w:p>
    <w:p/>
    <w:p>
      <w:r xmlns:w="http://schemas.openxmlformats.org/wordprocessingml/2006/main">
        <w:t xml:space="preserve">2. প্রজ্ঞা অনন্ত জীবনের দিকে পরিচালিত করে - হিতোপদেশ 15:24</w:t>
      </w:r>
    </w:p>
    <w:p/>
    <w:p>
      <w:r xmlns:w="http://schemas.openxmlformats.org/wordprocessingml/2006/main">
        <w:t xml:space="preserve">1. গীতসংহিতা 19:7-8 -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p>
      <w:r xmlns:w="http://schemas.openxmlformats.org/wordprocessingml/2006/main">
        <w:t xml:space="preserve">2. ম্যাথু 7:13-14 - সরু গেট দিয়ে প্রবেশ করুন।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তারা খুব কম।</w:t>
      </w:r>
    </w:p>
    <w:p/>
    <w:p>
      <w:r xmlns:w="http://schemas.openxmlformats.org/wordprocessingml/2006/main">
        <w:t xml:space="preserve">প্রবচন 15:25 সদাপ্রভু গর্বিতদের গৃহ ধ্বংস করবেন; কিন্তু তিনি বিধবার সীমানা স্থাপন করবেন।</w:t>
      </w:r>
    </w:p>
    <w:p/>
    <w:p>
      <w:r xmlns:w="http://schemas.openxmlformats.org/wordprocessingml/2006/main">
        <w:t xml:space="preserve">প্রভু তাদের নম্র করেন যাদের অহংকার আছে এবং যারা অভাবী তাদের সাহায্য করেন।</w:t>
      </w:r>
    </w:p>
    <w:p/>
    <w:p>
      <w:r xmlns:w="http://schemas.openxmlformats.org/wordprocessingml/2006/main">
        <w:t xml:space="preserve">1: পতনের আগে গর্ব আসে - হিতোপদেশ 16:18</w:t>
      </w:r>
    </w:p>
    <w:p/>
    <w:p>
      <w:r xmlns:w="http://schemas.openxmlformats.org/wordprocessingml/2006/main">
        <w:t xml:space="preserve">2: প্রভুর সামনে নম্রতার হৃদয় আশীর্বাদ নিয়ে আসে - হিতোপদেশ 22:4</w:t>
      </w:r>
    </w:p>
    <w:p/>
    <w:p>
      <w:r xmlns:w="http://schemas.openxmlformats.org/wordprocessingml/2006/main">
        <w:t xml:space="preserve">1: জেমস 4:6 - "ঈশ্বর গর্বিতদের প্রতিরোধ করেন, কিন্তু নম্রদের অনুগ্রহ দেন।"</w:t>
      </w:r>
    </w:p>
    <w:p/>
    <w:p>
      <w:r xmlns:w="http://schemas.openxmlformats.org/wordprocessingml/2006/main">
        <w:t xml:space="preserve">2: গীতসংহিতা 18:27 - "আপনি নম্র লোকদের রক্ষা করেন; কিন্তু আপনার দৃষ্টি উদ্ধতদের দিকে, যাতে আপনি তাদের নিচে নামাতে পারেন।"</w:t>
      </w:r>
    </w:p>
    <w:p/>
    <w:p>
      <w:r xmlns:w="http://schemas.openxmlformats.org/wordprocessingml/2006/main">
        <w:t xml:space="preserve">হিতোপদেশ 15:26 দুষ্টের চিন্তা সদাপ্রভুর কাছে ঘৃণার বিষয়; কিন্তু শুদ্ধ লোকের কথা মনোরম কথা।</w:t>
      </w:r>
    </w:p>
    <w:p/>
    <w:p>
      <w:r xmlns:w="http://schemas.openxmlformats.org/wordprocessingml/2006/main">
        <w:t xml:space="preserve">দুষ্টের চিন্তা ও কথা প্রভুর কাছে ঘৃণ্য, আর শুদ্ধের কথা আনন্দদায়ক।</w:t>
      </w:r>
    </w:p>
    <w:p/>
    <w:p>
      <w:r xmlns:w="http://schemas.openxmlformats.org/wordprocessingml/2006/main">
        <w:t xml:space="preserve">1. আমাদের চিন্তার শক্তি: আমাদের চিন্তা কীভাবে আমাদের জীবনকে প্রভাবিত করতে পারে</w:t>
      </w:r>
    </w:p>
    <w:p/>
    <w:p>
      <w:r xmlns:w="http://schemas.openxmlformats.org/wordprocessingml/2006/main">
        <w:t xml:space="preserve">2. আমাদের শব্দের শক্তি: কীভাবে আমাদের শব্দগুলি আমাদের জীবনকে প্রভাবিত করতে পারে</w:t>
      </w:r>
    </w:p>
    <w:p/>
    <w:p>
      <w:r xmlns:w="http://schemas.openxmlformats.org/wordprocessingml/2006/main">
        <w:t xml:space="preserve">1. কলসিয়ানস 3:2 - আপনার মন উপরের জিনিসগুলিতে সেট করুন, পার্থিব জিনিসগুলিতে নয়।</w:t>
      </w:r>
    </w:p>
    <w:p/>
    <w:p>
      <w:r xmlns:w="http://schemas.openxmlformats.org/wordprocessingml/2006/main">
        <w:t xml:space="preserve">2. ম্যাথু 12:37 - আপনার কথার দ্বারা আপনি খালাস পাবেন, এবং আপনার শব্দ দ্বারা আপনি নিন্দা করা হবে.</w:t>
      </w:r>
    </w:p>
    <w:p/>
    <w:p>
      <w:r xmlns:w="http://schemas.openxmlformats.org/wordprocessingml/2006/main">
        <w:t xml:space="preserve">হিতোপদেশ 15:27 যে লাভের লোভী সে তার নিজের ঘরকে কষ্ট দেয়; কিন্তু যে উপহার ঘৃণা করে সে বাঁচবে।</w:t>
      </w:r>
    </w:p>
    <w:p/>
    <w:p>
      <w:r xmlns:w="http://schemas.openxmlformats.org/wordprocessingml/2006/main">
        <w:t xml:space="preserve">যে লোভ দ্বারা চালিত হয় সে তার নিজের এবং তার পরিবারের জন্য বিপদ ডেকে আনবে, কিন্তু যে ঘুষ থেকে দূরে থাকে সে দীর্ঘজীবী হয়।</w:t>
      </w:r>
    </w:p>
    <w:p/>
    <w:p>
      <w:r xmlns:w="http://schemas.openxmlformats.org/wordprocessingml/2006/main">
        <w:t xml:space="preserve">1: লোভ ধ্বংস ডেকে আনে, কিন্তু নম্রতা জীবন নিয়ে আসে।</w:t>
      </w:r>
    </w:p>
    <w:p/>
    <w:p>
      <w:r xmlns:w="http://schemas.openxmlformats.org/wordprocessingml/2006/main">
        <w:t xml:space="preserve">2: অর্থের ভালবাসা ধ্বংসের দিকে নিয়ে যায়, কিন্তু নম্রতা জীবনের দিকে নিয়ে যায়।</w:t>
      </w:r>
    </w:p>
    <w:p/>
    <w:p>
      <w:r xmlns:w="http://schemas.openxmlformats.org/wordprocessingml/2006/main">
        <w:t xml:space="preserve">1: Ecclesiastes 5:10- যে টাকাকে ভালবাসে সে টাকায় সন্তুষ্ট হবে না, যে তার আয় দিয়ে প্রাচুর্যকে ভালবাসে সেও সন্তুষ্ট হবে না।</w:t>
      </w:r>
    </w:p>
    <w:p/>
    <w:p>
      <w:r xmlns:w="http://schemas.openxmlformats.org/wordprocessingml/2006/main">
        <w:t xml:space="preserve">2: ম্যাথু 6:24- কেউ দুই প্রভুর সেবা করতে পারে না। হয় আপনি একজনকে ঘৃণা করবেন এবং অন্যটিকে ভালোবাসবেন, অথবা আপনি একজনের প্রতি নিবেদিত হবেন এবং অন্যটিকে তুচ্ছ করবেন।</w:t>
      </w:r>
    </w:p>
    <w:p/>
    <w:p>
      <w:r xmlns:w="http://schemas.openxmlformats.org/wordprocessingml/2006/main">
        <w:t xml:space="preserve">হিতোপদেশ 15:28 ধার্মিকের হৃদয় উত্তর দিতে অধ্যয়ন করে, কিন্তু দুষ্টের মুখ মন্দ কথা ঢেলে দেয়।</w:t>
      </w:r>
    </w:p>
    <w:p/>
    <w:p>
      <w:r xmlns:w="http://schemas.openxmlformats.org/wordprocessingml/2006/main">
        <w:t xml:space="preserve">ধার্মিকের হৃদয় চিন্তা করে কিভাবে সাড়া দেওয়া যায়, আর দুষ্টের মুখ মন্দ কথা বলে।</w:t>
      </w:r>
    </w:p>
    <w:p/>
    <w:p>
      <w:r xmlns:w="http://schemas.openxmlformats.org/wordprocessingml/2006/main">
        <w:t xml:space="preserve">1. শব্দের শক্তি: মন্দ কথা বলার বিপদ</w:t>
      </w:r>
    </w:p>
    <w:p/>
    <w:p>
      <w:r xmlns:w="http://schemas.openxmlformats.org/wordprocessingml/2006/main">
        <w:t xml:space="preserve">2. বিচক্ষণতার শক্তি: প্রতিক্রিয়া বিবেচনা করার সুবিধা</w:t>
      </w:r>
    </w:p>
    <w:p/>
    <w:p>
      <w:r xmlns:w="http://schemas.openxmlformats.org/wordprocessingml/2006/main">
        <w:t xml:space="preserve">1. Ephesians 4:29 - আপনার মুখ থেকে কোন কলুষিত কথাবার্তা বের হতে দিন, কিন্তু যা উন্নত করার জন্য ভাল, যাতে এটি শ্রোতাদের অনুগ্রহ করতে পারে।</w:t>
      </w:r>
    </w:p>
    <w:p/>
    <w:p>
      <w:r xmlns:w="http://schemas.openxmlformats.org/wordprocessingml/2006/main">
        <w:t xml:space="preserve">2. হিতোপদেশ 16:23 - জ্ঞানীর হৃদয় তার মুখ শেখায়, এবং তার ঠোঁটে শিক্ষা যোগ করে।</w:t>
      </w:r>
    </w:p>
    <w:p/>
    <w:p>
      <w:r xmlns:w="http://schemas.openxmlformats.org/wordprocessingml/2006/main">
        <w:t xml:space="preserve">প্রবচন 15:29 সদাপ্রভু দুষ্টদের থেকে দূরে থাকেন, কিন্তু তিনি ধার্মিকদের প্রার্থনা শোনেন।</w:t>
      </w:r>
    </w:p>
    <w:p/>
    <w:p>
      <w:r xmlns:w="http://schemas.openxmlformats.org/wordprocessingml/2006/main">
        <w:t xml:space="preserve">ঈশ্বর ধার্মিকদের প্রার্থনা শোনেন এবং দুষ্টদের থেকে দূরে থাকেন।</w:t>
      </w:r>
    </w:p>
    <w:p/>
    <w:p>
      <w:r xmlns:w="http://schemas.openxmlformats.org/wordprocessingml/2006/main">
        <w:t xml:space="preserve">1. ধার্মিকতার শক্তি: প্রার্থনায় ঈশ্বরের সন্ধান করা</w:t>
      </w:r>
    </w:p>
    <w:p/>
    <w:p>
      <w:r xmlns:w="http://schemas.openxmlformats.org/wordprocessingml/2006/main">
        <w:t xml:space="preserve">2. ধার্মিকতা এবং দুষ্টতার মধ্যে পার্থক্য: আমাদের প্রার্থনার উপর প্রভাব</w:t>
      </w:r>
    </w:p>
    <w:p/>
    <w:p>
      <w:r xmlns:w="http://schemas.openxmlformats.org/wordprocessingml/2006/main">
        <w:t xml:space="preserve">1. জেমস 5:16b - একজন ধার্মিক ব্যক্তির প্রার্থনার প্রচুর শক্তি রয়েছে কারণ এটি কাজ করে।</w:t>
      </w:r>
    </w:p>
    <w:p/>
    <w:p>
      <w:r xmlns:w="http://schemas.openxmlformats.org/wordprocessingml/2006/main">
        <w:t xml:space="preserve">2. গীতসংহিতা 34:17 - যখন ধার্মিকরা সাহায্যের জন্য চিৎকার করে, তখন প্রভু শোনেন এবং তাদের সমস্ত সমস্যা থেকে উদ্ধার করেন।</w:t>
      </w:r>
    </w:p>
    <w:p/>
    <w:p>
      <w:r xmlns:w="http://schemas.openxmlformats.org/wordprocessingml/2006/main">
        <w:t xml:space="preserve">হিতোপদেশ 15:30 চোখের জ্যোতি হৃদয়কে আনন্দিত করে, এবং একটি ভাল প্রতিবেদন হাড়কে মোটা করে।</w:t>
      </w:r>
    </w:p>
    <w:p/>
    <w:p>
      <w:r xmlns:w="http://schemas.openxmlformats.org/wordprocessingml/2006/main">
        <w:t xml:space="preserve">চোখের আলো হৃদয়ে আনন্দ আনতে পারে এবং সুসংবাদ হাড়ের শক্তি আনতে পারে।</w:t>
      </w:r>
    </w:p>
    <w:p/>
    <w:p>
      <w:r xmlns:w="http://schemas.openxmlformats.org/wordprocessingml/2006/main">
        <w:t xml:space="preserve">1. আনন্দিত হৃদয়ের আনন্দ: চোখের আলোতে কীভাবে আনন্দ করা যায়</w:t>
      </w:r>
    </w:p>
    <w:p/>
    <w:p>
      <w:r xmlns:w="http://schemas.openxmlformats.org/wordprocessingml/2006/main">
        <w:t xml:space="preserve">2. একটি সুস্থ শরীরের জন্য সুসংবাদ: একটি ভাল প্রতিবেদনের উপকারিতা</w:t>
      </w:r>
    </w:p>
    <w:p/>
    <w:p>
      <w:r xmlns:w="http://schemas.openxmlformats.org/wordprocessingml/2006/main">
        <w:t xml:space="preserve">1. গীতসংহিতা 19:8 প্রভুর বিধিগুলি সঠিক, হৃদয়কে আনন্দিত করে৷</w:t>
      </w:r>
    </w:p>
    <w:p/>
    <w:p>
      <w:r xmlns:w="http://schemas.openxmlformats.org/wordprocessingml/2006/main">
        <w:t xml:space="preserve">2. ইশাইয়া 52:7 পাহাড়ের উপরে তাঁর পা কত সুন্দর, যিনি সুসংবাদ দেন, যিনি শান্তি প্রকাশ করেন, যিনি ভাল জিনিসের সুসংবাদ দেন।</w:t>
      </w:r>
    </w:p>
    <w:p/>
    <w:p>
      <w:r xmlns:w="http://schemas.openxmlformats.org/wordprocessingml/2006/main">
        <w:t xml:space="preserve">হিতোপদেশ 15:31 যে কান জীবনের তিরস্কার শোনে সে জ্ঞানীদের মধ্যে থাকে।</w:t>
      </w:r>
    </w:p>
    <w:p/>
    <w:p>
      <w:r xmlns:w="http://schemas.openxmlformats.org/wordprocessingml/2006/main">
        <w:t xml:space="preserve">বিজ্ঞ পরামর্শ এবং তিরস্কার শোনা প্রজ্ঞার দিকে পরিচালিত করে।</w:t>
      </w:r>
    </w:p>
    <w:p/>
    <w:p>
      <w:r xmlns:w="http://schemas.openxmlformats.org/wordprocessingml/2006/main">
        <w:t xml:space="preserve">1. জ্ঞানের পথ: হৃদয়ে তিরস্কার নেওয়া</w:t>
      </w:r>
    </w:p>
    <w:p/>
    <w:p>
      <w:r xmlns:w="http://schemas.openxmlformats.org/wordprocessingml/2006/main">
        <w:t xml:space="preserve">2. হেডিং ওয়াইজ কাউন্সেল: ধার্মিকতার রাস্তা</w:t>
      </w:r>
    </w:p>
    <w:p/>
    <w:p>
      <w:r xmlns:w="http://schemas.openxmlformats.org/wordprocessingml/2006/main">
        <w:t xml:space="preserve">1. গীতসংহিতা 119:99-100 - আমার সমস্ত শিক্ষকের চেয়ে আমার বোধগম্যতা বেশি, কারণ তোমার সাক্ষ্যই আমার ধ্যান। আমি প্রাচীনদের চেয়ে বেশি বুঝি কারণ আমি তোমার আদেশ পালন করি।</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হিতোপদেশ 15:32 যে নির্দেশ প্রত্যাখ্যান করে সে নিজের আত্মাকে তুচ্ছ করে, কিন্তু যে অনুযোগ শোনে সে বুদ্ধি লাভ করে।</w:t>
      </w:r>
    </w:p>
    <w:p/>
    <w:p>
      <w:r xmlns:w="http://schemas.openxmlformats.org/wordprocessingml/2006/main">
        <w:t xml:space="preserve">যে তিরস্কার শোনে সে বুদ্ধি লাভ করে এবং নিজের আত্মার প্রতি সম্মান দেখায়; তবে, যে নির্দেশ প্রত্যাখ্যান করে সে নিজেকে তুচ্ছ করে৷</w:t>
      </w:r>
    </w:p>
    <w:p/>
    <w:p>
      <w:r xmlns:w="http://schemas.openxmlformats.org/wordprocessingml/2006/main">
        <w:t xml:space="preserve">1. তিরস্কার শোনার সুবিধা</w:t>
      </w:r>
    </w:p>
    <w:p/>
    <w:p>
      <w:r xmlns:w="http://schemas.openxmlformats.org/wordprocessingml/2006/main">
        <w:t xml:space="preserve">2. নির্দেশ প্রত্যাখ্যানের খরচ</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জেমস 1:19 - অতএব, আমার প্রিয় ভাইয়েরা, প্রত্যেক মানুষ শুনতে দ্রুত, কথা বলতে ধীর, ক্রোধে ধীর হোক।</w:t>
      </w:r>
    </w:p>
    <w:p/>
    <w:p>
      <w:r xmlns:w="http://schemas.openxmlformats.org/wordprocessingml/2006/main">
        <w:t xml:space="preserve">হিতোপদেশ 15:33 সদাপ্রভুর ভয় জ্ঞানের নির্দেশ; এবং সম্মান আগে নম্রতা হয়.</w:t>
      </w:r>
    </w:p>
    <w:p/>
    <w:p>
      <w:r xmlns:w="http://schemas.openxmlformats.org/wordprocessingml/2006/main">
        <w:t xml:space="preserve">প্রভুর ভয় জ্ঞানের দিকে নিয়ে যায় এবং নম্রতা সম্মান নিয়ে আসে।</w:t>
      </w:r>
    </w:p>
    <w:p/>
    <w:p>
      <w:r xmlns:w="http://schemas.openxmlformats.org/wordprocessingml/2006/main">
        <w:t xml:space="preserve">1: ভয় এবং নম্রতার অশেষ সুবিধা</w:t>
      </w:r>
    </w:p>
    <w:p/>
    <w:p>
      <w:r xmlns:w="http://schemas.openxmlformats.org/wordprocessingml/2006/main">
        <w:t xml:space="preserve">2: জ্ঞান এবং সম্মানের জীবন যাপন</w:t>
      </w:r>
    </w:p>
    <w:p/>
    <w:p>
      <w:r xmlns:w="http://schemas.openxmlformats.org/wordprocessingml/2006/main">
        <w:t xml:space="preserve">1: জেমস 4:6-10 - "ঈশ্বর গর্বিতদের প্রতিরোধ করেন, কিন্তু নম্রদের অনুগ্রহ দেন।"</w:t>
      </w:r>
    </w:p>
    <w:p/>
    <w:p>
      <w:r xmlns:w="http://schemas.openxmlformats.org/wordprocessingml/2006/main">
        <w:t xml:space="preserve">2: ফিলিপীয় 2:3-11 - "তোমাদের প্রত্যেকে কেবল তার নিজের স্বার্থ নয়, অন্যের স্বার্থের দিকেও তাকান।"</w:t>
      </w:r>
    </w:p>
    <w:p/>
    <w:p>
      <w:r xmlns:w="http://schemas.openxmlformats.org/wordprocessingml/2006/main">
        <w:t xml:space="preserve">হিতোপদেশ 16 অধ্যায় ঈশ্বরের সার্বভৌমত্ব, জ্ঞান অন্বেষণের গুরুত্ব এবং সততার সাথে জীবনযাপন করার সুবিধাগুলির উপর দৃষ্টি নিবদ্ধ করে।</w:t>
      </w:r>
    </w:p>
    <w:p/>
    <w:p>
      <w:r xmlns:w="http://schemas.openxmlformats.org/wordprocessingml/2006/main">
        <w:t xml:space="preserve">1 ম অনুচ্ছেদ: অধ্যায়টি স্বীকার করে শুরু হয় যে মানুষ পরিকল্পনা করতে পারে, কিন্তু শেষ পর্যন্ত ঈশ্বরই তাদের পদক্ষেপগুলি পরিচালনা করেন। এটি জোর দেয় যে প্রভুর কাছে আমাদের পরিকল্পনাগুলি সফলতার দিকে নিয়ে যায় (হিতোপদেশ 16:1-9)।</w:t>
      </w:r>
    </w:p>
    <w:p/>
    <w:p>
      <w:r xmlns:w="http://schemas.openxmlformats.org/wordprocessingml/2006/main">
        <w:t xml:space="preserve">2য় অনুচ্ছেদ: অধ্যায়টি প্রবাদের সাথে চলতে থাকে যা সততা, নম্রতা, ধার্মিকতা এবং বিজ্ঞ সিদ্ধান্ত গ্রহণের মতো বিষয়গুলিকে সম্বোধন করে। এটি হাইলাইট করে যে যারা সততার সাথে জীবনযাপন করে এবং জ্ঞানের সন্ধান করে তারা ঈশ্বর এবং লোক উভয়েরই অনুগ্রহ খুঁজে পায় (হিতোপদেশ 16:10-33)।</w:t>
      </w:r>
    </w:p>
    <w:p/>
    <w:p>
      <w:r xmlns:w="http://schemas.openxmlformats.org/wordprocessingml/2006/main">
        <w:t xml:space="preserve">সংক্ষেপে,</w:t>
      </w:r>
    </w:p>
    <w:p>
      <w:r xmlns:w="http://schemas.openxmlformats.org/wordprocessingml/2006/main">
        <w:t xml:space="preserve">হিতোপদেশ অধ্যায় ষোল অন্বেষণ</w:t>
      </w:r>
    </w:p>
    <w:p>
      <w:r xmlns:w="http://schemas.openxmlformats.org/wordprocessingml/2006/main">
        <w:t xml:space="preserve">ঈশ্বরের সার্বভৌমত্ব,</w:t>
      </w:r>
    </w:p>
    <w:p>
      <w:r xmlns:w="http://schemas.openxmlformats.org/wordprocessingml/2006/main">
        <w:t xml:space="preserve">জ্ঞান খোঁজার উপর গুরুত্ব দেওয়া হয়,</w:t>
      </w:r>
    </w:p>
    <w:p>
      <w:r xmlns:w="http://schemas.openxmlformats.org/wordprocessingml/2006/main">
        <w:t xml:space="preserve">এবং সততার সাথে বসবাসের সাথে সম্পর্কিত সুবিধাগুলি।</w:t>
      </w:r>
    </w:p>
    <w:p/>
    <w:p>
      <w:r xmlns:w="http://schemas.openxmlformats.org/wordprocessingml/2006/main">
        <w:t xml:space="preserve">মানব পরিকল্পনা বনাম ঈশ্বরের দ্বারা প্রদত্ত চূড়ান্ত নির্দেশনা এবং তার কাছে পরিকল্পনা করার ফলে সাফল্যের সাথে সাথে দেখানো স্বীকৃতির স্বীকৃতি।</w:t>
      </w:r>
    </w:p>
    <w:p>
      <w:r xmlns:w="http://schemas.openxmlformats.org/wordprocessingml/2006/main">
        <w:t xml:space="preserve">সততা, নম্রতা, ন্যায়পরায়ণতার মতো স্বতন্ত্র প্রবাদের মাধ্যমে বিভিন্ন বিষয় সম্বোধন করা যখন বুদ্ধিমান সিদ্ধান্ত গ্রহণের উপর রাখা মূল্যের উপর জোর দেওয়া।</w:t>
      </w:r>
    </w:p>
    <w:p>
      <w:r xmlns:w="http://schemas.openxmlformats.org/wordprocessingml/2006/main">
        <w:t xml:space="preserve">যারা সততার সাথে জীবনযাপন করে এবং জ্ঞান অন্বেষণ করে তাদের জন্য ঈশ্বর এবং মানুষ উভয়ের কাছ থেকে প্রাপ্ত অনুগ্রহ তুলে ধরা।</w:t>
      </w:r>
    </w:p>
    <w:p/>
    <w:p>
      <w:r xmlns:w="http://schemas.openxmlformats.org/wordprocessingml/2006/main">
        <w:t xml:space="preserve">হিতোপদেশ 16:1 মানুষের অন্তরের প্রস্তুতি, এবং জিভের উত্তর, সদাপ্রভুর কাছ থেকে।</w:t>
      </w:r>
    </w:p>
    <w:p/>
    <w:p>
      <w:r xmlns:w="http://schemas.openxmlformats.org/wordprocessingml/2006/main">
        <w:t xml:space="preserve">প্রভু হলেন সেই ব্যক্তি যিনি হৃদয়ের সিদ্ধান্ত এবং জিহ্বার কথা পরিচালনা করেন।</w:t>
      </w:r>
    </w:p>
    <w:p/>
    <w:p>
      <w:r xmlns:w="http://schemas.openxmlformats.org/wordprocessingml/2006/main">
        <w:t xml:space="preserve">1. ঈশ্বর হলেন চূড়ান্ত কর্তৃত্ব: আমরা যা বলি এবং করি তা তাঁর কাছ থেকে আসে</w:t>
      </w:r>
    </w:p>
    <w:p/>
    <w:p>
      <w:r xmlns:w="http://schemas.openxmlformats.org/wordprocessingml/2006/main">
        <w:t xml:space="preserve">2. জিহ্বার শক্তি: আমাদের শব্দগুলি আমাদের হৃদয়কে প্রকাশ করে</w:t>
      </w:r>
    </w:p>
    <w:p/>
    <w:p>
      <w:r xmlns:w="http://schemas.openxmlformats.org/wordprocessingml/2006/main">
        <w:t xml:space="preserve">1. জেমস 3:5-10</w:t>
      </w:r>
    </w:p>
    <w:p/>
    <w:p>
      <w:r xmlns:w="http://schemas.openxmlformats.org/wordprocessingml/2006/main">
        <w:t xml:space="preserve">2. ম্যাথিউ 12:34-37</w:t>
      </w:r>
    </w:p>
    <w:p/>
    <w:p>
      <w:r xmlns:w="http://schemas.openxmlformats.org/wordprocessingml/2006/main">
        <w:t xml:space="preserve">হিতোপদেশ 16:2 একজন মানুষের সমস্ত পথ তার নিজের চোখে পরিষ্কার হয়; কিন্তু প্রভু আত্মাদের ওজন করেন৷</w:t>
      </w:r>
    </w:p>
    <w:p/>
    <w:p>
      <w:r xmlns:w="http://schemas.openxmlformats.org/wordprocessingml/2006/main">
        <w:t xml:space="preserve">মানুষ তার নিজের দোষে অন্ধ হতে পারে, কিন্তু ঈশ্বর সব দেখেন।</w:t>
      </w:r>
    </w:p>
    <w:p/>
    <w:p>
      <w:r xmlns:w="http://schemas.openxmlformats.org/wordprocessingml/2006/main">
        <w:t xml:space="preserve">1: আমাদের নিজেদের উপর খুব কঠোর হওয়া উচিত নয়, তবে ঈশ্বরকে বিচারক হতে দিন।</w:t>
      </w:r>
    </w:p>
    <w:p/>
    <w:p>
      <w:r xmlns:w="http://schemas.openxmlformats.org/wordprocessingml/2006/main">
        <w:t xml:space="preserve">2: আমাদের নম্র হওয়া উচিত এবং মেনে নেওয়া উচিত যে ঈশ্বর জানেন আমাদের জন্য কী ভাল।</w:t>
      </w:r>
    </w:p>
    <w:p/>
    <w:p>
      <w:r xmlns:w="http://schemas.openxmlformats.org/wordprocessingml/2006/main">
        <w:t xml:space="preserve">1: Galatians 6:4-5 কিন্তু প্রত্যেক ব্যক্তি তার নিজের কাজ প্রমাণ করুক, এবং তারপর সে একা নিজের মধ্যে আনন্দ করবে, অন্যের মধ্যে নয়। কারণ প্রত্যেক মানুষ তার নিজের বোঝা বহন করবে।</w:t>
      </w:r>
    </w:p>
    <w:p/>
    <w:p>
      <w:r xmlns:w="http://schemas.openxmlformats.org/wordprocessingml/2006/main">
        <w:t xml:space="preserve">2: Isaiah 55:8 কারণ আমার চিন্তা তোমার চিন্তা নয়, তোমার পথও আমার পথ নয়, সদাপ্রভু বলছেন।</w:t>
      </w:r>
    </w:p>
    <w:p/>
    <w:p>
      <w:r xmlns:w="http://schemas.openxmlformats.org/wordprocessingml/2006/main">
        <w:t xml:space="preserve">হিতোপদেশ 16:3 তোমার কাজ সদাপ্রভুর কাছে নিবেদন কর, তোমার চিন্তা স্থির হবে।</w:t>
      </w:r>
    </w:p>
    <w:p/>
    <w:p>
      <w:r xmlns:w="http://schemas.openxmlformats.org/wordprocessingml/2006/main">
        <w:t xml:space="preserve">প্রভুর কাছে আপনার কাজ নিবেদন করুন এবং আপনার পরিকল্পনা সফল হবে।</w:t>
      </w:r>
    </w:p>
    <w:p/>
    <w:p>
      <w:r xmlns:w="http://schemas.openxmlformats.org/wordprocessingml/2006/main">
        <w:t xml:space="preserve">1. ঈশ্বরের উপর আপনার আস্থা রাখুন এবং আপনার পরিকল্পনা আশীর্বাদ হবে।</w:t>
      </w:r>
    </w:p>
    <w:p/>
    <w:p>
      <w:r xmlns:w="http://schemas.openxmlformats.org/wordprocessingml/2006/main">
        <w:t xml:space="preserve">2. আপনি যখন তাঁর উপর ভরসা করেন তখন ঈশ্বর আপনাকে পথ দেখাবেন।</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একটি একক যোগ করতে পারে? আপনার জীবনের ঘন্টা? এবং আপনি জামাকাপড় নিয়ে চিন্তা করেন কেন? দেখুন মাঠের ফুলগুলি কীভাবে বেড়ে ওঠে। তারা পরিশ্রম করে না বা ঘোরে না। তবুও আমি আপনাকে বলছি যে সোলায়মানও তার সমস্ত জাঁকজমকের মধ্যেও এর একটির মতো পোশাক পরেননি। মাঠের ঘাস, যা আজ এখানে আছে এবং আগামীকাল আগুনে নিক্ষিপ্ত হবে, তাকে ঈশ্বর কীভাবে সাজান, তিনি কি তোমাদের অল্প বিশ্বাসের পোশাক পরাবেন না? তাই চিন্তা করবেন না, আমরা কী খাব? বা কী করব? পানীয়? বা আমরা কি পরব? কারণ পৌত্তলিকরা এই সমস্ত জিনিসের পিছনে দৌড়ায়, এবং আপনার স্বর্গীয় পিতা জানেন যে আপনার তাদের প্রয়োজন।"</w:t>
      </w:r>
    </w:p>
    <w:p/>
    <w:p>
      <w:r xmlns:w="http://schemas.openxmlformats.org/wordprocessingml/2006/main">
        <w:t xml:space="preserve">হিতোপদেশ 16:4 সদাপ্রভু নিজের জন্য সমস্ত কিছু তৈরি করেছেন: হ্যাঁ, এমন কি দুষ্টেরও মন্দ দিনের জন্য।</w:t>
      </w:r>
    </w:p>
    <w:p/>
    <w:p>
      <w:r xmlns:w="http://schemas.openxmlformats.org/wordprocessingml/2006/main">
        <w:t xml:space="preserve">সব কিছুর জন্য প্রভুর একটি উদ্দেশ্য আছে, এমনকি সেইসব জিনিস যা দুষ্ট৷</w:t>
      </w:r>
    </w:p>
    <w:p/>
    <w:p>
      <w:r xmlns:w="http://schemas.openxmlformats.org/wordprocessingml/2006/main">
        <w:t xml:space="preserve">1: ঈশ্বর সার্বভৌম এবং তাঁর পরিকল্পনা ব্যর্থ করা যাবে না</w:t>
      </w:r>
    </w:p>
    <w:p/>
    <w:p>
      <w:r xmlns:w="http://schemas.openxmlformats.org/wordprocessingml/2006/main">
        <w:t xml:space="preserve">2: ঈশ্বরের ভালবাসা এবং করুণা এমনকী দুষ্টদেরও সহ্য করে</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Ezekiel 18:32 কারণ আমি কারো মৃত্যুতে সন্তুষ্ট নই, সার্বভৌম সদাপ্রভু ঘোষণা করেন। তওবা করে বাঁচো!</w:t>
      </w:r>
    </w:p>
    <w:p/>
    <w:p>
      <w:r xmlns:w="http://schemas.openxmlformats.org/wordprocessingml/2006/main">
        <w:t xml:space="preserve">হিতোপদেশ 16:5 যে কেউ অন্তরে অহংকার করে সে প্রভুর কাছে ঘৃণার পাত্র; হাত মিললেও তাকে শাস্তি দেওয়া হবে না।</w:t>
      </w:r>
    </w:p>
    <w:p/>
    <w:p>
      <w:r xmlns:w="http://schemas.openxmlformats.org/wordprocessingml/2006/main">
        <w:t xml:space="preserve">সদাপ্রভু অহংকারকে ঘৃণা করেন এবং যারা অন্তরে অহংকার করে তারা শাস্তির বাইরে থাকবে না।</w:t>
      </w:r>
    </w:p>
    <w:p/>
    <w:p>
      <w:r xmlns:w="http://schemas.openxmlformats.org/wordprocessingml/2006/main">
        <w:t xml:space="preserve">1: অহংকার একটি ঘৃণ্য - হিতোপদেশ 16:5</w:t>
      </w:r>
    </w:p>
    <w:p/>
    <w:p>
      <w:r xmlns:w="http://schemas.openxmlformats.org/wordprocessingml/2006/main">
        <w:t xml:space="preserve">2: গর্বের পরিণতি - হিতোপদেশ 16:5</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1 পিটার 5:5 - একইভাবে, তোমরা যারা ছোট, বড়দের বশীভূত হও। তোমরা সকলে একে অপরের প্রতি নম্রতার পোশাক পরিধান কর, কারণ ঈশ্বর গর্বিতদের বিরোধিতা করেন কিন্তু নম্রদের অনুগ্রহ করেন৷</w:t>
      </w:r>
    </w:p>
    <w:p/>
    <w:p>
      <w:r xmlns:w="http://schemas.openxmlformats.org/wordprocessingml/2006/main">
        <w:t xml:space="preserve">হিতোপদেশ 16:6 করুণা ও সত্যের দ্বারা অন্যায় শুচি হয়, এবং সদাপ্রভুর ভয়ে মানুষ মন্দ কাজ থেকে দূরে থাকে।</w:t>
      </w:r>
    </w:p>
    <w:p/>
    <w:p>
      <w:r xmlns:w="http://schemas.openxmlformats.org/wordprocessingml/2006/main">
        <w:t xml:space="preserve">করুণা এবং সত্য অন্যায়কে মূলোৎপাটন করতে সাহায্য করতে পারে এবং প্রভুর প্রতি শ্রদ্ধা মানুষকে মন্দ থেকে দূরে রাখতে সাহায্য করতে পারে।</w:t>
      </w:r>
    </w:p>
    <w:p/>
    <w:p>
      <w:r xmlns:w="http://schemas.openxmlformats.org/wordprocessingml/2006/main">
        <w:t xml:space="preserve">1. করুণা এবং সত্যের শক্তি</w:t>
      </w:r>
    </w:p>
    <w:p/>
    <w:p>
      <w:r xmlns:w="http://schemas.openxmlformats.org/wordprocessingml/2006/main">
        <w:t xml:space="preserve">2. প্রভুর ভয়ের আশীর্বাদ</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জেমস 4:7-8 - "অতএব নিজেদেরকে ঈশ্বরের কাছে আত্মসমর্পণ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আপনি দ্বিগুণ মনের।"</w:t>
      </w:r>
    </w:p>
    <w:p/>
    <w:p>
      <w:r xmlns:w="http://schemas.openxmlformats.org/wordprocessingml/2006/main">
        <w:t xml:space="preserve">হিতোপদেশ 16:7 যখন একজন মানুষের পথ সদাপ্রভুকে খুশি করে, তখন তিনি তাঁর শত্রুদেরও তাঁর সঙ্গে শান্তিতে থাকতে দেন।</w:t>
      </w:r>
    </w:p>
    <w:p/>
    <w:p>
      <w:r xmlns:w="http://schemas.openxmlformats.org/wordprocessingml/2006/main">
        <w:t xml:space="preserve">ঈশ্বরের প্রতি একজন ব্যক্তির আনুগত্য শান্তির দিকে পরিচালিত করতে পারে এমনকি যারা তাদের বিরোধিতা করে তাদের সাথেও শান্তিতে থাকতে পারে।</w:t>
      </w:r>
    </w:p>
    <w:p/>
    <w:p>
      <w:r xmlns:w="http://schemas.openxmlformats.org/wordprocessingml/2006/main">
        <w:t xml:space="preserve">1: ঈশ্বরের পথ শান্তির দিকে নিয়ে যায়</w:t>
      </w:r>
    </w:p>
    <w:p/>
    <w:p>
      <w:r xmlns:w="http://schemas.openxmlformats.org/wordprocessingml/2006/main">
        <w:t xml:space="preserve">2: ঈশ্বরের আনুগত্য করা একটি শান্তি নিয়ে আসে যা বোঝার বাইরে</w:t>
      </w:r>
    </w:p>
    <w:p/>
    <w:p>
      <w:r xmlns:w="http://schemas.openxmlformats.org/wordprocessingml/2006/main">
        <w:t xml:space="preserve">1: রোমানস 12:14-21 - যারা আপনাকে তাড়না করে তাদের আশীর্বাদ করুন; আশীর্বাদ এবং অভিশাপ না.</w:t>
      </w:r>
    </w:p>
    <w:p/>
    <w:p>
      <w:r xmlns:w="http://schemas.openxmlformats.org/wordprocessingml/2006/main">
        <w:t xml:space="preserve">2: ম্যাথু 5:43-48 - আপনার শত্রুদের ভালবাসুন এবং যারা আপনাকে তাড়না করে তাদের জন্য প্রার্থনা করুন।</w:t>
      </w:r>
    </w:p>
    <w:p/>
    <w:p>
      <w:r xmlns:w="http://schemas.openxmlformats.org/wordprocessingml/2006/main">
        <w:t xml:space="preserve">হিতোপদেশ 16:8 ন্যায্যতা ছাড়া বড় উপার্জনের চেয়ে ধার্মিকতার সাথে সামান্য ভাল।</w:t>
      </w:r>
    </w:p>
    <w:p/>
    <w:p>
      <w:r xmlns:w="http://schemas.openxmlformats.org/wordprocessingml/2006/main">
        <w:t xml:space="preserve">ন্যায়বিচার ছাড়া প্রচুর অর্থের চেয়ে সামান্য পরিমাণ ন্যায়পরায়ণতা থাকা ভাল।</w:t>
      </w:r>
    </w:p>
    <w:p/>
    <w:p>
      <w:r xmlns:w="http://schemas.openxmlformats.org/wordprocessingml/2006/main">
        <w:t xml:space="preserve">1. ন্যায়পরায়ণতার শক্তি: সম্পদের চেয়েও বড়</w:t>
      </w:r>
    </w:p>
    <w:p/>
    <w:p>
      <w:r xmlns:w="http://schemas.openxmlformats.org/wordprocessingml/2006/main">
        <w:t xml:space="preserve">2. ন্যায়পরায়ণতার মূল্য: সম্পদের চেয়ে অগ্রাধিকারযোগ্য</w:t>
      </w:r>
    </w:p>
    <w:p/>
    <w:p>
      <w:r xmlns:w="http://schemas.openxmlformats.org/wordprocessingml/2006/main">
        <w:t xml:space="preserve">1. হিতোপদেশ 21:21 - যে কেউ ধার্মিকতা এবং প্রেমের অনুসরণ করে সে জীবন, সমৃদ্ধি এবং সম্মান পায়।</w:t>
      </w:r>
    </w:p>
    <w:p/>
    <w:p>
      <w:r xmlns:w="http://schemas.openxmlformats.org/wordprocessingml/2006/main">
        <w:t xml:space="preserve">2. ম্যাথু 6:19 20 - পৃথিবীতে নিজেদের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w:t>
      </w:r>
    </w:p>
    <w:p/>
    <w:p>
      <w:r xmlns:w="http://schemas.openxmlformats.org/wordprocessingml/2006/main">
        <w:t xml:space="preserve">হিতোপদেশ 16:9 একজন মানুষের হৃদয় তার পথ তৈরি করে, কিন্তু সদাপ্রভু তার পদক্ষেপগুলি পরিচালনা করেন।</w:t>
      </w:r>
    </w:p>
    <w:p/>
    <w:p>
      <w:r xmlns:w="http://schemas.openxmlformats.org/wordprocessingml/2006/main">
        <w:t xml:space="preserve">মানুষের হৃদয় তার পথের পরিকল্পনা করে, কিন্তু প্রভু তার পদক্ষেপগুলি পরিচালনা করেন।</w:t>
      </w:r>
    </w:p>
    <w:p/>
    <w:p>
      <w:r xmlns:w="http://schemas.openxmlformats.org/wordprocessingml/2006/main">
        <w:t xml:space="preserve">1. মানুষের ইচ্ছা শক্তি এবং ঐশ্বরিক দিকনির্দেশনা</w:t>
      </w:r>
    </w:p>
    <w:p/>
    <w:p>
      <w:r xmlns:w="http://schemas.openxmlformats.org/wordprocessingml/2006/main">
        <w:t xml:space="preserve">2. কখন ঈশ্বরের ইচ্ছার উপর আস্থা রাখতে হবে তা জানা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হিতোপদেশ 16:10 রাজার মুখে ঐশ্বরিক বাক্য রয়েছে: তাঁর মুখ বিচারে লঙ্ঘন করে না।</w:t>
      </w:r>
    </w:p>
    <w:p/>
    <w:p>
      <w:r xmlns:w="http://schemas.openxmlformats.org/wordprocessingml/2006/main">
        <w:t xml:space="preserve">রাজা বুদ্ধিমান এবং ন্যায়সঙ্গত সিদ্ধান্ত নিতে ঐশ্বরিকভাবে অনুপ্রাণিত হন।</w:t>
      </w:r>
    </w:p>
    <w:p/>
    <w:p>
      <w:r xmlns:w="http://schemas.openxmlformats.org/wordprocessingml/2006/main">
        <w:t xml:space="preserve">1: জ্ঞানী রাজা - হিতোপদেশ 16:10 আমাদের শেখায় যে রাজা বুদ্ধিমান এবং ন্যায়সঙ্গত সিদ্ধান্ত নিতে ঐশ্বরিকভাবে অনুপ্রাণিত হন।</w:t>
      </w:r>
    </w:p>
    <w:p/>
    <w:p>
      <w:r xmlns:w="http://schemas.openxmlformats.org/wordprocessingml/2006/main">
        <w:t xml:space="preserve">2: ন্যায়পরায়ণ রাজা - হিতোপদেশ 16:10 আমাদের মনে করিয়ে দেয় যে রাজাকে ন্যায়সঙ্গত সিদ্ধান্ত নেওয়ার দায়িত্ব দেওয়া হয়েছে।</w:t>
      </w:r>
    </w:p>
    <w:p/>
    <w:p>
      <w:r xmlns:w="http://schemas.openxmlformats.org/wordprocessingml/2006/main">
        <w:t xml:space="preserve">1: জেমস 3:17 -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2: ইশাইয়া 11:3-5 - এবং তিনি প্রভুর ভয়ে আনন্দিত হবেন। তিনি তার চোখ দিয়ে যা দেখেন তার দ্বারা বিচার করবেন না বা কান দিয়ে যা শোনেন তার দ্বারা সিদ্ধান্ত দেবেন না; কিন্তু তিনি ধার্মিকতার সাথে অভাবীদের বিচার করবেন, ন্যায়ের সাথে তিনি পৃথিবীর দরিদ্রদের জন্য সিদ্ধান্ত দেবেন। সে তার মুখের লাঠি দিয়ে পৃথিবীকে আঘাত করবে; তার ঠোঁটের নিঃশ্বাসে সে দুষ্টদের হত্যা করবে। ন্যায়পরায়ণতা হবে তার বেল্ট এবং বিশ্বস্ততা তার কোমরের চারপাশে স্যাশ।</w:t>
      </w:r>
    </w:p>
    <w:p/>
    <w:p>
      <w:r xmlns:w="http://schemas.openxmlformats.org/wordprocessingml/2006/main">
        <w:t xml:space="preserve">হিতোপদেশ 16:11 একটি ন্যায়সঙ্গত ওজন এবং ভারসাম্য সদাপ্রভুর; থলির সমস্ত ওজন তাঁর কাজ।</w:t>
      </w:r>
    </w:p>
    <w:p/>
    <w:p>
      <w:r xmlns:w="http://schemas.openxmlformats.org/wordprocessingml/2006/main">
        <w:t xml:space="preserve">ঈশ্বর ন্যায্যতা এবং ন্যায়বিচার চান; তিনিই সকল সত্যের উৎস।</w:t>
      </w:r>
    </w:p>
    <w:p/>
    <w:p>
      <w:r xmlns:w="http://schemas.openxmlformats.org/wordprocessingml/2006/main">
        <w:t xml:space="preserve">1: ঈশ্বর আমাদের সমস্ত লেনদেনে ন্যায়বিচার ও ন্যায্যতা চান।</w:t>
      </w:r>
    </w:p>
    <w:p/>
    <w:p>
      <w:r xmlns:w="http://schemas.openxmlformats.org/wordprocessingml/2006/main">
        <w:t xml:space="preserve">2: প্রভু সমস্ত সত্য ও ন্যায়ের উৎস।</w:t>
      </w:r>
    </w:p>
    <w:p/>
    <w:p>
      <w:r xmlns:w="http://schemas.openxmlformats.org/wordprocessingml/2006/main">
        <w:t xml:space="preserve">1: Isaiah 33:22, কারণ প্রভু আমাদের বিচারক; সদাপ্রভু আমাদের আইনদাতা; প্রভু আমাদের রাজা; তিনি আমাদের রক্ষা করবেন।</w:t>
      </w:r>
    </w:p>
    <w:p/>
    <w:p>
      <w:r xmlns:w="http://schemas.openxmlformats.org/wordprocessingml/2006/main">
        <w:t xml:space="preserve">2: গীতসংহিতা 19:9, প্রভুর ভয় পরিষ্কার, চিরকাল স্থায়ী; প্রভুর নিয়ম সত্য, এবং সম্পূর্ণরূপে ধার্মিক৷</w:t>
      </w:r>
    </w:p>
    <w:p/>
    <w:p>
      <w:r xmlns:w="http://schemas.openxmlformats.org/wordprocessingml/2006/main">
        <w:t xml:space="preserve">হিতোপদেশ 16:12 দুষ্টতা করা রাজাদের কাছে ঘৃণার বিষয়, কারণ ধার্মিকতার দ্বারা সিংহাসন প্রতিষ্ঠিত হয়।</w:t>
      </w:r>
    </w:p>
    <w:p/>
    <w:p>
      <w:r xmlns:w="http://schemas.openxmlformats.org/wordprocessingml/2006/main">
        <w:t xml:space="preserve">রাজাদের ধার্মিকতার সাথে কাজ করা উচিত কারণ এটিই তাদের সিংহাসন প্রতিষ্ঠা করে।</w:t>
      </w:r>
    </w:p>
    <w:p/>
    <w:p>
      <w:r xmlns:w="http://schemas.openxmlformats.org/wordprocessingml/2006/main">
        <w:t xml:space="preserve">1: ঈশ্বর চান যে আমরা ধার্মিকতা এবং ন্যায়বিচারের সাথে কাজ করি যাতে আমরা তাঁর রাজ্যে শাসক হতে পারি।</w:t>
      </w:r>
    </w:p>
    <w:p/>
    <w:p>
      <w:r xmlns:w="http://schemas.openxmlformats.org/wordprocessingml/2006/main">
        <w:t xml:space="preserve">2: আমাদের ধার্মিকতা এবং ন্যায়বিচারের সাথে কাজ করার চেষ্টা করা উচিত যাতে আমরা ঈশ্বরকে সম্মান করতে পারি এবং তাঁর আশীর্বাদ পেতে পারি।</w:t>
      </w:r>
    </w:p>
    <w:p/>
    <w:p>
      <w:r xmlns:w="http://schemas.openxmlformats.org/wordprocessingml/2006/main">
        <w:t xml:space="preserve">1: জেমস 3:17-18 - কিন্তু উপর থেকে প্রজ্ঞা প্রথমে শুদ্ধ, তারপর শান্তিপ্রিয়, কোমল, যুক্তির জন্য উন্মুক্ত, করুণা এবং ভাল ফল দিয়ে পূর্ণ, পক্ষপাতহীন এবং আন্তরিক। আর যারা শান্তি স্থাপন করে তারা শান্তিতে ধার্মিকতার ফসল বপন করে।</w:t>
      </w:r>
    </w:p>
    <w:p/>
    <w:p>
      <w:r xmlns:w="http://schemas.openxmlformats.org/wordprocessingml/2006/main">
        <w:t xml:space="preserve">2: 1 জন 3: 7-8 - ছোট বাচ্চারা, কেউ যেন তোমাদের প্রতারণা না করে। যে ধার্মিকতার অনুশীলন করে সে যেমন ধার্মিক তেমনি ধার্মিক। যে কেউ পাপ করার অভ্যাস করে সে শয়তানের লোক, কারণ শয়তান শুরু থেকেই পাপ করে আসছে। ঈশ্বরের পুত্রের আবির্ভাব হওয়ার কারণ হল শয়তানের কাজগুলিকে ধ্বংস করা৷</w:t>
      </w:r>
    </w:p>
    <w:p/>
    <w:p>
      <w:r xmlns:w="http://schemas.openxmlformats.org/wordprocessingml/2006/main">
        <w:t xml:space="preserve">হিতোপদেশ 16:13 ধার্মিক ঠোঁট রাজাদের আনন্দ; এবং তারা তাকে ভালবাসে যে সঠিক কথা বলে৷</w:t>
      </w:r>
    </w:p>
    <w:p/>
    <w:p>
      <w:r xmlns:w="http://schemas.openxmlformats.org/wordprocessingml/2006/main">
        <w:t xml:space="preserve">ধার্মিক বক্তৃতা শাসকদের আনন্দদায়ক এবং যারা সত্য কথা বলে তাদের প্রিয়।</w:t>
      </w:r>
    </w:p>
    <w:p/>
    <w:p>
      <w:r xmlns:w="http://schemas.openxmlformats.org/wordprocessingml/2006/main">
        <w:t xml:space="preserve">1. আমাদের শব্দের শক্তি: কিভাবে আমাদের বক্তৃতা আমাদের চরিত্রকে প্রতিফলিত করে</w:t>
      </w:r>
    </w:p>
    <w:p/>
    <w:p>
      <w:r xmlns:w="http://schemas.openxmlformats.org/wordprocessingml/2006/main">
        <w:t xml:space="preserve">2. সত্য কথা বলুন: আমাদের জীবনে সততার প্রভাব</w:t>
      </w:r>
    </w:p>
    <w:p/>
    <w:p>
      <w:r xmlns:w="http://schemas.openxmlformats.org/wordprocessingml/2006/main">
        <w:t xml:space="preserve">1. হিতোপদেশ 10:31-32 - ধার্মিকের মুখ জ্ঞান নিয়ে আসে, কিন্তু বিকৃত জিহ্বা কেটে ফেলা হবে। ধার্মিকের ঠোঁট জানে কি গ্রহণযোগ্য, কিন্তু দুষ্টের মুখ কি বিকৃত তা জানে।</w:t>
      </w:r>
    </w:p>
    <w:p/>
    <w:p>
      <w:r xmlns:w="http://schemas.openxmlformats.org/wordprocessingml/2006/main">
        <w:t xml:space="preserve">2. জেমস 3:1-12 - আমার ভাইয়েরা, আপনাদের মধ্যে অনেকের শিক্ষক হওয়া উচিত নয়, কারণ আপনারা জানেন যে আমরা যারা শিক্ষা দিই তাদের আরও কঠোরতার সাথে বিচার করা হবে। কারণ আমরা সকলেই নানাভাবে হোঁচট খাই। আর কেউ যদি তার কথায় হোঁচট না খায়, তবে সে একজন নিখুঁত মানুষ, তার সমস্ত শরীরকে লাগাম দিতেও সক্ষম৷ যদি আমরা ঘোড়ার মুখে বিট রাখি যাতে তারা আমাদের কথা মেনে চলে, আমরা তাদের পুরো শরীরকেও পরিচালনা করি। জাহাজগুলিকেও দেখুন: যদিও সেগুলি এত বড় এবং শক্তিশালী বাতাস দ্বারা চালিত হয়, তবে পাইলটের ইচ্ছা যেখানেই নির্দেশ করে সেখানে তারা একটি খুব ছোট রাডার দ্বারা পরিচালিত হয়। তেমনি জিহ্বাও একটি ক্ষুদ্র সদস্য, তথাপি তা বড় বড় বিষয়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 কেননা সব ধরনের পশু-পাখি, সরীসৃপ ও সামুদ্রিক প্রাণীকে নিয়ন্ত্রণ করা যায় এবং মানবজাতির দ্বারা তা নিয়ন্ত্রণ করা যায়, কিন্তু কোনো মানুষই জিহ্বাকে নিয়ন্ত্রণ করতে পারে না। এটা মারাত্মক বিষ পূর্ণ একটি অস্থির মন্দ হয়।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হিতোপদেশ 16:14 রাজার ক্রোধ মৃত্যুর দূতের মত, কিন্তু একজন জ্ঞানী ব্যক্তি তা শান্ত করবে।</w:t>
      </w:r>
    </w:p>
    <w:p/>
    <w:p>
      <w:r xmlns:w="http://schemas.openxmlformats.org/wordprocessingml/2006/main">
        <w:t xml:space="preserve">একজন রাজার ক্রোধ বিপজ্জনক হতে পারে, কিন্তু একজন জ্ঞানী ব্যক্তি সফলভাবে তা প্রশমিত করতে পারেন।</w:t>
      </w:r>
    </w:p>
    <w:p/>
    <w:p>
      <w:r xmlns:w="http://schemas.openxmlformats.org/wordprocessingml/2006/main">
        <w:t xml:space="preserve">1. জ্ঞানের শক্তি: কীভাবে দ্বন্দ্ব ছড়িয়ে দেওয়া যায়</w:t>
      </w:r>
    </w:p>
    <w:p/>
    <w:p>
      <w:r xmlns:w="http://schemas.openxmlformats.org/wordprocessingml/2006/main">
        <w:t xml:space="preserve">2. নম্রতার শক্তি: রাজাদের খুশি করা</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15:1 - একটি নরম উত্তর ক্রোধ দূর করে, কিন্তু একটি কঠোর শব্দ ক্রোধ জাগিয়ে তোলে।</w:t>
      </w:r>
    </w:p>
    <w:p/>
    <w:p>
      <w:r xmlns:w="http://schemas.openxmlformats.org/wordprocessingml/2006/main">
        <w:t xml:space="preserve">হিতোপদেশ 16:15 রাজার মুখের আলোয় জীবন; এবং তার অনুগ্রহ শেষের বৃষ্টির মেঘের মত।</w:t>
      </w:r>
    </w:p>
    <w:p/>
    <w:p>
      <w:r xmlns:w="http://schemas.openxmlformats.org/wordprocessingml/2006/main">
        <w:t xml:space="preserve">রাজার অনুগ্রহ জীবন ও আনন্দ নিয়ে আসে।</w:t>
      </w:r>
    </w:p>
    <w:p/>
    <w:p>
      <w:r xmlns:w="http://schemas.openxmlformats.org/wordprocessingml/2006/main">
        <w:t xml:space="preserve">1: রাজার অনুগ্রহ: জীবন এবং আনন্দের উত্স</w:t>
      </w:r>
    </w:p>
    <w:p/>
    <w:p>
      <w:r xmlns:w="http://schemas.openxmlformats.org/wordprocessingml/2006/main">
        <w:t xml:space="preserve">2: রাজার অনুগ্রহ গ্রহণ: জীবন এবং আনন্দের অভিজ্ঞতা</w:t>
      </w:r>
    </w:p>
    <w:p/>
    <w:p>
      <w:r xmlns:w="http://schemas.openxmlformats.org/wordprocessingml/2006/main">
        <w:t xml:space="preserve">1: জেমস 4:10 প্রভুর সামনে নিজেদেরকে নম্র হও, এবং তিনি তোমাদের উপরে তুলবেন৷</w:t>
      </w:r>
    </w:p>
    <w:p/>
    <w:p>
      <w:r xmlns:w="http://schemas.openxmlformats.org/wordprocessingml/2006/main">
        <w:t xml:space="preserve">2: Isaiah 45:22 আমার দিকে তাকাও, আর রক্ষা পাও, হে পৃথিবীর প্রান্তের সমস্ত প্রান্তে! কারণ আমিই ঈশ্বর, আর কেউ নেই।</w:t>
      </w:r>
    </w:p>
    <w:p/>
    <w:p>
      <w:r xmlns:w="http://schemas.openxmlformats.org/wordprocessingml/2006/main">
        <w:t xml:space="preserve">হিতোপদেশ 16:16 সোনার চেয়ে জ্ঞান পাওয়া কতই না ভালো! এবং রৌপ্যের চেয়ে বেছে নেওয়ার চেয়ে বোঝার জন্য!</w:t>
      </w:r>
    </w:p>
    <w:p/>
    <w:p>
      <w:r xmlns:w="http://schemas.openxmlformats.org/wordprocessingml/2006/main">
        <w:t xml:space="preserve">সোনার চেয়ে জ্ঞান অর্জন করা উত্তম এবং রৌপ্যের চেয়ে বুদ্ধি বেশি মূল্যবান।</w:t>
      </w:r>
    </w:p>
    <w:p/>
    <w:p>
      <w:r xmlns:w="http://schemas.openxmlformats.org/wordprocessingml/2006/main">
        <w:t xml:space="preserve">1. জ্ঞানের মূল্য: কেন এটি সোনার চেয়ে ভাল</w:t>
      </w:r>
    </w:p>
    <w:p/>
    <w:p>
      <w:r xmlns:w="http://schemas.openxmlformats.org/wordprocessingml/2006/main">
        <w:t xml:space="preserve">2. বোঝা এবং কেন এটি রূপার চেয়ে বেশি মূল্যবান</w:t>
      </w:r>
    </w:p>
    <w:p/>
    <w:p>
      <w:r xmlns:w="http://schemas.openxmlformats.org/wordprocessingml/2006/main">
        <w:t xml:space="preserve">1. হিতোপদেশ 3:13-15</w:t>
      </w:r>
    </w:p>
    <w:p/>
    <w:p>
      <w:r xmlns:w="http://schemas.openxmlformats.org/wordprocessingml/2006/main">
        <w:t xml:space="preserve">2. জেমস 3:13-18</w:t>
      </w:r>
    </w:p>
    <w:p/>
    <w:p>
      <w:r xmlns:w="http://schemas.openxmlformats.org/wordprocessingml/2006/main">
        <w:t xml:space="preserve">হিতোপদেশ 16:17 সৎ লোকের রাজপথ হল মন্দ থেকে দূরে থাকা; যে তার পথ রক্ষা করে সে তার আত্মাকে রক্ষা করে।</w:t>
      </w:r>
    </w:p>
    <w:p/>
    <w:p>
      <w:r xmlns:w="http://schemas.openxmlformats.org/wordprocessingml/2006/main">
        <w:t xml:space="preserve">মন্দ থেকে প্রস্থান একটি সংরক্ষিত আত্মা বাড়ে.</w:t>
      </w:r>
    </w:p>
    <w:p/>
    <w:p>
      <w:r xmlns:w="http://schemas.openxmlformats.org/wordprocessingml/2006/main">
        <w:t xml:space="preserve">1. ন্যায়পরায়ণতার উপকারিতা</w:t>
      </w:r>
    </w:p>
    <w:p/>
    <w:p>
      <w:r xmlns:w="http://schemas.openxmlformats.org/wordprocessingml/2006/main">
        <w:t xml:space="preserve">2. সত্য সংরক্ষণের পথ</w:t>
      </w:r>
    </w:p>
    <w:p/>
    <w:p>
      <w:r xmlns:w="http://schemas.openxmlformats.org/wordprocessingml/2006/main">
        <w:t xml:space="preserve">1. গীতসংহিতা 37:27 - মন্দ থেকে দূরে সরে যাও এবং ভাল কর; এবং চিরকালের জন্য বাস করুন.</w:t>
      </w:r>
    </w:p>
    <w:p/>
    <w:p>
      <w:r xmlns:w="http://schemas.openxmlformats.org/wordprocessingml/2006/main">
        <w:t xml:space="preserve">2. 1 পিটার 3:11 - সে মন্দকে পরিহার করুক এবং ভাল করুক; সে শান্তি খুঁজুক, এবং তা নিশ্চিত করুক।</w:t>
      </w:r>
    </w:p>
    <w:p/>
    <w:p>
      <w:r xmlns:w="http://schemas.openxmlformats.org/wordprocessingml/2006/main">
        <w:t xml:space="preserve">হিতোপদেশ 16:18 ধ্বংসের আগে অহংকার চলে, এবং পতনের আগে অহংকারী আত্মা।</w:t>
      </w:r>
    </w:p>
    <w:p/>
    <w:p>
      <w:r xmlns:w="http://schemas.openxmlformats.org/wordprocessingml/2006/main">
        <w:t xml:space="preserve">অহংকার পতনের দিকে নিয়ে যেতে পারে এবং অহংকারী মনোভাব ধ্বংসের কারণ হতে পারে।</w:t>
      </w:r>
    </w:p>
    <w:p/>
    <w:p>
      <w:r xmlns:w="http://schemas.openxmlformats.org/wordprocessingml/2006/main">
        <w:t xml:space="preserve">1. অহংকারের বিপদ: কীভাবে অহংকার অপমানের দিকে নিয়ে যেতে পারে</w:t>
      </w:r>
    </w:p>
    <w:p/>
    <w:p>
      <w:r xmlns:w="http://schemas.openxmlformats.org/wordprocessingml/2006/main">
        <w:t xml:space="preserve">2. নম্রতা: সাফল্যের পথ</w:t>
      </w:r>
    </w:p>
    <w:p/>
    <w:p>
      <w:r xmlns:w="http://schemas.openxmlformats.org/wordprocessingml/2006/main">
        <w:t xml:space="preserve">1. হিতোপদেশ 16:18</w:t>
      </w:r>
    </w:p>
    <w:p/>
    <w:p>
      <w:r xmlns:w="http://schemas.openxmlformats.org/wordprocessingml/2006/main">
        <w:t xml:space="preserve">2. জেমস 4:6-10 (ঈশ্বর গর্বিতদের বিরোধিতা করেন কিন্তু নম্রদের প্রতি অনুগ্রহ দেখান)</w:t>
      </w:r>
    </w:p>
    <w:p/>
    <w:p>
      <w:r xmlns:w="http://schemas.openxmlformats.org/wordprocessingml/2006/main">
        <w:t xml:space="preserve">হিতোপদেশ 16:19 গর্বিতদের মধ্যে লুণ্ঠন ভাগ করার চেয়ে নম্রদের সঙ্গে নম্র আত্মা হওয়া ভাল৷</w:t>
      </w:r>
    </w:p>
    <w:p/>
    <w:p>
      <w:r xmlns:w="http://schemas.openxmlformats.org/wordprocessingml/2006/main">
        <w:t xml:space="preserve">গর্বিত হয়ে পার্থিব লাভ কামনা করার চেয়ে নম্র হওয়া এবং নম্রদের সেবা করা উত্তম।</w:t>
      </w:r>
    </w:p>
    <w:p/>
    <w:p>
      <w:r xmlns:w="http://schemas.openxmlformats.org/wordprocessingml/2006/main">
        <w:t xml:space="preserve">1. নম্রতার আশীর্বাদ</w:t>
      </w:r>
    </w:p>
    <w:p/>
    <w:p>
      <w:r xmlns:w="http://schemas.openxmlformats.org/wordprocessingml/2006/main">
        <w:t xml:space="preserve">2. লোভের অহংকার</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ম্যাথু 23:12 - যে নিজেকে বড় করবে তাকে নত করা হবে, এবং যে নিজেকে নত করবে তাকে উঁচু করা হবে।</w:t>
      </w:r>
    </w:p>
    <w:p/>
    <w:p>
      <w:r xmlns:w="http://schemas.openxmlformats.org/wordprocessingml/2006/main">
        <w:t xml:space="preserve">হিতোপদেশ 16:20 যে ব্যক্তি বুদ্ধিমত্তার সাথে কোনো বিষয় পরিচালনা করে সে মঙ্গল খুঁজে পাবে, আর যে সদাপ্রভুতে বিশ্বাস করে, সে সুখী।</w:t>
      </w:r>
    </w:p>
    <w:p/>
    <w:p>
      <w:r xmlns:w="http://schemas.openxmlformats.org/wordprocessingml/2006/main">
        <w:t xml:space="preserve">এই উত্তরণটি বিষয়গুলির বুদ্ধিমান পরিচালনা এবং প্রভুর উপর আস্থা রাখতে উত্সাহিত করে।</w:t>
      </w:r>
    </w:p>
    <w:p/>
    <w:p>
      <w:r xmlns:w="http://schemas.openxmlformats.org/wordprocessingml/2006/main">
        <w:t xml:space="preserve">1. বিষয়গুলো বুদ্ধিমানভাবে পরিচালনার সুবিধা</w:t>
      </w:r>
    </w:p>
    <w:p/>
    <w:p>
      <w:r xmlns:w="http://schemas.openxmlformats.org/wordprocessingml/2006/main">
        <w:t xml:space="preserve">2. প্রভুতে বিশ্বাস করার আনন্দ</w:t>
      </w:r>
    </w:p>
    <w:p/>
    <w:p>
      <w:r xmlns:w="http://schemas.openxmlformats.org/wordprocessingml/2006/main">
        <w:t xml:space="preserve">1. হিতোপদেশ 14:15 - সরল ব্যক্তি প্রতিটি কথা বিশ্বাস করে: কিন্তু বিচক্ষণ ব্যক্তি তার চলার দিকে ভাল করে দেখে।</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হিতোপদেশ 16:21 হৃদয়ের জ্ঞানীকে বিচক্ষণ বলা হয়, এবং ঠোঁটের মাধুর্য শিক্ষাকে বৃদ্ধি করে।</w:t>
      </w:r>
    </w:p>
    <w:p/>
    <w:p>
      <w:r xmlns:w="http://schemas.openxmlformats.org/wordprocessingml/2006/main">
        <w:t xml:space="preserve">অন্তরে জ্ঞানীরা বিচক্ষণ বলে বিবেচিত হয় এবং যারা সদয়ভাবে কথা বলে তারাই উত্তম শিক্ষার্থী।</w:t>
      </w:r>
    </w:p>
    <w:p/>
    <w:p>
      <w:r xmlns:w="http://schemas.openxmlformats.org/wordprocessingml/2006/main">
        <w:t xml:space="preserve">1: জ্ঞানী হন এবং সর্বদা দয়ার সাথে কথা বলুন।</w:t>
      </w:r>
    </w:p>
    <w:p/>
    <w:p>
      <w:r xmlns:w="http://schemas.openxmlformats.org/wordprocessingml/2006/main">
        <w:t xml:space="preserve">2: আপনার কথা মধুর এবং জ্ঞানে পূর্ণ হোক।</w:t>
      </w:r>
    </w:p>
    <w:p/>
    <w:p>
      <w:r xmlns:w="http://schemas.openxmlformats.org/wordprocessingml/2006/main">
        <w:t xml:space="preserve">1: কলসিয়ানস 4:6: আপনার কথোপকথন সর্বদা করুণায় পূর্ণ হোক, লবণ দিয়ে পাকা হোক, যাতে আপনি জানতে পারেন কীভাবে প্রত্যেককে উত্তর দিতে হয়।</w:t>
      </w:r>
    </w:p>
    <w:p/>
    <w:p>
      <w:r xmlns:w="http://schemas.openxmlformats.org/wordprocessingml/2006/main">
        <w:t xml:space="preserve">2: জেমস 1:19: আমার প্রিয় ভাই ও বোনেরা, এটি মনে রাখবেন: প্রত্যেকেরই শুনতে হবে দ্রুত, কথা বলতে ধীর এবং রাগান্বিত হতে ধীর।</w:t>
      </w:r>
    </w:p>
    <w:p/>
    <w:p>
      <w:r xmlns:w="http://schemas.openxmlformats.org/wordprocessingml/2006/main">
        <w:t xml:space="preserve">হিতোপদেশ 16:22 বুঝতে পারা তার কাছে জীবনের উৎস; কিন্তু মূর্খের নির্দেশ মূর্খতা।</w:t>
      </w:r>
    </w:p>
    <w:p/>
    <w:p>
      <w:r xmlns:w="http://schemas.openxmlformats.org/wordprocessingml/2006/main">
        <w:t xml:space="preserve">বুদ্ধি জীবনের দিকে নিয়ে যায়, আর মূর্খতা মূর্খতার দিকে নিয়ে যায়।</w:t>
      </w:r>
    </w:p>
    <w:p/>
    <w:p>
      <w:r xmlns:w="http://schemas.openxmlformats.org/wordprocessingml/2006/main">
        <w:t xml:space="preserve">1. ঈশ্বরের জ্ঞান: বোঝার মাধ্যমে জীবন বেছে নেওয়া</w:t>
      </w:r>
    </w:p>
    <w:p/>
    <w:p>
      <w:r xmlns:w="http://schemas.openxmlformats.org/wordprocessingml/2006/main">
        <w:t xml:space="preserve">2. মূর্খতার বিপদ: জীবনের ক্ষতি এড়িয়ে চলা</w:t>
      </w:r>
    </w:p>
    <w:p/>
    <w:p>
      <w:r xmlns:w="http://schemas.openxmlformats.org/wordprocessingml/2006/main">
        <w:t xml:space="preserve">1. জেমস 3:13-18</w:t>
      </w:r>
    </w:p>
    <w:p/>
    <w:p>
      <w:r xmlns:w="http://schemas.openxmlformats.org/wordprocessingml/2006/main">
        <w:t xml:space="preserve">2. হিতোপদেশ 1:7-8</w:t>
      </w:r>
    </w:p>
    <w:p/>
    <w:p>
      <w:r xmlns:w="http://schemas.openxmlformats.org/wordprocessingml/2006/main">
        <w:t xml:space="preserve">হিতোপদেশ 16:23 জ্ঞানীর হৃদয় তার মুখ শিক্ষা দেয়, এবং তার ঠোঁটে শিক্ষা যোগ করে।</w:t>
      </w:r>
    </w:p>
    <w:p/>
    <w:p>
      <w:r xmlns:w="http://schemas.openxmlformats.org/wordprocessingml/2006/main">
        <w:t xml:space="preserve">জ্ঞানী ব্যক্তির হৃদয় তাদের কথাকে নির্দেশ করে এবং তারা তাদের কথা থেকে জ্ঞান অর্জন করে।</w:t>
      </w:r>
    </w:p>
    <w:p/>
    <w:p>
      <w:r xmlns:w="http://schemas.openxmlformats.org/wordprocessingml/2006/main">
        <w:t xml:space="preserve">1. আমাদের শব্দ থেকে শেখা: কিভাবে আমাদের বক্তৃতা আমাদের জীবন গঠন করতে পারে</w:t>
      </w:r>
    </w:p>
    <w:p/>
    <w:p>
      <w:r xmlns:w="http://schemas.openxmlformats.org/wordprocessingml/2006/main">
        <w:t xml:space="preserve">2. আমাদের জিহ্বার শক্তি: কীভাবে আমাদের শব্দগুলি বুদ্ধিমানের সাথে ব্যবহার করা যায়</w:t>
      </w:r>
    </w:p>
    <w:p/>
    <w:p>
      <w:r xmlns:w="http://schemas.openxmlformats.org/wordprocessingml/2006/main">
        <w:t xml:space="preserve">1. জেমস 3:2-10 - ভাল বা মন্দের জন্য জিহ্বা কীভাবে ব্যবহার করা যেতে পারে তা দেখুন</w:t>
      </w:r>
    </w:p>
    <w:p/>
    <w:p>
      <w:r xmlns:w="http://schemas.openxmlformats.org/wordprocessingml/2006/main">
        <w:t xml:space="preserve">2. গীতসংহিতা 19:14 - আমাদের মুখের কথা এবং আমাদের হৃদয়ের ধ্যান আপনার দৃষ্টিতে গ্রহণযোগ্য হোক, হে প্রভু</w:t>
      </w:r>
    </w:p>
    <w:p/>
    <w:p>
      <w:r xmlns:w="http://schemas.openxmlformats.org/wordprocessingml/2006/main">
        <w:t xml:space="preserve">হিতোপদেশ 16:24 মধুর কথা মধুচক্রের মত, প্রাণের জন্য মধুর এবং হাড়ের জন্য স্বাস্থ্যকর।</w:t>
      </w:r>
    </w:p>
    <w:p/>
    <w:p>
      <w:r xmlns:w="http://schemas.openxmlformats.org/wordprocessingml/2006/main">
        <w:t xml:space="preserve">মনোরম শব্দ আত্মা এবং শরীরের জন্য মিষ্টি এবং পুষ্টিকর হতে পারে।</w:t>
      </w:r>
    </w:p>
    <w:p/>
    <w:p>
      <w:r xmlns:w="http://schemas.openxmlformats.org/wordprocessingml/2006/main">
        <w:t xml:space="preserve">1: সদয়ভাবে কথা বলুন এবং আপনার চারপাশের লোকদের সাথে মিষ্টি আনুন।</w:t>
      </w:r>
    </w:p>
    <w:p/>
    <w:p>
      <w:r xmlns:w="http://schemas.openxmlformats.org/wordprocessingml/2006/main">
        <w:t xml:space="preserve">2: দয়ার শব্দগুলি দীর্ঘস্থায়ী প্রভাব ফেলতে পারে।</w:t>
      </w:r>
    </w:p>
    <w:p/>
    <w:p>
      <w:r xmlns:w="http://schemas.openxmlformats.org/wordprocessingml/2006/main">
        <w:t xml:space="preserve">1: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2: জেমস 3:17 - কিন্তু উপরে থেকে প্রজ্ঞা প্রথমে শুদ্ধ, তারপর শান্তিপ্রিয়, কোমল, যুক্তির জন্য উন্মুক্ত, করুণা ও ভাল ফল দিয়ে পূর্ণ, পক্ষপাতহীন এবং আন্তরিক।</w:t>
      </w:r>
    </w:p>
    <w:p/>
    <w:p>
      <w:r xmlns:w="http://schemas.openxmlformats.org/wordprocessingml/2006/main">
        <w:t xml:space="preserve">হিতোপদেশ 16:25 এমন একটি পথ আছে যা একজন মানুষের কাছে সঠিক বলে মনে হয়, কিন্তু তার শেষটি মৃত্যুর পথ।</w:t>
      </w:r>
    </w:p>
    <w:p/>
    <w:p>
      <w:r xmlns:w="http://schemas.openxmlformats.org/wordprocessingml/2006/main">
        <w:t xml:space="preserve">এটা মনে রাখা গুরুত্বপূর্ণ যে আমরা যে পথটিকে সঠিক হিসাবে দেখতে পারি তা শেষ পর্যন্ত মৃত্যুর দিকে নিয়ে যেতে পারে।</w:t>
      </w:r>
    </w:p>
    <w:p/>
    <w:p>
      <w:r xmlns:w="http://schemas.openxmlformats.org/wordprocessingml/2006/main">
        <w:t xml:space="preserve">1. নিজেদের উপর বিশ্বাস করা ধ্বংসের দিকে নিয়ে যাবে</w:t>
      </w:r>
    </w:p>
    <w:p/>
    <w:p>
      <w:r xmlns:w="http://schemas.openxmlformats.org/wordprocessingml/2006/main">
        <w:t xml:space="preserve">2. আমাদের উপায় সবসময় ধার্মিক হয় না</w:t>
      </w:r>
    </w:p>
    <w:p/>
    <w:p>
      <w:r xmlns:w="http://schemas.openxmlformats.org/wordprocessingml/2006/main">
        <w:t xml:space="preserve">1. Jeremiah 17:9 - হৃদয় সব কিছুর উপরে ছলনাময়, এবং নিদারুণভাবে দুষ্ট: কে তা জানতে পারে?</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হিতোপদেশ 16:26 যে পরিশ্রম করে সে নিজের জন্য পরিশ্রম করে; কারণ তার মুখ তার কাছে তা চায়৷</w:t>
      </w:r>
    </w:p>
    <w:p/>
    <w:p>
      <w:r xmlns:w="http://schemas.openxmlformats.org/wordprocessingml/2006/main">
        <w:t xml:space="preserve">কঠোর পরিশ্রম করা ব্যক্তির জন্য উপকারী কারণ এটি সন্তুষ্টি এবং পরিপূর্ণতা প্রদান করে।</w:t>
      </w:r>
    </w:p>
    <w:p/>
    <w:p>
      <w:r xmlns:w="http://schemas.openxmlformats.org/wordprocessingml/2006/main">
        <w:t xml:space="preserve">1. শ্রমের ফল: আপনি যা বপন করেন তা কাটান</w:t>
      </w:r>
    </w:p>
    <w:p/>
    <w:p>
      <w:r xmlns:w="http://schemas.openxmlformats.org/wordprocessingml/2006/main">
        <w:t xml:space="preserve">2. কঠোর পরিশ্রমের আনন্দ</w:t>
      </w:r>
    </w:p>
    <w:p/>
    <w:p>
      <w:r xmlns:w="http://schemas.openxmlformats.org/wordprocessingml/2006/main">
        <w:t xml:space="preserve">1. Ecclesiastes 2:24-26 - "একজন মানুষ খাওয়া-দাওয়া করা এবং তার কাজে তৃপ্তি পাওয়ার চেয়ে ভাল আর কিছুই করতে পারে না। এটাও আমি দেখতে পাচ্ছি, ঈশ্বরের হাত থেকে, কারণ তাকে ছাড়া কে খেতে বা খুঁজে পেতে পারে। উপভোগ?"</w:t>
      </w:r>
    </w:p>
    <w:p/>
    <w:p>
      <w:r xmlns:w="http://schemas.openxmlformats.org/wordprocessingml/2006/main">
        <w:t xml:space="preserve">2. কলসিয়ানস 3:23 - "আপনি যাই করুন না কেন, আপনার সমস্ত হৃদয় দিয়ে এটি কাজ করুন, যেমন প্রভুর জন্য কাজ করছেন, মানব প্রভুদের জন্য নয়।"</w:t>
      </w:r>
    </w:p>
    <w:p/>
    <w:p>
      <w:r xmlns:w="http://schemas.openxmlformats.org/wordprocessingml/2006/main">
        <w:t xml:space="preserve">হিতোপদেশ 16:27 একজন অধার্মিক লোক মন্দকে খনন করে, এবং তার ঠোঁটে জ্বলন্ত আগুনের মতো থাকে।</w:t>
      </w:r>
    </w:p>
    <w:p/>
    <w:p>
      <w:r xmlns:w="http://schemas.openxmlformats.org/wordprocessingml/2006/main">
        <w:t xml:space="preserve">একজন অধার্মিক ব্যক্তি মন্দের খোঁজ করে এবং খারাপ কথা বলে।</w:t>
      </w:r>
    </w:p>
    <w:p/>
    <w:p>
      <w:r xmlns:w="http://schemas.openxmlformats.org/wordprocessingml/2006/main">
        <w:t xml:space="preserve">1. অধার্মিক শব্দের বিপদ: কিভাবে আমাদের জিহ্বা রক্ষা করা যায়</w:t>
      </w:r>
    </w:p>
    <w:p/>
    <w:p>
      <w:r xmlns:w="http://schemas.openxmlformats.org/wordprocessingml/2006/main">
        <w:t xml:space="preserve">2. দুষ্ট পথ অনুসরণের বিরুদ্ধে ঈশ্বরের সতর্কবাণী</w:t>
      </w:r>
    </w:p>
    <w:p/>
    <w:p>
      <w:r xmlns:w="http://schemas.openxmlformats.org/wordprocessingml/2006/main">
        <w:t xml:space="preserve">1. গীতসংহিতা 141:3 - হে সদাপ্রভু, আমার মুখের উপরে পাহারা দিন; আমার ঠোঁটের দরজায় পাহারা দাও!</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হিতোপদেশ 16:28 একজন কৃপণ ব্যক্তি ঝগড়ার বীজ বপন করে, এবং একজন ফিসফিসকারী প্রধান বন্ধুদের আলাদা করে।</w:t>
      </w:r>
    </w:p>
    <w:p/>
    <w:p>
      <w:r xmlns:w="http://schemas.openxmlformats.org/wordprocessingml/2006/main">
        <w:t xml:space="preserve">একজন কৃপণ ব্যক্তি তর্ক এবং ঝগড়া সৃষ্টি করে, যখন একজন ফিসফিসকারী ঘনিষ্ঠ বন্ধুদের আলাদা করে।</w:t>
      </w:r>
    </w:p>
    <w:p/>
    <w:p>
      <w:r xmlns:w="http://schemas.openxmlformats.org/wordprocessingml/2006/main">
        <w:t xml:space="preserve">1: আপনার কথার প্রভাব সম্পর্কে সচেতন হন।</w:t>
      </w:r>
    </w:p>
    <w:p/>
    <w:p>
      <w:r xmlns:w="http://schemas.openxmlformats.org/wordprocessingml/2006/main">
        <w:t xml:space="preserve">2: বন্ধুত্বের পথে অহংকারকে দাঁড়াতে দেবেন না।</w:t>
      </w:r>
    </w:p>
    <w:p/>
    <w:p>
      <w:r xmlns:w="http://schemas.openxmlformats.org/wordprocessingml/2006/main">
        <w:t xml:space="preserve">1: জেমস 3:5-6 "এমনকি জিহ্বা একটি ছোট অঙ্গ, এবং বড় বড় জিনিস গর্ব করে। দেখ, একটি সামান্য আগুন জ্বলে কত মহান জিনিস! এবং জিহ্বা একটি আগুন, অন্যায় একটি জগত: জিহ্বা তাই আমাদের অঙ্গগুলির মধ্যে, যে এটি সমস্ত শরীরকে কলুষিত করে, এবং প্রকৃতির গতিপথকে আগুনে পুড়িয়ে দেয়; এবং এটি নরকের আগুনে পুড়ে যায়।"</w:t>
      </w:r>
    </w:p>
    <w:p/>
    <w:p>
      <w:r xmlns:w="http://schemas.openxmlformats.org/wordprocessingml/2006/main">
        <w:t xml:space="preserve">2: হিতোপদেশ 10:19 "অনেক কথার মধ্যে পাপ চায় না; কিন্তু যে তার ঠোঁটকে বিরত রাখে সে জ্ঞানী।"</w:t>
      </w:r>
    </w:p>
    <w:p/>
    <w:p>
      <w:r xmlns:w="http://schemas.openxmlformats.org/wordprocessingml/2006/main">
        <w:t xml:space="preserve">হিতোপদেশ 16:29 একজন হিংস্র ব্যক্তি তার প্রতিবেশীকে প্রলুব্ধ করে এবং তাকে সেই পথে নিয়ে যায় যা ভাল নয়।</w:t>
      </w:r>
    </w:p>
    <w:p/>
    <w:p>
      <w:r xmlns:w="http://schemas.openxmlformats.org/wordprocessingml/2006/main">
        <w:t xml:space="preserve">একজন হিংস্র ব্যক্তি তাদের প্রতিবেশীকে অন্যায় করতে প্রলুব্ধ করবে।</w:t>
      </w:r>
    </w:p>
    <w:p/>
    <w:p>
      <w:r xmlns:w="http://schemas.openxmlformats.org/wordprocessingml/2006/main">
        <w:t xml:space="preserve">1: যারা আপনাকে বিপথগামী করে তাদের দ্বারা প্রলুব্ধ হবেন না।</w:t>
      </w:r>
    </w:p>
    <w:p/>
    <w:p>
      <w:r xmlns:w="http://schemas.openxmlformats.org/wordprocessingml/2006/main">
        <w:t xml:space="preserve">2: যারা আপনাকে পাপের দিকে নিয়ে যাবে তাদের বিরুদ্ধে দাঁড়ানোর সাহস রাখুন।</w:t>
      </w:r>
    </w:p>
    <w:p/>
    <w:p>
      <w:r xmlns:w="http://schemas.openxmlformats.org/wordprocessingml/2006/main">
        <w:t xml:space="preserve">1: জেমস 1:13-14 - যখন প্রলুব্ধ হয়, তখন কেউ বলতে পারে না, ঈশ্বর আমাকে প্রলোভন দিচ্ছেন। কারণ ঈশ্বর 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w:t>
      </w:r>
    </w:p>
    <w:p/>
    <w:p>
      <w:r xmlns:w="http://schemas.openxmlformats.org/wordprocessingml/2006/main">
        <w:t xml:space="preserve">2: গালাতীয় 5:13 - আমার ভাই ও বোনেরা, তোমাকে স্বাধীন হওয়ার জন্য ডাকা হয়েছিল। কিন্তু মাংসের জন্য আপনার স্বাধীনতা ব্যবহার করবেন না; বরং নম্রভাবে ভালবাসায় একে অপরের সেবা কর।</w:t>
      </w:r>
    </w:p>
    <w:p/>
    <w:p>
      <w:r xmlns:w="http://schemas.openxmlformats.org/wordprocessingml/2006/main">
        <w:t xml:space="preserve">হিতোপদেশ 16:30 তিনি নোংরা বিষয়ের পরিকল্পনা করার জন্য চোখ বন্ধ করেন; ঠোঁট নাড়াতে তিনি মন্দ কাজ করেন।</w:t>
      </w:r>
    </w:p>
    <w:p/>
    <w:p>
      <w:r xmlns:w="http://schemas.openxmlformats.org/wordprocessingml/2006/main">
        <w:t xml:space="preserve">যে মন্দ ষড়যন্ত্র করে সে অবশেষে নিজের এবং অন্যদের জন্য দুঃখকষ্ট নিয়ে আসবে।</w:t>
      </w:r>
    </w:p>
    <w:p/>
    <w:p>
      <w:r xmlns:w="http://schemas.openxmlformats.org/wordprocessingml/2006/main">
        <w:t xml:space="preserve">1: আমাদের সর্বদা আমাদের চিন্তাভাবনা এবং কর্মের প্রতি সচেতন থাকতে হবে, কারণ আমাদের কথা এবং কাজের মারাত্মক পরিণতি হতে পারে।</w:t>
      </w:r>
    </w:p>
    <w:p/>
    <w:p>
      <w:r xmlns:w="http://schemas.openxmlformats.org/wordprocessingml/2006/main">
        <w:t xml:space="preserve">2: ঈশ্বর আমাদের হৃদয় জানেন এবং তাকে বা অন্যদের প্রতারণা করার জন্য আমাদের প্রচেষ্টার দ্বারা প্রতারিত হবেন না।</w:t>
      </w:r>
    </w:p>
    <w:p/>
    <w:p>
      <w:r xmlns:w="http://schemas.openxmlformats.org/wordprocessingml/2006/main">
        <w:t xml:space="preserve">1: জেমস 4:17 - অতএব যে ভাল করতে জানে এবং তা করে না, তার কাছে এটি পাপ।</w:t>
      </w:r>
    </w:p>
    <w:p/>
    <w:p>
      <w:r xmlns:w="http://schemas.openxmlformats.org/wordprocessingml/2006/main">
        <w:t xml:space="preserve">2: হিতোপদেশ 19:1 - যে দরিদ্র তার সততায় চলে তার চেয়ে ভাল যে তার ঠোঁটে বিকৃত এবং বোকা।</w:t>
      </w:r>
    </w:p>
    <w:p/>
    <w:p>
      <w:r xmlns:w="http://schemas.openxmlformats.org/wordprocessingml/2006/main">
        <w:t xml:space="preserve">হিতোপদেশ 16:31 ধার্মিকতার পথে যদি তা পাওয়া যায়, উর্দ্ধ মাথা মহিমার মুকুট।</w:t>
      </w:r>
    </w:p>
    <w:p/>
    <w:p>
      <w:r xmlns:w="http://schemas.openxmlformats.org/wordprocessingml/2006/main">
        <w:t xml:space="preserve">কেউ যদি ধার্মিক জীবন যাপন করে তবে শুদ্ধ মাথাটি জ্ঞান এবং সম্মানের একটি চিহ্ন।</w:t>
      </w:r>
    </w:p>
    <w:p/>
    <w:p>
      <w:r xmlns:w="http://schemas.openxmlformats.org/wordprocessingml/2006/main">
        <w:t xml:space="preserve">1: জ্ঞান এবং সম্মান: গৌরবের একটি মুকুট অর্জন</w:t>
      </w:r>
    </w:p>
    <w:p/>
    <w:p>
      <w:r xmlns:w="http://schemas.openxmlformats.org/wordprocessingml/2006/main">
        <w:t xml:space="preserve">2: ন্যায়ের পথে হাঁটা: পুরষ্কার কাটা</w:t>
      </w:r>
    </w:p>
    <w:p/>
    <w:p>
      <w:r xmlns:w="http://schemas.openxmlformats.org/wordprocessingml/2006/main">
        <w:t xml:space="preserve">1: হিতোপদেশ 10:20 - ধার্মিকদের জিহ্বা পছন্দের রূপা</w:t>
      </w:r>
    </w:p>
    <w:p/>
    <w:p>
      <w:r xmlns:w="http://schemas.openxmlformats.org/wordprocessingml/2006/main">
        <w:t xml:space="preserve">2:1 পিটার 5:5 - তোমরা সকলে একে অপরের প্রতি নম্রতার সাথে পোশাক পরিধান কর, কারণ ঈশ্বর গর্বিতদের বিরোধিতা করেন কিন্তু নম্রদের অনুগ্রহ করেন৷</w:t>
      </w:r>
    </w:p>
    <w:p/>
    <w:p>
      <w:r xmlns:w="http://schemas.openxmlformats.org/wordprocessingml/2006/main">
        <w:t xml:space="preserve">প্রবচন 16:32 যে ক্রোধে ধীর সে পরাক্রমশালী অপেক্ষা উত্তম; এবং যে একটি শহর দখল করে তার চেয়ে তার আত্মাকে শাসন করে।</w:t>
      </w:r>
    </w:p>
    <w:p/>
    <w:p>
      <w:r xmlns:w="http://schemas.openxmlformats.org/wordprocessingml/2006/main">
        <w:t xml:space="preserve">ক্রোধে ধীর হওয়া শারীরিক শক্তির চেয়ে উচ্চতর এবং নিজের আত্মাকে শাসন করতে সক্ষম হওয়া একটি শহর জয় করার চেয়েও বড়।</w:t>
      </w:r>
    </w:p>
    <w:p/>
    <w:p>
      <w:r xmlns:w="http://schemas.openxmlformats.org/wordprocessingml/2006/main">
        <w:t xml:space="preserve">1. ধৈর্যের শক্তি: কেন রাগের জন্য ধীর হওয়া পরাক্রমশালীর চেয়ে ভাল</w:t>
      </w:r>
    </w:p>
    <w:p/>
    <w:p>
      <w:r xmlns:w="http://schemas.openxmlformats.org/wordprocessingml/2006/main">
        <w:t xml:space="preserve">2. আত্ম-নিয়ন্ত্রণের শক্তি ব্যবহার করুন: কীভাবে আপনার আত্মাকে শাসন করবেন</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উপদেশক 7:9 - রাগ করার জন্য আপনার আত্মায় দ্রুত হবেন না, কারণ রাগ বোকাদের বক্ষে থাকে।</w:t>
      </w:r>
    </w:p>
    <w:p/>
    <w:p>
      <w:r xmlns:w="http://schemas.openxmlformats.org/wordprocessingml/2006/main">
        <w:t xml:space="preserve">প্রবচন 16:33 লোটা কোলে ফেলা হয়; কিন্তু এর সম্পূর্ণ নিষ্পত্তি সদাপ্রভুর।</w:t>
      </w:r>
    </w:p>
    <w:p/>
    <w:p>
      <w:r xmlns:w="http://schemas.openxmlformats.org/wordprocessingml/2006/main">
        <w:t xml:space="preserve">প্রভু প্রতিটি পরিস্থিতির ফলাফলের নিয়ন্ত্রণে আছেন।</w:t>
      </w:r>
    </w:p>
    <w:p/>
    <w:p>
      <w:r xmlns:w="http://schemas.openxmlformats.org/wordprocessingml/2006/main">
        <w:t xml:space="preserve">1. প্রভু নিয়ন্ত্রণে আছেন: আমাদের জীবনে ঈশ্বরের সার্বভৌমত্ব বোঝা</w:t>
      </w:r>
    </w:p>
    <w:p/>
    <w:p>
      <w:r xmlns:w="http://schemas.openxmlformats.org/wordprocessingml/2006/main">
        <w:t xml:space="preserve">2. প্রভুর উপর আস্থা রাখা: প্রতিটি পরিস্থিতিতে ঈশ্বরের উপর নির্ভর করা</w:t>
      </w:r>
    </w:p>
    <w:p/>
    <w:p>
      <w:r xmlns:w="http://schemas.openxmlformats.org/wordprocessingml/2006/main">
        <w:t xml:space="preserve">1. গীতসংহিতা 46:10 শান্ত হও, এবং জান যে আমিই ঈশ্বর। আমি জাতিদের মধ্যে উন্নত হব, আমি পৃথিবীতে উন্নত হব!</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হিতোপদেশ অধ্যায় 17 সততার গুরুত্ব, শান্ত আত্মার মূল্য এবং কলহ ও মূর্খতার পরিণতি সহ সম্পর্কের বিভিন্ন দিক সম্পর্কে জ্ঞান প্রদান করে।</w:t>
      </w:r>
    </w:p>
    <w:p/>
    <w:p>
      <w:r xmlns:w="http://schemas.openxmlformats.org/wordprocessingml/2006/main">
        <w:t xml:space="preserve">১ম অনুচ্ছেদ: অধ্যায়টি শুরু হয়েছে অসততা ও প্রতারণার ধ্বংসাত্মক প্রকৃতি তুলে ধরে। এটি জোর দেয় যে সুস্থ সম্পর্কের জন্য সততা এবং সততা অপরিহার্য (হিতোপদেশ 17:1-9)।</w:t>
      </w:r>
    </w:p>
    <w:p/>
    <w:p>
      <w:r xmlns:w="http://schemas.openxmlformats.org/wordprocessingml/2006/main">
        <w:t xml:space="preserve">2য় অনুচ্ছেদ: অধ্যায়টি প্রবাদের সাথে চলতে থাকে যা ক্ষমা, বক্তৃতায় প্রজ্ঞা, শৃঙ্খলা এবং বিবাদের পরিণতির মতো বিষয়গুলিকে সম্বোধন করে। এটি স্পষ্ট করে যে একটি শান্ত আত্মা শান্তিকে উৎসাহিত করে যখন মূর্খতা ধ্বংসের দিকে নিয়ে যায় (হিতোপদেশ 17:10-28)।</w:t>
      </w:r>
    </w:p>
    <w:p/>
    <w:p>
      <w:r xmlns:w="http://schemas.openxmlformats.org/wordprocessingml/2006/main">
        <w:t xml:space="preserve">সংক্ষেপে,</w:t>
      </w:r>
    </w:p>
    <w:p>
      <w:r xmlns:w="http://schemas.openxmlformats.org/wordprocessingml/2006/main">
        <w:t xml:space="preserve">হিতোপদেশ অধ্যায় সতেরো জ্ঞান প্রদান করে</w:t>
      </w:r>
    </w:p>
    <w:p>
      <w:r xmlns:w="http://schemas.openxmlformats.org/wordprocessingml/2006/main">
        <w:t xml:space="preserve">সম্পর্কের বিভিন্ন দিক নিয়ে,</w:t>
      </w:r>
    </w:p>
    <w:p>
      <w:r xmlns:w="http://schemas.openxmlformats.org/wordprocessingml/2006/main">
        <w:t xml:space="preserve">সততার উপর রাখা তাৎপর্য সহ,</w:t>
      </w:r>
    </w:p>
    <w:p>
      <w:r xmlns:w="http://schemas.openxmlformats.org/wordprocessingml/2006/main">
        <w:t xml:space="preserve">একটি শান্ত আত্মার সাথে সম্পর্কিত মান,</w:t>
      </w:r>
    </w:p>
    <w:p>
      <w:r xmlns:w="http://schemas.openxmlformats.org/wordprocessingml/2006/main">
        <w:t xml:space="preserve">এবং বিবাদ এবং মূর্খতার ফলে ফলাফল.</w:t>
      </w:r>
    </w:p>
    <w:p/>
    <w:p>
      <w:r xmlns:w="http://schemas.openxmlformats.org/wordprocessingml/2006/main">
        <w:t xml:space="preserve">স্বাস্থ্যকর সম্পর্কের জন্য সততা এবং সততার উপর জোর দেওয়ার সাথে অসততা এবং প্রতারণা সম্পর্কিত দেখানো ধ্বংসাত্মক প্রকৃতির স্বীকৃতি।</w:t>
      </w:r>
    </w:p>
    <w:p>
      <w:r xmlns:w="http://schemas.openxmlformats.org/wordprocessingml/2006/main">
        <w:t xml:space="preserve">স্বতন্ত্র প্রবাদের মাধ্যমে বিভিন্ন বিষয় সম্বোধন করা যেমন ক্ষমা, বক্তৃতায় প্রজ্ঞা, শৃঙ্খলা শান্তি প্রচার করার জন্য শান্ত চেতনার উপর গুরুত্ব আরোপ করা।</w:t>
      </w:r>
    </w:p>
    <w:p>
      <w:r xmlns:w="http://schemas.openxmlformats.org/wordprocessingml/2006/main">
        <w:t xml:space="preserve">বিবাদের সাথে সম্পর্কিত পরিণতি সম্পর্কে দেখানো স্বীকৃতি সহ মূর্খতার ফলে সৃষ্ট ধ্বংসকে হাইলাইট করা।</w:t>
      </w:r>
    </w:p>
    <w:p>
      <w:r xmlns:w="http://schemas.openxmlformats.org/wordprocessingml/2006/main">
        <w:t xml:space="preserve">সততা, শান্ত আচরণ এবং বিজ্ঞ যোগাযোগের মতো গুণাবলীর মাধ্যমে সুস্থ সম্পর্ক বজায় রাখার জন্য অন্তর্দৃষ্টি প্রদান করা।</w:t>
      </w:r>
    </w:p>
    <w:p/>
    <w:p>
      <w:r xmlns:w="http://schemas.openxmlformats.org/wordprocessingml/2006/main">
        <w:t xml:space="preserve">হিতোপদেশ 17:1 ঝগড়া-উৎসর্গে ভরা ঘরের চেয়ে শুকনো টুকরো এবং তার সাথে নিস্তব্ধতা ভাল।</w:t>
      </w:r>
    </w:p>
    <w:p/>
    <w:p>
      <w:r xmlns:w="http://schemas.openxmlformats.org/wordprocessingml/2006/main">
        <w:t xml:space="preserve">বিবাদের মাধ্যমে সম্পদ ও সাফল্য লাভের চেয়ে পরিমিত উপায়ে শান্তি ও তৃপ্তি লাভ করা উত্তম।</w:t>
      </w:r>
    </w:p>
    <w:p/>
    <w:p>
      <w:r xmlns:w="http://schemas.openxmlformats.org/wordprocessingml/2006/main">
        <w:t xml:space="preserve">1. তৃপ্তির মূল্য</w:t>
      </w:r>
    </w:p>
    <w:p/>
    <w:p>
      <w:r xmlns:w="http://schemas.openxmlformats.org/wordprocessingml/2006/main">
        <w:t xml:space="preserve">2. লোভ এবং কলহের বিপদ</w:t>
      </w:r>
    </w:p>
    <w:p/>
    <w:p>
      <w:r xmlns:w="http://schemas.openxmlformats.org/wordprocessingml/2006/main">
        <w:t xml:space="preserve">1. ফিলিপীয় 4:11-12 -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Ecclesiastes 5:10 - যে টাকা ভালবাসে তার কখনই যথেষ্ট হয় না; যে ব্যক্তি সম্পদ ভালবাসে সে কখনই তাদের আয়ে সন্তুষ্ট হয় না। এটাও অর্থহীন।</w:t>
      </w:r>
    </w:p>
    <w:p/>
    <w:p>
      <w:r xmlns:w="http://schemas.openxmlformats.org/wordprocessingml/2006/main">
        <w:t xml:space="preserve">হিতোপদেশ 17:2 একজন জ্ঞানী দাস লজ্জার কারণ ছেলের উপরে শাসন করবে এবং ভাইদের মধ্যে উত্তরাধিকারের অংশ পাবে।</w:t>
      </w:r>
    </w:p>
    <w:p/>
    <w:p>
      <w:r xmlns:w="http://schemas.openxmlformats.org/wordprocessingml/2006/main">
        <w:t xml:space="preserve">জ্ঞানীরা তাদের সেবার জন্য পুরস্কৃত হবে, এমনকি তারা চাকর হলেও, এবং উত্তরাধিকারে একটি ন্যায্য স্থান অর্জন করবে।</w:t>
      </w:r>
    </w:p>
    <w:p/>
    <w:p>
      <w:r xmlns:w="http://schemas.openxmlformats.org/wordprocessingml/2006/main">
        <w:t xml:space="preserve">1. প্রজ্ঞার উপকারিতা: কীভাবে প্রজ্ঞা আপনাকে সম্মানের স্থান অর্জন করতে পারে।</w:t>
      </w:r>
    </w:p>
    <w:p/>
    <w:p>
      <w:r xmlns:w="http://schemas.openxmlformats.org/wordprocessingml/2006/main">
        <w:t xml:space="preserve">2. সেবার পুরষ্কার: কেন অন্যদের সেবা করা আমাদের আশীর্বাদ অর্জন করে।</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হিতোপদেশ 13:22 - একজন ভাল ব্যক্তি তাদের সন্তানদের জন্য একটি উত্তরাধিকার রেখে যায়, কিন্তু একজন পাপীর সম্পদ ধার্মিকদের জন্য সঞ্চয় করা হয়।</w:t>
      </w:r>
    </w:p>
    <w:p/>
    <w:p>
      <w:r xmlns:w="http://schemas.openxmlformats.org/wordprocessingml/2006/main">
        <w:t xml:space="preserve">হিতোপদেশ 17:3 সূক্ষ্ম পাত্র রূপার জন্য এবং চুল্লি সোনার জন্য; কিন্তু সদাপ্রভু হৃদয় পরীক্ষা করেন।</w:t>
      </w:r>
    </w:p>
    <w:p/>
    <w:p>
      <w:r xmlns:w="http://schemas.openxmlformats.org/wordprocessingml/2006/main">
        <w:t xml:space="preserve">প্রভু তাদের সম্পদ এবং মর্যাদা নির্বিশেষে মানুষের হৃদয় পরীক্ষা করেন।</w:t>
      </w:r>
    </w:p>
    <w:p/>
    <w:p>
      <w:r xmlns:w="http://schemas.openxmlformats.org/wordprocessingml/2006/main">
        <w:t xml:space="preserve">1. ঈশ্বরের ভালবাসা বিশ্বের সম্পদের বাইরে যায়</w:t>
      </w:r>
    </w:p>
    <w:p/>
    <w:p>
      <w:r xmlns:w="http://schemas.openxmlformats.org/wordprocessingml/2006/main">
        <w:t xml:space="preserve">2. প্রকৃত সম্পদ হৃদয়ের পরীক্ষায় নিহিত</w:t>
      </w:r>
    </w:p>
    <w:p/>
    <w:p>
      <w:r xmlns:w="http://schemas.openxmlformats.org/wordprocessingml/2006/main">
        <w:t xml:space="preserve">1. হিতোপদেশ 17:3</w:t>
      </w:r>
    </w:p>
    <w:p/>
    <w:p>
      <w:r xmlns:w="http://schemas.openxmlformats.org/wordprocessingml/2006/main">
        <w:t xml:space="preserve">2. ম্যাথু 6:19-21 - "পৃথিবীতে নিজেদের জন্য ধন সঞ্চয় করো না, যেখানে মথ এবং মরিচা ধ্বংস করে এবং যেখানে চোরেরা ভেঙে চুরি করে৷ কিন্তু স্বর্গে নিজেদের জন্য ধন সঞ্চয় করো, যেখানে মথ এবং মরিচা ধ্বংস করে না৷ , এবং যেখানে চোরেরা ঢুকে চুরি করে না। কারণ যেখানে তোমার ধন, সেখানে তোমার হৃদয়ও থাকবে।"</w:t>
      </w:r>
    </w:p>
    <w:p/>
    <w:p>
      <w:r xmlns:w="http://schemas.openxmlformats.org/wordprocessingml/2006/main">
        <w:t xml:space="preserve">হিতোপদেশ 17:4 একজন দুষ্ট কর্মকারী মিথ্যা ঠোঁটে মনোযোগ দেয়; আর মিথ্যাবাদী দুষ্টু জিভের দিকে কান দেয়।</w:t>
      </w:r>
    </w:p>
    <w:p/>
    <w:p>
      <w:r xmlns:w="http://schemas.openxmlformats.org/wordprocessingml/2006/main">
        <w:t xml:space="preserve">এই আয়াতটি আমাদের শেখায় যে দুষ্ট লোকেরা সহজেই মিথ্যা এবং মিথ্যা বিবৃতি দ্বারা প্রভাবিত হয় এবং মিথ্যাবাদীরা অপবাদ শুনতে ইচ্ছুক।</w:t>
      </w:r>
    </w:p>
    <w:p/>
    <w:p>
      <w:r xmlns:w="http://schemas.openxmlformats.org/wordprocessingml/2006/main">
        <w:t xml:space="preserve">1. মিথ্যা কথা শোনার বিপদ</w:t>
      </w:r>
    </w:p>
    <w:p/>
    <w:p>
      <w:r xmlns:w="http://schemas.openxmlformats.org/wordprocessingml/2006/main">
        <w:t xml:space="preserve">2. গসিপ এবং অপবাদের বিপদ</w:t>
      </w:r>
    </w:p>
    <w:p/>
    <w:p>
      <w:r xmlns:w="http://schemas.openxmlformats.org/wordprocessingml/2006/main">
        <w:t xml:space="preserve">1. ইফিসিয়ানস 4:29 - "কোনও কলুষিত যোগাযোগ যেন তোমাদের মুখ থেকে বের না হয়, কিন্তু যা উন্নত করার কাজে ভালো, যাতে এটি শ্রোতাদের অনুগ্রহ করতে পারে।"</w:t>
      </w:r>
    </w:p>
    <w:p/>
    <w:p>
      <w:r xmlns:w="http://schemas.openxmlformats.org/wordprocessingml/2006/main">
        <w:t xml:space="preserve">2. কলসিয়ানস 3:8 - "কিন্তু এখন তোমরাও এই সব বন্ধ করে দাও; রাগ, ক্রোধ, বিদ্বেষ, নিন্দা, মুখ থেকে নোংরা কথাবার্তা।"</w:t>
      </w:r>
    </w:p>
    <w:p/>
    <w:p>
      <w:r xmlns:w="http://schemas.openxmlformats.org/wordprocessingml/2006/main">
        <w:t xml:space="preserve">হিতোপদেশ 17:5 যে দরিদ্রকে উপহাস করে, সে তার সৃষ্টিকর্তার নিন্দা করে, আর যে বিপর্যয়ে খুশি হয় সে শাস্তির বাইরে থাকে না।</w:t>
      </w:r>
    </w:p>
    <w:p/>
    <w:p>
      <w:r xmlns:w="http://schemas.openxmlformats.org/wordprocessingml/2006/main">
        <w:t xml:space="preserve">যারা গরীবকে উপহাস করে তারা তাদের স্রষ্টাকে অসম্মান করার জন্য শাস্তি পাবে, এবং যারা অন্যের দুর্ভাগ্যে আনন্দ করে তারাও শাস্তি থেকে রেহাই পাবে না।</w:t>
      </w:r>
    </w:p>
    <w:p/>
    <w:p>
      <w:r xmlns:w="http://schemas.openxmlformats.org/wordprocessingml/2006/main">
        <w:t xml:space="preserve">1. ঈশ্বর আমাদের দেখছেন এবং অন্যদের প্রতি আমাদের কর্মের জন্য আমাদের জবাবদিহি করবেন।</w:t>
      </w:r>
    </w:p>
    <w:p/>
    <w:p>
      <w:r xmlns:w="http://schemas.openxmlformats.org/wordprocessingml/2006/main">
        <w:t xml:space="preserve">2. আমাদের কাজ ঈশ্বর এবং আমাদের সহমানুষের প্রতি আমাদের শ্রদ্ধা প্রতিফলিত করে।</w:t>
      </w:r>
    </w:p>
    <w:p/>
    <w:p>
      <w:r xmlns:w="http://schemas.openxmlformats.org/wordprocessingml/2006/main">
        <w:t xml:space="preserve">1. ম্যাথু 7:12 - সুতরাং আপনি যা চান অন্যরা আপনার সাথে যা করুক, তাদের সাথেও করুন, কারণ এটি আইন এবং নবীদের।</w:t>
      </w:r>
    </w:p>
    <w:p/>
    <w:p>
      <w:r xmlns:w="http://schemas.openxmlformats.org/wordprocessingml/2006/main">
        <w:t xml:space="preserve">2. জেমস 2:13 - কারণ যিনি দয়া করেননি তার জন্য বিচার করুণাহীন। রহমত বিচারের উপর জয়লাভ করে।</w:t>
      </w:r>
    </w:p>
    <w:p/>
    <w:p>
      <w:r xmlns:w="http://schemas.openxmlformats.org/wordprocessingml/2006/main">
        <w:t xml:space="preserve">হিতোপদেশ 17:6 শিশুদের শিশুরা বৃদ্ধদের মুকুট; এবং সন্তানদের গৌরব তাদের পিতা.</w:t>
      </w:r>
    </w:p>
    <w:p/>
    <w:p>
      <w:r xmlns:w="http://schemas.openxmlformats.org/wordprocessingml/2006/main">
        <w:t xml:space="preserve">শিশুরা তাদের পিতামাতার জন্য আশীর্বাদ এবং গর্বের উৎস।</w:t>
      </w:r>
    </w:p>
    <w:p/>
    <w:p>
      <w:r xmlns:w="http://schemas.openxmlformats.org/wordprocessingml/2006/main">
        <w:t xml:space="preserve">1. পুরানো পুরুষদের মুকুট: দাদা-দাদির আনন্দ উদযাপন করা</w:t>
      </w:r>
    </w:p>
    <w:p/>
    <w:p>
      <w:r xmlns:w="http://schemas.openxmlformats.org/wordprocessingml/2006/main">
        <w:t xml:space="preserve">2. শিশুদের গৌরব: অভিভাবকত্বের আশীর্বাদকে উত্সাহিত করা</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মালাখি 4:6 - "তিনি পিতাদের হৃদয় তাদের সন্তানদের এবং শিশুদের হৃদয় তাদের পিতাদের দিকে ফিরিয়ে দেবেন, যাতে আমি এসে দেশকে অভিশাপ দিয়ে আঘাত করব না।"</w:t>
      </w:r>
    </w:p>
    <w:p/>
    <w:p>
      <w:r xmlns:w="http://schemas.openxmlformats.org/wordprocessingml/2006/main">
        <w:t xml:space="preserve">হিতোপদেশ 17:7 চমত্কার বক্তৃতা মূর্খ হয়ে ওঠে না: মিথ্যাবাদী ঠোঁট রাজপুত্রের চেয়ে অনেক কম।</w:t>
      </w:r>
    </w:p>
    <w:p/>
    <w:p>
      <w:r xmlns:w="http://schemas.openxmlformats.org/wordprocessingml/2006/main">
        <w:t xml:space="preserve">এই অনুচ্ছেদটি শেখায় যে জ্ঞানী কথাগুলি বোকার কাছ থেকে আসা উচিত নয়, এবং মিথ্যা কথা একজন নেতার কাছ থেকে আসা উচিত নয়।</w:t>
      </w:r>
    </w:p>
    <w:p/>
    <w:p>
      <w:r xmlns:w="http://schemas.openxmlformats.org/wordprocessingml/2006/main">
        <w:t xml:space="preserve">1. কথার শক্তি: আমরা যা বলি তা গুরুত্বপূর্ণ</w:t>
      </w:r>
    </w:p>
    <w:p/>
    <w:p>
      <w:r xmlns:w="http://schemas.openxmlformats.org/wordprocessingml/2006/main">
        <w:t xml:space="preserve">2. নেতৃত্বের দায়িত্ব: কর্মে সততা এবং সততা</w:t>
      </w:r>
    </w:p>
    <w:p/>
    <w:p>
      <w:r xmlns:w="http://schemas.openxmlformats.org/wordprocessingml/2006/main">
        <w:t xml:space="preserve">1. Ephesians 4:29 আপনার মুখ থেকে কোন কলুষিত কথা বের হতে দেবেন না, কিন্তু শুধুমাত্র সেইরকমই যা গড়ে তোলার জন্য ভাল, যেমন উপলক্ষ্য, যাতে যারা শোনে তাদের অনুগ্রহ করে।</w:t>
      </w:r>
    </w:p>
    <w:p/>
    <w:p>
      <w:r xmlns:w="http://schemas.openxmlformats.org/wordprocessingml/2006/main">
        <w:t xml:space="preserve">2. জেমস 3:1-12 যদি আমরা ঘোড়ার মুখে বিট ঢুকিয়ে দেই যাতে তারা আমাদের কথা মেনে চলে, আমরা তাদের সমস্ত শরীরকেও পরিচালনা করি... কিন্তু কোন মানুষ জিহ্বাকে নিয়ন্ত্রণ করতে পারে না।</w:t>
      </w:r>
    </w:p>
    <w:p/>
    <w:p>
      <w:r xmlns:w="http://schemas.openxmlformats.org/wordprocessingml/2006/main">
        <w:t xml:space="preserve">হিতোপদেশ 17:8 একটি উপহার যার কাছে আছে তার দৃষ্টিতে একটি মূল্যবান পাথরের মতো; এটি যেদিকেই ঘুরে যায়, সেদিকেই সাফল্য লাভ করে৷</w:t>
      </w:r>
    </w:p>
    <w:p/>
    <w:p>
      <w:r xmlns:w="http://schemas.openxmlformats.org/wordprocessingml/2006/main">
        <w:t xml:space="preserve">একটি উপহার একটি মূল্যবান জিনিস যা যার কাছে আছে তাকে সাফল্য এনে দেয়।</w:t>
      </w:r>
    </w:p>
    <w:p/>
    <w:p>
      <w:r xmlns:w="http://schemas.openxmlformats.org/wordprocessingml/2006/main">
        <w:t xml:space="preserve">1. উদারতার শক্তি</w:t>
      </w:r>
    </w:p>
    <w:p/>
    <w:p>
      <w:r xmlns:w="http://schemas.openxmlformats.org/wordprocessingml/2006/main">
        <w:t xml:space="preserve">2. দেওয়ার আশীর্বাদ</w:t>
      </w:r>
    </w:p>
    <w:p/>
    <w:p>
      <w:r xmlns:w="http://schemas.openxmlformats.org/wordprocessingml/2006/main">
        <w:t xml:space="preserve">1. 2 করিন্থিয়ানস 9:7 - "প্রত্যেককেই তার মনের মত করে দিতে হবে, অনিচ্ছায় বা বাধ্য হয়ে নয়, কারণ ঈশ্বর একজন প্রফুল্ল দাতাকে ভালবাসেন।"</w:t>
      </w:r>
    </w:p>
    <w:p/>
    <w:p>
      <w:r xmlns:w="http://schemas.openxmlformats.org/wordprocessingml/2006/main">
        <w:t xml:space="preserve">2. ম্যাথু 6:21 - "যেখানে তোমার ধন, সেখানে তোমার হৃদয়ও থাকবে।"</w:t>
      </w:r>
    </w:p>
    <w:p/>
    <w:p>
      <w:r xmlns:w="http://schemas.openxmlformats.org/wordprocessingml/2006/main">
        <w:t xml:space="preserve">হিতোপদেশ 17:9 যে পাপ ঢেকে রাখে সে প্রেম খোঁজে; কিন্তু যে একটি বিষয়ের পুনরাবৃত্তি করে সে বন্ধুদের আলাদা করে দেয়৷</w:t>
      </w:r>
    </w:p>
    <w:p/>
    <w:p>
      <w:r xmlns:w="http://schemas.openxmlformats.org/wordprocessingml/2006/main">
        <w:t xml:space="preserve">যে অপরাধকে ক্ষমা করতে এবং ভুলে যেতে ইচ্ছুক সে ভালবাসা খোঁজে, কিন্তু যে তা তুলে ধরার জন্য জোর দেয় সে বন্ধুদের মধ্যে বিভেদ সৃষ্টি করে।</w:t>
      </w:r>
    </w:p>
    <w:p/>
    <w:p>
      <w:r xmlns:w="http://schemas.openxmlformats.org/wordprocessingml/2006/main">
        <w:t xml:space="preserve">1. প্রেম অনেক পাপের ঢেকে রাখে</w:t>
      </w:r>
    </w:p>
    <w:p/>
    <w:p>
      <w:r xmlns:w="http://schemas.openxmlformats.org/wordprocessingml/2006/main">
        <w:t xml:space="preserve">2. ক্ষমার শক্তি</w:t>
      </w:r>
    </w:p>
    <w:p/>
    <w:p>
      <w:r xmlns:w="http://schemas.openxmlformats.org/wordprocessingml/2006/main">
        <w:t xml:space="preserve">1. 1 পিটার 4:8 - "এবং সর্বোপরি নিজেদের মধ্যে আন্তরিক দাতব্য আছে: দাতব্য অনেক পাপের ঢেকে রাখবে।"</w:t>
      </w:r>
    </w:p>
    <w:p/>
    <w:p>
      <w:r xmlns:w="http://schemas.openxmlformats.org/wordprocessingml/2006/main">
        <w:t xml:space="preserve">2. ম্যাথু 6:14-15 - "কারণ আপনি যদি মানুষকে তাদের অপরাধ ক্ষমা করেন, তবে আপনার স্বর্গীয় পিতাও আপনাকে ক্ষমা করবেন: কিন্তু যদি আপনি মানুষকে তাদের অপরাধ ক্ষমা না করেন তবে আপনার পিতাও আপনার অপরাধ ক্ষমা করবেন না।"</w:t>
      </w:r>
    </w:p>
    <w:p/>
    <w:p>
      <w:r xmlns:w="http://schemas.openxmlformats.org/wordprocessingml/2006/main">
        <w:t xml:space="preserve">হিতোপদেশ 17:10 একজন জ্ঞানী ব্যক্তির মধ্যে একটি তিরস্কার যতটা না বোকাদের মধ্যে একশত ডোরাকাটা করে, তার চেয়ে বেশি প্রবেশ করে৷</w:t>
      </w:r>
    </w:p>
    <w:p/>
    <w:p>
      <w:r xmlns:w="http://schemas.openxmlformats.org/wordprocessingml/2006/main">
        <w:t xml:space="preserve">একজন জ্ঞানী ব্যক্তি একজন মূর্খের চেয়ে সমালোচনাকে গ্রহণ করার সম্ভাবনা বেশি।</w:t>
      </w:r>
    </w:p>
    <w:p/>
    <w:p>
      <w:r xmlns:w="http://schemas.openxmlformats.org/wordprocessingml/2006/main">
        <w:t xml:space="preserve">1. নম্রতার জ্ঞান: আধ্যাত্মিক বৃদ্ধির জন্য সমালোচনা গ্রহণ করতে শেখা কীভাবে অপরিহার্য</w:t>
      </w:r>
    </w:p>
    <w:p/>
    <w:p>
      <w:r xmlns:w="http://schemas.openxmlformats.org/wordprocessingml/2006/main">
        <w:t xml:space="preserve">2. অহংকারের মূর্খতা: তিরস্কার গ্রহণ করতে অস্বীকার কীভাবে আধ্যাত্মিক বিকাশকে বাধা দেয়</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15:31-32 - যে কান জীবনদায়ী তিরস্কার শোনে সে জ্ঞানীদের মধ্যে বাস করবে। যে নির্দেশ উপেক্ষা করে সে নিজেকে তুচ্ছ করে, কিন্তু যে তিরস্কার শোনে সে বুদ্ধি অর্জন করে।</w:t>
      </w:r>
    </w:p>
    <w:p/>
    <w:p>
      <w:r xmlns:w="http://schemas.openxmlformats.org/wordprocessingml/2006/main">
        <w:t xml:space="preserve">হিতোপদেশ 17:11 একজন মন্দ লোক কেবল বিদ্রোহের চেষ্টা করে, তাই তার বিরুদ্ধে একজন নিষ্ঠুর দূত পাঠানো হবে।</w:t>
      </w:r>
    </w:p>
    <w:p/>
    <w:p>
      <w:r xmlns:w="http://schemas.openxmlformats.org/wordprocessingml/2006/main">
        <w:t xml:space="preserve">এই শ্লোকটি এমন একজন ব্যক্তির কথা বলে যে পাপাচারে প্রবণ, এবং ঈশ্বর তাকে শাস্তি দেওয়ার জন্য একজন দূত পাঠাবেন।</w:t>
      </w:r>
    </w:p>
    <w:p/>
    <w:p>
      <w:r xmlns:w="http://schemas.openxmlformats.org/wordprocessingml/2006/main">
        <w:t xml:space="preserve">1. অবাধ্যতার পরিণতি: হিতোপদেশ 17:11 থেকে শেখা</w:t>
      </w:r>
    </w:p>
    <w:p/>
    <w:p>
      <w:r xmlns:w="http://schemas.openxmlformats.org/wordprocessingml/2006/main">
        <w:t xml:space="preserve">2. ঈশ্বরের ন্যায়বিচার: হিতোপদেশ 17:11 অনুসারে বিদ্রোহের বিপদ</w:t>
      </w:r>
    </w:p>
    <w:p/>
    <w:p>
      <w:r xmlns:w="http://schemas.openxmlformats.org/wordprocessingml/2006/main">
        <w:t xml:space="preserve">1. গীতসংহিতা 94:20-22 - "অপরাধের সিংহাসন কি তোমার সাথে মেলামেশা করবে, যা আইন দ্বারা দুষ্টুমি করে? তারা ধার্মিকদের আত্মার বিরুদ্ধে নিজেদেরকে একত্রিত করে, এবং নির্দোষ রক্তের নিন্দা করে। কিন্তু প্রভু আমার প্রতিরক্ষা ; এবং আমার ঈশ্বর আমার আশ্রয়ের পাথর।"</w:t>
      </w:r>
    </w:p>
    <w:p/>
    <w:p>
      <w:r xmlns:w="http://schemas.openxmlformats.org/wordprocessingml/2006/main">
        <w:t xml:space="preserve">2. রোমানস 13: 1-2 - "প্রত্যেক আত্মা উচ্চ ক্ষমতার অধীন হোক। কারণ ঈশ্বর ছাড়া আর কোন শক্তি নেই: শক্তিগুলি যা ঈশ্বরের দ্বারা নির্ধারিত। তাই যে কেউ শক্তিকে প্রতিরোধ করে, সে ঈশ্বরের আদেশকে প্রতিরোধ করে: এবং যারা প্রতিরোধ করবে তারা নিজেদেরই শাস্তি পাবে।"</w:t>
      </w:r>
    </w:p>
    <w:p/>
    <w:p>
      <w:r xmlns:w="http://schemas.openxmlformats.org/wordprocessingml/2006/main">
        <w:t xml:space="preserve">হিতোপদেশ 17:12 তার মূর্খতার চেয়ে মূর্খের চেয়ে তার চাকার ছিনতাই করা ভাল্লুক একজন লোকের সাথে দেখা করুক।</w:t>
      </w:r>
    </w:p>
    <w:p/>
    <w:p>
      <w:r xmlns:w="http://schemas.openxmlformats.org/wordprocessingml/2006/main">
        <w:t xml:space="preserve">বোকা মানুষের মূর্খতার চেয়ে বন্য প্রাণীর মুখোমুখি হওয়া ভালো।</w:t>
      </w:r>
    </w:p>
    <w:p/>
    <w:p>
      <w:r xmlns:w="http://schemas.openxmlformats.org/wordprocessingml/2006/main">
        <w:t xml:space="preserve">1. মূর্খতার বিপদ</w:t>
      </w:r>
    </w:p>
    <w:p/>
    <w:p>
      <w:r xmlns:w="http://schemas.openxmlformats.org/wordprocessingml/2006/main">
        <w:t xml:space="preserve">2. জ্ঞানের গুরুত্ব</w:t>
      </w:r>
    </w:p>
    <w:p/>
    <w:p>
      <w:r xmlns:w="http://schemas.openxmlformats.org/wordprocessingml/2006/main">
        <w:t xml:space="preserve">1. হিতোপদেশ 1:7 প্রভুর ভয় জ্ঞানের শুরু; মূর্খরা জ্ঞান ও নির্দেশকে তুচ্ছ করে।</w:t>
      </w:r>
    </w:p>
    <w:p/>
    <w:p>
      <w:r xmlns:w="http://schemas.openxmlformats.org/wordprocessingml/2006/main">
        <w:t xml:space="preserve">2. জেমস 3:13-18 তোমাদের মধ্যে জ্ঞানী ও বুদ্ধিমান কে? তার ভাল আচরণের দ্বারা তাকে জ্ঞানের নম্রতায় তার কাজগুলি দেখাও। কিন্তু যদি আপনার অন্তরে তিক্ত ঈর্ষা ও স্বার্থপর উচ্চাকাঙ্ক্ষা থাকে, তবে অহংকার করবেন না এবং সত্যকে মিথ্যা বলবেন না। এটি উপর থেকে নেমে আসা প্রজ্ঞা নয়, বরং পার্থিব, আধ্যাত্মিক, পৈশাচিক। কারণ যেখানে ঈর্ষা ও স্বার্থপর উচ্চাকাঙ্ক্ষা থাকবে, সেখানে বিশৃঙ্খলা থাকবে এবং সমস্ত খারাপ অভ্যাস থাকবে। কিন্তু উপরে থেকে যে জ্ঞান আসে তা প্রথমে বিশুদ্ধ, তারপর শান্তিপ্রিয়, কোমল, যুক্তির জন্য উন্মুক্ত, করুণা ও ভাল ফল দিয়ে পরিপূর্ণ, পক্ষপাতহীন এবং আন্তরিক। আর যারা শান্তি স্থাপন করে তারা শান্তিতে ধার্মিকতার ফসল বপন করে।</w:t>
      </w:r>
    </w:p>
    <w:p/>
    <w:p>
      <w:r xmlns:w="http://schemas.openxmlformats.org/wordprocessingml/2006/main">
        <w:t xml:space="preserve">হিতোপদেশ 17:13 যে মন্দকে ভালোর প্রতিদান দেয়, মন্দ তার ঘর থেকে বিদায় নেবে না।</w:t>
      </w:r>
    </w:p>
    <w:p/>
    <w:p>
      <w:r xmlns:w="http://schemas.openxmlformats.org/wordprocessingml/2006/main">
        <w:t xml:space="preserve">ভালোর বিনিময়ে মন্দের প্রতিদান দেওয়া উচিত নয়, কারণ মন্দ যে করে তার ঘর ছাড়বে না।</w:t>
      </w:r>
    </w:p>
    <w:p/>
    <w:p>
      <w:r xmlns:w="http://schemas.openxmlformats.org/wordprocessingml/2006/main">
        <w:t xml:space="preserve">1. "ভাল কাজ করার আশীর্বাদ: কীভাবে ভাল করা শেষ পর্যন্ত আপনাকে আরও ভাল নিয়ে আসবে"</w:t>
      </w:r>
    </w:p>
    <w:p/>
    <w:p>
      <w:r xmlns:w="http://schemas.openxmlformats.org/wordprocessingml/2006/main">
        <w:t xml:space="preserve">2. "মন্দ করার অভিশাপ: কীভাবে মন্দ কাজ করা শেষ পর্যন্ত আপনাকে আরও মন্দ নিয়ে আসবে"</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ম্যাথু 5:38-45 - আপনার শত্রুদের ভালবাসুন, যারা আপনাকে ঘৃণা করে তাদের ভাল করুন, যারা আপনাকে অভিশাপ দেয় তাদের আশীর্বাদ করুন, যারা আপনাকে অপব্যবহার করেন তাদের জন্য প্রার্থনা করুন।</w:t>
      </w:r>
    </w:p>
    <w:p/>
    <w:p>
      <w:r xmlns:w="http://schemas.openxmlformats.org/wordprocessingml/2006/main">
        <w:t xml:space="preserve">হিতোপদেশ 17:14 ঝগড়া শুরু হয় যখন একজন জল বের করে দেয়: তাই বিবাদ ত্যাগ করুন, এর সাথে হস্তক্ষেপ করার আগে।</w:t>
      </w:r>
    </w:p>
    <w:p/>
    <w:p>
      <w:r xmlns:w="http://schemas.openxmlformats.org/wordprocessingml/2006/main">
        <w:t xml:space="preserve">উত্তরণটি বিবাদ বাড়ানোর আগে এড়ানোর কথা বলে।</w:t>
      </w:r>
    </w:p>
    <w:p/>
    <w:p>
      <w:r xmlns:w="http://schemas.openxmlformats.org/wordprocessingml/2006/main">
        <w:t xml:space="preserve">1. বিবাদ শুরু হওয়ার আগে এড়ানোর গুরুত্ব</w:t>
      </w:r>
    </w:p>
    <w:p/>
    <w:p>
      <w:r xmlns:w="http://schemas.openxmlformats.org/wordprocessingml/2006/main">
        <w:t xml:space="preserve">2. বিতর্ক থেকে দূরে হাঁটার শক্তি</w:t>
      </w:r>
    </w:p>
    <w:p/>
    <w:p>
      <w:r xmlns:w="http://schemas.openxmlformats.org/wordprocessingml/2006/main">
        <w:t xml:space="preserve">1. জেমস 4:1-2 - "তোমাদের মধ্যে মারামারি এবং ঝগড়ার কারণ কি? সেগুলি কি আপনার ইচ্ছা থেকে আসে না যা আপনার মধ্যে যুদ্ধ করে? আপনি চান কিন্তু চান না, তাই আপনি হত্যা করেন। আপনি লোভ করেন কিন্তু আপনি যা চান তা পেতে পারেন না। তাই তোমরা ঝগড়া কর এবং মারামারি কর।"</w:t>
      </w:r>
    </w:p>
    <w:p/>
    <w:p>
      <w:r xmlns:w="http://schemas.openxmlformats.org/wordprocessingml/2006/main">
        <w:t xml:space="preserve">2. হিতোপদেশ 15:18 - "একজন উত্তপ্ত মেজাজ দ্বন্দ্ব জাগিয়ে তোলে, কিন্তু যে ধৈর্যশীল সে ঝগড়া শান্ত করে।"</w:t>
      </w:r>
    </w:p>
    <w:p/>
    <w:p>
      <w:r xmlns:w="http://schemas.openxmlformats.org/wordprocessingml/2006/main">
        <w:t xml:space="preserve">হিতোপদেশ 17:15 যে দুষ্টকে ধার্মিক করে এবং যে ধার্মিককে দোষী করে, তারা উভয়েই সদাপ্রভুর কাছে ঘৃণ্য।</w:t>
      </w:r>
    </w:p>
    <w:p/>
    <w:p>
      <w:r xmlns:w="http://schemas.openxmlformats.org/wordprocessingml/2006/main">
        <w:t xml:space="preserve">এই আয়াতটি জোর দেয় যে ঈশ্বর তাদের ঘৃণা করেন যারা দুষ্টদের অন্যায়কে ন্যায্যতা দেয় এবং যারা ধার্মিকদের শাস্তি দেয়।</w:t>
      </w:r>
    </w:p>
    <w:p/>
    <w:p>
      <w:r xmlns:w="http://schemas.openxmlformats.org/wordprocessingml/2006/main">
        <w:t xml:space="preserve">1. ঈশ্বর সব দেখেন: ঈশ্বরের কাছে দায়বদ্ধ না হয়ে কেউই দুষ্টকে ন্যায়সঙ্গত করতে বা ধার্মিকদের নিন্দা করতে সক্ষম নয়।</w:t>
      </w:r>
    </w:p>
    <w:p/>
    <w:p>
      <w:r xmlns:w="http://schemas.openxmlformats.org/wordprocessingml/2006/main">
        <w:t xml:space="preserve">2. বুদ্ধিমান পছন্দ করুন: আমাদের অবশ্যই আমাদের কথা এবং কাজগুলি সাবধানতার সাথে বেছে নিতে হবে, কারণ ঈশ্বর তাদের জন্য আমাদের বিচার করবেন।</w:t>
      </w:r>
    </w:p>
    <w:p/>
    <w:p>
      <w:r xmlns:w="http://schemas.openxmlformats.org/wordprocessingml/2006/main">
        <w:t xml:space="preserve">1. ইশাইয়া 5:20-23 -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রোমানস 12:17-18 - মন্দের জন্য কাউকে মন্দের প্রতিদান দেবেন না। সব পুরুষের দৃষ্টিতে সৎ জিনিস প্রদান করুন.</w:t>
      </w:r>
    </w:p>
    <w:p/>
    <w:p>
      <w:r xmlns:w="http://schemas.openxmlformats.org/wordprocessingml/2006/main">
        <w:t xml:space="preserve">হিতোপদেশ 17:16 কেন মূর্খের হাতে জ্ঞান অর্জনের মূল্য আছে?</w:t>
      </w:r>
    </w:p>
    <w:p/>
    <w:p>
      <w:r xmlns:w="http://schemas.openxmlformats.org/wordprocessingml/2006/main">
        <w:t xml:space="preserve">জ্ঞানের গুরুত্ব এবং জীবনে এর মূল্য প্রবাদটিতে তুলে ধরা হয়েছে, কারণ এটি এমন কিছু নয় যা টাকা দিয়েও কেনা যায়, যেমন বোকাদের এর জন্য কোনও হৃদয় নেই।</w:t>
      </w:r>
    </w:p>
    <w:p/>
    <w:p>
      <w:r xmlns:w="http://schemas.openxmlformats.org/wordprocessingml/2006/main">
        <w:t xml:space="preserve">1. জীবনে জ্ঞানের মূল্য</w:t>
      </w:r>
    </w:p>
    <w:p/>
    <w:p>
      <w:r xmlns:w="http://schemas.openxmlformats.org/wordprocessingml/2006/main">
        <w:t xml:space="preserve">2. জ্ঞানের সন্ধানের জন্য একটি হৃদয় প্রয়োজন</w:t>
      </w:r>
    </w:p>
    <w:p/>
    <w:p>
      <w:r xmlns:w="http://schemas.openxmlformats.org/wordprocessingml/2006/main">
        <w:t xml:space="preserve">1. জেমস 1:5, "যদি তোমাদের মধ্যে কারো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2. গীতসংহিতা 111:10, "প্রভুর ভয় হল প্রজ্ঞার শুরু: যারা তাঁর আদেশ পালন করে তাদের সকলেরই ভাল উপলব্ধি রয়েছে: তাঁর প্রশংসা চিরকাল স্থায়ী হয়।"</w:t>
      </w:r>
    </w:p>
    <w:p/>
    <w:p>
      <w:r xmlns:w="http://schemas.openxmlformats.org/wordprocessingml/2006/main">
        <w:t xml:space="preserve">হিতোপদেশ 17:17 একজন বন্ধু সর্বদা ভালোবাসে, এবং একজন ভাই প্রতিকূলতার জন্য জন্মগ্রহণ করে।</w:t>
      </w:r>
    </w:p>
    <w:p/>
    <w:p>
      <w:r xmlns:w="http://schemas.openxmlformats.org/wordprocessingml/2006/main">
        <w:t xml:space="preserve">বন্ধুত্ব একটি দৃঢ় বন্ধন যা আমাদের সবচেয়ে কঠিন সময়ে আমাদের টিকিয়ে রাখতে পারে।</w:t>
      </w:r>
    </w:p>
    <w:p/>
    <w:p>
      <w:r xmlns:w="http://schemas.openxmlformats.org/wordprocessingml/2006/main">
        <w:t xml:space="preserve">1. বন্ধুত্বের শক্তি: কীভাবে দীর্ঘস্থায়ী সম্পর্ক গড়ে তোলা যায়</w:t>
      </w:r>
    </w:p>
    <w:p/>
    <w:p>
      <w:r xmlns:w="http://schemas.openxmlformats.org/wordprocessingml/2006/main">
        <w:t xml:space="preserve">2. ভ্রাতৃত্বের শক্তি: প্রতিকূলতাকে আলিঙ্গন করা এবং একসাথে বেড়ে ওঠা</w:t>
      </w:r>
    </w:p>
    <w:p/>
    <w:p>
      <w:r xmlns:w="http://schemas.openxmlformats.org/wordprocessingml/2006/main">
        <w:t xml:space="preserve">1. 1 জন 4:7-12 (ঈশ্বর প্রেম, এবং যে প্রেমে থাকে সে ঈশ্বরে থাকে এবং ঈশ্বর তার মধ্যে থাকেন)</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হিতোপদেশ 17:18 একজন বুদ্ধিহীন ব্যক্তি হাত মারেন এবং তার বন্ধুর উপস্থিতিতে জামিন হন।</w:t>
      </w:r>
    </w:p>
    <w:p/>
    <w:p>
      <w:r xmlns:w="http://schemas.openxmlformats.org/wordprocessingml/2006/main">
        <w:t xml:space="preserve">বুদ্ধিহীন একজন মানুষ দ্রুত একটি খারাপ চুক্তিতে প্রবেশ করতে পারে এবং বন্ধুর জন্য গ্যারান্টার হতে পারে।</w:t>
      </w:r>
    </w:p>
    <w:p/>
    <w:p>
      <w:r xmlns:w="http://schemas.openxmlformats.org/wordprocessingml/2006/main">
        <w:t xml:space="preserve">1. অন্য কারো জন্য গ্যারান্টার হবেন না - হিতোপদেশ 17:18</w:t>
      </w:r>
    </w:p>
    <w:p/>
    <w:p>
      <w:r xmlns:w="http://schemas.openxmlformats.org/wordprocessingml/2006/main">
        <w:t xml:space="preserve">2. জ্ঞানের গুরুত্ব - হিতোপদেশ 17:18</w:t>
      </w:r>
    </w:p>
    <w:p/>
    <w:p>
      <w:r xmlns:w="http://schemas.openxmlformats.org/wordprocessingml/2006/main">
        <w:t xml:space="preserve">1. হিতোপদেশ 11:15 - যে একজন অপরিচিত ব্যক্তির জন্য জামিন সে তার জন্য স্মার্ট হবে: এবং যে জামিনকে ঘৃণা করে সে নিশ্চিত।</w:t>
      </w:r>
    </w:p>
    <w:p/>
    <w:p>
      <w:r xmlns:w="http://schemas.openxmlformats.org/wordprocessingml/2006/main">
        <w:t xml:space="preserve">2. ম্যাথু 5:25-26 - আপনার প্রতিপক্ষের সাথে দ্রুত সম্মত হন, যখন আপনি তার সাথে আছেন; পাছে যে কোনো সময় প্রতিপক্ষ তোমাকে বিচারকের হাতে তুলে দেবে, আর বিচারক তোমাকে অফিসারের হাতে তুলে দেবে, আর তোমাকে কারাগারে নিক্ষেপ করা হবে। আমি তোমাকে সত্যি বলছি, তুমি কোনভাবেই সেখান থেকে বেরোতে পারবে না, যতক্ষণ না তুমি সর্বোচ্চ অর্থ পরিশোধ না করবে।</w:t>
      </w:r>
    </w:p>
    <w:p/>
    <w:p>
      <w:r xmlns:w="http://schemas.openxmlformats.org/wordprocessingml/2006/main">
        <w:t xml:space="preserve">হিতোপদেশ 17:19 তিনি সীমালঙ্ঘন পছন্দ করেন যে বিবাদ পছন্দ করে;</w:t>
      </w:r>
    </w:p>
    <w:p/>
    <w:p>
      <w:r xmlns:w="http://schemas.openxmlformats.org/wordprocessingml/2006/main">
        <w:t xml:space="preserve">সীমালঙ্ঘন ও বিবাদ ধ্বংস ও ধ্বংস ডেকে আনে।</w:t>
      </w:r>
    </w:p>
    <w:p/>
    <w:p>
      <w:r xmlns:w="http://schemas.openxmlformats.org/wordprocessingml/2006/main">
        <w:t xml:space="preserve">1. সীমালঙ্ঘন এবং কলহের বিপদ</w:t>
      </w:r>
    </w:p>
    <w:p/>
    <w:p>
      <w:r xmlns:w="http://schemas.openxmlformats.org/wordprocessingml/2006/main">
        <w:t xml:space="preserve">2. নম্রতা এবং আনুগত্যের সুবিধা</w:t>
      </w:r>
    </w:p>
    <w:p/>
    <w:p>
      <w:r xmlns:w="http://schemas.openxmlformats.org/wordprocessingml/2006/main">
        <w:t xml:space="preserve">1. জেমস 4:1-2 "কী কারণে ঝগড়া হয় এবং কিসের কারণে তোমাদের মধ্যে মারামারি হয়? এটা কি নয় যে, তোমাদের আবেগ তোমাদের মধ্যে যুদ্ধ করছে? তোমরা চাও আর নেই, তাই তোমরা হত্যা কর। তোমরা লোভ কর এবং তা পেতে পার না, তাই তুমি মারামারি কর এবং ঝগড়া কর।"</w:t>
      </w:r>
    </w:p>
    <w:p/>
    <w:p>
      <w:r xmlns:w="http://schemas.openxmlformats.org/wordprocessingml/2006/main">
        <w:t xml:space="preserve">2. হিতোপদেশ 16:18 "অহংকার ধ্বংসের আগে যায়, এবং পতনের আগে একটি অহংকারী আত্মা।"</w:t>
      </w:r>
    </w:p>
    <w:p/>
    <w:p>
      <w:r xmlns:w="http://schemas.openxmlformats.org/wordprocessingml/2006/main">
        <w:t xml:space="preserve">হিতোপদেশ 17:20 যার মন খারাপ থাকে সে কোন মঙ্গল খুঁজে পায় না;</w:t>
      </w:r>
    </w:p>
    <w:p/>
    <w:p>
      <w:r xmlns:w="http://schemas.openxmlformats.org/wordprocessingml/2006/main">
        <w:t xml:space="preserve">একটি বিকৃত হৃদয় এবং জিহ্বা সমস্যা নিয়ে যাবে।</w:t>
      </w:r>
    </w:p>
    <w:p/>
    <w:p>
      <w:r xmlns:w="http://schemas.openxmlformats.org/wordprocessingml/2006/main">
        <w:t xml:space="preserve">1. শব্দের শক্তি: আমাদের বক্তৃতার প্রভাব বোঝা</w:t>
      </w:r>
    </w:p>
    <w:p/>
    <w:p>
      <w:r xmlns:w="http://schemas.openxmlformats.org/wordprocessingml/2006/main">
        <w:t xml:space="preserve">2. আমাদের হৃদয় রক্ষা করা: আত্ম-নিয়ন্ত্রণের প্রয়োজন</w:t>
      </w:r>
    </w:p>
    <w:p/>
    <w:p>
      <w:r xmlns:w="http://schemas.openxmlformats.org/wordprocessingml/2006/main">
        <w:t xml:space="preserve">1. হিতোপদেশ 18:21 মৃত্যু এবং জীবন জিহ্বার ক্ষমতায় রয়েছে: এবং যারা এটি পছন্দ করে তারা এর ফল খাবে।</w:t>
      </w:r>
    </w:p>
    <w:p/>
    <w:p>
      <w:r xmlns:w="http://schemas.openxmlformats.org/wordprocessingml/2006/main">
        <w:t xml:space="preserve">2. জেমস 3:1-12 আমার ভাইয়েরা, আপনারা অনেকেই শিক্ষক না হন, জেনে রাখুন যে আমাদের আরও কঠোর বিচার হবে।</w:t>
      </w:r>
    </w:p>
    <w:p/>
    <w:p>
      <w:r xmlns:w="http://schemas.openxmlformats.org/wordprocessingml/2006/main">
        <w:t xml:space="preserve">হিতোপদেশ 17:21 যে মূর্খের জন্ম দেয় সে তার দুঃখে তা করে, আর বোকার পিতার কোন আনন্দ নেই।</w:t>
      </w:r>
    </w:p>
    <w:p/>
    <w:p>
      <w:r xmlns:w="http://schemas.openxmlformats.org/wordprocessingml/2006/main">
        <w:t xml:space="preserve">মূর্খের পিতার কোন আনন্দ নেই, আর যে মূর্খের জন্ম দেয় সে তার দুঃখে তা করে।</w:t>
      </w:r>
    </w:p>
    <w:p/>
    <w:p>
      <w:r xmlns:w="http://schemas.openxmlformats.org/wordprocessingml/2006/main">
        <w:t xml:space="preserve">1: শিশুদের এই পৃথিবীতে আনার সময় আমাদের অবশ্যই সতর্ক থাকতে হবে, কারণ এর পরিণতি সুদূরপ্রসারী এবং দীর্ঘস্থায়ী।</w:t>
      </w:r>
    </w:p>
    <w:p/>
    <w:p>
      <w:r xmlns:w="http://schemas.openxmlformats.org/wordprocessingml/2006/main">
        <w:t xml:space="preserve">2: আমরা হিতোপদেশ 17:21 থেকে শিখতে পারি যে বোকাদের পিতাদের কোন আনন্দ নেই, তাই আমাদের সন্তানদেরকে ঈশ্বরের বাক্য অনুসারে প্রশিক্ষণ ও শাসন করা গুরুত্বপূর্ণ।</w:t>
      </w:r>
    </w:p>
    <w:p/>
    <w:p>
      <w:r xmlns:w="http://schemas.openxmlformats.org/wordprocessingml/2006/main">
        <w:t xml:space="preserve">1: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2: Deuteronomy 6:6-7 - এই আদেশগুলি যা আমি আপনাকে আজ দিচ্ছি তা আপনার হৃদয়ে থাকা উচিত।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p>
      <w:r xmlns:w="http://schemas.openxmlformats.org/wordprocessingml/2006/main">
        <w:t xml:space="preserve">হিতোপদেশ 17:22 একটি প্রফুল্ল হৃদয় একটি ওষুধের মত ভাল কাজ করে, কিন্তু একটি ভগ্ন আত্মা হাড় শুকিয়ে দেয়।</w:t>
      </w:r>
    </w:p>
    <w:p/>
    <w:p>
      <w:r xmlns:w="http://schemas.openxmlformats.org/wordprocessingml/2006/main">
        <w:t xml:space="preserve">একটি আনন্দিত হৃদয় নিরাময় ক্ষমতা আছে, যখন একটি দুঃখিত একটি শক্তি সরা.</w:t>
      </w:r>
    </w:p>
    <w:p/>
    <w:p>
      <w:r xmlns:w="http://schemas.openxmlformats.org/wordprocessingml/2006/main">
        <w:t xml:space="preserve">1. আনন্দের শক্তি: কীভাবে একটি আনন্দে ভরা জীবনের সুবিধাগুলি কাটা যায়</w:t>
      </w:r>
    </w:p>
    <w:p/>
    <w:p>
      <w:r xmlns:w="http://schemas.openxmlformats.org/wordprocessingml/2006/main">
        <w:t xml:space="preserve">2. হাসির উপকারিতা: দৈনন্দিন জীবনে কীভাবে আনন্দ খুঁজে পাওয়া যায়</w:t>
      </w:r>
    </w:p>
    <w:p/>
    <w:p>
      <w:r xmlns:w="http://schemas.openxmlformats.org/wordprocessingml/2006/main">
        <w:t xml:space="preserve">1. Nehemiah 8:10 - তারপর তিনি তাদের বললেন, তোমরা যাও, চর্বি খাও, মিষ্টি পান কর এবং যাদের জন্য কিছুই প্রস্তুত করা হয় না তাদের জন্য অংশ পাঠাও; কারণ এই দিনটি আমাদের প্রভুর কাছে পবিত্র৷ দুঃখ করো না, কারণ প্রভুর আনন্দই তোমার শক্তি।</w:t>
      </w:r>
    </w:p>
    <w:p/>
    <w:p>
      <w:r xmlns:w="http://schemas.openxmlformats.org/wordprocessingml/2006/main">
        <w:t xml:space="preserve">2. গীতসংহিতা 30:11 - আপনি আমার জন্য আমার শোককে নাচতে পরিণত করেছেন; তুমি আমার চট খুলে আমাকে আনন্দ দিয়েছ।</w:t>
      </w:r>
    </w:p>
    <w:p/>
    <w:p>
      <w:r xmlns:w="http://schemas.openxmlformats.org/wordprocessingml/2006/main">
        <w:t xml:space="preserve">হিতোপদেশ 17:23 একজন দুষ্ট লোক বিচারের পথকে বিকৃত করার জন্য বক্ষ থেকে উপহার নিয়ে যায়।</w:t>
      </w:r>
    </w:p>
    <w:p/>
    <w:p>
      <w:r xmlns:w="http://schemas.openxmlformats.org/wordprocessingml/2006/main">
        <w:t xml:space="preserve">একজন দুষ্ট লোক আদালতের সিদ্ধান্তকে প্রভাবিত করার জন্য ঘুষ নেবে।</w:t>
      </w:r>
    </w:p>
    <w:p/>
    <w:p>
      <w:r xmlns:w="http://schemas.openxmlformats.org/wordprocessingml/2006/main">
        <w:t xml:space="preserve">1. ঘুষ এবং দুর্নীতিমূলক বিচারের বিপদ</w:t>
      </w:r>
    </w:p>
    <w:p/>
    <w:p>
      <w:r xmlns:w="http://schemas.openxmlformats.org/wordprocessingml/2006/main">
        <w:t xml:space="preserve">2. সততা এবং ন্যায়বিচারের গুরুত্ব</w:t>
      </w:r>
    </w:p>
    <w:p/>
    <w:p>
      <w:r xmlns:w="http://schemas.openxmlformats.org/wordprocessingml/2006/main">
        <w:t xml:space="preserve">1. Deuteronomy 16:19-20 - আপনি ন্যায়বিচার বিকৃত করবেন না; আপনি পক্ষপাতিত্ব প্রদর্শন করবেন না এবং ঘুষ গ্রহণ করবেন না, কারণ ঘুষ জ্ঞানীদের চোখকে অন্ধ করে দেয় এবং ধার্মিকদের উদ্দেশ্যকে নষ্ট করে দেয়।</w:t>
      </w:r>
    </w:p>
    <w:p/>
    <w:p>
      <w:r xmlns:w="http://schemas.openxmlformats.org/wordprocessingml/2006/main">
        <w:t xml:space="preserve">2. রোমানস 12:17-18 - মন্দের বিনিময়ে কাউকে মন্দ করবেন না, তবে সকলের দৃষ্টিতে যা সম্মানজনক তা করার চিন্তা করুন।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w:t>
      </w:r>
    </w:p>
    <w:p/>
    <w:p>
      <w:r xmlns:w="http://schemas.openxmlformats.org/wordprocessingml/2006/main">
        <w:t xml:space="preserve">হিতোপদেশ 17:24 যার বুদ্ধি আছে তার সামনে প্রজ্ঞা থাকে; কিন্তু বোকার চোখ পৃথিবীর শেষ প্রান্তে।</w:t>
      </w:r>
    </w:p>
    <w:p/>
    <w:p>
      <w:r xmlns:w="http://schemas.openxmlformats.org/wordprocessingml/2006/main">
        <w:t xml:space="preserve">বুদ্ধি হল বোঝার ফল, যখন বোকাদের জ্ঞানের অভাব হয়।</w:t>
      </w:r>
    </w:p>
    <w:p/>
    <w:p>
      <w:r xmlns:w="http://schemas.openxmlformats.org/wordprocessingml/2006/main">
        <w:t xml:space="preserve">1. "বুদ্ধি এবং মূর্খতার মধ্যে পার্থক্য"</w:t>
      </w:r>
    </w:p>
    <w:p/>
    <w:p>
      <w:r xmlns:w="http://schemas.openxmlformats.org/wordprocessingml/2006/main">
        <w:t xml:space="preserve">2. "সর্বদা বোঝার চেষ্টা করুন"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9:10 - "প্রভুর ভয় হল প্রজ্ঞার শুরু, এবং পবিত্রের জ্ঞান হল অন্তর্দৃষ্টি।"</w:t>
      </w:r>
    </w:p>
    <w:p/>
    <w:p>
      <w:r xmlns:w="http://schemas.openxmlformats.org/wordprocessingml/2006/main">
        <w:t xml:space="preserve">হিতোপদেশ 17:25 একজন মূর্খ পুত্র তার পিতার জন্য দুঃখ, এবং তার জন্মদানকারী তার জন্য তিক্ততা।</w:t>
      </w:r>
    </w:p>
    <w:p/>
    <w:p>
      <w:r xmlns:w="http://schemas.openxmlformats.org/wordprocessingml/2006/main">
        <w:t xml:space="preserve">একজন বোকা ছেলে তার পিতামাতার জন্য দুঃখ এবং তিক্ততা নিয়ে আসে।</w:t>
      </w:r>
    </w:p>
    <w:p/>
    <w:p>
      <w:r xmlns:w="http://schemas.openxmlformats.org/wordprocessingml/2006/main">
        <w:t xml:space="preserve">1. আনুগত্যের আশীর্বাদ: প্রবাদ 17:25 এর একটি অধ্যয়ন</w:t>
      </w:r>
    </w:p>
    <w:p/>
    <w:p>
      <w:r xmlns:w="http://schemas.openxmlformats.org/wordprocessingml/2006/main">
        <w:t xml:space="preserve">2. অবাধ্যতার যন্ত্রণা: হিতোপদেশ 17:25 থেকে শিক্ষা নেওয়া</w:t>
      </w:r>
    </w:p>
    <w:p/>
    <w:p>
      <w:r xmlns:w="http://schemas.openxmlformats.org/wordprocessingml/2006/main">
        <w:t xml:space="preserve">1. Ephesians 6:1-3 - বাচ্চারা, প্রভুতে আপনার পিতামাতার বাধ্য হও, কারণ এটি সঠিক।</w:t>
      </w:r>
    </w:p>
    <w:p/>
    <w:p>
      <w:r xmlns:w="http://schemas.openxmlformats.org/wordprocessingml/2006/main">
        <w:t xml:space="preserve">2. কলসিয়ানস 3:20-21 - বাচ্চারা, সমস্ত বিষয়ে আপনার পিতামাতার বাধ্য হও: কারণ এটি প্রভুর কাছে সন্তুষ্ট।</w:t>
      </w:r>
    </w:p>
    <w:p/>
    <w:p>
      <w:r xmlns:w="http://schemas.openxmlformats.org/wordprocessingml/2006/main">
        <w:t xml:space="preserve">হিতোপদেশ 17:26 এছাড়াও ন্যায়পরায়ণদের শাস্তি দেওয়া ভাল নয়, ন্যায়পরায়ণতার জন্য রাজকুমারদের আঘাত করাও ভাল নয়।</w:t>
      </w:r>
    </w:p>
    <w:p/>
    <w:p>
      <w:r xmlns:w="http://schemas.openxmlformats.org/wordprocessingml/2006/main">
        <w:t xml:space="preserve">নিরপরাধকে শাস্তি দেওয়া বা বিচারের জন্য শাসকদের আঘাত করা অন্যায়।</w:t>
      </w:r>
    </w:p>
    <w:p/>
    <w:p>
      <w:r xmlns:w="http://schemas.openxmlformats.org/wordprocessingml/2006/main">
        <w:t xml:space="preserve">1. করুণার শক্তি: কেন আমাদের নির্দোষকে শাস্তি দেওয়া উচিত নয়</w:t>
      </w:r>
    </w:p>
    <w:p/>
    <w:p>
      <w:r xmlns:w="http://schemas.openxmlformats.org/wordprocessingml/2006/main">
        <w:t xml:space="preserve">2. ইক্যুইটির দায়িত্ব: কেন আমাদের রাজকুমারদের আঘাত করা উচিত নয়</w:t>
      </w:r>
    </w:p>
    <w:p/>
    <w:p>
      <w:r xmlns:w="http://schemas.openxmlformats.org/wordprocessingml/2006/main">
        <w:t xml:space="preserve">1. গীতসংহিতা 103:8-9 - সদাপ্রভু করুণাময় এবং করুণাময়, ক্রোধে ধীর, এবং করুণাতে প্রচুর। তিনি সর্বদা ধমক দিবেন না: তিনি তার রাগ চিরকাল ধরে রাখবেন না।</w:t>
      </w:r>
    </w:p>
    <w:p/>
    <w:p>
      <w:r xmlns:w="http://schemas.openxmlformats.org/wordprocessingml/2006/main">
        <w:t xml:space="preserve">2. হিতোপদেশ 11:10 - যখন ধার্মিকদের সাথে ভাল হয়, তখন শহর আনন্দিত হয়: এবং যখন দুষ্টরা ধ্বংস হয়, তখন চিৎকার হয়।</w:t>
      </w:r>
    </w:p>
    <w:p/>
    <w:p>
      <w:r xmlns:w="http://schemas.openxmlformats.org/wordprocessingml/2006/main">
        <w:t xml:space="preserve">হিতোপদেশ 17:27 যার জ্ঞান আছে সে তার কথা রাখে;</w:t>
      </w:r>
    </w:p>
    <w:p/>
    <w:p>
      <w:r xmlns:w="http://schemas.openxmlformats.org/wordprocessingml/2006/main">
        <w:t xml:space="preserve">যে জ্ঞানী সে কেবল প্রয়োজনের সময় কথা বলে, এবং বুদ্ধিমানদের মধ্যে মহৎ মনোভাব থাকে।</w:t>
      </w:r>
    </w:p>
    <w:p/>
    <w:p>
      <w:r xmlns:w="http://schemas.openxmlformats.org/wordprocessingml/2006/main">
        <w:t xml:space="preserve">1. বিজ্ঞতার সাথে কথা বলুন: কখন কথা বলতে হবে তা জানার শক্তি</w:t>
      </w:r>
    </w:p>
    <w:p/>
    <w:p>
      <w:r xmlns:w="http://schemas.openxmlformats.org/wordprocessingml/2006/main">
        <w:t xml:space="preserve">2. বোঝার গুরুত্ব: একটি মহৎ আত্মার শক্তি</w:t>
      </w:r>
    </w:p>
    <w:p/>
    <w:p>
      <w:r xmlns:w="http://schemas.openxmlformats.org/wordprocessingml/2006/main">
        <w:t xml:space="preserve">1. হিতোপদেশ 15:4 - একটি মৃদু জিহ্বা জীবনের একটি গাছ, কিন্তু এর মধ্যে বিকৃততা আত্মাকে ভেঙ্গে দেয়।</w:t>
      </w:r>
    </w:p>
    <w:p/>
    <w:p>
      <w:r xmlns:w="http://schemas.openxmlformats.org/wordprocessingml/2006/main">
        <w:t xml:space="preserve">2. জেমস 1:19 - আমার প্রিয় ভাইয়েরা এটা জানুন: প্রত্যেক ব্যক্তি শুনতে দ্রুত, কথা বলতে ধীর, রাগ করতে ধীর হোক।</w:t>
      </w:r>
    </w:p>
    <w:p/>
    <w:p>
      <w:r xmlns:w="http://schemas.openxmlformats.org/wordprocessingml/2006/main">
        <w:t xml:space="preserve">হিতোপদেশ 17:28 মূর্খও যখন চুপ করে থাকে তখন তাকে বুদ্ধিমান বলে গণ্য করা হয়, আর যে তার ঠোঁট বন্ধ করে রাখে তাকে বুদ্ধিমান বলে গণ্য করা হয়।</w:t>
      </w:r>
    </w:p>
    <w:p/>
    <w:p>
      <w:r xmlns:w="http://schemas.openxmlformats.org/wordprocessingml/2006/main">
        <w:t xml:space="preserve">এই শ্লোকটি আমাদেরকে নীরবতার শক্তি সম্পর্কে সচেতন হতে উৎসাহিত করে এবং কীভাবে এটি প্রজ্ঞা ও বোধগম্যতা প্রদর্শনের জন্য ব্যবহার করা যেতে পারে।</w:t>
      </w:r>
    </w:p>
    <w:p/>
    <w:p>
      <w:r xmlns:w="http://schemas.openxmlformats.org/wordprocessingml/2006/main">
        <w:t xml:space="preserve">1. নীরবতার শক্তি: কীভাবে আপনার কথায় জ্ঞানী হতে হয়</w:t>
      </w:r>
    </w:p>
    <w:p/>
    <w:p>
      <w:r xmlns:w="http://schemas.openxmlformats.org/wordprocessingml/2006/main">
        <w:t xml:space="preserve">2. চুপ থাকা: কখন কথা বলতে হবে এবং কখন নীরব থাকতে হবে তা বোঝা</w:t>
      </w:r>
    </w:p>
    <w:p/>
    <w:p>
      <w:r xmlns:w="http://schemas.openxmlformats.org/wordprocessingml/2006/main">
        <w:t xml:space="preserve">1. জেমস 1:19 - অতএব, আমার প্রিয় ভাইয়েরা, প্রত্যেক মানুষ শুনতে দ্রুত, কথা বলতে ধীর, ক্রোধে ধীর হোক।</w:t>
      </w:r>
    </w:p>
    <w:p/>
    <w:p>
      <w:r xmlns:w="http://schemas.openxmlformats.org/wordprocessingml/2006/main">
        <w:t xml:space="preserve">2. Ecclesiastes 5:2 - আপনার মুখ দিয়ে তাড়াহুড়ো করবেন না, এবং ঈশ্বরের সামনে কিছু বলার জন্য আপনার হৃদয় তাড়াহুড়ো করবেন না: কারণ ঈশ্বর স্বর্গে এবং আপনি পৃথিবীতে, তাই আপনার কথা কম হোক।</w:t>
      </w:r>
    </w:p>
    <w:p/>
    <w:p>
      <w:r xmlns:w="http://schemas.openxmlformats.org/wordprocessingml/2006/main">
        <w:t xml:space="preserve">হিতোপদেশ অধ্যায় 18 শব্দের শক্তি, প্রজ্ঞা অন্বেষণের গুরুত্ব এবং নম্রতা এবং বিচক্ষণতার সুবিধার উপর দৃষ্টি নিবদ্ধ করে।</w:t>
      </w:r>
    </w:p>
    <w:p/>
    <w:p>
      <w:r xmlns:w="http://schemas.openxmlformats.org/wordprocessingml/2006/main">
        <w:t xml:space="preserve">1ম অনুচ্ছেদ: আমাদের জীবনে শব্দের প্রভাবের উপর জোর দিয়ে অধ্যায়টি শুরু হয়। এটি হাইলাইট করে যে একজন বোকা বুঝতে পেরে আনন্দ পায় না কিন্তু শুধুমাত্র তার নিজস্ব মতামত প্রকাশ করে। এটি আরও জোর দেয় যে জ্ঞানী কথাগুলি সতেজ জলের মতো এবং জীবন আনতে পারে (হিতোপদেশ 18:1-8)।</w:t>
      </w:r>
    </w:p>
    <w:p/>
    <w:p>
      <w:r xmlns:w="http://schemas.openxmlformats.org/wordprocessingml/2006/main">
        <w:t xml:space="preserve">2য় অনুচ্ছেদ: অধ্যায়টি প্রবাদের সাথে চলতে থাকে যা নম্রতা, জ্ঞানের সন্ধান, বন্ধুত্ব এবং বিতর্কিত আত্মার পরিণতির মতো বিষয়গুলিকে সম্বোধন করে। এটা স্পষ্ট করে যে যারা জ্ঞানের সন্ধান করে তারা ঈশ্বর এবং অন্যদের কাছে অনুগ্রহ খুঁজে পায় যখন অহংকার পতনের দিকে নিয়ে যায় (হিতোপদেশ 18:9-24)।</w:t>
      </w:r>
    </w:p>
    <w:p/>
    <w:p>
      <w:r xmlns:w="http://schemas.openxmlformats.org/wordprocessingml/2006/main">
        <w:t xml:space="preserve">সংক্ষেপে,</w:t>
      </w:r>
    </w:p>
    <w:p>
      <w:r xmlns:w="http://schemas.openxmlformats.org/wordprocessingml/2006/main">
        <w:t xml:space="preserve">হিতোপদেশ অধ্যায় আঠারো অন্বেষণ</w:t>
      </w:r>
    </w:p>
    <w:p>
      <w:r xmlns:w="http://schemas.openxmlformats.org/wordprocessingml/2006/main">
        <w:t xml:space="preserve">শব্দের শক্তি,</w:t>
      </w:r>
    </w:p>
    <w:p>
      <w:r xmlns:w="http://schemas.openxmlformats.org/wordprocessingml/2006/main">
        <w:t xml:space="preserve">জ্ঞান খোঁজার উপর গুরুত্ব দেওয়া হয়,</w:t>
      </w:r>
    </w:p>
    <w:p>
      <w:r xmlns:w="http://schemas.openxmlformats.org/wordprocessingml/2006/main">
        <w:t xml:space="preserve">এবং নম্রতা এবং বিচক্ষণতার সাথে সম্পর্কিত সুবিধা।</w:t>
      </w:r>
    </w:p>
    <w:p/>
    <w:p>
      <w:r xmlns:w="http://schemas.openxmlformats.org/wordprocessingml/2006/main">
        <w:t xml:space="preserve">বোঝার বনাম মতামত প্রকাশের উপর জোর দেওয়া সহ আমাদের জীবনে শব্দের উপর দেখানো প্রভাবকে স্বীকৃতি দেওয়া।</w:t>
      </w:r>
    </w:p>
    <w:p>
      <w:r xmlns:w="http://schemas.openxmlformats.org/wordprocessingml/2006/main">
        <w:t xml:space="preserve">রিফ্রেশিং জল জীবন আনয়ন হিসাবে জ্ঞানী শব্দের সাথে যুক্ত মান হাইলাইট.</w:t>
      </w:r>
    </w:p>
    <w:p>
      <w:r xmlns:w="http://schemas.openxmlformats.org/wordprocessingml/2006/main">
        <w:t xml:space="preserve">নম্রতা, জ্ঞানের সন্ধান, বন্ধুত্বের মতো স্বতন্ত্র প্রবাদের মাধ্যমে বিভিন্ন বিষয় সম্বোধন করা যখন একটি বিতর্কিত মনোভাবের ফলে ফলাফলগুলিকে আন্ডারস্কোর করে।</w:t>
      </w:r>
    </w:p>
    <w:p>
      <w:r xmlns:w="http://schemas.openxmlformats.org/wordprocessingml/2006/main">
        <w:t xml:space="preserve">অহঙ্কারের ফলে পতনের বিষয়ে দেখানো স্বীকৃতির সাথে যারা জ্ঞানের সন্ধান করে তাদের জন্য ঈশ্বর এবং অন্যদের কাছ থেকে প্রাপ্ত অনুগ্রহকে আন্ডারস্কোরিং।</w:t>
      </w:r>
    </w:p>
    <w:p>
      <w:r xmlns:w="http://schemas.openxmlformats.org/wordprocessingml/2006/main">
        <w:t xml:space="preserve">আমাদের শব্দগুলিকে বুদ্ধিমানের সাথে ব্যবহার করার গুরুত্ব সম্পর্কে অন্তর্দৃষ্টি দেওয়া, নম্রভাবে জ্ঞানের সন্ধান করা, বন্ধুত্বের মাধ্যমে সুস্থ সম্পর্ক গড়ে তোলা এবং একটি বিতর্কিত মনোভাব এড়ানো।</w:t>
      </w:r>
    </w:p>
    <w:p/>
    <w:p>
      <w:r xmlns:w="http://schemas.openxmlformats.org/wordprocessingml/2006/main">
        <w:t xml:space="preserve">হিতোপদেশ 18:1 আকাঙ্ক্ষার মাধ্যমে একজন মানুষ নিজেকে বিচ্ছিন্ন করে, অনুসন্ধান করে এবং সমস্ত জ্ঞানের সাথে মধ্যস্থতা করে।</w:t>
      </w:r>
    </w:p>
    <w:p/>
    <w:p>
      <w:r xmlns:w="http://schemas.openxmlformats.org/wordprocessingml/2006/main">
        <w:t xml:space="preserve">যে ব্যক্তি জ্ঞানের আকাঙ্ক্ষা করে তা খুঁজে পাওয়ার জন্য নিজেকে অন্য লোকেদের থেকে আলাদা করবে।</w:t>
      </w:r>
    </w:p>
    <w:p/>
    <w:p>
      <w:r xmlns:w="http://schemas.openxmlformats.org/wordprocessingml/2006/main">
        <w:t xml:space="preserve">1. জ্ঞানের সাধনা - কীভাবে জ্ঞানের আকাঙ্ক্ষা আমাদের বেড়ে উঠতে সাহায্য করতে পারে</w:t>
      </w:r>
    </w:p>
    <w:p/>
    <w:p>
      <w:r xmlns:w="http://schemas.openxmlformats.org/wordprocessingml/2006/main">
        <w:t xml:space="preserve">2. জ্ঞানের প্রতি বিচ্ছেদ - বিক্ষিপ্ত বিশ্বে কীভাবে জ্ঞানের অনুসরণ করা যায়</w:t>
      </w:r>
    </w:p>
    <w:p/>
    <w:p>
      <w:r xmlns:w="http://schemas.openxmlformats.org/wordprocessingml/2006/main">
        <w:t xml:space="preserve">1. হিতোপদেশ 3:13-14 -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হিতোপদেশ 18:2 বোকা বোঝে আনন্দ পায় না, কিন্তু তার হৃদয় নিজেকে আবিষ্কার করতে পারে।</w:t>
      </w:r>
    </w:p>
    <w:p/>
    <w:p>
      <w:r xmlns:w="http://schemas.openxmlformats.org/wordprocessingml/2006/main">
        <w:t xml:space="preserve">মূর্খের বোঝার কোন আনন্দ নেই, বরং সে দেখাতে পছন্দ করে।</w:t>
      </w:r>
    </w:p>
    <w:p/>
    <w:p>
      <w:r xmlns:w="http://schemas.openxmlformats.org/wordprocessingml/2006/main">
        <w:t xml:space="preserve">1: ঈশ্বরের ইচ্ছা সম্বন্ধে আমাদের উপলব্ধি অহংকার দ্বারা চালিত হওয়া উচিত নয়, বরং নম্রতা এবং শেখার আকাঙ্ক্ষা দ্বারা চালিত হওয়া উচিত।</w:t>
      </w:r>
    </w:p>
    <w:p/>
    <w:p>
      <w:r xmlns:w="http://schemas.openxmlformats.org/wordprocessingml/2006/main">
        <w:t xml:space="preserve">2: ঈশ্বরের দেওয়া অন্তর্দৃষ্টি অর্জনের জন্য আমাদের অবশ্যই আমাদের গর্বকে মেজাজ করতে সতর্ক থাকতে হবে।</w:t>
      </w:r>
    </w:p>
    <w:p/>
    <w:p>
      <w:r xmlns:w="http://schemas.openxmlformats.org/wordprocessingml/2006/main">
        <w:t xml:space="preserve">1: জেমস 1:5-6 "যদি তোমাদের মধ্যে কারো জ্ঞানের অভাব থাকে, তবে সে ঈশ্বরের কাছে চাইবে, যিনি সকল মানুষকে উদারভাবে দান করেন, এবং তিরস্কার করেন না; এবং এটি তাকে দেওয়া হবে। কিন্তু সে বিশ্বাসের সাথে চাইবে, কিছুতেই দ্বিধান্বিত হবে না। কারণ যে দোদুল্যমান সে বাতাসের সাথে চালিত এবং উড়িয়ে দেওয়া সমুদ্রের ঢেউয়ের মতো।"</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হিতোপদেশ 18:3 যখন দুষ্ট আসে, তখন অবজ্ঞা ও অপমানিত তিরস্কারও আসে।</w:t>
      </w:r>
    </w:p>
    <w:p/>
    <w:p>
      <w:r xmlns:w="http://schemas.openxmlformats.org/wordprocessingml/2006/main">
        <w:t xml:space="preserve">দুষ্টরা অবজ্ঞা ও তিরস্কার আনবে।</w:t>
      </w:r>
    </w:p>
    <w:p/>
    <w:p>
      <w:r xmlns:w="http://schemas.openxmlformats.org/wordprocessingml/2006/main">
        <w:t xml:space="preserve">1: খ্যাতির শক্তি - হিতোপদেশ 18:3</w:t>
      </w:r>
    </w:p>
    <w:p/>
    <w:p>
      <w:r xmlns:w="http://schemas.openxmlformats.org/wordprocessingml/2006/main">
        <w:t xml:space="preserve">2: দুষ্টতার উপরে ধার্মিকতা - হিতোপদেশ 18:3</w:t>
      </w:r>
    </w:p>
    <w:p/>
    <w:p>
      <w:r xmlns:w="http://schemas.openxmlformats.org/wordprocessingml/2006/main">
        <w:t xml:space="preserve">1:1 করিন্থিয়ানস 15:33 - প্রতারিত হবেন না: খারাপ সঙ্গ ভাল নৈতিকতা নষ্ট করে।</w:t>
      </w:r>
    </w:p>
    <w:p/>
    <w:p>
      <w:r xmlns:w="http://schemas.openxmlformats.org/wordprocessingml/2006/main">
        <w:t xml:space="preserve">2: হিতোপদেশ 13:20 - যে বুদ্ধিমানদের সাথে চলে সে জ্ঞানী হয়, কিন্তু মূর্খদের সঙ্গী ক্ষতি করবে।</w:t>
      </w:r>
    </w:p>
    <w:p/>
    <w:p>
      <w:r xmlns:w="http://schemas.openxmlformats.org/wordprocessingml/2006/main">
        <w:t xml:space="preserve">হিতোপদেশ 18:4 মানুষের মুখের কথা গভীর জলের মতো, এবং প্রবাহিত স্রোতের মতো জ্ঞানের উত্স৷</w:t>
      </w:r>
    </w:p>
    <w:p/>
    <w:p>
      <w:r xmlns:w="http://schemas.openxmlformats.org/wordprocessingml/2006/main">
        <w:t xml:space="preserve">একজন মানুষের কথা প্রবাহিত স্রোতের মতো গভীর ও জ্ঞানী হতে পারে।</w:t>
      </w:r>
    </w:p>
    <w:p/>
    <w:p>
      <w:r xmlns:w="http://schemas.openxmlformats.org/wordprocessingml/2006/main">
        <w:t xml:space="preserve">1: বিজ্ঞতার সাথে এবং চিন্তাভাবনা করে কথা বলার গুরুত্ব।</w:t>
      </w:r>
    </w:p>
    <w:p/>
    <w:p>
      <w:r xmlns:w="http://schemas.openxmlformats.org/wordprocessingml/2006/main">
        <w:t xml:space="preserve">2: আমরা যে শব্দগুলি বলি তাতে জ্ঞানের গভীরতা পাওয়া যায়।</w:t>
      </w:r>
    </w:p>
    <w:p/>
    <w:p>
      <w:r xmlns:w="http://schemas.openxmlformats.org/wordprocessingml/2006/main">
        <w:t xml:space="preserve">1: জেমস 3:1-12 - জিহ্বার শক্তি এবং এটি কীভাবে আমাদের অভ্যন্তরীণ চরিত্রকে প্রতিফলিত করে।</w:t>
      </w:r>
    </w:p>
    <w:p/>
    <w:p>
      <w:r xmlns:w="http://schemas.openxmlformats.org/wordprocessingml/2006/main">
        <w:t xml:space="preserve">2: Ephesians 4:29 - আপনার মুখ থেকে কোন কলুষিত কথা বের হতে দেবেন না, কিন্তু শুধুমাত্র সেইরকম যা গড়ে তোলার জন্য ভাল, উপলক্ষ্য হিসাবে উপযুক্ত, যাতে যারা শোনে তাদের অনুগ্রহ করতে পারে।</w:t>
      </w:r>
    </w:p>
    <w:p/>
    <w:p>
      <w:r xmlns:w="http://schemas.openxmlformats.org/wordprocessingml/2006/main">
        <w:t xml:space="preserve">হিতোপদেশ 18:5 দুষ্টের লোককে গ্রহণ করা ভাল নয়, বিচারে ধার্মিককে উৎখাত করা।</w:t>
      </w:r>
    </w:p>
    <w:p/>
    <w:p>
      <w:r xmlns:w="http://schemas.openxmlformats.org/wordprocessingml/2006/main">
        <w:t xml:space="preserve">আদালতে ধার্মিকদের চেয়ে দুষ্টের পক্ষ নেওয়া ভুল।</w:t>
      </w:r>
    </w:p>
    <w:p/>
    <w:p>
      <w:r xmlns:w="http://schemas.openxmlformats.org/wordprocessingml/2006/main">
        <w:t xml:space="preserve">1. "অন্যায়ের মূল্য: হিতোপদেশ 18:5 পরীক্ষা করা"</w:t>
      </w:r>
    </w:p>
    <w:p/>
    <w:p>
      <w:r xmlns:w="http://schemas.openxmlformats.org/wordprocessingml/2006/main">
        <w:t xml:space="preserve">2. "ঈশ্বরের ন্যায়বিচার: কেন হিতোপদেশ 18:5 গুরুত্বপূর্ণ"</w:t>
      </w:r>
    </w:p>
    <w:p/>
    <w:p>
      <w:r xmlns:w="http://schemas.openxmlformats.org/wordprocessingml/2006/main">
        <w:t xml:space="preserve">1. দ্বিতীয় বিবরণ 16:19-20 - "আপনি ন্যায়বিচারকে বিকৃত করবেন না; আপনি পক্ষপাতী হবেন না এবং আপনি ঘুষ গ্রহণ করবেন না, কারণ ঘুষ জ্ঞানীদের চোখকে অন্ধ করে দেয় এবং ধার্মিকদের কথাকে বিকৃত করে। ন্যায়বিচার, এবং শুধু ন্যায়বিচারের পিছনে ছুটতে হবে, যাতে তোমরা বাঁচতে পার এবং সেই দেশ অধিকার করতে যা তোমাদের ঈশ্বর সদাপ্রভু তোমাদের দিচ্ছেন।"</w:t>
      </w:r>
    </w:p>
    <w:p/>
    <w:p>
      <w:r xmlns:w="http://schemas.openxmlformats.org/wordprocessingml/2006/main">
        <w:t xml:space="preserve">2. 2 করিন্থিয়ানস 5:10 - "কারণ আমাদের সকলকে খ্রীষ্টের বিচারের আসনের সামনে উপস্থিত হতে হবে, যাতে প্রত্যেকের দেহে তার কাজের জন্য প্রতিফল পেতে পারে, সে যা করেছে তা ভাল বা খারাপ হোক।"</w:t>
      </w:r>
    </w:p>
    <w:p/>
    <w:p>
      <w:r xmlns:w="http://schemas.openxmlformats.org/wordprocessingml/2006/main">
        <w:t xml:space="preserve">হিতোপদেশ 18:6 মূর্খের ঠোঁট ঝগড়া করে, আর তার মুখ আঘাতের জন্য ডাকে।</w:t>
      </w:r>
    </w:p>
    <w:p/>
    <w:p>
      <w:r xmlns:w="http://schemas.openxmlformats.org/wordprocessingml/2006/main">
        <w:t xml:space="preserve">মূর্খরা তর্ক করে এবং শাস্তির আমন্ত্রণ জানায়।</w:t>
      </w:r>
    </w:p>
    <w:p/>
    <w:p>
      <w:r xmlns:w="http://schemas.openxmlformats.org/wordprocessingml/2006/main">
        <w:t xml:space="preserve">1. অহংকার আপনাকে বিবাদে আকৃষ্ট করতে দেবেন না।</w:t>
      </w:r>
    </w:p>
    <w:p/>
    <w:p>
      <w:r xmlns:w="http://schemas.openxmlformats.org/wordprocessingml/2006/main">
        <w:t xml:space="preserve">2. বোকা হবেন না এবং শাস্তিকে আমন্ত্রণ জানাবেন না।</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17:14 - ঝগড়ার শুরু হল জল বের করে দেওয়ার মতো, তাই ঝগড়া শুরু হওয়ার আগেই ত্যাগ করুন।</w:t>
      </w:r>
    </w:p>
    <w:p/>
    <w:p>
      <w:r xmlns:w="http://schemas.openxmlformats.org/wordprocessingml/2006/main">
        <w:t xml:space="preserve">হিতোপদেশ 18:7 মূর্খের মুখ তার ধ্বংস, তার ঠোঁট তার প্রাণের ফাঁদ।</w:t>
      </w:r>
    </w:p>
    <w:p/>
    <w:p>
      <w:r xmlns:w="http://schemas.openxmlformats.org/wordprocessingml/2006/main">
        <w:t xml:space="preserve">আমরা যে শব্দগুলি ব্যবহার করি তা আমাদের নিজের ধ্বংসের দিকে নিয়ে যেতে পারে।</w:t>
      </w:r>
    </w:p>
    <w:p/>
    <w:p>
      <w:r xmlns:w="http://schemas.openxmlformats.org/wordprocessingml/2006/main">
        <w:t xml:space="preserve">1: শব্দের শক্তি - আমরা কীভাবে আমাদের শব্দগুলি ব্যবহার করি তা দীর্ঘস্থায়ী প্রভাব ফেলতে পারে।</w:t>
      </w:r>
    </w:p>
    <w:p/>
    <w:p>
      <w:r xmlns:w="http://schemas.openxmlformats.org/wordprocessingml/2006/main">
        <w:t xml:space="preserve">2: শব্দের জ্ঞান - আমাদের অবশ্যই আমাদের শব্দগুলি বুদ্ধিমানের সাথে চয়ন করতে হবে।</w:t>
      </w:r>
    </w:p>
    <w:p/>
    <w:p>
      <w:r xmlns:w="http://schemas.openxmlformats.org/wordprocessingml/2006/main">
        <w:t xml:space="preserve">1: জেমস 3:5-10 - জিহ্বা জীবন এবং মৃত্যুর ক্ষমতা আছে.</w:t>
      </w:r>
    </w:p>
    <w:p/>
    <w:p>
      <w:r xmlns:w="http://schemas.openxmlformats.org/wordprocessingml/2006/main">
        <w:t xml:space="preserve">2: গীতসংহিতা 34:13-14 - আপনার জিহ্বাকে মন্দ থেকে এবং আপনার ঠোঁটকে মিথ্যা কথা বলা থেকে রক্ষা করুন।</w:t>
      </w:r>
    </w:p>
    <w:p/>
    <w:p>
      <w:r xmlns:w="http://schemas.openxmlformats.org/wordprocessingml/2006/main">
        <w:t xml:space="preserve">হিতোপদেশ 18:8 কথাবার্তা বার্তাবাহকের কথা ক্ষতের মত, এবং তা পেটের ভিতরের অংশে নেমে যায়।</w:t>
      </w:r>
    </w:p>
    <w:p/>
    <w:p>
      <w:r xmlns:w="http://schemas.openxmlformats.org/wordprocessingml/2006/main">
        <w:t xml:space="preserve">গসিপের শব্দগুলি শারীরিক ক্ষতের মতো ক্ষতিকারক হতে পারে এবং আঘাতটি দীর্ঘকাল স্থায়ী হতে পারে।</w:t>
      </w:r>
    </w:p>
    <w:p/>
    <w:p>
      <w:r xmlns:w="http://schemas.openxmlformats.org/wordprocessingml/2006/main">
        <w:t xml:space="preserve">1: আমাদের কথার যত্ন নেওয়া - আমাদের কথার শক্তি এবং তারা যে আঘাত করতে পারে।</w:t>
      </w:r>
    </w:p>
    <w:p/>
    <w:p>
      <w:r xmlns:w="http://schemas.openxmlformats.org/wordprocessingml/2006/main">
        <w:t xml:space="preserve">2: আপনি যে শব্দগুলি বলছেন সে সম্পর্কে সতর্ক থাকুন - সেগুলি সুদূরপ্রসারী প্রভাব ফেলতে পারে।</w:t>
      </w:r>
    </w:p>
    <w:p/>
    <w:p>
      <w:r xmlns:w="http://schemas.openxmlformats.org/wordprocessingml/2006/main">
        <w:t xml:space="preserve">1: জেমস 3:5-8 - একইভাবে, জিহ্বা শরীরের একটি ছোট অংশ, কিন্তু এটি মহান গর্ব করে। একটি ছোট স্ফুলিঙ্গ দ্বারা কি একটি মহান বন আগুন ধরা হয় বিবেচনা করুন. জিহ্বাও আগুন, শরীরের অঙ্গ-প্রত্যঙ্গের মধ্যে মন্দের জগৎ। এটি সমস্ত শরীরকে কলুষিত করে, একজনের জীবনের পুরো পথকে আগুনে পুড়িয়ে দেয় এবং নিজেই নরকের আগুনে পুড়ে যায়। সকল প্রকার পশু-পাখি, সরীসৃপ ও সামুদ্রিক প্রাণীকে দমন করা হচ্ছে এবং মানবজাতির দ্বারা দমন করা হয়েছে, কিন্তু কোনো মানুষই জিহ্বাকে নিয়ন্ত্রণ করতে পারে না। এটা মারাত্মক বিষ পূর্ণ একটি অস্থির মন্দ হয়।</w:t>
      </w:r>
    </w:p>
    <w:p/>
    <w:p>
      <w:r xmlns:w="http://schemas.openxmlformats.org/wordprocessingml/2006/main">
        <w:t xml:space="preserve">2: হিতোপদেশ 15:1-4 - একটি মৃদু উত্তর ক্রোধ দূর করে, কিন্তু একটি কঠোর শব্দ ক্রোধ জাগিয়ে তোলে। জ্ঞানীর জিহ্বা জ্ঞানকে সাজায়, কিন্তু মূর্খের মুখে মূর্খতা ছড়িয়ে পড়ে। প্রভুর চোখ সব জায়গায় আছে, মন্দ ও ভালোর দিকে নজর রাখে। একটি মৃদু জিহ্বা জীবনের একটি গাছ, কিন্তু এর মধ্যে বিকৃততা আত্মা ভেঙ্গে দেয়।</w:t>
      </w:r>
    </w:p>
    <w:p/>
    <w:p>
      <w:r xmlns:w="http://schemas.openxmlformats.org/wordprocessingml/2006/main">
        <w:t xml:space="preserve">হিতোপদেশ 18:9 যে তার কাজে অলস সে তার ভাই যে মহা অপচয়কারী।</w:t>
      </w:r>
    </w:p>
    <w:p/>
    <w:p>
      <w:r xmlns:w="http://schemas.openxmlformats.org/wordprocessingml/2006/main">
        <w:t xml:space="preserve">কাজের মধ্যে অলসতা বড় অপচয়ের কারণ হতে পারে।</w:t>
      </w:r>
    </w:p>
    <w:p/>
    <w:p>
      <w:r xmlns:w="http://schemas.openxmlformats.org/wordprocessingml/2006/main">
        <w:t xml:space="preserve">1: অলসতা ধ্বংসের দিকে নিয়ে যাবে।</w:t>
      </w:r>
    </w:p>
    <w:p/>
    <w:p>
      <w:r xmlns:w="http://schemas.openxmlformats.org/wordprocessingml/2006/main">
        <w:t xml:space="preserve">2: আপনার সর্বোত্তম প্রচেষ্টা করুন এবং ঈশ্বর আপনাকে পুরস্কৃত করবেন।</w:t>
      </w:r>
    </w:p>
    <w:p/>
    <w:p>
      <w:r xmlns:w="http://schemas.openxmlformats.org/wordprocessingml/2006/main">
        <w:t xml:space="preserve">1: Colossians 3:23 - আপনি যাই করুন না কেন, হৃদয় দিয়ে কাজ করুন, যেমন প্রভুর জন্য এবং মানুষের জন্য নয়।</w:t>
      </w:r>
    </w:p>
    <w:p/>
    <w:p>
      <w:r xmlns:w="http://schemas.openxmlformats.org/wordprocessingml/2006/main">
        <w:t xml:space="preserve">2: Ecclesiastes 9:10 - আপনার হাত যা করতে পায়, তা আপনার শক্তি দিয়ে করুন।</w:t>
      </w:r>
    </w:p>
    <w:p/>
    <w:p>
      <w:r xmlns:w="http://schemas.openxmlformats.org/wordprocessingml/2006/main">
        <w:t xml:space="preserve">হিতোপদেশ 18:10 সদাপ্রভুর নাম একটি শক্তিশালী দুর্গ; ধার্মিকরা তাতে দৌড়ে যায় এবং নিরাপদ থাকে।</w:t>
      </w:r>
    </w:p>
    <w:p/>
    <w:p>
      <w:r xmlns:w="http://schemas.openxmlformats.org/wordprocessingml/2006/main">
        <w:t xml:space="preserve">সদাপ্রভুর নাম ধার্মিকদের জন্য সুরক্ষা ও নিরাপত্তার উৎস।</w:t>
      </w:r>
    </w:p>
    <w:p/>
    <w:p>
      <w:r xmlns:w="http://schemas.openxmlformats.org/wordprocessingml/2006/main">
        <w:t xml:space="preserve">1. প্রভুর নামের সান্ত্বনা - প্রভুর নামের উপর আস্থা রাখার দ্বারা প্রদত্ত সান্ত্বনা এবং নিরাপত্তার অন্বেষণ।</w:t>
      </w:r>
    </w:p>
    <w:p/>
    <w:p>
      <w:r xmlns:w="http://schemas.openxmlformats.org/wordprocessingml/2006/main">
        <w:t xml:space="preserve">2. ধার্মিকদের আশ্রয় - A যারা ধার্মিক তাদের জন্য প্রভুর মধ্যে পাওয়া নিরাপত্তা এবং সুরক্ষার উপর।</w:t>
      </w:r>
    </w:p>
    <w:p/>
    <w:p>
      <w:r xmlns:w="http://schemas.openxmlformats.org/wordprocessingml/2006/main">
        <w:t xml:space="preserve">1. গীতসংহিতা 9:9-10 - সদাপ্রভু নিপীড়িতদের জন্য একটি শক্তিশালী ঘাঁটি, কষ্টের সময়ে একটি দুর্গ। 10আর যারা তোমার নাম জানে তারা তোমার উপর আস্থা রাখে, কেননা হে সদাপ্রভু, যারা তোমাকে অন্বেষণ করে তাদের ত্যাগ করেননি।</w:t>
      </w:r>
    </w:p>
    <w:p/>
    <w:p>
      <w:r xmlns:w="http://schemas.openxmlformats.org/wordprocessingml/2006/main">
        <w:t xml:space="preserve">2. ইশাইয়া 25:4 - কারণ আপনি দরিদ্রদের জন্য একটি শক্ত ঘাঁটি, তার দুর্দশার মধ্যে দরিদ্রদের একটি দুর্গ, ঝড় থেকে আশ্রয় এবং উত্তাপ থেকে একটি ছায়া; কারণ নির্দয় মানুষের নিঃশ্বাস দেয়ালের বিরুদ্ধে ঝড়ের মত।</w:t>
      </w:r>
    </w:p>
    <w:p/>
    <w:p>
      <w:r xmlns:w="http://schemas.openxmlformats.org/wordprocessingml/2006/main">
        <w:t xml:space="preserve">হিতোপদেশ 18:11 ধনী ব্যক্তির ধন হল তার শক্তিশালী শহর, এবং তার নিজের অহংকারে একটি উঁচু প্রাচীর।</w:t>
      </w:r>
    </w:p>
    <w:p/>
    <w:p>
      <w:r xmlns:w="http://schemas.openxmlformats.org/wordprocessingml/2006/main">
        <w:t xml:space="preserve">ধনী ব্যক্তির সম্পদ নিরাপত্তা এবং অহংকারের একটি শক্তিশালী দুর্গ।</w:t>
      </w:r>
    </w:p>
    <w:p/>
    <w:p>
      <w:r xmlns:w="http://schemas.openxmlformats.org/wordprocessingml/2006/main">
        <w:t xml:space="preserve">1. সম্পদের শক্তি: কিভাবে অর্থ নিরাপত্তা এবং গর্ব আনতে পারে</w:t>
      </w:r>
    </w:p>
    <w:p/>
    <w:p>
      <w:r xmlns:w="http://schemas.openxmlformats.org/wordprocessingml/2006/main">
        <w:t xml:space="preserve">2. সম্পদের বিপদ: লোভ কীভাবে ভুল আত্মবিশ্বাসের দিকে নিয়ে যেতে পারে</w:t>
      </w:r>
    </w:p>
    <w:p/>
    <w:p>
      <w:r xmlns:w="http://schemas.openxmlformats.org/wordprocessingml/2006/main">
        <w:t xml:space="preserve">1. ম্যাথু 6:19-21 - পৃথিবীতে নিজেদের জন্য ধন সঞ্চয় করবেন না, যেখানে মথ এবং মরিচা গ্রাস করে এবং যেখানে চোরেরা ভেঙ্গে চুরি করে, তবে স্বর্গে নিজেদের জন্য ধন সঞ্চয় করুন, যেখানে পোকা বা মরিচা গ্রাস করে না এবং যেখানে চোরেরা ভেঙ্গে চুরি করবেন না। কারণ যেখানে তোমার ধন, সেখানে তোমার হৃদয়ও থাকবে।</w:t>
      </w:r>
    </w:p>
    <w:p/>
    <w:p>
      <w:r xmlns:w="http://schemas.openxmlformats.org/wordprocessingml/2006/main">
        <w:t xml:space="preserve">2. 1 টিমোথি 6:17-19 - এই বর্তমান যুগে ধনী ব্যক্তিদের জন্য, তাদেরকে অভিমানী না হওয়ার জন্য বা ধন-সম্পদের অনিশ্চয়তার উপর তাদের আশা স্থাপন না করার জন্য, কিন্তু ঈশ্বরের উপর, যিনি আমাদের উপভোগ করার জন্য প্রচুর পরিমাণে সবকিছু প্রদান করেন। তারা ভাল কাজ করতে হবে, ভাল কাজে সমৃদ্ধ হতে হবে, উদার হতে হবে এবং ভাগ করার জন্য প্রস্তুত হতে হবে, এইভাবে ভবিষ্যতের জন্য একটি ভাল ভিত্তি হিসাবে নিজেদের জন্য ধন সঞ্চয় করতে হবে, যাতে তারা সত্যই জীবনকে ধরে রাখতে পারে।</w:t>
      </w:r>
    </w:p>
    <w:p/>
    <w:p>
      <w:r xmlns:w="http://schemas.openxmlformats.org/wordprocessingml/2006/main">
        <w:t xml:space="preserve">হিতোপদেশ 18:12 ধ্বংসের আগে মানুষের হৃদয় অহংকারী, সম্মানের আগে নম্রতা।</w:t>
      </w:r>
    </w:p>
    <w:p/>
    <w:p>
      <w:r xmlns:w="http://schemas.openxmlformats.org/wordprocessingml/2006/main">
        <w:t xml:space="preserve">সম্মানিত হওয়ার পূর্বে মানুষের অন্তর বিনম্র হওয়া উচিত এবং অহংকার হবে ধ্বংসের কারণ।</w:t>
      </w:r>
    </w:p>
    <w:p/>
    <w:p>
      <w:r xmlns:w="http://schemas.openxmlformats.org/wordprocessingml/2006/main">
        <w:t xml:space="preserve">1. পতনের আগে গর্ব আসে: আমাদের জীবনে নম্রতার গুরুত্ব।</w:t>
      </w:r>
    </w:p>
    <w:p/>
    <w:p>
      <w:r xmlns:w="http://schemas.openxmlformats.org/wordprocessingml/2006/main">
        <w:t xml:space="preserve">2. একটি উদ্ধত হৃদয়ের পরিণতি: হিতোপদেশ 18:12 থেকে শিক্ষা নেওয়া।</w:t>
      </w:r>
    </w:p>
    <w:p/>
    <w:p>
      <w:r xmlns:w="http://schemas.openxmlformats.org/wordprocessingml/2006/main">
        <w:t xml:space="preserve">1. জেমস 4:6-10 - ঈশ্বর গর্বিতদের বিরোধিতা করেন, কিন্তু নম্রদের অনুগ্রহ দেন৷</w:t>
      </w:r>
    </w:p>
    <w:p/>
    <w:p>
      <w:r xmlns:w="http://schemas.openxmlformats.org/wordprocessingml/2006/main">
        <w:t xml:space="preserve">2. রোমানস 12:3 - নিজেকে আপনার উচিত তার চেয়ে বেশি উচ্চতর মনে করবেন না, বরং নিজেকে শান্তভাবে বিবেচনা করুন।</w:t>
      </w:r>
    </w:p>
    <w:p/>
    <w:p>
      <w:r xmlns:w="http://schemas.openxmlformats.org/wordprocessingml/2006/main">
        <w:t xml:space="preserve">হিতোপদেশ 18:13 যে কোন কথা শোনার আগেই উত্তর দেয়, তা তার কাছে মূর্খতা ও লজ্জা।</w:t>
      </w:r>
    </w:p>
    <w:p/>
    <w:p>
      <w:r xmlns:w="http://schemas.openxmlformats.org/wordprocessingml/2006/main">
        <w:t xml:space="preserve">সমস্ত ঘটনা শোনার আগে একটি প্রশ্নের উত্তর দেওয়া বোকামি এবং লজ্জাজনক।</w:t>
      </w:r>
    </w:p>
    <w:p/>
    <w:p>
      <w:r xmlns:w="http://schemas.openxmlformats.org/wordprocessingml/2006/main">
        <w:t xml:space="preserve">1. কথা বলার আগে শোনার বুদ্ধি</w:t>
      </w:r>
    </w:p>
    <w:p/>
    <w:p>
      <w:r xmlns:w="http://schemas.openxmlformats.org/wordprocessingml/2006/main">
        <w:t xml:space="preserve">2. যোগাযোগে ধৈর্যের শক্তি</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হিতোপদেশ 16:32 - যে ক্রোধে ধীর সে পরাক্রমশালীর চেয়ে ভালো, আর যে তার আত্মাকে শাসন করে তার চেয়ে যে শহর দখল করে।</w:t>
      </w:r>
    </w:p>
    <w:p/>
    <w:p>
      <w:r xmlns:w="http://schemas.openxmlformats.org/wordprocessingml/2006/main">
        <w:t xml:space="preserve">হিতোপদেশ 18:14 একজন মানুষের আত্মা তার দুর্বলতাকে ধরে রাখে; কিন্তু আহত আত্মা কে সহ্য করতে পারে?</w:t>
      </w:r>
    </w:p>
    <w:p/>
    <w:p>
      <w:r xmlns:w="http://schemas.openxmlformats.org/wordprocessingml/2006/main">
        <w:t xml:space="preserve">একজন ব্যক্তির আত্মা তাদের শারীরিক অসুস্থতা কাটিয়ে উঠতে শক্তি দিতে পারে, কিন্তু একজন আহত আত্মা বহন করার মতো ভারী বোঝা।</w:t>
      </w:r>
    </w:p>
    <w:p/>
    <w:p>
      <w:r xmlns:w="http://schemas.openxmlformats.org/wordprocessingml/2006/main">
        <w:t xml:space="preserve">1. কষ্টের সময়ে শক্তি খোঁজা</w:t>
      </w:r>
    </w:p>
    <w:p/>
    <w:p>
      <w:r xmlns:w="http://schemas.openxmlformats.org/wordprocessingml/2006/main">
        <w:t xml:space="preserve">2. প্রতিকূলতার মুখে স্থিতিস্থাপকতার শক্তি</w:t>
      </w:r>
    </w:p>
    <w:p/>
    <w:p>
      <w:r xmlns:w="http://schemas.openxmlformats.org/wordprocessingml/2006/main">
        <w:t xml:space="preserve">1. ইশাইয়া 40:28-31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1 পিটার 5:6-7 তাই, ঈশ্বরের পরাক্রমশালী হাতের অধীনে নিজেকে নম্র করুন যাতে তিনি সঠিক সময়ে আপনাকে উন্নত করতে পারেন, আপনার সমস্ত দুশ্চিন্তা তাঁর উপর ফেলে দেন, কারণ তিনি আপনার জন্য চিন্তা করেন।</w:t>
      </w:r>
    </w:p>
    <w:p/>
    <w:p>
      <w:r xmlns:w="http://schemas.openxmlformats.org/wordprocessingml/2006/main">
        <w:t xml:space="preserve">হিতোপদেশ 18:15 বিচক্ষণের হৃদয় জ্ঞান লাভ করে; জ্ঞানীদের কান জ্ঞান খোঁজে৷</w:t>
      </w:r>
    </w:p>
    <w:p/>
    <w:p>
      <w:r xmlns:w="http://schemas.openxmlformats.org/wordprocessingml/2006/main">
        <w:t xml:space="preserve">বিচক্ষণের হৃদয় জ্ঞান অর্জন করে, জ্ঞানীরা তা অন্বেষণ করে।</w:t>
      </w:r>
    </w:p>
    <w:p/>
    <w:p>
      <w:r xmlns:w="http://schemas.openxmlformats.org/wordprocessingml/2006/main">
        <w:t xml:space="preserve">1: জ্ঞান অন্বেষণ করুন, তবেই আপনি জ্ঞানী হবেন।</w:t>
      </w:r>
    </w:p>
    <w:p/>
    <w:p>
      <w:r xmlns:w="http://schemas.openxmlformats.org/wordprocessingml/2006/main">
        <w:t xml:space="preserve">2: সর্বদা বিচক্ষণ হওয়ার চেষ্টা করুন, তবেই আপনি জ্ঞান অর্জন করবেন।</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হিতোপদেশ 18:16 একজন মানুষের উপহার তার জন্য জায়গা করে দেয় এবং তাকে মহান মানুষের সামনে নিয়ে আসে।</w:t>
      </w:r>
    </w:p>
    <w:p/>
    <w:p>
      <w:r xmlns:w="http://schemas.openxmlformats.org/wordprocessingml/2006/main">
        <w:t xml:space="preserve">একজন ব্যক্তির উপহার বা প্রতিভা তাদের জন্য সুযোগ তৈরি করতে পারে এবং প্রভাবশালী ব্যক্তিদের কাছে তাদের অ্যাক্সেস পেতে পারে।</w:t>
      </w:r>
    </w:p>
    <w:p/>
    <w:p>
      <w:r xmlns:w="http://schemas.openxmlformats.org/wordprocessingml/2006/main">
        <w:t xml:space="preserve">1. আমাদের লক্ষ্যে পৌঁছানোর জন্য আমাদের ঈশ্বর-প্রদত্ত উপহারগুলি প্রকাশ করা</w:t>
      </w:r>
    </w:p>
    <w:p/>
    <w:p>
      <w:r xmlns:w="http://schemas.openxmlformats.org/wordprocessingml/2006/main">
        <w:t xml:space="preserve">2. আমাদের উপহারের মাধ্যমে নিজেদের জন্য জায়গা তৈরি করা</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ম্যাথু 25:14-30 - প্রতিভার দৃষ্টান্ত, যীশু আমাদের উপহারের সাথে দাসদের দেওয়া প্রতিভার তুলনা করেন।</w:t>
      </w:r>
    </w:p>
    <w:p/>
    <w:p>
      <w:r xmlns:w="http://schemas.openxmlformats.org/wordprocessingml/2006/main">
        <w:t xml:space="preserve">হিতোপদেশ 18:17 যে তার নিজের কারণে প্রথম সে ন্যায় বলে মনে হয়; কিন্তু তার প্রতিবেশী এসে তাকে তল্লাশি করে।</w:t>
      </w:r>
    </w:p>
    <w:p/>
    <w:p>
      <w:r xmlns:w="http://schemas.openxmlformats.org/wordprocessingml/2006/main">
        <w:t xml:space="preserve">এই শ্লোকটি আমাদেরকে নম্র হতে এবং সমালোচনার জন্য উন্মুক্ত হতে উত্সাহিত করে, কারণ আমাদের প্রতিবেশী আমাদের দোষগুলি চিহ্নিত করতে সক্ষম হতে পারে।</w:t>
      </w:r>
    </w:p>
    <w:p/>
    <w:p>
      <w:r xmlns:w="http://schemas.openxmlformats.org/wordprocessingml/2006/main">
        <w:t xml:space="preserve">1. নম্রতার শক্তি: কীভাবে নম্র হওয়া আমাদের বেড়ে উঠতে সাহায্য করতে পারে</w:t>
      </w:r>
    </w:p>
    <w:p/>
    <w:p>
      <w:r xmlns:w="http://schemas.openxmlformats.org/wordprocessingml/2006/main">
        <w:t xml:space="preserve">2. আত্ম-প্রতিফলনের প্রয়োজনীয়তা: খোলা মন দিয়ে নিজেদের পরীক্ষা করা</w:t>
      </w:r>
    </w:p>
    <w:p/>
    <w:p>
      <w:r xmlns:w="http://schemas.openxmlformats.org/wordprocessingml/2006/main">
        <w:t xml:space="preserve">1. জেমস 4:6-7 - "কিন্তু তিনি আরও অনুগ্রহ দেন৷ তাই এটি বলে, ঈশ্বর গর্বিতদের বিরোধিতা করেন কিন্তু নম্রদের অনুগ্রহ দেন৷</w:t>
      </w:r>
    </w:p>
    <w:p/>
    <w:p>
      <w:r xmlns:w="http://schemas.openxmlformats.org/wordprocessingml/2006/main">
        <w:t xml:space="preserve">2. লুক 14:11 - কারণ যে কেউ নিজেকে বড় করে তাকে নত করা হবে, এবং যে নিজেকে নত করে তাকে উচ্চ করা হবে।</w:t>
      </w:r>
    </w:p>
    <w:p/>
    <w:p>
      <w:r xmlns:w="http://schemas.openxmlformats.org/wordprocessingml/2006/main">
        <w:t xml:space="preserve">হিতোপদেশ 18:18 লট বিবাদ বন্ধ করে দেয় এবং পরাক্রমশালীদের মধ্যে বিভক্ত হয়।</w:t>
      </w:r>
    </w:p>
    <w:p/>
    <w:p>
      <w:r xmlns:w="http://schemas.openxmlformats.org/wordprocessingml/2006/main">
        <w:t xml:space="preserve">হিতোপদেশ 18:18 বলে যে গুলি ঢালাই ক্ষমতাবান ব্যক্তিদের মধ্যে বিরোধ নিষ্পত্তি করতে সাহায্য করতে পারে।</w:t>
      </w:r>
    </w:p>
    <w:p/>
    <w:p>
      <w:r xmlns:w="http://schemas.openxmlformats.org/wordprocessingml/2006/main">
        <w:t xml:space="preserve">1. "লট কাস্ট করার বুদ্ধি"</w:t>
      </w:r>
    </w:p>
    <w:p/>
    <w:p>
      <w:r xmlns:w="http://schemas.openxmlformats.org/wordprocessingml/2006/main">
        <w:t xml:space="preserve">2. "বিবাদপূর্ণ বিশ্বে শান্তি খোঁজা"</w:t>
      </w:r>
    </w:p>
    <w:p/>
    <w:p>
      <w:r xmlns:w="http://schemas.openxmlformats.org/wordprocessingml/2006/main">
        <w:t xml:space="preserve">1. জেমস 3:16-17 "কারণ যেখানে হিংসা এবং আত্ম-অন্বেষণ বিদ্যমান, সেখানে বিভ্রান্তি এবং সমস্ত মন্দ জিনিস রয়েছে৷ কিন্তু উপর থেকে যে জ্ঞান আসে তা প্রথমে শুদ্ধ, তারপর শান্তিপ্রিয়, কোমল, দিতে ইচ্ছুক, করুণাপূর্ণ এবং ভাল ফল, পক্ষপাত ছাড়া এবং কপটতা ছাড়া।"</w:t>
      </w:r>
    </w:p>
    <w:p/>
    <w:p>
      <w:r xmlns:w="http://schemas.openxmlformats.org/wordprocessingml/2006/main">
        <w:t xml:space="preserve">2. রোমানস 12:18 "যদি সম্ভব হয়, যতটা আপনার উপর নির্ভর করে, সব মানুষের সাথে শান্তিতে বসবাস করুন।"</w:t>
      </w:r>
    </w:p>
    <w:p/>
    <w:p>
      <w:r xmlns:w="http://schemas.openxmlformats.org/wordprocessingml/2006/main">
        <w:t xml:space="preserve">হিতোপদেশ 18:19 একজন বিক্ষুব্ধ ভাই একটি শক্তিশালী শহরের চেয়ে জয়ী হওয়া কঠিন: এবং তাদের বিবাদ একটি দুর্গের দণ্ডের মতো।</w:t>
      </w:r>
    </w:p>
    <w:p/>
    <w:p>
      <w:r xmlns:w="http://schemas.openxmlformats.org/wordprocessingml/2006/main">
        <w:t xml:space="preserve">অসন্তুষ্ট একজন ভাইয়ের সাথে মিলন করা কঠিন এবং তাদের যুক্তি ভেঙ্গে ফেলা কঠিন; এটি একটি দুর্গের দেয়াল ভেদ করার চেষ্টা করার মতো।</w:t>
      </w:r>
    </w:p>
    <w:p/>
    <w:p>
      <w:r xmlns:w="http://schemas.openxmlformats.org/wordprocessingml/2006/main">
        <w:t xml:space="preserve">1. ক্ষমা করার শক্তি - যে ভাইকে অসন্তুষ্ট করা হয়েছে তার সাথে পুনর্মিলন করার অসুবিধা কীভাবে কাটিয়ে উঠতে হয়।</w:t>
      </w:r>
    </w:p>
    <w:p/>
    <w:p>
      <w:r xmlns:w="http://schemas.openxmlformats.org/wordprocessingml/2006/main">
        <w:t xml:space="preserve">2. ঐক্যের শক্তি - কীভাবে ভাইদের মধ্যে শান্তি ও বোঝাপড়া বজায় রাখা যায়।</w:t>
      </w:r>
    </w:p>
    <w:p/>
    <w:p>
      <w:r xmlns:w="http://schemas.openxmlformats.org/wordprocessingml/2006/main">
        <w:t xml:space="preserve">1. ম্যাথু 18:21-22 - "তখন পিটার যীশুর কাছে এসে জিজ্ঞাসা করলেন, প্রভু, যে আমার বিরুদ্ধে পাপ করে তাকে আমি কতবার ক্ষমা করব? সাত বার? না, সাত বার নয়, যীশু উত্তর দিলেন, বরং সাত বার!</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হিতোপদেশ 18:20 একজন মানুষের পেট তার মুখের ফল দিয়ে তৃপ্ত হয়; তার ঠোঁটের বৃদ্ধিতে সে পূর্ণ হবে।</w:t>
      </w:r>
    </w:p>
    <w:p/>
    <w:p>
      <w:r xmlns:w="http://schemas.openxmlformats.org/wordprocessingml/2006/main">
        <w:t xml:space="preserve">একজন মানুষের কথায় তৃপ্তি ও তৃপ্তি আসবে।</w:t>
      </w:r>
    </w:p>
    <w:p/>
    <w:p>
      <w:r xmlns:w="http://schemas.openxmlformats.org/wordprocessingml/2006/main">
        <w:t xml:space="preserve">1. আনন্দ এবং পরিপূর্ণতা খুঁজে পেতে অভিপ্রায় এবং উদ্দেশ্য সঙ্গে কথা বলুন.</w:t>
      </w:r>
    </w:p>
    <w:p/>
    <w:p>
      <w:r xmlns:w="http://schemas.openxmlformats.org/wordprocessingml/2006/main">
        <w:t xml:space="preserve">2. শব্দের শক্তি আনন্দ এবং তৃপ্তি আনতে।</w:t>
      </w:r>
    </w:p>
    <w:p/>
    <w:p>
      <w:r xmlns:w="http://schemas.openxmlformats.org/wordprocessingml/2006/main">
        <w:t xml:space="preserve">1. ম্যাথু 12:34-37 - "কারণ হৃদয়ের প্রাচুর্য থেকে মুখ কথা বলে। ভাল ব্যক্তি তার ভাল ভাণ্ডার থেকে ভাল বের করে এবং খারাপ ব্যক্তি তার মন্দ ভান্ডার থেকে মন্দ বের করে।"</w:t>
      </w:r>
    </w:p>
    <w:p/>
    <w:p>
      <w:r xmlns:w="http://schemas.openxmlformats.org/wordprocessingml/2006/main">
        <w:t xml:space="preserve">2. জেমস 3:3-6 - "যদি আমরা ঘোড়াদের মুখে বিট রাখি যাতে তারা আমাদের কথা মেনে চলে, আমরা তাদের পুরো শরীরকেও পরিচালনা করি। জাহাজের দিকেও তাকান: যদিও তারা এত বড় এবং শক্তিশালী বাতাস দ্বারা চালিত হয় , পাইলটের ইচ্ছা যেখানেই নির্দেশ করে সেখানে তারা একটি খুব ছোট রডার দ্বারা পরিচালিত হয়। তেমনি জিহ্বাও একটি ছোট সদস্য, তবুও এটি দুর্দান্ত জিনিস নিয়ে গর্ব করে। এত ছোট আগুনে কত বড় জঙ্গল পুড়ে যায়!"</w:t>
      </w:r>
    </w:p>
    <w:p/>
    <w:p>
      <w:r xmlns:w="http://schemas.openxmlformats.org/wordprocessingml/2006/main">
        <w:t xml:space="preserve">হিতোপদেশ 18:21 মৃত্যু ও জীবন জিহ্বার ক্ষমতায় রয়েছে, এবং যারা এটি ভালবাসে তারা এর ফল খাবে।</w:t>
      </w:r>
    </w:p>
    <w:p/>
    <w:p>
      <w:r xmlns:w="http://schemas.openxmlformats.org/wordprocessingml/2006/main">
        <w:t xml:space="preserve">আমরা যে কথাগুলো বলি তার সাথে মৃত্যু ও জীবন যুক্ত। যারা কথা বলতে ভালোবাসে তারা তাদের কথার ফল ভোগ করবে।</w:t>
      </w:r>
    </w:p>
    <w:p/>
    <w:p>
      <w:r xmlns:w="http://schemas.openxmlformats.org/wordprocessingml/2006/main">
        <w:t xml:space="preserve">1. শব্দের ব্যাপার: আমরা যা বলি তার ওজন এবং ফলাফল আছে</w:t>
      </w:r>
    </w:p>
    <w:p/>
    <w:p>
      <w:r xmlns:w="http://schemas.openxmlformats.org/wordprocessingml/2006/main">
        <w:t xml:space="preserve">2. সঠিক জিনিসগুলিকে ভালবাসুন: জীবন বলুন এবং জীবন কাটান</w:t>
      </w:r>
    </w:p>
    <w:p/>
    <w:p>
      <w:r xmlns:w="http://schemas.openxmlformats.org/wordprocessingml/2006/main">
        <w:t xml:space="preserve">1. জেমস 3:8-10 - "কিন্তু কোন মানুষ জিহ্বাকে নিয়ন্ত্রণ করতে পারে না। এটি একটি অস্থির মন্দ, মারাত্মক বিষে পূর্ণ। এটি দিয়ে আমরা আমাদের প্রভু ও পিতাকে আশীর্বাদ করি, এবং এটি দিয়ে আমরা সেই লোকেদের অভিশাপ দিই যারা জিহ্বাকে তৈরি করা হয়েছে। ঈশ্বরের উপমা। একই মুখ থেকে আশীর্বাদ এবং অভিশাপ আসে। আমার ভাইয়েরা, এই জিনিসগুলি এমন হওয়া উচিত নয়।"</w:t>
      </w:r>
    </w:p>
    <w:p/>
    <w:p>
      <w:r xmlns:w="http://schemas.openxmlformats.org/wordprocessingml/2006/main">
        <w:t xml:space="preserve">2. কলসিয়ানস 4:6 - "আপনার কথাবার্তা সর্বদা করুণাময়, লবণের সাথে মসৃণ হোক, যাতে আপনি জানতে পারেন যে প্রতিটি ব্যক্তির কীভাবে উত্তর দেওয়া উচিত।"</w:t>
      </w:r>
    </w:p>
    <w:p/>
    <w:p>
      <w:r xmlns:w="http://schemas.openxmlformats.org/wordprocessingml/2006/main">
        <w:t xml:space="preserve">হিতোপদেশ 18:22 যে একজন স্ত্রী খুঁজে পায় সে একটি ভাল জিনিস খুঁজে পায় এবং সদাপ্রভুর অনুগ্রহ লাভ করে।</w:t>
      </w:r>
    </w:p>
    <w:p/>
    <w:p>
      <w:r xmlns:w="http://schemas.openxmlformats.org/wordprocessingml/2006/main">
        <w:t xml:space="preserve">স্ত্রী খুঁজে পাওয়া প্রভুর আশীর্বাদ।</w:t>
      </w:r>
    </w:p>
    <w:p/>
    <w:p>
      <w:r xmlns:w="http://schemas.openxmlformats.org/wordprocessingml/2006/main">
        <w:t xml:space="preserve">1: বিবাহ প্রভুর কাছ থেকে একটি পবিত্র চুক্তি, এবং এটি লালন করা এবং সম্মান করা উচিত।</w:t>
      </w:r>
    </w:p>
    <w:p/>
    <w:p>
      <w:r xmlns:w="http://schemas.openxmlformats.org/wordprocessingml/2006/main">
        <w:t xml:space="preserve">2: হিতোপদেশ 18:22 আমাদেরকে জ্ঞানী হতে উত্সাহিত করে যখন আমরা একজন জীবনসঙ্গী খুঁজি, এটা জেনে যে প্রভু আমাদের অনুগ্রহে আশীর্বাদ করবেন যদি আমরা তা করি।</w:t>
      </w:r>
    </w:p>
    <w:p/>
    <w:p>
      <w:r xmlns:w="http://schemas.openxmlformats.org/wordprocessingml/2006/main">
        <w:t xml:space="preserve">1: Ephesians 5:22-33 - স্ত্রী এবং স্বামীদের উচিত একে অপরকে সম্মান ও ভালবাসা যেমন খ্রীষ্ট চার্চকে ভালবাসেন।</w:t>
      </w:r>
    </w:p>
    <w:p/>
    <w:p>
      <w:r xmlns:w="http://schemas.openxmlformats.org/wordprocessingml/2006/main">
        <w:t xml:space="preserve">2: 1 করিন্থিয়ানস 7: 2-5 - বিবাহ সকলের দ্বারা সম্মানের সাথে অনুষ্ঠিত হবে এবং প্রতিটি পত্নীকে অন্যের প্রতি তাদের বৈবাহিক বাধ্যবাধকতাগুলি পূরণ করা উচিত।</w:t>
      </w:r>
    </w:p>
    <w:p/>
    <w:p>
      <w:r xmlns:w="http://schemas.openxmlformats.org/wordprocessingml/2006/main">
        <w:t xml:space="preserve">প্রবচন 18:23 দরিদ্ররা অনুগ্রহ করে; কিন্তু ধনীরা মোটামুটি উত্তর দেয়৷</w:t>
      </w:r>
    </w:p>
    <w:p/>
    <w:p>
      <w:r xmlns:w="http://schemas.openxmlformats.org/wordprocessingml/2006/main">
        <w:t xml:space="preserve">দরিদ্ররা প্রার্থনার উপর নির্ভর করে, যখন ধনীরা কঠোরভাবে সাড়া দেয়।</w:t>
      </w:r>
    </w:p>
    <w:p/>
    <w:p>
      <w:r xmlns:w="http://schemas.openxmlformats.org/wordprocessingml/2006/main">
        <w:t xml:space="preserve">1. সামাজিক অবস্থার পার্থক্য এবং এটির প্রতিক্রিয়া স্বীকার করুন</w:t>
      </w:r>
    </w:p>
    <w:p/>
    <w:p>
      <w:r xmlns:w="http://schemas.openxmlformats.org/wordprocessingml/2006/main">
        <w:t xml:space="preserve">2. কঠোরতার উপর নম্রতা এবং দয়ার শক্তি</w:t>
      </w:r>
    </w:p>
    <w:p/>
    <w:p>
      <w:r xmlns:w="http://schemas.openxmlformats.org/wordprocessingml/2006/main">
        <w:t xml:space="preserve">1. জেমস 2:1-7</w:t>
      </w:r>
    </w:p>
    <w:p/>
    <w:p>
      <w:r xmlns:w="http://schemas.openxmlformats.org/wordprocessingml/2006/main">
        <w:t xml:space="preserve">2. ম্যাথিউ 6:24-34</w:t>
      </w:r>
    </w:p>
    <w:p/>
    <w:p>
      <w:r xmlns:w="http://schemas.openxmlformats.org/wordprocessingml/2006/main">
        <w:t xml:space="preserve">হিতোপদেশ 18:24 যে ব্যক্তির বন্ধু আছে তাকে অবশ্যই নিজেকে বন্ধুত্বপূর্ণ দেখাতে হবে: এবং এমন একজন বন্ধু আছে যে ভাইয়ের চেয়ে বেশি ঘনিষ্ঠ থাকে।</w:t>
      </w:r>
    </w:p>
    <w:p/>
    <w:p>
      <w:r xmlns:w="http://schemas.openxmlformats.org/wordprocessingml/2006/main">
        <w:t xml:space="preserve">বন্ধুরা গুরুত্বপূর্ণ এবং পরিবারের মতো ঘনিষ্ঠ হতে পারে।</w:t>
      </w:r>
    </w:p>
    <w:p/>
    <w:p>
      <w:r xmlns:w="http://schemas.openxmlformats.org/wordprocessingml/2006/main">
        <w:t xml:space="preserve">1: একজন বন্ধু প্রকৃতপক্ষে একজন বন্ধু প্রয়োজন</w:t>
      </w:r>
    </w:p>
    <w:p/>
    <w:p>
      <w:r xmlns:w="http://schemas.openxmlformats.org/wordprocessingml/2006/main">
        <w:t xml:space="preserve">2: নিজেকে বন্ধুত্বপূর্ণ দেখানো বন্ধু বানানোর প্রথম ধাপ</w:t>
      </w:r>
    </w:p>
    <w:p/>
    <w:p>
      <w:r xmlns:w="http://schemas.openxmlformats.org/wordprocessingml/2006/main">
        <w:t xml:space="preserve">1: Ecclesiastes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হিতোপদেশ 27:17 - লোহা লোহাকে তীক্ষ্ণ করে; তাই একজন মানুষ তার বন্ধুর মুখ তীক্ষ্ণ করে।</w:t>
      </w:r>
    </w:p>
    <w:p/>
    <w:p>
      <w:r xmlns:w="http://schemas.openxmlformats.org/wordprocessingml/2006/main">
        <w:t xml:space="preserve">হিতোপদেশ 19 অধ্যায় ধার্মিকতার অন্বেষণ, নীতিনিষ্ঠার মূল্য এবং মূর্খতার পরিণতি সহ জীবনের বিভিন্ন দিক সম্পর্কে জ্ঞান প্রদান করে।</w:t>
      </w:r>
    </w:p>
    <w:p/>
    <w:p>
      <w:r xmlns:w="http://schemas.openxmlformats.org/wordprocessingml/2006/main">
        <w:t xml:space="preserve">1ম অনুচ্ছেদ: অধ্যায়টি সততার সাথে জীবনযাপন এবং প্রজ্ঞা অন্বেষণের গুরুত্বের উপর জোর দিয়ে শুরু হয়। এটা তুলে ধরেছে যে কুটিল হৃদয় দিয়ে ধনী হওয়ার চেয়ে সততার সাথে দরিদ্র হওয়া ভাল। এটি আরও স্পষ্ট করে যে যারা ধার্মিকতার অনুসরণ করে তারা ঈশ্বরের অনুগ্রহ পায় (হিতোপদেশ 19:1-12)।</w:t>
      </w:r>
    </w:p>
    <w:p/>
    <w:p>
      <w:r xmlns:w="http://schemas.openxmlformats.org/wordprocessingml/2006/main">
        <w:t xml:space="preserve">2য় অনুচ্ছেদ: অধ্যায়টি প্রবাদের সাথে চলতে থাকে যা শৃঙ্খলা, উদারতা, সততা এবং মূর্খ আচরণের পরিণতির মতো বিষয়গুলিকে সম্বোধন করে। এটি জোর দেয় যে যারা পরামর্শ শোনে এবং সংশোধন থেকে শিক্ষা নেয় তারা বোধগম্যতা এবং প্রজ্ঞা লাভ করবে (হিতোপদেশ 19:13-29)।</w:t>
      </w:r>
    </w:p>
    <w:p/>
    <w:p>
      <w:r xmlns:w="http://schemas.openxmlformats.org/wordprocessingml/2006/main">
        <w:t xml:space="preserve">সংক্ষেপে,</w:t>
      </w:r>
    </w:p>
    <w:p>
      <w:r xmlns:w="http://schemas.openxmlformats.org/wordprocessingml/2006/main">
        <w:t xml:space="preserve">হিতোপদেশ অধ্যায় উনিশ প্রজ্ঞা প্রদান করে</w:t>
      </w:r>
    </w:p>
    <w:p>
      <w:r xmlns:w="http://schemas.openxmlformats.org/wordprocessingml/2006/main">
        <w:t xml:space="preserve">জীবনের বিভিন্ন দিকে,</w:t>
      </w:r>
    </w:p>
    <w:p>
      <w:r xmlns:w="http://schemas.openxmlformats.org/wordprocessingml/2006/main">
        <w:t xml:space="preserve">ধার্মিকতার সাধনা সহ,</w:t>
      </w:r>
    </w:p>
    <w:p>
      <w:r xmlns:w="http://schemas.openxmlformats.org/wordprocessingml/2006/main">
        <w:t xml:space="preserve">সততার সাথে সম্পর্কিত মান,</w:t>
      </w:r>
    </w:p>
    <w:p>
      <w:r xmlns:w="http://schemas.openxmlformats.org/wordprocessingml/2006/main">
        <w:t xml:space="preserve">এবং মূর্খতার ফলে পরিণতি।</w:t>
      </w:r>
    </w:p>
    <w:p/>
    <w:p>
      <w:r xmlns:w="http://schemas.openxmlformats.org/wordprocessingml/2006/main">
        <w:t xml:space="preserve">সততার সাথে জীবনযাপনের উপর গুরুত্ব দেওয়া এবং ধার্মিকতার অনুসরণকারীদের জন্য ঈশ্বরের কাছ থেকে প্রাপ্ত অনুগ্রহ সম্পর্কে দেখানো স্বীকৃতির সাথে প্রজ্ঞা খোঁজার উপর গুরুত্ব দেওয়া।</w:t>
      </w:r>
    </w:p>
    <w:p>
      <w:r xmlns:w="http://schemas.openxmlformats.org/wordprocessingml/2006/main">
        <w:t xml:space="preserve">শৃঙ্খলা, উদারতা, সততার মতো স্বতন্ত্র প্রবাদের মাধ্যমে বিভিন্ন বিষয়ে সম্বোধন করা যখন পরামর্শ শোনার উপর ভিত্তি করে এবং সংশোধন থেকে শেখার মূল্যকে আন্ডারস্কোর করে।</w:t>
      </w:r>
    </w:p>
    <w:p>
      <w:r xmlns:w="http://schemas.openxmlformats.org/wordprocessingml/2006/main">
        <w:t xml:space="preserve">মূর্খতাপূর্ণ আচরণের সাথে সম্পর্কিত পরিণতিগুলিকে স্বীকৃতি দেওয়ার সময় যারা পরামর্শে মনোযোগ দেয় তাদের দ্বারা অর্জিত বোঝাপড়া এবং প্রজ্ঞা হাইলাইট করা।</w:t>
      </w:r>
    </w:p>
    <w:p>
      <w:r xmlns:w="http://schemas.openxmlformats.org/wordprocessingml/2006/main">
        <w:t xml:space="preserve">সততার সাথে ধার্মিক জীবনযাপনের অন্তর্দৃষ্টি দেওয়া, বিজ্ঞ পরামর্শের মূল্য দেওয়া, শৃঙ্খলা অনুশীলন করা এবং বোকামিপূর্ণ কাজগুলি এড়ানো।</w:t>
      </w:r>
    </w:p>
    <w:p/>
    <w:p>
      <w:r xmlns:w="http://schemas.openxmlformats.org/wordprocessingml/2006/main">
        <w:t xml:space="preserve">হিতোপদেশ 19:1 যে দরিদ্র তার সততায় চলে তার চেয়ে ভাল, যে তার ঠোঁটে বিকৃত এবং মূর্খ।</w:t>
      </w:r>
    </w:p>
    <w:p/>
    <w:p>
      <w:r xmlns:w="http://schemas.openxmlformats.org/wordprocessingml/2006/main">
        <w:t xml:space="preserve">যে গরিব হয়েও সততার সাথে জীবনযাপন করে, তার চেয়ে ভাল যে প্রতারণামূলক কথা বলে এবং বোকা।</w:t>
      </w:r>
    </w:p>
    <w:p/>
    <w:p>
      <w:r xmlns:w="http://schemas.openxmlformats.org/wordprocessingml/2006/main">
        <w:t xml:space="preserve">1. সততার শক্তি: আমাদের পরিস্থিতির উপরে বাস করা</w:t>
      </w:r>
    </w:p>
    <w:p/>
    <w:p>
      <w:r xmlns:w="http://schemas.openxmlformats.org/wordprocessingml/2006/main">
        <w:t xml:space="preserve">2. জ্ঞানের মূল্য: মূর্খতা প্রত্যাখ্যান করা</w:t>
      </w:r>
    </w:p>
    <w:p/>
    <w:p>
      <w:r xmlns:w="http://schemas.openxmlformats.org/wordprocessingml/2006/main">
        <w:t xml:space="preserve">1. উপদেশক 10:2, একজন জ্ঞানী ব্যক্তির হৃদয় তার ডানদিকে থাকে; কিন্তু তার বাম দিকে একটি বোকা হৃদয়.</w:t>
      </w:r>
    </w:p>
    <w:p/>
    <w:p>
      <w:r xmlns:w="http://schemas.openxmlformats.org/wordprocessingml/2006/main">
        <w:t xml:space="preserve">2. গালাতিয়ানস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হিতোপদেশ 19:2 এছাড়াও, আত্মা জ্ঞান ছাড়া, এটা ভাল নয়; আর যে তার পায়ে তাড়াহুড়ো করে সে পাপ করে।</w:t>
      </w:r>
    </w:p>
    <w:p/>
    <w:p>
      <w:r xmlns:w="http://schemas.openxmlformats.org/wordprocessingml/2006/main">
        <w:t xml:space="preserve">আত্মার জ্ঞানের অভাব হওয়া উচিত নয়, কারণ তাড়াহুড়ো করা পাপের দিকে নিয়ে যায়।</w:t>
      </w:r>
    </w:p>
    <w:p/>
    <w:p>
      <w:r xmlns:w="http://schemas.openxmlformats.org/wordprocessingml/2006/main">
        <w:t xml:space="preserve">1. জ্ঞানের মূল্য: কীভাবে আরও জানা আমাদের পাপ এড়াতে সাহায্য করে</w:t>
      </w:r>
    </w:p>
    <w:p/>
    <w:p>
      <w:r xmlns:w="http://schemas.openxmlformats.org/wordprocessingml/2006/main">
        <w:t xml:space="preserve">2. চিন্তা করার জন্য সময় নেওয়া: কেন তাড়াহুড়ো পাপের দিকে নিয়ে যায়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Ecclesiastes 5:2 - "তোমার মুখের সাথে তাড়াহুড়ো করো না, এবং তোমার হৃদয় ঈশ্বরের সামনে কোন কথা বলার জন্য তাড়াহুড়ো করবে না: কারণ ঈশ্বর স্বর্গে এবং তুমি পৃথিবীতে, তাই তোমার কথা কম হোক।"</w:t>
      </w:r>
    </w:p>
    <w:p/>
    <w:p>
      <w:r xmlns:w="http://schemas.openxmlformats.org/wordprocessingml/2006/main">
        <w:t xml:space="preserve">হিতোপদেশ 19:3 মানুষের মূর্খতা তার পথকে বিপথগামী করে, এবং তার হৃদয় সদাপ্রভুর বিরুদ্ধে বিরক্ত হয়।</w:t>
      </w:r>
    </w:p>
    <w:p/>
    <w:p>
      <w:r xmlns:w="http://schemas.openxmlformats.org/wordprocessingml/2006/main">
        <w:t xml:space="preserve">মানুষের মূর্খতা তাকে ঈশ্বর থেকে দূরে নিয়ে যায় এবং তাকে ঈশ্বরের প্রতি অসন্তুষ্ট করে তোলে।</w:t>
      </w:r>
    </w:p>
    <w:p/>
    <w:p>
      <w:r xmlns:w="http://schemas.openxmlformats.org/wordprocessingml/2006/main">
        <w:t xml:space="preserve">1. মূর্খতার বিপদ</w:t>
      </w:r>
    </w:p>
    <w:p/>
    <w:p>
      <w:r xmlns:w="http://schemas.openxmlformats.org/wordprocessingml/2006/main">
        <w:t xml:space="preserve">2. পুনরুদ্ধারের পথ</w:t>
      </w:r>
    </w:p>
    <w:p/>
    <w:p>
      <w:r xmlns:w="http://schemas.openxmlformats.org/wordprocessingml/2006/main">
        <w:t xml:space="preserve">1. হিতোপদেশ 14:12: "এমন একটি পথ আছে যা একজন মানুষের কাছে সঠিক বলে মনে হয়, কিন্তু তার শেষটি মৃত্যুর পথ।"</w:t>
      </w:r>
    </w:p>
    <w:p/>
    <w:p>
      <w:r xmlns:w="http://schemas.openxmlformats.org/wordprocessingml/2006/main">
        <w:t xml:space="preserve">2. জেমস 4:7-10: "অতএব নিজেদেরকে ঈশ্বরের কাছে 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তোমরা দ্বিগুণ মনের মানুষ। দুঃখিত হও, শোক কর এবং কাঁদো: তোমার হাসি শোকে পরিণত হও, এবং তোমার আনন্দ ভারীতায় পরিণত হও। প্রভুর সামনে নিজেকে বিনীত কর, এবং তিনি তোমাকে উঁচু করবেন।"</w:t>
      </w:r>
    </w:p>
    <w:p/>
    <w:p>
      <w:r xmlns:w="http://schemas.openxmlformats.org/wordprocessingml/2006/main">
        <w:t xml:space="preserve">হিতোপদেশ 19:4 সম্পদ অনেক বন্ধু বানায়; কিন্তু দরিদ্র তার প্রতিবেশী থেকে বিচ্ছিন্ন হয়.</w:t>
      </w:r>
    </w:p>
    <w:p/>
    <w:p>
      <w:r xmlns:w="http://schemas.openxmlformats.org/wordprocessingml/2006/main">
        <w:t xml:space="preserve">সম্পদ মানুষকে একত্রিত করতে পারে, যখন দারিদ্র্য বিচ্ছিন্নতার অনুভূতি আনতে পারে।</w:t>
      </w:r>
    </w:p>
    <w:p/>
    <w:p>
      <w:r xmlns:w="http://schemas.openxmlformats.org/wordprocessingml/2006/main">
        <w:t xml:space="preserve">1: সম্পদের সাথে বন্ধুত্ব আসে, তবে এটি মনে রাখা গুরুত্বপূর্ণ যে সম্পদই একমাত্র জিনিস নয় যা আমাদের একত্রিত করে।</w:t>
      </w:r>
    </w:p>
    <w:p/>
    <w:p>
      <w:r xmlns:w="http://schemas.openxmlformats.org/wordprocessingml/2006/main">
        <w:t xml:space="preserve">2: সত্যিকারের বন্ধুত্ব বস্তুগত সম্পদের উপর ভিত্তি করে নয়, বরং একে অপরের প্রতি অকৃত্রিম যত্ন এবং ভালবাসার উপর ভিত্তি করে।</w:t>
      </w:r>
    </w:p>
    <w:p/>
    <w:p>
      <w:r xmlns:w="http://schemas.openxmlformats.org/wordprocessingml/2006/main">
        <w:t xml:space="preserve">1: Ecclesiastes 4:9-12 "একের চেয়ে দু'জন উত্তম, কারণ তাদের পরিশ্রমের জন্য তাদের উত্তম প্রতিদান রয়েছে। কারণ তারা যদি পড়ে যায়, তবে একজন তার সহকর্মীকে উঠিয়ে নেবে। কিন্তু ধিক তার জন্য যে একা পড়ে যখন সে পড়ে না, আরেকজন তাকে উপরে তুলতে!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w:t>
      </w:r>
    </w:p>
    <w:p/>
    <w:p>
      <w:r xmlns:w="http://schemas.openxmlformats.org/wordprocessingml/2006/main">
        <w:t xml:space="preserve">2: জন 15:12-17 "এই হল আমার আদেশ, তোমরা একে অপরকে ভালোবাসো যেভাবে আমি তোমাদের ভালোবাসি। এর চেয়ে বড় ভালোবাসা আর কেউ নেই, যে কেউ তার বন্ধুদের জন্য নিজের জীবন বিলিয়ে দেয়। যদি তোমরা তা করো তাহলে তোমরা আমার বন্ধু। আমি তোমাদিগকে যা আদেশ করি, আমি আর তোমাদের দাস বলি না, কারণ দাস জানে না তার প্রভু কি করছেন; কিন্তু আমি তোমাদের বন্ধু বলেছি, কারণ আমি আমার পিতার কাছ থেকে যা শুনেছি তা তোমাদের জানিয়েছি৷ আমাকে বেছে নিও না, কিন্তু আমি তোমাকে বেছে নিয়েছি এবং তোমাকে নিযুক্ত করেছি যাতে তুমি গিয়ে ফল ধরো এবং তোমার ফল স্থায়ী হয়, যাতে তুমি আমার নামে পিতার কাছে যা কিছু চাও, তিনি তোমাকে তা দেন। যে তোমরা একে অপরকে ভালোবাসবে।"</w:t>
      </w:r>
    </w:p>
    <w:p/>
    <w:p>
      <w:r xmlns:w="http://schemas.openxmlformats.org/wordprocessingml/2006/main">
        <w:t xml:space="preserve">হিতোপদেশ 19:5 মিথ্যা সাক্ষীকে শাস্তি দেওয়া হবে না, যে মিথ্যা বলে সে রেহাই পাবে না।</w:t>
      </w:r>
    </w:p>
    <w:p/>
    <w:p>
      <w:r xmlns:w="http://schemas.openxmlformats.org/wordprocessingml/2006/main">
        <w:t xml:space="preserve">মিথ্যা সাক্ষ্য এবং মিথ্যা বাদ যাবে না.</w:t>
      </w:r>
    </w:p>
    <w:p/>
    <w:p>
      <w:r xmlns:w="http://schemas.openxmlformats.org/wordprocessingml/2006/main">
        <w:t xml:space="preserve">1: সত্য কথা বল, কারণ ঈশ্বর মিথ্যাকে নিষ্কৃতি দেবেন না।</w:t>
      </w:r>
    </w:p>
    <w:p/>
    <w:p>
      <w:r xmlns:w="http://schemas.openxmlformats.org/wordprocessingml/2006/main">
        <w:t xml:space="preserve">2: মিথ্যা বলার জন্য প্রলুব্ধ হবেন না, কারণ ঈশ্বর আমাদের জবাবদিহি করবেন।</w:t>
      </w:r>
    </w:p>
    <w:p/>
    <w:p>
      <w:r xmlns:w="http://schemas.openxmlformats.org/wordprocessingml/2006/main">
        <w:t xml:space="preserve">1: জেমস 3:1-2, "আমার ভাইয়েরা, তোমাদের মধ্যে অনেকের শিক্ষক হওয়া উচিত নয়, কারণ আপনি জানেন যে আমরা যারা শিক্ষাদান করি তাদের আরও কঠোরতার সাথে বিচার করা হবে। তিনি যা বলেন, তিনি একজন নিখুঁত মানুষ, তার সমস্ত শরীরকে লাগাম দিতেও সক্ষম।"</w:t>
      </w:r>
    </w:p>
    <w:p/>
    <w:p>
      <w:r xmlns:w="http://schemas.openxmlformats.org/wordprocessingml/2006/main">
        <w:t xml:space="preserve">2: গীতসংহিতা 51:6, "দেখুন, আপনি অভ্যন্তরীণ সত্তায় সত্যে আনন্দিত, এবং আপনি আমাকে গোপন অন্তরে জ্ঞান শেখান।"</w:t>
      </w:r>
    </w:p>
    <w:p/>
    <w:p>
      <w:r xmlns:w="http://schemas.openxmlformats.org/wordprocessingml/2006/main">
        <w:t xml:space="preserve">হিতোপদেশ 19:6 অনেকে রাজপুত্রের অনুগ্রহ কামনা করবে: এবং যে ব্যক্তি উপহার দেয় তার প্রত্যেকটি বন্ধু।</w:t>
      </w:r>
    </w:p>
    <w:p/>
    <w:p>
      <w:r xmlns:w="http://schemas.openxmlformats.org/wordprocessingml/2006/main">
        <w:t xml:space="preserve">অনেকে শক্তিশালীদের অনুগ্রহ খোঁজে, কিন্তু যারা উদার তাদের কাছে বন্ধুত্ব দেওয়া হয়।</w:t>
      </w:r>
    </w:p>
    <w:p/>
    <w:p>
      <w:r xmlns:w="http://schemas.openxmlformats.org/wordprocessingml/2006/main">
        <w:t xml:space="preserve">1. উদারতা: বন্ধুত্বের চাবিকাঠি</w:t>
      </w:r>
    </w:p>
    <w:p/>
    <w:p>
      <w:r xmlns:w="http://schemas.openxmlformats.org/wordprocessingml/2006/main">
        <w:t xml:space="preserve">2. সুবিধা এবং উপহারের শক্তি</w:t>
      </w:r>
    </w:p>
    <w:p/>
    <w:p>
      <w:r xmlns:w="http://schemas.openxmlformats.org/wordprocessingml/2006/main">
        <w:t xml:space="preserve">1. Ecclesiastes 3:13 - "প্রত্যেক মানুষের খাওয়া উচিত এবং পান করা উচিত এবং তার সমস্ত শ্রমের ভাল উপভোগ করা উচিত, এটি ঈশ্বরের উপহার।"</w:t>
      </w:r>
    </w:p>
    <w:p/>
    <w:p>
      <w:r xmlns:w="http://schemas.openxmlformats.org/wordprocessingml/2006/main">
        <w:t xml:space="preserve">2. 1 জন 3:17-18 - "কিন্তু যার কাছে এই পৃথিবীর ভাল আছে, এবং তার ভাইয়ের প্রয়োজন আছে এবং তার থেকে তার করুণার অন্ত্র বন্ধ করে দেয়, তার মধ্যে ঈশ্বরের ভালবাসা কিভাবে বাস করে? আমার ছোট বাচ্চারা, আসুন আমরা কথায় প্রেম করি না, ভাষায়ও না; কিন্তু কাজে ও সত্যে।”</w:t>
      </w:r>
    </w:p>
    <w:p/>
    <w:p>
      <w:r xmlns:w="http://schemas.openxmlformats.org/wordprocessingml/2006/main">
        <w:t xml:space="preserve">হিতোপদেশ 19:7 দরিদ্রের সমস্ত ভাইরা তাকে ঘৃণা করে, তার বন্ধুরা তার থেকে আর কত দূরে যায়? তিনি কথা দিয়ে তাদের তাড়া করেন, তবুও তারা তাঁর কাছে চায়।</w:t>
      </w:r>
    </w:p>
    <w:p/>
    <w:p>
      <w:r xmlns:w="http://schemas.openxmlformats.org/wordprocessingml/2006/main">
        <w:t xml:space="preserve">দরিদ্ররা প্রায়ই তাদের নিকটতম বন্ধুদের দ্বারা অবহেলিত এবং প্রত্যাখ্যাত হয়। তাদের অনুনয়-বিনয় সত্ত্বেও, তারা প্রায়ই উত্তর দেয় না।</w:t>
      </w:r>
    </w:p>
    <w:p/>
    <w:p>
      <w:r xmlns:w="http://schemas.openxmlformats.org/wordprocessingml/2006/main">
        <w:t xml:space="preserve">1: সত্যিকারের বন্ধুত্ব শুধু কথায় নয়, কর্মের। হিতোপদেশ 19:7 আমাদের দেখায় যে দরিদ্ররা প্রায়শই পিছনে পড়ে থাকে এবং পরিত্যক্ত হয়, এমনকি যারা তাদের বন্ধু বলে মনে করে।</w:t>
      </w:r>
    </w:p>
    <w:p/>
    <w:p>
      <w:r xmlns:w="http://schemas.openxmlformats.org/wordprocessingml/2006/main">
        <w:t xml:space="preserve">2: আমাদের সম্পদের ভাল স্টুয়ার্ড হতে এবং দরিদ্রদের প্রতি সহানুভূতি দেখানোর জন্য বলা হয়। হিতোপদেশ 19:7 আমাদেরকে সত্যিকারের বন্ধুত্ব প্রদর্শনের জন্য আমাদের কথার পিছনে কাজ করার আহ্বান জানায়।</w:t>
      </w:r>
    </w:p>
    <w:p/>
    <w:p>
      <w:r xmlns:w="http://schemas.openxmlformats.org/wordprocessingml/2006/main">
        <w:t xml:space="preserve">1: জেমস 2:14-17, আমার ভাইয়েরা, যদি কেউ বলে তার বিশ্বাস আছে কিন্তু কাজ নেই তাতে লাভ কি? বিশ্বাস কি তাকে বাঁচাতে পারে? যদি কোন ভাই বা বোন উলঙ্গ হয় এবং প্রতিদিনের খাবারের অভাব হয় এবং তোমাদের মধ্যে কেউ তাদের বলে, শান্তিতে চলে যাও, উষ্ণ ও তৃপ্ত হও, কিন্তু শরীরের জন্য প্রয়োজনীয় জিনিসগুলি তাদের না দাও, তাতে লাভ কী?</w:t>
      </w:r>
    </w:p>
    <w:p/>
    <w:p>
      <w:r xmlns:w="http://schemas.openxmlformats.org/wordprocessingml/2006/main">
        <w:t xml:space="preserve">2: ম্যাথু 25:35-40 কারণ আমি ক্ষুধার্ত ছিলাম এবং আপনি আমাকে খাবার দিয়েছিলেন; আমি তৃষ্ণার্ত ছিলাম এবং আপনি আমাকে পান করেছিলেন; আমি একজন অপরিচিত ছিলাম এবং আপনি আমাকে ভিতরে নিয়েছিলেন; আমি উলঙ্গ ছিলাম আর তুমি আমাকে পোশাক পরিয়েছিলে; আমি অসুস্থ ছিলাম এবং আপনি আমাকে দেখতে এসেছেন; আমি জেলে ছিলাম আর তুমি আমার কাছে এসেছ। তখন ধার্মিকরা তাকে উত্তরে বলবে, হে প্রভু, কখন আমরা আপনাকে ক্ষুধার্ত দেখে খাওয়ালাম, না তৃষ্ণার্ত দেখে আপনাকে পান করলাম? কখন আমরা আপনাকে অপরিচিত দেখেছি এবং আপনাকে ভিতরে নিয়েছি, বা উলঙ্গ হয়ে আপনাকে পোশাক পরিয়েছি? অথবা কখন আমরা আপনাকে অসুস্থ বা কারাগারে দেখে আপনার কাছে এসেছি?</w:t>
      </w:r>
    </w:p>
    <w:p/>
    <w:p>
      <w:r xmlns:w="http://schemas.openxmlformats.org/wordprocessingml/2006/main">
        <w:t xml:space="preserve">হিতোপদেশ 19:8 যে জ্ঞান লাভ করে সে তার নিজের প্রাণকে ভালবাসে, যে বুদ্ধি রাখে সে ভাল পায়।</w:t>
      </w:r>
    </w:p>
    <w:p/>
    <w:p>
      <w:r xmlns:w="http://schemas.openxmlformats.org/wordprocessingml/2006/main">
        <w:t xml:space="preserve">প্রজ্ঞা একজনকে ঈশ্বরের কাছাকাছি নিয়ে আসে এবং বোঝা ভালো জিনিসের দিকে নিয়ে যায়।</w:t>
      </w:r>
    </w:p>
    <w:p/>
    <w:p>
      <w:r xmlns:w="http://schemas.openxmlformats.org/wordprocessingml/2006/main">
        <w:t xml:space="preserve">1. আমাদের জীবনে জ্ঞান এবং বোঝার গুরুত্ব</w:t>
      </w:r>
    </w:p>
    <w:p/>
    <w:p>
      <w:r xmlns:w="http://schemas.openxmlformats.org/wordprocessingml/2006/main">
        <w:t xml:space="preserve">2. কিভাবে জ্ঞান এবং বোধগম্যতা অর্জন করতে হয়</w:t>
      </w:r>
    </w:p>
    <w:p/>
    <w:p>
      <w:r xmlns:w="http://schemas.openxmlformats.org/wordprocessingml/2006/main">
        <w:t xml:space="preserve">1. কাজ 28:28 - এবং তিনি মানুষকে বললেন, দেখ, প্রভুর ভয়, এটাই প্রজ্ঞা; আর মন্দ কাজ থেকে দূরে থাকাই বোধগম্য।</w:t>
      </w:r>
    </w:p>
    <w:p/>
    <w:p>
      <w:r xmlns:w="http://schemas.openxmlformats.org/wordprocessingml/2006/main">
        <w:t xml:space="preserve">2. হিতোপদেশ 2:1-5 - হে বৎস, তুমি যদি আমার কথা গ্রহণ কর, এবং আমার আদেশ তোমার কাছে গোপন কর; যাতে তুমি প্রজ্ঞার দিকে তোমার কান লাগাও, এবং তোমার হৃদয়কে বোধগম্যতায় লাগাও৷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পাবে৷</w:t>
      </w:r>
    </w:p>
    <w:p/>
    <w:p>
      <w:r xmlns:w="http://schemas.openxmlformats.org/wordprocessingml/2006/main">
        <w:t xml:space="preserve">হিতোপদেশ 19:9 মিথ্যা সাক্ষীকে শাস্তি দেওয়া হবে না, যে মিথ্যা বলে সে বিনষ্ট হবে।</w:t>
      </w:r>
    </w:p>
    <w:p/>
    <w:p>
      <w:r xmlns:w="http://schemas.openxmlformats.org/wordprocessingml/2006/main">
        <w:t xml:space="preserve">ঈশ্বর মিথ্যা এবং মিথ্যা সাক্ষী শাস্তি.</w:t>
      </w:r>
    </w:p>
    <w:p/>
    <w:p>
      <w:r xmlns:w="http://schemas.openxmlformats.org/wordprocessingml/2006/main">
        <w:t xml:space="preserve">1: আমাদের অবশ্যই সর্বদা সত্য এবং সততার সাথে কথা বলতে হবে, কারণ ঈশ্বর মিথ্যা এবং মিথ্যা সাক্ষ্যকে শাস্তিমুক্ত হতে দেবেন না।</w:t>
      </w:r>
    </w:p>
    <w:p/>
    <w:p>
      <w:r xmlns:w="http://schemas.openxmlformats.org/wordprocessingml/2006/main">
        <w:t xml:space="preserve">2: আমাদের কথাবার্তায় সতর্ক থাকতে হবে, কারণ যারা মিথ্যা কথা বলে ঈশ্বর তাদের বিচার করবেন।</w:t>
      </w:r>
    </w:p>
    <w:p/>
    <w:p>
      <w:r xmlns:w="http://schemas.openxmlformats.org/wordprocessingml/2006/main">
        <w:t xml:space="preserve">1: ম্যাথু 12:36-37, "কিন্তু আমি তোমাদের বলছি যে বিচারের দিনে প্রত্যেককে তাদের প্রতিটি খালি কথার জন্য হিসাব দিতে হবে৷ কারণ আপনার কথার দ্বারা আপনি খালাস পাবেন এবং আপনার কথার দ্বারা আপনি নির্দোষ হবেন৷ নিন্দা</w:t>
      </w:r>
    </w:p>
    <w:p/>
    <w:p>
      <w:r xmlns:w="http://schemas.openxmlformats.org/wordprocessingml/2006/main">
        <w:t xml:space="preserve">2: জেমস 3:1-2, আমার ভাইয়েরা, আপনাদের মধ্যে অনেকেই শিক্ষক হওয়া উচিত নয়, কারণ আপনারা জানেন যে আমরা যারা শিক্ষা দিই তাদের বিচার করা হবে আরও কঠোরতার সাথে। কারণ আমরা সকলেই নানাভাবে হোঁচট খাই। আর কেউ যদি তার কথায় হোঁচট না খায়, তবে সে একজন নিখুঁত মানুষ, তার সমস্ত শরীরকে লাগাম দিতেও সক্ষম৷</w:t>
      </w:r>
    </w:p>
    <w:p/>
    <w:p>
      <w:r xmlns:w="http://schemas.openxmlformats.org/wordprocessingml/2006/main">
        <w:t xml:space="preserve">হিতোপদেশ 19:10 মূর্খের জন্য আনন্দ মনে হয় না; একজন চাকরের পক্ষে রাজকুমারদের উপর শাসন করা অনেক কম।</w:t>
      </w:r>
    </w:p>
    <w:p/>
    <w:p>
      <w:r xmlns:w="http://schemas.openxmlformats.org/wordprocessingml/2006/main">
        <w:t xml:space="preserve">মূর্খ ব্যক্তির জন্য আনন্দ উপযুক্ত নয়, বা রাজপুত্রের উপর কর্তৃত্ব করা একজন চাকরের পক্ষে উপযুক্ত নয়।</w:t>
      </w:r>
    </w:p>
    <w:p/>
    <w:p>
      <w:r xmlns:w="http://schemas.openxmlformats.org/wordprocessingml/2006/main">
        <w:t xml:space="preserve">1. গর্বের বিপদ: আমাদের অবস্থানে নম্র থাকা</w:t>
      </w:r>
    </w:p>
    <w:p/>
    <w:p>
      <w:r xmlns:w="http://schemas.openxmlformats.org/wordprocessingml/2006/main">
        <w:t xml:space="preserve">2. জ্ঞানের গুরুত্ব: আমাদের কথা এবং কাজ বুদ্ধিমানের সাথে নির্বাচন করা</w:t>
      </w:r>
    </w:p>
    <w:p/>
    <w:p>
      <w:r xmlns:w="http://schemas.openxmlformats.org/wordprocessingml/2006/main">
        <w:t xml:space="preserve">1. জেমস 3:13-17 - তোমাদের মধ্যে জ্ঞানী ও বুদ্ধিমান কে? তার ভাল আচরণের দ্বারা তাকে জ্ঞানের নম্রতায় তার কাজগুলি দেখাও।</w:t>
      </w:r>
    </w:p>
    <w:p/>
    <w:p>
      <w:r xmlns:w="http://schemas.openxmlformats.org/wordprocessingml/2006/main">
        <w:t xml:space="preserve">2. হিতোপদেশ 3:5-7 -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হিতোপদেশ 19:11 মানুষের বিচক্ষণতা তার রাগকে স্থগিত করে; এবং সীমালঙ্ঘন অতিক্রম করা তার গৌরব।</w:t>
      </w:r>
    </w:p>
    <w:p/>
    <w:p>
      <w:r xmlns:w="http://schemas.openxmlformats.org/wordprocessingml/2006/main">
        <w:t xml:space="preserve">বিচক্ষণতা এবং ক্ষমা রাগ পরিচালনার জন্য হাতিয়ার।</w:t>
      </w:r>
    </w:p>
    <w:p/>
    <w:p>
      <w:r xmlns:w="http://schemas.openxmlformats.org/wordprocessingml/2006/main">
        <w:t xml:space="preserve">1. ক্ষমা করার শক্তি: কীভাবে বিচক্ষণতা আমাদের রাগ কাটিয়ে উঠতে সাহায্য করতে পারে</w:t>
      </w:r>
    </w:p>
    <w:p/>
    <w:p>
      <w:r xmlns:w="http://schemas.openxmlformats.org/wordprocessingml/2006/main">
        <w:t xml:space="preserve">2. রাগ ব্যবস্থাপনা: বিচক্ষণতার সুবিধা</w:t>
      </w:r>
    </w:p>
    <w:p/>
    <w:p>
      <w:r xmlns:w="http://schemas.openxmlformats.org/wordprocessingml/2006/main">
        <w:t xml:space="preserve">1. Ephesians 4:31-32: "তোমাদের কাছ থেকে সমস্ত তিক্ততা, ক্রোধ, ক্রোধ, ঝগড়া ও অপবাদ, সমস্ত বিদ্বেষ সহ দূর করে দাও, এবং একে অপরের প্রতি সদয় হও, কোমল হৃদয়, একে অপরকে ক্ষমা কর, যেমন খ্রীষ্টে ঈশ্বর তোমাদের ক্ষমা করেছেন৷ "</w:t>
      </w:r>
    </w:p>
    <w:p/>
    <w:p>
      <w:r xmlns:w="http://schemas.openxmlformats.org/wordprocessingml/2006/main">
        <w:t xml:space="preserve">2. কলসিয়ানস 3:13: "একে অপরের সাথে সহ্য করুন এবং, যদি কারো বিরুদ্ধে অন্যের অভিযোগ থাকে, একে অপরকে ক্ষমা করুন; যেমন প্রভু তোমাদের ক্ষমা করেছেন, তেমনি তোমাদেরও ক্ষমা করতে হবে।"</w:t>
      </w:r>
    </w:p>
    <w:p/>
    <w:p>
      <w:r xmlns:w="http://schemas.openxmlformats.org/wordprocessingml/2006/main">
        <w:t xml:space="preserve">প্রবচন 19:12 রাজার ক্রোধ সিংহের গর্জনের মত; কিন্তু তার অনুগ্রহ ঘাসের উপর শিশিরের মত।</w:t>
      </w:r>
    </w:p>
    <w:p/>
    <w:p>
      <w:r xmlns:w="http://schemas.openxmlformats.org/wordprocessingml/2006/main">
        <w:t xml:space="preserve">ঈশ্বরের ক্রোধ শক্তিশালী, কিন্তু তাঁর করুণা প্রচুর।</w:t>
      </w:r>
    </w:p>
    <w:p/>
    <w:p>
      <w:r xmlns:w="http://schemas.openxmlformats.org/wordprocessingml/2006/main">
        <w:t xml:space="preserve">1. সিংহ টেমিং: ঈশ্বরের ক্রোধ এবং করুণা</w:t>
      </w:r>
    </w:p>
    <w:p/>
    <w:p>
      <w:r xmlns:w="http://schemas.openxmlformats.org/wordprocessingml/2006/main">
        <w:t xml:space="preserve">2. ঘাসের উপর শিশির: ঈশ্বরের অনুগ্রহ এবং সুরক্ষা</w:t>
      </w:r>
    </w:p>
    <w:p/>
    <w:p>
      <w:r xmlns:w="http://schemas.openxmlformats.org/wordprocessingml/2006/main">
        <w:t xml:space="preserve">1. গীতসংহিতা 103:8-14 - প্রভু করুণাময় এবং করুণাময়, ক্রোধে ধীর এবং প্রেমে ভরপুর।</w:t>
      </w:r>
    </w:p>
    <w:p/>
    <w:p>
      <w:r xmlns:w="http://schemas.openxmlformats.org/wordprocessingml/2006/main">
        <w:t xml:space="preserve">2. রোমানস 9:14-15 - তাহলে আমরা কি বলব? ঈশ্বর কি অন্যায়কারী? একদমই না! কারণ তিনি মূসাকে বলেন, আমি যাকে করুণা করি তাকেই করুণা করি এবং যাকে করুণা করি তাকেই করুণা করি।</w:t>
      </w:r>
    </w:p>
    <w:p/>
    <w:p>
      <w:r xmlns:w="http://schemas.openxmlformats.org/wordprocessingml/2006/main">
        <w:t xml:space="preserve">হিতোপদেশ 19:13 মূর্খ পুত্র তার পিতার বিপদ;</w:t>
      </w:r>
    </w:p>
    <w:p/>
    <w:p>
      <w:r xmlns:w="http://schemas.openxmlformats.org/wordprocessingml/2006/main">
        <w:t xml:space="preserve">একটি বোকা সন্তান একজন পিতার জন্য বড় দুঃখ নিয়ে আসতে পারে এবং স্বামী এবং স্ত্রীর মধ্যে ক্রমাগত লড়াই আরও সমস্যার দিকে নিয়ে যেতে পারে।</w:t>
      </w:r>
    </w:p>
    <w:p/>
    <w:p>
      <w:r xmlns:w="http://schemas.openxmlformats.org/wordprocessingml/2006/main">
        <w:t xml:space="preserve">1. একজন ধার্মিক পুত্রের আশীর্বাদ: কীভাবে একজন বুদ্ধিমান সন্তানকে বড় করা যায়</w:t>
      </w:r>
    </w:p>
    <w:p/>
    <w:p>
      <w:r xmlns:w="http://schemas.openxmlformats.org/wordprocessingml/2006/main">
        <w:t xml:space="preserve">2. স্বামী এবং স্ত্রীর মধ্যে ইতিবাচক যোগাযোগের গুরুত্ব</w:t>
      </w:r>
    </w:p>
    <w:p/>
    <w:p>
      <w:r xmlns:w="http://schemas.openxmlformats.org/wordprocessingml/2006/main">
        <w:t xml:space="preserve">1. ইফিসিয়ানস 6:1-4 - বাচ্চারা, প্রভুতে আপনার পিতামাতার বাধ্য হও: কারণ এটি সঠিক। তোমার পিতা ও মাতাকে সম্মান কর; (যেটি প্রতিশ্রুতি সহ প্রথম আদেশ;) যাতে আপনার মঙ্গল হয় এবং আপনি পৃথিবীতে দীর্ঘজীবী হন। এবং, পিতারা, আপনার সন্তানদের ক্রোধে প্ররোচিত করবেন না: কিন্তু প্রভুর লালন-পালন ও উপদেশে তাদের বড় করুন৷</w:t>
      </w:r>
    </w:p>
    <w:p/>
    <w:p>
      <w:r xmlns:w="http://schemas.openxmlformats.org/wordprocessingml/2006/main">
        <w:t xml:space="preserve">2. হিতোপদেশ 17:14 - ঝগড়ার সূচনা হয় যখন একজন জল বের করে দেয়: তাই বিবাদ ত্যাগ করুন, এর সাথে হস্তক্ষেপ করার আগে।</w:t>
      </w:r>
    </w:p>
    <w:p/>
    <w:p>
      <w:r xmlns:w="http://schemas.openxmlformats.org/wordprocessingml/2006/main">
        <w:t xml:space="preserve">হিতোপদেশ 19:14 গৃহ ও ধন-সম্পদ পিতাদের উত্তরাধিকার; আর বুদ্ধিমান স্ত্রী সদাপ্রভুর কাছ থেকে।</w:t>
      </w:r>
    </w:p>
    <w:p/>
    <w:p>
      <w:r xmlns:w="http://schemas.openxmlformats.org/wordprocessingml/2006/main">
        <w:t xml:space="preserve">পিতার উত্তরাধিকার হল বাড়ি এবং ধনসম্পদ, আর একজন বিচক্ষণ স্ত্রী প্রভুর কাছ থেকে।</w:t>
      </w:r>
    </w:p>
    <w:p/>
    <w:p>
      <w:r xmlns:w="http://schemas.openxmlformats.org/wordprocessingml/2006/main">
        <w:t xml:space="preserve">1. বিচক্ষণ স্ত্রী প্রদানে ঈশ্বরের জ্ঞান</w:t>
      </w:r>
    </w:p>
    <w:p/>
    <w:p>
      <w:r xmlns:w="http://schemas.openxmlformats.org/wordprocessingml/2006/main">
        <w:t xml:space="preserve">2. পিতার উত্তরাধিকার এবং ঈশ্বরের আশীর্বাদ</w:t>
      </w:r>
    </w:p>
    <w:p/>
    <w:p>
      <w:r xmlns:w="http://schemas.openxmlformats.org/wordprocessingml/2006/main">
        <w:t xml:space="preserve">1. ইফিষীয় 5:22-33</w:t>
      </w:r>
    </w:p>
    <w:p/>
    <w:p>
      <w:r xmlns:w="http://schemas.openxmlformats.org/wordprocessingml/2006/main">
        <w:t xml:space="preserve">2. হিতোপদেশ 31:10-31</w:t>
      </w:r>
    </w:p>
    <w:p/>
    <w:p>
      <w:r xmlns:w="http://schemas.openxmlformats.org/wordprocessingml/2006/main">
        <w:t xml:space="preserve">হিতোপদেশ 19:15 অলসতা গভীর ঘুমের মধ্যে ফেলে দেয়; এবং একটি নিষ্ক্রিয় আত্মা ক্ষুধার্ত হবে.</w:t>
      </w:r>
    </w:p>
    <w:p/>
    <w:p>
      <w:r xmlns:w="http://schemas.openxmlformats.org/wordprocessingml/2006/main">
        <w:t xml:space="preserve">অলসতা আধ্যাত্মিক এবং শারীরিক উভয়ভাবেই পুষ্টির অভাবের দিকে পরিচালিত করে।</w:t>
      </w:r>
    </w:p>
    <w:p/>
    <w:p>
      <w:r xmlns:w="http://schemas.openxmlformats.org/wordprocessingml/2006/main">
        <w:t xml:space="preserve">1. পরিশ্রমের পুরষ্কার কাটুন: ঈশ্বরের আশীর্বাদ পাওয়ার জন্য কঠোর পরিশ্রম করা</w:t>
      </w:r>
    </w:p>
    <w:p/>
    <w:p>
      <w:r xmlns:w="http://schemas.openxmlformats.org/wordprocessingml/2006/main">
        <w:t xml:space="preserve">2. অলসতার বিপদ: অলসতা বঞ্চনার দিকে নিয়ে যায়</w:t>
      </w:r>
    </w:p>
    <w:p/>
    <w:p>
      <w:r xmlns:w="http://schemas.openxmlformats.org/wordprocessingml/2006/main">
        <w:t xml:space="preserve">1. ইফিসিয়ানস 6:7-8 - "মানুষের নয়, প্রভুর সেবা করার মতন মনেপ্রাণে সেবা করুন, কারণ আপনি জানেন যে প্রভু প্রত্যেককে পুরস্কৃত করবেন তারা যে ভাল কাজ করে, সে দাস হোক বা স্বাধীন।"</w:t>
      </w:r>
    </w:p>
    <w:p/>
    <w:p>
      <w:r xmlns:w="http://schemas.openxmlformats.org/wordprocessingml/2006/main">
        <w:t xml:space="preserve">2.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হিতোপদেশ 19:16 যে আজ্ঞা পালন করে সে নিজের প্রাণকে রক্ষা করে; কিন্তু যে তার পথ অবজ্ঞা করে সে মরবে।</w:t>
      </w:r>
    </w:p>
    <w:p/>
    <w:p>
      <w:r xmlns:w="http://schemas.openxmlformats.org/wordprocessingml/2006/main">
        <w:t xml:space="preserve">ঈশ্বরের আদেশ পালন করা একজনের আত্মাকে রক্ষা করার জন্য অপরিহার্য, যখন ঈশ্বরের পথ প্রত্যাখ্যান মৃত্যু বয়ে আনবে।</w:t>
      </w:r>
    </w:p>
    <w:p/>
    <w:p>
      <w:r xmlns:w="http://schemas.openxmlformats.org/wordprocessingml/2006/main">
        <w:t xml:space="preserve">1. আনুগত্যের শক্তি: ঈশ্বরের আদেশগুলি কীভাবে আমাদের নিরাপদ রাখে তা বোঝা</w:t>
      </w:r>
    </w:p>
    <w:p/>
    <w:p>
      <w:r xmlns:w="http://schemas.openxmlformats.org/wordprocessingml/2006/main">
        <w:t xml:space="preserve">2. ঈশ্বরের পথ প্রত্যাখ্যান করা: ঈশ্বরের আদেশ উপেক্ষা করার পরিণতি</w:t>
      </w:r>
    </w:p>
    <w:p/>
    <w:p>
      <w:r xmlns:w="http://schemas.openxmlformats.org/wordprocessingml/2006/main">
        <w:t xml:space="preserve">1. ম্যাথু 22:37-40 - যীশু তাকে বললেন, তুমি তোমার সমস্ত হৃদয় দিয়ে, তোমার সমস্ত প্রাণ দিয়ে এবং তোমার সমস্ত মন দিয়ে তোমার ঈশ্বর প্রভুকে ভালবাসবে৷</w:t>
      </w:r>
    </w:p>
    <w:p/>
    <w:p>
      <w:r xmlns:w="http://schemas.openxmlformats.org/wordprocessingml/2006/main">
        <w:t xml:space="preserve">2. Deuteronomy 30:19-20 - আমি আপনার বিরুদ্ধে এই দিনটি রেকর্ড করার জন্য স্বর্গ ও পৃথিবীকে আহ্বান জানাচ্ছি, যে আমি আপনার সামনে জীবন এবং মৃত্যু, আশীর্বাদ এবং অভিশাপ স্থাপন করেছি: তাই জীবন বেছে নিন, যাতে আপনি এবং আপনার বীজ উভয়ই বাঁচতে পারেন।</w:t>
      </w:r>
    </w:p>
    <w:p/>
    <w:p>
      <w:r xmlns:w="http://schemas.openxmlformats.org/wordprocessingml/2006/main">
        <w:t xml:space="preserve">প্রবচন 19:17 যে দরিদ্রের প্রতি করুণা করে সে সদাপ্রভুকে ঋণ দেয়; এবং সে যা দিয়েছে তা তাকে আবার পরিশোধ করবে।</w:t>
      </w:r>
    </w:p>
    <w:p/>
    <w:p>
      <w:r xmlns:w="http://schemas.openxmlformats.org/wordprocessingml/2006/main">
        <w:t xml:space="preserve">যে দরিদ্রের প্রতি করুণা দেখায় সে প্রভুকে ঋণ দেয় এবং তিনি তাকে প্রচুর পরিমাণে শোধ করবেন।</w:t>
      </w:r>
    </w:p>
    <w:p/>
    <w:p>
      <w:r xmlns:w="http://schemas.openxmlformats.org/wordprocessingml/2006/main">
        <w:t xml:space="preserve">1: ঈশ্বরের করুণা প্রচুর, এবং যখন আমরা আমাদের সহকর্মীর প্রতি করুণা দেখাই, তখন ঈশ্বর আমাদের সদয় প্রতিদান দেবেন।</w:t>
      </w:r>
    </w:p>
    <w:p/>
    <w:p>
      <w:r xmlns:w="http://schemas.openxmlformats.org/wordprocessingml/2006/main">
        <w:t xml:space="preserve">2: আমরা যখন অভাবীদেরকে দেই, তখন ঈশ্বর আমাদের জন্য প্রতিদান দেবেন।</w:t>
      </w:r>
    </w:p>
    <w:p/>
    <w:p>
      <w:r xmlns:w="http://schemas.openxmlformats.org/wordprocessingml/2006/main">
        <w:t xml:space="preserve">1: লুক 6:38 -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2: ম্যাথু 10:42 - এবং যে কেউ এই ছোটদের একজনকে এক কাপ ঠান্ডা জলও দেয় কারণ সে একজন শিষ্য, আমি তোমাকে সত্যি বলছি, সে কোনভাবেই তার পুরস্কার হারাবে না।</w:t>
      </w:r>
    </w:p>
    <w:p/>
    <w:p>
      <w:r xmlns:w="http://schemas.openxmlformats.org/wordprocessingml/2006/main">
        <w:t xml:space="preserve">হিতোপদেশ 19:18 আশা থাকাকালীন তোমার পুত্রকে শিক্ষা দাও, তার কান্নার জন্য তোমার আত্মাকে রেহাই দিও না।</w:t>
      </w:r>
    </w:p>
    <w:p/>
    <w:p>
      <w:r xmlns:w="http://schemas.openxmlformats.org/wordprocessingml/2006/main">
        <w:t xml:space="preserve">পিতামাতার উচিত তাদের সন্তানদের শাসন করা যখন এখনও তা করার সময় আছে এবং শুধুমাত্র তাদের সন্তানের কান্নার কারণে খুব বেশি নম্র হওয়া উচিত নয়।</w:t>
      </w:r>
    </w:p>
    <w:p/>
    <w:p>
      <w:r xmlns:w="http://schemas.openxmlformats.org/wordprocessingml/2006/main">
        <w:t xml:space="preserve">1. অভিভাবকত্বে শৃঙ্খলার গুরুত্ব</w:t>
      </w:r>
    </w:p>
    <w:p/>
    <w:p>
      <w:r xmlns:w="http://schemas.openxmlformats.org/wordprocessingml/2006/main">
        <w:t xml:space="preserve">2. শিশুদের সীমানাকে সম্মান করতে শেখান</w:t>
      </w:r>
    </w:p>
    <w:p/>
    <w:p>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p>
      <w:r xmlns:w="http://schemas.openxmlformats.org/wordprocessingml/2006/main">
        <w:t xml:space="preserve">2. হিতোপদেশ 22:15 - মূর্খতা একটি শিশুর হৃদয়ে আবদ্ধ থাকে, কিন্তু শাসনের লাঠি তাকে তার থেকে দূরে সরিয়ে দেয়।</w:t>
      </w:r>
    </w:p>
    <w:p/>
    <w:p>
      <w:r xmlns:w="http://schemas.openxmlformats.org/wordprocessingml/2006/main">
        <w:t xml:space="preserve">হিতোপদেশ 19:19 একজন মহান ক্রোধের লোক শাস্তি ভোগ করবে, কারণ আপনি যদি তাকে উদ্ধার করেন তবে আপনাকে এটি আবার করতে হবে।</w:t>
      </w:r>
    </w:p>
    <w:p/>
    <w:p>
      <w:r xmlns:w="http://schemas.openxmlformats.org/wordprocessingml/2006/main">
        <w:t xml:space="preserve">একজন মানুষ যে রাগান্বিত সে তার আচরণের জন্য পরিণতি ভোগ করবে, এবং যদি সে রক্ষা পায়, তাহলে একই চক্র নিজেকে পুনরাবৃত্তি করতে পারে।</w:t>
      </w:r>
    </w:p>
    <w:p/>
    <w:p>
      <w:r xmlns:w="http://schemas.openxmlformats.org/wordprocessingml/2006/main">
        <w:t xml:space="preserve">1. ক্রোধের পরিণতি: কীভাবে আমাদের রাগ কাটিয়ে উঠতে হয়</w:t>
      </w:r>
    </w:p>
    <w:p/>
    <w:p>
      <w:r xmlns:w="http://schemas.openxmlformats.org/wordprocessingml/2006/main">
        <w:t xml:space="preserve">2. মহান ক্রোধের একজন মানুষকে বিতরণ করা: ক্ষমার শক্তি</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কলসিয়ানস 3:8 - "কিন্তু এখন আপনাকে সেগুলিকে দূরে সরিয়ে দিতে হবে: রাগ, ক্রোধ, বিদ্বেষ, অপবাদ এবং আপনার মুখ থেকে অশ্লীল কথাবার্তা।"</w:t>
      </w:r>
    </w:p>
    <w:p/>
    <w:p>
      <w:r xmlns:w="http://schemas.openxmlformats.org/wordprocessingml/2006/main">
        <w:t xml:space="preserve">হিতোপদেশ 19:20 উপদেশ শুনুন এবং নির্দেশ গ্রহণ করুন, যাতে আপনি আপনার শেষ সময়ে জ্ঞানী হতে পারেন।</w:t>
      </w:r>
    </w:p>
    <w:p/>
    <w:p>
      <w:r xmlns:w="http://schemas.openxmlformats.org/wordprocessingml/2006/main">
        <w:t xml:space="preserve">একজন বুদ্ধিমান ব্যক্তি পরামর্শ নেবেন এবং তাদের ভবিষ্যত নিরাপদ কিনা তা নিশ্চিত করার জন্য নির্দেশনা পাবেন।</w:t>
      </w:r>
    </w:p>
    <w:p/>
    <w:p>
      <w:r xmlns:w="http://schemas.openxmlformats.org/wordprocessingml/2006/main">
        <w:t xml:space="preserve">1. পরামর্শ নেওয়ার বুদ্ধি</w:t>
      </w:r>
    </w:p>
    <w:p/>
    <w:p>
      <w:r xmlns:w="http://schemas.openxmlformats.org/wordprocessingml/2006/main">
        <w:t xml:space="preserve">2. নির্দেশের সুবিধা</w:t>
      </w:r>
    </w:p>
    <w:p/>
    <w:p>
      <w:r xmlns:w="http://schemas.openxmlformats.org/wordprocessingml/2006/main">
        <w:t xml:space="preserve">1. জেমস 1:19 - অতএব, আমার প্রিয় ভাইয়েরা, প্রত্যেক মানুষ শুনতে দ্রুত, কথা বলতে ধীর, ক্রোধে ধীর হোক।</w:t>
      </w:r>
    </w:p>
    <w:p/>
    <w:p>
      <w:r xmlns:w="http://schemas.openxmlformats.org/wordprocessingml/2006/main">
        <w:t xml:space="preserve">2. হিতোপদেশ 16:20 - যে ব্যক্তি বুদ্ধিমত্তার সাথে একটি বিষয় পরিচালনা করে সে মঙ্গল খুঁজে পাবে: এবং যে প্রভুতে বিশ্বাস করে, সে সুখী।</w:t>
      </w:r>
    </w:p>
    <w:p/>
    <w:p>
      <w:r xmlns:w="http://schemas.openxmlformats.org/wordprocessingml/2006/main">
        <w:t xml:space="preserve">হিতোপদেশ 19:21 একজন মানুষের হৃদয়ে অনেক যন্ত্র আছে; তবুও সদাপ্রভুর পরামর্শই স্থির থাকবে।</w:t>
      </w:r>
    </w:p>
    <w:p/>
    <w:p>
      <w:r xmlns:w="http://schemas.openxmlformats.org/wordprocessingml/2006/main">
        <w:t xml:space="preserve">আমাদের অনেক পরিকল্পনা এবং আকাঙ্ক্ষা অনিশ্চিত, কিন্তু ঈশ্বরের ইচ্ছা সবসময় দাঁড়িয়ে থাকে।</w:t>
      </w:r>
    </w:p>
    <w:p/>
    <w:p>
      <w:r xmlns:w="http://schemas.openxmlformats.org/wordprocessingml/2006/main">
        <w:t xml:space="preserve">1: যদিও আমাদের পরিকল্পনা পরিবর্তন হতে পারে, ঈশ্বরের ইচ্ছা অপরিবর্তনীয়।</w:t>
      </w:r>
    </w:p>
    <w:p/>
    <w:p>
      <w:r xmlns:w="http://schemas.openxmlformats.org/wordprocessingml/2006/main">
        <w:t xml:space="preserve">2: আমাদের সর্বদা ঈশ্বরের ইচ্ছার সাথে নিজেকে সারিবদ্ধ করতে হবে, কারণ এটি সর্বদা পূর্ণ হবে।</w:t>
      </w:r>
    </w:p>
    <w:p/>
    <w:p>
      <w:r xmlns:w="http://schemas.openxmlformats.org/wordprocessingml/2006/main">
        <w:t xml:space="preserve">1: ইশাইয়া 46:10-11 - "আমার পরামর্শ দাঁড়াবে, এবং আমি আমার সমস্ত উদ্দেশ্য পূরণ করব।"</w:t>
      </w:r>
    </w:p>
    <w:p/>
    <w:p>
      <w:r xmlns:w="http://schemas.openxmlformats.org/wordprocessingml/2006/main">
        <w:t xml:space="preserve">2: জেমস 4:13-15 - "এখন এসো, তোমরা যারা বলছ, 'আজ বা কাল আমরা অমুক শহরে যাব এবং সেখানে এক বছর কাটিয়ে ব্যবসা করব এবং লাভ করব' - তবুও তুমি জান না আগামীকাল কী হবে। নিয়ে আসবে। তোমার জীবন কি? কেননা তুমি এমন এক কুয়াশা যা কিছুক্ষণের জন্য দেখা যায় এবং তারপর অদৃশ্য হয়ে যায়। বরং তোমার বলা উচিত, 'প্রভু যদি চান, আমরা বাঁচব এবং এটা বা সেটা করব।'</w:t>
      </w:r>
    </w:p>
    <w:p/>
    <w:p>
      <w:r xmlns:w="http://schemas.openxmlformats.org/wordprocessingml/2006/main">
        <w:t xml:space="preserve">হিতোপদেশ 19:22 একজন মানুষের আকাঙ্ক্ষা তার দয়া, এবং একজন দরিদ্র লোক মিথ্যাবাদীর চেয়ে ভাল।</w:t>
      </w:r>
    </w:p>
    <w:p/>
    <w:p>
      <w:r xmlns:w="http://schemas.openxmlformats.org/wordprocessingml/2006/main">
        <w:t xml:space="preserve">একজন মানুষের আকাঙ্ক্ষা উদারতা হওয়া উচিত, এবং মিথ্যাবাদী হওয়ার চেয়ে দরিদ্র হওয়া ভাল।</w:t>
      </w:r>
    </w:p>
    <w:p/>
    <w:p>
      <w:r xmlns:w="http://schemas.openxmlformats.org/wordprocessingml/2006/main">
        <w:t xml:space="preserve">1. সত্য সম্পদ উদারতা পাওয়া যায়</w:t>
      </w:r>
    </w:p>
    <w:p/>
    <w:p>
      <w:r xmlns:w="http://schemas.openxmlformats.org/wordprocessingml/2006/main">
        <w:t xml:space="preserve">2. সত্যের শক্তি বনাম মিথ্যার বিপদ</w:t>
      </w:r>
    </w:p>
    <w:p/>
    <w:p>
      <w:r xmlns:w="http://schemas.openxmlformats.org/wordprocessingml/2006/main">
        <w:t xml:space="preserve">1. হিতোপদেশ 14:21 - যে তার প্রতিবেশীকে তুচ্ছ করে সে পাপী, কিন্তু ধন্য সে যে দরিদ্রদের প্রতি উদার।</w:t>
      </w:r>
    </w:p>
    <w:p/>
    <w:p>
      <w:r xmlns:w="http://schemas.openxmlformats.org/wordprocessingml/2006/main">
        <w:t xml:space="preserve">2. Ephesians 4:25 - অতএব, মিথ্যা বর্জন করে, তোমরা প্রত্যেকে তার প্রতিবেশীর সাথে সত্য কথা বলুক, কারণ আমরা একে অপরের অঙ্গ।</w:t>
      </w:r>
    </w:p>
    <w:p/>
    <w:p>
      <w:r xmlns:w="http://schemas.openxmlformats.org/wordprocessingml/2006/main">
        <w:t xml:space="preserve">হিতোপদেশ 19:23 সদাপ্রভুর ভয় জীবনকে জোগায়, আর যার আছে সে সন্তুষ্ট থাকে। তাকে মন্দ দ্বারা পরিদর্শন করা হবে না.</w:t>
      </w:r>
    </w:p>
    <w:p/>
    <w:p>
      <w:r xmlns:w="http://schemas.openxmlformats.org/wordprocessingml/2006/main">
        <w:t xml:space="preserve">প্রভুর ভয় একটি সন্তুষ্ট জীবনের দিকে পরিচালিত করে, আমাদের মন্দ থেকে রক্ষা করে।</w:t>
      </w:r>
    </w:p>
    <w:p/>
    <w:p>
      <w:r xmlns:w="http://schemas.openxmlformats.org/wordprocessingml/2006/main">
        <w:t xml:space="preserve">1. ভয় এবং সন্তুষ্টির জীবন যাপন করা</w:t>
      </w:r>
    </w:p>
    <w:p/>
    <w:p>
      <w:r xmlns:w="http://schemas.openxmlformats.org/wordprocessingml/2006/main">
        <w:t xml:space="preserve">2. প্রভুর মধ্যে থাকা এবং মন্দ এড়িয়ে চলা</w:t>
      </w:r>
    </w:p>
    <w:p/>
    <w:p>
      <w:r xmlns:w="http://schemas.openxmlformats.org/wordprocessingml/2006/main">
        <w:t xml:space="preserve">1. গীতসংহিতা 34:9 - হে তাঁর পবিত্র লোকেরা, প্রভুকে ভয় কর, কারণ যারা তাঁকে ভয় করে তাদের কোন অভাব নেই।</w:t>
      </w:r>
    </w:p>
    <w:p/>
    <w:p>
      <w:r xmlns:w="http://schemas.openxmlformats.org/wordprocessingml/2006/main">
        <w:t xml:space="preserve">2. ইশাইয়া 8:12-13 - এই লোকেরা যাকে ষড়যন্ত্র বলে তাকে ষড়যন্ত্র বলবেন না, এবং তারা যা ভয় পান তা ভয় পাবেন না, ভয় পাবেন না। কিন্তু সর্বশক্তিমান প্রভু, তাকে পবিত্র বলে সম্মান করবে। তাকে আপনার ভয় হতে দিন এবং তাকে আপনার ভয় হতে দিন।</w:t>
      </w:r>
    </w:p>
    <w:p/>
    <w:p>
      <w:r xmlns:w="http://schemas.openxmlformats.org/wordprocessingml/2006/main">
        <w:t xml:space="preserve">হিতোপদেশ 19:24 একজন অলস লোক তার হাত তার বুকে লুকিয়ে রাখে, এবং তা আবার মুখে আনতে পারে না।</w:t>
      </w:r>
    </w:p>
    <w:p/>
    <w:p>
      <w:r xmlns:w="http://schemas.openxmlformats.org/wordprocessingml/2006/main">
        <w:t xml:space="preserve">অলস ব্যক্তি নিজের জন্য তার নিজের হাত ব্যবহার করতে অস্বীকার করে।</w:t>
      </w:r>
    </w:p>
    <w:p/>
    <w:p>
      <w:r xmlns:w="http://schemas.openxmlformats.org/wordprocessingml/2006/main">
        <w:t xml:space="preserve">1. প্রভুর জন্য কঠোর পরিশ্রম করা - হিতোপদেশ 19:24</w:t>
      </w:r>
    </w:p>
    <w:p/>
    <w:p>
      <w:r xmlns:w="http://schemas.openxmlformats.org/wordprocessingml/2006/main">
        <w:t xml:space="preserve">2. সক্রিয় হওয়া এবং অলস নয় - হিতোপদেশ 19:24</w:t>
      </w:r>
    </w:p>
    <w:p/>
    <w:p>
      <w:r xmlns:w="http://schemas.openxmlformats.org/wordprocessingml/2006/main">
        <w:t xml:space="preserve">1. কলসিয়ানস 3:23-24 - আপনি যাই করুন না কেন, মন থেকে করুন, যেমন প্রভুর কাছে এবং মানুষের কাছে নয়।</w:t>
      </w:r>
    </w:p>
    <w:p/>
    <w:p>
      <w:r xmlns:w="http://schemas.openxmlformats.org/wordprocessingml/2006/main">
        <w:t xml:space="preserve">2. Ecclesiastes 9:10 - তোমার হাত যা কিছু করতে পায়, তোমার শক্তি দিয়ে করো৷</w:t>
      </w:r>
    </w:p>
    <w:p/>
    <w:p>
      <w:r xmlns:w="http://schemas.openxmlformats.org/wordprocessingml/2006/main">
        <w:t xml:space="preserve">হিতোপদেশ 19:25 একজন উপহাসকারীকে আঘাত কর, এবং সহজ সরল সতর্ক থাকবে: এবং বুদ্ধিমানকে তিরস্কার কর, এবং সে জ্ঞান বুঝতে পারবে।</w:t>
      </w:r>
    </w:p>
    <w:p/>
    <w:p>
      <w:r xmlns:w="http://schemas.openxmlformats.org/wordprocessingml/2006/main">
        <w:t xml:space="preserve">সরলকে উপহাসকারীকে শাস্তি দিয়ে সতর্ক করা যায়, আর বুদ্ধিমানকে তিরস্কারের মাধ্যমে শিক্ষা দেওয়া যায়।</w:t>
      </w:r>
    </w:p>
    <w:p/>
    <w:p>
      <w:r xmlns:w="http://schemas.openxmlformats.org/wordprocessingml/2006/main">
        <w:t xml:space="preserve">1. অন্যদের নেতৃত্বে জ্ঞানের গুরুত্ব</w:t>
      </w:r>
    </w:p>
    <w:p/>
    <w:p>
      <w:r xmlns:w="http://schemas.openxmlformats.org/wordprocessingml/2006/main">
        <w:t xml:space="preserve">2. বোধগম্য শিক্ষার মধ্যে তিরস্কারের শক্তি</w:t>
      </w:r>
    </w:p>
    <w:p/>
    <w:p>
      <w:r xmlns:w="http://schemas.openxmlformats.org/wordprocessingml/2006/main">
        <w:t xml:space="preserve">1. হিতোপদেশ 1:7, "প্রভুর ভয় জ্ঞানের সূচনা; মূর্খরা জ্ঞান এবং নির্দেশকে তুচ্ছ করে।"</w:t>
      </w:r>
    </w:p>
    <w:p/>
    <w:p>
      <w:r xmlns:w="http://schemas.openxmlformats.org/wordprocessingml/2006/main">
        <w:t xml:space="preserve">2. ইফিসিয়ানস 4:14-15, "যাতে আমরা আর শিশু হতে পারি না, ঢেউয়ের দ্বারা এদিক-সেদিক নিক্ষেপ করা এবং মতবাদের প্রতিটি বাতাসের দ্বারা, মানুষের ধূর্ততার দ্বারা, প্রতারণামূলক ষড়যন্ত্রে ধূর্ততার দ্বারা বাহিত হতে পারি না। বরং সত্য কথা বলতে পারি। প্রেমে, আমরা প্রত্যেকভাবে তার মধ্যে যিনি মস্তক, খ্রীষ্টে বেড়ে উঠতে হবে।"</w:t>
      </w:r>
    </w:p>
    <w:p/>
    <w:p>
      <w:r xmlns:w="http://schemas.openxmlformats.org/wordprocessingml/2006/main">
        <w:t xml:space="preserve">হিতোপদেশ 19:26 যে তার পিতাকে নষ্ট করে এবং তার মাতাকে তাড়া করে সে এমন একটি পুত্র যে অপমানিত করে এবং অপমান করে।</w:t>
      </w:r>
    </w:p>
    <w:p/>
    <w:p>
      <w:r xmlns:w="http://schemas.openxmlformats.org/wordprocessingml/2006/main">
        <w:t xml:space="preserve">এই শ্লোকটি এমন একটি পুত্র সম্পর্কে কথা বলে যে তার পিতামাতার প্রতি অসম্মান করে এবং এটি কীভাবে লজ্জা এবং তিরস্কার নিয়ে আসে।</w:t>
      </w:r>
    </w:p>
    <w:p/>
    <w:p>
      <w:r xmlns:w="http://schemas.openxmlformats.org/wordprocessingml/2006/main">
        <w:t xml:space="preserve">1. পিতামাতাকে সম্মান ও সম্মান করার গুরুত্ব</w:t>
      </w:r>
    </w:p>
    <w:p/>
    <w:p>
      <w:r xmlns:w="http://schemas.openxmlformats.org/wordprocessingml/2006/main">
        <w:t xml:space="preserve">2. পিতামাতাকে অসম্মান করার পরিণতি</w:t>
      </w:r>
    </w:p>
    <w:p/>
    <w:p>
      <w:r xmlns:w="http://schemas.openxmlformats.org/wordprocessingml/2006/main">
        <w:t xml:space="preserve">1. ইফিষীয় 6:1-3</w:t>
      </w:r>
    </w:p>
    <w:p/>
    <w:p>
      <w:r xmlns:w="http://schemas.openxmlformats.org/wordprocessingml/2006/main">
        <w:t xml:space="preserve">2. যাত্রাপুস্তক 20:12-17</w:t>
      </w:r>
    </w:p>
    <w:p/>
    <w:p>
      <w:r xmlns:w="http://schemas.openxmlformats.org/wordprocessingml/2006/main">
        <w:t xml:space="preserve">হিতোপদেশ 19:27 হে আমার ছেলে, জ্ঞানের শব্দ থেকে ভুল করার জন্য নির্দেশনা শুনতে থামাও।</w:t>
      </w:r>
    </w:p>
    <w:p/>
    <w:p>
      <w:r xmlns:w="http://schemas.openxmlformats.org/wordprocessingml/2006/main">
        <w:t xml:space="preserve">পিতামাতার উচিত তাদের সন্তানদের এমন নির্দেশনা শোনার অনুমতি না দেওয়া যা তাদেরকে সত্য জ্ঞান থেকে দূরে নিয়ে যায়।</w:t>
      </w:r>
    </w:p>
    <w:p/>
    <w:p>
      <w:r xmlns:w="http://schemas.openxmlformats.org/wordprocessingml/2006/main">
        <w:t xml:space="preserve">1. "জ্ঞানের প্রতি সত্য থাকা: বিচক্ষণতার আহ্বান"</w:t>
      </w:r>
    </w:p>
    <w:p/>
    <w:p>
      <w:r xmlns:w="http://schemas.openxmlformats.org/wordprocessingml/2006/main">
        <w:t xml:space="preserve">2. "মিথ্যা নির্দেশের বিপদ: পিতামাতার জন্য একটি সতর্কবাণী"</w:t>
      </w:r>
    </w:p>
    <w:p/>
    <w:p>
      <w:r xmlns:w="http://schemas.openxmlformats.org/wordprocessingml/2006/main">
        <w:t xml:space="preserve">1. হিতোপদেশ 3:7, "নিজের চোখে জ্ঞানী হও না: প্রভুকে ভয় কর এবং মন্দ থেকে দূরে থাক।"</w:t>
      </w:r>
    </w:p>
    <w:p/>
    <w:p>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হিতোপদেশ 19:28 একজন অধার্মিক সাক্ষী বিচারকে অবজ্ঞা করে, আর দুষ্টের মুখ অন্যায়কে গ্রাস করে।</w:t>
      </w:r>
    </w:p>
    <w:p/>
    <w:p>
      <w:r xmlns:w="http://schemas.openxmlformats.org/wordprocessingml/2006/main">
        <w:t xml:space="preserve">একজন অধার্মিক সাক্ষী ন্যায়বিচারকে উপহাস করে এবং দুষ্টের মুখ মন্দকে গ্রাস করে।</w:t>
      </w:r>
    </w:p>
    <w:p/>
    <w:p>
      <w:r xmlns:w="http://schemas.openxmlformats.org/wordprocessingml/2006/main">
        <w:t xml:space="preserve">1: ঈশ্বর আমাদেরকে ন্যায়পরায়ণ সাক্ষী হতে, ন্যায়ের পক্ষে দাঁড়াতে এবং মন্দকে প্রত্যাখ্যান করার জন্য আহ্বান করেন।</w:t>
      </w:r>
    </w:p>
    <w:p/>
    <w:p>
      <w:r xmlns:w="http://schemas.openxmlformats.org/wordprocessingml/2006/main">
        <w:t xml:space="preserve">2: আমাদের অবশ্যই আমাদের জিহ্বাকে রক্ষা করতে হবে, কারণ তারা আমাদের মন্দকে গ্রাস করতে পারে এবং ন্যায়বিচারকে উপহাস করতে পারে।</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জেমস 3:6-8 - জিহ্বা শরীরের একটি ছোট অংশ, কিন্তু এটি মহান গর্ব করে। একটি ছোট স্ফুলিঙ্গ দ্বারা কি একটি মহান বন আগুন ধরা হয় বিবেচনা করুন. জিহ্বাও আগুন, শরীরের অঙ্গ-প্রত্যঙ্গের মধ্যে মন্দের জগৎ। এটি সমস্ত শরীরকে কলুষিত করে, একজনের জীবনের পুরো পথকে আগুনে পুড়িয়ে দেয় এবং নিজেই নরকের আগুনে পুড়ে যায়।</w:t>
      </w:r>
    </w:p>
    <w:p/>
    <w:p>
      <w:r xmlns:w="http://schemas.openxmlformats.org/wordprocessingml/2006/main">
        <w:t xml:space="preserve">হিতোপদেশ 19:29 তিরস্কারকারীদের জন্য বিচার প্রস্তুত করা হয়, এবং বোকাদের পিঠে ডোরাকাটা করা হয়।</w:t>
      </w:r>
    </w:p>
    <w:p/>
    <w:p>
      <w:r xmlns:w="http://schemas.openxmlformats.org/wordprocessingml/2006/main">
        <w:t xml:space="preserve">যারা ঠাট্টা-বিদ্রুপ করে তাদের জন্য বিচার প্রস্তুত করা হয়েছে।</w:t>
      </w:r>
    </w:p>
    <w:p/>
    <w:p>
      <w:r xmlns:w="http://schemas.openxmlformats.org/wordprocessingml/2006/main">
        <w:t xml:space="preserve">1. ঈশ্বর এবং তাঁর শব্দের প্রতি শ্রদ্ধা ও সম্মানের জীবনযাপনের গুরুত্ব।</w:t>
      </w:r>
    </w:p>
    <w:p/>
    <w:p>
      <w:r xmlns:w="http://schemas.openxmlformats.org/wordprocessingml/2006/main">
        <w:t xml:space="preserve">2. ঈশ্বর এবং তাঁর বাক্যকে উপহাস ও তিরস্কারের পরিণতি।</w:t>
      </w:r>
    </w:p>
    <w:p/>
    <w:p>
      <w:r xmlns:w="http://schemas.openxmlformats.org/wordprocessingml/2006/main">
        <w:t xml:space="preserve">1. রোমানস 2:4-5: অথবা আপনি কি তাঁর দয়া, সহনশীলতা এবং ধৈর্যের সম্পদের উপর অনুমান করছেন, এটা জানেন না যে ঈশ্বরের দয়া আপনাকে অনুতাপের দিকে নিয়ে যাওয়ার জন্য? কিন্তু আপনার কঠোর ও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হিব্রু 10:30-31: কারণ আমরা তাঁকে জানি যিনি বলেছিলেন, প্রতিশোধ নেওয়া আমার; আমি শোধ করব। এবং আবার, প্রভু তাঁর লোকদের বিচার করবেন। জীবন্ত ঈশ্বরের হাতে পড়া ভয়ঙ্কর ব্যাপার।</w:t>
      </w:r>
    </w:p>
    <w:p/>
    <w:p>
      <w:r xmlns:w="http://schemas.openxmlformats.org/wordprocessingml/2006/main">
        <w:t xml:space="preserve">হিতোপদেশের 20 অধ্যায় সততার গুরুত্ব, আত্মনিয়ন্ত্রণের মূল্য এবং প্রতারণার পরিণতি সহ জীবনের বিভিন্ন দিক সম্পর্কে জ্ঞান প্রদান করে।</w:t>
      </w:r>
    </w:p>
    <w:p/>
    <w:p>
      <w:r xmlns:w="http://schemas.openxmlformats.org/wordprocessingml/2006/main">
        <w:t xml:space="preserve">1ম অনুচ্ছেদ: অধ্যায়টি সততা এবং সততার তাৎপর্যের উপর জোর দিয়ে শুরু হয়। এটি হাইলাইট করে যে যদিও লোকেরা শুদ্ধ উদ্দেশ্য আছে বলে দাবি করতে পারে, শেষ পর্যন্ত ঈশ্বরই তাদের হৃদয় পরীক্ষা করেন। এটি আরও স্পষ্ট করে যে যারা সততার সাথে চলে তারা আশীর্বাদপ্রাপ্ত (হিতোপদেশ 20:1-15)।</w:t>
      </w:r>
    </w:p>
    <w:p/>
    <w:p>
      <w:r xmlns:w="http://schemas.openxmlformats.org/wordprocessingml/2006/main">
        <w:t xml:space="preserve">2য় অনুচ্ছেদ: অধ্যায়টি প্রবাদের সাথে চলতে থাকে যা বিজ্ঞ পরামর্শ, আত্ম-নিয়ন্ত্রণ, ব্যবসায়িক লেনদেনে ন্যায্যতা এবং অসততার পরিণতির মতো বিষয়গুলিকে সম্বোধন করে। এটি জোর দেয় যে যারা অধ্যবসায়ী এবং জ্ঞানের সন্ধান করে তারা সফলতা পাবে যখন প্রতারণামূলক কর্মগুলি ধ্বংসের দিকে নিয়ে যায় (হিতোপদেশ 20:16-30)।</w:t>
      </w:r>
    </w:p>
    <w:p/>
    <w:p>
      <w:r xmlns:w="http://schemas.openxmlformats.org/wordprocessingml/2006/main">
        <w:t xml:space="preserve">সংক্ষেপে,</w:t>
      </w:r>
    </w:p>
    <w:p>
      <w:r xmlns:w="http://schemas.openxmlformats.org/wordprocessingml/2006/main">
        <w:t xml:space="preserve">হিতোপদেশ বিশ অধ্যায় জ্ঞান প্রস্তাব</w:t>
      </w:r>
    </w:p>
    <w:p>
      <w:r xmlns:w="http://schemas.openxmlformats.org/wordprocessingml/2006/main">
        <w:t xml:space="preserve">জীবনের বিভিন্ন দিকে,</w:t>
      </w:r>
    </w:p>
    <w:p>
      <w:r xmlns:w="http://schemas.openxmlformats.org/wordprocessingml/2006/main">
        <w:t xml:space="preserve">সততার উপর গুরুত্ব দেওয়া সহ,</w:t>
      </w:r>
    </w:p>
    <w:p>
      <w:r xmlns:w="http://schemas.openxmlformats.org/wordprocessingml/2006/main">
        <w:t xml:space="preserve">আত্মনিয়ন্ত্রণের সাথে সম্পর্কিত মান,</w:t>
      </w:r>
    </w:p>
    <w:p>
      <w:r xmlns:w="http://schemas.openxmlformats.org/wordprocessingml/2006/main">
        <w:t xml:space="preserve">এবং প্রতারণার ফলে পরিণতি।</w:t>
      </w:r>
    </w:p>
    <w:p/>
    <w:p>
      <w:r xmlns:w="http://schemas.openxmlformats.org/wordprocessingml/2006/main">
        <w:t xml:space="preserve">ঈশ্বরের দ্বারা হৃদয় পরীক্ষা করার উপর জোর দেওয়া সহ সততা এবং সততা সম্পর্কিত তাত্পর্যকে স্বীকৃতি দেওয়া।</w:t>
      </w:r>
    </w:p>
    <w:p>
      <w:r xmlns:w="http://schemas.openxmlformats.org/wordprocessingml/2006/main">
        <w:t xml:space="preserve">যারা সততার সাথে চলে তাদের দ্বারা প্রাপ্ত আশীর্বাদ তুলে ধরা।</w:t>
      </w:r>
    </w:p>
    <w:p>
      <w:r xmlns:w="http://schemas.openxmlformats.org/wordprocessingml/2006/main">
        <w:t xml:space="preserve">বুদ্ধিমানের পরামর্শ, আত্ম-নিয়ন্ত্রণ, ব্যবসায়িক লেনদেনে ন্যায্যতা এবং অধ্যবসায় এবং জ্ঞানের সন্ধান করার সময় মূল্যবোধের উপর ভিত্তি করে বিভিন্ন প্রবাদের মাধ্যমে বিভিন্ন বিষয়ে সম্বোধন করা।</w:t>
      </w:r>
    </w:p>
    <w:p>
      <w:r xmlns:w="http://schemas.openxmlformats.org/wordprocessingml/2006/main">
        <w:t xml:space="preserve">যারা অধ্যবসায় অনুশীলন করে এবং প্রতারণামূলক কর্মের ফলে ধ্বংসের বিষয়ে দেখানো স্বীকৃতির সাথে সাথে জ্ঞানের সন্ধান করে তাদের দ্বারা পাওয়া সাফল্যের আন্ডারস্কোরিং।</w:t>
      </w:r>
    </w:p>
    <w:p>
      <w:r xmlns:w="http://schemas.openxmlformats.org/wordprocessingml/2006/main">
        <w:t xml:space="preserve">সততা, আত্ম-নিয়ন্ত্রণ অনুশীলন, বিজ্ঞ পরামর্শ চাওয়া, প্রতারণামূলক আচরণ এড়িয়ে ন্যায্য ব্যবসায়িক লেনদেন পরিচালনা করার জন্য একটি জীবনযাপনের অন্তর্দৃষ্টি প্রদান করা।</w:t>
      </w:r>
    </w:p>
    <w:p/>
    <w:p>
      <w:r xmlns:w="http://schemas.openxmlformats.org/wordprocessingml/2006/main">
        <w:t xml:space="preserve">হিতোপদেশ 20:1 দ্রাক্ষারস একটি উপহাস, শক্তিশালী পানীয় রাগ হয়: এবং যে কেউ এর দ্বারা প্রতারিত হয় সে জ্ঞানী নয়।</w:t>
      </w:r>
    </w:p>
    <w:p/>
    <w:p>
      <w:r xmlns:w="http://schemas.openxmlformats.org/wordprocessingml/2006/main">
        <w:t xml:space="preserve">ওয়াইন এবং শক্তিশালী পানীয় মূর্খতা হতে পারে এবং এড়ানো উচিত।</w:t>
      </w:r>
    </w:p>
    <w:p/>
    <w:p>
      <w:r xmlns:w="http://schemas.openxmlformats.org/wordprocessingml/2006/main">
        <w:t xml:space="preserve">1: ঈশ্বরের বাক্য আমাদেরকে বিজ্ঞ সিদ্ধান্ত নিতে এবং অ্যালকোহল থেকে বিরত থাকতে উৎসাহিত করে।</w:t>
      </w:r>
    </w:p>
    <w:p/>
    <w:p>
      <w:r xmlns:w="http://schemas.openxmlformats.org/wordprocessingml/2006/main">
        <w:t xml:space="preserve">2: বাইবেল আমাদের সতর্ক করে যে মদের মোহে প্রতারিত হবেন না; এটা মূর্খতার দিকে নিয়ে যাবে।</w:t>
      </w:r>
    </w:p>
    <w:p/>
    <w:p>
      <w:r xmlns:w="http://schemas.openxmlformats.org/wordprocessingml/2006/main">
        <w:t xml:space="preserve">1: রোমানস 13:13-14 - আসুন আমরা দিনের মতো সঠিকভাবে হাঁটি, প্রচণ্ড উত্তেজনা এবং মাতালতায় নয়, যৌন অনৈতিকতা এবং কামুকতায় নয়, ঝগড়া ও ঈর্ষায় নয়। কিন্তু প্রভু যীশু খ্রীষ্টকে পরিধান করুন, এবং তার আকাঙ্ক্ষা চরিতার্থ করার জন্য মাংসের জন্য কোন ব্যবস্থা করবেন না।</w:t>
      </w:r>
    </w:p>
    <w:p/>
    <w:p>
      <w:r xmlns:w="http://schemas.openxmlformats.org/wordprocessingml/2006/main">
        <w:t xml:space="preserve">2: কলসিয়ানস 3:5-6 - তাই আপনার মধ্যে যা পার্থিব আছে তা ধ্বংস করুন: যৌন অনৈতিকতা, অপবিত্রতা, আবেগ, মন্দ ইচ্ছা এবং লোভ, যা মূর্তিপূজা। এগুলোর কারণে আল্লাহর গজব আসছে। এগুলোর মধ্যে তুমিও একসময় হেঁটেছিলে, যখন তুমি ছিলে তাদের মধ্যে।</w:t>
      </w:r>
    </w:p>
    <w:p/>
    <w:p>
      <w:r xmlns:w="http://schemas.openxmlformats.org/wordprocessingml/2006/main">
        <w:t xml:space="preserve">হিতোপদেশ 20:2 রাজার ভয় সিংহের গর্জনের মত; যে তাকে ক্রোধে প্ররোচিত করে সে নিজের আত্মার বিরুদ্ধে পাপ করে।</w:t>
      </w:r>
    </w:p>
    <w:p/>
    <w:p>
      <w:r xmlns:w="http://schemas.openxmlformats.org/wordprocessingml/2006/main">
        <w:t xml:space="preserve">রাজার ভয় একটি প্রয়োজনীয় এবং বুদ্ধিমান বৈশিষ্ট্য যা মেনে চলা উচিত।</w:t>
      </w:r>
    </w:p>
    <w:p/>
    <w:p>
      <w:r xmlns:w="http://schemas.openxmlformats.org/wordprocessingml/2006/main">
        <w:t xml:space="preserve">1. কর্তৃপক্ষের উপস্থিতিতে বিস্ময়ের গুরুত্ব</w:t>
      </w:r>
    </w:p>
    <w:p/>
    <w:p>
      <w:r xmlns:w="http://schemas.openxmlformats.org/wordprocessingml/2006/main">
        <w:t xml:space="preserve">2. রাজাদের আনুগত্য করার প্রজ্ঞা</w:t>
      </w:r>
    </w:p>
    <w:p/>
    <w:p>
      <w:r xmlns:w="http://schemas.openxmlformats.org/wordprocessingml/2006/main">
        <w:t xml:space="preserve">1. হিতোপদেশ 16:14-15, "জ্ঞানী ব্যক্তির মন ন্যায়পরায়ণদের পথের মতো, সকালের আলোর মতো, যা নিখুঁত দিনে আরও বেশি করে আলোকিত করে৷ দুষ্টের পথ অন্ধকারের মতো: তারা জানে তারা যা হোঁচট খায় তাতে নয়।"</w:t>
      </w:r>
    </w:p>
    <w:p/>
    <w:p>
      <w:r xmlns:w="http://schemas.openxmlformats.org/wordprocessingml/2006/main">
        <w:t xml:space="preserve">2. রোমানস 13: 1-7, "প্রত্যেক আত্মা উচ্চ ক্ষমতার অধীন হোক। কারণ ঈশ্বর ছাড়া কোন শক্তি নেই: শক্তিগুলি যা ঈশ্বরের দ্বারা নির্ধারিত। তাই যে কেউ সেই শক্তিকে প্রতিরোধ করে, সে ঈশ্বরের আদেশকে প্রতিরোধ করে: এবং যারা বিরোধিতা করে তারা নিজেদের শাস্তি ভোগ করবে। কারণ শাসকরা ভাল কাজের জন্য ভয় নয়, কিন্তু মন্দের জন্য ভয় পায়। তাহলে কি আপনি শক্তিকে ভয় পাবেন না? যা ভাল তা করুন এবং আপনার প্রশংসা হবে: কারণ তিনি আপনার মঙ্গলের জন্য ঈশ্বরের পরিচারক৷ কিন্তু আপনি যদি মন্দ কাজ করেন তবে ভয় পাবেন, কারণ তিনি নিরর্থক তলোয়ার বহন করেন না, কারণ তিনি ঈশ্বরের পরিচারক, যে কাজ করে তার উপর ক্রোধ কার্যকর করার প্রতিশোধ গ্রহণকারী৷ মন্দ। তাই আপনাদের অবশ্যই অধীন হতে হবে, শুধু ক্রোধের জন্যই নয়, বিবেকের জন্যও। এই কারণেই আপনারা শ্রদ্ধা নিবেদন করবেন: কারণ তারা ঈশ্বরের পরিচারক, এই বিষয়ে প্রতিনিয়ত উপস্থিত থাকে। তাই তাদের সমস্ত পাওনা পরিশোধ করুন: শ্রদ্ধা। যার প্রতি শ্রদ্ধা, প্রথা কাকে প্রথা, ভয় যাকে ভয়, সম্মান যাকে সম্মান।"</w:t>
      </w:r>
    </w:p>
    <w:p/>
    <w:p>
      <w:r xmlns:w="http://schemas.openxmlformats.org/wordprocessingml/2006/main">
        <w:t xml:space="preserve">হিতোপদেশ 20:3 একজন মানুষের জন্য বিবাদ থেকে বিরত থাকা সম্মানের বিষয়: কিন্তু প্রত্যেক বোকাই হস্তক্ষেপ করবে।</w:t>
      </w:r>
    </w:p>
    <w:p/>
    <w:p>
      <w:r xmlns:w="http://schemas.openxmlformats.org/wordprocessingml/2006/main">
        <w:t xml:space="preserve">দ্বন্দ্ব এড়াতে একজন মানুষের জন্য সম্মানজনক বিষয়, কিন্তু একজন বোকা সবসময়ই সমস্যা সৃষ্টি করে।</w:t>
      </w:r>
    </w:p>
    <w:p/>
    <w:p>
      <w:r xmlns:w="http://schemas.openxmlformats.org/wordprocessingml/2006/main">
        <w:t xml:space="preserve">1. দ্বন্দ্ব এড়িয়ে চলার বুদ্ধি</w:t>
      </w:r>
    </w:p>
    <w:p/>
    <w:p>
      <w:r xmlns:w="http://schemas.openxmlformats.org/wordprocessingml/2006/main">
        <w:t xml:space="preserve">2. বোকা এবং তাদের হস্তক্ষেপের উপায়</w:t>
      </w:r>
    </w:p>
    <w:p/>
    <w:p>
      <w:r xmlns:w="http://schemas.openxmlformats.org/wordprocessingml/2006/main">
        <w:t xml:space="preserve">1. 1 পিটার 3:8-9 অবশেষে, আপনাদের সকলের মনের একতা, সহানুভূতি, ভ্রাতৃপ্রেম, কোমল হৃদয় এবং নম্র মন। মন্দের বিনিময়ে মন্দের প্রতিশোধ নিও না বা নিন্দার বিনিময়ে নিন্দা করো না, বরং আশীর্বাদ করো, এর জন্য তোমাকে ডাকা হয়েছিল, যাতে তুমি আশীর্বাদ পেতে পার৷</w:t>
      </w:r>
    </w:p>
    <w:p/>
    <w:p>
      <w:r xmlns:w="http://schemas.openxmlformats.org/wordprocessingml/2006/main">
        <w:t xml:space="preserve">2. জেমস 3:16-17 কারণ যেখানে ঈর্ষা এবং স্বার্থপর উচ্চাকাঙ্ক্ষা বিদ্যমান, সেখানে বিশৃঙ্খলা এবং সমস্ত খারাপ অভ্যাস থাকবে। কিন্তু উপরে থেকে যে জ্ঞান আসে তা প্রথমে বিশুদ্ধ, তারপর শান্তিপ্রিয়, কোমল, যুক্তির জন্য উন্মুক্ত, করুণা ও ভাল ফল দিয়ে পরিপূর্ণ, পক্ষপাতহীন এবং আন্তরিক।</w:t>
      </w:r>
    </w:p>
    <w:p/>
    <w:p>
      <w:r xmlns:w="http://schemas.openxmlformats.org/wordprocessingml/2006/main">
        <w:t xml:space="preserve">প্রবচন 20:4 অলস শীতের কারণে লাঙ্গল চালায় না; তাই সে ফসল কাটার সময় ভিক্ষা করবে, তার কাছে কিছুই নেই৷</w:t>
      </w:r>
    </w:p>
    <w:p/>
    <w:p>
      <w:r xmlns:w="http://schemas.openxmlformats.org/wordprocessingml/2006/main">
        <w:t xml:space="preserve">এই আয়াতে অলসতার পরিণতির কথা বলা হয়েছে। শীতের কারণে অলসরা কাজ করবে না, এবং এইভাবে ফসল কাটার মৌসুমে তাদের প্রচেষ্টার জন্য দেখানোর মতো কিছুই থাকবে না।</w:t>
      </w:r>
    </w:p>
    <w:p/>
    <w:p>
      <w:r xmlns:w="http://schemas.openxmlformats.org/wordprocessingml/2006/main">
        <w:t xml:space="preserve">1. কঠোর পরিশ্রমের আশীর্বাদ: পরিশ্রমের পুরস্কারের প্রশংসা করা</w:t>
      </w:r>
    </w:p>
    <w:p/>
    <w:p>
      <w:r xmlns:w="http://schemas.openxmlformats.org/wordprocessingml/2006/main">
        <w:t xml:space="preserve">2. অলসতার বিপদ: অলসতার পরিণতি বোঝা</w:t>
      </w:r>
    </w:p>
    <w:p/>
    <w:p>
      <w:r xmlns:w="http://schemas.openxmlformats.org/wordprocessingml/2006/main">
        <w:t xml:space="preserve">1.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2. Ecclesiastes 9:10 - আপনি যাই করুন না কেন, আপনার সমস্ত শক্তি দিয়ে করুন, কারণ মৃতদের রাজ্যে, যেখানে আপনি যাচ্ছেন, সেখানে কাজ নেই, পরিকল্পনা নেই, জ্ঞান বা প্রজ্ঞা নেই৷</w:t>
      </w:r>
    </w:p>
    <w:p/>
    <w:p>
      <w:r xmlns:w="http://schemas.openxmlformats.org/wordprocessingml/2006/main">
        <w:t xml:space="preserve">হিতোপদেশ 20:5 মানুষের অন্তরে পরামর্শ গভীর জলের মত; কিন্তু একজন বুদ্ধিমান ব্যক্তি তা বের করবে।</w:t>
      </w:r>
    </w:p>
    <w:p/>
    <w:p>
      <w:r xmlns:w="http://schemas.openxmlformats.org/wordprocessingml/2006/main">
        <w:t xml:space="preserve">মানুষের অন্তর্নিহিত চিন্তা খুব গভীর হতে পারে, কিন্তু বোঝার সাথে সেগুলি বোঝা যায়।</w:t>
      </w:r>
    </w:p>
    <w:p/>
    <w:p>
      <w:r xmlns:w="http://schemas.openxmlformats.org/wordprocessingml/2006/main">
        <w:t xml:space="preserve">1. বোঝার শক্তি: কীভাবে আমাদের হৃদয়ের গভীরতা উন্মোচন করা যায়</w:t>
      </w:r>
    </w:p>
    <w:p/>
    <w:p>
      <w:r xmlns:w="http://schemas.openxmlformats.org/wordprocessingml/2006/main">
        <w:t xml:space="preserve">2. একটি গভীর দৃষ্টিভঙ্গি: কীভাবে আমাদের চিন্তার গোপনীয়তাগুলি আনলক করা যায়</w:t>
      </w:r>
    </w:p>
    <w:p/>
    <w:p>
      <w:r xmlns:w="http://schemas.openxmlformats.org/wordprocessingml/2006/main">
        <w:t xml:space="preserve">1. হিতোপদেশ 16:23 - "জ্ঞানীদের হৃদয় তাদের কথাকে যুক্তিযুক্ত করে এবং তাদের ঠোঁটে প্ররোচিত করে।"</w:t>
      </w:r>
    </w:p>
    <w:p/>
    <w:p>
      <w:r xmlns:w="http://schemas.openxmlformats.org/wordprocessingml/2006/main">
        <w:t xml:space="preserve">2. গীতসংহিতা 139:23-24 - "আমাকে অনুসন্ধান করুন, হে ঈশ্বর, এবং আমার হৃদয়কে জানুন! আমাকে পরীক্ষা করুন এবং আমার চিন্তাগুলি জানুন! এবং দেখুন আমার মধ্যে কোন দুঃখজনক পথ আছে কিনা, এবং আমাকে চিরস্থায়ী পথে নিয়ে যান!"</w:t>
      </w:r>
    </w:p>
    <w:p/>
    <w:p>
      <w:r xmlns:w="http://schemas.openxmlformats.org/wordprocessingml/2006/main">
        <w:t xml:space="preserve">হিতোপদেশ 20:6 অধিকাংশ মানুষই প্রত্যেকের নিজের মঙ্গল ঘোষণা করবে: কিন্তু বিশ্বস্ত লোক কে খুঁজে পাবে?</w:t>
      </w:r>
    </w:p>
    <w:p/>
    <w:p>
      <w:r xmlns:w="http://schemas.openxmlformats.org/wordprocessingml/2006/main">
        <w:t xml:space="preserve">অনেকে নিজেকে ভালো বলে দাবি করে, কিন্তু বিশ্বস্ত ব্যক্তি পাওয়া বিরল।</w:t>
      </w:r>
    </w:p>
    <w:p/>
    <w:p>
      <w:r xmlns:w="http://schemas.openxmlformats.org/wordprocessingml/2006/main">
        <w:t xml:space="preserve">1. একটি স্ব-প্রচারকারী বিশ্বে বিশ্বস্ততার গুরুত্ব</w:t>
      </w:r>
    </w:p>
    <w:p/>
    <w:p>
      <w:r xmlns:w="http://schemas.openxmlformats.org/wordprocessingml/2006/main">
        <w:t xml:space="preserve">2. স্ব-প্রশংসনীয় বিশ্বে বিশ্বস্ততার মূল্য বোঝা</w:t>
      </w:r>
    </w:p>
    <w:p/>
    <w:p>
      <w:r xmlns:w="http://schemas.openxmlformats.org/wordprocessingml/2006/main">
        <w:t xml:space="preserve">1. হিতোপদেশ 19:22 - "মানুষের মধ্যে যা কাঙ্খিত তা হল অবিচল ভালবাসা, এবং একজন দরিদ্র মানুষ মিথ্যাবাদীর চেয়ে ভাল।"</w:t>
      </w:r>
    </w:p>
    <w:p/>
    <w:p>
      <w:r xmlns:w="http://schemas.openxmlformats.org/wordprocessingml/2006/main">
        <w:t xml:space="preserve">2. জেমস 1:22 - "কিন্তু বাক্য পালনকারী হও, এবং কেবল শ্রবণকারীই নয়, নিজেদেরকে প্রতারিত কর।"</w:t>
      </w:r>
    </w:p>
    <w:p/>
    <w:p>
      <w:r xmlns:w="http://schemas.openxmlformats.org/wordprocessingml/2006/main">
        <w:t xml:space="preserve">হিতোপদেশ 20:7 ন্যায়পরায়ণ ব্যক্তি তার সততায় চলে: তার সন্তানেরা তার পরে আশীর্বাদ পায়।</w:t>
      </w:r>
    </w:p>
    <w:p/>
    <w:p>
      <w:r xmlns:w="http://schemas.openxmlformats.org/wordprocessingml/2006/main">
        <w:t xml:space="preserve">এই অনুচ্ছেদটি ধার্মিকভাবে বেঁচে থাকার গুরুত্বের উপর জোর দেয়, কারণ ন্যায়পরায়ণ ব্যক্তির সন্তানরা আশীর্বাদ পাবে।</w:t>
      </w:r>
    </w:p>
    <w:p/>
    <w:p>
      <w:r xmlns:w="http://schemas.openxmlformats.org/wordprocessingml/2006/main">
        <w:t xml:space="preserve">1. "ধার্মিক জীবনযাপনের শক্তি: প্রজন্মের জন্য আশীর্বাদ"</w:t>
      </w:r>
    </w:p>
    <w:p/>
    <w:p>
      <w:r xmlns:w="http://schemas.openxmlformats.org/wordprocessingml/2006/main">
        <w:t xml:space="preserve">2. "একটি সততার উত্তরাধিকার: ঈশ্বরের আশীর্বাদগুলি পাস করা"</w:t>
      </w:r>
    </w:p>
    <w:p/>
    <w:p>
      <w:r xmlns:w="http://schemas.openxmlformats.org/wordprocessingml/2006/main">
        <w:t xml:space="preserve">1. গীতসংহিতা 112:1-2 - "প্রভুর প্রশংসা করুন! ধন্য সেই ব্যক্তি যে প্রভুকে ভয় করে, যিনি তাঁর আদেশে অত্যন্ত আনন্দিত হন!"</w:t>
      </w:r>
    </w:p>
    <w:p/>
    <w:p>
      <w:r xmlns:w="http://schemas.openxmlformats.org/wordprocessingml/2006/main">
        <w:t xml:space="preserve">2. Deuteronomy 6:4-7 - "হে ইস্রায়েল, শোন: আমাদের প্রভু ঈশ্বর, প্রভু এক। তুমি তোমার সমস্ত হৃদয়, তোমার সমস্ত প্রাণ এবং তোমার সমস্ত শক্তি দিয়ে তোমার ঈশ্বর সদাপ্রভুকে ভালবাসবে। এবং এই কথাগুলি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w:t>
      </w:r>
    </w:p>
    <w:p/>
    <w:p>
      <w:r xmlns:w="http://schemas.openxmlformats.org/wordprocessingml/2006/main">
        <w:t xml:space="preserve">হিতোপদেশ 20:8 একজন রাজা যিনি বিচারের সিংহাসনে বসেন তিনি তার চোখ দিয়ে সমস্ত মন্দকে ছড়িয়ে দেন।</w:t>
      </w:r>
    </w:p>
    <w:p/>
    <w:p>
      <w:r xmlns:w="http://schemas.openxmlformats.org/wordprocessingml/2006/main">
        <w:t xml:space="preserve">একজন জ্ঞানী রাজার ক্ষমতা আছে তার প্রজাদের মন্দ থেকে রক্ষা করার।</w:t>
      </w:r>
    </w:p>
    <w:p/>
    <w:p>
      <w:r xmlns:w="http://schemas.openxmlformats.org/wordprocessingml/2006/main">
        <w:t xml:space="preserve">1. ন্যায়পরায়ণ নেতৃত্বের শক্তি</w:t>
      </w:r>
    </w:p>
    <w:p/>
    <w:p>
      <w:r xmlns:w="http://schemas.openxmlformats.org/wordprocessingml/2006/main">
        <w:t xml:space="preserve">2. সমাজে রাজার ভূমিকা</w:t>
      </w:r>
    </w:p>
    <w:p/>
    <w:p>
      <w:r xmlns:w="http://schemas.openxmlformats.org/wordprocessingml/2006/main">
        <w:t xml:space="preserve">1. গীতসংহিতা 72:2 - তিনি আপনার লোকদের ন্যায়পরায়ণতার সাথে এবং আপনার দরিদ্রদের বিচারের সাথে বিচার করবেন।</w:t>
      </w:r>
    </w:p>
    <w:p/>
    <w:p>
      <w:r xmlns:w="http://schemas.openxmlformats.org/wordprocessingml/2006/main">
        <w:t xml:space="preserve">2. হিতোপদেশ 16:10 - রাজার ঠোঁটে একটি ঐশ্বরিক বাক্য রয়েছে: তার মুখ বিচারে লঙ্ঘন করে না।</w:t>
      </w:r>
    </w:p>
    <w:p/>
    <w:p>
      <w:r xmlns:w="http://schemas.openxmlformats.org/wordprocessingml/2006/main">
        <w:t xml:space="preserve">হিতোপদেশ 20:9 কে বলতে পারে, আমি আমার হৃদয়কে শুচি করেছি, আমি আমার পাপ থেকে শুচি?</w:t>
      </w:r>
    </w:p>
    <w:p/>
    <w:p>
      <w:r xmlns:w="http://schemas.openxmlformats.org/wordprocessingml/2006/main">
        <w:t xml:space="preserve">কেউ নিজেকে সম্পূর্ণরূপে পাপমুক্ত বলে দাবি করতে পারে না।</w:t>
      </w:r>
    </w:p>
    <w:p/>
    <w:p>
      <w:r xmlns:w="http://schemas.openxmlformats.org/wordprocessingml/2006/main">
        <w:t xml:space="preserve">1. মানুষের ব্যর্থতা: কেন কেউ পাপ ছাড়া হয় না</w:t>
      </w:r>
    </w:p>
    <w:p/>
    <w:p>
      <w:r xmlns:w="http://schemas.openxmlformats.org/wordprocessingml/2006/main">
        <w:t xml:space="preserve">2. নম্রতা এবং নিজের অপূর্ণতা স্বীকার করা</w:t>
      </w:r>
    </w:p>
    <w:p/>
    <w:p>
      <w:r xmlns:w="http://schemas.openxmlformats.org/wordprocessingml/2006/main">
        <w:t xml:space="preserve">1. রোমানস 3:23 - কারণ সকলেই পাপ করেছে এবং ঈশ্বরের মহিমা থেকে বঞ্চিত হয়েছে</w:t>
      </w:r>
    </w:p>
    <w:p/>
    <w:p>
      <w:r xmlns:w="http://schemas.openxmlformats.org/wordprocessingml/2006/main">
        <w:t xml:space="preserve">2. জেমস 4:6 - কিন্তু তিনি আরও অনুগ্রহ দেন। তাই এটা বলে, ঈশ্বর গর্বিতদের প্রতিরোধ করেন, কিন্তু নম্রদের অনুগ্রহ দেন।</w:t>
      </w:r>
    </w:p>
    <w:p/>
    <w:p>
      <w:r xmlns:w="http://schemas.openxmlformats.org/wordprocessingml/2006/main">
        <w:t xml:space="preserve">হিতোপদেশ 20:10 বিভিন্ন ওজন এবং বিভিন্ন মাপ, উভয়ই সদাপ্রভুর কাছে সমান ঘৃণ্য।</w:t>
      </w:r>
    </w:p>
    <w:p/>
    <w:p>
      <w:r xmlns:w="http://schemas.openxmlformats.org/wordprocessingml/2006/main">
        <w:t xml:space="preserve">অন্যদের সাথে আচরণ করার সময় বিভিন্ন ওজন এবং পরিমাপ ব্যবহার করা প্রভুর কাছে ঘৃণ্য।</w:t>
      </w:r>
    </w:p>
    <w:p/>
    <w:p>
      <w:r xmlns:w="http://schemas.openxmlformats.org/wordprocessingml/2006/main">
        <w:t xml:space="preserve">1. ন্যায্যতার জন্য প্রভুর মানদণ্ড: হিতোপদেশ 20:10৷</w:t>
      </w:r>
    </w:p>
    <w:p/>
    <w:p>
      <w:r xmlns:w="http://schemas.openxmlformats.org/wordprocessingml/2006/main">
        <w:t xml:space="preserve">2. অন্যদের প্রতি করা: ন্যায্যতা এবং সমতা অপরিহার্য</w:t>
      </w:r>
    </w:p>
    <w:p/>
    <w:p>
      <w:r xmlns:w="http://schemas.openxmlformats.org/wordprocessingml/2006/main">
        <w:t xml:space="preserve">1. লেভিটিকাস 19:35-36 - দৈর্ঘ্য বা ওজন বা পরিমাণের পরিমাপে আপনি বিচারে কোন ভুল করবেন না। তোমার কাছে ন্যায়সঙ্গত পাল্লা, ন্যায়সঙ্গত ওজন, ন্যায়সঙ্গত এফা এবং ন্যায়সঙ্গত হিন থাকবে: আমি প্রভু তোমার ঈশ্বর, যিনি তোমাকে মিশর দেশ থেকে বের করে এনেছেন।</w:t>
      </w:r>
    </w:p>
    <w:p/>
    <w:p>
      <w:r xmlns:w="http://schemas.openxmlformats.org/wordprocessingml/2006/main">
        <w:t xml:space="preserve">2. রোমানস 12:17-18 - মন্দের বিনিময়ে কাউকে মন্দ করবেন না, তবে সকলের দৃষ্টিতে যা সম্মানজনক তা করার চিন্তা করুন। যদি সম্ভব হয়, যতদূর এটি আপনার উপর নির্ভর করে, সবার সাথে শান্তিতে বসবাস করুন।</w:t>
      </w:r>
    </w:p>
    <w:p/>
    <w:p>
      <w:r xmlns:w="http://schemas.openxmlformats.org/wordprocessingml/2006/main">
        <w:t xml:space="preserve">হিতোপদেশ 20:11 এমনকি একটি শিশুও তার কাজ দ্বারা পরিচিত হয়, তার কাজ শুদ্ধ কিনা এবং তা সঠিক কিনা।</w:t>
      </w:r>
    </w:p>
    <w:p/>
    <w:p>
      <w:r xmlns:w="http://schemas.openxmlformats.org/wordprocessingml/2006/main">
        <w:t xml:space="preserve">একটি শিশুর আচরণ তাদের চরিত্রের পরিচায়ক।</w:t>
      </w:r>
    </w:p>
    <w:p/>
    <w:p>
      <w:r xmlns:w="http://schemas.openxmlformats.org/wordprocessingml/2006/main">
        <w:t xml:space="preserve">1: আমাদের অবশ্যই আমাদের কর্ম সম্পর্কে সচেতন হতে হবে কারণ তারা আমাদের চরিত্রের সাথে কথা বলে।</w:t>
      </w:r>
    </w:p>
    <w:p/>
    <w:p>
      <w:r xmlns:w="http://schemas.openxmlformats.org/wordprocessingml/2006/main">
        <w:t xml:space="preserve">2: আমাদের আচরণ অনেক কিছু বলতে পারে আমরা মানুষ হিসেবে কে।</w:t>
      </w:r>
    </w:p>
    <w:p/>
    <w:p>
      <w:r xmlns:w="http://schemas.openxmlformats.org/wordprocessingml/2006/main">
        <w:t xml:space="preserve">1: জেমস 1:19-27 - যেখানে আমরা শিখি যে আমাদের ক্রিয়াগুলি আমাদের হৃদয় থেকে আসে।</w:t>
      </w:r>
    </w:p>
    <w:p/>
    <w:p>
      <w:r xmlns:w="http://schemas.openxmlformats.org/wordprocessingml/2006/main">
        <w:t xml:space="preserve">2: ম্যাথু 7:15-20 - যেখানে আমরা তাদের ফল দ্বারা মিথ্যা নবীদের চিনতে শিখি।</w:t>
      </w:r>
    </w:p>
    <w:p/>
    <w:p>
      <w:r xmlns:w="http://schemas.openxmlformats.org/wordprocessingml/2006/main">
        <w:t xml:space="preserve">হিতোপদেশ 20:12 শ্রবণকারী কান এবং চক্ষু চক্ষু, উভয়কেই সদাপ্রভু তৈরি করেছেন।</w:t>
      </w:r>
    </w:p>
    <w:p/>
    <w:p>
      <w:r xmlns:w="http://schemas.openxmlformats.org/wordprocessingml/2006/main">
        <w:t xml:space="preserve">প্রভু আমাদের শোনা এবং দেখার ক্ষমতা দিয়েছেন।</w:t>
      </w:r>
    </w:p>
    <w:p/>
    <w:p>
      <w:r xmlns:w="http://schemas.openxmlformats.org/wordprocessingml/2006/main">
        <w:t xml:space="preserve">1: ঈশ্বর আমাদেরকে তাঁর সৃষ্টির সৌন্দর্য শোনার ও দেখার ক্ষমতা দিয়েছেন।</w:t>
      </w:r>
    </w:p>
    <w:p/>
    <w:p>
      <w:r xmlns:w="http://schemas.openxmlformats.org/wordprocessingml/2006/main">
        <w:t xml:space="preserve">2: আমরা যা শুনি এবং যা দেখি তা ব্যাখ্যা করার জন্য আমাদের বিচক্ষণতা দেওয়ার ক্ষমতা ঈশ্বরের রয়েছে।</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ম্যাথু 6:33 - প্রথমে ঈশ্বরের রাজ্য এবং তাঁর ধার্মিকতা অন্বেষণ করুন, এবং এই সমস্ত জিনিস আপনাকে যোগ করা হবে।</w:t>
      </w:r>
    </w:p>
    <w:p/>
    <w:p>
      <w:r xmlns:w="http://schemas.openxmlformats.org/wordprocessingml/2006/main">
        <w:t xml:space="preserve">হিতোপদেশ 20:13 নিদ্রাকে ভালোবাসো না, পাছে দারিদ্র্যের সম্মুখীন হও; তোমার চোখ খুলে দাও, আর তুমি রুটি খেয়ে তৃপ্ত হবে।</w:t>
      </w:r>
    </w:p>
    <w:p/>
    <w:p>
      <w:r xmlns:w="http://schemas.openxmlformats.org/wordprocessingml/2006/main">
        <w:t xml:space="preserve">জীবনে আত্মতুষ্ট হয়ো না, কারণ তা দারিদ্র্যের দিকে নিয়ে যাবে; সতর্ক থাকুন এবং সাফল্য অর্জনের জন্য কঠোর পরিশ্রম করুন।</w:t>
      </w:r>
    </w:p>
    <w:p/>
    <w:p>
      <w:r xmlns:w="http://schemas.openxmlformats.org/wordprocessingml/2006/main">
        <w:t xml:space="preserve">1: "কঠোর পরিশ্রম করুন এবং উপকারগুলি কাটান"</w:t>
      </w:r>
    </w:p>
    <w:p/>
    <w:p>
      <w:r xmlns:w="http://schemas.openxmlformats.org/wordprocessingml/2006/main">
        <w:t xml:space="preserve">2: "সন্তুষ্ট হবেন না"</w:t>
      </w:r>
    </w:p>
    <w:p/>
    <w:p>
      <w:r xmlns:w="http://schemas.openxmlformats.org/wordprocessingml/2006/main">
        <w:t xml:space="preserve">1: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2: হিতোপদেশ 10:4 - অলস হাত দারিদ্র্যের জন্য তৈরি করে, কিন্তু পরিশ্রমী হাত ধন নিয়ে আসে।</w:t>
      </w:r>
    </w:p>
    <w:p/>
    <w:p>
      <w:r xmlns:w="http://schemas.openxmlformats.org/wordprocessingml/2006/main">
        <w:t xml:space="preserve">হিতোপদেশ 20:14 ক্রেতা বলেন, এটা কিছুই নয়, শূন্য নয়, কিন্তু যখন সে তার পথে চলে যায়, তখন সে গর্ব করে।</w:t>
      </w:r>
    </w:p>
    <w:p/>
    <w:p>
      <w:r xmlns:w="http://schemas.openxmlformats.org/wordprocessingml/2006/main">
        <w:t xml:space="preserve">এই প্রবাদটি বোঝায় যে ক্রেতারা প্রায়শই অসৎ, বড়াই করে এবং একবার চলে যাওয়ার পরে তাদের ক্রয় নিয়ে গর্ব করে।</w:t>
      </w:r>
    </w:p>
    <w:p/>
    <w:p>
      <w:r xmlns:w="http://schemas.openxmlformats.org/wordprocessingml/2006/main">
        <w:t xml:space="preserve">1: একজন অসৎ ক্রেতা হবেন না বরং আপনার সমস্ত ক্রয়ের ক্ষেত্রে সৎ এবং প্রকৃত হোন।</w:t>
      </w:r>
    </w:p>
    <w:p/>
    <w:p>
      <w:r xmlns:w="http://schemas.openxmlformats.org/wordprocessingml/2006/main">
        <w:t xml:space="preserve">2: আপনার সম্পত্তি নিয়ে গর্ব করবেন না, বরং আপনার যা আছে তার জন্য নম্র এবং কৃতজ্ঞ হোন।</w:t>
      </w:r>
    </w:p>
    <w:p/>
    <w:p>
      <w:r xmlns:w="http://schemas.openxmlformats.org/wordprocessingml/2006/main">
        <w:t xml:space="preserve">1: লূক 12:15 - তারপর তিনি তাদের বললেন, সাবধান! সব ধরনের লোভ থেকে সাবধান থাকুন; জীবন সম্পদের প্রাচুর্যের মধ্যে থাকে না।</w:t>
      </w:r>
    </w:p>
    <w:p/>
    <w:p>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প্রবচন 20:15 আছে সোনা, আর বহু মাণিক্য, কিন্তু জ্ঞানের ঠোঁট হল এক মূল্যবান রত্ন।</w:t>
      </w:r>
    </w:p>
    <w:p/>
    <w:p>
      <w:r xmlns:w="http://schemas.openxmlformats.org/wordprocessingml/2006/main">
        <w:t xml:space="preserve">এই শ্লোকটি জ্ঞান ও প্রজ্ঞার গুরুত্বের কথা বলে, যা বস্তুগত সম্পদকে ছাড়িয়ে যায়।</w:t>
      </w:r>
    </w:p>
    <w:p/>
    <w:p>
      <w:r xmlns:w="http://schemas.openxmlformats.org/wordprocessingml/2006/main">
        <w:t xml:space="preserve">1. "জ্ঞানের মূল্য"</w:t>
      </w:r>
    </w:p>
    <w:p/>
    <w:p>
      <w:r xmlns:w="http://schemas.openxmlformats.org/wordprocessingml/2006/main">
        <w:t xml:space="preserve">2. "প্রজ্ঞার শক্তি"</w:t>
      </w:r>
    </w:p>
    <w:p/>
    <w:p>
      <w:r xmlns:w="http://schemas.openxmlformats.org/wordprocessingml/2006/main">
        <w:t xml:space="preserve">1.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2. হিতোপদেশ 4:7 - জ্ঞানের সূচনা হল: জ্ঞান অর্জন করুন, এবং আপনি যা কিছু পান, অন্তর্দৃষ্টি পান।</w:t>
      </w:r>
    </w:p>
    <w:p/>
    <w:p>
      <w:r xmlns:w="http://schemas.openxmlformats.org/wordprocessingml/2006/main">
        <w:t xml:space="preserve">হিতোপদেশ 20:16 একজন অপরিচিত ব্যক্তির জন্য তার জামাকাপড় নাও, এবং একজন অপরিচিত মহিলার জন্য তার কাছে অঙ্গীকার নাও।</w:t>
      </w:r>
    </w:p>
    <w:p/>
    <w:p>
      <w:r xmlns:w="http://schemas.openxmlformats.org/wordprocessingml/2006/main">
        <w:t xml:space="preserve">হিতোপদেশ 20:16 লোকেদেরকে একজন অপরিচিত ব্যক্তির কাছ থেকে অঙ্গীকার নেওয়ার ব্যাপারে সতর্ক থাকতে উৎসাহিত করে।</w:t>
      </w:r>
    </w:p>
    <w:p/>
    <w:p>
      <w:r xmlns:w="http://schemas.openxmlformats.org/wordprocessingml/2006/main">
        <w:t xml:space="preserve">1. "অপরিচিত ব্যক্তির কাছ থেকে অঙ্গীকার নেওয়ার সময় সতর্ক থাকুন"</w:t>
      </w:r>
    </w:p>
    <w:p/>
    <w:p>
      <w:r xmlns:w="http://schemas.openxmlformats.org/wordprocessingml/2006/main">
        <w:t xml:space="preserve">2. "একজন অপরিচিত ব্যক্তির কাছ থেকে অঙ্গীকার নেওয়ার বিপদ"</w:t>
      </w:r>
    </w:p>
    <w:p/>
    <w:p>
      <w:r xmlns:w="http://schemas.openxmlformats.org/wordprocessingml/2006/main">
        <w:t xml:space="preserve">1. জেমস 1:14-15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p>
      <w:r xmlns:w="http://schemas.openxmlformats.org/wordprocessingml/2006/main">
        <w:t xml:space="preserve">2. উপদেশক 5:4-5 "যখন আপনি ঈশ্বরের কাছে একটি মানত করেন, তখন তা পূরণ করতে দেরি করবেন না। বোকাদের মধ্যে তিনি খুশি হন না; আপনার মানত পূরণ করুন। একটি করা এবং পূরণ না করার চেয়ে মানত না করাই ভাল। এটা।"</w:t>
      </w:r>
    </w:p>
    <w:p/>
    <w:p>
      <w:r xmlns:w="http://schemas.openxmlformats.org/wordprocessingml/2006/main">
        <w:t xml:space="preserve">প্রবচন 20:17 ছলনার রুটি মানুষের কাছে মিষ্টি হয়; কিন্তু পরে তার মুখ কাঁকর দিয়ে পূর্ণ হবে।</w:t>
      </w:r>
    </w:p>
    <w:p/>
    <w:p>
      <w:r xmlns:w="http://schemas.openxmlformats.org/wordprocessingml/2006/main">
        <w:t xml:space="preserve">প্রতারণার মধুরতা স্বল্পস্থায়ী এবং শীঘ্রই অনুশোচনা দ্বারা প্রতিস্থাপিত হয়।</w:t>
      </w:r>
    </w:p>
    <w:p/>
    <w:p>
      <w:r xmlns:w="http://schemas.openxmlformats.org/wordprocessingml/2006/main">
        <w:t xml:space="preserve">1. পাপের মধুরতা স্বল্পস্থায়ী</w:t>
      </w:r>
    </w:p>
    <w:p/>
    <w:p>
      <w:r xmlns:w="http://schemas.openxmlformats.org/wordprocessingml/2006/main">
        <w:t xml:space="preserve">2. প্রতারণার তিক্ত পরিণতি</w:t>
      </w:r>
    </w:p>
    <w:p/>
    <w:p>
      <w:r xmlns:w="http://schemas.openxmlformats.org/wordprocessingml/2006/main">
        <w:t xml:space="preserve">1. ম্যাথু 6:19-21 পৃথিবীতে নিজের জন্য ধন সঞ্চয় করবেন না, যেখানে পতঙ্গ এবং কীটপতঙ্গ ধ্বংস করে এবং যেখানে চোরেরা ভেঙ্গে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Ephesians 4:25-27 অতএব তোমাদের প্রত্যেককে মিথ্যা ত্যাগ করতে হবে এবং প্রতিবেশীর সাথে সত্য কথা বলতে হবে, কারণ আমরা সবাই এক দেহের অঙ্গ। আপনার রাগে পাপ করবেন না: আপনি এখনও রাগান্বিত অবস্থায় সূর্যকে অস্ত যেতে দেবেন না এবং শয়তানকে পা রাখার জায়গা দেবেন না।</w:t>
      </w:r>
    </w:p>
    <w:p/>
    <w:p>
      <w:r xmlns:w="http://schemas.openxmlformats.org/wordprocessingml/2006/main">
        <w:t xml:space="preserve">হিতোপদেশ 20:18 প্রতিটি উদ্দেশ্য পরামর্শ দ্বারা প্রতিষ্ঠিত হয়: এবং ভাল পরামর্শ দিয়ে যুদ্ধ করুন।</w:t>
      </w:r>
    </w:p>
    <w:p/>
    <w:p>
      <w:r xmlns:w="http://schemas.openxmlformats.org/wordprocessingml/2006/main">
        <w:t xml:space="preserve">হিতোপদেশ 20:18 আমাদেরকে সিদ্ধান্ত নেওয়ার আগে বা যুদ্ধে লিপ্ত হওয়ার আগে বিজ্ঞ পরামর্শ খোঁজার জন্য উৎসাহিত করে।</w:t>
      </w:r>
    </w:p>
    <w:p/>
    <w:p>
      <w:r xmlns:w="http://schemas.openxmlformats.org/wordprocessingml/2006/main">
        <w:t xml:space="preserve">1. ভাল পরামর্শের শক্তি: কীভাবে বুদ্ধি দিয়ে সিদ্ধান্ত নেওয়া যায়</w:t>
      </w:r>
    </w:p>
    <w:p/>
    <w:p>
      <w:r xmlns:w="http://schemas.openxmlformats.org/wordprocessingml/2006/main">
        <w:t xml:space="preserve">2. শব্দের যুদ্ধ: কিভাবে মূর্খরা ছুটে যায় যেখানে ফেরেশতারা পদদলিত হতে ভয় পায়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হিতোপদেশ 20:19 যে ব্যক্তি গল্প করে সে গোপন কথা প্রকাশ করে, তাই যে তার ঠোঁট দিয়ে তোষামোদ করে তার সাথে হস্তক্ষেপ করো না।</w:t>
      </w:r>
    </w:p>
    <w:p/>
    <w:p>
      <w:r xmlns:w="http://schemas.openxmlformats.org/wordprocessingml/2006/main">
        <w:t xml:space="preserve">যারা তাদের ঠোঁট দিয়ে গসিপ বা তোষামোদ করে তাদের সাথে মেলামেশা করবেন না।</w:t>
      </w:r>
    </w:p>
    <w:p/>
    <w:p>
      <w:r xmlns:w="http://schemas.openxmlformats.org/wordprocessingml/2006/main">
        <w:t xml:space="preserve">1. গসিপের বিপদ: হিতোপদেশ 20:19</w:t>
      </w:r>
    </w:p>
    <w:p/>
    <w:p>
      <w:r xmlns:w="http://schemas.openxmlformats.org/wordprocessingml/2006/main">
        <w:t xml:space="preserve">2. কিভাবে তোষামোদ এড়ানো যায়: হিতোপদেশ 20:19</w:t>
      </w:r>
    </w:p>
    <w:p/>
    <w:p>
      <w:r xmlns:w="http://schemas.openxmlformats.org/wordprocessingml/2006/main">
        <w:t xml:space="preserve">1. Ephesians 4:29 আপনার মুখ থেকে কোন কলুষিত কথা বের হতে দেবেন না, কিন্তু শুধুমাত্র সেইরকমই যা গড়ে তোলার জন্য ভাল, যেমন উপলক্ষ্য, যাতে যারা শোনে তাদের অনুগ্রহ করে।</w:t>
      </w:r>
    </w:p>
    <w:p/>
    <w:p>
      <w:r xmlns:w="http://schemas.openxmlformats.org/wordprocessingml/2006/main">
        <w:t xml:space="preserve">2. Leviticus 19:16 তুমি তোমার লোকেদের মধ্যে একজন নিন্দাকারী হিসাবে ঘুরে বেড়াবে না, এবং তুমি তোমার প্রতিবেশীর জীবনের বিরুদ্ধে দাঁড়াবে না: আমি প্রভু।</w:t>
      </w:r>
    </w:p>
    <w:p/>
    <w:p>
      <w:r xmlns:w="http://schemas.openxmlformats.org/wordprocessingml/2006/main">
        <w:t xml:space="preserve">হিতোপদেশ 20:20 যে তার পিতা বা মাতাকে অভিশাপ দেয়, তার প্রদীপ অন্ধকারে নিভে যাবে।</w:t>
      </w:r>
    </w:p>
    <w:p/>
    <w:p>
      <w:r xmlns:w="http://schemas.openxmlformats.org/wordprocessingml/2006/main">
        <w:t xml:space="preserve">পিতামাতাকে অভিশাপ দেওয়া অন্ধকার এবং অস্পষ্টতার দিকে নিয়ে যাবে।</w:t>
      </w:r>
    </w:p>
    <w:p/>
    <w:p>
      <w:r xmlns:w="http://schemas.openxmlformats.org/wordprocessingml/2006/main">
        <w:t xml:space="preserve">1. আমাদের পিতামাতাকে অসম্মান করার পরিণতি।</w:t>
      </w:r>
    </w:p>
    <w:p/>
    <w:p>
      <w:r xmlns:w="http://schemas.openxmlformats.org/wordprocessingml/2006/main">
        <w:t xml:space="preserve">2. আমাদের পিতামাতাকে সম্মান করার গুরুত্ব।</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w:t>
      </w:r>
    </w:p>
    <w:p/>
    <w:p>
      <w:r xmlns:w="http://schemas.openxmlformats.org/wordprocessingml/2006/main">
        <w:t xml:space="preserve">3. কলসিয়ানস 3:20-21 - বাচ্চারা, সমস্ত কিছুতে আপনার পিতামাতার বাধ্য হোন, কারণ এটি প্রভুকে খুশি করে। পিতারা, আপনার সন্তানদের বিরক্ত করবেন না, তা না হলে তারা নিরুৎসাহিত হবে।</w:t>
      </w:r>
    </w:p>
    <w:p/>
    <w:p>
      <w:r xmlns:w="http://schemas.openxmlformats.org/wordprocessingml/2006/main">
        <w:t xml:space="preserve">হিতোপদেশ 20:21 একটি উত্তরাধিকার শুরুতে তাড়াতাড়ি অর্জিত হতে পারে; কিন্তু তার শেষ আশীর্বাদ করা হবে না.</w:t>
      </w:r>
    </w:p>
    <w:p/>
    <w:p>
      <w:r xmlns:w="http://schemas.openxmlformats.org/wordprocessingml/2006/main">
        <w:t xml:space="preserve">উত্তরাধিকার দ্রুত সম্পদ আনতে পারে, কিন্তু তারা দীর্ঘস্থায়ী সমৃদ্ধির নিশ্চয়তা দেয় না।</w:t>
      </w:r>
    </w:p>
    <w:p/>
    <w:p>
      <w:r xmlns:w="http://schemas.openxmlformats.org/wordprocessingml/2006/main">
        <w:t xml:space="preserve">1: সম্পদের অস্থায়ী আনন্দ</w:t>
      </w:r>
    </w:p>
    <w:p/>
    <w:p>
      <w:r xmlns:w="http://schemas.openxmlformats.org/wordprocessingml/2006/main">
        <w:t xml:space="preserve">2: দীর্ঘস্থায়ী সম্পদের আশীর্বাদ</w:t>
      </w:r>
    </w:p>
    <w:p/>
    <w:p>
      <w:r xmlns:w="http://schemas.openxmlformats.org/wordprocessingml/2006/main">
        <w:t xml:space="preserve">1: Ecclesiastes 5:10 যে রৌপ্য ভালবাসে সে রৌপ্যে সন্তুষ্ট হবে না; অথবা যে বৃদ্ধির সঙ্গে প্রাচুর্য পছন্দ করে না৷</w:t>
      </w:r>
    </w:p>
    <w:p/>
    <w:p>
      <w:r xmlns:w="http://schemas.openxmlformats.org/wordprocessingml/2006/main">
        <w:t xml:space="preserve">2: Luke 12:15 এবং তিনি তাদের বললেন, 'সাবধান, লোভ থেকে সাবধান, কারণ একজন মানুষের জীবন তার সম্পদের প্রাচুর্যের মধ্যে থাকে না৷</w:t>
      </w:r>
    </w:p>
    <w:p/>
    <w:p>
      <w:r xmlns:w="http://schemas.openxmlformats.org/wordprocessingml/2006/main">
        <w:t xml:space="preserve">Proverbs 20:22 তুমি বলো না, আমি মন্দের প্রতিফল দেব; কিন্তু সদাপ্রভুর জন্য অপেক্ষা কর, তিনি তোমাকে রক্ষা করবেন।</w:t>
      </w:r>
    </w:p>
    <w:p/>
    <w:p>
      <w:r xmlns:w="http://schemas.openxmlformats.org/wordprocessingml/2006/main">
        <w:t xml:space="preserve">প্রভু ন্যায়বিচারের সর্বোত্তম রূপ প্রদান করেন এবং আমাদের নিজেদের প্রতিশোধ নেওয়ার চেষ্টা করা উচিত নয়।</w:t>
      </w:r>
    </w:p>
    <w:p/>
    <w:p>
      <w:r xmlns:w="http://schemas.openxmlformats.org/wordprocessingml/2006/main">
        <w:t xml:space="preserve">1. "ঈশ্বরে বিশ্বাসের মাধ্যমে ন্যায়বিচার খোঁজা"</w:t>
      </w:r>
    </w:p>
    <w:p/>
    <w:p>
      <w:r xmlns:w="http://schemas.openxmlformats.org/wordprocessingml/2006/main">
        <w:t xml:space="preserve">2. "ধৈর্যের শক্তি এবং ঈশ্বরের উপর আস্থা"</w:t>
      </w:r>
    </w:p>
    <w:p/>
    <w:p>
      <w:r xmlns:w="http://schemas.openxmlformats.org/wordprocessingml/2006/main">
        <w:t xml:space="preserve">1. রোমানস 12:19-21</w:t>
      </w:r>
    </w:p>
    <w:p/>
    <w:p>
      <w:r xmlns:w="http://schemas.openxmlformats.org/wordprocessingml/2006/main">
        <w:t xml:space="preserve">2. জেমস 1:19-20</w:t>
      </w:r>
    </w:p>
    <w:p/>
    <w:p>
      <w:r xmlns:w="http://schemas.openxmlformats.org/wordprocessingml/2006/main">
        <w:t xml:space="preserve">প্রবচন 20:23 বিভিন্ন ওজন সদাপ্রভুর কাছে ঘৃণ্য; এবং একটি মিথ্যা ভারসাম্য ভাল নয়.</w:t>
      </w:r>
    </w:p>
    <w:p/>
    <w:p>
      <w:r xmlns:w="http://schemas.openxmlformats.org/wordprocessingml/2006/main">
        <w:t xml:space="preserve">আমাদের আচরণে আমাদের প্রতারণা করা উচিত নয় কারণ ঈশ্বর এই ধরনের আচরণকে ঘৃণা করেন।</w:t>
      </w:r>
    </w:p>
    <w:p/>
    <w:p>
      <w:r xmlns:w="http://schemas.openxmlformats.org/wordprocessingml/2006/main">
        <w:t xml:space="preserve">1: আমাদের সমস্ত লেনদেনে সৎ হতে হবে, কারণ ঈশ্বর প্রতারণাকে ঘৃণা করেন।</w:t>
      </w:r>
    </w:p>
    <w:p/>
    <w:p>
      <w:r xmlns:w="http://schemas.openxmlformats.org/wordprocessingml/2006/main">
        <w:t xml:space="preserve">2: আমাদের অবশ্যই সত্য এবং ন্যায়ের সাথে আমাদের কথা এবং কাজকে ওজন করতে হবে, কারণ ঈশ্বর বিভিন্ন ওজন এবং মিথ্যা ভারসাম্যকে ঘৃণা করেন।</w:t>
      </w:r>
    </w:p>
    <w:p/>
    <w:p>
      <w:r xmlns:w="http://schemas.openxmlformats.org/wordprocessingml/2006/main">
        <w:t xml:space="preserve">1: ইশাইয়া 11:3-5 - এবং তিনি জাতির মধ্যে বিচার করবেন, এবং অনেক লোককে তিরস্কার করবেন: এবং তারা তাদের তরবারিগুলিকে লাঙলের ফালা এবং তাদের বর্শাগুলিকে ছেঁটে ফেলার হুকগুলিতে পরিণত করবে: জাতি জাতির বিরুদ্ধে তরোয়াল তুলবে না, না তারা আর যুদ্ধ শিখে।</w:t>
      </w:r>
    </w:p>
    <w:p/>
    <w:p>
      <w:r xmlns:w="http://schemas.openxmlformats.org/wordprocessingml/2006/main">
        <w:t xml:space="preserve">2: লূক 16:10 - যে সামান্যতম বিষয়ে বিশ্বস্ত সে অনেকের ক্ষেত্রেও বিশ্বস্ত: এবং যে অল্পতে অন্যায় করে সে অনেকের ক্ষেত্রেও অন্যায়।</w:t>
      </w:r>
    </w:p>
    <w:p/>
    <w:p>
      <w:r xmlns:w="http://schemas.openxmlformats.org/wordprocessingml/2006/main">
        <w:t xml:space="preserve">প্রবচন 20:24 সদাপ্রভুর দ্বারা মানুষের চলার পথ; তাহলে মানুষ কিভাবে তার নিজের পথ বুঝবে?</w:t>
      </w:r>
    </w:p>
    <w:p/>
    <w:p>
      <w:r xmlns:w="http://schemas.openxmlformats.org/wordprocessingml/2006/main">
        <w:t xml:space="preserve">হিতোপদেশ 20:24 বলে যে একজন মানুষের পদক্ষেপ ঈশ্বর দ্বারা নির্ধারিত হয় এবং ফলস্বরূপ, একজন মানুষের পক্ষে তার নিজের পথ বোঝা কঠিন।</w:t>
      </w:r>
    </w:p>
    <w:p/>
    <w:p>
      <w:r xmlns:w="http://schemas.openxmlformats.org/wordprocessingml/2006/main">
        <w:t xml:space="preserve">1. জীবনের পথ: ঈশ্বরের পরিকল্পনা বিশ্বাস</w:t>
      </w:r>
    </w:p>
    <w:p/>
    <w:p>
      <w:r xmlns:w="http://schemas.openxmlformats.org/wordprocessingml/2006/main">
        <w:t xml:space="preserve">2. আমাদের ব্যক্তিগত যাত্রা বোঝা: আমাদের জন্য ঈশ্বরের পরিকল্পনা</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জেমস 4:13-15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হিতোপদেশ 20:25 যে ব্যক্তি পবিত্র জিনিস গ্রাস করে এবং জিজ্ঞাসা করার জন্য মানত করে তার জন্য এটি একটি ফাঁদ।</w:t>
      </w:r>
    </w:p>
    <w:p/>
    <w:p>
      <w:r xmlns:w="http://schemas.openxmlformats.org/wordprocessingml/2006/main">
        <w:t xml:space="preserve">যা পবিত্র তার অসতর্ক সেবন ফাঁদে পরিণত হতে পারে। প্রতিশ্রুতি দেওয়ার আগে প্রতিশ্রুতি সম্পর্কে সচেতন হওয়া গুরুত্বপূর্ণ।</w:t>
      </w:r>
    </w:p>
    <w:p/>
    <w:p>
      <w:r xmlns:w="http://schemas.openxmlformats.org/wordprocessingml/2006/main">
        <w:t xml:space="preserve">1. অসতর্ক সেবনের বিপদ</w:t>
      </w:r>
    </w:p>
    <w:p/>
    <w:p>
      <w:r xmlns:w="http://schemas.openxmlformats.org/wordprocessingml/2006/main">
        <w:t xml:space="preserve">2. প্রতিজ্ঞা এবং প্রতিশ্রুতিকে সম্মান করা</w:t>
      </w:r>
    </w:p>
    <w:p/>
    <w:p>
      <w:r xmlns:w="http://schemas.openxmlformats.org/wordprocessingml/2006/main">
        <w:t xml:space="preserve">1. জেমস 1:14-15 - কিন্তু প্রত্যেক ব্যক্তি প্রলোভিত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উপদেশক 5:4-5 - আপনি যখন ঈশ্বরের কাছে প্রতিজ্ঞা করেন, তখন তা পূরণে দেরি করবেন না। মূর্খদের মধ্যে তার কোন আনন্দ নেই; আপনার মানত পূরণ করুন। মানত না করাই শ্রেয় আর তা পূরণ না করার চেয়ে।</w:t>
      </w:r>
    </w:p>
    <w:p/>
    <w:p>
      <w:r xmlns:w="http://schemas.openxmlformats.org/wordprocessingml/2006/main">
        <w:t xml:space="preserve">হিতোপদেশ 20:26 একজন জ্ঞানী রাজা দুষ্টদের ছিন্নভিন্ন করে এবং তাদের উপর চাকা নিয়ে আসে।</w:t>
      </w:r>
    </w:p>
    <w:p/>
    <w:p>
      <w:r xmlns:w="http://schemas.openxmlformats.org/wordprocessingml/2006/main">
        <w:t xml:space="preserve">একজন জ্ঞানী রাজা দুষ্টদের শাস্তি দেন এবং তাদের উপর ন্যায়বিচার আনেন।</w:t>
      </w:r>
    </w:p>
    <w:p/>
    <w:p>
      <w:r xmlns:w="http://schemas.openxmlformats.org/wordprocessingml/2006/main">
        <w:t xml:space="preserve">1. ন্যায়বিচার বজায় রাখার জন্য একজন রাজার দায়িত্ব</w:t>
      </w:r>
    </w:p>
    <w:p/>
    <w:p>
      <w:r xmlns:w="http://schemas.openxmlformats.org/wordprocessingml/2006/main">
        <w:t xml:space="preserve">2. শাসনে প্রজ্ঞার প্রয়োজন</w:t>
      </w:r>
    </w:p>
    <w:p/>
    <w:p>
      <w:r xmlns:w="http://schemas.openxmlformats.org/wordprocessingml/2006/main">
        <w:t xml:space="preserve">1. হিতোপদেশ 16:12 - রাজাদের জন্য মন্দ কাজ করা ঘৃণ্য, কারণ সিংহাসন ধার্মিকতার দ্বারা প্রতিষ্ঠিত হয়।</w:t>
      </w:r>
    </w:p>
    <w:p/>
    <w:p>
      <w:r xmlns:w="http://schemas.openxmlformats.org/wordprocessingml/2006/main">
        <w:t xml:space="preserve">2. রোমানস 13:1-4 -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 কেননা শাসকরা ভালো আচরণের জন্য সন্ত্রাস নয়, খারাপের জন্য। যিনি কর্তৃত্বে আছেন তাকে কি আপনার ভয় থাকবে না? তারপর যা ভাল তা করুন, এবং আপনি তার অনুমোদন পাবেন, কারণ তিনি আপনার ভালোর জন্য ঈশ্বরের দাস। কিন্তু যদি তুমি অন্যায় করো, ভয় করো, কারণ সে বৃথা তলোয়ার বহন করে না। কারণ তিনি ঈশ্বরের দাস, একজন প্রতিশোধদাতা যিনি অন্যায়কারীর উপর ঈশ্বরের ক্রোধ বহন করেন।</w:t>
      </w:r>
    </w:p>
    <w:p/>
    <w:p>
      <w:r xmlns:w="http://schemas.openxmlformats.org/wordprocessingml/2006/main">
        <w:t xml:space="preserve">হিতোপদেশ 20:27 মানুষের আত্মা হল প্রভুর মোমবাতি, পেটের সমস্ত অভ্যন্তরীণ অংশ অনুসন্ধান করে।</w:t>
      </w:r>
    </w:p>
    <w:p/>
    <w:p>
      <w:r xmlns:w="http://schemas.openxmlformats.org/wordprocessingml/2006/main">
        <w:t xml:space="preserve">মানুষের আত্মা প্রভুর ইচ্ছা প্রকাশ করে।</w:t>
      </w:r>
    </w:p>
    <w:p/>
    <w:p>
      <w:r xmlns:w="http://schemas.openxmlformats.org/wordprocessingml/2006/main">
        <w:t xml:space="preserve">1: প্রভুর ইচ্ছা মানুষের আত্মার মাধ্যমে প্রকাশিত হয়।</w:t>
      </w:r>
    </w:p>
    <w:p/>
    <w:p>
      <w:r xmlns:w="http://schemas.openxmlformats.org/wordprocessingml/2006/main">
        <w:t xml:space="preserve">2: প্রভু আমাদের অন্তর্নিহিত সত্তা অনুসন্ধান করেন এবং তাঁর ইচ্ছা প্রকাশ করেন।</w:t>
      </w:r>
    </w:p>
    <w:p/>
    <w:p>
      <w:r xmlns:w="http://schemas.openxmlformats.org/wordprocessingml/2006/main">
        <w:t xml:space="preserve">1: গীতসংহিতা 139:23-24 - আমাকে অনুসন্ধান করুন, হে ঈশ্বর, এবং আমার হৃদয় জানুন: আমাকে পরীক্ষা করুন, এবং আমার চিন্তাগুলি জানুন: এবং দেখুন আমার মধ্যে কোন দুষ্ট পথ আছে কি না, এবং আমাকে চিরস্থায়ী পথে নিয়ে যান।</w:t>
      </w:r>
    </w:p>
    <w:p/>
    <w:p>
      <w:r xmlns:w="http://schemas.openxmlformats.org/wordprocessingml/2006/main">
        <w:t xml:space="preserve">2: Jeremiah 17:10 - আমি সদাপ্রভু হৃদয় অনুসন্ধান করি, আমি লাগাম চেষ্টা করি, এমনকি প্রত্যেক মানুষকে তার পথ অনুসারে এবং তার কাজের ফল অনুসারে দিতে।</w:t>
      </w:r>
    </w:p>
    <w:p/>
    <w:p>
      <w:r xmlns:w="http://schemas.openxmlformats.org/wordprocessingml/2006/main">
        <w:t xml:space="preserve">হিতোপদেশ 20:28 করুণা ও সত্য রাজাকে রক্ষা করে: এবং তাঁর সিংহাসন করুণা দ্বারা সমুন্নত থাকে।</w:t>
      </w:r>
    </w:p>
    <w:p/>
    <w:p>
      <w:r xmlns:w="http://schemas.openxmlformats.org/wordprocessingml/2006/main">
        <w:t xml:space="preserve">একজন রাজার ক্ষমতায় থাকার জন্য করুণা অপরিহার্য, কারণ এটি তাকে এবং তার সিংহাসন রক্ষা করে।</w:t>
      </w:r>
    </w:p>
    <w:p/>
    <w:p>
      <w:r xmlns:w="http://schemas.openxmlformats.org/wordprocessingml/2006/main">
        <w:t xml:space="preserve">1: করুণার শক্তি - কীভাবে করুণা আমাদের ক্ষমতায় থাকতে এবং নেতৃত্ব দেওয়া চালিয়ে যেতে সাহায্য করতে পারে।</w:t>
      </w:r>
    </w:p>
    <w:p/>
    <w:p>
      <w:r xmlns:w="http://schemas.openxmlformats.org/wordprocessingml/2006/main">
        <w:t xml:space="preserve">2: করুণার সিংহাসন - কিভাবে করুণা আমাদের ঈশ্বরের সাথে সংযুক্ত থাকতে এবং ধার্মিক থাকতে সাহায্য করতে পারে।</w:t>
      </w:r>
    </w:p>
    <w:p/>
    <w:p>
      <w:r xmlns:w="http://schemas.openxmlformats.org/wordprocessingml/2006/main">
        <w:t xml:space="preserve">1: Ephesians 4:32 - "এবং তোমরা একে অপরের প্রতি সদয়, কোমল হৃদয়, একে অপরকে ক্ষমা কর, যেমন খ্রীষ্টের জন্য ঈশ্বর তোমাদের ক্ষমা করেছেন।"</w:t>
      </w:r>
    </w:p>
    <w:p/>
    <w:p>
      <w:r xmlns:w="http://schemas.openxmlformats.org/wordprocessingml/2006/main">
        <w:t xml:space="preserve">2: রোমানস 12:10 - "ভ্রাতৃপ্রেম সহ একে অপরের প্রতি সদয় হও; সম্মানে একে অপরকে পছন্দ করে।"</w:t>
      </w:r>
    </w:p>
    <w:p/>
    <w:p>
      <w:r xmlns:w="http://schemas.openxmlformats.org/wordprocessingml/2006/main">
        <w:t xml:space="preserve">হিতোপদেশ 20:29 যুবকদের গৌরব হল তাদের শক্তি; আর বৃদ্ধদের সৌন্দর্য হল ধূসর মাথা।</w:t>
      </w:r>
    </w:p>
    <w:p/>
    <w:p>
      <w:r xmlns:w="http://schemas.openxmlformats.org/wordprocessingml/2006/main">
        <w:t xml:space="preserve">বিভিন্ন বয়সের পর্যায়ে মানুষের শক্তি এবং সৌন্দর্য ঈশ্বরের আশীর্বাদ।</w:t>
      </w:r>
    </w:p>
    <w:p/>
    <w:p>
      <w:r xmlns:w="http://schemas.openxmlformats.org/wordprocessingml/2006/main">
        <w:t xml:space="preserve">1: জীবনের সব পর্যায়ে ঈশ্বরের সৌন্দর্য.</w:t>
      </w:r>
    </w:p>
    <w:p/>
    <w:p>
      <w:r xmlns:w="http://schemas.openxmlformats.org/wordprocessingml/2006/main">
        <w:t xml:space="preserve">2: উদযাপন এবং বয়স এবং শক্তি লালন.</w:t>
      </w:r>
    </w:p>
    <w:p/>
    <w:p>
      <w:r xmlns:w="http://schemas.openxmlformats.org/wordprocessingml/2006/main">
        <w:t xml:space="preserve">1: ইশাইয়া 40:29-31 তিনি অজ্ঞানকে শক্তি দেন এবং যার শক্তি নেই তাকে তিনি শক্তি বৃদ্ধি করেন।</w:t>
      </w:r>
    </w:p>
    <w:p/>
    <w:p>
      <w:r xmlns:w="http://schemas.openxmlformats.org/wordprocessingml/2006/main">
        <w:t xml:space="preserve">2: জেমস 1:17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হিতোপদেশ 20:30 ক্ষতের নীলাভ মন্দ দূর করে, তেমনি পেটের ভিতরের অংশে ডোরাকাটা করে।</w:t>
      </w:r>
    </w:p>
    <w:p/>
    <w:p>
      <w:r xmlns:w="http://schemas.openxmlformats.org/wordprocessingml/2006/main">
        <w:t xml:space="preserve">ক্ষতের নীলতা মন্দকে দূর করতে পারে, ঠিক যেমন শারীরিক শাস্তি ভিতরে উন্নতি আনতে পারে।</w:t>
      </w:r>
    </w:p>
    <w:p/>
    <w:p>
      <w:r xmlns:w="http://schemas.openxmlformats.org/wordprocessingml/2006/main">
        <w:t xml:space="preserve">1. পরিশোধনের শক্তি: ক্ষত এবং স্ট্রাইপগুলি কীভাবে নিরাময় করতে পারে</w:t>
      </w:r>
    </w:p>
    <w:p/>
    <w:p>
      <w:r xmlns:w="http://schemas.openxmlformats.org/wordprocessingml/2006/main">
        <w:t xml:space="preserve">2. শৃঙ্খলার গুণ: কিভাবে শারীরিক শাস্তি ইতিবাচক পরিবর্তন আনতে পারে</w:t>
      </w:r>
    </w:p>
    <w:p/>
    <w:p>
      <w:r xmlns:w="http://schemas.openxmlformats.org/wordprocessingml/2006/main">
        <w:t xml:space="preserve">1. গীতসংহিতা 51:7 - হিসপ দিয়ে আমাকে শুদ্ধ কর, এবং আমি শুচি হব: আমাকে ধুয়ে ফেল এবং আমি তুষার থেকেও সাদা হব।</w:t>
      </w:r>
    </w:p>
    <w:p/>
    <w:p>
      <w:r xmlns:w="http://schemas.openxmlformats.org/wordprocessingml/2006/main">
        <w:t xml:space="preserve">2. হিব্রু 12:11 - এখন বর্তমানের জন্য কোন শাস্তি আনন্দদায়ক বলে মনে হয় না, কিন্তু বেদনাদায়ক: তবুও পরে এটি তাদের কাছে ধার্মিকতার শান্তিময় ফল দেয় যারা এর দ্বারা অনুশীলন করা হয়।</w:t>
      </w:r>
    </w:p>
    <w:p/>
    <w:p>
      <w:r xmlns:w="http://schemas.openxmlformats.org/wordprocessingml/2006/main">
        <w:t xml:space="preserve">হিতোপদেশ 21 অধ্যায় ধার্মিকতার গুরুত্ব, অধ্যবসায়ের মূল্য এবং দুষ্টতার পরিণতি সহ জীবনের বিভিন্ন দিক সম্পর্কে জ্ঞান প্রদান করে।</w:t>
      </w:r>
    </w:p>
    <w:p/>
    <w:p>
      <w:r xmlns:w="http://schemas.openxmlformats.org/wordprocessingml/2006/main">
        <w:t xml:space="preserve">1 ম অনুচ্ছেদ: অধ্যায়টি জোর দিয়ে শুরু হয় যে ঈশ্বর হৃদয় পরীক্ষা করেন এবং আমাদের উদ্দেশ্যগুলিকে ওজন করেন। এটা তুলে ধরে যে ধর্মীয় আচার-অনুষ্ঠানের চেয়ে ধার্মিকতা এবং ন্যায়বিচার ঈশ্বরের কাছে বেশি আনন্দদায়ক। এটি আরও স্পষ্ট করে যে যারা ধার্মিকতার অনুসরণ করে তারা জীবন পাবে, আর যারা দুষ্টতার পথ অনুসরণ করে তারা ধ্বংসের মুখোমুখি হবে (হিতোপদেশ 21:1-16)।</w:t>
      </w:r>
    </w:p>
    <w:p/>
    <w:p>
      <w:r xmlns:w="http://schemas.openxmlformats.org/wordprocessingml/2006/main">
        <w:t xml:space="preserve">2য় অনুচ্ছেদ: অধ্যায়টি প্রবাদের সাথে চলতে থাকে যা পরিশ্রম, সিদ্ধান্ত গ্রহণে প্রজ্ঞা, নম্রতা এবং মূর্খ আচরণের পরিণতির মতো বিষয়গুলিকে সম্বোধন করে। এটি জোর দেয় যে যারা তাদের কাজে অধ্যবসায়ী তারা সফল হবে এবং যারা তাড়াহুড়ো করে বা অহংকারীভাবে কাজ করে তারা ধ্বংসের মুখোমুখি হবে (হিতোপদেশ 21:17-31)।</w:t>
      </w:r>
    </w:p>
    <w:p/>
    <w:p>
      <w:r xmlns:w="http://schemas.openxmlformats.org/wordprocessingml/2006/main">
        <w:t xml:space="preserve">সংক্ষেপে,</w:t>
      </w:r>
    </w:p>
    <w:p>
      <w:r xmlns:w="http://schemas.openxmlformats.org/wordprocessingml/2006/main">
        <w:t xml:space="preserve">হিতোপদেশের একুশতম অধ্যায় জ্ঞান প্রদান করে</w:t>
      </w:r>
    </w:p>
    <w:p>
      <w:r xmlns:w="http://schemas.openxmlformats.org/wordprocessingml/2006/main">
        <w:t xml:space="preserve">জীবনের বিভিন্ন দিকে,</w:t>
      </w:r>
    </w:p>
    <w:p>
      <w:r xmlns:w="http://schemas.openxmlformats.org/wordprocessingml/2006/main">
        <w:t xml:space="preserve">ধার্মিকতার উপর গুরুত্ব সহ,</w:t>
      </w:r>
    </w:p>
    <w:p>
      <w:r xmlns:w="http://schemas.openxmlformats.org/wordprocessingml/2006/main">
        <w:t xml:space="preserve">অধ্যবসায়ের সাথে যুক্ত মূল্য,</w:t>
      </w:r>
    </w:p>
    <w:p>
      <w:r xmlns:w="http://schemas.openxmlformats.org/wordprocessingml/2006/main">
        <w:t xml:space="preserve">এবং দুষ্টতার ফলে ফলাফল.</w:t>
      </w:r>
    </w:p>
    <w:p/>
    <w:p>
      <w:r xmlns:w="http://schemas.openxmlformats.org/wordprocessingml/2006/main">
        <w:t xml:space="preserve">ধর্মীয় আচার-অনুষ্ঠানের চেয়ে ধার্মিকতা এবং ন্যায়বিচারের উপর জোর দেওয়ার সাথে সাথে ঈশ্বরের দ্বারা হৃদয় ও উদ্দেশ্যের ওজন সম্পর্কিত পরীক্ষাকে স্বীকৃতি দেওয়া।</w:t>
      </w:r>
    </w:p>
    <w:p>
      <w:r xmlns:w="http://schemas.openxmlformats.org/wordprocessingml/2006/main">
        <w:t xml:space="preserve">ধার্মিকতার অন্বেষণের মাধ্যমে জীবনকে খুঁজে বের করা হাইলাইট করা যখন পাপাচারের পথ অনুসরণ করার ফলে ধ্বংসের স্বীকৃতি দেয়।</w:t>
      </w:r>
    </w:p>
    <w:p>
      <w:r xmlns:w="http://schemas.openxmlformats.org/wordprocessingml/2006/main">
        <w:t xml:space="preserve">স্বতন্ত্র প্রবাদের মাধ্যমে বিভিন্ন বিষয় সম্বোধন করা যেমন অধ্যবসায়, সিদ্ধান্ত নেওয়ার ক্ষেত্রে প্রজ্ঞা, নম্রতা যখন পরিশ্রমী কাজের উপর মূল্যবোধের উপর ভিত্তি করে সমৃদ্ধির দিকে পরিচালিত করে।</w:t>
      </w:r>
    </w:p>
    <w:p>
      <w:r xmlns:w="http://schemas.openxmlformats.org/wordprocessingml/2006/main">
        <w:t xml:space="preserve">মূর্খতাপূর্ণ আচরণের সাথে সম্পর্কিত পরিণতি সম্পর্কে দেখানো স্বীকৃতির সাথে সাথে যারা তাড়াহুড়ো করে বা অহংকারীভাবে কাজ করে তাদের দ্বারা ক্ষতির আন্ডারস্কোরিং।</w:t>
      </w:r>
    </w:p>
    <w:p>
      <w:r xmlns:w="http://schemas.openxmlformats.org/wordprocessingml/2006/main">
        <w:t xml:space="preserve">অধ্যবসায়, বিজ্ঞ সিদ্ধান্ত গ্রহণ, দুষ্টতা এবং এর ধ্বংসাত্মক ফলাফল এড়িয়ে চলার সময় নম্রতা দ্বারা চিহ্নিত একটি ধার্মিক জীবনযাপনের অন্তর্দৃষ্টি প্রদান করা।</w:t>
      </w:r>
    </w:p>
    <w:p/>
    <w:p>
      <w:r xmlns:w="http://schemas.openxmlformats.org/wordprocessingml/2006/main">
        <w:t xml:space="preserve">হিতোপদেশ 21:1 রাজার হৃদয় সদাপ্রভুর হাতে, জলের নদীগুলির মত; তিনি যেদিকে ইচ্ছা তা ফিরিয়ে দেন।</w:t>
      </w:r>
    </w:p>
    <w:p/>
    <w:p>
      <w:r xmlns:w="http://schemas.openxmlformats.org/wordprocessingml/2006/main">
        <w:t xml:space="preserve">রাজাদের হৃদয়ের উপর প্রভুর নিয়ন্ত্রণ আছে।</w:t>
      </w:r>
    </w:p>
    <w:p/>
    <w:p>
      <w:r xmlns:w="http://schemas.openxmlformats.org/wordprocessingml/2006/main">
        <w:t xml:space="preserve">1. ঈশ্বর নিয়ন্ত্রণে আছেন - হিতোপদেশ 21:1</w:t>
      </w:r>
    </w:p>
    <w:p/>
    <w:p>
      <w:r xmlns:w="http://schemas.openxmlformats.org/wordprocessingml/2006/main">
        <w:t xml:space="preserve">2. ঈশ্বরের সার্বভৌমত্ব - প্রভুর হাতে রাজার হৃদয়</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হিতোপদেশ 21:2 মানুষের প্রতিটি পথই তার নিজের চোখে সঠিক, কিন্তু সদাপ্রভু অন্তরে চিন্তা করেন।</w:t>
      </w:r>
    </w:p>
    <w:p/>
    <w:p>
      <w:r xmlns:w="http://schemas.openxmlformats.org/wordprocessingml/2006/main">
        <w:t xml:space="preserve">মানুষের হৃদয় সহজে বোঝা যায় না এবং শেষ পর্যন্ত এটি বিচার করা প্রভুর উপর নির্ভর করে।</w:t>
      </w:r>
    </w:p>
    <w:p/>
    <w:p>
      <w:r xmlns:w="http://schemas.openxmlformats.org/wordprocessingml/2006/main">
        <w:t xml:space="preserve">1. মানুষের লুকানো প্রকৃতি: আমরা যা দেখতে পারি না তা বোঝা</w:t>
      </w:r>
    </w:p>
    <w:p/>
    <w:p>
      <w:r xmlns:w="http://schemas.openxmlformats.org/wordprocessingml/2006/main">
        <w:t xml:space="preserve">2. ঈশ্বরের অনুগ্রহ এবং করুণা: তাঁর বিচারে বিশ্বাস করতে শেখা</w:t>
      </w:r>
    </w:p>
    <w:p/>
    <w:p>
      <w:r xmlns:w="http://schemas.openxmlformats.org/wordprocessingml/2006/main">
        <w:t xml:space="preserve">1. Jeremiah 17:9-10 - হৃদয় সব কিছুর উপরে ছলনাময় এবং নিদারুণভাবে দুষ্ট, কে তা জানতে পারে?</w:t>
      </w:r>
    </w:p>
    <w:p/>
    <w:p>
      <w:r xmlns:w="http://schemas.openxmlformats.org/wordprocessingml/2006/main">
        <w:t xml:space="preserve">2. গীতসংহিতা 139:1-4 - হে প্রভু, আপনি আমাকে অনুসন্ধান করেছেন এবং আমাকে চিনেছেন। তুমি জানো আমি কখন বসি আর কখন উঠি; আপনি দূর থেকে আমার চিন্তা উপলব্ধি.</w:t>
      </w:r>
    </w:p>
    <w:p/>
    <w:p>
      <w:r xmlns:w="http://schemas.openxmlformats.org/wordprocessingml/2006/main">
        <w:t xml:space="preserve">হিতোপদেশ 21:3 ন্যায় ও বিচার করা প্রভুর কাছে বলিদানের চেয়ে বেশি গ্রহণযোগ্য।</w:t>
      </w:r>
    </w:p>
    <w:p/>
    <w:p>
      <w:r xmlns:w="http://schemas.openxmlformats.org/wordprocessingml/2006/main">
        <w:t xml:space="preserve">যা সঠিক এবং ন্যায়সঙ্গত তা করা প্রভুর কাছে বলিদানের চেয়ে বেশি খুশি।</w:t>
      </w:r>
    </w:p>
    <w:p/>
    <w:p>
      <w:r xmlns:w="http://schemas.openxmlformats.org/wordprocessingml/2006/main">
        <w:t xml:space="preserve">1: বলিদানের চেয়ে ঈশ্বরের ইচ্ছা পালন করা আরও গুরুত্বপূর্ণ।</w:t>
      </w:r>
    </w:p>
    <w:p/>
    <w:p>
      <w:r xmlns:w="http://schemas.openxmlformats.org/wordprocessingml/2006/main">
        <w:t xml:space="preserve">2: ন্যায়বিচার এবং ধার্মিকতা ঈশ্বরের কাছে সবচেয়ে গুরুত্বপূর্ণ জিনিস।</w:t>
      </w:r>
    </w:p>
    <w:p/>
    <w:p>
      <w:r xmlns:w="http://schemas.openxmlformats.org/wordprocessingml/2006/main">
        <w:t xml:space="preserve">1: Micah 6:8 "তিনি তোমাকে বলেছেন, হে মানুষ, ভাল কি; এবং প্রভু তোমার কাছে ন্যায়বিচার, দয়া ভালবাসা এবং তোমার ঈশ্বরের সাথে নম্রভাবে চলা ছাড়া আর কি চান?</w:t>
      </w:r>
    </w:p>
    <w:p/>
    <w:p>
      <w:r xmlns:w="http://schemas.openxmlformats.org/wordprocessingml/2006/main">
        <w:t xml:space="preserve">2: ইশাইয়া 1:11-17 "আমার কাছে তোমার উৎসর্গের সংখ্যা কি? সদাপ্রভু বলেন; আমার কাছে যথেষ্ট মেষের হোমবলি এবং ভাল খাওয়ানো পশুর চর্বি আছে; আমি ষাঁড়ের রক্তে আনন্দিত নই , অথবা ভেড়ার, বা ছাগলের। তুমি যখন আমার সামনে হাজির হয়েছ, তখন কে তোমার কাছে আমার প্রাঙ্গণ পদদলিত করতে চেয়েছিল? আর নিরর্থক নৈবেদ্য আনবেন না; ধূপ আমার কাছে ঘৃণ্য। অমাবস্যা এবং বিশ্রামবার এবং সমাবর্তনের আহ্বান। আমি অন্যায় ও গম্ভীর সমাবেশ সহ্য করতে পারি না। তোমার অমাবস্যা এবং তোমার নির্ধারিত ভোজ আমার প্রাণ ঘৃণা করে; সেগুলি আমার জন্য বোঝা হয়ে দাঁড়িয়েছে; আমি সেগুলি বহন করতে ক্লান্ত হয়ে পড়েছি। তুমি যখন তোমার হাত ছড়িয়ে দিলে আমি তোমার কাছ থেকে আমার চোখ আড়াল করব; এমনকি তোমরা অনেক প্রার্থনা করলেও আমি শুনব না, তোমাদের হাত রক্তে ভরা, তোমরা নিজেদের ধুয়ে নাও, নিজেদেরকে পরিষ্কার কর, আমার চোখের সামনে থেকে তোমাদের মন্দ কাজ দূর কর, মন্দ কাজ করা বন্ধ কর।</w:t>
      </w:r>
    </w:p>
    <w:p/>
    <w:p>
      <w:r xmlns:w="http://schemas.openxmlformats.org/wordprocessingml/2006/main">
        <w:t xml:space="preserve">হিতোপদেশ 21:4 একটি উচ্চ চেহারা, একটি গর্বিত হৃদয়, এবং দুষ্টের লাঙ্গল, পাপ.</w:t>
      </w:r>
    </w:p>
    <w:p/>
    <w:p>
      <w:r xmlns:w="http://schemas.openxmlformats.org/wordprocessingml/2006/main">
        <w:t xml:space="preserve">দুষ্টদের অহংকারী মনোভাব এবং অহংকারী আচরণ পাপের দিকে নিয়ে যাবে।</w:t>
      </w:r>
    </w:p>
    <w:p/>
    <w:p>
      <w:r xmlns:w="http://schemas.openxmlformats.org/wordprocessingml/2006/main">
        <w:t xml:space="preserve">1: পতনের আগে প্রাইড গোয়েথ</w:t>
      </w:r>
    </w:p>
    <w:p/>
    <w:p>
      <w:r xmlns:w="http://schemas.openxmlformats.org/wordprocessingml/2006/main">
        <w:t xml:space="preserve">2: একটি নম্র হৃদয় একটি আশীর্বাদ</w:t>
      </w:r>
    </w:p>
    <w:p/>
    <w:p>
      <w:r xmlns:w="http://schemas.openxmlformats.org/wordprocessingml/2006/main">
        <w:t xml:space="preserve">1: জেমস 4:6-10 - "ঈশ্বর গর্বিতদের বিরোধিতা করেন কিন্তু নম্রদের অনুগ্রহ দেন।"</w:t>
      </w:r>
    </w:p>
    <w:p/>
    <w:p>
      <w:r xmlns:w="http://schemas.openxmlformats.org/wordprocessingml/2006/main">
        <w:t xml:space="preserve">2: ফিলিপীয় 2:3-8 - "স্বার্থপর উচ্চাকাঙ্ক্ষা বা অহংকার থেকে কিছুই করবেন না, তবে নম্রতার সাথে অন্যদেরকে নিজের চেয়ে বেশি গুরুত্বপূর্ণ বলে গণ্য করুন।"</w:t>
      </w:r>
    </w:p>
    <w:p/>
    <w:p>
      <w:r xmlns:w="http://schemas.openxmlformats.org/wordprocessingml/2006/main">
        <w:t xml:space="preserve">হিতোপদেশ 21:5 অধ্যবসায়ীদের চিন্তা কেবল অঢেলতার দিকেই থাকে; কিন্তু তাড়াহুড়ো করা প্রত্যেকেরই শুধু চাই।</w:t>
      </w:r>
    </w:p>
    <w:p/>
    <w:p>
      <w:r xmlns:w="http://schemas.openxmlformats.org/wordprocessingml/2006/main">
        <w:t xml:space="preserve">অধ্যবসায়ীদের প্রাচুর্যের সাথে পুরস্কৃত করা হয়, যখন তাড়াহুড়োরা অভাবের শিকার হয়।</w:t>
      </w:r>
    </w:p>
    <w:p/>
    <w:p>
      <w:r xmlns:w="http://schemas.openxmlformats.org/wordprocessingml/2006/main">
        <w:t xml:space="preserve">1. প্রাচুর্য অধ্যবসায় এবং ধৈর্যের মাধ্যমে আসে।</w:t>
      </w:r>
    </w:p>
    <w:p/>
    <w:p>
      <w:r xmlns:w="http://schemas.openxmlformats.org/wordprocessingml/2006/main">
        <w:t xml:space="preserve">2. তাড়াহুড়ো ইচ্ছার দিকে নিয়ে যাবে।</w:t>
      </w:r>
    </w:p>
    <w:p/>
    <w:p>
      <w:r xmlns:w="http://schemas.openxmlformats.org/wordprocessingml/2006/main">
        <w:t xml:space="preserve">1. Ecclesiastes 9:10 - আপনার হাত যা করতে পায়, আপনার সমস্ত শক্তি দিয়ে তা করুন; কারণ আপনি যে কবরে যাচ্ছেন সেখানে কোন কাজ বা যন্ত্র বা জ্ঞান বা প্রজ্ঞা নেই।</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হিতোপদেশ 21:6 মিথ্যা কথা বলে ধন-সম্পদ লাভ করা একটি অসারতা যা মৃত্যু কামনা করে।</w:t>
      </w:r>
    </w:p>
    <w:p/>
    <w:p>
      <w:r xmlns:w="http://schemas.openxmlformats.org/wordprocessingml/2006/main">
        <w:t xml:space="preserve">প্রতারণার মাধ্যমে সম্পদ অর্জন করা বৃথা এবং ধ্বংসের দিকে নিয়ে যায়।</w:t>
      </w:r>
    </w:p>
    <w:p/>
    <w:p>
      <w:r xmlns:w="http://schemas.openxmlformats.org/wordprocessingml/2006/main">
        <w:t xml:space="preserve">1. অসত্য উপায়ে অর্জিত সম্পদ মূল্য নয়</w:t>
      </w:r>
    </w:p>
    <w:p/>
    <w:p>
      <w:r xmlns:w="http://schemas.openxmlformats.org/wordprocessingml/2006/main">
        <w:t xml:space="preserve">2. প্রতারণার মাধ্যমে সম্পদের পেছনে ছুটে চলার বিপদ</w:t>
      </w:r>
    </w:p>
    <w:p/>
    <w:p>
      <w:r xmlns:w="http://schemas.openxmlformats.org/wordprocessingml/2006/main">
        <w:t xml:space="preserve">1. হিতোপদেশ 11:4 - ক্রোধের দিনে ধন লাভ করে না, কিন্তু ধার্মিকতা মৃত্যু থেকে রক্ষা করে।</w:t>
      </w:r>
    </w:p>
    <w:p/>
    <w:p>
      <w:r xmlns:w="http://schemas.openxmlformats.org/wordprocessingml/2006/main">
        <w:t xml:space="preserve">2. জেমস 4:13-15 - এখন এসো, তোমরা যারা বলছ, আজ না হোক কাল আমরা অমুক শহরে যাব এবং সেখানে এক বছর কাটিয়ে ব্যবসা করব এবং লাভ করব 14 তবুও তুমি জানো না আগামীকাল কী নিয়ে আসবে। আপনার জীবন কি? কেননা তুমি এমন এক কুয়াশা যা কিছু সময়ের জন্য দেখা দেয় এবং তারপর অদৃশ্য হয়ে যায়। 15 বরং তোমাদের বলা উচিত, প্রভু যদি চান, আমরা বাঁচব এবং এই বা ওটা করব৷</w:t>
      </w:r>
    </w:p>
    <w:p/>
    <w:p>
      <w:r xmlns:w="http://schemas.openxmlformats.org/wordprocessingml/2006/main">
        <w:t xml:space="preserve">হিতোপদেশ 21:7 দুষ্টদের ডাকাতি তাদের ধ্বংস করবে; কারণ তারা বিচার করতে অস্বীকার করে।</w:t>
      </w:r>
    </w:p>
    <w:p/>
    <w:p>
      <w:r xmlns:w="http://schemas.openxmlformats.org/wordprocessingml/2006/main">
        <w:t xml:space="preserve">দুষ্টরা ধ্বংস হবে কারণ তারা যা সঠিক তা করতে অস্বীকার করে।</w:t>
      </w:r>
    </w:p>
    <w:p/>
    <w:p>
      <w:r xmlns:w="http://schemas.openxmlformats.org/wordprocessingml/2006/main">
        <w:t xml:space="preserve">1. যা সঠিক তা করতে অস্বীকার করার বিপদ</w:t>
      </w:r>
    </w:p>
    <w:p/>
    <w:p>
      <w:r xmlns:w="http://schemas.openxmlformats.org/wordprocessingml/2006/main">
        <w:t xml:space="preserve">2. দুষ্টতার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হিতোপদেশ 21:8 মানুষের পথ কৃপণ ও অদ্ভুত, কিন্তু শুদ্ধের জন্য তার কাজ ঠিক।</w:t>
      </w:r>
    </w:p>
    <w:p/>
    <w:p>
      <w:r xmlns:w="http://schemas.openxmlformats.org/wordprocessingml/2006/main">
        <w:t xml:space="preserve">মানুষের পথ আঁকাবাঁকা এবং অপ্রত্যাশিত, কিন্তু যে শুদ্ধ সে তা করবে যা সঠিক।</w:t>
      </w:r>
    </w:p>
    <w:p/>
    <w:p>
      <w:r xmlns:w="http://schemas.openxmlformats.org/wordprocessingml/2006/main">
        <w:t xml:space="preserve">1: শুদ্ধ হওয়া মানে যা সঠিক তা করা।</w:t>
      </w:r>
    </w:p>
    <w:p/>
    <w:p>
      <w:r xmlns:w="http://schemas.openxmlformats.org/wordprocessingml/2006/main">
        <w:t xml:space="preserve">2: আমরা কখনই মানুষের আচরণের পূর্বাভাস দিতে পারি না, তবে আমরা বিশ্বাস করতে পারি যে শুদ্ধ সর্বদা যা সঠিক তা করবে।</w:t>
      </w:r>
    </w:p>
    <w:p/>
    <w:p>
      <w:r xmlns:w="http://schemas.openxmlformats.org/wordprocessingml/2006/main">
        <w:t xml:space="preserve">1: ম্যাথু 5:8 - ধন্য হৃদয়ে যারা শুদ্ধ, তারা ঈশ্বরকে দেখতে পাবে।</w:t>
      </w:r>
    </w:p>
    <w:p/>
    <w:p>
      <w:r xmlns:w="http://schemas.openxmlformats.org/wordprocessingml/2006/main">
        <w:t xml:space="preserve">2:1 পিটার 1:22 - ভাইদের আন্তরিক প্রেমে আত্মার মাধ্যমে সত্যের আনুগত্য করার জন্য আপনি আপনার আত্মাকে শুদ্ধ করেছেন, তাই শুদ্ধ হৃদয়ে একে অপরকে আন্তরিকভাবে ভালবাসুন।</w:t>
      </w:r>
    </w:p>
    <w:p/>
    <w:p>
      <w:r xmlns:w="http://schemas.openxmlformats.org/wordprocessingml/2006/main">
        <w:t xml:space="preserve">হিতোপদেশ 21:9 চওড়া ঘরে ঝগড়া করা স্ত্রীলোকের চেয়ে ঘরের ছাদের এক কোণে থাকা ভাল।</w:t>
      </w:r>
    </w:p>
    <w:p/>
    <w:p>
      <w:r xmlns:w="http://schemas.openxmlformats.org/wordprocessingml/2006/main">
        <w:t xml:space="preserve">ঝগড়াটে স্ত্রীর সাথে একা থাকা ভালো।</w:t>
      </w:r>
    </w:p>
    <w:p/>
    <w:p>
      <w:r xmlns:w="http://schemas.openxmlformats.org/wordprocessingml/2006/main">
        <w:t xml:space="preserve">1: একটি শান্তিপূর্ণ বাড়ি থাকার গুরুত্ব।</w:t>
      </w:r>
    </w:p>
    <w:p/>
    <w:p>
      <w:r xmlns:w="http://schemas.openxmlformats.org/wordprocessingml/2006/main">
        <w:t xml:space="preserve">2: কীভাবে আপনার স্ত্রীর সাথে শান্তিতে বসবাস করবেন।</w:t>
      </w:r>
    </w:p>
    <w:p/>
    <w:p>
      <w:r xmlns:w="http://schemas.openxmlformats.org/wordprocessingml/2006/main">
        <w:t xml:space="preserve">1: Ephesians 5:22-33: স্ত্রীরা আপনার স্বামীদের বশ্যতা স্বীকার করে এবং স্বামীরা আপনার স্ত্রীকে ভালবাসে।</w:t>
      </w:r>
    </w:p>
    <w:p/>
    <w:p>
      <w:r xmlns:w="http://schemas.openxmlformats.org/wordprocessingml/2006/main">
        <w:t xml:space="preserve">2: 1 পিটার 3: 7: স্বামীরা, আপনার স্ত্রীদের সাথে বোঝার উপায়ে বাস করুন।</w:t>
      </w:r>
    </w:p>
    <w:p/>
    <w:p>
      <w:r xmlns:w="http://schemas.openxmlformats.org/wordprocessingml/2006/main">
        <w:t xml:space="preserve">হিতোপদেশ 21:10 দুষ্টের আত্মা মন্দ কামনা করে; তার প্রতিবেশী তার দৃষ্টিতে অনুগ্রহ পায় না।</w:t>
      </w:r>
    </w:p>
    <w:p/>
    <w:p>
      <w:r xmlns:w="http://schemas.openxmlformats.org/wordprocessingml/2006/main">
        <w:t xml:space="preserve">দুষ্টরা মন্দ কামনা করে এবং তাদের প্রতিবেশীর প্রতি দয়া দেখায় না।</w:t>
      </w:r>
    </w:p>
    <w:p/>
    <w:p>
      <w:r xmlns:w="http://schemas.openxmlformats.org/wordprocessingml/2006/main">
        <w:t xml:space="preserve">1: আমাদের অবশ্যই দুষ্টতাকে আমাদের হৃদয়ে শিকড় গাড়তে দেওয়া উচিত নয় এবং পরিবর্তে আমাদের চারপাশের লোকদের প্রতি করুণা দেখাতে হবে।</w:t>
      </w:r>
    </w:p>
    <w:p/>
    <w:p>
      <w:r xmlns:w="http://schemas.openxmlformats.org/wordprocessingml/2006/main">
        <w:t xml:space="preserve">2: মন্দ কামনা না করার জন্য আমাদের সতর্ক থাকতে হবে, বরং আমাদের প্রতিবেশীর প্রতি দয়া ও করুণা দেখানোর চেষ্টা করতে হবে।</w:t>
      </w:r>
    </w:p>
    <w:p/>
    <w:p>
      <w:r xmlns:w="http://schemas.openxmlformats.org/wordprocessingml/2006/main">
        <w:t xml:space="preserve">1: লুক 6:36 - "দয়াময় হও, যেমন তোমার পিতা করুণাময়।"</w:t>
      </w:r>
    </w:p>
    <w:p/>
    <w:p>
      <w:r xmlns:w="http://schemas.openxmlformats.org/wordprocessingml/2006/main">
        <w:t xml:space="preserve">2: ম্যাথু 5:7 - "ধন্য দয়াময়, কারণ তাদের করুণা করা হবে।"</w:t>
      </w:r>
    </w:p>
    <w:p/>
    <w:p>
      <w:r xmlns:w="http://schemas.openxmlformats.org/wordprocessingml/2006/main">
        <w:t xml:space="preserve">হিতোপদেশ 21:11 যখন উপহাসকারীকে শাস্তি দেওয়া হয়, তখন সহজ সরলকে বুদ্ধিমান করা হয়, এবং যখন জ্ঞানীকে নির্দেশ দেওয়া হয় তখন সে জ্ঞান লাভ করে।</w:t>
      </w:r>
    </w:p>
    <w:p/>
    <w:p>
      <w:r xmlns:w="http://schemas.openxmlformats.org/wordprocessingml/2006/main">
        <w:t xml:space="preserve">উপহাসকারীর শাস্তি সরলদের জন্য জ্ঞান নিয়ে আসে, আর নির্দেশ জ্ঞানীদের কাছে জ্ঞান আনে।</w:t>
      </w:r>
    </w:p>
    <w:p/>
    <w:p>
      <w:r xmlns:w="http://schemas.openxmlformats.org/wordprocessingml/2006/main">
        <w:t xml:space="preserve">1. নির্দেশের প্রজ্ঞা: কীভাবে শাস্তি আমাদের জ্ঞান অন্বেষণ করতে শেখায়</w:t>
      </w:r>
    </w:p>
    <w:p/>
    <w:p>
      <w:r xmlns:w="http://schemas.openxmlformats.org/wordprocessingml/2006/main">
        <w:t xml:space="preserve">2. হিতোপদেশের উপকারিতা: অন্যদের জ্ঞানী শব্দ থেকে শেখা</w:t>
      </w:r>
    </w:p>
    <w:p/>
    <w:p>
      <w:r xmlns:w="http://schemas.openxmlformats.org/wordprocessingml/2006/main">
        <w:t xml:space="preserve">1. হিতোপদেশ 19:20, "পরামর্শ শুনুন এবং নির্দেশ গ্রহণ করুন, যাতে আপনি ভবিষ্যতে জ্ঞান লাভ করতে পারেন।"</w:t>
      </w:r>
    </w:p>
    <w:p/>
    <w:p>
      <w:r xmlns:w="http://schemas.openxmlformats.org/wordprocessingml/2006/main">
        <w:t xml:space="preserve">2.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হিতোপদেশ 21:12 ধার্মিক ব্যক্তি বিজ্ঞতার সাথে দুষ্টের ঘরের কথা বিবেচনা করে, কিন্তু ঈশ্বর দুষ্টদের তাদের দুষ্টতার জন্য পরাজিত করেন।</w:t>
      </w:r>
    </w:p>
    <w:p/>
    <w:p>
      <w:r xmlns:w="http://schemas.openxmlformats.org/wordprocessingml/2006/main">
        <w:t xml:space="preserve">ধার্মিকরা দুষ্টের ঘরকে বিবেচনা করে, কিন্তু ঈশ্বর তাদের দুষ্টতার জন্য দুষ্টদের উল্টে দেবেন।</w:t>
      </w:r>
    </w:p>
    <w:p/>
    <w:p>
      <w:r xmlns:w="http://schemas.openxmlformats.org/wordprocessingml/2006/main">
        <w:t xml:space="preserve">1. ধার্মিক শেষ পর্যন্ত জয়ী হবে.</w:t>
      </w:r>
    </w:p>
    <w:p/>
    <w:p>
      <w:r xmlns:w="http://schemas.openxmlformats.org/wordprocessingml/2006/main">
        <w:t xml:space="preserve">2. দুষ্টের সমৃদ্ধি দ্বারা প্রতারিত হবেন না।</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গীতসংহিতা 37:27-28 - মন্দ থেকে দূরে সরে যান এবং ভাল কাজ করুন; এবং চিরকালের জন্য বাস করুন. কারণ প্রভু বিচার পছন্দ করেন, তিনি তাঁর সাধুদের ত্যাগ করেন না৷ তারা চিরকালের জন্য সংরক্ষিত হয়; কিন্তু দুষ্টদের বীজ কেটে ফেলা হবে।</w:t>
      </w:r>
    </w:p>
    <w:p/>
    <w:p>
      <w:r xmlns:w="http://schemas.openxmlformats.org/wordprocessingml/2006/main">
        <w:t xml:space="preserve">হিতোপদেশ 21:13 যে দরিদ্রের কান্না শুনে কান বন্ধ করে, সে নিজেও কাঁদবে, কিন্তু শোনা যাবে না।</w:t>
      </w:r>
    </w:p>
    <w:p/>
    <w:p>
      <w:r xmlns:w="http://schemas.openxmlformats.org/wordprocessingml/2006/main">
        <w:t xml:space="preserve">এই অনুচ্ছেদটি দরিদ্রদের কান্না শোনার এবং প্রয়োজনে সাহায্য করতে ইচ্ছুক হওয়ার গুরুত্বের উপর জোর দেয়।</w:t>
      </w:r>
    </w:p>
    <w:p/>
    <w:p>
      <w:r xmlns:w="http://schemas.openxmlformats.org/wordprocessingml/2006/main">
        <w:t xml:space="preserve">1. দরিদ্রদের যত্ন নেওয়া: হিতোপদেশ 21:13 অনুসরণ করার আহ্বান</w:t>
      </w:r>
    </w:p>
    <w:p/>
    <w:p>
      <w:r xmlns:w="http://schemas.openxmlformats.org/wordprocessingml/2006/main">
        <w:t xml:space="preserve">2. দরিদ্রদের কান্নার প্রতি আমাদের প্রতিক্রিয়া: হিতোপদেশ 21:13-এর নির্দেশে মনোযোগ দেওয়া</w:t>
      </w:r>
    </w:p>
    <w:p/>
    <w:p>
      <w:r xmlns:w="http://schemas.openxmlformats.org/wordprocessingml/2006/main">
        <w:t xml:space="preserve">1. জেমস 1:27 - ঈশ্বর এবং পিতার সামনে শুদ্ধ ও অপবিত্র ধর্ম হল: অনাথ এবং বিধবাদের কষ্টে তাদের পরিদর্শন করা এবং নিজেকে জগৎ থেকে অস্পষ্ট রাখা।</w:t>
      </w:r>
    </w:p>
    <w:p/>
    <w:p>
      <w:r xmlns:w="http://schemas.openxmlformats.org/wordprocessingml/2006/main">
        <w:t xml:space="preserve">2. ম্যাথু 25:31-46 - যখন মানবপুত্র তাঁর মহিমায় আসবেন, এবং তাঁর সাথে সমস্ত পবিত্র ফেরেশতারা আসবেন, তখন তিনি তাঁর মহিমার সিংহাসনে বসবেন৷ সমস্ত জাতি তাঁর সামনে জড়ো হবে, এবং তিনি তাদের একে অপরের থেকে আলাদা করবেন, যেমন একজন রাখাল তার মেষকে ছাগল থেকে বিভক্ত করে। আর তিনি মেষদেরকে তার ডানদিকে রাখবেন, কিন্তু ছাগলকে বাম দিকে রাখবেন। তখন রাজা তাঁর ডানদিকের লোকদের বলবেন, এসো, আমার পিতার আশীর্বাদপুষ্ট, জগতের ভিত্তি থেকে তোমাদের জন্য প্রস্তুত রাজ্যের উত্তরাধিকারী হও।</w:t>
      </w:r>
    </w:p>
    <w:p/>
    <w:p>
      <w:r xmlns:w="http://schemas.openxmlformats.org/wordprocessingml/2006/main">
        <w:t xml:space="preserve">হিতোপদেশ 21:14 গোপনে একটি উপহার ক্রোধ শান্ত করে: এবং বক্ষে একটি পুরষ্কার প্রবল ক্রোধ।</w:t>
      </w:r>
    </w:p>
    <w:p/>
    <w:p>
      <w:r xmlns:w="http://schemas.openxmlformats.org/wordprocessingml/2006/main">
        <w:t xml:space="preserve">একটি গোপন উপহার একজন রাগান্বিত ব্যক্তিকে শান্ত করতে সাহায্য করতে পারে, যখন ব্যক্তিগতভাবে দেওয়া একটি পুরষ্কার শক্তিশালী ক্রোধ কমাতে সাহায্য করতে পারে।</w:t>
      </w:r>
    </w:p>
    <w:p/>
    <w:p>
      <w:r xmlns:w="http://schemas.openxmlformats.org/wordprocessingml/2006/main">
        <w:t xml:space="preserve">1. গোপন দেওয়ার ক্ষমতা: প্রবাদ 21:14 এর জ্ঞান বোঝা</w:t>
      </w:r>
    </w:p>
    <w:p/>
    <w:p>
      <w:r xmlns:w="http://schemas.openxmlformats.org/wordprocessingml/2006/main">
        <w:t xml:space="preserve">2. কীভাবে রাগের সাথে মোকাবিলা করবেন: গোপন দেওয়ার সুবিধা</w:t>
      </w:r>
    </w:p>
    <w:p/>
    <w:p>
      <w:r xmlns:w="http://schemas.openxmlformats.org/wordprocessingml/2006/main">
        <w:t xml:space="preserve">1. ম্যাথু 5:23-24, অতএব আপনি যদি বেদীর কাছে আপনার নৈবেদ্য আনছেন এবং সেখানে মনে রাখবেন যে আপনার ভাইয়ের আপনার বিরুদ্ধে কিছু আছে, তবে সেখানে বেদীর সামনে আপনার নৈবেদ্য রেখে যান এবং যান; আগে তোমার ভাইয়ের সাথে মিলন কর, তারপর এসে তোমার নৈবেদ্য পেশ কর।</w:t>
      </w:r>
    </w:p>
    <w:p/>
    <w:p>
      <w:r xmlns:w="http://schemas.openxmlformats.org/wordprocessingml/2006/main">
        <w:t xml:space="preserve">2. Ephesians 4:26-27, রাগ কর, তবুও পাপ করো না; সূর্যকে আপনার ক্রোধে ডুবতে দেবেন না এবং শয়তানকে সুযোগ দেবেন না।</w:t>
      </w:r>
    </w:p>
    <w:p/>
    <w:p>
      <w:r xmlns:w="http://schemas.openxmlformats.org/wordprocessingml/2006/main">
        <w:t xml:space="preserve">হিতোপদেশ 21:15 ধার্মিকদের বিচার করা আনন্দের, কিন্তু অন্যায়কারীদের ধ্বংস হবে।</w:t>
      </w:r>
    </w:p>
    <w:p/>
    <w:p>
      <w:r xmlns:w="http://schemas.openxmlformats.org/wordprocessingml/2006/main">
        <w:t xml:space="preserve">আনন্দ আসে যা সঠিক এবং ন্যায়সঙ্গত তা করা থেকে, যখন ধ্বংস তাদের জন্য অপেক্ষা করে যারা ভুল করে।</w:t>
      </w:r>
    </w:p>
    <w:p/>
    <w:p>
      <w:r xmlns:w="http://schemas.openxmlformats.org/wordprocessingml/2006/main">
        <w:t xml:space="preserve">1. যা সঠিক তা করা আনন্দ এবং পরিপূর্ণতা নিয়ে আসে।</w:t>
      </w:r>
    </w:p>
    <w:p/>
    <w:p>
      <w:r xmlns:w="http://schemas.openxmlformats.org/wordprocessingml/2006/main">
        <w:t xml:space="preserve">2. অন্যায় কাজের পরিণাম মারাত্মক।</w:t>
      </w:r>
    </w:p>
    <w:p/>
    <w:p>
      <w:r xmlns:w="http://schemas.openxmlformats.org/wordprocessingml/2006/main">
        <w:t xml:space="preserve">1. গীতসংহিতা 19:11 - "এছাড়াও তাদের দ্বারা আপনার দাসকে সতর্ক করা হয়েছে: এবং তাদের পালনে মহান পুরস্কার রয়েছে।"</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হিতোপদেশ 21:16 যে ব্যক্তি বোধগম্যতার পথ থেকে দূরে সরে যায় সে মৃতদের মণ্ডলীতে থাকবে।</w:t>
      </w:r>
    </w:p>
    <w:p/>
    <w:p>
      <w:r xmlns:w="http://schemas.openxmlformats.org/wordprocessingml/2006/main">
        <w:t xml:space="preserve">বোধগম্যতা থেকে দূরে থাকা একজন মানুষের বিচরণ তাকে মৃতদের মণ্ডলীতে নিয়ে যায়।</w:t>
      </w:r>
    </w:p>
    <w:p/>
    <w:p>
      <w:r xmlns:w="http://schemas.openxmlformats.org/wordprocessingml/2006/main">
        <w:t xml:space="preserve">1. বোঝার পথ: কিভাবে মৃতদের মণ্ডলী এড়াতে হয়</w:t>
      </w:r>
    </w:p>
    <w:p/>
    <w:p>
      <w:r xmlns:w="http://schemas.openxmlformats.org/wordprocessingml/2006/main">
        <w:t xml:space="preserve">2. ঘোরাঘুরির বিপদ: মৃত্যুর জন্য ভিড়কে অনুসরণ করবেন না</w:t>
      </w:r>
    </w:p>
    <w:p/>
    <w:p>
      <w:r xmlns:w="http://schemas.openxmlformats.org/wordprocessingml/2006/main">
        <w:t xml:space="preserve">1. হিতোপদেশ 10:17 - তিনি জীবনের পথে আছেন যে নির্দেশে মনোযোগ দেয়, কিন্তু যে তিরস্কারকে উপেক্ষা করে সে বিপথগামী হয়।</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হিতোপদেশ 21:17 যে আনন্দ ভালবাসে সে দরিদ্র হবে; যে মদ ও তেল ভালবাসে সে ধনী হতে পারবে না।</w:t>
      </w:r>
    </w:p>
    <w:p/>
    <w:p>
      <w:r xmlns:w="http://schemas.openxmlformats.org/wordprocessingml/2006/main">
        <w:t xml:space="preserve">যারা আনন্দ ভালোবাসে তারা দরিদ্র হবে; যারা বিলাসিতা পছন্দ করে তারা ধনী হবে না।</w:t>
      </w:r>
    </w:p>
    <w:p/>
    <w:p>
      <w:r xmlns:w="http://schemas.openxmlformats.org/wordprocessingml/2006/main">
        <w:t xml:space="preserve">1. প্রেমময় আনন্দ এবং বিলাসিতা বিপদ</w:t>
      </w:r>
    </w:p>
    <w:p/>
    <w:p>
      <w:r xmlns:w="http://schemas.openxmlformats.org/wordprocessingml/2006/main">
        <w:t xml:space="preserve">2. তৃপ্তি এবং আত্ম-নিয়ন্ত্রণের সুবিধা</w:t>
      </w:r>
    </w:p>
    <w:p/>
    <w:p>
      <w:r xmlns:w="http://schemas.openxmlformats.org/wordprocessingml/2006/main">
        <w:t xml:space="preserve">1. 1 টিমোথি 6:6-10</w:t>
      </w:r>
    </w:p>
    <w:p/>
    <w:p>
      <w:r xmlns:w="http://schemas.openxmlformats.org/wordprocessingml/2006/main">
        <w:t xml:space="preserve">2. উপদেশক 5:10-12</w:t>
      </w:r>
    </w:p>
    <w:p/>
    <w:p>
      <w:r xmlns:w="http://schemas.openxmlformats.org/wordprocessingml/2006/main">
        <w:t xml:space="preserve">হিতোপদেশ 21:18 দুষ্টরা ধার্মিকদের জন্য মুক্তির মূল্য হবে এবং ন্যায়পরায়ণদের জন্য অপরাধী হবে৷</w:t>
      </w:r>
    </w:p>
    <w:p/>
    <w:p>
      <w:r xmlns:w="http://schemas.openxmlformats.org/wordprocessingml/2006/main">
        <w:t xml:space="preserve">দুষ্টের শাস্তি হবে এবং ধার্মিকরা রক্ষা পাবে।</w:t>
      </w:r>
    </w:p>
    <w:p/>
    <w:p>
      <w:r xmlns:w="http://schemas.openxmlformats.org/wordprocessingml/2006/main">
        <w:t xml:space="preserve">1. একটি পাপপূর্ণ পৃথিবীতে ধার্মিকতার গুরুত্ব</w:t>
      </w:r>
    </w:p>
    <w:p/>
    <w:p>
      <w:r xmlns:w="http://schemas.openxmlformats.org/wordprocessingml/2006/main">
        <w:t xml:space="preserve">2. দুষ্টতার পরিণতি এবং ধার্মিকতার পুরষ্কার</w:t>
      </w:r>
    </w:p>
    <w:p/>
    <w:p>
      <w:r xmlns:w="http://schemas.openxmlformats.org/wordprocessingml/2006/main">
        <w:t xml:space="preserve">1. ইশাইয়া 5:20-21 - ধিক্ তাদের যারা মন্দকে ভাল এবং ভালকে মন্দ বলে, যারা আলোর বদলে অন্ধকার এবং অন্ধকারের বদলে আলো, যারা মিষ্টির বদলে তিতা এবং তিক্তের বদলে মিষ্টি!</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হিতোপদেশ 21:19 বিতর্কিত ও রাগান্বিত মহিলার সাথে মরুভূমিতে বাস করা ভাল।</w:t>
      </w:r>
    </w:p>
    <w:p/>
    <w:p>
      <w:r xmlns:w="http://schemas.openxmlformats.org/wordprocessingml/2006/main">
        <w:t xml:space="preserve">দ্বন্দ্ব ও ক্ষোভ সৃষ্টিকারী কারো সাথে ঘর ভাগ করে নেওয়ার চেয়ে একা থাকাই ভালো।</w:t>
      </w:r>
    </w:p>
    <w:p/>
    <w:p>
      <w:r xmlns:w="http://schemas.openxmlformats.org/wordprocessingml/2006/main">
        <w:t xml:space="preserve">1. একাকীত্বের শান্তি: একা থাকার সুবিধা</w:t>
      </w:r>
    </w:p>
    <w:p/>
    <w:p>
      <w:r xmlns:w="http://schemas.openxmlformats.org/wordprocessingml/2006/main">
        <w:t xml:space="preserve">2. দ্বন্দ্ব সমাধান: সম্পর্কের মধ্যে পার্থক্য পুনর্মিলন</w:t>
      </w:r>
    </w:p>
    <w:p/>
    <w:p>
      <w:r xmlns:w="http://schemas.openxmlformats.org/wordprocessingml/2006/main">
        <w:t xml:space="preserve">1. উপদেশক 4:7-8 আবার আমি সূর্যের নীচে অসারতা দেখেছি: একজন ব্যক্তি যার অন্য কেউ নেই, ছেলে বা ভাই, তবুও তার সমস্ত পরিশ্রমের শেষ নেই, এবং তার চোখ কখনও ধনসম্পদে তৃপ্ত হয় না, যাতে সে কখনো জিজ্ঞেস করে না, আমি কার জন্য পরিশ্রম করছি এবং নিজেকে আনন্দ থেকে বঞ্চিত করছি? এটিও অসার এবং একটি অসুখী ব্যবসা।</w:t>
      </w:r>
    </w:p>
    <w:p/>
    <w:p>
      <w:r xmlns:w="http://schemas.openxmlformats.org/wordprocessingml/2006/main">
        <w:t xml:space="preserve">2. হিতোপদেশ 17:1 ঝগড়া-বিবাদে ভোজ ভরা ঘরের চেয়ে নিস্তব্ধ একটি শুকনো খোসা উত্তম।</w:t>
      </w:r>
    </w:p>
    <w:p/>
    <w:p>
      <w:r xmlns:w="http://schemas.openxmlformats.org/wordprocessingml/2006/main">
        <w:t xml:space="preserve">হিতোপদেশ 21:20 জ্ঞানীদের বাসস্থানে আকাঙ্ক্ষিত ধন এবং তেল আছে; কিন্তু একজন মূর্খ লোক তা খরচ করে।</w:t>
      </w:r>
    </w:p>
    <w:p/>
    <w:p>
      <w:r xmlns:w="http://schemas.openxmlformats.org/wordprocessingml/2006/main">
        <w:t xml:space="preserve">জ্ঞানীর ঘরে ধন পাওয়া যায়, আর মূর্খরা তা নষ্ট করে।</w:t>
      </w:r>
    </w:p>
    <w:p/>
    <w:p>
      <w:r xmlns:w="http://schemas.openxmlformats.org/wordprocessingml/2006/main">
        <w:t xml:space="preserve">1: "বিনিয়োগের বুদ্ধি: আপনার সম্পদের বেশিরভাগ তৈরি করা"</w:t>
      </w:r>
    </w:p>
    <w:p/>
    <w:p>
      <w:r xmlns:w="http://schemas.openxmlformats.org/wordprocessingml/2006/main">
        <w:t xml:space="preserve">2: "অব্যর্থতার মূর্খতা: বিনিয়োগের চেয়ে বিনোদন বেছে নেওয়া"</w:t>
      </w:r>
    </w:p>
    <w:p/>
    <w:p>
      <w:r xmlns:w="http://schemas.openxmlformats.org/wordprocessingml/2006/main">
        <w:t xml:space="preserve">1: লুক 12:15-21 - ধনী বোকাদের দৃষ্টান্ত</w:t>
      </w:r>
    </w:p>
    <w:p/>
    <w:p>
      <w:r xmlns:w="http://schemas.openxmlformats.org/wordprocessingml/2006/main">
        <w:t xml:space="preserve">2: ম্যাথু 25:14-30 - প্রতিভার দৃষ্টান্ত</w:t>
      </w:r>
    </w:p>
    <w:p/>
    <w:p>
      <w:r xmlns:w="http://schemas.openxmlformats.org/wordprocessingml/2006/main">
        <w:t xml:space="preserve">হিতোপদেশ 21:21 যে ধার্মিকতা ও করুণার অনুসরণ করে সে জীবন, ধার্মিকতা এবং সম্মান পায়।</w:t>
      </w:r>
    </w:p>
    <w:p/>
    <w:p>
      <w:r xmlns:w="http://schemas.openxmlformats.org/wordprocessingml/2006/main">
        <w:t xml:space="preserve">যে ধার্মিকতা এবং করুণার অনুসরণ করে সে জীবন, ধার্মিকতা এবং সম্মান পাবে।</w:t>
      </w:r>
    </w:p>
    <w:p/>
    <w:p>
      <w:r xmlns:w="http://schemas.openxmlformats.org/wordprocessingml/2006/main">
        <w:t xml:space="preserve">1. ন্যায়পরায়ণতা এবং করুণা অনুসরণের পুরস্কার</w:t>
      </w:r>
    </w:p>
    <w:p/>
    <w:p>
      <w:r xmlns:w="http://schemas.openxmlformats.org/wordprocessingml/2006/main">
        <w:t xml:space="preserve">2. জীবন, ন্যায়পরায়ণতা এবং সম্মানের পথ</w:t>
      </w:r>
    </w:p>
    <w:p/>
    <w:p>
      <w:r xmlns:w="http://schemas.openxmlformats.org/wordprocessingml/2006/main">
        <w:t xml:space="preserve">1. গীতসংহিতা 37:3-4 - "প্রভুর উপর আস্থা রাখুন, এবং ভাল কাজ করুন; দেশে বাস করুন এবং বিশ্বস্ততার সাথে বন্ধুত্ব করুন। প্রভুতে নিজেকে আনন্দিত করুন, এবং তিনি আপনাকে আপনার হৃদয়ের ইচ্ছাগুলি দেবেন।"</w:t>
      </w:r>
    </w:p>
    <w:p/>
    <w:p>
      <w:r xmlns:w="http://schemas.openxmlformats.org/wordprocessingml/2006/main">
        <w:t xml:space="preserve">2. হিতোপদেশ 14:34 - "ধার্ম্মিকতা একটি জাতিকে উন্নীত করে, কিন্তু পাপ যে কোনো জাতির জন্য অপমান।"</w:t>
      </w:r>
    </w:p>
    <w:p/>
    <w:p>
      <w:r xmlns:w="http://schemas.openxmlformats.org/wordprocessingml/2006/main">
        <w:t xml:space="preserve">হিতোপদেশ 21:22 একজন জ্ঞানী ব্যক্তি পরাক্রমশালীদের শহরকে চড়ান, এবং তার আত্মবিশ্বাসের শক্তিকে কমিয়ে দেন।</w:t>
      </w:r>
    </w:p>
    <w:p/>
    <w:p>
      <w:r xmlns:w="http://schemas.openxmlformats.org/wordprocessingml/2006/main">
        <w:t xml:space="preserve">জ্ঞানীরা এমনকি শক্তিশালী শহরগুলিকেও জয় করতে পারে।</w:t>
      </w:r>
    </w:p>
    <w:p/>
    <w:p>
      <w:r xmlns:w="http://schemas.openxmlformats.org/wordprocessingml/2006/main">
        <w:t xml:space="preserve">1. "কন্কুয়িং স্ট্রংহোল্ডস: আপনার জীবনের প্রতিটি ক্ষেত্রের কর্তৃত্ব নেওয়া"</w:t>
      </w:r>
    </w:p>
    <w:p/>
    <w:p>
      <w:r xmlns:w="http://schemas.openxmlformats.org/wordprocessingml/2006/main">
        <w:t xml:space="preserve">2. "দৈত্য বাধা অতিক্রম করার বুদ্ধি"</w:t>
      </w:r>
    </w:p>
    <w:p/>
    <w:p>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ইশাইয়া 40:28-31 "আপনি কি জানেন না? আপনি কি শুনেন নি? প্রভু হলেন চিরস্থায়ী ঈশ্বর, পৃথিবীর প্রান্তের সৃষ্টিকর্তা। তিনি ক্লান্ত বা ক্লান্ত হবেন না, এবং তার বোধগম্য কেউ উপলব্ধি করতে পারবে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হিতোপদেশ 21:23 যে তার মুখ ও জিহ্বা রক্ষা করে সে তার আত্মাকে কষ্ট থেকে রক্ষা করে।</w:t>
      </w:r>
    </w:p>
    <w:p/>
    <w:p>
      <w:r xmlns:w="http://schemas.openxmlformats.org/wordprocessingml/2006/main">
        <w:t xml:space="preserve">নিজের কথা ও কথাকে নিয়ন্ত্রণে রাখলে ঝামেলা এড়ানো যায়।</w:t>
      </w:r>
    </w:p>
    <w:p/>
    <w:p>
      <w:r xmlns:w="http://schemas.openxmlformats.org/wordprocessingml/2006/main">
        <w:t xml:space="preserve">1. জিহ্বার শক্তি: আমাদের শব্দগুলি আমাদের জীবনকে কীভাবে প্রভাবিত করে</w:t>
      </w:r>
    </w:p>
    <w:p/>
    <w:p>
      <w:r xmlns:w="http://schemas.openxmlformats.org/wordprocessingml/2006/main">
        <w:t xml:space="preserve">2. বুঝতে শেখা: প্রতিটি পরিস্থিতিতে প্রজ্ঞা খুঁজে পাওয়া</w:t>
      </w:r>
    </w:p>
    <w:p/>
    <w:p>
      <w:r xmlns:w="http://schemas.openxmlformats.org/wordprocessingml/2006/main">
        <w:t xml:space="preserve">1. জেমস 3:5-6 -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হিতোপদেশ 21:24 তার নাম গর্বিত ও উদ্ধত উপহাসকারী, যে গর্বিত ক্রোধে কাজ করে।</w:t>
      </w:r>
    </w:p>
    <w:p/>
    <w:p>
      <w:r xmlns:w="http://schemas.openxmlformats.org/wordprocessingml/2006/main">
        <w:t xml:space="preserve">অহংকারী এবং অহংকারী ব্যক্তি একটি তিরস্কারকারী, যে ক্রোধে পরিপূর্ণ।</w:t>
      </w:r>
    </w:p>
    <w:p/>
    <w:p>
      <w:r xmlns:w="http://schemas.openxmlformats.org/wordprocessingml/2006/main">
        <w:t xml:space="preserve">1. পতনের আগে গর্ব আসে</w:t>
      </w:r>
    </w:p>
    <w:p/>
    <w:p>
      <w:r xmlns:w="http://schemas.openxmlformats.org/wordprocessingml/2006/main">
        <w:t xml:space="preserve">2. নম্রতা হল শ্রেষ্ঠ গুণ</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হিতোপদেশ 21:25 অলসের বাসনা তাকে হত্যা করে; কারণ তার হাত পরিশ্রম করতে অস্বীকার করে।</w:t>
      </w:r>
    </w:p>
    <w:p/>
    <w:p>
      <w:r xmlns:w="http://schemas.openxmlformats.org/wordprocessingml/2006/main">
        <w:t xml:space="preserve">অলসরা তাদের নিজস্ব ইচ্ছা দ্বারা নিহত হয়, কারণ তারা কাজ করতে অস্বীকার করে।</w:t>
      </w:r>
    </w:p>
    <w:p/>
    <w:p>
      <w:r xmlns:w="http://schemas.openxmlformats.org/wordprocessingml/2006/main">
        <w:t xml:space="preserve">1. অলসতার বিপদ: এটি কীভাবে আমাদের জীবনকে ধ্বংস করতে পারে</w:t>
      </w:r>
    </w:p>
    <w:p/>
    <w:p>
      <w:r xmlns:w="http://schemas.openxmlformats.org/wordprocessingml/2006/main">
        <w:t xml:space="preserve">2. ঈশ্বরের গৌরবের জন্য কাজ করা: কেন আমাদের প্রতিভা ব্যবহার করা উচিত</w:t>
      </w:r>
    </w:p>
    <w:p/>
    <w:p>
      <w:r xmlns:w="http://schemas.openxmlformats.org/wordprocessingml/2006/main">
        <w:t xml:space="preserve">1. Ecclesiastes 9:10 - আপনার হাত যা কিছু করতে পায়, তা আপনার শক্তি দিয়ে করুন, কারণ শিওলে কোন কাজ বা চিন্তা বা জ্ঞান বা প্রজ্ঞা নেই, যেখানে আপনি যাচ্ছেন৷</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প্রবচন 21:26 সে সারাদিন লোভের সাথে লোভ করে, কিন্তু ধার্মিকরা দান করে না, ছাড় দেয় না।</w:t>
      </w:r>
    </w:p>
    <w:p/>
    <w:p>
      <w:r xmlns:w="http://schemas.openxmlformats.org/wordprocessingml/2006/main">
        <w:t xml:space="preserve">এই আয়াতটি লোভী এবং ধার্মিকদের মধ্যে পার্থক্য সম্পর্কে। লোভী ব্যক্তি ক্রমাগত আরও বেশি চায় এবং কামনা করে, যখন ধার্মিক ব্যক্তি উদারভাবে দেয় এবং বাধা দেয় না।</w:t>
      </w:r>
    </w:p>
    <w:p/>
    <w:p>
      <w:r xmlns:w="http://schemas.openxmlformats.org/wordprocessingml/2006/main">
        <w:t xml:space="preserve">1. একজন ধার্মিক ব্যক্তির উদার হৃদয়</w:t>
      </w:r>
    </w:p>
    <w:p/>
    <w:p>
      <w:r xmlns:w="http://schemas.openxmlformats.org/wordprocessingml/2006/main">
        <w:t xml:space="preserve">2. লোভ এবং অপূর্ণ হৃদয়</w:t>
      </w:r>
    </w:p>
    <w:p/>
    <w:p>
      <w:r xmlns:w="http://schemas.openxmlformats.org/wordprocessingml/2006/main">
        <w:t xml:space="preserve">1. 2 করিন্থীয় 9:6-11</w:t>
      </w:r>
    </w:p>
    <w:p/>
    <w:p>
      <w:r xmlns:w="http://schemas.openxmlformats.org/wordprocessingml/2006/main">
        <w:t xml:space="preserve">2. লূক 12:13-21</w:t>
      </w:r>
    </w:p>
    <w:p/>
    <w:p>
      <w:r xmlns:w="http://schemas.openxmlformats.org/wordprocessingml/2006/main">
        <w:t xml:space="preserve">হিতোপদেশ 21:27 দুষ্টের বলিদান ঘৃণ্য, সে যখন দুষ্ট মন নিয়ে তা আনে তখন আর কত?</w:t>
      </w:r>
    </w:p>
    <w:p/>
    <w:p>
      <w:r xmlns:w="http://schemas.openxmlformats.org/wordprocessingml/2006/main">
        <w:t xml:space="preserve">দুষ্টের বলিদান ঈশ্বরের কাছে ঘৃণ্য।</w:t>
      </w:r>
    </w:p>
    <w:p/>
    <w:p>
      <w:r xmlns:w="http://schemas.openxmlformats.org/wordprocessingml/2006/main">
        <w:t xml:space="preserve">1. ঈশ্বরের সামনে সঠিক হৃদয়ের গুরুত্ব।</w:t>
      </w:r>
    </w:p>
    <w:p/>
    <w:p>
      <w:r xmlns:w="http://schemas.openxmlformats.org/wordprocessingml/2006/main">
        <w:t xml:space="preserve">2. ঈশ্বরের কাছে যাওয়ার সময় আমাদের উদ্দেশ্যগুলি পরীক্ষা করার প্রয়োজন।</w:t>
      </w:r>
    </w:p>
    <w:p/>
    <w:p>
      <w:r xmlns:w="http://schemas.openxmlformats.org/wordprocessingml/2006/main">
        <w:t xml:space="preserve">1. গীতসংহিতা 51:17 হে ঈশ্বর, আমার বলিদান একটি ভগ্ন আত্মা; ভগ্ন ও অনুতপ্ত হৃদয়, ঈশ্বর, তুমি তুচ্ছ করবে না।</w:t>
      </w:r>
    </w:p>
    <w:p/>
    <w:p>
      <w:r xmlns:w="http://schemas.openxmlformats.org/wordprocessingml/2006/main">
        <w:t xml:space="preserve">2. Isaiah 29:13 আর তাই প্রভু বলেছেন, এই লোকেরা বলে তারা আমার। তারা তাদের কথায় আমাকে সম্মান করে, কিন্তু তাদের হৃদয় আমার থেকে দূরে। এবং তাদের আমার উপাসনা রটে শেখা মানুষের তৈরি নিয়ম ছাড়া আর কিছুই নয়।</w:t>
      </w:r>
    </w:p>
    <w:p/>
    <w:p>
      <w:r xmlns:w="http://schemas.openxmlformats.org/wordprocessingml/2006/main">
        <w:t xml:space="preserve">হিতোপদেশ 21:28 মিথ্যা সাক্ষী বিনষ্ট হয়, কিন্তু যে লোক শোনে সে অনবরত কথা বলে।</w:t>
      </w:r>
    </w:p>
    <w:p/>
    <w:p>
      <w:r xmlns:w="http://schemas.openxmlformats.org/wordprocessingml/2006/main">
        <w:t xml:space="preserve">মিথ্যা সাক্ষী টিকে থাকে না, কিন্তু যে লোক সত্য শোনে সে কথা বলে।</w:t>
      </w:r>
    </w:p>
    <w:p/>
    <w:p>
      <w:r xmlns:w="http://schemas.openxmlformats.org/wordprocessingml/2006/main">
        <w:t xml:space="preserve">1. যদি আমরা শুনতে চাই তবে আমাদের সত্য শুনতে ইচ্ছুক হতে হবে।</w:t>
      </w:r>
    </w:p>
    <w:p/>
    <w:p>
      <w:r xmlns:w="http://schemas.openxmlformats.org/wordprocessingml/2006/main">
        <w:t xml:space="preserve">2. সত্য কথা বলুন এবং শুনুন - হিতোপদেশ 21:28।</w:t>
      </w:r>
    </w:p>
    <w:p/>
    <w:p>
      <w:r xmlns:w="http://schemas.openxmlformats.org/wordprocessingml/2006/main">
        <w:t xml:space="preserve">1. হিতোপদেশ 12:17 - যে সত্য বলে সে সত্য বলে, কিন্তু মিথ্যা সাক্ষী, প্রতারক।</w:t>
      </w:r>
    </w:p>
    <w:p/>
    <w:p>
      <w:r xmlns:w="http://schemas.openxmlformats.org/wordprocessingml/2006/main">
        <w:t xml:space="preserve">2. ম্যাথু 15:19 - কারণ হৃদয় থেকে মন্দ চিন্তা, খুন, ব্যভিচার, যৌন অনৈতিকতা, চুরি, মিথ্যা সাক্ষ্য, অপবাদ আসে।</w:t>
      </w:r>
    </w:p>
    <w:p/>
    <w:p>
      <w:r xmlns:w="http://schemas.openxmlformats.org/wordprocessingml/2006/main">
        <w:t xml:space="preserve">হিতোপদেশ 21:29 একজন দুষ্ট লোক তার মুখ শক্ত করে, কিন্তু ন্যায়পরায়ণ ব্যক্তি তার পথকে নির্দেশ করে।</w:t>
      </w:r>
    </w:p>
    <w:p/>
    <w:p>
      <w:r xmlns:w="http://schemas.openxmlformats.org/wordprocessingml/2006/main">
        <w:t xml:space="preserve">একজন দুষ্ট ব্যক্তি পরিবর্তন করতে অস্বীকার করে, কিন্তু ন্যায়পরায়ণ ব্যক্তি বিজ্ঞ সিদ্ধান্ত নেবে।</w:t>
      </w:r>
    </w:p>
    <w:p/>
    <w:p>
      <w:r xmlns:w="http://schemas.openxmlformats.org/wordprocessingml/2006/main">
        <w:t xml:space="preserve">1. একজন দুষ্ট লোক এবং একজন ন্যায়পরায়ণ মানুষের মধ্যে পার্থক্য।</w:t>
      </w:r>
    </w:p>
    <w:p/>
    <w:p>
      <w:r xmlns:w="http://schemas.openxmlformats.org/wordprocessingml/2006/main">
        <w:t xml:space="preserve">2. ন্যায়পরায়ণ ব্যক্তির জন্য বুদ্ধিমান সিদ্ধান্ত নেওয়া।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হিতোপদেশ 21:30 সদাপ্রভুর বিরুদ্ধে কোন জ্ঞান বা বুদ্ধি বা পরামর্শ নেই।</w:t>
      </w:r>
    </w:p>
    <w:p/>
    <w:p>
      <w:r xmlns:w="http://schemas.openxmlformats.org/wordprocessingml/2006/main">
        <w:t xml:space="preserve">কোন প্রজ্ঞা, বোধগম্যতা বা পরামর্শ প্রভুর বিরুদ্ধে দাঁড়াতে পারে না।</w:t>
      </w:r>
    </w:p>
    <w:p/>
    <w:p>
      <w:r xmlns:w="http://schemas.openxmlformats.org/wordprocessingml/2006/main">
        <w:t xml:space="preserve">1. ঈশ্বর সর্বশক্তিমান: কেউ তাঁর বিরুদ্ধে দাঁড়াতে পারে না</w:t>
      </w:r>
    </w:p>
    <w:p/>
    <w:p>
      <w:r xmlns:w="http://schemas.openxmlformats.org/wordprocessingml/2006/main">
        <w:t xml:space="preserve">2. প্রভুর কাছে আত্মসমর্পণ করুন: মানুষের জ্ঞানের কোন পরিমাণ প্রবল হবে না</w:t>
      </w:r>
    </w:p>
    <w:p/>
    <w:p>
      <w:r xmlns:w="http://schemas.openxmlformats.org/wordprocessingml/2006/main">
        <w:t xml:space="preserve">1. ইশাইয়া 40:28-31 "আপনি কি জানেন না? আপনি কি শুনেন নি? সদাপ্রভুই চিরস্থায়ী ঈশ্বর, পৃথিবীর প্রান্তের সৃষ্টিকর্তা। তিনি অজ্ঞান হন না বা ক্লান্ত হন না; তাঁর বোধগম্য অন্বেষণযোগ্য। তিনি দেন দুর্বলের জন্য শক্তি, এবং যার শক্তি নেই তার শক্তি বৃদ্ধি করে, এমনকি যুবকরাও ক্লান্ত হয়ে ক্লান্ত হয়ে পড়বে, এবং যুবকরা ক্লান্ত হয়ে পড়বে; কিন্তু যারা প্রভুর জন্য অপেক্ষা করে তারা তাদের শক্তি নতুন করে নেবে; তারা ডানা দিয়ে উপরে উঠবে। ঈগল; তারা দৌড়াবে এবং ক্লান্ত হবে না; তারা হাঁটবে এবং অজ্ঞান হবে না।"</w:t>
      </w:r>
    </w:p>
    <w:p/>
    <w:p>
      <w:r xmlns:w="http://schemas.openxmlformats.org/wordprocessingml/2006/main">
        <w:t xml:space="preserve">2. গীতসংহিতা 46:10 "স্থির হও, এবং জেনে রাখ যে আমিই ঈশ্বর। আমি জাতিদের মধ্যে উচ্চতর হব, আমি পৃথিবীতে উন্নত হব!"</w:t>
      </w:r>
    </w:p>
    <w:p/>
    <w:p>
      <w:r xmlns:w="http://schemas.openxmlformats.org/wordprocessingml/2006/main">
        <w:t xml:space="preserve">প্রবচন 21:31 যুদ্ধের দিনের জন্য ঘোড়া প্রস্তুত করা হয়, কিন্তু নিরাপত্তা সদাপ্রভুর।</w:t>
      </w:r>
    </w:p>
    <w:p/>
    <w:p>
      <w:r xmlns:w="http://schemas.openxmlformats.org/wordprocessingml/2006/main">
        <w:t xml:space="preserve">ঘোড়া নয়, নিরাপত্তার জন্য প্রভুকে বিশ্বাস করা উচিত।</w:t>
      </w:r>
    </w:p>
    <w:p/>
    <w:p>
      <w:r xmlns:w="http://schemas.openxmlformats.org/wordprocessingml/2006/main">
        <w:t xml:space="preserve">1. প্রভুর উপর আস্থা রাখুন: প্রভুর সুরক্ষার উপর নির্ভর করা</w:t>
      </w:r>
    </w:p>
    <w:p/>
    <w:p>
      <w:r xmlns:w="http://schemas.openxmlformats.org/wordprocessingml/2006/main">
        <w:t xml:space="preserve">2. নিরাপত্তা প্রভুর: ঘোড়া বা অন্য কোন পার্থিব সম্পত্তি নয়</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26:3-4 - "আপনি তাকে নিখুঁত শান্তিতে রাখেন যার মন আপনার উপর স্থির থাকে, কারণ সে আপনার উপর নির্ভর করে। চিরকাল সদাপ্রভুর উপর নির্ভর করুন, কারণ প্রভু ঈশ্বর চিরস্থায়ী শিলা।"</w:t>
      </w:r>
    </w:p>
    <w:p/>
    <w:p>
      <w:r xmlns:w="http://schemas.openxmlformats.org/wordprocessingml/2006/main">
        <w:t xml:space="preserve">হিতোপদেশ অধ্যায় 22 জীবনের বিভিন্ন দিক সম্পর্কে জ্ঞান প্রদান করে, যার মধ্যে একটি ভাল খ্যাতির মূল্য, শৃঙ্খলার গুরুত্ব এবং অসততার পরিণতি রয়েছে।</w:t>
      </w:r>
    </w:p>
    <w:p/>
    <w:p>
      <w:r xmlns:w="http://schemas.openxmlformats.org/wordprocessingml/2006/main">
        <w:t xml:space="preserve">1ম অনুচ্ছেদ: একটি ভাল খ্যাতি এবং সততার তাত্পর্য জোর দিয়ে অধ্যায়টি শুরু হয়। এটি হাইলাইট করে যে একটি ভাল নাম সম্পদের চেয়ে বেশি মূল্যবান এবং যারা নম্র এবং প্রভুকে ভয় করে তারা জ্ঞান এবং সম্মান পাবে। এটি আরও স্পষ্ট করে যে ঈশ্বর দরিদ্র ও নিপীড়িতদের রক্ষাকর্তা (প্রবচন 22:1-16)।</w:t>
      </w:r>
    </w:p>
    <w:p/>
    <w:p>
      <w:r xmlns:w="http://schemas.openxmlformats.org/wordprocessingml/2006/main">
        <w:t xml:space="preserve">2য় অনুচ্ছেদ: অধ্যায়টি প্রবাদের সাথে চলতে থাকে যা শৃঙ্খলা, বুদ্ধিমান অভিভাবকত্ব, ব্যবসায়িক লেনদেনে সততা এবং দুষ্টতার পরিণতির মতো বিষয়গুলিকে সম্বোধন করে। এটি জোর দেয় যে শৃঙ্খলা জ্ঞান এবং সংশোধনের দিকে নিয়ে যায় যখন অসততা ধ্বংস ডেকে আনে। এটি উষ্ণ-মেজাজ ব্যক্তিদের সাথে মেলামেশা করার বিরুদ্ধেও সতর্ক করে (হিতোপদেশ 22:17-29)।</w:t>
      </w:r>
    </w:p>
    <w:p/>
    <w:p>
      <w:r xmlns:w="http://schemas.openxmlformats.org/wordprocessingml/2006/main">
        <w:t xml:space="preserve">সংক্ষেপে,</w:t>
      </w:r>
    </w:p>
    <w:p>
      <w:r xmlns:w="http://schemas.openxmlformats.org/wordprocessingml/2006/main">
        <w:t xml:space="preserve">হিতোপদেশ বাইশ অধ্যায় প্রজ্ঞা প্রদান করে</w:t>
      </w:r>
    </w:p>
    <w:p>
      <w:r xmlns:w="http://schemas.openxmlformats.org/wordprocessingml/2006/main">
        <w:t xml:space="preserve">জীবনের বিভিন্ন দিকে,</w:t>
      </w:r>
    </w:p>
    <w:p>
      <w:r xmlns:w="http://schemas.openxmlformats.org/wordprocessingml/2006/main">
        <w:t xml:space="preserve">একটি ভাল খ্যাতির সাথে যুক্ত মান সহ,</w:t>
      </w:r>
    </w:p>
    <w:p>
      <w:r xmlns:w="http://schemas.openxmlformats.org/wordprocessingml/2006/main">
        <w:t xml:space="preserve">শৃঙ্খলার উপর গুরুত্ব দেওয়া হয়,</w:t>
      </w:r>
    </w:p>
    <w:p>
      <w:r xmlns:w="http://schemas.openxmlformats.org/wordprocessingml/2006/main">
        <w:t xml:space="preserve">এবং অসততার ফলে ফলাফল.</w:t>
      </w:r>
    </w:p>
    <w:p/>
    <w:p>
      <w:r xmlns:w="http://schemas.openxmlformats.org/wordprocessingml/2006/main">
        <w:t xml:space="preserve">নম্রতা, প্রভুর ভয় প্রজ্ঞা এবং সম্মানের দিকে জোর দেওয়ার সাথে একটি ভাল খ্যাতি এবং সততা সম্পর্কিত তাত্পর্যকে স্বীকৃতি দেওয়া।</w:t>
      </w:r>
    </w:p>
    <w:p>
      <w:r xmlns:w="http://schemas.openxmlformats.org/wordprocessingml/2006/main">
        <w:t xml:space="preserve">দরিদ্র এবং নিপীড়িত জন্য রক্ষাকর্তা হিসাবে ঈশ্বরের ভূমিকা হাইলাইট.</w:t>
      </w:r>
    </w:p>
    <w:p>
      <w:r xmlns:w="http://schemas.openxmlformats.org/wordprocessingml/2006/main">
        <w:t xml:space="preserve">শৃঙ্খলা, বুদ্ধিমান অভিভাবকত্ব, ব্যবসায়িক লেনদেনে সততার মতো স্বতন্ত্র প্রবাদের মাধ্যমে বিভিন্ন বিষয় সম্বোধন করা এবং অসাধুতার ফলে ধ্বংসের বিষয়ে দেখানো স্বীকৃতির সাথে শৃঙ্খলার মাধ্যমে অর্জিত জ্ঞানের উপর ভিত্তি করে মূল্যায়ন করা।</w:t>
      </w:r>
    </w:p>
    <w:p>
      <w:r xmlns:w="http://schemas.openxmlformats.org/wordprocessingml/2006/main">
        <w:t xml:space="preserve">উষ্ণ মেজাজের ব্যক্তিদের সাথে মেলামেশা করার বিরুদ্ধে সতর্কতা অবলম্বন করা এবং পাপাচারের সাথে সম্পর্কিত পরিণতি সম্পর্কে দেখানো স্বীকৃতি।</w:t>
      </w:r>
    </w:p>
    <w:p>
      <w:r xmlns:w="http://schemas.openxmlformats.org/wordprocessingml/2006/main">
        <w:t xml:space="preserve">সততার মাধ্যমে একটি ভাল খ্যাতি গড়ে তোলার অন্তর্দৃষ্টি দেওয়া, ব্যক্তিগত বৃদ্ধির জন্য শৃঙ্খলা অনুশীলন করা, অসততা বা ক্ষতিকারক ব্যক্তিদের সাথে মেলামেশা এড়িয়ে সৎ ব্যবসায়িক লেনদেন পরিচালনা করা।</w:t>
      </w:r>
    </w:p>
    <w:p/>
    <w:p>
      <w:r xmlns:w="http://schemas.openxmlformats.org/wordprocessingml/2006/main">
        <w:t xml:space="preserve">হিতোপদেশ 22:1 মহান ধন-সম্পদের চেয়ে উত্তম নাম বাছাই করা, এবং রৌপ্য ও সোনার চেয়ে প্রেমময় অনুগ্রহ।</w:t>
      </w:r>
    </w:p>
    <w:p/>
    <w:p>
      <w:r xmlns:w="http://schemas.openxmlformats.org/wordprocessingml/2006/main">
        <w:t xml:space="preserve">সম্পদের চেয়ে ভালো খ্যাতি বেশি মূল্যবান, আর অর্থের চেয়ে ভালোবাসা ভালো।</w:t>
      </w:r>
    </w:p>
    <w:p/>
    <w:p>
      <w:r xmlns:w="http://schemas.openxmlformats.org/wordprocessingml/2006/main">
        <w:t xml:space="preserve">1. একটি ভাল নামের মূল্য</w:t>
      </w:r>
    </w:p>
    <w:p/>
    <w:p>
      <w:r xmlns:w="http://schemas.openxmlformats.org/wordprocessingml/2006/main">
        <w:t xml:space="preserve">2. ভালবাসার শক্তি</w:t>
      </w:r>
    </w:p>
    <w:p/>
    <w:p>
      <w:r xmlns:w="http://schemas.openxmlformats.org/wordprocessingml/2006/main">
        <w:t xml:space="preserve">1. হিতোপদেশ 22:1</w:t>
      </w:r>
    </w:p>
    <w:p/>
    <w:p>
      <w:r xmlns:w="http://schemas.openxmlformats.org/wordprocessingml/2006/main">
        <w:t xml:space="preserve">2. 1 পিটার 3:8-12 - অবশেষে, আপনাদের সকলের মনের ঐক্য, সহানুভূতি, ভ্রাতৃপ্রেম, কোমল হৃদয় এবং নম্র মন। মন্দের বিনিময়ে মন্দের প্রতিশোধ নিও না বা নিন্দার বিনিময়ে নিন্দা করো না, বরং আশীর্বাদ করো, এর জন্য তোমাকে ডাকা হয়েছিল, যাতে তুমি আশীর্বাদ পেতে পার৷ কারণ যে কেউ জীবনকে ভালবাসতে এবং ভাল দিন দেখতে চায়, সে তার জিহ্বাকে মন্দ থেকে এবং তার ঠোঁটকে ছলনার কথা বলা থেকে রক্ষা করুক; সে মন্দ থেকে দূরে থাকুক এবং ভালো কাজ করুক; সে শান্তি খোঁজে এবং তা অনুসরণ করুক। কারণ সদাপ্রভুর দৃষ্টি ধার্মিকদের দিকে থাকে এবং তাদের প্রার্থনার জন্য তাঁর কান খোলা থাকে। কিন্তু যারা খারাপ কাজ করে তাদের বিরুদ্ধে প্রভুর মুখ।</w:t>
      </w:r>
    </w:p>
    <w:p/>
    <w:p>
      <w:r xmlns:w="http://schemas.openxmlformats.org/wordprocessingml/2006/main">
        <w:t xml:space="preserve">হিতোপদেশ 22:2 ধনী ও দরিদ্র একত্রে মিলিত হয়: সদাপ্রভুই তাদের সকলের সৃষ্টিকর্তা।</w:t>
      </w:r>
    </w:p>
    <w:p/>
    <w:p>
      <w:r xmlns:w="http://schemas.openxmlformats.org/wordprocessingml/2006/main">
        <w:t xml:space="preserve">প্রভুর সামনে ধনী-গরীব সমান, যিনি তাদের সবাইকে সৃষ্টি করেছেন।</w:t>
      </w:r>
    </w:p>
    <w:p/>
    <w:p>
      <w:r xmlns:w="http://schemas.openxmlformats.org/wordprocessingml/2006/main">
        <w:t xml:space="preserve">1. আমাদের আর্থিক পটভূমি নির্বিশেষে আমরা সকলেই ঈশ্বরের দৃষ্টিতে সমান।</w:t>
      </w:r>
    </w:p>
    <w:p/>
    <w:p>
      <w:r xmlns:w="http://schemas.openxmlformats.org/wordprocessingml/2006/main">
        <w:t xml:space="preserve">2. প্রভু চূড়ান্ত কর্তৃত্ব এবং তিনিই আমাদের সকলকে সৃষ্টি করেছেন।</w:t>
      </w:r>
    </w:p>
    <w:p/>
    <w:p>
      <w:r xmlns:w="http://schemas.openxmlformats.org/wordprocessingml/2006/main">
        <w:t xml:space="preserve">1. জেমস 2:1-7 - আমার ভাই ও বোনেরা, আমাদের প্রভু যীশু খ্রীষ্ট, মহিমার প্রভুতে বিশ্বাসকে ধরে রেখে পক্ষপাতিত্ব দেখাবেন না। 2কেননা আঙ্গুলে সোনার আংটি পরা ও সূক্ষ্ম জামাকাপড় পরা একজন লোক যদি আপনার সভায় আসে এবং নোংরা পোশাক পরা একজন দরিদ্র লোকও আসে, 3 আপনি সেই সুন্দর পোশাক পরার প্রতি বিশেষ মনোযোগ দিয়ে বলবেন, এখানে বসুন। ভাল জায়গা, যখন তুমি গরীবকে বলছ, ওখানে দাঁড়াও, বা আমার পায়ের ধারে মেঝেতে বসো, 4 তোমরা কি নিজেদের মধ্যে ভেদাভেদ করনি এবং মন্দ চিন্তা নিয়ে বিচারক হয়ে যাও?</w:t>
      </w:r>
    </w:p>
    <w:p/>
    <w:p>
      <w:r xmlns:w="http://schemas.openxmlformats.org/wordprocessingml/2006/main">
        <w:t xml:space="preserve">2. গালাতীয় 3:28 - সেখানে ইহুদি বা গ্রীক কেউ নেই, দাস বা স্বাধীন কেউ নেই, পুরুষ বা মহিলা কেউ নেই, কারণ খ্রীষ্ট যীশুতে তোমরা সবাই এক৷</w:t>
      </w:r>
    </w:p>
    <w:p/>
    <w:p>
      <w:r xmlns:w="http://schemas.openxmlformats.org/wordprocessingml/2006/main">
        <w:t xml:space="preserve">হিতোপদেশ 22:3 একজন বিচক্ষণ ব্যক্তি মন্দের পূর্বাভাস দেয়, এবং নিজেকে লুকিয়ে রাখে, কিন্তু সাধারণ লোক চলে যায় এবং শাস্তি পায়।</w:t>
      </w:r>
    </w:p>
    <w:p/>
    <w:p>
      <w:r xmlns:w="http://schemas.openxmlformats.org/wordprocessingml/2006/main">
        <w:t xml:space="preserve">একজন জ্ঞানী ব্যক্তি বিপদের পূর্বাভাস দেয় এবং সতর্কতা অবলম্বন করে, যেখানে নির্বোধ ব্যক্তিরা অসতর্ক এবং পরিণতি ভোগ করে।</w:t>
      </w:r>
    </w:p>
    <w:p/>
    <w:p>
      <w:r xmlns:w="http://schemas.openxmlformats.org/wordprocessingml/2006/main">
        <w:t xml:space="preserve">1. প্রস্তুত হওয়ার গুরুত্ব: বিপদের পূর্বাভাস এবং বুদ্ধিমান পছন্দ করা</w:t>
      </w:r>
    </w:p>
    <w:p/>
    <w:p>
      <w:r xmlns:w="http://schemas.openxmlformats.org/wordprocessingml/2006/main">
        <w:t xml:space="preserve">2. পূর্বদৃষ্টির চেয়ে দূরদর্শিতা ভাল: বিচক্ষণতার মাধ্যমে ঝামেলা এড়ানো</w:t>
      </w:r>
    </w:p>
    <w:p/>
    <w:p>
      <w:r xmlns:w="http://schemas.openxmlformats.org/wordprocessingml/2006/main">
        <w:t xml:space="preserve">1. ম্যাথু 10:16 - "দেখুন, আমি তোমাকে নেকড়েদের মধ্যে ভেড়ার মতো পাঠাচ্ছি, তাই সাপের মতো জ্ঞানী এবং ঘুঘুর মতো নির্দোষ হও।"</w:t>
      </w:r>
    </w:p>
    <w:p/>
    <w:p>
      <w:r xmlns:w="http://schemas.openxmlformats.org/wordprocessingml/2006/main">
        <w:t xml:space="preserve">2. হিতোপদেশ 27:12 - "একজন বিচক্ষণ ব্যক্তি মন্দকে ভবিষ্যদ্বাণী করে এবং নিজেকে লুকিয়ে রাখে, কিন্তু সরল লোক চলে যায় এবং শাস্তি পায়।"</w:t>
      </w:r>
    </w:p>
    <w:p/>
    <w:p>
      <w:r xmlns:w="http://schemas.openxmlformats.org/wordprocessingml/2006/main">
        <w:t xml:space="preserve">হিতোপদেশ 22:4 নম্রতা ও সদাপ্রভুর ভয়ে ধন, সম্মান ও জীবন।</w:t>
      </w:r>
    </w:p>
    <w:p/>
    <w:p>
      <w:r xmlns:w="http://schemas.openxmlformats.org/wordprocessingml/2006/main">
        <w:t xml:space="preserve">প্রভুর প্রতি নম্রতা এবং শ্রদ্ধা ধন, সম্মান এবং দীর্ঘ জীবন নিয়ে আসে।</w:t>
      </w:r>
    </w:p>
    <w:p/>
    <w:p>
      <w:r xmlns:w="http://schemas.openxmlformats.org/wordprocessingml/2006/main">
        <w:t xml:space="preserve">1. নম্রতার আশীর্বাদ এবং প্রভুকে সম্মান করা</w:t>
      </w:r>
    </w:p>
    <w:p/>
    <w:p>
      <w:r xmlns:w="http://schemas.openxmlformats.org/wordprocessingml/2006/main">
        <w:t xml:space="preserve">2. প্রভুর শ্রদ্ধার মাধ্যমে সম্পদ এবং সম্মান</w:t>
      </w:r>
    </w:p>
    <w:p/>
    <w:p>
      <w:r xmlns:w="http://schemas.openxmlformats.org/wordprocessingml/2006/main">
        <w:t xml:space="preserve">1. জেমস 4:6-10</w:t>
      </w:r>
    </w:p>
    <w:p/>
    <w:p>
      <w:r xmlns:w="http://schemas.openxmlformats.org/wordprocessingml/2006/main">
        <w:t xml:space="preserve">2. হিতোপদেশ 3:5-7</w:t>
      </w:r>
    </w:p>
    <w:p/>
    <w:p>
      <w:r xmlns:w="http://schemas.openxmlformats.org/wordprocessingml/2006/main">
        <w:t xml:space="preserve">হিতোপদেশ 22:5 কাঁটা ও ফাঁদ ভ্রষ্টদের পথে থাকে; যে তার প্রাণ রক্ষা করে সে তাদের থেকে দূরে থাকে।</w:t>
      </w:r>
    </w:p>
    <w:p/>
    <w:p>
      <w:r xmlns:w="http://schemas.openxmlformats.org/wordprocessingml/2006/main">
        <w:t xml:space="preserve">দুষ্টের পথ বিপদে ভরা, কিন্তু যে তার আত্মাকে রক্ষা করে সে নিরাপদ থাকবে।</w:t>
      </w:r>
    </w:p>
    <w:p/>
    <w:p>
      <w:r xmlns:w="http://schemas.openxmlformats.org/wordprocessingml/2006/main">
        <w:t xml:space="preserve">1: আমরা আমাদের আত্মাকে হেফাজত করে বিপদ এড়াতে পারি।</w:t>
      </w:r>
    </w:p>
    <w:p/>
    <w:p>
      <w:r xmlns:w="http://schemas.openxmlformats.org/wordprocessingml/2006/main">
        <w:t xml:space="preserve">2: আমরা আমাদের আত্মাকে হেফাজত করে পাপের পরিণতি থেকে নিজেদের রক্ষা করতে পারি।</w:t>
      </w:r>
    </w:p>
    <w:p/>
    <w:p>
      <w:r xmlns:w="http://schemas.openxmlformats.org/wordprocessingml/2006/main">
        <w:t xml:space="preserve">1: ম্যাথু 16:26 একজন মানুষ যদি সমস্ত জগৎ লাভ করে এবং নিজের আত্মাকে হারায় তবে তার কী লাভ?</w:t>
      </w:r>
    </w:p>
    <w:p/>
    <w:p>
      <w:r xmlns:w="http://schemas.openxmlformats.org/wordprocessingml/2006/main">
        <w:t xml:space="preserve">2: গীতসংহিতা 37:37 নির্দোষ ব্যক্তিকে চিহ্নিত করুন এবং ন্যায়পরায়ণকে দেখুন; কারণ সেই ব্যক্তির শান্তিই প্রকৃত শান্তি।</w:t>
      </w:r>
    </w:p>
    <w:p/>
    <w:p>
      <w:r xmlns:w="http://schemas.openxmlformats.org/wordprocessingml/2006/main">
        <w:t xml:space="preserve">হিতোপদেশ 22:6 একটি শিশুকে যে পথে যেতে হবে সেই পথে প্রশিক্ষণ দিন: এবং যখন সে বৃদ্ধ হবে, তখন সে তা থেকে সরে যাবে না।</w:t>
      </w:r>
    </w:p>
    <w:p/>
    <w:p>
      <w:r xmlns:w="http://schemas.openxmlformats.org/wordprocessingml/2006/main">
        <w:t xml:space="preserve">একজন শিশুকে ধার্মিক পদ্ধতিতে লালন-পালন করা নিশ্চিত করবে যে তারা একজন প্রাপ্তবয়স্ক হিসেবে ধার্মিক জীবনযাপন করবে।</w:t>
      </w:r>
    </w:p>
    <w:p/>
    <w:p>
      <w:r xmlns:w="http://schemas.openxmlformats.org/wordprocessingml/2006/main">
        <w:t xml:space="preserve">1. একটি শিশুকে যেভাবে তার যেতে হবে সেভাবে প্রশিক্ষণের গুরুত্ব</w:t>
      </w:r>
    </w:p>
    <w:p/>
    <w:p>
      <w:r xmlns:w="http://schemas.openxmlformats.org/wordprocessingml/2006/main">
        <w:t xml:space="preserve">2. কীভাবে একটি শিশুকে ঈশ্বরীয় পদ্ধতিতে বড় করবেন</w:t>
      </w:r>
    </w:p>
    <w:p/>
    <w:p>
      <w:r xmlns:w="http://schemas.openxmlformats.org/wordprocessingml/2006/main">
        <w:t xml:space="preserve">1.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2. হিতোপদেশ 13:24 - যে লাঠিকে রেহাই দেয় সে তাদের সন্তানদের ঘৃণা করে, কিন্তু যে তাদের সন্তানদের ভালবাসে সে তাদের শাসন করতে সাবধান।</w:t>
      </w:r>
    </w:p>
    <w:p/>
    <w:p>
      <w:r xmlns:w="http://schemas.openxmlformats.org/wordprocessingml/2006/main">
        <w:t xml:space="preserve">হিতোপদেশ 22:7 ধনীরা দরিদ্রের উপর শাসন করে, আর ঋণগ্রহীতা ঋণদাতার দাস।</w:t>
      </w:r>
    </w:p>
    <w:p/>
    <w:p>
      <w:r xmlns:w="http://schemas.openxmlformats.org/wordprocessingml/2006/main">
        <w:t xml:space="preserve">ধনীদের দরিদ্রদের উপর ক্ষমতা ও নিয়ন্ত্রণ থাকে এবং যারা টাকা ধার করে তারা ঋণদাতার দাস হয়ে যায়।</w:t>
      </w:r>
    </w:p>
    <w:p/>
    <w:p>
      <w:r xmlns:w="http://schemas.openxmlformats.org/wordprocessingml/2006/main">
        <w:t xml:space="preserve">1. ঋণের বিপদ: কিভাবে ঋণ আপনাকে দাসত্ব করতে পারে</w:t>
      </w:r>
    </w:p>
    <w:p/>
    <w:p>
      <w:r xmlns:w="http://schemas.openxmlformats.org/wordprocessingml/2006/main">
        <w:t xml:space="preserve">2. সম্পদের শক্তি: সম্পদ কিভাবে অন্যদের উপর নিয়ন্ত্রণ দেয়</w:t>
      </w:r>
    </w:p>
    <w:p/>
    <w:p>
      <w:r xmlns:w="http://schemas.openxmlformats.org/wordprocessingml/2006/main">
        <w:t xml:space="preserve">1. হিতোপদেশ 22:1 - "বড় ধন-সম্পদের চেয়ে একটি ভাল নাম বেছে নেওয়া হয়, এবং রৌপ্য বা সোনার চেয়ে অনুগ্রহ ভাল।"</w:t>
      </w:r>
    </w:p>
    <w:p/>
    <w:p>
      <w:r xmlns:w="http://schemas.openxmlformats.org/wordprocessingml/2006/main">
        <w:t xml:space="preserve">2. ম্যাথু 6:19-21 -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p>
      <w:r xmlns:w="http://schemas.openxmlformats.org/wordprocessingml/2006/main">
        <w:t xml:space="preserve">হিতোপদেশ 22:8 যে অন্যায় বপন করে সে অসারতা কাটবে, আর তার ক্রোধের লাঠি ব্যর্থ হবে।</w:t>
      </w:r>
    </w:p>
    <w:p/>
    <w:p>
      <w:r xmlns:w="http://schemas.openxmlformats.org/wordprocessingml/2006/main">
        <w:t xml:space="preserve">যে পাপ বপন করে সে ধ্বংসের ফসল কাটবে এবং তার কৃতকর্মের ফল ভোগ করবে।</w:t>
      </w:r>
    </w:p>
    <w:p/>
    <w:p>
      <w:r xmlns:w="http://schemas.openxmlformats.org/wordprocessingml/2006/main">
        <w:t xml:space="preserve">1: পাপ কখনো শাস্তিমুক্ত হতে পারে না।</w:t>
      </w:r>
    </w:p>
    <w:p/>
    <w:p>
      <w:r xmlns:w="http://schemas.openxmlformats.org/wordprocessingml/2006/main">
        <w:t xml:space="preserve">2: আমরা যা বপন করি তা কাটে।</w:t>
      </w:r>
    </w:p>
    <w:p/>
    <w:p>
      <w:r xmlns:w="http://schemas.openxmlformats.org/wordprocessingml/2006/main">
        <w:t xml:space="preserve">1: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হিতোপদেশ 22:9 যার চোখ আছে সে আশীর্বাদ পাবে; কারণ সে তার রুটি গরীবদের দেয়৷</w:t>
      </w:r>
    </w:p>
    <w:p/>
    <w:p>
      <w:r xmlns:w="http://schemas.openxmlformats.org/wordprocessingml/2006/main">
        <w:t xml:space="preserve">যিনি উদার তিনি আশীর্বাদ পাবেন, কারণ তিনি অভাবীদের দান করেন।</w:t>
      </w:r>
    </w:p>
    <w:p/>
    <w:p>
      <w:r xmlns:w="http://schemas.openxmlformats.org/wordprocessingml/2006/main">
        <w:t xml:space="preserve">1: উদারতা একটি আশীর্বাদ এবং ভালবাসার একটি কাজ।</w:t>
      </w:r>
    </w:p>
    <w:p/>
    <w:p>
      <w:r xmlns:w="http://schemas.openxmlformats.org/wordprocessingml/2006/main">
        <w:t xml:space="preserve">2: আপনার যা আছে তা নিয়ে উদার হও এবং বিনিময়ে আপনি আশীর্বাদ পাবেন।</w:t>
      </w:r>
    </w:p>
    <w:p/>
    <w:p>
      <w:r xmlns:w="http://schemas.openxmlformats.org/wordprocessingml/2006/main">
        <w:t xml:space="preserve">1: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হিতোপদেশ 22:10 বিদ্রূপকারীকে তাড়িয়ে দাও, তর্ক-বিবাদ চলে যাবে; হ্যাঁ, কলহ ও তিরস্কার বন্ধ হবে।</w:t>
      </w:r>
    </w:p>
    <w:p/>
    <w:p>
      <w:r xmlns:w="http://schemas.openxmlformats.org/wordprocessingml/2006/main">
        <w:t xml:space="preserve">এই আয়াতটি আমাদের মনে করিয়ে দেয় যে যারা বিবাদ ও তিরস্কারের কারণ তাদের অপসারণ করা শান্তি ও সম্প্রীতি আনতে পারে।</w:t>
      </w:r>
    </w:p>
    <w:p/>
    <w:p>
      <w:r xmlns:w="http://schemas.openxmlformats.org/wordprocessingml/2006/main">
        <w:t xml:space="preserve">1. ক্ষমার শক্তি দিয়ে কলহ ও তিরস্কার কাটিয়ে ওঠা</w:t>
      </w:r>
    </w:p>
    <w:p/>
    <w:p>
      <w:r xmlns:w="http://schemas.openxmlformats.org/wordprocessingml/2006/main">
        <w:t xml:space="preserve">2. দ্বন্দ্বের মুখে নম্রতা এবং ধৈর্যের সুবিধা</w:t>
      </w:r>
    </w:p>
    <w:p/>
    <w:p>
      <w:r xmlns:w="http://schemas.openxmlformats.org/wordprocessingml/2006/main">
        <w:t xml:space="preserve">1. ম্যাথু 5:23-24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জেমস 1:19-20 আমার প্রিয় ভাই ও বোনেরা, এটা মনে রাখবেন: প্রত্যেকেরই শুনতে হবে দ্রুত, কথা বলতে ধীর এবং ক্রুদ্ধ হতে ধীর, কারণ মানুষের ক্রোধ ঈশ্বরের ইচ্ছামত ধার্মিকতা তৈরি করে না।</w:t>
      </w:r>
    </w:p>
    <w:p/>
    <w:p>
      <w:r xmlns:w="http://schemas.openxmlformats.org/wordprocessingml/2006/main">
        <w:t xml:space="preserve">হিতোপদেশ 22:11 যে হৃদয়ের শুদ্ধতা ভালবাসে, তার ঠোঁটের অনুগ্রহের জন্য রাজা তার বন্ধু হবেন।</w:t>
      </w:r>
    </w:p>
    <w:p/>
    <w:p>
      <w:r xmlns:w="http://schemas.openxmlformats.org/wordprocessingml/2006/main">
        <w:t xml:space="preserve">এই শ্লোকটি আমাদের হৃদয়ের বিশুদ্ধতা অনুসরণ করতে উত্সাহিত করে যাতে আমরা আমাদের ঠোঁটের অনুগ্রহে ধন্য হতে পারি এবং রাজার অনুগ্রহ লাভ করতে পারি।</w:t>
      </w:r>
    </w:p>
    <w:p/>
    <w:p>
      <w:r xmlns:w="http://schemas.openxmlformats.org/wordprocessingml/2006/main">
        <w:t xml:space="preserve">1. বিশুদ্ধতার সাধনা: একটি বিশুদ্ধ হৃদয়ের শক্তি</w:t>
      </w:r>
    </w:p>
    <w:p/>
    <w:p>
      <w:r xmlns:w="http://schemas.openxmlformats.org/wordprocessingml/2006/main">
        <w:t xml:space="preserve">2. অনুগ্রহের আশীর্বাদ: আমাদের কথার মাধ্যমে অনুগ্রহ লাভ করা</w:t>
      </w:r>
    </w:p>
    <w:p/>
    <w:p>
      <w:r xmlns:w="http://schemas.openxmlformats.org/wordprocessingml/2006/main">
        <w:t xml:space="preserve">1. ম্যাথু 5:8 - ধন্য হৃদয়ে যারা শুদ্ধ, তারা ঈশ্বরকে দেখতে পাবে।</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হিতোপদেশ 22:12 সদাপ্রভুর চোখ জ্ঞানকে রক্ষা করে, এবং তিনি অধর্মকারীর কথাকে উড়িয়ে দেন।</w:t>
      </w:r>
    </w:p>
    <w:p/>
    <w:p>
      <w:r xmlns:w="http://schemas.openxmlformats.org/wordprocessingml/2006/main">
        <w:t xml:space="preserve">প্রভু জ্ঞান সংরক্ষণ করেন এবং যারা তাঁর আইন ভঙ্গ করেন তাদের কথা ধ্বংস করেন।</w:t>
      </w:r>
    </w:p>
    <w:p/>
    <w:p>
      <w:r xmlns:w="http://schemas.openxmlformats.org/wordprocessingml/2006/main">
        <w:t xml:space="preserve">1: প্রভুর জ্ঞানের শক্তি</w:t>
      </w:r>
    </w:p>
    <w:p/>
    <w:p>
      <w:r xmlns:w="http://schemas.openxmlformats.org/wordprocessingml/2006/main">
        <w:t xml:space="preserve">2: সীমালঙ্ঘনের পরিণতি</w:t>
      </w:r>
    </w:p>
    <w:p/>
    <w:p>
      <w:r xmlns:w="http://schemas.openxmlformats.org/wordprocessingml/2006/main">
        <w:t xml:space="preserve">1: জেমস 4:17 - অতএব, যে ভাল করতে জানে এবং তা করে না, তার কাছে এটি পাপ।</w:t>
      </w:r>
    </w:p>
    <w:p/>
    <w:p>
      <w:r xmlns:w="http://schemas.openxmlformats.org/wordprocessingml/2006/main">
        <w:t xml:space="preserve">2: রোমানস 12:2 - এই জগতের সাথে সঙ্গতিপূর্ণ হবেন না, তবে আপনার মনের পুনর্নবীকরণের মাধ্যমে রূপান্তরিত হন।</w:t>
      </w:r>
    </w:p>
    <w:p/>
    <w:p>
      <w:r xmlns:w="http://schemas.openxmlformats.org/wordprocessingml/2006/main">
        <w:t xml:space="preserve">হিতোপদেশ 22:13 অলস লোকটি বলে, বাইরে একটি সিংহ আছে, আমাকে রাস্তায় হত্যা করা হবে।</w:t>
      </w:r>
    </w:p>
    <w:p/>
    <w:p>
      <w:r xmlns:w="http://schemas.openxmlformats.org/wordprocessingml/2006/main">
        <w:t xml:space="preserve">অলস মানুষ বিপদকে ভয় পায় এবং প্রয়োজনীয় ঝুঁকি নেওয়া এড়িয়ে যায়।</w:t>
      </w:r>
    </w:p>
    <w:p/>
    <w:p>
      <w:r xmlns:w="http://schemas.openxmlformats.org/wordprocessingml/2006/main">
        <w:t xml:space="preserve">1. ভয়ের উপর বিশ্বাস: অলস হওয়ার প্রলোভন কাটিয়ে ওঠা</w:t>
      </w:r>
    </w:p>
    <w:p/>
    <w:p>
      <w:r xmlns:w="http://schemas.openxmlformats.org/wordprocessingml/2006/main">
        <w:t xml:space="preserve">2. প্রয়োজনীয় ঝুঁকি নেওয়া: আমাদের রক্ষা করার জন্য ঈশ্বরের উপর নির্ভর করা</w:t>
      </w:r>
    </w:p>
    <w:p/>
    <w:p>
      <w:r xmlns:w="http://schemas.openxmlformats.org/wordprocessingml/2006/main">
        <w:t xml:space="preserve">1. ম্যাথিউ 10:28-31 - যীশুর আশ্বাস যে ঈশ্বর আমাদের রক্ষা করবেন যখন আমরা তাঁর উপর আমাদের বিশ্বাস রাখি</w:t>
      </w:r>
    </w:p>
    <w:p/>
    <w:p>
      <w:r xmlns:w="http://schemas.openxmlformats.org/wordprocessingml/2006/main">
        <w:t xml:space="preserve">2. ফিলিপীয় 4:6-7 - উদ্বিগ্ন হবেন না বরং ধন্যবাদ এবং বিশ্বাসের সাথে প্রার্থনা করুন যে প্রভু প্রদান করবেন।</w:t>
      </w:r>
    </w:p>
    <w:p/>
    <w:p>
      <w:r xmlns:w="http://schemas.openxmlformats.org/wordprocessingml/2006/main">
        <w:t xml:space="preserve">হিতোপদেশ 22:14 বিদেশী নারীদের মুখ গভীর গর্ত; যে সদাপ্রভুকে ঘৃণা করে সে তাতে পড়ে যাবে।</w:t>
      </w:r>
    </w:p>
    <w:p/>
    <w:p>
      <w:r xmlns:w="http://schemas.openxmlformats.org/wordprocessingml/2006/main">
        <w:t xml:space="preserve">এই শ্লোকটি এমন লোকদের সাথে জড়িত হওয়ার বিপদের বিরুদ্ধে সতর্ক করে যারা ঈশ্বরের অনুগ্রহপ্রাপ্ত নয়।</w:t>
      </w:r>
    </w:p>
    <w:p/>
    <w:p>
      <w:r xmlns:w="http://schemas.openxmlformats.org/wordprocessingml/2006/main">
        <w:t xml:space="preserve">1: প্রভুর পক্ষপাতী নয় এমন লোকদের সাথে জড়িত থাকার গভীর ক্ষতি থেকে সাবধান থাকুন।</w:t>
      </w:r>
    </w:p>
    <w:p/>
    <w:p>
      <w:r xmlns:w="http://schemas.openxmlformats.org/wordprocessingml/2006/main">
        <w:t xml:space="preserve">2: যারা ঈশ্বরের অনুগ্রহপ্রাপ্ত নয় তাদের সাথে সম্পর্ক না করে আপনার হৃদয় ও আত্মাকে রক্ষা করুন।</w:t>
      </w:r>
    </w:p>
    <w:p/>
    <w:p>
      <w:r xmlns:w="http://schemas.openxmlformats.org/wordprocessingml/2006/main">
        <w:t xml:space="preserve">1: ম্যাথু 15:18-20 - "কিন্তু মুখ থেকে যা বের হয় তা হৃদয় থেকে আসে; এবং সেগুলি মানুষকে কলুষিত করে৷ কারণ হৃদয় থেকে মন্দ চিন্তা, খুন, ব্যভিচার, ব্যভিচার, চুরি, মিথ্যা সাক্ষী৷ , ব্লাসফেমিস: এগুলি এমন জিনিস যা একজন মানুষকে অপবিত্র করে: কিন্তু হাত না ধুয়ে খাওয়া মানুষকে অপবিত্র করে না।"</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হিতোপদেশ 22:15 মূর্খতা শিশুর হৃদয়ে আবদ্ধ থাকে; কিন্তু সংশোধনের লাঠি তাকে তার থেকে দূরে সরিয়ে দেবে।</w:t>
      </w:r>
    </w:p>
    <w:p/>
    <w:p>
      <w:r xmlns:w="http://schemas.openxmlformats.org/wordprocessingml/2006/main">
        <w:t xml:space="preserve">শাসনের লাঠি শিশুর হৃদয় থেকে মূর্খতা দূর করে।</w:t>
      </w:r>
    </w:p>
    <w:p/>
    <w:p>
      <w:r xmlns:w="http://schemas.openxmlformats.org/wordprocessingml/2006/main">
        <w:t xml:space="preserve">1. ঈশ্বরের শৃঙ্খলা: ধার্মিকতার পথ</w:t>
      </w:r>
    </w:p>
    <w:p/>
    <w:p>
      <w:r xmlns:w="http://schemas.openxmlformats.org/wordprocessingml/2006/main">
        <w:t xml:space="preserve">2. শিশুদের দায়িত্ব শেখানোর আশীর্বাদ</w:t>
      </w:r>
    </w:p>
    <w:p/>
    <w:p>
      <w:r xmlns:w="http://schemas.openxmlformats.org/wordprocessingml/2006/main">
        <w:t xml:space="preserve">1. হিতোপদেশ 13:24 - যে লাঠিকে বাঁচায় সে তার ছেলেকে ঘৃণা করে, কিন্তু যে তাকে ভালবাসে সে তাকে শাসন করতে অধ্যবসায়ী।</w:t>
      </w:r>
    </w:p>
    <w:p/>
    <w:p>
      <w:r xmlns:w="http://schemas.openxmlformats.org/wordprocessingml/2006/main">
        <w:t xml:space="preserve">2. হিব্রু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হিতোপদেশ 22:16 যে তার ধন বাড়াতে দরিদ্রদের উপর অত্যাচার করে এবং যে ধনীদের দান করে, সে অবশ্যই অভাবগ্রস্ত হবে।</w:t>
      </w:r>
    </w:p>
    <w:p/>
    <w:p>
      <w:r xmlns:w="http://schemas.openxmlformats.org/wordprocessingml/2006/main">
        <w:t xml:space="preserve">গরীবদের নিপীড়ন এবং ধনীদের প্রতি উদারতা উভয়ই কামনার দিকে নিয়ে যায়।</w:t>
      </w:r>
    </w:p>
    <w:p/>
    <w:p>
      <w:r xmlns:w="http://schemas.openxmlformats.org/wordprocessingml/2006/main">
        <w:t xml:space="preserve">1. লোভ বিপদ</w:t>
      </w:r>
    </w:p>
    <w:p/>
    <w:p>
      <w:r xmlns:w="http://schemas.openxmlformats.org/wordprocessingml/2006/main">
        <w:t xml:space="preserve">2. উদারতা এবং ভোগের মধ্যে পার্থক্য</w:t>
      </w:r>
    </w:p>
    <w:p/>
    <w:p>
      <w:r xmlns:w="http://schemas.openxmlformats.org/wordprocessingml/2006/main">
        <w:t xml:space="preserve">1. হিতোপদেশ 21:13 - "যে গরীবের কান্নার কাছে তার কান বন্ধ করে সে নিজেই ডাকবে এবং উত্তর দেওয়া হবে না।"</w:t>
      </w:r>
    </w:p>
    <w:p/>
    <w:p>
      <w:r xmlns:w="http://schemas.openxmlformats.org/wordprocessingml/2006/main">
        <w:t xml:space="preserve">2. জেমস 2:14-17 - "আমার ভাইয়েরা, যদি কেউ বলে যে তার বিশ্বাস আছে কিন্তু তার কাজ নেই, তাহলে কি ভালো? সেই বিশ্বাস কি তাকে বাঁচাতে পারে? যদি একজন ভাই বা বোন খারাপ পোশাক পরা এবং প্রতিদিনের খাবারের অভাব হয়, এবং তোমাদের মধ্যে একজন তাদের বলে, শান্তিতে যাও, উষ্ণ ও তৃপ্ত হও, দেহের জন্য প্রয়োজনীয় জিনিস না দিয়ে, তাতে কী লাভ? তাই বিশ্বাস নিজে থেকেই, যদি কাজ না থাকে, তবে তা মৃত৷'</w:t>
      </w:r>
    </w:p>
    <w:p/>
    <w:p>
      <w:r xmlns:w="http://schemas.openxmlformats.org/wordprocessingml/2006/main">
        <w:t xml:space="preserve">হিতোপদেশ 22:17 তোমার কান অবনত কর, জ্ঞানীদের কথা শুন, এবং আমার জ্ঞানে তোমার হৃদয়কে কাজে লাগাও।</w:t>
      </w:r>
    </w:p>
    <w:p/>
    <w:p>
      <w:r xmlns:w="http://schemas.openxmlformats.org/wordprocessingml/2006/main">
        <w:t xml:space="preserve">এই অনুচ্ছেদটি আমাদেরকে বিজ্ঞ উপদেশ শুনতে এবং আমাদের জীবনে তা প্রয়োগ করতে উৎসাহিত করে।</w:t>
      </w:r>
    </w:p>
    <w:p/>
    <w:p>
      <w:r xmlns:w="http://schemas.openxmlformats.org/wordprocessingml/2006/main">
        <w:t xml:space="preserve">1. শোনার মধ্যে প্রজ্ঞা: কীভাবে জ্ঞান গ্রহণ এবং প্রয়োগ করা যায়</w:t>
      </w:r>
    </w:p>
    <w:p/>
    <w:p>
      <w:r xmlns:w="http://schemas.openxmlformats.org/wordprocessingml/2006/main">
        <w:t xml:space="preserve">2. বিজ্ঞ উপদেশ অনুসরণের সুবিধা</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4:5-6 - জ্ঞান অর্জন করুন; অন্তর্দৃষ্টি পেতে; ভুলে যেও না, আমার মুখের কথা থেকে মুখ ফিরিয়ে নিও না। তাকে পরিত্যাগ করো না, সে তোমাকে রক্ষা করবে; তাকে ভালবাস, এবং সে তোমাকে রক্ষা করবে।</w:t>
      </w:r>
    </w:p>
    <w:p/>
    <w:p>
      <w:r xmlns:w="http://schemas.openxmlformats.org/wordprocessingml/2006/main">
        <w:t xml:space="preserve">হিতোপদেশ 22:18 কেননা তুমি যদি সেগুলিকে তোমার মধ্যে রাখো তবে তা আনন্দদায়ক। তারা তোমার ঠোঁটে লাগানো হবে।</w:t>
      </w:r>
    </w:p>
    <w:p/>
    <w:p>
      <w:r xmlns:w="http://schemas.openxmlformats.org/wordprocessingml/2006/main">
        <w:t xml:space="preserve">এই শ্লোকটি আমাদেরকে ঈশ্বরের আদেশগুলি চিন্তা করতে এবং মনে রাখতে উত্সাহিত করে যাতে সেগুলি সর্বদা আমাদের ঠোঁটে থাকে।</w:t>
      </w:r>
    </w:p>
    <w:p/>
    <w:p>
      <w:r xmlns:w="http://schemas.openxmlformats.org/wordprocessingml/2006/main">
        <w:t xml:space="preserve">1. হিতোপদেশ থেকে শেখা: ঈশ্বরের বাক্য মনে রাখার মূল্য</w:t>
      </w:r>
    </w:p>
    <w:p/>
    <w:p>
      <w:r xmlns:w="http://schemas.openxmlformats.org/wordprocessingml/2006/main">
        <w:t xml:space="preserve">2. আমাদের বিশ্বাস থেকে বেঁচে থাকা: আমাদের জীবনে ঈশ্বরের বাক্য বলার শক্তি</w:t>
      </w:r>
    </w:p>
    <w:p/>
    <w:p>
      <w:r xmlns:w="http://schemas.openxmlformats.org/wordprocessingml/2006/main">
        <w:t xml:space="preserve">1. গীতসংহিতা 19:7-14</w:t>
      </w:r>
    </w:p>
    <w:p/>
    <w:p>
      <w:r xmlns:w="http://schemas.openxmlformats.org/wordprocessingml/2006/main">
        <w:t xml:space="preserve">2. কলসীয় 3:16-17</w:t>
      </w:r>
    </w:p>
    <w:p/>
    <w:p>
      <w:r xmlns:w="http://schemas.openxmlformats.org/wordprocessingml/2006/main">
        <w:t xml:space="preserve">হিতোপদেশ 22:19 তোমার বিশ্বাস সদাপ্রভুর উপর থাকুক, আমি আজ তোমাকে জানিয়েছি, এমনকি তোমাকেও জানিয়েছি।</w:t>
      </w:r>
    </w:p>
    <w:p/>
    <w:p>
      <w:r xmlns:w="http://schemas.openxmlformats.org/wordprocessingml/2006/main">
        <w:t xml:space="preserve">এই অনুচ্ছেদ আমাদের প্রভুর উপর বিশ্বাস করার পরামর্শ দেয়।</w:t>
      </w:r>
    </w:p>
    <w:p/>
    <w:p>
      <w:r xmlns:w="http://schemas.openxmlformats.org/wordprocessingml/2006/main">
        <w:t xml:space="preserve">1. প্রভুতে আপনার আস্থা রাখুন - হিতোপদেশ 22:19</w:t>
      </w:r>
    </w:p>
    <w:p/>
    <w:p>
      <w:r xmlns:w="http://schemas.openxmlformats.org/wordprocessingml/2006/main">
        <w:t xml:space="preserve">2. ঈশ্বরে বিশ্বাস রাখুন এবং তিনি প্রদান করবেন - হিতোপদেশ 22:19</w:t>
      </w:r>
    </w:p>
    <w:p/>
    <w:p>
      <w:r xmlns:w="http://schemas.openxmlformats.org/wordprocessingml/2006/main">
        <w:t xml:space="preserve">1. Jeremiah 17:7-8 -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2. ইশাইয়া 26:3-4 - আপনি তাকে নিখুঁত শান্তিতে রাখেন যার মন আপনার উপর থাকে, কারণ সে আপনার উপর আস্থা রাখে। প্রভুর উপর চিরকাল ভরসা রাখুন, কারণ প্রভু ঈশ্বর চিরস্থায়ী শিলা।</w:t>
      </w:r>
    </w:p>
    <w:p/>
    <w:p>
      <w:r xmlns:w="http://schemas.openxmlformats.org/wordprocessingml/2006/main">
        <w:t xml:space="preserve">হিতোপদেশ 22:20 আমি কি তোমাকে উপদেশ ও জ্ঞানে চমৎকার কথা লিখিনি?</w:t>
      </w:r>
    </w:p>
    <w:p/>
    <w:p>
      <w:r xmlns:w="http://schemas.openxmlformats.org/wordprocessingml/2006/main">
        <w:t xml:space="preserve">এই অনুচ্ছেদটি আমাদেরকে ঈশ্বরের কাছ থেকে জ্ঞান ও প্রজ্ঞা চাওয়ার গুরুত্ব শেখায়।</w:t>
      </w:r>
    </w:p>
    <w:p/>
    <w:p>
      <w:r xmlns:w="http://schemas.openxmlformats.org/wordprocessingml/2006/main">
        <w:t xml:space="preserve">1. প্রজ্ঞা: ঈশ্বরের কাছ থেকে জ্ঞানের সন্ধান করা</w:t>
      </w:r>
    </w:p>
    <w:p/>
    <w:p>
      <w:r xmlns:w="http://schemas.openxmlformats.org/wordprocessingml/2006/main">
        <w:t xml:space="preserve">2. পরামর্শ: ঈশ্বরের চমৎকার জিনিসের উপর নির্ভর করা</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হিতোপদেশ 22:21 আমি তোমাকে সত্যের কথার নিশ্চয়তা জানাতে পারি; যাঁরা তোমার কাছে পাঠাচ্ছেন তাদের কাছে তুমি সত্য কথার উত্তর দিতে পারো?</w:t>
      </w:r>
    </w:p>
    <w:p/>
    <w:p>
      <w:r xmlns:w="http://schemas.openxmlformats.org/wordprocessingml/2006/main">
        <w:t xml:space="preserve">প্রজ্ঞা এবং বোধগম্যতা অর্জনের জন্য, একজনকে সর্বদা সত্যের সন্ধান করা উচিত এবং সততার সাথে উত্তর দেওয়া উচিত।</w:t>
      </w:r>
    </w:p>
    <w:p/>
    <w:p>
      <w:r xmlns:w="http://schemas.openxmlformats.org/wordprocessingml/2006/main">
        <w:t xml:space="preserve">1. সর্বদা সত্য সন্ধান করুন এবং আপনার উত্তরগুলিতে সৎ থাকুন।</w:t>
      </w:r>
    </w:p>
    <w:p/>
    <w:p>
      <w:r xmlns:w="http://schemas.openxmlformats.org/wordprocessingml/2006/main">
        <w:t xml:space="preserve">2. সত্যের কথায় প্রজ্ঞা ও উপলব্ধি পাওয়া যায়।</w:t>
      </w:r>
    </w:p>
    <w:p/>
    <w:p>
      <w:r xmlns:w="http://schemas.openxmlformats.org/wordprocessingml/2006/main">
        <w:t xml:space="preserve">1. হিতোপদেশ 22:21 - "যেন আমি তোমাকে সত্যের কথার নিশ্চিততা জানাতে পারি; যাতে তুমি তাদের কাছে সত্যের কথার উত্তর দিতে পারো যারা তোমার কাছে পাঠায়?"</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হিতোপদেশ 22:22 দরিদ্রকে ছিনতাই করো না, কারণ সে দরিদ্র: দরজায় দুঃখীকে অত্যাচার করো না৷</w:t>
      </w:r>
    </w:p>
    <w:p/>
    <w:p>
      <w:r xmlns:w="http://schemas.openxmlformats.org/wordprocessingml/2006/main">
        <w:t xml:space="preserve">দরিদ্রদের সুবিধা নেবেন না বা যারা অভাবী তাদের সাথে দুর্ব্যবহার করবেন না।</w:t>
      </w:r>
    </w:p>
    <w:p/>
    <w:p>
      <w:r xmlns:w="http://schemas.openxmlformats.org/wordprocessingml/2006/main">
        <w:t xml:space="preserve">1. গরীবদের প্রতি ধনীদের দায়িত্ব</w:t>
      </w:r>
    </w:p>
    <w:p/>
    <w:p>
      <w:r xmlns:w="http://schemas.openxmlformats.org/wordprocessingml/2006/main">
        <w:t xml:space="preserve">2. করুণা এবং করুণার শক্তি</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w:t>
      </w:r>
    </w:p>
    <w:p/>
    <w:p>
      <w:r xmlns:w="http://schemas.openxmlformats.org/wordprocessingml/2006/main">
        <w:t xml:space="preserve">হিতোপদেশ 22:23 কারণ সদাপ্রভু তাদের বিচার করবেন এবং যারা তাদের লুণ্ঠন করেছে তাদের আত্মা লুট করবেন।</w:t>
      </w:r>
    </w:p>
    <w:p/>
    <w:p>
      <w:r xmlns:w="http://schemas.openxmlformats.org/wordprocessingml/2006/main">
        <w:t xml:space="preserve">যারা অন্যায় করেছে আল্লাহ তাদের রক্ষা করবেন এবং যারা তাদের প্রতি জুলুম করেছে তাদের শাস্তি দেবেন।</w:t>
      </w:r>
    </w:p>
    <w:p/>
    <w:p>
      <w:r xmlns:w="http://schemas.openxmlformats.org/wordprocessingml/2006/main">
        <w:t xml:space="preserve">1. ঈশ্বরের ন্যায়বিচার: যারা ভুল করে তাদের ঈশ্বর কীভাবে শাস্তি দেন</w:t>
      </w:r>
    </w:p>
    <w:p/>
    <w:p>
      <w:r xmlns:w="http://schemas.openxmlformats.org/wordprocessingml/2006/main">
        <w:t xml:space="preserve">2. ঈশ্বরের সমবেদনা: ঈশ্বর কিভাবে নিপীড়িতদের রক্ষা করেন</w:t>
      </w:r>
    </w:p>
    <w:p/>
    <w:p>
      <w:r xmlns:w="http://schemas.openxmlformats.org/wordprocessingml/2006/main">
        <w:t xml:space="preserve">1. গীতসংহিতা 103:6 - যারা নিপীড়িত তাদের জন্য সদাপ্রভু ধার্মিকতা এবং ন্যায়বিচার করেন।</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হিতোপদেশ 22:24 রাগান্বিত ব্যক্তির সাথে বন্ধুত্ব করো না; এবং ক্ষিপ্ত ব্যক্তির সাথে তুমি যাবে না।</w:t>
      </w:r>
    </w:p>
    <w:p/>
    <w:p>
      <w:r xmlns:w="http://schemas.openxmlformats.org/wordprocessingml/2006/main">
        <w:t xml:space="preserve">এমন কাউকে বন্ধুত্ব করা বুদ্ধিমানের কাজ নয় যে সহজে রেগে যায় বা রাগের প্রবণতা দেখা দেয়।</w:t>
      </w:r>
    </w:p>
    <w:p/>
    <w:p>
      <w:r xmlns:w="http://schemas.openxmlformats.org/wordprocessingml/2006/main">
        <w:t xml:space="preserve">1. "ক্ষমা করার শক্তি: কেন আমাদের রাগান্বিত এবং ক্ষিপ্তদের সাথে বন্ধু হওয়া উচিত নয়"</w:t>
      </w:r>
    </w:p>
    <w:p/>
    <w:p>
      <w:r xmlns:w="http://schemas.openxmlformats.org/wordprocessingml/2006/main">
        <w:t xml:space="preserve">2. "ধৈর্যের উপকারিতা: স্বাস্থ্যকর উপায়ে রাগ সামলাতে শেখা"</w:t>
      </w:r>
    </w:p>
    <w:p/>
    <w:p>
      <w:r xmlns:w="http://schemas.openxmlformats.org/wordprocessingml/2006/main">
        <w:t xml:space="preserve">1. Ephesians 4:31-32 "সমস্ত তিক্ততা, ক্রোধ, ক্রোধ, কোলাহল, এবং মন্দ কথাবার্তা, সমস্ত বিদ্বেষ সহ আপনার কাছ থেকে দূর করা হোক: এবং তোমরা একে অপরের প্রতি সদয়, কোমল হৃদয়, একে অপরকে ক্ষমা কর, যেমন খ্রীষ্টের জন্য ঈশ্বর তোমাকে ক্ষমা করেছেন।"</w:t>
      </w:r>
    </w:p>
    <w:p/>
    <w:p>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হিতোপদেশ 22:25 পাছে তুমি তাঁর পথ শিখে নাও এবং তোমার প্রাণে ফাঁদ পাও।</w:t>
      </w:r>
    </w:p>
    <w:p/>
    <w:p>
      <w:r xmlns:w="http://schemas.openxmlformats.org/wordprocessingml/2006/main">
        <w:t xml:space="preserve">এই অনুচ্ছেদটি দুষ্টদের পথ শেখার বিরুদ্ধে সতর্ক করে, কারণ এটি ধ্বংসের দিকে নিয়ে যেতে পারে।</w:t>
      </w:r>
    </w:p>
    <w:p/>
    <w:p>
      <w:r xmlns:w="http://schemas.openxmlformats.org/wordprocessingml/2006/main">
        <w:t xml:space="preserve">1. "বিচক্ষণতার জীবন যাপন"</w:t>
      </w:r>
    </w:p>
    <w:p/>
    <w:p>
      <w:r xmlns:w="http://schemas.openxmlformats.org/wordprocessingml/2006/main">
        <w:t xml:space="preserve">2. "জ্ঞানের পথ"</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1 করিন্থিয়ানস 15:33 - "প্রতারিত হবেন না: খারাপ সঙ্গ ভাল নৈতিকতা নষ্ট করে।"</w:t>
      </w:r>
    </w:p>
    <w:p/>
    <w:p>
      <w:r xmlns:w="http://schemas.openxmlformats.org/wordprocessingml/2006/main">
        <w:t xml:space="preserve">হিতোপদেশ 22:26 যারা হাত মারবে, বা যারা ঋণের জামিনদার তাদের মধ্যে তুমি হবে না।</w:t>
      </w:r>
    </w:p>
    <w:p/>
    <w:p>
      <w:r xmlns:w="http://schemas.openxmlformats.org/wordprocessingml/2006/main">
        <w:t xml:space="preserve">হিতোপদেশ সহ-স্বাক্ষরকারী ঋণ বা গ্যারান্টার হওয়ার বিরুদ্ধে সতর্ক করে।</w:t>
      </w:r>
    </w:p>
    <w:p/>
    <w:p>
      <w:r xmlns:w="http://schemas.openxmlformats.org/wordprocessingml/2006/main">
        <w:t xml:space="preserve">1. সহ-স্বাক্ষর করার বিপদ: হিতোপদেশ 22:26 এর সতর্কবাণী</w:t>
      </w:r>
    </w:p>
    <w:p/>
    <w:p>
      <w:r xmlns:w="http://schemas.openxmlformats.org/wordprocessingml/2006/main">
        <w:t xml:space="preserve">2. আর্থিক দায়বদ্ধতার আশীর্বাদ: হিতোপদেশ 22:26 এর জ্ঞানের প্রতি মনোযোগ দেওয়া</w:t>
      </w:r>
    </w:p>
    <w:p/>
    <w:p>
      <w:r xmlns:w="http://schemas.openxmlformats.org/wordprocessingml/2006/main">
        <w:t xml:space="preserve">1. Exodus 22:25-27 - আপনি যদি আমার লোকদের মধ্যে আপনার সাথে গরীব কাউকে টাকা ধার দেন তবে আপনি তার কাছে মহাজনের মত হবেন না এবং আপনি তার কাছ থেকে সুদ আদায় করবেন না।</w:t>
      </w:r>
    </w:p>
    <w:p/>
    <w:p>
      <w:r xmlns:w="http://schemas.openxmlformats.org/wordprocessingml/2006/main">
        <w:t xml:space="preserve">2. গীতসংহিতা 37:21 - দুষ্টরা ধার নেয় কিন্তু ফেরত দেয় না, কিন্তু ধার্মিক উদার হয় এবং দেয়।</w:t>
      </w:r>
    </w:p>
    <w:p/>
    <w:p>
      <w:r xmlns:w="http://schemas.openxmlformats.org/wordprocessingml/2006/main">
        <w:t xml:space="preserve">হিতোপদেশ 22:27 যদি তোমার কিছু দিতে না থাকে, তবে কেন সে তোমার নিচ থেকে তোমার বিছানা সরিয়ে নেবে?</w:t>
      </w:r>
    </w:p>
    <w:p/>
    <w:p>
      <w:r xmlns:w="http://schemas.openxmlformats.org/wordprocessingml/2006/main">
        <w:t xml:space="preserve">হিতোপদেশ 22:27 কারোর বিছানা কেড়ে নেওয়ার বিরুদ্ধে পরামর্শ দেয় যদি তারা অর্থ দিতে অক্ষম হয়।</w:t>
      </w:r>
    </w:p>
    <w:p/>
    <w:p>
      <w:r xmlns:w="http://schemas.openxmlformats.org/wordprocessingml/2006/main">
        <w:t xml:space="preserve">1. "ঋণের পরিণতি: বাইবেল কি বলে?"</w:t>
      </w:r>
    </w:p>
    <w:p/>
    <w:p>
      <w:r xmlns:w="http://schemas.openxmlformats.org/wordprocessingml/2006/main">
        <w:t xml:space="preserve">2. "প্রবাদ 22:27 এর সমবেদনা: আমরা যা ঋণী তা পরিশোধ করা"</w:t>
      </w:r>
    </w:p>
    <w:p/>
    <w:p>
      <w:r xmlns:w="http://schemas.openxmlformats.org/wordprocessingml/2006/main">
        <w:t xml:space="preserve">1. লূক 14:28-30 "তোমাদের মধ্যে কে, একটি টাওয়ার তৈরি করতে চান, প্রথমে বসেন না, এবং এটি শেষ করার জন্য তার যথেষ্ট পরিমাণ আছে কিনা তা গণনা করেন না? পাছে, তিনি ভিত্তি স্থাপন করার পরে, এবং এটি শেষ করতে না পেরে, যা দেখছে তারা সবাই তাকে ঠাট্টা করতে শুরু করেছে, এই বলে যে, এই লোকটি নির্মাণ শুরু করেছিল, কিন্তু শেষ করতে পারেনি।"</w:t>
      </w:r>
    </w:p>
    <w:p/>
    <w:p>
      <w:r xmlns:w="http://schemas.openxmlformats.org/wordprocessingml/2006/main">
        <w:t xml:space="preserve">2. Exodus 22:25-27 "যদি তুমি আমার প্রজাদের মধ্যে কোন গরীবকে তোমার দ্বারা অর্থ ধার দাও, তবে তুমি তার কাছে সুদগ্রহীতা হিসাবে থাকবে না, তার উপর সুদ চাপিয়ে দেবে না। যদি তুমি আদৌ তোমার প্রতিবেশীর পোশাক নিয়ে নাও অঙ্গীকার করার জন্য, সূর্য অস্ত যাওয়ার মধ্যে দিয়ে তুমি তার কাছে তা পৌঁছে দেবে: কারণ এটিই তার আচ্ছাদন, এটি তার চামড়ার জন্য তার পোশাক: সে কোথায় ঘুমাবে? এবং যখন সে আমাকে ডাকবে, তখন তা ঘটবে। আমি শুনব; কারণ আমি করুণাময়।"</w:t>
      </w:r>
    </w:p>
    <w:p/>
    <w:p>
      <w:r xmlns:w="http://schemas.openxmlformats.org/wordprocessingml/2006/main">
        <w:t xml:space="preserve">হিতোপদেশ 22:28 তোমার পিতৃপুরুষেরা যে প্রাচীন চিহ্ন স্থাপন করিয়াছে, তাহা দূর করিও না।</w:t>
      </w:r>
    </w:p>
    <w:p/>
    <w:p>
      <w:r xmlns:w="http://schemas.openxmlformats.org/wordprocessingml/2006/main">
        <w:t xml:space="preserve">হিতোপদেশ 22:28 আমাদের পূর্বপুরুষদের দ্বারা প্রতিষ্ঠিত সীমানা এবং আইনকে সম্মান করার পরামর্শ দেয়।</w:t>
      </w:r>
    </w:p>
    <w:p/>
    <w:p>
      <w:r xmlns:w="http://schemas.openxmlformats.org/wordprocessingml/2006/main">
        <w:t xml:space="preserve">1. ইতিহাস ও ঐতিহ্যের মূল্য</w:t>
      </w:r>
    </w:p>
    <w:p/>
    <w:p>
      <w:r xmlns:w="http://schemas.openxmlformats.org/wordprocessingml/2006/main">
        <w:t xml:space="preserve">2. আমাদের পূর্বপুরুষদের সম্মান করা</w:t>
      </w:r>
    </w:p>
    <w:p/>
    <w:p>
      <w:r xmlns:w="http://schemas.openxmlformats.org/wordprocessingml/2006/main">
        <w:t xml:space="preserve">1. Deuteronomy 19:14 - তুমি তোমার প্রতিবেশীর ল্যান্ডমার্ক মুছে ফেলবে না, যা তারা তোমার উত্তরাধিকারে স্থাপন করেছে, যে দেশ তোমার অধিকারী হতে তোমার ঈশ্বর সদাপ্রভু তোমাকে দিয়েছেন সেই দেশে তুমি উত্তরাধিকারী হবে।</w:t>
      </w:r>
    </w:p>
    <w:p/>
    <w:p>
      <w:r xmlns:w="http://schemas.openxmlformats.org/wordprocessingml/2006/main">
        <w:t xml:space="preserve">2.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হিতোপদেশ 22:29 আপনি কি একজন লোককে তার ব্যবসায় পরিশ্রমী দেখতে পাচ্ছেন? সে রাজাদের সামনে দাঁড়াবে; সে অমানুষের সামনে দাঁড়াবে না।</w:t>
      </w:r>
    </w:p>
    <w:p/>
    <w:p>
      <w:r xmlns:w="http://schemas.openxmlformats.org/wordprocessingml/2006/main">
        <w:t xml:space="preserve">যে নিষ্ঠার সাথে কাজ করে সে সাফল্য এবং সম্মানে পুরস্কৃত হবে।</w:t>
      </w:r>
    </w:p>
    <w:p/>
    <w:p>
      <w:r xmlns:w="http://schemas.openxmlformats.org/wordprocessingml/2006/main">
        <w:t xml:space="preserve">1. অধ্যবসায় মূল্য</w:t>
      </w:r>
    </w:p>
    <w:p/>
    <w:p>
      <w:r xmlns:w="http://schemas.openxmlformats.org/wordprocessingml/2006/main">
        <w:t xml:space="preserve">2. কঠোর পরিশ্রমের সুফল পাওয়া</w:t>
      </w:r>
    </w:p>
    <w:p/>
    <w:p>
      <w:r xmlns:w="http://schemas.openxmlformats.org/wordprocessingml/2006/main">
        <w:t xml:space="preserve">1. কলসিয়ানস 3:23 - "আপনি যাই করুন না কেন, মন দিয়ে কাজ করুন, যেমন প্রভুর জন্য, মানুষের জন্য নয়।"</w:t>
      </w:r>
    </w:p>
    <w:p/>
    <w:p>
      <w:r xmlns:w="http://schemas.openxmlformats.org/wordprocessingml/2006/main">
        <w:t xml:space="preserve">2. Ecclesiastes 9:10 - "আপনার হাত যা কিছু করতে পায়, তা আপনার শক্তি দিয়ে করুন, কারণ শিওলে কোন কাজ বা চিন্তা বা জ্ঞান বা প্রজ্ঞা নেই, যেখানে আপনি যাচ্ছেন।"</w:t>
      </w:r>
    </w:p>
    <w:p/>
    <w:p>
      <w:r xmlns:w="http://schemas.openxmlformats.org/wordprocessingml/2006/main">
        <w:t xml:space="preserve">হিতোপদেশ অধ্যায় 23 জীবনের বিভিন্ন দিক সম্পর্কে জ্ঞান প্রদান করে, যার মধ্যে আত্মনিয়ন্ত্রণের গুরুত্ব, প্রজ্ঞার মূল্য এবং ভোগ ও অসততার পরিণতি।</w:t>
      </w:r>
    </w:p>
    <w:p/>
    <w:p>
      <w:r xmlns:w="http://schemas.openxmlformats.org/wordprocessingml/2006/main">
        <w:t xml:space="preserve">1ম অনুচ্ছেদ: অধ্যায়টি খাদ্য ও পানীয়ের অতিরিক্ত ভোগের বিরুদ্ধে সতর্কতার মাধ্যমে শুরু হয়। এটি আত্ম-নিয়ন্ত্রণের প্রয়োজনীয়তার উপর জোর দেয় এবং ধনসম্পদের লোভ সম্পর্কে সতর্ক করে। এটি আরও হাইলাইট করে যে সত্যিকারের সম্পদ আসে জ্ঞান এবং বোধগম্যতা খোঁজার মাধ্যমে (হিতোপদেশ 23:1-14)।</w:t>
      </w:r>
    </w:p>
    <w:p/>
    <w:p>
      <w:r xmlns:w="http://schemas.openxmlformats.org/wordprocessingml/2006/main">
        <w:t xml:space="preserve">2য় অনুচ্ছেদ: অধ্যায়টি প্রবাদের সাথে চলতে থাকে যা পিতামাতার শৃঙ্খলা, জ্ঞানের সন্ধান, খারাপ সঙ্গ এড়ানো এবং অসততার পরিণতির মতো বিষয়গুলিকে সম্বোধন করে। এটি বিজ্ঞ পরামর্শ শোনার এবং পিতামাতাকে সম্মান করার গুরুত্বকে বোঝায়। যারা প্রতারক বা অনৈতিক তাদের সাথে মেলামেশা করার বিরুদ্ধেও সতর্ক করে (প্রবচন 23:15-35)।</w:t>
      </w:r>
    </w:p>
    <w:p/>
    <w:p>
      <w:r xmlns:w="http://schemas.openxmlformats.org/wordprocessingml/2006/main">
        <w:t xml:space="preserve">সংক্ষেপে,</w:t>
      </w:r>
    </w:p>
    <w:p>
      <w:r xmlns:w="http://schemas.openxmlformats.org/wordprocessingml/2006/main">
        <w:t xml:space="preserve">হিতোপদেশ তেইশ অধ্যায় প্রজ্ঞা প্রদান করে</w:t>
      </w:r>
    </w:p>
    <w:p>
      <w:r xmlns:w="http://schemas.openxmlformats.org/wordprocessingml/2006/main">
        <w:t xml:space="preserve">জীবনের বিভিন্ন দিকে,</w:t>
      </w:r>
    </w:p>
    <w:p>
      <w:r xmlns:w="http://schemas.openxmlformats.org/wordprocessingml/2006/main">
        <w:t xml:space="preserve">আত্মনিয়ন্ত্রণের উপর গুরুত্ব দেওয়া সহ,</w:t>
      </w:r>
    </w:p>
    <w:p>
      <w:r xmlns:w="http://schemas.openxmlformats.org/wordprocessingml/2006/main">
        <w:t xml:space="preserve">জ্ঞানের সাথে সম্পর্কিত মূল্য,</w:t>
      </w:r>
    </w:p>
    <w:p>
      <w:r xmlns:w="http://schemas.openxmlformats.org/wordprocessingml/2006/main">
        <w:t xml:space="preserve">এবং প্রবৃত্তি এবং অসততার ফলে পরিণতি।</w:t>
      </w:r>
    </w:p>
    <w:p/>
    <w:p>
      <w:r xmlns:w="http://schemas.openxmlformats.org/wordprocessingml/2006/main">
        <w:t xml:space="preserve">আত্মনিয়ন্ত্রণের উপর জোর দেওয়ার সাথে সাথে খাদ্য ও পানীয়ের অতিরিক্ত ভোগের বিষয়ে দেখানো সতর্কতা স্বীকার করা।</w:t>
      </w:r>
    </w:p>
    <w:p>
      <w:r xmlns:w="http://schemas.openxmlformats.org/wordprocessingml/2006/main">
        <w:t xml:space="preserve">ধনসম্পদের লোভ সম্পর্কে সতর্ক করার সাথে সাথে জ্ঞান এবং বোঝার সন্ধানের মাধ্যমে সত্যিকারের সম্পদের অন্বেষণকে হাইলাইট করা।</w:t>
      </w:r>
    </w:p>
    <w:p>
      <w:r xmlns:w="http://schemas.openxmlformats.org/wordprocessingml/2006/main">
        <w:t xml:space="preserve">ব্যক্তিগত প্রবাদের মাধ্যমে বিভিন্ন বিষয় সম্বোধন করা যেমন পিতামাতার শৃঙ্খলা, জ্ঞানের সন্ধান করা, খারাপ সঙ্গ এড়ানোর সময় অসাধুতার সাথে সম্পর্কিত পরিণতি সম্পর্কে দেখানো স্বীকৃতির সাথে বিজ্ঞ পরামর্শ শোনার উপর ভিত্তি করে মূল্যায়ন করা।</w:t>
      </w:r>
    </w:p>
    <w:p>
      <w:r xmlns:w="http://schemas.openxmlformats.org/wordprocessingml/2006/main">
        <w:t xml:space="preserve">পিতামাতার শৃঙ্খলাকে গুরুত্ব দেওয়া, জ্ঞানের সন্ধান করা, প্রতারক বা অনৈতিক ব্যক্তিদের সাথে মেলামেশা এড়ানো।</w:t>
      </w:r>
    </w:p>
    <w:p>
      <w:r xmlns:w="http://schemas.openxmlformats.org/wordprocessingml/2006/main">
        <w:t xml:space="preserve">জীবনের বিভিন্ন ক্ষেত্রে আত্ম-নিয়ন্ত্রণ অনুশীলন করার অন্তর্দৃষ্টি দেওয়া, বস্তুগত সম্পদের উপরে জ্ঞানকে মূল্য দেওয়া, ক্ষতিকারক প্রভাব এড়ানো বা অসৎ আচরণে জড়িত থাকার সময় পিতামাতার নির্দেশনাকে সম্মান করা।</w:t>
      </w:r>
    </w:p>
    <w:p/>
    <w:p>
      <w:r xmlns:w="http://schemas.openxmlformats.org/wordprocessingml/2006/main">
        <w:t xml:space="preserve">হিতোপদেশ 23:1 আপনি যখন একজন শাসকের সাথে খেতে বসেন, তখন আপনার সামনে যা আছে তা মনোযোগ সহকারে বিবেচনা করুন:</w:t>
      </w:r>
    </w:p>
    <w:p/>
    <w:p>
      <w:r xmlns:w="http://schemas.openxmlformats.org/wordprocessingml/2006/main">
        <w:t xml:space="preserve">একজন শাসকের সাথে খাওয়ার সময়, আপনার চারপাশে কী ঘটছে তা মনে রাখবেন।</w:t>
      </w:r>
    </w:p>
    <w:p/>
    <w:p>
      <w:r xmlns:w="http://schemas.openxmlformats.org/wordprocessingml/2006/main">
        <w:t xml:space="preserve">1. আমাদের অবশ্যই সব পরিস্থিতিতে সতর্ক থাকতে হবে, বিশেষ করে যখন একজন শাসকের সাথে খাবার খাওয়া হয়।</w:t>
      </w:r>
    </w:p>
    <w:p/>
    <w:p>
      <w:r xmlns:w="http://schemas.openxmlformats.org/wordprocessingml/2006/main">
        <w:t xml:space="preserve">2. কর্তৃপক্ষের উপস্থিতি সম্পর্কে সচেতন হোন এবং সম্মান ও নম্রতা দেখানোর সুযোগ হিসাবে এটি ব্যবহার করুন।</w:t>
      </w:r>
    </w:p>
    <w:p/>
    <w:p>
      <w:r xmlns:w="http://schemas.openxmlformats.org/wordprocessingml/2006/main">
        <w:t xml:space="preserve">1. হিতোপদেশ 23:1 - "আপনি যখন একজন শাসকের সাথে খেতে বসেন, তখন আপনার সামনে যা আছে তা মনোযোগ সহকারে বিবেচনা করুন"</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চেয়ে বেশি মূল্য দিন, নিজের স্বার্থের দিকে তাকান না বরং প্রত্যেকে অন্যের স্বার্থের দিকে তাকান।</w:t>
      </w:r>
    </w:p>
    <w:p/>
    <w:p>
      <w:r xmlns:w="http://schemas.openxmlformats.org/wordprocessingml/2006/main">
        <w:t xml:space="preserve">হিতোপদেশ 23:2 এবং তোমার গলায় ছুরি দাও, যদি তুমি ক্ষুধার্ত মানুষ হও।</w:t>
      </w:r>
    </w:p>
    <w:p/>
    <w:p>
      <w:r xmlns:w="http://schemas.openxmlformats.org/wordprocessingml/2006/main">
        <w:t xml:space="preserve">হিতোপদেশ 23:2 একজনের ক্ষুধা নিয়ন্ত্রণ করা গুরুত্বপূর্ণ বলে পরামর্শ দিয়ে আনন্দে অতিমাত্রায় লিপ্ত হওয়ার বিরুদ্ধে সতর্ক করে।</w:t>
      </w:r>
    </w:p>
    <w:p/>
    <w:p>
      <w:r xmlns:w="http://schemas.openxmlformats.org/wordprocessingml/2006/main">
        <w:t xml:space="preserve">1. "আত্ম-নিয়ন্ত্রণের শক্তি: কীভাবে আমাদের ক্ষুধা আয়ত্ত করা যায়"</w:t>
      </w:r>
    </w:p>
    <w:p/>
    <w:p>
      <w:r xmlns:w="http://schemas.openxmlformats.org/wordprocessingml/2006/main">
        <w:t xml:space="preserve">2. "সন্তুষ্টির পথ: আমাদের যা আছে তার প্রশংসা করতে শেখা"</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হিতোপদেশ 27:20 - "শিওল এবং আবডন কখনও সন্তুষ্ট হয় না, এবং মানুষের চোখ কখনও তৃপ্ত হয় না।"</w:t>
      </w:r>
    </w:p>
    <w:p/>
    <w:p>
      <w:r xmlns:w="http://schemas.openxmlformats.org/wordprocessingml/2006/main">
        <w:t xml:space="preserve">হিতোপদেশ 23:3 তাঁহার সৌভাগ্যের আকাঙ্খা করিও না, কারণ সেগুলি প্রতারক মাংস।</w:t>
      </w:r>
    </w:p>
    <w:p/>
    <w:p>
      <w:r xmlns:w="http://schemas.openxmlformats.org/wordprocessingml/2006/main">
        <w:t xml:space="preserve">বস্তুগত সম্পদের আকাঙ্ক্ষা প্রতারণামূলক এবং তা ধ্বংসের দিকে নিয়ে যেতে পারে।</w:t>
      </w:r>
    </w:p>
    <w:p/>
    <w:p>
      <w:r xmlns:w="http://schemas.openxmlformats.org/wordprocessingml/2006/main">
        <w:t xml:space="preserve">1: বস্তুগত সম্পদের প্রতারণামূলক প্রকৃতি এবং এটি যে ধ্বংসের দিকে নিয়ে যেতে পারে সে সম্পর্কে সতর্ক থাকুন।</w:t>
      </w:r>
    </w:p>
    <w:p/>
    <w:p>
      <w:r xmlns:w="http://schemas.openxmlformats.org/wordprocessingml/2006/main">
        <w:t xml:space="preserve">2: ঈশ্বর ইতিমধ্যেই আপনার জন্য যে সম্পদ প্রদান করেছেন তাতে সন্তুষ্ট থাকুন এবং বস্তুগত সম্পদের প্রতারণামূলক আকাঙ্ক্ষা দ্বারা প্রলুব্ধ হবেন না।</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2:1 তীমথিয় 6:6-10 কিন্তু সন্তুষ্টি সহ ধার্মিকতা মহান লাভ, কারণ আমরা জগতে কিছুই আনতে পারিনি, এবং আমরা জগত থেকে কিছু নিয়ে যেতে পারি না। কিন্তু আমাদের যদি খাদ্য ও বস্ত্র থাকে, তাহলে এগুলো দিয়েই আমরা সন্তুষ্ট থাকব। কিন্তু যারা ধনী হতে চায় তারা প্রলোভনে, ফাঁদে পড়ে, অনেক বুদ্ধিহীন এবং ক্ষতিকর আকাঙ্ক্ষায় পড়ে যা মানুষকে ধ্বংস ও ধ্বংসের মধ্যে নিমজ্জিত করে। কেননা অর্থের প্রতি ভালোবাসা সকল প্রকার অকল্যাণের মূল। এই আকাঙ্খার মাধ্যমেই কেউ কেউ ঈমান থেকে দূরে সরে গিয়ে নানা যন্ত্রণায় নিজেদের বিদ্ধ করেছে।</w:t>
      </w:r>
    </w:p>
    <w:p/>
    <w:p>
      <w:r xmlns:w="http://schemas.openxmlformats.org/wordprocessingml/2006/main">
        <w:t xml:space="preserve">হিতোপদেশ 23:4 ধনী হওয়ার জন্য পরিশ্রম করো না: তোমার নিজের জ্ঞান থেকে বিরত হও।</w:t>
      </w:r>
    </w:p>
    <w:p/>
    <w:p>
      <w:r xmlns:w="http://schemas.openxmlformats.org/wordprocessingml/2006/main">
        <w:t xml:space="preserve">সম্পদের জন্য চেষ্টা করবেন না, বরং ঈশ্বরের জ্ঞানের উপর নির্ভর করুন।</w:t>
      </w:r>
    </w:p>
    <w:p/>
    <w:p>
      <w:r xmlns:w="http://schemas.openxmlformats.org/wordprocessingml/2006/main">
        <w:t xml:space="preserve">1. অন্য সব কিছুর উপরে সম্পদ অনুসরণের বিপদ</w:t>
      </w:r>
    </w:p>
    <w:p/>
    <w:p>
      <w:r xmlns:w="http://schemas.openxmlformats.org/wordprocessingml/2006/main">
        <w:t xml:space="preserve">2. বিধানের জন্য ঈশ্বরের জ্ঞানের উপর নির্ভর করা</w:t>
      </w:r>
    </w:p>
    <w:p/>
    <w:p>
      <w:r xmlns:w="http://schemas.openxmlformats.org/wordprocessingml/2006/main">
        <w:t xml:space="preserve">1.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2. 1 টিমোথি 6:6-10 - কিন্তু সন্তুষ্টির সাথে ধার্মিকতা আসলে মহান লাভের একটি উপায়। কারণ আমরা পৃথিবীতে কিছুই নিয়ে আসিনি, তাই এর থেকেও কিছু নিতে পারি না। আমাদের যদি খাদ্য ও আচ্ছাদন থাকে, তবে আমরা তা দিয়েই সন্তুষ্ট থাকব। কিন্তু যারা ধনী হতে চায় তারা প্রলোভন ও ফাঁদে পড়ে এবং অনেক মূর্খ ও ক্ষতিকর আকাঙ্ক্ষায় পড়ে যা মানুষকে ধ্বংস ও ধ্বংসের মধ্যে নিমজ্জিত করে। কেননা অর্থের প্রতি ভালোবাসা সকল প্রকার মন্দের মূল, এবং কেউ কেউ এর জন্য আকাঙ্ক্ষা করে বিশ্বাস থেকে দূরে সরে গেছে এবং নিজেদেরকে অনেক দুঃখে বিদ্ধ করেছে।</w:t>
      </w:r>
    </w:p>
    <w:p/>
    <w:p>
      <w:r xmlns:w="http://schemas.openxmlformats.org/wordprocessingml/2006/main">
        <w:t xml:space="preserve">হিতোপদেশ 23:5 যা নেই তার দিকে তুমি কি চোখ রাখবে? কারণ ধনীরা অবশ্যই নিজেদের ডানা তৈরি করে; তারা আকাশের দিকে ঈগলের মত উড়ে যায়।</w:t>
      </w:r>
    </w:p>
    <w:p/>
    <w:p>
      <w:r xmlns:w="http://schemas.openxmlformats.org/wordprocessingml/2006/main">
        <w:t xml:space="preserve">সম্পদ ক্ষণস্থায়ী এবং দ্রুত অদৃশ্য হয়ে যেতে পারে।</w:t>
      </w:r>
    </w:p>
    <w:p/>
    <w:p>
      <w:r xmlns:w="http://schemas.openxmlformats.org/wordprocessingml/2006/main">
        <w:t xml:space="preserve">1. ঈশ্বরের বিশ্বস্ততা বনাম সম্পদের অবিশ্বস্ততা</w:t>
      </w:r>
    </w:p>
    <w:p/>
    <w:p>
      <w:r xmlns:w="http://schemas.openxmlformats.org/wordprocessingml/2006/main">
        <w:t xml:space="preserve">2. আমরা নিজেদেরকে খুঁজে পাই না কেন রাজ্যে বিষয়বস্তু হতে শেখা</w:t>
      </w:r>
    </w:p>
    <w:p/>
    <w:p>
      <w:r xmlns:w="http://schemas.openxmlformats.org/wordprocessingml/2006/main">
        <w:t xml:space="preserve">1. লূক 12:15 - "এবং তিনি তাদের বললেন, সাবধান, এবং লোভ থেকে সাবধান থাকুন, কারণ একজন মানুষের জীবন তার সম্পদের প্রাচুর্যের মধ্যে থাকে না।"</w:t>
      </w:r>
    </w:p>
    <w:p/>
    <w:p>
      <w:r xmlns:w="http://schemas.openxmlformats.org/wordprocessingml/2006/main">
        <w:t xml:space="preserve">2. ম্যাথু 6:19-21 -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 এবং যেখানে চোরেরা ভেঙ্গে যায় না বা চুরি করে না: কারণ যেখানে তোমার ধন সেখানে তোমার হৃদয়ও থাকবে।"</w:t>
      </w:r>
    </w:p>
    <w:p/>
    <w:p>
      <w:r xmlns:w="http://schemas.openxmlformats.org/wordprocessingml/2006/main">
        <w:t xml:space="preserve">হিতোপদেশ 23:6 যার মন্দ দৃষ্টি আছে তার রুটি খাও না, তার সুস্বাদু খাবার কামনা করো না৷</w:t>
      </w:r>
    </w:p>
    <w:p/>
    <w:p>
      <w:r xmlns:w="http://schemas.openxmlformats.org/wordprocessingml/2006/main">
        <w:t xml:space="preserve">খারাপ মনোভাব বা ঈর্ষান্বিত ব্যক্তির কাছ থেকে খাবার গ্রহণ করবেন না এবং তাদের দেওয়া খাবারের জন্য আকাঙ্ক্ষা করবেন না।</w:t>
      </w:r>
    </w:p>
    <w:p/>
    <w:p>
      <w:r xmlns:w="http://schemas.openxmlformats.org/wordprocessingml/2006/main">
        <w:t xml:space="preserve">1. ঈশ্বরের বিধান: আমাদের ইতিমধ্যেই যে আশীর্বাদ রয়েছে তার জন্য কৃতজ্ঞ হোন এবং পার্থিব ইচ্ছার প্রলোভনকে প্রতিহত করুন।</w:t>
      </w:r>
    </w:p>
    <w:p/>
    <w:p>
      <w:r xmlns:w="http://schemas.openxmlformats.org/wordprocessingml/2006/main">
        <w:t xml:space="preserve">2. বিচক্ষণতার গুরুত্ব: আমরা যে সিদ্ধান্তগুলি নিই সেগুলির ক্ষেত্রে বিজ্ঞতা অবলম্বন করুন এবং আমাদের পছন্দগুলির পরিণতিগুলিকে বিবেচনায় রাখতে ভুলবেন না।</w:t>
      </w:r>
    </w:p>
    <w:p/>
    <w:p>
      <w:r xmlns:w="http://schemas.openxmlformats.org/wordprocessingml/2006/main">
        <w:t xml:space="preserve">1. ম্যাথু 6:31-33 "অতএব, আমরা কি খাব? বা আমরা কি পান করব? বা আমরা কি পরিধান করব? এই বলে উদ্বিগ্ন হবেন না? কারণ অইহুদীরা এই সমস্ত কিছুর খোঁজ করে, এবং আপনার স্বর্গীয় পিতা জানেন যে আপনি তাদের সকলের প্রয়োজন৷ কিন্তু প্রথমে ঈশ্বরের রাজ্য এবং তাঁর ধার্মিকতার সন্ধান কর, তাহলে এই সমস্ত জিনিস তোমাদের যোগ করা হবে৷'</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হিতোপদেশ 23:7 কারণ সে যেমন মনে মনে চিন্তা করে, তেমনি সে: খাও ও পান কর, সে তোমাকে বলে; কিন্তু তার হৃদয় তোমার সাথে নেই।</w:t>
      </w:r>
    </w:p>
    <w:p/>
    <w:p>
      <w:r xmlns:w="http://schemas.openxmlformats.org/wordprocessingml/2006/main">
        <w:t xml:space="preserve">তিনি যা মনে করেন তাই হয়; তার কর্ম তার প্রকৃত উদ্দেশ্য প্রতিফলিত নাও হতে পারে.</w:t>
      </w:r>
    </w:p>
    <w:p/>
    <w:p>
      <w:r xmlns:w="http://schemas.openxmlformats.org/wordprocessingml/2006/main">
        <w:t xml:space="preserve">1: আমাদের কর্মগুলি আমাদের চিন্তাভাবনা এবং বিশ্বাসের সাথে সামঞ্জস্যপূর্ণ তা নিশ্চিত করার জন্য আমাদের সতর্ক হওয়া উচিত।</w:t>
      </w:r>
    </w:p>
    <w:p/>
    <w:p>
      <w:r xmlns:w="http://schemas.openxmlformats.org/wordprocessingml/2006/main">
        <w:t xml:space="preserve">2: আমাদের অবশ্যই আমাদের চিন্তাভাবনা সম্পর্কে সচেতন হতে হবে কারণ সেগুলি নির্দেশ করে যে আমরা কী ধরনের ব্যক্তি।</w:t>
      </w:r>
    </w:p>
    <w:p/>
    <w:p>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এমনকি প্রত্যেক মানুষকে তার উপায় অনুসারে দিতে, এবং তার কাজের ফল অনুসারে।"</w:t>
      </w:r>
    </w:p>
    <w:p/>
    <w:p>
      <w:r xmlns:w="http://schemas.openxmlformats.org/wordprocessingml/2006/main">
        <w:t xml:space="preserve">2: ম্যাথু 15:18-20 - "কিন্তু মুখ থেকে যা বের হয় তা হৃদয় থেকে আসে; এবং সেগুলি মানুষকে কলুষিত করে৷ কারণ হৃদয় থেকে মন্দ চিন্তা, খুন, ব্যভিচার, ব্যভিচার, চুরি, মিথ্যা সাক্ষী৷ , ব্লাসফেমিস: এগুলি এমন জিনিস যা একজন মানুষকে অপবিত্র করে: কিন্তু হাত না ধুয়ে খাওয়া মানুষকে অপবিত্র করে না।"</w:t>
      </w:r>
    </w:p>
    <w:p/>
    <w:p>
      <w:r xmlns:w="http://schemas.openxmlformats.org/wordprocessingml/2006/main">
        <w:t xml:space="preserve">হিতোপদেশ 23:8 তুমি যা খেয়েছ তা তোমার বমি হয়ে যাবে এবং তোমার মিষ্টি কথা হারাবে।</w:t>
      </w:r>
    </w:p>
    <w:p/>
    <w:p>
      <w:r xmlns:w="http://schemas.openxmlformats.org/wordprocessingml/2006/main">
        <w:t xml:space="preserve">হিতোপদেশ 23:8 অত্যধিক খাওয়ার বিরুদ্ধে সতর্ক করে কারণ এর ফলে খাবার বমি হয়ে যাবে এবং একজনের সদয় কথা হারিয়ে যাবে।</w:t>
      </w:r>
    </w:p>
    <w:p/>
    <w:p>
      <w:r xmlns:w="http://schemas.openxmlformats.org/wordprocessingml/2006/main">
        <w:t xml:space="preserve">1. আত্ম-নিয়ন্ত্রণের শক্তি: হিতোপদেশ 23:8 মেনে চলতে শেখা</w:t>
      </w:r>
    </w:p>
    <w:p/>
    <w:p>
      <w:r xmlns:w="http://schemas.openxmlformats.org/wordprocessingml/2006/main">
        <w:t xml:space="preserve">2. সংযমের আশীর্বাদ: অতিরিক্ত খাওয়ার ক্ষতি এড়ানো</w:t>
      </w:r>
    </w:p>
    <w:p/>
    <w:p>
      <w:r xmlns:w="http://schemas.openxmlformats.org/wordprocessingml/2006/main">
        <w:t xml:space="preserve">1. Ephesians 5:18 "এবং মদের সাথে মাতাল হয়ো না, যার মধ্যে অতিরিক্ত আছে; কিন্তু আত্মায় পরিপূর্ণ হও।"</w:t>
      </w:r>
    </w:p>
    <w:p/>
    <w:p>
      <w:r xmlns:w="http://schemas.openxmlformats.org/wordprocessingml/2006/main">
        <w:t xml:space="preserve">2. ফিলিপীয় 4:5 "আপনার সংযম সকল মানুষের কাছে পরিচিত হোক।"</w:t>
      </w:r>
    </w:p>
    <w:p/>
    <w:p>
      <w:r xmlns:w="http://schemas.openxmlformats.org/wordprocessingml/2006/main">
        <w:t xml:space="preserve">হিতোপদেশ 23:9 মূর্খের কানে কথা বলো না, কারণ সে তোমার কথার জ্ঞানকে তুচ্ছ করবে।</w:t>
      </w:r>
    </w:p>
    <w:p/>
    <w:p>
      <w:r xmlns:w="http://schemas.openxmlformats.org/wordprocessingml/2006/main">
        <w:t xml:space="preserve">মূর্খের কাছে জ্ঞানের কথা বলবেন না, কারণ তারা এটির প্রশংসা করবে না।</w:t>
      </w:r>
    </w:p>
    <w:p/>
    <w:p>
      <w:r xmlns:w="http://schemas.openxmlformats.org/wordprocessingml/2006/main">
        <w:t xml:space="preserve">1: যারা আমাদের বুদ্ধি বুঝতে পারে না বা উপলব্ধি করতে পারে না তাদের সাথে আমরা কীভাবে সম্বোধন করি সে সম্পর্কে আমাদের বুদ্ধিমান হওয়া উচিত।</w:t>
      </w:r>
    </w:p>
    <w:p/>
    <w:p>
      <w:r xmlns:w="http://schemas.openxmlformats.org/wordprocessingml/2006/main">
        <w:t xml:space="preserve">2: আমাদের মনে রাখা উচিত যে আমরা কীভাবে তাদের কাছে যাই যারা আমাদের বুঝতে পারে না এবং আমাদের কথাগুলি সাবধানতার সাথে বেছে নেয়।</w:t>
      </w:r>
    </w:p>
    <w:p/>
    <w:p>
      <w:r xmlns:w="http://schemas.openxmlformats.org/wordprocessingml/2006/main">
        <w:t xml:space="preserve">1: জেমস 3:17 - কিন্তু উপর থেকে যে প্রজ্ঞা আসে তা প্রথমে শুদ্ধ, তারপর শান্তিপ্রিয়, কোমল এবং সহজ, করুণা ও উত্তম ফলে পূর্ণ, পক্ষপাতহীন এবং কপটতা ছাড়া।</w:t>
      </w:r>
    </w:p>
    <w:p/>
    <w:p>
      <w:r xmlns:w="http://schemas.openxmlformats.org/wordprocessingml/2006/main">
        <w:t xml:space="preserve">2: ম্যাথু 7:6 - কুকুরকে যা পবিত্র তা দিও না; আপনার মুক্তাগুলিকে শুয়োরের সামনে নিক্ষেপ করবেন না, পাছে তারা তাদের পায়ের নীচে মাড়াবে এবং ঘুরে ফিরে আপনাকে টুকরো টুকরো করে ফেলবে৷</w:t>
      </w:r>
    </w:p>
    <w:p/>
    <w:p>
      <w:r xmlns:w="http://schemas.openxmlformats.org/wordprocessingml/2006/main">
        <w:t xml:space="preserve">হিতোপদেশ 23:10 পুরানো ল্যান্ডমার্ক মুছে ফেলো না; আর পিতৃহীনদের ক্ষেতে প্রবেশ করো না।</w:t>
      </w:r>
    </w:p>
    <w:p/>
    <w:p>
      <w:r xmlns:w="http://schemas.openxmlformats.org/wordprocessingml/2006/main">
        <w:t xml:space="preserve">এই অনুচ্ছেদ সম্পত্তির পুরানো ল্যান্ডমার্ক অপসারণ এবং পিতৃহীনদের ক্ষেত্রে প্রবেশের বিরুদ্ধে সতর্ক করে।</w:t>
      </w:r>
    </w:p>
    <w:p/>
    <w:p>
      <w:r xmlns:w="http://schemas.openxmlformats.org/wordprocessingml/2006/main">
        <w:t xml:space="preserve">1. পিতৃহীনদের ঈশ্বরের সুরক্ষা এবং জমির সীমানার পবিত্রতা।</w:t>
      </w:r>
    </w:p>
    <w:p/>
    <w:p>
      <w:r xmlns:w="http://schemas.openxmlformats.org/wordprocessingml/2006/main">
        <w:t xml:space="preserve">2. আইনকে সম্মান করার গুরুত্ব এবং তাদের লঙ্ঘনের পরিণতি।</w:t>
      </w:r>
    </w:p>
    <w:p/>
    <w:p>
      <w:r xmlns:w="http://schemas.openxmlformats.org/wordprocessingml/2006/main">
        <w:t xml:space="preserve">1. ইশাইয়া 1:17 - "ভাল কাজ করতে শিখুন; ন্যায়বিচার সন্ধান করুন, অত্যাচার সংশোধন করুন; অনাথদের ন্যায়বিচার আনুন, বিধবার পক্ষে আবেদন করুন।"</w:t>
      </w:r>
    </w:p>
    <w:p/>
    <w:p>
      <w:r xmlns:w="http://schemas.openxmlformats.org/wordprocessingml/2006/main">
        <w:t xml:space="preserve">2. জেমস 2:13 - "কারণ বিচার তার জন্য করুণা ছাড়াই যে করুণা দেখায় না। করুণা বিচারের উপর জয়লাভ করে।"</w:t>
      </w:r>
    </w:p>
    <w:p/>
    <w:p>
      <w:r xmlns:w="http://schemas.openxmlformats.org/wordprocessingml/2006/main">
        <w:t xml:space="preserve">হিতোপদেশ 23:11 তাদের মুক্তিদাতা পরাক্রমশালী; সে তোমার কাছে তাদের বিচার করবে।</w:t>
      </w:r>
    </w:p>
    <w:p/>
    <w:p>
      <w:r xmlns:w="http://schemas.openxmlformats.org/wordprocessingml/2006/main">
        <w:t xml:space="preserve">ধার্মিকদের মুক্তিদাতা পরাক্রমশালী এবং তাদের জন্য ন্যায়বিচার প্রদান করবে।</w:t>
      </w:r>
    </w:p>
    <w:p/>
    <w:p>
      <w:r xmlns:w="http://schemas.openxmlformats.org/wordprocessingml/2006/main">
        <w:t xml:space="preserve">1: ঈশ্বর ধার্মিকদের ভুল সংশোধন করবেন।</w:t>
      </w:r>
    </w:p>
    <w:p/>
    <w:p>
      <w:r xmlns:w="http://schemas.openxmlformats.org/wordprocessingml/2006/main">
        <w:t xml:space="preserve">2: ন্যায়ের জন্য ঈশ্বরের উপর নির্ভর করুন।</w:t>
      </w:r>
    </w:p>
    <w:p/>
    <w:p>
      <w:r xmlns:w="http://schemas.openxmlformats.org/wordprocessingml/2006/main">
        <w:t xml:space="preserve">1: গীতসংহিতা 103:6 যারা নিপীড়িত তাদের জন্য প্রভু ধার্মিকতা এবং ন্যায়বিচার সম্পাদন করেন।</w:t>
      </w:r>
    </w:p>
    <w:p/>
    <w:p>
      <w:r xmlns:w="http://schemas.openxmlformats.org/wordprocessingml/2006/main">
        <w:t xml:space="preserve">2: Isaiah 31:2 কিন্তু তিনি হবেন আপনার জন্য নিরাপত্তার অবিরাম উৎস, একজন শক্তিশালী ত্রাণকর্তা: আপনি কখনই পরাজিত হবেন না।</w:t>
      </w:r>
    </w:p>
    <w:p/>
    <w:p>
      <w:r xmlns:w="http://schemas.openxmlformats.org/wordprocessingml/2006/main">
        <w:t xml:space="preserve">হিতোপদেশ 23:12 তোমার হৃদয়কে শিক্ষার প্রতি এবং তোমার কানকে জ্ঞানের কথায় লাগাও।</w:t>
      </w:r>
    </w:p>
    <w:p/>
    <w:p>
      <w:r xmlns:w="http://schemas.openxmlformats.org/wordprocessingml/2006/main">
        <w:t xml:space="preserve">বোঝার জন্য প্রজ্ঞা এবং জ্ঞান প্রয়োগ করুন।</w:t>
      </w:r>
    </w:p>
    <w:p/>
    <w:p>
      <w:r xmlns:w="http://schemas.openxmlformats.org/wordprocessingml/2006/main">
        <w:t xml:space="preserve">1: নির্দেশ এবং প্রজ্ঞার মাধ্যমে জ্ঞান এবং বোঝার সন্ধান করুন।</w:t>
      </w:r>
    </w:p>
    <w:p/>
    <w:p>
      <w:r xmlns:w="http://schemas.openxmlformats.org/wordprocessingml/2006/main">
        <w:t xml:space="preserve">2: জ্ঞান অর্জনের জন্য উপলব্ধি ও প্রজ্ঞার পথ অনুসরণ করুন।</w:t>
      </w:r>
    </w:p>
    <w:p/>
    <w:p>
      <w:r xmlns:w="http://schemas.openxmlformats.org/wordprocessingml/2006/main">
        <w:t xml:space="preserve">1: জেমস 1:5: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2: Colossians 3:16: "খ্রীষ্টের বাক্য সমস্ত জ্ঞানে আপনার মধ্যে প্রচুর পরিমাণে বাস করুক; গীতসংহিতা এবং স্তোত্র এবং আধ্যাত্মিক গানে একে অপরকে শিক্ষা ও উপদেশ দিন, আপনার হৃদয়ে প্রভুর প্রতি অনুগ্রহের সাথে গান করুন।"</w:t>
      </w:r>
    </w:p>
    <w:p/>
    <w:p>
      <w:r xmlns:w="http://schemas.openxmlformats.org/wordprocessingml/2006/main">
        <w:t xml:space="preserve">হিতোপদেশ 23:13 শিশুর কাছ থেকে সংশোধন বন্ধ করো না, কারণ তুমি যদি তাকে লাঠি দিয়ে প্রহার করো তবে সে মরবে না।</w:t>
      </w:r>
    </w:p>
    <w:p/>
    <w:p>
      <w:r xmlns:w="http://schemas.openxmlformats.org/wordprocessingml/2006/main">
        <w:t xml:space="preserve">শিশুদের পথনির্দেশ ও সুরক্ষার জন্য সংশোধন করা প্রয়োজন।</w:t>
      </w:r>
    </w:p>
    <w:p/>
    <w:p>
      <w:r xmlns:w="http://schemas.openxmlformats.org/wordprocessingml/2006/main">
        <w:t xml:space="preserve">1. শৃঙ্খলার শক্তি: কীভাবে সংশোধন শিশুদেরকে সাফল্যের দিকে পরিচালিত করতে পারে</w:t>
      </w:r>
    </w:p>
    <w:p/>
    <w:p>
      <w:r xmlns:w="http://schemas.openxmlformats.org/wordprocessingml/2006/main">
        <w:t xml:space="preserve">2. প্রেমময় নির্দেশিকা: সংশোধনের মাধ্যমে কীভাবে সহানুভূতি দেখাবেন</w:t>
      </w:r>
    </w:p>
    <w:p/>
    <w:p>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p>
      <w:r xmlns:w="http://schemas.openxmlformats.org/wordprocessingml/2006/main">
        <w:t xml:space="preserve">2. হিব্রু 12:11 -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হিতোপদেশ 23:14 তুমি তাকে লাঠি দিয়ে প্রহার করবে এবং তার আত্মাকে নরক থেকে উদ্ধার করবে।</w:t>
      </w:r>
    </w:p>
    <w:p/>
    <w:p>
      <w:r xmlns:w="http://schemas.openxmlformats.org/wordprocessingml/2006/main">
        <w:t xml:space="preserve">অভিভাবকদের উচিত তাদের সন্তানদের ধ্বংসাত্মক জীবনধারা থেকে রক্ষা করার জন্য তাদের শাসন করা।</w:t>
      </w:r>
    </w:p>
    <w:p/>
    <w:p>
      <w:r xmlns:w="http://schemas.openxmlformats.org/wordprocessingml/2006/main">
        <w:t xml:space="preserve">1. শৃঙ্খলার শক্তি: কীভাবে পিতামাতারা তাদের সন্তানদের একটি উন্নত ভবিষ্যতের জন্য গাইড করতে পারেন</w:t>
      </w:r>
    </w:p>
    <w:p/>
    <w:p>
      <w:r xmlns:w="http://schemas.openxmlformats.org/wordprocessingml/2006/main">
        <w:t xml:space="preserve">2. হিতোপদেশের মূল্য: ঈশ্বরের প্রজ্ঞা কীভাবে পিতামাতাকে তাদের সন্তানদের লালন-পালনে গাইড করতে সাহায্য করতে পারে</w:t>
      </w:r>
    </w:p>
    <w:p/>
    <w:p>
      <w:r xmlns:w="http://schemas.openxmlformats.org/wordprocessingml/2006/main">
        <w:t xml:space="preserve">1. হিতোপদেশ 23:14</w:t>
      </w:r>
    </w:p>
    <w:p/>
    <w:p>
      <w:r xmlns:w="http://schemas.openxmlformats.org/wordprocessingml/2006/main">
        <w:t xml:space="preserve">2.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হিতোপদেশ 23:15 হে বৎস, তোমার মন যদি জ্ঞানী হয়, তবে আমার হৃদয়ও আনন্দিত হবে।</w:t>
      </w:r>
    </w:p>
    <w:p/>
    <w:p>
      <w:r xmlns:w="http://schemas.openxmlformats.org/wordprocessingml/2006/main">
        <w:t xml:space="preserve">হিতোপদেশ 23:15 পিতামাতাদের তাদের সন্তান বুদ্ধিমান হলে আনন্দ করতে উৎসাহিত করে।</w:t>
      </w:r>
    </w:p>
    <w:p/>
    <w:p>
      <w:r xmlns:w="http://schemas.openxmlformats.org/wordprocessingml/2006/main">
        <w:t xml:space="preserve">1. অভিভাবকত্বের আনন্দ: একজন বুদ্ধিমান সন্তানের আশীর্বাদ অনুভব করা</w:t>
      </w:r>
    </w:p>
    <w:p/>
    <w:p>
      <w:r xmlns:w="http://schemas.openxmlformats.org/wordprocessingml/2006/main">
        <w:t xml:space="preserve">2. জ্ঞানের মূল্য: কেন আমাদের অবশ্যই আমাদের বাচ্চাদের জ্ঞানী হতে শেখাতে হবে</w:t>
      </w:r>
    </w:p>
    <w:p/>
    <w:p>
      <w:r xmlns:w="http://schemas.openxmlformats.org/wordprocessingml/2006/main">
        <w:t xml:space="preserve">1. হিতোপদেশ 19:20, "পরামর্শ শুনুন এবং নির্দেশ গ্রহণ করুন, যাতে আপনি ভবিষ্যতে জ্ঞান লাভ করতে পারেন।"</w:t>
      </w:r>
    </w:p>
    <w:p/>
    <w:p>
      <w:r xmlns:w="http://schemas.openxmlformats.org/wordprocessingml/2006/main">
        <w:t xml:space="preserve">2. ইফিসিয়ানস 6:4, "পিতারা, আপনার সন্তানদের রাগান্বিত করবেন না, কিন্তু প্রভুর শাসন ও নির্দেশে তাদের বড় করুন।"</w:t>
      </w:r>
    </w:p>
    <w:p/>
    <w:p>
      <w:r xmlns:w="http://schemas.openxmlformats.org/wordprocessingml/2006/main">
        <w:t xml:space="preserve">হিতোপদেশ 23:16 হ্যাঁ, তোমার ঠোঁট যখন সঠিক কথা বলে তখন আমার লাগাম আনন্দিত হবে।</w:t>
      </w:r>
    </w:p>
    <w:p/>
    <w:p>
      <w:r xmlns:w="http://schemas.openxmlformats.org/wordprocessingml/2006/main">
        <w:t xml:space="preserve">এই আয়াত মানুষকে ধার্মিকতা ও আনন্দের কথা বলতে উৎসাহিত করে।</w:t>
      </w:r>
    </w:p>
    <w:p/>
    <w:p>
      <w:r xmlns:w="http://schemas.openxmlformats.org/wordprocessingml/2006/main">
        <w:t xml:space="preserve">1: ন্যায়পরায়ণতা এবং আনন্দের কথা বলুন</w:t>
      </w:r>
    </w:p>
    <w:p/>
    <w:p>
      <w:r xmlns:w="http://schemas.openxmlformats.org/wordprocessingml/2006/main">
        <w:t xml:space="preserve">2: আমাদের শব্দের শক্তি</w:t>
      </w:r>
    </w:p>
    <w:p/>
    <w:p>
      <w:r xmlns:w="http://schemas.openxmlformats.org/wordprocessingml/2006/main">
        <w:t xml:space="preserve">1: জেমস 3:5-10 - জিহ্বা শরীরের একটি ছোট অংশ, কিন্তু এটি মহান জিনিস করতে পারে</w:t>
      </w:r>
    </w:p>
    <w:p/>
    <w:p>
      <w:r xmlns:w="http://schemas.openxmlformats.org/wordprocessingml/2006/main">
        <w:t xml:space="preserve">2: Colossians 4:6 - আপনার কথোপকথন সর্বদা করুণাপূর্ণ, লবণ দিয়ে পাকা হোক, যাতে আপনি জানতে পারেন কিভাবে প্রত্যেককে উত্তর দিতে হয়।</w:t>
      </w:r>
    </w:p>
    <w:p/>
    <w:p>
      <w:r xmlns:w="http://schemas.openxmlformats.org/wordprocessingml/2006/main">
        <w:t xml:space="preserve">হিতোপদেশ 23:17 তোমার হৃদয় পাপীদের হিংসা করো না, কিন্তু তুমি সারাদিন সদাপ্রভুর ভয়ে থাকো।</w:t>
      </w:r>
    </w:p>
    <w:p/>
    <w:p>
      <w:r xmlns:w="http://schemas.openxmlformats.org/wordprocessingml/2006/main">
        <w:t xml:space="preserve">পাপীদের প্রতি ঈর্ষান্বিত হবেন না, বরং প্রভুর প্রতি অনুগত হও।</w:t>
      </w:r>
    </w:p>
    <w:p/>
    <w:p>
      <w:r xmlns:w="http://schemas.openxmlformats.org/wordprocessingml/2006/main">
        <w:t xml:space="preserve">1. প্রভুর প্রতি শ্রদ্ধার সাথে বিশ্বাস করার গুরুত্ব।</w:t>
      </w:r>
    </w:p>
    <w:p/>
    <w:p>
      <w:r xmlns:w="http://schemas.openxmlformats.org/wordprocessingml/2006/main">
        <w:t xml:space="preserve">2. পার্থিব ইচ্ছার চেয়ে প্রভুর দিকে মনোনিবেশ করা।</w:t>
      </w:r>
    </w:p>
    <w:p/>
    <w:p>
      <w:r xmlns:w="http://schemas.openxmlformats.org/wordprocessingml/2006/main">
        <w:t xml:space="preserve">1. ইশাইয়া 9:7 তাঁর সরকার এবং শান্তির বৃদ্ধির শেষ হবে না, ডেভিডের সিংহাসনে এবং তাঁর রাজ্যের উপর, এটিকে আদেশ করার জন্য, এবং এটিকে বিচার ও ন্যায়বিচারের সাথে প্রতিষ্ঠা করার জন্য আজ থেকে এমনকি চিরকালের জন্য। সর্বশক্তিমান প্রভুর উদ্যম এটি সম্পাদন করবে।</w:t>
      </w:r>
    </w:p>
    <w:p/>
    <w:p>
      <w:r xmlns:w="http://schemas.openxmlformats.org/wordprocessingml/2006/main">
        <w:t xml:space="preserve">2. জেমস 4:7 তাই ঈশ্বরের কাছে নিজেকে সমর্পণ করুন৷ শয়তান জরিমানা, এবং তিনি আপনার কাছ থেকে পালিয়ে যাবে।</w:t>
      </w:r>
    </w:p>
    <w:p/>
    <w:p>
      <w:r xmlns:w="http://schemas.openxmlformats.org/wordprocessingml/2006/main">
        <w:t xml:space="preserve">প্রবচন 23:18 নিশ্চয়ই শেষ আছে; এবং তোমার প্রত্যাশা কেটে যাবে না।</w:t>
      </w:r>
    </w:p>
    <w:p/>
    <w:p>
      <w:r xmlns:w="http://schemas.openxmlformats.org/wordprocessingml/2006/main">
        <w:t xml:space="preserve">এই শ্লোকটি আমাদেরকে জীবনে অধ্যবসায় করতে উত্সাহিত করে, অসুবিধা সত্ত্বেও, কারণ শেষ পর্যন্ত আমাদের প্রত্যাশাগুলি কেটে যাবে না।</w:t>
      </w:r>
    </w:p>
    <w:p/>
    <w:p>
      <w:r xmlns:w="http://schemas.openxmlformats.org/wordprocessingml/2006/main">
        <w:t xml:space="preserve">1. "কঠিনতার মাঝে আশা"</w:t>
      </w:r>
    </w:p>
    <w:p/>
    <w:p>
      <w:r xmlns:w="http://schemas.openxmlformats.org/wordprocessingml/2006/main">
        <w:t xml:space="preserve">2. "প্রতিকূলতার মুখে অধ্যবসায়"</w:t>
      </w:r>
    </w:p>
    <w:p/>
    <w:p>
      <w:r xmlns:w="http://schemas.openxmlformats.org/wordprocessingml/2006/main">
        <w:t xml:space="preserve">1. রোমানস 12:12 - আশায় আনন্দিত, কষ্টে ধৈর্যশীল।</w:t>
      </w:r>
    </w:p>
    <w:p/>
    <w:p>
      <w:r xmlns:w="http://schemas.openxmlformats.org/wordprocessingml/2006/main">
        <w:t xml:space="preserve">2. হিব্রু 10:35 - তাই আপনার আত্মবিশ্বাসকে ত্যাগ করবেন না, যার জন্য প্রচুর পুরস্কার রয়েছে।</w:t>
      </w:r>
    </w:p>
    <w:p/>
    <w:p>
      <w:r xmlns:w="http://schemas.openxmlformats.org/wordprocessingml/2006/main">
        <w:t xml:space="preserve">হিতোপদেশ 23:19 হে বৎস, তুমি শুন, জ্ঞানী হও, তোমার হৃদয়কে পথ দেখাও।</w:t>
      </w:r>
    </w:p>
    <w:p/>
    <w:p>
      <w:r xmlns:w="http://schemas.openxmlformats.org/wordprocessingml/2006/main">
        <w:t xml:space="preserve">জ্ঞানী হোন এবং সৎ জীবনযাপন করুন।</w:t>
      </w:r>
    </w:p>
    <w:p/>
    <w:p>
      <w:r xmlns:w="http://schemas.openxmlformats.org/wordprocessingml/2006/main">
        <w:t xml:space="preserve">1: আসুন আমরা জ্ঞানী হই এবং ধার্মিকতার জীবন যাপন করি।</w:t>
      </w:r>
    </w:p>
    <w:p/>
    <w:p>
      <w:r xmlns:w="http://schemas.openxmlformats.org/wordprocessingml/2006/main">
        <w:t xml:space="preserve">2: জ্ঞানী হতে অন্বেষণ করুন এবং ধার্মিকতার পথে মনোযোগ দিন।</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কলসিয়ানস 3:1-3 - তারপর থেকে, আপনি খ্রীষ্টের সাথে পুনরুত্থিত হয়েছেন, আপনার হৃদয় উপরের জিনিসগুলিতে সেট করুন, যেখানে খ্রীষ্ট আছেন, ঈশ্বরের ডানদিকে বসে আছেন। উপরের জিনিসগুলিতে আপনার মন সেট করুন, পার্থিব জিনিসগুলিতে নয়। কারণ আপনি মারা গেছেন, এবং আপনার জীবন এখন ঈশ্বরের মধ্যে খ্রীষ্টের সাথে লুকিয়ে আছে।</w:t>
      </w:r>
    </w:p>
    <w:p/>
    <w:p>
      <w:r xmlns:w="http://schemas.openxmlformats.org/wordprocessingml/2006/main">
        <w:t xml:space="preserve">হিতোপদেশ 23:20 দ্রাক্ষারসীদের মধ্যে যেও না; দাঙ্গাবাজ মাংস ভক্ষণকারীদের মধ্যে:</w:t>
      </w:r>
    </w:p>
    <w:p/>
    <w:p>
      <w:r xmlns:w="http://schemas.openxmlformats.org/wordprocessingml/2006/main">
        <w:t xml:space="preserve">অ্যালকোহল বা পেটুকের অতিরিক্ত দ্বারা প্রলুব্ধ হবেন না।</w:t>
      </w:r>
    </w:p>
    <w:p/>
    <w:p>
      <w:r xmlns:w="http://schemas.openxmlformats.org/wordprocessingml/2006/main">
        <w:t xml:space="preserve">1: এই দুনিয়ার আনন্দের জন্য আপনার আকাঙ্ক্ষা ত্যাগ করুন এবং স্বর্গের আনন্দ সন্ধান করুন।</w:t>
      </w:r>
    </w:p>
    <w:p/>
    <w:p>
      <w:r xmlns:w="http://schemas.openxmlformats.org/wordprocessingml/2006/main">
        <w:t xml:space="preserve">2: সংযম মূল বিষয় - ভোগকে ধ্বংসের দিকে নিয়ে যেতে দেবেন না।</w:t>
      </w:r>
    </w:p>
    <w:p/>
    <w:p>
      <w:r xmlns:w="http://schemas.openxmlformats.org/wordprocessingml/2006/main">
        <w:t xml:space="preserve">1: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করুন। এই জিনিস সম্পর্কে।</w:t>
      </w:r>
    </w:p>
    <w:p/>
    <w:p>
      <w:r xmlns:w="http://schemas.openxmlformats.org/wordprocessingml/2006/main">
        <w:t xml:space="preserve">2: 1 করিন্থিয়ানস 6:12 - সমস্ত জিনিস আমার জন্য বৈধ, কিন্তু সমস্ত জিনিস সহায়ক নয়। সব কিছুই আমার জন্য হালাল, কিন্তু আমি কোন কিছুর উপর কর্তৃত্ব করব না।</w:t>
      </w:r>
    </w:p>
    <w:p/>
    <w:p>
      <w:r xmlns:w="http://schemas.openxmlformats.org/wordprocessingml/2006/main">
        <w:t xml:space="preserve">প্রবচন 23:21 কারণ মাতাল ও পেটুক দারিদ্র্যের দিকে যাবে; এবং তন্দ্রা মানুষকে ন্যাকড়া দিয়ে পরিধান করবে।</w:t>
      </w:r>
    </w:p>
    <w:p/>
    <w:p>
      <w:r xmlns:w="http://schemas.openxmlformats.org/wordprocessingml/2006/main">
        <w:t xml:space="preserve">বাইবেল মাতালতা এবং পেটুকতার বিরুদ্ধে সতর্ক করে, কারণ এগুলো দারিদ্র্যের দিকে নিয়ে যেতে পারে।</w:t>
      </w:r>
    </w:p>
    <w:p/>
    <w:p>
      <w:r xmlns:w="http://schemas.openxmlformats.org/wordprocessingml/2006/main">
        <w:t xml:space="preserve">1: হিতোপদেশ 23:21-এ মাতাল এবং পেটুকের বিপদ।</w:t>
      </w:r>
    </w:p>
    <w:p/>
    <w:p>
      <w:r xmlns:w="http://schemas.openxmlformats.org/wordprocessingml/2006/main">
        <w:t xml:space="preserve">2: মাতালতা এবং পেটুকতা এড়িয়ে আমাদের কাজের জন্য দায়িত্ব নেওয়া।</w:t>
      </w:r>
    </w:p>
    <w:p/>
    <w:p>
      <w:r xmlns:w="http://schemas.openxmlformats.org/wordprocessingml/2006/main">
        <w:t xml:space="preserve">1:1 করিন্থিয়ানস 6:19-20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2: ফিলিপীয় 4:5 আপনার যুক্তি সবার কাছে পরিচিত হোক। প্রভু হাতের কাছে।</w:t>
      </w:r>
    </w:p>
    <w:p/>
    <w:p>
      <w:r xmlns:w="http://schemas.openxmlformats.org/wordprocessingml/2006/main">
        <w:t xml:space="preserve">হিতোপদেশ 23:22 তোমার পিতার কথা শোন, যিনি তোমাকে জন্ম দিয়েছেন, এবং তোমার মা বৃদ্ধ হলে তাকে তুচ্ছ করো না।</w:t>
      </w:r>
    </w:p>
    <w:p/>
    <w:p>
      <w:r xmlns:w="http://schemas.openxmlformats.org/wordprocessingml/2006/main">
        <w:t xml:space="preserve">এই অনুচ্ছেদ শিশুদের তাদের পিতামাতাকে সম্মান ও সম্মান করতে উৎসাহিত করে, বিশেষ করে যখন তারা বয়স্ক হয়।</w:t>
      </w:r>
    </w:p>
    <w:p/>
    <w:p>
      <w:r xmlns:w="http://schemas.openxmlformats.org/wordprocessingml/2006/main">
        <w:t xml:space="preserve">1. "বৃদ্ধ বয়সে পিতামাতাকে সম্মান করা"</w:t>
      </w:r>
    </w:p>
    <w:p/>
    <w:p>
      <w:r xmlns:w="http://schemas.openxmlformats.org/wordprocessingml/2006/main">
        <w:t xml:space="preserve">2. "আমাদের প্রবীণদের সম্মান করা"</w:t>
      </w:r>
    </w:p>
    <w:p/>
    <w:p>
      <w:r xmlns:w="http://schemas.openxmlformats.org/wordprocessingml/2006/main">
        <w:t xml:space="preserve">1. ইফিসিয়ানস 6:1-3 - "বাচ্চারা, প্রভুতে তোমাদের পিতামাতার বাধ্য হও: কারণ এটি সঠিক। তোমার পিতা ও মাতাকে সম্মান কর; যা প্রতিশ্রুতি সহ প্রথম আদেশ; যাতে তোমার মঙ্গল হয় এবং তুমি বাঁচতে পার পৃথিবীতে দীর্ঘ।"</w:t>
      </w:r>
    </w:p>
    <w:p/>
    <w:p>
      <w:r xmlns:w="http://schemas.openxmlformats.org/wordprocessingml/2006/main">
        <w:t xml:space="preserve">2. Exodus 20:12 - "তোমার পিতা ও মাতাকে সম্মান কর: প্রভু তোমার ঈশ্বর তোমাকে যে দেশ দিবেন সেই দেশে তোমার দিন দীর্ঘ হয়।"</w:t>
      </w:r>
    </w:p>
    <w:p/>
    <w:p>
      <w:r xmlns:w="http://schemas.openxmlformats.org/wordprocessingml/2006/main">
        <w:t xml:space="preserve">হিতোপদেশ 23:23 সত্য কিনুন, বিক্রি করবেন না; এছাড়াও প্রজ্ঞা, নির্দেশ, এবং বোঝার.</w:t>
      </w:r>
    </w:p>
    <w:p/>
    <w:p>
      <w:r xmlns:w="http://schemas.openxmlformats.org/wordprocessingml/2006/main">
        <w:t xml:space="preserve">সেগুলি বিক্রি না করেই সত্য, প্রজ্ঞা, নির্দেশ এবং বোধগম্যতা কিনুন।</w:t>
      </w:r>
    </w:p>
    <w:p/>
    <w:p>
      <w:r xmlns:w="http://schemas.openxmlformats.org/wordprocessingml/2006/main">
        <w:t xml:space="preserve">1. সত্যের মূল্য: কীভাবে সত্যের সন্ধান করা যায় এবং ধরে রাখা যায়</w:t>
      </w:r>
    </w:p>
    <w:p/>
    <w:p>
      <w:r xmlns:w="http://schemas.openxmlformats.org/wordprocessingml/2006/main">
        <w:t xml:space="preserve">2. জ্ঞান এবং নির্দেশনা: জ্ঞান অন্বেষণ এবং প্রয়োগের সুবিধা</w:t>
      </w:r>
    </w:p>
    <w:p/>
    <w:p>
      <w:r xmlns:w="http://schemas.openxmlformats.org/wordprocessingml/2006/main">
        <w:t xml:space="preserve">1. কলসিয়ানস 2:2-3 - আমার উদ্দেশ্য হল যে তারা হৃদয়ে উত্সাহিত হয় এবং প্রেমে একত্রিত হয়, যাতে তারা সম্পূর্ণ বোঝার পূর্ণ সম্পদ পায়, যাতে তারা ঈশ্বরের রহস্য, যথা, খ্রীষ্ট জানতে পারে। .</w:t>
      </w:r>
    </w:p>
    <w:p/>
    <w:p>
      <w:r xmlns:w="http://schemas.openxmlformats.org/wordprocessingml/2006/main">
        <w:t xml:space="preserve">2. জন 8:32 - তাহলে আপনি সত্য জানতে পারবেন, এবং সত্য আপনাকে মুক্ত করবে।</w:t>
      </w:r>
    </w:p>
    <w:p/>
    <w:p>
      <w:r xmlns:w="http://schemas.openxmlformats.org/wordprocessingml/2006/main">
        <w:t xml:space="preserve">হিতোপদেশ 23:24 ধার্মিকের পিতা খুব আনন্দিত হবেন, এবং যে একজন জ্ঞানী সন্তানের জন্ম দেবে সে তার জন্য আনন্দ পাবে।</w:t>
      </w:r>
    </w:p>
    <w:p/>
    <w:p>
      <w:r xmlns:w="http://schemas.openxmlformats.org/wordprocessingml/2006/main">
        <w:t xml:space="preserve">ধার্মিকদের পিতা তাদের জ্ঞানী সন্তানের মধ্যে প্রচুর আনন্দ এবং তৃপ্তি পাবেন।</w:t>
      </w:r>
    </w:p>
    <w:p/>
    <w:p>
      <w:r xmlns:w="http://schemas.openxmlformats.org/wordprocessingml/2006/main">
        <w:t xml:space="preserve">1. জ্ঞানী শিশুর আনন্দ</w:t>
      </w:r>
    </w:p>
    <w:p/>
    <w:p>
      <w:r xmlns:w="http://schemas.openxmlformats.org/wordprocessingml/2006/main">
        <w:t xml:space="preserve">2. আমাদের শিশুদের ন্যায্যতা উদযাপন</w:t>
      </w:r>
    </w:p>
    <w:p/>
    <w:p>
      <w:r xmlns:w="http://schemas.openxmlformats.org/wordprocessingml/2006/main">
        <w:t xml:space="preserve">1. হিতোপদেশ 29:17, "আপনার ছেলেকে শাসন করুন, এবং তিনি আপনাকে শান্তি দেবেন; তিনি আপনার আত্মায় আনন্দ আনবেন।"</w:t>
      </w:r>
    </w:p>
    <w:p/>
    <w:p>
      <w:r xmlns:w="http://schemas.openxmlformats.org/wordprocessingml/2006/main">
        <w:t xml:space="preserve">2. গীতসংহিতা 127:3, "দেখুন, শিশুরা প্রভুর কাছ থেকে একটি উত্তরাধিকার, গর্ভের ফল একটি পুরস্কার।"</w:t>
      </w:r>
    </w:p>
    <w:p/>
    <w:p>
      <w:r xmlns:w="http://schemas.openxmlformats.org/wordprocessingml/2006/main">
        <w:t xml:space="preserve">হিতোপদেশ 23:25 তোমার পিতা ও মাতা আনন্দিত হবেন এবং যে তোমাকে জন্ম দিয়েছে সে আনন্দ করবে।</w:t>
      </w:r>
    </w:p>
    <w:p/>
    <w:p>
      <w:r xmlns:w="http://schemas.openxmlformats.org/wordprocessingml/2006/main">
        <w:t xml:space="preserve">পিতামাতার প্রশংসা এবং উদযাপন করা উচিত।</w:t>
      </w:r>
    </w:p>
    <w:p/>
    <w:p>
      <w:r xmlns:w="http://schemas.openxmlformats.org/wordprocessingml/2006/main">
        <w:t xml:space="preserve">1: আপনার পিতামাতাকে উদযাপন করুন - হিতোপদেশ 23:25</w:t>
      </w:r>
    </w:p>
    <w:p/>
    <w:p>
      <w:r xmlns:w="http://schemas.openxmlformats.org/wordprocessingml/2006/main">
        <w:t xml:space="preserve">2: আপনার পিতা এবং মাকে সম্মান করুন - ইফিসিয়ানস 6:2-3</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Deuteronomy 5:16 - তোমার পিতা ও মাতাকে সম্মান কর, যেমন প্রভু তোমার ঈশ্বর তোমাকে আদেশ করেছেন; প্রভু, তোমাদের ঈশ্বর, তোমাদের য়ে দেশ দিচ্ছেন তাতে তোমাদের দিন দীর্ঘ হয় এবং তোমাদের মঙ্গল হয়৷</w:t>
      </w:r>
    </w:p>
    <w:p/>
    <w:p>
      <w:r xmlns:w="http://schemas.openxmlformats.org/wordprocessingml/2006/main">
        <w:t xml:space="preserve">হিতোপদেশ 23:26 আমার পুত্র, আমাকে তোমার হৃদয় দাও, তোমার চোখ আমার পথ পর্যবেক্ষণ করুক।</w:t>
      </w:r>
    </w:p>
    <w:p/>
    <w:p>
      <w:r xmlns:w="http://schemas.openxmlformats.org/wordprocessingml/2006/main">
        <w:t xml:space="preserve">সলোমন তার ছেলেকে তার উপদেশের প্রতি গভীর মনোযোগ দিতে এবং তাকে তার পূর্ণ মনোযোগ ও আনুগত্য করতে উত্সাহিত করেন।</w:t>
      </w:r>
    </w:p>
    <w:p/>
    <w:p>
      <w:r xmlns:w="http://schemas.openxmlformats.org/wordprocessingml/2006/main">
        <w:t xml:space="preserve">1. আমাদের হৃদয় ঈশ্বরের অন্তর্গত - আমাদের প্রথম অগ্রাধিকার হল ঈশ্বরকে আমাদের হৃদয় দেওয়া এবং তাঁর পথগুলি পালন করা।</w:t>
      </w:r>
    </w:p>
    <w:p/>
    <w:p>
      <w:r xmlns:w="http://schemas.openxmlformats.org/wordprocessingml/2006/main">
        <w:t xml:space="preserve">2. জ্ঞানের পথ - জ্ঞানী জীবনযাপন ঈশ্বরকে আমাদের হৃদয় দিতে এবং তাঁর পথ মেনে চলার মধ্যে পাওয়া যায়।</w:t>
      </w:r>
    </w:p>
    <w:p/>
    <w:p>
      <w:r xmlns:w="http://schemas.openxmlformats.org/wordprocessingml/2006/main">
        <w:t xml:space="preserve">1. ম্যাথু 6:21 - "যেখানে তোমার ধন, সেখানে তোমার হৃদয়ও থাকবে।"</w:t>
      </w:r>
    </w:p>
    <w:p/>
    <w:p>
      <w:r xmlns:w="http://schemas.openxmlformats.org/wordprocessingml/2006/main">
        <w:t xml:space="preserve">2. কলসিয়ানস 3:23 - "আপনি যাই করুন না কেন, আপনার সমস্ত হৃদয় দিয়ে এটি কাজ করুন, যেমন প্রভুর জন্য কাজ করছেন, মানব প্রভুদের জন্য নয়।"</w:t>
      </w:r>
    </w:p>
    <w:p/>
    <w:p>
      <w:r xmlns:w="http://schemas.openxmlformats.org/wordprocessingml/2006/main">
        <w:t xml:space="preserve">প্রবচন 23:27 বেশ্যার জন্য গভীর খাদ; এবং একটি অদ্ভুত মহিলা একটি সংকীর্ণ গর্ত.</w:t>
      </w:r>
    </w:p>
    <w:p/>
    <w:p>
      <w:r xmlns:w="http://schemas.openxmlformats.org/wordprocessingml/2006/main">
        <w:t xml:space="preserve">একটি অদ্ভুত মহিলা এড়ানোর জন্য একটি বিপদ.</w:t>
      </w:r>
    </w:p>
    <w:p/>
    <w:p>
      <w:r xmlns:w="http://schemas.openxmlformats.org/wordprocessingml/2006/main">
        <w:t xml:space="preserve">1: "অদ্ভুত মহিলার বিপদ"</w:t>
      </w:r>
    </w:p>
    <w:p/>
    <w:p>
      <w:r xmlns:w="http://schemas.openxmlformats.org/wordprocessingml/2006/main">
        <w:t xml:space="preserve">2: "গভীর খাদ থেকে সাবধান"</w:t>
      </w:r>
    </w:p>
    <w:p/>
    <w:p>
      <w:r xmlns:w="http://schemas.openxmlformats.org/wordprocessingml/2006/main">
        <w:t xml:space="preserve">1:2 করিন্থীয় 6:14-18</w:t>
      </w:r>
    </w:p>
    <w:p/>
    <w:p>
      <w:r xmlns:w="http://schemas.openxmlformats.org/wordprocessingml/2006/main">
        <w:t xml:space="preserve">2: হিতোপদেশ 5:3-7</w:t>
      </w:r>
    </w:p>
    <w:p/>
    <w:p>
      <w:r xmlns:w="http://schemas.openxmlformats.org/wordprocessingml/2006/main">
        <w:t xml:space="preserve">হিতোপদেশ 23:28 সে শিকারের জন্য অপেক্ষায় থাকে, এবং মানুষের মধ্যে পাপাচারীদের বৃদ্ধি করে।</w:t>
      </w:r>
    </w:p>
    <w:p/>
    <w:p>
      <w:r xmlns:w="http://schemas.openxmlformats.org/wordprocessingml/2006/main">
        <w:t xml:space="preserve">এই অনুচ্ছেদটি মন্দ কাজের প্রলোভনের বিপদের বিরুদ্ধে সতর্ক করে, কারণ এটি অন্যায়ের বৃদ্ধি ঘটাতে পারে।</w:t>
      </w:r>
    </w:p>
    <w:p/>
    <w:p>
      <w:r xmlns:w="http://schemas.openxmlformats.org/wordprocessingml/2006/main">
        <w:t xml:space="preserve">1. আপনার হৃদয় রক্ষা করুন: প্রলোভন থেকে ঈশ্বরের সুরক্ষায় বিশ্বাস করা</w:t>
      </w:r>
    </w:p>
    <w:p/>
    <w:p>
      <w:r xmlns:w="http://schemas.openxmlformats.org/wordprocessingml/2006/main">
        <w:t xml:space="preserve">2. পাপের পরিণতি: প্রলোভনের ফাঁদ এড়ানো</w:t>
      </w:r>
    </w:p>
    <w:p/>
    <w:p>
      <w:r xmlns:w="http://schemas.openxmlformats.org/wordprocessingml/2006/main">
        <w:t xml:space="preserve">1. ইফিষীয় 4:14-15 - "বরং, প্রেমে সত্য কথা বললে, আমাদেরকে সর্বপ্রকারভাবে বেড়ে উঠতে হবে যিনি মস্তক, খ্রীষ্টের মধ্যে, যাঁর থেকে সমস্ত শরীর যুক্ত হয়েছে এবং প্রতিটি জয়েন্ট দ্বারা একত্রিত হয়েছে। যা এটি সজ্জিত, যখন প্রতিটি অঙ্গ সঠিকভাবে কাজ করে, শরীরকে এমনভাবে বৃদ্ধি করে যে এটি নিজেকে ভালবাসায় গড়ে তোলে।</w:t>
      </w:r>
    </w:p>
    <w:p/>
    <w:p>
      <w:r xmlns:w="http://schemas.openxmlformats.org/wordprocessingml/2006/main">
        <w:t xml:space="preserve">2. জেমস 1:13-15 - কেউ যেন প্রলোভিত না হয়, আমি ঈশ্বরের দ্বারা প্রলুব্ধ হয়েছি; কারণ ঈশ্বরকে মন্দ দ্বারা প্রলুব্ধ করা যায় না এবং তিনি নিজেও কাউকে প্রলুব্ধ করেন না। কিন্তু প্রত্যেকেই প্রলুব্ধ হয় যখন সে তার নিজের লালসায় প্রলুব্ধ হয়। অতঃপর লালসা যখন গর্ভধারণ করে, তখন তা পাপের জন্ম দেয়; এবং যখন পাপ সম্পন্ন হয়, তখন তা মৃত্যুকে ডেকে আনে৷</w:t>
      </w:r>
    </w:p>
    <w:p/>
    <w:p>
      <w:r xmlns:w="http://schemas.openxmlformats.org/wordprocessingml/2006/main">
        <w:t xml:space="preserve">হিতোপদেশ 23:29 কে হায় হায়? কার দুঃখ আছে? কার বিরোধ আছে? কে বকবক করছে? কার কারণ ছাড়া ক্ষত আছে? কার চোখ লাল হয়?</w:t>
      </w:r>
    </w:p>
    <w:p/>
    <w:p>
      <w:r xmlns:w="http://schemas.openxmlformats.org/wordprocessingml/2006/main">
        <w:t xml:space="preserve">যাদের মদের সঙ্গে অস্বাস্থ্যকর সম্পর্ক রয়েছে।</w:t>
      </w:r>
    </w:p>
    <w:p/>
    <w:p>
      <w:r xmlns:w="http://schemas.openxmlformats.org/wordprocessingml/2006/main">
        <w:t xml:space="preserve">1: মদ আসক্তির বিরুদ্ধে লড়াইয়ে সাহায্যের জন্য ঈশ্বরের দিকে ফিরে যান।</w:t>
      </w:r>
    </w:p>
    <w:p/>
    <w:p>
      <w:r xmlns:w="http://schemas.openxmlformats.org/wordprocessingml/2006/main">
        <w:t xml:space="preserve">2: অ্যালকোহলের পরিণতি কাটিয়ে উঠতে ঈশ্বরের শক্তি ব্যবহার করুন।</w:t>
      </w:r>
    </w:p>
    <w:p/>
    <w:p>
      <w:r xmlns:w="http://schemas.openxmlformats.org/wordprocessingml/2006/main">
        <w:t xml:space="preserve">1: 1 পিটার 5:7 - "আপনার সমস্ত উদ্বেগ তার উপর নিক্ষেপ করুন, কারণ তিনি আপনার জন্য চিন্তা করেন"।</w:t>
      </w:r>
    </w:p>
    <w:p/>
    <w:p>
      <w:r xmlns:w="http://schemas.openxmlformats.org/wordprocessingml/2006/main">
        <w:t xml:space="preserve">2: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হিতোপদেশ 23:30 যারা দ্রাক্ষারস পান করতে দীর্ঘ সময় ধরে থাকে; যারা মিশ্র মদ খুঁজতে যায়।</w:t>
      </w:r>
    </w:p>
    <w:p/>
    <w:p>
      <w:r xmlns:w="http://schemas.openxmlformats.org/wordprocessingml/2006/main">
        <w:t xml:space="preserve">হিতোপদেশ 23:30 অ্যালকোহলে অতিরিক্ত খাওয়ার বিপদ সম্পর্কে সতর্ক করে।</w:t>
      </w:r>
    </w:p>
    <w:p/>
    <w:p>
      <w:r xmlns:w="http://schemas.openxmlformats.org/wordprocessingml/2006/main">
        <w:t xml:space="preserve">1. অ্যালকোহলের বিপদ: অতিরিক্ত সংস্কৃতিতে সংযম খোঁজা</w:t>
      </w:r>
    </w:p>
    <w:p/>
    <w:p>
      <w:r xmlns:w="http://schemas.openxmlformats.org/wordprocessingml/2006/main">
        <w:t xml:space="preserve">2. লেট গো অ্যান্ড লেট গড: কেন অ্যালকোহল উত্তর নয়</w:t>
      </w:r>
    </w:p>
    <w:p/>
    <w:p>
      <w:r xmlns:w="http://schemas.openxmlformats.org/wordprocessingml/2006/main">
        <w:t xml:space="preserve">1. Ephesians 5:18 - "এবং ওয়াইন পান করবেন না, কারণ এটি অশ্লীলতা, কিন্তু আত্মায় পরিপূর্ণ হও।"</w:t>
      </w:r>
    </w:p>
    <w:p/>
    <w:p>
      <w:r xmlns:w="http://schemas.openxmlformats.org/wordprocessingml/2006/main">
        <w:t xml:space="preserve">2. হিতোপদেশ 20:1 - "মদ একটি উপহাসকারী, শক্তিশালী পানীয় একটি ঝগড়াকারী, এবং যে কেউ এটি দ্বারা বিপথে পরিচালিত হয় সে জ্ঞানী নয়।"</w:t>
      </w:r>
    </w:p>
    <w:p/>
    <w:p>
      <w:r xmlns:w="http://schemas.openxmlformats.org/wordprocessingml/2006/main">
        <w:t xml:space="preserve">হিতোপদেশ 23:31 তুমি মদের দিকে তাকাও না, যখন তা লাল হয়, যখন তা পেয়ালায় তার রঙ দেয়, যখন এটি নিজেই সরে যায়।</w:t>
      </w:r>
    </w:p>
    <w:p/>
    <w:p>
      <w:r xmlns:w="http://schemas.openxmlformats.org/wordprocessingml/2006/main">
        <w:t xml:space="preserve">মদের লোভে প্রলুব্ধ হবেন না।</w:t>
      </w:r>
    </w:p>
    <w:p/>
    <w:p>
      <w:r xmlns:w="http://schemas.openxmlformats.org/wordprocessingml/2006/main">
        <w:t xml:space="preserve">1: মদ পান করার বিপদ</w:t>
      </w:r>
    </w:p>
    <w:p/>
    <w:p>
      <w:r xmlns:w="http://schemas.openxmlformats.org/wordprocessingml/2006/main">
        <w:t xml:space="preserve">2: আত্মনিয়ন্ত্রণের শক্তি</w:t>
      </w:r>
    </w:p>
    <w:p/>
    <w:p>
      <w:r xmlns:w="http://schemas.openxmlformats.org/wordprocessingml/2006/main">
        <w:t xml:space="preserve">1: গালাতীয় 5:16-26 - আত্মার দ্বারা চলা এবং খ্রীষ্টের আইন পূর্ণ করা</w:t>
      </w:r>
    </w:p>
    <w:p/>
    <w:p>
      <w:r xmlns:w="http://schemas.openxmlformats.org/wordprocessingml/2006/main">
        <w:t xml:space="preserve">2: 1 করিন্থিয়ানস 6:12 - ঈশ্বরের কাছে একটি জীবন্ত বলি হিসাবে আপনার শরীর ব্যবহার করা</w:t>
      </w:r>
    </w:p>
    <w:p/>
    <w:p>
      <w:r xmlns:w="http://schemas.openxmlformats.org/wordprocessingml/2006/main">
        <w:t xml:space="preserve">হিতোপদেশ 23:32 শেষ পর্যন্ত এটি একটি সাপের মত কামড় দেয়, এবং একটি যোগকারীর মত দংশন করে।</w:t>
      </w:r>
    </w:p>
    <w:p/>
    <w:p>
      <w:r xmlns:w="http://schemas.openxmlformats.org/wordprocessingml/2006/main">
        <w:t xml:space="preserve">শেষে, একটি খারাপ সিদ্ধান্ত বা পাপ সাপের কামড়ের মতো বেদনাদায়ক হতে পারে।</w:t>
      </w:r>
    </w:p>
    <w:p/>
    <w:p>
      <w:r xmlns:w="http://schemas.openxmlformats.org/wordprocessingml/2006/main">
        <w:t xml:space="preserve">1: একটি ছোট পাপ যা একটি মহান পরিণতি হতে পারে বলে মনে হচ্ছে তার জন্য সিদ্ধান্ত নিতে দেরি করবেন না।</w:t>
      </w:r>
    </w:p>
    <w:p/>
    <w:p>
      <w:r xmlns:w="http://schemas.openxmlformats.org/wordprocessingml/2006/main">
        <w:t xml:space="preserve">2: আপনি যে পছন্দগুলি করেন সে সম্পর্কে সজাগ এবং সচেতন থাকুন, কারণ তাদের গুরুতর আঘাত হতে পারে।</w:t>
      </w:r>
    </w:p>
    <w:p/>
    <w:p>
      <w:r xmlns:w="http://schemas.openxmlformats.org/wordprocessingml/2006/main">
        <w:t xml:space="preserve">1: জেমস 1:14-15,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রোমানস 6:23, কারণ পাপের মজুরি হল মৃত্যু, কিন্তু ঈশ্বরের দান হল আমাদের প্রভু খ্রীষ্ট যীশুতে অনন্ত জীবন৷</w:t>
      </w:r>
    </w:p>
    <w:p/>
    <w:p>
      <w:r xmlns:w="http://schemas.openxmlformats.org/wordprocessingml/2006/main">
        <w:t xml:space="preserve">হিতোপদেশ 23:33 তোমার চক্ষু বিচিত্র নারী দেখবে, তোমার হৃদয় বিকৃত কথা বলবে।</w:t>
      </w:r>
    </w:p>
    <w:p/>
    <w:p>
      <w:r xmlns:w="http://schemas.openxmlformats.org/wordprocessingml/2006/main">
        <w:t xml:space="preserve">আপনি বিদেশী মহিলাদের দ্বারা প্রলুব্ধ হবে এবং অস্বস্তিকর চিন্তা আছে.</w:t>
      </w:r>
    </w:p>
    <w:p/>
    <w:p>
      <w:r xmlns:w="http://schemas.openxmlformats.org/wordprocessingml/2006/main">
        <w:t xml:space="preserve">1: বিদেশী মহিলাদের প্রলোভন থেকে সতর্ক থাকুন এবং আপনার হৃদয়কে বিকৃত চিন্তা থেকে রক্ষা করুন।</w:t>
      </w:r>
    </w:p>
    <w:p/>
    <w:p>
      <w:r xmlns:w="http://schemas.openxmlformats.org/wordprocessingml/2006/main">
        <w:t xml:space="preserve">2: প্রলোভনের শক্তি সম্পর্কে সচেতন হোন এবং একটি বিশুদ্ধ হৃদয়ের জন্য প্রচেষ্টা করুন।</w:t>
      </w:r>
    </w:p>
    <w:p/>
    <w:p>
      <w:r xmlns:w="http://schemas.openxmlformats.org/wordprocessingml/2006/main">
        <w:t xml:space="preserve">1: হিতোপদেশ 4:23 - সর্বোপরি, আপনার হৃদয়কে রক্ষা করুন, কারণ আপনি যা করেন তা থেকে প্রবাহিত হয়।</w:t>
      </w:r>
    </w:p>
    <w:p/>
    <w:p>
      <w:r xmlns:w="http://schemas.openxmlformats.org/wordprocessingml/2006/main">
        <w:t xml:space="preserve">2: ম্যাথু 5:27-28 - আপনি শুনেছেন যে বলা হয়েছিল, আপনি ব্যভিচার করবেন না। কিন্তু আমি তোমাদিগকে বলি যে, যে কেউ কোনো নারীর প্রতি কামাতুর দৃষ্টিতে তাকায় সে তার অন্তরে তার সঙ্গে ব্যভিচার করেছে।</w:t>
      </w:r>
    </w:p>
    <w:p/>
    <w:p>
      <w:r xmlns:w="http://schemas.openxmlformats.org/wordprocessingml/2006/main">
        <w:t xml:space="preserve">হিতোপদেশ 23:34 হ্যাঁ, তুমি হবে সেই লোকের মত যে সমুদ্রের মধ্যে শুয়ে আছে, অথবা যে মাস্তুলের উপরে শুয়ে আছে তার মত।</w:t>
      </w:r>
    </w:p>
    <w:p/>
    <w:p>
      <w:r xmlns:w="http://schemas.openxmlformats.org/wordprocessingml/2006/main">
        <w:t xml:space="preserve">হিতোপদেশ 23:34 সতর্কতাকে উৎসাহিত করে এবং বিপদের দিকে নিয়ে যেতে পারে এমন ঝুঁকি নেওয়ার বিরুদ্ধে সতর্ক করে।</w:t>
      </w:r>
    </w:p>
    <w:p/>
    <w:p>
      <w:r xmlns:w="http://schemas.openxmlformats.org/wordprocessingml/2006/main">
        <w:t xml:space="preserve">1. বুদ্ধিমান হন এবং সতর্কতা অবলম্বন করুন</w:t>
      </w:r>
    </w:p>
    <w:p/>
    <w:p>
      <w:r xmlns:w="http://schemas.openxmlformats.org/wordprocessingml/2006/main">
        <w:t xml:space="preserve">2. ঝুঁকি নেওয়ার বিপদ</w:t>
      </w:r>
    </w:p>
    <w:p/>
    <w:p>
      <w:r xmlns:w="http://schemas.openxmlformats.org/wordprocessingml/2006/main">
        <w:t xml:space="preserve">1. ইশাইয়া 1:18-20 - এখন আসুন, এবং আমরা একসাথে যুক্তি করি, প্রভু বলেছেন: যদিও আপনার পাপগুলি লালচে রঙের হয়, তবে সেগুলি তুষারের মতো সাদা হবে; যদিও তারা লাল রঙের মতো লাল, তবে তারা হবে পশমের মতো। যদি তোমরা ইচ্ছুক ও বাধ্য হও, তবে তোমরা দেশের উত্তম ভোজন করবে; কিন্তু যদি তোমরা অস্বীকার কর এবং বিদ্রোহ কর, তবে তোমাদের তরবারি দ্বারা গ্রাস করা হবে, কারণ সদাপ্রভুর মুখই এই কথা বলেছে।</w:t>
      </w:r>
    </w:p>
    <w:p/>
    <w:p>
      <w:r xmlns:w="http://schemas.openxmlformats.org/wordprocessingml/2006/main">
        <w:t xml:space="preserve">2. গীতসংহিতা 91:11-12 - কারণ তিনি তাঁর ফেরেশতাদের আপনার উপরে দায়িত্ব দেবেন, আপনার সমস্ত পথে আপনাকে রক্ষা করার জন্য। তারা তোমাকে তাদের হাতে তুলে নেবে, পাছে তোমার পা পাথরের সাথে লেগে যাবে।</w:t>
      </w:r>
    </w:p>
    <w:p/>
    <w:p>
      <w:r xmlns:w="http://schemas.openxmlformats.org/wordprocessingml/2006/main">
        <w:t xml:space="preserve">Proverbs 23:35 তারা আমাকে আঘাত করেছে, তুমি বলবে, আমি অসুস্থ ছিলাম না; তারা আমাকে মারধর করেছে, আমি তা অনুভব করিনি: আমি কখন জাগব? আমি আবার এটি খুঁজব.</w:t>
      </w:r>
    </w:p>
    <w:p/>
    <w:p>
      <w:r xmlns:w="http://schemas.openxmlformats.org/wordprocessingml/2006/main">
        <w:t xml:space="preserve">খুব দেরি না হওয়া পর্যন্ত দুর্ব্যবহারের পরিণতিগুলি অলক্ষ্যে যেতে পারে।</w:t>
      </w:r>
    </w:p>
    <w:p/>
    <w:p>
      <w:r xmlns:w="http://schemas.openxmlformats.org/wordprocessingml/2006/main">
        <w:t xml:space="preserve">1: স্থিতিস্থাপকতার শক্তি - কীভাবে প্রতিকূলতার মুখে শক্তভাবে দাঁড়ানো যায়।</w:t>
      </w:r>
    </w:p>
    <w:p/>
    <w:p>
      <w:r xmlns:w="http://schemas.openxmlformats.org/wordprocessingml/2006/main">
        <w:t xml:space="preserve">2: আত্ম-সচেতনতার গুরুত্ব - যখন কিছু ভুল হয় তা সনাক্ত করা এবং সাহায্য চাওয়া।</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Ephesians 6:10-11 - অবশেষে, প্রভুতে এবং তাঁর শক্তির শক্তিতে শক্তিশালী হোন। ঈশ্বরের সমস্ত বর্ম পরিধান করুন, যাতে আপনি শয়তানের পরিকল্পনার বিরুদ্ধে দাঁড়াতে সক্ষম হন।</w:t>
      </w:r>
    </w:p>
    <w:p/>
    <w:p>
      <w:r xmlns:w="http://schemas.openxmlformats.org/wordprocessingml/2006/main">
        <w:t xml:space="preserve">হিতোপদেশ 24 অধ্যায় জীবনের বিভিন্ন দিক সম্পর্কে জ্ঞান প্রদান করে, যার মধ্যে প্রজ্ঞার গুরুত্ব, পরিশ্রমের মূল্য এবং দুষ্টতার পরিণতি।</w:t>
      </w:r>
    </w:p>
    <w:p/>
    <w:p>
      <w:r xmlns:w="http://schemas.openxmlformats.org/wordprocessingml/2006/main">
        <w:t xml:space="preserve">1ম অনুচ্ছেদ: অধ্যায়টি জ্ঞান এবং বোঝার তাত্পর্য জোর দিয়ে শুরু হয়। এটি হাইলাইট করে যে প্রজ্ঞার মাধ্যমে, একটি ঘর নির্মিত এবং প্রতিষ্ঠিত হয়। এটি সফল জীবনযাপনের জন্য জ্ঞানের গুরুত্বকেও বোঝায় (হিতোপদেশ 24:1-14)।</w:t>
      </w:r>
    </w:p>
    <w:p/>
    <w:p>
      <w:r xmlns:w="http://schemas.openxmlformats.org/wordprocessingml/2006/main">
        <w:t xml:space="preserve">2য় অনুচ্ছেদ: অধ্যায়টি প্রবাদের সাথে চলতে থাকে যা বিজ্ঞ পরামর্শ, নেতৃত্বে সততা, শত্রুদের সাথে আচরণ এবং অলসতা এবং দুষ্টতার পরিণতির মতো বিষয়গুলিকে সম্বোধন করে। এটি বিজ্ঞ পরামর্শ চাওয়ার মূল্যের উপর জোর দেয় এবং অন্যদের পতনের উপর আনন্দ করার বিরুদ্ধে সতর্ক করে। এটি আরও হাইলাইট করে যে অলসতা দারিদ্র্যের দিকে নিয়ে যায় যখন দুষ্টতার মারাত্মক পরিণতি হয় (হিতোপদেশ 24:15-34)।</w:t>
      </w:r>
    </w:p>
    <w:p/>
    <w:p>
      <w:r xmlns:w="http://schemas.openxmlformats.org/wordprocessingml/2006/main">
        <w:t xml:space="preserve">সংক্ষেপে,</w:t>
      </w:r>
    </w:p>
    <w:p>
      <w:r xmlns:w="http://schemas.openxmlformats.org/wordprocessingml/2006/main">
        <w:t xml:space="preserve">হিতোপদেশ চব্বিশ অধ্যায় প্রজ্ঞা প্রদান করে</w:t>
      </w:r>
    </w:p>
    <w:p>
      <w:r xmlns:w="http://schemas.openxmlformats.org/wordprocessingml/2006/main">
        <w:t xml:space="preserve">জীবনের বিভিন্ন দিকে,</w:t>
      </w:r>
    </w:p>
    <w:p>
      <w:r xmlns:w="http://schemas.openxmlformats.org/wordprocessingml/2006/main">
        <w:t xml:space="preserve">জ্ঞানের উপর গুরুত্ব দেওয়া সহ,</w:t>
      </w:r>
    </w:p>
    <w:p>
      <w:r xmlns:w="http://schemas.openxmlformats.org/wordprocessingml/2006/main">
        <w:t xml:space="preserve">অধ্যবসায়ের সাথে যুক্ত মূল্য,</w:t>
      </w:r>
    </w:p>
    <w:p>
      <w:r xmlns:w="http://schemas.openxmlformats.org/wordprocessingml/2006/main">
        <w:t xml:space="preserve">এবং দুষ্টতার ফলে ফলাফল.</w:t>
      </w:r>
    </w:p>
    <w:p/>
    <w:p>
      <w:r xmlns:w="http://schemas.openxmlformats.org/wordprocessingml/2006/main">
        <w:t xml:space="preserve">একটি বাড়ি নির্মাণ এবং প্রতিষ্ঠায় তাদের ভূমিকার উপর জোর দেওয়ার সাথে প্রজ্ঞা এবং বোঝার বিষয়ে দেখানো তাত্পর্যকে স্বীকৃতি দেওয়া।</w:t>
      </w:r>
    </w:p>
    <w:p>
      <w:r xmlns:w="http://schemas.openxmlformats.org/wordprocessingml/2006/main">
        <w:t xml:space="preserve">সফল জীবনযাপনের জন্য জ্ঞানের গুরুত্ব তুলে ধরা।</w:t>
      </w:r>
    </w:p>
    <w:p>
      <w:r xmlns:w="http://schemas.openxmlformats.org/wordprocessingml/2006/main">
        <w:t xml:space="preserve">স্বতন্ত্র প্রবাদের মাধ্যমে বিভিন্ন বিষয় সম্বোধন করা যেমন বিজ্ঞ পরামর্শ চাওয়া, নেতৃত্বে সততা, শত্রুদের সাথে মোকাবিলা করার সময় অন্যের পতনের উপর আনন্দ করার বিরুদ্ধে সতর্কতার সাথে বুদ্ধিমানের পরামর্শ চাওয়ার মূল্যের উপর গুরুত্ব আরোপ করা।</w:t>
      </w:r>
    </w:p>
    <w:p>
      <w:r xmlns:w="http://schemas.openxmlformats.org/wordprocessingml/2006/main">
        <w:t xml:space="preserve">আন্ডারস্কোরিং স্বীকৃতি অলসতার ফলে দারিদ্র্য এবং দুষ্টতার সাথে জড়িত গুরুতর পরিণতি সম্পর্কে দেখানো হয়েছে।</w:t>
      </w:r>
    </w:p>
    <w:p>
      <w:r xmlns:w="http://schemas.openxmlformats.org/wordprocessingml/2006/main">
        <w:t xml:space="preserve">জীবনে একটি দৃঢ় ভিত্তি স্থাপনের জন্য জ্ঞানের মূল্যায়ন এবং বোঝার অন্তর্দৃষ্টি প্রদান করা, অলসতা এড়ানো বা দুষ্ট আচরণে জড়িত থাকার সময় পরিশ্রমী কাজের নীতি অনুসরণ করা।</w:t>
      </w:r>
    </w:p>
    <w:p/>
    <w:p>
      <w:r xmlns:w="http://schemas.openxmlformats.org/wordprocessingml/2006/main">
        <w:t xml:space="preserve">হিতোপদেশ 24:1 দুষ্ট লোকদের প্রতি ঈর্ষান্বিত হইও না, তাহাদের সহিত থাকিতে চাও না।</w:t>
      </w:r>
    </w:p>
    <w:p/>
    <w:p>
      <w:r xmlns:w="http://schemas.openxmlformats.org/wordprocessingml/2006/main">
        <w:t xml:space="preserve">যারা খারাপ কাজ করে তাদের প্রতি ঈর্ষান্বিত হয়ো না এবং তাদের সঙ্গ চায় না।</w:t>
      </w:r>
    </w:p>
    <w:p/>
    <w:p>
      <w:r xmlns:w="http://schemas.openxmlformats.org/wordprocessingml/2006/main">
        <w:t xml:space="preserve">1. হিংসা এবং পাপী কোম্পানি খুঁজে বের করার বিপদ</w:t>
      </w:r>
    </w:p>
    <w:p/>
    <w:p>
      <w:r xmlns:w="http://schemas.openxmlformats.org/wordprocessingml/2006/main">
        <w:t xml:space="preserve">2. আপনার সঙ্গীদের বিজ্ঞতার সাথে নির্বাচন করা</w:t>
      </w:r>
    </w:p>
    <w:p/>
    <w:p>
      <w:r xmlns:w="http://schemas.openxmlformats.org/wordprocessingml/2006/main">
        <w:t xml:space="preserve">1. জেমস 4:4-5 - "হে ব্যভিচারী ও ব্যভিচারিণীরা, তোমরা জানো না যে জগতের বন্ধুত্ব ঈশ্বরের সঙ্গে শত্রুতা? অতএব যে কেউ জগতের বন্ধু হবে সে ঈশ্বরের শত্রু। তোমরা কি মনে কর যে শাস্ত্র নিরর্থক বলে, আমাদের মধ্যে যে আত্মা বাস করে সে হিংসা করতে চায়?</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হিতোপদেশ 24:2 কারণ তাদের হৃদয় ধ্বংসের বিষয়ে অধ্যয়ন করে, এবং তাদের ঠোঁট দুষ্টতার কথা বলে।</w:t>
      </w:r>
    </w:p>
    <w:p/>
    <w:p>
      <w:r xmlns:w="http://schemas.openxmlformats.org/wordprocessingml/2006/main">
        <w:t xml:space="preserve">এই আয়াতটি তাদের বিরুদ্ধে একটি সতর্কবাণী যারা মন্দ কাজের চক্রান্ত করে এবং বিদ্বেষপূর্ণ কথা বলে।</w:t>
      </w:r>
    </w:p>
    <w:p/>
    <w:p>
      <w:r xmlns:w="http://schemas.openxmlformats.org/wordprocessingml/2006/main">
        <w:t xml:space="preserve">1. প্রতারণার বিপদ: কীভাবে ভুল থেকে সঠিক পার্থক্য করা যায়</w:t>
      </w:r>
    </w:p>
    <w:p/>
    <w:p>
      <w:r xmlns:w="http://schemas.openxmlformats.org/wordprocessingml/2006/main">
        <w:t xml:space="preserve">2. কথা বলা জীবন: উত্সাহের শক্তি</w:t>
      </w:r>
    </w:p>
    <w:p/>
    <w:p>
      <w:r xmlns:w="http://schemas.openxmlformats.org/wordprocessingml/2006/main">
        <w:t xml:space="preserve">1. গীতসংহিতা 34:13-14 - আপনার জিহ্বাকে মন্দ থেকে এবং আপনার ঠোঁটকে মিথ্যা কথা বলা থেকে রক্ষা করুন। মন্দ কাজ থেকে দূরে সরে যাও এবং ভাল কাজ কর; শান্তি সন্ধান করুন এবং এটি অনুসরণ করুন।</w:t>
      </w:r>
    </w:p>
    <w:p/>
    <w:p>
      <w:r xmlns:w="http://schemas.openxmlformats.org/wordprocessingml/2006/main">
        <w:t xml:space="preserve">2. জেমস 3:6-8 - এবং জিহ্বা একটি আগুন, অধার্মিকতার জগত। জিহ্বা আমাদের অঙ্গ-প্রত্যঙ্গের মধ্যে স্থাপিত হয়, সারা শরীরে দাগ দেয়, সারা জীবন জ্বালিয়ে দেয় এবং জাহান্নামের আগুনে পুড়িয়ে দেয়। কেননা সব ধরনের পশু-পাখি, সরীসৃপ ও সামুদ্রিক প্রাণীকে নিয়ন্ত্রণ করা যায় এবং মানবজাতির দ্বারা তা নিয়ন্ত্রণ করা যায়, কিন্তু কোনো মানুষই জিহ্বাকে নিয়ন্ত্রণ করতে পারে না। এটা মারাত্মক বিষ পূর্ণ একটি অস্থির মন্দ হয়।</w:t>
      </w:r>
    </w:p>
    <w:p/>
    <w:p>
      <w:r xmlns:w="http://schemas.openxmlformats.org/wordprocessingml/2006/main">
        <w:t xml:space="preserve">হিতোপদেশ 24:3 জ্ঞানের দ্বারা একটি গৃহ নির্মিত হয়; এবং বোঝার মাধ্যমে এটি প্রতিষ্ঠিত হয়:</w:t>
      </w:r>
    </w:p>
    <w:p/>
    <w:p>
      <w:r xmlns:w="http://schemas.openxmlformats.org/wordprocessingml/2006/main">
        <w:t xml:space="preserve">একটি বাড়ি নির্মাণের জন্য জ্ঞান এবং বোঝার প্রয়োজন।</w:t>
      </w:r>
    </w:p>
    <w:p/>
    <w:p>
      <w:r xmlns:w="http://schemas.openxmlformats.org/wordprocessingml/2006/main">
        <w:t xml:space="preserve">1. "জ্ঞান এবং বোঝাপড়ার ভিত্তি স্থাপন করা"</w:t>
      </w:r>
    </w:p>
    <w:p/>
    <w:p>
      <w:r xmlns:w="http://schemas.openxmlformats.org/wordprocessingml/2006/main">
        <w:t xml:space="preserve">2. "একটি বাড়ি তৈরিতে জ্ঞানের শক্তি"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কলসিয়ানস 3:16 - "খ্রীষ্টের বাক্য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p>
      <w:r xmlns:w="http://schemas.openxmlformats.org/wordprocessingml/2006/main">
        <w:t xml:space="preserve">হিতোপদেশ 24:4 এবং জ্ঞান দ্বারা কক্ষগুলি সমস্ত মূল্যবান এবং মনোরম ধন-সম্পদে পূর্ণ হবে।</w:t>
      </w:r>
    </w:p>
    <w:p/>
    <w:p>
      <w:r xmlns:w="http://schemas.openxmlformats.org/wordprocessingml/2006/main">
        <w:t xml:space="preserve">জ্ঞান হল একটি মূল্যবান সম্পদ যেটি যারা এটির অধিকারী তাদের জন্য ধন নিয়ে আসবে।</w:t>
      </w:r>
    </w:p>
    <w:p/>
    <w:p>
      <w:r xmlns:w="http://schemas.openxmlformats.org/wordprocessingml/2006/main">
        <w:t xml:space="preserve">1. জ্ঞানের শক্তি: কীভাবে মূল্যবান সম্পদ আনলক করা যায়</w:t>
      </w:r>
    </w:p>
    <w:p/>
    <w:p>
      <w:r xmlns:w="http://schemas.openxmlformats.org/wordprocessingml/2006/main">
        <w:t xml:space="preserve">2. প্রবাদের জ্ঞান: জ্ঞানের উপকারিতা কাটা</w:t>
      </w:r>
    </w:p>
    <w:p/>
    <w:p>
      <w:r xmlns:w="http://schemas.openxmlformats.org/wordprocessingml/2006/main">
        <w:t xml:space="preserve">1. কলসিয়ানস 3:16 - খ্রীষ্টের বাক্য আপনার মধ্যে প্রচুরভাবে বাস করুক, সমস্ত জ্ঞানে একে অপরকে শিক্ষা ও উপদেশ দিন।</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হিতোপদেশ 24:5 একজন জ্ঞানী ব্যক্তি শক্তিশালী; হ্যাঁ, জ্ঞানী ব্যক্তি শক্তি বাড়ায়৷</w:t>
      </w:r>
    </w:p>
    <w:p/>
    <w:p>
      <w:r xmlns:w="http://schemas.openxmlformats.org/wordprocessingml/2006/main">
        <w:t xml:space="preserve">একজন জ্ঞানী ব্যক্তি শক্তিশালী এবং জ্ঞান শক্তি বৃদ্ধি করে।</w:t>
      </w:r>
    </w:p>
    <w:p/>
    <w:p>
      <w:r xmlns:w="http://schemas.openxmlformats.org/wordprocessingml/2006/main">
        <w:t xml:space="preserve">1. জ্ঞানের শক্তি - কীভাবে জ্ঞান থাকা আমাদের শক্তি এবং ঈশ্বরের সেবা করার ক্ষমতা বাড়ায়।</w:t>
      </w:r>
    </w:p>
    <w:p/>
    <w:p>
      <w:r xmlns:w="http://schemas.openxmlformats.org/wordprocessingml/2006/main">
        <w:t xml:space="preserve">2. জ্ঞানের শক্তি - কীভাবে জ্ঞান এবং বোধগম্যতা অর্জন আমাদের বিশ্বাসকে আরও শক্তিশালী করে তোলে।</w:t>
      </w:r>
    </w:p>
    <w:p/>
    <w:p>
      <w:r xmlns:w="http://schemas.openxmlformats.org/wordprocessingml/2006/main">
        <w:t xml:space="preserve">1. Ephesians 6:10-13 - ঈশ্বরের সম্পূর্ণ বর্ম পরিধান করুন যাতে আপনি শয়তানের পরিকল্পনার বিরুদ্ধে আপনার অবস্থান নিতে পারেন।</w:t>
      </w:r>
    </w:p>
    <w:p/>
    <w:p>
      <w:r xmlns:w="http://schemas.openxmlformats.org/wordprocessingml/2006/main">
        <w:t xml:space="preserve">2. হিতোপদেশ 3:13-15 -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হিতোপদেশ 24:6 কেননা বিজ্ঞ পরামর্শ দ্বারা তুমি তোমার যুদ্ধ করিবে; এবং বহু উপদেষ্টার মধ্যে নিরাপত্তা আছে।</w:t>
      </w:r>
    </w:p>
    <w:p/>
    <w:p>
      <w:r xmlns:w="http://schemas.openxmlformats.org/wordprocessingml/2006/main">
        <w:t xml:space="preserve">প্রজ্ঞা সমস্ত প্রচেষ্টায় সাফল্যের দিকে নিয়ে যায় এবং অনেকের পরামর্শ চাওয়া নিরাপত্তা নিয়ে আসে।</w:t>
      </w:r>
    </w:p>
    <w:p/>
    <w:p>
      <w:r xmlns:w="http://schemas.openxmlformats.org/wordprocessingml/2006/main">
        <w:t xml:space="preserve">1. জ্ঞানের শক্তি: কীভাবে সেরা ফলাফল অর্জন করা যায়</w:t>
      </w:r>
    </w:p>
    <w:p/>
    <w:p>
      <w:r xmlns:w="http://schemas.openxmlformats.org/wordprocessingml/2006/main">
        <w:t xml:space="preserve">2. অনেক পরামর্শদাতাদের আশীর্বাদ: পথনির্দেশ খোঁজার নিরাপত্তা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এবং যদি একজন ব্যক্তি একা একজনের বিরুদ্ধে জয়লাভ করতে পারে, তবে দুজন তাকে প্রতিরোধ করবে; এবং একটি তিনগুণ কর্ড দ্রুত ভাঙ্গা হয় না.</w:t>
      </w:r>
    </w:p>
    <w:p/>
    <w:p>
      <w:r xmlns:w="http://schemas.openxmlformats.org/wordprocessingml/2006/main">
        <w:t xml:space="preserve">হিতোপদেশ 24:7 মূর্খের জন্য জ্ঞান খুব বেশি; সে দরজায় মুখ খোলে না।</w:t>
      </w:r>
    </w:p>
    <w:p/>
    <w:p>
      <w:r xmlns:w="http://schemas.openxmlformats.org/wordprocessingml/2006/main">
        <w:t xml:space="preserve">প্রজ্ঞা এমন একটি গুণ যা হালকাভাবে নেওয়া উচিত নয় এবং বোকাদের তা বোঝার ক্ষমতা নেই।</w:t>
      </w:r>
    </w:p>
    <w:p/>
    <w:p>
      <w:r xmlns:w="http://schemas.openxmlformats.org/wordprocessingml/2006/main">
        <w:t xml:space="preserve">1: আমাদের সকলকে অবশ্যই জ্ঞানী হওয়ার চেষ্টা করতে হবে, কারণ জ্ঞান অনেক দরজা খুলে দেওয়ার চাবিকাঠি।</w:t>
      </w:r>
    </w:p>
    <w:p/>
    <w:p>
      <w:r xmlns:w="http://schemas.openxmlformats.org/wordprocessingml/2006/main">
        <w:t xml:space="preserve">2: আমাদের কখনই নিজেদেরকে খুব জ্ঞানী ভাবা উচিত নয়, কারণ ঈশ্বরের সাহায্য ছাড়া কেউ জ্ঞানী হতে পারে না।</w:t>
      </w:r>
    </w:p>
    <w:p/>
    <w:p>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2: হিতোপদেশ 1:7 - "প্রভুর ভয় জ্ঞানের শুরু: কিন্তু মূর্খরা জ্ঞান ও নির্দেশকে তুচ্ছ করে।"</w:t>
      </w:r>
    </w:p>
    <w:p/>
    <w:p>
      <w:r xmlns:w="http://schemas.openxmlformats.org/wordprocessingml/2006/main">
        <w:t xml:space="preserve">হিতোপদেশ 24:8 যে মন্দ কাজ করার পরিকল্পনা করে তাকে দুষ্টু ব্যক্তি বলা হবে।</w:t>
      </w:r>
    </w:p>
    <w:p/>
    <w:p>
      <w:r xmlns:w="http://schemas.openxmlformats.org/wordprocessingml/2006/main">
        <w:t xml:space="preserve">মন্দ কাজ একজনকে দুষ্টু ব্যক্তি হিসেবে চিহ্নিত করবে।</w:t>
      </w:r>
    </w:p>
    <w:p/>
    <w:p>
      <w:r xmlns:w="http://schemas.openxmlformats.org/wordprocessingml/2006/main">
        <w:t xml:space="preserve">1. মন্দ কাজ থেকে বিরত থাকুন এবং এই পৃথিবীতে আলোর বাতিঘর হোন।</w:t>
      </w:r>
    </w:p>
    <w:p/>
    <w:p>
      <w:r xmlns:w="http://schemas.openxmlformats.org/wordprocessingml/2006/main">
        <w:t xml:space="preserve">2. ভাল কাজ করা ঈশ্বরের গৌরব এবং নিজেকে সম্মান বয়ে আনবে.</w:t>
      </w:r>
    </w:p>
    <w:p/>
    <w:p>
      <w:r xmlns:w="http://schemas.openxmlformats.org/wordprocessingml/2006/main">
        <w:t xml:space="preserve">1. গালাতীয় 6:7-9 (প্রতারিত হবেন না; ঈশ্বরকে উপহাস করা হয় না: কারণ একজন মানুষ যা কিছু বপন করে, সে তা কাটবে।)</w:t>
      </w:r>
    </w:p>
    <w:p/>
    <w:p>
      <w:r xmlns:w="http://schemas.openxmlformats.org/wordprocessingml/2006/main">
        <w:t xml:space="preserve">2. ম্যাথিউ 5:13-16 (তোমরা পৃথিবীর লবণ: কিন্তু লবণ যদি তার স্বাদ হারিয়ে ফেলে, তাহলে তা নোনতা করা হবে কি করে? এর পর থেকে এটি কোন কিছুর জন্যই ভালো নয়, কেবল তাড়িয়ে দেওয়া, এবং পদদলিত করা। পুরুষদের পা।)</w:t>
      </w:r>
    </w:p>
    <w:p/>
    <w:p>
      <w:r xmlns:w="http://schemas.openxmlformats.org/wordprocessingml/2006/main">
        <w:t xml:space="preserve">হিতোপদেশ 24:9 মূর্খতার চিন্তা পাপ; আর তিরস্কারকারী মানুষের কাছে ঘৃণ্য।</w:t>
      </w:r>
    </w:p>
    <w:p/>
    <w:p>
      <w:r xmlns:w="http://schemas.openxmlformats.org/wordprocessingml/2006/main">
        <w:t xml:space="preserve">এই শ্লোকটি আমাদের শেখায় যে মূর্খ চিন্তাগুলি পাপ এবং অন্যকে ঘৃণা করা হয়৷</w:t>
      </w:r>
    </w:p>
    <w:p/>
    <w:p>
      <w:r xmlns:w="http://schemas.openxmlformats.org/wordprocessingml/2006/main">
        <w:t xml:space="preserve">1. মূর্খ চিন্তা এবং অবজ্ঞাপূর্ণ মনোভাবের বিপদ</w:t>
      </w:r>
    </w:p>
    <w:p/>
    <w:p>
      <w:r xmlns:w="http://schemas.openxmlformats.org/wordprocessingml/2006/main">
        <w:t xml:space="preserve">2. কীভাবে পাপপূর্ণ চিন্তাভাবনা এবং ঘৃণ্য আচরণ এড়ানো যায়</w:t>
      </w:r>
    </w:p>
    <w:p/>
    <w:p>
      <w:r xmlns:w="http://schemas.openxmlformats.org/wordprocessingml/2006/main">
        <w:t xml:space="preserve">1. কলসীয় 3:8-11 - "কিন্তু এখন তোমরাও এই সব বন্ধ করে দাও; রাগ, ক্রোধ, বিদ্বেষ, পরনিন্দা, আপনার মুখ থেকে নোংরা কথাবার্তা। একে অপরের সাথে মিথ্যা বলবেন না, এই দেখে যে আপনি বৃদ্ধকে ত্যাগ করেছেন। তার কাজ; এবং নতুন মানুষ পরিধান করেছেন, যিনি তাকে সৃষ্টি করেছেন তার প্রতিমূর্তি অনুসারে জ্ঞানে নবায়ন করা হয়েছে: যেখানে গ্রীক বা ইহুদি, সুন্নত বা অসুন্নত, বর্বর, সিথিয়ান, দাস বা মুক্ত নেই: কিন্তু খ্রীষ্ট সবই, এবং সব মিলিয়ে।"</w:t>
      </w:r>
    </w:p>
    <w:p/>
    <w:p>
      <w:r xmlns:w="http://schemas.openxmlformats.org/wordprocessingml/2006/main">
        <w:t xml:space="preserve">2. রোমানস 12:14-18 - "যারা তোমাকে তাড়না করে তাদের আশীর্বাদ কর: আশীর্বাদ কর এবং অভিশাপ দিও না। যারা আনন্দ করে তাদের সাথে আনন্দ কর, এবং যারা কাঁদে তাদের সাথে কাঁদো। একই মনের একজন আরেকজনের প্রতি। তবে নিম্নসম্পত্তির লোকদের প্রতি বিনীত হও। নিজের অহংকারে জ্ঞানী হবেন না। মন্দের জন্য কাউকে মন্দের প্রতিদান দেবেন না। সব মানুষের দৃষ্টিতে সৎ জিনিস সরবরাহ করুন। যদি সম্ভব হয়, আপনার মধ্যে যতটা মিথ্যা আছে, সবার সাথে শান্তিতে বসবাস করুন। পুরুষ।"</w:t>
      </w:r>
    </w:p>
    <w:p/>
    <w:p>
      <w:r xmlns:w="http://schemas.openxmlformats.org/wordprocessingml/2006/main">
        <w:t xml:space="preserve">হিতোপদেশ 24:10 তুমি যদি বিপদের দিনে অজ্ঞান হও তবে তোমার শক্তি কম।</w:t>
      </w:r>
    </w:p>
    <w:p/>
    <w:p>
      <w:r xmlns:w="http://schemas.openxmlformats.org/wordprocessingml/2006/main">
        <w:t xml:space="preserve">প্রতিকূল সময়ে অজ্ঞান হওয়া শক্তির অভাব দেখায়।</w:t>
      </w:r>
    </w:p>
    <w:p/>
    <w:p>
      <w:r xmlns:w="http://schemas.openxmlformats.org/wordprocessingml/2006/main">
        <w:t xml:space="preserve">1. প্রতিকূলতার সময়ে সত্যিকারের শক্তি পাওয়া যায়</w:t>
      </w:r>
    </w:p>
    <w:p/>
    <w:p>
      <w:r xmlns:w="http://schemas.openxmlformats.org/wordprocessingml/2006/main">
        <w:t xml:space="preserve">2. যখন যাওয়া কঠিন হয়ে যায় তখন হাল ছেড়ে দেবেন না</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জেমস 1:2-3 -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হিতোপদেশ 24:11 যারা মৃত্যুর দিকে টেনেছে এবং যারা নিহত হওয়ার জন্য প্রস্তুত তাদের উদ্ধার করতে যদি তুমি বিরত থাকো;</w:t>
      </w:r>
    </w:p>
    <w:p/>
    <w:p>
      <w:r xmlns:w="http://schemas.openxmlformats.org/wordprocessingml/2006/main">
        <w:t xml:space="preserve">ক্ষতি ও নিপীড়ন থেকে পরিত্রাণ একটি নৈতিক বাধ্যতামূলক।</w:t>
      </w:r>
    </w:p>
    <w:p/>
    <w:p>
      <w:r xmlns:w="http://schemas.openxmlformats.org/wordprocessingml/2006/main">
        <w:t xml:space="preserve">1 - যারা বিপদে পড়ে তাদের পাশে অলসভাবে দাঁড়াবেন না; সাহস দেখান এবং যারা কষ্ট পাচ্ছে তাদের সাহায্য করার জন্য পদক্ষেপ নিন।</w:t>
      </w:r>
    </w:p>
    <w:p/>
    <w:p>
      <w:r xmlns:w="http://schemas.openxmlformats.org/wordprocessingml/2006/main">
        <w:t xml:space="preserve">2 - অন্যায়ের মুখোমুখি হলে আত্মতুষ্ট হবেন না; পরিবর্তে, অবস্থান নিন এবং যারা নিজের জন্য তা করতে পারে না তাদের অধিকারের জন্য লড়াই করার জন্য আপনার কণ্ঠস্বর ব্যবহার করুন।</w:t>
      </w:r>
    </w:p>
    <w:p/>
    <w:p>
      <w:r xmlns:w="http://schemas.openxmlformats.org/wordprocessingml/2006/main">
        <w:t xml:space="preserve">1 - Exodus 22:21-24 - "তুমি কোন অপরিচিত ব্যক্তিকে বিরক্ত করবে না বা তাকে অত্যাচার করবে না: কারণ তোমরা মিশর দেশে বিদেশী ছিলে৷ তোমরা কোন বিধবা বা পিতৃহীন সন্তানকে কষ্ট দিও না৷ যদি তুমি তাদের কোন উপায়ে কষ্ট দাও, এবং তারা আমার কাছে কান্নাকাটি করে, আমি অবশ্যই তাদের কান্না শুনব; এবং আমার ক্রোধ উত্তপ্ত হবে, এবং আমি আপনাকে তরবারি দিয়ে হত্যা করব; এবং আপনার স্ত্রী বিধবা হবে এবং আপনার সন্তানরা পিতৃহীন হবে।</w:t>
      </w:r>
    </w:p>
    <w:p/>
    <w:p>
      <w:r xmlns:w="http://schemas.openxmlformats.org/wordprocessingml/2006/main">
        <w:t xml:space="preserve">2 - ইশাইয়া 1:17 - "ভাল করতে শিখুন; বিচার সন্ধান করুন, নিপীড়িতদের মুক্তি দিন, অনাথদের বিচার করুন, বিধবার জন্য আবেদন করুন।"</w:t>
      </w:r>
    </w:p>
    <w:p/>
    <w:p>
      <w:r xmlns:w="http://schemas.openxmlformats.org/wordprocessingml/2006/main">
        <w:t xml:space="preserve">Proverbs 24:12 তুমি যদি বল, দেখ, আমরা জানতাম না; যে অন্তরে চিন্তা করে সে কি তা বিবেচনা করে না? এবং যে তোমার প্রাণ রক্ষা করে, সে কি তা জানে না? তিনি কি প্রত্যেক মানুষকে তার কাজ অনুসারে প্রতিদান দেবেন না?</w:t>
      </w:r>
    </w:p>
    <w:p/>
    <w:p>
      <w:r xmlns:w="http://schemas.openxmlformats.org/wordprocessingml/2006/main">
        <w:t xml:space="preserve">ঈশ্বর আমাদের অন্তরের গোপন কথা জানেন এবং প্রত্যেক ব্যক্তিকে তাদের কাজ অনুযায়ী প্রতিদান দেবেন।</w:t>
      </w:r>
    </w:p>
    <w:p/>
    <w:p>
      <w:r xmlns:w="http://schemas.openxmlformats.org/wordprocessingml/2006/main">
        <w:t xml:space="preserve">1. ঈশ্বরের সর্বজ্ঞতা: আমাদের হৃদয় জানা</w:t>
      </w:r>
    </w:p>
    <w:p/>
    <w:p>
      <w:r xmlns:w="http://schemas.openxmlformats.org/wordprocessingml/2006/main">
        <w:t xml:space="preserve">2. ঈশ্বরের ন্যায়বিচার: আমাদের কাজ অনুযায়ী রেন্ডারিং</w:t>
      </w:r>
    </w:p>
    <w:p/>
    <w:p>
      <w:r xmlns:w="http://schemas.openxmlformats.org/wordprocessingml/2006/main">
        <w:t xml:space="preserve">1. গীতসংহিতা 139:1-4 - হে প্রভু, আপনি আমাকে অনুসন্ধান করেছেন এবং আমাকে চিনেছেন!</w:t>
      </w:r>
    </w:p>
    <w:p/>
    <w:p>
      <w:r xmlns:w="http://schemas.openxmlformats.org/wordprocessingml/2006/main">
        <w:t xml:space="preserve">2. উদ্ঘাটন 20:11-15 - তারপর আমি একটি মহান সাদা সিংহাসন এবং তার উপরে যিনি উপবিষ্ট ছিলেন তাকে দেখলাম।</w:t>
      </w:r>
    </w:p>
    <w:p/>
    <w:p>
      <w:r xmlns:w="http://schemas.openxmlformats.org/wordprocessingml/2006/main">
        <w:t xml:space="preserve">হিতোপদেশ 24:13 আমার পুত্র, তুমি মধু খাও, কারণ তা উত্তম; এবং মৌচাক, যা আপনার স্বাদ মিষ্টি:</w:t>
      </w:r>
    </w:p>
    <w:p/>
    <w:p>
      <w:r xmlns:w="http://schemas.openxmlformats.org/wordprocessingml/2006/main">
        <w:t xml:space="preserve">মধু খান কারণ এটি আপনার জন্য ভাল।</w:t>
      </w:r>
    </w:p>
    <w:p/>
    <w:p>
      <w:r xmlns:w="http://schemas.openxmlformats.org/wordprocessingml/2006/main">
        <w:t xml:space="preserve">1: আত্মার জন্য মাধুর্য ঈশ্বরের বাক্যের মাধুর্য দিয়ে আমাদের আধ্যাত্মিক জীবনকে পুষ্ট করার গুরুত্ব</w:t>
      </w:r>
    </w:p>
    <w:p/>
    <w:p>
      <w:r xmlns:w="http://schemas.openxmlformats.org/wordprocessingml/2006/main">
        <w:t xml:space="preserve">2: সন্তুষ্টির মধুরতা যতই মিষ্টি বা তিক্ত হোক না কেন ঈশ্বর আমাদের যা দেন তাতে সন্তুষ্ট হতে শেখা</w:t>
      </w:r>
    </w:p>
    <w:p/>
    <w:p>
      <w:r xmlns:w="http://schemas.openxmlformats.org/wordprocessingml/2006/main">
        <w:t xml:space="preserve">1: গীতসংহিতা 119:103 - তোমার কথা আমার স্বাদে কত মিষ্টি! হ্যাঁ, আমার মুখে মধুর চেয়েও মিষ্টি!</w:t>
      </w:r>
    </w:p>
    <w:p/>
    <w:p>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w:t>
      </w:r>
    </w:p>
    <w:p/>
    <w:p>
      <w:r xmlns:w="http://schemas.openxmlformats.org/wordprocessingml/2006/main">
        <w:t xml:space="preserve">হিতোপদেশ 24:14 তাই প্রজ্ঞার জ্ঞান আপনার আত্মার কাছে থাকবে: যখন আপনি এটি খুঁজে পাবেন, তখন একটি পুরস্কার থাকবে এবং আপনার প্রত্যাশা বাদ যাবে না।</w:t>
      </w:r>
    </w:p>
    <w:p/>
    <w:p>
      <w:r xmlns:w="http://schemas.openxmlformats.org/wordprocessingml/2006/main">
        <w:t xml:space="preserve">প্রজ্ঞার জ্ঞান পুরস্কার এবং পরিপূর্ণতা নিয়ে আসে।</w:t>
      </w:r>
    </w:p>
    <w:p/>
    <w:p>
      <w:r xmlns:w="http://schemas.openxmlformats.org/wordprocessingml/2006/main">
        <w:t xml:space="preserve">1: প্রজ্ঞা এবং জ্ঞান অন্বেষণ এবং আপনি পুরস্কৃত করা হবে.</w:t>
      </w:r>
    </w:p>
    <w:p/>
    <w:p>
      <w:r xmlns:w="http://schemas.openxmlformats.org/wordprocessingml/2006/main">
        <w:t xml:space="preserve">2: যারা জ্ঞান এবং জ্ঞানের সন্ধান করে ঈশ্বর তাদের পুরস্কৃত করেন।</w:t>
      </w:r>
    </w:p>
    <w:p/>
    <w:p>
      <w:r xmlns:w="http://schemas.openxmlformats.org/wordprocessingml/2006/main">
        <w:t xml:space="preserve">1: জেমস 1: 5-6 "যদি তোমাদের মধ্যে কারও জ্ঞানের অভাব থাকে, তবে সে ঈশ্বরের কাছে প্রার্থনা করুক, যিনি নিন্দা ছাড়াই সকলকে উদারভাবে দেন, এবং এটি তাকে দেওয়া হবে৷ কিন্তু সে যেন বিশ্বাসের সাথে, সন্দেহ না করে, একজনের জন্য চাইবে৷ যে সন্দেহ করে সে সমুদ্রের ঢেউয়ের মত যাকে বাতাস দ্বারা চালিত করা হয় এবং নিক্ষেপ করা হয়।"</w:t>
      </w:r>
    </w:p>
    <w:p/>
    <w:p>
      <w:r xmlns:w="http://schemas.openxmlformats.org/wordprocessingml/2006/main">
        <w:t xml:space="preserve">2: হিতোপদেশ 2: 1-5 "আমার পুত্র, যদি তুমি আমার বাক্য গ্রহণ কর এবং আমার আদেশগুলি তোমার কাছে সঞ্চয় কর, তোমার কানকে জ্ঞানের প্রতি মনোযোগী কর এবং তোমার হৃদয়কে বোধগম্যতার দিকে ঝুঁকিয়ে রাখ; হ্যাঁ, যদি তুমি অন্তর্দৃষ্টির জন্য ডাক এবং তোমার কণ্ঠস্বর বাড়াও বোঝার জন্য, আপনি যদি এটিকে রূপার মতো অন্বেষণ করেন এবং গুপ্তধনের মতো এটি সন্ধান করেন তবে আপনি প্রভুর ভয় বুঝতে পারবেন এবং ঈশ্বরের জ্ঞান পাবেন।"</w:t>
      </w:r>
    </w:p>
    <w:p/>
    <w:p>
      <w:r xmlns:w="http://schemas.openxmlformats.org/wordprocessingml/2006/main">
        <w:t xml:space="preserve">হিতোপদেশ 24:15 হে দুষ্ট লোক, ধার্মিকদের বাসস্থানের বিরুদ্ধে অপেক্ষা করো না; তার বিশ্রামের স্থান নষ্ট করবেন না:</w:t>
      </w:r>
    </w:p>
    <w:p/>
    <w:p>
      <w:r xmlns:w="http://schemas.openxmlformats.org/wordprocessingml/2006/main">
        <w:t xml:space="preserve">ধার্মিকদের বিরুদ্ধে চক্রান্ত করো না; তাদের শান্তি বিঘ্নিত করবেন না।</w:t>
      </w:r>
    </w:p>
    <w:p/>
    <w:p>
      <w:r xmlns:w="http://schemas.openxmlformats.org/wordprocessingml/2006/main">
        <w:t xml:space="preserve">1. ধার্মিক: একটি আশীর্বাদ না একটি অভিশাপ?</w:t>
      </w:r>
    </w:p>
    <w:p/>
    <w:p>
      <w:r xmlns:w="http://schemas.openxmlformats.org/wordprocessingml/2006/main">
        <w:t xml:space="preserve">2. ধার্মিকদের ঈশ্বরের সুরক্ষার শক্তি।</w:t>
      </w:r>
    </w:p>
    <w:p/>
    <w:p>
      <w:r xmlns:w="http://schemas.openxmlformats.org/wordprocessingml/2006/main">
        <w:t xml:space="preserve">1. ইশাইয়া 54:17, "তোমার বিরুদ্ধে তৈরি করা কোন অস্ত্রই সফল হবে না, এবং বিচারে তোমার বিরুদ্ধে যে সমস্ত জিহ্বা উঠে তাকে তুমি দোষী করবে। এটা সদাপ্রভুর দাসদের উত্তরাধিকার, এবং তাদের ধার্মিকতা আমার কাছ থেকে," বলে প্রভু.</w:t>
      </w:r>
    </w:p>
    <w:p/>
    <w:p>
      <w:r xmlns:w="http://schemas.openxmlformats.org/wordprocessingml/2006/main">
        <w:t xml:space="preserve">2. গীতসংহিতা 91:1-2, "যিনি পরমেশ্বরের গোপন স্থানে বাস করেন, তিনি সর্বশক্তিমানের ছায়ায় থাকবেন। আমি সদাপ্রভুর সম্বন্ধে বলব, 'তিনিই আমার আশ্রয় এবং আমার দুর্গ; আমার ঈশ্বর, আমি তাকে বিশ্বাস করব।''</w:t>
      </w:r>
    </w:p>
    <w:p/>
    <w:p>
      <w:r xmlns:w="http://schemas.openxmlformats.org/wordprocessingml/2006/main">
        <w:t xml:space="preserve">হিতোপদেশ 24:16 কারণ একজন ধার্মিক লোক সাতবার পড়ে, আবার উঠে যায়, কিন্তু দুষ্ট লোক দুষ্টতায় পড়ে।</w:t>
      </w:r>
    </w:p>
    <w:p/>
    <w:p>
      <w:r xmlns:w="http://schemas.openxmlformats.org/wordprocessingml/2006/main">
        <w:t xml:space="preserve">একজন ন্যায়পরায়ণ ব্যক্তি হোঁচট খেতে পারে এবং এখনও ফিরে আসতে পারে, কিন্তু দুষ্টরা শেষ পর্যন্ত তাদের কর্মের পরিণতির মুখোমুখি হবে।</w:t>
      </w:r>
    </w:p>
    <w:p/>
    <w:p>
      <w:r xmlns:w="http://schemas.openxmlformats.org/wordprocessingml/2006/main">
        <w:t xml:space="preserve">1. স্থিতিস্থাপকতার শক্তি: ন্যায়পরায়ণ ব্যক্তি যিনি আবার পড়েন এবং আবার উঠে যান</w:t>
      </w:r>
    </w:p>
    <w:p/>
    <w:p>
      <w:r xmlns:w="http://schemas.openxmlformats.org/wordprocessingml/2006/main">
        <w:t xml:space="preserve">2. দুষ্টতার পরিণতি: দুষ্টতার পথ</w:t>
      </w:r>
    </w:p>
    <w:p/>
    <w:p>
      <w:r xmlns:w="http://schemas.openxmlformats.org/wordprocessingml/2006/main">
        <w:t xml:space="preserve">1. গীতসংহিতা 37:23-24 - একজন ভাল মানুষের পদক্ষেপগুলি প্রভুর দ্বারা নির্দেশিত হয়: এবং সে তার পথে আনন্দিত হয়। যদিও সে পড়ে যায়, তাকে একেবারে নিক্ষিপ্ত করা হবে না, কারণ প্রভু তার হাত দিয়ে তাকে ধরে রাখেন।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হিতোপদেশ 24:17 তোমার শত্রুর পতন হলে আনন্দ করো না, এবং যখন সে হোঁচট খায় তখন তোমার হৃদয় আনন্দিত না হয়:</w:t>
      </w:r>
    </w:p>
    <w:p/>
    <w:p>
      <w:r xmlns:w="http://schemas.openxmlformats.org/wordprocessingml/2006/main">
        <w:t xml:space="preserve">তোমার শত্রুদের পতনে আনন্দ করো না।</w:t>
      </w:r>
    </w:p>
    <w:p/>
    <w:p>
      <w:r xmlns:w="http://schemas.openxmlformats.org/wordprocessingml/2006/main">
        <w:t xml:space="preserve">1. ক্ষমার শক্তি: প্রতিকূলতার মুখে আনন্দ খুঁজে পাওয়া</w:t>
      </w:r>
    </w:p>
    <w:p/>
    <w:p>
      <w:r xmlns:w="http://schemas.openxmlformats.org/wordprocessingml/2006/main">
        <w:t xml:space="preserve">2. অন্য গাল ঘুরানোর আশীর্বাদ: আপনার শত্রুদের আশীর্বাদ এবং অভিশাপ না দেওয়া</w:t>
      </w:r>
    </w:p>
    <w:p/>
    <w:p>
      <w:r xmlns:w="http://schemas.openxmlformats.org/wordprocessingml/2006/main">
        <w:t xml:space="preserve">1. ম্যাথু 5:43 45 - আপনি শুনেছেন যে বলা হয়েছিল, তুমি তোমার প্রতিবেশীকে ভালবাসবে এবং তোমার শত্রুকে ঘৃণা করবে। কিন্তু আমি তোমাদের বলছি, তোমাদের শত্রুদের ভালবাস এবং যারা তোমাদের তাড়না করে তাদের জন্য প্রার্থনা কর, যাতে তোমরা তোমাদের স্বর্গের পিতার সন্তান হতে পার৷</w:t>
      </w:r>
    </w:p>
    <w:p/>
    <w:p>
      <w:r xmlns:w="http://schemas.openxmlformats.org/wordprocessingml/2006/main">
        <w:t xml:space="preserve">2. রোমানস 12:17 21 -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হিতোপদেশ 24:18 পাছে সদাপ্রভু তা দেখেন, এবং তা তাকে অসন্তুষ্ট করে, এবং তিনি তার উপর থেকে তার ক্রোধ ফিরিয়ে দেন।</w:t>
      </w:r>
    </w:p>
    <w:p/>
    <w:p>
      <w:r xmlns:w="http://schemas.openxmlformats.org/wordprocessingml/2006/main">
        <w:t xml:space="preserve">প্রভু আমাদের কাজের দ্বারা অসন্তুষ্ট হতে পারেন, এবং যদি আমরা কিছু ভুল করি, তাহলে তিনি তার ক্রোধ ফিরিয়ে দিতে পারেন।</w:t>
      </w:r>
    </w:p>
    <w:p/>
    <w:p>
      <w:r xmlns:w="http://schemas.openxmlformats.org/wordprocessingml/2006/main">
        <w:t xml:space="preserve">1. প্রভুর ক্রোধের শক্তি: কীভাবে তাঁর অসন্তুষ্টি এড়ানো যায়</w:t>
      </w:r>
    </w:p>
    <w:p/>
    <w:p>
      <w:r xmlns:w="http://schemas.openxmlformats.org/wordprocessingml/2006/main">
        <w:t xml:space="preserve">2. ধার্মিকতা এবং পবিত্রতায় বাস করা: ঈশ্বরের অনুগ্রহে থাকা</w:t>
      </w:r>
    </w:p>
    <w:p/>
    <w:p>
      <w:r xmlns:w="http://schemas.openxmlformats.org/wordprocessingml/2006/main">
        <w:t xml:space="preserve">1. হিতোপদেশ 15:29 - "প্রভু দুষ্টদের থেকে দূরে, কিন্তু তিনি ধার্মিকদের প্রার্থনা শোনেন।"</w:t>
      </w:r>
    </w:p>
    <w:p/>
    <w:p>
      <w:r xmlns:w="http://schemas.openxmlformats.org/wordprocessingml/2006/main">
        <w:t xml:space="preserve">2. জেমস 1:19-20 - "এটি জানুন, আমার প্রিয় ভাইয়েরা: প্রত্যেক ব্যক্তি শুনতে দ্রুত, কথা বলতে ধীর, রাগ করতে ধীর, কারণ মানুষের ক্রোধ ঈশ্বরের প্রয়োজন এমন ধার্মিকতা তৈরি করে না।"</w:t>
      </w:r>
    </w:p>
    <w:p/>
    <w:p>
      <w:r xmlns:w="http://schemas.openxmlformats.org/wordprocessingml/2006/main">
        <w:t xml:space="preserve">হিতোপদেশ 24:19 দুষ্ট লোকদের জন্য মন খারাপ করো না, দুষ্টদের প্রতি ঈর্ষা করো না;</w:t>
      </w:r>
    </w:p>
    <w:p/>
    <w:p>
      <w:r xmlns:w="http://schemas.openxmlformats.org/wordprocessingml/2006/main">
        <w:t xml:space="preserve">মন্দ লোক বা জিনিসগুলি আপনাকে বিরক্ত করবেন না এবং দুষ্টদের প্রতি ঈর্ষান্বিত হবেন না।</w:t>
      </w:r>
    </w:p>
    <w:p/>
    <w:p>
      <w:r xmlns:w="http://schemas.openxmlformats.org/wordprocessingml/2006/main">
        <w:t xml:space="preserve">1. জগতের দুষ্টতা আপনাকে নিচে টেনে আনবে না।</w:t>
      </w:r>
    </w:p>
    <w:p/>
    <w:p>
      <w:r xmlns:w="http://schemas.openxmlformats.org/wordprocessingml/2006/main">
        <w:t xml:space="preserve">2. দুষ্টকে হিংসা করো না, ভালোর উদাহরণ হও।</w:t>
      </w:r>
    </w:p>
    <w:p/>
    <w:p>
      <w:r xmlns:w="http://schemas.openxmlformats.org/wordprocessingml/2006/main">
        <w:t xml:space="preserve">1. গীতসংহিতা 37:1 অন্যায়কারীদের জন্য নিজেকে উদ্বিগ্ন করবেন না, অন্যায়কারীদের প্রতি ঈর্ষান্বিত হবেন না।</w:t>
      </w:r>
    </w:p>
    <w:p/>
    <w:p>
      <w:r xmlns:w="http://schemas.openxmlformats.org/wordprocessingml/2006/main">
        <w:t xml:space="preserve">2. 1 জন 3:17-18 কিন্তু যার কাছে এই পৃথিবীর ভাল আছে, এবং তার ভাইয়ের প্রয়োজন আছে এবং তার কাছ থেকে তার করুণার অন্ত্র বন্ধ করে দেয়, তার মধ্যে ঈশ্বরের ভালবাসা কীভাবে বাস করে? আমার ছোট বাচ্চারা, আসুন আমরা কথায় প্রেম করি না, ভাষায়ও না; কিন্তু কাজে এবং সত্যে।</w:t>
      </w:r>
    </w:p>
    <w:p/>
    <w:p>
      <w:r xmlns:w="http://schemas.openxmlformats.org/wordprocessingml/2006/main">
        <w:t xml:space="preserve">হিতোপদেশ 24:20 কারণ মন্দ লোকের কোন পুরস্কার থাকবে না; দুষ্টদের মোমবাতি নিভিয়ে দেওয়া হবে।</w:t>
      </w:r>
    </w:p>
    <w:p/>
    <w:p>
      <w:r xmlns:w="http://schemas.openxmlformats.org/wordprocessingml/2006/main">
        <w:t xml:space="preserve">যারা মন্দ কাজ করে তাদের কোন প্রতিদান আসবে না; দুষ্টরা অন্ধকারের মুখোমুখি হবে।</w:t>
      </w:r>
    </w:p>
    <w:p/>
    <w:p>
      <w:r xmlns:w="http://schemas.openxmlformats.org/wordprocessingml/2006/main">
        <w:t xml:space="preserve">1. পাপের পরিণতি: দুষ্টের আলো নিভে যাবে</w:t>
      </w:r>
    </w:p>
    <w:p/>
    <w:p>
      <w:r xmlns:w="http://schemas.openxmlformats.org/wordprocessingml/2006/main">
        <w:t xml:space="preserve">2. ধার্মিক জীবনযাপন: যা সঠিক তা করার পুরষ্কার কাটা</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37:23-24 একজন মানুষের পদক্ষেপ প্রভুর দ্বারা প্রতিষ্ঠিত হয়, যখন সে তার পথে আনন্দিত হয়; যদিও সে পড়ে যায়, তবে তাকে মাথার উপরে রাখা হবে না, কারণ প্রভু তার হাত ধরে রাখেন।</w:t>
      </w:r>
    </w:p>
    <w:p/>
    <w:p>
      <w:r xmlns:w="http://schemas.openxmlformats.org/wordprocessingml/2006/main">
        <w:t xml:space="preserve">হিতোপদেশ 24:21 আমার পুত্র, তুমি সদাপ্রভু ও রাজাকে ভয় কর; এবং যাদের পরিবর্তন করতে দেওয়া হয়েছে তাদের সাথে হস্তক্ষেপ করো না।</w:t>
      </w:r>
    </w:p>
    <w:p/>
    <w:p>
      <w:r xmlns:w="http://schemas.openxmlformats.org/wordprocessingml/2006/main">
        <w:t xml:space="preserve">আল্লাহকে ভয় কর এবং রাজার আনুগত্য কর। যারা অবিশ্বাসী তাদের সাথে মেলামেশা করো না।</w:t>
      </w:r>
    </w:p>
    <w:p/>
    <w:p>
      <w:r xmlns:w="http://schemas.openxmlformats.org/wordprocessingml/2006/main">
        <w:t xml:space="preserve">1: ঈশ্বর এবং আপনার নেতাদের অনুগত থাকুন</w:t>
      </w:r>
    </w:p>
    <w:p/>
    <w:p>
      <w:r xmlns:w="http://schemas.openxmlformats.org/wordprocessingml/2006/main">
        <w:t xml:space="preserve">2: অবিশ্বস্ত লোকেদের উপর আপনার আস্থা রাখবেন না</w:t>
      </w:r>
    </w:p>
    <w:p/>
    <w:p>
      <w:r xmlns:w="http://schemas.openxmlformats.org/wordprocessingml/2006/main">
        <w:t xml:space="preserve">1: হিতোপদেশ 3:5-6 "তোমার সমস্ত হৃদয় দিয়ে সদাপ্রভুতে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Ecclesiastes 4:9-10 "একের চেয়ে দু'জন উত্তম; কারণ তাদের শ্রমের জন্য তাদের উত্তম প্রতিদান রয়েছে। কারণ যদি তারা পড়ে যায়, তবে একজন তার সহকর্মীকে উঠিয়ে নেবে; কিন্তু ধিক তার জন্য যে সে পড়ে গেলে একা থাকে; কারণ তাকে সাহায্য করার জন্য তার আর কেউ নেই।"</w:t>
      </w:r>
    </w:p>
    <w:p/>
    <w:p>
      <w:r xmlns:w="http://schemas.openxmlformats.org/wordprocessingml/2006/main">
        <w:t xml:space="preserve">হিতোপদেশ 24:22 তাদের দুর্দশা হঠাৎ উঠবে; আর তাদের উভয়ের ধ্বংস কে জানে?</w:t>
      </w:r>
    </w:p>
    <w:p/>
    <w:p>
      <w:r xmlns:w="http://schemas.openxmlformats.org/wordprocessingml/2006/main">
        <w:t xml:space="preserve">হিতোপদেশ 24:22 সতর্ক করে যে বিপর্যয় হঠাৎ এবং অপ্রত্যাশিতভাবে আসতে পারে এবং কেউ এর পরিণতি ভবিষ্যদ্বাণী করতে পারে না।</w:t>
      </w:r>
    </w:p>
    <w:p/>
    <w:p>
      <w:r xmlns:w="http://schemas.openxmlformats.org/wordprocessingml/2006/main">
        <w:t xml:space="preserve">1. অপ্রত্যাশিত শক্তি: জীবনের বিস্ময়ের জন্য কিভাবে প্রস্তুত করা যায়</w:t>
      </w:r>
    </w:p>
    <w:p/>
    <w:p>
      <w:r xmlns:w="http://schemas.openxmlformats.org/wordprocessingml/2006/main">
        <w:t xml:space="preserve">2. প্রবাদের জ্ঞান: বিচক্ষণতার জীবন কীভাবে যাপন করা যায়</w:t>
      </w:r>
    </w:p>
    <w:p/>
    <w:p>
      <w:r xmlns:w="http://schemas.openxmlformats.org/wordprocessingml/2006/main">
        <w:t xml:space="preserve">1. জেমস 4:13-17 - "এখন এসো, তোমরা যারা বলছ, আজ না হোক কাল আমরা অমুক শহরে যাব এবং সেখানে এক বছর কাটিয়ে ব্যবসা করব এবং লাভ করব 14 তবুও তুমি জানো না আগামীকাল কী নিয়ে আসবে। তোমার জীবন কি? কেননা তুমি এমন এক কুয়াশা যা কিছুক্ষণের জন্য দেখা যায় এবং তারপর অদৃশ্য হয়ে যায়। 15 বরং তোমার বলা উচিত, যদি প্রভু চান, আমরা বাঁচব এবং এই বা তা করব। তোমার অহংকার। এই ধরনের সমস্ত অহংকার মন্দ। 17 সুতরাং যে ব্যক্তি সঠিক কাজ করতে জানে এবং তা করতে ব্যর্থ হয়, তার জন্য এটি পাপ।"</w:t>
      </w:r>
    </w:p>
    <w:p/>
    <w:p>
      <w:r xmlns:w="http://schemas.openxmlformats.org/wordprocessingml/2006/main">
        <w:t xml:space="preserve">2. ম্যাথু 6:34 - "অতএব আগামীকাল সম্পর্কে উদ্বিগ্ন হবেন না, কারণ আগামীকাল নিজের জন্য উদ্বিগ্ন হবে৷ দিনের জন্য যথেষ্ট নিজের কষ্ট।"</w:t>
      </w:r>
    </w:p>
    <w:p/>
    <w:p>
      <w:r xmlns:w="http://schemas.openxmlformats.org/wordprocessingml/2006/main">
        <w:t xml:space="preserve">হিতোপদেশ 24:23 এই জিনিসগুলিও জ্ঞানীদের অন্তর্গত৷ বিচারে ব্যক্তিদের সম্মান করা ভালো নয়।</w:t>
      </w:r>
    </w:p>
    <w:p/>
    <w:p>
      <w:r xmlns:w="http://schemas.openxmlformats.org/wordprocessingml/2006/main">
        <w:t xml:space="preserve">সিদ্ধান্ত নেওয়ার সময় পক্ষপাতিত্ব দেখানো বুদ্ধিমানের কাজ নয়।</w:t>
      </w:r>
    </w:p>
    <w:p/>
    <w:p>
      <w:r xmlns:w="http://schemas.openxmlformats.org/wordprocessingml/2006/main">
        <w:t xml:space="preserve">1. ঈশ্বরের ন্যায়বিচার নিরপেক্ষ - বিচার এবং সিদ্ধান্ত নেওয়ার সময় নিরপেক্ষতার গুরুত্ব।</w:t>
      </w:r>
    </w:p>
    <w:p/>
    <w:p>
      <w:r xmlns:w="http://schemas.openxmlformats.org/wordprocessingml/2006/main">
        <w:t xml:space="preserve">2. পক্ষপাতিত্ব দেখাবেন না - বিচারে ব্যক্তিদের সম্মান করার বিপদ।</w:t>
      </w:r>
    </w:p>
    <w:p/>
    <w:p>
      <w:r xmlns:w="http://schemas.openxmlformats.org/wordprocessingml/2006/main">
        <w:t xml:space="preserve">1. জেমস 2:1-13 - চার্চে কোন পক্ষপাতিত্ব বা পক্ষপাতিত্ব দেখানোর গুরুত্ব।</w:t>
      </w:r>
    </w:p>
    <w:p/>
    <w:p>
      <w:r xmlns:w="http://schemas.openxmlformats.org/wordprocessingml/2006/main">
        <w:t xml:space="preserve">2. রোমানস 2:11 - কারণ ঈশ্বর কোন পক্ষপাতিত্ব দেখান না।</w:t>
      </w:r>
    </w:p>
    <w:p/>
    <w:p>
      <w:r xmlns:w="http://schemas.openxmlformats.org/wordprocessingml/2006/main">
        <w:t xml:space="preserve">Proverbs 24:24 যে দুষ্টকে বলে, তুমি ধার্মিক; লোকেরা তাকে অভিশাপ দেবে, জাতি তাকে ঘৃণা করবে।</w:t>
      </w:r>
    </w:p>
    <w:p/>
    <w:p>
      <w:r xmlns:w="http://schemas.openxmlformats.org/wordprocessingml/2006/main">
        <w:t xml:space="preserve">হিতোপদেশ 24:24 বলে যে যে কেউ দুষ্টকে বলে যে তারা ধার্মিক সে লোকেদের দ্বারা অভিশপ্ত হবে এবং জাতিগুলি ঘৃণা করবে।</w:t>
      </w:r>
    </w:p>
    <w:p/>
    <w:p>
      <w:r xmlns:w="http://schemas.openxmlformats.org/wordprocessingml/2006/main">
        <w:t xml:space="preserve">1. প্রভুর সামনে ধার্মিকতা ঈশ্বরের দৃষ্টিতে ধার্মিকভাবে জীবনযাপনের গুরুত্ব এবং দুষ্টদেরকে তারা ধার্মিক বলার ফলাফলের দিকে মনোনিবেশ করা।</w:t>
      </w:r>
    </w:p>
    <w:p/>
    <w:p>
      <w:r xmlns:w="http://schemas.openxmlformats.org/wordprocessingml/2006/main">
        <w:t xml:space="preserve">2. মিথ্যা সাক্ষীর মূল্য মিথ্যা সাক্ষ্য দেওয়ার পরিণতি এবং কীভাবে এটি এড়ানো যায় তা আলোচনা করে।</w:t>
      </w:r>
    </w:p>
    <w:p/>
    <w:p>
      <w:r xmlns:w="http://schemas.openxmlformats.org/wordprocessingml/2006/main">
        <w:t xml:space="preserve">1. রোমানস 3:10-12 যেমন লেখা আছে: কেউই ধার্মিক নয়, না, একটিও নয়; কেউ বুঝে না; কেউ ঈশ্বরের খোঁজ করে না। সবাই মুখ ফিরিয়ে নিয়েছে; তারা একসাথে মূল্যহীন হয়ে গেছে; কেউ ভালো করে না, এমনকি একটিও না।</w:t>
      </w:r>
    </w:p>
    <w:p/>
    <w:p>
      <w:r xmlns:w="http://schemas.openxmlformats.org/wordprocessingml/2006/main">
        <w:t xml:space="preserve">2. ম্যাথু 7:1-2 বিচার করবেন না, যে আপনার বিচার হবে না। কেননা আপনি যে বিচারের মাধ্যমে উচ্চারণ করবেন আপনার বিচার করা হবে এবং আপনি যে পরিমাপ ব্যবহার করবেন তা আপনার কাছে পরিমাপ করা হবে।</w:t>
      </w:r>
    </w:p>
    <w:p/>
    <w:p>
      <w:r xmlns:w="http://schemas.openxmlformats.org/wordprocessingml/2006/main">
        <w:t xml:space="preserve">হিতোপদেশ 24:25 কিন্তু যারা তাকে ভর্ৎসনা করে তারা আনন্দিত হবে এবং তাদের উপর একটি ভাল আশীর্বাদ আসবে।</w:t>
      </w:r>
    </w:p>
    <w:p/>
    <w:p>
      <w:r xmlns:w="http://schemas.openxmlformats.org/wordprocessingml/2006/main">
        <w:t xml:space="preserve">দুষ্টদের ভর্ৎসনা করার মধ্যে আনন্দ করা ঐশিক আশীর্বাদ নিয়ে আসে।</w:t>
      </w:r>
    </w:p>
    <w:p/>
    <w:p>
      <w:r xmlns:w="http://schemas.openxmlformats.org/wordprocessingml/2006/main">
        <w:t xml:space="preserve">1: তিরস্কারের শক্তির মাধ্যমে আমরা ঐশ্বরিক আশীর্বাদ পাই</w:t>
      </w:r>
    </w:p>
    <w:p/>
    <w:p>
      <w:r xmlns:w="http://schemas.openxmlformats.org/wordprocessingml/2006/main">
        <w:t xml:space="preserve">2: দুষ্টদের তিরস্কারের আশীর্বাদ</w:t>
      </w:r>
    </w:p>
    <w:p/>
    <w:p>
      <w:r xmlns:w="http://schemas.openxmlformats.org/wordprocessingml/2006/main">
        <w:t xml:space="preserve">1: হিতোপদেশ 9:8-9 "একজন নিন্দাকারীকে তিরস্কার করো না, পাছে সে তোমাকে ঘৃণা করে: একজন জ্ঞানী লোককে তিরস্কার কর, এবং সে তোমাকে ভালবাসবে। একজন জ্ঞানীকে নির্দেশ দাও, তাহলে সে আরও জ্ঞানী হবে: একজন ধার্মিক মানুষকে শিক্ষা দাও, এবং সে পড়ালেখা বাড়াবে।"</w:t>
      </w:r>
    </w:p>
    <w:p/>
    <w:p>
      <w:r xmlns:w="http://schemas.openxmlformats.org/wordprocessingml/2006/main">
        <w:t xml:space="preserve">2: Titus 1:13 "এই সাক্ষ্য সত্য। তাই তাদের কঠোরভাবে তিরস্কার করুন, যাতে তারা বিশ্বাসে সুস্থ থাকে।"</w:t>
      </w:r>
    </w:p>
    <w:p/>
    <w:p>
      <w:r xmlns:w="http://schemas.openxmlformats.org/wordprocessingml/2006/main">
        <w:t xml:space="preserve">হিতোপদেশ 24:26 প্রত্যেক ব্যক্তি তার ঠোঁটে চুম্বন করবে যা সঠিক উত্তর দেয়।</w:t>
      </w:r>
    </w:p>
    <w:p/>
    <w:p>
      <w:r xmlns:w="http://schemas.openxmlformats.org/wordprocessingml/2006/main">
        <w:t xml:space="preserve">হিতোপদেশ 24:26 পাঠকদের এমন একজনের প্রতি কৃতজ্ঞতা দেখানোর জন্য উৎসাহিত করে যে বিজ্ঞ উত্তর দেয়।</w:t>
      </w:r>
    </w:p>
    <w:p/>
    <w:p>
      <w:r xmlns:w="http://schemas.openxmlformats.org/wordprocessingml/2006/main">
        <w:t xml:space="preserve">1. আমাদের কথা গুরুত্বপূর্ণ: আমরা একে অপরের সাথে কীভাবে কথা বলি তার ফলাফল রয়েছে</w:t>
      </w:r>
    </w:p>
    <w:p/>
    <w:p>
      <w:r xmlns:w="http://schemas.openxmlformats.org/wordprocessingml/2006/main">
        <w:t xml:space="preserve">2. প্রেমে সত্য কথা বলা: জ্ঞানী কথার শক্তি</w:t>
      </w:r>
    </w:p>
    <w:p/>
    <w:p>
      <w:r xmlns:w="http://schemas.openxmlformats.org/wordprocessingml/2006/main">
        <w:t xml:space="preserve">1.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2.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হিতোপদেশ 24:27 বাইরে আপনার কাজ প্রস্তুত করুন এবং মাঠে আপনার জন্য উপযুক্ত করুন; এবং পরে তোমার ঘর নির্মাণ কর।</w:t>
      </w:r>
    </w:p>
    <w:p/>
    <w:p>
      <w:r xmlns:w="http://schemas.openxmlformats.org/wordprocessingml/2006/main">
        <w:t xml:space="preserve">আগে বর্তমানের কাজের যত্ন নিয়ে ভবিষ্যতের জন্য প্রস্তুত হন।</w:t>
      </w:r>
    </w:p>
    <w:p/>
    <w:p>
      <w:r xmlns:w="http://schemas.openxmlformats.org/wordprocessingml/2006/main">
        <w:t xml:space="preserve">1. "আপনি প্রথমে যে বাড়িটি তৈরি করবেন"</w:t>
      </w:r>
    </w:p>
    <w:p/>
    <w:p>
      <w:r xmlns:w="http://schemas.openxmlformats.org/wordprocessingml/2006/main">
        <w:t xml:space="preserve">2. "প্রস্তুতির ভিত্তি তৈরি করা"</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কলসিয়ানস 3:23 - এবং আপনি যা কিছু করেন, মন থেকে করুন, যেমন প্রভুর জন্য, মানুষের জন্য নয়।</w:t>
      </w:r>
    </w:p>
    <w:p/>
    <w:p>
      <w:r xmlns:w="http://schemas.openxmlformats.org/wordprocessingml/2006/main">
        <w:t xml:space="preserve">হিতোপদেশ 24:28 অকারণে তোমার প্রতিবেশীর বিরুদ্ধে সাক্ষ্য দিও না; তোমার ঠোঁট দিয়ে প্রতারণা করো না।</w:t>
      </w:r>
    </w:p>
    <w:p/>
    <w:p>
      <w:r xmlns:w="http://schemas.openxmlformats.org/wordprocessingml/2006/main">
        <w:t xml:space="preserve">তোমার প্রতিবেশীর বিরুদ্ধে মিথ্যা অপবাদ দিও না; সত্য বলুন</w:t>
      </w:r>
    </w:p>
    <w:p/>
    <w:p>
      <w:r xmlns:w="http://schemas.openxmlformats.org/wordprocessingml/2006/main">
        <w:t xml:space="preserve">1. সত্যের শক্তি: কীভাবে সততা আমাদের সম্পর্ককে শক্তিশালী করতে পারে</w:t>
      </w:r>
    </w:p>
    <w:p/>
    <w:p>
      <w:r xmlns:w="http://schemas.openxmlformats.org/wordprocessingml/2006/main">
        <w:t xml:space="preserve">2. মিথ্যা সাক্ষ্য বহন করা: প্রতারণার পাপ</w:t>
      </w:r>
    </w:p>
    <w:p/>
    <w:p>
      <w:r xmlns:w="http://schemas.openxmlformats.org/wordprocessingml/2006/main">
        <w:t xml:space="preserve">1. Ephesians 4:25 - অতএব, মিথ্যা বর্জন করে, তোমরা প্রত্যেকে তার প্রতিবেশীর সাথে সত্য কথা বলবে, কারণ আমরা একে অপরের অঙ্গ।</w:t>
      </w:r>
    </w:p>
    <w:p/>
    <w:p>
      <w:r xmlns:w="http://schemas.openxmlformats.org/wordprocessingml/2006/main">
        <w:t xml:space="preserve">2. Exodus 20:16 - আপনি আপনার প্রতিবেশীর বিরুদ্ধে মিথ্যা সাক্ষ্য দেবেন না।</w:t>
      </w:r>
    </w:p>
    <w:p/>
    <w:p>
      <w:r xmlns:w="http://schemas.openxmlformats.org/wordprocessingml/2006/main">
        <w:t xml:space="preserve">হিতোপদেশ 24:29 বলো না, সে যেমন আমার প্রতি করেছে আমিও তার প্রতি তা-ই করব; আমি লোকটিকে তার কাজ অনুসারে প্রতিদান দেব।</w:t>
      </w:r>
    </w:p>
    <w:p/>
    <w:p>
      <w:r xmlns:w="http://schemas.openxmlformats.org/wordprocessingml/2006/main">
        <w:t xml:space="preserve">এই আয়াতটি আমাদের শত্রুদের প্রতি প্রতিশোধ না নিতে, বরং উদার হতে এবং সকলের প্রতি দয়া দেখানোর জন্য আমাদের উৎসাহিত করে।</w:t>
      </w:r>
    </w:p>
    <w:p/>
    <w:p>
      <w:r xmlns:w="http://schemas.openxmlformats.org/wordprocessingml/2006/main">
        <w:t xml:space="preserve">1. দয়ার শক্তি - হিতোপদেশ 24:29</w:t>
      </w:r>
    </w:p>
    <w:p/>
    <w:p>
      <w:r xmlns:w="http://schemas.openxmlformats.org/wordprocessingml/2006/main">
        <w:t xml:space="preserve">2. সুবর্ণ নিয়মের বাইরে বসবাস - হিতোপদেশ 24:29</w:t>
      </w:r>
    </w:p>
    <w:p/>
    <w:p>
      <w:r xmlns:w="http://schemas.openxmlformats.org/wordprocessingml/2006/main">
        <w:t xml:space="preserve">1. ম্যাথু 5:43-45 - আপনার শত্রুদের ভালবাসুন এবং যারা আপনাকে অত্যাচার করে তাদের জন্য প্রার্থনা করুন।</w:t>
      </w:r>
    </w:p>
    <w:p/>
    <w:p>
      <w:r xmlns:w="http://schemas.openxmlformats.org/wordprocessingml/2006/main">
        <w:t xml:space="preserve">2. রোমানস 12:17-21 - মন্দের জন্য কাউকে মন্দের প্রতিশোধ দেবেন না, তবে সবার দৃষ্টিতে যা মহৎ তার জন্য চিন্তা করুন।</w:t>
      </w:r>
    </w:p>
    <w:p/>
    <w:p>
      <w:r xmlns:w="http://schemas.openxmlformats.org/wordprocessingml/2006/main">
        <w:t xml:space="preserve">প্রবচন 24:30 আমি অলসের ক্ষেতের পাশ দিয়ে গিয়েছিলাম, আর বুদ্ধিহীন মানুষের দ্রাক্ষাক্ষেত্রের পাশ দিয়ে গিয়েছিলাম;</w:t>
      </w:r>
    </w:p>
    <w:p/>
    <w:p>
      <w:r xmlns:w="http://schemas.openxmlformats.org/wordprocessingml/2006/main">
        <w:t xml:space="preserve">লেখক একজন অলস মানুষের ক্ষেত পরিদর্শনে গিয়ে দেখেন যে এটি অবহেলিত।</w:t>
      </w:r>
    </w:p>
    <w:p/>
    <w:p>
      <w:r xmlns:w="http://schemas.openxmlformats.org/wordprocessingml/2006/main">
        <w:t xml:space="preserve">1. অলসতার বিপদ</w:t>
      </w:r>
    </w:p>
    <w:p/>
    <w:p>
      <w:r xmlns:w="http://schemas.openxmlformats.org/wordprocessingml/2006/main">
        <w:t xml:space="preserve">2. পরিশ্রমের সুবিধা</w:t>
      </w:r>
    </w:p>
    <w:p/>
    <w:p>
      <w:r xmlns:w="http://schemas.openxmlformats.org/wordprocessingml/2006/main">
        <w:t xml:space="preserve">1. কলসিয়ানস 3:23 - "আপনি যা কিছু করেন না কেন, এটি আপনার সমস্ত হৃদয় দিয়ে কাজ করুন, যেমন প্রভুর জন্য কাজ করছেন, মানুষের প্রভুদের জন্য নয়"</w:t>
      </w:r>
    </w:p>
    <w:p/>
    <w:p>
      <w:r xmlns:w="http://schemas.openxmlformats.org/wordprocessingml/2006/main">
        <w:t xml:space="preserve">2. হিতোপদেশ 6:6-8 - "হে অলস, পিঁপড়ার কাছে যাও; তার পথ বিবেচনা কর এবং বুদ্ধিমান হও! এর কোন সেনাপতি নেই, কোন অধ্যক্ষ বা শাসক নেই, তবুও এটি গ্রীষ্মে তার বিধান সঞ্চয় করে এবং ফসল কাটার সময় তার খাদ্য সংগ্রহ করে"</w:t>
      </w:r>
    </w:p>
    <w:p/>
    <w:p>
      <w:r xmlns:w="http://schemas.openxmlformats.org/wordprocessingml/2006/main">
        <w:t xml:space="preserve">প্রবচন 24:31 এবং দেখ, সে সমস্ত কাঁটা দিয়ে জন্মেছিল, এবং তার মুখ ঢেকে ফেলেছিল এবং পাথরের প্রাচীর ভেঙ্গে গিয়েছিল।</w:t>
      </w:r>
    </w:p>
    <w:p/>
    <w:p>
      <w:r xmlns:w="http://schemas.openxmlformats.org/wordprocessingml/2006/main">
        <w:t xml:space="preserve">ভূমি কাঁটাঝোপ ও ঝাঁঝালো গাছে পরিপূর্ণ ছিল এবং পাথরের দেয়াল ভেঙ্গে পড়েছিল।</w:t>
      </w:r>
    </w:p>
    <w:p/>
    <w:p>
      <w:r xmlns:w="http://schemas.openxmlformats.org/wordprocessingml/2006/main">
        <w:t xml:space="preserve">1. ঈশ্বরের পরিত্রাণ - ঈশ্বর কিভাবে এমনকি সবচেয়ে ভাঙ্গা জায়গা পুনরুদ্ধার এবং পুনর্নবীকরণ আনতে পারেন.</w:t>
      </w:r>
    </w:p>
    <w:p/>
    <w:p>
      <w:r xmlns:w="http://schemas.openxmlformats.org/wordprocessingml/2006/main">
        <w:t xml:space="preserve">2. প্রতিকূলতা কাটিয়ে ওঠা - কীভাবে অটল থাকা যায় এবং কষ্টের মুখোমুখি হলে আশার উপর মনোনিবেশ করা যায়।</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হিতোপদেশ 24:32 তারপর আমি দেখলাম, এবং ভালভাবে বিবেচনা করলাম: আমি তা দেখলাম এবং নির্দেশ পেয়েছি।</w:t>
      </w:r>
    </w:p>
    <w:p/>
    <w:p>
      <w:r xmlns:w="http://schemas.openxmlformats.org/wordprocessingml/2006/main">
        <w:t xml:space="preserve">অন্তর্দৃষ্টি এবং প্রজ্ঞা অর্জনের জন্য আমাদের ক্রিয়াকলাপগুলিকে সাবধানে বিবেচনা করা উচিত এবং চিন্তাভাবনা করে তাদের প্রভাবগুলিকে চিন্তা করা উচিত।</w:t>
      </w:r>
    </w:p>
    <w:p/>
    <w:p>
      <w:r xmlns:w="http://schemas.openxmlformats.org/wordprocessingml/2006/main">
        <w:t xml:space="preserve">1. প্রতিফলনের মাধ্যমে প্রজ্ঞা: আমরা সঠিকভাবে বেঁচে আছি তা নিশ্চিত করার জন্য কীভাবে হিতোপদেশ 24:32 ব্যবহার করবেন</w:t>
      </w:r>
    </w:p>
    <w:p/>
    <w:p>
      <w:r xmlns:w="http://schemas.openxmlformats.org/wordprocessingml/2006/main">
        <w:t xml:space="preserve">2. অন্তর্দৃষ্টির মাধ্যমে অন্তর্দৃষ্টি খোঁজা: জীবনের পছন্দগুলিতে হিতোপদেশ 24:32 প্রয়োগ করা</w:t>
      </w:r>
    </w:p>
    <w:p/>
    <w:p>
      <w:r xmlns:w="http://schemas.openxmlformats.org/wordprocessingml/2006/main">
        <w:t xml:space="preserve">1. জেমস 1:19-20 - শুনতে দ্রুত, কথা বলতে ধীর, রাগ করতে ধীর; কারণ মানুষের রাগ ঈশ্বরের ধার্মিকতা উৎপন্ন করে না।</w:t>
      </w:r>
    </w:p>
    <w:p/>
    <w:p>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উৎকর্ষতা থাকে, যদি প্রশংসার যোগ্য কিছু থাকে, চিন্তা কর। এই জিনিস সম্পর্কে।</w:t>
      </w:r>
    </w:p>
    <w:p/>
    <w:p>
      <w:r xmlns:w="http://schemas.openxmlformats.org/wordprocessingml/2006/main">
        <w:t xml:space="preserve">প্রবচন 24:33 তবুও একটু ঘুম, একটু তন্দ্রা, একটু হাত গুটিয়ে ঘুমানো:</w:t>
      </w:r>
    </w:p>
    <w:p/>
    <w:p>
      <w:r xmlns:w="http://schemas.openxmlformats.org/wordprocessingml/2006/main">
        <w:t xml:space="preserve">একটু বিশ্রাম উপকারী, কিন্তু অত্যধিক ক্ষতিকারক হতে পারে।</w:t>
      </w:r>
    </w:p>
    <w:p/>
    <w:p>
      <w:r xmlns:w="http://schemas.openxmlformats.org/wordprocessingml/2006/main">
        <w:t xml:space="preserve">1. বিশ্রামের সুবিধাগুলি কাটা: কীভাবে উত্পাদনশীলতা এবং সতেজতার ভারসাম্য বজায় রাখা যায়</w:t>
      </w:r>
    </w:p>
    <w:p/>
    <w:p>
      <w:r xmlns:w="http://schemas.openxmlformats.org/wordprocessingml/2006/main">
        <w:t xml:space="preserve">2. অলসতার বিপদ: উদ্দেশ্য নিয়ে কাজ করতে শেখা</w:t>
      </w:r>
    </w:p>
    <w:p/>
    <w:p>
      <w:r xmlns:w="http://schemas.openxmlformats.org/wordprocessingml/2006/main">
        <w:t xml:space="preserve">1. উপদেশক 4:6-8</w:t>
      </w:r>
    </w:p>
    <w:p/>
    <w:p>
      <w:r xmlns:w="http://schemas.openxmlformats.org/wordprocessingml/2006/main">
        <w:t xml:space="preserve">2. লূক 5:16; 6:12; মার্ক 6:31-32</w:t>
      </w:r>
    </w:p>
    <w:p/>
    <w:p>
      <w:r xmlns:w="http://schemas.openxmlformats.org/wordprocessingml/2006/main">
        <w:t xml:space="preserve">প্রবচন 24:34 তাই তোমার দারিদ্র্য ভ্রমনকারীর মত আসবে; এবং একজন সশস্ত্র লোক হিসাবে আপনার ইচ্ছা।</w:t>
      </w:r>
    </w:p>
    <w:p/>
    <w:p>
      <w:r xmlns:w="http://schemas.openxmlformats.org/wordprocessingml/2006/main">
        <w:t xml:space="preserve">দারিদ্র্য দ্রুত এবং অপ্রত্যাশিতভাবে একজন সশস্ত্র ব্যক্তির মতোই আসতে পারে।</w:t>
      </w:r>
    </w:p>
    <w:p/>
    <w:p>
      <w:r xmlns:w="http://schemas.openxmlformats.org/wordprocessingml/2006/main">
        <w:t xml:space="preserve">1. অপ্রত্যাশিত পরিস্থিতির জন্য প্রস্তুত থাকুন</w:t>
      </w:r>
    </w:p>
    <w:p/>
    <w:p>
      <w:r xmlns:w="http://schemas.openxmlformats.org/wordprocessingml/2006/main">
        <w:t xml:space="preserve">2. আর্থিকভাবে দায়িত্বশীল হওয়ার গুরুত্ব</w:t>
      </w:r>
    </w:p>
    <w:p/>
    <w:p>
      <w:r xmlns:w="http://schemas.openxmlformats.org/wordprocessingml/2006/main">
        <w:t xml:space="preserve">1. ম্যাথু 6: 25-34 - চিন্তা করবেন না</w:t>
      </w:r>
    </w:p>
    <w:p/>
    <w:p>
      <w:r xmlns:w="http://schemas.openxmlformats.org/wordprocessingml/2006/main">
        <w:t xml:space="preserve">2. লূক 12:15-21 - ঈশ্বরের দিকে ধনী হও</w:t>
      </w:r>
    </w:p>
    <w:p/>
    <w:p>
      <w:r xmlns:w="http://schemas.openxmlformats.org/wordprocessingml/2006/main">
        <w:t xml:space="preserve">হিতোপদেশ 25 অধ্যায় নম্রতার গুরুত্ব, আত্মনিয়ন্ত্রণের মূল্য এবং বিজ্ঞ যোগাযোগের উপকারিতা সহ জীবনের বিভিন্ন দিক সম্পর্কে জ্ঞান প্রদান করে।</w:t>
      </w:r>
    </w:p>
    <w:p/>
    <w:p>
      <w:r xmlns:w="http://schemas.openxmlformats.org/wordprocessingml/2006/main">
        <w:t xml:space="preserve">1ম অনুচ্ছেদ: অধ্যায়টি অহংকার অপসারণ এবং নম্রতা অনুশীলন করার মূল্যের উপর জোর দিয়ে শুরু হয়। এটি হাইলাইট করে যে নিজেকে নিয়ে গর্ব করার চেয়ে লুকানো জিনিসগুলি আবিষ্কার করা সম্মানজনক। এটি দ্বন্দ্ব মোকাবেলায় আত্ম-নিয়ন্ত্রণের গুরুত্বকেও বোঝায় (হিতোপদেশ 25:1-14)।</w:t>
      </w:r>
    </w:p>
    <w:p/>
    <w:p>
      <w:r xmlns:w="http://schemas.openxmlformats.org/wordprocessingml/2006/main">
        <w:t xml:space="preserve">2য় অনুচ্ছেদ: অধ্যায়টি প্রবাদের সাথে চলতে থাকে যা বিজ্ঞ পরামর্শ, সম্পর্কের সততা এবং অনুপযুক্ত আচরণের পরিণতির মতো বিষয়গুলিকে সম্বোধন করে। এটি সত্য কথা বলার এবং পরচর্চা বা অপবাদ এড়িয়ে চলার সুবিধার উপর জোর দেয়। এটি হাইলাইট করে যে যারা আমাদের সাথে দুর্ব্যবহার করে তাদের প্রতি দয়া একটি শক্তিশালী প্রতিক্রিয়া হতে পারে (হিতোপদেশ 25:15-28)।</w:t>
      </w:r>
    </w:p>
    <w:p/>
    <w:p>
      <w:r xmlns:w="http://schemas.openxmlformats.org/wordprocessingml/2006/main">
        <w:t xml:space="preserve">সংক্ষেপে,</w:t>
      </w:r>
    </w:p>
    <w:p>
      <w:r xmlns:w="http://schemas.openxmlformats.org/wordprocessingml/2006/main">
        <w:t xml:space="preserve">হিতোপদেশ পঁচিশতম অধ্যায় জ্ঞানের প্রস্তাব দেয়</w:t>
      </w:r>
    </w:p>
    <w:p>
      <w:r xmlns:w="http://schemas.openxmlformats.org/wordprocessingml/2006/main">
        <w:t xml:space="preserve">জীবনের বিভিন্ন দিকে,</w:t>
      </w:r>
    </w:p>
    <w:p>
      <w:r xmlns:w="http://schemas.openxmlformats.org/wordprocessingml/2006/main">
        <w:t xml:space="preserve">নম্রতার উপর গুরুত্ব দেওয়া সহ,</w:t>
      </w:r>
    </w:p>
    <w:p>
      <w:r xmlns:w="http://schemas.openxmlformats.org/wordprocessingml/2006/main">
        <w:t xml:space="preserve">আত্মনিয়ন্ত্রণের সাথে সম্পর্কিত মান,</w:t>
      </w:r>
    </w:p>
    <w:p>
      <w:r xmlns:w="http://schemas.openxmlformats.org/wordprocessingml/2006/main">
        <w:t xml:space="preserve">এবং জ্ঞানী যোগাযোগের ফলে বেনিফিট।</w:t>
      </w:r>
    </w:p>
    <w:p/>
    <w:p>
      <w:r xmlns:w="http://schemas.openxmlformats.org/wordprocessingml/2006/main">
        <w:t xml:space="preserve">অহংকার অপসারণ এবং নম্রতা অনুশীলনের সাথে গর্ব করার পরিবর্তে লুকানো জিনিসগুলি আবিষ্কার করার উপর জোর দেওয়া সম্পর্কিত তাত্পর্যকে স্বীকৃতি দেওয়া।</w:t>
      </w:r>
    </w:p>
    <w:p>
      <w:r xmlns:w="http://schemas.openxmlformats.org/wordprocessingml/2006/main">
        <w:t xml:space="preserve">দ্বন্দ্ব পরিচালনায় আত্ম-নিয়ন্ত্রণকে দেওয়া গুরুত্ব তুলে ধরা।</w:t>
      </w:r>
    </w:p>
    <w:p>
      <w:r xmlns:w="http://schemas.openxmlformats.org/wordprocessingml/2006/main">
        <w:t xml:space="preserve">গসিপ বা অপবাদের বিরুদ্ধে সতর্কতার সাথে সত্যবাদী বক্তৃতার উপর স্থাপিত মূল্যকে আন্ডারস্কোর করার সময় জ্ঞানী পরামর্শ, সম্পর্কের সততার মতো পৃথক প্রবাদের মাধ্যমে বিভিন্ন বিষয় সম্বোধন করা।</w:t>
      </w:r>
    </w:p>
    <w:p>
      <w:r xmlns:w="http://schemas.openxmlformats.org/wordprocessingml/2006/main">
        <w:t xml:space="preserve">দুর্ব্যবহারের একটি শক্তিশালী প্রতিক্রিয়া হিসাবে দয়া সম্পর্কে দেখানো আন্ডারস্কোরিং স্বীকৃতি।</w:t>
      </w:r>
    </w:p>
    <w:p>
      <w:r xmlns:w="http://schemas.openxmlformats.org/wordprocessingml/2006/main">
        <w:t xml:space="preserve">নম্রতা গড়ে তোলার অন্তর্দৃষ্টি দেওয়া, দ্বন্দ্বের সময় আত্ম-নিয়ন্ত্রণ ব্যায়াম করা, ক্ষতিকারক বক্তৃতা বা কাজ এড়িয়ে সৎ যোগাযোগের অনুশীলন করা।</w:t>
      </w:r>
    </w:p>
    <w:p/>
    <w:p>
      <w:r xmlns:w="http://schemas.openxmlformats.org/wordprocessingml/2006/main">
        <w:t xml:space="preserve">হিতোপদেশ 25:1 এগুলিও শলোমনের প্রবাদ, যেগুলি যিহূদার রাজা হিষ্কিয়র লোকেরা নকল করেছিল৷</w:t>
      </w:r>
    </w:p>
    <w:p/>
    <w:p>
      <w:r xmlns:w="http://schemas.openxmlformats.org/wordprocessingml/2006/main">
        <w:t xml:space="preserve">এই অনুচ্ছেদটি সলোমনের হিতোপদেশের কথা বলে, যেগুলি যিহূদার রাজা হিজেকিয়ের লোকেরা কপি করেছিল।</w:t>
      </w:r>
    </w:p>
    <w:p/>
    <w:p>
      <w:r xmlns:w="http://schemas.openxmlformats.org/wordprocessingml/2006/main">
        <w:t xml:space="preserve">1. সলোমনের জ্ঞান: কিভাবে ঈশ্বরের জ্ঞানে ট্যাপ করবেন</w:t>
      </w:r>
    </w:p>
    <w:p/>
    <w:p>
      <w:r xmlns:w="http://schemas.openxmlformats.org/wordprocessingml/2006/main">
        <w:t xml:space="preserve">2. হিজেকিয়ার উত্তরাধিকার: আমাদের পূর্বপুরুষদের কাছ থেকে শেখা</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2 Chronicles 30:1 - "এবং হিষ্কিয় সমস্ত ইস্রায়েল ও যিহূদার কাছে পাঠালেন, এবং ইফ্রয়িম ও মনঃশিকেও চিঠি লিখেছিলেন যে, তারা যেন জেরুজালেমে প্রভুর গৃহে আসেন, ইস্রায়েলের ঈশ্বর প্রভুর উদ্দেশ্যে নিস্তারপর্ব পালন করতে। "</w:t>
      </w:r>
    </w:p>
    <w:p/>
    <w:p>
      <w:r xmlns:w="http://schemas.openxmlformats.org/wordprocessingml/2006/main">
        <w:t xml:space="preserve">হিতোপদেশ 25:2 কোন কিছু গোপন করাই ঈশ্বরের মহিমা, কিন্তু রাজাদের সম্মান হল কোন বিষয় অনুসন্ধান করা।</w:t>
      </w:r>
    </w:p>
    <w:p/>
    <w:p>
      <w:r xmlns:w="http://schemas.openxmlformats.org/wordprocessingml/2006/main">
        <w:t xml:space="preserve">ঈশ্বরের মহিমা সত্য গোপন থেকে আসে, যখন রাজাদের তা খুঁজে বের করার জন্য সম্মানিত করা হয়।</w:t>
      </w:r>
    </w:p>
    <w:p/>
    <w:p>
      <w:r xmlns:w="http://schemas.openxmlformats.org/wordprocessingml/2006/main">
        <w:t xml:space="preserve">1. ঈশ্বরের জ্ঞানের সন্ধান করা - হিতোপদেশ 25:2</w:t>
      </w:r>
    </w:p>
    <w:p/>
    <w:p>
      <w:r xmlns:w="http://schemas.openxmlformats.org/wordprocessingml/2006/main">
        <w:t xml:space="preserve">2. ঈশ্বরের সত্য গোপন করার মহিমা - হিতোপদেশ 25:2</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হিতোপদেশ 25:3 উচ্চতার জন্য স্বর্গ, গভীরতার জন্য পৃথিবী, এবং রাজাদের হৃদয় অদৃশ্য।</w:t>
      </w:r>
    </w:p>
    <w:p/>
    <w:p>
      <w:r xmlns:w="http://schemas.openxmlformats.org/wordprocessingml/2006/main">
        <w:t xml:space="preserve">পৃথিবীর গভীরতা এবং আকাশের উচ্চতা পরিমাপের বাইরে, এবং একজন রাজার হৃদয় গভীর রহস্যময়।</w:t>
      </w:r>
    </w:p>
    <w:p/>
    <w:p>
      <w:r xmlns:w="http://schemas.openxmlformats.org/wordprocessingml/2006/main">
        <w:t xml:space="preserve">1. রাজার অচেনা হৃদয় - হিতোপদেশ 25:3</w:t>
      </w:r>
    </w:p>
    <w:p/>
    <w:p>
      <w:r xmlns:w="http://schemas.openxmlformats.org/wordprocessingml/2006/main">
        <w:t xml:space="preserve">2. পৃথিবী এবং স্বর্গের গভীরতা এবং উচ্চতা - হিতোপদেশ 25:3</w:t>
      </w:r>
    </w:p>
    <w:p/>
    <w:p>
      <w:r xmlns:w="http://schemas.openxmlformats.org/wordprocessingml/2006/main">
        <w:t xml:space="preserve">1. Jeremiah 17:9-10 - হৃদয় প্রতারক এবং মরিয়া অসুস্থ</w:t>
      </w:r>
    </w:p>
    <w:p/>
    <w:p>
      <w:r xmlns:w="http://schemas.openxmlformats.org/wordprocessingml/2006/main">
        <w:t xml:space="preserve">2. গীতসংহিতা 139:1-2 - ঈশ্বর হৃদয় অনুসন্ধান করেন এবং জানেন।</w:t>
      </w:r>
    </w:p>
    <w:p/>
    <w:p>
      <w:r xmlns:w="http://schemas.openxmlformats.org/wordprocessingml/2006/main">
        <w:t xml:space="preserve">হিতোপদেশ 25:4 রূপা থেকে ময়লা দূর কর, এবং সূক্ষ্মের জন্য একটি পাত্র বের হবে।</w:t>
      </w:r>
    </w:p>
    <w:p/>
    <w:p>
      <w:r xmlns:w="http://schemas.openxmlformats.org/wordprocessingml/2006/main">
        <w:t xml:space="preserve">রূপা থেকে অমেধ্য অপসারণ এটি আরও মূল্যবান করতে পারে।</w:t>
      </w:r>
    </w:p>
    <w:p/>
    <w:p>
      <w:r xmlns:w="http://schemas.openxmlformats.org/wordprocessingml/2006/main">
        <w:t xml:space="preserve">1. পরিশোধনের শক্তি: কীভাবে আমাদের নিজেদেরকে শুদ্ধ করা উচিত</w:t>
      </w:r>
    </w:p>
    <w:p/>
    <w:p>
      <w:r xmlns:w="http://schemas.openxmlformats.org/wordprocessingml/2006/main">
        <w:t xml:space="preserve">2. শৃঙ্খলার মূল্য: আমাদের জীবন থেকে প্রলোভন দূর করতে শেখা</w:t>
      </w:r>
    </w:p>
    <w:p/>
    <w:p>
      <w:r xmlns:w="http://schemas.openxmlformats.org/wordprocessingml/2006/main">
        <w:t xml:space="preserve">1. হিতোপদেশ 16:2 - একজন মানুষের সমস্ত পথ তার নিজের চোখে শুদ্ধ, কিন্তু প্রভু আত্মাকে ওজন করেন।</w:t>
      </w:r>
    </w:p>
    <w:p/>
    <w:p>
      <w:r xmlns:w="http://schemas.openxmlformats.org/wordprocessingml/2006/main">
        <w:t xml:space="preserve">2. গীতসংহিতা 66:10 - হে ঈশ্বর, আপনি আমাদের পরীক্ষা করেছেন; তুমি আমাদেরকে পরিমার্জিত করেছ যেমন রূপা মিহি।</w:t>
      </w:r>
    </w:p>
    <w:p/>
    <w:p>
      <w:r xmlns:w="http://schemas.openxmlformats.org/wordprocessingml/2006/main">
        <w:t xml:space="preserve">হিতোপদেশ 25:5 রাজার সামনে থেকে দুষ্টকে দূর কর, তার সিংহাসন ধার্মিকতায় প্রতিষ্ঠিত হবে।</w:t>
      </w:r>
    </w:p>
    <w:p/>
    <w:p>
      <w:r xmlns:w="http://schemas.openxmlformats.org/wordprocessingml/2006/main">
        <w:t xml:space="preserve">ধার্মিকতায় রাজ্য প্রতিষ্ঠার জন্য রাজার উপস্থিতি থেকে দুষ্ট ব্যক্তিদের উপস্থিতি দূর করা উচিত।</w:t>
      </w:r>
    </w:p>
    <w:p/>
    <w:p>
      <w:r xmlns:w="http://schemas.openxmlformats.org/wordprocessingml/2006/main">
        <w:t xml:space="preserve">1. "রাজার ন্যায়পরায়ণ শাসন"</w:t>
      </w:r>
    </w:p>
    <w:p/>
    <w:p>
      <w:r xmlns:w="http://schemas.openxmlformats.org/wordprocessingml/2006/main">
        <w:t xml:space="preserve">2. "একটি ধার্মিক রাজ্যের আশীর্বাদ"</w:t>
      </w:r>
    </w:p>
    <w:p/>
    <w:p>
      <w:r xmlns:w="http://schemas.openxmlformats.org/wordprocessingml/2006/main">
        <w:t xml:space="preserve">1. গীতসংহিতা 72:1-2 "হে ঈশ্বর, রাজাকে তোমার বিচার এবং তোমার ধার্মিকতা রাজার পুত্রকে দাও। তিনি তোমার লোকদের ন্যায়ের সাথে এবং তোমার দরিদ্রদের বিচারের মাধ্যমে বিচার করবেন।"</w:t>
      </w:r>
    </w:p>
    <w:p/>
    <w:p>
      <w:r xmlns:w="http://schemas.openxmlformats.org/wordprocessingml/2006/main">
        <w:t xml:space="preserve">2. ইশাইয়া 32:1 "দেখুন, একজন রাজা ধার্মিকতায় রাজত্ব করবেন, এবং রাজপুত্ররা বিচারে শাসন করবে।"</w:t>
      </w:r>
    </w:p>
    <w:p/>
    <w:p>
      <w:r xmlns:w="http://schemas.openxmlformats.org/wordprocessingml/2006/main">
        <w:t xml:space="preserve">হিতোপদেশ 25:6 রাজার সামনে নিজেকে তুলে ধরো না, মহাপুরুষদের জায়গায় দাঁড়াও না:</w:t>
      </w:r>
    </w:p>
    <w:p/>
    <w:p>
      <w:r xmlns:w="http://schemas.openxmlformats.org/wordprocessingml/2006/main">
        <w:t xml:space="preserve">রয়্যালটি বা উচ্চ সামাজিক মর্যাদার উপস্থিতিতে নিজেকে উন্নত করার চেষ্টা করবেন না।</w:t>
      </w:r>
    </w:p>
    <w:p/>
    <w:p>
      <w:r xmlns:w="http://schemas.openxmlformats.org/wordprocessingml/2006/main">
        <w:t xml:space="preserve">1. কর্তৃপক্ষের উপস্থিতিতে নম্রতার গুরুত্ব</w:t>
      </w:r>
    </w:p>
    <w:p/>
    <w:p>
      <w:r xmlns:w="http://schemas.openxmlformats.org/wordprocessingml/2006/main">
        <w:t xml:space="preserve">2. গ্রেটের জায়গা নিতে অনুমান করার বিপদ</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1 পিটার 5:5-6 - অনুরূপভাবে, তোমরা যারা ছোট, বড়দের বশীভূত হও৷ তোমরা সকলে একে অপরের প্রতি নম্রতার পোশাক পরিধান কর, কারণ ঈশ্বর গর্বিতদের বিরোধিতা করেন কিন্তু নম্রদের অনুগ্রহ করেন৷</w:t>
      </w:r>
    </w:p>
    <w:p/>
    <w:p>
      <w:r xmlns:w="http://schemas.openxmlformats.org/wordprocessingml/2006/main">
        <w:t xml:space="preserve">হিতোপদেশ 25:7 তোমাকে বলা ভালো, এখানে এসো; যে রাজকুমারকে তোমার চোখ দেখেছ তার সামনে তোমাকে নত করা উচিত।</w:t>
      </w:r>
    </w:p>
    <w:p/>
    <w:p>
      <w:r xmlns:w="http://schemas.openxmlformats.org/wordprocessingml/2006/main">
        <w:t xml:space="preserve">শাসকের উপস্থিতিতে নিচু পদে বসার চেয়ে সম্মানজনক পদে আমন্ত্রিত হওয়া উত্তম।</w:t>
      </w:r>
    </w:p>
    <w:p/>
    <w:p>
      <w:r xmlns:w="http://schemas.openxmlformats.org/wordprocessingml/2006/main">
        <w:t xml:space="preserve">1. নম্রতা এবং সম্মানের মূল্য</w:t>
      </w:r>
    </w:p>
    <w:p/>
    <w:p>
      <w:r xmlns:w="http://schemas.openxmlformats.org/wordprocessingml/2006/main">
        <w:t xml:space="preserve">2. আমন্ত্রিত হওয়ার শক্তি</w:t>
      </w:r>
    </w:p>
    <w:p/>
    <w:p>
      <w:r xmlns:w="http://schemas.openxmlformats.org/wordprocessingml/2006/main">
        <w:t xml:space="preserve">1. ফিলিপীয় 2:3-4 স্বার্থপর উচ্চাকাঙ্ক্ষা বা নিরর্থক অহংকার থেকে কিছুই করবেন না। বরং, নম্রতার সাথে অন্যদেরকে নিজের উপরে মূল্য দিন, 4 নিজের স্বার্থের দিকে না তাকিয়ে প্রত্যেকে অন্যের স্বার্থের দিকে তাকান।</w:t>
      </w:r>
    </w:p>
    <w:p/>
    <w:p>
      <w:r xmlns:w="http://schemas.openxmlformats.org/wordprocessingml/2006/main">
        <w:t xml:space="preserve">2. হিতোপদেশ 16:18-19 অহংকার ধ্বংসের আগে যায়, পতনের আগে একটি অহংকারী আত্মা। শাসকের দ্বারা শাস্তি পাওয়ার চেয়ে নম্র হওয়া এবং সম্মান করা ভাল।</w:t>
      </w:r>
    </w:p>
    <w:p/>
    <w:p>
      <w:r xmlns:w="http://schemas.openxmlformats.org/wordprocessingml/2006/main">
        <w:t xml:space="preserve">হিতোপদেশ 25:8 তড়িঘড়ি করে যুদ্ধ করতে যেও না, পাছে তোমার প্রতিবেশী তোমাকে লজ্জায় ফেললে শেষ পর্যন্ত কী করতে হবে তা তুমি জান না।</w:t>
      </w:r>
    </w:p>
    <w:p/>
    <w:p>
      <w:r xmlns:w="http://schemas.openxmlformats.org/wordprocessingml/2006/main">
        <w:t xml:space="preserve">সংঘর্ষের সম্ভাব্য পরিণতি বিবেচনা না করে তাড়াহুড়ো না করাই বুদ্ধিমানের কাজ।</w:t>
      </w:r>
    </w:p>
    <w:p/>
    <w:p>
      <w:r xmlns:w="http://schemas.openxmlformats.org/wordprocessingml/2006/main">
        <w:t xml:space="preserve">1. ধৈর্যের শক্তি: দ্বন্দ্বে তাড়াহুড়ো করবেন না</w:t>
      </w:r>
    </w:p>
    <w:p/>
    <w:p>
      <w:r xmlns:w="http://schemas.openxmlformats.org/wordprocessingml/2006/main">
        <w:t xml:space="preserve">2. কাজ করার আগে চিন্তা করার জন্য সময় নিন</w:t>
      </w:r>
    </w:p>
    <w:p/>
    <w:p>
      <w:r xmlns:w="http://schemas.openxmlformats.org/wordprocessingml/2006/main">
        <w:t xml:space="preserve">1. জেমস 1:19 - আমার প্রিয় ভাইয়েরা, এটি বুঝুন: প্রত্যেক ব্যক্তি শুনতে দ্রুত, কথা বলতে ধীর, রাগ করতে ধীর হোক।</w:t>
      </w:r>
    </w:p>
    <w:p/>
    <w:p>
      <w:r xmlns:w="http://schemas.openxmlformats.org/wordprocessingml/2006/main">
        <w:t xml:space="preserve">2. Ecclesiastes 5:2 - আপনার মুখ দিয়ে তাড়াহুড়া করবেন না, এবং আপনার হৃদয়কে ঈশ্বরের সামনে একটি শব্দ উচ্চারণ করতে তাড়াহুড়ো করবেন না, কারণ ঈশ্বর স্বর্গে আছেন এবং আপনি পৃথিবীতে আছেন৷ তাই আপনার কথা কম হোক।</w:t>
      </w:r>
    </w:p>
    <w:p/>
    <w:p>
      <w:r xmlns:w="http://schemas.openxmlformats.org/wordprocessingml/2006/main">
        <w:t xml:space="preserve">হিতোপদেশ 25:9 তোমার প্রতিবেশীর সঙ্গে তোমার যুক্তি তর্ক কর; এবং অন্যের কাছে গোপনীয়তা আবিষ্কার করবেন না:</w:t>
      </w:r>
    </w:p>
    <w:p/>
    <w:p>
      <w:r xmlns:w="http://schemas.openxmlformats.org/wordprocessingml/2006/main">
        <w:t xml:space="preserve">অন্যকে গোপন কথা বলবেন না, পরিবর্তে আপনার প্রতিবেশীর সাথে আপনার পার্থক্য নিয়ে আলোচনা করুন।</w:t>
      </w:r>
    </w:p>
    <w:p/>
    <w:p>
      <w:r xmlns:w="http://schemas.openxmlformats.org/wordprocessingml/2006/main">
        <w:t xml:space="preserve">1. গোপন রাখার ক্ষমতা: কীভাবে বিচক্ষণ জীবন যাপন করা যায়</w:t>
      </w:r>
    </w:p>
    <w:p/>
    <w:p>
      <w:r xmlns:w="http://schemas.openxmlformats.org/wordprocessingml/2006/main">
        <w:t xml:space="preserve">2. ভালবাসা এবং সম্মানের সাথে আপনার বিবাদের সমাধান করুন: হিতোপদেশ থেকে দ্বন্দ্বের সমাধান শেখা</w:t>
      </w:r>
    </w:p>
    <w:p/>
    <w:p>
      <w:r xmlns:w="http://schemas.openxmlformats.org/wordprocessingml/2006/main">
        <w:t xml:space="preserve">1. ম্যাথু 5:25-26 - আপনি আদালতে যাওয়ার সময় আপনার অভিযুক্তের সাথে দ্রুত চুক্তি করুন, পাছে আপনার অভিযুক্ত আপনাকে বিচারকের হাতে এবং বিচারক প্রহরীর হাতে তুলে দেয় এবং আপনাকে কারাগারে রাখা হয়। সত্যি বলছি, শেষ পয়সা পরিশোধ না করা পর্যন্ত আপনি কখনই বের হবেন না।</w:t>
      </w:r>
    </w:p>
    <w:p/>
    <w:p>
      <w:r xmlns:w="http://schemas.openxmlformats.org/wordprocessingml/2006/main">
        <w:t xml:space="preserve">2. কলসিয়ানস 3:12-13 -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w:t>
      </w:r>
    </w:p>
    <w:p/>
    <w:p>
      <w:r xmlns:w="http://schemas.openxmlformats.org/wordprocessingml/2006/main">
        <w:t xml:space="preserve">হিতোপদেশ 25:10 পাছে যে তা শোনে সে তোমাকে লজ্জিত করবে এবং তোমার অপমান দূর হবে না।</w:t>
      </w:r>
    </w:p>
    <w:p/>
    <w:p>
      <w:r xmlns:w="http://schemas.openxmlformats.org/wordprocessingml/2006/main">
        <w:t xml:space="preserve">এই প্রবাদটি অসতর্কভাবে বা বিদ্বেষপূর্ণভাবে কথা বলার বিরুদ্ধে সতর্ক করে, কারণ এটি বিব্রত এবং অসম্মানের দিকে নিয়ে যেতে পারে।</w:t>
      </w:r>
    </w:p>
    <w:p/>
    <w:p>
      <w:r xmlns:w="http://schemas.openxmlformats.org/wordprocessingml/2006/main">
        <w:t xml:space="preserve">1. শব্দের শক্তি: কীভাবে আমাদের বক্তৃতা আমাদের চরিত্রকে প্রতিফলিত করে</w:t>
      </w:r>
    </w:p>
    <w:p/>
    <w:p>
      <w:r xmlns:w="http://schemas.openxmlformats.org/wordprocessingml/2006/main">
        <w:t xml:space="preserve">2. আমাদের হৃদয় রক্ষা করা: আমরা কথা বলার আগে চিন্তা করার গুরুত্ব</w:t>
      </w:r>
    </w:p>
    <w:p/>
    <w:p>
      <w:r xmlns:w="http://schemas.openxmlformats.org/wordprocessingml/2006/main">
        <w:t xml:space="preserve">1. জেমস 3:1-12 - জিহ্বা আগুন হতে পারে</w:t>
      </w:r>
    </w:p>
    <w:p/>
    <w:p>
      <w:r xmlns:w="http://schemas.openxmlformats.org/wordprocessingml/2006/main">
        <w:t xml:space="preserve">2. ম্যাথিউ 12:36-37 - আমরা যা বলি প্রতিটি অলস শব্দের বিচার করা হবে</w:t>
      </w:r>
    </w:p>
    <w:p/>
    <w:p>
      <w:r xmlns:w="http://schemas.openxmlformats.org/wordprocessingml/2006/main">
        <w:t xml:space="preserve">হিতোপদেশ 25:11 উপযুক্তভাবে উচ্চারিত একটি শব্দ রূপার ছবিগুলিতে সোনার আপেলের মতো।</w:t>
      </w:r>
    </w:p>
    <w:p/>
    <w:p>
      <w:r xmlns:w="http://schemas.openxmlformats.org/wordprocessingml/2006/main">
        <w:t xml:space="preserve">এই প্রবাদটি নিখুঁত সময়ে কথিত ভাল-কথিত শব্দের শক্তির কথা বলে।</w:t>
      </w:r>
    </w:p>
    <w:p/>
    <w:p>
      <w:r xmlns:w="http://schemas.openxmlformats.org/wordprocessingml/2006/main">
        <w:t xml:space="preserve">1. সঠিক শব্দের শক্তি: কীভাবে বিজ্ঞতার সাথে কথা বলা যায়</w:t>
      </w:r>
    </w:p>
    <w:p/>
    <w:p>
      <w:r xmlns:w="http://schemas.openxmlformats.org/wordprocessingml/2006/main">
        <w:t xml:space="preserve">2. সময়োপযোগীতার প্রভাব: কখন কথা বলতে হবে এবং কখন নীরব থাকতে হবে</w:t>
      </w:r>
    </w:p>
    <w:p/>
    <w:p>
      <w:r xmlns:w="http://schemas.openxmlformats.org/wordprocessingml/2006/main">
        <w:t xml:space="preserve">1. উপদেশক 3:7 - নীরব থাকার একটি সময় এবং কথা বলার একটি সময়৷</w:t>
      </w:r>
    </w:p>
    <w:p/>
    <w:p>
      <w:r xmlns:w="http://schemas.openxmlformats.org/wordprocessingml/2006/main">
        <w:t xml:space="preserve">2.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হিতোপদেশ 25:12 যেমন সোনার কানের দুল, এবং সূক্ষ্ম সোনার অলঙ্কার, তেমনি একজন আজ্ঞাবহ কানে একজন জ্ঞানী তিরস্কারকারী।</w:t>
      </w:r>
    </w:p>
    <w:p/>
    <w:p>
      <w:r xmlns:w="http://schemas.openxmlformats.org/wordprocessingml/2006/main">
        <w:t xml:space="preserve">যারা মনোযোগ দিয়ে শোনে তাদের কাছে জ্ঞানী তিরস্কারকারী মূল্যবান গহনার মতো মূল্যবান।</w:t>
      </w:r>
    </w:p>
    <w:p/>
    <w:p>
      <w:r xmlns:w="http://schemas.openxmlformats.org/wordprocessingml/2006/main">
        <w:t xml:space="preserve">1: আনুগত্যের সাথে শোনার শক্তি</w:t>
      </w:r>
    </w:p>
    <w:p/>
    <w:p>
      <w:r xmlns:w="http://schemas.openxmlformats.org/wordprocessingml/2006/main">
        <w:t xml:space="preserve">2: একজন জ্ঞানী তিরস্কারকারীর মূল্য</w:t>
      </w:r>
    </w:p>
    <w:p/>
    <w:p>
      <w:r xmlns:w="http://schemas.openxmlformats.org/wordprocessingml/2006/main">
        <w:t xml:space="preserve">1: জেমস 1:19-20 - "এটি জানুন,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19:20 - "উপদেশ শুনুন এবং নির্দেশ গ্রহণ করুন, যাতে আপনি ভবিষ্যতে জ্ঞান লাভ করতে পারেন।"</w:t>
      </w:r>
    </w:p>
    <w:p/>
    <w:p>
      <w:r xmlns:w="http://schemas.openxmlformats.org/wordprocessingml/2006/main">
        <w:t xml:space="preserve">হিতোপদেশ 25:13 ফসল কাটার সময় তুষার শীতল যেমন, তেমনি একজন বিশ্বস্ত বার্তাবাহক যাঁরা তাঁকে পাঠায়, কারণ তিনি তাঁর প্রভুদের আত্মাকে সতেজ করেন৷</w:t>
      </w:r>
    </w:p>
    <w:p/>
    <w:p>
      <w:r xmlns:w="http://schemas.openxmlformats.org/wordprocessingml/2006/main">
        <w:t xml:space="preserve">একজন বিশ্বস্ত বার্তাবাহক ফসল কাটার সময় তুষারের মতো, তার প্রভুর আত্মাকে সতেজ করে।</w:t>
      </w:r>
    </w:p>
    <w:p/>
    <w:p>
      <w:r xmlns:w="http://schemas.openxmlformats.org/wordprocessingml/2006/main">
        <w:t xml:space="preserve">1. বিশ্বস্ত বার্তাবাহকদের মূল্য</w:t>
      </w:r>
    </w:p>
    <w:p/>
    <w:p>
      <w:r xmlns:w="http://schemas.openxmlformats.org/wordprocessingml/2006/main">
        <w:t xml:space="preserve">2. বিশ্বস্ত বার্তাবাহকের মাধ্যমে আত্মাকে সতেজ করা</w:t>
      </w:r>
    </w:p>
    <w:p/>
    <w:p>
      <w:r xmlns:w="http://schemas.openxmlformats.org/wordprocessingml/2006/main">
        <w:t xml:space="preserve">1. হিব্রু 13:7-8 - আপনার নেতাদের স্মরণ করুন, যারা আপনাকে ঈশ্বরের বাক্য বলেছিল। তাদের জীবনযাত্রার ফলাফল বিবেচনা করুন এবং তাদের বিশ্বাস অনুকরণ করুন। যীশু খ্রীষ্ট গতকাল এবং আজ এবং চিরকাল একই।</w:t>
      </w:r>
    </w:p>
    <w:p/>
    <w:p>
      <w:r xmlns:w="http://schemas.openxmlformats.org/wordprocessingml/2006/main">
        <w:t xml:space="preserve">2. 1 করিন্থিয়ানস 4:1-2 - একজন মানুষ আমাদেরকে খ্রীষ্টের মন্ত্রীদের হিসাবে এবং ঈশ্বরের রহস্যের স্টুয়ার্ড হিসাবে হিসাবে বিবেচনা করুন। অধিকন্তু এটি স্টুয়ার্ডদের মধ্যে প্রয়োজন, যে একজন মানুষ বিশ্বস্ত পাওয়া যাবে.</w:t>
      </w:r>
    </w:p>
    <w:p/>
    <w:p>
      <w:r xmlns:w="http://schemas.openxmlformats.org/wordprocessingml/2006/main">
        <w:t xml:space="preserve">হিতোপদেশ 25:14 যে মিথ্যা উপহার নিয়ে গর্ব করে সে বৃষ্টিহীন মেঘ ও বাতাসের মত।</w:t>
      </w:r>
    </w:p>
    <w:p/>
    <w:p>
      <w:r xmlns:w="http://schemas.openxmlformats.org/wordprocessingml/2006/main">
        <w:t xml:space="preserve">মিথ্যা উপহার সম্পর্কে গর্ব করা বৃষ্টি ছাড়া মেঘ এবং বাতাসের মতো - এটি খালি এবং অকার্যকর।</w:t>
      </w:r>
    </w:p>
    <w:p/>
    <w:p>
      <w:r xmlns:w="http://schemas.openxmlformats.org/wordprocessingml/2006/main">
        <w:t xml:space="preserve">1. মিথ্যা উপহারের গর্ব: হিতোপদেশ থেকে একটি সতর্কবাণী</w:t>
      </w:r>
    </w:p>
    <w:p/>
    <w:p>
      <w:r xmlns:w="http://schemas.openxmlformats.org/wordprocessingml/2006/main">
        <w:t xml:space="preserve">2. পদার্থ ছাড়া গর্ব করার ভ্যানিটি</w:t>
      </w:r>
    </w:p>
    <w:p/>
    <w:p>
      <w:r xmlns:w="http://schemas.openxmlformats.org/wordprocessingml/2006/main">
        <w:t xml:space="preserve">1. জেমস 4:13-17 - আগামীকাল নিয়ে গর্ব করা এবং কেন এটি নিরর্থক</w:t>
      </w:r>
    </w:p>
    <w:p/>
    <w:p>
      <w:r xmlns:w="http://schemas.openxmlformats.org/wordprocessingml/2006/main">
        <w:t xml:space="preserve">2. গীতসংহিতা 128:1-2 - ধন্য সেই ব্যক্তি যে প্রভুতে বিশ্বাস করে এবং গর্বিত বা অহংকারীর উপর নির্ভর করে না।</w:t>
      </w:r>
    </w:p>
    <w:p/>
    <w:p>
      <w:r xmlns:w="http://schemas.openxmlformats.org/wordprocessingml/2006/main">
        <w:t xml:space="preserve">হিতোপদেশ 25:15 দীর্ঘ ধৈর্যের দ্বারা একজন রাজপুত্রকে প্ররোচিত করা হয়, এবং একটি নরম জিহ্বা হাড় ভেঙ্গে দেয়।</w:t>
      </w:r>
    </w:p>
    <w:p/>
    <w:p>
      <w:r xmlns:w="http://schemas.openxmlformats.org/wordprocessingml/2006/main">
        <w:t xml:space="preserve">ধৈর্য এবং দয়ার শক্তি এমনকি একজন রাজপুত্রকেও প্ররোচিত করতে পারে এবং একটি মৃদু শব্দ সবচেয়ে কঠিন হাড় ভেঙে দিতে পারে।</w:t>
      </w:r>
    </w:p>
    <w:p/>
    <w:p>
      <w:r xmlns:w="http://schemas.openxmlformats.org/wordprocessingml/2006/main">
        <w:t xml:space="preserve">1. ধৈর্য এবং দয়ার শক্তি</w:t>
      </w:r>
    </w:p>
    <w:p/>
    <w:p>
      <w:r xmlns:w="http://schemas.openxmlformats.org/wordprocessingml/2006/main">
        <w:t xml:space="preserve">2. একটি মৃদু শব্দের শক্তি</w:t>
      </w:r>
    </w:p>
    <w:p/>
    <w:p>
      <w:r xmlns:w="http://schemas.openxmlformats.org/wordprocessingml/2006/main">
        <w:t xml:space="preserve">1. জেমস 1:19, "এটা জান, আমার প্রিয় ভাইয়েরা: প্রত্যেক ব্যক্তি শুনতে দ্রুত, কথা বলতে ধীর, রাগ করতে ধীর হোক।"</w:t>
      </w:r>
    </w:p>
    <w:p/>
    <w:p>
      <w:r xmlns:w="http://schemas.openxmlformats.org/wordprocessingml/2006/main">
        <w:t xml:space="preserve">2. হিতোপদেশ 15:1, "একটি নরম উত্তর ক্রোধ দূর করে, কিন্তু একটি কঠোর শব্দ রাগ জাগিয়ে তোলে।"</w:t>
      </w:r>
    </w:p>
    <w:p/>
    <w:p>
      <w:r xmlns:w="http://schemas.openxmlformats.org/wordprocessingml/2006/main">
        <w:t xml:space="preserve">হিতোপদেশ 25:16 তুমি কি মধু খুঁজে পেয়েছ? যতটুকু তোমার জন্য যথেষ্ট তা খাও, পাছে তুমি তাতে তৃপ্ত হও এবং বমি করে দাও।</w:t>
      </w:r>
    </w:p>
    <w:p/>
    <w:p>
      <w:r xmlns:w="http://schemas.openxmlformats.org/wordprocessingml/2006/main">
        <w:t xml:space="preserve">অতিরিক্ত ভোগ-বিলাস রোধ করার জন্য পরিমিত খাওয়া গুরুত্বপূর্ণ।</w:t>
      </w:r>
    </w:p>
    <w:p/>
    <w:p>
      <w:r xmlns:w="http://schemas.openxmlformats.org/wordprocessingml/2006/main">
        <w:t xml:space="preserve">1. সব কিছুর মধ্যে সংযম</w:t>
      </w:r>
    </w:p>
    <w:p/>
    <w:p>
      <w:r xmlns:w="http://schemas.openxmlformats.org/wordprocessingml/2006/main">
        <w:t xml:space="preserve">2. আত্ম-নিয়ন্ত্রণের আশীর্বাদ</w:t>
      </w:r>
    </w:p>
    <w:p/>
    <w:p>
      <w:r xmlns:w="http://schemas.openxmlformats.org/wordprocessingml/2006/main">
        <w:t xml:space="preserve">1. ফিলিপীয় 4:5 - আপনার সংযম সকল মানুষের কাছে পরিচিত হোক।</w:t>
      </w:r>
    </w:p>
    <w:p/>
    <w:p>
      <w:r xmlns:w="http://schemas.openxmlformats.org/wordprocessingml/2006/main">
        <w:t xml:space="preserve">2. হিতোপদেশ 16:32 - যে ক্রোধে ধীর সে পরাক্রমশালীর চেয়ে উত্তম; এবং যে একটি শহর দখল করে তার চেয়ে তার আত্মাকে শাসন করে।</w:t>
      </w:r>
    </w:p>
    <w:p/>
    <w:p>
      <w:r xmlns:w="http://schemas.openxmlformats.org/wordprocessingml/2006/main">
        <w:t xml:space="preserve">হিতোপদেশ 25:17 তোমার প্রতিবেশীর বাড়ি থেকে তোমার পা সরিয়ে নাও; পাছে সে তোমাকে নিয়ে ক্লান্ত হয়ে পড়ে এবং তোমাকে ঘৃণা করে।</w:t>
      </w:r>
    </w:p>
    <w:p/>
    <w:p>
      <w:r xmlns:w="http://schemas.openxmlformats.org/wordprocessingml/2006/main">
        <w:t xml:space="preserve">এই শ্লোকটি আমাদের প্রতিবেশীর সীমানা সম্পর্কে সচেতন হতে এবং তাদের বাড়িতে আমাদের অভ্যর্থনা বাড়াতে উত্সাহিত করে।</w:t>
      </w:r>
    </w:p>
    <w:p/>
    <w:p>
      <w:r xmlns:w="http://schemas.openxmlformats.org/wordprocessingml/2006/main">
        <w:t xml:space="preserve">1. "সম্মানজনক সীমানার শক্তি"</w:t>
      </w:r>
    </w:p>
    <w:p/>
    <w:p>
      <w:r xmlns:w="http://schemas.openxmlformats.org/wordprocessingml/2006/main">
        <w:t xml:space="preserve">2. "আমাদের স্বাগতকে অতিবাহিত করার বিপদ"</w:t>
      </w:r>
    </w:p>
    <w:p/>
    <w:p>
      <w:r xmlns:w="http://schemas.openxmlformats.org/wordprocessingml/2006/main">
        <w:t xml:space="preserve">1. রোমানস 12:10: "ভ্রাতৃপ্রেম সহ একে অপরের প্রতি সদয় স্নেহশীল হও; সম্মানে একে অপরকে পছন্দ করে।"</w:t>
      </w:r>
    </w:p>
    <w:p/>
    <w:p>
      <w:r xmlns:w="http://schemas.openxmlformats.org/wordprocessingml/2006/main">
        <w:t xml:space="preserve">2. গালাতীয় 6:2: "তোমরা একে অপরের ভার বহন কর, এবং তাই খ্রীষ্টের আইন পূর্ণ কর।"</w:t>
      </w:r>
    </w:p>
    <w:p/>
    <w:p>
      <w:r xmlns:w="http://schemas.openxmlformats.org/wordprocessingml/2006/main">
        <w:t xml:space="preserve">হিতোপদেশ 25:18 যে ব্যক্তি তার প্রতিবেশীর বিরুদ্ধে মিথ্যা সাক্ষ্য দেয় সে হল একটি মল, একটি তলোয়ার এবং একটি ধারালো তীর।</w:t>
      </w:r>
    </w:p>
    <w:p/>
    <w:p>
      <w:r xmlns:w="http://schemas.openxmlformats.org/wordprocessingml/2006/main">
        <w:t xml:space="preserve">এই অনুচ্ছেদটি একজন প্রতিবেশীর বিরুদ্ধে মিথ্যা সাক্ষ্য দেওয়ার বিরুদ্ধে সতর্ক করে, কারণ এটি একটি ধ্বংসাত্মক শক্তি।</w:t>
      </w:r>
    </w:p>
    <w:p/>
    <w:p>
      <w:r xmlns:w="http://schemas.openxmlformats.org/wordprocessingml/2006/main">
        <w:t xml:space="preserve">1. মিথ্যা সাক্ষ্য বহন করার বিপদ: হিতোপদেশ 25:18 থেকে শেখা</w:t>
      </w:r>
    </w:p>
    <w:p/>
    <w:p>
      <w:r xmlns:w="http://schemas.openxmlformats.org/wordprocessingml/2006/main">
        <w:t xml:space="preserve">2. শব্দের শক্তি: নিশ্চিত করা যে আমরা সত্য কথা বলি</w:t>
      </w:r>
    </w:p>
    <w:p/>
    <w:p>
      <w:r xmlns:w="http://schemas.openxmlformats.org/wordprocessingml/2006/main">
        <w:t xml:space="preserve">1. Ephesians 4:25 - অতএব, মিথ্যা বর্জন করে, তোমরা প্রত্যেকে তার প্রতিবেশীর সাথে সত্য কথা বলবে, কারণ আমরা একে অপরের অঙ্গ।</w:t>
      </w:r>
    </w:p>
    <w:p/>
    <w:p>
      <w:r xmlns:w="http://schemas.openxmlformats.org/wordprocessingml/2006/main">
        <w:t xml:space="preserve">2. কলসিয়ানস 3:9-10 - একে অপরের সাথে মিথ্যা বলবেন না, এটি দেখে যে আপনি পুরানো আত্মকে এর অনুশীলনের সাথে ত্যাগ করেছেন এবং নতুন আত্মকে পরিধান করেছেন, যা তার স্রষ্টার প্রতিমূর্তি অনুসারে জ্ঞানে নবায়ন হচ্ছে।</w:t>
      </w:r>
    </w:p>
    <w:p/>
    <w:p>
      <w:r xmlns:w="http://schemas.openxmlformats.org/wordprocessingml/2006/main">
        <w:t xml:space="preserve">হিতোপদেশ 25:19 বিপদের সময় অবিশ্বস্ত ব্যক্তির উপর আস্থা ভাঙ্গা দাঁতের মত, এবং জয়েন্ট থেকে বের হওয়া পায়ের মত।</w:t>
      </w:r>
    </w:p>
    <w:p/>
    <w:p>
      <w:r xmlns:w="http://schemas.openxmlformats.org/wordprocessingml/2006/main">
        <w:t xml:space="preserve">কঠিন সময়ে একজন অবিশ্বস্ত ব্যক্তির উপর আস্থা রাখা একটি ভুল।</w:t>
      </w:r>
    </w:p>
    <w:p/>
    <w:p>
      <w:r xmlns:w="http://schemas.openxmlformats.org/wordprocessingml/2006/main">
        <w:t xml:space="preserve">1: অবিশ্বস্ত লোকেদের উপর আপনার আস্থা রাখবেন না।</w:t>
      </w:r>
    </w:p>
    <w:p/>
    <w:p>
      <w:r xmlns:w="http://schemas.openxmlformats.org/wordprocessingml/2006/main">
        <w:t xml:space="preserve">2: যাদের বিশ্বাস করা যায় না তাদের উপর আপনার আশা স্থাপন করা বিপর্যয়ের দিকে নিয়ে যাবে।</w:t>
      </w:r>
    </w:p>
    <w:p/>
    <w:p>
      <w:r xmlns:w="http://schemas.openxmlformats.org/wordprocessingml/2006/main">
        <w:t xml:space="preserve">1: Jeremiah 17:5-8 - প্রভুর উপর আস্থা রাখুন মানুষের উপর নয়।</w:t>
      </w:r>
    </w:p>
    <w:p/>
    <w:p>
      <w:r xmlns:w="http://schemas.openxmlformats.org/wordprocessingml/2006/main">
        <w:t xml:space="preserve">2: গীতসংহিতা 118:8 - মানুষের উপর আস্থা রাখার চেয়ে প্রভুর উপর আস্থা রাখা ভাল।</w:t>
      </w:r>
    </w:p>
    <w:p/>
    <w:p>
      <w:r xmlns:w="http://schemas.openxmlformats.org/wordprocessingml/2006/main">
        <w:t xml:space="preserve">হিতোপদেশ 25:20 যে ঠাণ্ডা আবহাওয়ায় বস্ত্র কেড়ে নেয়, এবং নাইট্রে ভিনেগারের মতো, সে যেমন ভারী হৃদয়ে গান গায়।</w:t>
      </w:r>
    </w:p>
    <w:p/>
    <w:p>
      <w:r xmlns:w="http://schemas.openxmlformats.org/wordprocessingml/2006/main">
        <w:t xml:space="preserve">যিনি গানের মাধ্যমে ভারী হৃদয়কে প্রফুল্ল করার চেষ্টা করেন তিনি ঠান্ডা আবহাওয়ায় একটি বস্ত্র কেড়ে নেওয়া বা নাইট্রে ভিনেগার ঢেলে দেওয়ার মতো।</w:t>
      </w:r>
    </w:p>
    <w:p/>
    <w:p>
      <w:r xmlns:w="http://schemas.openxmlformats.org/wordprocessingml/2006/main">
        <w:t xml:space="preserve">1. করুণার শক্তি: ভারী হৃদয়ের লোকদের কীভাবে সান্ত্বনা দেওয়া যায়</w:t>
      </w:r>
    </w:p>
    <w:p/>
    <w:p>
      <w:r xmlns:w="http://schemas.openxmlformats.org/wordprocessingml/2006/main">
        <w:t xml:space="preserve">2. দুঃসময়ে আনন্দ খোঁজা: কঠিন পরিস্থিতিতে কীভাবে আত্মা উত্তোলন করা যায়</w:t>
      </w:r>
    </w:p>
    <w:p/>
    <w:p>
      <w:r xmlns:w="http://schemas.openxmlformats.org/wordprocessingml/2006/main">
        <w:t xml:space="preserve">1. ম্যাথু 11:28-30 আমার কাছে এস, যারা পরিশ্রমী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2. রোমানস 12:15 যারা আনন্দ করে তাদের সাথে আনন্দ কর, যারা কাঁদে তাদের সাথে কাঁদ।</w:t>
      </w:r>
    </w:p>
    <w:p/>
    <w:p>
      <w:r xmlns:w="http://schemas.openxmlformats.org/wordprocessingml/2006/main">
        <w:t xml:space="preserve">প্রবচন 25:21 যদি তোমার শত্রু ক্ষুধার্ত হয়, তবে তাকে খেতে দাও; এবং যদি সে তৃষ্ণার্ত হয়, তাকে পান করতে জল দাও।</w:t>
      </w:r>
    </w:p>
    <w:p/>
    <w:p>
      <w:r xmlns:w="http://schemas.openxmlformats.org/wordprocessingml/2006/main">
        <w:t xml:space="preserve">তোমার শত্রুদেরকেও দান কর যেমন তুমি তাদের কাছে যা তোমার প্রিয়।</w:t>
      </w:r>
    </w:p>
    <w:p/>
    <w:p>
      <w:r xmlns:w="http://schemas.openxmlformats.org/wordprocessingml/2006/main">
        <w:t xml:space="preserve">1. পার্থক্য থাকা সত্ত্বেও দয়ার শক্তি</w:t>
      </w:r>
    </w:p>
    <w:p/>
    <w:p>
      <w:r xmlns:w="http://schemas.openxmlformats.org/wordprocessingml/2006/main">
        <w:t xml:space="preserve">2. আপনার শত্রুকে ভালবাসা</w:t>
      </w:r>
    </w:p>
    <w:p/>
    <w:p>
      <w:r xmlns:w="http://schemas.openxmlformats.org/wordprocessingml/2006/main">
        <w:t xml:space="preserve">1. রোমানস 12:20-21 - "অতএব, যদি আপনার শত্রু ক্ষুধার্ত হয়, তাকে খাওয়াও; যদি সে তৃষ্ণার্ত হয় তবে তাকে কিছু পান করাও, এটি করতে আপনি তার মাথায় জ্বলন্ত কয়লার স্তূপ করবেন।</w:t>
      </w:r>
    </w:p>
    <w:p/>
    <w:p>
      <w:r xmlns:w="http://schemas.openxmlformats.org/wordprocessingml/2006/main">
        <w:t xml:space="preserve">2. লুক 6:27-28 - "কিন্তু আমি আপনাকে বলছি যারা আমার কথা শোনে: আপনার শত্রুদের ভালবাসুন, যারা আপনাকে ঘৃণা করে তাদের ভাল করুন, যারা আপনাকে অভিশাপ দেয় তাদের আশীর্বাদ করুন, যারা আপনার সাথে দুর্ব্যবহার করে তাদের জন্য প্রার্থনা করুন।"</w:t>
      </w:r>
    </w:p>
    <w:p/>
    <w:p>
      <w:r xmlns:w="http://schemas.openxmlformats.org/wordprocessingml/2006/main">
        <w:t xml:space="preserve">হিতোপদেশ 25:22 তুমি তার মাথায় আগুনের কয়লার স্তূপ রাখবে এবং প্রভু তোমাকে পুরস্কৃত করবেন।</w:t>
      </w:r>
    </w:p>
    <w:p/>
    <w:p>
      <w:r xmlns:w="http://schemas.openxmlformats.org/wordprocessingml/2006/main">
        <w:t xml:space="preserve">এই শ্লোকটি আমাদেরকে অনুপ্রাণিত করে এবং যারা আমাদের উপর অন্যায় করে তাদের প্রতিও ক্ষমাশীল হতে, কারণ ঈশ্বর এর জন্য আমাদের পুরস্কৃত করবেন।</w:t>
      </w:r>
    </w:p>
    <w:p/>
    <w:p>
      <w:r xmlns:w="http://schemas.openxmlformats.org/wordprocessingml/2006/main">
        <w:t xml:space="preserve">1: প্রভু দয়াকে পুরস্কৃত করেন</w:t>
      </w:r>
    </w:p>
    <w:p/>
    <w:p>
      <w:r xmlns:w="http://schemas.openxmlformats.org/wordprocessingml/2006/main">
        <w:t xml:space="preserve">2: শর্তহীন ক্ষমা</w:t>
      </w:r>
    </w:p>
    <w:p/>
    <w:p>
      <w:r xmlns:w="http://schemas.openxmlformats.org/wordprocessingml/2006/main">
        <w:t xml:space="preserve">1: কলসিয়ানস 3:12-14 - তাহলে, ঈশ্বরের মনোনীত ব্যক্তিদের হিসাবে, পবিত্র এবং প্রিয়, সহানুভূতিশীল হৃদয়, দয়া, নম্রতা, নম্রতা এবং ধৈর্য ধরুন।</w:t>
      </w:r>
    </w:p>
    <w:p/>
    <w:p>
      <w:r xmlns:w="http://schemas.openxmlformats.org/wordprocessingml/2006/main">
        <w:t xml:space="preserve">2: ম্যাথু 5:43-48 -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হিতোপদেশ 25:23 উত্তরের বাতাস বৃষ্টিকে দূরে সরিয়ে দেয়;</w:t>
      </w:r>
    </w:p>
    <w:p/>
    <w:p>
      <w:r xmlns:w="http://schemas.openxmlformats.org/wordprocessingml/2006/main">
        <w:t xml:space="preserve">গীবতকারী জিহ্বাকে রাগান্বিত মুখ দিয়ে তাড়িয়ে দেওয়া যায়, যেমন উত্তরের বাতাস বৃষ্টিকে তাড়িয়ে দেয়।</w:t>
      </w:r>
    </w:p>
    <w:p/>
    <w:p>
      <w:r xmlns:w="http://schemas.openxmlformats.org/wordprocessingml/2006/main">
        <w:t xml:space="preserve">1. আমাদের শব্দের শক্তি: কেন আমরা যা বলি তা নিয়ন্ত্রণ করতে হবে</w:t>
      </w:r>
    </w:p>
    <w:p/>
    <w:p>
      <w:r xmlns:w="http://schemas.openxmlformats.org/wordprocessingml/2006/main">
        <w:t xml:space="preserve">2. এক নজরের শক্তি: আমাদের অমৌখিক সংকেতের প্রভাব</w:t>
      </w:r>
    </w:p>
    <w:p/>
    <w:p>
      <w:r xmlns:w="http://schemas.openxmlformats.org/wordprocessingml/2006/main">
        <w:t xml:space="preserve">1. জেমস 3:1-12 - জিহ্বার শক্তি</w:t>
      </w:r>
    </w:p>
    <w:p/>
    <w:p>
      <w:r xmlns:w="http://schemas.openxmlformats.org/wordprocessingml/2006/main">
        <w:t xml:space="preserve">2. হিতোপদেশ 15:1 - একটি মৃদু উত্তর ক্রোধ দূর করে</w:t>
      </w:r>
    </w:p>
    <w:p/>
    <w:p>
      <w:r xmlns:w="http://schemas.openxmlformats.org/wordprocessingml/2006/main">
        <w:t xml:space="preserve">হিতোপদেশ 25:24 ঝগড়া-বিবাদকারী স্ত্রীলোকের সাথে এবং প্রশস্ত ঘরে থাকার চেয়ে ঘরের ছাদের কোণে থাকা ভাল।</w:t>
      </w:r>
    </w:p>
    <w:p/>
    <w:p>
      <w:r xmlns:w="http://schemas.openxmlformats.org/wordprocessingml/2006/main">
        <w:t xml:space="preserve">এই প্রবাদটি উপদেশ দেয় যে একটি বড় বাড়িতে ঝগড়াটে মহিলার সাথে থাকার চেয়ে একটি ছোট বাড়িতে বাস করা ভাল।</w:t>
      </w:r>
    </w:p>
    <w:p/>
    <w:p>
      <w:r xmlns:w="http://schemas.openxmlformats.org/wordprocessingml/2006/main">
        <w:t xml:space="preserve">1: ঈশ্বর জানেন কি আমাদের জন্য সবচেয়ে ভাল, এবং তিনি আমাদেরকে তাঁর বাক্যে বিজ্ঞ পরামর্শ প্রদান করেন।</w:t>
      </w:r>
    </w:p>
    <w:p/>
    <w:p>
      <w:r xmlns:w="http://schemas.openxmlformats.org/wordprocessingml/2006/main">
        <w:t xml:space="preserve">2: যদিও এটি সবচেয়ে চটকদার বিকল্প নাও হতে পারে, ঈশ্বর হয়তো আমাদেরকে কলহমুক্ত, সহজতর জীবনের দিকে আহ্বান করছেন।</w:t>
      </w:r>
    </w:p>
    <w:p/>
    <w:p>
      <w:r xmlns:w="http://schemas.openxmlformats.org/wordprocessingml/2006/main">
        <w:t xml:space="preserve">1: হিতোপদেশ 19:13, "একজন মূর্খ পুত্র তার পিতার জন্য সর্বনাশ, এবং একটি ঝগড়াকারী স্ত্রী একটি ফুটো ছাদের অবিরাম ফোঁটার মতো।"</w:t>
      </w:r>
    </w:p>
    <w:p/>
    <w:p>
      <w:r xmlns:w="http://schemas.openxmlformats.org/wordprocessingml/2006/main">
        <w:t xml:space="preserve">2: 1 পিটার 3: 7, "অনুরূপভাবে, স্বামীরা, আপনার স্ত্রীদের সাথে বোধগম্য উপায়ে জীবনযাপন করুন, নারীকে দুর্বল পাত্র হিসাবে সম্মান করুন, যেহেতু তারা আপনার সাথে জীবনের অনুগ্রহের উত্তরাধিকারী, যাতে আপনার প্রার্থনা না হয়। বাধা দেওয়া হবে।"</w:t>
      </w:r>
    </w:p>
    <w:p/>
    <w:p>
      <w:r xmlns:w="http://schemas.openxmlformats.org/wordprocessingml/2006/main">
        <w:t xml:space="preserve">হিতোপদেশ 25:25 তৃষ্ণার্ত প্রাণের জন্য যেমন শীতল জল, তেমনি দূর দেশের সুসংবাদ।</w:t>
      </w:r>
    </w:p>
    <w:p/>
    <w:p>
      <w:r xmlns:w="http://schemas.openxmlformats.org/wordprocessingml/2006/main">
        <w:t xml:space="preserve">দূর দেশ থেকে আসা সুসংবাদ তৃষ্ণার্ত আত্মার জন্য শীতল জলের মতোই সতেজ।</w:t>
      </w:r>
    </w:p>
    <w:p/>
    <w:p>
      <w:r xmlns:w="http://schemas.openxmlformats.org/wordprocessingml/2006/main">
        <w:t xml:space="preserve">1. সুসংবাদের শক্তি: কীভাবে সুসংবাদ আমাদের আত্মাকে সতেজ করতে পারে</w:t>
      </w:r>
    </w:p>
    <w:p/>
    <w:p>
      <w:r xmlns:w="http://schemas.openxmlformats.org/wordprocessingml/2006/main">
        <w:t xml:space="preserve">2. সুসংবাদ শোনার গুরুত্ব: আমরা কীভাবে বিদেশ থেকে শক্তি এবং সান্ত্বনা পেতে পারি</w:t>
      </w:r>
    </w:p>
    <w:p/>
    <w:p>
      <w:r xmlns:w="http://schemas.openxmlformats.org/wordprocessingml/2006/main">
        <w:t xml:space="preserve">1. ইশাইয়া 55:1 - "এসো, যারা তৃষ্ণার্ত, জলে এসো; এবং যার কাছে টাকা নেই, এসো, কিনুন এবং খাও! এস, টাকা ছাড়া এবং মূল্য ছাড়াই মদ এবং দুধ কিনুন।"</w:t>
      </w:r>
    </w:p>
    <w:p/>
    <w:p>
      <w:r xmlns:w="http://schemas.openxmlformats.org/wordprocessingml/2006/main">
        <w:t xml:space="preserve">2. গীতসংহিতা 107:9 - "কারণ তিনি আকাঙ্ক্ষিত আত্মাকে তৃপ্ত করেন, এবং ক্ষুধার্ত আত্মাকে তিনি ভাল জিনিস দিয়ে পূর্ণ করেন।"</w:t>
      </w:r>
    </w:p>
    <w:p/>
    <w:p>
      <w:r xmlns:w="http://schemas.openxmlformats.org/wordprocessingml/2006/main">
        <w:t xml:space="preserve">হিতোপদেশ 25:26 একজন ধার্মিক লোক দুষ্টের সামনে পড়ে যাওয়া একটি অস্থির ঝর্ণার মত, এবং একটি কলুষিত ঝর্ণা।</w:t>
      </w:r>
    </w:p>
    <w:p/>
    <w:p>
      <w:r xmlns:w="http://schemas.openxmlformats.org/wordprocessingml/2006/main">
        <w:t xml:space="preserve">দুষ্টের সামনে একজন ধার্মিক ব্যক্তির পতন দূষিত পানির উৎসের মতো।</w:t>
      </w:r>
    </w:p>
    <w:p/>
    <w:p>
      <w:r xmlns:w="http://schemas.openxmlformats.org/wordprocessingml/2006/main">
        <w:t xml:space="preserve">1. প্রভাবের শক্তি এবং অন্যদের উপর আমাদের আচরণের প্রভাব সম্পর্কে সচেতন হন।</w:t>
      </w:r>
    </w:p>
    <w:p/>
    <w:p>
      <w:r xmlns:w="http://schemas.openxmlformats.org/wordprocessingml/2006/main">
        <w:t xml:space="preserve">2. ঈশ্বরে আপনার বিশ্বাস ছেড়ে দেবেন না এবং প্রলোভনের মুখে ধার্মিক থাকুন।</w:t>
      </w:r>
    </w:p>
    <w:p/>
    <w:p>
      <w:r xmlns:w="http://schemas.openxmlformats.org/wordprocessingml/2006/main">
        <w:t xml:space="preserve">1. হিতোপদেশ 1:10-19, আমার ছেলে, যদি পাপীরা তোমাকে প্রলুব্ধ করে, তুমি রাজি হবে না।</w:t>
      </w:r>
    </w:p>
    <w:p/>
    <w:p>
      <w:r xmlns:w="http://schemas.openxmlformats.org/wordprocessingml/2006/main">
        <w:t xml:space="preserve">2. 1 করিন্থিয়ানস 10:13, কোন প্রলোভন আপনাকে নিয়ে যায় নি, যা মানুষের কাছে সাধারণ; কিন্তু ঈশ্বর বিশ্বস্ত, যিনি আপনার সামর্থ্যের চেয়ে বেশি প্রলোভনে পড়তে দেবেন না; কিন্তু প্রলোভনের সঙ্গে পালাবার পথও তৈরি করবে, যাতে তোমরা তা সহ্য করতে পার৷</w:t>
      </w:r>
    </w:p>
    <w:p/>
    <w:p>
      <w:r xmlns:w="http://schemas.openxmlformats.org/wordprocessingml/2006/main">
        <w:t xml:space="preserve">হিতোপদেশ 25:27 বেশি মধু খাওয়া ভাল নয়: তাই পুরুষদের জন্য নিজের গৌরব অনুসন্ধান করা গৌরব নয়।</w:t>
      </w:r>
    </w:p>
    <w:p/>
    <w:p>
      <w:r xmlns:w="http://schemas.openxmlformats.org/wordprocessingml/2006/main">
        <w:t xml:space="preserve">খুব বেশি আনন্দ চাওয়া বুদ্ধিমানের কাজ নয়, এবং নিজের গৌরব খোঁজা গৌরব নয়।</w:t>
      </w:r>
    </w:p>
    <w:p/>
    <w:p>
      <w:r xmlns:w="http://schemas.openxmlformats.org/wordprocessingml/2006/main">
        <w:t xml:space="preserve">1. সংযমের মধ্যে আনন্দ খোঁজা</w:t>
      </w:r>
    </w:p>
    <w:p/>
    <w:p>
      <w:r xmlns:w="http://schemas.openxmlformats.org/wordprocessingml/2006/main">
        <w:t xml:space="preserve">2. স্ব-গৌরব খোঁজার বিপদ</w:t>
      </w:r>
    </w:p>
    <w:p/>
    <w:p>
      <w:r xmlns:w="http://schemas.openxmlformats.org/wordprocessingml/2006/main">
        <w:t xml:space="preserve">1. ফিলিপীয় 2:3-4: "স্বার্থপর উচ্চাকাঙ্ক্ষা বা নিরর্থক অহংকার থেকে কিছুই করবেন না, তবে নম্রতার সাথে অন্যদেরকে নিজের চেয়ে ভাল মনে করুন। আপনার প্রত্যেকের কেবল নিজের স্বার্থ নয়, অন্যের স্বার্থের দিকেও নজর দেওয়া উচিত।"</w:t>
      </w:r>
    </w:p>
    <w:p/>
    <w:p>
      <w:r xmlns:w="http://schemas.openxmlformats.org/wordprocessingml/2006/main">
        <w:t xml:space="preserve">2. ম্যাথু 6: 1-4: "সতর্ক থাকবেন যেন অন্যদের সামনে আপনার ধার্মিকতা অনুশীলন না করে যাতে তারা তাদের দেখা যায়। যদি আপনি তা করেন তবে আপনার স্বর্গের পিতার কাছ থেকে আপনার কোন পুরস্কার থাকবে না। তাই যখন আপনি অভাবীকে দান করেন, অন্যদের দ্বারা সম্মানিত হওয়ার জন্য ভণ্ডেরা যেমন সমাজগৃহে এবং রাস্তায় প্রচার করে, তূরী দিয়ে ঘোষণা করো না৷ আমি তোমাদের সত্যি বলছি, তারা তাদের পুরস্কার সম্পূর্ণ পেয়েছে৷ আপনার ডান হাত কি করছে তা বাম হাত জানে, যাতে আপনার দান গোপনে হয়। তাহলে আপনার পিতা, যিনি গোপনে যা করছেন তা দেখেন, তিনি আপনাকে পুরস্কৃত করবেন।"</w:t>
      </w:r>
    </w:p>
    <w:p/>
    <w:p>
      <w:r xmlns:w="http://schemas.openxmlformats.org/wordprocessingml/2006/main">
        <w:t xml:space="preserve">হিতোপদেশ 25:28 যার নিজের আত্মার উপর কোন শাসন নেই সে এমন একটি শহরের মত যা ভেঙ্গে গেছে এবং দেয়ালহীন।</w:t>
      </w:r>
    </w:p>
    <w:p/>
    <w:p>
      <w:r xmlns:w="http://schemas.openxmlformats.org/wordprocessingml/2006/main">
        <w:t xml:space="preserve">আত্মনিয়ন্ত্রণের অভাব দেয়ালবিহীন একটি ভাঙ্গা শহরের মতোই অরক্ষিত।</w:t>
      </w:r>
    </w:p>
    <w:p/>
    <w:p>
      <w:r xmlns:w="http://schemas.openxmlformats.org/wordprocessingml/2006/main">
        <w:t xml:space="preserve">1. আসুন আমাদের আত্ম-নিয়ন্ত্রণের দেয়ালকে শক্তিশালী করি</w:t>
      </w:r>
    </w:p>
    <w:p/>
    <w:p>
      <w:r xmlns:w="http://schemas.openxmlformats.org/wordprocessingml/2006/main">
        <w:t xml:space="preserve">2. নিজেদের দায়িত্ব নেওয়ার গুরুত্ব</w:t>
      </w:r>
    </w:p>
    <w:p/>
    <w:p>
      <w:r xmlns:w="http://schemas.openxmlformats.org/wordprocessingml/2006/main">
        <w:t xml:space="preserve">1. গালাতীয় 5:22-23 - কিন্তু আত্মার ফল হল প্রেম, আনন্দ, শান্তি, ধৈর্য, দয়া, মঙ্গল, বিশ্বস্ততা, ভদ্রতা এবং আত্মনিয়ন্ত্রণ৷ এই ধরনের জিনিস বিরুদ্ধে কোন আইন নেই।</w:t>
      </w:r>
    </w:p>
    <w:p/>
    <w:p>
      <w:r xmlns:w="http://schemas.openxmlformats.org/wordprocessingml/2006/main">
        <w:t xml:space="preserve">2. 2 পিটার 1:5-7 - এই কারণেই, আপনার বিশ্বাসের ধার্মিকতা যোগ করার জন্য যথাসাধ্য চেষ্টা করুন; এবং মঙ্গল, জ্ঞান; এবং জ্ঞান, আত্মনিয়ন্ত্রণ; এবং আত্ম-নিয়ন্ত্রণ, অধ্যবসায়; এবং অধ্যবসায়, ধার্মিকতা; এবং ধার্মিকতা, পারস্পরিক স্নেহ; এবং পারস্পরিক স্নেহ, ভালবাসা.</w:t>
      </w:r>
    </w:p>
    <w:p/>
    <w:p>
      <w:r xmlns:w="http://schemas.openxmlformats.org/wordprocessingml/2006/main">
        <w:t xml:space="preserve">হিতোপদেশ 26 অধ্যায় জীবনের বিভিন্ন দিক সম্পর্কে জ্ঞান প্রদান করে, বিশেষ করে মূর্খ এবং অলসদের বৈশিষ্ট্য এবং পরিণতির উপর ফোকাস করে।</w:t>
      </w:r>
    </w:p>
    <w:p/>
    <w:p>
      <w:r xmlns:w="http://schemas.openxmlformats.org/wordprocessingml/2006/main">
        <w:t xml:space="preserve">1ম অনুচ্ছেদ: অধ্যায়টি মূর্খরা যে অযাচিত সম্মান পায় এবং তারা যে ক্ষতি করে তা তুলে ধরে শুরু হয়। এটি মূর্খতাকে বিভিন্ন অর্থহীন কাজের সাথে তুলনা করে, যেমন একজন খোঁড়া ব্যক্তির পা বা একজন মাতাল একটি কাঁটাঝোপকে অস্ত্র হিসেবে ব্যবহার করে। এটি জোর দেয় যে মূর্খদের সাথে তর্ক করা বৃথা (হিতোপদেশ 26:1-12)।</w:t>
      </w:r>
    </w:p>
    <w:p/>
    <w:p>
      <w:r xmlns:w="http://schemas.openxmlformats.org/wordprocessingml/2006/main">
        <w:t xml:space="preserve">2য় অনুচ্ছেদ: অধ্যায়টি প্রবাদের সাথে চলতে থাকে যা অলসতা, গসিপ এবং প্রতারণার মতো বিষয়গুলিকে সম্বোধন করে। এটি অলসদের আচরণের বিরুদ্ধে সতর্ক করে যারা কাজ করতে খুব অলস এবং তাদের কাজ এবং দরজার কব্জা চালু করার মধ্যে তুলনা করে। এটি গসিপ এবং প্রতারক শব্দের ধ্বংসাত্মক শক্তিকেও আন্ডারস্কোর করে (প্রবচন 26:13-28)।</w:t>
      </w:r>
    </w:p>
    <w:p/>
    <w:p>
      <w:r xmlns:w="http://schemas.openxmlformats.org/wordprocessingml/2006/main">
        <w:t xml:space="preserve">সংক্ষেপে,</w:t>
      </w:r>
    </w:p>
    <w:p>
      <w:r xmlns:w="http://schemas.openxmlformats.org/wordprocessingml/2006/main">
        <w:t xml:space="preserve">হিতোপদেশ 26 অধ্যায় জ্ঞান প্রস্তাব</w:t>
      </w:r>
    </w:p>
    <w:p>
      <w:r xmlns:w="http://schemas.openxmlformats.org/wordprocessingml/2006/main">
        <w:t xml:space="preserve">জীবনের বিভিন্ন দিকে,</w:t>
      </w:r>
    </w:p>
    <w:p>
      <w:r xmlns:w="http://schemas.openxmlformats.org/wordprocessingml/2006/main">
        <w:t xml:space="preserve">বিশেষ করে মূর্খ এবং অলসদের সাথে সম্পর্কিত বৈশিষ্ট্য এবং পরিণতির উপর ফোকাস করা।</w:t>
      </w:r>
    </w:p>
    <w:p/>
    <w:p>
      <w:r xmlns:w="http://schemas.openxmlformats.org/wordprocessingml/2006/main">
        <w:t xml:space="preserve">মূর্খদের দ্বারা প্রাপ্ত অযাচিত সম্মান এবং তাদের কর্মের ফলে ক্ষতির স্বীকৃতি দেওয়া।</w:t>
      </w:r>
    </w:p>
    <w:p>
      <w:r xmlns:w="http://schemas.openxmlformats.org/wordprocessingml/2006/main">
        <w:t xml:space="preserve">মূর্খদের সাথে তর্ক করার অসারতা তুলে ধরা এবং মূর্খতাকে অযৌক্তিক কাজের সাথে তুলনা করা।</w:t>
      </w:r>
    </w:p>
    <w:p>
      <w:r xmlns:w="http://schemas.openxmlformats.org/wordprocessingml/2006/main">
        <w:t xml:space="preserve">স্বতন্ত্র প্রবাদের মাধ্যমে বিভিন্ন বিষয় সম্বোধন করা যেমন অলসতা, গসিপ, প্রতারণা যখন এই আচরণগুলির সাথে সম্পর্কিত ধ্বংসাত্মক প্রকৃতির বিষয়ে প্রদর্শিত স্বীকৃতিকে আন্ডারস্কোর করে।</w:t>
      </w:r>
    </w:p>
    <w:p>
      <w:r xmlns:w="http://schemas.openxmlformats.org/wordprocessingml/2006/main">
        <w:t xml:space="preserve">অলসদের দ্বারা প্রদর্শিত অলসতার বিরুদ্ধে সতর্কতা অবলম্বন করা এবং তাদের ক্রিয়াকলাপ এবং দরজার কব্জা চালু করার মধ্যে তুলনা করা।</w:t>
      </w:r>
    </w:p>
    <w:p>
      <w:r xmlns:w="http://schemas.openxmlformats.org/wordprocessingml/2006/main">
        <w:t xml:space="preserve">বোকাদের বৈশিষ্ট্য চিনতে অন্তর্দৃষ্টি দেওয়া, তাদের সাথে নিষ্ফল তর্ক এড়ানো, অলসতা, গসিপ এবং প্রতারণাপূর্ণ আচরণের সাথে সম্পর্কিত নেতিবাচক পরিণতিগুলি বোঝা।</w:t>
      </w:r>
    </w:p>
    <w:p/>
    <w:p>
      <w:r xmlns:w="http://schemas.openxmlformats.org/wordprocessingml/2006/main">
        <w:t xml:space="preserve">হিতোপদেশ 26:1 গ্রীষ্মকালে যেমন তুষারপাত হয় এবং ফসল কাটার সময় বৃষ্টি তেমনি মূর্খের জন্য সম্মান দেখা যায় না।</w:t>
      </w:r>
    </w:p>
    <w:p/>
    <w:p>
      <w:r xmlns:w="http://schemas.openxmlformats.org/wordprocessingml/2006/main">
        <w:t xml:space="preserve">সম্মানের সময়ে মূর্খতার কোন স্থান নেই।</w:t>
      </w:r>
    </w:p>
    <w:p/>
    <w:p>
      <w:r xmlns:w="http://schemas.openxmlformats.org/wordprocessingml/2006/main">
        <w:t xml:space="preserve">1. সম্মান এবং নম্রতার মূল্য</w:t>
      </w:r>
    </w:p>
    <w:p/>
    <w:p>
      <w:r xmlns:w="http://schemas.openxmlformats.org/wordprocessingml/2006/main">
        <w:t xml:space="preserve">2. মূর্খতাকে স্বীকৃতি দেওয়া এবং তা প্রত্যাখ্যান করা</w:t>
      </w:r>
    </w:p>
    <w:p/>
    <w:p>
      <w:r xmlns:w="http://schemas.openxmlformats.org/wordprocessingml/2006/main">
        <w:t xml:space="preserve">1. জেমস 3:13-18 - উপর থেকে বুদ্ধি খাঁটি, শান্তিপ্রিয়, কোমল, যুক্তিসঙ্গত, করুণা এবং ভাল ফল দিয়ে পূর্ণ</w:t>
      </w:r>
    </w:p>
    <w:p/>
    <w:p>
      <w:r xmlns:w="http://schemas.openxmlformats.org/wordprocessingml/2006/main">
        <w:t xml:space="preserve">2. হিতোপদেশ 12:15-17 - মূর্খের পথ তার নিজের চোখে সঠিক, কিন্তু একজন জ্ঞানী ব্যক্তি পরামর্শ শোনেন</w:t>
      </w:r>
    </w:p>
    <w:p/>
    <w:p>
      <w:r xmlns:w="http://schemas.openxmlformats.org/wordprocessingml/2006/main">
        <w:t xml:space="preserve">হিতোপদেশ 26:2 পাখি যেমন ঘুরে বেড়ায়, যেমন উড়ে গিয়ে গিলে খায়, তেমনি অকারণ অভিশাপ আসবে না।</w:t>
      </w:r>
    </w:p>
    <w:p/>
    <w:p>
      <w:r xmlns:w="http://schemas.openxmlformats.org/wordprocessingml/2006/main">
        <w:t xml:space="preserve">কারণ ছাড়া অভিশাপ কার্যকর হবে না।</w:t>
      </w:r>
    </w:p>
    <w:p/>
    <w:p>
      <w:r xmlns:w="http://schemas.openxmlformats.org/wordprocessingml/2006/main">
        <w:t xml:space="preserve">1: অন্যদের অযৌক্তিক অভিশাপ থেকে ঈশ্বরের সুরক্ষা।</w:t>
      </w:r>
    </w:p>
    <w:p/>
    <w:p>
      <w:r xmlns:w="http://schemas.openxmlformats.org/wordprocessingml/2006/main">
        <w:t xml:space="preserve">2: শব্দের শক্তি এবং জ্ঞানী বক্তৃতার গুরুত্ব।</w:t>
      </w:r>
    </w:p>
    <w:p/>
    <w:p>
      <w:r xmlns:w="http://schemas.openxmlformats.org/wordprocessingml/2006/main">
        <w:t xml:space="preserve">1: জেমস 3:5-12 - জ্ঞান এবং জিহ্বার শক্তি।</w:t>
      </w:r>
    </w:p>
    <w:p/>
    <w:p>
      <w:r xmlns:w="http://schemas.openxmlformats.org/wordprocessingml/2006/main">
        <w:t xml:space="preserve">2: Isaiah 54:17 - তোমার বিরুদ্ধে গঠিত কোন অস্ত্র সফল হবে না।</w:t>
      </w:r>
    </w:p>
    <w:p/>
    <w:p>
      <w:r xmlns:w="http://schemas.openxmlformats.org/wordprocessingml/2006/main">
        <w:t xml:space="preserve">হিতোপদেশ 26:3 ঘোড়ার জন্য চাবুক, গাধার জন্য লাগাম এবং বোকার পিঠে লাঠি।</w:t>
      </w:r>
    </w:p>
    <w:p/>
    <w:p>
      <w:r xmlns:w="http://schemas.openxmlformats.org/wordprocessingml/2006/main">
        <w:t xml:space="preserve">একজন মূর্খের সঠিক পথে থাকার জন্য নির্দেশনা এবং শৃঙ্খলার প্রয়োজন।</w:t>
      </w:r>
    </w:p>
    <w:p/>
    <w:p>
      <w:r xmlns:w="http://schemas.openxmlformats.org/wordprocessingml/2006/main">
        <w:t xml:space="preserve">1. ধার্মিকতার পথ: শৃঙ্খলা এবং নির্দেশনা</w:t>
      </w:r>
    </w:p>
    <w:p/>
    <w:p>
      <w:r xmlns:w="http://schemas.openxmlformats.org/wordprocessingml/2006/main">
        <w:t xml:space="preserve">2. ভাল নেতৃত্বের গুরুত্ব: হিতোপদেশ 26:3</w:t>
      </w:r>
    </w:p>
    <w:p/>
    <w:p>
      <w:r xmlns:w="http://schemas.openxmlformats.org/wordprocessingml/2006/main">
        <w:t xml:space="preserve">1. হিতোপদেশ 22:15 - মূর্খতা একটি শিশুর হৃদয়ে আবদ্ধ থাকে; কিন্তু সংশোধনের লাঠি তাকে তার থেকে দূরে সরিয়ে দেবে।</w:t>
      </w:r>
    </w:p>
    <w:p/>
    <w:p>
      <w:r xmlns:w="http://schemas.openxmlformats.org/wordprocessingml/2006/main">
        <w:t xml:space="preserve">2. 2 টিমোথি 3:16-17 -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হিতোপদেশ 26:4 মূর্খকে তার মূর্খতা অনুসারে উত্তর দিও না, পাছে তুমিও তার মত হবে।</w:t>
      </w:r>
    </w:p>
    <w:p/>
    <w:p>
      <w:r xmlns:w="http://schemas.openxmlformats.org/wordprocessingml/2006/main">
        <w:t xml:space="preserve">বোকাকে সদয়ভাবে উত্তর দিও না, পাছে তুমি তার মত হয়ে যাবে।</w:t>
      </w:r>
    </w:p>
    <w:p/>
    <w:p>
      <w:r xmlns:w="http://schemas.openxmlformats.org/wordprocessingml/2006/main">
        <w:t xml:space="preserve">1. মূর্খতাপূর্ণ আচরণের প্রতি সদয়ভাবে প্রতিক্রিয়া জানানোর বিপদ</w:t>
      </w:r>
    </w:p>
    <w:p/>
    <w:p>
      <w:r xmlns:w="http://schemas.openxmlformats.org/wordprocessingml/2006/main">
        <w:t xml:space="preserve">2. কিভাবে একটি ঈশ্বরীয় পদ্ধতিতে মূর্খতার প্রতিক্রিয়া জানাতে হয়</w:t>
      </w:r>
    </w:p>
    <w:p/>
    <w:p>
      <w:r xmlns:w="http://schemas.openxmlformats.org/wordprocessingml/2006/main">
        <w:t xml:space="preserve">1. ম্যাথু 5:39 - "কিন্তু আমি তোমাকে বলছি, যে মন্দ তার প্রতিহত করো না। কিন্তু যদি কেউ তোমার ডান গালে চড় মারে, তবে অন্য গালেও তার দিকে ফিরে যাও।"</w:t>
      </w:r>
    </w:p>
    <w:p/>
    <w:p>
      <w:r xmlns:w="http://schemas.openxmlformats.org/wordprocessingml/2006/main">
        <w:t xml:space="preserve">2. 1 পিটার 3:9 - "মন্দের জন্য মন্দের প্রতিশোধ নেও না বা নিন্দা করার জন্য নিন্দা করো না, বরং বরঞ্চ, আশীর্বাদ করো, এর জন্য তোমাকে ডাকা হয়েছিল, যাতে তুমি আশীর্বাদ পেতে পার।"</w:t>
      </w:r>
    </w:p>
    <w:p/>
    <w:p>
      <w:r xmlns:w="http://schemas.openxmlformats.org/wordprocessingml/2006/main">
        <w:t xml:space="preserve">হিতোপদেশ 26:5 মূর্খকে তার মূর্খতা অনুসারে উত্তর দাও, পাছে সে তার নিজের অহংকারে জ্ঞানী হয়।</w:t>
      </w:r>
    </w:p>
    <w:p/>
    <w:p>
      <w:r xmlns:w="http://schemas.openxmlformats.org/wordprocessingml/2006/main">
        <w:t xml:space="preserve">তাদের অযোগ্য আত্মবিশ্বাস এড়াতে বোকাদের বুদ্ধিমানের সাথে উত্তর দিন।</w:t>
      </w:r>
    </w:p>
    <w:p/>
    <w:p>
      <w:r xmlns:w="http://schemas.openxmlformats.org/wordprocessingml/2006/main">
        <w:t xml:space="preserve">1: যারা মূর্খ তাদের প্রতি আমরা কীভাবে প্রতিক্রিয়া জানাই তা আমাদের মনে রাখা উচিত, কারণ আমাদের প্রতিক্রিয়ার পরিণতি হতে পারে।</w:t>
      </w:r>
    </w:p>
    <w:p/>
    <w:p>
      <w:r xmlns:w="http://schemas.openxmlformats.org/wordprocessingml/2006/main">
        <w:t xml:space="preserve">2: আমাদের মূর্খ লোকদের তাদের প্রাপ্যের চেয়ে বেশি আস্থা দেওয়া উচিত নয়, কারণ এটি তাদের বিপথে নিয়ে যেতে পারে।</w:t>
      </w:r>
    </w:p>
    <w:p/>
    <w:p>
      <w:r xmlns:w="http://schemas.openxmlformats.org/wordprocessingml/2006/main">
        <w:t xml:space="preserve">1: জেমস 3:17-18 - কিন্তু উপর থেকে প্রজ্ঞা প্রথমে শুদ্ধ, তারপর শান্তিপ্রিয়, কোমল, যুক্তির জন্য উন্মুক্ত, করুণা এবং ভাল ফল দিয়ে পূর্ণ, পক্ষপাতহীন এবং আন্তরিক। আর যারা শান্তি স্থাপন করে তারা শান্তিতে ধার্মিকতার ফসল বপন করে।</w:t>
      </w:r>
    </w:p>
    <w:p/>
    <w:p>
      <w:r xmlns:w="http://schemas.openxmlformats.org/wordprocessingml/2006/main">
        <w:t xml:space="preserve">2: হিতোপদেশ 14:29 - যে রাগ করতে ধীর সে বড় বুদ্ধিমত্তার অধিকারী, কিন্তু যার মেজাজ তাড়াহুড়ো করে সে মূর্খতাকে বাড়িয়ে তোলে।</w:t>
      </w:r>
    </w:p>
    <w:p/>
    <w:p>
      <w:r xmlns:w="http://schemas.openxmlformats.org/wordprocessingml/2006/main">
        <w:t xml:space="preserve">হিতোপদেশ 26:6 যে মূর্খের হাতে বার্তা পাঠায় সে পা কেটে ফেলে, ক্ষতি করে।</w:t>
      </w:r>
    </w:p>
    <w:p/>
    <w:p>
      <w:r xmlns:w="http://schemas.openxmlformats.org/wordprocessingml/2006/main">
        <w:t xml:space="preserve">এই প্রবাদটি একটি মূর্খ ব্যক্তির মাধ্যমে একটি বার্তা প্রেরণের বিরুদ্ধে সতর্ক করে, কারণ এটি শুধুমাত্র ক্ষতি এবং অনুশোচনার দিকে পরিচালিত করবে।</w:t>
      </w:r>
    </w:p>
    <w:p/>
    <w:p>
      <w:r xmlns:w="http://schemas.openxmlformats.org/wordprocessingml/2006/main">
        <w:t xml:space="preserve">1. মূর্খ লোকদের কাছে গুরুত্বপূর্ণ কাজ অর্পণ করার বিপদ</w:t>
      </w:r>
    </w:p>
    <w:p/>
    <w:p>
      <w:r xmlns:w="http://schemas.openxmlformats.org/wordprocessingml/2006/main">
        <w:t xml:space="preserve">2. গুরুত্বপূর্ণ বিষয়গুলির জন্য জ্ঞানের সন্ধান করা</w:t>
      </w:r>
    </w:p>
    <w:p/>
    <w:p>
      <w:r xmlns:w="http://schemas.openxmlformats.org/wordprocessingml/2006/main">
        <w:t xml:space="preserve">1. হিতোপদেশ 16:20 - যে ব্যক্তি বুদ্ধিমত্তার সাথে একটি বিষয় পরিচালনা করে সে মঙ্গল খুঁজে পাবে: এবং যে প্রভুতে বিশ্বাস করে, সে সুখী।</w:t>
      </w:r>
    </w:p>
    <w:p/>
    <w:p>
      <w:r xmlns:w="http://schemas.openxmlformats.org/wordprocessingml/2006/main">
        <w:t xml:space="preserve">2. হিতোপদেশ 19:20 - পরামর্শ শুনুন এবং নির্দেশনা গ্রহণ করুন, যাতে আপনি আপনার শেষের দিকে জ্ঞানী হতে পারেন।</w:t>
      </w:r>
    </w:p>
    <w:p/>
    <w:p>
      <w:r xmlns:w="http://schemas.openxmlformats.org/wordprocessingml/2006/main">
        <w:t xml:space="preserve">হিতোপদেশ 26:7 খোঁড়ার পা সমান হয় না, বোকাদের মুখেও সেই দৃষ্টান্ত।</w:t>
      </w:r>
    </w:p>
    <w:p/>
    <w:p>
      <w:r xmlns:w="http://schemas.openxmlformats.org/wordprocessingml/2006/main">
        <w:t xml:space="preserve">খোঁড়ার পা অসমান, যেমন একটি উপমা মূর্খের দ্বারা উচ্চারিত হয়।</w:t>
      </w:r>
    </w:p>
    <w:p/>
    <w:p>
      <w:r xmlns:w="http://schemas.openxmlformats.org/wordprocessingml/2006/main">
        <w:t xml:space="preserve">1. খোঁড়াদের অসম পা: ঈশ্বরের করুণার একটি চিত্র</w:t>
      </w:r>
    </w:p>
    <w:p/>
    <w:p>
      <w:r xmlns:w="http://schemas.openxmlformats.org/wordprocessingml/2006/main">
        <w:t xml:space="preserve">2. মূর্খের মুখে দৃষ্টান্ত: মূর্খতার বিরুদ্ধে একটি সতর্কতা</w:t>
      </w:r>
    </w:p>
    <w:p/>
    <w:p>
      <w:r xmlns:w="http://schemas.openxmlformats.org/wordprocessingml/2006/main">
        <w:t xml:space="preserve">1. ম্যাথু 11:25: "সেই সময়ে যীশু উত্তর দিয়েছিলেন এবং বলেছিলেন, হে পিতা, স্বর্গ ও পৃথিবীর প্রভু, আমি আপনাকে ধন্যবাদ জানাই, কারণ আপনি এই জিনিসগুলি জ্ঞানী এবং বিচক্ষণদের কাছ থেকে লুকিয়ে রেখেছিলেন এবং বাচ্চাদের কাছে প্রকাশ করেছেন।"</w:t>
      </w:r>
    </w:p>
    <w:p/>
    <w:p>
      <w:r xmlns:w="http://schemas.openxmlformats.org/wordprocessingml/2006/main">
        <w:t xml:space="preserve">2. হিতোপদেশ 14:15: "সরল ব্যক্তি প্রতিটি কথায় বিশ্বাস করে: কিন্তু বিচক্ষণ ব্যক্তি তার চলার দিকে ভালো করে দেখে।"</w:t>
      </w:r>
    </w:p>
    <w:p/>
    <w:p>
      <w:r xmlns:w="http://schemas.openxmlformats.org/wordprocessingml/2006/main">
        <w:t xml:space="preserve">হিতোপদেশ 26:8 যে লোক গুলতিতে পাথর বাঁধে, সে যেমন বোকাকে সম্মান দেয়।</w:t>
      </w:r>
    </w:p>
    <w:p/>
    <w:p>
      <w:r xmlns:w="http://schemas.openxmlformats.org/wordprocessingml/2006/main">
        <w:t xml:space="preserve">যে একজন বোকাকে সম্মান করে সে এমন একজনের মতো যে একটি গুলতি দিয়ে একটি ভারী পাথর বহন করার চেষ্টা করছে।</w:t>
      </w:r>
    </w:p>
    <w:p/>
    <w:p>
      <w:r xmlns:w="http://schemas.openxmlformats.org/wordprocessingml/2006/main">
        <w:t xml:space="preserve">1: আমরা যেভাবে মানুষকে সম্মান করি তাতে আমাদের বোকা হওয়া উচিত নয়; আমাদের জ্ঞানী এবং সতর্ক হতে হবে।</w:t>
      </w:r>
    </w:p>
    <w:p/>
    <w:p>
      <w:r xmlns:w="http://schemas.openxmlformats.org/wordprocessingml/2006/main">
        <w:t xml:space="preserve">2: আমাদের অবশ্যই আমাদের প্রশংসা করতে হবে এবং অযোগ্য লোকদের সম্মান দেওয়া থেকে বিরত থাকতে হবে।</w:t>
      </w:r>
    </w:p>
    <w:p/>
    <w:p>
      <w:r xmlns:w="http://schemas.openxmlformats.org/wordprocessingml/2006/main">
        <w:t xml:space="preserve">1: হিতোপদেশ 15:33 - প্রভুর ভয় জ্ঞানের নির্দেশ; এবং সম্মান আগে নম্রতা হয়.</w:t>
      </w:r>
    </w:p>
    <w:p/>
    <w:p>
      <w:r xmlns:w="http://schemas.openxmlformats.org/wordprocessingml/2006/main">
        <w:t xml:space="preserve">2: জেমস 1:19 - অতএব, আমার প্রিয় ভাইয়েরা, প্রত্যেক মানুষ শুনতে দ্রুত, কথা বলতে ধীর, ক্রোধে ধীর হোক।</w:t>
      </w:r>
    </w:p>
    <w:p/>
    <w:p>
      <w:r xmlns:w="http://schemas.openxmlformats.org/wordprocessingml/2006/main">
        <w:t xml:space="preserve">হিতোপদেশ 26:9 মাতালের হাতে যেমন কাঁটা উঠে যায়, তেমনি বোকাদের মুখে দৃষ্টান্ত।</w:t>
      </w:r>
    </w:p>
    <w:p/>
    <w:p>
      <w:r xmlns:w="http://schemas.openxmlformats.org/wordprocessingml/2006/main">
        <w:t xml:space="preserve">মূর্খের মুখে দৃষ্টান্ত মাতালের হাতে কাঁটার মতো বিপজ্জনক হতে পারে।</w:t>
      </w:r>
    </w:p>
    <w:p/>
    <w:p>
      <w:r xmlns:w="http://schemas.openxmlformats.org/wordprocessingml/2006/main">
        <w:t xml:space="preserve">1. বোকাদের কথা বলার বিপদ</w:t>
      </w:r>
    </w:p>
    <w:p/>
    <w:p>
      <w:r xmlns:w="http://schemas.openxmlformats.org/wordprocessingml/2006/main">
        <w:t xml:space="preserve">2. আমাদের কথায় জ্ঞান</w:t>
      </w:r>
    </w:p>
    <w:p/>
    <w:p>
      <w:r xmlns:w="http://schemas.openxmlformats.org/wordprocessingml/2006/main">
        <w:t xml:space="preserve">1. হিতোপদেশ 12:18 - "এমন একজন আছে যার ক্ষুধার্ত কথা তরবারির আঘাতের মত, কিন্তু জ্ঞানীর জিহ্বা নিরাময় নিয়ে আসে।"</w:t>
      </w:r>
    </w:p>
    <w:p/>
    <w:p>
      <w:r xmlns:w="http://schemas.openxmlformats.org/wordprocessingml/2006/main">
        <w:t xml:space="preserve">2. জেমস 3:2-10 - "কারণ আমরা সকলেই অনেক উপায়ে হোঁচট খাই। এবং যদি কেউ তার কথায় হোঁচট না খায়, তবে সে একজন নিখুঁত মানুষ, তার সমস্ত শরীরকে লাগাম দিতেও সক্ষম।"</w:t>
      </w:r>
    </w:p>
    <w:p/>
    <w:p>
      <w:r xmlns:w="http://schemas.openxmlformats.org/wordprocessingml/2006/main">
        <w:t xml:space="preserve">হিতোপদেশ 26:10 মহান ঈশ্বর যিনি সমস্ত কিছু গঠন করেছেন তিনি বোকাদের পুরস্কৃত করেন এবং লঙ্ঘনকারীদের পুরস্কৃত করেন।</w:t>
      </w:r>
    </w:p>
    <w:p/>
    <w:p>
      <w:r xmlns:w="http://schemas.openxmlformats.org/wordprocessingml/2006/main">
        <w:t xml:space="preserve">ভগবান বোকা এবং পাপী উভয়কেই পুরস্কৃত করেন।</w:t>
      </w:r>
    </w:p>
    <w:p/>
    <w:p>
      <w:r xmlns:w="http://schemas.openxmlformats.org/wordprocessingml/2006/main">
        <w:t xml:space="preserve">1. ঈশ্বরের করুণার মহত্ত্ব</w:t>
      </w:r>
    </w:p>
    <w:p/>
    <w:p>
      <w:r xmlns:w="http://schemas.openxmlformats.org/wordprocessingml/2006/main">
        <w:t xml:space="preserve">2. ঈশ্বরের অনুগ্রহ এবং ক্ষমা</w:t>
      </w:r>
    </w:p>
    <w:p/>
    <w:p>
      <w:r xmlns:w="http://schemas.openxmlformats.org/wordprocessingml/2006/main">
        <w:t xml:space="preserve">1. লূক 6:35-36 - "কিন্তু তোমাদের শত্রুদের ভালোবাসো, তাদের ভালো করো এবং কিছু ফেরত পাওয়ার আশা না করে তাদের ধার দাও৷ তাহলে তোমাদের পুরস্কার হবে মহান, এবং তোমরা হবে পরমেশ্বরের সন্তান, কারণ তিনি অকৃতজ্ঞ ও দুষ্টদের প্রতি সদয়।</w:t>
      </w:r>
    </w:p>
    <w:p/>
    <w:p>
      <w:r xmlns:w="http://schemas.openxmlformats.org/wordprocessingml/2006/main">
        <w:t xml:space="preserve">2. রোমানস 6:23 - "কারণ পাপের মজুরি হল মৃত্যু, কিন্তু ঈশ্বরের দান হল আমাদের প্রভু খ্রীষ্ট যীশুতে অনন্ত জীবন।"</w:t>
      </w:r>
    </w:p>
    <w:p/>
    <w:p>
      <w:r xmlns:w="http://schemas.openxmlformats.org/wordprocessingml/2006/main">
        <w:t xml:space="preserve">হিতোপদেশ 26:11 কুকুর যেমন তার বমিতে ফিরে আসে, তেমনি বোকা তার মূর্খতার দিকে ফিরে আসে।</w:t>
      </w:r>
    </w:p>
    <w:p/>
    <w:p>
      <w:r xmlns:w="http://schemas.openxmlformats.org/wordprocessingml/2006/main">
        <w:t xml:space="preserve">মূর্খের বুদ্ধির অভাব তাদের বারবার একই ভুল করে।</w:t>
      </w:r>
    </w:p>
    <w:p/>
    <w:p>
      <w:r xmlns:w="http://schemas.openxmlformats.org/wordprocessingml/2006/main">
        <w:t xml:space="preserve">1: আমাদের অবশ্যই আমাদের ভুলগুলি থেকে শিখতে হবে এবং জ্ঞানের সন্ধান করতে হবে, যাতে আমরা একই বোকামীর কাজগুলি পুনরাবৃত্তি না করি।</w:t>
      </w:r>
    </w:p>
    <w:p/>
    <w:p>
      <w:r xmlns:w="http://schemas.openxmlformats.org/wordprocessingml/2006/main">
        <w:t xml:space="preserve">2: আমাদের অবশ্যই আমাদের মূর্খতার পরিণতিগুলিকে চিনতে হবে, এবং প্রজ্ঞায় বৃদ্ধি পেতে চেষ্টা করতে হবে, যাতে আমরা আমাদের ভুলগুলি পুনরাবৃত্তি করতে না পারি।</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9:10 - "প্রভুর ভয় জ্ঞানের শুরু, এবং পবিত্রের জ্ঞান হল অন্তর্দৃষ্টি।"</w:t>
      </w:r>
    </w:p>
    <w:p/>
    <w:p>
      <w:r xmlns:w="http://schemas.openxmlformats.org/wordprocessingml/2006/main">
        <w:t xml:space="preserve">হিতোপদেশ 26:12 তুমি কি একজন লোককে তার নিজের অহংকারে জ্ঞানী দেখতে পাও? তার চেয়ে বোকার বেশি আশা আছে।</w:t>
      </w:r>
    </w:p>
    <w:p/>
    <w:p>
      <w:r xmlns:w="http://schemas.openxmlformats.org/wordprocessingml/2006/main">
        <w:t xml:space="preserve">যে নিজের চোখে নিজেকে জ্ঞানী বলে মনে করে তার চেয়ে মূর্খের চেয়ে বেশি আশা আছে।</w:t>
      </w:r>
    </w:p>
    <w:p/>
    <w:p>
      <w:r xmlns:w="http://schemas.openxmlformats.org/wordprocessingml/2006/main">
        <w:t xml:space="preserve">1: বোকা হয়ো না - হিতোপদেশ 26:12</w:t>
      </w:r>
    </w:p>
    <w:p/>
    <w:p>
      <w:r xmlns:w="http://schemas.openxmlformats.org/wordprocessingml/2006/main">
        <w:t xml:space="preserve">2: ঈশ্বরের কাছ থেকে জ্ঞান সন্ধান করুন - হিতোপদেশ 9:10</w:t>
      </w:r>
    </w:p>
    <w:p/>
    <w:p>
      <w:r xmlns:w="http://schemas.openxmlformats.org/wordprocessingml/2006/main">
        <w:t xml:space="preserve">1: জেমস 3:17 -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2: হিতোপদেশ 11:2 - যখন অহংকার আসে, তখন অসম্মান আসে, কিন্তু নম্রতার সাথে প্রজ্ঞা আসে।</w:t>
      </w:r>
    </w:p>
    <w:p/>
    <w:p>
      <w:r xmlns:w="http://schemas.openxmlformats.org/wordprocessingml/2006/main">
        <w:t xml:space="preserve">Proverbs 26:13 অলস লোকটি বলে, পথের মধ্যে একটি সিংহ আছে; একটি সিংহ রাস্তায় আছে।</w:t>
      </w:r>
    </w:p>
    <w:p/>
    <w:p>
      <w:r xmlns:w="http://schemas.openxmlformats.org/wordprocessingml/2006/main">
        <w:t xml:space="preserve">অলস ব্যক্তি তার দায়িত্ব এড়াতে অজুহাত দেখায়।</w:t>
      </w:r>
    </w:p>
    <w:p/>
    <w:p>
      <w:r xmlns:w="http://schemas.openxmlformats.org/wordprocessingml/2006/main">
        <w:t xml:space="preserve">1: ভয় এবং অজুহাত আপনাকে ঈশ্বর যা করতে বলেছেন তা করতে বাধা দেবেন না।</w:t>
      </w:r>
    </w:p>
    <w:p/>
    <w:p>
      <w:r xmlns:w="http://schemas.openxmlformats.org/wordprocessingml/2006/main">
        <w:t xml:space="preserve">2: বাধার মুখে পরিশ্রমী এবং সাহসী হন।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Joshua 1:9 -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হিতোপদেশ 26:14 দরজা যেমন তার কব্জায় ঘোরাফেরা করে, তেমনি অলসও তার বিছানায়।</w:t>
      </w:r>
    </w:p>
    <w:p/>
    <w:p>
      <w:r xmlns:w="http://schemas.openxmlformats.org/wordprocessingml/2006/main">
        <w:t xml:space="preserve">সুযোগ উপস্থিত থাকা সত্ত্বেও অলস অলস থাকবে।</w:t>
      </w:r>
    </w:p>
    <w:p/>
    <w:p>
      <w:r xmlns:w="http://schemas.openxmlformats.org/wordprocessingml/2006/main">
        <w:t xml:space="preserve">1. অলসতা আপনাকে দেওয়া সুযোগের সদ্ব্যবহার করা থেকে বিরত রাখবেন না।</w:t>
      </w:r>
    </w:p>
    <w:p/>
    <w:p>
      <w:r xmlns:w="http://schemas.openxmlformats.org/wordprocessingml/2006/main">
        <w:t xml:space="preserve">2. আপনাকে যে সুযোগগুলি দেওয়া হয় তার সর্বোচ্চ ব্যবহার করতে আপনার ঈশ্বর প্রদত্ত প্রতিভা ব্যবহার করুন।</w:t>
      </w:r>
    </w:p>
    <w:p/>
    <w:p>
      <w:r xmlns:w="http://schemas.openxmlformats.org/wordprocessingml/2006/main">
        <w:t xml:space="preserve">1. ম্যাথু 25:14-30 - প্রতিভার দৃষ্টান্ত</w:t>
      </w:r>
    </w:p>
    <w:p/>
    <w:p>
      <w:r xmlns:w="http://schemas.openxmlformats.org/wordprocessingml/2006/main">
        <w:t xml:space="preserve">2. Ecclesiastes 9:10 - আপনার হাত যা করতে পায়, আপনার সমস্ত শক্তি দিয়ে তা করুন।</w:t>
      </w:r>
    </w:p>
    <w:p/>
    <w:p>
      <w:r xmlns:w="http://schemas.openxmlformats.org/wordprocessingml/2006/main">
        <w:t xml:space="preserve">হিতোপদেশ 26:15 অলস তার হাত তার বুকে লুকিয়ে রাখে; এটা আবার তার মুখে আনতে তাকে দুঃখ দেয়।</w:t>
      </w:r>
    </w:p>
    <w:p/>
    <w:p>
      <w:r xmlns:w="http://schemas.openxmlformats.org/wordprocessingml/2006/main">
        <w:t xml:space="preserve">অলস ব্যক্তি সাফল্যের জন্য প্রয়োজনীয় প্রচেষ্টা করতে অনিচ্ছুক।</w:t>
      </w:r>
    </w:p>
    <w:p/>
    <w:p>
      <w:r xmlns:w="http://schemas.openxmlformats.org/wordprocessingml/2006/main">
        <w:t xml:space="preserve">1: অলসতা একটি গুরুতর পাপ যা জীবনে ব্যর্থতার দিকে নিয়ে যায়।</w:t>
      </w:r>
    </w:p>
    <w:p/>
    <w:p>
      <w:r xmlns:w="http://schemas.openxmlformats.org/wordprocessingml/2006/main">
        <w:t xml:space="preserve">2: সফল হওয়ার জন্য আমাদের কঠোর পরিশ্রম এবং পরিশ্রমী হতে হবে।</w:t>
      </w:r>
    </w:p>
    <w:p/>
    <w:p>
      <w:r xmlns:w="http://schemas.openxmlformats.org/wordprocessingml/2006/main">
        <w:t xml:space="preserve">1: ম্যাথু 25:26-27 - "কিন্তু তার প্রভু তাকে উত্তর দিয়ে বললেন, 'তুমি দুষ্ট এবং অলস দাস, তুমি জান যে আমি যেখানে বপন করিনি সেখানেই কাটব এবং যেখানে আমি খড় দেইনি সেখানে সংগ্রহ করি: তাই তোমার রাখা উচিত। আমার টাকা এক্সচেঞ্জারদের কাছে, এবং তারপরে আমার আসার সময় সুদের সাথে আমার নিজের পাওয়া উচিত ছিল।'"</w:t>
      </w:r>
    </w:p>
    <w:p/>
    <w:p>
      <w:r xmlns:w="http://schemas.openxmlformats.org/wordprocessingml/2006/main">
        <w:t xml:space="preserve">2: উপদেশক 10:18 - "অলসতার মধ্য দিয়ে ছাদ ডুবে যায়; এবং হাতের অলসতার মাধ্যমে ঘরটি ফুটো হয়ে যায়।"</w:t>
      </w:r>
    </w:p>
    <w:p/>
    <w:p>
      <w:r xmlns:w="http://schemas.openxmlformats.org/wordprocessingml/2006/main">
        <w:t xml:space="preserve">হিতোপদেশ 26:16 অলস ব্যক্তি তার নিজের অহংকারে সাতটি লোকের চেয়েও জ্ঞানী যে যুক্তি দিতে পারে৷</w:t>
      </w:r>
    </w:p>
    <w:p/>
    <w:p>
      <w:r xmlns:w="http://schemas.openxmlformats.org/wordprocessingml/2006/main">
        <w:t xml:space="preserve">অলস মনে করতে পারে যে তারা জ্ঞানী কিন্তু বাস্তবে তারা সাত জনের মতো জ্ঞানী নয় যারা ব্যাখ্যা করতে পারে কেন তারা এমন ভাবে।</w:t>
      </w:r>
    </w:p>
    <w:p/>
    <w:p>
      <w:r xmlns:w="http://schemas.openxmlformats.org/wordprocessingml/2006/main">
        <w:t xml:space="preserve">1. অলসের বিভ্রম: আপনি যা ভাবছেন তা বিশ্বাস করবেন না</w:t>
      </w:r>
    </w:p>
    <w:p/>
    <w:p>
      <w:r xmlns:w="http://schemas.openxmlformats.org/wordprocessingml/2006/main">
        <w:t xml:space="preserve">2. আত্মনির্ভরতার মূর্খতা: ঈশ্বরের জ্ঞানের উপর নির্ভর করুন</w:t>
      </w:r>
    </w:p>
    <w:p/>
    <w:p>
      <w:r xmlns:w="http://schemas.openxmlformats.org/wordprocessingml/2006/main">
        <w:t xml:space="preserve">1. জেমস 1:5-7 - যদি তোমাদের মধ্যে কারো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তাকে স্বীকার কর, এবং তিনি তোমার পথ সোজা করবেন।</w:t>
      </w:r>
    </w:p>
    <w:p/>
    <w:p>
      <w:r xmlns:w="http://schemas.openxmlformats.org/wordprocessingml/2006/main">
        <w:t xml:space="preserve">হিতোপদেশ 26:17 যে পাশ দিয়ে যায় এবং তার অন্তর্গত ঝগড়া-বিবাদে হস্তক্ষেপ করে না, সে যেন কুকুরের কান ধরে।</w:t>
      </w:r>
    </w:p>
    <w:p/>
    <w:p>
      <w:r xmlns:w="http://schemas.openxmlformats.org/wordprocessingml/2006/main">
        <w:t xml:space="preserve">যে বিষয়গুলো কারো সাথে সম্পর্কিত নয় সে বিষয়ে রায় প্রদানের ফলে অনাকাঙ্ক্ষিত পরিণতি হতে পারে।</w:t>
      </w:r>
    </w:p>
    <w:p/>
    <w:p>
      <w:r xmlns:w="http://schemas.openxmlformats.org/wordprocessingml/2006/main">
        <w:t xml:space="preserve">1: আপনার জীবনের যে ক্ষেত্রগুলিতে মনোযোগ দেওয়া দরকার সেগুলিতে মনোযোগ দিন এবং এমন তর্ক-বিতর্ক এড়িয়ে চলুন যার সাথে আপনার কোনও সম্পর্ক নেই।</w:t>
      </w:r>
    </w:p>
    <w:p/>
    <w:p>
      <w:r xmlns:w="http://schemas.openxmlformats.org/wordprocessingml/2006/main">
        <w:t xml:space="preserve">2: আপনার উদ্বেগজনক নয় এমন বিষয়গুলিতে হস্তক্ষেপ করবেন না, কারণ এটি সমস্যার কারণ হতে পারে।</w:t>
      </w:r>
    </w:p>
    <w:p/>
    <w:p>
      <w:r xmlns:w="http://schemas.openxmlformats.org/wordprocessingml/2006/main">
        <w:t xml:space="preserve">1: জেমস 4:11-12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p>
      <w:r xmlns:w="http://schemas.openxmlformats.org/wordprocessingml/2006/main">
        <w:t xml:space="preserve">2: হিতোপদেশ 19:11 ভাল বুদ্ধি একজনকে রাগ করতে ধীর করে দেয় এবং অপরাধকে উপেক্ষা করা তার গৌরব।</w:t>
      </w:r>
    </w:p>
    <w:p/>
    <w:p>
      <w:r xmlns:w="http://schemas.openxmlformats.org/wordprocessingml/2006/main">
        <w:t xml:space="preserve">হিতোপদেশ 26:18 একজন পাগলের মতো যে আগুনের চিহ্ন, তীর এবং মৃত্যুকে নিক্ষেপ করে,</w:t>
      </w:r>
    </w:p>
    <w:p/>
    <w:p>
      <w:r xmlns:w="http://schemas.openxmlformats.org/wordprocessingml/2006/main">
        <w:t xml:space="preserve">অনুচ্ছেদটি জ্ঞান ছাড়া কাজ করার বিপদের বিরুদ্ধে সতর্ক করে, এটিকে আগুনের ব্র্যান্ড, তীর এবং মৃত্যু নিক্ষেপকারী একজন পাগলের সাথে তুলনা করে।</w:t>
      </w:r>
    </w:p>
    <w:p/>
    <w:p>
      <w:r xmlns:w="http://schemas.openxmlformats.org/wordprocessingml/2006/main">
        <w:t xml:space="preserve">1. প্রজ্ঞা হল জীবনের চাবিকাঠি: আবেগপ্রবণতার বিপদ এড়িয়ে চলা</w:t>
      </w:r>
    </w:p>
    <w:p/>
    <w:p>
      <w:r xmlns:w="http://schemas.openxmlformats.org/wordprocessingml/2006/main">
        <w:t xml:space="preserve">2. প্রজ্ঞা হল নিরাপত্তার পথ: হিতোপদেশ 26:18-এর সতর্কবার্তায় মনোযোগ দেওয়া</w:t>
      </w:r>
    </w:p>
    <w:p/>
    <w:p>
      <w:r xmlns:w="http://schemas.openxmlformats.org/wordprocessingml/2006/main">
        <w:t xml:space="preserve">1. হিতোপদেশ 14:15 "সরল সব কিছু বিশ্বাস করে, কিন্তু বুদ্ধিমান তার পদক্ষেপের চিন্তা করে।"</w:t>
      </w:r>
    </w:p>
    <w:p/>
    <w:p>
      <w:r xmlns:w="http://schemas.openxmlformats.org/wordprocessingml/2006/main">
        <w:t xml:space="preserve">2. জেমস 1:5-8 "যদি তোমাদের মধ্যে কারো জ্ঞানের অভাব থাকে, তবে সে ঈশ্বরের কাছে প্রার্থনা করুক, যিনি নিন্দা ছাড়াই সকলকে উদারভাবে দান করেন, এবং এটি তাকে দেওয়া হবে৷ কিন্তু সে যেন বিশ্বাসের সাথে, সন্দেহ না করে, একজনের জন্য চায়৷ যে সন্দেহ করে সে সমুদ্রের একটি ঢেউয়ের মত যাকে বাতাস দ্বারা চালিত করা হয় এবং উড়িয়ে দেওয়া হয়। কারণ সেই ব্যক্তিকে মনে করা উচিত নয় যে সে প্রভুর কাছ থেকে কিছু পাবে; সে একজন দ্বিমুখী, তার সমস্ত পথে অস্থির।"</w:t>
      </w:r>
    </w:p>
    <w:p/>
    <w:p>
      <w:r xmlns:w="http://schemas.openxmlformats.org/wordprocessingml/2006/main">
        <w:t xml:space="preserve">হিতোপদেশ 26:19 তাহলে কি সেই লোকটি যে তার প্রতিবেশীকে প্রতারণা করে এবং বলে, আমি কি খেলায় মত্ত নই?</w:t>
      </w:r>
    </w:p>
    <w:p/>
    <w:p>
      <w:r xmlns:w="http://schemas.openxmlformats.org/wordprocessingml/2006/main">
        <w:t xml:space="preserve">প্রতিবেশীকে প্রতারণা করা ভুল এবং তামাশা করা উচিত নয়।</w:t>
      </w:r>
    </w:p>
    <w:p/>
    <w:p>
      <w:r xmlns:w="http://schemas.openxmlformats.org/wordprocessingml/2006/main">
        <w:t xml:space="preserve">1. "অন্যদের ধোঁকা দেওয়ার বিপদ"</w:t>
      </w:r>
    </w:p>
    <w:p/>
    <w:p>
      <w:r xmlns:w="http://schemas.openxmlformats.org/wordprocessingml/2006/main">
        <w:t xml:space="preserve">2. "আপনার প্রতিবেশীকে ভালবাসা: সৎ এবং শ্রদ্ধাশীল হন"</w:t>
      </w:r>
    </w:p>
    <w:p/>
    <w:p>
      <w:r xmlns:w="http://schemas.openxmlformats.org/wordprocessingml/2006/main">
        <w:t xml:space="preserve">1. ম্যাথু 5:44-45 - "কিন্তু আমি তোমাদের বলছি, তোমাদের শত্রুদের ভালোবাসো এবং যারা তোমাদের নিপীড়ন করে তাদের জন্য প্রার্থনা করো, যাতে তোমরা তোমাদের স্বর্গের পিতার সন্তান হতে পার।"</w:t>
      </w:r>
    </w:p>
    <w:p/>
    <w:p>
      <w:r xmlns:w="http://schemas.openxmlformats.org/wordprocessingml/2006/main">
        <w:t xml:space="preserve">2. কলসিয়ানস 3:9-10 - "একে অপরের সাথে মিথ্যা বলবেন না, যেহেতু আপনি আপনার পুরানো আত্মাকে এর অনুশীলনের সাথে সরিয়ে নিয়েছেন এবং নতুন আত্মকে পরিধান করেছেন, যা তার স্রষ্টার প্রতিমূর্তিতে জ্ঞানে নবায়ন হচ্ছে।"</w:t>
      </w:r>
    </w:p>
    <w:p/>
    <w:p>
      <w:r xmlns:w="http://schemas.openxmlformats.org/wordprocessingml/2006/main">
        <w:t xml:space="preserve">হিতোপদেশ 26:20 যেখানে কাঠ নেই, সেখানে আগুন নিভে যায়; তাই যেখানে গল্পবাজ নেই সেখানে ঝগড়া থামে।</w:t>
      </w:r>
    </w:p>
    <w:p/>
    <w:p>
      <w:r xmlns:w="http://schemas.openxmlformats.org/wordprocessingml/2006/main">
        <w:t xml:space="preserve">ঝগড়া সেখানেই শেষ হবে যেখানে টেলেবেয়ার নেই।</w:t>
      </w:r>
    </w:p>
    <w:p/>
    <w:p>
      <w:r xmlns:w="http://schemas.openxmlformats.org/wordprocessingml/2006/main">
        <w:t xml:space="preserve">1. নীরবতার শক্তি: কথা বলা এবং কথা বলার মধ্যে পার্থক্য বোঝা</w:t>
      </w:r>
    </w:p>
    <w:p/>
    <w:p>
      <w:r xmlns:w="http://schemas.openxmlformats.org/wordprocessingml/2006/main">
        <w:t xml:space="preserve">2. টেলবিয়ারিং সম্পর্কে বাইবেলের পরামর্শ এবং কীভাবে এটি এড়ানো যায়</w:t>
      </w:r>
    </w:p>
    <w:p/>
    <w:p>
      <w:r xmlns:w="http://schemas.openxmlformats.org/wordprocessingml/2006/main">
        <w:t xml:space="preserve">1. হিতোপদেশ 26:20-22</w:t>
      </w:r>
    </w:p>
    <w:p/>
    <w:p>
      <w:r xmlns:w="http://schemas.openxmlformats.org/wordprocessingml/2006/main">
        <w:t xml:space="preserve">2. মথি 5:9, 11-12</w:t>
      </w:r>
    </w:p>
    <w:p/>
    <w:p>
      <w:r xmlns:w="http://schemas.openxmlformats.org/wordprocessingml/2006/main">
        <w:t xml:space="preserve">প্রবচন 26:21 কয়লা যেমন জ্বলন্ত কয়লা, আর কাঠ আগুনের জন্য; তাই বিবাদ জ্বালানো একজন বিতর্কিত মানুষ.</w:t>
      </w:r>
    </w:p>
    <w:p/>
    <w:p>
      <w:r xmlns:w="http://schemas.openxmlformats.org/wordprocessingml/2006/main">
        <w:t xml:space="preserve">একজন বিতর্কিত ব্যক্তি কলহ জাগিয়ে তোলে এবং বিবাদ আনে।</w:t>
      </w:r>
    </w:p>
    <w:p/>
    <w:p>
      <w:r xmlns:w="http://schemas.openxmlformats.org/wordprocessingml/2006/main">
        <w:t xml:space="preserve">1: দ্বন্দ্ব ধ্বংসাত্মক হতে পারে এবং এড়ানো উচিত।</w:t>
      </w:r>
    </w:p>
    <w:p/>
    <w:p>
      <w:r xmlns:w="http://schemas.openxmlformats.org/wordprocessingml/2006/main">
        <w:t xml:space="preserve">2: আপনার শব্দগুলি সাবধানে চয়ন করুন এবং আপনার সমস্ত কথোপকথনে শান্তি সন্ধান করুন।</w:t>
      </w:r>
    </w:p>
    <w:p/>
    <w:p>
      <w:r xmlns:w="http://schemas.openxmlformats.org/wordprocessingml/2006/main">
        <w:t xml:space="preserve">1: ফিলিপীয় 4:5-7 - "আপনার ভদ্রতা সকলের কাছে স্পষ্ট হয়ে উঠুক। প্রভু নিকটে আছেন।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 অতিক্রম করে, খ্রীষ্ট যীশুতে আপনার হৃদয় ও মন রক্ষা করবে।"</w:t>
      </w:r>
    </w:p>
    <w:p/>
    <w:p>
      <w:r xmlns:w="http://schemas.openxmlformats.org/wordprocessingml/2006/main">
        <w:t xml:space="preserve">2: জেমস 3:17-18 - "কিন্তু স্বর্গ থেকে যে জ্ঞান আসে তা সর্বপ্রথম বিশুদ্ধ; তারপর শান্তিপ্রিয়, বিবেচনাশীল, বশ্যতাপূর্ণ, করুণা ও উত্তম ফলে পূর্ণ, নিরপেক্ষ ও আন্তরিক। শান্তি স্থাপনকারীরা যারা শান্তিতে বীজ বপন করে তারা ফসল কাটে। ন্যায়ের ফসল।"</w:t>
      </w:r>
    </w:p>
    <w:p/>
    <w:p>
      <w:r xmlns:w="http://schemas.openxmlformats.org/wordprocessingml/2006/main">
        <w:t xml:space="preserve">হিতোপদেশ 26:22 কথাবার্তা বার্তাবাহকের কথা ক্ষতের মতো, এবং তা পেটের ভেতরের অংশে নেমে যায়।</w:t>
      </w:r>
    </w:p>
    <w:p/>
    <w:p>
      <w:r xmlns:w="http://schemas.openxmlformats.org/wordprocessingml/2006/main">
        <w:t xml:space="preserve">গসিপের শব্দগুলি শারীরিক ক্ষতের মতোই বড় ক্ষতি করতে পারে।</w:t>
      </w:r>
    </w:p>
    <w:p/>
    <w:p>
      <w:r xmlns:w="http://schemas.openxmlformats.org/wordprocessingml/2006/main">
        <w:t xml:space="preserve">1. আমাদের শব্দের শক্তি- আমরা যে শব্দগুলি বলি তা আমাদের চারপাশের লোকদের উপর বিশাল প্রভাব ফেলতে পারে</w:t>
      </w:r>
    </w:p>
    <w:p/>
    <w:p>
      <w:r xmlns:w="http://schemas.openxmlformats.org/wordprocessingml/2006/main">
        <w:t xml:space="preserve">2. গসিপের প্রভাব- কিভাবে গসিপ গভীর মানসিক এবং আধ্যাত্মিক ক্ষত সৃষ্টি করতে পারে</w:t>
      </w:r>
    </w:p>
    <w:p/>
    <w:p>
      <w:r xmlns:w="http://schemas.openxmlformats.org/wordprocessingml/2006/main">
        <w:t xml:space="preserve">1. জেমস 3:5-12- জিহ্বার শক্তি এবং জিহ্বাকে নিয়ন্ত্রণ করার ধারণা</w:t>
      </w:r>
    </w:p>
    <w:p/>
    <w:p>
      <w:r xmlns:w="http://schemas.openxmlformats.org/wordprocessingml/2006/main">
        <w:t xml:space="preserve">2. হিতোপদেশ 18:8- শব্দের শক্তি এবং কিভাবে তারা জীবন বা মৃত্যু আনতে পারে</w:t>
      </w:r>
    </w:p>
    <w:p/>
    <w:p>
      <w:r xmlns:w="http://schemas.openxmlformats.org/wordprocessingml/2006/main">
        <w:t xml:space="preserve">প্রবচন 26:23 জ্বলন্ত ঠোঁট এবং দুষ্ট হৃদয় রূপার ময়লা দিয়ে ঢাকা পাত্রের মত।</w:t>
      </w:r>
    </w:p>
    <w:p/>
    <w:p>
      <w:r xmlns:w="http://schemas.openxmlformats.org/wordprocessingml/2006/main">
        <w:t xml:space="preserve">একটি দুষ্ট হৃদয় সবচেয়ে মূল্যহীন বস্তুর চেয়ে কম মূল্যবান।</w:t>
      </w:r>
    </w:p>
    <w:p/>
    <w:p>
      <w:r xmlns:w="http://schemas.openxmlformats.org/wordprocessingml/2006/main">
        <w:t xml:space="preserve">1: আমাদের কথা এবং আমাদের হৃদয় বিশুদ্ধ এবং সৎ হওয়া উচিত।</w:t>
      </w:r>
    </w:p>
    <w:p/>
    <w:p>
      <w:r xmlns:w="http://schemas.openxmlformats.org/wordprocessingml/2006/main">
        <w:t xml:space="preserve">2: আমাদের উচিত পবিত্রতার জন্য চেষ্টা করা এবং প্রতারণা এড়ানো।</w:t>
      </w:r>
    </w:p>
    <w:p/>
    <w:p>
      <w:r xmlns:w="http://schemas.openxmlformats.org/wordprocessingml/2006/main">
        <w:t xml:space="preserve">1: গীতসংহিতা 15:2 যে নির্দোষভাবে চলে এবং যা সঠিক তা করে এবং মনে মনে সত্য বলে।</w:t>
      </w:r>
    </w:p>
    <w:p/>
    <w:p>
      <w:r xmlns:w="http://schemas.openxmlformats.org/wordprocessingml/2006/main">
        <w:t xml:space="preserve">2: জেমস 3:5-10 একইভাবে জিহ্বাও একটি ছোট অঙ্গ, তবুও এটি বড় জিনিস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 কেননা সব ধরনের পশু-পাখি, সরীসৃপ ও সামুদ্রিক প্রাণীকে নিয়ন্ত্রণ করা যায় এবং মানবজাতির দ্বারা তা নিয়ন্ত্রণ করা যায়, কিন্তু কোনো মানুষই জিহ্বাকে নিয়ন্ত্রণ করতে পারে না। এটা মারাত্মক বিষ পূর্ণ একটি অস্থির মন্দ হয়।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হিতোপদেশ 26:24 যে ঘৃণা করে সে তার ঠোঁট দিয়ে ছলনা করে এবং তার মধ্যে ছলনা রাখে।</w:t>
      </w:r>
    </w:p>
    <w:p/>
    <w:p>
      <w:r xmlns:w="http://schemas.openxmlformats.org/wordprocessingml/2006/main">
        <w:t xml:space="preserve">যে অন্তরে ঘৃণা পোষণ করে সে তার কথায় তা লুকিয়ে রাখবে।</w:t>
      </w:r>
    </w:p>
    <w:p/>
    <w:p>
      <w:r xmlns:w="http://schemas.openxmlformats.org/wordprocessingml/2006/main">
        <w:t xml:space="preserve">1. আমাদের অন্তরে ঘৃণা লুকিয়ে রাখার পাপ</w:t>
      </w:r>
    </w:p>
    <w:p/>
    <w:p>
      <w:r xmlns:w="http://schemas.openxmlformats.org/wordprocessingml/2006/main">
        <w:t xml:space="preserve">2. আমাদের ঠোঁট সঙ্গে dissembling বিপদ</w:t>
      </w:r>
    </w:p>
    <w:p/>
    <w:p>
      <w:r xmlns:w="http://schemas.openxmlformats.org/wordprocessingml/2006/main">
        <w:t xml:space="preserve">1. ম্যাথু 15:18-19 - কিন্তু একজন ব্যক্তির মুখ থেকে যে জিনিসগুলি বের হয় তা হৃদয় থেকে আসে এবং এটি একজন ব্যক্তিকে অশুচি করে। কারণ হৃদয় থেকে মন্দ চিন্তা, খুন, ব্যভিচার, যৌন অনৈতিকতা, চুরি, মিথ্যা সাক্ষ্য এবং অপবাদ আসে।</w:t>
      </w:r>
    </w:p>
    <w:p/>
    <w:p>
      <w:r xmlns:w="http://schemas.openxmlformats.org/wordprocessingml/2006/main">
        <w:t xml:space="preserve">2. জেমস 3:5-6 - একইভাবে, জিহ্বা শরীরের একটি ছোট অংশ, কিন্তু এটি মহান গর্ব করে। একটি ছোট স্ফুলিঙ্গ দ্বারা কি একটি মহান বন আগুন ধরা হয় বিবেচনা করুন. জিহ্বাও আগুন, শরীরের অঙ্গ-প্রত্যঙ্গের মধ্যে মন্দের জগৎ। এটি সমস্ত শরীরকে কলুষিত করে, একজনের জীবনের পুরো পথকে আগুনে পুড়িয়ে দেয় এবং নিজেই নরকের আগুনে পুড়ে যায়।</w:t>
      </w:r>
    </w:p>
    <w:p/>
    <w:p>
      <w:r xmlns:w="http://schemas.openxmlformats.org/wordprocessingml/2006/main">
        <w:t xml:space="preserve">হিতোপদেশ 26:25 যখন সে ন্যায্য কথা বলে, তখন তাকে বিশ্বাস করো না, কারণ তার অন্তরে সাতটি জঘন্য কাজ রয়েছে৷</w:t>
      </w:r>
    </w:p>
    <w:p/>
    <w:p>
      <w:r xmlns:w="http://schemas.openxmlformats.org/wordprocessingml/2006/main">
        <w:t xml:space="preserve">ছলনাময়ীর অন্তর মন্দে পরিপূর্ণ।</w:t>
      </w:r>
    </w:p>
    <w:p/>
    <w:p>
      <w:r xmlns:w="http://schemas.openxmlformats.org/wordprocessingml/2006/main">
        <w:t xml:space="preserve">1. প্রতারণার বিপদ: মিথ্যাবাদীকে কীভাবে চিহ্নিত করা যায়</w:t>
      </w:r>
    </w:p>
    <w:p/>
    <w:p>
      <w:r xmlns:w="http://schemas.openxmlformats.org/wordprocessingml/2006/main">
        <w:t xml:space="preserve">2. সততার জীবনযাপন: সততার সুবিধা</w:t>
      </w:r>
    </w:p>
    <w:p/>
    <w:p>
      <w:r xmlns:w="http://schemas.openxmlformats.org/wordprocessingml/2006/main">
        <w:t xml:space="preserve">1. হিতোপদেশ 12:22 মিথ্যা কথা বলা প্রভুর কাছে ঘৃণার বিষয়, কিন্তু যারা বিশ্বস্তভাবে কাজ করে তারাই তাঁর আনন্দ।</w:t>
      </w:r>
    </w:p>
    <w:p/>
    <w:p>
      <w:r xmlns:w="http://schemas.openxmlformats.org/wordprocessingml/2006/main">
        <w:t xml:space="preserve">2. Ephesians 4:25 অতএব, মিথ্যা বর্জন করে, তোমরা প্রত্যেকে তার প্রতিবেশীর সাথে সত্য কথা বলুক, কারণ আমরা একে অপরের অঙ্গ।</w:t>
      </w:r>
    </w:p>
    <w:p/>
    <w:p>
      <w:r xmlns:w="http://schemas.openxmlformats.org/wordprocessingml/2006/main">
        <w:t xml:space="preserve">হিতোপদেশ 26:26 যার ঘৃণা ছলনা দ্বারা আবৃত, তার দুষ্টতা সমগ্র মণ্ডলীর সামনে প্রকাশ করা হবে।</w:t>
      </w:r>
    </w:p>
    <w:p/>
    <w:p>
      <w:r xmlns:w="http://schemas.openxmlformats.org/wordprocessingml/2006/main">
        <w:t xml:space="preserve">যারা তাদের ঘৃণাকে ছলনা দিয়ে ঢেকে রাখে তাদের দুষ্টতা সবার দেখার জন্য উন্মোচিত হবে।</w:t>
      </w:r>
    </w:p>
    <w:p/>
    <w:p>
      <w:r xmlns:w="http://schemas.openxmlformats.org/wordprocessingml/2006/main">
        <w:t xml:space="preserve">1. "প্রতারণার বিপদ"</w:t>
      </w:r>
    </w:p>
    <w:p/>
    <w:p>
      <w:r xmlns:w="http://schemas.openxmlformats.org/wordprocessingml/2006/main">
        <w:t xml:space="preserve">2. "দুষ্টতার প্রকাশ"</w:t>
      </w:r>
    </w:p>
    <w:p/>
    <w:p>
      <w:r xmlns:w="http://schemas.openxmlformats.org/wordprocessingml/2006/main">
        <w:t xml:space="preserve">1. গীতসংহিতা 32:2 - "ধন্য সেই ব্যক্তি যার পাপ ক্ষমা করা হয়েছে, যার পাপ ঢেকে রাখা হয়েছে।"</w:t>
      </w:r>
    </w:p>
    <w:p/>
    <w:p>
      <w:r xmlns:w="http://schemas.openxmlformats.org/wordprocessingml/2006/main">
        <w:t xml:space="preserve">2. রোমানস 1:18 - "মানুষের সমস্ত ধার্মিকতা এবং দুষ্টতার বিরুদ্ধে স্বর্গ থেকে ঈশ্বরের ক্রোধ প্রকাশিত হচ্ছে, যারা তাদের দুষ্টতা দ্বারা সত্যকে দমন করে।"</w:t>
      </w:r>
    </w:p>
    <w:p/>
    <w:p>
      <w:r xmlns:w="http://schemas.openxmlformats.org/wordprocessingml/2006/main">
        <w:t xml:space="preserve">হিতোপদেশ 26:27 যে একটি গর্ত খনন করে সে তাতে পড়ে যাবে;</w:t>
      </w:r>
    </w:p>
    <w:p/>
    <w:p>
      <w:r xmlns:w="http://schemas.openxmlformats.org/wordprocessingml/2006/main">
        <w:t xml:space="preserve">একজনের কর্মের পরিণতি গুরুতর হতে পারে।</w:t>
      </w:r>
    </w:p>
    <w:p/>
    <w:p>
      <w:r xmlns:w="http://schemas.openxmlformats.org/wordprocessingml/2006/main">
        <w:t xml:space="preserve">1: আপনি যা করেন তাতে সতর্ক থাকুন, কারণ যা আসে তা প্রায় আসে</w:t>
      </w:r>
    </w:p>
    <w:p/>
    <w:p>
      <w:r xmlns:w="http://schemas.openxmlformats.org/wordprocessingml/2006/main">
        <w:t xml:space="preserve">2: বেপরোয়াতার মূল্য কঠোর</w:t>
      </w:r>
    </w:p>
    <w:p/>
    <w:p>
      <w:r xmlns:w="http://schemas.openxmlformats.org/wordprocessingml/2006/main">
        <w:t xml:space="preserve">1: গালাতীয় 6:7 - "প্রতারিত হবেন না; ঈশ্বরকে উপহাস করা হয় না, কারণ মানুষ যা কিছু বপন করে, সে তা কাটবে।"</w:t>
      </w:r>
    </w:p>
    <w:p/>
    <w:p>
      <w:r xmlns:w="http://schemas.openxmlformats.org/wordprocessingml/2006/main">
        <w:t xml:space="preserve">2: Ecclesiastes 11:9 - "হে যুবক, তোমার যৌবনে আনন্দ কর; এবং তোমার যৌবনের দিনগুলিতে তোমার হৃদয় তোমাকে প্রফুল্ল করুক, এবং তোমার হৃদয়ের পথে এবং তোমার চোখের দৃষ্টিতে চলুক: কিন্তু জান তুমি, এই সব কিছুর জন্য ঈশ্বর তোমার বিচার করবেন।"</w:t>
      </w:r>
    </w:p>
    <w:p/>
    <w:p>
      <w:r xmlns:w="http://schemas.openxmlformats.org/wordprocessingml/2006/main">
        <w:t xml:space="preserve">হিতোপদেশ 26:28 মিথ্যাবাদী জিহ্বা তাদের ঘৃণা করে যারা এর দ্বারা ক্ষতিগ্রস্ত হয়; আর চাটুকার মুখ নষ্ট করে।</w:t>
      </w:r>
    </w:p>
    <w:p/>
    <w:p>
      <w:r xmlns:w="http://schemas.openxmlformats.org/wordprocessingml/2006/main">
        <w:t xml:space="preserve">মিথ্যাবাদী জিহ্বা যাদেরকে প্রতারণা করে তাদের ধ্বংস ডেকে আনে, আর চাটুকারিতা ধ্বংসের দিকে নিয়ে যায়।</w:t>
      </w:r>
    </w:p>
    <w:p/>
    <w:p>
      <w:r xmlns:w="http://schemas.openxmlformats.org/wordprocessingml/2006/main">
        <w:t xml:space="preserve">1: অন্যদের সাথে আপনার আচরণে সৎ হোন, কারণ এটি একটি ধার্মিক জীবনের জন্য সর্বোত্তম পথ।</w:t>
      </w:r>
    </w:p>
    <w:p/>
    <w:p>
      <w:r xmlns:w="http://schemas.openxmlformats.org/wordprocessingml/2006/main">
        <w:t xml:space="preserve">2: চাটুকারিতা প্রতারণামূলক এবং ধ্বংসের দিকে নিয়ে যায়, তাই আপনি কী বলছেন এবং কাকে বলছেন সে বিষয়ে সতর্ক থাকুন।</w:t>
      </w:r>
    </w:p>
    <w:p/>
    <w:p>
      <w:r xmlns:w="http://schemas.openxmlformats.org/wordprocessingml/2006/main">
        <w:t xml:space="preserve">1: Ephesians 4:15-16 - বরং, প্রেমের সাথে সত্য কথা বলতে গেলে, আমাদের প্রত্যেকভাবে বেড়ে উঠতে হবে তাঁর মধ্যে যিনি মস্তক, খ্রীষ্টের মধ্যে, যাঁর থেকে সমস্ত শরীর যুক্ত হয়েছে এবং প্রতিটি সংযোগ দ্বারা একত্রিত হয়েছে। এটি সজ্জিত, যখন প্রতিটি অংশ সঠিকভাবে কাজ করে, শরীরকে এমনভাবে বৃদ্ধি করে যে এটি নিজেকে ভালবাসায় গড়ে তোলে।</w:t>
      </w:r>
    </w:p>
    <w:p/>
    <w:p>
      <w:r xmlns:w="http://schemas.openxmlformats.org/wordprocessingml/2006/main">
        <w:t xml:space="preserve">2: কলসিয়ানস 3:9-10 - একে অপরের সাথে মিথ্যা বলবেন না, এটি দেখে যে আপনি পুরানো আত্মকে এর অনুশীলনের সাথে ত্যাগ করেছেন এবং নতুন আত্মকে পরিধান করেছেন, যা তার স্রষ্টার প্রতিমূর্তি অনুসারে জ্ঞানে নবায়ন হচ্ছে।</w:t>
      </w:r>
    </w:p>
    <w:p/>
    <w:p>
      <w:r xmlns:w="http://schemas.openxmlformats.org/wordprocessingml/2006/main">
        <w:t xml:space="preserve">হিতোপদেশ অধ্যায় 27 জীবনের বিভিন্ন দিক সম্পর্কে জ্ঞান প্রদান করে, যার মধ্যে সম্পর্কের গুরুত্ব, নম্রতার মূল্য এবং বিজ্ঞ পরিকল্পনার সুবিধা রয়েছে।</w:t>
      </w:r>
    </w:p>
    <w:p/>
    <w:p>
      <w:r xmlns:w="http://schemas.openxmlformats.org/wordprocessingml/2006/main">
        <w:t xml:space="preserve">১ম অনুচ্ছেদ: সম্পর্কের তাৎপর্য এবং অকৃত্রিম বন্ধুত্বের প্রয়োজনীয়তার উপর জোর দিয়ে অধ্যায়টি শুরু হয়। এটা তুলে ধরে যে একজন বিশ্বস্ত বন্ধু হল সান্ত্বনা এবং সমর্থনের উৎস। এটি সৎ প্রতিক্রিয়া এবং জবাবদিহিতার গুরুত্বকেও বোঝায় (হিতোপদেশ 27:1-14)।</w:t>
      </w:r>
    </w:p>
    <w:p/>
    <w:p>
      <w:r xmlns:w="http://schemas.openxmlformats.org/wordprocessingml/2006/main">
        <w:t xml:space="preserve">2য় অনুচ্ছেদ: অধ্যায়টি প্রবাদের সাথে চলতে থাকে যা নম্রতা, দ্বন্দ্ব পরিচালনায় প্রজ্ঞা এবং নিজের বিষয়গুলি পরিচালনায় অধ্যবসায়ের মতো বিষয়গুলিকে সম্বোধন করে। এটি জোর দেয় যে নম্রতা সম্মানের দিকে নিয়ে যায় যখন অহংকার ধ্বংস ডেকে আনে। এটি সামনের পরিকল্পনা এবং আমাদের কাজে পরিশ্রমী হওয়ার সুবিধাগুলিও তুলে ধরে (হিতোপদেশ 27:15-27)।</w:t>
      </w:r>
    </w:p>
    <w:p/>
    <w:p>
      <w:r xmlns:w="http://schemas.openxmlformats.org/wordprocessingml/2006/main">
        <w:t xml:space="preserve">সংক্ষেপে,</w:t>
      </w:r>
    </w:p>
    <w:p>
      <w:r xmlns:w="http://schemas.openxmlformats.org/wordprocessingml/2006/main">
        <w:t xml:space="preserve">হিতোপদেশ অধ্যায় সাতাশ প্রজ্ঞা প্রস্তাব</w:t>
      </w:r>
    </w:p>
    <w:p>
      <w:r xmlns:w="http://schemas.openxmlformats.org/wordprocessingml/2006/main">
        <w:t xml:space="preserve">জীবনের বিভিন্ন দিকে,</w:t>
      </w:r>
    </w:p>
    <w:p>
      <w:r xmlns:w="http://schemas.openxmlformats.org/wordprocessingml/2006/main">
        <w:t xml:space="preserve">সম্পর্কের উপর গুরুত্ব দেওয়া সহ,</w:t>
      </w:r>
    </w:p>
    <w:p>
      <w:r xmlns:w="http://schemas.openxmlformats.org/wordprocessingml/2006/main">
        <w:t xml:space="preserve">নম্রতার সাথে সম্পর্কিত মূল্য,</w:t>
      </w:r>
    </w:p>
    <w:p>
      <w:r xmlns:w="http://schemas.openxmlformats.org/wordprocessingml/2006/main">
        <w:t xml:space="preserve">এবং বিজ্ঞ পরিকল্পনার ফলে বেনিফিট।</w:t>
      </w:r>
    </w:p>
    <w:p/>
    <w:p>
      <w:r xmlns:w="http://schemas.openxmlformats.org/wordprocessingml/2006/main">
        <w:t xml:space="preserve">সান্ত্বনা এবং সমর্থনের উত্স হিসাবে অকৃত্রিম বন্ধুত্বের উপর জোর দেওয়ার সাথে সম্পর্কের ক্ষেত্রে দেখানো তাত্পর্যকে স্বীকৃতি দেওয়া।</w:t>
      </w:r>
    </w:p>
    <w:p>
      <w:r xmlns:w="http://schemas.openxmlformats.org/wordprocessingml/2006/main">
        <w:t xml:space="preserve">সৎ প্রতিক্রিয়া এবং জবাবদিহিতার গুরুত্ব তুলে ধরা।</w:t>
      </w:r>
    </w:p>
    <w:p>
      <w:r xmlns:w="http://schemas.openxmlformats.org/wordprocessingml/2006/main">
        <w:t xml:space="preserve">স্বতন্ত্র প্রবাদের মাধ্যমে বিভিন্ন বিষয় সম্বোধন করা যেমন নম্রতা, দ্বন্দ্ব মোকাবেলায় বুদ্ধিমত্তা যখন নম্রতার উপর স্থাপিত মানকে আন্ডারস্কোর করে এবং অহংকার বিরুদ্ধে সতর্কতার সাথে সম্মানের দিকে পরিচালিত করে।</w:t>
      </w:r>
    </w:p>
    <w:p>
      <w:r xmlns:w="http://schemas.openxmlformats.org/wordprocessingml/2006/main">
        <w:t xml:space="preserve">আন্ডারস্কোরিং স্বীকৃতি সামনের পরিকল্পনা এবং কাজে পরিশ্রমী হওয়ার সাথে সম্পর্কিত সুবিধা সম্পর্কিত দেখানো হয়েছে।</w:t>
      </w:r>
    </w:p>
    <w:p>
      <w:r xmlns:w="http://schemas.openxmlformats.org/wordprocessingml/2006/main">
        <w:t xml:space="preserve">অর্থপূর্ণ সম্পর্ক গড়ে তোলার অন্তর্দৃষ্টি দেওয়া, নম্র মনোভাবকে মূল্য দেওয়া, অহংকার বা ধ্বংসাত্মক আচরণ এড়ানোর সময় দ্বন্দ্বের সময় বিজ্ঞ পরামর্শ চাওয়া। অতিরিক্তভাবে, চিন্তাশীল পরিকল্পনা এবং পরিশ্রমী প্রচেষ্টার মাধ্যমে অর্জিত সুবিধাগুলিকে স্বীকৃতি দেওয়া।</w:t>
      </w:r>
    </w:p>
    <w:p/>
    <w:p>
      <w:r xmlns:w="http://schemas.openxmlformats.org/wordprocessingml/2006/main">
        <w:t xml:space="preserve">হিতোপদেশ 27:1 আগামীকালকে নিয়ে গর্ব করো না; কেননা তুমি জানো না একদিন কি হতে পারে।</w:t>
      </w:r>
    </w:p>
    <w:p/>
    <w:p>
      <w:r xmlns:w="http://schemas.openxmlformats.org/wordprocessingml/2006/main">
        <w:t xml:space="preserve">ভবিষ্যতের জন্য আপনার পরিকল্পনা নিয়ে গর্ব করবেন না, কারণ আপনি জানেন না জীবন কী আনতে পারে।</w:t>
      </w:r>
    </w:p>
    <w:p/>
    <w:p>
      <w:r xmlns:w="http://schemas.openxmlformats.org/wordprocessingml/2006/main">
        <w:t xml:space="preserve">1. "ভবিষ্যতের জন্য আপনার পরিকল্পনায় বিনয়ী হোন"</w:t>
      </w:r>
    </w:p>
    <w:p/>
    <w:p>
      <w:r xmlns:w="http://schemas.openxmlformats.org/wordprocessingml/2006/main">
        <w:t xml:space="preserve">2. "জীবনের অনিশ্চয়তা সম্পর্কে সচেতন হোন"</w:t>
      </w:r>
    </w:p>
    <w:p/>
    <w:p>
      <w:r xmlns:w="http://schemas.openxmlformats.org/wordprocessingml/2006/main">
        <w:t xml:space="preserve">1. জেমস 4:13-17</w:t>
      </w:r>
    </w:p>
    <w:p/>
    <w:p>
      <w:r xmlns:w="http://schemas.openxmlformats.org/wordprocessingml/2006/main">
        <w:t xml:space="preserve">2. লূক 12:13-21</w:t>
      </w:r>
    </w:p>
    <w:p/>
    <w:p>
      <w:r xmlns:w="http://schemas.openxmlformats.org/wordprocessingml/2006/main">
        <w:t xml:space="preserve">হিতোপদেশ 27:2 অন্য লোক তোমার প্রশংসা করুক, তোমার নিজের মুখে নয়; একজন অপরিচিত, এবং আপনার নিজের ঠোঁট নয়।</w:t>
      </w:r>
    </w:p>
    <w:p/>
    <w:p>
      <w:r xmlns:w="http://schemas.openxmlformats.org/wordprocessingml/2006/main">
        <w:t xml:space="preserve">নিজের প্রশংসা করা অন্যের দ্বারা প্রশংসিত হওয়ার চেয়ে অগ্রাধিকার দেওয়া উচিত নয়।</w:t>
      </w:r>
    </w:p>
    <w:p/>
    <w:p>
      <w:r xmlns:w="http://schemas.openxmlformats.org/wordprocessingml/2006/main">
        <w:t xml:space="preserve">1. পতনের আগে অহংকার আসে - হিতোপদেশ 16:18</w:t>
      </w:r>
    </w:p>
    <w:p/>
    <w:p>
      <w:r xmlns:w="http://schemas.openxmlformats.org/wordprocessingml/2006/main">
        <w:t xml:space="preserve">2. সত্য প্রশংসা স্বীকৃতি - রোমানস 12:3</w:t>
      </w:r>
    </w:p>
    <w:p/>
    <w:p>
      <w:r xmlns:w="http://schemas.openxmlformats.org/wordprocessingml/2006/main">
        <w:t xml:space="preserve">1. হিতোপদেশ 15:2 - "জ্ঞানীর জিহ্বা সঠিকভাবে জ্ঞান ব্যবহার করে, কিন্তু মূর্খের মুখ মূর্খতা প্রকাশ করে।"</w:t>
      </w:r>
    </w:p>
    <w:p/>
    <w:p>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প্রবচন 27:3 পাথর ভারী, বালি ভারী; কিন্তু মূর্খের ক্রোধ তাদের উভয়ের চেয়ে ভারী।</w:t>
      </w:r>
    </w:p>
    <w:p/>
    <w:p>
      <w:r xmlns:w="http://schemas.openxmlformats.org/wordprocessingml/2006/main">
        <w:t xml:space="preserve">মূর্খের ক্রোধ পাথর ও বালি উভয়ের চেয়েও ভারী।</w:t>
      </w:r>
    </w:p>
    <w:p/>
    <w:p>
      <w:r xmlns:w="http://schemas.openxmlformats.org/wordprocessingml/2006/main">
        <w:t xml:space="preserve">1. আমাদের রাগ আমাদের সেরা পেতে দেওয়া বিপদ</w:t>
      </w:r>
    </w:p>
    <w:p/>
    <w:p>
      <w:r xmlns:w="http://schemas.openxmlformats.org/wordprocessingml/2006/main">
        <w:t xml:space="preserve">2. রাগ এবং এর পরিণতি</w:t>
      </w:r>
    </w:p>
    <w:p/>
    <w:p>
      <w:r xmlns:w="http://schemas.openxmlformats.org/wordprocessingml/2006/main">
        <w:t xml:space="preserve">1. জেমস 1:19-20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Ephesians 4:26-27 রাগ করো এবং পাপ করো না; সূর্যকে আপনার ক্রোধে অস্তমিত হতে দেবেন না এবং শয়তানকে কোন সুযোগ দেবেন না।</w:t>
      </w:r>
    </w:p>
    <w:p/>
    <w:p>
      <w:r xmlns:w="http://schemas.openxmlformats.org/wordprocessingml/2006/main">
        <w:t xml:space="preserve">হিতোপদেশ 27:4 ক্রোধ নিষ্ঠুর এবং ক্রোধ প্রচণ্ড; কিন্তু ঈর্ষার সামনে কে দাঁড়াতে পারে?</w:t>
      </w:r>
    </w:p>
    <w:p/>
    <w:p>
      <w:r xmlns:w="http://schemas.openxmlformats.org/wordprocessingml/2006/main">
        <w:t xml:space="preserve">হিতোপদেশের এই অনুচ্ছেদটি রাগ, ক্রোধ এবং হিংসার ধ্বংসাত্মক প্রকৃতিকে তুলে ধরে।</w:t>
      </w:r>
    </w:p>
    <w:p/>
    <w:p>
      <w:r xmlns:w="http://schemas.openxmlformats.org/wordprocessingml/2006/main">
        <w:t xml:space="preserve">1. অনিয়ন্ত্রিত আবেগের বিপদ: কীভাবে আমাদের প্রাকৃতিক প্রতিক্রিয়া নিয়ন্ত্রণ করা যায়।</w:t>
      </w:r>
    </w:p>
    <w:p/>
    <w:p>
      <w:r xmlns:w="http://schemas.openxmlformats.org/wordprocessingml/2006/main">
        <w:t xml:space="preserve">2. ঈর্ষার শক্তি: ঈর্ষার প্রভাবকে স্বীকৃতি দেওয়া।</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রোমানস 12:17-21 - "কাউকে মন্দের বিনিময়ে মন্দ করবেন না, তবে সবার দৃষ্টিতে যা সম্মানজনক তা করার চিন্তা করুন।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তুমি তার মাথায় জ্বলন্ত কয়লার স্তূপ করবে।</w:t>
      </w:r>
    </w:p>
    <w:p/>
    <w:p>
      <w:r xmlns:w="http://schemas.openxmlformats.org/wordprocessingml/2006/main">
        <w:t xml:space="preserve">হিতোপদেশ 27:5 গোপন প্রেমের চেয়ে প্রকাশ্য তিরস্কার ভাল।</w:t>
      </w:r>
    </w:p>
    <w:p/>
    <w:p>
      <w:r xmlns:w="http://schemas.openxmlformats.org/wordprocessingml/2006/main">
        <w:t xml:space="preserve">তিরস্কার, প্রকাশ্যে করা হলে, গোপন স্নেহের চেয়ে বেশি উপকারী।</w:t>
      </w:r>
    </w:p>
    <w:p/>
    <w:p>
      <w:r xmlns:w="http://schemas.openxmlformats.org/wordprocessingml/2006/main">
        <w:t xml:space="preserve">1. খোলা তিরস্কারের সুবিধা</w:t>
      </w:r>
    </w:p>
    <w:p/>
    <w:p>
      <w:r xmlns:w="http://schemas.openxmlformats.org/wordprocessingml/2006/main">
        <w:t xml:space="preserve">2. ভালবাসা এবং তিরস্কারের শক্তি</w:t>
      </w:r>
    </w:p>
    <w:p/>
    <w:p>
      <w:r xmlns:w="http://schemas.openxmlformats.org/wordprocessingml/2006/main">
        <w:t xml:space="preserve">1. হিতোপদেশ 17:9 - "যে কোন অপরাধ ঢেকে রাখে সে ভালবাসার খোঁজ করে, কিন্তু যে বার বার করে সে ঘনিষ্ঠ বন্ধুদের আলাদা করে।"</w:t>
      </w:r>
    </w:p>
    <w:p/>
    <w:p>
      <w:r xmlns:w="http://schemas.openxmlformats.org/wordprocessingml/2006/main">
        <w:t xml:space="preserve">2. ম্যাথু 18:15-17 - "এছাড়াও যদি তোমার ভাই তোমার বিরুদ্ধে পাপ করে, তবে তাকে গিয়ে তোমার এবং তার মধ্যে তার দোষ বল। যদি সে তোমার কথা শোনে, তবে তুমি তোমার ভাইকে পেয়েছ। কিন্তু সে না শুনলে সঙ্গে নিয়ে যাও। আপনি আরও এক বা দু'জন, যাতে দুই বা তিনজন সাক্ষীর মুখের দ্বারা প্রতিটি কথা প্রতিষ্ঠিত হয়৷ এবং যদি সে শুনতে অস্বীকার করে তবে গির্জাকে বলুন৷ কিন্তু যদি তিনি মন্ডলীর কথা শুনতেও অস্বীকার করেন তবে তাকে আপনার কাছে থাকতে দিন৷ একজন বিধর্মী এবং কর আদায়কারীর মতো।"</w:t>
      </w:r>
    </w:p>
    <w:p/>
    <w:p>
      <w:r xmlns:w="http://schemas.openxmlformats.org/wordprocessingml/2006/main">
        <w:t xml:space="preserve">হিতোপদেশ 27:6 বিশ্বস্ত বন্ধুর ক্ষত; কিন্তু শত্রুর চুম্বন ছলনাময়।</w:t>
      </w:r>
    </w:p>
    <w:p/>
    <w:p>
      <w:r xmlns:w="http://schemas.openxmlformats.org/wordprocessingml/2006/main">
        <w:t xml:space="preserve">এই অনুচ্ছেদটি আমাদের সম্পর্কের বিষয়ে সচেতন হতে এবং কখনও কখনও একজন বিশ্বস্ত বন্ধুর কাছ থেকে একটি বেদনাদায়ক সত্য শত্রুর কাছ থেকে মিথ্যা উত্সাহের চেয়ে বেশি উপকারী বলে স্বীকার করতে উত্সাহিত করে।</w:t>
      </w:r>
    </w:p>
    <w:p/>
    <w:p>
      <w:r xmlns:w="http://schemas.openxmlformats.org/wordprocessingml/2006/main">
        <w:t xml:space="preserve">1. সত্যিকারের বন্ধুত্বের মূল্য</w:t>
      </w:r>
    </w:p>
    <w:p/>
    <w:p>
      <w:r xmlns:w="http://schemas.openxmlformats.org/wordprocessingml/2006/main">
        <w:t xml:space="preserve">2. সম্পর্কের মধ্যে বিচক্ষণতা</w:t>
      </w:r>
    </w:p>
    <w:p/>
    <w:p>
      <w:r xmlns:w="http://schemas.openxmlformats.org/wordprocessingml/2006/main">
        <w:t xml:space="preserve">1. হিতোপদেশ 17:17 - একটি বন্ধু সর্বদা ভালবাসে, এবং একটি ভাই প্রতিকূলতার জন্য জন্মগ্রহণ করে।</w:t>
      </w:r>
    </w:p>
    <w:p/>
    <w:p>
      <w:r xmlns:w="http://schemas.openxmlformats.org/wordprocessingml/2006/main">
        <w:t xml:space="preserve">2. Ecclesiastes 4:9-12 - একজনের চেয়ে দু'জন ভাল, কারণ তাদের শ্রমের জন্য তাদের একটি ভাল পুরস্কার রয়েছে। কারণ তারা পড়ে গেলে একজন তার সঙ্গীকে উঠিয়ে নেবে। কিন্তু ধিক তার জন্য যে সে পড়ে গেলে একা থাকে, কারণ তাকে সাহায্য করার কেউ নেই৷ আবার, দুজন একসাথে শুয়ে থাকলে তারা গরম রাখবে; কিন্তু একা কিভাবে উষ্ণ হতে পারে? যদিও একজন অন্যের দ্বারা পরাভূত হতে পারে, তবে দুজন তাকে প্রতিরোধ করতে পারে। এবং একটি ত্রিগুণ কর্ড দ্রুত ভাঙ্গা হয় না.</w:t>
      </w:r>
    </w:p>
    <w:p/>
    <w:p>
      <w:r xmlns:w="http://schemas.openxmlformats.org/wordprocessingml/2006/main">
        <w:t xml:space="preserve">হিতোপদেশ 27:7 পূর্ণ প্রাণ মধুচক্রকে ঘৃণা করে; কিন্তু ক্ষুধার্ত আত্মার কাছে প্রতিটি তিক্ত জিনিসই মিষ্টি।</w:t>
      </w:r>
    </w:p>
    <w:p/>
    <w:p>
      <w:r xmlns:w="http://schemas.openxmlformats.org/wordprocessingml/2006/main">
        <w:t xml:space="preserve">আত্মা তৃপ্ত হলেই সন্তুষ্ট থাকে, আর না পেলে আরও ক্ষুধার্ত থাকে।</w:t>
      </w:r>
    </w:p>
    <w:p/>
    <w:p>
      <w:r xmlns:w="http://schemas.openxmlformats.org/wordprocessingml/2006/main">
        <w:t xml:space="preserve">1: খ্রীষ্টে সন্তুষ্টি - কলসীয় 3:1-2</w:t>
      </w:r>
    </w:p>
    <w:p/>
    <w:p>
      <w:r xmlns:w="http://schemas.openxmlformats.org/wordprocessingml/2006/main">
        <w:t xml:space="preserve">2: ঈশ্বরের জন্য ক্ষুধার্তের তৃপ্তি - গীতসংহিতা 42:1-2</w:t>
      </w:r>
    </w:p>
    <w:p/>
    <w:p>
      <w:r xmlns:w="http://schemas.openxmlformats.org/wordprocessingml/2006/main">
        <w:t xml:space="preserve">1: ফিলিপীয় 4:11-13</w:t>
      </w:r>
    </w:p>
    <w:p/>
    <w:p>
      <w:r xmlns:w="http://schemas.openxmlformats.org/wordprocessingml/2006/main">
        <w:t xml:space="preserve">2: হিব্রু 13:5-6</w:t>
      </w:r>
    </w:p>
    <w:p/>
    <w:p>
      <w:r xmlns:w="http://schemas.openxmlformats.org/wordprocessingml/2006/main">
        <w:t xml:space="preserve">হিতোপদেশ 27:8 পাখি যেমন বাসা থেকে ঘুরে বেড়ায়, তেমনি একজন মানুষও যে তার জায়গা থেকে ঘুরে বেড়ায়।</w:t>
      </w:r>
    </w:p>
    <w:p/>
    <w:p>
      <w:r xmlns:w="http://schemas.openxmlformats.org/wordprocessingml/2006/main">
        <w:t xml:space="preserve">একজন মানুষ তার জায়গা থেকে দূরে সরে যাওয়াকে তার বাসা থেকে দূরে সরে যাওয়া পাখির সাথে তুলনা করা হয়।</w:t>
      </w:r>
    </w:p>
    <w:p/>
    <w:p>
      <w:r xmlns:w="http://schemas.openxmlformats.org/wordprocessingml/2006/main">
        <w:t xml:space="preserve">1. আমাদের জায়গা থেকে ঘুরে বেড়ানোর বিপদ - হিতোপদেশ 27:8</w:t>
      </w:r>
    </w:p>
    <w:p/>
    <w:p>
      <w:r xmlns:w="http://schemas.openxmlformats.org/wordprocessingml/2006/main">
        <w:t xml:space="preserve">2. আমাদের জায়গায় থাকা: প্রভুর নির্দেশনায় বিশ্বাস রাখা - হিতোপদেশ 3:5-6</w:t>
      </w:r>
    </w:p>
    <w:p/>
    <w:p>
      <w:r xmlns:w="http://schemas.openxmlformats.org/wordprocessingml/2006/main">
        <w:t xml:space="preserve">1. Jeremiah 29:11-14</w:t>
      </w:r>
    </w:p>
    <w:p/>
    <w:p>
      <w:r xmlns:w="http://schemas.openxmlformats.org/wordprocessingml/2006/main">
        <w:t xml:space="preserve">2. হিতোপদেশ 3:5-6</w:t>
      </w:r>
    </w:p>
    <w:p/>
    <w:p>
      <w:r xmlns:w="http://schemas.openxmlformats.org/wordprocessingml/2006/main">
        <w:t xml:space="preserve">হিতোপদেশ 27:9 মলম এবং সুগন্ধি হৃদয়কে আনন্দিত করে, তেমনি আন্তরিক পরামর্শের দ্বারা একজন ব্যক্তির বন্ধুর মাধুর্যও লাভ করে।</w:t>
      </w:r>
    </w:p>
    <w:p/>
    <w:p>
      <w:r xmlns:w="http://schemas.openxmlformats.org/wordprocessingml/2006/main">
        <w:t xml:space="preserve">বন্ধুর পরামর্শের মধুরতা হৃদয়ে আনন্দ আনতে পারে।</w:t>
      </w:r>
    </w:p>
    <w:p/>
    <w:p>
      <w:r xmlns:w="http://schemas.openxmlformats.org/wordprocessingml/2006/main">
        <w:t xml:space="preserve">1. বন্ধুত্বের আনন্দ: কীভাবে একজন ভালো বন্ধু সুখ আনতে পারে</w:t>
      </w:r>
    </w:p>
    <w:p/>
    <w:p>
      <w:r xmlns:w="http://schemas.openxmlformats.org/wordprocessingml/2006/main">
        <w:t xml:space="preserve">2. উত্সাহের শক্তি: কীভাবে অন্যদের শক্তিতে আনন্দ করা যায়</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জন 15:13 - এর চেয়ে বৃহত্তর ভালবাসার আর কিছুই নেই: বন্ধুদের জন্য নিজের জীবন বিলিয়ে দেওয়া।</w:t>
      </w:r>
    </w:p>
    <w:p/>
    <w:p>
      <w:r xmlns:w="http://schemas.openxmlformats.org/wordprocessingml/2006/main">
        <w:t xml:space="preserve">হিতোপদেশ 27:10 তোমার নিজের বন্ধু এবং তোমার পিতার বন্ধু, পরিত্যাগ করো না; তোমার বিপদের দিনে তোমার ভাইয়ের বাড়ীতে যেও না, কারণ দূরবর্তী ভাইয়ের চেয়ে কাছের প্রতিবেশী উত্তম।</w:t>
      </w:r>
    </w:p>
    <w:p/>
    <w:p>
      <w:r xmlns:w="http://schemas.openxmlformats.org/wordprocessingml/2006/main">
        <w:t xml:space="preserve">এই অনুচ্ছেদটি আমাদের বন্ধুদের এবং পরিবারের সাথে সম্পর্ক বজায় রাখতে উত্সাহিত করে, বিশেষ করে কঠিন সময়ে।</w:t>
      </w:r>
    </w:p>
    <w:p/>
    <w:p>
      <w:r xmlns:w="http://schemas.openxmlformats.org/wordprocessingml/2006/main">
        <w:t xml:space="preserve">1. বন্ধুত্বের মূল্য: কীভাবে সমস্যাপূর্ণ সময়ে সম্পর্ক বজায় রাখা যায়</w:t>
      </w:r>
    </w:p>
    <w:p/>
    <w:p>
      <w:r xmlns:w="http://schemas.openxmlformats.org/wordprocessingml/2006/main">
        <w:t xml:space="preserve">2. প্রয়োজনের সময়ে পৌঁছানো: প্রতিবেশী ভালবাসার গুরুত্ব</w:t>
      </w:r>
    </w:p>
    <w:p/>
    <w:p>
      <w:r xmlns:w="http://schemas.openxmlformats.org/wordprocessingml/2006/main">
        <w:t xml:space="preserve">1. উপদেশক 4:9 12</w:t>
      </w:r>
    </w:p>
    <w:p/>
    <w:p>
      <w:r xmlns:w="http://schemas.openxmlformats.org/wordprocessingml/2006/main">
        <w:t xml:space="preserve">2. রোমানস 12:9 10</w:t>
      </w:r>
    </w:p>
    <w:p/>
    <w:p>
      <w:r xmlns:w="http://schemas.openxmlformats.org/wordprocessingml/2006/main">
        <w:t xml:space="preserve">হিতোপদেশ 27:11 হে আমার পুত্র, জ্ঞানী হও, আমার হৃদয়কে আনন্দিত কর, যে আমাকে নিন্দা করে আমি তাকে উত্তর দিতে পারি।</w:t>
      </w:r>
    </w:p>
    <w:p/>
    <w:p>
      <w:r xmlns:w="http://schemas.openxmlformats.org/wordprocessingml/2006/main">
        <w:t xml:space="preserve">যারা তাদের সমালোচনা করে তাদের জবাব দেওয়ার জন্য বক্তা তাদের ছেলেকে জ্ঞানী হতে এবং তাদের খুশি করতে উৎসাহিত করেন।</w:t>
      </w:r>
    </w:p>
    <w:p/>
    <w:p>
      <w:r xmlns:w="http://schemas.openxmlformats.org/wordprocessingml/2006/main">
        <w:t xml:space="preserve">1. নম্রতার জ্ঞান: করুণার সাথে সমালোচনার জবাব দিতে শেখা</w:t>
      </w:r>
    </w:p>
    <w:p/>
    <w:p>
      <w:r xmlns:w="http://schemas.openxmlformats.org/wordprocessingml/2006/main">
        <w:t xml:space="preserve">2. জ্ঞানী হৃদয়ের শক্তি: প্রতিকূলতার মুখে শক্তি অর্জন করা</w:t>
      </w:r>
    </w:p>
    <w:p/>
    <w:p>
      <w:r xmlns:w="http://schemas.openxmlformats.org/wordprocessingml/2006/main">
        <w:t xml:space="preserve">1. জেমস 1:19 - প্রত্যেক ব্যক্তি শুনতে দ্রুত, কথা বলতে ধীর এবং রাগ করতে ধীর হোক।</w:t>
      </w:r>
    </w:p>
    <w:p/>
    <w:p>
      <w:r xmlns:w="http://schemas.openxmlformats.org/wordprocessingml/2006/main">
        <w:t xml:space="preserve">2. হিতোপদেশ 15:1 - একটি মৃদু উত্তর ক্রোধ দূর করে, কিন্তু একটি কঠোর শব্দ ক্রোধ জাগিয়ে তোলে।</w:t>
      </w:r>
    </w:p>
    <w:p/>
    <w:p>
      <w:r xmlns:w="http://schemas.openxmlformats.org/wordprocessingml/2006/main">
        <w:t xml:space="preserve">হিতোপদেশ 27:12 একজন বুদ্ধিমান ব্যক্তি মন্দের পূর্বাভাস দেয় এবং নিজেকে লুকিয়ে রাখে; কিন্তু সরল পাস, এবং শাস্তি হয়.</w:t>
      </w:r>
    </w:p>
    <w:p/>
    <w:p>
      <w:r xmlns:w="http://schemas.openxmlformats.org/wordprocessingml/2006/main">
        <w:t xml:space="preserve">বিচক্ষণ ব্যক্তি বিপদের পূর্বাভাস দেয় এবং এটি এড়াতে পদক্ষেপ নেয়, যখন নিষ্পাপ ব্যক্তিরা সতর্ক হয়ে পড়ে এবং পরিণতি ভোগ করে।</w:t>
      </w:r>
    </w:p>
    <w:p/>
    <w:p>
      <w:r xmlns:w="http://schemas.openxmlformats.org/wordprocessingml/2006/main">
        <w:t xml:space="preserve">1. প্রস্তুতির জ্ঞান: সাফল্যের জন্য সামনের পরিকল্পনা</w:t>
      </w:r>
    </w:p>
    <w:p/>
    <w:p>
      <w:r xmlns:w="http://schemas.openxmlformats.org/wordprocessingml/2006/main">
        <w:t xml:space="preserve">2. বিচক্ষণতার আশীর্বাদ: অপ্রয়োজনীয় ঝামেলা এড়ানো</w:t>
      </w:r>
    </w:p>
    <w:p/>
    <w:p>
      <w:r xmlns:w="http://schemas.openxmlformats.org/wordprocessingml/2006/main">
        <w:t xml:space="preserve">1. ম্যাথু 10:16- দেখ, আমি তোমাকে নেকড়েদের মধ্যে ভেড়ার মতো পাঠাচ্ছি, তাই সাপের মতো জ্ঞানী এবং ঘুঘুর মতো নির্দোষ হও৷</w:t>
      </w:r>
    </w:p>
    <w:p/>
    <w:p>
      <w:r xmlns:w="http://schemas.openxmlformats.org/wordprocessingml/2006/main">
        <w:t xml:space="preserve">2. হিতোপদেশ 19:11- ভাল বোধ একজনকে রাগ করতে ধীর করে তোলে এবং অপরাধকে উপেক্ষা করা তার গৌরব।</w:t>
      </w:r>
    </w:p>
    <w:p/>
    <w:p>
      <w:r xmlns:w="http://schemas.openxmlformats.org/wordprocessingml/2006/main">
        <w:t xml:space="preserve">হিতোপদেশ 27:13 একজন অপরিচিত ব্যক্তির জন্য তার জামাকাপড় নাও, এবং একজন অপরিচিত মহিলার জন্য তার কাছে অঙ্গীকার নাও।</w:t>
      </w:r>
    </w:p>
    <w:p/>
    <w:p>
      <w:r xmlns:w="http://schemas.openxmlformats.org/wordprocessingml/2006/main">
        <w:t xml:space="preserve">এই অনুচ্ছেদটি অপরিচিতদের সাথে আচরণ করার সময় সতর্ক এবং বিচক্ষণ হওয়ার গুরুত্বের উপর জোর দেয়।</w:t>
      </w:r>
    </w:p>
    <w:p/>
    <w:p>
      <w:r xmlns:w="http://schemas.openxmlformats.org/wordprocessingml/2006/main">
        <w:t xml:space="preserve">1. "সতর্কতার বুদ্ধি: হিতোপদেশ 27:13 এর পরামর্শে মনোযোগ দেওয়া"</w:t>
      </w:r>
    </w:p>
    <w:p/>
    <w:p>
      <w:r xmlns:w="http://schemas.openxmlformats.org/wordprocessingml/2006/main">
        <w:t xml:space="preserve">2. "সতর্কতার মূল্য: হিতোপদেশ 27:13 থেকে শিক্ষা"</w:t>
      </w:r>
    </w:p>
    <w:p/>
    <w:p>
      <w:r xmlns:w="http://schemas.openxmlformats.org/wordprocessingml/2006/main">
        <w:t xml:space="preserve">1. উপদেশক 5:4-5 আপনি যখন ঈশ্বরের কাছে মানত করেন, তা পরিশোধ করতে পিছিয়ে যাবেন না; মূর্খদের প্রতি তিনি সন্তুষ্ট হন না৷ আপনি যা মানত করেছেন তা পরিশোধ করুন৷ মানত না করাই ভালো, তার থেকে মানত না করাই ভালো।</w:t>
      </w:r>
    </w:p>
    <w:p/>
    <w:p>
      <w:r xmlns:w="http://schemas.openxmlformats.org/wordprocessingml/2006/main">
        <w:t xml:space="preserve">2. ম্যাথু 5:33-37 আবার, তোমরা শুনেছ যে, প্রাচীনকালের তাদের দ্বারা বলা হয়েছে, তুমি নিজেকে ত্যাগ করবে না, কিন্তু প্রভুর কাছে তোমার শপথ পালন করবে: কিন্তু আমি তোমাদের বলছি, কসম খাবেন না; স্বর্গের দ্বারাও নয়; কারণ এটি ঈশ্বরের সিংহাসন: পৃথিবীর দ্বারাও নয়; কারণ এটা তার পায়ের ছাউনি; জেরুজালেমের কাছেও নয়; কারণ এটা মহান রাজার শহর। আপনি আপনার মাথার শপথ করবেন না, কারণ আপনি একটি চুল সাদা বা কালো করতে পারবেন না। কিন্তু আপনার যোগাযোগ হতে দিন, হ্যাঁ, হ্যাঁ; না, না, কারণ এর চেয়ে বেশি যা কিছু আসে মন্দেরই আসে৷</w:t>
      </w:r>
    </w:p>
    <w:p/>
    <w:p>
      <w:r xmlns:w="http://schemas.openxmlformats.org/wordprocessingml/2006/main">
        <w:t xml:space="preserve">হিতোপদেশ 27:14 যে ব্যক্তি খুব ভোরে উঠে তার বন্ধুকে উচ্চস্বরে আশীর্বাদ করে, তা তার জন্য অভিশাপ বলে গণ্য হবে।</w:t>
      </w:r>
    </w:p>
    <w:p/>
    <w:p>
      <w:r xmlns:w="http://schemas.openxmlformats.org/wordprocessingml/2006/main">
        <w:t xml:space="preserve">এই আয়াতটি খুব জোরে এবং খুব ভোরে অন্যদের আশীর্বাদ করার বিরুদ্ধে সতর্ক করে, কারণ এটি একটি অভিশাপ হিসাবে দেখা যেতে পারে।</w:t>
      </w:r>
    </w:p>
    <w:p/>
    <w:p>
      <w:r xmlns:w="http://schemas.openxmlformats.org/wordprocessingml/2006/main">
        <w:t xml:space="preserve">1. সূক্ষ্মতার শক্তি: আপনার শব্দগুলিকে গণনা করা</w:t>
      </w:r>
    </w:p>
    <w:p/>
    <w:p>
      <w:r xmlns:w="http://schemas.openxmlformats.org/wordprocessingml/2006/main">
        <w:t xml:space="preserve">2. ধৈর্যের আশীর্বাদ: নরমভাবে কথা বলুন এবং আপনার সময় নিন</w:t>
      </w:r>
    </w:p>
    <w:p/>
    <w:p>
      <w:r xmlns:w="http://schemas.openxmlformats.org/wordprocessingml/2006/main">
        <w:t xml:space="preserve">1. ম্যাথু 5:37 - "আপনার 'হ্যাঁ' 'হ্যাঁ,' এবং আপনার 'না,' 'না' হতে দিন। এর বাইরে যা কিছু আসে তা মন্দের কাছ থেকে আসে।"</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হিতোপদেশ 27:15 খুব বৃষ্টির দিনে অবিরাম ঝরে পড়া এবং একজন বিতর্কিত মহিলা একই রকম।</w:t>
      </w:r>
    </w:p>
    <w:p/>
    <w:p>
      <w:r xmlns:w="http://schemas.openxmlformats.org/wordprocessingml/2006/main">
        <w:t xml:space="preserve">হিতোপদেশ 27:15 একজন বিতর্কিত মহিলার বিরক্তিকর একটি খুব বৃষ্টির দিনে অবিরাম ফোঁটা ফোঁটা করার সাথে তুলনা করে।</w:t>
      </w:r>
    </w:p>
    <w:p/>
    <w:p>
      <w:r xmlns:w="http://schemas.openxmlformats.org/wordprocessingml/2006/main">
        <w:t xml:space="preserve">1. ঈশ্বরের জ্ঞান: হিতোপদেশ 27:15 থেকে শেখা</w:t>
      </w:r>
    </w:p>
    <w:p/>
    <w:p>
      <w:r xmlns:w="http://schemas.openxmlformats.org/wordprocessingml/2006/main">
        <w:t xml:space="preserve">2. শব্দের শক্তি: কীভাবে বিতর্কিত মহিলা হওয়া এড়ানো যায়</w:t>
      </w:r>
    </w:p>
    <w:p/>
    <w:p>
      <w:r xmlns:w="http://schemas.openxmlformats.org/wordprocessingml/2006/main">
        <w:t xml:space="preserve">1. জেমস 3:5-10 - আমাদের কথার শক্তি এবং কীভাবে সেগুলিকে গড়ে তুলতে এবং ভেঙে ফেলার জন্য ব্যবহার করা যেতে পারে</w:t>
      </w:r>
    </w:p>
    <w:p/>
    <w:p>
      <w:r xmlns:w="http://schemas.openxmlformats.org/wordprocessingml/2006/main">
        <w:t xml:space="preserve">2. হিতোপদেশ 16:24 - মনোরম শব্দগুলি মৌচাকের মতো, আত্মার জন্য মিষ্টি এবং শরীরের জন্য স্বাস্থ্য।</w:t>
      </w:r>
    </w:p>
    <w:p/>
    <w:p>
      <w:r xmlns:w="http://schemas.openxmlformats.org/wordprocessingml/2006/main">
        <w:t xml:space="preserve">হিতোপদেশ 27:16 যে কেউ তাকে লুকিয়ে রাখে সে বাতাসকে লুকিয়ে রাখে, এবং তার ডান হাতের মলমকে লুকিয়ে রাখে, যা নিজেকে ঢেকে রাখে।</w:t>
      </w:r>
    </w:p>
    <w:p/>
    <w:p>
      <w:r xmlns:w="http://schemas.openxmlformats.org/wordprocessingml/2006/main">
        <w:t xml:space="preserve">যে ব্যক্তি কিছু লুকানোর চেষ্টা করে সে তার ডান হাতের বাতাস এবং মলম লুকানোর চেষ্টা করার মতোই বৃথা।</w:t>
      </w:r>
    </w:p>
    <w:p/>
    <w:p>
      <w:r xmlns:w="http://schemas.openxmlformats.org/wordprocessingml/2006/main">
        <w:t xml:space="preserve">1. ঈশ্বর সব দেখেন এবং সব জানেন, কোন গোপনীয়তা লুকানো যায় না।</w:t>
      </w:r>
    </w:p>
    <w:p/>
    <w:p>
      <w:r xmlns:w="http://schemas.openxmlformats.org/wordprocessingml/2006/main">
        <w:t xml:space="preserve">2. আমাদের সকল কাজে সতর্কতা অবলম্বন করতে হবে, কারণ ঈশ্বর তাদের সকলকে প্রকাশ করবেন।</w:t>
      </w:r>
    </w:p>
    <w:p/>
    <w:p>
      <w:r xmlns:w="http://schemas.openxmlformats.org/wordprocessingml/2006/main">
        <w:t xml:space="preserve">1. গীতসংহিতা 139: 1-12</w:t>
      </w:r>
    </w:p>
    <w:p/>
    <w:p>
      <w:r xmlns:w="http://schemas.openxmlformats.org/wordprocessingml/2006/main">
        <w:t xml:space="preserve">2. মথি 6:1-4</w:t>
      </w:r>
    </w:p>
    <w:p/>
    <w:p>
      <w:r xmlns:w="http://schemas.openxmlformats.org/wordprocessingml/2006/main">
        <w:t xml:space="preserve">হিতোপদেশ 27:17 লোহা লোহাকে তীক্ষ্ণ করে; তাই একজন মানুষ তার বন্ধুর মুখ তীক্ষ্ণ করে।</w:t>
      </w:r>
    </w:p>
    <w:p/>
    <w:p>
      <w:r xmlns:w="http://schemas.openxmlformats.org/wordprocessingml/2006/main">
        <w:t xml:space="preserve">এই প্রবাদটি সহযোগীতার মূল্য এবং একে অপরকে তীক্ষ্ণ করার দুটি লোকের সুবিধাকে উত্সাহিত করে।</w:t>
      </w:r>
    </w:p>
    <w:p/>
    <w:p>
      <w:r xmlns:w="http://schemas.openxmlformats.org/wordprocessingml/2006/main">
        <w:t xml:space="preserve">1. বন্ধুত্বের শক্তি: কীভাবে উত্সাহের মাধ্যমে নিজেদেরকে শক্তিশালী করা যায়</w:t>
      </w:r>
    </w:p>
    <w:p/>
    <w:p>
      <w:r xmlns:w="http://schemas.openxmlformats.org/wordprocessingml/2006/main">
        <w:t xml:space="preserve">2. আয়রন তীক্ষ্ণ করা আয়রন: অন্যদের থেকে শিখে নিজেদের আরও ভাল সংস্করণ হতে</w:t>
      </w:r>
    </w:p>
    <w:p/>
    <w:p>
      <w:r xmlns:w="http://schemas.openxmlformats.org/wordprocessingml/2006/main">
        <w:t xml:space="preserve">1. হিতোপদেশ 15:22 - "পরামর্শ ছাড়া উদ্দেশ্য হতাশ হয়: কিন্তু পরামর্শদাতাদের মধ্যে তারা প্রতিষ্ঠিত হয়।"</w:t>
      </w:r>
    </w:p>
    <w:p/>
    <w:p>
      <w:r xmlns:w="http://schemas.openxmlformats.org/wordprocessingml/2006/main">
        <w:t xml:space="preserve">2. রোমানস 12:10 - "ভ্রাতৃত্বপূর্ণ ভালবাসার সাথে একে অপরের প্রতি সদয় হও; সম্মানের সাথে একে অপরকে পছন্দ করে।"</w:t>
      </w:r>
    </w:p>
    <w:p/>
    <w:p>
      <w:r xmlns:w="http://schemas.openxmlformats.org/wordprocessingml/2006/main">
        <w:t xml:space="preserve">হিতোপদেশ 27:18 যে ডুমুর গাছ পালন করে সে তার ফল খায়, তাই যে তার মনিবের জন্য অপেক্ষা করে সে সম্মানিত হবে।</w:t>
      </w:r>
    </w:p>
    <w:p/>
    <w:p>
      <w:r xmlns:w="http://schemas.openxmlformats.org/wordprocessingml/2006/main">
        <w:t xml:space="preserve">যে তার কাজে ধৈর্যশীল এবং পরিশ্রমী সে পুরস্কৃত হবে।</w:t>
      </w:r>
    </w:p>
    <w:p/>
    <w:p>
      <w:r xmlns:w="http://schemas.openxmlformats.org/wordprocessingml/2006/main">
        <w:t xml:space="preserve">1. পরিশ্রমের পুরস্কার</w:t>
      </w:r>
    </w:p>
    <w:p/>
    <w:p>
      <w:r xmlns:w="http://schemas.openxmlformats.org/wordprocessingml/2006/main">
        <w:t xml:space="preserve">2. ধৈর্যের শক্তি</w:t>
      </w:r>
    </w:p>
    <w:p/>
    <w:p>
      <w:r xmlns:w="http://schemas.openxmlformats.org/wordprocessingml/2006/main">
        <w:t xml:space="preserve">1. গালাতীয় 6:9 - এবং আসুন আমরা ভাল কাজ করতে ক্লান্ত না হই: কারণ আমরা অজ্ঞান না হলে যথাসময়ে ফসল কাটব।</w:t>
      </w:r>
    </w:p>
    <w:p/>
    <w:p>
      <w:r xmlns:w="http://schemas.openxmlformats.org/wordprocessingml/2006/main">
        <w:t xml:space="preserve">2. কলসিয়ানস 3:23-24 - এবং আপনি যা কিছু করেন, মন থেকে করুন, যেমন প্রভুর জন্য, মানুষের কাছে নয়; প্রভুকে জেনে তোমরা উত্তরাধিকারের পুরস্কার পাবে, কারণ তোমরা প্রভু খ্রীষ্টের সেবা কর৷</w:t>
      </w:r>
    </w:p>
    <w:p/>
    <w:p>
      <w:r xmlns:w="http://schemas.openxmlformats.org/wordprocessingml/2006/main">
        <w:t xml:space="preserve">হিতোপদেশ 27:19 জলের মুখ যেমন মুখের কাছে উত্তর দেয়, তেমনি মানুষের হৃদয় মানুষের কাছে।</w:t>
      </w:r>
    </w:p>
    <w:p/>
    <w:p>
      <w:r xmlns:w="http://schemas.openxmlformats.org/wordprocessingml/2006/main">
        <w:t xml:space="preserve">এই প্রবাদটি ব্যাখ্যা করে যে পানিতে একজনের প্রতিবিম্ব যেমন তার মুখের সাথে মেলে, তেমনি একজনের হৃদয় অন্যের সাথে মেলে।</w:t>
      </w:r>
    </w:p>
    <w:p/>
    <w:p>
      <w:r xmlns:w="http://schemas.openxmlformats.org/wordprocessingml/2006/main">
        <w:t xml:space="preserve">1. আমরা সবাই সংযুক্ত, এবং আমাদের চারপাশের লোকদের সাথে দৃঢ় সম্পর্ক গড়ে তোলার চেষ্টা করা উচিত।</w:t>
      </w:r>
    </w:p>
    <w:p/>
    <w:p>
      <w:r xmlns:w="http://schemas.openxmlformats.org/wordprocessingml/2006/main">
        <w:t xml:space="preserve">2. আমাদের হৃদয় একে অপরের আয়না, এবং এইভাবে আমাদের মনে রাখা উচিত যে আমরা একে অপরের সাথে কীভাবে আচরণ করছি।</w:t>
      </w:r>
    </w:p>
    <w:p/>
    <w:p>
      <w:r xmlns:w="http://schemas.openxmlformats.org/wordprocessingml/2006/main">
        <w:t xml:space="preserve">1. হিতোপদেশ 17:17- "একজন বন্ধু সর্বদা ভালবাসে, এবং একটি ভাই প্রতিকূল সময়ের জন্য জন্মগ্রহণ করে।"</w:t>
      </w:r>
    </w:p>
    <w:p/>
    <w:p>
      <w:r xmlns:w="http://schemas.openxmlformats.org/wordprocessingml/2006/main">
        <w:t xml:space="preserve">2. 1 করিন্থিয়ানস 13:4-7 - "ভালবাসা ধৈর্যশীল, প্রেম দয়ালু। এটি হিংসা করে না, এটি গর্ব করে না, এটি গর্বিত নয়। এটি অন্যদের অসম্মান করে না, এটি স্ব-অনুসন্ধানী নয়, এটি নয়। সহজেই রাগান্বিত হয়, এটি ভুলের কোন রেকর্ড রাখে না। প্রেম মন্দে আনন্দিত হয় না কিন্তু সত্যের সাথে আনন্দ করে। এটি সর্বদা রক্ষা করে, সর্বদা বিশ্বাস করে, সর্বদা আশা করে, সর্বদা অধ্যবসায় করে।"</w:t>
      </w:r>
    </w:p>
    <w:p/>
    <w:p>
      <w:r xmlns:w="http://schemas.openxmlformats.org/wordprocessingml/2006/main">
        <w:t xml:space="preserve">হিতোপদেশ 27:20 নরক এবং ধ্বংস কখনও পূর্ণ হয় না; তাই মানুষের চোখ কখনো তৃপ্ত হয় না।</w:t>
      </w:r>
    </w:p>
    <w:p/>
    <w:p>
      <w:r xmlns:w="http://schemas.openxmlformats.org/wordprocessingml/2006/main">
        <w:t xml:space="preserve">জাহান্নাম ও ধ্বংসের প্রাচুর্য থাকা সত্ত্বেও মানুষের চোখ কখনো তৃপ্ত হয় না।</w:t>
      </w:r>
    </w:p>
    <w:p/>
    <w:p>
      <w:r xmlns:w="http://schemas.openxmlformats.org/wordprocessingml/2006/main">
        <w:t xml:space="preserve">1: জীবনের আশীর্বাদের প্রশংসা করুন এবং আপনার যা আছে তাতে সন্তুষ্ট থাকুন।</w:t>
      </w:r>
    </w:p>
    <w:p/>
    <w:p>
      <w:r xmlns:w="http://schemas.openxmlformats.org/wordprocessingml/2006/main">
        <w:t xml:space="preserve">2: অত্যধিক প্রচেষ্টার পরিণতি সম্পর্কে সচেতন হোন এবং জাহান্নাম ও ধ্বংসের পথ থেকে দূরে থাকুন।</w:t>
      </w:r>
    </w:p>
    <w:p/>
    <w:p>
      <w:r xmlns:w="http://schemas.openxmlformats.org/wordprocessingml/2006/main">
        <w:t xml:space="preserve">1: গীতসংহিতা 37:4 - প্রভুতে নিজেকে আনন্দিত করুন, এবং তিনি আপনাকে আপনার হৃদয়ের আকাঙ্ক্ষা দেবেন।</w:t>
      </w:r>
    </w:p>
    <w:p/>
    <w:p>
      <w:r xmlns:w="http://schemas.openxmlformats.org/wordprocessingml/2006/main">
        <w:t xml:space="preserve">2: 1 টিমোথি 6: 6-8 - কিন্তু সন্তুষ্টি সহ ধার্মিকতা মহান লাভ, কারণ আমরা জগতে কিছুই আনতে পারিনি, এবং আমরা জগতের বাইরে কিছু নিতে পারি না। কিন্তু আমাদের যদি খাদ্য ও বস্ত্র থাকে, তাহলে এগুলো দিয়েই আমরা সন্তুষ্ট থাকব।</w:t>
      </w:r>
    </w:p>
    <w:p/>
    <w:p>
      <w:r xmlns:w="http://schemas.openxmlformats.org/wordprocessingml/2006/main">
        <w:t xml:space="preserve">প্রবচন 27:21 রূপার জন্য জরিমানা পাত্র, এবং সোনার জন্য চুল্লি; তাই তার প্রশংসা একজন মানুষ.</w:t>
      </w:r>
    </w:p>
    <w:p/>
    <w:p>
      <w:r xmlns:w="http://schemas.openxmlformats.org/wordprocessingml/2006/main">
        <w:t xml:space="preserve">একজন মানুষকে তার নিজের প্রশংসায় বিনয়ী হওয়া উচিত।</w:t>
      </w:r>
    </w:p>
    <w:p/>
    <w:p>
      <w:r xmlns:w="http://schemas.openxmlformats.org/wordprocessingml/2006/main">
        <w:t xml:space="preserve">1: অহংকার পরিহার করতে হবে এবং নম্রতাকে আলিঙ্গন করতে হবে।</w:t>
      </w:r>
    </w:p>
    <w:p/>
    <w:p>
      <w:r xmlns:w="http://schemas.openxmlformats.org/wordprocessingml/2006/main">
        <w:t xml:space="preserve">2: আমাদের সর্বদা নম্র হওয়ার চেষ্টা করা উচিত, অহংকারী নয়।</w:t>
      </w:r>
    </w:p>
    <w:p/>
    <w:p>
      <w:r xmlns:w="http://schemas.openxmlformats.org/wordprocessingml/2006/main">
        <w:t xml:space="preserve">1: জেমস 4:10 - প্রভুর সামনে নিজেদেরকে নম্র হও, এবং তিনি আপনাকে উঁচু করবেন।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হিতোপদেশ 27:22 যদিও তুমি একজন বোকাকে গমের মধ্যে মর্টারে ঢেকে দাও, তবুও তার মূর্খতা তার কাছ থেকে দূরে যাবে না।</w:t>
      </w:r>
    </w:p>
    <w:p/>
    <w:p>
      <w:r xmlns:w="http://schemas.openxmlformats.org/wordprocessingml/2006/main">
        <w:t xml:space="preserve">মূর্খরা তাদের মূর্খতা থেকে পরিত্রাণ পাবে না, তাদের সাথে যতই যুক্তি করার চেষ্টা করা হোক না কেন।</w:t>
      </w:r>
    </w:p>
    <w:p/>
    <w:p>
      <w:r xmlns:w="http://schemas.openxmlformats.org/wordprocessingml/2006/main">
        <w:t xml:space="preserve">1. অজ্ঞতার বিপদ: কেন আমাদের প্রজ্ঞা চাষ করা দরকার</w:t>
      </w:r>
    </w:p>
    <w:p/>
    <w:p>
      <w:r xmlns:w="http://schemas.openxmlformats.org/wordprocessingml/2006/main">
        <w:t xml:space="preserve">2. বোকাদের সাথে তর্ক করার অসারতা: আমাদের সীমা বোঝা</w:t>
      </w:r>
    </w:p>
    <w:p/>
    <w:p>
      <w:r xmlns:w="http://schemas.openxmlformats.org/wordprocessingml/2006/main">
        <w:t xml:space="preserve">1. ম্যাথু 7:6, "কুকুরকে যা পবিত্র তা দিও না, এবং শুকরের সামনে তোমার মুক্তো নিক্ষেপ করো না, পাছে তারা তাদের পায়ের তলায় মাড়িয়ে তোমাকে আক্রমণ করবে।"</w:t>
      </w:r>
    </w:p>
    <w:p/>
    <w:p>
      <w:r xmlns:w="http://schemas.openxmlformats.org/wordprocessingml/2006/main">
        <w:t xml:space="preserve">2. Ecclesiastes 5:2, "তোমার মুখের সাথে তাড়াহুড়ো করো না, ঈশ্বরের সামনে একটি শব্দও উচ্চারণ করার জন্য তোমার হৃদয় তাড়াহুড়ো করবে না, কারণ ঈশ্বর স্বর্গে আছেন এবং আপনি পৃথিবীতে আছেন। তাই আপনার কথা কম হোক।"</w:t>
      </w:r>
    </w:p>
    <w:p/>
    <w:p>
      <w:r xmlns:w="http://schemas.openxmlformats.org/wordprocessingml/2006/main">
        <w:t xml:space="preserve">হিতোপদেশ 27:23 তুমি তোমার মেষপালের অবস্থা জানতে অধ্যবসায়ী হও, এবং তোমার পশুপালকে ভালভাবে দেখ।</w:t>
      </w:r>
    </w:p>
    <w:p/>
    <w:p>
      <w:r xmlns:w="http://schemas.openxmlformats.org/wordprocessingml/2006/main">
        <w:t xml:space="preserve">একজনের সম্পদ পরিচালনায় পরিশ্রমী হন।</w:t>
      </w:r>
    </w:p>
    <w:p/>
    <w:p>
      <w:r xmlns:w="http://schemas.openxmlformats.org/wordprocessingml/2006/main">
        <w:t xml:space="preserve">1. ঈশ্বর আমাদেরকে যা দেওয়া হয়েছে তার ভাল স্টুয়ার্ড হতে আহ্বান করেছেন।</w:t>
      </w:r>
    </w:p>
    <w:p/>
    <w:p>
      <w:r xmlns:w="http://schemas.openxmlformats.org/wordprocessingml/2006/main">
        <w:t xml:space="preserve">2. আমাদের সম্পদ সম্পর্কে আমাদের দায়িত্ব সম্পর্কে সচেতন হতে হবে।</w:t>
      </w:r>
    </w:p>
    <w:p/>
    <w:p>
      <w:r xmlns:w="http://schemas.openxmlformats.org/wordprocessingml/2006/main">
        <w:t xml:space="preserve">1. লুক 12:48 কিন্তু যে জানত না, এবং ডোরাকাটা যোগ্য কাজ করেছে, তাকে কয়েকটি ফিতে মারতে হবে। কারণ যাকে অনেক দেওয়া হয়, তার থেকে অনেক কিছু চাওয়া হয়: আর যাকে মানুষ অনেক কিছু দিয়েছে, তার কাছে তারা আরও চাইবে৷</w:t>
      </w:r>
    </w:p>
    <w:p/>
    <w:p>
      <w:r xmlns:w="http://schemas.openxmlformats.org/wordprocessingml/2006/main">
        <w:t xml:space="preserve">2. জেনেসিস 1:26-28 এবং ঈশ্বর বলেছিলেন, আসুন আমরা আমাদের প্রতিমূর্তি অনুসারে মানুষকে তৈরি করি: এবং তারা সমুদ্রের মাছ, আকাশের পাখী এবং গবাদি পশুর উপর কর্তৃত্ব করুক। সমস্ত পৃথিবীর উপরে, এবং পৃথিবীর উপর লতানো জিনিসের উপরে। তাই ঈশ্বর মানুষকে তার নিজের প্রতিমূর্তিতে সৃষ্টি করেছেন, ঈশ্বরের মূর্তিতে তিনি তাকে সৃষ্টি করেছেন; পুরুষ ও নারী তিনি তাদের সৃষ্টি করেছেন। এবং ঈশ্বর তাদের আশীর্বাদ করলেন, এবং ঈশ্বর তাদের বললেন, ফলবান হও, সংখ্যাবৃদ্ধি কর, এবং পৃথিবীকে পরিপূর্ণ কর, এবং এটিকে বশীভূত কর: এবং সমুদ্রের মাছ, আকাশের পাখী এবং সমস্ত জীবন্ত প্রাণীর উপর কর্তৃত্ব কর। পৃথিবীর উপর নড়াচড়া করে।</w:t>
      </w:r>
    </w:p>
    <w:p/>
    <w:p>
      <w:r xmlns:w="http://schemas.openxmlformats.org/wordprocessingml/2006/main">
        <w:t xml:space="preserve">হিতোপদেশ 27:24 কারণ ধন-সম্পদ চিরকালের জন্য নয়; আর মুকুট কি প্রত্যেক প্রজন্মের জন্য স্থায়ী হয়?</w:t>
      </w:r>
    </w:p>
    <w:p/>
    <w:p>
      <w:r xmlns:w="http://schemas.openxmlformats.org/wordprocessingml/2006/main">
        <w:t xml:space="preserve">ধন-সম্পদ চিরস্থায়ী নয় এবং একটি মুকুট চিরকাল স্থায়ী হয় না।</w:t>
      </w:r>
    </w:p>
    <w:p/>
    <w:p>
      <w:r xmlns:w="http://schemas.openxmlformats.org/wordprocessingml/2006/main">
        <w:t xml:space="preserve">1. সম্পদ এবং ক্ষমতার অস্থায়ীতা - সম্পদ এবং ক্ষমতার ক্ষণস্থায়ী প্রকৃতি নিয়ে আলোচনা করা।</w:t>
      </w:r>
    </w:p>
    <w:p/>
    <w:p>
      <w:r xmlns:w="http://schemas.openxmlformats.org/wordprocessingml/2006/main">
        <w:t xml:space="preserve">2. নম্রতার মূল্য - সম্পদ এবং ক্ষমতার অস্থায়ী প্রকৃতির বিপরীতে নম্রতার গুরুত্ব অন্বেষণ করা।</w:t>
      </w:r>
    </w:p>
    <w:p/>
    <w:p>
      <w:r xmlns:w="http://schemas.openxmlformats.org/wordprocessingml/2006/main">
        <w:t xml:space="preserve">1. জেমস 4:13-17 - পার্থিব সাধনার ক্ষণস্থায়ী প্রকৃতি পরীক্ষা করা।</w:t>
      </w:r>
    </w:p>
    <w:p/>
    <w:p>
      <w:r xmlns:w="http://schemas.openxmlformats.org/wordprocessingml/2006/main">
        <w:t xml:space="preserve">2. ম্যাথু 6:19-21 - স্বর্গে ধন সঞ্চয় করার গুরুত্ব অন্বেষণ করা।</w:t>
      </w:r>
    </w:p>
    <w:p/>
    <w:p>
      <w:r xmlns:w="http://schemas.openxmlformats.org/wordprocessingml/2006/main">
        <w:t xml:space="preserve">হিতোপদেশ 27:25 খড় দেখা যায়, এবং কোমল ঘাস নিজেকে প্রকাশ করে, এবং পাহাড়ের গুল্মগুলি জড়ো হয়।</w:t>
      </w:r>
    </w:p>
    <w:p/>
    <w:p>
      <w:r xmlns:w="http://schemas.openxmlformats.org/wordprocessingml/2006/main">
        <w:t xml:space="preserve">পাহাড়ের খড়, কোমল ঘাস এবং গুল্মগুলি ঈশ্বরের বিধানের দৃশ্যমান লক্ষণ।</w:t>
      </w:r>
    </w:p>
    <w:p/>
    <w:p>
      <w:r xmlns:w="http://schemas.openxmlformats.org/wordprocessingml/2006/main">
        <w:t xml:space="preserve">1: ঈশ্বরের বিধান - তাঁর ভালবাসার একটি চিহ্ন</w:t>
      </w:r>
    </w:p>
    <w:p/>
    <w:p>
      <w:r xmlns:w="http://schemas.openxmlformats.org/wordprocessingml/2006/main">
        <w:t xml:space="preserve">2: ঈশ্বরের সৃষ্টিতে প্রাচুর্য</w:t>
      </w:r>
    </w:p>
    <w:p/>
    <w:p>
      <w:r xmlns:w="http://schemas.openxmlformats.org/wordprocessingml/2006/main">
        <w:t xml:space="preserve">1: ম্যাথু 6:25-34 - যীশু আমাদের উদ্বেগ না করতে, কিন্তু ঈশ্বরের বিধানে বিশ্বাস করতে শেখান।</w:t>
      </w:r>
    </w:p>
    <w:p/>
    <w:p>
      <w:r xmlns:w="http://schemas.openxmlformats.org/wordprocessingml/2006/main">
        <w:t xml:space="preserve">2: গীতসংহিতা 104:10-14 - সৃষ্টিতে তাঁর বিধানের জন্য ঈশ্বরের প্রশংসা করা।</w:t>
      </w:r>
    </w:p>
    <w:p/>
    <w:p>
      <w:r xmlns:w="http://schemas.openxmlformats.org/wordprocessingml/2006/main">
        <w:t xml:space="preserve">প্রবচন 27:26 মেষশাবক তোমার পোশাকের জন্য, আর ছাগল হল মাঠের মূল্য।</w:t>
      </w:r>
    </w:p>
    <w:p/>
    <w:p>
      <w:r xmlns:w="http://schemas.openxmlformats.org/wordprocessingml/2006/main">
        <w:t xml:space="preserve">মেষশাবক পোশাক সরবরাহ করে যখন ছাগল একটি মাঠের দাম।</w:t>
      </w:r>
    </w:p>
    <w:p/>
    <w:p>
      <w:r xmlns:w="http://schemas.openxmlformats.org/wordprocessingml/2006/main">
        <w:t xml:space="preserve">1. স্বয়ংসম্পূর্ণতার মূল্য: স্বনির্ভরতার সুবিধাগুলি অন্বেষণ করতে হিতোপদেশ 27:26 ব্যবহার করা</w:t>
      </w:r>
    </w:p>
    <w:p/>
    <w:p>
      <w:r xmlns:w="http://schemas.openxmlformats.org/wordprocessingml/2006/main">
        <w:t xml:space="preserve">2. বিধানের আশীর্বাদ: কিভাবে হিতোপদেশ 27:26 ঈশ্বরের উদারতার দিকে নির্দেশ করে</w:t>
      </w:r>
    </w:p>
    <w:p/>
    <w:p>
      <w:r xmlns:w="http://schemas.openxmlformats.org/wordprocessingml/2006/main">
        <w:t xml:space="preserve">1. জেনেসিস 3:21 - প্রভু ঈশ্বর আদম এবং তার স্ত্রীর জন্য চামড়ার পোশাক তৈরি করেছিলেন এবং তাদের পরিয়েছিলেন।</w:t>
      </w:r>
    </w:p>
    <w:p/>
    <w:p>
      <w:r xmlns:w="http://schemas.openxmlformats.org/wordprocessingml/2006/main">
        <w:t xml:space="preserve">2. ম্যাথু 6:25-34 - যীশু আমাদের বিধানের জন্য প্রভুর উপর আস্থা রাখতে উত্সাহিত করেন।</w:t>
      </w:r>
    </w:p>
    <w:p/>
    <w:p>
      <w:r xmlns:w="http://schemas.openxmlformats.org/wordprocessingml/2006/main">
        <w:t xml:space="preserve">হিতোপদেশ 27:27 এবং তোমার খাদ্যের জন্য, তোমার গৃহস্থের অন্নের জন্য এবং তোমার কন্যাদের ভরণপোষণের জন্য তোমার ছাগলের দুধ যথেষ্ট হবে।</w:t>
      </w:r>
    </w:p>
    <w:p/>
    <w:p>
      <w:r xmlns:w="http://schemas.openxmlformats.org/wordprocessingml/2006/main">
        <w:t xml:space="preserve">হিতোপদেশ 27:27 খাবারের জন্য, নিজের গৃহস্থালির জন্য এবং একজনের যত্ন নেওয়ার জন্য যথেষ্ট ছাগলের দুধ থাকতে উৎসাহিত করে।</w:t>
      </w:r>
    </w:p>
    <w:p/>
    <w:p>
      <w:r xmlns:w="http://schemas.openxmlformats.org/wordprocessingml/2006/main">
        <w:t xml:space="preserve">1. প্রাচুর্যের আশীর্বাদ: কিভাবে হিতোপদেশ 27:27 আমাদের প্রচুর থাকতে শেখায়</w:t>
      </w:r>
    </w:p>
    <w:p/>
    <w:p>
      <w:r xmlns:w="http://schemas.openxmlformats.org/wordprocessingml/2006/main">
        <w:t xml:space="preserve">2. যত্নের দায়িত্ব: কীভাবে হিতোপদেশ 27:27 আমাদের অন্যদের জন্য সরবরাহ করতে শেখায়</w:t>
      </w:r>
    </w:p>
    <w:p/>
    <w:p>
      <w:r xmlns:w="http://schemas.openxmlformats.org/wordprocessingml/2006/main">
        <w:t xml:space="preserve">1. লূক 12:32-34 - "ভয় পেও না, ছোট পাল, কারণ তোমাকে রাজ্য দিতে তোমার পিতার সন্তুষ্টি। তোমার সম্পত্তি বিক্রি কর এবং ভিক্ষা দাও; নিজেদেরকে এমন থলি যা পুরানো না হয়, একটি ধন-সম্পদ দিয়ে দাও। স্বর্গে যা ব্যর্থ হয় না, যেখানে কোন চোর আসে না এবং কোন পতঙ্গ ধ্বংস করে না। কারণ যেখানে তোমার ধন সেখানে তোমার হৃদয়ও থাকবে।"</w:t>
      </w:r>
    </w:p>
    <w:p/>
    <w:p>
      <w:r xmlns:w="http://schemas.openxmlformats.org/wordprocessingml/2006/main">
        <w:t xml:space="preserve">2. 1 টিমোথি 5:8 - "কিন্তু যদি কেউ তার আত্মীয়দের জন্য এবং বিশেষ করে তার পরিবারের সদস্যদের জন্য ব্যবস্থা না করে তবে সে বিশ্বাসকে অস্বীকার করেছে এবং অবিশ্বাসীর চেয়েও খারাপ।"</w:t>
      </w:r>
    </w:p>
    <w:p/>
    <w:p>
      <w:r xmlns:w="http://schemas.openxmlformats.org/wordprocessingml/2006/main">
        <w:t xml:space="preserve">হিতোপদেশ অধ্যায় 28 জীবনের বিভিন্ন দিক সম্পর্কে জ্ঞান প্রদান করে, যার মধ্যে রয়েছে দুষ্টতার পরিণতি, ধার্মিকতার মূল্য এবং সততার গুরুত্ব।</w:t>
      </w:r>
    </w:p>
    <w:p/>
    <w:p>
      <w:r xmlns:w="http://schemas.openxmlformats.org/wordprocessingml/2006/main">
        <w:t xml:space="preserve">1ম অনুচ্ছেদ: অধ্যায়টি দুষ্টতা এবং ঈশ্বরের আদেশের অবাধ্যতার পরিণতিগুলি তুলে ধরে শুরু হয়। এটা জোর দেয় যে যারা ধার্মিকতার অনুসরণ করে তারা নিরাপত্তা ও আশীর্বাদ পাবে। এটি অসততা এবং নিপীড়নের বিরুদ্ধেও সতর্ক করে (হিতোপদেশ 28:1-14)।</w:t>
      </w:r>
    </w:p>
    <w:p/>
    <w:p>
      <w:r xmlns:w="http://schemas.openxmlformats.org/wordprocessingml/2006/main">
        <w:t xml:space="preserve">2য় অনুচ্ছেদ: অধ্যায়টি প্রবাদের সাথে চলতে থাকে যা দারিদ্র্য, নেতৃত্ব এবং সততার মতো বিষয়গুলিকে সম্বোধন করে। এটি অলসতা এবং অসাধু লাভের সাথে সম্পর্কিত নেতিবাচক ফলাফলগুলিকে আন্ডারস্কোর করে। এটি ন্যায়বিচার ও সততার উপর ভিত্তি করে বিজ্ঞ নেতৃত্বের গুরুত্ব তুলে ধরে। এটি সেই আশীর্বাদের উপরও জোর দেয় যা সৎভাবে জীবনযাপন করার ফলে আসে (হিতোপদেশ 28:15-28)।</w:t>
      </w:r>
    </w:p>
    <w:p/>
    <w:p>
      <w:r xmlns:w="http://schemas.openxmlformats.org/wordprocessingml/2006/main">
        <w:t xml:space="preserve">সংক্ষেপে,</w:t>
      </w:r>
    </w:p>
    <w:p>
      <w:r xmlns:w="http://schemas.openxmlformats.org/wordprocessingml/2006/main">
        <w:t xml:space="preserve">হিতোপদেশ অধ্যায় আটাশ প্রজ্ঞা প্রস্তাব</w:t>
      </w:r>
    </w:p>
    <w:p>
      <w:r xmlns:w="http://schemas.openxmlformats.org/wordprocessingml/2006/main">
        <w:t xml:space="preserve">জীবনের বিভিন্ন দিকে,</w:t>
      </w:r>
    </w:p>
    <w:p>
      <w:r xmlns:w="http://schemas.openxmlformats.org/wordprocessingml/2006/main">
        <w:t xml:space="preserve">পাপাচারের ফলাফল সহ,</w:t>
      </w:r>
    </w:p>
    <w:p>
      <w:r xmlns:w="http://schemas.openxmlformats.org/wordprocessingml/2006/main">
        <w:t xml:space="preserve">ধার্মিকতার সাথে সম্পর্কিত মূল্য,</w:t>
      </w:r>
    </w:p>
    <w:p>
      <w:r xmlns:w="http://schemas.openxmlformats.org/wordprocessingml/2006/main">
        <w:t xml:space="preserve">এবং সততার উপর গুরুত্ব দেওয়া হয়।</w:t>
      </w:r>
    </w:p>
    <w:p/>
    <w:p>
      <w:r xmlns:w="http://schemas.openxmlformats.org/wordprocessingml/2006/main">
        <w:t xml:space="preserve">নিরাপত্তা এবং আশীর্বাদের জন্য ধার্মিকতা অনুসরণ করার উপর জোর দেওয়ার সাথে পাপাচার সম্পর্কে দেখানো ফলাফলগুলিকে স্বীকৃতি দেওয়া।</w:t>
      </w:r>
    </w:p>
    <w:p>
      <w:r xmlns:w="http://schemas.openxmlformats.org/wordprocessingml/2006/main">
        <w:t xml:space="preserve">অসততা ও নিপীড়নের বিরুদ্ধে সতর্কতা তুলে ধরা।</w:t>
      </w:r>
    </w:p>
    <w:p>
      <w:r xmlns:w="http://schemas.openxmlformats.org/wordprocessingml/2006/main">
        <w:t xml:space="preserve">স্বতন্ত্র প্রবাদের মাধ্যমে বিভিন্ন বিষয় সম্বোধন করা যেমন দারিদ্র্য, নেতৃত্ব, সততা অলসতা বা অর্জিত লাভের সাথে সম্পর্কিত নেতিবাচক ফলাফলের বিষয়ে প্রদর্শিত স্বীকৃতিকে আন্ডারস্কোর করে।</w:t>
      </w:r>
    </w:p>
    <w:p>
      <w:r xmlns:w="http://schemas.openxmlformats.org/wordprocessingml/2006/main">
        <w:t xml:space="preserve">ন্যায়বিচার এবং সততার উপর ভিত্তি করে বিজ্ঞ নেতৃত্বের গুরুত্বের সাথে সততার সাথে জীবনযাপনের ফলে অর্জিত সুবিধাগুলিকে বোঝানো।</w:t>
      </w:r>
    </w:p>
    <w:p>
      <w:r xmlns:w="http://schemas.openxmlformats.org/wordprocessingml/2006/main">
        <w:t xml:space="preserve">অসততা বা নিপীড়নমূলক আচরণ এড়িয়ে নিরাপত্তা এবং আশীর্বাদ খোঁজার জন্য একটি ধার্মিক জীবনধারার মূল্যায়ন, দুষ্ট কর্মের প্রতিক্রিয়া বোঝার অন্তর্দৃষ্টি প্রদান করা। উপরন্তু, জীবনের সকল ক্ষেত্রে সততাকে আলিঙ্গন করার সাথে ন্যায়বিচার ও সততার মূলে থাকা বিজ্ঞ নেতৃত্বের তাৎপর্যকে স্বীকৃতি দেওয়া।</w:t>
      </w:r>
    </w:p>
    <w:p/>
    <w:p>
      <w:r xmlns:w="http://schemas.openxmlformats.org/wordprocessingml/2006/main">
        <w:t xml:space="preserve">হিতোপদেশ 28:1 কেউ তাড়া না করলে দুষ্টরা পালিয়ে যায়, কিন্তু ধার্মিকরা সিংহের মত সাহসী হয়।</w:t>
      </w:r>
    </w:p>
    <w:p/>
    <w:p>
      <w:r xmlns:w="http://schemas.openxmlformats.org/wordprocessingml/2006/main">
        <w:t xml:space="preserve">ধার্মিকরা সাহসী এবং নির্ভীক, আর দুষ্টরা কাপুরুষ এবং কেউ তাদের তাড়া না করলে পালিয়ে যায়।</w:t>
      </w:r>
    </w:p>
    <w:p/>
    <w:p>
      <w:r xmlns:w="http://schemas.openxmlformats.org/wordprocessingml/2006/main">
        <w:t xml:space="preserve">1. প্রতিকূলতার মুখে সাহস ও বিশ্বাসের গুরুত্ব।</w:t>
      </w:r>
    </w:p>
    <w:p/>
    <w:p>
      <w:r xmlns:w="http://schemas.openxmlformats.org/wordprocessingml/2006/main">
        <w:t xml:space="preserve">2. দুষ্টতার জীবনযাপনের পরিণতি।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হিতোপদেশ 28:2 একটি দেশের সীমালঙ্ঘনের জন্য তার অনেক রাজপুত্র আছে: কিন্তু একজন বুদ্ধিমান ও জ্ঞানী লোকের দ্বারা তার রাজ্য দীর্ঘায়িত হবে।</w:t>
      </w:r>
    </w:p>
    <w:p/>
    <w:p>
      <w:r xmlns:w="http://schemas.openxmlformats.org/wordprocessingml/2006/main">
        <w:t xml:space="preserve">বিজ্ঞ ও জ্ঞানী মানুষের সাহায্যে একটি দেশের অবস্থা দীর্ঘায়িত করা যায়।</w:t>
      </w:r>
    </w:p>
    <w:p/>
    <w:p>
      <w:r xmlns:w="http://schemas.openxmlformats.org/wordprocessingml/2006/main">
        <w:t xml:space="preserve">1: আমরা এই অনুচ্ছেদ থেকে শিখতে পারি যে প্রজ্ঞা এবং জ্ঞান একটি সমৃদ্ধ জীবন পরিচালনার মূল চাবিকাঠি।</w:t>
      </w:r>
    </w:p>
    <w:p/>
    <w:p>
      <w:r xmlns:w="http://schemas.openxmlformats.org/wordprocessingml/2006/main">
        <w:t xml:space="preserve">2: হিতোপদেশ 28:2 আমাদের মনে করিয়ে দেয় যে একজন জ্ঞানী এবং জ্ঞানী ব্যক্তি একটি জাতির রাষ্ট্রে দীর্ঘমেয়াদী সুবিধা নিয়ে আসতে পারেন।</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হিতোপদেশ 28:3 একজন দরিদ্র যে দরিদ্রের উপর অত্যাচার করে সে এমন এক ঝরঝর বৃষ্টির মত যা খাবার রাখে না।</w:t>
      </w:r>
    </w:p>
    <w:p/>
    <w:p>
      <w:r xmlns:w="http://schemas.openxmlformats.org/wordprocessingml/2006/main">
        <w:t xml:space="preserve">একজন দরিদ্র যে কম ভাগ্যবানের উপর অত্যাচার করে সে ঝড়ের মত যা কারো কোন উপকারে আসে না।</w:t>
      </w:r>
    </w:p>
    <w:p/>
    <w:p>
      <w:r xmlns:w="http://schemas.openxmlformats.org/wordprocessingml/2006/main">
        <w:t xml:space="preserve">1: কম ভাগ্যবানদের সাহায্য করার জন্য ঈশ্বর আমাদের যে সম্পদ দিয়েছেন তা নিয়ে আমাদের অবশ্যই উদার হতে হবে।</w:t>
      </w:r>
    </w:p>
    <w:p/>
    <w:p>
      <w:r xmlns:w="http://schemas.openxmlformats.org/wordprocessingml/2006/main">
        <w:t xml:space="preserve">2: আমাদের দরিদ্র ও নিপীড়িতদের সুবিধা নেওয়া উচিত নয়, বরং তাদের সহানুভূতি ও দয়া দেখাতে হবে।</w:t>
      </w:r>
    </w:p>
    <w:p/>
    <w:p>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 অনুরূপভাবে, বিশ্বাস, যদি কর্মের সাথে না থাকে, তবে তা মৃত।</w:t>
      </w:r>
    </w:p>
    <w:p/>
    <w:p>
      <w:r xmlns:w="http://schemas.openxmlformats.org/wordprocessingml/2006/main">
        <w:t xml:space="preserve">2: Isaiah 58:6-7 - এই ধরনের উপবাস কি আমি বেছে নিয়েছি না: অন্যায়ের শৃঙ্খল খুলতে এবং জোয়ালের দড়ি খুলতে, নির্যাতিতদের মুক্ত করতে এবং প্রতিটি জোয়াল ভাঙতে? ক্ষুধার্তদের সাথে আপনার খাবার ভাগ করে নেওয়া এবং নগ্ন দেখলে দরিদ্র পথচারীকে আশ্রয় দেওয়া, তাদের পোশাক পরানো এবং নিজের মাংস ও রক্ত থেকে মুখ ফিরিয়ে নেওয়া নয় কি?</w:t>
      </w:r>
    </w:p>
    <w:p/>
    <w:p>
      <w:r xmlns:w="http://schemas.openxmlformats.org/wordprocessingml/2006/main">
        <w:t xml:space="preserve">হিতোপদেশ 28:4 যারা আইন পরিত্যাগ করে তারা দুষ্টদের প্রশংসা করে;</w:t>
      </w:r>
    </w:p>
    <w:p/>
    <w:p>
      <w:r xmlns:w="http://schemas.openxmlformats.org/wordprocessingml/2006/main">
        <w:t xml:space="preserve">যারা আইন মানে না তারা প্রায়ই দুষ্টদের প্রশংসা করে, আর যারা আইন মেনে চলে তারা তাদের অন্যায়ের মুখোমুখি হয়।</w:t>
      </w:r>
    </w:p>
    <w:p/>
    <w:p>
      <w:r xmlns:w="http://schemas.openxmlformats.org/wordprocessingml/2006/main">
        <w:t xml:space="preserve">1. ঈশ্বরের আইন মেনে চলার গুরুত্ব</w:t>
      </w:r>
    </w:p>
    <w:p/>
    <w:p>
      <w:r xmlns:w="http://schemas.openxmlformats.org/wordprocessingml/2006/main">
        <w:t xml:space="preserve">2. দুষ্টতার মুখে আত্মতুষ্টির বিপদ</w:t>
      </w:r>
    </w:p>
    <w:p/>
    <w:p>
      <w:r xmlns:w="http://schemas.openxmlformats.org/wordprocessingml/2006/main">
        <w:t xml:space="preserve">1. রোমানস 6:16 -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হিতোপদেশ 28:5 দুষ্ট লোকেরা বিচার বোঝে না, কিন্তু যারা সদাপ্রভুর অন্বেষণ করে তারা সবই বোঝে।</w:t>
      </w:r>
    </w:p>
    <w:p/>
    <w:p>
      <w:r xmlns:w="http://schemas.openxmlformats.org/wordprocessingml/2006/main">
        <w:t xml:space="preserve">দুষ্ট লোকদের ন্যায়বিচার বোঝার অভাব রয়েছে, কিন্তু যারা প্রভুর খোঁজ করে তারা সবই বোঝে।</w:t>
      </w:r>
    </w:p>
    <w:p/>
    <w:p>
      <w:r xmlns:w="http://schemas.openxmlformats.org/wordprocessingml/2006/main">
        <w:t xml:space="preserve">1. ঈশ্বর খোঁজার শক্তি: সব জিনিস বুঝতে</w:t>
      </w:r>
    </w:p>
    <w:p/>
    <w:p>
      <w:r xmlns:w="http://schemas.openxmlformats.org/wordprocessingml/2006/main">
        <w:t xml:space="preserve">2. মন্দের ফাঁদে পড়বেন না: প্রভুর সন্ধান করুন</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Jeremiah 29:13 - এবং আপনি আমাকে খুঁজবেন, এবং আমাকে খুঁজে পাবেন, যখন আপনি আপনার সমস্ত হৃদয় দিয়ে আমাকে খুঁজবেন।</w:t>
      </w:r>
    </w:p>
    <w:p/>
    <w:p>
      <w:r xmlns:w="http://schemas.openxmlformats.org/wordprocessingml/2006/main">
        <w:t xml:space="preserve">হিতোপদেশ 28:6 যে গরীব তার সৎ পথে চলে, সে ধনী হলেও তার পথে বিপথগামী তার চেয়ে ভালো।</w:t>
      </w:r>
    </w:p>
    <w:p/>
    <w:p>
      <w:r xmlns:w="http://schemas.openxmlformats.org/wordprocessingml/2006/main">
        <w:t xml:space="preserve">ধনী ও দুষ্টের চেয়ে ধার্মিক ও দরিদ্র হওয়া উত্তম।</w:t>
      </w:r>
    </w:p>
    <w:p/>
    <w:p>
      <w:r xmlns:w="http://schemas.openxmlformats.org/wordprocessingml/2006/main">
        <w:t xml:space="preserve">1. ন্যায়পরায়ণতার আশীর্বাদ</w:t>
      </w:r>
    </w:p>
    <w:p/>
    <w:p>
      <w:r xmlns:w="http://schemas.openxmlformats.org/wordprocessingml/2006/main">
        <w:t xml:space="preserve">2. বিকৃতির বিপদ</w:t>
      </w:r>
    </w:p>
    <w:p/>
    <w:p>
      <w:r xmlns:w="http://schemas.openxmlformats.org/wordprocessingml/2006/main">
        <w:t xml:space="preserve">1. ইশাইয়া 33:15-16 যে সৎভাবে চলে এবং সৎভাবে কথা বলে; যে অত্যাচারের লাভকে ঘৃণা করে, যে ঘুষ খাওয়া থেকে হাত নাড়ায়, যে রক্তের শব্দ শুনতে তার কান বন্ধ করে এবং মন্দ দেখতে থেকে তার চোখ বন্ধ করে; সে উঁচুতে বাস করবে; তার রক্ষার জায়গা হবে পাথরের অস্ত্রশস্ত্র; তাকে রুটি দেওয়া হবে; তার জল নিশ্চিত হবে।</w:t>
      </w:r>
    </w:p>
    <w:p/>
    <w:p>
      <w:r xmlns:w="http://schemas.openxmlformats.org/wordprocessingml/2006/main">
        <w:t xml:space="preserve">2. ম্যাথু 6:19-21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w:t>
      </w:r>
    </w:p>
    <w:p/>
    <w:p>
      <w:r xmlns:w="http://schemas.openxmlformats.org/wordprocessingml/2006/main">
        <w:t xml:space="preserve">হিতোপদেশ 28:7 যে আইন পালন করে সে জ্ঞানী পুত্র; কিন্তু যে দাঙ্গাবাজদের সঙ্গী সে তার পিতাকে লজ্জা দেয়</w:t>
      </w:r>
    </w:p>
    <w:p/>
    <w:p>
      <w:r xmlns:w="http://schemas.openxmlformats.org/wordprocessingml/2006/main">
        <w:t xml:space="preserve">আইন মেনে চলা বুদ্ধিমানের কাজ, কিন্তু অনৈতিক লোকেদের সঙ্গে মেলামেশা করা নিজের পরিবারের জন্য লজ্জার কারণ।</w:t>
      </w:r>
    </w:p>
    <w:p/>
    <w:p>
      <w:r xmlns:w="http://schemas.openxmlformats.org/wordprocessingml/2006/main">
        <w:t xml:space="preserve">1: জ্ঞানী হোন এবং ঈশ্বরের আইন মেনে চলুন।</w:t>
      </w:r>
    </w:p>
    <w:p/>
    <w:p>
      <w:r xmlns:w="http://schemas.openxmlformats.org/wordprocessingml/2006/main">
        <w:t xml:space="preserve">2: অনৈতিক লোকদের সাথে মেলামেশা করবেন না এবং আপনার পরিবারের জন্য লজ্জা বয়ে আনবেন না।</w:t>
      </w:r>
    </w:p>
    <w:p/>
    <w:p>
      <w:r xmlns:w="http://schemas.openxmlformats.org/wordprocessingml/2006/main">
        <w:t xml:space="preserve">1: Ephesians 5:11-12 - অন্ধকারের নিষ্ফল কাজের সাথে কিছু করার নেই, বরং তাদের প্রকাশ করুন।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হিতোপদেশ 28:8 যে ব্যক্তি সুদ ও অন্যায়ভাবে লাভ করে তার সম্পদ বৃদ্ধি করে, সে তা তার জন্য সংগ্রহ করবে যে দরিদ্রের প্রতি করুণা করবে।</w:t>
      </w:r>
    </w:p>
    <w:p/>
    <w:p>
      <w:r xmlns:w="http://schemas.openxmlformats.org/wordprocessingml/2006/main">
        <w:t xml:space="preserve">ধনীদের তাদের সম্পদ ব্যবহার করা উচিত যারা দারিদ্রে রয়েছে তাদের সাহায্য করার জন্য।</w:t>
      </w:r>
    </w:p>
    <w:p/>
    <w:p>
      <w:r xmlns:w="http://schemas.openxmlformats.org/wordprocessingml/2006/main">
        <w:t xml:space="preserve">1. "দান করার শক্তি"</w:t>
      </w:r>
    </w:p>
    <w:p/>
    <w:p>
      <w:r xmlns:w="http://schemas.openxmlformats.org/wordprocessingml/2006/main">
        <w:t xml:space="preserve">2. "যারা দরিদ্রদের সাহায্য করে তাদের উপর ঈশ্বরের আশীর্বাদ"</w:t>
      </w:r>
    </w:p>
    <w:p/>
    <w:p>
      <w:r xmlns:w="http://schemas.openxmlformats.org/wordprocessingml/2006/main">
        <w:t xml:space="preserve">1. ম্যাথু 25:40 - "এবং রাজা তাদের উত্তর দেবেন, 'সত্যি, আমি তোমাদের বলছি, তোমরা যেমন আমার এই ভাইদের মধ্যে সবচেয়ে ছোটো একজনের সাথে করেছ, আমার সাথেও তাই করেছিলে৷'"</w:t>
      </w:r>
    </w:p>
    <w:p/>
    <w:p>
      <w:r xmlns:w="http://schemas.openxmlformats.org/wordprocessingml/2006/main">
        <w:t xml:space="preserve">2. 1 জন 3:17-18 - "কিন্তু যদি কারো কাছে দুনিয়ার জিনিসপত্র থাকে এবং তার ভাইকে অভাবগ্রস্ত দেখে, তবুও তার বিরুদ্ধে তার হৃদয় বন্ধ করে, তাহলে কীভাবে ঈশ্বরের ভালবাসা তার মধ্যে থাকে? ছোট বাচ্চারা, আসুন আমরা কথায় প্রেম না করি কথা বলুন কিন্তু কাজে এবং সত্যে।"</w:t>
      </w:r>
    </w:p>
    <w:p/>
    <w:p>
      <w:r xmlns:w="http://schemas.openxmlformats.org/wordprocessingml/2006/main">
        <w:t xml:space="preserve">হিতোপদেশ 28:9 যে ব্যক্তি বিধি-ব্যবস্থা শ্রবণ করা থেকে কান ফিরিয়ে নেয়, তার প্রার্থনাও ঘৃণ্য।</w:t>
      </w:r>
    </w:p>
    <w:p/>
    <w:p>
      <w:r xmlns:w="http://schemas.openxmlformats.org/wordprocessingml/2006/main">
        <w:t xml:space="preserve">শরীয়ত শ্রবণ থেকে মুখ ফিরিয়ে নিলে নামায হবে জঘন্য।</w:t>
      </w:r>
    </w:p>
    <w:p/>
    <w:p>
      <w:r xmlns:w="http://schemas.openxmlformats.org/wordprocessingml/2006/main">
        <w:t xml:space="preserve">1. কার্যকর প্রার্থনা করার জন্য ঈশ্বরের আইনের আনুগত্যের গুরুত্ব।</w:t>
      </w:r>
    </w:p>
    <w:p/>
    <w:p>
      <w:r xmlns:w="http://schemas.openxmlformats.org/wordprocessingml/2006/main">
        <w:t xml:space="preserve">2. বোঝা যে ঈশ্বর আমাদের হৃদয়কে তাঁর শব্দের সাথে সংযুক্ত করতে চান৷</w:t>
      </w:r>
    </w:p>
    <w:p/>
    <w:p>
      <w:r xmlns:w="http://schemas.openxmlformats.org/wordprocessingml/2006/main">
        <w:t xml:space="preserve">1. জেমস 4:8 - ঈশ্বরের নিকটবর্তী হও, এবং তিনি আপনার নিকটবর্তী হবেন।</w:t>
      </w:r>
    </w:p>
    <w:p/>
    <w:p>
      <w:r xmlns:w="http://schemas.openxmlformats.org/wordprocessingml/2006/main">
        <w:t xml:space="preserve">2. গীতসংহিতা 66:18-19 - আমি যদি আমার হৃদয়ে পাপ লালন করতাম, তবে প্রভু শুনতেন না; কিন্তু ঈশ্বর নিশ্চয়ই আমার প্রার্থনা শুনেছেন এবং শুনেছেন৷</w:t>
      </w:r>
    </w:p>
    <w:p/>
    <w:p>
      <w:r xmlns:w="http://schemas.openxmlformats.org/wordprocessingml/2006/main">
        <w:t xml:space="preserve">হিতোপদেশ 28:10 যে কেউ ধার্মিককে মন্দ পথে বিপথে নিয়ে যায়, সে নিজেই নিজের গর্তে পড়ে যাবে; কিন্তু ন্যায়পরায়ণদের অধিকারে ভাল জিনিস থাকবে।</w:t>
      </w:r>
    </w:p>
    <w:p/>
    <w:p>
      <w:r xmlns:w="http://schemas.openxmlformats.org/wordprocessingml/2006/main">
        <w:t xml:space="preserve">যারা ধার্মিকদের বিপথে চালিত করে তারা তাদের নিজের কর্মের ফল ভোগ করবে যখন ধার্মিকরা ভাল জিনিস দিয়ে আশীর্বাদ পাবে।</w:t>
      </w:r>
    </w:p>
    <w:p/>
    <w:p>
      <w:r xmlns:w="http://schemas.openxmlformats.org/wordprocessingml/2006/main">
        <w:t xml:space="preserve">1. অন্যদের বিপথগামী করার পরিণতি</w:t>
      </w:r>
    </w:p>
    <w:p/>
    <w:p>
      <w:r xmlns:w="http://schemas.openxmlformats.org/wordprocessingml/2006/main">
        <w:t xml:space="preserve">2. ন্যায়পরায়ণতার পুরস্কার</w:t>
      </w:r>
    </w:p>
    <w:p/>
    <w:p>
      <w:r xmlns:w="http://schemas.openxmlformats.org/wordprocessingml/2006/main">
        <w:t xml:space="preserve">1. হিতোপদেশ 11:8 - ধার্মিককে কষ্ট থেকে উদ্ধার করা হয়, এবং দুষ্ট তার জায়গায় আসে।</w:t>
      </w:r>
    </w:p>
    <w:p/>
    <w:p>
      <w:r xmlns:w="http://schemas.openxmlformats.org/wordprocessingml/2006/main">
        <w:t xml:space="preserve">2. ইশাইয়া 1:17 - ভাল করতে শিখুন; বিচার চাও, নিপীড়িতদের মুক্তি দাও, পিতৃহীনদের বিচার কর, বিধবার আবেদন কর।</w:t>
      </w:r>
    </w:p>
    <w:p/>
    <w:p>
      <w:r xmlns:w="http://schemas.openxmlformats.org/wordprocessingml/2006/main">
        <w:t xml:space="preserve">হিতোপদেশ 28:11 ধনী ব্যক্তি তার নিজের অহংকারে জ্ঞানী; কিন্তু যারা বুদ্ধিমান গরীব তারা তাকে খুঁজে বেড়ায়।</w:t>
      </w:r>
    </w:p>
    <w:p/>
    <w:p>
      <w:r xmlns:w="http://schemas.openxmlformats.org/wordprocessingml/2006/main">
        <w:t xml:space="preserve">ধনী ব্যক্তি নিজেকে জ্ঞানী মনে করতে পারে, কিন্তু যে গরীব বুদ্ধিমান সে তাকে প্রকাশ করবে।</w:t>
      </w:r>
    </w:p>
    <w:p/>
    <w:p>
      <w:r xmlns:w="http://schemas.openxmlformats.org/wordprocessingml/2006/main">
        <w:t xml:space="preserve">1. গর্বের বিপদ: ধনী ব্যক্তির পতন</w:t>
      </w:r>
    </w:p>
    <w:p/>
    <w:p>
      <w:r xmlns:w="http://schemas.openxmlformats.org/wordprocessingml/2006/main">
        <w:t xml:space="preserve">2. নম্রতার শক্তি: দরিদ্রদের উন্নত করা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ম্যাথু 5:3 - ধন্য আত্মায় দরিদ্ররা: স্বর্গরাজ্য তাদের।</w:t>
      </w:r>
    </w:p>
    <w:p/>
    <w:p>
      <w:r xmlns:w="http://schemas.openxmlformats.org/wordprocessingml/2006/main">
        <w:t xml:space="preserve">হিতোপদেশ 28:12 যখন ধার্মিক লোকেরা আনন্দ করে, তখন মহান গৌরব হয়: কিন্তু দুষ্টরা যখন উঠে যায়, তখন একজন লোক লুকিয়ে থাকে।</w:t>
      </w:r>
    </w:p>
    <w:p/>
    <w:p>
      <w:r xmlns:w="http://schemas.openxmlformats.org/wordprocessingml/2006/main">
        <w:t xml:space="preserve">যখন ধার্মিকরা আনন্দিত হয়, তারা ঈশ্বরের গৌরব নিয়ে আসে; যাইহোক, যখন দুষ্টরা উচ্চতা লাভ করে, তখন ধার্মিকদের অবশ্যই লুকিয়ে রাখতে হবে।</w:t>
      </w:r>
    </w:p>
    <w:p/>
    <w:p>
      <w:r xmlns:w="http://schemas.openxmlformats.org/wordprocessingml/2006/main">
        <w:t xml:space="preserve">1. ন্যায়পরায়ণতার আনন্দ</w:t>
      </w:r>
    </w:p>
    <w:p/>
    <w:p>
      <w:r xmlns:w="http://schemas.openxmlformats.org/wordprocessingml/2006/main">
        <w:t xml:space="preserve">2. দুষ্টতার শক্তি</w:t>
      </w:r>
    </w:p>
    <w:p/>
    <w:p>
      <w:r xmlns:w="http://schemas.openxmlformats.org/wordprocessingml/2006/main">
        <w:t xml:space="preserve">1. গীতসংহিতা 37:7-11 -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2. রোমানস 12:17-21 -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w:t>
      </w:r>
    </w:p>
    <w:p/>
    <w:p>
      <w:r xmlns:w="http://schemas.openxmlformats.org/wordprocessingml/2006/main">
        <w:t xml:space="preserve">হিতোপদেশ 28:13 যে তার পাপ ঢেকে রাখে সে সফল হয় না, কিন্তু যে সেগুলি স্বীকার করে এবং পরিত্যাগ করে সে দয়া পাবে।</w:t>
      </w:r>
    </w:p>
    <w:p/>
    <w:p>
      <w:r xmlns:w="http://schemas.openxmlformats.org/wordprocessingml/2006/main">
        <w:t xml:space="preserve">এই আয়াতটি করুণা পাওয়ার জন্য পাপ স্বীকার ও পরিত্যাগ করতে উৎসাহিত করে।</w:t>
      </w:r>
    </w:p>
    <w:p/>
    <w:p>
      <w:r xmlns:w="http://schemas.openxmlformats.org/wordprocessingml/2006/main">
        <w:t xml:space="preserve">1. স্বীকারোক্তি এবং করুণার সাথে জীবনযাপন - কীভাবে সত্যিকারের অনুতাপের জীবন যাপন করা যায় এবং ঈশ্বরের করুণা লাভ করা যায় তার আলোচনা।</w:t>
      </w:r>
    </w:p>
    <w:p/>
    <w:p>
      <w:r xmlns:w="http://schemas.openxmlformats.org/wordprocessingml/2006/main">
        <w:t xml:space="preserve">2. পাপ গোপন করার বিপদ - পাপ লুকানোর পরিণতি এবং তা স্বীকার করার গুরুত্বের অন্বেষণ।</w:t>
      </w:r>
    </w:p>
    <w:p/>
    <w:p>
      <w:r xmlns:w="http://schemas.openxmlformats.org/wordprocessingml/2006/main">
        <w:t xml:space="preserve">1. 1 জন 1:9, "যদি আমরা আমাদের পাপ স্বীকার করি, তিনি বিশ্বস্ত এবং ন্যায়পরায়ণ আমাদের পাপ ক্ষমা করতে এবং আমাদের সমস্ত অধার্মিকতা থেকে শুদ্ধ করতে।"</w:t>
      </w:r>
    </w:p>
    <w:p/>
    <w:p>
      <w:r xmlns:w="http://schemas.openxmlformats.org/wordprocessingml/2006/main">
        <w:t xml:space="preserve">2. গীতসংহিতা 51:17, "ঈশ্বরের বলি একটি ভগ্ন আত্মা: একটি ভগ্ন ও অনুতপ্ত হৃদয়, হে ঈশ্বর, আপনি তুচ্ছ করবেন না।"</w:t>
      </w:r>
    </w:p>
    <w:p/>
    <w:p>
      <w:r xmlns:w="http://schemas.openxmlformats.org/wordprocessingml/2006/main">
        <w:t xml:space="preserve">হিতোপদেশ 28:14 ধন্য সেই ব্যক্তি যে সর্বদা ভয় করে, কিন্তু যে তার হৃদয় কঠিন করে সে দুষ্টতায় পড়ে।</w:t>
      </w:r>
    </w:p>
    <w:p/>
    <w:p>
      <w:r xmlns:w="http://schemas.openxmlformats.org/wordprocessingml/2006/main">
        <w:t xml:space="preserve">ধন্য সেই ব্যক্তি যে সর্বদা প্রভুকে ভয় করে; কিন্তু যারা তাদের হৃদয় শক্ত করে তারা বিপদে পড়বে।</w:t>
      </w:r>
    </w:p>
    <w:p/>
    <w:p>
      <w:r xmlns:w="http://schemas.openxmlformats.org/wordprocessingml/2006/main">
        <w:t xml:space="preserve">1. অজানাকে ভয় করো না, প্রভুকে ভয় করো</w:t>
      </w:r>
    </w:p>
    <w:p/>
    <w:p>
      <w:r xmlns:w="http://schemas.openxmlformats.org/wordprocessingml/2006/main">
        <w:t xml:space="preserve">2. আপনার হৃদয়কে কঠিন করবেন না, এটি প্রভুর কাছে নরম করুন</w:t>
      </w:r>
    </w:p>
    <w:p/>
    <w:p>
      <w:r xmlns:w="http://schemas.openxmlformats.org/wordprocessingml/2006/main">
        <w:t xml:space="preserve">1. ইশাইয়া 8:12-13 "এই লোকেরা যাকে ষড়যন্ত্র বলে তাকে ষড়যন্ত্র বলবেন না, এবং তারা যা ভয় পাচ্ছেন তাতে ভয় করবেন না, ভয় পাবেন না। কিন্তু সর্বশক্তিমান প্রভু, তাঁকে আপনি পবিত্র বলে সম্মান করবেন। ভয়, এবং তাকে আপনার ভয় হতে দিন.</w:t>
      </w:r>
    </w:p>
    <w:p/>
    <w:p>
      <w:r xmlns:w="http://schemas.openxmlformats.org/wordprocessingml/2006/main">
        <w:t xml:space="preserve">2. গীতসংহিতা 34:8-9 ওহ, স্বাদ এবং দেখুন যে প্রভু ভাল! ধন্য সেই মানুষ যে তার আশ্রয় নেয়! ওহে, প্রভুকে ভয় করুন, হে তাঁর সাধুরা, কারণ যারা তাঁকে ভয় করে তাদের অভাব নেই!</w:t>
      </w:r>
    </w:p>
    <w:p/>
    <w:p>
      <w:r xmlns:w="http://schemas.openxmlformats.org/wordprocessingml/2006/main">
        <w:t xml:space="preserve">প্রবচন 28:15 গর্জনকারী সিংহের মত, এবং একটি বিস্তৃত ভাল্লুক; গরীব লোকদের উপরেও দুষ্ট শাসক।</w:t>
      </w:r>
    </w:p>
    <w:p/>
    <w:p>
      <w:r xmlns:w="http://schemas.openxmlformats.org/wordprocessingml/2006/main">
        <w:t xml:space="preserve">একজন দুষ্ট শাসকের গর্জনকারী সিংহের মতো হিংস্র স্বভাব এবং দরিদ্র মানুষের প্রতি বিস্তৃত ভাল্লুক থাকে।</w:t>
      </w:r>
    </w:p>
    <w:p/>
    <w:p>
      <w:r xmlns:w="http://schemas.openxmlformats.org/wordprocessingml/2006/main">
        <w:t xml:space="preserve">1: খ্রিস্টান হিসাবে, আমাদের অবশ্যই কাজ করতে হবে যারা সমাজে দুর্বল তাদের রক্ষা করতে এবং দুষ্ট শাসকদের বিরুদ্ধে দাঁড়াতে হবে।</w:t>
      </w:r>
    </w:p>
    <w:p/>
    <w:p>
      <w:r xmlns:w="http://schemas.openxmlformats.org/wordprocessingml/2006/main">
        <w:t xml:space="preserve">2: আমাদের অবশ্যই নির্যাতিতদের ন্যায়বিচার আনতে চেষ্টা করতে হবে এবং দরিদ্র এবং দুর্বলদের সাহায্য করার জন্য আমাদের যে শক্তি আছে তা স্বীকার করতে হবে।</w:t>
      </w:r>
    </w:p>
    <w:p/>
    <w:p>
      <w:r xmlns:w="http://schemas.openxmlformats.org/wordprocessingml/2006/main">
        <w:t xml:space="preserve">1: Isaiah 58:6-7 আমি যে উপবাস বেছে নিয়েছি তা কি এই নয়: পাপাচারের বন্ধনগুলিকে মুক্ত করতে, ভারী বোঝা ফিরিয়ে দিতে, নিপীড়িতকে মুক্তি দিতে এবং প্রতিটি জোয়াল ভেঙে দিতে? আপনার রুটি ক্ষুধার্তদের সাথে ভাগ করে নেওয়ার জন্য নয়, এবং যে দরিদ্রদের বাইরে ফেলে দেওয়া হয়েছে তাদের ঘরে নিয়ে আসবেন? উলঙ্গ দেখলেই তাকে ঢেকে রাখবে, আর নিজের মাংস থেকে নিজেকে আড়াল করবে না?</w:t>
      </w:r>
    </w:p>
    <w:p/>
    <w:p>
      <w:r xmlns:w="http://schemas.openxmlformats.org/wordprocessingml/2006/main">
        <w:t xml:space="preserve">2: জেমস 1:27 ঈশ্বর এবং পিতার সামনে শুদ্ধ ও অপবিত্র ধর্ম হল: অনাথ ও বিধবাদের কষ্টে তাদের পরিচর্যা করা এবং নিজেকে জগৎ থেকে নিষ্পাপ রাখা।</w:t>
      </w:r>
    </w:p>
    <w:p/>
    <w:p>
      <w:r xmlns:w="http://schemas.openxmlformats.org/wordprocessingml/2006/main">
        <w:t xml:space="preserve">হিতোপদেশ 28:16 যে রাজপুত্র বুদ্ধি চায় সেও বড় অত্যাচারী; কিন্তু যে লোভকে ঘৃণা করে সে তার দিন দীর্ঘ করবে।</w:t>
      </w:r>
    </w:p>
    <w:p/>
    <w:p>
      <w:r xmlns:w="http://schemas.openxmlformats.org/wordprocessingml/2006/main">
        <w:t xml:space="preserve">না বুঝে রাজপুত্র বড় অত্যাচারী; লোভকে ঘৃণা দীর্ঘজীবনের দিকে পরিচালিত করে।</w:t>
      </w:r>
    </w:p>
    <w:p/>
    <w:p>
      <w:r xmlns:w="http://schemas.openxmlformats.org/wordprocessingml/2006/main">
        <w:t xml:space="preserve">1. বোঝার শক্তি: কীভাবে প্রজ্ঞা আমাদের আরও ভাল জীবনযাপন করতে সাহায্য করতে পারে</w:t>
      </w:r>
    </w:p>
    <w:p/>
    <w:p>
      <w:r xmlns:w="http://schemas.openxmlformats.org/wordprocessingml/2006/main">
        <w:t xml:space="preserve">2. লোভ বনাম উদারতা: কিভাবে উদারতা দীর্ঘ জীবনের দিকে পরিচালিত করতে পারে</w:t>
      </w:r>
    </w:p>
    <w:p/>
    <w:p>
      <w:r xmlns:w="http://schemas.openxmlformats.org/wordprocessingml/2006/main">
        <w:t xml:space="preserve">1. কলসিয়ানস 3:5 - "অতএব, আপনার পার্থিব প্রকৃতির যা কিছু আছে তাকে মৃত্যু দিন: যৌন অনৈতিকতা, অপবিত্রতা, লালসা, মন্দ কামনা এবং লোভ, যা মূর্তিপূজা।"</w:t>
      </w:r>
    </w:p>
    <w:p/>
    <w:p>
      <w:r xmlns:w="http://schemas.openxmlformats.org/wordprocessingml/2006/main">
        <w:t xml:space="preserve">2. Deuteronomy 8:18 - "কিন্তু প্রভু তোমার ঈশ্বরকে স্মরণ করো, কারণ তিনিই তোমাকে সম্পদ উৎপাদনের ক্ষমতা দেন এবং তাই তার চুক্তিটি নিশ্চিত করেন, যেটি তিনি আপনার পূর্বপুরুষদের কাছে শপথ করেছিলেন, যেমনটি আজকের মতো।"</w:t>
      </w:r>
    </w:p>
    <w:p/>
    <w:p>
      <w:r xmlns:w="http://schemas.openxmlformats.org/wordprocessingml/2006/main">
        <w:t xml:space="preserve">হিতোপদেশ 28:17 যে ব্যক্তি কোনো ব্যক্তির রক্তের প্রতি সহিংসতা করে সে গর্তে পলায়ন করবে; কেউ তাকে থাকতে দেবে না।</w:t>
      </w:r>
    </w:p>
    <w:p/>
    <w:p>
      <w:r xmlns:w="http://schemas.openxmlformats.org/wordprocessingml/2006/main">
        <w:t xml:space="preserve">এই আয়াতে জোর দেওয়া হয়েছে যে যারা সহিংসতা করে তাদের শাস্তি দেওয়া হবে এবং তাদের রক্ষা করা উচিত নয়।</w:t>
      </w:r>
    </w:p>
    <w:p/>
    <w:p>
      <w:r xmlns:w="http://schemas.openxmlformats.org/wordprocessingml/2006/main">
        <w:t xml:space="preserve">1. যারা সহিংসতা করে তাদের শেষ পর্যন্ত ঈশ্বর শাস্তি দেবেন এবং সেই শাস্তির পথে কেউ দাঁড়াবে না।</w:t>
      </w:r>
    </w:p>
    <w:p/>
    <w:p>
      <w:r xmlns:w="http://schemas.openxmlformats.org/wordprocessingml/2006/main">
        <w:t xml:space="preserve">2. আমাদের উচিত হিংসা নয়, শান্তি ও ন্যায়বিচার ছড়িয়ে দেওয়ার চেষ্টা করা।</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রোমানস 12:21 - "মন্দ দ্বারা পরাভূত হবেন না, কিন্তু ভাল দিয়ে মন্দকে পরাস্ত করুন।"</w:t>
      </w:r>
    </w:p>
    <w:p/>
    <w:p>
      <w:r xmlns:w="http://schemas.openxmlformats.org/wordprocessingml/2006/main">
        <w:t xml:space="preserve">হিতোপদেশ 28:18 যে সৎ পথে চলে সে রক্ষা পাবে, কিন্তু যে তার পথে বিপথগামী সে তৎক্ষণাৎ পড়ে যাবে।</w:t>
      </w:r>
    </w:p>
    <w:p/>
    <w:p>
      <w:r xmlns:w="http://schemas.openxmlformats.org/wordprocessingml/2006/main">
        <w:t xml:space="preserve">যারা ধার্মিকতার জীবনযাপন করতে পছন্দ করে তারা রক্ষা পাবে, কিন্তু যারা তাদের পথে একগুঁয়ে হওয়া পছন্দ করে তারা দ্রুত পড়ে যাবে।</w:t>
      </w:r>
    </w:p>
    <w:p/>
    <w:p>
      <w:r xmlns:w="http://schemas.openxmlformats.org/wordprocessingml/2006/main">
        <w:t xml:space="preserve">1: যারা ধার্মিকভাবে বাঁচতে পছন্দ করে তাদের রক্ষা করার জন্য ঈশ্বর সর্বদা আছেন, কিন্তু যারা একগুঁয়েভাবে তাদের নিজস্ব পথ বেছে নেয় তিনি তাদের রক্ষা করবেন না।</w:t>
      </w:r>
    </w:p>
    <w:p/>
    <w:p>
      <w:r xmlns:w="http://schemas.openxmlformats.org/wordprocessingml/2006/main">
        <w:t xml:space="preserve">2: পরিত্রাণ পাওয়ার জন্য আমাদের অবশ্যই ধার্মিকতার জীবনযাপন করতে হবে, অন্যথায় আমরা দ্রুত পড়ে যাব।</w:t>
      </w:r>
    </w:p>
    <w:p/>
    <w:p>
      <w:r xmlns:w="http://schemas.openxmlformats.org/wordprocessingml/2006/main">
        <w:t xml:space="preserve">1: ম্যাথু 7:13-14, "সরু দরজা দিয়ে প্রবেশ কর; কারণ দরজাটি প্রশস্ত এবং প্রশস্ত পথটি ধ্বংসের দিকে নিয়ে যায়, এবং অনেক লোক এটি দিয়ে প্রবেশ করে৷ কারণ দরজাটি সরু এবং কঠিন যে পথটি জীবনের দিকে নিয়ে যায়, এবং খুব কম লোকই এটি খুঁজে পায়।"</w:t>
      </w:r>
    </w:p>
    <w:p/>
    <w:p>
      <w:r xmlns:w="http://schemas.openxmlformats.org/wordprocessingml/2006/main">
        <w:t xml:space="preserve">2: গালাতীয় 6:7-8, "প্রতারিত হবেন না, ঈশ্বরকে ঠাট্টা করা হয় না; কারণ মানুষ যা কিছু বপন করে, সেও কাটবে। কারণ যে তার দেহের জন্য বীজ বপন করে সে তার মাংসের ক্ষতিই কাটবে, কিন্তু যে বপন করে সে নষ্ট করে। আত্মার কাছে আত্মার ইচ্ছা অনন্ত জীবন কাটবে।"</w:t>
      </w:r>
    </w:p>
    <w:p/>
    <w:p>
      <w:r xmlns:w="http://schemas.openxmlformats.org/wordprocessingml/2006/main">
        <w:t xml:space="preserve">হিতোপদেশ 28:19 যে তার জমি চাষ করে তার প্রচুর রুটি থাকবে; কিন্তু যে নিরর্থক লোকদের অনুসরণ করে তার যথেষ্ট দারিদ্র্য থাকবে।</w:t>
      </w:r>
    </w:p>
    <w:p/>
    <w:p>
      <w:r xmlns:w="http://schemas.openxmlformats.org/wordprocessingml/2006/main">
        <w:t xml:space="preserve">যে তার জমিতে কাজ করে সে প্রচুর আশীর্বাদ পাবে; কিন্তু যে খালি সাধনা করে তার দারিদ্র্য ছাড়া আর কিছুই থাকবে না।</w:t>
      </w:r>
    </w:p>
    <w:p/>
    <w:p>
      <w:r xmlns:w="http://schemas.openxmlformats.org/wordprocessingml/2006/main">
        <w:t xml:space="preserve">1. পরিশ্রমের আশীর্বাদ</w:t>
      </w:r>
    </w:p>
    <w:p/>
    <w:p>
      <w:r xmlns:w="http://schemas.openxmlformats.org/wordprocessingml/2006/main">
        <w:t xml:space="preserve">2. নিষ্ক্রিয় সাধনার পরিণতি</w:t>
      </w:r>
    </w:p>
    <w:p/>
    <w:p>
      <w:r xmlns:w="http://schemas.openxmlformats.org/wordprocessingml/2006/main">
        <w:t xml:space="preserve">1. হিতোপদেশ 10:4, যার হাত দুর্বল সে দরিদ্র হয়, কিন্তু পরিশ্রমীর হাত ধনী করে।</w:t>
      </w:r>
    </w:p>
    <w:p/>
    <w:p>
      <w:r xmlns:w="http://schemas.openxmlformats.org/wordprocessingml/2006/main">
        <w:t xml:space="preserve">2. গীতসংহিতা 128:2, তুমি তোমার শ্রমের ফল খাবে; আশীর্বাদ এবং সমৃদ্ধি আপনার হবে.</w:t>
      </w:r>
    </w:p>
    <w:p/>
    <w:p>
      <w:r xmlns:w="http://schemas.openxmlformats.org/wordprocessingml/2006/main">
        <w:t xml:space="preserve">হিতোপদেশ 28:20 একজন বিশ্বস্ত ব্যক্তি আশীর্বাদে ভরপুর হবে, কিন্তু যে ব্যক্তি ধনী হওয়ার জন্য তাড়াহুড়ো করে সে নির্দোষ হবে না।</w:t>
      </w:r>
    </w:p>
    <w:p/>
    <w:p>
      <w:r xmlns:w="http://schemas.openxmlformats.org/wordprocessingml/2006/main">
        <w:t xml:space="preserve">একজন বিশ্বস্ত ব্যক্তি যে প্রভুতে বিশ্বাস করে সে আশীর্বাদ পাবে, কিন্তু যারা দ্রুত অর্থ উপার্জন করে তারা নির্দোষ হবে না।</w:t>
      </w:r>
    </w:p>
    <w:p/>
    <w:p>
      <w:r xmlns:w="http://schemas.openxmlformats.org/wordprocessingml/2006/main">
        <w:t xml:space="preserve">1. বিশ্বস্ততা এবং সততা: কীভাবে আশীর্বাদপূর্ণ জীবন যাপন করা যায়</w:t>
      </w:r>
    </w:p>
    <w:p/>
    <w:p>
      <w:r xmlns:w="http://schemas.openxmlformats.org/wordprocessingml/2006/main">
        <w:t xml:space="preserve">2. লোভের বিপদ: সম্পদ খোঁজার ক্ষতি কিভাবে এড়ানো যায়</w:t>
      </w:r>
    </w:p>
    <w:p/>
    <w:p>
      <w:r xmlns:w="http://schemas.openxmlformats.org/wordprocessingml/2006/main">
        <w:t xml:space="preserve">1. হিতোপদেশ 11:28, "যে তার ধন-সম্পদের উপর ভরসা করে সে পড়ে যাবে, কিন্তু ধার্মিকেরা সবুজ পাতার মত বেড়ে উঠবে।"</w:t>
      </w:r>
    </w:p>
    <w:p/>
    <w:p>
      <w:r xmlns:w="http://schemas.openxmlformats.org/wordprocessingml/2006/main">
        <w:t xml:space="preserve">2. Ecclesiastes 5:10, "যে টাকাকে ভালবাসে সে টাকায় সন্তুষ্ট হবে না; এবং যে প্রাচুর্যকে ভালবাসে, তার আয় দিয়ে।"</w:t>
      </w:r>
    </w:p>
    <w:p/>
    <w:p>
      <w:r xmlns:w="http://schemas.openxmlformats.org/wordprocessingml/2006/main">
        <w:t xml:space="preserve">হিতোপদেশ 28:21 মানুষের সম্মান করা ভাল নয়, কারণ এক টুকরো রুটির জন্য মানুষ সীমালঙ্ঘন করবে।</w:t>
      </w:r>
    </w:p>
    <w:p/>
    <w:p>
      <w:r xmlns:w="http://schemas.openxmlformats.org/wordprocessingml/2006/main">
        <w:t xml:space="preserve">মানুষকে তাদের সামাজিক বা অর্থনৈতিক অবস্থার ভিত্তিতে সম্মান করা ভুল।</w:t>
      </w:r>
    </w:p>
    <w:p/>
    <w:p>
      <w:r xmlns:w="http://schemas.openxmlformats.org/wordprocessingml/2006/main">
        <w:t xml:space="preserve">1: আমাদের বিচারকে সম্পদ বা ক্ষমতার উপরিভাগের দ্বারা আবৃত হতে দেওয়া উচিত নয়।</w:t>
      </w:r>
    </w:p>
    <w:p/>
    <w:p>
      <w:r xmlns:w="http://schemas.openxmlformats.org/wordprocessingml/2006/main">
        <w:t xml:space="preserve">2: আমাদের উচিত সমস্ত লোকের প্রতি ভালবাসা এবং সম্মান প্রদর্শন করা, তাদের অবস্থা বা সম্পত্তি নির্বিশেষে।</w:t>
      </w:r>
    </w:p>
    <w:p/>
    <w:p>
      <w:r xmlns:w="http://schemas.openxmlformats.org/wordprocessingml/2006/main">
        <w:t xml:space="preserve">1: জেমস 2:1-4 - মানুষের সামাজিক এবং অর্থনৈতিক অবস্থার উপর ভিত্তি করে পক্ষপাতিত্ব দেখাবেন না।</w:t>
      </w:r>
    </w:p>
    <w:p/>
    <w:p>
      <w:r xmlns:w="http://schemas.openxmlformats.org/wordprocessingml/2006/main">
        <w:t xml:space="preserve">2: Galatians 6:9-10 - বাহ্যিক চেহারা অনুসারে একে অপরের বিচার করবেন না, বরং সঠিক বিচারের সাথে বিচার করুন।</w:t>
      </w:r>
    </w:p>
    <w:p/>
    <w:p>
      <w:r xmlns:w="http://schemas.openxmlformats.org/wordprocessingml/2006/main">
        <w:t xml:space="preserve">হিতোপদেশ 28:22 যে ধনী হতে তাড়াহুড়ো করে তার দুষ্ট চোখ থাকে, এবং বিবেচনা করে না যে তার উপর দারিদ্র্য আসবে।</w:t>
      </w:r>
    </w:p>
    <w:p/>
    <w:p>
      <w:r xmlns:w="http://schemas.openxmlformats.org/wordprocessingml/2006/main">
        <w:t xml:space="preserve">সম্পদ আহরণে তাড়াহুড়ো করলে দারিদ্র্য হতে পারে।</w:t>
      </w:r>
    </w:p>
    <w:p/>
    <w:p>
      <w:r xmlns:w="http://schemas.openxmlformats.org/wordprocessingml/2006/main">
        <w:t xml:space="preserve">1. লোভ এবং তাড়াহুড়ার বিপদ</w:t>
      </w:r>
    </w:p>
    <w:p/>
    <w:p>
      <w:r xmlns:w="http://schemas.openxmlformats.org/wordprocessingml/2006/main">
        <w:t xml:space="preserve">2. প্রভুর বিধানে সন্তুষ্টি</w:t>
      </w:r>
    </w:p>
    <w:p/>
    <w:p>
      <w:r xmlns:w="http://schemas.openxmlformats.org/wordprocessingml/2006/main">
        <w:t xml:space="preserve">1. হিতোপদেশ 10:4, "সেই গরীব হয়ে যায় যে ঢিলেঢালা হাত দিয়ে কাজ করে: কিন্তু পরিশ্রমীর হাত ধনী করে।"</w:t>
      </w:r>
    </w:p>
    <w:p/>
    <w:p>
      <w:r xmlns:w="http://schemas.openxmlformats.org/wordprocessingml/2006/main">
        <w:t xml:space="preserve">2. ফিলিপীয় 4:11-13, "আমি যে অভাবের প্রতি কথা বলি তা নয়: কারণ আমি শিখেছি, আমি যে অবস্থায়ই থাকি, তাতে সন্তুষ্ট থাকতে। সর্বত্র এবং সব কিছুতেই আমাকে তৃপ্ত হতে এবং ক্ষুধার্ত হতে, প্রচুর পরিমাণে এবং অভাব ভোগ করতে নির্দেশ দেওয়া হয়েছে। আমি খ্রীষ্টের মাধ্যমে সব কিছু করতে পারি যা আমাকে শক্তিশালী করে।"</w:t>
      </w:r>
    </w:p>
    <w:p/>
    <w:p>
      <w:r xmlns:w="http://schemas.openxmlformats.org/wordprocessingml/2006/main">
        <w:t xml:space="preserve">হিতোপদেশ 28:23 যে লোককে পরে তিরস্কার করে, সে জিভ দিয়ে তোষামোদ করে তার চেয়ে বেশি অনুগ্রহ পাবে।</w:t>
      </w:r>
    </w:p>
    <w:p/>
    <w:p>
      <w:r xmlns:w="http://schemas.openxmlformats.org/wordprocessingml/2006/main">
        <w:t xml:space="preserve">তোষামোদ না করে তিরস্কার করাই বেশি উপকার করে।</w:t>
      </w:r>
    </w:p>
    <w:p/>
    <w:p>
      <w:r xmlns:w="http://schemas.openxmlformats.org/wordprocessingml/2006/main">
        <w:t xml:space="preserve">1. মিথ্যার চেয়ে সত্য কথা বলার গুরুত্ব।</w:t>
      </w:r>
    </w:p>
    <w:p/>
    <w:p>
      <w:r xmlns:w="http://schemas.openxmlformats.org/wordprocessingml/2006/main">
        <w:t xml:space="preserve">2. গঠনমূলক সমালোচনার শক্তি।</w:t>
      </w:r>
    </w:p>
    <w:p/>
    <w:p>
      <w:r xmlns:w="http://schemas.openxmlformats.org/wordprocessingml/2006/main">
        <w:t xml:space="preserve">1. হিতোপদেশ 15:1-2 - একটি নরম উত্তর ক্রোধ দূর করে, কিন্তু একটি কঠোর শব্দ ক্রোধ জাগিয়ে তোলে। জ্ঞানীদের জিহ্বা জ্ঞান ছড়ায়, কিন্তু মূর্খের মুখ মূর্খতা প্রকাশ করে।</w:t>
      </w:r>
    </w:p>
    <w:p/>
    <w:p>
      <w:r xmlns:w="http://schemas.openxmlformats.org/wordprocessingml/2006/main">
        <w:t xml:space="preserve">2. জেমস 3:8-10 - কিন্তু কোন মানুষই জিহ্বাকে নিয়ন্ত্রণ করতে পারে না। এটা মারাত্মক বিষ পূর্ণ একটি অস্থির মন্দ হয়।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 ও বোনেরা, এমনটা হওয়া উচিত নয়।</w:t>
      </w:r>
    </w:p>
    <w:p/>
    <w:p>
      <w:r xmlns:w="http://schemas.openxmlformats.org/wordprocessingml/2006/main">
        <w:t xml:space="preserve">হিতোপদেশ 28:24 যে তার পিতা বা মাতাকে ডাকাতি করে এবং বলে, এটা কোন পাপ নয়; একই একজন ধ্বংসকারীর সঙ্গী।</w:t>
      </w:r>
    </w:p>
    <w:p/>
    <w:p>
      <w:r xmlns:w="http://schemas.openxmlformats.org/wordprocessingml/2006/main">
        <w:t xml:space="preserve">পিতামাতাকে ছিনতাই করা একটি পাপ হিসাবে বিবেচিত হয় এবং যারা এই অপরাধ করে তারা ধ্বংসের সাথে জড়িত।</w:t>
      </w:r>
    </w:p>
    <w:p/>
    <w:p>
      <w:r xmlns:w="http://schemas.openxmlformats.org/wordprocessingml/2006/main">
        <w:t xml:space="preserve">1. "আপনার কাজগুলি কি আপনার কথার চেয়ে জোরে কথা বলে?"</w:t>
      </w:r>
    </w:p>
    <w:p/>
    <w:p>
      <w:r xmlns:w="http://schemas.openxmlformats.org/wordprocessingml/2006/main">
        <w:t xml:space="preserve">2. "অধার্মিকতার দুর্ভাগ্যজনক পরিণতি"</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দীর্ঘকাল উপভোগ করতে পার৷ পৃথিবীতে জীবন।"</w:t>
      </w:r>
    </w:p>
    <w:p/>
    <w:p>
      <w:r xmlns:w="http://schemas.openxmlformats.org/wordprocessingml/2006/main">
        <w:t xml:space="preserve">হিতোপদেশ 28:25 যে ব্যক্তি গর্বিত হৃদয়ের বিবাদ সৃষ্টি করে, কিন্তু যে সদাপ্রভুর উপর ভরসা করে সে মোটা হবে।</w:t>
      </w:r>
    </w:p>
    <w:p/>
    <w:p>
      <w:r xmlns:w="http://schemas.openxmlformats.org/wordprocessingml/2006/main">
        <w:t xml:space="preserve">গর্ব বিবাদের দিকে নিয়ে যায়, কিন্তু প্রভুর উপর বিশ্বাস সমৃদ্ধি নিয়ে আসে।</w:t>
      </w:r>
    </w:p>
    <w:p/>
    <w:p>
      <w:r xmlns:w="http://schemas.openxmlformats.org/wordprocessingml/2006/main">
        <w:t xml:space="preserve">1: তাঁর আশীর্বাদ অনুভব করার জন্য আমাদের অবশ্যই প্রভুতে বিশ্বাস করতে শিখতে হবে।</w:t>
      </w:r>
    </w:p>
    <w:p/>
    <w:p>
      <w:r xmlns:w="http://schemas.openxmlformats.org/wordprocessingml/2006/main">
        <w:t xml:space="preserve">2: যদি আমরা শান্তি ও ঐক্যে থাকতে চাই তবে আমাদের অবশ্যই নম্র হতে হবে এবং অহংকার এড়িয়ে চলতে হবে।</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1 পিটার 5:5-7 - একইভাবে, তোমরা ছোটো, বড়দের কাছে নিজেদেরকে সমর্পণ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হিতোপদেশ 28:26 যে নিজের অন্তরে বিশ্বাস করে সে বোকা, কিন্তু যে বিচক্ষণভাবে চলে, সে উদ্ধার পাবে।</w:t>
      </w:r>
    </w:p>
    <w:p/>
    <w:p>
      <w:r xmlns:w="http://schemas.openxmlformats.org/wordprocessingml/2006/main">
        <w:t xml:space="preserve">নিজের অন্তরে বিশ্বাস করা মূর্খতার দিকে নিয়ে যায়, কিন্তু যারা প্রজ্ঞার অনুসরণ করে তারা রক্ষা পাবে।</w:t>
      </w:r>
    </w:p>
    <w:p/>
    <w:p>
      <w:r xmlns:w="http://schemas.openxmlformats.org/wordprocessingml/2006/main">
        <w:t xml:space="preserve">1. জ্ঞানের পথ: নিজের পরিবর্তে ঈশ্বরকে বিশ্বাস করতে শেখা</w:t>
      </w:r>
    </w:p>
    <w:p/>
    <w:p>
      <w:r xmlns:w="http://schemas.openxmlformats.org/wordprocessingml/2006/main">
        <w:t xml:space="preserve">2. আমাদের নিজের হৃদয়কে অনুসরণ করার পরিণতি: আত্মবিশ্বাসের মূর্খতাকে স্বীকৃতি দেওয়া</w:t>
      </w:r>
    </w:p>
    <w:p/>
    <w:p>
      <w:r xmlns:w="http://schemas.openxmlformats.org/wordprocessingml/2006/main">
        <w:t xml:space="preserve">1.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হিতোপদেশ 28:27 যে দরিদ্রকে দান করে তার অভাব হবে না, কিন্তু যে চোখ লুকায় তার অনেক অভিশাপ হবে।</w:t>
      </w:r>
    </w:p>
    <w:p/>
    <w:p>
      <w:r xmlns:w="http://schemas.openxmlformats.org/wordprocessingml/2006/main">
        <w:t xml:space="preserve">যে দরিদ্রকে দান করে তার অভাব হবে না; তবে, যারা অন্যের চাহিদা উপেক্ষা করে তারা অভিশপ্ত হবে।</w:t>
      </w:r>
    </w:p>
    <w:p/>
    <w:p>
      <w:r xmlns:w="http://schemas.openxmlformats.org/wordprocessingml/2006/main">
        <w:t xml:space="preserve">1: যারা দরিদ্রদের প্রতি উদার হয় ঈশ্বর তাদের আশীর্বাদ করেন।</w:t>
      </w:r>
    </w:p>
    <w:p/>
    <w:p>
      <w:r xmlns:w="http://schemas.openxmlformats.org/wordprocessingml/2006/main">
        <w:t xml:space="preserve">2: অন্যের চাহিদা উপেক্ষা করা একটি অভিশাপ নিয়ে আসে।</w:t>
      </w:r>
    </w:p>
    <w:p/>
    <w:p>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 15 ধরুন একজন ভাই বা বোনের পোশাক এবং প্রতিদিনের খাবার নেই। 16 তোমাদের মধ্যে কেউ যদি তাদের বলে, শান্তিতে যাও; উষ্ণ এবং ভাল খাওয়ানো, কিন্তু তাদের শারীরিক চাহিদা কিছুই না, এটা কি ভাল? 17 একইভাবে, বিশ্বাস নিজে থেকে, যদি তা কর্মের সাথে না থাকে তবে তা মৃত।</w:t>
      </w:r>
    </w:p>
    <w:p/>
    <w:p>
      <w:r xmlns:w="http://schemas.openxmlformats.org/wordprocessingml/2006/main">
        <w:t xml:space="preserve">2: Galatians 6:2 - একে অপরের বোঝা বহন করুন, এবং এইভাবে আপনি খ্রীষ্টের আইন পূর্ণ করবেন।</w:t>
      </w:r>
    </w:p>
    <w:p/>
    <w:p>
      <w:r xmlns:w="http://schemas.openxmlformats.org/wordprocessingml/2006/main">
        <w:t xml:space="preserve">হিতোপদেশ 28:28 যখন দুষ্টরা উঠে যায়, লোকেরা লুকিয়ে থাকে, কিন্তু যখন তারা বিনষ্ট হয়, তখন ধার্মিকরা বৃদ্ধি পায়।</w:t>
      </w:r>
    </w:p>
    <w:p/>
    <w:p>
      <w:r xmlns:w="http://schemas.openxmlformats.org/wordprocessingml/2006/main">
        <w:t xml:space="preserve">দুষ্টরা উঠে লোকেদের লুকিয়ে রাখে, কিন্তু যখন তারা বিনষ্ট হয়, তখন ধার্মিকরা বৃদ্ধি পায়।</w:t>
      </w:r>
    </w:p>
    <w:p/>
    <w:p>
      <w:r xmlns:w="http://schemas.openxmlformats.org/wordprocessingml/2006/main">
        <w:t xml:space="preserve">1. ধার্মিকদের শক্তি: কীভাবে বিশ্বাস ভয়কে জয় করে</w:t>
      </w:r>
    </w:p>
    <w:p/>
    <w:p>
      <w:r xmlns:w="http://schemas.openxmlformats.org/wordprocessingml/2006/main">
        <w:t xml:space="preserve">2. অধ্যবসায়ের শক্তি: প্রতিকূলতার মুখে ঈশ্বরের পথ অনুসরণ করা</w:t>
      </w:r>
    </w:p>
    <w:p/>
    <w:p>
      <w:r xmlns:w="http://schemas.openxmlformats.org/wordprocessingml/2006/main">
        <w:t xml:space="preserve">1. গীতসংহিতা 34:4-7 আমি প্রভুর সন্ধান করেছি, এবং তিনি আমার কথা শুনেছেন এবং আমার সমস্ত ভয় থেকে আমাকে উদ্ধার করেছেন৷</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হিতোপদেশ অধ্যায় 29 জীবনের বিভিন্ন দিক সম্পর্কে জ্ঞান প্রদান করে, যার মধ্যে একগুঁয়েমির পরিণতি, প্রজ্ঞার মূল্য এবং শৃঙ্খলার গুরুত্ব রয়েছে।</w:t>
      </w:r>
    </w:p>
    <w:p/>
    <w:p>
      <w:r xmlns:w="http://schemas.openxmlformats.org/wordprocessingml/2006/main">
        <w:t xml:space="preserve">1ম অনুচ্ছেদ: অধ্যায়টি শুরু হয় জেদ ও বিদ্রোহের ফলাফল তুলে ধরে। এটি জোর দেয় যে যারা তাদের অবাধ্যতায় অবিচল থাকবে তারা ধ্বংসের মুখোমুখি হবে। এটি বিজ্ঞ নির্দেশনা এবং মনোযোগ সংশোধনের গুরুত্বকেও বোঝায় (হিতোপদেশ 29:1-11)।</w:t>
      </w:r>
    </w:p>
    <w:p/>
    <w:p>
      <w:r xmlns:w="http://schemas.openxmlformats.org/wordprocessingml/2006/main">
        <w:t xml:space="preserve">2য় অনুচ্ছেদ: অধ্যায়টি প্রবাদের সাথে চলতে থাকে যা নেতৃত্ব, ন্যায়বিচার এবং শৃঙ্খলার মতো বিষয়গুলিকে সম্বোধন করে। এটি ন্যায়পরায়ণ নেতৃত্বের তাৎপর্য তুলে ধরে যা ন্যায়বিচার ও ন্যায্যতার প্রচার করে। এটি চরিত্র গঠন এবং মূর্খতা এড়ানোর ক্ষেত্রে শৃঙ্খলার সুবিধার উপরও জোর দেয় (হিতোপদেশ 29:12-27)।</w:t>
      </w:r>
    </w:p>
    <w:p/>
    <w:p>
      <w:r xmlns:w="http://schemas.openxmlformats.org/wordprocessingml/2006/main">
        <w:t xml:space="preserve">সংক্ষেপে,</w:t>
      </w:r>
    </w:p>
    <w:p>
      <w:r xmlns:w="http://schemas.openxmlformats.org/wordprocessingml/2006/main">
        <w:t xml:space="preserve">হিতোপদেশের ঊনবিংশ অধ্যায় প্রজ্ঞা প্রদান করে</w:t>
      </w:r>
    </w:p>
    <w:p>
      <w:r xmlns:w="http://schemas.openxmlformats.org/wordprocessingml/2006/main">
        <w:t xml:space="preserve">জীবনের বিভিন্ন দিকে,</w:t>
      </w:r>
    </w:p>
    <w:p>
      <w:r xmlns:w="http://schemas.openxmlformats.org/wordprocessingml/2006/main">
        <w:t xml:space="preserve">একগুঁয়েমির পরিণতি সহ,</w:t>
      </w:r>
    </w:p>
    <w:p>
      <w:r xmlns:w="http://schemas.openxmlformats.org/wordprocessingml/2006/main">
        <w:t xml:space="preserve">জ্ঞানের সাথে সম্পর্কিত মূল্য,</w:t>
      </w:r>
    </w:p>
    <w:p>
      <w:r xmlns:w="http://schemas.openxmlformats.org/wordprocessingml/2006/main">
        <w:t xml:space="preserve">এবং শৃঙ্খলার উপর গুরুত্ব দেওয়া হয়।</w:t>
      </w:r>
    </w:p>
    <w:p/>
    <w:p>
      <w:r xmlns:w="http://schemas.openxmlformats.org/wordprocessingml/2006/main">
        <w:t xml:space="preserve">একগুঁয়েতা এবং বিদ্রোহ সম্পর্কিত ফলাফলগুলিকে স্বীকৃতি দেওয়া এবং অবাধ্যতায় অবিরত যারা ধ্বংসের সম্মুখীন হয় তার উপর জোর দেওয়া।</w:t>
      </w:r>
    </w:p>
    <w:p>
      <w:r xmlns:w="http://schemas.openxmlformats.org/wordprocessingml/2006/main">
        <w:t xml:space="preserve">বিজ্ঞ দিকনির্দেশনা এবং সংশোধনের প্রতি মনোযোগ দেওয়ার গুরুত্ব তুলে ধরা।</w:t>
      </w:r>
    </w:p>
    <w:p>
      <w:r xmlns:w="http://schemas.openxmlformats.org/wordprocessingml/2006/main">
        <w:t xml:space="preserve">নেতৃত্ব, ন্যায়বিচার, শৃঙ্খলার মতো স্বতন্ত্র প্রবাদের মাধ্যমে বিভিন্ন বিষয় সম্বোধন করা এবং ন্যায়বিচার প্রচারে ধার্মিক নেতৃত্বের সাথে সম্পর্কিত তাত্পর্য সম্পর্কিত স্বীকৃতির আন্ডারস্কোরিং।</w:t>
      </w:r>
    </w:p>
    <w:p>
      <w:r xmlns:w="http://schemas.openxmlformats.org/wordprocessingml/2006/main">
        <w:t xml:space="preserve">মূর্খতাপূর্ণ আচরণ এড়ানোর সময় চরিত্র গঠনে শৃঙ্খলার ফলে বেনিফিট প্রদত্ত আন্ডারস্কোরিং স্বীকৃতি।</w:t>
      </w:r>
    </w:p>
    <w:p>
      <w:r xmlns:w="http://schemas.openxmlformats.org/wordprocessingml/2006/main">
        <w:t xml:space="preserve">একগুঁয়েতা এবং বিদ্রোহের প্রতিক্রিয়া বোঝার অন্তর্দৃষ্টি প্রদান করা, সংশোধনকে আলিঙ্গন করার সময় বিজ্ঞ পরামর্শের মূল্য দেওয়া। উপরন্তু, ব্যক্তিগত বৃদ্ধির জন্য শৃঙ্খলা আলিঙ্গন এবং মূর্খতাপূর্ণ কর্ম এড়িয়ে চলার পাশাপাশি ন্যায়পরায়ণতার মূলে থাকা ন্যায্য নেতৃত্বের গুরুত্বকে স্বীকৃতি দেওয়া।</w:t>
      </w:r>
    </w:p>
    <w:p/>
    <w:p>
      <w:r xmlns:w="http://schemas.openxmlformats.org/wordprocessingml/2006/main">
        <w:t xml:space="preserve">হিতোপদেশ 29:1 সে, যে প্রায়ই তিরস্কার করা হলে তার ঘাড় শক্ত হয়ে যায়, সে হঠাৎ ধ্বংস হয়ে যাবে এবং তার প্রতিকার ছাড়াই।</w:t>
      </w:r>
    </w:p>
    <w:p/>
    <w:p>
      <w:r xmlns:w="http://schemas.openxmlformats.org/wordprocessingml/2006/main">
        <w:t xml:space="preserve">সংশোধন করতে অস্বীকার করার পরিণতি গুরুতর।</w:t>
      </w:r>
    </w:p>
    <w:p/>
    <w:p>
      <w:r xmlns:w="http://schemas.openxmlformats.org/wordprocessingml/2006/main">
        <w:t xml:space="preserve">1. সংশোধন করতে অস্বীকার করা ধ্বংস এবং ধ্বংসের দিকে নিয়ে যাবে।</w:t>
      </w:r>
    </w:p>
    <w:p/>
    <w:p>
      <w:r xmlns:w="http://schemas.openxmlformats.org/wordprocessingml/2006/main">
        <w:t xml:space="preserve">2. ঈশ্বরের অনুগ্রহ আমাদের পাপ থেকে দূরে সরে যাওয়ার এবং তাঁর সংশোধন গ্রহণ করার সুযোগ দেয়।</w:t>
      </w:r>
    </w:p>
    <w:p/>
    <w:p>
      <w:r xmlns:w="http://schemas.openxmlformats.org/wordprocessingml/2006/main">
        <w:t xml:space="preserve">1. হিব্রু 12:5-11 - "এবং আপনি সেই উপদেশ ভুলে গেছেন যা আপনাকে পুত্র হিসাবে বলে: হে আমার বৎস, প্রভুর শাস্তিকে তুচ্ছ করো না, এবং যখন আপনি তাঁর দ্বারা তিরস্কার করেন তখন নিরুৎসাহিত হন না; যার জন্য প্রভু ভালোবাসেন তিনি শাস্তি দেন, এবং প্রত্যেক পুত্রকে চাবুক দেন যাকে তিনি গ্রহণ করেন।</w:t>
      </w:r>
    </w:p>
    <w:p/>
    <w:p>
      <w:r xmlns:w="http://schemas.openxmlformats.org/wordprocessingml/2006/main">
        <w:t xml:space="preserve">2. 2 Chronicles 7:14 - "যদি আমার লোকেদের যারা আমার নামে ডাকা হয় তারা নিজেদেরকে নত করে, এবং প্রার্থনা করে এবং আমার মুখের সন্ধান করে এবং তাদের দুষ্ট পথ থেকে ফিরে যায়, তাহলে আমি স্বর্গ থেকে শুনব, এবং তাদের পাপ ক্ষমা করব এবং নিরাময় করব তাদের জমি।"</w:t>
      </w:r>
    </w:p>
    <w:p/>
    <w:p>
      <w:r xmlns:w="http://schemas.openxmlformats.org/wordprocessingml/2006/main">
        <w:t xml:space="preserve">হিতোপদেশ 29:2 যখন ধার্মিকরা কর্তৃত্বে থাকে তখন লোকেরা আনন্দ করে, কিন্তু দুষ্টরা যখন শাসন করে তখন লোকেরা শোক করে।</w:t>
      </w:r>
    </w:p>
    <w:p/>
    <w:p>
      <w:r xmlns:w="http://schemas.openxmlformats.org/wordprocessingml/2006/main">
        <w:t xml:space="preserve">ধার্মিক লোকেরা যখন নেতৃত্ব দেয়, তখন লোকেরা খুশি হয়; দুষ্ট লোকেরা যখন নেতৃত্ব দেয় তখন লোকেরা দুঃখিত হয়।</w:t>
      </w:r>
    </w:p>
    <w:p/>
    <w:p>
      <w:r xmlns:w="http://schemas.openxmlformats.org/wordprocessingml/2006/main">
        <w:t xml:space="preserve">1: ঈশ্বর আশা করেন যে আমরা ধার্মিকতার সাথে নেতৃত্ব দিই এবং ন্যায়বিচার খুঁজি, স্বার্থপরতা এবং লোভ নয়।</w:t>
      </w:r>
    </w:p>
    <w:p/>
    <w:p>
      <w:r xmlns:w="http://schemas.openxmlformats.org/wordprocessingml/2006/main">
        <w:t xml:space="preserve">2: আমাদের অবশ্যই আমাদের সিদ্ধান্তের প্রভাব সম্পর্কে সচেতন হতে হবে এবং ঈশ্বরের ইচ্ছা অনুযায়ী নেতৃত্ব দিতে হবে।</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Jeremiah 22:3-4 - সদাপ্রভু এই কথা বলেন: ন্যায় ও ধার্মিকতা কর এবং অত্যাচারীর হাত থেকে যাকে লুট করা হয়েছে তাকে উদ্ধার কর। এবং বাসিন্দা বিদেশী, পিতৃহীন এবং বিধবাদের প্রতি কোন অন্যায় বা অত্যাচার করবেন না এবং এই জায়গায় নির্দোষ রক্তপাত করবেন না।</w:t>
      </w:r>
    </w:p>
    <w:p/>
    <w:p>
      <w:r xmlns:w="http://schemas.openxmlformats.org/wordprocessingml/2006/main">
        <w:t xml:space="preserve">হিতোপদেশ 29:3 যে জ্ঞান ভালবাসে সে তার পিতাকে আনন্দিত করে, কিন্তু যে বেশ্যাদের সংগে থাকে সে তার সম্পদ খরচ করে।</w:t>
      </w:r>
    </w:p>
    <w:p/>
    <w:p>
      <w:r xmlns:w="http://schemas.openxmlformats.org/wordprocessingml/2006/main">
        <w:t xml:space="preserve">যে ব্যক্তি জ্ঞানের অন্বেষণ করে সে তার পিতার জন্য আনন্দ আনবে, আর যে ব্যক্তি ব্যভিচারী নারীদের সংস্পর্শে থাকে সে তার সম্পদ নষ্ট করে।</w:t>
      </w:r>
    </w:p>
    <w:p/>
    <w:p>
      <w:r xmlns:w="http://schemas.openxmlformats.org/wordprocessingml/2006/main">
        <w:t xml:space="preserve">1: বুদ্ধি অন্বেষণ করুন, মূর্খতা নয়।</w:t>
      </w:r>
    </w:p>
    <w:p/>
    <w:p>
      <w:r xmlns:w="http://schemas.openxmlformats.org/wordprocessingml/2006/main">
        <w:t xml:space="preserve">2: আপনার জীবনের পছন্দের সাথে জ্ঞানী হয়ে আপনার বাবা এবং মাকে সম্মান করুন।</w:t>
      </w:r>
    </w:p>
    <w:p/>
    <w:p>
      <w:r xmlns:w="http://schemas.openxmlformats.org/wordprocessingml/2006/main">
        <w:t xml:space="preserve">1: হিতোপদেশ 4:7 - "প্রজ্ঞা হল প্রধান জিনিস; তাই জ্ঞান অর্জন করুন: এবং আপনার সমস্ত কিছুর সাথে বুদ্ধি অর্জন করুন।"</w:t>
      </w:r>
    </w:p>
    <w:p/>
    <w:p>
      <w:r xmlns:w="http://schemas.openxmlformats.org/wordprocessingml/2006/main">
        <w:t xml:space="preserve">2: Ephesians 6:1-2 - "বাচ্চারা, প্রভুতে তোমাদের পিতামাতার বাধ্য হও: কারণ এটি সঠিক। তোমার পিতা ও মাতাকে সম্মান কর; যা প্রতিশ্রুতি সহ প্রথম আদেশ।"</w:t>
      </w:r>
    </w:p>
    <w:p/>
    <w:p>
      <w:r xmlns:w="http://schemas.openxmlformats.org/wordprocessingml/2006/main">
        <w:t xml:space="preserve">হিতোপদেশ 29:4 রাজা বিচার করে দেশকে প্রতিষ্ঠা করেন, কিন্তু যে উপহার পায় সে তা উচ্ছেদ করে।</w:t>
      </w:r>
    </w:p>
    <w:p/>
    <w:p>
      <w:r xmlns:w="http://schemas.openxmlformats.org/wordprocessingml/2006/main">
        <w:t xml:space="preserve">রাজার বিজ্ঞ সিদ্ধান্তে জমিকে শক্তিশালী করার ক্ষমতা থাকে, আর যারা ঘুষের ভিত্তিতে সিদ্ধান্ত নেয় তারা তাকে দুর্বল করে দেয়।</w:t>
      </w:r>
    </w:p>
    <w:p/>
    <w:p>
      <w:r xmlns:w="http://schemas.openxmlformats.org/wordprocessingml/2006/main">
        <w:t xml:space="preserve">1. ন্যায়পরায়ণ বিচারের ক্ষমতা: দুর্নীতিগ্রস্ত বিশ্বে ন্যায়বিচারের জন্য দাঁড়ানো</w:t>
      </w:r>
    </w:p>
    <w:p/>
    <w:p>
      <w:r xmlns:w="http://schemas.openxmlformats.org/wordprocessingml/2006/main">
        <w:t xml:space="preserve">2. লোভের বিপদ: ঘুষের প্রলোভন প্রত্যাখ্যান করা</w:t>
      </w:r>
    </w:p>
    <w:p/>
    <w:p>
      <w:r xmlns:w="http://schemas.openxmlformats.org/wordprocessingml/2006/main">
        <w:t xml:space="preserve">1. হিতোপদেশ 8:15-16 - "আমার দ্বারা রাজারা রাজত্ব করেন, এবং শাসকেরা ন্যায়বিচার করেন; আমার দ্বারা রাজপুত্ররা শাসন করে, এবং অভিজাতরা, যারা ন্যায়সঙ্গতভাবে শাসন করে।</w:t>
      </w:r>
    </w:p>
    <w:p/>
    <w:p>
      <w:r xmlns:w="http://schemas.openxmlformats.org/wordprocessingml/2006/main">
        <w:t xml:space="preserve">2. ইশাইয়া 11:2-5 - "এবং প্রভুর আত্মা তার উপর বিশ্রাম করবেন, প্রজ্ঞা ও বোঝার আত্মা, পরামর্শ ও শক্তির আত্মা, জ্ঞানের আত্মা এবং প্রভুর ভয়ের আত্মা৷ এবং তাঁর আনন্দ হবে৷ প্রভুর ভয়ে থাকুন, তিনি তার চোখ যা দেখেন তার দ্বারা বিচার করবেন না বা তার কান যা শুনেছেন তার দ্বারা বিবাদের ফয়সালা করবেন না, তবে তিনি ধার্মিকতার সাথে দরিদ্রদের বিচার করবেন, এবং পৃথিবীর নম্রদের জন্য ন্যায়ের সাথে বিচার করবেন। তার মুখের লাঠি দিয়ে মাটিতে আঘাত করবে, এবং তার ঠোঁটের নিঃশ্বাসে সে দুষ্টকে হত্যা করবে, ধার্মিকতা তার কোমরের বেল্ট এবং বিশ্বস্ততা তার কোমরের বেল্ট হবে।</w:t>
      </w:r>
    </w:p>
    <w:p/>
    <w:p>
      <w:r xmlns:w="http://schemas.openxmlformats.org/wordprocessingml/2006/main">
        <w:t xml:space="preserve">হিতোপদেশ 29:5 যে ব্যক্তি তার প্রতিবেশীকে তোষামোদ করে তার পায়ের জন্য জাল বিছিয়ে দেয়।</w:t>
      </w:r>
    </w:p>
    <w:p/>
    <w:p>
      <w:r xmlns:w="http://schemas.openxmlformats.org/wordprocessingml/2006/main">
        <w:t xml:space="preserve">প্রতিবেশীর চাটুকারিতা বিপজ্জনক হতে পারে এবং এড়ানো উচিত।</w:t>
      </w:r>
    </w:p>
    <w:p/>
    <w:p>
      <w:r xmlns:w="http://schemas.openxmlformats.org/wordprocessingml/2006/main">
        <w:t xml:space="preserve">1. "চাটুকার থেকে সতর্ক থাকুন"</w:t>
      </w:r>
    </w:p>
    <w:p/>
    <w:p>
      <w:r xmlns:w="http://schemas.openxmlformats.org/wordprocessingml/2006/main">
        <w:t xml:space="preserve">2. "অন্যদের ম্যানিপুলেট করার বিপদ"</w:t>
      </w:r>
    </w:p>
    <w:p/>
    <w:p>
      <w:r xmlns:w="http://schemas.openxmlformats.org/wordprocessingml/2006/main">
        <w:t xml:space="preserve">1. জেমস 1:22 - "কিন্তু তোমরা শব্দের পালনকারী হও, এবং কেবল শ্রবণকারীই নও, নিজেদেরকে প্রতারিত কর।"</w:t>
      </w:r>
    </w:p>
    <w:p/>
    <w:p>
      <w:r xmlns:w="http://schemas.openxmlformats.org/wordprocessingml/2006/main">
        <w:t xml:space="preserve">2. হিতোপদেশ 26:28 - "একটি মিথ্যা জিহ্বা তাদের দ্বারা পীড়িতদের ঘৃণা করে; এবং একটি চাটুকার মুখ ধ্বংসের কাজ করে।"</w:t>
      </w:r>
    </w:p>
    <w:p/>
    <w:p>
      <w:r xmlns:w="http://schemas.openxmlformats.org/wordprocessingml/2006/main">
        <w:t xml:space="preserve">হিতোপদেশ 29:6 দুষ্টের অধর্মে ফাঁদ আছে, কিন্তু ধার্মিকরা গান গায় ও আনন্দ করে।</w:t>
      </w:r>
    </w:p>
    <w:p/>
    <w:p>
      <w:r xmlns:w="http://schemas.openxmlformats.org/wordprocessingml/2006/main">
        <w:t xml:space="preserve">মন্দের সীমালঙ্ঘন ফাঁদ নিয়ে আসে, কিন্তু ধার্মিকরা আনন্দ করে এবং গান করে।</w:t>
      </w:r>
    </w:p>
    <w:p/>
    <w:p>
      <w:r xmlns:w="http://schemas.openxmlformats.org/wordprocessingml/2006/main">
        <w:t xml:space="preserve">1. ধার্মিকদের আনন্দ: প্রলোভন সত্ত্বেও প্রভুতে আনন্দ করা</w:t>
      </w:r>
    </w:p>
    <w:p/>
    <w:p>
      <w:r xmlns:w="http://schemas.openxmlformats.org/wordprocessingml/2006/main">
        <w:t xml:space="preserve">2. পাপের ফাঁদ: কিভাবে পাপ আমাদের আটকায় এবং প্রভুর কাছ থেকে আমাদের দূরে রাখে</w:t>
      </w:r>
    </w:p>
    <w:p/>
    <w:p>
      <w:r xmlns:w="http://schemas.openxmlformats.org/wordprocessingml/2006/main">
        <w:t xml:space="preserve">1. গীতসংহিতা 32:1-2 - ধন্য সেই ব্যক্তি যার পাপ ক্ষমা করা হয়েছে, যার পাপ ঢাকা রয়েছে৷ ধন্য সেই ব্যক্তি যার বিরুদ্ধে প্রভু কোন পাপ গণ্য করেন না এবং যার আত্মায় কোন প্রতারণা নেই৷</w:t>
      </w:r>
    </w:p>
    <w:p/>
    <w:p>
      <w:r xmlns:w="http://schemas.openxmlformats.org/wordprocessingml/2006/main">
        <w:t xml:space="preserve">2. ফিলিপীয় 4:4 - সর্বদা প্রভুতে আনন্দ করুন; আবার আমি বলব, আনন্দ কর!</w:t>
      </w:r>
    </w:p>
    <w:p/>
    <w:p>
      <w:r xmlns:w="http://schemas.openxmlformats.org/wordprocessingml/2006/main">
        <w:t xml:space="preserve">হিতোপদেশ 29:7 ধার্মিকরা দরিদ্রের কারণ বিবেচনা করে, কিন্তু দুষ্টরা তা জানে না।</w:t>
      </w:r>
    </w:p>
    <w:p/>
    <w:p>
      <w:r xmlns:w="http://schemas.openxmlformats.org/wordprocessingml/2006/main">
        <w:t xml:space="preserve">ধার্মিকরা দরিদ্রদের চাহিদার প্রতি মনোযোগ দেয়, যখন দুষ্টরা তাদের উপেক্ষা করে।</w:t>
      </w:r>
    </w:p>
    <w:p/>
    <w:p>
      <w:r xmlns:w="http://schemas.openxmlformats.org/wordprocessingml/2006/main">
        <w:t xml:space="preserve">1: আমাদের সবসময় তাদের মনে রাখতে হবে যারা নিজেদের চেয়ে কম ভাগ্যবান এবং তাদের প্রতি করুণা ও দয়া দেখাতে হবে।</w:t>
      </w:r>
    </w:p>
    <w:p/>
    <w:p>
      <w:r xmlns:w="http://schemas.openxmlformats.org/wordprocessingml/2006/main">
        <w:t xml:space="preserve">2: আমাদের অবশ্যই একটি ধার্মিক জীবন যাপন করার চেষ্টা করতে হবে, যারা প্রয়োজনে তাদের উপেক্ষা না করে সক্রিয়ভাবে সাহায্য করতে চাই।</w:t>
      </w:r>
    </w:p>
    <w:p/>
    <w:p>
      <w:r xmlns:w="http://schemas.openxmlformats.org/wordprocessingml/2006/main">
        <w:t xml:space="preserve">1: জেমস 1:27 - ঈশ্বর এবং পিতার সামনে বিশুদ্ধ এবং অপবিত্র ধর্ম হল: অনাথ এবং বিধবাদের তাদের কষ্টে পরিদর্শন করা এবং নিজেকে জগৎ থেকে অস্পষ্ট রাখা।</w:t>
      </w:r>
    </w:p>
    <w:p/>
    <w:p>
      <w:r xmlns:w="http://schemas.openxmlformats.org/wordprocessingml/2006/main">
        <w:t xml:space="preserve">2: ম্যাথু 25:40 - NIV - এবং রাজা তাদের উত্তর দেবেন, 'সত্যিই আমি তোমাদের বলছি, আমার এই ছোট ভাই ও বোনদের মধ্যে একজনের জন্য তোমরা যা কিছু করেছিলে তা আমার জন্যই করেছিলে৷'</w:t>
      </w:r>
    </w:p>
    <w:p/>
    <w:p>
      <w:r xmlns:w="http://schemas.openxmlformats.org/wordprocessingml/2006/main">
        <w:t xml:space="preserve">হিতোপদেশ 29:8 অহংকারী লোকেরা একটি শহরকে ফাঁদে ফেলে, কিন্তু জ্ঞানী লোকেরা ক্রোধ দূর করে।</w:t>
      </w:r>
    </w:p>
    <w:p/>
    <w:p>
      <w:r xmlns:w="http://schemas.openxmlformats.org/wordprocessingml/2006/main">
        <w:t xml:space="preserve">কুৎসিত ব্যক্তিরা একটি শহরকে ধ্বংসের দিকে নিয়ে যেতে পারে, যখন জ্ঞানী ব্যক্তিরা রাগকে শান্ত করতে পারে এবং সংঘর্ষ প্রতিরোধ করতে পারে।</w:t>
      </w:r>
    </w:p>
    <w:p/>
    <w:p>
      <w:r xmlns:w="http://schemas.openxmlformats.org/wordprocessingml/2006/main">
        <w:t xml:space="preserve">1: ভাল রায় এবং জ্ঞানী কথার শক্তি।</w:t>
      </w:r>
    </w:p>
    <w:p/>
    <w:p>
      <w:r xmlns:w="http://schemas.openxmlformats.org/wordprocessingml/2006/main">
        <w:t xml:space="preserve">2: অহংকার এবং উপহাসের বিপদ।</w:t>
      </w:r>
    </w:p>
    <w:p/>
    <w:p>
      <w:r xmlns:w="http://schemas.openxmlformats.org/wordprocessingml/2006/main">
        <w:t xml:space="preserve">1: হিতোপদেশ 15:1 - "একটি নরম উত্তর ক্রোধ দূর করে: কিন্তু দুঃখজনক কথা ক্রোধ জাগিয়ে তোলে।"</w:t>
      </w:r>
    </w:p>
    <w:p/>
    <w:p>
      <w:r xmlns:w="http://schemas.openxmlformats.org/wordprocessingml/2006/main">
        <w:t xml:space="preserve">2: জেমস 3:17 - "কিন্তু উপরে থেকে যে জ্ঞান আসে তা প্রথমে 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হিতোপদেশ 29:9 একজন জ্ঞানী লোক যদি মূর্খের সাথে তর্ক করে, সে রাগ করুক বা হাসুক, বিশ্রাম নেই।</w:t>
      </w:r>
    </w:p>
    <w:p/>
    <w:p>
      <w:r xmlns:w="http://schemas.openxmlformats.org/wordprocessingml/2006/main">
        <w:t xml:space="preserve">মূর্খ মানুষের সাথে তর্ক করলে জ্ঞানী মানুষ কখনই শান্তি পাবে না, বোকা লোকটি যেভাবেই প্রতিক্রিয়া করুক না কেন।</w:t>
      </w:r>
    </w:p>
    <w:p/>
    <w:p>
      <w:r xmlns:w="http://schemas.openxmlformats.org/wordprocessingml/2006/main">
        <w:t xml:space="preserve">1. শান্তি অনুসরণ করা: অনুগ্রহের সাথে অসম্মতি জানাতে শেখা</w:t>
      </w:r>
    </w:p>
    <w:p/>
    <w:p>
      <w:r xmlns:w="http://schemas.openxmlformats.org/wordprocessingml/2006/main">
        <w:t xml:space="preserve">2. মূর্খতার মুখে বিজ্ঞ পরামর্শের গুরুত্ব।</w:t>
      </w:r>
    </w:p>
    <w:p/>
    <w:p>
      <w:r xmlns:w="http://schemas.openxmlformats.org/wordprocessingml/2006/main">
        <w:t xml:space="preserve">1. হিতোপদেশ 15:1 - একটি নরম উত্তর ক্রোধ দূর করে, কিন্তু একটি কঠোর শব্দ ক্রোধ জাগিয়ে তোলে।</w:t>
      </w:r>
    </w:p>
    <w:p/>
    <w:p>
      <w:r xmlns:w="http://schemas.openxmlformats.org/wordprocessingml/2006/main">
        <w:t xml:space="preserve">2. জেমস 3:13-18 - তোমাদের মধ্যে জ্ঞানী ও বুদ্ধিমান কে? তার ভাল আচরণের দ্বারা তাকে জ্ঞানের নম্রতায় তার কাজগুলি দেখাও।</w:t>
      </w:r>
    </w:p>
    <w:p/>
    <w:p>
      <w:r xmlns:w="http://schemas.openxmlformats.org/wordprocessingml/2006/main">
        <w:t xml:space="preserve">হিতোপদেশ 29:10 রক্তপিপাসু ন্যায়পরায়ণকে ঘৃণা করে, কিন্তু ন্যায়পরায়ণ ব্যক্তিরা তার আত্মাকে অন্বেষণ করে।</w:t>
      </w:r>
    </w:p>
    <w:p/>
    <w:p>
      <w:r xmlns:w="http://schemas.openxmlformats.org/wordprocessingml/2006/main">
        <w:t xml:space="preserve">তারা ন্যায়পরায়ণদের আত্মা খোঁজে, অথচ রক্তপিপাসুরা তাদের ঘৃণা করে।</w:t>
      </w:r>
    </w:p>
    <w:p/>
    <w:p>
      <w:r xmlns:w="http://schemas.openxmlformats.org/wordprocessingml/2006/main">
        <w:t xml:space="preserve">1) ঘৃণার উপর ভালবাসার শক্তি</w:t>
      </w:r>
    </w:p>
    <w:p/>
    <w:p>
      <w:r xmlns:w="http://schemas.openxmlformats.org/wordprocessingml/2006/main">
        <w:t xml:space="preserve">2) ন্যায়বিচার খোঁজার গুরুত্ব</w:t>
      </w:r>
    </w:p>
    <w:p/>
    <w:p>
      <w:r xmlns:w="http://schemas.openxmlformats.org/wordprocessingml/2006/main">
        <w:t xml:space="preserve">1) ম্যাথু 5:44-45: কিন্তু আমি তোমাদের বলছি, তোমাদের শত্রুদের ভালোবাসো এবং যারা তোমাদের তাড়না করে তাদের জন্য প্রার্থনা করো, যাতে তোমরা তোমাদের স্বর্গের পিতার সন্তান হতে পার৷ কেননা তিনি মন্দ ও ভালোর উপরে সূর্য উদয় করেন এবং ন্যায়পরায়ণ ও অন্যায়ের উপরে বৃষ্টি পাঠান।</w:t>
      </w:r>
    </w:p>
    <w:p/>
    <w:p>
      <w:r xmlns:w="http://schemas.openxmlformats.org/wordprocessingml/2006/main">
        <w:t xml:space="preserve">2) রোমানস 12:19-21: প্রিয়, কখনও নিজের প্রতিশোধ নেবেন না, তবে ঈশ্বরের ক্রোধের উপর ছেড়ে দিন,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হিতোপদেশ 29:11 একজন মূর্খ তার সমস্ত মনের কথা বলে, কিন্তু একজন বুদ্ধিমান লোক শেষ পর্যন্ত তা ধরে রাখে।</w:t>
      </w:r>
    </w:p>
    <w:p/>
    <w:p>
      <w:r xmlns:w="http://schemas.openxmlformats.org/wordprocessingml/2006/main">
        <w:t xml:space="preserve">একজন জ্ঞানী ব্যক্তি বিচক্ষণতা জানে এবং সঠিক মুহূর্ত পর্যন্ত তার জিহ্বা ধরে রাখে, একজন মূর্খের মত নয় যে চিন্তা ছাড়াই কথা বলে।</w:t>
      </w:r>
    </w:p>
    <w:p/>
    <w:p>
      <w:r xmlns:w="http://schemas.openxmlformats.org/wordprocessingml/2006/main">
        <w:t xml:space="preserve">1. কথা বলার সময় এবং নীরব থাকার সময়: হিতোপদেশ 29:11</w:t>
      </w:r>
    </w:p>
    <w:p/>
    <w:p>
      <w:r xmlns:w="http://schemas.openxmlformats.org/wordprocessingml/2006/main">
        <w:t xml:space="preserve">2. বিচক্ষণতার শক্তি: প্রবাদ 29:11 এর জ্ঞান বোঝা</w:t>
      </w:r>
    </w:p>
    <w:p/>
    <w:p>
      <w:r xmlns:w="http://schemas.openxmlformats.org/wordprocessingml/2006/main">
        <w:t xml:space="preserve">1. উপদেশক 3:1-8</w:t>
      </w:r>
    </w:p>
    <w:p/>
    <w:p>
      <w:r xmlns:w="http://schemas.openxmlformats.org/wordprocessingml/2006/main">
        <w:t xml:space="preserve">2. জেমস 1:19-20</w:t>
      </w:r>
    </w:p>
    <w:p/>
    <w:p>
      <w:r xmlns:w="http://schemas.openxmlformats.org/wordprocessingml/2006/main">
        <w:t xml:space="preserve">হিতোপদেশ 29:12 যদি একজন শাসক মিথ্যা কথা শোনে, তবে তার সমস্ত দাস দুষ্ট।</w:t>
      </w:r>
    </w:p>
    <w:p/>
    <w:p>
      <w:r xmlns:w="http://schemas.openxmlformats.org/wordprocessingml/2006/main">
        <w:t xml:space="preserve">যে শাসক মিথ্যা শোনেন, তিনি তার সমস্ত দাসকে দুষ্টের দিকে নিয়ে যাবেন।</w:t>
      </w:r>
    </w:p>
    <w:p/>
    <w:p>
      <w:r xmlns:w="http://schemas.openxmlformats.org/wordprocessingml/2006/main">
        <w:t xml:space="preserve">1. মিথ্যা বিশ্বাস করার বিপদ</w:t>
      </w:r>
    </w:p>
    <w:p/>
    <w:p>
      <w:r xmlns:w="http://schemas.openxmlformats.org/wordprocessingml/2006/main">
        <w:t xml:space="preserve">2. একজন ভালো নেতার শক্তি</w:t>
      </w:r>
    </w:p>
    <w:p/>
    <w:p>
      <w:r xmlns:w="http://schemas.openxmlformats.org/wordprocessingml/2006/main">
        <w:t xml:space="preserve">1. গীতসংহিতা 101:7 - যে কেউ ছলনা করে সে আমার বাড়িতে বাস করবে না; কেউ মিথ্যা কথা বলে আমার চোখের সামনে চলবে না।</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হিতোপদেশ 29:13 দরিদ্র ও প্রতারক একত্রিত হয়; সদাপ্রভু তাদের উভয় চোখকে আলোকিত করেন।</w:t>
      </w:r>
    </w:p>
    <w:p/>
    <w:p>
      <w:r xmlns:w="http://schemas.openxmlformats.org/wordprocessingml/2006/main">
        <w:t xml:space="preserve">প্রভু দরিদ্র এবং প্রতারক উভয়ের জন্য ন্যায়বিচার এবং জ্ঞান আনেন।</w:t>
      </w:r>
    </w:p>
    <w:p/>
    <w:p>
      <w:r xmlns:w="http://schemas.openxmlformats.org/wordprocessingml/2006/main">
        <w:t xml:space="preserve">1: আমাদের কখনই ভুলে যাওয়া উচিত নয় যে ঈশ্বর হলেন চূড়ান্ত বিচারকর্তা এবং তিনি যারা অভাবী এবং যারা অন্যায় করে তাদের জন্য তিনি আলো আনবেন।</w:t>
      </w:r>
    </w:p>
    <w:p/>
    <w:p>
      <w:r xmlns:w="http://schemas.openxmlformats.org/wordprocessingml/2006/main">
        <w:t xml:space="preserve">2: আমাদের উচিত ঈশ্বরের মতো হওয়ার চেষ্টা করা এবং তাদের পরিস্থিতি এবং তাদের কর্ম নির্বিশেষে সবার প্রতি ন্যায় ও করুণা প্রদর্শন করা উচিত।</w:t>
      </w:r>
    </w:p>
    <w:p/>
    <w:p>
      <w:r xmlns:w="http://schemas.openxmlformats.org/wordprocessingml/2006/main">
        <w:t xml:space="preserve">1: Isaiah 58:6-7 আমি যে উপবাস বেছে নিয়েছি তা কি এই নয়: দুষ্টতার বন্ধনগুলিকে আলগা করতে, জোয়ালের চাবুকগুলিকে পূর্বাবস্থায় আনতে, নিপীড়িতকে মুক্ত করতে এবং প্রতিটি জোয়াল ভাঙতে? ক্ষুধার্তদের সাথে আপনার রুটি ভাগ করে নেওয়া এবং গৃহহীন দরিদ্রদের আপনার ঘরে আনার জন্য নয় কি; যখন তুমি নগ্ন দেখবে, তাকে ঢেকে রাখবে, আর তোমার নিজের মাংস থেকে নিজেকে আড়াল করবে না?</w:t>
      </w:r>
    </w:p>
    <w:p/>
    <w:p>
      <w:r xmlns:w="http://schemas.openxmlformats.org/wordprocessingml/2006/main">
        <w:t xml:space="preserve">2: Micah 6:8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হিতোপদেশ 29:14 যে রাজা বিশ্বস্তভাবে দরিদ্রদের বিচার করেন, তার সিংহাসন চিরকাল স্থায়ী হবে।</w:t>
      </w:r>
    </w:p>
    <w:p/>
    <w:p>
      <w:r xmlns:w="http://schemas.openxmlformats.org/wordprocessingml/2006/main">
        <w:t xml:space="preserve">একজন রাজা যিনি বিশ্বস্তভাবে দরিদ্রদের বিচার করেন তিনি অনন্তকালের জন্য প্রতিষ্ঠিত হবেন।</w:t>
      </w:r>
    </w:p>
    <w:p/>
    <w:p>
      <w:r xmlns:w="http://schemas.openxmlformats.org/wordprocessingml/2006/main">
        <w:t xml:space="preserve">1. বিশ্বস্ত নেতৃত্বের শক্তি</w:t>
      </w:r>
    </w:p>
    <w:p/>
    <w:p>
      <w:r xmlns:w="http://schemas.openxmlformats.org/wordprocessingml/2006/main">
        <w:t xml:space="preserve">2. দরিদ্রদের যত্ন নেওয়ার আশীর্বাদ</w:t>
      </w:r>
    </w:p>
    <w:p/>
    <w:p>
      <w:r xmlns:w="http://schemas.openxmlformats.org/wordprocessingml/2006/main">
        <w:t xml:space="preserve">1. ইশাইয়া 32:1-2 - "দেখুন, একজন রাজা ধার্মিকতায় রাজত্ব করবেন, এবং রাজপুত্ররা ন্যায়বিচারে রাজত্ব করবেন। প্রত্যেকেই হবে বাতাস থেকে আশ্রয়স্থল এবং ঝড় থেকে আশ্রয়স্থল, শুকনো দেশে জলের স্রোতের মতো শুকনো জমিতে বড় পাথরের ছায়ার মতো।"</w:t>
      </w:r>
    </w:p>
    <w:p/>
    <w:p>
      <w:r xmlns:w="http://schemas.openxmlformats.org/wordprocessingml/2006/main">
        <w:t xml:space="preserve">2.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 আমার কাপড়ের দরকার ছিল এবং আপনি আমাকে পোশাক পরিয়েছিলেন , আমি অসুস্থ ছিলাম এবং আপনি আমার দেখাশোনা করেছিলেন, আমি কারাগারে ছিলাম এবং আপনি আমাকে দেখতে এসেছেন।"</w:t>
      </w:r>
    </w:p>
    <w:p/>
    <w:p>
      <w:r xmlns:w="http://schemas.openxmlformats.org/wordprocessingml/2006/main">
        <w:t xml:space="preserve">হিতোপদেশ 29:15 লাঠি ও তিরস্কার জ্ঞান দেয়; কিন্তু নিজের কাছে রেখে যাওয়া সন্তান তার মাকে অপমানিত করে।</w:t>
      </w:r>
    </w:p>
    <w:p/>
    <w:p>
      <w:r xmlns:w="http://schemas.openxmlformats.org/wordprocessingml/2006/main">
        <w:t xml:space="preserve">রড, তিরস্কার এবং নির্দেশনা একটি শিশুর জন্য জ্ঞান আনতে পারে, যখন তাদের নিজের ডিভাইসে ছেড়ে দেওয়া লজ্জা নিয়ে আসবে।</w:t>
      </w:r>
    </w:p>
    <w:p/>
    <w:p>
      <w:r xmlns:w="http://schemas.openxmlformats.org/wordprocessingml/2006/main">
        <w:t xml:space="preserve">1. পিতামাতার নির্দেশনার জ্ঞান</w:t>
      </w:r>
    </w:p>
    <w:p/>
    <w:p>
      <w:r xmlns:w="http://schemas.openxmlformats.org/wordprocessingml/2006/main">
        <w:t xml:space="preserve">2. অভিভাবকত্বে হিতোপদেশের শক্তি</w:t>
      </w:r>
    </w:p>
    <w:p/>
    <w:p>
      <w:r xmlns:w="http://schemas.openxmlformats.org/wordprocessingml/2006/main">
        <w:t xml:space="preserve">1.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2. Deuteronomy 6:6-7 - এই আদেশগুলি যা আমি আপনাকে আজ দিচ্ছি তা আপনার হৃদয়ে থাকা উচিত।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p>
      <w:r xmlns:w="http://schemas.openxmlformats.org/wordprocessingml/2006/main">
        <w:t xml:space="preserve">হিতোপদেশ 29:16 যখন দুষ্টের সংখ্যা বৃদ্ধি পায়, তখন অন্যায় বৃদ্ধি পায়; কিন্তু ধার্মিকরা তাদের পতন দেখতে পাবে।</w:t>
      </w:r>
    </w:p>
    <w:p/>
    <w:p>
      <w:r xmlns:w="http://schemas.openxmlformats.org/wordprocessingml/2006/main">
        <w:t xml:space="preserve">যখন দুষ্টের সংখ্যা বৃদ্ধি পায়, তখন পাপ বৃদ্ধি পায়; কিন্তু ধার্মিকরা ন্যায়বিচার দেখতে পাবে৷</w:t>
      </w:r>
    </w:p>
    <w:p/>
    <w:p>
      <w:r xmlns:w="http://schemas.openxmlformats.org/wordprocessingml/2006/main">
        <w:t xml:space="preserve">1: ধার্মিকরা তাদের বিশ্বস্ততার জন্য পুরস্কৃত হবে, দুষ্টতার উপস্থিতি সত্ত্বেও।</w:t>
      </w:r>
    </w:p>
    <w:p/>
    <w:p>
      <w:r xmlns:w="http://schemas.openxmlformats.org/wordprocessingml/2006/main">
        <w:t xml:space="preserve">2: পৃথিবীতে যতই দুষ্ট লোক থাকুক না কেন ঈশ্বর ধার্মিকদের জন্য ন্যায়বিচার আনবেন।</w:t>
      </w:r>
    </w:p>
    <w:p/>
    <w:p>
      <w:r xmlns:w="http://schemas.openxmlformats.org/wordprocessingml/2006/main">
        <w:t xml:space="preserve">1: ইশাইয়া 3:10-11 - ধার্মিকদের বলুন যে এটি তাদের সাথে ভাল হবে, কারণ তারা তাদের কাজের ফল খাবে। দুষ্টদের হায়! এটি তার সাথে অসুস্থ হবে, তার হাতের পুরস্কার তাকে দেওয়া হবে।</w:t>
      </w:r>
    </w:p>
    <w:p/>
    <w:p>
      <w:r xmlns:w="http://schemas.openxmlformats.org/wordprocessingml/2006/main">
        <w:t xml:space="preserve">2: রোমানস 2:7-8 যারা ধৈর্য্যের দ্বারা ভাল কাজ করে গৌরব, সম্মান এবং অমরত্বের জন্য অন্বেষণ করে, তাদের তিনি অনন্ত জীবন দেবেন; কিন্তু যারা স্বতঃস্ফূর্ত এবং সত্যকে মানে না, কিন্তু অধর্মকে মেনে চলে, তাদের জন্য ক্রোধ ও ক্রোধ থাকবে।</w:t>
      </w:r>
    </w:p>
    <w:p/>
    <w:p>
      <w:r xmlns:w="http://schemas.openxmlformats.org/wordprocessingml/2006/main">
        <w:t xml:space="preserve">Proverbs 29:17 তোমার ছেলেকে সংশোধন কর, সে তোমাকে বিশ্রাম দেবে; হ্যাঁ, সে তোমার প্রাণকে আনন্দ দেবে।</w:t>
      </w:r>
    </w:p>
    <w:p/>
    <w:p>
      <w:r xmlns:w="http://schemas.openxmlformats.org/wordprocessingml/2006/main">
        <w:t xml:space="preserve">নিজের ছেলেকে সংশোধন করা শান্তি ও সুখ আনতে পারে।</w:t>
      </w:r>
    </w:p>
    <w:p/>
    <w:p>
      <w:r xmlns:w="http://schemas.openxmlformats.org/wordprocessingml/2006/main">
        <w:t xml:space="preserve">1: শিশুদের শৃঙ্খলা ও সম্মান শেখানো পরিবারে বিশ্রাম ও আনন্দ নিয়ে আসবে।</w:t>
      </w:r>
    </w:p>
    <w:p/>
    <w:p>
      <w:r xmlns:w="http://schemas.openxmlformats.org/wordprocessingml/2006/main">
        <w:t xml:space="preserve">2: একটি পরিবারে শান্তি ও আনন্দ আনতে শৃঙ্খলা এবং নির্দেশনার শক্তি।</w:t>
      </w:r>
    </w:p>
    <w:p/>
    <w:p>
      <w:r xmlns:w="http://schemas.openxmlformats.org/wordprocessingml/2006/main">
        <w:t xml:space="preserve">1: Colossians 3:21 পিতারা, আপনার সন্তানদের রাগান্বিত করবেন না, পাছে তারা নিরুৎসাহিত হবে।</w:t>
      </w:r>
    </w:p>
    <w:p/>
    <w:p>
      <w:r xmlns:w="http://schemas.openxmlformats.org/wordprocessingml/2006/main">
        <w:t xml:space="preserve">2: Ephesians 6:4 এবং, হে পিতারা, তোমাদের সন্তানদেরকে ক্রোধে প্ররোচিত করবেন না, কিন্তু প্রভুর লালন-পালন ও উপদেশে তাদের লালন-পালন করুন৷</w:t>
      </w:r>
    </w:p>
    <w:p/>
    <w:p>
      <w:r xmlns:w="http://schemas.openxmlformats.org/wordprocessingml/2006/main">
        <w:t xml:space="preserve">হিতোপদেশ 29:18 যেখানে দর্শন নেই, সেখানে মানুষ বিনষ্ট হয়, কিন্তু যে আইন পালন করে, সে সুখী।</w:t>
      </w:r>
    </w:p>
    <w:p/>
    <w:p>
      <w:r xmlns:w="http://schemas.openxmlformats.org/wordprocessingml/2006/main">
        <w:t xml:space="preserve">একটি দর্শন ছাড়া, মানুষ আশা হারাবে এবং মরিয়া হয়ে উঠবে; কিন্তু যারা ঈশ্বরের নিয়ম মেনে চলে তারা আনন্দিত হবে।</w:t>
      </w:r>
    </w:p>
    <w:p/>
    <w:p>
      <w:r xmlns:w="http://schemas.openxmlformats.org/wordprocessingml/2006/main">
        <w:t xml:space="preserve">1. ঈশ্বরের দৃষ্টি: সত্য আনন্দের পথ</w:t>
      </w:r>
    </w:p>
    <w:p/>
    <w:p>
      <w:r xmlns:w="http://schemas.openxmlformats.org/wordprocessingml/2006/main">
        <w:t xml:space="preserve">2. ঈশ্বরের আইন মেনে চলা: একটি পরিপূর্ণ জীবনের চাবিকাঠি</w:t>
      </w:r>
    </w:p>
    <w:p/>
    <w:p>
      <w:r xmlns:w="http://schemas.openxmlformats.org/wordprocessingml/2006/main">
        <w:t xml:space="preserve">1. গীতসংহিতা 19:7-11</w:t>
      </w:r>
    </w:p>
    <w:p/>
    <w:p>
      <w:r xmlns:w="http://schemas.openxmlformats.org/wordprocessingml/2006/main">
        <w:t xml:space="preserve">2. রোমানস 12:1-2</w:t>
      </w:r>
    </w:p>
    <w:p/>
    <w:p>
      <w:r xmlns:w="http://schemas.openxmlformats.org/wordprocessingml/2006/main">
        <w:t xml:space="preserve">হিতোপদেশ 29:19 একজন দাসকে কথায় সংশোধন করা হবে না, কারণ সে বুঝতে পারলেও সে উত্তর দেবে না।</w:t>
      </w:r>
    </w:p>
    <w:p/>
    <w:p>
      <w:r xmlns:w="http://schemas.openxmlformats.org/wordprocessingml/2006/main">
        <w:t xml:space="preserve">একজন ভৃত্য মৌখিক সংশোধনে সাড়া দেবে না; তারা বুঝতে পারলেও সাড়া দেবে না।</w:t>
      </w:r>
    </w:p>
    <w:p/>
    <w:p>
      <w:r xmlns:w="http://schemas.openxmlformats.org/wordprocessingml/2006/main">
        <w:t xml:space="preserve">1. ধার্মিক সংশোধনের শক্তি: কীভাবে শব্দ, শারীরিক শাস্তি নয়, সত্যিকারের অনুতাপের দিকে নিয়ে যেতে পারে।</w:t>
      </w:r>
    </w:p>
    <w:p/>
    <w:p>
      <w:r xmlns:w="http://schemas.openxmlformats.org/wordprocessingml/2006/main">
        <w:t xml:space="preserve">2. শোনার গুরুত্ব: কর্তৃপক্ষের কাছ থেকে পরামর্শের জন্য খোলা থাকার প্রয়োজনীয়তা বোঝা।</w:t>
      </w:r>
    </w:p>
    <w:p/>
    <w:p>
      <w:r xmlns:w="http://schemas.openxmlformats.org/wordprocessingml/2006/main">
        <w:t xml:space="preserve">1. হিব্রু 12:11 -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ক্রোধ ঈশ্বরের যে ধার্মিকতা চান তা উৎপন্ন করে না৷</w:t>
      </w:r>
    </w:p>
    <w:p/>
    <w:p>
      <w:r xmlns:w="http://schemas.openxmlformats.org/wordprocessingml/2006/main">
        <w:t xml:space="preserve">হিতোপদেশ 29:20 তুমি কি এমন একজন মানুষকে দেখতে পাচ্ছ যে তার কথায় তাড়াহুড়ো করে? তার চেয়ে বোকার বেশি আশা আছে।</w:t>
      </w:r>
    </w:p>
    <w:p/>
    <w:p>
      <w:r xmlns:w="http://schemas.openxmlformats.org/wordprocessingml/2006/main">
        <w:t xml:space="preserve">এই অনুচ্ছেদটি আমাদেরকে আমরা যে শব্দগুলি ব্যবহার করি সে সম্পর্কে সতর্ক থাকতে উত্সাহিত করে, কারণ যে ব্যক্তি তাড়াহুড়ো করে কথা বলে তার চেয়ে বোকাদের সফল হওয়ার সম্ভাবনা বেশি।</w:t>
      </w:r>
    </w:p>
    <w:p/>
    <w:p>
      <w:r xmlns:w="http://schemas.openxmlformats.org/wordprocessingml/2006/main">
        <w:t xml:space="preserve">1. "শব্দের শক্তি: কেন আমাদের কথাবার্তায় সতর্ক হওয়া উচিত"</w:t>
      </w:r>
    </w:p>
    <w:p/>
    <w:p>
      <w:r xmlns:w="http://schemas.openxmlformats.org/wordprocessingml/2006/main">
        <w:t xml:space="preserve">2. "ধৈর্যের জ্ঞান: প্রবাদ 29:20 এর একটি বিশ্লেষণ"</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হিতোপদেশ 15:2 - "জ্ঞানীর জিহ্বা জ্ঞানের প্রশংসা করে, কিন্তু মূর্খের মুখ মূর্খতা প্রকাশ করে।"</w:t>
      </w:r>
    </w:p>
    <w:p/>
    <w:p>
      <w:r xmlns:w="http://schemas.openxmlformats.org/wordprocessingml/2006/main">
        <w:t xml:space="preserve">হিতোপদেশ 29:21 যে ব্যক্তি তার ভৃত্যকে সূক্ষ্মভাবে সন্তান থেকে লালন-পালন করে, সে তাকে তার পুত্র হবে।</w:t>
      </w:r>
    </w:p>
    <w:p/>
    <w:p>
      <w:r xmlns:w="http://schemas.openxmlformats.org/wordprocessingml/2006/main">
        <w:t xml:space="preserve">এই শ্লোকটি আমাদের তত্ত্বাবধানে থাকা ব্যক্তিদের শাসন করার সময় ধৈর্যশীল এবং প্রেমময় হতে উৎসাহিত করে, কারণ এটি দীর্ঘমেয়াদী ইতিবাচক প্রভাব ফেলতে পারে।</w:t>
      </w:r>
    </w:p>
    <w:p/>
    <w:p>
      <w:r xmlns:w="http://schemas.openxmlformats.org/wordprocessingml/2006/main">
        <w:t xml:space="preserve">1. "ভালবাসা শেখা: রোগীর শৃঙ্খলার উপকারিতা"</w:t>
      </w:r>
    </w:p>
    <w:p/>
    <w:p>
      <w:r xmlns:w="http://schemas.openxmlformats.org/wordprocessingml/2006/main">
        <w:t xml:space="preserve">2. "একটি পরিবার তৈরি করা: শৃঙ্খলার মাধ্যমে ভালবাসার লালন করা"</w:t>
      </w:r>
    </w:p>
    <w:p/>
    <w:p>
      <w:r xmlns:w="http://schemas.openxmlformats.org/wordprocessingml/2006/main">
        <w:t xml:space="preserve">1. ইফিসিয়ানস 6:4 - "পিতারা, আপনার সন্তানদের বিরক্ত করবেন না; পরিবর্তে, প্রভুর প্রশিক্ষণ ও নির্দেশে তাদের বড় করুন।"</w:t>
      </w:r>
    </w:p>
    <w:p/>
    <w:p>
      <w:r xmlns:w="http://schemas.openxmlformats.org/wordprocessingml/2006/main">
        <w:t xml:space="preserve">2. কলসিয়ানস 3:21 - "পিতারা, আপনার সন্তানদের জ্বালাপোড়া করবেন না, তা না হলে তারা নিরুৎসাহিত হবে।"</w:t>
      </w:r>
    </w:p>
    <w:p/>
    <w:p>
      <w:r xmlns:w="http://schemas.openxmlformats.org/wordprocessingml/2006/main">
        <w:t xml:space="preserve">হিতোপদেশ 29:22 একজন রাগান্বিত ব্যক্তি ঝগড়া জাগিয়ে তোলে, এবং ক্রুদ্ধ লোক সীমালঙ্ঘন করে।</w:t>
      </w:r>
    </w:p>
    <w:p/>
    <w:p>
      <w:r xmlns:w="http://schemas.openxmlformats.org/wordprocessingml/2006/main">
        <w:t xml:space="preserve">একজন রাগান্বিত এবং ক্রুদ্ধ মানুষ দ্বন্দ্বকে উত্সাহিত করবে এবং অনেক পাপ করবে।</w:t>
      </w:r>
    </w:p>
    <w:p/>
    <w:p>
      <w:r xmlns:w="http://schemas.openxmlformats.org/wordprocessingml/2006/main">
        <w:t xml:space="preserve">1. রাগ: পাপ এবং এর পরিণতি</w:t>
      </w:r>
    </w:p>
    <w:p/>
    <w:p>
      <w:r xmlns:w="http://schemas.openxmlformats.org/wordprocessingml/2006/main">
        <w:t xml:space="preserve">2. শান্ত রাখা এবং নিয়ন্ত্রণে থাকা</w:t>
      </w:r>
    </w:p>
    <w:p/>
    <w:p>
      <w:r xmlns:w="http://schemas.openxmlformats.org/wordprocessingml/2006/main">
        <w:t xml:space="preserve">1. জেমস 1:19-20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15:18 একজন উষ্ণ মেজাজের লোক ঝগড়া জাগিয়ে তোলে, কিন্তু যে রাগ করতে ধীর সে বিবাদকে শান্ত করে।</w:t>
      </w:r>
    </w:p>
    <w:p/>
    <w:p>
      <w:r xmlns:w="http://schemas.openxmlformats.org/wordprocessingml/2006/main">
        <w:t xml:space="preserve">হিতোপদেশ 29:23 একজন মানুষের অহংকার তাকে নীচু করে দেয়, কিন্তু সম্মান নম্র আত্মাকে ধরে রাখে।</w:t>
      </w:r>
    </w:p>
    <w:p/>
    <w:p>
      <w:r xmlns:w="http://schemas.openxmlformats.org/wordprocessingml/2006/main">
        <w:t xml:space="preserve">অহংকার ধ্বংস ডেকে আনে আর নম্রতা সম্মান বয়ে আনে।</w:t>
      </w:r>
    </w:p>
    <w:p/>
    <w:p>
      <w:r xmlns:w="http://schemas.openxmlformats.org/wordprocessingml/2006/main">
        <w:t xml:space="preserve">1: আমাদের অবশ্যই প্রভুর সামনে নিজেকে বিনীত করতে হবে এবং অহংকারকে প্রত্যাখ্যান করতে হবে, তবেই আমরা তাঁর সম্মান পেতে পারি।</w:t>
      </w:r>
    </w:p>
    <w:p/>
    <w:p>
      <w:r xmlns:w="http://schemas.openxmlformats.org/wordprocessingml/2006/main">
        <w:t xml:space="preserve">2: আমরা এই আয়াত থেকে শিখতে পারি যে অহংকার ধ্বংসের দিকে নিয়ে যায়, আর নম্রতা পুরস্কারের দিকে নিয়ে যায়।</w:t>
      </w:r>
    </w:p>
    <w:p/>
    <w:p>
      <w:r xmlns:w="http://schemas.openxmlformats.org/wordprocessingml/2006/main">
        <w:t xml:space="preserve">1: জেমস 4:6 - কিন্তু তিনি আমাদের আরও অনুগ্রহ দেন। তাই শাস্ত্র বলে: ঈশ্বর অহংকারীদের বিরোধিতা করেন কিন্তু নম্রদের প্রতি অনুগ্রহ দেখান৷</w:t>
      </w:r>
    </w:p>
    <w:p/>
    <w:p>
      <w:r xmlns:w="http://schemas.openxmlformats.org/wordprocessingml/2006/main">
        <w:t xml:space="preserve">2: Psalms 138:6 - যদিও প্রভু মহিমান্বিত, তিনি নীচদের প্রতি সদয় হন; যদিও তিনি তাদের দূর থেকে দেখতে পান।</w:t>
      </w:r>
    </w:p>
    <w:p/>
    <w:p>
      <w:r xmlns:w="http://schemas.openxmlformats.org/wordprocessingml/2006/main">
        <w:t xml:space="preserve">হিতোপদেশ 29:24 যে চোরের সাথে অংশীদার হয় সে তার নিজের আত্মাকে ঘৃণা করে, সে অভিশাপ শোনে, তা বাতিল করে না।</w:t>
      </w:r>
    </w:p>
    <w:p/>
    <w:p>
      <w:r xmlns:w="http://schemas.openxmlformats.org/wordprocessingml/2006/main">
        <w:t xml:space="preserve">যে কেউ চোরের সাথে মেলামেশা করলে শেষ পর্যন্ত নিজের আত্মার ক্ষতি হবে। তারা অভিশাপ শুনবে এবং তা প্রকাশ করবে না।</w:t>
      </w:r>
    </w:p>
    <w:p/>
    <w:p>
      <w:r xmlns:w="http://schemas.openxmlformats.org/wordprocessingml/2006/main">
        <w:t xml:space="preserve">1. ভুল মানুষের সাথে মেলামেশা করার বিপদ</w:t>
      </w:r>
    </w:p>
    <w:p/>
    <w:p>
      <w:r xmlns:w="http://schemas.openxmlformats.org/wordprocessingml/2006/main">
        <w:t xml:space="preserve">2. আপনার বন্ধুদের বুদ্ধিমানের সাথে নির্বাচন করা</w:t>
      </w:r>
    </w:p>
    <w:p/>
    <w:p>
      <w:r xmlns:w="http://schemas.openxmlformats.org/wordprocessingml/2006/main">
        <w:t xml:space="preserve">1. গীতসংহিতা 1:1-2 - ধন্য সেই ব্যক্তি যে দুষ্টের সাথে পায়ে হেঁটে যায় না বা পাপীরা যেভাবে উপহাসকারীদের সাথে বসে থাকে সেভাবে দাঁড়ায় না।</w:t>
      </w:r>
    </w:p>
    <w:p/>
    <w:p>
      <w:r xmlns:w="http://schemas.openxmlformats.org/wordprocessingml/2006/main">
        <w:t xml:space="preserve">2. গীতসংহিতা 26:4-5 - আমি প্রতারক লোকদের সাথে বসি না, আমি ভণ্ডদের সাথে মেলামেশা করি না। আমি দুষ্টদের সমাবেশ ঘৃণা করি এবং দুষ্টদের সাথে বসতে অস্বীকার করি।</w:t>
      </w:r>
    </w:p>
    <w:p/>
    <w:p>
      <w:r xmlns:w="http://schemas.openxmlformats.org/wordprocessingml/2006/main">
        <w:t xml:space="preserve">হিতোপদেশ 29:25 মানুষের ভয় ফাঁদ নিয়ে আসে, কিন্তু যে সদাপ্রভুর উপর ভরসা করে সে নিরাপদ থাকে।</w:t>
      </w:r>
    </w:p>
    <w:p/>
    <w:p>
      <w:r xmlns:w="http://schemas.openxmlformats.org/wordprocessingml/2006/main">
        <w:t xml:space="preserve">লোকেদের ভয় ফাঁদে ফেলতে পারে, কিন্তু যারা প্রভুতে বিশ্বাস করে তারা নিরাপদ।</w:t>
      </w:r>
    </w:p>
    <w:p/>
    <w:p>
      <w:r xmlns:w="http://schemas.openxmlformats.org/wordprocessingml/2006/main">
        <w:t xml:space="preserve">1. ঈশ্বরের মধ্যে নিরাপত্তা এবং নিরাপত্তা খোঁজা</w:t>
      </w:r>
    </w:p>
    <w:p/>
    <w:p>
      <w:r xmlns:w="http://schemas.openxmlformats.org/wordprocessingml/2006/main">
        <w:t xml:space="preserve">2. ভয় কাটিয়ে ওঠা এবং প্রভুতে বিশ্বাস করা</w:t>
      </w:r>
    </w:p>
    <w:p/>
    <w:p>
      <w:r xmlns:w="http://schemas.openxmlformats.org/wordprocessingml/2006/main">
        <w:t xml:space="preserve">1. গীতসংহিতা 46:1-3 - ঈশ্বর আমাদের আশ্রয় এবং শক্তি, সমস্যায় খুব উপস্থিত সাহায্য।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Proverbs 29:26 অনেকে শাসকের অনুগ্রহ খোঁজে; কিন্তু প্রত্যেকের বিচার প্রভুর কাছ থেকে আসে৷</w:t>
      </w:r>
    </w:p>
    <w:p/>
    <w:p>
      <w:r xmlns:w="http://schemas.openxmlformats.org/wordprocessingml/2006/main">
        <w:t xml:space="preserve">অনেকে ক্ষমতায় থাকা লোকদের অনুমোদন চায়, কিন্তু শেষ পর্যন্ত বিচার করেন ঈশ্বর।</w:t>
      </w:r>
    </w:p>
    <w:p/>
    <w:p>
      <w:r xmlns:w="http://schemas.openxmlformats.org/wordprocessingml/2006/main">
        <w:t xml:space="preserve">1: এটা মনে রাখা গুরুত্বপূর্ণ যে সমস্ত ক্ষমতা ঈশ্বরের কাছ থেকে আসে, এবং যারা ক্ষমতায় আছে তাদের অনুমোদন না চাওয়া।</w:t>
      </w:r>
    </w:p>
    <w:p/>
    <w:p>
      <w:r xmlns:w="http://schemas.openxmlformats.org/wordprocessingml/2006/main">
        <w:t xml:space="preserve">2: আমাদের মনে রাখা উচিত যে ঈশ্বরই চূড়ান্ত বিচারক, এবং অন্য কিছুর আগে তাঁর অনুমোদন চাইতে হবে।</w:t>
      </w:r>
    </w:p>
    <w:p/>
    <w:p>
      <w:r xmlns:w="http://schemas.openxmlformats.org/wordprocessingml/2006/main">
        <w:t xml:space="preserve">1: গীতসংহিতা 75:6-7 - "উন্নতির জন্য না পূর্ব থেকে, না পশ্চিম থেকে, না দক্ষিণ থেকে।</w:t>
      </w:r>
    </w:p>
    <w:p/>
    <w:p>
      <w:r xmlns:w="http://schemas.openxmlformats.org/wordprocessingml/2006/main">
        <w:t xml:space="preserve">2: ড্যানিয়েল 4:17 - "এই বিষয়টি প্রহরীদের আদেশের দ্বারা, এবং পবিত্র ব্যক্তিদের বাক্য দ্বারা চাওয়া হয়েছে: জীবিতরা জানতে পারে যে মানুষের রাজ্যে সর্বোচ্চ শাসন করেন এবং দেন। যাকে তিনি ইচ্ছা করেন, এবং এর উপরে মানুষের মধ্যে সর্বশ্রেষ্ঠ ব্যক্তিকে স্থাপন করেন।"</w:t>
      </w:r>
    </w:p>
    <w:p/>
    <w:p>
      <w:r xmlns:w="http://schemas.openxmlformats.org/wordprocessingml/2006/main">
        <w:t xml:space="preserve">হিতোপদেশ 29:27 একজন অন্যায় লোক ধার্মিকদের কাছে ঘৃণার পাত্র, আর যে সৎপথে থাকে সে দুষ্টের কাছে ঘৃণা করে।</w:t>
      </w:r>
    </w:p>
    <w:p/>
    <w:p>
      <w:r xmlns:w="http://schemas.openxmlformats.org/wordprocessingml/2006/main">
        <w:t xml:space="preserve">এই শ্লোকটি ন্যায়পরায়ণ এবং দুষ্টের মধ্যে পার্থক্যের কথা বলে এবং একে অপরকে কীভাবে ঘৃণ্য হিসাবে দেখে।</w:t>
      </w:r>
    </w:p>
    <w:p/>
    <w:p>
      <w:r xmlns:w="http://schemas.openxmlformats.org/wordprocessingml/2006/main">
        <w:t xml:space="preserve">1. ঈশ্বরের ন্যায়বিচার: ন্যায়বিচার এবং দুষ্টের মধ্যে পার্থক্য</w:t>
      </w:r>
    </w:p>
    <w:p/>
    <w:p>
      <w:r xmlns:w="http://schemas.openxmlformats.org/wordprocessingml/2006/main">
        <w:t xml:space="preserve">2. একটি ন্যায়পরায়ণ জীবন যাপন: দুষ্টদের কাছে ঘৃণ্য হওয়ার আশীর্বাদ</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গীতসংহিতা 37:27 - মন্দ থেকে দূরে সরে এবং ভাল কাজ; তাই তুমি চিরকাল থাকবে।</w:t>
      </w:r>
    </w:p>
    <w:p/>
    <w:p>
      <w:r xmlns:w="http://schemas.openxmlformats.org/wordprocessingml/2006/main">
        <w:t xml:space="preserve">হিতোপদেশ অধ্যায় 30 হল একটি অনন্য বিভাগ যাতে জাকেহের পুত্র আগুরের জ্ঞানী বাণী রয়েছে। এটি নম্রতা, প্রজ্ঞা এবং ঈশ্বরের ভয় সম্পর্কে অন্তর্দৃষ্টি প্রদান করে।</w:t>
      </w:r>
    </w:p>
    <w:p/>
    <w:p>
      <w:r xmlns:w="http://schemas.openxmlformats.org/wordprocessingml/2006/main">
        <w:t xml:space="preserve">1ম অনুচ্ছেদ: ঈশ্বরের সামনে তার নিজের তুচ্ছতা এবং নম্রতার অনুভূতি প্রকাশ করে আগুর শুরু হয়। তিনি স্বীকার করেন যে তার জ্ঞান এবং বোধগম্যতার অভাব রয়েছে কিন্তু ঈশ্বরের শব্দের নির্ভরযোগ্যতা এবং পরিপূর্ণতাকে স্বীকৃতি দেয় (হিতোপদেশ 30:1-6)।</w:t>
      </w:r>
    </w:p>
    <w:p/>
    <w:p>
      <w:r xmlns:w="http://schemas.openxmlformats.org/wordprocessingml/2006/main">
        <w:t xml:space="preserve">2য় অনুচ্ছেদ: আগুর তারপর একটি সংখ্যাসূচক উক্তি উপস্থাপন করে যা মানুষের আচরণ এবং প্রাকৃতিক ঘটনা সম্পর্কে বিভিন্ন পর্যবেক্ষণ তুলে ধরে। এই প্রবাদগুলি সততা, তৃপ্তি এবং অহংকার এড়ানোর গুরুত্বের উপর জোর দেয় (হিতোপদেশ 30:7-33)।</w:t>
      </w:r>
    </w:p>
    <w:p/>
    <w:p>
      <w:r xmlns:w="http://schemas.openxmlformats.org/wordprocessingml/2006/main">
        <w:t xml:space="preserve">সংক্ষেপে,</w:t>
      </w:r>
    </w:p>
    <w:p>
      <w:r xmlns:w="http://schemas.openxmlformats.org/wordprocessingml/2006/main">
        <w:t xml:space="preserve">হিতোপদেশ অধ্যায় ত্রিশ জ্ঞান প্রস্তাব</w:t>
      </w:r>
    </w:p>
    <w:p>
      <w:r xmlns:w="http://schemas.openxmlformats.org/wordprocessingml/2006/main">
        <w:t xml:space="preserve">আগুর বাণীর মাধ্যমে,</w:t>
      </w:r>
    </w:p>
    <w:p>
      <w:r xmlns:w="http://schemas.openxmlformats.org/wordprocessingml/2006/main">
        <w:t xml:space="preserve">নম্রতার মতো দিকগুলো তুলে ধরা,</w:t>
      </w:r>
    </w:p>
    <w:p>
      <w:r xmlns:w="http://schemas.openxmlformats.org/wordprocessingml/2006/main">
        <w:t xml:space="preserve">জ্ঞান, এবং ঈশ্বরের ভয়.</w:t>
      </w:r>
    </w:p>
    <w:p/>
    <w:p>
      <w:r xmlns:w="http://schemas.openxmlformats.org/wordprocessingml/2006/main">
        <w:t xml:space="preserve">ঈশ্বরের জ্ঞানের স্বীকৃতি সহ আগুর দ্বারা প্রকাশিত নম্রতার স্বীকৃতি।</w:t>
      </w:r>
    </w:p>
    <w:p>
      <w:r xmlns:w="http://schemas.openxmlformats.org/wordprocessingml/2006/main">
        <w:t xml:space="preserve">সংখ্যাসূচক উক্তির মাধ্যমে মানুষের আচরণ সম্পর্কিত পর্যবেক্ষণ তুলে ধরা।</w:t>
      </w:r>
    </w:p>
    <w:p>
      <w:r xmlns:w="http://schemas.openxmlformats.org/wordprocessingml/2006/main">
        <w:t xml:space="preserve">অহংকার বিরুদ্ধে সতর্কতা অবলম্বন করার সময় সততা, সন্তুষ্টির মতো এই প্রবাদগুলির মাধ্যমে বিভিন্ন বিষয়ে সম্বোধন করা।</w:t>
      </w:r>
    </w:p>
    <w:p>
      <w:r xmlns:w="http://schemas.openxmlformats.org/wordprocessingml/2006/main">
        <w:t xml:space="preserve">ঈশ্বরের সামনে নম্রতাকে আলিঙ্গন করার অন্তর্দৃষ্টি প্রদান করা, জীবনে সততা এবং সন্তুষ্টির মূল্যায়ন করার সময় তাঁর জ্ঞানকে স্বীকৃতি দেওয়া। উপরন্তু, অন্যদের সাথে আমাদের আচরণে অহংকার এড়ানোর গুরুত্ব স্বীকার করা।</w:t>
      </w:r>
    </w:p>
    <w:p/>
    <w:p>
      <w:r xmlns:w="http://schemas.openxmlformats.org/wordprocessingml/2006/main">
        <w:t xml:space="preserve">হিতোপদেশ 30:1 যাকেহের পুত্র আগুরের কথা, এমনকি ভবিষ্যদ্বাণীও: লোকটি ইথিয়েলের কাছে, এমনকি ইথিয়েল ও উকালের কাছেও কথা বলেছিল,</w:t>
      </w:r>
    </w:p>
    <w:p/>
    <w:p>
      <w:r xmlns:w="http://schemas.openxmlformats.org/wordprocessingml/2006/main">
        <w:t xml:space="preserve">জাকেহের ছেলে আগুর ইথিয়েল এবং উকালের কাছে একটি ভবিষ্যদ্বাণী করে।</w:t>
      </w:r>
    </w:p>
    <w:p/>
    <w:p>
      <w:r xmlns:w="http://schemas.openxmlformats.org/wordprocessingml/2006/main">
        <w:t xml:space="preserve">1. ভবিষ্যদ্বাণীর শক্তি</w:t>
      </w:r>
    </w:p>
    <w:p/>
    <w:p>
      <w:r xmlns:w="http://schemas.openxmlformats.org/wordprocessingml/2006/main">
        <w:t xml:space="preserve">2. আগুর শব্দের তাৎপর্য</w:t>
      </w:r>
    </w:p>
    <w:p/>
    <w:p>
      <w:r xmlns:w="http://schemas.openxmlformats.org/wordprocessingml/2006/main">
        <w:t xml:space="preserve">1. হাবক্কুক 2:2-3 - "এবং সদাপ্রভু আমাকে উত্তর দিয়েছিলেন, এবং বলেছিলেন, দর্শনটি লেখ এবং টেবিলের উপর স্পষ্ট করে দাও, যাতে সে তা পাঠ করে দৌড়াতে পারে৷ কারণ দর্শনটি এখনও একটি নির্দিষ্ট সময়ের জন্য, কিন্তু শেষ এটি কথা বলবে, মিথ্যা বলবে না: যদিও এটি দেরি করে, তার জন্য অপেক্ষা করুন; কারণ এটি অবশ্যই আসবে, এটি দেরি করবে না।"</w:t>
      </w:r>
    </w:p>
    <w:p/>
    <w:p>
      <w:r xmlns:w="http://schemas.openxmlformats.org/wordprocessingml/2006/main">
        <w:t xml:space="preserve">2. রোমানস 12: 6-8 - "আমাদের দেওয়া অনুগ্রহ অনুসারে বিভিন্ন উপহার পেয়ে, ভবিষ্যদ্বাণী হোক না কেন, আসুন আমরা বিশ্বাসের অনুপাতে ভবিষ্যদ্বাণী করি; বা পরিচর্যা, আমাদের পরিচর্যার জন্য অপেক্ষা করি: অথবা যে শিক্ষা দেয়, শিক্ষা দেয়; অথবা যে উপদেশ দেয়, উপদেশ দেয়: যে দেয় সে সরলতার সাথে তা করুক; যে শাসন করে, পরিশ্রমের সাথে; যে করুণা দেখায়, প্রফুল্লতার সাথে।"</w:t>
      </w:r>
    </w:p>
    <w:p/>
    <w:p>
      <w:r xmlns:w="http://schemas.openxmlformats.org/wordprocessingml/2006/main">
        <w:t xml:space="preserve">হিতোপদেশ 30:2 নিশ্চয়ই আমি যেকোন লোকের চেয়ে বেশি পাশবিক, মানুষের বোধগম্যতা নেই।</w:t>
      </w:r>
    </w:p>
    <w:p/>
    <w:p>
      <w:r xmlns:w="http://schemas.openxmlformats.org/wordprocessingml/2006/main">
        <w:t xml:space="preserve">এই অনুচ্ছেদটি তার নিজের বোঝার অভাবকে স্বীকৃতি দেওয়ার ক্ষেত্রে একজন মানুষের নম্রতার কথা বলে।</w:t>
      </w:r>
    </w:p>
    <w:p/>
    <w:p>
      <w:r xmlns:w="http://schemas.openxmlformats.org/wordprocessingml/2006/main">
        <w:t xml:space="preserve">1. নম্রতার জ্ঞান: আমাদের সীমাবদ্ধতাগুলিকে স্বীকৃতি দেওয়া</w:t>
      </w:r>
    </w:p>
    <w:p/>
    <w:p>
      <w:r xmlns:w="http://schemas.openxmlformats.org/wordprocessingml/2006/main">
        <w:t xml:space="preserve">2. আমাদের জায়গা বোঝা: আমাদের মানবতাকে আলিঙ্গন করা</w:t>
      </w:r>
    </w:p>
    <w:p/>
    <w:p>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হিতোপদেশ 30:3 আমি জ্ঞানও শিখিনি, পবিত্রের জ্ঞানও নেই।</w:t>
      </w:r>
    </w:p>
    <w:p/>
    <w:p>
      <w:r xmlns:w="http://schemas.openxmlformats.org/wordprocessingml/2006/main">
        <w:t xml:space="preserve">আমার জ্ঞান ও প্রজ্ঞার অভাব আছে।</w:t>
      </w:r>
    </w:p>
    <w:p/>
    <w:p>
      <w:r xmlns:w="http://schemas.openxmlformats.org/wordprocessingml/2006/main">
        <w:t xml:space="preserve">1. জ্ঞানের জন্য ঈশ্বরের উপর নির্ভর করা</w:t>
      </w:r>
    </w:p>
    <w:p/>
    <w:p>
      <w:r xmlns:w="http://schemas.openxmlformats.org/wordprocessingml/2006/main">
        <w:t xml:space="preserve">2. পবিত্র জ্ঞান অন্বেষণ</w:t>
      </w:r>
    </w:p>
    <w:p/>
    <w:p>
      <w:r xmlns:w="http://schemas.openxmlformats.org/wordprocessingml/2006/main">
        <w:t xml:space="preserve">1. জেমস 1:5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গীতসংহিতা 119:66 আমাকে ভাল বিচার এবং জ্ঞান শেখান, কারণ আমি আপনার আদেশে বিশ্বাস করি।</w:t>
      </w:r>
    </w:p>
    <w:p/>
    <w:p>
      <w:r xmlns:w="http://schemas.openxmlformats.org/wordprocessingml/2006/main">
        <w:t xml:space="preserve">হিতোপদেশ 30:4 কে স্বর্গে উঠে গেছে বা নেমে এসেছে? কে তার মুঠিতে বাতাস জড়ো করেছে? জলকে পোশাকে কে বেঁধে রেখেছে? কে পৃথিবীর সমস্ত প্রান্ত স্থাপন করেছে? তার নাম কি এবং তার ছেলের নাম কি, যদি আপনি বলতে পারেন?</w:t>
      </w:r>
    </w:p>
    <w:p/>
    <w:p>
      <w:r xmlns:w="http://schemas.openxmlformats.org/wordprocessingml/2006/main">
        <w:t xml:space="preserve">অনুচ্ছেদটি ঈশ্বরের ক্ষমতা সম্পর্কে একাধিক প্রশ্ন উত্থাপন করে, তাঁর নাম এবং তাঁর পুত্রের নাম রাখার একটি চ্যালেঞ্জ দিয়ে শেষ হয়।</w:t>
      </w:r>
    </w:p>
    <w:p/>
    <w:p>
      <w:r xmlns:w="http://schemas.openxmlformats.org/wordprocessingml/2006/main">
        <w:t xml:space="preserve">1. ঈশ্বরের সার্বভৌমত্ব: সর্বশক্তিমান ক্ষমতা</w:t>
      </w:r>
    </w:p>
    <w:p/>
    <w:p>
      <w:r xmlns:w="http://schemas.openxmlformats.org/wordprocessingml/2006/main">
        <w:t xml:space="preserve">2. ঈশ্বরের নাম জানা: তাঁর উপাসনা করার জন্য একটি আহ্বান</w:t>
      </w:r>
    </w:p>
    <w:p/>
    <w:p>
      <w:r xmlns:w="http://schemas.openxmlformats.org/wordprocessingml/2006/main">
        <w:t xml:space="preserve">1. গীতসংহিতা 24:1-2 - পৃথিবী প্রভুর, এবং তার পূর্ণতা; জগত, এবং যারা সেখানে বাস করে। কারণ তিনি সমুদ্রের উপর এটি স্থাপন করেছেন এবং বন্যার উপর এটি স্থাপন করেছেন।</w:t>
      </w:r>
    </w:p>
    <w:p/>
    <w:p>
      <w:r xmlns:w="http://schemas.openxmlformats.org/wordprocessingml/2006/main">
        <w:t xml:space="preserve">2. Isaiah 40:12-14 - যিনি তাঁর হাতের ফাঁপায় জল পরিমাপ করেছেন, এবং স্প্যান দিয়ে স্বর্গকে মেপেছেন, এবং পৃথিবীর ধূলিকে একটি পরিমাপে বুঝেছেন, এবং পর্বতগুলিকে দাঁড়িপাল্লায় এবং পাহাড়গুলিকে ওজন করেছেন একটি ভারসাম্য মধ্যে? দেখ, জাতিগুলি একটি বালতির ফোঁটার মতো, এবং ভারসাম্যের ছোট ধূলিকণা হিসাবে গণনা করা হয়: দেখ, তিনি দ্বীপগুলিকে খুব সামান্য জিনিস হিসাবে গ্রহণ করেন।</w:t>
      </w:r>
    </w:p>
    <w:p/>
    <w:p>
      <w:r xmlns:w="http://schemas.openxmlformats.org/wordprocessingml/2006/main">
        <w:t xml:space="preserve">হিতোপদেশ 30:5 ঈশ্বরের প্রতিটি বাক্যই শুদ্ধ: যারা তাঁর উপর ভরসা করে তাদের জন্য তিনি ঢালস্বরূপ।</w:t>
      </w:r>
    </w:p>
    <w:p/>
    <w:p>
      <w:r xmlns:w="http://schemas.openxmlformats.org/wordprocessingml/2006/main">
        <w:t xml:space="preserve">ঈশ্বরের বাক্যগুলি বিশুদ্ধ এবং বিশ্বস্ত, এবং যারা তাঁর উপর তাদের বিশ্বাস স্থাপন করে তারা সুরক্ষিত হবে।</w:t>
      </w:r>
    </w:p>
    <w:p/>
    <w:p>
      <w:r xmlns:w="http://schemas.openxmlformats.org/wordprocessingml/2006/main">
        <w:t xml:space="preserve">1. ঈশ্বরের উপর আমাদের আস্থা রাখা - হিতোপদেশ 30:5</w:t>
      </w:r>
    </w:p>
    <w:p/>
    <w:p>
      <w:r xmlns:w="http://schemas.openxmlformats.org/wordprocessingml/2006/main">
        <w:t xml:space="preserve">2. ঈশ্বরের শব্দের বিশুদ্ধতা - হিতোপদেশ 30:5</w:t>
      </w:r>
    </w:p>
    <w:p/>
    <w:p>
      <w:r xmlns:w="http://schemas.openxmlformats.org/wordprocessingml/2006/main">
        <w:t xml:space="preserve">1. হিব্রুজ 4:12-13, "কারণ ঈশ্বরের বাক্য জীবন্ত ও সক্রিয়, যেকোনো দুই ধারের তরবারির চেয়েও ধারালো, আত্মা ও আত্মা, সন্ধি ও মজ্জার বিভাজনে ছিদ্র করে এবং চিন্তা ও অভিপ্রায়কে নির্ণয় করে।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হিতোপদেশ 30:6 তুমি তার কথায় যোগ দিও না, পাছে সে তোমাকে তিরস্কার করবে এবং তুমি মিথ্যাবাদী বলে প্রমাণিত হবে।</w:t>
      </w:r>
    </w:p>
    <w:p/>
    <w:p>
      <w:r xmlns:w="http://schemas.openxmlformats.org/wordprocessingml/2006/main">
        <w:t xml:space="preserve">ঈশ্বরের কথা যোগ করার চেষ্টা করবেন না, কারণ তিনি মিথ্যা বলার জন্য আপনাকে তিরস্কার করবেন।</w:t>
      </w:r>
    </w:p>
    <w:p/>
    <w:p>
      <w:r xmlns:w="http://schemas.openxmlformats.org/wordprocessingml/2006/main">
        <w:t xml:space="preserve">1. ঈশ্বরের বাক্যের সত্য - হিতোপদেশ 30:6</w:t>
      </w:r>
    </w:p>
    <w:p/>
    <w:p>
      <w:r xmlns:w="http://schemas.openxmlformats.org/wordprocessingml/2006/main">
        <w:t xml:space="preserve">2. ঈশ্বরের শব্দ যোগ করবেন না - হিতোপদেশ 30:6</w:t>
      </w:r>
    </w:p>
    <w:p/>
    <w:p>
      <w:r xmlns:w="http://schemas.openxmlformats.org/wordprocessingml/2006/main">
        <w:t xml:space="preserve">1. গীতসংহিতা 119:160 - "আপনার বাক্য শুরু থেকেই সত্য: এবং আপনার প্রতিটি ন্যায়সঙ্গত বিচার চিরকাল স্থায়ী হয়।"</w:t>
      </w:r>
    </w:p>
    <w:p/>
    <w:p>
      <w:r xmlns:w="http://schemas.openxmlformats.org/wordprocessingml/2006/main">
        <w:t xml:space="preserve">2. জন 17:17 - "আপনার সত্যের মাধ্যমে তাদের পবিত্র করুন: আপনার বাক্য সত্য।"</w:t>
      </w:r>
    </w:p>
    <w:p/>
    <w:p>
      <w:r xmlns:w="http://schemas.openxmlformats.org/wordprocessingml/2006/main">
        <w:t xml:space="preserve">প্রবচন 30:7 আমি তোমার কাছে দুটি জিনিস চেয়েছি; মৃত্যুর আগে আমাকে অস্বীকার করো না।</w:t>
      </w:r>
    </w:p>
    <w:p/>
    <w:p>
      <w:r xmlns:w="http://schemas.openxmlformats.org/wordprocessingml/2006/main">
        <w:t xml:space="preserve">এই আয়াতটি ঈশ্বর এবং তাঁর আদেশের প্রতি নিবেদিত জীবন যাপনের গুরুত্ব তুলে ধরে।</w:t>
      </w:r>
    </w:p>
    <w:p/>
    <w:p>
      <w:r xmlns:w="http://schemas.openxmlformats.org/wordprocessingml/2006/main">
        <w:t xml:space="preserve">1. ভক্তিপূর্ণ জীবন যাপন: ঈশ্বরকে অনুসরণ করার অর্থ কী?</w:t>
      </w:r>
    </w:p>
    <w:p/>
    <w:p>
      <w:r xmlns:w="http://schemas.openxmlformats.org/wordprocessingml/2006/main">
        <w:t xml:space="preserve">2. প্রার্থনার শক্তি: আপনার যা প্রয়োজন তার জন্য ঈশ্বরকে জিজ্ঞাসা করা সমস্ত পার্থক্য করতে পারে</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হিতোপদেশ 30:8 আমার কাছ থেকে অসারতা ও মিথ্যা দূর কর; আমাকে দরিদ্রতা বা ধন-সম্পদ দিও না; আমার জন্য সুবিধাজনক খাবার দিয়ে আমাকে খাওয়ান:</w:t>
      </w:r>
    </w:p>
    <w:p/>
    <w:p>
      <w:r xmlns:w="http://schemas.openxmlformats.org/wordprocessingml/2006/main">
        <w:t xml:space="preserve">হিতোপদেশ 30:8 আমাদেরকে অসারতা এবং মিথ্যা এড়াতে এবং দারিদ্র্য বা ধনী ছাড়া একটি ভারসাম্যপূর্ণ জীবন সন্ধান করতে উত্সাহিত করে।</w:t>
      </w:r>
    </w:p>
    <w:p/>
    <w:p>
      <w:r xmlns:w="http://schemas.openxmlformats.org/wordprocessingml/2006/main">
        <w:t xml:space="preserve">1. "একটি ভারসাম্যহীন বিশ্বে ভারসাম্য খোঁজা: প্রবাদ 30:8 থেকে জ্ঞান"</w:t>
      </w:r>
    </w:p>
    <w:p/>
    <w:p>
      <w:r xmlns:w="http://schemas.openxmlformats.org/wordprocessingml/2006/main">
        <w:t xml:space="preserve">2. "ভ্যানিটি এবং মিথ্যা সম্পর্কে সত্য: হিতোপদেশ 30:8 এর মধ্যে শক্তি সন্ধান করা"</w:t>
      </w:r>
    </w:p>
    <w:p/>
    <w:p>
      <w:r xmlns:w="http://schemas.openxmlformats.org/wordprocessingml/2006/main">
        <w:t xml:space="preserve">1. ম্যাথু 6:24-34 - কেউ দুই প্রভুর সেবা করতে পারে না।</w:t>
      </w:r>
    </w:p>
    <w:p/>
    <w:p>
      <w:r xmlns:w="http://schemas.openxmlformats.org/wordprocessingml/2006/main">
        <w:t xml:space="preserve">2. Deuteronomy 8:18 - আপনার ঈশ্বর সদাপ্রভুকে স্মরণ করুন, কারণ তিনিই আপনাকে সম্পদ উৎপাদনের ক্ষমতা দেন।</w:t>
      </w:r>
    </w:p>
    <w:p/>
    <w:p>
      <w:r xmlns:w="http://schemas.openxmlformats.org/wordprocessingml/2006/main">
        <w:t xml:space="preserve">হিতোপদেশ 30:9 পাছে আমি পরিপূর্ণ হই এবং তোমাকে অস্বীকার করি এবং বলি, প্রভু কে? অথবা আমি দরিদ্র হই, চুরি করি, এবং আমার ঈশ্বরের নাম বৃথা গ্রহণ করি।</w:t>
      </w:r>
    </w:p>
    <w:p/>
    <w:p>
      <w:r xmlns:w="http://schemas.openxmlformats.org/wordprocessingml/2006/main">
        <w:t xml:space="preserve">এই শ্লোকটি আমাদের বিশ্বাসকে দৃঢ় রাখতে এবং প্রাচুর্য বা দারিদ্র্যের সময়ে প্রভুকে অস্বীকার না করার জন্য উত্সাহিত করে, পাছে আমরা নিরর্থক তাঁর নাম গ্রহণ করি।</w:t>
      </w:r>
    </w:p>
    <w:p/>
    <w:p>
      <w:r xmlns:w="http://schemas.openxmlformats.org/wordprocessingml/2006/main">
        <w:t xml:space="preserve">1. প্রাচুর্য এবং দারিদ্র্য: প্রতিটি ঋতুর জন্য বিশ্বাস</w:t>
      </w:r>
    </w:p>
    <w:p/>
    <w:p>
      <w:r xmlns:w="http://schemas.openxmlformats.org/wordprocessingml/2006/main">
        <w:t xml:space="preserve">2. প্রতিকূলতার মধ্য দিয়ে শক্ত হয়ে দাঁড়ানো</w:t>
      </w:r>
    </w:p>
    <w:p/>
    <w:p>
      <w:r xmlns:w="http://schemas.openxmlformats.org/wordprocessingml/2006/main">
        <w:t xml:space="preserve">1. গীতসংহিতা 119:45 - এবং আমি স্বাধীনভাবে হাঁটব: কারণ আমি আপনার আদেশের সন্ধান করি।</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হিতোপদেশ 30:10 একজন দাসকে তার মনিবের কাছে অভিযুক্ত করো না, পাছে সে তোমাকে অভিশাপ দেবে এবং তুমি দোষী হবে।</w:t>
      </w:r>
    </w:p>
    <w:p/>
    <w:p>
      <w:r xmlns:w="http://schemas.openxmlformats.org/wordprocessingml/2006/main">
        <w:t xml:space="preserve">কোন ভৃত্যকে তাদের মনিবের কাছে মিথ্যা দোষারোপ করবেন না, তা না হলে আপনি অভিশপ্ত হবেন এবং দোষী সাব্যস্ত হবেন।</w:t>
      </w:r>
    </w:p>
    <w:p/>
    <w:p>
      <w:r xmlns:w="http://schemas.openxmlformats.org/wordprocessingml/2006/main">
        <w:t xml:space="preserve">1. আপনার কথাগুলি কীভাবে অন্যদের প্রভাবিত করতে পারে এবং ক্ষতি করতে পারে সে সম্পর্কে সচেতন হন।</w:t>
      </w:r>
    </w:p>
    <w:p/>
    <w:p>
      <w:r xmlns:w="http://schemas.openxmlformats.org/wordprocessingml/2006/main">
        <w:t xml:space="preserve">2. শুধুমাত্র সত্য কথা বলুন এবং অন্যকে মিথ্যা অভিযোগ করার বিষয়ে সতর্ক থাকুন।</w:t>
      </w:r>
    </w:p>
    <w:p/>
    <w:p>
      <w:r xmlns:w="http://schemas.openxmlformats.org/wordprocessingml/2006/main">
        <w:t xml:space="preserve">1. ম্যাথু 5:33-37 "আবার, আপনি শুনেছেন যে পুরানোদেরকে বলা হয়েছিল, 'তুমি মিথ্যা শপথ করবে না, তবে প্রভুর কাছে যা শপথ করেছ তা পালন করবে।' কিন্তু আমি তোমাদিগকে বলিতেছি, স্বর্গের শপথ করিও না, কেননা ইহা ঈশ্বরের সিংহাসন, বা পৃথিবীর শপথ, কেননা ইহা তাহার পাদদেশ বা জেরুজালেম, কারণ ইহা মহান রাজার নগর। এবং আপনার মাথার শপথ করবেন না, কারণ আপনি একটি চুল সাদা বা কালো করতে পারবেন না। আপনি যা বলবেন তা কেবল 'হ্যাঁ' বা 'না' হতে দিন; এর চেয়ে বেশি কিছু আসে মন্দ থেকে।</w:t>
      </w:r>
    </w:p>
    <w:p/>
    <w:p>
      <w:r xmlns:w="http://schemas.openxmlformats.org/wordprocessingml/2006/main">
        <w:t xml:space="preserve">2. জেমস 5:12 তবে সর্বোপরি, আমার ভাইয়েরা, স্বর্গ বা পৃথিবীর বা অন্য কোন শপথ করে শপথ করবেন না, তবে আপনার হ্যাঁ হ্যাঁ এবং না না হতে দিন, যাতে আপনি নিন্দার মধ্যে না পড়েন।</w:t>
      </w:r>
    </w:p>
    <w:p/>
    <w:p>
      <w:r xmlns:w="http://schemas.openxmlformats.org/wordprocessingml/2006/main">
        <w:t xml:space="preserve">হিতোপদেশ 30:11 এমন একটি প্রজন্ম আছে যারা তাদের পিতাকে অভিশাপ দেয় এবং তাদের মাকে আশীর্বাদ করে না।</w:t>
      </w:r>
    </w:p>
    <w:p/>
    <w:p>
      <w:r xmlns:w="http://schemas.openxmlformats.org/wordprocessingml/2006/main">
        <w:t xml:space="preserve">এই আয়াতটি পিতামাতার সম্মান ও সম্মান করার গুরুত্বের উপর জোর দেয়।</w:t>
      </w:r>
    </w:p>
    <w:p/>
    <w:p>
      <w:r xmlns:w="http://schemas.openxmlformats.org/wordprocessingml/2006/main">
        <w:t xml:space="preserve">1: আপনার পিতামাতাকে সম্মান করুন এবং সম্মান করুন</w:t>
      </w:r>
    </w:p>
    <w:p/>
    <w:p>
      <w:r xmlns:w="http://schemas.openxmlformats.org/wordprocessingml/2006/main">
        <w:t xml:space="preserve">2: আপনার পিতামাতার আনুগত্যের আশীর্বাদ</w:t>
      </w:r>
    </w:p>
    <w:p/>
    <w:p>
      <w:r xmlns:w="http://schemas.openxmlformats.org/wordprocessingml/2006/main">
        <w:t xml:space="preserve">1: Exodus 20:12 - তোমার পিতা ও মাতাকে সম্মান কর, যাতে প্রভু তোমার ঈশ্বর তোমাকে যে দেশ দিচ্ছেন সেখানে তোমার দিন দীর্ঘ হয়।</w:t>
      </w:r>
    </w:p>
    <w:p/>
    <w:p>
      <w:r xmlns:w="http://schemas.openxmlformats.org/wordprocessingml/2006/main">
        <w:t xml:space="preserve">2: Ephesians 6:1-3 -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w:t>
      </w:r>
    </w:p>
    <w:p/>
    <w:p>
      <w:r xmlns:w="http://schemas.openxmlformats.org/wordprocessingml/2006/main">
        <w:t xml:space="preserve">হিতোপদেশ 30:12 এমন এক প্রজন্ম আছে যারা নিজেদের দৃষ্টিতে শুদ্ধ, তবুও তাদের নোংরাতা থেকে ধুয়ে যায় না।</w:t>
      </w:r>
    </w:p>
    <w:p/>
    <w:p>
      <w:r xmlns:w="http://schemas.openxmlformats.org/wordprocessingml/2006/main">
        <w:t xml:space="preserve">এমন একটি প্রজন্ম রয়েছে যারা মনে করে যে তারা নির্দোষ তবুও এখনও তাদের পাপের দাগ।</w:t>
      </w:r>
    </w:p>
    <w:p/>
    <w:p>
      <w:r xmlns:w="http://schemas.openxmlformats.org/wordprocessingml/2006/main">
        <w:t xml:space="preserve">1. আমাদের নিজেদের পাপের দায়িত্ব নিতে হবে</w:t>
      </w:r>
    </w:p>
    <w:p/>
    <w:p>
      <w:r xmlns:w="http://schemas.openxmlformats.org/wordprocessingml/2006/main">
        <w:t xml:space="preserve">2. আত্ম-প্রতারণার বিপদ</w:t>
      </w:r>
    </w:p>
    <w:p/>
    <w:p>
      <w:r xmlns:w="http://schemas.openxmlformats.org/wordprocessingml/2006/main">
        <w:t xml:space="preserve">1. গালাতীয় 6:7-8 "প্রতারিত হবেন না: ঈশ্বরকে উপহাস করা হয় না, কারণ কেউ যা কিছু বপন করে, সে তা কাটবে। আত্মার কাছে বপন করলে আত্মা থেকে অনন্ত জীবন কাটবে।"</w:t>
      </w:r>
    </w:p>
    <w:p/>
    <w:p>
      <w:r xmlns:w="http://schemas.openxmlformats.org/wordprocessingml/2006/main">
        <w:t xml:space="preserve">2. হিতোপদেশ 16:2 "মানুষের সমস্ত পথ তার নিজের চোখে শুদ্ধ, কিন্তু প্রভু আত্মাকে ওজন করেন।"</w:t>
      </w:r>
    </w:p>
    <w:p/>
    <w:p>
      <w:r xmlns:w="http://schemas.openxmlformats.org/wordprocessingml/2006/main">
        <w:t xml:space="preserve">প্রবচন 30:13 এক প্রজন্ম আছে, ওদের চোখ কত উঁচু! এবং তাদের চোখের পাতা উপরে উঠানো হয়।</w:t>
      </w:r>
    </w:p>
    <w:p/>
    <w:p>
      <w:r xmlns:w="http://schemas.openxmlformats.org/wordprocessingml/2006/main">
        <w:t xml:space="preserve">এই প্রজন্মের মানুষ গর্বিত এবং অহংকারী মনোভাব আছে.</w:t>
      </w:r>
    </w:p>
    <w:p/>
    <w:p>
      <w:r xmlns:w="http://schemas.openxmlformats.org/wordprocessingml/2006/main">
        <w:t xml:space="preserve">1. পতনের আগে গর্ব আসে - হিতোপদেশ 16:18</w:t>
      </w:r>
    </w:p>
    <w:p/>
    <w:p>
      <w:r xmlns:w="http://schemas.openxmlformats.org/wordprocessingml/2006/main">
        <w:t xml:space="preserve">2. নম্রতা একটি সুখী জীবনের চাবিকাঠি - জেমস 4:6</w:t>
      </w:r>
    </w:p>
    <w:p/>
    <w:p>
      <w:r xmlns:w="http://schemas.openxmlformats.org/wordprocessingml/2006/main">
        <w:t xml:space="preserve">1. কাজ 5:2-3</w:t>
      </w:r>
    </w:p>
    <w:p/>
    <w:p>
      <w:r xmlns:w="http://schemas.openxmlformats.org/wordprocessingml/2006/main">
        <w:t xml:space="preserve">2. হিতোপদেশ 16:5</w:t>
      </w:r>
    </w:p>
    <w:p/>
    <w:p>
      <w:r xmlns:w="http://schemas.openxmlformats.org/wordprocessingml/2006/main">
        <w:t xml:space="preserve">হিতোপদেশ 30:14 এমন এক প্রজন্ম আছে, যাদের দাঁত তরবারির মতো, চোয়ালের দাঁত ছুরির মতো, পৃথিবী থেকে দরিদ্রদের এবং মানুষের মধ্য থেকে দরিদ্রদের গ্রাস করার জন্য৷</w:t>
      </w:r>
    </w:p>
    <w:p/>
    <w:p>
      <w:r xmlns:w="http://schemas.openxmlformats.org/wordprocessingml/2006/main">
        <w:t xml:space="preserve">একটি প্রজন্মকে তরবারি এবং ছুরির মতো ধারালো এবং বিপজ্জনক দাঁত বলে বর্ণনা করা হয়েছে, যা তারা দরিদ্র ও অভাবীদের অত্যাচার করতে ব্যবহার করে।</w:t>
      </w:r>
    </w:p>
    <w:p/>
    <w:p>
      <w:r xmlns:w="http://schemas.openxmlformats.org/wordprocessingml/2006/main">
        <w:t xml:space="preserve">1. নিপীড়নের বিপদ: কীভাবে দরিদ্র ও অভাবীরা অন্যায় দ্বারা প্রভাবিত হয়</w:t>
      </w:r>
    </w:p>
    <w:p/>
    <w:p>
      <w:r xmlns:w="http://schemas.openxmlformats.org/wordprocessingml/2006/main">
        <w:t xml:space="preserve">2. সমবেদনার শক্তি: যাদের প্রয়োজন তাদের কাছে পৌঁছানো</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Leviticus 19:10 - আপনার দ্রাক্ষাক্ষেত্রে দ্বিতীয়বার যাবেন না বা যে আঙ্গুর পড়ে গেছে তা তুলে নেবেন না। গরীব এবং বিদেশীদের জন্য তাদের ছেড়ে দিন।</w:t>
      </w:r>
    </w:p>
    <w:p/>
    <w:p>
      <w:r xmlns:w="http://schemas.openxmlformats.org/wordprocessingml/2006/main">
        <w:t xml:space="preserve">হিতোপদেশ 30:15 ঘোড়ার খালের দুটি মেয়ে আছে, কাঁদছে, দাও, দাও। তিনটি জিনিস আছে যা কখনও সন্তুষ্ট হয় না, হ্যাঁ, চারটি জিনিস বলে না, এটিই যথেষ্ট:</w:t>
      </w:r>
    </w:p>
    <w:p/>
    <w:p>
      <w:r xmlns:w="http://schemas.openxmlformats.org/wordprocessingml/2006/main">
        <w:t xml:space="preserve">হর্সলেচের দুটি মেয়ে আছে যারা দাবি করছে, এবং চারটি জিনিস যা কখনও সন্তুষ্ট হয় না।</w:t>
      </w:r>
    </w:p>
    <w:p/>
    <w:p>
      <w:r xmlns:w="http://schemas.openxmlformats.org/wordprocessingml/2006/main">
        <w:t xml:space="preserve">1. লোভের বিপদ: কতটুকু যথেষ্ট?</w:t>
      </w:r>
    </w:p>
    <w:p/>
    <w:p>
      <w:r xmlns:w="http://schemas.openxmlformats.org/wordprocessingml/2006/main">
        <w:t xml:space="preserve">2. আমাদের আকাঙ্ক্ষা সন্তুষ্ট করা: তৃপ্তি খোঁজা</w:t>
      </w:r>
    </w:p>
    <w:p/>
    <w:p>
      <w:r xmlns:w="http://schemas.openxmlformats.org/wordprocessingml/2006/main">
        <w:t xml:space="preserve">1. উপদেশক 5:10 - "যে রৌপ্য ভালবাসে সে রৌপ্যে সন্তুষ্ট হবে না; এবং যে প্রাচুর্যকে বৃদ্ধিতে ভালবাসে"</w:t>
      </w:r>
    </w:p>
    <w:p/>
    <w:p>
      <w:r xmlns:w="http://schemas.openxmlformats.org/wordprocessingml/2006/main">
        <w:t xml:space="preserve">2. ফিলিপীয় 4:11-13 - "আমি যে অভাবের বিষয়ে কথা বলি তা নয়: কারণ আমি শিখেছি, আমি যে অবস্থায়ই থাকি, তাতে সন্তুষ্ট থাকতে। সর্বত্র এবং সব কিছুতেই আমাকে পরিপূর্ণ হতে এবং ক্ষুধার্ত হতে, প্রচুর পরিমাণে এবং অভাব ভোগ করতে নির্দেশ দেওয়া হয়েছে।"</w:t>
      </w:r>
    </w:p>
    <w:p/>
    <w:p>
      <w:r xmlns:w="http://schemas.openxmlformats.org/wordprocessingml/2006/main">
        <w:t xml:space="preserve">হিতোপদেশ 30:16 কবর; এবং অনুর্বর গর্ভ; যে পৃথিবী জলে পূর্ণ নয়; এবং আগুন যে বলে না, যথেষ্ট হয়েছে৷</w:t>
      </w:r>
    </w:p>
    <w:p/>
    <w:p>
      <w:r xmlns:w="http://schemas.openxmlformats.org/wordprocessingml/2006/main">
        <w:t xml:space="preserve">অনুচ্ছেদটি চারটি বিষয়ের কথা বলে - কবর, একটি অনুর্বর গর্ভ, জলবিহীন পৃথিবী এবং একটি আগুন যা নিভানো যায় না।</w:t>
      </w:r>
    </w:p>
    <w:p/>
    <w:p>
      <w:r xmlns:w="http://schemas.openxmlformats.org/wordprocessingml/2006/main">
        <w:t xml:space="preserve">1. অপূর্ণ ইচ্ছায় ঈশ্বরের শক্তি</w:t>
      </w:r>
    </w:p>
    <w:p/>
    <w:p>
      <w:r xmlns:w="http://schemas.openxmlformats.org/wordprocessingml/2006/main">
        <w:t xml:space="preserve">2. মৃত্যুর মুখে আশা</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গীতসংহিতা 139:13-14 - "কারণ আপনি আমার অভ্যন্তরীণ অংশগুলি তৈরি করেছেন; আপনি আমার মায়ের গর্ভে আমাকে একত্রে বুনন করেছেন। আমি আপনার প্রশংসা করি, কারণ আমি ভয়ঙ্কর এবং আশ্চর্যজনকভাবে তৈরি। আপনার কাজগুলি বিস্ময়কর; আমার আত্মা এটি খুব ভাল করে জানে। "</w:t>
      </w:r>
    </w:p>
    <w:p/>
    <w:p>
      <w:r xmlns:w="http://schemas.openxmlformats.org/wordprocessingml/2006/main">
        <w:t xml:space="preserve">হিতোপদেশ 30:17 যে চোখ তার পিতার প্রতি ঠাট্টা করে, এবং তার মায়ের কথা মানতে অবজ্ঞা করে, উপত্যকার কাক তা তুলে নেবে, এবং ছোট ঈগলরা তা খেয়ে ফেলবে।</w:t>
      </w:r>
    </w:p>
    <w:p/>
    <w:p>
      <w:r xmlns:w="http://schemas.openxmlformats.org/wordprocessingml/2006/main">
        <w:t xml:space="preserve">এই অনুচ্ছেদটি একজনের পিতামাতাকে উপহাস করা এবং অমান্য করার পরিণতির কথা বলে ঈশ্বরের বিচার কঠোর হবে।</w:t>
      </w:r>
    </w:p>
    <w:p/>
    <w:p>
      <w:r xmlns:w="http://schemas.openxmlformats.org/wordprocessingml/2006/main">
        <w:t xml:space="preserve">1. "পিতা-মাতার অবাধ্যতার জন্য ঈশ্বরের বিচার"</w:t>
      </w:r>
    </w:p>
    <w:p/>
    <w:p>
      <w:r xmlns:w="http://schemas.openxmlformats.org/wordprocessingml/2006/main">
        <w:t xml:space="preserve">2. "আপনার পিতা এবং মাকে সম্মান করুন: আশীর্বাদ এবং ফলাফল"</w:t>
      </w:r>
    </w:p>
    <w:p/>
    <w:p>
      <w:r xmlns:w="http://schemas.openxmlformats.org/wordprocessingml/2006/main">
        <w:t xml:space="preserve">1. ইফিসিয়ানস 6:1-3,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দীর্ঘকাল উপভোগ করতে পার৷ পৃথিবীতে জীবন।"</w:t>
      </w:r>
    </w:p>
    <w:p/>
    <w:p>
      <w:r xmlns:w="http://schemas.openxmlformats.org/wordprocessingml/2006/main">
        <w:t xml:space="preserve">2. Exodus 20:12, "তোমার পিতা ও মাতাকে সম্মান কর, যাতে প্রভু তোমার ঈশ্বর তোমাকে যে দেশ দিচ্ছেন সেখানে তুমি দীর্ঘজীবী হও।"</w:t>
      </w:r>
    </w:p>
    <w:p/>
    <w:p>
      <w:r xmlns:w="http://schemas.openxmlformats.org/wordprocessingml/2006/main">
        <w:t xml:space="preserve">হিতোপদেশ 30:18 তিনটি জিনিস আছে যা আমার জন্য খুব বিস্ময়কর, হ্যাঁ, চারটি যা আমি জানি না:</w:t>
      </w:r>
    </w:p>
    <w:p/>
    <w:p>
      <w:r xmlns:w="http://schemas.openxmlformats.org/wordprocessingml/2006/main">
        <w:t xml:space="preserve">অনুচ্ছেদটি ঈশ্বরের রহস্যময় জিনিসগুলির কথা বলে যা বোঝার জন্য খুব বিস্ময়কর।</w:t>
      </w:r>
    </w:p>
    <w:p/>
    <w:p>
      <w:r xmlns:w="http://schemas.openxmlformats.org/wordprocessingml/2006/main">
        <w:t xml:space="preserve">1. ঈশ্বরের রহস্য: আমরা যা জানি না এবং আমরা কী জানতে পারি</w:t>
      </w:r>
    </w:p>
    <w:p/>
    <w:p>
      <w:r xmlns:w="http://schemas.openxmlformats.org/wordprocessingml/2006/main">
        <w:t xml:space="preserve">2. ঈশ্বরের বিস্ময়: আমরা যা বুঝি না তা উদযাপন করা</w:t>
      </w:r>
    </w:p>
    <w:p/>
    <w:p>
      <w:r xmlns:w="http://schemas.openxmlformats.org/wordprocessingml/2006/main">
        <w:t xml:space="preserve">1. চাকরি 11:7-9 আপনি কি ঈশ্বরের রহস্য উপলব্ধি করতে পারেন? আপনি কি সর্বশক্তিমানের সীমা অনুসন্ধান করতে পারেন? তারা কি আকাশের চেয়েও উঁচুতে পারবে? তারা কবরের গভীরতার চেয়েও গভীরে কি জানেন? তাদের পরিমাপ পৃথিবীর চেয়ে দীর্ঘ এবং সমুদ্রের চেয়ে প্রশস্ত।</w:t>
      </w:r>
    </w:p>
    <w:p/>
    <w:p>
      <w:r xmlns:w="http://schemas.openxmlformats.org/wordprocessingml/2006/main">
        <w:t xml:space="preserve">2. গীতসংহিতা 147:5 আমাদের প্রভু মহান এবং পরাক্রমশালী; তার বোঝার সীমা নেই।</w:t>
      </w:r>
    </w:p>
    <w:p/>
    <w:p>
      <w:r xmlns:w="http://schemas.openxmlformats.org/wordprocessingml/2006/main">
        <w:t xml:space="preserve">হিতোপদেশ 30:19 বাতাসে ঈগলের পথ; একটি পাথরের উপর একটি সাপের পথ; সমুদ্রের মাঝে জাহাজের পথ; এবং একজন দাসীর সাথে একজন মানুষের পথ।</w:t>
      </w:r>
    </w:p>
    <w:p/>
    <w:p>
      <w:r xmlns:w="http://schemas.openxmlformats.org/wordprocessingml/2006/main">
        <w:t xml:space="preserve">এই অনুচ্ছেদটি একে অপরের সাথে চারটি ভিন্ন পরিস্থিতির তুলনা করে, কীভাবে মানুষ প্রকৃতির মতো শক্তিশালী নয় তা চিত্রিত করে।</w:t>
      </w:r>
    </w:p>
    <w:p/>
    <w:p>
      <w:r xmlns:w="http://schemas.openxmlformats.org/wordprocessingml/2006/main">
        <w:t xml:space="preserve">1. মানুষের ক্ষমতার সীমা: সর্বশক্তিমান ঈশ্বর কিভাবে আমাদের ছাড়িয়ে গেছেন</w:t>
      </w:r>
    </w:p>
    <w:p/>
    <w:p>
      <w:r xmlns:w="http://schemas.openxmlformats.org/wordprocessingml/2006/main">
        <w:t xml:space="preserve">2. ঈশ্বরের ইচ্ছার কাছে আত্মসমর্পণ: আমাদের প্রত্যাশা ছেড়ে দেওয়া</w:t>
      </w:r>
    </w:p>
    <w:p/>
    <w:p>
      <w:r xmlns:w="http://schemas.openxmlformats.org/wordprocessingml/2006/main">
        <w:t xml:space="preserve">1. Isaiah 40:27-31 - তুমি কেন বলো, হে জ্যাকব, এবং বলো, হে ইস্রায়েল, আমার পথ প্রভুর কাছ থেকে গোপন, এবং আমার ঈশ্বর আমার অধিকারকে অবজ্ঞা করেছেন?</w:t>
      </w:r>
    </w:p>
    <w:p/>
    <w:p>
      <w:r xmlns:w="http://schemas.openxmlformats.org/wordprocessingml/2006/main">
        <w:t xml:space="preserve">2. জব 40:15-24 - যারা গর্বিত তাদের প্রতি তাকান এবং তাকে নীচে আনুন এবং দুষ্টদের যেখানে তারা দাঁড়িয়ে আছেন তাদের পদদলিত করুন।</w:t>
      </w:r>
    </w:p>
    <w:p/>
    <w:p>
      <w:r xmlns:w="http://schemas.openxmlformats.org/wordprocessingml/2006/main">
        <w:t xml:space="preserve">হিতোপদেশ 30:20 একজন ব্যভিচারী নারীর পথ এমনই হয়; সে খায় এবং মুখ মুছে বলে, আমি কোন পাপ করিনি।</w:t>
      </w:r>
    </w:p>
    <w:p/>
    <w:p>
      <w:r xmlns:w="http://schemas.openxmlformats.org/wordprocessingml/2006/main">
        <w:t xml:space="preserve">এই আয়াতটি একজন ব্যভিচারী মহিলার কথা বলে যে তার পাপ লুকিয়ে রাখে এবং অস্বীকার করে।</w:t>
      </w:r>
    </w:p>
    <w:p/>
    <w:p>
      <w:r xmlns:w="http://schemas.openxmlformats.org/wordprocessingml/2006/main">
        <w:t xml:space="preserve">1. প্রত্যাখ্যানের বিপদ: স্বীকার করতে এবং পাপের অনুতাপ করতে শেখা</w:t>
      </w:r>
    </w:p>
    <w:p/>
    <w:p>
      <w:r xmlns:w="http://schemas.openxmlformats.org/wordprocessingml/2006/main">
        <w:t xml:space="preserve">2. হিতোপদেশের শক্তি: অধার্মিকতা সনাক্ত করা এবং এড়ানো</w:t>
      </w:r>
    </w:p>
    <w:p/>
    <w:p>
      <w:r xmlns:w="http://schemas.openxmlformats.org/wordprocessingml/2006/main">
        <w:t xml:space="preserve">1. লুক 11:4 - এবং আমাদের পাপ ক্ষমা করুন; কারণ যারা আমাদের কাছে ঋণী তাদের আমরা ক্ষমা করে দিই৷</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হিতোপদেশ 30:21 তিনটি জিনিসের জন্য পৃথিবী অস্থির, এবং চারটির জন্য যা সহ্য করতে পারে না:</w:t>
      </w:r>
    </w:p>
    <w:p/>
    <w:p>
      <w:r xmlns:w="http://schemas.openxmlformats.org/wordprocessingml/2006/main">
        <w:t xml:space="preserve">পৃথিবী চারটি জিনিসের দ্বারা বিচলিত হয় যা সহ্য করতে পারে না।</w:t>
      </w:r>
    </w:p>
    <w:p/>
    <w:p>
      <w:r xmlns:w="http://schemas.openxmlformats.org/wordprocessingml/2006/main">
        <w:t xml:space="preserve">1. পৃথিবীর বোঝা: যা আমরা বহন করতে পারি না</w:t>
      </w:r>
    </w:p>
    <w:p/>
    <w:p>
      <w:r xmlns:w="http://schemas.openxmlformats.org/wordprocessingml/2006/main">
        <w:t xml:space="preserve">2. আমাদের বিশ্বের ওজন: আমাদের সীমা বোঝা</w:t>
      </w:r>
    </w:p>
    <w:p/>
    <w:p>
      <w:r xmlns:w="http://schemas.openxmlformats.org/wordprocessingml/2006/main">
        <w:t xml:space="preserve">1. Ecclesiastes 4:8 - "একজন লোক একা ছিল; তার কোন ছেলে বা ভাই ছিল না। তার পরিশ্রমের কোন শেষ ছিল না, তবুও তার সম্পদে তার চোখ সন্তুষ্ট ছিল না।"</w:t>
      </w:r>
    </w:p>
    <w:p/>
    <w:p>
      <w:r xmlns:w="http://schemas.openxmlformats.org/wordprocessingml/2006/main">
        <w:t xml:space="preserve">2. জেমস 1:5 -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হিতোপদেশ 30:22 একজন দাসের জন্য যখন সে রাজত্ব করে; এবং বোকা যখন সে মাংসে পূর্ণ হয়;</w:t>
      </w:r>
    </w:p>
    <w:p/>
    <w:p>
      <w:r xmlns:w="http://schemas.openxmlformats.org/wordprocessingml/2006/main">
        <w:t xml:space="preserve">যখন একজন দাস কর্তৃত্বের অবস্থানে থাকে, তখন তাদের প্রচুর খাবার থাকে তখন তারা বোকামিতে কাজ করতে পারে।</w:t>
      </w:r>
    </w:p>
    <w:p/>
    <w:p>
      <w:r xmlns:w="http://schemas.openxmlformats.org/wordprocessingml/2006/main">
        <w:t xml:space="preserve">1. গর্বের বিপদ: আপনি যখন আশীর্বাদ পেয়েছেন তখন কীভাবে বোকা হওয়া এড়ানো যায়</w:t>
      </w:r>
    </w:p>
    <w:p/>
    <w:p>
      <w:r xmlns:w="http://schemas.openxmlformats.org/wordprocessingml/2006/main">
        <w:t xml:space="preserve">2. সন্তুষ্টির শক্তি: কর্তৃপক্ষের পদে কীভাবে একজন চাকর হতে হয়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ফিলিপীয় 4:12-13 - আমি উভয়ই জানি কিভাবে অপমানিত হতে হয় এবং আমি জানি কিভাবে প্রচুর হতে হয়: সর্বত্র এবং সব কিছুতেই আমাকে পরিপূর্ণ হতে এবং ক্ষুধার্ত হতে, প্রচুর পরিমাণে এবং অভাব ভোগ করতে নির্দেশ দেওয়া হয়েছে।</w:t>
      </w:r>
    </w:p>
    <w:p/>
    <w:p>
      <w:r xmlns:w="http://schemas.openxmlformats.org/wordprocessingml/2006/main">
        <w:t xml:space="preserve">হিতোপদেশ 30:23 একজন কুৎসিত মহিলার জন্য যখন সে বিবাহিত হয়; এবং একজন দাসী যে তার উপপত্নীর উত্তরাধিকারী।</w:t>
      </w:r>
    </w:p>
    <w:p/>
    <w:p>
      <w:r xmlns:w="http://schemas.openxmlformats.org/wordprocessingml/2006/main">
        <w:t xml:space="preserve">হিতোপদেশ 30:23 একজন অবিশ্বস্ত মহিলাকে বিয়ে করার বিরুদ্ধে এবং একজন উপপত্নীর দাসকে তার উত্তরাধিকারী হতে দেওয়ার বিরুদ্ধে সতর্ক করে।</w:t>
      </w:r>
    </w:p>
    <w:p/>
    <w:p>
      <w:r xmlns:w="http://schemas.openxmlformats.org/wordprocessingml/2006/main">
        <w:t xml:space="preserve">1. বিয়েতে অবিশ্বস্ততার বিপদ</w:t>
      </w:r>
    </w:p>
    <w:p/>
    <w:p>
      <w:r xmlns:w="http://schemas.openxmlformats.org/wordprocessingml/2006/main">
        <w:t xml:space="preserve">2. মালিকানায় লোভের বিপদ</w:t>
      </w:r>
    </w:p>
    <w:p/>
    <w:p>
      <w:r xmlns:w="http://schemas.openxmlformats.org/wordprocessingml/2006/main">
        <w:t xml:space="preserve">1. হিতোপদেশ 31:10-31, এবং কে একজন গুণী মহিলা খুঁজে পেতে পারে? তার দাম অনেক বেশী রুবি জন্য.</w:t>
      </w:r>
    </w:p>
    <w:p/>
    <w:p>
      <w:r xmlns:w="http://schemas.openxmlformats.org/wordprocessingml/2006/main">
        <w:t xml:space="preserve">2. লূক 12:15, এবং তিনি তাদের বললেন, সাবধান, এবং লোভ থেকে সাবধান, কারণ একজন মানুষের জীবন তার সম্পদের প্রাচুর্যের মধ্যে থাকে না৷</w:t>
      </w:r>
    </w:p>
    <w:p/>
    <w:p>
      <w:r xmlns:w="http://schemas.openxmlformats.org/wordprocessingml/2006/main">
        <w:t xml:space="preserve">হিতোপদেশ 30:24 পৃথিবীতে এমন চারটি জিনিস আছে যা সামান্য, কিন্তু সেগুলি অতি বুদ্ধিমান:</w:t>
      </w:r>
    </w:p>
    <w:p/>
    <w:p>
      <w:r xmlns:w="http://schemas.openxmlformats.org/wordprocessingml/2006/main">
        <w:t xml:space="preserve">25 পিঁপড়ারা শক্তিশালী নয়, তবুও তারা গ্রীষ্মে তাদের মাংস প্রস্তুত করে;</w:t>
      </w:r>
    </w:p>
    <w:p/>
    <w:p>
      <w:r xmlns:w="http://schemas.openxmlformats.org/wordprocessingml/2006/main">
        <w:t xml:space="preserve">আকারে ছোট চারটি প্রাণী খুব জ্ঞানী, এবং সেই জ্ঞানের উদাহরণ পিঁপড়ার মধ্যে দেখা যায়, যারা শক্তিশালী না হলেও গ্রীষ্মের জন্য তাদের খাবার তৈরি করে।</w:t>
      </w:r>
    </w:p>
    <w:p/>
    <w:p>
      <w:r xmlns:w="http://schemas.openxmlformats.org/wordprocessingml/2006/main">
        <w:t xml:space="preserve">1. প্রতিকূলতার মধ্যে সামঞ্জস্যতা: কীভাবে আমাদের মধ্যে ক্ষুদ্রতমরাও মহান জিনিসগুলি সম্পাদন করতে পারে</w:t>
      </w:r>
    </w:p>
    <w:p/>
    <w:p>
      <w:r xmlns:w="http://schemas.openxmlformats.org/wordprocessingml/2006/main">
        <w:t xml:space="preserve">2. দ্য উইজডম অফ দ্য লিটল: কীভাবে সবচেয়ে দুর্বলরাও দুর্দান্ত জিনিস করতে পারে</w:t>
      </w:r>
    </w:p>
    <w:p/>
    <w:p>
      <w:r xmlns:w="http://schemas.openxmlformats.org/wordprocessingml/2006/main">
        <w:t xml:space="preserve">1. 1 করিন্থিয়ানস 1:27 - "কিন্তু ঈশ্বর জ্ঞানীদের লজ্জিত করার জন্য জগতের মূর্খ বিষয়গুলিকে বেছে নিয়েছেন; ঈশ্বর বলবানদের লজ্জিত করার জন্য বিশ্বের দুর্বল জিনিসগুলিকে বেছে নিয়েছেন।"</w:t>
      </w:r>
    </w:p>
    <w:p/>
    <w:p>
      <w:r xmlns:w="http://schemas.openxmlformats.org/wordprocessingml/2006/main">
        <w:t xml:space="preserve">2. লূক 16:10 - "যাকে খুব কম দিয়ে বিশ্বাস করা যায় তাকে অনেক কিছু দিয়েও বিশ্বাস করা যায়, এবং যে খুব অল্পের সাথে অসৎ সেও অনেকের সাথে অসৎ হবে।"</w:t>
      </w:r>
    </w:p>
    <w:p/>
    <w:p>
      <w:r xmlns:w="http://schemas.openxmlformats.org/wordprocessingml/2006/main">
        <w:t xml:space="preserve">হিতোপদেশ 30:25 পিঁপড়ারা শক্তিশালী নয়, তবুও তারা গ্রীষ্মে তাদের মাংস প্রস্তুত করে;</w:t>
      </w:r>
    </w:p>
    <w:p/>
    <w:p>
      <w:r xmlns:w="http://schemas.openxmlformats.org/wordprocessingml/2006/main">
        <w:t xml:space="preserve">পিঁপড়া ছোট কিন্তু ভবিষ্যতের জন্য প্রস্তুত।</w:t>
      </w:r>
    </w:p>
    <w:p/>
    <w:p>
      <w:r xmlns:w="http://schemas.openxmlformats.org/wordprocessingml/2006/main">
        <w:t xml:space="preserve">1. প্রস্তুতির শক্তি: পিঁপড়া কীভাবে আমাদের পথ দেখায়</w:t>
      </w:r>
    </w:p>
    <w:p/>
    <w:p>
      <w:r xmlns:w="http://schemas.openxmlformats.org/wordprocessingml/2006/main">
        <w:t xml:space="preserve">2. নম্রতার শক্তি: পিঁপড়ার কাছ থেকে শেখা</w:t>
      </w:r>
    </w:p>
    <w:p/>
    <w:p>
      <w:r xmlns:w="http://schemas.openxmlformats.org/wordprocessingml/2006/main">
        <w:t xml:space="preserve">1. ম্যাথু 6:34 - "অতএব আগামীকালের জন্য চিন্তা করবেন না, কারণ আগামীকাল তার নিজের জিনিসের জন্য চিন্তা করবে৷ দিনের জন্য তার নিজের কষ্টই যথেষ্ট।"</w:t>
      </w:r>
    </w:p>
    <w:p/>
    <w:p>
      <w:r xmlns:w="http://schemas.openxmlformats.org/wordprocessingml/2006/main">
        <w:t xml:space="preserve">2. জেমস 4:13-15 - "এখন এসো, তোমরা যারা বলছ, আজ না হোক কাল আমরা অমুক শহরে যাব, সেখানে এক বছর যাব, ক্রয়-বিক্রয় করব এবং লাভ করব; অথচ তুমি জানো না কী? আগামীকাল ঘটবে। আপনার জীবন কিসের জন্য? এটি এমন একটি বাষ্প যা কিছু সময়ের জন্য প্রদর্শিত হয় এবং তারপরে অদৃশ্য হয়ে যায়। পরিবর্তে আপনাকে বলা উচিত, যদি প্রভু চান, আমরা বাঁচব এবং এটি বা এটি করব।</w:t>
      </w:r>
    </w:p>
    <w:p/>
    <w:p>
      <w:r xmlns:w="http://schemas.openxmlformats.org/wordprocessingml/2006/main">
        <w:t xml:space="preserve">প্রবচন 30:26 শঙ্কুরা কেবল দুর্বল লোক, তবুও তারা পাথরের মধ্যে তাদের ঘর করে।</w:t>
      </w:r>
    </w:p>
    <w:p/>
    <w:p>
      <w:r xmlns:w="http://schemas.openxmlformats.org/wordprocessingml/2006/main">
        <w:t xml:space="preserve">কনি একটি ছোট, দুর্বল প্রাণী, তবুও তারা পাথরের মধ্যে নিজেদের জন্য একটি বাড়ি তৈরি করতে সক্ষম।</w:t>
      </w:r>
    </w:p>
    <w:p/>
    <w:p>
      <w:r xmlns:w="http://schemas.openxmlformats.org/wordprocessingml/2006/main">
        <w:t xml:space="preserve">1. দুর্বলদের শক্তি: আমাদের দুর্বলতার মধ্যে শক্তিকে স্বীকৃতি দেওয়া</w:t>
      </w:r>
    </w:p>
    <w:p/>
    <w:p>
      <w:r xmlns:w="http://schemas.openxmlformats.org/wordprocessingml/2006/main">
        <w:t xml:space="preserve">2. নিজেদের জন্য একটি ভিত্তি তৈরি করা: অপ্রচলিত জায়গায় শক্তি খোঁজা৷</w:t>
      </w:r>
    </w:p>
    <w:p/>
    <w:p>
      <w:r xmlns:w="http://schemas.openxmlformats.org/wordprocessingml/2006/main">
        <w:t xml:space="preserve">1. ইশাইয়া 40:29-31: তিনি ক্লান্তদের শক্তি দেন এবং দুর্বলদের শক্তি বৃদ্ধি করেন।</w:t>
      </w:r>
    </w:p>
    <w:p/>
    <w:p>
      <w:r xmlns:w="http://schemas.openxmlformats.org/wordprocessingml/2006/main">
        <w:t xml:space="preserve">2. গীতসংহিতা 18:2: প্রভু আমার শিলা, আমার দুর্গ এবং আমার উদ্ধারকারী; আমার ঈশ্বর আমার শিলা, আমি যার আশ্রয় নিই।</w:t>
      </w:r>
    </w:p>
    <w:p/>
    <w:p>
      <w:r xmlns:w="http://schemas.openxmlformats.org/wordprocessingml/2006/main">
        <w:t xml:space="preserve">প্রবচন 30:27 পঙ্গপালের কোন রাজা নেই, তবুও তারা দল বেঁধে তাদের সবাইকে নিয়ে যায়;</w:t>
      </w:r>
    </w:p>
    <w:p/>
    <w:p>
      <w:r xmlns:w="http://schemas.openxmlformats.org/wordprocessingml/2006/main">
        <w:t xml:space="preserve">প্যাসেজটি একজনের অবস্থান বা শিরোনাম নির্বিশেষে একসাথে কাজ করার গুরুত্বের উপর জোর দেয়।</w:t>
      </w:r>
    </w:p>
    <w:p/>
    <w:p>
      <w:r xmlns:w="http://schemas.openxmlformats.org/wordprocessingml/2006/main">
        <w:t xml:space="preserve">1: একসাথে আমরা আরও অর্জন করি - হিতোপদেশ 30:27</w:t>
      </w:r>
    </w:p>
    <w:p/>
    <w:p>
      <w:r xmlns:w="http://schemas.openxmlformats.org/wordprocessingml/2006/main">
        <w:t xml:space="preserve">2: সম্প্রদায়ের শক্তি - হিতোপদেশ 30:27</w:t>
      </w:r>
    </w:p>
    <w:p/>
    <w:p>
      <w:r xmlns:w="http://schemas.openxmlformats.org/wordprocessingml/2006/main">
        <w:t xml:space="preserve">1: Ecclesiastes 4:9-12 - দুই একজনের চেয়ে ভালো; কারণ তারা তাদের শ্রমের জন্য একটি ভাল পুরস্কার আছে.</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প্রবচন 30:28 মাকড়সা তার হাত ধরে রাজাদের প্রাসাদে থাকে।</w:t>
      </w:r>
    </w:p>
    <w:p/>
    <w:p>
      <w:r xmlns:w="http://schemas.openxmlformats.org/wordprocessingml/2006/main">
        <w:t xml:space="preserve">এই শ্লোকটি আমাদের শেখায় যে এমনকি ক্ষুদ্রতম প্রাণীরাও মহান শক্তি এবং প্রভাবের জায়গায় তাদের পথ খুঁজে পেতে পারে।</w:t>
      </w:r>
    </w:p>
    <w:p/>
    <w:p>
      <w:r xmlns:w="http://schemas.openxmlformats.org/wordprocessingml/2006/main">
        <w:t xml:space="preserve">1. "অধ্যবসায়ের শক্তি" - মাকড়সার অধ্যবসায় এবং তার হাত ধরে রাখার ক্ষমতা আমাদের বিশ্বাসকে ধরে রাখার এবং ঈশ্বরের বিধানে বিশ্বাস রাখার গুরুত্বের কথা মনে করিয়ে দেয়, আমাদের পরিস্থিতি যাই হোক না কেন।</w:t>
      </w:r>
    </w:p>
    <w:p/>
    <w:p>
      <w:r xmlns:w="http://schemas.openxmlformats.org/wordprocessingml/2006/main">
        <w:t xml:space="preserve">2. "নম্রতার জ্ঞান" - এই শ্লোকটি আমাদেরকে নম্র থাকতে এবং ক্ষুদ্রতম প্রাণীর গুরুত্ব স্বীকার করতে উত্সাহিত করে, কারণ ঈশ্বর মহান জিনিসগুলি সম্পাদন করার জন্য তাদের ব্যবহার করেন।</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না করেই বিশ্বাসের সাথে চায়৷ যে সন্দেহ করে সে সমুদ্রের ঢেউয়ের মত যাকে বাতাস দ্বারা চালিত করা হয় এবং নিক্ষেপ করা হয়।"</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হিতোপদেশ 30:29 তিনটি জিনিস ভাল যায়, হ্যাঁ, চারটি সুন্দরভাবে চলে:</w:t>
      </w:r>
    </w:p>
    <w:p/>
    <w:p>
      <w:r xmlns:w="http://schemas.openxmlformats.org/wordprocessingml/2006/main">
        <w:t xml:space="preserve">তাদের চলার পথে চারটি জিনিস আনন্দদায়ক।</w:t>
      </w:r>
    </w:p>
    <w:p/>
    <w:p>
      <w:r xmlns:w="http://schemas.openxmlformats.org/wordprocessingml/2006/main">
        <w:t xml:space="preserve">1. সঠিক পথে যাওয়ার সৌন্দর্য</w:t>
      </w:r>
    </w:p>
    <w:p/>
    <w:p>
      <w:r xmlns:w="http://schemas.openxmlformats.org/wordprocessingml/2006/main">
        <w:t xml:space="preserve">2. সঠিক জীবনযাপনের শক্তি</w:t>
      </w:r>
    </w:p>
    <w:p/>
    <w:p>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p>
      <w:r xmlns:w="http://schemas.openxmlformats.org/wordprocessingml/2006/main">
        <w:t xml:space="preserve">2. হিতোপদেশ 4:25-27 - "আপনার চোখ সোজা সামনের দিকে তাকান; আপনার দৃষ্টি সরাসরি আপনার সামনে রাখুন। আপনার পায়ের জন্য পথগুলি সম্পর্কে সতর্কতা অবলম্বন করুন এবং আপনার সমস্ত পথে অবিচল থাকুন। ডান বা বাম দিকে ফিরবেন না ; তোমার পা মন্দ থেকে রক্ষা করো।"</w:t>
      </w:r>
    </w:p>
    <w:p/>
    <w:p>
      <w:r xmlns:w="http://schemas.openxmlformats.org/wordprocessingml/2006/main">
        <w:t xml:space="preserve">হিতোপদেশ 30:30 একটি সিংহ যে পশুদের মধ্যে সবচেয়ে শক্তিশালী, এবং কারো জন্য মুখ ফিরিয়ে নেয় না;</w:t>
      </w:r>
    </w:p>
    <w:p/>
    <w:p>
      <w:r xmlns:w="http://schemas.openxmlformats.org/wordprocessingml/2006/main">
        <w:t xml:space="preserve">সিংহ সমস্ত প্রাণীর মধ্যে সবচেয়ে শক্তিশালী এবং কোন কিছুতে ভয় পায় না।</w:t>
      </w:r>
    </w:p>
    <w:p/>
    <w:p>
      <w:r xmlns:w="http://schemas.openxmlformats.org/wordprocessingml/2006/main">
        <w:t xml:space="preserve">1. ভীতিকর শক্তির মুখোমুখি হওয়া সত্ত্বেও ঈশ্বর আমাদেরকে যা সঠিক তার পক্ষে দাঁড়ানোর সাহস দিয়েছেন।</w:t>
      </w:r>
    </w:p>
    <w:p/>
    <w:p>
      <w:r xmlns:w="http://schemas.openxmlformats.org/wordprocessingml/2006/main">
        <w:t xml:space="preserve">2. বিরোধিতার মুখোমুখি হওয়ার সময় সাহস ও শক্তি বজায় রাখার বিষয়ে আমরা সিংহের কাছ থেকে একটি শিক্ষা পেতে পারি।</w:t>
      </w:r>
    </w:p>
    <w:p/>
    <w:p>
      <w:r xmlns:w="http://schemas.openxmlformats.org/wordprocessingml/2006/main">
        <w:t xml:space="preserve">1. 2 টিমোথি 1:7 - কারণ ঈশ্বর আমাদের ভয়ের আত্মা দেননি, কিন্তু শক্তি, প্রেম এবং সুস্থ মন দিয়েছেন।</w:t>
      </w:r>
    </w:p>
    <w:p/>
    <w:p>
      <w:r xmlns:w="http://schemas.openxmlformats.org/wordprocessingml/2006/main">
        <w:t xml:space="preserve">2. Ephesians 6:10-18 -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প্রবচন 30:31 একটি গ্রেহাউন্ড; একটি ছাগলও; এবং একজন রাজা, যার বিরুদ্ধে কেউ উঠতে পারে না।</w:t>
      </w:r>
    </w:p>
    <w:p/>
    <w:p>
      <w:r xmlns:w="http://schemas.openxmlformats.org/wordprocessingml/2006/main">
        <w:t xml:space="preserve">হিতোপদেশ 30:31 একটি গ্রেহাউন্ড, একটি ছাগল এবং একটি রাজাকে তুলনা করে, উল্লেখ করে যে কেউ একজন রাজার বিরুদ্ধে দাঁড়াতে পারে না।</w:t>
      </w:r>
    </w:p>
    <w:p/>
    <w:p>
      <w:r xmlns:w="http://schemas.openxmlformats.org/wordprocessingml/2006/main">
        <w:t xml:space="preserve">1. কর্তৃত্বের ক্ষমতা: হিতোপদেশ 30:31 বোঝা</w:t>
      </w:r>
    </w:p>
    <w:p/>
    <w:p>
      <w:r xmlns:w="http://schemas.openxmlformats.org/wordprocessingml/2006/main">
        <w:t xml:space="preserve">2. রাজত্বের শক্তি: হিতোপদেশ 30:31 এ আশা খোঁজা</w:t>
      </w:r>
    </w:p>
    <w:p/>
    <w:p>
      <w:r xmlns:w="http://schemas.openxmlformats.org/wordprocessingml/2006/main">
        <w:t xml:space="preserve">1. 1 পিটার 2:13-17 - কর্তৃপক্ষের কাছে জমা দেওয়ার ভূমিকা বোঝা</w:t>
      </w:r>
    </w:p>
    <w:p/>
    <w:p>
      <w:r xmlns:w="http://schemas.openxmlformats.org/wordprocessingml/2006/main">
        <w:t xml:space="preserve">2. ইশাইয়া 9:6-7 - শাস্ত্রে রাজত্বের মহিমা অন্বেষণ করা</w:t>
      </w:r>
    </w:p>
    <w:p/>
    <w:p>
      <w:r xmlns:w="http://schemas.openxmlformats.org/wordprocessingml/2006/main">
        <w:t xml:space="preserve">হিতোপদেশ 30:32 আপনি যদি নিজেকে উত্থাপন করার জন্য মূর্খতার সাথে কাজ করে থাকেন বা যদি আপনি মন্দ চিন্তা করে থাকেন তবে আপনার মুখের উপর আপনার হাত রাখুন।</w:t>
      </w:r>
    </w:p>
    <w:p/>
    <w:p>
      <w:r xmlns:w="http://schemas.openxmlformats.org/wordprocessingml/2006/main">
        <w:t xml:space="preserve">এই আয়াতটি মূর্খতা এবং মন্দ চিন্তার বিরুদ্ধে সতর্ক করে, আমাদের কাজ করার আগে চিন্তা করতে উত্সাহিত করে।</w:t>
      </w:r>
    </w:p>
    <w:p/>
    <w:p>
      <w:r xmlns:w="http://schemas.openxmlformats.org/wordprocessingml/2006/main">
        <w:t xml:space="preserve">1: আমাদের সর্বদা আমাদের কথা এবং কাজ সম্পর্কে সচেতন থাকতে হবে এবং কাজ করার আগে অবশ্যই চিন্তা করতে হবে।</w:t>
      </w:r>
    </w:p>
    <w:p/>
    <w:p>
      <w:r xmlns:w="http://schemas.openxmlformats.org/wordprocessingml/2006/main">
        <w:t xml:space="preserve">2: অহংকার আমাদের মূর্খতা এবং মন্দ চিন্তার দিকে নিয়ে যেতে পারে, তাই কোন সিদ্ধান্ত নেওয়ার আগে নিজেকে নম্র করতে এবং ঈশ্বরের জ্ঞানের সন্ধান করতে ভুলবেন না।</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হিতোপদেশ 30:33 নিশ্চয়ই দুধ মন্থন করলে মাখন বের হয়, আর নাক কুঁচকে রক্ত বের হয়;</w:t>
      </w:r>
    </w:p>
    <w:p/>
    <w:p>
      <w:r xmlns:w="http://schemas.openxmlformats.org/wordprocessingml/2006/main">
        <w:t xml:space="preserve">এই শ্লোক রাগের পরিণতি সম্পর্কে কথা বলে এবং এটি কীভাবে সংঘর্ষের দিকে নিয়ে যেতে পারে।</w:t>
      </w:r>
    </w:p>
    <w:p/>
    <w:p>
      <w:r xmlns:w="http://schemas.openxmlformats.org/wordprocessingml/2006/main">
        <w:t xml:space="preserve">1. রাগের শক্তি: কীভাবে আমাদের আবেগ দ্বন্দ্বের দিকে নিয়ে যেতে পারে</w:t>
      </w:r>
    </w:p>
    <w:p/>
    <w:p>
      <w:r xmlns:w="http://schemas.openxmlformats.org/wordprocessingml/2006/main">
        <w:t xml:space="preserve">2. প্রবাদের জ্ঞান: আমাদের রাগ নিয়ন্ত্রণ করতে শেখা</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Ecclesiastes 7:9 - "আপনার আত্মায় রাগান্বিত হতে ত্বরান্বিত হবেন না, কারণ রাগ বোকাদের বক্ষে থাকে।"</w:t>
      </w:r>
    </w:p>
    <w:p/>
    <w:p>
      <w:r xmlns:w="http://schemas.openxmlformats.org/wordprocessingml/2006/main">
        <w:t xml:space="preserve">হিতোপদেশ অধ্যায় 31 একটি বিখ্যাত অনুচ্ছেদ যা "ভার্চুয়স ওমেন" বা "উচ্চ চরিত্রের স্ত্রী" নামে পরিচিত। এটি একটি দুর্দান্ত স্ত্রী এবং মহৎ চরিত্রের মহিলার গুণাবলী এবং কর্ম সম্পর্কে জ্ঞান প্রদান করে।</w:t>
      </w:r>
    </w:p>
    <w:p/>
    <w:p>
      <w:r xmlns:w="http://schemas.openxmlformats.org/wordprocessingml/2006/main">
        <w:t xml:space="preserve">1ম অনুচ্ছেদ: অধ্যায়টি রাজা লেমুয়েল তার মায়ের কাছ থেকে পাওয়া জ্ঞানী শিক্ষার বর্ণনা দিয়ে শুরু হয়। তিনি তাকে অত্যধিক অ্যালকোহলে লিপ্ত হওয়ার বিপদ সম্পর্কে পরামর্শ দেন এবং তাকে দুর্বলদের জন্য ন্যায়বিচার করতে উত্সাহিত করেন (হিতোপদেশ 31:1-9)।</w:t>
      </w:r>
    </w:p>
    <w:p/>
    <w:p>
      <w:r xmlns:w="http://schemas.openxmlformats.org/wordprocessingml/2006/main">
        <w:t xml:space="preserve">2য় অনুচ্ছেদ: অধ্যায় তারপর একটি গুণী মহিলার বৈশিষ্ট্য এবং কার্যকলাপ বিস্তারিত বর্ণনা করে. তাকে পরিশ্রমী, বিশ্বস্ত, সম্পদশালী এবং সহানুভূতিশীল হিসাবে চিত্রিত করা হয়েছে। তিনি তার পরিবারকে ভালভাবে পরিচালনা করেন, লাভজনক উদ্যোগে নিযুক্ত হন, তার পরিবারের যত্ন নেন, দরিদ্রদের সাহায্য করেন এবং জ্ঞানের সাথে কথা বলেন (হিতোপদেশ 31:10-31)।</w:t>
      </w:r>
    </w:p>
    <w:p/>
    <w:p>
      <w:r xmlns:w="http://schemas.openxmlformats.org/wordprocessingml/2006/main">
        <w:t xml:space="preserve">সংক্ষেপে,</w:t>
      </w:r>
    </w:p>
    <w:p>
      <w:r xmlns:w="http://schemas.openxmlformats.org/wordprocessingml/2006/main">
        <w:t xml:space="preserve">হিতোপদেশ অধ্যায় একত্রিশ জ্ঞান প্রস্তাব</w:t>
      </w:r>
    </w:p>
    <w:p>
      <w:r xmlns:w="http://schemas.openxmlformats.org/wordprocessingml/2006/main">
        <w:t xml:space="preserve">একজন গুণী মহিলার বর্ণনার মাধ্যমে,</w:t>
      </w:r>
    </w:p>
    <w:p>
      <w:r xmlns:w="http://schemas.openxmlformats.org/wordprocessingml/2006/main">
        <w:t xml:space="preserve">শিল্পের মতো গুণাবলী তুলে ধরা,</w:t>
      </w:r>
    </w:p>
    <w:p>
      <w:r xmlns:w="http://schemas.openxmlformats.org/wordprocessingml/2006/main">
        <w:t xml:space="preserve">বিশ্বস্ততা, সম্পদশালীতা,</w:t>
      </w:r>
    </w:p>
    <w:p>
      <w:r xmlns:w="http://schemas.openxmlformats.org/wordprocessingml/2006/main">
        <w:t xml:space="preserve">এবং সমবেদনা।</w:t>
      </w:r>
    </w:p>
    <w:p/>
    <w:p>
      <w:r xmlns:w="http://schemas.openxmlformats.org/wordprocessingml/2006/main">
        <w:t xml:space="preserve">ন্যায়বিচারের পক্ষে ওকালতি করার সময় অত্যধিক অ্যালকোহল সেবন এড়ানোর বিষয়ে রাজা লেমুয়েলের মায়ের দেওয়া পরামর্শকে স্বীকৃতি দেওয়া।</w:t>
      </w:r>
    </w:p>
    <w:p>
      <w:r xmlns:w="http://schemas.openxmlformats.org/wordprocessingml/2006/main">
        <w:t xml:space="preserve">একজন গুণী মহিলার সাথে সম্পর্কিত বৈশিষ্ট্য এবং ক্রিয়াকলাপ বর্ণনা করা।</w:t>
      </w:r>
    </w:p>
    <w:p>
      <w:r xmlns:w="http://schemas.openxmlformats.org/wordprocessingml/2006/main">
        <w:t xml:space="preserve">এই বর্ণনার মাধ্যমে বিভিন্ন দিক সম্বোধন করা যেমন পরিশ্রমীতা, বিশ্বস্ততা এবং সহানুভূতিকে আন্ডারস্কোর করার সময়।</w:t>
      </w:r>
    </w:p>
    <w:p>
      <w:r xmlns:w="http://schemas.openxmlformats.org/wordprocessingml/2006/main">
        <w:t xml:space="preserve">একটি চমৎকার স্ত্রী বা মহৎ চরিত্রের মহিলার দ্বারা প্রদর্শিত মূল্যবান গুণাবলীর অন্তর্দৃষ্টি প্রদান করা। এর মধ্যে রয়েছে দায়িত্ব পরিচালনায় অধ্যবসায়, সম্পর্কের ক্ষেত্রে বিশ্বস্ত হওয়া এবং অন্যের প্রতি সহানুভূতি প্রদর্শন করার সময়। উপরন্তু, বক্তৃতা এবং কর্মে জ্ঞানের গুরুত্ব স্বীকার করা।</w:t>
      </w:r>
    </w:p>
    <w:p/>
    <w:p>
      <w:r xmlns:w="http://schemas.openxmlformats.org/wordprocessingml/2006/main">
        <w:t xml:space="preserve">হিতোপদেশ 31:1 রাজা লেমুয়েলের কথা, তার মা তাকে যে ভবিষ্যদ্বাণী শিখিয়েছিলেন।</w:t>
      </w:r>
    </w:p>
    <w:p/>
    <w:p>
      <w:r xmlns:w="http://schemas.openxmlformats.org/wordprocessingml/2006/main">
        <w:t xml:space="preserve">রাজা লেমুয়েলের মা তাকে একটি ভবিষ্যদ্বাণী শিখিয়েছিলেন।</w:t>
      </w:r>
    </w:p>
    <w:p/>
    <w:p>
      <w:r xmlns:w="http://schemas.openxmlformats.org/wordprocessingml/2006/main">
        <w:t xml:space="preserve">1. মায়ের কথার শক্তি</w:t>
      </w:r>
    </w:p>
    <w:p/>
    <w:p>
      <w:r xmlns:w="http://schemas.openxmlformats.org/wordprocessingml/2006/main">
        <w:t xml:space="preserve">2. প্রবাদের জ্ঞান 31</w:t>
      </w:r>
    </w:p>
    <w:p/>
    <w:p>
      <w:r xmlns:w="http://schemas.openxmlformats.org/wordprocessingml/2006/main">
        <w:t xml:space="preserve">1. হিতোপদেশ 31:1</w:t>
      </w:r>
    </w:p>
    <w:p/>
    <w:p>
      <w:r xmlns:w="http://schemas.openxmlformats.org/wordprocessingml/2006/main">
        <w:t xml:space="preserve">2. Deuteronomy 6:6-7 এবং এই কথাগুলো যেগুলো আমি আজ তোমাকে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হিতোপদেশ 31:2 কি, আমার ছেলে? আর কি, আমার গর্ভের সন্তান? আর কি, আমার প্রতিজ্ঞার পুত্র?</w:t>
      </w:r>
    </w:p>
    <w:p/>
    <w:p>
      <w:r xmlns:w="http://schemas.openxmlformats.org/wordprocessingml/2006/main">
        <w:t xml:space="preserve">এই অনুচ্ছেদটি একটি অলঙ্কৃত প্রশ্ন যা রাজা লেমুয়েলের মা তাকে বিজ্ঞ উপদেশ দেওয়ার প্রয়াসে করেছিলেন।</w:t>
      </w:r>
    </w:p>
    <w:p/>
    <w:p>
      <w:r xmlns:w="http://schemas.openxmlformats.org/wordprocessingml/2006/main">
        <w:t xml:space="preserve">1. "মহিলাদের জন্য ঈশ্বরের পরিকল্পনা: একটি প্রবাদ 31 দৃষ্টিকোণ"</w:t>
      </w:r>
    </w:p>
    <w:p/>
    <w:p>
      <w:r xmlns:w="http://schemas.openxmlformats.org/wordprocessingml/2006/main">
        <w:t xml:space="preserve">2. "মায়ের কথার শক্তি: প্রবাদ 31:2 এর অধ্যয়ন"</w:t>
      </w:r>
    </w:p>
    <w:p/>
    <w:p>
      <w:r xmlns:w="http://schemas.openxmlformats.org/wordprocessingml/2006/main">
        <w:t xml:space="preserve">1. ইশাইয়া 49:15 - "একজন মহিলা কি তার স্তন্যদানকারী সন্তানকে ভুলে যেতে পারে যে তার গর্ভের সন্তানের প্রতি তার কোন মমতা হবে না? এমনকি তারা ভুলে যেতে পারে, তবুও আমি তোমাকে ভুলব না।"</w:t>
      </w:r>
    </w:p>
    <w:p/>
    <w:p>
      <w:r xmlns:w="http://schemas.openxmlformats.org/wordprocessingml/2006/main">
        <w:t xml:space="preserve">2. গীতসংহিতা 22:10 - "আমার জন্ম থেকে আমি তোমার উপর নিক্ষিপ্ত ছিলাম, এবং আমার মায়ের গর্ভ থেকে তুমি আমার ঈশ্বর।"</w:t>
      </w:r>
    </w:p>
    <w:p/>
    <w:p>
      <w:r xmlns:w="http://schemas.openxmlformats.org/wordprocessingml/2006/main">
        <w:t xml:space="preserve">হিতোপদেশ 31:3 নারীদের কাছে তোমার শক্তি দিও না, রাজাদের ধ্বংসকারীর কাছে তোমার পথ দিও না।</w:t>
      </w:r>
    </w:p>
    <w:p/>
    <w:p>
      <w:r xmlns:w="http://schemas.openxmlformats.org/wordprocessingml/2006/main">
        <w:t xml:space="preserve">যারা এটির অপব্যবহার করবে তাদের হাতে আপনার ক্ষমতা বা কর্তৃত্ব তুলে দেবেন না।</w:t>
      </w:r>
    </w:p>
    <w:p/>
    <w:p>
      <w:r xmlns:w="http://schemas.openxmlformats.org/wordprocessingml/2006/main">
        <w:t xml:space="preserve">1: ঈশ্বর আমাদের আমাদের শক্তি এবং কর্তৃত্ব রক্ষা করার জন্য এবং যারা এটির অপব্যবহার করবে তাদের কাছে এটি সমর্পণ না করার জন্য আমাদের ডাকেন।</w:t>
      </w:r>
    </w:p>
    <w:p/>
    <w:p>
      <w:r xmlns:w="http://schemas.openxmlformats.org/wordprocessingml/2006/main">
        <w:t xml:space="preserve">2: আমরা কীভাবে আমাদের ক্ষমতা এবং কর্তৃত্ব ব্যবহার করি সে সম্পর্কে আমাদের অবশ্যই জ্ঞানী হতে হবে এবং যারা এটিকে শোষণ করবে তাদের হাতে তা তুলে দেবেন না।</w:t>
      </w:r>
    </w:p>
    <w:p/>
    <w:p>
      <w:r xmlns:w="http://schemas.openxmlformats.org/wordprocessingml/2006/main">
        <w:t xml:space="preserve">1: 1 পিটার 5:8-9 - শান্ত মনের হোন; বিনিদ্র হতে. আপনার প্রতিপক্ষ শয়তান গর্জনকারী সিংহের মতো চারপাশে ঘুরে বেড়ায়, কাউকে গ্রাস করতে খুঁজতে। তাকে প্রতিরোধ করুন, আপনার বিশ্বাসে দৃঢ় থাকুন, জেনে রাখুন যে সারা বিশ্বে আপনার ভ্রাতৃত্বের দ্বারা একই ধরণের দুর্ভোগ হচ্ছে।</w:t>
      </w:r>
    </w:p>
    <w:p/>
    <w:p>
      <w:r xmlns:w="http://schemas.openxmlformats.org/wordprocessingml/2006/main">
        <w:t xml:space="preserve">2: হিতোপদেশ 28:20 - একজন বিশ্বস্ত ব্যক্তি আশীর্বাদে প্রচুর থাকবে, কিন্তু যে ব্যক্তি ধনী হওয়ার জন্য তাড়াহুড়ো করে সে শাস্তির বাইরে থাকবে না।</w:t>
      </w:r>
    </w:p>
    <w:p/>
    <w:p>
      <w:r xmlns:w="http://schemas.openxmlformats.org/wordprocessingml/2006/main">
        <w:t xml:space="preserve">প্রবচন 31:4 হে লেমুয়েল, রাজাদের জন্য দ্রাক্ষারস পান করা যায় না; বা রাজকুমারদের জন্য শক্তিশালী পানীয়:</w:t>
      </w:r>
    </w:p>
    <w:p/>
    <w:p>
      <w:r xmlns:w="http://schemas.openxmlformats.org/wordprocessingml/2006/main">
        <w:t xml:space="preserve">রাজা এবং রাজপুত্রদের মদ বা শক্তিশালী পানীয় পান করা উচিত নয়।</w:t>
      </w:r>
    </w:p>
    <w:p/>
    <w:p>
      <w:r xmlns:w="http://schemas.openxmlformats.org/wordprocessingml/2006/main">
        <w:t xml:space="preserve">1. আত্ম-নিয়ন্ত্রণের শক্তি: প্রবাদ 31:4 এর জ্ঞান</w:t>
      </w:r>
    </w:p>
    <w:p/>
    <w:p>
      <w:r xmlns:w="http://schemas.openxmlformats.org/wordprocessingml/2006/main">
        <w:t xml:space="preserve">2. দ্য প্লেজার অফ সোব্রিয়েটি: এ স্টাডি অফ প্রভারবস 31:4</w:t>
      </w:r>
    </w:p>
    <w:p/>
    <w:p>
      <w:r xmlns:w="http://schemas.openxmlformats.org/wordprocessingml/2006/main">
        <w:t xml:space="preserve">1. Ephesians 5:18 এবং দ্রাক্ষারস পান করবেন না, কারণ এটি অশ্লীলতা, কিন্তু আত্মায় পরিপূর্ণ হও৷</w:t>
      </w:r>
    </w:p>
    <w:p/>
    <w:p>
      <w:r xmlns:w="http://schemas.openxmlformats.org/wordprocessingml/2006/main">
        <w:t xml:space="preserve">2. 1 পিটার 4:7 সব কিছুর শেষ সন্নিকটে; তাই আপনার প্রার্থনার জন্য আত্ম-নিয়ন্ত্রিত এবং শান্ত মনের হোন।</w:t>
      </w:r>
    </w:p>
    <w:p/>
    <w:p>
      <w:r xmlns:w="http://schemas.openxmlformats.org/wordprocessingml/2006/main">
        <w:t xml:space="preserve">হিতোপদেশ 31:5 পাছে তারা পান করে, এবং আইন ভুলে যায় এবং দুঃখিতদের কারও বিচার বিকৃত করে।</w:t>
      </w:r>
    </w:p>
    <w:p/>
    <w:p>
      <w:r xmlns:w="http://schemas.openxmlformats.org/wordprocessingml/2006/main">
        <w:t xml:space="preserve">খুব বেশি পান না করার জন্য এটি একটি সতর্কবাণী, পাছে কেউ আইন ভুলে যায় বা প্রয়োজনে কারও প্রতি অন্যায্য রায় দেয়।</w:t>
      </w:r>
    </w:p>
    <w:p/>
    <w:p>
      <w:r xmlns:w="http://schemas.openxmlformats.org/wordprocessingml/2006/main">
        <w:t xml:space="preserve">1. ন্যায়বিচার করতে মনে রাখবেন: আমাদের কীভাবে আমাদের সিদ্ধান্তগুলি সম্পর্কে সচেতন হতে হবে, বিশেষ করে যাদের প্রয়োজন তাদের প্রতি।</w:t>
      </w:r>
    </w:p>
    <w:p/>
    <w:p>
      <w:r xmlns:w="http://schemas.openxmlformats.org/wordprocessingml/2006/main">
        <w:t xml:space="preserve">2. মাতালতা এবং এর পরিণতি: অতিরিক্ত মদ্যপানের বিপদ এবং এটি কীভাবে আইন লঙ্ঘনের দিকে নিয়ে যেতে পারে সে সম্পর্কে ক।</w:t>
      </w:r>
    </w:p>
    <w:p/>
    <w:p>
      <w:r xmlns:w="http://schemas.openxmlformats.org/wordprocessingml/2006/main">
        <w:t xml:space="preserve">1. হিতোপদেশ 31:4-5 - "হে লেমুয়েল, রাজাদের জন্য দ্রাক্ষারস পান করা যায় না; রাজাদের পক্ষে দ্রাক্ষারস পান করা যায় না: পাছে তারা পান করে, এবং আইন ভুলে যায় এবং কারও বিচার বিকৃত করে। পীড়িত।"</w:t>
      </w:r>
    </w:p>
    <w:p/>
    <w:p>
      <w:r xmlns:w="http://schemas.openxmlformats.org/wordprocessingml/2006/main">
        <w:t xml:space="preserve">2. ইশাইয়া 5:11-12 - "হায় তাদের জন্য যারা খুব ভোরে উঠে, যাতে তারা শক্ত পানীয় অনুসরণ করতে পারে; যেগুলি রাত অবধি চলতে থাকে, যতক্ষণ না মদ তাদের জ্বালায়! এবং বীণা, বেহাল, তবর এবং নল এবং দ্রাক্ষারস তাদের ভোজে আছে; কিন্তু তারা সদাপ্রভুর কাজকে বিবেচনা করে না, তাঁর হাতের কাজকেও বিবেচনা করে না।"</w:t>
      </w:r>
    </w:p>
    <w:p/>
    <w:p>
      <w:r xmlns:w="http://schemas.openxmlformats.org/wordprocessingml/2006/main">
        <w:t xml:space="preserve">হিতোপদেশ 31:6 যারা ধ্বংসের জন্য প্রস্তুত তাকে শক্তিশালী পানীয় দাও এবং যারা ভারী হৃদয়ের তাদের জন্য ওয়াইন।</w:t>
      </w:r>
    </w:p>
    <w:p/>
    <w:p>
      <w:r xmlns:w="http://schemas.openxmlformats.org/wordprocessingml/2006/main">
        <w:t xml:space="preserve">অ্যালকোহল যাদের প্রয়োজন তাদের দেওয়া উচিত, বিশেষ করে যারা দুঃখজনক অবস্থায় রয়েছে।</w:t>
      </w:r>
    </w:p>
    <w:p/>
    <w:p>
      <w:r xmlns:w="http://schemas.openxmlformats.org/wordprocessingml/2006/main">
        <w:t xml:space="preserve">1. "ব্যথা কমাতে সাহায্য করার জন্য অ্যালকোহলের শক্তি"</w:t>
      </w:r>
    </w:p>
    <w:p/>
    <w:p>
      <w:r xmlns:w="http://schemas.openxmlformats.org/wordprocessingml/2006/main">
        <w:t xml:space="preserve">2. "দুঃখের সময়ে সমবেদনার প্রয়োজন"</w:t>
      </w:r>
    </w:p>
    <w:p/>
    <w:p>
      <w:r xmlns:w="http://schemas.openxmlformats.org/wordprocessingml/2006/main">
        <w:t xml:space="preserve">1. ইশাইয়া 38:15 - "আমি কি বলব? তিনি উভয়ই আমার সাথে কথা বলেছেন, এবং নিজেই তা করেছেন: আমি আমার সমস্ত বছর আমার আত্মার তিক্ততায় নরমভাবে যাব।"</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হিতোপদেশ 31:7 সে পান করুক, তার দারিদ্র্য ভুলে থাকুক, তার দুঃখ আর মনে করবে না।</w:t>
      </w:r>
    </w:p>
    <w:p/>
    <w:p>
      <w:r xmlns:w="http://schemas.openxmlformats.org/wordprocessingml/2006/main">
        <w:t xml:space="preserve">হিতোপদেশ আমাদেরকে দুঃখ ও দারিদ্র্য থেকে মুক্তির জন্য ঈশ্বরের দিকে ফিরে যেতে উৎসাহিত করে।</w:t>
      </w:r>
    </w:p>
    <w:p/>
    <w:p>
      <w:r xmlns:w="http://schemas.openxmlformats.org/wordprocessingml/2006/main">
        <w:t xml:space="preserve">1. ঈশ্বর সতেজতার উৎস</w:t>
      </w:r>
    </w:p>
    <w:p/>
    <w:p>
      <w:r xmlns:w="http://schemas.openxmlformats.org/wordprocessingml/2006/main">
        <w:t xml:space="preserve">2. প্রভুর উপর নির্ভর করতে শেখা</w:t>
      </w:r>
    </w:p>
    <w:p/>
    <w:p>
      <w:r xmlns:w="http://schemas.openxmlformats.org/wordprocessingml/2006/main">
        <w:t xml:space="preserve">1. ইশাইয়া 55:1-2 এসো, তৃষ্ণার্ত সকলে, জলের কাছে এস; আর তুমি যাদের টাকা নেই, আসো, কিনে খাও! আসুন, টাকা ছাড়া এবং খরচ ছাড়াই ওয়াইন এবং দুধ কিনুন।</w:t>
      </w:r>
    </w:p>
    <w:p/>
    <w:p>
      <w:r xmlns:w="http://schemas.openxmlformats.org/wordprocessingml/2006/main">
        <w:t xml:space="preserve">2. গীতসংহিতা 107:9 কারণ তিনি আকাঙ্ক্ষিত আত্মাকে তৃপ্ত করেন, এবং ক্ষুধার্ত আত্মাকে তিনি ভাল জিনিস দিয়ে পূর্ণ করেন।</w:t>
      </w:r>
    </w:p>
    <w:p/>
    <w:p>
      <w:r xmlns:w="http://schemas.openxmlformats.org/wordprocessingml/2006/main">
        <w:t xml:space="preserve">হিতোপদেশ 31:8 যারা ধ্বংসের জন্য নিযুক্ত তাদের জন্য বোবাদের জন্য মুখ খুলো।</w:t>
      </w:r>
    </w:p>
    <w:p/>
    <w:p>
      <w:r xmlns:w="http://schemas.openxmlformats.org/wordprocessingml/2006/main">
        <w:t xml:space="preserve">আমাদের উচিত তাদের পক্ষে কথা বলা যারা কণ্ঠহীন এবং ধ্বংসের শিকার।</w:t>
      </w:r>
    </w:p>
    <w:p/>
    <w:p>
      <w:r xmlns:w="http://schemas.openxmlformats.org/wordprocessingml/2006/main">
        <w:t xml:space="preserve">1. ভয়েসলেস জন্য কথা বলুন</w:t>
      </w:r>
    </w:p>
    <w:p/>
    <w:p>
      <w:r xmlns:w="http://schemas.openxmlformats.org/wordprocessingml/2006/main">
        <w:t xml:space="preserve">2. কীভাবে আমরা ধ্বংসের জন্য নিযুক্ত ব্যক্তিদের সাহায্য করতে পারি</w:t>
      </w:r>
    </w:p>
    <w:p/>
    <w:p>
      <w:r xmlns:w="http://schemas.openxmlformats.org/wordprocessingml/2006/main">
        <w:t xml:space="preserve">1. ইশাইয়া 1:17 - ভাল করতে শিখুন; ন্যায়বিচার চাই, সঠিক নিপীড়ন; পিতৃহীনদের ন্যায়বিচার করুন, বিধবার বিচার করুন।</w:t>
      </w:r>
    </w:p>
    <w:p/>
    <w:p>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হিতোপদেশ 31:9 তোমার মুখ খোল, ন্যায় বিচার কর এবং দরিদ্র ও অভাবীদের পক্ষে বিচার কর।</w:t>
      </w:r>
    </w:p>
    <w:p/>
    <w:p>
      <w:r xmlns:w="http://schemas.openxmlformats.org/wordprocessingml/2006/main">
        <w:t xml:space="preserve">এই আয়াতটি আমাদেরকে যারা নিপীড়িত এবং সাহায্যের প্রয়োজন তাদের পক্ষে কথা বলতে উত্সাহিত করে।</w:t>
      </w:r>
    </w:p>
    <w:p/>
    <w:p>
      <w:r xmlns:w="http://schemas.openxmlformats.org/wordprocessingml/2006/main">
        <w:t xml:space="preserve">1. আমাদের ভয়েসের শক্তি: নির্যাতিত এবং নিপীড়িতদের জন্য দাঁড়ানো</w:t>
      </w:r>
    </w:p>
    <w:p/>
    <w:p>
      <w:r xmlns:w="http://schemas.openxmlformats.org/wordprocessingml/2006/main">
        <w:t xml:space="preserve">2. ন্যায় ও সমবেদনার জন্য উকিলকে আহ্বান</w:t>
      </w:r>
    </w:p>
    <w:p/>
    <w:p>
      <w:r xmlns:w="http://schemas.openxmlformats.org/wordprocessingml/2006/main">
        <w:t xml:space="preserve">1. জেমস 1:27 - ঈশ্বর এবং পিতার সামনে শুদ্ধ ও অপবিত্র ধর্ম হল: অনাথ এবং বিধবাদের কষ্টে তাদের পরিদর্শন করা এবং নিজেকে জগৎ থেকে অস্পষ্ট রাখা।</w:t>
      </w:r>
    </w:p>
    <w:p/>
    <w:p>
      <w:r xmlns:w="http://schemas.openxmlformats.org/wordprocessingml/2006/main">
        <w:t xml:space="preserve">2. ইশাইয়া 1:17 - ভাল করতে শিখুন; বিচার চাও, অত্যাচারীকে তিরস্কার কর; পিতৃহীনদের রক্ষা কর, বিধবার জন্য আবেদন কর।</w:t>
      </w:r>
    </w:p>
    <w:p/>
    <w:p>
      <w:r xmlns:w="http://schemas.openxmlformats.org/wordprocessingml/2006/main">
        <w:t xml:space="preserve">হিতোপদেশ 31:10 কে একজন গুণী মহিলা খুঁজে পেতে পারে? তার দাম অনেক বেশী রুবি জন্য.</w:t>
      </w:r>
    </w:p>
    <w:p/>
    <w:p>
      <w:r xmlns:w="http://schemas.openxmlformats.org/wordprocessingml/2006/main">
        <w:t xml:space="preserve">একজন গুণী নারীর মূল্য সবচেয়ে মূল্যবান গহনার চেয়েও বেশি।</w:t>
      </w:r>
    </w:p>
    <w:p/>
    <w:p>
      <w:r xmlns:w="http://schemas.openxmlformats.org/wordprocessingml/2006/main">
        <w:t xml:space="preserve">1. পুণ্যের মূল্য</w:t>
      </w:r>
    </w:p>
    <w:p/>
    <w:p>
      <w:r xmlns:w="http://schemas.openxmlformats.org/wordprocessingml/2006/main">
        <w:t xml:space="preserve">2. একজন নারীর মূল্য</w:t>
      </w:r>
    </w:p>
    <w:p/>
    <w:p>
      <w:r xmlns:w="http://schemas.openxmlformats.org/wordprocessingml/2006/main">
        <w:t xml:space="preserve">1. তিতাস 2:3-5 একইভাবে বয়স্ক মহিলাদের আচরণে শ্রদ্ধাশীল হতে হবে, নিন্দাকারী বা বেশি মদের দাস নয়। তারা যা ভাল তা শেখাতে হবে, এবং তাই যুবতী মহিলাদেরকে তাদের স্বামী ও সন্তানদের ভালবাসতে, আত্মনিয়ন্ত্রিত, বিশুদ্ধ, বাড়িতে কাজ করতে, দয়ালু এবং তাদের স্বামীদের বশীভূত হতে প্রশিক্ষণ দিতে হবে, যাতে ঈশ্বরের বাক্য না হয়। নিন্দিত</w:t>
      </w:r>
    </w:p>
    <w:p/>
    <w:p>
      <w:r xmlns:w="http://schemas.openxmlformats.org/wordprocessingml/2006/main">
        <w:t xml:space="preserve">2. হিতোপদেশ 31:30 মোহনীয়তা ছলনাময়, এবং সৌন্দর্য বৃথা, কিন্তু যে মহিলা প্রভুকে ভয় করে তার প্রশংসা করা উচিত।</w:t>
      </w:r>
    </w:p>
    <w:p/>
    <w:p>
      <w:r xmlns:w="http://schemas.openxmlformats.org/wordprocessingml/2006/main">
        <w:t xml:space="preserve">হিতোপদেশ 31:11 তার স্বামীর হৃদয় তার উপর নিরাপদে বিশ্বাস করে, যাতে তার লুণ্ঠনের প্রয়োজন না থাকে।</w:t>
      </w:r>
    </w:p>
    <w:p/>
    <w:p>
      <w:r xmlns:w="http://schemas.openxmlformats.org/wordprocessingml/2006/main">
        <w:t xml:space="preserve">স্ত্রী তার স্বামীর জন্য নিরাপত্তার উৎস, তাকে সফল হওয়ার আত্মবিশ্বাস দেয়।</w:t>
      </w:r>
    </w:p>
    <w:p/>
    <w:p>
      <w:r xmlns:w="http://schemas.openxmlformats.org/wordprocessingml/2006/main">
        <w:t xml:space="preserve">1. একটি বিবাহের শক্তি: পারস্পরিক সমর্থন শক্তির ব্যবহার</w:t>
      </w:r>
    </w:p>
    <w:p/>
    <w:p>
      <w:r xmlns:w="http://schemas.openxmlformats.org/wordprocessingml/2006/main">
        <w:t xml:space="preserve">2. হেল্পমিটের শক্তি: একজন ঈশ্বরীয় অংশীদারের মূল্য</w:t>
      </w:r>
    </w:p>
    <w:p/>
    <w:p>
      <w:r xmlns:w="http://schemas.openxmlformats.org/wordprocessingml/2006/main">
        <w:t xml:space="preserve">1. 1 পিটার 3:1-7 - বিবাহে সম্মান এবং সম্মান</w:t>
      </w:r>
    </w:p>
    <w:p/>
    <w:p>
      <w:r xmlns:w="http://schemas.openxmlformats.org/wordprocessingml/2006/main">
        <w:t xml:space="preserve">2. হিতোপদেশ 18:22 - একজন বিশ্বস্ত অংশীদারের মূল্য</w:t>
      </w:r>
    </w:p>
    <w:p/>
    <w:p>
      <w:r xmlns:w="http://schemas.openxmlformats.org/wordprocessingml/2006/main">
        <w:t xml:space="preserve">হিতোপদেশ 31:12 সে তার জীবনের সমস্ত দিন তাকে ভাল করবে, মন্দ করবে না।</w:t>
      </w:r>
    </w:p>
    <w:p/>
    <w:p>
      <w:r xmlns:w="http://schemas.openxmlformats.org/wordprocessingml/2006/main">
        <w:t xml:space="preserve">মহৎ চরিত্রের একজন স্ত্রী তার সারাজীবন স্বামীর ভালো করার জন্য প্রশংসিত হয়।</w:t>
      </w:r>
    </w:p>
    <w:p/>
    <w:p>
      <w:r xmlns:w="http://schemas.openxmlformats.org/wordprocessingml/2006/main">
        <w:t xml:space="preserve">1. ভাল স্ত্রী: একটি ঈশ্বরীয় পত্নীর মহৎ চরিত্র</w:t>
      </w:r>
    </w:p>
    <w:p/>
    <w:p>
      <w:r xmlns:w="http://schemas.openxmlformats.org/wordprocessingml/2006/main">
        <w:t xml:space="preserve">2. একজন স্ত্রীর মূল্য: একটি বিশ্বস্ত হেল্পমিটের আশীর্বাদ</w:t>
      </w:r>
    </w:p>
    <w:p/>
    <w:p>
      <w:r xmlns:w="http://schemas.openxmlformats.org/wordprocessingml/2006/main">
        <w:t xml:space="preserve">1. ইফিসিয়ানস 5:22-33 - স্বামী এবং স্ত্রীর সম্পর্ক</w:t>
      </w:r>
    </w:p>
    <w:p/>
    <w:p>
      <w:r xmlns:w="http://schemas.openxmlformats.org/wordprocessingml/2006/main">
        <w:t xml:space="preserve">2. হিতোপদেশ 18:22 - উন্নত চরিত্রের স্ত্রী খোঁজা</w:t>
      </w:r>
    </w:p>
    <w:p/>
    <w:p>
      <w:r xmlns:w="http://schemas.openxmlformats.org/wordprocessingml/2006/main">
        <w:t xml:space="preserve">হিতোপদেশ 31:13 সে পশম ও শণ খোঁজে এবং স্বেচ্ছায় হাত দিয়ে কাজ করে।</w:t>
      </w:r>
    </w:p>
    <w:p/>
    <w:p>
      <w:r xmlns:w="http://schemas.openxmlformats.org/wordprocessingml/2006/main">
        <w:t xml:space="preserve">তিনি একজন পরিশ্রমী এবং সম্পদশালী মহিলা।</w:t>
      </w:r>
    </w:p>
    <w:p/>
    <w:p>
      <w:r xmlns:w="http://schemas.openxmlformats.org/wordprocessingml/2006/main">
        <w:t xml:space="preserve">1: সাফল্যের জন্য কঠোর পরিশ্রম অপরিহার্য।</w:t>
      </w:r>
    </w:p>
    <w:p/>
    <w:p>
      <w:r xmlns:w="http://schemas.openxmlformats.org/wordprocessingml/2006/main">
        <w:t xml:space="preserve">2: পরিশ্রমী মহিলার উদযাপন।</w:t>
      </w:r>
    </w:p>
    <w:p/>
    <w:p>
      <w:r xmlns:w="http://schemas.openxmlformats.org/wordprocessingml/2006/main">
        <w:t xml:space="preserve">1: Exodus 20:9 তুমি ছয় দিন পরিশ্রম করবে এবং তোমার সমস্ত কাজ করবে।</w:t>
      </w:r>
    </w:p>
    <w:p/>
    <w:p>
      <w:r xmlns:w="http://schemas.openxmlformats.org/wordprocessingml/2006/main">
        <w:t xml:space="preserve">2: Ephesians 4:28 যে চুরি করেছে সে যেন আর চুরি না করে; বরং সে শ্রম করুক, নিজের হাত দিয়ে ভাল কাজ করুক, যাতে তাকে প্রয়োজন তাকে দিতে হয়।</w:t>
      </w:r>
    </w:p>
    <w:p/>
    <w:p>
      <w:r xmlns:w="http://schemas.openxmlformats.org/wordprocessingml/2006/main">
        <w:t xml:space="preserve">Proverbs 31:14 সে বণিকদের জাহাজের মত; সে দূর থেকে তার খাবার নিয়ে আসে।</w:t>
      </w:r>
    </w:p>
    <w:p/>
    <w:p>
      <w:r xmlns:w="http://schemas.openxmlformats.org/wordprocessingml/2006/main">
        <w:t xml:space="preserve">একজন মহিলাকে একজন বণিকের জাহাজের সাথে তুলনা করা হয়, যেটি অনেক দূর থেকে খাবার নিয়ে আসে।</w:t>
      </w:r>
    </w:p>
    <w:p/>
    <w:p>
      <w:r xmlns:w="http://schemas.openxmlformats.org/wordprocessingml/2006/main">
        <w:t xml:space="preserve">1. একজন মহিলার বিশ্বস্ততা - হিতোপদেশ 31:14</w:t>
      </w:r>
    </w:p>
    <w:p/>
    <w:p>
      <w:r xmlns:w="http://schemas.openxmlformats.org/wordprocessingml/2006/main">
        <w:t xml:space="preserve">2. ঈশ্বরের কাছ থেকে বিধান - হিতোপদেশ 31:14</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4:19 - এবং আমার ঈশ্বর খ্রীষ্ট যীশুর দ্বারা তাঁর মহিমা অনুসারে আপনার সমস্ত প্রয়োজন পূরণ করবেন।</w:t>
      </w:r>
    </w:p>
    <w:p/>
    <w:p>
      <w:r xmlns:w="http://schemas.openxmlformats.org/wordprocessingml/2006/main">
        <w:t xml:space="preserve">হিতোপদেশ 31:15 সে রাতের মধ্যেই জেগে ওঠে, এবং তার গৃহস্থকে মাংস দেয় এবং তার কন্যাদের একটি অংশ দেয়৷</w:t>
      </w:r>
    </w:p>
    <w:p/>
    <w:p>
      <w:r xmlns:w="http://schemas.openxmlformats.org/wordprocessingml/2006/main">
        <w:t xml:space="preserve">সে তাড়াতাড়ি উঠতে এবং তার পরিবারের জন্য জোগান দিয়ে অধ্যবসায় প্রদর্শন করে।</w:t>
      </w:r>
    </w:p>
    <w:p/>
    <w:p>
      <w:r xmlns:w="http://schemas.openxmlformats.org/wordprocessingml/2006/main">
        <w:t xml:space="preserve">1. অধ্যবসায় শক্তি</w:t>
      </w:r>
    </w:p>
    <w:p/>
    <w:p>
      <w:r xmlns:w="http://schemas.openxmlformats.org/wordprocessingml/2006/main">
        <w:t xml:space="preserve">2. একটি প্রদানকারীর মূল্য</w:t>
      </w:r>
    </w:p>
    <w:p/>
    <w:p>
      <w:r xmlns:w="http://schemas.openxmlformats.org/wordprocessingml/2006/main">
        <w:t xml:space="preserve">1. হিতোপদেশ 14:23 - সমস্ত কঠোর পরিশ্রম লাভ আনে, কিন্তু নিছক কথাবার্তা শুধুমাত্র দারিদ্র্যের দিকে নিয়ে যায়।</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হিতোপদেশ 31:16 সে একটি ক্ষেত বিবেচনা করে এবং তা কিনে নেয়, তার হাতের ফল দিয়ে সে একটি দ্রাক্ষাক্ষেত্র রোপণ করে।</w:t>
      </w:r>
    </w:p>
    <w:p/>
    <w:p>
      <w:r xmlns:w="http://schemas.openxmlformats.org/wordprocessingml/2006/main">
        <w:t xml:space="preserve">তিনি একজন উদ্যোগী মহিলা যিনি বিজ্ঞ বিনিয়োগ করেন।</w:t>
      </w:r>
    </w:p>
    <w:p/>
    <w:p>
      <w:r xmlns:w="http://schemas.openxmlformats.org/wordprocessingml/2006/main">
        <w:t xml:space="preserve">1: ভবিষ্যতে বিনিয়োগ</w:t>
      </w:r>
    </w:p>
    <w:p/>
    <w:p>
      <w:r xmlns:w="http://schemas.openxmlformats.org/wordprocessingml/2006/main">
        <w:t xml:space="preserve">2: সবচেয়ে বেশি সুযোগ তৈরি করা</w:t>
      </w:r>
    </w:p>
    <w:p/>
    <w:p>
      <w:r xmlns:w="http://schemas.openxmlformats.org/wordprocessingml/2006/main">
        <w:t xml:space="preserve">1: ম্যাথু 6:19-21 - পৃথিবীতে নিজেদের জন্য ধন সঞ্চয় করো না, যেখানে মথ এবং মরিচা নষ্ট করে, এবং যেখানে চোরেরা ভেঙ্গে চুরি করে: কিন্তু স্বর্গে নিজেদের জন্য ধন সঞ্চয় কর, যেখানে মথ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2: Ecclesiastes 11:2 - সাতজনকে একটি অংশ দিন এবং আটজনকেও; কারণ তুমি জানো না পৃথিবীতে কি মন্দ হবে৷</w:t>
      </w:r>
    </w:p>
    <w:p/>
    <w:p>
      <w:r xmlns:w="http://schemas.openxmlformats.org/wordprocessingml/2006/main">
        <w:t xml:space="preserve">হিতোপদেশ 31:17 সে শক্তি দিয়ে তার কোমর বেঁধে রাখে এবং তার বাহুকে শক্তিশালী করে।</w:t>
      </w:r>
    </w:p>
    <w:p/>
    <w:p>
      <w:r xmlns:w="http://schemas.openxmlformats.org/wordprocessingml/2006/main">
        <w:t xml:space="preserve">অনুচ্ছেদটি একজন মহিলার শক্তি সম্পর্কে কথা বলে, এবং কীভাবে সে তার কোমর বেঁধে রাখে এবং তার বাহুকে শক্তিশালী করে।</w:t>
      </w:r>
    </w:p>
    <w:p/>
    <w:p>
      <w:r xmlns:w="http://schemas.openxmlformats.org/wordprocessingml/2006/main">
        <w:t xml:space="preserve">1. "একজন মহিলার শক্তি"</w:t>
      </w:r>
    </w:p>
    <w:p/>
    <w:p>
      <w:r xmlns:w="http://schemas.openxmlformats.org/wordprocessingml/2006/main">
        <w:t xml:space="preserve">2. "শক্তি দিয়ে আপনার কোমর বেঁধে রাখা"</w:t>
      </w:r>
    </w:p>
    <w:p/>
    <w:p>
      <w:r xmlns:w="http://schemas.openxmlformats.org/wordprocessingml/2006/main">
        <w:t xml:space="preserve">1. হিতোপদেশ 31:25 - "শক্তি ও সম্মান তার পোশাক; এবং সে ভবিষ্যতে আনন্দ করবে।"</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হিতোপদেশ 31:18 সে বুঝতে পারে যে তার বাণিজ্য ভাল, তার মোমবাতি রাতে নিভে না।</w:t>
      </w:r>
    </w:p>
    <w:p/>
    <w:p>
      <w:r xmlns:w="http://schemas.openxmlformats.org/wordprocessingml/2006/main">
        <w:t xml:space="preserve">একজন জ্ঞানী মহিলা জানেন যে তার ব্যবসা সফল এবং তিনি দিনরাত কঠোর পরিশ্রম করেন।</w:t>
      </w:r>
    </w:p>
    <w:p/>
    <w:p>
      <w:r xmlns:w="http://schemas.openxmlformats.org/wordprocessingml/2006/main">
        <w:t xml:space="preserve">1. জ্ঞানী মহিলা - উত্পাদনশীলতা এবং বিশ্বাসের জীবন যাপন</w:t>
      </w:r>
    </w:p>
    <w:p/>
    <w:p>
      <w:r xmlns:w="http://schemas.openxmlformats.org/wordprocessingml/2006/main">
        <w:t xml:space="preserve">2. অধ্যবসায়ের শক্তি - কঠোর পরিশ্রম করা এবং হাল ছেড়ে দেওয়া নয়</w:t>
      </w:r>
    </w:p>
    <w:p/>
    <w:p>
      <w:r xmlns:w="http://schemas.openxmlformats.org/wordprocessingml/2006/main">
        <w:t xml:space="preserve">1. হিতোপদেশ 14:23 - সমস্ত কঠোর পরিশ্রম লাভ আনে, কিন্তু নিছক কথাবার্তা শুধুমাত্র দারিদ্র্যের দিকে নিয়ে যায়।</w:t>
      </w:r>
    </w:p>
    <w:p/>
    <w:p>
      <w:r xmlns:w="http://schemas.openxmlformats.org/wordprocessingml/2006/main">
        <w:t xml:space="preserve">2. ম্যাথু 5:16 -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হিতোপদেশ 31:19 সে তার হাত টাকুতে রাখে এবং তার হাত বিচ্ছিন্ন করে রাখে।</w:t>
      </w:r>
    </w:p>
    <w:p/>
    <w:p>
      <w:r xmlns:w="http://schemas.openxmlformats.org/wordprocessingml/2006/main">
        <w:t xml:space="preserve">হিতোপদেশের এই শ্লোকটি মহিলাদের উত্পাদনশীল কাজের জন্য তাদের হাত ব্যবহার করতে উত্সাহিত করে।</w:t>
      </w:r>
    </w:p>
    <w:p/>
    <w:p>
      <w:r xmlns:w="http://schemas.openxmlformats.org/wordprocessingml/2006/main">
        <w:t xml:space="preserve">1: মহিলাদের জন্য ঈশ্বরের নকশা: তাঁর সেবা এবং সম্মান করার জন্য আমাদের হাত ব্যবহার করা</w:t>
      </w:r>
    </w:p>
    <w:p/>
    <w:p>
      <w:r xmlns:w="http://schemas.openxmlformats.org/wordprocessingml/2006/main">
        <w:t xml:space="preserve">2: উদ্দেশ্য নিয়ে কাজ করা: আমাদের হাতের ব্যবহারে পূর্ণতা খোঁজা</w:t>
      </w:r>
    </w:p>
    <w:p/>
    <w:p>
      <w:r xmlns:w="http://schemas.openxmlformats.org/wordprocessingml/2006/main">
        <w:t xml:space="preserve">1: টাইটাস 2:3-5 - একইভাবে বয়স্ক মহিলাদের আচরণে শ্রদ্ধাশীল হতে হবে, নিন্দাকারী বা বেশি মদের দাস নয়। তারা যা ভাল তা শেখাতে হবে, এবং তাই যুবতী মহিলাদেরকে তাদের স্বামী ও সন্তানদের ভালবাসতে, আত্মনিয়ন্ত্রিত, বিশুদ্ধ, বাড়িতে কাজ করতে, দয়ালু এবং তাদের স্বামীদের বশীভূত হতে প্রশিক্ষণ দিতে হবে, যাতে ঈশ্বরের বাক্য না হয়। নিন্দিত</w:t>
      </w:r>
    </w:p>
    <w:p/>
    <w:p>
      <w:r xmlns:w="http://schemas.openxmlformats.org/wordprocessingml/2006/main">
        <w:t xml:space="preserve">2: গীতসংহিতা 90:17 - আমাদের ঈশ্বর সদাপ্রভুর অনুগ্রহ আমাদের উপর বর্ষিত হোক, এবং আমাদের হাতের কাজ আমাদের উপর প্রতিষ্ঠিত করুন; হ্যাঁ, আমাদের হাতের কাজ প্রতিষ্ঠা করুন!</w:t>
      </w:r>
    </w:p>
    <w:p/>
    <w:p>
      <w:r xmlns:w="http://schemas.openxmlformats.org/wordprocessingml/2006/main">
        <w:t xml:space="preserve">প্রবচন 31:20 সে দরিদ্রের দিকে হাত বাড়ায়; হ্যাঁ, সে অভাবীদের কাছে তার হাত বাড়িয়ে দেয়৷</w:t>
      </w:r>
    </w:p>
    <w:p/>
    <w:p>
      <w:r xmlns:w="http://schemas.openxmlformats.org/wordprocessingml/2006/main">
        <w:t xml:space="preserve">তিনি যাদের প্রয়োজন তাদের প্রতি সহানুভূতি দেখান।</w:t>
      </w:r>
    </w:p>
    <w:p/>
    <w:p>
      <w:r xmlns:w="http://schemas.openxmlformats.org/wordprocessingml/2006/main">
        <w:t xml:space="preserve">1: আমরা হিতোপদেশ 31-এর সদাচারী মহিলার উদাহরণ থেকে শিখতে পারি যিনি আমাদেরকে অভাবীদের সাহায্য করার গুরুত্ব দেখান।</w:t>
      </w:r>
    </w:p>
    <w:p/>
    <w:p>
      <w:r xmlns:w="http://schemas.openxmlformats.org/wordprocessingml/2006/main">
        <w:t xml:space="preserve">2: সহানুভূতি এবং দাতব্য গুরুত্বপূর্ণ গুণাবলী যা আমাদের দৈনন্দিন জীবনে মূর্ত করার চেষ্টা করা উচিত।</w:t>
      </w:r>
    </w:p>
    <w:p/>
    <w:p>
      <w:r xmlns:w="http://schemas.openxmlformats.org/wordprocessingml/2006/main">
        <w:t xml:space="preserve">1: ম্যাথু 25:35-40 কারণ আমি ক্ষুধার্ত ছিলাম এবং আপনি আমাকে কিছু খেতে দিয়েছিলেন, আমি তৃষ্ণার্ত এবং আপনি আমাকে কিছু পান করতে দিয়েছিলেন, আমি একজন অপরিচিত ছিলাম এবং আপনি আমাকে আমন্ত্রণ জানিয়েছিলেন।</w:t>
      </w:r>
    </w:p>
    <w:p/>
    <w:p>
      <w:r xmlns:w="http://schemas.openxmlformats.org/wordprocessingml/2006/main">
        <w:t xml:space="preserve">2: জেমস 1:27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হিতোপদেশ 31:21 সে তার পরিবারের জন্য তুষারকে ভয় পায় না, কারণ তার পরিবারের সমস্ত লোক লাল রঙের কাপড় পরেছে।</w:t>
      </w:r>
    </w:p>
    <w:p/>
    <w:p>
      <w:r xmlns:w="http://schemas.openxmlformats.org/wordprocessingml/2006/main">
        <w:t xml:space="preserve">তিনি একজন শক্তি এবং সাহসী মহিলা যিনি তার পরিবারের জন্য নিরাপত্তা এবং সুরক্ষা প্রদান করেন।</w:t>
      </w:r>
    </w:p>
    <w:p/>
    <w:p>
      <w:r xmlns:w="http://schemas.openxmlformats.org/wordprocessingml/2006/main">
        <w:t xml:space="preserve">1. একজন ধার্মিক নারীর অদম্য শক্তি</w:t>
      </w:r>
    </w:p>
    <w:p/>
    <w:p>
      <w:r xmlns:w="http://schemas.openxmlformats.org/wordprocessingml/2006/main">
        <w:t xml:space="preserve">2. আমাদের পরিবারের জন্য নিরাপত্তা প্রদানের গুরুত্ব</w:t>
      </w:r>
    </w:p>
    <w:p/>
    <w:p>
      <w:r xmlns:w="http://schemas.openxmlformats.org/wordprocessingml/2006/main">
        <w:t xml:space="preserve">1. হিতোপদেশ 31:10-31</w:t>
      </w:r>
    </w:p>
    <w:p/>
    <w:p>
      <w:r xmlns:w="http://schemas.openxmlformats.org/wordprocessingml/2006/main">
        <w:t xml:space="preserve">2. গীতসংহিতা 127:3-5</w:t>
      </w:r>
    </w:p>
    <w:p/>
    <w:p>
      <w:r xmlns:w="http://schemas.openxmlformats.org/wordprocessingml/2006/main">
        <w:t xml:space="preserve">হিতোপদেশ 31:22 সে নিজেকে টেপেস্ট্রির আবরণ তৈরি করে; তার পোশাক সিল্ক এবং বেগুনি।</w:t>
      </w:r>
    </w:p>
    <w:p/>
    <w:p>
      <w:r xmlns:w="http://schemas.openxmlformats.org/wordprocessingml/2006/main">
        <w:t xml:space="preserve">তিনি বাহ্যিক এবং অভ্যন্তরীণভাবে শক্তি এবং সৌন্দর্যের একজন মহিলা।</w:t>
      </w:r>
    </w:p>
    <w:p/>
    <w:p>
      <w:r xmlns:w="http://schemas.openxmlformats.org/wordprocessingml/2006/main">
        <w:t xml:space="preserve">1: ঈশ্বর নারীদেরকে শক্তিশালী এবং সুন্দর করার জন্য সৃষ্টি করেছেন এবং সেই সৌন্দর্য শুধুমাত্র শারীরিকভাবে সীমাবদ্ধ নয়।</w:t>
      </w:r>
    </w:p>
    <w:p/>
    <w:p>
      <w:r xmlns:w="http://schemas.openxmlformats.org/wordprocessingml/2006/main">
        <w:t xml:space="preserve">2: আমরা প্রবচন 31 মহিলার উদাহরণ থেকে শিখতে পারি, যিনি শক্তি এবং সৌন্দর্যের উদাহরণ।</w:t>
      </w:r>
    </w:p>
    <w:p/>
    <w:p>
      <w:r xmlns:w="http://schemas.openxmlformats.org/wordprocessingml/2006/main">
        <w:t xml:space="preserve">1: 1 পিটার 3: 3-4 - "আপনার সৌন্দর্য বাহ্যিক সাজসজ্জা থেকে আসা উচিত নয়, যেমন বিস্তৃত চুলের স্টাইল এবং সোনার গয়না বা সূক্ষ্ম জামাকাপড় পরা। বরং, এটি হওয়া উচিত আপনার অভ্যন্তরীণ আত্মার, একটি অপরূপ সৌন্দর্য। মৃদু এবং শান্ত আত্মা, যা ঈশ্বরের দৃষ্টিতে অনেক মূল্যবান।"</w:t>
      </w:r>
    </w:p>
    <w:p/>
    <w:p>
      <w:r xmlns:w="http://schemas.openxmlformats.org/wordprocessingml/2006/main">
        <w:t xml:space="preserve">2: ইশাইয়া 61:10 - "আমি প্রভুতে খুব আনন্দিত; আমার আত্মা আমার ঈশ্বরে আনন্দিত। কারণ তিনি আমাকে পরিত্রাণের পোশাক পরিয়েছেন এবং আমাকে তাঁর ধার্মিকতার পোশাকে সাজিয়েছেন, যেমন একজন বর পুরোহিতের মতো তার মাথাকে সাজায়। , এবং একটি নববধূ নিজেকে তার রত্ন দ্বারা সজ্জিত করে।"</w:t>
      </w:r>
    </w:p>
    <w:p/>
    <w:p>
      <w:r xmlns:w="http://schemas.openxmlformats.org/wordprocessingml/2006/main">
        <w:t xml:space="preserve">হিতোপদেশ 31:23 তার স্বামী যখন দেশের প্রবীণদের মধ্যে বসেন তখন দ্বারে পরিচিত হন।</w:t>
      </w:r>
    </w:p>
    <w:p/>
    <w:p>
      <w:r xmlns:w="http://schemas.openxmlformats.org/wordprocessingml/2006/main">
        <w:t xml:space="preserve">এই শ্লোকটি একজন স্ত্রীর স্বামীকে সমাজের কর্তৃত্বকারী ব্যক্তিদের দ্বারা সম্মানিত ও সম্মানিত করার কথা বলে।</w:t>
      </w:r>
    </w:p>
    <w:p/>
    <w:p>
      <w:r xmlns:w="http://schemas.openxmlformats.org/wordprocessingml/2006/main">
        <w:t xml:space="preserve">1: অন্যদের সম্মান ধার্মিকতা দ্বারা অর্জিত হয়</w:t>
      </w:r>
    </w:p>
    <w:p/>
    <w:p>
      <w:r xmlns:w="http://schemas.openxmlformats.org/wordprocessingml/2006/main">
        <w:t xml:space="preserve">2: আমাদের কর্ম আমাদের চরিত্র প্রতিফলিত</w:t>
      </w:r>
    </w:p>
    <w:p/>
    <w:p>
      <w:r xmlns:w="http://schemas.openxmlformats.org/wordprocessingml/2006/main">
        <w:t xml:space="preserve">1: ম্যাথু 5:13-16 আপনি পৃথিবীর লবণ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টাইটাস 2:7-8 সবকিছুতে যা ভাল তা করে তাদের একটি উদাহরণ স্থাপন করুন। আপনার শিক্ষার মধ্যে সততা, গাম্ভীর্য এবং কথার স্থিরতা দেখান যা নিন্দা করা যায় না, যাতে যারা আপনার বিরোধিতা করে তারা লজ্জিত হয় কারণ তাদের আমাদের সম্পর্কে খারাপ কিছু বলার নেই।</w:t>
      </w:r>
    </w:p>
    <w:p/>
    <w:p>
      <w:r xmlns:w="http://schemas.openxmlformats.org/wordprocessingml/2006/main">
        <w:t xml:space="preserve">Proverbs 31:24 সে সূক্ষ্ম মসীনা তৈরী করে বিক্রি করে; এবং বণিকের কাছে কোমর বেঁধে দেয়।</w:t>
      </w:r>
    </w:p>
    <w:p/>
    <w:p>
      <w:r xmlns:w="http://schemas.openxmlformats.org/wordprocessingml/2006/main">
        <w:t xml:space="preserve">তিনি একজন পরিশ্রমী মহিলা যিনি নিজের ব্যবসায় সফল।</w:t>
      </w:r>
    </w:p>
    <w:p/>
    <w:p>
      <w:r xmlns:w="http://schemas.openxmlformats.org/wordprocessingml/2006/main">
        <w:t xml:space="preserve">1: কখনও আপনার স্বপ্ন ছেড়ে দেবেন না</w:t>
      </w:r>
    </w:p>
    <w:p/>
    <w:p>
      <w:r xmlns:w="http://schemas.openxmlformats.org/wordprocessingml/2006/main">
        <w:t xml:space="preserve">2: উচ্চ লক্ষ্য এবং সাফল্যের জন্য পৌঁছান</w:t>
      </w:r>
    </w:p>
    <w:p/>
    <w:p>
      <w:r xmlns:w="http://schemas.openxmlformats.org/wordprocessingml/2006/main">
        <w:t xml:space="preserve">1: ফিলিপীয় 4:13 আমি খ্রীষ্টের মাধ্যমে সব কিছু করতে পারি যা আমাকে শক্তিশালী করে।</w:t>
      </w:r>
    </w:p>
    <w:p/>
    <w:p>
      <w:r xmlns:w="http://schemas.openxmlformats.org/wordprocessingml/2006/main">
        <w:t xml:space="preserve">2: প্রবচন 16:3 তোমার কাজ প্রভুর কাছে নিবেদন কর, তোমার চিন্তা স্থির হবে।</w:t>
      </w:r>
    </w:p>
    <w:p/>
    <w:p>
      <w:r xmlns:w="http://schemas.openxmlformats.org/wordprocessingml/2006/main">
        <w:t xml:space="preserve">প্রবচন 31:25 শক্তি ও সম্মান তার পোশাক; এবং সে ভবিষ্যতে আনন্দ করবে।</w:t>
      </w:r>
    </w:p>
    <w:p/>
    <w:p>
      <w:r xmlns:w="http://schemas.openxmlformats.org/wordprocessingml/2006/main">
        <w:t xml:space="preserve">তিনি শক্তি এবং সম্মান পরিহিত এবং ভবিষ্যতে আনন্দিত হবে.</w:t>
      </w:r>
    </w:p>
    <w:p/>
    <w:p>
      <w:r xmlns:w="http://schemas.openxmlformats.org/wordprocessingml/2006/main">
        <w:t xml:space="preserve">1. ভবিষ্যতে আনন্দ করুন: শক্তি এবং সম্মানের পোশাক কীভাবে পরিধান করা যায়</w:t>
      </w:r>
    </w:p>
    <w:p/>
    <w:p>
      <w:r xmlns:w="http://schemas.openxmlformats.org/wordprocessingml/2006/main">
        <w:t xml:space="preserve">2. শক্তি এবং সম্মানের পোশাক: ভবিষ্যতে আনন্দ করা</w:t>
      </w:r>
    </w:p>
    <w:p/>
    <w:p>
      <w:r xmlns:w="http://schemas.openxmlformats.org/wordprocessingml/2006/main">
        <w:t xml:space="preserve">1. Ephesians 6:10-18 (শক্তি এবং সম্মানের পোশাকের জন্য)</w:t>
      </w:r>
    </w:p>
    <w:p/>
    <w:p>
      <w:r xmlns:w="http://schemas.openxmlformats.org/wordprocessingml/2006/main">
        <w:t xml:space="preserve">2. ইশাইয়া 40:31 (ভবিষ্যতে আনন্দ করার জন্য)</w:t>
      </w:r>
    </w:p>
    <w:p/>
    <w:p>
      <w:r xmlns:w="http://schemas.openxmlformats.org/wordprocessingml/2006/main">
        <w:t xml:space="preserve">হিতোপদেশ 31:26 সে জ্ঞান দিয়ে মুখ খোলে; এবং তার জিহ্বায় দয়ার নিয়ম।</w:t>
      </w:r>
    </w:p>
    <w:p/>
    <w:p>
      <w:r xmlns:w="http://schemas.openxmlformats.org/wordprocessingml/2006/main">
        <w:t xml:space="preserve">তিনি জ্ঞানের সাথে কথা বলেন এবং তার কথাগুলি সদয়।</w:t>
      </w:r>
    </w:p>
    <w:p/>
    <w:p>
      <w:r xmlns:w="http://schemas.openxmlformats.org/wordprocessingml/2006/main">
        <w:t xml:space="preserve">1. দয়ালু শব্দের শক্তি</w:t>
      </w:r>
    </w:p>
    <w:p/>
    <w:p>
      <w:r xmlns:w="http://schemas.openxmlformats.org/wordprocessingml/2006/main">
        <w:t xml:space="preserve">2. জ্ঞানের গুরুত্ব</w:t>
      </w:r>
    </w:p>
    <w:p/>
    <w:p>
      <w:r xmlns:w="http://schemas.openxmlformats.org/wordprocessingml/2006/main">
        <w:t xml:space="preserve">1. কলসিয়ানস 4:6 - "আপনার কথাবার্তা সর্বদা করুণাময়, লবণের সাথে মসৃণ হোক, যাতে আপনি জানতে পারেন যে প্রতিটি ব্যক্তির কীভাবে উত্তর দেওয়া উচিত।"</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হিতোপদেশ 31:27 সে তার পরিবারের পথের দিকে ভালো করে দেখে, অলসতার রুটি খায় না।</w:t>
      </w:r>
    </w:p>
    <w:p/>
    <w:p>
      <w:r xmlns:w="http://schemas.openxmlformats.org/wordprocessingml/2006/main">
        <w:t xml:space="preserve">তিনি তার পরিবারের যত্ন নেওয়ার জন্য পরিশ্রমী এবং পরিশ্রমী এবং অলসতা এড়ান।</w:t>
      </w:r>
    </w:p>
    <w:p/>
    <w:p>
      <w:r xmlns:w="http://schemas.openxmlformats.org/wordprocessingml/2006/main">
        <w:t xml:space="preserve">1: অধ্যবসায় এবং কঠোর পরিশ্রমের গুরুত্ব।</w:t>
      </w:r>
    </w:p>
    <w:p/>
    <w:p>
      <w:r xmlns:w="http://schemas.openxmlformats.org/wordprocessingml/2006/main">
        <w:t xml:space="preserve">2: অলসতা এবং অলসতার বিপদ।</w:t>
      </w:r>
    </w:p>
    <w:p/>
    <w:p>
      <w:r xmlns:w="http://schemas.openxmlformats.org/wordprocessingml/2006/main">
        <w:t xml:space="preserve">1: কলসিয়ানস 3:23-24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হিতোপদেশ 6:6-11 হে অলস, পিঁপড়ার কাছে যাও; তার উপায় বিবেচনা, এবং জ্ঞানী হতে. কোন প্রধান, অফিসার, বা শাসক ছাড়াই, সে গ্রীষ্মে তার রুটি তৈরি করে এবং ফসল কাটার সময় তার খাদ্য সংগ্রহ করে।</w:t>
      </w:r>
    </w:p>
    <w:p/>
    <w:p>
      <w:r xmlns:w="http://schemas.openxmlformats.org/wordprocessingml/2006/main">
        <w:t xml:space="preserve">প্রবচন 31:28 তার ছেলেমেয়েরা জেগে উঠে তাকে ধন্য বলে; তার স্বামীও, এবং সে তার প্রশংসা করে।</w:t>
      </w:r>
    </w:p>
    <w:p/>
    <w:p>
      <w:r xmlns:w="http://schemas.openxmlformats.org/wordprocessingml/2006/main">
        <w:t xml:space="preserve">হিতোপদেশ 31:28 মহৎ চরিত্রের মহিলার প্রশংসা করে, তার সন্তান এবং স্বামী তাকে আশীর্বাদ করে এবং তার প্রশংসা করে।</w:t>
      </w:r>
    </w:p>
    <w:p/>
    <w:p>
      <w:r xmlns:w="http://schemas.openxmlformats.org/wordprocessingml/2006/main">
        <w:t xml:space="preserve">1. একজন মহান মহিলার প্রশংসা - হিতোপদেশ 31:28 এর উদাহরণ</w:t>
      </w:r>
    </w:p>
    <w:p/>
    <w:p>
      <w:r xmlns:w="http://schemas.openxmlformats.org/wordprocessingml/2006/main">
        <w:t xml:space="preserve">2. একজন ধার্মিক মায়ের আশীর্বাদ - বিশ্বাসী মহিলার পুরষ্কার</w:t>
      </w:r>
    </w:p>
    <w:p/>
    <w:p>
      <w:r xmlns:w="http://schemas.openxmlformats.org/wordprocessingml/2006/main">
        <w:t xml:space="preserve">1. হিতোপদেশ 31:28</w:t>
      </w:r>
    </w:p>
    <w:p/>
    <w:p>
      <w:r xmlns:w="http://schemas.openxmlformats.org/wordprocessingml/2006/main">
        <w:t xml:space="preserve">2. ইফিসিয়ানস 5: 22-33 - স্ত্রীরা, প্রভুর কাছে আপনার স্বামীদের বশ্যতা স্বীকার করুন।</w:t>
      </w:r>
    </w:p>
    <w:p/>
    <w:p>
      <w:r xmlns:w="http://schemas.openxmlformats.org/wordprocessingml/2006/main">
        <w:t xml:space="preserve">হিতোপদেশ 31:29 অনেক কন্যাই সৎকর্ম করেছে, কিন্তু তুমি তাদের সকলকে শ্রেষ্ঠ করেছ।</w:t>
      </w:r>
    </w:p>
    <w:p/>
    <w:p>
      <w:r xmlns:w="http://schemas.openxmlformats.org/wordprocessingml/2006/main">
        <w:t xml:space="preserve">মহিলারা অনেক পুণ্যময় কাজ করতে পারে, কিন্তু হিতোপদেশ 31:29 এ বর্ণিত মহিলাটি সেগুলিকে ছাড়িয়ে গেছে।</w:t>
      </w:r>
    </w:p>
    <w:p/>
    <w:p>
      <w:r xmlns:w="http://schemas.openxmlformats.org/wordprocessingml/2006/main">
        <w:t xml:space="preserve">1. গুণী মহিলা - কিভাবে একটি শ্রেষ্ঠত্বের জীবন যাপন করা যায়</w:t>
      </w:r>
    </w:p>
    <w:p/>
    <w:p>
      <w:r xmlns:w="http://schemas.openxmlformats.org/wordprocessingml/2006/main">
        <w:t xml:space="preserve">2. একটি মহিলার মূল্য - প্রবাদ উদযাপন 31 মহিলা</w:t>
      </w:r>
    </w:p>
    <w:p/>
    <w:p>
      <w:r xmlns:w="http://schemas.openxmlformats.org/wordprocessingml/2006/main">
        <w:t xml:space="preserve">1. হিতোপদেশ 31:29</w:t>
      </w:r>
    </w:p>
    <w:p/>
    <w:p>
      <w:r xmlns:w="http://schemas.openxmlformats.org/wordprocessingml/2006/main">
        <w:t xml:space="preserve">2. ফিলিপীয় 4:8-9 -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হিতোপদেশ 31:30 অনুগ্রহ ছলনাময়, আর সৌন্দর্য বৃথা; কিন্তু যে নারী সদাপ্রভুকে ভয় করে, সে প্রশংসা পাবে।</w:t>
      </w:r>
    </w:p>
    <w:p/>
    <w:p>
      <w:r xmlns:w="http://schemas.openxmlformats.org/wordprocessingml/2006/main">
        <w:t xml:space="preserve">প্রভুকে ভয় করা একজন নারীর সবচেয়ে গুরুত্বপূর্ণ গুণ; সৌন্দর্য এবং অনুগ্রহ অতিমাত্রায়।</w:t>
      </w:r>
    </w:p>
    <w:p/>
    <w:p>
      <w:r xmlns:w="http://schemas.openxmlformats.org/wordprocessingml/2006/main">
        <w:t xml:space="preserve">1. "ঈশ্বরীয় নারী: প্রকৃত সৌন্দর্য"</w:t>
      </w:r>
    </w:p>
    <w:p/>
    <w:p>
      <w:r xmlns:w="http://schemas.openxmlformats.org/wordprocessingml/2006/main">
        <w:t xml:space="preserve">2. "প্রভুকে ভয় করা: একজন মহিলার সর্বশ্রেষ্ঠ গুণ"</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শ্রেষ্ঠত্ব থাকে, যদি প্রশংসার যোগ্য কিছু থাকে, এই জিনিসগুলি সম্পর্কে চিন্তা করুন।"</w:t>
      </w:r>
    </w:p>
    <w:p/>
    <w:p>
      <w:r xmlns:w="http://schemas.openxmlformats.org/wordprocessingml/2006/main">
        <w:t xml:space="preserve">প্রবচন 31:31 তার হাতের ফল তাকে দাও; এবং তার নিজের কাজ তার দ্বারপ্রান্তে তার প্রশংসা করুক।</w:t>
      </w:r>
    </w:p>
    <w:p/>
    <w:p>
      <w:r xmlns:w="http://schemas.openxmlformats.org/wordprocessingml/2006/main">
        <w:t xml:space="preserve">হিতোপদেশ 31:31 আমাদের কঠোর পরিশ্রমকে পুরস্কৃত করতে এবং প্রশংসা করতে উত্সাহিত করে।</w:t>
      </w:r>
    </w:p>
    <w:p/>
    <w:p>
      <w:r xmlns:w="http://schemas.openxmlformats.org/wordprocessingml/2006/main">
        <w:t xml:space="preserve">1. কঠোর পরিশ্রমকে নিজের জন্য কথা বলতে দিন</w:t>
      </w:r>
    </w:p>
    <w:p/>
    <w:p>
      <w:r xmlns:w="http://schemas.openxmlformats.org/wordprocessingml/2006/main">
        <w:t xml:space="preserve">2. যারা কঠোর পরিশ্রম করে তাদের পুরস্কৃত করুন এবং প্রশংসা করুন</w:t>
      </w:r>
    </w:p>
    <w:p/>
    <w:p>
      <w:r xmlns:w="http://schemas.openxmlformats.org/wordprocessingml/2006/main">
        <w:t xml:space="preserve">1.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ইফিসিয়ানস 6:7-8 - "মানুষের নয়, প্রভুর সেবা করার মতো মনপ্রাণ দিয়ে সেবা করুন, কারণ আপনি জানেন যে প্রভু প্রত্যেককে পুরস্কৃত করবেন তারা যে ভালো কাজ করে, সে দাস হোক বা স্বাধীন।"</w:t>
      </w:r>
    </w:p>
    <w:p/>
    <w:p>
      <w:r xmlns:w="http://schemas.openxmlformats.org/wordprocessingml/2006/main">
        <w:t xml:space="preserve">Ecclesiastes অধ্যায় 1 মানুষের প্রচেষ্টার অসারতা বা অসারতা এবং জীবনের চক্রাকার প্রকৃতির থিম অন্বেষণ করে।</w:t>
      </w:r>
    </w:p>
    <w:p/>
    <w:p>
      <w:r xmlns:w="http://schemas.openxmlformats.org/wordprocessingml/2006/main">
        <w:t xml:space="preserve">1ম অনুচ্ছেদ: অধ্যায়টি এই বলে শুরু হয় যে সবকিছুই অর্থহীন বা নিরর্থক। লেখক, শিক্ষক বা প্রচারক হিসাবে উল্লেখ করা হয়েছে, জীবনের পুনরাবৃত্তিমূলক প্রকৃতি এবং কিভাবে প্রজন্ম আসে এবং যায় তা প্রতিফলিত করে, কিন্তু প্রকৃতপক্ষে কিছুই পরিবর্তন হয় না (উপদেশক 1:1-11)।</w:t>
      </w:r>
    </w:p>
    <w:p/>
    <w:p>
      <w:r xmlns:w="http://schemas.openxmlformats.org/wordprocessingml/2006/main">
        <w:t xml:space="preserve">২য় অনুচ্ছেদ: অধ্যায়টি মানুষের প্রজ্ঞা ও জ্ঞানের সীমাবদ্ধতা তুলে ধরে। প্রচারক বিভিন্ন প্রচেষ্টার মাধ্যমে বোঝার সাধনা বর্ণনা করেছেন যেমন আনন্দ খোঁজা, সম্পদ সঞ্চয় করা এবং প্রজ্ঞা অর্জন করা। যাইহোক, তিনি উপসংহারে পৌঁছেছেন যে এই সমস্ত সাধনা শেষ পর্যন্ত শূন্য এবং দীর্ঘস্থায়ী তৃপ্তি আনে না (Ecclesiastes 1:12-18)।</w:t>
      </w:r>
    </w:p>
    <w:p/>
    <w:p>
      <w:r xmlns:w="http://schemas.openxmlformats.org/wordprocessingml/2006/main">
        <w:t xml:space="preserve">সংক্ষেপে,</w:t>
      </w:r>
    </w:p>
    <w:p>
      <w:r xmlns:w="http://schemas.openxmlformats.org/wordprocessingml/2006/main">
        <w:t xml:space="preserve">Ecclesiastes অধ্যায় এক অন্বেষণ</w:t>
      </w:r>
    </w:p>
    <w:p>
      <w:r xmlns:w="http://schemas.openxmlformats.org/wordprocessingml/2006/main">
        <w:t xml:space="preserve">অসারতা বা অসারতার থিম,</w:t>
      </w:r>
    </w:p>
    <w:p>
      <w:r xmlns:w="http://schemas.openxmlformats.org/wordprocessingml/2006/main">
        <w:t xml:space="preserve">জীবনে পাওয়া চক্রাকার প্রকৃতি হাইলাইট করা।</w:t>
      </w:r>
    </w:p>
    <w:p/>
    <w:p>
      <w:r xmlns:w="http://schemas.openxmlformats.org/wordprocessingml/2006/main">
        <w:t xml:space="preserve">সবকিছু অর্থহীন হওয়ার বিষয়ে করা বিবৃতিকে স্বীকৃতি দেওয়া।</w:t>
      </w:r>
    </w:p>
    <w:p>
      <w:r xmlns:w="http://schemas.openxmlformats.org/wordprocessingml/2006/main">
        <w:t xml:space="preserve">প্রজন্ম ধরে উল্লেখযোগ্য পরিবর্তনের অভাবকে বোঝানোর সময় জীবনে পরিলক্ষিত পুনরাবৃত্তিমূলক প্রকৃতির প্রতিফলন।</w:t>
      </w:r>
    </w:p>
    <w:p>
      <w:r xmlns:w="http://schemas.openxmlformats.org/wordprocessingml/2006/main">
        <w:t xml:space="preserve">মানুষের প্রজ্ঞা এবং জ্ঞান সম্পর্কিত সীমাবদ্ধতা বর্ণনা করা।</w:t>
      </w:r>
    </w:p>
    <w:p>
      <w:r xmlns:w="http://schemas.openxmlformats.org/wordprocessingml/2006/main">
        <w:t xml:space="preserve">প্রচারকের দ্বারা গৃহীত সাধনাগুলিকে হাইলাইট করা যেমন আনন্দের সন্ধান করা, জ্ঞান অর্জনের সময় সম্পদ সংগ্রহ করা।</w:t>
      </w:r>
    </w:p>
    <w:p>
      <w:r xmlns:w="http://schemas.openxmlformats.org/wordprocessingml/2006/main">
        <w:t xml:space="preserve">স্থায়ী তৃপ্তি আনয়ন ছাড়া এই সাধনা পাওয়া শূন্যতা দেওয়া সমাপ্তি স্বীকৃতি.</w:t>
      </w:r>
    </w:p>
    <w:p>
      <w:r xmlns:w="http://schemas.openxmlformats.org/wordprocessingml/2006/main">
        <w:t xml:space="preserve">জীবনের সাধনাগুলির ক্ষণস্থায়ী প্রকৃতির চিন্তাভাবনা এবং তাদের চূড়ান্ত নিরর্থকতাকে স্বীকৃতি দেওয়ার অন্তর্দৃষ্টি দেওয়া। উপরন্তু, অস্থায়ী আনন্দ বা বস্তুগত সম্পদের উপর অত্যধিক মূল্য স্থাপনের বিরুদ্ধে সতর্ক করার সময় মানুষের বোঝার সীমাবদ্ধতা স্বীকার করা।</w:t>
      </w:r>
    </w:p>
    <w:p/>
    <w:p>
      <w:r xmlns:w="http://schemas.openxmlformats.org/wordprocessingml/2006/main">
        <w:t xml:space="preserve">Ecclesiastes 1:2 অসারতার অসারতা, প্রচারক বলেছেন, অসারতার অসারতা; সবই অসার।</w:t>
      </w:r>
    </w:p>
    <w:p/>
    <w:p>
      <w:r xmlns:w="http://schemas.openxmlformats.org/wordprocessingml/2006/main">
        <w:t xml:space="preserve">সমস্ত পার্থিব জিনিসের অসারতা শূন্যতা এবং অসারতার জীবনের দিকে পরিচালিত করে।</w:t>
      </w:r>
    </w:p>
    <w:p/>
    <w:p>
      <w:r xmlns:w="http://schemas.openxmlformats.org/wordprocessingml/2006/main">
        <w:t xml:space="preserve">1: জীবনে আনন্দ পেতে আমাদের অবশ্যই পার্থিব জিনিসের চেয়ে বেশি কিছু খুঁজতে হবে।</w:t>
      </w:r>
    </w:p>
    <w:p/>
    <w:p>
      <w:r xmlns:w="http://schemas.openxmlformats.org/wordprocessingml/2006/main">
        <w:t xml:space="preserve">2: বিশ্বের সাধনা ক্ষণস্থায়ী এবং শেষ পর্যন্ত অপূর্ণ।</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 ফিলিপীয় 3:7-8 কিন্তু আমার যা কিছু লাভ ছিল, আমি খ্রীষ্টের জন্য ক্ষতি হিসাবে গণ্য করেছি। প্রকৃতপক্ষে, আমার প্রভু খ্রীষ্ট যীশুকে জানার অত্যাধিক মূল্যের কারণে আমি সবকিছুকে ক্ষতি হিসাবে গণ্য করি। তাঁর জন্য আমি সমস্ত কিছুর ক্ষতি সহ্য করেছি এবং সেগুলিকে আবর্জনা হিসাবে গণ্য করেছি, যাতে আমি খ্রীষ্টকে লাভ করতে পারি।</w:t>
      </w:r>
    </w:p>
    <w:p/>
    <w:p>
      <w:r xmlns:w="http://schemas.openxmlformats.org/wordprocessingml/2006/main">
        <w:t xml:space="preserve">Ecclesiastes 1:3 একজন মানুষ তার সমস্ত শ্রম যা সে সূর্যের নীচে নেয় তার কি লাভ?</w:t>
      </w:r>
    </w:p>
    <w:p/>
    <w:p>
      <w:r xmlns:w="http://schemas.openxmlformats.org/wordprocessingml/2006/main">
        <w:t xml:space="preserve">Ecclesiastes 1:3 থেকে অনুচ্ছেদ একটি জাগতিক দৃষ্টিকোণ থেকে দেখা হলে মানুষের শ্রমের অসারতা বর্ণনা করে।</w:t>
      </w:r>
    </w:p>
    <w:p/>
    <w:p>
      <w:r xmlns:w="http://schemas.openxmlformats.org/wordprocessingml/2006/main">
        <w:t xml:space="preserve">1. অনন্তকালের দৃষ্টিকোণ থেকে আমাদের কাজ উদ্ধার করা</w:t>
      </w:r>
    </w:p>
    <w:p/>
    <w:p>
      <w:r xmlns:w="http://schemas.openxmlformats.org/wordprocessingml/2006/main">
        <w:t xml:space="preserve">2. অসারতার মুখে সন্তুষ্টির আশীর্বাদ</w:t>
      </w:r>
    </w:p>
    <w:p/>
    <w:p>
      <w:r xmlns:w="http://schemas.openxmlformats.org/wordprocessingml/2006/main">
        <w:t xml:space="preserve">1. কলসিয়ানস 3:17 এবং আপনি যা কিছু কথায় বা কাজে করেন, সবই প্রভু যীশুর নামে করুন, তাঁর দ্বারা ঈশ্বর ও পিতাকে ধন্যবাদ জানান৷</w:t>
      </w:r>
    </w:p>
    <w:p/>
    <w:p>
      <w:r xmlns:w="http://schemas.openxmlformats.org/wordprocessingml/2006/main">
        <w:t xml:space="preserve">2. Isaiah 55:8 কারণ আমার চিন্তা তোমার চিন্তা নয়, তোমার পথও আমার পথ নয়, সদাপ্রভু বলছেন।</w:t>
      </w:r>
    </w:p>
    <w:p/>
    <w:p>
      <w:r xmlns:w="http://schemas.openxmlformats.org/wordprocessingml/2006/main">
        <w:t xml:space="preserve">Ecclesiastes 1:4 এক প্রজন্ম চলে যায় আর আরেক প্রজন্ম আসে, কিন্তু পৃথিবী চিরকাল থাকে।</w:t>
      </w:r>
    </w:p>
    <w:p/>
    <w:p>
      <w:r xmlns:w="http://schemas.openxmlformats.org/wordprocessingml/2006/main">
        <w:t xml:space="preserve">উত্তরণটি জীবনচক্রের অনিবার্যতা সম্পর্কে কথা বলে, একটি প্রজন্ম চলে যায় এবং আরেকটি আসে, কিন্তু পৃথিবী চিরকাল একই থাকে।</w:t>
      </w:r>
    </w:p>
    <w:p/>
    <w:p>
      <w:r xmlns:w="http://schemas.openxmlformats.org/wordprocessingml/2006/main">
        <w:t xml:space="preserve">1. "জীবনের চক্র: ক্ষণস্থায়ী মধ্যে অর্থ এবং আশা খোঁজা"</w:t>
      </w:r>
    </w:p>
    <w:p/>
    <w:p>
      <w:r xmlns:w="http://schemas.openxmlformats.org/wordprocessingml/2006/main">
        <w:t xml:space="preserve">2. "অনন্ত পৃথিবী: পরিবর্তনশীল বিশ্বে ঈশ্বরের অপরিবর্তনীয় উপস্থিতি"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104:5 - "তিনি পৃথিবীকে তার ভিত্তি স্থাপন করেছেন, যাতে এটি কখনই সরানো না হয়।"</w:t>
      </w:r>
    </w:p>
    <w:p/>
    <w:p>
      <w:r xmlns:w="http://schemas.openxmlformats.org/wordprocessingml/2006/main">
        <w:t xml:space="preserve">Ecclesiastes 1:5 সূর্যও উদিত হয়, এবং সূর্য অস্ত যায়, এবং যেখানে সে উঠেছিল তার স্থানে দ্রুত চলে যায়।</w:t>
      </w:r>
    </w:p>
    <w:p/>
    <w:p>
      <w:r xmlns:w="http://schemas.openxmlformats.org/wordprocessingml/2006/main">
        <w:t xml:space="preserve">সূর্য ওঠে এবং অস্ত যায়, এবং তার জায়গায় ফিরে আসে।</w:t>
      </w:r>
    </w:p>
    <w:p/>
    <w:p>
      <w:r xmlns:w="http://schemas.openxmlformats.org/wordprocessingml/2006/main">
        <w:t xml:space="preserve">1. জীবনের ধ্রুবচক্র</w:t>
      </w:r>
    </w:p>
    <w:p/>
    <w:p>
      <w:r xmlns:w="http://schemas.openxmlformats.org/wordprocessingml/2006/main">
        <w:t xml:space="preserve">2. কিভাবে প্রতিদিন শান্তি খুঁজে পেতে হয়</w:t>
      </w:r>
    </w:p>
    <w:p/>
    <w:p>
      <w:r xmlns:w="http://schemas.openxmlformats.org/wordprocessingml/2006/main">
        <w:t xml:space="preserve">1. উপদেশক 3:1-8</w:t>
      </w:r>
    </w:p>
    <w:p/>
    <w:p>
      <w:r xmlns:w="http://schemas.openxmlformats.org/wordprocessingml/2006/main">
        <w:t xml:space="preserve">2. গীতসংহিতা 121:1-2</w:t>
      </w:r>
    </w:p>
    <w:p/>
    <w:p>
      <w:r xmlns:w="http://schemas.openxmlformats.org/wordprocessingml/2006/main">
        <w:t xml:space="preserve">Ecclesiastes 1:6 বাতাস দক্ষিণ দিকে চলে যায় এবং উত্তর দিকে ঘুরে যায়; এটি ক্রমাগত ঘূর্ণিঝড় করে, এবং বাতাস তার বর্তনী অনুসারে আবার ফিরে আসে।</w:t>
      </w:r>
    </w:p>
    <w:p/>
    <w:p>
      <w:r xmlns:w="http://schemas.openxmlformats.org/wordprocessingml/2006/main">
        <w:t xml:space="preserve">বাতাস ক্রমাগত তার গতিপথ পরিবর্তন করে, তার চক্রে কখনো থামে না।</w:t>
      </w:r>
    </w:p>
    <w:p/>
    <w:p>
      <w:r xmlns:w="http://schemas.openxmlformats.org/wordprocessingml/2006/main">
        <w:t xml:space="preserve">1: আমরা যা পরিবর্তন করতে পারি না তা নিয়ে চিন্তা করার কোন মানে নেই।</w:t>
      </w:r>
    </w:p>
    <w:p/>
    <w:p>
      <w:r xmlns:w="http://schemas.openxmlformats.org/wordprocessingml/2006/main">
        <w:t xml:space="preserve">2: পরিবর্তনের মুখে নমনীয় এবং অভিযোজিত হতে আমরা বাতাস থেকে শিখতে পারি।</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জেমস 1:17 - প্রতিটি ভাল উপহার এবং প্রতিটি নিখুঁত উপহার উপরে থেকে, আলোর পিতার কাছ থেকে নেমে আসে যার সাথে পরিবর্তনের কারণে কোন পরিবর্তন বা ছায়া নেই।</w:t>
      </w:r>
    </w:p>
    <w:p/>
    <w:p>
      <w:r xmlns:w="http://schemas.openxmlformats.org/wordprocessingml/2006/main">
        <w:t xml:space="preserve">Ecclesiastes 1:7 সমস্ত নদী সমুদ্রে বয়ে যায়; তবুও সমুদ্র পূর্ণ হয় নি; যেখান থেকে নদীগুলো আসে সেই জায়গায়, আবার ফিরে আসে।</w:t>
      </w:r>
    </w:p>
    <w:p/>
    <w:p>
      <w:r xmlns:w="http://schemas.openxmlformats.org/wordprocessingml/2006/main">
        <w:t xml:space="preserve">নদীগুলি সমুদ্রে প্রবাহিত হয়, তবুও সমুদ্র কখনও পূর্ণ হয় না এবং নদীগুলি শেষ পর্যন্ত তাদের উত্সে ফিরে আসে।</w:t>
      </w:r>
    </w:p>
    <w:p/>
    <w:p>
      <w:r xmlns:w="http://schemas.openxmlformats.org/wordprocessingml/2006/main">
        <w:t xml:space="preserve">1. ঈশ্বরের অসীম সরবরাহ: উপদেশক 1:7 এর জ্ঞান বোঝা</w:t>
      </w:r>
    </w:p>
    <w:p/>
    <w:p>
      <w:r xmlns:w="http://schemas.openxmlformats.org/wordprocessingml/2006/main">
        <w:t xml:space="preserve">2. সমস্ত পরিস্থিতিতে ঈশ্বরের প্রাচুর্য উপর নির্ভর করা</w:t>
      </w:r>
    </w:p>
    <w:p/>
    <w:p>
      <w:r xmlns:w="http://schemas.openxmlformats.org/wordprocessingml/2006/main">
        <w:t xml:space="preserve">1. ইশাইয়া 40:28 - "তুমি কি জানো না? তুমি কি শোননি যে, চিরস্থায়ী ঈশ্বর, প্রভু, পৃথিবীর প্রান্তের সৃষ্টিকর্তা, অজ্ঞান হন না, ক্লান্ত হন না?"</w:t>
      </w:r>
    </w:p>
    <w:p/>
    <w:p>
      <w:r xmlns:w="http://schemas.openxmlformats.org/wordprocessingml/2006/main">
        <w:t xml:space="preserve">2. গীতসংহিতা 23:1 - "প্রভু আমার মেষপালক; আমি চাই না।"</w:t>
      </w:r>
    </w:p>
    <w:p/>
    <w:p>
      <w:r xmlns:w="http://schemas.openxmlformats.org/wordprocessingml/2006/main">
        <w:t xml:space="preserve">Ecclesiastes 1:8 সব কিছুই পরিশ্রমে পূর্ণ; মানুষ তা উচ্চারণ করতে পারে না: চোখ দেখে তৃপ্ত হয় না, কান শ্রবণে পূর্ণ হয় না।</w:t>
      </w:r>
    </w:p>
    <w:p/>
    <w:p>
      <w:r xmlns:w="http://schemas.openxmlformats.org/wordprocessingml/2006/main">
        <w:t xml:space="preserve">সমস্ত জীবন কঠোর পরিশ্রমে ভরা এবং কিছুই সত্যিকারের সন্তুষ্টি আনতে পারে না।</w:t>
      </w:r>
    </w:p>
    <w:p/>
    <w:p>
      <w:r xmlns:w="http://schemas.openxmlformats.org/wordprocessingml/2006/main">
        <w:t xml:space="preserve">1. সন্তুষ্টি খোঁজার অসারতা</w:t>
      </w:r>
    </w:p>
    <w:p/>
    <w:p>
      <w:r xmlns:w="http://schemas.openxmlformats.org/wordprocessingml/2006/main">
        <w:t xml:space="preserve">2. কাজের জগতে তৃপ্তি খোঁজা</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Ecclesiastes 1:9 যা হয়েছে, তা-ই হবে; এবং যা করা হয় তাই করা হবে: এবং সূর্যের নীচে কোন নতুন জিনিস নেই.</w:t>
      </w:r>
    </w:p>
    <w:p/>
    <w:p>
      <w:r xmlns:w="http://schemas.openxmlformats.org/wordprocessingml/2006/main">
        <w:t xml:space="preserve">কিছুই সত্যিই আসল নয় এবং আমাদের সমস্ত অর্জন অতীতে নিহিত।</w:t>
      </w:r>
    </w:p>
    <w:p/>
    <w:p>
      <w:r xmlns:w="http://schemas.openxmlformats.org/wordprocessingml/2006/main">
        <w:t xml:space="preserve">1: অনুপ্রেরণা এবং নির্দেশনার জন্য আমাদের পূর্বসূরীদের দিকে তাকাতে হবে, কারণ আমরা যা করি তা সত্যিই নতুন নয়।</w:t>
      </w:r>
    </w:p>
    <w:p/>
    <w:p>
      <w:r xmlns:w="http://schemas.openxmlformats.org/wordprocessingml/2006/main">
        <w:t xml:space="preserve">2: আমাদের কৃতিত্বের জন্য আমাদের গর্বিত হওয়া উচিত নয়, তবে স্বীকার করা উচিত যে আমরা যা করি তা আমাদের সামনে যা এসেছে তার ভিত্তির উপর নির্মিত।</w:t>
      </w:r>
    </w:p>
    <w:p/>
    <w:p>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রোমানস 12:2 - "এই বিশ্বের প্যাটার্নের সাথে সঙ্গতিপূর্ণ হবেন না, কিন্তু আপনার মনের পুনর্নবীকরণ দ্বারা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Ecclesiastes 1:10 এমন কোন কথা কি আছে যা থেকে বলা যেতে পারে, দেখ, এটা নতুন? এটা ইতিমধ্যেই পুরানো সময়ের, যা আমাদের আগে ছিল।</w:t>
      </w:r>
    </w:p>
    <w:p/>
    <w:p>
      <w:r xmlns:w="http://schemas.openxmlformats.org/wordprocessingml/2006/main">
        <w:t xml:space="preserve">পৃথিবী সর্বদা পরিবর্তনশীল এবং তবুও কিছুই সত্যিই নতুন নয়, কারণ এটি আমাদের আগে কোন না কোন আকারে বিদ্যমান ছিল।</w:t>
      </w:r>
    </w:p>
    <w:p/>
    <w:p>
      <w:r xmlns:w="http://schemas.openxmlformats.org/wordprocessingml/2006/main">
        <w:t xml:space="preserve">1. সব বিষয়ে ঈশ্বরের সার্বভৌমত্ব - উপদেশক 3:1-8</w:t>
      </w:r>
    </w:p>
    <w:p/>
    <w:p>
      <w:r xmlns:w="http://schemas.openxmlformats.org/wordprocessingml/2006/main">
        <w:t xml:space="preserve">2. তৃপ্তির গুরুত্ব - ফিলিপীয় 4:11-13</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13:8 - যীশু খ্রীষ্ট গতকাল, আজ এবং চিরকাল একই।</w:t>
      </w:r>
    </w:p>
    <w:p/>
    <w:p>
      <w:r xmlns:w="http://schemas.openxmlformats.org/wordprocessingml/2006/main">
        <w:t xml:space="preserve">Ecclesiastes 1:11 পূর্বের জিনিসের কোন স্মরণ নেই; যা পরে আসবে তাদের সাথে যা ঘটবে তার কোন স্মরণ থাকবে না৷</w:t>
      </w:r>
    </w:p>
    <w:p/>
    <w:p>
      <w:r xmlns:w="http://schemas.openxmlformats.org/wordprocessingml/2006/main">
        <w:t xml:space="preserve">এই শ্লোকটি কীভাবে অতীতকে ভুলে যাবে এবং ভবিষ্যত অজানা হবে সে সম্পর্কে কথা বলে।</w:t>
      </w:r>
    </w:p>
    <w:p/>
    <w:p>
      <w:r xmlns:w="http://schemas.openxmlformats.org/wordprocessingml/2006/main">
        <w:t xml:space="preserve">1. আমাদের অবশ্যই বর্তমানের মধ্যে বাস করতে হবে এবং প্রতিটি দিনের সর্বাধিক সদ্ব্যবহার করতে হবে, কারণ অতীত শীঘ্রই ভুলে যাবে এবং ভবিষ্যত অনির্দেশ্য।</w:t>
      </w:r>
    </w:p>
    <w:p/>
    <w:p>
      <w:r xmlns:w="http://schemas.openxmlformats.org/wordprocessingml/2006/main">
        <w:t xml:space="preserve">2. আমাদের উচিত যা সঠিক তা করা এবং সুযোগের সদ্ব্যবহার করার দিকে মনোনিবেশ করা উচিত, কারণ এই পৃথিবীতে আমাদের সময় শেষ হয়ে যাবে।</w:t>
      </w:r>
    </w:p>
    <w:p/>
    <w:p>
      <w:r xmlns:w="http://schemas.openxmlformats.org/wordprocessingml/2006/main">
        <w:t xml:space="preserve">1. গীতসংহিতা 103:15-16 - মানুষের জন্য, তার দিনগুলি ঘাসের মতো; তিনি মাঠের ফুলের মতন বিকশিত হন; কারণ বাতাস তার উপর দিয়ে যায়, আর তা চলে যায়, এবং তার স্থান আর জানে না।</w:t>
      </w:r>
    </w:p>
    <w:p/>
    <w:p>
      <w:r xmlns:w="http://schemas.openxmlformats.org/wordprocessingml/2006/main">
        <w:t xml:space="preserve">2. জেমস 4:13-14 -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Ecclesiastes 1:12 আমি প্রচারক জেরুজালেমে ইস্রায়েলের রাজা ছিলাম৷</w:t>
      </w:r>
    </w:p>
    <w:p/>
    <w:p>
      <w:r xmlns:w="http://schemas.openxmlformats.org/wordprocessingml/2006/main">
        <w:t xml:space="preserve">প্রচারক, যিনি জেরুজালেমে রাজা ছিলেন, জীবন ও শ্রমের নিরর্থকতাকে প্রতিফলিত করেন।</w:t>
      </w:r>
    </w:p>
    <w:p/>
    <w:p>
      <w:r xmlns:w="http://schemas.openxmlformats.org/wordprocessingml/2006/main">
        <w:t xml:space="preserve">1: কিছুই চিরকাল স্থায়ী হয় না: জীবনের ক্ষণস্থায়ী</w:t>
      </w:r>
    </w:p>
    <w:p/>
    <w:p>
      <w:r xmlns:w="http://schemas.openxmlformats.org/wordprocessingml/2006/main">
        <w:t xml:space="preserve">2: গ্রহণযোগ্য কিছু গ্রহণ করবেন না: জীবনের অস্থিরতা</w:t>
      </w:r>
    </w:p>
    <w:p/>
    <w:p>
      <w:r xmlns:w="http://schemas.openxmlformats.org/wordprocessingml/2006/main">
        <w:t xml:space="preserve">1: জেমস 4:14 - "যেহেতু আপনি জানেন না আগামীকাল কি ঘটবে। আপনার জীবন কিসের জন্য? এটি এমন একটি বাষ্প যা কিছু সময়ের জন্য প্রদর্শিত হয় এবং তারপরে অদৃশ্য হয়ে যায়।"</w:t>
      </w:r>
    </w:p>
    <w:p/>
    <w:p>
      <w:r xmlns:w="http://schemas.openxmlformats.org/wordprocessingml/2006/main">
        <w:t xml:space="preserve">2:2 করিন্থিয়ানস 4:18 - "যদিও আমরা যা দেখা যায় তার দিকে তাকাই না, কিন্তু যা দেখা যায় না তার দিকে। কারণ যা দেখা যায় তা অস্থায়ী, কিন্তু যা দেখা যায় না তা চিরন্তন।"</w:t>
      </w:r>
    </w:p>
    <w:p/>
    <w:p>
      <w:r xmlns:w="http://schemas.openxmlformats.org/wordprocessingml/2006/main">
        <w:t xml:space="preserve">Ecclesiastes 1:13 এবং আমি স্বর্গের নীচে যা কিছু হয় তার বিষয়ে জ্ঞানের দ্বারা অনুসন্ধান এবং অনুসন্ধান করার জন্য আমার হৃদয় দিয়েছিলাম: ঈশ্বর মানবসন্তানদের এই কষ্টকর কষ্ট দিয়েছিলেন।</w:t>
      </w:r>
    </w:p>
    <w:p/>
    <w:p>
      <w:r xmlns:w="http://schemas.openxmlformats.org/wordprocessingml/2006/main">
        <w:t xml:space="preserve">এই অনুচ্ছেদটি জীবনের কষ্টের কথা বলে যা ঈশ্বর মানুষকে অভিজ্ঞতা ও শেখার জন্য দিয়েছেন।</w:t>
      </w:r>
    </w:p>
    <w:p/>
    <w:p>
      <w:r xmlns:w="http://schemas.openxmlformats.org/wordprocessingml/2006/main">
        <w:t xml:space="preserve">1: আমাদের অবশ্যই জীবনের কষ্ট এবং দুঃখকে আলিঙ্গন করতে হবে, কারণ ঈশ্বর এটি আমাদেরকে বেড়ে ওঠার এবং শেখার উপায় হিসাবে দিয়েছেন।</w:t>
      </w:r>
    </w:p>
    <w:p/>
    <w:p>
      <w:r xmlns:w="http://schemas.openxmlformats.org/wordprocessingml/2006/main">
        <w:t xml:space="preserve">2: জীবন পরীক্ষা এবং ক্লেশ পূর্ণ, কিন্তু ঈশ্বর আমাদের শক্তিশালী করার জন্য এই কষ্টগুলি আমাদের প্রদান করেছেন।</w:t>
      </w:r>
    </w:p>
    <w:p/>
    <w:p>
      <w:r xmlns:w="http://schemas.openxmlformats.org/wordprocessingml/2006/main">
        <w:t xml:space="preserve">1: জেমস 1:2-4 "আমার ভাইয়েরা, যখন আপনি বিভিন্ন ধরণের পরীক্ষার সম্মুখীন হন তখন এটিকে আনন্দের সাথে গণ্য করুন, কারণ আপনি জানেন যে আপনার বিশ্বাসের পরীক্ষা অটলতা তৈরি করে। এবং সম্পূর্ণ, কোন কিছুর অভাব নেই।"</w:t>
      </w:r>
    </w:p>
    <w:p/>
    <w:p>
      <w:r xmlns:w="http://schemas.openxmlformats.org/wordprocessingml/2006/main">
        <w:t xml:space="preserve">2: রোমানস্ 5: 3-5 "শুধু তাই নয়, আমরা আমাদের দুঃখে আনন্দ করি, জেনেছি যে দুঃখ সহ্য করে, এবং ধৈর্য চরিত্র তৈরি করে, এবং চরিত্র আশা তৈরি করে, এবং আশা আমাদের লজ্জায় ফেলে না, কারণ ঈশ্বরের ভালবাসা পবিত্র আত্মার মাধ্যমে আমাদের হৃদয়ে ঢেলে দিয়েছেন যিনি আমাদেরকে দেওয়া হয়েছে।"</w:t>
      </w:r>
    </w:p>
    <w:p/>
    <w:p>
      <w:r xmlns:w="http://schemas.openxmlformats.org/wordprocessingml/2006/main">
        <w:t xml:space="preserve">Ecclesiastes 1:14 আমি সূর্যের নীচে যে সমস্ত কাজ করা হয় তা দেখেছি; আর, দেখ, সবই অসারতা ও আত্মার বিরক্তি।</w:t>
      </w:r>
    </w:p>
    <w:p/>
    <w:p>
      <w:r xmlns:w="http://schemas.openxmlformats.org/wordprocessingml/2006/main">
        <w:t xml:space="preserve">মানুষের সকল কাজই শেষ পর্যন্ত অর্থহীন ও নিরর্থক।</w:t>
      </w:r>
    </w:p>
    <w:p/>
    <w:p>
      <w:r xmlns:w="http://schemas.openxmlformats.org/wordprocessingml/2006/main">
        <w:t xml:space="preserve">1: মানুষকে অবশ্যই তাদের নিজস্ব সীমাবদ্ধতা চিনতে হবে এবং জাগতিক বিষয়ের পরিবর্তে আধ্যাত্মিক সাধনার দিকে মনোনিবেশ করতে হবে।</w:t>
      </w:r>
    </w:p>
    <w:p/>
    <w:p>
      <w:r xmlns:w="http://schemas.openxmlformats.org/wordprocessingml/2006/main">
        <w:t xml:space="preserve">2: আমাদের এই জগতের অস্থায়ী সাধনার পরিবর্তে ঈশ্বরের পরিকল্পনার মধ্যে আনন্দ এবং উদ্দেশ্য খুঁজে পাওয়ার চেষ্টা করা উচিত।</w:t>
      </w:r>
    </w:p>
    <w:p/>
    <w:p>
      <w:r xmlns:w="http://schemas.openxmlformats.org/wordprocessingml/2006/main">
        <w:t xml:space="preserve">1: রোমানস্ 8:18-21 কারণ আমি মনে করি যে এই বর্তমান সময়ের দুর্ভোগ আমাদের কাছে যে মহিমা প্রকাশ করা হবে তার সাথে তুলনা করার মতো নয়। কারণ সৃষ্টি ঈশ্বরের পুত্রদের প্রকাশের জন্য অধীর আগ্রহে অপেক্ষা করছে। কারণ সৃষ্টিকে স্বেচ্ছায় নয়, বরং যিনি এটিকে বশীভূত করেছেন তার কারণে, এই আশায় যে সৃষ্টি নিজেই তার কলুষতার দাসত্ব থেকে মুক্ত হবে এবং ঈশ্বরের সন্তানদের গৌরবের স্বাধীনতা লাভ করবে। কারণ আমরা জানি যে সমগ্র সৃষ্টি এখন পর্যন্ত প্রসব বেদনায় একত্রে হাহাকার করছে।</w:t>
      </w:r>
    </w:p>
    <w:p/>
    <w:p>
      <w:r xmlns:w="http://schemas.openxmlformats.org/wordprocessingml/2006/main">
        <w:t xml:space="preserve">2: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Ecclesiastes 1:15 যা আঁকাবাঁকা তা সোজা করা যায় না; আর যা অপ্রতুল তা গণনা করা যায় না।</w:t>
      </w:r>
    </w:p>
    <w:p/>
    <w:p>
      <w:r xmlns:w="http://schemas.openxmlformats.org/wordprocessingml/2006/main">
        <w:t xml:space="preserve">অতীত পরিবর্তন এবং আমাদের ভুল সমন্বয় করার অসম্ভবতা.</w:t>
      </w:r>
    </w:p>
    <w:p/>
    <w:p>
      <w:r xmlns:w="http://schemas.openxmlformats.org/wordprocessingml/2006/main">
        <w:t xml:space="preserve">1. প্রভুর পরিকল্পনা এবং পরিপূর্ণতা: অপরিবর্তনীয়কে গ্রহণ করা</w:t>
      </w:r>
    </w:p>
    <w:p/>
    <w:p>
      <w:r xmlns:w="http://schemas.openxmlformats.org/wordprocessingml/2006/main">
        <w:t xml:space="preserve">2. আমাদের ভুলের সাথে শান্তি করা: ঈশ্বরের করুণাতে সান্ত্বনা খুঁজে পাওয়া</w:t>
      </w:r>
    </w:p>
    <w:p/>
    <w:p>
      <w:r xmlns:w="http://schemas.openxmlformats.org/wordprocessingml/2006/main">
        <w:t xml:space="preserve">1. ইশাইয়া 46:10 - আমার উদ্দেশ্য দাঁড়াবে, এবং আমি যা খুশি তাই করব।</w:t>
      </w:r>
    </w:p>
    <w:p/>
    <w:p>
      <w:r xmlns:w="http://schemas.openxmlformats.org/wordprocessingml/2006/main">
        <w:t xml:space="preserve">2. গীতসংহিতা 130:3 - হে প্রভু, আপনি যদি অন্যায় চিহ্নিত করেন, হে প্রভু, কে দাঁড়াতে পারে?</w:t>
      </w:r>
    </w:p>
    <w:p/>
    <w:p>
      <w:r xmlns:w="http://schemas.openxmlformats.org/wordprocessingml/2006/main">
        <w:t xml:space="preserve">Ecclesiastes 1:16 আমি আমার নিজের হৃদয়ের সাথে কথা বলেছিলাম, দেখ, আমি বড় সম্পত্তিতে এসেছি, এবং জেরুজালেমে আমার আগে যারা ছিল তাদের থেকেও বেশি জ্ঞান অর্জন করেছি: হ্যাঁ, আমার হৃদয় প্রজ্ঞা ও জ্ঞানের দুর্দান্ত অভিজ্ঞতা ছিল।</w:t>
      </w:r>
    </w:p>
    <w:p/>
    <w:p>
      <w:r xmlns:w="http://schemas.openxmlformats.org/wordprocessingml/2006/main">
        <w:t xml:space="preserve">সলোমন তার প্রজ্ঞা এবং জ্ঞানের প্রতি চিন্তাভাবনা করেন, যা জেরুজালেমে তার আগে যারা এসেছেন তাদের সবাইকে ছাড়িয়ে গেছে।</w:t>
      </w:r>
    </w:p>
    <w:p/>
    <w:p>
      <w:r xmlns:w="http://schemas.openxmlformats.org/wordprocessingml/2006/main">
        <w:t xml:space="preserve">1. সলোমনের জ্ঞান - কিভাবে সলোমনের জ্ঞান সমসাময়িক বিশ্বাসীদের সাহায্য করতে পারে তার একটি অন্বেষণ।</w:t>
      </w:r>
    </w:p>
    <w:p/>
    <w:p>
      <w:r xmlns:w="http://schemas.openxmlformats.org/wordprocessingml/2006/main">
        <w:t xml:space="preserve">2. জ্ঞানের মূল্য - জ্ঞানের গুরুত্ব বোঝা এবং এটি কীভাবে দৈনন্দিন জীবনযাত্রাকে প্রভাবিত করে।</w:t>
      </w:r>
    </w:p>
    <w:p/>
    <w:p>
      <w:r xmlns:w="http://schemas.openxmlformats.org/wordprocessingml/2006/main">
        <w:t xml:space="preserve">1. হিতোপদেশ 3:13-14 - জ্ঞান রুবিদের চেয়ে বেশি মূল্যবান, এবং এর সাথে কিছুই তুলনা করা যায় না।</w:t>
      </w:r>
    </w:p>
    <w:p/>
    <w:p>
      <w:r xmlns:w="http://schemas.openxmlformats.org/wordprocessingml/2006/main">
        <w:t xml:space="preserve">2. হিতোপদেশ 18:15 - বিচক্ষণের হৃদয় জ্ঞান অর্জন করে, আর জ্ঞানীর কান জ্ঞান খোঁজে।</w:t>
      </w:r>
    </w:p>
    <w:p/>
    <w:p>
      <w:r xmlns:w="http://schemas.openxmlformats.org/wordprocessingml/2006/main">
        <w:t xml:space="preserve">Ecclesiastes 1:17 এবং আমি জ্ঞান জানার জন্য এবং পাগলামি ও মূর্খতা জানার জন্য আমার হৃদয় দিয়েছিলাম: আমি বুঝতে পেরেছিলাম যে এটিও আত্মার বিরক্তি।</w:t>
      </w:r>
    </w:p>
    <w:p/>
    <w:p>
      <w:r xmlns:w="http://schemas.openxmlformats.org/wordprocessingml/2006/main">
        <w:t xml:space="preserve">Ecclesiastes এর লেখক আবিষ্কার করেছেন যে জ্ঞান, প্রজ্ঞা, পাগলামি এবং মূর্খতার সন্ধান করা হতাশার উৎস।</w:t>
      </w:r>
    </w:p>
    <w:p/>
    <w:p>
      <w:r xmlns:w="http://schemas.openxmlformats.org/wordprocessingml/2006/main">
        <w:t xml:space="preserve">1. ঈশ্বরের জ্ঞান আমাদের চেয়ে বড়: প্রথমে তাকে সন্ধান করুন।</w:t>
      </w:r>
    </w:p>
    <w:p/>
    <w:p>
      <w:r xmlns:w="http://schemas.openxmlformats.org/wordprocessingml/2006/main">
        <w:t xml:space="preserve">2. লোকেরা প্রায়শই ভুল জায়গায় প্রজ্ঞা এবং জ্ঞানের সন্ধান করে।</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11:33-34 ওহ, ঈশ্বরের ধন ও প্রজ্ঞা ও জ্ঞানের গভীরতা! তাঁর বিচার কতই না অচেনা এবং তাঁর পথগুলি কতই অজ্ঞাত! কারণ প্রভুর মন কে জানে, কে তার পরামর্শদাতা হয়েছে?</w:t>
      </w:r>
    </w:p>
    <w:p/>
    <w:p>
      <w:r xmlns:w="http://schemas.openxmlformats.org/wordprocessingml/2006/main">
        <w:t xml:space="preserve">Ecclesiastes 1:18 কারণ অনেক জ্ঞানের মধ্যে অনেক দুঃখ; আর যে জ্ঞান বাড়ায় সে দুঃখ বাড়ায়।</w:t>
      </w:r>
    </w:p>
    <w:p/>
    <w:p>
      <w:r xmlns:w="http://schemas.openxmlformats.org/wordprocessingml/2006/main">
        <w:t xml:space="preserve">প্রজ্ঞা এবং জ্ঞান দুঃখ উৎপন্ন করতে পারে, এবং একজন যত বেশি শিখে, তত বেশি দুঃখিত হয়।</w:t>
      </w:r>
    </w:p>
    <w:p/>
    <w:p>
      <w:r xmlns:w="http://schemas.openxmlformats.org/wordprocessingml/2006/main">
        <w:t xml:space="preserve">1. জ্ঞানের দুঃখ: শেখার ব্যথা কীভাবে মোকাবেলা করা যায়</w:t>
      </w:r>
    </w:p>
    <w:p/>
    <w:p>
      <w:r xmlns:w="http://schemas.openxmlformats.org/wordprocessingml/2006/main">
        <w:t xml:space="preserve">2. সন্তুষ্টির জ্ঞান: আপনার যা আছে তার প্রশংসা করা</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Ecclesiastes অধ্যায় 2 বিভিন্ন সাধনার অর্থহীনতা এবং মানুষের কৃতিত্বের ক্ষণস্থায়ী প্রকৃতি সম্পর্কে প্রচারকের অন্বেষণের আরও গভীরে আলোচনা করে।</w:t>
      </w:r>
    </w:p>
    <w:p/>
    <w:p>
      <w:r xmlns:w="http://schemas.openxmlformats.org/wordprocessingml/2006/main">
        <w:t xml:space="preserve">1ম অনুচ্ছেদ: অধ্যায়টি প্রচারক তার আনন্দের সাধনা, মদ খাওয়া, মহান কাজ নির্মাণ, সম্পদ অর্জন এবং নিজেকে বস্তুগত সম্পদ দিয়ে ঘিরে রাখার বর্ণনা দিয়ে শুরু হয়। যাইহোক, তিনি উপসংহারে পৌঁছেছেন যে এই সমস্ত প্রচেষ্টা শেষ পর্যন্ত শূন্য এবং স্থায়ী মূল্যহীন (Ecclesiastes 2:1-11)।</w:t>
      </w:r>
    </w:p>
    <w:p/>
    <w:p>
      <w:r xmlns:w="http://schemas.openxmlformats.org/wordprocessingml/2006/main">
        <w:t xml:space="preserve">2য় অনুচ্ছেদ: প্রচারক তারপর প্রজ্ঞা এবং জ্ঞানের দিকে মনোযোগ দেন। তিনি মূর্খতার চেয়ে জ্ঞানের শ্রেষ্ঠত্ব স্বীকার করেন কিন্তু স্বীকার করেন যে এমনকি প্রজ্ঞাও চূড়ান্ত তৃপ্তি দিতে পারে না বা মৃত্যু থেকে রক্ষা করতে পারে না। তিনি লক্ষ্য করেন যে জ্ঞানী এবং মূর্খ উভয়েরই শেষ পর্যন্ত একই পরিণতি হয় (Ecclesiastes 2:12-17)।</w:t>
      </w:r>
    </w:p>
    <w:p/>
    <w:p>
      <w:r xmlns:w="http://schemas.openxmlformats.org/wordprocessingml/2006/main">
        <w:t xml:space="preserve">3য় অনুচ্ছেদ: প্রচারক প্রতিফলিত করে যে কঠোর পরিশ্রম কিভাবে বৃথা হতে পারে যখন কেউ জানে না যে কে উত্তরাধিকারী হবে তার জন্য পরিশ্রম করা হয়েছে। তিনি প্রশ্ন করেন যে এটি ভবিষ্যতে নিজের বা অন্যদের কীভাবে উপকার করবে তা না জেনে পরিশ্রম করা মূল্যবান কিনা (উপদেশক 2:18-23)।</w:t>
      </w:r>
    </w:p>
    <w:p/>
    <w:p>
      <w:r xmlns:w="http://schemas.openxmlformats.org/wordprocessingml/2006/main">
        <w:t xml:space="preserve">4র্থ অনুচ্ছেদ: অবশেষে, তিনি মনে করেন যে সত্যিকারের আনন্দ কেবল ঈশ্বরের হাত থেকেই আসতে পারে। তিনি একজনের জীবনে তৃপ্তি খুঁজে পেতে এবং ঈশ্বরের কাছ থেকে উপহার হিসাবে সাধারণ আনন্দ উপভোগ করার পরামর্শ দেন (Ecclesiastes 2:24-26)।</w:t>
      </w:r>
    </w:p>
    <w:p/>
    <w:p>
      <w:r xmlns:w="http://schemas.openxmlformats.org/wordprocessingml/2006/main">
        <w:t xml:space="preserve">সংক্ষেপে,</w:t>
      </w:r>
    </w:p>
    <w:p>
      <w:r xmlns:w="http://schemas.openxmlformats.org/wordprocessingml/2006/main">
        <w:t xml:space="preserve">Ecclesiastes অধ্যায় দুই অন্বেষণ</w:t>
      </w:r>
    </w:p>
    <w:p>
      <w:r xmlns:w="http://schemas.openxmlformats.org/wordprocessingml/2006/main">
        <w:t xml:space="preserve">বিভিন্ন সাধনায় পাওয়া অর্থহীনতা,</w:t>
      </w:r>
    </w:p>
    <w:p>
      <w:r xmlns:w="http://schemas.openxmlformats.org/wordprocessingml/2006/main">
        <w:t xml:space="preserve">মানুষের অর্জনে পরিলক্ষিত ক্ষণস্থায়ী প্রকৃতিকে হাইলাইট করা।</w:t>
      </w:r>
    </w:p>
    <w:p/>
    <w:p>
      <w:r xmlns:w="http://schemas.openxmlformats.org/wordprocessingml/2006/main">
        <w:t xml:space="preserve">প্রচারকের দ্বারা গৃহীত সাধনাগুলিকে স্বীকৃতি দেওয়া যেমন আনন্দের সন্ধান করা, সম্পদ সঞ্চয় করার সময় মহান কাজ তৈরি করা।</w:t>
      </w:r>
    </w:p>
    <w:p>
      <w:r xmlns:w="http://schemas.openxmlformats.org/wordprocessingml/2006/main">
        <w:t xml:space="preserve">দীর্ঘস্থায়ী মূল্য প্রদান না করে এই প্রচেষ্টায় পাওয়া শূন্যতাকে দেওয়া সমাপ্তি স্বীকৃতি।</w:t>
      </w:r>
    </w:p>
    <w:p>
      <w:r xmlns:w="http://schemas.openxmlformats.org/wordprocessingml/2006/main">
        <w:t xml:space="preserve">মূর্খতার উপর তার শ্রেষ্ঠত্ব স্বীকার করে জ্ঞানের দিকে মনোযোগ দেওয়া।</w:t>
      </w:r>
    </w:p>
    <w:p>
      <w:r xmlns:w="http://schemas.openxmlformats.org/wordprocessingml/2006/main">
        <w:t xml:space="preserve">জ্ঞানী এবং মূর্খ উভয়ের মুখোমুখি মৃত্যুর অনিবার্যতার সাথে প্রজ্ঞা দ্বারা প্রদত্ত সন্তুষ্টি সম্পর্কিত সীমাবদ্ধতাগুলি পর্যবেক্ষণ করা।</w:t>
      </w:r>
    </w:p>
    <w:p>
      <w:r xmlns:w="http://schemas.openxmlformats.org/wordprocessingml/2006/main">
        <w:t xml:space="preserve">শ্রমের ফল কে পাবে তা নিয়ে অনিশ্চিত থাকাকালীন কঠোর পরিশ্রমের সাথে যুক্ত অসারতার প্রতিফলন।</w:t>
      </w:r>
    </w:p>
    <w:p>
      <w:r xmlns:w="http://schemas.openxmlformats.org/wordprocessingml/2006/main">
        <w:t xml:space="preserve">ভবিষ্যতের বেনিফিট সম্পর্কে স্পষ্টতা ছাড়াই পরিশ্রমে রাখা মূল্যের প্রশ্ন করা।</w:t>
      </w:r>
    </w:p>
    <w:p>
      <w:r xmlns:w="http://schemas.openxmlformats.org/wordprocessingml/2006/main">
        <w:t xml:space="preserve">ঈশ্বরের হাত থেকে প্রাপ্ত সত্যিকারের আনন্দের কথা চিন্তা করা এবং ঈশ্বরের কাছ থেকে উপহার হিসাবে সাধারণ আনন্দ থেকে অর্জিত আনন্দের সাথে একজনের প্রচুর পরিমাণে পাওয়া সন্তুষ্টির পরামর্শ দেওয়া।</w:t>
      </w:r>
    </w:p>
    <w:p>
      <w:r xmlns:w="http://schemas.openxmlformats.org/wordprocessingml/2006/main">
        <w:t xml:space="preserve">অস্থায়ী আনন্দ বা বস্তুগত সম্পদ অনুসরণের অন্তর্নিহিত শূন্যতাকে স্বীকৃতি দেওয়ার অন্তর্দৃষ্টি প্রদান করা। উপরন্তু, বাহ্যিক অর্জন বা সম্পদ আহরণের পরিবর্তে ঈশ্বরের সাথে সম্পর্ক থেকে পরিতৃপ্তি খুঁজে পেতে এবং আনন্দ লাভ করতে উৎসাহিত করার সময় এমনকি জ্ঞানের মধ্যে উপস্থিত সীমাবদ্ধতাগুলি স্বীকার করা।</w:t>
      </w:r>
    </w:p>
    <w:p/>
    <w:p>
      <w:r xmlns:w="http://schemas.openxmlformats.org/wordprocessingml/2006/main">
        <w:t xml:space="preserve">Ecclesiastes 2:1 আমি মনে মনে বললাম, এখন যাও, আমি তোমাকে আনন্দের সাথে প্রমাণ করব, তাই আনন্দ উপভোগ কর: এবং দেখ, এটাও অসার।</w:t>
      </w:r>
    </w:p>
    <w:p/>
    <w:p>
      <w:r xmlns:w="http://schemas.openxmlformats.org/wordprocessingml/2006/main">
        <w:t xml:space="preserve">এই অনুচ্ছেদটি জীবনে একা আনন্দ খোঁজার অসারতার কথা বলে।</w:t>
      </w:r>
    </w:p>
    <w:p/>
    <w:p>
      <w:r xmlns:w="http://schemas.openxmlformats.org/wordprocessingml/2006/main">
        <w:t xml:space="preserve">1: সত্যিকারের পরিপূর্ণতার জন্য শুধু আনন্দ নয়, আনন্দের সন্ধান করুন।</w:t>
      </w:r>
    </w:p>
    <w:p/>
    <w:p>
      <w:r xmlns:w="http://schemas.openxmlformats.org/wordprocessingml/2006/main">
        <w:t xml:space="preserve">2: ঈশ্বরের উপর আপনার আশা রাখুন, জগতের ক্ষণস্থায়ী আনন্দের প্রতি নয়।</w:t>
      </w:r>
    </w:p>
    <w:p/>
    <w:p>
      <w:r xmlns:w="http://schemas.openxmlformats.org/wordprocessingml/2006/main">
        <w:t xml:space="preserve">1: জেমস 4:13-15 - এখন আসুন, আপনারা যারা বলছেন, আজ না হোক কাল আমরা অমুক শহরে যাব, সেখানে এক বছর কাটাব, কেনাবেচা করব এবং লাভ করব; যদিও আপনি জানেন না আগামীকাল কি ঘটবে। তোমার জীবন কিসের জন্য? এমনকি এটি একটি বাষ্প যা কিছু সময়ের জন্য প্রদর্শিত হয় এবং তারপরে অদৃশ্য হয়ে যায়। এর পরিবর্তে আপনার বলা উচিত, যদি প্রভু চান, আমরা বাঁচব এবং এটি বা এটি করব।</w:t>
      </w:r>
    </w:p>
    <w:p/>
    <w:p>
      <w:r xmlns:w="http://schemas.openxmlformats.org/wordprocessingml/2006/main">
        <w:t xml:space="preserve">2: Colossians 3:1-2 - তাহলে যদি আপনি খ্রীষ্টের সাথে পুনরুত্থিত হয়ে থাকেন, তাহলে উপরের জিনিসগুলির সন্ধান করুন, যেখানে খ্রীষ্ট আছেন, ঈশ্বরের ডানদিকে বসে আছেন৷ উপরের জিনিসগুলিতে আপনার মন সেট করুন, পৃথিবীর জিনিসগুলিতে নয়।</w:t>
      </w:r>
    </w:p>
    <w:p/>
    <w:p>
      <w:r xmlns:w="http://schemas.openxmlformats.org/wordprocessingml/2006/main">
        <w:t xml:space="preserve">Ecclesiastes 2:2 আমি হাসির বিষয়ে বললাম, এটা পাগলামি, আর আনন্দের কথা, এটা কি করে?</w:t>
      </w:r>
    </w:p>
    <w:p/>
    <w:p>
      <w:r xmlns:w="http://schemas.openxmlformats.org/wordprocessingml/2006/main">
        <w:t xml:space="preserve">এই অনুচ্ছেদটি বলে যে কত ক্ষণস্থায়ী আনন্দ এবং হাসি হতে পারে এবং তাদের মূল্যকে প্রশ্নবিদ্ধ করে।</w:t>
      </w:r>
    </w:p>
    <w:p/>
    <w:p>
      <w:r xmlns:w="http://schemas.openxmlformats.org/wordprocessingml/2006/main">
        <w:t xml:space="preserve">1. জীবনের আনন্দ: ঈশ্বরের মধ্যে সত্যিকারের পরিপূর্ণতা খোঁজা</w:t>
      </w:r>
    </w:p>
    <w:p/>
    <w:p>
      <w:r xmlns:w="http://schemas.openxmlformats.org/wordprocessingml/2006/main">
        <w:t xml:space="preserve">2. জীবনের ভ্যানিটি: অনন্ত সন্তুষ্টি অনুসরণ করা</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গীতসংহিতা 62:8 - "সর্বদা তাঁর উপর বিশ্বাস রাখুন; হে লোকেরা, তাঁর সামনে আপনার হৃদয় ঢেলে দাও: ঈশ্বর আমাদের জন্য আশ্রয়স্থল।"</w:t>
      </w:r>
    </w:p>
    <w:p/>
    <w:p>
      <w:r xmlns:w="http://schemas.openxmlformats.org/wordprocessingml/2006/main">
        <w:t xml:space="preserve">Ecclesiastes 2:3 আমি আমার অন্তরে নিজেকে দ্রাক্ষারস পান করতে চেয়েছিলাম, তবুও আমার হৃদয়কে প্রজ্ঞার সাথে পরিচিত করেছিলাম; এবং মূর্খতা ধরে রাখা, যতক্ষণ না আমি দেখতে পাচ্ছি যে মানবসন্তানদের পক্ষে কী ভাল ছিল, যা তাদের জীবনের সমস্ত দিন স্বর্গের নীচে করা উচিত।</w:t>
      </w:r>
    </w:p>
    <w:p/>
    <w:p>
      <w:r xmlns:w="http://schemas.openxmlformats.org/wordprocessingml/2006/main">
        <w:t xml:space="preserve">জ্ঞান এবং মূর্খতার মধ্যে ভারসাম্য অন্বেষণ জীবনের একটি গুরুত্বপূর্ণ দিক।</w:t>
      </w:r>
    </w:p>
    <w:p/>
    <w:p>
      <w:r xmlns:w="http://schemas.openxmlformats.org/wordprocessingml/2006/main">
        <w:t xml:space="preserve">1: সব বিষয়ে জ্ঞান খোঁজার গুরুত্ব।</w:t>
      </w:r>
    </w:p>
    <w:p/>
    <w:p>
      <w:r xmlns:w="http://schemas.openxmlformats.org/wordprocessingml/2006/main">
        <w:t xml:space="preserve">2: জ্ঞান এবং মূর্খতার মধ্যে ভারসাম্যের প্রয়োজনীয়তা বোঝা।</w:t>
      </w:r>
    </w:p>
    <w:p/>
    <w:p>
      <w:r xmlns:w="http://schemas.openxmlformats.org/wordprocessingml/2006/main">
        <w:t xml:space="preserve">1: হিতোপদেশ 3:13-18 - ধন্য সেই ব্যক্তি যে জ্ঞান খুঁজে পায়, এবং যে বুদ্ধি পায়।</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Ecclesiastes 2:4 আমি আমাকে মহান কাজ করেছি; আমি আমার জন্য ঘর নির্মাণ; আমি আমাকে দ্রাক্ষাক্ষেত্র রোপণ করেছি:</w:t>
      </w:r>
    </w:p>
    <w:p/>
    <w:p>
      <w:r xmlns:w="http://schemas.openxmlformats.org/wordprocessingml/2006/main">
        <w:t xml:space="preserve">উত্তরণটি মানুষের কৃতিত্ব এবং সম্পদের অসারতার কথা বলে।</w:t>
      </w:r>
    </w:p>
    <w:p/>
    <w:p>
      <w:r xmlns:w="http://schemas.openxmlformats.org/wordprocessingml/2006/main">
        <w:t xml:space="preserve">1: পার্থিব সম্পদের ভ্যানিটি - উপদেশক 2:4</w:t>
      </w:r>
    </w:p>
    <w:p/>
    <w:p>
      <w:r xmlns:w="http://schemas.openxmlformats.org/wordprocessingml/2006/main">
        <w:t xml:space="preserve">2: মানব শ্রমের অসারতা - উপদেশক 2:4</w:t>
      </w:r>
    </w:p>
    <w:p/>
    <w:p>
      <w:r xmlns:w="http://schemas.openxmlformats.org/wordprocessingml/2006/main">
        <w:t xml:space="preserve">1: ম্যাথু 6:19-21, "পৃথিবীতে নিজেদের জন্য ধন সঞ্চয় করো না, যেখানে পতঙ্গ এবং মরিচা নষ্ট করে এবং যেখানে চোরেরা ভেঙ্গে চুরি করে: কিন্তু স্বর্গে নিজেদের জন্য ধন সঞ্চয় কর, যেখানে মথ বা মরিচাও নষ্ট করে না , এবং যেখানে চোরেরা ভেঙ্গে যায় না বা চুরি করে না: কারণ যেখানে তোমার ধন সেখানে তোমার হৃদয়ও থাকবে।"</w:t>
      </w:r>
    </w:p>
    <w:p/>
    <w:p>
      <w:r xmlns:w="http://schemas.openxmlformats.org/wordprocessingml/2006/main">
        <w:t xml:space="preserve">2:1 টিমোথি 6:6-10, "কিন্তু সন্তুষ্টি সহ ধার্মিকতা মহান লাভ। কারণ আমরা এই পৃথিবীতে কিছুই আনি, এবং এটা নিশ্চিত যে আমরা কিছুই বহন করতে পারব না। এবং খাদ্য ও পোশাক থাকলে আমাদের তাতে সন্তুষ্ট থাকতে দিন। কিন্তু তারা যে ধনী হবে প্রলোভন ও ফাঁদে পড়ে এবং অনেক মূর্খতাপূর্ণ ও ক্ষতিকর লালসায় পড়ে যা মানুষকে ধ্বংস ও ধ্বংসের মধ্যে নিমজ্জিত করে।কারণ অর্থের প্রেমই সমস্ত মন্দের মূল: কেউ কেউ লোভ করলেও তা থেকে দূরে সরে গেছে। বিশ্বাস, এবং অনেক দুঃখের মধ্যে দিয়ে নিজেকে বিদ্ধ করে।"</w:t>
      </w:r>
    </w:p>
    <w:p/>
    <w:p>
      <w:r xmlns:w="http://schemas.openxmlformats.org/wordprocessingml/2006/main">
        <w:t xml:space="preserve">Ecclesiastes 2:5 আমি আমার জন্য বাগান ও বাগান করেছি, এবং আমি তাদের মধ্যে সব ধরনের ফলের গাছ লাগিয়েছি।</w:t>
      </w:r>
    </w:p>
    <w:p/>
    <w:p>
      <w:r xmlns:w="http://schemas.openxmlformats.org/wordprocessingml/2006/main">
        <w:t xml:space="preserve">লেখক বাগান ও বাগান তৈরি করেন এবং বিভিন্ন ধরনের গাছ ও ফল রোপণ করেন।</w:t>
      </w:r>
    </w:p>
    <w:p/>
    <w:p>
      <w:r xmlns:w="http://schemas.openxmlformats.org/wordprocessingml/2006/main">
        <w:t xml:space="preserve">1: ঈশ্বর আমাদের সৌন্দর্য এবং প্রাচুর্য প্রদান করেন, যদি আমরা শুধুমাত্র এটি পর্যবেক্ষণ এবং উপলব্ধি করার জন্য সময় নিই।</w:t>
      </w:r>
    </w:p>
    <w:p/>
    <w:p>
      <w:r xmlns:w="http://schemas.openxmlformats.org/wordprocessingml/2006/main">
        <w:t xml:space="preserve">2: আমাদের জীবন আশীর্বাদে পূর্ণ, এবং আমাদের অবশ্যই তাদের চিনতে এবং ধন্যবাদ জানাতে সময় নিতে হবে।</w:t>
      </w:r>
    </w:p>
    <w:p/>
    <w:p>
      <w:r xmlns:w="http://schemas.openxmlformats.org/wordprocessingml/2006/main">
        <w:t xml:space="preserve">1: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করুন। এই জিনিস সম্পর্কে।</w:t>
      </w:r>
    </w:p>
    <w:p/>
    <w:p>
      <w:r xmlns:w="http://schemas.openxmlformats.org/wordprocessingml/2006/main">
        <w:t xml:space="preserve">2: জেমস 1:17 - প্রতিটি ভাল উপহার এবং প্রতিটি নিখুঁত উপহার উপরে থেকে, আলোর পিতার কাছ থেকে নেমে আসে যার সাথে পরিবর্তনের কারণে কোন পরিবর্তন বা ছায়া নেই।</w:t>
      </w:r>
    </w:p>
    <w:p/>
    <w:p>
      <w:r xmlns:w="http://schemas.openxmlformats.org/wordprocessingml/2006/main">
        <w:t xml:space="preserve">Ecclesiastes 2:6 আমি আমার জন্য জলের পুকুর তৈরি করেছি, যা দিয়ে গাছগুলিকে জল দেয়৷</w:t>
      </w:r>
    </w:p>
    <w:p/>
    <w:p>
      <w:r xmlns:w="http://schemas.openxmlformats.org/wordprocessingml/2006/main">
        <w:t xml:space="preserve">Ecclesiastes 2:6 থেকে অনুচ্ছেদ আমাদের শেখায় যে জল বৃদ্ধির জন্য অপরিহার্য।</w:t>
      </w:r>
    </w:p>
    <w:p/>
    <w:p>
      <w:r xmlns:w="http://schemas.openxmlformats.org/wordprocessingml/2006/main">
        <w:t xml:space="preserve">1. ঈশ্বরের উপহার এবং বিধানকে স্বীকৃতি দেওয়া - আমাদের যা বেড়ে ওঠার জন্য আছে তা কীভাবে ব্যবহার করব</w:t>
      </w:r>
    </w:p>
    <w:p/>
    <w:p>
      <w:r xmlns:w="http://schemas.openxmlformats.org/wordprocessingml/2006/main">
        <w:t xml:space="preserve">2. জলের শক্তি - কীভাবে জল বৃদ্ধি এবং রূপান্তরের জন্য অপরিহার্য</w:t>
      </w:r>
    </w:p>
    <w:p/>
    <w:p>
      <w:r xmlns:w="http://schemas.openxmlformats.org/wordprocessingml/2006/main">
        <w:t xml:space="preserve">1. জন 7:38-39 - যীশু বলেছিলেন, "যে আমাকে বিশ্বাস করে, যেমন শাস্ত্র বলেছে, 'তার হৃদয় থেকে জীবন্ত জলের নদী প্রবাহিত হবে'।"</w:t>
      </w:r>
    </w:p>
    <w:p/>
    <w:p>
      <w:r xmlns:w="http://schemas.openxmlformats.org/wordprocessingml/2006/main">
        <w:t xml:space="preserve">2. গীতসংহিতা 1:3 - তিনি জলের স্রোতে লাগানো একটি গাছের মতো, যা মৌসুমে ফল দেয় এবং যার পাতা শুকায় না।</w:t>
      </w:r>
    </w:p>
    <w:p/>
    <w:p>
      <w:r xmlns:w="http://schemas.openxmlformats.org/wordprocessingml/2006/main">
        <w:t xml:space="preserve">Ecclesiastes 2:7 আমি আমার জন্য দাস এবং কুমারী পেয়েছি, এবং আমার ঘরে দাসদের জন্ম হয়েছিল; আমার আগে জেরুজালেমে যা ছিল তার চেয়েও আমার কাছে অনেক বড় এবং ছোট গরু ছিল৷</w:t>
      </w:r>
    </w:p>
    <w:p/>
    <w:p>
      <w:r xmlns:w="http://schemas.openxmlformats.org/wordprocessingml/2006/main">
        <w:t xml:space="preserve">Ecclesiastes 2:7 এর প্রচারক তার বিশাল সম্পদ এবং সম্পত্তি নিয়ে গর্ব করেন।</w:t>
      </w:r>
    </w:p>
    <w:p/>
    <w:p>
      <w:r xmlns:w="http://schemas.openxmlformats.org/wordprocessingml/2006/main">
        <w:t xml:space="preserve">1. বস্তুবাদের মূর্খতা এবং সম্পদের অসারতা।</w:t>
      </w:r>
    </w:p>
    <w:p/>
    <w:p>
      <w:r xmlns:w="http://schemas.openxmlformats.org/wordprocessingml/2006/main">
        <w:t xml:space="preserve">2. সরল জীবনকে উপলব্ধি করা এবং ঈশ্বরের আশীর্বাদকে স্বীকৃতি দেওয়া।</w:t>
      </w:r>
    </w:p>
    <w:p/>
    <w:p>
      <w:r xmlns:w="http://schemas.openxmlformats.org/wordprocessingml/2006/main">
        <w:t xml:space="preserve">1. হিতোপদেশ 30:8-9 - আমাকে দারিদ্র্য বা ধন-সম্পদ দিও না; আমার জন্য প্রয়োজনীয় খাদ্য আমাকে খাওয়াও, পাছে আমি পরিপূর্ণ হই এবং তোমাকে অস্বীকার করি এবং বলি, প্রভু কে? অথবা আমি দরিদ্র হই এবং আমার ঈশ্বরের নাম চুরি করি এবং অপবিত্র হই।</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Ecclesiastes 2:8 আমি আমার জন্য রৌপ্য এবং সোনা এবং রাজাদের এবং প্রদেশগুলির অদ্ভুত ধন সংগ্রহ করেছি: আমি আমাকে পুরুষ গায়ক এবং মহিলা গায়ক, এবং পুরুষের পুত্রদের আনন্দ, বাদ্যযন্ত্র হিসাবে এবং সমস্ত ধরণের .</w:t>
      </w:r>
    </w:p>
    <w:p/>
    <w:p>
      <w:r xmlns:w="http://schemas.openxmlformats.org/wordprocessingml/2006/main">
        <w:t xml:space="preserve">Ecclesiastes 2:8 থেকে এই অনুচ্ছেদটি সম্পদ এবং আনন্দ সংগ্রহের কথা বলে, কিন্তু এই ধরনের সম্পদ এবং আনন্দের অসারতা সম্পর্কে সতর্ক করে।</w:t>
      </w:r>
    </w:p>
    <w:p/>
    <w:p>
      <w:r xmlns:w="http://schemas.openxmlformats.org/wordprocessingml/2006/main">
        <w:t xml:space="preserve">1) সম্পদ এবং আনন্দের ভ্যানিটি - উপদেশক 2:8</w:t>
      </w:r>
    </w:p>
    <w:p/>
    <w:p>
      <w:r xmlns:w="http://schemas.openxmlformats.org/wordprocessingml/2006/main">
        <w:t xml:space="preserve">2) খ্রীষ্টে সন্তুষ্টি - ফিলিপীয় 4:11-13</w:t>
      </w:r>
    </w:p>
    <w:p/>
    <w:p>
      <w:r xmlns:w="http://schemas.openxmlformats.org/wordprocessingml/2006/main">
        <w:t xml:space="preserve">1) Jeremiah 9:23-24 - "সদাপ্রভু এইভাবে বলেন, জ্ঞানী ব্যক্তি তার প্রজ্ঞায় গৌরব না করুক, শক্তিমান ব্যক্তি তার শক্তিতে গর্বিত না হোক, ধনী ব্যক্তি তার ধন-সম্পদে গৌরব না করুক: কিন্তু যে গর্বিত সে তাকেই করুক। এতে গৌরব, যে তিনি আমাকে বোঝেন এবং জানেন, আমিই প্রভু যে পৃথিবীতে প্রেমময় দয়া, বিচার এবং ধার্মিকতা ব্যবহার করি: কারণ এই সব বিষয়ে আমি আনন্দিত, সদাপ্রভু বলেন।"</w:t>
      </w:r>
    </w:p>
    <w:p/>
    <w:p>
      <w:r xmlns:w="http://schemas.openxmlformats.org/wordprocessingml/2006/main">
        <w:t xml:space="preserve">2) হিতোপদেশ 23:4-5 - "ধনী হওয়ার জন্য পরিশ্রম করো না: নিজের জ্ঞান থেকে বিরত হও। যা নেই তার দিকে তুমি কি চোখ রাখবে? কারণ ধন অবশ্যই নিজেদের ডানা তৈরি করে; তারা স্বর্গের দিকে ঈগলের মতো উড়ে যায়।"</w:t>
      </w:r>
    </w:p>
    <w:p/>
    <w:p>
      <w:r xmlns:w="http://schemas.openxmlformats.org/wordprocessingml/2006/main">
        <w:t xml:space="preserve">Ecclesiastes 2:9 তাই আমি মহান ছিলাম, এবং জেরুজালেমে আমার আগে যা ছিল তার চেয়েও বৃদ্ধি পেয়েছি; আমার প্রজ্ঞাও আমার কাছে রইল।</w:t>
      </w:r>
    </w:p>
    <w:p/>
    <w:p>
      <w:r xmlns:w="http://schemas.openxmlformats.org/wordprocessingml/2006/main">
        <w:t xml:space="preserve">শলোমনের সম্পদ এবং প্রজ্ঞা ঈশ্বরের প্রতি তার আনুগত্যের ফল ছিল।</w:t>
      </w:r>
    </w:p>
    <w:p/>
    <w:p>
      <w:r xmlns:w="http://schemas.openxmlformats.org/wordprocessingml/2006/main">
        <w:t xml:space="preserve">1: বাধ্যতা আশীর্বাদ নিয়ে আসে;</w:t>
      </w:r>
    </w:p>
    <w:p/>
    <w:p>
      <w:r xmlns:w="http://schemas.openxmlformats.org/wordprocessingml/2006/main">
        <w:t xml:space="preserve">2: জ্ঞান ঈশ্বরের কাছ থেকে একটি উপহার;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Ecclesiastes 2:10 এবং আমার চক্ষু যাহা ইচ্ছা করিত তাহা আমি তাহাদের হইতে রাখি নাই, আমার হৃদয়কে কোন আনন্দ হইতে রোধ করি নাই; কারণ আমার হৃদয় আমার সমস্ত পরিশ্রমে আনন্দিত ছিল: এবং এটি আমার সমস্ত পরিশ্রমের অংশ ছিল৷</w:t>
      </w:r>
    </w:p>
    <w:p/>
    <w:p>
      <w:r xmlns:w="http://schemas.openxmlformats.org/wordprocessingml/2006/main">
        <w:t xml:space="preserve">লেখক তাদের কঠোর পরিশ্রমে আনন্দিত এবং এটি নিয়ে আসা সমস্ত বৈষয়িক সুবিধা উপভোগ করেছেন।</w:t>
      </w:r>
    </w:p>
    <w:p/>
    <w:p>
      <w:r xmlns:w="http://schemas.openxmlformats.org/wordprocessingml/2006/main">
        <w:t xml:space="preserve">1. কঠোর পরিশ্রম আনন্দ আনে - উপদেশক 2:10</w:t>
      </w:r>
    </w:p>
    <w:p/>
    <w:p>
      <w:r xmlns:w="http://schemas.openxmlformats.org/wordprocessingml/2006/main">
        <w:t xml:space="preserve">2. আপনার শ্রমে আনন্দ করুন - উপদেশক 2:10</w:t>
      </w:r>
    </w:p>
    <w:p/>
    <w:p>
      <w:r xmlns:w="http://schemas.openxmlformats.org/wordprocessingml/2006/main">
        <w:t xml:space="preserve">1. হিতোপদেশ 14:23 - সমস্ত শ্রমে লাভ আছে, কিন্তু অলস কথাবার্তা কেবল দারিদ্র্যের দিকে নিয়ে যায়।</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Ecclesiastes 2:11 তারপর আমি আমার হাতের সমস্ত কাজ এবং আমি যে পরিশ্রম করেছিলাম তার দিকে তাকালাম: এবং দেখ, সবই ছিল অসারতা ও আত্মার বিরক্তি, এবং সূর্যের নীচে কোন লাভ ছিল না।</w:t>
      </w:r>
    </w:p>
    <w:p/>
    <w:p>
      <w:r xmlns:w="http://schemas.openxmlformats.org/wordprocessingml/2006/main">
        <w:t xml:space="preserve">সলোমন দেখেছিলেন যে তার সমস্ত কঠোর পরিশ্রম এবং শ্রম অর্থহীন এবং কোন স্থায়ী সন্তুষ্টি নিয়ে আসেনি।</w:t>
      </w:r>
    </w:p>
    <w:p/>
    <w:p>
      <w:r xmlns:w="http://schemas.openxmlformats.org/wordprocessingml/2006/main">
        <w:t xml:space="preserve">1. জীবনের অসারতা এবং ঈশ্বরের শাশ্বত রাজ্য খোঁজার প্রয়োজন।</w:t>
      </w:r>
    </w:p>
    <w:p/>
    <w:p>
      <w:r xmlns:w="http://schemas.openxmlformats.org/wordprocessingml/2006/main">
        <w:t xml:space="preserve">2. ঈশ্বরের উপর আস্থা রাখুন এবং বিশ্বের অস্থায়ী পুরস্কারের উপর নয়।</w:t>
      </w:r>
    </w:p>
    <w:p/>
    <w:p>
      <w:r xmlns:w="http://schemas.openxmlformats.org/wordprocessingml/2006/main">
        <w:t xml:space="preserve">1. ম্যাথু 6:19-20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করে ভেঙ্গে চুরি না.</w:t>
      </w:r>
    </w:p>
    <w:p/>
    <w:p>
      <w:r xmlns:w="http://schemas.openxmlformats.org/wordprocessingml/2006/main">
        <w:t xml:space="preserve">2. হিতোপদেশ 16:8 অন্যায়ের মাধ্যমে প্রচুর আয়ের চেয়ে ধার্মিকতার সাথে সামান্য ভাল।</w:t>
      </w:r>
    </w:p>
    <w:p/>
    <w:p>
      <w:r xmlns:w="http://schemas.openxmlformats.org/wordprocessingml/2006/main">
        <w:t xml:space="preserve">Ecclesiastes 2:12 এবং আমি প্রজ্ঞা, পাগলামি এবং মূর্খতা দেখে নিজেকে ফিরিয়ে নিলাম, কেননা রাজার পিছনে যে লোক আসে সে কি করতে পারে? এমনকি যা ইতিমধ্যে করা হয়েছে.</w:t>
      </w:r>
    </w:p>
    <w:p/>
    <w:p>
      <w:r xmlns:w="http://schemas.openxmlformats.org/wordprocessingml/2006/main">
        <w:t xml:space="preserve">Ecclesiastes এর লেখক জ্ঞান, উন্মাদনা এবং মূর্খতাকে প্রতিফলিত করেছেন, চিন্তা করছেন রাজার পরে লোকটি কী করতে পারে, যেহেতু সবকিছু ইতিমধ্যেই হয়ে গেছে।</w:t>
      </w:r>
    </w:p>
    <w:p/>
    <w:p>
      <w:r xmlns:w="http://schemas.openxmlformats.org/wordprocessingml/2006/main">
        <w:t xml:space="preserve">1. জ্ঞানের অর্থ: উপদেশক 2:12 এর অধ্যয়ন</w:t>
      </w:r>
    </w:p>
    <w:p/>
    <w:p>
      <w:r xmlns:w="http://schemas.openxmlformats.org/wordprocessingml/2006/main">
        <w:t xml:space="preserve">2. রাজার পরে উদ্দেশ্য খোঁজা: উপদেশক 2:12 এর প্রতি প্রতিফলন</w:t>
      </w:r>
    </w:p>
    <w:p/>
    <w:p>
      <w:r xmlns:w="http://schemas.openxmlformats.org/wordprocessingml/2006/main">
        <w:t xml:space="preserve">1. হিতোপদেশ 3:13-17 - প্রজ্ঞা এবং বোঝাপড়া</w:t>
      </w:r>
    </w:p>
    <w:p/>
    <w:p>
      <w:r xmlns:w="http://schemas.openxmlformats.org/wordprocessingml/2006/main">
        <w:t xml:space="preserve">2. রোমানস 8:28 - ঈশ্বর সব কিছু ভালোর জন্য কাজ করেন</w:t>
      </w:r>
    </w:p>
    <w:p/>
    <w:p>
      <w:r xmlns:w="http://schemas.openxmlformats.org/wordprocessingml/2006/main">
        <w:t xml:space="preserve">Ecclesiastes 2:13 তারপর আমি দেখলাম যে জ্ঞান মূর্খতার শ্রেষ্ঠত্ব, যতদূর আলো অন্ধকারকে শ্রেষ্ঠ করে।</w:t>
      </w:r>
    </w:p>
    <w:p/>
    <w:p>
      <w:r xmlns:w="http://schemas.openxmlformats.org/wordprocessingml/2006/main">
        <w:t xml:space="preserve">জ্ঞান মূর্খতার চেয়ে অনেক উন্নত।</w:t>
      </w:r>
    </w:p>
    <w:p/>
    <w:p>
      <w:r xmlns:w="http://schemas.openxmlformats.org/wordprocessingml/2006/main">
        <w:t xml:space="preserve">1. জ্ঞানের মূল্য: সত্য সুখের পথকে আলোকিত করা</w:t>
      </w:r>
    </w:p>
    <w:p/>
    <w:p>
      <w:r xmlns:w="http://schemas.openxmlformats.org/wordprocessingml/2006/main">
        <w:t xml:space="preserve">2. আলো এবং অন্ধকারের বৈসাদৃশ্য: জ্ঞান এবং মূর্খতার মধ্যে পার্থক্য বোঝা</w:t>
      </w:r>
    </w:p>
    <w:p/>
    <w:p>
      <w:r xmlns:w="http://schemas.openxmlformats.org/wordprocessingml/2006/main">
        <w:t xml:space="preserve">1. হিতোপদেশ 3:13-18 - ধন্য সেই ব্যক্তি যে জ্ঞান খুঁজে পায়, এবং যে বুদ্ধি পায় সে।</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Ecclesiastes 2:14 জ্ঞানীর চোখ তার মাথায় থাকে; কিন্তু বোকা অন্ধকারে চলে৷</w:t>
      </w:r>
    </w:p>
    <w:p/>
    <w:p>
      <w:r xmlns:w="http://schemas.openxmlformats.org/wordprocessingml/2006/main">
        <w:t xml:space="preserve">জ্ঞানীরা তাদের পারিপার্শ্বিক অবস্থা সম্বন্ধে সচেতন, যখন বোকারা অন্ধকারে থাকে; সমস্ত মানুষ একই ফলাফল অনুভব করে।</w:t>
      </w:r>
    </w:p>
    <w:p/>
    <w:p>
      <w:r xmlns:w="http://schemas.openxmlformats.org/wordprocessingml/2006/main">
        <w:t xml:space="preserve">1. দৃষ্টির জ্ঞান: কিভাবে আমাদের পারিপার্শ্বিকতা সম্পর্কে সচেতন হতে হয়</w:t>
      </w:r>
    </w:p>
    <w:p/>
    <w:p>
      <w:r xmlns:w="http://schemas.openxmlformats.org/wordprocessingml/2006/main">
        <w:t xml:space="preserve">2. অজ্ঞতার মূর্খতা: কিভাবে অন্ধকার এড়ানো যায়</w:t>
      </w:r>
    </w:p>
    <w:p/>
    <w:p>
      <w:r xmlns:w="http://schemas.openxmlformats.org/wordprocessingml/2006/main">
        <w:t xml:space="preserve">1. হিতোপদেশ 15:14: "যার বুদ্ধি আছে তার হৃদয় জ্ঞানের সন্ধান করে; কিন্তু মূর্খের মুখ মূর্খতাই খায়।"</w:t>
      </w:r>
    </w:p>
    <w:p/>
    <w:p>
      <w:r xmlns:w="http://schemas.openxmlformats.org/wordprocessingml/2006/main">
        <w:t xml:space="preserve">2. হিতোপদেশ 12:15: "মূর্খের পথ তার নিজের দৃষ্টিতে সঠিক: কিন্তু যে পরামর্শ শোনে সে জ্ঞানী।"</w:t>
      </w:r>
    </w:p>
    <w:p/>
    <w:p>
      <w:r xmlns:w="http://schemas.openxmlformats.org/wordprocessingml/2006/main">
        <w:t xml:space="preserve">Ecclesiastes 2:15 তখন আমি মনে মনে বললাম, বোকার বেলায় যেমন হয়, তেমনি আমারও হয়; তাহলে আমি কেন বেশি জ্ঞানী হলাম? তখন মনে মনে বললাম, এটাও অসার।</w:t>
      </w:r>
    </w:p>
    <w:p/>
    <w:p>
      <w:r xmlns:w="http://schemas.openxmlformats.org/wordprocessingml/2006/main">
        <w:t xml:space="preserve">পার্থিব জ্ঞান অন্বেষণের অসারতা উপদেশক 2:15 এ আলোচনা করা হয়েছে।</w:t>
      </w:r>
    </w:p>
    <w:p/>
    <w:p>
      <w:r xmlns:w="http://schemas.openxmlformats.org/wordprocessingml/2006/main">
        <w:t xml:space="preserve">1. পার্থিব জ্ঞান খোঁজার অসারতা</w:t>
      </w:r>
    </w:p>
    <w:p/>
    <w:p>
      <w:r xmlns:w="http://schemas.openxmlformats.org/wordprocessingml/2006/main">
        <w:t xml:space="preserve">2. জীবনের অসারতা উপলব্ধি</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হিতোপদেশ 15:16 প্রভুর ভয়ে সামান্য ধন-সম্পদ এবং তা নিয়ে কষ্ট পাওয়ার চেয়ে ভাল।</w:t>
      </w:r>
    </w:p>
    <w:p/>
    <w:p>
      <w:r xmlns:w="http://schemas.openxmlformats.org/wordprocessingml/2006/main">
        <w:t xml:space="preserve">Ecclesiastes 2:16 কারণ মূর্খের চেয়ে জ্ঞানীকে চিরকালের জন্য স্মরণ করা যায় না; সামনের দিনে যা আছে তা দেখে সব ভুলে যাবে। এবং জ্ঞানী মানুষ কিভাবে মারা যায়? বোকা হিসাবে</w:t>
      </w:r>
    </w:p>
    <w:p/>
    <w:p>
      <w:r xmlns:w="http://schemas.openxmlformats.org/wordprocessingml/2006/main">
        <w:t xml:space="preserve">Ecclesiastes 2:16 এ, জ্ঞানী এবং মূর্খরা মৃত্যুতে সমান, কারণ তাদের কৃতিত্ব সময়ের সাথে সাথে ভুলে যাবে।</w:t>
      </w:r>
    </w:p>
    <w:p/>
    <w:p>
      <w:r xmlns:w="http://schemas.openxmlformats.org/wordprocessingml/2006/main">
        <w:t xml:space="preserve">1. জীবনের প্রশংসা করা: উপদেশক 2:16 এর জ্ঞান</w:t>
      </w:r>
    </w:p>
    <w:p/>
    <w:p>
      <w:r xmlns:w="http://schemas.openxmlformats.org/wordprocessingml/2006/main">
        <w:t xml:space="preserve">2. জ্ঞানের প্যারাডক্স: উপদেশক 2:16 থেকে শেখা</w:t>
      </w:r>
    </w:p>
    <w:p/>
    <w:p>
      <w:r xmlns:w="http://schemas.openxmlformats.org/wordprocessingml/2006/main">
        <w:t xml:space="preserve">1. গীতসংহিতা 49:10-11: কারণ তিনি দেখেন যে জ্ঞানীরা মারা যায়, একইভাবে মূর্খ এবং পাশবিক ব্যক্তিও ধ্বংস হয় এবং তাদের সম্পদ অন্যদের জন্য ছেড়ে দেয়।</w:t>
      </w:r>
    </w:p>
    <w:p/>
    <w:p>
      <w:r xmlns:w="http://schemas.openxmlformats.org/wordprocessingml/2006/main">
        <w:t xml:space="preserve">2. ইশাইয়া 40:6-8: কণ্ঠস্বর বলল, কাঁদো। তিনি বললেন, আমি কি কাঁদব? সমস্ত মাংসই ঘাস, এবং এর সমস্ত কল্যাণ হল মাঠের ফুলের মতো: ঘাস শুকিয়ে যায়, ফুল বিবর্ণ হয়, কারণ প্রভুর আত্মা তার উপর প্রস্ফুটিত হয়: অবশ্যই মানুষ ঘাস। ঘাস শুকিয়ে যায়, ফুল ম্লান হয়ে যায়, কিন্তু আমাদের ঈশ্বরের বাক্য চিরকাল থাকবে।</w:t>
      </w:r>
    </w:p>
    <w:p/>
    <w:p>
      <w:r xmlns:w="http://schemas.openxmlformats.org/wordprocessingml/2006/main">
        <w:t xml:space="preserve">Ecclesiastes 2:17 তাই আমি জীবনকে ঘৃণা করি; কারণ সূর্যের নীচে যে কাজ করা হয় তা আমার কাছে দুঃখজনক: কারণ সবই অসারতা এবং আত্মার বিরক্তি৷</w:t>
      </w:r>
    </w:p>
    <w:p/>
    <w:p>
      <w:r xmlns:w="http://schemas.openxmlformats.org/wordprocessingml/2006/main">
        <w:t xml:space="preserve">জীবন বড় হতাশা এবং হতাশা ভরা হতে পারে।</w:t>
      </w:r>
    </w:p>
    <w:p/>
    <w:p>
      <w:r xmlns:w="http://schemas.openxmlformats.org/wordprocessingml/2006/main">
        <w:t xml:space="preserve">1: জীবনের কষ্ট সত্ত্বেও, আশা এবং আনন্দের ঈশ্বরের প্রতিশ্রুতি রয়ে গেছে।</w:t>
      </w:r>
    </w:p>
    <w:p/>
    <w:p>
      <w:r xmlns:w="http://schemas.openxmlformats.org/wordprocessingml/2006/main">
        <w:t xml:space="preserve">2: আমাদের অবশ্যই মনে রাখতে হবে যে এই জগতের জিনিসগুলি ক্ষণস্থায়ী, কিন্তু ঈশ্বরের ভালবাসা চিরস্থায়ী।</w:t>
      </w:r>
    </w:p>
    <w:p/>
    <w:p>
      <w:r xmlns:w="http://schemas.openxmlformats.org/wordprocessingml/2006/main">
        <w:t xml:space="preserve">1: রোমানস 8:18 - কারণ আমি মনে করি যে এই বর্তমান সময়ের কষ্টগুলি আমাদের মধ্যে যে মহিমা প্রকাশ করা হবে তার সাথে তুলনা করার যোগ্য নয়।</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Ecclesiastes 2:18 হ্যাঁ, আমি সূর্যের নীচে যে সমস্ত শ্রম নিয়েছিলাম তা আমি ঘৃণা করি: কারণ আমার পরে যে লোকটি আসবে তার উপর আমি তা ছেড়ে দেব।</w:t>
      </w:r>
    </w:p>
    <w:p/>
    <w:p>
      <w:r xmlns:w="http://schemas.openxmlformats.org/wordprocessingml/2006/main">
        <w:t xml:space="preserve">এই অনুচ্ছেদটি ভবিষ্যত প্রজন্মের উপর এর প্রভাব বিবেচনা না করে করা শ্রমের অসারতার কথা বলে।</w:t>
      </w:r>
    </w:p>
    <w:p/>
    <w:p>
      <w:r xmlns:w="http://schemas.openxmlformats.org/wordprocessingml/2006/main">
        <w:t xml:space="preserve">1. উত্তরাধিকারের অর্থ: কীভাবে আমাদের শ্রম আজ ভবিষ্যতের প্রজন্মকে প্রভাবিত করতে পারে</w:t>
      </w:r>
    </w:p>
    <w:p/>
    <w:p>
      <w:r xmlns:w="http://schemas.openxmlformats.org/wordprocessingml/2006/main">
        <w:t xml:space="preserve">2. ভ্যানিটি অফ ভ্যানিটি: কেন আমাদের একা প্রচেষ্টা সাফল্যের গ্যারান্টি দিতে পারে না</w:t>
      </w:r>
    </w:p>
    <w:p/>
    <w:p>
      <w:r xmlns:w="http://schemas.openxmlformats.org/wordprocessingml/2006/main">
        <w:t xml:space="preserve">1. কলসিয়ানস 3:23-24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হিতোপদেশ 13:22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Ecclesiastes 2:19 আর কে জানে সে জ্ঞানী হবে নাকি বোকা? তবুও তিনি আমার সমস্ত শ্রমের উপর কর্তৃত্ব করবেন যেখানে আমি পরিশ্রম করেছি এবং যেখানে আমি সূর্যের নীচে নিজেকে জ্ঞানী দেখিয়েছি। এটাও অসার।</w:t>
      </w:r>
    </w:p>
    <w:p/>
    <w:p>
      <w:r xmlns:w="http://schemas.openxmlformats.org/wordprocessingml/2006/main">
        <w:t xml:space="preserve">সলোমন তার নিজের শ্রম এবং কৃতিত্বের জ্ঞানকে প্রশ্ন তোলেন এই সত্যের আলোকে যে অন্য কেউ তার কাজের ফল উত্তরাধিকারী হতে পারে এবং এটির প্রশংসা করতে পারে না।</w:t>
      </w:r>
    </w:p>
    <w:p/>
    <w:p>
      <w:r xmlns:w="http://schemas.openxmlformats.org/wordprocessingml/2006/main">
        <w:t xml:space="preserve">1. জীবনের ভ্যানিটি: আমাদের শ্রম এবং অর্জনগুলি পরীক্ষা করা</w:t>
      </w:r>
    </w:p>
    <w:p/>
    <w:p>
      <w:r xmlns:w="http://schemas.openxmlformats.org/wordprocessingml/2006/main">
        <w:t xml:space="preserve">2. অনিশ্চিত সময়ে ঈশ্বরকে বিশ্বাস করা: উপদেশকদের জ্ঞান</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Ecclesiastes 2:20 তাই আমি সূর্যের নীচে যে সমস্ত শ্রম নিয়েছিলাম তা থেকে আমার হৃদয়কে হতাশ করতে গিয়েছিলাম।</w:t>
      </w:r>
    </w:p>
    <w:p/>
    <w:p>
      <w:r xmlns:w="http://schemas.openxmlformats.org/wordprocessingml/2006/main">
        <w:t xml:space="preserve">Ecclesiastes এর লেখক তার শ্রমের প্রতিফলন ঘটান এবং নিজেকে হতাশার মধ্যে দেখতে পান।</w:t>
      </w:r>
    </w:p>
    <w:p/>
    <w:p>
      <w:r xmlns:w="http://schemas.openxmlformats.org/wordprocessingml/2006/main">
        <w:t xml:space="preserve">1. পার্থিব শ্রমের অসারতা - উপদেশক 2:20</w:t>
      </w:r>
    </w:p>
    <w:p/>
    <w:p>
      <w:r xmlns:w="http://schemas.openxmlformats.org/wordprocessingml/2006/main">
        <w:t xml:space="preserve">2. হতাশার মাঝে আশা এবং আনন্দের সন্ধান করা - উপদেশক 2:20</w:t>
      </w:r>
    </w:p>
    <w:p/>
    <w:p>
      <w:r xmlns:w="http://schemas.openxmlformats.org/wordprocessingml/2006/main">
        <w:t xml:space="preserve">1. ইশাইয়া 55:2 - কেন আপনি আপনার অর্থ ব্যয় করেন যেটির জন্য রুটি নয়, এবং আপনার শ্রম যার জন্য তৃপ্ত হয় না?</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Ecclesiastes 2:21 কেননা এমন একজন মানুষ আছেন যার পরিশ্রম প্রজ্ঞা, জ্ঞান ও ন্যায়ে; তবু যে লোক সেখানে পরিশ্রম করেনি সে তার অংশের জন্য তা ছেড়ে দেবে৷ এটাও অসারতা এবং একটি বড় মন্দ।</w:t>
      </w:r>
    </w:p>
    <w:p/>
    <w:p>
      <w:r xmlns:w="http://schemas.openxmlformats.org/wordprocessingml/2006/main">
        <w:t xml:space="preserve">একজন ব্যক্তির শ্রম প্রজ্ঞা, জ্ঞান এবং ন্যায়পরায়ণতার ফলাফল হতে পারে, কিন্তু একবার চলে গেলে, সে এটি এমন কাউকে ছেড়ে দিতে পারে যে এটির জন্য কাজ করেনি। এটি একটি অসারতা এবং একটি মহান মন্দ.</w:t>
      </w:r>
    </w:p>
    <w:p/>
    <w:p>
      <w:r xmlns:w="http://schemas.openxmlformats.org/wordprocessingml/2006/main">
        <w:t xml:space="preserve">1. অর্জিত সম্পদের ভ্যানিটি: A on Ecclesiastes 2:21</w:t>
      </w:r>
    </w:p>
    <w:p/>
    <w:p>
      <w:r xmlns:w="http://schemas.openxmlformats.org/wordprocessingml/2006/main">
        <w:t xml:space="preserve">2. শ্রমের মূল্য: উপশিক্ষক 2:21 এ</w:t>
      </w:r>
    </w:p>
    <w:p/>
    <w:p>
      <w:r xmlns:w="http://schemas.openxmlformats.org/wordprocessingml/2006/main">
        <w:t xml:space="preserve">1. হিতোপদেশ 13:22,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2. হিতোপদেশ 16:26, "যে পরিশ্রম করে সে নিজের জন্য পরিশ্রম করে; কেননা তার মুখ তার জন্য কামনা করে।"</w:t>
      </w:r>
    </w:p>
    <w:p/>
    <w:p>
      <w:r xmlns:w="http://schemas.openxmlformats.org/wordprocessingml/2006/main">
        <w:t xml:space="preserve">Ecclesiastes 2:22 মানুষ কিসের জন্য তার সমস্ত শ্রম এবং তার হৃদয়ের বিরক্তির জন্য, যেখানে সে সূর্যের নীচে পরিশ্রম করেছে?</w:t>
      </w:r>
    </w:p>
    <w:p/>
    <w:p>
      <w:r xmlns:w="http://schemas.openxmlformats.org/wordprocessingml/2006/main">
        <w:t xml:space="preserve">লোকেরা প্রায়শই জিজ্ঞাসা করে যে জীবনের উদ্দেশ্য কী, এবং উত্তর হল যে সমস্ত পরিশ্রম এবং শ্রম যা আমরা জীবনে অনুভব করি তা আমাদের স্থায়ী আনন্দ আনতে পারে না।</w:t>
      </w:r>
    </w:p>
    <w:p/>
    <w:p>
      <w:r xmlns:w="http://schemas.openxmlformats.org/wordprocessingml/2006/main">
        <w:t xml:space="preserve">1. জীবনের অর্থ সন্ধান করা - প্রায়শই কঠিন বিশ্বে আশা এবং উদ্দেশ্য আবিষ্কার করা।</w:t>
      </w:r>
    </w:p>
    <w:p/>
    <w:p>
      <w:r xmlns:w="http://schemas.openxmlformats.org/wordprocessingml/2006/main">
        <w:t xml:space="preserve">2. পার্থিব সাধনার ভ্যানিটি - স্থায়ী জিনিসগুলিতে মূল্য দিতে শেখা।</w:t>
      </w:r>
    </w:p>
    <w:p/>
    <w:p>
      <w:r xmlns:w="http://schemas.openxmlformats.org/wordprocessingml/2006/main">
        <w:t xml:space="preserve">1. ফিলিপীয় 4:4-6 - সর্বদা প্রভুতে আনন্দ কর, এবং আমি আবার বলি, আনন্দ কর। আপনার ভদ্রতা সমস্ত পুরুষের কাছে পরিচিত হোক। প্রভু হাতের কাছে। কোন কিছুর জন্য উদ্বিগ্ন হবেন না, তবে সমস্ত কিছুতে প্রার্থনা ও বিনতি দ্বারা, ধন্যবাদ সহকারে, ঈশ্বরের কাছে আপনার অনুরোধ জানানো হোক৷</w:t>
      </w:r>
    </w:p>
    <w:p/>
    <w:p>
      <w:r xmlns:w="http://schemas.openxmlformats.org/wordprocessingml/2006/main">
        <w:t xml:space="preserve">2. জেমস 4:14 - যেখানে আপনি জানেন না আগামীকাল কি ঘটবে।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Ecclesiastes 2:23 কারণ তার সমস্ত দিন দুঃখ, এবং তার প্রসব বেদনা; হ্যাঁ, তার হৃদয় রাতে বিশ্রাম নেয় না। এটাও অসার।</w:t>
      </w:r>
    </w:p>
    <w:p/>
    <w:p>
      <w:r xmlns:w="http://schemas.openxmlformats.org/wordprocessingml/2006/main">
        <w:t xml:space="preserve">এই অনুচ্ছেদটি জীবনের দুঃখের কথা বলে এবং বিশ্রাম পাওয়া কতটা কঠিন।</w:t>
      </w:r>
    </w:p>
    <w:p/>
    <w:p>
      <w:r xmlns:w="http://schemas.openxmlformats.org/wordprocessingml/2006/main">
        <w:t xml:space="preserve">1. "দুঃখের কাছে নতি স্বীকার করবেন না: প্রতিকূল সময়ে সান্ত্বনা এবং আশা খোঁজা"</w:t>
      </w:r>
    </w:p>
    <w:p/>
    <w:p>
      <w:r xmlns:w="http://schemas.openxmlformats.org/wordprocessingml/2006/main">
        <w:t xml:space="preserve">2. "আমাদের সমস্যা সত্ত্বেও পূর্ণতম জীবন যাপন করা"</w:t>
      </w:r>
    </w:p>
    <w:p/>
    <w:p>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Ecclesiastes 2:24 একজন মানুষের জন্য তার খাওয়া-দাওয়া করা এবং তার শ্রমে তার আত্মাকে আনন্দ দেওয়ার চেয়ে ভাল আর কিছুই নেই। আমি এটাও দেখেছি যে, এটা ঈশ্বরের হাত থেকে হয়েছে৷</w:t>
      </w:r>
    </w:p>
    <w:p/>
    <w:p>
      <w:r xmlns:w="http://schemas.openxmlformats.org/wordprocessingml/2006/main">
        <w:t xml:space="preserve">উপদেশক 2:24 এর লেখক শ্রমের মাধ্যমে অর্জিত ভাল জিনিসগুলি উপভোগ করতে সক্ষম হওয়ার আশীর্বাদকে প্রতিফলিত করেছেন, যা ঈশ্বরের কাছ থেকে একটি উপহার।</w:t>
      </w:r>
    </w:p>
    <w:p/>
    <w:p>
      <w:r xmlns:w="http://schemas.openxmlformats.org/wordprocessingml/2006/main">
        <w:t xml:space="preserve">1. শ্রমের আনন্দ আবিষ্কার করা: আমাদের কাজের অধিকাংশ তৈরি করা</w:t>
      </w:r>
    </w:p>
    <w:p/>
    <w:p>
      <w:r xmlns:w="http://schemas.openxmlformats.org/wordprocessingml/2006/main">
        <w:t xml:space="preserve">2. আমাদের কাজে তৃপ্তি: কিভাবে আমাদের শ্রম থেকে পরিপূর্ণতা খুঁজে পাওয়া যায়</w:t>
      </w:r>
    </w:p>
    <w:p/>
    <w:p>
      <w:r xmlns:w="http://schemas.openxmlformats.org/wordprocessingml/2006/main">
        <w:t xml:space="preserve">1. জেনেসিস 2:15 - "এবং প্রভু ঈশ্বর লোকটিকে নিয়ে গেলেন এবং তাকে সাজানোর জন্য এবং এটি রাখার জন্য এডেন বাগানে রাখলেন।"</w:t>
      </w:r>
    </w:p>
    <w:p/>
    <w:p>
      <w:r xmlns:w="http://schemas.openxmlformats.org/wordprocessingml/2006/main">
        <w:t xml:space="preserve">2. 1 থিসালোনিয়স 4:11-12 - "এবং আপনি শান্ত থাকার জন্য অধ্যয়ন করুন, এবং আপনার নিজের ব্যবসা করতে এবং আপনার নিজের হাতে কাজ করতে, যেমন আমরা আপনাকে আদেশ দিয়েছি; যাতে আপনি বাইরের লোকদের প্রতি সততার সাথে চলতে পারেন, এবং যাতে তোমাদের কোন কিছুর অভাব না হয়।"</w:t>
      </w:r>
    </w:p>
    <w:p/>
    <w:p>
      <w:r xmlns:w="http://schemas.openxmlformats.org/wordprocessingml/2006/main">
        <w:t xml:space="preserve">Ecclesiastes 2:25 আমার চেয়ে কে খেতে পারে, বা আর কে এখানে ত্বরা করতে পারে?</w:t>
      </w:r>
    </w:p>
    <w:p/>
    <w:p>
      <w:r xmlns:w="http://schemas.openxmlformats.org/wordprocessingml/2006/main">
        <w:t xml:space="preserve">অনুচ্ছেদটি বলে যে কীভাবে একজন ব্যক্তির জীবনে সন্তুষ্টি এবং আনন্দ সীমিত এবং অপ্রাপ্য।</w:t>
      </w:r>
    </w:p>
    <w:p/>
    <w:p>
      <w:r xmlns:w="http://schemas.openxmlformats.org/wordprocessingml/2006/main">
        <w:t xml:space="preserve">1. "সুখের সাধনা: কীভাবে জীবনে আনন্দ খুঁজে পাওয়া যায়"</w:t>
      </w:r>
    </w:p>
    <w:p/>
    <w:p>
      <w:r xmlns:w="http://schemas.openxmlformats.org/wordprocessingml/2006/main">
        <w:t xml:space="preserve">2. "ঈশ্বরের বিধান: তিনি আমাদের ইচ্ছার বাইরে যে আশীর্বাদ দেন"</w:t>
      </w:r>
    </w:p>
    <w:p/>
    <w:p>
      <w:r xmlns:w="http://schemas.openxmlformats.org/wordprocessingml/2006/main">
        <w:t xml:space="preserve">1. গীতসংহিতা 37:4, প্রভুতে আনন্দ করুন, এবং তিনি আপনাকে আপনার হৃদয়ের আকাঙ্ক্ষা দেবেন৷</w:t>
      </w:r>
    </w:p>
    <w:p/>
    <w:p>
      <w:r xmlns:w="http://schemas.openxmlformats.org/wordprocessingml/2006/main">
        <w:t xml:space="preserve">2. ফিলিপীয় 4:12-13,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 যিনি আমাকে শক্তি দেন তাঁর মাধ্যমেই আমি এসব করতে পারি।</w:t>
      </w:r>
    </w:p>
    <w:p/>
    <w:p>
      <w:r xmlns:w="http://schemas.openxmlformats.org/wordprocessingml/2006/main">
        <w:t xml:space="preserve">Ecclesiastes 2:26 কারণ ঈশ্বর একজন লোককে দেন যা তার দৃষ্টিতে ভাল জ্ঞান, জ্ঞান এবং আনন্দ; কিন্তু পাপীকে তিনি কষ্ট দেন, সংগ্রহ করতে এবং স্তূপ জমাতে, যাতে তিনি তাকে দিতে পারেন যা ঈশ্বরের সামনে ভাল। . এটাও অসারতা এবং আত্মার বিরক্তি।</w:t>
      </w:r>
    </w:p>
    <w:p/>
    <w:p>
      <w:r xmlns:w="http://schemas.openxmlformats.org/wordprocessingml/2006/main">
        <w:t xml:space="preserve">এই অনুচ্ছেদটি আমাদের শেখায় যে ঈশ্বর যারা তাঁর প্রতি আনুগত্য করেন তাদের প্রজ্ঞা, জ্ঞান এবং আনন্দ দিয়ে পুরস্কৃত করেন, আর যারা অবাধ্য তাদের শ্রম ও পরিশ্রম দেওয়া হয়।</w:t>
      </w:r>
    </w:p>
    <w:p/>
    <w:p>
      <w:r xmlns:w="http://schemas.openxmlformats.org/wordprocessingml/2006/main">
        <w:t xml:space="preserve">1. ঈশ্বরের আনুগত্যের উপকারিতা</w:t>
      </w:r>
    </w:p>
    <w:p/>
    <w:p>
      <w:r xmlns:w="http://schemas.openxmlformats.org/wordprocessingml/2006/main">
        <w:t xml:space="preserve">2. ঈশ্বরের অবাধ্যতার পরিণতি</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হিতোপদেশ 3:5-6 - আপনার সমস্ত হৃদয় দিয়ে সদাপ্রভুতে বিশ্বাস করুন এবং আপনার নিজের বোধগম্যতার উপর নির্ভর করবেন না। তোমার সমস্ত পথে তাকে স্বীকার কর, এবং তিনি তোমার পথ সোজা করবেন।</w:t>
      </w:r>
    </w:p>
    <w:p/>
    <w:p>
      <w:r xmlns:w="http://schemas.openxmlformats.org/wordprocessingml/2006/main">
        <w:t xml:space="preserve">Ecclesiastes অধ্যায় 3 সময় এবং জীবনের ঋতু ধারণার অন্বেষণ করে, পরিবর্তনের অনিবার্যতা এবং সমস্ত কিছুর উপর ঈশ্বরের সার্বভৌম নিয়ন্ত্রণের রহস্য তুলে ধরে।</w:t>
      </w:r>
    </w:p>
    <w:p/>
    <w:p>
      <w:r xmlns:w="http://schemas.openxmlformats.org/wordprocessingml/2006/main">
        <w:t xml:space="preserve">1 ম অনুচ্ছেদ: অধ্যায়টি একটি বিখ্যাত অনুচ্ছেদ উপস্থাপন করে শুরু হয় যা জীবনের বিভিন্ন ঋতু এবং কার্যকলাপের বৈপরীত্য। এটি জোর দেয় যে স্বর্গের নীচে প্রতিটি উদ্দেশ্যের জন্য একটি সময় রয়েছে, যার মধ্যে জন্ম, মৃত্যু, রোপণ, ফসল কাটা, কাঁদা, হাসি ইত্যাদি (উপদেশক 3:1-8)।</w:t>
      </w:r>
    </w:p>
    <w:p/>
    <w:p>
      <w:r xmlns:w="http://schemas.openxmlformats.org/wordprocessingml/2006/main">
        <w:t xml:space="preserve">2য় অনুচ্ছেদ: প্রচারক ঈশ্বরের কাজের চিরন্তন প্রকৃতির প্রতি প্রতিফলন করে এবং কীভাবে মানুষ তার পরিকল্পনাগুলি সম্পূর্ণরূপে বুঝতে পারে না। তিনি স্বীকার করেন যে জীবনে কঠোর পরিশ্রম এবং সংগ্রাম করা সত্ত্বেও, সবকিছুরই নির্দিষ্ট সময় ঈশ্বরের দ্বারা নির্ধারিত হয় (Ecclesiastes 3:9-15)।</w:t>
      </w:r>
    </w:p>
    <w:p/>
    <w:p>
      <w:r xmlns:w="http://schemas.openxmlformats.org/wordprocessingml/2006/main">
        <w:t xml:space="preserve">3য় অনুচ্ছেদ: প্রচারক লক্ষ্য করেন যে মানুষ তাদের বোঝার ক্ষেত্রে সীমাবদ্ধ এবং ঈশ্বর যা করছেন তার বড় চিত্রটি উপলব্ধি করতে পারে না। তিনি পৃথিবীতে যে অবিচার দেখেন তা নিয়ে চিন্তা করেন কিন্তু শেষ পর্যন্ত এই উপসংহারে আসেন যে ঈশ্বরের কাছ থেকে উপহার হিসেবে জীবনের সহজ আনন্দ উপভোগ করাই উত্তম (Ecclesiastes 3:16-22)।</w:t>
      </w:r>
    </w:p>
    <w:p/>
    <w:p>
      <w:r xmlns:w="http://schemas.openxmlformats.org/wordprocessingml/2006/main">
        <w:t xml:space="preserve">সংক্ষেপে,</w:t>
      </w:r>
    </w:p>
    <w:p>
      <w:r xmlns:w="http://schemas.openxmlformats.org/wordprocessingml/2006/main">
        <w:t xml:space="preserve">Ecclesiastes অধ্যায় তিন অন্বেষণ</w:t>
      </w:r>
    </w:p>
    <w:p>
      <w:r xmlns:w="http://schemas.openxmlformats.org/wordprocessingml/2006/main">
        <w:t xml:space="preserve">সময়ের ধারণা,</w:t>
      </w:r>
    </w:p>
    <w:p>
      <w:r xmlns:w="http://schemas.openxmlformats.org/wordprocessingml/2006/main">
        <w:t xml:space="preserve">পরিবর্তন পাওয়া অনিবার্যতা হাইলাইট</w:t>
      </w:r>
    </w:p>
    <w:p>
      <w:r xmlns:w="http://schemas.openxmlformats.org/wordprocessingml/2006/main">
        <w:t xml:space="preserve">এবং ঈশ্বরের সার্বভৌমত্বের সাথে জড়িত রহস্যকে স্বীকৃতি দেওয়া।</w:t>
      </w:r>
    </w:p>
    <w:p/>
    <w:p>
      <w:r xmlns:w="http://schemas.openxmlformats.org/wordprocessingml/2006/main">
        <w:t xml:space="preserve">সারা জীবন পালন করা বিভিন্ন ঋতু এবং কার্যকলাপের বিপরীতে বিখ্যাত প্যাসেজ উপস্থাপন করা।</w:t>
      </w:r>
    </w:p>
    <w:p>
      <w:r xmlns:w="http://schemas.openxmlformats.org/wordprocessingml/2006/main">
        <w:t xml:space="preserve">তাদের নিজস্ব নির্ধারিত সময় নির্ধারিত বিভিন্ন উদ্দেশ্য বা কার্যক্রমের স্বীকৃতির উপর জোর দেওয়া।</w:t>
      </w:r>
    </w:p>
    <w:p>
      <w:r xmlns:w="http://schemas.openxmlformats.org/wordprocessingml/2006/main">
        <w:t xml:space="preserve">তাঁর পরিকল্পনা বোঝার বিষয়ে মানুষের সীমাবদ্ধতা স্বীকার করার সময় ঈশ্বরের কাজের মধ্যে দেখানো শাশ্বত প্রকৃতির প্রতিফলন।</w:t>
      </w:r>
    </w:p>
    <w:p>
      <w:r xmlns:w="http://schemas.openxmlformats.org/wordprocessingml/2006/main">
        <w:t xml:space="preserve">ঈশ্বরের কাছ থেকে উপহার হিসাবে সাধারণ আনন্দ উপভোগ করার উপর গুরুত্ব দেওয়ার উপসংহারে বিশ্বের মধ্যে অন্যায়ের উপস্থিতি স্বীকার করা।</w:t>
      </w:r>
    </w:p>
    <w:p>
      <w:r xmlns:w="http://schemas.openxmlformats.org/wordprocessingml/2006/main">
        <w:t xml:space="preserve">সমস্ত কিছুর উপর ঐশ্বরিক সার্বভৌমত্বকে স্বীকার করার সাথে সাথে জীবনের পরিবর্তনশীল ঋতুর বাস্তবতাকে আলিঙ্গন করার অন্তর্দৃষ্টি প্রদান করা। উপরন্তু, ঈশ্বরের উদ্দেশ্যগুলি বোঝার ক্ষেত্রে মানুষের সীমাবদ্ধতাগুলিকে স্বীকৃতি দেওয়া এবং তাঁর দ্বারা প্রদত্ত দৈনন্দিন আশীর্বাদের প্রশংসা করার মধ্যে সন্তুষ্টি খুঁজে পাওয়া।</w:t>
      </w:r>
    </w:p>
    <w:p/>
    <w:p>
      <w:r xmlns:w="http://schemas.openxmlformats.org/wordprocessingml/2006/main">
        <w:t xml:space="preserve">Ecclesiastes 3:1 প্রতিটি জিনিসের জন্য একটি ঋতু আছে, এবং স্বর্গের নীচে প্রতিটি উদ্দেশ্যের জন্য একটি সময় আছে:</w:t>
      </w:r>
    </w:p>
    <w:p/>
    <w:p>
      <w:r xmlns:w="http://schemas.openxmlformats.org/wordprocessingml/2006/main">
        <w:t xml:space="preserve">সব কিছুর জন্য একটি সঠিক সময় এবং স্থান আছে।</w:t>
      </w:r>
    </w:p>
    <w:p/>
    <w:p>
      <w:r xmlns:w="http://schemas.openxmlformats.org/wordprocessingml/2006/main">
        <w:t xml:space="preserve">1. নিজেদের জন্য সঠিক সময় এবং স্থান খুঁজে বের করা</w:t>
      </w:r>
    </w:p>
    <w:p/>
    <w:p>
      <w:r xmlns:w="http://schemas.openxmlformats.org/wordprocessingml/2006/main">
        <w:t xml:space="preserve">2. স্বর্গের নীচে আমাদের উদ্দেশ্য জানা</w:t>
      </w:r>
    </w:p>
    <w:p/>
    <w:p>
      <w:r xmlns:w="http://schemas.openxmlformats.org/wordprocessingml/2006/main">
        <w:t xml:space="preserve">1. প্রেরিত 17:26-27 - ঈশ্বর সমস্ত লোককে তাঁর সন্ধান করতে এবং তাঁকে খুঁজে পেতে তৈরি করেছিলেন।</w:t>
      </w:r>
    </w:p>
    <w:p/>
    <w:p>
      <w:r xmlns:w="http://schemas.openxmlformats.org/wordprocessingml/2006/main">
        <w:t xml:space="preserve">2. ম্যাথু 6:33 - তোমরা প্রথমে ঈশ্বরের রাজ্য এবং তাঁর ধার্মিকতার সন্ধান কর৷</w:t>
      </w:r>
    </w:p>
    <w:p/>
    <w:p>
      <w:r xmlns:w="http://schemas.openxmlformats.org/wordprocessingml/2006/main">
        <w:t xml:space="preserve">Ecclesiastes 3:2 একটি জন্মের সময়, এবং একটি মৃত্যুর সময়; রোপণের একটি সময় এবং যা রোপণ করা হয়েছে তা উপড়ে ফেলার একটি সময়৷</w:t>
      </w:r>
    </w:p>
    <w:p/>
    <w:p>
      <w:r xmlns:w="http://schemas.openxmlformats.org/wordprocessingml/2006/main">
        <w:t xml:space="preserve">জন্ম থেকে মৃত্যু পর্যন্ত সব কিছুর জন্য একটি সময়।</w:t>
      </w:r>
    </w:p>
    <w:p/>
    <w:p>
      <w:r xmlns:w="http://schemas.openxmlformats.org/wordprocessingml/2006/main">
        <w:t xml:space="preserve">1: আমাদের অবশ্যই মেনে নিতে হবে যে জীবনের ভাটা এবং প্রবাহ রয়েছে; জীবনের প্রতিটি ঋতু লালন এবং আলিঙ্গন করা হয়.</w:t>
      </w:r>
    </w:p>
    <w:p/>
    <w:p>
      <w:r xmlns:w="http://schemas.openxmlformats.org/wordprocessingml/2006/main">
        <w:t xml:space="preserve">2: ভগবান জীবনে একটি নিখুঁত ভারসাম্য তৈরি করেছেন, রোপণের শুরু থেকে শুরু করে তুলে ফেলার শেষ পর্যন্ত।</w:t>
      </w:r>
    </w:p>
    <w:p/>
    <w:p>
      <w:r xmlns:w="http://schemas.openxmlformats.org/wordprocessingml/2006/main">
        <w:t xml:space="preserve">1: জেমস 4:14 - "আপনার জীবন কি? এটি এমনকি একটি বাষ্প, যা কিছু সময়ের জন্য প্রদর্শিত হয়, এবং তারপর অদৃশ্য হয়ে যায়।"</w:t>
      </w:r>
    </w:p>
    <w:p/>
    <w:p>
      <w:r xmlns:w="http://schemas.openxmlformats.org/wordprocessingml/2006/main">
        <w:t xml:space="preserve">2: Ecclesiastes 12:1 - "এখন তোমার যৌবনের দিনগুলিতে তোমার সৃষ্টিকর্তাকে স্মরণ কর, যখন মন্দ দিন আসে না, বছরগুলি কাছে আসে না, যখন তুমি বলবে, আমি তাদের মধ্যে খুশি নই।"</w:t>
      </w:r>
    </w:p>
    <w:p/>
    <w:p>
      <w:r xmlns:w="http://schemas.openxmlformats.org/wordprocessingml/2006/main">
        <w:t xml:space="preserve">Ecclesiastes 3:3 হত্যা করার একটি সময়, এবং আরোগ্য করার একটি সময়; ভেঙ্গে যাবার একটা সময়, আর গড়ার একটা সময়;</w:t>
      </w:r>
    </w:p>
    <w:p/>
    <w:p>
      <w:r xmlns:w="http://schemas.openxmlformats.org/wordprocessingml/2006/main">
        <w:t xml:space="preserve">স্বর্গের নীচে প্রতিটি উদ্দেশ্যের জন্য একটি সময়।</w:t>
      </w:r>
    </w:p>
    <w:p/>
    <w:p>
      <w:r xmlns:w="http://schemas.openxmlformats.org/wordprocessingml/2006/main">
        <w:t xml:space="preserve">1: আমাদের অবশ্যই জীবনের ঋতু গ্রহণ করতে হবে এবং একে অপরকে গড়ে তুলতে ব্যবহার করতে হবে।</w:t>
      </w:r>
    </w:p>
    <w:p/>
    <w:p>
      <w:r xmlns:w="http://schemas.openxmlformats.org/wordprocessingml/2006/main">
        <w:t xml:space="preserve">2: আমাদের অবশ্যই আমাদের সময়কে বুদ্ধিমানের সাথে ব্যবহার করতে হবে এবং বুঝতে হবে যে জীবনের উত্থান-পতন রয়েছে।</w:t>
      </w:r>
    </w:p>
    <w:p/>
    <w:p>
      <w:r xmlns:w="http://schemas.openxmlformats.org/wordprocessingml/2006/main">
        <w:t xml:space="preserve">1: গালাতীয় 6:9 - এবং আসুন আমরা ভাল কাজ করতে ক্লান্ত না হব, কারণ আমরা যদি হাল ছেড়ে না দিই তবে যথাসময়ে আমরা কাটব।</w:t>
      </w:r>
    </w:p>
    <w:p/>
    <w:p>
      <w:r xmlns:w="http://schemas.openxmlformats.org/wordprocessingml/2006/main">
        <w:t xml:space="preserve">2: জেমস 4:13-17 - এখন এসো, তোমরা যারা বলছ, আজ না হোক কাল আমরা অমুক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 এটা যেমন, আপনি আপনার অহংকার মধ্যে গর্বিত. সব ধরনের গর্ব মন্দ হয় না। সুতরাং যে ব্যক্তি সঠিক কাজটি করতে জানে এবং তা করতে ব্যর্থ হয়, তার জন্য এটি গুনাহ।</w:t>
      </w:r>
    </w:p>
    <w:p/>
    <w:p>
      <w:r xmlns:w="http://schemas.openxmlformats.org/wordprocessingml/2006/main">
        <w:t xml:space="preserve">Ecclesiastes 3:4 একটি কান্নার সময়, এবং একটি হাসির সময়; শোক করার একটা সময়, আর নাচবার একটা সময়;</w:t>
      </w:r>
    </w:p>
    <w:p/>
    <w:p>
      <w:r xmlns:w="http://schemas.openxmlformats.org/wordprocessingml/2006/main">
        <w:t xml:space="preserve">জীবন আসে এবং যায় এমন ঋতুতে পূর্ণ এবং প্রতিটি ঋতু আনন্দ এবং দুঃখ নিয়ে আসে।</w:t>
      </w:r>
    </w:p>
    <w:p/>
    <w:p>
      <w:r xmlns:w="http://schemas.openxmlformats.org/wordprocessingml/2006/main">
        <w:t xml:space="preserve">1: আমরা আমাদের জীবনের সব ঋতুতে আনন্দ পেতে পারি।</w:t>
      </w:r>
    </w:p>
    <w:p/>
    <w:p>
      <w:r xmlns:w="http://schemas.openxmlformats.org/wordprocessingml/2006/main">
        <w:t xml:space="preserve">2: কঠিন সময়ে আশা এবং আনন্দ খুঁজে পাওয়া।</w:t>
      </w:r>
    </w:p>
    <w:p/>
    <w:p>
      <w:r xmlns:w="http://schemas.openxmlformats.org/wordprocessingml/2006/main">
        <w:t xml:space="preserve">1: জেমস 1:2-4 - যখন আপনি পরীক্ষার মুখোমুখি হন তখন এটি সমস্ত আনন্দ গণনা করুন।</w:t>
      </w:r>
    </w:p>
    <w:p/>
    <w:p>
      <w:r xmlns:w="http://schemas.openxmlformats.org/wordprocessingml/2006/main">
        <w:t xml:space="preserve">2: ইশাইয়া 40:29-31 - এমনকি ক্লান্তির মধ্যেও, ঈশ্বর শক্তি দেন।</w:t>
      </w:r>
    </w:p>
    <w:p/>
    <w:p>
      <w:r xmlns:w="http://schemas.openxmlformats.org/wordprocessingml/2006/main">
        <w:t xml:space="preserve">Ecclesiastes 3:5 পাথর ছুঁড়ে ফেলার একটা সময়, আর পাথর জড়ো করার একটা সময়; আলিঙ্গন করার একটি সময়, এবং আলিঙ্গন থেকে বিরত থাকার একটি সময়;</w:t>
      </w:r>
    </w:p>
    <w:p/>
    <w:p>
      <w:r xmlns:w="http://schemas.openxmlformats.org/wordprocessingml/2006/main">
        <w:t xml:space="preserve">জড়ো হওয়া এবং দূরে সরিয়ে নেওয়া, আলিঙ্গন করা এবং আলিঙ্গন করা থেকে বিরত থাকা উভয়েরই সময় রয়েছে।</w:t>
      </w:r>
    </w:p>
    <w:p/>
    <w:p>
      <w:r xmlns:w="http://schemas.openxmlformats.org/wordprocessingml/2006/main">
        <w:t xml:space="preserve">1. "জীবনের ঋতু: কখন কাজ করতে হবে তা জানা"</w:t>
      </w:r>
    </w:p>
    <w:p/>
    <w:p>
      <w:r xmlns:w="http://schemas.openxmlformats.org/wordprocessingml/2006/main">
        <w:t xml:space="preserve">2. "বিবেচনার শক্তি: সেরা কী তা নির্ধারণ করা"</w:t>
      </w:r>
    </w:p>
    <w:p/>
    <w:p>
      <w:r xmlns:w="http://schemas.openxmlformats.org/wordprocessingml/2006/main">
        <w:t xml:space="preserve">1. ম্যাথু 6:34 - "অতএব আগামীকাল সম্পর্কে উদ্বিগ্ন হবেন না, কারণ আগামীকাল নিজের জন্য উদ্বিগ্ন হবে৷ দিনের জন্য যথেষ্ট নিজের কষ্ট।"</w:t>
      </w:r>
    </w:p>
    <w:p/>
    <w:p>
      <w:r xmlns:w="http://schemas.openxmlformats.org/wordprocessingml/2006/main">
        <w:t xml:space="preserve">2.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Ecclesiastes 3:6 পাওয়ার একটা সময়, হারানোর একটা সময়; পালন করার একটি সময়, এবং দূরে নিক্ষেপ করার একটি সময়;</w:t>
      </w:r>
    </w:p>
    <w:p/>
    <w:p>
      <w:r xmlns:w="http://schemas.openxmlformats.org/wordprocessingml/2006/main">
        <w:t xml:space="preserve">জীবন বিপরীত এবং দ্বৈততায় পূর্ণ যা আমাদের অবশ্যই গ্রহণ করতে এবং পরিচালনা করতে শিখতে হবে।</w:t>
      </w:r>
    </w:p>
    <w:p/>
    <w:p>
      <w:r xmlns:w="http://schemas.openxmlformats.org/wordprocessingml/2006/main">
        <w:t xml:space="preserve">1: ঈশ্বর আমাদের জীবনের নিয়ন্ত্রণে আছেন, এবং জীবনের ভাগ্য লাভ এবং হারানো উভয়ের মাধ্যমেই তাঁর উপর আস্থা রাখতে শেখান।</w:t>
      </w:r>
    </w:p>
    <w:p/>
    <w:p>
      <w:r xmlns:w="http://schemas.openxmlformats.org/wordprocessingml/2006/main">
        <w:t xml:space="preserve">2: Ecclesiastes এর জ্ঞান আমাদের ভাল এবং কঠিন উভয় সময়ে জীবনের ভারসাম্য উপলব্ধি করতে শেখায়।</w:t>
      </w:r>
    </w:p>
    <w:p/>
    <w:p>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জেমস 1: 2-4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হতে পারেন। এবং সম্পূর্ণ, কোন কিছুর অভাব নেই।"</w:t>
      </w:r>
    </w:p>
    <w:p/>
    <w:p>
      <w:r xmlns:w="http://schemas.openxmlformats.org/wordprocessingml/2006/main">
        <w:t xml:space="preserve">Ecclesiastes 3:7 একটি ছিঁড়ে ফেলার সময়, এবং একটি সেলাই করার সময়; নীরব থাকার একটা সময়, কথা বলার একটা সময়;</w:t>
      </w:r>
    </w:p>
    <w:p/>
    <w:p>
      <w:r xmlns:w="http://schemas.openxmlformats.org/wordprocessingml/2006/main">
        <w:t xml:space="preserve">সব কিছুর জন্য একটি সময়: ছিঁড়ে ফেলা, মেরামত করা, চুপ থাকা এবং কথা বলার।</w:t>
      </w:r>
    </w:p>
    <w:p/>
    <w:p>
      <w:r xmlns:w="http://schemas.openxmlformats.org/wordprocessingml/2006/main">
        <w:t xml:space="preserve">1: আমাদের জীবনের প্রতিটি ঋতুর জন্য ঈশ্বরের একটি পরিকল্পনা রয়েছে।</w:t>
      </w:r>
    </w:p>
    <w:p/>
    <w:p>
      <w:r xmlns:w="http://schemas.openxmlformats.org/wordprocessingml/2006/main">
        <w:t xml:space="preserve">2: কখন কথা বলার সময় এবং কখন নীরব থাকার সময় আমাদের বুঝতে শিখতে হবে।</w:t>
      </w:r>
    </w:p>
    <w:p/>
    <w:p>
      <w:r xmlns:w="http://schemas.openxmlformats.org/wordprocessingml/2006/main">
        <w:t xml:space="preserve">1: জেমস 1:19 - 19 আমার প্রিয় ভাইয়েরা, এটি জানুন: প্রত্যেক ব্যক্তি শুনতে দ্রুত, কথা বলতে ধীর, ক্রোধে ধীর হোক;</w:t>
      </w:r>
    </w:p>
    <w:p/>
    <w:p>
      <w:r xmlns:w="http://schemas.openxmlformats.org/wordprocessingml/2006/main">
        <w:t xml:space="preserve">2: Ecclesiastes 5:2 - 2 আপনার মুখ দিয়ে তাড়াহুড়া করবেন না, এবং আপনার হৃদয় ঈশ্বরের সামনে একটি শব্দ উচ্চারণ করার জন্য তাড়াহুড়ো করবেন না, কারণ ঈশ্বর স্বর্গে আছেন এবং আপনি পৃথিবীতে আছেন৷ তাই আপনার কথা কম হোক।</w:t>
      </w:r>
    </w:p>
    <w:p/>
    <w:p>
      <w:r xmlns:w="http://schemas.openxmlformats.org/wordprocessingml/2006/main">
        <w:t xml:space="preserve">Ecclesiastes 3:8 প্রেম করার সময়, ঘৃণা করার সময়; যুদ্ধের সময়, এবং শান্তির সময়।</w:t>
      </w:r>
    </w:p>
    <w:p/>
    <w:p>
      <w:r xmlns:w="http://schemas.openxmlformats.org/wordprocessingml/2006/main">
        <w:t xml:space="preserve">স্বর্গের নীচে প্রতিটি উদ্দেশ্যের জন্য একটি সময়।</w:t>
      </w:r>
    </w:p>
    <w:p/>
    <w:p>
      <w:r xmlns:w="http://schemas.openxmlformats.org/wordprocessingml/2006/main">
        <w:t xml:space="preserve">1. জীবনের ভারসাম্য: কীভাবে আমাদের দৈনন্দিন জীবনে শান্তি এবং ভালবাসা খুঁজে পাওয়া যায়</w:t>
      </w:r>
    </w:p>
    <w:p/>
    <w:p>
      <w:r xmlns:w="http://schemas.openxmlformats.org/wordprocessingml/2006/main">
        <w:t xml:space="preserve">2. যুদ্ধ এবং শান্তি: কঠিন পরিস্থিতিতে সঠিক পছন্দ করতে শেখা</w:t>
      </w:r>
    </w:p>
    <w:p/>
    <w:p>
      <w:r xmlns:w="http://schemas.openxmlformats.org/wordprocessingml/2006/main">
        <w:t xml:space="preserve">1.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2. ম্যাথু 5:44 - কিন্তু আমি তোমাকে বলছি, তোমার শত্রুদের ভালবাস এবং যারা তোমাকে তাড়না করে তাদের জন্য প্রার্থনা কর।</w:t>
      </w:r>
    </w:p>
    <w:p/>
    <w:p>
      <w:r xmlns:w="http://schemas.openxmlformats.org/wordprocessingml/2006/main">
        <w:t xml:space="preserve">Ecclesiastes 3:9 যে পরিশ্রম করে তাতে তার কি লাভ?</w:t>
      </w:r>
    </w:p>
    <w:p/>
    <w:p>
      <w:r xmlns:w="http://schemas.openxmlformats.org/wordprocessingml/2006/main">
        <w:t xml:space="preserve">উত্তরণটি শ্রমের মূল্য এবং এর পুরষ্কারকে প্রশ্নবিদ্ধ করে।</w:t>
      </w:r>
    </w:p>
    <w:p/>
    <w:p>
      <w:r xmlns:w="http://schemas.openxmlformats.org/wordprocessingml/2006/main">
        <w:t xml:space="preserve">1. অর্থপূর্ণ কাজের সাধনা</w:t>
      </w:r>
    </w:p>
    <w:p/>
    <w:p>
      <w:r xmlns:w="http://schemas.openxmlformats.org/wordprocessingml/2006/main">
        <w:t xml:space="preserve">2. কাজ এবং উপাসনা: শ্রমে ঈশ্বরের সেবা করা</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Ecclesiastes 3:10 আমি সেই কষ্ট দেখেছি, যা ঈশ্বর মানবসন্তানদের দিয়েছিলেন তাতে ব্যায়াম করার জন্য৷</w:t>
      </w:r>
    </w:p>
    <w:p/>
    <w:p>
      <w:r xmlns:w="http://schemas.openxmlformats.org/wordprocessingml/2006/main">
        <w:t xml:space="preserve">ঈশ্বর সব মানুষের জীবনে সংগ্রাম অভিজ্ঞতা প্রয়োজন.</w:t>
      </w:r>
    </w:p>
    <w:p/>
    <w:p>
      <w:r xmlns:w="http://schemas.openxmlformats.org/wordprocessingml/2006/main">
        <w:t xml:space="preserve">1. "সংগ্রামের উপহার: জীবনের চ্যালেঞ্জগুলিকে আলিঙ্গন করা"</w:t>
      </w:r>
    </w:p>
    <w:p/>
    <w:p>
      <w:r xmlns:w="http://schemas.openxmlformats.org/wordprocessingml/2006/main">
        <w:t xml:space="preserve">2. "সংগ্রাম থেকে যে শক্তি আসে"</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Ecclesiastes 3:11 তিনি তাঁর সময়ে সমস্ত কিছু সুন্দর করেছেন; এছাড়াও তিনি তাদের হৃদয়ে জগৎ স্থাপন করেছেন, যাতে ঈশ্বর শুরু থেকে শেষ পর্যন্ত যে কাজ করেন তা কেউ খুঁজে না পায়।</w:t>
      </w:r>
    </w:p>
    <w:p/>
    <w:p>
      <w:r xmlns:w="http://schemas.openxmlformats.org/wordprocessingml/2006/main">
        <w:t xml:space="preserve">ঈশ্বর তার সময়ে সবকিছু সুন্দর করেছেন, এবং তিনি আমাদের হৃদয়ে অনন্তকাল স্থাপন করেছেন যাতে মানুষ কখনই তার কাজ পুরোপুরি বুঝতে না পারে।</w:t>
      </w:r>
    </w:p>
    <w:p/>
    <w:p>
      <w:r xmlns:w="http://schemas.openxmlformats.org/wordprocessingml/2006/main">
        <w:t xml:space="preserve">1. ঈশ্বরের সময় নিখুঁত: উপদেশক 3:11</w:t>
      </w:r>
    </w:p>
    <w:p/>
    <w:p>
      <w:r xmlns:w="http://schemas.openxmlformats.org/wordprocessingml/2006/main">
        <w:t xml:space="preserve">2. ঈশ্বরের পরিকল্পনার রহস্য: উপদেশক 3:11</w:t>
      </w:r>
    </w:p>
    <w:p/>
    <w:p>
      <w:r xmlns:w="http://schemas.openxmlformats.org/wordprocessingml/2006/main">
        <w:t xml:space="preserve">1. রোমানস 11:33-36 - ওহ, ঈশ্বরের জ্ঞান এবং জ্ঞান উভয়েরই ধনসম্পদের গভীরতা! তাঁর বিচার কতই না অজ্ঞাত এবং তাঁর পথ কতই না অগাধ!</w:t>
      </w:r>
    </w:p>
    <w:p/>
    <w:p>
      <w:r xmlns:w="http://schemas.openxmlformats.org/wordprocessingml/2006/main">
        <w:t xml:space="preserve">2. Isaiah 55:8-9 - কারণ আমার চিন্তা তোমার চিন্তা নয়, তোমার পথ আমার পথ নয়, প্রভু ঘোষণা করেন। কারণ আকাশ যেমন পৃথিবীর চেয়ে উঁচু, তেমনি আমার পথ তোমার পথের চেয়ে এবং আমার চিন্তা তোমার চিন্তার চেয়েও উঁচু।</w:t>
      </w:r>
    </w:p>
    <w:p/>
    <w:p>
      <w:r xmlns:w="http://schemas.openxmlformats.org/wordprocessingml/2006/main">
        <w:t xml:space="preserve">Ecclesiastes 3:12 আমি জানি যে তাদের মধ্যে কোন মঙ্গল নেই, কিন্তু একজন মানুষের আনন্দ করার জন্য এবং তার জীবনে ভাল করার জন্য।</w:t>
      </w:r>
    </w:p>
    <w:p/>
    <w:p>
      <w:r xmlns:w="http://schemas.openxmlformats.org/wordprocessingml/2006/main">
        <w:t xml:space="preserve">Ecclesiastes এর লেখক স্বীকার করেছেন যে জীবন সংগ্রাম এবং কষ্টে পূর্ণ, কিন্তু জীবনে পাওয়া যায় এমন ভালোর দিকে মনোনিবেশ করার পরামর্শ দেন।</w:t>
      </w:r>
    </w:p>
    <w:p/>
    <w:p>
      <w:r xmlns:w="http://schemas.openxmlformats.org/wordprocessingml/2006/main">
        <w:t xml:space="preserve">1. জীবনের সংগ্রামে আনন্দ খোঁজা</w:t>
      </w:r>
    </w:p>
    <w:p/>
    <w:p>
      <w:r xmlns:w="http://schemas.openxmlformats.org/wordprocessingml/2006/main">
        <w:t xml:space="preserve">2. প্রতিটি পরিস্থিতিতে ভাল খোঁজা</w:t>
      </w:r>
    </w:p>
    <w:p/>
    <w:p>
      <w:r xmlns:w="http://schemas.openxmlformats.org/wordprocessingml/2006/main">
        <w:t xml:space="preserve">1. ফিলিপীয় 4:4-7 - সর্বদা প্রভুতে আনন্দ করুন; আবার আমি বলব, আনন্দ কর। আপনার ভদ্রতা সমস্ত পুরুষের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Ecclesiastes 3:13 এবং এটাও যে প্রত্যেক মানুষের খাওয়া-দাওয়া করা উচিত এবং তার সমস্ত শ্রমের ভাল উপভোগ করা উচিত, এটি ঈশ্বরের উপহার।</w:t>
      </w:r>
    </w:p>
    <w:p/>
    <w:p>
      <w:r xmlns:w="http://schemas.openxmlformats.org/wordprocessingml/2006/main">
        <w:t xml:space="preserve">প্রতিটি ব্যক্তির উচিত তাদের শ্রমের ভাল উপভোগ করা, কারণ এটি ঈশ্বরের দান।</w:t>
      </w:r>
    </w:p>
    <w:p/>
    <w:p>
      <w:r xmlns:w="http://schemas.openxmlformats.org/wordprocessingml/2006/main">
        <w:t xml:space="preserve">1. শ্রমের উপহার - কঠোর পরিশ্রমের আশীর্বাদের প্রশংসা করতে শেখা</w:t>
      </w:r>
    </w:p>
    <w:p/>
    <w:p>
      <w:r xmlns:w="http://schemas.openxmlformats.org/wordprocessingml/2006/main">
        <w:t xml:space="preserve">2. আপনার শ্রমের ফল উপভোগ করা - আপনার প্রচেষ্টায় ঈশ্বরের আশীর্বাদকে স্বীকৃতি দেওয়া</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হিতোপদেশ 13:11-12 - তাড়াহুড়ো করে অর্জিত সম্পদ হ্রাস পাবে, কিন্তু যে কেউ অল্প অল্প করে সংগ্রহ করবে সে তা বৃদ্ধি করবে। আশা বিলম্বিত করা হৃদয়কে অসুস্থ করে, কিন্তু একটি বাসনা পূর্ণ জীবন গাছ।</w:t>
      </w:r>
    </w:p>
    <w:p/>
    <w:p>
      <w:r xmlns:w="http://schemas.openxmlformats.org/wordprocessingml/2006/main">
        <w:t xml:space="preserve">Ecclesiastes 3:14 আমি জানি যে, ঈশ্বর যা কিছু করেন, তা চিরকালের জন্য থাকবে: এতে কিছু রাখা যাবে না বা এর থেকে কিছু নেওয়া যাবে না; এবং ঈশ্বর তা করেন যাতে লোকেরা তাঁর সামনে ভয় পায়।</w:t>
      </w:r>
    </w:p>
    <w:p/>
    <w:p>
      <w:r xmlns:w="http://schemas.openxmlformats.org/wordprocessingml/2006/main">
        <w:t xml:space="preserve">ঈশ্বরের কাজ চিরন্তন এবং সম্মান করা উচিত এবং ভয় করা উচিত.</w:t>
      </w:r>
    </w:p>
    <w:p/>
    <w:p>
      <w:r xmlns:w="http://schemas.openxmlformats.org/wordprocessingml/2006/main">
        <w:t xml:space="preserve">1. ঈশ্বরের কাজগুলি চিরন্তন এবং অপরিবর্তনীয়, তাই আমাদের অবশ্যই আমাদের কর্মের মাধ্যমে তাঁকে সম্মান করতে হবে।</w:t>
      </w:r>
    </w:p>
    <w:p/>
    <w:p>
      <w:r xmlns:w="http://schemas.openxmlformats.org/wordprocessingml/2006/main">
        <w:t xml:space="preserve">2. আমাদের প্রভুকে ভয় করা উচিত এবং তাঁর চিরস্থায়ী কাজকে সম্মান করা উচিত।</w:t>
      </w:r>
    </w:p>
    <w:p/>
    <w:p>
      <w:r xmlns:w="http://schemas.openxmlformats.org/wordprocessingml/2006/main">
        <w:t xml:space="preserve">1. Exodus 20:3-6 - "আমার আগে তোমার অন্য কোন দেবতা থাকবে না। তুমি উপরে স্বর্গে বা পৃথিবীর নীচে বা নীচের জলে কোনও কিছুর আকারে নিজের জন্য কোনও মূর্তি তৈরি করবে না। তাদের কাছে নেমে পড় বা তাদের উপাসনা কর; কারণ আমি, তোমার ঈশ্বর সদাপ্রভু, একজন ঈর্ষান্বিত ঈশ্বর, যারা আমাকে ঘৃণা করে তাদের তৃতীয় এবং চতুর্থ প্রজন্মের পিতাদের পাপের জন্য সন্তানদের শাস্তি দিচ্ছি। যারা আমাকে ভালবাসে এবং আমার আদেশ পালন করে।</w:t>
      </w:r>
    </w:p>
    <w:p/>
    <w:p>
      <w:r xmlns:w="http://schemas.openxmlformats.org/wordprocessingml/2006/main">
        <w:t xml:space="preserve">2. Deuteronomy 10:12-13 - এবং এখন, হে ইস্রায়েল, তোমার ঈশ্বর সদাপ্রভু তোমার কাছে আর কি চাইছেন, তোমার ঈশ্বর সদাপ্রভুকে ভয় করা, তাঁর আনুগত্যের পথে চলা, তাঁকে ভালবাসা, তোমার ঈশ্বর সদাপ্রভুর সেবা করা ছাড়া আপনার সমস্ত হৃদয় এবং আপনার সমস্ত আত্মা দিয়ে এবং প্রভুর আদেশ ও আদেশ পালন করুন।</w:t>
      </w:r>
    </w:p>
    <w:p/>
    <w:p>
      <w:r xmlns:w="http://schemas.openxmlformats.org/wordprocessingml/2006/main">
        <w:t xml:space="preserve">Ecclesiastes 3:15 যা ছিল তা এখন; এবং যা হওয়ার তা আগেই হয়ে গেছে; এবং আল্লাহ তা চান যা অতীত।</w:t>
      </w:r>
    </w:p>
    <w:p/>
    <w:p>
      <w:r xmlns:w="http://schemas.openxmlformats.org/wordprocessingml/2006/main">
        <w:t xml:space="preserve">এই অনুচ্ছেদটি জীবনের চক্রাকার প্রকৃতির কথা বলে এবং কীভাবে ঈশ্বর আমাদের অতীত থেকে শিক্ষা নিতে চান।</w:t>
      </w:r>
    </w:p>
    <w:p/>
    <w:p>
      <w:r xmlns:w="http://schemas.openxmlformats.org/wordprocessingml/2006/main">
        <w:t xml:space="preserve">1. অতীত থেকে শিক্ষা: কিভাবে আমাদের পূর্বপুরুষদের জ্ঞানকে আধুনিক জীবনে প্রয়োগ করতে হয়।</w:t>
      </w:r>
    </w:p>
    <w:p/>
    <w:p>
      <w:r xmlns:w="http://schemas.openxmlformats.org/wordprocessingml/2006/main">
        <w:t xml:space="preserve">2. Ecclesiastes এর উপহার: ঈশ্বরকে মহিমান্বিত করার জন্য কীভাবে সময় ব্যবহার করা যেতে পারে তা বোঝা।</w:t>
      </w:r>
    </w:p>
    <w:p/>
    <w:p>
      <w:r xmlns:w="http://schemas.openxmlformats.org/wordprocessingml/2006/main">
        <w:t xml:space="preserve">1. ইশাইয়া 43:18-19 - "পূর্বের জিনিসগুলি মনে রাখবেন না, পুরানো জিনিসগুলিকে বিবেচনা করবেন না। দেখ, আমি একটি নতুন জিনিস করছি; এখন এটি জন্মেছে, আপনি কি তা বুঝতে পারছেন 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Ecclesiastes 3:16 এবং তাছাড়া আমি সূর্যের নীচে বিচারের স্থান দেখেছি, সেখানে দুষ্টতা ছিল; এবং ধার্মিকতার জায়গা, সেই অন্যায় সেখানে ছিল।</w:t>
      </w:r>
    </w:p>
    <w:p/>
    <w:p>
      <w:r xmlns:w="http://schemas.openxmlformats.org/wordprocessingml/2006/main">
        <w:t xml:space="preserve">উপদেশক 3:16 বলে যে দুষ্টতা এবং অন্যায় বিচারের জায়গায় এবং ধার্মিকতার জায়গায় উভয়ই বিদ্যমান।</w:t>
      </w:r>
    </w:p>
    <w:p/>
    <w:p>
      <w:r xmlns:w="http://schemas.openxmlformats.org/wordprocessingml/2006/main">
        <w:t xml:space="preserve">1. ঈশ্বরের ন্যায়বিচার এবং করুণা: উপদেশক 3:16 এর একটি অধ্যয়ন</w:t>
      </w:r>
    </w:p>
    <w:p/>
    <w:p>
      <w:r xmlns:w="http://schemas.openxmlformats.org/wordprocessingml/2006/main">
        <w:t xml:space="preserve">2. ধার্মিকতা এবং দুষ্টতা: উপদেশক 3:16 এর প্রতিফলন</w:t>
      </w:r>
    </w:p>
    <w:p/>
    <w:p>
      <w:r xmlns:w="http://schemas.openxmlformats.org/wordprocessingml/2006/main">
        <w:t xml:space="preserve">1. ইশাইয়া 45:19 - "আমি পৃথিবীর অন্ধকার জায়গায় গোপনে কথা বলিনি: আমি জ্যাকবের বংশকে বলিনি, নিরর্থকভাবে আমাকে সন্ধান কর: আমি সদাপ্রভু ধার্মিকতার কথা বলি, আমি যা সত্য তা ঘোষণা করি। "</w:t>
      </w:r>
    </w:p>
    <w:p/>
    <w:p>
      <w:r xmlns:w="http://schemas.openxmlformats.org/wordprocessingml/2006/main">
        <w:t xml:space="preserve">2. গীতসংহিতা 89:14 - "ন্যায়বিচার ও বিচার তোমার সিংহাসনের বাসস্থান: করুণা ও সত্য তোমার মুখের সামনে যাবে।"</w:t>
      </w:r>
    </w:p>
    <w:p/>
    <w:p>
      <w:r xmlns:w="http://schemas.openxmlformats.org/wordprocessingml/2006/main">
        <w:t xml:space="preserve">Ecclesiastes 3:17 আমি মনে মনে বলেছিলাম, ঈশ্বর ধার্মিক ও দুষ্টের বিচার করবেন: কারণ প্রতিটি উদ্দেশ্য এবং প্রতিটি কাজের জন্য একটি সময় আছে৷</w:t>
      </w:r>
    </w:p>
    <w:p/>
    <w:p>
      <w:r xmlns:w="http://schemas.openxmlformats.org/wordprocessingml/2006/main">
        <w:t xml:space="preserve">ঈশ্বর চূড়ান্ত বিচারক, এবং সবকিছুর জন্য একটি সময় এবং উদ্দেশ্য আছে।</w:t>
      </w:r>
    </w:p>
    <w:p/>
    <w:p>
      <w:r xmlns:w="http://schemas.openxmlformats.org/wordprocessingml/2006/main">
        <w:t xml:space="preserve">1: ঈশ্বরের নিখুঁত সময় - উপদেশক 3:17</w:t>
      </w:r>
    </w:p>
    <w:p/>
    <w:p>
      <w:r xmlns:w="http://schemas.openxmlformats.org/wordprocessingml/2006/main">
        <w:t xml:space="preserve">2: ঈশ্বরের ন্যায়বিচার বোঝা - Ecclesiastes 3:17</w:t>
      </w:r>
    </w:p>
    <w:p/>
    <w:p>
      <w:r xmlns:w="http://schemas.openxmlformats.org/wordprocessingml/2006/main">
        <w:t xml:space="preserve">1: রোমানস 2:16 - যেদিন ঈশ্বর আমার সুসমাচার অনুসারে যীশু খ্রীষ্টের দ্বারা মানুষের গোপনীয়তার বিচার করবেন।</w:t>
      </w:r>
    </w:p>
    <w:p/>
    <w:p>
      <w:r xmlns:w="http://schemas.openxmlformats.org/wordprocessingml/2006/main">
        <w:t xml:space="preserve">2: 1 পিটার 4:17-18 - কারণ সময় এসেছে যে বিচার ঈশ্বরের বাড়িতে শুরু হতে হবে: এবং যদি এটি প্রথমে আমাদের থেকে শুরু হয়, তবে যারা ঈশ্বরের সুসমাচার মানে না তাদের শেষ কী হবে? আর যদি ধার্মিকরা খুব কমই রক্ষা পায়, তবে অধার্মিক ও পাপী কোথায় উপস্থিত হবে?</w:t>
      </w:r>
    </w:p>
    <w:p/>
    <w:p>
      <w:r xmlns:w="http://schemas.openxmlformats.org/wordprocessingml/2006/main">
        <w:t xml:space="preserve">Ecclesiastes 3:18 আমি মনুষ্য-সন্তানদের সম্পত্তির বিষয়ে মনে মনে বলেছিলাম, যাতে ঈশ্বর তাদের প্রকাশ করেন এবং তারা দেখতে পান যে তারা নিজেরাই পশু।</w:t>
      </w:r>
    </w:p>
    <w:p/>
    <w:p>
      <w:r xmlns:w="http://schemas.openxmlformats.org/wordprocessingml/2006/main">
        <w:t xml:space="preserve">শলোমন বুঝতে পেরেছিলেন যে, ঈশ্বরের সাথে তুলনা করলে মানুষের বুঝতে হবে যে তারা নশ্বর এবং সীমিত।</w:t>
      </w:r>
    </w:p>
    <w:p/>
    <w:p>
      <w:r xmlns:w="http://schemas.openxmlformats.org/wordprocessingml/2006/main">
        <w:t xml:space="preserve">1. আমাদের মানবতার প্রশংসা করা: ঈশ্বরের শক্তির আলোকে আমাদের সীমাবদ্ধতা বোঝা</w:t>
      </w:r>
    </w:p>
    <w:p/>
    <w:p>
      <w:r xmlns:w="http://schemas.openxmlformats.org/wordprocessingml/2006/main">
        <w:t xml:space="preserve">2. আমাদের মৃত্যুকে আলিঙ্গন করা: আমাদের জীবনে ঈশ্বরের সার্বভৌমত্বের প্রশংসা করা</w:t>
      </w:r>
    </w:p>
    <w:p/>
    <w:p>
      <w:r xmlns:w="http://schemas.openxmlformats.org/wordprocessingml/2006/main">
        <w:t xml:space="preserve">1. জব 41:11 - কে আমাকে বাধা দিয়েছে যে আমি তাকে শোধ করব? সমস্ত স্বর্গের নীচে যা কিছু আছে তা আমার।</w:t>
      </w:r>
    </w:p>
    <w:p/>
    <w:p>
      <w:r xmlns:w="http://schemas.openxmlformats.org/wordprocessingml/2006/main">
        <w:t xml:space="preserve">2. গীতসংহিতা 8:4 - মানুষ কি, আপনি তাকে মনে করেন? আর মনুষ্যপুত্র, তুমি কি তাকে দেখতে চাও?</w:t>
      </w:r>
    </w:p>
    <w:p/>
    <w:p>
      <w:r xmlns:w="http://schemas.openxmlformats.org/wordprocessingml/2006/main">
        <w:t xml:space="preserve">Ecclesiastes 3:19 কারণ যা মানুষের সন্তানদের হয় তা পশুদেরও হয়; এমনকি একটি জিনিস তাদের ক্ষতি করে: একজন যেমন মরে, অন্যের মৃত্যু হয়; হ্যাঁ, তাদের সব এক নিঃশ্বাস আছে; যাতে একজন মানুষ পশুর উপরে কোন প্রাধান্য না পায়: কারণ সবই অসার।</w:t>
      </w:r>
    </w:p>
    <w:p/>
    <w:p>
      <w:r xmlns:w="http://schemas.openxmlformats.org/wordprocessingml/2006/main">
        <w:t xml:space="preserve">এই অনুচ্ছেদটি শেখায় যে সমস্ত মানুষ এবং প্রাণী মৃত্যুতে সমান, এবং কারও উপর অন্যের শ্রেষ্ঠত্ব নেই।</w:t>
      </w:r>
    </w:p>
    <w:p/>
    <w:p>
      <w:r xmlns:w="http://schemas.openxmlformats.org/wordprocessingml/2006/main">
        <w:t xml:space="preserve">1: জীবন ক্ষণস্থায়ী, এবং ঈশ্বরের ভালবাসাই একমাত্র জিনিস যা চিরকাল স্থায়ী হবে।</w:t>
      </w:r>
    </w:p>
    <w:p/>
    <w:p>
      <w:r xmlns:w="http://schemas.openxmlformats.org/wordprocessingml/2006/main">
        <w:t xml:space="preserve">2: আমরা সবাই ঈশ্বরের দৃষ্টিতে সমান এবং একে অপরের উপর প্রাধান্য পাওয়ার চেষ্টা করা উচিত নয়।</w:t>
      </w:r>
    </w:p>
    <w:p/>
    <w:p>
      <w:r xmlns:w="http://schemas.openxmlformats.org/wordprocessingml/2006/main">
        <w:t xml:space="preserve">1: জেমস 4:14: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Ecclesiastes 8:13: "তখন আমি দেখলাম যে জ্ঞান মূর্খতার শ্রেষ্ঠত্ব, যতদূর আলো অন্ধকারকে শ্রেষ্ঠ করে।"</w:t>
      </w:r>
    </w:p>
    <w:p/>
    <w:p>
      <w:r xmlns:w="http://schemas.openxmlformats.org/wordprocessingml/2006/main">
        <w:t xml:space="preserve">Ecclesiastes 3:20 সবাই এক জায়গায় যান; সকলেই ধূলিকণা, এবং সকলেই আবার ধূলায় পরিণত হয়।</w:t>
      </w:r>
    </w:p>
    <w:p/>
    <w:p>
      <w:r xmlns:w="http://schemas.openxmlformats.org/wordprocessingml/2006/main">
        <w:t xml:space="preserve">সমস্ত মানুষ অবশেষে একই পরিণতিতে আসে, তাদের পার্থিব সাফল্য নির্বিশেষে।</w:t>
      </w:r>
    </w:p>
    <w:p/>
    <w:p>
      <w:r xmlns:w="http://schemas.openxmlformats.org/wordprocessingml/2006/main">
        <w:t xml:space="preserve">1: পৃথিবীতে আমাদের জীবন ক্ষণস্থায়ী, এবং একমাত্র গুরুত্বপূর্ণ বিষয় হল আমরা কীভাবে অনন্তকাল বেঁচে থাকি।</w:t>
      </w:r>
    </w:p>
    <w:p/>
    <w:p>
      <w:r xmlns:w="http://schemas.openxmlformats.org/wordprocessingml/2006/main">
        <w:t xml:space="preserve">2: আমাদের পার্থিব কৃতিত্বগুলি শেষ পর্যন্ত স্বর্গে আমাদের জন্য নির্ধারিত জীবনের তুলনায় অর্থহীন।</w:t>
      </w:r>
    </w:p>
    <w:p/>
    <w:p>
      <w:r xmlns:w="http://schemas.openxmlformats.org/wordprocessingml/2006/main">
        <w:t xml:space="preserve">1: ম্যাথু 6:19-21 পৃথিবীতে নিজের জন্য ধন সঞ্চয় করবেন না, যেখানে মথ এবং মরিচা ধ্বংস করে এবং যেখানে চোরেরা ভেঙ্গে চুরি করে। কিন্তু স্বর্গে নিজেদের জন্য ধন সঞ্চয় কর, যেখানে পতঙ্গ ও মরিচা ধ্বংস করে না এবং চোরেরা সেখানে ঢুকে চুরি করে না। কারণ যেখানে তোমার ধন, সেখানে তোমার হৃদয়ও থাকবে।</w:t>
      </w:r>
    </w:p>
    <w:p/>
    <w:p>
      <w:r xmlns:w="http://schemas.openxmlformats.org/wordprocessingml/2006/main">
        <w:t xml:space="preserve">2: জেমস 4:14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Ecclesiastes 3:21 কে জানে মানুষের আত্মা যে ঊর্ধ্বমুখী হয় এবং জন্তুর আত্মা যে পৃথিবীর নীচে যায়?</w:t>
      </w:r>
    </w:p>
    <w:p/>
    <w:p>
      <w:r xmlns:w="http://schemas.openxmlformats.org/wordprocessingml/2006/main">
        <w:t xml:space="preserve">অনুচ্ছেদটি জীবন এবং মৃত্যুর রহস্যের প্রতিফলন করে, জিজ্ঞাসা করে যে স্বর্গে উঠে আসা মানুষের আত্মা এবং পৃথিবীতে নেমে যাওয়া পশুর আত্মা কে বুঝতে পারে।</w:t>
      </w:r>
    </w:p>
    <w:p/>
    <w:p>
      <w:r xmlns:w="http://schemas.openxmlformats.org/wordprocessingml/2006/main">
        <w:t xml:space="preserve">1. জীবন ও মৃত্যুর রহস্য: উপদেশক 3:21 এর অন্বেষণ</w:t>
      </w:r>
    </w:p>
    <w:p/>
    <w:p>
      <w:r xmlns:w="http://schemas.openxmlformats.org/wordprocessingml/2006/main">
        <w:t xml:space="preserve">2. ঈশ্বরের বিস্ময়: মানুষের আধ্যাত্মিক প্রকৃতি পরীক্ষা করা</w:t>
      </w:r>
    </w:p>
    <w:p/>
    <w:p>
      <w:r xmlns:w="http://schemas.openxmlformats.org/wordprocessingml/2006/main">
        <w:t xml:space="preserve">1. Isaiah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8:38-39: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রয়েছে৷</w:t>
      </w:r>
    </w:p>
    <w:p/>
    <w:p>
      <w:r xmlns:w="http://schemas.openxmlformats.org/wordprocessingml/2006/main">
        <w:t xml:space="preserve">Ecclesiastes 3:22 সেইজন্য আমি বুঝতে পারি যে একজন মানুষ তার নিজের কাজে আনন্দ করবে তার চেয়ে ভাল আর কিছুই নেই; কেননা এটাই তার অংশ, কারণ তার পরে কি হবে তা দেখার জন্য কে তাকে নিয়ে আসবে?</w:t>
      </w:r>
    </w:p>
    <w:p/>
    <w:p>
      <w:r xmlns:w="http://schemas.openxmlformats.org/wordprocessingml/2006/main">
        <w:t xml:space="preserve">একজন মানুষের জন্য সর্বোত্তম জিনিস হল তার নিজের কাজে আনন্দ নেওয়া, কারণ এটিই একমাত্র জিনিস যা তার সাথে থাকবে।</w:t>
      </w:r>
    </w:p>
    <w:p/>
    <w:p>
      <w:r xmlns:w="http://schemas.openxmlformats.org/wordprocessingml/2006/main">
        <w:t xml:space="preserve">1. "আপনার নিজের কাজে আনন্দ: পূর্ণতার পথ"</w:t>
      </w:r>
    </w:p>
    <w:p/>
    <w:p>
      <w:r xmlns:w="http://schemas.openxmlformats.org/wordprocessingml/2006/main">
        <w:t xml:space="preserve">2. "এখানে এবং এখন আনন্দ খুঁজে পাওয়া"</w:t>
      </w:r>
    </w:p>
    <w:p/>
    <w:p>
      <w:r xmlns:w="http://schemas.openxmlformats.org/wordprocessingml/2006/main">
        <w:t xml:space="preserve">1. কলসীয় 3:23-24 - "এবং তোমরা যা কিছু করো, মন থেকে করো, প্রভুর জন্য, মানুষের জন্য নয়; প্রভুকে জেনে তোমরা উত্তরাধিকারের পুরষ্কার পাবে: কারণ তোমরা প্রভু খ্রীষ্টের সেবা কর৷ "</w:t>
      </w:r>
    </w:p>
    <w:p/>
    <w:p>
      <w:r xmlns:w="http://schemas.openxmlformats.org/wordprocessingml/2006/main">
        <w:t xml:space="preserve">2. Ecclesiastes 9:10 - "তোমার হাত যা কিছু করতে পায়, তা তোমার শক্তি দিয়ে করো; কেননা তুমি যেখানে যাবে কবরে কোন কাজ, যন্ত্র, জ্ঞান বা প্রজ্ঞা নেই।"</w:t>
      </w:r>
    </w:p>
    <w:p/>
    <w:p>
      <w:r xmlns:w="http://schemas.openxmlformats.org/wordprocessingml/2006/main">
        <w:t xml:space="preserve">Ecclesiastes অধ্যায় 4 জীবনের কষ্টের আলোকে নিপীড়ন, বিচ্ছিন্নতা এবং সাহচর্যের মূল্যের থিমগুলি অন্বেষণ করে।</w:t>
      </w:r>
    </w:p>
    <w:p/>
    <w:p>
      <w:r xmlns:w="http://schemas.openxmlformats.org/wordprocessingml/2006/main">
        <w:t xml:space="preserve">১ম অনুচ্ছেদঃ অধ্যায়টি শুরু হয়েছে সমাজে প্রচলিত অত্যাচার ও অবিচারের বর্ণনা দিয়ে। প্রচারক নিপীড়িতদের অশ্রু এবং তাদের স্বাচ্ছন্দ্যের অভাব পর্যবেক্ষণ করেন, যেখানে ক্ষমতায় থাকা ব্যক্তিরাও ঈর্ষা ও লোভ দ্বারা চালিত হয় (উপদেশক 4:1-3)।</w:t>
      </w:r>
    </w:p>
    <w:p/>
    <w:p>
      <w:r xmlns:w="http://schemas.openxmlformats.org/wordprocessingml/2006/main">
        <w:t xml:space="preserve">2য় অনুচ্ছেদ: প্রচারক একাকী শ্রমের নিরর্থকতা এবং এটি কীভাবে শূন্যতার দিকে নিয়ে যায় তা প্রতিফলিত করে। তিনি সাহচর্যের সুবিধাগুলি তুলে ধরেছেন, উল্লেখ করেছেন যে দুটি একটির চেয়ে ভাল কারণ তারা একে অপরকে সমর্থন করতে পারে, উষ্ণতা দিতে পারে, সুরক্ষা দিতে পারে এবং প্রয়োজনের সময় একে অপরকে সাহায্য করতে পারে (উপদেশক 4:4-12)।</w:t>
      </w:r>
    </w:p>
    <w:p/>
    <w:p>
      <w:r xmlns:w="http://schemas.openxmlformats.org/wordprocessingml/2006/main">
        <w:t xml:space="preserve">3য় অনুচ্ছেদ: প্রচারক খ্যাতি এবং ক্ষমতার ক্ষণস্থায়ী প্রকৃতির কথা চিন্তা করেন। তিনি স্বীকার করেন যে সম্পদ এবং সাফল্য অর্থহীন হতে পারে যদি তারা সন্তুষ্টির সাথে না থাকে বা যদি সেগুলি অন্যের খরচে অনুসরণ করা হয় (উপদেশক 4:13-16)।</w:t>
      </w:r>
    </w:p>
    <w:p/>
    <w:p>
      <w:r xmlns:w="http://schemas.openxmlformats.org/wordprocessingml/2006/main">
        <w:t xml:space="preserve">সংক্ষেপে,</w:t>
      </w:r>
    </w:p>
    <w:p>
      <w:r xmlns:w="http://schemas.openxmlformats.org/wordprocessingml/2006/main">
        <w:t xml:space="preserve">Ecclesiastes অধ্যায় চার মধ্যে delves</w:t>
      </w:r>
    </w:p>
    <w:p>
      <w:r xmlns:w="http://schemas.openxmlformats.org/wordprocessingml/2006/main">
        <w:t xml:space="preserve">থিম যেমন নিপীড়ন,</w:t>
      </w:r>
    </w:p>
    <w:p>
      <w:r xmlns:w="http://schemas.openxmlformats.org/wordprocessingml/2006/main">
        <w:t xml:space="preserve">বিচ্ছিন্নতা, এবং মূল্য সাহচর্য উপর স্থাপন.</w:t>
      </w:r>
    </w:p>
    <w:p/>
    <w:p>
      <w:r xmlns:w="http://schemas.openxmlformats.org/wordprocessingml/2006/main">
        <w:t xml:space="preserve">নিপীড়িতদের দ্বারা অভিজ্ঞ স্বাচ্ছন্দ্যের অভাবের সাথে সমাজের মধ্যে পরিলক্ষিত প্রচলিত নিপীড়ন বর্ণনা করা।</w:t>
      </w:r>
    </w:p>
    <w:p>
      <w:r xmlns:w="http://schemas.openxmlformats.org/wordprocessingml/2006/main">
        <w:t xml:space="preserve">সাহচর্য থেকে প্রাপ্ত সুবিধার উপর জোর দেওয়ার সময় একাকী শ্রমের সাথে যুক্ত অসারতার প্রতিফলন।</w:t>
      </w:r>
    </w:p>
    <w:p>
      <w:r xmlns:w="http://schemas.openxmlformats.org/wordprocessingml/2006/main">
        <w:t xml:space="preserve">পারস্পরিক সমর্থনের গুরুত্ব স্বীকার করে, প্রয়োজনের সময় প্রদত্ত সহায়তা সহ সম্পর্কের মাধ্যমে উষ্ণতা প্রদান করা হয়।</w:t>
      </w:r>
    </w:p>
    <w:p>
      <w:r xmlns:w="http://schemas.openxmlformats.org/wordprocessingml/2006/main">
        <w:t xml:space="preserve">খ্যাতি বা ক্ষমতার মধ্যে পাওয়া ক্ষণস্থায়ী প্রকৃতির চিন্তা করা।</w:t>
      </w:r>
    </w:p>
    <w:p>
      <w:r xmlns:w="http://schemas.openxmlformats.org/wordprocessingml/2006/main">
        <w:t xml:space="preserve">সম্পদ বা সাফল্যের সাথে সম্পৃক্ত সম্ভাব্য অর্থহীনতা স্বীকার করা যখন সন্তুষ্টির অভাব বা অন্যের ব্যয়ে অর্জিত হয়।</w:t>
      </w:r>
    </w:p>
    <w:p>
      <w:r xmlns:w="http://schemas.openxmlformats.org/wordprocessingml/2006/main">
        <w:t xml:space="preserve">সমর্থন, স্বাচ্ছন্দ্য এবং সহায়তার জন্য অন্যদের সাথে অর্থপূর্ণ সংযোগের মূল্যায়ন করার সময় সামাজিক অবিচারকে স্বীকৃতি দেওয়ার অন্তর্দৃষ্টি দেওয়া। অতিরিক্তভাবে, সন্তুষ্টি খুঁজে না পেয়ে বা প্রক্রিয়ায় অন্যদের শোষণ না করে বস্তুগত লাভের অনুধাবনের বিরুদ্ধে সতর্কতা।</w:t>
      </w:r>
    </w:p>
    <w:p/>
    <w:p>
      <w:r xmlns:w="http://schemas.openxmlformats.org/wordprocessingml/2006/main">
        <w:t xml:space="preserve">Ecclesiastes 4:1 তাই আমি ফিরে এলাম, এবং সূর্যের নীচে যে সমস্ত নিপীড়ন করা হয় তা বিবেচনা করে দেখলাম: এবং যারা নির্যাতিত হয়েছিল তাদের অশ্রু দেখ, এবং তাদের কোন সান্ত্বনা নেই; এবং তাদের অত্যাচারীদের পক্ষে ক্ষমতা ছিল; কিন্তু তাদের কোন সান্ত্বনাকারী ছিল না।</w:t>
      </w:r>
    </w:p>
    <w:p/>
    <w:p>
      <w:r xmlns:w="http://schemas.openxmlformats.org/wordprocessingml/2006/main">
        <w:t xml:space="preserve">নিপীড়নের শক্তি স্পষ্ট, এবং যারা নিপীড়িত তাদের সান্ত্বনা দেওয়ার কেউ নেই।</w:t>
      </w:r>
    </w:p>
    <w:p/>
    <w:p>
      <w:r xmlns:w="http://schemas.openxmlformats.org/wordprocessingml/2006/main">
        <w:t xml:space="preserve">1: নিপীড়নের বোঝা বহন করা</w:t>
      </w:r>
    </w:p>
    <w:p/>
    <w:p>
      <w:r xmlns:w="http://schemas.openxmlformats.org/wordprocessingml/2006/main">
        <w:t xml:space="preserve">2: নিপীড়নের যন্ত্রণা থেকে মুক্তি</w:t>
      </w:r>
    </w:p>
    <w:p/>
    <w:p>
      <w:r xmlns:w="http://schemas.openxmlformats.org/wordprocessingml/2006/main">
        <w:t xml:space="preserve">1: ইশাইয়া 1:17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জেমস 1:27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Ecclesiastes 4:2 সেইজন্য আমি মৃতদের প্রশংসা করেছি যারা ইতিমধ্যেই মৃত জীবিতদের চেয়ে বেশি বেঁচে আছে৷</w:t>
      </w:r>
    </w:p>
    <w:p/>
    <w:p>
      <w:r xmlns:w="http://schemas.openxmlformats.org/wordprocessingml/2006/main">
        <w:t xml:space="preserve">মৃতরা যারা ইতিমধ্যেই মারা গেছে তারা এখনও জীবিতদের চেয়ে প্রশংসার যোগ্য।</w:t>
      </w:r>
    </w:p>
    <w:p/>
    <w:p>
      <w:r xmlns:w="http://schemas.openxmlformats.org/wordprocessingml/2006/main">
        <w:t xml:space="preserve">1. কৃতজ্ঞতার শক্তি: আমাদের এখন যা আছে তা স্বীকৃতি দেওয়া</w:t>
      </w:r>
    </w:p>
    <w:p/>
    <w:p>
      <w:r xmlns:w="http://schemas.openxmlformats.org/wordprocessingml/2006/main">
        <w:t xml:space="preserve">2. সম্পূর্ণভাবে জীবন যাপন করা: পৃথিবীতে আমাদের সময় সবচেয়ে বেশি করা</w:t>
      </w:r>
    </w:p>
    <w:p/>
    <w:p>
      <w:r xmlns:w="http://schemas.openxmlformats.org/wordprocessingml/2006/main">
        <w:t xml:space="preserve">1. রোমানস 12:1-2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গীতসংহিতা 90:12 "আমাদের দিনগুলি গণনা করতে শেখান, যাতে আমরা জ্ঞানের হৃদয় পেতে পারি।"</w:t>
      </w:r>
    </w:p>
    <w:p/>
    <w:p>
      <w:r xmlns:w="http://schemas.openxmlformats.org/wordprocessingml/2006/main">
        <w:t xml:space="preserve">Ecclesiastes 4:3 হ্যাঁ, সে উভয়ের চেয়ে উত্তম, যে এখনও হয় নি, যে সূর্যের নীচে যে মন্দ কাজ হয় তা দেখেনি৷</w:t>
      </w:r>
    </w:p>
    <w:p/>
    <w:p>
      <w:r xmlns:w="http://schemas.openxmlformats.org/wordprocessingml/2006/main">
        <w:t xml:space="preserve">একাকী ব্যক্তি দু'জন লোকের চেয়ে ভাল যারা খারাপ কাজ করতে দেখেছে।</w:t>
      </w:r>
    </w:p>
    <w:p/>
    <w:p>
      <w:r xmlns:w="http://schemas.openxmlformats.org/wordprocessingml/2006/main">
        <w:t xml:space="preserve">1. একাকীত্বের শক্তি: শক্তি এবং সততার সাথে বসবাস</w:t>
      </w:r>
    </w:p>
    <w:p/>
    <w:p>
      <w:r xmlns:w="http://schemas.openxmlformats.org/wordprocessingml/2006/main">
        <w:t xml:space="preserve">2. উপদেশকদের প্রজ্ঞা: সংযুক্ত বিশ্বে জীবনের পাঠ</w:t>
      </w:r>
    </w:p>
    <w:p/>
    <w:p>
      <w:r xmlns:w="http://schemas.openxmlformats.org/wordprocessingml/2006/main">
        <w:t xml:space="preserve">1. হিতোপদেশ 24:1 2 দুষ্টদের হিংসা করো না, তাদের সঙ্গ কামনা করো না; কেননা তাদের হৃদয় হিংসার ষড়যন্ত্র করে, আর তাদের ঠোঁট কষ্টের কথা বলে।</w:t>
      </w:r>
    </w:p>
    <w:p/>
    <w:p>
      <w:r xmlns:w="http://schemas.openxmlformats.org/wordprocessingml/2006/main">
        <w:t xml:space="preserve">2. গীতসংহিতা 51:10 হে ঈশ্বর, আমার মধ্যে একটি পরিষ্কার হৃদয় তৈরি করুন এবং আমার মধ্যে একটি সঠিক আত্মা পুনর্নবীকরণ করুন।</w:t>
      </w:r>
    </w:p>
    <w:p/>
    <w:p>
      <w:r xmlns:w="http://schemas.openxmlformats.org/wordprocessingml/2006/main">
        <w:t xml:space="preserve">Ecclesiastes 4:4 আবার, আমি সমস্ত শ্রম এবং প্রতিটি সঠিক কাজ বিবেচনা করেছি, এর জন্য একজন মানুষ তার প্রতিবেশীর প্রতি ঈর্ষান্বিত হয়। এটাও অসারতা এবং আত্মার বিরক্তি।</w:t>
      </w:r>
    </w:p>
    <w:p/>
    <w:p>
      <w:r xmlns:w="http://schemas.openxmlformats.org/wordprocessingml/2006/main">
        <w:t xml:space="preserve">একজনের প্রতিবেশীর হিংসা প্রচুর চাপ এবং ব্যথার কারণ হতে পারে এবং শেষ পর্যন্ত কিছুই হতে পারে না।</w:t>
      </w:r>
    </w:p>
    <w:p/>
    <w:p>
      <w:r xmlns:w="http://schemas.openxmlformats.org/wordprocessingml/2006/main">
        <w:t xml:space="preserve">1: আসুন আমরা আমাদের প্রতিবেশীর প্রতি ঈর্ষা না করি, বরং তাদের ভালবাসা এবং বোঝাপড়া দেখাই।</w:t>
      </w:r>
    </w:p>
    <w:p/>
    <w:p>
      <w:r xmlns:w="http://schemas.openxmlformats.org/wordprocessingml/2006/main">
        <w:t xml:space="preserve">2: আমাদের চারপাশের লোকেদের প্রতি ঈর্ষান্বিত না হয়ে আমাদের নিজেদের জীবনে ফোকাস করা উচিত এবং নিজেদের সুখী করার চেষ্টা করা উচিত।</w:t>
      </w:r>
    </w:p>
    <w:p/>
    <w:p>
      <w:r xmlns:w="http://schemas.openxmlformats.org/wordprocessingml/2006/main">
        <w:t xml:space="preserve">1: ম্যাথু 22:37-39 -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এটা পছন্দ করুন: তুমি তোমার প্রতিবেশীকে নিজের মতো ভালবাসবে।"</w:t>
      </w:r>
    </w:p>
    <w:p/>
    <w:p>
      <w:r xmlns:w="http://schemas.openxmlformats.org/wordprocessingml/2006/main">
        <w:t xml:space="preserve">2: গালাতীয় 5:13-14 -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তোমরা তোমার প্রতিবেশীকে তোমার মত ভালবাসবে।"</w:t>
      </w:r>
    </w:p>
    <w:p/>
    <w:p>
      <w:r xmlns:w="http://schemas.openxmlformats.org/wordprocessingml/2006/main">
        <w:t xml:space="preserve">Ecclesiastes 4:5 মূর্খ তার হাত একত্র করে এবং নিজের মাংস খায়।</w:t>
      </w:r>
    </w:p>
    <w:p/>
    <w:p>
      <w:r xmlns:w="http://schemas.openxmlformats.org/wordprocessingml/2006/main">
        <w:t xml:space="preserve">জ্ঞানীরা তাদের হাত ব্যবহার করে কাজ করে এবং নিজেদের জন্য জোগান দেয়, যখন মূর্খরা কিছুই করে না এবং পরিণতি ভোগ করে।</w:t>
      </w:r>
    </w:p>
    <w:p/>
    <w:p>
      <w:r xmlns:w="http://schemas.openxmlformats.org/wordprocessingml/2006/main">
        <w:t xml:space="preserve">1. কঠোর পরিশ্রমের বুদ্ধি</w:t>
      </w:r>
    </w:p>
    <w:p/>
    <w:p>
      <w:r xmlns:w="http://schemas.openxmlformats.org/wordprocessingml/2006/main">
        <w:t xml:space="preserve">2. অলসতার মূর্খতা</w:t>
      </w:r>
    </w:p>
    <w:p/>
    <w:p>
      <w:r xmlns:w="http://schemas.openxmlformats.org/wordprocessingml/2006/main">
        <w:t xml:space="preserve">1. হিতোপদেশ 14:23 - সমস্ত পরিশ্রমে লাভ আছে, কিন্তু নিছক কথাবার্তা শুধুমাত্র দারিদ্র্যের দিকে ঝোঁক।</w:t>
      </w:r>
    </w:p>
    <w:p/>
    <w:p>
      <w:r xmlns:w="http://schemas.openxmlformats.org/wordprocessingml/2006/main">
        <w:t xml:space="preserve">2. Ecclesiastes 11:6 - সকালে আপনার বীজ বপন করুন, এবং সন্ধ্যায় আপনার হাত আটকে রাখবেন না, কারণ আপনি জানেন না কোনটি সফল হবে, এটি বা এটি, বা উভয়ই একইভাবে ভাল হবে কিনা।</w:t>
      </w:r>
    </w:p>
    <w:p/>
    <w:p>
      <w:r xmlns:w="http://schemas.openxmlformats.org/wordprocessingml/2006/main">
        <w:t xml:space="preserve">Ecclesiastes 4:6 দু'হাত কষ্টে ও বিরক্তিতে ভরা হাতের চেয়ে এক মুঠো নীরবতা ভালো।</w:t>
      </w:r>
    </w:p>
    <w:p/>
    <w:p>
      <w:r xmlns:w="http://schemas.openxmlformats.org/wordprocessingml/2006/main">
        <w:t xml:space="preserve">দুশ্চিন্তার চেয়ে বেশি তৃপ্তি নিয়ে কম থাকা ভালো।</w:t>
      </w:r>
    </w:p>
    <w:p/>
    <w:p>
      <w:r xmlns:w="http://schemas.openxmlformats.org/wordprocessingml/2006/main">
        <w:t xml:space="preserve">1: প্রভুতে সন্তুষ্টি শান্তি নিয়ে আসে</w:t>
      </w:r>
    </w:p>
    <w:p/>
    <w:p>
      <w:r xmlns:w="http://schemas.openxmlformats.org/wordprocessingml/2006/main">
        <w:t xml:space="preserve">2: তৃপ্তির মূল্য</w:t>
      </w:r>
    </w:p>
    <w:p/>
    <w:p>
      <w:r xmlns:w="http://schemas.openxmlformats.org/wordprocessingml/2006/main">
        <w:t xml:space="preserve">1: ফিলিপীয় 4:12-13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p>
      <w:r xmlns:w="http://schemas.openxmlformats.org/wordprocessingml/2006/main">
        <w:t xml:space="preserve">2: গীতসংহিতা 131:2 কিন্তু আমি নিজেকে শান্ত ও শান্ত করেছি, আমি তার মায়ের সাথে দুধ ছাড়ানো শিশুর মতো; দুধ ছাড়ানো শিশুর মতো আমি সন্তুষ্ট।</w:t>
      </w:r>
    </w:p>
    <w:p/>
    <w:p>
      <w:r xmlns:w="http://schemas.openxmlformats.org/wordprocessingml/2006/main">
        <w:t xml:space="preserve">Ecclesiastes 4:7 তারপর আমি ফিরে এলাম, এবং আমি সূর্যের নীচে অসারতা দেখলাম।</w:t>
      </w:r>
    </w:p>
    <w:p/>
    <w:p>
      <w:r xmlns:w="http://schemas.openxmlformats.org/wordprocessingml/2006/main">
        <w:t xml:space="preserve">সলোমন লক্ষ্য করেছিলেন যে সূর্যের নীচে জীবন অসারতা এবং শূন্যতায় ভরা।</w:t>
      </w:r>
    </w:p>
    <w:p/>
    <w:p>
      <w:r xmlns:w="http://schemas.openxmlformats.org/wordprocessingml/2006/main">
        <w:t xml:space="preserve">1. জীবনের ভ্যানিটিস: প্রভুর মধ্যে অর্থ এবং পূর্ণতা খোঁজা</w:t>
      </w:r>
    </w:p>
    <w:p/>
    <w:p>
      <w:r xmlns:w="http://schemas.openxmlformats.org/wordprocessingml/2006/main">
        <w:t xml:space="preserve">2. জীবনের ভ্যানিটি অতিক্রম করা: পুনরুত্থানের আশায় বেঁচে থাকা</w:t>
      </w:r>
    </w:p>
    <w:p/>
    <w:p>
      <w:r xmlns:w="http://schemas.openxmlformats.org/wordprocessingml/2006/main">
        <w:t xml:space="preserve">1. গালাতীয় 6:14 - "কিন্তু আমাদের প্রভু যীশু খ্রীষ্টের ক্রুশ ছাড়া গর্ব করা আমার থেকে দূরে থাক, যার দ্বারা জগৎ আমার কাছে ক্রুশবিদ্ধ হয়েছে এবং আমি বিশ্বের কাছে।"</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Ecclesiastes 4:8 একা একজন আছেন, আর দ্বিতীয়টি নেই; হ্যাঁ, তার কোন সন্তান বা ভাই নেই, তবুও তার সমস্ত পরিশ্রমের কোন শেষ নেই৷ ধন-সম্পদে তার চোখ তৃপ্ত হয় না; তিনিও বলেন না, আমি কার জন্য পরিশ্রম করব এবং আমার মঙ্গলের জন্য দুঃখ করব? এটাও অসারতা, হ্যাঁ, এটা একটা বেদনাদায়ক কষ্ট।</w:t>
      </w:r>
    </w:p>
    <w:p/>
    <w:p>
      <w:r xmlns:w="http://schemas.openxmlformats.org/wordprocessingml/2006/main">
        <w:t xml:space="preserve">একজন ব্যক্তি একটি পরিবার ছাড়াই অবিরাম কাজ করতে পারে, তবে এটি একটি অপূরণীয় এবং ক্লান্তিকর শ্রম।</w:t>
      </w:r>
    </w:p>
    <w:p/>
    <w:p>
      <w:r xmlns:w="http://schemas.openxmlformats.org/wordprocessingml/2006/main">
        <w:t xml:space="preserve">1. অফুরন্ত শ্রমের নিরর্থকতা: উপদেশক থেকে পাঠ</w:t>
      </w:r>
    </w:p>
    <w:p/>
    <w:p>
      <w:r xmlns:w="http://schemas.openxmlformats.org/wordprocessingml/2006/main">
        <w:t xml:space="preserve">2. পরিবারের আশীর্বাদ: আমরা উপদেশকের কাছ থেকে যা শিখতে পারি</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হিতোপদেশ 27:10 - "তোমার বন্ধু এবং তোমার পিতার বন্ধুকে পরিত্যাগ করো না, এবং তোমার বিপদের দিনে তোমার ভাইয়ের বাড়িতে যেও না; দূরে থাকা ভাইয়ের চেয়ে কাছের প্রতিবেশী ভাল।"</w:t>
      </w:r>
    </w:p>
    <w:p/>
    <w:p>
      <w:r xmlns:w="http://schemas.openxmlformats.org/wordprocessingml/2006/main">
        <w:t xml:space="preserve">Ecclesiastes 4:9 একজনের চেয়ে দুইজন উত্তম; কারণ তারা তাদের শ্রমের জন্য একটি ভাল পুরস্কার আছে.</w:t>
      </w:r>
    </w:p>
    <w:p/>
    <w:p>
      <w:r xmlns:w="http://schemas.openxmlformats.org/wordprocessingml/2006/main">
        <w:t xml:space="preserve">দু'জন একের চেয়ে ভাল কারণ তারা একে অপরকে আরও অর্জনে সহায়তা করতে পারে।</w:t>
      </w:r>
    </w:p>
    <w:p/>
    <w:p>
      <w:r xmlns:w="http://schemas.openxmlformats.org/wordprocessingml/2006/main">
        <w:t xml:space="preserve">1: আমরা একা থাকার চেয়ে একসাথে শক্তিশালী।</w:t>
      </w:r>
    </w:p>
    <w:p/>
    <w:p>
      <w:r xmlns:w="http://schemas.openxmlformats.org/wordprocessingml/2006/main">
        <w:t xml:space="preserve">2: একসাথে কাজ করা পুরষ্কার নিয়ে আসে।</w:t>
      </w:r>
    </w:p>
    <w:p/>
    <w:p>
      <w:r xmlns:w="http://schemas.openxmlformats.org/wordprocessingml/2006/main">
        <w:t xml:space="preserve">1: হিতোপদেশ 27:17 - লোহা লোহাকে তীক্ষ্ণ করে, এবং একজন মানুষ অন্যকে তীক্ষ্ণ করে।</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Ecclesiastes 4:10 কারণ যদি তারা পড়ে যায়, তবে একজন তার সহকর্মীকে তুলে নেবে, কিন্তু ধিক তার জন্য যে একা পড়ে যখন সে পড়ে যায়; কারণ তাকে সাহায্য করার জন্য তার আর কেউ নেই৷</w:t>
      </w:r>
    </w:p>
    <w:p/>
    <w:p>
      <w:r xmlns:w="http://schemas.openxmlformats.org/wordprocessingml/2006/main">
        <w:t xml:space="preserve">সাহচর্য পাওয়া ভালো, কারণ সংখ্যায় শক্তি আছে এবং কেউ পড়ে গেলে সাহায্য করার জন্য।</w:t>
      </w:r>
    </w:p>
    <w:p/>
    <w:p>
      <w:r xmlns:w="http://schemas.openxmlformats.org/wordprocessingml/2006/main">
        <w:t xml:space="preserve">1. একত্রিত হওয়ার শক্তি: সম্প্রদায়ের গুরুত্ব বোঝা</w:t>
      </w:r>
    </w:p>
    <w:p/>
    <w:p>
      <w:r xmlns:w="http://schemas.openxmlformats.org/wordprocessingml/2006/main">
        <w:t xml:space="preserve">2. বন্ধুত্বের আশীর্বাদ: কীভাবে বন্ধুত্ব আমাদের সংগ্রাম কাটিয়ে উঠতে সাহায্য করতে পারে</w:t>
      </w:r>
    </w:p>
    <w:p/>
    <w:p>
      <w:r xmlns:w="http://schemas.openxmlformats.org/wordprocessingml/2006/main">
        <w:t xml:space="preserve">1. হিতোপদেশ 18:24 - একজন ব্যক্তি যার বন্ধু আছে তাকে অবশ্যই নিজেকে বন্ধুত্বপূর্ণ দেখাতে হবে: এবং এমন একজন বন্ধু আছে যে ভাইয়ের চেয়ে বেশি কাছে থাকে।</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একজন তার বিরুদ্ধে জয়লাভ করলেও দুজন তাকে প্রতিরোধ করবে; এবং একটি তিনগুণ কর্ড দ্রুত ভাঙ্গা হয় না.</w:t>
      </w:r>
    </w:p>
    <w:p/>
    <w:p>
      <w:r xmlns:w="http://schemas.openxmlformats.org/wordprocessingml/2006/main">
        <w:t xml:space="preserve">Ecclesiastes 4:11 আবার, দুজন যদি একসাথে শোয়, তবে তাদের উত্তাপ আছে: কিন্তু একা একা কীভাবে উষ্ণ হতে পারে?</w:t>
      </w:r>
    </w:p>
    <w:p/>
    <w:p>
      <w:r xmlns:w="http://schemas.openxmlformats.org/wordprocessingml/2006/main">
        <w:t xml:space="preserve">এই অনুচ্ছেদটি আমাদেরকে সাহচর্যের মূল্য চিনতে এবং আমরা একা যা করতে পারি তার চেয়ে বেশি কিছু অর্জন করতে একসাথে কাজ করতে উত্সাহিত করে।</w:t>
      </w:r>
    </w:p>
    <w:p/>
    <w:p>
      <w:r xmlns:w="http://schemas.openxmlformats.org/wordprocessingml/2006/main">
        <w:t xml:space="preserve">1: "সম্প্রদায়ের শক্তি"</w:t>
      </w:r>
    </w:p>
    <w:p/>
    <w:p>
      <w:r xmlns:w="http://schemas.openxmlformats.org/wordprocessingml/2006/main">
        <w:t xml:space="preserve">2: "একত্রিততার শক্তি"</w:t>
      </w:r>
    </w:p>
    <w:p/>
    <w:p>
      <w:r xmlns:w="http://schemas.openxmlformats.org/wordprocessingml/2006/main">
        <w:t xml:space="preserve">1: হিতোপদেশ 27:17- "লোহা যেমন লোহাকে ধারালো করে, তেমনি একজন ব্যক্তি অন্যকে ধারালো করে।"</w:t>
      </w:r>
    </w:p>
    <w:p/>
    <w:p>
      <w:r xmlns:w="http://schemas.openxmlformats.org/wordprocessingml/2006/main">
        <w:t xml:space="preserve">2: Ecclesiastes 4:9-12 - "একের চেয়ে দু'জন ভাল, কারণ তাদের শ্রমের জন্য তাদের ভাল প্রতিফল রয়েছে: যদি তাদের মধ্যে কেউ পড়ে যায় তবে একজন অন্যকে সাহায্য করতে পারে। তাদের সাহায্য করুন। এছাড়াও, দুজন একসাথে শুয়ে থাকলে তারা উষ্ণ থাকবে। কিন্তু একজন একা কিভাবে উষ্ণ রাখতে পারে? যদিও একজনের উপর অপ্রতিরোধ্য হতে পারে, দুইজন নিজেদের রক্ষা করতে পারে। তিনটি স্ট্র্যান্ডের একটি কর্ড দ্রুত ভেঙে যায় না।"</w:t>
      </w:r>
    </w:p>
    <w:p/>
    <w:p>
      <w:r xmlns:w="http://schemas.openxmlformats.org/wordprocessingml/2006/main">
        <w:t xml:space="preserve">Ecclesiastes 4:12 আর একজন যদি তার বিরুদ্ধে জয়লাভ করে, তবে দুজন তাকে প্রতিরোধ করবে; এবং একটি তিনগুণ কর্ড দ্রুত ভাঙ্গা হয় না.</w:t>
      </w:r>
    </w:p>
    <w:p/>
    <w:p>
      <w:r xmlns:w="http://schemas.openxmlformats.org/wordprocessingml/2006/main">
        <w:t xml:space="preserve">এই শ্লোক দুটি বা তিনটি একসাথে কাজ করার শক্তির কথা বলে, এবং একটি ত্রিগুণ কর্ড দ্রুত ভাঙা হয় না।</w:t>
      </w:r>
    </w:p>
    <w:p/>
    <w:p>
      <w:r xmlns:w="http://schemas.openxmlformats.org/wordprocessingml/2006/main">
        <w:t xml:space="preserve">1. দুজনের শক্তি: ঐক্যে একসাথে কাজ করা</w:t>
      </w:r>
    </w:p>
    <w:p/>
    <w:p>
      <w:r xmlns:w="http://schemas.openxmlformats.org/wordprocessingml/2006/main">
        <w:t xml:space="preserve">2. তিনটির শক্তি: একটি কর্ড সহজে ভাঙা হয় না</w:t>
      </w:r>
    </w:p>
    <w:p/>
    <w:p>
      <w:r xmlns:w="http://schemas.openxmlformats.org/wordprocessingml/2006/main">
        <w:t xml:space="preserve">1. গীতসংহিতা 133:1-3</w:t>
      </w:r>
    </w:p>
    <w:p/>
    <w:p>
      <w:r xmlns:w="http://schemas.openxmlformats.org/wordprocessingml/2006/main">
        <w:t xml:space="preserve">2. রোমানস 12:9-12</w:t>
      </w:r>
    </w:p>
    <w:p/>
    <w:p>
      <w:r xmlns:w="http://schemas.openxmlformats.org/wordprocessingml/2006/main">
        <w:t xml:space="preserve">Ecclesiastes 4:13 একজন বৃদ্ধ ও মূর্খ রাজার চেয়ে একজন দরিদ্র ও জ্ঞানী শিশু উত্তম, যাকে আর উপদেশ দেওয়া হবে না।</w:t>
      </w:r>
    </w:p>
    <w:p/>
    <w:p>
      <w:r xmlns:w="http://schemas.openxmlformats.org/wordprocessingml/2006/main">
        <w:t xml:space="preserve">বুড়ো ও মূর্খের চেয়ে জ্ঞানী ও নম্র হওয়া ভালো।</w:t>
      </w:r>
    </w:p>
    <w:p/>
    <w:p>
      <w:r xmlns:w="http://schemas.openxmlformats.org/wordprocessingml/2006/main">
        <w:t xml:space="preserve">1: "বুদ্ধিমান হও: নম্রতা এবং বিচক্ষণতা দীর্ঘস্থায়ী সাফল্যের দিকে নিয়ে যায়"</w:t>
      </w:r>
    </w:p>
    <w:p/>
    <w:p>
      <w:r xmlns:w="http://schemas.openxmlformats.org/wordprocessingml/2006/main">
        <w:t xml:space="preserve">2: "প্রজ্ঞা বয়স এবং তার মূর্খতাকে জয় করে"</w:t>
      </w:r>
    </w:p>
    <w:p/>
    <w:p>
      <w:r xmlns:w="http://schemas.openxmlformats.org/wordprocessingml/2006/main">
        <w:t xml:space="preserve">1: হিতোপদেশ 1:7 - সদাপ্রভুর ভয় জ্ঞানের সূচনা, কিন্তু মূর্খরা জ্ঞান ও নির্দেশকে তুচ্ছ করে।</w:t>
      </w:r>
    </w:p>
    <w:p/>
    <w:p>
      <w:r xmlns:w="http://schemas.openxmlformats.org/wordprocessingml/2006/main">
        <w:t xml:space="preserve">2: জেমস 3:17 -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Ecclesiastes 4:14 কারণ কারাগার থেকে তিনি রাজত্ব করতে এসেছেন; কিন্তু তার রাজ্যে যে জন্মেছে সেও দরিদ্র হয়।</w:t>
      </w:r>
    </w:p>
    <w:p/>
    <w:p>
      <w:r xmlns:w="http://schemas.openxmlformats.org/wordprocessingml/2006/main">
        <w:t xml:space="preserve">এই অনুচ্ছেদটি একজন বন্দীর মধ্যে বৈসাদৃশ্যের কথা বলে যাকে মুক্তি দেওয়া হয় এবং তাকে কর্তৃত্বের পদ দেওয়া হয় এবং রয়্যালটিতে জন্ম নেওয়া একজন ব্যক্তির মধ্যে যে সম্ভবত দরিদ্র থাকবে।</w:t>
      </w:r>
    </w:p>
    <w:p/>
    <w:p>
      <w:r xmlns:w="http://schemas.openxmlformats.org/wordprocessingml/2006/main">
        <w:t xml:space="preserve">1: আপনার পরিস্থিতি যাই হোক না কেন, আপনি অতিক্রম করতে পারেন এবং মহত্ত্বের জায়গায় পৌঁছাতে পারেন।</w:t>
      </w:r>
    </w:p>
    <w:p/>
    <w:p>
      <w:r xmlns:w="http://schemas.openxmlformats.org/wordprocessingml/2006/main">
        <w:t xml:space="preserve">2: আমাদের জীবনে আমাদের স্টেশনের জন্য নম্র এবং কৃতজ্ঞ হওয়া উচিত, তা যতই সুবিধাপ্রাপ্ত বা সুবিধাবঞ্চিত হোক না কেন।</w:t>
      </w:r>
    </w:p>
    <w:p/>
    <w:p>
      <w:r xmlns:w="http://schemas.openxmlformats.org/wordprocessingml/2006/main">
        <w:t xml:space="preserve">1: ফিলিপীয় 4:11-13 - "আমি যে অভাবের প্রতি কথা বলি তা নয়: কারণ আমি শিখেছি, আমি যে অবস্থায়ই থাকি, তাতেই সন্তুষ্ট থাকতে হয়। আমি উভয়ই জানি কিভাবে অপমানিত হতে হয় এবং আমি জানি কিভাবে প্রচুর হতে হয়: সর্বত্র এবং সব কিছুতেই আমাকে তৃপ্ত হতে এবং ক্ষুধার্ত হতে, প্রচুর পরিমাণে এবং অভাব ভোগ করতে নির্দেশ দেওয়া হয়েছে। আমি খ্রীষ্টের মাধ্যমে সব কিছু করতে পারি যা আমাকে শক্তিশালী করে।"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Ecclesiastes 4:15 আমি সূর্যের নীচে চলা সমস্ত জীবন্তকে বিবেচনা করেছি, দ্বিতীয় সন্তানের সাথে যে তার জায়গায় দাঁড়াবে।</w:t>
      </w:r>
    </w:p>
    <w:p/>
    <w:p>
      <w:r xmlns:w="http://schemas.openxmlformats.org/wordprocessingml/2006/main">
        <w:t xml:space="preserve">এই অনুচ্ছেদটি আমাদের মনে করিয়ে দেয় যে জীবন ক্ষণস্থায়ী, এবং একদিন আমরা সবাই এই পৃথিবী ছেড়ে চলে যাব এবং আমাদের উত্তরাধিকার আমাদের সন্তানদের কাছে হস্তান্তর করব।</w:t>
      </w:r>
    </w:p>
    <w:p/>
    <w:p>
      <w:r xmlns:w="http://schemas.openxmlformats.org/wordprocessingml/2006/main">
        <w:t xml:space="preserve">1. আমরা যে উত্তরাধিকার রেখে যাচ্ছি: আমরা যা রেখে যাব তার জন্য আমাদের বাচ্চাদের প্রস্তুত করা</w:t>
      </w:r>
    </w:p>
    <w:p/>
    <w:p>
      <w:r xmlns:w="http://schemas.openxmlformats.org/wordprocessingml/2006/main">
        <w:t xml:space="preserve">2. আমাদের সময় জানা এখানে সংক্ষিপ্ত: আমাদের যা আছে তার বেশিরভাগ তৈরি করা</w:t>
      </w:r>
    </w:p>
    <w:p/>
    <w:p>
      <w:r xmlns:w="http://schemas.openxmlformats.org/wordprocessingml/2006/main">
        <w:t xml:space="preserve">1. গীতসংহিতা 103:14-16 "কারণ তিনি আমাদের কাঠামো জানেন; তিনি মনে রাখেন যে আমরা ধূলিকণা। মানুষের জন্য, তার দিনগুলি ঘাসের মতো; সে মাঠের ফুলের মতো বেড়ে ওঠে; কারণ বাতাস তার উপর দিয়ে যায়, এবং এটি চলে গেছে, এবং তার স্থান আর জানে না।"</w:t>
      </w:r>
    </w:p>
    <w:p/>
    <w:p>
      <w:r xmlns:w="http://schemas.openxmlformats.org/wordprocessingml/2006/main">
        <w:t xml:space="preserve">2. জেমস 4:14 "তবুও আপনি জানেন না আগামীকাল কী নিয়ে আসবে। আপনার জীবন কী? কারণ আপনি একটি কুয়াশা যা কিছু সময়ের জন্য প্রদর্শিত হয় এবং তারপর অদৃশ্য হয়ে যায়।"</w:t>
      </w:r>
    </w:p>
    <w:p/>
    <w:p>
      <w:r xmlns:w="http://schemas.openxmlformats.org/wordprocessingml/2006/main">
        <w:t xml:space="preserve">Ecclesiastes 4:16 সমস্ত লোকের শেষ নেই, এমনকি তাদের পূর্ববর্তী সকলেরও; যারা পরে আসবে তারাও তাঁকে নিয়ে আনন্দ করবে না। নিঃসন্দেহে এটিও অসারতা এবং আত্মার বিরক্তি।</w:t>
      </w:r>
    </w:p>
    <w:p/>
    <w:p>
      <w:r xmlns:w="http://schemas.openxmlformats.org/wordprocessingml/2006/main">
        <w:t xml:space="preserve">Ecclesiastes 4:16 পদটি বলে যে সমস্ত মানুষ, তাদের আগে যত প্রজন্মই আসুক না কেন, জীবনে আনন্দ পাবে না। এটা সব অসারতা এবং আত্মার বিরক্তি.</w:t>
      </w:r>
    </w:p>
    <w:p/>
    <w:p>
      <w:r xmlns:w="http://schemas.openxmlformats.org/wordprocessingml/2006/main">
        <w:t xml:space="preserve">1. জীবনের উদ্বেগ: সংগ্রাম সত্ত্বেও আনন্দ খুঁজে পাওয়া</w:t>
      </w:r>
    </w:p>
    <w:p/>
    <w:p>
      <w:r xmlns:w="http://schemas.openxmlformats.org/wordprocessingml/2006/main">
        <w:t xml:space="preserve">2. ভ্যানিটি এবং উদ্বেগ: প্রতিদিনের মধ্যে আনন্দ খুঁজে পেতে শেখা</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উপদেশক 2:24-26 একজন ব্যক্তির জন্য তার খাওয়া-দাওয়া করা এবং পরিশ্রমে আনন্দ পাওয়া এর চেয়ে ভাল আর কিছুই নেই। এটাও দেখলাম, ঈশ্বরের হাত থেকে, কারণ তিনি ছাড়া আর কে খেতে পারে বা ভোগ করতে পারে? কারণ যে তাকে সন্তুষ্ট করে তাকে ঈশ্বর জ্ঞান, জ্ঞান এবং আনন্দ দিয়েছেন, কিন্তু পাপীকে তিনি সংগ্রহ ও সংগ্রহের ব্যবসা দিয়েছেন, কেবল তাকেই দিয়েছেন যিনি ঈশ্বরকে খুশি করেন। এটিও অসারতা এবং বাতাসের পিছনে একটি প্রচেষ্টা।</w:t>
      </w:r>
    </w:p>
    <w:p/>
    <w:p>
      <w:r xmlns:w="http://schemas.openxmlformats.org/wordprocessingml/2006/main">
        <w:t xml:space="preserve">উপদেশক অধ্যায় 5 শ্রদ্ধা, উপাসনায় অখণ্ডতা এবং সম্পদ ও বস্তুগত সম্পদের সীমাবদ্ধতার বিষয়গুলির উপর আলোকপাত করে।</w:t>
      </w:r>
    </w:p>
    <w:p/>
    <w:p>
      <w:r xmlns:w="http://schemas.openxmlformats.org/wordprocessingml/2006/main">
        <w:t xml:space="preserve">1ম অনুচ্ছেদ: অধ্যায়টি শ্রদ্ধা ও সতর্কতার সাথে ঈশ্বরের কাছে যাওয়ার গুরুত্বের উপর জোর দিয়ে শুরু হয়। ধর্মপ্রচারক ঈশ্বরের উপস্থিতিতে প্রবেশ করার সময় শব্দের সাথে সতর্ক থাকার পরামর্শ দেন, তাড়াহুড়ো করে প্রতিজ্ঞা করার পরিবর্তে আন্তরিকতা এবং আনুগত্যকে উত্সাহিত করেন (Ecclesiastes 5:1-3)।</w:t>
      </w:r>
    </w:p>
    <w:p/>
    <w:p>
      <w:r xmlns:w="http://schemas.openxmlformats.org/wordprocessingml/2006/main">
        <w:t xml:space="preserve">2য় অনুচ্ছেদ: প্রচারক সম্পদ এবং বস্তুগত সম্পদের উপর অত্যধিক মূল্য স্থাপনের বিরুদ্ধে সতর্ক করেছেন। তিনি ধনের ক্ষণস্থায়ী প্রকৃতি এবং কীভাবে তারা সন্তুষ্টির পরিবর্তে উদ্বেগ আনতে পারে তা তুলে ধরেন। তিনি জোর দিয়ে বলেন যে সত্যিকারের তৃপ্তি আসে ঈশ্বরের দ্বারা যা দেওয়া হয়েছে তা উপভোগ করার মাধ্যমে (Ecclesiastes 5:10-15)।</w:t>
      </w:r>
    </w:p>
    <w:p/>
    <w:p>
      <w:r xmlns:w="http://schemas.openxmlformats.org/wordprocessingml/2006/main">
        <w:t xml:space="preserve">3য় অনুচ্ছেদ: প্রচারক মানুষের শ্রমের সীমাবদ্ধতা প্রতিফলিত করে। তিনি স্বীকার করেন যে পরিশ্রম করা বোঝা হতে পারে এবং মানুষ মৃত্যুর পরে তাদের সম্পদ তাদের সাথে নিয়ে যেতে পারে না। পরিবর্তে, তিনি ঈশ্বরের কাছ থেকে উপহার হিসাবে একজনের কাজে আনন্দ খুঁজে পেতে উত্সাহিত করেন (Ecclesiastes 5:18-20)।</w:t>
      </w:r>
    </w:p>
    <w:p/>
    <w:p>
      <w:r xmlns:w="http://schemas.openxmlformats.org/wordprocessingml/2006/main">
        <w:t xml:space="preserve">সংক্ষেপে,</w:t>
      </w:r>
    </w:p>
    <w:p>
      <w:r xmlns:w="http://schemas.openxmlformats.org/wordprocessingml/2006/main">
        <w:t xml:space="preserve">Ecclesiastes অধ্যায় পাঁচ অন্বেষণ</w:t>
      </w:r>
    </w:p>
    <w:p>
      <w:r xmlns:w="http://schemas.openxmlformats.org/wordprocessingml/2006/main">
        <w:t xml:space="preserve">থিম যেমন শ্রদ্ধা,</w:t>
      </w:r>
    </w:p>
    <w:p>
      <w:r xmlns:w="http://schemas.openxmlformats.org/wordprocessingml/2006/main">
        <w:t xml:space="preserve">সম্পদের সাথে যুক্ত সীমাবদ্ধতার সাথে উপাসনায় সততা।</w:t>
      </w:r>
    </w:p>
    <w:p/>
    <w:p>
      <w:r xmlns:w="http://schemas.openxmlformats.org/wordprocessingml/2006/main">
        <w:t xml:space="preserve">তাড়াহুড়ো করে মানত করার বিরুদ্ধে সতর্ক করার সাথে সাথে শ্রদ্ধার সাথে ঈশ্বরের কাছে যাওয়ার উপর গুরুত্ব দেওয়া।</w:t>
      </w:r>
    </w:p>
    <w:p>
      <w:r xmlns:w="http://schemas.openxmlformats.org/wordprocessingml/2006/main">
        <w:t xml:space="preserve">খালি কথার উপর নির্ভর না করে ইবাদতে আন্তরিকতা ও আনুগত্যকে উৎসাহিত করা।</w:t>
      </w:r>
    </w:p>
    <w:p>
      <w:r xmlns:w="http://schemas.openxmlformats.org/wordprocessingml/2006/main">
        <w:t xml:space="preserve">সম্পদ বা বস্তুগত সম্পদের উপর অত্যধিক ফোকাস করার বিরুদ্ধে সতর্কতা।</w:t>
      </w:r>
    </w:p>
    <w:p>
      <w:r xmlns:w="http://schemas.openxmlformats.org/wordprocessingml/2006/main">
        <w:t xml:space="preserve">সন্তুষ্টির পরিবর্তে উদ্বেগের সম্ভাবনা সহ সম্পদের মধ্যে পাওয়া ক্ষণস্থায়ী প্রকৃতির স্বীকৃতি।</w:t>
      </w:r>
    </w:p>
    <w:p>
      <w:r xmlns:w="http://schemas.openxmlformats.org/wordprocessingml/2006/main">
        <w:t xml:space="preserve">ঈশ্বরের কাছ থেকে প্রাপ্ত আশীর্বাদ উপভোগ করার মাধ্যমে প্রাপ্ত প্রকৃত তৃপ্তি তুলে ধরা।</w:t>
      </w:r>
    </w:p>
    <w:p>
      <w:r xmlns:w="http://schemas.openxmlformats.org/wordprocessingml/2006/main">
        <w:t xml:space="preserve">মৃত্যুর ঊর্ধ্বে সঞ্চিত সম্পদ নিতে অক্ষমতা স্বীকার করার সময় মানব শ্রমের মধ্যে প্রদর্শিত সীমাবদ্ধতার প্রতিফলন।</w:t>
      </w:r>
    </w:p>
    <w:p>
      <w:r xmlns:w="http://schemas.openxmlformats.org/wordprocessingml/2006/main">
        <w:t xml:space="preserve">ঈশ্বরের প্রদত্ত উপহার হিসাবে কাজের মধ্যে আনন্দ খুঁজে পেতে উত্সাহিত করা।</w:t>
      </w:r>
    </w:p>
    <w:p>
      <w:r xmlns:w="http://schemas.openxmlformats.org/wordprocessingml/2006/main">
        <w:t xml:space="preserve">পার্থিব সম্পদের অস্থায়ী প্রকৃতিকে চিনতে গিয়ে আন্তরিকতা এবং শ্রদ্ধার সাথে উপাসনা করার জন্য অন্তর্দৃষ্টি প্রদান করা। উপরন্তু, আরও বস্তুগত লাভের জন্য ক্রমাগত চেষ্টা করার বা দুশ্চিন্তাকে সত্যিকারের সন্তুষ্টিকে ছাপিয়ে দেওয়ার পরিবর্তে যা দেওয়া হয়েছে তাতে তৃপ্তি খোঁজার গুরুত্ব স্বীকার করা।</w:t>
      </w:r>
    </w:p>
    <w:p/>
    <w:p>
      <w:r xmlns:w="http://schemas.openxmlformats.org/wordprocessingml/2006/main">
        <w:t xml:space="preserve">Ecclesiastes 5:1 তুমি যখন ঈশ্বরের গৃহে যাও তখন তোমার পা রাখ, এবং মূর্খদের বলি দেওয়ার চেয়ে শুনতে প্রস্তুত হও, কারণ তারা মনে করে না যে তারা খারাপ কাজ করে।</w:t>
      </w:r>
    </w:p>
    <w:p/>
    <w:p>
      <w:r xmlns:w="http://schemas.openxmlformats.org/wordprocessingml/2006/main">
        <w:t xml:space="preserve">আমরা বলিদানের চেয়ে ঈশ্বরের গৃহে উপস্থিত হওয়ার সময় শোনার প্রতি আরও বেশি মনোযোগী হওয়া উচিত, কারণ মূর্খ নৈবেদ্যগুলি মন্দের একটি রূপ।</w:t>
      </w:r>
    </w:p>
    <w:p/>
    <w:p>
      <w:r xmlns:w="http://schemas.openxmlformats.org/wordprocessingml/2006/main">
        <w:t xml:space="preserve">1. শোনার শক্তি: কীভাবে তাঁর বাড়িতে ঈশ্বরের বাক্য গ্রহণ করবেন</w:t>
      </w:r>
    </w:p>
    <w:p/>
    <w:p>
      <w:r xmlns:w="http://schemas.openxmlformats.org/wordprocessingml/2006/main">
        <w:t xml:space="preserve">2. বলিদানের মূর্খতা: অজ্ঞ অফারগুলির মন্দ বোঝা</w:t>
      </w:r>
    </w:p>
    <w:p/>
    <w:p>
      <w:r xmlns:w="http://schemas.openxmlformats.org/wordprocessingml/2006/main">
        <w:t xml:space="preserve">1. জেমস 1:19 - "অতএব, আমার প্রিয় ভাইয়েরা, প্রত্যেক মানুষ শুনতে দ্রুত, কথা বলতে ধীর, ক্রোধে ধীর হোক"।</w:t>
      </w:r>
    </w:p>
    <w:p/>
    <w:p>
      <w:r xmlns:w="http://schemas.openxmlformats.org/wordprocessingml/2006/main">
        <w:t xml:space="preserve">2. ম্যাথু 15:7-9 - "হে ভণ্ড, ইশাইয়াস তোমাদের সম্পর্কে ভাল ভবিষ্যদ্বাণী করেছিলেন, বলেছেন, এই লোকেরা তাদের মুখ দিয়ে আমার কাছে আসে, এবং তাদের ঠোঁটে আমাকে সম্মান করে; কিন্তু তাদের হৃদয় আমার থেকে দূরে"।</w:t>
      </w:r>
    </w:p>
    <w:p/>
    <w:p>
      <w:r xmlns:w="http://schemas.openxmlformats.org/wordprocessingml/2006/main">
        <w:t xml:space="preserve">Ecclesiastes 5:2 তোমার মুখের সাথে তাড়াহুড়ো করো না, এবং তোমার হৃদয় ঈশ্বরের সামনে কোন কথা উচ্চারণে তাড়াহুড়ো করো না, কারণ ঈশ্বর স্বর্গে এবং তুমি পৃথিবীতে, তাই তোমার কথা অল্প হোক।</w:t>
      </w:r>
    </w:p>
    <w:p/>
    <w:p>
      <w:r xmlns:w="http://schemas.openxmlformats.org/wordprocessingml/2006/main">
        <w:t xml:space="preserve">আমরা ঈশ্বরের সামনে যে শব্দগুলি বলি সে বিষয়ে আমাদের সতর্ক থাকতে হবে, কারণ তিনি স্বর্গে এবং আমরা পৃথিবীতে।</w:t>
      </w:r>
    </w:p>
    <w:p/>
    <w:p>
      <w:r xmlns:w="http://schemas.openxmlformats.org/wordprocessingml/2006/main">
        <w:t xml:space="preserve">1. শব্দের শক্তি: কেন আমাদের ঈশ্বরের সামনে আমাদের শব্দগুলিকে বুদ্ধিমানের সাথে ব্যবহার করতে হবে</w:t>
      </w:r>
    </w:p>
    <w:p/>
    <w:p>
      <w:r xmlns:w="http://schemas.openxmlformats.org/wordprocessingml/2006/main">
        <w:t xml:space="preserve">2. নম্রতার গুরুত্ব: কীভাবে আমাদের ঈশ্বরের সামনে কথা বলা উচিত</w:t>
      </w:r>
    </w:p>
    <w:p/>
    <w:p>
      <w:r xmlns:w="http://schemas.openxmlformats.org/wordprocessingml/2006/main">
        <w:t xml:space="preserve">1. জেমস 3:9-10 -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2. হিতোপদেশ 10:19 - যখন অনেক কথা হয়, তখন সীমালঙ্ঘনের অভাব হয় না, কিন্তু যে তার ঠোঁটকে সংযত করে সে বিচক্ষণ।</w:t>
      </w:r>
    </w:p>
    <w:p/>
    <w:p>
      <w:r xmlns:w="http://schemas.openxmlformats.org/wordprocessingml/2006/main">
        <w:t xml:space="preserve">Ecclesiastes 5:3 কারণ ব্যবসার ভিড়ের মধ্য দিয়ে একটি স্বপ্ন আসে; এবং একটি বোকা কণ্ঠস্বর অনেক শব্দ দ্বারা পরিচিত হয়.</w:t>
      </w:r>
    </w:p>
    <w:p/>
    <w:p>
      <w:r xmlns:w="http://schemas.openxmlformats.org/wordprocessingml/2006/main">
        <w:t xml:space="preserve">এই শ্লোকটি আমাদেরকে আমাদের কথার প্রতি মনোযোগী হতে এবং আমাদের ব্যবসায়িক লেনদেনে সতর্ক থাকতে সতর্ক করে।</w:t>
      </w:r>
    </w:p>
    <w:p/>
    <w:p>
      <w:r xmlns:w="http://schemas.openxmlformats.org/wordprocessingml/2006/main">
        <w:t xml:space="preserve">1: আপনার কথা এবং কাজ সম্পর্কে সচেতন হোন, কারণ সেগুলি আপনার উপলব্ধির চেয়েও বড় পরিণতি হতে পারে।</w:t>
      </w:r>
    </w:p>
    <w:p/>
    <w:p>
      <w:r xmlns:w="http://schemas.openxmlformats.org/wordprocessingml/2006/main">
        <w:t xml:space="preserve">2: আপনার কর্মের পরিণতি বিবেচনা করুন, কারণ তারা আপনার ধারণার চেয়ে বেশি প্রভাব ফেলতে পারে।</w:t>
      </w:r>
    </w:p>
    <w:p/>
    <w:p>
      <w:r xmlns:w="http://schemas.openxmlformats.org/wordprocessingml/2006/main">
        <w:t xml:space="preserve">1: প্রবচন 10:19 অনেক কথার মধ্যে পাপ চায় না, কিন্তু যে তার ঠোঁটকে বিরত রাখে সে জ্ঞানী।</w:t>
      </w:r>
    </w:p>
    <w:p/>
    <w:p>
      <w:r xmlns:w="http://schemas.openxmlformats.org/wordprocessingml/2006/main">
        <w:t xml:space="preserve">2: ম্যাথু 12:36-37 "কিন্তু আমি আপনাকে বলছি যে প্রতিটি অসার কথার জন্য মানুষ বলতে পারে, তারা বিচারের দিনে তার হিসাব দেবে। কারণ আপনার কথার দ্বারা আপনি ন্যায়বিচারিত হবেন এবং আপনার কথার দ্বারা আপনি হবেন। নিন্দা করা হবে।"</w:t>
      </w:r>
    </w:p>
    <w:p/>
    <w:p>
      <w:r xmlns:w="http://schemas.openxmlformats.org/wordprocessingml/2006/main">
        <w:t xml:space="preserve">Ecclesiastes 5:4 আপনি যখন ঈশ্বরের কাছে মানত করেন, তখন তা পরিশোধ করতে বিলম্ব করবেন না; মূর্খের প্রতি তার কোন সন্তুষ্টি নেই৷ তুমি যা মানত করেছ তা পরিশোধ করো৷</w:t>
      </w:r>
    </w:p>
    <w:p/>
    <w:p>
      <w:r xmlns:w="http://schemas.openxmlformats.org/wordprocessingml/2006/main">
        <w:t xml:space="preserve">এই শ্লোকটি আমাদেরকে উত্সাহিত করে যে আমরা ঈশ্বরের কাছে যে প্রতিশ্রুতিগুলি করি তা পূরণ করতে এবং সেগুলিকে সম্মান করতে দেরি না করে, কারণ বোকাদের মধ্যে ঈশ্বরের কোন সন্তুষ্টি নেই।</w:t>
      </w:r>
    </w:p>
    <w:p/>
    <w:p>
      <w:r xmlns:w="http://schemas.openxmlformats.org/wordprocessingml/2006/main">
        <w:t xml:space="preserve">1. ঈশ্বরের কাছে প্রতিজ্ঞা করা এবং পালন করা</w:t>
      </w:r>
    </w:p>
    <w:p/>
    <w:p>
      <w:r xmlns:w="http://schemas.openxmlformats.org/wordprocessingml/2006/main">
        <w:t xml:space="preserve">2. ঈশ্বরের প্রতি বিশ্বস্ত হওয়ার আশীর্বাদ</w:t>
      </w:r>
    </w:p>
    <w:p/>
    <w:p>
      <w:r xmlns:w="http://schemas.openxmlformats.org/wordprocessingml/2006/main">
        <w:t xml:space="preserve">1. মালাখি 3:10 - তোমরা সমস্ত দশমাংশ ভাণ্ডারে নিয়ে এসো, যাতে আমার বাড়িতে মাংস থাকতে পারে, এবং এখনই আমাকে প্রমাণ কর, সর্বশক্তিমান প্রভু বলেছেন, যদি আমি তোমাদের স্বর্গের জানালা খুলে না দিই, আপনি একটি আশীর্বাদ আউট, যে এটি গ্রহণ করার জন্য যথেষ্ট জায়গা থাকবে না।</w:t>
      </w:r>
    </w:p>
    <w:p/>
    <w:p>
      <w:r xmlns:w="http://schemas.openxmlformats.org/wordprocessingml/2006/main">
        <w:t xml:space="preserve">2. জেমস 5:12 - কিন্তু সর্বোপরি, আমার ভাইয়েরা, শপথ করো না, স্বর্গের নামেও নয়, পৃথিবীর নামেও নয়, অন্য কোন শপথের দ্বারাও নয়; তবে তোমাদের হ্যাঁ হ্যাঁ হতে দিন; আর তোমার না, না; পাছে নিন্দার মধ্যে পড়েন।</w:t>
      </w:r>
    </w:p>
    <w:p/>
    <w:p>
      <w:r xmlns:w="http://schemas.openxmlformats.org/wordprocessingml/2006/main">
        <w:t xml:space="preserve">Ecclesiastes 5:5 আপনি মানত না করাই ভালো, মানত না করে টাকা না দেওয়ার চেয়ে।</w:t>
      </w:r>
    </w:p>
    <w:p/>
    <w:p>
      <w:r xmlns:w="http://schemas.openxmlformats.org/wordprocessingml/2006/main">
        <w:t xml:space="preserve">মানত না পালন করার চেয়ে মানত না করাই ভালো।</w:t>
      </w:r>
    </w:p>
    <w:p/>
    <w:p>
      <w:r xmlns:w="http://schemas.openxmlformats.org/wordprocessingml/2006/main">
        <w:t xml:space="preserve">1. আমাদের প্রতিশ্রুতি পালনের মূল্য</w:t>
      </w:r>
    </w:p>
    <w:p/>
    <w:p>
      <w:r xmlns:w="http://schemas.openxmlformats.org/wordprocessingml/2006/main">
        <w:t xml:space="preserve">2. একটি শব্দ শক্তি</w:t>
      </w:r>
    </w:p>
    <w:p/>
    <w:p>
      <w:r xmlns:w="http://schemas.openxmlformats.org/wordprocessingml/2006/main">
        <w:t xml:space="preserve">1. ম্যাথু 5:33-37 আবার আপনি শুনেছেন যে পুরানোদের জন্য বলা হয়েছিল, আপনি মিথ্যা শপথ করবেন না, তবে আপনি যা শপথ করেছেন প্রভুর কাছে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2. জেমস 5:12 তবে সর্বোপরি, আমার ভাইয়েরা, স্বর্গ বা পৃথিবীর বা অন্য কোন শপথ করে শপথ করবেন না, তবে আপনার হ্যাঁ হ্যাঁ এবং না না হতে দিন, যাতে আপনি নিন্দার মধ্যে না পড়েন।</w:t>
      </w:r>
    </w:p>
    <w:p/>
    <w:p>
      <w:r xmlns:w="http://schemas.openxmlformats.org/wordprocessingml/2006/main">
        <w:t xml:space="preserve">Ecclesiastes 5:6 তোমার মুখের দ্বারা তোমার মাংস পাপ করিও না; তুমি দেবদূতের সামনে বলো না যে, এটা একটা ভুল ছিল; কেন ঈশ্বর তোমার কণ্ঠে ক্রুদ্ধ হবেন এবং তোমার হাতের কাজ ধ্বংস করবেন?</w:t>
      </w:r>
    </w:p>
    <w:p/>
    <w:p>
      <w:r xmlns:w="http://schemas.openxmlformats.org/wordprocessingml/2006/main">
        <w:t xml:space="preserve">আমাদের সতর্ক থাকা উচিত যাতে এমনভাবে কথা বলা বা কাজ করা না হয় যাতে ঈশ্বর ক্রুদ্ধ হন এবং আমাদের হাতের কাজ ধ্বংস করে দেন।</w:t>
      </w:r>
    </w:p>
    <w:p/>
    <w:p>
      <w:r xmlns:w="http://schemas.openxmlformats.org/wordprocessingml/2006/main">
        <w:t xml:space="preserve">1. শব্দের শক্তি: কীভাবে আমাদের কথাবার্তা আমাদের জীবনকে প্রভাবিত করতে পারে</w:t>
      </w:r>
    </w:p>
    <w:p/>
    <w:p>
      <w:r xmlns:w="http://schemas.openxmlformats.org/wordprocessingml/2006/main">
        <w:t xml:space="preserve">2. পাপের পরিণতি: ঈশ্বরের শাস্তি বোঝা</w:t>
      </w:r>
    </w:p>
    <w:p/>
    <w:p>
      <w:r xmlns:w="http://schemas.openxmlformats.org/wordprocessingml/2006/main">
        <w:t xml:space="preserve">1. হিতোপদেশ 18:21, মৃত্যু এবং জীবন জিহ্বার ক্ষমতায়, এবং যারা এটি ভালবাসে তারা এর ফল খাবে।</w:t>
      </w:r>
    </w:p>
    <w:p/>
    <w:p>
      <w:r xmlns:w="http://schemas.openxmlformats.org/wordprocessingml/2006/main">
        <w:t xml:space="preserve">2. জেমস 3:5-6, একইভাবে জিহ্বাও একটি ছোট সদস্য, তবুও এটি বড় জিনিস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Ecclesiastes 5:7 কারণ অনেক স্বপ্ন এবং অনেক কথার মধ্যেও বিভিন্ন অসারতা রয়েছে: কিন্তু তুমি ঈশ্বরকে ভয় কর।</w:t>
      </w:r>
    </w:p>
    <w:p/>
    <w:p>
      <w:r xmlns:w="http://schemas.openxmlformats.org/wordprocessingml/2006/main">
        <w:t xml:space="preserve">অনেক স্বপ্ন এবং অনেক শব্দ শুধুমাত্র বিভিন্ন অসারতা, তাই আমাদের ঈশ্বরকে ভয় করা উচিত।</w:t>
      </w:r>
    </w:p>
    <w:p/>
    <w:p>
      <w:r xmlns:w="http://schemas.openxmlformats.org/wordprocessingml/2006/main">
        <w:t xml:space="preserve">1. কিভাবে স্বপ্ন এবং শব্দ একটি পরিপূর্ণ জীবন পরিচালনার জন্য যথেষ্ট নয়</w:t>
      </w:r>
    </w:p>
    <w:p/>
    <w:p>
      <w:r xmlns:w="http://schemas.openxmlformats.org/wordprocessingml/2006/main">
        <w:t xml:space="preserve">2. দৈনন্দিন জীবনে ঈশ্বরের ভয়ের শক্তি</w:t>
      </w:r>
    </w:p>
    <w:p/>
    <w:p>
      <w:r xmlns:w="http://schemas.openxmlformats.org/wordprocessingml/2006/main">
        <w:t xml:space="preserve">1. হিতোপদেশ 1:7: প্রভুর ভয় জ্ঞানের শুরু; মূর্খরা জ্ঞান ও নির্দেশকে তুচ্ছ করে।</w:t>
      </w:r>
    </w:p>
    <w:p/>
    <w:p>
      <w:r xmlns:w="http://schemas.openxmlformats.org/wordprocessingml/2006/main">
        <w:t xml:space="preserve">2. হিতোপদেশ 9:10: প্রভুর ভয় জ্ঞানের শুরু; যাঁরা তাঁর বিধি-বিধান অনুসরণ করে তাদের প্রত্যেকেরই ভাল বোধগম্যতা রয়েছে৷</w:t>
      </w:r>
    </w:p>
    <w:p/>
    <w:p>
      <w:r xmlns:w="http://schemas.openxmlformats.org/wordprocessingml/2006/main">
        <w:t xml:space="preserve">Ecclesiastes 5:8 আপনি যদি একটি প্রদেশে দরিদ্রদের নিপীড়ন এবং বিচার ও ন্যায়বিচারের হিংসাত্মক বিকৃতি দেখেন, তবে বিষয়টিতে আশ্চর্য হবেন না: কারণ যিনি উচ্চতর থেকে উচ্চতর; এবং তাদের থেকে উচ্চতর হতে পারে।</w:t>
      </w:r>
    </w:p>
    <w:p/>
    <w:p>
      <w:r xmlns:w="http://schemas.openxmlformats.org/wordprocessingml/2006/main">
        <w:t xml:space="preserve">ঊর্ধ্বতন কর্তৃপক্ষ নির্যাতিত এবং অন্যায়কারীদের প্রতি মনোযোগ দেয়, তাই আপনি যা দেখতে পারেন তাতে অবাক হবেন না।</w:t>
      </w:r>
    </w:p>
    <w:p/>
    <w:p>
      <w:r xmlns:w="http://schemas.openxmlformats.org/wordprocessingml/2006/main">
        <w:t xml:space="preserve">1. ঈশ্বর সর্বদা অন্যায়ের প্রতি নজর রাখেন এবং সচেতন - উপদেশক 5:8</w:t>
      </w:r>
    </w:p>
    <w:p/>
    <w:p>
      <w:r xmlns:w="http://schemas.openxmlformats.org/wordprocessingml/2006/main">
        <w:t xml:space="preserve">2. নিপীড়িতদের কখনও ঈশ্বর ভুলে যান না - উপদেশক 5:8</w:t>
      </w:r>
    </w:p>
    <w:p/>
    <w:p>
      <w:r xmlns:w="http://schemas.openxmlformats.org/wordprocessingml/2006/main">
        <w:t xml:space="preserve">1. ইশাইয়া 30:18 - তবুও প্রভু আপনার প্রতি অনুগ্রহ করতে চান; তাই তিনি আপনার সহানুভূতি দেখাতে উঠবেন। কারণ প্রভু ন্যায়ের ঈশ্বর৷ যারা তার জন্য অপেক্ষা করছে তারা ধন্য!</w:t>
      </w:r>
    </w:p>
    <w:p/>
    <w:p>
      <w:r xmlns:w="http://schemas.openxmlformats.org/wordprocessingml/2006/main">
        <w:t xml:space="preserve">2. হিতোপদেশ 21:3 - যা সঠিক এবং ন্যায্য তা করা প্রভুর কাছে ত্যাগের চেয়ে বেশি গ্রহণযোগ্য।</w:t>
      </w:r>
    </w:p>
    <w:p/>
    <w:p>
      <w:r xmlns:w="http://schemas.openxmlformats.org/wordprocessingml/2006/main">
        <w:t xml:space="preserve">Ecclesiastes 5:9 তাছাড়া পৃথিবীর লাভ সকলের জন্য: রাজা নিজেই মাঠের সেবা করেন।</w:t>
      </w:r>
    </w:p>
    <w:p/>
    <w:p>
      <w:r xmlns:w="http://schemas.openxmlformats.org/wordprocessingml/2006/main">
        <w:t xml:space="preserve">এই শ্লোকটি আমাদের মনে করিয়ে দেয় যে সমস্ত সৃষ্টির অর্থ ভাগ করে নেওয়ার জন্য, এবং এমনকি রাজারাও পৃথিবীর নিয়মের অধীন।</w:t>
      </w:r>
    </w:p>
    <w:p/>
    <w:p>
      <w:r xmlns:w="http://schemas.openxmlformats.org/wordprocessingml/2006/main">
        <w:t xml:space="preserve">1: ঈশ্বর আমাদের ভাগ এবং যত্নের জন্য পৃথিবী দিয়েছেন</w:t>
      </w:r>
    </w:p>
    <w:p/>
    <w:p>
      <w:r xmlns:w="http://schemas.openxmlformats.org/wordprocessingml/2006/main">
        <w:t xml:space="preserve">2: আমরা সবাই ঈশ্বরের চোখে সমান, এমনকি রাজারাও</w:t>
      </w:r>
    </w:p>
    <w:p/>
    <w:p>
      <w:r xmlns:w="http://schemas.openxmlformats.org/wordprocessingml/2006/main">
        <w:t xml:space="preserve">1: গালাতীয় 3:28 - সেখানে ইহুদি বা গ্রীক কেউ নেই, দাস বা স্বাধীন নেই, কোন পুরুষ ও মহিলা নেই, কারণ খ্রীষ্ট যীশুতে তোমরা সবাই এক।</w:t>
      </w:r>
    </w:p>
    <w:p/>
    <w:p>
      <w:r xmlns:w="http://schemas.openxmlformats.org/wordprocessingml/2006/main">
        <w:t xml:space="preserve">2: জেমস 2:1-4 - আমার ভাইয়েরা, আমাদের প্রভু যীশু খ্রীষ্ট, মহিমার প্রভুর প্রতি বিশ্বাস রেখে কোন পক্ষপাতিত্ব দেখান না৷ কারণ যদি একজন সোনার আংটি ও সুন্দর পোশাক পরা লোক আপনার সমাবেশে আসে, এবং জঞ্জাল পোশাক পরা একজন দরিদ্র লোকও আসে, এবং আপনি যদি সেই সুন্দর পোশাক পরার দিকে মনোযোগ দেন এবং বলেন, আপনি এখানে একটি ভাল জায়গায় বসুন। , যখন তুমি দরিদ্র লোকটিকে বলছ, তুমি সেখানে দাঁড়াও, বা আমার পায়ের কাছে বসো, তখন কি তোমরা নিজেদের মধ্যে ভেদাভেদ সৃষ্টি করনি এবং মন্দ চিন্তা নিয়ে বিচারক হয়েছ?</w:t>
      </w:r>
    </w:p>
    <w:p/>
    <w:p>
      <w:r xmlns:w="http://schemas.openxmlformats.org/wordprocessingml/2006/main">
        <w:t xml:space="preserve">Ecclesiastes 5:10 যে রৌপ্য ভালবাসে সে রৌপ্যে সন্তুষ্ট হবে না; এবং যে বৃদ্ধির সঙ্গে প্রাচুর্য পছন্দ করে না, এটাও অসার৷</w:t>
      </w:r>
    </w:p>
    <w:p/>
    <w:p>
      <w:r xmlns:w="http://schemas.openxmlformats.org/wordprocessingml/2006/main">
        <w:t xml:space="preserve">এই দুনিয়ার জিনিস নিয়ে আমরা কখনোই সত্যিকার অর্থে সন্তুষ্ট হতে পারি না।</w:t>
      </w:r>
    </w:p>
    <w:p/>
    <w:p>
      <w:r xmlns:w="http://schemas.openxmlformats.org/wordprocessingml/2006/main">
        <w:t xml:space="preserve">1: ঈশ্বর চান যে আমরা এই জগতের জিনিসের চেয়ে প্রথমে তাঁকে এবং তাঁর রাজ্যের সন্ধান করি।</w:t>
      </w:r>
    </w:p>
    <w:p/>
    <w:p>
      <w:r xmlns:w="http://schemas.openxmlformats.org/wordprocessingml/2006/main">
        <w:t xml:space="preserve">ম্যাথু 6:33 কিন্তু তোমরা প্রথমে ঈশ্বরের রাজ্য ও তাঁর ধার্মিকতার খোঁজ কর৷ এবং এই সমস্ত জিনিস আপনার জন্য যোগ করা হবে.</w:t>
      </w:r>
    </w:p>
    <w:p/>
    <w:p>
      <w:r xmlns:w="http://schemas.openxmlformats.org/wordprocessingml/2006/main">
        <w:t xml:space="preserve">2: আমাদের যা আছে তাতেই সন্তুষ্ট থাকা উচিত এবং আরও বেশি কিছু পাওয়ার আকাঙ্ক্ষায় গ্রাস করা উচিত নয়।</w:t>
      </w:r>
    </w:p>
    <w:p/>
    <w:p>
      <w:r xmlns:w="http://schemas.openxmlformats.org/wordprocessingml/2006/main">
        <w:t xml:space="preserve">ফিলিপীয় 4:11-13 এমন নয় যে আমি অভাবের প্রতি কথা বলি: কারণ আমি শিখেছি, আমি যে অবস্থায়ই থাকি, তাতেই সন্তুষ্ট থাকতে পারি৷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 আমি খ্রীষ্টের মাধ্যমে সব কিছু করতে পারি যা আমাকে শক্তিশালী করে।</w:t>
      </w:r>
    </w:p>
    <w:p/>
    <w:p>
      <w:r xmlns:w="http://schemas.openxmlformats.org/wordprocessingml/2006/main">
        <w:t xml:space="preserve">1: Ecclesiastes 5:10 যে রৌপ্য ভালবাসে সে রৌপ্যে সন্তুষ্ট হবে না; এবং যে বৃদ্ধির সঙ্গে প্রাচুর্য পছন্দ করে না, এটাও অসার৷</w:t>
      </w:r>
    </w:p>
    <w:p/>
    <w:p>
      <w:r xmlns:w="http://schemas.openxmlformats.org/wordprocessingml/2006/main">
        <w:t xml:space="preserve">2:1 তীমথিয় 6:10 কারণ অর্থের প্রতি ভালবাসা হল সমস্ত মন্দের মূল, যা কিছু লোক লোভ করে, তারা বিশ্বাস থেকে ভ্রান্ত হয়েছে এবং অনেক দুঃখে নিজেদের বিদ্ধ করেছে৷</w:t>
      </w:r>
    </w:p>
    <w:p/>
    <w:p>
      <w:r xmlns:w="http://schemas.openxmlformats.org/wordprocessingml/2006/main">
        <w:t xml:space="preserve">Ecclesiastes 5:11 যখন দ্রব্য বৃদ্ধি পায়, তখন সেগুলিই বাড়ে যেগুলি সেগুলি খায়: এবং এর মালিকদের তাদের চোখ দিয়ে দেখার জন্য কী লাভ?</w:t>
      </w:r>
    </w:p>
    <w:p/>
    <w:p>
      <w:r xmlns:w="http://schemas.openxmlformats.org/wordprocessingml/2006/main">
        <w:t xml:space="preserve">এই অনুচ্ছেদটি পার্থিব সম্পদের অসারতার কথা বলে, কারণ যারা বেশি সম্পদ অর্জন করে তারা কেবল এটির দর্শন উপভোগ করতে সক্ষম হয় এবং অন্য কিছু নয়।</w:t>
      </w:r>
    </w:p>
    <w:p/>
    <w:p>
      <w:r xmlns:w="http://schemas.openxmlformats.org/wordprocessingml/2006/main">
        <w:t xml:space="preserve">1. তৃপ্তির মূল্য</w:t>
      </w:r>
    </w:p>
    <w:p/>
    <w:p>
      <w:r xmlns:w="http://schemas.openxmlformats.org/wordprocessingml/2006/main">
        <w:t xml:space="preserve">2. ঈশ্বরের ভালবাসার মাধ্যমে পরিপূর্ণতা খোঁজা</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হিব্রুজ 13:5-6 আপনার জীবনকে অর্থের প্রেম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Ecclesiastes 5:12 একজন পরিশ্রমী মানুষের ঘুম মিষ্টি হয়, সে অল্প খান বা বেশি, কিন্তু ধনীর প্রাচুর্য তাকে ঘুমাতে দেয় না।</w:t>
      </w:r>
    </w:p>
    <w:p/>
    <w:p>
      <w:r xmlns:w="http://schemas.openxmlformats.org/wordprocessingml/2006/main">
        <w:t xml:space="preserve">একজন পরিশ্রমী ব্যক্তির ঘুম সতেজ হয়, তা যতই থাকুক না কেন। যাইহোক, ধনীদের সম্পদ তাদের একটি ভাল রাতের বিশ্রাম পেতে বাধা দিতে পারে।</w:t>
      </w:r>
    </w:p>
    <w:p/>
    <w:p>
      <w:r xmlns:w="http://schemas.openxmlformats.org/wordprocessingml/2006/main">
        <w:t xml:space="preserve">1. প্রভুতে সন্তুষ্টি: চ্যালেঞ্জিং পরিস্থিতির মধ্যে শান্তি এবং বিশ্রাম খুঁজে পাওয়া।</w:t>
      </w:r>
    </w:p>
    <w:p/>
    <w:p>
      <w:r xmlns:w="http://schemas.openxmlformats.org/wordprocessingml/2006/main">
        <w:t xml:space="preserve">2. কঠোর পরিশ্রম করা এবং এর পুরষ্কার কাটা: দিনের পরিশ্রমের পরে একটি সতেজ ঘুমের আশীর্বাদ।</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2. গীতসংহিতা 127:2 - এটা বৃথা যে আপনি তাড়াতাড়ি ঘুম থেকে উঠে বিশ্রাম নিতে দেরী করেন, দুশ্চিন্তাগ্রস্ত পরিশ্রমের রুটি খান; কেননা তিনি তার প্রিয়তমাকে ঘুমান।</w:t>
      </w:r>
    </w:p>
    <w:p/>
    <w:p>
      <w:r xmlns:w="http://schemas.openxmlformats.org/wordprocessingml/2006/main">
        <w:t xml:space="preserve">Ecclesiastes 5:13 আমি সূর্যের নীচে দেখেছি এমন একটি ভয়ঙ্কর মন্দ আছে, যথা, এর মালিকদের ক্ষতি করার জন্য সম্পদ রাখা।</w:t>
      </w:r>
    </w:p>
    <w:p/>
    <w:p>
      <w:r xmlns:w="http://schemas.openxmlformats.org/wordprocessingml/2006/main">
        <w:t xml:space="preserve">বিচক্ষণতার সাথে ব্যবহার না করলে সম্পদ তাদের মালিকদের জন্য বোঝা হতে পারে।</w:t>
      </w:r>
    </w:p>
    <w:p/>
    <w:p>
      <w:r xmlns:w="http://schemas.openxmlformats.org/wordprocessingml/2006/main">
        <w:t xml:space="preserve">1. ধনের বিপদ: অনিয়ন্ত্রিত লোভের বিপদ</w:t>
      </w:r>
    </w:p>
    <w:p/>
    <w:p>
      <w:r xmlns:w="http://schemas.openxmlformats.org/wordprocessingml/2006/main">
        <w:t xml:space="preserve">2. সন্তুষ্টির মূল্য: আমাদের যা আছে তা নিয়ে কীভাবে সন্তুষ্ট হওয়া যায়</w:t>
      </w:r>
    </w:p>
    <w:p/>
    <w:p>
      <w:r xmlns:w="http://schemas.openxmlformats.org/wordprocessingml/2006/main">
        <w:t xml:space="preserve">1. হিতোপদেশ 18:11 - "ধনী ব্যক্তির সম্পদ তার শক্তিশালী শহর; দরিদ্রদের ধ্বংস তাদের দারিদ্র্য"</w:t>
      </w:r>
    </w:p>
    <w:p/>
    <w:p>
      <w:r xmlns:w="http://schemas.openxmlformats.org/wordprocessingml/2006/main">
        <w:t xml:space="preserve">2. লূক 12:15 - "এবং তিনি তাদের বললেন, 'সাবধান এবং লোভ থেকে সাবধান থাকুন, কারণ তার জীবন তার সম্পদের প্রাচুর্যের মধ্যে থাকে না।'"</w:t>
      </w:r>
    </w:p>
    <w:p/>
    <w:p>
      <w:r xmlns:w="http://schemas.openxmlformats.org/wordprocessingml/2006/main">
        <w:t xml:space="preserve">Ecclesiastes 5:14 কিন্তু সেই ধন-সম্পদ দুষ্ট কষ্টের দ্বারা বিনষ্ট হয়, এবং তিনি একটি পুত্রের জন্ম দেন এবং তার হাতে কিছুই থাকে না।</w:t>
      </w:r>
    </w:p>
    <w:p/>
    <w:p>
      <w:r xmlns:w="http://schemas.openxmlformats.org/wordprocessingml/2006/main">
        <w:t xml:space="preserve">এই অনুচ্ছেদটি সম্পদের ক্ষণস্থায়ী প্রকৃতিকে তুলে ধরে, কারণ দুর্ভাগ্যের কারণে তা মুহূর্তের মধ্যে কেড়ে নেওয়া যেতে পারে।</w:t>
      </w:r>
    </w:p>
    <w:p/>
    <w:p>
      <w:r xmlns:w="http://schemas.openxmlformats.org/wordprocessingml/2006/main">
        <w:t xml:space="preserve">1. "আপনার যা আছে তা আপনার নয়: সম্পদের অস্থিরতা উপলব্ধি করা"</w:t>
      </w:r>
    </w:p>
    <w:p/>
    <w:p>
      <w:r xmlns:w="http://schemas.openxmlformats.org/wordprocessingml/2006/main">
        <w:t xml:space="preserve">2. "জীবনের অনির্দেশ্যতা: উপদেশক থেকে শিক্ষা"</w:t>
      </w:r>
    </w:p>
    <w:p/>
    <w:p>
      <w:r xmlns:w="http://schemas.openxmlformats.org/wordprocessingml/2006/main">
        <w:t xml:space="preserve">1. গীতসংহিতা 39:6 আমরা নিছক চলমান ছায়া, এবং আমাদের সমস্ত ব্যস্ততা ছুটে যাওয়া কিছুই শেষ হয় না।</w:t>
      </w:r>
    </w:p>
    <w:p/>
    <w:p>
      <w:r xmlns:w="http://schemas.openxmlformats.org/wordprocessingml/2006/main">
        <w:t xml:space="preserve">2. জেমস 4:14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Ecclesiastes 5:15 সে তার মায়ের গর্ভ থেকে বের হয়ে আসার সাথে সাথে উলঙ্গ অবস্থায় সে যেমন এসেছিল তেমনি ফিরে যাবে এবং তার শ্রমের কিছুই নেবে না, যা সে তার হাতে নিয়ে যেতে পারে।</w:t>
      </w:r>
    </w:p>
    <w:p/>
    <w:p>
      <w:r xmlns:w="http://schemas.openxmlformats.org/wordprocessingml/2006/main">
        <w:t xml:space="preserve">এই অনুচ্ছেদটি জোর দেয় যে আমরা যখন মারা যাব তখন আমাদের সমস্ত সম্পত্তি পিছনে চলে যাবে এবং আমাদের বস্তুগত সম্পদের সাথে অত্যধিক সংযুক্ত হওয়া উচিত নয়।</w:t>
      </w:r>
    </w:p>
    <w:p/>
    <w:p>
      <w:r xmlns:w="http://schemas.openxmlformats.org/wordprocessingml/2006/main">
        <w:t xml:space="preserve">1. বস্তুগত সম্পদের অসারতা</w:t>
      </w:r>
    </w:p>
    <w:p/>
    <w:p>
      <w:r xmlns:w="http://schemas.openxmlformats.org/wordprocessingml/2006/main">
        <w:t xml:space="preserve">2. উপাদানের বাইরে অর্থ খোঁজা</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লুক 12:15 যত্ন নিন, এবং সমস্ত লোভের বিরুদ্ধে আপনার সতর্ক থাকুন, কারণ কারও জীবন তার সম্পদের প্রাচুর্যের মধ্যে থাকে না।"</w:t>
      </w:r>
    </w:p>
    <w:p/>
    <w:p>
      <w:r xmlns:w="http://schemas.openxmlformats.org/wordprocessingml/2006/main">
        <w:t xml:space="preserve">Ecclesiastes 5:16 আর এটাও একটা ভয়ানক মন্দ যে, তিনি যেমন এসেছেন, তেমনি তিনি যাবেন; আর যে বাতাসের জন্য পরিশ্রম করেছে তার কি লাভ?</w:t>
      </w:r>
    </w:p>
    <w:p/>
    <w:p>
      <w:r xmlns:w="http://schemas.openxmlformats.org/wordprocessingml/2006/main">
        <w:t xml:space="preserve">সলোমন অস্থায়ী এবং ক্ষণস্থায়ী যা কিছু করার জন্য কঠোর পরিশ্রম করার বিরুদ্ধে সতর্ক করে, কারণ আমাদের সাথে কিছুই নিয়ে যাওয়া যায় না এবং শুধুমাত্র ঈশ্বরই আমাদের একটি স্থায়ী পুরস্কার দিতে পারেন।</w:t>
      </w:r>
    </w:p>
    <w:p/>
    <w:p>
      <w:r xmlns:w="http://schemas.openxmlformats.org/wordprocessingml/2006/main">
        <w:t xml:space="preserve">1. "জীবনের ভ্যানিটি: টায়লিং ফর দ্য উইন্ড"</w:t>
      </w:r>
    </w:p>
    <w:p/>
    <w:p>
      <w:r xmlns:w="http://schemas.openxmlformats.org/wordprocessingml/2006/main">
        <w:t xml:space="preserve">2. "জীবনের ক্ষণস্থায়ী: অনন্তকালে বিনিয়োগ"</w:t>
      </w:r>
    </w:p>
    <w:p/>
    <w:p>
      <w:r xmlns:w="http://schemas.openxmlformats.org/wordprocessingml/2006/main">
        <w:t xml:space="preserve">1. জেমস 4:14, "যেহেতু আপনি জানেন না আগামীকাল কি হবে। আপনার জীবন কিসের জন্য? এটি এমনকি একটি বাষ্প, যা অল্প সময়ের জন্য প্রদর্শিত হয় এবং তারপরে অদৃশ্য হয়ে যায়।"</w:t>
      </w:r>
    </w:p>
    <w:p/>
    <w:p>
      <w:r xmlns:w="http://schemas.openxmlformats.org/wordprocessingml/2006/main">
        <w:t xml:space="preserve">2. 1 টিমোথি 6:7, "কারণ আমরা এই পৃথিবীতে কিছুই নিয়ে আসিনি, এবং এটা নিশ্চিত যে আমরা কিছুই বহন করতে পারব না।"</w:t>
      </w:r>
    </w:p>
    <w:p/>
    <w:p>
      <w:r xmlns:w="http://schemas.openxmlformats.org/wordprocessingml/2006/main">
        <w:t xml:space="preserve">Ecclesiastes 5:17 তার সমস্ত দিনও সে অন্ধকারে খায়, এবং তার অসুস্থতায় তার অনেক দুঃখ ও ক্রোধ আছে।</w:t>
      </w:r>
    </w:p>
    <w:p/>
    <w:p>
      <w:r xmlns:w="http://schemas.openxmlformats.org/wordprocessingml/2006/main">
        <w:t xml:space="preserve">অনুচ্ছেদটি অসুস্থতার কারণে অন্ধকার, দুঃখ এবং ক্রোধে ভরা জীবনের কথা বলে।</w:t>
      </w:r>
    </w:p>
    <w:p/>
    <w:p>
      <w:r xmlns:w="http://schemas.openxmlformats.org/wordprocessingml/2006/main">
        <w:t xml:space="preserve">1. অন্ধকারের সময়ে ঈশ্বরের নিরাময় অনুগ্রহ</w:t>
      </w:r>
    </w:p>
    <w:p/>
    <w:p>
      <w:r xmlns:w="http://schemas.openxmlformats.org/wordprocessingml/2006/main">
        <w:t xml:space="preserve">2. কষ্টের মধ্যে শক্তি খোঁজা</w:t>
      </w:r>
    </w:p>
    <w:p/>
    <w:p>
      <w:r xmlns:w="http://schemas.openxmlformats.org/wordprocessingml/2006/main">
        <w:t xml:space="preserve">1. Isaiah 53:4-5 নিশ্চয় তিনি আমাদের দুঃখ বহন করেছেন এবং আমাদের দুঃখ বহন করেছেন; তবুও আমরা তাকে আঘাতপ্রাপ্ত, ঈশ্বরের দ্বারা আঘাতপ্রাপ্ত এবং পীড়িত মনে করি। কিন্তু আমাদের সীমালঙ্ঘনের জন্য তাকে বিদ্ধ করা হয়েছিল;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2. জেমস 5:13-15 তোমাদের মধ্যে কেউ কি কষ্ট পাচ্ছে? সে প্রার্থনা করুক। কেউ কি প্রফুল্ল? তাকে প্রশংসা গাইতে দিন। তোমাদের মধ্যে যে কেউ অসুস্থ হয়েছে?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 আর যদি সে গুনাহ করে থাকে তবে তাকে ক্ষমা করা হবে।</w:t>
      </w:r>
    </w:p>
    <w:p/>
    <w:p>
      <w:r xmlns:w="http://schemas.openxmlformats.org/wordprocessingml/2006/main">
        <w:t xml:space="preserve">Ecclesiastes 5:18 আমি যা দেখেছি তা দেখ: একজনের খাওয়া ও পান করা ভাল এবং আনন্দদায়ক, এবং তার সমস্ত শ্রম যা সে তার জীবনের সমস্ত দিন সূর্যের নীচে নেয়, যা ঈশ্বর তাকে দেন তা উপভোগ করা। : কারণ এটা তার অংশ।</w:t>
      </w:r>
    </w:p>
    <w:p/>
    <w:p>
      <w:r xmlns:w="http://schemas.openxmlformats.org/wordprocessingml/2006/main">
        <w:t xml:space="preserve">এই অনুচ্ছেদটি আমাদের শ্রমের ভাল উপভোগ করার গুরুত্বের উপর জোর দেয়, যেমন ঈশ্বর আমাদের দিয়েছেন।</w:t>
      </w:r>
    </w:p>
    <w:p/>
    <w:p>
      <w:r xmlns:w="http://schemas.openxmlformats.org/wordprocessingml/2006/main">
        <w:t xml:space="preserve">1. ঈশ্বর আপনাকে যে উপহার দিয়েছেন তা উপভোগ করুন</w:t>
      </w:r>
    </w:p>
    <w:p/>
    <w:p>
      <w:r xmlns:w="http://schemas.openxmlformats.org/wordprocessingml/2006/main">
        <w:t xml:space="preserve">2. আপনি যে কাজ করেছেন তার প্রশংসা করার জন্য সময় নিন</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w:t>
      </w:r>
    </w:p>
    <w:p/>
    <w:p>
      <w:r xmlns:w="http://schemas.openxmlformats.org/wordprocessingml/2006/main">
        <w:t xml:space="preserve">Ecclesiastes 5:19 প্রত্যেক মানুষ যাকে ঈশ্বর ধন-সম্পদ দান করেছেন, এবং তাকে তা খাওয়ার, তার অংশ নেওয়ার এবং তার পরিশ্রমে আনন্দ করার ক্ষমতা দিয়েছেন; এই ঈশ্বরের উপহার.</w:t>
      </w:r>
    </w:p>
    <w:p/>
    <w:p>
      <w:r xmlns:w="http://schemas.openxmlformats.org/wordprocessingml/2006/main">
        <w:t xml:space="preserve">ঈশ্বর আমাদের সম্পদ, শক্তি, এবং আনন্দ দিয়ে আশীর্বাদ করেন এবং এই আশীর্বাদগুলি তাঁর কাছ থেকে উপহার।</w:t>
      </w:r>
    </w:p>
    <w:p/>
    <w:p>
      <w:r xmlns:w="http://schemas.openxmlformats.org/wordprocessingml/2006/main">
        <w:t xml:space="preserve">: সম্পদ, ক্ষমতা, এবং আনন্দ ঈশ্বরের উপহার</w:t>
      </w:r>
    </w:p>
    <w:p/>
    <w:p>
      <w:r xmlns:w="http://schemas.openxmlformats.org/wordprocessingml/2006/main">
        <w:t xml:space="preserve">: কৃতজ্ঞতার জীবন যাপন</w:t>
      </w:r>
    </w:p>
    <w:p/>
    <w:p>
      <w:r xmlns:w="http://schemas.openxmlformats.org/wordprocessingml/2006/main">
        <w:t xml:space="preserve">Deuteronomy 8:17-18 - এবং আপনি আপনার ঈশ্বর সদাপ্রভুকে স্মরণ করবেন, কারণ তিনিই আপনাকে সম্পদ পাওয়ার ক্ষমতা দেন, যাতে তিনি আপনার পূর্বপুরুষদের কাছে যে চুক্তিটি করেছিলেন তা তিনি প্রতিষ্ঠা করতে পারেন, যেমনটি আজকের দিনে।</w:t>
      </w:r>
    </w:p>
    <w:p/>
    <w:p>
      <w:r xmlns:w="http://schemas.openxmlformats.org/wordprocessingml/2006/main">
        <w:t xml:space="preserve">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Ecclesiastes 5:20 কারণ সে তার জীবনের দিনগুলি খুব বেশি মনে রাখবে না; কারণ ঈশ্বর তার মনের আনন্দে তাকে উত্তর দেন৷</w:t>
      </w:r>
    </w:p>
    <w:p/>
    <w:p>
      <w:r xmlns:w="http://schemas.openxmlformats.org/wordprocessingml/2006/main">
        <w:t xml:space="preserve">একজন ব্যক্তির জীবনের দিনগুলি ক্ষণস্থায়ী, এবং যারা তাকে স্মরণ করে ঈশ্বর তাদের আনন্দ দেন।</w:t>
      </w:r>
    </w:p>
    <w:p/>
    <w:p>
      <w:r xmlns:w="http://schemas.openxmlformats.org/wordprocessingml/2006/main">
        <w:t xml:space="preserve">1: আপনার সময় সবচেয়ে বেশি করুন: জীবনে ঈশ্বরকে স্মরণ করা</w:t>
      </w:r>
    </w:p>
    <w:p/>
    <w:p>
      <w:r xmlns:w="http://schemas.openxmlformats.org/wordprocessingml/2006/main">
        <w:t xml:space="preserve">2: প্রভুর উপস্থিতিতে আনন্দ: জীবনে তৃপ্তি খোঁজা</w:t>
      </w:r>
    </w:p>
    <w:p/>
    <w:p>
      <w:r xmlns:w="http://schemas.openxmlformats.org/wordprocessingml/2006/main">
        <w:t xml:space="preserve">1: গীতসংহিতা 90:12 - তাই আমাদের দিন গণনা করতে শেখান, যাতে আমরা আমাদের হৃদয়কে জ্ঞানের প্রতি প্রয়োগ করতে পারি।</w:t>
      </w:r>
    </w:p>
    <w:p/>
    <w:p>
      <w:r xmlns:w="http://schemas.openxmlformats.org/wordprocessingml/2006/main">
        <w:t xml:space="preserve">2: জেমস 4:13-14 - এখন এসো, তোমরা যারা বলছ, আজ না হোক কাল আমরা অমুক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Ecclesiastes অধ্যায় 6 মানুষের অস্তিত্বের সীমাবদ্ধতা এবং অনিশ্চয়তার বিষয়বস্তু অন্বেষণ করে, প্রকৃত সন্তুষ্টি খুঁজে না পেয়ে সম্পদ এবং সম্পত্তি অনুসরণ করার নিরর্থকতা তুলে ধরে।</w:t>
      </w:r>
    </w:p>
    <w:p/>
    <w:p>
      <w:r xmlns:w="http://schemas.openxmlformats.org/wordprocessingml/2006/main">
        <w:t xml:space="preserve">1ম অনুচ্ছেদ: অধ্যায়টি একটি দৃশ্যকল্প উপস্থাপনের মাধ্যমে শুরু হয় যেখানে একজন ব্যক্তি সম্পদ, সম্পত্তি এবং অসংখ্য সন্তানের আশীর্বাদপ্রাপ্ত কিন্তু সেগুলি উপভোগ করতে অক্ষম। ধর্মপ্রচারক পরামর্শ দেন যে এই ধরনের একজন ব্যক্তি এমন ব্যক্তির চেয়ে ভালো নয় যার অস্তিত্ব ছিল না (Ecclesiastes 6:1-3)।</w:t>
      </w:r>
    </w:p>
    <w:p/>
    <w:p>
      <w:r xmlns:w="http://schemas.openxmlformats.org/wordprocessingml/2006/main">
        <w:t xml:space="preserve">2য় অনুচ্ছেদ: প্রচারক মৃত্যুর অনিবার্যতা এবং কীভাবে এটি জীবনের সাধনাকে শেষ পর্যন্ত অর্থহীন করে তোলে তা প্রতিফলিত করে। তিনি লক্ষ্য করেন যে লোকেরা প্রায়ই তৃপ্তি না পেয়ে আরও কিছু করার চেষ্টা করে এবং তাদের আকাঙ্ক্ষাগুলি অতৃপ্ত থাকে (উপদেশক 6:4-9)।</w:t>
      </w:r>
    </w:p>
    <w:p/>
    <w:p>
      <w:r xmlns:w="http://schemas.openxmlformats.org/wordprocessingml/2006/main">
        <w:t xml:space="preserve">3য় অনুচ্ছেদ: প্রচারক একজনের জীবন গঠনে ভাগ্য বা ঐশ্বরিক বিধানের ভূমিকা নিয়ে চিন্তা করেন। তিনি স্বীকার করেন যে মানুষের তাদের পরিস্থিতির উপর সীমিত নিয়ন্ত্রণ রয়েছে এবং তারা ঈশ্বরের পথগুলি সম্পূর্ণরূপে বুঝতে পারে না। তিনি আরও বেশি কিছুর জন্য ক্রমাগত চেষ্টা করার পরিবর্তে যা দেওয়া হয়েছে তাতে আনন্দ খোঁজার পরামর্শ দেন (উপদেশক 6:10-12)।</w:t>
      </w:r>
    </w:p>
    <w:p/>
    <w:p>
      <w:r xmlns:w="http://schemas.openxmlformats.org/wordprocessingml/2006/main">
        <w:t xml:space="preserve">সংক্ষেপে,</w:t>
      </w:r>
    </w:p>
    <w:p>
      <w:r xmlns:w="http://schemas.openxmlformats.org/wordprocessingml/2006/main">
        <w:t xml:space="preserve">Ecclesiastes অধ্যায় ছয় delves</w:t>
      </w:r>
    </w:p>
    <w:p>
      <w:r xmlns:w="http://schemas.openxmlformats.org/wordprocessingml/2006/main">
        <w:t xml:space="preserve">মানুষের অস্তিত্বের সাথে জড়িত সীমাবদ্ধতা এবং অনিশ্চয়তা,</w:t>
      </w:r>
    </w:p>
    <w:p>
      <w:r xmlns:w="http://schemas.openxmlformats.org/wordprocessingml/2006/main">
        <w:t xml:space="preserve">সত্যিকারের সন্তুষ্টি ছাড়া সম্পদের পেছনে ছুটতে পাওয়া অসারতা তুলে ধরা।</w:t>
      </w:r>
    </w:p>
    <w:p/>
    <w:p>
      <w:r xmlns:w="http://schemas.openxmlformats.org/wordprocessingml/2006/main">
        <w:t xml:space="preserve">উপস্থাপিত দৃশ্য যেখানে ধন-সম্পদ, ধন-সম্পদ সহ অসংখ্য সন্তান ভোগ আনতে ব্যর্থ হয়।</w:t>
      </w:r>
    </w:p>
    <w:p>
      <w:r xmlns:w="http://schemas.openxmlformats.org/wordprocessingml/2006/main">
        <w:t xml:space="preserve">এমন একজন ব্যক্তির দ্বারা ধারণকৃত সুবিধার অভাবের পরামর্শ দেওয়া হচ্ছে যিনি কখনোই বিদ্যমান ছিলেন না।</w:t>
      </w:r>
    </w:p>
    <w:p>
      <w:r xmlns:w="http://schemas.openxmlformats.org/wordprocessingml/2006/main">
        <w:t xml:space="preserve">জীবনের সাধনার মধ্যে পাওয়া অর্থহীনতাকে স্বীকৃতি দেওয়ার সময় মৃত্যুর সাথে জড়িত অনিবার্যতার প্রতিফলন।</w:t>
      </w:r>
    </w:p>
    <w:p>
      <w:r xmlns:w="http://schemas.openxmlformats.org/wordprocessingml/2006/main">
        <w:t xml:space="preserve">তৃপ্তি বা সন্তুষ্টি না পেয়ে ক্রমাগত আরও কিছু করার জন্য মানুষের প্রবণতা পর্যবেক্ষণ করা।</w:t>
      </w:r>
    </w:p>
    <w:p>
      <w:r xmlns:w="http://schemas.openxmlformats.org/wordprocessingml/2006/main">
        <w:t xml:space="preserve">একজনের জীবন গঠনে ভাগ্য বা ঐশ্বরিক প্রভিডেন্সের ভূমিকা নিয়ে চিন্তা করা।</w:t>
      </w:r>
    </w:p>
    <w:p>
      <w:r xmlns:w="http://schemas.openxmlformats.org/wordprocessingml/2006/main">
        <w:t xml:space="preserve">ঈশ্বরের উপায় সম্পূর্ণরূপে বোঝার অক্ষমতা সহ পরিস্থিতির উপর সীমিত নিয়ন্ত্রণকে স্বীকার করা।</w:t>
      </w:r>
    </w:p>
    <w:p>
      <w:r xmlns:w="http://schemas.openxmlformats.org/wordprocessingml/2006/main">
        <w:t xml:space="preserve">ক্রমাগত অতিরিক্ত বস্তুগত লাভ বা অপূর্ণ আকাঙ্ক্ষা অনুসরণ করার পরিবর্তে প্রাপ্ত আশীর্বাদগুলিতে আনন্দ খুঁজে পাওয়ার উপর গুরুত্ব দেওয়া পরামর্শ দেওয়া।</w:t>
      </w:r>
    </w:p>
    <w:p>
      <w:r xmlns:w="http://schemas.openxmlformats.org/wordprocessingml/2006/main">
        <w:t xml:space="preserve">যা দেওয়া হয়েছে তার জন্য সন্তুষ্টি এবং কৃতজ্ঞতার তাত্পর্যের উপর জোর দিয়ে মানুষের অস্তিত্বের অন্তর্নিহিত সীমাবদ্ধতাগুলিকে স্বীকৃতি দেওয়ার অন্তর্দৃষ্টি দেওয়া। উপরন্তু, দীর্ঘস্থায়ী পরিপূর্ণতা খুঁজে পাওয়ার উপায় হিসাবে পার্থিব সাফল্যের নিরলস সাধনার বিরুদ্ধে সতর্ক করার সাথে সাথে ঐশ্বরিক প্রভিডেন্সকে ঘিরে থাকা রহস্যকে স্বীকার করা।</w:t>
      </w:r>
    </w:p>
    <w:p/>
    <w:p>
      <w:r xmlns:w="http://schemas.openxmlformats.org/wordprocessingml/2006/main">
        <w:t xml:space="preserve">Ecclesiastes 6:1 আমি সূর্যের নীচে একটি মন্দ দেখেছি এবং এটি মানুষের মধ্যে সাধারণ:</w:t>
      </w:r>
    </w:p>
    <w:p/>
    <w:p>
      <w:r xmlns:w="http://schemas.openxmlformats.org/wordprocessingml/2006/main">
        <w:t xml:space="preserve">উদ্দেশ্যহীন জীবন পুরুষদের মধ্যে একটি সাধারণ সমস্যা।</w:t>
      </w:r>
    </w:p>
    <w:p/>
    <w:p>
      <w:r xmlns:w="http://schemas.openxmlformats.org/wordprocessingml/2006/main">
        <w:t xml:space="preserve">1: ঈশ্বরের সেবা করার মাধ্যমে আপনার জীবনের উদ্দেশ্য পূরণ করুন</w:t>
      </w:r>
    </w:p>
    <w:p/>
    <w:p>
      <w:r xmlns:w="http://schemas.openxmlformats.org/wordprocessingml/2006/main">
        <w:t xml:space="preserve">2: কেন একটি অর্থপূর্ণ জীবন সম্পদের চেয়ে ভাল</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গীতসংহিতা 90:12 - আমাদের দিনগুলি গণনা করতে শেখান, যাতে আমরা জ্ঞানের হৃদয় পেতে পারি।</w:t>
      </w:r>
    </w:p>
    <w:p/>
    <w:p>
      <w:r xmlns:w="http://schemas.openxmlformats.org/wordprocessingml/2006/main">
        <w:t xml:space="preserve">Ecclesiastes 6:2 একজন মানুষ যাকে ঈশ্বর ধন, সম্পদ ও সম্মান দিয়েছেন, যাতে সে তার আত্মার জন্য যা চায় তার কিছুই চায় না, তবুও ঈশ্বর তাকে তা খাওয়ার ক্ষমতা দেন না, কিন্তু একজন অপরিচিত ব্যক্তি তা খায়৷ অসারতা, এবং এটি একটি খারাপ রোগ।</w:t>
      </w:r>
    </w:p>
    <w:p/>
    <w:p>
      <w:r xmlns:w="http://schemas.openxmlformats.org/wordprocessingml/2006/main">
        <w:t xml:space="preserve">ঈশ্বর একজন ব্যক্তিকে সমস্ত বৈষয়িক সম্পদ এবং সম্মান দিতে পারেন যা তারা কখনও চাইতে পারে, কিন্তু যদি তাদের সেগুলি উপভোগ করার ক্ষমতা না থাকে, তবে এটি সবই বৃথা এবং দুঃখ ছাড়া কিছুই নিয়ে আসে না।</w:t>
      </w:r>
    </w:p>
    <w:p/>
    <w:p>
      <w:r xmlns:w="http://schemas.openxmlformats.org/wordprocessingml/2006/main">
        <w:t xml:space="preserve">1. ঈশ্বরের উপহার: আপনার জীবনে আশীর্বাদ লালন</w:t>
      </w:r>
    </w:p>
    <w:p/>
    <w:p>
      <w:r xmlns:w="http://schemas.openxmlformats.org/wordprocessingml/2006/main">
        <w:t xml:space="preserve">2. সম্পদের ভ্যানিটি: আমাদের যা আছে তা উপভোগ করা</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হিতোপদেশ 30:8 - অসারতা এবং মিথ্যা আমার থেকে দূরে সরিয়ে দাও: আমাকে দারিদ্র্য বা ধন-সম্পদ দিও না; আমার জন্য সুবিধাজনক খাবার দিয়ে আমাকে খাওয়ান।</w:t>
      </w:r>
    </w:p>
    <w:p/>
    <w:p>
      <w:r xmlns:w="http://schemas.openxmlformats.org/wordprocessingml/2006/main">
        <w:t xml:space="preserve">Ecclesiastes 6:3 যদি একজন মানুষ একশোটি সন্তানের জন্ম দেয় এবং বহু বছর বেঁচে থাকে, যাতে তার বছরের দিন অনেক হয়, এবং তার আত্মা মঙ্গল দ্বারা পূর্ণ না হয় এবং তাকে কবর দেওয়া না হয়; আমি বলি, অকাল জন্ম তার চেয়ে ভালো।</w:t>
      </w:r>
    </w:p>
    <w:p/>
    <w:p>
      <w:r xmlns:w="http://schemas.openxmlformats.org/wordprocessingml/2006/main">
        <w:t xml:space="preserve">এই অনুচ্ছেদটি এই সত্যটির কথা বলে যে অনেকগুলি সন্তান জন্ম নেওয়া এবং একটি পরিপূর্ণ জীবন না পাওয়ার চেয়ে একটি অসময়ে জন্ম নেওয়া ভাল।</w:t>
      </w:r>
    </w:p>
    <w:p/>
    <w:p>
      <w:r xmlns:w="http://schemas.openxmlformats.org/wordprocessingml/2006/main">
        <w:t xml:space="preserve">1. পরিপূর্ণতার জীবন: পৃথিবীতে আমাদের সময়ের সর্বাধিক সদ্ব্যবহার করা</w:t>
      </w:r>
    </w:p>
    <w:p/>
    <w:p>
      <w:r xmlns:w="http://schemas.openxmlformats.org/wordprocessingml/2006/main">
        <w:t xml:space="preserve">2. অপূর্ণ ইচ্ছার আশীর্বাদ: আমরা নিয়ন্ত্রণে নেই জেনে সান্ত্বনা খুঁজে পাওয়া</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উপদেশক 3:1-8 - সমস্ত কিছুর জন্য একটি ঋতু আছে, এবং স্বর্গের নীচে প্রতিটি বিষয়ের জন্য একটি সময় রয়েছে: জন্মের একটি সময় এবং মৃত্যুর একটি সময়; রোপণের একটি সময়, এবং যা রোপণ করা হয়েছে তা উপড়ে ফেলার একটি সময়৷ হত্যা করার একটি সময়, এবং আরোগ্য করার একটি সময়; ভেঙ্গে যাবার একটা সময়, আর গড়ার একটা সময়; কান্নার একটা সময়, আর হাসবার একটা সময়; শোক করার একটা সময়, আর নাচবার একটা সময়; পাথর ছুঁড়ে ফেলার একটা সময়, আর পাথর জড়ো করার একটা সময়; আলিঙ্গন করার একটি সময়, এবং আলিঙ্গন থেকে বিরত থাকার একটি সময়; খোঁজার একটা সময়, হারানোর একটা সময়; একটি সময় রাখা, এবং একটি সময় দূরে নিক্ষেপ.</w:t>
      </w:r>
    </w:p>
    <w:p/>
    <w:p>
      <w:r xmlns:w="http://schemas.openxmlformats.org/wordprocessingml/2006/main">
        <w:t xml:space="preserve">Ecclesiastes 6:4 কারণ তিনি অসারতা নিয়ে আসেন এবং অন্ধকারে চলে যান এবং তাঁর নাম অন্ধকারে ঢেকে যাবে৷</w:t>
      </w:r>
    </w:p>
    <w:p/>
    <w:p>
      <w:r xmlns:w="http://schemas.openxmlformats.org/wordprocessingml/2006/main">
        <w:t xml:space="preserve">উপদেশক-এর প্রচারক এমন একজন ব্যক্তির কথা বলেছেন যিনি অহংকার নিয়ে পৃথিবীতে আসেন এবং অন্ধকারে চলে যান, তার নাম ভুলে যায়।</w:t>
      </w:r>
    </w:p>
    <w:p/>
    <w:p>
      <w:r xmlns:w="http://schemas.openxmlformats.org/wordprocessingml/2006/main">
        <w:t xml:space="preserve">1. ভ্যানিটি অফ ভ্যানিশিং</w:t>
      </w:r>
    </w:p>
    <w:p/>
    <w:p>
      <w:r xmlns:w="http://schemas.openxmlformats.org/wordprocessingml/2006/main">
        <w:t xml:space="preserve">2. জীবনের অস্থিরতা</w:t>
      </w:r>
    </w:p>
    <w:p/>
    <w:p>
      <w:r xmlns:w="http://schemas.openxmlformats.org/wordprocessingml/2006/main">
        <w:t xml:space="preserve">1. গীতসংহিতা 39:4-5 প্রভু, আমাকে মনে করিয়ে দিন পৃথিবীতে আমার সময় কতটা সংক্ষিপ্ত হবে। আমাকে মনে করিয়ে দিন যে আমার জীবন বাতাসের শ্বাসের মতো। মানুষের জীবন একটি ছায়ার মত যা দ্রুত অদৃশ্য হয়ে যায়।</w:t>
      </w:r>
    </w:p>
    <w:p/>
    <w:p>
      <w:r xmlns:w="http://schemas.openxmlformats.org/wordprocessingml/2006/main">
        <w:t xml:space="preserve">2. ইশাইয়া 40:6-8 একটি কণ্ঠস্বর বলছে, চিৎকার! আমি জিজ্ঞেস করলাম, কী চিৎকার করব? চিৎকার করো যে মানুষ ঘাসের মতো। তাদের সৌন্দর্য মাঠের ফুলের মতো দ্রুত ফিকে হয়ে যায়। ঘাস শুকিয়ে যায় এবং ফুল ঝরে যায়, যখন প্রভুর নিঃশ্বাস তাদের উপর প্রবাহিত হয়। মানুষের জীবন ঘাসের মতো। তারা মাঠে ফুলের মতো ফুটে ওঠে। কিন্তু যখন বাতাস তাদের উপর দিয়ে যায়, তখন তারা এমনভাবে চলে যায় যেন তাদের কোন অস্তিত্বই ছিল না।</w:t>
      </w:r>
    </w:p>
    <w:p/>
    <w:p>
      <w:r xmlns:w="http://schemas.openxmlformats.org/wordprocessingml/2006/main">
        <w:t xml:space="preserve">Ecclesiastes 6:5 তাছাড়া তিনি সূর্য দেখেন নি, কিছু জানেন না: এটি অন্যের চেয়ে বেশি বিশ্রাম পেয়েছে।</w:t>
      </w:r>
    </w:p>
    <w:p/>
    <w:p>
      <w:r xmlns:w="http://schemas.openxmlformats.org/wordprocessingml/2006/main">
        <w:t xml:space="preserve">এই শ্লোকটি এমন একজন ব্যক্তির জ্ঞান এবং সচেতনতার অভাবের কথা বলে যিনি মারা গেছেন, এবং পরামর্শ দেয় যে সেই ব্যক্তির বিশ্রাম যে বেঁচে আছে তার চেয়ে বেশি।</w:t>
      </w:r>
    </w:p>
    <w:p/>
    <w:p>
      <w:r xmlns:w="http://schemas.openxmlformats.org/wordprocessingml/2006/main">
        <w:t xml:space="preserve">1. মৃত্যুর সান্ত্বনা - আমরা মৃত্যুতে যে চূড়ান্ত বিশ্রাম পাই তা বোঝা এবং আলিঙ্গন করা।</w:t>
      </w:r>
    </w:p>
    <w:p/>
    <w:p>
      <w:r xmlns:w="http://schemas.openxmlformats.org/wordprocessingml/2006/main">
        <w:t xml:space="preserve">2. প্রভুর জ্ঞান - উপদেশক 6:5 এ প্রকাশিত আমাদের জন্য ঈশ্বরের পরিকল্পনার প্রশংসা করা।</w:t>
      </w:r>
    </w:p>
    <w:p/>
    <w:p>
      <w:r xmlns:w="http://schemas.openxmlformats.org/wordprocessingml/2006/main">
        <w:t xml:space="preserve">1. গীতসংহিতা 116:15 - প্রভুর দৃষ্টিতে মূল্যবান তাঁর সাধুদের মৃত্যু।</w:t>
      </w:r>
    </w:p>
    <w:p/>
    <w:p>
      <w:r xmlns:w="http://schemas.openxmlformats.org/wordprocessingml/2006/main">
        <w:t xml:space="preserve">2. Isaiah 57:1-2 - ধার্মিক বিনষ্ট হয়, এবং কেউ তা মনে করে না; ধার্মিকদের নিয়ে যাওয়া হয়, এবং কেউ বুঝতে পারে না যে ধার্মিকদের মন্দ থেকে রক্ষা পাওয়ার জন্য নিয়ে যাওয়া হয়েছে৷</w:t>
      </w:r>
    </w:p>
    <w:p/>
    <w:p>
      <w:r xmlns:w="http://schemas.openxmlformats.org/wordprocessingml/2006/main">
        <w:t xml:space="preserve">Ecclesiastes 6:6 হ্যাঁ, যদিও তিনি হাজার বছর বেঁচে আছেন দু'বার বলা হয়েছে, তবুও তিনি কি ভাল কিছু দেখেননি: সবাই কি এক জায়গায় যায় না?</w:t>
      </w:r>
    </w:p>
    <w:p/>
    <w:p>
      <w:r xmlns:w="http://schemas.openxmlformats.org/wordprocessingml/2006/main">
        <w:t xml:space="preserve">মানুষ জীবনে কোনো স্থায়ী আনন্দ বা তৃপ্তি অনুভব করতে পারে না, তা যতদিনই বেঁচে থাকুক না কেন।</w:t>
      </w:r>
    </w:p>
    <w:p/>
    <w:p>
      <w:r xmlns:w="http://schemas.openxmlformats.org/wordprocessingml/2006/main">
        <w:t xml:space="preserve">1. জীবন ক্ষণস্থায়ী এবং অনিশ্চিত - এটির সর্বোচ্চ ব্যবহার করুন।</w:t>
      </w:r>
    </w:p>
    <w:p/>
    <w:p>
      <w:r xmlns:w="http://schemas.openxmlformats.org/wordprocessingml/2006/main">
        <w:t xml:space="preserve">2. সত্যিকারের আনন্দ এবং তৃপ্তি পেতে, সাময়িকতার বাইরে তাকান।</w:t>
      </w:r>
    </w:p>
    <w:p/>
    <w:p>
      <w:r xmlns:w="http://schemas.openxmlformats.org/wordprocessingml/2006/main">
        <w:t xml:space="preserve">1. রোমানস 8:18-25 অনন্ত গৌরবের আশা।</w:t>
      </w:r>
    </w:p>
    <w:p/>
    <w:p>
      <w:r xmlns:w="http://schemas.openxmlformats.org/wordprocessingml/2006/main">
        <w:t xml:space="preserve">2. ফিলিপীয় 4:4-13 যে কোনও পরিস্থিতিতে সন্তুষ্ট।</w:t>
      </w:r>
    </w:p>
    <w:p/>
    <w:p>
      <w:r xmlns:w="http://schemas.openxmlformats.org/wordprocessingml/2006/main">
        <w:t xml:space="preserve">Ecclesiastes 6:7 মানুষের সমস্ত শ্রম তার মুখের জন্য, তবুও ক্ষুধা মেটে না।</w:t>
      </w:r>
    </w:p>
    <w:p/>
    <w:p>
      <w:r xmlns:w="http://schemas.openxmlformats.org/wordprocessingml/2006/main">
        <w:t xml:space="preserve">মানুষের শ্রম ভরণপোষণ প্রদানের উদ্দেশ্যে, তবুও ক্ষুধা কখনই পুরোপুরি মেটে না।</w:t>
      </w:r>
    </w:p>
    <w:p/>
    <w:p>
      <w:r xmlns:w="http://schemas.openxmlformats.org/wordprocessingml/2006/main">
        <w:t xml:space="preserve">1. অতৃপ্ত ক্ষুধা: ইচ্ছার মাঝে তৃপ্তি শেখা</w:t>
      </w:r>
    </w:p>
    <w:p/>
    <w:p>
      <w:r xmlns:w="http://schemas.openxmlformats.org/wordprocessingml/2006/main">
        <w:t xml:space="preserve">2. ঈশ্বরের মাধ্যমে সন্তুষ্টি: পরিপূর্ণতার জন্য প্রভুর উপর নির্ভর করতে শেখা</w:t>
      </w:r>
    </w:p>
    <w:p/>
    <w:p>
      <w:r xmlns:w="http://schemas.openxmlformats.org/wordprocessingml/2006/main">
        <w:t xml:space="preserve">1. ফিলিপীয় 4:11-13 "এমন নয় যে আমি প্রয়োজনের কথা বলছি, কারণ আমি যে পরিস্থিতিতেই সন্তুষ্ট থাকতে শিখেছি তা শিখেছি। আমি জানি কীভাবে নীচু হতে হয় এবং আমি জানি কীভাবে প্রচুর হতে হয়। প্রতিটি পরিস্থিতিতে, আমি প্রচুর এবং ক্ষুধা, প্রাচুর্য এবং প্রয়োজনের মুখোমুখি হওয়ার রহস্য শিখেছি।"</w:t>
      </w:r>
    </w:p>
    <w:p/>
    <w:p>
      <w:r xmlns:w="http://schemas.openxmlformats.org/wordprocessingml/2006/main">
        <w:t xml:space="preserve">2. ম্যাথু 6:33-34 "কিন্তু প্রথমে ঈশ্বরের রাজ্য এবং তাঁর ধার্মিকতা অন্বেষণ করুন, এবং এই সমস্ত জিনিস আপনাকে যোগ করা হবে। তাই আগামীকাল সম্পর্কে উদ্বিগ্ন হবেন না, কারণ আগামীকাল নিজের জন্য উদ্বিগ্ন হবে। দিনের জন্য যথেষ্ট। তার নিজের কষ্ট।"</w:t>
      </w:r>
    </w:p>
    <w:p/>
    <w:p>
      <w:r xmlns:w="http://schemas.openxmlformats.org/wordprocessingml/2006/main">
        <w:t xml:space="preserve">Ecclesiastes 6:8 কারণ মূর্খের চেয়ে জ্ঞানীর আর কি আছে? দরিদ্রের কি আছে, যে জীবিতের সামনে চলতে জানে?</w:t>
      </w:r>
    </w:p>
    <w:p/>
    <w:p>
      <w:r xmlns:w="http://schemas.openxmlformats.org/wordprocessingml/2006/main">
        <w:t xml:space="preserve">জ্ঞানী এবং দরিদ্র উভয়েরই চূড়ান্ত পরিণতি একই, তাই জীবন অর্থহীন।</w:t>
      </w:r>
    </w:p>
    <w:p/>
    <w:p>
      <w:r xmlns:w="http://schemas.openxmlformats.org/wordprocessingml/2006/main">
        <w:t xml:space="preserve">1: আমরা যতই জ্ঞানী এবং সফল হই না কেন, আমাদের সকলের একই চূড়ান্ত ফলাফল রয়েছে, তাই আমাদের বর্তমানের দিকে মনোনিবেশ করা উচিত এবং আমরা যতক্ষণ পারি জীবন উপভোগ করা উচিত।</w:t>
      </w:r>
    </w:p>
    <w:p/>
    <w:p>
      <w:r xmlns:w="http://schemas.openxmlformats.org/wordprocessingml/2006/main">
        <w:t xml:space="preserve">2: আমাদের জ্ঞান এবং কৃতিত্বের জন্য খুব বেশি গর্বিত হওয়া উচিত নয়, কারণ তারা শেষ পর্যন্ত কম সফলদের মতো একই ফলাফলের দিকে নিয়ে যায়।</w:t>
      </w:r>
    </w:p>
    <w:p/>
    <w:p>
      <w:r xmlns:w="http://schemas.openxmlformats.org/wordprocessingml/2006/main">
        <w:t xml:space="preserve">1: জেমস 4:13-14 তোমরা যারা বল, আজ বা আগামীকাল আমরা এমন একটি শহরে যাব, এবং সেখানে এক বছর যাব, এবং ক্রয়-বিক্রয় করব এবং লাভ করব: 14 যদিও তোমরা জান না কী? আগামীকাল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2: ফিলিপীয় 4:6-7 কোন কিছুর জন্য সতর্ক থাকুন; কিন্তু প্রত্যেক বিষয়ে প্রার্থনা ও বিনতি দ্বারা ধন্যবাদ সহকারে তোমাদের অনুরোধ ঈশ্বরের কাছে জানানো হোক৷ 7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Ecclesiastes 6:9 আকাঙ্ক্ষার বিচরণ অপেক্ষা চক্ষুর দৃষ্টিশক্তি উত্তম: ইহাও অসারতা ও আত্মার বিরক্তি।</w:t>
      </w:r>
    </w:p>
    <w:p/>
    <w:p>
      <w:r xmlns:w="http://schemas.openxmlformats.org/wordprocessingml/2006/main">
        <w:t xml:space="preserve">এই শ্লোকটি জীবনের অসারতার কথা বলে যখন ইচ্ছাকে সন্তুষ্টির আগে রাখা হয়।</w:t>
      </w:r>
    </w:p>
    <w:p/>
    <w:p>
      <w:r xmlns:w="http://schemas.openxmlformats.org/wordprocessingml/2006/main">
        <w:t xml:space="preserve">1: তৃপ্তি হল সুখের চাবিকাঠি</w:t>
      </w:r>
    </w:p>
    <w:p/>
    <w:p>
      <w:r xmlns:w="http://schemas.openxmlformats.org/wordprocessingml/2006/main">
        <w:t xml:space="preserve">2: বর্তমান মুহূর্তে আনন্দ খুঁজুন</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Ecclesiastes 6:10 যা করা হয়েছে তার নাম ইতিমধ্যেই দেওয়া হয়েছে, এবং এটা জানা যায় যে এটি মানুষ: তার থেকেও শক্তিশালী তার সাথে সে বিবাদ করতে পারে না।</w:t>
      </w:r>
    </w:p>
    <w:p/>
    <w:p>
      <w:r xmlns:w="http://schemas.openxmlformats.org/wordprocessingml/2006/main">
        <w:t xml:space="preserve">একটি শক্তিশালী শক্তির সাথে তর্ক করার জন্য মানুষের প্রচেষ্টার নিরর্থকতার উপর জোর দেওয়া হয়েছে।</w:t>
      </w:r>
    </w:p>
    <w:p/>
    <w:p>
      <w:r xmlns:w="http://schemas.openxmlformats.org/wordprocessingml/2006/main">
        <w:t xml:space="preserve">1. আমরা আমাদের চেয়ে বড় শক্তির বিরুদ্ধে যুদ্ধ করতে পারি না।</w:t>
      </w:r>
    </w:p>
    <w:p/>
    <w:p>
      <w:r xmlns:w="http://schemas.openxmlformats.org/wordprocessingml/2006/main">
        <w:t xml:space="preserve">2. ঈশ্বরের মাহাত্ম্য উপলব্ধি করা এবং তাঁর উপর ভরসা করা।</w:t>
      </w:r>
    </w:p>
    <w:p/>
    <w:p>
      <w:r xmlns:w="http://schemas.openxmlformats.org/wordprocessingml/2006/main">
        <w:t xml:space="preserve">1. ইশাইয়া 40:15-17 - দেখ,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Ecclesiastes 6:11 এমন অনেক কিছু আছে যা অসারতা বাড়ায়, মানুষ কি ভাল?</w:t>
      </w:r>
    </w:p>
    <w:p/>
    <w:p>
      <w:r xmlns:w="http://schemas.openxmlformats.org/wordprocessingml/2006/main">
        <w:t xml:space="preserve">উপদেশক 6:11 এর শ্লোকটি অনেক সম্পত্তি থাকার সুবিধা নিয়ে প্রশ্ন তুলেছে যেহেতু তারা অসারতার দিকে নিয়ে যেতে পারে।</w:t>
      </w:r>
    </w:p>
    <w:p/>
    <w:p>
      <w:r xmlns:w="http://schemas.openxmlformats.org/wordprocessingml/2006/main">
        <w:t xml:space="preserve">1. "সন্তুষ্টির মূল্য"</w:t>
      </w:r>
    </w:p>
    <w:p/>
    <w:p>
      <w:r xmlns:w="http://schemas.openxmlformats.org/wordprocessingml/2006/main">
        <w:t xml:space="preserve">2. "অর্থপূর্ণ সাধনায় সন্তুষ্টি খোঁজা"</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যিনি আমাকে শক্তিশালী করেন তার মাধ্যমে আমি সবকিছু করতে পারি।"</w:t>
      </w:r>
    </w:p>
    <w:p/>
    <w:p>
      <w:r xmlns:w="http://schemas.openxmlformats.org/wordprocessingml/2006/main">
        <w:t xml:space="preserve">Ecclesiastes 6:12 কেননা কে জানে এই জীবনে মানুষের জন্য কি ভালো, তার নিরর্থক জীবনের সমস্ত দিন যা সে ছায়া হয়ে কাটায়? সূর্যের নীচে তার পরে কি হবে তা কে বলতে পারে?</w:t>
      </w:r>
    </w:p>
    <w:p/>
    <w:p>
      <w:r xmlns:w="http://schemas.openxmlformats.org/wordprocessingml/2006/main">
        <w:t xml:space="preserve">জীবনের অসারতা এবং ভবিষ্যতের উপর এর নিয়ন্ত্রণের অভাব উপদেশক 6:12 এ হাইলাইট করা হয়েছে।</w:t>
      </w:r>
    </w:p>
    <w:p/>
    <w:p>
      <w:r xmlns:w="http://schemas.openxmlformats.org/wordprocessingml/2006/main">
        <w:t xml:space="preserve">1. জীবনের অসারতা বোঝা</w:t>
      </w:r>
    </w:p>
    <w:p/>
    <w:p>
      <w:r xmlns:w="http://schemas.openxmlformats.org/wordprocessingml/2006/main">
        <w:t xml:space="preserve">2. অজানা মুখে জীবনের সবচেয়ে বেশি করা</w:t>
      </w:r>
    </w:p>
    <w:p/>
    <w:p>
      <w:r xmlns:w="http://schemas.openxmlformats.org/wordprocessingml/2006/main">
        <w:t xml:space="preserve">1. জেমস 4:13-17 - জ্ঞান এবং নম্রতার সাথে জীবনযাপন</w:t>
      </w:r>
    </w:p>
    <w:p/>
    <w:p>
      <w:r xmlns:w="http://schemas.openxmlformats.org/wordprocessingml/2006/main">
        <w:t xml:space="preserve">2. রোমানস 8:18-25 - ঈশ্বরের সার্বভৌমত্বে বিশ্বাস করা</w:t>
      </w:r>
    </w:p>
    <w:p/>
    <w:p>
      <w:r xmlns:w="http://schemas.openxmlformats.org/wordprocessingml/2006/main">
        <w:t xml:space="preserve">Ecclesiastes অধ্যায় 7 প্রজ্ঞা, প্রতিকূলতার মূল্য, নম্রতার গুরুত্ব এবং মানুষের বোঝার সীমাবদ্ধতা সহ বিভিন্ন থিম অন্বেষণ করে।</w:t>
      </w:r>
    </w:p>
    <w:p/>
    <w:p>
      <w:r xmlns:w="http://schemas.openxmlformats.org/wordprocessingml/2006/main">
        <w:t xml:space="preserve">1ম অনুচ্ছেদ: মূর্খতার চেয়ে জ্ঞানের মূল্য তুলে ধরে অধ্যায়টি শুরু হয়েছে। প্রচারক পরামর্শ দেন যে একটি ভাল খ্যাতি এবং প্রজ্ঞা ক্ষণস্থায়ী আনন্দ এবং মূর্খতার চেয়ে পছন্দনীয়। তিনি মৃত্যুর দুঃখজনক প্রকৃতি এবং কীভাবে এটি আত্মদর্শনের দিকে নিয়ে যেতে পারে সে সম্পর্কেও প্রতিফলিত করে (উপদেশক 7:1-4)।</w:t>
      </w:r>
    </w:p>
    <w:p/>
    <w:p>
      <w:r xmlns:w="http://schemas.openxmlformats.org/wordprocessingml/2006/main">
        <w:t xml:space="preserve">2য় অনুচ্ছেদ: প্রচারক প্রতিকূলতার উপকারিতা এবং কীভাবে এটি ব্যক্তিগত বৃদ্ধির দিকে নিয়ে যেতে পারে তা নিয়ে চিন্তাভাবনা করেন। তিনি দাবি করেন যে চ্যালেঞ্জের মুখোমুখি হওয়া একজনের চরিত্রকে পরিমার্জিত করতে পারে এবং জীবন সম্পর্কে গুরুত্বপূর্ণ পাঠ শেখাতে পারে (Ecclesiastes 7:5-14)।</w:t>
      </w:r>
    </w:p>
    <w:p/>
    <w:p>
      <w:r xmlns:w="http://schemas.openxmlformats.org/wordprocessingml/2006/main">
        <w:t xml:space="preserve">3য় অনুচ্ছেদ: প্রচারক নম্রতার গুরুত্ব নিয়ে আলোচনা করেন, অত্যধিক আত্ম-ধার্মিকতা বা অহংকার বিরুদ্ধে সতর্ক করে। তিনি সকল বিষয়ে মধ্যপন্থা অবলম্বন করার পরামর্শ দেন এবং মানুষের অভ্রান্ততা স্বীকার করার সময় জ্ঞানের সন্ধানে উৎসাহিত করেন (Ecclesiastes 7:15-22)।</w:t>
      </w:r>
    </w:p>
    <w:p/>
    <w:p>
      <w:r xmlns:w="http://schemas.openxmlformats.org/wordprocessingml/2006/main">
        <w:t xml:space="preserve">4র্থ অনুচ্ছেদ: প্রচারক মানুষের বোঝার রহস্যময় প্রকৃতির প্রতিফলন করে। তিনি স্বীকার করেন যে তার জ্ঞানের অন্বেষণ সত্ত্বেও, তিনি সমস্ত উত্তর আবিষ্কার করেননি বা ঈশ্বরের পথগুলি সম্পূর্ণরূপে বুঝতে পারেননি (উপদেশক 7:23-29)।</w:t>
      </w:r>
    </w:p>
    <w:p/>
    <w:p>
      <w:r xmlns:w="http://schemas.openxmlformats.org/wordprocessingml/2006/main">
        <w:t xml:space="preserve">সংক্ষেপে,</w:t>
      </w:r>
    </w:p>
    <w:p>
      <w:r xmlns:w="http://schemas.openxmlformats.org/wordprocessingml/2006/main">
        <w:t xml:space="preserve">Ecclesiastes অধ্যায় সপ্তম মধ্যে delves</w:t>
      </w:r>
    </w:p>
    <w:p>
      <w:r xmlns:w="http://schemas.openxmlformats.org/wordprocessingml/2006/main">
        <w:t xml:space="preserve">থিম যেমন প্রজ্ঞা,</w:t>
      </w:r>
    </w:p>
    <w:p>
      <w:r xmlns:w="http://schemas.openxmlformats.org/wordprocessingml/2006/main">
        <w:t xml:space="preserve">প্রতিকূলতার মধ্যে মূল্য পাওয়া যায়, নম্রতার উপর গুরুত্ব দেওয়া হয়,</w:t>
      </w:r>
    </w:p>
    <w:p>
      <w:r xmlns:w="http://schemas.openxmlformats.org/wordprocessingml/2006/main">
        <w:t xml:space="preserve">এবং মানুষের বোঝার সাথে যুক্ত সীমাবদ্ধতা।</w:t>
      </w:r>
    </w:p>
    <w:p/>
    <w:p>
      <w:r xmlns:w="http://schemas.openxmlformats.org/wordprocessingml/2006/main">
        <w:t xml:space="preserve">ক্ষণস্থায়ী আনন্দ বা মূর্খতার চেয়ে জ্ঞানকে প্রাধান্য দেওয়া হাইলাইট করা।</w:t>
      </w:r>
    </w:p>
    <w:p>
      <w:r xmlns:w="http://schemas.openxmlformats.org/wordprocessingml/2006/main">
        <w:t xml:space="preserve">আত্মদর্শন প্ররোচিত করার সময় মৃত্যুর সাথে সম্পর্কিত দুঃখজনক প্রকৃতির প্রতিফলন।</w:t>
      </w:r>
    </w:p>
    <w:p>
      <w:r xmlns:w="http://schemas.openxmlformats.org/wordprocessingml/2006/main">
        <w:t xml:space="preserve">প্রতিকূলতার মুখোমুখি হওয়ার ফলে প্রাপ্ত সুবিধার কথা চিন্তা করা যা শেখা মূল্যবান জীবনের পাঠের সাথে ব্যক্তিগত বৃদ্ধির দিকে পরিচালিত করে।</w:t>
      </w:r>
    </w:p>
    <w:p>
      <w:r xmlns:w="http://schemas.openxmlformats.org/wordprocessingml/2006/main">
        <w:t xml:space="preserve">আত্ম-ধার্মিকতা বা অহংকার বিরুদ্ধে সতর্ক করার সময় নম্রতার দ্বারা অনুষ্ঠিত তাত্পর্য নিয়ে আলোচনা করা।</w:t>
      </w:r>
    </w:p>
    <w:p>
      <w:r xmlns:w="http://schemas.openxmlformats.org/wordprocessingml/2006/main">
        <w:t xml:space="preserve">মানুষের অভ্রান্ততাকে স্বীকৃতি দেওয়ার সাথে সাথে জ্ঞানের সাধনার সাথে সমস্ত বিষয়ে সংযম করার পরামর্শ দেওয়া।</w:t>
      </w:r>
    </w:p>
    <w:p>
      <w:r xmlns:w="http://schemas.openxmlformats.org/wordprocessingml/2006/main">
        <w:t xml:space="preserve">মানুষের বোঝার চারপাশের রহস্যময় প্রকৃতির প্রতিফলন।</w:t>
      </w:r>
    </w:p>
    <w:p>
      <w:r xmlns:w="http://schemas.openxmlformats.org/wordprocessingml/2006/main">
        <w:t xml:space="preserve">ঈশ্বরের উপায়গুলি সম্পূর্ণরূপে বোঝার অক্ষমতা সহ জ্ঞানের জন্য নিজের সাধনার মধ্যে পাওয়া সীমাবদ্ধতাগুলি স্বীকার করা।</w:t>
      </w:r>
    </w:p>
    <w:p>
      <w:r xmlns:w="http://schemas.openxmlformats.org/wordprocessingml/2006/main">
        <w:t xml:space="preserve">চ্যালেঞ্জ মোকাবেলা থেকে প্রাপ্ত ব্যক্তিগত বৃদ্ধির উপর জোর দেওয়ার সময় সাময়িক ভোগের উপর জ্ঞানের উপর স্থাপিত মূল্যকে স্বীকৃতি দেওয়ার অন্তর্দৃষ্টি প্রদান করা। উপরন্তু, দৈব জ্ঞানের সাথে তুলনা করার সময় মানুষের বোঝার মধ্যে অন্তর্নিহিত সীমা স্বীকার করার সময় একজনের ক্রিয়াকলাপে নম্রতা এবং সংযমের উপর গুরুত্ব দেওয়া হয়।</w:t>
      </w:r>
    </w:p>
    <w:p/>
    <w:p>
      <w:r xmlns:w="http://schemas.openxmlformats.org/wordprocessingml/2006/main">
        <w:t xml:space="preserve">Ecclesiastes 7:1 মূল্যবান মলমের চেয়ে উত্তম নাম; এবং একজনের জন্ম দিনের চেয়ে মৃত্যুর দিন।</w:t>
      </w:r>
    </w:p>
    <w:p/>
    <w:p>
      <w:r xmlns:w="http://schemas.openxmlformats.org/wordprocessingml/2006/main">
        <w:t xml:space="preserve">পার্থিব সাফল্যের চেয়ে ভালো নাম বেশি মূল্যবান, আর জন্মদিনের চেয়ে মৃত্যুর দিন বেশি গুরুত্বপূর্ণ।</w:t>
      </w:r>
    </w:p>
    <w:p/>
    <w:p>
      <w:r xmlns:w="http://schemas.openxmlformats.org/wordprocessingml/2006/main">
        <w:t xml:space="preserve">1. উদ্দেশ্য নিয়ে জীবনযাপন: একটি ভাল নাম কতটা মূল্যবান</w:t>
      </w:r>
    </w:p>
    <w:p/>
    <w:p>
      <w:r xmlns:w="http://schemas.openxmlformats.org/wordprocessingml/2006/main">
        <w:t xml:space="preserve">2. মৃত্যুর দিন: এর তাৎপর্য বোঝা</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Isaiah 57:1-2 - ধার্মিক বিনষ্ট হয়, এবং কেউ এটি হৃদয়ে রাখে না; ধর্মপ্রাণ লোকদের নিয়ে যাওয়া হয়, কেউ বুঝতে পারে না। কারণ ধার্মিকদের বিপদ থেকে দূরে সরিয়ে নেওয়া হয়; তারা শান্তিতে প্রবেশ করে; তারা তাদের বিছানায় বিশ্রাম নেয় যারা তাদের ন্যায়পরায়ণতায় চলে।</w:t>
      </w:r>
    </w:p>
    <w:p/>
    <w:p>
      <w:r xmlns:w="http://schemas.openxmlformats.org/wordprocessingml/2006/main">
        <w:t xml:space="preserve">Ecclesiastes 7:2 ভোজের গৃহে যাবার চেয়ে শোকের গৃহে যাওয়া উত্তম; কেননা এটাই সকল মানুষের শেষ; আর জীবিতরা তা তার হৃদয়ে রাখবে।</w:t>
      </w:r>
    </w:p>
    <w:p/>
    <w:p>
      <w:r xmlns:w="http://schemas.openxmlformats.org/wordprocessingml/2006/main">
        <w:t xml:space="preserve">উদযাপন করার চেয়ে শোক করা ভাল, কারণ মৃত্যু সমস্ত মানবতার চূড়ান্ত পরিণতি।</w:t>
      </w:r>
    </w:p>
    <w:p/>
    <w:p>
      <w:r xmlns:w="http://schemas.openxmlformats.org/wordprocessingml/2006/main">
        <w:t xml:space="preserve">1. সবার শেষ: আমাদের মৃত্যুর আলোকে বাঁচতে শেখা</w:t>
      </w:r>
    </w:p>
    <w:p/>
    <w:p>
      <w:r xmlns:w="http://schemas.openxmlformats.org/wordprocessingml/2006/main">
        <w:t xml:space="preserve">2. নম্রতায় হাঁটা: জীবন উদযাপন, মৃত্যুর শোক</w:t>
      </w:r>
    </w:p>
    <w:p/>
    <w:p>
      <w:r xmlns:w="http://schemas.openxmlformats.org/wordprocessingml/2006/main">
        <w:t xml:space="preserve">1. রোমানস 5:12 14 - অতএব, ঠিক যেমন একজন মানুষের মাধ্যমে পাপ পৃথিবীতে এসেছিল, এবং পাপের মাধ্যমে মৃত্যু, এবং একইভাবে মৃত্যু সমস্ত মানুষের মধ্যে ছড়িয়ে পড়েছিল কারণ আইন দেওয়ার আগে সকলেই পাপের জন্য পাপ করেছিল, কিন্তু যেখানে আইন নেই সেখানে পাপ গণনা করা হয় না। তবুও মৃত্যু আদম থেকে মূসা পর্যন্ত রাজত্ব করেছিল, এমনকি যাদের পাপ করা আদমের সীমালঙ্ঘনের মতো ছিল না, যিনি আগত একজনের মতো ছিলেন।</w:t>
      </w:r>
    </w:p>
    <w:p/>
    <w:p>
      <w:r xmlns:w="http://schemas.openxmlformats.org/wordprocessingml/2006/main">
        <w:t xml:space="preserve">2. 1 করিন্থিয়ানস 15:21 22 - একজন মানুষের দ্বারা যেমন মৃত্যু এসেছে, তেমনি একজন মানুষের দ্বারা মৃতদের পুনরুত্থানও এসেছে৷ কারণ আদমের মধ্যে যেমন সকলে মৃত্যুবরণ করে, তেমনি খ্রীষ্টে সকলকে জীবিত করা হবে।</w:t>
      </w:r>
    </w:p>
    <w:p/>
    <w:p>
      <w:r xmlns:w="http://schemas.openxmlformats.org/wordprocessingml/2006/main">
        <w:t xml:space="preserve">Ecclesiastes 7:3 হাসির চেয়ে দুঃখ উত্তম, কারণ মুখের বিষাদ দ্বারা হৃদয় ভাল হয়।</w:t>
      </w:r>
    </w:p>
    <w:p/>
    <w:p>
      <w:r xmlns:w="http://schemas.openxmlformats.org/wordprocessingml/2006/main">
        <w:t xml:space="preserve">দুঃখ একটি ভাল হৃদয় হতে পারে.</w:t>
      </w:r>
    </w:p>
    <w:p/>
    <w:p>
      <w:r xmlns:w="http://schemas.openxmlformats.org/wordprocessingml/2006/main">
        <w:t xml:space="preserve">1: দুঃখকে আধ্যাত্মিক বৃদ্ধির দিকে নিয়ে যায়।</w:t>
      </w:r>
    </w:p>
    <w:p/>
    <w:p>
      <w:r xmlns:w="http://schemas.openxmlformats.org/wordprocessingml/2006/main">
        <w:t xml:space="preserve">2: প্রজ্ঞা অর্জনের জন্য দুঃখের মুখোমুখি হওয়া।</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Isaiah 55:12 - কারণ আপনি আনন্দে বের হবেন এবং শান্তিতে এগিয়ে যাবেন; তোমার সামনের পাহাড়-পর্বতগুলো গান গাইবে, মাঠের সমস্ত গাছ হাততালি দেবে।</w:t>
      </w:r>
    </w:p>
    <w:p/>
    <w:p>
      <w:r xmlns:w="http://schemas.openxmlformats.org/wordprocessingml/2006/main">
        <w:t xml:space="preserve">Ecclesiastes 7:4 জ্ঞানীদের হৃদয় শোকের ঘরে থাকে; কিন্তু মূর্খের হৃদয় আনন্দের ঘরে থাকে।</w:t>
      </w:r>
    </w:p>
    <w:p/>
    <w:p>
      <w:r xmlns:w="http://schemas.openxmlformats.org/wordprocessingml/2006/main">
        <w:t xml:space="preserve">জ্ঞানীরা শোকের গুরুত্ব বোঝে, যখন বোকারা আনন্দের প্রতি আকৃষ্ট হয়।</w:t>
      </w:r>
    </w:p>
    <w:p/>
    <w:p>
      <w:r xmlns:w="http://schemas.openxmlformats.org/wordprocessingml/2006/main">
        <w:t xml:space="preserve">1. শোক এবং শোকের জ্ঞান</w:t>
      </w:r>
    </w:p>
    <w:p/>
    <w:p>
      <w:r xmlns:w="http://schemas.openxmlformats.org/wordprocessingml/2006/main">
        <w:t xml:space="preserve">2. মূর্খতা এবং মজার বিপদ</w:t>
      </w:r>
    </w:p>
    <w:p/>
    <w:p>
      <w:r xmlns:w="http://schemas.openxmlformats.org/wordprocessingml/2006/main">
        <w:t xml:space="preserve">1. রোমানস 12:15 - "যারা আনন্দ করে তাদের সাথে আনন্দ কর, এবং যারা কাঁদে তাদের সাথে কাঁদো।"</w:t>
      </w:r>
    </w:p>
    <w:p/>
    <w:p>
      <w:r xmlns:w="http://schemas.openxmlformats.org/wordprocessingml/2006/main">
        <w:t xml:space="preserve">2. জেমস 4:13-14 -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 কেননা তুমি এমন এক কুয়াশা যা কিছুক্ষণের জন্য দেখা যায় এবং তারপর অদৃশ্য হয়ে যায়।"</w:t>
      </w:r>
    </w:p>
    <w:p/>
    <w:p>
      <w:r xmlns:w="http://schemas.openxmlformats.org/wordprocessingml/2006/main">
        <w:t xml:space="preserve">Ecclesiastes 7:5 মূর্খের গান শোনার চেয়ে জ্ঞানীর তিরস্কার শোনা ভাল।</w:t>
      </w:r>
    </w:p>
    <w:p/>
    <w:p>
      <w:r xmlns:w="http://schemas.openxmlformats.org/wordprocessingml/2006/main">
        <w:t xml:space="preserve">মূর্খতার প্রশংসার চেয়ে জ্ঞানী পরামর্শ গ্রহণ করা উত্তম।</w:t>
      </w:r>
    </w:p>
    <w:p/>
    <w:p>
      <w:r xmlns:w="http://schemas.openxmlformats.org/wordprocessingml/2006/main">
        <w:t xml:space="preserve">1. বুদ্ধিমান উপদেশের মূল্য</w:t>
      </w:r>
    </w:p>
    <w:p/>
    <w:p>
      <w:r xmlns:w="http://schemas.openxmlformats.org/wordprocessingml/2006/main">
        <w:t xml:space="preserve">2. ইতিবাচক সংশোধনের ক্ষমতা</w:t>
      </w:r>
    </w:p>
    <w:p/>
    <w:p>
      <w:r xmlns:w="http://schemas.openxmlformats.org/wordprocessingml/2006/main">
        <w:t xml:space="preserve">1. হিতোপদেশ 15:31-32 - "যে কান জীবনদায়ক তিরস্কার শোনে সে জ্ঞানীদের মধ্যে বাস করবে। যে নির্দেশ উপেক্ষা করে সে নিজেকে তুচ্ছ করে, কিন্তু যে তিরস্কার শোনে সে বুদ্ধি অর্জন করে।"</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Ecclesiastes 7:6 কেননা পাত্রের নিচে কাঁটাঝোপের মতোই মূর্খের হাসি: এটাও অসার।</w:t>
      </w:r>
    </w:p>
    <w:p/>
    <w:p>
      <w:r xmlns:w="http://schemas.openxmlformats.org/wordprocessingml/2006/main">
        <w:t xml:space="preserve">অসারতা অর্থহীন এবং মূর্খ, এবং বোকার হাসি একটি পাত্রের নীচে কাঁটার চিড়ের মত।</w:t>
      </w:r>
    </w:p>
    <w:p/>
    <w:p>
      <w:r xmlns:w="http://schemas.openxmlformats.org/wordprocessingml/2006/main">
        <w:t xml:space="preserve">1. দ্য ভ্যানিটি অফ লাইফ: মূর্খতার সাধনায় অর্থ খোঁজা</w:t>
      </w:r>
    </w:p>
    <w:p/>
    <w:p>
      <w:r xmlns:w="http://schemas.openxmlformats.org/wordprocessingml/2006/main">
        <w:t xml:space="preserve">2. হাসির মূর্খতা: জ্ঞানের মাধ্যমে অর্থহীনতা এড়ানো</w:t>
      </w:r>
    </w:p>
    <w:p/>
    <w:p>
      <w:r xmlns:w="http://schemas.openxmlformats.org/wordprocessingml/2006/main">
        <w:t xml:space="preserve">1. হিতোপদেশ 14:13 - এমনকি হাসিতে হৃদয় ব্যথা হতে পারে, এবং আনন্দ দুঃখে শেষ হতে পারে।</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Ecclesiastes 7:7 নিঃসন্দেহে অত্যাচার একজন জ্ঞানী ব্যক্তিকে পাগল করে তোলে; এবং একটি উপহার হৃদয় ধ্বংস করে.</w:t>
      </w:r>
    </w:p>
    <w:p/>
    <w:p>
      <w:r xmlns:w="http://schemas.openxmlformats.org/wordprocessingml/2006/main">
        <w:t xml:space="preserve">এই অনুচ্ছেদটি দেখায় যে খুব বেশি কিছু, এমনকি ইতিবাচক কিছু ক্ষতির কারণ হতে পারে।</w:t>
      </w:r>
    </w:p>
    <w:p/>
    <w:p>
      <w:r xmlns:w="http://schemas.openxmlformats.org/wordprocessingml/2006/main">
        <w:t xml:space="preserve">1: আমাদের অবশ্যই মনে রাখতে হবে যে আমরা কতটা গ্রহণ করি এবং আমাদের জীবনের সমস্ত ক্ষেত্রে সংযম অনুশীলন করি।</w:t>
      </w:r>
    </w:p>
    <w:p/>
    <w:p>
      <w:r xmlns:w="http://schemas.openxmlformats.org/wordprocessingml/2006/main">
        <w:t xml:space="preserve">2: আমাদের যা আছে তার জন্য আমাদের অবশ্যই কৃতজ্ঞ হতে হবে, তবে সচেতন থাকুন যে কিছু বেশি ক্ষতিকর হতে পারে।</w:t>
      </w:r>
    </w:p>
    <w:p/>
    <w:p>
      <w:r xmlns:w="http://schemas.openxmlformats.org/wordprocessingml/2006/main">
        <w:t xml:space="preserve">1: হিতোপদেশ 30:7-9 আমি আপনার কাছে দুটি জিনিস চাই, আমার মৃত্যুর আগে সেগুলি আমাকে অস্বীকার করবেন না: মিথ্যা এবং মিথ্যাকে আমার থেকে দূরে সরিয়ে দিন; আমাকে দারিদ্র বা ধনী দিও না; আমার জন্য প্রয়োজনীয় খাদ্য আমাকে খাওয়াও, পাছে আমি পরিপূর্ণ হই এবং তোমাকে অস্বীকার করি এবং বলি, প্রভু কে? অথবা আমি দরিদ্র হই এবং আমার ঈশ্বরের নাম চুরি করি এবং অপবিত্র হই।</w:t>
      </w:r>
    </w:p>
    <w:p/>
    <w:p>
      <w:r xmlns:w="http://schemas.openxmlformats.org/wordprocessingml/2006/main">
        <w:t xml:space="preserve">2: Ecclesiastes 5:10-12 যে টাকা ভালবাসে সে টাকায় সন্তুষ্ট হবে না, যে তার আয় দিয়ে সম্পদ ভালবাসে সেও সন্তুষ্ট হবে না; এটাও অসার। মাল বাড়লেই বাড়ে কে খায়, আর মালিকের চোখ দিয়ে দেখা ছাড়া আর কি লাভ? মজুরের ঘুম মিষ্টি, সে অল্প খায় বা বেশি, কিন্তু ধনীর পেট ভরা তাকে ঘুমাতে দেয় না।</w:t>
      </w:r>
    </w:p>
    <w:p/>
    <w:p>
      <w:r xmlns:w="http://schemas.openxmlformats.org/wordprocessingml/2006/main">
        <w:t xml:space="preserve">Ecclesiastes 7:8 কোন জিনিসের শুরুর চেয়ে শেষটা ভালো: আর আত্মায় ধৈর্যশীল আত্মায় অহংকারীর চেয়ে উত্তম।</w:t>
      </w:r>
    </w:p>
    <w:p/>
    <w:p>
      <w:r xmlns:w="http://schemas.openxmlformats.org/wordprocessingml/2006/main">
        <w:t xml:space="preserve">কোনো কিছুর শেষ শুরুর চেয়ে ভালো আর ধৈর্য ধরা গর্বিত হওয়ার চেয়ে ভালো।</w:t>
      </w:r>
    </w:p>
    <w:p/>
    <w:p>
      <w:r xmlns:w="http://schemas.openxmlformats.org/wordprocessingml/2006/main">
        <w:t xml:space="preserve">1. "শেষটি শুরুর চেয়ে ভাল"</w:t>
      </w:r>
    </w:p>
    <w:p/>
    <w:p>
      <w:r xmlns:w="http://schemas.openxmlformats.org/wordprocessingml/2006/main">
        <w:t xml:space="preserve">2. "ধৈর্যের মূল্য"</w:t>
      </w:r>
    </w:p>
    <w:p/>
    <w:p>
      <w:r xmlns:w="http://schemas.openxmlformats.org/wordprocessingml/2006/main">
        <w:t xml:space="preserve">1. ফিলিপীয় 4:5-6 - "আপনার ভদ্রতা সকলের কাছে স্পষ্ট হয়ে উঠুক। প্রভু নিকটে আছেন। কোন কিছুর জন্য উদ্বিগ্ন হবেন না, তবে প্রতিটি পরিস্থিতিতে, প্রার্থনা এবং অনুরোধের মাধ্যমে, ধন্যবাদ সহকারে, ঈশ্বরের কাছে আপনার অনুরোধগুলি উপস্থাপন করুন।"</w:t>
      </w:r>
    </w:p>
    <w:p/>
    <w:p>
      <w:r xmlns:w="http://schemas.openxmlformats.org/wordprocessingml/2006/main">
        <w:t xml:space="preserve">2. জেমস 1:19-20 - "আমার প্রিয় ভাই ও বোনেরা, এটি মনে রাখবেন: প্রত্যেকেরই শুনতে হবে দ্রুত, কথা বলতে ধীর এবং ক্রুদ্ধ হতে ধীর, কারণ মানুষের ক্রোধ ঈশ্বরের ইচ্ছামত ধার্মিকতা তৈরি করে না।"</w:t>
      </w:r>
    </w:p>
    <w:p/>
    <w:p>
      <w:r xmlns:w="http://schemas.openxmlformats.org/wordprocessingml/2006/main">
        <w:t xml:space="preserve">Ecclesiastes 7:9 রাগ করার জন্য তোমার আত্মায় তাড়াহুড়ো করো না, কারণ রাগ বোকাদের বক্ষে থাকে।</w:t>
      </w:r>
    </w:p>
    <w:p/>
    <w:p>
      <w:r xmlns:w="http://schemas.openxmlformats.org/wordprocessingml/2006/main">
        <w:t xml:space="preserve">আমাদের দ্রুত রাগ করা উচিত নয়, কারণ এটি মূর্খতার লক্ষণ।</w:t>
      </w:r>
    </w:p>
    <w:p/>
    <w:p>
      <w:r xmlns:w="http://schemas.openxmlformats.org/wordprocessingml/2006/main">
        <w:t xml:space="preserve">1. বুদ্ধিমান শব্দ: রাগের প্রতিক্রিয়া কমিয়ে দেওয়া</w:t>
      </w:r>
    </w:p>
    <w:p/>
    <w:p>
      <w:r xmlns:w="http://schemas.openxmlformats.org/wordprocessingml/2006/main">
        <w:t xml:space="preserve">2. ধৈর্যের সাথে জীবন নেভিগেট করা: কীভাবে রাগের প্রতিক্রিয়া জানাবেন</w:t>
      </w:r>
    </w:p>
    <w:p/>
    <w:p>
      <w:r xmlns:w="http://schemas.openxmlformats.org/wordprocessingml/2006/main">
        <w:t xml:space="preserve">1. জেমস 1:19-20 - "আমার প্রিয় ভাইয়েরা, এটি জানুন: প্রত্যেক ব্যক্তি শুনতে দ্রুত, কথা বলতে ধীর, রাগ করতে ধীর, কারণ মানুষের ক্রোধ ঈশ্বরের ধার্মিকতা তৈরি করে না৷</w:t>
      </w:r>
    </w:p>
    <w:p/>
    <w:p>
      <w:r xmlns:w="http://schemas.openxmlformats.org/wordprocessingml/2006/main">
        <w:t xml:space="preserve">2. হিতোপদেশ 15:1 - একটি নরম উত্তর ক্রোধ দূর করে, কিন্তু একটি কঠোর শব্দ ক্রোধ জাগিয়ে তোলে।</w:t>
      </w:r>
    </w:p>
    <w:p/>
    <w:p>
      <w:r xmlns:w="http://schemas.openxmlformats.org/wordprocessingml/2006/main">
        <w:t xml:space="preserve">Ecclesiastes 7:10 তুমি বলো না, আগের দিনগুলো এর চেয়ে ভালো ছিল তার কারণ কী? কারণ আপনি এই বিষয়ে বিজ্ঞতার সাথে অনুসন্ধান করবেন না।</w:t>
      </w:r>
    </w:p>
    <w:p/>
    <w:p>
      <w:r xmlns:w="http://schemas.openxmlformats.org/wordprocessingml/2006/main">
        <w:t xml:space="preserve">পূর্ববর্তী দিনগুলি বর্তমানের চেয়ে অগত্যা ভাল ছিল না এবং কেন তা জিজ্ঞাসা করা বুদ্ধিমানের কাজ নয়।</w:t>
      </w:r>
    </w:p>
    <w:p/>
    <w:p>
      <w:r xmlns:w="http://schemas.openxmlformats.org/wordprocessingml/2006/main">
        <w:t xml:space="preserve">1. বর্তমানকে আলিঙ্গন করা: প্রতি মুহূর্তে পরিপূর্ণতা খুঁজে পাওয়া</w:t>
      </w:r>
    </w:p>
    <w:p/>
    <w:p>
      <w:r xmlns:w="http://schemas.openxmlformats.org/wordprocessingml/2006/main">
        <w:t xml:space="preserve">2. এগিয়ে যাওয়া: অতীতকে ছেড়ে দেওয়া এবং ভবিষ্যৎকে আলিঙ্গন করা</w:t>
      </w:r>
    </w:p>
    <w:p/>
    <w:p>
      <w:r xmlns:w="http://schemas.openxmlformats.org/wordprocessingml/2006/main">
        <w:t xml:space="preserve">1. ফিলিপীয় 3:13-14 - ভাইয়েরা, আমি নিজেকে ধরা পড়েছি বলে গণ্য করি না: তবে আমি এই একটি কাজ করি, পিছনের জিনিসগুলি ভুলে গিয়ে এবং সামনের জিনিসগুলির কাছে পৌঁছে যাই।</w:t>
      </w:r>
    </w:p>
    <w:p/>
    <w:p>
      <w:r xmlns:w="http://schemas.openxmlformats.org/wordprocessingml/2006/main">
        <w:t xml:space="preserve">2. Isaiah 43:18-19 - পূর্বের জিনিস মনে রাখবেন না, পুরানো জিনিস বিবেচনা করবেন না। দেখ, আমি একটা নতুন কাজ করব; এখন তা ফুটবে; তোমরা কি তা জানবে না? আমি মরুভূমিতে পথ তৈরি করব, মরুভূমিতে নদীগুলি তৈরি করব।</w:t>
      </w:r>
    </w:p>
    <w:p/>
    <w:p>
      <w:r xmlns:w="http://schemas.openxmlformats.org/wordprocessingml/2006/main">
        <w:t xml:space="preserve">Ecclesiastes 7:11 উত্তরাধিকারের সাথে প্রজ্ঞা উত্তম, আর যাঁরা সূর্য দেখেন তাদের লাভ হয়৷</w:t>
      </w:r>
    </w:p>
    <w:p/>
    <w:p>
      <w:r xmlns:w="http://schemas.openxmlformats.org/wordprocessingml/2006/main">
        <w:t xml:space="preserve">প্রজ্ঞা একটি মূল্যবান সম্পদ, বিশেষ করে যখন উত্তরাধিকারের সাথে মিলিত হয়।</w:t>
      </w:r>
    </w:p>
    <w:p/>
    <w:p>
      <w:r xmlns:w="http://schemas.openxmlformats.org/wordprocessingml/2006/main">
        <w:t xml:space="preserve">1: হিতোপদেশ 3:13-18 - প্রজ্ঞা সত্য সাফল্যের ভিত্তি।</w:t>
      </w:r>
    </w:p>
    <w:p/>
    <w:p>
      <w:r xmlns:w="http://schemas.openxmlformats.org/wordprocessingml/2006/main">
        <w:t xml:space="preserve">2: হিতোপদেশ 8:11-14 - ধন-সম্পদের চেয়ে জ্ঞান বেশি মূল্যবান।</w:t>
      </w:r>
    </w:p>
    <w:p/>
    <w:p>
      <w:r xmlns:w="http://schemas.openxmlformats.org/wordprocessingml/2006/main">
        <w:t xml:space="preserve">1: ফিলিপীয় 4:8-9 - আপনার মনকে জ্ঞান এবং সত্য দিয়ে পূর্ণ করুন।</w:t>
      </w:r>
    </w:p>
    <w:p/>
    <w:p>
      <w:r xmlns:w="http://schemas.openxmlformats.org/wordprocessingml/2006/main">
        <w:t xml:space="preserve">2: Colossians 3:16 - খ্রীষ্টের বাক্য আপনার মধ্যে প্রচুরভাবে বাস করুক।</w:t>
      </w:r>
    </w:p>
    <w:p/>
    <w:p>
      <w:r xmlns:w="http://schemas.openxmlformats.org/wordprocessingml/2006/main">
        <w:t xml:space="preserve">Ecclesiastes 7:12 কারণ জ্ঞান একটি প্রতিরক্ষা, এবং অর্থ একটি প্রতিরক্ষা; কিন্তু জ্ঞানের শ্রেষ্ঠত্ব হল, যে জ্ঞান তাদের জীবন দেয়।</w:t>
      </w:r>
    </w:p>
    <w:p/>
    <w:p>
      <w:r xmlns:w="http://schemas.openxmlformats.org/wordprocessingml/2006/main">
        <w:t xml:space="preserve">এই শ্লোকটি আমাদের জ্ঞানের সন্ধান করতে এবং বিকাশ করতে উত্সাহিত করে, কারণ এটি আমাদের জীবন নিয়ে আসবে।</w:t>
      </w:r>
    </w:p>
    <w:p/>
    <w:p>
      <w:r xmlns:w="http://schemas.openxmlformats.org/wordprocessingml/2006/main">
        <w:t xml:space="preserve">1. জ্ঞানের মূল্য: কীভাবে বিকাশশীল জ্ঞান জীবন নিয়ে আসে</w:t>
      </w:r>
    </w:p>
    <w:p/>
    <w:p>
      <w:r xmlns:w="http://schemas.openxmlformats.org/wordprocessingml/2006/main">
        <w:t xml:space="preserve">2. অর্থ এবং প্রজ্ঞা: কেন জ্ঞানের শ্রেষ্ঠত্ব আরও মূল্যবান</w:t>
      </w:r>
    </w:p>
    <w:p/>
    <w:p>
      <w:r xmlns:w="http://schemas.openxmlformats.org/wordprocessingml/2006/main">
        <w:t xml:space="preserve">1. হিতোপদেশ 3:13-14 - "ধন্য সেই যে জ্ঞান খুঁজে পায়, এবং যে বুদ্ধি পায়, কারণ তার থেকে লাভ রৌপ্য থেকে লাভের চেয়ে এবং তার লাভ সোনার চেয়ে ভাল।"</w:t>
      </w:r>
    </w:p>
    <w:p/>
    <w:p>
      <w:r xmlns:w="http://schemas.openxmlformats.org/wordprocessingml/2006/main">
        <w:t xml:space="preserve">2. কলসিয়ানস 3:16 - "খ্রীষ্টের বাক্য আপনার মধ্যে সমৃদ্ধভাবে বাস করুক, সমস্ত জ্ঞানে একে অপরকে শিক্ষা ও উপদেশ দিন, গীতসংহিতা এবং স্তোত্র এবং আধ্যাত্মিক গান গাও, ঈশ্বরের প্রতি কৃতজ্ঞতা সহকারে।"</w:t>
      </w:r>
    </w:p>
    <w:p/>
    <w:p>
      <w:r xmlns:w="http://schemas.openxmlformats.org/wordprocessingml/2006/main">
        <w:t xml:space="preserve">Ecclesiastes 7:13 ঈশ্বরের কাজ বিবেচনা করুন, কারণ তিনি যে বাঁকা করেছেন তাকে কে সোজা করতে পারে?</w:t>
      </w:r>
    </w:p>
    <w:p/>
    <w:p>
      <w:r xmlns:w="http://schemas.openxmlformats.org/wordprocessingml/2006/main">
        <w:t xml:space="preserve">সলোমন জোর দিয়েছিলেন যে ঈশ্বর যা বাঁকা করেছেন তা কেউ সোজা করতে পারে না।</w:t>
      </w:r>
    </w:p>
    <w:p/>
    <w:p>
      <w:r xmlns:w="http://schemas.openxmlformats.org/wordprocessingml/2006/main">
        <w:t xml:space="preserve">1. ঈশ্বরের ইচ্ছাকে গ্রহণ করা: তাঁর পরিকল্পনার উপর আস্থা রাখতে শেখা</w:t>
      </w:r>
    </w:p>
    <w:p/>
    <w:p>
      <w:r xmlns:w="http://schemas.openxmlformats.org/wordprocessingml/2006/main">
        <w:t xml:space="preserve">2. ধৈর্যের মূল্য: আমরা উপদেশক 7:13 থেকে যা শিখতে পারি</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Ecclesiastes 7:14 সমৃদ্ধির দিনে আনন্দিত হও, কিন্তু প্রতিকূল দিনে বিবেচনা কর: ঈশ্বরও একজনকে অন্যের বিরুদ্ধে স্থাপন করেছেন, যাতে মানুষ তার পরে কিছুই না পায়।</w:t>
      </w:r>
    </w:p>
    <w:p/>
    <w:p>
      <w:r xmlns:w="http://schemas.openxmlformats.org/wordprocessingml/2006/main">
        <w:t xml:space="preserve">এই অনুচ্ছেদটি মানুষকে ভাল সময়ে আনন্দিত হতে এবং খারাপ সময়ে তাদের পরিস্থিতি বিবেচনা করতে উত্সাহিত করে, কারণ ঈশ্বর মানুষকে পরীক্ষা করার জন্য এবং তাদের প্রকৃত উদ্দেশ্য খুঁজে পেতে সাহায্য করার জন্য উভয় সময় নির্ধারণ করেছেন।</w:t>
      </w:r>
    </w:p>
    <w:p/>
    <w:p>
      <w:r xmlns:w="http://schemas.openxmlformats.org/wordprocessingml/2006/main">
        <w:t xml:space="preserve">1. জীবনের দুটি দিক: প্রতিকূলতার মধ্যে আনন্দ এবং শক্তি সন্ধান করা</w:t>
      </w:r>
    </w:p>
    <w:p/>
    <w:p>
      <w:r xmlns:w="http://schemas.openxmlformats.org/wordprocessingml/2006/main">
        <w:t xml:space="preserve">2. ঈশ্বরের ব্যবস্থা: জীবনের উত্থান-পতনে আনন্দ এবং আরাম অনুভব করা</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Ecclesiastes 7:15 আমার অসারতার দিনে আমি সব কিছু দেখেছি: একজন ধার্মিক লোক আছে যে তার ধার্মিকতায় বিনষ্ট হয়, এবং একজন দুষ্ট লোক আছে যে তার দুষ্টতায় তার জীবনকে দীর্ঘায়িত করে।</w:t>
      </w:r>
    </w:p>
    <w:p/>
    <w:p>
      <w:r xmlns:w="http://schemas.openxmlformats.org/wordprocessingml/2006/main">
        <w:t xml:space="preserve">এই অনুচ্ছেদটি আমাদের শেখায় যে ন্যায়পরায়ণ এবং দুষ্ট উভয়ই তাদের নিজ নিজ ভাগ্যের মুখোমুখি হবে।</w:t>
      </w:r>
    </w:p>
    <w:p/>
    <w:p>
      <w:r xmlns:w="http://schemas.openxmlformats.org/wordprocessingml/2006/main">
        <w:t xml:space="preserve">1. ধার্মিকতার পথ: শেষ পর্যন্ত স্থায়ী</w:t>
      </w:r>
    </w:p>
    <w:p/>
    <w:p>
      <w:r xmlns:w="http://schemas.openxmlformats.org/wordprocessingml/2006/main">
        <w:t xml:space="preserve">2. দুষ্টতার পরিণতি: আপনি যা বপন করেন তা কাটা</w:t>
      </w:r>
    </w:p>
    <w:p/>
    <w:p>
      <w:r xmlns:w="http://schemas.openxmlformats.org/wordprocessingml/2006/main">
        <w:t xml:space="preserve">1. ম্যাথু 24:13 - কিন্তু যে শেষ পর্যন্ত সহ্য করবে, সে রক্ষা পাবে।</w:t>
      </w:r>
    </w:p>
    <w:p/>
    <w:p>
      <w:r xmlns:w="http://schemas.openxmlformats.org/wordprocessingml/2006/main">
        <w:t xml:space="preserve">2. হিতোপদেশ 11:19 - যেমন ধার্মিকতা জীবনকে প্রশ্রয় দেয়: তেমনি যে মন্দের অনুসরণ করে সে তার নিজের মৃত্যুর দিকে তাড়া করে।</w:t>
      </w:r>
    </w:p>
    <w:p/>
    <w:p>
      <w:r xmlns:w="http://schemas.openxmlformats.org/wordprocessingml/2006/main">
        <w:t xml:space="preserve">Ecclesiastes 7:16 বেশী বেশী ধার্মিক হয়ো না; নিজেকে জ্ঞানী করো না, কেন তুমি নিজেকে ধ্বংস করবে?</w:t>
      </w:r>
    </w:p>
    <w:p/>
    <w:p>
      <w:r xmlns:w="http://schemas.openxmlformats.org/wordprocessingml/2006/main">
        <w:t xml:space="preserve">একজনকে অতিরিক্ত ধার্মিক বা জ্ঞানী হওয়া উচিত নয়, কারণ এটি ধ্বংসের দিকে নিয়ে যেতে পারে।</w:t>
      </w:r>
    </w:p>
    <w:p/>
    <w:p>
      <w:r xmlns:w="http://schemas.openxmlformats.org/wordprocessingml/2006/main">
        <w:t xml:space="preserve">1. নিজের ভালোর জন্য খুব বেশি জ্ঞানী হবেন না - উপদেশক 7:16</w:t>
      </w:r>
    </w:p>
    <w:p/>
    <w:p>
      <w:r xmlns:w="http://schemas.openxmlformats.org/wordprocessingml/2006/main">
        <w:t xml:space="preserve">2. খুব ধার্মিক হতে সাবধান - উপদেশক 7:16</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হিতোপদেশ 11:2 - যখন অহংকার আসে, তখন অসম্মান আসে, কিন্তু নম্রতার সাথে প্রজ্ঞা আসে।</w:t>
      </w:r>
    </w:p>
    <w:p/>
    <w:p>
      <w:r xmlns:w="http://schemas.openxmlformats.org/wordprocessingml/2006/main">
        <w:t xml:space="preserve">Ecclesiastes 7:17 খুব বেশি দুষ্ট হয়ো না, বোকাও হয়ো না, কেন তোমার সময়ের আগে মরতে হবে?</w:t>
      </w:r>
    </w:p>
    <w:p/>
    <w:p>
      <w:r xmlns:w="http://schemas.openxmlformats.org/wordprocessingml/2006/main">
        <w:t xml:space="preserve">অনুচ্ছেদটি লোকেদেরকে দুষ্টতা বা মূর্খতার জীবনযাপন না করার জন্য উত্সাহিত করে, কারণ এটি করার ফলে তারা তাদের সময়ের আগেই মারা যাবে।</w:t>
      </w:r>
    </w:p>
    <w:p/>
    <w:p>
      <w:r xmlns:w="http://schemas.openxmlformats.org/wordprocessingml/2006/main">
        <w:t xml:space="preserve">1. দীর্ঘ জীবন নিশ্চিত করার সর্বোত্তম উপায় হল ঈশ্বরীয় জীবন যাপন।</w:t>
      </w:r>
    </w:p>
    <w:p/>
    <w:p>
      <w:r xmlns:w="http://schemas.openxmlformats.org/wordprocessingml/2006/main">
        <w:t xml:space="preserve">2. মূর্খ এবং দুষ্ট আচরণ এড়িয়ে চলুন, কারণ এটি একটি অকাল মৃত্যুর দিকে পরিচালিত করে।</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ম্যাথু 7:13-14 - সরু গেট দিয়ে প্রবেশ করুন। কারণ দরজাটি প্রশস্ত এবং পথ সহজ যা ধ্বংসের দিকে নিয়ে যায়, আর যারা তা দিয়ে প্রবেশ করে তাদের সংখ্যা অনেক। কারণ দরজাটি সংকীর্ণ এবং পথটি কঠিন যা জীবনের দিকে নিয়ে যায় এবং যারা এটি খুঁজে পায় তারা খুব কম।</w:t>
      </w:r>
    </w:p>
    <w:p/>
    <w:p>
      <w:r xmlns:w="http://schemas.openxmlformats.org/wordprocessingml/2006/main">
        <w:t xml:space="preserve">Ecclesiastes 7:18 তোমার এটা ধরে রাখা ভালো; হ্যাঁ, এ থেকেও হাত সরিয়ে নিও না, কারণ যে ঈশ্বরকে ভয় করে সে তাদের সকলের মধ্য থেকে বেরিয়ে আসবে৷</w:t>
      </w:r>
    </w:p>
    <w:p/>
    <w:p>
      <w:r xmlns:w="http://schemas.openxmlformats.org/wordprocessingml/2006/main">
        <w:t xml:space="preserve">অনুচ্ছেদটি পাঠককে তাদের বিশ্বাসে অবিচল থাকতে উত্সাহিত করে, কারণ যারা ঈশ্বরকে ভয় করে তারাই শেষ পর্যন্ত সফল হবে।</w:t>
      </w:r>
    </w:p>
    <w:p/>
    <w:p>
      <w:r xmlns:w="http://schemas.openxmlformats.org/wordprocessingml/2006/main">
        <w:t xml:space="preserve">1. বিশ্বাসে অটল থাকুন: ধার্মিকদের যাত্রা</w:t>
      </w:r>
    </w:p>
    <w:p/>
    <w:p>
      <w:r xmlns:w="http://schemas.openxmlformats.org/wordprocessingml/2006/main">
        <w:t xml:space="preserve">2. একটি অবিচল বিশ্বাস: ঈশ্বরকে ভয় করার পুরস্কার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112:7 - তার খারাপ সংবাদের ভয় থাকবে না; তার হৃদয় অটল, প্রভুর উপর ভরসা করে।</w:t>
      </w:r>
    </w:p>
    <w:p/>
    <w:p>
      <w:r xmlns:w="http://schemas.openxmlformats.org/wordprocessingml/2006/main">
        <w:t xml:space="preserve">Ecclesiastes 7:19 প্রজ্ঞা নগরের দশজন শক্তিশালী লোকের চেয়ে জ্ঞানীকে শক্তিশালী করে।</w:t>
      </w:r>
    </w:p>
    <w:p/>
    <w:p>
      <w:r xmlns:w="http://schemas.openxmlformats.org/wordprocessingml/2006/main">
        <w:t xml:space="preserve">শক্তির চেয়ে জ্ঞান বেশি শক্তিশালী।</w:t>
      </w:r>
    </w:p>
    <w:p/>
    <w:p>
      <w:r xmlns:w="http://schemas.openxmlformats.org/wordprocessingml/2006/main">
        <w:t xml:space="preserve">1: আসুন আমরা সবাই প্রভুর কাছ থেকে জ্ঞানের সন্ধান করি, কারণ এটি পৃথিবীতে পাওয়া যে কোনও শক্তির চেয়ে বেশি শক্তিশালী।</w:t>
      </w:r>
    </w:p>
    <w:p/>
    <w:p>
      <w:r xmlns:w="http://schemas.openxmlformats.org/wordprocessingml/2006/main">
        <w:t xml:space="preserve">2: আমরা যতই শক্তিশালী হই না কেন, প্রভুর প্রজ্ঞা না পাওয়া পর্যন্ত আমাদের কখনই প্রকৃত শক্তি থাকবে না।</w:t>
      </w:r>
    </w:p>
    <w:p/>
    <w:p>
      <w:r xmlns:w="http://schemas.openxmlformats.org/wordprocessingml/2006/main">
        <w:t xml:space="preserve">1: হিতোপদেশ 3:13 - "ধন্য সেই ব্যক্তি যে জ্ঞান খুঁজে পায় এবং যে বুদ্ধি পায়।"</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Ecclesiastes 7:20 কারণ পৃথিবীতে এমন একজন ধার্মিক মানুষ নেই যে ভালো কাজ করে এবং পাপ করে না৷</w:t>
      </w:r>
    </w:p>
    <w:p/>
    <w:p>
      <w:r xmlns:w="http://schemas.openxmlformats.org/wordprocessingml/2006/main">
        <w:t xml:space="preserve">পৃথিবীতে কেউই সম্পূর্ণ ধার্মিক এবং পাপ ছাড়া নয়।</w:t>
      </w:r>
    </w:p>
    <w:p/>
    <w:p>
      <w:r xmlns:w="http://schemas.openxmlformats.org/wordprocessingml/2006/main">
        <w:t xml:space="preserve">1. নম্রতার শক্তি: উপদেশক 7:20 এর আলোকে আমাদের মানবতা বোঝা</w:t>
      </w:r>
    </w:p>
    <w:p/>
    <w:p>
      <w:r xmlns:w="http://schemas.openxmlformats.org/wordprocessingml/2006/main">
        <w:t xml:space="preserve">2. নিখুঁতভাবে অসম্পূর্ণ: উপদেশক 7:20 এর আলোকে আমাদের পাপের সাথে কীভাবে বেঁচে থাকা যায়</w:t>
      </w:r>
    </w:p>
    <w:p/>
    <w:p>
      <w:r xmlns:w="http://schemas.openxmlformats.org/wordprocessingml/2006/main">
        <w:t xml:space="preserve">1. গীতসংহিতা 14:1-3 - "মূর্খ মনে মনে বলেছে, কোন ঈশ্বর নেই। তারা কলুষিত, তারা জঘন্য কাজ করেছে, ভাল কাজ করে এমন কেউ নেই।"</w:t>
      </w:r>
    </w:p>
    <w:p/>
    <w:p>
      <w:r xmlns:w="http://schemas.openxmlformats.org/wordprocessingml/2006/main">
        <w:t xml:space="preserve">2. রোমানস 3:10-12 - "যেমন লেখা আছে, ধার্মিক কেউ নেই, নেই, কেউ নেই: কেউ বোঝে না, এমন কেউ নেই যে ঈশ্বরের অন্বেষণ করে৷ তারা সকলেই পথের বাইরে চলে গেছে, তারা একসাথে অলাভজনক হয়ে ওঠে; এমন কেউ নেই যে ভাল করে, না, একটিও নয়।"</w:t>
      </w:r>
    </w:p>
    <w:p/>
    <w:p>
      <w:r xmlns:w="http://schemas.openxmlformats.org/wordprocessingml/2006/main">
        <w:t xml:space="preserve">Ecclesiastes 7:21 এছাড়াও কথিত সমস্ত কথার প্রতি মনোযোগ দিও না; পাছে তুমি তোমার দাস তোমাকে অভিশাপ দিতে শুনতে পাও।</w:t>
      </w:r>
    </w:p>
    <w:p/>
    <w:p>
      <w:r xmlns:w="http://schemas.openxmlformats.org/wordprocessingml/2006/main">
        <w:t xml:space="preserve">অনুচ্ছেদটি উচ্চারিত প্রতিটি শব্দের প্রতি মনোযোগ না দিতে শেখায়, এমনকি যদি এটি কোনও দাস তাদের মালিককে অভিশাপ দেয়।</w:t>
      </w:r>
    </w:p>
    <w:p/>
    <w:p>
      <w:r xmlns:w="http://schemas.openxmlformats.org/wordprocessingml/2006/main">
        <w:t xml:space="preserve">1. আপনি যা শুনছেন তা সত্য নয়</w:t>
      </w:r>
    </w:p>
    <w:p/>
    <w:p>
      <w:r xmlns:w="http://schemas.openxmlformats.org/wordprocessingml/2006/main">
        <w:t xml:space="preserve">2. শব্দের শক্তি</w:t>
      </w:r>
    </w:p>
    <w:p/>
    <w:p>
      <w:r xmlns:w="http://schemas.openxmlformats.org/wordprocessingml/2006/main">
        <w:t xml:space="preserve">1. হিতোপদেশ 18:21 - "মৃত্যু ও জীবন জিহ্বার ক্ষমতায়।"</w:t>
      </w:r>
    </w:p>
    <w:p/>
    <w:p>
      <w:r xmlns:w="http://schemas.openxmlformats.org/wordprocessingml/2006/main">
        <w:t xml:space="preserve">2. জেমস 3:1-12 - "আমার ভাইয়েরা, আপনাদের মধ্যে অনেকের শিক্ষক হওয়া উচিত নয়, কারণ আপনারা জানেন যে আমরা যারা শিক্ষা দিই তাদের আরও কঠোরতার সাথে বিচার করা হবে।"</w:t>
      </w:r>
    </w:p>
    <w:p/>
    <w:p>
      <w:r xmlns:w="http://schemas.openxmlformats.org/wordprocessingml/2006/main">
        <w:t xml:space="preserve">Ecclesiastes 7:22 কারণ অনেক সময় তোমার নিজের হৃদয়ও জানে যে তুমি নিজেও একইভাবে অন্যদের অভিশাপ দিয়েছ।</w:t>
      </w:r>
    </w:p>
    <w:p/>
    <w:p>
      <w:r xmlns:w="http://schemas.openxmlformats.org/wordprocessingml/2006/main">
        <w:t xml:space="preserve">উপদেশকের এই শ্লোকটি এই সত্যটির সাথে কথা বলে যে আমরা প্রায়শই আমাদের কথায় অন্যদের আঘাত করি।</w:t>
      </w:r>
    </w:p>
    <w:p/>
    <w:p>
      <w:r xmlns:w="http://schemas.openxmlformats.org/wordprocessingml/2006/main">
        <w:t xml:space="preserve">1: শব্দের শক্তি - কিভাবে আমাদের বক্তৃতা জীবন বা ধ্বংস আনতে পারে</w:t>
      </w:r>
    </w:p>
    <w:p/>
    <w:p>
      <w:r xmlns:w="http://schemas.openxmlformats.org/wordprocessingml/2006/main">
        <w:t xml:space="preserve">2: ভাঙা সম্পর্ক পুনরুদ্ধার করা - আমাদের কথার জন্য দায়িত্ব নেওয়া</w:t>
      </w:r>
    </w:p>
    <w:p/>
    <w:p>
      <w:r xmlns:w="http://schemas.openxmlformats.org/wordprocessingml/2006/main">
        <w:t xml:space="preserve">1: জেমস 3:9-10 - এটি দিয়ে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Ecclesiastes 7:23 আমি জ্ঞান দ্বারা এই সমস্ত প্রমাণ করেছি: আমি বলেছিলাম, আমি জ্ঞানী হব; কিন্তু এটা আমার থেকে অনেক দূরে ছিল.</w:t>
      </w:r>
    </w:p>
    <w:p/>
    <w:p>
      <w:r xmlns:w="http://schemas.openxmlformats.org/wordprocessingml/2006/main">
        <w:t xml:space="preserve">এই শ্লোকটি আমাদের শেখায় যে জ্ঞানের সন্ধান করা যেতে পারে, কিন্তু শেষ পর্যন্ত এমন কিছু নয় যা আমাদের নিজস্ব শক্তি বা বোঝার দ্বারা অর্জন করা যায়।</w:t>
      </w:r>
    </w:p>
    <w:p/>
    <w:p>
      <w:r xmlns:w="http://schemas.openxmlformats.org/wordprocessingml/2006/main">
        <w:t xml:space="preserve">1. প্রজ্ঞার অন্বেষণ: উপদেশক 7:23 যা আমাদের শেখায়</w:t>
      </w:r>
    </w:p>
    <w:p/>
    <w:p>
      <w:r xmlns:w="http://schemas.openxmlformats.org/wordprocessingml/2006/main">
        <w:t xml:space="preserve">2. ঈশ্বরকে বিশ্বাস করতে শেখা: বিশ্বাসের মাধ্যমে জ্ঞান খুঁজে পাওয়া</w:t>
      </w:r>
    </w:p>
    <w:p/>
    <w:p>
      <w:r xmlns:w="http://schemas.openxmlformats.org/wordprocessingml/2006/main">
        <w:t xml:space="preserve">1. হিতোপদেশ 3:5-7 - আপনার সমস্ত হৃদয় দিয়ে প্রভুর উপর বিশ্বাস রাখুন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জেমস 1:5-8 - যদি তোমাদের মধ্যে কারো জ্ঞানের অভাব থাকে, তবে আপনি ঈশ্বরের কাছে চাইতে হবে, যিনি দোষ খুঁজে না পেয়ে সকলকে উদারভাবে দেন, এবং এটি আপনাকে দেওয়া হবে। কিন্তু যখন আপনি জিজ্ঞাসা করেন, তখন আপনাকে অবশ্যই বিশ্বাস করতে হবে এবং সন্দেহ করতে হবে না, কারণ যে সন্দেহ করে সে সমুদ্রের ঢেউয়ের মতো, যা বাতাস দ্বারা উড়িয়ে দেওয়া হয়।</w:t>
      </w:r>
    </w:p>
    <w:p/>
    <w:p>
      <w:r xmlns:w="http://schemas.openxmlformats.org/wordprocessingml/2006/main">
        <w:t xml:space="preserve">Ecclesiastes 7:24 যা দূরের এবং গভীরে তা কে খুঁজে বের করতে পারে?</w:t>
      </w:r>
    </w:p>
    <w:p/>
    <w:p>
      <w:r xmlns:w="http://schemas.openxmlformats.org/wordprocessingml/2006/main">
        <w:t xml:space="preserve">প্রচারক ভাবছেন যে কেউ কি দূর ও গভীরের রহস্য আবিষ্কার করতে পারে।</w:t>
      </w:r>
    </w:p>
    <w:p/>
    <w:p>
      <w:r xmlns:w="http://schemas.openxmlformats.org/wordprocessingml/2006/main">
        <w:t xml:space="preserve">1. জীবনের গভীরতা: আমাদের যাত্রার অজানা অন্বেষণ</w:t>
      </w:r>
    </w:p>
    <w:p/>
    <w:p>
      <w:r xmlns:w="http://schemas.openxmlformats.org/wordprocessingml/2006/main">
        <w:t xml:space="preserve">2. রহস্য গ্রহণ করার বুদ্ধি: যখন আমরা এটি সব জানতে পারি না তখন জানা</w:t>
      </w:r>
    </w:p>
    <w:p/>
    <w:p>
      <w:r xmlns:w="http://schemas.openxmlformats.org/wordprocessingml/2006/main">
        <w:t xml:space="preserve">1. হিতোপদেশ 25:2, "একটি জিনিস গোপন করা ঈশ্বরের মহিমা: কিন্তু রাজাদের সম্মান হল একটি বিষয় অনুসন্ধান করা।"</w:t>
      </w:r>
    </w:p>
    <w:p/>
    <w:p>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Ecclesiastes 7:25 আমি আমার হৃদয়কে জানার জন্য, অন্বেষণ করার জন্য এবং জ্ঞান এবং বিষয়ের কারণ অনুসন্ধান করার জন্য, এবং মূর্খতার দুষ্টতা, এমনকি মূর্খতা এবং পাগলামি সম্পর্কেও জানার জন্য প্রয়োগ করেছি:</w:t>
      </w:r>
    </w:p>
    <w:p/>
    <w:p>
      <w:r xmlns:w="http://schemas.openxmlformats.org/wordprocessingml/2006/main">
        <w:t xml:space="preserve">লেখক জ্ঞান অর্জন করতে, জিনিসগুলি বুঝতে এবং দুষ্টতা এবং মূর্খতা চিনতে তার হৃদয়কে প্রয়োগ করেন।</w:t>
      </w:r>
    </w:p>
    <w:p/>
    <w:p>
      <w:r xmlns:w="http://schemas.openxmlformats.org/wordprocessingml/2006/main">
        <w:t xml:space="preserve">1. জ্ঞানের সাধনা: জীবনে ভারসাম্য খোঁজা</w:t>
      </w:r>
    </w:p>
    <w:p/>
    <w:p>
      <w:r xmlns:w="http://schemas.openxmlformats.org/wordprocessingml/2006/main">
        <w:t xml:space="preserve">2. দুষ্টতা এবং মূর্খতা বোঝার গুরুত্ব</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হিতোপদেশ 2:1-5 - হে বৎস, তুমি যদি আমার কথা গ্রহণ কর, এবং আমার আদেশ তোমার কাছে গোপন কর; যাতে তুমি প্রজ্ঞার দিকে তোমার কান লাগাও, এবং তোমার হৃদয়কে বোধগম্যতায় লাগাও৷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পাবে৷</w:t>
      </w:r>
    </w:p>
    <w:p/>
    <w:p>
      <w:r xmlns:w="http://schemas.openxmlformats.org/wordprocessingml/2006/main">
        <w:t xml:space="preserve">Ecclesiastes 7:26 এবং আমি সেই নারীকে মৃত্যুর চেয়েও তিক্ত মনে করি, যার হৃদয় ফাঁদ ও জাল এবং তার হাত ব্যান্ডের মতো: যে ঈশ্বরকে খুশি সে তার হাত থেকে রক্ষা পাবে; কিন্তু পাপী তার দ্বারা গ্রহণ করা হবে.</w:t>
      </w:r>
    </w:p>
    <w:p/>
    <w:p>
      <w:r xmlns:w="http://schemas.openxmlformats.org/wordprocessingml/2006/main">
        <w:t xml:space="preserve">প্রজ্ঞা শিক্ষা দেয় যে একজন মহিলা যে ঈশ্বরকে সন্তুষ্ট করে না সে পাপীর জন্য ফাঁদ হতে পারে, আর যারা ঈশ্বরকে সন্তুষ্ট করে তারা তাকে পালাতে পারে।</w:t>
      </w:r>
    </w:p>
    <w:p/>
    <w:p>
      <w:r xmlns:w="http://schemas.openxmlformats.org/wordprocessingml/2006/main">
        <w:t xml:space="preserve">1. ঈশ্বরের কাছ থেকে মুখ ফিরিয়ে নেওয়ার বিপদ</w:t>
      </w:r>
    </w:p>
    <w:p/>
    <w:p>
      <w:r xmlns:w="http://schemas.openxmlformats.org/wordprocessingml/2006/main">
        <w:t xml:space="preserve">2. ঈশ্বরের আনুগত্যের উপকারিতা</w:t>
      </w:r>
    </w:p>
    <w:p/>
    <w:p>
      <w:r xmlns:w="http://schemas.openxmlformats.org/wordprocessingml/2006/main">
        <w:t xml:space="preserve">1. হিতোপদেশ 6:24-26 তোমাকে দুষ্ট মহিলা থেকে রক্ষা করার জন্য, একজন অপরিচিত মহিলার জিভের চাটুকারিতা থেকে। তোমার হৃদয়ে তার সৌন্দর্যের কামনা করো না; তার চোখের পাতা দিয়ে তোমাকে নিয়ে যেতে দিও না। কারণ একজন পরকীয়া স্ত্রীলোকের মাধ্যমে একজন পুরুষকে রুটির টুকরোতে আনা হয়: এবং ব্যভিচারিণী মূল্যবান জীবনের জন্য শিকার করবে৷</w:t>
      </w:r>
    </w:p>
    <w:p/>
    <w:p>
      <w:r xmlns:w="http://schemas.openxmlformats.org/wordprocessingml/2006/main">
        <w:t xml:space="preserve">2. হিতোপদেশ 5:1-5 আমার পুত্র, আমার জ্ঞানের প্রতি মনোযোগ দাও, এবং আমার বোধগম্যতার প্রতি তোমার কান নত কর: যাতে তুমি বিচক্ষণতাকে বিবেচনা করতে পার, এবং তোমার ঠোঁট জ্ঞান রাখতে পারে। কেননা অপরিচিত স্ত্রীলোকের ঠোঁট মৌচাকের মতো ঝরে, আর তার মুখ তেলের চেয়ে মসৃণ: কিন্তু তার শেষ কৃমি কাঠের মতো তেতো, দুধার তলোয়ারের মতো ধারালো। তার পা মৃত্যুর দিকে তলিয়ে যায়; তার পদক্ষেপ জাহান্নাম ধরে।</w:t>
      </w:r>
    </w:p>
    <w:p/>
    <w:p>
      <w:r xmlns:w="http://schemas.openxmlformats.org/wordprocessingml/2006/main">
        <w:t xml:space="preserve">Ecclesiastes 7:27 দেখুন, আমি এটি খুঁজে পেয়েছি, প্রচারক বলেছেন, হিসাবটি খুঁজে বের করার জন্য একে একে গণনা করছেন:</w:t>
      </w:r>
    </w:p>
    <w:p/>
    <w:p>
      <w:r xmlns:w="http://schemas.openxmlformats.org/wordprocessingml/2006/main">
        <w:t xml:space="preserve">এই অনুচ্ছেদটি সিদ্ধান্ত নেওয়ার সময় পুঙ্খানুপুঙ্খ এবং সতর্ক হওয়ার গুরুত্বের উপর জোর দেয়।</w:t>
      </w:r>
    </w:p>
    <w:p/>
    <w:p>
      <w:r xmlns:w="http://schemas.openxmlformats.org/wordprocessingml/2006/main">
        <w:t xml:space="preserve">1. সিদ্ধান্ত গ্রহণে পরিশ্রমী হওয়ার গুরুত্ব</w:t>
      </w:r>
    </w:p>
    <w:p/>
    <w:p>
      <w:r xmlns:w="http://schemas.openxmlformats.org/wordprocessingml/2006/main">
        <w:t xml:space="preserve">2. কিভাবে বিজ্ঞতার সাথে সিদ্ধান্ত নিতে হয়</w:t>
      </w:r>
    </w:p>
    <w:p/>
    <w:p>
      <w:r xmlns:w="http://schemas.openxmlformats.org/wordprocessingml/2006/main">
        <w:t xml:space="preserve">1. হিতোপদেশ 15:22 - পরামর্শ ছাড়া পরিকল্পনা ব্যর্থ হয়, কিন্তু অনেক উপদেষ্টার সাথে তারা সফল হয়।</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Ecclesiastes 7:28 আমার প্রাণ যা খুঁজছে, কিন্তু আমি পাই না; হাজারের মধ্যে একজনকে আমি পেয়েছি; কিন্তু তাদের মধ্যে একজন নারীকে খুঁজে পাইনি।</w:t>
      </w:r>
    </w:p>
    <w:p/>
    <w:p>
      <w:r xmlns:w="http://schemas.openxmlformats.org/wordprocessingml/2006/main">
        <w:t xml:space="preserve">এই আয়াতটি একজন পুরুষকে একজন মহিলার সাথে তুলনা করে, পরামর্শ দেয় যে একজন মহিলার চেয়ে হাজারের মধ্যে একজন পুরুষকে খুঁজে পাওয়ার সম্ভাবনা বেশি।</w:t>
      </w:r>
    </w:p>
    <w:p/>
    <w:p>
      <w:r xmlns:w="http://schemas.openxmlformats.org/wordprocessingml/2006/main">
        <w:t xml:space="preserve">1. বিভাজন রেখা: লিঙ্গ কিভাবে আমাদের জীবনকে প্রভাবিত করে</w:t>
      </w:r>
    </w:p>
    <w:p/>
    <w:p>
      <w:r xmlns:w="http://schemas.openxmlformats.org/wordprocessingml/2006/main">
        <w:t xml:space="preserve">2. মূল্যে সমান, নকশায় ভিন্ন: পুরুষ ও মহিলাদের বাইবেলের ভূমিকা বোঝা</w:t>
      </w:r>
    </w:p>
    <w:p/>
    <w:p>
      <w:r xmlns:w="http://schemas.openxmlformats.org/wordprocessingml/2006/main">
        <w:t xml:space="preserve">1. গালাতীয় 3:28- সেখানে ইহুদি বা গ্রীক কেউ নেই, দাস বা স্বাধীন কেউ নেই, কোন পুরুষ ও মহিলা নেই, কারণ খ্রীষ্ট যীশুতে তোমরা সবাই এক।</w:t>
      </w:r>
    </w:p>
    <w:p/>
    <w:p>
      <w:r xmlns:w="http://schemas.openxmlformats.org/wordprocessingml/2006/main">
        <w:t xml:space="preserve">2. 1 পিটার 3:7- একইভাবে, স্বামীরা, আপনার স্ত্রীদের সাথে বোধগম্যতার সাথে জীবনযাপন করুন, নারীকে দুর্বল পাত্র হিসাবে সম্মান করুন, যেহেতু তারা আপনার সাথে জীবনের অনুগ্রহের উত্তরাধিকারী, যাতে আপনার প্রার্থনা না হয়। বাধাপ্রাপ্ত</w:t>
      </w:r>
    </w:p>
    <w:p/>
    <w:p>
      <w:r xmlns:w="http://schemas.openxmlformats.org/wordprocessingml/2006/main">
        <w:t xml:space="preserve">Ecclesiastes 7:29 দেখ, আমি শুধু এইটুকুই পেয়েছি যে, ঈশ্বর মানুষকে ন্যায়পরায়ণ করেছেন; কিন্তু তারা অনেক উদ্ভাবন খুঁজে বের করেছে।</w:t>
      </w:r>
    </w:p>
    <w:p/>
    <w:p>
      <w:r xmlns:w="http://schemas.openxmlformats.org/wordprocessingml/2006/main">
        <w:t xml:space="preserve">ঈশ্বর মানুষকে ন্যায়পরায়ণ করেছেন, কিন্তু মানুষ অনেক আবিষ্কারের সন্ধান করেছে।</w:t>
      </w:r>
    </w:p>
    <w:p/>
    <w:p>
      <w:r xmlns:w="http://schemas.openxmlformats.org/wordprocessingml/2006/main">
        <w:t xml:space="preserve">1: "ধার্মিকতার গুরুত্ব"</w:t>
      </w:r>
    </w:p>
    <w:p/>
    <w:p>
      <w:r xmlns:w="http://schemas.openxmlformats.org/wordprocessingml/2006/main">
        <w:t xml:space="preserve">2: "উদ্ভাবনের বিপদ"</w:t>
      </w:r>
    </w:p>
    <w:p/>
    <w:p>
      <w:r xmlns:w="http://schemas.openxmlformats.org/wordprocessingml/2006/main">
        <w:t xml:space="preserve">1: হিতোপদেশ 14:12 - "একটি উপায় আছে যা একজন মানুষের কাছে সঠিক বলে মনে হয়, কিন্তু তার শেষ হল মৃত্যুর পথ।"</w:t>
      </w:r>
    </w:p>
    <w:p/>
    <w:p>
      <w:r xmlns:w="http://schemas.openxmlformats.org/wordprocessingml/2006/main">
        <w:t xml:space="preserve">2: 2 টিমোথি 3: 7 - "সর্বদা শিখে এবং সত্যের জ্ঞানে পৌঁছাতে সক্ষম হয় না।"</w:t>
      </w:r>
    </w:p>
    <w:p/>
    <w:p>
      <w:r xmlns:w="http://schemas.openxmlformats.org/wordprocessingml/2006/main">
        <w:t xml:space="preserve">Ecclesiastes অধ্যায় 8 কর্তৃত্ব, ন্যায়বিচার, এবং জীবনের ফলাফলের রহস্যময় প্রকৃতির বিষয়গুলি অন্বেষণ করে।</w:t>
      </w:r>
    </w:p>
    <w:p/>
    <w:p>
      <w:r xmlns:w="http://schemas.openxmlformats.org/wordprocessingml/2006/main">
        <w:t xml:space="preserve">1ম অনুচ্ছেদ: অধ্যায়টি একজন রাজার কর্তৃত্ব এবং শাসকদের আনুগত্য করার গুরুত্ব স্বীকার করে শুরু হয়। প্রচারক ক্ষমতায় থাকা ব্যক্তিদের সম্মান করার পরামর্শ দেন কিন্তু স্বীকার করেন যে এমনকি তারাও ঈশ্বরের বিচারের অধীন (Ecclesiastes 8:1-5)।</w:t>
      </w:r>
    </w:p>
    <w:p/>
    <w:p>
      <w:r xmlns:w="http://schemas.openxmlformats.org/wordprocessingml/2006/main">
        <w:t xml:space="preserve">২য় অনুচ্ছেদ: প্রচারক বিশ্বে যে আপাত অবিচার দেখেন তা প্রতিফলিত করে। তিনি উল্লেখ করেছেন যে কখনও কখনও দুষ্ট লোকেরা উন্নতি করে যখন ধার্মিকরা কষ্ট পায়, কিন্তু শেষ পর্যন্ত, ঈশ্বর প্রত্যেককে তাদের কাজ অনুসারে বিচার করবেন (Ecclesiastes 8:6-9)।</w:t>
      </w:r>
    </w:p>
    <w:p/>
    <w:p>
      <w:r xmlns:w="http://schemas.openxmlformats.org/wordprocessingml/2006/main">
        <w:t xml:space="preserve">3য় অনুচ্ছেদ: প্রচারক জীবনের ফলাফলের আশেপাশের অনির্দেশ্যতা এবং রহস্য নিয়ে চিন্তা করেন। তিনি লক্ষ্য করেন যে মানুষ তাদের পরিস্থিতি সম্পূর্ণরূপে বুঝতে বা নিয়ন্ত্রণ করতে পারে না এবং অনুত্তরিত প্রশ্নগুলিতে আচ্ছন্ন হওয়ার পরিবর্তে সাধারণ আনন্দের মধ্যে আনন্দ খুঁজে পাওয়ার পরামর্শ দেয় (উপদেশক 8:10-15)।</w:t>
      </w:r>
    </w:p>
    <w:p/>
    <w:p>
      <w:r xmlns:w="http://schemas.openxmlformats.org/wordprocessingml/2006/main">
        <w:t xml:space="preserve">4র্থ অনুচ্ছেদ: প্রচারক স্বীকার করেছেন যে জ্ঞানের সুবিধা থাকলেও এটি সাফল্য বা প্রতিকূলতা থেকে সুরক্ষার গ্যারান্টি দেয় না। তিনি স্বীকার করেন যে জ্ঞানী এবং মূর্খ উভয়ই জীবনে একই রকম অনিশ্চয়তার মুখোমুখি হন (Ecclesiastes 8:16-17)।</w:t>
      </w:r>
    </w:p>
    <w:p/>
    <w:p>
      <w:r xmlns:w="http://schemas.openxmlformats.org/wordprocessingml/2006/main">
        <w:t xml:space="preserve">সংক্ষেপে,</w:t>
      </w:r>
    </w:p>
    <w:p>
      <w:r xmlns:w="http://schemas.openxmlformats.org/wordprocessingml/2006/main">
        <w:t xml:space="preserve">Ecclesiastes অধ্যায় আট delves</w:t>
      </w:r>
    </w:p>
    <w:p>
      <w:r xmlns:w="http://schemas.openxmlformats.org/wordprocessingml/2006/main">
        <w:t xml:space="preserve">থিম যেমন কর্তৃত্ব,</w:t>
      </w:r>
    </w:p>
    <w:p>
      <w:r xmlns:w="http://schemas.openxmlformats.org/wordprocessingml/2006/main">
        <w:t xml:space="preserve">জীবনের ফলাফলের মধ্যে পাওয়া রহস্যময় প্রকৃতির সাথে ন্যায়বিচার।</w:t>
      </w:r>
    </w:p>
    <w:p/>
    <w:p>
      <w:r xmlns:w="http://schemas.openxmlformats.org/wordprocessingml/2006/main">
        <w:t xml:space="preserve">ঈশ্বরের সামনে তাদের জবাবদিহিতার স্বীকৃতির সাথে শাসকদের আনুগত্য করার উপর গুরুত্ব দেওয়া স্বীকার করা।</w:t>
      </w:r>
    </w:p>
    <w:p>
      <w:r xmlns:w="http://schemas.openxmlformats.org/wordprocessingml/2006/main">
        <w:t xml:space="preserve">বিশ্বের মধ্যে পরিলক্ষিত আপাত অন্যায় প্রতিফলিত.</w:t>
      </w:r>
    </w:p>
    <w:p>
      <w:r xmlns:w="http://schemas.openxmlformats.org/wordprocessingml/2006/main">
        <w:t xml:space="preserve">দৃষ্টান্ত লক্ষ করা যেখানে দুষ্ট ব্যক্তিরা উন্নতি লাভ করে যখন ধার্মিক ব্যক্তিরা কষ্ট পায়।</w:t>
      </w:r>
    </w:p>
    <w:p>
      <w:r xmlns:w="http://schemas.openxmlformats.org/wordprocessingml/2006/main">
        <w:t xml:space="preserve">একজনের কাজের উপর ভিত্তি করে ঈশ্বরের দ্বারা সম্পাদিত চূড়ান্ত বিচার নিশ্চিত করা।</w:t>
      </w:r>
    </w:p>
    <w:p>
      <w:r xmlns:w="http://schemas.openxmlformats.org/wordprocessingml/2006/main">
        <w:t xml:space="preserve">জীবনের ফলাফলের সাথে যুক্ত অনির্দেশ্যতা নিয়ে চিন্তা করা।</w:t>
      </w:r>
    </w:p>
    <w:p>
      <w:r xmlns:w="http://schemas.openxmlformats.org/wordprocessingml/2006/main">
        <w:t xml:space="preserve">মানুষের বোঝার মধ্যে অন্তর্নিহিত সীমাবদ্ধতা স্বীকার করা বা পরিস্থিতির উপর নিয়ন্ত্রণ।</w:t>
      </w:r>
    </w:p>
    <w:p>
      <w:r xmlns:w="http://schemas.openxmlformats.org/wordprocessingml/2006/main">
        <w:t xml:space="preserve">উত্তর না দেওয়া প্রশ্নের দ্বারা গ্রাস না হয়ে সহজ আনন্দের মধ্যে আনন্দ খোঁজার উপর গুরুত্ব দেওয়া পরামর্শ দেওয়া।</w:t>
      </w:r>
    </w:p>
    <w:p>
      <w:r xmlns:w="http://schemas.openxmlformats.org/wordprocessingml/2006/main">
        <w:t xml:space="preserve">সাফল্য বা প্রতিকূলতা থেকে সুরক্ষার গ্যারান্টি দেওয়ার অক্ষমতাকে স্বীকৃতি দেওয়ার সময় জ্ঞান দ্বারা ধারণ করা সুবিধাগুলি স্বীকার করা।</w:t>
      </w:r>
    </w:p>
    <w:p>
      <w:r xmlns:w="http://schemas.openxmlformats.org/wordprocessingml/2006/main">
        <w:t xml:space="preserve">জীবনের যাত্রার মধ্যে জ্ঞানী এবং মূর্খ উভয় ব্যক্তির মুখোমুখি হওয়া শেয়ার্ড অনিশ্চয়তা পর্যবেক্ষণ করা।</w:t>
      </w:r>
    </w:p>
    <w:p>
      <w:r xmlns:w="http://schemas.openxmlformats.org/wordprocessingml/2006/main">
        <w:t xml:space="preserve">ক্ষমতায় থাকা ব্যক্তিদের জন্য ঐশ্বরিক জবাবদিহিতা স্বীকার করার সময় কর্তৃত্বের কাঠামোকে স্বীকৃতি দেওয়ার অন্তর্দৃষ্টি দেওয়া। উপরন্তু, ঈশ্বরের চূড়ান্ত বিচারে বিশ্বাসের উপর জোর দেওয়ার সময় আপাত অন্যায়ের উপস্থিতি স্বীকার করা। অনুত্তরিত প্রশ্নে অভিভূত হওয়ার পরিবর্তে বা সম্পূর্ণ বোঝার জন্য চেষ্টা করার পরিবর্তে সাধারণ আনন্দের মধ্যে আনন্দ খুঁজে পাওয়ার মাধ্যমে সন্তুষ্টিকে উত্সাহিত করা।</w:t>
      </w:r>
    </w:p>
    <w:p/>
    <w:p>
      <w:r xmlns:w="http://schemas.openxmlformats.org/wordprocessingml/2006/main">
        <w:t xml:space="preserve">Ecclesiastes 8:1 জ্ঞানী লোকের মত কে? এবং কোন জিনিসের ব্যাখ্যা কে জানে? মানুষের প্রজ্ঞা তার মুখ উজ্জ্বল করে, তার মুখের সাহসিকতা পরিবর্তিত হয়।</w:t>
      </w:r>
    </w:p>
    <w:p/>
    <w:p>
      <w:r xmlns:w="http://schemas.openxmlformats.org/wordprocessingml/2006/main">
        <w:t xml:space="preserve">জ্ঞানী ব্যক্তি জ্ঞানী কারণ তিনি জিনিসের অর্থ বোঝেন, এবং তার জ্ঞান সাহসিকতার সাথে তার মুখ উজ্জ্বল করে।</w:t>
      </w:r>
    </w:p>
    <w:p/>
    <w:p>
      <w:r xmlns:w="http://schemas.openxmlformats.org/wordprocessingml/2006/main">
        <w:t xml:space="preserve">1. জ্ঞান হল বোঝার চাবিকাঠি - উপদেশক 8:1</w:t>
      </w:r>
    </w:p>
    <w:p/>
    <w:p>
      <w:r xmlns:w="http://schemas.openxmlformats.org/wordprocessingml/2006/main">
        <w:t xml:space="preserve">2. জ্ঞানের মাধ্যমে উজ্জ্বলভাবে উজ্জ্বল - উপদেশক 8:1</w:t>
      </w:r>
    </w:p>
    <w:p/>
    <w:p>
      <w:r xmlns:w="http://schemas.openxmlformats.org/wordprocessingml/2006/main">
        <w:t xml:space="preserve">1. হিতোপদেশ 16:16 - "স্বর্ণের চেয়ে জ্ঞান অর্জন করা কতটা উত্তম! বোঝার জন্য রূপার চেয়ে বেছে নেওয়া উচিত।"</w:t>
      </w:r>
    </w:p>
    <w:p/>
    <w:p>
      <w:r xmlns:w="http://schemas.openxmlformats.org/wordprocessingml/2006/main">
        <w:t xml:space="preserve">2. গীতসংহিতা 19:8 - "প্রভুর আদেশ সঠিক, হৃদয়কে আনন্দ দেয়; প্রভুর আদেশ বিশুদ্ধ, চোখকে আলোকিত করে।"</w:t>
      </w:r>
    </w:p>
    <w:p/>
    <w:p>
      <w:r xmlns:w="http://schemas.openxmlformats.org/wordprocessingml/2006/main">
        <w:t xml:space="preserve">Ecclesiastes 8:2 আমি তোমাকে রাজার আদেশ এবং ঈশ্বরের শপথের বিষয়ে পরামর্শ দিচ্ছি।</w:t>
      </w:r>
    </w:p>
    <w:p/>
    <w:p>
      <w:r xmlns:w="http://schemas.openxmlformats.org/wordprocessingml/2006/main">
        <w:t xml:space="preserve">লেখক পাঠককে তাদের রাজার আদেশ মেনে চলার পরামর্শ দেন, কারণ সেগুলি ঈশ্বরের কর্তৃত্বের অধীনে দেওয়া হয়।</w:t>
      </w:r>
    </w:p>
    <w:p/>
    <w:p>
      <w:r xmlns:w="http://schemas.openxmlformats.org/wordprocessingml/2006/main">
        <w:t xml:space="preserve">1. আমাদের নেতাদের আনুগত্য করার মাধ্যমে ঈশ্বরের আনুগত্য করা</w:t>
      </w:r>
    </w:p>
    <w:p/>
    <w:p>
      <w:r xmlns:w="http://schemas.openxmlformats.org/wordprocessingml/2006/main">
        <w:t xml:space="preserve">2. সন্দেহের জগতে শপথের শক্তি</w:t>
      </w:r>
    </w:p>
    <w:p/>
    <w:p>
      <w:r xmlns:w="http://schemas.openxmlformats.org/wordprocessingml/2006/main">
        <w:t xml:space="preserve">1. রোমানস 13:1-7</w:t>
      </w:r>
    </w:p>
    <w:p/>
    <w:p>
      <w:r xmlns:w="http://schemas.openxmlformats.org/wordprocessingml/2006/main">
        <w:t xml:space="preserve">2. ম্যাথিউ 5:33-37</w:t>
      </w:r>
    </w:p>
    <w:p/>
    <w:p>
      <w:r xmlns:w="http://schemas.openxmlformats.org/wordprocessingml/2006/main">
        <w:t xml:space="preserve">Ecclesiastes 8:3 তাড়াহুড়ো করে তার দৃষ্টির বাইরে চলে যেও না; মন্দ কাজে দাঁড়াও না; কারণ তিনি যা খুশি তাই করেন৷</w:t>
      </w:r>
    </w:p>
    <w:p/>
    <w:p>
      <w:r xmlns:w="http://schemas.openxmlformats.org/wordprocessingml/2006/main">
        <w:t xml:space="preserve">আমরা এমন কিছু করার জন্য তাড়াহুড়ো করা উচিত নয় যা আমরা জানি যে ভুল বা ঈশ্বরের কাছে অসন্তুষ্ট।</w:t>
      </w:r>
    </w:p>
    <w:p/>
    <w:p>
      <w:r xmlns:w="http://schemas.openxmlformats.org/wordprocessingml/2006/main">
        <w:t xml:space="preserve">1. 'প্রভুর জন্য অপেক্ষা করা: ঈশ্বরীয় জীবন যাপনে ধৈর্যের উপকারিতা'</w:t>
      </w:r>
    </w:p>
    <w:p/>
    <w:p>
      <w:r xmlns:w="http://schemas.openxmlformats.org/wordprocessingml/2006/main">
        <w:t xml:space="preserve">2. 'আনুগত্যের জ্ঞান: ঈশ্বরের প্রতি সম্মান ও সম্মানের জীবন কীভাবে যাপন করা যায়'</w:t>
      </w:r>
    </w:p>
    <w:p/>
    <w:p>
      <w:r xmlns:w="http://schemas.openxmlformats.org/wordprocessingml/2006/main">
        <w:t xml:space="preserve">1. রোমানস 12:2 -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2. গীতসংহিতা 37:7 - প্রভুতে বিশ্রাম করুন, এবং ধৈর্য ধরে তাঁর জন্য অপেক্ষা করুন; যে তার পথে উন্নতি করে, তার জন্য মন খারাপ করো না, যে লোক দুষ্ট ষড়যন্ত্র করে তার জন্য।</w:t>
      </w:r>
    </w:p>
    <w:p/>
    <w:p>
      <w:r xmlns:w="http://schemas.openxmlformats.org/wordprocessingml/2006/main">
        <w:t xml:space="preserve">Ecclesiastes 8:4 যেখানে রাজার কথা সেখানেই শক্তি থাকে, আর কে তাকে বলতে পারে, তুমি কি কর?</w:t>
      </w:r>
    </w:p>
    <w:p/>
    <w:p>
      <w:r xmlns:w="http://schemas.openxmlformats.org/wordprocessingml/2006/main">
        <w:t xml:space="preserve">একজন রাজার কথার শক্তি পরম এবং প্রশ্নাতীত।</w:t>
      </w:r>
    </w:p>
    <w:p/>
    <w:p>
      <w:r xmlns:w="http://schemas.openxmlformats.org/wordprocessingml/2006/main">
        <w:t xml:space="preserve">1: রাজার শব্দের ক্ষমতা এবং কর্তৃত্ব</w:t>
      </w:r>
    </w:p>
    <w:p/>
    <w:p>
      <w:r xmlns:w="http://schemas.openxmlformats.org/wordprocessingml/2006/main">
        <w:t xml:space="preserve">2: কর্তৃপক্ষের প্রতি শ্রদ্ধা</w:t>
      </w:r>
    </w:p>
    <w:p/>
    <w:p>
      <w:r xmlns:w="http://schemas.openxmlformats.org/wordprocessingml/2006/main">
        <w:t xml:space="preserve">1: হিতোপদেশ 16:10 - রাজার ঠোঁটে একটি ঐশ্বরিক বাক্য রয়েছে: তার মুখ বিচারে লঙ্ঘন করে না।</w:t>
      </w:r>
    </w:p>
    <w:p/>
    <w:p>
      <w:r xmlns:w="http://schemas.openxmlformats.org/wordprocessingml/2006/main">
        <w:t xml:space="preserve">2: রোমানস 13:1-2 -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Ecclesiastes 8:5 যে আজ্ঞা পালন করে সে কোন খারাপ জিনিস অনুভব করবে না: এবং একজন জ্ঞানী ব্যক্তির হৃদয় সময় এবং বিচার উভয়ই বুঝতে পারে।</w:t>
      </w:r>
    </w:p>
    <w:p/>
    <w:p>
      <w:r xmlns:w="http://schemas.openxmlformats.org/wordprocessingml/2006/main">
        <w:t xml:space="preserve">জ্ঞানী ব্যক্তি ঈশ্বরের আদেশ অনুসরণ করেন এবং মন্দের পরিণতি অনুভব করবেন না, যখন একজন জ্ঞানী হৃদয় সঠিক সময় এবং বিচার বুঝতে সক্ষম হয়।</w:t>
      </w:r>
    </w:p>
    <w:p/>
    <w:p>
      <w:r xmlns:w="http://schemas.openxmlformats.org/wordprocessingml/2006/main">
        <w:t xml:space="preserve">1. ঈশ্বরের আদেশ পালনের বুদ্ধি</w:t>
      </w:r>
    </w:p>
    <w:p/>
    <w:p>
      <w:r xmlns:w="http://schemas.openxmlformats.org/wordprocessingml/2006/main">
        <w:t xml:space="preserve">2. সময় এবং বিচারে বিচক্ষণতার গুরুত্ব</w:t>
      </w:r>
    </w:p>
    <w:p/>
    <w:p>
      <w:r xmlns:w="http://schemas.openxmlformats.org/wordprocessingml/2006/main">
        <w:t xml:space="preserve">1. হিতোপদেশ 3:5-6,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হিতোপদেশ 14:15, সরল ব্যক্তি প্রতিটি কথায় বিশ্বাস করে: কিন্তু বিচক্ষণ ব্যক্তি তার চলার দিকে ভালো করে দেখে।</w:t>
      </w:r>
    </w:p>
    <w:p/>
    <w:p>
      <w:r xmlns:w="http://schemas.openxmlformats.org/wordprocessingml/2006/main">
        <w:t xml:space="preserve">Ecclesiastes 8:6 কারণ প্রতিটি উদ্দেশ্যের জন্য সময় এবং বিচার আছে, তাই মানুষের দুঃখ তার উপর বড়।</w:t>
      </w:r>
    </w:p>
    <w:p/>
    <w:p>
      <w:r xmlns:w="http://schemas.openxmlformats.org/wordprocessingml/2006/main">
        <w:t xml:space="preserve">সময় এবং বিচার মানুষের বড় দুর্দশা নির্দেশ করে।</w:t>
      </w:r>
    </w:p>
    <w:p/>
    <w:p>
      <w:r xmlns:w="http://schemas.openxmlformats.org/wordprocessingml/2006/main">
        <w:t xml:space="preserve">1: দুঃখকষ্ট ও বিচারের সময় আমরা ঈশ্বরের কাছে শক্তি পেতে পারি।</w:t>
      </w:r>
    </w:p>
    <w:p/>
    <w:p>
      <w:r xmlns:w="http://schemas.openxmlformats.org/wordprocessingml/2006/main">
        <w:t xml:space="preserve">2: জীবন দুঃখকষ্টে পূর্ণ, কিন্তু ঈশ্বর সর্বদা আমাদের সাথে আছেন আমাদের দেখার জন্য।</w:t>
      </w:r>
    </w:p>
    <w:p/>
    <w:p>
      <w:r xmlns:w="http://schemas.openxmlformats.org/wordprocessingml/2006/main">
        <w:t xml:space="preserve">1: গীতসংহিতা 28:7 - প্রভু আমার শক্তি এবং আমার ঢাল; আমার হৃদয় তাকে বিশ্বাস করে, এবং সে আমাকে সাহায্য করে। আমার হৃদয় আনন্দে লাফিয়ে ওঠে, এবং আমার গানের সাথে আমি তার প্রশংসা করি।</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Ecclesiastes 8:7 কারণ যা হবে তা তিনি জানেন না, কেননা কখন হবে তাকে কে বলতে পারে?</w:t>
      </w:r>
    </w:p>
    <w:p/>
    <w:p>
      <w:r xmlns:w="http://schemas.openxmlformats.org/wordprocessingml/2006/main">
        <w:t xml:space="preserve">অনুচ্ছেদটি ঈশ্বরের উপর আস্থা রাখার গুরুত্বকে তুলে ধরে, কারণ ভবিষ্যত কী হবে তা কেউই বলতে পারে না।</w:t>
      </w:r>
    </w:p>
    <w:p/>
    <w:p>
      <w:r xmlns:w="http://schemas.openxmlformats.org/wordprocessingml/2006/main">
        <w:t xml:space="preserve">1. "ঈশ্বরের উপর ভরসা: অনিশ্চয়তার মধ্যে সান্ত্বনা খুঁজে পাওয়া"</w:t>
      </w:r>
    </w:p>
    <w:p/>
    <w:p>
      <w:r xmlns:w="http://schemas.openxmlformats.org/wordprocessingml/2006/main">
        <w:t xml:space="preserve">2. "যাওয়ার বুদ্ধি: ঈশ্বরের পরিকল্পনার উপর নির্ভর করা"</w:t>
      </w:r>
    </w:p>
    <w:p/>
    <w:p>
      <w:r xmlns:w="http://schemas.openxmlformats.org/wordprocessingml/2006/main">
        <w:t xml:space="preserve">1. Jeremiah 29:11-13 -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গীতসংহিতা 112:7 - তাদের খারাপ সংবাদের ভয় থাকবে না; তাদের হৃদয় অটল, প্রভুর উপর ভরসা করে।</w:t>
      </w:r>
    </w:p>
    <w:p/>
    <w:p>
      <w:r xmlns:w="http://schemas.openxmlformats.org/wordprocessingml/2006/main">
        <w:t xml:space="preserve">Ecclesiastes 8:8 এমন কোন মানুষ নেই যে আত্মার উপর আত্মাকে ধরে রাখার ক্ষমতা রাখে; মৃত্যুর দিনেও তার ক্ষমতা নেই। দুষ্টতা যাকে দেওয়া হয়েছে তাদের উদ্ধার করবে না।</w:t>
      </w:r>
    </w:p>
    <w:p/>
    <w:p>
      <w:r xmlns:w="http://schemas.openxmlformats.org/wordprocessingml/2006/main">
        <w:t xml:space="preserve">আত্মা বা মৃত্যুকে নিয়ন্ত্রণ করার ক্ষমতা কারোরই নেই এবং যারা এতে আত্মসমর্পণ করেছে তাদের দুষ্টতা রক্ষা করবে না।</w:t>
      </w:r>
    </w:p>
    <w:p/>
    <w:p>
      <w:r xmlns:w="http://schemas.openxmlformats.org/wordprocessingml/2006/main">
        <w:t xml:space="preserve">1. মানব আত্মার শক্তি: কীভাবে প্রতিকূলতা কাটিয়ে উঠবেন এবং কঠিন সময়ে স্থিতিস্থাপকতা খুঁজে পাবেন</w:t>
      </w:r>
    </w:p>
    <w:p/>
    <w:p>
      <w:r xmlns:w="http://schemas.openxmlformats.org/wordprocessingml/2006/main">
        <w:t xml:space="preserve">2. মৃত্যুর অনিবার্যতা: কীভাবে জীবনের শেষের জন্য প্রস্তুত করবেন এবং আপনি একা নন জেনে সান্ত্বনা পাবেন</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রোমানস 8:38-39 কারণ আমি নিশ্চিত যে, মৃত্যু, জীবন, ফেরেশতা, রাজত্ব, ক্ষমতা, বর্তমান জিনিস, ভবিষ্যত, উচ্চতা, গভীরতা বা অন্য কোন প্রাণীও থাকবে না। আমাদের প্রভু খ্রীষ্ট যীশুতে ঈশ্বরের ভালবাসা থেকে আমাদের আলাদা করতে সক্ষম হন৷</w:t>
      </w:r>
    </w:p>
    <w:p/>
    <w:p>
      <w:r xmlns:w="http://schemas.openxmlformats.org/wordprocessingml/2006/main">
        <w:t xml:space="preserve">Ecclesiastes 8:9 আমি এই সব দেখেছি, এবং সূর্যের নীচে যে সমস্ত কাজ করা হয় তার প্রতি আমার হৃদয়কে প্রয়োগ করেছি: এমন একটি সময় আছে যেখানে একজন ব্যক্তি তার নিজের ক্ষতির জন্য অন্যের উপর শাসন করে।</w:t>
      </w:r>
    </w:p>
    <w:p/>
    <w:p>
      <w:r xmlns:w="http://schemas.openxmlformats.org/wordprocessingml/2006/main">
        <w:t xml:space="preserve">এমন একটি সময় আছে যখন একজন ব্যক্তির অন্যের উপর নিয়ন্ত্রণ থাকে, যা তাদের ক্ষতির কারণ হতে পারে।</w:t>
      </w:r>
    </w:p>
    <w:p/>
    <w:p>
      <w:r xmlns:w="http://schemas.openxmlformats.org/wordprocessingml/2006/main">
        <w:t xml:space="preserve">1. ক্ষমতার বিপদ: নিয়ন্ত্রণের পরিণতি পরীক্ষা করা।</w:t>
      </w:r>
    </w:p>
    <w:p/>
    <w:p>
      <w:r xmlns:w="http://schemas.openxmlformats.org/wordprocessingml/2006/main">
        <w:t xml:space="preserve">2. কর্তৃপক্ষের সীমা: ক্ষমতা এবং দায়িত্বের ভারসাম্য।</w:t>
      </w:r>
    </w:p>
    <w:p/>
    <w:p>
      <w:r xmlns:w="http://schemas.openxmlformats.org/wordprocessingml/2006/main">
        <w:t xml:space="preserve">1. রোমানস 13:1-7: প্রত্যেক ব্যক্তিকে গভর্নিং কর্তৃপক্ষের অধীন হতে দিন।</w:t>
      </w:r>
    </w:p>
    <w:p/>
    <w:p>
      <w:r xmlns:w="http://schemas.openxmlformats.org/wordprocessingml/2006/main">
        <w:t xml:space="preserve">2. হিতোপদেশ 16:18: অহংকার ধ্বংসের আগে যায়, এবং পতনের আগে একটি অহংকারী আত্মা।</w:t>
      </w:r>
    </w:p>
    <w:p/>
    <w:p>
      <w:r xmlns:w="http://schemas.openxmlformats.org/wordprocessingml/2006/main">
        <w:t xml:space="preserve">Ecclesiastes 8:10 এবং তাই আমি দুষ্টদের কবর দেওয়া দেখেছি, যারা পবিত্র স্থান থেকে এসেছিল এবং চলে গিয়েছিল এবং তারা যে শহরে এটি করেছিল সেখানে তারা ভুলে গিয়েছিল: এটিও অসার।</w:t>
      </w:r>
    </w:p>
    <w:p/>
    <w:p>
      <w:r xmlns:w="http://schemas.openxmlformats.org/wordprocessingml/2006/main">
        <w:t xml:space="preserve">দুষ্টরা শেষ পর্যন্ত ভুলে যায়, এমনকী যেখানে তারা তাদের দুষ্টতা করেছিল সেখানেও। এটি একটি অনুস্মারক যে সমস্ত মানুষের প্রচেষ্টা শেষ পর্যন্ত নিরর্থক।</w:t>
      </w:r>
    </w:p>
    <w:p/>
    <w:p>
      <w:r xmlns:w="http://schemas.openxmlformats.org/wordprocessingml/2006/main">
        <w:t xml:space="preserve">1. জীবনের ভ্যানিটি মনে রাখা</w:t>
      </w:r>
    </w:p>
    <w:p/>
    <w:p>
      <w:r xmlns:w="http://schemas.openxmlformats.org/wordprocessingml/2006/main">
        <w:t xml:space="preserve">2. দুষ্টতার ক্ষণস্থায়ী স্বীকৃতি</w:t>
      </w:r>
    </w:p>
    <w:p/>
    <w:p>
      <w:r xmlns:w="http://schemas.openxmlformats.org/wordprocessingml/2006/main">
        <w:t xml:space="preserve">1. রোমানস 8:18-21 - কারণ আমি মনে করি যে এই বর্তমান সময়ের দুর্ভোগগুলি আমাদের কাছে যে মহিমা প্রকাশ করা হবে তার সাথে তুলনা করার মতো নয়।</w:t>
      </w:r>
    </w:p>
    <w:p/>
    <w:p>
      <w:r xmlns:w="http://schemas.openxmlformats.org/wordprocessingml/2006/main">
        <w:t xml:space="preserve">2. গীতসংহিতা 37:1-2 - অন্যায়কারীদের জন্য নিজেকে বিরক্ত করবেন না; অন্যায়কারীদের প্রতি ঈর্ষা করো না! কারণ তারা শীঘ্রই ঘাসের মতো বিবর্ণ হবে এবং সবুজ ভেষজ গাছের মতো শুকিয়ে যাবে।</w:t>
      </w:r>
    </w:p>
    <w:p/>
    <w:p>
      <w:r xmlns:w="http://schemas.openxmlformats.org/wordprocessingml/2006/main">
        <w:t xml:space="preserve">Ecclesiastes 8:11 কারণ মন্দ কাজের বিরুদ্ধে শাস্তি দ্রুত কার্যকর হয় না, তাই মনুষ্য-সন্তানদের হৃদয় তাদের মন্দ কাজ করার জন্য সম্পূর্ণরূপে প্রস্তুত হয়।</w:t>
      </w:r>
    </w:p>
    <w:p/>
    <w:p>
      <w:r xmlns:w="http://schemas.openxmlformats.org/wordprocessingml/2006/main">
        <w:t xml:space="preserve">খারাপ কাজের জন্য দ্রুত শাস্তির অভাব মানুষকে অন্যায় কাজ চালিয়ে যেতে উৎসাহিত করে।</w:t>
      </w:r>
    </w:p>
    <w:p/>
    <w:p>
      <w:r xmlns:w="http://schemas.openxmlformats.org/wordprocessingml/2006/main">
        <w:t xml:space="preserve">1. ঈশ্বরের ন্যায়বিচার নিশ্চিত, যদিও এটি সময় নেয়।</w:t>
      </w:r>
    </w:p>
    <w:p/>
    <w:p>
      <w:r xmlns:w="http://schemas.openxmlformats.org/wordprocessingml/2006/main">
        <w:t xml:space="preserve">2. সত্যিকারের অনুতাপের জন্য পরিণাম প্রয়োজন।</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37:28 কারণ প্রভু ন্যায়বিচার পছন্দ করেন এবং তাঁর বিশ্বস্ত ব্যক্তিদের ত্যাগ করবেন না; তিনি কখনও তাদের পরিত্যাগ করবেন না, কিন্তু চিরকাল ধরে রাখবেন৷</w:t>
      </w:r>
    </w:p>
    <w:p/>
    <w:p>
      <w:r xmlns:w="http://schemas.openxmlformats.org/wordprocessingml/2006/main">
        <w:t xml:space="preserve">Ecclesiastes 8:12 যদিও একজন পাপী একশত বার মন্দ কাজ করে এবং তার দিন দীর্ঘ হয়, তবুও আমি নিশ্চিতভাবে জানি যে যারা ঈশ্বরকে ভয় করে, যারা তাঁর সামনে ভয় করে তাদের মঙ্গল হবে।</w:t>
      </w:r>
    </w:p>
    <w:p/>
    <w:p>
      <w:r xmlns:w="http://schemas.openxmlformats.org/wordprocessingml/2006/main">
        <w:t xml:space="preserve">ধার্মিকরা ঈশ্বরের প্রতি তাদের বিশ্বস্ততার জন্য পুরস্কৃত হবে।</w:t>
      </w:r>
    </w:p>
    <w:p/>
    <w:p>
      <w:r xmlns:w="http://schemas.openxmlformats.org/wordprocessingml/2006/main">
        <w:t xml:space="preserve">1: ঈশ্বর সর্বদা দেখছেন এবং যারা তাঁর প্রতি বিশ্বস্ত তাদের পুরস্কৃত করবেন।</w:t>
      </w:r>
    </w:p>
    <w:p/>
    <w:p>
      <w:r xmlns:w="http://schemas.openxmlformats.org/wordprocessingml/2006/main">
        <w:t xml:space="preserve">2: জগতের দুষ্টতার দ্বারা নিরুৎসাহিত হবেন না, কারণ ঈশ্বর সর্বদা তাঁর লোকেদের প্রতি বিশ্বস্ত থাকবেন।</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গীতসংহিতা 103:17 - কিন্তু প্রভুর অটল ভালবাসা অনন্তকাল থেকে অনন্তকাল তাদের উপর যারা তাকে ভয় করে।</w:t>
      </w:r>
    </w:p>
    <w:p/>
    <w:p>
      <w:r xmlns:w="http://schemas.openxmlformats.org/wordprocessingml/2006/main">
        <w:t xml:space="preserve">Ecclesiastes 8:13 কিন্তু দুষ্টের মঙ্গল হবে না, সে ছায়ার মত তার দিন দীর্ঘ করবে না; কারণ সে ঈশ্বরকে ভয় করে না।</w:t>
      </w:r>
    </w:p>
    <w:p/>
    <w:p>
      <w:r xmlns:w="http://schemas.openxmlformats.org/wordprocessingml/2006/main">
        <w:t xml:space="preserve">এই আয়াতটি আমাদের মনে করিয়ে দেয় যে আমাদের ঈশ্বরকে ভয় করা উচিত, কারণ যারা তা করবে না তাদের জীবন ভাল হবে না এবং তাদের দিনগুলি ক্ষণস্থায়ী হবে।</w:t>
      </w:r>
    </w:p>
    <w:p/>
    <w:p>
      <w:r xmlns:w="http://schemas.openxmlformats.org/wordprocessingml/2006/main">
        <w:t xml:space="preserve">1: আমাদের উচিত ঈশ্বরকে ভয় করা এবং তাঁর জ্ঞানের উপর আস্থা রাখা, কারণ শুধুমাত্র তিনিই শান্তি ও আনন্দের জীবন দিতে পারেন।</w:t>
      </w:r>
    </w:p>
    <w:p/>
    <w:p>
      <w:r xmlns:w="http://schemas.openxmlformats.org/wordprocessingml/2006/main">
        <w:t xml:space="preserve">2: ঈশ্বরের আইন আমাদের সুবিধার জন্য দেওয়া হয়, এবং আমাদের তাদের উপেক্ষা করা উচিত নয়, কারণ অবাধ্য জীবনযাপন শুধুমাত্র দুঃখের দিকে পরিচালিত করবে।</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12:2 - এবং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Ecclesiastes 8:14 পৃথিবীতে একটি অসারতা আছে যা করা হয়; যাতে ধার্মিক মানুষ থাকে, যাদের কাছে এটি দুষ্টদের কাজ অনুসারে ঘটে; আবার, কিছু দুষ্ট লোক আছে, যাদের কাছে ধার্মিকদের কাজ অনুসারে এটি ঘটে: আমি বলেছিলাম যে এটিও অসার।</w:t>
      </w:r>
    </w:p>
    <w:p/>
    <w:p>
      <w:r xmlns:w="http://schemas.openxmlformats.org/wordprocessingml/2006/main">
        <w:t xml:space="preserve">অনুচ্ছেদটি বলে যে এটি অন্যায় বলে মনে হতে পারে যে কখনও কখনও ভাল লোকেরা ব্যর্থ হয় এবং দুষ্ট লোকেরা সফল হয়। এটি অসারতার একটি উদাহরণ।</w:t>
      </w:r>
    </w:p>
    <w:p/>
    <w:p>
      <w:r xmlns:w="http://schemas.openxmlformats.org/wordprocessingml/2006/main">
        <w:t xml:space="preserve">1. দ্য ভ্যানিটি অফ লাইফ - কীভাবে জীবন সর্বদা আমরা যেভাবে চাই সেভাবে পরিণত হয় না এবং কীভাবে এটি মোকাবেলা করা যায় সেদিকে মনোনিবেশ করা।</w:t>
      </w:r>
    </w:p>
    <w:p/>
    <w:p>
      <w:r xmlns:w="http://schemas.openxmlformats.org/wordprocessingml/2006/main">
        <w:t xml:space="preserve">2. ধার্মিকদের আশীর্বাদ - কিভাবে ঈশ্বরের পথ আমাদের চেয়ে উচ্চতর এবং ধার্মিকতার পুরস্কারের উপর ফোকাস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1:12 -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Ecclesiastes 8:15 তারপর আমি আনন্দের প্রশংসা করলাম, কারণ সূর্যের নীচে একজন মানুষের খাওয়া, পান করা এবং আনন্দ করার চেয়ে ভাল কিছু নেই; কারণ এটি তার জীবনের দিনগুলি তার শ্রমের সাথে থাকবে, যা ঈশ্বর তাকে সূর্যের নিচে দেয়।</w:t>
      </w:r>
    </w:p>
    <w:p/>
    <w:p>
      <w:r xmlns:w="http://schemas.openxmlformats.org/wordprocessingml/2006/main">
        <w:t xml:space="preserve">উপদেশক 8:15-এর প্রচারক লোকেদের খেতে, পান করতে এবং আনন্দ করতে উত্সাহিত করেন, কারণ এটি জীবনে আনন্দ এবং তৃপ্তি আনবে।</w:t>
      </w:r>
    </w:p>
    <w:p/>
    <w:p>
      <w:r xmlns:w="http://schemas.openxmlformats.org/wordprocessingml/2006/main">
        <w:t xml:space="preserve">1. "জীবনের আনন্দ: আমাদের যা আছে তাতে তৃপ্তি খোঁজা"</w:t>
      </w:r>
    </w:p>
    <w:p/>
    <w:p>
      <w:r xmlns:w="http://schemas.openxmlformats.org/wordprocessingml/2006/main">
        <w:t xml:space="preserve">2. "জীবন উদযাপন: কৃতজ্ঞতা এবং উপভোগের সাথে কীভাবে বাঁচবেন"</w:t>
      </w:r>
    </w:p>
    <w:p/>
    <w:p>
      <w:r xmlns:w="http://schemas.openxmlformats.org/wordprocessingml/2006/main">
        <w:t xml:space="preserve">1. ফিলিপীয় 4:11-12 - "আমি যে প্রয়োজনের কথা বলছি তা নয়, কারণ আমি যে পরিস্থিতিতেই সন্তুষ্ট থাকতে পারি তা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লূক 12:15 - "এবং তিনি তাদের বললেন, 'সাবধানে থেকো, এবং সমস্ত লোভ থেকে সাবধান হও, কারণ কারো জীবন তার সম্পদের প্রাচুর্যের মধ্যে থাকে না৷'"</w:t>
      </w:r>
    </w:p>
    <w:p/>
    <w:p>
      <w:r xmlns:w="http://schemas.openxmlformats.org/wordprocessingml/2006/main">
        <w:t xml:space="preserve">Ecclesiastes 8:16 যখন আমি আমার হৃদয়কে প্রজ্ঞা জানার জন্য, এবং পৃথিবীতে যা করা হয় তা দেখার জন্য প্রয়োগ করেছি: (কারণ এমনও আছে যে দিন বা রাত তার চোখে ঘুম আসে না:)</w:t>
      </w:r>
    </w:p>
    <w:p/>
    <w:p>
      <w:r xmlns:w="http://schemas.openxmlformats.org/wordprocessingml/2006/main">
        <w:t xml:space="preserve">Ecclesiastes 8:16-এ, লেখক জ্ঞান এবং পর্যবেক্ষণগুলি বুঝতে তার ইচ্ছা প্রকাশ করেছেন যে কীভাবে পৃথিবীতে জীবন যাপন করা হয় কারও জন্য বিশ্রাম নেই।</w:t>
      </w:r>
    </w:p>
    <w:p/>
    <w:p>
      <w:r xmlns:w="http://schemas.openxmlformats.org/wordprocessingml/2006/main">
        <w:t xml:space="preserve">1. জ্ঞানের সাধনা - আমাদের জীবনে জ্ঞানের সন্ধানে আমাদের হৃদয়কে প্রয়োগ করতে শেখা।</w:t>
      </w:r>
    </w:p>
    <w:p/>
    <w:p>
      <w:r xmlns:w="http://schemas.openxmlformats.org/wordprocessingml/2006/main">
        <w:t xml:space="preserve">2. বিশ্রাম প্রয়োজনীয় - কেন বিশ্রামের সময় থাকা আমাদের স্বাস্থ্য এবং সুস্থতার জন্য অপরিহার্য তা বোঝা।</w:t>
      </w:r>
    </w:p>
    <w:p/>
    <w:p>
      <w:r xmlns:w="http://schemas.openxmlformats.org/wordprocessingml/2006/main">
        <w:t xml:space="preserve">1. হিতোপদেশ 3:13-14 -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2. ম্যাথু 11:28-30 - আমার কাছে এস, যারা পরিশ্রমী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Ecclesiastes 8:17 তখন আমি ঈশ্বরের সমস্ত কাজ দেখলাম যে, মানুষ সূর্যের নীচে যে কাজ করে তা খুঁজে বের করতে পারে না৷ হ্যাঁ আরও দূরে; যদিও একজন জ্ঞানী ব্যক্তি তা জানতে চায়, তবুও সে তা খুঁজে পাবে না৷</w:t>
      </w:r>
    </w:p>
    <w:p/>
    <w:p>
      <w:r xmlns:w="http://schemas.openxmlformats.org/wordprocessingml/2006/main">
        <w:t xml:space="preserve">ঈশ্বরের কাজ আমাদের কাছে রহস্যময় এবং অজানা।</w:t>
      </w:r>
    </w:p>
    <w:p/>
    <w:p>
      <w:r xmlns:w="http://schemas.openxmlformats.org/wordprocessingml/2006/main">
        <w:t xml:space="preserve">1: ঈশ্বরের পরিকল্পনার উপর আস্থা রাখুন এবং স্বীকার করুন যে আমরা এটি বুঝতে পারি না।</w:t>
      </w:r>
    </w:p>
    <w:p/>
    <w:p>
      <w:r xmlns:w="http://schemas.openxmlformats.org/wordprocessingml/2006/main">
        <w:t xml:space="preserve">2: জ্ঞানের সন্ধানে নিরুৎসাহিত হবেন না, তবে স্বীকার করুন যে কিছু জিনিস আমাদের বোঝার বাইরে।</w:t>
      </w:r>
    </w:p>
    <w:p/>
    <w:p>
      <w:r xmlns:w="http://schemas.openxmlformats.org/wordprocessingml/2006/main">
        <w:t xml:space="preserve">1: ম্যাথু 6:25-34 - চিন্তা করবেন না, কিন্তু ঈশ্বরের পরিকল্পনায় বিশ্বাস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w:t>
      </w:r>
    </w:p>
    <w:p/>
    <w:p>
      <w:r xmlns:w="http://schemas.openxmlformats.org/wordprocessingml/2006/main">
        <w:t xml:space="preserve">Ecclesiastes অধ্যায় 9 জীবনের অনিশ্চয়তা, মৃত্যুর অনিবার্যতা এবং বর্তমান উপভোগ করার গুরুত্বের থিমগুলি অন্বেষণ করে।</w:t>
      </w:r>
    </w:p>
    <w:p/>
    <w:p>
      <w:r xmlns:w="http://schemas.openxmlformats.org/wordprocessingml/2006/main">
        <w:t xml:space="preserve">1 ম অনুচ্ছেদ: অধ্যায়টি স্বীকার করে শুরু হয় যে ধার্মিক এবং দুষ্ট উভয়ই মৃত্যুতে একই পরিণতির মুখোমুখি হয়। প্রচারক প্রতিফলিত করে কিভাবে এই বাস্তবতা মানুষকে ধার্মিকতা অনুসরণ করা বা জীবন উপভোগ করা থেকে নিরুৎসাহিত করতে পারে (Ecclesiastes 9:1-3)।</w:t>
      </w:r>
    </w:p>
    <w:p/>
    <w:p>
      <w:r xmlns:w="http://schemas.openxmlformats.org/wordprocessingml/2006/main">
        <w:t xml:space="preserve">2য় অনুচ্ছেদ: প্রচারক জোর দিয়েছেন যে জীবন অনিশ্চয়তা এবং অপ্রত্যাশিততায় ভরা। তিনি হাইলাইট করেছেন যে কখন বিপর্যয় বা সফলতা আসবে তা কেউ জানে না, এবং তারা টিকে থাকা পর্যন্ত সুযোগের সর্বোচ্চ ব্যবহার করার পরামর্শ দেন (উপদেশক 9:4-12)।</w:t>
      </w:r>
    </w:p>
    <w:p/>
    <w:p>
      <w:r xmlns:w="http://schemas.openxmlformats.org/wordprocessingml/2006/main">
        <w:t xml:space="preserve">3য় অনুচ্ছেদ: প্রচারক মানুষের প্রজ্ঞা এবং শক্তির সীমাবদ্ধতা প্রতিফলিত করে। তিনি স্বীকার করেন যে জ্ঞান সর্বদা সাফল্যের গ্যারান্টি দেয় না, কারণ অপ্রত্যাশিত ঘটনাগুলি এমনকি বিজ্ঞতম পরিকল্পনাগুলিকেও দুর্বল করে দিতে পারে (Ecclesiastes 9:13-18)।</w:t>
      </w:r>
    </w:p>
    <w:p/>
    <w:p>
      <w:r xmlns:w="http://schemas.openxmlformats.org/wordprocessingml/2006/main">
        <w:t xml:space="preserve">সংক্ষেপে,</w:t>
      </w:r>
    </w:p>
    <w:p>
      <w:r xmlns:w="http://schemas.openxmlformats.org/wordprocessingml/2006/main">
        <w:t xml:space="preserve">Ecclesiastes অধ্যায় নয়টি delves</w:t>
      </w:r>
    </w:p>
    <w:p>
      <w:r xmlns:w="http://schemas.openxmlformats.org/wordprocessingml/2006/main">
        <w:t xml:space="preserve">থিম যেমন জীবনের অনিশ্চয়তা,</w:t>
      </w:r>
    </w:p>
    <w:p>
      <w:r xmlns:w="http://schemas.openxmlformats.org/wordprocessingml/2006/main">
        <w:t xml:space="preserve">মৃত্যুর সাথে জড়িত অনিবার্যতা, বর্তমান মুহূর্তগুলি উপভোগ করার গুরুত্ব সহ।</w:t>
      </w:r>
    </w:p>
    <w:p/>
    <w:p>
      <w:r xmlns:w="http://schemas.openxmlformats.org/wordprocessingml/2006/main">
        <w:t xml:space="preserve">ধার্মিক এবং দুষ্ট উভয় ব্যক্তির মৃত্যুর মুখোমুখি ভাগ্যকে স্বীকার করা।</w:t>
      </w:r>
    </w:p>
    <w:p>
      <w:r xmlns:w="http://schemas.openxmlformats.org/wordprocessingml/2006/main">
        <w:t xml:space="preserve">এই বাস্তবতা থেকে উদ্ভূত সম্ভাব্য নিরুৎসাহের প্রতিফলন।</w:t>
      </w:r>
    </w:p>
    <w:p>
      <w:r xmlns:w="http://schemas.openxmlformats.org/wordprocessingml/2006/main">
        <w:t xml:space="preserve">জীবনের মধ্যে অনিশ্চয়তার উপস্থিতির উপর জোর দেওয়া এবং আশেপাশের ফলাফলের অনিশ্চয়তার সাথে।</w:t>
      </w:r>
    </w:p>
    <w:p>
      <w:r xmlns:w="http://schemas.openxmlformats.org/wordprocessingml/2006/main">
        <w:t xml:space="preserve">সুযোগগুলি উপলভ্য থাকাকালীন তা দখল করার তাত্পর্য হাইলাইট করা।</w:t>
      </w:r>
    </w:p>
    <w:p>
      <w:r xmlns:w="http://schemas.openxmlformats.org/wordprocessingml/2006/main">
        <w:t xml:space="preserve">মানুষের জ্ঞান বা শক্তির মধ্যে অন্তর্নিহিত সীমাবদ্ধতাগুলিকে স্বীকৃতি দেওয়া।</w:t>
      </w:r>
    </w:p>
    <w:p>
      <w:r xmlns:w="http://schemas.openxmlformats.org/wordprocessingml/2006/main">
        <w:t xml:space="preserve">অপ্রত্যাশিত পরিস্থিতির কারণে সর্বদা সাফল্য নিশ্চিত করতে বুদ্ধির অক্ষমতা স্বীকার করা।</w:t>
      </w:r>
    </w:p>
    <w:p>
      <w:r xmlns:w="http://schemas.openxmlformats.org/wordprocessingml/2006/main">
        <w:t xml:space="preserve">তাদের নৈতিক অবস্থান নির্বিশেষে সকল ব্যক্তির মুখোমুখি ভাগ্য ভাগ্যকে স্বীকৃতি দেওয়ার অন্তর্দৃষ্টি প্রদান করা। জীবনের ফলাফলের আশেপাশের অনিশ্চয়তায় হতাশ হওয়ার পরিবর্তে বর্তমান মুহূর্তগুলিকে আলিঙ্গন করতে উত্সাহিত করা। উপরন্তু, কাঙ্ক্ষিত ফলাফল অর্জনের গ্যারান্টি হিসাবে শুধুমাত্র ব্যক্তিগত জ্ঞান বা শক্তির উপর অত্যধিক নির্ভরতা রাখার বিরুদ্ধে সতর্ক করার সাথে সাথে মানুষের বোঝার মধ্যে সীমাবদ্ধতা স্বীকার করা।</w:t>
      </w:r>
    </w:p>
    <w:p/>
    <w:p>
      <w:r xmlns:w="http://schemas.openxmlformats.org/wordprocessingml/2006/main">
        <w:t xml:space="preserve">Ecclesiastes 9:1 এই সমস্ত কিছুর জন্য আমি মনে মনে এই সব ঘোষণা করতেও ভেবেছিলাম যে, ধার্মিক, জ্ঞানী এবং তাদের কাজগুলি ঈশ্বরের হাতে রয়েছে: তাদের সামনে যা আছে তার দ্বারা কেউ প্রেম বা ঘৃণা জানে না। .</w:t>
      </w:r>
    </w:p>
    <w:p/>
    <w:p>
      <w:r xmlns:w="http://schemas.openxmlformats.org/wordprocessingml/2006/main">
        <w:t xml:space="preserve">এই অনুচ্ছেদটি ঈশ্বরের শক্তি এবং তাঁর পথের রহস্যের উপর জোর দেয়।</w:t>
      </w:r>
    </w:p>
    <w:p/>
    <w:p>
      <w:r xmlns:w="http://schemas.openxmlformats.org/wordprocessingml/2006/main">
        <w:t xml:space="preserve">1. অজানায় বিশ্বাস করা: ঈশ্বরের প্রভিডেন্সে সান্ত্বনা খুঁজে পাওয়া</w:t>
      </w:r>
    </w:p>
    <w:p/>
    <w:p>
      <w:r xmlns:w="http://schemas.openxmlformats.org/wordprocessingml/2006/main">
        <w:t xml:space="preserve">2. ঈশ্বরের জ্ঞান: তাঁর পথের অজ্ঞানতা স্বীকার করা</w:t>
      </w:r>
    </w:p>
    <w:p/>
    <w:p>
      <w:r xmlns:w="http://schemas.openxmlformats.org/wordprocessingml/2006/main">
        <w:t xml:space="preserve">1. রোমানস 11:33-36 - ওহ, ঈশ্বরের প্রজ্ঞা ও জ্ঞানের ধনসম্পদের গভীরতা! তার বিচার কতই না অচেনা, এবং তার পথ খুঁজে বের করার বাইরে!</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Ecclesiastes 9:2 সব কিছু সবার কাছে একই রকম আসে: ধার্মিক এবং দুষ্টের জন্য একটি ঘটনা রয়েছে; ভাল এবং শুচি এবং অশুচি প্রতি; যে বলি দেয় তার কাছে, এবং যে বলি দেয় না তার কাছে: যেমন ভাল, পাপীও তেমনি। এবং যে শপথ করে, সে যেমন শপথকে ভয় করে।</w:t>
      </w:r>
    </w:p>
    <w:p/>
    <w:p>
      <w:r xmlns:w="http://schemas.openxmlformats.org/wordprocessingml/2006/main">
        <w:t xml:space="preserve">উপদেশক 9:2 এর শ্লোকটি বলে যে সমস্ত ঘটনা সকল মানুষের কাছে আসে, তাদের ধার্মিকতা বা পাপীত্ব নির্বিশেষে।</w:t>
      </w:r>
    </w:p>
    <w:p/>
    <w:p>
      <w:r xmlns:w="http://schemas.openxmlformats.org/wordprocessingml/2006/main">
        <w:t xml:space="preserve">1. ঈশ্বরের সামনে সকল মানুষের সমতা</w:t>
      </w:r>
    </w:p>
    <w:p/>
    <w:p>
      <w:r xmlns:w="http://schemas.openxmlformats.org/wordprocessingml/2006/main">
        <w:t xml:space="preserve">2. ঈশ্বরের ন্যায়বিচারের শক্তি</w:t>
      </w:r>
    </w:p>
    <w:p/>
    <w:p>
      <w:r xmlns:w="http://schemas.openxmlformats.org/wordprocessingml/2006/main">
        <w:t xml:space="preserve">1. গালাতীয় 3:28 - "এখানে ইহুদি বা গ্রীক কেউ নেই, দাস বা স্বাধীন নেই, কোন পুরুষ ও মহিলা নেই, কারণ খ্রীষ্ট যীশুতে তোমরা সবাই এক।"</w:t>
      </w:r>
    </w:p>
    <w:p/>
    <w:p>
      <w:r xmlns:w="http://schemas.openxmlformats.org/wordprocessingml/2006/main">
        <w:t xml:space="preserve">2. Ezekiel 18:20 - "যে আত্মা পাপ করে সে মরবে। পিতার অন্যায়ের জন্য পুত্র দুঃখভোগ করবে না, বা পিতা পুত্রের অন্যায়ের জন্য দুঃখভোগ করবে না। ধার্মিকের ধার্মিকতা তার নিজের উপর থাকবে, এবং দুষ্টের পাপাচার তার নিজের উপর বর্তায়।"</w:t>
      </w:r>
    </w:p>
    <w:p/>
    <w:p>
      <w:r xmlns:w="http://schemas.openxmlformats.org/wordprocessingml/2006/main">
        <w:t xml:space="preserve">Ecclesiastes 9:3 সূর্যের নীচে যা করা হয় তার মধ্যে এটি একটি মন্দ, যে সকলের কাছে একটি ঘটনা রয়েছে: হ্যাঁ, মানবসন্তানদের হৃদয়ও মন্দতায় পূর্ণ, এবং তারা বেঁচে থাকতে তাদের হৃদয়ে পাগলামি থাকে। , এবং এর পরে তারা মৃতের কাছে যায়।</w:t>
      </w:r>
    </w:p>
    <w:p/>
    <w:p>
      <w:r xmlns:w="http://schemas.openxmlformats.org/wordprocessingml/2006/main">
        <w:t xml:space="preserve">এই আয়াতটি আমাদের শিক্ষা দেয় যে সমস্ত মানুষ একই ভাগ্যের অধীন, তাদের নৈতিক পছন্দ নির্বিশেষে। 1. মৃত্যুর সার্বজনীন বাস্তবতা: একটি অর্থপূর্ণ জীবন যাপনের গুরুত্ব 2. মৃত্যুর অনিবার্যতা: আমাদের মৃত্যুকে আলিঙ্গন করা। 1. রোমানস 6:23: "কারণ পাপের মজুরি হল মৃত্যু, কিন্তু ঈশ্বরের বিনামূল্যে উপহার হল আমাদের প্রভু খ্রীষ্ট যীশুতে অনন্ত জীবন।" 2. হিব্রু 9:27: "এবং ঠিক যেমন মানুষের জন্য একবার এবং এর পরে মারা যাওয়ার জন্য নিযুক্ত করা হয়েছে, বিচার।"</w:t>
      </w:r>
    </w:p>
    <w:p/>
    <w:p>
      <w:r xmlns:w="http://schemas.openxmlformats.org/wordprocessingml/2006/main">
        <w:t xml:space="preserve">Ecclesiastes 9:4 কারণ যে সমস্ত জীবিতদের সাথে মিলিত হয় তার কাছে আশা রয়েছে: মৃত সিংহের চেয়ে জীবিত কুকুর উত্তম।</w:t>
      </w:r>
    </w:p>
    <w:p/>
    <w:p>
      <w:r xmlns:w="http://schemas.openxmlformats.org/wordprocessingml/2006/main">
        <w:t xml:space="preserve">এই আয়াতটি প্রকাশ করে যে যারা বেঁচে আছে তাদের আশা আছে, এবং সেই জীবন মৃত্যুর চেয়েও মূল্যবান।</w:t>
      </w:r>
    </w:p>
    <w:p/>
    <w:p>
      <w:r xmlns:w="http://schemas.openxmlformats.org/wordprocessingml/2006/main">
        <w:t xml:space="preserve">1: আমাদের সর্বদা জীবনকে মূল্য দেওয়া উচিত এবং সর্বোত্তম জন্য আশা করা উচিত, পরিস্থিতি যাই হোক না কেন।</w:t>
      </w:r>
    </w:p>
    <w:p/>
    <w:p>
      <w:r xmlns:w="http://schemas.openxmlformats.org/wordprocessingml/2006/main">
        <w:t xml:space="preserve">2: আমাদের হাল ছেড়ে দেওয়া উচিত নয়, এমনকি যদি কিছু মৃত বলে মনে হয়, কারণ এটি এখনও পুনরুজ্জীবিত হতে পারে।</w:t>
      </w:r>
    </w:p>
    <w:p/>
    <w:p>
      <w:r xmlns:w="http://schemas.openxmlformats.org/wordprocessingml/2006/main">
        <w:t xml:space="preserve">1: জন 11:25 - যীশু তাকে বললেন, আমিই পুনরুত্থান এবং জীবন। যে আমাকে বিশ্বাস করে, সে মরে গেলেও বাঁচবে,</w:t>
      </w:r>
    </w:p>
    <w:p/>
    <w:p>
      <w:r xmlns:w="http://schemas.openxmlformats.org/wordprocessingml/2006/main">
        <w:t xml:space="preserve">2: ফিলিপীয় 1:21 - আমার জন্য বেঁচে থাকা খ্রীষ্ট, এবং মৃত্যু লাভ।</w:t>
      </w:r>
    </w:p>
    <w:p/>
    <w:p>
      <w:r xmlns:w="http://schemas.openxmlformats.org/wordprocessingml/2006/main">
        <w:t xml:space="preserve">Ecclesiastes 9:5 কারণ জীবিতরা জানে যে তারা মরবে; কিন্তু মৃতরা কিছুই জানে না, তাদের আর কোন পুরস্কার নেই; কারণ তাদের স্মৃতি বিস্মৃত।</w:t>
      </w:r>
    </w:p>
    <w:p/>
    <w:p>
      <w:r xmlns:w="http://schemas.openxmlformats.org/wordprocessingml/2006/main">
        <w:t xml:space="preserve">জীবিতরা তাদের মৃত্যু সম্পর্কে সচেতন যেখানে মৃতরা কিছুই জানে না এবং ভুলে যায়।</w:t>
      </w:r>
    </w:p>
    <w:p/>
    <w:p>
      <w:r xmlns:w="http://schemas.openxmlformats.org/wordprocessingml/2006/main">
        <w:t xml:space="preserve">1. জীবনকে আলিঙ্গন করুন এবং এই মুহূর্তে বেঁচে থাকুন, কারণ মৃত্যু খুব শীঘ্রই আসবে।</w:t>
      </w:r>
    </w:p>
    <w:p/>
    <w:p>
      <w:r xmlns:w="http://schemas.openxmlformats.org/wordprocessingml/2006/main">
        <w:t xml:space="preserve">2. মনে রাখবেন যে জীবন মূল্যবান এবং মূল্যবান হওয়া উচিত, কারণ এটি চিরকাল স্থায়ী হবে না।</w:t>
      </w:r>
    </w:p>
    <w:p/>
    <w:p>
      <w:r xmlns:w="http://schemas.openxmlformats.org/wordprocessingml/2006/main">
        <w:t xml:space="preserve">1. ফিলিপীয় 4:4-5 সর্বদা প্রভুতে আনন্দ করুন; আবার আমি বলব, আনন্দ কর। আপনার ভদ্রতা সমস্ত পুরুষের কাছে পরিচিত হোক। প্রভু হাতের কাছে।</w:t>
      </w:r>
    </w:p>
    <w:p/>
    <w:p>
      <w:r xmlns:w="http://schemas.openxmlformats.org/wordprocessingml/2006/main">
        <w:t xml:space="preserve">2. জেমস 4:14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Ecclesiastes 9:6 এছাড়াও তাদের ভালবাসা, তাদের ঘৃণা এবং তাদের হিংসা এখন ধ্বংস হয়ে গেছে; সূর্যের নীচে যা করা হয় তাতে তাদের আর চিরকালের জন্য কোন অংশ নেই।</w:t>
      </w:r>
    </w:p>
    <w:p/>
    <w:p>
      <w:r xmlns:w="http://schemas.openxmlformats.org/wordprocessingml/2006/main">
        <w:t xml:space="preserve">সূর্যের নীচে জীবন ক্ষণস্থায়ী এবং স্থায়ীত্ব ছাড়াই।</w:t>
      </w:r>
    </w:p>
    <w:p/>
    <w:p>
      <w:r xmlns:w="http://schemas.openxmlformats.org/wordprocessingml/2006/main">
        <w:t xml:space="preserve">1: আমাদের মনে রাখতে হবে যে পৃথিবীতে জীবন ক্ষণস্থায়ী এবং আমাদের অবশ্যই ঈশ্বর এবং তাঁর চিরস্থায়ী প্রতিশ্রুতির উপর আস্থা রাখতে হবে।</w:t>
      </w:r>
    </w:p>
    <w:p/>
    <w:p>
      <w:r xmlns:w="http://schemas.openxmlformats.org/wordprocessingml/2006/main">
        <w:t xml:space="preserve">2: আমাদের এখানে পৃথিবীতে আমাদের সময় এবং সম্পর্ককে লালন করতে হবে, তবে স্বীকার করতে হবে যে তারা সীমাবদ্ধ এবং চিরকাল স্থায়ী হতে পারে না।</w:t>
      </w:r>
    </w:p>
    <w:p/>
    <w:p>
      <w:r xmlns:w="http://schemas.openxmlformats.org/wordprocessingml/2006/main">
        <w:t xml:space="preserve">1: জেমস 4:14 "তবুও আপনি জানেন না আগামীকাল কী নিয়ে আসবে। আপনার জীবন কী? কারণ আপনি একটি কুয়াশা যেটি অল্প সময়ের জন্য প্রদর্শিত হয় এবং তারপর অদৃশ্য হয়ে যায়।"</w:t>
      </w:r>
    </w:p>
    <w:p/>
    <w:p>
      <w:r xmlns:w="http://schemas.openxmlformats.org/wordprocessingml/2006/main">
        <w:t xml:space="preserve">2: গীতসংহিতা 90:12 "সুতরাং আমাদের দিন গণনা করতে শেখান যাতে আমরা জ্ঞানের হৃদয় পেতে পারি।"</w:t>
      </w:r>
    </w:p>
    <w:p/>
    <w:p>
      <w:r xmlns:w="http://schemas.openxmlformats.org/wordprocessingml/2006/main">
        <w:t xml:space="preserve">Ecclesiastes 9:7 তোমার পথে যাও, আনন্দে তোমার রুটি খাও, এবং আনন্দিত চিত্তে তোমার দ্রাক্ষারস পান কর; কারণ ঈশ্বর এখন তোমার কাজ কবুল করেছেন৷</w:t>
      </w:r>
    </w:p>
    <w:p/>
    <w:p>
      <w:r xmlns:w="http://schemas.openxmlformats.org/wordprocessingml/2006/main">
        <w:t xml:space="preserve">আনন্দে জীবন উপভোগ করুন, খাওয়া-দাওয়া করুন, কারণ ঈশ্বর আপনার কাজ কবুল করবেন।</w:t>
      </w:r>
    </w:p>
    <w:p/>
    <w:p>
      <w:r xmlns:w="http://schemas.openxmlformats.org/wordprocessingml/2006/main">
        <w:t xml:space="preserve">1. প্রভুতে আনন্দ করুন এবং আনন্দের সাথে কাজ করুন - উপদেশক 9:7</w:t>
      </w:r>
    </w:p>
    <w:p/>
    <w:p>
      <w:r xmlns:w="http://schemas.openxmlformats.org/wordprocessingml/2006/main">
        <w:t xml:space="preserve">2. ঈশ্বরের সেবা করার মাধ্যমে জীবনে আনন্দ খুঁজুন - উপদেশক 9:7</w:t>
      </w:r>
    </w:p>
    <w:p/>
    <w:p>
      <w:r xmlns:w="http://schemas.openxmlformats.org/wordprocessingml/2006/main">
        <w:t xml:space="preserve">1. গীতসংহিতা 100:2 - আনন্দের সাথে প্রভুর সেবা করুন, আনন্দের গানের সাথে তাঁর উপস্থিতিতে আসুন।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Ecclesiastes 9:8 তোমার পোশাক সর্বদা সাদা থাকুক; আর তোমার মাথায় যেন মলমের অভাব না হয়।</w:t>
      </w:r>
    </w:p>
    <w:p/>
    <w:p>
      <w:r xmlns:w="http://schemas.openxmlformats.org/wordprocessingml/2006/main">
        <w:t xml:space="preserve">উত্তরণ আমাদের জীবনের অনিশ্চয়তা সত্ত্বেও পরিষ্কার এবং সুসজ্জিত থাকতে উত্সাহিত করে।</w:t>
      </w:r>
    </w:p>
    <w:p/>
    <w:p>
      <w:r xmlns:w="http://schemas.openxmlformats.org/wordprocessingml/2006/main">
        <w:t xml:space="preserve">1. অনিশ্চিত সময়ে নিজের যত্ন নেওয়া</w:t>
      </w:r>
    </w:p>
    <w:p/>
    <w:p>
      <w:r xmlns:w="http://schemas.openxmlformats.org/wordprocessingml/2006/main">
        <w:t xml:space="preserve">2. বিশ্বাসের একটি চিহ্ন হিসাবে পরিষ্কার এবং পরিচ্ছন্ন থাকা</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2. 1 পিটার 5:6-7 - তাই, ঈশ্বরের পরাক্রমশালী হাতের অধীনে নিজেকে নম্র করুন, যাতে তিনি আপনাকে যথাসময়ে উপরে তুলতে পারেন। আপনার সমস্ত উদ্বেগ তার উপর নিক্ষেপ করুন কারণ তিনি আপনার জন্য যত্নশীল।</w:t>
      </w:r>
    </w:p>
    <w:p/>
    <w:p>
      <w:r xmlns:w="http://schemas.openxmlformats.org/wordprocessingml/2006/main">
        <w:t xml:space="preserve">Ecclesiastes 9:9 তোমার অসার জীবনের সমস্ত দিন, যাকে তিনি তোমাকে সূর্যের নীচে দিয়েছেন, তোমার অসার জীবনের সমস্ত দিন যাকে তুমি ভালবাস, সেই স্ত্রীর সাথে আনন্দের সাথে জীবনযাপন করো: কারণ এই জীবনে এবং তোমার জীবনে এটাই তোমার অংশ। শ্রম যা তুমি সূর্যের নিচে গ্রহণ কর।</w:t>
      </w:r>
    </w:p>
    <w:p/>
    <w:p>
      <w:r xmlns:w="http://schemas.openxmlformats.org/wordprocessingml/2006/main">
        <w:t xml:space="preserve">আমাদের পার্থিব জীবনে আমাদের পত্নীর সাথে আনন্দের সাথে বসবাস করতে উত্সাহিত করা হয়, কারণ এটি এই জীবনে আমাদের অংশ।</w:t>
      </w:r>
    </w:p>
    <w:p/>
    <w:p>
      <w:r xmlns:w="http://schemas.openxmlformats.org/wordprocessingml/2006/main">
        <w:t xml:space="preserve">1. প্রতিশ্রুতিতে আনন্দ খুঁজে পাওয়া: কেন বিবাহ গুরুত্বপূর্ণ</w:t>
      </w:r>
    </w:p>
    <w:p/>
    <w:p>
      <w:r xmlns:w="http://schemas.openxmlformats.org/wordprocessingml/2006/main">
        <w:t xml:space="preserve">2. জীবনের উপহারে আনন্দ করা: যাত্রায় আনন্দ খুঁজে পাওয়া</w:t>
      </w:r>
    </w:p>
    <w:p/>
    <w:p>
      <w:r xmlns:w="http://schemas.openxmlformats.org/wordprocessingml/2006/main">
        <w:t xml:space="preserve">1. জন 15:11-12 - এই কথাগুলো আমি তোমাদের বলেছি, যাতে আমার আনন্দ তোমাদের মধ্যে থাকে এবং তোমাদের আনন্দ পূর্ণ হয়৷ এই আমার আদেশ, আমি যেমন তোমাদের ভালবাসি, তোমরাও একে অপরকে ভালবাস।</w:t>
      </w:r>
    </w:p>
    <w:p/>
    <w:p>
      <w:r xmlns:w="http://schemas.openxmlformats.org/wordprocessingml/2006/main">
        <w:t xml:space="preserve">2. 1 করিন্থিয়ানস 13:13 - এবং এখন বিশ্বাস, আশা, দাতব্য, এই তিনটি মেনে চলে; কিন্তু এর মধ্যে সর্বশ্রেষ্ঠ হল দাতব্য।</w:t>
      </w:r>
    </w:p>
    <w:p/>
    <w:p>
      <w:r xmlns:w="http://schemas.openxmlformats.org/wordprocessingml/2006/main">
        <w:t xml:space="preserve">Ecclesiastes 9:10 তোমার হাত যা কিছু করতে পায়, তোমার শক্তি দিয়ে কর; কারণ আপনি যেখানে যাচ্ছেন সেখানে কবরে কোন কাজ, যন্ত্র, জ্ঞান বা প্রজ্ঞা নেই৷</w:t>
      </w:r>
    </w:p>
    <w:p/>
    <w:p>
      <w:r xmlns:w="http://schemas.openxmlformats.org/wordprocessingml/2006/main">
        <w:t xml:space="preserve">আমাদের জীবনে কঠোর পরিশ্রম করা উচিত কারণ আমাদের কাজ, জ্ঞান এবং প্রজ্ঞা আমাদের কবরে অনুসরণ করে না।</w:t>
      </w:r>
    </w:p>
    <w:p/>
    <w:p>
      <w:r xmlns:w="http://schemas.openxmlformats.org/wordprocessingml/2006/main">
        <w:t xml:space="preserve">1. পৃথিবীতে আপনার সময় সবচেয়ে বেশি করুন - Ecclesiastes 9:10</w:t>
      </w:r>
    </w:p>
    <w:p/>
    <w:p>
      <w:r xmlns:w="http://schemas.openxmlformats.org/wordprocessingml/2006/main">
        <w:t xml:space="preserve">2. এখন কঠোর পরিশ্রম করুন, পরে পুরষ্কার কাটুন - উপদেশক 9:10</w:t>
      </w:r>
    </w:p>
    <w:p/>
    <w:p>
      <w:r xmlns:w="http://schemas.openxmlformats.org/wordprocessingml/2006/main">
        <w:t xml:space="preserve">1. কলসিয়ানস 3:23 - "আপনি যাই করুন না কেন, আপনার সমস্ত হৃদয় দিয়ে এটি কাজ করুন, যেমন প্রভুর জন্য কাজ করছেন, মানুষের প্রভুদের জন্য নয়।"</w:t>
      </w:r>
    </w:p>
    <w:p/>
    <w:p>
      <w:r xmlns:w="http://schemas.openxmlformats.org/wordprocessingml/2006/main">
        <w:t xml:space="preserve">2. ম্যাথু 6:19-21 - "পৃথিবীতে নিজেদের জন্য ধন সঞ্চয় করো না, যেখানে পতঙ্গ এবং পোকা ধ্বংস করে এবং যেখানে চোরেরা ভেঙে চুরি করে৷ কিন্তু স্বর্গে নিজেদের জন্য ধন সঞ্চয় করুন, যেখানে পতঙ্গ এবং পোকা ধ্বংস করে না৷ , এবং যেখানে চোরেরা ঢুকে চুরি করে না। কারণ যেখানে তোমার ধন, সেখানে তোমার হৃদয়ও থাকবে।"</w:t>
      </w:r>
    </w:p>
    <w:p/>
    <w:p>
      <w:r xmlns:w="http://schemas.openxmlformats.org/wordprocessingml/2006/main">
        <w:t xml:space="preserve">Ecclesiastes 9:11 আমি ফিরে এসে সূর্যের নিচে দেখলাম, দৌড় দ্রুতগামীদের জন্য নয়, শক্তিশালীদের জন্য যুদ্ধ নয়, জ্ঞানীদের কাছে রুটি নয়, বুদ্ধিমানদের কাছে ধনও নয়, বুদ্ধিমানদের কাছে ধনও নয় দক্ষতা কিন্তু সময় এবং সুযোগ তাদের সব ঘটবে.</w:t>
      </w:r>
    </w:p>
    <w:p/>
    <w:p>
      <w:r xmlns:w="http://schemas.openxmlformats.org/wordprocessingml/2006/main">
        <w:t xml:space="preserve">এই শ্লোকটি আমাদের শেখায় যে প্রত্যেকে তাদের ক্ষমতা, দক্ষতা এবং প্রজ্ঞা নির্বিশেষে সুযোগ এবং সময়ের একই আইনের অধীন।</w:t>
      </w:r>
    </w:p>
    <w:p/>
    <w:p>
      <w:r xmlns:w="http://schemas.openxmlformats.org/wordprocessingml/2006/main">
        <w:t xml:space="preserve">1. জীবনের অপ্রত্যাশিত এবং অন্যায্যতা: উপদেশক 9:11</w:t>
      </w:r>
    </w:p>
    <w:p/>
    <w:p>
      <w:r xmlns:w="http://schemas.openxmlformats.org/wordprocessingml/2006/main">
        <w:t xml:space="preserve">2. জীবন অপ্রত্যাশিত: নিরুৎসাহিত হবেন না, অধ্যবসায় করুন</w:t>
      </w:r>
    </w:p>
    <w:p/>
    <w:p>
      <w:r xmlns:w="http://schemas.openxmlformats.org/wordprocessingml/2006/main">
        <w:t xml:space="preserve">1. রোমানস 12:12 - আশায় আনন্দ করুন, কষ্টে ধৈর্য ধরুন, প্রার্থনায় অবিচল থাকুন।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Ecclesiastes 9:12 কারণ মানুষও তার সময় জানে না: মন্দ জালে ধরা মাছের মতো, এবং জালে আটকা পড়া পাখির মতো৷ মনুষ্য-সন্তানরা মন্দ সময়ে ফাঁদে পড়ে, যখন তা হঠাৎ তাদের উপর পড়ে।</w:t>
      </w:r>
    </w:p>
    <w:p/>
    <w:p>
      <w:r xmlns:w="http://schemas.openxmlformats.org/wordprocessingml/2006/main">
        <w:t xml:space="preserve">অনুচ্ছেদটি ব্যাখ্যা করে যে মানুষের জীবন অপ্রত্যাশিত এবং হঠাৎ করে কেড়ে নেওয়া যেতে পারে।</w:t>
      </w:r>
    </w:p>
    <w:p/>
    <w:p>
      <w:r xmlns:w="http://schemas.openxmlformats.org/wordprocessingml/2006/main">
        <w:t xml:space="preserve">1. জীবনের অনিশ্চয়তাকে আলিঙ্গন করুন এবং মুহূর্তের মধ্যে বেঁচে থাকুন</w:t>
      </w:r>
    </w:p>
    <w:p/>
    <w:p>
      <w:r xmlns:w="http://schemas.openxmlformats.org/wordprocessingml/2006/main">
        <w:t xml:space="preserve">2. জীবনের আকস্মিক অভিজ্ঞতার জন্য প্রস্তুত থাকুন</w:t>
      </w:r>
    </w:p>
    <w:p/>
    <w:p>
      <w:r xmlns:w="http://schemas.openxmlformats.org/wordprocessingml/2006/main">
        <w:t xml:space="preserve">1.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Ecclesiastes 9:13 এই জ্ঞান আমি সূর্যের নীচেও দেখেছি এবং এটি আমার কাছে দুর্দান্ত বলে মনে হয়েছিল:</w:t>
      </w:r>
    </w:p>
    <w:p/>
    <w:p>
      <w:r xmlns:w="http://schemas.openxmlformats.org/wordprocessingml/2006/main">
        <w:t xml:space="preserve">জীবন অনিশ্চিত এবং অপ্রত্যাশিত হতে পারে, তাই যখন আপনি পারেন তখন এটির সর্বোচ্চ ব্যবহার করুন।</w:t>
      </w:r>
    </w:p>
    <w:p/>
    <w:p>
      <w:r xmlns:w="http://schemas.openxmlformats.org/wordprocessingml/2006/main">
        <w:t xml:space="preserve">1: Carpe Diem - দিন দখল</w:t>
      </w:r>
    </w:p>
    <w:p/>
    <w:p>
      <w:r xmlns:w="http://schemas.openxmlformats.org/wordprocessingml/2006/main">
        <w:t xml:space="preserve">2: প্রতিটি দিনের সবচেয়ে বেশি করুন</w:t>
      </w:r>
    </w:p>
    <w:p/>
    <w:p>
      <w:r xmlns:w="http://schemas.openxmlformats.org/wordprocessingml/2006/main">
        <w:t xml:space="preserve">1: জেমস 4:14 - কেন, আপনি এমনকি আগামীকাল কি ঘটবে জানেন না. আপনার জীবন কি? তুমি এমন এক কুয়াশা যা কিছুক্ষণের জন্য দেখা দেয় এবং তারপর অদৃশ্য হয়ে যায়।</w:t>
      </w:r>
    </w:p>
    <w:p/>
    <w:p>
      <w:r xmlns:w="http://schemas.openxmlformats.org/wordprocessingml/2006/main">
        <w:t xml:space="preserve">2: গীতসংহিতা 118:24 - এই দিনটি প্রভু তৈরি করেছেন; আসুন আমরা আনন্দ করি এবং এতে আনন্দিত হই।</w:t>
      </w:r>
    </w:p>
    <w:p/>
    <w:p>
      <w:r xmlns:w="http://schemas.openxmlformats.org/wordprocessingml/2006/main">
        <w:t xml:space="preserve">Ecclesiastes 9:14 একটি ছোট শহর ছিল, এবং তার মধ্যে কিছু লোক ছিল; এবং সেখানে একজন মহান রাজা তার বিরুদ্ধে এসে এটি ঘেরাও করে এবং তার বিরুদ্ধে বড় বড় বাঁধ নির্মাণ করে।</w:t>
      </w:r>
    </w:p>
    <w:p/>
    <w:p>
      <w:r xmlns:w="http://schemas.openxmlformats.org/wordprocessingml/2006/main">
        <w:t xml:space="preserve">একজন মহান রাজা একটি ছোট শহর ঘেরাও করে, তার বিরুদ্ধে বাঁধ তৈরি করে।</w:t>
      </w:r>
    </w:p>
    <w:p/>
    <w:p>
      <w:r xmlns:w="http://schemas.openxmlformats.org/wordprocessingml/2006/main">
        <w:t xml:space="preserve">1. ঈশ্বর আমাদের পরীক্ষা করার জন্য এবং আমাদের বিশ্বাস গড়ে তোলার জন্য আমাদের কঠিন পরিস্থিতিতে রাখেন।</w:t>
      </w:r>
    </w:p>
    <w:p/>
    <w:p>
      <w:r xmlns:w="http://schemas.openxmlformats.org/wordprocessingml/2006/main">
        <w:t xml:space="preserve">2. কষ্ট এবং অসুবিধার সময়ে আমাদের অবশ্যই ঈশ্বরের উপর নির্ভর করতে হবে।</w:t>
      </w:r>
    </w:p>
    <w:p/>
    <w:p>
      <w:r xmlns:w="http://schemas.openxmlformats.org/wordprocessingml/2006/main">
        <w:t xml:space="preserve">1. রোমানস 5:3-5 - শুধু তাই নয়, কিন্তু আমরা আমাদের দুঃখে আনন্দ করি, এটা জেনে যে দুঃখ কষ্ট সহ্য করে, এবং ধৈর্য চরিত্র তৈরি করে, এবং চরিত্র আশা তৈরি করে, এবং আশা আমাদের লজ্জায় ফেলে না।</w:t>
      </w:r>
    </w:p>
    <w:p/>
    <w:p>
      <w:r xmlns:w="http://schemas.openxmlformats.org/wordprocessingml/2006/main">
        <w:t xml:space="preserve">2. ম্যাথু 6:34 - তাই আগামীকাল সম্পর্কে উদ্বিগ্ন হবেন না, কারণ আগামীকাল নিজের জন্য উদ্বিগ্ন হবে। দিনের জন্য যথেষ্ট নিজের কষ্ট।</w:t>
      </w:r>
    </w:p>
    <w:p/>
    <w:p>
      <w:r xmlns:w="http://schemas.openxmlformats.org/wordprocessingml/2006/main">
        <w:t xml:space="preserve">Ecclesiastes 9:15 এখন সেখানে একজন দরিদ্র জ্ঞানী লোক পাওয়া গেল, এবং সে তার বুদ্ধি দিয়ে শহরটিকে উদ্ধার করল; তবুও কেউ সেই একই দরিদ্র লোকটিকে মনে রাখল না।</w:t>
      </w:r>
    </w:p>
    <w:p/>
    <w:p>
      <w:r xmlns:w="http://schemas.openxmlformats.org/wordprocessingml/2006/main">
        <w:t xml:space="preserve">একটি শহরে একজন দরিদ্র জ্ঞানী ব্যক্তিকে পাওয়া গেল এবং তিনি তার বুদ্ধি ব্যবহার করে শহরটিকে রক্ষা করলেন, কিন্তু তার প্রচেষ্টার জন্য তাকে স্মরণ করা হলো না।</w:t>
      </w:r>
    </w:p>
    <w:p/>
    <w:p>
      <w:r xmlns:w="http://schemas.openxmlformats.org/wordprocessingml/2006/main">
        <w:t xml:space="preserve">1. সম্পদের চেয়ে জ্ঞান বেশি মূল্যবান।</w:t>
      </w:r>
    </w:p>
    <w:p/>
    <w:p>
      <w:r xmlns:w="http://schemas.openxmlformats.org/wordprocessingml/2006/main">
        <w:t xml:space="preserve">2. অতীতে যারা আপনাকে সাহায্য করেছে তাদের প্রশংসা করুন।</w:t>
      </w:r>
    </w:p>
    <w:p/>
    <w:p>
      <w:r xmlns:w="http://schemas.openxmlformats.org/wordprocessingml/2006/main">
        <w:t xml:space="preserve">1. হিতোপদেশ 4:7-9 - প্রজ্ঞা হল প্রধান জিনিস; তাই প্রজ্ঞা লাভ কর, আর তোমার সব কিছুর সাথেই বোধগম্য হও৷ তাকে উন্নত কর, এবং সে তোমাকে উন্নীত করবে: যখন তুমি তাকে আলিঙ্গন করবে তখন সে তোমাকে সম্মানিত করবে। সে তোমার মস্তকে অনুগ্রহের একটি অলঙ্কার দেবে; সে তোমাকে মহিমান্বিত মুকুট দেবে।</w:t>
      </w:r>
    </w:p>
    <w:p/>
    <w:p>
      <w:r xmlns:w="http://schemas.openxmlformats.org/wordprocessingml/2006/main">
        <w:t xml:space="preserve">2. লুক 17:11-19 - এবং এটি ঘটল, তিনি জেরুজালেমে গিয়েছিলেন, তিনি শমরিয়া এবং গালীলের মধ্য দিয়ে যাচ্ছিলেন। তিনি যখন একটি গ্রামে প্রবেশ করলেন, তখন তাঁর সঙ্গে দশজন কুষ্ঠরোগীর দেখা হল, যাঁরা দূরে দাঁড়িয়ে ছিলেন৷ তারা উচ্চস্বরে বলে উঠল, 'যীশু, গুরু, আমাদের প্রতি দয়া করুন৷' তাদের দেখে তিনি তাদের বললেন, 'যাও যাজকদের কাছে নিজেদের দেখাও৷' তারা যেতে যেতে শুচি হয়ে গেল৷ তাদের মধ্যে একজন যখন দেখল যে তিনি সুস্থ হয়েছেন, তখন তিনি ফিরে গেলেন এবং উচ্চস্বরে ঈশ্বরের গৌরব করলেন এবং তাঁর পায়ের কাছে উপুড় হয়ে তাঁকে ধন্যবাদ জানালেন; আর তিনি ছিলেন একজন শমরীয়। যীশু উত্তরে বললেন, দশজন কি শুচি হয়নি? কিন্তু নয়টা কোথায়? ঈশ্বরের গৌরব দিতে ফিরে যে খুঁজে পাওয়া যায় নি, এই অপরিচিত রক্ষা. তখন তিনি তাকে বললেন, ওঠ, যাও, তোমার বিশ্বাস তোমাকে সুস্থ করেছে৷</w:t>
      </w:r>
    </w:p>
    <w:p/>
    <w:p>
      <w:r xmlns:w="http://schemas.openxmlformats.org/wordprocessingml/2006/main">
        <w:t xml:space="preserve">Ecclesiastes 9:16 তারপর আমি বলেছিলাম, শক্তির চেয়ে প্রজ্ঞা শ্রেয়, তবুও দরিদ্রের জ্ঞানকে তুচ্ছ করা হয়, তার কথা শোনা যায় না।</w:t>
      </w:r>
    </w:p>
    <w:p/>
    <w:p>
      <w:r xmlns:w="http://schemas.openxmlformats.org/wordprocessingml/2006/main">
        <w:t xml:space="preserve">জ্ঞান শারীরিক শক্তির চেয়ে বেশি মূল্যবান, কিন্তু দরিদ্রদের জ্ঞান প্রায়ই উপেক্ষা করা হয় এবং উপেক্ষা করা হয়।</w:t>
      </w:r>
    </w:p>
    <w:p/>
    <w:p>
      <w:r xmlns:w="http://schemas.openxmlformats.org/wordprocessingml/2006/main">
        <w:t xml:space="preserve">1: জ্ঞানের মূল্য</w:t>
      </w:r>
    </w:p>
    <w:p/>
    <w:p>
      <w:r xmlns:w="http://schemas.openxmlformats.org/wordprocessingml/2006/main">
        <w:t xml:space="preserve">2: গরীবদের জ্ঞানকে উপেক্ষা করবেন না</w:t>
      </w:r>
    </w:p>
    <w:p/>
    <w:p>
      <w:r xmlns:w="http://schemas.openxmlformats.org/wordprocessingml/2006/main">
        <w:t xml:space="preserve">1: হিতোপদেশ 16:16, সোনার চেয়ে জ্ঞান অর্জন করা কত ভাল! বোঝার জন্য রূপার চেয়ে বেছে নিতে হবে।</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Ecclesiastes 9:17 মূর্খদের মধ্যে যে শাসন করে, তার চেয়ে জ্ঞানী লোকের কথা চুপচাপ শোনা যায়।</w:t>
      </w:r>
    </w:p>
    <w:p/>
    <w:p>
      <w:r xmlns:w="http://schemas.openxmlformats.org/wordprocessingml/2006/main">
        <w:t xml:space="preserve">বিশৃঙ্খল পরিবেশের পরিবর্তে প্রজ্ঞার কথা সবচেয়ে ভালো শোনা যায় শান্তিপূর্ণ পরিবেশে।</w:t>
      </w:r>
    </w:p>
    <w:p/>
    <w:p>
      <w:r xmlns:w="http://schemas.openxmlformats.org/wordprocessingml/2006/main">
        <w:t xml:space="preserve">1. প্রজ্ঞার শান্তিময় শক্তি</w:t>
      </w:r>
    </w:p>
    <w:p/>
    <w:p>
      <w:r xmlns:w="http://schemas.openxmlformats.org/wordprocessingml/2006/main">
        <w:t xml:space="preserve">2. শোনার শক্তি</w:t>
      </w:r>
    </w:p>
    <w:p/>
    <w:p>
      <w:r xmlns:w="http://schemas.openxmlformats.org/wordprocessingml/2006/main">
        <w:t xml:space="preserve">1. হিতোপদেশ 1:5-7 - "জ্ঞানীরা শুনুক এবং বিদ্যা বৃদ্ধি করুক, এবং যে বোঝে সে নির্দেশনা লাভ করুক, একটি প্রবাদ এবং একটি উক্তি, জ্ঞানীদের কথা এবং তাদের ধাঁধাগুলি বোঝার জন্য।"</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Ecclesiastes 9:18 যুদ্ধের অস্ত্রের চেয়ে জ্ঞান উত্তম; কিন্তু একজন পাপী অনেক ভালোকে ধ্বংস করে।</w:t>
      </w:r>
    </w:p>
    <w:p/>
    <w:p>
      <w:r xmlns:w="http://schemas.openxmlformats.org/wordprocessingml/2006/main">
        <w:t xml:space="preserve">শারীরিক শক্তি বা সামরিক শক্তির চেয়ে জ্ঞান অনেক বেশি মূল্যবান, কিন্তু একটি ভুল সিদ্ধান্ত অনেক ভালোকে নষ্ট করে দিতে পারে।</w:t>
      </w:r>
    </w:p>
    <w:p/>
    <w:p>
      <w:r xmlns:w="http://schemas.openxmlformats.org/wordprocessingml/2006/main">
        <w:t xml:space="preserve">1. জ্ঞানের শক্তি - কিভাবে জ্ঞান যুদ্ধের যেকোনো অস্ত্রের চেয়ে বেশি শক্তিশালী হতে পারে।</w:t>
      </w:r>
    </w:p>
    <w:p/>
    <w:p>
      <w:r xmlns:w="http://schemas.openxmlformats.org/wordprocessingml/2006/main">
        <w:t xml:space="preserve">2. পাপের প্রভাব - কিভাবে পাপ এমনকি সর্বোত্তম উদ্দেশ্যকেও নষ্ট করতে পারে।</w:t>
      </w:r>
    </w:p>
    <w:p/>
    <w:p>
      <w:r xmlns:w="http://schemas.openxmlformats.org/wordprocessingml/2006/main">
        <w:t xml:space="preserve">1. হিতোপদেশ 4:7 - "প্রজ্ঞা হল প্রধান জিনিস; অতএব জ্ঞান অর্জন কর: এবং আপনার সমস্ত কিছুর সাথে বুদ্ধি অর্জন করুন।"</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উপদেশক অধ্যায় 10 প্রজ্ঞা, মূর্খতা এবং মূর্খ আচরণের পরিণতিগুলির থিমগুলি অন্বেষণ করে।</w:t>
      </w:r>
    </w:p>
    <w:p/>
    <w:p>
      <w:r xmlns:w="http://schemas.openxmlformats.org/wordprocessingml/2006/main">
        <w:t xml:space="preserve">1ম অনুচ্ছেদ: অধ্যায়টি মূর্খতার চেয়ে জ্ঞানের শ্রেষ্ঠত্বের উপর জোর দিয়ে শুরু হয়। প্রচারক একজন ব্যক্তির খ্যাতির উপর জ্ঞান এবং মূর্খতার প্রভাব তুলনা করেন এবং মূর্খদের সাথে মেলামেশা করার বিরুদ্ধে পরামর্শ দেন (Ecclesiastes 10:1-3)।</w:t>
      </w:r>
    </w:p>
    <w:p/>
    <w:p>
      <w:r xmlns:w="http://schemas.openxmlformats.org/wordprocessingml/2006/main">
        <w:t xml:space="preserve">2য় অনুচ্ছেদ: প্রচারক মূর্খ আচরণের সম্ভাব্য বিপদ এবং পরিণতি সম্পর্কে প্রতিফলিত করে। মূর্খতা কীভাবে ধ্বংসের দিকে নিয়ে যেতে পারে তা বোঝানোর জন্য তিনি বিভিন্ন উদাহরণ ব্যবহার করেন, যখন প্রজ্ঞা সাফল্য এবং সুরক্ষা আনতে পারে (উপদেশক 10:4-11)।</w:t>
      </w:r>
    </w:p>
    <w:p/>
    <w:p>
      <w:r xmlns:w="http://schemas.openxmlformats.org/wordprocessingml/2006/main">
        <w:t xml:space="preserve">3য় অনুচ্ছেদ: প্রচারক সমাজে বিজ্ঞ নেতৃত্বের গুরুত্ব নিয়ে আলোচনা করেছেন। তিনি হাইলাইট করেন যে যখন নেতাদের প্রজ্ঞার অভাব হয় বা অনুপযুক্তভাবে কাজ করে, তখন এটি তাদের জনগণকে নেতিবাচকভাবে প্রভাবিত করতে পারে। তিনি অন্ধ আনুগত্যের বিরুদ্ধে সতর্ক করার সময় কর্তৃত্বের আনুগত্যের পরামর্শ দেন (Ecclesiastes 10:16-20)।</w:t>
      </w:r>
    </w:p>
    <w:p/>
    <w:p>
      <w:r xmlns:w="http://schemas.openxmlformats.org/wordprocessingml/2006/main">
        <w:t xml:space="preserve">সংক্ষেপে,</w:t>
      </w:r>
    </w:p>
    <w:p>
      <w:r xmlns:w="http://schemas.openxmlformats.org/wordprocessingml/2006/main">
        <w:t xml:space="preserve">Ecclesiastes অধ্যায় দশ মধ্যে delves</w:t>
      </w:r>
    </w:p>
    <w:p>
      <w:r xmlns:w="http://schemas.openxmlformats.org/wordprocessingml/2006/main">
        <w:t xml:space="preserve">থিম যেমন প্রজ্ঞা,</w:t>
      </w:r>
    </w:p>
    <w:p>
      <w:r xmlns:w="http://schemas.openxmlformats.org/wordprocessingml/2006/main">
        <w:t xml:space="preserve">মূর্খতা, মূর্খতাপূর্ণ আচরণের সাথে যুক্ত ফলাফল সহ।</w:t>
      </w:r>
    </w:p>
    <w:p/>
    <w:p>
      <w:r xmlns:w="http://schemas.openxmlformats.org/wordprocessingml/2006/main">
        <w:t xml:space="preserve">মূর্খতার উপর জ্ঞান দ্বারা স্থির শ্রেষ্ঠত্বের উপর জোর দেওয়া।</w:t>
      </w:r>
    </w:p>
    <w:p>
      <w:r xmlns:w="http://schemas.openxmlformats.org/wordprocessingml/2006/main">
        <w:t xml:space="preserve">সম্ভাব্য নেতিবাচক প্রভাবের কারণে বোকাদের সাথে মেলামেশার বিরুদ্ধে পরামর্শ দেওয়া।</w:t>
      </w:r>
    </w:p>
    <w:p>
      <w:r xmlns:w="http://schemas.openxmlformats.org/wordprocessingml/2006/main">
        <w:t xml:space="preserve">মূর্খতাপূর্ণ কর্ম থেকে উদ্ভূত বিপদ বা প্রতিক্রিয়ার প্রতিফলন।</w:t>
      </w:r>
    </w:p>
    <w:p>
      <w:r xmlns:w="http://schemas.openxmlformats.org/wordprocessingml/2006/main">
        <w:t xml:space="preserve">মূর্খতা কীভাবে ধ্বংসের দিকে নিয়ে যেতে পারে যখন জ্ঞান সাফল্য বা সুরক্ষা নিয়ে আসে তা বিভিন্ন উদাহরণের মাধ্যমে তুলে ধরা।</w:t>
      </w:r>
    </w:p>
    <w:p>
      <w:r xmlns:w="http://schemas.openxmlformats.org/wordprocessingml/2006/main">
        <w:t xml:space="preserve">সমাজের মধ্যে বুদ্ধিমান নেতৃত্বের উপর স্থাপিত তাৎপর্য নিয়ে আলোচনা করা।</w:t>
      </w:r>
    </w:p>
    <w:p>
      <w:r xmlns:w="http://schemas.openxmlformats.org/wordprocessingml/2006/main">
        <w:t xml:space="preserve">প্রজ্ঞার অভাব বা তাদের জনগণের উপর অনুপযুক্ত আচরণকারী নেতাদের দ্বারা প্রয়োগ করা প্রভাবকে স্বীকৃতি দেওয়া।</w:t>
      </w:r>
    </w:p>
    <w:p>
      <w:r xmlns:w="http://schemas.openxmlformats.org/wordprocessingml/2006/main">
        <w:t xml:space="preserve">সমালোচনামূলক মূল্যায়ন ছাড়াই অন্ধ আনুগত্যের বিরুদ্ধে সতর্ক করার সময় কর্তৃপক্ষের প্রতি আনুগত্যের পরামর্শ দেওয়া।</w:t>
      </w:r>
    </w:p>
    <w:p>
      <w:r xmlns:w="http://schemas.openxmlformats.org/wordprocessingml/2006/main">
        <w:t xml:space="preserve">মূর্খতার কাছে নতিস্বীকার না করে জ্ঞানকে আলিঙ্গন করার উপর গুরুত্ব স্বীকার করার অন্তর্দৃষ্টি প্রদান করা। ক্ষতিকারক সমিতিগুলির বিরুদ্ধে সতর্কতা যা ব্যক্তিগত বৃদ্ধি বা সুস্থতাকে বাধাগ্রস্ত করতে পারে। উপরন্তু, কার্যকর শাসন এবং সামাজিক অগ্রগতির জন্য কর্তৃপক্ষের পরিসংখ্যান মূল্যায়নে বিচক্ষণতাকে উত্সাহিত করার সময় সম্প্রদায়ের মধ্যে বিজ্ঞ নেতৃত্বের দ্বারা অনুষ্ঠিত তাত্পর্যের উপর জোর দেওয়া।</w:t>
      </w:r>
    </w:p>
    <w:p/>
    <w:p>
      <w:r xmlns:w="http://schemas.openxmlformats.org/wordprocessingml/2006/main">
        <w:t xml:space="preserve">Ecclesiastes 10:1 মরা মাছিরা অ্যাপোথেকারির মলমকে দুর্গন্ধযুক্ত গন্ধ পাঠায়: তাই জ্ঞান এবং সম্মানের জন্য খ্যাতিমান তাকে একটু বোকামি করে।</w:t>
      </w:r>
    </w:p>
    <w:p/>
    <w:p>
      <w:r xmlns:w="http://schemas.openxmlformats.org/wordprocessingml/2006/main">
        <w:t xml:space="preserve">জ্ঞান এবং সম্মানের জন্য একজনের খ্যাতি নির্বিশেষে, এমনকি সবচেয়ে ছোট মূর্খ কর্ম থেকেও মারাত্মক পরিণতি ঘটতে পারে।</w:t>
      </w:r>
    </w:p>
    <w:p/>
    <w:p>
      <w:r xmlns:w="http://schemas.openxmlformats.org/wordprocessingml/2006/main">
        <w:t xml:space="preserve">1. মূর্খতার বিপদ: সামান্য ভুল বিচারের মূল্য</w:t>
      </w:r>
    </w:p>
    <w:p/>
    <w:p>
      <w:r xmlns:w="http://schemas.openxmlformats.org/wordprocessingml/2006/main">
        <w:t xml:space="preserve">2. খ্যাতির শক্তি: কিভাবে আমাদের কর্ম আমাদের সংজ্ঞায়িত করে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Ecclesiastes 10:2 একজন জ্ঞানী ব্যক্তির হৃদয় তার ডানদিকে থাকে; কিন্তু তার বাম দিকে একটি বোকা হৃদয়.</w:t>
      </w:r>
    </w:p>
    <w:p/>
    <w:p>
      <w:r xmlns:w="http://schemas.openxmlformats.org/wordprocessingml/2006/main">
        <w:t xml:space="preserve">জ্ঞানী ব্যক্তির হৃদয় প্রজ্ঞা দ্বারা পরিচালিত হয়, যেখানে মূর্খের হৃদয় বিপথে পরিচালিত হয়।</w:t>
      </w:r>
    </w:p>
    <w:p/>
    <w:p>
      <w:r xmlns:w="http://schemas.openxmlformats.org/wordprocessingml/2006/main">
        <w:t xml:space="preserve">1. জ্ঞানের শক্তি: কিভাবে আপনার হৃদয়কে সঠিকভাবে অনুসরণ করবেন</w:t>
      </w:r>
    </w:p>
    <w:p/>
    <w:p>
      <w:r xmlns:w="http://schemas.openxmlformats.org/wordprocessingml/2006/main">
        <w:t xml:space="preserve">2. মূর্খতার বিপদ: বাম হাতের পথ এড়িয়ে চলা</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জেমস 1:5,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Ecclesiastes 10:3 হ্যাঁ, যখন বোকা সে পথ দিয়ে চলে, তখন তার জ্ঞান তাকে ব্যর্থ করে, এবং সে প্রত্যেককে বলে যে সে বোকা।</w:t>
      </w:r>
    </w:p>
    <w:p/>
    <w:p>
      <w:r xmlns:w="http://schemas.openxmlformats.org/wordprocessingml/2006/main">
        <w:t xml:space="preserve">মূর্খের বুদ্ধির অভাব তাদের আচরণ ও কথায় স্পষ্ট।</w:t>
      </w:r>
    </w:p>
    <w:p/>
    <w:p>
      <w:r xmlns:w="http://schemas.openxmlformats.org/wordprocessingml/2006/main">
        <w:t xml:space="preserve">1. নিজেদের মধ্যে মূর্খতা দেখা: আমাদের কথা ও কাজে মূর্খতাকে স্বীকৃতি দেওয়া</w:t>
      </w:r>
    </w:p>
    <w:p/>
    <w:p>
      <w:r xmlns:w="http://schemas.openxmlformats.org/wordprocessingml/2006/main">
        <w:t xml:space="preserve">2. কর্মে প্রজ্ঞা: দৈনন্দিন জীবনে ঈশ্বরের জ্ঞানের বাইরে থাকা</w:t>
      </w:r>
    </w:p>
    <w:p/>
    <w:p>
      <w:r xmlns:w="http://schemas.openxmlformats.org/wordprocessingml/2006/main">
        <w:t xml:space="preserve">1. হিতোপদেশ 10:19, "যখন শব্দ অনেক হয়, তখন সীমালঙ্ঘনের অভাব হয় না, কিন্তু যে তার ঠোঁটকে সংযত রাখে সে বুদ্ধিমান।"</w:t>
      </w:r>
    </w:p>
    <w:p/>
    <w:p>
      <w:r xmlns:w="http://schemas.openxmlformats.org/wordprocessingml/2006/main">
        <w:t xml:space="preserve">2. জেমস 3:17,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Ecclesiastes 10:4 যদি শাসকের আত্মা তোমার বিরুদ্ধে উঠে, তবে তোমার স্থান ত্যাগ করো না; প্রশমিত মহান অপরাধের ফলন জন্য.</w:t>
      </w:r>
    </w:p>
    <w:p/>
    <w:p>
      <w:r xmlns:w="http://schemas.openxmlformats.org/wordprocessingml/2006/main">
        <w:t xml:space="preserve">শাসকের চেতনাকে চ্যালেঞ্জ করা উচিত নয় যখন এটি আমাদের বিরুদ্ধে উঠে আসে, পরিবর্তে, আমাদের অবশ্যই আমাদের জায়গা ছেড়ে দিতে হবে এবং মহান অপরাধগুলিকে শান্ত করার জন্য আত্মসমর্পণ করতে হবে।</w:t>
      </w:r>
    </w:p>
    <w:p/>
    <w:p>
      <w:r xmlns:w="http://schemas.openxmlformats.org/wordprocessingml/2006/main">
        <w:t xml:space="preserve">1. অতিরিক্ত মাইল যাওয়া: কীভাবে ফলন অপরাধকে শান্ত করতে পারে</w:t>
      </w:r>
    </w:p>
    <w:p/>
    <w:p>
      <w:r xmlns:w="http://schemas.openxmlformats.org/wordprocessingml/2006/main">
        <w:t xml:space="preserve">2. দাখিলের ক্ষমতা: কর্তৃপক্ষকে কীভাবে পরিচালনা করা যায়</w:t>
      </w:r>
    </w:p>
    <w:p/>
    <w:p>
      <w:r xmlns:w="http://schemas.openxmlformats.org/wordprocessingml/2006/main">
        <w:t xml:space="preserve">1. ম্যাথু 5:38-41 - "আপনি শুনেছেন যে বলা হয়েছিল, 'চোখের বদলে চোখ এবং দাঁতের বদলে দাঁত৷' কিন্তু আমি তোমাকে বলছি একজন দুষ্ট লোকের প্রতিহত করো না। কিন্তু যে তোমার ডান গালে থাপ্পড় মারবে, অন্যটিও তার দিকে ঘুরিয়ে দাও। যদি কেউ তোমার বিরুদ্ধে মামলা করে তোমার চাদর কেড়ে নিতে চায়, তবে তাকে তোমার চাদরও দিতে দাও। এবং যে তোমাকে বাধ্য করে। এক মাইল যেতে, তার সাথে দুইটি যেতে।</w:t>
      </w:r>
    </w:p>
    <w:p/>
    <w:p>
      <w:r xmlns:w="http://schemas.openxmlformats.org/wordprocessingml/2006/main">
        <w:t xml:space="preserve">2. ইফিসিয়ানস 6:5-8 - দাসগণ, যারা মাংসের অনুসারে তোমাদের প্রভু তাদের প্রতি বাধ্য হও, ভয়ে ও কাঁপে, হৃদয়ের আন্তরিকতায়, খ্রীষ্টের মতো; চক্ষুসেবা দিয়ে নয়, মানুষের সন্তুষ্টির জন্য, কিন্তু খ্রীষ্টের দাস হিসাবে, হৃদয় থেকে ঈশ্বরের ইচ্ছা পালন করে, সদিচ্ছা সহকারে সেবা করে, যেমন প্রভুর জন্য, মানুষের জন্য নয়, এটা জেনে যে কেউ যা কিছু ভালো করে, সে তা পাবে। প্রভুর কাছ থেকে একই, সে দাস হোক বা স্বাধীন।</w:t>
      </w:r>
    </w:p>
    <w:p/>
    <w:p>
      <w:r xmlns:w="http://schemas.openxmlformats.org/wordprocessingml/2006/main">
        <w:t xml:space="preserve">Ecclesiastes 10:5 একটা মন্দ আছে যা আমি সূর্যের নীচে দেখেছি, একটি ভুল যা শাসকের কাছ থেকে আসে:</w:t>
      </w:r>
    </w:p>
    <w:p/>
    <w:p>
      <w:r xmlns:w="http://schemas.openxmlformats.org/wordprocessingml/2006/main">
        <w:t xml:space="preserve">শাসকের ভুল খারাপের দিকে নিয়ে যেতে পারে।</w:t>
      </w:r>
    </w:p>
    <w:p/>
    <w:p>
      <w:r xmlns:w="http://schemas.openxmlformats.org/wordprocessingml/2006/main">
        <w:t xml:space="preserve">1: আমাদের সর্বদা জ্ঞানী নেতা হওয়ার চেষ্টা করা উচিত এবং আমাদের সিদ্ধান্তগুলি সম্পর্কে সচেতন হওয়া উচিত।</w:t>
      </w:r>
    </w:p>
    <w:p/>
    <w:p>
      <w:r xmlns:w="http://schemas.openxmlformats.org/wordprocessingml/2006/main">
        <w:t xml:space="preserve">2: আমাদের ক্রিয়াকলাপের সুদূরপ্রসারী পরিণতি হতে পারে, তাই আমাদের সিদ্ধান্তের প্রতি আমাদের সচেতন হওয়া উচিত।</w:t>
      </w:r>
    </w:p>
    <w:p/>
    <w:p>
      <w:r xmlns:w="http://schemas.openxmlformats.org/wordprocessingml/2006/main">
        <w:t xml:space="preserve">1: জেমস 3:1 - "তোমাদের মধ্যে অনেকের শিক্ষক হওয়া উচিত নয়, আমার ভাই, কারণ আপনি জানেন যে আমরা যারা শিক্ষা দিই তাদের আরও কঠোরতার সাথে বিচার করা হবে।"</w:t>
      </w:r>
    </w:p>
    <w:p/>
    <w:p>
      <w:r xmlns:w="http://schemas.openxmlformats.org/wordprocessingml/2006/main">
        <w:t xml:space="preserve">2: হিতোপদেশ 11:14 - "যেখানে কোন নির্দেশনা নেই, সেখানে একটি মানুষ পড়ে, কিন্তু পরামর্শদাতাদের প্রাচুর্যে নিরাপত্তা আছে।"</w:t>
      </w:r>
    </w:p>
    <w:p/>
    <w:p>
      <w:r xmlns:w="http://schemas.openxmlformats.org/wordprocessingml/2006/main">
        <w:t xml:space="preserve">Ecclesiastes 10:6 মূর্খতা মহান মর্যাদায় স্থাপন করা হয়, এবং ধনীরা নিচু স্থানে বসে।</w:t>
      </w:r>
    </w:p>
    <w:p/>
    <w:p>
      <w:r xmlns:w="http://schemas.openxmlformats.org/wordprocessingml/2006/main">
        <w:t xml:space="preserve">মূর্খতাকে প্রায়শই উচ্চ মর্যাদা দিয়ে পুরস্কৃত করা হয় যখন ধনীকে সামান্য সম্মান দেওয়া হয়।</w:t>
      </w:r>
    </w:p>
    <w:p/>
    <w:p>
      <w:r xmlns:w="http://schemas.openxmlformats.org/wordprocessingml/2006/main">
        <w:t xml:space="preserve">1: আমাদের এই মিথ্যা ধারণা দ্বারা প্রতারিত হওয়া উচিত নয় যে সম্পদ এবং ক্ষমতা থাকাই প্রকৃত সম্মান এবং সম্মান পাওয়ার একমাত্র উপায়।</w:t>
      </w:r>
    </w:p>
    <w:p/>
    <w:p>
      <w:r xmlns:w="http://schemas.openxmlformats.org/wordprocessingml/2006/main">
        <w:t xml:space="preserve">2: আমাদের অবশ্যই মনে রাখতে হবে যে জ্ঞান এবং সততা সম্পদ এবং ক্ষমতার চেয়ে বেশি মূল্যবান।</w:t>
      </w:r>
    </w:p>
    <w:p/>
    <w:p>
      <w:r xmlns:w="http://schemas.openxmlformats.org/wordprocessingml/2006/main">
        <w:t xml:space="preserve">1:1 তীমথিয় 6:10, অর্থের প্রতি ভালবাসা সব ধরনের মন্দের মূল। কিছু লোক, অর্থের জন্য আগ্রহী, বিশ্বাস থেকে দূরে সরে গেছে এবং অনেক দুঃখে নিজেকে বিদ্ধ করেছে।</w:t>
      </w:r>
    </w:p>
    <w:p/>
    <w:p>
      <w:r xmlns:w="http://schemas.openxmlformats.org/wordprocessingml/2006/main">
        <w:t xml:space="preserve">2: হিতোপদেশ 13:7, একজন ব্যক্তি ধনী হওয়ার ভান করে, তবুও তার কিছুই নেই; অন্য একজন দরিদ্র হওয়ার ভান করে, তবুও প্রচুর সম্পদ রয়েছে।</w:t>
      </w:r>
    </w:p>
    <w:p/>
    <w:p>
      <w:r xmlns:w="http://schemas.openxmlformats.org/wordprocessingml/2006/main">
        <w:t xml:space="preserve">Ecclesiastes 10:7 আমি ঘোড়ায় চড়ে দাসদের দেখেছি, আর রাজকুমারদের দাস হয়ে পৃথিবীতে হাঁটতে দেখেছি।</w:t>
      </w:r>
    </w:p>
    <w:p/>
    <w:p>
      <w:r xmlns:w="http://schemas.openxmlformats.org/wordprocessingml/2006/main">
        <w:t xml:space="preserve">এই অনুচ্ছেদটি আমাদের মনে করিয়ে দেয় যে পার্থিব সম্পদ এবং মর্যাদা ক্ষণস্থায়ী এবং সমস্ত মানুষ ঈশ্বরের চোখে সমান।</w:t>
      </w:r>
    </w:p>
    <w:p/>
    <w:p>
      <w:r xmlns:w="http://schemas.openxmlformats.org/wordprocessingml/2006/main">
        <w:t xml:space="preserve">1: "পার্থিব অবস্থার ভ্যানিটি"</w:t>
      </w:r>
    </w:p>
    <w:p/>
    <w:p>
      <w:r xmlns:w="http://schemas.openxmlformats.org/wordprocessingml/2006/main">
        <w:t xml:space="preserve">2: "শক্তির মুখে নম্রতা"</w:t>
      </w:r>
    </w:p>
    <w:p/>
    <w:p>
      <w:r xmlns:w="http://schemas.openxmlformats.org/wordprocessingml/2006/main">
        <w:t xml:space="preserve">1: জেমস 2:1-7</w:t>
      </w:r>
    </w:p>
    <w:p/>
    <w:p>
      <w:r xmlns:w="http://schemas.openxmlformats.org/wordprocessingml/2006/main">
        <w:t xml:space="preserve">2: ম্যাথু 20:20-28</w:t>
      </w:r>
    </w:p>
    <w:p/>
    <w:p>
      <w:r xmlns:w="http://schemas.openxmlformats.org/wordprocessingml/2006/main">
        <w:t xml:space="preserve">Ecclesiastes 10:8 যে গর্ত খুঁড়ে সে তাতে পড়ে যাবে; এবং যে একটি হেজ ভেঙ্গে, একটি সাপ তাকে দংশন করবে.</w:t>
      </w:r>
    </w:p>
    <w:p/>
    <w:p>
      <w:r xmlns:w="http://schemas.openxmlformats.org/wordprocessingml/2006/main">
        <w:t xml:space="preserve">আমাদের কর্মের পরিণতি ভয়াবহ হতে পারে, এবং যারা ঝুঁকি নেয় তারা প্রায়শই গুরুতর প্রতিক্রিয়ার সম্মুখীন হয়।</w:t>
      </w:r>
    </w:p>
    <w:p/>
    <w:p>
      <w:r xmlns:w="http://schemas.openxmlformats.org/wordprocessingml/2006/main">
        <w:t xml:space="preserve">1. "বেপরোয়া জীবনযাপনের ঝুঁকি"</w:t>
      </w:r>
    </w:p>
    <w:p/>
    <w:p>
      <w:r xmlns:w="http://schemas.openxmlformats.org/wordprocessingml/2006/main">
        <w:t xml:space="preserve">2. "সাবধানের বুদ্ধিমান পছন্দ"</w:t>
      </w:r>
    </w:p>
    <w:p/>
    <w:p>
      <w:r xmlns:w="http://schemas.openxmlformats.org/wordprocessingml/2006/main">
        <w:t xml:space="preserve">1. হিতোপদেশ 11:3 - ন্যায়পরায়ণদের সততা তাদের পথ দেখাবে: কিন্তু সীমালঙ্ঘনকারীদের বিকৃততা তাদের ধ্বংস করবে।</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Ecclesiastes 10:9 যে পাথর অপসারণ করবে তাকে আঘাত করা হবে; আর যে কাঠ কাটে সে তাতে বিপদগ্রস্ত হবে।</w:t>
      </w:r>
    </w:p>
    <w:p/>
    <w:p>
      <w:r xmlns:w="http://schemas.openxmlformats.org/wordprocessingml/2006/main">
        <w:t xml:space="preserve">এই আয়াতটি কায়িক শ্রমের সম্ভাব্য বিপদ এবং বিপজ্জনক উপকরণ পরিচালনা করার সময় সতর্কতা অবলম্বন করার বিষয়ে সতর্ক করে।</w:t>
      </w:r>
    </w:p>
    <w:p/>
    <w:p>
      <w:r xmlns:w="http://schemas.openxmlformats.org/wordprocessingml/2006/main">
        <w:t xml:space="preserve">1. শ্রমের লুকানো বিপদ: কিভাবে উপদেশক 10:9 আমাদের সতর্কতা অবলম্বন করতে সাহায্য করতে পারে</w:t>
      </w:r>
    </w:p>
    <w:p/>
    <w:p>
      <w:r xmlns:w="http://schemas.openxmlformats.org/wordprocessingml/2006/main">
        <w:t xml:space="preserve">2. প্রস্তুতির জ্ঞান: উপদেশক 10:9 এর একটি অধ্যয়ন</w:t>
      </w:r>
    </w:p>
    <w:p/>
    <w:p>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p>
      <w:r xmlns:w="http://schemas.openxmlformats.org/wordprocessingml/2006/main">
        <w:t xml:space="preserve">2. Ecclesiastes 7:18 - এটা ভাল যে আপনি এটি ধরে রাখুন; হ্যাঁ, এ থেকেও হাত সরিয়ে নিও না, কারণ যে ঈশ্বরকে ভয় করে সে তাদের সকলের মধ্য থেকে বেরিয়ে আসবে৷</w:t>
      </w:r>
    </w:p>
    <w:p/>
    <w:p>
      <w:r xmlns:w="http://schemas.openxmlformats.org/wordprocessingml/2006/main">
        <w:t xml:space="preserve">Ecclesiastes 10:10 যদি লোহা ভোঁতা হয়, এবং সে ধার না দেয়, তবে তাকে আরও শক্তি দিতে হবে: কিন্তু প্রজ্ঞা নির্দেশ করা লাভজনক।</w:t>
      </w:r>
    </w:p>
    <w:p/>
    <w:p>
      <w:r xmlns:w="http://schemas.openxmlformats.org/wordprocessingml/2006/main">
        <w:t xml:space="preserve">সাফল্যের জন্য প্রজ্ঞার শক্তি অপরিহার্য; এটি একটি প্রচেষ্টা আরো শক্তি করা চেয়ে নির্দেশ আরো লাভজনক.</w:t>
      </w:r>
    </w:p>
    <w:p/>
    <w:p>
      <w:r xmlns:w="http://schemas.openxmlformats.org/wordprocessingml/2006/main">
        <w:t xml:space="preserve">1. জ্ঞানের শক্তি: বিচক্ষণতার মাধ্যমে সাফল্য অর্জন করা</w:t>
      </w:r>
    </w:p>
    <w:p/>
    <w:p>
      <w:r xmlns:w="http://schemas.openxmlformats.org/wordprocessingml/2006/main">
        <w:t xml:space="preserve">2. প্রজ্ঞার শক্তির মাধ্যমে এগিয়ে যাওয়া</w:t>
      </w:r>
    </w:p>
    <w:p/>
    <w:p>
      <w:r xmlns:w="http://schemas.openxmlformats.org/wordprocessingml/2006/main">
        <w:t xml:space="preserve">1. হিতোপদেশ 16:16 - সোনার চেয়ে জ্ঞান অর্জন করা কত ভালো! বোঝার জন্য রূপার চেয়ে বেছে নিতে হবে।</w:t>
      </w:r>
    </w:p>
    <w:p/>
    <w:p>
      <w:r xmlns:w="http://schemas.openxmlformats.org/wordprocessingml/2006/main">
        <w:t xml:space="preserve">2. হিতোপদেশ 9:9 - একজন জ্ঞানী ব্যক্তিকে নির্দেশ দিন, এবং সে আরও জ্ঞানী হবে; একজন ধার্মিক মানুষকে শেখান, এবং সে শিক্ষায় বৃদ্ধি পাবে।</w:t>
      </w:r>
    </w:p>
    <w:p/>
    <w:p>
      <w:r xmlns:w="http://schemas.openxmlformats.org/wordprocessingml/2006/main">
        <w:t xml:space="preserve">Ecclesiastes 10:11 নিশ্চয় সাপ জাদু ছাড়াই দংশন করবে; এবং একজন বকবক আর ভালো নয়।</w:t>
      </w:r>
    </w:p>
    <w:p/>
    <w:p>
      <w:r xmlns:w="http://schemas.openxmlformats.org/wordprocessingml/2006/main">
        <w:t xml:space="preserve">সাপ সতর্কতা ছাড়াই কামড়াবে, এবং গসিপিং ঠিক ততটাই বিপজ্জনক।</w:t>
      </w:r>
    </w:p>
    <w:p/>
    <w:p>
      <w:r xmlns:w="http://schemas.openxmlformats.org/wordprocessingml/2006/main">
        <w:t xml:space="preserve">1: গসিপিংয়ের বিপদ থেকে আমাদের সতর্ক থাকা উচিত, কারণ এটি অন্যদেরকে সাপের কামড়ের মতোই ক্ষতি করতে পারে।</w:t>
      </w:r>
    </w:p>
    <w:p/>
    <w:p>
      <w:r xmlns:w="http://schemas.openxmlformats.org/wordprocessingml/2006/main">
        <w:t xml:space="preserve">2: আমাদের কথা এবং সেগুলির পরিণতি সম্পর্কে আমাদের মনে রাখা উচিত, কারণ তারা ক্ষতির কারণ হতে পারে এমনকি যখন আমরা বোঝাতে চাই না।</w:t>
      </w:r>
    </w:p>
    <w:p/>
    <w:p>
      <w:r xmlns:w="http://schemas.openxmlformats.org/wordprocessingml/2006/main">
        <w:t xml:space="preserve">1: হিতোপদেশ 18:21 - মৃত্যু এবং জীবন জিভের শক্তিতে।</w:t>
      </w:r>
    </w:p>
    <w:p/>
    <w:p>
      <w:r xmlns:w="http://schemas.openxmlformats.org/wordprocessingml/2006/main">
        <w:t xml:space="preserve">2: জেমস 3:5-7 - জিহ্বা একটি অস্থির মন্দ, মারাত্মক বিষে পূর্ণ।</w:t>
      </w:r>
    </w:p>
    <w:p/>
    <w:p>
      <w:r xmlns:w="http://schemas.openxmlformats.org/wordprocessingml/2006/main">
        <w:t xml:space="preserve">Ecclesiastes 10:12 একজন জ্ঞানী ব্যক্তির মুখের বাণী দয়াময়; কিন্তু মূর্খের ঠোঁট নিজেকে গ্রাস করবে।</w:t>
      </w:r>
    </w:p>
    <w:p/>
    <w:p>
      <w:r xmlns:w="http://schemas.openxmlformats.org/wordprocessingml/2006/main">
        <w:t xml:space="preserve">একজন জ্ঞানী ব্যক্তির জ্ঞানী কথা রহমত এবং আনন্দ আনতে পারে, যখন বোকাদের কথা কেবল নিজের জন্য ধ্বংস ডেকে আনে।</w:t>
      </w:r>
    </w:p>
    <w:p/>
    <w:p>
      <w:r xmlns:w="http://schemas.openxmlformats.org/wordprocessingml/2006/main">
        <w:t xml:space="preserve">1. বিজ্ঞতার সাথে কথা বলুন - জীবন বা ধ্বংস আনতে শব্দের শক্তি</w:t>
      </w:r>
    </w:p>
    <w:p/>
    <w:p>
      <w:r xmlns:w="http://schemas.openxmlformats.org/wordprocessingml/2006/main">
        <w:t xml:space="preserve">2. বোকার মূর্খতা - কীভাবে বাঁচবেন না</w:t>
      </w:r>
    </w:p>
    <w:p/>
    <w:p>
      <w:r xmlns:w="http://schemas.openxmlformats.org/wordprocessingml/2006/main">
        <w:t xml:space="preserve">1. হিতোপদেশ 12:18 - "এমন একজন আছে যে তরবারির ধাক্কার মতো তাড়াহুড়ো করে কথা বলে, কিন্তু জ্ঞানীর জিহ্বা নিরাময় নিয়ে আসে।"</w:t>
      </w:r>
    </w:p>
    <w:p/>
    <w:p>
      <w:r xmlns:w="http://schemas.openxmlformats.org/wordprocessingml/2006/main">
        <w:t xml:space="preserve">2. জেমস 3:1-12 - "আমার ভাই ও বোনেরা, তোমাদের মধ্যে অনেকেই যেন শিক্ষক না হয়, জেনেও যে আমরা আরও কঠোর বিচার করব।"</w:t>
      </w:r>
    </w:p>
    <w:p/>
    <w:p>
      <w:r xmlns:w="http://schemas.openxmlformats.org/wordprocessingml/2006/main">
        <w:t xml:space="preserve">Ecclesiastes 10:13 তার মুখের কথার শুরুটা হল মূর্খতা, আর তার কথার শেষটা হল দুষ্টু পাগলামি।</w:t>
      </w:r>
    </w:p>
    <w:p/>
    <w:p>
      <w:r xmlns:w="http://schemas.openxmlformats.org/wordprocessingml/2006/main">
        <w:t xml:space="preserve">এই আয়াতে মূর্খতা ও দুষ্টু কথাবার্তার বিরুদ্ধে সতর্ক করা হয়েছে।</w:t>
      </w:r>
    </w:p>
    <w:p/>
    <w:p>
      <w:r xmlns:w="http://schemas.openxmlformats.org/wordprocessingml/2006/main">
        <w:t xml:space="preserve">1. শব্দের শক্তি: কিভাবে আমাদের বক্তৃতা তৈরি বা ধ্বংস করতে পারে</w:t>
      </w:r>
    </w:p>
    <w:p/>
    <w:p>
      <w:r xmlns:w="http://schemas.openxmlformats.org/wordprocessingml/2006/main">
        <w:t xml:space="preserve">2. আমাদের জিভের আশীর্বাদ এবং অভিশাপ: আমরা যা বলি তা বিজ্ঞতার সাথে বেছে নেওয়া</w:t>
      </w:r>
    </w:p>
    <w:p/>
    <w:p>
      <w:r xmlns:w="http://schemas.openxmlformats.org/wordprocessingml/2006/main">
        <w:t xml:space="preserve">1. হিতোপদেশ 18:21 - মৃত্যু এবং জীবন জিহ্বার শক্তিতে।</w:t>
      </w:r>
    </w:p>
    <w:p/>
    <w:p>
      <w:r xmlns:w="http://schemas.openxmlformats.org/wordprocessingml/2006/main">
        <w:t xml:space="preserve">2. জেমস 3:6-8 - জিহ্বা একটি অস্থির মন্দ, মারাত্মক বিষে পূর্ণ।</w:t>
      </w:r>
    </w:p>
    <w:p/>
    <w:p>
      <w:r xmlns:w="http://schemas.openxmlformats.org/wordprocessingml/2006/main">
        <w:t xml:space="preserve">Ecclesiastes 10:14 একজন বোকাও কথায় পরিপূর্ণ: একজন মানুষ বলতে পারে না কি হবে; এবং তার পরে কি হবে, কে তাকে বলতে পারে?</w:t>
      </w:r>
    </w:p>
    <w:p/>
    <w:p>
      <w:r xmlns:w="http://schemas.openxmlformats.org/wordprocessingml/2006/main">
        <w:t xml:space="preserve">এই আয়াতটি আমাদের মনে করিয়ে দেয় যে কেউ ভবিষ্যতের ভবিষ্যদ্বাণী করতে পারে না, এবং পরিকল্পনা করার সময় আমাদের মূর্খতার সাথে আশাবাদী হওয়া উচিত নয়।</w:t>
      </w:r>
    </w:p>
    <w:p/>
    <w:p>
      <w:r xmlns:w="http://schemas.openxmlformats.org/wordprocessingml/2006/main">
        <w:t xml:space="preserve">1: মূর্খতার সাথে আশাবাদী হবেন না: প্রভুর পরিকল্পনায় আস্থা রাখুন</w:t>
      </w:r>
    </w:p>
    <w:p/>
    <w:p>
      <w:r xmlns:w="http://schemas.openxmlformats.org/wordprocessingml/2006/main">
        <w:t xml:space="preserve">2: জীবনের অনিশ্চয়তা: প্রভুতে আশা নিয়ে বাঁচতে শেখা</w:t>
      </w:r>
    </w:p>
    <w:p/>
    <w:p>
      <w:r xmlns:w="http://schemas.openxmlformats.org/wordprocessingml/2006/main">
        <w:t xml:space="preserve">1: হিতোপদেশ 27:1 - "কালকে নিয়ে গর্ব করো না, কারণ তুমি জানো না একটি দিন কী নিয়ে আসতে পারে।"</w:t>
      </w:r>
    </w:p>
    <w:p/>
    <w:p>
      <w:r xmlns:w="http://schemas.openxmlformats.org/wordprocessingml/2006/main">
        <w:t xml:space="preserve">2: জেমস 4:13-17 -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 কেননা তুমি এমন এক কুয়াশা যা কিছুক্ষণের জন্য দেখা যায় এবং তারপর অদৃশ্য হয়ে যায়।"</w:t>
      </w:r>
    </w:p>
    <w:p/>
    <w:p>
      <w:r xmlns:w="http://schemas.openxmlformats.org/wordprocessingml/2006/main">
        <w:t xml:space="preserve">Ecclesiastes 10:15 মূর্খের পরিশ্রম তাদের প্রত্যেককে ক্লান্ত করে, কারণ সে জানে না কিভাবে শহরে যেতে হয়।</w:t>
      </w:r>
    </w:p>
    <w:p/>
    <w:p>
      <w:r xmlns:w="http://schemas.openxmlformats.org/wordprocessingml/2006/main">
        <w:t xml:space="preserve">শহরের সঠিক পথ না জানার কারণে মূর্খদের পরিশ্রম ক্লান্ত হয়ে যাচ্ছে।</w:t>
      </w:r>
    </w:p>
    <w:p/>
    <w:p>
      <w:r xmlns:w="http://schemas.openxmlformats.org/wordprocessingml/2006/main">
        <w:t xml:space="preserve">1. সঠিক পথ শেখা - সোজা এবং সংকীর্ণ অনুসরণ করা।</w:t>
      </w:r>
    </w:p>
    <w:p/>
    <w:p>
      <w:r xmlns:w="http://schemas.openxmlformats.org/wordprocessingml/2006/main">
        <w:t xml:space="preserve">2. জ্ঞানের উপকারিতা - জ্ঞানী সিদ্ধান্ত নেওয়া।</w:t>
      </w:r>
    </w:p>
    <w:p/>
    <w:p>
      <w:r xmlns:w="http://schemas.openxmlformats.org/wordprocessingml/2006/main">
        <w:t xml:space="preserve">1. হিতোপদেশ 14:15 - সরল সব কিছু বিশ্বাস করে, কিন্তু বিচক্ষণ তার পদক্ষেপের চিন্তা করে।</w:t>
      </w:r>
    </w:p>
    <w:p/>
    <w:p>
      <w:r xmlns:w="http://schemas.openxmlformats.org/wordprocessingml/2006/main">
        <w:t xml:space="preserve">2. গীতসংহিতা 32:8 - আমি আপনাকে নির্দেশ দেব এবং আপনাকে যে পথে যেতে হবে তা শিখিয়ে দেব; আমি আপনার উপর আমার চোখ রেখে আপনাকে পরামর্শ দেব।</w:t>
      </w:r>
    </w:p>
    <w:p/>
    <w:p>
      <w:r xmlns:w="http://schemas.openxmlformats.org/wordprocessingml/2006/main">
        <w:t xml:space="preserve">Ecclesiastes 10:16 হে দেশ, ধিক্ তোমাকে, যখন তোমার রাজা শিশু, আর তোমার শাসনকর্তারা সকালে খায়!</w:t>
      </w:r>
    </w:p>
    <w:p/>
    <w:p>
      <w:r xmlns:w="http://schemas.openxmlformats.org/wordprocessingml/2006/main">
        <w:t xml:space="preserve">উত্তরণটি বেপরোয়া উপদেষ্টাদের সাথে একজন তরুণ এবং অনভিজ্ঞ শাসক থাকার পরিণতির বিরুদ্ধে সতর্ক করে।</w:t>
      </w:r>
    </w:p>
    <w:p/>
    <w:p>
      <w:r xmlns:w="http://schemas.openxmlformats.org/wordprocessingml/2006/main">
        <w:t xml:space="preserve">1. একটি শিশু রাজা এবং বেপরোয়া উপদেষ্টা থাকার বিপদ</w:t>
      </w:r>
    </w:p>
    <w:p/>
    <w:p>
      <w:r xmlns:w="http://schemas.openxmlformats.org/wordprocessingml/2006/main">
        <w:t xml:space="preserve">2. অভিজ্ঞ নেতৃত্ব থাকার গুরুত্ব</w:t>
      </w:r>
    </w:p>
    <w:p/>
    <w:p>
      <w:r xmlns:w="http://schemas.openxmlformats.org/wordprocessingml/2006/main">
        <w:t xml:space="preserve">1. হিতোপদেশ 29:2 - যখন ধার্মিকরা কর্তৃত্বে থাকে, তখন লোকেরা আনন্দ করে: কিন্তু যখন দুষ্টরা শাসন করে, তখন লোকেরা শোক করে।</w:t>
      </w:r>
    </w:p>
    <w:p/>
    <w:p>
      <w:r xmlns:w="http://schemas.openxmlformats.org/wordprocessingml/2006/main">
        <w:t xml:space="preserve">2. হিতোপদেশ 11:14 - যেখানে কোন পরামর্শ নেই, লোকেরা পড়ে: কিন্তু পরামর্শদাতাদের ভিড়ে নিরাপত্তা আছে।</w:t>
      </w:r>
    </w:p>
    <w:p/>
    <w:p>
      <w:r xmlns:w="http://schemas.openxmlformats.org/wordprocessingml/2006/main">
        <w:t xml:space="preserve">Ecclesiastes 10:17 হে দেশ, তুমি ধন্য, যখন তোমার রাজা কুলীনদের পুত্র, এবং তোমার শাসনকর্তারা যথাসময়ে খায়, শক্তির জন্য, মাতালের জন্য নয়!</w:t>
      </w:r>
    </w:p>
    <w:p/>
    <w:p>
      <w:r xmlns:w="http://schemas.openxmlformats.org/wordprocessingml/2006/main">
        <w:t xml:space="preserve">এটি একটি আশীর্বাদ যখন একটি দেশের রাজা এবং রাজপুত্ররা পরিমিতভাবে খায় এবং মাতাল হওয়ার জন্য নয়।</w:t>
      </w:r>
    </w:p>
    <w:p/>
    <w:p>
      <w:r xmlns:w="http://schemas.openxmlformats.org/wordprocessingml/2006/main">
        <w:t xml:space="preserve">1. সংযমের আশীর্বাদ</w:t>
      </w:r>
    </w:p>
    <w:p/>
    <w:p>
      <w:r xmlns:w="http://schemas.openxmlformats.org/wordprocessingml/2006/main">
        <w:t xml:space="preserve">2. দায়িত্বের আশীর্বাদ</w:t>
      </w:r>
    </w:p>
    <w:p/>
    <w:p>
      <w:r xmlns:w="http://schemas.openxmlformats.org/wordprocessingml/2006/main">
        <w:t xml:space="preserve">1. 1 পিটার 5:2-3 - আপনার তত্ত্বাবধানে থাকা ঈশ্বরের মেষপালের মেষপালক হোন, তাদের দেখাশোনা করুন কারণ আপনার প্রয়োজন নয়, বরং আপনি ইচ্ছুক, ঈশ্বর যেমন চান আপনি চান; অসৎ লাভের পিছনে না, কিন্তু সেবা করতে আগ্রহী; আপনার উপর অর্পিতদের উপর কর্তৃত্ব করবেন না, বরং পালের জন্য উদাহরণ হচ্ছেন।</w:t>
      </w:r>
    </w:p>
    <w:p/>
    <w:p>
      <w:r xmlns:w="http://schemas.openxmlformats.org/wordprocessingml/2006/main">
        <w:t xml:space="preserve">2. হিতোপদেশ 23:1-3 - আপনি যখন একজন শাসকের সাথে খেতে বসবেন, তখন আপনার সামনে কী আছে তা ভালভাবে লক্ষ্য করুন এবং যদি আপনি পেটুক হয়ে থাকেন তবে আপনার গলায় একটি ছুরি রাখুন। তার সুস্বাদু খাবারের আকাঙ্ক্ষা করো না, কারণ সেই খাবার প্রতারণামূলক।</w:t>
      </w:r>
    </w:p>
    <w:p/>
    <w:p>
      <w:r xmlns:w="http://schemas.openxmlformats.org/wordprocessingml/2006/main">
        <w:t xml:space="preserve">Ecclesiastes 10:18 অনেক অলসতা দ্বারা ভবন ক্ষয়প্রাপ্ত হয়; আর হাতের অলসতার মধ্য দিয়ে ঘর ভেসে যায়।</w:t>
      </w:r>
    </w:p>
    <w:p/>
    <w:p>
      <w:r xmlns:w="http://schemas.openxmlformats.org/wordprocessingml/2006/main">
        <w:t xml:space="preserve">অলসতা ধ্বংসের দিকে নিয়ে যায় আর অলসতা ধ্বংসের দিকে নিয়ে যায়।</w:t>
      </w:r>
    </w:p>
    <w:p/>
    <w:p>
      <w:r xmlns:w="http://schemas.openxmlformats.org/wordprocessingml/2006/main">
        <w:t xml:space="preserve">1: ধ্বংস এবং ধ্বংস এড়াতে আমাদের সমস্ত প্রচেষ্টায় আমাদের অবশ্যই পরিশ্রমী এবং পরিশ্রমী হতে হবে।</w:t>
      </w:r>
    </w:p>
    <w:p/>
    <w:p>
      <w:r xmlns:w="http://schemas.openxmlformats.org/wordprocessingml/2006/main">
        <w:t xml:space="preserve">2: ধ্বংস ও ধ্বংস এড়াতে আমাদের অবশ্যই আমাদের হাতকে ভালোর জন্য ব্যবহার করতে হবে এবং নিষ্ক্রিয় হতে হবে না।</w:t>
      </w:r>
    </w:p>
    <w:p/>
    <w:p>
      <w:r xmlns:w="http://schemas.openxmlformats.org/wordprocessingml/2006/main">
        <w:t xml:space="preserve">1: হিতোপদেশ 14:23; সমস্ত শ্রমে লাভ আছে: কিন্তু ঠোঁটের কথাবার্তা কেবল অসহায়।</w:t>
      </w:r>
    </w:p>
    <w:p/>
    <w:p>
      <w:r xmlns:w="http://schemas.openxmlformats.org/wordprocessingml/2006/main">
        <w:t xml:space="preserve">2: কলসীয় 3:23; আপনি যাই করুন না কেন, মন থেকে কাজ করুন, যেমন প্রভুর জন্য, মানুষের জন্য নয়।</w:t>
      </w:r>
    </w:p>
    <w:p/>
    <w:p>
      <w:r xmlns:w="http://schemas.openxmlformats.org/wordprocessingml/2006/main">
        <w:t xml:space="preserve">Ecclesiastes 10:19 হাসির জন্য একটি ভোজ করা হয়, এবং মদ আনন্দ দেয়, কিন্তু অর্থ সব কিছুর উত্তর দেয়।</w:t>
      </w:r>
    </w:p>
    <w:p/>
    <w:p>
      <w:r xmlns:w="http://schemas.openxmlformats.org/wordprocessingml/2006/main">
        <w:t xml:space="preserve">জীবনের আনন্দ পাওয়া যায় খাওয়া-দাওয়া, মদ্যপান এবং অর্থের মধ্যে।</w:t>
      </w:r>
    </w:p>
    <w:p/>
    <w:p>
      <w:r xmlns:w="http://schemas.openxmlformats.org/wordprocessingml/2006/main">
        <w:t xml:space="preserve">1. জীবনের আনন্দ: ভোজন এবং মদ্যপানের মাধ্যমে উদযাপন করা</w:t>
      </w:r>
    </w:p>
    <w:p/>
    <w:p>
      <w:r xmlns:w="http://schemas.openxmlformats.org/wordprocessingml/2006/main">
        <w:t xml:space="preserve">2. অর্থ সব কিছুর উত্তর দেয়: সম্পদের শক্তি</w:t>
      </w:r>
    </w:p>
    <w:p/>
    <w:p>
      <w:r xmlns:w="http://schemas.openxmlformats.org/wordprocessingml/2006/main">
        <w:t xml:space="preserve">1. হিতোপদেশ 22:7 - ধনী দরিদ্রের উপর শাসন করে, এবং ঋণগ্রহীতা ঋণদাতার দাস।</w:t>
      </w:r>
    </w:p>
    <w:p/>
    <w:p>
      <w:r xmlns:w="http://schemas.openxmlformats.org/wordprocessingml/2006/main">
        <w:t xml:space="preserve">2. Ecclesiastes 2:24 - একজন মানুষের জন্য তার খাওয়া-দাওয়া করা এবং তার শ্রমে তার আত্মাকে আনন্দ দেওয়ার চেয়ে ভাল আর কিছুই নেই।</w:t>
      </w:r>
    </w:p>
    <w:p/>
    <w:p>
      <w:r xmlns:w="http://schemas.openxmlformats.org/wordprocessingml/2006/main">
        <w:t xml:space="preserve">Ecclesiastes 10:20 বাদশাহ্‌কে অভিশাপ দিও না, তোমার চিন্তায় নয়; এবং তোমার শয্যাশালায় ধনীদের অভিশাপ দিও না, কারণ আকাশের একটি পাখি কণ্ঠস্বর বহন করবে, এবং যার ডানা আছে সে বিষয়টি বলবে৷</w:t>
      </w:r>
    </w:p>
    <w:p/>
    <w:p>
      <w:r xmlns:w="http://schemas.openxmlformats.org/wordprocessingml/2006/main">
        <w:t xml:space="preserve">এই অনুচ্ছেদটি আমাদের কথায় সতর্ক থাকতে এবং নেতাদের এবং ক্ষমতায় থাকা ব্যক্তিদের অভিশাপ এড়াতে শেখায়।</w:t>
      </w:r>
    </w:p>
    <w:p/>
    <w:p>
      <w:r xmlns:w="http://schemas.openxmlformats.org/wordprocessingml/2006/main">
        <w:t xml:space="preserve">1. শব্দের শক্তি: কিভাবে আমাদের শব্দ অন্যদের প্রভাবিত করে</w:t>
      </w:r>
    </w:p>
    <w:p/>
    <w:p>
      <w:r xmlns:w="http://schemas.openxmlformats.org/wordprocessingml/2006/main">
        <w:t xml:space="preserve">2. উপদেশকদের জ্ঞান: বিচক্ষণতার সাথে বসবাস</w:t>
      </w:r>
    </w:p>
    <w:p/>
    <w:p>
      <w:r xmlns:w="http://schemas.openxmlformats.org/wordprocessingml/2006/main">
        <w:t xml:space="preserve">1. জেমস 3:5-8 - "এমনকি জিহ্বা একটি ক্ষুদ্র অঙ্গ, এবং বড় বড় বিষয় নিয়ে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 , নিয়ন্ত্রণ করা হয়েছে, এবং মানবজাতির দ্বারা নিয়ন্ত্রণ করা হয়েছে: কিন্তু জিহ্বা কোন ব্যক্তিকে নিয়ন্ত্রণ করতে পারে না; এটি একটি অনিয়মিত মন্দ, মারাত্মক বিষে পূর্ণ।"</w:t>
      </w:r>
    </w:p>
    <w:p/>
    <w:p>
      <w:r xmlns:w="http://schemas.openxmlformats.org/wordprocessingml/2006/main">
        <w:t xml:space="preserve">2. হিতোপদেশ 10:19 - "অনেক কথার মধ্যে পাপ চায় না: কিন্তু যে তার ঠোঁটকে বিরত রাখে সে জ্ঞানী।"</w:t>
      </w:r>
    </w:p>
    <w:p/>
    <w:p>
      <w:r xmlns:w="http://schemas.openxmlformats.org/wordprocessingml/2006/main">
        <w:t xml:space="preserve">Ecclesiastes অধ্যায় 11 ঝুঁকি গ্রহণ, উদারতা, এবং জীবনের অনির্দেশ্যতার বিষয়বস্তু অন্বেষণ করে।</w:t>
      </w:r>
    </w:p>
    <w:p/>
    <w:p>
      <w:r xmlns:w="http://schemas.openxmlformats.org/wordprocessingml/2006/main">
        <w:t xml:space="preserve">1ম অনুচ্ছেদ: অধ্যায়টি সাহসের মনোভাবকে উত্সাহিত করে এবং গণনাকৃত ঝুঁকি নেওয়ার মাধ্যমে শুরু হয়। প্রচারক একজনের রুটি জলের উপর নিক্ষেপ করার পরামর্শ দেন, অবিলম্বে লাভের আশা না করে উদারতা এবং বিনিয়োগের কাজগুলির পরামর্শ দেন (Ecclesiastes 11:1-2)।</w:t>
      </w:r>
    </w:p>
    <w:p/>
    <w:p>
      <w:r xmlns:w="http://schemas.openxmlformats.org/wordprocessingml/2006/main">
        <w:t xml:space="preserve">2য় অনুচ্ছেদ: প্রচারক জীবনের অনিশ্চয়তা এবং অপ্রত্যাশিততা প্রতিফলিত. তিনি স্বীকার করেন যে মানুষ যেমন আবহাওয়ার ভবিষ্যদ্বাণী করতে পারে না ঠিক তেমনিভাবে তাদের কর্মের ফলাফল সম্পূর্ণরূপে বুঝতে বা নিয়ন্ত্রণ করতে পারে না। অতএব, তিনি সুযোগ গ্রহণ এবং উৎপাদনশীল কাজে নিযুক্ত হতে উৎসাহিত করেন (Ecclesiastes 11:3-6)।</w:t>
      </w:r>
    </w:p>
    <w:p/>
    <w:p>
      <w:r xmlns:w="http://schemas.openxmlformats.org/wordprocessingml/2006/main">
        <w:t xml:space="preserve">3য় অনুচ্ছেদ: প্রচারক পাঠকদের যৌবনের ক্ষণস্থায়ী প্রকৃতির কথা মনে করিয়ে দেন এবং তাদের সক্ষম থাকাকালীন জীবন উপভোগ করার আহ্বান জানান। তিনি জোর দেন যে বার্ধক্য সীমাবদ্ধতা নিয়ে আসবে এবং বর্তমান সময়ে আনন্দের সাথে জীবনযাপন করতে উৎসাহিত করবে (Ecclesiastes 11:7-10)।</w:t>
      </w:r>
    </w:p>
    <w:p/>
    <w:p>
      <w:r xmlns:w="http://schemas.openxmlformats.org/wordprocessingml/2006/main">
        <w:t xml:space="preserve">সংক্ষেপে,</w:t>
      </w:r>
    </w:p>
    <w:p>
      <w:r xmlns:w="http://schemas.openxmlformats.org/wordprocessingml/2006/main">
        <w:t xml:space="preserve">Ecclesiastes অধ্যায় এগারো মধ্যে delves</w:t>
      </w:r>
    </w:p>
    <w:p>
      <w:r xmlns:w="http://schemas.openxmlformats.org/wordprocessingml/2006/main">
        <w:t xml:space="preserve">থিম যেমন ঝুঁকি গ্রহণ,</w:t>
      </w:r>
    </w:p>
    <w:p>
      <w:r xmlns:w="http://schemas.openxmlformats.org/wordprocessingml/2006/main">
        <w:t xml:space="preserve">উদারতা, জীবনের মধ্যে পাওয়া অপ্রত্যাশিততার স্বীকৃতি সহ।</w:t>
      </w:r>
    </w:p>
    <w:p/>
    <w:p>
      <w:r xmlns:w="http://schemas.openxmlformats.org/wordprocessingml/2006/main">
        <w:t xml:space="preserve">হিসেব করা ঝুঁকির পক্ষে ওকালতি করার সময় সাহসী মনোভাবকে উত্সাহিত করা।</w:t>
      </w:r>
    </w:p>
    <w:p>
      <w:r xmlns:w="http://schemas.openxmlformats.org/wordprocessingml/2006/main">
        <w:t xml:space="preserve">তাৎক্ষণিক রিটার্নের আশা না করেই উদারতা বা বিনিয়োগের পরামর্শ দেওয়া।</w:t>
      </w:r>
    </w:p>
    <w:p>
      <w:r xmlns:w="http://schemas.openxmlformats.org/wordprocessingml/2006/main">
        <w:t xml:space="preserve">জীবনের ফলাফলের সাথে সম্পর্কিত অনিশ্চয়তার প্রতিফলন।</w:t>
      </w:r>
    </w:p>
    <w:p>
      <w:r xmlns:w="http://schemas.openxmlformats.org/wordprocessingml/2006/main">
        <w:t xml:space="preserve">মানুষের বোঝার মধ্যে সীমাবদ্ধতা স্বীকার করা বা আবহাওয়ার ধরণ ভবিষ্যদ্বাণীতে অক্ষমতার মতো পরিস্থিতির উপর নিয়ন্ত্রণ।</w:t>
      </w:r>
    </w:p>
    <w:p>
      <w:r xmlns:w="http://schemas.openxmlformats.org/wordprocessingml/2006/main">
        <w:t xml:space="preserve">উৎপাদনশীল কাজে নিয়োজিত থাকার পাশাপাশি সুযোগগুলোকে কাজে লাগানোর ওপর গুরুত্ব আরোপ করা।</w:t>
      </w:r>
    </w:p>
    <w:p>
      <w:r xmlns:w="http://schemas.openxmlformats.org/wordprocessingml/2006/main">
        <w:t xml:space="preserve">বর্তমান মুহুর্তের মধ্যে পাওয়া উপভোগের তাগিদ দিয়ে যুবকদের ক্ষণস্থায়ী প্রকৃতির কথা মনে করিয়ে দেওয়া।</w:t>
      </w:r>
    </w:p>
    <w:p>
      <w:r xmlns:w="http://schemas.openxmlformats.org/wordprocessingml/2006/main">
        <w:t xml:space="preserve">বার্ধক্যের কারণে আসন্ন সীমাবদ্ধতাগুলিকে স্বীকৃতি দেওয়া এবং বর্তমান মৌসুমে আনন্দের সাথে বেঁচে থাকার উত্সাহ দেওয়া।</w:t>
      </w:r>
    </w:p>
    <w:p>
      <w:r xmlns:w="http://schemas.openxmlformats.org/wordprocessingml/2006/main">
        <w:t xml:space="preserve">উদারতার কাজগুলিকে প্রচার করার সময় গণনাকৃত ঝুঁকি নেওয়ার মানকে স্বীকৃতি দেওয়ার অন্তর্দৃষ্টি দেওয়া। ভয় বা অত্যধিক সতর্কতার দ্বারা পক্ষাঘাতগ্রস্ত হওয়ার পরিবর্তে জীবনের যাত্রার মধ্যে অন্তর্নিহিত অনিশ্চয়তাগুলিকে আলিঙ্গন করতে ব্যক্তিদের উত্সাহিত করা। উপরন্তু, বর্তমান মুহূর্তগুলিকে ক্ষণস্থায়ী বলে উপভোগ করার মাধ্যমে তাত্পর্যের উপর জোর দেওয়া, বার্ধক্য প্রক্রিয়ার সাথে অনিবার্য পরিবর্তনগুলিকে স্বীকার করে এবং জীবনের বিভিন্ন পর্যায়ে আনন্দ খোঁজার উপর গুরুত্ব দেওয়া হয়।</w:t>
      </w:r>
    </w:p>
    <w:p/>
    <w:p>
      <w:r xmlns:w="http://schemas.openxmlformats.org/wordprocessingml/2006/main">
        <w:t xml:space="preserve">Ecclesiastes 11:1 তোমার রুটি জলের উপরে নিক্ষেপ কর, কেননা অনেক দিন পর তুমি তা পাবে।</w:t>
      </w:r>
    </w:p>
    <w:p/>
    <w:p>
      <w:r xmlns:w="http://schemas.openxmlformats.org/wordprocessingml/2006/main">
        <w:t xml:space="preserve">এই আয়াতটি আমাদেরকে আমাদের সম্পদের সাথে উদার হতে উত্সাহিত করে, বিশ্বাস করে যে এটি সঠিক সময়ে আমাদের কাছে ফিরে আসবে।</w:t>
      </w:r>
    </w:p>
    <w:p/>
    <w:p>
      <w:r xmlns:w="http://schemas.openxmlformats.org/wordprocessingml/2006/main">
        <w:t xml:space="preserve">1. আশীর্বাদ হও: উদারতার পুরস্কার</w:t>
      </w:r>
    </w:p>
    <w:p/>
    <w:p>
      <w:r xmlns:w="http://schemas.openxmlformats.org/wordprocessingml/2006/main">
        <w:t xml:space="preserve">2. বিশ্বাস এবং আনুগত্য: বিশ্বস্ত প্রদানের যাত্রা</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19:17, যে কেউ দরিদ্রের প্রতি উদার হয় সে প্রভুকে ঋণ দেয় এবং তিনি তাকে তার কাজের জন্য প্রতিদান দেবেন।</w:t>
      </w:r>
    </w:p>
    <w:p/>
    <w:p>
      <w:r xmlns:w="http://schemas.openxmlformats.org/wordprocessingml/2006/main">
        <w:t xml:space="preserve">Ecclesiastes 11:2 সাতজনকে একটা অংশ দাও এবং আটজনকেও; কারণ তুমি জানো না পৃথিবীতে কি মন্দ হবে৷</w:t>
      </w:r>
    </w:p>
    <w:p/>
    <w:p>
      <w:r xmlns:w="http://schemas.openxmlformats.org/wordprocessingml/2006/main">
        <w:t xml:space="preserve">এই অনুচ্ছেদটি আমাদেরকে উদার হতে উৎসাহিত করে এবং এমনকি যখন আমরা ফলাফল জানি না তখনও দিতে।</w:t>
      </w:r>
    </w:p>
    <w:p/>
    <w:p>
      <w:r xmlns:w="http://schemas.openxmlformats.org/wordprocessingml/2006/main">
        <w:t xml:space="preserve">1. উদারতার শক্তিতে বিশ্বাস করুন: কীভাবে দান বিশ্বকে পরিবর্তন করতে পারে</w:t>
      </w:r>
    </w:p>
    <w:p/>
    <w:p>
      <w:r xmlns:w="http://schemas.openxmlformats.org/wordprocessingml/2006/main">
        <w:t xml:space="preserve">2. দেওয়ার আনন্দ: উদার হওয়ার পুরস্কার</w:t>
      </w:r>
    </w:p>
    <w:p/>
    <w:p>
      <w:r xmlns:w="http://schemas.openxmlformats.org/wordprocessingml/2006/main">
        <w:t xml:space="preserve">1. হিতোপদেশ 11:25 - একজন উদার ব্যক্তি উন্নতি করবে; যে অন্যদের সতেজ করবে সে সতেজ হবে।</w:t>
      </w:r>
    </w:p>
    <w:p/>
    <w:p>
      <w:r xmlns:w="http://schemas.openxmlformats.org/wordprocessingml/2006/main">
        <w:t xml:space="preserve">2. 2 করিন্থিয়ানস 9:6-7 - এটি মনে রাখবেন: যে অল্প বপন করে সে অল্প পরিমাণে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Ecclesiastes 11:3 যদি মেঘ বৃষ্টিতে পূর্ণ হয়, তবে তারা পৃথিবীতে শূন্য হয়ে যায়; এবং যদি গাছটি দক্ষিণে বা উত্তর দিকে পড়ে, যেখানে গাছটি পড়ে, সেখানেই থাকবে।</w:t>
      </w:r>
    </w:p>
    <w:p/>
    <w:p>
      <w:r xmlns:w="http://schemas.openxmlformats.org/wordprocessingml/2006/main">
        <w:t xml:space="preserve">মেঘ পূর্ণ হয়ে গেলে বৃষ্টি আনবে এবং একটি গাছ যে দিকে পড়বে তার চারপাশের শক্তি দ্বারা নির্ধারিত হয়।</w:t>
      </w:r>
    </w:p>
    <w:p/>
    <w:p>
      <w:r xmlns:w="http://schemas.openxmlformats.org/wordprocessingml/2006/main">
        <w:t xml:space="preserve">1. ঈশ্বরের সার্বভৌমত্ব: প্রকৃতি এবং ঐশ্বরিক নকশার ছেদ পরীক্ষা করা</w:t>
      </w:r>
    </w:p>
    <w:p/>
    <w:p>
      <w:r xmlns:w="http://schemas.openxmlformats.org/wordprocessingml/2006/main">
        <w:t xml:space="preserve">2. দৈনন্দিন জীবনে ঈশ্বরের হাত দেখা</w:t>
      </w:r>
    </w:p>
    <w:p/>
    <w:p>
      <w:r xmlns:w="http://schemas.openxmlformats.org/wordprocessingml/2006/main">
        <w:t xml:space="preserve">1. রোমানস 8:28-30: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 এবং তিনি যাদেরকে পূর্বনির্ধারিত করেছিলেন তাদেরকেও তিনি ডেকেছিলেন, এবং যাদেরকে তিনি ডাকতেন তাদেরকে তিনি ধার্মিকও করেছিলেন এবং যাদের তিনি ধার্মিক করেছিলেন তাদেরকে তিনি মহিমান্বিত করেছিলেন।</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Ecclesiastes 11:4 যে বাতাস দেখে সে বপন করবে না; আর যে মেঘের দিকে খেয়াল রাখে সে কাটবে না।</w:t>
      </w:r>
    </w:p>
    <w:p/>
    <w:p>
      <w:r xmlns:w="http://schemas.openxmlformats.org/wordprocessingml/2006/main">
        <w:t xml:space="preserve">সঠিক সময়ের গুরুত্বের উপর জোর দেওয়া হয়েছে; একজনের আবেগপ্রবণভাবে কাজ করা উচিত নয়, তবে সঠিক মুহুর্তের জন্য অপেক্ষা করা উচিত।</w:t>
      </w:r>
    </w:p>
    <w:p/>
    <w:p>
      <w:r xmlns:w="http://schemas.openxmlformats.org/wordprocessingml/2006/main">
        <w:t xml:space="preserve">1. বায়ু এবং মেঘ: আমাদের জীবনে সময়</w:t>
      </w:r>
    </w:p>
    <w:p/>
    <w:p>
      <w:r xmlns:w="http://schemas.openxmlformats.org/wordprocessingml/2006/main">
        <w:t xml:space="preserve">2. প্রভুর জন্য অপেক্ষা করা: ধৈর্য এবং প্রজ্ঞা</w:t>
      </w:r>
    </w:p>
    <w:p/>
    <w:p>
      <w:r xmlns:w="http://schemas.openxmlformats.org/wordprocessingml/2006/main">
        <w:t xml:space="preserve">1. জেমস 5:7-8 অতএব, ভাইয়েরা, প্রভুর আগমন পর্যন্ত ধৈর্য ধরুন৷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p>
      <w:r xmlns:w="http://schemas.openxmlformats.org/wordprocessingml/2006/main">
        <w:t xml:space="preserve">2. হিতোপদেশ 16:9 মানুষের হৃদয় তার পথের পরিকল্পনা করে, কিন্তু প্রভু তার পদক্ষেপগুলি স্থাপন করেন।</w:t>
      </w:r>
    </w:p>
    <w:p/>
    <w:p>
      <w:r xmlns:w="http://schemas.openxmlformats.org/wordprocessingml/2006/main">
        <w:t xml:space="preserve">Ecclesiastes 11:5 যেমন তুমি জানো না আত্মার পথ কি, বা গর্ভের সন্তানের গর্ভে হাড়গুলি কীভাবে বৃদ্ধি পায়, তেমনি তুমি ঈশ্বরের কাজও জানো না যিনি সব সৃষ্টি করেন৷</w:t>
      </w:r>
    </w:p>
    <w:p/>
    <w:p>
      <w:r xmlns:w="http://schemas.openxmlformats.org/wordprocessingml/2006/main">
        <w:t xml:space="preserve">আমরা আত্মার উপায় বা ঈশ্বর কীভাবে কাজ করেন তা বুঝতে পারি না, কারণ তাঁর কাজগুলি আমাদের কাছে অজানা৷</w:t>
      </w:r>
    </w:p>
    <w:p/>
    <w:p>
      <w:r xmlns:w="http://schemas.openxmlformats.org/wordprocessingml/2006/main">
        <w:t xml:space="preserve">1: আমাদের অবশ্যই ঈশ্বরের রহস্যময় উপায়ে বিশ্বাস করতে হবে, এমনকি যখন আমরা সেগুলি বুঝতে পারি না।</w:t>
      </w:r>
    </w:p>
    <w:p/>
    <w:p>
      <w:r xmlns:w="http://schemas.openxmlformats.org/wordprocessingml/2006/main">
        <w:t xml:space="preserve">2: আমাদের অবশ্যই ঈশ্বরের পরিকল্পনাকে গ্রহণ করতে হবে এবং বিশ্বাস করতে হবে, এমনকি যখন তাঁর কাজগুলি আমাদের কাছ থেকে লুকানো থাকে।</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Ecclesiastes 11:6 সকালে তোমার বীজ বপন কর, এবং সন্ধ্যায় তোমার হাত আটকে রাখো না, কেননা তুমি জানো না, এই বা ওটা, না উভয়েরই ভালো হবে কিনা।</w:t>
      </w:r>
    </w:p>
    <w:p/>
    <w:p>
      <w:r xmlns:w="http://schemas.openxmlformats.org/wordprocessingml/2006/main">
        <w:t xml:space="preserve">বপন করা এবং কাটা জীবনের চক্রের অংশ। ফলাফল কী হবে তা আমরা জানি না, তবে আমাদের বীজ বপন করতে হবে।</w:t>
      </w:r>
    </w:p>
    <w:p/>
    <w:p>
      <w:r xmlns:w="http://schemas.openxmlformats.org/wordprocessingml/2006/main">
        <w:t xml:space="preserve">1: বপনের সুবিধা কাটা</w:t>
      </w:r>
    </w:p>
    <w:p/>
    <w:p>
      <w:r xmlns:w="http://schemas.openxmlformats.org/wordprocessingml/2006/main">
        <w:t xml:space="preserve">2: অনিশ্চয়তা সত্ত্বেও ঈশ্বরে বিশ্বাস করা</w:t>
      </w:r>
    </w:p>
    <w:p/>
    <w:p>
      <w:r xmlns:w="http://schemas.openxmlformats.org/wordprocessingml/2006/main">
        <w:t xml:space="preserve">1.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2. 2 করিন্থিয়ানস 9:6-8 - কিন্তু আমি বলছি, যে অল্প বপন করে সে অল্প পরিমাণে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 এবং ঈশ্বর আপনার প্রতি সমস্ত অনুগ্রহ করতে সক্ষম; য়েন তোমরা সর্বদা সব কিছুতে যথেষ্ট পরিমাণে রয়েছ এবং প্রত্যেকটি ভাল কাজের জন্য প্রচুর পরিমাণে পাও৷</w:t>
      </w:r>
    </w:p>
    <w:p/>
    <w:p>
      <w:r xmlns:w="http://schemas.openxmlformats.org/wordprocessingml/2006/main">
        <w:t xml:space="preserve">Ecclesiastes 11:7 সত্যই আলো মিষ্টি, এবং চোখ সূর্যকে দেখা একটি মনোরম জিনিস:</w:t>
      </w:r>
    </w:p>
    <w:p/>
    <w:p>
      <w:r xmlns:w="http://schemas.openxmlformats.org/wordprocessingml/2006/main">
        <w:t xml:space="preserve">আলো ঈশ্বরের কাছ থেকে একটি উপহার যা আনন্দ এবং আনন্দ নিয়ে আসে।</w:t>
      </w:r>
    </w:p>
    <w:p/>
    <w:p>
      <w:r xmlns:w="http://schemas.openxmlformats.org/wordprocessingml/2006/main">
        <w:t xml:space="preserve">1: ঈশ্বরের আলোর উপহার উপভোগ করা</w:t>
      </w:r>
    </w:p>
    <w:p/>
    <w:p>
      <w:r xmlns:w="http://schemas.openxmlformats.org/wordprocessingml/2006/main">
        <w:t xml:space="preserve">2: প্রকৃতির সৌন্দর্যের প্রশংসা করা</w:t>
      </w:r>
    </w:p>
    <w:p/>
    <w:p>
      <w:r xmlns:w="http://schemas.openxmlformats.org/wordprocessingml/2006/main">
        <w:t xml:space="preserve">গীতসংহিতা 19:1-4 - স্বর্গ ঈশ্বরের মহিমা ঘোষণা করে; আকাশ তার হাতের কাজ ঘোষণা করে।</w:t>
      </w:r>
    </w:p>
    <w:p/>
    <w:p>
      <w:r xmlns:w="http://schemas.openxmlformats.org/wordprocessingml/2006/main">
        <w:t xml:space="preserve">গীতসংহিতা 84:11 - কারণ প্রভু ঈশ্বর সূর্য এবং ঢাল; প্রভু অনুগ্রহ এবং সম্মান প্রদান করেন; যাদের চলাফেরা নির্দোষ তাদের থেকে তিনি কোন ভালো জিনিসকে বিরত রাখেন না।</w:t>
      </w:r>
    </w:p>
    <w:p/>
    <w:p>
      <w:r xmlns:w="http://schemas.openxmlformats.org/wordprocessingml/2006/main">
        <w:t xml:space="preserve">Ecclesiastes 11:8 কিন্তু যদি একজন মানুষ বহু বছর বেঁচে থাকে এবং সেগুলি নিয়ে আনন্দ করে; তবুও সে অন্ধকারের দিনগুলি মনে রাখুক; কারণ তারা অনেক হবে। যে আসে সব অসার.</w:t>
      </w:r>
    </w:p>
    <w:p/>
    <w:p>
      <w:r xmlns:w="http://schemas.openxmlformats.org/wordprocessingml/2006/main">
        <w:t xml:space="preserve">অন্ধকারের দিনগুলি, বা সমস্যাগুলি সারাজীবনে বিভিন্ন আকারে আসতে পারে, তবে মনে রাখা উচিত কারণ সেগুলি প্রচুর হবে৷ জীবনের সবকিছুই শেষ পর্যন্ত অর্থহীন।</w:t>
      </w:r>
    </w:p>
    <w:p/>
    <w:p>
      <w:r xmlns:w="http://schemas.openxmlformats.org/wordprocessingml/2006/main">
        <w:t xml:space="preserve">1. জীবনের কষ্টের মাধ্যমে ঈশ্বরের সার্বভৌমত্ব স্বীকার করুন।</w:t>
      </w:r>
    </w:p>
    <w:p/>
    <w:p>
      <w:r xmlns:w="http://schemas.openxmlformats.org/wordprocessingml/2006/main">
        <w:t xml:space="preserve">2. জীবনের আশীর্বাদে আনন্দ করুন, কিন্তু মনে রাখবেন যে সবকিছুই ক্ষণস্থায়ী।</w:t>
      </w:r>
    </w:p>
    <w:p/>
    <w:p>
      <w:r xmlns:w="http://schemas.openxmlformats.org/wordprocessingml/2006/main">
        <w:t xml:space="preserve">1. ইশাইয়াহ 53:3-5 - তিনি পুরুষদের দ্বারা তুচ্ছ এবং প্রত্যাখ্যাত ছিলেন, একজন দুঃখের মানুষ এবং কষ্টের সাথে পরিচিত। এমন একজনের মতো যার কাছ থেকে লোকেরা তাদের মুখ লুকিয়ে রাখে তাকে তুচ্ছ করা হয়েছিল এবং আমরা তাকে কম সম্মানের সাথে ধরে রেখেছিলাম। নিশ্চয়ই তিনি আমাদের দুর্বলতাগুলো তুলে নিয়েছিলেন এবং আমাদের দুঃখগুলো বহন করেছিলেন, তবুও আমরা তাকে ঈশ্বরের দ্বারা আঘাতপ্রাপ্ত,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জেমস 1:2-4 - আমার ভাইয়েরা, যখনই আপনি বিভিন্ন ধরণের পরীক্ষার মুখোমুখি হন তখনই এটিকে বিশুদ্ধ আনন্দের কথা বিবেচনা করুন, কারণ আপনি জানেন যে আপনার বিশ্বাসের পরীক্ষা অধ্যবসায় বিকাশ করে। অধ্যবসায়কে অবশ্যই তার কাজ শেষ করতে হবে যাতে আপনি পরিপক্ক এবং সম্পূর্ণ হতে পারেন, কোন কিছুর অভাব না থাকে।</w:t>
      </w:r>
    </w:p>
    <w:p/>
    <w:p>
      <w:r xmlns:w="http://schemas.openxmlformats.org/wordprocessingml/2006/main">
        <w:t xml:space="preserve">Ecclesiastes 11:9 হে যুবক, তোমার যৌবনে আনন্দ কর; এবং তোমার যৌবনের দিনগুলিতে তোমার হৃদয় তোমাকে উত্সাহিত করুক, এবং তোমার হৃদয়ের পথে এবং তোমার চোখের দৃষ্টিতে চলুক; কিন্তু তুমি জান, এই সমস্ত কিছুর জন্য ঈশ্বর তোমাকে বিচারের মধ্যে আনবেন।</w:t>
      </w:r>
    </w:p>
    <w:p/>
    <w:p>
      <w:r xmlns:w="http://schemas.openxmlformats.org/wordprocessingml/2006/main">
        <w:t xml:space="preserve">যুবকদের জীবন উপভোগ করা উচিত, তবে মনে রাখতে হবে যে ঈশ্বর তাদের কর্ম অনুসারে তাদের বিচার করবেন।</w:t>
      </w:r>
    </w:p>
    <w:p/>
    <w:p>
      <w:r xmlns:w="http://schemas.openxmlformats.org/wordprocessingml/2006/main">
        <w:t xml:space="preserve">1. "ঈশ্বরের বিচারের আলোকে পূর্ণ জীবন যাপন করা"</w:t>
      </w:r>
    </w:p>
    <w:p/>
    <w:p>
      <w:r xmlns:w="http://schemas.openxmlformats.org/wordprocessingml/2006/main">
        <w:t xml:space="preserve">2. "মুহূর্তে আনন্দ খোঁজা, অনন্তকালের দিকে চোখ দিয়ে"</w:t>
      </w:r>
    </w:p>
    <w:p/>
    <w:p>
      <w:r xmlns:w="http://schemas.openxmlformats.org/wordprocessingml/2006/main">
        <w:t xml:space="preserve">1.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রোমানস 14:12 - "তাহলে আমাদের প্রত্যেককে ঈশ্বরের কাছে নিজের হিসাব দিতে হবে।"</w:t>
      </w:r>
    </w:p>
    <w:p/>
    <w:p>
      <w:r xmlns:w="http://schemas.openxmlformats.org/wordprocessingml/2006/main">
        <w:t xml:space="preserve">Ecclesiastes 11:10 অতএব তোমার হৃদয় হইতে দুঃখ দূর কর, এবং তোমার দেহ হইতে মন্দ দূর কর, কেননা শৈশব ও যৌবন অসার।</w:t>
      </w:r>
    </w:p>
    <w:p/>
    <w:p>
      <w:r xmlns:w="http://schemas.openxmlformats.org/wordprocessingml/2006/main">
        <w:t xml:space="preserve">এই অনুচ্ছেদটি শৈশব এবং যৌবনের ক্ষণস্থায়ী প্রকৃতিকে তুলে ধরে এবং আমাদেরকে দুঃখের পরিবর্তে আনন্দের দিকে মনোনিবেশ করতে উত্সাহিত করে।</w:t>
      </w:r>
    </w:p>
    <w:p/>
    <w:p>
      <w:r xmlns:w="http://schemas.openxmlformats.org/wordprocessingml/2006/main">
        <w:t xml:space="preserve">1. যাত্রায় আনন্দ: জীবনের ক্ষণস্থায়ী প্রকৃতিকে আলিঙ্গন করা</w:t>
      </w:r>
    </w:p>
    <w:p/>
    <w:p>
      <w:r xmlns:w="http://schemas.openxmlformats.org/wordprocessingml/2006/main">
        <w:t xml:space="preserve">2. দুঃখ ছেড়ে দিন: এখানে এবং এখন তৃপ্তি খোঁজা</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Ecclesiastes অধ্যায় 12 বার্ধক্য, ঈশ্বরের ভয় এবং জীবনের চূড়ান্ত উদ্দেশ্য সম্পর্কে প্রতিফলন দিয়ে বইটি শেষ করে।</w:t>
      </w:r>
    </w:p>
    <w:p/>
    <w:p>
      <w:r xmlns:w="http://schemas.openxmlformats.org/wordprocessingml/2006/main">
        <w:t xml:space="preserve">1ম অনুচ্ছেদ: অধ্যায়টি বার্ধক্যের সাথে আসা চ্যালেঞ্জ এবং শারীরিক পতনের বর্ণনা দিয়ে শুরু হয়। প্রচারক বার্ধক্য প্রক্রিয়াকে চিত্রিত করার জন্য কাব্যিক ভাষা ব্যবহার করেন, জীবনের বিভিন্ন দিকের উপর এর প্রভাব তুলে ধরেন (Ecclesiastes 12:1-7)।</w:t>
      </w:r>
    </w:p>
    <w:p/>
    <w:p>
      <w:r xmlns:w="http://schemas.openxmlformats.org/wordprocessingml/2006/main">
        <w:t xml:space="preserve">2য় অনুচ্ছেদ: প্রচারক জ্ঞান আলিঙ্গন এবং জ্ঞান অন্বেষণ করার পরামর্শ দেন যখন একজন এখনও তরুণ থাকে। তিনি জোর দিয়েছিলেন যে জ্ঞানের অনুসরণ করা একটি অর্থপূর্ণ এবং পরিপূর্ণ জীবনের দিকে পরিচালিত করে (Ecclesiastes 12:8-9)।</w:t>
      </w:r>
    </w:p>
    <w:p/>
    <w:p>
      <w:r xmlns:w="http://schemas.openxmlformats.org/wordprocessingml/2006/main">
        <w:t xml:space="preserve">3য় অনুচ্ছেদ: প্রচারক ঈশ্বরকে ভয় করার এবং তাঁর আদেশ পালনের গুরুত্বের উপর জোর দিয়ে শেষ করেন। তিনি দাবি করেন যে এটি প্রত্যেক ব্যক্তির কর্তব্য কারণ ঈশ্বর প্রতিটি কাজকে বিচারে আনবেন (Ecclesiastes 12:10-14)।</w:t>
      </w:r>
    </w:p>
    <w:p/>
    <w:p>
      <w:r xmlns:w="http://schemas.openxmlformats.org/wordprocessingml/2006/main">
        <w:t xml:space="preserve">সংক্ষেপে,</w:t>
      </w:r>
    </w:p>
    <w:p>
      <w:r xmlns:w="http://schemas.openxmlformats.org/wordprocessingml/2006/main">
        <w:t xml:space="preserve">Ecclesiastes অধ্যায় দ্বাদশ সমাপ্তি</w:t>
      </w:r>
    </w:p>
    <w:p>
      <w:r xmlns:w="http://schemas.openxmlformats.org/wordprocessingml/2006/main">
        <w:t xml:space="preserve">বার্ধক্যের প্রতিচ্ছবি সহ বই,</w:t>
      </w:r>
    </w:p>
    <w:p>
      <w:r xmlns:w="http://schemas.openxmlformats.org/wordprocessingml/2006/main">
        <w:t xml:space="preserve">জীবনের মধ্যে পাওয়া চূড়ান্ত উদ্দেশ্য সহ ঈশ্বরের ভয়।</w:t>
      </w:r>
    </w:p>
    <w:p/>
    <w:p>
      <w:r xmlns:w="http://schemas.openxmlformats.org/wordprocessingml/2006/main">
        <w:t xml:space="preserve">বার্ধক্যের সাথে জড়িত শারীরিক পতনের সাথে চ্যালেঞ্জগুলি বর্ণনা করা।</w:t>
      </w:r>
    </w:p>
    <w:p>
      <w:r xmlns:w="http://schemas.openxmlformats.org/wordprocessingml/2006/main">
        <w:t xml:space="preserve">জীবনের বিভিন্ন দিকের বার্ধক্য প্রক্রিয়ার প্রভাবকে চিত্রিত করতে কাব্যিক ভাষা ব্যবহার করে।</w:t>
      </w:r>
    </w:p>
    <w:p>
      <w:r xmlns:w="http://schemas.openxmlformats.org/wordprocessingml/2006/main">
        <w:t xml:space="preserve">যৌবনের বছরগুলিতে জ্ঞান অর্জন এবং জ্ঞান অর্জনের পরামর্শ দেওয়া।</w:t>
      </w:r>
    </w:p>
    <w:p>
      <w:r xmlns:w="http://schemas.openxmlformats.org/wordprocessingml/2006/main">
        <w:t xml:space="preserve">অর্থপূর্ণ অস্তিত্বের দিকে পরিচালিত জ্ঞানকে আলিঙ্গন করার উপর তাত্পর্যের উপর জোর দেওয়া।</w:t>
      </w:r>
    </w:p>
    <w:p>
      <w:r xmlns:w="http://schemas.openxmlformats.org/wordprocessingml/2006/main">
        <w:t xml:space="preserve">উপসংহারে তাঁর আদেশের প্রতি আনুগত্য সহ ঈশ্বরকে ভয় করার উপর জোর দেওয়া হয়েছে।</w:t>
      </w:r>
    </w:p>
    <w:p>
      <w:r xmlns:w="http://schemas.openxmlformats.org/wordprocessingml/2006/main">
        <w:t xml:space="preserve">প্রত্যেক ব্যক্তির ক্রিয়া বা কাজের জন্য অপেক্ষারত ঐশ্বরিক বিচারের স্বীকৃতি প্রদান করা।</w:t>
      </w:r>
    </w:p>
    <w:p>
      <w:r xmlns:w="http://schemas.openxmlformats.org/wordprocessingml/2006/main">
        <w:t xml:space="preserve">যৌবনের সময় জ্ঞানের অন্বেষণকে উত্সাহিত করার সাথে সাথে বার্ধক্য প্রক্রিয়ার সাথে অনিবার্য পরিবর্তনগুলিকে স্বীকৃতি দেওয়ার জন্য অন্তর্দৃষ্টি দেওয়া। উদ্দেশ্যমূলক জীবনের জন্য ঈশ্বরের প্রতি শ্রদ্ধাশীল ভয় এবং সেইসাথে তাঁর আদেশ মেনে চলার তাত্পর্যের উপর জোর দেওয়া। উপরন্তু, ব্যক্তিদের ঈশ্বরীয় নীতি অনুসারে জীবনযাপন করতে উত্সাহিত করার সাথে সাথে একজনের যাত্রা জুড়ে সম্পাদিত সমস্ত কর্ম বা কাজের জন্য ঐশ্বরিক দায়বদ্ধতা স্বীকার করা।</w:t>
      </w:r>
    </w:p>
    <w:p/>
    <w:p>
      <w:r xmlns:w="http://schemas.openxmlformats.org/wordprocessingml/2006/main">
        <w:t xml:space="preserve">Ecclesiastes 12:1 এখন তোমার যৌবনের দিনগুলিতে তোমার সৃষ্টিকর্তাকে স্মরণ কর, যখন মন্দ দিন আসে না বা বছরগুলি নিকটবর্তী হয় না, যখন তুমি বলবে, আমি তাদের প্রতি সন্তুষ্ট নই;</w:t>
      </w:r>
    </w:p>
    <w:p/>
    <w:p>
      <w:r xmlns:w="http://schemas.openxmlformats.org/wordprocessingml/2006/main">
        <w:t xml:space="preserve">জীবনের কঠিন সময় আসার আগে আমাদের যৌবনে ঈশ্বরকে স্মরণ করা উচিত।</w:t>
      </w:r>
    </w:p>
    <w:p/>
    <w:p>
      <w:r xmlns:w="http://schemas.openxmlformats.org/wordprocessingml/2006/main">
        <w:t xml:space="preserve">1. খুব দেরী না হওয়া পর্যন্ত অপেক্ষা করবেন না: আমাদের যৌবনে ঈশ্বরের সেবা করার উপকারিতা</w:t>
      </w:r>
    </w:p>
    <w:p/>
    <w:p>
      <w:r xmlns:w="http://schemas.openxmlformats.org/wordprocessingml/2006/main">
        <w:t xml:space="preserve">2. দিন দখল: আমাদের সময় সবচেয়ে বেশি করা</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Ecclesiastes 12:2 সূর্য, আলো, চন্দ্র, নক্ষত্র অন্ধকার না হলে বা বৃষ্টির পরে মেঘ ফিরে আসে না।</w:t>
      </w:r>
    </w:p>
    <w:p/>
    <w:p>
      <w:r xmlns:w="http://schemas.openxmlformats.org/wordprocessingml/2006/main">
        <w:t xml:space="preserve">উপদেশক 12:2 বৃষ্টি পেরিয়ে যাওয়ার পরেও প্রকৃতির বিভিন্ন রূপের চির-বর্তমান সৌন্দর্যের উপর জোর দেয়।</w:t>
      </w:r>
    </w:p>
    <w:p/>
    <w:p>
      <w:r xmlns:w="http://schemas.openxmlformats.org/wordprocessingml/2006/main">
        <w:t xml:space="preserve">1. প্রকৃতির অবিচ্ছিন্ন মহিমা: ঈশ্বরের সৃষ্টির সৌন্দর্য উদযাপন</w:t>
      </w:r>
    </w:p>
    <w:p/>
    <w:p>
      <w:r xmlns:w="http://schemas.openxmlformats.org/wordprocessingml/2006/main">
        <w:t xml:space="preserve">2. প্রকৃতির অপরিবর্তনীয় প্রকৃতি: সৃষ্টির চিরন্তন জাঁকজমকে আনন্দিত</w:t>
      </w:r>
    </w:p>
    <w:p/>
    <w:p>
      <w:r xmlns:w="http://schemas.openxmlformats.org/wordprocessingml/2006/main">
        <w:t xml:space="preserve">1. গীতসংহিতা 19:1-4 - "স্বর্গ ঈশ্বরের মহিমা ঘোষণা করে, এবং উপরের আকাশ তাঁর হস্তকর্ম ঘোষণা করে।"</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Ecclesiastes 12:3 যেদিন গৃহের রক্ষকেরা কাঁপবে, এবং বলবানেরা নত হবে, এবং পিষে নেওয়া বন্ধ হয়ে যাবে কারণ তারা অল্প, এবং যারা জানালা দিয়ে বাইরে তাকায় তারা অন্ধকার হয়ে যাবে,</w:t>
      </w:r>
    </w:p>
    <w:p/>
    <w:p>
      <w:r xmlns:w="http://schemas.openxmlformats.org/wordprocessingml/2006/main">
        <w:t xml:space="preserve">উত্তরণটি একটি অনিবার্য সময়ের কথা বলে যখন শক্তিশালীরা মাথা নত করবে এবং এমনকি সবচেয়ে সতর্কও অন্ধ হয়ে যাবে।</w:t>
      </w:r>
    </w:p>
    <w:p/>
    <w:p>
      <w:r xmlns:w="http://schemas.openxmlformats.org/wordprocessingml/2006/main">
        <w:t xml:space="preserve">1. পরিবর্তনের অনিবার্যতা: অনিশ্চয়তার জন্য কীভাবে প্রস্তুতি নেওয়া যায়</w:t>
      </w:r>
    </w:p>
    <w:p/>
    <w:p>
      <w:r xmlns:w="http://schemas.openxmlformats.org/wordprocessingml/2006/main">
        <w:t xml:space="preserve">2. নম্রতার শক্তি: আমাদের অনিবার্য দুর্বলতা স্বীকার করা</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Ecclesiastes 12:4 আর রাস্তার দরজা বন্ধ করে দেওয়া হবে, যখন নাকালের শব্দ কম হবে, এবং তিনি পাখির কণ্ঠে উঠবেন, এবং সঙ্গীতের সমস্ত কন্যাকে নত করা হবে;</w:t>
      </w:r>
    </w:p>
    <w:p/>
    <w:p>
      <w:r xmlns:w="http://schemas.openxmlformats.org/wordprocessingml/2006/main">
        <w:t xml:space="preserve">জীবন ক্ষণস্থায়ী এবং ক্ষণস্থায়ী।</w:t>
      </w:r>
    </w:p>
    <w:p/>
    <w:p>
      <w:r xmlns:w="http://schemas.openxmlformats.org/wordprocessingml/2006/main">
        <w:t xml:space="preserve">1: আমাদের অবশ্যই মনে রাখতে হবে যে পৃথিবীতে জীবন ক্ষণস্থায়ী এবং এটি কেবল তখনই যখন আমরা আমাদের জীবন ঈশ্বরে বিনিয়োগ করি যে অনন্তকাল সুরক্ষিত হয়।</w:t>
      </w:r>
    </w:p>
    <w:p/>
    <w:p>
      <w:r xmlns:w="http://schemas.openxmlformats.org/wordprocessingml/2006/main">
        <w:t xml:space="preserve">2: আমাদের ভুলে যাওয়া উচিত নয় যে পৃথিবীতে জীবন ক্ষণস্থায়ী এবং আমাদের কেবল এখানে এবং এখনকার জন্য না করে অনন্তকাল বেঁচে থাকতে হবে।</w:t>
      </w:r>
    </w:p>
    <w:p/>
    <w:p>
      <w:r xmlns:w="http://schemas.openxmlformats.org/wordprocessingml/2006/main">
        <w:t xml:space="preserve">1: ম্যাথু 6:19-20 নিজের জন্য পৃথিবীতে ধন সঞ্চয় করবেন না, যেখানে পতঙ্গ এবং পোকা ধ্বংস করে এবং যেখানে চোরেরা ভেঙ্গে চুরি করে। কিন্তু স্বর্গে নিজেদের জন্য ধন সঞ্চয় কর, যেখানে পতঙ্গ ও পোকা ধ্বংস করে না এবং যেখানে চোরেরা ভেঙ্গে চুরি করে না।</w:t>
      </w:r>
    </w:p>
    <w:p/>
    <w:p>
      <w:r xmlns:w="http://schemas.openxmlformats.org/wordprocessingml/2006/main">
        <w:t xml:space="preserve">2: ফিলিপীয় 3:19-20 তাদের ভাগ্য ধ্বংস, তাদের দেবতা তাদের পেট, এবং তাদের গৌরব তাদের লজ্জা। তাদের মন পার্থিব জিনিসের উপর সেট করা হয়. কিন্তু আমাদের নাগরিকত্ব স্বর্গে। এবং আমরা অধীর আগ্রহে সেখান থেকে একজন ত্রাণকর্তা প্রভু যীশু খ্রীষ্টের জন্য অপেক্ষা করছি।</w:t>
      </w:r>
    </w:p>
    <w:p/>
    <w:p>
      <w:r xmlns:w="http://schemas.openxmlformats.org/wordprocessingml/2006/main">
        <w:t xml:space="preserve">Ecclesiastes 12:5 এছাড়াও যখন তারা উচ্চ যা থেকে ভয় পাবে, এবং পথের মধ্যে ভয় থাকবে, এবং বাদাম গাছটি ফুলে উঠবে, এবং ফড়িং একটি বোঝা হবে, এবং ইচ্ছা ব্যর্থ হবে: কারণ মানুষ তার দীর্ঘস্থায়ী দিকে যায়। বাড়িতে, এবং শোকার্তরা রাস্তায় ঘুরে বেড়ায়:</w:t>
      </w:r>
    </w:p>
    <w:p/>
    <w:p>
      <w:r xmlns:w="http://schemas.openxmlformats.org/wordprocessingml/2006/main">
        <w:t xml:space="preserve">উত্তরণটি জীবনের ক্ষণস্থায়ী প্রকৃতি এবং মৃত্যু কীভাবে জীবনের একটি নির্দিষ্ট, অনিবার্য অংশ তা প্রতিফলিত করে।</w:t>
      </w:r>
    </w:p>
    <w:p/>
    <w:p>
      <w:r xmlns:w="http://schemas.openxmlformats.org/wordprocessingml/2006/main">
        <w:t xml:space="preserve">1. পৃথিবীতে আমাদের সময় সীমিত, তাই আমাদের অবশ্যই আমাদের জীবনের সর্বোচ্চ ব্যবহার করতে হবে।</w:t>
      </w:r>
    </w:p>
    <w:p/>
    <w:p>
      <w:r xmlns:w="http://schemas.openxmlformats.org/wordprocessingml/2006/main">
        <w:t xml:space="preserve">2. যারা অতিবাহিত হয়েছে তাদের স্মরণ করার জন্য সময় নিন এবং বর্তমানে যারা বেঁচে আছেন তাদের সাথে আপনার সময়কে উপলব্ধি করুন।</w:t>
      </w:r>
    </w:p>
    <w:p/>
    <w:p>
      <w:r xmlns:w="http://schemas.openxmlformats.org/wordprocessingml/2006/main">
        <w:t xml:space="preserve">1. উপদেশক 3:1-8 - সবকিছুর জন্য একটি সময় আছে, এবং স্বর্গের নীচে প্রতিটি কার্যকলাপের জন্য একটি ঋতু আছে।</w:t>
      </w:r>
    </w:p>
    <w:p/>
    <w:p>
      <w:r xmlns:w="http://schemas.openxmlformats.org/wordprocessingml/2006/main">
        <w:t xml:space="preserve">2. গীতসংহিতা 90:12 - আমাদের দিনগুলি গণনা করতে শেখান, যাতে আমরা জ্ঞানের হৃদয় পেতে পারি।</w:t>
      </w:r>
    </w:p>
    <w:p/>
    <w:p>
      <w:r xmlns:w="http://schemas.openxmlformats.org/wordprocessingml/2006/main">
        <w:t xml:space="preserve">Ecclesiastes 12:6 অথবা কখনও রৌপ্য রজ্জু ঢিলা হোক, বা সোনার পাত্র ভাঙা হোক, বা ঝর্ণার কলস ভাঙা হোক, বা কুন্ডে চাকা ভাঙা হোক।</w:t>
      </w:r>
    </w:p>
    <w:p/>
    <w:p>
      <w:r xmlns:w="http://schemas.openxmlformats.org/wordprocessingml/2006/main">
        <w:t xml:space="preserve">রূপার কর্ড, সোনার বাটি, কলস এবং চাকা সবই জীবনের ক্ষণস্থায়ী প্রকৃতির প্রতীক।</w:t>
      </w:r>
    </w:p>
    <w:p/>
    <w:p>
      <w:r xmlns:w="http://schemas.openxmlformats.org/wordprocessingml/2006/main">
        <w:t xml:space="preserve">1. "অস্থিরতার জীবন: আমাদের সময়ের সর্বাধিক সদ্ব্যবহার"</w:t>
      </w:r>
    </w:p>
    <w:p/>
    <w:p>
      <w:r xmlns:w="http://schemas.openxmlformats.org/wordprocessingml/2006/main">
        <w:t xml:space="preserve">2. "সিলভার কর্ড: আমাদের মৃত্যুর প্রতি প্রতিফলন"</w:t>
      </w:r>
    </w:p>
    <w:p/>
    <w:p>
      <w:r xmlns:w="http://schemas.openxmlformats.org/wordprocessingml/2006/main">
        <w:t xml:space="preserve">1. ইশাইয়া 40:6-8 - "সকল মানুষ ঘাসের মত, এবং তাদের সমস্ত বিশ্বস্ততা মাঠের ফুলের মত। ঘাস শুকিয়ে যায় এবং ফুল ঝরে যায়, কারণ প্রভুর নিঃশ্বাস তাদের উপর প্রবাহিত হয়। নিশ্চয়ই মানুষ ঘাস শুকিয়ে যায় এবং ফুল ঝরে যায়, কিন্তু আমাদের ঈশ্বরের বাক্য চিরকাল স্থায়ী হয়।</w:t>
      </w:r>
    </w:p>
    <w:p/>
    <w:p>
      <w:r xmlns:w="http://schemas.openxmlformats.org/wordprocessingml/2006/main">
        <w:t xml:space="preserve">2. জেমস 4:14 - আপনার জীবন কি? তুমি এমন এক কুয়াশা যা কিছুক্ষণের জন্য দেখা দেয় এবং তারপর অদৃশ্য হয়ে যায়।</w:t>
      </w:r>
    </w:p>
    <w:p/>
    <w:p>
      <w:r xmlns:w="http://schemas.openxmlformats.org/wordprocessingml/2006/main">
        <w:t xml:space="preserve">Ecclesiastes 12:7 তারপর ধূলিকণা পৃথিবীতে ফিরে আসবে যেমন ছিল: এবং আত্মা ঈশ্বরের কাছে ফিরে আসবে যিনি এটি দিয়েছেন।</w:t>
      </w:r>
    </w:p>
    <w:p/>
    <w:p>
      <w:r xmlns:w="http://schemas.openxmlformats.org/wordprocessingml/2006/main">
        <w:t xml:space="preserve">সলোমন শেখান যে একজন ব্যক্তি মারা গেলে, তাদের আত্মা ঈশ্বরের কাছে ফিরে আসে, যিনি এটি দিয়েছেন।</w:t>
      </w:r>
    </w:p>
    <w:p/>
    <w:p>
      <w:r xmlns:w="http://schemas.openxmlformats.org/wordprocessingml/2006/main">
        <w:t xml:space="preserve">1. পৃথিবীতে আপনার সময় লালন করুন: আপনি এখানে যা করেন তা গুরুত্বপূর্ণ</w:t>
      </w:r>
    </w:p>
    <w:p/>
    <w:p>
      <w:r xmlns:w="http://schemas.openxmlformats.org/wordprocessingml/2006/main">
        <w:t xml:space="preserve">2. জীবনের পরে কী আসে তা জানার আরাম আলিঙ্গন করুন</w:t>
      </w:r>
    </w:p>
    <w:p/>
    <w:p>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চাকরি 14:14 - একজন মানুষ মারা গেলে সে কি আবার জীবিত হবে? আমার পরিবর্তন না হওয়া পর্যন্ত আমি আমার নির্ধারিত সময়ের সমস্ত দিন অপেক্ষা করব।</w:t>
      </w:r>
    </w:p>
    <w:p/>
    <w:p>
      <w:r xmlns:w="http://schemas.openxmlformats.org/wordprocessingml/2006/main">
        <w:t xml:space="preserve">Ecclesiastes 12:8 অসার অসারতা, প্রচারক বলেছেন; সবই অসার।</w:t>
      </w:r>
    </w:p>
    <w:p/>
    <w:p>
      <w:r xmlns:w="http://schemas.openxmlformats.org/wordprocessingml/2006/main">
        <w:t xml:space="preserve">প্রচারক ঘোষণা করেন যে সবই অসার।</w:t>
      </w:r>
    </w:p>
    <w:p/>
    <w:p>
      <w:r xmlns:w="http://schemas.openxmlformats.org/wordprocessingml/2006/main">
        <w:t xml:space="preserve">1. ভ্যানিটির উপরে জীবন যাপন করা</w:t>
      </w:r>
    </w:p>
    <w:p/>
    <w:p>
      <w:r xmlns:w="http://schemas.openxmlformats.org/wordprocessingml/2006/main">
        <w:t xml:space="preserve">2. একটি নিরর্থক পৃথিবীতে আনন্দ খুঁজে পাওয়া</w:t>
      </w:r>
    </w:p>
    <w:p/>
    <w:p>
      <w:r xmlns:w="http://schemas.openxmlformats.org/wordprocessingml/2006/main">
        <w:t xml:space="preserve">1. রোমানস্ 8: 18-19 -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2. ফিলিপীয় 4: 11-13 - এমন নয় যে আমি প্রয়োজনের কথা বলছি, কারণ আমি যে পরিস্থিতিতেই সন্তুষ্ট থাকতে পারি তা শিখেছি।</w:t>
      </w:r>
    </w:p>
    <w:p/>
    <w:p>
      <w:r xmlns:w="http://schemas.openxmlformats.org/wordprocessingml/2006/main">
        <w:t xml:space="preserve">Ecclesiastes 12:9 এবং অধিকন্তু, প্রচারক জ্ঞানী হওয়ার কারণে, তিনি এখনও লোকেদের জ্ঞান শিক্ষা দিতেন; হ্যাঁ, তিনি ভাল মনোযোগ দিয়েছিলেন, অনুসন্ধান করেছিলেন এবং অনেক প্রবাদ বাক্য গঠন করেছিলেন৷</w:t>
      </w:r>
    </w:p>
    <w:p/>
    <w:p>
      <w:r xmlns:w="http://schemas.openxmlformats.org/wordprocessingml/2006/main">
        <w:t xml:space="preserve">Ecclesiastes 12:9 এর প্রচারক জ্ঞানী ছিলেন এবং অনেক হিতোপদেশ অনুসন্ধান এবং সংগঠিত করে লোকেদের জ্ঞান শিখিয়েছিলেন।</w:t>
      </w:r>
    </w:p>
    <w:p/>
    <w:p>
      <w:r xmlns:w="http://schemas.openxmlformats.org/wordprocessingml/2006/main">
        <w:t xml:space="preserve">1. হিতোপদেশের শক্তি: উপদেশক 12:9 এর অধ্যয়ন</w:t>
      </w:r>
    </w:p>
    <w:p/>
    <w:p>
      <w:r xmlns:w="http://schemas.openxmlformats.org/wordprocessingml/2006/main">
        <w:t xml:space="preserve">2. প্রচারকের জ্ঞান: উপদেশক 12:9 এর প্রতিফলন</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হিতোপদেশ 18:15 - বিচক্ষণের হৃদয় জ্ঞান লাভ করে; জ্ঞানীদের কান জ্ঞান খোঁজে৷</w:t>
      </w:r>
    </w:p>
    <w:p/>
    <w:p>
      <w:r xmlns:w="http://schemas.openxmlformats.org/wordprocessingml/2006/main">
        <w:t xml:space="preserve">Ecclesiastes 12:10 প্রচারক গ্রহণযোগ্য শব্দগুলি খুঁজে বের করার চেষ্টা করেছিলেন: এবং যা লেখা হয়েছিল তা সরল ছিল, এমনকি সত্যের কথাও৷</w:t>
      </w:r>
    </w:p>
    <w:p/>
    <w:p>
      <w:r xmlns:w="http://schemas.openxmlformats.org/wordprocessingml/2006/main">
        <w:t xml:space="preserve">প্রচারক এমন শব্দগুলির সন্ধান করেছিলেন যা ঈশ্বরের কাছে খুশি হবে এবং সেগুলিকে সৎ এবং সত্য বলে মনে করেছিল৷</w:t>
      </w:r>
    </w:p>
    <w:p/>
    <w:p>
      <w:r xmlns:w="http://schemas.openxmlformats.org/wordprocessingml/2006/main">
        <w:t xml:space="preserve">1. সোজা কথা বলার শক্তি</w:t>
      </w:r>
    </w:p>
    <w:p/>
    <w:p>
      <w:r xmlns:w="http://schemas.openxmlformats.org/wordprocessingml/2006/main">
        <w:t xml:space="preserve">2. ঈশ্বর-খুশি শব্দের জন্য অনুসন্ধান</w:t>
      </w:r>
    </w:p>
    <w:p/>
    <w:p>
      <w:r xmlns:w="http://schemas.openxmlformats.org/wordprocessingml/2006/main">
        <w:t xml:space="preserve">1.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Ecclesiastes 12:11 জ্ঞানীদের কথা হল গডের মত, এবং সমাবেশের কর্তাদের দ্বারা বেঁধে রাখা পেরেকের মত, যা এক রাখালের কাছ থেকে দেওয়া হয়।</w:t>
      </w:r>
    </w:p>
    <w:p/>
    <w:p>
      <w:r xmlns:w="http://schemas.openxmlformats.org/wordprocessingml/2006/main">
        <w:t xml:space="preserve">এই অনুচ্ছেদটি একটি মেষপালকের জ্ঞানী কথার কথা বলে, যা গড এবং পেরেক হিসাবে, সমাবেশের মাস্টারদের দ্বারা বেঁধে দেওয়া হয়।</w:t>
      </w:r>
    </w:p>
    <w:p/>
    <w:p>
      <w:r xmlns:w="http://schemas.openxmlformats.org/wordprocessingml/2006/main">
        <w:t xml:space="preserve">1. মেষপালকের শক্তি: কীভাবে একজন মেষপালকের জ্ঞানী কথাগুলো আমাদেরকে পরিপূর্ণ জীবনে নিয়ে যেতে পারে</w:t>
      </w:r>
    </w:p>
    <w:p/>
    <w:p>
      <w:r xmlns:w="http://schemas.openxmlformats.org/wordprocessingml/2006/main">
        <w:t xml:space="preserve">2. সমাবেশের তাৎপর্য: কীভাবে বিশ্বস্তদের সমাবেশ আমাদের আধ্যাত্মিক জ্ঞানের দিকে নিয়ে যায়</w:t>
      </w:r>
    </w:p>
    <w:p/>
    <w:p>
      <w:r xmlns:w="http://schemas.openxmlformats.org/wordprocessingml/2006/main">
        <w:t xml:space="preserve">1. হিতোপদেশ 9:8, একজন উপহাসকারীকে তিরস্কার করো না, তা না হলে সে তোমাকে ঘৃণা করবে; একজন জ্ঞানী লোককে তিরস্কার কর, সে তোমাকে ভালবাসবে।</w:t>
      </w:r>
    </w:p>
    <w:p/>
    <w:p>
      <w:r xmlns:w="http://schemas.openxmlformats.org/wordprocessingml/2006/main">
        <w:t xml:space="preserve">2. গীতসংহিতা 23:1-2, প্রভু আমার মেষপালক; আমি চাইব না. সে আমাকে সবুজ চারণভূমিতে শুইয়ে দেয়। তিনি আমাকে স্থির জলের পাশে নিয়ে যান।</w:t>
      </w:r>
    </w:p>
    <w:p/>
    <w:p>
      <w:r xmlns:w="http://schemas.openxmlformats.org/wordprocessingml/2006/main">
        <w:t xml:space="preserve">Ecclesiastes 12:12 এবং আরও, এর দ্বারা, আমার পুত্র, উপদেশ দাও: অনেক বই তৈরির কোন শেষ নেই; এবং অনেক অধ্যয়ন মাংসের ক্লান্তি।</w:t>
      </w:r>
    </w:p>
    <w:p/>
    <w:p>
      <w:r xmlns:w="http://schemas.openxmlformats.org/wordprocessingml/2006/main">
        <w:t xml:space="preserve">সলোমন তার ছেলেকে অত্যধিক অধ্যয়ন এবং লেখালেখির পরিণতি সম্পর্কে সচেতন হওয়ার পরামর্শ দেন।</w:t>
      </w:r>
    </w:p>
    <w:p/>
    <w:p>
      <w:r xmlns:w="http://schemas.openxmlformats.org/wordprocessingml/2006/main">
        <w:t xml:space="preserve">1. আপনার জীবনের ভারসাম্য: সলোমনের জ্ঞান</w:t>
      </w:r>
    </w:p>
    <w:p/>
    <w:p>
      <w:r xmlns:w="http://schemas.openxmlformats.org/wordprocessingml/2006/main">
        <w:t xml:space="preserve">2. সংযমের সুবিধা</w:t>
      </w:r>
    </w:p>
    <w:p/>
    <w:p>
      <w:r xmlns:w="http://schemas.openxmlformats.org/wordprocessingml/2006/main">
        <w:t xml:space="preserve">1. হিতোপদেশ 23:4-5 - ধনী হওয়ার জন্য নিজেকে ক্লান্ত করবেন না; আপনার নিজের চতুরতা বিশ্বাস করবেন না. ধন-সম্পদের দিকে তাকাও, আর তারা চলে গেছে, কারণ তারা অবশ্যই ডানা ফুটবে এবং ঈগলের মতো আকাশে উড়ে যাবে।</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Ecclesiastes 12:13 আসুন আমরা পুরো বিষয়টির উপসংহার শুনি: ঈশ্বরকে ভয় করুন এবং তাঁর আদেশগুলি পালন করুন: কারণ এটিই মানুষের সম্পূর্ণ কর্তব্য।</w:t>
      </w:r>
    </w:p>
    <w:p/>
    <w:p>
      <w:r xmlns:w="http://schemas.openxmlformats.org/wordprocessingml/2006/main">
        <w:t xml:space="preserve">মানুষের সম্পূর্ণ কর্তব্য হল আল্লাহকে ভয় করা এবং তাঁর আদেশ পালন করা।</w:t>
      </w:r>
    </w:p>
    <w:p/>
    <w:p>
      <w:r xmlns:w="http://schemas.openxmlformats.org/wordprocessingml/2006/main">
        <w:t xml:space="preserve">1. ঈশ্বরের আদেশ পালনের গুরুত্ব</w:t>
      </w:r>
    </w:p>
    <w:p/>
    <w:p>
      <w:r xmlns:w="http://schemas.openxmlformats.org/wordprocessingml/2006/main">
        <w:t xml:space="preserve">2. ঈশ্বরের প্রকৃত ভয়ের অর্থ বোঝা</w:t>
      </w:r>
    </w:p>
    <w:p/>
    <w:p>
      <w:r xmlns:w="http://schemas.openxmlformats.org/wordprocessingml/2006/main">
        <w:t xml:space="preserve">ক্রস-</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গীতসংহিতা 111:10 - প্রভুর ভয় জ্ঞানের শুরু; যারা এটা অনুশীলন করে তাদের সকলেরই ভালো বোঝাপড়া আছে।</w:t>
      </w:r>
    </w:p>
    <w:p/>
    <w:p>
      <w:r xmlns:w="http://schemas.openxmlformats.org/wordprocessingml/2006/main">
        <w:t xml:space="preserve">Ecclesiastes 12:14 কারণ ঈশ্বর প্রতিটি কাজের বিচার করবেন, প্রতিটি গোপন বিষয় সহ, তা ভাল হোক বা মন্দ হোক।</w:t>
      </w:r>
    </w:p>
    <w:p/>
    <w:p>
      <w:r xmlns:w="http://schemas.openxmlformats.org/wordprocessingml/2006/main">
        <w:t xml:space="preserve">এই অনুচ্ছেদটি আমাদের মনে করিয়ে দেয় যে ঈশ্বর আমাদের কাজ এবং এমনকি আমাদের গোপন চিন্তার বিচার করবেন।</w:t>
      </w:r>
    </w:p>
    <w:p/>
    <w:p>
      <w:r xmlns:w="http://schemas.openxmlformats.org/wordprocessingml/2006/main">
        <w:t xml:space="preserve">1: আমাদের সর্বদা ঈশ্বরের দৃষ্টিতে যা সঠিক তা করার জন্য প্রচেষ্টা করা উচিত, কারণ তিনি আমাদের ভাল এবং খারাপ উভয় কাজের জন্য আমাদের বিচার করবেন।</w:t>
      </w:r>
    </w:p>
    <w:p/>
    <w:p>
      <w:r xmlns:w="http://schemas.openxmlformats.org/wordprocessingml/2006/main">
        <w:t xml:space="preserve">2: আমাদের মনে রাখা উচিত যে প্রভুর কাছ থেকে কিছুই লুকানো নেই, তাই আমাদের সবসময় আমাদের চিন্তাভাবনা এবং কাজ সম্পর্কে সচেতন থাকতে হবে।</w:t>
      </w:r>
    </w:p>
    <w:p/>
    <w:p>
      <w:r xmlns:w="http://schemas.openxmlformats.org/wordprocessingml/2006/main">
        <w:t xml:space="preserve">1: হিতোপদেশ 16:2 - একজন মানুষের সমস্ত পথ তার কাছে সঠিক বলে মনে হয়, কিন্তু প্রভু উদ্দেশ্যগুলি মূল্যায়ন করেন।</w:t>
      </w:r>
    </w:p>
    <w:p/>
    <w:p>
      <w:r xmlns:w="http://schemas.openxmlformats.org/wordprocessingml/2006/main">
        <w:t xml:space="preserve">2: রোমানস 2:16 - এটি সেই দিন ঘটবে যখন ঈশ্বর যীশু খ্রীষ্টের মাধ্যমে মানুষের গোপনীয়তার বিচার করবেন, যেমন আমার গসপেল ঘোষণা করে।</w:t>
      </w:r>
    </w:p>
    <w:p/>
    <w:p>
      <w:r xmlns:w="http://schemas.openxmlformats.org/wordprocessingml/2006/main">
        <w:t xml:space="preserve">সলোমনের গান 1 অধ্যায় একটি নববধূ এবং তার প্রিয়জনের মধ্যে আবেগপূর্ণ এবং কাব্যিক প্রেমের পরিচয় দেয়। এটি একে অপরের প্রতি তাদের আকাঙ্ক্ষা, আকাঙ্ক্ষা এবং প্রশংসার মঞ্চ তৈরি করে।</w:t>
      </w:r>
    </w:p>
    <w:p/>
    <w:p>
      <w:r xmlns:w="http://schemas.openxmlformats.org/wordprocessingml/2006/main">
        <w:t xml:space="preserve">1ম অনুচ্ছেদ: অধ্যায়টি নববধূ তার প্রিয়তমের প্রতি তার গভীর স্নেহ প্রকাশের মাধ্যমে শুরু হয়। তিনি তার ঘনিষ্ঠ হতে চান, তার প্রেমকে সবচেয়ে ভালো সুগন্ধির সাথে তুলনা করেন (সলোমনের গান 1:1-4)।</w:t>
      </w:r>
    </w:p>
    <w:p/>
    <w:p>
      <w:r xmlns:w="http://schemas.openxmlformats.org/wordprocessingml/2006/main">
        <w:t xml:space="preserve">2য় অনুচ্ছেদ: নববধূ নিজেকে অন্ধকার কিন্তু সুন্দর হিসাবে বর্ণনা করে, স্বীকার করে যে তার শারীরিক চেহারা তার মূল্য বা লোভকে হ্রাস করে না। তিনি তার প্রেয়সীর আলিঙ্গন কামনা করেন এবং তার সাথে থাকার দৃঢ় ইচ্ছা প্রকাশ করেন (সলোমনের গান 1:5-7)।</w:t>
      </w:r>
    </w:p>
    <w:p/>
    <w:p>
      <w:r xmlns:w="http://schemas.openxmlformats.org/wordprocessingml/2006/main">
        <w:t xml:space="preserve">3য় অনুচ্ছেদ: নববধূ জেরুজালেমের কন্যাদের সম্বোধন করে, তার প্রিয়জনকে খুঁজে পেতে তাদের সহায়তার অনুরোধ করে। তিনি তাকে উজ্জ্বল পরিভাষায় বর্ণনা করেছেন, তার আকর্ষণীয়তা এবং আকর্ষণ তুলে ধরেছেন (সলোমনের গান 1:8-11)।</w:t>
      </w:r>
    </w:p>
    <w:p/>
    <w:p>
      <w:r xmlns:w="http://schemas.openxmlformats.org/wordprocessingml/2006/main">
        <w:t xml:space="preserve">৪র্থ অনুচ্ছেদ: প্রেয়সী তার সৌন্দর্যের প্রশংসা করে এবং বিভিন্ন প্রাকৃতিক উপাদানের সাথে তুলনা করে কনের ভালোবাসার অভিব্যক্তিতে সাড়া দেয়। তিনি তার প্রতি তার ভক্তি নিশ্চিত করেন এবং তাদের সম্পর্কের উন্নতির জন্য তার ইচ্ছা প্রকাশ করেন (সলোমনের গান 1:12-17)।</w:t>
      </w:r>
    </w:p>
    <w:p/>
    <w:p>
      <w:r xmlns:w="http://schemas.openxmlformats.org/wordprocessingml/2006/main">
        <w:t xml:space="preserve">সংক্ষেপে,</w:t>
      </w:r>
    </w:p>
    <w:p>
      <w:r xmlns:w="http://schemas.openxmlformats.org/wordprocessingml/2006/main">
        <w:t xml:space="preserve">সলোমন অধ্যায় প্রথম উপস্থাপন</w:t>
      </w:r>
    </w:p>
    <w:p>
      <w:r xmlns:w="http://schemas.openxmlformats.org/wordprocessingml/2006/main">
        <w:t xml:space="preserve">একটি নববধূ মধ্যে আবেগপূর্ণ প্রেম ভাগ</w:t>
      </w:r>
    </w:p>
    <w:p>
      <w:r xmlns:w="http://schemas.openxmlformats.org/wordprocessingml/2006/main">
        <w:t xml:space="preserve">এবং কাব্যিক অভিব্যক্তি মাধ্যমে তার প্রিয়.</w:t>
      </w:r>
    </w:p>
    <w:p/>
    <w:p>
      <w:r xmlns:w="http://schemas.openxmlformats.org/wordprocessingml/2006/main">
        <w:t xml:space="preserve">তার প্রেয়সীর প্রতি নববধূর গভীর স্নেহ প্রকাশ করা।</w:t>
      </w:r>
    </w:p>
    <w:p>
      <w:r xmlns:w="http://schemas.openxmlformats.org/wordprocessingml/2006/main">
        <w:t xml:space="preserve">ঘনিষ্ঠতা কামনা করে যখন তার প্রেমকে সেরা সুগন্ধির সাথে তুলনা করে।</w:t>
      </w:r>
    </w:p>
    <w:p>
      <w:r xmlns:w="http://schemas.openxmlformats.org/wordprocessingml/2006/main">
        <w:t xml:space="preserve">ব্যক্তিগত মূল্য বা লোভের উপর জোর দেওয়ার সময় স্ব-অনুভূত শারীরিক গুণাবলী স্বীকার করা।</w:t>
      </w:r>
    </w:p>
    <w:p>
      <w:r xmlns:w="http://schemas.openxmlformats.org/wordprocessingml/2006/main">
        <w:t xml:space="preserve">মিলনের প্রতি দৃঢ় ইচ্ছা প্রকাশের সাথে সাথে অন্তরঙ্গ আলিঙ্গনের আকাঙ্ক্ষা।</w:t>
      </w:r>
    </w:p>
    <w:p>
      <w:r xmlns:w="http://schemas.openxmlformats.org/wordprocessingml/2006/main">
        <w:t xml:space="preserve">জেরুজালেমের কন্যাদের সম্বোধন করে প্রিয়জনকে খুঁজে পেতে সহায়তা চাইছেন৷</w:t>
      </w:r>
    </w:p>
    <w:p>
      <w:r xmlns:w="http://schemas.openxmlformats.org/wordprocessingml/2006/main">
        <w:t xml:space="preserve">আকর্ষনীয়তা বা মোহনীয়তাকে হাইলাইট করে উজ্জ্বল পদ ব্যবহার করে প্রিয়জনকে বর্ণনা করা।</w:t>
      </w:r>
    </w:p>
    <w:p>
      <w:r xmlns:w="http://schemas.openxmlformats.org/wordprocessingml/2006/main">
        <w:t xml:space="preserve">বিভিন্ন প্রাকৃতিক উপাদানের সাথে তুলনা করার সময় বধূর মধ্যে পাওয়া সৌন্দর্যের প্রশংসা করে প্রেয়সী প্রতিক্রিয়া জানায়।</w:t>
      </w:r>
    </w:p>
    <w:p>
      <w:r xmlns:w="http://schemas.openxmlformats.org/wordprocessingml/2006/main">
        <w:t xml:space="preserve">সম্পর্কের বিকাশের আকাঙ্ক্ষা প্রকাশের সাথে কনের প্রতি অনুষ্ঠিত ভক্তি নিশ্চিত করা।</w:t>
      </w:r>
    </w:p>
    <w:p/>
    <w:p>
      <w:r xmlns:w="http://schemas.openxmlformats.org/wordprocessingml/2006/main">
        <w:t xml:space="preserve">কাব্যিক ভাষার মাধ্যমে প্রকাশিত রোমান্টিক প্রেমের সাথে যুক্ত তীব্র আবেগকে স্বীকৃতি দেওয়ার অন্তর্দৃষ্টি প্রদান করা। একটি রোমান্টিক সম্পর্কের মধ্যে পারস্পরিক প্রশংসার পাশাপাশি শারীরিক আকর্ষণের উপর গুরুত্ব দেওয়া। উপরন্তু, প্রেম বা সম্পর্কের সাথে সম্পর্কিত বিষয়গুলি নেভিগেট করার সময় অন্যদের কাছ থেকে সমর্থন চাওয়ার পাশাপাশি খোলা যোগাযোগের দ্বারা অনুষ্ঠিত তাত্পর্যকে হাইলাইট করা।</w:t>
      </w:r>
    </w:p>
    <w:p/>
    <w:p>
      <w:r xmlns:w="http://schemas.openxmlformats.org/wordprocessingml/2006/main">
        <w:t xml:space="preserve">গানের গান 1:1 গানের গান, যা সলোমনের।</w:t>
      </w:r>
    </w:p>
    <w:p/>
    <w:p>
      <w:r xmlns:w="http://schemas.openxmlformats.org/wordprocessingml/2006/main">
        <w:t xml:space="preserve">সলোমনের লেখা একটি প্রেমের কবিতা।</w:t>
      </w:r>
    </w:p>
    <w:p/>
    <w:p>
      <w:r xmlns:w="http://schemas.openxmlformats.org/wordprocessingml/2006/main">
        <w:t xml:space="preserve">1: প্রেম ঈশ্বরের কাছ থেকে একটি সুন্দর উপহার এবং আমরা সলোমনের গানের গান থেকে অনেক কিছু শিখতে পারি।</w:t>
      </w:r>
    </w:p>
    <w:p/>
    <w:p>
      <w:r xmlns:w="http://schemas.openxmlformats.org/wordprocessingml/2006/main">
        <w:t xml:space="preserve">2: ঈশ্বর আমাদের একে অপরকে গভীরভাবে ভালবাসতে এবং আনন্দ ও কৃতজ্ঞতার সাথে ভালবাসার উপহার উদযাপন করতে আহ্বান করেন।</w:t>
      </w:r>
    </w:p>
    <w:p/>
    <w:p>
      <w:r xmlns:w="http://schemas.openxmlformats.org/wordprocessingml/2006/main">
        <w:t xml:space="preserve">1: 1 করিন্থিয়ানস 13:4-7 - "প্রেম ধৈর্যশীল এবং দয়ালু; প্রেম হিংসা বা অহংকার করে না; এটি অহংকারী বা অভদ্র নয়। এটি নিজের পথে জেদ করে না; এটি বিরক্ত বা বিরক্তিকর নয়; এটি করে না অন্যায়ে আনন্দিত হয়, কিন্তু সত্যের সাথে আনন্দ করে। প্রেম সব কিছু বহন করে, সব কিছু বিশ্বাস করে, সব কিছুর আশা করে, সব কিছু সহ্য করে।"</w:t>
      </w:r>
    </w:p>
    <w:p/>
    <w:p>
      <w:r xmlns:w="http://schemas.openxmlformats.org/wordprocessingml/2006/main">
        <w:t xml:space="preserve">2: জন 15:12-13 - "এটি আমার আদেশ, আপনি একে অপরকে ভালবাসুন যেভাবে আমি আপনাকে ভালবাসি। এর চেয়ে বড় ভালবাসা আর কেউ নেই যে কেউ তার বন্ধুদের জন্য তার জীবন দেয়।"</w:t>
      </w:r>
    </w:p>
    <w:p/>
    <w:p>
      <w:r xmlns:w="http://schemas.openxmlformats.org/wordprocessingml/2006/main">
        <w:t xml:space="preserve">গানের গান 1:2 সে তার মুখের চুম্বনে আমাকে চুম্বন করুক, কারণ তোমার প্রেম মদের চেয়েও উত্তম।</w:t>
      </w:r>
    </w:p>
    <w:p/>
    <w:p>
      <w:r xmlns:w="http://schemas.openxmlformats.org/wordprocessingml/2006/main">
        <w:t xml:space="preserve">প্রেমিকা তার প্রেয়সীর প্রেমের মাধুর্যের প্রশংসা করে, একে মদের চেয়েও ভালো বলে বর্ণনা করে।</w:t>
      </w:r>
    </w:p>
    <w:p/>
    <w:p>
      <w:r xmlns:w="http://schemas.openxmlformats.org/wordprocessingml/2006/main">
        <w:t xml:space="preserve">1. প্রেমের মধুরতা: গানের গানে অন্তরঙ্গতার সৌন্দর্য অন্বেষণ করা</w:t>
      </w:r>
    </w:p>
    <w:p/>
    <w:p>
      <w:r xmlns:w="http://schemas.openxmlformats.org/wordprocessingml/2006/main">
        <w:t xml:space="preserve">2. ভালবাসার ঐশ্বরিক উপহার: ঈশ্বরের প্রাচুর্য এবং পরিপূর্ণতা অনুভব করা</w:t>
      </w:r>
    </w:p>
    <w:p/>
    <w:p>
      <w:r xmlns:w="http://schemas.openxmlformats.org/wordprocessingml/2006/main">
        <w:t xml:space="preserve">1. 1 জন 4:7-8 -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p>
      <w:r xmlns:w="http://schemas.openxmlformats.org/wordprocessingml/2006/main">
        <w:t xml:space="preserve">2. রোমানস 13:10 - "প্রেম তার প্রতিবেশীর জন্য খারাপ কাজ করে না: তাই প্রেম হল আইনের পরিপূর্ণতা।"</w:t>
      </w:r>
    </w:p>
    <w:p/>
    <w:p>
      <w:r xmlns:w="http://schemas.openxmlformats.org/wordprocessingml/2006/main">
        <w:t xml:space="preserve">গানের গান 1:3 তোমার উত্তম মলমের গন্ধে তোমার নাম ঢেলে দেওয়া মলমের মতো, তাই কুমারীরা তোমাকে ভালবাসে।</w:t>
      </w:r>
    </w:p>
    <w:p/>
    <w:p>
      <w:r xmlns:w="http://schemas.openxmlformats.org/wordprocessingml/2006/main">
        <w:t xml:space="preserve">ঈশ্বরের মঙ্গলের মিষ্টি সুগন্ধ বিখ্যাত, এবং বিশ্বস্তদের হৃদয়ে তাঁর নাম প্রশংসা করা হয়।</w:t>
      </w:r>
    </w:p>
    <w:p/>
    <w:p>
      <w:r xmlns:w="http://schemas.openxmlformats.org/wordprocessingml/2006/main">
        <w:t xml:space="preserve">1. প্রশংসার শক্তি: কিভাবে ঈশ্বরের ধার্মিকতা স্বীকৃত হয়</w:t>
      </w:r>
    </w:p>
    <w:p/>
    <w:p>
      <w:r xmlns:w="http://schemas.openxmlformats.org/wordprocessingml/2006/main">
        <w:t xml:space="preserve">2. ভক্তির ড্র: কেন কুমারীরা প্রভুকে ভালবাসে</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1 পিটার 2:2 - নবজাতক শিশুদের মতো, খাঁটি আধ্যাত্মিক দুধের জন্য আকাঙ্ক্ষা করুন, যাতে আপনি পরিত্রাণে বেড়ে উঠতে পারেন।</w:t>
      </w:r>
    </w:p>
    <w:p/>
    <w:p>
      <w:r xmlns:w="http://schemas.openxmlformats.org/wordprocessingml/2006/main">
        <w:t xml:space="preserve">গানের গান 1:4 আমাকে আঁকুন, আমরা আপনার পিছনে ছুটব: রাজা আমাকে তার কক্ষে নিয়ে এসেছেন: আমরা আপনাকে আনন্দিত ও আনন্দ করব, আমরা মদের চেয়ে আপনার ভালবাসা বেশি মনে রাখব: ন্যায়পরায়ণরা আপনাকে ভালবাসে।</w:t>
      </w:r>
    </w:p>
    <w:p/>
    <w:p>
      <w:r xmlns:w="http://schemas.openxmlformats.org/wordprocessingml/2006/main">
        <w:t xml:space="preserve">প্রভু, আমাকে আপনার আরও কাছে টেনে আনুন এবং আপনি যেখানেই নেতৃত্ব দেবেন আমি অনুসরণ করব। আপনার ভালবাসা পার্থিব আনন্দের চেয়ে ভাল।</w:t>
      </w:r>
    </w:p>
    <w:p/>
    <w:p>
      <w:r xmlns:w="http://schemas.openxmlformats.org/wordprocessingml/2006/main">
        <w:t xml:space="preserve">1: ঈশ্বরের ভালবাসা অন্য কিছুর চেয়ে উত্তম</w:t>
      </w:r>
    </w:p>
    <w:p/>
    <w:p>
      <w:r xmlns:w="http://schemas.openxmlformats.org/wordprocessingml/2006/main">
        <w:t xml:space="preserve">2: ঈশ্বরের সাথে ঘনিষ্ঠতা সন্ধান করুন এবং তাঁর ভালবাসা আপনাকে পূর্ণ করবে</w:t>
      </w:r>
    </w:p>
    <w:p/>
    <w:p>
      <w:r xmlns:w="http://schemas.openxmlformats.org/wordprocessingml/2006/main">
        <w:t xml:space="preserve">1: Jeremiah 31:3 - "প্রভু আমার কাছে প্রাচীনকালের আবির্ভূত হয়েছেন, বলেছেন, হ্যাঁ, আমি তোমাকে চিরস্থায়ী ভালবাসা দিয়ে ভালবেসেছি; তাই আমি তোমাকে ভালবাসার সাথে আকৃষ্ট করেছি।"</w:t>
      </w:r>
    </w:p>
    <w:p/>
    <w:p>
      <w:r xmlns:w="http://schemas.openxmlformats.org/wordprocessingml/2006/main">
        <w:t xml:space="preserve">2: Zephaniah 3:17 - "তোমার মধ্যে সদাপ্রভু তোমার ঈশ্বর পরাক্রমশালী; তিনি রক্ষা করবেন, তিনি তোমার উপর আনন্দে আনন্দিত হবেন; তিনি তাঁর প্রেমে বিশ্রাম নেবেন, তিনি গান গাইবেন।"</w:t>
      </w:r>
    </w:p>
    <w:p/>
    <w:p>
      <w:r xmlns:w="http://schemas.openxmlformats.org/wordprocessingml/2006/main">
        <w:t xml:space="preserve">গানের গান 1:5 আমি কালো, কিন্তু সুন্দর, হে জেরুজালেমের কন্যারা, কেদারের তাঁবুর মতো, শলোমনের পর্দার মতো।</w:t>
      </w:r>
    </w:p>
    <w:p/>
    <w:p>
      <w:r xmlns:w="http://schemas.openxmlformats.org/wordprocessingml/2006/main">
        <w:t xml:space="preserve">বধূ তার কালো চামড়া সত্ত্বেও সুন্দর, এবং তার সৌন্দর্য কেদারের তাঁবু এবং শলোমনের পর্দার সাথে তুলনা করা হয়।</w:t>
      </w:r>
    </w:p>
    <w:p/>
    <w:p>
      <w:r xmlns:w="http://schemas.openxmlformats.org/wordprocessingml/2006/main">
        <w:t xml:space="preserve">1. সৌন্দর্য সব আকার এবং রং আসে</w:t>
      </w:r>
    </w:p>
    <w:p/>
    <w:p>
      <w:r xmlns:w="http://schemas.openxmlformats.org/wordprocessingml/2006/main">
        <w:t xml:space="preserve">2. বৈচিত্র্যের সৌন্দর্যের প্রশংসা করা</w:t>
      </w:r>
    </w:p>
    <w:p/>
    <w:p>
      <w:r xmlns:w="http://schemas.openxmlformats.org/wordprocessingml/2006/main">
        <w:t xml:space="preserve">1. 1 পিটার 3:3-4 - চুলের বিনুনি এবং সোনার গয়না বা পোশাক পরা আপনার সাজসজ্জাকে বাহ্যিক হতে দেবেন না, তবে আপনার শোভা যেন হৃদয়ের অক্ষয় সৌন্দর্যের সাথে লুকিয়ে থাকে। একটি মৃদু এবং শান্ত আত্মা, যা ঈশ্বরের দৃষ্টিতে অত্যন্ত মূল্যবান।</w:t>
      </w:r>
    </w:p>
    <w:p/>
    <w:p>
      <w:r xmlns:w="http://schemas.openxmlformats.org/wordprocessingml/2006/main">
        <w:t xml:space="preserve">2. হিতোপদেশ 31:30 - মোহনীয় ছলনাময়, এবং সৌন্দর্য বৃথা, কিন্তু একজন মহিলা যে প্রভুকে ভয় করে তার প্রশংসা করা উচিত।</w:t>
      </w:r>
    </w:p>
    <w:p/>
    <w:p>
      <w:r xmlns:w="http://schemas.openxmlformats.org/wordprocessingml/2006/main">
        <w:t xml:space="preserve">গানের গান 1:6 আমার দিকে তাকাও না, কারণ আমি কালো, কারণ সূর্য আমাকে দেখেছে: আমার মায়ের সন্তানরা আমার উপর রাগ করেছিল; তারা আমাকে দ্রাক্ষাক্ষেত্রের রক্ষক বানিয়েছে; কিন্তু আমার নিজের দ্রাক্ষাক্ষেত্র আমি রাখি নি।</w:t>
      </w:r>
    </w:p>
    <w:p/>
    <w:p>
      <w:r xmlns:w="http://schemas.openxmlformats.org/wordprocessingml/2006/main">
        <w:t xml:space="preserve">গানের গান 1:6 এর বক্তা প্রকাশ করেছেন যে তারা কীভাবে তাদের ত্বকের রঙের কারণে বিচ্ছিন্ন এবং অসম্মান বোধ করেন এবং কীভাবে তাদের এমন কাজগুলি অর্পণ করা হয়েছে যা তারা পূরণ করতে পারেনি।</w:t>
      </w:r>
    </w:p>
    <w:p/>
    <w:p>
      <w:r xmlns:w="http://schemas.openxmlformats.org/wordprocessingml/2006/main">
        <w:t xml:space="preserve">1. বৈষম্যের মুখে স্থিতিস্থাপকতার শক্তি</w:t>
      </w:r>
    </w:p>
    <w:p/>
    <w:p>
      <w:r xmlns:w="http://schemas.openxmlformats.org/wordprocessingml/2006/main">
        <w:t xml:space="preserve">2. প্রতিকূলতার মধ্যে বিশ্বাসের শক্তি</w:t>
      </w:r>
    </w:p>
    <w:p/>
    <w:p>
      <w:r xmlns:w="http://schemas.openxmlformats.org/wordprocessingml/2006/main">
        <w:t xml:space="preserve">1. ইশাইয়া 54:17 - "তোমার বিরুদ্ধে তৈরি করা কোন অস্ত্রই সফল হবে না, এবং বিচারে তোমার বিরুদ্ধে যে জিহ্বা উঠে তাকে তুমি দোষী সাব্যস্ত করবে। এটি প্রভুর দাসদের উত্তরাধিকার, এবং তাদের ধার্মিকতা আমার কাছ থেকে এসেছে," বলেছেন প্রভু.</w:t>
      </w:r>
    </w:p>
    <w:p/>
    <w:p>
      <w:r xmlns:w="http://schemas.openxmlformats.org/wordprocessingml/2006/main">
        <w:t xml:space="preserve">2. জেমস 1:2-4 - আমার ভাইয়েরা, যখন আপনি বিভিন্ন পরীক্ষার মধ্যে পড়েন তখন সমস্ত আনন্দ গণনা করুন, জেনে রাখুন যে আপনার বিশ্বাসের পরীক্ষা ধৈর্যের জন্ম দেয়। কিন্তু ধৈর্যকে তার নিখুঁত কাজ করতে দিন, যাতে আপনি নিখুঁত এবং সম্পূর্ণ হতে পারেন, কোন কিছুর অভাব নেই।</w:t>
      </w:r>
    </w:p>
    <w:p/>
    <w:p>
      <w:r xmlns:w="http://schemas.openxmlformats.org/wordprocessingml/2006/main">
        <w:t xml:space="preserve">গানের গান 1:7 আমাকে বল, হে তুমি যাকে আমার প্রাণ ভালোবাসো, তুমি কোথায় ভোজন কর, যেখানে তুমি তোমার মেষপালকে দুপুরে বিশ্রাম দাও: কেন আমি তোমার সঙ্গীদের মেষপালের কাছ থেকে দূরে সরে যাওয়ার মত হব?</w:t>
      </w:r>
    </w:p>
    <w:p/>
    <w:p>
      <w:r xmlns:w="http://schemas.openxmlformats.org/wordprocessingml/2006/main">
        <w:t xml:space="preserve">বক্তা তাদের প্রিয়জনের সাথে থাকতে চায় এবং সাহচর্যের জন্য তাদের আকাঙ্ক্ষা ভাগ করে নেয়।</w:t>
      </w:r>
    </w:p>
    <w:p/>
    <w:p>
      <w:r xmlns:w="http://schemas.openxmlformats.org/wordprocessingml/2006/main">
        <w:t xml:space="preserve">1. প্রেমের আকাঙ্ক্ষা: সম্পর্কের মধ্যে তৃপ্তি আবিষ্কার করা</w:t>
      </w:r>
    </w:p>
    <w:p/>
    <w:p>
      <w:r xmlns:w="http://schemas.openxmlformats.org/wordprocessingml/2006/main">
        <w:t xml:space="preserve">2. মেষপালকের যত্ন: রাখালের উপস্থিতিতে বিশ্রাম পাওয়া</w:t>
      </w:r>
    </w:p>
    <w:p/>
    <w:p>
      <w:r xmlns:w="http://schemas.openxmlformats.org/wordprocessingml/2006/main">
        <w:t xml:space="preserve">1. গীতসংহিতা 23:2 - তিনি আমাকে সবুজ চারণভূমিতে শুয়ে দেন, তিনি আমাকে শান্ত জলের পাশে নিয়ে যান।</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গানের গান 1:8 যদি তুমি না জানো, হে নারীদের মধ্যে সবচেয়ে সুন্দরী, তুমি পালের পদচিহ্ন ধরে এগিয়ে যাও এবং রাখালদের তাঁবুর পাশে তোমার বাচ্চাদের খাওয়াও।</w:t>
      </w:r>
    </w:p>
    <w:p/>
    <w:p>
      <w:r xmlns:w="http://schemas.openxmlformats.org/wordprocessingml/2006/main">
        <w:t xml:space="preserve">গানের গান মহিলাদের মধ্যে সবচেয়ে সুন্দরীকে উত্সাহিত করে বাইরে যেতে এবং খুঁজে বের করতে যে পাল কোথায় যাচ্ছে এবং তারপরে রাখালদের তাঁবুর পাশে তার বাচ্চাদের খাওয়ানোর জন্য।</w:t>
      </w:r>
    </w:p>
    <w:p/>
    <w:p>
      <w:r xmlns:w="http://schemas.openxmlformats.org/wordprocessingml/2006/main">
        <w:t xml:space="preserve">1. "মেষপালকের কথা শুনুন: অনিশ্চয়তার সময়ে যীশুকে অনুসরণ করুন"</w:t>
      </w:r>
    </w:p>
    <w:p/>
    <w:p>
      <w:r xmlns:w="http://schemas.openxmlformats.org/wordprocessingml/2006/main">
        <w:t xml:space="preserve">2. "একটি নতুন যাত্রা: কঠিন সময়ে বিশ্বাস এবং আশা খোঁজা"</w:t>
      </w:r>
    </w:p>
    <w:p/>
    <w:p>
      <w:r xmlns:w="http://schemas.openxmlformats.org/wordprocessingml/2006/main">
        <w:t xml:space="preserve">1. ইশাইয়া 40:11 - তিনি একজন মেষপালকের মতো তার মেষপালকে চরবেন: তিনি তার বাহু দিয়ে মেষশাবকদের জড়ো করবেন এবং তাদের বুকে নিয়ে যাবেন এবং যারা ছোটদের সাথে আছে তাদের আলতোভাবে নেতৃত্ব দেবেন।</w:t>
      </w:r>
    </w:p>
    <w:p/>
    <w:p>
      <w:r xmlns:w="http://schemas.openxmlformats.org/wordprocessingml/2006/main">
        <w:t xml:space="preserve">2. গীতসংহিতা 23:1-3 - প্রভু আমার মেষপালক; আমি চাইব না. সে আমাকে সবুজ চারণভূমিতে শুইয়ে দেয়। তিনি আমাকে স্থির জলের পাশে নিয়ে যান। তিনি আমার আত্মা পুনরুদ্ধার.</w:t>
      </w:r>
    </w:p>
    <w:p/>
    <w:p>
      <w:r xmlns:w="http://schemas.openxmlformats.org/wordprocessingml/2006/main">
        <w:t xml:space="preserve">গানের গান 1:9 হে আমার প্রিয়, আমি তোমাকে ফেরাউনের রথের ঘোড়ার সাথে তুলনা করেছি।</w:t>
      </w:r>
    </w:p>
    <w:p/>
    <w:p>
      <w:r xmlns:w="http://schemas.openxmlformats.org/wordprocessingml/2006/main">
        <w:t xml:space="preserve">বক্তা তাদের প্রেয়সীকে ফেরাউনের রথের একদল ঘোড়ার সাথে তুলনা করেন।</w:t>
      </w:r>
    </w:p>
    <w:p/>
    <w:p>
      <w:r xmlns:w="http://schemas.openxmlformats.org/wordprocessingml/2006/main">
        <w:t xml:space="preserve">1. প্রেমের সৌন্দর্য: গানের গানের পিছনে অর্থ অনুসন্ধান করা</w:t>
      </w:r>
    </w:p>
    <w:p/>
    <w:p>
      <w:r xmlns:w="http://schemas.openxmlformats.org/wordprocessingml/2006/main">
        <w:t xml:space="preserve">2. সংখ্যায় শক্তি খোঁজা: অন্যদের থেকে শক্তি আঁকা</w:t>
      </w:r>
    </w:p>
    <w:p/>
    <w:p>
      <w:r xmlns:w="http://schemas.openxmlformats.org/wordprocessingml/2006/main">
        <w:t xml:space="preserve">1. হিতোপদেশ 18:24 অনেক সঙ্গীর একজন মানুষ ধ্বংস হতে পারে, কিন্তু এমন একজন বন্ধু আছে যে ভাইয়ের চেয়েও কাছে থাকে।</w:t>
      </w:r>
    </w:p>
    <w:p/>
    <w:p>
      <w:r xmlns:w="http://schemas.openxmlformats.org/wordprocessingml/2006/main">
        <w:t xml:space="preserve">2. রোমানস 12:5 তাই খ্রীষ্টে আমরা অনেক হলেও একটি দেহ গঠন করি এবং প্রতিটি অঙ্গ অন্য সকলের অন্তর্গত।</w:t>
      </w:r>
    </w:p>
    <w:p/>
    <w:p>
      <w:r xmlns:w="http://schemas.openxmlformats.org/wordprocessingml/2006/main">
        <w:t xml:space="preserve">গানের গান 1:10 তোমার গালগুলি সারি সারি রত্নখচিত, তোমার গলায় সোনার শিকল।</w:t>
      </w:r>
    </w:p>
    <w:p/>
    <w:p>
      <w:r xmlns:w="http://schemas.openxmlformats.org/wordprocessingml/2006/main">
        <w:t xml:space="preserve">বক্তা তাদের ভালবাসার প্রশংসা করছেন, রত্নখচিত তাদের গাল এবং সোনার শিকল দিয়ে শোভিত তাদের গলা তুলে ধরেছেন।</w:t>
      </w:r>
    </w:p>
    <w:p/>
    <w:p>
      <w:r xmlns:w="http://schemas.openxmlformats.org/wordprocessingml/2006/main">
        <w:t xml:space="preserve">1. প্রেমের সৌন্দর্য: গানের গানের প্রতিফলন 1:10</w:t>
      </w:r>
    </w:p>
    <w:p/>
    <w:p>
      <w:r xmlns:w="http://schemas.openxmlformats.org/wordprocessingml/2006/main">
        <w:t xml:space="preserve">2. প্রেমের সাথে নিজেকে সাজানো: গানের গানের অন্বেষণ 1:10</w:t>
      </w:r>
    </w:p>
    <w:p/>
    <w:p>
      <w:r xmlns:w="http://schemas.openxmlformats.org/wordprocessingml/2006/main">
        <w:t xml:space="preserve">1. 1 জন 4:7-8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প্রেম। "</w:t>
      </w:r>
    </w:p>
    <w:p/>
    <w:p>
      <w:r xmlns:w="http://schemas.openxmlformats.org/wordprocessingml/2006/main">
        <w:t xml:space="preserve">2. 1 করিন্থিয়ানস 13:4-7 "দাতব্য দীর্ঘ কষ্ট পায়, এবং সদয় হয়; দাতব্য হিংসা করে না; দাতব্য নিজেকে ভয় করে না, ফুলে যায় না, নিজেকে অশোভন আচরণ করে না, নিজের সন্ধান করে না, সহজে প্ররোচিত হয় না, মনে হয় না মন্দ; অন্যায়ে আনন্দ করে না, কিন্তু সত্যে আনন্দ করে; সব কিছু বহন করে, সব কিছু বিশ্বাস করে, সব কিছু আশা করে, সব কিছু সহ্য করে।"</w:t>
      </w:r>
    </w:p>
    <w:p/>
    <w:p>
      <w:r xmlns:w="http://schemas.openxmlformats.org/wordprocessingml/2006/main">
        <w:t xml:space="preserve">গানের গান 1:11 আমরা তোমায় সোনার সীমানা রৌপ্য দিয়ে তৈরি করব।</w:t>
      </w:r>
    </w:p>
    <w:p/>
    <w:p>
      <w:r xmlns:w="http://schemas.openxmlformats.org/wordprocessingml/2006/main">
        <w:t xml:space="preserve">এই শ্লোকটি আমাদের জন্য ঈশ্বরের ভালবাসার সৌন্দর্য এবং সমৃদ্ধির কথা বলে৷</w:t>
      </w:r>
    </w:p>
    <w:p/>
    <w:p>
      <w:r xmlns:w="http://schemas.openxmlformats.org/wordprocessingml/2006/main">
        <w:t xml:space="preserve">1: ঈশ্বরের ভালবাসা মূল্যবান এবং বিশুদ্ধ</w:t>
      </w:r>
    </w:p>
    <w:p/>
    <w:p>
      <w:r xmlns:w="http://schemas.openxmlformats.org/wordprocessingml/2006/main">
        <w:t xml:space="preserve">2: ঈশ্বরের ভালবাসার জাঁকজমক</w:t>
      </w:r>
    </w:p>
    <w:p/>
    <w:p>
      <w:r xmlns:w="http://schemas.openxmlformats.org/wordprocessingml/2006/main">
        <w:t xml:space="preserve">1: ইশাইয়া 43:4 "যেহেতু তুমি আমার দৃষ্টিতে মূল্যবান এবং সম্মানিত, এবং আমি তোমাকে ভালবাসি, তাই আমি তোমার বিনিময়ে লোকেদের দেব, তোমার জীবনের বিনিময়ে জাতি দেব"</w:t>
      </w:r>
    </w:p>
    <w:p/>
    <w:p>
      <w:r xmlns:w="http://schemas.openxmlformats.org/wordprocessingml/2006/main">
        <w:t xml:space="preserve">2: 1 জন 4: 9-10 "এইভাবে ঈশ্বর আমাদের মধ্যে তাঁর ভালবাসা দেখিয়েছেন: তিনি তাঁর একমাত্র পুত্রকে পৃথিবীতে পাঠিয়েছেন যাতে আমরা তাঁর মাধ্যমে বাঁচতে পারি৷ এটি ভালবাসা: আমরা ঈশ্বরকে ভালবাসি তা নয়, কিন্তু তিনি আমাদের ভালবেসেছেন এবং আমাদের পাপের প্রায়শ্চিত্তকারী বলি হিসাবে তাঁর পুত্রকে পাঠিয়েছেন।"</w:t>
      </w:r>
    </w:p>
    <w:p/>
    <w:p>
      <w:r xmlns:w="http://schemas.openxmlformats.org/wordprocessingml/2006/main">
        <w:t xml:space="preserve">গানের গান 1:12 রাজা যখন তার টেবিলে বসে আছেন, তখন আমার স্পিকেনার্ড তার গন্ধ পাঠাচ্ছে।</w:t>
      </w:r>
    </w:p>
    <w:p/>
    <w:p>
      <w:r xmlns:w="http://schemas.openxmlformats.org/wordprocessingml/2006/main">
        <w:t xml:space="preserve">গানের গানের বর্ণনাকারী রাজার টেবিলে বসে তাদের প্রিয়জনের মনোরম গন্ধ বর্ণনা করেছেন।</w:t>
      </w:r>
    </w:p>
    <w:p/>
    <w:p>
      <w:r xmlns:w="http://schemas.openxmlformats.org/wordprocessingml/2006/main">
        <w:t xml:space="preserve">1. ভালবাসার মধুরতা: আমাদের সম্পর্কের সুবাসের প্রশংসা করতে শেখা</w:t>
      </w:r>
    </w:p>
    <w:p/>
    <w:p>
      <w:r xmlns:w="http://schemas.openxmlformats.org/wordprocessingml/2006/main">
        <w:t xml:space="preserve">2. বিশ্বস্ততার সুবাস: বিশ্বাস এবং আনুগত্যের সম্পর্ক গড়ে তোলা</w:t>
      </w:r>
    </w:p>
    <w:p/>
    <w:p>
      <w:r xmlns:w="http://schemas.openxmlformats.org/wordprocessingml/2006/main">
        <w:t xml:space="preserve">1. হিতোপদেশ 16:24 - আনন্দদায়ক শব্দগুলি মৌচাকের মতো, আত্মার জন্য মিষ্টি এবং হাড়ের স্বাস্থ্য।</w:t>
      </w:r>
    </w:p>
    <w:p/>
    <w:p>
      <w:r xmlns:w="http://schemas.openxmlformats.org/wordprocessingml/2006/main">
        <w:t xml:space="preserve">2. রোমানস 12:9-10 - প্রেমকে অকৃত্রিম হতে দিন। মন্দ যা ঘৃণা করে; যা ভাল তা ধরে রাখুন। পরস্পরকে ভ্রাতৃস্নেহে ভালবাসুন। সম্মান প্রদর্শনে একে অপরকে ছাড়িয়ে যান।</w:t>
      </w:r>
    </w:p>
    <w:p/>
    <w:p>
      <w:r xmlns:w="http://schemas.openxmlformats.org/wordprocessingml/2006/main">
        <w:t xml:space="preserve">গানের গান 1:13 এক গুচ্ছ গন্ধরস আমার কাছে প্রিয়; সে সারা রাত আমার বুকের মাঝে শুয়ে থাকবে।</w:t>
      </w:r>
    </w:p>
    <w:p/>
    <w:p>
      <w:r xmlns:w="http://schemas.openxmlformats.org/wordprocessingml/2006/main">
        <w:t xml:space="preserve">এই অনুচ্ছেদটি প্রেমিক এবং প্রেয়সীর মধ্যে অন্তরঙ্গ সম্পর্ককে বর্ণনা করে।</w:t>
      </w:r>
    </w:p>
    <w:p/>
    <w:p>
      <w:r xmlns:w="http://schemas.openxmlformats.org/wordprocessingml/2006/main">
        <w:t xml:space="preserve">1. "ভালোবাসার ঘনিষ্ঠতা: একই ভাবে সম্পর্ক লালনপালন ঈশ্বর আমাদের লালনপালন করেন"</w:t>
      </w:r>
    </w:p>
    <w:p/>
    <w:p>
      <w:r xmlns:w="http://schemas.openxmlformats.org/wordprocessingml/2006/main">
        <w:t xml:space="preserve">2. "একটি প্রেম যা সন্তুষ্ট করে: সম্পূর্ণ ভক্তির আনন্দ অনুভব করা"</w:t>
      </w:r>
    </w:p>
    <w:p/>
    <w:p>
      <w:r xmlns:w="http://schemas.openxmlformats.org/wordprocessingml/2006/main">
        <w:t xml:space="preserve">1. জন 15:9-17 - একে অপরকে ভালবাসতে যীশুর আদেশ যেমন তিনি আমাদের ভালবাসেন।</w:t>
      </w:r>
    </w:p>
    <w:p/>
    <w:p>
      <w:r xmlns:w="http://schemas.openxmlformats.org/wordprocessingml/2006/main">
        <w:t xml:space="preserve">2. 1 জন 4:7-12 - একে অপরকে ভালবাসার জন্য ঈশ্বরের আদেশ, এবং কিভাবে নিখুঁত ভালবাসা ভয় দূর করে।</w:t>
      </w:r>
    </w:p>
    <w:p/>
    <w:p>
      <w:r xmlns:w="http://schemas.openxmlformats.org/wordprocessingml/2006/main">
        <w:t xml:space="preserve">গানের গান 1:14 আমার প্রিয় আমার কাছে এঙ্গেদির দ্রাক্ষাক্ষেত্রে ক্যাম্পফায়ারের গুচ্ছের মতো।</w:t>
      </w:r>
    </w:p>
    <w:p/>
    <w:p>
      <w:r xmlns:w="http://schemas.openxmlformats.org/wordprocessingml/2006/main">
        <w:t xml:space="preserve">প্রেয়সীকে এনগেদির দ্রাক্ষাক্ষেত্রে ক্যাম্পফায়ারের গুচ্ছ, একটি সুগন্ধি ফুলের সাথে তুলনা করা হয়।</w:t>
      </w:r>
    </w:p>
    <w:p/>
    <w:p>
      <w:r xmlns:w="http://schemas.openxmlformats.org/wordprocessingml/2006/main">
        <w:t xml:space="preserve">1. ভালবাসার সৌন্দর্য: একটি সুগন্ধি ফুলের সাথে প্রিয়জনের তুলনা করা</w:t>
      </w:r>
    </w:p>
    <w:p/>
    <w:p>
      <w:r xmlns:w="http://schemas.openxmlformats.org/wordprocessingml/2006/main">
        <w:t xml:space="preserve">2. এনগেডির মিষ্টি: এনগেদির দ্রাক্ষাক্ষেত্রের প্রতিফলন</w:t>
      </w:r>
    </w:p>
    <w:p/>
    <w:p>
      <w:r xmlns:w="http://schemas.openxmlformats.org/wordprocessingml/2006/main">
        <w:t xml:space="preserve">1. জেনেসিস 16:13-14 (এবং তিনি সদাপ্রভুর নাম ধরে ডাকলেন যে তার সাথে কথা বলেছিল, তুমি ঈশ্বর আমাকে দেখছ; কারণ সে বলেছিল, যে আমাকে দেখেছে আমিও কি এখানে তার দেখাশোনা করেছি? সেইজন্য সেই কূপটিকে বিয়ার-লাহাই বলা হয়েছিল? -রোই; দেখ, এটা কাদেশ ও বেরেডের মাঝখানে।)</w:t>
      </w:r>
    </w:p>
    <w:p/>
    <w:p>
      <w:r xmlns:w="http://schemas.openxmlformats.org/wordprocessingml/2006/main">
        <w:t xml:space="preserve">2. ইশাইয়া 5: 1-2 (এখন আমি আমার প্রিয়তমের কাছে একটি গান গাইব যা আমার প্রিয় তার দ্রাক্ষাক্ষেত্রকে স্পর্শ করে৷ আমার প্রিয়ের একটি খুব ফলদায়ক পাহাড়ে একটি দ্রাক্ষাক্ষেত্র রয়েছে: এবং তিনি এটিকে বেড়া দিয়েছিলেন এবং এর পাথরগুলি সংগ্রহ করেছিলেন এবং রোপণ করেছিলেন৷ এটি সবচেয়ে পছন্দের দ্রাক্ষালতা দিয়ে, এবং এর মাঝখানে একটি টাওয়ার তৈরি করেছিল এবং তাতে একটি দ্রাক্ষারসও তৈরি করেছিল: এবং তিনি দেখেছিলেন যে এটি আঙ্গুরের জন্ম দেবে এবং এটি বুনো আঙ্গুরের জন্ম দেবে।)</w:t>
      </w:r>
    </w:p>
    <w:p/>
    <w:p>
      <w:r xmlns:w="http://schemas.openxmlformats.org/wordprocessingml/2006/main">
        <w:t xml:space="preserve">গানের গান 1:15 দেখ, তুমি সুন্দর, আমার প্রিয়; দেখ, তুমি সুন্দর; তোমার ঘুঘুর চোখ আছে।</w:t>
      </w:r>
    </w:p>
    <w:p/>
    <w:p>
      <w:r xmlns:w="http://schemas.openxmlformats.org/wordprocessingml/2006/main">
        <w:t xml:space="preserve">গানের গান প্রিয়তার সৌন্দর্যের প্রশংসা করে।</w:t>
      </w:r>
    </w:p>
    <w:p/>
    <w:p>
      <w:r xmlns:w="http://schemas.openxmlformats.org/wordprocessingml/2006/main">
        <w:t xml:space="preserve">1. ঈশ্বর আমাদের সৌন্দর্যের প্রশংসা করার জন্য সৃষ্টি করেছেন</w:t>
      </w:r>
    </w:p>
    <w:p/>
    <w:p>
      <w:r xmlns:w="http://schemas.openxmlformats.org/wordprocessingml/2006/main">
        <w:t xml:space="preserve">2. গানের গানের পিছনে অর্থ</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গীতসংহিতা 34:5 - যারা তাঁর দিকে তাকায় তারা উজ্জ্বল; তাদের মুখ লজ্জায় ঢেকে যায় না।</w:t>
      </w:r>
    </w:p>
    <w:p/>
    <w:p>
      <w:r xmlns:w="http://schemas.openxmlformats.org/wordprocessingml/2006/main">
        <w:t xml:space="preserve">গানের গান 1:16 দেখ, তুমি সুন্দর, আমার প্রিয়, হ্যাঁ, মনোরম: আমাদের বিছানাও সবুজ।</w:t>
      </w:r>
    </w:p>
    <w:p/>
    <w:p>
      <w:r xmlns:w="http://schemas.openxmlformats.org/wordprocessingml/2006/main">
        <w:t xml:space="preserve">স্পিকার তাদের প্রিয়জনের জন্য প্রশংসা প্রকাশ করে, তাদের সুন্দর এবং মনোরম হিসাবে বর্ণনা করে। তারা যে সবুজ বিছানা ভাগ করে তাও উল্লেখ করে।</w:t>
      </w:r>
    </w:p>
    <w:p/>
    <w:p>
      <w:r xmlns:w="http://schemas.openxmlformats.org/wordprocessingml/2006/main">
        <w:t xml:space="preserve">1. আমাদের প্রিয়জনের মধ্যে সৌন্দর্য দেখা</w:t>
      </w:r>
    </w:p>
    <w:p/>
    <w:p>
      <w:r xmlns:w="http://schemas.openxmlformats.org/wordprocessingml/2006/main">
        <w:t xml:space="preserve">2. প্রকৃতির সাথে সামঞ্জস্যপূর্ণ জীবনযাপন</w:t>
      </w:r>
    </w:p>
    <w:p/>
    <w:p>
      <w:r xmlns:w="http://schemas.openxmlformats.org/wordprocessingml/2006/main">
        <w:t xml:space="preserve">1. 1 জন 4:7-8 -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w:t>
      </w:r>
    </w:p>
    <w:p/>
    <w:p>
      <w:r xmlns:w="http://schemas.openxmlformats.org/wordprocessingml/2006/main">
        <w:t xml:space="preserve">2. ফিলিপীয় 4:8 - অবশেষে, ভাইয়েরা,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p>
      <w:r xmlns:w="http://schemas.openxmlformats.org/wordprocessingml/2006/main">
        <w:t xml:space="preserve">গানের গান 1:17 আমাদের ঘরের রশ্মিগুলি এরস কাঠের, এবং আমাদের দেউয়ারের ভেলা৷</w:t>
      </w:r>
    </w:p>
    <w:p/>
    <w:p>
      <w:r xmlns:w="http://schemas.openxmlformats.org/wordprocessingml/2006/main">
        <w:t xml:space="preserve">গানের গান সিডার বিম এবং ফার রাফটার দিয়ে নির্মিত একটি বাড়ির বর্ণনা করে।</w:t>
      </w:r>
    </w:p>
    <w:p/>
    <w:p>
      <w:r xmlns:w="http://schemas.openxmlformats.org/wordprocessingml/2006/main">
        <w:t xml:space="preserve">1. একটি শক্ত ভিত্তির উপর একটি ঘর তৈরি করা - বিশ্বাস এবং প্রেমের একটি শক্তিশালী ভিত্তির উদাহরণ হিসাবে গানের গান ব্যবহার করা।</w:t>
      </w:r>
    </w:p>
    <w:p/>
    <w:p>
      <w:r xmlns:w="http://schemas.openxmlformats.org/wordprocessingml/2006/main">
        <w:t xml:space="preserve">2. শক্তি এবং সৌন্দর্য - কিভাবে সিডার বিম এবং ফার রাফটার ব্যবহার একটি বাড়িতে শক্তি এবং সৌন্দর্য আনতে পারে তা অন্বেষণ করা।</w:t>
      </w:r>
    </w:p>
    <w:p/>
    <w:p>
      <w:r xmlns:w="http://schemas.openxmlformats.org/wordprocessingml/2006/main">
        <w:t xml:space="preserve">1. 1 করিন্থিয়ানস 3:11 - কারণ ইতিমধ্যেই স্থাপিত ভিত্তি ব্যতীত কেউ অন্য কোন ভিত্তি স্থাপন করতে পারে না, যা যীশু খ্রীষ্ট।</w:t>
      </w:r>
    </w:p>
    <w:p/>
    <w:p>
      <w:r xmlns:w="http://schemas.openxmlformats.org/wordprocessingml/2006/main">
        <w:t xml:space="preserve">2. গীতসংহিতা 127:1 - প্রভু যদি ঘর না তৈরি করেন, নির্মাতারা বৃথা পরিশ্রম করে।</w:t>
      </w:r>
    </w:p>
    <w:p/>
    <w:p>
      <w:r xmlns:w="http://schemas.openxmlformats.org/wordprocessingml/2006/main">
        <w:t xml:space="preserve">সলোমনের গান 2 অধ্যায়ের নববধূ এবং তার প্রিয়জনের মধ্যে প্রেমের কাব্যিক অভিব্যক্তি অব্যাহত রয়েছে। এটি তাদের প্রস্ফুটিত সম্পর্ক এবং তাদের সংযোগের সৌন্দর্যকে চিত্রিত করে।</w:t>
      </w:r>
    </w:p>
    <w:p/>
    <w:p>
      <w:r xmlns:w="http://schemas.openxmlformats.org/wordprocessingml/2006/main">
        <w:t xml:space="preserve">1ম অনুচ্ছেদ: নববধূ নিজেকে কাঁটাঝোপের মধ্যে একটি লিলির সাথে তুলনা করে, তার প্রিয়জনের কাছে তার অনন্যতা এবং ইচ্ছা প্রকাশ করে। তিনি অধীর আগ্রহে তাঁর আগমনের জন্য অপেক্ষা করছেন, তাদের অন্তরঙ্গ মিলনের জন্য আকাঙ্ক্ষা করছেন (সলোমনের গান 2:1-3)।</w:t>
      </w:r>
    </w:p>
    <w:p/>
    <w:p>
      <w:r xmlns:w="http://schemas.openxmlformats.org/wordprocessingml/2006/main">
        <w:t xml:space="preserve">2য় অনুচ্ছেদ: নববধূ স্বপ্ন দেখে তার প্রিয়তমা তার কাছে হরিণ বা যুবতী হরণের মতো আসছে। তিনি তাকে প্রকৃতির আলিঙ্গনে প্রেমের আনন্দ উপভোগ করার জন্য আমন্ত্রণ জানান, তাদের আবেগপূর্ণ আকাঙ্ক্ষাগুলিকে বোঝাতে প্রাণবন্ত চিত্র ব্যবহার করে (সলোমনের গান 2:4-7)।</w:t>
      </w:r>
    </w:p>
    <w:p/>
    <w:p>
      <w:r xmlns:w="http://schemas.openxmlformats.org/wordprocessingml/2006/main">
        <w:t xml:space="preserve">3য় অনুচ্ছেদ: নববধূ জেরুজালেমের কন্যাদের সাথে কথা বলে, তাদের অকালে প্রেমকে জাগ্রত না করে বরং তার সঠিক সময়ের জন্য অপেক্ষা করার জন্য অনুরোধ করে। তিনি তার প্রেয়সীর প্রতি তার স্নেহ প্রকাশ করেন এবং তাকে একটি গজেল বা একটি তরুণ হরিণ হিসাবে বর্ণনা করেন (সলোমনের গান 2:8-9)।</w:t>
      </w:r>
    </w:p>
    <w:p/>
    <w:p>
      <w:r xmlns:w="http://schemas.openxmlformats.org/wordprocessingml/2006/main">
        <w:t xml:space="preserve">4 র্থ অনুচ্ছেদ: দয়িত নববধূ সৌন্দর্যের জন্য প্রশংসা ভরা শব্দ সঙ্গে প্রতিক্রিয়া. তিনি তার চোখকে ঘুঘুর সাথে তুলনা করেন এবং তার সামগ্রিক আকর্ষণের প্রশংসা করেন। তিনি তার কাছাকাছি থাকতে এবং একসাথে তাদের সময় উপভোগ করার ইচ্ছা প্রকাশ করেন (সলোমনের গান 2:10-14)।</w:t>
      </w:r>
    </w:p>
    <w:p/>
    <w:p>
      <w:r xmlns:w="http://schemas.openxmlformats.org/wordprocessingml/2006/main">
        <w:t xml:space="preserve">5 তম অনুচ্ছেদ: নববধূ তার প্রিয়জনকে প্রকৃতির একটি সুন্দর পরিবেশে আমন্ত্রণ জানায়, যেখানে তারা একে অপরের সাথে আনন্দ করতে পারে। তিনি প্রস্ফুটিত ফুল, গান গাওয়া পাখি এবং তাদের চারপাশে থাকা মনোরম সুগন্ধের বর্ণনা দিয়েছেন (সলোমনের গান 2:15-17)।</w:t>
      </w:r>
    </w:p>
    <w:p/>
    <w:p>
      <w:r xmlns:w="http://schemas.openxmlformats.org/wordprocessingml/2006/main">
        <w:t xml:space="preserve">সংক্ষেপে,</w:t>
      </w:r>
    </w:p>
    <w:p>
      <w:r xmlns:w="http://schemas.openxmlformats.org/wordprocessingml/2006/main">
        <w:t xml:space="preserve">সলোমন অধ্যায় দুই চিত্রিত গান</w:t>
      </w:r>
    </w:p>
    <w:p>
      <w:r xmlns:w="http://schemas.openxmlformats.org/wordprocessingml/2006/main">
        <w:t xml:space="preserve">মধ্যে প্রস্ফুটিত রোম্যান্স</w:t>
      </w:r>
    </w:p>
    <w:p>
      <w:r xmlns:w="http://schemas.openxmlformats.org/wordprocessingml/2006/main">
        <w:t xml:space="preserve">কাব্যিক অভিব্যক্তির মাধ্যমে নববধূ এবং তার দয়িত।</w:t>
      </w:r>
    </w:p>
    <w:p/>
    <w:p>
      <w:r xmlns:w="http://schemas.openxmlformats.org/wordprocessingml/2006/main">
        <w:t xml:space="preserve">কাঁটার মধ্যে অনন্য লিলি হিসাবে নিজেকে তুলনা যখন ইচ্ছা প্রকাশ.</w:t>
      </w:r>
    </w:p>
    <w:p>
      <w:r xmlns:w="http://schemas.openxmlformats.org/wordprocessingml/2006/main">
        <w:t xml:space="preserve">অন্তরঙ্গ মিলনের আকাঙ্ক্ষা সহ অধীর আগ্রহে আগমনের অপেক্ষায়।</w:t>
      </w:r>
    </w:p>
    <w:p>
      <w:r xmlns:w="http://schemas.openxmlformats.org/wordprocessingml/2006/main">
        <w:t xml:space="preserve">গজেল বা তরুণ হরিণের মতো প্রিয়জনের কাছে আসার স্বপ্ন।</w:t>
      </w:r>
    </w:p>
    <w:p>
      <w:r xmlns:w="http://schemas.openxmlformats.org/wordprocessingml/2006/main">
        <w:t xml:space="preserve">প্রাণবন্ত চিত্র ব্যবহার করে প্রেমের সাথে যুক্ত আনন্দের মধ্যে আমন্ত্রণ জানানো উপভোগ।</w:t>
      </w:r>
    </w:p>
    <w:p>
      <w:r xmlns:w="http://schemas.openxmlformats.org/wordprocessingml/2006/main">
        <w:t xml:space="preserve">জেরুজালেমের কন্যাদের অকালে প্রেমকে জাগ্রত না করে সঠিক সময়ের জন্য অপেক্ষা করার জন্য অনুরোধ করা।</w:t>
      </w:r>
    </w:p>
    <w:p>
      <w:r xmlns:w="http://schemas.openxmlformats.org/wordprocessingml/2006/main">
        <w:t xml:space="preserve">প্রিয়তমাকে গজেল বা তরুণ হরিন হিসাবে বর্ণনা করার সময় তার প্রতি স্নেহ প্রকাশ করা।</w:t>
      </w:r>
    </w:p>
    <w:p>
      <w:r xmlns:w="http://schemas.openxmlformats.org/wordprocessingml/2006/main">
        <w:t xml:space="preserve">ঘনিষ্ঠতার প্রতি আকাঙ্ক্ষা প্রকাশ করার সময় নববধূর মধ্যে পাওয়া সৌন্দর্যের প্রশংসা করে প্রেয়সী সাড়া দেয়।</w:t>
      </w:r>
    </w:p>
    <w:p>
      <w:r xmlns:w="http://schemas.openxmlformats.org/wordprocessingml/2006/main">
        <w:t xml:space="preserve">প্রিয়তমকে সুন্দর প্রাকৃতিক পরিবেশে আমন্ত্রণ জানানো যেখানে তারা একে অপরের সাথে আনন্দ করতে পারে।</w:t>
      </w:r>
    </w:p>
    <w:p>
      <w:r xmlns:w="http://schemas.openxmlformats.org/wordprocessingml/2006/main">
        <w:t xml:space="preserve">প্রস্ফুটিত ফুলের বর্ণনা, তাদের চারপাশে মনোরম সুবাস সহ পাখিদের গান গাওয়া।</w:t>
      </w:r>
    </w:p>
    <w:p/>
    <w:p>
      <w:r xmlns:w="http://schemas.openxmlformats.org/wordprocessingml/2006/main">
        <w:t xml:space="preserve">কাব্যিক ভাষার মাধ্যমে চিত্রিত রোমান্টিক সম্পর্কের মধ্যে অনুভব করা গভীর মানসিক সংযোগকে স্বীকৃতি দেওয়ার অন্তর্দৃষ্টি দেওয়া। প্রেম বা সম্পর্কের সাথে সম্পর্কিত বিষয়গুলির ক্ষেত্রে ধৈর্য এবং সময়ের উপর গুরুত্ব দেওয়া হয়। উপরন্তু, দম্পতি হিসাবে ভাগ করা অভিজ্ঞতার মধ্যে আনন্দ খুঁজে পাওয়ার পাশাপাশি প্রাকৃতিক সৌন্দর্যের প্রশংসা করে গুরুত্ব তুলে ধরা।</w:t>
      </w:r>
    </w:p>
    <w:p/>
    <w:p>
      <w:r xmlns:w="http://schemas.openxmlformats.org/wordprocessingml/2006/main">
        <w:t xml:space="preserve">গানের গান 2:1 আমি শ্যারোনের গোলাপ এবং উপত্যকার লিলি।</w:t>
      </w:r>
    </w:p>
    <w:p/>
    <w:p>
      <w:r xmlns:w="http://schemas.openxmlformats.org/wordprocessingml/2006/main">
        <w:t xml:space="preserve">গানের গান 2:1 হল সৌন্দর্য এবং মূল্যের ঘোষণা।</w:t>
      </w:r>
    </w:p>
    <w:p/>
    <w:p>
      <w:r xmlns:w="http://schemas.openxmlformats.org/wordprocessingml/2006/main">
        <w:t xml:space="preserve">1. "দ্য রোজ অফ শ্যারন: খ্রীষ্টে আমাদের মূল্য খুঁজে পেতে একটি উপদেশ"</w:t>
      </w:r>
    </w:p>
    <w:p/>
    <w:p>
      <w:r xmlns:w="http://schemas.openxmlformats.org/wordprocessingml/2006/main">
        <w:t xml:space="preserve">2. "উপত্যকার লিলি: ঈশ্বরে সৌন্দর্য খোঁজার জন্য একটি উত্সাহ"</w:t>
      </w:r>
    </w:p>
    <w:p/>
    <w:p>
      <w:r xmlns:w="http://schemas.openxmlformats.org/wordprocessingml/2006/main">
        <w:t xml:space="preserve">1. ইশাইয়া 53:2 - "কারণ তিনি তার সামনে একটি কোমল গাছের মত, এবং একটি শুকনো ভূমির মূলের মত বেড়ে উঠবেন: তার কোন রূপ বা রম্যতা নেই; এবং যখন আমরা তাকে দেখতে পাব, তখন আমাদের কোন সৌন্দর্য থাকবে না। তাকে কামনা করা উচিত।"</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গানের গান 2:2 কাঁটাঝোপের মধ্যে যেমন লিলি, তেমনি কন্যাদের মধ্যে আমার ভালবাসা।</w:t>
      </w:r>
    </w:p>
    <w:p/>
    <w:p>
      <w:r xmlns:w="http://schemas.openxmlformats.org/wordprocessingml/2006/main">
        <w:t xml:space="preserve">কঠিন পরিবেশের মাঝেও ভালোবাসার সৌন্দর্য ফুটে ওঠে।</w:t>
      </w:r>
    </w:p>
    <w:p/>
    <w:p>
      <w:r xmlns:w="http://schemas.openxmlformats.org/wordprocessingml/2006/main">
        <w:t xml:space="preserve">1. "প্রতিকূলতার মাঝে প্রেম"</w:t>
      </w:r>
    </w:p>
    <w:p/>
    <w:p>
      <w:r xmlns:w="http://schemas.openxmlformats.org/wordprocessingml/2006/main">
        <w:t xml:space="preserve">2. "কাঁটার মধ্যে একটি সুগন্ধি ফুল"</w:t>
      </w:r>
    </w:p>
    <w:p/>
    <w:p>
      <w:r xmlns:w="http://schemas.openxmlformats.org/wordprocessingml/2006/main">
        <w:t xml:space="preserve">1. রুথ 3:11 - "এবং এখন, আমার কন্যা, ভয় পেও না। তুমি যা চাইবে আমি তোমার জন্য সবই করব, কারণ আমার সমস্ত শহরবাসী জানে যে তুমি একজন যোগ্য মহিলা।"</w:t>
      </w:r>
    </w:p>
    <w:p/>
    <w:p>
      <w:r xmlns:w="http://schemas.openxmlformats.org/wordprocessingml/2006/main">
        <w:t xml:space="preserve">2. গীতসংহিতা 45:13-14 - "সকল মহিমান্বিত রাজকন্যা তার কক্ষে; তার গাউনটি সোনায় বোনা। সূচিকর্ম করা পোশাকে তাকে রাজার কাছে নিয়ে যাওয়া হয়; তার কুমারী সঙ্গীরা তাকে অনুসরণ করে এবং তার বন্ধুরা আপনার কাছে নিয়ে আসে। "</w:t>
      </w:r>
    </w:p>
    <w:p/>
    <w:p>
      <w:r xmlns:w="http://schemas.openxmlformats.org/wordprocessingml/2006/main">
        <w:t xml:space="preserve">গানের গান 2:3 কাঠের গাছের মধ্যে আপেল গাছ যেমন, পুত্রদের মধ্যে আমার প্রিয়তম। আমি খুব আনন্দে তার ছায়ার নীচে বসেছিলাম, এবং তার ফল আমার স্বাদে মিষ্টি ছিল।</w:t>
      </w:r>
    </w:p>
    <w:p/>
    <w:p>
      <w:r xmlns:w="http://schemas.openxmlformats.org/wordprocessingml/2006/main">
        <w:t xml:space="preserve">প্রেয়সী অন্য সকলের মধ্যে বিশিষ্ট, এবং বক্তা প্রেয়সীর সাহচর্যে আনন্দ পায়।</w:t>
      </w:r>
    </w:p>
    <w:p/>
    <w:p>
      <w:r xmlns:w="http://schemas.openxmlformats.org/wordprocessingml/2006/main">
        <w:t xml:space="preserve">1. পার্থক্যের আনন্দ: আমাদের প্রিয়জনের মধ্যে আনন্দ খুঁজে পাওয়া</w:t>
      </w:r>
    </w:p>
    <w:p/>
    <w:p>
      <w:r xmlns:w="http://schemas.openxmlformats.org/wordprocessingml/2006/main">
        <w:t xml:space="preserve">2. প্রেমের মধুরতা: সাহচর্যের ফল অনুভব করা</w:t>
      </w:r>
    </w:p>
    <w:p/>
    <w:p>
      <w:r xmlns:w="http://schemas.openxmlformats.org/wordprocessingml/2006/main">
        <w:t xml:space="preserve">1. গীতসংহিতা 1:1-3</w:t>
      </w:r>
    </w:p>
    <w:p/>
    <w:p>
      <w:r xmlns:w="http://schemas.openxmlformats.org/wordprocessingml/2006/main">
        <w:t xml:space="preserve">2. জন 15:1-8</w:t>
      </w:r>
    </w:p>
    <w:p/>
    <w:p>
      <w:r xmlns:w="http://schemas.openxmlformats.org/wordprocessingml/2006/main">
        <w:t xml:space="preserve">গানের গান 2:4 তিনি আমাকে ভোজসভায় নিয়ে এসেছিলেন এবং আমার উপরে তাঁর ব্যানার ছিল ভালবাসা।</w:t>
      </w:r>
    </w:p>
    <w:p/>
    <w:p>
      <w:r xmlns:w="http://schemas.openxmlformats.org/wordprocessingml/2006/main">
        <w:t xml:space="preserve">গানের গান বর এবং কনের পারস্পরিক ভালবাসার আনন্দ উদযাপন করে।</w:t>
      </w:r>
    </w:p>
    <w:p/>
    <w:p>
      <w:r xmlns:w="http://schemas.openxmlformats.org/wordprocessingml/2006/main">
        <w:t xml:space="preserve">1: প্রেমের ব্যানার: ঈশ্বরের বিশ্বস্ত এবং অপরিবর্তনীয় প্রেম উদযাপন।</w:t>
      </w:r>
    </w:p>
    <w:p/>
    <w:p>
      <w:r xmlns:w="http://schemas.openxmlformats.org/wordprocessingml/2006/main">
        <w:t xml:space="preserve">2: বর এবং কনের আনন্দ: ঈশ্বর প্রদত্ত মিলনের সৌন্দর্যকে আলিঙ্গন করা।</w:t>
      </w:r>
    </w:p>
    <w:p/>
    <w:p>
      <w:r xmlns:w="http://schemas.openxmlformats.org/wordprocessingml/2006/main">
        <w:t xml:space="preserve">1: Ephesians 5:25-33 - তার স্ত্রীর জন্য স্বামীর বলিদান প্রেম।</w:t>
      </w:r>
    </w:p>
    <w:p/>
    <w:p>
      <w:r xmlns:w="http://schemas.openxmlformats.org/wordprocessingml/2006/main">
        <w:t xml:space="preserve">2: গানের গান 8:6-7 - বিবাহে আত্মীয় ঘনিষ্ঠতার আনন্দ।</w:t>
      </w:r>
    </w:p>
    <w:p/>
    <w:p>
      <w:r xmlns:w="http://schemas.openxmlformats.org/wordprocessingml/2006/main">
        <w:t xml:space="preserve">গানের গান 2:5 আমাকে ফ্ল্যাগন দিয়ে থাকুন, আপেল দিয়ে আমাকে সান্ত্বনা দিন: আমি প্রেমে অসুস্থ।</w:t>
      </w:r>
    </w:p>
    <w:p/>
    <w:p>
      <w:r xmlns:w="http://schemas.openxmlformats.org/wordprocessingml/2006/main">
        <w:t xml:space="preserve">গানের গান দুই প্রেমিকের মধ্যে অন্তরঙ্গ প্রেম প্রকাশ করে।</w:t>
      </w:r>
    </w:p>
    <w:p/>
    <w:p>
      <w:r xmlns:w="http://schemas.openxmlformats.org/wordprocessingml/2006/main">
        <w:t xml:space="preserve">1: সত্যিকারের ভালবাসা উদযাপনের মূল্য</w:t>
      </w:r>
    </w:p>
    <w:p/>
    <w:p>
      <w:r xmlns:w="http://schemas.openxmlformats.org/wordprocessingml/2006/main">
        <w:t xml:space="preserve">2: প্রেমের আবেগ একটি উপহার</w:t>
      </w:r>
    </w:p>
    <w:p/>
    <w:p>
      <w:r xmlns:w="http://schemas.openxmlformats.org/wordprocessingml/2006/main">
        <w:t xml:space="preserve">1: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2: ম্যাথু 22:37-40 -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গানের গান 2:6 তার বাম হাত আমার মাথার নিচে, তার ডান হাত আমাকে আলিঙ্গন করে।</w:t>
      </w:r>
    </w:p>
    <w:p/>
    <w:p>
      <w:r xmlns:w="http://schemas.openxmlformats.org/wordprocessingml/2006/main">
        <w:t xml:space="preserve">প্রভু তাঁর ডান হাত দিয়ে আমাদের আলিঙ্গন করেন।</w:t>
      </w:r>
    </w:p>
    <w:p/>
    <w:p>
      <w:r xmlns:w="http://schemas.openxmlformats.org/wordprocessingml/2006/main">
        <w:t xml:space="preserve">1: ঈশ্বরের চিরন্তন প্রেমের সাথে, আমরা সুরক্ষিত</w:t>
      </w:r>
    </w:p>
    <w:p/>
    <w:p>
      <w:r xmlns:w="http://schemas.openxmlformats.org/wordprocessingml/2006/main">
        <w:t xml:space="preserve">2: ঈশ্বরের ডান হাত দ্বারা আলিঙ্গন: তার সান্ত্বনা বিশ্রাম</w:t>
      </w:r>
    </w:p>
    <w:p/>
    <w:p>
      <w:r xmlns:w="http://schemas.openxmlformats.org/wordprocessingml/2006/main">
        <w:t xml:space="preserve">1: গীতসংহিতা 139:5 - আপনি আমাকে পিছনে এবং আগে হেম, এবং আপনি আমার উপর আপনার হাত রাখা.</w:t>
      </w:r>
    </w:p>
    <w:p/>
    <w:p>
      <w:r xmlns:w="http://schemas.openxmlformats.org/wordprocessingml/2006/main">
        <w:t xml:space="preserve">2: Isaiah 41:13 - কারণ আমি প্রভু তোমার ঈশ্বর, যিনি তোমার ডান হাত ধরে তোমাকে বলেছেন, ভয় করো না; আমি তোমাকে সাহায্য করব.</w:t>
      </w:r>
    </w:p>
    <w:p/>
    <w:p>
      <w:r xmlns:w="http://schemas.openxmlformats.org/wordprocessingml/2006/main">
        <w:t xml:space="preserve">গানের গান 2:7 হে জেরুজালেমের কন্যারা, হরিণ এবং মাঠের পশ্চাদ্দেশের দ্বারা আমি তোমাদেরকে আদেশ দিচ্ছি, যে পর্যন্ত তিনি খুশি না হন, ততক্ষণ তোমরা আমার প্রেমকে জাগিয়ে তুলবে না।</w:t>
      </w:r>
    </w:p>
    <w:p/>
    <w:p>
      <w:r xmlns:w="http://schemas.openxmlformats.org/wordprocessingml/2006/main">
        <w:t xml:space="preserve">এই অনুচ্ছেদটি স্পিকারের কাছ থেকে তাদের ভালবাসায় অটুট থাকার জন্য একটি অনুরোধ।</w:t>
      </w:r>
    </w:p>
    <w:p/>
    <w:p>
      <w:r xmlns:w="http://schemas.openxmlformats.org/wordprocessingml/2006/main">
        <w:t xml:space="preserve">1. সম্পর্কের মধ্যে ধৈর্যের শক্তি</w:t>
      </w:r>
    </w:p>
    <w:p/>
    <w:p>
      <w:r xmlns:w="http://schemas.openxmlformats.org/wordprocessingml/2006/main">
        <w:t xml:space="preserve">2. ভালবাসায় সম্মানজনক যোগাযোগের গুরুত্ব</w:t>
      </w:r>
    </w:p>
    <w:p/>
    <w:p>
      <w:r xmlns:w="http://schemas.openxmlformats.org/wordprocessingml/2006/main">
        <w:t xml:space="preserve">1. 1 করিন্থীয় 13:4-7</w:t>
      </w:r>
    </w:p>
    <w:p/>
    <w:p>
      <w:r xmlns:w="http://schemas.openxmlformats.org/wordprocessingml/2006/main">
        <w:t xml:space="preserve">2. জেমস 1:19-20</w:t>
      </w:r>
    </w:p>
    <w:p/>
    <w:p>
      <w:r xmlns:w="http://schemas.openxmlformats.org/wordprocessingml/2006/main">
        <w:t xml:space="preserve">গানের গান 2:8 আমার প্রিয়তমের কণ্ঠস্বর! দেখ, সে পাহাড়ের ওপর লাফিয়ে লাফিয়ে পাহাড়ের ওপরে আসছে৷</w:t>
      </w:r>
    </w:p>
    <w:p/>
    <w:p>
      <w:r xmlns:w="http://schemas.openxmlformats.org/wordprocessingml/2006/main">
        <w:t xml:space="preserve">প্রিয়তমা আসছে, পাহাড়-পর্বতে আনন্দে লাফিয়ে লাফিয়ে।</w:t>
      </w:r>
    </w:p>
    <w:p/>
    <w:p>
      <w:r xmlns:w="http://schemas.openxmlformats.org/wordprocessingml/2006/main">
        <w:t xml:space="preserve">1: ঈশ্বরের ভালবাসা আনন্দ এবং আনন্দে পূর্ণ।</w:t>
      </w:r>
    </w:p>
    <w:p/>
    <w:p>
      <w:r xmlns:w="http://schemas.openxmlformats.org/wordprocessingml/2006/main">
        <w:t xml:space="preserve">2: ঈশ্বর আমাদের কাছে আনন্দ ও উদযাপনে আসছেন।</w:t>
      </w:r>
    </w:p>
    <w:p/>
    <w:p>
      <w:r xmlns:w="http://schemas.openxmlformats.org/wordprocessingml/2006/main">
        <w:t xml:space="preserve">1: গীতসংহিতা 16:11 - "আপনি আমাকে জীবনের পথ জানালেন; আপনার উপস্থিতিতে আনন্দের পূর্ণতা রয়েছে; আপনার ডান হাতে চিরকালের আনন্দ রয়েছে।"</w:t>
      </w:r>
    </w:p>
    <w:p/>
    <w:p>
      <w:r xmlns:w="http://schemas.openxmlformats.org/wordprocessingml/2006/main">
        <w:t xml:space="preserve">2: ইশাইয়া 55:12 - "কারণ আপনি আনন্দে বের হবেন এবং শান্তিতে এগিয়ে যাবেন; আপনার সামনের পর্বত এবং পাহাড়গুলি গান গাইবে, এবং মাঠের সমস্ত গাছ তাদের হাততালি দেবে।"</w:t>
      </w:r>
    </w:p>
    <w:p/>
    <w:p>
      <w:r xmlns:w="http://schemas.openxmlformats.org/wordprocessingml/2006/main">
        <w:t xml:space="preserve">গানের গান 2:9 আমার প্রেয়সী হরিণ বা যুবতী হার্টের মতো: দেখ, সে আমাদের দেয়ালের পিছনে দাঁড়িয়ে আছে, সে জানালার দিকে তাকিয়ে আছে, জালি দিয়ে নিজেকে দেখায়।</w:t>
      </w:r>
    </w:p>
    <w:p/>
    <w:p>
      <w:r xmlns:w="http://schemas.openxmlformats.org/wordprocessingml/2006/main">
        <w:t xml:space="preserve">প্রিয়তমাকে একটি হরিণের সাথে তুলনা করা হয়েছে, একটি দেয়ালের পিছনে দাঁড়িয়ে জানালা দিয়ে পর্যবেক্ষণ করছে।</w:t>
      </w:r>
    </w:p>
    <w:p/>
    <w:p>
      <w:r xmlns:w="http://schemas.openxmlformats.org/wordprocessingml/2006/main">
        <w:t xml:space="preserve">1. দুর্বলতার মধ্যে শক্তি খোঁজা</w:t>
      </w:r>
    </w:p>
    <w:p/>
    <w:p>
      <w:r xmlns:w="http://schemas.openxmlformats.org/wordprocessingml/2006/main">
        <w:t xml:space="preserve">2. ঈশ্বরের শর্তহীন প্রেম</w:t>
      </w:r>
    </w:p>
    <w:p/>
    <w:p>
      <w:r xmlns:w="http://schemas.openxmlformats.org/wordprocessingml/2006/main">
        <w:t xml:space="preserve">1. গীতসংহিতা 27:4 - আমি প্রভুর কাছে একটি জিনিস চেয়েছি, যা আমি খুঁজব: আমি আমার জীবনের সমস্ত দিন প্রভুর বাড়িতে বাস করতে পারি, প্রভুর সৌন্দর্য দেখতে এবং অনুসন্ধান করতে পারি তার মন্দিরে।</w:t>
      </w:r>
    </w:p>
    <w:p/>
    <w:p>
      <w:r xmlns:w="http://schemas.openxmlformats.org/wordprocessingml/2006/main">
        <w:t xml:space="preserve">2. ইশাইয়া 40:11 -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গানের গান 2:10 আমার প্রিয়তমা আমাকে বললেন, ওঠ, আমার প্রিয়, আমার সুন্দরী, এবং চলে এস।</w:t>
      </w:r>
    </w:p>
    <w:p/>
    <w:p>
      <w:r xmlns:w="http://schemas.openxmlformats.org/wordprocessingml/2006/main">
        <w:t xml:space="preserve">প্রেয়সী অন্যের সাথে কথা বলে, তাদের সাথে চলে যাওয়ার আমন্ত্রণ জানায়।</w:t>
      </w:r>
    </w:p>
    <w:p/>
    <w:p>
      <w:r xmlns:w="http://schemas.openxmlformats.org/wordprocessingml/2006/main">
        <w:t xml:space="preserve">1. ভালবাসার আমন্ত্রণ: আমাদের প্রিয়জনের ডাক অনুসরণ করতে শেখা</w:t>
      </w:r>
    </w:p>
    <w:p/>
    <w:p>
      <w:r xmlns:w="http://schemas.openxmlformats.org/wordprocessingml/2006/main">
        <w:t xml:space="preserve">2. জমা দেওয়ার সৌন্দর্য: আমাদের প্রিয়জনের আমন্ত্রণে সাড়া দিতে শেখা</w:t>
      </w:r>
    </w:p>
    <w:p/>
    <w:p>
      <w:r xmlns:w="http://schemas.openxmlformats.org/wordprocessingml/2006/main">
        <w:t xml:space="preserve">1. জন 15:9-17; তাঁর শিষ্যদের প্রতি যীশুর আদেশ তাঁর প্রেমে থাকতে এবং একে অপরকে ভালবাসতে।</w:t>
      </w:r>
    </w:p>
    <w:p/>
    <w:p>
      <w:r xmlns:w="http://schemas.openxmlformats.org/wordprocessingml/2006/main">
        <w:t xml:space="preserve">2. ম্যাথু 11:28-30; ক্লান্তদের কাছে যিশুর আমন্ত্রণ তাঁর কাছে আসতে এবং বিশ্রাম পেতে।</w:t>
      </w:r>
    </w:p>
    <w:p/>
    <w:p>
      <w:r xmlns:w="http://schemas.openxmlformats.org/wordprocessingml/2006/main">
        <w:t xml:space="preserve">গানের গান 2:11 কারণ, দেখ, শীতকাল শেষ, বৃষ্টি শেষ হয়ে গেছে;</w:t>
      </w:r>
    </w:p>
    <w:p/>
    <w:p>
      <w:r xmlns:w="http://schemas.openxmlformats.org/wordprocessingml/2006/main">
        <w:t xml:space="preserve">শীত শেষ এবং নতুন বৃদ্ধির প্রতিশ্রুতি এখানে।</w:t>
      </w:r>
    </w:p>
    <w:p/>
    <w:p>
      <w:r xmlns:w="http://schemas.openxmlformats.org/wordprocessingml/2006/main">
        <w:t xml:space="preserve">1. নতুন সূচনা: বসন্তের প্রতিশ্রুতি আলিঙ্গন করা</w:t>
      </w:r>
    </w:p>
    <w:p/>
    <w:p>
      <w:r xmlns:w="http://schemas.openxmlformats.org/wordprocessingml/2006/main">
        <w:t xml:space="preserve">2. পুনর্নবীকরণের শক্তি: শীতের অন্ধকার দিনগুলি কাটিয়ে ওঠা</w:t>
      </w:r>
    </w:p>
    <w:p/>
    <w:p>
      <w:r xmlns:w="http://schemas.openxmlformats.org/wordprocessingml/2006/main">
        <w:t xml:space="preserve">1. ইশাইয়া 43:18-19 - "পূর্বের জিনিসগুলি মনে রাখবেন না, পুরানো জিনিসগুলিকে বিবেচনা করবেন না, দেখ, আমি একটি নতুন জিনিস করছি; এখন এটি জন্মেছে, আপনি কি তা বুঝতে পারছেন না?</w:t>
      </w:r>
    </w:p>
    <w:p/>
    <w:p>
      <w:r xmlns:w="http://schemas.openxmlformats.org/wordprocessingml/2006/main">
        <w:t xml:space="preserve">2. রোমানস্ 8:11 - "যিনি যীশুকে মৃতদের মধ্য থেকে পুনরুত্থিত করেছেন তাঁর আত্মা যদি তোমাদের মধ্যে বাস করেন, তবে যিনি খ্রীষ্ট যীশুকে মৃতদের মধ্য থেকে পুনরুত্থিত করেছেন তিনি তাঁর আত্মার মাধ্যমে তোমাদের মরণশীল দেহকেও জীবন দেবেন যিনি তোমাদের মধ্যে বাস করেন"।</w:t>
      </w:r>
    </w:p>
    <w:p/>
    <w:p>
      <w:r xmlns:w="http://schemas.openxmlformats.org/wordprocessingml/2006/main">
        <w:t xml:space="preserve">গানের গান 2:12 পৃথিবীতে ফুল ফুটেছে; পাখিদের গানের সময় এসেছে, এবং আমাদের দেশে কচ্ছপের কণ্ঠস্বর শোনা যাচ্ছে;</w:t>
      </w:r>
    </w:p>
    <w:p/>
    <w:p>
      <w:r xmlns:w="http://schemas.openxmlformats.org/wordprocessingml/2006/main">
        <w:t xml:space="preserve">বসন্তের আগমন সৌন্দর্য নিয়ে আসে এবং পাখির গানের কোরাস।</w:t>
      </w:r>
    </w:p>
    <w:p/>
    <w:p>
      <w:r xmlns:w="http://schemas.openxmlformats.org/wordprocessingml/2006/main">
        <w:t xml:space="preserve">1. ঈশ্বরের সৃষ্টি: বসন্ত উদযাপন এবং এর সৌন্দর্য</w:t>
      </w:r>
    </w:p>
    <w:p/>
    <w:p>
      <w:r xmlns:w="http://schemas.openxmlformats.org/wordprocessingml/2006/main">
        <w:t xml:space="preserve">2. প্রকৃতির আনন্দ: সৃষ্টির জাঁকজমক অনুভব করা</w:t>
      </w:r>
    </w:p>
    <w:p/>
    <w:p>
      <w:r xmlns:w="http://schemas.openxmlformats.org/wordprocessingml/2006/main">
        <w:t xml:space="preserve">1. জেনেসিস 1:31 - এবং ঈশ্বর যা কিছু তৈরি করেছিলেন তা দেখেছিলেন, এবং দেখুন, এটি খুব ভাল ছিল।</w:t>
      </w:r>
    </w:p>
    <w:p/>
    <w:p>
      <w:r xmlns:w="http://schemas.openxmlformats.org/wordprocessingml/2006/main">
        <w:t xml:space="preserve">2. গীতসংহিতা 19:1-2 - স্বর্গ ঈশ্বরের মহিমা ঘোষণা করে; এবং আকাশ তার হাতের কাজকে প্রকাশ করে। দিনে দিনে কথা বলে, রাত থেকে রাত জ্ঞান প্রকাশ করে।</w:t>
      </w:r>
    </w:p>
    <w:p/>
    <w:p>
      <w:r xmlns:w="http://schemas.openxmlformats.org/wordprocessingml/2006/main">
        <w:t xml:space="preserve">গানের গান 2:13 ডুমুর গাছ তার সবুজ ডুমুর বের করে, এবং কোমল দ্রাক্ষার সাথে একটি সুন্দর গন্ধ দেয়। ওঠ, আমার ভালবাসা, আমার ফর্সা, এবং দূরে এসো।</w:t>
      </w:r>
    </w:p>
    <w:p/>
    <w:p>
      <w:r xmlns:w="http://schemas.openxmlformats.org/wordprocessingml/2006/main">
        <w:t xml:space="preserve">প্রেমের আনন্দ পূর্ণ প্রস্ফুটিত।</w:t>
      </w:r>
    </w:p>
    <w:p/>
    <w:p>
      <w:r xmlns:w="http://schemas.openxmlformats.org/wordprocessingml/2006/main">
        <w:t xml:space="preserve">1: ভালবাসা একটি সুন্দর জিনিস যা লালন করা এবং চাষ করা উচিত।</w:t>
      </w:r>
    </w:p>
    <w:p/>
    <w:p>
      <w:r xmlns:w="http://schemas.openxmlformats.org/wordprocessingml/2006/main">
        <w:t xml:space="preserve">2: প্রেমের আনন্দ অনুভব করার জন্য আমাদের সামনে থাকা সুযোগের সদ্ব্যবহার করা উচিত।</w:t>
      </w:r>
    </w:p>
    <w:p/>
    <w:p>
      <w:r xmlns:w="http://schemas.openxmlformats.org/wordprocessingml/2006/main">
        <w:t xml:space="preserve">1: 1 করিন্থিয়ানস 13:4-7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w:t>
      </w:r>
    </w:p>
    <w:p/>
    <w:p>
      <w:r xmlns:w="http://schemas.openxmlformats.org/wordprocessingml/2006/main">
        <w:t xml:space="preserve">2: Ephesians 5:21-33 খ্রীষ্টের প্রতি শ্রদ্ধার জন্য একে অপরের কাছে জমা দিন। স্ত্রীরা, প্রভুর মত তোমাদের স্বামীদের বশ্যতা স্বীকার কর।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w:t>
      </w:r>
    </w:p>
    <w:p/>
    <w:p>
      <w:r xmlns:w="http://schemas.openxmlformats.org/wordprocessingml/2006/main">
        <w:t xml:space="preserve">গানের গান 2:14 হে আমার ঘুঘু, সেই শিল্প পাথরের ফাটলে, সিঁড়ির গোপন স্থানে, আমাকে তোমার মুখ দেখতে দাও, আমাকে তোমার কণ্ঠস্বর শুনতে দাও; তোমার কণ্ঠস্বর মধুর এবং তোমার মুখ সুন্দর।</w:t>
      </w:r>
    </w:p>
    <w:p/>
    <w:p>
      <w:r xmlns:w="http://schemas.openxmlformats.org/wordprocessingml/2006/main">
        <w:t xml:space="preserve">গানের গান দুটি মানুষের মধ্যে রোমান্টিক প্রেমের উদযাপন।</w:t>
      </w:r>
    </w:p>
    <w:p/>
    <w:p>
      <w:r xmlns:w="http://schemas.openxmlformats.org/wordprocessingml/2006/main">
        <w:t xml:space="preserve">1: ঈশ্বরের ভালবাসা সবচেয়ে অসম্ভাব্য জায়গায় পাওয়া যেতে পারে।</w:t>
      </w:r>
    </w:p>
    <w:p/>
    <w:p>
      <w:r xmlns:w="http://schemas.openxmlformats.org/wordprocessingml/2006/main">
        <w:t xml:space="preserve">2: সত্যিকারের ভালবাসার সৌন্দর্য কথা এবং কাজ উভয় মাধ্যমেই প্রকাশ করা হয়।</w:t>
      </w:r>
    </w:p>
    <w:p/>
    <w:p>
      <w:r xmlns:w="http://schemas.openxmlformats.org/wordprocessingml/2006/main">
        <w:t xml:space="preserve">1: 1 জন 4:7-8: প্রিয়, আসুন আমরা একে অপরকে ভালবাসি, কারণ প্রেম ঈশ্বরের; আর যে কেউ ভালবাসে সে ঈশ্বর থেকে জন্মগ্রহণ করে এবং ঈশ্বরকে জানে৷ যে ভালবাসে না সে ঈশ্বরকে জানে না; ঈশ্বর প্রেম.</w:t>
      </w:r>
    </w:p>
    <w:p/>
    <w:p>
      <w:r xmlns:w="http://schemas.openxmlformats.org/wordprocessingml/2006/main">
        <w:t xml:space="preserve">2: ম্যাথু 22:36-40: মাস্টার, আইনের মহান আদেশ কোনটি? যীশু তাঁকে বললেন, 'তুমি তোমার সমস্ত হৃদয়, তোমার সমস্ত প্রাণ এবং তোমার সমস্ত মন দিয়ে তোমার ঈশ্বর প্রভুকে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p>
      <w:r xmlns:w="http://schemas.openxmlformats.org/wordprocessingml/2006/main">
        <w:t xml:space="preserve">গানের গান 2:15 শেয়াল, ছোট শেয়াল, যারা দ্রাক্ষালতা নষ্ট করে, তাদের নিয়ে নাও, কারণ আমাদের দ্রাক্ষালতায় কোমল আঙ্গুর রয়েছে৷</w:t>
      </w:r>
    </w:p>
    <w:p/>
    <w:p>
      <w:r xmlns:w="http://schemas.openxmlformats.org/wordprocessingml/2006/main">
        <w:t xml:space="preserve">এই শ্লোকটি আমাদেরকে যেকোন বিক্ষিপ্ততার বিরুদ্ধে পদক্ষেপ নিতে উৎসাহিত করে যা আমাদেরকে ঈশ্বরের প্রতি ভক্তিপূর্ণ জীবনযাপন করতে বাধা দিতে পারে।</w:t>
      </w:r>
    </w:p>
    <w:p/>
    <w:p>
      <w:r xmlns:w="http://schemas.openxmlformats.org/wordprocessingml/2006/main">
        <w:t xml:space="preserve">1. "একনিষ্ঠ জীবন যাপন: বিভ্রান্তির বিরুদ্ধে পদক্ষেপ নেওয়া"</w:t>
      </w:r>
    </w:p>
    <w:p/>
    <w:p>
      <w:r xmlns:w="http://schemas.openxmlformats.org/wordprocessingml/2006/main">
        <w:t xml:space="preserve">2. "জীবনের ছোট শিয়াল: ঈশ্বরের প্রতি আমাদের ভক্তি রক্ষা করা"</w:t>
      </w:r>
    </w:p>
    <w:p/>
    <w:p>
      <w:r xmlns:w="http://schemas.openxmlformats.org/wordprocessingml/2006/main">
        <w:t xml:space="preserve">1. ফিলিপীয় 3:13-14 - "ভাইয়েরা, আমি নিজেকে ধরা পড়েছি বলে গণ্য করি না: কিন্তু আমি এই একটি কাজ করি, পিছনের জিনিসগুলি ভুলে গিয়ে এবং সামনের জিনিসগুলির কাছে পৌঁছানোর জন্য, আমি চিহ্নের দিকে চাপ দিই৷ খ্রীষ্ট যীশুতে ঈশ্বরের উচ্চ আহ্বানের পুরস্কার।"</w:t>
      </w:r>
    </w:p>
    <w:p/>
    <w:p>
      <w:r xmlns:w="http://schemas.openxmlformats.org/wordprocessingml/2006/main">
        <w:t xml:space="preserve">2. গীতসংহিতা 119:9-10 - "কোথায় একজন যুবক তার পথ পরিষ্কার করবে? আপনার কথা অনুসারে মনোযোগ দিয়ে। আমার সমস্ত হৃদয় দিয়ে আমি আপনাকে খুঁজছি: হে আমাকে আপনার আদেশ থেকে বিচ্যুত হতে দেবেন না।"</w:t>
      </w:r>
    </w:p>
    <w:p/>
    <w:p>
      <w:r xmlns:w="http://schemas.openxmlformats.org/wordprocessingml/2006/main">
        <w:t xml:space="preserve">গানের গান 2:16 আমার প্রেয়সী আমার, আমিই তার; সে লিলির মধ্যে চরায়।</w:t>
      </w:r>
    </w:p>
    <w:p/>
    <w:p>
      <w:r xmlns:w="http://schemas.openxmlformats.org/wordprocessingml/2006/main">
        <w:t xml:space="preserve">বক্তার প্রিয় তার এবং সে তার প্রিয়জনের, যে লিলির মধ্যে ভোজন করে।</w:t>
      </w:r>
    </w:p>
    <w:p/>
    <w:p>
      <w:r xmlns:w="http://schemas.openxmlformats.org/wordprocessingml/2006/main">
        <w:t xml:space="preserve">1. সম্পৃক্ততার অর্থ: ঈশ্বর এবং নিজেদের প্রেমের অন্বেষণ</w:t>
      </w:r>
    </w:p>
    <w:p/>
    <w:p>
      <w:r xmlns:w="http://schemas.openxmlformats.org/wordprocessingml/2006/main">
        <w:t xml:space="preserve">2. লিভিং ইন রিলেশন: কিভাবে বিশ্বস্ত সংযোগ গড়ে তুলবেন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গানের গান 2:17 দিন না হওয়া পর্যন্ত, এবং ছায়াগুলি দূরে সরে না যাওয়া পর্যন্ত, আমার প্রিয়, ঘুরে দাঁড়াও, এবং বেথার পর্বতে তুমি হরিণ বা তরুণ হার্টের মতো হও।</w:t>
      </w:r>
    </w:p>
    <w:p/>
    <w:p>
      <w:r xmlns:w="http://schemas.openxmlformats.org/wordprocessingml/2006/main">
        <w:t xml:space="preserve">প্রেয়সী তাদের প্রেমিকাকে প্রভাত না হওয়া পর্যন্ত তাদের সাথে পালিয়ে যাওয়ার আহ্বান জানায়।</w:t>
      </w:r>
    </w:p>
    <w:p/>
    <w:p>
      <w:r xmlns:w="http://schemas.openxmlformats.org/wordprocessingml/2006/main">
        <w:t xml:space="preserve">1. ঈশ্বরের কাছে পালিয়ে যাওয়া: বিশ্ব থেকে পালানোর আহ্বান হিসাবে গানের গান</w:t>
      </w:r>
    </w:p>
    <w:p/>
    <w:p>
      <w:r xmlns:w="http://schemas.openxmlformats.org/wordprocessingml/2006/main">
        <w:t xml:space="preserve">2. ঈশ্বরে আশ্রয় খোঁজা: বেথার পর্বতমালার শক্তি</w:t>
      </w:r>
    </w:p>
    <w:p/>
    <w:p>
      <w:r xmlns:w="http://schemas.openxmlformats.org/wordprocessingml/2006/main">
        <w:t xml:space="preserve">1. ইশাইয়া 2:2-5 - প্রভুর ঘরের পর্বতটি পাহাড়ের চূড়ায় প্রতিষ্ঠিত হবে এবং সমস্ত জাতি তার কাছে প্রবাহিত হবে।</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সলোমনের গান 3 অধ্যায় নববধূ এবং তার প্রিয়জনের মধ্যে প্রেমের কাব্যিক অভিব্যক্তি অব্যাহত রাখে। এটি নববধূর আকাঙ্ক্ষা এবং তার প্রিয়তমের জন্য অনুসন্ধান চিত্রিত করে, যা তাদের আনন্দময় পুনর্মিলনের দিকে পরিচালিত করে।</w:t>
      </w:r>
    </w:p>
    <w:p/>
    <w:p>
      <w:r xmlns:w="http://schemas.openxmlformats.org/wordprocessingml/2006/main">
        <w:t xml:space="preserve">1ম অনুচ্ছেদ: নববধূ একটি স্বপ্ন বা দর্শন বর্ণনা করে যেখানে সে তার প্রিয়জনকে অনুসন্ধান করে। তিনি তার জন্য তার গভীর আকাঙ্ক্ষা প্রকাশ করেন এবং বর্ণনা করেন কিভাবে তিনি তাকে খুঁজে পেয়েছিলেন। সে তাকে শক্ত করে ধরে রাখে, তাকে যেতে দিতে অস্বীকার করে (সলোমনের গান 3:1-4)।</w:t>
      </w:r>
    </w:p>
    <w:p/>
    <w:p>
      <w:r xmlns:w="http://schemas.openxmlformats.org/wordprocessingml/2006/main">
        <w:t xml:space="preserve">2য় অনুচ্ছেদ: নববধূ জেরুজালেমের কন্যাদের সম্বোধন করে, তাদের আহ্বান জানায় যে এটি প্রস্তুত না হওয়া পর্যন্ত প্রেমকে বিরক্ত বা জাগ্রত না করার জন্য। তিনি একটি বিশাল শোভাযাত্রার বর্ণনা করেছেন, যেখানে রাজা সলোমনকে একটি বিলাসবহুল গাড়িতে করে নিয়ে যাওয়া হয়েছিল (সলোমনের গান 3:5-11)।</w:t>
      </w:r>
    </w:p>
    <w:p/>
    <w:p>
      <w:r xmlns:w="http://schemas.openxmlformats.org/wordprocessingml/2006/main">
        <w:t xml:space="preserve">সংক্ষেপে,</w:t>
      </w:r>
    </w:p>
    <w:p>
      <w:r xmlns:w="http://schemas.openxmlformats.org/wordprocessingml/2006/main">
        <w:t xml:space="preserve">সলোমন অধ্যায়ের তিন চিত্রিত গান</w:t>
      </w:r>
    </w:p>
    <w:p>
      <w:r xmlns:w="http://schemas.openxmlformats.org/wordprocessingml/2006/main">
        <w:t xml:space="preserve">নববধূ এর আকাঙ্ক্ষা এবং অনুসন্ধান</w:t>
      </w:r>
    </w:p>
    <w:p>
      <w:r xmlns:w="http://schemas.openxmlformats.org/wordprocessingml/2006/main">
        <w:t xml:space="preserve">কাব্যিক অভিব্যক্তি মাধ্যমে তার প্রিয়.</w:t>
      </w:r>
    </w:p>
    <w:p/>
    <w:p>
      <w:r xmlns:w="http://schemas.openxmlformats.org/wordprocessingml/2006/main">
        <w:t xml:space="preserve">স্বপ্ন বা দর্শনের বর্ণনা যেখানে নববধূ প্রিয়জনকে খোঁজে।</w:t>
      </w:r>
    </w:p>
    <w:p>
      <w:r xmlns:w="http://schemas.openxmlformats.org/wordprocessingml/2006/main">
        <w:t xml:space="preserve">তাদের আনন্দময় পুনর্মিলন বর্ণনা করার সময় প্রিয়জনের প্রতি গভীর আকাঙ্ক্ষা প্রকাশ করা।</w:t>
      </w:r>
    </w:p>
    <w:p>
      <w:r xmlns:w="http://schemas.openxmlformats.org/wordprocessingml/2006/main">
        <w:t xml:space="preserve">জেরুজালেমের কন্যাদের সম্বোধন করে ভালোবাসা জাগ্রত করার জন্য ধৈর্যের আহ্বান জানান।</w:t>
      </w:r>
    </w:p>
    <w:p>
      <w:r xmlns:w="http://schemas.openxmlformats.org/wordprocessingml/2006/main">
        <w:t xml:space="preserve">রাজা সলোমনকে বিলাসবহুল গাড়িতে করে নিয়ে যাওয়া বিশাল শোভাযাত্রার বর্ণনা।</w:t>
      </w:r>
    </w:p>
    <w:p/>
    <w:p>
      <w:r xmlns:w="http://schemas.openxmlformats.org/wordprocessingml/2006/main">
        <w:t xml:space="preserve">কাব্যিক ভাষার মাধ্যমে চিত্রিত রোমান্টিক সম্পর্কের মধ্যে অনুভব করা তীব্র আকাঙ্ক্ষাকে স্বীকৃতি দেওয়ার অন্তর্দৃষ্টি দেওয়া। প্রেম বা সম্পর্কের সাথে সম্পর্কিত বিষয়গুলির ক্ষেত্রে ধৈর্য এবং সঠিক সময়ের উপর তাত্পর্যের উপর জোর দেওয়া। উপরন্তু, ভাগ করা অভিজ্ঞতার মধ্যে পাওয়া সৌন্দর্যকে হাইলাইট করার পাশাপাশি গভীরভাবে প্রেমের মধ্যে থাকা দুই ব্যক্তির মধ্যে একটি আনন্দদায়ক পুনর্মিলনের দিকে অগ্রসর হওয়ার প্রত্যাশা।</w:t>
      </w:r>
    </w:p>
    <w:p/>
    <w:p>
      <w:r xmlns:w="http://schemas.openxmlformats.org/wordprocessingml/2006/main">
        <w:t xml:space="preserve">গানের গান 3:1 রাতের বেলা আমার বিছানায় আমি যাকে আমার প্রাণ ভালোবাসে তাকেই খুঁজলাম; আমি তাকে খুঁজলাম, কিন্তু আমি তাকে পাইনি।</w:t>
      </w:r>
    </w:p>
    <w:p/>
    <w:p>
      <w:r xmlns:w="http://schemas.openxmlformats.org/wordprocessingml/2006/main">
        <w:t xml:space="preserve">স্পিকার রাতে তারা যাকে ভালোবাসে তাকে খুঁজছে কিন্তু সফলতা নেই।</w:t>
      </w:r>
    </w:p>
    <w:p/>
    <w:p>
      <w:r xmlns:w="http://schemas.openxmlformats.org/wordprocessingml/2006/main">
        <w:t xml:space="preserve">1. সম্পর্কের অন্তরঙ্গতা জন্য আকাঙ্ক্ষা</w:t>
      </w:r>
    </w:p>
    <w:p/>
    <w:p>
      <w:r xmlns:w="http://schemas.openxmlformats.org/wordprocessingml/2006/main">
        <w:t xml:space="preserve">2. অর্থপূর্ণ প্রেমের জন্য অনুসন্ধান</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লূক 11:9-10 - তাই আমি তোমাদের বলছি: চাও এবং তোমাদের দেওয়া হবে; খোঁজ এবং আপনি পাবেন; নক করুন এবং দরজা আপনার জন্য খোলা হবে। প্রত্যেকের জন্য যারা জিজ্ঞাসা করে গ্রহণ করে; যে খোঁজে সে খুঁজে পায়; আর যে নক করবে তার জন্য দরজা খুলে দেওয়া হবে।</w:t>
      </w:r>
    </w:p>
    <w:p/>
    <w:p>
      <w:r xmlns:w="http://schemas.openxmlformats.org/wordprocessingml/2006/main">
        <w:t xml:space="preserve">গানের গান 3:2 আমি এখন উঠব, এবং শহরের রাস্তায় রাস্তায় ঘুরে বেড়াব, এবং আমার প্রাণ যাকে ভালবাসে আমি তাকে খুঁজব: আমি তাকে খুঁজেছিলাম, কিন্তু আমি তাকে পাইনি।</w:t>
      </w:r>
    </w:p>
    <w:p/>
    <w:p>
      <w:r xmlns:w="http://schemas.openxmlformats.org/wordprocessingml/2006/main">
        <w:t xml:space="preserve">বক্তা সারা শহর জুড়ে তাদের প্রিয়জনকে খুঁজছেন, কিন্তু তারা তাদের খুঁজে পাচ্ছেন না।</w:t>
      </w:r>
    </w:p>
    <w:p/>
    <w:p>
      <w:r xmlns:w="http://schemas.openxmlformats.org/wordprocessingml/2006/main">
        <w:t xml:space="preserve">1: আমরা সকলেই এমন কিছু সন্ধান করার অভিজ্ঞতার সাথে সম্পর্কিত হতে পারি যা আমরা গভীরভাবে কামনা করি কিন্তু এটি খুঁজে পাচ্ছি না।</w:t>
      </w:r>
    </w:p>
    <w:p/>
    <w:p>
      <w:r xmlns:w="http://schemas.openxmlformats.org/wordprocessingml/2006/main">
        <w:t xml:space="preserve">2: আমরা বিশ্বাস করতে পারি যে ঈশ্বর সর্বদা কাছে আছেন, এমনকি যখন আমরা অনুভব করি না যে আমরা তাঁর কাছে পৌঁছাতে পারি।</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গানের গান 3:3 যে প্রহরীরা শহরের চারপাশে ঘুরছিল তারা আমাকে খুঁজে পেয়েছিল: যাকে আমি বললাম, আমার প্রাণ যাকে ভালবাসে তাকে দেখেছ?</w:t>
      </w:r>
    </w:p>
    <w:p/>
    <w:p>
      <w:r xmlns:w="http://schemas.openxmlformats.org/wordprocessingml/2006/main">
        <w:t xml:space="preserve">বক্তা তার প্রিয়তমাকে খুঁজছেন এবং শহরের প্রহরীদের জিজ্ঞাসা করেছেন তারা তাকে দেখেছেন কিনা।</w:t>
      </w:r>
    </w:p>
    <w:p/>
    <w:p>
      <w:r xmlns:w="http://schemas.openxmlformats.org/wordprocessingml/2006/main">
        <w:t xml:space="preserve">1. একাকীত্বের সময়ে আশা - কঠিন সময়ে ঈশ্বরের উপস্থিতি খুঁজতে শেখা।</w:t>
      </w:r>
    </w:p>
    <w:p/>
    <w:p>
      <w:r xmlns:w="http://schemas.openxmlformats.org/wordprocessingml/2006/main">
        <w:t xml:space="preserve">2. ভালবাসার জন্য অনুসন্ধান - প্রকৃত ভালবাসা অনুসরণ করার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উপদেশক 3:11 - তিনি সবকিছুকে তার সময়ের জন্য উপযুক্ত করেছেন; তদুপরি তিনি তাদের মনে অতীত ও ভবিষ্যৎ সম্পর্কে ধারণা রেখেছেন, তবুও তারা শুরু থেকে শেষ পর্যন্ত ঈশ্বর কী করেছেন তা খুঁজে বের করতে পারেন না।</w:t>
      </w:r>
    </w:p>
    <w:p/>
    <w:p>
      <w:r xmlns:w="http://schemas.openxmlformats.org/wordprocessingml/2006/main">
        <w:t xml:space="preserve">গানের গান 3:4 আমি তাদের কাছ থেকে একটু দূরে চলে গিয়েছিলাম, কিন্তু আমি তাকে পেয়েছি যাকে আমার প্রাণ ভালবাসে: আমি তাকে ধরে রেখেছিলাম এবং তাকে যেতে দিতাম না, যতক্ষণ না আমি তাকে আমার মায়ের বাড়িতে নিয়ে এসেছি। তার চেম্বার যে আমাকে গর্ভধারণ করেছে।</w:t>
      </w:r>
    </w:p>
    <w:p/>
    <w:p>
      <w:r xmlns:w="http://schemas.openxmlformats.org/wordprocessingml/2006/main">
        <w:t xml:space="preserve">স্পিকার তারা যাকে ভালোবাসেন তাকে খুঁজে পেলেন এবং তাদের মায়ের বাড়িতে না আনা পর্যন্ত তাদের যেতে দিতে অস্বীকার করলেন।</w:t>
      </w:r>
    </w:p>
    <w:p/>
    <w:p>
      <w:r xmlns:w="http://schemas.openxmlformats.org/wordprocessingml/2006/main">
        <w:t xml:space="preserve">1. ভালবাসা এবং প্রতিশ্রুতি: ধরে রাখার শক্তি</w:t>
      </w:r>
    </w:p>
    <w:p/>
    <w:p>
      <w:r xmlns:w="http://schemas.openxmlformats.org/wordprocessingml/2006/main">
        <w:t xml:space="preserve">2. আমাদের প্রতিজ্ঞা পূরণ করা: গানের গানের প্রতিফলন 3:4</w:t>
      </w:r>
    </w:p>
    <w:p/>
    <w:p>
      <w:r xmlns:w="http://schemas.openxmlformats.org/wordprocessingml/2006/main">
        <w:t xml:space="preserve">1. ইফিসিয়ানস 5:25-33 - স্বামীরা, আপনার স্ত্রীকে ভালবাসুন, যেমন খ্রীষ্ট চার্চকে ভালবাসতেন এবং তার জন্য নিজেকে বিলিয়ে দিয়েছিলেন</w:t>
      </w:r>
    </w:p>
    <w:p/>
    <w:p>
      <w:r xmlns:w="http://schemas.openxmlformats.org/wordprocessingml/2006/main">
        <w:t xml:space="preserve">2. 1 করিন্থিয়ানস 13:4-7 - প্রেম ধৈর্যশীল এবং দয়ালু; এটি হিংসা বা গর্ব করে না; এটা অহংকারী বা অভদ্র নয়.</w:t>
      </w:r>
    </w:p>
    <w:p/>
    <w:p>
      <w:r xmlns:w="http://schemas.openxmlformats.org/wordprocessingml/2006/main">
        <w:t xml:space="preserve">গানের গান 3:5 হে জেরুজালেমের কন্যারা, হরিণ এবং মাঠের পশ্চাদ্দেশের দ্বারা আমি তোমাদেরকে আদেশ দিচ্ছি, যতক্ষণ না তিনি খুশি হন, ততক্ষণ তোমরা আমার প্রেমকে জাগিয়ে তুলবে না।</w:t>
      </w:r>
    </w:p>
    <w:p/>
    <w:p>
      <w:r xmlns:w="http://schemas.openxmlformats.org/wordprocessingml/2006/main">
        <w:t xml:space="preserve">এই শ্লোকটি আমাদেরকে প্রভুর সময়ের জন্য ধৈর্য ধরে অপেক্ষা করতে এবং তাঁর সামনে তাড়াহুড়ো না করার জন্য উত্সাহিত করে।</w:t>
      </w:r>
    </w:p>
    <w:p/>
    <w:p>
      <w:r xmlns:w="http://schemas.openxmlformats.org/wordprocessingml/2006/main">
        <w:t xml:space="preserve">1. ধৈর্য একটি গুণ: ঈশ্বরের উপর অপেক্ষা করার শক্তি</w:t>
      </w:r>
    </w:p>
    <w:p/>
    <w:p>
      <w:r xmlns:w="http://schemas.openxmlformats.org/wordprocessingml/2006/main">
        <w:t xml:space="preserve">2. একটি প্রেমের গল্প: ঈশ্বরের সময়ের জন্য অপেক্ষা করতে শেখা</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বিলাপ 3:25 - প্রভু তাদের জন্য মঙ্গলজনক যারা তার জন্য অপেক্ষা করে, যে আত্মা তাকে খোঁজে তাদের জন্য।</w:t>
      </w:r>
    </w:p>
    <w:p/>
    <w:p>
      <w:r xmlns:w="http://schemas.openxmlformats.org/wordprocessingml/2006/main">
        <w:t xml:space="preserve">গানের গান 3:6 এ কে যে মরুভূমি থেকে ধোঁয়ার স্তম্ভের মত, গন্ধরস ও লোবানের সুগন্ধি এবং ব্যবসায়ীর সমস্ত গুঁড়ো দিয়ে বেরিয়ে আসে?</w:t>
      </w:r>
    </w:p>
    <w:p/>
    <w:p>
      <w:r xmlns:w="http://schemas.openxmlformats.org/wordprocessingml/2006/main">
        <w:t xml:space="preserve">গানের গান দুটি মানুষের মধ্যে একটি তীব্র প্রেমের বর্ণনা দেয় এবং 3:6-এ, একটি রহস্যময় ব্যক্তিকে মরুভূমি থেকে উদ্ভূত হিসাবে বর্ণনা করা হয়েছে, গন্ধরস, লোবান এবং ব্যবসায়ীর সমস্ত গুঁড়ো দিয়ে সুগন্ধি।</w:t>
      </w:r>
    </w:p>
    <w:p/>
    <w:p>
      <w:r xmlns:w="http://schemas.openxmlformats.org/wordprocessingml/2006/main">
        <w:t xml:space="preserve">1. "প্রেমের রহস্যময় চিত্র: আমাদের আত্মার প্রেমিককে জানা"</w:t>
      </w:r>
    </w:p>
    <w:p/>
    <w:p>
      <w:r xmlns:w="http://schemas.openxmlformats.org/wordprocessingml/2006/main">
        <w:t xml:space="preserve">2. "প্রেমের সুবাস: ঈশ্বরের সাথে ঘনিষ্ঠতার সুবাস"</w:t>
      </w:r>
    </w:p>
    <w:p/>
    <w:p>
      <w:r xmlns:w="http://schemas.openxmlformats.org/wordprocessingml/2006/main">
        <w:t xml:space="preserve">1. সলোমনের গান 5:16 - "তাঁর মুখ সবচেয়ে মিষ্টি: হ্যাঁ, তিনি সম্পূর্ণরূপে সুন্দর। এটি আমার প্রিয়, এবং এটি আমার বন্ধু, হে জেরুজালেমের কন্যারা।"</w:t>
      </w:r>
    </w:p>
    <w:p/>
    <w:p>
      <w:r xmlns:w="http://schemas.openxmlformats.org/wordprocessingml/2006/main">
        <w:t xml:space="preserve">2. গীতসংহিতা 45:8 - "আপনার সমস্ত পোশাক গন্ধরস, অ্যালো এবং ক্যাসিয়ার গন্ধ, হাতির দাঁতের প্রাসাদ থেকে, যার দ্বারা তারা আপনাকে আনন্দিত করেছে।"</w:t>
      </w:r>
    </w:p>
    <w:p/>
    <w:p>
      <w:r xmlns:w="http://schemas.openxmlformats.org/wordprocessingml/2006/main">
        <w:t xml:space="preserve">গানের গান 3:7 দেখ, তাঁর শয্যা শলোমনের; ইস্রায়েলের বীরদের মধ্যে ত্রিশজন বীর পুরুষ এটি সম্পর্কে রয়েছে।</w:t>
      </w:r>
    </w:p>
    <w:p/>
    <w:p>
      <w:r xmlns:w="http://schemas.openxmlformats.org/wordprocessingml/2006/main">
        <w:t xml:space="preserve">গানের গান ইস্রায়েলের শক্তিশালী এবং বীর পুরুষদের দ্বারা বেষ্টিত সলোমনের বিছানার সৌন্দর্য এবং ভালবাসার প্রশংসা করে।</w:t>
      </w:r>
    </w:p>
    <w:p/>
    <w:p>
      <w:r xmlns:w="http://schemas.openxmlformats.org/wordprocessingml/2006/main">
        <w:t xml:space="preserve">1. ভালবাসার শক্তি: সলোমনের ভালবাসার শক্তি এবং ইস্রায়েলের বীর পুরুষদের দ্বারা এর সুরক্ষার দিকে একটি নজর।</w:t>
      </w:r>
    </w:p>
    <w:p/>
    <w:p>
      <w:r xmlns:w="http://schemas.openxmlformats.org/wordprocessingml/2006/main">
        <w:t xml:space="preserve">2. ভালবাসার যোদ্ধা: আমরা যাকে ভালবাসি তার জন্য কীভাবে লড়াই এবং রক্ষা করা যায় তা পরীক্ষা করা।</w:t>
      </w:r>
    </w:p>
    <w:p/>
    <w:p>
      <w:r xmlns:w="http://schemas.openxmlformats.org/wordprocessingml/2006/main">
        <w:t xml:space="preserve">1. হিতোপদেশ 18:22 - "যে একজন স্ত্রী খুঁজে পায় সে একটি ভাল জিনিস খুঁজে পায় এবং প্রভুর কাছ থেকে অনুগ্রহ লাভ করে।"</w:t>
      </w:r>
    </w:p>
    <w:p/>
    <w:p>
      <w:r xmlns:w="http://schemas.openxmlformats.org/wordprocessingml/2006/main">
        <w:t xml:space="preserve">2. ইফিসিয়ানস 5:25-33 - "স্বামীরা, আপনার স্ত্রীকে ভালবাসুন, ঠিক যেমন খ্রীষ্ট মন্ডলীকে ভালবাসতেন এবং তার জন্য নিজেকে বিলিয়ে দিয়েছিলেন।"</w:t>
      </w:r>
    </w:p>
    <w:p/>
    <w:p>
      <w:r xmlns:w="http://schemas.openxmlformats.org/wordprocessingml/2006/main">
        <w:t xml:space="preserve">গানের গান 3:8 তারা সবাই যুদ্ধে পারদর্শী হয়ে তলোয়ার ধরে: রাতে ভয়ের কারণে প্রত্যেকের উরুতে তলোয়ার রয়েছে।</w:t>
      </w:r>
    </w:p>
    <w:p/>
    <w:p>
      <w:r xmlns:w="http://schemas.openxmlformats.org/wordprocessingml/2006/main">
        <w:t xml:space="preserve">গানের গানের এই শ্লোকটি তরবারির উপস্থিতির কথা বলে এবং কীভাবে ভয়ের কারণে পুরুষরা তাদের কাছে রাখে।</w:t>
      </w:r>
    </w:p>
    <w:p/>
    <w:p>
      <w:r xmlns:w="http://schemas.openxmlformats.org/wordprocessingml/2006/main">
        <w:t xml:space="preserve">1. ভয়ের শক্তি: কীভাবে ভয়কে কাটিয়ে উঠতে হয় যা আমাদেরকে মুক্ত থেকে বাঁচায়</w:t>
      </w:r>
    </w:p>
    <w:p/>
    <w:p>
      <w:r xmlns:w="http://schemas.openxmlformats.org/wordprocessingml/2006/main">
        <w:t xml:space="preserve">2. আত্মার তলোয়ার: ভয়ের বিরুদ্ধে লড়াই করার জন্য কীভাবে ঈশ্বরের শব্দ ব্যবহার করবেন</w:t>
      </w:r>
    </w:p>
    <w:p/>
    <w:p>
      <w:r xmlns:w="http://schemas.openxmlformats.org/wordprocessingml/2006/main">
        <w:t xml:space="preserve">1. ইশাইয়া 11:4-5 - কিন্তু ধার্মিকতার সাথে তিনি দরিদ্রদের বিচার করবেন, এবং পৃথিবীর নম্রদের জন্য ন্যায়ের সাথে তিরস্কার করবেন: এবং তিনি তার মুখের লাঠি দিয়ে পৃথিবীকে আঘাত করবেন, এবং তার ঠোঁটের নিঃশ্বাসে তিনি দুষ্টদের বধ করেন। ধার্মিকতা হবে তার কোমরের কোমরবন্ধনী, আর বিশ্বস্ততা হবে তার লাগামের কোমরে বাঁধা।</w:t>
      </w:r>
    </w:p>
    <w:p/>
    <w:p>
      <w:r xmlns:w="http://schemas.openxmlformats.org/wordprocessingml/2006/main">
        <w:t xml:space="preserve">2. হিব্রুজ 4:12 - কারণ ঈশ্বরের বাক্য দ্রুত, এবং শক্তিশালী, এবং যে কোনও দুই ধারের তরবারির চেয়ে তীক্ষ্ণ, এমনকি আত্মা এবং আত্মা এবং সন্ধি ও মজ্জার বিভাজন পর্যন্ত ছিদ্র করে, এবং একজন বিচক্ষণ হৃদয়ের চিন্তা এবং উদ্দেশ্য।</w:t>
      </w:r>
    </w:p>
    <w:p/>
    <w:p>
      <w:r xmlns:w="http://schemas.openxmlformats.org/wordprocessingml/2006/main">
        <w:t xml:space="preserve">গানের গান 3:9 রাজা শলোমন নিজেকে লেবাননের কাঠের রথ বানিয়েছিলেন।</w:t>
      </w:r>
    </w:p>
    <w:p/>
    <w:p>
      <w:r xmlns:w="http://schemas.openxmlformats.org/wordprocessingml/2006/main">
        <w:t xml:space="preserve">রাজা শলোমন লেবাননের কাঠ থেকে একটি রথ তৈরি করেছিলেন।</w:t>
      </w:r>
    </w:p>
    <w:p/>
    <w:p>
      <w:r xmlns:w="http://schemas.openxmlformats.org/wordprocessingml/2006/main">
        <w:t xml:space="preserve">1. সলোমনের শক্তি: রাজা কীভাবে তার উত্তরাধিকার তৈরি করেছিলেন</w:t>
      </w:r>
    </w:p>
    <w:p/>
    <w:p>
      <w:r xmlns:w="http://schemas.openxmlformats.org/wordprocessingml/2006/main">
        <w:t xml:space="preserve">2. আপনার জীবন তৈরি করা: রাজা সলোমনের উদাহরণ থেকে শেখা</w:t>
      </w:r>
    </w:p>
    <w:p/>
    <w:p>
      <w:r xmlns:w="http://schemas.openxmlformats.org/wordprocessingml/2006/main">
        <w:t xml:space="preserve">1. 1 রাজা 10:17-22</w:t>
      </w:r>
    </w:p>
    <w:p/>
    <w:p>
      <w:r xmlns:w="http://schemas.openxmlformats.org/wordprocessingml/2006/main">
        <w:t xml:space="preserve">2. হিতোপদেশ 16:9</w:t>
      </w:r>
    </w:p>
    <w:p/>
    <w:p>
      <w:r xmlns:w="http://schemas.openxmlformats.org/wordprocessingml/2006/main">
        <w:t xml:space="preserve">গানের গান 3:10 জেরুজালেমের কন্যাদের জন্য তিনি তার স্তম্ভগুলি রূপোর, নীচে সোনার, বেগুনী রঙের আবরণ, তার মাঝখানে ভালবাসায় প্রশস্ত করেছিলেন।</w:t>
      </w:r>
    </w:p>
    <w:p/>
    <w:p>
      <w:r xmlns:w="http://schemas.openxmlformats.org/wordprocessingml/2006/main">
        <w:t xml:space="preserve">প্রভু জেরুজালেমের কন্যাদের জন্য ভালবাসার কাঠামো তৈরি করার জন্য সর্বোত্তম উপকরণ সরবরাহ করেছিলেন।</w:t>
      </w:r>
    </w:p>
    <w:p/>
    <w:p>
      <w:r xmlns:w="http://schemas.openxmlformats.org/wordprocessingml/2006/main">
        <w:t xml:space="preserve">1. তাঁর লোকেদের জন্য ঈশ্বরের ভালবাসা: প্রভু যাকে ভালোবাসেন তাদের সেরাটি কীভাবে দেন</w:t>
      </w:r>
    </w:p>
    <w:p/>
    <w:p>
      <w:r xmlns:w="http://schemas.openxmlformats.org/wordprocessingml/2006/main">
        <w:t xml:space="preserve">2. ভালবাসার মূল্য: ভালবাসা কিভাবে অমূল্য এবং অমূল্য</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গানের গান 3:11 হে সিয়োনের কন্যারা, এগিয়ে যাও, আর দেখ রাজা শলোমনকে সেই মুকুট নিয়ে যার সাথে তার মা তাকে মুকুট পরিয়েছিলেন তার প্রেমের দিনে এবং তার হৃদয়ের আনন্দের দিনে।</w:t>
      </w:r>
    </w:p>
    <w:p/>
    <w:p>
      <w:r xmlns:w="http://schemas.openxmlformats.org/wordprocessingml/2006/main">
        <w:t xml:space="preserve">সলোমনকে সিয়োনের কন্যারা রাজা হিসাবে পালিত করে, যারা তাকে তার প্রেমের জন্য এবং তার হৃদয়ে আনন্দের জন্য মুকুট দেয়।</w:t>
      </w:r>
    </w:p>
    <w:p/>
    <w:p>
      <w:r xmlns:w="http://schemas.openxmlformats.org/wordprocessingml/2006/main">
        <w:t xml:space="preserve">1. ক্রাউনিং মোমেন্টস: আমাদের জীবনে ঈশ্বরের আশীর্বাদ উদযাপন করা</w:t>
      </w:r>
    </w:p>
    <w:p/>
    <w:p>
      <w:r xmlns:w="http://schemas.openxmlformats.org/wordprocessingml/2006/main">
        <w:t xml:space="preserve">2. আমাদের রাজার সেবা করার আনন্দ: ঈশ্বরে সত্যিকারের পূর্ণতা অনুভব করা</w:t>
      </w:r>
    </w:p>
    <w:p/>
    <w:p>
      <w:r xmlns:w="http://schemas.openxmlformats.org/wordprocessingml/2006/main">
        <w:t xml:space="preserve">1. গীতসংহিতা 21:2-4 - আপনি তাকে তার হৃদয়ের ইচ্ছা মঞ্জুর করেছেন এবং তার ঠোঁটের অনুরোধকে আটকাননি। সেলা 3 তুমি সীনয় পর্বতে নেমে এসেছ; তুমি স্বর্গ থেকে তাদের সাথে কথা বলেছ। আপনি তাদের সঠিক নিয়ম এবং সত্য আইন, ভাল বিধি এবং আদেশ দিয়েছেন। 4 তুমি তাদের কাছে তোমার পবিত্র বিশ্রামবার জানিয়েছ এবং তোমার দাস মোশির মাধ্যমে তাদের আদেশ, বিধি ও আইন দিয়েছ।</w:t>
      </w:r>
    </w:p>
    <w:p/>
    <w:p>
      <w:r xmlns:w="http://schemas.openxmlformats.org/wordprocessingml/2006/main">
        <w:t xml:space="preserve">2. উপদেশক 3:1-8 - সমস্ত কিছুর জন্য একটি সময় আছে, এবং স্বর্গের নীচে প্রতিটি কাজের জন্য একটি ঋতু রয়েছে: 2 একটি জন্মের সময় এবং একটি মৃত্যুর সময়, একটি রোপণের সময় এবং একটি উপড়ে ফেলার সময়, 3 ক হত্যা করার সময় এবং আরোগ্য করার একটি সময়, ভেঙ্গে ফেলার একটি সময় এবং গড়ার একটি সময়, 4টি কান্নার একটি সময় এবং একটি হাসির সময়, একটি শোকের সময় এবং একটি নাচের সময়, 5 একটি সময় পাথর ছিটিয়ে দেওয়ার এবং একটি সময় তাদের জড়ো করার জন্য, আলিঙ্গন করার একটি সময় এবং আলিঙ্গন থেকে বিরত থাকার একটি সময়, 6 অনুসন্ধান করার একটি সময় এবং ছেড়ে দেওয়ার একটি সময়, রাখার একটি সময় এবং ফেলে দেওয়ার একটি সময়, 7টি ছিঁড়ে ফেলার এবং একটি সংশোধন করার সময়, নীরব থাকার সময় এবং কথা বলার একটি সময়, 8 ভালবাসার একটি সময় এবং ঘৃণা করার একটি সময়, যুদ্ধের একটি সময় এবং শান্তির একটি সময়।</w:t>
      </w:r>
    </w:p>
    <w:p/>
    <w:p>
      <w:r xmlns:w="http://schemas.openxmlformats.org/wordprocessingml/2006/main">
        <w:t xml:space="preserve">সলোমনের গান 4 অধ্যায় নববধূ এবং তার প্রিয়জনের মধ্যে প্রেমের কাব্যিক অভিব্যক্তি অব্যাহত রাখে। এটি নববধূর সৌন্দর্য এবং লোভের উপর দৃষ্টি নিবদ্ধ করে, তার শারীরিক বৈশিষ্ট্য এবং তার প্রিয়জনের উপর তাদের প্রভাব তুলে ধরে।</w:t>
      </w:r>
    </w:p>
    <w:p/>
    <w:p>
      <w:r xmlns:w="http://schemas.openxmlformats.org/wordprocessingml/2006/main">
        <w:t xml:space="preserve">1ম অনুচ্ছেদ: প্রেয়সী কনের শারীরিক সৌন্দর্যের প্রশংসা করে, তার চেহারার বিভিন্ন দিকের প্রশংসা করে। তিনি তার চোখকে ঘুঘুর সাথে, তার চুলকে ছাগলের পালের সাথে তুলনা করেছেন এবং তার দাঁতকে সদ্য কাঁটা ভেড়ার মতো সাদা বলে বর্ণনা করেছেন (সলোমনের গান 4:1-5)।</w:t>
      </w:r>
    </w:p>
    <w:p/>
    <w:p>
      <w:r xmlns:w="http://schemas.openxmlformats.org/wordprocessingml/2006/main">
        <w:t xml:space="preserve">২য় অনুচ্ছেদ: প্রেয়সী নববধূর সৌন্দর্যের প্রশংসা করতে থাকে, তার ঠোঁটকে একটি লাল রঙের সুতার সাথে এবং তার মুখকে ডালিমের একটি সুন্দর টুকরোর সাথে তুলনা করে। তিনি তার পোশাক থেকে নির্গত সুবাসের প্রশংসা করেন (সলোমনের গান 4:6-7)।</w:t>
      </w:r>
    </w:p>
    <w:p/>
    <w:p>
      <w:r xmlns:w="http://schemas.openxmlformats.org/wordprocessingml/2006/main">
        <w:t xml:space="preserve">3য় অনুচ্ছেদ: প্রেয়সী কনেকে একটি তালাবদ্ধ বাগান হিসাবে বর্ণনা করে, জোর দিয়ে যে সে একা তার জন্য সংরক্ষিত। তিনি এই বাগানের মধ্যে ফলের স্বাদ গ্রহণ এবং এর সতেজ জল পান করার ইচ্ছা প্রকাশ করেন (সলোমনের গান 4:8-15)।</w:t>
      </w:r>
    </w:p>
    <w:p/>
    <w:p>
      <w:r xmlns:w="http://schemas.openxmlformats.org/wordprocessingml/2006/main">
        <w:t xml:space="preserve">৪র্থ অনুচ্ছেদ: নববধূ তার প্রিয়জনের প্রতি পারস্পরিক প্রশংসা প্রকাশ করে প্রতিক্রিয়া জানায়। তিনি তাকে তাদের দ্রাক্ষাক্ষেত্রে মেহেদি ফুলের একটি গুচ্ছ বলে ডাকেন এবং তাকে তাদের ব্যক্তিগত স্থানে আমন্ত্রণ জানান (সলোমনের গান 4:16)।</w:t>
      </w:r>
    </w:p>
    <w:p/>
    <w:p>
      <w:r xmlns:w="http://schemas.openxmlformats.org/wordprocessingml/2006/main">
        <w:t xml:space="preserve">সংক্ষেপে,</w:t>
      </w:r>
    </w:p>
    <w:p>
      <w:r xmlns:w="http://schemas.openxmlformats.org/wordprocessingml/2006/main">
        <w:t xml:space="preserve">সলোমনের চার অধ্যায়ের গান চিত্রিত করা হয়েছে</w:t>
      </w:r>
    </w:p>
    <w:p>
      <w:r xmlns:w="http://schemas.openxmlformats.org/wordprocessingml/2006/main">
        <w:t xml:space="preserve">নববধূ শারীরিক সৌন্দর্য জন্য প্রশংসা</w:t>
      </w:r>
    </w:p>
    <w:p>
      <w:r xmlns:w="http://schemas.openxmlformats.org/wordprocessingml/2006/main">
        <w:t xml:space="preserve">এবং মধ্যে পারস্পরিক অভিব্যক্তি</w:t>
      </w:r>
    </w:p>
    <w:p>
      <w:r xmlns:w="http://schemas.openxmlformats.org/wordprocessingml/2006/main">
        <w:t xml:space="preserve">নববধূ এবং তার প্রিয় কাব্যিক ভাষার মাধ্যমে।</w:t>
      </w:r>
    </w:p>
    <w:p/>
    <w:p>
      <w:r xmlns:w="http://schemas.openxmlformats.org/wordprocessingml/2006/main">
        <w:t xml:space="preserve">প্রেয়সীর প্রশংসায় পাত্রীর শারীরিক গঠনের মধ্যে নানা দিক খুঁজে পাওয়া যায়।</w:t>
      </w:r>
    </w:p>
    <w:p>
      <w:r xmlns:w="http://schemas.openxmlformats.org/wordprocessingml/2006/main">
        <w:t xml:space="preserve">ঘুঘুর সাথে চোখ, ছাগলের পালের সাথে চুলের তুলনা করা এবং দাঁতকে সাদা বলে বর্ণনা করা।</w:t>
      </w:r>
    </w:p>
    <w:p>
      <w:r xmlns:w="http://schemas.openxmlformats.org/wordprocessingml/2006/main">
        <w:t xml:space="preserve">লাল রঙের সুতো বা ডালিমের টুকরার সাথে ঠোঁটের তুলনা করে সৌন্দর্যকে আরও বাড়িয়ে তোলা।</w:t>
      </w:r>
    </w:p>
    <w:p>
      <w:r xmlns:w="http://schemas.openxmlformats.org/wordprocessingml/2006/main">
        <w:t xml:space="preserve">নববধূ দ্বারা পরিহিত পোশাক থেকে নির্গত গন্ধ প্রশংসা.</w:t>
      </w:r>
    </w:p>
    <w:p>
      <w:r xmlns:w="http://schemas.openxmlformats.org/wordprocessingml/2006/main">
        <w:t xml:space="preserve">কনেকে তালাবদ্ধ বাগান হিসেবে বর্ণনা করা, যা বিশেষভাবে প্রিয়জনের জন্য সংরক্ষিত।</w:t>
      </w:r>
    </w:p>
    <w:p>
      <w:r xmlns:w="http://schemas.openxmlformats.org/wordprocessingml/2006/main">
        <w:t xml:space="preserve">বাগানের সতেজ জল পান করার সাথে সাথে বাগানের মধ্যে ফলের স্বাদ নেওয়ার ইচ্ছা প্রকাশ করা।</w:t>
      </w:r>
    </w:p>
    <w:p>
      <w:r xmlns:w="http://schemas.openxmlformats.org/wordprocessingml/2006/main">
        <w:t xml:space="preserve">প্রিয়জনকে ব্যক্তিগত স্থানে আমন্ত্রণ জানানোর সময় নববধূ প্রশংসার প্রতিদান দিচ্ছে।</w:t>
      </w:r>
    </w:p>
    <w:p/>
    <w:p>
      <w:r xmlns:w="http://schemas.openxmlformats.org/wordprocessingml/2006/main">
        <w:t xml:space="preserve">কাব্যিক ভাষার মাধ্যমে চিত্রিত রোমান্টিক সম্পর্কের মধ্যে পাওয়া শারীরিক গুণাবলীর প্রতি গভীর উপলব্ধি সনাক্তকরণের অন্তর্দৃষ্টি প্রদান করা। রোমান্টিক সম্পর্কের মধ্যে একচেটিয়াতা বা প্রতিশ্রুতির উপর গুরুত্ব দেওয়া তাৎপর্যের উপর জোর দেওয়া। উপরন্তু, একে অপরের সাথে গভীরভাবে প্রেমে থাকা দুই ব্যক্তির মধ্যে একটি অন্তরঙ্গ পরিবেশ তৈরি করার পাশাপাশি স্নেহের পারস্পরিক অভিব্যক্তিকে হাইলাইট করা।</w:t>
      </w:r>
    </w:p>
    <w:p/>
    <w:p>
      <w:r xmlns:w="http://schemas.openxmlformats.org/wordprocessingml/2006/main">
        <w:t xml:space="preserve">গানের গান 4:1 দেখ, আমার প্রেম, তুমি সুন্দর; দেখ, তুমি সুন্দর; তোমার তালার মধ্যে ঘুঘুর চোখ আছে: তোমার চুল গিলিয়দ পর্বত থেকে আসা ছাগলের পালের মত।</w:t>
      </w:r>
    </w:p>
    <w:p/>
    <w:p>
      <w:r xmlns:w="http://schemas.openxmlformats.org/wordprocessingml/2006/main">
        <w:t xml:space="preserve">অনুচ্ছেদটি প্রেয়সীর সৌন্দর্য বর্ণনা করে।</w:t>
      </w:r>
    </w:p>
    <w:p/>
    <w:p>
      <w:r xmlns:w="http://schemas.openxmlformats.org/wordprocessingml/2006/main">
        <w:t xml:space="preserve">1. ঈশ্বরের সৃষ্টি সুন্দর - গানের গান 4:1</w:t>
      </w:r>
    </w:p>
    <w:p/>
    <w:p>
      <w:r xmlns:w="http://schemas.openxmlformats.org/wordprocessingml/2006/main">
        <w:t xml:space="preserve">2. প্রেম সুন্দর উপায়ে প্রকাশ করা হয় - গানের গান 4:1</w:t>
      </w:r>
    </w:p>
    <w:p/>
    <w:p>
      <w:r xmlns:w="http://schemas.openxmlformats.org/wordprocessingml/2006/main">
        <w:t xml:space="preserve">1. গীতসংহিতা 90:17 - আমাদের ঈশ্বর সদাপ্রভুর সৌন্দর্য আমাদের উপর থাকুক, এবং আমাদের জন্য আমাদের হাতের কাজ স্থাপন করুন; হ্যাঁ, আমাদের হাতের কাজ প্রতিষ্ঠা করুন।</w:t>
      </w:r>
    </w:p>
    <w:p/>
    <w:p>
      <w:r xmlns:w="http://schemas.openxmlformats.org/wordprocessingml/2006/main">
        <w:t xml:space="preserve">2. কলসিয়ানস 3:12 - অতএব, ঈশ্বরের মনোনীত লোক হিসাবে, পবিত্র এবং প্রিয়তম, সহানুভূতি, দয়া, নম্রতা, নম্রতা এবং ধৈর্যের পোশাক পরিধান করুন।</w:t>
      </w:r>
    </w:p>
    <w:p/>
    <w:p>
      <w:r xmlns:w="http://schemas.openxmlformats.org/wordprocessingml/2006/main">
        <w:t xml:space="preserve">গানের গান 4:2 তোমার দাঁত কাঁটা দেওয়া ভেড়ার পালের মত, যা ধোয়া থেকে উঠে এসেছে; যার প্রত্যেকে যমজ সন্তান প্রসব করে, এবং তাদের মধ্যে কেউ বন্ধ্যা নয়।</w:t>
      </w:r>
    </w:p>
    <w:p/>
    <w:p>
      <w:r xmlns:w="http://schemas.openxmlformats.org/wordprocessingml/2006/main">
        <w:t xml:space="preserve">এই শ্লোকটি ভেড়ার পালের সাথে কারও দাঁতের একটি কাব্যিক তুলনা, যা ধুয়ে এবং ভালভাবে সাজানো হয়েছে।</w:t>
      </w:r>
    </w:p>
    <w:p/>
    <w:p>
      <w:r xmlns:w="http://schemas.openxmlformats.org/wordprocessingml/2006/main">
        <w:t xml:space="preserve">1. পরিচ্ছন্নতার সৌন্দর্য: আমাদের প্রতিদিনের সাজসজ্জার অভ্যাসের মধ্যে আনন্দ খুঁজে পাওয়া</w:t>
      </w:r>
    </w:p>
    <w:p/>
    <w:p>
      <w:r xmlns:w="http://schemas.openxmlformats.org/wordprocessingml/2006/main">
        <w:t xml:space="preserve">2. সম্প্রদায়ের আনন্দ: কীভাবে একসাথে কাজ করা আমাদের আরও ভাল করে তোলে</w:t>
      </w:r>
    </w:p>
    <w:p/>
    <w:p>
      <w:r xmlns:w="http://schemas.openxmlformats.org/wordprocessingml/2006/main">
        <w:t xml:space="preserve">1. হিতোপদেশ 27:17, লোহা লোহাকে শাণিত করে; তাই একজন মানুষ তার বন্ধুর মুখ তীক্ষ্ণ করে।</w:t>
      </w:r>
    </w:p>
    <w:p/>
    <w:p>
      <w:r xmlns:w="http://schemas.openxmlformats.org/wordprocessingml/2006/main">
        <w:t xml:space="preserve">2. উপদেশক 4:9-10,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গানের গান 4:3 তোমার ঠোঁট লাল রঙের সুতোর মত, তোমার বাচনভঙ্গি সুন্দর; তোমার মন্দিরগুলি তোমার তালার মধ্যে ডালিমের টুকরার মত।</w:t>
      </w:r>
    </w:p>
    <w:p/>
    <w:p>
      <w:r xmlns:w="http://schemas.openxmlformats.org/wordprocessingml/2006/main">
        <w:t xml:space="preserve">প্রেয়সীকে সুন্দর চেহারা বলে বর্ণনা করা হয়েছে।</w:t>
      </w:r>
    </w:p>
    <w:p/>
    <w:p>
      <w:r xmlns:w="http://schemas.openxmlformats.org/wordprocessingml/2006/main">
        <w:t xml:space="preserve">1. খ্রীষ্টে আমাদের পরিচয় জানা: ঈশ্বরের সৃষ্টির সৌন্দর্য উদযাপন করা</w:t>
      </w:r>
    </w:p>
    <w:p/>
    <w:p>
      <w:r xmlns:w="http://schemas.openxmlformats.org/wordprocessingml/2006/main">
        <w:t xml:space="preserve">2. তাঁর হস্তকর্মের পূজার মাধ্যমে ঈশ্বরের নিকটবর্তী হওয়া</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রোমানস্ 8:28-30 -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 এবং তিনি যাদেরকে পূর্বনির্ধারিত করেছিলেন তাদেরকেও তিনি ডেকেছিলেন, এবং যাদেরকে তিনি ডাকতেন তাদেরকে তিনি ধার্মিকও করেছিলেন এবং যাদের তিনি ধার্মিক করেছিলেন তাদেরকে তিনি মহিমান্বিত করেছিলেন।</w:t>
      </w:r>
    </w:p>
    <w:p/>
    <w:p>
      <w:r xmlns:w="http://schemas.openxmlformats.org/wordprocessingml/2006/main">
        <w:t xml:space="preserve">গানের গান 4:4 তোমার ঘাড় দায়ূদের বুরুজের মত, যা অস্ত্রাগারের জন্য তৈরী করা হয়েছে, যেখানে এক হাজার বকলার ঝুলানো আছে, সমস্ত শক্তিশালী লোকদের ঢাল।</w:t>
      </w:r>
    </w:p>
    <w:p/>
    <w:p>
      <w:r xmlns:w="http://schemas.openxmlformats.org/wordprocessingml/2006/main">
        <w:t xml:space="preserve">প্রেয়সীর ঘাড় শক্তিশালী এবং শক্তিশালী, ডেভিডের টাওয়ারের মতো যেখানে শক্তিশালী পুরুষদের বর্ম এবং ঢাল রয়েছে।</w:t>
      </w:r>
    </w:p>
    <w:p/>
    <w:p>
      <w:r xmlns:w="http://schemas.openxmlformats.org/wordprocessingml/2006/main">
        <w:t xml:space="preserve">1: প্রিয়তমের শক্তি এবং প্রভুর শক্তি।</w:t>
      </w:r>
    </w:p>
    <w:p/>
    <w:p>
      <w:r xmlns:w="http://schemas.openxmlformats.org/wordprocessingml/2006/main">
        <w:t xml:space="preserve">2: প্রিয়তমের সৌন্দর্য এবং প্রভুর সুরক্ষা।</w:t>
      </w:r>
    </w:p>
    <w:p/>
    <w:p>
      <w:r xmlns:w="http://schemas.openxmlformats.org/wordprocessingml/2006/main">
        <w:t xml:space="preserve">1: গীতসংহিতা 28:7 "সদাপ্রভু আমার শক্তি এবং আমার ঢাল; আমার হৃদয় তাঁর উপর নির্ভর করে, এবং আমি সাহায্য পেয়েছি: তাই আমার হৃদয় খুব আনন্দিত হয়; এবং আমার গান দিয়ে আমি তাঁর প্রশংসা করব।"</w:t>
      </w:r>
    </w:p>
    <w:p/>
    <w:p>
      <w:r xmlns:w="http://schemas.openxmlformats.org/wordprocessingml/2006/main">
        <w:t xml:space="preserve">2: ইশাইয়া 59:17 "কারণ তিনি ধার্মিকতাকে বক্ষবন্ধনী হিসাবে পরিধান করেছিলেন, এবং তার মাথায় পরিত্রাণের শিরস্ত্রাণ; এবং তিনি পোশাকের জন্য প্রতিশোধের পোশাক পরিধান করেছিলেন, এবং ক্লোকের মতো উদ্যমের সাথে পরিধান করেছিলেন।"</w:t>
      </w:r>
    </w:p>
    <w:p/>
    <w:p>
      <w:r xmlns:w="http://schemas.openxmlformats.org/wordprocessingml/2006/main">
        <w:t xml:space="preserve">গানের গান 4:5 তোমার দুটি স্তন দুটি যমজ শিশুর মত, যা লিলির মধ্যে চরায়।</w:t>
      </w:r>
    </w:p>
    <w:p/>
    <w:p>
      <w:r xmlns:w="http://schemas.openxmlformats.org/wordprocessingml/2006/main">
        <w:t xml:space="preserve">গানের গান প্রেয়সীর সৌন্দর্যের প্রশংসা করে, তার স্তনকে দুটি যুবতী রোজ হিসাবে বর্ণনা করে যেগুলি যমজ, লিলির মধ্যে খাওয়ায়।</w:t>
      </w:r>
    </w:p>
    <w:p/>
    <w:p>
      <w:r xmlns:w="http://schemas.openxmlformats.org/wordprocessingml/2006/main">
        <w:t xml:space="preserve">1. ঈশ্বরের সৃষ্টির সৌন্দর্য: গানের গানে একটি অধ্যয়ন</w:t>
      </w:r>
    </w:p>
    <w:p/>
    <w:p>
      <w:r xmlns:w="http://schemas.openxmlformats.org/wordprocessingml/2006/main">
        <w:t xml:space="preserve">2. ভালবাসার শক্তি: গানের গানের অন্বেষণ</w:t>
      </w:r>
    </w:p>
    <w:p/>
    <w:p>
      <w:r xmlns:w="http://schemas.openxmlformats.org/wordprocessingml/2006/main">
        <w:t xml:space="preserve">1. গীতসংহিতা 139:14 - আমি আপনার প্রশংসা করি, কারণ আমি ভয়ে এবং আশ্চর্যজনকভাবে তৈরি।</w:t>
      </w:r>
    </w:p>
    <w:p/>
    <w:p>
      <w:r xmlns:w="http://schemas.openxmlformats.org/wordprocessingml/2006/main">
        <w:t xml:space="preserve">2. ইশাইয়া 43:7 - প্রত্যেকে যাকে আমার নামে ডাকা হয়, যাকে আমি আমার মহিমার জন্য সৃষ্টি করেছি, যাকে আমি গঠন করেছি এবং তৈরি করেছি।</w:t>
      </w:r>
    </w:p>
    <w:p/>
    <w:p>
      <w:r xmlns:w="http://schemas.openxmlformats.org/wordprocessingml/2006/main">
        <w:t xml:space="preserve">গানের গান 4:6 যতক্ষণ না দিন নাকাল, এবং ছায়াগুলি দূরে চলে যায়, আমি আমাকে গন্ধরস পাহাড়ে এবং লোবানের পাহাড়ে নিয়ে যাব।</w:t>
      </w:r>
    </w:p>
    <w:p/>
    <w:p>
      <w:r xmlns:w="http://schemas.openxmlformats.org/wordprocessingml/2006/main">
        <w:t xml:space="preserve">বক্তা রাতের ছায়া থেকে দূরে সুগন্ধ ও সৌন্দর্যের জায়গায় পালাতে চায়।</w:t>
      </w:r>
    </w:p>
    <w:p/>
    <w:p>
      <w:r xmlns:w="http://schemas.openxmlformats.org/wordprocessingml/2006/main">
        <w:t xml:space="preserve">1. আনন্দময় সাধনার মাধ্যমে অন্ধকার কাটিয়ে ওঠা</w:t>
      </w:r>
    </w:p>
    <w:p/>
    <w:p>
      <w:r xmlns:w="http://schemas.openxmlformats.org/wordprocessingml/2006/main">
        <w:t xml:space="preserve">2. বিশ্বস্ত ভক্তির সৌন্দর্য এবং সুবাস</w:t>
      </w:r>
    </w:p>
    <w:p/>
    <w:p>
      <w:r xmlns:w="http://schemas.openxmlformats.org/wordprocessingml/2006/main">
        <w:t xml:space="preserve">1. গীতসংহিতা 139:11-12 - "যদি আমি বলি, নিশ্চয়ই অন্ধকার আমাকে ঢেকে ফেলবে, এবং আমার চারপাশে আলো রাত্রি হবে, এমনকি অন্ধকারও তোমার কাছে অন্ধকার নয়; রাত দিনের মতো উজ্জ্বল, কারণ অন্ধকার তোমার সাথে আলো।"</w:t>
      </w:r>
    </w:p>
    <w:p/>
    <w:p>
      <w:r xmlns:w="http://schemas.openxmlformats.org/wordprocessingml/2006/main">
        <w:t xml:space="preserve">2. ইশাইয়া 60: 1-2 - "ওঠো, আলোকিত হও, কারণ তোমার আলো এসে গেছে, এবং প্রভুর মহিমা তোমার উপরে উঠেছে৷ দেখ, অন্ধকার পৃথিবীকে ঢেকে ফেলবে, এবং ঘন অন্ধকার লোকেদেরকে ঢেকে দেবে; কিন্তু প্রভু চাইবেন তোমার উপরে উঠো, এবং তাঁর মহিমা তোমার উপরে দেখা যাবে।"</w:t>
      </w:r>
    </w:p>
    <w:p/>
    <w:p>
      <w:r xmlns:w="http://schemas.openxmlformats.org/wordprocessingml/2006/main">
        <w:t xml:space="preserve">গানের গান 4:7 তুমি সুন্দর, আমার প্রিয়; তোমার মধ্যে কোন দাগ নেই।</w:t>
      </w:r>
    </w:p>
    <w:p/>
    <w:p>
      <w:r xmlns:w="http://schemas.openxmlformats.org/wordprocessingml/2006/main">
        <w:t xml:space="preserve">গানের গান প্রিয়জনের সৌন্দর্যের প্রশংসা করে, ঘোষণা করে যে তাদের মধ্যে কোনও ত্রুটি নেই।</w:t>
      </w:r>
    </w:p>
    <w:p/>
    <w:p>
      <w:r xmlns:w="http://schemas.openxmlformats.org/wordprocessingml/2006/main">
        <w:t xml:space="preserve">1. নিঃশর্ত ভালবাসা: আমাদের প্রিয়জনের সৌন্দর্য উদযাপন</w:t>
      </w:r>
    </w:p>
    <w:p/>
    <w:p>
      <w:r xmlns:w="http://schemas.openxmlformats.org/wordprocessingml/2006/main">
        <w:t xml:space="preserve">2. ত্রুটিহীন: ঈশ্বরের সৃষ্টির পরিপূর্ণতার প্রতিফলন</w:t>
      </w:r>
    </w:p>
    <w:p/>
    <w:p>
      <w:r xmlns:w="http://schemas.openxmlformats.org/wordprocessingml/2006/main">
        <w:t xml:space="preserve">1. হিতোপদেশ 31:10 - "একজন দুর্দান্ত স্ত্রী কে খুঁজে পেতে পারে? সে অনেক বেশি মূল্যবান রত্নগুলির চেয়ে।"</w:t>
      </w:r>
    </w:p>
    <w:p/>
    <w:p>
      <w:r xmlns:w="http://schemas.openxmlformats.org/wordprocessingml/2006/main">
        <w:t xml:space="preserve">2. জেনেসিস 1:31 - "এবং ঈশ্বর যা কিছু তৈরি করেছিলেন তা দেখেছিলেন, এবং দেখুন, এটি খুব ভাল ছিল।"</w:t>
      </w:r>
    </w:p>
    <w:p/>
    <w:p>
      <w:r xmlns:w="http://schemas.openxmlformats.org/wordprocessingml/2006/main">
        <w:t xml:space="preserve">গানের গান 4:8 লেবানন থেকে, আমার স্ত্রী, লেবানন থেকে আমার সাথে এসো: আমনার চূড়া থেকে, শনির ও হারমোনের চূড়া থেকে, সিংহের ঘাঁ থেকে, চিতাবাঘের পাহাড় থেকে দেখ।</w:t>
      </w:r>
    </w:p>
    <w:p/>
    <w:p>
      <w:r xmlns:w="http://schemas.openxmlformats.org/wordprocessingml/2006/main">
        <w:t xml:space="preserve">বক্তা তাদের জীবনসঙ্গীকে লেবানন থেকে তাদের সাথে আসার জন্য আমন্ত্রণ জানান এবং আমানা, শেনির, হারমনের সুন্দর অঞ্চল এবং সিংহ ও চিতাবাঘের দেশ দেখতে।</w:t>
      </w:r>
    </w:p>
    <w:p/>
    <w:p>
      <w:r xmlns:w="http://schemas.openxmlformats.org/wordprocessingml/2006/main">
        <w:t xml:space="preserve">1. প্রেমের আমন্ত্রণ: এক হওয়ার জন্য ঈশ্বরের আহ্বান</w:t>
      </w:r>
    </w:p>
    <w:p/>
    <w:p>
      <w:r xmlns:w="http://schemas.openxmlformats.org/wordprocessingml/2006/main">
        <w:t xml:space="preserve">2. একসাথে অ্যাডভেঞ্চারিং: অন্বেষণ এবং আবিষ্কারের জন্য ঈশ্বরের আমন্ত্রণ</w:t>
      </w:r>
    </w:p>
    <w:p/>
    <w:p>
      <w:r xmlns:w="http://schemas.openxmlformats.org/wordprocessingml/2006/main">
        <w:t xml:space="preserve">1. Ephesians 5:31-32 - "অতএব একজন মানুষ তার পিতা ও মাতাকে ছেড়ে তার স্ত্রীকে দৃঢ়ভাবে আঁকড়ে ধরবে, এবং তারা উভয়ে এক দেহে পরিণত হবে। এই রহস্যটি গভীর, এবং আমি বলছি যে এটি খ্রীষ্ট এবং ঈশ্বরকে নির্দেশ করে। গির্জা</w:t>
      </w:r>
    </w:p>
    <w:p/>
    <w:p>
      <w:r xmlns:w="http://schemas.openxmlformats.org/wordprocessingml/2006/main">
        <w:t xml:space="preserve">2. গীতসংহিতা 104:19 - তিনি ঋতু চিহ্নিত করার জন্য চাঁদ তৈরি করেছিলেন; সূর্য অস্ত যাওয়ার সময় জানে।</w:t>
      </w:r>
    </w:p>
    <w:p/>
    <w:p>
      <w:r xmlns:w="http://schemas.openxmlformats.org/wordprocessingml/2006/main">
        <w:t xml:space="preserve">গানের গান 4:9 হে আমার বোন, আমার পত্নী, তুমি আমার হৃদয়কে তুচ্ছ করেছ; তুমি তোমার এক চোখ দিয়ে, তোমার গলার একটি শিকল দিয়ে আমার হৃদয়কে ক্ষুন্ন করেছ।</w:t>
      </w:r>
    </w:p>
    <w:p/>
    <w:p>
      <w:r xmlns:w="http://schemas.openxmlformats.org/wordprocessingml/2006/main">
        <w:t xml:space="preserve">প্রেয়সী তাদের প্রেয়সীর সৌন্দর্যে মুগ্ধ হয়।</w:t>
      </w:r>
    </w:p>
    <w:p/>
    <w:p>
      <w:r xmlns:w="http://schemas.openxmlformats.org/wordprocessingml/2006/main">
        <w:t xml:space="preserve">1. প্রেম প্রায়ই সৌন্দর্য এবং প্রশংসা মাধ্যমে প্রকাশ করা হয়.</w:t>
      </w:r>
    </w:p>
    <w:p/>
    <w:p>
      <w:r xmlns:w="http://schemas.openxmlformats.org/wordprocessingml/2006/main">
        <w:t xml:space="preserve">2. সৌন্দর্যের শক্তি এবং একটি হৃদয় ক্যাপচার করার ক্ষমতা।</w:t>
      </w:r>
    </w:p>
    <w:p/>
    <w:p>
      <w:r xmlns:w="http://schemas.openxmlformats.org/wordprocessingml/2006/main">
        <w:t xml:space="preserve">1. হিতোপদেশ 5:19 - তাকে প্রেমময় পশ্চাদ্দেশ এবং মনোরম হরিণের মতো হতে দিন; তার স্তন সর্বদা তোমাকে সন্তুষ্ট করুক; এবং আপনি সর্বদা তার ভালবাসায় অভিভূত হন।</w:t>
      </w:r>
    </w:p>
    <w:p/>
    <w:p>
      <w:r xmlns:w="http://schemas.openxmlformats.org/wordprocessingml/2006/main">
        <w:t xml:space="preserve">2. 1 জন 4:18 - প্রেমে কোন ভয় নেই; কিন্তু নিখুঁত ভালবাসা ভয় দূর করে, কারণ ভয়ের যন্ত্রণা আছে৷ কেউ ঈশ্বরের উপাসনা করে প্রেম পূর্ণতা লাভ করা হয় না।</w:t>
      </w:r>
    </w:p>
    <w:p/>
    <w:p>
      <w:r xmlns:w="http://schemas.openxmlformats.org/wordprocessingml/2006/main">
        <w:t xml:space="preserve">গানের গান 4:10 হে আমার বোন, আমার পত্নী, তোমার ভালবাসা কত ন্যায্য! তোমার প্রেম মদের চেয়ে কত ভালো! আর সব মশলার চেয়ে তোমার মলমের গন্ধ!</w:t>
      </w:r>
    </w:p>
    <w:p/>
    <w:p>
      <w:r xmlns:w="http://schemas.openxmlformats.org/wordprocessingml/2006/main">
        <w:t xml:space="preserve">জীবনের সবচেয়ে আনন্দদায়ক জিনিসের চেয়ে জীবনসঙ্গীর ভালোবাসা উত্তম।</w:t>
      </w:r>
    </w:p>
    <w:p/>
    <w:p>
      <w:r xmlns:w="http://schemas.openxmlformats.org/wordprocessingml/2006/main">
        <w:t xml:space="preserve">1. অন্য যেকোনো কিছুর চেয়ে আপনার স্ত্রীর ভালবাসার প্রশংসা করতে শিখুন।</w:t>
      </w:r>
    </w:p>
    <w:p/>
    <w:p>
      <w:r xmlns:w="http://schemas.openxmlformats.org/wordprocessingml/2006/main">
        <w:t xml:space="preserve">2. প্রেম হল ঈশ্বরের দেওয়া সবচেয়ে বড় উপহার।</w:t>
      </w:r>
    </w:p>
    <w:p/>
    <w:p>
      <w:r xmlns:w="http://schemas.openxmlformats.org/wordprocessingml/2006/main">
        <w:t xml:space="preserve">1. 1 জন 4:8 - "যে কেউ ভালবাসে না সে ঈশ্বরকে জানে না, কারণ ঈশ্বরই প্রেম।"</w:t>
      </w:r>
    </w:p>
    <w:p/>
    <w:p>
      <w:r xmlns:w="http://schemas.openxmlformats.org/wordprocessingml/2006/main">
        <w:t xml:space="preserve">2. মার্ক 12:30-31 - "এবং আপনি আপনার সমস্ত হৃদয়, আপনার সমস্ত আত্মা এবং আপনার সমস্ত মন এবং আপনার সমস্ত শক্তি দিয়ে আপনার ঈশ্বর প্রভুকে ভালোবাসবেন৷ দ্বিতীয়টি হল: আপনি আপনার প্রতিবেশীকে নিজের মতো ভালোবাসবেন৷ এগুলোর চেয়ে বড় কোন হুকুম নেই।</w:t>
      </w:r>
    </w:p>
    <w:p/>
    <w:p>
      <w:r xmlns:w="http://schemas.openxmlformats.org/wordprocessingml/2006/main">
        <w:t xml:space="preserve">গানের গান 4:11 হে আমার পত্নী, তোমার ঠোঁট মৌচাকের মত ঝরে, তোমার জিভের নীচে মধু ও দুধ আছে; তোমার পোশাকের গন্ধ লেবাননের গন্ধের মত।</w:t>
      </w:r>
    </w:p>
    <w:p/>
    <w:p>
      <w:r xmlns:w="http://schemas.openxmlformats.org/wordprocessingml/2006/main">
        <w:t xml:space="preserve">গানের গানে প্রিয়তমকে মিষ্টি কথা বলে এবং গন্ধে আনন্দদায়ক বলে বর্ণনা করা হয়েছে।</w:t>
      </w:r>
    </w:p>
    <w:p/>
    <w:p>
      <w:r xmlns:w="http://schemas.openxmlformats.org/wordprocessingml/2006/main">
        <w:t xml:space="preserve">1: মিষ্টি শব্দের শক্তি</w:t>
      </w:r>
    </w:p>
    <w:p/>
    <w:p>
      <w:r xmlns:w="http://schemas.openxmlformats.org/wordprocessingml/2006/main">
        <w:t xml:space="preserve">2: ন্যায়পরায়ণতার মিষ্টি গন্ধ</w:t>
      </w:r>
    </w:p>
    <w:p/>
    <w:p>
      <w:r xmlns:w="http://schemas.openxmlformats.org/wordprocessingml/2006/main">
        <w:t xml:space="preserve">1: হিতোপদেশ 16:24 - মনোরম শব্দগুলি মৌচাকের মতো, আত্মার জন্য মিষ্টি এবং হাড়ের জন্য স্বাস্থ্য।</w:t>
      </w:r>
    </w:p>
    <w:p/>
    <w:p>
      <w:r xmlns:w="http://schemas.openxmlformats.org/wordprocessingml/2006/main">
        <w:t xml:space="preserve">2:2 করিন্থিয়ানস 2:14-15 - কিন্তু ঈশ্বরকে ধন্যবাদ, যিনি খ্রীষ্টে সর্বদা আমাদের বিজয়ী মিছিলে নেতৃত্ব দেন এবং আমাদের মাধ্যমে তাঁর জ্ঞানের সুবাস সর্বত্র ছড়িয়ে দেন। কারণ যারা উদ্ধার পাচ্ছে এবং যারা ধ্বংস হচ্ছে তাদের মধ্যে আমরা ঈশ্বরের কাছে খ্রীষ্টের সুবাস।</w:t>
      </w:r>
    </w:p>
    <w:p/>
    <w:p>
      <w:r xmlns:w="http://schemas.openxmlformats.org/wordprocessingml/2006/main">
        <w:t xml:space="preserve">গানের গান 4:12 একটি ঘেরা বাগান আমার বোন, আমার পত্নী; একটি বসন্ত বন্ধ, একটি ঝর্ণা সিল।</w:t>
      </w:r>
    </w:p>
    <w:p/>
    <w:p>
      <w:r xmlns:w="http://schemas.openxmlformats.org/wordprocessingml/2006/main">
        <w:t xml:space="preserve">এই অনুচ্ছেদটি প্রেয়সীর প্রেমের সৌন্দর্য এবং বিশেষত্বের কথা বলে।</w:t>
      </w:r>
    </w:p>
    <w:p/>
    <w:p>
      <w:r xmlns:w="http://schemas.openxmlformats.org/wordprocessingml/2006/main">
        <w:t xml:space="preserve">1: প্রেয়সীর ভালবাসার সৌন্দর্য</w:t>
      </w:r>
    </w:p>
    <w:p/>
    <w:p>
      <w:r xmlns:w="http://schemas.openxmlformats.org/wordprocessingml/2006/main">
        <w:t xml:space="preserve">2: প্রেয়সীর ভালবাসার এক্সক্লুসিভিটি</w:t>
      </w:r>
    </w:p>
    <w:p/>
    <w:p>
      <w:r xmlns:w="http://schemas.openxmlformats.org/wordprocessingml/2006/main">
        <w:t xml:space="preserve">1: ইশাইয়া 62:4-5 "আপনাকে আর পরিত্যাগ করা হবে না, এবং আপনার দেশকে আর জনশূন্য বলা হবে না, তবে আপনাকে বলা হবে আমার আনন্দ তার মধ্যে, এবং আপনার দেশ বিবাহিত; কারণ প্রভু আপনাকে খুশি করেন, এবং আপনার জমি বিবাহিত হবে.</w:t>
      </w:r>
    </w:p>
    <w:p/>
    <w:p>
      <w:r xmlns:w="http://schemas.openxmlformats.org/wordprocessingml/2006/main">
        <w:t xml:space="preserve">2: Jeremiah 31:3 "প্রভু বহুদূর থেকে তাঁর কাছে আবির্ভূত হয়েছেন। আমি তোমাকে চিরকালের ভালবাসা দিয়ে ভালবেসেছি; তাই আমি তোমার প্রতি আমার বিশ্বস্ততা অব্যাহত রেখেছি।"</w:t>
      </w:r>
    </w:p>
    <w:p/>
    <w:p>
      <w:r xmlns:w="http://schemas.openxmlformats.org/wordprocessingml/2006/main">
        <w:t xml:space="preserve">গানের গান 4:13 তোমার গাছপালা ডালিমের বাগান, মনোরম ফল; ক্যাম্পফায়ার, স্পিকেনার্ড সহ,</w:t>
      </w:r>
    </w:p>
    <w:p/>
    <w:p>
      <w:r xmlns:w="http://schemas.openxmlformats.org/wordprocessingml/2006/main">
        <w:t xml:space="preserve">সলোমনের গান প্রেম এবং বিবাহের আনন্দ উদযাপন করে।</w:t>
      </w:r>
    </w:p>
    <w:p/>
    <w:p>
      <w:r xmlns:w="http://schemas.openxmlformats.org/wordprocessingml/2006/main">
        <w:t xml:space="preserve">1: ভালবাসা ডালিমের মতো সুন্দর এবং মিষ্টি।</w:t>
      </w:r>
    </w:p>
    <w:p/>
    <w:p>
      <w:r xmlns:w="http://schemas.openxmlformats.org/wordprocessingml/2006/main">
        <w:t xml:space="preserve">2: বিবাহ একটি মূল্যবান উপহার যা লালন করা উচিত।</w:t>
      </w:r>
    </w:p>
    <w:p/>
    <w:p>
      <w:r xmlns:w="http://schemas.openxmlformats.org/wordprocessingml/2006/main">
        <w:t xml:space="preserve">1: কলসিয়ানস 3:12-14 - অতএব, ঈশ্বরের মনোনীত, পবিত্র এবং প্রিয়, করুণার অন্ত্র, দয়া, মনের নম্রতা, নম্রতা, ধৈর্যশীলতা পরিধান করুন; পরস্পরকে সহনশীল হও এবং পরস্পরকে ক্ষমা কর, যদি কারো কারো বিরুদ্ধে ঝগড়া হয়, খ্রীষ্ট যেমন তোমাদের ক্ষমা করেছেন, তেমনি তোমরাও কর৷ এবং এই সব কিছুর উপরে দান করুন, যা পরিপূর্ণতার বন্ধন।</w:t>
      </w:r>
    </w:p>
    <w:p/>
    <w:p>
      <w:r xmlns:w="http://schemas.openxmlformats.org/wordprocessingml/2006/main">
        <w:t xml:space="preserve">2: Ephesians 5:22-33 - স্ত্রীরা, প্রভুর কাছে নিজের স্বামীদের কাছে নিজেকে সমর্পণ কর। কেননা স্বামী স্ত্রীর মস্তক, যেমন খ্রীষ্ট মন্ডলীর মস্তক: এবং তিনি দেহের ত্রাণকর্তা। তাই মণ্ডলী যেমন খ্রীষ্টের অধীন, তেমনি স্ত্রীরাও যেন সব বিষয়ে তাদের স্বামীর অধীন হয়৷ স্বামীরা, তোমাদের স্ত্রীদের ভালবাসো, যেমন খ্রীষ্টও মণ্ডলীকে ভালবাসতেন এবং এর জন্য নিজেকে বিলিয়ে দিয়েছিলেন৷ যাতে তিনি শব্দ দ্বারা জল ধোয়ার মাধ্যমে এটিকে পবিত্র ও শুদ্ধ করতে পারেন৷</w:t>
      </w:r>
    </w:p>
    <w:p/>
    <w:p>
      <w:r xmlns:w="http://schemas.openxmlformats.org/wordprocessingml/2006/main">
        <w:t xml:space="preserve">গানের গান 4:14 স্পিকেনার্ড এবং জাফরান; ক্যালামাস এবং দারুচিনি, সমস্ত লোবান গাছ সহ; গন্ধরস এবং অ্যালোস, সমস্ত প্রধান মশলা সহ:</w:t>
      </w:r>
    </w:p>
    <w:p/>
    <w:p>
      <w:r xmlns:w="http://schemas.openxmlformats.org/wordprocessingml/2006/main">
        <w:t xml:space="preserve">গানের গান দুটি মানুষের মধ্যে প্রেমের সৌন্দর্য উদযাপন করে।</w:t>
      </w:r>
    </w:p>
    <w:p/>
    <w:p>
      <w:r xmlns:w="http://schemas.openxmlformats.org/wordprocessingml/2006/main">
        <w:t xml:space="preserve">1: এই আয়াতে উল্লিখিত মশলাগুলির মতোই সত্যিকারের ভালবাসা একটি মূল্যবান এবং সুগন্ধি উপহার।</w:t>
      </w:r>
    </w:p>
    <w:p/>
    <w:p>
      <w:r xmlns:w="http://schemas.openxmlformats.org/wordprocessingml/2006/main">
        <w:t xml:space="preserve">2: এই অনুচ্ছেদে মশলা দ্বারা বর্ণিত যে কোনও বস্তুগত জিনিস বা আনন্দের চেয়ে প্রেম আরও মূল্যবান।</w:t>
      </w:r>
    </w:p>
    <w:p/>
    <w:p>
      <w:r xmlns:w="http://schemas.openxmlformats.org/wordprocessingml/2006/main">
        <w:t xml:space="preserve">1: 1 করিন্থিয়ানস 13:1-8 - প্রেম ধৈর্যশীল এবং দয়ালু; এটি হিংসা বা গর্ব করে না; এটা অহংকারী বা অভদ্র নয়.</w:t>
      </w:r>
    </w:p>
    <w:p/>
    <w:p>
      <w:r xmlns:w="http://schemas.openxmlformats.org/wordprocessingml/2006/main">
        <w:t xml:space="preserve">2:1 জন 4:16 - ঈশ্বর প্রেম, এবং যে কেউ প্রেমে থাকে ঈশ্বরের মধ্যে থাকে, এবং ঈশ্বর তার মধ্যে থাকেন৷</w:t>
      </w:r>
    </w:p>
    <w:p/>
    <w:p>
      <w:r xmlns:w="http://schemas.openxmlformats.org/wordprocessingml/2006/main">
        <w:t xml:space="preserve">গানের গান 4:15 বাগানের একটি ঝর্ণা, জীবন্ত জলের একটি কূপ এবং লেবানন থেকে আসা জলধারা।</w:t>
      </w:r>
    </w:p>
    <w:p/>
    <w:p>
      <w:r xmlns:w="http://schemas.openxmlformats.org/wordprocessingml/2006/main">
        <w:t xml:space="preserve">এই প্যাসেজটি প্রকৃতির সৌন্দর্য এবং এর প্রাচুর্যের জীবনদানকারী সম্পদের বর্ণনা।</w:t>
      </w:r>
    </w:p>
    <w:p/>
    <w:p>
      <w:r xmlns:w="http://schemas.openxmlformats.org/wordprocessingml/2006/main">
        <w:t xml:space="preserve">1. "লিভিং ওয়াটার: রিফ্রেশিং এবং রিনিউয়িং আমাদের জীবন"</w:t>
      </w:r>
    </w:p>
    <w:p/>
    <w:p>
      <w:r xmlns:w="http://schemas.openxmlformats.org/wordprocessingml/2006/main">
        <w:t xml:space="preserve">2. "প্রকৃতির সৌন্দর্য: ঈশ্বরের কাছ থেকে একটি উপহার"</w:t>
      </w:r>
    </w:p>
    <w:p/>
    <w:p>
      <w:r xmlns:w="http://schemas.openxmlformats.org/wordprocessingml/2006/main">
        <w:t xml:space="preserve">1. জন 4:14 কিন্তু আমি যে জল দিব তা যে কেউ পান করবে সে কখনও পিপাসা পাবে না; কিন্তু আমি তাকে যে জল দেব তা তার মধ্যে অনন্ত জীবনের জন্য উত্থিত জলের কূপে পরিণত হবে।"</w:t>
      </w:r>
    </w:p>
    <w:p/>
    <w:p>
      <w:r xmlns:w="http://schemas.openxmlformats.org/wordprocessingml/2006/main">
        <w:t xml:space="preserve">2. গীতসংহিতা 104:10-12 তুমি উপত্যকায় ঝর্ণা প্রবাহিত কর; তারা পাহাড়ের মধ্যে প্রবাহিত হয়; তারা মাঠের প্রতিটি পশুকে পান দেয়; বন্য গাধারা তাদের তৃষ্ণা নিবারণ করে। তাদের পাশে আকাশের পাখিরা বাস করে; তারা শাখাগুলির মধ্যে গান করে। তোমার সুউচ্চ আবাস থেকে তুমি পাহাড়কে জল দাও; তোমার কাজের ফল দিয়ে পৃথিবী সন্তুষ্ট।</w:t>
      </w:r>
    </w:p>
    <w:p/>
    <w:p>
      <w:r xmlns:w="http://schemas.openxmlformats.org/wordprocessingml/2006/main">
        <w:t xml:space="preserve">গানের গান 4:16 হে উত্তরের বাতাস, জেগে ওঠো; তুমি দক্ষিণে এস; আমার বাগানে ফুঁ দাও, যাতে সেখান থেকে মশলা বের হয়ে যায়। আমার প্রিয় তার বাগানে আসুক, এবং তার মনোরম ফল খেতে দিন.</w:t>
      </w:r>
    </w:p>
    <w:p/>
    <w:p>
      <w:r xmlns:w="http://schemas.openxmlformats.org/wordprocessingml/2006/main">
        <w:t xml:space="preserve">প্রেয়সীকে বাগানে প্রবেশ করতে এবং এর মনোরম ফল ভোগ করার জন্য আমন্ত্রণ জানানো হয়।</w:t>
      </w:r>
    </w:p>
    <w:p/>
    <w:p>
      <w:r xmlns:w="http://schemas.openxmlformats.org/wordprocessingml/2006/main">
        <w:t xml:space="preserve">1: আমরা প্রভুর বাগানে প্রবেশ করতে এবং তাঁর আত্মার ফল খাওয়ার জন্য আমন্ত্রিত।</w:t>
      </w:r>
    </w:p>
    <w:p/>
    <w:p>
      <w:r xmlns:w="http://schemas.openxmlformats.org/wordprocessingml/2006/main">
        <w:t xml:space="preserve">2: প্রভুর আশীর্বাদের মাধ্যমে, আমরা তাঁর বাগানে আনন্দ ও আনন্দ অনুভব করতে পারি।</w:t>
      </w:r>
    </w:p>
    <w:p/>
    <w:p>
      <w:r xmlns:w="http://schemas.openxmlformats.org/wordprocessingml/2006/main">
        <w:t xml:space="preserve">1: গীতসংহিতা 1:3 - তিনি জলের নদীর ধারে রোপিত গাছের মতো হবেন, যে তার মৌসুমে ফল দেয়; তার পাতাও শুকিয়ে যাবে না; আর সে যা কিছু করবে তাতেই সফলতা আসবে৷</w:t>
      </w:r>
    </w:p>
    <w:p/>
    <w:p>
      <w:r xmlns:w="http://schemas.openxmlformats.org/wordprocessingml/2006/main">
        <w:t xml:space="preserve">2: Isaiah 61:11 - কারণ পৃথিবী যেমন তার কুঁড়ি বের করে, এবং বাগান যেমন তার মধ্যে বপন করা জিনিসগুলিকে ফুটিয়ে তোলে; তাই প্রভু সদাপ্রভু সমস্ত জাতির সামনে ধার্মিকতা ও প্রশংসার জন্ম দেবেন।</w:t>
      </w:r>
    </w:p>
    <w:p/>
    <w:p>
      <w:r xmlns:w="http://schemas.openxmlformats.org/wordprocessingml/2006/main">
        <w:t xml:space="preserve">সলোমনের গান 5 অধ্যায়ে নববধূ এবং তার প্রিয়জনের মধ্যে প্রেমের কাব্যিক অভিব্যক্তি অব্যাহত রয়েছে। এটি একটি ক্ষণস্থায়ী বিচ্ছেদ এবং পরবর্তী আকাঙ্ক্ষা এবং তাদের মধ্যে পুনর্মিলন চিত্রিত করে।</w:t>
      </w:r>
    </w:p>
    <w:p/>
    <w:p>
      <w:r xmlns:w="http://schemas.openxmlformats.org/wordprocessingml/2006/main">
        <w:t xml:space="preserve">1ম অনুচ্ছেদ: নববধূ একটি স্বপ্ন বর্ণনা করে যেখানে সে তার প্রিয়জনের জন্য দরজা খুলতে ইতস্তত করে যখন সে ধাক্কা দেয়। যখন সে তাকে ভিতরে যেতে দেওয়ার সিদ্ধান্ত নেয়, সে ইতিমধ্যেই চলে গেছে। সে তাকে খোঁজে কিন্তু তাকে খুঁজে পায় না (সলোমনের গান 5:1-6)।</w:t>
      </w:r>
    </w:p>
    <w:p/>
    <w:p>
      <w:r xmlns:w="http://schemas.openxmlformats.org/wordprocessingml/2006/main">
        <w:t xml:space="preserve">2য় অনুচ্ছেদ: জেরুজালেমের কন্যারা কনেকে তার প্রিয়তমার বৈশিষ্ট্য সম্পর্কে জিজ্ঞাসা করে, তাকে তার শারীরিক বৈশিষ্ট্যগুলি বর্ণনা করতে এবং তার প্রতি তার গভীর স্নেহ প্রকাশ করতে প্ররোচিত করে (সলোমনের গান 5:7-8)।</w:t>
      </w:r>
    </w:p>
    <w:p/>
    <w:p>
      <w:r xmlns:w="http://schemas.openxmlformats.org/wordprocessingml/2006/main">
        <w:t xml:space="preserve">3য় অনুচ্ছেদ: নববধূ সারা শহরে তার প্রিয়তমাকে খুঁজতে থাকে, অন্যদের জিজ্ঞাসা করে যে তারা তাকে দেখেছে কিনা। তিনি রক্ষীদের মুখোমুখি হন যারা তার সাথে দুর্ব্যবহার করেন, কিন্তু তিনি তার সাধনায় অবিচল থাকেন (সলোমনের গান 5:9-16)।</w:t>
      </w:r>
    </w:p>
    <w:p/>
    <w:p>
      <w:r xmlns:w="http://schemas.openxmlformats.org/wordprocessingml/2006/main">
        <w:t xml:space="preserve">৪র্থ অনুচ্ছেদ: অবশেষে, নববধূ তার প্রিয়তমাকে খুঁজে পায় এবং প্রকাশ করে যে সে তার উপস্থিতি কতটা কামনা করে। তিনি তার শারীরিক সৌন্দর্য বর্ণনা করেছেন এবং তার প্রতি তার ভালবাসা প্রকাশ করেছেন (সলোমনের গান 5:17)।</w:t>
      </w:r>
    </w:p>
    <w:p/>
    <w:p>
      <w:r xmlns:w="http://schemas.openxmlformats.org/wordprocessingml/2006/main">
        <w:t xml:space="preserve">সংক্ষেপে,</w:t>
      </w:r>
    </w:p>
    <w:p>
      <w:r xmlns:w="http://schemas.openxmlformats.org/wordprocessingml/2006/main">
        <w:t xml:space="preserve">সলোমন অধ্যায়ের পাঁচ চিত্রিত গান</w:t>
      </w:r>
    </w:p>
    <w:p>
      <w:r xmlns:w="http://schemas.openxmlformats.org/wordprocessingml/2006/main">
        <w:t xml:space="preserve">মধ্যে অস্থায়ী বিচ্ছেদ</w:t>
      </w:r>
    </w:p>
    <w:p>
      <w:r xmlns:w="http://schemas.openxmlformats.org/wordprocessingml/2006/main">
        <w:t xml:space="preserve">নববধূ এবং তার প্রিয়তমা,</w:t>
      </w:r>
    </w:p>
    <w:p>
      <w:r xmlns:w="http://schemas.openxmlformats.org/wordprocessingml/2006/main">
        <w:t xml:space="preserve">কাব্যিক অভিব্যক্তির মাধ্যমে তাদের আকাঙ্ক্ষা এবং চূড়ান্ত পুনর্মিলন অনুসরণ করে।</w:t>
      </w:r>
    </w:p>
    <w:p/>
    <w:p>
      <w:r xmlns:w="http://schemas.openxmlformats.org/wordprocessingml/2006/main">
        <w:t xml:space="preserve">স্বপ্নের বর্ণনা যেখানে নববধূ দরজা খুলতে ইতস্তত করে যখন প্রেয়সী ধাক্কা দেয়।</w:t>
      </w:r>
    </w:p>
    <w:p>
      <w:r xmlns:w="http://schemas.openxmlformats.org/wordprocessingml/2006/main">
        <w:t xml:space="preserve">কনে দ্বারা পরিচালিত অনুসন্ধান নেতৃস্থানীয় প্রবেশের অনুমতি দেওয়া হচ্ছে আগে প্রস্থান দয়িত.</w:t>
      </w:r>
    </w:p>
    <w:p>
      <w:r xmlns:w="http://schemas.openxmlformats.org/wordprocessingml/2006/main">
        <w:t xml:space="preserve">সাধনার সময় স্থির থাকাকালীন রক্ষীদের কাছ থেকে দুর্ব্যবহারের সম্মুখীন হওয়া।</w:t>
      </w:r>
    </w:p>
    <w:p>
      <w:r xmlns:w="http://schemas.openxmlformats.org/wordprocessingml/2006/main">
        <w:t xml:space="preserve">তার উপস্থিতির প্রতি আকাঙ্ক্ষা প্রকাশ করার সময় অবশেষে প্রিয়কে খুঁজে পাওয়া।</w:t>
      </w:r>
    </w:p>
    <w:p>
      <w:r xmlns:w="http://schemas.openxmlformats.org/wordprocessingml/2006/main">
        <w:t xml:space="preserve">ভালোবাসা প্রকাশের সাথে সাথে প্রেয়সীর ধারণকৃত শারীরিক সৌন্দর্যের বর্ণনা।</w:t>
      </w:r>
    </w:p>
    <w:p/>
    <w:p>
      <w:r xmlns:w="http://schemas.openxmlformats.org/wordprocessingml/2006/main">
        <w:t xml:space="preserve">কাব্যিক ভাষার মাধ্যমে চিত্রিত রোমান্টিক সম্পর্কের মধ্যে অস্থায়ী চ্যালেঞ্জগুলিকে স্বীকৃতি দেওয়ার জন্য অন্তর্দৃষ্টি দেওয়া। অধ্যবসায়, সংকল্প, সেইসাথে একটি সম্পর্কের মধ্যে বিচ্ছেদ বা দূরত্বের মুহূর্তগুলিতে সম্মুখীন বাধাগুলি অতিক্রম করার উপর গুরুত্ব দেওয়া। অতিরিক্তভাবে, প্রিয়জনের সাথে পুনর্মিলনের অভিজ্ঞতার আনন্দকে তুলে ধরার পাশাপাশি তাদের প্রতি গভীর স্নেহ প্রকাশ করা।</w:t>
      </w:r>
    </w:p>
    <w:p/>
    <w:p>
      <w:r xmlns:w="http://schemas.openxmlformats.org/wordprocessingml/2006/main">
        <w:t xml:space="preserve">গানের গান 5:1 আমি আমার বাগানে এসেছি, আমার বোন, আমার স্ত্রী: আমি আমার মশলা দিয়ে আমার গন্ধরস সংগ্রহ করেছি; আমি আমার মধু দিয়ে আমার মৌচাক খেয়েছি; আমি আমার দুধের সাথে আমার দ্রাক্ষারস পান করেছি: হে বন্ধুরা, খাও; পান কর, হ্যাঁ, প্রচুর পরিমাণে পান কর, হে প্রিয়তম।</w:t>
      </w:r>
    </w:p>
    <w:p/>
    <w:p>
      <w:r xmlns:w="http://schemas.openxmlformats.org/wordprocessingml/2006/main">
        <w:t xml:space="preserve">গানের গান বৈবাহিক প্রেমের আনন্দের একটি কাব্যিক অভিব্যক্তি। এটি বিবাহের আধ্যাত্মিক এবং শারীরিক আনন্দে অংশ নেওয়ার আমন্ত্রণ।</w:t>
      </w:r>
    </w:p>
    <w:p/>
    <w:p>
      <w:r xmlns:w="http://schemas.openxmlformats.org/wordprocessingml/2006/main">
        <w:t xml:space="preserve">1. বৈবাহিক প্রেমের আনন্দ: আধ্যাত্মিক এবং শারীরিক পরিপূর্ণতা অনুভব করার আমন্ত্রণ</w:t>
      </w:r>
    </w:p>
    <w:p/>
    <w:p>
      <w:r xmlns:w="http://schemas.openxmlformats.org/wordprocessingml/2006/main">
        <w:t xml:space="preserve">2. আধ্যাত্মিক এবং শারীরিক ঘনিষ্ঠতার সাথে আপনার বিবাহকে পুষ্ট করুন</w:t>
      </w:r>
    </w:p>
    <w:p/>
    <w:p>
      <w:r xmlns:w="http://schemas.openxmlformats.org/wordprocessingml/2006/main">
        <w:t xml:space="preserve">1. 1 করিন্থিয়ানস 7:2-5 - পল বিবাহিত দম্পতিদের একে অপরকে যৌনভাবে সন্তুষ্ট করতে উত্সাহিত করেন।</w:t>
      </w:r>
    </w:p>
    <w:p/>
    <w:p>
      <w:r xmlns:w="http://schemas.openxmlformats.org/wordprocessingml/2006/main">
        <w:t xml:space="preserve">2. Ephesians 5:21-33 - পল স্বামী এবং স্ত্রীদের নিঃশর্ত ভালবাসার সাথে একে অপরকে সম্মান করতে উত্সাহিত করেন।</w:t>
      </w:r>
    </w:p>
    <w:p/>
    <w:p>
      <w:r xmlns:w="http://schemas.openxmlformats.org/wordprocessingml/2006/main">
        <w:t xml:space="preserve">গানের গান 5:2 আমি ঘুমিয়েছি, কিন্তু আমার হৃদয় জেগে আছে: এটা আমার প্রিয়তমের কণ্ঠস্বর যা কড়া নাড়ছে, বলছে, আমার জন্য খুলে দাও, আমার বোন, আমার ভালবাসা, আমার ঘুঘু, আমার নিষ্পাপ: কারণ আমার মাথা শিশিরে ভরা, এবং রাতের ফোঁটা দিয়ে আমার তালা।</w:t>
      </w:r>
    </w:p>
    <w:p/>
    <w:p>
      <w:r xmlns:w="http://schemas.openxmlformats.org/wordprocessingml/2006/main">
        <w:t xml:space="preserve">প্রেয়সী ডাকে তার প্রেয়সীকে ভেতরে যেতে দিতে।</w:t>
      </w:r>
    </w:p>
    <w:p/>
    <w:p>
      <w:r xmlns:w="http://schemas.openxmlformats.org/wordprocessingml/2006/main">
        <w:t xml:space="preserve">1: ভালবাসার শক্তি এবং এটি কীভাবে সীমানা অতিক্রম করে।</w:t>
      </w:r>
    </w:p>
    <w:p/>
    <w:p>
      <w:r xmlns:w="http://schemas.openxmlformats.org/wordprocessingml/2006/main">
        <w:t xml:space="preserve">2: প্রেমে নিষ্পাপ হওয়া মানে কি।</w:t>
      </w:r>
    </w:p>
    <w:p/>
    <w:p>
      <w:r xmlns:w="http://schemas.openxmlformats.org/wordprocessingml/2006/main">
        <w:t xml:space="preserve">1: 1 জন 4: 7-8 প্রিয়, আসুন আমরা একে অপরকে ভালবাসি, কারণ ভালবাসা ঈশ্বরের কাছ থেকে, এবং যে কেউ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2: রোমানস 12:9-10 প্রেম অকৃত্রিম হতে দিন। মন্দ যা ঘৃণা করে; যা ভাল তা ধরে রাখুন। পরস্পরকে ভ্রাতৃস্নেহে ভালবাসুন। সম্মান প্রদর্শনে একে অপরকে ছাড়িয়ে যান।</w:t>
      </w:r>
    </w:p>
    <w:p/>
    <w:p>
      <w:r xmlns:w="http://schemas.openxmlformats.org/wordprocessingml/2006/main">
        <w:t xml:space="preserve">গানের গান 5:3 আমি আমার জামা খুলে ফেলেছি; আমি কিভাবে এটা লাগাব? আমি আমার পা ধুয়েছি; আমি কিভাবে তাদের অপবিত্র করব?</w:t>
      </w:r>
    </w:p>
    <w:p/>
    <w:p>
      <w:r xmlns:w="http://schemas.openxmlformats.org/wordprocessingml/2006/main">
        <w:t xml:space="preserve">গানের গানের বক্তা প্রশ্ন করছেন কীভাবে তারা তাদের কোট পরে এবং তাদের খুলে ফেলার পরে তাদের পা অপবিত্র করতে পারে।</w:t>
      </w:r>
    </w:p>
    <w:p/>
    <w:p>
      <w:r xmlns:w="http://schemas.openxmlformats.org/wordprocessingml/2006/main">
        <w:t xml:space="preserve">1. চিন্তা ও কাজে পবিত্র ও বিশুদ্ধ থাকার গুরুত্ব।</w:t>
      </w:r>
    </w:p>
    <w:p/>
    <w:p>
      <w:r xmlns:w="http://schemas.openxmlformats.org/wordprocessingml/2006/main">
        <w:t xml:space="preserve">2. শারীরিক এবং আধ্যাত্মিক মধ্যে ভারসাম্য বজায় রাখার চ্যালেঞ্জ.</w:t>
      </w:r>
    </w:p>
    <w:p/>
    <w:p>
      <w:r xmlns:w="http://schemas.openxmlformats.org/wordprocessingml/2006/main">
        <w:t xml:space="preserve">1. ইশাইয়া 1:18 - "এখন আসুন, আমরা একসাথে যুক্তি করি, সদাপ্রভু বলেন: যদিও তোমার পাপগুলি লাল রঙের মতো, তবে তারা তুষারের মতো সাদা হবে; যদিও তারা লাল রঙের মতো লাল, তারা পশমের মতো হবে।"</w:t>
      </w:r>
    </w:p>
    <w:p/>
    <w:p>
      <w:r xmlns:w="http://schemas.openxmlformats.org/wordprocessingml/2006/main">
        <w:t xml:space="preserve">2. 1 করিন্থিয়ানস 6:19-20 -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হয়েছিল। তাই তোমার শরীরে ঈশ্বরকে মহিমান্বিত কর।"</w:t>
      </w:r>
    </w:p>
    <w:p/>
    <w:p>
      <w:r xmlns:w="http://schemas.openxmlformats.org/wordprocessingml/2006/main">
        <w:t xml:space="preserve">গানের গান 5:4 আমার প্রিয়জন দরজার ছিদ্রে তার হাত রাখলেন, এবং আমার নাড়িভুঁড়ি তার জন্য সরে গেল।</w:t>
      </w:r>
    </w:p>
    <w:p/>
    <w:p>
      <w:r xmlns:w="http://schemas.openxmlformats.org/wordprocessingml/2006/main">
        <w:t xml:space="preserve">বর্ণনাকারী তার প্রেয়সীর প্রতি তার ভালবাসা প্রকাশ করে, বর্ণনা করে কিভাবে তার আবেগ আলোড়িত হয় যখন সে দরজা দিয়ে হাত দেয়।</w:t>
      </w:r>
    </w:p>
    <w:p/>
    <w:p>
      <w:r xmlns:w="http://schemas.openxmlformats.org/wordprocessingml/2006/main">
        <w:t xml:space="preserve">1. বিচ্ছেদের সময়ে প্রেম: সামাজিক দূরত্বের সময় ঘনিষ্ঠতা পুনরায় আবিষ্কার করা</w:t>
      </w:r>
    </w:p>
    <w:p/>
    <w:p>
      <w:r xmlns:w="http://schemas.openxmlformats.org/wordprocessingml/2006/main">
        <w:t xml:space="preserve">2. অদৃশ্য স্পর্শের শক্তি: দূরত্বের সময়ে বিশ্বস্ত প্রেমকে উত্সাহিত করা</w:t>
      </w:r>
    </w:p>
    <w:p/>
    <w:p>
      <w:r xmlns:w="http://schemas.openxmlformats.org/wordprocessingml/2006/main">
        <w:t xml:space="preserve">1. ইশাইয়া 49:16 - "দেখ, আমি তোমাকে আমার হাতের তালুতে খোদাই করেছি; তোমার দেয়াল আমার সামনে সর্বদা রয়েছে।"</w:t>
      </w:r>
    </w:p>
    <w:p/>
    <w:p>
      <w:r xmlns:w="http://schemas.openxmlformats.org/wordprocessingml/2006/main">
        <w:t xml:space="preserve">2. রোমানস 5:5 - "এবং আশা লজ্জিত করে না; কারণ ঈশ্বরের ভালবাসা আমাদের অন্তরে পবিত্র আত্মার দ্বারা ছড়িয়ে পড়ে যা আমাদের দেওয়া হয়েছে।"</w:t>
      </w:r>
    </w:p>
    <w:p/>
    <w:p>
      <w:r xmlns:w="http://schemas.openxmlformats.org/wordprocessingml/2006/main">
        <w:t xml:space="preserve">গানের গান 5:5 আমি আমার প্রিয়তমাকে খোলার জন্য উঠলাম; এবং আমার হাত গন্ধরস এবং আমার আঙ্গুলগুলি সুগন্ধযুক্ত গন্ধরস সহ তালার হাতলে পড়েছিল।</w:t>
      </w:r>
    </w:p>
    <w:p/>
    <w:p>
      <w:r xmlns:w="http://schemas.openxmlformats.org/wordprocessingml/2006/main">
        <w:t xml:space="preserve">প্রেয়সী তার প্রেয়সীর দরজা খুলতে উঠেছে। তার হাত গন্ধরাজে আচ্ছাদিত এবং তার আঙ্গুলগুলি মিষ্টি গন্ধযুক্ত গন্ধরাজে সুগন্ধযুক্ত।</w:t>
      </w:r>
    </w:p>
    <w:p/>
    <w:p>
      <w:r xmlns:w="http://schemas.openxmlformats.org/wordprocessingml/2006/main">
        <w:t xml:space="preserve">1: আমাদের উচিত প্রভুর কাছে আমাদের হৃদয় উন্মুক্ত করা এবং তাঁর ভালবাসা আমাদের পূর্ণ করা উচিত।</w:t>
      </w:r>
    </w:p>
    <w:p/>
    <w:p>
      <w:r xmlns:w="http://schemas.openxmlformats.org/wordprocessingml/2006/main">
        <w:t xml:space="preserve">2: যখন আমরা ঈশ্বরের কাছে আত্মসমর্পণ করি, তখন তিনি আমাদেরকে তাঁর অনুগ্রহ এবং ভালবাসায় পূর্ণ করবেন।</w:t>
      </w:r>
    </w:p>
    <w:p/>
    <w:p>
      <w:r xmlns:w="http://schemas.openxmlformats.org/wordprocessingml/2006/main">
        <w:t xml:space="preserve">1: জন 3:16 - কারণ ঈশ্বর জগতকে এত ভালোবাসলেন যে তিনি তাঁর একমাত্র পুত্রকে দিয়েছেন, যে কেউ তাকে বিশ্বাস করে বিনষ্ট হবে না কিন্তু অনন্ত জীবন পাবে।</w:t>
      </w:r>
    </w:p>
    <w:p/>
    <w:p>
      <w:r xmlns:w="http://schemas.openxmlformats.org/wordprocessingml/2006/main">
        <w:t xml:space="preserve">2: Ephesians 3:17-19 - যাতে খ্রীষ্ট বিশ্বাসের মাধ্যমে আপনার হৃদয়ে বাস করতে পারেন। এবং আমি প্রার্থনা করি যে আপনি, বদ্ধমূল এবং প্রেমে প্রতিষ্ঠিত হয়ে, সমস্ত প্রভুর পবিত্র লোকেদের সাথে একত্রে শক্তি পেতে পারেন, খ্রীষ্টের ভালবাসা কতটা প্রশস্ত, দীর্ঘ এবং উচ্চ এবং গভীর তা বুঝতে এবং এই প্রেম যা জ্ঞানকে ছাড়িয়ে যায় তা জানতে। যাতে আপনি ঈশ্বরের সমস্ত পূর্ণতার পরিমাপে পূর্ণ হতে পারেন৷</w:t>
      </w:r>
    </w:p>
    <w:p/>
    <w:p>
      <w:r xmlns:w="http://schemas.openxmlformats.org/wordprocessingml/2006/main">
        <w:t xml:space="preserve">গানের গান 5:6 আমি আমার প্রিয়তমাকে খুলে দিলাম; কিন্তু আমার প্রিয়তমা নিজেকে প্রত্যাহার করে নিয়েছিল এবং চলে গিয়েছিল; সে কথা বলতে বলতে আমার আত্মা ব্যর্থ হয়েছিল: আমি তাকে খুঁজলাম, কিন্তু আমি তাকে পাইনি; আমি তাকে ডাকলাম, কিন্তু সে কোন উত্তর দিল না।</w:t>
      </w:r>
    </w:p>
    <w:p/>
    <w:p>
      <w:r xmlns:w="http://schemas.openxmlformats.org/wordprocessingml/2006/main">
        <w:t xml:space="preserve">প্রিয়তমা চলে গেছে এবং বক্তা তাদের খুঁজছেন।</w:t>
      </w:r>
    </w:p>
    <w:p/>
    <w:p>
      <w:r xmlns:w="http://schemas.openxmlformats.org/wordprocessingml/2006/main">
        <w:t xml:space="preserve">1. হতাশার সময়ে ঈশ্বরের সান্ত্বনা</w:t>
      </w:r>
    </w:p>
    <w:p/>
    <w:p>
      <w:r xmlns:w="http://schemas.openxmlformats.org/wordprocessingml/2006/main">
        <w:t xml:space="preserve">2. ক্ষতির সময় আশা</w:t>
      </w:r>
    </w:p>
    <w:p/>
    <w:p>
      <w:r xmlns:w="http://schemas.openxmlformats.org/wordprocessingml/2006/main">
        <w:t xml:space="preserve">1. বিলাপ 3:21-23 "এটি আমি আমার মনে মনে স্মরণ করি, তাই আমি আশা করি। এটি প্রভুর করুণার জন্য যা আমরা গ্রাস করি না, কারণ তাঁর করুণা ব্যর্থ হয় না। তারা প্রতিদিন সকালে নতুন হয়: আপনার বিশ্বস্ততা মহান। "</w:t>
      </w:r>
    </w:p>
    <w:p/>
    <w:p>
      <w:r xmlns:w="http://schemas.openxmlformats.org/wordprocessingml/2006/main">
        <w:t xml:space="preserve">2. গীতসংহিতা 34:18 "প্রভু ভগ্ন হৃদয়ের লোকদের কাছে আছেন; এবং যারা অনুতপ্ত আত্মা তাদের রক্ষা করেন।"</w:t>
      </w:r>
    </w:p>
    <w:p/>
    <w:p>
      <w:r xmlns:w="http://schemas.openxmlformats.org/wordprocessingml/2006/main">
        <w:t xml:space="preserve">গানের গান 5:7 যে প্রহরীরা শহরের চারপাশে ঘুরছিল তারা আমাকে খুঁজে পেয়েছিল, তারা আমাকে আঘাত করেছিল, তারা আমাকে আহত করেছিল; দেয়াল রক্ষাকারীরা আমার কাছ থেকে আমার ঘোমটা কেড়ে নিয়েছে।</w:t>
      </w:r>
    </w:p>
    <w:p/>
    <w:p>
      <w:r xmlns:w="http://schemas.openxmlformats.org/wordprocessingml/2006/main">
        <w:t xml:space="preserve">প্রহরী যারা শহরের চারপাশে ঘুরছিল তারা বক্তার উপর আক্রমণ করে তাদের ঘোমটা কেড়ে নেয়।</w:t>
      </w:r>
    </w:p>
    <w:p/>
    <w:p>
      <w:r xmlns:w="http://schemas.openxmlformats.org/wordprocessingml/2006/main">
        <w:t xml:space="preserve">1: আমাদের সর্বদা বিশ্বের বিপদ সম্পর্কে সচেতন থাকতে হবে এবং নিজেদের রক্ষার জন্য সতর্ক থাকতে হবে।</w:t>
      </w:r>
    </w:p>
    <w:p/>
    <w:p>
      <w:r xmlns:w="http://schemas.openxmlformats.org/wordprocessingml/2006/main">
        <w:t xml:space="preserve">2: কষ্টের সময়ে ঈশ্বর সবসময় আমাদের সাথে থাকেন, এমনকি যখন আমরা অনুভব করি যে আমরা পরিত্যাগ করেছি।</w:t>
      </w:r>
    </w:p>
    <w:p/>
    <w:p>
      <w:r xmlns:w="http://schemas.openxmlformats.org/wordprocessingml/2006/main">
        <w:t xml:space="preserve">1: গীতসংহিতা 91:9-10 "কারণ তুমি প্রভুকে, যা আমার আশ্রয়স্থল, এমনকি সর্বোত্তম, তোমার বাসস্থান করেছ; তোমার উপর কোন অমঙ্গল ঘটবে না, কোন মহামারী তোমার বাসস্থানের কাছে আসবে না।"</w:t>
      </w:r>
    </w:p>
    <w:p/>
    <w:p>
      <w:r xmlns:w="http://schemas.openxmlformats.org/wordprocessingml/2006/main">
        <w:t xml:space="preserve">2: ইশাইয়া 41:10 "তুমি ভয় করো না; কারণ আমি তোমার সাথে আছি: হতাশ হয়ো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গানের গান 5:8 হে জেরুজালেমের কন্যারা, আমি তোমাদেরকে আদেশ দিচ্ছি, যদি তোমরা আমার প্রিয়তমকে খুঁজে পাও, তবে তাকে বল, আমি প্রেমে অসুস্থ।</w:t>
      </w:r>
    </w:p>
    <w:p/>
    <w:p>
      <w:r xmlns:w="http://schemas.openxmlformats.org/wordprocessingml/2006/main">
        <w:t xml:space="preserve">প্রিয়তমাকে খুঁজে বের করতে এবং তার ভালবাসার কথা জানানোর আদেশ দেওয়া হয়।</w:t>
      </w:r>
    </w:p>
    <w:p/>
    <w:p>
      <w:r xmlns:w="http://schemas.openxmlformats.org/wordprocessingml/2006/main">
        <w:t xml:space="preserve">1: ভালবাসা একটি শক্তিশালী আবেগ যা অপ্রতিরোধ্য হতে পারে।</w:t>
      </w:r>
    </w:p>
    <w:p/>
    <w:p>
      <w:r xmlns:w="http://schemas.openxmlformats.org/wordprocessingml/2006/main">
        <w:t xml:space="preserve">2: আমাদের সবসময় অন্যদের সাথে আমাদের ভালবাসা ভাগ করে নেওয়া উচিত, যদিও এটি করা কঠিন হতে পারে।</w:t>
      </w:r>
    </w:p>
    <w:p/>
    <w:p>
      <w:r xmlns:w="http://schemas.openxmlformats.org/wordprocessingml/2006/main">
        <w:t xml:space="preserve">1: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w:t>
      </w:r>
    </w:p>
    <w:p/>
    <w:p>
      <w:r xmlns:w="http://schemas.openxmlformats.org/wordprocessingml/2006/main">
        <w:t xml:space="preserve">2: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গানের গান 5:9 হে নারীদের মধ্যে তুমি সবচেয়ে সুন্দরী, তোমার প্রিয়তম অন্য প্রিয়তমের চেয়ে বেশি কি? আপনার প্রিয়তম অন্য প্রিয়তমের চেয়ে বেশি কী, যে আপনি আমাদেরকে এতটা দায়িত্ব দেন?</w:t>
      </w:r>
    </w:p>
    <w:p/>
    <w:p>
      <w:r xmlns:w="http://schemas.openxmlformats.org/wordprocessingml/2006/main">
        <w:t xml:space="preserve">গানের গানের এই অনুচ্ছেদটি জিজ্ঞাসা করছে যে অন্য কোন প্রিয়জনের চেয়ে বড় কোন প্রিয় আছে কিনা।</w:t>
      </w:r>
    </w:p>
    <w:p/>
    <w:p>
      <w:r xmlns:w="http://schemas.openxmlformats.org/wordprocessingml/2006/main">
        <w:t xml:space="preserve">1. ভালবাসার স্বতন্ত্রতা: পরীক্ষা করা যে কীভাবে প্রিয়তম অন্য যেকোন থেকে বড়</w:t>
      </w:r>
    </w:p>
    <w:p/>
    <w:p>
      <w:r xmlns:w="http://schemas.openxmlformats.org/wordprocessingml/2006/main">
        <w:t xml:space="preserve">2. প্রেমে স্বাচ্ছন্দ্য খোঁজা: কঠিন সময়ে প্রেমের শক্তি অন্বেষণ করা</w:t>
      </w:r>
    </w:p>
    <w:p/>
    <w:p>
      <w:r xmlns:w="http://schemas.openxmlformats.org/wordprocessingml/2006/main">
        <w:t xml:space="preserve">1. 1 জন 4:19, আমরা ভালবাসি কারণ তিনি প্রথমে আমাদের ভালবাসেন।</w:t>
      </w:r>
    </w:p>
    <w:p/>
    <w:p>
      <w:r xmlns:w="http://schemas.openxmlformats.org/wordprocessingml/2006/main">
        <w:t xml:space="preserve">2. 1 করিন্থিয়ানস 13:4-7,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গানের গান 5:10 আমার প্রিয়তম সাদা এবং লালচে, দশ হাজারের মধ্যে প্রধান।</w:t>
      </w:r>
    </w:p>
    <w:p/>
    <w:p>
      <w:r xmlns:w="http://schemas.openxmlformats.org/wordprocessingml/2006/main">
        <w:t xml:space="preserve">প্রেয়সীকে সাদা এবং লালা হিসাবে বর্ণনা করা হয়েছে, সব থেকে অসামান্য।</w:t>
      </w:r>
    </w:p>
    <w:p/>
    <w:p>
      <w:r xmlns:w="http://schemas.openxmlformats.org/wordprocessingml/2006/main">
        <w:t xml:space="preserve">1. ঈশ্বরের ভালবাসার অনন্যতা</w:t>
      </w:r>
    </w:p>
    <w:p/>
    <w:p>
      <w:r xmlns:w="http://schemas.openxmlformats.org/wordprocessingml/2006/main">
        <w:t xml:space="preserve">2. পবিত্রতার সৌন্দর্য</w:t>
      </w:r>
    </w:p>
    <w:p/>
    <w:p>
      <w:r xmlns:w="http://schemas.openxmlformats.org/wordprocessingml/2006/main">
        <w:t xml:space="preserve">1. 1 জন 4:7-12</w:t>
      </w:r>
    </w:p>
    <w:p/>
    <w:p>
      <w:r xmlns:w="http://schemas.openxmlformats.org/wordprocessingml/2006/main">
        <w:t xml:space="preserve">2. গীতসংহিতা 90:17</w:t>
      </w:r>
    </w:p>
    <w:p/>
    <w:p>
      <w:r xmlns:w="http://schemas.openxmlformats.org/wordprocessingml/2006/main">
        <w:t xml:space="preserve">গানের গান 5:11 তার মাথা সবচেয়ে সূক্ষ্ম সোনার মতো, তার তালাগুলি ঝোপঝাড়, এবং কাকের মতো কালো।</w:t>
      </w:r>
    </w:p>
    <w:p/>
    <w:p>
      <w:r xmlns:w="http://schemas.openxmlformats.org/wordprocessingml/2006/main">
        <w:t xml:space="preserve">গানের গান প্রিয়তমের সৌন্দর্য উদযাপন করে, তার মাথাটি সর্বোত্তম সোনার এবং তার তালাগুলি কাকের মতো ঝোপঝাড় এবং কালো হিসাবে বর্ণনা করে।</w:t>
      </w:r>
    </w:p>
    <w:p/>
    <w:p>
      <w:r xmlns:w="http://schemas.openxmlformats.org/wordprocessingml/2006/main">
        <w:t xml:space="preserve">1. প্রিয়জনের সৌন্দর্য: ঈশ্বরের সৃষ্টির সৌন্দর্য উদযাপন</w:t>
      </w:r>
    </w:p>
    <w:p/>
    <w:p>
      <w:r xmlns:w="http://schemas.openxmlformats.org/wordprocessingml/2006/main">
        <w:t xml:space="preserve">2. সত্যিকারের ভালবাসার শক্তি: ভালবাসা কীভাবে অতিক্রম করে এবং রূপান্তরিত হয়</w:t>
      </w:r>
    </w:p>
    <w:p/>
    <w:p>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2. 1 করিন্থিয়ানস 13:1-4 - যদিও আমি মানুষের এবং ফেরেশতাদের জিহ্বা দিয়ে কথা বলি, এবং দাতব্য নেই, আমি ধ্বনিত পিতলের মতো হয়েছি বা একটি ঝাঁঝালো করতাল হয়েছি। এবং যদিও আমার কাছে ভবিষ্যদ্বাণী করার দান আছে, এবং আমি সমস্ত রহস্য এবং সমস্ত জ্ঞান বুঝতে পারি; এবং যদিও আমার সমস্ত বিশ্বাস আছে, যাতে আমি পাহাড় অপসারণ করতে পারি, এবং দান না করি, আমি কিছুই নই। এবং যদিও আমি আমার সমস্ত দ্রব্য দরিদ্রদের খাওয়ানোর জন্য দান করি এবং যদিও আমি আমার দেহ পোড়ানোর জন্য দান করি এবং দান-খয়রাত না করি তবে তাতে আমার কোন লাভ হবে না।</w:t>
      </w:r>
    </w:p>
    <w:p/>
    <w:p>
      <w:r xmlns:w="http://schemas.openxmlformats.org/wordprocessingml/2006/main">
        <w:t xml:space="preserve">গানের গান 5:12 তার চোখ জলের নদীর ধারে ঘুঘুর চোখের মতো, দুধে ধুয়ে এবং উপযুক্তভাবে সেট করা হয়েছে।</w:t>
      </w:r>
    </w:p>
    <w:p/>
    <w:p>
      <w:r xmlns:w="http://schemas.openxmlformats.org/wordprocessingml/2006/main">
        <w:t xml:space="preserve">প্রেয়সীর চোখকে ঘুঘুর চোখের জলের নদী, বিশুদ্ধ এবং সুন্দরের সাথে তুলনা করা হয়।</w:t>
      </w:r>
    </w:p>
    <w:p/>
    <w:p>
      <w:r xmlns:w="http://schemas.openxmlformats.org/wordprocessingml/2006/main">
        <w:t xml:space="preserve">1: ভালোবাসার চোখ দিয়ে দেখা।</w:t>
      </w:r>
    </w:p>
    <w:p/>
    <w:p>
      <w:r xmlns:w="http://schemas.openxmlformats.org/wordprocessingml/2006/main">
        <w:t xml:space="preserve">2: বিশুদ্ধতার সৌন্দর্য এবং শক্তি।</w:t>
      </w:r>
    </w:p>
    <w:p/>
    <w:p>
      <w:r xmlns:w="http://schemas.openxmlformats.org/wordprocessingml/2006/main">
        <w:t xml:space="preserve">1: ম্যাথু 6:22 - শরীরের আলো হল চোখ; তাই যদি আপনার চোখ একক হয়, তবে আপনার সমস্ত শরীর আলোয় পূর্ণ হবে।</w:t>
      </w:r>
    </w:p>
    <w:p/>
    <w:p>
      <w:r xmlns:w="http://schemas.openxmlformats.org/wordprocessingml/2006/main">
        <w:t xml:space="preserve">2: হিতোপদেশ 20:11 - এমনকি একটি শিশু তার কাজ দ্বারা পরিচিত হয়, তার কাজ বিশুদ্ধ কিনা এবং তা সঠিক কিনা।</w:t>
      </w:r>
    </w:p>
    <w:p/>
    <w:p>
      <w:r xmlns:w="http://schemas.openxmlformats.org/wordprocessingml/2006/main">
        <w:t xml:space="preserve">গানের গান 5:13 তাঁর গাল মশলার বিছানার মতো, মিষ্টি ফুলের মতো: তার ঠোঁট লিলির মতো, সুগন্ধযুক্ত গন্ধরস ঝরছে৷</w:t>
      </w:r>
    </w:p>
    <w:p/>
    <w:p>
      <w:r xmlns:w="http://schemas.openxmlformats.org/wordprocessingml/2006/main">
        <w:t xml:space="preserve">এই প্যাসেজটি প্রেয়সীর সৌন্দর্যের বর্ণনা।</w:t>
      </w:r>
    </w:p>
    <w:p/>
    <w:p>
      <w:r xmlns:w="http://schemas.openxmlformats.org/wordprocessingml/2006/main">
        <w:t xml:space="preserve">1. ঈশ্বরের সৃষ্টি প্রেমের সৌন্দর্য</w:t>
      </w:r>
    </w:p>
    <w:p/>
    <w:p>
      <w:r xmlns:w="http://schemas.openxmlformats.org/wordprocessingml/2006/main">
        <w:t xml:space="preserve">2. ছোট জিনিসের মধ্যে আনন্দ খুঁজে পাওয়া</w:t>
      </w:r>
    </w:p>
    <w:p/>
    <w:p>
      <w:r xmlns:w="http://schemas.openxmlformats.org/wordprocessingml/2006/main">
        <w:t xml:space="preserve">1. গীতসংহিতা 45:2 - আপনি পুরুষদের সন্তানদের মধ্যে সবচেয়ে সুদর্শন; অনুগ্রহ তোমার ঠোঁটে ঢেলে দেওয়া হয়।</w:t>
      </w:r>
    </w:p>
    <w:p/>
    <w:p>
      <w:r xmlns:w="http://schemas.openxmlformats.org/wordprocessingml/2006/main">
        <w:t xml:space="preserve">2. হিতোপদেশ 17:22 - একটি প্রফুল্ল হৃদয় একটি ভাল ঔষধ, কিন্তু একটি চূর্ণ আত্মা হাড় শুকিয়ে.</w:t>
      </w:r>
    </w:p>
    <w:p/>
    <w:p>
      <w:r xmlns:w="http://schemas.openxmlformats.org/wordprocessingml/2006/main">
        <w:t xml:space="preserve">গানের গান 5:14 তার হাতগুলো সোনার আংটির মতো, যা বেরিলের সাথে সেট করা আছে: তার পেটটি নীলকান্তমণি দিয়ে মোড়ানো উজ্জ্বল হাতির দাঁতের মতো।</w:t>
      </w:r>
    </w:p>
    <w:p/>
    <w:p>
      <w:r xmlns:w="http://schemas.openxmlformats.org/wordprocessingml/2006/main">
        <w:t xml:space="preserve">এই অনুচ্ছেদটি একজন প্রিয়জনের সৌন্দর্যের কথা বলে, তার হাতকে বেরিল দিয়ে সেট করা সোনার আংটি এবং তার পেটকে নীলকান্তমণি দিয়ে আবৃত উজ্জ্বল হাতির দাঁতের মতো বর্ণনা করে।</w:t>
      </w:r>
    </w:p>
    <w:p/>
    <w:p>
      <w:r xmlns:w="http://schemas.openxmlformats.org/wordprocessingml/2006/main">
        <w:t xml:space="preserve">1. প্রেমের সৌন্দর্য: গানের গানের অন্বেষণ 5:14</w:t>
      </w:r>
    </w:p>
    <w:p/>
    <w:p>
      <w:r xmlns:w="http://schemas.openxmlformats.org/wordprocessingml/2006/main">
        <w:t xml:space="preserve">2. ঈশ্বরের ভালবাসার শক্তি: ঈশ্বরের ভালবাসা আমাদের কীভাবে রূপান্তরিত করে</w:t>
      </w:r>
    </w:p>
    <w:p/>
    <w:p>
      <w:r xmlns:w="http://schemas.openxmlformats.org/wordprocessingml/2006/main">
        <w:t xml:space="preserve">1. Isaiah 53:2 - কারণ তিনি তার সামনে একটি কোমল উদ্ভিদের মতো বেড়ে উঠবেন, এবং একটি শুষ্ক ভূমি থেকে উৎপন্ন শিকড়ের মতো: তার কোন রূপ নেই বা সুন্দরতা নেই; এবং যখন আমরা তাকে দেখতে পাব, তখন এমন কোন সৌন্দর্য নেই যে আমরা তাকে কামনা করব।</w:t>
      </w:r>
    </w:p>
    <w:p/>
    <w:p>
      <w:r xmlns:w="http://schemas.openxmlformats.org/wordprocessingml/2006/main">
        <w:t xml:space="preserve">2. 1 পিটার 1:24 - কারণ সমস্ত মাংস ঘাসের মতো, এবং মানুষের সমস্ত গৌরব ঘাসের ফুলের মতো৷ ঘাস শুকিয়ে যায়, তার ফুল ঝরে যায়।</w:t>
      </w:r>
    </w:p>
    <w:p/>
    <w:p>
      <w:r xmlns:w="http://schemas.openxmlformats.org/wordprocessingml/2006/main">
        <w:t xml:space="preserve">গানের গান 5:15 তাঁর পাগুলি মার্বেলের স্তম্ভের মত, সূক্ষ্ম সোনার স্তম্ভের উপর স্থাপন করা হয়েছে; তাঁর মুখ লেবাননের মত, এরস গাছের মত চমৎকার।</w:t>
      </w:r>
    </w:p>
    <w:p/>
    <w:p>
      <w:r xmlns:w="http://schemas.openxmlformats.org/wordprocessingml/2006/main">
        <w:t xml:space="preserve">প্রিয়তমাকে মহিমান্বিতভাবে বর্ণনা করা হয়েছে, তার পাগুলিকে সূক্ষ্ম সোনার সকেটে রাখা মার্বেলের স্তম্ভের সাথে তুলনা করা হয়েছে এবং তার মুখ লেবাননের রাজসিক সিডারের মতো।</w:t>
      </w:r>
    </w:p>
    <w:p/>
    <w:p>
      <w:r xmlns:w="http://schemas.openxmlformats.org/wordprocessingml/2006/main">
        <w:t xml:space="preserve">1. প্রিয়জনের সৌন্দর্য দেখা: ঈশ্বরের মহিমা প্রশংসা করা</w:t>
      </w:r>
    </w:p>
    <w:p/>
    <w:p>
      <w:r xmlns:w="http://schemas.openxmlformats.org/wordprocessingml/2006/main">
        <w:t xml:space="preserve">2. জাঁকজমকপূর্ণ জীবনযাপন: ঈশ্বরের অনুগ্রহের সমৃদ্ধি অনুভব করা</w:t>
      </w:r>
    </w:p>
    <w:p/>
    <w:p>
      <w:r xmlns:w="http://schemas.openxmlformats.org/wordprocessingml/2006/main">
        <w:t xml:space="preserve">1. গীতসংহিতা 45:2 - "তুমি মানুষের সন্তানদের চেয়েও সুন্দর: তোমার ঠোঁটে করুণা ঢেলে দেওয়া হয়েছে: তাই ঈশ্বর তোমাকে চিরকালের জন্য আশীর্বাদ করেছেন।"</w:t>
      </w:r>
    </w:p>
    <w:p/>
    <w:p>
      <w:r xmlns:w="http://schemas.openxmlformats.org/wordprocessingml/2006/main">
        <w:t xml:space="preserve">2. ইশাইয়া 61:10 - "আমি প্রভুতে খুব আনন্দ করব, আমার আত্মা আমার ঈশ্বরে আনন্দিত হবে; কেননা তিনি আমাকে পরিত্রাণের পোশাক পরিয়েছেন, তিনি আমাকে ধার্মিকতার পোশাকে ঢেকে দিয়েছেন, যেমন বরের সাজে। নিজেকে অলংকারে, এবং বধূর মতো তার গহনা দিয়ে নিজেকে সাজায়।"</w:t>
      </w:r>
    </w:p>
    <w:p/>
    <w:p>
      <w:r xmlns:w="http://schemas.openxmlformats.org/wordprocessingml/2006/main">
        <w:t xml:space="preserve">গানের গান 5:16 তার মুখ সবচেয়ে মিষ্টি: হ্যাঁ, তিনি সম্পূর্ণরূপে সুন্দর। হে জেরুজালেমের কন্যারা, এই আমার প্রিয়, এবং এই আমার বন্ধু।</w:t>
      </w:r>
    </w:p>
    <w:p/>
    <w:p>
      <w:r xmlns:w="http://schemas.openxmlformats.org/wordprocessingml/2006/main">
        <w:t xml:space="preserve">এই অনুচ্ছেদটি প্রিয়তমকে মিষ্টি এবং আনন্দদায়ক বলে বর্ণনা করে।</w:t>
      </w:r>
    </w:p>
    <w:p/>
    <w:p>
      <w:r xmlns:w="http://schemas.openxmlformats.org/wordprocessingml/2006/main">
        <w:t xml:space="preserve">1: আমাদের প্রিয়তম মিষ্টি এবং সুন্দর - গীতসংহিতা 34:8</w:t>
      </w:r>
    </w:p>
    <w:p/>
    <w:p>
      <w:r xmlns:w="http://schemas.openxmlformats.org/wordprocessingml/2006/main">
        <w:t xml:space="preserve">2: ভালবাসা সর্বোচ্চ - 1 করিন্থিয়ানস 13</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2:1 করিন্থিয়ানস 13 - প্রেম ধৈর্যশীল, প্রেম দয়ালু। এটি হিংসা করে না, এটি গর্ব করে না, এটি অহংকার করে না।</w:t>
      </w:r>
    </w:p>
    <w:p/>
    <w:p>
      <w:r xmlns:w="http://schemas.openxmlformats.org/wordprocessingml/2006/main">
        <w:t xml:space="preserve">সলোমনের গান 6 অধ্যায় নববধূ এবং তার প্রিয়জনের মধ্যে কাব্যিক কথোপকথন চালিয়ে যাচ্ছে। এটি একে অপরের প্রতি তাদের গভীর ভালবাসা এবং আকাঙ্ক্ষা প্রকাশ করে একটি আবেগপূর্ণ বিনিময় চিত্রিত করে।</w:t>
      </w:r>
    </w:p>
    <w:p/>
    <w:p>
      <w:r xmlns:w="http://schemas.openxmlformats.org/wordprocessingml/2006/main">
        <w:t xml:space="preserve">1ম অনুচ্ছেদ: অধ্যায়টি শুরু হয় কনে তার প্রিয়তমাকে খুঁজতে, তাকে খুঁজে পাওয়ার আকাঙ্ক্ষা দিয়ে। তিনি তার জন্য তার প্রশংসা প্রকাশ করেছেন, তার সৌন্দর্য বর্ণনা করেছেন এবং তাকে অন্যদের সাথে তুলনা করেছেন (সলোমনের গান 6:1-3)।</w:t>
      </w:r>
    </w:p>
    <w:p/>
    <w:p>
      <w:r xmlns:w="http://schemas.openxmlformats.org/wordprocessingml/2006/main">
        <w:t xml:space="preserve">2য় অনুচ্ছেদ: দয়িত নববধূর সন্ধানে সাড়া দেয়, তার সৌন্দর্য স্বীকার করে এবং তার প্রতি তার ভালবাসা নিশ্চিত করে। তিনি তার গুণাবলীর প্রশংসা করেন এবং তাকে একটি সুন্দর শহরের সাথে তুলনা করেন (সলোমনের গান 6:4-7)।</w:t>
      </w:r>
    </w:p>
    <w:p/>
    <w:p>
      <w:r xmlns:w="http://schemas.openxmlformats.org/wordprocessingml/2006/main">
        <w:t xml:space="preserve">3য় অনুচ্ছেদ: কনের বন্ধুরা তার সৌন্দর্যের প্রশংসা করে এবং জিজ্ঞাসা করে যে সে কোথায় গেছে। তারা তাকে ফিরে আসতে উত্সাহিত করে যাতে তারা তাদের ভালবাসা উদযাপন চালিয়ে যেতে পারে (সলোমনের গান 6:8-10)।</w:t>
      </w:r>
    </w:p>
    <w:p/>
    <w:p>
      <w:r xmlns:w="http://schemas.openxmlformats.org/wordprocessingml/2006/main">
        <w:t xml:space="preserve">4 র্থ অনুচ্ছেদ: নববধূ তার প্রিয়জনের উপস্থিতিতে কীভাবে অভিভূত হয়েছিল তা বর্ণনা করে, তাদের অন্তরঙ্গ মুহূর্তগুলি একসাথে বর্ণনা করে প্রতিক্রিয়া জানায়। তিনি প্রকাশ করেন যে তিনি অন্য সকলের মধ্যে অনন্য (সলোমনের গান 6:11-13)।</w:t>
      </w:r>
    </w:p>
    <w:p/>
    <w:p>
      <w:r xmlns:w="http://schemas.openxmlformats.org/wordprocessingml/2006/main">
        <w:t xml:space="preserve">সংক্ষেপে,</w:t>
      </w:r>
    </w:p>
    <w:p>
      <w:r xmlns:w="http://schemas.openxmlformats.org/wordprocessingml/2006/main">
        <w:t xml:space="preserve">সলোমনের গান ছয় অধ্যায় প্রকাশ করে</w:t>
      </w:r>
    </w:p>
    <w:p>
      <w:r xmlns:w="http://schemas.openxmlformats.org/wordprocessingml/2006/main">
        <w:t xml:space="preserve">পুনর্মিলনের আকাঙ্ক্ষা,</w:t>
      </w:r>
    </w:p>
    <w:p>
      <w:r xmlns:w="http://schemas.openxmlformats.org/wordprocessingml/2006/main">
        <w:t xml:space="preserve">একে অপরের সৌন্দর্যের প্রশংসা,</w:t>
      </w:r>
    </w:p>
    <w:p>
      <w:r xmlns:w="http://schemas.openxmlformats.org/wordprocessingml/2006/main">
        <w:t xml:space="preserve">এবং তাদের অনন্য ভালবাসা উদযাপন.</w:t>
      </w:r>
    </w:p>
    <w:p/>
    <w:p>
      <w:r xmlns:w="http://schemas.openxmlformats.org/wordprocessingml/2006/main">
        <w:t xml:space="preserve">পাত্রী খোঁজে প্রেয়সী; প্রশংসা প্রকাশ।</w:t>
      </w:r>
    </w:p>
    <w:p>
      <w:r xmlns:w="http://schemas.openxmlformats.org/wordprocessingml/2006/main">
        <w:t xml:space="preserve">প্রেয়সী প্রেম নিশ্চিত করে; নববধূ জন্য প্রশংসা.</w:t>
      </w:r>
    </w:p>
    <w:p>
      <w:r xmlns:w="http://schemas.openxmlformats.org/wordprocessingml/2006/main">
        <w:t xml:space="preserve">বন্ধুরা প্রশংসায় যোগ দিচ্ছেন; উত্সাহ</w:t>
      </w:r>
    </w:p>
    <w:p>
      <w:r xmlns:w="http://schemas.openxmlformats.org/wordprocessingml/2006/main">
        <w:t xml:space="preserve">নববধূ উপস্থিতিতে অভিভূত; অনন্য ভালবাসা নিশ্চিত.</w:t>
      </w:r>
    </w:p>
    <w:p/>
    <w:p>
      <w:r xmlns:w="http://schemas.openxmlformats.org/wordprocessingml/2006/main">
        <w:t xml:space="preserve">এই অধ্যায়টি বর এবং কনের মধ্যে একটি আবেগপূর্ণ বিনিময় চিত্রিত করে, একে অপরের জন্য তাদের গভীর আকাঙ্ক্ষা প্রকাশ করে। এটি তাদের পারস্পরিক প্রশংসাকে তুলে ধরে কারণ তারা একে অপরের সৌন্দর্য এবং গুণাবলী বর্ণনা করে। বন্ধুরা তাদের ভালবাসা উদযাপনে যোগ দেয়, তাদের পুনরায় মিলিত হতে উত্সাহিত করে যাতে তারা একসাথে আনন্দ করতে পারে। অধ্যায়টি নববধূ তার প্রিয়জনের সাথে ভাগ করা অন্তরঙ্গ মুহূর্তগুলির কথা স্মরণ করিয়ে দিয়ে, অন্য সকলের মধ্যে তার স্বতন্ত্রতা নিশ্চিত করে শেষ করে। সামগ্রিকভাবে, এটি একে অপরের প্রতি গভীরভাবে নিবেদিত দুটি ব্যক্তির মধ্যে রোমান্টিক প্রেমের প্রেক্ষাপটে তীব্র আকাঙ্ক্ষা, স্নেহ এবং উদযাপনের অনুভূতি প্রকাশ করে।</w:t>
      </w:r>
    </w:p>
    <w:p/>
    <w:p>
      <w:r xmlns:w="http://schemas.openxmlformats.org/wordprocessingml/2006/main">
        <w:t xml:space="preserve">গানের গান 6:1 হে নারীদের মধ্যে তুমি সুন্দরী, তোমার প্রিয়তম কোথায় গেল? তোমার প্রেয়সী কোথায় বিমুখ? আমরা তাকে আপনার সাথে খুঁজতে পারি।</w:t>
      </w:r>
    </w:p>
    <w:p/>
    <w:p>
      <w:r xmlns:w="http://schemas.openxmlformats.org/wordprocessingml/2006/main">
        <w:t xml:space="preserve">মহিলাদের মধ্যে সবচেয়ে সুন্দরের প্রিয়টি চলে গেছে, এবং তারা তাকে খুঁজছে।</w:t>
      </w:r>
    </w:p>
    <w:p/>
    <w:p>
      <w:r xmlns:w="http://schemas.openxmlformats.org/wordprocessingml/2006/main">
        <w:t xml:space="preserve">1. "প্রেয়সীর জন্য অনুসন্ধান"</w:t>
      </w:r>
    </w:p>
    <w:p/>
    <w:p>
      <w:r xmlns:w="http://schemas.openxmlformats.org/wordprocessingml/2006/main">
        <w:t xml:space="preserve">2. "প্রেমের সাধনা"</w:t>
      </w:r>
    </w:p>
    <w:p/>
    <w:p>
      <w:r xmlns:w="http://schemas.openxmlformats.org/wordprocessingml/2006/main">
        <w:t xml:space="preserve">1. ম্যাথু 7: 7-8 -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কড়া নাড়বে তার জন্য খুলে দেওয়া হবে৷'</w:t>
      </w:r>
    </w:p>
    <w:p/>
    <w:p>
      <w:r xmlns:w="http://schemas.openxmlformats.org/wordprocessingml/2006/main">
        <w:t xml:space="preserve">2. হিতোপদেশ 8:17 - "যারা আমাকে ভালবাসে আমি তাদের ভালবাসি; এবং যারা আমাকে তাড়াতাড়ি খোঁজে তারা আমাকে খুঁজে পাবে।"</w:t>
      </w:r>
    </w:p>
    <w:p/>
    <w:p>
      <w:r xmlns:w="http://schemas.openxmlformats.org/wordprocessingml/2006/main">
        <w:t xml:space="preserve">গানের গান 6:2 আমার প্রিয় তার বাগানে, মশলার শয্যায়, বাগানে খাওয়ানো এবং লিলি কুড়াতে নেমে গেছে।</w:t>
      </w:r>
    </w:p>
    <w:p/>
    <w:p>
      <w:r xmlns:w="http://schemas.openxmlformats.org/wordprocessingml/2006/main">
        <w:t xml:space="preserve">আমার প্রিয়তমা তার বাগানে তার সৌন্দর্য উপভোগ করতে এবং লিলি সংগ্রহ করতে গেছে।</w:t>
      </w:r>
    </w:p>
    <w:p/>
    <w:p>
      <w:r xmlns:w="http://schemas.openxmlformats.org/wordprocessingml/2006/main">
        <w:t xml:space="preserve">1: ঈশ্বর আমাদেরকে তাঁর সৃষ্টির সৌন্দর্য উপলব্ধি করার জন্য সময় নিতে আহ্বান করেন।</w:t>
      </w:r>
    </w:p>
    <w:p/>
    <w:p>
      <w:r xmlns:w="http://schemas.openxmlformats.org/wordprocessingml/2006/main">
        <w:t xml:space="preserve">2: আমরা জীবনের সহজ জিনিসগুলিতে আনন্দ খুঁজে পেতে পারি, লিলির বাগানের মতো।</w:t>
      </w:r>
    </w:p>
    <w:p/>
    <w:p>
      <w:r xmlns:w="http://schemas.openxmlformats.org/wordprocessingml/2006/main">
        <w:t xml:space="preserve">1: গীতসংহিতা 37:4 - প্রভুতে নিজেকে আনন্দিত করুন, এবং তিনি আপনাকে আপনার হৃদয়ের আকাঙ্ক্ষা দেবেন।</w:t>
      </w:r>
    </w:p>
    <w:p/>
    <w:p>
      <w:r xmlns:w="http://schemas.openxmlformats.org/wordprocessingml/2006/main">
        <w:t xml:space="preserve">2: ম্যাথু 6:25-33 -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w:t>
      </w:r>
    </w:p>
    <w:p/>
    <w:p>
      <w:r xmlns:w="http://schemas.openxmlformats.org/wordprocessingml/2006/main">
        <w:t xml:space="preserve">গানের গান 6:3 আমি আমার প্রেয়সীর, এবং আমার প্রিয় আমার;</w:t>
      </w:r>
    </w:p>
    <w:p/>
    <w:p>
      <w:r xmlns:w="http://schemas.openxmlformats.org/wordprocessingml/2006/main">
        <w:t xml:space="preserve">আমার প্রিয় এবং আমি একে অপরের প্রতি অনুগত এবং একটি ঐশ্বরিক অনুপ্রাণিত সংযোগ ভাগ করে নিই।</w:t>
      </w:r>
    </w:p>
    <w:p/>
    <w:p>
      <w:r xmlns:w="http://schemas.openxmlformats.org/wordprocessingml/2006/main">
        <w:t xml:space="preserve">1. বিয়েতে ভক্তির আনন্দ</w:t>
      </w:r>
    </w:p>
    <w:p/>
    <w:p>
      <w:r xmlns:w="http://schemas.openxmlformats.org/wordprocessingml/2006/main">
        <w:t xml:space="preserve">2. ভালবাসার পুরষ্কার কাটা</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গানের গান 6:4 হে আমার প্রেম, তুমি তির্জার মতো সুন্দর, জেরুজালেমের মতো সুন্দর, ব্যানার সহ একটি সেনাবাহিনীর মতো ভয়ঙ্কর।</w:t>
      </w:r>
    </w:p>
    <w:p/>
    <w:p>
      <w:r xmlns:w="http://schemas.openxmlformats.org/wordprocessingml/2006/main">
        <w:t xml:space="preserve">দয়িত তাদের সৌন্দর্যের জন্য প্রশংসিত হয়, একটি শক্তিশালী সেনাবাহিনীর সাথে তুলনা করা হয়।</w:t>
      </w:r>
    </w:p>
    <w:p/>
    <w:p>
      <w:r xmlns:w="http://schemas.openxmlformats.org/wordprocessingml/2006/main">
        <w:t xml:space="preserve">1. প্রিয়জনের সৌন্দর্য: ভালবাসার শক্তি উদযাপন</w:t>
      </w:r>
    </w:p>
    <w:p/>
    <w:p>
      <w:r xmlns:w="http://schemas.openxmlformats.org/wordprocessingml/2006/main">
        <w:t xml:space="preserve">2. ভালবাসার শক্তি: সৌন্দর্যের মধ্যে শক্তি সন্ধান করা</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8:38-39 কারণ আমি নিশ্চিত যে, মৃত্যু, জীবন, ফেরেশতা, রাজত্ব, ক্ষমতা, বর্তমান জিনিস, ভবিষ্যত, উচ্চতা, গভীরতা বা অন্য কোন প্রাণীও থাকবে না। আমাদের প্রভু খ্রীষ্ট যীশুতে ঈশ্বরের ভালবাসা থেকে আমাদের আলাদা করতে সক্ষম হন৷</w:t>
      </w:r>
    </w:p>
    <w:p/>
    <w:p>
      <w:r xmlns:w="http://schemas.openxmlformats.org/wordprocessingml/2006/main">
        <w:t xml:space="preserve">গানের গান 6:5 আমার থেকে তোমার চোখ ফিরিয়ে নাও, কারণ তারা আমাকে জয় করেছে; তোমার চুল গিলিয়দ থেকে আসা ছাগলের পালের মত।</w:t>
      </w:r>
    </w:p>
    <w:p/>
    <w:p>
      <w:r xmlns:w="http://schemas.openxmlformats.org/wordprocessingml/2006/main">
        <w:t xml:space="preserve">প্রেয়সীর দৃষ্টির অবসান চাইছে প্রেয়সী, যেন অপ্রতিরোধ্য হয়েছে।</w:t>
      </w:r>
    </w:p>
    <w:p/>
    <w:p>
      <w:r xmlns:w="http://schemas.openxmlformats.org/wordprocessingml/2006/main">
        <w:t xml:space="preserve">1. ভালবাসার শক্তি: অন্তরঙ্গতার শক্তিকে আলিঙ্গন করা</w:t>
      </w:r>
    </w:p>
    <w:p/>
    <w:p>
      <w:r xmlns:w="http://schemas.openxmlformats.org/wordprocessingml/2006/main">
        <w:t xml:space="preserve">2. গ্রহণযোগ্যতার সৌন্দর্য: পরিপূর্ণতার চাপ মুক্তি</w:t>
      </w:r>
    </w:p>
    <w:p/>
    <w:p>
      <w:r xmlns:w="http://schemas.openxmlformats.org/wordprocessingml/2006/main">
        <w:t xml:space="preserve">1.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2. 1 করিন্থিয়ানস 13:4-7 - প্রেম ধৈর্যশীল, প্রেম দয়ালু। এটি হিংসা করে না, এটি গর্ব করে না, এটি অহংকার করে না। এটি অন্যদের অসম্মান করে না, এটি স্ব-অনুসন্ধানী নয়, এটি সহজে রাগান্বিত হয় না, এটি অন্যায়ের কোন রেকর্ড রাখে না। প্রেম মন্দে আনন্দিত হয় না কিন্তু সত্যের সাথে আনন্দ করে। এটা সবসময় অধ্যবসায়ী হত্তয়া, সবসময় আশা করা, সবসময় ট্রাস্ট, রক্ষা করে।</w:t>
      </w:r>
    </w:p>
    <w:p/>
    <w:p>
      <w:r xmlns:w="http://schemas.openxmlformats.org/wordprocessingml/2006/main">
        <w:t xml:space="preserve">গানের গান 6:6 তোমার দাঁত ভেড়ার পালের মত, যা ধোয়া থেকে উঠে আসে, যার প্রত্যেকেই যমজ সন্তান প্রসব করে এবং তাদের মধ্যে একটিও বন্ধ্যা নেই।</w:t>
      </w:r>
    </w:p>
    <w:p/>
    <w:p>
      <w:r xmlns:w="http://schemas.openxmlformats.org/wordprocessingml/2006/main">
        <w:t xml:space="preserve">এই প্যাসেজটি প্রিয়তার সৌন্দর্যের উপর জোর দেয়, যার দাঁত ভেড়ার পালের সাথে তুলনা করা হয়।</w:t>
      </w:r>
    </w:p>
    <w:p/>
    <w:p>
      <w:r xmlns:w="http://schemas.openxmlformats.org/wordprocessingml/2006/main">
        <w:t xml:space="preserve">1. প্রিয়জনের সৌন্দর্য: ঈশ্বরের সৃষ্টিতে আনন্দ খুঁজে পাওয়া</w:t>
      </w:r>
    </w:p>
    <w:p/>
    <w:p>
      <w:r xmlns:w="http://schemas.openxmlformats.org/wordprocessingml/2006/main">
        <w:t xml:space="preserve">2. ঈশ্বরের সৃষ্টির পরিপূর্ণতা: তাঁর উপহার উদযাপন</w:t>
      </w:r>
    </w:p>
    <w:p/>
    <w:p>
      <w:r xmlns:w="http://schemas.openxmlformats.org/wordprocessingml/2006/main">
        <w:t xml:space="preserve">1. গীতসংহিতা 119:71 - এটা আমার জন্য ভাল যে আমি কষ্ট পেয়েছি, আমি আপনার আইন শিখতে পারি।</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গানের গান 6:7 ডালিমের টুকরার মত তোমার তালার মধ্যে তোমার মন্দির।</w:t>
      </w:r>
    </w:p>
    <w:p/>
    <w:p>
      <w:r xmlns:w="http://schemas.openxmlformats.org/wordprocessingml/2006/main">
        <w:t xml:space="preserve">এই অনুচ্ছেদটি একটি মহিলার সৌন্দর্য এবং একটি ডালিমের সৌন্দর্যের মধ্যে একটি তুলনা চিত্রিত করছে।</w:t>
      </w:r>
    </w:p>
    <w:p/>
    <w:p>
      <w:r xmlns:w="http://schemas.openxmlformats.org/wordprocessingml/2006/main">
        <w:t xml:space="preserve">1. ঈশ্বরের সৃষ্টির সৌন্দর্য - আমাদের চারপাশের বিশ্বের সৌন্দর্য অন্বেষণ করা, এবং এটি কীভাবে ঈশ্বরের মহিমাকে প্রতিফলিত করে।</w:t>
      </w:r>
    </w:p>
    <w:p/>
    <w:p>
      <w:r xmlns:w="http://schemas.openxmlformats.org/wordprocessingml/2006/main">
        <w:t xml:space="preserve">2. অভ্যন্তরীণ সৌন্দর্যের মূল্য - একজন মহিলার আত্মার সৌন্দর্য উদযাপন করা, এবং কীভাবে এটি তার শারীরিক সৌন্দর্যের চেয়ে অনেক বেশি।</w:t>
      </w:r>
    </w:p>
    <w:p/>
    <w:p>
      <w:r xmlns:w="http://schemas.openxmlformats.org/wordprocessingml/2006/main">
        <w:t xml:space="preserve">1. গীতসংহিতা 139:14 - "আমি আপনার প্রশংসা করি, কারণ আমি ভয়ঙ্কর এবং আশ্চর্যজনকভাবে তৈরি।"</w:t>
      </w:r>
    </w:p>
    <w:p/>
    <w:p>
      <w:r xmlns:w="http://schemas.openxmlformats.org/wordprocessingml/2006/main">
        <w:t xml:space="preserve">2. 1 পিটার 3:3-4 - "আপনার সাজসজ্জা বাহ্যিকভাবে চুলের বিনুনি এবং সোনার গয়না পরিধান, বা আপনি যে পোশাক পরিধান করেন তা বাহ্যিক হতে দেবেন না, তবে আপনার শোভা যেন অবিনশ্বর সৌন্দর্যের সাথে হৃদয়ের লুকানো ব্যক্তি হয়। একটি মৃদু এবং শান্ত আত্মার, যা ঈশ্বরের দৃষ্টিতে অত্যন্ত মূল্যবান।"</w:t>
      </w:r>
    </w:p>
    <w:p/>
    <w:p>
      <w:r xmlns:w="http://schemas.openxmlformats.org/wordprocessingml/2006/main">
        <w:t xml:space="preserve">গানের গান 6:8 সেখানে ত্রিশজন রাণী, চারশো উপপত্নী এবং সংখ্যাহীন কুমারী রয়েছে।</w:t>
      </w:r>
    </w:p>
    <w:p/>
    <w:p>
      <w:r xmlns:w="http://schemas.openxmlformats.org/wordprocessingml/2006/main">
        <w:t xml:space="preserve">গানের গান প্রেয়সীর সৌন্দর্য এবং মূল্যের প্রশংসা করে, উল্লেখ করে যে তিনি অন্য যে কোনও মহিলার চেয়ে বেশি আকাঙ্ক্ষিত।</w:t>
      </w:r>
    </w:p>
    <w:p/>
    <w:p>
      <w:r xmlns:w="http://schemas.openxmlformats.org/wordprocessingml/2006/main">
        <w:t xml:space="preserve">1. প্রিয়জনের মূল্য দেখা: গানের গানে একটি অধ্যয়ন 6:8</w:t>
      </w:r>
    </w:p>
    <w:p/>
    <w:p>
      <w:r xmlns:w="http://schemas.openxmlformats.org/wordprocessingml/2006/main">
        <w:t xml:space="preserve">2. সত্যিকারের সৌন্দর্যের প্রশংসা করা: গানের গানের প্রতিফলন 6:8</w:t>
      </w:r>
    </w:p>
    <w:p/>
    <w:p>
      <w:r xmlns:w="http://schemas.openxmlformats.org/wordprocessingml/2006/main">
        <w:t xml:space="preserve">1. হিতোপদেশ 31:10-31 - আদর্শ নারীর বর্ণনা।</w:t>
      </w:r>
    </w:p>
    <w:p/>
    <w:p>
      <w:r xmlns:w="http://schemas.openxmlformats.org/wordprocessingml/2006/main">
        <w:t xml:space="preserve">2. গীতসংহিতা 45:10-17 - রাণীর সৌন্দর্যের প্রশংসা করে একটি গীত।</w:t>
      </w:r>
    </w:p>
    <w:p/>
    <w:p>
      <w:r xmlns:w="http://schemas.openxmlformats.org/wordprocessingml/2006/main">
        <w:t xml:space="preserve">গানের গান 6:9 আমার ঘুঘু, আমার নিষ্পাপ একটাই; সে তার মায়ের একমাত্র একজন, সে তার পছন্দের একজন যে তাকে খালি করেছে। কন্যারা তাকে দেখে আশীর্বাদ করল; হ্যাঁ, রাণীরা এবং উপপত্নীরা তার প্রশংসা করেছিল৷</w:t>
      </w:r>
    </w:p>
    <w:p/>
    <w:p>
      <w:r xmlns:w="http://schemas.openxmlformats.org/wordprocessingml/2006/main">
        <w:t xml:space="preserve">গানের গান 6:9 এমন একজন মহিলাকে বর্ণনা করে যিনি তাকে দেখেন সকলের দ্বারা প্রশংসিত এবং আশীর্বাদপ্রাপ্ত।</w:t>
      </w:r>
    </w:p>
    <w:p/>
    <w:p>
      <w:r xmlns:w="http://schemas.openxmlformats.org/wordprocessingml/2006/main">
        <w:t xml:space="preserve">1. "ঈশ্বরের প্রেমের সৌন্দর্য: গুণী নারীর উদযাপন"</w:t>
      </w:r>
    </w:p>
    <w:p/>
    <w:p>
      <w:r xmlns:w="http://schemas.openxmlformats.org/wordprocessingml/2006/main">
        <w:t xml:space="preserve">2. "সকল দ্বারা আশীর্বাদ: ন্যায়পরায়ণতার পুরস্কার"</w:t>
      </w:r>
    </w:p>
    <w:p/>
    <w:p>
      <w:r xmlns:w="http://schemas.openxmlformats.org/wordprocessingml/2006/main">
        <w:t xml:space="preserve">1. হিতোপদেশ 31:10 - "একজন মহৎ চরিত্রের স্ত্রী কে খুঁজে পেতে পারে? সে রুবির চেয়ে অনেক বেশি মূল্যবান।"</w:t>
      </w:r>
    </w:p>
    <w:p/>
    <w:p>
      <w:r xmlns:w="http://schemas.openxmlformats.org/wordprocessingml/2006/main">
        <w:t xml:space="preserve">2. গীতসংহিতা 19:7-8 - "প্রভুর আইন নিখুঁত, আত্মাকে সতেজ করে। প্রভুর বিধিগুলি বিশ্বস্ত, জ্ঞানীকে সরল করে তোলে। প্রভুর বিধিগুলি সঠিক, হৃদয়কে আনন্দ দেয়। প্রভুর আদেশগুলি উজ্জ্বল, চোখকে আলো দেয়।"</w:t>
      </w:r>
    </w:p>
    <w:p/>
    <w:p>
      <w:r xmlns:w="http://schemas.openxmlformats.org/wordprocessingml/2006/main">
        <w:t xml:space="preserve">গানের গান 6:10 সে কে যে সকালের মতো, চাঁদের মতো সুন্দর, সূর্যের মতো পরিষ্কার এবং ব্যানারযুক্ত সেনাবাহিনীর মতো ভয়ঙ্কর দিকে তাকিয়ে থাকে?</w:t>
      </w:r>
    </w:p>
    <w:p/>
    <w:p>
      <w:r xmlns:w="http://schemas.openxmlformats.org/wordprocessingml/2006/main">
        <w:t xml:space="preserve">এই অনুচ্ছেদটি জিজ্ঞাসা করছে কে সেই মহিলা যে এত সুন্দর।</w:t>
      </w:r>
    </w:p>
    <w:p/>
    <w:p>
      <w:r xmlns:w="http://schemas.openxmlformats.org/wordprocessingml/2006/main">
        <w:t xml:space="preserve">1: ঈশ্বর আমাদের সবাইকে অনন্য সৌন্দর্য দিয়ে সৃষ্টি করেছেন এবং আমরা যারা তা নিয়ে আমাদের গর্ব করা উচিত।</w:t>
      </w:r>
    </w:p>
    <w:p/>
    <w:p>
      <w:r xmlns:w="http://schemas.openxmlformats.org/wordprocessingml/2006/main">
        <w:t xml:space="preserve">2: ঈশ্বরের সৌন্দর্য আমাদের মধ্যে প্রতিফলিত হয় এবং আমাদের এটি উপলব্ধি করার জন্য সময় নেওয়া উচিত।</w:t>
      </w:r>
    </w:p>
    <w:p/>
    <w:p>
      <w:r xmlns:w="http://schemas.openxmlformats.org/wordprocessingml/2006/main">
        <w:t xml:space="preserve">1: 1 পিটার 3: 3-4 - "তোমার সাজসজ্জা বাহ্যিকভাবে চুলের বিনুনি এবং সোনার গয়না পরিধান বা পোশাক পরিধানের বাহ্যিক হতে দিও না, কিন্তু আপনার শোভা যেন অবিনশ্বর সৌন্দর্যের সাথে হৃদয়ের লুকানো ব্যক্তি হয়। একটি মৃদু এবং শান্ত আত্মার, যা ঈশ্বরের দৃষ্টিতে অত্যন্ত মূল্যবান।"</w:t>
      </w:r>
    </w:p>
    <w:p/>
    <w:p>
      <w:r xmlns:w="http://schemas.openxmlformats.org/wordprocessingml/2006/main">
        <w:t xml:space="preserve">2: গীতসংহিতা 139:14 - "আমি তোমার প্রশংসা করি, কারণ আমি ভয়ের সাথে এবং আশ্চর্যজনকভাবে তৈরি। তোমার কাজগুলি আশ্চর্যজনক; আমার আত্মা এটি খুব ভাল করে জানে।"</w:t>
      </w:r>
    </w:p>
    <w:p/>
    <w:p>
      <w:r xmlns:w="http://schemas.openxmlformats.org/wordprocessingml/2006/main">
        <w:t xml:space="preserve">গানের গান 6:11 আমি বাদামের বাগানে গিয়েছিলাম উপত্যকার ফল দেখতে, দ্রাক্ষালতা ফুটেছে কি না, ডালিম ফুটেছে কিনা।</w:t>
      </w:r>
    </w:p>
    <w:p/>
    <w:p>
      <w:r xmlns:w="http://schemas.openxmlformats.org/wordprocessingml/2006/main">
        <w:t xml:space="preserve">বক্তা উপত্যকার ফল ও গাছপালা পর্যবেক্ষণ করতে বাদামের বাগানে যান।</w:t>
      </w:r>
    </w:p>
    <w:p/>
    <w:p>
      <w:r xmlns:w="http://schemas.openxmlformats.org/wordprocessingml/2006/main">
        <w:t xml:space="preserve">1. আমাদের যা আছে এবং ঈশ্বর আমাদের যা দিয়েছেন তাতে সন্তুষ্ট থাকতে শেখা।</w:t>
      </w:r>
    </w:p>
    <w:p/>
    <w:p>
      <w:r xmlns:w="http://schemas.openxmlformats.org/wordprocessingml/2006/main">
        <w:t xml:space="preserve">2. প্রকৃতির সৌন্দর্যের জন্য উপলব্ধি ও কৃতজ্ঞতা গড়ে তোলা।</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গীতসংহিতা 65:9-13 - আপনি পৃথিবী পরিদর্শন এবং এটি জল; আপনি এটি ব্যাপকভাবে সমৃদ্ধ করুন; ঈশ্বরের নদী জলে পূর্ণ; আপনি তাদের শস্য সরবরাহ করেন, কারণ আপনি এটি প্রস্তুত করেছেন। আপনি এর furrows প্রচুর পরিমাণে জল, এর শিলা স্থির, ঝরনা দ্বারা এটি নরম, এবং এর বৃদ্ধি আশীর্বাদ. আপনি আপনার অনুগ্রহ সঙ্গে বছর মুকুট; আপনার ওয়াগন ট্র্যাক প্রাচুর্য সঙ্গে উপচে পড়া. মরুভূমির চারণভূমি উপচে পড়ছে, পাহাড় আনন্দে কোমর বেঁধেছে, তৃণভূমিগুলি মেষপালকে সাজিয়েছে, উপত্যকাগুলি শস্য দিয়ে সাজছে, তারা চিৎকার করে আনন্দে একসাথে গান করে।</w:t>
      </w:r>
    </w:p>
    <w:p/>
    <w:p>
      <w:r xmlns:w="http://schemas.openxmlformats.org/wordprocessingml/2006/main">
        <w:t xml:space="preserve">গানের গান 6:12 বা কখনও আমি সচেতন ছিলাম, আমার আত্মা আমাকে আম্মিনাদিবের রথের মত করে তুলেছে।</w:t>
      </w:r>
    </w:p>
    <w:p/>
    <w:p>
      <w:r xmlns:w="http://schemas.openxmlformats.org/wordprocessingml/2006/main">
        <w:t xml:space="preserve">গানের গান 6:12-এর কথক কারও প্রতি তাদের ভালবাসা প্রকাশ করছে এবং এটি তাদের হঠাৎ এবং অপ্রত্যাশিতভাবে কীভাবে অনুভব করেছে।</w:t>
      </w:r>
    </w:p>
    <w:p/>
    <w:p>
      <w:r xmlns:w="http://schemas.openxmlformats.org/wordprocessingml/2006/main">
        <w:t xml:space="preserve">1. ভালবাসার শক্তি: ভালবাসার দ্বারা কিভাবে ভেসে যাওয়া যায়।</w:t>
      </w:r>
    </w:p>
    <w:p/>
    <w:p>
      <w:r xmlns:w="http://schemas.openxmlformats.org/wordprocessingml/2006/main">
        <w:t xml:space="preserve">2. নিঃশর্তভাবে ভালবাসা বেছে নেওয়া: কীভাবে আম্মিনাদিবের রথের মতো হওয়া যায়।</w:t>
      </w:r>
    </w:p>
    <w:p/>
    <w:p>
      <w:r xmlns:w="http://schemas.openxmlformats.org/wordprocessingml/2006/main">
        <w:t xml:space="preserve">1. 1 জন 4:7-8 প্রিয়, আসুন আমরা একে অপরকে ভালবাসি, কারণ ভালবাসা ঈশ্বরের; এবং যারা ভালোবাসে তারা ঈশ্বর থেকে জন্মগ্রহণ করে এবং ঈশ্বরকে জানে৷ যে ভালবাসে না সে ঈশ্বরকে জানে না, কারণ ঈশ্বরই প্রেম।</w:t>
      </w:r>
    </w:p>
    <w:p/>
    <w:p>
      <w:r xmlns:w="http://schemas.openxmlformats.org/wordprocessingml/2006/main">
        <w:t xml:space="preserve">2. 1 করিন্থিয়ানস 13:4-7 প্রেম দীর্ঘ কষ্ট সহ্য করে এবং সদয় হয়; প্রেম ঈর্ষা করে না; প্রেম নিজেকে প্রকাশ করে না, ফুলে যায় না; অভদ্র আচরণ করে না, নিজের খোঁজ করে না, উত্তেজিত হয় না, মন্দ মনে করে না; অন্যায়ে আনন্দ করে না, কিন্তু সত্যে আনন্দ করে; সব কিছু বহন করে, সব কিছু বিশ্বাস করে, সব কিছু আশা করে, সব কিছু সহ্য করে।</w:t>
      </w:r>
    </w:p>
    <w:p/>
    <w:p>
      <w:r xmlns:w="http://schemas.openxmlformats.org/wordprocessingml/2006/main">
        <w:t xml:space="preserve">গানের গান 6:13 হে শূলামী, ফিরি, ফিরি; ফিরে আসুন, ফিরে আসুন, যাতে আমরা আপনার দিকে তাকাতে পারি। শূলামায় কি দেখতে পাবে? যেহেতু এটি ছিল দুটি সেনাবাহিনীর সঙ্গ।</w:t>
      </w:r>
    </w:p>
    <w:p/>
    <w:p>
      <w:r xmlns:w="http://schemas.openxmlformats.org/wordprocessingml/2006/main">
        <w:t xml:space="preserve">গানের গান 6:13 থেকে এই অনুচ্ছেদটি শুলামাইটের সৌন্দর্য সম্পর্কে বলে, তাকে বর্ণনা করে যেন সে দুইজনের একটি সৈন্য।</w:t>
      </w:r>
    </w:p>
    <w:p/>
    <w:p>
      <w:r xmlns:w="http://schemas.openxmlformats.org/wordprocessingml/2006/main">
        <w:t xml:space="preserve">1. শুলামাইটের সৌন্দর্য এবং ঈশ্বরের সৃষ্টির শক্তি</w:t>
      </w:r>
    </w:p>
    <w:p/>
    <w:p>
      <w:r xmlns:w="http://schemas.openxmlformats.org/wordprocessingml/2006/main">
        <w:t xml:space="preserve">2. শুলামাইটের জাঁকজমক এবং প্রভুর মহিমা</w:t>
      </w:r>
    </w:p>
    <w:p/>
    <w:p>
      <w:r xmlns:w="http://schemas.openxmlformats.org/wordprocessingml/2006/main">
        <w:t xml:space="preserve">1. গীতসংহিতা 45:11 "তাই রাজা তোমার সৌন্দর্য কামনা করবে; কারণ তিনিই তোমার প্রভু; এবং তুমি তাকে উপাসনা কর।"</w:t>
      </w:r>
    </w:p>
    <w:p/>
    <w:p>
      <w:r xmlns:w="http://schemas.openxmlformats.org/wordprocessingml/2006/main">
        <w:t xml:space="preserve">2. 2 করিন্থিয়ানস 3:18 "কিন্তু আমরা সকলেই, খোলা মুখের সাথে একটি গ্লাসে প্রভুর মহিমা দেখছি, একই প্রতিমূর্তিতে গৌরব থেকে মহিমাতে পরিবর্তিত হয়েছি, এমনকি প্রভুর আত্মার দ্বারা।"</w:t>
      </w:r>
    </w:p>
    <w:p/>
    <w:p>
      <w:r xmlns:w="http://schemas.openxmlformats.org/wordprocessingml/2006/main">
        <w:t xml:space="preserve">সলোমনের গান 7 অধ্যায় নববধূ এবং তার প্রিয়জনের মধ্যে কাব্যিক কথোপকথন চালিয়ে যাচ্ছে। এটি একটি কামুক এবং অন্তরঙ্গ বিনিময়কে চিত্রিত করে, শারীরিক সৌন্দর্য এবং একে অপরের প্রতি তাদের আকাঙ্ক্ষা উদযাপন করে।</w:t>
      </w:r>
    </w:p>
    <w:p/>
    <w:p>
      <w:r xmlns:w="http://schemas.openxmlformats.org/wordprocessingml/2006/main">
        <w:t xml:space="preserve">1ম অনুচ্ছেদ: অধ্যায়টি শুরু হয়েছে প্রিয়তমা কনের শারীরিক সৌন্দর্যের প্রশংসা করে, তার মনোমুগ্ধকর চেহারা এবং মনোমুগ্ধকর বৈশিষ্ট্যের উপর দৃষ্টি নিবদ্ধ করে। তিনি তার চোখ, চুল, দাঁত, ঠোঁট এবং ঘাড়ের প্রশংসা করেন (সলোমনের গান 7:1-5)।</w:t>
      </w:r>
    </w:p>
    <w:p/>
    <w:p>
      <w:r xmlns:w="http://schemas.openxmlformats.org/wordprocessingml/2006/main">
        <w:t xml:space="preserve">2য় অনুচ্ছেদ: নববধূ তার জন্য তার নিজের ইচ্ছা প্রকাশ করে তার প্রেয়সীর কথায় সাড়া দেয়। তিনি তাকে আনন্দদায়ক সুগন্ধে ভরা বাগানে তাদের প্রেমের আনন্দ উপভোগ করার জন্য আমন্ত্রণ জানান (সলোমনের গান 7:6-9)।</w:t>
      </w:r>
    </w:p>
    <w:p/>
    <w:p>
      <w:r xmlns:w="http://schemas.openxmlformats.org/wordprocessingml/2006/main">
        <w:t xml:space="preserve">3য় অনুচ্ছেদ: প্রেয়সী তার কনের সৌন্দর্যের প্রশংসা করতে থাকে, তার উচ্চতা, কোমররেখা, পেটের বোতাম এবং উরুতে ফোকাস করে। তিনি তাকে বিভিন্ন প্রাকৃতিক উপাদানের সাথে তুলনা করেছেন যেমন একটি পাম গাছ বা আঙ্গুর বাগান (সলোমনের গান 7:10-13)।</w:t>
      </w:r>
    </w:p>
    <w:p/>
    <w:p>
      <w:r xmlns:w="http://schemas.openxmlformats.org/wordprocessingml/2006/main">
        <w:t xml:space="preserve">সংক্ষেপে,</w:t>
      </w:r>
    </w:p>
    <w:p>
      <w:r xmlns:w="http://schemas.openxmlformats.org/wordprocessingml/2006/main">
        <w:t xml:space="preserve">সলোমনের সাত অধ্যায়ের গান প্রকাশ করে</w:t>
      </w:r>
    </w:p>
    <w:p>
      <w:r xmlns:w="http://schemas.openxmlformats.org/wordprocessingml/2006/main">
        <w:t xml:space="preserve">একে অপরের শারীরিক সৌন্দর্যের প্রশংসা,</w:t>
      </w:r>
    </w:p>
    <w:p>
      <w:r xmlns:w="http://schemas.openxmlformats.org/wordprocessingml/2006/main">
        <w:t xml:space="preserve">প্রেমের আনন্দ অনুভব করার আমন্ত্রণ,</w:t>
      </w:r>
    </w:p>
    <w:p>
      <w:r xmlns:w="http://schemas.openxmlformats.org/wordprocessingml/2006/main">
        <w:t xml:space="preserve">এবং প্রাকৃতিক উপাদানের সাথে তুলনা।</w:t>
      </w:r>
    </w:p>
    <w:p/>
    <w:p>
      <w:r xmlns:w="http://schemas.openxmlformats.org/wordprocessingml/2006/main">
        <w:t xml:space="preserve">বধূর সৌন্দর্যের প্রশংসা করছেন প্রেয়সী।</w:t>
      </w:r>
    </w:p>
    <w:p>
      <w:r xmlns:w="http://schemas.openxmlformats.org/wordprocessingml/2006/main">
        <w:t xml:space="preserve">নববধূ ইচ্ছা প্রকাশ; আমন্ত্রণ</w:t>
      </w:r>
    </w:p>
    <w:p>
      <w:r xmlns:w="http://schemas.openxmlformats.org/wordprocessingml/2006/main">
        <w:t xml:space="preserve">প্রিয় অবিরত প্রশংসা; তুলনা</w:t>
      </w:r>
    </w:p>
    <w:p/>
    <w:p>
      <w:r xmlns:w="http://schemas.openxmlformats.org/wordprocessingml/2006/main">
        <w:t xml:space="preserve">এই অধ্যায়ে বর এবং কনের মধ্যে একটি অন্তরঙ্গ বিনিময় চিত্রিত করা হয়েছে যখন তারা একে অপরের শারীরিক আকর্ষণ উদযাপন করে। তারা নির্দিষ্ট শরীরের অংশ এবং বৈশিষ্ট্যগুলির কাব্যিক বর্ণনার মাধ্যমে একে অপরের প্রতি তাদের আকাঙ্ক্ষা প্রকাশ করে। প্রেয়সী তার প্রেয়সীকে বিভিন্ন প্রাকৃতিক উপাদানের সাথে তুলনা করে যা উর্বরতা এবং প্রাচুর্যের প্রতীক। সংবেদনশীল আনন্দে ভরা রূপক উদ্যানের মধ্যে আবেগপূর্ণ প্রেমে জড়িত হওয়ার জন্য কনের কাছ থেকে একটি আমন্ত্রণ রয়েছে। সামগ্রিকভাবে, এটি দুটি ব্যক্তির মধ্যে গভীরভাবে একে অপরের প্রতি আকৃষ্ট রোমান্টিক প্রেমের প্রেক্ষাপটে কামুকতার উদযাপনকে চিত্রিত করে।</w:t>
      </w:r>
    </w:p>
    <w:p/>
    <w:p>
      <w:r xmlns:w="http://schemas.openxmlformats.org/wordprocessingml/2006/main">
        <w:t xml:space="preserve">গানের গান 7:1 হে রাজকন্যা, জুতা পরা তোমার পা কত সুন্দর! তোমার উরুর সন্ধিগুলো রত্ন-পাথরের মত, ধূর্ত কাজের লোকের হাতের কাজ।</w:t>
      </w:r>
    </w:p>
    <w:p/>
    <w:p>
      <w:r xmlns:w="http://schemas.openxmlformats.org/wordprocessingml/2006/main">
        <w:t xml:space="preserve">রাজকুমারের কন্যা তার সৌন্দর্যের জন্য প্রশংসিত এবং তার দক্ষ কারুকার্যের জন্য প্রশংসিত।</w:t>
      </w:r>
    </w:p>
    <w:p/>
    <w:p>
      <w:r xmlns:w="http://schemas.openxmlformats.org/wordprocessingml/2006/main">
        <w:t xml:space="preserve">1. সৌন্দর্য ত্বকের গভীরে: একজন দক্ষ কারিগরের অভ্যন্তরীণ সৌন্দর্য</w:t>
      </w:r>
    </w:p>
    <w:p/>
    <w:p>
      <w:r xmlns:w="http://schemas.openxmlformats.org/wordprocessingml/2006/main">
        <w:t xml:space="preserve">2. ঈশ্বরের সৃষ্টির প্রশংসা করা: একজন দক্ষ কারিগরের সৌন্দর্য উদযাপন করা</w:t>
      </w:r>
    </w:p>
    <w:p/>
    <w:p>
      <w:r xmlns:w="http://schemas.openxmlformats.org/wordprocessingml/2006/main">
        <w:t xml:space="preserve">1. হিতোপদেশ 31:10-31 - একজন দক্ষ স্ত্রীর গুণাবলী</w:t>
      </w:r>
    </w:p>
    <w:p/>
    <w:p>
      <w:r xmlns:w="http://schemas.openxmlformats.org/wordprocessingml/2006/main">
        <w:t xml:space="preserve">2. গীতসংহিতা 139:14 - ঈশ্বরের মানবতার সৃষ্টি এবং এর সৌন্দর্য</w:t>
      </w:r>
    </w:p>
    <w:p/>
    <w:p>
      <w:r xmlns:w="http://schemas.openxmlformats.org/wordprocessingml/2006/main">
        <w:t xml:space="preserve">গানের গান 7:2 তোমার নাভি গোলাকার গবলেটের মত, যা মদ চায় না; তোমার পেট লিলির স্তূপের মত।</w:t>
      </w:r>
    </w:p>
    <w:p/>
    <w:p>
      <w:r xmlns:w="http://schemas.openxmlformats.org/wordprocessingml/2006/main">
        <w:t xml:space="preserve">এই শ্লোকটি কাব্যিক ভাষায় প্রিয়তার সৌন্দর্য বর্ণনা করে, তার নাভিকে একটি গবলেটের সাথে এবং তার পেটকে লিলি দ্বারা ঘেরা গমের স্তূপের সাথে তুলনা করে।</w:t>
      </w:r>
    </w:p>
    <w:p/>
    <w:p>
      <w:r xmlns:w="http://schemas.openxmlformats.org/wordprocessingml/2006/main">
        <w:t xml:space="preserve">1. প্রিয়জনের সৌন্দর্য: প্রতিটি ব্যক্তির অনন্যতার প্রশংসা করা</w:t>
      </w:r>
    </w:p>
    <w:p/>
    <w:p>
      <w:r xmlns:w="http://schemas.openxmlformats.org/wordprocessingml/2006/main">
        <w:t xml:space="preserve">2. ভালবাসার মূল্য: শারীরিক আকর্ষণের বাইরে দেখা</w:t>
      </w:r>
    </w:p>
    <w:p/>
    <w:p>
      <w:r xmlns:w="http://schemas.openxmlformats.org/wordprocessingml/2006/main">
        <w:t xml:space="preserve">1. 1 করিন্থীয় 6:18-20 - যৌন অনৈতিকতা থেকে পলায়ন করুন। একজন ব্যক্তির অন্য সমস্ত পাপ শরীরের বাইরে, কিন্তু যৌন অনৈতিক ব্যক্তি তার নিজের শরীরের বিরুদ্ধে পাপ করে।</w:t>
      </w:r>
    </w:p>
    <w:p/>
    <w:p>
      <w:r xmlns:w="http://schemas.openxmlformats.org/wordprocessingml/2006/main">
        <w:t xml:space="preserve">2. গীতসংহিতা 139:14 - আমি আপনার প্রশংসা করি, কারণ আমি ভয়ে এবং আশ্চর্যজনকভাবে তৈরি। তোমার কাজ আশ্চর্যজনক; আমার আত্মা এটা খুব ভাল জানে.</w:t>
      </w:r>
    </w:p>
    <w:p/>
    <w:p>
      <w:r xmlns:w="http://schemas.openxmlformats.org/wordprocessingml/2006/main">
        <w:t xml:space="preserve">গানের গান 7:3 তোমার দুটি স্তন দুটি যমজ শিশুর মত।</w:t>
      </w:r>
    </w:p>
    <w:p/>
    <w:p>
      <w:r xmlns:w="http://schemas.openxmlformats.org/wordprocessingml/2006/main">
        <w:t xml:space="preserve">গানের গান স্পিকারের সৌন্দর্যকে দুটি তরুণ রো হরিণের যমজ বাচ্চার সাথে তুলনা করে।</w:t>
      </w:r>
    </w:p>
    <w:p/>
    <w:p>
      <w:r xmlns:w="http://schemas.openxmlformats.org/wordprocessingml/2006/main">
        <w:t xml:space="preserve">1. প্রভুর সৌন্দর্য: গানের গানের প্রতিফলন 7:3</w:t>
      </w:r>
    </w:p>
    <w:p/>
    <w:p>
      <w:r xmlns:w="http://schemas.openxmlformats.org/wordprocessingml/2006/main">
        <w:t xml:space="preserve">2. ঈশ্বরের সৃষ্টিকে দেখা: গানের গানে প্রকৃতির জাঁকজমক 7:3</w:t>
      </w:r>
    </w:p>
    <w:p/>
    <w:p>
      <w:r xmlns:w="http://schemas.openxmlformats.org/wordprocessingml/2006/main">
        <w:t xml:space="preserve">1. গীতসংহিতা 104:19-20 - তিনি ঋতু চিহ্নিত করার জন্য চাঁদ তৈরি করেছিলেন; সূর্য তার অস্ত যেতে জানে। তুমি আঁধার আনে, রাত হয়ে যায়, যখন বনের সমস্ত পশুরা হামাগুড়ি দেয়।</w:t>
      </w:r>
    </w:p>
    <w:p/>
    <w:p>
      <w:r xmlns:w="http://schemas.openxmlformats.org/wordprocessingml/2006/main">
        <w:t xml:space="preserve">2. জব 39:1-4 - আপনি কি জানেন যে পাহাড়ি ছাগলের জন্মের সময়? আপনি কি হরিণের বাছুর পালন করেন? আপনি কি তাদের পূর্ণ মাসগুলি গণনা করতে পারেন, এবং আপনি কি জানেন যে তারা কখন জন্ম দেয়, যখন তারা তাদের বাচ্চাদের জন্ম দেওয়ার জন্য কুঁকড়ে যায় এবং তাদের শ্রম থেকে প্রসব হয়?</w:t>
      </w:r>
    </w:p>
    <w:p/>
    <w:p>
      <w:r xmlns:w="http://schemas.openxmlformats.org/wordprocessingml/2006/main">
        <w:t xml:space="preserve">গানের গান 7:4 তোমার ঘাড় হাতির দাঁতের দুর্গের মত; তোমার চোখ বাথরাব্বিমের ফটকের কাছে হেষবোনের মাছের পুলের মত; তোমার নাক লেবাননের টাওয়ারের মত যেটা দামেস্কের দিকে তাকিয়ে আছে।</w:t>
      </w:r>
    </w:p>
    <w:p/>
    <w:p>
      <w:r xmlns:w="http://schemas.openxmlformats.org/wordprocessingml/2006/main">
        <w:t xml:space="preserve">ঈশ্বরের সৃষ্টির সৌন্দর্য অতুলনীয়, একটি হাতির দাঁতের টাওয়ারের মহিমান্বিত ঘাড় থেকে হেশবনের একটি মাছের পুলের মনোমুগ্ধকর চোখ পর্যন্ত।</w:t>
      </w:r>
    </w:p>
    <w:p/>
    <w:p>
      <w:r xmlns:w="http://schemas.openxmlformats.org/wordprocessingml/2006/main">
        <w:t xml:space="preserve">1. সৌন্দর্য: ঈশ্বরের সৃষ্টির অদেখা সৌন্দর্য</w:t>
      </w:r>
    </w:p>
    <w:p/>
    <w:p>
      <w:r xmlns:w="http://schemas.openxmlformats.org/wordprocessingml/2006/main">
        <w:t xml:space="preserve">2. তুলনা: ঈশ্বরের সৃষ্টির সৌন্দর্যের সাথে নিজেদের তুলনা করা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গীতসংহিতা 19:1-2 - "আকাশ ঈশ্বরের মহিমা ঘোষণা করে; এবং আকাশমণ্ডল তাঁর হাতের কাজকে প্রকাশ করে। দিনকে দিন কথা বলে, এবং রাত থেকে রাত জ্ঞান প্রকাশ করে।"</w:t>
      </w:r>
    </w:p>
    <w:p/>
    <w:p>
      <w:r xmlns:w="http://schemas.openxmlformats.org/wordprocessingml/2006/main">
        <w:t xml:space="preserve">গানের গান 7:5 তোমার উপরে তোমার মাথা কারমেলের মত, তোমার মাথার চুল বেগুনী রঙের মত। রাজাকে গ্যালারিতে রাখা হয়।</w:t>
      </w:r>
    </w:p>
    <w:p/>
    <w:p>
      <w:r xmlns:w="http://schemas.openxmlformats.org/wordprocessingml/2006/main">
        <w:t xml:space="preserve">প্রেয়সীর সৌন্দর্যকে কারমেলের লৌকিকতা এবং বেগুনি রঙের প্রাণবন্ততার সাথে তুলনা করা হয়।</w:t>
      </w:r>
    </w:p>
    <w:p/>
    <w:p>
      <w:r xmlns:w="http://schemas.openxmlformats.org/wordprocessingml/2006/main">
        <w:t xml:space="preserve">1. ঈশ্বরের প্রেম সুন্দর, প্রাণবন্ত, এবং প্রশংসনীয়।</w:t>
      </w:r>
    </w:p>
    <w:p/>
    <w:p>
      <w:r xmlns:w="http://schemas.openxmlformats.org/wordprocessingml/2006/main">
        <w:t xml:space="preserve">2. রাজার উপস্থিতিতে তৃপ্তি পাওয়া।</w:t>
      </w:r>
    </w:p>
    <w:p/>
    <w:p>
      <w:r xmlns:w="http://schemas.openxmlformats.org/wordprocessingml/2006/main">
        <w:t xml:space="preserve">1. গীতসংহিতা 16:11 - "আপনি আমাকে জীবনের পথ জানালেন; আপনার উপস্থিতিতে আনন্দের পূর্ণতা রয়েছে; আপনার ডানদিকে চিরকালের আনন্দ রয়েছে।"</w:t>
      </w:r>
    </w:p>
    <w:p/>
    <w:p>
      <w:r xmlns:w="http://schemas.openxmlformats.org/wordprocessingml/2006/main">
        <w:t xml:space="preserve">2. ইশাইয়া 33:17 - "তোমার চোখ রাজাকে তার সৌন্দর্যে দেখবে; তারা দূর প্রসারিত একটি দেশ দেখতে পাবে।"</w:t>
      </w:r>
    </w:p>
    <w:p/>
    <w:p>
      <w:r xmlns:w="http://schemas.openxmlformats.org/wordprocessingml/2006/main">
        <w:t xml:space="preserve">গানের গান 7:6 হে প্রেম, আনন্দের জন্য তুমি কত সুন্দর এবং কত মনোরম!</w:t>
      </w:r>
    </w:p>
    <w:p/>
    <w:p>
      <w:r xmlns:w="http://schemas.openxmlformats.org/wordprocessingml/2006/main">
        <w:t xml:space="preserve">গানের গান 7:6 এর বক্তা তাদের প্রিয়জনের জন্য প্রশংসা প্রকাশ করেছেন, তাদের বর্ণনা করেছেন "ন্যায্য এবং আনন্দদায়ক" এবং আনন্দে পূর্ণ।</w:t>
      </w:r>
    </w:p>
    <w:p/>
    <w:p>
      <w:r xmlns:w="http://schemas.openxmlformats.org/wordprocessingml/2006/main">
        <w:t xml:space="preserve">1. ভালবাসার সৌন্দর্য: সম্পর্কের বিস্ময় উদযাপন</w:t>
      </w:r>
    </w:p>
    <w:p/>
    <w:p>
      <w:r xmlns:w="http://schemas.openxmlformats.org/wordprocessingml/2006/main">
        <w:t xml:space="preserve">2. ঈশ্বরকে ভালবাসা এবং অন্যদের ভালবাসা: পারস্পরিক আনন্দে আনন্দ খুঁজে পাওয়া</w:t>
      </w:r>
    </w:p>
    <w:p/>
    <w:p>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1 জন 4:7-8 প্রিয়, আসুন আমরা একে অপরকে ভালবাসি, কারণ ভালবাসা ঈশ্বরের কাছ থেকে, এবং যে কেউ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গানের গান 7:7 এই তোমার উচ্চতা খেজুর গাছের মত, আর তোমার স্তন আঙ্গুরের গুচ্ছের মত।</w:t>
      </w:r>
    </w:p>
    <w:p/>
    <w:p>
      <w:r xmlns:w="http://schemas.openxmlformats.org/wordprocessingml/2006/main">
        <w:t xml:space="preserve">গানের গান তার প্রিয়তমের সৌন্দর্যের প্রশংসা করছে, তাদের উচ্চতাকে একটি তাল গাছের সাথে এবং তাদের স্তনকে আঙ্গুরের গুচ্ছের সাথে তুলনা করছে।</w:t>
      </w:r>
    </w:p>
    <w:p/>
    <w:p>
      <w:r xmlns:w="http://schemas.openxmlformats.org/wordprocessingml/2006/main">
        <w:t xml:space="preserve">1. প্রেমের সৌন্দর্য: গানের গানের প্রতিফলন 7:7</w:t>
      </w:r>
    </w:p>
    <w:p/>
    <w:p>
      <w:r xmlns:w="http://schemas.openxmlformats.org/wordprocessingml/2006/main">
        <w:t xml:space="preserve">2. মানব প্রেমে ঈশ্বরের জাঁকজমক দেখা: গানের গানের অর্থ অন্বেষণ করা 7:7</w:t>
      </w:r>
    </w:p>
    <w:p/>
    <w:p>
      <w:r xmlns:w="http://schemas.openxmlformats.org/wordprocessingml/2006/main">
        <w:t xml:space="preserve">1. ইশাইয়া 61:3 - "তাদেরকে ছাইয়ের পরিবর্তে সৌন্দর্যের মুকুট, শোকের পরিবর্তে আনন্দের তেল এবং হতাশার পরিবর্তে প্রশংসার পোশাক দেওয়ার জন্য। তাদের বলা হবে ন্যায়ের ওকস, একটি রোপণ প্রভুর মহিমা প্রদর্শনের জন্য।"</w:t>
      </w:r>
    </w:p>
    <w:p/>
    <w:p>
      <w:r xmlns:w="http://schemas.openxmlformats.org/wordprocessingml/2006/main">
        <w:t xml:space="preserve">2. গীতসংহিতা 90:17 - "আমাদের প্রভু ঈশ্বরের অনুগ্রহ আমাদের উপর স্থির হোক; আমাদের জন্য আমাদের হাতের কাজ প্রতিষ্ঠা করুন হ্যাঁ, আমাদের হাতের কাজ প্রতিষ্ঠা করুন।"</w:t>
      </w:r>
    </w:p>
    <w:p/>
    <w:p>
      <w:r xmlns:w="http://schemas.openxmlformats.org/wordprocessingml/2006/main">
        <w:t xml:space="preserve">গানের গান 7:8 আমি বলেছিলাম, আমি তাল গাছের কাছে যাব, আমি তার ডালগুলি ধরব: এখন তোমার স্তন হবে লতার গুচ্ছের মতো, আর তোমার নাকের গন্ধ আপেলের মতো হবে;</w:t>
      </w:r>
    </w:p>
    <w:p/>
    <w:p>
      <w:r xmlns:w="http://schemas.openxmlformats.org/wordprocessingml/2006/main">
        <w:t xml:space="preserve">প্রেয়সী তার সঙ্গীর সৌন্দর্যের জন্য ভালবাসা এবং প্রশংসা প্রকাশ করে।</w:t>
      </w:r>
    </w:p>
    <w:p/>
    <w:p>
      <w:r xmlns:w="http://schemas.openxmlformats.org/wordprocessingml/2006/main">
        <w:t xml:space="preserve">1. ঈশ্বরের ভালবাসা শর্তহীন এবং নিখুঁত</w:t>
      </w:r>
    </w:p>
    <w:p/>
    <w:p>
      <w:r xmlns:w="http://schemas.openxmlformats.org/wordprocessingml/2006/main">
        <w:t xml:space="preserve">2. সম্পর্কের অন্তরঙ্গতার সৌন্দর্য</w:t>
      </w:r>
    </w:p>
    <w:p/>
    <w:p>
      <w:r xmlns:w="http://schemas.openxmlformats.org/wordprocessingml/2006/main">
        <w:t xml:space="preserve">1. 1 জন 4:10 - "এটির মধ্যে ভালবাসা, আমরা ঈশ্বরকে ভালবাসি এমন নয় কিন্তু তিনি আমাদের ভালবাসেন এবং আমাদের পাপের প্রায়শ্চিত্ত হতে তাঁর পুত্রকে পাঠিয়েছিলেন।"</w:t>
      </w:r>
    </w:p>
    <w:p/>
    <w:p>
      <w:r xmlns:w="http://schemas.openxmlformats.org/wordprocessingml/2006/main">
        <w:t xml:space="preserve">2. গানের গান 4:7 - "তুমি সম্পূর্ণ সুন্দর, আমার প্রিয়; তোমার মধ্যে কোন ত্রুটি নেই।"</w:t>
      </w:r>
    </w:p>
    <w:p/>
    <w:p>
      <w:r xmlns:w="http://schemas.openxmlformats.org/wordprocessingml/2006/main">
        <w:t xml:space="preserve">গানের গান 7:9 এবং তোমার মুখের ছাদ আমার প্রিয়তমের জন্য সর্বোত্তম মদের মতো, যা মিষ্টিভাবে নেমে যায়, যা ঘুমিয়ে আছে তাদের ঠোঁটকে কথা বলে।</w:t>
      </w:r>
    </w:p>
    <w:p/>
    <w:p>
      <w:r xmlns:w="http://schemas.openxmlformats.org/wordprocessingml/2006/main">
        <w:t xml:space="preserve">প্রেয়সীর মুখকে সর্বোত্তম মদের মতো বলে বর্ণনা করা হয়েছে, মিষ্টিভাবে নেমে যাওয়া এবং যারা ঘুমিয়ে আছে তাদের কথা বলা।</w:t>
      </w:r>
    </w:p>
    <w:p/>
    <w:p>
      <w:r xmlns:w="http://schemas.openxmlformats.org/wordprocessingml/2006/main">
        <w:t xml:space="preserve">1. শব্দের শক্তি: আমাদের শব্দগুলি আমাদের চারপাশের লোকদের কীভাবে প্রভাবিত করে</w:t>
      </w:r>
    </w:p>
    <w:p/>
    <w:p>
      <w:r xmlns:w="http://schemas.openxmlformats.org/wordprocessingml/2006/main">
        <w:t xml:space="preserve">2. দয়ার মধুরতা: কীভাবে আমাদের শব্দগুলি একটি উন্নত বিশ্ব তৈরি করতে সহায়তা করতে পারে</w:t>
      </w:r>
    </w:p>
    <w:p/>
    <w:p>
      <w:r xmlns:w="http://schemas.openxmlformats.org/wordprocessingml/2006/main">
        <w:t xml:space="preserve">1. হিতোপদেশ 16:24 - আনন্দদায়ক শব্দগুলি মৌচাকের মতো, আত্মার জন্য মিষ্টি এবং হাড়ের স্বাস্থ্য।</w:t>
      </w:r>
    </w:p>
    <w:p/>
    <w:p>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গানের গান 7:10 আমি আমার প্রেয়সীর, এবং তার কামনা আমার প্রতি।</w:t>
      </w:r>
    </w:p>
    <w:p/>
    <w:p>
      <w:r xmlns:w="http://schemas.openxmlformats.org/wordprocessingml/2006/main">
        <w:t xml:space="preserve">প্রিয়জন তাদের পারস্পরিক ভালবাসা এবং একে অপরের প্রতি আকাঙ্ক্ষায় আনন্দ প্রকাশ করে।</w:t>
      </w:r>
    </w:p>
    <w:p/>
    <w:p>
      <w:r xmlns:w="http://schemas.openxmlformats.org/wordprocessingml/2006/main">
        <w:t xml:space="preserve">1. ভালবাসা শেখা: গানের গানের অর্থ</w:t>
      </w:r>
    </w:p>
    <w:p/>
    <w:p>
      <w:r xmlns:w="http://schemas.openxmlformats.org/wordprocessingml/2006/main">
        <w:t xml:space="preserve">2. বিয়েতে প্রেমের চাষ করা: পারস্পরিক ইচ্ছার শক্তি</w:t>
      </w:r>
    </w:p>
    <w:p/>
    <w:p>
      <w:r xmlns:w="http://schemas.openxmlformats.org/wordprocessingml/2006/main">
        <w:t xml:space="preserve">1.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2. 1 করিন্থিয়ানস 13:4-8 - প্রেম ধৈর্যশীল, প্রেম দয়ালু। এটি হিংসা করে না, এটি গর্ব করে না, এটি অহংকার করে না। এটি অন্যদের অসম্মান করে না, এটি স্ব-অনুসন্ধানী নয়, এটি সহজে রাগান্বিত হয় না, এটি অন্যায়ের কোন রেকর্ড রাখে না। প্রেম মন্দে আনন্দিত হয় না কিন্তু সত্যের সাথে আনন্দ করে। এটা সবসময় অধ্যবসায়ী হত্তয়া, সবসময় আশা করা, সবসময় ট্রাস্ট, রক্ষা করে।</w:t>
      </w:r>
    </w:p>
    <w:p/>
    <w:p>
      <w:r xmlns:w="http://schemas.openxmlformats.org/wordprocessingml/2006/main">
        <w:t xml:space="preserve">গানের গান 7:11 এসো, আমার প্রিয়, আমরা মাঠে যাই; গ্রামে বাস করি।</w:t>
      </w:r>
    </w:p>
    <w:p/>
    <w:p>
      <w:r xmlns:w="http://schemas.openxmlformats.org/wordprocessingml/2006/main">
        <w:t xml:space="preserve">গানের গান 7:11 এর বক্তা তাদের প্রিয়জনকে মাঠে যেতে এবং গ্রামে সময় কাটাতে উত্সাহিত করে।</w:t>
      </w:r>
    </w:p>
    <w:p/>
    <w:p>
      <w:r xmlns:w="http://schemas.openxmlformats.org/wordprocessingml/2006/main">
        <w:t xml:space="preserve">1. ঈশ্বরের ভালবাসা অন্বেষণ এবং আবিষ্কার করতে আমাদের একসাথে এবং বিশ্বের মধ্যে নিয়ে আসে।</w:t>
      </w:r>
    </w:p>
    <w:p/>
    <w:p>
      <w:r xmlns:w="http://schemas.openxmlformats.org/wordprocessingml/2006/main">
        <w:t xml:space="preserve">2. প্রকৃতি এবং সম্প্রদায়ের সৌন্দর্য আমরা যাকে ভালবাসি তার সাথে একসাথে অনুভব করা উচিত।</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রোমানস 12:9-10 - প্রেমকে অকৃত্রিম হতে দিন। মন্দ যা ঘৃণা করে; যা ভাল তা ধরে রাখুন। পরস্পরকে ভ্রাতৃস্নেহে ভালবাসুন। সম্মান প্রদর্শনে একে অপরকে ছাড়িয়ে যান।</w:t>
      </w:r>
    </w:p>
    <w:p/>
    <w:p>
      <w:r xmlns:w="http://schemas.openxmlformats.org/wordprocessingml/2006/main">
        <w:t xml:space="preserve">গানের গান 7:12 আসুন আমরা তাড়াতাড়ি আঙ্গুর ক্ষেতে উঠি; চল দেখি দ্রাক্ষালতা ফুটেছে কি না, কোমল আঙ্গুর ফুটেছে কি না এবং ডালিম ফুটেছে কি না, সেখানেই আমি তোমাকে আমার ভালবাসা দেব।</w:t>
      </w:r>
    </w:p>
    <w:p/>
    <w:p>
      <w:r xmlns:w="http://schemas.openxmlformats.org/wordprocessingml/2006/main">
        <w:t xml:space="preserve">গানের গান 7:12-এ, প্রেমীদের দ্রাক্ষাক্ষেত্রে যেতে এবং দ্রাক্ষালতা ফুলে উঠছে এবং ফল ফুটছে কিনা তা দেখতে উত্সাহিত করা হয়েছে৷</w:t>
      </w:r>
    </w:p>
    <w:p/>
    <w:p>
      <w:r xmlns:w="http://schemas.openxmlformats.org/wordprocessingml/2006/main">
        <w:t xml:space="preserve">1. প্রেমের আনন্দ: ঈশ্বরের প্রেমে শক্তি খোঁজা</w:t>
      </w:r>
    </w:p>
    <w:p/>
    <w:p>
      <w:r xmlns:w="http://schemas.openxmlformats.org/wordprocessingml/2006/main">
        <w:t xml:space="preserve">2. প্রস্ফুটিত প্রেম: আমাদের জীবনে প্রেমের ফল চাষ 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1 জন 4:19 - আমরা ভালবাসি কারণ তিনি প্রথমে আমাদের ভালবাসেন।</w:t>
      </w:r>
    </w:p>
    <w:p/>
    <w:p>
      <w:r xmlns:w="http://schemas.openxmlformats.org/wordprocessingml/2006/main">
        <w:t xml:space="preserve">গানের গান 7:13 মন্ড্রাকগুলি একটি গন্ধ দেয়, এবং আমাদের দ্বারে সমস্ত ধরণের মনোরম ফল, নতুন এবং পুরানো, যা আমি তোমার জন্য রেখেছি, হে আমার প্রিয়।</w:t>
      </w:r>
    </w:p>
    <w:p/>
    <w:p>
      <w:r xmlns:w="http://schemas.openxmlformats.org/wordprocessingml/2006/main">
        <w:t xml:space="preserve">এই অনুচ্ছেদটি প্রাচুর্যের সতেজতা এবং আনন্দের কথা বলে যা প্রিয়জনকে দিতে হয়।</w:t>
      </w:r>
    </w:p>
    <w:p/>
    <w:p>
      <w:r xmlns:w="http://schemas.openxmlformats.org/wordprocessingml/2006/main">
        <w:t xml:space="preserve">1. ঈশ্বরের প্রাচুর্য অন্যদের সাথে ভাগ করা একটি উপহার.</w:t>
      </w:r>
    </w:p>
    <w:p/>
    <w:p>
      <w:r xmlns:w="http://schemas.openxmlformats.org/wordprocessingml/2006/main">
        <w:t xml:space="preserve">2. দেওয়ার আনন্দ হল একটি আনন্দ যা ঈশ্বর আমাদের জন্য চান৷</w:t>
      </w:r>
    </w:p>
    <w:p/>
    <w:p>
      <w:r xmlns:w="http://schemas.openxmlformats.org/wordprocessingml/2006/main">
        <w:t xml:space="preserve">1. জন 15:11 - "এই কথাগুলো আমি তোমাদের বলেছি, যাতে আমার আনন্দ তোমাদের মধ্যে থাকে এবং তোমাদের আনন্দ পূর্ণ হয়৷"</w:t>
      </w:r>
    </w:p>
    <w:p/>
    <w:p>
      <w:r xmlns:w="http://schemas.openxmlformats.org/wordprocessingml/2006/main">
        <w:t xml:space="preserve">2. হিতোপদেশ 11:25 - "যে আশীর্বাদ নিয়ে আসে সে সমৃদ্ধ হবে, এবং যে জল দেয় সে নিজেই জল পান করা হবে।"</w:t>
      </w:r>
    </w:p>
    <w:p/>
    <w:p>
      <w:r xmlns:w="http://schemas.openxmlformats.org/wordprocessingml/2006/main">
        <w:t xml:space="preserve">সলোমনের গান 8 অধ্যায় নববধূ এবং তার প্রিয়তমের মধ্যে প্রেমের কাব্যিক অভিব্যক্তির সমাপ্তি ঘটায়। এটি তাদের স্থায়ী বন্ধন, গভীর স্নেহ এবং ভালবাসার শক্তি উদযাপন করে।</w:t>
      </w:r>
    </w:p>
    <w:p/>
    <w:p>
      <w:r xmlns:w="http://schemas.openxmlformats.org/wordprocessingml/2006/main">
        <w:t xml:space="preserve">1ম অনুচ্ছেদ: কনে তার প্রিয়তমাকে এমন একজন ভাই হিসাবে পাওয়ার আকাঙ্ক্ষা প্রকাশ করে যে তাকে জনসমক্ষে খুঁজে পেতে পারে কোনো লজ্জা ছাড়াই। তিনি তাদের প্রারম্ভিক সাক্ষাৎ স্মরণ করেন এবং তার প্রতি তার অটল ভালবাসা নিশ্চিত করেন (সলোমনের গান 8:1-4)।</w:t>
      </w:r>
    </w:p>
    <w:p/>
    <w:p>
      <w:r xmlns:w="http://schemas.openxmlformats.org/wordprocessingml/2006/main">
        <w:t xml:space="preserve">2য় অনুচ্ছেদ: নববধূ জেরুজালেমের কন্যাদের সম্বোধন করে, তাদের প্রতি আহ্বান জানায় যে এটি প্রস্তুত না হওয়া পর্যন্ত প্রেমকে জাগ্রত বা বিরক্ত না করার জন্য। তিনি ঘোষণা করেন যে প্রেম মৃত্যুর মতো শক্তিশালী এবং কবরের মতো অদম্য (সলোমনের গান 8:5-7)।</w:t>
      </w:r>
    </w:p>
    <w:p/>
    <w:p>
      <w:r xmlns:w="http://schemas.openxmlformats.org/wordprocessingml/2006/main">
        <w:t xml:space="preserve">3য় অনুচ্ছেদ: নববধূ একটি সময়ের কথা মনে করিয়ে দেয় যখন তাকে তার প্রিয়তমা একটি আপেল গাছের নীচে খুঁজে পেয়েছিলেন। তিনি তাদের একসাথে ভাগ করা আনন্দের মুহূর্তগুলি স্মরণ করেন এবং তাঁর আলিঙ্গনের জন্য তার আকাঙ্ক্ষা প্রকাশ করেন (সলোমনের গান 8:8-10)।</w:t>
      </w:r>
    </w:p>
    <w:p/>
    <w:p>
      <w:r xmlns:w="http://schemas.openxmlformats.org/wordprocessingml/2006/main">
        <w:t xml:space="preserve">4 র্থ অনুচ্ছেদ: নববধূ তার প্রিয়জনের সাথে কথা বলে, তাদের ভালবাসা একটি স্থায়ী প্রতিশ্রুতি দিয়ে সিল করার জন্য তার ইচ্ছা প্রকাশ করে। তিনি তাদের প্রেমকে একটি অগ্নিশিখার সাথে তুলনা করেন যা নির্বাপিত করা যায় না এবং দাবি করেন যে অনেক জল এটি নিভিয়ে দিতে পারে না (সলোমনের গান 8:11-14)।</w:t>
      </w:r>
    </w:p>
    <w:p/>
    <w:p>
      <w:r xmlns:w="http://schemas.openxmlformats.org/wordprocessingml/2006/main">
        <w:t xml:space="preserve">সংক্ষেপে,</w:t>
      </w:r>
    </w:p>
    <w:p>
      <w:r xmlns:w="http://schemas.openxmlformats.org/wordprocessingml/2006/main">
        <w:t xml:space="preserve">সলোমন অধ্যায়ের আট উদযাপনের গান</w:t>
      </w:r>
    </w:p>
    <w:p>
      <w:r xmlns:w="http://schemas.openxmlformats.org/wordprocessingml/2006/main">
        <w:t xml:space="preserve">স্থায়ী বন্ধন এবং গভীর স্নেহ</w:t>
      </w:r>
    </w:p>
    <w:p>
      <w:r xmlns:w="http://schemas.openxmlformats.org/wordprocessingml/2006/main">
        <w:t xml:space="preserve">কাব্যিক অভিব্যক্তির মাধ্যমে নববধূ এবং তার প্রিয়জনের মধ্যে।</w:t>
      </w:r>
    </w:p>
    <w:p/>
    <w:p>
      <w:r xmlns:w="http://schemas.openxmlformats.org/wordprocessingml/2006/main">
        <w:t xml:space="preserve">প্রারম্ভিক এনকাউন্টারগুলি স্মরণ করার সাথে সাথে ভাই হিসাবে প্রিয় হওয়ার ইচ্ছা প্রকাশ করা।</w:t>
      </w:r>
    </w:p>
    <w:p>
      <w:r xmlns:w="http://schemas.openxmlformats.org/wordprocessingml/2006/main">
        <w:t xml:space="preserve">প্রেয়সীর প্রতি অটুট ভালবাসার প্রতিজ্ঞা।</w:t>
      </w:r>
    </w:p>
    <w:p>
      <w:r xmlns:w="http://schemas.openxmlformats.org/wordprocessingml/2006/main">
        <w:t xml:space="preserve">জেরুজালেমের কন্যাদের সম্বোধন করে জাগ্রত বা বিরক্তিকর প্রেমে ধৈর্য্যের আহ্বান জানানো।</w:t>
      </w:r>
    </w:p>
    <w:p>
      <w:r xmlns:w="http://schemas.openxmlformats.org/wordprocessingml/2006/main">
        <w:t xml:space="preserve">মৃত্যু বা কবরের সাথে তুলনা করা ভালবাসার মধ্যে পাওয়া শক্তি ঘোষণা করা।</w:t>
      </w:r>
    </w:p>
    <w:p>
      <w:r xmlns:w="http://schemas.openxmlformats.org/wordprocessingml/2006/main">
        <w:t xml:space="preserve">আলিঙ্গনের আকাঙ্ক্ষা প্রকাশের সাথে আপেল গাছের নীচে ভাগ করা আনন্দময় মুহূর্তগুলির কথা মনে করিয়ে দেওয়া।</w:t>
      </w:r>
    </w:p>
    <w:p>
      <w:r xmlns:w="http://schemas.openxmlformats.org/wordprocessingml/2006/main">
        <w:t xml:space="preserve">তাদের ভালবাসাকে একটি অনির্বাণ শিখার সাথে তুলনা করার সময় স্থায়ী প্রতিশ্রুতি কামনা করা।</w:t>
      </w:r>
    </w:p>
    <w:p/>
    <w:p>
      <w:r xmlns:w="http://schemas.openxmlformats.org/wordprocessingml/2006/main">
        <w:t xml:space="preserve">কাব্যিক ভাষার মাধ্যমে চিত্রিত সত্যিকারের রোমান্টিক প্রেমের সাথে জড়িত গভীরতা, শক্তি এবং দীর্ঘায়ুকে স্বীকৃতি দেওয়ার অন্তর্দৃষ্টি দেওয়া। একটি সম্পর্কের মধ্যে অঙ্গীকার, বিশ্বাস এবং অটল ভক্তির উপর গুরুত্ব দেওয়া। উপরন্তু, সময়ের সাথে উদ্ভূত হতে পারে এমন চ্যালেঞ্জ বা বাহ্যিক প্রভাবগুলি সহ্য করার ক্ষমতা সহ প্রকৃত স্নেহ দ্বারা অধিষ্ঠিত শক্তিকে হাইলাইট করা।</w:t>
      </w:r>
    </w:p>
    <w:p/>
    <w:p>
      <w:r xmlns:w="http://schemas.openxmlformats.org/wordprocessingml/2006/main">
        <w:t xml:space="preserve">গানের গান 8:1 হে তুমি যদি আমার ভাইয়ের মতো হতে, যে আমার মায়ের বুক চুষেছিলে! যখন আমি তোমাকে ছাড়া পাই, আমি তোমাকে চুম্বন করব; হ্যাঁ, আমাকে তুচ্ছ করা উচিত নয়।</w:t>
      </w:r>
    </w:p>
    <w:p/>
    <w:p>
      <w:r xmlns:w="http://schemas.openxmlformats.org/wordprocessingml/2006/main">
        <w:t xml:space="preserve">স্পিকার তাদের প্রিয়জনের সাথে গভীর সংযোগ কামনা করেন, তারা যেন ভাইয়ের মতো ঘনিষ্ঠ হন।</w:t>
      </w:r>
    </w:p>
    <w:p/>
    <w:p>
      <w:r xmlns:w="http://schemas.openxmlformats.org/wordprocessingml/2006/main">
        <w:t xml:space="preserve">1. ঘনিষ্ঠতার শক্তি: সংযুক্ত প্রেমের গভীরতা অন্বেষণ</w:t>
      </w:r>
    </w:p>
    <w:p/>
    <w:p>
      <w:r xmlns:w="http://schemas.openxmlformats.org/wordprocessingml/2006/main">
        <w:t xml:space="preserve">2. পরিবারের বাইরে প্রেম: অপ্রচলিত জায়গায় লালিত সংযোগ খোঁজা</w:t>
      </w:r>
    </w:p>
    <w:p/>
    <w:p>
      <w:r xmlns:w="http://schemas.openxmlformats.org/wordprocessingml/2006/main">
        <w:t xml:space="preserve">1. জন 15:13, "এর চেয়ে বৃহত্তর ভালবাসা আর কেউ নেই যে কেউ তার বন্ধুদের জন্য তার জীবন বিলিয়ে দেয়।"</w:t>
      </w:r>
    </w:p>
    <w:p/>
    <w:p>
      <w:r xmlns:w="http://schemas.openxmlformats.org/wordprocessingml/2006/main">
        <w:t xml:space="preserve">2. 1 জন 4:7-8,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ভালবাসা."</w:t>
      </w:r>
    </w:p>
    <w:p/>
    <w:p>
      <w:r xmlns:w="http://schemas.openxmlformats.org/wordprocessingml/2006/main">
        <w:t xml:space="preserve">গানের গান 8:2 আমি তোমাকে নেতৃত্ব দেব এবং তোমাকে আমার মায়ের বাড়িতে নিয়ে আসব, যিনি আমাকে নির্দেশ দেবেন: আমি তোমাকে আমার ডালিমের রসের মশলাদার দ্রাক্ষারস পান করাব।</w:t>
      </w:r>
    </w:p>
    <w:p/>
    <w:p>
      <w:r xmlns:w="http://schemas.openxmlformats.org/wordprocessingml/2006/main">
        <w:t xml:space="preserve">গানের গানে বক্তা তাদের প্রিয়জনকে তাদের বাড়িতে আনতে এবং তাদের ডালিম থেকে মশলাযুক্ত ওয়াইন এবং রস তাদের সাথে ভাগ করে নেওয়ার ইচ্ছা প্রকাশ করে।</w:t>
      </w:r>
    </w:p>
    <w:p/>
    <w:p>
      <w:r xmlns:w="http://schemas.openxmlformats.org/wordprocessingml/2006/main">
        <w:t xml:space="preserve">1. ঈশ্বরের ভালবাসা: আতিথেয়তার মাধ্যমে এটি কীভাবে প্রকাশ করা যায়</w:t>
      </w:r>
    </w:p>
    <w:p/>
    <w:p>
      <w:r xmlns:w="http://schemas.openxmlformats.org/wordprocessingml/2006/main">
        <w:t xml:space="preserve">2. আতিথেয়তা এবং অন্যদের আশীর্বাদ করার বিষয়ে একটি বাইবেলের দৃষ্টিভঙ্গি</w:t>
      </w:r>
    </w:p>
    <w:p/>
    <w:p>
      <w:r xmlns:w="http://schemas.openxmlformats.org/wordprocessingml/2006/main">
        <w:t xml:space="preserve">1. রোমানস 12:13: সাধুদের প্রয়োজনে অবদান রাখুন এবং আতিথেয়তা দেখানোর চেষ্টা করুন।</w:t>
      </w:r>
    </w:p>
    <w:p/>
    <w:p>
      <w:r xmlns:w="http://schemas.openxmlformats.org/wordprocessingml/2006/main">
        <w:t xml:space="preserve">2. 1 পিটার 4:9: বিড়বিড় না করে একে অপরের প্রতি আতিথেয়তা দেখান।</w:t>
      </w:r>
    </w:p>
    <w:p/>
    <w:p>
      <w:r xmlns:w="http://schemas.openxmlformats.org/wordprocessingml/2006/main">
        <w:t xml:space="preserve">গানের গান 8:3 তার বাম হাত আমার মাথার নীচে থাকবে এবং তার ডান হাত আমাকে আলিঙ্গন করবে।</w:t>
      </w:r>
    </w:p>
    <w:p/>
    <w:p>
      <w:r xmlns:w="http://schemas.openxmlformats.org/wordprocessingml/2006/main">
        <w:t xml:space="preserve">গানের গান 8:3 দুই ব্যক্তির মধ্যে ঘনিষ্ঠ সম্পর্কের উপর জোর দেয়, শারীরিক ঘনিষ্ঠতার আকাঙ্ক্ষা প্রকাশ করে।</w:t>
      </w:r>
    </w:p>
    <w:p/>
    <w:p>
      <w:r xmlns:w="http://schemas.openxmlformats.org/wordprocessingml/2006/main">
        <w:t xml:space="preserve">1. "প্রেমের ঘনিষ্ঠতা: সম্পর্কের মধ্যে ঘনিষ্ঠতা পুনরায় আবিষ্কার করা"</w:t>
      </w:r>
    </w:p>
    <w:p/>
    <w:p>
      <w:r xmlns:w="http://schemas.openxmlformats.org/wordprocessingml/2006/main">
        <w:t xml:space="preserve">2. "স্পর্শের শক্তি: প্রেমে অন্তরঙ্গতার অর্থ"</w:t>
      </w:r>
    </w:p>
    <w:p/>
    <w:p>
      <w:r xmlns:w="http://schemas.openxmlformats.org/wordprocessingml/2006/main">
        <w:t xml:space="preserve">1. রোমানস 12:10, "প্রেমে একে অপরের প্রতি নিবেদিত হও। নিজেদের উপরে একে অপরকে সম্মান কর।"</w:t>
      </w:r>
    </w:p>
    <w:p/>
    <w:p>
      <w:r xmlns:w="http://schemas.openxmlformats.org/wordprocessingml/2006/main">
        <w:t xml:space="preserve">2. Ephesians 5:21, "খ্রীষ্টের প্রতি শ্রদ্ধার জন্য একে অপরের বশ্যতা স্বীকার করুন।"</w:t>
      </w:r>
    </w:p>
    <w:p/>
    <w:p>
      <w:r xmlns:w="http://schemas.openxmlformats.org/wordprocessingml/2006/main">
        <w:t xml:space="preserve">গানের গান 8:4 হে জেরুজালেমের কন্যারা, আমি তোমাদের আদেশ দিচ্ছি, যতক্ষণ না তিনি খুশি হন, ততক্ষণ পর্যন্ত তোমরা আমার প্রেমকে জাগিয়ে তুলবে না।</w:t>
      </w:r>
    </w:p>
    <w:p/>
    <w:p>
      <w:r xmlns:w="http://schemas.openxmlformats.org/wordprocessingml/2006/main">
        <w:t xml:space="preserve">এই অনুচ্ছেদটি কারও ইচ্ছাকে সম্মান করার কথা বলে এবং তাদের উপর জোর করে প্রেম না করার কথা বলে।</w:t>
      </w:r>
    </w:p>
    <w:p/>
    <w:p>
      <w:r xmlns:w="http://schemas.openxmlformats.org/wordprocessingml/2006/main">
        <w:t xml:space="preserve">1. প্রিয়জনদের সম্মান করুন: তারা প্রস্তুত না হওয়া পর্যন্ত অপেক্ষা করুন</w:t>
      </w:r>
    </w:p>
    <w:p/>
    <w:p>
      <w:r xmlns:w="http://schemas.openxmlformats.org/wordprocessingml/2006/main">
        <w:t xml:space="preserve">2. ধৈর্যের সাথে প্রেম: ভালবাসাকে বিকাশের অনুমতি দেওয়া</w:t>
      </w:r>
    </w:p>
    <w:p/>
    <w:p>
      <w:r xmlns:w="http://schemas.openxmlformats.org/wordprocessingml/2006/main">
        <w:t xml:space="preserve">1. ম্যাথিউ 7:12 - "অতএব তোমরা যা চাও পুরুষরা তোমাদের সাথে যা করুক, তাদের সাথেও তাই কর, কারণ এটিই আইন ও নবীদের"</w:t>
      </w:r>
    </w:p>
    <w:p/>
    <w:p>
      <w:r xmlns:w="http://schemas.openxmlformats.org/wordprocessingml/2006/main">
        <w:t xml:space="preserve">2. 1 করিন্থিয়ানস 13:4-7 - "প্রেম দীর্ঘ কষ্ট পায় এবং সদয় হয়; প্রেম ঈর্ষা করে না; প্রেম নিজেকে প্যারেড করে না, ফুলে যায় না; অভদ্র আচরণ করে না, নিজের সন্ধান করে না, প্ররোচিত হয় না, চিন্তা করে মন্দ নয়; অন্যায়ে আনন্দ করে না, কিন্তু সত্যে আনন্দ করে; সব কিছু বহন করে, সব কিছু বিশ্বাস করে, সব কিছুর আশা করে, সব কিছু সহ্য করে।"</w:t>
      </w:r>
    </w:p>
    <w:p/>
    <w:p>
      <w:r xmlns:w="http://schemas.openxmlformats.org/wordprocessingml/2006/main">
        <w:t xml:space="preserve">গানের গান 8:5 এই কে যে মরুভূমি থেকে তার প্রেয়সীর উপর ভর দিয়ে উঠে আসে? আমি তোমাকে আপেল গাছের নিচে বড় করেছি: সেখানে তোমার মা তোমাকে জন্ম দিয়েছেন, সেখানে তিনি তোমাকে জন্ম দিয়েছেন।</w:t>
      </w:r>
    </w:p>
    <w:p/>
    <w:p>
      <w:r xmlns:w="http://schemas.openxmlformats.org/wordprocessingml/2006/main">
        <w:t xml:space="preserve">এই অনুচ্ছেদটি গানের গান 8:5 থেকে একটি উদ্ধৃতি যা প্রেয়সী কীভাবে তার প্রেমের উপর ঝুঁকেছে এবং একটি আপেল গাছের নীচে উত্থিত হচ্ছে সে সম্পর্কে কথা বলে।</w:t>
      </w:r>
    </w:p>
    <w:p/>
    <w:p>
      <w:r xmlns:w="http://schemas.openxmlformats.org/wordprocessingml/2006/main">
        <w:t xml:space="preserve">1. ঈশ্বরের অবিচ্ছিন্ন ভালবাসা - কীভাবে তাঁর ভালবাসা আমাদের উপরে তোলে এবং কঠিন সময়ে আমাদের সান্ত্বনা দেয়</w:t>
      </w:r>
    </w:p>
    <w:p/>
    <w:p>
      <w:r xmlns:w="http://schemas.openxmlformats.org/wordprocessingml/2006/main">
        <w:t xml:space="preserve">2. প্রিয়জনের শক্তি - কীভাবে আমাদের প্রিয়জনের প্রতি ঝুঁকে পড়া কঠিন সময়ে আমাদের সাহায্য করতে পারে</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গানের গান 8:6 আমাকে তোমার হৃদয়ে সীলমোহরের মতো স্থাপন কর, তোমার বাহুতে সীলমোহরের মতো, কারণ প্রেম মৃত্যুর মতো শক্তিশালী; ঈর্ষা কবরের মতো নিষ্ঠুর: এর কয়লাগুলি আগুনের কয়লা, যার প্রবল শিখা রয়েছে৷</w:t>
      </w:r>
    </w:p>
    <w:p/>
    <w:p>
      <w:r xmlns:w="http://schemas.openxmlformats.org/wordprocessingml/2006/main">
        <w:t xml:space="preserve">ভালোবাসা মৃত্যুর চেয়েও শক্তিশালী।</w:t>
      </w:r>
    </w:p>
    <w:p/>
    <w:p>
      <w:r xmlns:w="http://schemas.openxmlformats.org/wordprocessingml/2006/main">
        <w:t xml:space="preserve">1: ভালবাসার শক্তি - ভালবাসার মৃত্যুকে জয় করার ক্ষমতা কতটা আছে।</w:t>
      </w:r>
    </w:p>
    <w:p/>
    <w:p>
      <w:r xmlns:w="http://schemas.openxmlformats.org/wordprocessingml/2006/main">
        <w:t xml:space="preserve">2: ঈর্ষার শক্তি - ঈর্ষা কতটা ধ্বংসাত্মক শক্তি হতে পারে।</w:t>
      </w:r>
    </w:p>
    <w:p/>
    <w:p>
      <w:r xmlns:w="http://schemas.openxmlformats.org/wordprocessingml/2006/main">
        <w:t xml:space="preserve">1:1 করিন্থিয়ানস 13:13 - সুতরাং এখন বিশ্বাস, আশা এবং প্রেম এই তিনটিই থাকবে; কিন্তু এর মধ্যে সবচেয়ে বড় হলো ভালোবাসা।</w:t>
      </w:r>
    </w:p>
    <w:p/>
    <w:p>
      <w:r xmlns:w="http://schemas.openxmlformats.org/wordprocessingml/2006/main">
        <w:t xml:space="preserve">2: রোমানস 8:38-39 - কারণ আমি নিশ্চিত যে মৃত্যু, জীবন, দেবদূত বা শাসক, বর্তমান জিনিস বা আসন্ন জিনিস,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গানের গান 8:7 অনেক জল ভালবাসাকে নিভিয়ে দিতে পারে না, বন্যাও তাকে ডুবাতে পারে না: যদি একজন মানুষ তার বাড়ির সমস্ত জিনিস ভালবাসার জন্য দিয়ে দেয় তবে তা সম্পূর্ণরূপে ঘৃণ্য হবে।</w:t>
      </w:r>
    </w:p>
    <w:p/>
    <w:p>
      <w:r xmlns:w="http://schemas.openxmlformats.org/wordprocessingml/2006/main">
        <w:t xml:space="preserve">ভালবাসা অপ্রতিরোধ্য এবং কেনা যায় না।</w:t>
      </w:r>
    </w:p>
    <w:p/>
    <w:p>
      <w:r xmlns:w="http://schemas.openxmlformats.org/wordprocessingml/2006/main">
        <w:t xml:space="preserve">1. ভালবাসার শক্তি এবং আমাদের জীবনে এর মূল্য</w:t>
      </w:r>
    </w:p>
    <w:p/>
    <w:p>
      <w:r xmlns:w="http://schemas.openxmlformats.org/wordprocessingml/2006/main">
        <w:t xml:space="preserve">2. ভালবাসাকে লালন করার গুরুত্ব এবং এটিকে মঞ্জুর করে না নেওয়ার গুরুত্ব</w:t>
      </w:r>
    </w:p>
    <w:p/>
    <w:p>
      <w:r xmlns:w="http://schemas.openxmlformats.org/wordprocessingml/2006/main">
        <w:t xml:space="preserve">1. 1 করিন্থিয়ানস 13:4-7 - "প্রেম ধৈর্যশীল এবং দয়ালু; প্রেম ঈর্ষা বা গর্ব করে না; এটি অহংকারী বা অভদ্র নয়। এটি নিজের পথে জেদ করে না; এটি বিরক্ত বা বিরক্তিকর নয়; এটি করে না অন্যায়ে আনন্দ করুন, কিন্তু সত্যের সাথে আনন্দ করুন। প্রেম সব কিছু বহন করে, সব কিছু বিশ্বাস করে, সব কিছু আশা করে, সব কিছু সহ্য করে। ভালোবাসা কখনো শেষ হয় না।"</w:t>
      </w:r>
    </w:p>
    <w:p/>
    <w:p>
      <w:r xmlns:w="http://schemas.openxmlformats.org/wordprocessingml/2006/main">
        <w:t xml:space="preserve">2. রোমানস 12:9-10 - "ভালবাসা অকৃত্রিম হোক। যা মন্দ তা ঘৃণা কর; যা ভাল তা ধরে রাখ। ভ্রাতৃস্নেহে একে অপরকে ভালবাসুন। সম্মান প্রদর্শনে একে অপরকে ছাড়িয়ে যান।"</w:t>
      </w:r>
    </w:p>
    <w:p/>
    <w:p>
      <w:r xmlns:w="http://schemas.openxmlformats.org/wordprocessingml/2006/main">
        <w:t xml:space="preserve">গানের গান 8:8 আমাদের একটি ছোট বোন আছে এবং তার স্তন নেই: যেদিন আমাদের বোনের জন্য কথা বলা হবে তার জন্য আমরা কী করব?</w:t>
      </w:r>
    </w:p>
    <w:p/>
    <w:p>
      <w:r xmlns:w="http://schemas.openxmlformats.org/wordprocessingml/2006/main">
        <w:t xml:space="preserve">গানের গানের এই অনুচ্ছেদটি প্রেম এবং পরিবারের মূল্যের কথা বলে।</w:t>
      </w:r>
    </w:p>
    <w:p/>
    <w:p>
      <w:r xmlns:w="http://schemas.openxmlformats.org/wordprocessingml/2006/main">
        <w:t xml:space="preserve">1. প্রেম বয়স বা শারীরিক বৈশিষ্ট্য দ্বারা আবদ্ধ নয়, বরং সংযোগের শক্তি দ্বারা আবদ্ধ।</w:t>
      </w:r>
    </w:p>
    <w:p/>
    <w:p>
      <w:r xmlns:w="http://schemas.openxmlformats.org/wordprocessingml/2006/main">
        <w:t xml:space="preserve">2. পরিবার হল আমাদের জীবনের ভিত্তি এবং এটিকে মূল্যবান এবং সুরক্ষিত করা উচিত।</w:t>
      </w:r>
    </w:p>
    <w:p/>
    <w:p>
      <w:r xmlns:w="http://schemas.openxmlformats.org/wordprocessingml/2006/main">
        <w:t xml:space="preserve">1.Ephesians 5:25 - স্বামীরা, আপনার স্ত্রীদের ভালবাসুন, ঠিক যেমন খ্রীষ্ট মন্ডলীকে ভালবাসতেন এবং তার জন্য নিজেকে বিলিয়ে দিয়েছিলেন।</w:t>
      </w:r>
    </w:p>
    <w:p/>
    <w:p>
      <w:r xmlns:w="http://schemas.openxmlformats.org/wordprocessingml/2006/main">
        <w:t xml:space="preserve">2.প্রবচন 18:24 - অনেক সঙ্গীর একজন মানুষ ধ্বংস হতে পারে, কিন্তু এমন একজন বন্ধু আছে যে ভাইয়ের চেয়ে বেশি কাছে থাকে।</w:t>
      </w:r>
    </w:p>
    <w:p/>
    <w:p>
      <w:r xmlns:w="http://schemas.openxmlformats.org/wordprocessingml/2006/main">
        <w:t xml:space="preserve">গানের গান 8:9 সে যদি প্রাচীর হয়, তবে আমরা তার উপরে রূপোর প্রাসাদ নির্মাণ করব; আর যদি সে দরজা হয়, আমরা তাকে এরস কাঠের তক্তা দিয়ে আবদ্ধ করব।</w:t>
      </w:r>
    </w:p>
    <w:p/>
    <w:p>
      <w:r xmlns:w="http://schemas.openxmlformats.org/wordprocessingml/2006/main">
        <w:t xml:space="preserve">গানের গান একটি কাব্যিক পাঠ্য যেখানে একজন বক্তা তাদের প্রিয়জনের প্রতি ভালবাসা প্রকাশ করে। 8:9-এ, তারা পরামর্শ দেয় যে তাদের প্রিয়তম যাই হোক না কেন, তারা তাদের রূপার একটি প্রাসাদ তৈরি করবে বা সিডারের বোর্ড দিয়ে ঘেরাবে।</w:t>
      </w:r>
    </w:p>
    <w:p/>
    <w:p>
      <w:r xmlns:w="http://schemas.openxmlformats.org/wordprocessingml/2006/main">
        <w:t xml:space="preserve">1. ভালবাসা শর্তহীন, পরিস্থিতি যাই হোক না কেন।</w:t>
      </w:r>
    </w:p>
    <w:p/>
    <w:p>
      <w:r xmlns:w="http://schemas.openxmlformats.org/wordprocessingml/2006/main">
        <w:t xml:space="preserve">2. আমাদের জন্য ঈশ্বরের ভালবাসা একটি শক্তিশালী দুর্গের মত।</w:t>
      </w:r>
    </w:p>
    <w:p/>
    <w:p>
      <w:r xmlns:w="http://schemas.openxmlformats.org/wordprocessingml/2006/main">
        <w:t xml:space="preserve">1.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2. গীতসংহিতা 91:14 "কারণ তিনি আমাকে ভালবেসে ধরে রেখেছেন, আমি তাকে উদ্ধার করব; আমি তাকে রক্ষা করব, কারণ সে আমার নাম জানে।"</w:t>
      </w:r>
    </w:p>
    <w:p/>
    <w:p>
      <w:r xmlns:w="http://schemas.openxmlformats.org/wordprocessingml/2006/main">
        <w:t xml:space="preserve">গানের গান 8:10 আমি একটি প্রাচীর, এবং আমার স্তনগুলি টাওয়ারের মত; তখন আমি তাঁর চোখে অনুগ্রহ পাওয়া একজনের মত ছিলাম।</w:t>
      </w:r>
    </w:p>
    <w:p/>
    <w:p>
      <w:r xmlns:w="http://schemas.openxmlformats.org/wordprocessingml/2006/main">
        <w:t xml:space="preserve">এই শ্লোকটি প্রিয় কারো পক্ষে থাকার অনুভূতি প্রকাশ করে।</w:t>
      </w:r>
    </w:p>
    <w:p/>
    <w:p>
      <w:r xmlns:w="http://schemas.openxmlformats.org/wordprocessingml/2006/main">
        <w:t xml:space="preserve">1. একটি প্রিয়জনের দ্বারা মূল্যবান এবং পছন্দ করা হচ্ছে সৌন্দর্য</w:t>
      </w:r>
    </w:p>
    <w:p/>
    <w:p>
      <w:r xmlns:w="http://schemas.openxmlformats.org/wordprocessingml/2006/main">
        <w:t xml:space="preserve">2. সত্যিকারের ভালবাসা এবং গ্রহণযোগ্যতার অভিজ্ঞতার আনন্দ</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Ezekiel 16:8 - যখন আমি আবার তোমার পাশ দিয়ে গেলাম এবং তোমার দিকে তাকালাম, দেখ, তোমার সময় ছিল প্রেমের সময়; আর আমি তোমার গায়ে আমার স্কার্ট বিছিয়ে তোমার নগ্নতা ঢেকে দিলাম। প্রভু সদাপ্রভু এই কথা কহেন, আমি তোমার সহিত চুক্তি করিলাম, আর তুমি আমার হইলে।</w:t>
      </w:r>
    </w:p>
    <w:p/>
    <w:p>
      <w:r xmlns:w="http://schemas.openxmlformats.org/wordprocessingml/2006/main">
        <w:t xml:space="preserve">গানের গান 8:11 বালহামোনে শলোমনের একটি দ্রাক্ষাক্ষেত্র ছিল; তিনি দ্রাক্ষাক্ষেত্রটি রক্ষকদের জন্য ছেড়ে দিয়েছিলেন; প্রত্যেককে তার ফলের জন্য এক হাজার রূপার টুকরা আনতে হবে।</w:t>
      </w:r>
    </w:p>
    <w:p/>
    <w:p>
      <w:r xmlns:w="http://schemas.openxmlformats.org/wordprocessingml/2006/main">
        <w:t xml:space="preserve">উত্তরণটি বালহামনে সলোমনের দ্রাক্ষাক্ষেত্র এবং রক্ষকদের বর্ণনা করে যারা তাদের শ্রমের ফলস্বরূপ এক হাজার রূপার টুকরা আনতে হয়েছিল।</w:t>
      </w:r>
    </w:p>
    <w:p/>
    <w:p>
      <w:r xmlns:w="http://schemas.openxmlformats.org/wordprocessingml/2006/main">
        <w:t xml:space="preserve">1. ঈশ্বর আমাদেরকে তাঁর দ্রাক্ষাক্ষেত্রের বিশ্বস্ত স্টুয়ার্ড হতে আহ্বান করেন।</w:t>
      </w:r>
    </w:p>
    <w:p/>
    <w:p>
      <w:r xmlns:w="http://schemas.openxmlformats.org/wordprocessingml/2006/main">
        <w:t xml:space="preserve">2. বিশ্বস্তরা ঈশ্বরের প্রাচুর্যের সাথে পুরস্কৃত হবে।</w:t>
      </w:r>
    </w:p>
    <w:p/>
    <w:p>
      <w:r xmlns:w="http://schemas.openxmlformats.org/wordprocessingml/2006/main">
        <w:t xml:space="preserve">1. ম্যাথিউ 21:33-41, দুষ্ট ভাড়াটেদের দৃষ্টান্ত।</w:t>
      </w:r>
    </w:p>
    <w:p/>
    <w:p>
      <w:r xmlns:w="http://schemas.openxmlformats.org/wordprocessingml/2006/main">
        <w:t xml:space="preserve">2. উপদেশক 2:4-11, শ্রমের উপর প্রচারকের প্রতিফলন।</w:t>
      </w:r>
    </w:p>
    <w:p/>
    <w:p>
      <w:r xmlns:w="http://schemas.openxmlformats.org/wordprocessingml/2006/main">
        <w:t xml:space="preserve">গানের গান 8:12 আমার আংগুর ক্ষেত আমার সামনে আছে: হে শলোমন, তোমার এক হাজার হবে, আর যারা তার ফল রাখে তাদের দুশো।</w:t>
      </w:r>
    </w:p>
    <w:p/>
    <w:p>
      <w:r xmlns:w="http://schemas.openxmlformats.org/wordprocessingml/2006/main">
        <w:t xml:space="preserve">গানের গান 8:12 এর বক্তা সলোমনকে তার সম্পদকে বুদ্ধিমানের সাথে ব্যবহার করতে এবং তাদের উপর তত্ত্বাবধায়ক করার জন্য বলছেন।</w:t>
      </w:r>
    </w:p>
    <w:p/>
    <w:p>
      <w:r xmlns:w="http://schemas.openxmlformats.org/wordprocessingml/2006/main">
        <w:t xml:space="preserve">1. স্টুয়ার্ডশিপের জ্ঞান</w:t>
      </w:r>
    </w:p>
    <w:p/>
    <w:p>
      <w:r xmlns:w="http://schemas.openxmlformats.org/wordprocessingml/2006/main">
        <w:t xml:space="preserve">2. সম্পদ ব্যবস্থাপনা মূল্য</w:t>
      </w:r>
    </w:p>
    <w:p/>
    <w:p>
      <w:r xmlns:w="http://schemas.openxmlformats.org/wordprocessingml/2006/main">
        <w:t xml:space="preserve">1. ম্যাথু 25:14-30 - প্রতিভার দৃষ্টান্ত</w:t>
      </w:r>
    </w:p>
    <w:p/>
    <w:p>
      <w:r xmlns:w="http://schemas.openxmlformats.org/wordprocessingml/2006/main">
        <w:t xml:space="preserve">2. লুক 16:1-13 - বুদ্ধিমান ব্যবস্থাপকের দৃষ্টান্ত</w:t>
      </w:r>
    </w:p>
    <w:p/>
    <w:p>
      <w:r xmlns:w="http://schemas.openxmlformats.org/wordprocessingml/2006/main">
        <w:t xml:space="preserve">গানের গান 8:13 তুমি যে উদ্যানে বাস করো, সঙ্গীরা তোমার কথা শোনে: আমাকে তা শোনাও।</w:t>
      </w:r>
    </w:p>
    <w:p/>
    <w:p>
      <w:r xmlns:w="http://schemas.openxmlformats.org/wordprocessingml/2006/main">
        <w:t xml:space="preserve">গানের গান প্রিয়জনকে তাদের সঙ্গীর কণ্ঠ শোনার জন্য আমন্ত্রণ জানায়।</w:t>
      </w:r>
    </w:p>
    <w:p/>
    <w:p>
      <w:r xmlns:w="http://schemas.openxmlformats.org/wordprocessingml/2006/main">
        <w:t xml:space="preserve">1. একজন সঙ্গীর কণ্ঠ শোনার গুরুত্ব।</w:t>
      </w:r>
    </w:p>
    <w:p/>
    <w:p>
      <w:r xmlns:w="http://schemas.openxmlformats.org/wordprocessingml/2006/main">
        <w:t xml:space="preserve">2. শোনার মাধ্যমে যোগাযোগের শক্তি।</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18:13 - "যদি কেউ শোনার আগেই উত্তর দেয় তবে এটি তার মূর্খতা এবং লজ্জা।"</w:t>
      </w:r>
    </w:p>
    <w:p/>
    <w:p>
      <w:r xmlns:w="http://schemas.openxmlformats.org/wordprocessingml/2006/main">
        <w:t xml:space="preserve">গানের গান 8:14 আমার প্রিয়, তাড়াতাড়ি কর, আর তুমি মশলার পাহাড়ে রঙ্গের মত হও।</w:t>
      </w:r>
    </w:p>
    <w:p/>
    <w:p>
      <w:r xmlns:w="http://schemas.openxmlformats.org/wordprocessingml/2006/main">
        <w:t xml:space="preserve">মসলার পাহাড়ে হরিণের মতো ছুটে আসা প্রিয়জনের।</w:t>
      </w:r>
    </w:p>
    <w:p/>
    <w:p>
      <w:r xmlns:w="http://schemas.openxmlformats.org/wordprocessingml/2006/main">
        <w:t xml:space="preserve">1. প্রেমের জরুরী: সম্পর্কের ক্ষেত্রে কেন তাড়াহুড়ো করা প্রয়োজন।</w:t>
      </w:r>
    </w:p>
    <w:p/>
    <w:p>
      <w:r xmlns:w="http://schemas.openxmlformats.org/wordprocessingml/2006/main">
        <w:t xml:space="preserve">2. প্রিয়জনকে অনুসরণ করা: ঈশ্বরের পিছনে তাড়া করতে এবং তাঁর অনুসরণ করতে শেখা।</w:t>
      </w:r>
    </w:p>
    <w:p/>
    <w:p>
      <w:r xmlns:w="http://schemas.openxmlformats.org/wordprocessingml/2006/main">
        <w:t xml:space="preserve">1. গীতসংহিতা 42:1 হরিণ যেমন জলের স্রোতের জন্য প্যান্ট করে, হে ঈশ্বর, তোমার জন্য আমার প্রাণকে প্যান্ট করুন।</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যিশাইয় অধ্যায় 1 শুরু হয়েছে বিদ্রোহী রাষ্ট্র যিহূদা এবং জেরুজালেমের বর্ণনা দিয়ে। ভাববাদী ইশাইয়া ঈশ্বরের কাছ থেকে একটি বার্তা প্রদান করেন, তাদের পাপপূর্ণ আচরণের নিন্দা করে এবং তাদের অনুতাপের আহ্বান জানান।</w:t>
      </w:r>
    </w:p>
    <w:p/>
    <w:p>
      <w:r xmlns:w="http://schemas.openxmlformats.org/wordprocessingml/2006/main">
        <w:t xml:space="preserve">1ম অনুচ্ছেদ: যিশাইয় নিজেকে এই বার্তা প্রদানকারী ভাববাদী হিসাবে চিহ্নিত করেছেন। তিনি স্বর্গ ও পৃথিবীর কাছে তাঁর কথাগুলিকে সম্বোধন করেন, জোর দিয়েছিলেন যে এমনকি প্রকৃতিও ঈশ্বরের কর্তৃত্বকে স্বীকৃতি দেয় (ইশাইয়া 1:1-2)।</w:t>
      </w:r>
    </w:p>
    <w:p/>
    <w:p>
      <w:r xmlns:w="http://schemas.openxmlformats.org/wordprocessingml/2006/main">
        <w:t xml:space="preserve">2য় অনুচ্ছেদ: ঈশ্বর তাঁর লোকেদের মধ্যে তাঁর হতাশা প্রকাশ করেছেন, তাদের বিরুদ্ধে তাঁর বিরুদ্ধে বিদ্রোহ করার এবং তাঁর সাথে তাদের সম্পর্ক ত্যাগ করার অভিযোগ করেছেন। তিনি তাদের তুলনা করেন ক্ষত-বিক্ষত অসুস্থ শরীরের সাথে (ইশাইয়া 1:3-6)।</w:t>
      </w:r>
    </w:p>
    <w:p/>
    <w:p>
      <w:r xmlns:w="http://schemas.openxmlformats.org/wordprocessingml/2006/main">
        <w:t xml:space="preserve">3য় অনুচ্ছেদ: ঈশ্বর তাঁর লোকেদের দ্বারা দেওয়া প্রচুর বলিদানকে প্রত্যাখ্যান করেন কারণ তাদের আন্তরিকতার অভাব রয়েছে এবং দুষ্টতার সাথে রয়েছে। তিনি তাদের ন্যায়বিচার, নিপীড়ন সংশোধন এবং দুর্বলদের যত্ন নেওয়ার আহ্বান জানান (ইশাইয়া 1:10-17)।</w:t>
      </w:r>
    </w:p>
    <w:p/>
    <w:p>
      <w:r xmlns:w="http://schemas.openxmlformats.org/wordprocessingml/2006/main">
        <w:t xml:space="preserve">4র্থ অনুচ্ছেদ: ঈশ্বর জুডাকে তাদের কলুষিত অভ্যাসের জন্য উপদেশ দেন, তাদের নেতাদের "সদোমের শাসক" এবং তাদের লোকেদের "গোমোরার লোক" বলে অভিহিত করেন। তিনি তাদের বর্তমান পথে চালিয়ে যাওয়ার পরিণতি সম্পর্কে সতর্ক করেন (ইশাইয়া 1:18-23)।</w:t>
      </w:r>
    </w:p>
    <w:p/>
    <w:p>
      <w:r xmlns:w="http://schemas.openxmlformats.org/wordprocessingml/2006/main">
        <w:t xml:space="preserve">5 ম অনুচ্ছেদ: তাদের পাপ সত্ত্বেও, তারা অনুতপ্ত হলে ঈশ্বর ক্ষমা প্রদান করেন। কিন্তু, তারা বিদ্রোহ অব্যাহত রাখলে, পুড়ে যাওয়া শহরের মতো ধ্বংসের মুখে পড়বে। বিশ্বস্ত অবশিষ্টাংশ সংরক্ষণ করা হবে (ইশাইয়া 1:24-31)।</w:t>
      </w:r>
    </w:p>
    <w:p/>
    <w:p>
      <w:r xmlns:w="http://schemas.openxmlformats.org/wordprocessingml/2006/main">
        <w:t xml:space="preserve">সংক্ষেপে,</w:t>
      </w:r>
    </w:p>
    <w:p>
      <w:r xmlns:w="http://schemas.openxmlformats.org/wordprocessingml/2006/main">
        <w:t xml:space="preserve">ইশাইয়া অধ্যায় এক চিত্রিত</w:t>
      </w:r>
    </w:p>
    <w:p>
      <w:r xmlns:w="http://schemas.openxmlformats.org/wordprocessingml/2006/main">
        <w:t xml:space="preserve">যিহূদার বিদ্রোহের ঈশ্বরের নিন্দা</w:t>
      </w:r>
    </w:p>
    <w:p>
      <w:r xmlns:w="http://schemas.openxmlformats.org/wordprocessingml/2006/main">
        <w:t xml:space="preserve">এবং ইশাইয়ার ভবিষ্যদ্বাণীমূলক বার্তার মাধ্যমে অনুতাপের জন্য তাঁর আহ্বান।</w:t>
      </w:r>
    </w:p>
    <w:p/>
    <w:p>
      <w:r xmlns:w="http://schemas.openxmlformats.org/wordprocessingml/2006/main">
        <w:t xml:space="preserve">ইশাইয়াকে এই বার্তা প্রদানকারী নবী হিসাবে চিহ্নিত করা।</w:t>
      </w:r>
    </w:p>
    <w:p>
      <w:r xmlns:w="http://schemas.openxmlformats.org/wordprocessingml/2006/main">
        <w:t xml:space="preserve">যিহূদার দ্বারা প্রদর্শিত বিদ্রোহী আচরণের প্রতি হতাশা প্রকাশ করা।</w:t>
      </w:r>
    </w:p>
    <w:p>
      <w:r xmlns:w="http://schemas.openxmlformats.org/wordprocessingml/2006/main">
        <w:t xml:space="preserve">পাপী অবস্থাকে ক্ষতে ঢাকা অসুস্থ শরীরের সাথে তুলনা করা।</w:t>
      </w:r>
    </w:p>
    <w:p>
      <w:r xmlns:w="http://schemas.openxmlformats.org/wordprocessingml/2006/main">
        <w:t xml:space="preserve">দুর্বলদের যত্ন নেওয়ার পাশাপাশি ন্যায়বিচারের জন্য তাগিদ দেওয়ার সময় অকৃত্রিম ত্যাগকে প্রত্যাখ্যান করা।</w:t>
      </w:r>
    </w:p>
    <w:p>
      <w:r xmlns:w="http://schemas.openxmlformats.org/wordprocessingml/2006/main">
        <w:t xml:space="preserve">বর্তমান পথ চলতে থাকলে যে পরিণতির সম্মুখীন হতে হবে সে সম্পর্কে সতর্ক করার পাশাপাশি দুর্নীতিবাজদের উপদেশ দেওয়া।</w:t>
      </w:r>
    </w:p>
    <w:p>
      <w:r xmlns:w="http://schemas.openxmlformats.org/wordprocessingml/2006/main">
        <w:t xml:space="preserve">অন্যথায় মুখোমুখি সম্ভাব্য ধ্বংসের উপর জোর দেওয়ার সময় অনুতাপের পরে ক্ষমা করা।</w:t>
      </w:r>
    </w:p>
    <w:p>
      <w:r xmlns:w="http://schemas.openxmlformats.org/wordprocessingml/2006/main">
        <w:t xml:space="preserve">বিচারের মধ্যে বিশ্বস্ত অবশিষ্টাংশ সংরক্ষণ.</w:t>
      </w:r>
    </w:p>
    <w:p/>
    <w:p>
      <w:r xmlns:w="http://schemas.openxmlformats.org/wordprocessingml/2006/main">
        <w:t xml:space="preserve">এই অধ্যায়টি খালি ধর্মীয় আচার-অনুষ্ঠানের পরিবর্তে প্রকৃত উপাসনা এবং ধার্মিকতার জন্য ঈশ্বরের আকাঙ্ক্ষাকে হাইলাইট করে ইশাইয়া বইয়ের একটি ভূমিকা হিসেবে কাজ করে। এটি ঈশ্বরের সাথে সম্পর্ক বজায় রাখার ক্ষেত্রে ন্যায়বিচার, সমবেদনা এবং আন্তরিক অনুতাপের গুরুত্বের উপর জোর দেয়।</w:t>
      </w:r>
    </w:p>
    <w:p/>
    <w:p>
      <w:r xmlns:w="http://schemas.openxmlformats.org/wordprocessingml/2006/main">
        <w:t xml:space="preserve">Isaiah 1:1 আমোসের পুত্র যিশাইয়ের দর্শন, যা তিনি যিহূদা ও জেরুজালেমের সম্বন্ধে দেখেছিলেন উষিয়, যোথম, আহস এবং হিষ্কিয়, যিহূদার রাজাদের সময়ে।</w:t>
      </w:r>
    </w:p>
    <w:p/>
    <w:p>
      <w:r xmlns:w="http://schemas.openxmlformats.org/wordprocessingml/2006/main">
        <w:t xml:space="preserve">যিহূদা এবং জেরুজালেমের রাজাদের সময়ে যিশাইয়ের দর্শন।</w:t>
      </w:r>
    </w:p>
    <w:p/>
    <w:p>
      <w:r xmlns:w="http://schemas.openxmlformats.org/wordprocessingml/2006/main">
        <w:t xml:space="preserve">1. তাঁর লোকেদের প্রতি ঈশ্বরের ভালবাসা এবং পরিস্থিতি নির্বিশেষে কীভাবে তাঁর প্রতি বিশ্বস্ত থাকতে হয়।</w:t>
      </w:r>
    </w:p>
    <w:p/>
    <w:p>
      <w:r xmlns:w="http://schemas.openxmlformats.org/wordprocessingml/2006/main">
        <w:t xml:space="preserve">2. ঈশ্বরের আনুগত্য এবং এটি কিভাবে আশীর্বাদ নিয়ে আসে।</w:t>
      </w:r>
    </w:p>
    <w:p/>
    <w:p>
      <w:r xmlns:w="http://schemas.openxmlformats.org/wordprocessingml/2006/main">
        <w:t xml:space="preserve">1. Deuteronomy 6:5 - "তুমি তোমার সমস্ত হৃদয়, তোমার সমস্ত প্রাণ এবং তোমার সমস্ত শক্তি দিয়ে তোমার ঈশ্বর প্রভুকে ভালবাসবে।"</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Isaiah 1:2 হে আকাশ, শোন, হে পৃথিবী, কান দাও, কারণ সদাপ্রভু বলেছেন, আমি সন্তানদের লালন-পালন করেছি এবং তারা আমার বিরুদ্ধে বিদ্রোহ করেছে।</w:t>
      </w:r>
    </w:p>
    <w:p/>
    <w:p>
      <w:r xmlns:w="http://schemas.openxmlformats.org/wordprocessingml/2006/main">
        <w:t xml:space="preserve">প্রভু বলেছেন কিভাবে তিনি তার সন্তানদের লালন-পালন করেছেন এবং লালন-পালন করেছেন, তবুও তারা বিদ্রোহ করেছে।</w:t>
      </w:r>
    </w:p>
    <w:p/>
    <w:p>
      <w:r xmlns:w="http://schemas.openxmlformats.org/wordprocessingml/2006/main">
        <w:t xml:space="preserve">1: বিদ্রোহ সত্ত্বেও পিতার ভালবাসা</w:t>
      </w:r>
    </w:p>
    <w:p/>
    <w:p>
      <w:r xmlns:w="http://schemas.openxmlformats.org/wordprocessingml/2006/main">
        <w:t xml:space="preserve">2: অবাধ্যতার মুখে ঈশ্বরের অনুগ্রহ</w:t>
      </w:r>
    </w:p>
    <w:p/>
    <w:p>
      <w:r xmlns:w="http://schemas.openxmlformats.org/wordprocessingml/2006/main">
        <w:t xml:space="preserve">রোমানস 5:8-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গীতসংহিতা 103:13-14 - পিতা যেমন তার সন্তানদের প্রতি সমবেদনা করেন, তেমনি যারা তাঁকে ভয় করে তাদের প্রতি সদাপ্রভুর করুণা হয়; কারণ তিনি জানেন আমরা কিভাবে গঠিত, তিনি মনে রাখেন যে আমরা ধূলিকণা।</w:t>
      </w:r>
    </w:p>
    <w:p/>
    <w:p>
      <w:r xmlns:w="http://schemas.openxmlformats.org/wordprocessingml/2006/main">
        <w:t xml:space="preserve">Isaiah 1:3 বলদ তার মালিককে জানে আর গাধা তার মনিবের পাঁঠাকে জানে; কিন্তু ইস্রায়েল জানে না, আমার লোকেরা বিবেচনা করে না।</w:t>
      </w:r>
    </w:p>
    <w:p/>
    <w:p>
      <w:r xmlns:w="http://schemas.openxmlformats.org/wordprocessingml/2006/main">
        <w:t xml:space="preserve">ঈশ্বর আদেশ করেছেন যে এমনকি পশুরাও তাদের মালিককে চিনতে পারে, তবুও ইস্রায়েলের লোকেরা তাকে জানে না বা বিবেচনা করে না।</w:t>
      </w:r>
    </w:p>
    <w:p/>
    <w:p>
      <w:r xmlns:w="http://schemas.openxmlformats.org/wordprocessingml/2006/main">
        <w:t xml:space="preserve">1. ঈশ্বরের ভালবাসা অবিরাম, এমনকি যখন তাঁর লোকেরা এটিকে চিনতে পারে না</w:t>
      </w:r>
    </w:p>
    <w:p/>
    <w:p>
      <w:r xmlns:w="http://schemas.openxmlformats.org/wordprocessingml/2006/main">
        <w:t xml:space="preserve">2. আমাদের গুরুকে স্বীকৃতি দেওয়া: যিশাইয় 1:3 এর একটি পরীক্ষা</w:t>
      </w:r>
    </w:p>
    <w:p/>
    <w:p>
      <w:r xmlns:w="http://schemas.openxmlformats.org/wordprocessingml/2006/main">
        <w:t xml:space="preserve">1. Jeremiah 31:3 - "প্রভু আমার কাছে প্রাচীনকালের দর্শন দিয়েছেন, বলেছেন, হ্যাঁ, আমি তোমাকে চিরকালের ভালবাসা দিয়ে ভালবেসেছি; তাই আমি তোমাকে ভালবাসার সাথে টেনে নিয়েছি।"</w:t>
      </w:r>
    </w:p>
    <w:p/>
    <w:p>
      <w:r xmlns:w="http://schemas.openxmlformats.org/wordprocessingml/2006/main">
        <w:t xml:space="preserve">2. 1 জন 4:19 - "আমরা তাকে ভালবাসি, কারণ তিনি প্রথমে আমাদের ভালবাসেন।"</w:t>
      </w:r>
    </w:p>
    <w:p/>
    <w:p>
      <w:r xmlns:w="http://schemas.openxmlformats.org/wordprocessingml/2006/main">
        <w:t xml:space="preserve">ইশাইয়া 1:4 আহা পাপী জাতি, পাপী জাতি, পাপাচারে ভারাক্রান্ত জাতি, অন্যায়কারীদের বীজ, দুর্নীতিবাজ শিশু: তারা সদাপ্রভুকে ত্যাগ করেছে, তারা ইস্রায়েলের পবিত্রকে ক্রোধে উত্তেজিত করেছে, তারা পিছনে চলে গেছে।</w:t>
      </w:r>
    </w:p>
    <w:p/>
    <w:p>
      <w:r xmlns:w="http://schemas.openxmlformats.org/wordprocessingml/2006/main">
        <w:t xml:space="preserve">পাপী জাতি ঈশ্বরকে ত্যাগ করে এবং তাঁর শিক্ষা থেকে দূরে গিয়ে ঈশ্বরের ক্রোধ উস্কে দিয়েছে।</w:t>
      </w:r>
    </w:p>
    <w:p/>
    <w:p>
      <w:r xmlns:w="http://schemas.openxmlformats.org/wordprocessingml/2006/main">
        <w:t xml:space="preserve">1: ঈশ্বর চান আমরা যেন তাঁর শিক্ষা অনুসরণ করি এবং তাঁর প্রতি বাধ্য থাকি।</w:t>
      </w:r>
    </w:p>
    <w:p/>
    <w:p>
      <w:r xmlns:w="http://schemas.openxmlformats.org/wordprocessingml/2006/main">
        <w:t xml:space="preserve">2: আমাদের অবশ্যই আমাদের ক্রিয়াকলাপ সম্পর্কে সচেতন হতে হবে এবং এমন একটি জীবন যাপন করার চেষ্টা করতে হবে যা ঈশ্বরকে খুশি করে।</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2: Micah 6:8 - হে মনুষ্য, যা ভাল তা তিনি তোমাকে দেখিয়েছেন; সদাপ্রভু তোমার কাছ থেকে আর কি চান? ন্যায়বিচার করা, করুণা ভালবাসা এবং তোমার ঈশ্বরের সঙ্গে নম্রভাবে চলাফেরা করা ছাড়া?</w:t>
      </w:r>
    </w:p>
    <w:p/>
    <w:p>
      <w:r xmlns:w="http://schemas.openxmlformats.org/wordprocessingml/2006/main">
        <w:t xml:space="preserve">Isaiah 1:5 তোমরা কেন আর আঘাত পাবে? তোমরা আরও বেশি করে বিদ্রোহ করবে: সমস্ত মাথা অসুস্থ এবং সমস্ত হৃদয় অজ্ঞান।</w:t>
      </w:r>
    </w:p>
    <w:p/>
    <w:p>
      <w:r xmlns:w="http://schemas.openxmlformats.org/wordprocessingml/2006/main">
        <w:t xml:space="preserve">ইসরায়েলের লোকেরা বারবার ঈশ্বর থেকে মুখ ফিরিয়ে নিচ্ছিল, তাঁর সতর্কবাণী ও আদেশ উপেক্ষা করে। তারা বিদ্রোহ ও শাস্তির চক্রে ছিল।</w:t>
      </w:r>
    </w:p>
    <w:p/>
    <w:p>
      <w:r xmlns:w="http://schemas.openxmlformats.org/wordprocessingml/2006/main">
        <w:t xml:space="preserve">1. বিদ্রোহের চক্র ভাঙা: ইস্রায়েলের লোকদের কাছ থেকে শিক্ষা নেওয়া</w:t>
      </w:r>
    </w:p>
    <w:p/>
    <w:p>
      <w:r xmlns:w="http://schemas.openxmlformats.org/wordprocessingml/2006/main">
        <w:t xml:space="preserve">2. ঈশ্বর থেকে মুখ ফিরিয়ে নেওয়ার পরিণতি</w:t>
      </w:r>
    </w:p>
    <w:p/>
    <w:p>
      <w:r xmlns:w="http://schemas.openxmlformats.org/wordprocessingml/2006/main">
        <w:t xml:space="preserve">1. Jeremiah 2:19 "তোমার নিজের দুষ্টতা তোমাকে সংশোধন করবে, এবং তোমার পশ্চাদপসরণ তোমাকে তিরস্কার করবে: অতএব জান এবং দেখ যে এটি একটি মন্দ এবং তিক্ত জিনিস, যে তুমি তোমার ঈশ্বর সদাপ্রভুকে পরিত্যাগ করেছ, এবং আমার ভয় নেই তুমি, সর্বশক্তিমান প্রভু ঈশ্বর বলেন।"</w:t>
      </w:r>
    </w:p>
    <w:p/>
    <w:p>
      <w:r xmlns:w="http://schemas.openxmlformats.org/wordprocessingml/2006/main">
        <w:t xml:space="preserve">2. Hosea 4:6 "আমার প্রজারা জ্ঞানের অভাবে ধ্বংস হয়ে গেছে: তুমি জ্ঞানকে প্রত্যাখ্যান করেছ বলে, আমিও তোমাকে প্রত্যাখ্যান করব, যে তুমি আমার কোন যাজক হবে না: তুমি তোমার ঈশ্বরের আইন ভুলে গিয়েছ, আমিও তা করব। তোমার সন্তানদের ভুলে যাও।"</w:t>
      </w:r>
    </w:p>
    <w:p/>
    <w:p>
      <w:r xmlns:w="http://schemas.openxmlformats.org/wordprocessingml/2006/main">
        <w:t xml:space="preserve">Isaiah 1:6 পায়ের তলা থেকে মাথা পর্যন্ত কোন সুস্থতা নেই; কিন্তু ক্ষত, ক্ষত, ক্ষত এবং ক্ষত;</w:t>
      </w:r>
    </w:p>
    <w:p/>
    <w:p>
      <w:r xmlns:w="http://schemas.openxmlformats.org/wordprocessingml/2006/main">
        <w:t xml:space="preserve">এই অনুচ্ছেদটি ঈশ্বরের লোকেদের শারীরিক ও আধ্যাত্মিক অসুস্থতা এবং কীভাবে তা অবহেলিত হয়েছে তা নিয়ে আলোচনা করে।</w:t>
      </w:r>
    </w:p>
    <w:p/>
    <w:p>
      <w:r xmlns:w="http://schemas.openxmlformats.org/wordprocessingml/2006/main">
        <w:t xml:space="preserve">1: ঈশ্বর অসুস্থদের যত্ন করেন - আমাদের জন্য ঈশ্বরের প্রেমময় যত্নের একটি অনুস্মারক, এমনকি যখন আমরা শারীরিক এবং আধ্যাত্মিকভাবে অসুস্থ থাকি।</w:t>
      </w:r>
    </w:p>
    <w:p/>
    <w:p>
      <w:r xmlns:w="http://schemas.openxmlformats.org/wordprocessingml/2006/main">
        <w:t xml:space="preserve">2: ঈশ্বরের ভালবাসার দ্বারা নিরাময় - ঈশ্বরের ভালবাসার নিরাময় ক্ষমতার একটি অনুস্মারক এবং এটি কীভাবে আমাদেরকে তাঁর কাছাকাছি নিয়ে আসে।</w:t>
      </w:r>
    </w:p>
    <w:p/>
    <w:p>
      <w:r xmlns:w="http://schemas.openxmlformats.org/wordprocessingml/2006/main">
        <w:t xml:space="preserve">1: Jeremiah 30:17 - কারণ আমি তোমাকে স্বাস্থ্য ফিরিয়ে দেব এবং আমি তোমার ক্ষতগুলি নিরাময় করব, প্রভু বলেছেন; কারণ তারা তোমাকে বিতাড়িত বলে ডেকেছে, এই বলে, এই সিয়োন, যাকে কেউ খোঁজে না৷</w:t>
      </w:r>
    </w:p>
    <w:p/>
    <w:p>
      <w:r xmlns:w="http://schemas.openxmlformats.org/wordprocessingml/2006/main">
        <w:t xml:space="preserve">2: জেমস 5:14-15 -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p>
      <w:r xmlns:w="http://schemas.openxmlformats.org/wordprocessingml/2006/main">
        <w:t xml:space="preserve">Isaiah 1:7 তোমার দেশ জনশূন্য, তোমার শহরগুলি আগুনে পুড়ে গেছে: তোমার দেশ, বিদেশীরা তোমার উপস্থিতিতে তা গ্রাস করে, এবং বিদেশীদের দ্বারা উৎখাত হওয়ার মত তা জনশূন্য।</w:t>
      </w:r>
    </w:p>
    <w:p/>
    <w:p>
      <w:r xmlns:w="http://schemas.openxmlformats.org/wordprocessingml/2006/main">
        <w:t xml:space="preserve">ইসরায়েলের ভূমি জনশূন্য হয়ে পড়েছে তার শহর ও জনগণের ধ্বংসের কারণে, অপরিচিতদের ভূমি আক্রমণের কারণে।</w:t>
      </w:r>
    </w:p>
    <w:p/>
    <w:p>
      <w:r xmlns:w="http://schemas.openxmlformats.org/wordprocessingml/2006/main">
        <w:t xml:space="preserve">1. নির্জনতায় ঈশ্বরের করুণা: দুঃখের সময়েও ঈশ্বরের ভালবাসা বোঝা</w:t>
      </w:r>
    </w:p>
    <w:p/>
    <w:p>
      <w:r xmlns:w="http://schemas.openxmlformats.org/wordprocessingml/2006/main">
        <w:t xml:space="preserve">2. অনুতাপ এবং বিশ্বাসের মাধ্যমে জনশূন্যতা কাটিয়ে ওঠা</w:t>
      </w:r>
    </w:p>
    <w:p/>
    <w:p>
      <w:r xmlns:w="http://schemas.openxmlformats.org/wordprocessingml/2006/main">
        <w:t xml:space="preserve">1. বিলাপ 1:1-2 মানুষে পরিপূর্ণ শহরটি কত নিঃসঙ্গ! সে বিধবার মত হয়ে গেছে যে একসময় জাতিদের মধ্যে মহান ছিল! তিনি যে প্রদেশগুলির মধ্যে একজন রাজকন্যা ছিলেন তিনি একজন ভাসাল হয়ে উঠেছেন।</w:t>
      </w:r>
    </w:p>
    <w:p/>
    <w:p>
      <w:r xmlns:w="http://schemas.openxmlformats.org/wordprocessingml/2006/main">
        <w:t xml:space="preserve">2. Isaiah 58:12 এবং তোমাদের মধ্য থেকে যারা পুরানো বর্জ্য স্থান নির্মাণ করবে; তোমরা বহু প্রজন্মের ভিত্তি স্থাপন করবে; এবং আপনাকে বলা হবে, ভাঙা মেরামতকারী, বাস করার পথের পুনরুদ্ধারকারী।</w:t>
      </w:r>
    </w:p>
    <w:p/>
    <w:p>
      <w:r xmlns:w="http://schemas.openxmlformats.org/wordprocessingml/2006/main">
        <w:t xml:space="preserve">Isaiah 1:8 আর সিয়োনের কন্যাকে আংগুর ক্ষেতের কুটিরের মত, শসা বাগানে বাসস্থানের মত, অবরুদ্ধ নগরীর মত রেখে দেওয়া হয়েছে।</w:t>
      </w:r>
    </w:p>
    <w:p/>
    <w:p>
      <w:r xmlns:w="http://schemas.openxmlformats.org/wordprocessingml/2006/main">
        <w:t xml:space="preserve">জিওন শহরটি নির্জন এবং পরিত্যক্ত অবস্থায় পড়ে আছে, যা আঙ্গুর ক্ষেতে একটি কুটির বা শসা বাগানের একটি লজের মতো।</w:t>
      </w:r>
    </w:p>
    <w:p/>
    <w:p>
      <w:r xmlns:w="http://schemas.openxmlformats.org/wordprocessingml/2006/main">
        <w:t xml:space="preserve">1. কষ্টের সময়ে ঈশ্বরের বিশ্বস্ততা - ইশাইয়া 1:8</w:t>
      </w:r>
    </w:p>
    <w:p/>
    <w:p>
      <w:r xmlns:w="http://schemas.openxmlformats.org/wordprocessingml/2006/main">
        <w:t xml:space="preserve">2. কীভাবে আমাদের বিশ্বস্ত প্রতিক্রিয়া পুনরুদ্ধারের দিকে নিয়ে যায় - ইশাইয়া 1:8</w:t>
      </w:r>
    </w:p>
    <w:p/>
    <w:p>
      <w:r xmlns:w="http://schemas.openxmlformats.org/wordprocessingml/2006/main">
        <w:t xml:space="preserve">1. বিলাপ 5:1-2 - হে সদাপ্রভু, আমাদের উপর যা এসেছে তা স্মরণ কর; দেখ, আর আমাদের তিরস্কার দেখ! আমাদের উত্তরাধিকার এলিয়েনদের কাছে এবং আমাদের বাড়িগুলি বিদেশীদের হাতে তুলে দেওয়া হয়েছে।</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ইশাইয়া 1:9 বাহিনীগণের সদাপ্রভু আমাদের জন্য খুব সামান্য অবশিষ্টাংশ রেখে না গেলে, আমাদের সদোমের মতো হওয়া উচিত ছিল এবং আমাদের গোমোরার মতো হওয়া উচিত ছিল।</w:t>
      </w:r>
    </w:p>
    <w:p/>
    <w:p>
      <w:r xmlns:w="http://schemas.openxmlformats.org/wordprocessingml/2006/main">
        <w:t xml:space="preserve">ঈশ্বরের করুণা আমাদেরকে সেই ধ্বংস থেকে রক্ষা করেছে যা সদোম এবং গোমোরার উপর হয়েছিল।</w:t>
      </w:r>
    </w:p>
    <w:p/>
    <w:p>
      <w:r xmlns:w="http://schemas.openxmlformats.org/wordprocessingml/2006/main">
        <w:t xml:space="preserve">1: ঈশ্বরের করুণার জন্য আমাদের কৃতজ্ঞ হওয়া উচিত এবং এটিকে কখনই মঞ্জুর করা উচিত নয়।</w:t>
      </w:r>
    </w:p>
    <w:p/>
    <w:p>
      <w:r xmlns:w="http://schemas.openxmlformats.org/wordprocessingml/2006/main">
        <w:t xml:space="preserve">2: আমাদের কর্ম সম্পর্কে সচেতন হওয়া উচিত এবং ঈশ্বরের করুণা রক্ষা করার জন্য ধার্মিকতার জন্য প্রচেষ্টা করা উচিত।</w:t>
      </w:r>
    </w:p>
    <w:p/>
    <w:p>
      <w:r xmlns:w="http://schemas.openxmlformats.org/wordprocessingml/2006/main">
        <w:t xml:space="preserve">1: গীতসংহিতা 51:1-2 - হে ঈশ্বর, আমার প্রতি দয়া করুন, আপনার প্রেমময় করুণা অনুসারে: আপনার কোমল করুণার সংখ্যা অনুসারে আমার অপরাধগুলি মুছে ফেলুন। আমার পাপ থেকে আমাকে সম্পূর্ণরূপে ধুয়ে ফেলুন এবং আমার পাপ থেকে আমাকে পরিষ্কার করুন।</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Isaiah 1:10 হে সদোমের শাসনকর্তারা, সদাপ্রভুর বাক্য শোন; হে গোমোরার লোকরা, আমাদের ঈশ্বরের আইনে কান দাও।</w:t>
      </w:r>
    </w:p>
    <w:p/>
    <w:p>
      <w:r xmlns:w="http://schemas.openxmlformats.org/wordprocessingml/2006/main">
        <w:t xml:space="preserve">প্রভু সদোম এবং গোমোরার শাসকদের তাঁর আইন শোনার জন্য আহ্বান জানান।</w:t>
      </w:r>
    </w:p>
    <w:p/>
    <w:p>
      <w:r xmlns:w="http://schemas.openxmlformats.org/wordprocessingml/2006/main">
        <w:t xml:space="preserve">1. ঈশ্বরের আইন মেনে চলার গুরুত্ব</w:t>
      </w:r>
    </w:p>
    <w:p/>
    <w:p>
      <w:r xmlns:w="http://schemas.openxmlformats.org/wordprocessingml/2006/main">
        <w:t xml:space="preserve">2. প্রভুর শব্দ শোনার জরুরী</w:t>
      </w:r>
    </w:p>
    <w:p/>
    <w:p>
      <w:r xmlns:w="http://schemas.openxmlformats.org/wordprocessingml/2006/main">
        <w:t xml:space="preserve">1. জেমস 1:22 - "কিন্তু তোমরা শব্দের পালনকারী হও, এবং কেবল শ্রবণকারীই নও, নিজেদেরকে প্রতারিত কর।"</w:t>
      </w:r>
    </w:p>
    <w:p/>
    <w:p>
      <w:r xmlns:w="http://schemas.openxmlformats.org/wordprocessingml/2006/main">
        <w:t xml:space="preserve">2. Deuteronomy 6:4-6 - "হে ইস্রায়েল, শোন: আমাদের প্রভু ঈশ্বর, প্রভু এক। তুমি তোমার সমস্ত হৃদয়, তোমার সমস্ত প্রাণ এবং তোমার সমস্ত শক্তি দিয়ে তোমার ঈশ্বর সদাপ্রভুকে ভালবাসবে। এবং এই কথাগুলি আমি আজ তোমাকে যে আদেশ করি তা তোমার হৃদয়ে থাকবে।"</w:t>
      </w:r>
    </w:p>
    <w:p/>
    <w:p>
      <w:r xmlns:w="http://schemas.openxmlformats.org/wordprocessingml/2006/main">
        <w:t xml:space="preserve">Isaiah 1:11 কি উদ্দেশ্যে আমার কাছে তোমার উৎসর্গের ভিড়? সদাপ্রভু বলছেন, “আমি মেষের পোড়ানো-উৎসর্গ ও পশুর চর্বি দিয়ে পরিপূর্ণ। আর আমি ষাঁড়, মেষশাবক বা ছাগলের রক্তে আনন্দিত নই।</w:t>
      </w:r>
    </w:p>
    <w:p/>
    <w:p>
      <w:r xmlns:w="http://schemas.openxmlformats.org/wordprocessingml/2006/main">
        <w:t xml:space="preserve">ঈশ্বর তাঁর কাছে করা প্রচুর ত্যাগের মূল্য দেন না, বরং প্রকৃত অনুতাপ চান।</w:t>
      </w:r>
    </w:p>
    <w:p/>
    <w:p>
      <w:r xmlns:w="http://schemas.openxmlformats.org/wordprocessingml/2006/main">
        <w:t xml:space="preserve">1: আমরা আমাদের পাপ থেকে অনুতপ্ত না হলে ঈশ্বরের কাছে আমাদের বলিদান অর্থহীন।</w:t>
      </w:r>
    </w:p>
    <w:p/>
    <w:p>
      <w:r xmlns:w="http://schemas.openxmlformats.org/wordprocessingml/2006/main">
        <w:t xml:space="preserve">2: ঈশ্বর আমাদের কাছ থেকে সত্যিকারের অনুতাপ চান, শুধু অর্থহীন বলিদানই চান না।</w:t>
      </w:r>
    </w:p>
    <w:p/>
    <w:p>
      <w:r xmlns:w="http://schemas.openxmlformats.org/wordprocessingml/2006/main">
        <w:t xml:space="preserve">1: Jeremiah 7:21-23 - সর্বশক্তিমান প্রভু, ইস্রায়েলের ঈশ্বর এই কথা বলেন; তোমাদের নৈবেদ্যতে পোড়ানো-কোরবানী দাও এবং মাংস খাও। কারণ আমি তোমাদের পূর্বপুরুষদের সঙ্গে কথা বলি নি, যেদিন আমি তাদের মিশর দেশ থেকে বের করে এনেছিলাম, সেই দিন হোমবলি বা বলিদানের বিষয়ে আমি তাদের আদেশ করিনি৷ আর তোমরা আমার লোক হবে৷</w:t>
      </w:r>
    </w:p>
    <w:p/>
    <w:p>
      <w:r xmlns:w="http://schemas.openxmlformats.org/wordprocessingml/2006/main">
        <w:t xml:space="preserve">2: Micah 6:6-8 - আমি কেন সদাপ্রভুর সামনে আসব, এবং উচ্চ ঈশ্বরের সামনে নিজেকে প্রণাম করব? আমি কি এক বছরের বাছুর নিয়ে হোমবলি নিয়ে তার সামনে আসব? সদাপ্রভু কি হাজার হাজার মেষে, নাকি দশ হাজার তেলের নদীতে সন্তুষ্ট হবেন? আমি কি আমার অধর্মের জন্য আমার প্রথমজাতকে দেব, আমার আত্মার পাপের জন্য আমার দেহের ফল দেব? হে মনুষ্য, কি ভালো তা তিনিই তোমায় দেখিয়েছেন; সদাপ্রভু তোমার কাছ থেকে আর কি চান? ন্যায়বিচার করা, করুণা ভালবাসা এবং তোমার ঈশ্বরের সঙ্গে নম্রভাবে চলাফেরা করা ছাড়া?</w:t>
      </w:r>
    </w:p>
    <w:p/>
    <w:p>
      <w:r xmlns:w="http://schemas.openxmlformats.org/wordprocessingml/2006/main">
        <w:t xml:space="preserve">Isaiah 1:12 তোমরা যখন আমার সামনে উপস্থিত হতে আসবে, তখন কে তোমাদের হাত থেকে আমার আদালতকে পদদলিত করতে চেয়েছে?</w:t>
      </w:r>
    </w:p>
    <w:p/>
    <w:p>
      <w:r xmlns:w="http://schemas.openxmlformats.org/wordprocessingml/2006/main">
        <w:t xml:space="preserve">উত্তরণটি ঈশ্বরের কথা বলে যে কেন লোকেরা তাঁর সামনে আসে যখন তিনি তাদের তা করতে বলেননি।</w:t>
      </w:r>
    </w:p>
    <w:p/>
    <w:p>
      <w:r xmlns:w="http://schemas.openxmlformats.org/wordprocessingml/2006/main">
        <w:t xml:space="preserve">1. ঈশ্বরের আদেশ শুনতে এবং অনুসরণ করতে শেখা</w:t>
      </w:r>
    </w:p>
    <w:p/>
    <w:p>
      <w:r xmlns:w="http://schemas.openxmlformats.org/wordprocessingml/2006/main">
        <w:t xml:space="preserve">2. আনুগত্যের অর্থ বোঝা</w:t>
      </w:r>
    </w:p>
    <w:p/>
    <w:p>
      <w:r xmlns:w="http://schemas.openxmlformats.org/wordprocessingml/2006/main">
        <w:t xml:space="preserve">1. ম্যাথু 4:4 - কিন্তু তিনি উত্তর দিয়ে বললেন, লেখা আছে, মানুষ কেবল রুটি দ্বারা বাঁচবে না, কিন্তু ঈশ্বরের মুখ থেকে বের হওয়া প্রতিটি কথার দ্বারা বাঁচবে৷</w:t>
      </w:r>
    </w:p>
    <w:p/>
    <w:p>
      <w:r xmlns:w="http://schemas.openxmlformats.org/wordprocessingml/2006/main">
        <w:t xml:space="preserve">2. রোমানস 6:16 - তোমরা কি জানো না যে, যাঁর আনুগত্য করার জন্য তোমরা নিজেদের দাস কর, তোমরা তাঁরই দাস; পাপের জন্য মৃত্যু, না ধার্মিকতার প্রতি আনুগত্য?</w:t>
      </w:r>
    </w:p>
    <w:p/>
    <w:p>
      <w:r xmlns:w="http://schemas.openxmlformats.org/wordprocessingml/2006/main">
        <w:t xml:space="preserve">Isaiah 1:13 আর কোন নিরর্থক উৎসর্গ আনবেন না; ধূপ আমার কাছে ঘৃণ্য; অমাবস্যা এবং বিশ্রামবার, সমাবেশের আহ্বান, আমি দূরে রাখতে পারি না; এটা অন্যায়, এমনকি গম্ভীর বৈঠক.</w:t>
      </w:r>
    </w:p>
    <w:p/>
    <w:p>
      <w:r xmlns:w="http://schemas.openxmlformats.org/wordprocessingml/2006/main">
        <w:t xml:space="preserve">অনুচ্ছেদটি নিরর্থক উত্সর্গ, ধূপ, এবং সমাবেশ এবং অন্যান্য ধর্মীয় সভায় যোগদানের নিন্দা করে, কারণ এগুলি ঈশ্বরের কাছে ঘৃণ্য।</w:t>
      </w:r>
    </w:p>
    <w:p/>
    <w:p>
      <w:r xmlns:w="http://schemas.openxmlformats.org/wordprocessingml/2006/main">
        <w:t xml:space="preserve">1: সত্য উপাসনার অর্থ - ঈশ্বরের সত্য উপাসনা নিরর্থক নৈবেদ্য, ধূপ এবং ধর্মীয় সভায় পাওয়া যায় না, বরং আনুগত্য ও পবিত্রতার জীবনযাপনের মধ্যে পাওয়া যায়।</w:t>
      </w:r>
    </w:p>
    <w:p/>
    <w:p>
      <w:r xmlns:w="http://schemas.openxmlformats.org/wordprocessingml/2006/main">
        <w:t xml:space="preserve">2: মিথ্যা উপাসনার বিপদ - মিথ্যা উপাসনা ঈশ্বরের কাছে ঘৃণ্য এবং ধ্বংস ও ধ্বংসের দিকে নিয়ে যেতে পারে।</w:t>
      </w:r>
    </w:p>
    <w:p/>
    <w:p>
      <w:r xmlns:w="http://schemas.openxmlformats.org/wordprocessingml/2006/main">
        <w:t xml:space="preserve">1: ম্যাথু 15:7-9 - হে ভণ্ড! ইশাইয় আপনার সম্বন্ধে ভাল ভবিষ্যদ্বাণী করেছিলেন, যখন তিনি বলেছিলেন: এই লোকেরা তাদের মুখ দিয়ে আমাকে সম্মান করে, কিন্তু তাদের হৃদয় আমার থেকে দূরে; বৃথাই তারা আমার উপাসনা করে, মানুষের আদেশ মতবাদ শিক্ষা দেয়।</w:t>
      </w:r>
    </w:p>
    <w:p/>
    <w:p>
      <w:r xmlns:w="http://schemas.openxmlformats.org/wordprocessingml/2006/main">
        <w:t xml:space="preserve">2: Jeremiah 7:4-7 - এই প্রতারণামূলক শব্দগুলিতে বিশ্বাস করবেন না: এটি প্রভুর মন্দির, প্রভুর মন্দির, প্রভুর মন্দির৷ কারণ যদি আপনি সত্যিই আপনার পথ এবং আপনার কাজ সংশোধন করেন, যদি আপনি সত্যই একজন মানুষ এবং তার প্রতিবেশীর মধ্যে ন্যায়বিচার অনুশীলন করেন, যদি আপনি বিদেশী, পিতৃহীন বা বিধবাকে অত্যাচার না করেন এবং এই জায়গায় নির্দোষ রক্তপাত না করেন বা হাঁটেন। অন্য দেবতাদের পরে তোমার নিজের ক্ষতি কর, তাহলে আমি তোমাকে এই জায়গায় থাকতে দেব।</w:t>
      </w:r>
    </w:p>
    <w:p/>
    <w:p>
      <w:r xmlns:w="http://schemas.openxmlformats.org/wordprocessingml/2006/main">
        <w:t xml:space="preserve">Isaiah 1:14 তোমার অমাবস্যা ও তোমার নির্ধারিত উৎসব আমার প্রাণ ঘৃণা করে; এগুলো আমার জন্য কষ্টের কারণ; আমি তাদের সহ্য করতে ক্লান্ত.</w:t>
      </w:r>
    </w:p>
    <w:p/>
    <w:p>
      <w:r xmlns:w="http://schemas.openxmlformats.org/wordprocessingml/2006/main">
        <w:t xml:space="preserve">ঈশ্বর মিথ্যা উপাসনা প্রত্যাখ্যান করেন এবং আন্তরিক আনুগত্য চান।</w:t>
      </w:r>
    </w:p>
    <w:p/>
    <w:p>
      <w:r xmlns:w="http://schemas.openxmlformats.org/wordprocessingml/2006/main">
        <w:t xml:space="preserve">1. সত্য উপাসনা: ঈশ্বরের প্রতি আন্তরিক আনুগত্য</w:t>
      </w:r>
    </w:p>
    <w:p/>
    <w:p>
      <w:r xmlns:w="http://schemas.openxmlformats.org/wordprocessingml/2006/main">
        <w:t xml:space="preserve">2. আচার-অনুষ্ঠানের সমস্যা: ঈশ্বর প্রকৃত উপাসনা চান</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এবং তাঁকে ভালবাসা, তোমার ঈশ্বর সদাপ্রভুর সেবা করা। আপনার সমস্ত হৃদয় এবং আপনার সমস্ত আত্মা দিয়ে।</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Isaiah 1:15 আর যখন তোমরা হাত বাড়াবে, তখন আমি তোমাদের থেকে আমার চোখ আড়াল করব; হ্যাঁ, তোমরা অনেক প্রার্থনা করলেও আমি শুনব না: তোমাদের হাত রক্তে ভরা।</w:t>
      </w:r>
    </w:p>
    <w:p/>
    <w:p>
      <w:r xmlns:w="http://schemas.openxmlformats.org/wordprocessingml/2006/main">
        <w:t xml:space="preserve">এই অনুচ্ছেদটি ধার্মিকতা এবং ন্যায়বিচারের গুরুত্বের উপর জোর দেয় এবং সতর্ক করে যে ঈশ্বর প্রার্থনা শুনবেন না যদি আমরা তাঁর ইচ্ছা অনুযায়ী জীবনযাপন না করি।</w:t>
      </w:r>
    </w:p>
    <w:p/>
    <w:p>
      <w:r xmlns:w="http://schemas.openxmlformats.org/wordprocessingml/2006/main">
        <w:t xml:space="preserve">1. আমাদের জীবনে ন্যায়পরায়ণতা এবং ন্যায়বিচারের প্রয়োজন</w:t>
      </w:r>
    </w:p>
    <w:p/>
    <w:p>
      <w:r xmlns:w="http://schemas.openxmlformats.org/wordprocessingml/2006/main">
        <w:t xml:space="preserve">2. ঈশ্বরের কাছে আমাদের প্রার্থনার অর্থ কী</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জেমস 4:3 - আপনি যখন জিজ্ঞাসা করেন, আপনি পান না, কারণ আপনি ভুল উদ্দেশ্য নিয়ে জিজ্ঞাসা করেন, যাতে আপনি যা পান তা আপনার আনন্দের জন্য ব্যয় করতে পারেন।</w:t>
      </w:r>
    </w:p>
    <w:p/>
    <w:p>
      <w:r xmlns:w="http://schemas.openxmlformats.org/wordprocessingml/2006/main">
        <w:t xml:space="preserve">Isaiah 1:16 তোমাকে ধৌত কর, তোমাকে শুচি কর; আমার চোখের সামনে থেকে তোমার মন্দ কাজ দূর কর; মন্দ কাজ বন্ধ করা;</w:t>
      </w:r>
    </w:p>
    <w:p/>
    <w:p>
      <w:r xmlns:w="http://schemas.openxmlformats.org/wordprocessingml/2006/main">
        <w:t xml:space="preserve">ঈশ্বর মানুষকে তাদের পাপপূর্ণ উপায় থেকে অনুতপ্ত হতে এবং তাঁর দিকে ফিরে যেতে আহ্বান করেন।</w:t>
      </w:r>
    </w:p>
    <w:p/>
    <w:p>
      <w:r xmlns:w="http://schemas.openxmlformats.org/wordprocessingml/2006/main">
        <w:t xml:space="preserve">1. "তাওবার আহ্বান"</w:t>
      </w:r>
    </w:p>
    <w:p/>
    <w:p>
      <w:r xmlns:w="http://schemas.openxmlformats.org/wordprocessingml/2006/main">
        <w:t xml:space="preserve">2. "পাপ থেকে শুদ্ধি: একটি পুনর্নবীকরণ অঙ্গীকার"</w:t>
      </w:r>
    </w:p>
    <w:p/>
    <w:p>
      <w:r xmlns:w="http://schemas.openxmlformats.org/wordprocessingml/2006/main">
        <w:t xml:space="preserve">1. ইজেকিয়েল 18:30-32; অতএব, অনুতপ্ত হও এবং তোমার সমস্ত পাপাচার থেকে ফিরে যাও, যাতে অন্যায় তোমার সর্বনাশ না হয়।</w:t>
      </w:r>
    </w:p>
    <w:p/>
    <w:p>
      <w:r xmlns:w="http://schemas.openxmlformats.org/wordprocessingml/2006/main">
        <w:t xml:space="preserve">2. গীতসংহিতা 51:7; এসোপ দিয়ে আমাকে শুচি কর, আমি শুচি হব; আমাকে ধুয়ে দাও, আমি তুষার থেকে সাদা হব।</w:t>
      </w:r>
    </w:p>
    <w:p/>
    <w:p>
      <w:r xmlns:w="http://schemas.openxmlformats.org/wordprocessingml/2006/main">
        <w:t xml:space="preserve">ইশাইয়া 1:17 ভাল করতে শিখুন; বিচার চাও, নিপীড়িতদের মুক্তি দাও, পিতৃহীনদের বিচার কর, বিধবার আবেদন কর।</w:t>
      </w:r>
    </w:p>
    <w:p/>
    <w:p>
      <w:r xmlns:w="http://schemas.openxmlformats.org/wordprocessingml/2006/main">
        <w:t xml:space="preserve">এই অনুচ্ছেদটি আমাদেরকে অনুপ্রাণিত করে যারা প্রয়োজনে সাহায্য করে এবং ন্যায়বিচারের জন্য সমর্থন করে।</w:t>
      </w:r>
    </w:p>
    <w:p/>
    <w:p>
      <w:r xmlns:w="http://schemas.openxmlformats.org/wordprocessingml/2006/main">
        <w:t xml:space="preserve">1. "বিচারের আহ্বান: ভাল কাজ করা এবং দুর্বলদের জন্য ন্যায়বিচার সন্ধান করা"</w:t>
      </w:r>
    </w:p>
    <w:p/>
    <w:p>
      <w:r xmlns:w="http://schemas.openxmlformats.org/wordprocessingml/2006/main">
        <w:t xml:space="preserve">2. "আমাদের প্রতিবেশীদের ভালবাসা: যাদের প্রয়োজন তাদের যত্ন নেওয়া"</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 ..."</w:t>
      </w:r>
    </w:p>
    <w:p/>
    <w:p>
      <w:r xmlns:w="http://schemas.openxmlformats.org/wordprocessingml/2006/main">
        <w:t xml:space="preserve">2. জেমস 1:27 -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Isaiah 1:18 এখন আসুন, আসুন আমরা একসাথে আলোচনা করি, সদাপ্রভু বলেন: তোমার পাপগুলো লালচে রঙের হলেও তুষার মত সাদা হবে। যদিও তারা লাল রঙের মতো লাল, তবে তারা হবে পশমের মতো।</w:t>
      </w:r>
    </w:p>
    <w:p/>
    <w:p>
      <w:r xmlns:w="http://schemas.openxmlformats.org/wordprocessingml/2006/main">
        <w:t xml:space="preserve">ঈশ্বর আমাদেরকে তাঁর সাথে কথা বলতে এবং অনুতপ্ত হওয়ার জন্য আমন্ত্রণ জানিয়েছেন যাতে আমাদের পাপ ক্ষমা করা যায় এবং মুছে ফেলা যায়।</w:t>
      </w:r>
    </w:p>
    <w:p/>
    <w:p>
      <w:r xmlns:w="http://schemas.openxmlformats.org/wordprocessingml/2006/main">
        <w:t xml:space="preserve">1. ঈশ্বরের সাথে যুক্তির আমন্ত্রণ</w:t>
      </w:r>
    </w:p>
    <w:p/>
    <w:p>
      <w:r xmlns:w="http://schemas.openxmlformats.org/wordprocessingml/2006/main">
        <w:t xml:space="preserve">2. আমাদের পাপের ক্ষমা</w:t>
      </w:r>
    </w:p>
    <w:p/>
    <w:p>
      <w:r xmlns:w="http://schemas.openxmlformats.org/wordprocessingml/2006/main">
        <w:t xml:space="preserve">1. Ezekiel 18:30-32 - "অতএব, হে ইস্রায়েলের পরিবার, আমি প্রত্যেকের তার পথ অনুসারে বিচার করব, প্রভু সদাপ্রভু বলেন, অনুতপ্ত হও এবং তোমার সমস্ত পাপ থেকে নিজেকে ফিরিয়ে নাও; তাই অন্যায় তোমার ধ্বংস হবে না। তোমাদের সমস্ত পাপাচার, যা দ্বারা তোমরা সীমালঙ্ঘন করেছ, তা তোমাদের কাছ থেকে দূর কর এবং তোমাদেরকে একটি নতুন হৃদয় ও একটি নতুন আত্মা কর, কেননা হে ইস্রায়েলের পরিবার, কেন তোমরা মরবে?</w:t>
      </w:r>
    </w:p>
    <w:p/>
    <w:p>
      <w:r xmlns:w="http://schemas.openxmlformats.org/wordprocessingml/2006/main">
        <w:t xml:space="preserve">2. ম্যাথু 11:28 - "তোমরা যারা পরিশ্রম কর এবং ভারাক্রান্ত হও, আমার কাছে এস, আমি তোমাদের বিশ্রাম দেব।"</w:t>
      </w:r>
    </w:p>
    <w:p/>
    <w:p>
      <w:r xmlns:w="http://schemas.openxmlformats.org/wordprocessingml/2006/main">
        <w:t xml:space="preserve">Isaiah 1:19 যদি তোমরা ইচ্ছুক ও বাধ্য হও, তবে তোমরা দেশের ভালো খাবার খাবে৷</w:t>
      </w:r>
    </w:p>
    <w:p/>
    <w:p>
      <w:r xmlns:w="http://schemas.openxmlformats.org/wordprocessingml/2006/main">
        <w:t xml:space="preserve">অনুচ্ছেদটি বলে যে আমরা যদি ইচ্ছুক এবং বাধ্য থাকি তবে আমরা জমির ভাল উপভোগ করতে সক্ষম হব।</w:t>
      </w:r>
    </w:p>
    <w:p/>
    <w:p>
      <w:r xmlns:w="http://schemas.openxmlformats.org/wordprocessingml/2006/main">
        <w:t xml:space="preserve">1. "আনুগত্যের আশীর্বাদ"</w:t>
      </w:r>
    </w:p>
    <w:p/>
    <w:p>
      <w:r xmlns:w="http://schemas.openxmlformats.org/wordprocessingml/2006/main">
        <w:t xml:space="preserve">2. "ইচ্ছা এবং বাধ্যতা: আশীর্বাদের পথ"</w:t>
      </w:r>
    </w:p>
    <w:p/>
    <w:p>
      <w:r xmlns:w="http://schemas.openxmlformats.org/wordprocessingml/2006/main">
        <w:t xml:space="preserve">1. Jeremiah 7:23 - "আমার কণ্ঠস্বর মান্য কর, এবং আমি তোমাদের ঈশ্বর হব, এবং তোমরা আমার প্রজা হবে: এবং আমি তোমাদেরকে যে সমস্ত পথে আজ্ঞা দিয়েছি সেই পথে চল, যাতে তোমাদের মঙ্গল হয়।"</w:t>
      </w:r>
    </w:p>
    <w:p/>
    <w:p>
      <w:r xmlns:w="http://schemas.openxmlformats.org/wordprocessingml/2006/main">
        <w:t xml:space="preserve">2. জেমস 1:22-25 -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Isaiah 1:20 কিন্তু যদি তোমরা প্রত্যাখ্যান কর এবং বিদ্রোহ কর, তবে তোমরা তলোয়ার দ্বারা গ্রাস করবে, কারণ সদাপ্রভুর মুখই এই কথা বলেছে।</w:t>
      </w:r>
    </w:p>
    <w:p/>
    <w:p>
      <w:r xmlns:w="http://schemas.openxmlformats.org/wordprocessingml/2006/main">
        <w:t xml:space="preserve">ঈশ্বরের বাধ্যতা প্রয়োজন এবং অবাধ্যতার শাস্তি দেবেন।</w:t>
      </w:r>
    </w:p>
    <w:p/>
    <w:p>
      <w:r xmlns:w="http://schemas.openxmlformats.org/wordprocessingml/2006/main">
        <w:t xml:space="preserve">1. অবাধ্যতার পরিণতি: যিশাইয় 1:20 থেকে শিক্ষা নেওয়া</w:t>
      </w:r>
    </w:p>
    <w:p/>
    <w:p>
      <w:r xmlns:w="http://schemas.openxmlformats.org/wordprocessingml/2006/main">
        <w:t xml:space="preserve">2. সত্যিকারের আনুগত্য বোঝা: ইশাইয়া 1:20-এ একটি অধ্যয়ন</w:t>
      </w:r>
    </w:p>
    <w:p/>
    <w:p>
      <w:r xmlns:w="http://schemas.openxmlformats.org/wordprocessingml/2006/main">
        <w:t xml:space="preserve">1. রোমানস্ 6:16-17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2. Deuteronomy 28:15-19 কিন্তু এটা ঘটবে, যদি তুমি তোমার ঈশ্বর সদাপ্রভুর রব না শোনো, আমি আজ তোমাকে যে সমস্ত আজ্ঞা ও বিধি-বিধান দিচ্ছি তা পালন করতে পালন কর; এই সমস্ত অভিশাপ তোমার উপর আসবে এবং তোমাকে গ্রাস করবে।</w:t>
      </w:r>
    </w:p>
    <w:p/>
    <w:p>
      <w:r xmlns:w="http://schemas.openxmlformats.org/wordprocessingml/2006/main">
        <w:t xml:space="preserve">Isaiah 1:21 বিশ্বস্ত শহর কেমন করে বেশ্যা হয়ে গেল! এটা ছিল রায় পূর্ণ; এর মধ্যে ধার্মিকতা লুকিয়ে আছে; কিন্তু এখন খুনিরা।</w:t>
      </w:r>
    </w:p>
    <w:p/>
    <w:p>
      <w:r xmlns:w="http://schemas.openxmlformats.org/wordprocessingml/2006/main">
        <w:t xml:space="preserve">বিশ্বস্ত শহরটি একটি বেশ্যা হয়ে উঠেছে, ন্যায়বিচার ও ন্যায়পরায়ণতার প্রতি তার অঙ্গীকার ত্যাগ করেছে।</w:t>
      </w:r>
    </w:p>
    <w:p/>
    <w:p>
      <w:r xmlns:w="http://schemas.openxmlformats.org/wordprocessingml/2006/main">
        <w:t xml:space="preserve">1: আমাদের ন্যায়বিচার এবং ধার্মিকতার প্রতি ঈশ্বরের আহ্বানের প্রতি বিশ্বস্ত থাকতে হবে, এমনকি যখন এটি কঠিন হয়।</w:t>
      </w:r>
    </w:p>
    <w:p/>
    <w:p>
      <w:r xmlns:w="http://schemas.openxmlformats.org/wordprocessingml/2006/main">
        <w:t xml:space="preserve">2: আমরা অবশ্যই নিজেদেরকে পাপের মোহ দ্বারা প্রতারিত হতে দেব না, তবে ধার্মিকতার প্রতি আমাদের অঙ্গীকারে অবিচল থাকতে হবে।</w:t>
      </w:r>
    </w:p>
    <w:p/>
    <w:p>
      <w:r xmlns:w="http://schemas.openxmlformats.org/wordprocessingml/2006/main">
        <w:t xml:space="preserve">1: জেমস 4:17 - "অতএব, যে ভাল করতে জানে এবং তা করে না, তার কাছে এটি পাপ।"</w:t>
      </w:r>
    </w:p>
    <w:p/>
    <w:p>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ইশাইয়া 1:22 তোমার রৌপ্য মলিন, তোমার দ্রাক্ষারস জলে মিশেছে।</w:t>
      </w:r>
    </w:p>
    <w:p/>
    <w:p>
      <w:r xmlns:w="http://schemas.openxmlformats.org/wordprocessingml/2006/main">
        <w:t xml:space="preserve">অনুচ্ছেদটি বলে যে কীভাবে ঈশ্বরের লোকেরা ঈশ্বর থেকে বিচ্যুত হয়েছে।</w:t>
      </w:r>
    </w:p>
    <w:p/>
    <w:p>
      <w:r xmlns:w="http://schemas.openxmlformats.org/wordprocessingml/2006/main">
        <w:t xml:space="preserve">1. "ঈশ্বর থেকে মুখ ফিরিয়ে নেওয়ার পরিণতি"</w:t>
      </w:r>
    </w:p>
    <w:p/>
    <w:p>
      <w:r xmlns:w="http://schemas.openxmlformats.org/wordprocessingml/2006/main">
        <w:t xml:space="preserve">2. "আপনার জীবনে ঈশ্বরকে রাখার গুরুত্ব"</w:t>
      </w:r>
    </w:p>
    <w:p/>
    <w:p>
      <w:r xmlns:w="http://schemas.openxmlformats.org/wordprocessingml/2006/main">
        <w:t xml:space="preserve">1. জেমস 4:8 - ঈশ্বরের নিকটবর্তী হন, এবং তিনি আপনার নিকটবর্তী হবেন।</w:t>
      </w:r>
    </w:p>
    <w:p/>
    <w:p>
      <w:r xmlns:w="http://schemas.openxmlformats.org/wordprocessingml/2006/main">
        <w:t xml:space="preserve">2. হিতোপদেশ 9:10 - প্রভুর ভয় জ্ঞানের শুরু: এবং পবিত্রের জ্ঞান হল বোঝা।</w:t>
      </w:r>
    </w:p>
    <w:p/>
    <w:p>
      <w:r xmlns:w="http://schemas.openxmlformats.org/wordprocessingml/2006/main">
        <w:t xml:space="preserve">Isaiah 1:23 তোমার রাজপুত্ররা বিদ্রোহী এবং চোরদের সঙ্গী: প্রত্যেকেই উপহার পছন্দ করে, এবং পুরস্কারের অনুসরণ করে: তারা পিতৃহীনদের বিচার করে না, বিধবার কারণ তাদের কাছে আসে না।</w:t>
      </w:r>
    </w:p>
    <w:p/>
    <w:p>
      <w:r xmlns:w="http://schemas.openxmlformats.org/wordprocessingml/2006/main">
        <w:t xml:space="preserve">জনগণের শাসকরা কেবল দুর্বল এবং অরক্ষিতদের যত্ন নেয় না।</w:t>
      </w:r>
    </w:p>
    <w:p/>
    <w:p>
      <w:r xmlns:w="http://schemas.openxmlformats.org/wordprocessingml/2006/main">
        <w:t xml:space="preserve">1. "বিচারের আহ্বান: নিপীড়িতদের অন্যায়ের অধিকার করা"</w:t>
      </w:r>
    </w:p>
    <w:p/>
    <w:p>
      <w:r xmlns:w="http://schemas.openxmlformats.org/wordprocessingml/2006/main">
        <w:t xml:space="preserve">2. "প্রেমের শক্তি: পিতৃহীন এবং বিধবাদের যত্ন নেওয়া"</w:t>
      </w:r>
    </w:p>
    <w:p/>
    <w:p>
      <w:r xmlns:w="http://schemas.openxmlformats.org/wordprocessingml/2006/main">
        <w:t xml:space="preserve">1. জেমস 1:27 - ঈশ্বর এবং পিতার সামনে শুদ্ধ ও অপবিত্র ধর্ম হল: অনাথ এবং বিধবাদের কষ্টে তাদের পরিদর্শন করা এবং নিজেকে জগৎ থেকে অস্পষ্ট রাখা।</w:t>
      </w:r>
    </w:p>
    <w:p/>
    <w:p>
      <w:r xmlns:w="http://schemas.openxmlformats.org/wordprocessingml/2006/main">
        <w:t xml:space="preserve">2. গীতসংহিতা 82:3-4 - দরিদ্র এবং পিতৃহীনদের রক্ষা করুন: পীড়িত এবং দরিদ্রদের প্রতি ন্যায়বিচার করুন। গরীব ও অভাবীদের উদ্ধার কর: দুষ্টদের হাত থেকে তাদের মুক্ত কর।</w:t>
      </w:r>
    </w:p>
    <w:p/>
    <w:p>
      <w:r xmlns:w="http://schemas.openxmlformats.org/wordprocessingml/2006/main">
        <w:t xml:space="preserve">Isaiah 1:24 অতএব সদাপ্রভু, বাহিনীগণের সদাপ্রভু, ইস্রায়েলের পরাক্রমশালী সদাপ্রভু বলেন, আহা, আমি আমার শত্রুদের থেকে আমাকে সহজ করব এবং আমার শত্রুদের থেকে প্রতিশোধ নেব:</w:t>
      </w:r>
    </w:p>
    <w:p/>
    <w:p>
      <w:r xmlns:w="http://schemas.openxmlformats.org/wordprocessingml/2006/main">
        <w:t xml:space="preserve">সর্বশক্তিমান প্রভু, ইস্রায়েলের পরাক্রমশালী, ঘোষণা করেন যে তিনি তাঁর শত্রুদের প্রতিশোধ নেবেন।</w:t>
      </w:r>
    </w:p>
    <w:p/>
    <w:p>
      <w:r xmlns:w="http://schemas.openxmlformats.org/wordprocessingml/2006/main">
        <w:t xml:space="preserve">1. ঈশ্বরের ন্যায়বিচার এবং প্রতিশোধ - রোমানস 12:19-21</w:t>
      </w:r>
    </w:p>
    <w:p/>
    <w:p>
      <w:r xmlns:w="http://schemas.openxmlformats.org/wordprocessingml/2006/main">
        <w:t xml:space="preserve">2. ঈশ্বরের ভালবাসা এবং করুণা - লুক 6:27-36</w:t>
      </w:r>
    </w:p>
    <w:p/>
    <w:p>
      <w:r xmlns:w="http://schemas.openxmlformats.org/wordprocessingml/2006/main">
        <w:t xml:space="preserve">1. গীতসংহিতা 94:1-2</w:t>
      </w:r>
    </w:p>
    <w:p/>
    <w:p>
      <w:r xmlns:w="http://schemas.openxmlformats.org/wordprocessingml/2006/main">
        <w:t xml:space="preserve">2. রোমানস 12:17-21</w:t>
      </w:r>
    </w:p>
    <w:p/>
    <w:p>
      <w:r xmlns:w="http://schemas.openxmlformats.org/wordprocessingml/2006/main">
        <w:t xml:space="preserve">Isaiah 1:25 এবং আমি তোমার উপর আমার হাত ফিরাব, এবং তোমার ময়লা পরিষ্কার করব এবং তোমার সমস্ত টিন সরিয়ে নেব:</w:t>
      </w:r>
    </w:p>
    <w:p/>
    <w:p>
      <w:r xmlns:w="http://schemas.openxmlformats.org/wordprocessingml/2006/main">
        <w:t xml:space="preserve">ঈশ্বর আমাদের পাপ এবং মন্দ থেকে শুদ্ধ করেন, এবং ধার্মিকতার সাথে তাদের প্রতিস্থাপন করেন।</w:t>
      </w:r>
    </w:p>
    <w:p/>
    <w:p>
      <w:r xmlns:w="http://schemas.openxmlformats.org/wordprocessingml/2006/main">
        <w:t xml:space="preserve">1. ঈশ্বরের শুদ্ধ করার ক্ষমতা - কীভাবে ঈশ্বর আমাদের পাপ থেকে পরিষ্কার করেন এবং এটিকে ভাল দিয়ে প্রতিস্থাপন করেন</w:t>
      </w:r>
    </w:p>
    <w:p/>
    <w:p>
      <w:r xmlns:w="http://schemas.openxmlformats.org/wordprocessingml/2006/main">
        <w:t xml:space="preserve">2. দ্য রিফাইনিং অফ আওয়ার সোলস - কিভাবে ঈশ্বর আমাদেরকে তাঁর ইমেজে ঢালাই করেন</w:t>
      </w:r>
    </w:p>
    <w:p/>
    <w:p>
      <w:r xmlns:w="http://schemas.openxmlformats.org/wordprocessingml/2006/main">
        <w:t xml:space="preserve">1. 1 জন 1:8-9 - যদি আমরা আমাদের পাপ স্বীকার করি, তবে তিনি আমাদের পাপ ক্ষমা করতে এবং সমস্ত অধার্মিকতা থেকে আমাদের শুদ্ধ করার জন্য বিশ্বস্ত এবং ন্যায়সঙ্গত।</w:t>
      </w:r>
    </w:p>
    <w:p/>
    <w:p>
      <w:r xmlns:w="http://schemas.openxmlformats.org/wordprocessingml/2006/main">
        <w:t xml:space="preserve">2. গীতসংহিতা 51:7 - হিসপ দিয়ে আমাকে শুদ্ধ কর, আমি শুচি হব; আমাকে ধুয়ে দাও, এবং আমি তুষার থেকে সাদা হব।</w:t>
      </w:r>
    </w:p>
    <w:p/>
    <w:p>
      <w:r xmlns:w="http://schemas.openxmlformats.org/wordprocessingml/2006/main">
        <w:t xml:space="preserve">Isaiah 1:26 এবং আমি তোমার বিচারকদের প্রথমের মতো এবং তোমার পরামর্শদাতাদের শুরুতে পুনরুদ্ধার করব; পরে তোমাকে বলা হবে, ন্যায়ের শহর, বিশ্বস্ত শহর।</w:t>
      </w:r>
    </w:p>
    <w:p/>
    <w:p>
      <w:r xmlns:w="http://schemas.openxmlformats.org/wordprocessingml/2006/main">
        <w:t xml:space="preserve">ঈশ্বর তাঁর লোকেদের ন্যায়বিচার ও ধার্মিকতা পুনরুদ্ধার করার এবং তাদের একটি বিশ্বস্ত ও ধার্মিক শহরে পরিণত করার প্রতিশ্রুতি দিয়েছেন।</w:t>
      </w:r>
    </w:p>
    <w:p/>
    <w:p>
      <w:r xmlns:w="http://schemas.openxmlformats.org/wordprocessingml/2006/main">
        <w:t xml:space="preserve">1. তাঁর লোকেদের পুনরুদ্ধারে ঈশ্বরের বিশ্বস্ততা</w:t>
      </w:r>
    </w:p>
    <w:p/>
    <w:p>
      <w:r xmlns:w="http://schemas.openxmlformats.org/wordprocessingml/2006/main">
        <w:t xml:space="preserve">2. ঈশ্বরের শহরে ন্যায়সঙ্গতভাবে বসবাস</w:t>
      </w:r>
    </w:p>
    <w:p/>
    <w:p>
      <w:r xmlns:w="http://schemas.openxmlformats.org/wordprocessingml/2006/main">
        <w:t xml:space="preserve">1. গীতসংহিতা 146:7-8 - "যা নিপীড়িতদের জন্য বিচার কার্যকর করে: যা ক্ষুধার্তদের খাবার দেয়। প্রভু বন্দীদের মুক্তি দেন: প্রভু অন্ধদের চোখ খুলে দেন, প্রভু নত হওয়া লোকদের উঠিয়ে দেন"</w:t>
      </w:r>
    </w:p>
    <w:p/>
    <w:p>
      <w:r xmlns:w="http://schemas.openxmlformats.org/wordprocessingml/2006/main">
        <w:t xml:space="preserve">2. হিব্রু 11:10 - "কারণ তিনি এমন একটি শহরের সন্ধান করেছিলেন যার ভিত্তি রয়েছে, যার নির্মাতা ও নির্মাতা হলেন ঈশ্বর।"</w:t>
      </w:r>
    </w:p>
    <w:p/>
    <w:p>
      <w:r xmlns:w="http://schemas.openxmlformats.org/wordprocessingml/2006/main">
        <w:t xml:space="preserve">ইশাইয়া 1:27 সিয়োনকে বিচারের মাধ্যমে মুক্ত করা হবে এবং তার ধর্মান্তরিত হবে।</w:t>
      </w:r>
    </w:p>
    <w:p/>
    <w:p>
      <w:r xmlns:w="http://schemas.openxmlformats.org/wordprocessingml/2006/main">
        <w:t xml:space="preserve">ন্যায়বিচারের মাধ্যমে সিয়োন পুনরুদ্ধার করা হবে এবং তার লোকেদের ধার্মিকতার মাধ্যমে রক্ষা করা হবে।</w:t>
      </w:r>
    </w:p>
    <w:p/>
    <w:p>
      <w:r xmlns:w="http://schemas.openxmlformats.org/wordprocessingml/2006/main">
        <w:t xml:space="preserve">1. ধার্মিকতার শক্তি: কিভাবে জিওন পুনরুদ্ধার করা যায়</w:t>
      </w:r>
    </w:p>
    <w:p/>
    <w:p>
      <w:r xmlns:w="http://schemas.openxmlformats.org/wordprocessingml/2006/main">
        <w:t xml:space="preserve">2. ন্যায়বিচার এবং মুক্তি: চিরন্তন পরিত্রাণের পথ</w:t>
      </w:r>
    </w:p>
    <w:p/>
    <w:p>
      <w:r xmlns:w="http://schemas.openxmlformats.org/wordprocessingml/2006/main">
        <w:t xml:space="preserve">1. Ezekiel 36:22-23 - "অতএব ইস্রায়েলের পরিবারকে বল, প্রভু সদাপ্রভু এই কথা বলেন: হে ইস্রায়েলের পরিবার, এটা তোমার জন্য নয় যে আমি কাজ করতে যাচ্ছি, কিন্তু আমার পবিত্রতার জন্য যে নামটি তুমি সেই জাতিদের মধ্যে অপবিত্র করেছ, যে জাতিগুলিতে তুমি এসেছিলে৷ এবং আমি আমার মহান নামের পবিত্রতাকে প্রমাণ করব, যা জাতিগুলির মধ্যে অপবিত্র হয়েছে এবং যা তোমরা তাদের মধ্যে অপবিত্র করেছ৷ এবং জাতিগুলি জানবে যে আমিই সদাপ্রভু, সদাপ্রভু সদাপ্রভু ঘোষণা করেন, যখন তোমার মাধ্যমে আমি তাদের চোখের সামনে আমার পবিত্রতা প্রমাণ করব।</w:t>
      </w:r>
    </w:p>
    <w:p/>
    <w:p>
      <w:r xmlns:w="http://schemas.openxmlformats.org/wordprocessingml/2006/main">
        <w:t xml:space="preserve">2. 2 Chronicles 7:14 - "যদি আমার লোকেরা যারা আমার নামে ডাকা হয় তারা নিজেদের নম্র করে, এবং প্রার্থনা করে এবং আমার মুখের সন্ধান করে এবং তাদের দুষ্ট পথ থেকে ফিরে যায়, তাহলে আমি স্বর্গ থেকে শুনব এবং তাদের পাপ ক্ষমা করব এবং তাদের দেশকে সুস্থ করব। "</w:t>
      </w:r>
    </w:p>
    <w:p/>
    <w:p>
      <w:r xmlns:w="http://schemas.openxmlformats.org/wordprocessingml/2006/main">
        <w:t xml:space="preserve">Isaiah 1:28 এবং সীমালঙ্ঘনকারী এবং পাপীদের ধ্বংস একসাথে হবে, এবং যারা সদাপ্রভুকে পরিত্যাগ করে তাদের ধ্বংস করা হবে।</w:t>
      </w:r>
    </w:p>
    <w:p/>
    <w:p>
      <w:r xmlns:w="http://schemas.openxmlformats.org/wordprocessingml/2006/main">
        <w:t xml:space="preserve">যারা ঈশ্বরের ইচ্ছাকে প্রত্যাখ্যান করে এবং তাঁর আদেশ অমান্য করে তারা ধ্বংস হয়ে যাবে।</w:t>
      </w:r>
    </w:p>
    <w:p/>
    <w:p>
      <w:r xmlns:w="http://schemas.openxmlformats.org/wordprocessingml/2006/main">
        <w:t xml:space="preserve">1. "ঈশ্বরের ইচ্ছাকে প্রত্যাখ্যান করার পরিণতি"</w:t>
      </w:r>
    </w:p>
    <w:p/>
    <w:p>
      <w:r xmlns:w="http://schemas.openxmlformats.org/wordprocessingml/2006/main">
        <w:t xml:space="preserve">2. "ঈশ্বরের আনুগত্য আশীর্বাদ নিয়ে আসে, অবাধ্যতা ধ্বংস ডেকে আনে"</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হিতোপদেশ 14:12 - "এমন একটি উপায় আছে যা সঠিক বলে মনে হয়, কিন্তু শেষ পর্যন্ত এটি মৃত্যুর দিকে নিয়ে যায়।"</w:t>
      </w:r>
    </w:p>
    <w:p/>
    <w:p>
      <w:r xmlns:w="http://schemas.openxmlformats.org/wordprocessingml/2006/main">
        <w:t xml:space="preserve">Isaiah 1:29 কারণ তারা লজ্জিত হবে সেই ওকদের জন্য যা তোমরা চেয়েছিলে এবং তোমাদের মনোনীত বাগানের জন্য লজ্জিত হবে৷</w:t>
      </w:r>
    </w:p>
    <w:p/>
    <w:p>
      <w:r xmlns:w="http://schemas.openxmlformats.org/wordprocessingml/2006/main">
        <w:t xml:space="preserve">লোকেরা লজ্জিত হবে তারা মূর্তিপূজার জন্য যে জায়গাগুলি সন্ধান করেছে এবং তারা যে বাগানগুলি বেছে নিয়েছে তার জন্য লজ্জিত হবে৷</w:t>
      </w:r>
    </w:p>
    <w:p/>
    <w:p>
      <w:r xmlns:w="http://schemas.openxmlformats.org/wordprocessingml/2006/main">
        <w:t xml:space="preserve">1. ঈশ্বরের অনুমোদন খোঁজা এবং মানুষের নয়</w:t>
      </w:r>
    </w:p>
    <w:p/>
    <w:p>
      <w:r xmlns:w="http://schemas.openxmlformats.org/wordprocessingml/2006/main">
        <w:t xml:space="preserve">2. মূর্তিপূজার লজ্জা</w:t>
      </w:r>
    </w:p>
    <w:p/>
    <w:p>
      <w:r xmlns:w="http://schemas.openxmlformats.org/wordprocessingml/2006/main">
        <w:t xml:space="preserve">1. Ezekiel 20:7-8 - "তখন আমি তাদের বলেছিলাম, তোমরা প্রত্যেকের চোখের জঘন্য জিনিসগুলিকে দূরে সরিয়ে দাও, এবং মিশরের মূর্তিগুলির দ্বারা নিজেদেরকে অপবিত্র করো না: আমিই প্রভু তোমাদের ঈশ্বর৷ কিন্তু তারা আমার বিরুদ্ধে বিদ্রোহ করেছিল, তারা আমার কথা শুনবে না: তারা প্রত্যেকে তাদের চোখের জঘন্য জিনিসগুলি ফেলে দেয় নি, তারা মিশরের মূর্তিগুলিও ত্যাগ করে নি: তারপর আমি বলেছিলাম, আমি তাদের উপর আমার ক্রোধ ঢেলে দেব, তাদের বিরুদ্ধে আমার ক্রোধ সাধন করব। মিশর দেশের মাঝখানে।"</w:t>
      </w:r>
    </w:p>
    <w:p/>
    <w:p>
      <w:r xmlns:w="http://schemas.openxmlformats.org/wordprocessingml/2006/main">
        <w:t xml:space="preserve">2. Jeremiah 17:5-6 - "সদাপ্রভু এই কথা বলেন; অভিশপ্ত সেই ব্যক্তি যে মানুষের উপর আস্থা রাখে, মাংসকে নিজের বাহুতে পরিণত করে এবং যার হৃদয় প্রভুর কাছ থেকে দূরে চলে যায়, কারণ সে হবে মরুভূমিতে হিথের মতো, এবং কখন মঙ্গল আসে তা দেখবে না; কিন্তু মরুভূমির শুষ্ক জায়গায়, লবণাক্ত ভূমিতে বাস করবে এবং বাস করবে না।"</w:t>
      </w:r>
    </w:p>
    <w:p/>
    <w:p>
      <w:r xmlns:w="http://schemas.openxmlformats.org/wordprocessingml/2006/main">
        <w:t xml:space="preserve">Isaiah 1:30 কেননা তোমরা হবে ওক গাছের মত যার পাতা বিবর্ণ হয়ে যায় এবং এমন বাগানের মত যার পানি নেই।</w:t>
      </w:r>
    </w:p>
    <w:p/>
    <w:p>
      <w:r xmlns:w="http://schemas.openxmlformats.org/wordprocessingml/2006/main">
        <w:t xml:space="preserve">উত্তরণটি কীভাবে জল ছাড়া জীবন শুকিয়ে যাবে এবং বিবর্ণ হবে সে সম্পর্কে কথা বলে।</w:t>
      </w:r>
    </w:p>
    <w:p/>
    <w:p>
      <w:r xmlns:w="http://schemas.openxmlformats.org/wordprocessingml/2006/main">
        <w:t xml:space="preserve">1. আধ্যাত্মিক এবং শারীরিকভাবে হাইড্রেটেড থাকার গুরুত্ব।</w:t>
      </w:r>
    </w:p>
    <w:p/>
    <w:p>
      <w:r xmlns:w="http://schemas.openxmlformats.org/wordprocessingml/2006/main">
        <w:t xml:space="preserve">2. ঈশ্বরের সাথে সামঞ্জস্যপূর্ণ সম্পর্ক থাকার গুরুত্ব।</w:t>
      </w:r>
    </w:p>
    <w:p/>
    <w:p>
      <w:r xmlns:w="http://schemas.openxmlformats.org/wordprocessingml/2006/main">
        <w:t xml:space="preserve">1. ম্যাথু 5:6 - "ধন্য তারা যারা ধার্মিকতার জন্য ক্ষুধার্ত এবং তৃষ্ণার্ত, কারণ তারা পরিপূর্ণ হবে।"</w:t>
      </w:r>
    </w:p>
    <w:p/>
    <w:p>
      <w:r xmlns:w="http://schemas.openxmlformats.org/wordprocessingml/2006/main">
        <w:t xml:space="preserve">2. গীতসংহিতা 1:3 - "তিনি জলের স্রোতে লাগানো একটি গাছের মতো যা তার ঋতুতে ফল দেয় এবং এর পাতা শুকিয়ে যায় না। তিনি যা করেন তাতে তিনি সফল হন।"</w:t>
      </w:r>
    </w:p>
    <w:p/>
    <w:p>
      <w:r xmlns:w="http://schemas.openxmlformats.org/wordprocessingml/2006/main">
        <w:t xml:space="preserve">Isaiah 1:31 এবং বলবানরা টোর মত হবে, এবং এটির নির্মাতা একটি স্ফুলিঙ্গের মত হবে, এবং তারা উভয়ই একসাথে জ্বলবে, এবং কেউ তাদের নিভাতে পারবে না।</w:t>
      </w:r>
    </w:p>
    <w:p/>
    <w:p>
      <w:r xmlns:w="http://schemas.openxmlformats.org/wordprocessingml/2006/main">
        <w:t xml:space="preserve">এই আয়াতটি একটি শক্তিশালী এবং অপ্রতিরোধ্য শক্তির কথা বলে যা সহজেই ধ্বংস হয়ে যাবে।</w:t>
      </w:r>
    </w:p>
    <w:p/>
    <w:p>
      <w:r xmlns:w="http://schemas.openxmlformats.org/wordprocessingml/2006/main">
        <w:t xml:space="preserve">1. ঈশ্বরের শক্তি: তাঁর শক্তির শক্তি বোঝা</w:t>
      </w:r>
    </w:p>
    <w:p/>
    <w:p>
      <w:r xmlns:w="http://schemas.openxmlformats.org/wordprocessingml/2006/main">
        <w:t xml:space="preserve">2. আনুগত্যের পুরস্কার: সুরক্ষার ঈশ্বরের প্রতিশ্রুতি</w:t>
      </w:r>
    </w:p>
    <w:p/>
    <w:p>
      <w:r xmlns:w="http://schemas.openxmlformats.org/wordprocessingml/2006/main">
        <w:t xml:space="preserve">1. ম্যাথু 5:3-5 "ধন্য আত্মায় দরিদ্র, কারণ স্বর্গের রাজ্য তাদের। ধন্য তারা যারা শোক করে, কারণ তারা সান্ত্বনা পাবে। ধন্য তারা নম্র, কারণ তারা পৃথিবীর উত্তরাধিকারী হবে।"</w:t>
      </w:r>
    </w:p>
    <w:p/>
    <w:p>
      <w:r xmlns:w="http://schemas.openxmlformats.org/wordprocessingml/2006/main">
        <w:t xml:space="preserve">2. গীতসংহিতা 91:1-2 "যিনি পরমেশ্বরের আশ্রয়ে বাস করেন তিনি সর্বশক্তিমানের ছায়ায় থাকবেন। আমি প্রভুকে বলব, আমার আশ্রয় এবং আমার দুর্গ, আমার ঈশ্বর, যাঁর উপর আমি বিশ্বাস করি।</w:t>
      </w:r>
    </w:p>
    <w:p/>
    <w:p>
      <w:r xmlns:w="http://schemas.openxmlformats.org/wordprocessingml/2006/main">
        <w:t xml:space="preserve">যিশাইয় অধ্যায় 2 জেরুজালেমের ভবিষ্যৎ উচ্চতা এবং পৃথিবীতে ঈশ্বরের রাজ্য প্রতিষ্ঠার একটি দর্শন বর্ণনা করে। এটি এমন একটি সময়কে চিত্রিত করে যখন সমস্ত জাতি ঈশ্বরের নির্দেশনা খুঁজবে এবং তাঁর শাসনের অধীনে শান্তিতে বাস করবে।</w:t>
      </w:r>
    </w:p>
    <w:p/>
    <w:p>
      <w:r xmlns:w="http://schemas.openxmlformats.org/wordprocessingml/2006/main">
        <w:t xml:space="preserve">1ম অনুচ্ছেদ: যিশাইয় যিহূদা এবং জেরুজালেম সম্পর্কে তার দৃষ্টিভঙ্গি শেয়ার করেছেন, বর্ণনা করেছেন যে কীভাবে শেষ দিনে, প্রভুর ঘরের পর্বতটি সমস্ত পর্বতের মধ্যে সর্বোচ্চ হিসাবে প্রতিষ্ঠিত হবে। সমস্ত জাতি ঈশ্বরের নির্দেশনা খুঁজতে এটিতে প্রবাহিত হবে (ইশাইয়া 2:1-4)।</w:t>
      </w:r>
    </w:p>
    <w:p/>
    <w:p>
      <w:r xmlns:w="http://schemas.openxmlformats.org/wordprocessingml/2006/main">
        <w:t xml:space="preserve">২য় অনুচ্ছেদ: নবী জোর দিয়েছেন যে এই সময়ে, যুদ্ধের অস্ত্র শান্তির যন্ত্রে রূপান্তরিত হবে। জাতিগুলি আর সংঘাতে লিপ্ত হবে না বরং ঈশ্বরের কাছ থেকে শেখার এবং তাঁর পথে চলার দিকে মনোনিবেশ করবে (ইশাইয়া 2:5-9)।</w:t>
      </w:r>
    </w:p>
    <w:p/>
    <w:p>
      <w:r xmlns:w="http://schemas.openxmlformats.org/wordprocessingml/2006/main">
        <w:t xml:space="preserve">3য় অনুচ্ছেদ: যিশাইয় গর্বিতদের সম্বোধন করেছেন এবং ঈশ্বরের দ্বারা তাদের আসন্ন বিচার সম্পর্কে তাদের সতর্ক করেছেন। মনুষ্যত্বের সুউচ্চ চেহারা নীচু করা হবে, যখন শুধুমাত্র প্রভুকে উচ্চ করা হবে (ইশাইয়া 2:10-17)।</w:t>
      </w:r>
    </w:p>
    <w:p/>
    <w:p>
      <w:r xmlns:w="http://schemas.openxmlformats.org/wordprocessingml/2006/main">
        <w:t xml:space="preserve">৪র্থ অনুচ্ছেদ: নবী মানুষকে প্রতিমা ও মানুষের শক্তিতে বিশ্বাস করা বন্ধ করার আহ্বান জানিয়েছেন, কারণ এগুলো নিরর্থক। পরিবর্তে, তাদের উচিত একমাত্র ঈশ্বরের সামনে নিজেকে বিনীত করা, যিনি গর্বিত সমস্ত কিছুকে নামিয়ে দেবেন (ইশাইয়া 2:18-22)।</w:t>
      </w:r>
    </w:p>
    <w:p/>
    <w:p>
      <w:r xmlns:w="http://schemas.openxmlformats.org/wordprocessingml/2006/main">
        <w:t xml:space="preserve">সংক্ষেপে,</w:t>
      </w:r>
    </w:p>
    <w:p>
      <w:r xmlns:w="http://schemas.openxmlformats.org/wordprocessingml/2006/main">
        <w:t xml:space="preserve">ইশাইয়া অধ্যায় দুই উপহার</w:t>
      </w:r>
    </w:p>
    <w:p>
      <w:r xmlns:w="http://schemas.openxmlformats.org/wordprocessingml/2006/main">
        <w:t xml:space="preserve">জেরুজালেমের জন্য ভবিষ্যৎ উচ্চতার একটি দৃষ্টিভঙ্গি</w:t>
      </w:r>
    </w:p>
    <w:p>
      <w:r xmlns:w="http://schemas.openxmlformats.org/wordprocessingml/2006/main">
        <w:t xml:space="preserve">এবং পৃথিবীতে ঈশ্বরের রাজত্ব প্রতিষ্ঠা।</w:t>
      </w:r>
    </w:p>
    <w:p/>
    <w:p>
      <w:r xmlns:w="http://schemas.openxmlformats.org/wordprocessingml/2006/main">
        <w:t xml:space="preserve">শেষ দিনে জুদাহ এবং জেরুজালেম সম্পর্কিত দৃষ্টি ভাগ করা।</w:t>
      </w:r>
    </w:p>
    <w:p>
      <w:r xmlns:w="http://schemas.openxmlformats.org/wordprocessingml/2006/main">
        <w:t xml:space="preserve">প্রভুর ঘরের পাহাড়কে অন্যদের উপরে প্রতিষ্ঠিত করার বর্ণনা।</w:t>
      </w:r>
    </w:p>
    <w:p>
      <w:r xmlns:w="http://schemas.openxmlformats.org/wordprocessingml/2006/main">
        <w:t xml:space="preserve">জাতিগুলি সংঘাতের পরিবর্তে শান্তিতে মনোনিবেশ করার সময় ঐশ্বরিক নির্দেশনা চায়।</w:t>
      </w:r>
    </w:p>
    <w:p>
      <w:r xmlns:w="http://schemas.openxmlformats.org/wordprocessingml/2006/main">
        <w:t xml:space="preserve">রূপান্তর ঘটছে যেখানে অস্ত্র শান্তির উপকরণ হয়ে ওঠে।</w:t>
      </w:r>
    </w:p>
    <w:p>
      <w:r xmlns:w="http://schemas.openxmlformats.org/wordprocessingml/2006/main">
        <w:t xml:space="preserve">আসন্ন রায় সম্পর্কে সতর্কতার সাথে গর্বিত ব্যক্তিদের সম্বোধন করা।</w:t>
      </w:r>
    </w:p>
    <w:p>
      <w:r xmlns:w="http://schemas.openxmlformats.org/wordprocessingml/2006/main">
        <w:t xml:space="preserve">মূর্তি বা মানুষের শক্তির পরিবর্তে শুধুমাত্র ঈশ্বরের উপর নির্ভর করার জন্য আহ্বান করা।</w:t>
      </w:r>
    </w:p>
    <w:p/>
    <w:p>
      <w:r xmlns:w="http://schemas.openxmlformats.org/wordprocessingml/2006/main">
        <w:t xml:space="preserve">এই অধ্যায়টি এমন একটি ভবিষ্যতের জন্য আশা প্রদান করে যেখানে জাতিগুলি ঈশ্বরের শাসনের অধীনে একত্রিত হয়, শান্তিকে আলিঙ্গন করে এবং ঐশ্বরিক নির্দেশনা খোঁজে। এটি ঈশ্বরের সামনে নম্রতার উপর জোর দেয় এবং জাগতিক শক্তি বা মিথ্যা দেবতাদের উপর আস্থা রাখার বিরুদ্ধে সতর্ক করে। শেষ পর্যন্ত, এটি এমন একটি সময়ের দিকে নির্দেশ করে যখন ধার্মিকতা বিরাজ করে এবং মানবতা প্রভুর রাজত্বের অধীনে একতা খুঁজে পায়।</w:t>
      </w:r>
    </w:p>
    <w:p/>
    <w:p>
      <w:r xmlns:w="http://schemas.openxmlformats.org/wordprocessingml/2006/main">
        <w:t xml:space="preserve">Isaiah 2:1 আমোসের পুত্র যিশাইয় যিহূদা ও জেরুজালেমের বিষয়ে যে কথাটি দেখেছিলেন।</w:t>
      </w:r>
    </w:p>
    <w:p/>
    <w:p>
      <w:r xmlns:w="http://schemas.openxmlformats.org/wordprocessingml/2006/main">
        <w:t xml:space="preserve">এই অনুচ্ছেদটি যিহূদা এবং জেরুজালেমের বিষয়ে ইশাইয়ার ভবিষ্যদ্বাণীমূলক দৃষ্টিভঙ্গি বর্ণনা করে।</w:t>
      </w:r>
    </w:p>
    <w:p/>
    <w:p>
      <w:r xmlns:w="http://schemas.openxmlformats.org/wordprocessingml/2006/main">
        <w:t xml:space="preserve">1. ঈশ্বরের ভবিষ্যদ্বাণীমূলক দৃষ্টিভঙ্গির উপর আস্থা রাখার গুরুত্ব।</w:t>
      </w:r>
    </w:p>
    <w:p/>
    <w:p>
      <w:r xmlns:w="http://schemas.openxmlformats.org/wordprocessingml/2006/main">
        <w:t xml:space="preserve">2. যিহূদা এবং জেরুজালেমের জন্য যিশাইয়ের ভবিষ্যদ্বাণীমূলক বার্তার তাৎপর্য।</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8:28,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Isaiah 2:2 এবং শেষ দিনে এমন ঘটবে যে, সদাপ্রভুর ঘরের পর্বতটি পাহাড়ের চূড়ায় প্রতিষ্ঠিত হবে এবং পাহাড়ের উপরে উঁচু করা হবে; এবং সমস্ত জাতি তার কাছে প্রবাহিত হবে।</w:t>
      </w:r>
    </w:p>
    <w:p/>
    <w:p>
      <w:r xmlns:w="http://schemas.openxmlformats.org/wordprocessingml/2006/main">
        <w:t xml:space="preserve">এই অনুচ্ছেদ শেষ সময়ে প্রভুর ঘর প্রতিষ্ঠার কথা বলে, এবং কিভাবে সমস্ত জাতি এতে আসবে।</w:t>
      </w:r>
    </w:p>
    <w:p/>
    <w:p>
      <w:r xmlns:w="http://schemas.openxmlformats.org/wordprocessingml/2006/main">
        <w:t xml:space="preserve">1. "প্রভুর দ্বারা প্রতিষ্ঠিত একটি ঘর: গসপেলের শক্তি"</w:t>
      </w:r>
    </w:p>
    <w:p/>
    <w:p>
      <w:r xmlns:w="http://schemas.openxmlformats.org/wordprocessingml/2006/main">
        <w:t xml:space="preserve">2. "শেষ দিনগুলি: লর্ডস হাউসের মাধ্যমে একত্রিত হওয়ার সময়"</w:t>
      </w:r>
    </w:p>
    <w:p/>
    <w:p>
      <w:r xmlns:w="http://schemas.openxmlformats.org/wordprocessingml/2006/main">
        <w:t xml:space="preserve">1. প্রেরিত 17:26-27 "এবং তিনি একজন মানুষ থেকে মানবজাতির প্রতিটি জাতিকে পৃথিবীর সমস্ত ভূখণ্ডে বসবাসের জন্য তৈরি করেছিলেন, নির্দিষ্ট সময়কাল এবং তাদের বাসস্থানের সীমানা নির্ধারণ করে, যাতে তারা ঈশ্বরের সন্ধান করতে পারে এবং সম্ভবত অনুভব করতে পারে। তারা তার দিকে যাওয়ার পথে এবং তাকে খুঁজে পায়। তবুও সে আসলে আমাদের প্রত্যেকের থেকে দূরে নয়"</w:t>
      </w:r>
    </w:p>
    <w:p/>
    <w:p>
      <w:r xmlns:w="http://schemas.openxmlformats.org/wordprocessingml/2006/main">
        <w:t xml:space="preserve">2. প্রেরিত 10:34-35 "অতএব পিটার তার মুখ খুললেন এবং বললেন: সত্যই আমি বুঝি যে ঈশ্বর কোন পক্ষপাতিত্ব দেখান না, কিন্তু প্রত্যেক জাতির মধ্যে যে কেউ তাকে ভয় করে এবং যা সঠিক তা করে সে তার কাছে গ্রহণযোগ্য।"</w:t>
      </w:r>
    </w:p>
    <w:p/>
    <w:p>
      <w:r xmlns:w="http://schemas.openxmlformats.org/wordprocessingml/2006/main">
        <w:t xml:space="preserve">Isaiah 2:3 এবং অনেক লোক যাবে এবং বলবে, আসুন, আমরা সদাপ্রভুর পর্বতে, যাকোবের ঈশ্বরের গৃহে যাই; তিনি আমাদের তাঁর পথ শিখাবেন এবং আমরা তাঁর পথে চলব৷</w:t>
      </w:r>
    </w:p>
    <w:p/>
    <w:p>
      <w:r xmlns:w="http://schemas.openxmlformats.org/wordprocessingml/2006/main">
        <w:t xml:space="preserve">উত্তরণটি অনেক লোকের কথা বলে যা ঈশ্বরের গৃহে গিয়ে তাঁর পথ শিখতে এবং তাঁর পথে চলার জন্য।</w:t>
      </w:r>
    </w:p>
    <w:p/>
    <w:p>
      <w:r xmlns:w="http://schemas.openxmlformats.org/wordprocessingml/2006/main">
        <w:t xml:space="preserve">1: আমাদেরকে ঈশ্বরের সন্ধান করতে এবং তাঁর পথ শিখতে বলা হয়েছে।</w:t>
      </w:r>
    </w:p>
    <w:p/>
    <w:p>
      <w:r xmlns:w="http://schemas.openxmlformats.org/wordprocessingml/2006/main">
        <w:t xml:space="preserve">2: ঈশ্বরের পথ অনুসরণই সত্য পরিপূর্ণতার একমাত্র উপায়।</w:t>
      </w:r>
    </w:p>
    <w:p/>
    <w:p>
      <w:r xmlns:w="http://schemas.openxmlformats.org/wordprocessingml/2006/main">
        <w:t xml:space="preserve">1: গীতসংহিতা 37:3-5 প্রভুতে বিশ্বাস করুন এবং ভাল করুন; তাই তোমরা দেশে বাস করবে এবং নিরাপত্তা ভোগ করবে। প্রভুতে আনন্দিত হও, এবং তিনি আপনাকে আপনার হৃদয়ের আকাঙ্ক্ষাগুলি দেবেন৷ প্রভুর কাছে আপনার পথ নিবদ্ধ করুন; তাকে বিশ্বাস করুন এবং তিনি এটি করবেন।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Isaiah 2:4 এবং তিনি জাতিদের মধ্যে বিচার করবেন, এবং অনেক লোককে তিরস্কার করবেন: এবং তারা তাদের তলোয়ারগুলিকে লাঙলের ফাল এবং তাদের বর্শাগুলিকে ছাঁটাই করবে: জাতি জাতির বিরুদ্ধে তলোয়ার তুলবে না, তারা আর যুদ্ধ শিখবে না।</w:t>
      </w:r>
    </w:p>
    <w:p/>
    <w:p>
      <w:r xmlns:w="http://schemas.openxmlformats.org/wordprocessingml/2006/main">
        <w:t xml:space="preserve">ইশাইয়া ভবিষ্যদ্বাণী করেছিলেন যে ঈশ্বর জাতিদের বিচার করবেন এবং তারা যুদ্ধের অস্ত্রকে শান্তির হাতিয়ারে পরিণত করবেন।</w:t>
      </w:r>
    </w:p>
    <w:p/>
    <w:p>
      <w:r xmlns:w="http://schemas.openxmlformats.org/wordprocessingml/2006/main">
        <w:t xml:space="preserve">1. শান্তির শক্তি: কীভাবে আমাদের পছন্দগুলি বিশ্বকে প্রভাবিত করে</w:t>
      </w:r>
    </w:p>
    <w:p/>
    <w:p>
      <w:r xmlns:w="http://schemas.openxmlformats.org/wordprocessingml/2006/main">
        <w:t xml:space="preserve">2. তলোয়ার থেকে লাঙল পর্যন্ত: সম্প্রীতি এবং ঐক্যে বেঁচে থাকার অর্থ কী</w:t>
      </w:r>
    </w:p>
    <w:p/>
    <w:p>
      <w:r xmlns:w="http://schemas.openxmlformats.org/wordprocessingml/2006/main">
        <w:t xml:space="preserve">1. Micah 4:3 - "এবং তিনি অনেক লোকের মধ্যে বিচার করবেন, এবং দূরবর্তী শক্তিশালী জাতিগুলিকে তিরস্কার করবেন; এবং তারা তাদের তলোয়ারগুলিকে লাঙলের ফালা এবং তাদের বর্শাগুলিকে ছাঁটাইতে পরিণত করবে: জাতি জাতির বিরুদ্ধে তরোয়াল তুলবে না, না তারা আর যুদ্ধ শিখবে।"</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Isaiah 2:5 হে যাকোবের কুল, এসো, চল আমরা সদাপ্রভুর আলোয় চলি।</w:t>
      </w:r>
    </w:p>
    <w:p/>
    <w:p>
      <w:r xmlns:w="http://schemas.openxmlformats.org/wordprocessingml/2006/main">
        <w:t xml:space="preserve">যিশাইয়ের এই অনুচ্ছেদটি জ্যাকবের লোকেদের প্রভুর আলোতে চলতে উত্সাহিত করে।</w:t>
      </w:r>
    </w:p>
    <w:p/>
    <w:p>
      <w:r xmlns:w="http://schemas.openxmlformats.org/wordprocessingml/2006/main">
        <w:t xml:space="preserve">1. আলোতে চলার জন্য ঈশ্বরের আহ্বান</w:t>
      </w:r>
    </w:p>
    <w:p/>
    <w:p>
      <w:r xmlns:w="http://schemas.openxmlformats.org/wordprocessingml/2006/main">
        <w:t xml:space="preserve">2. প্রভুর পথ অনুসরণ করা</w:t>
      </w:r>
    </w:p>
    <w:p/>
    <w:p>
      <w:r xmlns:w="http://schemas.openxmlformats.org/wordprocessingml/2006/main">
        <w:t xml:space="preserve">1. ম্যাথু 5:14-16 - "আপনি বিশ্বের আলো। একটি পাহাড়ের উপর স্থাপিত একটি শহর লুকানো যায় না। বা মানুষ একটি প্রদীপ জ্বালিয়ে একটি ঝুড়ির নীচে রাখে না, কিন্তু একটি স্ট্যান্ডে রাখে, এবং এটি আলো দেয় বাড়ির সকলের কাছে, একইভাবে, অন্যদের সামনে আপনার আলো জ্বলুক, যাতে তারা আপনার ভাল কাজগুলি দেখে এবং স্বর্গে আপনার পিতাকে মহিমান্বিত করতে পারে৷</w:t>
      </w:r>
    </w:p>
    <w:p/>
    <w:p>
      <w:r xmlns:w="http://schemas.openxmlformats.org/wordprocessingml/2006/main">
        <w:t xml:space="preserve">2. 1 জন 1:5-7 - এই হল সেই বার্তা যা আমরা তাঁর কাছ থেকে শুনেছি এবং তোমাদের কাছে ঘোষণা করছি যে, ঈশ্বর আলো, এবং তাঁর মধ্যে কোন অন্ধকার নেই৷ যদি আমরা বলি যে আমরা অন্ধকারে চলার সময় তাঁর সাথে আমাদের সহভাগিতা আছে, আমরা মিথ্যা বলি এবং সত্যের অনুশীলন করি না। কিন্তু আমরা যদি আলোতে চলি, যেমন তিনি আলোতে আছেন, তাহলে আমাদের একে অপরের সহভাগিতা আছে এবং তাঁর পুত্র যীশুর রক্ত আমাদের সমস্ত পাপ থেকে শুদ্ধ করে৷</w:t>
      </w:r>
    </w:p>
    <w:p/>
    <w:p>
      <w:r xmlns:w="http://schemas.openxmlformats.org/wordprocessingml/2006/main">
        <w:t xml:space="preserve">Isaiah 2:6 অতএব তুমি তোমার লোকদের যাকোবের বংশ পরিত্যাগ করিয়াছ, কারণ তাহারা পূর্ব দিক হইতে পরিপূর্ণ হইয়াছে, এবং পলেষ্টীয়দের মত বুদ্ধিজীবী, এবং তাহারা বিদেশীদের সন্তানদের মধ্যে নিজেদের সন্তুষ্ট করে।</w:t>
      </w:r>
    </w:p>
    <w:p/>
    <w:p>
      <w:r xmlns:w="http://schemas.openxmlformats.org/wordprocessingml/2006/main">
        <w:t xml:space="preserve">প্রভু তাঁর লোকেদের, জ্যাকবের ঘরকে ত্যাগ করেছেন, কারণ তারা তাঁর উপর নির্ভর করার পরিবর্তে পূর্ব থেকে ভবিষ্যদ্বাণীকারীদের উপর নির্ভর করতে বেছে নিয়েছে।</w:t>
      </w:r>
    </w:p>
    <w:p/>
    <w:p>
      <w:r xmlns:w="http://schemas.openxmlformats.org/wordprocessingml/2006/main">
        <w:t xml:space="preserve">1. ঈশ্বরের উপর নির্ভর করা নিরাপত্তা এবং শক্তির একমাত্র উৎস।</w:t>
      </w:r>
    </w:p>
    <w:p/>
    <w:p>
      <w:r xmlns:w="http://schemas.openxmlformats.org/wordprocessingml/2006/main">
        <w:t xml:space="preserve">2. আমাদের কর্মের ফলাফল আছে, এবং যখন আমরা ঈশ্বর ছাড়া অন্য কিছুতে বিশ্বাস করতে পছন্দ করি, তখন আমরা তাঁর দ্বারা পরিত্যাগ করব।</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Jeremiah 17:5-7 - "সেই অভিশপ্ত যে মানুষের উপর ভরসা করে, যে নিছক মাংস থেকে শক্তি অর্জন করে এবং যার হৃদয় প্রভুর কাছ থেকে দূরে সরে যায়। সেই ব্যক্তি মরুভূমিতে ঝোপের মত হবে; তারা সমৃদ্ধি দেখতে পাবে না যখন তা আসবে। তারা মরুভূমির শুকনো জায়গায়, লবণাক্ত জমিতে বাস করবে যেখানে কেউ বাস করবে না।"</w:t>
      </w:r>
    </w:p>
    <w:p/>
    <w:p>
      <w:r xmlns:w="http://schemas.openxmlformats.org/wordprocessingml/2006/main">
        <w:t xml:space="preserve">Isaiah 2:7 তাদের দেশও রূপা ও সোনায় পরিপূর্ণ, তাদের ভান্ডারের কোন শেষ নেই; তাদের দেশও ঘোড়ায় পরিপূর্ণ, তাদের রথের কোন শেষ নেই।</w:t>
      </w:r>
    </w:p>
    <w:p/>
    <w:p>
      <w:r xmlns:w="http://schemas.openxmlformats.org/wordprocessingml/2006/main">
        <w:t xml:space="preserve">দেশটি সম্পদ ও সম্পদে পরিপূর্ণ, ধন, ঘোড়া এবং রথের প্রাচুর্যের শেষ নেই।</w:t>
      </w:r>
    </w:p>
    <w:p/>
    <w:p>
      <w:r xmlns:w="http://schemas.openxmlformats.org/wordprocessingml/2006/main">
        <w:t xml:space="preserve">1: ঈশ্বর আমাদের প্রাচুর্য এবং প্রচুর আশীর্বাদ করেন।</w:t>
      </w:r>
    </w:p>
    <w:p/>
    <w:p>
      <w:r xmlns:w="http://schemas.openxmlformats.org/wordprocessingml/2006/main">
        <w:t xml:space="preserve">2: ঈশ্বর আমাদের যে সম্পদ দিয়েছেন তা দিয়ে নম্রভাবে এবং বিশ্বস্তভাবে জীবনযাপন করুন।</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Ecclesiastes 5:10 - যে টাকাকে ভালবাসে তার কাছে পর্যাপ্ত অর্থ নেই; যে ব্যক্তি সম্পদ ভালবাসে সে কখনোই তার আয়ে সন্তুষ্ট হয় না। এটাও অর্থহীন।</w:t>
      </w:r>
    </w:p>
    <w:p/>
    <w:p>
      <w:r xmlns:w="http://schemas.openxmlformats.org/wordprocessingml/2006/main">
        <w:t xml:space="preserve">Isaiah 2:8 তাদের দেশও প্রতিমায় পরিপূর্ণ; তারা তাদের নিজেদের হাতের কাজের পূজা করে, যা তাদের নিজেদের আঙ্গুল দিয়ে তৈরি করা হয়েছে।</w:t>
      </w:r>
    </w:p>
    <w:p/>
    <w:p>
      <w:r xmlns:w="http://schemas.openxmlformats.org/wordprocessingml/2006/main">
        <w:t xml:space="preserve">ইশাইয়ার সময়ের লোকেরা ঈশ্বরের কাছ থেকে দূরে সরে গিয়েছিল এবং পরিবর্তে তাদের নিজেদের তৈরি মূর্তিগুলির পূজা করেছিল।</w:t>
      </w:r>
    </w:p>
    <w:p/>
    <w:p>
      <w:r xmlns:w="http://schemas.openxmlformats.org/wordprocessingml/2006/main">
        <w:t xml:space="preserve">1. "আমরা যে মূর্তিগুলি পূজা করি"</w:t>
      </w:r>
    </w:p>
    <w:p/>
    <w:p>
      <w:r xmlns:w="http://schemas.openxmlformats.org/wordprocessingml/2006/main">
        <w:t xml:space="preserve">2. "অহংকার শক্তি: ঈশ্বরের কাছ থেকে দূরে সরে যাওয়া"</w:t>
      </w:r>
    </w:p>
    <w:p/>
    <w:p>
      <w:r xmlns:w="http://schemas.openxmlformats.org/wordprocessingml/2006/main">
        <w:t xml:space="preserve">1. ইশাইয়া 2:8</w:t>
      </w:r>
    </w:p>
    <w:p/>
    <w:p>
      <w:r xmlns:w="http://schemas.openxmlformats.org/wordprocessingml/2006/main">
        <w:t xml:space="preserve">2. রোমানস 1:21-25 - "যদিও তারা ঈশ্বরকে জানত, তবুও তারা তাঁকে ঈশ্বর বলে মহিমান্বিত করেনি বা তাঁকে ধন্যবাদও দেয়নি, কিন্তু তাদের চিন্তাভাবনা নিরর্থক হয়ে উঠেছে এবং তাদের মূর্খ হৃদয় অন্ধকার হয়ে গেছে। যদিও তারা নিজেকে জ্ঞানী বলে দাবি করেছিল, তারা বোকা হয়ে গিয়েছিল। এবং অমর ঈশ্বরের গৌরব বিনিময় করেছেন একটি নশ্বর মানুষ এবং পাখি এবং প্রাণী এবং সরীসৃপের মতো দেখতে তৈরি করা চিত্রগুলির জন্য।"</w:t>
      </w:r>
    </w:p>
    <w:p/>
    <w:p>
      <w:r xmlns:w="http://schemas.openxmlformats.org/wordprocessingml/2006/main">
        <w:t xml:space="preserve">Isaiah 2:9 এবং নীচ মানুষ নত হয়, এবং মহান মানুষ নিজেকে নত: তাই তাদের ক্ষমা করবেন না.</w:t>
      </w:r>
    </w:p>
    <w:p/>
    <w:p>
      <w:r xmlns:w="http://schemas.openxmlformats.org/wordprocessingml/2006/main">
        <w:t xml:space="preserve">অনুচ্ছেদটি বলে যে গড়পড়তা এবং মহানদের অবশ্যই নিজেদের বিনীত করতে হবে এবং তাদের ক্ষমা করা উচিত নয়।</w:t>
      </w:r>
    </w:p>
    <w:p/>
    <w:p>
      <w:r xmlns:w="http://schemas.openxmlformats.org/wordprocessingml/2006/main">
        <w:t xml:space="preserve">1. নম্রতা: ক্ষমার জন্য একটি পূর্বশর্ত</w:t>
      </w:r>
    </w:p>
    <w:p/>
    <w:p>
      <w:r xmlns:w="http://schemas.openxmlformats.org/wordprocessingml/2006/main">
        <w:t xml:space="preserve">2. গর্ব: ক্ষমা করার জন্য একটি বাধা</w:t>
      </w:r>
    </w:p>
    <w:p/>
    <w:p>
      <w:r xmlns:w="http://schemas.openxmlformats.org/wordprocessingml/2006/main">
        <w:t xml:space="preserve">1. জেমস 4:6-10 কিন্তু তিনি আরও অনুগ্রহ দেন৷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নম্র হও, তাহলে তিনি তোমাদের উপরে তুলে ধরবেন।</w:t>
      </w:r>
    </w:p>
    <w:p/>
    <w:p>
      <w:r xmlns:w="http://schemas.openxmlformats.org/wordprocessingml/2006/main">
        <w:t xml:space="preserve">2. হিতোপদেশ 16:18-19 ধ্বংসের আগে অহংকার চলে, এবং পতনের আগে অহংকারী আত্মা। গর্বিতদের মধ্যে লুটপাট ভাগ করে নেওয়ার চেয়ে নম্রদের সঙ্গে নম্র মনোভাব থাকা ভাল৷</w:t>
      </w:r>
    </w:p>
    <w:p/>
    <w:p>
      <w:r xmlns:w="http://schemas.openxmlformats.org/wordprocessingml/2006/main">
        <w:t xml:space="preserve">Isaiah 2:10 সদাপ্রভুর ভয়ে এবং তাঁর মহিমার মহিমার জন্য পাথরের মধ্যে প্রবেশ কর এবং তোমাকে ধূলায় লুকিয়ে রাখ।</w:t>
      </w:r>
    </w:p>
    <w:p/>
    <w:p>
      <w:r xmlns:w="http://schemas.openxmlformats.org/wordprocessingml/2006/main">
        <w:t xml:space="preserve">উত্তরণটি প্রভুর সামনে নম্রতা এবং শ্রদ্ধার আহ্বান।</w:t>
      </w:r>
    </w:p>
    <w:p/>
    <w:p>
      <w:r xmlns:w="http://schemas.openxmlformats.org/wordprocessingml/2006/main">
        <w:t xml:space="preserve">1. "নম্রতার শক্তি"</w:t>
      </w:r>
    </w:p>
    <w:p/>
    <w:p>
      <w:r xmlns:w="http://schemas.openxmlformats.org/wordprocessingml/2006/main">
        <w:t xml:space="preserve">2. "প্রভু ও মহামহিমকে ভয় কর"</w:t>
      </w:r>
    </w:p>
    <w:p/>
    <w:p>
      <w:r xmlns:w="http://schemas.openxmlformats.org/wordprocessingml/2006/main">
        <w:t xml:space="preserve">1. জেমস 4:10 - "প্রভুর সামনে নিজেদেরকে নম্র হও, এবং তিনি তোমাদের উপরে তুলে নেবেন।"</w:t>
      </w:r>
    </w:p>
    <w:p/>
    <w:p>
      <w:r xmlns:w="http://schemas.openxmlformats.org/wordprocessingml/2006/main">
        <w:t xml:space="preserve">2. গীতসংহিতা 34:11 - "এসো, বাচ্চারা, আমার কথা শোন; আমি তোমাদের প্রভুর ভয় শেখাব।"</w:t>
      </w:r>
    </w:p>
    <w:p/>
    <w:p>
      <w:r xmlns:w="http://schemas.openxmlformats.org/wordprocessingml/2006/main">
        <w:t xml:space="preserve">Isaiah 2:11 মানুষের উচ্চ চেহারা নত করা হবে, এবং মানুষের অহংকার নত করা হবে, এবং একমাত্র সদাপ্রভুই সেই দিন উন্নত হবেন।</w:t>
      </w:r>
    </w:p>
    <w:p/>
    <w:p>
      <w:r xmlns:w="http://schemas.openxmlformats.org/wordprocessingml/2006/main">
        <w:t xml:space="preserve">প্রভুকে মহিমান্বিত করার জন্য নম্রতার প্রয়োজন।</w:t>
      </w:r>
    </w:p>
    <w:p/>
    <w:p>
      <w:r xmlns:w="http://schemas.openxmlformats.org/wordprocessingml/2006/main">
        <w:t xml:space="preserve">1: ঈশ্বরের মহিমা: নম্রতার আহ্বান</w:t>
      </w:r>
    </w:p>
    <w:p/>
    <w:p>
      <w:r xmlns:w="http://schemas.openxmlformats.org/wordprocessingml/2006/main">
        <w:t xml:space="preserve">2: নম্র এবং উন্নত: ইশাইয়া থেকে একটি পাঠ</w:t>
      </w:r>
    </w:p>
    <w:p/>
    <w:p>
      <w:r xmlns:w="http://schemas.openxmlformats.org/wordprocessingml/2006/main">
        <w:t xml:space="preserve">1: জেমস 4:10 - প্রভুর সামনে নিজেকে নত করুন, এবং তিনি আপনাকে উন্নত করবেন।</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Isaiah 2:12 কেননা বাহিনীগণের সদাপ্রভুর দিন গর্বিত ও উচ্চমানের প্রত্যেকের উপরে এবং উপরে উঠানো প্রত্যেকের উপরেই হইবে; এবং তাকে নীচু করা হবে:</w:t>
      </w:r>
    </w:p>
    <w:p/>
    <w:p>
      <w:r xmlns:w="http://schemas.openxmlformats.org/wordprocessingml/2006/main">
        <w:t xml:space="preserve">প্রভুর দিনটি হবে অহংকারীদের নত করার দিন।</w:t>
      </w:r>
    </w:p>
    <w:p/>
    <w:p>
      <w:r xmlns:w="http://schemas.openxmlformats.org/wordprocessingml/2006/main">
        <w:t xml:space="preserve">1: অহংকার ঈশ্বরের সাথে আমাদের আধ্যাত্মিক পদচারণার একটি বড় শত্রু হতে পারে, কারণ এটি আমাদের নিজেদের ত্রুটি এবং দুর্বলতার প্রতি অন্ধ হয়ে যেতে পারে।</w:t>
      </w:r>
    </w:p>
    <w:p/>
    <w:p>
      <w:r xmlns:w="http://schemas.openxmlformats.org/wordprocessingml/2006/main">
        <w:t xml:space="preserve">2: প্রভু ন্যায়বিচারের ঈশ্বর, এবং তিনি গর্বিতদের নম্র করবেন যারা নিজেদের নত করতে চায় না।</w:t>
      </w:r>
    </w:p>
    <w:p/>
    <w:p>
      <w:r xmlns:w="http://schemas.openxmlformats.org/wordprocessingml/2006/main">
        <w:t xml:space="preserve">1: জেমস 4:6-10 - কিন্তু তিনি আরও অনুগ্রহ দেন। তাই তিনি বলেছেন, ঈশ্বর গর্বিতদের প্রতিরোধ করেন, কিন্তু নম্রদের প্রতি অনুগ্রহ করেন৷</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Isaiah 2:13 এবং লেবাননের সমস্ত এরস গাছের উপরে, যেগুলি উঁচু ও উঁচু এবং বাশনের সমস্ত ওক গাছের উপরে,</w:t>
      </w:r>
    </w:p>
    <w:p/>
    <w:p>
      <w:r xmlns:w="http://schemas.openxmlformats.org/wordprocessingml/2006/main">
        <w:t xml:space="preserve">যারা গর্বিত এবং অহংকারী তাদের ঈশ্বর বিচার করবেন।</w:t>
      </w:r>
    </w:p>
    <w:p/>
    <w:p>
      <w:r xmlns:w="http://schemas.openxmlformats.org/wordprocessingml/2006/main">
        <w:t xml:space="preserve">1. পতনের আগে গর্ব আসে - রোমানস 12:3</w:t>
      </w:r>
    </w:p>
    <w:p/>
    <w:p>
      <w:r xmlns:w="http://schemas.openxmlformats.org/wordprocessingml/2006/main">
        <w:t xml:space="preserve">2. ঈশ্বরের সামনে নিজেকে বিনীত করুন - জেমস 4:10</w:t>
      </w:r>
    </w:p>
    <w:p/>
    <w:p>
      <w:r xmlns:w="http://schemas.openxmlformats.org/wordprocessingml/2006/main">
        <w:t xml:space="preserve">1. লূক 18:14 - "কেননা যে কেউ নিজেকে বড় করে তাকে নত করা হবে, এবং যে নিজেকে নত করে তাকে উচ্চ করা হবে।"</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Isaiah 2:14 এবং সমস্ত উচ্চ পর্বতমালার উপরে এবং সমস্ত পাহাড়ের উপরে,</w:t>
      </w:r>
    </w:p>
    <w:p/>
    <w:p>
      <w:r xmlns:w="http://schemas.openxmlformats.org/wordprocessingml/2006/main">
        <w:t xml:space="preserve">উত্তরণটি উচ্চতম পর্বত ও পাহাড়ে ঈশ্বরের মহিমা প্রকাশের কথা বলে।</w:t>
      </w:r>
    </w:p>
    <w:p/>
    <w:p>
      <w:r xmlns:w="http://schemas.openxmlformats.org/wordprocessingml/2006/main">
        <w:t xml:space="preserve">1: ঈশ্বরের মহিমা উচ্চতম স্থানে প্রকাশিত হয়।</w:t>
      </w:r>
    </w:p>
    <w:p/>
    <w:p>
      <w:r xmlns:w="http://schemas.openxmlformats.org/wordprocessingml/2006/main">
        <w:t xml:space="preserve">2: এমনকি উচ্চতম পর্বতগুলিতেও ঈশ্বরের মহিমা প্রকাশিত হয়।</w:t>
      </w:r>
    </w:p>
    <w:p/>
    <w:p>
      <w:r xmlns:w="http://schemas.openxmlformats.org/wordprocessingml/2006/main">
        <w:t xml:space="preserve">1: গীতসংহিতা 29:4 - সদাপ্রভুর কণ্ঠ শক্তিশালী; সদাপ্রভুর কণ্ঠ মহিমাপূর্ণ।</w:t>
      </w:r>
    </w:p>
    <w:p/>
    <w:p>
      <w:r xmlns:w="http://schemas.openxmlformats.org/wordprocessingml/2006/main">
        <w:t xml:space="preserve">2: হাবক্কুক 3:3-4 - ঈশ্বর তেমন থেকে এসেছেন, এবং পবিত্র পারান পর্বত থেকে এসেছেন। তাঁর মহিমা আকাশকে ঢেকে দিল, আর পৃথিবী তাঁর প্রশংসায় পূর্ণ হল। সেলা তাঁর তেজ ছিল আলোর মত; রশ্মি তার হাত থেকে ঝলকানি; এবং সেখানে তিনি তার ক্ষমতা আবরণ.</w:t>
      </w:r>
    </w:p>
    <w:p/>
    <w:p>
      <w:r xmlns:w="http://schemas.openxmlformats.org/wordprocessingml/2006/main">
        <w:t xml:space="preserve">Isaiah 2:15 এবং প্রত্যেকটি উঁচু টাওয়ারের উপরে, এবং প্রতিটি বেড়া দেওয়া প্রাচীরের উপরে,</w:t>
      </w:r>
    </w:p>
    <w:p/>
    <w:p>
      <w:r xmlns:w="http://schemas.openxmlformats.org/wordprocessingml/2006/main">
        <w:t xml:space="preserve">অনুচ্ছেদটি মানব-নির্মিত ডিভাইস যেমন উঁচু টাওয়ার এবং বেড়া দেওয়া দেয়ালের পরিবর্তে ঈশ্বরের উপর আস্থা রাখা এবং সুরক্ষার জন্য তাঁর উপর নির্ভর করার গুরুত্ব সম্পর্কে কথা বলে।</w:t>
      </w:r>
    </w:p>
    <w:p/>
    <w:p>
      <w:r xmlns:w="http://schemas.openxmlformats.org/wordprocessingml/2006/main">
        <w:t xml:space="preserve">1. "প্রভুর নিরাপত্তা: একমাত্র ঈশ্বরের মধ্যে সত্য সুরক্ষা সন্ধান করা"</w:t>
      </w:r>
    </w:p>
    <w:p/>
    <w:p>
      <w:r xmlns:w="http://schemas.openxmlformats.org/wordprocessingml/2006/main">
        <w:t xml:space="preserve">2. "বিশ্বাসের শক্তি: সর্বোপরি প্রভুতে বিশ্বাস করুন"</w:t>
      </w:r>
    </w:p>
    <w:p/>
    <w:p>
      <w:r xmlns:w="http://schemas.openxmlformats.org/wordprocessingml/2006/main">
        <w:t xml:space="preserve">1. গীতসংহিতা 62:8 - "হে মানুষ, সর্বদা তাঁর উপর ভরসা করুন; তাঁর সামনে আপনার হৃদয় ঢেলে দিন; ঈশ্বর আমাদের জন্য আশ্রয়স্থল।"</w:t>
      </w:r>
    </w:p>
    <w:p/>
    <w:p>
      <w:r xmlns:w="http://schemas.openxmlformats.org/wordprocessingml/2006/main">
        <w:t xml:space="preserve">2. Ezekiel 33:11 - "তাদের বল, আমার জীবিত শপথ, সদাপ্রভু ঈশ্বর ঘোষণা করেন, আমি দুষ্টের মৃত্যুতে কোন আনন্দ পাই না, কিন্তু দুষ্টরা তার পথ থেকে সরে গিয়ে বাঁচে; ফিরিয়া যাও, তোমার পথ হইতে ফিরিয়া যাও। মন্দ পথ, হে ইস্রায়েলের পরিবার, কেন তুমি মরবে?"</w:t>
      </w:r>
    </w:p>
    <w:p/>
    <w:p>
      <w:r xmlns:w="http://schemas.openxmlformats.org/wordprocessingml/2006/main">
        <w:t xml:space="preserve">Isaiah 2:16 এবং তর্শীশের সমস্ত জাহাজের উপরে এবং সমস্ত মনোরম ছবিগুলির উপরে।</w:t>
      </w:r>
    </w:p>
    <w:p/>
    <w:p>
      <w:r xmlns:w="http://schemas.openxmlformats.org/wordprocessingml/2006/main">
        <w:t xml:space="preserve">উত্তরণটি তার্শীশের সমস্ত জাহাজ এবং সমস্ত মনোরম ছবিগুলির উপর ঈশ্বরের বিচারের কথা বলে৷</w:t>
      </w:r>
    </w:p>
    <w:p/>
    <w:p>
      <w:r xmlns:w="http://schemas.openxmlformats.org/wordprocessingml/2006/main">
        <w:t xml:space="preserve">1: ঈশ্বরের বিচার সর্বব্যাপী এবং কখনও দুষ্টদের রেহাই দেয় না।</w:t>
      </w:r>
    </w:p>
    <w:p/>
    <w:p>
      <w:r xmlns:w="http://schemas.openxmlformats.org/wordprocessingml/2006/main">
        <w:t xml:space="preserve">2: আমাদের অবশ্যই আমাদের ধন-সম্পদকে বুদ্ধিমানের সাথে ব্যবহার করতে হবে, কারণ আমাদের যা কিছু আছে তার জন্য ঈশ্বর আমাদের বিচার করবেন।</w:t>
      </w:r>
    </w:p>
    <w:p/>
    <w:p>
      <w:r xmlns:w="http://schemas.openxmlformats.org/wordprocessingml/2006/main">
        <w:t xml:space="preserve">1: ইশাইয়া 1:2-3 - হে স্বর্গ, শোন এবং কান দাও, হে পৃথিবী; কারণ প্রভু বলেছেন: আমি সন্তানদের লালন-পালন করেছি এবং বড় করেছি, কিন্তু তারা আমার বিরুদ্ধে বিদ্রোহ করেছে।</w:t>
      </w:r>
    </w:p>
    <w:p/>
    <w:p>
      <w:r xmlns:w="http://schemas.openxmlformats.org/wordprocessingml/2006/main">
        <w:t xml:space="preserve">2: জেমস 1:17 - প্রতিটি ভাল উপহার এবং প্রতিটি নিখুঁত উপহার উপরে থেকে, আলোর পিতার কাছ থেকে নেমে আসে যার সাথে পরিবর্তনের কারণে কোন পরিবর্তন বা ছায়া নেই।</w:t>
      </w:r>
    </w:p>
    <w:p/>
    <w:p>
      <w:r xmlns:w="http://schemas.openxmlformats.org/wordprocessingml/2006/main">
        <w:t xml:space="preserve">Isaiah 2:17 এবং মানুষের উচ্চতা নত করা হবে, এবং মানুষের অহংকার নত করা হবে: এবং একমাত্র সদাপ্রভুই সেই দিন উন্নত হবেন।</w:t>
      </w:r>
    </w:p>
    <w:p/>
    <w:p>
      <w:r xmlns:w="http://schemas.openxmlformats.org/wordprocessingml/2006/main">
        <w:t xml:space="preserve">প্রভু উচ্চ হবে এবং মানুষের অহংকার নত হবে।</w:t>
      </w:r>
    </w:p>
    <w:p/>
    <w:p>
      <w:r xmlns:w="http://schemas.openxmlformats.org/wordprocessingml/2006/main">
        <w:t xml:space="preserve">1. পতনের আগে গর্ব আসে</w:t>
      </w:r>
    </w:p>
    <w:p/>
    <w:p>
      <w:r xmlns:w="http://schemas.openxmlformats.org/wordprocessingml/2006/main">
        <w:t xml:space="preserve">2. ঈশ্বর পরম এবং আমরা জমা দিতে হবে</w:t>
      </w:r>
    </w:p>
    <w:p/>
    <w:p>
      <w:r xmlns:w="http://schemas.openxmlformats.org/wordprocessingml/2006/main">
        <w:t xml:space="preserve">1. হিতোপদেশ 16:18 "ধ্বংসের আগে অহংকার, এবং পতনের আগে একটি অহংকারী আত্মা"</w:t>
      </w:r>
    </w:p>
    <w:p/>
    <w:p>
      <w:r xmlns:w="http://schemas.openxmlformats.org/wordprocessingml/2006/main">
        <w:t xml:space="preserve">2. ফিলিপীয় 2:5-11 "তোমাদের মধ্যে এই মন রাখুন, যা খ্রীষ্ট যীশুতে তোমাদের আছে, যিনি ঈশ্বরের রূপে থাকলেও ঈশ্বরের সাথে সমতাকে আঁকড়ে ধরার মতো বিষয় বলে গণ্য করেননি, বরং নিজেকে শূন্য করে দিয়েছেন৷ একজন সেবকের রূপ ধারণ করে, মানুষের আদলে জন্মগ্রহণ করে এবং মানুষের রূপে পাওয়া যায়, তিনি মৃত্যু পর্যন্ত, এমনকি ক্রুশে মৃত্যু পর্যন্ত বাধ্য হয়ে নিজেকে নত করেছিলেন। যে নামটি প্রতিটি নামের উপরে, যাতে যীশুর নামে স্বর্গে, পৃথিবীতে এবং পৃথিবীর নীচে প্রতিটি হাঁটু নত হয় এবং প্রতিটি জিহ্বা স্বীকার করে যে যীশু খ্রীষ্ট প্রভু, ঈশ্বর পিতার মহিমার জন্য।"</w:t>
      </w:r>
    </w:p>
    <w:p/>
    <w:p>
      <w:r xmlns:w="http://schemas.openxmlformats.org/wordprocessingml/2006/main">
        <w:t xml:space="preserve">Isaiah 2:18 আর মূর্তিগুলোকে সে সম্পূর্ণরূপে বিলুপ্ত করবে।</w:t>
      </w:r>
    </w:p>
    <w:p/>
    <w:p>
      <w:r xmlns:w="http://schemas.openxmlformats.org/wordprocessingml/2006/main">
        <w:t xml:space="preserve">উত্তরণ ঈশ্বর মূর্তি বিলুপ্ত করার কথা বলে.</w:t>
      </w:r>
    </w:p>
    <w:p/>
    <w:p>
      <w:r xmlns:w="http://schemas.openxmlformats.org/wordprocessingml/2006/main">
        <w:t xml:space="preserve">1. আধ্যাত্মিক পুনর্নবীকরণের প্রয়োজন: এই বিশ্বের মিথ্যা প্রতিমা প্রত্যাখ্যান</w:t>
      </w:r>
    </w:p>
    <w:p/>
    <w:p>
      <w:r xmlns:w="http://schemas.openxmlformats.org/wordprocessingml/2006/main">
        <w:t xml:space="preserve">2. মূর্তি অপসারণের মাধ্যমে জীবনকে রূপান্তরিত করার ঈশ্বরের শক্তি</w:t>
      </w:r>
    </w:p>
    <w:p/>
    <w:p>
      <w:r xmlns:w="http://schemas.openxmlformats.org/wordprocessingml/2006/main">
        <w:t xml:space="preserve">1. 1 করিন্থিয়ানস 10:14-15 - "অতএব, আমার প্রিয় বন্ধুরা, মূর্তিপূজা থেকে পালিয়ে যাও। আমি বুদ্ধিমান লোকদের সাথে কথা বলছি; আমি যা বলি তা নিজেরাই বিচার করুন।"</w:t>
      </w:r>
    </w:p>
    <w:p/>
    <w:p>
      <w:r xmlns:w="http://schemas.openxmlformats.org/wordprocessingml/2006/main">
        <w:t xml:space="preserve">2. Jeremiah 10:5-6 - "শসার ক্ষেতের ভীতুর মতো, তাদের মূর্তিগুলি কথা বলতে পারে না; তাদের অবশ্যই বহন করা উচিত কারণ তারা হাঁটতে পারে না। তাদের ভয় করো না; তারা কোন ক্ষতি করতে পারে না বা তারা কোন ভাল করতে পারে না।"</w:t>
      </w:r>
    </w:p>
    <w:p/>
    <w:p>
      <w:r xmlns:w="http://schemas.openxmlformats.org/wordprocessingml/2006/main">
        <w:t xml:space="preserve">Isaiah 2:19 এবং তারা পাথরের গর্তে এবং পৃথিবীর গুহায় যাবে, সদাপ্রভুর ভয়ে এবং তাঁর মহিমার মহিমার জন্য, যখন তিনি পৃথিবীকে ভয়ঙ্করভাবে কাঁপিয়ে দেবেন।</w:t>
      </w:r>
    </w:p>
    <w:p/>
    <w:p>
      <w:r xmlns:w="http://schemas.openxmlformats.org/wordprocessingml/2006/main">
        <w:t xml:space="preserve">প্রভু যখন বিচারে আসেন তখন মানুষ তার ভয়ে ভরা হয়।</w:t>
      </w:r>
    </w:p>
    <w:p/>
    <w:p>
      <w:r xmlns:w="http://schemas.openxmlformats.org/wordprocessingml/2006/main">
        <w:t xml:space="preserve">1. ভয় পাবেন না - ইশাইয়া 2:19</w:t>
      </w:r>
    </w:p>
    <w:p/>
    <w:p>
      <w:r xmlns:w="http://schemas.openxmlformats.org/wordprocessingml/2006/main">
        <w:t xml:space="preserve">2. প্রভুর মহিমা এবং মহিমা - ইশাইয়া 2:19</w:t>
      </w:r>
    </w:p>
    <w:p/>
    <w:p>
      <w:r xmlns:w="http://schemas.openxmlformats.org/wordprocessingml/2006/main">
        <w:t xml:space="preserve">1. গীতসংহিতা 27:1 "প্রভু আমার আলো এবং আমার পরিত্রাণ; আমি কাকে ভয় করব? প্রভুই আমার জীবনের শক্তি; আমি কাকে ভয় করব?"</w:t>
      </w:r>
    </w:p>
    <w:p/>
    <w:p>
      <w:r xmlns:w="http://schemas.openxmlformats.org/wordprocessingml/2006/main">
        <w:t xml:space="preserve">2. উদ্ঘাটন 6:16 "এবং পর্বত ও পাথরকে বললেন, আমাদের উপর পড়ুন, এবং যিনি সিংহাসনে বসে আছেন তার মুখ থেকে এবং মেষশাবকের ক্রোধ থেকে আমাদের আড়াল করুন"</w:t>
      </w:r>
    </w:p>
    <w:p/>
    <w:p>
      <w:r xmlns:w="http://schemas.openxmlformats.org/wordprocessingml/2006/main">
        <w:t xml:space="preserve">Isaiah 2:20 সেই দিন একজন মানুষ তার রূপার মূর্তি ও সোনার মূর্তিগুলো নিক্ষেপ করবে, যেগুলো তারা প্রত্যেকে নিজের জন্য পূজা করার জন্য তৈরি করেছিল, তিল ও বাদুড়ের কাছে;</w:t>
      </w:r>
    </w:p>
    <w:p/>
    <w:p>
      <w:r xmlns:w="http://schemas.openxmlformats.org/wordprocessingml/2006/main">
        <w:t xml:space="preserve">ইশাইয়ার সময়ে, মূর্তি পূজা প্রচলিত ছিল এবং মানুষ পূজা করার জন্য তাদের নিজস্ব মূর্তি তৈরি করেছিল।</w:t>
      </w:r>
    </w:p>
    <w:p/>
    <w:p>
      <w:r xmlns:w="http://schemas.openxmlformats.org/wordprocessingml/2006/main">
        <w:t xml:space="preserve">1. মূর্তিপূজার বিপদ: ইশাইয়ার বই থেকে শেখা</w:t>
      </w:r>
    </w:p>
    <w:p/>
    <w:p>
      <w:r xmlns:w="http://schemas.openxmlformats.org/wordprocessingml/2006/main">
        <w:t xml:space="preserve">2. মূর্তিপূজার মিথ্যা প্রতিশ্রুতি: নবীদের কাছ থেকে একটি সতর্কবাণী</w:t>
      </w:r>
    </w:p>
    <w:p/>
    <w:p>
      <w:r xmlns:w="http://schemas.openxmlformats.org/wordprocessingml/2006/main">
        <w:t xml:space="preserve">1. Deuteronomy 5:8 - "আপনি নিজের জন্য একটি খোদাই করা মূর্তি তৈরি করবেন না, বা উপরে স্বর্গে, বা নীচের পৃথিবীতে যা আছে বা পৃথিবীর নীচে জলে আছে এমন কিছুর উপমা তৈরি করবেন না।"</w:t>
      </w:r>
    </w:p>
    <w:p/>
    <w:p>
      <w:r xmlns:w="http://schemas.openxmlformats.org/wordprocessingml/2006/main">
        <w:t xml:space="preserve">2. কলসীয় 3:5 - "অতএব তোমাদের মধ্যে পার্থিব যা আছে তা ধ্বংস করুন: যৌন অনৈতিকতা, অপবিত্রতা, আবেগ, মন্দ ইচ্ছা এবং লোভ, যা মূর্তিপূজা।"</w:t>
      </w:r>
    </w:p>
    <w:p/>
    <w:p>
      <w:r xmlns:w="http://schemas.openxmlformats.org/wordprocessingml/2006/main">
        <w:t xml:space="preserve">Isaiah 2:21 প্রভুর ভয়ে, এবং তাঁর মহিমার মহিমার জন্য, যখন তিনি পৃথিবীকে ভয়ঙ্করভাবে কাঁপিয়ে দেবেন, তখন পাথরের ফাটলে এবং ছিদ্রযুক্ত পাথরের চূড়ায় যেতে হবে।</w:t>
      </w:r>
    </w:p>
    <w:p/>
    <w:p>
      <w:r xmlns:w="http://schemas.openxmlformats.org/wordprocessingml/2006/main">
        <w:t xml:space="preserve">উত্তরণটি প্রভুর প্রতি মানুষের ভয় এবং তাঁর মহিমার মহিমার কথা বলে, যা তিনি যখন পৃথিবী কাঁপতে আসবেন তখন প্রকাশিত হবে।</w:t>
      </w:r>
    </w:p>
    <w:p/>
    <w:p>
      <w:r xmlns:w="http://schemas.openxmlformats.org/wordprocessingml/2006/main">
        <w:t xml:space="preserve">1. "প্রভুর ভয়: একটি আশীর্বাদ এবং একটি অভিশাপ"</w:t>
      </w:r>
    </w:p>
    <w:p/>
    <w:p>
      <w:r xmlns:w="http://schemas.openxmlformats.org/wordprocessingml/2006/main">
        <w:t xml:space="preserve">2. "ঈশ্বরের মহিমা: একটি ভয়ঙ্কর উপায়ে প্রকাশিত"</w:t>
      </w:r>
    </w:p>
    <w:p/>
    <w:p>
      <w:r xmlns:w="http://schemas.openxmlformats.org/wordprocessingml/2006/main">
        <w:t xml:space="preserve">1. গীতসংহিতা 33:8 - সমস্ত পৃথিবী প্রভুকে ভয় করুক; বিশ্বের সমস্ত বাসিন্দারা তাঁর ভয়ে দাঁড়িয়ে থাকুক।</w:t>
      </w:r>
    </w:p>
    <w:p/>
    <w:p>
      <w:r xmlns:w="http://schemas.openxmlformats.org/wordprocessingml/2006/main">
        <w:t xml:space="preserve">2. হিতোপদেশ 9:10 - প্রভুর ভয় হল প্রজ্ঞার শুরু, এবং পবিত্রের জ্ঞান হল অন্তর্দৃষ্টি৷</w:t>
      </w:r>
    </w:p>
    <w:p/>
    <w:p>
      <w:r xmlns:w="http://schemas.openxmlformats.org/wordprocessingml/2006/main">
        <w:t xml:space="preserve">Isaiah 2:22 মানুষ থেকে বিরত হও, যার নিঃশ্বাস তার নাসারন্ধ্রে থাকে, কেন তার হিসাব নেওয়া হবে কোথায়?</w:t>
      </w:r>
    </w:p>
    <w:p/>
    <w:p>
      <w:r xmlns:w="http://schemas.openxmlformats.org/wordprocessingml/2006/main">
        <w:t xml:space="preserve">মানুষের সাহায্যের জন্য মানুষের উপর নির্ভর করা উচিত নয় কারণ মানুষ অসিদ্ধ এবং নিখুঁত সমাধান দেয় না।</w:t>
      </w:r>
    </w:p>
    <w:p/>
    <w:p>
      <w:r xmlns:w="http://schemas.openxmlformats.org/wordprocessingml/2006/main">
        <w:t xml:space="preserve">1. মানুষের উপর নয়, কিন্তু প্রভুর উপর নির্ভর করুন - ইশাইয়া 2:22</w:t>
      </w:r>
    </w:p>
    <w:p/>
    <w:p>
      <w:r xmlns:w="http://schemas.openxmlformats.org/wordprocessingml/2006/main">
        <w:t xml:space="preserve">2. নম্রতার শক্তি - জেমস 4:10</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118:8 - মানুষের উপর আস্থা রাখার চেয়ে প্রভুর উপর আস্থা রাখা ভাল।</w:t>
      </w:r>
    </w:p>
    <w:p/>
    <w:p>
      <w:r xmlns:w="http://schemas.openxmlformats.org/wordprocessingml/2006/main">
        <w:t xml:space="preserve">ইশাইয়া অধ্যায় 3 যিহূদার সামাজিক দুর্নীতি এবং নৈতিক অবক্ষয়ের পরিণতি চিত্রিত করে। ঈশ্বরের বিরুদ্ধে তাদের বিদ্রোহের কারণে জাতিকে যে আসন্ন বিচার আসবে তা নবী বর্ণনা করেছেন।</w:t>
      </w:r>
    </w:p>
    <w:p/>
    <w:p>
      <w:r xmlns:w="http://schemas.openxmlformats.org/wordprocessingml/2006/main">
        <w:t xml:space="preserve">1ম অনুচ্ছেদ: ইশাইয়া ঘোষণা করেছেন যে প্রভু সক্ষম নেতা, বীর যোদ্ধা, বিচারক এবং ভাববাদী সহ যিহূদা থেকে সমর্থনের প্রয়োজনীয় স্তম্ভগুলি সরিয়ে দেবেন। লোকেরা বিশৃঙ্খলা ও নিপীড়নের সম্মুখীন হবে (ইশাইয়া 3:1-5)।</w:t>
      </w:r>
    </w:p>
    <w:p/>
    <w:p>
      <w:r xmlns:w="http://schemas.openxmlformats.org/wordprocessingml/2006/main">
        <w:t xml:space="preserve">২য় অনুচ্ছেদ: ইশাইয়াহ জুদার মধ্যে সামাজিক শৃঙ্খলা এবং মূল্যবোধের ভাঙ্গন তুলে ধরে। তিনি বর্ণনা করেছেন কিভাবে অনভিজ্ঞ শাসক এবং অপরিণত নেতারা শাসন করবে, যা বিভ্রান্তি এবং অস্থিরতার দিকে পরিচালিত করবে (ইশাইয়া 3:6-7)।</w:t>
      </w:r>
    </w:p>
    <w:p/>
    <w:p>
      <w:r xmlns:w="http://schemas.openxmlformats.org/wordprocessingml/2006/main">
        <w:t xml:space="preserve">3য় অনুচ্ছেদ: নবী জেরুজালেমের মহিলাদের মধ্যে প্রচলিত অহংকার এবং বস্তুবাদের নিন্দা করেছেন। তিনি ভবিষ্যদ্বাণী করেন যে তাদের অত্যধিক সাজসজ্জা শোক দ্বারা প্রতিস্থাপিত হবে কারণ তারা আসন্ন বিচারের সময় ক্ষতির সম্মুখীন হবে (ইশাইয়া 3:16-26)।</w:t>
      </w:r>
    </w:p>
    <w:p/>
    <w:p>
      <w:r xmlns:w="http://schemas.openxmlformats.org/wordprocessingml/2006/main">
        <w:t xml:space="preserve">৪র্থ অনুচ্ছেদ: ইশাইয়া বর্ণনা করেছেন কিভাবে অভাব এবং জনশূন্যতা কৃষি, বাণিজ্য, ফ্যাশন এবং ব্যক্তিগত সম্পর্ক সহ সমাজের বিভিন্ন দিককে প্রভাবিত করবে। জাতির গর্ব ঐশ্বরিক বিচারের মাধ্যমে নত হবে (ইশাইয়া 3:26)।</w:t>
      </w:r>
    </w:p>
    <w:p/>
    <w:p>
      <w:r xmlns:w="http://schemas.openxmlformats.org/wordprocessingml/2006/main">
        <w:t xml:space="preserve">সংক্ষেপে,</w:t>
      </w:r>
    </w:p>
    <w:p>
      <w:r xmlns:w="http://schemas.openxmlformats.org/wordprocessingml/2006/main">
        <w:t xml:space="preserve">ইশাইয়া অধ্যায় তিন চিত্রিত</w:t>
      </w:r>
    </w:p>
    <w:p>
      <w:r xmlns:w="http://schemas.openxmlformats.org/wordprocessingml/2006/main">
        <w:t xml:space="preserve">যিহূদা দ্বারা সম্মুখীন পরিণতি</w:t>
      </w:r>
    </w:p>
    <w:p>
      <w:r xmlns:w="http://schemas.openxmlformats.org/wordprocessingml/2006/main">
        <w:t xml:space="preserve">সামাজিক দুর্নীতির কারণে</w:t>
      </w:r>
    </w:p>
    <w:p>
      <w:r xmlns:w="http://schemas.openxmlformats.org/wordprocessingml/2006/main">
        <w:t xml:space="preserve">এবং ভবিষ্যদ্বাণীমূলক সতর্কবার্তার মাধ্যমে নৈতিক অবক্ষয়।</w:t>
      </w:r>
    </w:p>
    <w:p/>
    <w:p>
      <w:r xmlns:w="http://schemas.openxmlformats.org/wordprocessingml/2006/main">
        <w:t xml:space="preserve">জুদার মধ্যে সমাজকে সমর্থনকারী স্তম্ভ অপসারণের ঘোষণা।</w:t>
      </w:r>
    </w:p>
    <w:p>
      <w:r xmlns:w="http://schemas.openxmlformats.org/wordprocessingml/2006/main">
        <w:t xml:space="preserve">শাসকদের অনভিজ্ঞ শাসকদের সাথে সামাজিক শৃঙ্খলার ভাঙ্গন তুলে ধরা।</w:t>
      </w:r>
    </w:p>
    <w:p>
      <w:r xmlns:w="http://schemas.openxmlformats.org/wordprocessingml/2006/main">
        <w:t xml:space="preserve">নারীদের দ্বারা প্রদর্শিত বস্তুবাদী প্রবণতার সাথে ঔদ্ধত্যের নিন্দা করা।</w:t>
      </w:r>
    </w:p>
    <w:p>
      <w:r xmlns:w="http://schemas.openxmlformats.org/wordprocessingml/2006/main">
        <w:t xml:space="preserve">আসন্ন রায়ের কারণে অত্যধিক সাজসজ্জা প্রতিস্থাপন শোকের পূর্বাভাস।</w:t>
      </w:r>
    </w:p>
    <w:p>
      <w:r xmlns:w="http://schemas.openxmlformats.org/wordprocessingml/2006/main">
        <w:t xml:space="preserve">ব্যক্তিগত সম্পর্কের পাশাপাশি কৃষি, বাণিজ্য, ফ্যাশনের উপর প্রভাব বর্ণনা করা।</w:t>
      </w:r>
    </w:p>
    <w:p>
      <w:r xmlns:w="http://schemas.openxmlformats.org/wordprocessingml/2006/main">
        <w:t xml:space="preserve">ঐশ্বরিক বিচারের মাধ্যমে জাতীয় গর্বকে নত করার উপর জোর দেওয়া।</w:t>
      </w:r>
    </w:p>
    <w:p/>
    <w:p>
      <w:r xmlns:w="http://schemas.openxmlformats.org/wordprocessingml/2006/main">
        <w:t xml:space="preserve">এই অধ্যায় ঈশ্বরের নীতির বিরুদ্ধে বিদ্রোহ দ্বারা চিহ্নিত একটি সমাজের জন্য অপেক্ষা করা পরিণতি সম্পর্কে একটি কঠোর সতর্কতা হিসাবে কাজ করে। এটি দুর্নীতিগ্রস্ত নেতৃত্ব, সামাজিক ভাঙ্গন, বস্তুবাদ এবং ঔদ্ধত্যের ক্ষতিকর প্রভাবকে প্রকাশ করে। ঈশ্বরের উপায়ে তাদের অবাধ্যতার জন্য যিহূদার উপর আসন্ন বিচারের এই ভবিষ্যদ্বাণীগুলির মাধ্যমে, ইশাইয়া অনুতাপ এবং ধার্মিকতার দিকে ফিরে যাওয়ার আহ্বান জানান।</w:t>
      </w:r>
    </w:p>
    <w:p/>
    <w:p>
      <w:r xmlns:w="http://schemas.openxmlformats.org/wordprocessingml/2006/main">
        <w:t xml:space="preserve">Isaiah 3:1 কেননা, দেখ, সর্বশক্তিমান সদাপ্রভু, জেরুজালেম ও যিহূদা থেকে বাসস্থান ও লাঠি, সমস্ত রুটি এবং জলের সমস্ত বাসস্থান কেড়ে নিচ্ছেন।</w:t>
      </w:r>
    </w:p>
    <w:p/>
    <w:p>
      <w:r xmlns:w="http://schemas.openxmlformats.org/wordprocessingml/2006/main">
        <w:t xml:space="preserve">প্রভু জেরুজালেম এবং যিহূদা থেকে রুটি এবং জলের খাবার কেড়ে নিচ্ছেন।</w:t>
      </w:r>
    </w:p>
    <w:p/>
    <w:p>
      <w:r xmlns:w="http://schemas.openxmlformats.org/wordprocessingml/2006/main">
        <w:t xml:space="preserve">1. ঈশ্বর নিয়ন্ত্রণে আছেন: ঈশ্বরের সার্বভৌমত্ব বোঝা এবং বিশ্বাস করা</w:t>
      </w:r>
    </w:p>
    <w:p/>
    <w:p>
      <w:r xmlns:w="http://schemas.openxmlformats.org/wordprocessingml/2006/main">
        <w:t xml:space="preserve">2. প্রভুর মধ্যে জীবিকা খোঁজা: প্রয়োজনের সময়ে ঈশ্বরের উপর ভরসা করা</w:t>
      </w:r>
    </w:p>
    <w:p/>
    <w:p>
      <w:r xmlns:w="http://schemas.openxmlformats.org/wordprocessingml/2006/main">
        <w:t xml:space="preserve">1. গীতসংহিতা 23:1-6</w:t>
      </w:r>
    </w:p>
    <w:p/>
    <w:p>
      <w:r xmlns:w="http://schemas.openxmlformats.org/wordprocessingml/2006/main">
        <w:t xml:space="preserve">2. ম্যাথিউ 6:25-34</w:t>
      </w:r>
    </w:p>
    <w:p/>
    <w:p>
      <w:r xmlns:w="http://schemas.openxmlformats.org/wordprocessingml/2006/main">
        <w:t xml:space="preserve">ইশাইয়া 3:2 পরাক্রমশালী ব্যক্তি, এবং যুদ্ধের মানুষ, বিচারক, এবং ভাববাদী, এবং বিচক্ষণ এবং প্রাচীন,</w:t>
      </w:r>
    </w:p>
    <w:p/>
    <w:p>
      <w:r xmlns:w="http://schemas.openxmlformats.org/wordprocessingml/2006/main">
        <w:t xml:space="preserve">ঈশ্বর শক্তি, প্রজ্ঞা এবং নির্দেশনার চূড়ান্ত উৎস।</w:t>
      </w:r>
    </w:p>
    <w:p/>
    <w:p>
      <w:r xmlns:w="http://schemas.openxmlformats.org/wordprocessingml/2006/main">
        <w:t xml:space="preserve">1: ঈশ্বরের শক্তি: যুদ্ধের সময়ে ঈশ্বরের শক্তির উপর নির্ভর করা</w:t>
      </w:r>
    </w:p>
    <w:p/>
    <w:p>
      <w:r xmlns:w="http://schemas.openxmlformats.org/wordprocessingml/2006/main">
        <w:t xml:space="preserve">2: ঈশ্বরের জ্ঞান: সিদ্ধান্তের সময়ে ঈশ্বরের নির্দেশনা খোঁজা</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জেমস 1:5-6 যদি তোমাদের মধ্যে কারো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Isaiah 3:3 পঞ্চাশের অধিনায়ক, এবং সম্মানিত ব্যক্তি, এবং পরামর্শদাতা, এবং ধূর্ত কারিগর, এবং বাগ্মী বক্তা।</w:t>
      </w:r>
    </w:p>
    <w:p/>
    <w:p>
      <w:r xmlns:w="http://schemas.openxmlformats.org/wordprocessingml/2006/main">
        <w:t xml:space="preserve">উত্তরণটি সমাজের নেতাদের এবং তাদের গুরুত্বপূর্ণ ভূমিকার কথা বলে।</w:t>
      </w:r>
    </w:p>
    <w:p/>
    <w:p>
      <w:r xmlns:w="http://schemas.openxmlformats.org/wordprocessingml/2006/main">
        <w:t xml:space="preserve">1: আমাদের সমাজের নেতাদের জন্য এবং আমাদের গাইড করার ক্ষমতার জন্য আমাদের কৃতজ্ঞ হওয়া উচিত।</w:t>
      </w:r>
    </w:p>
    <w:p/>
    <w:p>
      <w:r xmlns:w="http://schemas.openxmlformats.org/wordprocessingml/2006/main">
        <w:t xml:space="preserve">2: আমাদের সমাজে নেতাদের প্রভাবকে উপলব্ধি করা আমাদের আধ্যাত্মিক বৃদ্ধির জন্য গুরুত্বপূর্ণ।</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1 টিমোথি 3:1-7 - এটি একটি সত্য কথা, যদি একজন মানুষ বিশপের পদ কামনা করে, তবে সে একটি ভাল কাজ কামনা করে।</w:t>
      </w:r>
    </w:p>
    <w:p/>
    <w:p>
      <w:r xmlns:w="http://schemas.openxmlformats.org/wordprocessingml/2006/main">
        <w:t xml:space="preserve">Isaiah 3:4 এবং আমি সন্তানদের তাদের রাজকুমার হতে দেব, এবং শিশুরা তাদের উপর রাজত্ব করবে।</w:t>
      </w:r>
    </w:p>
    <w:p/>
    <w:p>
      <w:r xmlns:w="http://schemas.openxmlformats.org/wordprocessingml/2006/main">
        <w:t xml:space="preserve">ঈশ্বর বর্তমান নেতাদের প্রতিস্থাপন করবেন শিশু ও শিশুদের দিয়ে।</w:t>
      </w:r>
    </w:p>
    <w:p/>
    <w:p>
      <w:r xmlns:w="http://schemas.openxmlformats.org/wordprocessingml/2006/main">
        <w:t xml:space="preserve">1. "ঈশ্বরের শক্তি: শিশু এবং বাবুদের সাথে কর্তৃত্ব প্রতিস্থাপন"</w:t>
      </w:r>
    </w:p>
    <w:p/>
    <w:p>
      <w:r xmlns:w="http://schemas.openxmlformats.org/wordprocessingml/2006/main">
        <w:t xml:space="preserve">2. "নেতৃত্ব এবং ঈশ্বরের পরিকল্পনা: তরুণদের কাছে কর্তৃত্ব হস্তান্তর"</w:t>
      </w:r>
    </w:p>
    <w:p/>
    <w:p>
      <w:r xmlns:w="http://schemas.openxmlformats.org/wordprocessingml/2006/main">
        <w:t xml:space="preserve">1. জেমস 3:1-10 - নেতৃত্বে প্রজ্ঞা ব্যবহার করার বিষয়ে একটি আলোচনা।</w:t>
      </w:r>
    </w:p>
    <w:p/>
    <w:p>
      <w:r xmlns:w="http://schemas.openxmlformats.org/wordprocessingml/2006/main">
        <w:t xml:space="preserve">2. হিতোপদেশ 29:2 - যখন ধার্মিকরা কর্তৃত্বে থাকে, তখন লোকেরা আনন্দ করে।</w:t>
      </w:r>
    </w:p>
    <w:p/>
    <w:p>
      <w:r xmlns:w="http://schemas.openxmlformats.org/wordprocessingml/2006/main">
        <w:t xml:space="preserve">Isaiah 3:5 এবং লোকেরা নিপীড়িত হবে, প্রত্যেকে একে অপরের দ্বারা এবং প্রত্যেকে তার প্রতিবেশীর দ্বারা: শিশুটি নিজেকে প্রাচীনের বিরুদ্ধে গর্বিত আচরণ করবে এবং সম্মানিতদের বিরুদ্ধে ভিত্তি করবে।</w:t>
      </w:r>
    </w:p>
    <w:p/>
    <w:p>
      <w:r xmlns:w="http://schemas.openxmlformats.org/wordprocessingml/2006/main">
        <w:t xml:space="preserve">ইশাইয়ার সময়ের লোকেরা একে অপরের উপর অত্যাচার করত, অল্পবয়সীরা অহংকারী এবং নীচরা সম্মানিতদের অসম্মান করত।</w:t>
      </w:r>
    </w:p>
    <w:p/>
    <w:p>
      <w:r xmlns:w="http://schemas.openxmlformats.org/wordprocessingml/2006/main">
        <w:t xml:space="preserve">1. গর্ব একটি পতনের আগে যায়: অন্যদের উপরে নিজেদেরকে উন্নত করার বিপদ</w:t>
      </w:r>
    </w:p>
    <w:p/>
    <w:p>
      <w:r xmlns:w="http://schemas.openxmlformats.org/wordprocessingml/2006/main">
        <w:t xml:space="preserve">2. সমাজে নিপীড়ন: সকলের মর্যাদা সমুন্নত রাখার প্রয়োজন</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জেমস 2: 1-9: আমার ভাইয়েরা, আমাদের প্রভু যীশু খ্রীষ্ট, মহিমার প্রভুর প্রতি বিশ্বাস রেখে কোন পক্ষপাতিত্ব দেখান না৷ কারণ যদি একজন সোনার আংটি ও সুন্দর পোশাক পরা লোক আপনার সমাবেশে আসে, এবং জঞ্জাল পোশাক পরা একজন দরিদ্র লোকও আসে, এবং আপনি যদি সেই সুন্দর পোশাক পরার দিকে মনোযোগ দেন এবং বলেন, আপনি এখানে একটি ভাল জায়গায় বসুন। , যখন তুমি দরিদ্র লোকটিকে বলছ, তুমি সেখানে দাঁড়াও, বা আমার পায়ের কাছে বসো, তখন কি তোমরা নিজেদের মধ্যে ভেদাভেদ সৃষ্টি করনি এবং মন্দ চিন্তা নিয়ে বিচারক হয়েছ?</w:t>
      </w:r>
    </w:p>
    <w:p/>
    <w:p>
      <w:r xmlns:w="http://schemas.openxmlformats.org/wordprocessingml/2006/main">
        <w:t xml:space="preserve">Isaiah 3:6 যখন একজন লোক তার পিতার বাড়ির ভাইকে ধরে বলবে, তোমার বস্ত্র আছে, তুমি আমাদের শাসক হও, এবং এই ধ্বংস তোমার হাতে থাকুক:</w:t>
      </w:r>
    </w:p>
    <w:p/>
    <w:p>
      <w:r xmlns:w="http://schemas.openxmlformats.org/wordprocessingml/2006/main">
        <w:t xml:space="preserve">সংক্ষিপ্তসার - যোগ্য না হলেও মানুষ সিদ্ধান্ত নিতে এবং দায়িত্ব নেওয়ার জন্য একে অপরের উপর নির্ভর করছে।</w:t>
      </w:r>
    </w:p>
    <w:p/>
    <w:p>
      <w:r xmlns:w="http://schemas.openxmlformats.org/wordprocessingml/2006/main">
        <w:t xml:space="preserve">1. নম্রতার আশীর্বাদ - জেমস 4:10</w:t>
      </w:r>
    </w:p>
    <w:p/>
    <w:p>
      <w:r xmlns:w="http://schemas.openxmlformats.org/wordprocessingml/2006/main">
        <w:t xml:space="preserve">2. আত্মনির্ভরতার বিপদ - হিতোপদেশ 3:5-6</w:t>
      </w:r>
    </w:p>
    <w:p/>
    <w:p>
      <w:r xmlns:w="http://schemas.openxmlformats.org/wordprocessingml/2006/main">
        <w:t xml:space="preserve">1. ম্যাথিউ 23:8-10 - যীশু কাউকে 'শাসক' বলার বিরুদ্ধে সতর্ক করেছেন</w:t>
      </w:r>
    </w:p>
    <w:p/>
    <w:p>
      <w:r xmlns:w="http://schemas.openxmlformats.org/wordprocessingml/2006/main">
        <w:t xml:space="preserve">2. 1 পিটার 5:5 - নম্রতা এবং একে অপরের প্রতি বশ্যতার গুরুত্ব</w:t>
      </w:r>
    </w:p>
    <w:p/>
    <w:p>
      <w:r xmlns:w="http://schemas.openxmlformats.org/wordprocessingml/2006/main">
        <w:t xml:space="preserve">Isaiah 3:7 সেই দিন সে শপথ করে বলবে, আমি নিরাময়কারী হব না; কারণ আমার ঘরে রুটি বা বস্ত্র নেই।</w:t>
      </w:r>
    </w:p>
    <w:p/>
    <w:p>
      <w:r xmlns:w="http://schemas.openxmlformats.org/wordprocessingml/2006/main">
        <w:t xml:space="preserve">ঈশ্বর তাদের বিরুদ্ধে সতর্ক করেছেন যারা তাদের নিজের পরিবারের জন্য খাদ্য ও বস্ত্র সরবরাহ না করে মানুষের শাসক হতে চায়।</w:t>
      </w:r>
    </w:p>
    <w:p/>
    <w:p>
      <w:r xmlns:w="http://schemas.openxmlformats.org/wordprocessingml/2006/main">
        <w:t xml:space="preserve">1. "সেবার আহ্বান: ঈশ্বরের রাজ্যকে প্রথমে রাখা"</w:t>
      </w:r>
    </w:p>
    <w:p/>
    <w:p>
      <w:r xmlns:w="http://schemas.openxmlformats.org/wordprocessingml/2006/main">
        <w:t xml:space="preserve">2. "আমাদের পরিবারের যত্ন নেওয়া: একটি পবিত্র অগ্রাধিকার"।</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19:14 - "বাড়ি এবং সম্পদ পিতার কাছ থেকে উত্তরাধিকারসূত্রে পাওয়া যায়, কিন্তু একজন বিচক্ষণ স্ত্রী প্রভুর কাছ থেকে।"</w:t>
      </w:r>
    </w:p>
    <w:p/>
    <w:p>
      <w:r xmlns:w="http://schemas.openxmlformats.org/wordprocessingml/2006/main">
        <w:t xml:space="preserve">Isaiah 3:8 কারণ জেরুজালেম ধ্বংস হয়েছে, এবং যিহূদার পতন হয়েছে, কারণ তাদের জিহ্বা এবং তাদের কাজগুলি সদাপ্রভুর বিরুদ্ধে, তাঁর মহিমার চোখকে বিরক্ত করার জন্য।</w:t>
      </w:r>
    </w:p>
    <w:p/>
    <w:p>
      <w:r xmlns:w="http://schemas.openxmlformats.org/wordprocessingml/2006/main">
        <w:t xml:space="preserve">জেরুজালেম ও যিহূদার লোকেরা প্রভুর কাছ থেকে বিচ্যুত হয়েছে, এবং তাদের কাজগুলি তাঁর ক্রোধকে প্ররোচিত করেছে৷</w:t>
      </w:r>
    </w:p>
    <w:p/>
    <w:p>
      <w:r xmlns:w="http://schemas.openxmlformats.org/wordprocessingml/2006/main">
        <w:t xml:space="preserve">1: আমরা যখন মুখ ফিরিয়ে নিই তখনও ঈশ্বরের করুণা স্থায়ী হয়</w:t>
      </w:r>
    </w:p>
    <w:p/>
    <w:p>
      <w:r xmlns:w="http://schemas.openxmlformats.org/wordprocessingml/2006/main">
        <w:t xml:space="preserve">2: বিদ্রোহের পরিণতি</w:t>
      </w:r>
    </w:p>
    <w:p/>
    <w:p>
      <w:r xmlns:w="http://schemas.openxmlformats.org/wordprocessingml/2006/main">
        <w:t xml:space="preserve">রোমানস 2:4 - অথবা আপনি কি তাঁর দয়া, সহনশীলতা এবং ধৈর্যের সম্পদের প্রতি অবজ্ঞা প্রদর্শন করছেন, বুঝতে পারছেন না যে ঈশ্বরের দয়া আপনাকে অনুতাপের দিকে নিয়ে যাওয়ার উদ্দেশ্যে? , ম্যাথু 15:3 - তিনি তাদের উত্তর দিলেন, এবং কেন তোমরা তোমাদের ঐতিহ্যের দোহাই দিয়ে ঈশ্বরের আদেশ ভঙ্গ করছ?</w:t>
      </w:r>
    </w:p>
    <w:p/>
    <w:p>
      <w:r xmlns:w="http://schemas.openxmlformats.org/wordprocessingml/2006/main">
        <w:t xml:space="preserve">Isaiah 3:9 তাদের মুখের প্রকাশ তাদের বিরুদ্ধে সাক্ষ্য দেয়; এবং তারা সদোম হিসাবে তাদের পাপ ঘোষণা করে, তারা তা গোপন করে না। হায় তাদের আত্মার প্রতি! কারণ তারা নিজেদের প্রতি মন্দ প্রতিদান দিয়েছে৷</w:t>
      </w:r>
    </w:p>
    <w:p/>
    <w:p>
      <w:r xmlns:w="http://schemas.openxmlformats.org/wordprocessingml/2006/main">
        <w:t xml:space="preserve">মানুষের দুষ্টতা তাদের মুখে স্পষ্ট, এবং তারা সদোমের মতো তাদের পাপের জন্য নির্লজ্জ। হায় তাদের! কারণ তারা নিজেদের উপর কষ্ট নিয়ে এসেছে।</w:t>
      </w:r>
    </w:p>
    <w:p/>
    <w:p>
      <w:r xmlns:w="http://schemas.openxmlformats.org/wordprocessingml/2006/main">
        <w:t xml:space="preserve">1. দুষ্টতার প্রমাণ: আমাদের জীবনে কীভাবে পাপ প্রকাশিত হয়</w:t>
      </w:r>
    </w:p>
    <w:p/>
    <w:p>
      <w:r xmlns:w="http://schemas.openxmlformats.org/wordprocessingml/2006/main">
        <w:t xml:space="preserve">2. পাপের পরিণতি: আমরা কীভাবে আমাদের কর্মের মূল্য দিতে পারি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Isaiah 3:10 তোমরা ধার্মিকদের বল, তাতে তার মঙ্গল হবে, কারণ তারা তাদের কৃতকর্মের ফল খাবে৷</w:t>
      </w:r>
    </w:p>
    <w:p/>
    <w:p>
      <w:r xmlns:w="http://schemas.openxmlformats.org/wordprocessingml/2006/main">
        <w:t xml:space="preserve">এই আয়াতটি ধার্মিকদের ভাল কাজ করতে এবং তাদের প্রচেষ্টার জন্য পুরস্কৃত করতে উত্সাহিত করে।</w:t>
      </w:r>
    </w:p>
    <w:p/>
    <w:p>
      <w:r xmlns:w="http://schemas.openxmlformats.org/wordprocessingml/2006/main">
        <w:t xml:space="preserve">1. ভাল কাজ করা পুরস্কৃত: সৎ কর্মের আশীর্বাদ</w:t>
      </w:r>
    </w:p>
    <w:p/>
    <w:p>
      <w:r xmlns:w="http://schemas.openxmlformats.org/wordprocessingml/2006/main">
        <w:t xml:space="preserve">2. আপনি যা বপন করেন তা কাটুন: ধার্মিক জীবনযাপনের সুবিধা</w:t>
      </w:r>
    </w:p>
    <w:p/>
    <w:p>
      <w:r xmlns:w="http://schemas.openxmlformats.org/wordprocessingml/2006/main">
        <w:t xml:space="preserve">1. হিতোপদেশ 11:18 - দুষ্ট লোক প্রতারণামূলক মজুরি অর্জন করে, কিন্তু যে ধার্মিকতার বীজ বপন করে সে নিশ্চিত পুরস্কার পায়।</w:t>
      </w:r>
    </w:p>
    <w:p/>
    <w:p>
      <w:r xmlns:w="http://schemas.openxmlformats.org/wordprocessingml/2006/main">
        <w:t xml:space="preserve">2. গালাতীয় 6:7-9 -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 এবং আমরা ভাল কাজ করতে ক্লান্ত না হও, কারণ আমরা যদি হাল ছেড়ে না দিই, তবে যথাসময়ে আমরা কাটব৷</w:t>
      </w:r>
    </w:p>
    <w:p/>
    <w:p>
      <w:r xmlns:w="http://schemas.openxmlformats.org/wordprocessingml/2006/main">
        <w:t xml:space="preserve">Isaiah 3:11 দুষ্টদের জন্য হায়! এটা তার সাথে খারাপ হবে: তার হাতের পুরস্কার তাকে দেওয়া হবে।</w:t>
      </w:r>
    </w:p>
    <w:p/>
    <w:p>
      <w:r xmlns:w="http://schemas.openxmlformats.org/wordprocessingml/2006/main">
        <w:t xml:space="preserve">দুষ্টরা তাদের কর্মের ফল পাবে।</w:t>
      </w:r>
    </w:p>
    <w:p/>
    <w:p>
      <w:r xmlns:w="http://schemas.openxmlformats.org/wordprocessingml/2006/main">
        <w:t xml:space="preserve">1: দুষ্ট হয়ো না, কারণ তুমি তোমার কর্মের ফল ভোগ করবে।</w:t>
      </w:r>
    </w:p>
    <w:p/>
    <w:p>
      <w:r xmlns:w="http://schemas.openxmlformats.org/wordprocessingml/2006/main">
        <w:t xml:space="preserve">2: ঈশ্বর দুষ্টতাকে শাস্তিহীন হতে দেবেন না, তাই ধার্মিকতার জীবনযাপন করতে ভুলবেন না।</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হিতোপদেশ 11:21 - তোমার পথ সম্পর্কে নিশ্চিত হও, কারণ ধার্মিকরা পুরস্কৃত হবে, কিন্তু দুষ্টরা ধ্বংস হবে।</w:t>
      </w:r>
    </w:p>
    <w:p/>
    <w:p>
      <w:r xmlns:w="http://schemas.openxmlformats.org/wordprocessingml/2006/main">
        <w:t xml:space="preserve">Isaiah 3:12 আমার লোকেদের জন্য, শিশুরা তাদের অত্যাচারী এবং মহিলারা তাদের শাসন করে। হে আমার জাতি, যারা তোমাকে পথ দেখায়, তারা তোমাকে ভুল পথে নিয়ে যায় এবং তোমার পথের পথকে ধ্বংস করে দেয়।</w:t>
      </w:r>
    </w:p>
    <w:p/>
    <w:p>
      <w:r xmlns:w="http://schemas.openxmlformats.org/wordprocessingml/2006/main">
        <w:t xml:space="preserve">ইস্রায়েলের লোকেরা তাদের নিজেদের সন্তান ও নারীদের দ্বারা নিপীড়িত এবং তাদের নেতারা তাদের বিপথে নিয়ে যাচ্ছে এবং ন্যায়ের পথকে ধ্বংস করছে।</w:t>
      </w:r>
    </w:p>
    <w:p/>
    <w:p>
      <w:r xmlns:w="http://schemas.openxmlformats.org/wordprocessingml/2006/main">
        <w:t xml:space="preserve">1. "ধার্মিকতার পথ এবং ইস্রায়েলের লোকদের নিপীড়ন"</w:t>
      </w:r>
    </w:p>
    <w:p/>
    <w:p>
      <w:r xmlns:w="http://schemas.openxmlformats.org/wordprocessingml/2006/main">
        <w:t xml:space="preserve">2. "কর্তৃত্বের বিরুদ্ধে বিদ্রোহ এবং ন্যায়ের পথের ধ্বংস"</w:t>
      </w:r>
    </w:p>
    <w:p/>
    <w:p>
      <w:r xmlns:w="http://schemas.openxmlformats.org/wordprocessingml/2006/main">
        <w:t xml:space="preserve">1. হিতোপদেশ 16:25 - "এমন একটি উপায় আছে যা একজন মানুষের কাছে সঠিক বলে মনে হয়, কিন্তু তার শেষ হল মৃত্যুর পথ।"</w:t>
      </w:r>
    </w:p>
    <w:p/>
    <w:p>
      <w:r xmlns:w="http://schemas.openxmlformats.org/wordprocessingml/2006/main">
        <w:t xml:space="preserve">2. হিতোপদেশ 4:18-19 - "কিন্তু ধার্মিকদের পথ ভোরের আলোর মতো, যা পুরো দিন পর্যন্ত উজ্জ্বল থেকে উজ্জ্বল হয়৷ দুষ্টদের পথ অন্ধকারের মতো; তারা জানে না কী তাদের হোঁচট খায়৷ "</w:t>
      </w:r>
    </w:p>
    <w:p/>
    <w:p>
      <w:r xmlns:w="http://schemas.openxmlformats.org/wordprocessingml/2006/main">
        <w:t xml:space="preserve">Isaiah 3:13 সদাপ্রভু মিনতি করার জন্য দাঁড়ান, এবং লোকদের বিচার করতে দাঁড়ান।</w:t>
      </w:r>
    </w:p>
    <w:p/>
    <w:p>
      <w:r xmlns:w="http://schemas.openxmlformats.org/wordprocessingml/2006/main">
        <w:t xml:space="preserve">প্রভু লোকদের বিচার করতে এবং তাদের পক্ষে বিচার করার জন্য দাঁড়িয়েছেন।</w:t>
      </w:r>
    </w:p>
    <w:p/>
    <w:p>
      <w:r xmlns:w="http://schemas.openxmlformats.org/wordprocessingml/2006/main">
        <w:t xml:space="preserve">1. "ন্যায়বিচার এবং করুণা: প্রভুর আবেদনের প্রতি আমাদের প্রতিক্রিয়া"</w:t>
      </w:r>
    </w:p>
    <w:p/>
    <w:p>
      <w:r xmlns:w="http://schemas.openxmlformats.org/wordprocessingml/2006/main">
        <w:t xml:space="preserve">2. "প্রভুর করুণাময় বিচার"</w:t>
      </w:r>
    </w:p>
    <w:p/>
    <w:p>
      <w:r xmlns:w="http://schemas.openxmlformats.org/wordprocessingml/2006/main">
        <w:t xml:space="preserve">1. মীখা 6:1-8</w:t>
      </w:r>
    </w:p>
    <w:p/>
    <w:p>
      <w:r xmlns:w="http://schemas.openxmlformats.org/wordprocessingml/2006/main">
        <w:t xml:space="preserve">2. গীতসংহিতা 50:1-15</w:t>
      </w:r>
    </w:p>
    <w:p/>
    <w:p>
      <w:r xmlns:w="http://schemas.openxmlformats.org/wordprocessingml/2006/main">
        <w:t xml:space="preserve">Isaiah 3:14 সদাপ্রভু তাঁর লোকদের পূর্ববর্তীদের এবং সেখানকার শাসনকর্তাদের বিচার করবেন, কারণ তোমরা দ্রাক্ষাক্ষেত্র খেয়েছ; গরীবদের লুট তোমার ঘরে।</w:t>
      </w:r>
    </w:p>
    <w:p/>
    <w:p>
      <w:r xmlns:w="http://schemas.openxmlformats.org/wordprocessingml/2006/main">
        <w:t xml:space="preserve">গরীবদের সুবিধা নেওয়া এবং তাদের দ্রাক্ষাক্ষেত্র ধ্বংস করার জন্য প্রভু তাঁর লোকদের নেতাদের বিচার করবেন।</w:t>
      </w:r>
    </w:p>
    <w:p/>
    <w:p>
      <w:r xmlns:w="http://schemas.openxmlformats.org/wordprocessingml/2006/main">
        <w:t xml:space="preserve">1. আমরা অন্যদের সাথে কীভাবে আচরণ করি সে সম্পর্কে ঈশ্বর দেখেন এবং যত্ন নেন</w:t>
      </w:r>
    </w:p>
    <w:p/>
    <w:p>
      <w:r xmlns:w="http://schemas.openxmlformats.org/wordprocessingml/2006/main">
        <w:t xml:space="preserve">2. লোভ এবং স্বার্থপরতার পরিণতি</w:t>
      </w:r>
    </w:p>
    <w:p/>
    <w:p>
      <w:r xmlns:w="http://schemas.openxmlformats.org/wordprocessingml/2006/main">
        <w:t xml:space="preserve">1. হিতোপদেশ 22:22-23 - "দরিদ্রদের ডাকাতি করো না কারণ তারা দরিদ্র এবং দুর্দশাগ্রস্তকে দরজায় পিষে ফেলো না, কারণ প্রভু তাদের মামলা করবেন এবং যারা তাদের ডাকাতি করে তাদের প্রাণ কেড়ে নেবেন।"</w:t>
      </w:r>
    </w:p>
    <w:p/>
    <w:p>
      <w:r xmlns:w="http://schemas.openxmlformats.org/wordprocessingml/2006/main">
        <w:t xml:space="preserve">2. জেমস 5:1-5 - "এখন এসো, ধনী, তোমার উপর যে দুর্দশা আসছে তার জন্য কাঁদো এবং কাঁদো। তোমার ধন-সম্পদ পচে গেছে এবং তোমার পোশাক পতঙ্গ খেয়ে গেছে। তোমার সোনা ও রূপা ক্ষয়প্রাপ্ত হয়েছে এবং তাদের ক্ষয় হয়েছে। তোমার বিরুদ্ধে প্রমাণ হবে এবং আগুনের মত তোমার মাংস খেয়ে ফেলবে, তুমি শেষ সময়ে ধন সঞ্চয় করেছ, দেখ, তোমার ক্ষেত কাঁটানো শ্রমিকদের মজুরি, যা তুমি প্রতারণা করে রেখেছিলে, তারা তোমার বিরুদ্ধে চিৎকার করছে। ফসল কাটাকারীদের কান্না সর্বশক্তিমান প্রভুর কানে পৌঁছেছে।"</w:t>
      </w:r>
    </w:p>
    <w:p/>
    <w:p>
      <w:r xmlns:w="http://schemas.openxmlformats.org/wordprocessingml/2006/main">
        <w:t xml:space="preserve">Isaiah 3:15 তোমরা আমার লোকদের পিটিয়ে টুকরো টুকরো করছ আর গরীবদের মুখ পিষে যাচ্ছ তার মানে কি? বাহিনীগণের প্রভু ঈশ্বর বলেন।</w:t>
      </w:r>
    </w:p>
    <w:p/>
    <w:p>
      <w:r xmlns:w="http://schemas.openxmlformats.org/wordprocessingml/2006/main">
        <w:t xml:space="preserve">এই অনুচ্ছেদটি তার লোকেদের এবং দরিদ্রদের সাথে দুর্ব্যবহারে ঈশ্বরের ক্রোধের কথা বলে।</w:t>
      </w:r>
    </w:p>
    <w:p/>
    <w:p>
      <w:r xmlns:w="http://schemas.openxmlformats.org/wordprocessingml/2006/main">
        <w:t xml:space="preserve">1. ঈশ্বর দরিদ্র এবং নিপীড়িত জন্য যত্নশীল</w:t>
      </w:r>
    </w:p>
    <w:p/>
    <w:p>
      <w:r xmlns:w="http://schemas.openxmlformats.org/wordprocessingml/2006/main">
        <w:t xml:space="preserve">2. অন্যদের নিপীড়নের পরিণতি</w:t>
      </w:r>
    </w:p>
    <w:p/>
    <w:p>
      <w:r xmlns:w="http://schemas.openxmlformats.org/wordprocessingml/2006/main">
        <w:t xml:space="preserve">1.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2. Micah 6:8 - তিনি তোমাকে দেখিয়েছেন, হে মানুষ,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Isaiah 3:16 তাছাড়া সদাপ্রভু বলেছেন, কারণ সিয়োনের কন্যারা অহংকারী, এবং তারা ঘাড় টানটান করে এবং নিরঙ্কুশ চোখ নিয়ে হাঁটে, হাঁটতে হাঁটতে হাঁটতে হাঁটতে হাঁটতে হাঁটতে হাঁটতে হাঁটতে পায়ে ঝাঁকুনি দেয়:</w:t>
      </w:r>
    </w:p>
    <w:p/>
    <w:p>
      <w:r xmlns:w="http://schemas.openxmlformats.org/wordprocessingml/2006/main">
        <w:t xml:space="preserve">সিয়োনের কন্যারা তাদের আচরণে অহংকারী এবং নিরর্থক।</w:t>
      </w:r>
    </w:p>
    <w:p/>
    <w:p>
      <w:r xmlns:w="http://schemas.openxmlformats.org/wordprocessingml/2006/main">
        <w:t xml:space="preserve">1: পতনের আগে গর্ব - হিতোপদেশ 16:18</w:t>
      </w:r>
    </w:p>
    <w:p/>
    <w:p>
      <w:r xmlns:w="http://schemas.openxmlformats.org/wordprocessingml/2006/main">
        <w:t xml:space="preserve">2: ঈশ্বরের সাথে নম্রভাবে চলুন - Micah 6:8</w:t>
      </w:r>
    </w:p>
    <w:p/>
    <w:p>
      <w:r xmlns:w="http://schemas.openxmlformats.org/wordprocessingml/2006/main">
        <w:t xml:space="preserve">1: গীতসংহিতা 119:51 - "অহংকারীরা আমার জন্য গর্ত খনন করেছে, যেগুলি তোমার আইন অনুসারে নয়।"</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Isaiah 3:17 সেইজন্য সদাপ্রভু সিয়োনের কন্যাদের মাথার মুকুটকে একটি খোসা দিয়ে আঘাত করবেন এবং সদাপ্রভু তাদের গোপন অঙ্গগুলি আবিষ্কার করবেন।</w:t>
      </w:r>
    </w:p>
    <w:p/>
    <w:p>
      <w:r xmlns:w="http://schemas.openxmlformats.org/wordprocessingml/2006/main">
        <w:t xml:space="preserve">সদাপ্রভু সিয়োনের কন্যাদের শাস্তি দেবেন, তাদের লজ্জা ও অপরাধ প্রকাশ করবেন।</w:t>
      </w:r>
    </w:p>
    <w:p/>
    <w:p>
      <w:r xmlns:w="http://schemas.openxmlformats.org/wordprocessingml/2006/main">
        <w:t xml:space="preserve">1. পাপের পরিণতি: ঈশ্বরের সত্যের আলোতে হাঁটা</w:t>
      </w:r>
    </w:p>
    <w:p/>
    <w:p>
      <w:r xmlns:w="http://schemas.openxmlformats.org/wordprocessingml/2006/main">
        <w:t xml:space="preserve">2. গর্বের বিপদ: ঈশ্বরের সামনে নিজেকে নম্র করুন</w:t>
      </w:r>
    </w:p>
    <w:p/>
    <w:p>
      <w:r xmlns:w="http://schemas.openxmlformats.org/wordprocessingml/2006/main">
        <w:t xml:space="preserve">1. ইশাইয়া 5:21-24</w:t>
      </w:r>
    </w:p>
    <w:p/>
    <w:p>
      <w:r xmlns:w="http://schemas.openxmlformats.org/wordprocessingml/2006/main">
        <w:t xml:space="preserve">2. জেমস 4:6-10</w:t>
      </w:r>
    </w:p>
    <w:p/>
    <w:p>
      <w:r xmlns:w="http://schemas.openxmlformats.org/wordprocessingml/2006/main">
        <w:t xml:space="preserve">Isaiah 3:18 সেই দিন প্রভু তাদের পায়ের ঝাঁঝালো অলঙ্কার, তাদের কৌটা এবং চাঁদের মত তাদের গোলাকার টায়ারের সাহসিকতা কেড়ে নেবেন,</w:t>
      </w:r>
    </w:p>
    <w:p/>
    <w:p>
      <w:r xmlns:w="http://schemas.openxmlformats.org/wordprocessingml/2006/main">
        <w:t xml:space="preserve">আল্লাহ বিচারের দিন মানুষের শারীরিক সৌন্দর্য ও গয়না কেড়ে নেবেন।</w:t>
      </w:r>
    </w:p>
    <w:p/>
    <w:p>
      <w:r xmlns:w="http://schemas.openxmlformats.org/wordprocessingml/2006/main">
        <w:t xml:space="preserve">1. দৈহিক সৌন্দর্যের ভ্যানিটি: এ স্টাডি অফ ইশাইয়া 3:18</w:t>
      </w:r>
    </w:p>
    <w:p/>
    <w:p>
      <w:r xmlns:w="http://schemas.openxmlformats.org/wordprocessingml/2006/main">
        <w:t xml:space="preserve">2. পার্থিব অলঙ্করণের উপরিভাগ প্রকাশ করা: ইশাইয়া 3:18 এর প্রতিফলন</w:t>
      </w:r>
    </w:p>
    <w:p/>
    <w:p>
      <w:r xmlns:w="http://schemas.openxmlformats.org/wordprocessingml/2006/main">
        <w:t xml:space="preserve">1. 1 পিটার 3:3-4 - "আপনার সৌন্দর্য বাহ্যিক অলঙ্করণ থেকে আসা উচিত নয়, যেমন বিস্তৃত চুলের স্টাইল এবং সোনার গয়না বা সূক্ষ্ম পোশাক পরিধান করা। বরং, এটি হওয়া উচিত আপনার অভ্যন্তরীণ আত্মার, একটি অপরূপ সৌন্দর্য। মৃদু এবং শান্ত আত্মা, যা ঈশ্বরের দৃষ্টিতে অনেক মূল্যবান।"</w:t>
      </w:r>
    </w:p>
    <w:p/>
    <w:p>
      <w:r xmlns:w="http://schemas.openxmlformats.org/wordprocessingml/2006/main">
        <w:t xml:space="preserve">2. হিতোপদেশ 31:30 - "কবজ প্রতারণামূলক, এবং সৌন্দর্য ক্ষণস্থায়ী; কিন্তু যে মহিলা প্রভুকে ভয় করে তার প্রশংসা করা উচিত।"</w:t>
      </w:r>
    </w:p>
    <w:p/>
    <w:p>
      <w:r xmlns:w="http://schemas.openxmlformats.org/wordprocessingml/2006/main">
        <w:t xml:space="preserve">Isaiah 3:19 শিকল, ব্রেসলেট এবং মাফলার,</w:t>
      </w:r>
    </w:p>
    <w:p/>
    <w:p>
      <w:r xmlns:w="http://schemas.openxmlformats.org/wordprocessingml/2006/main">
        <w:t xml:space="preserve">প্যাসেজটি চেইন, ব্রেসলেট এবং মাফলারের কথা বলে যা প্রাচীন ইস্রায়েলের পোশাক কোডের একটি অংশ ছিল।</w:t>
      </w:r>
    </w:p>
    <w:p/>
    <w:p>
      <w:r xmlns:w="http://schemas.openxmlformats.org/wordprocessingml/2006/main">
        <w:t xml:space="preserve">1. ঈশ্বরের আইন এবং পোষাক কোড মেনে চলার গুরুত্ব।</w:t>
      </w:r>
    </w:p>
    <w:p/>
    <w:p>
      <w:r xmlns:w="http://schemas.openxmlformats.org/wordprocessingml/2006/main">
        <w:t xml:space="preserve">2. বাইবেলে পোশাকের প্রতীক বোঝা।</w:t>
      </w:r>
    </w:p>
    <w:p/>
    <w:p>
      <w:r xmlns:w="http://schemas.openxmlformats.org/wordprocessingml/2006/main">
        <w:t xml:space="preserve">1. 1 টিমোথি 2:9-10 - একইভাবে, আমি চাই নারীরা নিজেদেরকে যথাযথ পোশাকে, বিনয়ী ও বিচক্ষণতার সাথে সজ্জিত করুক, বিনুনি করা চুল এবং সোনা বা মুক্তা বা দামী পোশাক দিয়ে নয়, বরং ভাল কাজের মাধ্যমে, যেমনটি উপযুক্ত। নারীরা খোদাভীতি দাবি করছে।</w:t>
      </w:r>
    </w:p>
    <w:p/>
    <w:p>
      <w:r xmlns:w="http://schemas.openxmlformats.org/wordprocessingml/2006/main">
        <w:t xml:space="preserve">2. হিতোপদেশ 31:30 - আকর্ষণ প্রতারণামূলক এবং সৌন্দর্য ক্ষণস্থায়ী, কিন্তু যে মহিলা প্রভুকে ভয় করে তার প্রশংসা করা উচিত।</w:t>
      </w:r>
    </w:p>
    <w:p/>
    <w:p>
      <w:r xmlns:w="http://schemas.openxmlformats.org/wordprocessingml/2006/main">
        <w:t xml:space="preserve">Isaiah 3:20 বনেট, পায়ের অলঙ্কার, মাথার বাঁধন, ট্যাবলেট এবং কানের দুল,</w:t>
      </w:r>
    </w:p>
    <w:p/>
    <w:p>
      <w:r xmlns:w="http://schemas.openxmlformats.org/wordprocessingml/2006/main">
        <w:t xml:space="preserve">এই অনুচ্ছেদটি ইশাইয়ার সময়ে লোকেরা পরিধান করা পোশাকের কিছু আইটেম বর্ণনা করে।</w:t>
      </w:r>
    </w:p>
    <w:p/>
    <w:p>
      <w:r xmlns:w="http://schemas.openxmlformats.org/wordprocessingml/2006/main">
        <w:t xml:space="preserve">1: আমরা কীভাবে নিজেদেরকে প্রকাশ করি এবং কীভাবে আমরা নিজেদেরকে সাজাই সে বিষয়ে ঈশ্বর যত্নশীল।</w:t>
      </w:r>
    </w:p>
    <w:p/>
    <w:p>
      <w:r xmlns:w="http://schemas.openxmlformats.org/wordprocessingml/2006/main">
        <w:t xml:space="preserve">2: এমনকি আমরা যেভাবে পোশাক পরিধান করি তাতেও আমাদের ঈশ্বরকে মহিমান্বিত করার চেষ্টা করা উচিত।</w:t>
      </w:r>
    </w:p>
    <w:p/>
    <w:p>
      <w:r xmlns:w="http://schemas.openxmlformats.org/wordprocessingml/2006/main">
        <w:t xml:space="preserve">1: 1 পিটার 3: 3-4 - "আপনার সৌন্দর্য বাহ্যিক সাজসজ্জা থেকে আসা উচিত নয়, যেমন বিস্তৃত চুলের স্টাইল এবং সোনার গয়না বা সূক্ষ্ম জামাকাপড় পরা। বরং, এটি হওয়া উচিত আপনার অভ্যন্তরীণ আত্মার, একটি অপরূপ সৌন্দর্য। মৃদু এবং শান্ত আত্মা, যা ঈশ্বরের দৃষ্টিতে অনেক মূল্যবান।"</w:t>
      </w:r>
    </w:p>
    <w:p/>
    <w:p>
      <w:r xmlns:w="http://schemas.openxmlformats.org/wordprocessingml/2006/main">
        <w:t xml:space="preserve">2: হিতোপদেশ 31:30 - "আকর্ষণ প্রতারণামূলক, এবং সৌন্দর্য ক্ষণস্থায়ী; কিন্তু যে মহিলা প্রভুকে ভয় করে তার প্রশংসা করা উচিত।"</w:t>
      </w:r>
    </w:p>
    <w:p/>
    <w:p>
      <w:r xmlns:w="http://schemas.openxmlformats.org/wordprocessingml/2006/main">
        <w:t xml:space="preserve">Isaiah 3:21 আংটি, এবং নাকের রত্ন,</w:t>
      </w:r>
    </w:p>
    <w:p/>
    <w:p>
      <w:r xmlns:w="http://schemas.openxmlformats.org/wordprocessingml/2006/main">
        <w:t xml:space="preserve">এবং পোশাকের পরিবর্তনযোগ্য স্যুট, এবং ম্যান্টেল, এবং উইম্পল, এবং ক্রিস্পিং পিন।</w:t>
      </w:r>
    </w:p>
    <w:p/>
    <w:p>
      <w:r xmlns:w="http://schemas.openxmlformats.org/wordprocessingml/2006/main">
        <w:t xml:space="preserve">উত্তরণটি অত্যধিক অলঙ্করণের অসারতার কথা বলে।</w:t>
      </w:r>
    </w:p>
    <w:p/>
    <w:p>
      <w:r xmlns:w="http://schemas.openxmlformats.org/wordprocessingml/2006/main">
        <w:t xml:space="preserve">1: আমাদের পোশাক এবং অলঙ্করণে বিনয়ী এবং বিনয়ী হওয়া উচিত, অযথা অহংকারে লিপ্ত না হয়ে।</w:t>
      </w:r>
    </w:p>
    <w:p/>
    <w:p>
      <w:r xmlns:w="http://schemas.openxmlformats.org/wordprocessingml/2006/main">
        <w:t xml:space="preserve">2: আমাদের বস্তুগত সম্পদের বাহ্যিক প্রদর্শনের পরিবর্তে আমাদের অভ্যন্তরীণ সৌন্দর্যের দিকে মনোনিবেশ করা উচিত।</w:t>
      </w:r>
    </w:p>
    <w:p/>
    <w:p>
      <w:r xmlns:w="http://schemas.openxmlformats.org/wordprocessingml/2006/main">
        <w:t xml:space="preserve">1: ম্যাথু 6:19-21 পৃথিবীতে নিজের জন্য ধন সঞ্চয় করবেন না, যেখানে পতঙ্গ এবং পোকা ধ্বংস করে এবং যেখানে চোরেরা ভেঙ্গে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1 পিটার 3:3-4 আপনার সৌন্দর্য বাহ্যিক সাজসজ্জা থেকে আসা উচিত নয়, যেমন বিস্তৃত চুলের স্টাইল এবং সোনার গয়না বা সূক্ষ্ম পোশাক পরা। বরং, এটি আপনার অন্তর্নিহিত হওয়া উচিত, একটি মৃদু এবং শান্ত আত্মার অপরূপ সৌন্দর্য, যা ঈশ্বরের দৃষ্টিতে অনেক মূল্যবান।</w:t>
      </w:r>
    </w:p>
    <w:p/>
    <w:p>
      <w:r xmlns:w="http://schemas.openxmlformats.org/wordprocessingml/2006/main">
        <w:t xml:space="preserve">Isaiah 3:22 পোশাকের পরিবর্তনশীল স্যুট, এবং ম্যান্টেল, এবং উইম্পল এবং ক্রিস্পিং পিন,</w:t>
      </w:r>
    </w:p>
    <w:p/>
    <w:p>
      <w:r xmlns:w="http://schemas.openxmlformats.org/wordprocessingml/2006/main">
        <w:t xml:space="preserve">উত্তরণটি প্রাচীন বিশ্বে পরা বিভিন্ন ধরণের পোশাকের ব্যাখ্যা করে।</w:t>
      </w:r>
    </w:p>
    <w:p/>
    <w:p>
      <w:r xmlns:w="http://schemas.openxmlformats.org/wordprocessingml/2006/main">
        <w:t xml:space="preserve">1. আমাদের জীবন ঈশ্বরের জাঁকজমকের প্রতিফলন হওয়া উচিত, পার্থিব সম্পদের নয়।</w:t>
      </w:r>
    </w:p>
    <w:p/>
    <w:p>
      <w:r xmlns:w="http://schemas.openxmlformats.org/wordprocessingml/2006/main">
        <w:t xml:space="preserve">2. আমাদের যা দেওয়া হয়েছে তাতে আমাদের নম্র ও সন্তুষ্ট থাকার চেষ্টা করা উচিত।</w:t>
      </w:r>
    </w:p>
    <w:p/>
    <w:p>
      <w:r xmlns:w="http://schemas.openxmlformats.org/wordprocessingml/2006/main">
        <w:t xml:space="preserve">1. ম্যাথু 6:24-34 - কেউ দুই প্রভুর সেবা করতে পারে না।</w:t>
      </w:r>
    </w:p>
    <w:p/>
    <w:p>
      <w:r xmlns:w="http://schemas.openxmlformats.org/wordprocessingml/2006/main">
        <w:t xml:space="preserve">2. জেমস 4:13-17 - এখন এসো, তোমরা যারা বলছ, "আজ বা কাল আমরা অমুক শহরে যাব এবং সেখানে এক বছর কাটিয়ে ব্যবসা করব এবং লাভ করব" - তুমি জানো না আগামীকাল কী হবে। আনা</w:t>
      </w:r>
    </w:p>
    <w:p/>
    <w:p>
      <w:r xmlns:w="http://schemas.openxmlformats.org/wordprocessingml/2006/main">
        <w:t xml:space="preserve">Isaiah 3:23 চশমা, এবং সূক্ষ্ম লিনেন, এবং ফণা, এবং vails.</w:t>
      </w:r>
    </w:p>
    <w:p/>
    <w:p>
      <w:r xmlns:w="http://schemas.openxmlformats.org/wordprocessingml/2006/main">
        <w:t xml:space="preserve">অনুচ্ছেদটি ইশাইয়ার সময়ে লোকেরা পরিধান করা বিভিন্ন পোশাকের বিষয়ে আলোচনা করে, যেমন চশমা, সূক্ষ্ম লিনেন, হুড এবং ওয়েল।</w:t>
      </w:r>
    </w:p>
    <w:p/>
    <w:p>
      <w:r xmlns:w="http://schemas.openxmlformats.org/wordprocessingml/2006/main">
        <w:t xml:space="preserve">1. পোশাক আমাদের বিশ্বাসের একটি বাহ্যিক অভিব্যক্তি হতে পারে এবং আমাদের অভ্যন্তরীণ আধ্যাত্মিক অবস্থাকে প্রতিফলিত করতে পারে।</w:t>
      </w:r>
    </w:p>
    <w:p/>
    <w:p>
      <w:r xmlns:w="http://schemas.openxmlformats.org/wordprocessingml/2006/main">
        <w:t xml:space="preserve">2. পৃথিবীতে আমাদের নিজেদের অবস্থানকে আরও ভালভাবে বোঝার জন্য আমরা যিশাইয়ের সময়ের পোশাক থেকে শিখতে পারি।</w:t>
      </w:r>
    </w:p>
    <w:p/>
    <w:p>
      <w:r xmlns:w="http://schemas.openxmlformats.org/wordprocessingml/2006/main">
        <w:t xml:space="preserve">1. 1 টিমোথি 2:9-10 - "একইভাবে, মহিলারা নিজেদেরকে শালীন পোশাকে, লজ্জা ও সংযম সহকারে সজ্জিত করে; বিনুনি করা চুল, বা সোনা, বা মুক্তা, বা দামী সাজে নয়; কিন্তু (যা নারীদের পেশায় পরিণত হয়) ধার্মিকতা) ভাল কাজের সাথে।"</w:t>
      </w:r>
    </w:p>
    <w:p/>
    <w:p>
      <w:r xmlns:w="http://schemas.openxmlformats.org/wordprocessingml/2006/main">
        <w:t xml:space="preserve">2. জেমস 2:1-4 - "আমার ভাইয়েরা, মানুষের সম্মানে আমাদের প্রভু যীশু খ্রীষ্ট, মহিমাময় প্রভুর প্রতি বিশ্বাস নেই৷ , এবং সেখানে একজন গরীব লোকও নোংরা পোশাক পরে আসে; এবং যে সমকামী পোশাক পরে তাকে আপনি সম্মান করেন এবং তাকে বলুন, আপনি এখানে একটি ভাল জায়গায় বসুন; এবং গরীবদের বলুন, আপনি সেখানে দাঁড়ান বা বসুন। এখানে আমার পায়ের তলায়: তাহলে কি তোমরা নিজেদের মধ্যে পক্ষপাতী নও, এবং মন্দ চিন্তার বিচারক হয়েছ?</w:t>
      </w:r>
    </w:p>
    <w:p/>
    <w:p>
      <w:r xmlns:w="http://schemas.openxmlformats.org/wordprocessingml/2006/main">
        <w:t xml:space="preserve">Isaiah 3:24 এবং এটা ঘটবে যে মিষ্টি গন্ধের পরিবর্তে দুর্গন্ধ হবে; এবং একটি কোমরের পরিবর্তে একটি ভাড়া; এবং পরিবর্তে ভাল সেট চুল টাক; এবং পেটের পাত্রের পরিবর্তে একটি চট পরিধান করা; এবং সৌন্দর্যের পরিবর্তে জ্বলছে।</w:t>
      </w:r>
    </w:p>
    <w:p/>
    <w:p>
      <w:r xmlns:w="http://schemas.openxmlformats.org/wordprocessingml/2006/main">
        <w:t xml:space="preserve">মনোরম গন্ধ এবং আকর্ষণীয় পোশাকের পরিবর্তে, ইশাইয়া 3:24 অপ্রীতিকর গন্ধ এবং চটের পোশাকের একটি সময়ের ভবিষ্যদ্বাণী করে।</w:t>
      </w:r>
    </w:p>
    <w:p/>
    <w:p>
      <w:r xmlns:w="http://schemas.openxmlformats.org/wordprocessingml/2006/main">
        <w:t xml:space="preserve">1. "ঈশ্বরের শব্দের শক্তি: ইশাইয়া 3:24 এর প্রতিফলন"</w:t>
      </w:r>
    </w:p>
    <w:p/>
    <w:p>
      <w:r xmlns:w="http://schemas.openxmlformats.org/wordprocessingml/2006/main">
        <w:t xml:space="preserve">2. "নম্রতার মূল্য: ইশাইয়া 3:24 এর একটি অধ্যয়ন"</w:t>
      </w:r>
    </w:p>
    <w:p/>
    <w:p>
      <w:r xmlns:w="http://schemas.openxmlformats.org/wordprocessingml/2006/main">
        <w:t xml:space="preserve">1. হিতোপদেশ 16:19 - "গর্বিতদের সাথে লুণ্ঠন ভাগ করার চেয়ে নম্রদের সাথে নম্র আত্মা হওয়া ভাল।"</w:t>
      </w:r>
    </w:p>
    <w:p/>
    <w:p>
      <w:r xmlns:w="http://schemas.openxmlformats.org/wordprocessingml/2006/main">
        <w:t xml:space="preserve">2. জেমস 4:10 - "প্রভুর সামনে নিজেদেরকে নম্র হও, এবং তিনি তোমাদের উপরে উঠাবেন।"</w:t>
      </w:r>
    </w:p>
    <w:p/>
    <w:p>
      <w:r xmlns:w="http://schemas.openxmlformats.org/wordprocessingml/2006/main">
        <w:t xml:space="preserve">Isaiah 3:25 তোমার সৈন্যরা তরবারির আঘাতে নিহত হবে এবং যুদ্ধে তোমার পরাক্রমশালীরা।</w:t>
      </w:r>
    </w:p>
    <w:p/>
    <w:p>
      <w:r xmlns:w="http://schemas.openxmlformats.org/wordprocessingml/2006/main">
        <w:t xml:space="preserve">উত্তরণটি যুদ্ধে পুরুষ এবং পরাক্রমশালীদের পতন সম্পর্কে।</w:t>
      </w:r>
    </w:p>
    <w:p/>
    <w:p>
      <w:r xmlns:w="http://schemas.openxmlformats.org/wordprocessingml/2006/main">
        <w:t xml:space="preserve">1. এমনকি আমাদের মধ্যে সবচেয়ে শক্তিশালীরাও প্রভুর সামনে দুর্বল।</w:t>
      </w:r>
    </w:p>
    <w:p/>
    <w:p>
      <w:r xmlns:w="http://schemas.openxmlformats.org/wordprocessingml/2006/main">
        <w:t xml:space="preserve">2. আমাদের অবশ্যই সতর্ক থাকতে হবে এবং সুরক্ষার জন্য প্রভুতে বিশ্বাস রাখতে হবে।</w:t>
      </w:r>
    </w:p>
    <w:p/>
    <w:p>
      <w:r xmlns:w="http://schemas.openxmlformats.org/wordprocessingml/2006/main">
        <w:t xml:space="preserve">1. জেমস 4:13-15 এখন এসো, তোমরা যারা বলছ, আজ না হোক কাল আমরা অমুক শহরে যাব এবং সেখানে এক বছর কাটিয়ে ব্যবসা করব এবং লাভ করব -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2. হিতোপদেশ 21:31 যুদ্ধের দিনের জন্য ঘোড়া প্রস্তুত করা হয়েছে, কিন্তু বিজয় প্রভুর।</w:t>
      </w:r>
    </w:p>
    <w:p/>
    <w:p>
      <w:r xmlns:w="http://schemas.openxmlformats.org/wordprocessingml/2006/main">
        <w:t xml:space="preserve">Isaiah 3:26 এবং তার দরজা বিলাপ ও শোক করবে; এবং সে নির্জন হয়ে মাটিতে বসবে।</w:t>
      </w:r>
    </w:p>
    <w:p/>
    <w:p>
      <w:r xmlns:w="http://schemas.openxmlformats.org/wordprocessingml/2006/main">
        <w:t xml:space="preserve">জেরুজালেম শহর জনশূন্য হয়ে পড়বে এবং তার দরজাগুলো বিলাপ ও শোক করবে।</w:t>
      </w:r>
    </w:p>
    <w:p/>
    <w:p>
      <w:r xmlns:w="http://schemas.openxmlformats.org/wordprocessingml/2006/main">
        <w:t xml:space="preserve">1. পাপের পরিণতি: শহরের বিলাপ</w:t>
      </w:r>
    </w:p>
    <w:p/>
    <w:p>
      <w:r xmlns:w="http://schemas.openxmlformats.org/wordprocessingml/2006/main">
        <w:t xml:space="preserve">2. পুনরুদ্ধারের ঈশ্বরের প্রতিশ্রুতি: জনশূন্যদের জন্য আশা</w:t>
      </w:r>
    </w:p>
    <w:p/>
    <w:p>
      <w:r xmlns:w="http://schemas.openxmlformats.org/wordprocessingml/2006/main">
        <w:t xml:space="preserve">1. Jeremiah 29:10-14 - তাঁর লোকেদের পুনরুদ্ধারের ঈশ্বরের প্রতিশ্রুতি</w:t>
      </w:r>
    </w:p>
    <w:p/>
    <w:p>
      <w:r xmlns:w="http://schemas.openxmlformats.org/wordprocessingml/2006/main">
        <w:t xml:space="preserve">2. গীতসংহিতা 137:1-6 - জেরুজালেমের ধ্বংসের জন্য বিলাপ</w:t>
      </w:r>
    </w:p>
    <w:p/>
    <w:p>
      <w:r xmlns:w="http://schemas.openxmlformats.org/wordprocessingml/2006/main">
        <w:t xml:space="preserve">ইশাইয়া অধ্যায় 4 পূর্ববর্তী অধ্যায়ে বর্ণিত রায় অনুসরণ করে পুনরুদ্ধার এবং মুক্তির একটি দর্শন প্রদান করে। এটি ভবিষ্যতের সময়কে চিত্রিত করে যখন ঈশ্বরের মহিমা জেরুজালেমে বাস করবে, তার লোকেদের জন্য শুদ্ধি এবং সুরক্ষা নিয়ে আসবে।</w:t>
      </w:r>
    </w:p>
    <w:p/>
    <w:p>
      <w:r xmlns:w="http://schemas.openxmlformats.org/wordprocessingml/2006/main">
        <w:t xml:space="preserve">1ম অনুচ্ছেদ: ইশাইয়া এমন একটি দিন বর্ণনা করেছেন যখন সাতজন মহিলা তাদের নিজের সম্মানের জন্য বিবাহ চাইবে একজন পুরুষকে আঁকড়ে থাকবে। তারা অসম্মান দূরীকরণ এবং তাঁর নামে ডাকার ইচ্ছা স্বীকার করে (ইশাইয়া 4:1)।</w:t>
      </w:r>
    </w:p>
    <w:p/>
    <w:p>
      <w:r xmlns:w="http://schemas.openxmlformats.org/wordprocessingml/2006/main">
        <w:t xml:space="preserve">2য় অনুচ্ছেদ: ভাববাদী একটি শুদ্ধ এবং রূপান্তরিত জেরুজালেমের কল্পনা করেছেন, যেখানে ঈশ্বরের মহিমা দিনে তাঁর লোকেদের উপর একটি ছাউনি হিসাবে কাজ করবে এবং রাতে ঝড় থেকে একটি আশ্রয় হিসাবে কাজ করবে (ইশাইয়া 4:2-6)।</w:t>
      </w:r>
    </w:p>
    <w:p/>
    <w:p>
      <w:r xmlns:w="http://schemas.openxmlformats.org/wordprocessingml/2006/main">
        <w:t xml:space="preserve">সংক্ষেপে,</w:t>
      </w:r>
    </w:p>
    <w:p>
      <w:r xmlns:w="http://schemas.openxmlformats.org/wordprocessingml/2006/main">
        <w:t xml:space="preserve">ইশাইয়া অধ্যায় চার উপস্থাপন</w:t>
      </w:r>
    </w:p>
    <w:p>
      <w:r xmlns:w="http://schemas.openxmlformats.org/wordprocessingml/2006/main">
        <w:t xml:space="preserve">পুনরুদ্ধার এবং মুক্তির একটি দৃষ্টিভঙ্গি</w:t>
      </w:r>
    </w:p>
    <w:p>
      <w:r xmlns:w="http://schemas.openxmlformats.org/wordprocessingml/2006/main">
        <w:t xml:space="preserve">পূর্বে বর্ণিত রায় অনুসরণ.</w:t>
      </w:r>
    </w:p>
    <w:p/>
    <w:p>
      <w:r xmlns:w="http://schemas.openxmlformats.org/wordprocessingml/2006/main">
        <w:t xml:space="preserve">ভবিষ্যত পরিস্থিতি বর্ণনা করা যেখানে একাধিক মহিলা সম্মানের জন্য বিয়ে চায়৷</w:t>
      </w:r>
    </w:p>
    <w:p>
      <w:r xmlns:w="http://schemas.openxmlformats.org/wordprocessingml/2006/main">
        <w:t xml:space="preserve">প্রতিরক্ষামূলক ছাউনি হিসাবে পরিবেশন করা ঈশ্বরের মহিমা সহ শুদ্ধ জেরুজালেম কল্পনা করা।</w:t>
      </w:r>
    </w:p>
    <w:p>
      <w:r xmlns:w="http://schemas.openxmlformats.org/wordprocessingml/2006/main">
        <w:t xml:space="preserve">হাইলাইটিং আশ্রয় দিন এবং রাত উভয় সময় প্রদান করা হয়.</w:t>
      </w:r>
    </w:p>
    <w:p/>
    <w:p>
      <w:r xmlns:w="http://schemas.openxmlformats.org/wordprocessingml/2006/main">
        <w:t xml:space="preserve">এই অধ্যায় জেরুজালেমে নবায়ন এবং ঐশ্বরিক উপস্থিতির একটি ভবিষ্যত রাষ্ট্রের জন্য আশা প্রদান করে। এটি তাঁর লোকেদের তাদের পাপ থেকে শুদ্ধ করার এবং তাঁর সুরক্ষামূলক যত্নের অধীনে নিরাপত্তা প্রদান করার জন্য ঈশ্বরের রূপান্তরকারী শক্তির উপর জোর দেয়। ব্যবহৃত চিত্রাবলী চ্যালেঞ্জিং সময়ের মধ্যে স্বাচ্ছন্দ্য, স্থিতিশীলতা এবং ঐশ্বরিক বিধান প্রদান করে।</w:t>
      </w:r>
    </w:p>
    <w:p/>
    <w:p>
      <w:r xmlns:w="http://schemas.openxmlformats.org/wordprocessingml/2006/main">
        <w:t xml:space="preserve">Isaiah 4:1 এবং সেই দিন সাতজন মহিলা একজন পুরুষকে ধরে বলবে, আমরা আমাদের নিজেদের রুটি খাব, এবং নিজেদের পোশাক পরিধান করব: আমাদের তিরস্কার দূর করার জন্য শুধুমাত্র আপনার নামে ডাকা হোক।</w:t>
      </w:r>
    </w:p>
    <w:p/>
    <w:p>
      <w:r xmlns:w="http://schemas.openxmlformats.org/wordprocessingml/2006/main">
        <w:t xml:space="preserve">ইশাইয়া 4:1-এ, ঈশ্বর প্রকাশ করেন যে ভবিষ্যতের দিনে, সাতজন মহিলা একজন পুরুষের কাছে তাদের লজ্জা এড়াতে তাদের নাম দ্বারা পরিচিত হওয়ার জন্য অনুরোধ করবে।</w:t>
      </w:r>
    </w:p>
    <w:p/>
    <w:p>
      <w:r xmlns:w="http://schemas.openxmlformats.org/wordprocessingml/2006/main">
        <w:t xml:space="preserve">1. একটি নামের শক্তি: যীশুর নাম কীভাবে আপনার জীবন পরিবর্তন করতে পারে</w:t>
      </w:r>
    </w:p>
    <w:p/>
    <w:p>
      <w:r xmlns:w="http://schemas.openxmlformats.org/wordprocessingml/2006/main">
        <w:t xml:space="preserve">2. তিরস্কার এবং মুক্তি: যীশু কীভাবে আমাদের লজ্জাকে কাটিয়ে উঠলেন</w:t>
      </w:r>
    </w:p>
    <w:p/>
    <w:p>
      <w:r xmlns:w="http://schemas.openxmlformats.org/wordprocessingml/2006/main">
        <w:t xml:space="preserve">1. ফিলিপীয় 2:9-10 - "অতএব ঈশ্বর তাকে উচ্চতম স্থানে উন্নীত করেছেন এবং তাকে এমন নাম দিয়েছেন যা প্রতিটি নামের উপরে, যাতে যীশুর নামে স্বর্গে, পৃথিবীতে এবং পৃথিবীর নীচে প্রতিটি হাঁটু নত হয়৷ "</w:t>
      </w:r>
    </w:p>
    <w:p/>
    <w:p>
      <w:r xmlns:w="http://schemas.openxmlformats.org/wordprocessingml/2006/main">
        <w:t xml:space="preserve">2. রোমানস 8:1 - "অতএব, যারা খ্রীষ্ট যীশুতে আছে তাদের জন্য এখন কোন নিন্দা নেই।"</w:t>
      </w:r>
    </w:p>
    <w:p/>
    <w:p>
      <w:r xmlns:w="http://schemas.openxmlformats.org/wordprocessingml/2006/main">
        <w:t xml:space="preserve">Isaiah 4:2 সেই দিন সদাপ্রভুর শাখা সুন্দর ও মহিমান্বিত হবে, এবং যারা ইস্রায়েল থেকে পালিয়ে গেছে তাদের জন্য পৃথিবীর ফল হবে চমৎকার ও সুন্দর।</w:t>
      </w:r>
    </w:p>
    <w:p/>
    <w:p>
      <w:r xmlns:w="http://schemas.openxmlformats.org/wordprocessingml/2006/main">
        <w:t xml:space="preserve">সদাপ্রভুর শাখা মহিমান্বিত হবে এবং ইস্রায়েলের লোকদের জন্য চমৎকার ফল বয়ে আনবে।</w:t>
      </w:r>
    </w:p>
    <w:p/>
    <w:p>
      <w:r xmlns:w="http://schemas.openxmlformats.org/wordprocessingml/2006/main">
        <w:t xml:space="preserve">1: ঈশ্বর আমাদের সাথে আছেন, এবং আমাদের সাফল্য এবং সৌন্দর্য নিয়ে আসবেন।</w:t>
      </w:r>
    </w:p>
    <w:p/>
    <w:p>
      <w:r xmlns:w="http://schemas.openxmlformats.org/wordprocessingml/2006/main">
        <w:t xml:space="preserve">2: ঈশ্বরের শক্তি এবং মহিমা আমাদের কষ্টের সময়ে যা প্রয়োজন তা প্রদান করবে।</w:t>
      </w:r>
    </w:p>
    <w:p/>
    <w:p>
      <w:r xmlns:w="http://schemas.openxmlformats.org/wordprocessingml/2006/main">
        <w:t xml:space="preserve">1: গীতসংহিতা 33:18-19 - দেখ, সদাপ্রভুর নজর তাদের উপর যারা তাঁকে ভয় করে, যারা তাঁর অটল ভালবাসায় আশা করে, যাতে তিনি তাদের আত্মাকে মৃত্যুর হাত থেকে উদ্ধার করতে পারেন এবং দুর্ভিক্ষের মধ্যে তাদের বাঁচিয়ে রাখতে পারেন।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Isaiah 4:3 এবং এটা ঘটবে, যে সিয়োনে রয়ে গেছে এবং যারা জেরুজালেমে থেকে যাবে, তাকে পবিত্র বলা হবে, এমন কি জেরুজালেমের জীবিতদের মধ্যে লেখা আছে:</w:t>
      </w:r>
    </w:p>
    <w:p/>
    <w:p>
      <w:r xmlns:w="http://schemas.openxmlformats.org/wordprocessingml/2006/main">
        <w:t xml:space="preserve">সিয়োন এবং জেরুজালেমের অবশিষ্ট বাসিন্দাদের পবিত্র বলা হবে।</w:t>
      </w:r>
    </w:p>
    <w:p/>
    <w:p>
      <w:r xmlns:w="http://schemas.openxmlformats.org/wordprocessingml/2006/main">
        <w:t xml:space="preserve">1: জেরুজালেমে বসবাসের মাধ্যমে, ঈশ্বর আমাদের পবিত্র হওয়ার সুযোগ দিয়েছেন।</w:t>
      </w:r>
    </w:p>
    <w:p/>
    <w:p>
      <w:r xmlns:w="http://schemas.openxmlformats.org/wordprocessingml/2006/main">
        <w:t xml:space="preserve">2: জিওন এবং জেরুজালেমে থাকার মাধ্যমে, আমরা ঈশ্বরকে সম্মান করতে পারি এবং পবিত্র হতে পারি।</w:t>
      </w:r>
    </w:p>
    <w:p/>
    <w:p>
      <w:r xmlns:w="http://schemas.openxmlformats.org/wordprocessingml/2006/main">
        <w:t xml:space="preserve">1: রোমানস্ 8:29 যাঁদের জন্য তিনি আগে থেকেই জানতেন, তিনি তাঁর পুত্রের প্রতিমূর্তি অনুসারে হওয়ার জন্য পূর্বনির্ধারিতও করেছিলেন, যাতে তিনি অনেক ভাইদের মধ্যে প্রথমজাত হতে পারেন।</w:t>
      </w:r>
    </w:p>
    <w:p/>
    <w:p>
      <w:r xmlns:w="http://schemas.openxmlformats.org/wordprocessingml/2006/main">
        <w:t xml:space="preserve">2: হিব্রু 12:14 সকল মানুষের সাথে শান্তি অনুসরণ করুন, এবং পবিত্রতা, যা ছাড়া কোন মানুষ প্রভুকে দেখতে পাবে না।</w:t>
      </w:r>
    </w:p>
    <w:p/>
    <w:p>
      <w:r xmlns:w="http://schemas.openxmlformats.org/wordprocessingml/2006/main">
        <w:t xml:space="preserve">ইশাইয়া 4:4 যখন প্রভু সিয়োনের কন্যাদের ময়লা ধুয়ে ফেলবেন, এবং বিচারের আত্মা এবং জ্বলনের আত্মার দ্বারা জেরুজালেমের রক্তকে এর মাঝখান থেকে শুদ্ধ করবেন।</w:t>
      </w:r>
    </w:p>
    <w:p/>
    <w:p>
      <w:r xmlns:w="http://schemas.openxmlformats.org/wordprocessingml/2006/main">
        <w:t xml:space="preserve">ঈশ্বর সিয়োন এবং জেরুজালেমের লোকদের তাদের অপরাধ এবং পাপ থেকে তার বিচার এবং জ্বলন্ত দ্বারা পরিষ্কার করবেন।</w:t>
      </w:r>
    </w:p>
    <w:p/>
    <w:p>
      <w:r xmlns:w="http://schemas.openxmlformats.org/wordprocessingml/2006/main">
        <w:t xml:space="preserve">1. ঈশ্বরের ভালবাসা এবং ক্ষমা: মানুষকে রূপান্তরিত করার শক্তি</w:t>
      </w:r>
    </w:p>
    <w:p/>
    <w:p>
      <w:r xmlns:w="http://schemas.openxmlformats.org/wordprocessingml/2006/main">
        <w:t xml:space="preserve">2. ঈশ্বরের বিশুদ্ধকরণ আগুন: পবিত্রতার আমন্ত্রণ</w:t>
      </w:r>
    </w:p>
    <w:p/>
    <w:p>
      <w:r xmlns:w="http://schemas.openxmlformats.org/wordprocessingml/2006/main">
        <w:t xml:space="preserve">1. Ezekiel 36:25-27 - আমি আপনার উপর পরিষ্কার জল ছিটিয়ে দেব, এবং আপনি আপনার সমস্ত অশুচিতা থেকে শুচি হবে এবং আপনার সমস্ত প্রতিমা থেকে আমি আপনাকে শুচি করব।</w:t>
      </w:r>
    </w:p>
    <w:p/>
    <w:p>
      <w:r xmlns:w="http://schemas.openxmlformats.org/wordprocessingml/2006/main">
        <w:t xml:space="preserve">2. গীতসংহিতা 51:7-8 - হিসপ দিয়ে আমাকে শুদ্ধ কর, এবং আমি শুচি হব; আমাকে ধুয়ে দাও, এবং আমি তুষার থেকে সাদা হব।</w:t>
      </w:r>
    </w:p>
    <w:p/>
    <w:p>
      <w:r xmlns:w="http://schemas.openxmlformats.org/wordprocessingml/2006/main">
        <w:t xml:space="preserve">Isaiah 4:5 এবং সদাপ্রভু সিয়োন পর্বতের প্রতিটি বাসস্থানের উপরে এবং তার মণ্ডলীর উপরে, দিনে মেঘ ও ধোঁয়া এবং রাতে জ্বলন্ত আগুনের দীপ্তি সৃষ্টি করবেন; কারণ সমস্ত মহিমা রক্ষা করবে।</w:t>
      </w:r>
    </w:p>
    <w:p/>
    <w:p>
      <w:r xmlns:w="http://schemas.openxmlformats.org/wordprocessingml/2006/main">
        <w:t xml:space="preserve">সদাপ্রভু সিয়োন পর্বতের লোকেদের এবং তাদের সমাবেশগুলিকে দিনে মেঘ ও ধোঁয়া এবং রাতে জ্বলন্ত আগুন দিয়ে রক্ষা করবেন।</w:t>
      </w:r>
    </w:p>
    <w:p/>
    <w:p>
      <w:r xmlns:w="http://schemas.openxmlformats.org/wordprocessingml/2006/main">
        <w:t xml:space="preserve">1. প্রভু আমাদের অভিভাবক এবং অভিভাবক</w:t>
      </w:r>
    </w:p>
    <w:p/>
    <w:p>
      <w:r xmlns:w="http://schemas.openxmlformats.org/wordprocessingml/2006/main">
        <w:t xml:space="preserve">2. সুরক্ষার জন্য ঈশ্বরের উপর নির্ভর করা</w:t>
      </w:r>
    </w:p>
    <w:p/>
    <w:p>
      <w:r xmlns:w="http://schemas.openxmlformats.org/wordprocessingml/2006/main">
        <w:t xml:space="preserve">1. গীতসংহিতা 91:3-7</w:t>
      </w:r>
    </w:p>
    <w:p/>
    <w:p>
      <w:r xmlns:w="http://schemas.openxmlformats.org/wordprocessingml/2006/main">
        <w:t xml:space="preserve">2. গীতসংহিতা 34:7-8</w:t>
      </w:r>
    </w:p>
    <w:p/>
    <w:p>
      <w:r xmlns:w="http://schemas.openxmlformats.org/wordprocessingml/2006/main">
        <w:t xml:space="preserve">Isaiah 4:6 এবং দিনের বেলায় তাপ থেকে ছায়ার জন্য এবং আশ্রয়স্থলের জন্য এবং ঝড় ও বৃষ্টি থেকে আড়াল হওয়ার জন্য একটি তাঁবু থাকবে।</w:t>
      </w:r>
    </w:p>
    <w:p/>
    <w:p>
      <w:r xmlns:w="http://schemas.openxmlformats.org/wordprocessingml/2006/main">
        <w:t xml:space="preserve">ইশাইয়া 4:6 একটি তাঁবুর কথা বলে যা তাপ থেকে আশ্রয়, আশ্রয়স্থল এবং ঝড় ও বৃষ্টি থেকে সুরক্ষা প্রদান করবে।</w:t>
      </w:r>
    </w:p>
    <w:p/>
    <w:p>
      <w:r xmlns:w="http://schemas.openxmlformats.org/wordprocessingml/2006/main">
        <w:t xml:space="preserve">1. আমাদের প্রয়োজনের সময় ঈশ্বর আমাদের আশ্রয় দেন।</w:t>
      </w:r>
    </w:p>
    <w:p/>
    <w:p>
      <w:r xmlns:w="http://schemas.openxmlformats.org/wordprocessingml/2006/main">
        <w:t xml:space="preserve">2. ঈশ্বরের তাঁবু হল আমাদের অভিভূত হতে পারে এমন সমস্ত জিনিস থেকে আশ্রয়ের জায়গা।</w:t>
      </w:r>
    </w:p>
    <w:p/>
    <w:p>
      <w:r xmlns:w="http://schemas.openxmlformats.org/wordprocessingml/2006/main">
        <w:t xml:space="preserve">1. গীতসংহিতা 91:1-2 - যিনি পরমেশ্বরের আশ্রয়ে বাস করেন তিনি সর্বশক্তিমানের ছায়ায় থাকবেন।</w:t>
      </w:r>
    </w:p>
    <w:p/>
    <w:p>
      <w:r xmlns:w="http://schemas.openxmlformats.org/wordprocessingml/2006/main">
        <w:t xml:space="preserve">2. হিব্রু 6:18 - যাতে দুটি অপরিবর্তনীয় জিনিসের দ্বারা, যেখানে ঈশ্বরের পক্ষে মিথ্যা বলা অসম্ভব, আমরা যারা আশ্রয়ের জন্য পালিয়ে এসেছি, আমাদের সামনে রাখা আশাকে দৃঢ়ভাবে ধরে রাখার জন্য দৃঢ় উত্সাহ পেতে পারি।</w:t>
      </w:r>
    </w:p>
    <w:p/>
    <w:p>
      <w:r xmlns:w="http://schemas.openxmlformats.org/wordprocessingml/2006/main">
        <w:t xml:space="preserve">ইশাইয়া অধ্যায় 5 একটি কাব্যিক গান রয়েছে যা "আঙ্গুর বাগানের গান" নামে পরিচিত। এটি ইস্রায়েলের অবিশ্বস্ততার প্রতি ঈশ্বরের হতাশাকে চিত্রিত করে এবং তাদের দুষ্টতার জন্য তাদের উপর বিচার ঘোষণা করে।</w:t>
      </w:r>
    </w:p>
    <w:p/>
    <w:p>
      <w:r xmlns:w="http://schemas.openxmlformats.org/wordprocessingml/2006/main">
        <w:t xml:space="preserve">1ম অনুচ্ছেদ: নবী তাঁর লোকেদের জন্য ঈশ্বরের যত্নের বর্ণনা দিয়েছেন, ইস্রায়েলকে একটি দ্রাক্ষাক্ষেত্রের সাথে তুলনা করেছেন যা তিনি যত্ন সহকারে পালন করেছিলেন। যাইহোক, ভাল আঙ্গুর উৎপাদনের পরিবর্তে, দ্রাক্ষাক্ষেত্রে বন্য আঙ্গুর ফলন হয়েছিল (ইশাইয়া 5:1-2)।</w:t>
      </w:r>
    </w:p>
    <w:p/>
    <w:p>
      <w:r xmlns:w="http://schemas.openxmlformats.org/wordprocessingml/2006/main">
        <w:t xml:space="preserve">2য় অনুচ্ছেদ: ঈশ্বর ইস্রায়েলের বিরুদ্ধে তাঁর মামলাটি একটি অলঙ্কৃত প্রশ্নের একটি সিরিজের মাধ্যমে উপস্থাপন করেন, জিজ্ঞাসা করেন যে তিনি তাদের জন্য আরও কী করতে পারতেন। তাঁর প্রচেষ্টা সত্ত্বেও, তারা তাঁর থেকে দূরে সরে গিয়েছিল এবং অন্যায় ও সহিংসতায় লিপ্ত হয়েছিল (ইশাইয়া 5:3-7)।</w:t>
      </w:r>
    </w:p>
    <w:p/>
    <w:p>
      <w:r xmlns:w="http://schemas.openxmlformats.org/wordprocessingml/2006/main">
        <w:t xml:space="preserve">3য় অনুচ্ছেদ: ইশাইয়া সমাজে প্রচলিত নির্দিষ্ট পাপের জন্য ছয়টি "দুঃখ" উচ্চারণ করেছেন, যার মধ্যে রয়েছে লোভ, হেডোনিজম, আত্মভোলা, ন্যায়বিচারের বিকৃতি, অহংকার এবং মাতালতা (ইশাইয়া 5:8-23)।</w:t>
      </w:r>
    </w:p>
    <w:p/>
    <w:p>
      <w:r xmlns:w="http://schemas.openxmlformats.org/wordprocessingml/2006/main">
        <w:t xml:space="preserve">4র্থ অনুচ্ছেদ: অধ্যায়টি ঈশ্বরের ক্রোধ এবং বিচারের বর্ণনা দিয়ে শেষ হয়েছে। তিনি তাদের অবাধ্যতার ফলস্বরূপ ইস্রায়েলের ধ্বংস আনতে বিদেশী জাতিদের উত্থাপন করবেন (ইশাইয়া 5:24-30)।</w:t>
      </w:r>
    </w:p>
    <w:p/>
    <w:p>
      <w:r xmlns:w="http://schemas.openxmlformats.org/wordprocessingml/2006/main">
        <w:t xml:space="preserve">সংক্ষেপে,</w:t>
      </w:r>
    </w:p>
    <w:p>
      <w:r xmlns:w="http://schemas.openxmlformats.org/wordprocessingml/2006/main">
        <w:t xml:space="preserve">যিশাইয় অধ্যায় পাঁচ উপহার</w:t>
      </w:r>
    </w:p>
    <w:p>
      <w:r xmlns:w="http://schemas.openxmlformats.org/wordprocessingml/2006/main">
        <w:t xml:space="preserve">"আঙ্গুর বাগানের গান"</w:t>
      </w:r>
    </w:p>
    <w:p>
      <w:r xmlns:w="http://schemas.openxmlformats.org/wordprocessingml/2006/main">
        <w:t xml:space="preserve">ঈশ্বরের হতাশা চিত্রিত করা</w:t>
      </w:r>
    </w:p>
    <w:p>
      <w:r xmlns:w="http://schemas.openxmlformats.org/wordprocessingml/2006/main">
        <w:t xml:space="preserve">এবং ইস্রায়েলের উপর রায় ঘোষণা।</w:t>
      </w:r>
    </w:p>
    <w:p/>
    <w:p>
      <w:r xmlns:w="http://schemas.openxmlformats.org/wordprocessingml/2006/main">
        <w:t xml:space="preserve">বন্য আঙ্গুর ফলনকারী দ্রাক্ষাক্ষেত্রের তুলনায় ইস্রায়েলের জন্য ঈশ্বরের যত্নের বর্ণনা।</w:t>
      </w:r>
    </w:p>
    <w:p>
      <w:r xmlns:w="http://schemas.openxmlformats.org/wordprocessingml/2006/main">
        <w:t xml:space="preserve">ইস্রায়েল দ্বারা প্রদর্শিত অবিশ্বস্ততা তুলে ধরে অলঙ্কৃত প্রশ্ন উপস্থাপন করা।</w:t>
      </w:r>
    </w:p>
    <w:p>
      <w:r xmlns:w="http://schemas.openxmlformats.org/wordprocessingml/2006/main">
        <w:t xml:space="preserve">প্রচলিত সামাজিক পাপের উপর ছয়টি "দুঃখ" উচ্চারণ করা।</w:t>
      </w:r>
    </w:p>
    <w:p>
      <w:r xmlns:w="http://schemas.openxmlformats.org/wordprocessingml/2006/main">
        <w:t xml:space="preserve">বিদেশী জাতির দ্বারা আনা ধ্বংসের ফলে ঈশ্বরের কাছ থেকে ক্রোধ এবং বিচার চিত্রিত করা।</w:t>
      </w:r>
    </w:p>
    <w:p/>
    <w:p>
      <w:r xmlns:w="http://schemas.openxmlformats.org/wordprocessingml/2006/main">
        <w:t xml:space="preserve">এই অধ্যায়টি ঈশ্বরের কাছ থেকে দূরে সরে যাওয়া এবং পাপাচারে লিপ্ত হওয়ার পরিণতি সম্পর্কে একটি সতর্কতা হিসাবে কাজ করে। এটি তাঁর লোকেদের মধ্যে ধার্মিকতার জন্য ঈশ্বরের আকাঙ্ক্ষাকে প্রকাশ করে এবং যখন তারা তাঁর মান বজায় রাখতে ব্যর্থ হয় তখন তাঁর ধার্মিক বিচারকে চিত্রিত করে। এই কাব্যিক গানের মাধ্যমে, ইশাইয়া আসন্ন ধ্বংস এড়াতে অনুতাপ এবং পুনরুদ্ধারের প্রয়োজনীয়তার উপর জোর দিয়েছেন।</w:t>
      </w:r>
    </w:p>
    <w:p/>
    <w:p>
      <w:r xmlns:w="http://schemas.openxmlformats.org/wordprocessingml/2006/main">
        <w:t xml:space="preserve">Isaiah 5:1 এখন আমি আমার প্রিয়তমের জন্য গান গাইব, আমার প্রিয় তার দ্রাক্ষাক্ষেত্র স্পর্শ করবে। আমার প্রিয়তমের একটি অত্যন্ত ফলদায়ক পাহাড়ে একটি দ্রাক্ষাক্ষেত্র রয়েছে:</w:t>
      </w:r>
    </w:p>
    <w:p/>
    <w:p>
      <w:r xmlns:w="http://schemas.openxmlformats.org/wordprocessingml/2006/main">
        <w:t xml:space="preserve">ঈশ্বরের প্রিয় মানুষদের জন্য ভালবাসা এবং আশার একটি গান।</w:t>
      </w:r>
    </w:p>
    <w:p/>
    <w:p>
      <w:r xmlns:w="http://schemas.openxmlformats.org/wordprocessingml/2006/main">
        <w:t xml:space="preserve">1. ভালবাসা এবং আশার হৃদয় চাষ করা</w:t>
      </w:r>
    </w:p>
    <w:p/>
    <w:p>
      <w:r xmlns:w="http://schemas.openxmlformats.org/wordprocessingml/2006/main">
        <w:t xml:space="preserve">2. আনন্দ এবং ঈশ্বরের প্রশংসার একটি গান</w:t>
      </w:r>
    </w:p>
    <w:p/>
    <w:p>
      <w:r xmlns:w="http://schemas.openxmlformats.org/wordprocessingml/2006/main">
        <w:t xml:space="preserve">1. রোমানস 8:18-39 - খ্রীষ্টের দুঃখকষ্টে আমাদের আশা</w:t>
      </w:r>
    </w:p>
    <w:p/>
    <w:p>
      <w:r xmlns:w="http://schemas.openxmlformats.org/wordprocessingml/2006/main">
        <w:t xml:space="preserve">2. গীতসংহিতা 119:105 - ঈশ্বরের বাক্য আমাদের পথের জন্য একটি আলো</w:t>
      </w:r>
    </w:p>
    <w:p/>
    <w:p>
      <w:r xmlns:w="http://schemas.openxmlformats.org/wordprocessingml/2006/main">
        <w:t xml:space="preserve">Isaiah 5:2 এবং তিনি এটিকে বেড়া দিয়েছিলেন, এবং এর পাথরগুলি সংগ্রহ করেছিলেন এবং এটিকে সবচেয়ে পছন্দের দ্রাক্ষালতা দিয়ে রোপণ করেছিলেন, এবং এর মাঝখানে একটি টাওয়ার তৈরি করেছিলেন এবং তাতে একটি দ্রাক্ষারসও তৈরি করেছিলেন: এবং তিনি দেখেছিলেন যে এটি থেকে আঙ্গুর বের হবে। , এবং তা বন্য আঙ্গুরের জন্ম দিল৷</w:t>
      </w:r>
    </w:p>
    <w:p/>
    <w:p>
      <w:r xmlns:w="http://schemas.openxmlformats.org/wordprocessingml/2006/main">
        <w:t xml:space="preserve">এই অনুচ্ছেদটি বর্ণনা করে যে কীভাবে প্রভু সবচেয়ে পছন্দের দ্রাক্ষালতা দিয়ে একটি দ্রাক্ষাক্ষেত্র রোপণ করেছিলেন এবং এর মাঝখানে একটি টাওয়ার তৈরি করেছিলেন, কিন্তু এটি শুধুমাত্র বন্য আঙ্গুরের উৎপাদন করেছিল।</w:t>
      </w:r>
    </w:p>
    <w:p/>
    <w:p>
      <w:r xmlns:w="http://schemas.openxmlformats.org/wordprocessingml/2006/main">
        <w:t xml:space="preserve">1. ঈশ্বরের পরিকল্পনা এবং আমাদের প্রতিক্রিয়া - আমরা দেখতে পাওয়া ফলাফল সত্ত্বেও ঈশ্বরে বিশ্বাস করার ধারণাটি অন্বেষণ করা।</w:t>
      </w:r>
    </w:p>
    <w:p/>
    <w:p>
      <w:r xmlns:w="http://schemas.openxmlformats.org/wordprocessingml/2006/main">
        <w:t xml:space="preserve">2. দ্রাক্ষাক্ষেত্র চাষ করা - দ্রাক্ষাক্ষেত্রের যত্ন নেওয়ার গুরুত্বের উপর ফোকাস করা এবং কীভাবে ঈশ্বর চান যে আমরা বিশ্বস্তভাবে এটি পরিচালনা করি।</w:t>
      </w:r>
    </w:p>
    <w:p/>
    <w:p>
      <w:r xmlns:w="http://schemas.openxmlformats.org/wordprocessingml/2006/main">
        <w:t xml:space="preserve">1. গীতসংহিতা 80:8, 9 - "আপনি মিশর থেকে একটি দ্রাক্ষালতা এনেছেন: আপনি জাতিদের তাড়িয়ে দিয়েছেন এবং এটি রোপণ করেছেন। আপনি এটির সামনে ঘর প্রস্তুত করেছেন, এবং এটিকে গভীর শিকড় সৃষ্টি করেছেন এবং এটি দেশকে পূর্ণ করেছে "</w:t>
      </w:r>
    </w:p>
    <w:p/>
    <w:p>
      <w:r xmlns:w="http://schemas.openxmlformats.org/wordprocessingml/2006/main">
        <w:t xml:space="preserve">2. লূক 6:43-45 - "কারণ একটি ভাল গাছ খারাপ ফল দেয় না; একটি খারাপ গাছও ভাল ফল দেয় না। কারণ প্রতিটি গাছ তার নিজের ফলের দ্বারা পরিচিত হয়। কারণ কাঁটা দিয়ে মানুষ ডুমুর সংগ্রহ করে না, না একটি ঝোপঝাড় থেকে তারা আঙ্গুর সংগ্রহ করে।"</w:t>
      </w:r>
    </w:p>
    <w:p/>
    <w:p>
      <w:r xmlns:w="http://schemas.openxmlformats.org/wordprocessingml/2006/main">
        <w:t xml:space="preserve">Isaiah 5:3 আর এখন, হে জেরুজালেমের বাসিন্দারা, ও যিহূদার লোকেরা, বিচার কর, আমার ও আমার দ্রাক্ষাক্ষেত্রের মধ্যে বিচার কর।</w:t>
      </w:r>
    </w:p>
    <w:p/>
    <w:p>
      <w:r xmlns:w="http://schemas.openxmlformats.org/wordprocessingml/2006/main">
        <w:t xml:space="preserve">প্রভু জেরুজালেম এবং যিহূদার লোকদেরকে তার এবং তার দ্রাক্ষাক্ষেত্রের মধ্যে বিচার করার জন্য আহ্বান জানিয়েছেন।</w:t>
      </w:r>
    </w:p>
    <w:p/>
    <w:p>
      <w:r xmlns:w="http://schemas.openxmlformats.org/wordprocessingml/2006/main">
        <w:t xml:space="preserve">1. ন্যায়বিচারের প্রতি প্রভুর আহ্বান: ঈশ্বরের দ্রাক্ষাক্ষেত্রে আমাদের স্থান খুঁজে পাওয়া।</w:t>
      </w:r>
    </w:p>
    <w:p/>
    <w:p>
      <w:r xmlns:w="http://schemas.openxmlformats.org/wordprocessingml/2006/main">
        <w:t xml:space="preserve">2. বিশ্বস্ত স্টুয়ার্ডশিপ: ন্যায়বিচারের প্রতি ঈশ্বরের আহবানে বেঁচে থাকা।</w:t>
      </w:r>
    </w:p>
    <w:p/>
    <w:p>
      <w:r xmlns:w="http://schemas.openxmlformats.org/wordprocessingml/2006/main">
        <w:t xml:space="preserve">1. আমোস 5:24 - কিন্তু ন্যায়বিচার জলের মতো গড়িয়ে পড়ুক এবং ন্যায়পরায়ণতা চির প্রবাহিত স্রোতের মতো গড়িয়ে পড়ুক।</w:t>
      </w:r>
    </w:p>
    <w:p/>
    <w:p>
      <w:r xmlns:w="http://schemas.openxmlformats.org/wordprocessingml/2006/main">
        <w:t xml:space="preserve">2. জেমস 2:12-13 - তাই কথা বলুন এবং তাদের মতো কাজ করুন যাদের স্বাধীনতার আইনের অধীনে বিচার করা হবে। কারণ যিনি দয়া করেননি তার বিচার করুণাহীন। রহমত বিচারের উপর জয়লাভ করে।</w:t>
      </w:r>
    </w:p>
    <w:p/>
    <w:p>
      <w:r xmlns:w="http://schemas.openxmlformats.org/wordprocessingml/2006/main">
        <w:t xml:space="preserve">Isaiah 5:4 আমার দ্রাক্ষাক্ষেত্রের জন্য এর চেয়ে বেশি আর কি হতে পারে, যা আমি তাতে করিনি? কেন, যখন আমি দেখেছিলাম যে এটি আঙ্গুরের জন্ম দেবে, তখন আমি বুনো আঙ্গুর নিয়ে এসেছি?</w:t>
      </w:r>
    </w:p>
    <w:p/>
    <w:p>
      <w:r xmlns:w="http://schemas.openxmlformats.org/wordprocessingml/2006/main">
        <w:t xml:space="preserve">ঈশ্বর তাঁর দ্রাক্ষাক্ষেত্রের জন্য যা করতে পারেন তা করেছিলেন, কিন্তু এটি শুধুমাত্র পছন্দসই আঙ্গুরের পরিবর্তে বন্য আঙ্গুর উৎপাদন করেছিল।</w:t>
      </w:r>
    </w:p>
    <w:p/>
    <w:p>
      <w:r xmlns:w="http://schemas.openxmlformats.org/wordprocessingml/2006/main">
        <w:t xml:space="preserve">1: ঈশ্বরের বিশ্বস্ততা বৃথা যায় না, এমনকি যখন আমাদের প্রচেষ্টা তিনি আশা করেন না।</w:t>
      </w:r>
    </w:p>
    <w:p/>
    <w:p>
      <w:r xmlns:w="http://schemas.openxmlformats.org/wordprocessingml/2006/main">
        <w:t xml:space="preserve">2: ঈশ্বরের অনুগ্রহ যথেষ্ট, এমনকি যখন আমাদের আনুগত্য কম হয়।</w:t>
      </w:r>
    </w:p>
    <w:p/>
    <w:p>
      <w:r xmlns:w="http://schemas.openxmlformats.org/wordprocessingml/2006/main">
        <w:t xml:space="preserve">1: বিলাপ 3:22-23 - "তাঁর প্রেমময় দয়া চিরস্থায়ী, এবং সমস্ত প্রজন্মের জন্য তাঁর বিশ্বস্ততা।"</w:t>
      </w:r>
    </w:p>
    <w:p/>
    <w:p>
      <w:r xmlns:w="http://schemas.openxmlformats.org/wordprocessingml/2006/main">
        <w:t xml:space="preserve">2: রোমানস 5:20 - "এছাড়াও আইনটি প্রবেশ করেছে যাতে অপরাধ প্রচুর হতে পারে। কিন্তু যেখানে পাপ প্রচুর ছিল, অনুগ্রহ আরও অনেক বেশি ছিল।"</w:t>
      </w:r>
    </w:p>
    <w:p/>
    <w:p>
      <w:r xmlns:w="http://schemas.openxmlformats.org/wordprocessingml/2006/main">
        <w:t xml:space="preserve">Isaiah 5:5 এবং এখন যাও; আমি আমার দ্রাক্ষাক্ষেত্রের জন্য কি করব তা আমি তোমাকে বলব: আমি তার হেজ সরিয়ে নেব এবং তা খেয়ে ফেলবে; এবং তার প্রাচীর ভেঙ্গে, এবং এটি পদদলিত করা হবে;</w:t>
      </w:r>
    </w:p>
    <w:p/>
    <w:p>
      <w:r xmlns:w="http://schemas.openxmlformats.org/wordprocessingml/2006/main">
        <w:t xml:space="preserve">ঈশ্বর তাঁর দ্রাক্ষাক্ষেত্রের চারপাশে প্রতিরক্ষামূলক হেজ এবং প্রাচীর ধ্বংস করে তাঁর লোকেদের শাস্তি দেওয়ার পরিকল্পনা করেছেন।</w:t>
      </w:r>
    </w:p>
    <w:p/>
    <w:p>
      <w:r xmlns:w="http://schemas.openxmlformats.org/wordprocessingml/2006/main">
        <w:t xml:space="preserve">1. ঈশ্বরের শাস্তি ন্যায়সঙ্গত - ইশাইয়া 5:5</w:t>
      </w:r>
    </w:p>
    <w:p/>
    <w:p>
      <w:r xmlns:w="http://schemas.openxmlformats.org/wordprocessingml/2006/main">
        <w:t xml:space="preserve">2. ঈশ্বরের প্রেম এবং শৃঙ্খলা - ইশাইয়া 5:5</w:t>
      </w:r>
    </w:p>
    <w:p/>
    <w:p>
      <w:r xmlns:w="http://schemas.openxmlformats.org/wordprocessingml/2006/main">
        <w:t xml:space="preserve">1. হিতোপদেশ 15:10 - "যে পথ পরিত্যাগ করে তার জন্য কঠিন শাস্তি; যে তিরস্কারকে ঘৃণা করে সে মারা যাবে।"</w:t>
      </w:r>
    </w:p>
    <w:p/>
    <w:p>
      <w:r xmlns:w="http://schemas.openxmlformats.org/wordprocessingml/2006/main">
        <w:t xml:space="preserve">2. হিব্রু 12:5-11 - "এবং আপনি সেই উপদেশ ভুলে গেছেন যা আপনাকে পুত্র হিসাবে বলে: হে আমার বৎস, প্রভুর শাস্তিকে তুচ্ছ করো না, এবং যখন আপনি তাঁর দ্বারা তিরস্কার করেন তখন নিরুৎসাহিত হন না; যার জন্য প্রভু ভালোবাসেন তিনি শাস্তি দেন, এবং প্রত্যেক পুত্রকে চাবুক দেন যাকে তিনি গ্রহণ করেন।</w:t>
      </w:r>
    </w:p>
    <w:p/>
    <w:p>
      <w:r xmlns:w="http://schemas.openxmlformats.org/wordprocessingml/2006/main">
        <w:t xml:space="preserve">Isaiah 5:6 এবং আমি তা নষ্ট করে দেব; তা ছাঁটাই করা হবে না বা খনন করা হবে না; কিন্তু সেখানে ঝাঁকড়া ও কাঁটাঝোপ আসবে।</w:t>
      </w:r>
    </w:p>
    <w:p/>
    <w:p>
      <w:r xmlns:w="http://schemas.openxmlformats.org/wordprocessingml/2006/main">
        <w:t xml:space="preserve">যারা তাদের সম্পদ বুদ্ধিমত্তার সাথে ব্যবহার করে না এবং তাদের বৃষ্টিকে অস্বীকার করবে ঈশ্বর তাদের ধ্বংস করবেন।</w:t>
      </w:r>
    </w:p>
    <w:p/>
    <w:p>
      <w:r xmlns:w="http://schemas.openxmlformats.org/wordprocessingml/2006/main">
        <w:t xml:space="preserve">1. বিবেকহীন সম্পদ ব্যবস্থাপনার পরিণতি</w:t>
      </w:r>
    </w:p>
    <w:p/>
    <w:p>
      <w:r xmlns:w="http://schemas.openxmlformats.org/wordprocessingml/2006/main">
        <w:t xml:space="preserve">2. ঈশ্বরের আনুগত্যের আশীর্বাদ</w:t>
      </w:r>
    </w:p>
    <w:p/>
    <w:p>
      <w:r xmlns:w="http://schemas.openxmlformats.org/wordprocessingml/2006/main">
        <w:t xml:space="preserve">1. হিতোপদেশ 21:20 - জ্ঞানীদের বাসস্থানে কাঙ্খিত ধন এবং তেল আছে;</w:t>
      </w:r>
    </w:p>
    <w:p/>
    <w:p>
      <w:r xmlns:w="http://schemas.openxmlformats.org/wordprocessingml/2006/main">
        <w:t xml:space="preserve">2. ম্যাথু 5:45 - যাতে আপনি স্বর্গে আপনার পিতার সন্তান হতে পারেন; কারণ তিনি তাঁর সূর্য মন্দ ও ভালোর উপরে উদয় করেন এবং ন্যায়পরায়ণ ও অন্যায়ের উপর বৃষ্টি বর্ষণ করেন।</w:t>
      </w:r>
    </w:p>
    <w:p/>
    <w:p>
      <w:r xmlns:w="http://schemas.openxmlformats.org/wordprocessingml/2006/main">
        <w:t xml:space="preserve">Isaiah 5:7 কারণ বাহিনীগণের সদাপ্রভুর দ্রাক্ষাক্ষেত্র হল ইস্রায়েলের কুল, এবং যিহূদার লোকেরা তার মনোরম উদ্ভিদ; এবং তিনি বিচারের অপেক্ষায় ছিলেন, কিন্তু অত্যাচার দেখছিলেন; ধার্মিকতার জন্য, কিন্তু একটি কান্না দেখ.</w:t>
      </w:r>
    </w:p>
    <w:p/>
    <w:p>
      <w:r xmlns:w="http://schemas.openxmlformats.org/wordprocessingml/2006/main">
        <w:t xml:space="preserve">বাহিনীগণের সদাপ্রভু বিচার ও ধার্মিকতা খোঁজেন কিন্তু অত্যাচার ও আর্তনাদ খুঁজে পান।</w:t>
      </w:r>
    </w:p>
    <w:p/>
    <w:p>
      <w:r xmlns:w="http://schemas.openxmlformats.org/wordprocessingml/2006/main">
        <w:t xml:space="preserve">1. ঈশ্বর আশা করেন যে আমরা ধার্মিক হতে পারি এবং ন্যায়বিচার চাই, কিন্তু প্রায়শই আমরা ব্যর্থ হই এবং পরিবর্তে দুর্ভোগ সৃষ্টি করি।</w:t>
      </w:r>
    </w:p>
    <w:p/>
    <w:p>
      <w:r xmlns:w="http://schemas.openxmlformats.org/wordprocessingml/2006/main">
        <w:t xml:space="preserve">2. আমাদের উচিত ন্যায়বিচার ও ধার্মিকতার একটি জগৎ তৈরি করার চেষ্টা করা, যেমনটি ঈশ্বর চেয়েছিলেন।</w:t>
      </w:r>
    </w:p>
    <w:p/>
    <w:p>
      <w:r xmlns:w="http://schemas.openxmlformats.org/wordprocessingml/2006/main">
        <w:t xml:space="preserve">1. জেমস 1:22-25 - শব্দের কর্মকারী হও, এবং শুধুমাত্র শ্রবণকারী নয়, নিজেদেরকে প্রতারিত কর।</w:t>
      </w:r>
    </w:p>
    <w:p/>
    <w:p>
      <w:r xmlns:w="http://schemas.openxmlformats.org/wordprocessingml/2006/main">
        <w:t xml:space="preserve">2. গালাতীয় 6:7-8 - একজন মানুষ যা কিছু বপন করে, সে তা কাটবে।</w:t>
      </w:r>
    </w:p>
    <w:p/>
    <w:p>
      <w:r xmlns:w="http://schemas.openxmlformats.org/wordprocessingml/2006/main">
        <w:t xml:space="preserve">Isaiah 5:8 ধিক্ তাদের যারা ঘরে ঘরে মিলিত হয়, যারা মাঠের থেকে ক্ষেতে থাকে, যতক্ষণ না কোন জায়গা নেই, যাতে তারা পৃথিবীর মাঝে একা থাকে!</w:t>
      </w:r>
    </w:p>
    <w:p/>
    <w:p>
      <w:r xmlns:w="http://schemas.openxmlformats.org/wordprocessingml/2006/main">
        <w:t xml:space="preserve">উত্তরণটি লোভ এবং অত্যধিক সম্পদ ও সম্পদ অর্জনের বিপদের বিরুদ্ধে সতর্ক করে।</w:t>
      </w:r>
    </w:p>
    <w:p/>
    <w:p>
      <w:r xmlns:w="http://schemas.openxmlformats.org/wordprocessingml/2006/main">
        <w:t xml:space="preserve">1. "লোভের বিপদ: ইশাইয়া 5:8 এর সতর্কবাণী"</w:t>
      </w:r>
    </w:p>
    <w:p/>
    <w:p>
      <w:r xmlns:w="http://schemas.openxmlformats.org/wordprocessingml/2006/main">
        <w:t xml:space="preserve">2. "সন্তুষ্টির আশীর্বাদ: পৃথিবীর মাঝখানে আনন্দ খুঁজে পাওয়া"</w:t>
      </w:r>
    </w:p>
    <w:p/>
    <w:p>
      <w:r xmlns:w="http://schemas.openxmlformats.org/wordprocessingml/2006/main">
        <w:t xml:space="preserve">1. লুক 12:15-21 - ধনী মূর্খের যীশুর দৃষ্টান্ত</w:t>
      </w:r>
    </w:p>
    <w:p/>
    <w:p>
      <w:r xmlns:w="http://schemas.openxmlformats.org/wordprocessingml/2006/main">
        <w:t xml:space="preserve">2. উপদেশক 5:10-12 - যা আছে তা উপভোগ করার এবং লোভ এড়ানোর সতর্কবাণী</w:t>
      </w:r>
    </w:p>
    <w:p/>
    <w:p>
      <w:r xmlns:w="http://schemas.openxmlformats.org/wordprocessingml/2006/main">
        <w:t xml:space="preserve">Isaiah 5:9 আমার কানে সর্বশক্তিমান সদাপ্রভু বলেছেন, সত্যই অনেক বাড়ি ধ্বংস হয়ে যাবে, এমনকী মহান ও সুষ্ঠু, বাসযোগ্য হবে না।</w:t>
      </w:r>
    </w:p>
    <w:p/>
    <w:p>
      <w:r xmlns:w="http://schemas.openxmlformats.org/wordprocessingml/2006/main">
        <w:t xml:space="preserve">ঈশ্বরের বিচার অনেক মহান এবং ন্যায্য ঘর ধ্বংস হবে.</w:t>
      </w:r>
    </w:p>
    <w:p/>
    <w:p>
      <w:r xmlns:w="http://schemas.openxmlformats.org/wordprocessingml/2006/main">
        <w:t xml:space="preserve">1: অহংকার এবং আত্মতৃপ্তি থেকে সাবধান থাকুন, কারণ যারা অনুতাপ করে না তাদের বিচার ঈশ্বর করবেন।</w:t>
      </w:r>
    </w:p>
    <w:p/>
    <w:p>
      <w:r xmlns:w="http://schemas.openxmlformats.org/wordprocessingml/2006/main">
        <w:t xml:space="preserve">2: জীবনে আত্মতুষ্ট হবেন না, কারণ যারা তাকে ভুলে যায় ঈশ্বর তাদের বিচার করেন।</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হিব্রু 10:31, "জীবন্ত ঈশ্বরের হাতে পড়া একটি ভয়ঙ্কর বিষয়।"</w:t>
      </w:r>
    </w:p>
    <w:p/>
    <w:p>
      <w:r xmlns:w="http://schemas.openxmlformats.org/wordprocessingml/2006/main">
        <w:t xml:space="preserve">Isaiah 5:10 হ্যাঁ, দশ একর দ্রাক্ষা ক্ষেতে একটি বাথ ফলবে, এবং হোমারের বীজ থেকে একটি এফাহ হবে৷</w:t>
      </w:r>
    </w:p>
    <w:p/>
    <w:p>
      <w:r xmlns:w="http://schemas.openxmlformats.org/wordprocessingml/2006/main">
        <w:t xml:space="preserve">ইশাইয়া 5:10 আলোচনা করে যে কীভাবে দশ একর আঙ্গুর ক্ষেত শুধুমাত্র একটি স্নান ফলবে এবং কীভাবে একটি হোমারের বীজ একটি এফাহ দেবে।</w:t>
      </w:r>
    </w:p>
    <w:p/>
    <w:p>
      <w:r xmlns:w="http://schemas.openxmlformats.org/wordprocessingml/2006/main">
        <w:t xml:space="preserve">1. বিশ্বাসের শক্তি - কঠিন সময়ে ঈশ্বরকে কীভাবে বিশ্বাস করবেন</w:t>
      </w:r>
    </w:p>
    <w:p/>
    <w:p>
      <w:r xmlns:w="http://schemas.openxmlformats.org/wordprocessingml/2006/main">
        <w:t xml:space="preserve">2. আশীর্বাদের প্রাচুর্য - ঈশ্বরের দেওয়া সমস্ত কিছুর জন্য কীভাবে কৃতজ্ঞ হওয়া যায়</w:t>
      </w:r>
    </w:p>
    <w:p/>
    <w:p>
      <w:r xmlns:w="http://schemas.openxmlformats.org/wordprocessingml/2006/main">
        <w:t xml:space="preserve">1. রোমানস 4:20-21 - তিনি অবিশ্বাসের মাধ্যমে ঈশ্বরের প্রতিশ্রুতিতে স্তব্ধ হননি; কিন্তু তিনি বিশ্বাসে দৃঢ় ছিলেন, ঈশ্বরকে মহিমান্বিত করতেন৷ এবং সম্পূর্ণরূপে প্রত্যয়ী যে, তিনি যা প্রতিশ্রুতি দিয়েছিলেন, তিনি তা পালন করতেও সক্ষম হয়েছেন৷</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Isaiah 5:11 ধিক্ তাদের যারা খুব ভোরে উঠে, যাতে তারা শক্ত পানীয় পান করে; যা রাত অবধি চলতে থাকে, যতক্ষণ না মদ তাদের জ্বালায়!</w:t>
      </w:r>
    </w:p>
    <w:p/>
    <w:p>
      <w:r xmlns:w="http://schemas.openxmlformats.org/wordprocessingml/2006/main">
        <w:t xml:space="preserve">মানুষকে তাদের দিন মদ খাওয়ার বিরুদ্ধে সতর্ক করা হয়।</w:t>
      </w:r>
    </w:p>
    <w:p/>
    <w:p>
      <w:r xmlns:w="http://schemas.openxmlformats.org/wordprocessingml/2006/main">
        <w:t xml:space="preserve">1. মদ্যপানের বিপদ: একটি স্বাস্থ্যকর জীবনের জন্য অ্যালকোহল এড়িয়ে চলা</w:t>
      </w:r>
    </w:p>
    <w:p/>
    <w:p>
      <w:r xmlns:w="http://schemas.openxmlformats.org/wordprocessingml/2006/main">
        <w:t xml:space="preserve">2. সব কিছুর মধ্যে সংযম: জীবনে ভারসাম্য খোঁজা</w:t>
      </w:r>
    </w:p>
    <w:p/>
    <w:p>
      <w:r xmlns:w="http://schemas.openxmlformats.org/wordprocessingml/2006/main">
        <w:t xml:space="preserve">1. হিতোপদেশ 20:1 ওয়াইন একটি উপহাসকারী, শক্তিশালী পানীয় রাগ হয়: এবং যে এর দ্বারা প্রতারিত হয় সে জ্ঞানী নয়।</w:t>
      </w:r>
    </w:p>
    <w:p/>
    <w:p>
      <w:r xmlns:w="http://schemas.openxmlformats.org/wordprocessingml/2006/main">
        <w:t xml:space="preserve">2. গালাতিয়ানস 5:21 হিংসা, খুন, মাতাল, মশগুল, এবং এই ধরনের: যা আমি আপনাকে আগে বলেছি, যেমন আমি অতীতে আপনাকে বলেছি যে যারা এই ধরনের কাজ করে তারা ঈশ্বরের রাজ্যের উত্তরাধিকারী হবে না।</w:t>
      </w:r>
    </w:p>
    <w:p/>
    <w:p>
      <w:r xmlns:w="http://schemas.openxmlformats.org/wordprocessingml/2006/main">
        <w:t xml:space="preserve">Isaiah 5:12 এবং বীণা, বেহাল, টেব্রেট, নল এবং মদ তাদের উৎসবে থাকে; কিন্তু তারা সদাপ্রভুর কাজকে বিবেচনা করে না, তাঁর হাতের কাজকে বিবেচনা করে না।</w:t>
      </w:r>
    </w:p>
    <w:p/>
    <w:p>
      <w:r xmlns:w="http://schemas.openxmlformats.org/wordprocessingml/2006/main">
        <w:t xml:space="preserve">ইশাইয়ার সময়ের লোকেরা প্রভুর কাজ বা তাঁর হাতের অপারেশনকে বিবেচনা করেনি, পরিবর্তে মদ এবং আনন্দ-উদ্দীপনার পক্ষপাতী ছিল।</w:t>
      </w:r>
    </w:p>
    <w:p/>
    <w:p>
      <w:r xmlns:w="http://schemas.openxmlformats.org/wordprocessingml/2006/main">
        <w:t xml:space="preserve">1. প্রভুর কাজ বিবেচনার গুরুত্ব</w:t>
      </w:r>
    </w:p>
    <w:p/>
    <w:p>
      <w:r xmlns:w="http://schemas.openxmlformats.org/wordprocessingml/2006/main">
        <w:t xml:space="preserve">2. আনন্দ এবং অবসরের উপর নির্ভর করার বিপদ</w:t>
      </w:r>
    </w:p>
    <w:p/>
    <w:p>
      <w:r xmlns:w="http://schemas.openxmlformats.org/wordprocessingml/2006/main">
        <w:t xml:space="preserve">1. উপদেশক 9:7-10</w:t>
      </w:r>
    </w:p>
    <w:p/>
    <w:p>
      <w:r xmlns:w="http://schemas.openxmlformats.org/wordprocessingml/2006/main">
        <w:t xml:space="preserve">2. জেমস 4:13-17</w:t>
      </w:r>
    </w:p>
    <w:p/>
    <w:p>
      <w:r xmlns:w="http://schemas.openxmlformats.org/wordprocessingml/2006/main">
        <w:t xml:space="preserve">Isaiah 5:13 তাই আমার লোকেরা বন্দী হয়ে গেছে, কারণ তাদের জ্ঞান নেই; এবং তাদের সম্মানিত লোকেরা ক্ষুধার্ত, এবং তাদের জনতা তৃষ্ণায় শুকিয়ে গেছে।</w:t>
      </w:r>
    </w:p>
    <w:p/>
    <w:p>
      <w:r xmlns:w="http://schemas.openxmlformats.org/wordprocessingml/2006/main">
        <w:t xml:space="preserve">জ্ঞানের অভাবের কারণে ঈশ্বরের লোকদের বন্দী করা হয়েছে। তাদের নেতারা অনাহারে এবং জনগণ পিপাসায় কাতর।</w:t>
      </w:r>
    </w:p>
    <w:p/>
    <w:p>
      <w:r xmlns:w="http://schemas.openxmlformats.org/wordprocessingml/2006/main">
        <w:t xml:space="preserve">1. বন্দী অবস্থায় ঈশ্বরের লোকেরা - কেন জ্ঞান অত্যাবশ্যক</w:t>
      </w:r>
    </w:p>
    <w:p/>
    <w:p>
      <w:r xmlns:w="http://schemas.openxmlformats.org/wordprocessingml/2006/main">
        <w:t xml:space="preserve">2. অজ্ঞতার পরিণতি - যখন জ্ঞানের অভাব বিপর্যয়ের দিকে নিয়ে যায়</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Hosea 4:6 - আমার প্রজারা জ্ঞানের অভাবে ধ্বংস হয়ে গেছে: কারণ তুমি জ্ঞানকে প্রত্যাখ্যান করেছ, আমিও তোমাকে প্রত্যাখ্যান করব, যে তুমি আমার কোন যাজক হবে না: তুমি তোমার ঈশ্বরের আইন ভুলে গিয়েছ, আমিও তোমাকে প্রত্যাখ্যান করব। তোমার সন্তানদের ভুলে যাও।</w:t>
      </w:r>
    </w:p>
    <w:p/>
    <w:p>
      <w:r xmlns:w="http://schemas.openxmlformats.org/wordprocessingml/2006/main">
        <w:t xml:space="preserve">Isaiah 5:14 অতএব জাহান্নাম নিজেকে বড় করেছে, এবং পরিমাপ ছাড়াই তার মুখ খুলেছে: এবং তাদের গৌরব, তাদের ভিড়, তাদের আড়ম্বর, এবং যে আনন্দ করে, সে তাতে নামবে৷</w:t>
      </w:r>
    </w:p>
    <w:p/>
    <w:p>
      <w:r xmlns:w="http://schemas.openxmlformats.org/wordprocessingml/2006/main">
        <w:t xml:space="preserve">জাহান্নাম একটি মহান যন্ত্রণার জায়গা যা পরিমাপ করা যায় না এবং যারা ঈশ্বরকে অনুসরণ করে না তাদের সেখানে পাঠানো হবে।</w:t>
      </w:r>
    </w:p>
    <w:p/>
    <w:p>
      <w:r xmlns:w="http://schemas.openxmlformats.org/wordprocessingml/2006/main">
        <w:t xml:space="preserve">1. "জাহান্নামের বাস্তবতা: ঈশ্বরের সতর্কতাকে গুরুত্ব সহকারে নেওয়া"</w:t>
      </w:r>
    </w:p>
    <w:p/>
    <w:p>
      <w:r xmlns:w="http://schemas.openxmlformats.org/wordprocessingml/2006/main">
        <w:t xml:space="preserve">2. "বিশ্বাসের জীবন যাপন: নরকের ক্ষতিগুলি এড়ানো"</w:t>
      </w:r>
    </w:p>
    <w:p/>
    <w:p>
      <w:r xmlns:w="http://schemas.openxmlformats.org/wordprocessingml/2006/main">
        <w:t xml:space="preserve">1. লূক 12:5, "কিন্তু আমি তোমাকে দেখাব কাকে তোমার ভয় করা উচিত: তাকে ভয় করো, যিনি মৃতদেহ হত্যার পর, তোমাকে নরকে নিক্ষেপ করার ক্ষমতা রাখেন। হ্যাঁ, আমি তোমাকে বলছি, তাকে ভয় করো।"</w:t>
      </w:r>
    </w:p>
    <w:p/>
    <w:p>
      <w:r xmlns:w="http://schemas.openxmlformats.org/wordprocessingml/2006/main">
        <w:t xml:space="preserve">2. জেমস 4:17, "অতএব, যে সঠিক কাজটি করতে জানে এবং তা করে না, তার কাছে এটি পাপ।"</w:t>
      </w:r>
    </w:p>
    <w:p/>
    <w:p>
      <w:r xmlns:w="http://schemas.openxmlformats.org/wordprocessingml/2006/main">
        <w:t xml:space="preserve">ইশাইয়া 5:15 এবং নীচ লোককে নামানো হবে, এবং শক্তিশালী লোককে নত করা হবে, এবং উচ্চদের চোখ নত হবে:</w:t>
      </w:r>
    </w:p>
    <w:p/>
    <w:p>
      <w:r xmlns:w="http://schemas.openxmlformats.org/wordprocessingml/2006/main">
        <w:t xml:space="preserve">ঈশ্বর তাদের নম্র করেন যারা গর্বিত এবং শক্তিশালী, আমাদের নিজেদের মৃত্যু এবং তাঁর উপর আমাদের নির্ভরতার কথা স্মরণ করিয়ে দেন।</w:t>
      </w:r>
    </w:p>
    <w:p/>
    <w:p>
      <w:r xmlns:w="http://schemas.openxmlformats.org/wordprocessingml/2006/main">
        <w:t xml:space="preserve">1. পতনের আগে গর্ব আসে - হিতোপদেশ 16:18</w:t>
      </w:r>
    </w:p>
    <w:p/>
    <w:p>
      <w:r xmlns:w="http://schemas.openxmlformats.org/wordprocessingml/2006/main">
        <w:t xml:space="preserve">2. নম্রতার প্রতি ঈশ্বরের আহ্বান - জেমস 4:10</w:t>
      </w:r>
    </w:p>
    <w:p/>
    <w:p>
      <w:r xmlns:w="http://schemas.openxmlformats.org/wordprocessingml/2006/main">
        <w:t xml:space="preserve">1. চাকরি 22:29 - যখন পুরুষদের নিচে ফেলে দেওয়া হবে, তখন আপনি বলবেন, উপরে তোলা আছে; এবং তিনি নম্র ব্যক্তিকে রক্ষা করবেন।</w:t>
      </w:r>
    </w:p>
    <w:p/>
    <w:p>
      <w:r xmlns:w="http://schemas.openxmlformats.org/wordprocessingml/2006/main">
        <w:t xml:space="preserve">2. গীতসংহিতা 149:4 - কারণ প্রভু তাঁর লোকেদের মধ্যে খুশি হন: তিনি নম্রদের পরিত্রাণ দিয়ে সুন্দর করবেন৷</w:t>
      </w:r>
    </w:p>
    <w:p/>
    <w:p>
      <w:r xmlns:w="http://schemas.openxmlformats.org/wordprocessingml/2006/main">
        <w:t xml:space="preserve">Isaiah 5:16 কিন্তু বাহিনীগণের সদাপ্রভু বিচারে উচ্চতর হবেন, এবং পবিত্র ঈশ্বরকে ধার্মিকতায় পবিত্র করা হবে।</w:t>
      </w:r>
    </w:p>
    <w:p/>
    <w:p>
      <w:r xmlns:w="http://schemas.openxmlformats.org/wordprocessingml/2006/main">
        <w:t xml:space="preserve">বাহিনীগণের প্রভু বিচারে মহিমান্বিত হবেন, এবং ঈশ্বর ধার্মিকতায় পবিত্র হবেন।</w:t>
      </w:r>
    </w:p>
    <w:p/>
    <w:p>
      <w:r xmlns:w="http://schemas.openxmlformats.org/wordprocessingml/2006/main">
        <w:t xml:space="preserve">1. ঈশ্বরের অক্ষয় চরিত্র</w:t>
      </w:r>
    </w:p>
    <w:p/>
    <w:p>
      <w:r xmlns:w="http://schemas.openxmlformats.org/wordprocessingml/2006/main">
        <w:t xml:space="preserve">2. ঈশ্বরের পবিত্রতা</w:t>
      </w:r>
    </w:p>
    <w:p/>
    <w:p>
      <w:r xmlns:w="http://schemas.openxmlformats.org/wordprocessingml/2006/main">
        <w:t xml:space="preserve">1. গীতসংহিতা 145:17 - "প্রভু তাঁর সমস্ত পথে ধার্মিক এবং তাঁর সমস্ত কাজে পবিত্র৷"</w:t>
      </w:r>
    </w:p>
    <w:p/>
    <w:p>
      <w:r xmlns:w="http://schemas.openxmlformats.org/wordprocessingml/2006/main">
        <w:t xml:space="preserve">2. ইশাইয়া 6:3 - "এবং একে অপরের কাছে চিৎকার করে বলল, পবিত্র, পবিত্র, পবিত্র, সর্বশক্তিমান প্রভু: সমগ্র পৃথিবী তাঁর মহিমায় পরিপূর্ণ।"</w:t>
      </w:r>
    </w:p>
    <w:p/>
    <w:p>
      <w:r xmlns:w="http://schemas.openxmlformats.org/wordprocessingml/2006/main">
        <w:t xml:space="preserve">Isaiah 5:17 তারপর মেষশাবক তাদের পদ্ধতি অনুসারে খাওয়াবে, এবং মোটা লোকদের নোংরা জায়গাগুলি বিদেশীরা খাবে।</w:t>
      </w:r>
    </w:p>
    <w:p/>
    <w:p>
      <w:r xmlns:w="http://schemas.openxmlformats.org/wordprocessingml/2006/main">
        <w:t xml:space="preserve">ঈশ্বর অহংকার এবং তাঁর সতর্কবাণী উপেক্ষা করার পরিণতির বিরুদ্ধে সতর্ক করেন।</w:t>
      </w:r>
    </w:p>
    <w:p/>
    <w:p>
      <w:r xmlns:w="http://schemas.openxmlformats.org/wordprocessingml/2006/main">
        <w:t xml:space="preserve">1: আমাদের অবশ্যই ঈশ্বরের সামনে নিজেদেরকে বিনীত হতে হবে এবং আমাদের প্রতি তাঁর সতর্কবার্তা শুনতে হবে যাতে আমরা তাঁর আশীর্বাদের পূর্ণতা অনুভব করতে পারি।</w:t>
      </w:r>
    </w:p>
    <w:p/>
    <w:p>
      <w:r xmlns:w="http://schemas.openxmlformats.org/wordprocessingml/2006/main">
        <w:t xml:space="preserve">2: আসুন আমরা সেই মোটা ব্যক্তিদের মত না হই যারা ঈশ্বরের সতর্কবাণী উপেক্ষা করেছে এবং পরিণতি ভোগ করেছে, বরং ঈশ্বরের নিখুঁত জ্ঞানের উপর আস্থা রাখতে ইচ্ছুক।</w:t>
      </w:r>
    </w:p>
    <w:p/>
    <w:p>
      <w:r xmlns:w="http://schemas.openxmlformats.org/wordprocessingml/2006/main">
        <w:t xml:space="preserve">1: জেমস 4:6-7 - কিন্তু তিনি আরও অনুগ্রহ দেন। তাই এটা বলে, ঈশ্বর গর্বিতদের প্রতিরোধ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ইশাইয়া 5:18 ধিক্ তাদের জন্য যারা অসারতার দড়ি দিয়ে অন্যায় টানে এবং গাড়ির দড়ি দিয়ে পাপ করে।</w:t>
      </w:r>
    </w:p>
    <w:p/>
    <w:p>
      <w:r xmlns:w="http://schemas.openxmlformats.org/wordprocessingml/2006/main">
        <w:t xml:space="preserve">খারাপ কাজ এবং পাপ করার পরিণতি সম্পর্কে মানুষকে সতর্ক করা হয়।</w:t>
      </w:r>
    </w:p>
    <w:p/>
    <w:p>
      <w:r xmlns:w="http://schemas.openxmlformats.org/wordprocessingml/2006/main">
        <w:t xml:space="preserve">1. ভ্যানিটির দড়ি দিয়ে অন্যায় আঁকার বিপদ</w:t>
      </w:r>
    </w:p>
    <w:p/>
    <w:p>
      <w:r xmlns:w="http://schemas.openxmlformats.org/wordprocessingml/2006/main">
        <w:t xml:space="preserve">2. পাপের পরিণতি</w:t>
      </w:r>
    </w:p>
    <w:p/>
    <w:p>
      <w:r xmlns:w="http://schemas.openxmlformats.org/wordprocessingml/2006/main">
        <w:t xml:space="preserve">1. জেমস 1:15 - "অতঃপর, ইচ্ছা গর্ভধারণের পরে, এটি পাপের জন্ম দেয়; এবং পাপ, যখন এটি পূর্ণ বয়স্ক হয়, তখন মৃত্যুর জন্ম দেয়।"</w:t>
      </w:r>
    </w:p>
    <w:p/>
    <w:p>
      <w:r xmlns:w="http://schemas.openxmlformats.org/wordprocessingml/2006/main">
        <w:t xml:space="preserve">2. ইজেকিয়েল 18:4 - "দেখুন, সমস্ত আত্মা আমার; পিতার আত্মা এবং পুত্রের আত্মাও আমার: যে আত্মা পাপ করে সে মরবে।"</w:t>
      </w:r>
    </w:p>
    <w:p/>
    <w:p>
      <w:r xmlns:w="http://schemas.openxmlformats.org/wordprocessingml/2006/main">
        <w:t xml:space="preserve">Isaiah 5:19 যেগুলো বলে, সে ত্বরান্বিত করুক, এবং তার কাজ ত্বরান্বিত করুক, যাতে আমরা তা দেখতে পাই: এবং ইস্রায়েলের পবিত্রতমের পরামর্শ কাছে আসুক এবং আমরা তা জানতে পারি।</w:t>
      </w:r>
    </w:p>
    <w:p/>
    <w:p>
      <w:r xmlns:w="http://schemas.openxmlformats.org/wordprocessingml/2006/main">
        <w:t xml:space="preserve">লোকেরা ঈশ্বরকে দ্রুত কাজ করতে এবং তাঁর পরিকল্পনা প্রকাশ করার জন্য অনুরোধ করছে যাতে তারা এটি বুঝতে পারে।</w:t>
      </w:r>
    </w:p>
    <w:p/>
    <w:p>
      <w:r xmlns:w="http://schemas.openxmlformats.org/wordprocessingml/2006/main">
        <w:t xml:space="preserve">1. ঈশ্বরের সময় নিখুঁত - তাঁর পরিকল্পনায় বিশ্বাস করতে শেখা</w:t>
      </w:r>
    </w:p>
    <w:p/>
    <w:p>
      <w:r xmlns:w="http://schemas.openxmlformats.org/wordprocessingml/2006/main">
        <w:t xml:space="preserve">2. বিশ্বাসের শক্তি - ঈশ্বরের ইচ্ছার রহস্যকে আলিঙ্গন করা</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Isaiah 5:20 ধিক্ তাদের যারা মন্দকে মঙ্গল ও মন্দ বলে; আলোর বদলে অন্ধকার আর অন্ধকারের বদলে আলো৷ যে মিষ্টির বদলে তেতো, আর তেতোর বদলে মিষ্টি!</w:t>
      </w:r>
    </w:p>
    <w:p/>
    <w:p>
      <w:r xmlns:w="http://schemas.openxmlformats.org/wordprocessingml/2006/main">
        <w:t xml:space="preserve">ইশাইয়া মন্দকে ভাল এবং ভাল মন্দ কল করার বিরুদ্ধে সতর্ক করেছেন, সেইসাথে আলোর জন্য অন্ধকার এবং মিষ্টির জন্য তিক্ততা বিনিময় করার বিরুদ্ধে।</w:t>
      </w:r>
    </w:p>
    <w:p/>
    <w:p>
      <w:r xmlns:w="http://schemas.openxmlformats.org/wordprocessingml/2006/main">
        <w:t xml:space="preserve">1. নৈতিক আপেক্ষিকতার বিরুদ্ধে একটি সতর্কতা</w:t>
      </w:r>
    </w:p>
    <w:p/>
    <w:p>
      <w:r xmlns:w="http://schemas.openxmlformats.org/wordprocessingml/2006/main">
        <w:t xml:space="preserve">2. ভালো এবং মন্দকে বিভ্রান্ত করার বিপদ</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Isaiah 5:21 ধিক্ তাদের যারা নিজের চোখে জ্ঞানী এবং নিজের চোখে বিচক্ষণ!</w:t>
      </w:r>
    </w:p>
    <w:p/>
    <w:p>
      <w:r xmlns:w="http://schemas.openxmlformats.org/wordprocessingml/2006/main">
        <w:t xml:space="preserve">উত্তরণ গর্ব ও অহংকার বিরুদ্ধে সতর্ক করে দেয়।</w:t>
      </w:r>
    </w:p>
    <w:p/>
    <w:p>
      <w:r xmlns:w="http://schemas.openxmlformats.org/wordprocessingml/2006/main">
        <w:t xml:space="preserve">1. গর্ব একটি পতনের আগে যায়.</w:t>
      </w:r>
    </w:p>
    <w:p/>
    <w:p>
      <w:r xmlns:w="http://schemas.openxmlformats.org/wordprocessingml/2006/main">
        <w:t xml:space="preserve">2. অহংকার থেকে সাবধান থাকুন এবং আল্লাহর উপর ভরসা রাখুন।</w:t>
      </w:r>
    </w:p>
    <w:p/>
    <w:p>
      <w:r xmlns:w="http://schemas.openxmlformats.org/wordprocessingml/2006/main">
        <w:t xml:space="preserve">1.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Isaiah 5:22 ধিক্ তাদের জন্য যারা দ্রাক্ষারস পান করতে শক্তিশালী, এবং শক্তিশালী পানীয় মিশ্রিত করার জন্য শক্তিশালী লোকরা।</w:t>
      </w:r>
    </w:p>
    <w:p/>
    <w:p>
      <w:r xmlns:w="http://schemas.openxmlformats.org/wordprocessingml/2006/main">
        <w:t xml:space="preserve">যারা শক্তিশালী এবং শক্তিশালী তাদের অত্যধিক মদ্যপানের জন্য নিন্দা করা হয়।</w:t>
      </w:r>
    </w:p>
    <w:p/>
    <w:p>
      <w:r xmlns:w="http://schemas.openxmlformats.org/wordprocessingml/2006/main">
        <w:t xml:space="preserve">1. "অতিরিক্ত মদ্যপানের বিপদ"</w:t>
      </w:r>
    </w:p>
    <w:p/>
    <w:p>
      <w:r xmlns:w="http://schemas.openxmlformats.org/wordprocessingml/2006/main">
        <w:t xml:space="preserve">2. "সংযম করার জন্য ঈশ্বরের আহ্বান"</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গালাতীয় 5:19-21 - "এখন মাংসের কাজগুলি প্রকাশ পেয়েছে, যা এইগুলি হল; ব্যভিচার, ব্যভিচার, অশুচিতা, লম্পটতা, মূর্তিপূজা, জাদুবিদ্যা, ঘৃণা, ভিন্নতা, অনুকরণ, ক্রোধ, কলহ, বিদ্রোহ, ধর্মদ্রোহিতা, হিংসা , খুন, মাতাল, মশগুল, এবং এই ধরনের: যা আমি আপনাকে আগেই বলেছি, যেমন আমি অতীতেও বলেছি, যারা এই ধরনের কাজ করে তারা ঈশ্বরের রাজ্যের উত্তরাধিকারী হবে না।"</w:t>
      </w:r>
    </w:p>
    <w:p/>
    <w:p>
      <w:r xmlns:w="http://schemas.openxmlformats.org/wordprocessingml/2006/main">
        <w:t xml:space="preserve">Isaiah 5:23 যা পুরষ্কারের জন্য দুষ্টকে ন্যায়সঙ্গত করে এবং তার কাছ থেকে ধার্মিকদের ধার্মিকতা কেড়ে নেয়!</w:t>
      </w:r>
    </w:p>
    <w:p/>
    <w:p>
      <w:r xmlns:w="http://schemas.openxmlformats.org/wordprocessingml/2006/main">
        <w:t xml:space="preserve">অনুচ্ছেদটি এমন একটি পরিস্থিতির কথা বলে যেখানে দুষ্টরা পুরস্কৃত হয় এবং ধার্মিকরা তাদের ধার্মিকতা থেকে বঞ্চিত হয়।</w:t>
      </w:r>
    </w:p>
    <w:p/>
    <w:p>
      <w:r xmlns:w="http://schemas.openxmlformats.org/wordprocessingml/2006/main">
        <w:t xml:space="preserve">1. ঈশ্বর ন্যায়পরায়ণ এবং ধার্মিকতাকে সমর্থন করেন - ইশাইয়া 5:23</w:t>
      </w:r>
    </w:p>
    <w:p/>
    <w:p>
      <w:r xmlns:w="http://schemas.openxmlformats.org/wordprocessingml/2006/main">
        <w:t xml:space="preserve">2. আমাদের পুরষ্কার ধার্মিকতায় পাওয়া যায় - ইশাইয়া 5:23</w:t>
      </w:r>
    </w:p>
    <w:p/>
    <w:p>
      <w:r xmlns:w="http://schemas.openxmlformats.org/wordprocessingml/2006/main">
        <w:t xml:space="preserve">1. হিতোপদেশ 11:3 - ন্যায়পরায়ণদের সততা তাদের পথ দেখায়, কিন্তু বিশ্বাসঘাতকদের কুটিলতা তাদের ধ্বংস করে।</w:t>
      </w:r>
    </w:p>
    <w:p/>
    <w:p>
      <w:r xmlns:w="http://schemas.openxmlformats.org/wordprocessingml/2006/main">
        <w:t xml:space="preserve">2. গীতসংহিতা 37:3 - সদাপ্রভুর উপর আস্থা রাখুন এবং ভাল কাজ করুন; দেশে বাস করুন এবং বিশ্বস্ততার সাথে বন্ধুত্ব করুন।</w:t>
      </w:r>
    </w:p>
    <w:p/>
    <w:p>
      <w:r xmlns:w="http://schemas.openxmlformats.org/wordprocessingml/2006/main">
        <w:t xml:space="preserve">Isaiah 5:24 সেইজন্য আগুন যেমন খড়কে গ্রাস করে, এবং শিখা তুষকে গ্রাস করে, তেমনি তাদের মূল পচা হয়ে যাবে, এবং তাদের ফুল ধুলার মত উঠে যাবে, কারণ তারা সর্বশক্তিমান সদাপ্রভুর আইন বাতিল করেছে এবং ইস্রায়েলের পবিত্রতমের বাক্যকে অবজ্ঞা করেছিল।</w:t>
      </w:r>
    </w:p>
    <w:p/>
    <w:p>
      <w:r xmlns:w="http://schemas.openxmlformats.org/wordprocessingml/2006/main">
        <w:t xml:space="preserve">যারা তাঁর আইন ও শব্দকে প্রত্যাখ্যান করে তাদের উপর ঈশ্বরের বিচার কঠোর হবে।</w:t>
      </w:r>
    </w:p>
    <w:p/>
    <w:p>
      <w:r xmlns:w="http://schemas.openxmlformats.org/wordprocessingml/2006/main">
        <w:t xml:space="preserve">1. ঈশ্বরের বাক্য প্রত্যাখ্যান করার পরিণতি 2. খড় এবং তুষের ধ্বংস</w:t>
      </w:r>
    </w:p>
    <w:p/>
    <w:p>
      <w:r xmlns:w="http://schemas.openxmlformats.org/wordprocessingml/2006/main">
        <w:t xml:space="preserve">1. হিতোপদেশ 15:29 - "প্রভু দুষ্টদের থেকে দূরে, কিন্তু তিনি ধার্মিকদের প্রার্থনা শোনেন।" 2. জেমস 4:17 - "সুতরাং যে কেউ সঠিক কাজটি করতে জানে এবং তা করতে ব্যর্থ হয়, তার জন্য এটি পাপ।"</w:t>
      </w:r>
    </w:p>
    <w:p/>
    <w:p>
      <w:r xmlns:w="http://schemas.openxmlformats.org/wordprocessingml/2006/main">
        <w:t xml:space="preserve">Isaiah 5:25 সেইজন্য সদাপ্রভুর ক্রোধ তাঁর লোকদের বিরুদ্ধে জ্বলে উঠেছে, এবং তিনি তাদের বিরুদ্ধে তাঁর হাত বাড়িয়েছেন এবং তাদের আঘাত করেছেন; এবং পাহাড়গুলি কেঁপে উঠল, এবং তাদের মৃতদেহ রাস্তার মাঝখানে ছিঁড়ে গেল। এই সমস্ত কিছুর জন্য তার রাগ দূর হয় না, কিন্তু তার হাত এখনও প্রসারিত হয়।</w:t>
      </w:r>
    </w:p>
    <w:p/>
    <w:p>
      <w:r xmlns:w="http://schemas.openxmlformats.org/wordprocessingml/2006/main">
        <w:t xml:space="preserve">ঈশ্বরের ক্রোধ তাঁর লোকদের উপর প্রজ্বলিত হয়েছে এবং তিনি তাদের আঘাত করেছেন, যার ফলে পাহাড়গুলি কাঁপছে। তাঁর ক্রোধ তখনও সরেনি এবং তাঁর হাত এখনও প্রসারিত।</w:t>
      </w:r>
    </w:p>
    <w:p/>
    <w:p>
      <w:r xmlns:w="http://schemas.openxmlformats.org/wordprocessingml/2006/main">
        <w:t xml:space="preserve">1. ঈশ্বরের ইচ্ছা মেনে চলার গুরুত্ব</w:t>
      </w:r>
    </w:p>
    <w:p/>
    <w:p>
      <w:r xmlns:w="http://schemas.openxmlformats.org/wordprocessingml/2006/main">
        <w:t xml:space="preserve">2. ঈশ্বরের রহমত এবং ক্রোধ</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Hosea 11:8 - ইফ্রয়িম, আমি কিভাবে তোমাকে ছেড়ে দেব? ইস্রায়েল, আমি কিভাবে তোমাকে উদ্ধার করব? আমি কিভাবে তোমাকে আদমার মত করব? আমি কিভাবে তোমাকে সবোয়িমের মত স্থাপন করব? আমার হৃদয় আমার মধ্যে পরিণত হয়েছে, আমার অনুতাপ একসাথে জ্বলে উঠেছে।</w:t>
      </w:r>
    </w:p>
    <w:p/>
    <w:p>
      <w:r xmlns:w="http://schemas.openxmlformats.org/wordprocessingml/2006/main">
        <w:t xml:space="preserve">Isaiah 5:26 এবং তিনি দূর থেকে জাতিদের কাছে একটি চিহ্ন তুলবেন, এবং পৃথিবীর প্রান্ত থেকে তাদের কাছে শিস করবেন: এবং দেখ, তারা দ্রুত গতিতে আসবে:</w:t>
      </w:r>
    </w:p>
    <w:p/>
    <w:p>
      <w:r xmlns:w="http://schemas.openxmlformats.org/wordprocessingml/2006/main">
        <w:t xml:space="preserve">ইশাইয়ার এই অনুচ্ছেদটি ঈশ্বরের কথা বলে যে তিনি জাতিদের কাছে একটি ব্যানার তুলেছেন এবং তাদের তাঁর কাছে আসার আহ্বান জানিয়েছেন।</w:t>
      </w:r>
    </w:p>
    <w:p/>
    <w:p>
      <w:r xmlns:w="http://schemas.openxmlformats.org/wordprocessingml/2006/main">
        <w:t xml:space="preserve">1: আমরা ঈশ্বরের ডাকে সাড়া দেওয়ার জন্য এবং তিনি যেখানেই নেতৃত্ব দেন তাকে অনুসরণ করার জন্য বলা হয়েছে।</w:t>
      </w:r>
    </w:p>
    <w:p/>
    <w:p>
      <w:r xmlns:w="http://schemas.openxmlformats.org/wordprocessingml/2006/main">
        <w:t xml:space="preserve">2: আমাদের অবশ্যই ঈশ্বরের ডাকে সাড়া দেওয়ার জন্য প্রস্তুত থাকতে হবে এবং তিনি যেখানেই আমাদের পথ দেখান সেখানে যেতে প্রস্তুত থাকতে হবে।</w:t>
      </w:r>
    </w:p>
    <w:p/>
    <w:p>
      <w:r xmlns:w="http://schemas.openxmlformats.org/wordprocessingml/2006/main">
        <w:t xml:space="preserve">1: রোমানস 10:15 - এবং পাঠানো না হলে কেউ কীভাবে প্রচার করতে পারে? যেমন লেখা আছে: "যারা সুসংবাদ নিয়ে আসে তাদের পা কত সুন্দর!"</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Isaiah 5:27 তাদের মধ্যে কেউ ক্লান্ত হবে না বা হোঁচট খাবে না; কেউ ঘুমোবে না বা ঘুমোবে না; তাদের কোমরের কোমর খুলে দেওয়া হবে না, তাদের জুতার ফিতাও ভাঙা হবে না।</w:t>
      </w:r>
    </w:p>
    <w:p/>
    <w:p>
      <w:r xmlns:w="http://schemas.openxmlformats.org/wordprocessingml/2006/main">
        <w:t xml:space="preserve">ঈশ্বর তাঁর লোকদের যে কোনো ধরনের শারীরিক ক্ষতি থেকে রক্ষা করবেন এবং তাদের শক্তি ও নিরাপত্তা দেবেন।</w:t>
      </w:r>
    </w:p>
    <w:p/>
    <w:p>
      <w:r xmlns:w="http://schemas.openxmlformats.org/wordprocessingml/2006/main">
        <w:t xml:space="preserve">1. ঈশ্বরের শক্তি এবং নিরাপত্তা - ইশাইয়া 5:27</w:t>
      </w:r>
    </w:p>
    <w:p/>
    <w:p>
      <w:r xmlns:w="http://schemas.openxmlformats.org/wordprocessingml/2006/main">
        <w:t xml:space="preserve">2. ঈশ্বরের সুরক্ষা - ইশাইয়া 5:27</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গীতসংহিতা 91:4 - তিনি আপনাকে তার পিনিয়ন দিয়ে ঢেকে দেবেন, এবং তার ডানার নীচে আপনি আশ্রয় পাবেন; তার বিশ্বস্ততা একটি ঢাল এবং বকলার.</w:t>
      </w:r>
    </w:p>
    <w:p/>
    <w:p>
      <w:r xmlns:w="http://schemas.openxmlformats.org/wordprocessingml/2006/main">
        <w:t xml:space="preserve">Isaiah 5:28 যাদের তীরগুলি তীক্ষ্ণ, এবং তাদের সমস্ত ধনুক বাঁকানো, তাদের ঘোড়ার খুরগুলি চকমকির মতো এবং তাদের চাকাগুলি ঘূর্ণিঝড়ের মতো গণনা করা হবে:</w:t>
      </w:r>
    </w:p>
    <w:p/>
    <w:p>
      <w:r xmlns:w="http://schemas.openxmlformats.org/wordprocessingml/2006/main">
        <w:t xml:space="preserve">উত্তরণটি তাঁর শত্রুদের উপর ঈশ্বরের কঠোর বিচার সম্পর্কে।</w:t>
      </w:r>
    </w:p>
    <w:p/>
    <w:p>
      <w:r xmlns:w="http://schemas.openxmlformats.org/wordprocessingml/2006/main">
        <w:t xml:space="preserve">1. ঈশ্বরের ন্যায়পরায়ণতা এবং ন্যায়বিচার: তাঁর ন্যায়পরায়ণ বিচারে বিশ্বাস করা</w:t>
      </w:r>
    </w:p>
    <w:p/>
    <w:p>
      <w:r xmlns:w="http://schemas.openxmlformats.org/wordprocessingml/2006/main">
        <w:t xml:space="preserve">2. ঈশ্বরকে আমাদের যুদ্ধে লড়তে দেওয়া: তাঁর শক্তি এবং শক্তির উপর নির্ভর করা</w:t>
      </w:r>
    </w:p>
    <w:p/>
    <w:p>
      <w:r xmlns:w="http://schemas.openxmlformats.org/wordprocessingml/2006/main">
        <w:t xml:space="preserve">1. গীতসংহিতা 9:7-9 - কিন্তু প্রভু চিরকালের জন্য সিংহাসনে বসে আছেন; তিনি ন্যায়বিচারের জন্য তাঁর সিংহাসন স্থাপন করেছেন, এবং তিনি ন্যায়ের সাথে বিশ্বের বিচার করেন; তিনি ন্যায়পরায়ণতার সঙ্গে লোকদের বিচার করেন। সদাপ্রভু নিপীড়িতদের জন্য দুর্গ, কষ্টের সময়ে দুর্গ। আর যারা তোমার নাম জানে তারা তোমার উপর ভরসা করে, কেননা হে সদাপ্রভু, যারা তোমাকে খোঁজে তাদের ত্যাগ করেননি।</w:t>
      </w:r>
    </w:p>
    <w:p/>
    <w:p>
      <w:r xmlns:w="http://schemas.openxmlformats.org/wordprocessingml/2006/main">
        <w:t xml:space="preserve">2. ইশাইয়া 59:15-16 - সত্যের অভাব রয়েছে, এবং যে মন্দ থেকে দূরে থাকে সে নিজেকে শিকার করে। সদাপ্রভু তা দেখেছিলেন এবং ন্যায়বিচার না হওয়ায় তিনি অসন্তুষ্ট হন। তিনি দেখলেন যে সেখানে কেউ নেই, এবং আশ্চর্য হয়েছিলেন যে সুপারিশ করার কেউ নেই; তখন তার নিজের বাহু তাকে উদ্ধার এনেছিল এবং তার ধার্মিকতা তাকে সমর্থন করেছিল।</w:t>
      </w:r>
    </w:p>
    <w:p/>
    <w:p>
      <w:r xmlns:w="http://schemas.openxmlformats.org/wordprocessingml/2006/main">
        <w:t xml:space="preserve">Isaiah 5:29 তাদের গর্জন সিংহের মত হবে, তারা তরুণ সিংহের মত গর্জন করবে; হ্যাঁ, তারা গর্জন করবে এবং শিকারকে ধরে রাখবে, এবং নিরাপদে নিয়ে যাবে, এবং কেউ তা উদ্ধার করবে না।</w:t>
      </w:r>
    </w:p>
    <w:p/>
    <w:p>
      <w:r xmlns:w="http://schemas.openxmlformats.org/wordprocessingml/2006/main">
        <w:t xml:space="preserve">ঈশ্বরের লোকেদেরকে সিংহের সাথে তুলনা করা হয়, তাদের যা আছে তা নেওয়ার জন্য শক্তি এবং শক্তি রয়েছে এবং কেউ তাদের থামাতে পারে না।</w:t>
      </w:r>
    </w:p>
    <w:p/>
    <w:p>
      <w:r xmlns:w="http://schemas.openxmlformats.org/wordprocessingml/2006/main">
        <w:t xml:space="preserve">1. "প্রভুর লোকদের শক্তি"</w:t>
      </w:r>
    </w:p>
    <w:p/>
    <w:p>
      <w:r xmlns:w="http://schemas.openxmlformats.org/wordprocessingml/2006/main">
        <w:t xml:space="preserve">2. "ঈশ্বর আমাদের রক্ষাকর্তা"</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Isaiah 5:30 এবং সেই দিন তারা সমুদ্রের গর্জনের মতো তাদের বিরুদ্ধে গর্জন করবে: এবং যদি কেউ জমির দিকে তাকায়, অন্ধকার এবং দুঃখ দেখবে, এবং তার স্বর্গে আলো অন্ধকার হয়ে গেছে।</w:t>
      </w:r>
    </w:p>
    <w:p/>
    <w:p>
      <w:r xmlns:w="http://schemas.openxmlformats.org/wordprocessingml/2006/main">
        <w:t xml:space="preserve">বিচারের দিনে মানুষ দুঃখে ভরে যাবে এবং আকাশ অন্ধকার হয়ে যাবে।</w:t>
      </w:r>
    </w:p>
    <w:p/>
    <w:p>
      <w:r xmlns:w="http://schemas.openxmlformats.org/wordprocessingml/2006/main">
        <w:t xml:space="preserve">1. স্বর্গের অন্ধকার: কঠিন সময়ে আশা খোঁজা</w:t>
      </w:r>
    </w:p>
    <w:p/>
    <w:p>
      <w:r xmlns:w="http://schemas.openxmlformats.org/wordprocessingml/2006/main">
        <w:t xml:space="preserve">2. বিচারের ভয়: পৃথিবীতে ঈশ্বরের বিচার দেখা</w:t>
      </w:r>
    </w:p>
    <w:p/>
    <w:p>
      <w:r xmlns:w="http://schemas.openxmlformats.org/wordprocessingml/2006/main">
        <w:t xml:space="preserve">1. উদ্ঘাটন 6:12-17 - আকাশ অন্ধকার করা হচ্ছে এবং মহান বিচারের আগমন।</w:t>
      </w:r>
    </w:p>
    <w:p/>
    <w:p>
      <w:r xmlns:w="http://schemas.openxmlformats.org/wordprocessingml/2006/main">
        <w:t xml:space="preserve">2. গীতসংহিতা 107:23-30 - কষ্টের সময়ে তাঁর মুক্তির জন্য ঈশ্বরকে ধন্যবাদ জানানো।</w:t>
      </w:r>
    </w:p>
    <w:p/>
    <w:p>
      <w:r xmlns:w="http://schemas.openxmlformats.org/wordprocessingml/2006/main">
        <w:t xml:space="preserve">ইশাইয়া অধ্যায় 6 একটি দর্শনে ঈশ্বরের সাথে ভাববাদীর বিস্ময়কর সাক্ষাতের কথা বর্ণনা করে। এটি ঈশ্বরের পবিত্রতা, ইশাইয়ার অযোগ্যতা এবং বিদ্রোহী লোকেদের কাছে ঈশ্বরের বার্তা পৌঁছে দেওয়ার জন্য তার কমিশনের উপর জোর দেয়।</w:t>
      </w:r>
    </w:p>
    <w:p/>
    <w:p>
      <w:r xmlns:w="http://schemas.openxmlformats.org/wordprocessingml/2006/main">
        <w:t xml:space="preserve">1ম অনুচ্ছেদ: ইশাইয়া প্রভুকে একটি উচ্চ এবং সুউচ্চ সিংহাসনে উপবিষ্ট দেখে বর্ণনা করেছেন, যার চারপাশে সেরাফিম নামক স্বর্গীয় প্রাণী রয়েছে। তারা ঈশ্বরের পবিত্রতার প্রশংসা করে, এবং তাদের কণ্ঠ তাদের উপাসনার সাথে মন্দিরকে কাঁপিয়ে দেয় (ইশাইয়া 6:1-4)।</w:t>
      </w:r>
    </w:p>
    <w:p/>
    <w:p>
      <w:r xmlns:w="http://schemas.openxmlformats.org/wordprocessingml/2006/main">
        <w:t xml:space="preserve">2য় অনুচ্ছেদ: ঈশ্বরের মহিমা দেখে অভিভূত, ইশাইয়া তার নিজের পাপপূর্ণতা সম্পর্কে তীব্রভাবে সচেতন হন এবং নিজেকে ঈশ্বরের উপস্থিতিতে অযোগ্য ঘোষণা করেন (ইশাইয়া 6:5)।</w:t>
      </w:r>
    </w:p>
    <w:p/>
    <w:p>
      <w:r xmlns:w="http://schemas.openxmlformats.org/wordprocessingml/2006/main">
        <w:t xml:space="preserve">3য় অনুচ্ছেদ: সেরাফিমের একজন বেদী থেকে জ্বলন্ত কয়লা দিয়ে ইশাইয়ার ঠোঁট স্পর্শ করে, প্রতীকীভাবে তাকে তার পাপ থেকে শুদ্ধ করে। সরাফিম তখন ঈশ্বরের আহ্বান জানান যে কেউ তার পক্ষে যেতে হবে (ইশাইয়া 6:6-8)।</w:t>
      </w:r>
    </w:p>
    <w:p/>
    <w:p>
      <w:r xmlns:w="http://schemas.openxmlformats.org/wordprocessingml/2006/main">
        <w:t xml:space="preserve">৪র্থ অনুচ্ছেদ: যিশাইয় তার বার্তা অনেকের দ্বারা প্রত্যাখ্যান করা হবে তা জেনেও নিজেকে সেবার জন্য নিবেদন করে সাড়া দেন। তাকে সাহসিকতার সাথে কথা বলার জন্য নিযুক্ত করা হয়েছে কিন্তু আগেই সতর্ক করা হয়েছে যে ইস্রায়েল তাদের কঠোর হৃদয়ের কারণে বিচার এবং নির্বাসনের মুখোমুখি হবে (ইশাইয়া 6:9-13)।</w:t>
      </w:r>
    </w:p>
    <w:p/>
    <w:p>
      <w:r xmlns:w="http://schemas.openxmlformats.org/wordprocessingml/2006/main">
        <w:t xml:space="preserve">সংক্ষেপে,</w:t>
      </w:r>
    </w:p>
    <w:p>
      <w:r xmlns:w="http://schemas.openxmlformats.org/wordprocessingml/2006/main">
        <w:t xml:space="preserve">ইশাইয়া অধ্যায় ছয় recounts</w:t>
      </w:r>
    </w:p>
    <w:p>
      <w:r xmlns:w="http://schemas.openxmlformats.org/wordprocessingml/2006/main">
        <w:t xml:space="preserve">নবীর বিস্ময়কর দৃষ্টি</w:t>
      </w:r>
    </w:p>
    <w:p>
      <w:r xmlns:w="http://schemas.openxmlformats.org/wordprocessingml/2006/main">
        <w:t xml:space="preserve">ঈশ্বরের পবিত্র উপস্থিতি সম্মুখীন.</w:t>
      </w:r>
    </w:p>
    <w:p/>
    <w:p>
      <w:r xmlns:w="http://schemas.openxmlformats.org/wordprocessingml/2006/main">
        <w:t xml:space="preserve">সেরাফিম দ্বারা প্রশংসিত হওয়ার সময় উচ্চ সিংহাসনে উপবিষ্ট প্রভুর বর্ণনা।</w:t>
      </w:r>
    </w:p>
    <w:p>
      <w:r xmlns:w="http://schemas.openxmlformats.org/wordprocessingml/2006/main">
        <w:t xml:space="preserve">ব্যক্তিগত পাপপূর্ণতা সম্পর্কে ইশাইয়ার উপলব্ধি হাইলাইট করা।</w:t>
      </w:r>
    </w:p>
    <w:p>
      <w:r xmlns:w="http://schemas.openxmlformats.org/wordprocessingml/2006/main">
        <w:t xml:space="preserve">জ্বলন্ত কয়লার মাধ্যমে প্রাপ্ত প্রতীকী পরিশোধন।</w:t>
      </w:r>
    </w:p>
    <w:p>
      <w:r xmlns:w="http://schemas.openxmlformats.org/wordprocessingml/2006/main">
        <w:t xml:space="preserve">ভবিষ্যদ্বাণী প্রত্যাখ্যান সম্মুখীন সহ প্রদত্ত কনভিয়িং কমিশন।</w:t>
      </w:r>
    </w:p>
    <w:p>
      <w:r xmlns:w="http://schemas.openxmlformats.org/wordprocessingml/2006/main">
        <w:t xml:space="preserve">ইস্রায়েলের মধ্যে কঠিন হৃদয়ের কারণে আসন্ন রায় সম্পর্কে সতর্কতা।</w:t>
      </w:r>
    </w:p>
    <w:p/>
    <w:p>
      <w:r xmlns:w="http://schemas.openxmlformats.org/wordprocessingml/2006/main">
        <w:t xml:space="preserve">এই অধ্যায়টি ঈশ্বরের সীমা অতিক্রম এবং পবিত্রতা প্রদর্শন করে যখন তাঁর উপস্থিতিতে মানুষের অযোগ্যতার উপর জোর দেয়। এটি ব্যক্তিগত অনুতাপ এবং ঐশ্বরিক আহ্বান উভয়ের উপরই জোর দেয় কারণ ইশাইয় নম্রভাবে নিজেকে একজন বার্তাবাহক হিসাবে প্রস্তাব করেন যদিও এটা জেনেও যে অনেকে তার কথা প্রত্যাখ্যান করবে। অধ্যায়টি আমাদের নিজেদের পাপপূর্ণতাকে স্বীকৃতি দেওয়ার, ঈশ্বরের আহ্বানে আনুগত্যের সাথে সাড়া দেওয়ার এবং চ্যালেঞ্জিং পরিস্থিতিতেও তাঁর সত্য ঘোষণা করার গুরুত্বের অনুস্মারক হিসাবে কাজ করে।</w:t>
      </w:r>
    </w:p>
    <w:p/>
    <w:p>
      <w:r xmlns:w="http://schemas.openxmlformats.org/wordprocessingml/2006/main">
        <w:t xml:space="preserve">Isaiah 6:1 যে বছর রাজা উষিয় মারা গেলেন, সেই বছর আমিও প্রভুকে একটি সিংহাসনে বসে থাকতে দেখেছিলাম, উঁচু ও উঁচুতে, এবং তাঁর ট্রেন মন্দিরটি পূর্ণ করে দিয়েছিল।</w:t>
      </w:r>
    </w:p>
    <w:p/>
    <w:p>
      <w:r xmlns:w="http://schemas.openxmlformats.org/wordprocessingml/2006/main">
        <w:t xml:space="preserve">রাজা উজ্জিয়ার মৃত্যুর বছরে, ইশাইয়াকে প্রভুর দর্শন দেওয়া হয়েছিল তাঁর সিংহাসনে বসে থাকা, তাঁর ট্রেনটি মন্দিরটি ভরাট করে।</w:t>
      </w:r>
    </w:p>
    <w:p/>
    <w:p>
      <w:r xmlns:w="http://schemas.openxmlformats.org/wordprocessingml/2006/main">
        <w:t xml:space="preserve">1: ঈশ্বর সকলের উপর সার্বভৌম, এমনকি দুঃখের সময়েও।</w:t>
      </w:r>
    </w:p>
    <w:p/>
    <w:p>
      <w:r xmlns:w="http://schemas.openxmlformats.org/wordprocessingml/2006/main">
        <w:t xml:space="preserve">2: প্রভু তাঁর মহত্ত্ব এবং ক্ষমতার জন্য প্রশংসা করতে হবে৷</w:t>
      </w:r>
    </w:p>
    <w:p/>
    <w:p>
      <w:r xmlns:w="http://schemas.openxmlformats.org/wordprocessingml/2006/main">
        <w:t xml:space="preserve">1: জন 14:6 - যীশু বলেছিলেন, "আমিই পথ, সত্য এবং জীবন। আমার মাধ্যমে ছাড়া কেউ পিতার কাছে আসে না।"</w:t>
      </w:r>
    </w:p>
    <w:p/>
    <w:p>
      <w:r xmlns:w="http://schemas.openxmlformats.org/wordprocessingml/2006/main">
        <w:t xml:space="preserve">2: গীতসংহিতা 103:19 - প্রভু স্বর্গে তাঁর সিংহাসন স্থাপন করেছেন, এবং তাঁর রাজ্য সকলের উপর শাসন করে।</w:t>
      </w:r>
    </w:p>
    <w:p/>
    <w:p>
      <w:r xmlns:w="http://schemas.openxmlformats.org/wordprocessingml/2006/main">
        <w:t xml:space="preserve">Isaiah 6:2 এর উপরে সেরাফিমরা দাঁড়িয়ে ছিল: প্রত্যেকের ছয়টি ডানা ছিল; দু'জন দিয়ে সে তার মুখ ঢেকেছিল, এবং দু'জন দিয়ে সে তার পা ঢেকেছিল, এবং দু'জন দিয়ে সে উড়ে গিয়েছিল।</w:t>
      </w:r>
    </w:p>
    <w:p/>
    <w:p>
      <w:r xmlns:w="http://schemas.openxmlformats.org/wordprocessingml/2006/main">
        <w:t xml:space="preserve">ইশাইয়া 6:2 এর সেরাফিমের ছয়টি ডানা রয়েছে, যার মধ্যে দুটি তাদের মুখ এবং পা ঢেকে রাখার জন্য ব্যবহৃত হয় এবং দুটি উড়তে ব্যবহৃত হয়।</w:t>
      </w:r>
    </w:p>
    <w:p/>
    <w:p>
      <w:r xmlns:w="http://schemas.openxmlformats.org/wordprocessingml/2006/main">
        <w:t xml:space="preserve">1. উপাসনার শক্তি: ইশাইয়া 6:2-এ সেরাফিমকে পরীক্ষা করা</w:t>
      </w:r>
    </w:p>
    <w:p/>
    <w:p>
      <w:r xmlns:w="http://schemas.openxmlformats.org/wordprocessingml/2006/main">
        <w:t xml:space="preserve">2. ঈশ্বরের উপস্থিতিতে নিজেদেরকে আবৃত করা: ইশাইয়া 6:2-এ সেরাফিমের অর্থ</w:t>
      </w:r>
    </w:p>
    <w:p/>
    <w:p>
      <w:r xmlns:w="http://schemas.openxmlformats.org/wordprocessingml/2006/main">
        <w:t xml:space="preserve">1. ইজেকিয়েল 1:5-6 - করুবিমের বর্ণনা</w:t>
      </w:r>
    </w:p>
    <w:p/>
    <w:p>
      <w:r xmlns:w="http://schemas.openxmlformats.org/wordprocessingml/2006/main">
        <w:t xml:space="preserve">2. উদ্ঘাটন 4:8 - ঈশ্বরের সিংহাসনের চারপাশে চারটি জীবন্ত প্রাণীর বর্ণনা</w:t>
      </w:r>
    </w:p>
    <w:p/>
    <w:p>
      <w:r xmlns:w="http://schemas.openxmlformats.org/wordprocessingml/2006/main">
        <w:t xml:space="preserve">Isaiah 6:3 আর একজন আরেকজনকে চিৎকার করে বলল, পবিত্র, পবিত্র, পবিত্র, সর্বশক্তিমান প্রভু; সমস্ত পৃথিবী তাঁর মহিমায় পূর্ণ।</w:t>
      </w:r>
    </w:p>
    <w:p/>
    <w:p>
      <w:r xmlns:w="http://schemas.openxmlformats.org/wordprocessingml/2006/main">
        <w:t xml:space="preserve">সর্বশক্তিমান প্রভু পবিত্র, এবং তাঁর মহিমা সমগ্র পৃথিবীকে পূর্ণ করে।</w:t>
      </w:r>
    </w:p>
    <w:p/>
    <w:p>
      <w:r xmlns:w="http://schemas.openxmlformats.org/wordprocessingml/2006/main">
        <w:t xml:space="preserve">1: আমাদের ঈশ্বর পবিত্র এবং প্রশংসার যোগ্য</w:t>
      </w:r>
    </w:p>
    <w:p/>
    <w:p>
      <w:r xmlns:w="http://schemas.openxmlformats.org/wordprocessingml/2006/main">
        <w:t xml:space="preserve">2: আমাদের এমন লোক হওয়া উচিত যারা আমাদের পবিত্র ঈশ্বরের উপাসনা করে</w:t>
      </w:r>
    </w:p>
    <w:p/>
    <w:p>
      <w:r xmlns:w="http://schemas.openxmlformats.org/wordprocessingml/2006/main">
        <w:t xml:space="preserve">1: প্রকাশিত বাক্য 4:8 - এবং চারটি জীবন্ত প্রাণী, তাদের প্রত্যেকের ছয়টি ডানা রয়েছে, চারিদিকে এবং ভিতরে চোখ পূর্ণ, এবং দিনরাত্রি তারা কখনও বলতে থামে না, পবিত্র, পবিত্র, পবিত্র, সর্বশক্তিমান প্রভু ঈশ্বর , কে ছিল এবং আছে এবং আসবে!</w:t>
      </w:r>
    </w:p>
    <w:p/>
    <w:p>
      <w:r xmlns:w="http://schemas.openxmlformats.org/wordprocessingml/2006/main">
        <w:t xml:space="preserve">2: গীতসংহিতা 29:2 - প্রভুকে তাঁর নামের জন্য মহিমা বর্ণনা করুন; পবিত্রতার মহিমায় প্রভুর উপাসনা কর।</w:t>
      </w:r>
    </w:p>
    <w:p/>
    <w:p>
      <w:r xmlns:w="http://schemas.openxmlformats.org/wordprocessingml/2006/main">
        <w:t xml:space="preserve">Isaiah 6:4 আর যে কান্নাকাটি করছিল তার আওয়াজে দরজার চৌকাগুলো নড়ে উঠল এবং ঘর ধোঁয়ায় ভরে গেল।</w:t>
      </w:r>
    </w:p>
    <w:p/>
    <w:p>
      <w:r xmlns:w="http://schemas.openxmlformats.org/wordprocessingml/2006/main">
        <w:t xml:space="preserve">একটি কণ্ঠস্বর চিৎকার করে উঠল এবং বাড়ির দরজার চৌকাঠগুলি সরে গেল, ঘরটি ধোঁয়ায় ভরে গেল।</w:t>
      </w:r>
    </w:p>
    <w:p/>
    <w:p>
      <w:r xmlns:w="http://schemas.openxmlformats.org/wordprocessingml/2006/main">
        <w:t xml:space="preserve">1. ঈশ্বরের ভয়েস শক্তি</w:t>
      </w:r>
    </w:p>
    <w:p/>
    <w:p>
      <w:r xmlns:w="http://schemas.openxmlformats.org/wordprocessingml/2006/main">
        <w:t xml:space="preserve">2. প্রভুর শক্তিতে বিশ্বাস করা</w:t>
      </w:r>
    </w:p>
    <w:p/>
    <w:p>
      <w:r xmlns:w="http://schemas.openxmlformats.org/wordprocessingml/2006/main">
        <w:t xml:space="preserve">1. গীতসংহিতা 29:3-9 - প্রভুর কণ্ঠ জলের উপরে; গৌরবের ঈশ্বর, প্রভু, বহু জলের উপরে বজ্রপাত করেন৷</w:t>
      </w:r>
    </w:p>
    <w:p/>
    <w:p>
      <w:r xmlns:w="http://schemas.openxmlformats.org/wordprocessingml/2006/main">
        <w:t xml:space="preserve">2. হিব্রু 12:25-28 - দেখুন যে আপনি কথা বলছেন তাকে অস্বীকার করবেন না। কারণ যারা পৃথিবীতে কথা বলেছিল তাকে যারা প্রত্যাখ্যান করেছিল তারা যদি পালাতে না পারে, তবে আমরা যদি স্বর্গ থেকে কথা বলে তাঁর কাছ থেকে মুখ ফিরিয়ে নিই তবে আমরা আরও অনেক বেশি পালাতে পারব না।</w:t>
      </w:r>
    </w:p>
    <w:p/>
    <w:p>
      <w:r xmlns:w="http://schemas.openxmlformats.org/wordprocessingml/2006/main">
        <w:t xml:space="preserve">Isaiah 6:5 তখন আমি বললাম, হায় আমার! কারণ আমি পূর্বাবস্থায় আছি; কারণ আমি একজন অশুচি ঠোঁটের মানুষ, এবং আমি অশুচি ঠোঁটের লোকদের মধ্যে বাস করি, কারণ আমার চোখ সর্বশক্তিমান প্রভু রাজাকে দেখেছে।</w:t>
      </w:r>
    </w:p>
    <w:p/>
    <w:p>
      <w:r xmlns:w="http://schemas.openxmlformats.org/wordprocessingml/2006/main">
        <w:t xml:space="preserve">ইশাইয়া প্রভুর মহিমা প্রত্যক্ষ করার পরে অভিভূত হন এবং নিজের আধ্যাত্মিক অযোগ্যতা উপলব্ধি করেন।</w:t>
      </w:r>
    </w:p>
    <w:p/>
    <w:p>
      <w:r xmlns:w="http://schemas.openxmlformats.org/wordprocessingml/2006/main">
        <w:t xml:space="preserve">1. "অপরিষ্কার ঠোঁট: আমাদের আধ্যাত্মিক অযোগ্যতাকে স্বীকৃতি দেওয়া"</w:t>
      </w:r>
    </w:p>
    <w:p/>
    <w:p>
      <w:r xmlns:w="http://schemas.openxmlformats.org/wordprocessingml/2006/main">
        <w:t xml:space="preserve">2. "প্রভুর মহিমা: ঈশ্বরের পবিত্রতা দেখা"</w:t>
      </w:r>
    </w:p>
    <w:p/>
    <w:p>
      <w:r xmlns:w="http://schemas.openxmlformats.org/wordprocessingml/2006/main">
        <w:t xml:space="preserve">1. রোমানস 3:23 - "সবাই পাপ করেছে এবং ঈশ্বরের মহিমা থেকে বঞ্চিত হয়েছে।"</w:t>
      </w:r>
    </w:p>
    <w:p/>
    <w:p>
      <w:r xmlns:w="http://schemas.openxmlformats.org/wordprocessingml/2006/main">
        <w:t xml:space="preserve">2. গীতসংহিতা 51:17 - "হে ঈশ্বর, আমার বলি একটি ভগ্ন আত্মা; ভগ্ন ও অনুতপ্ত হৃদয়, ঈশ্বর, তুমি তুচ্ছ করবে না।"</w:t>
      </w:r>
    </w:p>
    <w:p/>
    <w:p>
      <w:r xmlns:w="http://schemas.openxmlformats.org/wordprocessingml/2006/main">
        <w:t xml:space="preserve">Isaiah 6:6 তারপর একজন সরাফিম আমার কাছে উড়ে এল, তার হাতে একটি জীবন্ত কয়লা ছিল, যা তিনি বেদী থেকে চিমটি দিয়ে নিয়েছিলেন:</w:t>
      </w:r>
    </w:p>
    <w:p/>
    <w:p>
      <w:r xmlns:w="http://schemas.openxmlformats.org/wordprocessingml/2006/main">
        <w:t xml:space="preserve">ঈশ্বর যিশাইয়ের পাপ পরিষ্কার করার জন্য একটি জীবন্ত কয়লা দিয়ে একজন দেবদূতকে পাঠান।</w:t>
      </w:r>
    </w:p>
    <w:p/>
    <w:p>
      <w:r xmlns:w="http://schemas.openxmlformats.org/wordprocessingml/2006/main">
        <w:t xml:space="preserve">1. ঐশ্বরিক ক্ষমার শক্তি</w:t>
      </w:r>
    </w:p>
    <w:p/>
    <w:p>
      <w:r xmlns:w="http://schemas.openxmlformats.org/wordprocessingml/2006/main">
        <w:t xml:space="preserve">2. ঈশ্বরের দয়াময় প্রেম</w:t>
      </w:r>
    </w:p>
    <w:p/>
    <w:p>
      <w:r xmlns:w="http://schemas.openxmlformats.org/wordprocessingml/2006/main">
        <w:t xml:space="preserve">1. Isaiah 1:18 এখন আসুন, এবং আসুন আমরা একসাথে যুক্তি করি, প্রভু বলেছেন: আপনার পাপগুলি লাল রঙের হলেও, তারা তুষার মত সাদা হবে; যদিও তারা লাল রঙের মতো লাল, তবে তারা হবে পশমের মতো।</w:t>
      </w:r>
    </w:p>
    <w:p/>
    <w:p>
      <w:r xmlns:w="http://schemas.openxmlformats.org/wordprocessingml/2006/main">
        <w:t xml:space="preserve">2. 2 করিন্থিয়ানস 5:21 কারণ তিনি তাকে আমাদের জন্য পাপ করেছেন, যিনি কোন পাপ জানত না; যাতে আমরা তাঁর মধ্যে ঈশ্বরের ধার্মিকতা হতে পারি৷</w:t>
      </w:r>
    </w:p>
    <w:p/>
    <w:p>
      <w:r xmlns:w="http://schemas.openxmlformats.org/wordprocessingml/2006/main">
        <w:t xml:space="preserve">Isaiah 6:7 এবং তিনি আমার মুখের উপর তা রেখে বললেন, দেখ, এটা তোমার ঠোঁট স্পর্শ করেছে; এবং তোমার পাপ দূর করা হবে, এবং তোমার পাপ শুদ্ধ হবে।</w:t>
      </w:r>
    </w:p>
    <w:p/>
    <w:p>
      <w:r xmlns:w="http://schemas.openxmlformats.org/wordprocessingml/2006/main">
        <w:t xml:space="preserve">ইশাইয়াকে একটি ভবিষ্যদ্বাণীমূলক দর্শন দেওয়া হয় এবং বলা হয় যে তার পাপ দূর করা হয়েছে এবং তার অপরাধ শুদ্ধ করা হয়েছে।</w:t>
      </w:r>
    </w:p>
    <w:p/>
    <w:p>
      <w:r xmlns:w="http://schemas.openxmlformats.org/wordprocessingml/2006/main">
        <w:t xml:space="preserve">1. ক্ষমার শক্তি - কিভাবে ঈশ্বরের অনুগ্রহ আমাদের অবস্থান পুনরুদ্ধার করতে পারে</w:t>
      </w:r>
    </w:p>
    <w:p/>
    <w:p>
      <w:r xmlns:w="http://schemas.openxmlformats.org/wordprocessingml/2006/main">
        <w:t xml:space="preserve">2. একটি শুদ্ধ বিবেকের সাথে বসবাস - অপরাধবোধ এবং নির্দোষতার মধ্যে পার্থক্য বোঝা</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Micah 7:18-19 - তোমার মত ঈশ্বর কে আছে, যে অন্যায় ক্ষমা করে, এবং তার উত্তরাধিকারের অবশিষ্টাংশের পাপাচারের মধ্য দিয়ে চলে? তিনি তাঁর ক্রোধ চিরকাল ধরে রাখেন না, কারণ তিনি করুণাতে প্রীত হন। তিনি আবার ফিরে আসবেন, তিনি আমাদের প্রতি করুণা করবেন; তিনি আমাদের অন্যায়কে বশীভূত করবেন; এবং তুমি তাদের সমস্ত পাপ সমুদ্রের গভীরে নিক্ষেপ করবে।</w:t>
      </w:r>
    </w:p>
    <w:p/>
    <w:p>
      <w:r xmlns:w="http://schemas.openxmlformats.org/wordprocessingml/2006/main">
        <w:t xml:space="preserve">Isaiah 6:8 এছাড়াও আমি প্রভুর কণ্ঠস্বর শুনলাম যে, আমি কাকে পাঠাব, কে আমাদের জন্য যাবে? তখন আমি বললাম, এই আমি; আমাকে পাঠাও.</w:t>
      </w:r>
    </w:p>
    <w:p/>
    <w:p>
      <w:r xmlns:w="http://schemas.openxmlformats.org/wordprocessingml/2006/main">
        <w:t xml:space="preserve">ঈশ্বর লোকেদেরকে তাঁর বাণীর বার্তাবাহক হিসেবে প্রেরিত হওয়ার আহ্বান জানাচ্ছেন।</w:t>
      </w:r>
    </w:p>
    <w:p/>
    <w:p>
      <w:r xmlns:w="http://schemas.openxmlformats.org/wordprocessingml/2006/main">
        <w:t xml:space="preserve">1: আসুন আমরা যেতে ইচ্ছুক হই যেখানে ঈশ্বর আমাদের জিজ্ঞাসা করেন</w:t>
      </w:r>
    </w:p>
    <w:p/>
    <w:p>
      <w:r xmlns:w="http://schemas.openxmlformats.org/wordprocessingml/2006/main">
        <w:t xml:space="preserve">2: ঈশ্বরের ডাকে সাড়া দেওয়া: আমি এখানে আছি, আমাকে পাঠান</w:t>
      </w:r>
    </w:p>
    <w:p/>
    <w:p>
      <w:r xmlns:w="http://schemas.openxmlformats.org/wordprocessingml/2006/main">
        <w:t xml:space="preserve">1: Jeremiah 1:4-10</w:t>
      </w:r>
    </w:p>
    <w:p/>
    <w:p>
      <w:r xmlns:w="http://schemas.openxmlformats.org/wordprocessingml/2006/main">
        <w:t xml:space="preserve">2: লূক 4:18-19</w:t>
      </w:r>
    </w:p>
    <w:p/>
    <w:p>
      <w:r xmlns:w="http://schemas.openxmlformats.org/wordprocessingml/2006/main">
        <w:t xml:space="preserve">Isaiah 6:9 তিনি বললেন, “যাও, এই লোকদের বল, তোমরা শুনছ, কিন্তু বুঝবে না; এবং আপনি সত্যিই দেখতে, কিন্তু বুঝতে না.</w:t>
      </w:r>
    </w:p>
    <w:p/>
    <w:p>
      <w:r xmlns:w="http://schemas.openxmlformats.org/wordprocessingml/2006/main">
        <w:t xml:space="preserve">ঈশ্বর আমাদেরকে তাঁর বার্তার প্রতি আমাদের হৃদয় খোলার জন্য আহ্বান করছেন, এমনকি যদি আমরা এটি সম্পূর্ণরূপে বুঝতে না পারি।</w:t>
      </w:r>
    </w:p>
    <w:p/>
    <w:p>
      <w:r xmlns:w="http://schemas.openxmlformats.org/wordprocessingml/2006/main">
        <w:t xml:space="preserve">1: ঈশ্বরের ইচ্ছা বোঝার জন্য আমাদের অবশ্যই বিশ্বাস থাকতে হবে।</w:t>
      </w:r>
    </w:p>
    <w:p/>
    <w:p>
      <w:r xmlns:w="http://schemas.openxmlformats.org/wordprocessingml/2006/main">
        <w:t xml:space="preserve">2: ঈশ্বর আমাদের সাথে রহস্যময় উপায়ে কথা বলেন, এবং আমাদের অবশ্যই শুনতে হবে।</w:t>
      </w:r>
    </w:p>
    <w:p/>
    <w:p>
      <w:r xmlns:w="http://schemas.openxmlformats.org/wordprocessingml/2006/main">
        <w:t xml:space="preserve">1: জন 14:27 - "শান্তি আমি তোমার সাথে রেখে যাচ্ছি; আমার শান্তি আমি তোমাকে দিচ্ছি। আমি তোমাকে দিই না যেমন পৃথিবী দেয়। তোমার হৃদয়কে অস্থির হতে দিও না এবং ভয় পেও না।"</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Isaiah 6:10 এই লোকদের হৃদয় মোটা কর, তাদের কান ভারী কর এবং তাদের চোখ বন্ধ কর; পাছে তারা চোখ দিয়ে দেখে, কান দিয়ে শোনে এবং হৃদয় দিয়ে বুঝতে পারে এবং ধর্মান্তরিত হয়ে সুস্থ হয়ে ওঠে।</w:t>
      </w:r>
    </w:p>
    <w:p/>
    <w:p>
      <w:r xmlns:w="http://schemas.openxmlformats.org/wordprocessingml/2006/main">
        <w:t xml:space="preserve">Isaiah 6:10 থেকে এই অনুচ্ছেদ মানুষকে ঈশ্বরের দিকে ফিরে যেতে এবং তাঁর নিরাময় পেতে উত্সাহিত করে৷</w:t>
      </w:r>
    </w:p>
    <w:p/>
    <w:p>
      <w:r xmlns:w="http://schemas.openxmlformats.org/wordprocessingml/2006/main">
        <w:t xml:space="preserve">1. বিশ্বাসের শক্তি: ঈশ্বরের নিরাময় প্রাপ্তি</w:t>
      </w:r>
    </w:p>
    <w:p/>
    <w:p>
      <w:r xmlns:w="http://schemas.openxmlformats.org/wordprocessingml/2006/main">
        <w:t xml:space="preserve">2. ধর্মান্তরের জন্য ঈশ্বরের আহ্বান: অনুতাপ করুন এবং সুস্থ হন</w:t>
      </w:r>
    </w:p>
    <w:p/>
    <w:p>
      <w:r xmlns:w="http://schemas.openxmlformats.org/wordprocessingml/2006/main">
        <w:t xml:space="preserve">1. ম্যাথু 11:28 - আমার কাছে এস, যারা পরিশ্রমী এবং ভারাক্রান্ত, এবং আমি তোমাদের বিশ্রাম দেব।</w:t>
      </w:r>
    </w:p>
    <w:p/>
    <w:p>
      <w:r xmlns:w="http://schemas.openxmlformats.org/wordprocessingml/2006/main">
        <w:t xml:space="preserve">2. রোমানস 10:9-10 - আপনি যদি আপনার মুখে স্বীকার করেন যে যীশু প্রভু এবং আপনার হৃদয়ে বিশ্বাস করেন যে ঈশ্বর তাকে মৃতদের মধ্য থেকে জীবিত করেছেন, আপনি রক্ষা পাবেন।</w:t>
      </w:r>
    </w:p>
    <w:p/>
    <w:p>
      <w:r xmlns:w="http://schemas.openxmlformats.org/wordprocessingml/2006/main">
        <w:t xml:space="preserve">Isaiah 6:11 তারপর আমি বললাম, হে প্রভু, আর কতদিন? তিনি উত্তর দিলেন, যতক্ষণ না নগরগুলো জনবসতিহীন ধ্বংস হয়ে যায়, মানুষহীন ঘরগুলো ধ্বংস হয়ে যায় এবং দেশ একেবারেই জনশূন্য না হয়,</w:t>
      </w:r>
    </w:p>
    <w:p/>
    <w:p>
      <w:r xmlns:w="http://schemas.openxmlformats.org/wordprocessingml/2006/main">
        <w:t xml:space="preserve">প্রভু ধ্বংস ঘটতে অনুমতি দেবেন যতক্ষণ না ভূমি সম্পূর্ণরূপে জনশূন্য হয়।</w:t>
      </w:r>
    </w:p>
    <w:p/>
    <w:p>
      <w:r xmlns:w="http://schemas.openxmlformats.org/wordprocessingml/2006/main">
        <w:t xml:space="preserve">1: আমাদের অবশ্যই আমাদের জীবন এবং সময় এখানে পৃথিবীতে ঈশ্বরের মহিমার জন্য ব্যবহার করতে হবে।</w:t>
      </w:r>
    </w:p>
    <w:p/>
    <w:p>
      <w:r xmlns:w="http://schemas.openxmlformats.org/wordprocessingml/2006/main">
        <w:t xml:space="preserve">2: আমাদের মনে রাখা উচিত যে ঈশ্বর নিয়ন্ত্রণে আছেন এবং বিশ্বের জন্য একটি পরিকল্পনা আছে, এমনকি আমরা তা দেখতে না পারলেও।</w:t>
      </w:r>
    </w:p>
    <w:p/>
    <w:p>
      <w:r xmlns:w="http://schemas.openxmlformats.org/wordprocessingml/2006/main">
        <w:t xml:space="preserve">1: রোমানস 12:2, এবং এই জগতের সাথে সঙ্গতিপূর্ণ হবেন না, তবে আপনার মনের নবায়নের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2: Ecclesiastes 3:1, সবকিছুর জন্য একটি সময় আছে, এবং স্বর্গের নীচে প্রতিটি কার্যকলাপের জন্য একটি ঋতু আছে।</w:t>
      </w:r>
    </w:p>
    <w:p/>
    <w:p>
      <w:r xmlns:w="http://schemas.openxmlformats.org/wordprocessingml/2006/main">
        <w:t xml:space="preserve">Isaiah 6:12 আর সদাপ্রভু মানুষকে বহুদূরে সরিয়ে দিয়েছেন, এবং দেশের মাঝখানে একটা বড় পরিত্যাগ হবে।</w:t>
      </w:r>
    </w:p>
    <w:p/>
    <w:p>
      <w:r xmlns:w="http://schemas.openxmlformats.org/wordprocessingml/2006/main">
        <w:t xml:space="preserve">প্রভু লোকেদেরকে দেশ থেকে অপসারণ করতে দিচ্ছেন, যার ফলশ্রুতিতে একটি মহান পরিত্যাগ।</w:t>
      </w:r>
    </w:p>
    <w:p/>
    <w:p>
      <w:r xmlns:w="http://schemas.openxmlformats.org/wordprocessingml/2006/main">
        <w:t xml:space="preserve">1. ঈশ্বরের পরিকল্পনা অদৃশ্য: ইশাইয়া 6:12 অন্বেষণ</w:t>
      </w:r>
    </w:p>
    <w:p/>
    <w:p>
      <w:r xmlns:w="http://schemas.openxmlformats.org/wordprocessingml/2006/main">
        <w:t xml:space="preserve">2. ঈশ্বরের সার্বভৌমত্ব: পরিস্থিতি সত্ত্বেও তাঁর পরিকল্পনার উপর আস্থা রাখা</w:t>
      </w:r>
    </w:p>
    <w:p/>
    <w:p>
      <w:r xmlns:w="http://schemas.openxmlformats.org/wordprocessingml/2006/main">
        <w:t xml:space="preserve">1. রোমানস 11:33-36 -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Isaiah 6:13 কিন্তু তবুও এর মধ্যে দশমাংশ থাকবে, এবং তা ফিরে আসবে, এবং খাওয়া হবে: একটি তিল গাছের মতো, এবং একটি ওক, যার পদার্থ তাদের মধ্যে থাকে, যখন তারা তাদের পাতা ফেলে দেয়: তাই পবিত্র বীজ হবে এর পদার্থ হও।</w:t>
      </w:r>
    </w:p>
    <w:p/>
    <w:p>
      <w:r xmlns:w="http://schemas.openxmlformats.org/wordprocessingml/2006/main">
        <w:t xml:space="preserve">এক দশমাংশ লোক জমিতে থাকবে এবং তারা হবে একটি তিল গাছ এবং একটি ওক যা তার পাতা হারানোর পরেও তার পদার্থ ধরে রাখে। পবিত্র বীজ হবে মানুষের পদার্থ।</w:t>
      </w:r>
    </w:p>
    <w:p/>
    <w:p>
      <w:r xmlns:w="http://schemas.openxmlformats.org/wordprocessingml/2006/main">
        <w:t xml:space="preserve">1. অবশিষ্টাংশের ঈশ্বরের প্রতিশ্রুতি - ইশাইয়া 6:13</w:t>
      </w:r>
    </w:p>
    <w:p/>
    <w:p>
      <w:r xmlns:w="http://schemas.openxmlformats.org/wordprocessingml/2006/main">
        <w:t xml:space="preserve">2. ঈশ্বরের লোকেদের পদার্থ - ইশাইয়া 6:13</w:t>
      </w:r>
    </w:p>
    <w:p/>
    <w:p>
      <w:r xmlns:w="http://schemas.openxmlformats.org/wordprocessingml/2006/main">
        <w:t xml:space="preserve">1. রোমানস 9:27 - "ইস্রায়েলের বিষয়ে ইসাইয়াও ক্রন্দন করেছেন, যদিও ইস্রায়েলের সন্তানদের সংখ্যা সমুদ্রের বালির মতো, একটি অবশিষ্টাংশ রক্ষা পাবে:"</w:t>
      </w:r>
    </w:p>
    <w:p/>
    <w:p>
      <w:r xmlns:w="http://schemas.openxmlformats.org/wordprocessingml/2006/main">
        <w:t xml:space="preserve">2. ম্যাথু 13:31-32 - "তিনি তাদের সামনে আরেকটি দৃষ্টান্ত দিলেন, বললেন, স্বর্গরাজ্য হল সরিষার দানার মতো, যা একজন লোক নিয়ে তার ক্ষেতে বপন করেছিল: যা প্রকৃতপক্ষে সবচেয়ে কম সমস্ত বীজ: কিন্তু যখন এটি বড় হয়, তখন এটি ভেষজগুলির মধ্যে সর্বশ্রেষ্ঠ হয় এবং একটি গাছে পরিণত হয়, যাতে আকাশের পাখিরা এসে তার ডালে বাস করে।"</w:t>
      </w:r>
    </w:p>
    <w:p/>
    <w:p>
      <w:r xmlns:w="http://schemas.openxmlformats.org/wordprocessingml/2006/main">
        <w:t xml:space="preserve">ইশাইয়া অধ্যায় 7 রাজনৈতিক সংকটের সময়ে যিহূদার রাজা আহজকে দেওয়া একটি গুরুত্বপূর্ণ ভবিষ্যদ্বাণীকে ঘিরে ঘটনাগুলি বর্ণনা করে। অধ্যায়টি ঈশ্বরের প্রতিশ্রুতির প্রতি আস্থার বিষয়বস্তু এবং অবিশ্বাসের পরিণতিগুলিকে তুলে ধরে।</w:t>
      </w:r>
    </w:p>
    <w:p/>
    <w:p>
      <w:r xmlns:w="http://schemas.openxmlformats.org/wordprocessingml/2006/main">
        <w:t xml:space="preserve">1ম অনুচ্ছেদ: যুদ্ধের প্রেক্ষাপটে, ইশাইয়াকে ঈশ্বরের দ্বারা পাঠানো হয় রাজা আহজের সাথে দেখা করার জন্য এবং তাকে আশ্বস্ত করার জন্য যে তার শত্রুরা জয়ী হবে না। ইশাইয়া আহজকে নিশ্চিতকরণ হিসাবে একটি চিহ্ন চাইতে নির্দেশ দেন (ইশাইয়া 7:1-9)।</w:t>
      </w:r>
    </w:p>
    <w:p/>
    <w:p>
      <w:r xmlns:w="http://schemas.openxmlformats.org/wordprocessingml/2006/main">
        <w:t xml:space="preserve">2য় অনুচ্ছেদ: ঈশ্বরের কাছ থেকে নিশ্চিতকরণ চাওয়ার সুযোগ দেওয়া সত্ত্বেও, আহজ প্রত্যাখ্যান করে, তার বিশ্বাসের অভাব প্রদর্শন করে। ঈশ্বর তারপর একটি কুমারী গর্ভধারণ এবং ইমানুয়েলের জন্ম দেওয়ার ভবিষ্যদ্বাণীর একটি চিহ্ন নিজেই উপস্থাপন করেন (ইশাইয়া 7:10-16)।</w:t>
      </w:r>
    </w:p>
    <w:p/>
    <w:p>
      <w:r xmlns:w="http://schemas.openxmlformats.org/wordprocessingml/2006/main">
        <w:t xml:space="preserve">3য় অনুচ্ছেদ: ইশাইয়া আহজকে আসকারী অ্যাসিরিয়ান আক্রমণ এবং তাদের অবিশ্বাসের কারণে যিহূদার জন্য এর ধ্বংসাত্মক পরিণতি সম্পর্কে সতর্ক করেছেন। তিনি আশ্বস্ত করেন যে আসন্ন ধ্বংস সত্ত্বেও ঈশ্বর তাঁর অবশিষ্টাংশকে রক্ষা করবেন (ইশাইয়া 7:17-25)।</w:t>
      </w:r>
    </w:p>
    <w:p/>
    <w:p>
      <w:r xmlns:w="http://schemas.openxmlformats.org/wordprocessingml/2006/main">
        <w:t xml:space="preserve">সংক্ষেপে,</w:t>
      </w:r>
    </w:p>
    <w:p>
      <w:r xmlns:w="http://schemas.openxmlformats.org/wordprocessingml/2006/main">
        <w:t xml:space="preserve">ইশাইয়া অধ্যায় সপ্তম উপস্থাপন</w:t>
      </w:r>
    </w:p>
    <w:p>
      <w:r xmlns:w="http://schemas.openxmlformats.org/wordprocessingml/2006/main">
        <w:t xml:space="preserve">রাজা আহজকে দেওয়া ভবিষ্যদ্বাণী</w:t>
      </w:r>
    </w:p>
    <w:p>
      <w:r xmlns:w="http://schemas.openxmlformats.org/wordprocessingml/2006/main">
        <w:t xml:space="preserve">রাজনৈতিক সংকটের সময়ে।</w:t>
      </w:r>
    </w:p>
    <w:p/>
    <w:p>
      <w:r xmlns:w="http://schemas.openxmlformats.org/wordprocessingml/2006/main">
        <w:t xml:space="preserve">রাজা আহজের জন্য আশ্বাস দিয়ে ঈশ্বরের পাঠানো ইশাইয়াকে বর্ণনা করা।</w:t>
      </w:r>
    </w:p>
    <w:p>
      <w:r xmlns:w="http://schemas.openxmlformats.org/wordprocessingml/2006/main">
        <w:t xml:space="preserve">Ahaz ঈশ্বরের কাছ থেকে নিশ্চিতকরণ অস্বীকার, বিশ্বাসের অভাব প্রদর্শন.</w:t>
      </w:r>
    </w:p>
    <w:p>
      <w:r xmlns:w="http://schemas.openxmlformats.org/wordprocessingml/2006/main">
        <w:t xml:space="preserve">ইমানুয়েলকে গর্ভধারণ করা কুমারী সম্পর্কে ভবিষ্যদ্বাণী দেওয়া হয়েছে।</w:t>
      </w:r>
    </w:p>
    <w:p>
      <w:r xmlns:w="http://schemas.openxmlformats.org/wordprocessingml/2006/main">
        <w:t xml:space="preserve">অবশিষ্টদের জন্য আশ্বাস সহ অ্যাসিরিয়ান আক্রমণ সম্পর্কে সতর্কতা।</w:t>
      </w:r>
    </w:p>
    <w:p/>
    <w:p>
      <w:r xmlns:w="http://schemas.openxmlformats.org/wordprocessingml/2006/main">
        <w:t xml:space="preserve">এই অধ্যায়টি প্রতিদ্বন্দ্বিতার সময়েও ঈশ্বরের প্রতিশ্রুতির ওপর আস্থা রাখার গুরুত্বকে বোঝায়। এটি রাজা আহজ দ্বারা প্রদর্শিত অবিশ্বাসের পরিণতি এবং ঐশ্বরিক ভবিষ্যদ্বাণীগুলির মাধ্যমে প্রদত্ত আশ্বাস উভয়কেই তুলে ধরে। ইমানুয়েলের উল্লেখ ভবিষ্যত মশীহের পরিপূর্ণতার দিকে নির্দেশ করে এবং একটি অনুস্মারক হিসাবে কাজ করে যে কঠিন পরিস্থিতিতেও ঈশ্বর তাঁর লোকেদের সাথে আছেন।</w:t>
      </w:r>
    </w:p>
    <w:p/>
    <w:p>
      <w:r xmlns:w="http://schemas.openxmlformats.org/wordprocessingml/2006/main">
        <w:t xml:space="preserve">Isaiah 7:1 যিহূদার বাদশাহ্‌ উষিয়ার ছেলে যোথমের ছেলে আহসের সময়ে সিরিয়ার রাজা রেৎসীন এবং ইস্রায়েলের রাজা রমলিয়ের ছেলে পেকহ জেরুজালেমের দিকে এগিয়ে গেলেন। এর বিরুদ্ধে যুদ্ধ করতে, কিন্তু এর বিরুদ্ধে জয়লাভ করতে পারেনি।</w:t>
      </w:r>
    </w:p>
    <w:p/>
    <w:p>
      <w:r xmlns:w="http://schemas.openxmlformats.org/wordprocessingml/2006/main">
        <w:t xml:space="preserve">যিহূদার রাজা আহজের সময়ে সিরিয়া ও ইস্রায়েলের রাজারা জেরুজালেম আক্রমণ করার চেষ্টা করেছিল কিন্তু ব্যর্থ হয়েছিল।</w:t>
      </w:r>
    </w:p>
    <w:p/>
    <w:p>
      <w:r xmlns:w="http://schemas.openxmlformats.org/wordprocessingml/2006/main">
        <w:t xml:space="preserve">1. বিশ্বাসের শক্তি: জেরুজালেম অবরোধের একটি অধ্যয়ন</w:t>
      </w:r>
    </w:p>
    <w:p/>
    <w:p>
      <w:r xmlns:w="http://schemas.openxmlformats.org/wordprocessingml/2006/main">
        <w:t xml:space="preserve">2. আনুগত্যের মূল্যবোধ: আহজের রাজত্বের একটি বিশ্লেষণ</w:t>
      </w:r>
    </w:p>
    <w:p/>
    <w:p>
      <w:r xmlns:w="http://schemas.openxmlformats.org/wordprocessingml/2006/main">
        <w:t xml:space="preserve">1. 2 ক্রনিকলস 28:5-15</w:t>
      </w:r>
    </w:p>
    <w:p/>
    <w:p>
      <w:r xmlns:w="http://schemas.openxmlformats.org/wordprocessingml/2006/main">
        <w:t xml:space="preserve">2. ইশাইয়া 8:1-4</w:t>
      </w:r>
    </w:p>
    <w:p/>
    <w:p>
      <w:r xmlns:w="http://schemas.openxmlformats.org/wordprocessingml/2006/main">
        <w:t xml:space="preserve">Isaiah 7:2 আর দায়ূদের বংশকে বলা হল, সিরিয়া ইফ্রয়িমের সাথে মিলিত হয়েছে। এবং তার হৃদয়, এবং তার লোকেদের হৃদয়, যেমন কাঠের গাছ বাতাসের সাথে নড়াচড়া করে, সেভাবে নড়ে উঠল৷</w:t>
      </w:r>
    </w:p>
    <w:p/>
    <w:p>
      <w:r xmlns:w="http://schemas.openxmlformats.org/wordprocessingml/2006/main">
        <w:t xml:space="preserve">দাউদের পরিবারকে জানানো হয়েছিল যে সিরিয়া ইফ্রয়িমের সাথে মিত্রতা করেছে, যার ফলে লোকেদের মধ্যে ভয় ও উদ্বেগ দেখা দিয়েছে।</w:t>
      </w:r>
    </w:p>
    <w:p/>
    <w:p>
      <w:r xmlns:w="http://schemas.openxmlformats.org/wordprocessingml/2006/main">
        <w:t xml:space="preserve">1. ভয় এবং উদ্বেগের সময়ে ঈশ্বর আমাদের দৃঢ় ভিত্তি।</w:t>
      </w:r>
    </w:p>
    <w:p/>
    <w:p>
      <w:r xmlns:w="http://schemas.openxmlformats.org/wordprocessingml/2006/main">
        <w:t xml:space="preserve">2. কঠিন পরিস্থিতির সম্মুখীন হলে, ঈশ্বরের সুরক্ষা এবং বিধানের উপর আস্থা রাখুন।</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Isaiah 7:3 তখন সদাপ্রভু ইশাইয়াকে কহিলেন, তুমি ও তোমার পুত্র আহসের সঙ্গে দেখা করিতে যাও;</w:t>
      </w:r>
    </w:p>
    <w:p/>
    <w:p>
      <w:r xmlns:w="http://schemas.openxmlformats.org/wordprocessingml/2006/main">
        <w:t xml:space="preserve">প্রভু ইশাইয়াকে আহজ এবং তার ছেলে শেরজাশুবের সাথে দেখা করার নির্দেশ দেন একটি পুকুরের ধারে, একটি ফুলারের মাঠের পাশে অবস্থিত।</w:t>
      </w:r>
    </w:p>
    <w:p/>
    <w:p>
      <w:r xmlns:w="http://schemas.openxmlformats.org/wordprocessingml/2006/main">
        <w:t xml:space="preserve">1. প্রভু সব পরিস্থিতিতে তাঁর সেবা করার জন্য আমাদের ডাকেন।</w:t>
      </w:r>
    </w:p>
    <w:p/>
    <w:p>
      <w:r xmlns:w="http://schemas.openxmlformats.org/wordprocessingml/2006/main">
        <w:t xml:space="preserve">2. আমরা প্রভুর নির্দেশিকা বিশ্বাস এবং এটি সাড়া বলা হয়.</w:t>
      </w:r>
    </w:p>
    <w:p/>
    <w:p>
      <w:r xmlns:w="http://schemas.openxmlformats.org/wordprocessingml/2006/main">
        <w:t xml:space="preserve">1. Jeremiah 33:3 - "আমাকে ডাক এবং আমি তোমাকে উত্তর দেব, এবং তোমাকে মহান ও গোপন বিষয় বলব যা তুমি জানো 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Isaiah 7:4 এবং তাকে বল, সাবধান, চুপ কর; ভয় কোরো না, এই ধূমপানকারী অগ্নিকাণ্ডের দুই লেজের জন্য, সিরিয়ার প্রতি রেজিনের এবং রমালিয়ার পুত্রের প্রচণ্ড ক্রোধের জন্য নিরাশ হয়ো না।</w:t>
      </w:r>
    </w:p>
    <w:p/>
    <w:p>
      <w:r xmlns:w="http://schemas.openxmlformats.org/wordprocessingml/2006/main">
        <w:t xml:space="preserve">ইশাইয়া 7:4 এর এই অনুচ্ছেদটি ভয়ের বিরুদ্ধে সতর্ক করে এবং রেজিন এবং সিরিয়ার ক্রোধের বিরুদ্ধে ঈশ্বরের সুরক্ষায় শান্ত বিশ্বাসকে উত্সাহিত করে।</w:t>
      </w:r>
    </w:p>
    <w:p/>
    <w:p>
      <w:r xmlns:w="http://schemas.openxmlformats.org/wordprocessingml/2006/main">
        <w:t xml:space="preserve">1: ঈশ্বরের সুরক্ষা এবং শক্তি যেকোনো ভয়ের চেয়ে বড়</w:t>
      </w:r>
    </w:p>
    <w:p/>
    <w:p>
      <w:r xmlns:w="http://schemas.openxmlformats.org/wordprocessingml/2006/main">
        <w:t xml:space="preserve">2: কোন ভয় কাটিয়ে উঠতে ঈশ্বরের উপর ভরসা করুন</w:t>
      </w:r>
    </w:p>
    <w:p/>
    <w:p>
      <w:r xmlns:w="http://schemas.openxmlformats.org/wordprocessingml/2006/main">
        <w:t xml:space="preserve">1: গীতসংহিতা 34:4 - আমি প্রভুকে খুঁজলাম, এবং তিনি আমাকে উত্তর দিলেন; তিনি আমাকে আমার সমস্ত ভয় থেকে উদ্ধার করেছেন।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Isaiah 7:5 কারণ সিরিয়া, ইফ্রয়িম ও রমলিয়ের পুত্র তোমার বিরুদ্ধে মন্দ মন্ত্রণা করেছে,</w:t>
      </w:r>
    </w:p>
    <w:p/>
    <w:p>
      <w:r xmlns:w="http://schemas.openxmlformats.org/wordprocessingml/2006/main">
        <w:t xml:space="preserve">সিরিয়া, ইফ্রয়িম এবং রমালিয়ার পুত্র ঈশ্বরের বিরুদ্ধে ষড়যন্ত্র করেছে।</w:t>
      </w:r>
    </w:p>
    <w:p/>
    <w:p>
      <w:r xmlns:w="http://schemas.openxmlformats.org/wordprocessingml/2006/main">
        <w:t xml:space="preserve">1. প্রতিকূল সময়ে ঈশ্বরকে বিশ্বাস করা</w:t>
      </w:r>
    </w:p>
    <w:p/>
    <w:p>
      <w:r xmlns:w="http://schemas.openxmlformats.org/wordprocessingml/2006/main">
        <w:t xml:space="preserve">2. ভালো দিয়ে মন্দকে কাটিয়ে ওঠা</w:t>
      </w:r>
    </w:p>
    <w:p/>
    <w:p>
      <w:r xmlns:w="http://schemas.openxmlformats.org/wordprocessingml/2006/main">
        <w:t xml:space="preserve">1. রোমানস 12:19-21 - "আমার প্রিয় বন্ধুরা, প্রতিশোধ নিও না, কিন্তু ঈশ্বরের ক্রোধের জন্য জায়গা ছেড়ে দাও, কারণ লেখা আছে: প্রতিশোধ নেওয়া আমার কাজ; আমি প্রতিশোধ দেব, প্রভু বলেছেন: বিপরীতে: তোমার শত্রু যদি ক্ষুধার্ত হয়, তাকে খাওয়াও, যদি সে তৃষ্ণার্ত হয়, তাকে কিছু পান করাও, এটা করলে তুমি তার মাথায় জ্বলন্ত কয়লার স্তূপ করবে।</w:t>
      </w:r>
    </w:p>
    <w:p/>
    <w:p>
      <w:r xmlns:w="http://schemas.openxmlformats.org/wordprocessingml/2006/main">
        <w:t xml:space="preserve">2. ম্যাথু 10:16 - "দেখুন, আমি তোমাকে নেকড়েদের মধ্যে ভেড়ার মতো পাঠাচ্ছি, তাই সাপের মতো জ্ঞানী এবং ঘুঘুর মতো নির্দোষ হও।"</w:t>
      </w:r>
    </w:p>
    <w:p/>
    <w:p>
      <w:r xmlns:w="http://schemas.openxmlformats.org/wordprocessingml/2006/main">
        <w:t xml:space="preserve">Isaiah 7:6 আসুন আমরা যিহূদার বিরুদ্ধে যাই, এবং তা বিপর্যস্ত করি, এবং আমরা সেখানে আমাদের জন্য একটি লঙ্ঘন করি, এবং এর মধ্যে একজন রাজাকে স্থাপন করি, তাবেলের পুত্রকেও:</w:t>
      </w:r>
    </w:p>
    <w:p/>
    <w:p>
      <w:r xmlns:w="http://schemas.openxmlformats.org/wordprocessingml/2006/main">
        <w:t xml:space="preserve">যিহূদার শত্রুরা শহর আক্রমণ করার পরিকল্পনা করে এবং এর মাঝে তাবেলের পুত্রকে একটি নতুন রাজা বসায়।</w:t>
      </w:r>
    </w:p>
    <w:p/>
    <w:p>
      <w:r xmlns:w="http://schemas.openxmlformats.org/wordprocessingml/2006/main">
        <w:t xml:space="preserve">1. প্রতিকূলতার বিরুদ্ধে ঐক্যবদ্ধ হওয়ার শক্তি</w:t>
      </w:r>
    </w:p>
    <w:p/>
    <w:p>
      <w:r xmlns:w="http://schemas.openxmlformats.org/wordprocessingml/2006/main">
        <w:t xml:space="preserve">2. প্রলোভন প্রতিরোধের তাৎপর্য</w:t>
      </w:r>
    </w:p>
    <w:p/>
    <w:p>
      <w:r xmlns:w="http://schemas.openxmlformats.org/wordprocessingml/2006/main">
        <w:t xml:space="preserve">1. Ecclesiastes 4:12 "যদিও একজন পরাক্রমশালী হতে পারে, তবে দুজন নিজেদের রক্ষা করতে পারে। তিনটি স্ট্র্যান্ডের একটি কর্ড দ্রুত ভেঙে যায় না।"</w:t>
      </w:r>
    </w:p>
    <w:p/>
    <w:p>
      <w:r xmlns:w="http://schemas.openxmlformats.org/wordprocessingml/2006/main">
        <w:t xml:space="preserve">2. জেমস 4:7 "অতএব নিজেদেরকে ঈশ্বরের কাছে সমর্পণ কর। শয়তানকে প্রতিহত কর, এবং সে তোমাদের কাছ থেকে পালিয়ে যাবে।"</w:t>
      </w:r>
    </w:p>
    <w:p/>
    <w:p>
      <w:r xmlns:w="http://schemas.openxmlformats.org/wordprocessingml/2006/main">
        <w:t xml:space="preserve">Isaiah 7:7 সদাপ্রভু সদাপ্রভু এই কথা কহেন, ইহা স্থির হইবে না, তা ঘটবে না।</w:t>
      </w:r>
    </w:p>
    <w:p/>
    <w:p>
      <w:r xmlns:w="http://schemas.openxmlformats.org/wordprocessingml/2006/main">
        <w:t xml:space="preserve">প্রভু ঈশ্বর ঘোষণা করেন যে একটি নির্দিষ্ট ঘটনা ঘটবে না।</w:t>
      </w:r>
    </w:p>
    <w:p/>
    <w:p>
      <w:r xmlns:w="http://schemas.openxmlformats.org/wordprocessingml/2006/main">
        <w:t xml:space="preserve">1. ঈশ্বর নিয়ন্ত্রণে আছেন: তাঁর পরিকল্পনার উপর আস্থা রাখা</w:t>
      </w:r>
    </w:p>
    <w:p/>
    <w:p>
      <w:r xmlns:w="http://schemas.openxmlformats.org/wordprocessingml/2006/main">
        <w:t xml:space="preserve">2. ঈশ্বরের শব্দের শক্তি: তাঁর প্রতিশ্রুতির উপর নির্ভর করা</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Ephesians 3:20 - এখন তাঁর কাছে যিনি আমাদের মধ্যে কাজ করার শক্তি অনুসারে আমরা যা চাই বা চিন্তা করি তার চেয়ে অনেক বেশি পরিমাণে করতে সক্ষম।</w:t>
      </w:r>
    </w:p>
    <w:p/>
    <w:p>
      <w:r xmlns:w="http://schemas.openxmlformats.org/wordprocessingml/2006/main">
        <w:t xml:space="preserve">Isaiah 7:8 কারণ সিরিয়ার প্রধান হল দামেস্ক এবং দামেস্কের প্রধান হল রেজিন; এবং 35 বছরের মধ্যে ইফ্রয়িম ভেঙ্গে যাবে, যাতে এটি একটি জাতি হবে না।</w:t>
      </w:r>
    </w:p>
    <w:p/>
    <w:p>
      <w:r xmlns:w="http://schemas.openxmlformats.org/wordprocessingml/2006/main">
        <w:t xml:space="preserve">ইশাইয়া 7:8-এ, ঈশ্বর ঘোষণা করেন যে 65 বছরে, ইফ্রাইম ভেঙ্গে যাবে এবং একটি মানুষ হিসাবে অস্তিত্ব বন্ধ করবে।</w:t>
      </w:r>
    </w:p>
    <w:p/>
    <w:p>
      <w:r xmlns:w="http://schemas.openxmlformats.org/wordprocessingml/2006/main">
        <w:t xml:space="preserve">1. ঈশ্বরের বিচার: পাপের পরিণতি</w:t>
      </w:r>
    </w:p>
    <w:p/>
    <w:p>
      <w:r xmlns:w="http://schemas.openxmlformats.org/wordprocessingml/2006/main">
        <w:t xml:space="preserve">2. ঈশ্বরের সার্বভৌমত্ব: অপরিবর্তনীয় পরিকল্পনা</w:t>
      </w:r>
    </w:p>
    <w:p/>
    <w:p>
      <w:r xmlns:w="http://schemas.openxmlformats.org/wordprocessingml/2006/main">
        <w:t xml:space="preserve">1. Jeremiah 50:17-18 "ইস্রায়েল একটি বিক্ষিপ্ত মেষ; সিংহরা তাকে তাড়িয়ে দিয়েছে: প্রথমে আসিরিয়ার রাজা তাকে গ্রাস করেছে; এবং শেষ পর্যন্ত এই ব্যাবিলনের রাজা নবূখদ্রেজার তার হাড় ভেঙ্গেছে। তাই সর্বশক্তিমান প্রভু এই কথা বলেন ইস্রায়েলের ঈশ্বর, দেখ, আমি ব্যাবিলনের রাজাকে ও তার দেশকে শাস্তি দেব, যেমন আমি আসিরিয়ার রাজাকে শাস্তি দিয়েছি।"</w:t>
      </w:r>
    </w:p>
    <w:p/>
    <w:p>
      <w:r xmlns:w="http://schemas.openxmlformats.org/wordprocessingml/2006/main">
        <w:t xml:space="preserve">2. ইশাইয়া 10:5-6 "হে আসিরিয়ান, আমার ক্রোধের লাঠি, এবং তাদের হাতে থাকা লাঠিটি আমার ক্রোধ। আমি তাকে একটি কপট জাতির বিরুদ্ধে পাঠাব, এবং আমার ক্রোধের লোকদের বিরুদ্ধে আমি তাকে অভিযোগ দেব। , লুটপাট নিতে, এবং শিকার নিতে, এবং রাস্তার কাদা মত তাদের নিচে মাড়ান।"</w:t>
      </w:r>
    </w:p>
    <w:p/>
    <w:p>
      <w:r xmlns:w="http://schemas.openxmlformats.org/wordprocessingml/2006/main">
        <w:t xml:space="preserve">Isaiah 7:9 আর ইফ্রয়িমের প্রধান হল শমরিয়া, আর শমরিয়ার প্রধান হল রমলিয়ের ছেলে। যদি তোমরা বিশ্বাস না কর, তবে তোমরা অবশ্যই প্রতিষ্ঠিত হবে না।</w:t>
      </w:r>
    </w:p>
    <w:p/>
    <w:p>
      <w:r xmlns:w="http://schemas.openxmlformats.org/wordprocessingml/2006/main">
        <w:t xml:space="preserve">ইশাইয়া 7:9 সতর্ক করে যে যারা বিশ্বাস করে না তারা প্রতিষ্ঠিত হবে না।</w:t>
      </w:r>
    </w:p>
    <w:p/>
    <w:p>
      <w:r xmlns:w="http://schemas.openxmlformats.org/wordprocessingml/2006/main">
        <w:t xml:space="preserve">1. একটি শক্তিশালী ভিত্তি স্থাপনে ঈমানের গুরুত্ব।</w:t>
      </w:r>
    </w:p>
    <w:p/>
    <w:p>
      <w:r xmlns:w="http://schemas.openxmlformats.org/wordprocessingml/2006/main">
        <w:t xml:space="preserve">2. ঈশ্বরে বিশ্বাস না করার পরিণতি।</w:t>
      </w:r>
    </w:p>
    <w:p/>
    <w:p>
      <w:r xmlns:w="http://schemas.openxmlformats.org/wordprocessingml/2006/main">
        <w:t xml:space="preserve">1. জেমস 2:17-20,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 তুমি বিশ্বাস কর যে একজন ঈশ্বর আছেন; তুমি ভালই কর: শয়তানরাও বিশ্বাস করে এবং কাঁপতে থাকে। কিন্তু হে নিরর্থক মানুষ, তুমি কি জানবে যে কর্ম ছাড়া বিশ্বাস মৃত? আব্রাহাম কি ছিলেন না? আমাদের পিতা কাজের দ্বারা ধার্মিক ছিলেন, যখন তিনি তার পুত্র ইসহাককে বেদীতে উৎসর্গ করেছিলেন?"</w:t>
      </w:r>
    </w:p>
    <w:p/>
    <w:p>
      <w:r xmlns:w="http://schemas.openxmlformats.org/wordprocessingml/2006/main">
        <w:t xml:space="preserve">2. গীতসংহিতা 37:3-5, "প্রভুর উপর আস্থা রাখুন এবং ভাল কাজ করুন; তাই আপনি দেশে বাস করবেন, এবং সত্যই আপনাকে খাওয়ানো হবে। প্রভুতেও নিজেকে আনন্দিত করুন: এবং তিনি আপনাকে আপনার ইচ্ছাগুলি দেবেন হৃদয়, তোমার পথ প্রভুর কাছে সমর্পণ কর; তাঁর উপরও আস্থা রাখ, এবং তিনি তা পূরণ করবেন।"</w:t>
      </w:r>
    </w:p>
    <w:p/>
    <w:p>
      <w:r xmlns:w="http://schemas.openxmlformats.org/wordprocessingml/2006/main">
        <w:t xml:space="preserve">Isaiah 7:10 তাছাড়া সদাপ্রভু আহসের কাছে আবার কথা বললেন,</w:t>
      </w:r>
    </w:p>
    <w:p/>
    <w:p>
      <w:r xmlns:w="http://schemas.openxmlformats.org/wordprocessingml/2006/main">
        <w:t xml:space="preserve">প্রভু রাজা আহজকে ঈশ্বরের বিশ্বস্ততার কথা মনে করিয়ে দেওয়ার জন্য এবং প্রভুর প্রতি তার বিশ্বাসে দৃঢ় থাকতে উত্সাহিত করার জন্য কথা বলেন।</w:t>
      </w:r>
    </w:p>
    <w:p/>
    <w:p>
      <w:r xmlns:w="http://schemas.openxmlformats.org/wordprocessingml/2006/main">
        <w:t xml:space="preserve">1: আমাদের সর্বদা প্রভুর উপর আস্থা রাখার জন্য স্মরণ করিয়ে দেওয়া হয় এবং তিনি কখনই আমাদের পরিত্যাগ করবেন না।</w:t>
      </w:r>
    </w:p>
    <w:p/>
    <w:p>
      <w:r xmlns:w="http://schemas.openxmlformats.org/wordprocessingml/2006/main">
        <w:t xml:space="preserve">2: অসুবিধা বা কষ্ট যাই হোক না কেন, আমরা বিশ্বাসের সাথে প্রভুর দিকে তাকাতে পারি এবং তিনি আমাদের সাথে থাকবেন।</w:t>
      </w:r>
    </w:p>
    <w:p/>
    <w:p>
      <w:r xmlns:w="http://schemas.openxmlformats.org/wordprocessingml/2006/main">
        <w:t xml:space="preserve">1: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w:t>
      </w:r>
    </w:p>
    <w:p/>
    <w:p>
      <w:r xmlns:w="http://schemas.openxmlformats.org/wordprocessingml/2006/main">
        <w:t xml:space="preserve">2: Deuteronomy 31:8 - সদাপ্রভু নিজে আপনার আগে যান এবং আপনার সাথে থাকবেন; তিনি আপনাকে ছেড়ে যাবেন না এবং আপনাকে পরিত্যাগ করবেন না। ভয় পাবেন না; নিরুৎসাহিত হবেন না.</w:t>
      </w:r>
    </w:p>
    <w:p/>
    <w:p>
      <w:r xmlns:w="http://schemas.openxmlformats.org/wordprocessingml/2006/main">
        <w:t xml:space="preserve">Isaiah 7:11 তোমার ঈশ্বর সদাপ্রভুর কাছে একটি চিহ্ন চাও; এটাকে হয় গভীরতায় অথবা উপরের উচ্চতায় জিজ্ঞাসা করুন।</w:t>
      </w:r>
    </w:p>
    <w:p/>
    <w:p>
      <w:r xmlns:w="http://schemas.openxmlformats.org/wordprocessingml/2006/main">
        <w:t xml:space="preserve">ঈশ্বর লোকেদেরকে তাঁর ভালবাসা এবং বিশ্বস্ততার প্রমাণ হিসাবে একটি চিহ্নের জন্য জিজ্ঞাসা করতে বলছেন।</w:t>
      </w:r>
    </w:p>
    <w:p/>
    <w:p>
      <w:r xmlns:w="http://schemas.openxmlformats.org/wordprocessingml/2006/main">
        <w:t xml:space="preserve">1. কীভাবে ঈশ্বরের প্রতি বিশ্বস্ত আনুগত্যের জীবনযাপন করা যায়</w:t>
      </w:r>
    </w:p>
    <w:p/>
    <w:p>
      <w:r xmlns:w="http://schemas.openxmlformats.org/wordprocessingml/2006/main">
        <w:t xml:space="preserve">2. ঈশ্বরের অটল ভালবাসা এবং প্রতিশ্রুতিতে বিশ্বাস করা</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ইশাইয়া 33:6 - এবং তিনি হবেন আপনার সময়ের স্থিতিশীলতা, প্রচুর পরিত্রাণ, প্রজ্ঞা এবং জ্ঞান; সদাপ্রভুর ভয় সিয়োনের ধন।</w:t>
      </w:r>
    </w:p>
    <w:p/>
    <w:p>
      <w:r xmlns:w="http://schemas.openxmlformats.org/wordprocessingml/2006/main">
        <w:t xml:space="preserve">Isaiah 7:12 কিন্তু আহস বললেন, আমি চাইব না, সদাপ্রভুকে পরীক্ষাও করব না।</w:t>
      </w:r>
    </w:p>
    <w:p/>
    <w:p>
      <w:r xmlns:w="http://schemas.openxmlformats.org/wordprocessingml/2006/main">
        <w:t xml:space="preserve">আহজ ঈশ্বরের জন্য জিজ্ঞাসা বা প্রলোভন প্রত্যাখ্যান.</w:t>
      </w:r>
    </w:p>
    <w:p/>
    <w:p>
      <w:r xmlns:w="http://schemas.openxmlformats.org/wordprocessingml/2006/main">
        <w:t xml:space="preserve">1. ঈশ্বর তার নিজস্ব সময় এবং উপায় প্রদান করবেন.</w:t>
      </w:r>
    </w:p>
    <w:p/>
    <w:p>
      <w:r xmlns:w="http://schemas.openxmlformats.org/wordprocessingml/2006/main">
        <w:t xml:space="preserve">2. নম্র এবং ঈশ্বরের বাধ্য হন, এমনকি যখন এটি কঠিন হয়।</w:t>
      </w:r>
    </w:p>
    <w:p/>
    <w:p>
      <w:r xmlns:w="http://schemas.openxmlformats.org/wordprocessingml/2006/main">
        <w:t xml:space="preserve">1. জেমস 1:5-7 "যদি তোমাদের মধ্যে কারো জ্ঞানের অভাব থাকে, তবে সে ঈশ্বরের কাছে প্রার্থনা করুক, যিনি নিন্দা ছাড়াই সকলকে উদারভাবে দান করেন, এবং তা তাকে দেওয়া হবে৷ কিন্তু সে যেন বিশ্বাসের সাথে, সন্দেহ না করে, একজনের জন্য প্রার্থনা করুক৷ যে সন্দেহ করে সে সমুদ্রের একটি ঢেউয়ের মত যাকে বাতাস দ্বারা চালিত করা হয় এবং উড়িয়ে দেওয়া হয়।</w:t>
      </w:r>
    </w:p>
    <w:p/>
    <w:p>
      <w:r xmlns:w="http://schemas.openxmlformats.org/wordprocessingml/2006/main">
        <w:t xml:space="preserve">2. জব 1:21 "এবং তিনি বললেন, 'আমি আমার মায়ের গর্ভ থেকে উলঙ্গ হয়ে এসেছি, এবং আমি উলঙ্গ হয়েই ফিরে আসব। সদাপ্রভু দিয়েছেন এবং সদাপ্রভু নিয়ে গেছেন; সদাপ্রভুর নাম ধন্য হোক।'</w:t>
      </w:r>
    </w:p>
    <w:p/>
    <w:p>
      <w:r xmlns:w="http://schemas.openxmlformats.org/wordprocessingml/2006/main">
        <w:t xml:space="preserve">Isaiah 7:13 তিনি বললেন, “হে দাউদের বংশ, এখন শোন; লোকেদের ক্লান্ত করা কি তোমাদের জন্য সামান্য বিষয়, কিন্তু তোমরা কি আমার ঈশ্বরকেও ক্লান্ত করবে?</w:t>
      </w:r>
    </w:p>
    <w:p/>
    <w:p>
      <w:r xmlns:w="http://schemas.openxmlformats.org/wordprocessingml/2006/main">
        <w:t xml:space="preserve">ঈশ্বর ডেভিডের পরিবারকে সতর্ক করে দেন যাতে পুরুষদের বিরক্ত না করা হয়, কারণ তা করা ঈশ্বরের কাছেও ক্লান্ত হয়ে পড়বে।</w:t>
      </w:r>
    </w:p>
    <w:p/>
    <w:p>
      <w:r xmlns:w="http://schemas.openxmlformats.org/wordprocessingml/2006/main">
        <w:t xml:space="preserve">1. ধৈর্যের ঈশ্বর: আমাদের প্রভু কীভাবে ক্লান্ত হবেন না</w:t>
      </w:r>
    </w:p>
    <w:p/>
    <w:p>
      <w:r xmlns:w="http://schemas.openxmlformats.org/wordprocessingml/2006/main">
        <w:t xml:space="preserve">2. ডেভিডের বাড়ির পদচিহ্নে হাঁটা: ঈশ্বরকে ক্লান্ত না করার কথা মনে রাখা</w:t>
      </w:r>
    </w:p>
    <w:p/>
    <w:p>
      <w:r xmlns:w="http://schemas.openxmlformats.org/wordprocessingml/2006/main">
        <w:t xml:space="preserve">1. গালাতীয় 6:9 এবং আসুন আমরা ভাল কাজ করতে ক্লান্ত না হই: কারণ আমরা অজ্ঞান না হলে যথাসময়ে আমরা ফসল কাটাব।</w:t>
      </w:r>
    </w:p>
    <w:p/>
    <w:p>
      <w:r xmlns:w="http://schemas.openxmlformats.org/wordprocessingml/2006/main">
        <w:t xml:space="preserve">2. কলসিয়ানস 3:23 এবং আপনি যা কিছু করেন, মন থেকে করুন, যেমন প্রভুর জন্য, মানুষের কাছে নয়।</w:t>
      </w:r>
    </w:p>
    <w:p/>
    <w:p>
      <w:r xmlns:w="http://schemas.openxmlformats.org/wordprocessingml/2006/main">
        <w:t xml:space="preserve">Isaiah 7:14 তাই প্রভু নিজেই আপনাকে একটি চিহ্ন দেবেন; দেখ, একজন কুমারী গর্ভবতী হবে এবং একটি পুত্র প্রসব করবে এবং তার নাম রাখবে ইমানুয়েল।</w:t>
      </w:r>
    </w:p>
    <w:p/>
    <w:p>
      <w:r xmlns:w="http://schemas.openxmlformats.org/wordprocessingml/2006/main">
        <w:t xml:space="preserve">এই অনুচ্ছেদটি তাঁর লোকেদের কাছে একটি চিহ্ন দেওয়ার জন্য ঈশ্বরের প্রতিশ্রুতির কথা বলে; একজন কুমারী গর্ভবতী হবে এবং একটি পুত্রের জন্ম দেবে, যার নাম হবে ইমানুয়েল।</w:t>
      </w:r>
    </w:p>
    <w:p/>
    <w:p>
      <w:r xmlns:w="http://schemas.openxmlformats.org/wordprocessingml/2006/main">
        <w:t xml:space="preserve">1: ইমানুয়েলের ঈশ্বরের প্রতিশ্রুতি - ঈশ্বরের বিশ্বস্ততার আশা এবং আনন্দ উদযাপন করা।</w:t>
      </w:r>
    </w:p>
    <w:p/>
    <w:p>
      <w:r xmlns:w="http://schemas.openxmlformats.org/wordprocessingml/2006/main">
        <w:t xml:space="preserve">2: ভার্জিন জন্মের অলৌকিক ঘটনা - ঈশ্বরের অলৌকিক শক্তি উদযাপন।</w:t>
      </w:r>
    </w:p>
    <w:p/>
    <w:p>
      <w:r xmlns:w="http://schemas.openxmlformats.org/wordprocessingml/2006/main">
        <w:t xml:space="preserve">1: লুক 1:26-37 - দেবদূত গ্যাব্রিয়েল মেরির সাথে দেখা করতে তাকে যীশুর গর্ভধারণের কথা জানান।</w:t>
      </w:r>
    </w:p>
    <w:p/>
    <w:p>
      <w:r xmlns:w="http://schemas.openxmlformats.org/wordprocessingml/2006/main">
        <w:t xml:space="preserve">2: ম্যাথু 1:18-25 - জোসেফকে যীশুর কুমারী জন্মের কথা বলা হয়েছে।</w:t>
      </w:r>
    </w:p>
    <w:p/>
    <w:p>
      <w:r xmlns:w="http://schemas.openxmlformats.org/wordprocessingml/2006/main">
        <w:t xml:space="preserve">Isaiah 7:15 সে মাখন ও মধু খাবে, যাতে সে মন্দকে অস্বীকার করতে এবং ভালকে বেছে নিতে জানে।</w:t>
      </w:r>
    </w:p>
    <w:p/>
    <w:p>
      <w:r xmlns:w="http://schemas.openxmlformats.org/wordprocessingml/2006/main">
        <w:t xml:space="preserve">যিশাইয়ের এই অনুচ্ছেদটি আমাদের মনে করিয়ে দেয় যে আমাদের সুস্থ থাকতে এবং ভাল পছন্দ করার জন্য সঠিক খাবার খাওয়া উচিত।</w:t>
      </w:r>
    </w:p>
    <w:p/>
    <w:p>
      <w:r xmlns:w="http://schemas.openxmlformats.org/wordprocessingml/2006/main">
        <w:t xml:space="preserve">1: মাখন এবং মধুর মতো ঈশ্বরের উপহার দিয়ে আমাদের দেহকে পুষ্ট করতে হবে এবং যা ভাল তা বেছে নিতে সেই শক্তি ব্যবহার করতে হবে।</w:t>
      </w:r>
    </w:p>
    <w:p/>
    <w:p>
      <w:r xmlns:w="http://schemas.openxmlformats.org/wordprocessingml/2006/main">
        <w:t xml:space="preserve">2: খাদ্য আমাদের দেহের জন্য শুধুমাত্র পুষ্টি নয়, এটি ঈশ্বর আমাদেরকে যা বেছে নিতে বলেছেন তার একটি অনুস্মারকও হতে পারে - ভাল।</w:t>
      </w:r>
    </w:p>
    <w:p/>
    <w:p>
      <w:r xmlns:w="http://schemas.openxmlformats.org/wordprocessingml/2006/main">
        <w:t xml:space="preserve">1: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করুন। এই জিনিস সম্পর্কে।</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Isaiah 7:16 কারণ শিশুটি মন্দকে প্রত্যাখ্যান করতে এবং ভালকে বেছে নেওয়ার আগে, আপনি যে দেশটিকে ঘৃণা করেন তার উভয় রাজার কাছ থেকে পরিত্যাগ করা হবে৷</w:t>
      </w:r>
    </w:p>
    <w:p/>
    <w:p>
      <w:r xmlns:w="http://schemas.openxmlformats.org/wordprocessingml/2006/main">
        <w:t xml:space="preserve">একটি শিশুর মন্দ থেকে ভাল পার্থক্য করার জন্য যথেষ্ট বৃদ্ধ হওয়ার আগে, দেশটি তার দুই রাজার দ্বারা পরিত্যক্ত হবে।</w:t>
      </w:r>
    </w:p>
    <w:p/>
    <w:p>
      <w:r xmlns:w="http://schemas.openxmlformats.org/wordprocessingml/2006/main">
        <w:t xml:space="preserve">1. পছন্দের শক্তি: কীভাবে আমাদের সিদ্ধান্তগুলি আমাদের জীবনকে প্রভাবিত করে</w:t>
      </w:r>
    </w:p>
    <w:p/>
    <w:p>
      <w:r xmlns:w="http://schemas.openxmlformats.org/wordprocessingml/2006/main">
        <w:t xml:space="preserve">2. মানুষের স্বাধীন ইচ্ছার মাঝে ঈশ্বরের সার্বভৌমত্ব</w:t>
      </w:r>
    </w:p>
    <w:p/>
    <w:p>
      <w:r xmlns:w="http://schemas.openxmlformats.org/wordprocessingml/2006/main">
        <w:t xml:space="preserve">1. Deuteronomy 30:19 - "আমি আপনার বিরুদ্ধে এই দিনটি রেকর্ড করার জন্য স্বর্গ ও পৃথিবীকে ডাকি, যে আমি আপনার সামনে জীবন এবং মৃত্যু, আশীর্বাদ এবং অভিশাপ স্থাপন করেছি: তাই জীবন বেছে নিন, যাতে আপনি এবং আপনার বীজ উভয়ই বাঁচতে পারেন।"</w:t>
      </w:r>
    </w:p>
    <w:p/>
    <w:p>
      <w:r xmlns:w="http://schemas.openxmlformats.org/wordprocessingml/2006/main">
        <w:t xml:space="preserve">2. Jeremiah 29:11 - "কারণ আমি জানি তোমার প্রতি আমি যে চিন্তা ভাবনা করি, প্রভু বলেছেন, শান্তির চিন্তা, মন্দ নয়, তোমাকে একটি প্রত্যাশিত পরিণতি দিতে।"</w:t>
      </w:r>
    </w:p>
    <w:p/>
    <w:p>
      <w:r xmlns:w="http://schemas.openxmlformats.org/wordprocessingml/2006/main">
        <w:t xml:space="preserve">Isaiah 7:17 যিহূদা থেকে ইফ্রয়িমের বিদায়ের দিন থেকে সদাপ্রভু তোমার উপর, তোমার লোকদের এবং তোমার পিতার বংশের উপর এমন দিনগুলি আনবেন যেগুলি আর আসেনি। এমনকি আসিরিয়ার রাজাও।</w:t>
      </w:r>
    </w:p>
    <w:p/>
    <w:p>
      <w:r xmlns:w="http://schemas.openxmlformats.org/wordprocessingml/2006/main">
        <w:t xml:space="preserve">প্রভু আসিরিয়ার রাজার মাধ্যমে যিহূদা থেকে তাদের প্রস্থান করার জন্য, যিহূদা এবং ইফ্রয়িমের পরিবারের উপর শাস্তি ও কষ্টের দিনগুলি নিয়ে আসবেন।</w:t>
      </w:r>
    </w:p>
    <w:p/>
    <w:p>
      <w:r xmlns:w="http://schemas.openxmlformats.org/wordprocessingml/2006/main">
        <w:t xml:space="preserve">1. অবাধ্যতার পরিণতি: আমাদের পছন্দের পরিণতি গ্রহণ করা</w:t>
      </w:r>
    </w:p>
    <w:p/>
    <w:p>
      <w:r xmlns:w="http://schemas.openxmlformats.org/wordprocessingml/2006/main">
        <w:t xml:space="preserve">2. ঈশ্বরের ন্যায়বিচার: প্রভুর ন্যায়সঙ্গত বিচার বোঝা</w:t>
      </w:r>
    </w:p>
    <w:p/>
    <w:p>
      <w:r xmlns:w="http://schemas.openxmlformats.org/wordprocessingml/2006/main">
        <w:t xml:space="preserve">1. Jeremiah 2:17-18 যখন তিনি তোমাদের পথ দেখিয়েছিলেন, তখন তোমাদের ঈশ্বর সদাপ্রভুকে ত্যাগ করে তোমরা কি নিজেদের উপর তা এনেছ না? এখন তাহলে, মিশরে গিয়ে নীল নদের জল পান করে কি লাভ? ইউফ্রেটিস নদীর জল পান করতে অ্যাসিরিয়াতে গিয়ে আপনি কী লাভ করবেন?</w:t>
      </w:r>
    </w:p>
    <w:p/>
    <w:p>
      <w:r xmlns:w="http://schemas.openxmlformats.org/wordprocessingml/2006/main">
        <w:t xml:space="preserve">2. Ezekiel 18:20-22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Isaiah 7:18 এবং সেই দিন এমন ঘটবে যে, সদাপ্রভু মিসরের নদ-নদীর শেষাংশে থাকা মাছি এবং আসিরিয়ার দেশে থাকা মৌমাছির জন্য শিস করবেন।</w:t>
      </w:r>
    </w:p>
    <w:p/>
    <w:p>
      <w:r xmlns:w="http://schemas.openxmlformats.org/wordprocessingml/2006/main">
        <w:t xml:space="preserve">প্রভু আসিরিয়ার দেশে এবং মিশরের নদীগুলির একেবারে প্রান্তে মাছি এবং মৌমাছিদের ডাকবেন।</w:t>
      </w:r>
    </w:p>
    <w:p/>
    <w:p>
      <w:r xmlns:w="http://schemas.openxmlformats.org/wordprocessingml/2006/main">
        <w:t xml:space="preserve">1. ঈশ্বরের সতর্ক যত্ন: ঈশ্বর কিভাবে সমস্ত প্রাণীর জন্য যত্নশীল</w:t>
      </w:r>
    </w:p>
    <w:p/>
    <w:p>
      <w:r xmlns:w="http://schemas.openxmlformats.org/wordprocessingml/2006/main">
        <w:t xml:space="preserve">2. দুর্বলতার শক্তি: কিভাবে ঈশ্বরের শক্তি ছোট এবং তুচ্ছ মধ্যে প্রকাশিত হয়</w:t>
      </w:r>
    </w:p>
    <w:p/>
    <w:p>
      <w:r xmlns:w="http://schemas.openxmlformats.org/wordprocessingml/2006/main">
        <w:t xml:space="preserve">1. গীতসংহিতা 145:9 - প্রভু সকলের জন্য মঙ্গলময়: এবং তাঁর কোমল করুণা তাঁর সমস্ত কাজের উপর।</w:t>
      </w:r>
    </w:p>
    <w:p/>
    <w:p>
      <w:r xmlns:w="http://schemas.openxmlformats.org/wordprocessingml/2006/main">
        <w:t xml:space="preserve">2. হিতোপদেশ 30:24-28 - পৃথিবীতে চারটি জিনিস ছোট, তবুও তারা অত্যন্ত জ্ঞানী: পিঁপড়া এমন একটি জাতি যা শক্তিশালী নয়, তবুও তারা গ্রীষ্মে তাদের খাদ্য সরবরাহ করে।</w:t>
      </w:r>
    </w:p>
    <w:p/>
    <w:p>
      <w:r xmlns:w="http://schemas.openxmlformats.org/wordprocessingml/2006/main">
        <w:t xml:space="preserve">Isaiah 7:19 এবং তারা আসবে, এবং তাদের সকলকে নির্জন উপত্যকায়, পাথরের গর্তে এবং সমস্ত কাঁটাঝোপের উপরে এবং সমস্ত ঝোপের উপরে বিশ্রাম দেবে।</w:t>
      </w:r>
    </w:p>
    <w:p/>
    <w:p>
      <w:r xmlns:w="http://schemas.openxmlformats.org/wordprocessingml/2006/main">
        <w:t xml:space="preserve">লোকেরা নির্জন উপত্যকায় আসবে এবং পাথরের গর্তে এবং কাঁটাঝোপের মধ্যে বিশ্রাম নেবে।</w:t>
      </w:r>
    </w:p>
    <w:p/>
    <w:p>
      <w:r xmlns:w="http://schemas.openxmlformats.org/wordprocessingml/2006/main">
        <w:t xml:space="preserve">1. অপ্রত্যাশিত জায়গায় বিশ্রাম খোঁজা</w:t>
      </w:r>
    </w:p>
    <w:p/>
    <w:p>
      <w:r xmlns:w="http://schemas.openxmlformats.org/wordprocessingml/2006/main">
        <w:t xml:space="preserve">2. অস্বস্তিকর পরিস্থিতিতে আরাম</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23:1-4 - "প্রভু আমার মেষপালক; আমি চাই না। তিনি আমাকে সবুজ চারণভূমিতে শুয়ে দেন: তিনি আমাকে স্থির জলের পাশে নিয়ে যান। তিনি আমার আত্মাকে পুনরুদ্ধার করেন: তিনি আমাকে পথে পরিচালিত করেন তার নামের জন্য ধার্মিকতার জন্য। হ্যাঁ, যদিও আমি মৃত্যুর ছায়ার উপত্যকায় হাঁটছি,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Isaiah 7:20 একই দিনে প্রভু ভাড়া করা একটি ক্ষুর দিয়ে শেভ করবেন, অর্থাৎ, নদীর ওপারে, আসিরিয়ার রাজার দ্বারা, মাথা ও পায়ের চুল; এবং এটি দাড়িও গ্রাস করবে। .</w:t>
      </w:r>
    </w:p>
    <w:p/>
    <w:p>
      <w:r xmlns:w="http://schemas.openxmlformats.org/wordprocessingml/2006/main">
        <w:t xml:space="preserve">এই অনুচ্ছেদটি আসিরিয়ার মাধ্যমে ঈশ্বরের বিচারকে বর্ণনা করে, যা তাদের মাথা ও পা কামানো করবে যারা তাঁর প্রতি বিশ্বস্ত ছিল না।</w:t>
      </w:r>
    </w:p>
    <w:p/>
    <w:p>
      <w:r xmlns:w="http://schemas.openxmlformats.org/wordprocessingml/2006/main">
        <w:t xml:space="preserve">1. ঈশ্বরের প্রতি বিশ্বস্ত হওয়ার অর্থ কী?</w:t>
      </w:r>
    </w:p>
    <w:p/>
    <w:p>
      <w:r xmlns:w="http://schemas.openxmlformats.org/wordprocessingml/2006/main">
        <w:t xml:space="preserve">2. ঈশ্বরের বিচার অনুভব করার অর্থ কী?</w:t>
      </w:r>
    </w:p>
    <w:p/>
    <w:p>
      <w:r xmlns:w="http://schemas.openxmlformats.org/wordprocessingml/2006/main">
        <w:t xml:space="preserve">1. ইশাইয়া 10:5 7</w:t>
      </w:r>
    </w:p>
    <w:p/>
    <w:p>
      <w:r xmlns:w="http://schemas.openxmlformats.org/wordprocessingml/2006/main">
        <w:t xml:space="preserve">2. রোমান 12:19 21</w:t>
      </w:r>
    </w:p>
    <w:p/>
    <w:p>
      <w:r xmlns:w="http://schemas.openxmlformats.org/wordprocessingml/2006/main">
        <w:t xml:space="preserve">Isaiah 7:21 এবং সেই দিন এমন ঘটবে যে, একজন লোক একটি গাভী ও দুটি ভেড়াকে লালন-পালন করবে;</w:t>
      </w:r>
    </w:p>
    <w:p/>
    <w:p>
      <w:r xmlns:w="http://schemas.openxmlformats.org/wordprocessingml/2006/main">
        <w:t xml:space="preserve">ইশাইয়া 7:21 এ, ঈশ্বর প্রতিশ্রুতি দিয়েছেন যে একদিন মানুষের কাছে পশুদের যত্ন নেওয়ার জন্য যথেষ্ট সম্পদ থাকবে।</w:t>
      </w:r>
    </w:p>
    <w:p/>
    <w:p>
      <w:r xmlns:w="http://schemas.openxmlformats.org/wordprocessingml/2006/main">
        <w:t xml:space="preserve">1. ঈশ্বরের বিধান: অভাবের সময়ে প্রাচুর্য</w:t>
      </w:r>
    </w:p>
    <w:p/>
    <w:p>
      <w:r xmlns:w="http://schemas.openxmlformats.org/wordprocessingml/2006/main">
        <w:t xml:space="preserve">2. ঈশ্বরের প্রতিশ্রুতির উপর আস্থা রাখুন: তিনি আমাদের প্রয়োজনগুলি সরবরাহ করেন</w:t>
      </w:r>
    </w:p>
    <w:p/>
    <w:p>
      <w:r xmlns:w="http://schemas.openxmlformats.org/wordprocessingml/2006/main">
        <w:t xml:space="preserve">1. গীতসংহিতা 34:8-9: আস্বাদন করুন এবং দেখুন যে প্রভু ভাল; ধন্য সেই ব্যক্তি যে তার আশ্রয় নেয়। হে তাঁর পবিত্র লোকেরা, তোমরা প্রভুকে ভয় কর, কারণ যারা তাঁকে ভয় করে তাদের কোন অভাব নেই।</w:t>
      </w:r>
    </w:p>
    <w:p/>
    <w:p>
      <w:r xmlns:w="http://schemas.openxmlformats.org/wordprocessingml/2006/main">
        <w:t xml:space="preserve">2. ম্যাথু 6:25-34: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Isaiah 7:22 এবং এটা ঘটবে, কারণ তারা যে প্রচুর দুধ দেবে সে মাখন খাবে; কারণ মাখন ও মধু প্রত্যেকেই খাবে যা দেশে অবশিষ্ট আছে।</w:t>
      </w:r>
    </w:p>
    <w:p/>
    <w:p>
      <w:r xmlns:w="http://schemas.openxmlformats.org/wordprocessingml/2006/main">
        <w:t xml:space="preserve">এই অনুচ্ছেদটি জমিতে প্রাচুর্যের একটি সময়ের কথা বলে, যখন মানুষ মাখন তৈরি করার জন্য যথেষ্ট দুধ এবং উপভোগ করার জন্য পর্যাপ্ত মধু পাবে।</w:t>
      </w:r>
    </w:p>
    <w:p/>
    <w:p>
      <w:r xmlns:w="http://schemas.openxmlformats.org/wordprocessingml/2006/main">
        <w:t xml:space="preserve">1. ঈশ্বরের বিধান প্রাচুর্য</w:t>
      </w:r>
    </w:p>
    <w:p/>
    <w:p>
      <w:r xmlns:w="http://schemas.openxmlformats.org/wordprocessingml/2006/main">
        <w:t xml:space="preserve">2. ঈশ্বরের প্রাচুর্যে নিজেদেরকে পুষ্ট করা</w:t>
      </w:r>
    </w:p>
    <w:p/>
    <w:p>
      <w:r xmlns:w="http://schemas.openxmlformats.org/wordprocessingml/2006/main">
        <w:t xml:space="preserve">1. গীতসংহিতা 23:5 আপনি আমার শত্রুদের সামনে আমার সামনে একটি টেবিল প্রস্তুত করেন; তুমি আমার মাথায় তেল দিয়ে অভিষেক কর; আমার কাপ উপচে পড়ে</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Isaiah 7:23 এবং সেই দিন এমন ঘটবে যে, প্রত্যেকটি জায়গা যেখানে এক হাজার রূপালী গাছে এক হাজার দ্রাক্ষালতা ছিল, তা এমনকী কাঁটা ও কাঁটার জন্যও হবে।</w:t>
      </w:r>
    </w:p>
    <w:p/>
    <w:p>
      <w:r xmlns:w="http://schemas.openxmlformats.org/wordprocessingml/2006/main">
        <w:t xml:space="preserve">যিশাইয়ের ভবিষ্যদ্বাণীর দিনে, পূর্বের উর্বর ক্ষেত্রগুলি ঝাঁঝরি এবং কাঁটা দিয়ে পরিপূর্ণ হয়ে উঠবে।</w:t>
      </w:r>
    </w:p>
    <w:p/>
    <w:p>
      <w:r xmlns:w="http://schemas.openxmlformats.org/wordprocessingml/2006/main">
        <w:t xml:space="preserve">1. কাঁটা ছাঁটাই: বিশ্বস্ততার পুরষ্কার কাটা</w:t>
      </w:r>
    </w:p>
    <w:p/>
    <w:p>
      <w:r xmlns:w="http://schemas.openxmlformats.org/wordprocessingml/2006/main">
        <w:t xml:space="preserve">2. এক হাজারের শক্তি: ঈশ্বরের সাথে আপনার সম্পর্ক গড়ে তোলা</w:t>
      </w:r>
    </w:p>
    <w:p/>
    <w:p>
      <w:r xmlns:w="http://schemas.openxmlformats.org/wordprocessingml/2006/main">
        <w:t xml:space="preserve">1. ম্যাথিউ 7:15-20: জ্ঞানী এবং বোকা নির্মাতাদের দৃষ্টান্ত</w:t>
      </w:r>
    </w:p>
    <w:p/>
    <w:p>
      <w:r xmlns:w="http://schemas.openxmlformats.org/wordprocessingml/2006/main">
        <w:t xml:space="preserve">2. জেমস 1:2-4: পরীক্ষাগুলিকে আনন্দদায়ক উপলক্ষ হিসাবে গণনা করা</w:t>
      </w:r>
    </w:p>
    <w:p/>
    <w:p>
      <w:r xmlns:w="http://schemas.openxmlformats.org/wordprocessingml/2006/main">
        <w:t xml:space="preserve">Isaiah 7:24 তীর ও ধনুক নিয়ে লোকেরা সেখানে আসবে; কারণ সমস্ত ভূমি কাঁটাঝোপে পরিণত হবে।</w:t>
      </w:r>
    </w:p>
    <w:p/>
    <w:p>
      <w:r xmlns:w="http://schemas.openxmlformats.org/wordprocessingml/2006/main">
        <w:t xml:space="preserve">সমস্ত জমি ঝাঁঝরি এবং কাঁটা দিয়ে পরিপূর্ণ হয়ে উঠবে এবং এর মধ্য দিয়ে যাওয়ার জন্য লোকদের তীর ও ধনুক ব্যবহার করতে হবে।</w:t>
      </w:r>
    </w:p>
    <w:p/>
    <w:p>
      <w:r xmlns:w="http://schemas.openxmlformats.org/wordprocessingml/2006/main">
        <w:t xml:space="preserve">1. ঈশ্বরের বিচার প্রায়ই এমনভাবে আসে যা আমরা আশা করি না।</w:t>
      </w:r>
    </w:p>
    <w:p/>
    <w:p>
      <w:r xmlns:w="http://schemas.openxmlformats.org/wordprocessingml/2006/main">
        <w:t xml:space="preserve">2. এমনকি বড় চ্যালেঞ্জের সময়েও, ঈশ্বর এখনও নিয়ন্ত্রণে আছেন।</w:t>
      </w:r>
    </w:p>
    <w:p/>
    <w:p>
      <w:r xmlns:w="http://schemas.openxmlformats.org/wordprocessingml/2006/main">
        <w:t xml:space="preserve">1. ইশাইয়া 35:7 - এবং শুকনো ভূমি একটি পুকুরে পরিণত হবে, এবং তৃষ্ণার্ত ভূমি জলের ঝর্ণা: ড্রাগনদের বাসস্থানে, যেখানে প্রতিটি শুয়ে থাকবে, নল এবং রাশ সহ ঘাস হবে।</w:t>
      </w:r>
    </w:p>
    <w:p/>
    <w:p>
      <w:r xmlns:w="http://schemas.openxmlformats.org/wordprocessingml/2006/main">
        <w:t xml:space="preserve">2. লূক 8:7 - এবং কিছু কাঁটাঝোপের মধ্যে পড়ল, এবং কাঁটা বড় হয়ে তা দম বন্ধ করে দিল, এবং তাতে কোন ফল হল না।</w:t>
      </w:r>
    </w:p>
    <w:p/>
    <w:p>
      <w:r xmlns:w="http://schemas.openxmlformats.org/wordprocessingml/2006/main">
        <w:t xml:space="preserve">Isaiah 7:25 এবং সমস্ত পাহাড়ে যেগুলি গর্তের সাহায্যে খনন করা হবে, সেখানে ঝাঁকুনি ও কাঁটার ভয় থাকবে না; তবে তা হবে গরু পাঠানোর জন্য এবং ছোট গবাদি পশুদের মাড়ানোর জন্য।</w:t>
      </w:r>
    </w:p>
    <w:p/>
    <w:p>
      <w:r xmlns:w="http://schemas.openxmlformats.org/wordprocessingml/2006/main">
        <w:t xml:space="preserve">ইশাইয়া 7:25 একটি ম্যাটক দিয়ে পাহাড় খনন করা হয়েছে এবং এটি একটি নিরাপত্তার জায়গা, যেখানে কোনও ব্রিয়ার বা কাঁটা পাওয়া যাবে না, পরিবর্তে, এটি এমন একটি জায়গা যেখানে গরু এবং অন্যান্য প্রাণী নিরাপদে চরতে পারে।</w:t>
      </w:r>
    </w:p>
    <w:p/>
    <w:p>
      <w:r xmlns:w="http://schemas.openxmlformats.org/wordprocessingml/2006/main">
        <w:t xml:space="preserve">1. "ভয়ের মুখে প্রভুর সুরক্ষা"</w:t>
      </w:r>
    </w:p>
    <w:p/>
    <w:p>
      <w:r xmlns:w="http://schemas.openxmlformats.org/wordprocessingml/2006/main">
        <w:t xml:space="preserve">2. "কঠিন সময়ে প্রভুর আশীর্বাদ"</w:t>
      </w:r>
    </w:p>
    <w:p/>
    <w:p>
      <w:r xmlns:w="http://schemas.openxmlformats.org/wordprocessingml/2006/main">
        <w:t xml:space="preserve">1. গীতসংহিতা 91:4 তিনি তোমাকে তার পালক দিয়ে ঢেকে দেবেন, এবং তার ডানার নীচে তুমি আশ্রয় পাবে; তার বিশ্বস্ততা হবে তোমার ঢাল ও প্রাচীর।</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ইশাইয়া অধ্যায় 8 যিহূদার রাজনৈতিক পরিস্থিতিকে সম্বোধন করে চলেছে এবং অবিশ্বাসের পরিণতি এবং ঈশ্বরের উদ্দেশ্যগুলির চূড়ান্ত বিজয় সম্পর্কে আরও ভবিষ্যদ্বাণী প্রদান করে।</w:t>
      </w:r>
    </w:p>
    <w:p/>
    <w:p>
      <w:r xmlns:w="http://schemas.openxmlformats.org/wordprocessingml/2006/main">
        <w:t xml:space="preserve">1ম অনুচ্ছেদ: যিশাইয়ের পুত্র, মাহের-শালাল-হাশ-বাজ, যিহূদার চিহ্ন হিসাবে জন্মগ্রহণ করেন। ভাববাদী ভবিষ্যদ্বাণী করেছেন যে শিশুটি তার প্রথম কথা বলার আগেই, আসিরিয়া সিরিয়া এবং ইস্রায়েল আক্রমণ করবে, ধ্বংস নিয়ে আসবে (ইশাইয়া 8:1-4)।</w:t>
      </w:r>
    </w:p>
    <w:p/>
    <w:p>
      <w:r xmlns:w="http://schemas.openxmlformats.org/wordprocessingml/2006/main">
        <w:t xml:space="preserve">২য় অনুচ্ছেদ: যিশাইয় যিহূদার লোকেদের অন্য জাতির পথ অনুসরণ না করার বা ভয় না করার পরামর্শ দেন। পরিবর্তে, তাদেরকে তাদের অভয়ারণ্য এবং সুরক্ষার উৎস হিসাবে ঈশ্বরের উপর আস্থা রাখতে আহ্বান জানানো হয় (ইশাইয়া 8:11-15)।</w:t>
      </w:r>
    </w:p>
    <w:p/>
    <w:p>
      <w:r xmlns:w="http://schemas.openxmlformats.org/wordprocessingml/2006/main">
        <w:t xml:space="preserve">3য় অনুচ্ছেদ: নবী মাধ্যম এবং আত্মাদের কাছ থেকে নির্দেশনা চাওয়ার বিরুদ্ধে সতর্ক করেছেন, জোর দিয়ে বলেছেন যে মানুষকে জ্ঞানের জন্য ঈশ্বরের আইনের সাথে পরামর্শ করা উচিত। তিনি ঘোষণা করেন যে যারা ঈশ্বরের বাক্যকে প্রত্যাখ্যান করবে তারা অন্ধকার এবং দুর্দশার সম্মুখীন হবে (ইশাইয়া 8:19-22)।</w:t>
      </w:r>
    </w:p>
    <w:p/>
    <w:p>
      <w:r xmlns:w="http://schemas.openxmlformats.org/wordprocessingml/2006/main">
        <w:t xml:space="preserve">সংক্ষেপে,</w:t>
      </w:r>
    </w:p>
    <w:p>
      <w:r xmlns:w="http://schemas.openxmlformats.org/wordprocessingml/2006/main">
        <w:t xml:space="preserve">ইশাইয়া অধ্যায় আট ঠিকানা</w:t>
      </w:r>
    </w:p>
    <w:p>
      <w:r xmlns:w="http://schemas.openxmlformats.org/wordprocessingml/2006/main">
        <w:t xml:space="preserve">যিহূদার রাজনৈতিক পরিস্থিতি</w:t>
      </w:r>
    </w:p>
    <w:p>
      <w:r xmlns:w="http://schemas.openxmlformats.org/wordprocessingml/2006/main">
        <w:t xml:space="preserve">এবং অবিশ্বাস সংক্রান্ত ভবিষ্যদ্বাণী প্রদান করে</w:t>
      </w:r>
    </w:p>
    <w:p>
      <w:r xmlns:w="http://schemas.openxmlformats.org/wordprocessingml/2006/main">
        <w:t xml:space="preserve">এবং ঈশ্বরের উদ্দেশ্য জয়.</w:t>
      </w:r>
    </w:p>
    <w:p/>
    <w:p>
      <w:r xmlns:w="http://schemas.openxmlformats.org/wordprocessingml/2006/main">
        <w:t xml:space="preserve">ইশাইয়ের পুত্রের জন্মকে একটি চিহ্ন হিসাবে বর্ণনা করা।</w:t>
      </w:r>
    </w:p>
    <w:p>
      <w:r xmlns:w="http://schemas.openxmlformats.org/wordprocessingml/2006/main">
        <w:t xml:space="preserve">বিধ্বংসী পরিণতি সহ অ্যাসিরিয়ান আক্রমণের ভবিষ্যদ্বাণী করা।</w:t>
      </w:r>
    </w:p>
    <w:p>
      <w:r xmlns:w="http://schemas.openxmlformats.org/wordprocessingml/2006/main">
        <w:t xml:space="preserve">অন্য জাতির অনুসরণ না করে ঈশ্বরের উপর ভরসা করার পরামর্শ দেওয়া।</w:t>
      </w:r>
    </w:p>
    <w:p>
      <w:r xmlns:w="http://schemas.openxmlformats.org/wordprocessingml/2006/main">
        <w:t xml:space="preserve">মাধ্যম থেকে নির্দেশিকা চাওয়ার বিরুদ্ধে সতর্কতা।</w:t>
      </w:r>
    </w:p>
    <w:p>
      <w:r xmlns:w="http://schemas.openxmlformats.org/wordprocessingml/2006/main">
        <w:t xml:space="preserve">জ্ঞানের জন্য ঈশ্বরের আইনের সাথে পরামর্শ করার গুরুত্বের উপর জোর দেওয়া।</w:t>
      </w:r>
    </w:p>
    <w:p/>
    <w:p>
      <w:r xmlns:w="http://schemas.openxmlformats.org/wordprocessingml/2006/main">
        <w:t xml:space="preserve">এই অধ্যায়টি চ্যালেঞ্জিং পরিস্থিতিতে ঈশ্বরের প্রতি বিশ্বস্ততা এবং বিশ্বাসের প্রয়োজনীয়তার উপর জোর দেয়। এটি নির্দেশনার মিথ্যা উত্সগুলির দিকে ফিরে যাওয়ার বিরুদ্ধে সতর্ক করে এবং একমাত্র ঈশ্বরের উপর নির্ভর করতে উত্সাহিত করে। অ্যাসিরিয়া সম্পর্কিত ভবিষ্যদ্বাণী একটি অনুস্মারক হিসাবে কাজ করে যে অবাধ্যতা বিচারের দিকে পরিচালিত করে, যখন ঈশ্বরের উপর বিশ্বাস করা মুক্তি নিয়ে আসে। শেষ পর্যন্ত, এটি মানুষের অবিশ্বাস বা বাহ্যিক হুমকি সত্ত্বেও ঈশ্বরের সার্বভৌমত্ব এবং বিশ্বস্ততা তুলে ধরে।</w:t>
      </w:r>
    </w:p>
    <w:p/>
    <w:p>
      <w:r xmlns:w="http://schemas.openxmlformats.org/wordprocessingml/2006/main">
        <w:t xml:space="preserve">Isaiah 8:1 তাছাড়া সদাপ্রভু আমাকে বললেন, তুমি একটা বড় রোল নাও এবং তাতে মহেরশাললহাশবাজের বিষয়ে একজন লোকের কলম দিয়ে লিখ।</w:t>
      </w:r>
    </w:p>
    <w:p/>
    <w:p>
      <w:r xmlns:w="http://schemas.openxmlformats.org/wordprocessingml/2006/main">
        <w:t xml:space="preserve">প্রভু ইশাইয়াকে মহেরশালালহাশবাজ সম্পর্কে একটি বড় রোল লিখতে আদেশ দেন।</w:t>
      </w:r>
    </w:p>
    <w:p/>
    <w:p>
      <w:r xmlns:w="http://schemas.openxmlformats.org/wordprocessingml/2006/main">
        <w:t xml:space="preserve">1. "আনুগত্যের আহ্বান: ঈশ্বরের আদেশ অনুসরণ করা"</w:t>
      </w:r>
    </w:p>
    <w:p/>
    <w:p>
      <w:r xmlns:w="http://schemas.openxmlformats.org/wordprocessingml/2006/main">
        <w:t xml:space="preserve">2. "লেখার শক্তি: বিশ্বাসের অনুশীলন"</w:t>
      </w:r>
    </w:p>
    <w:p/>
    <w:p>
      <w:r xmlns:w="http://schemas.openxmlformats.org/wordprocessingml/2006/main">
        <w:t xml:space="preserve">1. Joshua 1:8 - "ব্যবস্থার এই পুস্তক তোমার মুখ হইতে বাহির হইবে না; কিন্তু তুমি দিবারাত্র তাহাতে ধ্যান করিবে, যাতে তুমি তাহাতে যাহা লিখিত আছে, সেই অনুসারে পালন করিতে পার; উপায় সমৃদ্ধ, এবং তারপর আপনি ভাল সাফল্য পাবেন।"</w:t>
      </w:r>
    </w:p>
    <w:p/>
    <w:p>
      <w:r xmlns:w="http://schemas.openxmlformats.org/wordprocessingml/2006/main">
        <w:t xml:space="preserve">2. ইশাইয়া 30:21 - "এবং তোমার কান তোমার পিছনে একটি শব্দ শুনতে পাবে, এই বলে, এই পথ, এটিতে হাঁটুন, যখন আপনি ডান দিকে ফিরবেন এবং যখন বাম দিকে ফিরবেন।"</w:t>
      </w:r>
    </w:p>
    <w:p/>
    <w:p>
      <w:r xmlns:w="http://schemas.openxmlformats.org/wordprocessingml/2006/main">
        <w:t xml:space="preserve">Isaiah 8:2 এবং আমি আমার কাছে লিপিবদ্ধ করার জন্য বিশ্বস্ত সাক্ষীদের নিয়েছিলাম, যাজক উরিয়া এবং জেবেরেখিয়ের পুত্র সখরিয়।</w:t>
      </w:r>
    </w:p>
    <w:p/>
    <w:p>
      <w:r xmlns:w="http://schemas.openxmlformats.org/wordprocessingml/2006/main">
        <w:t xml:space="preserve">যিশাইয় তার কথা লিপিবদ্ধ করার জন্য দুই বিশ্বস্ত সাক্ষী, যাজক উরিয়া এবং জেবেরেখিয়ার পুত্র জাকারিয়াকে নিয়েছিলেন।</w:t>
      </w:r>
    </w:p>
    <w:p/>
    <w:p>
      <w:r xmlns:w="http://schemas.openxmlformats.org/wordprocessingml/2006/main">
        <w:t xml:space="preserve">1. বিশ্বস্ত সাক্ষীদের শক্তি</w:t>
      </w:r>
    </w:p>
    <w:p/>
    <w:p>
      <w:r xmlns:w="http://schemas.openxmlformats.org/wordprocessingml/2006/main">
        <w:t xml:space="preserve">2. আমাদের শব্দ রেকর্ড করার গুরুত্ব</w:t>
      </w:r>
    </w:p>
    <w:p/>
    <w:p>
      <w:r xmlns:w="http://schemas.openxmlformats.org/wordprocessingml/2006/main">
        <w:t xml:space="preserve">1. 2 করিন্থিয়ানস 5:10-11 (কারণ আমাদের সকলকে খ্রীষ্টের বিচারের আসনের সামনে উপস্থিত হতে হবে, যাতে প্রত্যেকে তার দেহে যা করেছে তার জন্য যা আছে তা পেতে পারে, ভাল হোক বা মন্দ)</w:t>
      </w:r>
    </w:p>
    <w:p/>
    <w:p>
      <w:r xmlns:w="http://schemas.openxmlformats.org/wordprocessingml/2006/main">
        <w:t xml:space="preserve">2. হিব্রুজ 12:1 (অতএব, যেহেতু আমরা সাক্ষীর এত বড় মেঘ দ্বারা বেষ্টিত, তাই আসুন আমরা সমস্ত ওজন এবং পাপ যা খুব ঘনিষ্ঠভাবে আঁকড়ে ধরে আছে তা একপাশে রেখে দেই, এবং আমাদের সামনে যে দৌড় রয়েছে তা ধৈর্যের সাথে দৌড়াও)</w:t>
      </w:r>
    </w:p>
    <w:p/>
    <w:p>
      <w:r xmlns:w="http://schemas.openxmlformats.org/wordprocessingml/2006/main">
        <w:t xml:space="preserve">Isaiah 8:3 আর আমি ভাববাদীর কাছে গেলাম; এবং তিনি গর্ভবতী হলেন এবং একটি পুত্রের জন্ম দিলেন৷ তখন সদাপ্রভু আমাকে কহিলেন, তাহার নাম মহেরশালালহাশবাজ রাখ।</w:t>
      </w:r>
    </w:p>
    <w:p/>
    <w:p>
      <w:r xmlns:w="http://schemas.openxmlformats.org/wordprocessingml/2006/main">
        <w:t xml:space="preserve">নবী ইশাইয়াকে প্রভু তাঁর পুত্রের নাম মহেরশালালহাশবাজ রাখার নির্দেশ দিয়েছিলেন।</w:t>
      </w:r>
    </w:p>
    <w:p/>
    <w:p>
      <w:r xmlns:w="http://schemas.openxmlformats.org/wordprocessingml/2006/main">
        <w:t xml:space="preserve">1. প্রভুর নির্দেশনায় আস্থা রাখা - ইশাইয়া 8:3</w:t>
      </w:r>
    </w:p>
    <w:p/>
    <w:p>
      <w:r xmlns:w="http://schemas.openxmlformats.org/wordprocessingml/2006/main">
        <w:t xml:space="preserve">2. একটি নামের শক্তি - ইশাইয়া 8:3</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ম্যাথু 1:21 - এবং তিনি একটি পুত্র জন্ম দেবেন, এবং আপনি তার নাম যীশু ডাকবেন, কারণ তিনি তার লোকদের তাদের পাপ থেকে রক্ষা করবেন৷</w:t>
      </w:r>
    </w:p>
    <w:p/>
    <w:p>
      <w:r xmlns:w="http://schemas.openxmlformats.org/wordprocessingml/2006/main">
        <w:t xml:space="preserve">Isaiah 8:4 কারণ শিশুর কান্নাকাটি করার আগে, আমার পিতা এবং আমার মা, দামেস্কের ধন-সম্পদ এবং শমরিয়ার লুণ্ঠন আসিরিয়ার রাজার সামনে নিয়ে যাওয়া হবে।</w:t>
      </w:r>
    </w:p>
    <w:p/>
    <w:p>
      <w:r xmlns:w="http://schemas.openxmlformats.org/wordprocessingml/2006/main">
        <w:t xml:space="preserve">এই অনুচ্ছেদটি ঈশ্বরের শক্তির উপর জোর দেয়, যিনি দামেস্ক এবং সামেরিয়ার সম্পদকে আসিরিয়ার রাজার সামনে নিয়ে যাবেন, এমনকি একটি শিশু সাহায্যের জন্য চিৎকার করার আগেই।</w:t>
      </w:r>
    </w:p>
    <w:p/>
    <w:p>
      <w:r xmlns:w="http://schemas.openxmlformats.org/wordprocessingml/2006/main">
        <w:t xml:space="preserve">1. ঈশ্বরের পরাক্রমশালী শক্তি</w:t>
      </w:r>
    </w:p>
    <w:p/>
    <w:p>
      <w:r xmlns:w="http://schemas.openxmlformats.org/wordprocessingml/2006/main">
        <w:t xml:space="preserve">2. ঈশ্বরের সময় নিখুঁত</w:t>
      </w:r>
    </w:p>
    <w:p/>
    <w:p>
      <w:r xmlns:w="http://schemas.openxmlformats.org/wordprocessingml/2006/main">
        <w:t xml:space="preserve">1. বিলাপ 3:37-39 - কে বলেছে এবং এটি ঘটল, যদি না প্রভু এটি আদেশ করেন?</w:t>
      </w:r>
    </w:p>
    <w:p/>
    <w:p>
      <w:r xmlns:w="http://schemas.openxmlformats.org/wordprocessingml/2006/main">
        <w:t xml:space="preserve">2. গীতসংহিতা 62:11 - ঈশ্বর একবার কথা বলেছেন, দুবার আমি এটি শুনেছি: সেই শক্তি ঈশ্বরের।</w:t>
      </w:r>
    </w:p>
    <w:p/>
    <w:p>
      <w:r xmlns:w="http://schemas.openxmlformats.org/wordprocessingml/2006/main">
        <w:t xml:space="preserve">ইশাইয়া 8:5 সদাপ্রভু আবার আমার সাথে কথা বললেন,</w:t>
      </w:r>
    </w:p>
    <w:p/>
    <w:p>
      <w:r xmlns:w="http://schemas.openxmlformats.org/wordprocessingml/2006/main">
        <w:t xml:space="preserve">প্রভু আসন্ন বিচার সম্পর্কে ইশাইয়ার সাথে কথা বলেন।</w:t>
      </w:r>
    </w:p>
    <w:p/>
    <w:p>
      <w:r xmlns:w="http://schemas.openxmlformats.org/wordprocessingml/2006/main">
        <w:t xml:space="preserve">1. ঈশ্বরের বিচার ন্যায্য এবং ন্যায়সঙ্গত</w:t>
      </w:r>
    </w:p>
    <w:p/>
    <w:p>
      <w:r xmlns:w="http://schemas.openxmlformats.org/wordprocessingml/2006/main">
        <w:t xml:space="preserve">2. ঈশ্বরের বাক্য প্রত্যাখ্যানের পরিণতি</w:t>
      </w:r>
    </w:p>
    <w:p/>
    <w:p>
      <w:r xmlns:w="http://schemas.openxmlformats.org/wordprocessingml/2006/main">
        <w:t xml:space="preserve">1. ইশাইয়া 8:11 - "কারণ প্রভু শক্তিশালী হাতে আমার সাথে এই কথা বলেছেন, এবং আমাকে এই লোকদের পথে না চলার নির্দেশ দিয়েছেন।"</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Isaiah 8:6 কারণ এই লোকেরা শিলোয়ার জলকে প্রত্যাখ্যান করে যা মৃদুভাবে যায়, এবং রেজিন ও রমালিয়ার পুত্রকে নিয়ে আনন্দ করে;</w:t>
      </w:r>
    </w:p>
    <w:p/>
    <w:p>
      <w:r xmlns:w="http://schemas.openxmlformats.org/wordprocessingml/2006/main">
        <w:t xml:space="preserve">এই অনুচ্ছেদটি ইস্রায়েলের লোকেদের বিদ্রোহী প্রকৃতির বর্ণনা করে যারা শিলোহের জলকে প্রত্যাখ্যান করে এবং পরিবর্তে পার্থিব রাজাদের উচ্চতা দেয়।</w:t>
      </w:r>
    </w:p>
    <w:p/>
    <w:p>
      <w:r xmlns:w="http://schemas.openxmlformats.org/wordprocessingml/2006/main">
        <w:t xml:space="preserve">1: আমাদের নিরাপত্তা এবং সুরক্ষার জন্য পার্থিব শাসকদের পরিবর্তে ঈশ্বরের উপর নির্ভর করার গুরুত্বকে আমাদের কখনই ভুলে যাওয়া উচিত নয়।</w:t>
      </w:r>
    </w:p>
    <w:p/>
    <w:p>
      <w:r xmlns:w="http://schemas.openxmlformats.org/wordprocessingml/2006/main">
        <w:t xml:space="preserve">2: ঈশ্বর চান যে আমরা মানুষের শক্তির ভাঙ্গা জলাশয়ের উপর নির্ভর না করে তাঁর অনুগ্রহের কূপগুলি থেকে পান করি।</w:t>
      </w:r>
    </w:p>
    <w:p/>
    <w:p>
      <w:r xmlns:w="http://schemas.openxmlformats.org/wordprocessingml/2006/main">
        <w:t xml:space="preserve">1: Jeremiah 17:5-7 - এইভাবে প্রভু বলেন; অভিশপ্ত সেই ব্যক্তি যে মানুষের উপর ভরসা করে, মাংসকে নিজের বাহুতে পরিণত করে এবং যার হৃদয় প্রভু থেকে দূরে সরে যায়৷</w:t>
      </w:r>
    </w:p>
    <w:p/>
    <w:p>
      <w:r xmlns:w="http://schemas.openxmlformats.org/wordprocessingml/2006/main">
        <w:t xml:space="preserve">2: গীতসংহিতা 146:3 - রাজপুত্রদের উপর তোমার আস্থা রাখো না, বা মানবপুত্রের উপর, যাদের কোন সাহায্য নেই।</w:t>
      </w:r>
    </w:p>
    <w:p/>
    <w:p>
      <w:r xmlns:w="http://schemas.openxmlformats.org/wordprocessingml/2006/main">
        <w:t xml:space="preserve">Isaiah 8:7 এখন, দেখ, প্রভু তাদের উপর নদীর জল, শক্তিশালী এবং অনেকগুলি, এমনকী আসিরিয়ার রাজা এবং তাঁর সমস্ত প্রতাপ নিয়ে আসবেন: এবং তিনি তাঁর সমস্ত নালাগুলির উপর দিয়ে উঠবেন এবং সমস্ত কিছুর উপর দিয়ে যাবেন। তার ব্যাংক:</w:t>
      </w:r>
    </w:p>
    <w:p/>
    <w:p>
      <w:r xmlns:w="http://schemas.openxmlformats.org/wordprocessingml/2006/main">
        <w:t xml:space="preserve">যারা তার উপর অন্যায় করেছে তাদের বিরুদ্ধে প্রভু একটি শক্তিশালী শক্তি আনবেন, অর্থাৎ আসিরিয়ার রাজা এবং তার সমস্ত গৌরব।</w:t>
      </w:r>
    </w:p>
    <w:p/>
    <w:p>
      <w:r xmlns:w="http://schemas.openxmlformats.org/wordprocessingml/2006/main">
        <w:t xml:space="preserve">1. প্রভুর ন্যায়বিচার - ঈশ্বর সর্বদা তাদের ন্যায়বিচার আনবেন যারা অন্যায় করে।</w:t>
      </w:r>
    </w:p>
    <w:p/>
    <w:p>
      <w:r xmlns:w="http://schemas.openxmlformats.org/wordprocessingml/2006/main">
        <w:t xml:space="preserve">2. প্রভুর শক্তি - ঈশ্বর কিভাবে শক্তিশালী এবং সর্বদা বিজয়ী হবেন।</w:t>
      </w:r>
    </w:p>
    <w:p/>
    <w:p>
      <w:r xmlns:w="http://schemas.openxmlformats.org/wordprocessingml/2006/main">
        <w:t xml:space="preserve">1. ইশাইয়া 8:7 - "এখন, দেখ, প্রভু তাদের উপর নদীর জল, শক্তিশালী এবং অনেকগুলি, এমনকী আসিরিয়ার রাজাকে, এবং তাঁর সমস্ত প্রতাপ নিয়ে আসছেন: এবং তিনি তাঁর সমস্ত চ্যানেলের উপরে উঠবেন, এবং তার সমস্ত তীরে যান:"</w:t>
      </w:r>
    </w:p>
    <w:p/>
    <w:p>
      <w:r xmlns:w="http://schemas.openxmlformats.org/wordprocessingml/2006/main">
        <w:t xml:space="preserve">2. রোমানস 12:19 - "প্রিয় প্রিয়, প্রতিশোধ নিও না, বরং ক্রোধকে স্থান দাও: কারণ লেখা আছে, প্রতিশোধ নেওয়া আমার; আমি প্রতিশোধ দেব, প্রভু বলেছেন।</w:t>
      </w:r>
    </w:p>
    <w:p/>
    <w:p>
      <w:r xmlns:w="http://schemas.openxmlformats.org/wordprocessingml/2006/main">
        <w:t xml:space="preserve">Isaiah 8:8 এবং তিনি যিহূদার মধ্য দিয়ে যাবেন; সে উপচে পড়বে এবং পার হয়ে যাবে, সে ঘাড় পর্যন্ত পৌঁছাবে; হে ইমানুয়েল, তার ডানা প্রসারিত হয়ে তোমার দেশের প্রশস্ততা পূর্ণ করবে।</w:t>
      </w:r>
    </w:p>
    <w:p/>
    <w:p>
      <w:r xmlns:w="http://schemas.openxmlformats.org/wordprocessingml/2006/main">
        <w:t xml:space="preserve">ঈশ্বর ইমানুয়েলের দেশকে তাঁর উপস্থিতি এবং সুরক্ষা দিয়ে পূর্ণ করবেন।</w:t>
      </w:r>
    </w:p>
    <w:p/>
    <w:p>
      <w:r xmlns:w="http://schemas.openxmlformats.org/wordprocessingml/2006/main">
        <w:t xml:space="preserve">1. ঈশ্বরের সুরক্ষা অটল</w:t>
      </w:r>
    </w:p>
    <w:p/>
    <w:p>
      <w:r xmlns:w="http://schemas.openxmlformats.org/wordprocessingml/2006/main">
        <w:t xml:space="preserve">2. ঈশ্বরের উপস্থিতির প্রতিশ্রুতি</w:t>
      </w:r>
    </w:p>
    <w:p/>
    <w:p>
      <w:r xmlns:w="http://schemas.openxmlformats.org/wordprocessingml/2006/main">
        <w:t xml:space="preserve">1. ইশাইয়া 26:3-4 - তুমি তাকে নিখুঁত শান্তিতে রাখবে, যার মন তোমার উপর স্থির থাকে: কারণ সে তোমার উপর বিশ্বাস করে। সদাপ্রভুর উপর আস্থা রাখো, কারণ প্রভু সদাপ্রভুতে চিরস্থায়ী শক্তি।</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Isaiah 8:9 হে লোকেরা, তোমরা নিজেদেরকে সংযুক্ত কর, এবং তোমরা টুকরো টুকরো হয়ে যাবে; হে দূরদেশের সমস্ত লোক, কান দাও, কোমর বেঁধে নাও, তোমরা টুকরো টুকরো হয়ে যাবে। কোমর বেঁধে রাখ, আর তোমরা টুকরো টুকরো হয়ে যাবে।</w:t>
      </w:r>
    </w:p>
    <w:p/>
    <w:p>
      <w:r xmlns:w="http://schemas.openxmlformats.org/wordprocessingml/2006/main">
        <w:t xml:space="preserve">যিশাইয় লোকেদেরকে সতর্ক করে দিচ্ছেন যেন তারা একসাথে মেলামেশা করে এবং প্রভুর কথা শোনেন, নতুবা তারা ভেঙে পড়বে।</w:t>
      </w:r>
    </w:p>
    <w:p/>
    <w:p>
      <w:r xmlns:w="http://schemas.openxmlformats.org/wordprocessingml/2006/main">
        <w:t xml:space="preserve">1. কীভাবে একত্রিত হওয়া আমাদের বিশ্বাসে আমাদেরকে শক্তিশালী করে</w:t>
      </w:r>
    </w:p>
    <w:p/>
    <w:p>
      <w:r xmlns:w="http://schemas.openxmlformats.org/wordprocessingml/2006/main">
        <w:t xml:space="preserve">2. ঈশ্বরের বাক্য শোনার শক্তি</w:t>
      </w:r>
    </w:p>
    <w:p/>
    <w:p>
      <w:r xmlns:w="http://schemas.openxmlformats.org/wordprocessingml/2006/main">
        <w:t xml:space="preserve">1. গীতসংহিতা 133:1 "দেখুন, ভাইদের একত্রে বসবাস করা কতটা ভাল এবং কত আনন্দদায়ক!"</w:t>
      </w:r>
    </w:p>
    <w:p/>
    <w:p>
      <w:r xmlns:w="http://schemas.openxmlformats.org/wordprocessingml/2006/main">
        <w:t xml:space="preserve">2. রোমানস্ 15: 5-6 "এখন ধৈর্য ও সান্ত্বনার ঈশ্বর তোমাদেরকে খ্রীষ্ট যীশুর মত একে অপরের প্রতি সমমনা হতে দেন: যাতে তোমরা এক মন ও এক মুখ দিয়ে ঈশ্বরকে, এমনকি আমাদের প্রভু যীশুর পিতাকেও মহিমান্বিত করতে পার৷ খ্রিস্ট।"</w:t>
      </w:r>
    </w:p>
    <w:p/>
    <w:p>
      <w:r xmlns:w="http://schemas.openxmlformats.org/wordprocessingml/2006/main">
        <w:t xml:space="preserve">Isaiah 8:10 একত্রে পরামর্শ কর, তা নিষ্ফল হবে; কথা বল, তা দাঁড়াবে না, কারণ ঈশ্বর আমাদের সঙ্গে আছেন৷</w:t>
      </w:r>
    </w:p>
    <w:p/>
    <w:p>
      <w:r xmlns:w="http://schemas.openxmlformats.org/wordprocessingml/2006/main">
        <w:t xml:space="preserve">যারা ঈশ্বরের বিরুদ্ধে যাওয়ার চেষ্টা করে তাদের কোন সাফল্য হবে না, কারণ ঈশ্বর সবসময় আমাদের সাথে আছেন।</w:t>
      </w:r>
    </w:p>
    <w:p/>
    <w:p>
      <w:r xmlns:w="http://schemas.openxmlformats.org/wordprocessingml/2006/main">
        <w:t xml:space="preserve">1. ঈশ্বরের শক্তি: ঈশ্বর সর্বদা আমাদের সাথে আছেন জেনে</w:t>
      </w:r>
    </w:p>
    <w:p/>
    <w:p>
      <w:r xmlns:w="http://schemas.openxmlformats.org/wordprocessingml/2006/main">
        <w:t xml:space="preserve">2. ঈশ্বরে বিশ্বাস করা: আমাদের জীবনে ঈশ্বরের উপস্থিতির উপর নির্ভর করা</w:t>
      </w:r>
    </w:p>
    <w:p/>
    <w:p>
      <w:r xmlns:w="http://schemas.openxmlformats.org/wordprocessingml/2006/main">
        <w:t xml:space="preserve">1. জন 15:5 - "আমি দ্রাক্ষালতা, তুমি শাখা। তুমি যদি আমার মধ্যে থাকো এবং আমি তোমার মধ্যে থাকো, তবে তুমি অনেক ফল দেবে; আমাকে ছাড়া তুমি কিছুই করতে পারবে 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Isaiah 8:11 কেননা সদাপ্রভু বলবান হস্তে আমাকে এই কথা বলিয়াছিলেন, এবং আমাকে এই লোকদের পথে না চলিয়া বলিতে বলিয়াছিলেন,</w:t>
      </w:r>
    </w:p>
    <w:p/>
    <w:p>
      <w:r xmlns:w="http://schemas.openxmlformats.org/wordprocessingml/2006/main">
        <w:t xml:space="preserve">প্রভু ইশাইয়ের সাথে শক্ত হাতে কথা বলেছিলেন, লোকেদের পথ অনুসরণ না করার জন্য তাকে নির্দেশ দিয়েছিলেন।</w:t>
      </w:r>
    </w:p>
    <w:p/>
    <w:p>
      <w:r xmlns:w="http://schemas.openxmlformats.org/wordprocessingml/2006/main">
        <w:t xml:space="preserve">1. প্রভুর নির্দেশনা: ঈশ্বরের কণ্ঠস্বর বুঝতে শেখা।</w:t>
      </w:r>
    </w:p>
    <w:p/>
    <w:p>
      <w:r xmlns:w="http://schemas.openxmlformats.org/wordprocessingml/2006/main">
        <w:t xml:space="preserve">2. আনুগত্যের শক্তি: ঈশ্বরের পথ অনুসরণ করা।</w:t>
      </w:r>
    </w:p>
    <w:p/>
    <w:p>
      <w:r xmlns:w="http://schemas.openxmlformats.org/wordprocessingml/2006/main">
        <w:t xml:space="preserve">1. Jeremiah 6:16-19 - এইভাবে সদাপ্রভু বলেন: রাস্তার পাশে দাঁড়াও, দেখো, আর প্রাচীন পথের খোঁজ কর, যেখানে ভালো পথ আছে; এবং এটিতে হাঁটুন এবং আপনার আত্মার জন্য বিশ্রাম নিন। কিন্তু তারা বলল, আমরা তাতে হাঁটব না।</w:t>
      </w:r>
    </w:p>
    <w:p/>
    <w:p>
      <w:r xmlns:w="http://schemas.openxmlformats.org/wordprocessingml/2006/main">
        <w:t xml:space="preserve">2. হিতোপদেশ 3:5-6 - আপনার সমস্ত হৃদয় দিয়ে সদাপ্রভুতে বিশ্বাস করুন এবং আপনার নিজের বোধগম্যতার উপর নির্ভর করবেন না। তোমার সমস্ত পথে তাকে স্বীকার কর, এবং তিনি তোমার পথ সোজা করবেন।</w:t>
      </w:r>
    </w:p>
    <w:p/>
    <w:p>
      <w:r xmlns:w="http://schemas.openxmlformats.org/wordprocessingml/2006/main">
        <w:t xml:space="preserve">Isaiah 8:12 এই লোকে যাদের কাছে বলবে, তাদের সকলকে, একটি সংঘবদ্ধতা বলো না; তাদের ভয়কে ভয় পেয়ো না, ভয় পেয়ো না৷</w:t>
      </w:r>
    </w:p>
    <w:p/>
    <w:p>
      <w:r xmlns:w="http://schemas.openxmlformats.org/wordprocessingml/2006/main">
        <w:t xml:space="preserve">অন্যের ভয়ে নতি স্বীকার করবেন না; পরিবর্তে, আপনার বিশ্বাসে দৃঢ় থাকুন।</w:t>
      </w:r>
    </w:p>
    <w:p/>
    <w:p>
      <w:r xmlns:w="http://schemas.openxmlformats.org/wordprocessingml/2006/main">
        <w:t xml:space="preserve">1. বিশ্বাসে ভয় কাটিয়ে ওঠা</w:t>
      </w:r>
    </w:p>
    <w:p/>
    <w:p>
      <w:r xmlns:w="http://schemas.openxmlformats.org/wordprocessingml/2006/main">
        <w:t xml:space="preserve">2. ঈশ্বরের বাক্যে শক্তি খোঁজা</w:t>
      </w:r>
    </w:p>
    <w:p/>
    <w:p>
      <w:r xmlns:w="http://schemas.openxmlformats.org/wordprocessingml/2006/main">
        <w:t xml:space="preserve">1. ইশাইয়া 8:12</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Isaiah 8:13 বাহিনীগণের সদাপ্রভুকে পবিত্র কর; এবং তাকে আপনার ভয় হতে দিন, এবং তাকে আপনার ভয় হতে দিন।</w:t>
      </w:r>
    </w:p>
    <w:p/>
    <w:p>
      <w:r xmlns:w="http://schemas.openxmlformats.org/wordprocessingml/2006/main">
        <w:t xml:space="preserve">ইশাইয়া 8:13 হল সর্বশক্তিমান প্রভুকে শ্রদ্ধা করার জন্য এবং তাকে ভয় ও আতঙ্কের বস্তু হিসাবে ব্যবহার করার আহ্বান।</w:t>
      </w:r>
    </w:p>
    <w:p/>
    <w:p>
      <w:r xmlns:w="http://schemas.openxmlformats.org/wordprocessingml/2006/main">
        <w:t xml:space="preserve">1. প্রভুকে শ্রদ্ধা করা: বিশ্বাসে ভয়ের শক্তি</w:t>
      </w:r>
    </w:p>
    <w:p/>
    <w:p>
      <w:r xmlns:w="http://schemas.openxmlformats.org/wordprocessingml/2006/main">
        <w:t xml:space="preserve">2. হোস্টের প্রভুকে পবিত্র করা: আমাদের জীবনে ভয় এবং ভীতি খুঁজে পাওয়া</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Jeremiah 33:9 - এবং এই শহরটি আমার কাছে আনন্দের নাম হবে, পৃথিবীর সমস্ত জাতির সামনে একটি প্রশংসা এবং গৌরব হবে যারা আমি তাদের জন্য যা কিছু করি তার সমস্ত ভাল কথা শুনবে; তারা ভয় পাবে এবং কাঁপবে কারণ আমি এর জন্য যে সমস্ত ভাল এবং সমস্ত শান্তি করেছি।</w:t>
      </w:r>
    </w:p>
    <w:p/>
    <w:p>
      <w:r xmlns:w="http://schemas.openxmlformats.org/wordprocessingml/2006/main">
        <w:t xml:space="preserve">Isaiah 8:14 এবং তিনি একটি পবিত্র স্থান হবে; কিন্তু ইস্রায়েলের উভয় গোষ্ঠীর জন্য হোঁচট খাওয়ার পাথর এবং পাথরের জন্য, জেরুজালেমের বাসিন্দাদের জন্য একটি জিন এবং ফাঁদের জন্য৷</w:t>
      </w:r>
    </w:p>
    <w:p/>
    <w:p>
      <w:r xmlns:w="http://schemas.openxmlformats.org/wordprocessingml/2006/main">
        <w:t xml:space="preserve">এই অনুচ্ছেদটি তার লোকেদের জন্য ঈশ্বরের সুরক্ষার কথা বলে, পাশাপাশি তাদের কর্মের পরিণতি সম্পর্কে তাদের সতর্ক করে।</w:t>
      </w:r>
    </w:p>
    <w:p/>
    <w:p>
      <w:r xmlns:w="http://schemas.openxmlformats.org/wordprocessingml/2006/main">
        <w:t xml:space="preserve">1. "শরণের একটি উপায়: কীভাবে ঈশ্বরের সুরক্ষা পরিত্রাণের দিকে নিয়ে যেতে পারে"</w:t>
      </w:r>
    </w:p>
    <w:p/>
    <w:p>
      <w:r xmlns:w="http://schemas.openxmlformats.org/wordprocessingml/2006/main">
        <w:t xml:space="preserve">2. "হোঁচড়ার পাথর: কীভাবে আমাদের পছন্দের পরিণতি হয়"</w:t>
      </w:r>
    </w:p>
    <w:p/>
    <w:p>
      <w:r xmlns:w="http://schemas.openxmlformats.org/wordprocessingml/2006/main">
        <w:t xml:space="preserve">1. ম্যাথু 13:14-15 - "যে এই পাথরের উপর পড়বে সে ভেঙ্গে টুকরো টুকরো হয়ে যাবে; কিন্তু এটি কারো উপর পড়লে তাকে চূর্ণ করবে।"</w:t>
      </w:r>
    </w:p>
    <w:p/>
    <w:p>
      <w:r xmlns:w="http://schemas.openxmlformats.org/wordprocessingml/2006/main">
        <w:t xml:space="preserve">2. জুড 1:24-25 - "এখন যিনি আপনাকে পদস্খলন থেকে রক্ষা করতে এবং তাঁর মহিমান্বিত উপস্থিতির সামনে আপনাকে দোষ ছাড়াই এবং মহান আনন্দের সাথে একমাত্র আমাদের ত্রাণকর্তা ঈশ্বরের কাছে উপস্থিত করতে সক্ষম, মহিমা, মহিমা, শক্তি এবং কর্তৃত্ব হোক, আমাদের প্রভু যীশু খ্রীষ্টের মাধ্যমে, সব যুগের আগে, এখন এবং চিরকাল! আমেন।"</w:t>
      </w:r>
    </w:p>
    <w:p/>
    <w:p>
      <w:r xmlns:w="http://schemas.openxmlformats.org/wordprocessingml/2006/main">
        <w:t xml:space="preserve">Isaiah 8:15 এবং তাদের মধ্যে অনেকেই হোঁচট খাবে, পড়ে যাবে, ভেঙে পড়বে, ফাঁদে পড়বে এবং ধরা পড়বে।</w:t>
      </w:r>
    </w:p>
    <w:p/>
    <w:p>
      <w:r xmlns:w="http://schemas.openxmlformats.org/wordprocessingml/2006/main">
        <w:t xml:space="preserve">অনেক লোক হোঁচট খাবে এবং পড়ে যাবে, যার ফলে তাদের বন্দী ও কারারুদ্ধ হবে।</w:t>
      </w:r>
    </w:p>
    <w:p/>
    <w:p>
      <w:r xmlns:w="http://schemas.openxmlformats.org/wordprocessingml/2006/main">
        <w:t xml:space="preserve">1. "ঈশ্বরের সতর্কবাণী: হোঁচট খাওয়া এবং পতন থেকে সাবধান"</w:t>
      </w:r>
    </w:p>
    <w:p/>
    <w:p>
      <w:r xmlns:w="http://schemas.openxmlformats.org/wordprocessingml/2006/main">
        <w:t xml:space="preserve">2. "কঠিন সময়ে শক্তি খোঁজা"</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Isaiah 8:16 সাক্ষ্য বেঁধে দাও, আমার শিষ্যদের মধ্যে আইন সীলমোহর কর।</w:t>
      </w:r>
    </w:p>
    <w:p/>
    <w:p>
      <w:r xmlns:w="http://schemas.openxmlformats.org/wordprocessingml/2006/main">
        <w:t xml:space="preserve">অনুচ্ছেদটি শিষ্যদের মধ্যে ঈশ্বরের আইন রাখার গুরুত্বের উপর জোর দেয়।</w:t>
      </w:r>
    </w:p>
    <w:p/>
    <w:p>
      <w:r xmlns:w="http://schemas.openxmlformats.org/wordprocessingml/2006/main">
        <w:t xml:space="preserve">1: ঈশ্বরের আইন একটি শক্তিশালী উপহার ইশাইয়া 8:16</w:t>
      </w:r>
    </w:p>
    <w:p/>
    <w:p>
      <w:r xmlns:w="http://schemas.openxmlformats.org/wordprocessingml/2006/main">
        <w:t xml:space="preserve">2: ঈশ্বরের আইন মেনে চলা আশীর্বাদের উৎস ইশাইয়া 8:16</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Deuteronomy 6:4-5 - "হে ইস্রায়েল, শোন: প্রভু আমাদের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Isaiah 8:17 আর আমি প্রভুর জন্য অপেক্ষা করব, যিনি যাকোবের কুল থেকে মুখ লুকিয়ে রেখেছেন, এবং আমি তাকে খুঁজব৷</w:t>
      </w:r>
    </w:p>
    <w:p/>
    <w:p>
      <w:r xmlns:w="http://schemas.openxmlformats.org/wordprocessingml/2006/main">
        <w:t xml:space="preserve">ইশাইয়া 8:17 প্রভুর উপর আস্থা রাখার এবং অপেক্ষা করার কথা বলে, এমনকি যখন তিনি দূরে বা লুকিয়ে থাকেন।</w:t>
      </w:r>
    </w:p>
    <w:p/>
    <w:p>
      <w:r xmlns:w="http://schemas.openxmlformats.org/wordprocessingml/2006/main">
        <w:t xml:space="preserve">1. "ঈশ্বরের বিশ্বস্ততার উপর আস্থা রাখা"</w:t>
      </w:r>
    </w:p>
    <w:p/>
    <w:p>
      <w:r xmlns:w="http://schemas.openxmlformats.org/wordprocessingml/2006/main">
        <w:t xml:space="preserve">2. "কঠিন সময়ে প্রভুর জন্য অপেক্ষা করা"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62:5-6 - আমার আত্মা, তুমি কেবল ঈশ্বরের জন্য অপেক্ষা কর; কারণ তার কাছ থেকে আমার প্রত্যাশা। তিনিই কেবল আমার শিলা এবং আমার পরিত্রাণ; তিনিই আমার প্রতিরক্ষা; আমি সরানো হবে না।</w:t>
      </w:r>
    </w:p>
    <w:p/>
    <w:p>
      <w:r xmlns:w="http://schemas.openxmlformats.org/wordprocessingml/2006/main">
        <w:t xml:space="preserve">Isaiah 8:18 দেখ, আমি এবং সদাপ্রভু আমাকে দান করা ছেলেমেয়েরা সিয়োন পর্বতে বসবাসকারী বাহিনীগণের সদাপ্রভুর কাছ থেকে ইস্রায়েলে চিহ্ন ও আশ্চর্যের জন্য।</w:t>
      </w:r>
    </w:p>
    <w:p/>
    <w:p>
      <w:r xmlns:w="http://schemas.openxmlformats.org/wordprocessingml/2006/main">
        <w:t xml:space="preserve">ইশাইয়া এবং প্রভুর দ্বারা তাকে দেওয়া সন্তানরা জিয়ন পর্বতে বসবাসকারী বাহিনীসমূহের প্রভুর চিহ্ন এবং বিস্ময়।</w:t>
      </w:r>
    </w:p>
    <w:p/>
    <w:p>
      <w:r xmlns:w="http://schemas.openxmlformats.org/wordprocessingml/2006/main">
        <w:t xml:space="preserve">1. ঈশ্বরের আশ্চর্যজনক উপহার: ইশাইয়া এবং তার সন্তানদের অলৌকিক কাজগুলি পরীক্ষা করা</w:t>
      </w:r>
    </w:p>
    <w:p/>
    <w:p>
      <w:r xmlns:w="http://schemas.openxmlformats.org/wordprocessingml/2006/main">
        <w:t xml:space="preserve">2. বিশ্বাসের শক্তি: হোস্টের প্রভুর অলৌকিক ঘটনাগুলি অনুভব করা</w:t>
      </w:r>
    </w:p>
    <w:p/>
    <w:p>
      <w:r xmlns:w="http://schemas.openxmlformats.org/wordprocessingml/2006/main">
        <w:t xml:space="preserve">1. Deuteronomy 32:39 - এখন দেখুন যে আমি, এমনকি আমি, তিনিই, এবং আমার সাথে কোন দেবতা নেই: আমি হত্যা করি এবং আমি জীবিত করি; আমি ক্ষত-বিক্ষত করি, আমিই সুস্থ করি; আমার হাত থেকে বাঁচাতে পারে এমন কেউ নেই।</w:t>
      </w:r>
    </w:p>
    <w:p/>
    <w:p>
      <w:r xmlns:w="http://schemas.openxmlformats.org/wordprocessingml/2006/main">
        <w:t xml:space="preserve">2. গীতসংহিতা 78:4 - আমরা তাদের সন্তানদের কাছ থেকে তাদের লুকিয়ে রাখব না, আগামী প্রজন্মের কাছে প্রভুর প্রশংসা, তাঁর শক্তি এবং তাঁর বিস্ময়কর কাজগুলি দেখিয়ে দেব।</w:t>
      </w:r>
    </w:p>
    <w:p/>
    <w:p>
      <w:r xmlns:w="http://schemas.openxmlformats.org/wordprocessingml/2006/main">
        <w:t xml:space="preserve">Isaiah 8:19 এবং যখন তারা আপনাকে বলবে, যাদের কাছে পরিচিত আত্মা আছে, এবং যারা উঁকিঝুঁকি দেয় এবং যারা বিড়বিড় করে তাদের খোঁজ কর, তখন কি লোকেদের তাদের ঈশ্বরের খোঁজ করা উচিত নয়? জীবিত থেকে মৃতের জন্য?</w:t>
      </w:r>
    </w:p>
    <w:p/>
    <w:p>
      <w:r xmlns:w="http://schemas.openxmlformats.org/wordprocessingml/2006/main">
        <w:t xml:space="preserve">যারা পরিচিত আত্মা ও জাদুবিদ্যার চর্চা করে তাদের খোঁজ না করে মানুষের উচিত ঈশ্বরের খোঁজ করা।</w:t>
      </w:r>
    </w:p>
    <w:p/>
    <w:p>
      <w:r xmlns:w="http://schemas.openxmlformats.org/wordprocessingml/2006/main">
        <w:t xml:space="preserve">1. জীবিত ঈশ্বর বনাম মৃত: প্রভুতে আশা এবং সান্ত্বনা খোঁজা</w:t>
      </w:r>
    </w:p>
    <w:p/>
    <w:p>
      <w:r xmlns:w="http://schemas.openxmlformats.org/wordprocessingml/2006/main">
        <w:t xml:space="preserve">2. প্রভুর উপর আস্থা রাখুন এবং পরিচিত আত্মা এবং জাদুকরীর প্রলোভন প্রত্যাখ্যান করুন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8:20 আইন ও সাক্ষ্যের প্রতি: যদি তারা এই বাক্য অনুসারে কথা না বলে, তবে তাদের মধ্যে আলো নেই।</w:t>
      </w:r>
    </w:p>
    <w:p/>
    <w:p>
      <w:r xmlns:w="http://schemas.openxmlformats.org/wordprocessingml/2006/main">
        <w:t xml:space="preserve">এই অনুচ্ছেদটি সত্য আধ্যাত্মিক জ্ঞান খুঁজে পাওয়ার জন্য ঈশ্বরের আইন এবং সাক্ষ্য মেনে চলার গুরুত্বের উপর জোর দেয়।</w:t>
      </w:r>
    </w:p>
    <w:p/>
    <w:p>
      <w:r xmlns:w="http://schemas.openxmlformats.org/wordprocessingml/2006/main">
        <w:t xml:space="preserve">1. ঈশ্বরের পথ আলোকিত করা: ঈশ্বরের আইন এবং সাক্ষ্য অনুসরণ করতে শেখা</w:t>
      </w:r>
    </w:p>
    <w:p/>
    <w:p>
      <w:r xmlns:w="http://schemas.openxmlformats.org/wordprocessingml/2006/main">
        <w:t xml:space="preserve">2. তাঁর শব্দের আনুগত্যের মাধ্যমে ঈশ্বরের নিকটবর্তী হওয়া</w:t>
      </w:r>
    </w:p>
    <w:p/>
    <w:p>
      <w:r xmlns:w="http://schemas.openxmlformats.org/wordprocessingml/2006/main">
        <w:t xml:space="preserve">1. গীতসংহিতা 119:105, "আপনার শব্দ আমার পায়ের জন্য একটি প্রদীপ এবং আমার পথের জন্য একটি আলো।"</w:t>
      </w:r>
    </w:p>
    <w:p/>
    <w:p>
      <w:r xmlns:w="http://schemas.openxmlformats.org/wordprocessingml/2006/main">
        <w:t xml:space="preserve">2. জেমস 1:25 কিন্তু যে ব্যক্তি স্বাধীনতার নিখুঁত আইনের দিকে গভীরভাবে তাকায় এবং তাতে অধ্যবসায় করে, এবং ভুলে যাওয়া শ্রবণকারী নয় বরং একজন সক্রিয় কাজ করে, এই ব্যক্তি যা করে তাতে আশীর্বাদ পাবে।</w:t>
      </w:r>
    </w:p>
    <w:p/>
    <w:p>
      <w:r xmlns:w="http://schemas.openxmlformats.org/wordprocessingml/2006/main">
        <w:t xml:space="preserve">Isaiah 8:21 এবং তারা এর মধ্য দিয়ে যাবে, খুব কষ্টে এবং ক্ষুধার্ত; এবং এটা ঘটবে যে, যখন তারা ক্ষুধার্ত হবে, তখন তারা নিজেদের বিরক্ত করবে এবং তাদের রাজা ও তাদের ঈশ্বরকে অভিশাপ দেবে এবং উপরের দিকে তাকাবে।</w:t>
      </w:r>
    </w:p>
    <w:p/>
    <w:p>
      <w:r xmlns:w="http://schemas.openxmlformats.org/wordprocessingml/2006/main">
        <w:t xml:space="preserve">মানুষ কঠিন ও ক্ষুধার্ত অবস্থার মধ্য দিয়ে যাবে এবং তাদের নেতা ও আল্লাহর প্রতি ক্রুদ্ধ হবে।</w:t>
      </w:r>
    </w:p>
    <w:p/>
    <w:p>
      <w:r xmlns:w="http://schemas.openxmlformats.org/wordprocessingml/2006/main">
        <w:t xml:space="preserve">1. "পরীক্ষার আশীর্বাদ: কঠিন পরিস্থিতিতে কীভাবে শক্তি খুঁজে পাওয়া যায়"</w:t>
      </w:r>
    </w:p>
    <w:p/>
    <w:p>
      <w:r xmlns:w="http://schemas.openxmlformats.org/wordprocessingml/2006/main">
        <w:t xml:space="preserve">2. "দুর্ভিক্ষ এবং চাওয়ার সময়ে অনুগ্রহ এবং ধৈর্য"</w:t>
      </w:r>
    </w:p>
    <w:p/>
    <w:p>
      <w:r xmlns:w="http://schemas.openxmlformats.org/wordprocessingml/2006/main">
        <w:t xml:space="preserve">1.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2. ম্যাথু 5:6 - "ধন্য তারা যারা ধার্মিকতার জন্য ক্ষুধার্ত এবং তৃষ্ণার্ত, কারণ তারা তৃপ্ত হবে।"</w:t>
      </w:r>
    </w:p>
    <w:p/>
    <w:p>
      <w:r xmlns:w="http://schemas.openxmlformats.org/wordprocessingml/2006/main">
        <w:t xml:space="preserve">Isaiah 8:22 তারা পৃথিবীর দিকে তাকাবে; আর দেখ, কষ্ট ও অন্ধকার, যন্ত্রণার আবছাতা; এবং তারা অন্ধকারে চালিত হবে।</w:t>
      </w:r>
    </w:p>
    <w:p/>
    <w:p>
      <w:r xmlns:w="http://schemas.openxmlformats.org/wordprocessingml/2006/main">
        <w:t xml:space="preserve">লোকেরা পৃথিবীর দিকে তাকাবে এবং কেবল সমস্যা, অন্ধকার এবং যন্ত্রণা পাবে এবং তারা অন্ধকারের দিকে ধাবিত হবে।</w:t>
      </w:r>
    </w:p>
    <w:p/>
    <w:p>
      <w:r xmlns:w="http://schemas.openxmlformats.org/wordprocessingml/2006/main">
        <w:t xml:space="preserve">1. অন্ধকারে ঈশ্বরের আলো</w:t>
      </w:r>
    </w:p>
    <w:p/>
    <w:p>
      <w:r xmlns:w="http://schemas.openxmlformats.org/wordprocessingml/2006/main">
        <w:t xml:space="preserve">2. দুঃসময়ে আশা ও সান্ত্বনা খোঁজা</w:t>
      </w:r>
    </w:p>
    <w:p/>
    <w:p>
      <w:r xmlns:w="http://schemas.openxmlformats.org/wordprocessingml/2006/main">
        <w:t xml:space="preserve">1. ইশাইয়া 9:2 - অন্ধকারে পথ চলা লোকেরা একটি মহান আলো দেখেছে; যারা গভীর অন্ধকারের দেশে বাস করে তাদের উপর একটি আলো ফুটেছে।</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ইশাইয়া অধ্যায় 9 আশা এবং পরিত্রাণের একটি ভবিষ্যদ্বাণী রয়েছে, একটি শিশুর জন্মের উপর দৃষ্টি নিবদ্ধ করে যে ইস্রায়েল জাতির জন্য আলো এবং শান্তি নিয়ে আসবে।</w:t>
      </w:r>
    </w:p>
    <w:p/>
    <w:p>
      <w:r xmlns:w="http://schemas.openxmlformats.org/wordprocessingml/2006/main">
        <w:t xml:space="preserve">1 ম অনুচ্ছেদ: অধ্যায়টি আনন্দের বার্তা দিয়ে শুরু হয়, ঘোষণা করে যে যারা অন্ধকারে হাঁটছে তারা একটি মহান আলো দেখতে পাবে। এটি নিপীড়ন থেকে ভবিষ্যতের মুক্তি এবং একটি সন্তানের জন্মের মাধ্যমে আনন্দ বৃদ্ধির ভবিষ্যদ্বাণী করে (ইশাইয়া 9:1-5)।</w:t>
      </w:r>
    </w:p>
    <w:p/>
    <w:p>
      <w:r xmlns:w="http://schemas.openxmlformats.org/wordprocessingml/2006/main">
        <w:t xml:space="preserve">২য় অনুচ্ছেদ: সন্তানের জন্মকে ঈশ্বরের হস্তক্ষেপের চিহ্ন হিসাবে বর্ণনা করা হয়েছে। তিনি ওয়ান্ডারফুল কাউন্সেলর, পরাক্রমশালী ঈশ্বর, চিরস্থায়ী পিতা এবং শান্তির রাজকুমারের মতো উপাধির অধিকারী হবেন। তার রাজত্ব ন্যায় ও ধার্মিকতার সাথে প্রতিষ্ঠিত হবে (ইশাইয়া 9:6-7)।</w:t>
      </w:r>
    </w:p>
    <w:p/>
    <w:p>
      <w:r xmlns:w="http://schemas.openxmlformats.org/wordprocessingml/2006/main">
        <w:t xml:space="preserve">3য় অনুচ্ছেদ: এই প্রতিশ্রুতি সত্ত্বেও, ইশাইয়া সতর্ক করেছেন যে ইস্রায়েলের অহংকার এবং ঔদ্ধত্যের কারণে বিচার আসন্ন। মানুষ যুদ্ধ এবং দুর্ভিক্ষের মাধ্যমে ধ্বংসের সম্মুখীন হবে (ইশাইয়া 9:8-21)।</w:t>
      </w:r>
    </w:p>
    <w:p/>
    <w:p>
      <w:r xmlns:w="http://schemas.openxmlformats.org/wordprocessingml/2006/main">
        <w:t xml:space="preserve">সংক্ষেপে,</w:t>
      </w:r>
    </w:p>
    <w:p>
      <w:r xmlns:w="http://schemas.openxmlformats.org/wordprocessingml/2006/main">
        <w:t xml:space="preserve">ইশাইয়া অধ্যায় নয়টি উপস্থাপনা</w:t>
      </w:r>
    </w:p>
    <w:p>
      <w:r xmlns:w="http://schemas.openxmlformats.org/wordprocessingml/2006/main">
        <w:t xml:space="preserve">আশা ভরা একটি ভবিষ্যদ্বাণী</w:t>
      </w:r>
    </w:p>
    <w:p>
      <w:r xmlns:w="http://schemas.openxmlformats.org/wordprocessingml/2006/main">
        <w:t xml:space="preserve">একটি সন্তানের জন্ম সম্পর্কে</w:t>
      </w:r>
    </w:p>
    <w:p>
      <w:r xmlns:w="http://schemas.openxmlformats.org/wordprocessingml/2006/main">
        <w:t xml:space="preserve">যিনি আলো ও শান্তি নিয়ে আসেন।</w:t>
      </w:r>
    </w:p>
    <w:p/>
    <w:p>
      <w:r xmlns:w="http://schemas.openxmlformats.org/wordprocessingml/2006/main">
        <w:t xml:space="preserve">অন্ধকারের মাঝে আনন্দ ঘোষণা করা।</w:t>
      </w:r>
    </w:p>
    <w:p>
      <w:r xmlns:w="http://schemas.openxmlformats.org/wordprocessingml/2006/main">
        <w:t xml:space="preserve">নিপীড়ন থেকে মুক্তির ভবিষ্যদ্বাণী।</w:t>
      </w:r>
    </w:p>
    <w:p>
      <w:r xmlns:w="http://schemas.openxmlformats.org/wordprocessingml/2006/main">
        <w:t xml:space="preserve">ঐশ্বরিক উপাধি সহ শিশুকে বর্ণনা করা।</w:t>
      </w:r>
    </w:p>
    <w:p>
      <w:r xmlns:w="http://schemas.openxmlformats.org/wordprocessingml/2006/main">
        <w:t xml:space="preserve">ন্যায়পরায়ণ রাজ্য প্রতিষ্ঠার প্রতিশ্রুতি।</w:t>
      </w:r>
    </w:p>
    <w:p>
      <w:r xmlns:w="http://schemas.openxmlformats.org/wordprocessingml/2006/main">
        <w:t xml:space="preserve">গর্বের কারণে আসন্ন রায় সম্পর্কে সতর্কতা।</w:t>
      </w:r>
    </w:p>
    <w:p/>
    <w:p>
      <w:r xmlns:w="http://schemas.openxmlformats.org/wordprocessingml/2006/main">
        <w:t xml:space="preserve">এই অধ্যায়টি আসন্ন মশীহ সম্বন্ধে ভবিষ্যদ্বাণী করে কষ্টের সময়ে আশ্বাস দেয় যিনি আলো, প্রজ্ঞা এবং শান্তি নিয়ে আসবেন। এটি মানুষের ব্যর্থতা সত্ত্বেও তাঁর প্রতিশ্রুতি পূরণে ঈশ্বরের বিশ্বস্ততার উপর জোর দেয়। অবাধ্যতার জন্য আসন্ন বিচার সম্পর্কে সতর্ক করার সময়, এটি শেষ পর্যন্ত যীশু খ্রীষ্টের মাধ্যমে ঈশ্বরের মুক্তির পরিকল্পনায় পাওয়া চূড়ান্ত আশার দিকে নির্দেশ করে।</w:t>
      </w:r>
    </w:p>
    <w:p/>
    <w:p>
      <w:r xmlns:w="http://schemas.openxmlformats.org/wordprocessingml/2006/main">
        <w:t xml:space="preserve">ইশাইয়া 9:1 তবুও তার বিরক্তির মতো ম্লানতা হবে না, যখন তিনি প্রথমে সবূলুন এবং নপ্তালির দেশকে হালকাভাবে কষ্ট দিয়েছিলেন এবং পরে জর্ডানের ওপারে সমুদ্রের পথে তাকে আরও খারাপভাবে কষ্ট দিয়েছিলেন। , জাতির গ্যালিলে.</w:t>
      </w:r>
    </w:p>
    <w:p/>
    <w:p>
      <w:r xmlns:w="http://schemas.openxmlformats.org/wordprocessingml/2006/main">
        <w:t xml:space="preserve">ইস্রায়েল যে অন্ধকারের মুখোমুখি হয়েছিল তা ততটা গুরুতর হবে না যখন তারা প্রথম জেবুলুন এবং নপ্তালি থেকে সরে গিয়েছিল এবং তারা সমুদ্রের মধ্য দিয়ে এবং গ্যালিলে জর্ডানের ওপারে ভ্রমণ করার সময় আরও কঠোরভাবে পীড়িত হয়েছিল।</w:t>
      </w:r>
    </w:p>
    <w:p/>
    <w:p>
      <w:r xmlns:w="http://schemas.openxmlformats.org/wordprocessingml/2006/main">
        <w:t xml:space="preserve">1. ঈশ্বরের আলো অন্ধকার সময়ে মাধ্যমে উজ্জ্বল হয়</w:t>
      </w:r>
    </w:p>
    <w:p/>
    <w:p>
      <w:r xmlns:w="http://schemas.openxmlformats.org/wordprocessingml/2006/main">
        <w:t xml:space="preserve">2. তাঁর লোকেদের প্রতি ঈশ্বরের স্নেহ শর্তহীন</w:t>
      </w:r>
    </w:p>
    <w:p/>
    <w:p>
      <w:r xmlns:w="http://schemas.openxmlformats.org/wordprocessingml/2006/main">
        <w:t xml:space="preserve">1. ইশাইয়া 42: 6-7 "আমিই প্রভু, আমি তোমাকে ধার্মিকতায় ডেকেছি, আমিও তোমার হাত ধরে তোমার উপর নজর রাখব, এবং আমি তোমাকে লোকেদের জন্য একটি চুক্তি হিসাবে নিযুক্ত করব, একটি আলো হিসাবে জাতিগুলি, অন্ধ চোখ খুলতে, কারাগার থেকে বন্দীদের বের করে আনতে এবং কারাগার থেকে যারা অন্ধকারে বাস করে।</w:t>
      </w:r>
    </w:p>
    <w:p/>
    <w:p>
      <w:r xmlns:w="http://schemas.openxmlformats.org/wordprocessingml/2006/main">
        <w:t xml:space="preserve">2. ইশাইয়া 43:2 "যখন তুমি জলের মধ্য দিয়ে যাবে, আমি তোমার সাথে থাকব; এবং নদীগুলির মধ্য দিয়ে, তারা তোমাকে উপচে পড়বে না। যখন তুমি আগুনের মধ্য দিয়ে যাবে, তখন তুমি পুড়ে যাবে না, শিখা তোমাকে পোড়াবে না। "</w:t>
      </w:r>
    </w:p>
    <w:p/>
    <w:p>
      <w:r xmlns:w="http://schemas.openxmlformats.org/wordprocessingml/2006/main">
        <w:t xml:space="preserve">Isaiah 9:2 যারা অন্ধকারে পথ চলছিল তারা এক মহান আলো দেখেছে; যারা মৃত্যুর ছায়ার দেশে বাস করে, তাদের উপরে আলো জ্বলেছে।</w:t>
      </w:r>
    </w:p>
    <w:p/>
    <w:p>
      <w:r xmlns:w="http://schemas.openxmlformats.org/wordprocessingml/2006/main">
        <w:t xml:space="preserve">ইস্রায়েলের লোকেরা, যারা অন্ধকার এবং হতাশার মধ্যে বসবাস করছে, তারা একটি মহান আলো দেখেছে যা আশা ও আনন্দ নিয়ে আসে।</w:t>
      </w:r>
    </w:p>
    <w:p/>
    <w:p>
      <w:r xmlns:w="http://schemas.openxmlformats.org/wordprocessingml/2006/main">
        <w:t xml:space="preserve">1. আলোর শক্তি: কিভাবে ঈশ্বরের আলো আশা এবং আনন্দ নিয়ে আসে</w:t>
      </w:r>
    </w:p>
    <w:p/>
    <w:p>
      <w:r xmlns:w="http://schemas.openxmlformats.org/wordprocessingml/2006/main">
        <w:t xml:space="preserve">2. অন্ধকারে হাঁটা: বিশ্বাসের মাধ্যমে জীবনের সংগ্রামগুলি কাটিয়ে ওঠা</w:t>
      </w:r>
    </w:p>
    <w:p/>
    <w:p>
      <w:r xmlns:w="http://schemas.openxmlformats.org/wordprocessingml/2006/main">
        <w:t xml:space="preserve">1. গীতসংহিতা 27:1 - প্রভু আমার আলো এবং আমার পরিত্রাণ; আমি যাকে ভয় করবে?</w:t>
      </w:r>
    </w:p>
    <w:p/>
    <w:p>
      <w:r xmlns:w="http://schemas.openxmlformats.org/wordprocessingml/2006/main">
        <w:t xml:space="preserve">2. জন 8:12 - আবার যীশু তাদের সাথে কথা বললেন, বললেন, আমি জগতের আলো। যে আমাকে অনুসরণ করে সে অন্ধকারে চলবে না, কিন্তু জীবনের আলো পাবে।</w:t>
      </w:r>
    </w:p>
    <w:p/>
    <w:p>
      <w:r xmlns:w="http://schemas.openxmlformats.org/wordprocessingml/2006/main">
        <w:t xml:space="preserve">Isaiah 9:3 তুমি জাতিকে বহুগুণে বাড়িয়েছ, আনন্দ বাড়াও নি; ফসল কাটার আনন্দ অনুসারে তারা তোমার সামনে আনন্দ করে, এবং লুটের জিনিস ভাগ করলে যেমন মানুষ আনন্দ করে।</w:t>
      </w:r>
    </w:p>
    <w:p/>
    <w:p>
      <w:r xmlns:w="http://schemas.openxmlformats.org/wordprocessingml/2006/main">
        <w:t xml:space="preserve">ঈশ্বর মানুষের সংখ্যা বৃদ্ধি করেছেন, কিন্তু আনন্দের কোন অনুরূপ বৃদ্ধি নেই. আনন্দ তখনই উপস্থিত হয় যখন ঈশ্বর উপস্থিত থাকেন, এবং এটি ফসল কাটার আনন্দ এবং লুণ্ঠনের অংশীদারিত্বের আনন্দের সাথে তুলনীয়।</w:t>
      </w:r>
    </w:p>
    <w:p/>
    <w:p>
      <w:r xmlns:w="http://schemas.openxmlformats.org/wordprocessingml/2006/main">
        <w:t xml:space="preserve">1. ফসলের আনন্দ: ইশাইয়া 9:3 এর প্রতিফলন</w:t>
      </w:r>
    </w:p>
    <w:p/>
    <w:p>
      <w:r xmlns:w="http://schemas.openxmlformats.org/wordprocessingml/2006/main">
        <w:t xml:space="preserve">2. প্রভুর আনন্দ: আমাদের জীবনে ঈশ্বরের উপস্থিতি অনুভব করা</w:t>
      </w:r>
    </w:p>
    <w:p/>
    <w:p>
      <w:r xmlns:w="http://schemas.openxmlformats.org/wordprocessingml/2006/main">
        <w:t xml:space="preserve">1. জেমস 1:2-3 -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3.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Isaiah 9:4 তুমি তার বোঝার জোয়াল, তার কাঁধের লাঠি, তার অত্যাচারীর লাঠি ভেঙ্গে ফেলেছ, যেমন মিদিয়ানের দিনের মতো।</w:t>
      </w:r>
    </w:p>
    <w:p/>
    <w:p>
      <w:r xmlns:w="http://schemas.openxmlformats.org/wordprocessingml/2006/main">
        <w:t xml:space="preserve">ঈশ্বর আমাদেরকে আমাদের বোঝা ও অত্যাচারীদের থেকে মুক্তি দিয়েছেন।</w:t>
      </w:r>
    </w:p>
    <w:p/>
    <w:p>
      <w:r xmlns:w="http://schemas.openxmlformats.org/wordprocessingml/2006/main">
        <w:t xml:space="preserve">1. "স্বাধীনতার শক্তি: ইস্রায়েলের জন্য ঈশ্বরের মুক্তির অর্থ কী এবং আজ আমাদের জন্য এর অর্থ কী"</w:t>
      </w:r>
    </w:p>
    <w:p/>
    <w:p>
      <w:r xmlns:w="http://schemas.openxmlformats.org/wordprocessingml/2006/main">
        <w:t xml:space="preserve">2. "মুক্তির আনন্দ: অত্যাচারীর জোয়াল ভাঙ্গাতে আনন্দ করা"</w:t>
      </w:r>
    </w:p>
    <w:p/>
    <w:p>
      <w:r xmlns:w="http://schemas.openxmlformats.org/wordprocessingml/2006/main">
        <w:t xml:space="preserve">1. Exodus 6:6-7 - "অতএব, ইস্রায়েলীয়দের বল: 'আমিই প্রভু, এবং আমি তোমাদের মিশরীয়দের জোয়ালের নীচ থেকে বের করে আনব, আমি তাদের দাস হওয়া থেকে তোমাদের মুক্ত করব, প্রসারিত বাহুতে এবং শক্তিশালী বিচারের দ্বারা তোমাকে মুক্ত কর, আমি তোমাকে আমার নিজের লোক হিসাবে গ্রহণ করব এবং আমি তোমার ঈশ্বর হব, তখন তুমি জানবে যে আমিই প্রভু তোমার ঈশ্বর, যিনি তোমাকে জোয়ালের নীচ থেকে বের করে এনেছেন। মিশরীয়রা।"</w:t>
      </w:r>
    </w:p>
    <w:p/>
    <w:p>
      <w:r xmlns:w="http://schemas.openxmlformats.org/wordprocessingml/2006/main">
        <w:t xml:space="preserve">2. লুক 1:68-69 - "প্রভু, ইস্রায়েলের ঈশ্বরের প্রশংসা হোক, কারণ তিনি তাঁর লোকদের কাছে এসেছেন এবং তাদের মুক্তি দিয়েছেন৷ তিনি তাঁর দাস ডেভিডের বাড়িতে আমাদের জন্য পরিত্রাণের শিং তুলেছেন৷ "</w:t>
      </w:r>
    </w:p>
    <w:p/>
    <w:p>
      <w:r xmlns:w="http://schemas.openxmlformats.org/wordprocessingml/2006/main">
        <w:t xml:space="preserve">Isaiah 9:5 কারণ যোদ্ধার প্রতিটি যুদ্ধই বিভ্রান্তিকর শব্দে, এবং পোশাক রক্তে ভেসে গেছে; কিন্তু এটা হবে আগুনের জ্বালানী ও জ্বালানী দিয়ে।</w:t>
      </w:r>
    </w:p>
    <w:p/>
    <w:p>
      <w:r xmlns:w="http://schemas.openxmlformats.org/wordprocessingml/2006/main">
        <w:t xml:space="preserve">ইশাইয়া ভবিষ্যদ্বাণী করেন যে যোদ্ধার ভবিষ্যত যুদ্ধ বিভ্রান্ত শব্দ এবং রক্তে ভেসে যাওয়া পোশাকের পরিবর্তে জ্বলন্ত এবং আগুনের জ্বালানী দিয়ে লড়াই করা হবে।</w:t>
      </w:r>
    </w:p>
    <w:p/>
    <w:p>
      <w:r xmlns:w="http://schemas.openxmlformats.org/wordprocessingml/2006/main">
        <w:t xml:space="preserve">1. ঈশ্বরের শব্দের শক্তি: ইশাইয়া 9:5 অন্বেষণ</w:t>
      </w:r>
    </w:p>
    <w:p/>
    <w:p>
      <w:r xmlns:w="http://schemas.openxmlformats.org/wordprocessingml/2006/main">
        <w:t xml:space="preserve">2. ঈশ্বরের ভবিষ্যদ্বাণীর প্রভাব: ইশাইয়া 9:5 এর বার্তা বোঝা</w:t>
      </w:r>
    </w:p>
    <w:p/>
    <w:p>
      <w:r xmlns:w="http://schemas.openxmlformats.org/wordprocessingml/2006/main">
        <w:t xml:space="preserve">1. Jeremiah 5:14 - "অতএব বাহিনীগণের ঈশ্বর সদাপ্রভু এই কথা কহেন, তুমি এই বাক্য বলছ, দেখ, আমি আমার কথা তোমার মুখে আগুন এবং এই লোকদের কাঠে পরিণত করব এবং তা তাদের গ্রাস করবে।"</w:t>
      </w:r>
    </w:p>
    <w:p/>
    <w:p>
      <w:r xmlns:w="http://schemas.openxmlformats.org/wordprocessingml/2006/main">
        <w:t xml:space="preserve">2. Ephesians 6:12-13 -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করছি৷ তাই আপনার কাছে সমস্ত অস্ত্র নিয়ে নিন ঈশ্বরের, যাতে তোমরা দুষ্ট দিনে প্রতিরোধ করতে এবং সব কিছু করার পরে দাঁড়াতে পারো।"</w:t>
      </w:r>
    </w:p>
    <w:p/>
    <w:p>
      <w:r xmlns:w="http://schemas.openxmlformats.org/wordprocessingml/2006/main">
        <w:t xml:space="preserve">ইশাইয়া 9:6 কারণ আমাদের কাছে একটি শিশুর জন্ম হয়েছে, আমাদের একটি পুত্র দেওয়া হয়েছে: এবং সরকার তার কাঁধে থাকবে: এবং তার নাম বলা হবে বিস্ময়কর, পরামর্শদাতা, পরাক্রমশালী ঈশ্বর, চিরস্থায়ী পিতা, শান্তির রাজকুমার। .</w:t>
      </w:r>
    </w:p>
    <w:p/>
    <w:p>
      <w:r xmlns:w="http://schemas.openxmlformats.org/wordprocessingml/2006/main">
        <w:t xml:space="preserve">ভাববাদী যিশাইয় একটি আগত সন্তানের কথা বলেন যার কাঁধে সরকার থাকবে। তার নাম হবে বিস্ময়কর, পরামর্শদাতা, পরাক্রমশালী ঈশ্বর, চিরস্থায়ী পিতা এবং শান্তির রাজকুমার।</w:t>
      </w:r>
    </w:p>
    <w:p/>
    <w:p>
      <w:r xmlns:w="http://schemas.openxmlformats.org/wordprocessingml/2006/main">
        <w:t xml:space="preserve">1. একটি বিস্ময়কর প্রতিশ্রুতি: খ্রীষ্টে ঈশ্বরের আশার প্রতিশ্রুতি</w:t>
      </w:r>
    </w:p>
    <w:p/>
    <w:p>
      <w:r xmlns:w="http://schemas.openxmlformats.org/wordprocessingml/2006/main">
        <w:t xml:space="preserve">2. শান্তির রাজপুত্র: ঈশ্বরের প্রতিশ্রুতিতে বিশ্রাম পাওয়া</w:t>
      </w:r>
    </w:p>
    <w:p/>
    <w:p>
      <w:r xmlns:w="http://schemas.openxmlformats.org/wordprocessingml/2006/main">
        <w:t xml:space="preserve">1. ইশাইয়া 11:1-5 - জেসির স্তূপ থেকে একটি অঙ্কুর বের হবে এবং তার শিকড় থেকে একটি শাখা ফল দেবে।</w:t>
      </w:r>
    </w:p>
    <w:p/>
    <w:p>
      <w:r xmlns:w="http://schemas.openxmlformats.org/wordprocessingml/2006/main">
        <w:t xml:space="preserve">2. রোমানস 15:13 - আশার ঈশ্বর আপনাকে বিশ্বাসে সমস্ত আনন্দ এবং শান্তিতে পূর্ণ করুন, যাতে পবিত্র আত্মার শক্তিতে আপনি আশায় পরিপূর্ণ হতে পারেন।</w:t>
      </w:r>
    </w:p>
    <w:p/>
    <w:p>
      <w:r xmlns:w="http://schemas.openxmlformats.org/wordprocessingml/2006/main">
        <w:t xml:space="preserve">Isaiah 9:7 তার সরকার ও শান্তির বৃদ্ধির কোন শেষ হবে না, ডেভিডের সিংহাসনে এবং তার রাজ্যের উপর, এটিকে আদেশ করার জন্য, এবং এটিকে বিচার ও ন্যায়বিচারের সাথে প্রতিষ্ঠা করার জন্য আজ থেকে এমনকি চিরকালের জন্য। বাহিনীগণের সদাপ্রভুর উদ্যম এই কাজ করবে।</w:t>
      </w:r>
    </w:p>
    <w:p/>
    <w:p>
      <w:r xmlns:w="http://schemas.openxmlformats.org/wordprocessingml/2006/main">
        <w:t xml:space="preserve">ঈশ্বর ডেভিডের সরকার এবং তার রাজ্যকে ন্যায় ও ধার্মিকতার সাথে চিরকালের জন্য প্রতিষ্ঠিত করবেন। প্রভুর উদ্যোগ এটি সম্পন্ন করবে।</w:t>
      </w:r>
    </w:p>
    <w:p/>
    <w:p>
      <w:r xmlns:w="http://schemas.openxmlformats.org/wordprocessingml/2006/main">
        <w:t xml:space="preserve">1. ঈশ্বরের অবিরাম বিশ্বস্ততা</w:t>
      </w:r>
    </w:p>
    <w:p/>
    <w:p>
      <w:r xmlns:w="http://schemas.openxmlformats.org/wordprocessingml/2006/main">
        <w:t xml:space="preserve">2. প্রভুর উৎসাহের শক্তি</w:t>
      </w:r>
    </w:p>
    <w:p/>
    <w:p>
      <w:r xmlns:w="http://schemas.openxmlformats.org/wordprocessingml/2006/main">
        <w:t xml:space="preserve">1. রোমানস 2:5-10 - ধার্মিকভাবে বিচার করার ক্ষেত্রে ঈশ্বরের ন্যায়বিচার</w:t>
      </w:r>
    </w:p>
    <w:p/>
    <w:p>
      <w:r xmlns:w="http://schemas.openxmlformats.org/wordprocessingml/2006/main">
        <w:t xml:space="preserve">2. গীতসংহিতা 103:17-18 - তাঁর চুক্তির প্রতি প্রভুর বিশ্বস্ততা এবং সমস্ত প্রজন্মের প্রতি করুণা</w:t>
      </w:r>
    </w:p>
    <w:p/>
    <w:p>
      <w:r xmlns:w="http://schemas.openxmlformats.org/wordprocessingml/2006/main">
        <w:t xml:space="preserve">Isaiah 9:8 সদাপ্রভু যাকোবের কাছে একটি বাক্য পাঠিয়েছিলেন, এবং তা ইস্রায়েলের উপর আলোকিত করেছে।</w:t>
      </w:r>
    </w:p>
    <w:p/>
    <w:p>
      <w:r xmlns:w="http://schemas.openxmlformats.org/wordprocessingml/2006/main">
        <w:t xml:space="preserve">এই উত্তরণ ঈশ্বরের শব্দ ইস্রায়েলে আসছে এবং আলো আনার কথা বলে.</w:t>
      </w:r>
    </w:p>
    <w:p/>
    <w:p>
      <w:r xmlns:w="http://schemas.openxmlformats.org/wordprocessingml/2006/main">
        <w:t xml:space="preserve">1: ঈশ্বরের শব্দের আলো - ইশাইয়া 9:8</w:t>
      </w:r>
    </w:p>
    <w:p/>
    <w:p>
      <w:r xmlns:w="http://schemas.openxmlformats.org/wordprocessingml/2006/main">
        <w:t xml:space="preserve">2: ঈশ্বরের শব্দের আলো আপনার জীবনকে আলোকিত করুক - ইশাইয়া 9:8</w:t>
      </w:r>
    </w:p>
    <w:p/>
    <w:p>
      <w:r xmlns:w="http://schemas.openxmlformats.org/wordprocessingml/2006/main">
        <w:t xml:space="preserve">1: গীতসংহিতা 119:105 - তোমার শব্দ আমার পায়ের জন্য একটি প্রদীপ, এবং আমার পথের জন্য একটি আলো।</w:t>
      </w:r>
    </w:p>
    <w:p/>
    <w:p>
      <w:r xmlns:w="http://schemas.openxmlformats.org/wordprocessingml/2006/main">
        <w:t xml:space="preserve">2: জন 1:4-5 - তাঁর মধ্যে জীবন ছিল, এবং জীবন ছিল মানুষের আলো। অন্ধকারে আলো জ্বলে, এবং অন্ধকার তা কাটিয়ে উঠতে পারেনি।</w:t>
      </w:r>
    </w:p>
    <w:p/>
    <w:p>
      <w:r xmlns:w="http://schemas.openxmlformats.org/wordprocessingml/2006/main">
        <w:t xml:space="preserve">Isaiah 9:9 এবং সমস্ত লোক জানবে, এমন কি ইফ্রয়িম এবং শমরিয়ার অধিবাসীরা, যারা অহংকার ও দৃঢ় হৃদয়ে বলে,</w:t>
      </w:r>
    </w:p>
    <w:p/>
    <w:p>
      <w:r xmlns:w="http://schemas.openxmlformats.org/wordprocessingml/2006/main">
        <w:t xml:space="preserve">ইফ্রয়িম ও শমরিয়ার লোকেরা তাদের অন্তরে গর্বিত ও গর্বিত।</w:t>
      </w:r>
    </w:p>
    <w:p/>
    <w:p>
      <w:r xmlns:w="http://schemas.openxmlformats.org/wordprocessingml/2006/main">
        <w:t xml:space="preserve">1. অহংকার পতনের আগে যায় - হিতোপদেশ 16:18</w:t>
      </w:r>
    </w:p>
    <w:p/>
    <w:p>
      <w:r xmlns:w="http://schemas.openxmlformats.org/wordprocessingml/2006/main">
        <w:t xml:space="preserve">2. নম্রতা এবং প্রভুতে আনন্দ করা - জেমস 4:6-10</w:t>
      </w:r>
    </w:p>
    <w:p/>
    <w:p>
      <w:r xmlns:w="http://schemas.openxmlformats.org/wordprocessingml/2006/main">
        <w:t xml:space="preserve">1. ইশাইয়া 5:21 - ধিক্ তাদের যারা নিজের চোখে জ্ঞানী, এবং নিজের চোখে বিচক্ষণ!</w:t>
      </w:r>
    </w:p>
    <w:p/>
    <w:p>
      <w:r xmlns:w="http://schemas.openxmlformats.org/wordprocessingml/2006/main">
        <w:t xml:space="preserve">2. হিতোপদেশ 16:5 - হৃদয়ে গর্বিত প্রত্যেকেই প্রভুর কাছে ঘৃণার বিষয়: হাতে হাত মিললেও তাকে শাস্তি দেওয়া হবে না।</w:t>
      </w:r>
    </w:p>
    <w:p/>
    <w:p>
      <w:r xmlns:w="http://schemas.openxmlformats.org/wordprocessingml/2006/main">
        <w:t xml:space="preserve">Isaiah 9:10 ইটগুলো পড়ে গেছে, কিন্তু আমরা খোদাই করা পাথর দিয়ে নির্মাণ করব; সাইকোমোরগুলো কেটে ফেলা হবে, কিন্তু আমরা সেগুলোকে দেবদারুতে পরিণত করব।</w:t>
      </w:r>
    </w:p>
    <w:p/>
    <w:p>
      <w:r xmlns:w="http://schemas.openxmlformats.org/wordprocessingml/2006/main">
        <w:t xml:space="preserve">জনগণ ধ্বংসাবশেষ দেখে নিরুৎসাহিত হবে না, কারণ তারা আরও বেশি শক্তি দিয়ে পুনর্নির্মাণ করবে এবং প্রতিস্থাপন করবে।</w:t>
      </w:r>
    </w:p>
    <w:p/>
    <w:p>
      <w:r xmlns:w="http://schemas.openxmlformats.org/wordprocessingml/2006/main">
        <w:t xml:space="preserve">1: আমরা যেকোন বাধা অতিক্রম করতে পারি যদি আমরা পুনর্নির্মাণ এবং প্রতিস্থাপন করতে ইচ্ছুক এবং দৃঢ়প্রতিজ্ঞ থাকি।</w:t>
      </w:r>
    </w:p>
    <w:p/>
    <w:p>
      <w:r xmlns:w="http://schemas.openxmlformats.org/wordprocessingml/2006/main">
        <w:t xml:space="preserve">2: আমরা যেকোন অসুবিধার ঊর্ধ্বে উঠতে পারি যদি আমরা মনোযোগী এবং দৃঢ়-ইচ্ছায় থাকি।</w:t>
      </w:r>
    </w:p>
    <w:p/>
    <w:p>
      <w:r xmlns:w="http://schemas.openxmlformats.org/wordprocessingml/2006/main">
        <w:t xml:space="preserve">1:2 করিন্থিয়ানস 4:8-9 "আমরা সর্বত্র বিপর্যস্ত, তবুও ব্যথিত নই; আমরা বিভ্রান্ত, কিন্তু হতাশ নই; নির্যাতিত, কিন্তু ত্যাগ করা হয়নি; নিক্ষিপ্ত, কিন্তু ধ্বংস হয়নি"</w:t>
      </w:r>
    </w:p>
    <w:p/>
    <w:p>
      <w:r xmlns:w="http://schemas.openxmlformats.org/wordprocessingml/2006/main">
        <w:t xml:space="preserve">2: Jeremiah 29:11 "কারণ আমি তোমার প্রতি যে চিন্তা ভাবনা করি তা আমি জানি, সদাপ্রভু বলেন, শান্তির চিন্তা, মন্দ নয়, তোমাকে প্রত্যাশিত পরিণতি দিতে।"</w:t>
      </w:r>
    </w:p>
    <w:p/>
    <w:p>
      <w:r xmlns:w="http://schemas.openxmlformats.org/wordprocessingml/2006/main">
        <w:t xml:space="preserve">Isaiah 9:11 সেইজন্য সদাপ্রভু রেৎসীনের প্রতিপক্ষকে তাঁর বিরুদ্ধে দাঁড় করিয়ে দেবেন এবং তাঁর শত্রুদের একত্রিত করবেন।</w:t>
      </w:r>
    </w:p>
    <w:p/>
    <w:p>
      <w:r xmlns:w="http://schemas.openxmlformats.org/wordprocessingml/2006/main">
        <w:t xml:space="preserve">যারা রেজিনের বিরোধিতা করে প্রভু তাদের বিরোধিতা করবেন।</w:t>
      </w:r>
    </w:p>
    <w:p/>
    <w:p>
      <w:r xmlns:w="http://schemas.openxmlformats.org/wordprocessingml/2006/main">
        <w:t xml:space="preserve">1: প্রতিকূল সময়ে প্রভু সর্বদা আমাদের জন্য থাকবেন।</w:t>
      </w:r>
    </w:p>
    <w:p/>
    <w:p>
      <w:r xmlns:w="http://schemas.openxmlformats.org/wordprocessingml/2006/main">
        <w:t xml:space="preserve">2: আমাদের সর্বদা প্রভুর বাধ্য থাকতে হবে, এমনকি আমাদের শত্রুদের মুখোমুখি হলেও।</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Isaiah 9:12 আগে সিরীয়রা, পিছনে পলেষ্টীয়রা; আর তারা ইস্রায়েলকে উন্মুক্ত করে গ্রাস করবে। এই সমস্ত কিছুর জন্য তার রাগ দূর হয় না, কিন্তু তার হাত এখনও প্রসারিত হয়।</w:t>
      </w:r>
    </w:p>
    <w:p/>
    <w:p>
      <w:r xmlns:w="http://schemas.openxmlformats.org/wordprocessingml/2006/main">
        <w:t xml:space="preserve">ইস্রায়েলের বিরুদ্ধে ঈশ্বরের ক্রোধ এখনও বিদ্যমান, যদিও সামনে সিরীয়রা এবং তাদের পিছনে ফিলিস্তিনিরা খোলা মুখে তাদের গ্রাস করে।</w:t>
      </w:r>
    </w:p>
    <w:p/>
    <w:p>
      <w:r xmlns:w="http://schemas.openxmlformats.org/wordprocessingml/2006/main">
        <w:t xml:space="preserve">1. ঈশ্বরের ক্রোধ এবং অবিরাম বিচার</w:t>
      </w:r>
    </w:p>
    <w:p/>
    <w:p>
      <w:r xmlns:w="http://schemas.openxmlformats.org/wordprocessingml/2006/main">
        <w:t xml:space="preserve">2. সতর্কতা সংকেত না মানার বিপদ</w:t>
      </w:r>
    </w:p>
    <w:p/>
    <w:p>
      <w:r xmlns:w="http://schemas.openxmlformats.org/wordprocessingml/2006/main">
        <w:t xml:space="preserve">1. Jeremiah 5:9-10 - আমি কি এসবের জন্য পরিদর্শন করব না? সদাপ্রভু বলছেন, “এমন জাতির বিরুদ্ধে আমার প্রাণ কি প্রতিশোধ নেবে না? দেশে এক বিস্ময়কর ও ভয়ঙ্কর জিনিস সংঘটিত হয়েছে;</w:t>
      </w:r>
    </w:p>
    <w:p/>
    <w:p>
      <w:r xmlns:w="http://schemas.openxmlformats.org/wordprocessingml/2006/main">
        <w:t xml:space="preserve">2. হাবাক্কুক 1:5-6 - তোমরা জাতিদের মধ্যে দেখ, এবং আশ্চর্যজনকভাবে দেখেছ: কারণ আমি তোমাদের দিনে এমন একটি কাজ করব, যা তোমাদের বলা হলেও তোমরা বিশ্বাস করবে না৷ কেননা, দেখ, আমি ক্যালদীয়দের, সেই তিক্ত ও তাড়াহুড়ো জাতিকে উঠিয়ে দিচ্ছি, যারা তাদের নয় এমন বাসস্থান অধিকার করার জন্য দেশের প্রস্থের মধ্য দিয়ে অগ্রসর হবে।</w:t>
      </w:r>
    </w:p>
    <w:p/>
    <w:p>
      <w:r xmlns:w="http://schemas.openxmlformats.org/wordprocessingml/2006/main">
        <w:t xml:space="preserve">Isaiah 9:13 কারণ যে লোক তাদের আঘাত করে তার দিকে তারা ফিরে যায় না, তারা সর্বশক্তিমান প্রভুর খোঁজ করে না।</w:t>
      </w:r>
    </w:p>
    <w:p/>
    <w:p>
      <w:r xmlns:w="http://schemas.openxmlformats.org/wordprocessingml/2006/main">
        <w:t xml:space="preserve">ইস্রায়েলের লোকেরা অনুতপ্ত হয় নি এবং ঈশ্বরের দিকে ফিরে আসেনি, তারা সাহায্যের জন্য প্রভুর কাছেও চায়নি।</w:t>
      </w:r>
    </w:p>
    <w:p/>
    <w:p>
      <w:r xmlns:w="http://schemas.openxmlformats.org/wordprocessingml/2006/main">
        <w:t xml:space="preserve">1. অনুতাপ করুন এবং প্রভুর সন্ধান করুন: ফিরে আসার জন্য ঈশ্বরের আহ্বান</w:t>
      </w:r>
    </w:p>
    <w:p/>
    <w:p>
      <w:r xmlns:w="http://schemas.openxmlformats.org/wordprocessingml/2006/main">
        <w:t xml:space="preserve">2. প্রতিকূলতার মাঝে ঈশ্বরের প্রেম</w:t>
      </w:r>
    </w:p>
    <w:p/>
    <w:p>
      <w:r xmlns:w="http://schemas.openxmlformats.org/wordprocessingml/2006/main">
        <w:t xml:space="preserve">1.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লুক 13:3 না, আমি তোমাকে বলছি; কিন্তু যদি তোমরা অনুতপ্ত না হও, তোমরাও একইভাবে ধ্বংস হয়ে যাবে।</w:t>
      </w:r>
    </w:p>
    <w:p/>
    <w:p>
      <w:r xmlns:w="http://schemas.openxmlformats.org/wordprocessingml/2006/main">
        <w:t xml:space="preserve">Isaiah 9:14 সেইজন্য সদাপ্রভু ইস্রায়েলের মাথা ও লেজ, ডাল ও ছুটে একদিনে কেটে ফেলবেন।</w:t>
      </w:r>
    </w:p>
    <w:p/>
    <w:p>
      <w:r xmlns:w="http://schemas.openxmlformats.org/wordprocessingml/2006/main">
        <w:t xml:space="preserve">প্রভু ইস্রায়েলকে তাদের নেতা ও লোকদের এক দিনে সরিয়ে দিয়ে শাস্তি দেবেন।</w:t>
      </w:r>
    </w:p>
    <w:p/>
    <w:p>
      <w:r xmlns:w="http://schemas.openxmlformats.org/wordprocessingml/2006/main">
        <w:t xml:space="preserve">1. প্রভু ন্যায়পরায়ণ এবং তাঁর বিচার নিশ্চিত</w:t>
      </w:r>
    </w:p>
    <w:p/>
    <w:p>
      <w:r xmlns:w="http://schemas.openxmlformats.org/wordprocessingml/2006/main">
        <w:t xml:space="preserve">2. সারাজীবনের পাপের জন্য একদিনের পরিণতি</w:t>
      </w:r>
    </w:p>
    <w:p/>
    <w:p>
      <w:r xmlns:w="http://schemas.openxmlformats.org/wordprocessingml/2006/main">
        <w:t xml:space="preserve">1. রোমানস 2:5-11 - ঈশ্বরের ন্যায়সঙ্গত বিচার</w:t>
      </w:r>
    </w:p>
    <w:p/>
    <w:p>
      <w:r xmlns:w="http://schemas.openxmlformats.org/wordprocessingml/2006/main">
        <w:t xml:space="preserve">2. ইজেকিয়েল 18:20 - যে আত্মা পাপ করে সে মারা যাবে</w:t>
      </w:r>
    </w:p>
    <w:p/>
    <w:p>
      <w:r xmlns:w="http://schemas.openxmlformats.org/wordprocessingml/2006/main">
        <w:t xml:space="preserve">Isaiah 9:15 প্রাচীন এবং সম্মানিত, তিনি মাথা; এবং যে নবী মিথ্যা শিক্ষা দেয়, তিনিই লেজ।</w:t>
      </w:r>
    </w:p>
    <w:p/>
    <w:p>
      <w:r xmlns:w="http://schemas.openxmlformats.org/wordprocessingml/2006/main">
        <w:t xml:space="preserve">প্রাচীন ও সম্মানিত ব্যক্তিরা নেতা, আর যারা মিথ্যা শিক্ষা দেয় তারা অনুসারী।</w:t>
      </w:r>
    </w:p>
    <w:p/>
    <w:p>
      <w:r xmlns:w="http://schemas.openxmlformats.org/wordprocessingml/2006/main">
        <w:t xml:space="preserve">1. ঈশ্বরের সত্য অনুসরণ - কিভাবে ভুল থেকে সঠিক পার্থক্য</w:t>
      </w:r>
    </w:p>
    <w:p/>
    <w:p>
      <w:r xmlns:w="http://schemas.openxmlformats.org/wordprocessingml/2006/main">
        <w:t xml:space="preserve">2. মাননীয় নেতৃত্বের ক্ষমতা - কিভাবে সততার সাথে নেতৃত্ব দেওয়া যায়</w:t>
      </w:r>
    </w:p>
    <w:p/>
    <w:p>
      <w:r xmlns:w="http://schemas.openxmlformats.org/wordprocessingml/2006/main">
        <w:t xml:space="preserve">1. হিতোপদেশ 12:17 - যে সত্য বলে সে সত্য বলে, কিন্তু মিথ্যা সাক্ষী, প্রতারক।</w:t>
      </w:r>
    </w:p>
    <w:p/>
    <w:p>
      <w:r xmlns:w="http://schemas.openxmlformats.org/wordprocessingml/2006/main">
        <w:t xml:space="preserve">2. হিতোপদেশ 14:25 - একজন সত্যবাদী সাক্ষী জীবন রক্ষা করে, কিন্তু মিথ্যা সাক্ষী প্রতারক।</w:t>
      </w:r>
    </w:p>
    <w:p/>
    <w:p>
      <w:r xmlns:w="http://schemas.openxmlformats.org/wordprocessingml/2006/main">
        <w:t xml:space="preserve">Isaiah 9:16 কারণ এই লোকদের নেতারা তাদের ভুল করে; এবং যারা তাদের নেতৃত্বে তারা ধ্বংস হয়।</w:t>
      </w:r>
    </w:p>
    <w:p/>
    <w:p>
      <w:r xmlns:w="http://schemas.openxmlformats.org/wordprocessingml/2006/main">
        <w:t xml:space="preserve">নেতারা তাদের জনগণকে বিপথে চালিত করে যার ফল ধ্বংস হয়।</w:t>
      </w:r>
    </w:p>
    <w:p/>
    <w:p>
      <w:r xmlns:w="http://schemas.openxmlformats.org/wordprocessingml/2006/main">
        <w:t xml:space="preserve">1. ভুল নেতাদের অনুসরণ করার বিপদ</w:t>
      </w:r>
    </w:p>
    <w:p/>
    <w:p>
      <w:r xmlns:w="http://schemas.openxmlformats.org/wordprocessingml/2006/main">
        <w:t xml:space="preserve">2. মিথ্যা নির্দেশনা অনুসরণের পরিণতি</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ম্যাথু 15:14 - তাদের একা থাকতে দিন: তারা অন্ধদের অন্ধ নেতা। আর যদি অন্ধ অন্ধকে নেতৃত্ব দেয়, তবে উভয়েই খাদে পড়ে যাবে।</w:t>
      </w:r>
    </w:p>
    <w:p/>
    <w:p>
      <w:r xmlns:w="http://schemas.openxmlformats.org/wordprocessingml/2006/main">
        <w:t xml:space="preserve">Isaiah 9:17 সেইজন্য সদাপ্রভু তাদের যুবকদের মধ্যে আনন্দ করবেন না, তাদের অনাথ ও বিধবাদের প্রতি দয়া করবেন না; কারণ প্রত্যেকেই ভণ্ড ও অন্যায়কারী, এবং প্রত্যেকের মুখই মূর্খতার কথা বলে। এই সমস্ত কিছুর জন্য তার রাগ দূর হয় না, কিন্তু তার হাত এখনও প্রসারিত হয়।</w:t>
      </w:r>
    </w:p>
    <w:p/>
    <w:p>
      <w:r xmlns:w="http://schemas.openxmlformats.org/wordprocessingml/2006/main">
        <w:t xml:space="preserve">যারা পিতৃহীন ও বিধবা তাদের প্রতি প্রভু দয়া করবেন না, কারণ তারা ভণ্ড ও অন্যায়কারী এবং বোকার মতো কথা বলে। তা সত্ত্বেও প্রভুর ক্রোধ প্রশমিত হয়নি এবং তাঁর হাত এখনও প্রসারিত রয়েছে।</w:t>
      </w:r>
    </w:p>
    <w:p/>
    <w:p>
      <w:r xmlns:w="http://schemas.openxmlformats.org/wordprocessingml/2006/main">
        <w:t xml:space="preserve">1. ঈশ্বর দয়ালু এবং ন্যায়পরায়ণ</w:t>
      </w:r>
    </w:p>
    <w:p/>
    <w:p>
      <w:r xmlns:w="http://schemas.openxmlformats.org/wordprocessingml/2006/main">
        <w:t xml:space="preserve">2. সবাই পাপ করেছে এবং ঈশ্বরের গৌরব থেকে ছোট হয়েছে৷</w:t>
      </w:r>
    </w:p>
    <w:p/>
    <w:p>
      <w:r xmlns:w="http://schemas.openxmlformats.org/wordprocessingml/2006/main">
        <w:t xml:space="preserve">1. গীতসংহিতা 145:8 - প্রভু করুণাময় এবং করুণাময়; ধীর রাগ, এবং মহান করুণা.</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Isaiah 9:18 কারণ দুষ্টতা আগুনের মতো জ্বলছে: এটি ঝাঁকড়া ও কাঁটাগাছকে গ্রাস করবে এবং বনের ঝোপে জ্বলবে, এবং ধোঁয়া তোলার মতো তারা উপরে উঠবে।</w:t>
      </w:r>
    </w:p>
    <w:p/>
    <w:p>
      <w:r xmlns:w="http://schemas.openxmlformats.org/wordprocessingml/2006/main">
        <w:t xml:space="preserve">দুষ্টতাকে গ্রাসকারী আগুনের সাথে তুলনা করা হয়েছে, ঝাঁক ও কাঁটা গ্রাস করা এবং ধোঁয়ার মত বনে উঠা।</w:t>
      </w:r>
    </w:p>
    <w:p/>
    <w:p>
      <w:r xmlns:w="http://schemas.openxmlformats.org/wordprocessingml/2006/main">
        <w:t xml:space="preserve">1. দুষ্টতার বিপদ এবং আত্মনিয়ন্ত্রণের প্রয়োজন</w:t>
      </w:r>
    </w:p>
    <w:p/>
    <w:p>
      <w:r xmlns:w="http://schemas.openxmlformats.org/wordprocessingml/2006/main">
        <w:t xml:space="preserve">2. প্রভুর শৃঙ্খলা এবং পাপের পরিণতি</w:t>
      </w:r>
    </w:p>
    <w:p/>
    <w:p>
      <w:r xmlns:w="http://schemas.openxmlformats.org/wordprocessingml/2006/main">
        <w:t xml:space="preserve">1. হিতোপদেশ 16:32 - যে ক্রোধে ধীর সে পরাক্রমশালীর চেয়ে উত্তম; এবং যে একটি শহর দখল করে তার চেয়ে তার আত্মাকে শাসন করে।</w:t>
      </w:r>
    </w:p>
    <w:p/>
    <w:p>
      <w:r xmlns:w="http://schemas.openxmlformats.org/wordprocessingml/2006/main">
        <w:t xml:space="preserve">2. গালাতীয় 5:19-21 - এখন দেহের কাজগুলি স্পষ্ট: যৌন অনৈতিকতা, অপবিত্রতা, কামুকতা, মূর্তিপূজা, যাদুবিদ্যা, শত্রুতা, কলহ, হিংসা, রাগ, প্রতিদ্বন্দ্বিতা, বিভেদ, বিভেদ, হিংসা, মাতালতা, অর্ঘ্য , এবং এই মত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Isaiah 9:19 বাহিনীগণের সদাপ্রভুর ক্রোধের দ্বারা দেশ অন্ধকারাচ্ছন্ন হবে, এবং লোকেরা আগুনের জ্বালানীর মত হবে; কেউ তার ভাইকে রেহাই দেবে না।</w:t>
      </w:r>
    </w:p>
    <w:p/>
    <w:p>
      <w:r xmlns:w="http://schemas.openxmlformats.org/wordprocessingml/2006/main">
        <w:t xml:space="preserve">সদাপ্রভুর ক্রোধ দেশকে অন্ধকারাচ্ছন্ন করে তুলেছে, মানুষ আগুনের জ্বালানীর মত হয়ে গেছে, কেউ কাউকে ছাড় দেয় না।</w:t>
      </w:r>
    </w:p>
    <w:p/>
    <w:p>
      <w:r xmlns:w="http://schemas.openxmlformats.org/wordprocessingml/2006/main">
        <w:t xml:space="preserve">1. অবাধ্যতার পরিণতি: ইশাইয়া 9:19 বোঝা</w:t>
      </w:r>
    </w:p>
    <w:p/>
    <w:p>
      <w:r xmlns:w="http://schemas.openxmlformats.org/wordprocessingml/2006/main">
        <w:t xml:space="preserve">2. ক্ষমার শক্তি: ইশাইয়া 9:19 থেকে শেখা</w:t>
      </w:r>
    </w:p>
    <w:p/>
    <w:p>
      <w:r xmlns:w="http://schemas.openxmlformats.org/wordprocessingml/2006/main">
        <w:t xml:space="preserve">1.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p>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Isaiah 9:20 আর সে ডানদিকে ছিনতাই করবে এবং ক্ষুধার্ত হবে; এবং সে বাম হাতে খাবে, কিন্তু তারা তৃপ্ত হবে না; তারা প্রত্যেকে তার নিজের হাতের মাংস খাবে।</w:t>
      </w:r>
    </w:p>
    <w:p/>
    <w:p>
      <w:r xmlns:w="http://schemas.openxmlformats.org/wordprocessingml/2006/main">
        <w:t xml:space="preserve">মানুষ দুর্ভিক্ষের শিকার হবে এবং বেঁচে থাকার জন্য নরখাদকের আশ্রয় নেবে।</w:t>
      </w:r>
    </w:p>
    <w:p/>
    <w:p>
      <w:r xmlns:w="http://schemas.openxmlformats.org/wordprocessingml/2006/main">
        <w:t xml:space="preserve">1. আমাদের শারীরিক চাহিদা এবং ঈশ্বরের বিধান</w:t>
      </w:r>
    </w:p>
    <w:p/>
    <w:p>
      <w:r xmlns:w="http://schemas.openxmlformats.org/wordprocessingml/2006/main">
        <w:t xml:space="preserve">2. বিদ্রোহের পরিণতি</w:t>
      </w:r>
    </w:p>
    <w:p/>
    <w:p>
      <w:r xmlns:w="http://schemas.openxmlformats.org/wordprocessingml/2006/main">
        <w:t xml:space="preserve">1. ইশাইয়া 10:3, শাস্তির দিনে আপনি কি করবেন, দূর থেকে আসা ধ্বংসের মধ্যে? কার কাছে ছুটবে সাহায্যের জন্য, কোথায় যাবে তোমার সম্পদ রেখে?</w:t>
      </w:r>
    </w:p>
    <w:p/>
    <w:p>
      <w:r xmlns:w="http://schemas.openxmlformats.org/wordprocessingml/2006/main">
        <w:t xml:space="preserve">2. Jeremiah 5:3, হে সদাপ্রভু, তোমার চোখ কি সত্যের সন্ধান করে না? আপনি তাদের আঘাত করেছেন, কিন্তু তারা কোন যন্ত্রণা অনুভব করেনি; আপনি তাদের গ্রাস করেছেন, কিন্তু তারা সংশোধন করতে অস্বীকার করেছে। তারা তাদের মুখ পাথরের চেয়ে কঠিন করেছে; তারা অনুতপ্ত হতে অস্বীকার করেছে।</w:t>
      </w:r>
    </w:p>
    <w:p/>
    <w:p>
      <w:r xmlns:w="http://schemas.openxmlformats.org/wordprocessingml/2006/main">
        <w:t xml:space="preserve">Isaiah 9:21 মনঃশি, ইফ্রয়িম; ইফ্রয়িম, মনঃশি এবং তারা একসাথে যিহূদার বিরুদ্ধে হবে। এই সমস্ত কিছুর জন্য তার রাগ দূর হয় না, কিন্তু তার হাত এখনও প্রসারিত হয়।</w:t>
      </w:r>
    </w:p>
    <w:p/>
    <w:p>
      <w:r xmlns:w="http://schemas.openxmlformats.org/wordprocessingml/2006/main">
        <w:t xml:space="preserve">ঈশ্বরের ক্রোধ প্রত্যাহার করা হয়নি এবং তাঁর হাত এখনও প্রসারিত আছে।</w:t>
      </w:r>
    </w:p>
    <w:p/>
    <w:p>
      <w:r xmlns:w="http://schemas.openxmlformats.org/wordprocessingml/2006/main">
        <w:t xml:space="preserve">1: কীভাবে তাঁর সাথে মিলিত হতে হবে এবং তাঁর অনুগ্রহে পুনরুদ্ধার করতে হবে তা শিখতে আমাদের অবশ্যই ঈশ্বরের দিকে ফিরে যেতে হবে।</w:t>
      </w:r>
    </w:p>
    <w:p/>
    <w:p>
      <w:r xmlns:w="http://schemas.openxmlformats.org/wordprocessingml/2006/main">
        <w:t xml:space="preserve">2: ঈশ্বরের সাথে মিলিত হওয়ার জন্য যারা আমাদের উপর অন্যায় করেছে তাদের কাছ থেকে আমাদের ক্ষমা করতে এবং ক্ষমা চাইতে হবে।</w:t>
      </w:r>
    </w:p>
    <w:p/>
    <w:p>
      <w:r xmlns:w="http://schemas.openxmlformats.org/wordprocessingml/2006/main">
        <w:t xml:space="preserve">1: Isaiah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ম্যাথু 6:14-15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ইশাইয়া অধ্যায় 10 বিচার এবং পুনরুদ্ধারের বিষয়বস্তুকে সম্বোধন করে চলেছে, তাদের অহংকার ও নিপীড়নের জন্য আসিরিয়ার ঈশ্বরের শাস্তি এবং সেইসাথে তাদের শত্রুদের হাত থেকে ইস্রায়েলকে উদ্ধার করার তাঁর প্রতিশ্রুতিকে কেন্দ্র করে।</w:t>
      </w:r>
    </w:p>
    <w:p/>
    <w:p>
      <w:r xmlns:w="http://schemas.openxmlformats.org/wordprocessingml/2006/main">
        <w:t xml:space="preserve">1ম অনুচ্ছেদ: অধ্যায়টি শুরু হয়েছে তাদের বিরুদ্ধে সতর্কবাণী দিয়ে যারা অন্যায় আইন ও নিপীড়নমূলক ডিক্রি প্রণয়ন করে। ঈশ্বর ঘোষণা করেন যে তিনি আসিরিয়ার উপর বিচার আনবেন, যাকে তিনি তাঁর ক্রোধের উপকরণ হিসাবে ব্যবহার করেছিলেন কিন্তু যারা গর্বিত হয়ে কাজ করেছিল (ইশাইয়া 10:1-4)।</w:t>
      </w:r>
    </w:p>
    <w:p/>
    <w:p>
      <w:r xmlns:w="http://schemas.openxmlformats.org/wordprocessingml/2006/main">
        <w:t xml:space="preserve">২য় অনুচ্ছেদ: ইশাইয়া আসিরিয়ার বিজয়ের পরিমাণ বর্ণনা করেছেন এবং তাদের বিশ্বাস যে তাদের শক্তি শুধুমাত্র তাদের নিজস্ব শক্তির কারণে। যাইহোক, ঈশ্বর দাবি করেন যে তিনি তাদের অহংকার জন্য তাদের শাস্তি দেবেন (ইশাইয়া 10:5-19)।</w:t>
      </w:r>
    </w:p>
    <w:p/>
    <w:p>
      <w:r xmlns:w="http://schemas.openxmlformats.org/wordprocessingml/2006/main">
        <w:t xml:space="preserve">3য় অনুচ্ছেদ: ভাববাদী ইস্রায়েলকে আশ্বস্ত করেছেন যে যদিও তারা অ্যাসিরিয়ান আক্রমণের হুমকির সম্মুখীন হচ্ছে, ঈশ্বর তাদের রক্ষা করবেন। তিনি একটি অবশিষ্টাংশকে জিওনে ফেরত পাঠানোর প্রতিশ্রুতি দেন এবং তাদের তাঁর বিশ্বস্ততার আশ্বাস দেন (ইশাইয়া 10:20-34)।</w:t>
      </w:r>
    </w:p>
    <w:p/>
    <w:p>
      <w:r xmlns:w="http://schemas.openxmlformats.org/wordprocessingml/2006/main">
        <w:t xml:space="preserve">সংক্ষেপে,</w:t>
      </w:r>
    </w:p>
    <w:p>
      <w:r xmlns:w="http://schemas.openxmlformats.org/wordprocessingml/2006/main">
        <w:t xml:space="preserve">ইশাইয়া অধ্যায় দশ ঠিকানা</w:t>
      </w:r>
    </w:p>
    <w:p>
      <w:r xmlns:w="http://schemas.openxmlformats.org/wordprocessingml/2006/main">
        <w:t xml:space="preserve">আসিরিয়ার ঈশ্বরের শাস্তি</w:t>
      </w:r>
    </w:p>
    <w:p>
      <w:r xmlns:w="http://schemas.openxmlformats.org/wordprocessingml/2006/main">
        <w:t xml:space="preserve">তাদের অহংকার ও নিপীড়নের জন্য।</w:t>
      </w:r>
    </w:p>
    <w:p/>
    <w:p>
      <w:r xmlns:w="http://schemas.openxmlformats.org/wordprocessingml/2006/main">
        <w:t xml:space="preserve">অন্যায় আইন এবং নিপীড়নমূলক ডিক্রির বিরুদ্ধে সতর্কতা।</w:t>
      </w:r>
    </w:p>
    <w:p>
      <w:r xmlns:w="http://schemas.openxmlformats.org/wordprocessingml/2006/main">
        <w:t xml:space="preserve">অ্যাসিরিয়ার উপর আসন্ন রায় ঘোষণা করা।</w:t>
      </w:r>
    </w:p>
    <w:p>
      <w:r xmlns:w="http://schemas.openxmlformats.org/wordprocessingml/2006/main">
        <w:t xml:space="preserve">আসিরিয়ার বিজয়ের ব্যাপ্তি বর্ণনা করা।</w:t>
      </w:r>
    </w:p>
    <w:p>
      <w:r xmlns:w="http://schemas.openxmlformats.org/wordprocessingml/2006/main">
        <w:t xml:space="preserve">সুরক্ষা এবং বিশ্বস্ততার ইস্রায়েলকে আশ্বস্ত করা।</w:t>
      </w:r>
    </w:p>
    <w:p/>
    <w:p>
      <w:r xmlns:w="http://schemas.openxmlformats.org/wordprocessingml/2006/main">
        <w:t xml:space="preserve">এই অধ্যায়টি জাতির সাথে আচরণ করার ক্ষেত্রে ঈশ্বরের ন্যায়বিচারের উপর জোর দেওয়ার সময় অহংকার এবং নিপীড়নের পরিণতিগুলিকে তুলে ধরে। এটি ইস্রায়েলকে আশ্বস্ত করে সান্ত্বনা প্রদান করে যে ক্রমবর্ধমান হুমকি সত্ত্বেও, ঈশ্বর শেষ পর্যন্ত তাঁর লোকেদের রক্ষা করবেন এবং একটি অবশিষ্টাংশকে রক্ষা করবেন। এটি একটি অনুস্মারক হিসাবে কাজ করে যে এমন সময়েও যখন মনে হয় অশুভ শক্তিগুলি বিরাজ করছে, ঈশ্বর সমস্ত জাতির উপর সার্বভৌম থাকেন এবং ন্যায়বিচার ও মুক্তির জন্য তাঁর উদ্দেশ্যগুলি সম্পাদন করেন।</w:t>
      </w:r>
    </w:p>
    <w:p/>
    <w:p>
      <w:r xmlns:w="http://schemas.openxmlformats.org/wordprocessingml/2006/main">
        <w:t xml:space="preserve">Isaiah 10:1 ধিক্ তাদের জন্য যারা অন্যায় আদেশ দেয়, এবং যারা লিখিত দুঃখের কথা লিখে থাকে;</w:t>
      </w:r>
    </w:p>
    <w:p/>
    <w:p>
      <w:r xmlns:w="http://schemas.openxmlformats.org/wordprocessingml/2006/main">
        <w:t xml:space="preserve">অনুচ্ছেদটি তাদের কথা বলে যারা অধার্মিক আইন প্রণয়ন করে এবং দুঃখজনক লেখে, তাদের কর্মের পরিণতি সম্পর্কে তাদের সতর্ক করে।</w:t>
      </w:r>
    </w:p>
    <w:p/>
    <w:p>
      <w:r xmlns:w="http://schemas.openxmlformats.org/wordprocessingml/2006/main">
        <w:t xml:space="preserve">1. "অধার্মিক আইনের বিপদ"</w:t>
      </w:r>
    </w:p>
    <w:p/>
    <w:p>
      <w:r xmlns:w="http://schemas.openxmlformats.org/wordprocessingml/2006/main">
        <w:t xml:space="preserve">2. "দুঃখ লেখার গুরুতর পরিণতি"</w:t>
      </w:r>
    </w:p>
    <w:p/>
    <w:p>
      <w:r xmlns:w="http://schemas.openxmlformats.org/wordprocessingml/2006/main">
        <w:t xml:space="preserve">1. হিতোপদেশ 12:2 - "একজন ভাল মানুষ প্রভুর কাছ থেকে অনুগ্রহ লাভ করে, কিন্তু দুষ্ট উদ্দেশ্যের লোককে সে নিন্দা করবে।"</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Isaiah 10:2 দরিদ্রদের বিচার থেকে দূরে সরিয়ে দিতে এবং আমার লোকদের দরিদ্রদের থেকে অধিকার কেড়ে নিতে, যাতে বিধবারা তাদের শিকার হতে পারে এবং তারা অনাথদের লুট করতে পারে!</w:t>
      </w:r>
    </w:p>
    <w:p/>
    <w:p>
      <w:r xmlns:w="http://schemas.openxmlformats.org/wordprocessingml/2006/main">
        <w:t xml:space="preserve">এই অনুচ্ছেদটি অভাবীকে নিপীড়ন করা এবং তাদের ন্যায়বিচারের অধিকার কেড়ে নেওয়ার অন্যায়ের কথা বলে।</w:t>
      </w:r>
    </w:p>
    <w:p/>
    <w:p>
      <w:r xmlns:w="http://schemas.openxmlformats.org/wordprocessingml/2006/main">
        <w:t xml:space="preserve">1. ঈশ্বরের ন্যায়বিচার: অভাবীদের জন্য ন্যায্যতা খোঁজা</w:t>
      </w:r>
    </w:p>
    <w:p/>
    <w:p>
      <w:r xmlns:w="http://schemas.openxmlformats.org/wordprocessingml/2006/main">
        <w:t xml:space="preserve">2. দরিদ্রদের যত্ন নেওয়া: এটা আমাদের দায়িত্ব</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দ্বিতীয় বিবরণ 10:18-19 - তিনি পিতৃহীন এবং বিধবাদের জন্য ন্যায়বিচার সম্পাদন করেন এবং প্রবাসীকে ভালবাসেন, তাকে খাদ্য ও বস্ত্র দেন। তাই প্রবাসীকে ভালোবাসো, কারণ তোমরা ছিলে মিশর দেশে প্রবাসী।</w:t>
      </w:r>
    </w:p>
    <w:p/>
    <w:p>
      <w:r xmlns:w="http://schemas.openxmlformats.org/wordprocessingml/2006/main">
        <w:t xml:space="preserve">Isaiah 10:3 এবং দর্শনের দিনে এবং দূর থেকে আসা জনশূন্যতায় তোমরা কি করবে? তোমরা কার কাছে পলায়ন করবে? আর তোমার গৌরব কোথায় রাখবে?</w:t>
      </w:r>
    </w:p>
    <w:p/>
    <w:p>
      <w:r xmlns:w="http://schemas.openxmlformats.org/wordprocessingml/2006/main">
        <w:t xml:space="preserve">ঈশ্বর আমাদের জিজ্ঞাসা করছেন যখন তিনি আমাদের পরিদর্শন করবেন এবং ধ্বংস নিয়ে আসবেন তখন আমরা কী করব এবং আমরা সাহায্যের জন্য কোথায় যাব৷</w:t>
      </w:r>
    </w:p>
    <w:p/>
    <w:p>
      <w:r xmlns:w="http://schemas.openxmlformats.org/wordprocessingml/2006/main">
        <w:t xml:space="preserve">1. নির্জনতার সময়ে ঈশ্বরের সাহায্য চাও</w:t>
      </w:r>
    </w:p>
    <w:p/>
    <w:p>
      <w:r xmlns:w="http://schemas.openxmlformats.org/wordprocessingml/2006/main">
        <w:t xml:space="preserve">2. ঈশ্বরের দর্শনের জন্য প্রস্তুত হোন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Jeremiah 29:11-13 - কারণ আমি জানি যে আমি আপনার প্রতি যে চিন্তা ভাবনা করি, প্রভু বলেন, শান্তির চিন্তা, মন্দের নয়, আপনাকে একটি প্রত্যাশিত পরিণতি দিতে। তখন তোমরা আমাকে ডাকবে, আর তোমরা গিয়ে আমার কাছে প্রার্থনা করবে, আর আমি তোমাদের কথা শুনব৷ আর তোমরা আমাকে খুঁজবে এবং আমাকে পাবে, যখন তোমরা তোমাদের সমস্ত হৃদয় দিয়ে আমাকে খুঁজবে৷</w:t>
      </w:r>
    </w:p>
    <w:p/>
    <w:p>
      <w:r xmlns:w="http://schemas.openxmlformats.org/wordprocessingml/2006/main">
        <w:t xml:space="preserve">Isaiah 10:4 আমাকে ছাড়া তারা বন্দীদের নীচে মাথা নত করবে এবং তারা নিহতদের নীচে পড়বে৷ এই সমস্ত কিছুর জন্য তার রাগ দূর হয় না, কিন্তু তার হাত এখনও প্রসারিত হয়।</w:t>
      </w:r>
    </w:p>
    <w:p/>
    <w:p>
      <w:r xmlns:w="http://schemas.openxmlformats.org/wordprocessingml/2006/main">
        <w:t xml:space="preserve">তাঁর লোকদের প্রতি প্রভুর ক্রোধ প্রশমিত হয়নি এবং বিচারে তাঁর হাত এখনও প্রসারিত।</w:t>
      </w:r>
    </w:p>
    <w:p/>
    <w:p>
      <w:r xmlns:w="http://schemas.openxmlformats.org/wordprocessingml/2006/main">
        <w:t xml:space="preserve">1. প্রভুর চিরন্তন ক্রোধ - কিভাবে ঈশ্বরের ক্রোধ কমেনি</w:t>
      </w:r>
    </w:p>
    <w:p/>
    <w:p>
      <w:r xmlns:w="http://schemas.openxmlformats.org/wordprocessingml/2006/main">
        <w:t xml:space="preserve">2. প্রভুর অশেষ করুণা - কিভাবে ঈশ্বরের হাত এখনও প্রসারিত</w:t>
      </w:r>
    </w:p>
    <w:p/>
    <w:p>
      <w:r xmlns:w="http://schemas.openxmlformats.org/wordprocessingml/2006/main">
        <w:t xml:space="preserve">1. Jeremiah 23:5-6 - "দেখুন, দিন আসছে, প্রভু ঘোষণা করেন, যখন আমি দায়ূদের জন্য একটি ধার্মিক শাখা তৈরি করব, এবং তিনি রাজা হিসাবে রাজত্ব করবেন এবং বিচক্ষণতার সাথে আচরণ করবেন, এবং ন্যায়বিচার ও ধার্মিকতা সম্পাদন করবেন। তার সময়ে যিহূদা রক্ষা পাবে, এবং ইস্রায়েল নিরাপদে বাস করবে এবং এই নামে তাকে ডাকা হবে: 'প্রভু আমাদের ধার্মিকতা।'</w:t>
      </w:r>
    </w:p>
    <w:p/>
    <w:p>
      <w:r xmlns:w="http://schemas.openxmlformats.org/wordprocessingml/2006/main">
        <w:t xml:space="preserve">2. গীতসংহিতা 103:8-10 - প্রভু করুণাময় এবং করুণাময়, ক্রোধে ধীর এবং অবিচল প্রেমে সমৃদ্ধ। তিনি সর্বদা ধমক দেবেন না, চিরকাল তার রাগ রাখবেন না। তিনি আমাদের পাপ অনুসারে আমাদের সাথে আচরণ করেন না, আমাদের পাপ অনুসারে আমাদের প্রতিশোধ দেন না। কারণ পৃথিবীর উপরে আকাশ যতটা উঁচু, তাদের প্রতি তাঁর অটল ভালবাসাও মহান।</w:t>
      </w:r>
    </w:p>
    <w:p/>
    <w:p>
      <w:r xmlns:w="http://schemas.openxmlformats.org/wordprocessingml/2006/main">
        <w:t xml:space="preserve">Isaiah 10:5 হে আসিরিয়ান, আমার ক্রোধের লাঠি, এবং তাদের হাতে থাকা লাঠি আমার ক্রোধ।</w:t>
      </w:r>
    </w:p>
    <w:p/>
    <w:p>
      <w:r xmlns:w="http://schemas.openxmlformats.org/wordprocessingml/2006/main">
        <w:t xml:space="preserve">ঈশ্বর আসিরিয়ার উপর ক্রুদ্ধ এবং ক্রোধের লাঠি দিয়ে তাদের শাস্তি দেবেন।</w:t>
      </w:r>
    </w:p>
    <w:p/>
    <w:p>
      <w:r xmlns:w="http://schemas.openxmlformats.org/wordprocessingml/2006/main">
        <w:t xml:space="preserve">1. "ঈশ্বরের বিচার এবং করুণা: আসিরিয়ার গল্প"</w:t>
      </w:r>
    </w:p>
    <w:p/>
    <w:p>
      <w:r xmlns:w="http://schemas.openxmlformats.org/wordprocessingml/2006/main">
        <w:t xml:space="preserve">2. "আনুগত্যের জীবন যাপন: অ্যাসিরিয়া থেকে শিক্ষা"</w:t>
      </w:r>
    </w:p>
    <w:p/>
    <w:p>
      <w:r xmlns:w="http://schemas.openxmlformats.org/wordprocessingml/2006/main">
        <w:t xml:space="preserve">1. ইশাইয়া 48:22 "কোন শান্তি নেই, প্রভু বলেন, দুষ্টদের কাছে।"</w:t>
      </w:r>
    </w:p>
    <w:p/>
    <w:p>
      <w:r xmlns:w="http://schemas.openxmlformats.org/wordprocessingml/2006/main">
        <w:t xml:space="preserve">2. হিতোপদেশ 16:4 "প্রভু সব কিছু নিজের জন্য তৈরি করেছেন: হ্যাঁ, এমনকী দুষ্টকেও মন্দ দিনের জন্য।"</w:t>
      </w:r>
    </w:p>
    <w:p/>
    <w:p>
      <w:r xmlns:w="http://schemas.openxmlformats.org/wordprocessingml/2006/main">
        <w:t xml:space="preserve">Isaiah 10:6 আমি তাকে একটি কপট জাতির বিরুদ্ধে পাঠাব, এবং আমার ক্রোধের লোকদের বিরুদ্ধে আমি তাকে দোষী সাব্যস্ত করব, লুটপাট নিতে, শিকার নিতে এবং রাস্তার কাদার মতো তাদের মাড়িয়ে যেতে।</w:t>
      </w:r>
    </w:p>
    <w:p/>
    <w:p>
      <w:r xmlns:w="http://schemas.openxmlformats.org/wordprocessingml/2006/main">
        <w:t xml:space="preserve">প্রভু একটি দুষ্ট ও কপট জাতির বিরুদ্ধে একজন নেতাকে তাদের জয় করতে এবং তাদের বিচারের মুখোমুখি করতে পাঠাবেন।</w:t>
      </w:r>
    </w:p>
    <w:p/>
    <w:p>
      <w:r xmlns:w="http://schemas.openxmlformats.org/wordprocessingml/2006/main">
        <w:t xml:space="preserve">1. ঈশ্বরের ন্যায়বিচার বোঝা: ইশাইয়া 10:6 এর একটি অধ্যয়ন</w:t>
      </w:r>
    </w:p>
    <w:p/>
    <w:p>
      <w:r xmlns:w="http://schemas.openxmlformats.org/wordprocessingml/2006/main">
        <w:t xml:space="preserve">2. ঈশ্বরের ক্রোধ এবং করুণা: ভন্ডামীকে কীভাবে প্রতিক্রিয়া জানাবেন</w:t>
      </w:r>
    </w:p>
    <w:p/>
    <w:p>
      <w:r xmlns:w="http://schemas.openxmlformats.org/wordprocessingml/2006/main">
        <w:t xml:space="preserve">1. রোমানস 12:19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37:12-13 দুষ্টরা ধার্মিকদের বিরুদ্ধে চক্রান্ত করে এবং তাদের দাঁতে দাঁত ঘষে; কিন্তু মাবুদ দুষ্টদের নিয়ে হাসেন, কারণ তিনি জানেন তাদের দিন আসছে।</w:t>
      </w:r>
    </w:p>
    <w:p/>
    <w:p>
      <w:r xmlns:w="http://schemas.openxmlformats.org/wordprocessingml/2006/main">
        <w:t xml:space="preserve">Isaiah 10:7 যদিও তিনি তা মানেন না, তাঁর হৃদয়ও তা মনে করে না; কিন্তু তার অন্তরে কিছু জাতিকে ধ্বংস ও কেটে ফেলার ইচ্ছা আছে।</w:t>
      </w:r>
    </w:p>
    <w:p/>
    <w:p>
      <w:r xmlns:w="http://schemas.openxmlformats.org/wordprocessingml/2006/main">
        <w:t xml:space="preserve">এই অনুচ্ছেদটি জাতিকে তাদের পাপের জন্য শাস্তি দেওয়ার জন্য ঈশ্বরের শক্তি এবং অভিপ্রায়ের কথা বলে।</w:t>
      </w:r>
    </w:p>
    <w:p/>
    <w:p>
      <w:r xmlns:w="http://schemas.openxmlformats.org/wordprocessingml/2006/main">
        <w:t xml:space="preserve">1: খুব দেরী হওয়ার আগে আমাদের অবশ্যই অনুতপ্ত হতে হবে এবং ঈশ্বরের দিকে ফিরে যেতে হবে।</w:t>
      </w:r>
    </w:p>
    <w:p/>
    <w:p>
      <w:r xmlns:w="http://schemas.openxmlformats.org/wordprocessingml/2006/main">
        <w:t xml:space="preserve">2: ঈশ্বর সার্বভৌম এবং ন্যায়পরায়ণ এবং তার নিজের সময়ে দুষ্টতার শাস্তি দেবেন।</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2: হিতোপদেশ 16:5 - প্রত্যেকে যে অন্তরে গর্বিত সে প্রভুর কাছে ঘৃণার বিষয়: হাত মিলিয়ে হাত মিললেও তাকে শাস্তি দেওয়া হবে না।</w:t>
      </w:r>
    </w:p>
    <w:p/>
    <w:p>
      <w:r xmlns:w="http://schemas.openxmlformats.org/wordprocessingml/2006/main">
        <w:t xml:space="preserve">Isaiah 10:8 কারণ তিনি বলেছেন, আমার শাসনকর্তারা কি সম্পূর্ণ রাজা নন?</w:t>
      </w:r>
    </w:p>
    <w:p/>
    <w:p>
      <w:r xmlns:w="http://schemas.openxmlformats.org/wordprocessingml/2006/main">
        <w:t xml:space="preserve">যিশাইয় 10:8 থেকে এই আয়াতটি ঈশ্বরের তাঁর শাসকদের সম্পর্কে প্রশ্ন করার বিষয়ে আলোচনা করে যে তারা সবাই রাজা কিনা।</w:t>
      </w:r>
    </w:p>
    <w:p/>
    <w:p>
      <w:r xmlns:w="http://schemas.openxmlformats.org/wordprocessingml/2006/main">
        <w:t xml:space="preserve">1. ঈশ্বরের সার্বভৌমত্ব: পৃথিবীর রাজাদের পরীক্ষা করা</w:t>
      </w:r>
    </w:p>
    <w:p/>
    <w:p>
      <w:r xmlns:w="http://schemas.openxmlformats.org/wordprocessingml/2006/main">
        <w:t xml:space="preserve">2. শাসকদের উদ্দেশ্য: ইশাইয়া 10:8 এর একটি অধ্যয়ন</w:t>
      </w:r>
    </w:p>
    <w:p/>
    <w:p>
      <w:r xmlns:w="http://schemas.openxmlformats.org/wordprocessingml/2006/main">
        <w:t xml:space="preserve">1. যিরমিয় 23:5-6; ঈশ্বর সমস্ত জাতির প্রকৃত রাজা</w:t>
      </w:r>
    </w:p>
    <w:p/>
    <w:p>
      <w:r xmlns:w="http://schemas.openxmlformats.org/wordprocessingml/2006/main">
        <w:t xml:space="preserve">2. রোমানস 13:1-7; গভর্নিং কর্তৃপক্ষ ঈশ্বরের দ্বারা নির্ধারিত</w:t>
      </w:r>
    </w:p>
    <w:p/>
    <w:p>
      <w:r xmlns:w="http://schemas.openxmlformats.org/wordprocessingml/2006/main">
        <w:t xml:space="preserve">Isaiah 10:9 ক্যালনো কি কারচেমিশ নয়? হামাৎ কি অর্পদ নয়? শমরিয়া কি দামেস্ক নয়?</w:t>
      </w:r>
    </w:p>
    <w:p/>
    <w:p>
      <w:r xmlns:w="http://schemas.openxmlformats.org/wordprocessingml/2006/main">
        <w:t xml:space="preserve">ভাববাদী যিশাইয় প্রশ্ন করেন যে ক্যালনো, হামাৎ এবং সামেরিয়া যথাক্রমে কার্চেমিশ, অর্পদ এবং দামেস্কের মতো শক্তিশালী কিনা।</w:t>
      </w:r>
    </w:p>
    <w:p/>
    <w:p>
      <w:r xmlns:w="http://schemas.openxmlformats.org/wordprocessingml/2006/main">
        <w:t xml:space="preserve">1. বিশ্বাসের শক্তি: ঈশ্বরের উপর আস্থা আমাদের যে কোন পার্থিব শক্তির চেয়ে শক্তিশালী করে তুলতে পারে।</w:t>
      </w:r>
    </w:p>
    <w:p/>
    <w:p>
      <w:r xmlns:w="http://schemas.openxmlformats.org/wordprocessingml/2006/main">
        <w:t xml:space="preserve">2. সম্প্রদায়ের শক্তি: কীভাবে একত্রিত হয়ে কাজ করা আমাদের যেকোনো ব্যক্তির চেয়ে শক্তিশালী করে তুলতে পারে।</w:t>
      </w:r>
    </w:p>
    <w:p/>
    <w:p>
      <w:r xmlns:w="http://schemas.openxmlformats.org/wordprocessingml/2006/main">
        <w:t xml:space="preserve">1. গীতসংহিতা 46:1-3 - ঈশ্বর আমাদের আশ্রয় এবং শক্তি, সমস্যায় সর্বদা সাহায্যকারী।</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Isaiah 10:10 যেমন আমার হাত মূর্তিগুলির রাজ্য খুঁজে পেয়েছে, এবং যার খোদাই করা মূর্তিগুলি জেরুজালেম এবং শমরিয়া থেকে তাদের শ্রেষ্ঠত্ব করেছে;</w:t>
      </w:r>
    </w:p>
    <w:p/>
    <w:p>
      <w:r xmlns:w="http://schemas.openxmlformats.org/wordprocessingml/2006/main">
        <w:t xml:space="preserve">ঈশ্বর শক্তিশালী এবং মূর্তিদের রাজ্যকে পরাস্ত করতে পারেন।</w:t>
      </w:r>
    </w:p>
    <w:p/>
    <w:p>
      <w:r xmlns:w="http://schemas.openxmlformats.org/wordprocessingml/2006/main">
        <w:t xml:space="preserve">1. ঈশ্বরের শক্তি: মূর্তি এবং মিথ্যা ঈশ্বরকে অতিক্রম করা</w:t>
      </w:r>
    </w:p>
    <w:p/>
    <w:p>
      <w:r xmlns:w="http://schemas.openxmlformats.org/wordprocessingml/2006/main">
        <w:t xml:space="preserve">2. কঠিন সময়ে ঈশ্বরের শক্তির উপর নির্ভর করা</w:t>
      </w:r>
    </w:p>
    <w:p/>
    <w:p>
      <w:r xmlns:w="http://schemas.openxmlformats.org/wordprocessingml/2006/main">
        <w:t xml:space="preserve">1. Deuteronomy 4:15-19 - সাবধানে থাকুন এবং নিজেদেরকে খুব সাবধানে দেখুন, যাতে আপনার চোখ যা দেখেছে তা ভুলে যেতে না পারে এবং যতদিন বেঁচে থাকে ততদিন সেগুলি আপনার হৃদয় থেকে সরে না যায়, তবে আপনার সন্তানদের কাছে সেগুলি জানিয়ে দিন। এবং আপনার সন্তানদের সন্তান।</w:t>
      </w:r>
    </w:p>
    <w:p/>
    <w:p>
      <w:r xmlns:w="http://schemas.openxmlformats.org/wordprocessingml/2006/main">
        <w:t xml:space="preserve">2. রোমানস 1:18-25 - কারণ ঈশ্বরের ক্রোধ স্বর্গ থেকে প্রকাশিত হয়েছে মানুষের সমস্ত অধার্মিকতা এবং অধর্মের বিরুদ্ধে, যারা তাদের অধার্মিকতার দ্বারা সত্যকে দমন করে।</w:t>
      </w:r>
    </w:p>
    <w:p/>
    <w:p>
      <w:r xmlns:w="http://schemas.openxmlformats.org/wordprocessingml/2006/main">
        <w:t xml:space="preserve">Isaiah 10:11 আমি কি শমরিয়া ও তার মূর্তিগুলির প্রতি যেমন করেছি, জেরুজালেম ও তার মূর্তিগুলির প্রতিও তাই করব না?</w:t>
      </w:r>
    </w:p>
    <w:p/>
    <w:p>
      <w:r xmlns:w="http://schemas.openxmlformats.org/wordprocessingml/2006/main">
        <w:t xml:space="preserve">উত্তরণটি শমরিয়া এবং জেরুজালেমের মূর্তিপূজার জন্য ঈশ্বরের বিচারের কথা বলে।</w:t>
      </w:r>
    </w:p>
    <w:p/>
    <w:p>
      <w:r xmlns:w="http://schemas.openxmlformats.org/wordprocessingml/2006/main">
        <w:t xml:space="preserve">1: ঈশ্বরের বিচারের জন্য কোন মূর্তিপূজা খুব বড় বা খুব ছোট নয়</w:t>
      </w:r>
    </w:p>
    <w:p/>
    <w:p>
      <w:r xmlns:w="http://schemas.openxmlformats.org/wordprocessingml/2006/main">
        <w:t xml:space="preserve">2: ঈশ্বর ন্যায্য এবং যারা তাঁর আইন ভঙ্গ করে তাদের বিচার করবেন</w:t>
      </w:r>
    </w:p>
    <w:p/>
    <w:p>
      <w:r xmlns:w="http://schemas.openxmlformats.org/wordprocessingml/2006/main">
        <w:t xml:space="preserve">1: রোমানস 2:12-16 - কারণ যারা আইন ছাড়া পাপ করেছে তারাও আইন ছাড়াই ধ্বংস হবে এবং যারা আইনের অধীনে পাপ করেছে তাদের আইন দ্বারা বিচার করা হবে।</w:t>
      </w:r>
    </w:p>
    <w:p/>
    <w:p>
      <w:r xmlns:w="http://schemas.openxmlformats.org/wordprocessingml/2006/main">
        <w:t xml:space="preserve">2: Ezekiel 14:3-5 - মানবসন্তান, এই লোকেরা তাদের হৃদয়ে মূর্তি স্থাপন করেছে এবং তাদের মুখের সামনে দুষ্ট হোঁচট খায়। আমি কি তাদের আদৌ আমার খোঁজখবর নেওয়া উচিত?</w:t>
      </w:r>
    </w:p>
    <w:p/>
    <w:p>
      <w:r xmlns:w="http://schemas.openxmlformats.org/wordprocessingml/2006/main">
        <w:t xml:space="preserve">Isaiah 10:12 সেইজন্য এটা ঘটবে যে, প্রভু যখন সিয়োন পর্বতে এবং জেরুজালেমে তাঁর সমস্ত কাজ সম্পাদন করবেন, তখন আমি আসিরিয়ার রাজার দৃঢ় হৃদয়ের ফল এবং তার উচ্চ চেহারার মহিমাকে শাস্তি দেব।</w:t>
      </w:r>
    </w:p>
    <w:p/>
    <w:p>
      <w:r xmlns:w="http://schemas.openxmlformats.org/wordprocessingml/2006/main">
        <w:t xml:space="preserve">জিওন এবং জেরুজালেমে তাঁর কাজ শেষ করার পর ঈশ্বর আসিরীয় রাজার অহংকারকে শাস্তি দেবেন।</w:t>
      </w:r>
    </w:p>
    <w:p/>
    <w:p>
      <w:r xmlns:w="http://schemas.openxmlformats.org/wordprocessingml/2006/main">
        <w:t xml:space="preserve">1. পতনের আগে গর্ব আসে: ইশাইয়া 10:12 থেকে অ্যাসিরিয়ান রাজার একটি অধ্যয়ন</w:t>
      </w:r>
    </w:p>
    <w:p/>
    <w:p>
      <w:r xmlns:w="http://schemas.openxmlformats.org/wordprocessingml/2006/main">
        <w:t xml:space="preserve">2. ঈশ্বরের ন্যায়বিচারের প্রতিশ্রুতি: প্রসঙ্গে ইশাইয়া 10:12 পরীক্ষা করা</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রোমানস 12:19, "প্রিয় প্রিয়, প্রতিশোধ নিও না, বরং ক্রোধকে স্থান দাও: কারণ লেখা আছে, প্রতিশোধ নেওয়া আমার; আমি শোধ করব, প্রভু বলেছেন।"</w:t>
      </w:r>
    </w:p>
    <w:p/>
    <w:p>
      <w:r xmlns:w="http://schemas.openxmlformats.org/wordprocessingml/2006/main">
        <w:t xml:space="preserve">Isaiah 10:13 কারণ তিনি বলেছেন, আমি আমার হাতের শক্তিতে এবং আমার প্রজ্ঞা দ্বারা তা করেছি; কারণ আমি বুদ্ধিমান: এবং আমি লোকদের সীমানা সরিয়ে দিয়েছি, তাদের ধন-সম্পদ লুট করেছি, এবং আমি একজন বীরের মতো বাসিন্দাদের নিচে ফেলে দিয়েছি।</w:t>
      </w:r>
    </w:p>
    <w:p/>
    <w:p>
      <w:r xmlns:w="http://schemas.openxmlformats.org/wordprocessingml/2006/main">
        <w:t xml:space="preserve">ঈশ্বর মানুষের সীমানা অপসারণ এবং তাদের ধন নিতে তার শক্তি এবং প্রজ্ঞা ব্যবহার করেছেন.</w:t>
      </w:r>
    </w:p>
    <w:p/>
    <w:p>
      <w:r xmlns:w="http://schemas.openxmlformats.org/wordprocessingml/2006/main">
        <w:t xml:space="preserve">1. ঈশ্বরের শক্তি এবং প্রজ্ঞার শক্তি</w:t>
      </w:r>
    </w:p>
    <w:p/>
    <w:p>
      <w:r xmlns:w="http://schemas.openxmlformats.org/wordprocessingml/2006/main">
        <w:t xml:space="preserve">2. ডাকাতি ও নিপীড়নের প্রভাব</w:t>
      </w:r>
    </w:p>
    <w:p/>
    <w:p>
      <w:r xmlns:w="http://schemas.openxmlformats.org/wordprocessingml/2006/main">
        <w:t xml:space="preserve">1. হিতোপদেশ 3:19-20 - "প্রভু জ্ঞান দ্বারা পৃথিবী স্থাপন করেছেন; বুদ্ধি দ্বারা তিনি স্বর্গ স্থাপন করেছেন। তাঁর জ্ঞানের দ্বারা গভীরতা ভেঙ্গে যায়, এবং মেঘ শিশির ফেলে দেয়।"</w:t>
      </w:r>
    </w:p>
    <w:p/>
    <w:p>
      <w:r xmlns:w="http://schemas.openxmlformats.org/wordprocessingml/2006/main">
        <w:t xml:space="preserve">2. ইশাইয়া 11:4 -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আঘাত করবেন। দুষ্টদের হত্যা কর।"</w:t>
      </w:r>
    </w:p>
    <w:p/>
    <w:p>
      <w:r xmlns:w="http://schemas.openxmlformats.org/wordprocessingml/2006/main">
        <w:t xml:space="preserve">Isaiah 10:14 এবং আমার হাত মানুষের ধন নীড়ের মত খুঁজে পেয়েছে; এবং যেভাবে ডিমগুলিকে জড়ো করে, আমি সমস্ত পৃথিবী জড়ো করেছি; এবং ডানা নাড়াতে, মুখ খুলতে বা উঁকি মারতে পারে এমন কেউ ছিল না।</w:t>
      </w:r>
    </w:p>
    <w:p/>
    <w:p>
      <w:r xmlns:w="http://schemas.openxmlformats.org/wordprocessingml/2006/main">
        <w:t xml:space="preserve">ঈশ্বরের হাত মানুষের ধন খুঁজে পেয়েছে, তাদের জড়ো করা একটি ডিম যা বাকি আছে. ঈশ্বরকে চ্যালেঞ্জ করার জন্য কেউ সরানো বা কথা বলেনি।</w:t>
      </w:r>
    </w:p>
    <w:p/>
    <w:p>
      <w:r xmlns:w="http://schemas.openxmlformats.org/wordprocessingml/2006/main">
        <w:t xml:space="preserve">1. ঈশ্বরের সার্বভৌমত্ব নম্রতা এবং শ্রদ্ধার সাথে গ্রহণ করা উচিত।</w:t>
      </w:r>
    </w:p>
    <w:p/>
    <w:p>
      <w:r xmlns:w="http://schemas.openxmlformats.org/wordprocessingml/2006/main">
        <w:t xml:space="preserve">2. ঈশ্বরের ক্ষমতা এবং বিধান কৃতজ্ঞতা সঙ্গে উদযাপন করা উচিত.</w:t>
      </w:r>
    </w:p>
    <w:p/>
    <w:p>
      <w:r xmlns:w="http://schemas.openxmlformats.org/wordprocessingml/2006/main">
        <w:t xml:space="preserve">1. গীতসংহিতা 8:4-6 - মানুষ কি যে আপনি তাকে মনে রাখবেন, এবং আপনি তাকে দেখতে মানুষের পুত্র? কেননা তুমি তাকে স্বর্গীয় প্রাণীদের থেকে একটু নিচু করেছ এবং তাকে গৌরব ও সম্মানের মুকুট পরিয়েছ। তুমি তাকে তোমার হাতের কাজের উপর কর্তৃত্ব দিয়েছ; তুমি তার পায়ের নিচে সব কিছু রেখেছ।</w:t>
      </w:r>
    </w:p>
    <w:p/>
    <w:p>
      <w:r xmlns:w="http://schemas.openxmlformats.org/wordprocessingml/2006/main">
        <w:t xml:space="preserve">2. গীতসংহিতা 24:1 - পৃথিবী প্রভুর এবং এর পূর্ণতা, জগত এবং যারা সেখানে বাস করে।</w:t>
      </w:r>
    </w:p>
    <w:p/>
    <w:p>
      <w:r xmlns:w="http://schemas.openxmlformats.org/wordprocessingml/2006/main">
        <w:t xml:space="preserve">Isaiah 10:15 কুঠার কি তার বিরুদ্ধে গর্ব করবে যে তা দিয়ে তৈরি করে? অথবা করাত কি তাকে নাড়াতে পারে তার বিরুদ্ধে নিজেকে বড় করবে? যেন লাঠিটি তাদের উপরে ঝাঁকাতে পারে যারা এটিকে উপরে তুলেছে, বা লাঠিটি যেন কাঠ নয়।</w:t>
      </w:r>
    </w:p>
    <w:p/>
    <w:p>
      <w:r xmlns:w="http://schemas.openxmlformats.org/wordprocessingml/2006/main">
        <w:t xml:space="preserve">ঈশ্বর প্রকৃতির উপর মানুষের শক্তি দ্বারা প্রভাবিত হবেন না কারণ তিনি যে কোনও হাতিয়ারের চেয়ে মহান।</w:t>
      </w:r>
    </w:p>
    <w:p/>
    <w:p>
      <w:r xmlns:w="http://schemas.openxmlformats.org/wordprocessingml/2006/main">
        <w:t xml:space="preserve">1. মানুষের ক্ষমতার সীমা</w:t>
      </w:r>
    </w:p>
    <w:p/>
    <w:p>
      <w:r xmlns:w="http://schemas.openxmlformats.org/wordprocessingml/2006/main">
        <w:t xml:space="preserve">2. ঈশ্বরের অতুলনীয় শক্তি</w:t>
      </w:r>
    </w:p>
    <w:p/>
    <w:p>
      <w:r xmlns:w="http://schemas.openxmlformats.org/wordprocessingml/2006/main">
        <w:t xml:space="preserve">1. কাজ 12:7-10 - কিন্তু প্রাণীদের জিজ্ঞাসা করুন, তারা আপনাকে শিক্ষা দেবে; আকাশের পাখি, এবং তারা তোমাকে বলবে; 8 অথবা পৃথিবীর সাথে কথা বল, তা তোমাকে শিক্ষা দেবে; সমুদ্রের মাছ তোমাকে জানাতে দাও। 9 এই সবের মধ্যে কে জানে না যে প্রভুর হাত এই কাজ করেছে? 10তাঁর হাতেই সমস্ত প্রাণীর জীবন এবং সমস্ত মানবজাতির নিঃশ্বাস।</w:t>
      </w:r>
    </w:p>
    <w:p/>
    <w:p>
      <w:r xmlns:w="http://schemas.openxmlformats.org/wordprocessingml/2006/main">
        <w:t xml:space="preserve">2. গীতসংহিতা 135:7-8 - তিনি পৃথিবীর প্রান্ত থেকে মেঘ উত্থিত করেন; তিনি বৃষ্টির সঙ্গে বিদ্যুৎ পাঠান এবং তার ভাণ্ডার থেকে বাতাস বের করেন। 8তিনি মিশরের প্রথমজাতকে, মানুষ ও পশুর প্রথমজাতকে মেরে ফেললেন।</w:t>
      </w:r>
    </w:p>
    <w:p/>
    <w:p>
      <w:r xmlns:w="http://schemas.openxmlformats.org/wordprocessingml/2006/main">
        <w:t xml:space="preserve">Isaiah 10:16 তাই প্রভু, বাহিনীগণের প্রভু, তাঁর মোটা লোকদের মধ্যে চর্বি পাঠাবেন; এবং তাঁর মহিমায় তিনি আগুনের মতো জ্বলতে থাকবেন।</w:t>
      </w:r>
    </w:p>
    <w:p/>
    <w:p>
      <w:r xmlns:w="http://schemas.openxmlformats.org/wordprocessingml/2006/main">
        <w:t xml:space="preserve">যারা মোটা তাদের মধ্যে প্রভু চর্বি পাঠাবেন এবং তাঁর মহিমায় আগুনের মতো জ্বলবেন।</w:t>
      </w:r>
    </w:p>
    <w:p/>
    <w:p>
      <w:r xmlns:w="http://schemas.openxmlformats.org/wordprocessingml/2006/main">
        <w:t xml:space="preserve">1. প্রভু প্রদান করবেন: প্রভুর বিধানের উপর আস্থা রাখা</w:t>
      </w:r>
    </w:p>
    <w:p/>
    <w:p>
      <w:r xmlns:w="http://schemas.openxmlformats.org/wordprocessingml/2006/main">
        <w:t xml:space="preserve">2. প্রভুর আগুন: প্রভুর বিশুদ্ধকরণ শক্তি বোঝা</w:t>
      </w:r>
    </w:p>
    <w:p/>
    <w:p>
      <w:r xmlns:w="http://schemas.openxmlformats.org/wordprocessingml/2006/main">
        <w:t xml:space="preserve">1. ম্যাথু 7:24-27 - যে কেউ এই শব্দগুলি শুনে এবং অনুশীলন করে সে একজন জ্ঞানী ব্যক্তির মতো যে পাথরের উপর তার ঘর তৈরি করেছিল।</w:t>
      </w:r>
    </w:p>
    <w:p/>
    <w:p>
      <w:r xmlns:w="http://schemas.openxmlformats.org/wordprocessingml/2006/main">
        <w:t xml:space="preserve">2. জেমস 1:12 -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Isaiah 10:17 এবং ইস্রায়েলের আলো হবে আগুনের জন্য, এবং তাঁর পবিত্রজন একটি শিখার জন্য; এবং এটি একদিনে তার কাঁটা ও তার ঝাড়ুকে পুড়িয়ে ফেলবে এবং গ্রাস করবে;</w:t>
      </w:r>
    </w:p>
    <w:p/>
    <w:p>
      <w:r xmlns:w="http://schemas.openxmlformats.org/wordprocessingml/2006/main">
        <w:t xml:space="preserve">ইস্রায়েলের আলো রূপান্তর এবং পাপের ধ্বংস আনবে।</w:t>
      </w:r>
    </w:p>
    <w:p/>
    <w:p>
      <w:r xmlns:w="http://schemas.openxmlformats.org/wordprocessingml/2006/main">
        <w:t xml:space="preserve">1: ইস্রায়েলের আলো রূপান্তর নিয়ে আসে</w:t>
      </w:r>
    </w:p>
    <w:p/>
    <w:p>
      <w:r xmlns:w="http://schemas.openxmlformats.org/wordprocessingml/2006/main">
        <w:t xml:space="preserve">2: ইস্রায়েলের আলোর মাধ্যমে পাপের ধ্বংস</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2:1 করিন্থিয়ানস 15:33-34 - "প্রতারিত হবেন না: খারাপ সঙ্গ ভাল নৈতিকতা নষ্ট করে। আপনার মাতাল মূর্খতা থেকে জেগে উঠুন, যেমন ঠিক আছে, এবং পাপ করতে যাবেন না। কারো কারো জন্য ঈশ্বরের জ্ঞান নেই। আমি বলি এটা তোমার লজ্জার।"</w:t>
      </w:r>
    </w:p>
    <w:p/>
    <w:p>
      <w:r xmlns:w="http://schemas.openxmlformats.org/wordprocessingml/2006/main">
        <w:t xml:space="preserve">Isaiah 10:18 এবং তার বনের গৌরব, এবং তার ফলপ্রসূ ক্ষেত্র, আত্মা এবং শরীর উভয়ই গ্রাস করবে: এবং তারা এমন হবে যখন একজন মান-বাহক অজ্ঞান হয়ে যায়।</w:t>
      </w:r>
    </w:p>
    <w:p/>
    <w:p>
      <w:r xmlns:w="http://schemas.openxmlformats.org/wordprocessingml/2006/main">
        <w:t xml:space="preserve">যারা তাঁর বিরোধিতা করে তাদের দেহ ও আত্মা উভয়কেই ঈশ্বর গ্রাস করবেন, তাদেরকে দুর্বল ও অসহায় করে রাখবেন।</w:t>
      </w:r>
    </w:p>
    <w:p/>
    <w:p>
      <w:r xmlns:w="http://schemas.openxmlformats.org/wordprocessingml/2006/main">
        <w:t xml:space="preserve">1. ঈশ্বরের ক্রোধের শক্তি - ইশাইয়া 10:18</w:t>
      </w:r>
    </w:p>
    <w:p/>
    <w:p>
      <w:r xmlns:w="http://schemas.openxmlformats.org/wordprocessingml/2006/main">
        <w:t xml:space="preserve">2. পাপের পরিণতি - ইশাইয়া 10:18</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ম্যাথু 10:28 - যারা শরীরকে হত্যা করে কিন্তু আত্মাকে হত্যা করতে পারে না তাদের ভয় পেয়ো না। বরং তাকে ভয় কর যে নরকে আত্মা ও দেহ উভয়কেই ধ্বংস করতে পারে।</w:t>
      </w:r>
    </w:p>
    <w:p/>
    <w:p>
      <w:r xmlns:w="http://schemas.openxmlformats.org/wordprocessingml/2006/main">
        <w:t xml:space="preserve">Isaiah 10:19 এবং তার বনের বাকি গাছগুলি কম হবে, যাতে একটি শিশু সেগুলি লিখতে পারে।</w:t>
      </w:r>
    </w:p>
    <w:p/>
    <w:p>
      <w:r xmlns:w="http://schemas.openxmlformats.org/wordprocessingml/2006/main">
        <w:t xml:space="preserve">ইশাইয়া 10:19 এমন একটি বনের কথা বলে যা আকারে ব্যাপকভাবে হ্রাস পেয়েছে, যেখানে একটি শিশু সমস্ত গাছ লিখতে পারে।</w:t>
      </w:r>
    </w:p>
    <w:p/>
    <w:p>
      <w:r xmlns:w="http://schemas.openxmlformats.org/wordprocessingml/2006/main">
        <w:t xml:space="preserve">1. হতাশার সময়ে ঈশ্বরের অনুগ্রহই যথেষ্ট।</w:t>
      </w:r>
    </w:p>
    <w:p/>
    <w:p>
      <w:r xmlns:w="http://schemas.openxmlformats.org/wordprocessingml/2006/main">
        <w:t xml:space="preserve">2. ঈশ্বরের পরিকল্পনা আমাদের বোঝার চেয়ে বড়।</w:t>
      </w:r>
    </w:p>
    <w:p/>
    <w:p>
      <w:r xmlns:w="http://schemas.openxmlformats.org/wordprocessingml/2006/main">
        <w:t xml:space="preserve">1. 2 করিন্থিয়ানস 12:9 - "এবং তিনি আমাকে বললেন, আমার অনুগ্রহ তোমার জন্য যথেষ্ট: কারণ আমার শক্তি দুর্বলতায় নিখুঁত হয়।"</w:t>
      </w:r>
    </w:p>
    <w:p/>
    <w:p>
      <w:r xmlns:w="http://schemas.openxmlformats.org/wordprocessingml/2006/main">
        <w:t xml:space="preserve">2. জব 42:2 - "আমি জানি যে আপনি সবকিছু করতে পারেন, এবং কোন চিন্তা আপনার থেকে আটকানো যাবে না।"</w:t>
      </w:r>
    </w:p>
    <w:p/>
    <w:p>
      <w:r xmlns:w="http://schemas.openxmlformats.org/wordprocessingml/2006/main">
        <w:t xml:space="preserve">Isaiah 10:20 এবং সেই দিন এমন ঘটবে যে, ইস্রায়েলের অবশিষ্টাংশ এবং যাকোবের কুল থেকে পালিয়ে আসা লোকেরা আর কখনও তাদের আঘাতকারীর উপরে থাকবে না; কিন্তু সত্যে ইস্রায়েলের পবিত্রতম সদাপ্রভুর উপরেই থাকিবে।</w:t>
      </w:r>
    </w:p>
    <w:p/>
    <w:p>
      <w:r xmlns:w="http://schemas.openxmlformats.org/wordprocessingml/2006/main">
        <w:t xml:space="preserve">ইস্রায়েলের অবশিষ্টাংশ যারা জ্যাকবের ঘর থেকে পালিয়েছে তারা আর তাদের উপর নির্ভর করবে না যারা তাদের আঘাত করেছে, বরং তার পরিবর্তে ইস্রায়েলের পবিত্রতম প্রভুর উপর নির্ভর করবে।</w:t>
      </w:r>
    </w:p>
    <w:p/>
    <w:p>
      <w:r xmlns:w="http://schemas.openxmlformats.org/wordprocessingml/2006/main">
        <w:t xml:space="preserve">1. ঈশ্বরের মধ্যে শক্তি সন্ধান করা: কঠিন সময়ে কীভাবে প্রভুর উপর নির্ভর করা যায়</w:t>
      </w:r>
    </w:p>
    <w:p/>
    <w:p>
      <w:r xmlns:w="http://schemas.openxmlformats.org/wordprocessingml/2006/main">
        <w:t xml:space="preserve">2. ঈশ্বরে বিশ্বাস করতে শেখা: প্রভুতে বিশ্বাস করার আশীর্বাদ</w:t>
      </w:r>
    </w:p>
    <w:p/>
    <w:p>
      <w:r xmlns:w="http://schemas.openxmlformats.org/wordprocessingml/2006/main">
        <w:t xml:space="preserve">1. গীতসংহিতা 31:14-15 কিন্তু হে প্রভু, আমি তোমার উপর ভরসা করি; আমি বলি, তুমিই আমার ঈশ্বর। আমার সময় তোমার হাতে; আমার শত্রুদের হাত থেকে এবং আমার অত্যাচারীদের হাত থেকে আমাকে উদ্ধার কর!</w:t>
      </w:r>
    </w:p>
    <w:p/>
    <w:p>
      <w:r xmlns:w="http://schemas.openxmlformats.org/wordprocessingml/2006/main">
        <w:t xml:space="preserve">2. 2 করিন্থিয়ানস 1:8-9 কারণ আমরা চাই না ভাইয়েরা, এশিয়ায় আমরা যে দুর্দশা ভোগ করেছি সে সম্পর্কে তোমরা অজ্ঞ থাকো৷ কারণ আমরা আমাদের শক্তির বাইরে এতটাই ভারাক্রান্ত ছিলাম যে আমরা নিজেই জীবন থেকে হতাশ হয়ে পড়েছিলাম। প্রকৃতপক্ষে, আমরা অনুভব করেছি যে আমরা মৃত্যুদণ্ড পেয়েছি। কিন্তু এটা আমাদের নিজেদের উপর নয় বরং ঈশ্বরের উপর নির্ভর করতে হয়েছিল যিনি মৃতদের জীবিত করেন।</w:t>
      </w:r>
    </w:p>
    <w:p/>
    <w:p>
      <w:r xmlns:w="http://schemas.openxmlformats.org/wordprocessingml/2006/main">
        <w:t xml:space="preserve">Isaiah 10:21 অবশিষ্টাংশ, এমনকি জ্যাকবের অবশিষ্টাংশ, পরাক্রমশালী ঈশ্বরের কাছে ফিরে আসবে।</w:t>
      </w:r>
    </w:p>
    <w:p/>
    <w:p>
      <w:r xmlns:w="http://schemas.openxmlformats.org/wordprocessingml/2006/main">
        <w:t xml:space="preserve">জ্যাকবের অবশিষ্টাংশ পরাক্রমশালী ঈশ্বরের কাছে ফিরে আসবে।</w:t>
      </w:r>
    </w:p>
    <w:p/>
    <w:p>
      <w:r xmlns:w="http://schemas.openxmlformats.org/wordprocessingml/2006/main">
        <w:t xml:space="preserve">1. ঈশ্বর পরাক্রমশালী এবং যারা তাঁর কাছে ফিরে আসবে তারা আশীর্বাদ পাবে।</w:t>
      </w:r>
    </w:p>
    <w:p/>
    <w:p>
      <w:r xmlns:w="http://schemas.openxmlformats.org/wordprocessingml/2006/main">
        <w:t xml:space="preserve">2. যতই ছোট হোক না কেন, ঈশ্বরের অবশিষ্টাংশ ভুলে যাবে না।</w:t>
      </w:r>
    </w:p>
    <w:p/>
    <w:p>
      <w:r xmlns:w="http://schemas.openxmlformats.org/wordprocessingml/2006/main">
        <w:t xml:space="preserve">1. ইশাইয়া 55: 6-7 - প্রভুকে সন্ধান করুন যখন তিনি পাওয়া যাবে, তাকে ডাকুন যখন তিনি কাছে থাকবেন।</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w:t>
      </w:r>
    </w:p>
    <w:p/>
    <w:p>
      <w:r xmlns:w="http://schemas.openxmlformats.org/wordprocessingml/2006/main">
        <w:t xml:space="preserve">Isaiah 10:22 যদিও তোমার প্রজা ইস্রায়েল সমুদ্রের বালির মত, তবুও তাদের মধ্যে কিছু অবশিষ্টাংশ ফিরে আসবে;</w:t>
      </w:r>
    </w:p>
    <w:p/>
    <w:p>
      <w:r xmlns:w="http://schemas.openxmlformats.org/wordprocessingml/2006/main">
        <w:t xml:space="preserve">প্রভু ইস্রায়েলের অবশিষ্টাংশকে রক্ষা করবেন এবং ধার্মিকতা প্রচুর হবে।</w:t>
      </w:r>
    </w:p>
    <w:p/>
    <w:p>
      <w:r xmlns:w="http://schemas.openxmlformats.org/wordprocessingml/2006/main">
        <w:t xml:space="preserve">1: ঈশ্বরের বিশ্বস্ততা ইস্রায়েলের অবশিষ্টাংশকে রক্ষা করার প্রতিশ্রুতিতে দেখা যায়।</w:t>
      </w:r>
    </w:p>
    <w:p/>
    <w:p>
      <w:r xmlns:w="http://schemas.openxmlformats.org/wordprocessingml/2006/main">
        <w:t xml:space="preserve">2: ঈশ্বরের ন্যায়বিচার তার ধার্মিকতার আদেশে দেখা যায়।</w:t>
      </w:r>
    </w:p>
    <w:p/>
    <w:p>
      <w:r xmlns:w="http://schemas.openxmlformats.org/wordprocessingml/2006/main">
        <w:t xml:space="preserve">1: রোমানস 9:27-28 - এবং ইশাইয়া ইস্রায়েল সম্পর্কে চিৎকার করে বলেছেন: যদিও ইস্রায়েলের সন্তানদের সংখ্যা সমুদ্রের বালির মতো, তবে তাদের মধ্যে কেবল একটি অবশিষ্টাংশই রক্ষা পাবে, কারণ প্রভু তাঁর বাক্য বাস্তবায়ন করবেন। পৃথিবী সম্পূর্ণভাবে এবং বিলম্ব ছাড়াই।</w:t>
      </w:r>
    </w:p>
    <w:p/>
    <w:p>
      <w:r xmlns:w="http://schemas.openxmlformats.org/wordprocessingml/2006/main">
        <w:t xml:space="preserve">2: রোমানস 11:5-6 - তাই বর্তমান সময়েও একটি অবশিষ্টাংশ রয়েছে, অনুগ্রহ দ্বারা নির্বাচিত৷ আর যদি অনুগ্রহে হয়, তবে তা আর কাজের ভিত্তিতে হয় না; অন্যথায় অনুগ্রহ আর অনুগ্রহ হবে না।</w:t>
      </w:r>
    </w:p>
    <w:p/>
    <w:p>
      <w:r xmlns:w="http://schemas.openxmlformats.org/wordprocessingml/2006/main">
        <w:t xml:space="preserve">Isaiah 10:23 কারণ বাহিনীগণের সদাপ্রভু সদাপ্রভু সমস্ত দেশের মাঝখানে উপভোগ করবেন, এমনকি স্থির করবেন।</w:t>
      </w:r>
    </w:p>
    <w:p/>
    <w:p>
      <w:r xmlns:w="http://schemas.openxmlformats.org/wordprocessingml/2006/main">
        <w:t xml:space="preserve">প্রভু ঈশ্বর কাউকে রেহাই না দিয়ে দেশে ধ্বংস আনবেন।</w:t>
      </w:r>
    </w:p>
    <w:p/>
    <w:p>
      <w:r xmlns:w="http://schemas.openxmlformats.org/wordprocessingml/2006/main">
        <w:t xml:space="preserve">1. ঈশ্বরের করুণা এবং ন্যায়বিচার: ভারসাম্য বোঝা</w:t>
      </w:r>
    </w:p>
    <w:p/>
    <w:p>
      <w:r xmlns:w="http://schemas.openxmlformats.org/wordprocessingml/2006/main">
        <w:t xml:space="preserve">2. ঈশ্বরের বিচার: কেন আমাদের অনুতাপ করা দরকার</w:t>
      </w:r>
    </w:p>
    <w:p/>
    <w:p>
      <w:r xmlns:w="http://schemas.openxmlformats.org/wordprocessingml/2006/main">
        <w:t xml:space="preserve">1. Jeremiah 9:24 - কিন্তু যে গৌরব করে সে এই বিষয়ে গৌরব করে যে সে আমাকে বোঝে এবং জানে, আমিই প্রভু যে পৃথিবীতে প্রেমময়তা, বিচার এবং ধার্মিকতা ব্যবহার করে: কারণ এই জিনিসগুলিতে আমি আনন্দিত, তিনি বলেন প্রভু.</w:t>
      </w:r>
    </w:p>
    <w:p/>
    <w:p>
      <w:r xmlns:w="http://schemas.openxmlformats.org/wordprocessingml/2006/main">
        <w:t xml:space="preserve">2. রোমানস 2:4 - অথবা আপনি তার মঙ্গল, সহনশীলতা এবং ধৈর্যের সম্পদকে অবজ্ঞা করেন; ঈশ্বরের ধার্মিকতা আপনাকে অনুশোচনার দিকে নিয়ে যায় তা জানেন না?</w:t>
      </w:r>
    </w:p>
    <w:p/>
    <w:p>
      <w:r xmlns:w="http://schemas.openxmlformats.org/wordprocessingml/2006/main">
        <w:t xml:space="preserve">Isaiah 10:24 অতএব সর্বশক্তিমান প্রভু সদাপ্রভু এই কথা কহেন, হে সিয়োনে বসবাসকারী আমার প্রজাগণ, অশূরকে ভয় করিও না; সে তোমাকে লাঠি দ্বারা আঘাত করিবে, এবং মিসরের ন্যায় তোমার বিরুদ্ধে লাঠি তুলবে। .</w:t>
      </w:r>
    </w:p>
    <w:p/>
    <w:p>
      <w:r xmlns:w="http://schemas.openxmlformats.org/wordprocessingml/2006/main">
        <w:t xml:space="preserve">ঈশ্বর জিওনে তাঁর লোকেদের আশ্বস্ত করেন যে অ্যাসিরিয়ান তাদের ক্ষতি করবে না, যদিও তিনি তা করার হুমকি দিতে পারেন।</w:t>
      </w:r>
    </w:p>
    <w:p/>
    <w:p>
      <w:r xmlns:w="http://schemas.openxmlformats.org/wordprocessingml/2006/main">
        <w:t xml:space="preserve">1. প্রভুর সুরক্ষা: তাঁর লোকেদের কাছে ঈশ্বরের প্রতিশ্রুতি</w:t>
      </w:r>
    </w:p>
    <w:p/>
    <w:p>
      <w:r xmlns:w="http://schemas.openxmlformats.org/wordprocessingml/2006/main">
        <w:t xml:space="preserve">2. তাঁর শব্দের প্রতি বিশ্বস্ত: তাঁর লোকেদের জন্য ঈশ্বরের অবিচল ভালবাসা</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Isaiah 10:25 এখনও খুব অল্প সময়ের জন্য, এবং রাগ বন্ধ হবে, এবং তাদের ধ্বংসের মধ্যে আমার রাগ.</w:t>
      </w:r>
    </w:p>
    <w:p/>
    <w:p>
      <w:r xmlns:w="http://schemas.openxmlformats.org/wordprocessingml/2006/main">
        <w:t xml:space="preserve">ঈশ্বরের ক্রোধ অল্প সময়ের পরে বন্ধ হয়ে যাবে, যার ফলে তিনি যাদের উপর ক্রুদ্ধ হয়েছেন তাদের ধ্বংস হবে।</w:t>
      </w:r>
    </w:p>
    <w:p/>
    <w:p>
      <w:r xmlns:w="http://schemas.openxmlformats.org/wordprocessingml/2006/main">
        <w:t xml:space="preserve">1. রাগের মুখে ধৈর্যের শক্তি</w:t>
      </w:r>
    </w:p>
    <w:p/>
    <w:p>
      <w:r xmlns:w="http://schemas.openxmlformats.org/wordprocessingml/2006/main">
        <w:t xml:space="preserve">2. আমাদের রাগ ছেড়ে দিতে শেখা</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16:32 - "যে রাগ করতে ধীর সে পরাক্রমশালীর চেয়ে ভালো, এবং যে তার আত্মাকে শাসন করে তার চেয়ে যে শহর দখল করে।"</w:t>
      </w:r>
    </w:p>
    <w:p/>
    <w:p>
      <w:r xmlns:w="http://schemas.openxmlformats.org/wordprocessingml/2006/main">
        <w:t xml:space="preserve">Isaiah 10:26 এবং বাহিনীগণের সদাপ্রভু ওরেবের শিলায় মিদিয়নদের বধের মত করে তার জন্য একটি চাবুক জাগিয়ে তুলবেন; এবং তার লাঠি যেমন সমুদ্রের উপরে ছিল, তেমনি তিনি মিশরের রীতি অনুসারে তা উঠাবেন।</w:t>
      </w:r>
    </w:p>
    <w:p/>
    <w:p>
      <w:r xmlns:w="http://schemas.openxmlformats.org/wordprocessingml/2006/main">
        <w:t xml:space="preserve">এই অনুচ্ছেদটি তাঁর লোকেদের উপর প্রভুর বিচারের কথা বলে, একটি চাবুক বা শাস্তির মাধ্যমে, যেমন তিনি ওরেবের পাথরে মিদিয়ানদের উপর নিয়ে এসেছিলেন এবং মিশরের সমুদ্রের উপরে তিনি যে লাঠিটি তুলেছিলেন তার মতো।</w:t>
      </w:r>
    </w:p>
    <w:p/>
    <w:p>
      <w:r xmlns:w="http://schemas.openxmlformats.org/wordprocessingml/2006/main">
        <w:t xml:space="preserve">1. ঈশ্বরের বিচার এবং করুণা বোঝা</w:t>
      </w:r>
    </w:p>
    <w:p/>
    <w:p>
      <w:r xmlns:w="http://schemas.openxmlformats.org/wordprocessingml/2006/main">
        <w:t xml:space="preserve">2. পালনকর্তার আনুগত্যে বসবাস</w:t>
      </w:r>
    </w:p>
    <w:p/>
    <w:p>
      <w:r xmlns:w="http://schemas.openxmlformats.org/wordprocessingml/2006/main">
        <w:t xml:space="preserve">1. Exodus 7:20-21 - এবং মোশি এবং হারোণ তা-ই করলেন, যেমন সদাপ্রভুর আদেশ ছিল; ফরৌণ ও তাঁর দাসদের সামনে তিনি লাঠিটি তুলে নদীর জলে আঘাত করলেন। আর নদীর সমস্ত জল রক্তে পরিণত হল৷</w:t>
      </w:r>
    </w:p>
    <w:p/>
    <w:p>
      <w:r xmlns:w="http://schemas.openxmlformats.org/wordprocessingml/2006/main">
        <w:t xml:space="preserve">2. বিচারকগণ 7:25 - এবং তারা মিদিয়ানদের দুই রাজপুত্র, ওরেব এবং জিবকে নিয়ে গেল; তারা ওরেবকে ওরেব পাথরের উপর হত্যা করেছিল এবং সেবকে তারা সেবের দ্রাক্ষারসে মেরেছিল এবং মিদিয়নের পিছনে তাড়া করেছিল এবং ওরেব ও সেবের মাথাগুলিকে জর্ডানের ওপারে গিদিয়োনের কাছে নিয়ে গিয়েছিল।</w:t>
      </w:r>
    </w:p>
    <w:p/>
    <w:p>
      <w:r xmlns:w="http://schemas.openxmlformats.org/wordprocessingml/2006/main">
        <w:t xml:space="preserve">Isaiah 10:27 এবং সেই দিন এমন ঘটবে যে, তোমার কাঁধ থেকে তার বোঝা সরিয়ে নেওয়া হবে, এবং তোমার ঘাড় থেকে তার জোয়াল সরিয়ে নেওয়া হবে, এবং অভিষেকের কারণে জোয়ালটি ধ্বংস হয়ে যাবে।</w:t>
      </w:r>
    </w:p>
    <w:p/>
    <w:p>
      <w:r xmlns:w="http://schemas.openxmlformats.org/wordprocessingml/2006/main">
        <w:t xml:space="preserve">প্রভুর দিনে, মানুষের কাছ থেকে পাপের বোঝা কেড়ে নেওয়া হবে এবং অভিষেকের কারণে অত্যাচারের জোয়াল ভেঙে দেওয়া হবে।</w:t>
      </w:r>
    </w:p>
    <w:p/>
    <w:p>
      <w:r xmlns:w="http://schemas.openxmlformats.org/wordprocessingml/2006/main">
        <w:t xml:space="preserve">1. অভিষেকের শক্তি: নিপীড়ন ভাঙা এবং আমাদের মুক্ত করা</w:t>
      </w:r>
    </w:p>
    <w:p/>
    <w:p>
      <w:r xmlns:w="http://schemas.openxmlformats.org/wordprocessingml/2006/main">
        <w:t xml:space="preserve">2. পাপের বোঝা: প্রভুর অভিষেকের মাধ্যমে স্বাধীনতা খোঁজা</w:t>
      </w:r>
    </w:p>
    <w:p/>
    <w:p>
      <w:r xmlns:w="http://schemas.openxmlformats.org/wordprocessingml/2006/main">
        <w:t xml:space="preserve">1. গীতসংহিতা 55:22 - প্রভুর উপর আপনার ভার অর্পণ করুন, এবং তিনি আপনাকে বজায় রাখবেন: তিনি কখনও ধার্মিকদের সরে যেতে দেবেন না।</w:t>
      </w:r>
    </w:p>
    <w:p/>
    <w:p>
      <w:r xmlns:w="http://schemas.openxmlformats.org/wordprocessingml/2006/main">
        <w:t xml:space="preserve">2. ইশাইয়াহ 58:6 - আমি যে রোজা বেছে নিয়েছি তা কি এই নয়? দুষ্টতার ব্যান্ডগুলিকে আলগা করতে, ভারী বোঝাগুলিকে পূর্বাবস্থায় ফিরিয়ে দিতে এবং নিপীড়িতদের মুক্তি দিতে এবং প্রতিটি জোয়াল ভেঙ্গে দিতে?</w:t>
      </w:r>
    </w:p>
    <w:p/>
    <w:p>
      <w:r xmlns:w="http://schemas.openxmlformats.org/wordprocessingml/2006/main">
        <w:t xml:space="preserve">Isaiah 10:28 তিনি অয়াতে এসেছেন, তিনি মিগ্রনে চলে গেছেন; মিকমাশে তিনি তার গাড়িগুলো বিছিয়ে দিয়েছেন।</w:t>
      </w:r>
    </w:p>
    <w:p/>
    <w:p>
      <w:r xmlns:w="http://schemas.openxmlformats.org/wordprocessingml/2006/main">
        <w:t xml:space="preserve">ঈশ্বর বিশ্বস্ত এবং শক্তিশালী, এমনকি প্রতিকূলতার মুখেও।</w:t>
      </w:r>
    </w:p>
    <w:p/>
    <w:p>
      <w:r xmlns:w="http://schemas.openxmlformats.org/wordprocessingml/2006/main">
        <w:t xml:space="preserve">1. ঈশ্বরের অবিচল বিশ্বস্ততা</w:t>
      </w:r>
    </w:p>
    <w:p/>
    <w:p>
      <w:r xmlns:w="http://schemas.openxmlformats.org/wordprocessingml/2006/main">
        <w:t xml:space="preserve">2. কঠিন সময়ে ঈশ্বরের শক্তি</w:t>
      </w:r>
    </w:p>
    <w:p/>
    <w:p>
      <w:r xmlns:w="http://schemas.openxmlformats.org/wordprocessingml/2006/main">
        <w:t xml:space="preserve">1. ইশাইয়া 40:28-31 -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রোমানস 8:35-37 - "কে খ্রীষ্টের ভালবাসা থেকে আমাদের আলাদা করবে? কষ্ট বা কষ্ট বা তাড়না বা দুর্ভিক্ষ বা নগ্নতা বা বিপদ বা তলোয়ার? যেমন লেখা আছে: "তোমার জন্য আমরা সারাদিন মৃত্যুর মুখোমুখি ; আমরা জবাই করা ভেড়ার মতন বলে মনে করা হয়।" না, এই সমস্ত কিছুতে আমরা বিজয়ীর চেয়েও বেশি তাঁর দ্বারা যিনি আমাদের ভালবাসেন।"</w:t>
      </w:r>
    </w:p>
    <w:p/>
    <w:p>
      <w:r xmlns:w="http://schemas.openxmlformats.org/wordprocessingml/2006/main">
        <w:t xml:space="preserve">Isaiah 10:29 তারা গিরিপথের উপর দিয়ে চলে গেছে; তারা গেবাতে তাদের বাসস্থান নিয়েছে; রমা ভয় পায়; শৌলের গিবিয়া পালিয়ে গেছে।</w:t>
      </w:r>
    </w:p>
    <w:p/>
    <w:p>
      <w:r xmlns:w="http://schemas.openxmlformats.org/wordprocessingml/2006/main">
        <w:t xml:space="preserve">ইস্রায়েলের লোকেরা সীমানা পেরিয়ে গেবাতে বসবাস শুরু করেছে, রামাকে ভয় দেখিয়ে শৌলের গিবিয়া থেকে পালিয়েছে।</w:t>
      </w:r>
    </w:p>
    <w:p/>
    <w:p>
      <w:r xmlns:w="http://schemas.openxmlformats.org/wordprocessingml/2006/main">
        <w:t xml:space="preserve">1: পরিবর্তন এবং অজানা ভয় পাবেন না, কারণ ঈশ্বর সবসময় আপনার সাথে আছে.</w:t>
      </w:r>
    </w:p>
    <w:p/>
    <w:p>
      <w:r xmlns:w="http://schemas.openxmlformats.org/wordprocessingml/2006/main">
        <w:t xml:space="preserve">2: আপনি যা বিশ্বাস করেন তার জন্য দাঁড়ান, ফলাফল যাই হোক না কেন।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ড্যানিয়েল 3:17-18 - "যদি তাই হয়, তবে আমাদের ঈশ্বর যাঁর সেবা করি, তিনি আমাদেরকে জ্বলন্ত অগ্নিকুণ্ড থেকে উদ্ধার করতে সক্ষম, এবং তিনি আমাদেরকে আপনার হাত থেকে রক্ষা করবেন, হে রাজা৷ কিন্তু যদি তা না হয়, তাই হোক৷ হে মহারাজ, আপনি জানেন যে আমরা আপনার দেবতাদের সেবা করব না বা আপনি যে সোনার প্রতিমা স্থাপন করেছেন তার পূজা করব না।"</w:t>
      </w:r>
    </w:p>
    <w:p/>
    <w:p>
      <w:r xmlns:w="http://schemas.openxmlformats.org/wordprocessingml/2006/main">
        <w:t xml:space="preserve">Isaiah 10:30 হে গালিম কন্যা, তোমার কণ্ঠস্বর উচ্চারণ কর, হে গরীব অনাথোৎ, লাইশের কাছে তা শোনাও।</w:t>
      </w:r>
    </w:p>
    <w:p/>
    <w:p>
      <w:r xmlns:w="http://schemas.openxmlformats.org/wordprocessingml/2006/main">
        <w:t xml:space="preserve">অনুচ্ছেদটি গালিমের কন্যাকে তার কণ্ঠস্বর শোনাতে উত্সাহিত করে, এমনকি লাইশ এবং অ্যানাথোতে একটি কঠিন পরিস্থিতিতেও।</w:t>
      </w:r>
    </w:p>
    <w:p/>
    <w:p>
      <w:r xmlns:w="http://schemas.openxmlformats.org/wordprocessingml/2006/main">
        <w:t xml:space="preserve">1. এক কণ্ঠের শক্তি: কীভাবে একটি একক কণ্ঠ বিশ্বকে পরিবর্তন করতে পারে</w:t>
      </w:r>
    </w:p>
    <w:p/>
    <w:p>
      <w:r xmlns:w="http://schemas.openxmlformats.org/wordprocessingml/2006/main">
        <w:t xml:space="preserve">2. প্রতিকূলতা কাটিয়ে উঠা: কঠিন পরিস্থিতির উপরে উঠা</w:t>
      </w:r>
    </w:p>
    <w:p/>
    <w:p>
      <w:r xmlns:w="http://schemas.openxmlformats.org/wordprocessingml/2006/main">
        <w:t xml:space="preserve">1. রোমানস 10:14-15 - তাহলে যাকে তারা বিশ্বাস করেনি তাকে তারা কিভাবে ডাকবে? আর যাঁর কথা তাঁরা কখনও শোনেননি তাঁকে বিশ্বাস করবেন কীভাবে? আর কেউ প্রচার না করে তারা কিভাবে শুনবে?</w:t>
      </w:r>
    </w:p>
    <w:p/>
    <w:p>
      <w:r xmlns:w="http://schemas.openxmlformats.org/wordprocessingml/2006/main">
        <w:t xml:space="preserve">2. Isaiah 58:12 - এবং আপনার প্রাচীন ধ্বংসাবশেষ পুনর্নির্মিত হবে; তুমি বহু প্রজন্মের ভিত্তি স্থাপন করবে; আপনাকে বলা হবে ভাঙা মেরামতকারী, বাস করার জন্য রাস্তার পুনরুদ্ধারকারী।</w:t>
      </w:r>
    </w:p>
    <w:p/>
    <w:p>
      <w:r xmlns:w="http://schemas.openxmlformats.org/wordprocessingml/2006/main">
        <w:t xml:space="preserve">Isaiah 10:31 Madmenah অপসারণ করা হয়েছে; গেবিমের বাসিন্দারা পালিয়ে যাওয়ার জন্য নিজেদের জড়ো করে।</w:t>
      </w:r>
    </w:p>
    <w:p/>
    <w:p>
      <w:r xmlns:w="http://schemas.openxmlformats.org/wordprocessingml/2006/main">
        <w:t xml:space="preserve">মাদমেনা ও গেবিমের বাসিন্দারা পালিয়ে যাচ্ছে।</w:t>
      </w:r>
    </w:p>
    <w:p/>
    <w:p>
      <w:r xmlns:w="http://schemas.openxmlformats.org/wordprocessingml/2006/main">
        <w:t xml:space="preserve">1. কষ্টের সময়ে ঈশ্বরের সুরক্ষা</w:t>
      </w:r>
    </w:p>
    <w:p/>
    <w:p>
      <w:r xmlns:w="http://schemas.openxmlformats.org/wordprocessingml/2006/main">
        <w:t xml:space="preserve">2. প্রতিকূলতার মুখে দৃঢ়ভাবে দাঁড়িয়ে থাকা</w:t>
      </w:r>
    </w:p>
    <w:p/>
    <w:p>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2 টিমোথি 1:7 - কারণ ঈশ্বর আমাদের ভীরুতার আত্মা দেননি, বরং শক্তি, প্রেম এবং আত্ম-শৃঙ্খলার আত্মা দিয়েছেন।</w:t>
      </w:r>
    </w:p>
    <w:p/>
    <w:p>
      <w:r xmlns:w="http://schemas.openxmlformats.org/wordprocessingml/2006/main">
        <w:t xml:space="preserve">Isaiah 10:32 এখনও তিনি সেই দিন নোবে থাকবেন: তিনি জেরুজালেমের পাহাড় সিয়োন কন্যার পর্বতের বিরুদ্ধে হাত নাড়বেন।</w:t>
      </w:r>
    </w:p>
    <w:p/>
    <w:p>
      <w:r xmlns:w="http://schemas.openxmlformats.org/wordprocessingml/2006/main">
        <w:t xml:space="preserve">এই অনুচ্ছেদ জেরুজালেমের বিরুদ্ধে ঈশ্বরের রায়ের কথা বলে।</w:t>
      </w:r>
    </w:p>
    <w:p/>
    <w:p>
      <w:r xmlns:w="http://schemas.openxmlformats.org/wordprocessingml/2006/main">
        <w:t xml:space="preserve">1. ঈশ্বরের ন্যায়বিচার: ঈশ্বরের ধার্মিকতা এবং ক্রোধ বোঝা</w:t>
      </w:r>
    </w:p>
    <w:p/>
    <w:p>
      <w:r xmlns:w="http://schemas.openxmlformats.org/wordprocessingml/2006/main">
        <w:t xml:space="preserve">2. ঈশ্বরের সার্বভৌমত্ব: তাঁর ক্ষমতা এবং কর্তৃত্ব বোঝা</w:t>
      </w:r>
    </w:p>
    <w:p/>
    <w:p>
      <w:r xmlns:w="http://schemas.openxmlformats.org/wordprocessingml/2006/main">
        <w:t xml:space="preserve">1. ইশাইয়া 11:4-5 - "কিন্তু ধার্মিকতার সাথে তিনি দরিদ্রদের বিচার করবেন, এবং পৃথিবীর নম্রদের জন্য ন্যায়ের সাথে তিরস্কার করবেন: এবং তিনি তার মুখের লাঠি দিয়ে এবং তার ঠোঁটের নিঃশ্বাসে পৃথিবীকে আঘাত করবেন সে কি দুষ্টকে বধ করবে। এবং ন্যায়পরায়ণতা হবে তার কোমরের বাঁধন, এবং বিশ্বস্ততা তার লাগামের কোমরবন্ধ হবে।"</w:t>
      </w:r>
    </w:p>
    <w:p/>
    <w:p>
      <w:r xmlns:w="http://schemas.openxmlformats.org/wordprocessingml/2006/main">
        <w:t xml:space="preserve">2. Micah 6:8 - "তিনি তোমাকে দেখিয়েছেন, হে মানুষ, ভাল কি; এবং প্রভু তোমার কাছ থেকে আর কি চান, ন্যায়বিচার করা, এবং করুণাকে ভালবাসতে এবং তোমার ঈশ্বরের সাথে নম্রভাবে চলার জন্য?"</w:t>
      </w:r>
    </w:p>
    <w:p/>
    <w:p>
      <w:r xmlns:w="http://schemas.openxmlformats.org/wordprocessingml/2006/main">
        <w:t xml:space="preserve">Isaiah 10:33 দেখ, প্রভু, বাহিনীগণের সদাপ্রভু, ভয়ে ডাল ছিঁড়ে ফেলবেন, এবং উচ্চতার উচ্চতাগুলি কেটে ফেলা হবে, এবং অহংকারীরা নত হবে।</w:t>
      </w:r>
    </w:p>
    <w:p/>
    <w:p>
      <w:r xmlns:w="http://schemas.openxmlformats.org/wordprocessingml/2006/main">
        <w:t xml:space="preserve">প্রভু গর্বিত এবং শক্তিশালীদের মহান শক্তি এবং শক্তি দিয়ে নামিয়ে আনবেন।</w:t>
      </w:r>
    </w:p>
    <w:p/>
    <w:p>
      <w:r xmlns:w="http://schemas.openxmlformats.org/wordprocessingml/2006/main">
        <w:t xml:space="preserve">1. প্রভুর সামনে নম্রতা: সর্বশক্তিমানের শক্তি বোঝা</w:t>
      </w:r>
    </w:p>
    <w:p/>
    <w:p>
      <w:r xmlns:w="http://schemas.openxmlformats.org/wordprocessingml/2006/main">
        <w:t xml:space="preserve">2. পতনের আগে অহংকার আসে: অহংকার এর পরিণতি</w:t>
      </w:r>
    </w:p>
    <w:p/>
    <w:p>
      <w:r xmlns:w="http://schemas.openxmlformats.org/wordprocessingml/2006/main">
        <w:t xml:space="preserve">1. ফিলিপীয় 2: 3-4 "স্বার্থপর উচ্চাকাঙ্ক্ষা বা অহংকার থেকে কিছুই করবেন না, কিন্তু নম্রতার সাথে অন্যদেরকে নিজের চেয়ে বেশি গুরুত্বপূর্ণ গণ্য করুন৷ তোমাদের প্রত্যেকে কেবল তার নিজের স্বার্থ নয়, অন্যের স্বার্থের দিকেও নজর দিন৷</w:t>
      </w:r>
    </w:p>
    <w:p/>
    <w:p>
      <w:r xmlns:w="http://schemas.openxmlformats.org/wordprocessingml/2006/main">
        <w:t xml:space="preserve">2. জেমস 4:6-7 "কিন্তু তিনি আরও অনুগ্রহ দেন৷ তাই এটি বলে, ঈশ্বর গর্বিতদের বিরোধিতা করেন কিন্তু নম্রদের অনুগ্রহ দেন৷ তাই নিজেকে ঈশ্বরের কাছে সমর্পণ করুন৷ শয়তানকে প্রতিহত করুন, এবং সে আপনার কাছ থেকে পালিয়ে যাবে৷</w:t>
      </w:r>
    </w:p>
    <w:p/>
    <w:p>
      <w:r xmlns:w="http://schemas.openxmlformats.org/wordprocessingml/2006/main">
        <w:t xml:space="preserve">Isaiah 10:34 আর সে লোহা দিয়ে বনের ঝোপ কেটে ফেলবে, আর লেবানন পরাক্রমশালীর হাতে পড়বে।</w:t>
      </w:r>
    </w:p>
    <w:p/>
    <w:p>
      <w:r xmlns:w="http://schemas.openxmlformats.org/wordprocessingml/2006/main">
        <w:t xml:space="preserve">বনের ঝোপ কাটতে ঈশ্বর একজন শক্তিশালীকে ব্যবহার করবেন এবং লেবাননের পতন হবে।</w:t>
      </w:r>
    </w:p>
    <w:p/>
    <w:p>
      <w:r xmlns:w="http://schemas.openxmlformats.org/wordprocessingml/2006/main">
        <w:t xml:space="preserve">1: ঈশ্বরের শক্তি সীমাহীন এবং তার পথে যে কোনও কিছুকে নামিয়ে আনতে ব্যবহার করা যেতে পারে।</w:t>
      </w:r>
    </w:p>
    <w:p/>
    <w:p>
      <w:r xmlns:w="http://schemas.openxmlformats.org/wordprocessingml/2006/main">
        <w:t xml:space="preserve">2: আমাদের এই জগতের জিনিসগুলির উপর আমাদের আস্থা রাখা উচিত নয়, কারণ ঈশ্বরই একমাত্র যিনি আমাদের সত্য এবং স্থায়ী বিজয় আনতে পারেন।</w:t>
      </w:r>
    </w:p>
    <w:p/>
    <w:p>
      <w:r xmlns:w="http://schemas.openxmlformats.org/wordprocessingml/2006/main">
        <w:t xml:space="preserve">1: গীতসংহিতা 20:7 "কেউ রথের উপর এবং কিছু ঘোড়ার উপর নির্ভর করে: কিন্তু আমরা আমাদের প্রভু ঈশ্বরের নাম স্মরণ করব।"</w:t>
      </w:r>
    </w:p>
    <w:p/>
    <w:p>
      <w:r xmlns:w="http://schemas.openxmlformats.org/wordprocessingml/2006/main">
        <w:t xml:space="preserve">2: হিব্রু 11:1 "এখন বিশ্বাস হল প্রত্যাশিত জিনিসের উপাদান, যা দেখা যায়নি তার প্রমাণ।"</w:t>
      </w:r>
    </w:p>
    <w:p/>
    <w:p>
      <w:r xmlns:w="http://schemas.openxmlformats.org/wordprocessingml/2006/main">
        <w:t xml:space="preserve">ইশাইয়া অধ্যায় 11 ভবিষ্যত মশীহ এবং তাঁর ধার্মিক রাজত্বের একটি ভবিষ্যদ্বাণীমূলক দৃষ্টিভঙ্গি উপস্থাপন করে, যা ইস্রায়েল এবং বিশ্বের জন্য আশা এবং পুনরুদ্ধার নিয়ে আসে।</w:t>
      </w:r>
    </w:p>
    <w:p/>
    <w:p>
      <w:r xmlns:w="http://schemas.openxmlformats.org/wordprocessingml/2006/main">
        <w:t xml:space="preserve">1ম অনুচ্ছেদ: অধ্যায়টি আসন্ন মশীহের গুণাবলী এবং গুণাবলী বর্ণনা করে শুরু হয়, যাকে জেসির স্টাম্প থেকে অঙ্কুর হিসাবে উল্লেখ করা হয়, যিনি প্রভুর আত্মায় পূর্ণ হবেন (ইশাইয়া 11:1-5)।</w:t>
      </w:r>
    </w:p>
    <w:p/>
    <w:p>
      <w:r xmlns:w="http://schemas.openxmlformats.org/wordprocessingml/2006/main">
        <w:t xml:space="preserve">2য় অনুচ্ছেদ: ভবিষ্যদ্বাণী এই ধার্মিক রাজার শাসনের অধীনে একটি শান্তিপূর্ণ রাজ্যকে চিত্রিত করে। এটি শিকারী এবং শিকার সহ সমস্ত প্রাণীর মধ্যে সাদৃশ্য বর্ণনা করে এবং ঈশ্বরের প্রতি জ্ঞান এবং শ্রদ্ধায় ভরা একটি বিশ্বকে চিত্রিত করে (ইশাইয়া 11:6-9)।</w:t>
      </w:r>
    </w:p>
    <w:p/>
    <w:p>
      <w:r xmlns:w="http://schemas.openxmlformats.org/wordprocessingml/2006/main">
        <w:t xml:space="preserve">3য় অনুচ্ছেদ: অধ্যায়টি ঈশ্বরের তাঁর লোকেদের পুনরুদ্ধারের ভবিষ্যদ্বাণী করে শেষ হয়। তিনি ইস্রায়েলকে নির্বাসন থেকে বিভিন্ন জাতির মধ্যে জড়ো করবেন, তাদের বিক্ষিপ্ত ভাইদের সাথে তাদের পুনর্মিলন করবেন এবং তাদের শত্রুদের শেষ করবেন (ইশাইয়া 11:10-16)।</w:t>
      </w:r>
    </w:p>
    <w:p/>
    <w:p>
      <w:r xmlns:w="http://schemas.openxmlformats.org/wordprocessingml/2006/main">
        <w:t xml:space="preserve">সংক্ষেপে,</w:t>
      </w:r>
    </w:p>
    <w:p>
      <w:r xmlns:w="http://schemas.openxmlformats.org/wordprocessingml/2006/main">
        <w:t xml:space="preserve">ইশাইয়া অধ্যায় একাদশ উন্মোচন</w:t>
      </w:r>
    </w:p>
    <w:p>
      <w:r xmlns:w="http://schemas.openxmlformats.org/wordprocessingml/2006/main">
        <w:t xml:space="preserve">ভবিষ্যদ্বাণীমূলক দৃষ্টি</w:t>
      </w:r>
    </w:p>
    <w:p>
      <w:r xmlns:w="http://schemas.openxmlformats.org/wordprocessingml/2006/main">
        <w:t xml:space="preserve">ভবিষ্যত মশীহের রাজত্বের।</w:t>
      </w:r>
    </w:p>
    <w:p/>
    <w:p>
      <w:r xmlns:w="http://schemas.openxmlformats.org/wordprocessingml/2006/main">
        <w:t xml:space="preserve">আগত মশীহের গুণাবলী বর্ণনা করা।</w:t>
      </w:r>
    </w:p>
    <w:p>
      <w:r xmlns:w="http://schemas.openxmlformats.org/wordprocessingml/2006/main">
        <w:t xml:space="preserve">তাঁর শাসনের অধীনে শান্তিপূর্ণ রাজ্য চিত্রিত করা।</w:t>
      </w:r>
    </w:p>
    <w:p>
      <w:r xmlns:w="http://schemas.openxmlformats.org/wordprocessingml/2006/main">
        <w:t xml:space="preserve">সমস্ত প্রাণীর মধ্যে সম্প্রীতি চিত্রিত করা।</w:t>
      </w:r>
    </w:p>
    <w:p>
      <w:r xmlns:w="http://schemas.openxmlformats.org/wordprocessingml/2006/main">
        <w:t xml:space="preserve">ঈশ্বরের লোকেদের পুনরুদ্ধারের পূর্বাভাস।</w:t>
      </w:r>
    </w:p>
    <w:p/>
    <w:p>
      <w:r xmlns:w="http://schemas.openxmlformats.org/wordprocessingml/2006/main">
        <w:t xml:space="preserve">এই অধ্যায়টি একজন ভবিষ্যৎ শাসকের দৃষ্টিভঙ্গি উপস্থাপন করে আশা নিয়ে আসে যিনি ন্যায় ও ন্যায়বিচারকে মূর্ত করে তোলেন। এটি মশীহের মাধ্যমে তাঁর প্রতিশ্রুতি পূরণে ঈশ্বরের বিশ্বস্ততার কথা বলে৷ শান্তির চিত্র, সৃষ্টির মধ্যে ঐক্য এবং পুনরুদ্ধার একটি অনুস্মারক হিসাবে কাজ করে যে শেষ পর্যন্ত ঈশ্বরের মুক্তির পরিকল্পনা পাপ এবং ভাঙ্গার উপর বিজয়ী হবে। এটি এই ভবিষ্যদ্বাণীগুলির পরিপূর্ণতা হিসাবে যীশু খ্রীষ্টের দিকে নির্দেশ করে, ত্রাণকর্তা এবং রাজা হিসাবে তাঁর ভূমিকাকে হাইলাইট করে যিনি তাঁর প্রতি বিশ্বাসী সকলের জন্য পরিত্রাণ নিয়ে আসেন।</w:t>
      </w:r>
    </w:p>
    <w:p/>
    <w:p>
      <w:r xmlns:w="http://schemas.openxmlformats.org/wordprocessingml/2006/main">
        <w:t xml:space="preserve">Isaiah 11:1 এবং যিশয়ের কাণ্ড থেকে একটি ডান্ডা বের হবে এবং তার শিকড় থেকে একটি শাখা বের হবে।</w:t>
      </w:r>
    </w:p>
    <w:p/>
    <w:p>
      <w:r xmlns:w="http://schemas.openxmlformats.org/wordprocessingml/2006/main">
        <w:t xml:space="preserve">জেসির কাছ থেকে একটা লাঠি আসবে এবং তার শিকড় থেকে একটা ডাল গজাবে।</w:t>
      </w:r>
    </w:p>
    <w:p/>
    <w:p>
      <w:r xmlns:w="http://schemas.openxmlformats.org/wordprocessingml/2006/main">
        <w:t xml:space="preserve">1. মুক্তির জন্য ঈশ্বরের পরিকল্পনা: জেসির শাখা</w:t>
      </w:r>
    </w:p>
    <w:p/>
    <w:p>
      <w:r xmlns:w="http://schemas.openxmlformats.org/wordprocessingml/2006/main">
        <w:t xml:space="preserve">2. শক্তির একটি অপ্রত্যাশিত উত্স: জেসির স্টেম থেকে</w:t>
      </w:r>
    </w:p>
    <w:p/>
    <w:p>
      <w:r xmlns:w="http://schemas.openxmlformats.org/wordprocessingml/2006/main">
        <w:t xml:space="preserve">1. রোমানস 15:12 - "এবং আবার, ইশাইয়া বলেছেন, জেসির মূল আসবে, যিনি জাতিদের উপর শাসন করতে উঠবেন; অইহুদীরা তাঁর উপর আশা করবে।</w:t>
      </w:r>
    </w:p>
    <w:p/>
    <w:p>
      <w:r xmlns:w="http://schemas.openxmlformats.org/wordprocessingml/2006/main">
        <w:t xml:space="preserve">2. উদ্ঘাটন 22:16 - "আমি, যীশু, আমার দেবদূতকে গির্জাগুলিতে এই বিষয়গুলি আপনার কাছে সাক্ষ্য দেওয়ার জন্য পাঠিয়েছি। আমি ডেভিডের মূল এবং বংশধর, উজ্জ্বল এবং সকালের তারা।"</w:t>
      </w:r>
    </w:p>
    <w:p/>
    <w:p>
      <w:r xmlns:w="http://schemas.openxmlformats.org/wordprocessingml/2006/main">
        <w:t xml:space="preserve">Isaiah 11:2 এবং সদাপ্রভুর আত্মা তার উপর স্থির থাকবে, প্রজ্ঞা ও বোধগম্যতার আত্মা, পরামর্শ ও শক্তির আত্মা, জ্ঞানের আত্মা এবং সদাপ্রভুর ভয়ের আত্মা;</w:t>
      </w:r>
    </w:p>
    <w:p/>
    <w:p>
      <w:r xmlns:w="http://schemas.openxmlformats.org/wordprocessingml/2006/main">
        <w:t xml:space="preserve">প্রভুর আত্মা প্রজ্ঞা, বোধগম্যতা, পরামর্শ, শক্তি, জ্ঞান এবং প্রভুর ভয় প্রদান করার জন্য মশীহের উপর বিশ্রাম নেবে।</w:t>
      </w:r>
    </w:p>
    <w:p/>
    <w:p>
      <w:r xmlns:w="http://schemas.openxmlformats.org/wordprocessingml/2006/main">
        <w:t xml:space="preserve">1. "মশীহের মাধ্যমে ঈশ্বরের জ্ঞানের উপহার"</w:t>
      </w:r>
    </w:p>
    <w:p/>
    <w:p>
      <w:r xmlns:w="http://schemas.openxmlformats.org/wordprocessingml/2006/main">
        <w:t xml:space="preserve">2. "প্রভুর ভয়ের শক্তি"</w:t>
      </w:r>
    </w:p>
    <w:p/>
    <w:p>
      <w:r xmlns:w="http://schemas.openxmlformats.org/wordprocessingml/2006/main">
        <w:t xml:space="preserve">1. জব 28:28 - "এবং তিনি মানুষকে বললেন, দেখ, প্রভুর ভয়, এটাই প্রজ্ঞা; এবং মন্দ থেকে দূরে থাকাই বোধগম্য।"</w:t>
      </w:r>
    </w:p>
    <w:p/>
    <w:p>
      <w:r xmlns:w="http://schemas.openxmlformats.org/wordprocessingml/2006/main">
        <w:t xml:space="preserve">2. হিতোপদেশ 1:7 - "প্রভুর ভয় জ্ঞানের শুরু: কিন্তু মূর্খরা প্রজ্ঞা ও নির্দেশকে তুচ্ছ করে।"</w:t>
      </w:r>
    </w:p>
    <w:p/>
    <w:p>
      <w:r xmlns:w="http://schemas.openxmlformats.org/wordprocessingml/2006/main">
        <w:t xml:space="preserve">Isaiah 11:3 এবং সদাপ্রভুর ভয়ে তাকে দ্রুত বোধগম্য করে তুলবে; এবং সে তার চোখের দেখা অনুসারে বিচার করবে না, তার কান শুনে তিরস্কার করবে না।</w:t>
      </w:r>
    </w:p>
    <w:p/>
    <w:p>
      <w:r xmlns:w="http://schemas.openxmlformats.org/wordprocessingml/2006/main">
        <w:t xml:space="preserve">মশীহ দ্রুত বোধগম্য হবেন এবং তিনি তার চোখের দেখার পরে নয়, প্রভুর ভয় অনুসারে বিচার করবেন।</w:t>
      </w:r>
    </w:p>
    <w:p/>
    <w:p>
      <w:r xmlns:w="http://schemas.openxmlformats.org/wordprocessingml/2006/main">
        <w:t xml:space="preserve">1. মশীহের জ্ঞান: কিভাবে ঈশ্বরের ইচ্ছা অনুযায়ী বিচার করা যায়</w:t>
      </w:r>
    </w:p>
    <w:p/>
    <w:p>
      <w:r xmlns:w="http://schemas.openxmlformats.org/wordprocessingml/2006/main">
        <w:t xml:space="preserve">2. প্রভুর ভয় বোঝা: ঈশ্বরের বাক্য অনুসরণ করার অর্থ কী</w:t>
      </w:r>
    </w:p>
    <w:p/>
    <w:p>
      <w:r xmlns:w="http://schemas.openxmlformats.org/wordprocessingml/2006/main">
        <w:t xml:space="preserve">1. জন 7:24 - চেহারা অনুযায়ী বিচার না, কিন্তু ন্যায়নিষ্ঠ বিচার বিচার.</w:t>
      </w:r>
    </w:p>
    <w:p/>
    <w:p>
      <w:r xmlns:w="http://schemas.openxmlformats.org/wordprocessingml/2006/main">
        <w:t xml:space="preserve">2. গীতসংহিতা 111:10 - প্রভুর ভয় হল প্রজ্ঞার শুরু: যারা তাঁর আদেশ পালন করে তাদের সকলেরই ভাল বোধগম্যতা রয়েছে।</w:t>
      </w:r>
    </w:p>
    <w:p/>
    <w:p>
      <w:r xmlns:w="http://schemas.openxmlformats.org/wordprocessingml/2006/main">
        <w:t xml:space="preserve">Isaiah 11:4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দুষ্টদের হত্যা করবেন।</w:t>
      </w:r>
    </w:p>
    <w:p/>
    <w:p>
      <w:r xmlns:w="http://schemas.openxmlformats.org/wordprocessingml/2006/main">
        <w:t xml:space="preserve">ঈশ্বর ধার্মিকতার সাথে দরিদ্রদের বিচার করবেন এবং নম্রদের জন্য ন্যায়বিচার পরিবেশন করা হবে। ঈশ্বরের কথার শক্তি দিয়ে দুষ্টদের শাস্তি দেওয়া হবে।</w:t>
      </w:r>
    </w:p>
    <w:p/>
    <w:p>
      <w:r xmlns:w="http://schemas.openxmlformats.org/wordprocessingml/2006/main">
        <w:t xml:space="preserve">1. ঈশ্বরের শব্দের শক্তি: কিভাবে আমাদের বিশ্বাসে সাহসী হতে হয়</w:t>
      </w:r>
    </w:p>
    <w:p/>
    <w:p>
      <w:r xmlns:w="http://schemas.openxmlformats.org/wordprocessingml/2006/main">
        <w:t xml:space="preserve">2. দরিদ্র এবং নম্রদের জন্য ন্যায়পরায়ণতা এবং ন্যায়বিচার: ঈশ্বরের অবিরাম প্রেম</w:t>
      </w:r>
    </w:p>
    <w:p/>
    <w:p>
      <w:r xmlns:w="http://schemas.openxmlformats.org/wordprocessingml/2006/main">
        <w:t xml:space="preserve">1. জেমস 3:1-12</w:t>
      </w:r>
    </w:p>
    <w:p/>
    <w:p>
      <w:r xmlns:w="http://schemas.openxmlformats.org/wordprocessingml/2006/main">
        <w:t xml:space="preserve">2. ম্যাথিউ 12:36-37</w:t>
      </w:r>
    </w:p>
    <w:p/>
    <w:p>
      <w:r xmlns:w="http://schemas.openxmlformats.org/wordprocessingml/2006/main">
        <w:t xml:space="preserve">Isaiah 11:5 এবং ধার্মিকতা হবে তার কোমরবন্ধনী, এবং বিশ্বস্ততা হবে তার লাগামের কোমরবন্ধনী।</w:t>
      </w:r>
    </w:p>
    <w:p/>
    <w:p>
      <w:r xmlns:w="http://schemas.openxmlformats.org/wordprocessingml/2006/main">
        <w:t xml:space="preserve">ঈশ্বর আমাদেরকে ধার্মিকতা এবং বিশ্বস্ততার জীবনযাপন করার জন্য আহ্বান করেন।</w:t>
      </w:r>
    </w:p>
    <w:p/>
    <w:p>
      <w:r xmlns:w="http://schemas.openxmlformats.org/wordprocessingml/2006/main">
        <w:t xml:space="preserve">1. ন্যায়পরায়ণতা এবং বিশ্বস্ততার জীবনযাপন করা</w:t>
      </w:r>
    </w:p>
    <w:p/>
    <w:p>
      <w:r xmlns:w="http://schemas.openxmlformats.org/wordprocessingml/2006/main">
        <w:t xml:space="preserve">2. ন্যায়পরায়ণতা এবং বিশ্বস্ততার কোমরবন্ধ</w:t>
      </w:r>
    </w:p>
    <w:p/>
    <w:p>
      <w:r xmlns:w="http://schemas.openxmlformats.org/wordprocessingml/2006/main">
        <w:t xml:space="preserve">1. গীতসংহিতা 119:172: আমার জিহ্বা আপনার কথা বলবে, কারণ আপনার সমস্ত আদেশ সঠিক।</w:t>
      </w:r>
    </w:p>
    <w:p/>
    <w:p>
      <w:r xmlns:w="http://schemas.openxmlformats.org/wordprocessingml/2006/main">
        <w:t xml:space="preserve">2. রোমানস 6:13: পাপের হাতিয়ার হিসাবে নিজের কোন অংশকে পাপের জন্য নিবেদন করবেন না, বরং নিজেদেরকে ঈশ্বরের কাছে উৎসর্গ করুন যারা মৃত্যু থেকে জীবনে আনা হয়েছে; এবং ধার্মিকতার একটি উপকরণ হিসাবে তার কাছে নিজের প্রতিটি অংশ অর্পণ করুন।</w:t>
      </w:r>
    </w:p>
    <w:p/>
    <w:p>
      <w:r xmlns:w="http://schemas.openxmlformats.org/wordprocessingml/2006/main">
        <w:t xml:space="preserve">Isaiah 11:6 নেকড়েও মেষশাবকের সঙ্গে বাস করবে, আর চিতাবাঘটি বাচ্চার সঙ্গে শুয়ে থাকবে; এবং বাছুর, তরুণ সিংহ এবং মোটাতাজা একসাথে; এবং একটি ছোট শিশু তাদের নেতৃত্ব দেবে।</w:t>
      </w:r>
    </w:p>
    <w:p/>
    <w:p>
      <w:r xmlns:w="http://schemas.openxmlformats.org/wordprocessingml/2006/main">
        <w:t xml:space="preserve">একটি শান্তিপূর্ণ ইউটোপিয়া বর্ণনা করা হয়েছে যেখানে একটি ছোট শিশুর নেতৃত্বে বিভিন্ন প্রজাতির প্রাণী শান্তিপূর্ণভাবে সহাবস্থান করে।</w:t>
      </w:r>
    </w:p>
    <w:p/>
    <w:p>
      <w:r xmlns:w="http://schemas.openxmlformats.org/wordprocessingml/2006/main">
        <w:t xml:space="preserve">1. "নেতৃত্বের মাধ্যমে শান্তি: ইশাইয়া 11:6 থেকে শিক্ষা"</w:t>
      </w:r>
    </w:p>
    <w:p/>
    <w:p>
      <w:r xmlns:w="http://schemas.openxmlformats.org/wordprocessingml/2006/main">
        <w:t xml:space="preserve">2. "শান্তি ভাগ করে নেওয়া: সহাবস্থানের গুরুত্ব"</w:t>
      </w:r>
    </w:p>
    <w:p/>
    <w:p>
      <w:r xmlns:w="http://schemas.openxmlformats.org/wordprocessingml/2006/main">
        <w:t xml:space="preserve">1. ম্যাথু 18:2-4, "এবং তিনি একটি ছোট শিশুকে তার কাছে ডাকলেন, এবং তাকে তাদের মাঝে স্থাপন করলেন, এবং বললেন, আমি তোমাদের সত্যি বলছি, যদি তোমরা রূপান্তরিত না হও এবং ছোট শিশুর মতো না হও তবে তোমরা অবশ্যই স্বর্গরাজ্যে প্রবেশ করবেন না। অতএব যে কেউ নিজেকে এই ছোট্ট শিশুর মত বিনীত করবে, সে স্বর্গরাজ্যে সর্বশ্রেষ্ঠ।"</w:t>
      </w:r>
    </w:p>
    <w:p/>
    <w:p>
      <w:r xmlns:w="http://schemas.openxmlformats.org/wordprocessingml/2006/main">
        <w:t xml:space="preserve">2. 1 পিটার 5:5, "অনুরূপভাবে, তোমরা ছোটো, বড়দের কাছে নিজেদেরকে সমর্পণ কর৷ হ্যাঁ, তোমরা সকলে একে অপরের অধীন হও এবং নম্রতার পোশাক পরিধান কর৷ কারণ ঈশ্বর গর্বিতদের প্রতিরোধ করেন এবং নম্রদের অনুগ্রহ করেন৷ "</w:t>
      </w:r>
    </w:p>
    <w:p/>
    <w:p>
      <w:r xmlns:w="http://schemas.openxmlformats.org/wordprocessingml/2006/main">
        <w:t xml:space="preserve">Isaiah 11:7 এবং গরু এবং ভালুক খাওয়াবে; তাদের বাচ্চারা একসাথে শুয়ে থাকবে এবং সিংহ গরুর মত খড় খাবে।</w:t>
      </w:r>
    </w:p>
    <w:p/>
    <w:p>
      <w:r xmlns:w="http://schemas.openxmlformats.org/wordprocessingml/2006/main">
        <w:t xml:space="preserve">এই অনুচ্ছেদটি প্রাণীদের মধ্যে শান্তি ও সম্প্রীতির সময়ের কথা বলে।</w:t>
      </w:r>
    </w:p>
    <w:p/>
    <w:p>
      <w:r xmlns:w="http://schemas.openxmlformats.org/wordprocessingml/2006/main">
        <w:t xml:space="preserve">1. শান্তির শক্তি: প্রাণীদের কাছ থেকে শেখা</w:t>
      </w:r>
    </w:p>
    <w:p/>
    <w:p>
      <w:r xmlns:w="http://schemas.openxmlformats.org/wordprocessingml/2006/main">
        <w:t xml:space="preserve">2. সিংহ এবং ষাঁড়: সম্প্রীতির একটি পাঠ</w:t>
      </w:r>
    </w:p>
    <w:p/>
    <w:p>
      <w:r xmlns:w="http://schemas.openxmlformats.org/wordprocessingml/2006/main">
        <w:t xml:space="preserve">1. গীতসংহিতা 34:14 - মন্দ থেকে ফিরে যাও এবং ভাল কাজ কর; শান্তি সন্ধান করুন এবং এটি অনুসরণ করুন।</w:t>
      </w:r>
    </w:p>
    <w:p/>
    <w:p>
      <w:r xmlns:w="http://schemas.openxmlformats.org/wordprocessingml/2006/main">
        <w:t xml:space="preserve">2. ম্যাথিউ 5:9 - ধন্য তারা শান্তি স্থাপনকারী, কারণ তারা ঈশ্বরের সন্তান বলা হবে।</w:t>
      </w:r>
    </w:p>
    <w:p/>
    <w:p>
      <w:r xmlns:w="http://schemas.openxmlformats.org/wordprocessingml/2006/main">
        <w:t xml:space="preserve">Isaiah 11:8 এবং স্তন্যপান করা শিশুটি অ্যাস্পের গর্তে খেলবে, এবং দুধ ছাড়ানো শিশুটি ককট্রাসের খাদে তার হাত রাখবে।</w:t>
      </w:r>
    </w:p>
    <w:p/>
    <w:p>
      <w:r xmlns:w="http://schemas.openxmlformats.org/wordprocessingml/2006/main">
        <w:t xml:space="preserve">উত্তরণটি শিশুদের ভয় ছাড়াই বিপজ্জনক প্রাণীদের সাথে খেলতে সক্ষম হওয়ার কথা বলে।</w:t>
      </w:r>
    </w:p>
    <w:p/>
    <w:p>
      <w:r xmlns:w="http://schemas.openxmlformats.org/wordprocessingml/2006/main">
        <w:t xml:space="preserve">1. "আনুগত্যের শক্তি: বিশ্বাসের শক্তি"</w:t>
      </w:r>
    </w:p>
    <w:p/>
    <w:p>
      <w:r xmlns:w="http://schemas.openxmlformats.org/wordprocessingml/2006/main">
        <w:t xml:space="preserve">2. "ভয় থেকে মুক্ত জীবনযাপন: ঈশ্বরের প্রতি আস্থা গ্রহণ"</w:t>
      </w:r>
    </w:p>
    <w:p/>
    <w:p>
      <w:r xmlns:w="http://schemas.openxmlformats.org/wordprocessingml/2006/main">
        <w:t xml:space="preserve">1. ম্যাথু 10:31-32 - "সুতরাং ভয় পেও না; অনেক চড়ুই পাখির চেয়ে তুমি মূল্যবান। তাই যে কেউ আমাকে অন্যের সামনে স্বীকার করবে, আমিও আমার স্বর্গের পিতার সামনে স্বীকার করব।"</w:t>
      </w:r>
    </w:p>
    <w:p/>
    <w:p>
      <w:r xmlns:w="http://schemas.openxmlformats.org/wordprocessingml/2006/main">
        <w:t xml:space="preserve">2. রোমানস 8:15 - "আপনি ভয়ে ফিরে আসার জন্য দাসত্বের আত্মা পাননি, তবে আপনি দত্তক নেওয়ার আত্মা পেয়েছেন। যখন আমরা কাঁদি, আব্বা! পিতা!"</w:t>
      </w:r>
    </w:p>
    <w:p/>
    <w:p>
      <w:r xmlns:w="http://schemas.openxmlformats.org/wordprocessingml/2006/main">
        <w:t xml:space="preserve">Isaiah 11:9 তারা আমার সমস্ত পবিত্র পর্বতে আঘাত বা ধ্বংস করবে না, কারণ সমুদ্র যেমন জল ঢেকে রাখে তেমনি পৃথিবী সদাপ্রভুর জ্ঞানে পরিপূর্ণ হবে।</w:t>
      </w:r>
    </w:p>
    <w:p/>
    <w:p>
      <w:r xmlns:w="http://schemas.openxmlformats.org/wordprocessingml/2006/main">
        <w:t xml:space="preserve">পৃথিবী প্রভুর জ্ঞানে পূর্ণ হবে এবং সেখানে আর কোন ক্ষতি বা ধ্বংস হবে না।</w:t>
      </w:r>
    </w:p>
    <w:p/>
    <w:p>
      <w:r xmlns:w="http://schemas.openxmlformats.org/wordprocessingml/2006/main">
        <w:t xml:space="preserve">1. শান্তির প্রতিশ্রুতি: ইশাইয়া 11:9 এর অন্বেষণ</w:t>
      </w:r>
    </w:p>
    <w:p/>
    <w:p>
      <w:r xmlns:w="http://schemas.openxmlformats.org/wordprocessingml/2006/main">
        <w:t xml:space="preserve">2. জ্ঞানের শক্তি: ইশাইয়া 11:9-এ সান্ত্বনা খুঁজে পাওয়া</w:t>
      </w:r>
    </w:p>
    <w:p/>
    <w:p>
      <w:r xmlns:w="http://schemas.openxmlformats.org/wordprocessingml/2006/main">
        <w:t xml:space="preserve">1. গীতসংহিতা 72:7 - তাঁহার দিনে ধার্মিকেরা উন্নতি লাভ করিবে; এবং যতক্ষণ চাঁদ টিকে থাকে ততক্ষণ শান্তির প্রাচুর্য।</w:t>
      </w:r>
    </w:p>
    <w:p/>
    <w:p>
      <w:r xmlns:w="http://schemas.openxmlformats.org/wordprocessingml/2006/main">
        <w:t xml:space="preserve">2. ইশাইয়া 2:4 - এবং তিনি জাতির মধ্যে বিচার করবেন, এবং অনেক লোককে তিরস্কার করবেন: এবং তারা তাদের তরবারিগুলিকে লাঙলের ফালা এবং তাদের বর্শাগুলিকে ছাঁটাই করবে: জাতি জাতির বিরুদ্ধে তলোয়ার তুলবে না, তারা যুদ্ধ শিখবে না আর কোনো</w:t>
      </w:r>
    </w:p>
    <w:p/>
    <w:p>
      <w:r xmlns:w="http://schemas.openxmlformats.org/wordprocessingml/2006/main">
        <w:t xml:space="preserve">Isaiah 11:10 এবং সেই দিন জেসির একটি শিকড় থাকবে, যা লোকেদের একটি চিহ্ন হয়ে দাঁড়াবে; অইহুদীরা তা খুঁজবে এবং তার বিশ্রাম মহিমান্বিত হবে৷</w:t>
      </w:r>
    </w:p>
    <w:p/>
    <w:p>
      <w:r xmlns:w="http://schemas.openxmlformats.org/wordprocessingml/2006/main">
        <w:t xml:space="preserve">যিশয়ের শিকড় সমস্ত লোকের জন্য একটি চিহ্ন হবে, এবং তার বাকি অংশ মহিমান্বিত হবে।</w:t>
      </w:r>
    </w:p>
    <w:p/>
    <w:p>
      <w:r xmlns:w="http://schemas.openxmlformats.org/wordprocessingml/2006/main">
        <w:t xml:space="preserve">1: যীশু হলেন জেসির মূল - সমস্ত মানুষের জন্য আশার চিহ্ন৷</w:t>
      </w:r>
    </w:p>
    <w:p/>
    <w:p>
      <w:r xmlns:w="http://schemas.openxmlformats.org/wordprocessingml/2006/main">
        <w:t xml:space="preserve">2: জেসির রুটের বাকি অংশে আনন্দ করুন।</w:t>
      </w:r>
    </w:p>
    <w:p/>
    <w:p>
      <w:r xmlns:w="http://schemas.openxmlformats.org/wordprocessingml/2006/main">
        <w:t xml:space="preserve">1: রোমানস 15:12 - এবং আবার, ইশাইয়া বলেছেন, জেসির মূল জন্ম নেবে, যিনি জাতিদের উপর শাসন করতে উঠবেন; তার উপর অইহুদীরা আশা করবে৷</w:t>
      </w:r>
    </w:p>
    <w:p/>
    <w:p>
      <w:r xmlns:w="http://schemas.openxmlformats.org/wordprocessingml/2006/main">
        <w:t xml:space="preserve">2: Revelation 22:16 - আমি, যীশু, আমার দেবদূতকে পাঠিয়েছি তোমাকে চার্চের জন্য এই সাক্ষ্য দিতে। আমি ডেভিডের মূল এবং বংশধর, এবং উজ্জ্বল সকালের তারা।</w:t>
      </w:r>
    </w:p>
    <w:p/>
    <w:p>
      <w:r xmlns:w="http://schemas.openxmlformats.org/wordprocessingml/2006/main">
        <w:t xml:space="preserve">Isaiah 11:11 এবং সেই দিনে এমন ঘটবে যে, প্রভু তাঁর লোকদের অবশিষ্টাংশ পুনরুদ্ধার করার জন্য দ্বিতীয়বার তাঁর হাত বাড়িয়ে দেবেন, যারা আসিরিয়ার থেকে, মিশর থেকে, পাথরোস থেকে এবং কূশ থেকে, এলম থেকে, শিনার থেকে, হামাত্ থেকে এবং সমুদ্রের দ্বীপগুলি থেকে৷</w:t>
      </w:r>
    </w:p>
    <w:p/>
    <w:p>
      <w:r xmlns:w="http://schemas.openxmlformats.org/wordprocessingml/2006/main">
        <w:t xml:space="preserve">উত্তরণটি ঈশ্বরের প্রতিশ্রুতির কথা বলে যে তিনি তাঁর লোকেদের নির্বাসন থেকে ফিরিয়ে আনবেন।</w:t>
      </w:r>
    </w:p>
    <w:p/>
    <w:p>
      <w:r xmlns:w="http://schemas.openxmlformats.org/wordprocessingml/2006/main">
        <w:t xml:space="preserve">1: ঈশ্বর কখনই আমাদের ভুলে যাবেন না, আমরা যতই দূরে অনুভব করি না কেন।</w:t>
      </w:r>
    </w:p>
    <w:p/>
    <w:p>
      <w:r xmlns:w="http://schemas.openxmlformats.org/wordprocessingml/2006/main">
        <w:t xml:space="preserve">2: ঈশ্বর সর্বদা তাঁর প্রতিশ্রুতি পূরণের জন্য বিশ্বাস করা যেতে পারে।</w:t>
      </w:r>
    </w:p>
    <w:p/>
    <w:p>
      <w:r xmlns:w="http://schemas.openxmlformats.org/wordprocessingml/2006/main">
        <w:t xml:space="preserve">1: Ezekiel 37:1-14 - শুষ্ক হাড়ের উপত্যকার দর্শন ইস্রায়েল জাতির প্রতিনিধিত্ব করার জন্য তার নির্বাসনে এবং তাদের পুনরুদ্ধারের জন্য ঈশ্বরের প্রতিশ্রুতি।</w:t>
      </w:r>
    </w:p>
    <w:p/>
    <w:p>
      <w:r xmlns:w="http://schemas.openxmlformats.org/wordprocessingml/2006/main">
        <w:t xml:space="preserve">2: ইশাইয়া 43:1-7 - ঈশ্বরের সান্ত্বনা এবং সুরক্ষার প্রতিশ্রুতি, এবং তাঁর আশ্বাস যে তিনি তাঁর লোকেদের মুক্তি দেবেন।</w:t>
      </w:r>
    </w:p>
    <w:p/>
    <w:p>
      <w:r xmlns:w="http://schemas.openxmlformats.org/wordprocessingml/2006/main">
        <w:t xml:space="preserve">Isaiah 11:12 এবং তিনি জাতিদের জন্য একটি চিহ্ন স্থাপন করবেন এবং ইস্রায়েলের বহিষ্কৃতদের একত্রিত করবেন এবং পৃথিবীর চার কোণ থেকে যিহূদার বিচ্ছুরিতদের একত্রিত করবেন।</w:t>
      </w:r>
    </w:p>
    <w:p/>
    <w:p>
      <w:r xmlns:w="http://schemas.openxmlformats.org/wordprocessingml/2006/main">
        <w:t xml:space="preserve">এই অনুচ্ছেদটি একটি চিহ্নের কথা বলে যা জাতিদের জন্য স্থাপন করা হবে এবং কীভাবে ঈশ্বর ইস্রায়েলের বহিষ্কৃতদের একত্রিত করবেন এবং পৃথিবীর চার কোণ থেকে যিহূদার বিচ্ছুরিতদের একত্রিত করবেন।</w:t>
      </w:r>
    </w:p>
    <w:p/>
    <w:p>
      <w:r xmlns:w="http://schemas.openxmlformats.org/wordprocessingml/2006/main">
        <w:t xml:space="preserve">1. ঈশ্বরের মুক্তির চিহ্ন: কীভাবে ঈশ্বরের ভালবাসা হারিয়ে যাওয়াকে পুনরুদ্ধার করে</w:t>
      </w:r>
    </w:p>
    <w:p/>
    <w:p>
      <w:r xmlns:w="http://schemas.openxmlformats.org/wordprocessingml/2006/main">
        <w:t xml:space="preserve">2. ঈশ্বরের লোকেদের পুনর্মিলন: ঈশ্বর কীভাবে তাঁর লোকেদের জাতি থেকে সংগ্রহ করেন</w:t>
      </w:r>
    </w:p>
    <w:p/>
    <w:p>
      <w:r xmlns:w="http://schemas.openxmlformats.org/wordprocessingml/2006/main">
        <w:t xml:space="preserve">1. লুক 15:11-32 - হারানো ভেড়ার দৃষ্টান্ত</w:t>
      </w:r>
    </w:p>
    <w:p/>
    <w:p>
      <w:r xmlns:w="http://schemas.openxmlformats.org/wordprocessingml/2006/main">
        <w:t xml:space="preserve">2. ইফিসিয়ানস 2:11-22 - খ্রীষ্টে ইহুদী এবং অজাতীদের পুনর্মিলন</w:t>
      </w:r>
    </w:p>
    <w:p/>
    <w:p>
      <w:r xmlns:w="http://schemas.openxmlformats.org/wordprocessingml/2006/main">
        <w:t xml:space="preserve">Isaiah 11:13 ইফ্রয়িমের হিংসাও দূর হবে, এবং যিহূদার শত্রুরা কেটে যাবে: ইফ্রয়িম যিহূদাকে হিংসা করবে না এবং যিহূদা ইফ্রয়িমকে বিরক্ত করবে না।</w:t>
      </w:r>
    </w:p>
    <w:p/>
    <w:p>
      <w:r xmlns:w="http://schemas.openxmlformats.org/wordprocessingml/2006/main">
        <w:t xml:space="preserve">ইশাইয়া 11:13 যিহূদা এবং ইফ্রাইমের মধ্যে শান্তির কথা বলে, যেহেতু ইফ্রাইম আর জুদাকে হিংসা করবে না এবং জুদা আর ইফ্রাইমকে বিরক্ত করবে না।</w:t>
      </w:r>
    </w:p>
    <w:p/>
    <w:p>
      <w:r xmlns:w="http://schemas.openxmlformats.org/wordprocessingml/2006/main">
        <w:t xml:space="preserve">1. "হিংসা ত্যাগ করা এবং শান্তির জন্য পৌঁছানো"</w:t>
      </w:r>
    </w:p>
    <w:p/>
    <w:p>
      <w:r xmlns:w="http://schemas.openxmlformats.org/wordprocessingml/2006/main">
        <w:t xml:space="preserve">2. "পারস্পরিক শ্রদ্ধায় সম্প্রীতি খোঁজা"</w:t>
      </w:r>
    </w:p>
    <w:p/>
    <w:p>
      <w:r xmlns:w="http://schemas.openxmlformats.org/wordprocessingml/2006/main">
        <w:t xml:space="preserve">1. গালাতীয় 5:22-23 - "কিন্তু আত্মার ফল হল প্রেম, আনন্দ, শান্তি, ধৈর্য, দয়া, ধার্মিকতা, বিশ্বস্ততা, ভদ্রতা এবং আত্মনিয়ন্ত্রণ। এই ধরনের জিনিসগুলির বিরুদ্ধে কোন আইন নেই।"</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Isaiah 11:14 কিন্তু তারা পশ্চিম দিকে পলেষ্টীয়দের কাঁধে চড়ে উড়বে; তারা একত্রে পূর্ব দিক থেকে তাদের লুণ্ঠন করবে; তারা ইদোম ও মোয়াবের উপর তাদের হাত বাড়াবে। অম্মোনীয়রা তাদের বাধ্য করবে|</w:t>
      </w:r>
    </w:p>
    <w:p/>
    <w:p>
      <w:r xmlns:w="http://schemas.openxmlformats.org/wordprocessingml/2006/main">
        <w:t xml:space="preserve">ইস্রায়েল-সন্তানরা পশ্চিমে পলেষ্টীয়দের কাঁধে চড়ে উড়ে যাবে এবং পূর্ব দিকে তাদের লুট করবে, তারা ইদোম, মোয়াব ও অম্মোনের উপরেও তাদের হাত রাখবে এবং অম্মোন-সন্তানরা তাদের বাধ্য করবে।</w:t>
      </w:r>
    </w:p>
    <w:p/>
    <w:p>
      <w:r xmlns:w="http://schemas.openxmlformats.org/wordprocessingml/2006/main">
        <w:t xml:space="preserve">1. ঈশ্বরের শক্তি তাঁর লোকেদের মাধ্যমে প্রকাশিত হয়৷</w:t>
      </w:r>
    </w:p>
    <w:p/>
    <w:p>
      <w:r xmlns:w="http://schemas.openxmlformats.org/wordprocessingml/2006/main">
        <w:t xml:space="preserve">2. বাধ্যতা আশীর্বাদ নিয়ে আসে</w:t>
      </w:r>
    </w:p>
    <w:p/>
    <w:p>
      <w:r xmlns:w="http://schemas.openxmlformats.org/wordprocessingml/2006/main">
        <w:t xml:space="preserve">1. ইশাইয়া 40:31 - "কিন্তু যারা প্রভুর উপর ভরসা করে তারা নতুন শক্তি পাবে। তারা ঈগলের মত ডানায় উঁচুতে উঠবে। তারা দৌড়াবে এবং ক্লান্ত হবে না। তারা হাঁটবে এবং অজ্ঞান হবে না।"</w:t>
      </w:r>
    </w:p>
    <w:p/>
    <w:p>
      <w:r xmlns:w="http://schemas.openxmlformats.org/wordprocessingml/2006/main">
        <w:t xml:space="preserve">2. 1 স্যামুয়েল 15:22 - "কিন্তু স্যামুয়েল উত্তর দিলেন, প্রভুর কাছে এর চেয়ে বেশি খুশি কি: তোমার হোমবলি ও বলিদান বা তাঁর কণ্ঠের প্রতি তোমার আনুগত্য? শোন! আনুগত্য বলির চেয়ে উত্তম, এবং বশ্যতা চর্বি নিবেদনের চেয়ে উত্তম৷ ভেড়া।"</w:t>
      </w:r>
    </w:p>
    <w:p/>
    <w:p>
      <w:r xmlns:w="http://schemas.openxmlformats.org/wordprocessingml/2006/main">
        <w:t xml:space="preserve">Isaiah 11:15 এবং সদাপ্রভু মিশরীয় সমুদ্রের জিভকে সম্পূর্ণরূপে ধ্বংস করবেন; তিনি তার প্রবল বাতাসে নদীর উপর হাত নাড়বেন এবং সাতটি স্রোতে তা আঘাত করবেন এবং লোকেদের শুকনো জলের উপর দিয়ে যাবেন।</w:t>
      </w:r>
    </w:p>
    <w:p/>
    <w:p>
      <w:r xmlns:w="http://schemas.openxmlformats.org/wordprocessingml/2006/main">
        <w:t xml:space="preserve">প্রভু মিশরীয় সাগরের জিহ্বাকে ধ্বংস করবেন এবং তার শক্তিশালী বাতাস ব্যবহার করে নদীটিকে এমন অগভীর করে তুলবেন যাতে লোকেরা ভিজে না গিয়ে তা পার হতে পারে।</w:t>
      </w:r>
    </w:p>
    <w:p/>
    <w:p>
      <w:r xmlns:w="http://schemas.openxmlformats.org/wordprocessingml/2006/main">
        <w:t xml:space="preserve">1: সমুদ্রকে বিভক্ত করার ঈশ্বরের ক্ষমতা হল তাঁর অলৌকিক কাজ এবং আমাদের জন্য তাঁর ক্ষমতার অনুস্মারক৷</w:t>
      </w:r>
    </w:p>
    <w:p/>
    <w:p>
      <w:r xmlns:w="http://schemas.openxmlformats.org/wordprocessingml/2006/main">
        <w:t xml:space="preserve">2: এমনকি যখন জল অতিক্রম করার জন্য খুব গভীর বলে মনে হয়, ঈশ্বর তাদের ভাগ করবেন এবং আমাদের জন্য একটি পথ প্রদান করবেন।</w:t>
      </w:r>
    </w:p>
    <w:p/>
    <w:p>
      <w:r xmlns:w="http://schemas.openxmlformats.org/wordprocessingml/2006/main">
        <w:t xml:space="preserve">1: Exodus 14:21-22: তারপর মূসা সমুদ্রের উপর তার হাত প্রসারিত করলেন, এবং সেই সমস্ত রাতে প্রভু পূর্বের প্রবল বাতাস দিয়ে সমুদ্রকে ফিরিয়ে আনলেন এবং শুকনো জমিতে পরিণত করলেন। জল বিভক্ত হয়ে গেল, এবং ইস্রায়েলীয়রা শুষ্ক ভূমিতে সমুদ্রের মধ্য দিয়ে গেল, তাদের ডানে এবং বাম দিকে জলের প্রাচীর ছিল।</w:t>
      </w:r>
    </w:p>
    <w:p/>
    <w:p>
      <w:r xmlns:w="http://schemas.openxmlformats.org/wordprocessingml/2006/main">
        <w:t xml:space="preserve">2: Joshua 3:15-17: এখন জর্ডান ফসল কাটার সময় বন্যার পর্যায়ে রয়েছে। তথাপি সিন্দুক বহনকারী পুরোহিতেরা যখনই জর্ডানে পৌঁছল এবং তাদের পা জলের কিনারা স্পর্শ করল, তখনই উজানের জল প্রবাহ বন্ধ হয়ে গেল। এটি জারেথানের আশেপাশে আদম নামক একটি শহরে অনেক দূরে একটি স্তূপে জমা হয়েছিল, যখন আরব সাগরে (লবণ সাগর) প্রবাহিত জল সম্পূর্ণভাবে বিচ্ছিন্ন হয়ে গিয়েছিল। তাই লোকেরা জেরিহোর বিপরীতে পার হয়ে গেল।</w:t>
      </w:r>
    </w:p>
    <w:p/>
    <w:p>
      <w:r xmlns:w="http://schemas.openxmlformats.org/wordprocessingml/2006/main">
        <w:t xml:space="preserve">Isaiah 11:16 এবং তার লোকদের অবশিষ্টাংশের জন্য একটি মহাসড়ক থাকবে, যা আসিরিয়ার থেকে ছেড়ে দেওয়া হবে; মিশর দেশ থেকে বের হয়ে আসার দিন ইস্রায়েলের কাছে যেমন হয়েছিল।</w:t>
      </w:r>
    </w:p>
    <w:p/>
    <w:p>
      <w:r xmlns:w="http://schemas.openxmlformats.org/wordprocessingml/2006/main">
        <w:t xml:space="preserve">অনুচ্ছেদটি ঈশ্বরের অবশিষ্টাংশের জন্য আসিরিয়ার থেকে ফিরে আসার জন্য তৈরি একটি মহাসড়কের কথা বলে, ঠিক যেমনটি মিশর ছেড়ে যাওয়ার সময় ইস্রায়েলীয়দের জন্য ছিল।</w:t>
      </w:r>
    </w:p>
    <w:p/>
    <w:p>
      <w:r xmlns:w="http://schemas.openxmlformats.org/wordprocessingml/2006/main">
        <w:t xml:space="preserve">1. "অবশিষ্টদের মহাসড়ক: ঈশ্বরের কাছে আমাদের পথ খুঁজে বের করা"</w:t>
      </w:r>
    </w:p>
    <w:p/>
    <w:p>
      <w:r xmlns:w="http://schemas.openxmlformats.org/wordprocessingml/2006/main">
        <w:t xml:space="preserve">2. "মুক্তির পথ: ধার্মিকতার জন্য ঈশ্বরের পথ অনুসরণ করা"</w:t>
      </w:r>
    </w:p>
    <w:p/>
    <w:p>
      <w:r xmlns:w="http://schemas.openxmlformats.org/wordprocessingml/2006/main">
        <w:t xml:space="preserve">1. ইশাইয়া 43:19 - "দেখুন, আমি একটি নতুন জিনিস করব; এখন এটি বসন্ত হবে; তোমরা কি জানবে না? আমি এমনকি প্রান্তরে একটি পথ তৈরি করব, এবং মরুভূমিতে নদীগুলি।"</w:t>
      </w:r>
    </w:p>
    <w:p/>
    <w:p>
      <w:r xmlns:w="http://schemas.openxmlformats.org/wordprocessingml/2006/main">
        <w:t xml:space="preserve">2. Exodus 13:17-22 - "এবং এটা ঘটল, যখন ফেরাউন লোকদের ছেড়ে দিয়েছিল, তখন ঈশ্বর তাদের পলেষ্টীয়দের দেশের পথে নিয়ে যাননি, যদিও তা কাছাকাছি ছিল; কারণ ঈশ্বর বলেছিলেন, পাছে দুঃসাহসিক লোকেরা যুদ্ধ দেখে অনুতপ্ত হয় এবং তারা মিশরে ফিরে যায়।"</w:t>
      </w:r>
    </w:p>
    <w:p/>
    <w:p>
      <w:r xmlns:w="http://schemas.openxmlformats.org/wordprocessingml/2006/main">
        <w:t xml:space="preserve">যিশাইয় অধ্যায় 12 হল তাঁর পরিত্রাণ এবং মুক্তির জন্য ঈশ্বরের প্রশংসা এবং ধন্যবাদের একটি গান। এটি ইস্রায়েলের মুক্তিপ্রাপ্ত লোকদের আনন্দ এবং কৃতজ্ঞতা প্রকাশ করে।</w:t>
      </w:r>
    </w:p>
    <w:p/>
    <w:p>
      <w:r xmlns:w="http://schemas.openxmlformats.org/wordprocessingml/2006/main">
        <w:t xml:space="preserve">1ম অনুচ্ছেদ: অধ্যায়টি ঈশ্বরের প্রতি আস্থা ও আস্থার ঘোষণা দিয়ে শুরু হয়, তাঁর ক্রোধকে স্বীকার করে কিন্তু তাঁর সান্ত্বনা ও পরিত্রাণকেও স্বীকার করে (ইশাইয়া 12:1-2)।</w:t>
      </w:r>
    </w:p>
    <w:p/>
    <w:p>
      <w:r xmlns:w="http://schemas.openxmlformats.org/wordprocessingml/2006/main">
        <w:t xml:space="preserve">2য় অনুচ্ছেদ: গানটি ঈশ্বরের কাছ থেকে প্রাপ্ত প্রচুর আশীর্বাদের প্রতীক, পরিত্রাণের কূপ থেকে জল তোলার কাজের উপর জোর দেয়। এটি তাকে ধন্যবাদ জানাতে এবং জাতির মধ্যে তার কাজগুলি ঘোষণা করতে উত্সাহিত করে (ইশাইয়া 12:3-4)।</w:t>
      </w:r>
    </w:p>
    <w:p/>
    <w:p>
      <w:r xmlns:w="http://schemas.openxmlformats.org/wordprocessingml/2006/main">
        <w:t xml:space="preserve">3য় অনুচ্ছেদ: গানটি ঈশ্বরের প্রশংসা গাইতে, তাঁর উপস্থিতিতে আনন্দ করার এবং তাঁর মহত্ত্বকে স্বীকার করার জন্য একটি উপদেশ দিয়ে চলতে থাকে। এটি তাঁর পবিত্র নামকে প্রশংসার যোগ্য হিসেবে তুলে ধরে (ইশাইয়া 12:5-6)।</w:t>
      </w:r>
    </w:p>
    <w:p/>
    <w:p>
      <w:r xmlns:w="http://schemas.openxmlformats.org/wordprocessingml/2006/main">
        <w:t xml:space="preserve">সংক্ষেপে,</w:t>
      </w:r>
    </w:p>
    <w:p>
      <w:r xmlns:w="http://schemas.openxmlformats.org/wordprocessingml/2006/main">
        <w:t xml:space="preserve">ইশাইয়া অধ্যায় বারো উপস্থাপন</w:t>
      </w:r>
    </w:p>
    <w:p>
      <w:r xmlns:w="http://schemas.openxmlformats.org/wordprocessingml/2006/main">
        <w:t xml:space="preserve">প্রশংসা এবং ধন্যবাদ একটি গান</w:t>
      </w:r>
    </w:p>
    <w:p>
      <w:r xmlns:w="http://schemas.openxmlformats.org/wordprocessingml/2006/main">
        <w:t xml:space="preserve">তাঁর পরিত্রাণের জন্য ঈশ্বরের কাছে।</w:t>
      </w:r>
    </w:p>
    <w:p/>
    <w:p>
      <w:r xmlns:w="http://schemas.openxmlformats.org/wordprocessingml/2006/main">
        <w:t xml:space="preserve">ঈশ্বরের সান্ত্বনা এবং পরিত্রাণের উপর আস্থা ঘোষণা করা।</w:t>
      </w:r>
    </w:p>
    <w:p>
      <w:r xmlns:w="http://schemas.openxmlformats.org/wordprocessingml/2006/main">
        <w:t xml:space="preserve">পরিত্রাণের কূপ থেকে জল তোলার উপর জোর দেওয়া।</w:t>
      </w:r>
    </w:p>
    <w:p>
      <w:r xmlns:w="http://schemas.openxmlformats.org/wordprocessingml/2006/main">
        <w:t xml:space="preserve">জাতির মধ্যে কৃতজ্ঞতা এবং ঘোষণাকে উত্সাহিত করা।</w:t>
      </w:r>
    </w:p>
    <w:p>
      <w:r xmlns:w="http://schemas.openxmlformats.org/wordprocessingml/2006/main">
        <w:t xml:space="preserve">ঈশ্বরের উপস্থিতিতে আনন্দিত, প্রশংসা গান গাওয়া উত্সাহ.</w:t>
      </w:r>
    </w:p>
    <w:p/>
    <w:p>
      <w:r xmlns:w="http://schemas.openxmlformats.org/wordprocessingml/2006/main">
        <w:t xml:space="preserve">এই অধ্যায়টি ঈশ্বরের পরিত্রাণের অভিজ্ঞতার প্রতিক্রিয়া হিসাবে কাজ করে, তাঁর সংরক্ষণের কাজগুলির জন্য গভীর কৃতজ্ঞতা প্রকাশ করে। এটি তার সাথে মিলিত হওয়ার ফলে যে আনন্দ আসে তা প্রতিফলিত করে। এটি বিশ্বাসীদের ধন্যবাদ জানাতে, সমস্ত জাতির মধ্যে তাঁর মঙ্গল প্রকাশ করতে এবং আন্তরিক প্রশংসার সাথে তাঁর উপাসনা করতে উত্সাহিত করে। শেষ পর্যন্ত, এটি আমাদের মনে করিয়ে দেয় যে আমাদের আনন্দ, শক্তি এবং পরিত্রাণের চূড়ান্ত উত্স ঈশ্বরের সাথে আমাদের সম্পর্কের মধ্যে পাওয়া যায়।</w:t>
      </w:r>
    </w:p>
    <w:p/>
    <w:p>
      <w:r xmlns:w="http://schemas.openxmlformats.org/wordprocessingml/2006/main">
        <w:t xml:space="preserve">Isaiah 12:1 সেই দিন তুমি বলবে, হে সদাপ্রভু, আমি তোমার প্রশংসা করব; যদিও তুমি আমার উপর রাগ করেছিলে, তবুও তোমার রাগ দূর হয়ে গেছে এবং তুমি আমাকে সান্ত্বনা দিয়েছ।</w:t>
      </w:r>
    </w:p>
    <w:p/>
    <w:p>
      <w:r xmlns:w="http://schemas.openxmlformats.org/wordprocessingml/2006/main">
        <w:t xml:space="preserve">ইশাইয়া 12:1-এ, বক্তার প্রতি ঈশ্বরের রাগ সান্ত্বনা দিয়ে প্রতিস্থাপিত হয়েছে।</w:t>
      </w:r>
    </w:p>
    <w:p/>
    <w:p>
      <w:r xmlns:w="http://schemas.openxmlformats.org/wordprocessingml/2006/main">
        <w:t xml:space="preserve">1. ঈশ্বরের প্রেম স্থায়ী: ইশাইয়া 12:1 এর প্রতিফলন</w:t>
      </w:r>
    </w:p>
    <w:p/>
    <w:p>
      <w:r xmlns:w="http://schemas.openxmlformats.org/wordprocessingml/2006/main">
        <w:t xml:space="preserve">2. ঈশ্বরের ক্ষমা: ইশাইয়া 12:1-এ আশা খোঁজা</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103:14 - "কারণ তিনি জানেন আমরা কিভাবে গঠিত; তিনি মনে রাখেন যে আমরা ধূলিকণা।"</w:t>
      </w:r>
    </w:p>
    <w:p/>
    <w:p>
      <w:r xmlns:w="http://schemas.openxmlformats.org/wordprocessingml/2006/main">
        <w:t xml:space="preserve">Isaiah 12:2 দেখ, ঈশ্বরই আমার পরিত্রাণ; আমি বিশ্বাস করব, ভয় করব না, কারণ প্রভু সদাপ্রভুই আমার শক্তি ও আমার গান। তিনি আমার পরিত্রাণ হয়ে উঠেছেন।</w:t>
      </w:r>
    </w:p>
    <w:p/>
    <w:p>
      <w:r xmlns:w="http://schemas.openxmlformats.org/wordprocessingml/2006/main">
        <w:t xml:space="preserve">ইশাইয়া 12:2 শ্রোতাকে বিশ্বাস করতে এবং ভয় না করার জন্য উত্সাহিত করে কারণ প্রভু তাদের শক্তি এবং পরিত্রাণ।</w:t>
      </w:r>
    </w:p>
    <w:p/>
    <w:p>
      <w:r xmlns:w="http://schemas.openxmlformats.org/wordprocessingml/2006/main">
        <w:t xml:space="preserve">1. প্রভুর উপর আস্থা রাখুন এবং ভয় পাবেন না</w:t>
      </w:r>
    </w:p>
    <w:p/>
    <w:p>
      <w:r xmlns:w="http://schemas.openxmlformats.org/wordprocessingml/2006/main">
        <w:t xml:space="preserve">2. প্রভু আমাদের শক্তি এবং আমাদের পরিত্রাণ</w:t>
      </w:r>
    </w:p>
    <w:p/>
    <w:p>
      <w:r xmlns:w="http://schemas.openxmlformats.org/wordprocessingml/2006/main">
        <w:t xml:space="preserve">1. গীতসংহিতা 34:4 আমি সদাপ্রভুর অন্বেষণ করেছি, এবং তিনি আমার কথা শুনেছেন, এবং আমার সমস্ত ভয় থেকে আমাকে উদ্ধার করেছেন।</w:t>
      </w:r>
    </w:p>
    <w:p/>
    <w:p>
      <w:r xmlns:w="http://schemas.openxmlformats.org/wordprocessingml/2006/main">
        <w:t xml:space="preserve">2. রোমানস 10:11 কারণ শাস্ত্র বলে, যে কেউ তাকে বিশ্বাস করে সে লজ্জিত হবে না৷</w:t>
      </w:r>
    </w:p>
    <w:p/>
    <w:p>
      <w:r xmlns:w="http://schemas.openxmlformats.org/wordprocessingml/2006/main">
        <w:t xml:space="preserve">Isaiah 12:3 অতএব তোমরা আনন্দের সাথে পরিত্রাণের কূপ থেকে জল তুলবে।</w:t>
      </w:r>
    </w:p>
    <w:p/>
    <w:p>
      <w:r xmlns:w="http://schemas.openxmlformats.org/wordprocessingml/2006/main">
        <w:t xml:space="preserve">যিশাইয় পরিত্রাণের কূপ থেকে আনন্দের সাথে আঁকতে আমাদের উৎসাহিত করেন।</w:t>
      </w:r>
    </w:p>
    <w:p/>
    <w:p>
      <w:r xmlns:w="http://schemas.openxmlformats.org/wordprocessingml/2006/main">
        <w:t xml:space="preserve">1. প্রভুতে আনন্দ করুন: পরিত্রাণের কূপ থেকে আঁকা</w:t>
      </w:r>
    </w:p>
    <w:p/>
    <w:p>
      <w:r xmlns:w="http://schemas.openxmlformats.org/wordprocessingml/2006/main">
        <w:t xml:space="preserve">2. আশা এবং আনন্দ: পরিত্রাণের কূপে শান্তি খোঁজা</w:t>
      </w:r>
    </w:p>
    <w:p/>
    <w:p>
      <w:r xmlns:w="http://schemas.openxmlformats.org/wordprocessingml/2006/main">
        <w:t xml:space="preserve">1. Jeremiah 2:13 - কারণ আমার লোকেরা দুটি পাপ করেছে; তারা আমাকে জীবন্ত জলের ফোয়ারা ত্যাগ করেছে, এবং তাদের জন্য কুঁড়ি কেটেছে, ভাঙ্গা কুণ্ড, যা জল ধরে রাখতে পারে না।</w:t>
      </w:r>
    </w:p>
    <w:p/>
    <w:p>
      <w:r xmlns:w="http://schemas.openxmlformats.org/wordprocessingml/2006/main">
        <w:t xml:space="preserve">2. জন 4:13-14 - যীশু উত্তর দিয়ে তাকে বললেন, যে কেউ এই জল পান করবে সে আবার তৃষ্ণা পাবে৷ কিন্তু আমি যে জল দিব সে যে কেউ পান করবে সে কখনও পিপাসা পাবে না৷ কিন্তু আমি তাকে যে জল দেব তা তার মধ্যে একটি জলের কূপ হবে যা অনন্ত জীবনের জন্য উত্থিত হবে৷</w:t>
      </w:r>
    </w:p>
    <w:p/>
    <w:p>
      <w:r xmlns:w="http://schemas.openxmlformats.org/wordprocessingml/2006/main">
        <w:t xml:space="preserve">Isaiah 12:4 সেই দিন তোমরা বলবে, সদাপ্রভুর প্রশংসা কর, তাঁর নাম ডাক, লোকদের মধ্যে তাঁর কাজ ঘোষণা কর, তাঁর নাম উচ্চারিত কর।</w:t>
      </w:r>
    </w:p>
    <w:p/>
    <w:p>
      <w:r xmlns:w="http://schemas.openxmlformats.org/wordprocessingml/2006/main">
        <w:t xml:space="preserve">মানুষের উচিত ঈশ্বরের প্রশংসা করা এবং মানুষের মধ্যে তাঁর মঙ্গল প্রকাশ করা, কারণ তাঁর নাম উচ্চতর।</w:t>
      </w:r>
    </w:p>
    <w:p/>
    <w:p>
      <w:r xmlns:w="http://schemas.openxmlformats.org/wordprocessingml/2006/main">
        <w:t xml:space="preserve">1. প্রভুতে আনন্দ করুন - ঈশ্বরের উপস্থিতির আনন্দ</w:t>
      </w:r>
    </w:p>
    <w:p/>
    <w:p>
      <w:r xmlns:w="http://schemas.openxmlformats.org/wordprocessingml/2006/main">
        <w:t xml:space="preserve">2. ঈশ্বরের ধার্মিকতা ঘোষণা করুন - জাতির মধ্যে তাঁর নাম ঘোষণা করা</w:t>
      </w:r>
    </w:p>
    <w:p/>
    <w:p>
      <w:r xmlns:w="http://schemas.openxmlformats.org/wordprocessingml/2006/main">
        <w:t xml:space="preserve">1. গীতসংহিতা 34:1-3 - "আমি সর্বদা সদাপ্রভুকে আশীর্বাদ করব: তাঁর প্রশংসা সর্বদা আমার মুখে থাকবে। আমার আত্মা তাকে প্রভুতে গর্বিত করবে: নম্ররা তা শুনবে এবং আনন্দিত হবে। সদাপ্রভু আমার সাথে, এবং আসুন আমরা একসাথে তাঁর নামকে উন্নীত করি।"</w:t>
      </w:r>
    </w:p>
    <w:p/>
    <w:p>
      <w:r xmlns:w="http://schemas.openxmlformats.org/wordprocessingml/2006/main">
        <w:t xml:space="preserve">2. রোমানস 10:14-15 - "তাহলে যাকে তারা বিশ্বাস করেনি তাকে তারা কীভাবে ডাকবে? এবং যাঁর কথা তারা শোনেনি তাকে কীভাবে তারা বিশ্বাস করবে? এবং প্রচারক ছাড়া তারা কীভাবে শুনবে? এবং কীভাবে করবে? যেমন লেখা আছে, 'যারা শান্তির সুসমাচার প্রচার করে এবং সুসমাচার নিয়ে আসে তাদের পা কত সুন্দর!'</w:t>
      </w:r>
    </w:p>
    <w:p/>
    <w:p>
      <w:r xmlns:w="http://schemas.openxmlformats.org/wordprocessingml/2006/main">
        <w:t xml:space="preserve">Isaiah 12:5 সদাপ্রভুর উদ্দেশে গান গাও; কারণ তিনি চমৎকার সব কাজ করেছেন: এটি সমস্ত পৃথিবীতে পরিচিত৷</w:t>
      </w:r>
    </w:p>
    <w:p/>
    <w:p>
      <w:r xmlns:w="http://schemas.openxmlformats.org/wordprocessingml/2006/main">
        <w:t xml:space="preserve">এই অনুচ্ছেদটি আমাদেরকে তাঁর চমৎকার কাজের জন্য প্রভুর প্রশংসা গাইতে উৎসাহিত করে, যা সারা বিশ্বে পরিচিত।</w:t>
      </w:r>
    </w:p>
    <w:p/>
    <w:p>
      <w:r xmlns:w="http://schemas.openxmlformats.org/wordprocessingml/2006/main">
        <w:t xml:space="preserve">1. প্রভুর প্রশংসা করুন: উপাসনা এবং ধন্যবাদ জানানোর জন্য একটি আহ্বান</w:t>
      </w:r>
    </w:p>
    <w:p/>
    <w:p>
      <w:r xmlns:w="http://schemas.openxmlformats.org/wordprocessingml/2006/main">
        <w:t xml:space="preserve">2. প্রভুর চমৎকার কাজগুলিতে আনন্দ করা</w:t>
      </w:r>
    </w:p>
    <w:p/>
    <w:p>
      <w:r xmlns:w="http://schemas.openxmlformats.org/wordprocessingml/2006/main">
        <w:t xml:space="preserve">1. গীতসংহিতা 100:4-5 - ধন্যবাদ দিয়ে তাঁর দরজায় প্রবেশ করুন, এবং প্রশংসা সহ তাঁর আদালতে প্রবেশ করুন! তাকে ধন্যবাদ দাও; তার নাম আশীর্বাদ করুন!</w:t>
      </w:r>
    </w:p>
    <w:p/>
    <w:p>
      <w:r xmlns:w="http://schemas.openxmlformats.org/wordprocessingml/2006/main">
        <w:t xml:space="preserve">2. উদ্ঘাটন 5:12 - "সেই মেষশাবক যাকে হত্যা করা হয়েছিল, ক্ষমতা, সম্পদ, জ্ঞান এবং শক্তি এবং সম্মান এবং গৌরব এবং আশীর্বাদ পাওয়ার যোগ্য!"</w:t>
      </w:r>
    </w:p>
    <w:p/>
    <w:p>
      <w:r xmlns:w="http://schemas.openxmlformats.org/wordprocessingml/2006/main">
        <w:t xml:space="preserve">Isaiah 12:6 হে সিয়োনের বাসিন্দা, চিৎকার কর এবং চিৎকার কর, কেননা তোমার মধ্যে ইস্রায়েলের পবিত্রতম মহান।</w:t>
      </w:r>
    </w:p>
    <w:p/>
    <w:p>
      <w:r xmlns:w="http://schemas.openxmlformats.org/wordprocessingml/2006/main">
        <w:t xml:space="preserve">এই অনুচ্ছেদটি ইস্রায়েলের পবিত্রতমের মাহাত্ম্যের উপর জোর দেয় এবং জিওনের লোকেদেরকে তাঁর উপস্থিতিতে আনন্দ করার জন্য আমন্ত্রণ জানায়।</w:t>
      </w:r>
    </w:p>
    <w:p/>
    <w:p>
      <w:r xmlns:w="http://schemas.openxmlformats.org/wordprocessingml/2006/main">
        <w:t xml:space="preserve">1. ইস্রায়েলের পবিত্রতমের উপস্থিতিতে আনন্দ করা</w:t>
      </w:r>
    </w:p>
    <w:p/>
    <w:p>
      <w:r xmlns:w="http://schemas.openxmlformats.org/wordprocessingml/2006/main">
        <w:t xml:space="preserve">2. ইস্রায়েলের পবিত্রতমের মহিমা উদযাপন করা</w:t>
      </w:r>
    </w:p>
    <w:p/>
    <w:p>
      <w:r xmlns:w="http://schemas.openxmlformats.org/wordprocessingml/2006/main">
        <w:t xml:space="preserve">1. গীতসংহিতা 46:10 "স্থির হও, এবং জেনে রাখ যে আমিই ঈশ্বর; আমি জাতিদের মধ্যে উচ্চতর হব, আমি পৃথিবীতে উন্নত হব।"</w:t>
      </w:r>
    </w:p>
    <w:p/>
    <w:p>
      <w:r xmlns:w="http://schemas.openxmlformats.org/wordprocessingml/2006/main">
        <w:t xml:space="preserve">2. জন 14:27 "আমি তোমার সাথে শান্তি রেখে যাচ্ছি, আমার শান্তি আমি তোমাকে দিচ্ছি: জগৎ যেমন দেয়, আমি তোমাকে দিই। তোমার হৃদয় যেন বিচলিত না হয়, ভয় না পায়।"</w:t>
      </w:r>
    </w:p>
    <w:p/>
    <w:p>
      <w:r xmlns:w="http://schemas.openxmlformats.org/wordprocessingml/2006/main">
        <w:t xml:space="preserve">ইশাইয়া অধ্যায় 13 ব্যাবিলনের বিরুদ্ধে বিচারের ভবিষ্যদ্বাণী রয়েছে, যা এর আসন্ন ধ্বংস এবং এর অহংকার ও নিপীড়নের জন্য এর পরিণতিগুলিকে চিত্রিত করে।</w:t>
      </w:r>
    </w:p>
    <w:p/>
    <w:p>
      <w:r xmlns:w="http://schemas.openxmlformats.org/wordprocessingml/2006/main">
        <w:t xml:space="preserve">1ম অনুচ্ছেদ: অধ্যায়টি পর্বতে একটি ব্যানার উত্থাপন করার জন্য ঈশ্বরের আদেশের ঘোষণা দিয়ে শুরু হয়, ব্যাবিলনের বিরুদ্ধে তাঁর বিচার কার্যকর করার জন্য বহু জাতিকে আহ্বান করে (ইশাইয়া 13:1-5)।</w:t>
      </w:r>
    </w:p>
    <w:p/>
    <w:p>
      <w:r xmlns:w="http://schemas.openxmlformats.org/wordprocessingml/2006/main">
        <w:t xml:space="preserve">২য় অনুচ্ছেদ: যিশাইয় প্রভুর দিনকে বর্ণনা করেছেন, এটিকে ক্রোধ এবং ধ্বংসের দিন হিসাবে চিত্রিত করেছেন। ব্যবহৃত চিত্রগুলি মহাজাগতিক ঝামেলা, সন্ত্রাস এবং মানুষের মধ্যে যন্ত্রণাকে চিত্রিত করে (ইশাইয়া 13:6-16)।</w:t>
      </w:r>
    </w:p>
    <w:p/>
    <w:p>
      <w:r xmlns:w="http://schemas.openxmlformats.org/wordprocessingml/2006/main">
        <w:t xml:space="preserve">3য় অনুচ্ছেদ: ভাববাদী ঘোষণা করেছেন যে ব্যাবিলনের গৌরব নিভে যাবে। এটি জনশূন্য হয়ে যাবে, শুধুমাত্র বন্য প্রাণীদের দ্বারা বাস করবে এবং আর কখনও পুনর্নির্মিত হবে না। ব্যাবিলনের উপর ঈশ্বরের বিচার চূড়ান্ত (ইশাইয়া 13:17-22)।</w:t>
      </w:r>
    </w:p>
    <w:p/>
    <w:p>
      <w:r xmlns:w="http://schemas.openxmlformats.org/wordprocessingml/2006/main">
        <w:t xml:space="preserve">সংক্ষেপে,</w:t>
      </w:r>
    </w:p>
    <w:p>
      <w:r xmlns:w="http://schemas.openxmlformats.org/wordprocessingml/2006/main">
        <w:t xml:space="preserve">ইশাইয়া অধ্যায় তেরো উপস্থাপন</w:t>
      </w:r>
    </w:p>
    <w:p>
      <w:r xmlns:w="http://schemas.openxmlformats.org/wordprocessingml/2006/main">
        <w:t xml:space="preserve">ব্যাবিলনের বিরুদ্ধে বিচারের ভবিষ্যদ্বাণী</w:t>
      </w:r>
    </w:p>
    <w:p>
      <w:r xmlns:w="http://schemas.openxmlformats.org/wordprocessingml/2006/main">
        <w:t xml:space="preserve">তার অহংকার এবং নিপীড়নের জন্য।</w:t>
      </w:r>
    </w:p>
    <w:p/>
    <w:p>
      <w:r xmlns:w="http://schemas.openxmlformats.org/wordprocessingml/2006/main">
        <w:t xml:space="preserve">বিচারের জন্য জাতিসমূহের সমন ঘোষণা করা।</w:t>
      </w:r>
    </w:p>
    <w:p>
      <w:r xmlns:w="http://schemas.openxmlformats.org/wordprocessingml/2006/main">
        <w:t xml:space="preserve">প্রভুর ক্রোধের দিন হিসাবে বর্ণনা করা.</w:t>
      </w:r>
    </w:p>
    <w:p>
      <w:r xmlns:w="http://schemas.openxmlformats.org/wordprocessingml/2006/main">
        <w:t xml:space="preserve">মহাজাগতিক ঝামেলা এবং সন্ত্রাস চিত্রিত করা।</w:t>
      </w:r>
    </w:p>
    <w:p>
      <w:r xmlns:w="http://schemas.openxmlformats.org/wordprocessingml/2006/main">
        <w:t xml:space="preserve">ব্যাবিলনের গৌরব বিলুপ্তির ঘোষণা।</w:t>
      </w:r>
    </w:p>
    <w:p/>
    <w:p>
      <w:r xmlns:w="http://schemas.openxmlformats.org/wordprocessingml/2006/main">
        <w:t xml:space="preserve">এই অধ্যায়টি একটি অনুস্মারক হিসাবে কাজ করে যে ঈশ্বর সমস্ত জাতির উপর সার্বভৌম এবং তাদের কর্মের জন্য তাদের দায়বদ্ধ রাখে। এটি সেই পরিণতিগুলিকে তুলে ধরে যা তাদের জন্য অপেক্ষা করে যারা গর্ব করে এবং অন্যদের নিপীড়ন করে। ব্যাবিলনের ঐতিহাসিক প্রেক্ষাপটে বিশেষভাবে সম্বোধন করার সময়, এটি ঐশ্বরিক ন্যায়বিচারের সাথে সম্পর্কিত বিস্তৃত বিষয়গুলির দিকেও নির্দেশ করে এবং ঈশ্বরের শাশ্বত কর্তৃত্বের বিপরীতে মানব শক্তির ক্ষণস্থায়ী প্রকৃতি সম্পর্কে সতর্ক করে।</w:t>
      </w:r>
    </w:p>
    <w:p/>
    <w:p>
      <w:r xmlns:w="http://schemas.openxmlformats.org/wordprocessingml/2006/main">
        <w:t xml:space="preserve">Isaiah 13:1 ব্যাবিলনের বোঝা, যা আমোসের পুত্র যিশাইয় দেখেছিলেন।</w:t>
      </w:r>
    </w:p>
    <w:p/>
    <w:p>
      <w:r xmlns:w="http://schemas.openxmlformats.org/wordprocessingml/2006/main">
        <w:t xml:space="preserve">ব্যাবিলন সম্বন্ধে যিশাইয়ের একটা ভবিষ্যদ্বাণীমূলক দৃষ্টি আছে।</w:t>
      </w:r>
    </w:p>
    <w:p/>
    <w:p>
      <w:r xmlns:w="http://schemas.openxmlformats.org/wordprocessingml/2006/main">
        <w:t xml:space="preserve">1. ব্যাবিলনের উপর ঈশ্বরের বিচার এবং এর পরিণতি</w:t>
      </w:r>
    </w:p>
    <w:p/>
    <w:p>
      <w:r xmlns:w="http://schemas.openxmlformats.org/wordprocessingml/2006/main">
        <w:t xml:space="preserve">2. ঈশ্বরের শব্দের শক্তি এবং এর পরিপূর্ণতা</w:t>
      </w:r>
    </w:p>
    <w:p/>
    <w:p>
      <w:r xmlns:w="http://schemas.openxmlformats.org/wordprocessingml/2006/main">
        <w:t xml:space="preserve">1. Jeremiah 50:1 10</w:t>
      </w:r>
    </w:p>
    <w:p/>
    <w:p>
      <w:r xmlns:w="http://schemas.openxmlformats.org/wordprocessingml/2006/main">
        <w:t xml:space="preserve">2. রোমানস 11:33 36</w:t>
      </w:r>
    </w:p>
    <w:p/>
    <w:p>
      <w:r xmlns:w="http://schemas.openxmlformats.org/wordprocessingml/2006/main">
        <w:t xml:space="preserve">Isaiah 13:2 তোমরা উচ্চ পর্বতের উপর একটি পতাকা তুলে দাও, তাদের কাছে কণ্ঠস্বর উচ্চারণ কর, হাত নাড়ো, যাতে তারা অভিজাতদের দরজায় প্রবেশ করতে পারে।</w:t>
      </w:r>
    </w:p>
    <w:p/>
    <w:p>
      <w:r xmlns:w="http://schemas.openxmlformats.org/wordprocessingml/2006/main">
        <w:t xml:space="preserve">যিশাইয় লোকেদের একটি উচ্চ পর্বতে একটি ব্যানার তুলতে এবং তাদের দরজায় প্রবেশ করার জন্য উচ্চপদস্থ ব্যক্তিদের ডাকতে নির্দেশ দেন।</w:t>
      </w:r>
    </w:p>
    <w:p/>
    <w:p>
      <w:r xmlns:w="http://schemas.openxmlformats.org/wordprocessingml/2006/main">
        <w:t xml:space="preserve">1. "একটি ব্যানারের শক্তি: ঐক্যে শক্তি খোঁজা"</w:t>
      </w:r>
    </w:p>
    <w:p/>
    <w:p>
      <w:r xmlns:w="http://schemas.openxmlformats.org/wordprocessingml/2006/main">
        <w:t xml:space="preserve">2. "দ্যা ভয়েস অফ চেঞ্জ: মেকিং ইওর ভয়েস হের্ড"</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Isaiah 13:3 আমি আমার পবিত্র লোকদের আদেশ দিয়েছি, আমি আমার ক্রোধের জন্য আমার শক্তিমানদেরও ডেকেছি, এমনকি যারা আমার উচ্চতায় আনন্দ করে তাদেরও।</w:t>
      </w:r>
    </w:p>
    <w:p/>
    <w:p>
      <w:r xmlns:w="http://schemas.openxmlformats.org/wordprocessingml/2006/main">
        <w:t xml:space="preserve">ঈশ্বর তাঁর ক্রোধ প্রকাশ করার জন্য তাঁর পবিত্র ও পরাক্রমশালীদের ডেকেছেন।</w:t>
      </w:r>
    </w:p>
    <w:p/>
    <w:p>
      <w:r xmlns:w="http://schemas.openxmlformats.org/wordprocessingml/2006/main">
        <w:t xml:space="preserve">1. ঈশ্বরের ক্রোধ: ন্যায়পরায়ণতার সাথে তাঁর ক্রোধ প্রকাশ করা</w:t>
      </w:r>
    </w:p>
    <w:p/>
    <w:p>
      <w:r xmlns:w="http://schemas.openxmlformats.org/wordprocessingml/2006/main">
        <w:t xml:space="preserve">2. ঈশ্বরের পবিত্রতা: তাঁর পবিত্র ব্যক্তিদের কর্মের জন্য আহ্বান করা হয়েছে</w:t>
      </w:r>
    </w:p>
    <w:p/>
    <w:p>
      <w:r xmlns:w="http://schemas.openxmlformats.org/wordprocessingml/2006/main">
        <w:t xml:space="preserve">1. Ephesians 5:6-7 - কেউ যেন খালি কথায় তোমাদের প্রতারণা না করে, কারণ এসবের কারণে অবাধ্য সন্তানদের ওপর ঈশ্বরের ক্রোধ নেমে আসে। অতএব তাদের সাথে শরীক হয়ো না।</w:t>
      </w:r>
    </w:p>
    <w:p/>
    <w:p>
      <w:r xmlns:w="http://schemas.openxmlformats.org/wordprocessingml/2006/main">
        <w:t xml:space="preserve">2. রোমানস 12:19 - প্রিয়, প্রতিশোধ নিও না, বরং ক্রোধকে স্থান দাও; কারণ লেখা আছে, প্রতিশোধ নেওয়া আমার কাজ, আমি শোধ করব, প্রভু বলেছেন৷</w:t>
      </w:r>
    </w:p>
    <w:p/>
    <w:p>
      <w:r xmlns:w="http://schemas.openxmlformats.org/wordprocessingml/2006/main">
        <w:t xml:space="preserve">Isaiah 13:4 পাহাড়ে অনেক লোকের কোলাহল, যেমন বড় লোকের মতো; একত্রিত জাতিসমূহের রাজ্যগুলির একটি অশান্ত শব্দ;</w:t>
      </w:r>
    </w:p>
    <w:p/>
    <w:p>
      <w:r xmlns:w="http://schemas.openxmlformats.org/wordprocessingml/2006/main">
        <w:t xml:space="preserve">বাহিনীগণের সদাপ্রভু অনেক জাতির মোকাবেলা করার জন্য যুদ্ধের বাহিনীকে একত্রিত করেন।</w:t>
      </w:r>
    </w:p>
    <w:p/>
    <w:p>
      <w:r xmlns:w="http://schemas.openxmlformats.org/wordprocessingml/2006/main">
        <w:t xml:space="preserve">1: প্রভুতে এবং তাঁর শক্তির শক্তিতে শক্তিশালী হও। ইফিষীয় 6:10</w:t>
      </w:r>
    </w:p>
    <w:p/>
    <w:p>
      <w:r xmlns:w="http://schemas.openxmlformats.org/wordprocessingml/2006/main">
        <w:t xml:space="preserve">2: শয়তানের পরিকল্পনার বিরুদ্ধে দাঁড়ানোর জন্য ঈশ্বরের সম্পূর্ণ বর্ম পরিধান করুন। Ephesians 6:11</w:t>
      </w:r>
    </w:p>
    <w:p/>
    <w:p>
      <w:r xmlns:w="http://schemas.openxmlformats.org/wordprocessingml/2006/main">
        <w:t xml:space="preserve">1: যদিও আমরা মাংসে চলি, তবে আমরা মাংসের ভিত্তিতে যুদ্ধ করি না। কারণ আমাদের যুদ্ধের অস্ত্রগুলো মাংসের নয় কিন্তু দুর্গগুলোকে ধ্বংস করার ঐশ্বরিক ক্ষমতা রয়েছে। 2 করিন্থীয় 10:3-4</w:t>
      </w:r>
    </w:p>
    <w:p/>
    <w:p>
      <w:r xmlns:w="http://schemas.openxmlformats.org/wordprocessingml/2006/main">
        <w:t xml:space="preserve">2: কারণ ঈশ্বরের বাক্য জীবন্ত ও সক্রিয়, যেকোনো দুই ধারের তরবারির চেয়েও ধারালো, আত্মা ও আত্মা, সন্ধি ও মজ্জার বিভাজনে ছিদ্র করে এবং হৃদয়ের চিন্তা ও অভিপ্রায়কে নির্ণয় করে। হিব্রু 4:12</w:t>
      </w:r>
    </w:p>
    <w:p/>
    <w:p>
      <w:r xmlns:w="http://schemas.openxmlformats.org/wordprocessingml/2006/main">
        <w:t xml:space="preserve">Isaiah 13:5 তারা দূর দেশ থেকে এসেছে, স্বর্গের শেষ প্রান্ত থেকে, এমনকী সদাপ্রভু, এবং তাঁর ক্রোধের অস্ত্র, সমগ্র দেশকে ধ্বংস করার জন্য।</w:t>
      </w:r>
    </w:p>
    <w:p/>
    <w:p>
      <w:r xmlns:w="http://schemas.openxmlformats.org/wordprocessingml/2006/main">
        <w:t xml:space="preserve">সদাপ্রভু ক্রোধের অস্ত্র দিয়ে দেশকে ধ্বংস করতে স্বর্গের বহুদূর থেকে আসছেন।</w:t>
      </w:r>
    </w:p>
    <w:p/>
    <w:p>
      <w:r xmlns:w="http://schemas.openxmlformats.org/wordprocessingml/2006/main">
        <w:t xml:space="preserve">1. ঈশ্বরের ক্রোধের প্রত্যাশায় বাস করা</w:t>
      </w:r>
    </w:p>
    <w:p/>
    <w:p>
      <w:r xmlns:w="http://schemas.openxmlformats.org/wordprocessingml/2006/main">
        <w:t xml:space="preserve">2. প্রভুর বিচারের প্রকৃতি</w:t>
      </w:r>
    </w:p>
    <w:p/>
    <w:p>
      <w:r xmlns:w="http://schemas.openxmlformats.org/wordprocessingml/2006/main">
        <w:t xml:space="preserve">1. প্রকাশিত বাক্য 19:11-21 - বিচারের অস্ত্র সহ প্রভুর আগমন</w:t>
      </w:r>
    </w:p>
    <w:p/>
    <w:p>
      <w:r xmlns:w="http://schemas.openxmlformats.org/wordprocessingml/2006/main">
        <w:t xml:space="preserve">2. ইশাইয়া 30:27-28 - প্রভুর ক্রোধ এবং করুণা</w:t>
      </w:r>
    </w:p>
    <w:p/>
    <w:p>
      <w:r xmlns:w="http://schemas.openxmlformats.org/wordprocessingml/2006/main">
        <w:t xml:space="preserve">Isaiah 13:6 তোমরা হাহাকার কর; কারণ সদাপ্রভুর দিন নিকটে; এটা সর্বশক্তিমানের কাছ থেকে ধ্বংস হয়ে আসবে।</w:t>
      </w:r>
    </w:p>
    <w:p/>
    <w:p>
      <w:r xmlns:w="http://schemas.openxmlformats.org/wordprocessingml/2006/main">
        <w:t xml:space="preserve">সদাপ্রভুর দিন নিকটে এবং ঈশ্বরের কাছ থেকে ধ্বংস আনবে।</w:t>
      </w:r>
    </w:p>
    <w:p/>
    <w:p>
      <w:r xmlns:w="http://schemas.openxmlformats.org/wordprocessingml/2006/main">
        <w:t xml:space="preserve">1. প্রভুর দিন: ধ্বংস বা মুক্তির জন্য প্রস্তুতি?</w:t>
      </w:r>
    </w:p>
    <w:p/>
    <w:p>
      <w:r xmlns:w="http://schemas.openxmlformats.org/wordprocessingml/2006/main">
        <w:t xml:space="preserve">2. প্রস্তুত থাকুন: প্রভুর দিন আসছে</w:t>
      </w:r>
    </w:p>
    <w:p/>
    <w:p>
      <w:r xmlns:w="http://schemas.openxmlformats.org/wordprocessingml/2006/main">
        <w:t xml:space="preserve">1. জোয়েল 2:31 - "প্রভুর মহান ও ভয়ঙ্কর দিন আসার আগে সূর্য অন্ধকারে এবং চাঁদ রক্তে পরিণত হবে।"</w:t>
      </w:r>
    </w:p>
    <w:p/>
    <w:p>
      <w:r xmlns:w="http://schemas.openxmlformats.org/wordprocessingml/2006/main">
        <w:t xml:space="preserve">2. ম্যাথু 24:36 - "কিন্তু সেই দিন এবং ঘন্টা কেউ জানে না, না, স্বর্গের ফেরেশতারা নয়, কিন্তু শুধুমাত্র আমার পিতা।"</w:t>
      </w:r>
    </w:p>
    <w:p/>
    <w:p>
      <w:r xmlns:w="http://schemas.openxmlformats.org/wordprocessingml/2006/main">
        <w:t xml:space="preserve">Isaiah 13:7 তাই সকলের হাত ম্লান হবে, এবং প্রত্যেক মানুষের হৃদয় গলে যাবে।</w:t>
      </w:r>
    </w:p>
    <w:p/>
    <w:p>
      <w:r xmlns:w="http://schemas.openxmlformats.org/wordprocessingml/2006/main">
        <w:t xml:space="preserve">ঈশ্বরের আসন্ন বিচার সমস্ত মানুষের মধ্যে ভয় ও ভীতির কারণ হবে।</w:t>
      </w:r>
    </w:p>
    <w:p/>
    <w:p>
      <w:r xmlns:w="http://schemas.openxmlformats.org/wordprocessingml/2006/main">
        <w:t xml:space="preserve">1: ঈশ্বরের ধার্মিক বিচার আমাদের ভয়ে কাঁপতে বাধ্য করবে।</w:t>
      </w:r>
    </w:p>
    <w:p/>
    <w:p>
      <w:r xmlns:w="http://schemas.openxmlformats.org/wordprocessingml/2006/main">
        <w:t xml:space="preserve">2: আসুন আমরা নম্র অনুতাপে ঈশ্বরের কাছে ফিরে যাই তার বিচার আসার আগে।</w:t>
      </w:r>
    </w:p>
    <w:p/>
    <w:p>
      <w:r xmlns:w="http://schemas.openxmlformats.org/wordprocessingml/2006/main">
        <w:t xml:space="preserve">1: লূক 21:25-26 - এবং সূর্য, চন্দ্র ও তারার মধ্যে চিহ্ন দেখা যাবে, এবং সমুদ্রের গর্জন ও ঢেউয়ের কারণে মানুষ হতাশায় ভুগছে, মানুষ ভয়ে এবং কীসের পূর্বাভাস দিয়ে অজ্ঞান হয়ে পড়বে। পৃথিবীতে আসছে।</w:t>
      </w:r>
    </w:p>
    <w:p/>
    <w:p>
      <w:r xmlns:w="http://schemas.openxmlformats.org/wordprocessingml/2006/main">
        <w:t xml:space="preserve">2: জোয়েল 2:12-13 - তবুও, এখনও, প্রভু ঘোষণা করেন, আপনার সমস্ত হৃদয় দিয়ে, উপবাস, কান্না এবং শোকের সাথে আমার কাছে ফিরে আসুন; এবং আপনার হৃদয় ছিঁড়ে ফেলুন এবং আপনার পোশাক নয়। তোমার ঈশ্বর সদাপ্রভুর কাছে ফিরে যাও, কারণ তিনি করুণাময় ও করুণাময়, ক্রোধে ধীর এবং অটল প্রেমে ভরপুর; এবং তিনি বিপর্যয়ের উপর অনুতপ্ত হন।</w:t>
      </w:r>
    </w:p>
    <w:p/>
    <w:p>
      <w:r xmlns:w="http://schemas.openxmlformats.org/wordprocessingml/2006/main">
        <w:t xml:space="preserve">Isaiah 13:8 এবং তারা ভয় পাবে: যন্ত্রণা ও দুঃখ তাদের গ্রাস করবে; তারা প্রসব বেদনাদায়ক নারীর মত কষ্ট পাবে; তারা একে অপরকে দেখে অবাক হবে; তাদের মুখ আগুনের মত হবে।</w:t>
      </w:r>
    </w:p>
    <w:p/>
    <w:p>
      <w:r xmlns:w="http://schemas.openxmlformats.org/wordprocessingml/2006/main">
        <w:t xml:space="preserve">প্রভু যখন তাদের উপর বিচার আনবেন তখন লোকেরা ভয়, বেদনা এবং দুঃখে পূর্ণ হবে এবং তারা মহা বিস্ময়ে পূর্ণ হবে।</w:t>
      </w:r>
    </w:p>
    <w:p/>
    <w:p>
      <w:r xmlns:w="http://schemas.openxmlformats.org/wordprocessingml/2006/main">
        <w:t xml:space="preserve">1. ভয় পাবেন না: কঠিন সময়ে প্রভুর উপর আস্থা রাখা</w:t>
      </w:r>
    </w:p>
    <w:p/>
    <w:p>
      <w:r xmlns:w="http://schemas.openxmlformats.org/wordprocessingml/2006/main">
        <w:t xml:space="preserve">2. খ্রীষ্টের ভালবাসা এবং শক্তির মাধ্যমে উদ্বেগ এবং ভয় কাটিয়ে ওঠা</w:t>
      </w:r>
    </w:p>
    <w:p/>
    <w:p>
      <w:r xmlns:w="http://schemas.openxmlformats.org/wordprocessingml/2006/main">
        <w:t xml:space="preserve">1. রোমানস্ 8:38-39 - কারণ আমি নিশ্চিত যে, না মৃত্যু, না জীবন, না ফেরেশতা, না রাজত্ব, না ক্ষমতা, না বর্তমান জিনিস, না আসন্ন জিনিস, না উচ্চতা, না গভীরতা, না অন্য কোন প্রাণী, ঈশ্বরের ভালবাসা থেকে আমাদের আলাদা করতে সক্ষম হবে, যা আমাদের প্রভু খ্রীষ্ট যীশুতে রয়েছে৷</w:t>
      </w:r>
    </w:p>
    <w:p/>
    <w:p>
      <w:r xmlns:w="http://schemas.openxmlformats.org/wordprocessingml/2006/main">
        <w:t xml:space="preserve">2. গীতসংহিতা 34:4 - আমি প্রভুর সন্ধান করেছি, এবং তিনি আমার কথা শুনেছেন এবং আমার সমস্ত ভয় থেকে আমাকে উদ্ধার করেছেন৷</w:t>
      </w:r>
    </w:p>
    <w:p/>
    <w:p>
      <w:r xmlns:w="http://schemas.openxmlformats.org/wordprocessingml/2006/main">
        <w:t xml:space="preserve">Isaiah 13:9 দেখ, সদাপ্রভুর দিন আসছে, ক্রোধ ও প্রচণ্ড ক্রোধের সাথে নিষ্ঠুর, দেশকে জনশূন্য করার জন্য; এবং তিনি সেখান থেকে পাপীদের ধ্বংস করবেন।</w:t>
      </w:r>
    </w:p>
    <w:p/>
    <w:p>
      <w:r xmlns:w="http://schemas.openxmlformats.org/wordprocessingml/2006/main">
        <w:t xml:space="preserve">সদাপ্রভু ক্রোধ ও ক্রোধ নিয়ে আসছেন দেশকে জনশূন্য করতে এবং পাপীদের ধ্বংস করতে।</w:t>
      </w:r>
    </w:p>
    <w:p/>
    <w:p>
      <w:r xmlns:w="http://schemas.openxmlformats.org/wordprocessingml/2006/main">
        <w:t xml:space="preserve">1. ঈশ্বরের ক্রোধ আসছে - ইশাইয়া 13:9</w:t>
      </w:r>
    </w:p>
    <w:p/>
    <w:p>
      <w:r xmlns:w="http://schemas.openxmlformats.org/wordprocessingml/2006/main">
        <w:t xml:space="preserve">2. প্রভুর সাথে দেখা করার জন্য প্রস্তুত হও - ইশাইয়া 13:9</w:t>
      </w:r>
    </w:p>
    <w:p/>
    <w:p>
      <w:r xmlns:w="http://schemas.openxmlformats.org/wordprocessingml/2006/main">
        <w:t xml:space="preserve">1. রোমানস 2:5-6 -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6. Jeremiah 25:30-31 - অতএব এই সমস্ত কথা তাদের বিরুদ্ধে ভবিষ্যদ্বাণী কর, এবং তাদের বল: সদাপ্রভু উচ্চ থেকে গর্জন করবেন, এবং তাঁর পবিত্র বাসস্থান থেকে তাঁর কণ্ঠস্বর উচ্চারণ করবেন; সে তার ভাঁজের বিরুদ্ধে প্রবলভাবে গর্জন করবে এবং পৃথিবীর সমস্ত বাসিন্দাদের বিরুদ্ধে আঙ্গুর মাড়ানোদের মতো চিৎকার করবে।</w:t>
      </w:r>
    </w:p>
    <w:p/>
    <w:p>
      <w:r xmlns:w="http://schemas.openxmlformats.org/wordprocessingml/2006/main">
        <w:t xml:space="preserve">Isaiah 13:10 স্বর্গের তারা এবং তার নক্ষত্রমণ্ডলীগুলি তাদের আলো দেবে না: সূর্য তার আগমনে অন্ধকার হয়ে যাবে, এবং চাঁদ তার আলোকে উজ্জ্বল করবে না।</w:t>
      </w:r>
    </w:p>
    <w:p/>
    <w:p>
      <w:r xmlns:w="http://schemas.openxmlformats.org/wordprocessingml/2006/main">
        <w:t xml:space="preserve">ঈশ্বর ভূমিতে অন্ধকার আনবেন, যেখানে তারা এবং সূর্য আর আলো আনতে পারবে না।</w:t>
      </w:r>
    </w:p>
    <w:p/>
    <w:p>
      <w:r xmlns:w="http://schemas.openxmlformats.org/wordprocessingml/2006/main">
        <w:t xml:space="preserve">1. ঈশ্বরের শক্তি: সৃষ্টির উপর ঈশ্বরের সার্বভৌমত্ব কীভাবে তাঁর শক্তি প্রকাশ করে</w:t>
      </w:r>
    </w:p>
    <w:p/>
    <w:p>
      <w:r xmlns:w="http://schemas.openxmlformats.org/wordprocessingml/2006/main">
        <w:t xml:space="preserve">2. অন্ধকারে বাস করা: ইশাইয়া 13:10 এর আধ্যাত্মিক অর্থ বোঝা</w:t>
      </w:r>
    </w:p>
    <w:p/>
    <w:p>
      <w:r xmlns:w="http://schemas.openxmlformats.org/wordprocessingml/2006/main">
        <w:t xml:space="preserve">1. উদ্ঘাটন 21:23-25 - "এবং শহরের কোন সূর্যের প্রয়োজন ছিল না, না চাঁদের, এটিতে আলোকিত হওয়ার জন্য: ঈশ্বরের মহিমা এটিকে আলোকিত করেছে, এবং মেষশাবক তার আলো।"</w:t>
      </w:r>
    </w:p>
    <w:p/>
    <w:p>
      <w:r xmlns:w="http://schemas.openxmlformats.org/wordprocessingml/2006/main">
        <w:t xml:space="preserve">2. গীতসংহিতা 19:1 - "আকাশ ঈশ্বরের মহিমা ঘোষণা করে; এবং আকাশমণ্ডল তাঁর হাতের কাজ প্রকাশ করে।"</w:t>
      </w:r>
    </w:p>
    <w:p/>
    <w:p>
      <w:r xmlns:w="http://schemas.openxmlformats.org/wordprocessingml/2006/main">
        <w:t xml:space="preserve">Isaiah 13:11 এবং আমি জগতকে তাদের মন্দের জন্য শাস্তি দেব এবং দুষ্টদের তাদের পাপের জন্য শাস্তি দেব; আমি গর্বিতদের অহংকার বন্ধ করে দেব এবং ভয়ঙ্করদের অহংকার কমিয়ে দেব।</w:t>
      </w:r>
    </w:p>
    <w:p/>
    <w:p>
      <w:r xmlns:w="http://schemas.openxmlformats.org/wordprocessingml/2006/main">
        <w:t xml:space="preserve">এই অনুচ্ছেদটি মন্দের ঈশ্বরের শাস্তি এবং দুষ্টদের অহংকার নিয়ে আলোচনা করে।</w:t>
      </w:r>
    </w:p>
    <w:p/>
    <w:p>
      <w:r xmlns:w="http://schemas.openxmlformats.org/wordprocessingml/2006/main">
        <w:t xml:space="preserve">1. পতনের আগে গর্ব আসে - হিতোপদেশ 16:18</w:t>
      </w:r>
    </w:p>
    <w:p/>
    <w:p>
      <w:r xmlns:w="http://schemas.openxmlformats.org/wordprocessingml/2006/main">
        <w:t xml:space="preserve">2. প্রভু মানুষের হৃদয় জানেন - Jeremiah 17:10</w:t>
      </w:r>
    </w:p>
    <w:p/>
    <w:p>
      <w:r xmlns:w="http://schemas.openxmlformats.org/wordprocessingml/2006/main">
        <w:t xml:space="preserve">1. হিতোপদেশ 6:16-17 - "এই ছয়টি জিনিস প্রভু ঘৃণা করেন, হ্যাঁ, সাতটি তাঁর কাছে ঘৃণার বিষয়: একটি গর্বিত চেহারা, একটি মিথ্যা জিহ্বা, যে হাত নির্দোষ রক্তপাত করে।"</w:t>
      </w:r>
    </w:p>
    <w:p/>
    <w:p>
      <w:r xmlns:w="http://schemas.openxmlformats.org/wordprocessingml/2006/main">
        <w:t xml:space="preserve">2. জেমস 4:6 - "কিন্তু তিনি আরও অনুগ্রহ দেন৷ তাই তিনি বলেছেন: ঈশ্বর গর্বিতদের প্রতিরোধ করেন, কিন্তু নম্রদের অনুগ্রহ দেন৷</w:t>
      </w:r>
    </w:p>
    <w:p/>
    <w:p>
      <w:r xmlns:w="http://schemas.openxmlformats.org/wordprocessingml/2006/main">
        <w:t xml:space="preserve">Isaiah 13:12 আমি একজন মানুষকে সুন্দর সোনার চেয়েও মূল্যবান করব; এমনকি ওফিরের সোনার কীলকের চেয়েও একজন মানুষ।</w:t>
      </w:r>
    </w:p>
    <w:p/>
    <w:p>
      <w:r xmlns:w="http://schemas.openxmlformats.org/wordprocessingml/2006/main">
        <w:t xml:space="preserve">অনুচ্ছেদটি মানবজাতির মূল্যের উপর জোর দেয়, সোনার চেয়ে বেশি মূল্যবান।</w:t>
      </w:r>
    </w:p>
    <w:p/>
    <w:p>
      <w:r xmlns:w="http://schemas.openxmlformats.org/wordprocessingml/2006/main">
        <w:t xml:space="preserve">1: আমরা সবাই ঈশ্বরের প্রতিমূর্তি তৈরি এবং এইভাবে অসীম মূল্য আছে</w:t>
      </w:r>
    </w:p>
    <w:p/>
    <w:p>
      <w:r xmlns:w="http://schemas.openxmlformats.org/wordprocessingml/2006/main">
        <w:t xml:space="preserve">2: ঈশ্বর আমাদের বস্তুগত সবকিছুর চেয়ে বেশি মূল্য দেন</w:t>
      </w:r>
    </w:p>
    <w:p/>
    <w:p>
      <w:r xmlns:w="http://schemas.openxmlformats.org/wordprocessingml/2006/main">
        <w:t xml:space="preserve">1: জেনেসিস 1:26-27 - ঈশ্বর মানবজাতিকে তাঁর নিজের প্রতিমূর্তিতে তৈরি করেছেন</w:t>
      </w:r>
    </w:p>
    <w:p/>
    <w:p>
      <w:r xmlns:w="http://schemas.openxmlformats.org/wordprocessingml/2006/main">
        <w:t xml:space="preserve">2: গীতসংহিতা 49:7 - কেউ অন্যের জীবন মুক্ত করতে পারে না বা তাদের জন্য ঈশ্বরকে মুক্তিপণ দিতে পারে না।</w:t>
      </w:r>
    </w:p>
    <w:p/>
    <w:p>
      <w:r xmlns:w="http://schemas.openxmlformats.org/wordprocessingml/2006/main">
        <w:t xml:space="preserve">Isaiah 13:13 তাই আমি আকাশকে নাড়াব, এবং পৃথিবী তার স্থান থেকে সরে যাবে, সর্বশক্তিমান সদাপ্রভুর ক্রোধে এবং তাঁর প্রচণ্ড ক্রোধের দিনে।</w:t>
      </w:r>
    </w:p>
    <w:p/>
    <w:p>
      <w:r xmlns:w="http://schemas.openxmlformats.org/wordprocessingml/2006/main">
        <w:t xml:space="preserve">ঈশ্বর তাঁর ক্রোধ প্রকাশ করবেন এবং তাঁর প্রচণ্ড ক্রোধের দিনে আকাশ ও পৃথিবী কাঁপিয়ে দেবেন।</w:t>
      </w:r>
    </w:p>
    <w:p/>
    <w:p>
      <w:r xmlns:w="http://schemas.openxmlformats.org/wordprocessingml/2006/main">
        <w:t xml:space="preserve">1. আমাদের ঈশ্বর ক্রোধ এবং ন্যায়বিচারের ঈশ্বর</w:t>
      </w:r>
    </w:p>
    <w:p/>
    <w:p>
      <w:r xmlns:w="http://schemas.openxmlformats.org/wordprocessingml/2006/main">
        <w:t xml:space="preserve">2. প্রভুর দিন: অনুতাপের আহ্বান</w:t>
      </w:r>
    </w:p>
    <w:p/>
    <w:p>
      <w:r xmlns:w="http://schemas.openxmlformats.org/wordprocessingml/2006/main">
        <w:t xml:space="preserve">1. সফনিয় 1:14-18</w:t>
      </w:r>
    </w:p>
    <w:p/>
    <w:p>
      <w:r xmlns:w="http://schemas.openxmlformats.org/wordprocessingml/2006/main">
        <w:t xml:space="preserve">2. জোয়েল 2:1-11</w:t>
      </w:r>
    </w:p>
    <w:p/>
    <w:p>
      <w:r xmlns:w="http://schemas.openxmlformats.org/wordprocessingml/2006/main">
        <w:t xml:space="preserve">Isaiah 13:14 এবং তা হবে তাড়া করা রগ এবং ভেড়ার মত যাকে কেউ তুলে নেয় না: তারা প্রত্যেকে তার নিজের লোকদের দিকে ফিরে যাবে এবং প্রত্যেকে তার নিজের দেশে পালিয়ে যাবে।</w:t>
      </w:r>
    </w:p>
    <w:p/>
    <w:p>
      <w:r xmlns:w="http://schemas.openxmlformats.org/wordprocessingml/2006/main">
        <w:t xml:space="preserve">বিপদে পড়লে মানুষ নিজের লোকেদের কাছে ফিরে যাবে এবং নিজ ভূমিতে পালিয়ে যাবে।</w:t>
      </w:r>
    </w:p>
    <w:p/>
    <w:p>
      <w:r xmlns:w="http://schemas.openxmlformats.org/wordprocessingml/2006/main">
        <w:t xml:space="preserve">1. তাড়া করা রগ থেকে শিক্ষা: ঈশ্বরের সুরক্ষায় বিশ্বাস করতে শেখা</w:t>
      </w:r>
    </w:p>
    <w:p/>
    <w:p>
      <w:r xmlns:w="http://schemas.openxmlformats.org/wordprocessingml/2006/main">
        <w:t xml:space="preserve">2. আশ্রয় নেওয়া: ঈশ্বরের প্রতিশ্রুতিতে নিরাপত্তা খোঁজা</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সরিয়ে দেওয়া হয়, এবং পর্বতগুলি সমুদ্রের মধ্যে নিয়ে যাওয়া হয়; যদিও তার জল গর্জন করবে এবং বিচলিত হবে, যদিও পর্বতগুলি তার স্ফীততায় কাঁপছে।"</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Isaiah 13:15 যে কেউ পাওয়া যাবে তার মধ্য দিয়ে খোঁচা দেওয়া হবে; এবং যারা তাদের সাথে যুক্ত হবে তারা তলোয়ার দ্বারা নিহত হবে।</w:t>
      </w:r>
    </w:p>
    <w:p/>
    <w:p>
      <w:r xmlns:w="http://schemas.openxmlformats.org/wordprocessingml/2006/main">
        <w:t xml:space="preserve">ইশাইয়া 13:15 এর এই আয়াতটি যারা এর বিরোধিতা করে তাদের বিরুদ্ধে একটি হিংসাত্মক এবং ধ্বংসাত্মক আক্রমণ বর্ণনা করে।</w:t>
      </w:r>
    </w:p>
    <w:p/>
    <w:p>
      <w:r xmlns:w="http://schemas.openxmlformats.org/wordprocessingml/2006/main">
        <w:t xml:space="preserve">1. ঈশ্বরের বিচার নিশ্চিত এবং যারা তাঁর বিরোধিতা করে তাদের সকলের উপর আসবে।</w:t>
      </w:r>
    </w:p>
    <w:p/>
    <w:p>
      <w:r xmlns:w="http://schemas.openxmlformats.org/wordprocessingml/2006/main">
        <w:t xml:space="preserve">2. তাঁর বিচার থেকে রক্ষা পাওয়ার জন্য আমাদের অবশ্যই ঈশ্বরের আদেশের প্রতি সজাগ ও বাধ্য থাকতে হবে।</w:t>
      </w:r>
    </w:p>
    <w:p/>
    <w:p>
      <w:r xmlns:w="http://schemas.openxmlformats.org/wordprocessingml/2006/main">
        <w:t xml:space="preserve">1. Ezekiel 33:11 তাদের বল, আমার জীবিত শপথ, প্রভু সদাপ্রভু বলেন, দুষ্টের মৃত্যুতে আমার কোন আনন্দ নেই; কিন্তু দুষ্ট তার পথ থেকে সরে যায় এবং বেঁচে থাকে। কেন তুমি মরবে?</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জীবন৷</w:t>
      </w:r>
    </w:p>
    <w:p/>
    <w:p>
      <w:r xmlns:w="http://schemas.openxmlformats.org/wordprocessingml/2006/main">
        <w:t xml:space="preserve">Isaiah 13:16 তাদের সন্তানদেরও তাদের চোখের সামনে টুকরো টুকরো করা হবে; তাদের ঘরবাড়ি লুটপাট করা হবে এবং তাদের স্ত্রীরা অসম্মানিত হবে।</w:t>
      </w:r>
    </w:p>
    <w:p/>
    <w:p>
      <w:r xmlns:w="http://schemas.openxmlformats.org/wordprocessingml/2006/main">
        <w:t xml:space="preserve">ইশাইয়া 13:16 পরিবারের ধ্বংসের বর্ণনা দেয়, তাদের চোখের সামনে বাচ্চাদের টুকরো টুকরো করা হয়, তাদের ঘর নষ্ট করা হয় এবং তাদের স্ত্রীদের লাঞ্ছিত করা হয়।</w:t>
      </w:r>
    </w:p>
    <w:p/>
    <w:p>
      <w:r xmlns:w="http://schemas.openxmlformats.org/wordprocessingml/2006/main">
        <w:t xml:space="preserve">1. "ঈশ্বরের জ্বলন্ত ক্রোধ: অবাধ্যতার পরিণতি বোঝা"</w:t>
      </w:r>
    </w:p>
    <w:p/>
    <w:p>
      <w:r xmlns:w="http://schemas.openxmlformats.org/wordprocessingml/2006/main">
        <w:t xml:space="preserve">2. "দুঃখের মুখে ভালবাসার শক্তি"</w:t>
      </w:r>
    </w:p>
    <w:p/>
    <w:p>
      <w:r xmlns:w="http://schemas.openxmlformats.org/wordprocessingml/2006/main">
        <w:t xml:space="preserve">1. Hosea 9:7 দর্শনের দিন এসেছে, প্রতিফলের দিন এসেছে; ইস্রায়েল তা জানবে: ভাববাদী একজন বোকা, আধ্যাত্মিক মানুষটি পাগল, তোমার অনেক পাপ এবং মহান ঘৃণার জন্য।</w:t>
      </w:r>
    </w:p>
    <w:p/>
    <w:p>
      <w:r xmlns:w="http://schemas.openxmlformats.org/wordprocessingml/2006/main">
        <w:t xml:space="preserve">2. রোমানস 8:18 কারণ আমি মনে করি যে আমাদের মধ্যে যে মহিমা প্রকাশিত হবে তার সাথে এই বর্তমান সময়ের দুর্ভোগগুলি তুলনা করার যোগ্য নয়।</w:t>
      </w:r>
    </w:p>
    <w:p/>
    <w:p>
      <w:r xmlns:w="http://schemas.openxmlformats.org/wordprocessingml/2006/main">
        <w:t xml:space="preserve">Isaiah 13:17 দেখ, আমি তাদের বিরুদ্ধে মাদীয়দের উত্তেজিত করব, যারা রূপাকে গুরুত্ব দেবে না; এবং সোনার জন্য, তারা তাতে খুশি হবে না।</w:t>
      </w:r>
    </w:p>
    <w:p/>
    <w:p>
      <w:r xmlns:w="http://schemas.openxmlformats.org/wordprocessingml/2006/main">
        <w:t xml:space="preserve">ঈশ্বর লোকেদের শাস্তি দেওয়ার জন্য মেডিসদের ব্যবহার করবেন, এবং তারা বস্তুগত সম্পদের প্রতি আগ্রহী হবে না।</w:t>
      </w:r>
    </w:p>
    <w:p/>
    <w:p>
      <w:r xmlns:w="http://schemas.openxmlformats.org/wordprocessingml/2006/main">
        <w:t xml:space="preserve">1. ঈশ্বরের শক্তি: ঈশ্বর কীভাবে তার ইচ্ছা পূরণের জন্য ক্ষুদ্রতম শক্তিও ব্যবহার করতে পারেন।</w:t>
      </w:r>
    </w:p>
    <w:p/>
    <w:p>
      <w:r xmlns:w="http://schemas.openxmlformats.org/wordprocessingml/2006/main">
        <w:t xml:space="preserve">2. সম্পদের ভ্যানিটি: কীভাবে বস্তুগত সম্পদ শেষ পর্যন্ত আমাদের বাঁচাতে পারে না।</w:t>
      </w:r>
    </w:p>
    <w:p/>
    <w:p>
      <w:r xmlns:w="http://schemas.openxmlformats.org/wordprocessingml/2006/main">
        <w:t xml:space="preserve">1. জেমস 4:14 -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2. হিতোপদেশ 23:5 - ধন-সম্পদের দিকে একনজর দেখুন, এবং তারা চলে গেছে, কারণ তারা অবশ্যই ডানা ফুটবে এবং ঈগলের মতো আকাশে উড়ে যাবে।</w:t>
      </w:r>
    </w:p>
    <w:p/>
    <w:p>
      <w:r xmlns:w="http://schemas.openxmlformats.org/wordprocessingml/2006/main">
        <w:t xml:space="preserve">Isaiah 13:18 তাদের ধনুকও যুবকদের টুকরো টুকরো করে ফেলবে; গর্ভের ফলের প্রতি তাদের মমতা হবে না। তাদের চোখ শিশুদের রেহাই দেবে না।</w:t>
      </w:r>
    </w:p>
    <w:p/>
    <w:p>
      <w:r xmlns:w="http://schemas.openxmlformats.org/wordprocessingml/2006/main">
        <w:t xml:space="preserve">যারা তাঁর বিরোধিতা করে প্রভু তাদের প্রতি দয়া করবেন না; এমনকি নিষ্পাপ শিশুদেরও না।</w:t>
      </w:r>
    </w:p>
    <w:p/>
    <w:p>
      <w:r xmlns:w="http://schemas.openxmlformats.org/wordprocessingml/2006/main">
        <w:t xml:space="preserve">1. ঈশ্বরের ক্রোধ শক্তি</w:t>
      </w:r>
    </w:p>
    <w:p/>
    <w:p>
      <w:r xmlns:w="http://schemas.openxmlformats.org/wordprocessingml/2006/main">
        <w:t xml:space="preserve">2. ঈশ্বরের অগাধ প্রেম</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বিলাপ 3:22-23 - "প্রভুর অটল প্রেম কখনই থামে না; তাঁর করুণা কখনই শেষ হয় না; তারা প্রতিদিন সকালে নতুন হয়; আপনার বিশ্বস্ততা মহান।"</w:t>
      </w:r>
    </w:p>
    <w:p/>
    <w:p>
      <w:r xmlns:w="http://schemas.openxmlformats.org/wordprocessingml/2006/main">
        <w:t xml:space="preserve">Isaiah 13:19 এবং ব্যাবিলন, রাজ্যের গৌরব, Chaldees এর শ্রেষ্ঠত্বের সৌন্দর্য, ঈশ্বর সদোম এবং গোমোরাহকে উচ্ছেদ করার মতো হবে৷</w:t>
      </w:r>
    </w:p>
    <w:p/>
    <w:p>
      <w:r xmlns:w="http://schemas.openxmlformats.org/wordprocessingml/2006/main">
        <w:t xml:space="preserve">ব্যাবিলন, এক সময়ের একটি মহান এবং গৌরবময় রাজ্য, সদোম এবং গোমোরার মতো ধ্বংস হবে।</w:t>
      </w:r>
    </w:p>
    <w:p/>
    <w:p>
      <w:r xmlns:w="http://schemas.openxmlformats.org/wordprocessingml/2006/main">
        <w:t xml:space="preserve">1. ঈশ্বরের ন্যায়বিচার সুনিশ্চিত এবং যারা তাঁর বিরুদ্ধে বিদ্রোহ করেন তাদের উপর তা কার্যকর করা হবে।</w:t>
      </w:r>
    </w:p>
    <w:p/>
    <w:p>
      <w:r xmlns:w="http://schemas.openxmlformats.org/wordprocessingml/2006/main">
        <w:t xml:space="preserve">2. একটি রাজ্য যতই শক্তিশালী এবং মহিমান্বিত হোক না কেন, তা এখনও ঈশ্বরের কর্তৃত্বের অধীন।</w:t>
      </w:r>
    </w:p>
    <w:p/>
    <w:p>
      <w:r xmlns:w="http://schemas.openxmlformats.org/wordprocessingml/2006/main">
        <w:t xml:space="preserve">1. ইশাইয়া 14:22-24 - "কারণ আমি তাদের বিরুদ্ধে উঠব, বাহিনীগণের সদাপ্রভু বলেন, এবং ব্যাবিলনের নাম এবং অবশিষ্টাংশ, এবং বংশ ও বংশধরদের বিচ্ছিন্ন করব, প্রভু বলেন, আমি এটিকেও অধিকার করব। সজারু এবং জলের পুকুরের জন্য; এবং আমি ধ্বংসের ঝাড়ু দিয়ে তা ঝাড়ু দেব, সর্বশক্তিমান প্রভু বলেছেন।</w:t>
      </w:r>
    </w:p>
    <w:p/>
    <w:p>
      <w:r xmlns:w="http://schemas.openxmlformats.org/wordprocessingml/2006/main">
        <w:t xml:space="preserve">2. জেনেসিস 19:24-25 - তারপর প্রভু স্বর্গ থেকে প্রভুর কাছ থেকে সদোম এবং গোমোরাতে গন্ধক এবং আগুন বর্ষণ করলেন। তাই তিনি সেই শহরগুলিকে, সমস্ত সমভূমিকে এবং শহরের সমস্ত বাসিন্দাদের এবং মাটিতে যা কিছু জন্মেছিল তা উচ্ছেদ করলেন৷</w:t>
      </w:r>
    </w:p>
    <w:p/>
    <w:p>
      <w:r xmlns:w="http://schemas.openxmlformats.org/wordprocessingml/2006/main">
        <w:t xml:space="preserve">Isaiah 13:20 সেখানে কখনও বসতি হবে না, বংশ পরম্পরায় সেখানে বাস করা যাবে না; সেখানে আরবীয় তাঁবুও থাকবে না। মেষপালকরাও সেখানে তাদের গোয়াল তৈরি করবে না।</w:t>
      </w:r>
    </w:p>
    <w:p/>
    <w:p>
      <w:r xmlns:w="http://schemas.openxmlformats.org/wordprocessingml/2006/main">
        <w:t xml:space="preserve">অনুচ্ছেদটি বলে যে একটি নির্দিষ্ট জায়গায় কখনই বসতি বা বাস করা হবে না এবং আরব বা রাখালরা সেখানে তাঁবু ফেলবে না বা তাদের ভাঁজ তৈরি করবে না।</w:t>
      </w:r>
    </w:p>
    <w:p/>
    <w:p>
      <w:r xmlns:w="http://schemas.openxmlformats.org/wordprocessingml/2006/main">
        <w:t xml:space="preserve">1. বিশ্বের প্রতিটি স্থানের জন্য ঈশ্বরের পরিকল্পনা - ইশাইয়া 13:20</w:t>
      </w:r>
    </w:p>
    <w:p/>
    <w:p>
      <w:r xmlns:w="http://schemas.openxmlformats.org/wordprocessingml/2006/main">
        <w:t xml:space="preserve">2. ঈশ্বরের সার্বভৌমত্ব - ইশাইয়া 13:20</w:t>
      </w:r>
    </w:p>
    <w:p/>
    <w:p>
      <w:r xmlns:w="http://schemas.openxmlformats.org/wordprocessingml/2006/main">
        <w:t xml:space="preserve">1. Jeremiah 50:12 - "তোমার মা লজ্জিত হবে; যে তোমাকে প্রসব করবে সে লজ্জিত হবে: দেখ, জাতির মধ্যে সবচেয়ে বাধা হবে মরুভূমি, শুকনো ভূমি এবং মরুভূমি।"</w:t>
      </w:r>
    </w:p>
    <w:p/>
    <w:p>
      <w:r xmlns:w="http://schemas.openxmlformats.org/wordprocessingml/2006/main">
        <w:t xml:space="preserve">2. Jeremiah 51:43 - "তার শহরগুলি একটি জনশূন্য, একটি শুষ্ক ভূমি এবং একটি মরুভূমি, এমন একটি দেশ যেখানে কেউ বাস করে না এবং কোন মনুষ্যপুত্র সেখান দিয়ে যায় না।"</w:t>
      </w:r>
    </w:p>
    <w:p/>
    <w:p>
      <w:r xmlns:w="http://schemas.openxmlformats.org/wordprocessingml/2006/main">
        <w:t xml:space="preserve">Isaiah 13:21 কিন্তু মরুভূমির বন্য পশুরা সেখানে শুয়ে থাকবে; এবং তাদের ঘরগুলি বিষণ্ণ প্রাণীতে পূর্ণ হবে; এবং পেঁচা সেখানে বাস করবে, এবং স্যাটাররা সেখানে নাচবে।</w:t>
      </w:r>
    </w:p>
    <w:p/>
    <w:p>
      <w:r xmlns:w="http://schemas.openxmlformats.org/wordprocessingml/2006/main">
        <w:t xml:space="preserve">বন্য প্রাণীরা নির্জন অঞ্চলে বাস করবে এবং তাদের সাথে এমন প্রাণী থাকবে যারা দুঃখ নিয়ে আসবে, পেঁচা এবং স্যাটার যারা নাচবে।</w:t>
      </w:r>
    </w:p>
    <w:p/>
    <w:p>
      <w:r xmlns:w="http://schemas.openxmlformats.org/wordprocessingml/2006/main">
        <w:t xml:space="preserve">1. মরুভূমির প্রভাব - ইশাইয়া 13:21</w:t>
      </w:r>
    </w:p>
    <w:p/>
    <w:p>
      <w:r xmlns:w="http://schemas.openxmlformats.org/wordprocessingml/2006/main">
        <w:t xml:space="preserve">2. বন্য পশুদের অবাঞ্ছিত সঙ্গ - ইশাইয়া 13:21</w:t>
      </w:r>
    </w:p>
    <w:p/>
    <w:p>
      <w:r xmlns:w="http://schemas.openxmlformats.org/wordprocessingml/2006/main">
        <w:t xml:space="preserve">1. Jeremiah 50:39 - তাই বন্য জন্তুরা হায়েনাদের সাথে ব্যাবিলনে বাস করবে, এবং উটপাখিরা তার মধ্যে বাস করবে; বংশ পরম্পরায় সে আর কখনো বাস করবে না বা বাস করবে না।</w:t>
      </w:r>
    </w:p>
    <w:p/>
    <w:p>
      <w:r xmlns:w="http://schemas.openxmlformats.org/wordprocessingml/2006/main">
        <w:t xml:space="preserve">2. গীতসংহিতা 104:21 - তরুণ সিংহ তাদের শিকারের পিছনে গর্জন করে এবং ঈশ্বরের কাছে তাদের মাংস খোঁজে।</w:t>
      </w:r>
    </w:p>
    <w:p/>
    <w:p>
      <w:r xmlns:w="http://schemas.openxmlformats.org/wordprocessingml/2006/main">
        <w:t xml:space="preserve">Isaiah 13:22 এবং দ্বীপের বন্য জন্তুরা তাদের নির্জন বাড়িতে কাঁদবে, এবং তাদের মনোরম প্রাসাদে ড্রাগনরা কাঁদবে: এবং তার সময় ঘনিয়ে এসেছে, এবং তার দিন দীর্ঘ হবে না।</w:t>
      </w:r>
    </w:p>
    <w:p/>
    <w:p>
      <w:r xmlns:w="http://schemas.openxmlformats.org/wordprocessingml/2006/main">
        <w:t xml:space="preserve">এই অনুচ্ছেদটি ধ্বংস এবং জনশূন্যতার কথা বলে যা একটি লোকেদের উপর আসবে এবং কীভাবে তাদের সময় নিকটবর্তী এবং তাদের দিন দীর্ঘ হবে না।</w:t>
      </w:r>
    </w:p>
    <w:p/>
    <w:p>
      <w:r xmlns:w="http://schemas.openxmlformats.org/wordprocessingml/2006/main">
        <w:t xml:space="preserve">1. ঈশ্বরের বিচার নিশ্চিত এবং অনিবার্য</w:t>
      </w:r>
    </w:p>
    <w:p/>
    <w:p>
      <w:r xmlns:w="http://schemas.openxmlformats.org/wordprocessingml/2006/main">
        <w:t xml:space="preserve">2. প্রভুর দিন জন্য প্রস্তুত</w:t>
      </w:r>
    </w:p>
    <w:p/>
    <w:p>
      <w:r xmlns:w="http://schemas.openxmlformats.org/wordprocessingml/2006/main">
        <w:t xml:space="preserve">1. যিরমিয় 4:6-7; ব্যাবিলনের দিকে একটি মান স্থাপন করুন, মেডিসের সরকারগুলির দিকে সংকেত তৈরি করুন। একটি ঘোষণা করুন, এবং শিঙায় ফুঁক দিন, এবং পাহাড়ে একটি মান স্থাপন করুন, তাদের কাছে আওয়াজ উচ্চারণ করুন।</w:t>
      </w:r>
    </w:p>
    <w:p/>
    <w:p>
      <w:r xmlns:w="http://schemas.openxmlformats.org/wordprocessingml/2006/main">
        <w:t xml:space="preserve">2. প্রকাশিত বাক্য 6:12-17; তিনি যখন ষষ্ঠ সীলমোহরটি খুললেন তখন আমি দেখলাম, এবং দেখ, একটি প্রচণ্ড ভূমিকম্প হল৷ সূর্য চুলের চটের মত কালো হয়ে গেল আর চাঁদ হল রক্তের মত। এবং আকাশের নক্ষত্রগুলি পৃথিবীতে পড়ল, যেমন একটি ডুমুর গাছ তার অসময়ে ডুমুরগুলিকে ফেলে দেয়, যখন সে প্রবল বাতাসে কেঁপে ওঠে৷ এবং স্বর্গ একটি স্ক্রল হিসাবে প্রস্থান করা হয় যখন এটি একত্রিত করা হয়; সমস্ত পর্বত ও দ্বীপ তাদের জায়গা থেকে সরে গেল।</w:t>
      </w:r>
    </w:p>
    <w:p/>
    <w:p>
      <w:r xmlns:w="http://schemas.openxmlformats.org/wordprocessingml/2006/main">
        <w:t xml:space="preserve">যিশাইয় 14 অধ্যায়ে ব্যাবিলনের রাজার বিরুদ্ধে একটি ভবিষ্যদ্বাণী রয়েছে, যা তার চূড়ান্ত পতন এবং তার উপর আসা বিচারকে প্রকাশ করে। এটি ইস্রায়েলের পুনরুদ্ধার এবং উন্নীতকরণের সাথেও এর বৈপরীত্য।</w:t>
      </w:r>
    </w:p>
    <w:p/>
    <w:p>
      <w:r xmlns:w="http://schemas.openxmlformats.org/wordprocessingml/2006/main">
        <w:t xml:space="preserve">1ম অনুচ্ছেদ: অধ্যায়টি ইস্রায়েলের ভবিষ্যত পুনরুদ্ধার এবং তাদের নিজস্ব ভূমিতে ফিরে আসার প্রতিশ্রুতি দিয়ে শুরু হয়েছে। ঈশ্বর জ্যাকবের প্রতি করুণা করবেন এবং ইস্রায়েলকে আবার বেছে নেবেন, যখন বিদেশীরা তাদের সাথে যোগ দেবে (ইশাইয়া 14:1-3)।</w:t>
      </w:r>
    </w:p>
    <w:p/>
    <w:p>
      <w:r xmlns:w="http://schemas.openxmlformats.org/wordprocessingml/2006/main">
        <w:t xml:space="preserve">২য় অনুচ্ছেদ: ইশাইয়া ব্যাবিলনের রাজাকে সম্বোধন করেছেন, তার গর্ব এবং অহংকারকে উপহাস করেছেন। তিনি তার পতনের ভবিষ্যদ্বাণী করেছেন, বর্ণনা করেছেন কিভাবে তাকে তার উচ্চ অবস্থান থেকে নিচে নামানো হবে (ইশাইয়া 14:4-11)।</w:t>
      </w:r>
    </w:p>
    <w:p/>
    <w:p>
      <w:r xmlns:w="http://schemas.openxmlformats.org/wordprocessingml/2006/main">
        <w:t xml:space="preserve">৩য় অনুচ্ছেদ: ব্যাবিলনের পতনের প্রতি অন্যান্য জাতির প্রতিক্রিয়া চিত্রিত করে ভবিষ্যদ্বাণী চলতে থাকে। তারা এর মৃত্যুতে বিস্ময় প্রকাশ করে এবং স্বীকার করে যে এর শক্তি ভেঙে গেছে (ইশাইয়া 14:12-21)।</w:t>
      </w:r>
    </w:p>
    <w:p/>
    <w:p>
      <w:r xmlns:w="http://schemas.openxmlformats.org/wordprocessingml/2006/main">
        <w:t xml:space="preserve">৪র্থ অনুচ্ছেদ: ইশাইয়া ব্যাবিলনের বিরুদ্ধে ঈশ্বরের রায় ঘোষণা করে শেষ করেছেন, এই বলে যে এটি সম্পূর্ণরূপে ধ্বংস হয়ে যাবে এবং আর কখনও উঠবে না। এর ভূমি জনশূন্য হয়ে যাবে, শুধুমাত্র বন্য প্রাণীদের দ্বারা বাস করবে (ইশাইয়া 14:22-23)।</w:t>
      </w:r>
    </w:p>
    <w:p/>
    <w:p>
      <w:r xmlns:w="http://schemas.openxmlformats.org/wordprocessingml/2006/main">
        <w:t xml:space="preserve">সংক্ষেপে,</w:t>
      </w:r>
    </w:p>
    <w:p>
      <w:r xmlns:w="http://schemas.openxmlformats.org/wordprocessingml/2006/main">
        <w:t xml:space="preserve">ইশাইয়া চৌদ্দ অধ্যায় প্রকাশ করে</w:t>
      </w:r>
    </w:p>
    <w:p>
      <w:r xmlns:w="http://schemas.openxmlformats.org/wordprocessingml/2006/main">
        <w:t xml:space="preserve">ব্যাবিলনের রাজার পতন</w:t>
      </w:r>
    </w:p>
    <w:p>
      <w:r xmlns:w="http://schemas.openxmlformats.org/wordprocessingml/2006/main">
        <w:t xml:space="preserve">এবং ইস্রায়েলের জন্য পুনরুদ্ধারের প্রতিশ্রুতি দেয়।</w:t>
      </w:r>
    </w:p>
    <w:p/>
    <w:p>
      <w:r xmlns:w="http://schemas.openxmlformats.org/wordprocessingml/2006/main">
        <w:t xml:space="preserve">ইসরায়েলের জন্য পুনরুদ্ধারের প্রতিশ্রুতি.</w:t>
      </w:r>
    </w:p>
    <w:p>
      <w:r xmlns:w="http://schemas.openxmlformats.org/wordprocessingml/2006/main">
        <w:t xml:space="preserve">গর্বকে উপহাস করা এবং ব্যাবিলনীয় রাজার পতনের ভবিষ্যদ্বাণী করা।</w:t>
      </w:r>
    </w:p>
    <w:p>
      <w:r xmlns:w="http://schemas.openxmlformats.org/wordprocessingml/2006/main">
        <w:t xml:space="preserve">ব্যাবিলনের পতনে জাতিগুলির মধ্যে বিস্ময় চিত্রিত করা।</w:t>
      </w:r>
    </w:p>
    <w:p>
      <w:r xmlns:w="http://schemas.openxmlformats.org/wordprocessingml/2006/main">
        <w:t xml:space="preserve">ব্যাবিলনের চূড়ান্ত রায় ঘোষণা করা।</w:t>
      </w:r>
    </w:p>
    <w:p/>
    <w:p>
      <w:r xmlns:w="http://schemas.openxmlformats.org/wordprocessingml/2006/main">
        <w:t xml:space="preserve">এই অধ্যায়টি একটি অনুস্মারক হিসাবে কাজ করে যে ঈশ্বর সমস্ত জাতির উপর সার্বভৌম, যারা নিজেদেরকে গর্বিত করে তাদের নত করে। এটি তাঁর নির্বাচিত লোকদের প্রতি তাঁর বিশ্বস্ততা তুলে ধরে, তাদের পূর্ববর্তী নির্বাসন সত্ত্বেও তাদের পুনরুদ্ধারের প্রতিশ্রুতি দেয়। উপরন্তু, এটি ঈশ্বরের শাশ্বত কর্তৃত্বের তুলনায় মানব ক্ষমতা এবং রাজ্যগুলির অস্থায়ী প্রকৃতির উপর জোর দেয়। শেষ পর্যন্ত, এটি তাঁর লোকেদের জন্য ঈশ্বরের মুক্তির পরিকল্পনা এবং সমস্ত পার্থিব শক্তির উপর তাঁর চূড়ান্ত বিজয়ের দিকে নির্দেশ করে।</w:t>
      </w:r>
    </w:p>
    <w:p/>
    <w:p>
      <w:r xmlns:w="http://schemas.openxmlformats.org/wordprocessingml/2006/main">
        <w:t xml:space="preserve">Isaiah 14:1 কারণ সদাপ্রভু যাকোবের প্রতি করুণা করবেন, এবং তারপরও ইস্রায়েলকে বেছে নেবেন এবং তাদের নিজ দেশে স্থাপন করবেন: এবং বিদেশীরা তাদের সাথে মিলিত হবে, এবং তারা যাকোবের বংশের সাথে যুক্ত হবে।</w:t>
      </w:r>
    </w:p>
    <w:p/>
    <w:p>
      <w:r xmlns:w="http://schemas.openxmlformats.org/wordprocessingml/2006/main">
        <w:t xml:space="preserve">ঈশ্বর জ্যাকব এবং ইস্রায়েলকে তাদের স্বদেশে ফিরিয়ে এনে অপরিচিতদের সাথে একত্রিত করে তাদের প্রতি করুণা প্রদর্শন করবেন।</w:t>
      </w:r>
    </w:p>
    <w:p/>
    <w:p>
      <w:r xmlns:w="http://schemas.openxmlformats.org/wordprocessingml/2006/main">
        <w:t xml:space="preserve">1. প্রভুর করুণা: কিভাবে ঈশ্বরের ভালবাসা সমস্ত সীমানা অতিক্রম করে</w:t>
      </w:r>
    </w:p>
    <w:p/>
    <w:p>
      <w:r xmlns:w="http://schemas.openxmlformats.org/wordprocessingml/2006/main">
        <w:t xml:space="preserve">2. ঐক্যের শক্তি: কীভাবে বিশ্বাস মানুষকে একত্রিত করতে পারে</w:t>
      </w:r>
    </w:p>
    <w:p/>
    <w:p>
      <w:r xmlns:w="http://schemas.openxmlformats.org/wordprocessingml/2006/main">
        <w:t xml:space="preserve">1. জেমস 2:13 - "কারণ বিচার তার জন্য করুণা ব্যতীত যে দয়া করে না। করুণা বিচারের উপর জয়লাভ করে।"</w:t>
      </w:r>
    </w:p>
    <w:p/>
    <w:p>
      <w:r xmlns:w="http://schemas.openxmlformats.org/wordprocessingml/2006/main">
        <w:t xml:space="preserve">2. গীতসংহিতা 33:18 - "দেখুন, প্রভুর নজর তাদের উপর যারা তাঁকে ভয় করে, যারা তাঁর করুণার আশা করে।"</w:t>
      </w:r>
    </w:p>
    <w:p/>
    <w:p>
      <w:r xmlns:w="http://schemas.openxmlformats.org/wordprocessingml/2006/main">
        <w:t xml:space="preserve">Isaiah 14:2 এবং লোকেরা তাদের নিয়ে যাবে এবং তাদের তাদের জায়গায় নিয়ে আসবে; এবং ইস্রায়েল-কুল তাদের দাস ও দাসী হিসাবে সদাপ্রভুর দেশে অধিকার করবে; এবং তারা তাদের বন্দী করবে, যাদের তারা বন্দী ছিল; এবং তারা তাদের অত্যাচারীদের উপর শাসন করবে।</w:t>
      </w:r>
    </w:p>
    <w:p/>
    <w:p>
      <w:r xmlns:w="http://schemas.openxmlformats.org/wordprocessingml/2006/main">
        <w:t xml:space="preserve">এই অনুচ্ছেদটি ঈশ্বরের প্রতিশ্রুতির কথা বলে যে যারা নিপীড়িত ছিল তাদের মুক্তি দেবে এবং তাদের প্রভুর দেশে অনুগ্রহ প্রদান করবে।</w:t>
      </w:r>
    </w:p>
    <w:p/>
    <w:p>
      <w:r xmlns:w="http://schemas.openxmlformats.org/wordprocessingml/2006/main">
        <w:t xml:space="preserve">1. ঈশ্বরই মুক্তিদাতা: বিপদের সময়ে তাঁর ক্ষমতা এবং সার্বভৌমত্বের উপর নির্ভর করা</w:t>
      </w:r>
    </w:p>
    <w:p/>
    <w:p>
      <w:r xmlns:w="http://schemas.openxmlformats.org/wordprocessingml/2006/main">
        <w:t xml:space="preserve">2. বিশ্বাসের বিজয়: আমাদের স্বাধীনতার দিকে নিয়ে যাওয়ার জন্য প্রভুতে বিশ্বাস করা</w:t>
      </w:r>
    </w:p>
    <w:p/>
    <w:p>
      <w:r xmlns:w="http://schemas.openxmlformats.org/wordprocessingml/2006/main">
        <w:t xml:space="preserve">1. Exodus 14:13-14 - "এবং মূসা লোকদেরকে বললেন, ভয় পেয়ো না, স্থির হয়ে দাঁড়াও এবং প্রভুর পরিত্রাণ দেখুন, যা তিনি আজ তোমাদেরকে দেখাবেন: মিশরীয়দের জন্য যাদের তোমরা আজ দেখছ৷ , তোমরা তাদের আর চিরকালের জন্য দেখতে পাবে না৷ প্রভু তোমাদের জন্য যুদ্ধ করবেন এবং তোমরা শান্তিতে থাকবে৷</w:t>
      </w:r>
    </w:p>
    <w:p/>
    <w:p>
      <w:r xmlns:w="http://schemas.openxmlformats.org/wordprocessingml/2006/main">
        <w:t xml:space="preserve">2. গীতসংহিতা 34:17 - ধার্মিকদের আর্তনাদ, এবং প্রভু শোনেন, এবং তাদের সমস্ত সমস্যা থেকে মুক্তি দেন।</w:t>
      </w:r>
    </w:p>
    <w:p/>
    <w:p>
      <w:r xmlns:w="http://schemas.openxmlformats.org/wordprocessingml/2006/main">
        <w:t xml:space="preserve">Isaiah 14:3 যেদিন সদাপ্রভু তোমাকে তোমার দুঃখ থেকে, তোমার ভয় থেকে এবং যে কঠিন দাসত্বে তোমাকে সেবা করার জন্য তৈরি করা হয়েছিল তা থেকে বিশ্রাম দেবেন।</w:t>
      </w:r>
    </w:p>
    <w:p/>
    <w:p>
      <w:r xmlns:w="http://schemas.openxmlformats.org/wordprocessingml/2006/main">
        <w:t xml:space="preserve">ঈশ্বর দুঃখ, ভয় এবং বন্ধন থেকে বিশ্রাম প্রদান করবেন।</w:t>
      </w:r>
    </w:p>
    <w:p/>
    <w:p>
      <w:r xmlns:w="http://schemas.openxmlformats.org/wordprocessingml/2006/main">
        <w:t xml:space="preserve">1. কঠিন সময়ে বিশ্রাম খোঁজা - ইশাইয়া 14:3</w:t>
      </w:r>
    </w:p>
    <w:p/>
    <w:p>
      <w:r xmlns:w="http://schemas.openxmlformats.org/wordprocessingml/2006/main">
        <w:t xml:space="preserve">2. ঈশ্বরের সান্ত্বনার শক্তি - ইশাইয়া 14:3</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Isaiah 14:4 তুমি ব্যাবিলনের রাজার বিরুদ্ধে এই প্রবাদটি তুলে ধরবে, আর বলবে, অত্যাচারী কি করে থামল! সোনার শহর বন্ধ!</w:t>
      </w:r>
    </w:p>
    <w:p/>
    <w:p>
      <w:r xmlns:w="http://schemas.openxmlformats.org/wordprocessingml/2006/main">
        <w:t xml:space="preserve">একটি প্রবাদ ব্যাবিলনের রাজার বিরুদ্ধে কথা বলার জন্য দেওয়া হয়, জিজ্ঞাসা করা হয় কিভাবে অত্যাচারী এবং সোনার শহর বন্ধ হয়ে গেছে।</w:t>
      </w:r>
    </w:p>
    <w:p/>
    <w:p>
      <w:r xmlns:w="http://schemas.openxmlformats.org/wordprocessingml/2006/main">
        <w:t xml:space="preserve">1. ঈশ্বরের শব্দের শক্তি: কিভাবে ইশাইয়ার প্রবাদ ইতিহাসের গতিপথ পরিবর্তন করেছে</w:t>
      </w:r>
    </w:p>
    <w:p/>
    <w:p>
      <w:r xmlns:w="http://schemas.openxmlformats.org/wordprocessingml/2006/main">
        <w:t xml:space="preserve">2. নিপীড়নের শৃঙ্খল অপসারণ: কিভাবে ঈশ্বর নিপীড়িতদের মুক্তি দেন</w:t>
      </w:r>
    </w:p>
    <w:p/>
    <w:p>
      <w:r xmlns:w="http://schemas.openxmlformats.org/wordprocessingml/2006/main">
        <w:t xml:space="preserve">1. লূক 4:18-19 - "প্রভুর আত্মা আমার উপর আছেন, কারণ তিনি আমাকে গরীবদের কাছে সুসমাচার প্রচার করার জন্য অভিষিক্ত করেছেন; তিনি আমাকে ভগ্নহৃদয়দের নিরাময় করতে, বন্দীদের মুক্তির প্রচার করতে এবং পুনরুদ্ধারের জন্য পাঠিয়েছেন। অন্ধদের দৃষ্টিশক্তি, আঘাতপ্রাপ্তদের মুক্তি দিতে।"</w:t>
      </w:r>
    </w:p>
    <w:p/>
    <w:p>
      <w:r xmlns:w="http://schemas.openxmlformats.org/wordprocessingml/2006/main">
        <w:t xml:space="preserve">2. ইশাইয়া 58:6 - "এটি কি সেই উপবাস নয় যা আমি বেছে নিয়েছি? দুষ্টতার ব্যান্ডগুলিকে আলগা করার জন্য, ভারী বোঝাগুলিকে পূর্বাবস্থায় ফিরিয়ে দিতে এবং নিপীড়িতদের মুক্তি দিতে এবং প্রতিটি জোয়াল ভাঙতে?"</w:t>
      </w:r>
    </w:p>
    <w:p/>
    <w:p>
      <w:r xmlns:w="http://schemas.openxmlformats.org/wordprocessingml/2006/main">
        <w:t xml:space="preserve">Isaiah 14:5 সদাপ্রভু দুষ্টদের লাঠি, শাসকদের রাজদণ্ড ভেঙ্গে দিয়েছেন।</w:t>
      </w:r>
    </w:p>
    <w:p/>
    <w:p>
      <w:r xmlns:w="http://schemas.openxmlformats.org/wordprocessingml/2006/main">
        <w:t xml:space="preserve">ঈশ্বর দুষ্ট ও শাসকদের কর্তৃত্ব ভেঙে দিয়েছেন।</w:t>
      </w:r>
    </w:p>
    <w:p/>
    <w:p>
      <w:r xmlns:w="http://schemas.openxmlformats.org/wordprocessingml/2006/main">
        <w:t xml:space="preserve">1. ঈশ্বরের শক্তি: আমাদের শত্রুদের দেখানো হচ্ছে যারা দায়িত্বে রয়েছে</w:t>
      </w:r>
    </w:p>
    <w:p/>
    <w:p>
      <w:r xmlns:w="http://schemas.openxmlformats.org/wordprocessingml/2006/main">
        <w:t xml:space="preserve">2. কর্তৃত্ব এবং জমা: সকলের উপর প্রভুর শাসন</w:t>
      </w:r>
    </w:p>
    <w:p/>
    <w:p>
      <w:r xmlns:w="http://schemas.openxmlformats.org/wordprocessingml/2006/main">
        <w:t xml:space="preserve">1. গীতসংহিতা 2:9-12 - আপনি তাদের লোহার রড দিয়ে ভেঙ্গে ফেলবেন এবং কুমোরের পাত্রের মতো টুকরো টুকরো করে ফেলবেন।</w:t>
      </w:r>
    </w:p>
    <w:p/>
    <w:p>
      <w:r xmlns:w="http://schemas.openxmlformats.org/wordprocessingml/2006/main">
        <w:t xml:space="preserve">2. Jeremiah 27:5-7 - আমি আমার মহান শক্তি এবং আমার প্রসারিত বাহু দ্বারা পৃথিবী, মাটিতে থাকা মানুষ এবং পশুদের তৈরি করেছি এবং যাকে আমার কাছে উপযুক্ত মনে হয়েছে তাকে দিয়েছি।</w:t>
      </w:r>
    </w:p>
    <w:p/>
    <w:p>
      <w:r xmlns:w="http://schemas.openxmlformats.org/wordprocessingml/2006/main">
        <w:t xml:space="preserve">Isaiah 14:6 যিনি ক্রমাগত আঘাতে লোকেদের ক্রোধে আঘাত করেন, যিনি ক্রোধে জাতিগুলিকে শাসন করেন, তিনি নির্যাতিত হন, কেউ বাধা দেয় না।</w:t>
      </w:r>
    </w:p>
    <w:p/>
    <w:p>
      <w:r xmlns:w="http://schemas.openxmlformats.org/wordprocessingml/2006/main">
        <w:t xml:space="preserve">ঈশ্বরের বিচার অনিবার্য এবং অপ্রতিরোধ্য.</w:t>
      </w:r>
    </w:p>
    <w:p/>
    <w:p>
      <w:r xmlns:w="http://schemas.openxmlformats.org/wordprocessingml/2006/main">
        <w:t xml:space="preserve">1: ঈশ্বরের কাছে জবাবদিহি করতে কেউ এত শক্তিশালী নয়।</w:t>
      </w:r>
    </w:p>
    <w:p/>
    <w:p>
      <w:r xmlns:w="http://schemas.openxmlformats.org/wordprocessingml/2006/main">
        <w:t xml:space="preserve">2: আমাদের অবশ্যই আমাদের কর্মের জন্য দায়িত্ব নিতে হবে এবং আমাদের পছন্দের পরিণতিগুলিকে মেনে নিতে হবে।</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Isaiah 14:7 সমস্ত পৃথিবী বিশ্রামে আছে, এবং শান্ত; তারা গান গাইতে শুরু করে।</w:t>
      </w:r>
    </w:p>
    <w:p/>
    <w:p>
      <w:r xmlns:w="http://schemas.openxmlformats.org/wordprocessingml/2006/main">
        <w:t xml:space="preserve">পৃথিবী শান্তিতে আছে এবং এর বাসিন্দারা আনন্দে গান গাইছে।</w:t>
      </w:r>
    </w:p>
    <w:p/>
    <w:p>
      <w:r xmlns:w="http://schemas.openxmlformats.org/wordprocessingml/2006/main">
        <w:t xml:space="preserve">1. "পৃথিবীতে শান্তি"</w:t>
      </w:r>
    </w:p>
    <w:p/>
    <w:p>
      <w:r xmlns:w="http://schemas.openxmlformats.org/wordprocessingml/2006/main">
        <w:t xml:space="preserve">2. "গানের আনন্দ"</w:t>
      </w:r>
    </w:p>
    <w:p/>
    <w:p>
      <w:r xmlns:w="http://schemas.openxmlformats.org/wordprocessingml/2006/main">
        <w:t xml:space="preserve">1. গীতসংহিতা 96:11-12 - "আকাশ আনন্দ করুক, এবং পৃথিবী আনন্দ করুক: সমুদ্র গর্জন করুক, এবং তার পূর্ণতা। কাঠ আনন্দিত হয়"</w:t>
      </w:r>
    </w:p>
    <w:p/>
    <w:p>
      <w:r xmlns:w="http://schemas.openxmlformats.org/wordprocessingml/2006/main">
        <w:t xml:space="preserve">2. ফিলিপীয় 4:4-5 - "সর্বদা প্রভুতে আনন্দ কর: এবং আবারও আমি বলি, আনন্দ কর। আপনার সংযম সকল মানুষের কাছে পরিচিত হোক। প্রভু হাতের কাছে আছেন।"</w:t>
      </w:r>
    </w:p>
    <w:p/>
    <w:p>
      <w:r xmlns:w="http://schemas.openxmlformats.org/wordprocessingml/2006/main">
        <w:t xml:space="preserve">Isaiah 14:8 হ্যাঁ, দেবদারু গাছগুলি এবং লেবাননের এরস গাছগুলি আপনাকে দেখে আনন্দ করে, বলছে, যেহেতু আপনি শুয়ে আছেন, আমাদের বিরুদ্ধে কেউ কাটা পড়েনি৷</w:t>
      </w:r>
    </w:p>
    <w:p/>
    <w:p>
      <w:r xmlns:w="http://schemas.openxmlformats.org/wordprocessingml/2006/main">
        <w:t xml:space="preserve">লেবাননের দেবদারু ও দেবদারু গাছগুলো আনন্দ করছে কারণ তাদের কাটতে কেউ আসছে না।</w:t>
      </w:r>
    </w:p>
    <w:p/>
    <w:p>
      <w:r xmlns:w="http://schemas.openxmlformats.org/wordprocessingml/2006/main">
        <w:t xml:space="preserve">1. ঈশ্বরের সুরক্ষায় আনন্দ করুন</w:t>
      </w:r>
    </w:p>
    <w:p/>
    <w:p>
      <w:r xmlns:w="http://schemas.openxmlformats.org/wordprocessingml/2006/main">
        <w:t xml:space="preserve">2. ঈশ্বরের বিধানের আনন্দ</w:t>
      </w:r>
    </w:p>
    <w:p/>
    <w:p>
      <w:r xmlns:w="http://schemas.openxmlformats.org/wordprocessingml/2006/main">
        <w:t xml:space="preserve">1. গীতসংহিতা 91:4 - "তিনি তোমাকে তার পালক দিয়ে ঢেকে দেবেন, এবং তার পাখার নীচে তুমি আশ্রয় পাবে; তার বিশ্বস্ততা হবে তোমার ঢাল এবং প্রাচীর।"</w:t>
      </w:r>
    </w:p>
    <w:p/>
    <w:p>
      <w:r xmlns:w="http://schemas.openxmlformats.org/wordprocessingml/2006/main">
        <w:t xml:space="preserve">2. ইশাইয়া 54:17 - "তোমার বিরুদ্ধে তৈরি করা কোন অস্ত্রই বিজয়ী হবে না, এবং যে সমস্ত জিহ্বা তোমাকে দোষারোপ করে তাদের তুমি খণ্ডন করবে। এটি প্রভুর দাসদের উত্তরাধিকার, এবং এটি আমার কাছ থেকে তাদের বিচার," প্রভু ঘোষণা করেন।</w:t>
      </w:r>
    </w:p>
    <w:p/>
    <w:p>
      <w:r xmlns:w="http://schemas.openxmlformats.org/wordprocessingml/2006/main">
        <w:t xml:space="preserve">Isaiah 14:9 নীচ থেকে নরক তোমার আগমনে তোমার সাথে দেখা করার জন্য আন্দোলিত হয়: এটি তোমার জন্য মৃতকে, এমনকি পৃথিবীর সমস্ত প্রধান ব্যক্তিদেরকে আলোড়িত করে; এটা তাদের সিংহাসন থেকে সমস্ত জাতির রাজাদের উঠিয়েছে।</w:t>
      </w:r>
    </w:p>
    <w:p/>
    <w:p>
      <w:r xmlns:w="http://schemas.openxmlformats.org/wordprocessingml/2006/main">
        <w:t xml:space="preserve">ঈশ্বর মৃতদের বের করে আনবেন এবং যখন তিনি আসবেন তখন তাঁর সাথে দেখা করার জন্য পৃথিবীর শাসকদের উঠিয়ে দেবেন।</w:t>
      </w:r>
    </w:p>
    <w:p/>
    <w:p>
      <w:r xmlns:w="http://schemas.openxmlformats.org/wordprocessingml/2006/main">
        <w:t xml:space="preserve">1. প্রভুর দিন: রাজার আগমন</w:t>
      </w:r>
    </w:p>
    <w:p/>
    <w:p>
      <w:r xmlns:w="http://schemas.openxmlformats.org/wordprocessingml/2006/main">
        <w:t xml:space="preserve">2. ধার্মিকদের পুনরুত্থান: একটি চিরন্তন আশা</w:t>
      </w:r>
    </w:p>
    <w:p/>
    <w:p>
      <w:r xmlns:w="http://schemas.openxmlformats.org/wordprocessingml/2006/main">
        <w:t xml:space="preserve">1. ম্যাথু 24:30-31 - "এবং তারপর স্বর্গে মানবপুত্রের চিহ্ন প্রদর্শিত হবে: এবং তখন পৃথিবীর সমস্ত জাতি শোক করবে, এবং তারা মানবপুত্রকে স্বর্গের মেঘে আসতে দেখবে। পরাক্রম ও মহিমা। এবং তিনি তাঁর ফেরেশতাদেরকে একটি শিঙার ধ্বনি দিয়ে পাঠাবেন, এবং তারা স্বর্গের এক প্রান্ত থেকে অন্য প্রান্তে চার বায়ু থেকে তাঁর নির্বাচিতদের একত্রিত করবে।"</w:t>
      </w:r>
    </w:p>
    <w:p/>
    <w:p>
      <w:r xmlns:w="http://schemas.openxmlformats.org/wordprocessingml/2006/main">
        <w:t xml:space="preserve">2. প্রকাশিত বাক্য 20:11-13 - "এবং আমি একটি মহান সাদা সিংহাসন দেখলাম, এবং তার উপর যিনি বসেছিলেন, যাঁর মুখ থেকে পৃথিবী ও স্বর্গ পালিয়ে গিয়েছিল; এবং তাদের জন্য কোন স্থান খুঁজে পাওয়া যায়নি৷ এবং আমি মৃতদের দেখেছি৷ , ছোট এবং বড়, ঈশ্বরের সামনে দাঁড়ান; এবং বইগুলি খোলা হয়েছিল: এবং আরেকটি বই খোলা হয়েছিল, যা জীবনের বই; এবং মৃতদের বিচার করা হয়েছিল সেই বইগুলিতে যা লেখা ছিল, তাদের কাজ অনুসারে। সমুদ্র তার মধ্যে থাকা মৃতদের তুলে দিল; এবং মৃত্যু ও নরক তাদের মধ্যে থাকা মৃতদের তুলে দিল; এবং প্রত্যেকের কাজ অনুসারে তাদের বিচার করা হয়েছিল।"</w:t>
      </w:r>
    </w:p>
    <w:p/>
    <w:p>
      <w:r xmlns:w="http://schemas.openxmlformats.org/wordprocessingml/2006/main">
        <w:t xml:space="preserve">Isaiah 14:10 তারা সবাই বলবে এবং তোমাকে বলবে, তুমিও কি আমাদের মত দুর্বল হয়ে গেছ? তুমি কি আমাদের মত হয়েছ?</w:t>
      </w:r>
    </w:p>
    <w:p/>
    <w:p>
      <w:r xmlns:w="http://schemas.openxmlformats.org/wordprocessingml/2006/main">
        <w:t xml:space="preserve">উত্তরণটি ঈশ্বরের শত্রুদের তাঁর শক্তি এবং শক্তি দ্বারা বিস্মিত হওয়ার কথা বলে।</w:t>
      </w:r>
    </w:p>
    <w:p/>
    <w:p>
      <w:r xmlns:w="http://schemas.openxmlformats.org/wordprocessingml/2006/main">
        <w:t xml:space="preserve">1: আসুন আমরা মনে রাখি যে ঈশ্বরের শক্তি এবং শক্তি আমাদের নিজেদের থেকে অনেক বেশি, এবং যখন তিনি তাঁর শক্তি দেখান তখন আমাদের অবাক হওয়া উচিত নয়।</w:t>
      </w:r>
    </w:p>
    <w:p/>
    <w:p>
      <w:r xmlns:w="http://schemas.openxmlformats.org/wordprocessingml/2006/main">
        <w:t xml:space="preserve">2: আমাদের কখনই ভুলে যাওয়া উচিত নয় যে ঈশ্বরের শক্তি এবং শক্তি অন্য যে কোনও কিছুর চেয়ে বেশি এবং তিনি সর্বদা তাঁর শত্রুদের উপর বিজয়ী হবেন।</w:t>
      </w:r>
    </w:p>
    <w:p/>
    <w:p>
      <w:r xmlns:w="http://schemas.openxmlformats.org/wordprocessingml/2006/main">
        <w:t xml:space="preserve">1: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2: ইশাইয়া 40:29 - "তিনি অজ্ঞানদের শক্তি দেন; এবং যাদের শক্তি নেই তাদের শক্তি বৃদ্ধি করেন।"</w:t>
      </w:r>
    </w:p>
    <w:p/>
    <w:p>
      <w:r xmlns:w="http://schemas.openxmlformats.org/wordprocessingml/2006/main">
        <w:t xml:space="preserve">Isaiah 14:11 তোমার আড়ম্বর কবরে নামানো হয়েছে, এবং তোমার বেহালার শব্দ: কীট তোমার নীচে ছড়িয়ে আছে এবং কীট তোমাকে ঢেকে রেখেছে।</w:t>
      </w:r>
    </w:p>
    <w:p/>
    <w:p>
      <w:r xmlns:w="http://schemas.openxmlformats.org/wordprocessingml/2006/main">
        <w:t xml:space="preserve">এই পৃথিবীর আড়ম্বর এবং গৌরব অবশেষে ক্ষয়প্রাপ্ত হবে এবং মারা যাবে।</w:t>
      </w:r>
    </w:p>
    <w:p/>
    <w:p>
      <w:r xmlns:w="http://schemas.openxmlformats.org/wordprocessingml/2006/main">
        <w:t xml:space="preserve">1: অহংকার পতনের আগে চলে যায় - হিতোপদেশ 16:18</w:t>
      </w:r>
    </w:p>
    <w:p/>
    <w:p>
      <w:r xmlns:w="http://schemas.openxmlformats.org/wordprocessingml/2006/main">
        <w:t xml:space="preserve">2: ভ্যানিটি অফ ভ্যানিটি - Ecclesiastes 1:2</w:t>
      </w:r>
    </w:p>
    <w:p/>
    <w:p>
      <w:r xmlns:w="http://schemas.openxmlformats.org/wordprocessingml/2006/main">
        <w:t xml:space="preserve">1: জেমস 4:14 - আপনার জীবন কি? কেননা তুমি এমন এক কুয়াশা যা কিছু সময়ের জন্য দেখা দেয় এবং তারপর অদৃশ্য হয়ে যায়।</w:t>
      </w:r>
    </w:p>
    <w:p/>
    <w:p>
      <w:r xmlns:w="http://schemas.openxmlformats.org/wordprocessingml/2006/main">
        <w:t xml:space="preserve">2:1 করিন্থিয়ানস 15:50-58 - চোখের পলকে আমরা সবাই পরিবর্তিত হব।</w:t>
      </w:r>
    </w:p>
    <w:p/>
    <w:p>
      <w:r xmlns:w="http://schemas.openxmlformats.org/wordprocessingml/2006/main">
        <w:t xml:space="preserve">Isaiah 14:12 হে লুসিফার, সকালের পুত্র, তুমি কেমন স্বর্গ থেকে পড়ে আছ! তুমি কিভাবে মাটিতে কেটে ফেললে, যে জাতিগুলোকে দুর্বল করে দিয়েছিলে!</w:t>
      </w:r>
    </w:p>
    <w:p/>
    <w:p>
      <w:r xmlns:w="http://schemas.openxmlformats.org/wordprocessingml/2006/main">
        <w:t xml:space="preserve">লুসিফারের গর্ব স্বর্গ থেকে মাটিতে তার পতন ঘটায়, জাতিগুলোকে দুর্বল করে দেয়।</w:t>
      </w:r>
    </w:p>
    <w:p/>
    <w:p>
      <w:r xmlns:w="http://schemas.openxmlformats.org/wordprocessingml/2006/main">
        <w:t xml:space="preserve">1. গর্ব একটি পতনের আগে যায়</w:t>
      </w:r>
    </w:p>
    <w:p/>
    <w:p>
      <w:r xmlns:w="http://schemas.openxmlformats.org/wordprocessingml/2006/main">
        <w:t xml:space="preserve">2. অহংকারের পরিণতি</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জেমস 4:6, "কিন্তু তিনি আরও অনুগ্রহ দেন৷ তাই এটি বলে, ঈশ্বর গর্বিতদের বিরোধিতা করেন, কিন্তু নম্রদের অনুগ্রহ দেন৷</w:t>
      </w:r>
    </w:p>
    <w:p/>
    <w:p>
      <w:r xmlns:w="http://schemas.openxmlformats.org/wordprocessingml/2006/main">
        <w:t xml:space="preserve">Isaiah 14:13 কেননা তুমি মনে মনে বলেছ, আমি স্বর্গে উঠব, আমি আমার সিংহাসনকে ঈশ্বরের নক্ষত্রের উপরে তুলে ধরব: আমি উত্তর দিকের মণ্ডলীর পর্বতেও বসব:</w:t>
      </w:r>
    </w:p>
    <w:p/>
    <w:p>
      <w:r xmlns:w="http://schemas.openxmlformats.org/wordprocessingml/2006/main">
        <w:t xml:space="preserve">ইশাইয়া 14:13 এর অনুচ্ছেদটি এমন একজনের কথা বলে যিনি ঘোষণা করেছেন যে তারা স্বর্গে আরোহণ করবেন এবং তাদের সিংহাসনকে ঈশ্বরের তারার উপরে উন্নীত করবেন।</w:t>
      </w:r>
    </w:p>
    <w:p/>
    <w:p>
      <w:r xmlns:w="http://schemas.openxmlformats.org/wordprocessingml/2006/main">
        <w:t xml:space="preserve">1. অহংকার পতনের আগে যায় - হিতোপদেশ 16:18</w:t>
      </w:r>
    </w:p>
    <w:p/>
    <w:p>
      <w:r xmlns:w="http://schemas.openxmlformats.org/wordprocessingml/2006/main">
        <w:t xml:space="preserve">2. অতিরিক্ত আত্মবিশ্বাসের বিপদ - হিতোপদেশ 16:5</w:t>
      </w:r>
    </w:p>
    <w:p/>
    <w:p>
      <w:r xmlns:w="http://schemas.openxmlformats.org/wordprocessingml/2006/main">
        <w:t xml:space="preserve">1. Ezekiel 28:2 - মনুষ্যসন্তান, টায়ারের রাজপুত্রকে বল, প্রভু ঈশ্বর এই কথা বলেন: তুমি ছিলে পরিপূর্ণতার সীলমোহর, জ্ঞানে পরিপূর্ণ এবং সৌন্দর্যে নিখুঁত।</w:t>
      </w:r>
    </w:p>
    <w:p/>
    <w:p>
      <w:r xmlns:w="http://schemas.openxmlformats.org/wordprocessingml/2006/main">
        <w:t xml:space="preserve">2. জেমস 4:6 - ঈশ্বর গর্বিতদের বিরোধিতা করেন কিন্তু নম্রদের অনুগ্রহ দেন৷</w:t>
      </w:r>
    </w:p>
    <w:p/>
    <w:p>
      <w:r xmlns:w="http://schemas.openxmlformats.org/wordprocessingml/2006/main">
        <w:t xml:space="preserve">Isaiah 14:14 আমি মেঘের উচ্চতার উপরে উঠব; আমি পরমেশ্বরের মত হব।</w:t>
      </w:r>
    </w:p>
    <w:p/>
    <w:p>
      <w:r xmlns:w="http://schemas.openxmlformats.org/wordprocessingml/2006/main">
        <w:t xml:space="preserve">ইশাইয়া 14:14 থেকে এই অনুচ্ছেদটি এমন একজন ব্যক্তির কথা বলে যে ঈশ্বরের মতো হতে চায়।</w:t>
      </w:r>
    </w:p>
    <w:p/>
    <w:p>
      <w:r xmlns:w="http://schemas.openxmlformats.org/wordprocessingml/2006/main">
        <w:t xml:space="preserve">1. অহংকার এবং অহংকার বিপদ এবং এটি কিভাবে ধ্বংসের দিকে নিয়ে যায়।</w:t>
      </w:r>
    </w:p>
    <w:p/>
    <w:p>
      <w:r xmlns:w="http://schemas.openxmlformats.org/wordprocessingml/2006/main">
        <w:t xml:space="preserve">2. নম্রতা আলিঙ্গন একটি উপায় হিসাবে আমাদের স্থল এবং ঈশ্বরের কাছাকাছি রাখা.</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ম্যাথু 23:12 - কারণ যে কেউ নিজেকে বড় করবে তাকে নত করা হবে, এবং যে নিজেকে নত করবে তাকে উঁচু করা হবে।</w:t>
      </w:r>
    </w:p>
    <w:p/>
    <w:p>
      <w:r xmlns:w="http://schemas.openxmlformats.org/wordprocessingml/2006/main">
        <w:t xml:space="preserve">Isaiah 14:15 তবুও তোমাকে নরকে নামানো হবে, গর্তের পাশে।</w:t>
      </w:r>
    </w:p>
    <w:p/>
    <w:p>
      <w:r xmlns:w="http://schemas.openxmlformats.org/wordprocessingml/2006/main">
        <w:t xml:space="preserve">অনুচ্ছেদটি অহংকার এবং অহংকার ফলাফলের কথা বলে, যা পতন এবং ধ্বংসের দিকে নিয়ে যায়।</w:t>
      </w:r>
    </w:p>
    <w:p/>
    <w:p>
      <w:r xmlns:w="http://schemas.openxmlformats.org/wordprocessingml/2006/main">
        <w:t xml:space="preserve">1. পতনের আগে গর্ব আসে - হিতোপদেশ 16:18</w:t>
      </w:r>
    </w:p>
    <w:p/>
    <w:p>
      <w:r xmlns:w="http://schemas.openxmlformats.org/wordprocessingml/2006/main">
        <w:t xml:space="preserve">2. অহংকার বিপদ - জেমস 4:6</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Isaiah 14:16 যারা তোমাকে দেখবে তারা তোমার দিকে তাকাবে এবং তোমাকে বিবেচনা করবে, বলবে, এই কি সেই লোক যে পৃথিবীকে কাঁপিয়ে দিয়েছিল, যে রাজ্যগুলিকে কাঁপিয়েছিল;</w:t>
      </w:r>
    </w:p>
    <w:p/>
    <w:p>
      <w:r xmlns:w="http://schemas.openxmlformats.org/wordprocessingml/2006/main">
        <w:t xml:space="preserve">যে ব্যক্তি একবার পৃথিবীকে কাঁপিয়ে দিয়েছিল এবং রাজ্যগুলোকে বিস্ময়ের সাথে কাঁপিয়ে দিয়েছিল তাকে লোকেরা দেখবে এবং জিজ্ঞাসা করবে যে সে সত্যিই একই ব্যক্তি কিনা।</w:t>
      </w:r>
    </w:p>
    <w:p/>
    <w:p>
      <w:r xmlns:w="http://schemas.openxmlformats.org/wordprocessingml/2006/main">
        <w:t xml:space="preserve">1. ঈশ্বরের বিচার ক্ষমতা</w:t>
      </w:r>
    </w:p>
    <w:p/>
    <w:p>
      <w:r xmlns:w="http://schemas.openxmlformats.org/wordprocessingml/2006/main">
        <w:t xml:space="preserve">2. মানব শক্তির ক্ষণস্থায়ী</w:t>
      </w:r>
    </w:p>
    <w:p/>
    <w:p>
      <w:r xmlns:w="http://schemas.openxmlformats.org/wordprocessingml/2006/main">
        <w:t xml:space="preserve">1.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2. গীতসংহিতা 75:7 - কিন্তু ঈশ্বর হলেন বিচারক: তিনি একজনকে নামিয়ে দেন এবং অন্যটিকে স্থাপন করেন।</w:t>
      </w:r>
    </w:p>
    <w:p/>
    <w:p>
      <w:r xmlns:w="http://schemas.openxmlformats.org/wordprocessingml/2006/main">
        <w:t xml:space="preserve">Isaiah 14:17 যে পৃথিবীকে মরুভূমিতে পরিণত করেছে এবং এর শহরগুলোকে ধ্বংস করেছে; যে তার বন্দীদের ঘর খুলে দেয়নি?</w:t>
      </w:r>
    </w:p>
    <w:p/>
    <w:p>
      <w:r xmlns:w="http://schemas.openxmlformats.org/wordprocessingml/2006/main">
        <w:t xml:space="preserve">এই অনুচ্ছেদটি বিশ্বে এবং যারা তাঁর বাধ্য নয় তাদের ধ্বংস ও বিচার আনতে ঈশ্বরের শক্তির কথা বলে।</w:t>
      </w:r>
    </w:p>
    <w:p/>
    <w:p>
      <w:r xmlns:w="http://schemas.openxmlformats.org/wordprocessingml/2006/main">
        <w:t xml:space="preserve">1. ঈশ্বরের ক্রোধ এবং বিচার: তাঁর ক্ষমতার বাস্তবতা বোঝা</w:t>
      </w:r>
    </w:p>
    <w:p/>
    <w:p>
      <w:r xmlns:w="http://schemas.openxmlformats.org/wordprocessingml/2006/main">
        <w:t xml:space="preserve">2. আনুগত্যের প্রয়োজন: ঈশ্বরের ইচ্ছাকে সম্মান করতে এবং অনুসরণ করতে শেখা</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প্রতিশোধ দেব, প্রভু বলেছেন৷'"</w:t>
      </w:r>
    </w:p>
    <w:p/>
    <w:p>
      <w:r xmlns:w="http://schemas.openxmlformats.org/wordprocessingml/2006/main">
        <w:t xml:space="preserve">2. গীতসংহিতা 37:39 - "কিন্তু ধার্মিকদের পরিত্রাণ প্রভুর কাছ থেকে; তিনিই বিপদের সময়ে তাদের দুর্গ।"</w:t>
      </w:r>
    </w:p>
    <w:p/>
    <w:p>
      <w:r xmlns:w="http://schemas.openxmlformats.org/wordprocessingml/2006/main">
        <w:t xml:space="preserve">Isaiah 14:18 জাতিদের সমস্ত রাজা, এমনকি তাদের সকলেই, প্রত্যেকে নিজ নিজ ঘরে প্রতাপে শুয়ে আছে।</w:t>
      </w:r>
    </w:p>
    <w:p/>
    <w:p>
      <w:r xmlns:w="http://schemas.openxmlformats.org/wordprocessingml/2006/main">
        <w:t xml:space="preserve">সমস্ত জাতির রাজারা সম্মানিত এবং সম্মানিত, প্রত্যেকেই তাদের নিজস্ব মহত্বের জায়গায়।</w:t>
      </w:r>
    </w:p>
    <w:p/>
    <w:p>
      <w:r xmlns:w="http://schemas.openxmlformats.org/wordprocessingml/2006/main">
        <w:t xml:space="preserve">1. ঈশ্বর তাদের সম্মান করেন যারা তাঁকে সম্মান করতে চান৷</w:t>
      </w:r>
    </w:p>
    <w:p/>
    <w:p>
      <w:r xmlns:w="http://schemas.openxmlformats.org/wordprocessingml/2006/main">
        <w:t xml:space="preserve">2. প্রত্যেক ব্যক্তি বিশেষ এবং সম্মান ও সম্মানের যোগ্য।</w:t>
      </w:r>
    </w:p>
    <w:p/>
    <w:p>
      <w:r xmlns:w="http://schemas.openxmlformats.org/wordprocessingml/2006/main">
        <w:t xml:space="preserve">1. 1 পিটার 2:17 - সমস্ত লোককে সম্মান করুন, ভ্রাতৃত্বকে ভালবাসুন, ঈশ্বরকে ভয় করুন, রাজাকে সম্মান করুন।</w:t>
      </w:r>
    </w:p>
    <w:p/>
    <w:p>
      <w:r xmlns:w="http://schemas.openxmlformats.org/wordprocessingml/2006/main">
        <w:t xml:space="preserve">2. হিতোপদেশ 16:18-19 - অহংকার ধ্বংসের আগে যায়, এবং পতনের আগে একটি অহংকারী আত্মা। গর্বিতদের সাথে লুটপাট ভাগ করার চেয়ে দরিদ্রদের সাথে নম্র মনোভাব থাকা ভাল৷</w:t>
      </w:r>
    </w:p>
    <w:p/>
    <w:p>
      <w:r xmlns:w="http://schemas.openxmlformats.org/wordprocessingml/2006/main">
        <w:t xml:space="preserve">Isaiah 14:19 কিন্তু তুমি তোমার কবর থেকে একটি জঘন্য শাখার মত নিক্ষিপ্ত হয়েছ, এবং যারা নিহত হয়েছে তাদের পোশাকের মত, তলোয়ার দিয়ে ছুঁড়ে মারবে, যা গর্তের পাথরে নেমে যাবে; পায়ের নিচে মাড়ানো মৃতদেহের মতো।</w:t>
      </w:r>
    </w:p>
    <w:p/>
    <w:p>
      <w:r xmlns:w="http://schemas.openxmlformats.org/wordprocessingml/2006/main">
        <w:t xml:space="preserve">1: আমাদের কবর থেকে একটি জঘন্য শাখার মতো নিক্ষিপ্ত হওয়া এড়ানো উচিত এবং পরিবর্তে ঈশ্বরের ইচ্ছার সাথে সামঞ্জস্যপূর্ণ জীবনযাপন করার চেষ্টা করা উচিত।</w:t>
      </w:r>
    </w:p>
    <w:p/>
    <w:p>
      <w:r xmlns:w="http://schemas.openxmlformats.org/wordprocessingml/2006/main">
        <w:t xml:space="preserve">2: আমাদের এমনভাবে আমাদের জীবনযাপন করার চেষ্টা করা উচিত যা ঈশ্বরকে সম্মান করবে এবং তরবারি দিয়ে আঘাত করা হবে না, নিহতদের মতো, এবং মৃতদেহের মতো পায়ের নিচে মাড়ানো হবে।</w:t>
      </w:r>
    </w:p>
    <w:p/>
    <w:p>
      <w:r xmlns:w="http://schemas.openxmlformats.org/wordprocessingml/2006/main">
        <w:t xml:space="preserve">1: রোমানস 12:1-2 তাই, ভাইয়েরা, ঈশ্বরের করুণার দ্বারা আমি তোমাদের কাছে আবেদন করছি, তোমাদের দেহকে একটি জীবন্ত বলিরূপে, পবিত্র ও ঈশ্বরের কাছে গ্রহণযোগ্য হিসাবে উপস্থাপন করুন,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Ephesians 4:1-3 অতএব, আমি, প্রভুর জন্য একজন বন্দী, আপনাকে অনুরোধ করছি যে আহ্বানের জন্য আপনাকে ডাকা হয়েছে তার যোগ্য পথে চলার জন্য, সমস্ত নম্রতা এবং নম্রতার সাথে, ধৈর্য সহকারে, প্রেমে একে অপরকে সহ্য করুন। , শান্তির বন্ধনে আত্মার ঐক্য বজায় রাখতে আগ্রহী।</w:t>
      </w:r>
    </w:p>
    <w:p/>
    <w:p>
      <w:r xmlns:w="http://schemas.openxmlformats.org/wordprocessingml/2006/main">
        <w:t xml:space="preserve">ইশাইয়া 14:19 আমাদের কবর থেকে একটি জঘন্য শাখার মতো নিক্ষিপ্ত হওয়ার কথা বলে এবং ঈশ্বরের ইচ্ছার বিরুদ্ধে যায় এমন জীবন যাপনের বিরুদ্ধে সতর্কতা হিসাবে একটি তলোয়ার দিয়ে ছুঁড়ে ফেলার কথা বলে৷ আমাদের উচিত ঈশ্বরের ইচ্ছার সাথে সামঞ্জস্যপূর্ণ জীবনযাপন করার জন্য এবং এমনভাবে যা তাকে সম্মান করে।</w:t>
      </w:r>
    </w:p>
    <w:p/>
    <w:p>
      <w:r xmlns:w="http://schemas.openxmlformats.org/wordprocessingml/2006/main">
        <w:t xml:space="preserve">Isaiah 14:20 তুমি কবরে তাদের সাথে মিলিত হবে না, কারণ তুমি তোমার দেশ ধ্বংস করেছ এবং তোমার লোকদের হত্যা করেছ: অন্যায়কারীদের বীজ কখনই বিখ্যাত হবে না।</w:t>
      </w:r>
    </w:p>
    <w:p/>
    <w:p>
      <w:r xmlns:w="http://schemas.openxmlformats.org/wordprocessingml/2006/main">
        <w:t xml:space="preserve">দুষ্টদের ধার্মিক হিসাবে স্মরণ করা হবে না, কারণ তাদের কর্ম ধ্বংস ও ধ্বংস ডেকে আনবে।</w:t>
      </w:r>
    </w:p>
    <w:p/>
    <w:p>
      <w:r xmlns:w="http://schemas.openxmlformats.org/wordprocessingml/2006/main">
        <w:t xml:space="preserve">1. খারাপ কাজের পরিণাম মনে রাখা থেকে বিরত থাকবে।</w:t>
      </w:r>
    </w:p>
    <w:p/>
    <w:p>
      <w:r xmlns:w="http://schemas.openxmlformats.org/wordprocessingml/2006/main">
        <w:t xml:space="preserve">2. ঈশ্বর একজন ন্যায় বিচারক এবং মানুষের দুষ্টতা ভুলে যাবেন না।</w:t>
      </w:r>
    </w:p>
    <w:p/>
    <w:p>
      <w:r xmlns:w="http://schemas.openxmlformats.org/wordprocessingml/2006/main">
        <w:t xml:space="preserve">1. রোমানস 2:6-8 ঈশ্বর প্রত্যেককে তার কাজ অনুসারে প্রতিদান দেবেন: অনন্ত জীবন তাদের জন্য যারা ধৈর্য ধরে ভাল কাজ করার মাধ্যমে গৌরব, সম্মান এবং অমরত্বের সন্ধান করে; কিন্তু যারা স্বতঃস্ফূর্ত এবং সত্য মান্য করে না, কিন্তু অধার্মিকতার আনুগত্য করে তাদের কাছে ক্রোধ ও ক্রোধ।</w:t>
      </w:r>
    </w:p>
    <w:p/>
    <w:p>
      <w:r xmlns:w="http://schemas.openxmlformats.org/wordprocessingml/2006/main">
        <w:t xml:space="preserve">2. গীতসংহিতা 37:28 কারণ প্রভু ন্যায়বিচার পছন্দ করেন এবং তাঁর সাধুদের ত্যাগ করেন না; তারা চিরকাল রক্ষা পাবে, কিন্তু দুষ্টদের বংশকে কেটে ফেলা হবে।</w:t>
      </w:r>
    </w:p>
    <w:p/>
    <w:p>
      <w:r xmlns:w="http://schemas.openxmlformats.org/wordprocessingml/2006/main">
        <w:t xml:space="preserve">Isaiah 14:21 তাদের পিতাদের পাপের জন্য তার সন্তানদের জন্য বধ প্রস্তুত করুন; যে তারা উঠবে না, জমির অধিকারী হবে না বা শহর দিয়ে বিশ্বের মুখ পূর্ণ করবে না।</w:t>
      </w:r>
    </w:p>
    <w:p/>
    <w:p>
      <w:r xmlns:w="http://schemas.openxmlformats.org/wordprocessingml/2006/main">
        <w:t xml:space="preserve">ঈশ্বর অন্যায়কারীদের সন্তানদের তাদের পিতার পাপের জন্য শাস্তি দেবেন, তাদের জমি দখল করতে বা শহর নির্মাণ করতে বাধা দেবেন।</w:t>
      </w:r>
    </w:p>
    <w:p/>
    <w:p>
      <w:r xmlns:w="http://schemas.openxmlformats.org/wordprocessingml/2006/main">
        <w:t xml:space="preserve">1: আমাদের অবশ্যই মনে রাখতে হবে যে আমরা আমাদের নিজেদের কর্ম এবং আমাদের পূর্বসূরিদের কর্মের জন্য দায়বদ্ধ।</w:t>
      </w:r>
    </w:p>
    <w:p/>
    <w:p>
      <w:r xmlns:w="http://schemas.openxmlformats.org/wordprocessingml/2006/main">
        <w:t xml:space="preserve">2: আমাদের অবশ্যই ধার্মিক হওয়ার চেষ্টা করতে হবে এবং পাপ এড়াতে হবে, কারণ আমাদের কর্মের পরিণতি প্রজন্মের জন্য স্থায়ী হবে।</w:t>
      </w:r>
    </w:p>
    <w:p/>
    <w:p>
      <w:r xmlns:w="http://schemas.openxmlformats.org/wordprocessingml/2006/main">
        <w:t xml:space="preserve">1: হিতোপদেশ 20:7 - যে ধার্মিক তার সততায় চলে তারা ধন্য তার পরে তার সন্তান!</w:t>
      </w:r>
    </w:p>
    <w:p/>
    <w:p>
      <w:r xmlns:w="http://schemas.openxmlformats.org/wordprocessingml/2006/main">
        <w:t xml:space="preserve">2: Joshua 24:15 - এবং যদি সদাপ্রভুর সেবা করা তোমার দৃষ্টিতে মন্দ হয়, তবে আজ বেছে নাও কার সেবা করবে, তোমার পূর্বপুরুষেরা নদীর ওপারে যে দেবতাদের সেবা করেছিল, নাকি ইমোরীয়দের দেবতাদের যাদের দেশে। তুমি বাস কর। কিন্তু আমি এবং আমার বাড়ির জন্য, আমরা সদাপ্রভুর সেবা করব।</w:t>
      </w:r>
    </w:p>
    <w:p/>
    <w:p>
      <w:r xmlns:w="http://schemas.openxmlformats.org/wordprocessingml/2006/main">
        <w:t xml:space="preserve">Isaiah 14:22 কারণ আমি তাদের বিরুদ্ধে উঠব, বাহিনীগণের সদাপ্রভু বলেন, এবং ব্যাবিলন থেকে নাম এবং অবশিষ্টাংশ, পুত্র ও ভাগ্নেকে মুছে ফেলব, সদাপ্রভু বলেন।</w:t>
      </w:r>
    </w:p>
    <w:p/>
    <w:p>
      <w:r xmlns:w="http://schemas.openxmlformats.org/wordprocessingml/2006/main">
        <w:t xml:space="preserve">ঈশ্বর ঘোষণা করেন যে তিনি ব্যাবিলন এবং তার সমস্ত লোককে ধ্বংস করবেন।</w:t>
      </w:r>
    </w:p>
    <w:p/>
    <w:p>
      <w:r xmlns:w="http://schemas.openxmlformats.org/wordprocessingml/2006/main">
        <w:t xml:space="preserve">1. তাঁর বিচারে ঈশ্বরের সার্বভৌমত্ব</w:t>
      </w:r>
    </w:p>
    <w:p/>
    <w:p>
      <w:r xmlns:w="http://schemas.openxmlformats.org/wordprocessingml/2006/main">
        <w:t xml:space="preserve">2. ঈশ্বরের বাক্য প্রত্যাখ্যানের পরিণতি</w:t>
      </w:r>
    </w:p>
    <w:p/>
    <w:p>
      <w:r xmlns:w="http://schemas.openxmlformats.org/wordprocessingml/2006/main">
        <w:t xml:space="preserve">1. প্রকাশিত বাক্য 18:2-5 - ব্যাবিলনের ধ্বংস</w:t>
      </w:r>
    </w:p>
    <w:p/>
    <w:p>
      <w:r xmlns:w="http://schemas.openxmlformats.org/wordprocessingml/2006/main">
        <w:t xml:space="preserve">2. Jeremiah 51:20-24 - ব্যাবিলনের বিরুদ্ধে প্রভুর প্রতিশ্রুতি</w:t>
      </w:r>
    </w:p>
    <w:p/>
    <w:p>
      <w:r xmlns:w="http://schemas.openxmlformats.org/wordprocessingml/2006/main">
        <w:t xml:space="preserve">Isaiah 14:23 আমি এটাকে তিক্ত ও জলের পুকুরের অধিকারে পরিণত করব; এবং আমি তা ধ্বংসের বেষ্টনী দিয়ে ঝাড়ু দেব, বাহিনীগণের সদাপ্রভু বলেন।</w:t>
      </w:r>
    </w:p>
    <w:p/>
    <w:p>
      <w:r xmlns:w="http://schemas.openxmlformats.org/wordprocessingml/2006/main">
        <w:t xml:space="preserve">সর্বক্ষমতার অধিকারী সদাপ্রভু একটি জায়গাকে তিক্ত ও জলাশয়ের অধিকারে পরিণত করবেন, এবং ধ্বংসের শীষ দিয়ে তা পরিষ্কার করবেন।</w:t>
      </w:r>
    </w:p>
    <w:p/>
    <w:p>
      <w:r xmlns:w="http://schemas.openxmlformats.org/wordprocessingml/2006/main">
        <w:t xml:space="preserve">1. হোস্টস প্রভুর শক্তি</w:t>
      </w:r>
    </w:p>
    <w:p/>
    <w:p>
      <w:r xmlns:w="http://schemas.openxmlformats.org/wordprocessingml/2006/main">
        <w:t xml:space="preserve">2. ঈশ্বরের ক্রোধ ধ্বংস</w:t>
      </w:r>
    </w:p>
    <w:p/>
    <w:p>
      <w:r xmlns:w="http://schemas.openxmlformats.org/wordprocessingml/2006/main">
        <w:t xml:space="preserve">1. 2 করিন্থিয়ানস 10:4-5 - কারণ আমাদের যুদ্ধের অস্ত্রগুলি দৈহিক নয়, কিন্তু ঈশ্বরের মাধ্যমে শক্তিশালী ধারগুলিকে টেনে নামানোর জন্য শক্তিশালী; কল্পনাকে নিক্ষিপ্ত করা, এবং ঈশ্বরের জ্ঞানের বিরুদ্ধে নিজেকে উন্নীত করে এমন প্রতিটি উচ্চ জিনিস, এবং খ্রীষ্টের আনুগত্যের জন্য প্রতিটি চিন্তাকে বন্দী করা।</w:t>
      </w:r>
    </w:p>
    <w:p/>
    <w:p>
      <w:r xmlns:w="http://schemas.openxmlformats.org/wordprocessingml/2006/main">
        <w:t xml:space="preserve">2. জব 28:7-11 - এমন একটি পথ আছে যা কোনও পাখী জানে না, এবং যা শকুনের চোখ দেখেনি: সিংহের চাকাগুলি এটিকে মাড়ায়নি, বা হিংস্র সিংহও এটি দিয়ে যায় নি। তিনি পাথরের উপর হাত বাড়ালেন; তিনি শিকড় দিয়ে পাহাড় উল্টে দেন। তিনি পাথরের মধ্যে নদীগুলো কেটে দেন; এবং তার চোখ সমস্ত মূল্যবান জিনিস দেখতে পায়। তিনি বন্যাকে উপচে পড়া থেকে বাঁধেন; আর যা লুকিয়ে আছে তা সে প্রকাশ করে।</w:t>
      </w:r>
    </w:p>
    <w:p/>
    <w:p>
      <w:r xmlns:w="http://schemas.openxmlformats.org/wordprocessingml/2006/main">
        <w:t xml:space="preserve">Isaiah 14:24 সর্বক্ষমতার অধিকারী সদাপ্রভু শপথ করে বলেছেন, আমি যেমন ভেবেছিলাম ঠিক তেমনই ঘটবে; এবং আমি যেমন উদ্দেশ্য করেছি, তেমনি তা দাঁড়াবে:</w:t>
      </w:r>
    </w:p>
    <w:p/>
    <w:p>
      <w:r xmlns:w="http://schemas.openxmlformats.org/wordprocessingml/2006/main">
        <w:t xml:space="preserve">প্রভু তার পরিকল্পনা এবং প্রতিশ্রুতি বিশ্বস্ত.</w:t>
      </w:r>
    </w:p>
    <w:p/>
    <w:p>
      <w:r xmlns:w="http://schemas.openxmlformats.org/wordprocessingml/2006/main">
        <w:t xml:space="preserve">1: ঈশ্বরের বিশ্বস্ততা: আমরা তাঁর প্রতিশ্রুতির উপর নির্ভর করতে পারি</w:t>
      </w:r>
    </w:p>
    <w:p/>
    <w:p>
      <w:r xmlns:w="http://schemas.openxmlformats.org/wordprocessingml/2006/main">
        <w:t xml:space="preserve">2: ঈশ্বরের সার্বভৌমত্ব: তাঁর পরিকল্পনার উপর আস্থা রাখা হবে</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2:2 করিন্থিয়ানস 1:20 - "ঈশ্বর যতই প্রতিশ্রুতি দিয়েছেন না কেন, তারা খ্রীষ্টে হ্যাঁ। এবং তাই তাঁর মাধ্যমে আমরা ঈশ্বরের মহিমার জন্য আমেন বলেছি।"</w:t>
      </w:r>
    </w:p>
    <w:p/>
    <w:p>
      <w:r xmlns:w="http://schemas.openxmlformats.org/wordprocessingml/2006/main">
        <w:t xml:space="preserve">Isaiah 14:25 আমি আমার দেশে অশূরীয়কে ভেঙ্গে ফেলব, এবং আমার পাহাড়ে তাকে পায়ের তলায় মাড়িয়ে দেব; তখন তার জোয়াল তাদের থেকে সরে যাবে, এবং তাদের কাঁধ থেকে তার বোঝা সরে যাবে।</w:t>
      </w:r>
    </w:p>
    <w:p/>
    <w:p>
      <w:r xmlns:w="http://schemas.openxmlformats.org/wordprocessingml/2006/main">
        <w:t xml:space="preserve">ঈশ্বর অ্যাসিরিয়ানকে ভেঙ্গে দেবেন এবং তাঁর লোকদেরকে তাদের জোয়াল থেকে মুক্ত করবেন।</w:t>
      </w:r>
    </w:p>
    <w:p/>
    <w:p>
      <w:r xmlns:w="http://schemas.openxmlformats.org/wordprocessingml/2006/main">
        <w:t xml:space="preserve">1. নিপীড়ন থেকে মুক্ত হওয়া</w:t>
      </w:r>
    </w:p>
    <w:p/>
    <w:p>
      <w:r xmlns:w="http://schemas.openxmlformats.org/wordprocessingml/2006/main">
        <w:t xml:space="preserve">2. প্রতিকূলতা কাটিয়ে উঠতে ঈশ্বরের শক্তি</w:t>
      </w:r>
    </w:p>
    <w:p/>
    <w:p>
      <w:r xmlns:w="http://schemas.openxmlformats.org/wordprocessingml/2006/main">
        <w:t xml:space="preserve">1. রোমানস্ 8:37-39 না, এই সমস্ত কিছুতে আমরা তাঁর মাধ্যমে বিজয়ী হতে পারি যিনি আমাদের ভালবাসেন।</w:t>
      </w:r>
    </w:p>
    <w:p/>
    <w:p>
      <w:r xmlns:w="http://schemas.openxmlformats.org/wordprocessingml/2006/main">
        <w:t xml:space="preserve">2. গীতসংহিতা 18:2 প্রভু আমার শিলা, আমার দুর্গ এবং আমার উদ্ধারকারী; আমার ঈশ্বর আমার শিলা, আমি যার আশ্রয় নিই।</w:t>
      </w:r>
    </w:p>
    <w:p/>
    <w:p>
      <w:r xmlns:w="http://schemas.openxmlformats.org/wordprocessingml/2006/main">
        <w:t xml:space="preserve">Isaiah 14:26 এই হল সেই উদ্দেশ্য যা সমগ্র পৃথিবীর উপর করা হয়েছে: এবং এই সেই হাত যা সমস্ত জাতির উপর প্রসারিত হয়েছে।</w:t>
      </w:r>
    </w:p>
    <w:p/>
    <w:p>
      <w:r xmlns:w="http://schemas.openxmlformats.org/wordprocessingml/2006/main">
        <w:t xml:space="preserve">এই অনুচ্ছেদ ঈশ্বরের উদ্দেশ্য এবং সমস্ত জাতির উপর তাঁর আধিপত্যের কথা বলে৷</w:t>
      </w:r>
    </w:p>
    <w:p/>
    <w:p>
      <w:r xmlns:w="http://schemas.openxmlformats.org/wordprocessingml/2006/main">
        <w:t xml:space="preserve">1. ঈশ্বরের সার্বভৌমত্ব: তাঁর ক্ষমতা এবং কর্তৃত্ব বোঝা</w:t>
      </w:r>
    </w:p>
    <w:p/>
    <w:p>
      <w:r xmlns:w="http://schemas.openxmlformats.org/wordprocessingml/2006/main">
        <w:t xml:space="preserve">2. আমাদের দৃষ্টিভঙ্গি পুনরুদ্ধার করা: ঈশ্বরের ইচ্ছার কাছে জমা দিতে শেখা</w:t>
      </w:r>
    </w:p>
    <w:p/>
    <w:p>
      <w:r xmlns:w="http://schemas.openxmlformats.org/wordprocessingml/2006/main">
        <w:t xml:space="preserve">1. গীতসংহিতা 103:19 সদাপ্রভু স্বর্গে তাঁর সিংহাসন স্থাপন করেছেন এবং তাঁর রাজ্য সকলের উপর শাসন করে।</w:t>
      </w:r>
    </w:p>
    <w:p/>
    <w:p>
      <w:r xmlns:w="http://schemas.openxmlformats.org/wordprocessingml/2006/main">
        <w:t xml:space="preserve">2. ম্যাথু 28:18 এবং যীশু এসে তাদের বললেন, স্বর্গে ও পৃথিবীতে সমস্ত কর্তৃত্ব আমাকে দেওয়া হয়েছে৷</w:t>
      </w:r>
    </w:p>
    <w:p/>
    <w:p>
      <w:r xmlns:w="http://schemas.openxmlformats.org/wordprocessingml/2006/main">
        <w:t xml:space="preserve">Isaiah 14:27 কারণ বাহিনীগণের সদাপ্রভু ইচ্ছা করেছেন, কে তা বাতিল করবে? আর তার হাত প্রসারিত হয়েছে, কে তা ফিরিয়ে দেবে?</w:t>
      </w:r>
    </w:p>
    <w:p/>
    <w:p>
      <w:r xmlns:w="http://schemas.openxmlformats.org/wordprocessingml/2006/main">
        <w:t xml:space="preserve">প্রভু কর্মের একটি পথ নির্ধারণ করেছেন, এবং কেউ এটি পরিবর্তন করতে পারে না।</w:t>
      </w:r>
    </w:p>
    <w:p/>
    <w:p>
      <w:r xmlns:w="http://schemas.openxmlformats.org/wordprocessingml/2006/main">
        <w:t xml:space="preserve">1. ঈশ্বরের পরিকল্পনা অপ্রতিরোধ্য</w:t>
      </w:r>
    </w:p>
    <w:p/>
    <w:p>
      <w:r xmlns:w="http://schemas.openxmlformats.org/wordprocessingml/2006/main">
        <w:t xml:space="preserve">2. ঈশ্বরের সার্বভৌমত্ব</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Isaiah 14:28 যে বছর রাজা আহস মারা গেলেন সেই বছর এই বোঝা ছিল।</w:t>
      </w:r>
    </w:p>
    <w:p/>
    <w:p>
      <w:r xmlns:w="http://schemas.openxmlformats.org/wordprocessingml/2006/main">
        <w:t xml:space="preserve">ইশাইয়া 14:28 থেকে এই অনুচ্ছেদটি একটি বোঝার কথা বলে যে বছর রাজা আহজ মারা গিয়েছিলেন।</w:t>
      </w:r>
    </w:p>
    <w:p/>
    <w:p>
      <w:r xmlns:w="http://schemas.openxmlformats.org/wordprocessingml/2006/main">
        <w:t xml:space="preserve">1. ক্ষতির বোঝা: আমাদের দুঃখকে আলিঙ্গন করতে শেখা</w:t>
      </w:r>
    </w:p>
    <w:p/>
    <w:p>
      <w:r xmlns:w="http://schemas.openxmlformats.org/wordprocessingml/2006/main">
        <w:t xml:space="preserve">2. রাজার উত্তরাধিকার: রাজা আহজের প্রভাবের কথা মনে রাখা</w:t>
      </w:r>
    </w:p>
    <w:p/>
    <w:p>
      <w:r xmlns:w="http://schemas.openxmlformats.org/wordprocessingml/2006/main">
        <w:t xml:space="preserve">1.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2.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Isaiah 14:29 সারা ফিলিস্তিন, আনন্দ করো না, কারণ যে তোমাকে আঘাত করেছিল তার লাঠি ভেঙ্গে গেছে, কারণ সাপের মূল থেকে একটি ককট্রাস বের হবে, এবং তার ফল হবে একটি জ্বলন্ত উড়ন্ত সাপ।</w:t>
      </w:r>
    </w:p>
    <w:p/>
    <w:p>
      <w:r xmlns:w="http://schemas.openxmlformats.org/wordprocessingml/2006/main">
        <w:t xml:space="preserve">ইশাইয়া 14:29 থেকে এই অনুচ্ছেদটি প্যালেস্টাইন জাতির উপর ঈশ্বরের বিচারের কথা বলে এবং তাদের সতর্ক করে যে তারা যেন উদযাপন না করে যেহেতু একটি বড় শাস্তি আসছে।</w:t>
      </w:r>
    </w:p>
    <w:p/>
    <w:p>
      <w:r xmlns:w="http://schemas.openxmlformats.org/wordprocessingml/2006/main">
        <w:t xml:space="preserve">1. ঈশ্বরের করুণা এবং বিচার কিভাবে উভয় একসাথে কাজ করে</w:t>
      </w:r>
    </w:p>
    <w:p/>
    <w:p>
      <w:r xmlns:w="http://schemas.openxmlformats.org/wordprocessingml/2006/main">
        <w:t xml:space="preserve">2. মিথ্যা আশার বিপদ পাপে আনন্দ করবেন না</w:t>
      </w:r>
    </w:p>
    <w:p/>
    <w:p>
      <w:r xmlns:w="http://schemas.openxmlformats.org/wordprocessingml/2006/main">
        <w:t xml:space="preserve">1. ইজেকিয়েল 14:4-5 মূর্তিপূজার বিরুদ্ধে সতর্কবাণী</w:t>
      </w:r>
    </w:p>
    <w:p/>
    <w:p>
      <w:r xmlns:w="http://schemas.openxmlformats.org/wordprocessingml/2006/main">
        <w:t xml:space="preserve">2. জেমস 4:17 ঈশ্বরের ধার্মিকতা জানা</w:t>
      </w:r>
    </w:p>
    <w:p/>
    <w:p>
      <w:r xmlns:w="http://schemas.openxmlformats.org/wordprocessingml/2006/main">
        <w:t xml:space="preserve">Isaiah 14:30 এবং দরিদ্রদের প্রথমজাত ভোজন করবে, এবং দরিদ্র নিরাপদে শুয়ে থাকবে: এবং আমি দুর্ভিক্ষ দিয়ে তোমার মূলকে মেরে ফেলব, এবং সে তোমার অবশিষ্টাংশকে হত্যা করবে।</w:t>
      </w:r>
    </w:p>
    <w:p/>
    <w:p>
      <w:r xmlns:w="http://schemas.openxmlformats.org/wordprocessingml/2006/main">
        <w:t xml:space="preserve">দরিদ্র ও অভাবীদের যত্ন নেওয়া হবে, যারা ঈশ্বরের বিরোধিতা করে তাদের শাস্তি দেওয়া হবে।</w:t>
      </w:r>
    </w:p>
    <w:p/>
    <w:p>
      <w:r xmlns:w="http://schemas.openxmlformats.org/wordprocessingml/2006/main">
        <w:t xml:space="preserve">1: ঈশ্বরের করুণা এবং ন্যায়বিচার - ইশাইয়া 14:30 থেকে একটি পাঠ</w:t>
      </w:r>
    </w:p>
    <w:p/>
    <w:p>
      <w:r xmlns:w="http://schemas.openxmlformats.org/wordprocessingml/2006/main">
        <w:t xml:space="preserve">2: ঈশ্বরে আমাদের বিশ্বাস রাখতে শেখা - ইশাইয়া 14:30 থেকে একটি পাঠ</w:t>
      </w:r>
    </w:p>
    <w:p/>
    <w:p>
      <w:r xmlns:w="http://schemas.openxmlformats.org/wordprocessingml/2006/main">
        <w:t xml:space="preserve">1: জেমস 2:5-7, শোন, আমার প্রিয় ভাই ও বোনেরা: ঈশ্বর কি দুনিয়ার দৃষ্টিতে দরিদ্রদেরকে বিশ্বাসে ধনী হওয়ার জন্য এবং যারা তাকে ভালবাসে তাদের প্রতিশ্রুত রাজ্যের উত্তরাধিকারী হতে বেছে নেননি? কিন্তু তুমি গরীবদের অসম্মান করেছ। ধনীরাই কি তোমাকে শোষণ করছে না? তারাই কি আপনাকে আদালতে টেনে নিয়ে যাচ্ছে না? তারাই কি তারা নয় যারা আপনি যার সম্ভ্রান্ত নামকে কুৎসা রটনা করছে?</w:t>
      </w:r>
    </w:p>
    <w:p/>
    <w:p>
      <w:r xmlns:w="http://schemas.openxmlformats.org/wordprocessingml/2006/main">
        <w:t xml:space="preserve">2: হিতোপদেশ 14:31, যে দরিদ্রদের উপর অত্যাচার করে সে তাদের সৃষ্টিকর্তার প্রতি অবজ্ঞা প্রদর্শন করে, কিন্তু যে অভাবীদের প্রতি দয়া করে সে ঈশ্বরকে সম্মান করে।</w:t>
      </w:r>
    </w:p>
    <w:p/>
    <w:p>
      <w:r xmlns:w="http://schemas.openxmlformats.org/wordprocessingml/2006/main">
        <w:t xml:space="preserve">Isaiah 14:31 হে দরজা, হাহাকার কর; কাঁদো, হে শহর; তুমি, সমগ্র ফিলিস্তিন, বিলীন হয়ে গেছ, কারণ উত্তর দিক থেকে ধোঁয়া আসবে, এবং কেউ তার নির্ধারিত সময়ে একা থাকবে না।</w:t>
      </w:r>
    </w:p>
    <w:p/>
    <w:p>
      <w:r xmlns:w="http://schemas.openxmlformats.org/wordprocessingml/2006/main">
        <w:t xml:space="preserve">উত্তর দিক থেকে আসা ধোঁয়ায় ফিলিস্তিন শহরটি বিলীন ও ধ্বংসের ঝুঁকিতে রয়েছে।</w:t>
      </w:r>
    </w:p>
    <w:p/>
    <w:p>
      <w:r xmlns:w="http://schemas.openxmlformats.org/wordprocessingml/2006/main">
        <w:t xml:space="preserve">1. প্রভুর দিনের জন্য প্রস্তুত হও - ইশাইয়া 14:31</w:t>
      </w:r>
    </w:p>
    <w:p/>
    <w:p>
      <w:r xmlns:w="http://schemas.openxmlformats.org/wordprocessingml/2006/main">
        <w:t xml:space="preserve">2. অনুতাপের তাগিদ - ইশাইয়া 14:31</w:t>
      </w:r>
    </w:p>
    <w:p/>
    <w:p>
      <w:r xmlns:w="http://schemas.openxmlformats.org/wordprocessingml/2006/main">
        <w:t xml:space="preserve">1. আমোস 5:18-20 - বিলাপ এবং বিলাপ</w:t>
      </w:r>
    </w:p>
    <w:p/>
    <w:p>
      <w:r xmlns:w="http://schemas.openxmlformats.org/wordprocessingml/2006/main">
        <w:t xml:space="preserve">2. Jeremiah 4:5-7 - দুর্যোগ আসন্ন</w:t>
      </w:r>
    </w:p>
    <w:p/>
    <w:p>
      <w:r xmlns:w="http://schemas.openxmlformats.org/wordprocessingml/2006/main">
        <w:t xml:space="preserve">Isaiah 14:32 তাহলে জাতির বার্তাবাহকদের কি জবাব দেবে? সদাপ্রভু সিয়োন প্রতিষ্ঠা করেছেন এবং তাঁর লোকদের দরিদ্ররা তাতে ভরসা করবে।</w:t>
      </w:r>
    </w:p>
    <w:p/>
    <w:p>
      <w:r xmlns:w="http://schemas.openxmlformats.org/wordprocessingml/2006/main">
        <w:t xml:space="preserve">সদাপ্রভু সিয়োন প্রতিষ্ঠা করেছেন এবং তাঁর প্রজাদের দরিদ্র লোকেরা তার উপর আস্থা রাখতে পারে।</w:t>
      </w:r>
    </w:p>
    <w:p/>
    <w:p>
      <w:r xmlns:w="http://schemas.openxmlformats.org/wordprocessingml/2006/main">
        <w:t xml:space="preserve">1: প্রভু আমাদের ভিত্তি এবং আমাদের আশা</w:t>
      </w:r>
    </w:p>
    <w:p/>
    <w:p>
      <w:r xmlns:w="http://schemas.openxmlformats.org/wordprocessingml/2006/main">
        <w:t xml:space="preserve">2: প্রভুর উপর বিশ্বাস রাখুন কারণ তিনি সিয়োন প্রতিষ্ঠা করেছেন</w:t>
      </w:r>
    </w:p>
    <w:p/>
    <w:p>
      <w:r xmlns:w="http://schemas.openxmlformats.org/wordprocessingml/2006/main">
        <w:t xml:space="preserve">1: গীতসংহিতা 11:3 - ভিত্তি যদি ধ্বংস হয়ে যায়, তাহলে ধার্মিকরা কী করতে পারে?</w:t>
      </w:r>
    </w:p>
    <w:p/>
    <w:p>
      <w:r xmlns:w="http://schemas.openxmlformats.org/wordprocessingml/2006/main">
        <w:t xml:space="preserve">2: হিতোপদেশ 18:10 - সদাপ্রভুর নাম একটি শক্তিশালী দুর্গ: ধার্মিকরা এতে দৌড়ে যায় এবং নিরাপদ থাকে।</w:t>
      </w:r>
    </w:p>
    <w:p/>
    <w:p>
      <w:r xmlns:w="http://schemas.openxmlformats.org/wordprocessingml/2006/main">
        <w:t xml:space="preserve">যিশাইয় 15 অধ্যায় ইস্রায়েলের প্রতিবেশী জাতি মোয়াবের বিরুদ্ধে বিচারের একটি ভবিষ্যদ্বাণী উপস্থাপন করে। এটি ঈশ্বরের আসন্ন বিচারের কারণে মোয়াবের উপর যে ধ্বংসযজ্ঞ এবং শোক আসবে তা বর্ণনা করে।</w:t>
      </w:r>
    </w:p>
    <w:p/>
    <w:p>
      <w:r xmlns:w="http://schemas.openxmlformats.org/wordprocessingml/2006/main">
        <w:t xml:space="preserve">1ম অনুচ্ছেদ: অধ্যায়টি মোয়াবের ধ্বংস ও ধ্বংসের বর্ণনা দিয়ে শুরু হয়েছে। শহর এবং শহরগুলিকে ধ্বংসস্তূপে চিত্রিত করা হয়েছে, এবং লোকেরা শোকে ও বিলাপে ভরা (ইশাইয়া 15:1-4)।</w:t>
      </w:r>
    </w:p>
    <w:p/>
    <w:p>
      <w:r xmlns:w="http://schemas.openxmlformats.org/wordprocessingml/2006/main">
        <w:t xml:space="preserve">২য় অনুচ্ছেদ: ইশাইয়া মোয়াবের দুর্দশার জন্য নিজের ব্যক্তিগত দুঃখ প্রকাশ করেছেন, তাদের পূর্বের সমৃদ্ধি স্বীকার করেছেন কিন্তু স্বীকার করেছেন যে এটি এখন শেষ হয়ে যাবে। তিনি তাদের দ্রাক্ষাক্ষেত্র এবং ফসলের ক্ষতির জন্য দুঃখ প্রকাশ করেন (ইশাইয়া 15:5-9)।</w:t>
      </w:r>
    </w:p>
    <w:p/>
    <w:p>
      <w:r xmlns:w="http://schemas.openxmlformats.org/wordprocessingml/2006/main">
        <w:t xml:space="preserve">সংক্ষেপে,</w:t>
      </w:r>
    </w:p>
    <w:p>
      <w:r xmlns:w="http://schemas.openxmlformats.org/wordprocessingml/2006/main">
        <w:t xml:space="preserve">ইশাইয়া অধ্যায় পনেরো প্রকাশ করে</w:t>
      </w:r>
    </w:p>
    <w:p>
      <w:r xmlns:w="http://schemas.openxmlformats.org/wordprocessingml/2006/main">
        <w:t xml:space="preserve">মোয়াবের বিরুদ্ধে ঈশ্বরের বিচার</w:t>
      </w:r>
    </w:p>
    <w:p>
      <w:r xmlns:w="http://schemas.openxmlformats.org/wordprocessingml/2006/main">
        <w:t xml:space="preserve">এবং তাদের ধ্বংসের চিত্র তুলে ধরে।</w:t>
      </w:r>
    </w:p>
    <w:p/>
    <w:p>
      <w:r xmlns:w="http://schemas.openxmlformats.org/wordprocessingml/2006/main">
        <w:t xml:space="preserve">মোয়াবের জনশূন্যতা ও ধ্বংসের বর্ণনা।</w:t>
      </w:r>
    </w:p>
    <w:p>
      <w:r xmlns:w="http://schemas.openxmlformats.org/wordprocessingml/2006/main">
        <w:t xml:space="preserve">এর লোকেদের মধ্যে শোক এবং বিলাপ চিত্রিত করা।</w:t>
      </w:r>
    </w:p>
    <w:p>
      <w:r xmlns:w="http://schemas.openxmlformats.org/wordprocessingml/2006/main">
        <w:t xml:space="preserve">মোয়াবের দুর্দশার জন্য ব্যক্তিগত দুঃখ প্রকাশ করা।</w:t>
      </w:r>
    </w:p>
    <w:p/>
    <w:p>
      <w:r xmlns:w="http://schemas.openxmlformats.org/wordprocessingml/2006/main">
        <w:t xml:space="preserve">এই অধ্যায়টি অহংকার, অবাধ্যতা এবং নিপীড়নের পরিণতি সম্পর্কে একটি সতর্কতা হিসাবে কাজ করে। এটা তার উদ্দেশ্যের বিরুদ্ধে কাজ করেছে এমন জাতির সাথে আচরণ করার ক্ষেত্রে ঈশ্বরের ন্যায়বিচার প্রদর্শন করে। এটি ইশাইয়ার সহানুভূতিও দেখায় কারণ তিনি অন্যদের দুঃখকষ্টের প্রতি সহানুভূতিশীল, এমনকি যারা একসময় ইস্রায়েলের প্রতিপক্ষ ছিল। শেষ পর্যন্ত, এটি সমস্ত জাতির উপর ঈশ্বরের সার্বভৌমত্ব এবং অনুতাপ ও পুনর্মিলনের জন্য তাঁর আকাঙ্ক্ষার দিকে নির্দেশ করে।</w:t>
      </w:r>
    </w:p>
    <w:p/>
    <w:p>
      <w:r xmlns:w="http://schemas.openxmlformats.org/wordprocessingml/2006/main">
        <w:t xml:space="preserve">Isaiah 15:1 মোয়াবের বোঝা। কারণ রাতে মোয়াবের আর ধ্বংস করা হয়, এবং নীরব করা হয়; কারণ রাতে মোয়াবের কির ধ্বংস হয়ে গেছে এবং নিস্তব্ধ হয়ে গেছে।</w:t>
      </w:r>
    </w:p>
    <w:p/>
    <w:p>
      <w:r xmlns:w="http://schemas.openxmlformats.org/wordprocessingml/2006/main">
        <w:t xml:space="preserve">মোয়াবের আর ও কিরের ধ্বংস আসন্ন।</w:t>
      </w:r>
    </w:p>
    <w:p/>
    <w:p>
      <w:r xmlns:w="http://schemas.openxmlformats.org/wordprocessingml/2006/main">
        <w:t xml:space="preserve">1: ধ্বংসের সময়ে, ঈশ্বর এখনও নিয়ন্ত্রণে আছেন।</w:t>
      </w:r>
    </w:p>
    <w:p/>
    <w:p>
      <w:r xmlns:w="http://schemas.openxmlformats.org/wordprocessingml/2006/main">
        <w:t xml:space="preserve">2: এমনকি ধ্বংসের মুখেও, প্রভুতে আশা পাওয়া যেতে পারে।</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গীতসংহিতা 46:1-3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Isaiah 15:2 তিনি বাজিৎ ও দিবোনে, উচ্চস্থানে, কাঁদতে গিয়াছেন; মোয়াব নেবো ও মেদেবার জন্য কাঁদবে; তাদের সকলের মাথায় টাক পড়বে এবং প্রত্যেকের দাড়ি কেটে যাবে।</w:t>
      </w:r>
    </w:p>
    <w:p/>
    <w:p>
      <w:r xmlns:w="http://schemas.openxmlformats.org/wordprocessingml/2006/main">
        <w:t xml:space="preserve">এই অনুচ্ছেদটি তাদের শহর ধ্বংসের জন্য মোয়াবের দুঃখকে বর্ণনা করে।</w:t>
      </w:r>
    </w:p>
    <w:p/>
    <w:p>
      <w:r xmlns:w="http://schemas.openxmlformats.org/wordprocessingml/2006/main">
        <w:t xml:space="preserve">1 - এমনকি দুঃখের মুহুর্তে, আমরা সান্ত্বনা এবং আশার জন্য ঈশ্বরের দিকে তাকাতে পারি।</w:t>
      </w:r>
    </w:p>
    <w:p/>
    <w:p>
      <w:r xmlns:w="http://schemas.openxmlformats.org/wordprocessingml/2006/main">
        <w:t xml:space="preserve">2 - দুঃখের মাঝে, আমাদের অবশ্যই মনে রাখতে হবে যে কখনই ঈশ্বরের প্রতি আশা এবং বিশ্বাস হারাবেন না।</w:t>
      </w:r>
    </w:p>
    <w:p/>
    <w:p>
      <w:r xmlns:w="http://schemas.openxmlformats.org/wordprocessingml/2006/main">
        <w:t xml:space="preserve">1 -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 রোমানস 12:15 - যারা আনন্দ করে তাদের সাথে আনন্দ কর; যারা শোক করে তাদের সাথে শোক কর।</w:t>
      </w:r>
    </w:p>
    <w:p/>
    <w:p>
      <w:r xmlns:w="http://schemas.openxmlformats.org/wordprocessingml/2006/main">
        <w:t xml:space="preserve">Isaiah 15:3 তাদের রাস্তায় তারা চট পরিধান করবে; তাদের বাড়ির চূড়ায় এবং তাদের রাস্তায়, প্রত্যেকে কাঁদবে, প্রচুর কাঁদবে।</w:t>
      </w:r>
    </w:p>
    <w:p/>
    <w:p>
      <w:r xmlns:w="http://schemas.openxmlformats.org/wordprocessingml/2006/main">
        <w:t xml:space="preserve">জেরুজালেমের রাজপথের লোকেরা এক মহা বিপর্যয়ের জন্য শোক করবে এবং উচ্চস্বরে কাঁদবে।</w:t>
      </w:r>
    </w:p>
    <w:p/>
    <w:p>
      <w:r xmlns:w="http://schemas.openxmlformats.org/wordprocessingml/2006/main">
        <w:t xml:space="preserve">1. দুঃখের বাস্তবতা - দুঃখের বিভিন্ন রূপ এবং কীভাবে তাদের সাথে মোকাবিলা করা যায় তা অন্বেষণ করা।</w:t>
      </w:r>
    </w:p>
    <w:p/>
    <w:p>
      <w:r xmlns:w="http://schemas.openxmlformats.org/wordprocessingml/2006/main">
        <w:t xml:space="preserve">2. শোকের মাঝে আশা - দুঃখের মাঝেও আশার সন্ধান করা।</w:t>
      </w:r>
    </w:p>
    <w:p/>
    <w:p>
      <w:r xmlns:w="http://schemas.openxmlformats.org/wordprocessingml/2006/main">
        <w:t xml:space="preserve">1. বিলাপ 1:12, "তোমাদের কি কিছুই নয়, তোমরা যাঁরা পাশ দিয়ে যাও? দেখ, আমার দুঃখের মতো আর কোন দুঃখ আছে কি না, যা আমার প্রতি করা হয়েছে, যেদিন প্রভু আমাকে কষ্ট দিয়েছেন৷ তার প্রচণ্ড রাগ।"</w:t>
      </w:r>
    </w:p>
    <w:p/>
    <w:p>
      <w:r xmlns:w="http://schemas.openxmlformats.org/wordprocessingml/2006/main">
        <w:t xml:space="preserve">2. 2 করিন্থিয়ানস 1:3-4, "ধন্য ঈশ্বর, এমনকি আমাদের প্রভু যীশু খ্রীষ্টের পিতা, করুণার পিতা, এবং সমস্ত সান্ত্বনার ঈশ্বর; যিনি আমাদের সমস্ত ক্লেশে আমাদের সান্ত্বনা দেন, যাতে আমরা সক্ষম হতে পারি৷ যে সান্ত্বনা দিয়ে আমরা নিজেরা ঈশ্বরের কাছ থেকে সান্ত্বনা পাই, তাদের সান্ত্বনা দাও যারা কোনো সমস্যায় আছে।"</w:t>
      </w:r>
    </w:p>
    <w:p/>
    <w:p>
      <w:r xmlns:w="http://schemas.openxmlformats.org/wordprocessingml/2006/main">
        <w:t xml:space="preserve">Isaiah 15:4 এবং হিষবোন ও ইলিয়ালে কাঁদবে; যাহাস পর্যন্ত তাদের কণ্ঠস্বর শোনা যাবে; সেইজন্য মোয়াবের সশস্ত্র সৈন্যরা চিৎকার করবে; তার জীবন তার জন্য দুঃখজনক হবে।</w:t>
      </w:r>
    </w:p>
    <w:p/>
    <w:p>
      <w:r xmlns:w="http://schemas.openxmlformats.org/wordprocessingml/2006/main">
        <w:t xml:space="preserve">মোয়াবের সশস্ত্র সৈন্যরা তাদের ক্ষতির জন্য শোকে চিৎকার করবে এবং যাহাস শহরে তাদের কান্না শোনা যাবে।</w:t>
      </w:r>
    </w:p>
    <w:p/>
    <w:p>
      <w:r xmlns:w="http://schemas.openxmlformats.org/wordprocessingml/2006/main">
        <w:t xml:space="preserve">1. দুঃখে কান্নার শক্তি</w:t>
      </w:r>
    </w:p>
    <w:p/>
    <w:p>
      <w:r xmlns:w="http://schemas.openxmlformats.org/wordprocessingml/2006/main">
        <w:t xml:space="preserve">2. আমাদের ক্ষতির জন্য শোক করার গুরুত্ব</w:t>
      </w:r>
    </w:p>
    <w:p/>
    <w:p>
      <w:r xmlns:w="http://schemas.openxmlformats.org/wordprocessingml/2006/main">
        <w:t xml:space="preserve">1. গীতসংহিতা 13:2-3 - "কতদিন আমার চিন্তার সাথে লড়াই করতে হবে এবং প্রতিদিন আমার হৃদয়ে দুঃখ আছে? কতদিন আমার শত্রু আমার উপর বিজয়ী হবে?"</w:t>
      </w:r>
    </w:p>
    <w:p/>
    <w:p>
      <w:r xmlns:w="http://schemas.openxmlformats.org/wordprocessingml/2006/main">
        <w:t xml:space="preserve">2. বিলাপ 3:19-20 - "আমার কষ্ট এবং বিচরণ, কৃমি এবং পিত্তর কথা মনে রেখো। আমার আত্মা ক্রমাগত এটি স্মরণ করে এবং আমার মধ্যে নত হয়।"</w:t>
      </w:r>
    </w:p>
    <w:p/>
    <w:p>
      <w:r xmlns:w="http://schemas.openxmlformats.org/wordprocessingml/2006/main">
        <w:t xml:space="preserve">Isaiah 15:5 আমার হৃদয় মোয়াবের জন্য কাঁদবে; তার পলাতকরা সোয়ারে পলায়ন করবে, তিন বছরের একটি গাভী; কেননা হোরোনাইমের পথে তারা ধ্বংসের আর্তনাদ তুলবে।</w:t>
      </w:r>
    </w:p>
    <w:p/>
    <w:p>
      <w:r xmlns:w="http://schemas.openxmlformats.org/wordprocessingml/2006/main">
        <w:t xml:space="preserve">ভাববাদী যিশাইয় মোয়াবের জন্য অনুভূত দুঃখের কথা বলেন, এবং লোকেরা কীভাবে সোয়ারে পালিয়ে যাবে, যখন তারা হতাশার চিৎকার করে।</w:t>
      </w:r>
    </w:p>
    <w:p/>
    <w:p>
      <w:r xmlns:w="http://schemas.openxmlformats.org/wordprocessingml/2006/main">
        <w:t xml:space="preserve">1. ঈশ্বরের দুঃখের শক্তি: কীভাবে ইশাইয়ার ভবিষ্যদ্বাণী আমাদের সহানুভূতি এবং সমবেদনা শেখায়</w:t>
      </w:r>
    </w:p>
    <w:p/>
    <w:p>
      <w:r xmlns:w="http://schemas.openxmlformats.org/wordprocessingml/2006/main">
        <w:t xml:space="preserve">2. কঠিন সময়ে ভয় এবং উদ্বেগ কাটিয়ে উঠা: ইশাইয়া 15:5 থেকে পাঠ</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হিতোপদেশ 18:10 - প্রভুর নাম একটি শক্তিশালী টাওয়ার; ধার্মিকরা এটির দিকে ছুটে যায় এবং নিরাপদ থাকে৷</w:t>
      </w:r>
    </w:p>
    <w:p/>
    <w:p>
      <w:r xmlns:w="http://schemas.openxmlformats.org/wordprocessingml/2006/main">
        <w:t xml:space="preserve">Isaiah 15:6 কেননা নিমরিমের জল উজাড় হয়ে যাবে, কারণ খড় শুকিয়ে গেছে, ঘাস নষ্ট হয়ে গেছে, সবুজ কিছুই নেই।</w:t>
      </w:r>
    </w:p>
    <w:p/>
    <w:p>
      <w:r xmlns:w="http://schemas.openxmlformats.org/wordprocessingml/2006/main">
        <w:t xml:space="preserve">নিমরিম জল শূন্য হয়ে গেছে, গাছপালা আর ফুটে না।</w:t>
      </w:r>
    </w:p>
    <w:p/>
    <w:p>
      <w:r xmlns:w="http://schemas.openxmlformats.org/wordprocessingml/2006/main">
        <w:t xml:space="preserve">1. বিশ্বের সম্পদ লালন এবং পৃথিবীর সৌন্দর্য সংরক্ষণের গুরুত্ব।</w:t>
      </w:r>
    </w:p>
    <w:p/>
    <w:p>
      <w:r xmlns:w="http://schemas.openxmlformats.org/wordprocessingml/2006/main">
        <w:t xml:space="preserve">2. অভাবের সময়ে জীবিকা ও বিধানের জন্য ঈশ্বরের উপর ভরসা করা।</w:t>
      </w:r>
    </w:p>
    <w:p/>
    <w:p>
      <w:r xmlns:w="http://schemas.openxmlformats.org/wordprocessingml/2006/main">
        <w:t xml:space="preserve">1. গীতসংহিতা 104:24 - হে প্রভু, তোমার কাজ কত বহুগুণ! প্রজ্ঞায় তুমি তাদের সকলকে সৃষ্টি করেছ; পৃথিবী তোমার ধন-সম্পদে পূর্ণ।</w:t>
      </w:r>
    </w:p>
    <w:p/>
    <w:p>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 আকাশের পাখী দেখো, কারণ তারা বীজ বপন করে না, কাটে না বা শস্যাগারে জড়ো করে না; তবুও তোমাদের স্বর্গীয় পিতা তাদের খাওয়ান৷ তোমরা কি তাদের চেয়ে অনেক ভালো নও?</w:t>
      </w:r>
    </w:p>
    <w:p/>
    <w:p>
      <w:r xmlns:w="http://schemas.openxmlformats.org/wordprocessingml/2006/main">
        <w:t xml:space="preserve">Isaiah 15:7 তাই তারা যে প্রাচুর্য অর্জন করেছে এবং যা তারা জমা করেছে, তা তারা উইলোর স্রোতে নিয়ে যাবে।</w:t>
      </w:r>
    </w:p>
    <w:p/>
    <w:p>
      <w:r xmlns:w="http://schemas.openxmlformats.org/wordprocessingml/2006/main">
        <w:t xml:space="preserve">জনগণ যে প্রাচুর্য জমা করেছে তা উইলোর স্রোতে নিয়ে যাওয়া হবে।</w:t>
      </w:r>
    </w:p>
    <w:p/>
    <w:p>
      <w:r xmlns:w="http://schemas.openxmlformats.org/wordprocessingml/2006/main">
        <w:t xml:space="preserve">1. সত্য প্রাচুর্যের অর্থ - হিতোপদেশ 11:24-25</w:t>
      </w:r>
    </w:p>
    <w:p/>
    <w:p>
      <w:r xmlns:w="http://schemas.openxmlformats.org/wordprocessingml/2006/main">
        <w:t xml:space="preserve">2. ঈশ্বরের বিধান - ফিলিপীয় 4:19</w:t>
      </w:r>
    </w:p>
    <w:p/>
    <w:p>
      <w:r xmlns:w="http://schemas.openxmlformats.org/wordprocessingml/2006/main">
        <w:t xml:space="preserve">1. উপদেশক 5:10-11</w:t>
      </w:r>
    </w:p>
    <w:p/>
    <w:p>
      <w:r xmlns:w="http://schemas.openxmlformats.org/wordprocessingml/2006/main">
        <w:t xml:space="preserve">2. জেমস 4:13-17</w:t>
      </w:r>
    </w:p>
    <w:p/>
    <w:p>
      <w:r xmlns:w="http://schemas.openxmlformats.org/wordprocessingml/2006/main">
        <w:t xml:space="preserve">Isaiah 15:8 কারণ মোয়াবের সীমানা চারিদিকে কান্নাকাটি চলছে; ইগ্লাইম পর্যন্ত চিৎকার, বেরেলিমের কাছে চিৎকার।</w:t>
      </w:r>
    </w:p>
    <w:p/>
    <w:p>
      <w:r xmlns:w="http://schemas.openxmlformats.org/wordprocessingml/2006/main">
        <w:t xml:space="preserve">মোয়াবের সীমানা দুর্দশাগ্রস্ত, ইগ্লাইম ও বেরেলিমে চিৎকার শোনা যাচ্ছে।</w:t>
      </w:r>
    </w:p>
    <w:p/>
    <w:p>
      <w:r xmlns:w="http://schemas.openxmlformats.org/wordprocessingml/2006/main">
        <w:t xml:space="preserve">1. কঠিন সময়ে সাহায্যের জন্য পৌঁছাতে ভয় পাবেন না।</w:t>
      </w:r>
    </w:p>
    <w:p/>
    <w:p>
      <w:r xmlns:w="http://schemas.openxmlformats.org/wordprocessingml/2006/main">
        <w:t xml:space="preserve">2. দুর্দশার সময়ে ঈশ্বরের কাছে সান্ত্বনা সন্ধান করুন।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34:18 - যারা ভগ্ন হৃদয়ের তাদের কাছে প্রভু আছেন; এবং যেমন একটি অনুতপ্ত আত্মা হতে রক্ষা করে.</w:t>
      </w:r>
    </w:p>
    <w:p/>
    <w:p>
      <w:r xmlns:w="http://schemas.openxmlformats.org/wordprocessingml/2006/main">
        <w:t xml:space="preserve">Isaiah 15:9 কেননা দিমোনের জল রক্তে পূর্ণ হবে; কেননা আমি দিমোনের উপরে আরও আনব, মোয়াব থেকে পালিয়ে আসা সিংহের উপরে এবং দেশের অবশিষ্টাংশের উপরে।</w:t>
      </w:r>
    </w:p>
    <w:p/>
    <w:p>
      <w:r xmlns:w="http://schemas.openxmlformats.org/wordprocessingml/2006/main">
        <w:t xml:space="preserve">ঈশ্বর মোয়াবের লোকদের ধ্বংস আনবেন এবং দিমোনের জল রক্তে পূর্ণ হবে।</w:t>
      </w:r>
    </w:p>
    <w:p/>
    <w:p>
      <w:r xmlns:w="http://schemas.openxmlformats.org/wordprocessingml/2006/main">
        <w:t xml:space="preserve">1. ঈশ্বরের ক্রোধ এবং করুণা মধ্যে</w:t>
      </w:r>
    </w:p>
    <w:p/>
    <w:p>
      <w:r xmlns:w="http://schemas.openxmlformats.org/wordprocessingml/2006/main">
        <w:t xml:space="preserve">2. আনুগত্যের আশীর্বাদ এবং অভিশাপ</w:t>
      </w:r>
    </w:p>
    <w:p/>
    <w:p>
      <w:r xmlns:w="http://schemas.openxmlformats.org/wordprocessingml/2006/main">
        <w:t xml:space="preserve">1. Ezekiel 33:11 - তাদের বল, আমার জীবিত শপথ, প্রভু সদাপ্রভু বলেন, দুষ্টের মৃত্যুতে আমার কোন আনন্দ নেই; কিন্তু দুষ্ট তার পথ থেকে সরে যায় এবং বেঁচে থাকে। হে ইস্রায়েলের পরিবার, তোমরা কেন মরবে?</w:t>
      </w:r>
    </w:p>
    <w:p/>
    <w:p>
      <w:r xmlns:w="http://schemas.openxmlformats.org/wordprocessingml/2006/main">
        <w:t xml:space="preserve">2. প্রকাশিত বাক্য 14:10 - তিনি ঈশ্বরের ক্রোধের ওয়াইনও পান করবেন, যা তার ক্রোধের পেয়ালায় মিশ্রণ ছাড়াই ঢেলে দেওয়া হয়; এবং তাকে পবিত্র ফেরেশতাদের উপস্থিতিতে এবং মেষশাবকের উপস্থিতিতে আগুন এবং গন্ধক দিয়ে যন্ত্রণা দেওয়া হবে।</w:t>
      </w:r>
    </w:p>
    <w:p/>
    <w:p>
      <w:r xmlns:w="http://schemas.openxmlformats.org/wordprocessingml/2006/main">
        <w:t xml:space="preserve">ইশাইয়া অধ্যায় 16 মোয়াব সম্বন্ধে একটি ভবিষ্যদ্বাণী উপস্থাপন করে, যা জাতির জন্য বিচার এবং আশা উভয়ই প্রকাশ করে। এটি সাহায্যের জন্য মোয়াবের আবেদনকে সম্বোধন করে এবং পুনরুদ্ধারের প্রতিশ্রুতি প্রদান করে।</w:t>
      </w:r>
    </w:p>
    <w:p/>
    <w:p>
      <w:r xmlns:w="http://schemas.openxmlformats.org/wordprocessingml/2006/main">
        <w:t xml:space="preserve">1ম অনুচ্ছেদ: অধ্যায়টি শুরু হয় মোয়াবের প্রতি আহ্বান জানানোর জন্য, যিহূদার শাসকের প্রতি শ্রদ্ধা জানানোর জন্য, তাদের বশ্যতাকে প্রতীকী করে এবং আসন্ন বিচার থেকে আশ্রয় প্রার্থনা করে। মোয়াবের অধিবাসীদেরকে পরামর্শ দেওয়া হয়েছে যে তারা যিহূদা থেকে আসা উদ্বাস্তুদের প্রতি অতিথিপরায়ণ হতে হবে (ইশাইয়া 16:1-5)।</w:t>
      </w:r>
    </w:p>
    <w:p/>
    <w:p>
      <w:r xmlns:w="http://schemas.openxmlformats.org/wordprocessingml/2006/main">
        <w:t xml:space="preserve">২য় অনুচ্ছেদ: মোয়াবের উপর যে ধ্বংস আসবে তার জন্য যিশাইয় তার গভীর দুঃখ প্রকাশ করেছেন। তিনি তাদের দ্রাক্ষাক্ষেত্র এবং ক্ষেতের জন্য শোক করেন, সেইসাথে তাদের হারিয়ে যাওয়া আনন্দ এবং সমৃদ্ধির জন্য (ইশাইয়া 16:6-9)।</w:t>
      </w:r>
    </w:p>
    <w:p/>
    <w:p>
      <w:r xmlns:w="http://schemas.openxmlformats.org/wordprocessingml/2006/main">
        <w:t xml:space="preserve">3য় অনুচ্ছেদ: ভবিষ্যদ্বাণীটি মোয়াবের ভবিষ্যত পুনরুদ্ধারের প্রতিশ্রুতি দিয়ে শেষ হয়েছে। ঈশ্বর ঘোষণা করেন যে তিন বছরের মধ্যে, তাঁর করুণা তাদের প্রতি প্রসারিত হবে এবং তারা তাদের গৌরব ফিরে পাবে (ইশাইয়া 16:10-14)।</w:t>
      </w:r>
    </w:p>
    <w:p/>
    <w:p>
      <w:r xmlns:w="http://schemas.openxmlformats.org/wordprocessingml/2006/main">
        <w:t xml:space="preserve">সংক্ষেপে,</w:t>
      </w:r>
    </w:p>
    <w:p>
      <w:r xmlns:w="http://schemas.openxmlformats.org/wordprocessingml/2006/main">
        <w:t xml:space="preserve">ইশাইয়া অধ্যায় ষোলো উন্মোচন</w:t>
      </w:r>
    </w:p>
    <w:p>
      <w:r xmlns:w="http://schemas.openxmlformats.org/wordprocessingml/2006/main">
        <w:t xml:space="preserve">মোয়াবের জন্য বিচার এবং আশা উভয়ই।</w:t>
      </w:r>
    </w:p>
    <w:p/>
    <w:p>
      <w:r xmlns:w="http://schemas.openxmlformats.org/wordprocessingml/2006/main">
        <w:t xml:space="preserve">দাখিল এবং আশ্রয়-সন্ধান জন্য আহ্বান.</w:t>
      </w:r>
    </w:p>
    <w:p>
      <w:r xmlns:w="http://schemas.openxmlformats.org/wordprocessingml/2006/main">
        <w:t xml:space="preserve">যিহূদার উদ্বাস্তুদের প্রতি আতিথেয়তার পরামর্শ দেওয়া।</w:t>
      </w:r>
    </w:p>
    <w:p>
      <w:r xmlns:w="http://schemas.openxmlformats.org/wordprocessingml/2006/main">
        <w:t xml:space="preserve">আসন্ন ধ্বংসের জন্য দুঃখ প্রকাশ করা।</w:t>
      </w:r>
    </w:p>
    <w:p>
      <w:r xmlns:w="http://schemas.openxmlformats.org/wordprocessingml/2006/main">
        <w:t xml:space="preserve">তিন বছরের মধ্যে ভবিষ্যতের পুনরুদ্ধারের প্রতিশ্রুতি।</w:t>
      </w:r>
    </w:p>
    <w:p/>
    <w:p>
      <w:r xmlns:w="http://schemas.openxmlformats.org/wordprocessingml/2006/main">
        <w:t xml:space="preserve">এই অধ্যায়টি জাতিগুলির উপর ঈশ্বরের সার্বভৌমত্ব এবং বিচারের সময়েও করুণা প্রসারিত করার জন্য তাঁর ইচ্ছুকতা প্রদর্শন করে। এটি নম্রতার গুরুত্বের উপর জোর দেয়, মানুষের শক্তি বা জোটের উপর নির্ভর না করে ঈশ্বরের আশ্রয় প্রার্থনা করে। যদিও এটি গর্ব এবং অবাধ্যতার পরিণতি সম্পর্কে সতর্ক করে, এটি পুনরুদ্ধারের প্রতিশ্রুতির মাধ্যমে আশাও দেয়। পরিশেষে, এটি ঈশ্বরের মুক্তির পরিকল্পনার দিকে নির্দেশ করে যা ইস্রায়েলের বাইরেও অন্যান্য জাতিকেও বেষ্টন করে।</w:t>
      </w:r>
    </w:p>
    <w:p/>
    <w:p>
      <w:r xmlns:w="http://schemas.openxmlformats.org/wordprocessingml/2006/main">
        <w:t xml:space="preserve">Isaiah 16:1 তোমরা মেষশাবকটিকে দেশের শাসনকর্তার কাছে পাঠাও সেলা থেকে প্রান্তরে, সিয়োন কন্যার পাহাড়ে।</w:t>
      </w:r>
    </w:p>
    <w:p/>
    <w:p>
      <w:r xmlns:w="http://schemas.openxmlformats.org/wordprocessingml/2006/main">
        <w:t xml:space="preserve">ইশাইয়া 16:1 ইস্রায়েলের লোকেদেরকে সেলা থেকে সিওন পর্যন্ত দেশের শাসকের কাছে উপহার হিসাবে একটি মেষশাবক পাঠাতে উত্সাহিত করে।</w:t>
      </w:r>
    </w:p>
    <w:p/>
    <w:p>
      <w:r xmlns:w="http://schemas.openxmlformats.org/wordprocessingml/2006/main">
        <w:t xml:space="preserve">1. উদারতার শক্তি: কীভাবে অন্যদের উপহার দেওয়া একটি প্রভাব ফেলতে পারে</w:t>
      </w:r>
    </w:p>
    <w:p/>
    <w:p>
      <w:r xmlns:w="http://schemas.openxmlformats.org/wordprocessingml/2006/main">
        <w:t xml:space="preserve">2. ভয় কাটিয়ে ওঠা: ঈশ্বরের আহ্বান অনুসরণ করার সাহস</w:t>
      </w:r>
    </w:p>
    <w:p/>
    <w:p>
      <w:r xmlns:w="http://schemas.openxmlformats.org/wordprocessingml/2006/main">
        <w:t xml:space="preserve">1. হিব্রু 13:16 - এবং ভাল কাজ করতে এবং অন্যদের সাথে ভাগ করতে ভুলবেন না, কারণ এই ধরনের বলিদানে ঈশ্বর সন্তুষ্ট হন।</w:t>
      </w:r>
    </w:p>
    <w:p/>
    <w:p>
      <w:r xmlns:w="http://schemas.openxmlformats.org/wordprocessingml/2006/main">
        <w:t xml:space="preserve">2. ম্যাথিউ 10:1-8 - যীশু বারোজন প্রেরিতকে পাঠান।</w:t>
      </w:r>
    </w:p>
    <w:p/>
    <w:p>
      <w:r xmlns:w="http://schemas.openxmlformats.org/wordprocessingml/2006/main">
        <w:t xml:space="preserve">Isaiah 16:2 কারণ এমন হবে যে, নীড় থেকে ছুঁড়ে ফেলা পাখির মত, মোয়াবের কন্যারা অর্ণনের ঘাটে থাকবে।</w:t>
      </w:r>
    </w:p>
    <w:p/>
    <w:p>
      <w:r xmlns:w="http://schemas.openxmlformats.org/wordprocessingml/2006/main">
        <w:t xml:space="preserve">মোয়াবের কন্যারা ছিন্নভিন্ন হয়ে যাবে পাখির বাসা থেকে ছুঁড়ে ফেলার মতো।</w:t>
      </w:r>
    </w:p>
    <w:p/>
    <w:p>
      <w:r xmlns:w="http://schemas.openxmlformats.org/wordprocessingml/2006/main">
        <w:t xml:space="preserve">1: আমাদের জন্য ঈশ্বরের ভালবাসা একটি মা পাখি তার বাচ্চাদের আশ্রয়ের মত. এমনকি যখন মনে হয় সমস্ত আশা হারিয়ে গেছে, ঈশ্বর এখনও চিন্তা করেন।</w:t>
      </w:r>
    </w:p>
    <w:p/>
    <w:p>
      <w:r xmlns:w="http://schemas.openxmlformats.org/wordprocessingml/2006/main">
        <w:t xml:space="preserve">2: আমাদের বিশ্বাসের পরীক্ষা হলেও আমাদের দৃঢ় থাকতে হবে এবং ঈশ্বরের উপর ভরসা রাখতে হবে।</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জেমস 1:2-3 -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Isaiah 16:3 পরামর্শ গ্রহণ কর, বিচার কর; মধ্যাহ্নের মধ্যে তোমার ছায়াকে রাতের মত কর; বহিষ্কৃতদের লুকান; যে বিচরণ করে তাকে বঞ্চিত করো না।</w:t>
      </w:r>
    </w:p>
    <w:p/>
    <w:p>
      <w:r xmlns:w="http://schemas.openxmlformats.org/wordprocessingml/2006/main">
        <w:t xml:space="preserve">এই অনুচ্ছেদটি পাঠককে পরামর্শ নিতে এবং রায় কার্যকর করতে উত্সাহিত করে, যারা বহিষ্কৃত এবং বিচ্যুত তাদের জন্য একটি নিরাপদ স্থান প্রদান করে।</w:t>
      </w:r>
    </w:p>
    <w:p/>
    <w:p>
      <w:r xmlns:w="http://schemas.openxmlformats.org/wordprocessingml/2006/main">
        <w:t xml:space="preserve">1. সমবেদনার শক্তি - যাদের প্রয়োজন তাদের জন্য নিরাপদ আশ্রয় দেওয়ার গুরুত্ব অন্বেষণ করা।</w:t>
      </w:r>
    </w:p>
    <w:p/>
    <w:p>
      <w:r xmlns:w="http://schemas.openxmlformats.org/wordprocessingml/2006/main">
        <w:t xml:space="preserve">2. বিচক্ষণতার আহ্বান - আমরা কীভাবে বুদ্ধিমত্তা ব্যবহার করে এমন সিদ্ধান্ত নিতে পারি যা ন্যায্য এবং ন্যায়সঙ্গত তা পরীক্ষা করা।</w:t>
      </w:r>
    </w:p>
    <w:p/>
    <w:p>
      <w:r xmlns:w="http://schemas.openxmlformats.org/wordprocessingml/2006/main">
        <w:t xml:space="preserve">1. ম্যাথু 25:35-40 - ভেড়া এবং ছাগলের যীশুর দৃষ্টান্ত।</w:t>
      </w:r>
    </w:p>
    <w:p/>
    <w:p>
      <w:r xmlns:w="http://schemas.openxmlformats.org/wordprocessingml/2006/main">
        <w:t xml:space="preserve">2. হিতোপদেশ 11:14 - "যেখানে কোন পরামর্শ নেই, সেখানে লোকেরা পড়ে: কিন্তু পরামর্শদাতাদের ভিড়ে নিরাপত্তা থাকে।"</w:t>
      </w:r>
    </w:p>
    <w:p/>
    <w:p>
      <w:r xmlns:w="http://schemas.openxmlformats.org/wordprocessingml/2006/main">
        <w:t xml:space="preserve">Isaiah 16:4 মোয়াব, আমার বহিষ্কৃত লোকেরা তোমার কাছে বাস করুক; লুণ্ঠনকারীর মুখ থেকে তুমি তাদের কাছে আড়াল হয়ে থাকো: কারণ চাঁদাবাজ শেষ হয়ে গেছে, লুণ্ঠনকারী বন্ধ হয়ে গেছে, অত্যাচারীরা দেশ থেকে ধ্বংস হয়ে গেছে।</w:t>
      </w:r>
    </w:p>
    <w:p/>
    <w:p>
      <w:r xmlns:w="http://schemas.openxmlformats.org/wordprocessingml/2006/main">
        <w:t xml:space="preserve">নির্যাতিতদের মোয়াবের কাছে আশ্রয় দেওয়া উচিত, কারণ অত্যাচারীরা দেশটি গ্রাস করেছে।</w:t>
      </w:r>
    </w:p>
    <w:p/>
    <w:p>
      <w:r xmlns:w="http://schemas.openxmlformats.org/wordprocessingml/2006/main">
        <w:t xml:space="preserve">1. যারা এটি খোঁজে তাদের জন্য ঈশ্বর সর্বদা সুরক্ষা এবং আশ্রয় প্রদান করবেন।</w:t>
      </w:r>
    </w:p>
    <w:p/>
    <w:p>
      <w:r xmlns:w="http://schemas.openxmlformats.org/wordprocessingml/2006/main">
        <w:t xml:space="preserve">2. এমনকি প্রতিকূলতার মুখেও, সত্যিকারের শক্তি এবং নিরাপত্তা আসে ঈশ্বরে বিশ্বাস থেকে।</w:t>
      </w:r>
    </w:p>
    <w:p/>
    <w:p>
      <w:r xmlns:w="http://schemas.openxmlformats.org/wordprocessingml/2006/main">
        <w:t xml:space="preserve">1. গীতসংহিতা 27:5 - কারণ বিপদের দিনে তিনি আমাকে তাঁর বাসস্থানে নিরাপদ রাখবেন; তিনি আমাকে তাঁর তাঁবুর আশ্রয়ে লুকিয়ে রাখবেন এবং আমাকে পাথরের উপরে স্থাপন করবেন।</w:t>
      </w:r>
    </w:p>
    <w:p/>
    <w:p>
      <w:r xmlns:w="http://schemas.openxmlformats.org/wordprocessingml/2006/main">
        <w:t xml:space="preserve">2. গীতসংহিতা 62:7 - আমার পরিত্রাণ এবং আমার সম্মান ঈশ্বরের উপর নির্ভর করে; তিনি আমার শক্তিশালী শিলা, আমার আশ্রয়।</w:t>
      </w:r>
    </w:p>
    <w:p/>
    <w:p>
      <w:r xmlns:w="http://schemas.openxmlformats.org/wordprocessingml/2006/main">
        <w:t xml:space="preserve">Isaiah 16:5 এবং করুণাতে সিংহাসন প্রতিষ্ঠিত হবে: এবং তিনি দায়ূদের তাঁবুতে সত্যের সাথে তার উপর বসবেন, বিচার করবেন, বিচার করবেন এবং ন্যায়পরায়ণতা করবেন।</w:t>
      </w:r>
    </w:p>
    <w:p/>
    <w:p>
      <w:r xmlns:w="http://schemas.openxmlformats.org/wordprocessingml/2006/main">
        <w:t xml:space="preserve">ঈশ্বর করুণা ও ন্যায়বিচারের সিংহাসন স্থাপন করবেন এবং বিচার করবেন এবং ডেভিডের তাঁবু থেকে ধার্মিকতা খুঁজবেন।</w:t>
      </w:r>
    </w:p>
    <w:p/>
    <w:p>
      <w:r xmlns:w="http://schemas.openxmlformats.org/wordprocessingml/2006/main">
        <w:t xml:space="preserve">1. করুণার সিংহাসন: ঈশ্বরের ন্যায়বিচার এবং ন্যায়পরায়ণতা</w:t>
      </w:r>
    </w:p>
    <w:p/>
    <w:p>
      <w:r xmlns:w="http://schemas.openxmlformats.org/wordprocessingml/2006/main">
        <w:t xml:space="preserve">2. ডেভিডের তাম্বু: প্রভুর বাড়িতে বিশ্রামের সন্ধান করা</w:t>
      </w:r>
    </w:p>
    <w:p/>
    <w:p>
      <w:r xmlns:w="http://schemas.openxmlformats.org/wordprocessingml/2006/main">
        <w:t xml:space="preserve">1. গীতসংহিতা 89:14 - "ধার্মিকতা এবং ন্যায়বিচার আপনার সিংহাসনের ভিত্তি; অটল প্রেম এবং বিশ্বস্ততা আপনার সামনে যায়।"</w:t>
      </w:r>
    </w:p>
    <w:p/>
    <w:p>
      <w:r xmlns:w="http://schemas.openxmlformats.org/wordprocessingml/2006/main">
        <w:t xml:space="preserve">2. কলসিয়ানস 1:20 - "এবং তাঁর মাধ্যমে তাঁর ক্রুশের রক্তের দ্বারা শান্তি স্থাপন করা, পৃথিবীতে বা স্বর্গের সমস্ত কিছুর সাথে নিজের সাথে মিলিত হওয়া।"</w:t>
      </w:r>
    </w:p>
    <w:p/>
    <w:p>
      <w:r xmlns:w="http://schemas.openxmlformats.org/wordprocessingml/2006/main">
        <w:t xml:space="preserve">Isaiah 16:6 আমরা মোয়াবের অহঙ্কারের কথা শুনেছি; সে খুব গর্বিত: এমনকি তার অহংকার, তার অহংকার এবং তার ক্রোধ নিয়েও, কিন্তু তার মিথ্যা এমন হবে না।</w:t>
      </w:r>
    </w:p>
    <w:p/>
    <w:p>
      <w:r xmlns:w="http://schemas.openxmlformats.org/wordprocessingml/2006/main">
        <w:t xml:space="preserve">মোয়াব তার গর্ব, অহংকার এবং ক্রোধের জন্য পরিচিত, কিন্তু এই বৈশিষ্ট্যগুলি সাফল্যের দিকে নিয়ে যাবে না।</w:t>
      </w:r>
    </w:p>
    <w:p/>
    <w:p>
      <w:r xmlns:w="http://schemas.openxmlformats.org/wordprocessingml/2006/main">
        <w:t xml:space="preserve">1. অহংকার একটি মারাত্মক পাপ যা ধ্বংসের দিকে নিয়ে যেতে পারে। ইশাইয়া 16:6</w:t>
      </w:r>
    </w:p>
    <w:p/>
    <w:p>
      <w:r xmlns:w="http://schemas.openxmlformats.org/wordprocessingml/2006/main">
        <w:t xml:space="preserve">2. ঈশ্বরের সত্যই সাফল্যের একমাত্র পথ। ইশাইয়া 16:6</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জন 8:32, "এবং আপনি সত্য জানতে পারবেন, এবং সত্য আপনাকে মুক্ত করবে।"</w:t>
      </w:r>
    </w:p>
    <w:p/>
    <w:p>
      <w:r xmlns:w="http://schemas.openxmlformats.org/wordprocessingml/2006/main">
        <w:t xml:space="preserve">Isaiah 16:7 তাই মোয়াব মোয়াবের জন্য কাঁদবে, প্রত্যেকে কাঁদবে; কিরহারেশতের ভিত্তির জন্য তোমরা শোক করবে; তারা অবশ্যই আঘাতপ্রাপ্ত।</w:t>
      </w:r>
    </w:p>
    <w:p/>
    <w:p>
      <w:r xmlns:w="http://schemas.openxmlformats.org/wordprocessingml/2006/main">
        <w:t xml:space="preserve">মোয়াব বিপর্যয়ের সাথে আঘাত করেছে এবং তার ক্ষতির জন্য শোক করা উচিত।</w:t>
      </w:r>
    </w:p>
    <w:p/>
    <w:p>
      <w:r xmlns:w="http://schemas.openxmlformats.org/wordprocessingml/2006/main">
        <w:t xml:space="preserve">1: বিপদের সময়, ঈশ্বরের দিকে ফিরে যান এবং তাঁর সান্ত্বনা এবং নির্দেশনা সন্ধান করুন।</w:t>
      </w:r>
    </w:p>
    <w:p/>
    <w:p>
      <w:r xmlns:w="http://schemas.openxmlformats.org/wordprocessingml/2006/main">
        <w:t xml:space="preserve">2: যখন আমরা ব্যথা এবং ক্ষতি অনুভব করি, মনে রাখবেন যে ঈশ্বর আমাদের ব্যথা বোঝেন এবং আমাদের সাথে আছেন।</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এবং পর্বতগুলি সমুদ্রের হৃদয়ে স্থানান্তরিত হয়।</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Isaiah 16:8 কারণ হিষবোনের ক্ষেতগুলি এবং সিব্মার দ্রাক্ষালতা ক্ষয়ে গেছে: জাতিদের প্রভুরা সেখানকার প্রধান গাছপালা ভেঙ্গে ফেলেছে, তারা যাসের পর্যন্ত এসেছে, তারা প্রান্তরে ঘুরে বেড়াচ্ছে: তার শাখাগুলি প্রসারিত হয়েছে, তারা সমুদ্রের উপর চলে গেছে।</w:t>
      </w:r>
    </w:p>
    <w:p/>
    <w:p>
      <w:r xmlns:w="http://schemas.openxmlformats.org/wordprocessingml/2006/main">
        <w:t xml:space="preserve">হিষবোনের ক্ষেত ও সিব্মার দ্রাক্ষালতা বিধর্মীদের প্রভুদের দ্বারা ধ্বংস হয়ে গেছে এবং যা অবশিষ্ট রয়েছে তা মরুভূমি।</w:t>
      </w:r>
    </w:p>
    <w:p/>
    <w:p>
      <w:r xmlns:w="http://schemas.openxmlformats.org/wordprocessingml/2006/main">
        <w:t xml:space="preserve">1. আমাদের শক্তি প্রভুর কাছ থেকে আসে, পার্থিব সম্পদ থেকে নয়</w:t>
      </w:r>
    </w:p>
    <w:p/>
    <w:p>
      <w:r xmlns:w="http://schemas.openxmlformats.org/wordprocessingml/2006/main">
        <w:t xml:space="preserve">2. ঈশ্বরের ন্যায়বিচার পরিবেশিত হবে, এমনকি ধ্বংসের মাঝেও</w:t>
      </w:r>
    </w:p>
    <w:p/>
    <w:p>
      <w:r xmlns:w="http://schemas.openxmlformats.org/wordprocessingml/2006/main">
        <w:t xml:space="preserve">1. ইশাইয়া 26:4 - চিরকাল প্রভুর উপর ভরসা রাখুন, কারণ প্রভু ঈশ্বরে আপনার একটি চিরস্থায়ী শিলা রয়েছে৷</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Isaiah 16:9 অতএব আমি যাসের সিবমার দ্রাক্ষালতার কান্নার সাথে কাঁদব: হে হিষবোন ও ইলিয়ালে, আমি আমার চোখের জলে তোমাকে জল দিব, কারণ তোমার গ্রীষ্মের ফলের জন্য এবং তোমার ফসল নষ্ট হয়ে গেছে।</w:t>
      </w:r>
    </w:p>
    <w:p/>
    <w:p>
      <w:r xmlns:w="http://schemas.openxmlformats.org/wordprocessingml/2006/main">
        <w:t xml:space="preserve">যাসের ও হিষবোনের লোকদের গ্রীষ্মের ফল ও ফসল নষ্ট হওয়ার কারণে ঈশ্বর তাদের জন্য দুঃখ করবেন।</w:t>
      </w:r>
    </w:p>
    <w:p/>
    <w:p>
      <w:r xmlns:w="http://schemas.openxmlformats.org/wordprocessingml/2006/main">
        <w:t xml:space="preserve">1. ক্ষতির মুখে দুঃখ: ঈশ্বরের প্রেমে আশা খোঁজা</w:t>
      </w:r>
    </w:p>
    <w:p/>
    <w:p>
      <w:r xmlns:w="http://schemas.openxmlformats.org/wordprocessingml/2006/main">
        <w:t xml:space="preserve">2. ঈশ্বরের অশ্রু: সমবেদনা একটি আহ্বান</w:t>
      </w:r>
    </w:p>
    <w:p/>
    <w:p>
      <w:r xmlns:w="http://schemas.openxmlformats.org/wordprocessingml/2006/main">
        <w:t xml:space="preserve">1. বিলাপ 3:22-24 - "প্রভুর অটল প্রেম কখনও থামে না; তাঁর করুণা কখনও শেষ হয় না; তারা প্রতিদিন সকালে নতুন হয়; আপনার বিশ্বস্ততা মহান।</w:t>
      </w:r>
    </w:p>
    <w:p/>
    <w:p>
      <w:r xmlns:w="http://schemas.openxmlformats.org/wordprocessingml/2006/main">
        <w:t xml:space="preserve">2. গীতসংহিতা 30:5 - "কান্নার জন্য রাত থাকতে পারে, কিন্তু সকালের সাথে আনন্দ আসে।</w:t>
      </w:r>
    </w:p>
    <w:p/>
    <w:p>
      <w:r xmlns:w="http://schemas.openxmlformats.org/wordprocessingml/2006/main">
        <w:t xml:space="preserve">Isaiah 16:10 এবং আনন্দ কেড়ে নেওয়া হবে, এবং প্রচুর ক্ষেত্র থেকে আনন্দ; আংগুর ক্ষেতে কোন গান গাওয়া হবে না, চিৎকারও হবে না। আমি তাদের মদ চিৎকার বন্ধ করে দিয়েছি।</w:t>
      </w:r>
    </w:p>
    <w:p/>
    <w:p>
      <w:r xmlns:w="http://schemas.openxmlformats.org/wordprocessingml/2006/main">
        <w:t xml:space="preserve">প্রচুর ক্ষেত ও আংগুর ক্ষেত থেকে আনন্দ ও উল্লাস কেড়ে নেওয়া হয়েছে এবং শ্রমিকরা আর আঙ্গুর থেকে দ্রাক্ষারস তৈরি করতে পারবে না।</w:t>
      </w:r>
    </w:p>
    <w:p/>
    <w:p>
      <w:r xmlns:w="http://schemas.openxmlformats.org/wordprocessingml/2006/main">
        <w:t xml:space="preserve">1. ঈশ্বরে আনন্দ করার আনন্দ: দুঃখের মাঝে আনন্দ খুঁজে পাওয়া</w:t>
      </w:r>
    </w:p>
    <w:p/>
    <w:p>
      <w:r xmlns:w="http://schemas.openxmlformats.org/wordprocessingml/2006/main">
        <w:t xml:space="preserve">2. আমাদের আনন্দ ঈশ্বরের মধ্যে রাখা: আমাদের পরিস্থিতিতে আনন্দ খুঁজে বের করার জন্য আমাদের প্রয়োজন প্রকাশ করা</w:t>
      </w:r>
    </w:p>
    <w:p/>
    <w:p>
      <w:r xmlns:w="http://schemas.openxmlformats.org/wordprocessingml/2006/main">
        <w:t xml:space="preserve">1. গীতসংহিতা 30:11-12 - আপনি আমার জন্য আমার শোককে নাচতে রূপান্তরিত করেছেন: আপনি আমার চট খুলে দিয়েছেন এবং আমাকে আনন্দে বেঁধে দিয়েছেন; শেষ পর্যন্ত যাতে আমার মহিমা আপনার প্রশংসা গান করতে পারে, এবং নীরব না হয়. হে সদাপ্রভু আমার ঈশ্বর, আমি চিরকাল তোমাকে ধন্যবাদ দেব।</w:t>
      </w:r>
    </w:p>
    <w:p/>
    <w:p>
      <w:r xmlns:w="http://schemas.openxmlformats.org/wordprocessingml/2006/main">
        <w:t xml:space="preserve">2. ইশাইয়া 61:3 - সিয়োনে যারা শোক করে তাদের জন্য নিযুক্ত করতে, তাদের ছাইয়ের জন্য সৌন্দর্য দিতে, শোকের জন্য আনন্দের তেল, ভারীতার আত্মার জন্য প্রশংসার পোশাক; যাতে তাদের বলা হয় ধার্মিকতার গাছ, প্রভুর রোপণ, যাতে তিনি মহিমান্বিত হন৷</w:t>
      </w:r>
    </w:p>
    <w:p/>
    <w:p>
      <w:r xmlns:w="http://schemas.openxmlformats.org/wordprocessingml/2006/main">
        <w:t xml:space="preserve">Isaiah 16:11 সেইজন্য আমার নাড়িভুঁড়ি মোয়াবের জন্য বীণার মত এবং কিরহারেশের জন্য আমার অভ্যন্তরীণ অংশ বাজবে।</w:t>
      </w:r>
    </w:p>
    <w:p/>
    <w:p>
      <w:r xmlns:w="http://schemas.openxmlformats.org/wordprocessingml/2006/main">
        <w:t xml:space="preserve">মোয়াব এবং কিরহারেশ ঈশ্বরের ভালবাসা এবং করুণা অনুভব করবে।</w:t>
      </w:r>
    </w:p>
    <w:p/>
    <w:p>
      <w:r xmlns:w="http://schemas.openxmlformats.org/wordprocessingml/2006/main">
        <w:t xml:space="preserve">1: ঈশ্বরের ভালবাসা এবং করুণা: সবার জন্য একটি উপহার</w:t>
      </w:r>
    </w:p>
    <w:p/>
    <w:p>
      <w:r xmlns:w="http://schemas.openxmlformats.org/wordprocessingml/2006/main">
        <w:t xml:space="preserve">2: ঈশ্বরের ভালবাসা এবং করুণার প্রশংসা করা</w:t>
      </w:r>
    </w:p>
    <w:p/>
    <w:p>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2: Ephesians 2: 4-5 - "কিন্তু ঈশ্বর, যিনি করুণাতে সমৃদ্ধ, তাঁর মহান ভালবাসার জন্য, যা দিয়ে তিনি আমাদের ভালোবাসতেন, এমনকি যখন আমরা পাপে মৃত ছিলাম, তিনি আমাদেরকে খ্রীষ্টের সাথে জীবিত করেছেন, (অনুগ্রহে তোমরা উদ্ধার পেয়েছ; )"</w:t>
      </w:r>
    </w:p>
    <w:p/>
    <w:p>
      <w:r xmlns:w="http://schemas.openxmlformats.org/wordprocessingml/2006/main">
        <w:t xml:space="preserve">Isaiah 16:12 এবং যখন দেখা যাবে যে মোয়াব উঁচু স্থানে ক্লান্ত হয়ে পড়েছে, তখন সে প্রার্থনা করতে তার পবিত্র স্থানে আসবে; কিন্তু সে জয়ী হবে না।</w:t>
      </w:r>
    </w:p>
    <w:p/>
    <w:p>
      <w:r xmlns:w="http://schemas.openxmlformats.org/wordprocessingml/2006/main">
        <w:t xml:space="preserve">মোয়াব ক্লান্ত এবং প্রার্থনা করতে তার পবিত্র স্থানে আসবে, কিন্তু সফলতা পাবে না।</w:t>
      </w:r>
    </w:p>
    <w:p/>
    <w:p>
      <w:r xmlns:w="http://schemas.openxmlformats.org/wordprocessingml/2006/main">
        <w:t xml:space="preserve">1. ক্লান্তির সময়ে ঈশ্বরের উপর নির্ভর করা</w:t>
      </w:r>
    </w:p>
    <w:p/>
    <w:p>
      <w:r xmlns:w="http://schemas.openxmlformats.org/wordprocessingml/2006/main">
        <w:t xml:space="preserve">2. নামাজের গুরুত্ব</w:t>
      </w:r>
    </w:p>
    <w:p/>
    <w:p>
      <w:r xmlns:w="http://schemas.openxmlformats.org/wordprocessingml/2006/main">
        <w:t xml:space="preserve">1. গীতসংহিতা 121:7-8 - প্রভু আপনাকে সমস্ত মন্দ থেকে রক্ষা করবেন; তিনি আপনার জীবন রক্ষা করবেন। প্রভু এই সময় থেকে এবং অনন্তকাল ধরে আপনার বাইরে যাওয়া এবং আপনার আসাকে রক্ষা করবেন।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Isaiah 16:13 সেই সময় থেকে সদাপ্রভু মোয়াবের সম্বন্ধে এই কথা বলেছেন।</w:t>
      </w:r>
    </w:p>
    <w:p/>
    <w:p>
      <w:r xmlns:w="http://schemas.openxmlformats.org/wordprocessingml/2006/main">
        <w:t xml:space="preserve">প্রভু প্রাচীনকাল থেকেই মোয়াবের সাথে কথা বলেছেন|</w:t>
      </w:r>
    </w:p>
    <w:p/>
    <w:p>
      <w:r xmlns:w="http://schemas.openxmlformats.org/wordprocessingml/2006/main">
        <w:t xml:space="preserve">1: আমাদের অবশ্যই প্রভুর দিকে ফিরে যেতে হবে এবং তাঁর নির্দেশনা খুঁজতে হবে, কারণ তিনি প্রাচীনকাল থেকেই আমাদের সাথে কথা বলে আসছেন।</w:t>
      </w:r>
    </w:p>
    <w:p/>
    <w:p>
      <w:r xmlns:w="http://schemas.openxmlformats.org/wordprocessingml/2006/main">
        <w:t xml:space="preserve">2: আমাদের অবশ্যই প্রভুর প্রাচীন বাণী মনে রাখতে হবে এবং আমাদের জীবনে তাঁর ইচ্ছা অন্বেষণ করতে হবে।</w:t>
      </w:r>
    </w:p>
    <w:p/>
    <w:p>
      <w:r xmlns:w="http://schemas.openxmlformats.org/wordprocessingml/2006/main">
        <w:t xml:space="preserve">1: গীতসংহিতা 119:105 - তোমার শব্দ আমার পায়ের জন্য একটি প্রদীপ, আমার পথের আলো।</w:t>
      </w:r>
    </w:p>
    <w:p/>
    <w:p>
      <w:r xmlns:w="http://schemas.openxmlformats.org/wordprocessingml/2006/main">
        <w:t xml:space="preserve">2: Isaiah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Isaiah 16:14 কিন্তু এখন সদাপ্রভু কহিলেন, তিন বৎসরের মধ্যে, মজুরের বৎসরের মত, এবং মোয়াবের গৌরব এত বড় লোকের সহিত অপমানিত হইবে; এবং অবশিষ্টাংশ খুব ছোট এবং দুর্বল হবে.</w:t>
      </w:r>
    </w:p>
    <w:p/>
    <w:p>
      <w:r xmlns:w="http://schemas.openxmlformats.org/wordprocessingml/2006/main">
        <w:t xml:space="preserve">সদাপ্রভু বলেছেন, আর তিন বছরের মধ্যে মোয়াবের গৌরব তুচ্ছ হবে এবং তার জনসংখ্যা অনেক কমে যাবে।</w:t>
      </w:r>
    </w:p>
    <w:p/>
    <w:p>
      <w:r xmlns:w="http://schemas.openxmlformats.org/wordprocessingml/2006/main">
        <w:t xml:space="preserve">1. ঈশ্বরের বাক্য চূড়ান্ত - ইশাইয়া 16:14</w:t>
      </w:r>
    </w:p>
    <w:p/>
    <w:p>
      <w:r xmlns:w="http://schemas.openxmlformats.org/wordprocessingml/2006/main">
        <w:t xml:space="preserve">2. ঈশ্বরের শক্তি অপ্রতিরোধ্য - ইশাইয়া 16:14</w:t>
      </w:r>
    </w:p>
    <w:p/>
    <w:p>
      <w:r xmlns:w="http://schemas.openxmlformats.org/wordprocessingml/2006/main">
        <w:t xml:space="preserve">1. Jeremiah 48:1-2 - মোয়াবের বিষয়ে বাহিনীগণের সদাপ্রভু, ইস্রায়েলের ঈশ্বর এই কথা বলেন; নেবোকে ধিক্! কেননা তা নষ্ট হয়ে গেছে: কিরিয়াথাইম বিব্রত ও ছিনিয়ে নিয়েছে: মিসগাব বিব্রত ও হতাশ।</w:t>
      </w:r>
    </w:p>
    <w:p/>
    <w:p>
      <w:r xmlns:w="http://schemas.openxmlformats.org/wordprocessingml/2006/main">
        <w:t xml:space="preserve">2. ইশাইয়া 15:1-9 - মোয়াবের বোঝা। কারণ রাতে মোয়াবের আর ধ্বংস করা হয়, এবং নীরব করা হয়; কারণ রাতে মোয়াবের কির ধ্বংস হয়ে গেছে এবং নিস্তব্ধ হয়ে গেছে।</w:t>
      </w:r>
    </w:p>
    <w:p/>
    <w:p>
      <w:r xmlns:w="http://schemas.openxmlformats.org/wordprocessingml/2006/main">
        <w:t xml:space="preserve">ইশাইয়া অধ্যায় 17 দামেস্ক শহর এবং এর শেষ ধ্বংসের বিষয়ে একটি ভবিষ্যদ্বাণী রয়েছে। এটি ইস্রায়েলের জনগণকে সম্বোধন করে এবং ঈশ্বরের উপর নির্ভর করার পরিবর্তে বিদেশী জোটের উপর নির্ভর করার বিষয়ে তাদের সতর্ক করে।</w:t>
      </w:r>
    </w:p>
    <w:p/>
    <w:p>
      <w:r xmlns:w="http://schemas.openxmlformats.org/wordprocessingml/2006/main">
        <w:t xml:space="preserve">১ম অনুচ্ছেদ: সিরিয়ার রাজধানী শহর দামেস্কের আসন্ন ধ্বংসের ঘোষণা দিয়ে অধ্যায়টি শুরু হয়েছে। এটি বর্ণনা করে যে কীভাবে শহরটি ধ্বংসস্তূপের স্তূপে পরিণত হবে, পরিত্যক্ত এবং পরিত্যক্ত হবে (ইশাইয়া 17:1-3)।</w:t>
      </w:r>
    </w:p>
    <w:p/>
    <w:p>
      <w:r xmlns:w="http://schemas.openxmlformats.org/wordprocessingml/2006/main">
        <w:t xml:space="preserve">2য় অনুচ্ছেদ: ইসাইয়া ইস্রায়েলকে তাদের নিরাপত্তার জন্য মানব জোটের উপর নির্ভর করার বিরুদ্ধে সতর্ক করেছেন। তিনি তাদের সুরক্ষিত শহর বা বিদেশী শক্তির উপর তাদের আস্থা রাখার বিরুদ্ধে সতর্ক করেন, জোর দিয়ে বলেন যে প্রকৃত নিরাপত্তা একমাত্র ঈশ্বরের উপর নির্ভর করে আসে (ইশাইয়া 17:4-11)।</w:t>
      </w:r>
    </w:p>
    <w:p/>
    <w:p>
      <w:r xmlns:w="http://schemas.openxmlformats.org/wordprocessingml/2006/main">
        <w:t xml:space="preserve">3য় অনুচ্ছেদ: ভবিষ্যদ্বাণীটি ইস্রায়েলের উপর যারা অত্যাচার করেছে তাদের বিচারের প্রতিশ্রুতি দিয়ে শেষ হয়েছে। এটি নিশ্চিত করে যে তাদের বর্তমান দুর্দশা সত্ত্বেও, এমন একটি দিন আসবে যখন তারা ঈশ্বরের দিকে তাকাবে এবং মূর্তিপূজা থেকে দূরে সরে যাবে (ইশাইয়া 17:12-14)।</w:t>
      </w:r>
    </w:p>
    <w:p/>
    <w:p>
      <w:r xmlns:w="http://schemas.openxmlformats.org/wordprocessingml/2006/main">
        <w:t xml:space="preserve">সংক্ষেপে,</w:t>
      </w:r>
    </w:p>
    <w:p>
      <w:r xmlns:w="http://schemas.openxmlformats.org/wordprocessingml/2006/main">
        <w:t xml:space="preserve">ইশাইয়ার সতেরো অধ্যায় প্রকাশ করে</w:t>
      </w:r>
    </w:p>
    <w:p>
      <w:r xmlns:w="http://schemas.openxmlformats.org/wordprocessingml/2006/main">
        <w:t xml:space="preserve">দামেস্কের আসন্ন ধ্বংস</w:t>
      </w:r>
    </w:p>
    <w:p>
      <w:r xmlns:w="http://schemas.openxmlformats.org/wordprocessingml/2006/main">
        <w:t xml:space="preserve">এবং ভুল আস্থার বিরুদ্ধে ইসরাইলকে সতর্ক করে।</w:t>
      </w:r>
    </w:p>
    <w:p/>
    <w:p>
      <w:r xmlns:w="http://schemas.openxmlformats.org/wordprocessingml/2006/main">
        <w:t xml:space="preserve">দামেস্কের ধ্বংস ও পরিত্যাগ ঘোষণা করা।</w:t>
      </w:r>
    </w:p>
    <w:p>
      <w:r xmlns:w="http://schemas.openxmlformats.org/wordprocessingml/2006/main">
        <w:t xml:space="preserve">মানব জোটের উপর নির্ভরতার বিরুদ্ধে সতর্কতা।</w:t>
      </w:r>
    </w:p>
    <w:p>
      <w:r xmlns:w="http://schemas.openxmlformats.org/wordprocessingml/2006/main">
        <w:t xml:space="preserve">সত্যিকারের নিরাপত্তার জন্য ঈশ্বরের উপর আস্থার উপর জোর দেওয়া।</w:t>
      </w:r>
    </w:p>
    <w:p>
      <w:r xmlns:w="http://schemas.openxmlformats.org/wordprocessingml/2006/main">
        <w:t xml:space="preserve">অত্যাচারীদের বিচারের প্রতিশ্রুতি এবং ভবিষ্যতের অনুতাপ।</w:t>
      </w:r>
    </w:p>
    <w:p/>
    <w:p>
      <w:r xmlns:w="http://schemas.openxmlformats.org/wordprocessingml/2006/main">
        <w:t xml:space="preserve">এই অধ্যায়টি একটি অনুস্মারক হিসাবে কাজ করে যে শুধুমাত্র পার্থিব ক্ষমতা বা বস্তুগত প্রতিরক্ষার উপর আমাদের আস্থা রাখা নিরর্থক। এটি মানুষের উপায়ের চেয়ে ঈশ্বরের কাছে আশ্রয় চাওয়ার এবং তাঁর শক্তির উপর নির্ভর করার গুরুত্ব তুলে ধরে। উপরন্তু, এটি মূর্তিপূজার বিরুদ্ধে সতর্ক করে এবং অকৃত্রিম অনুতাপের সাথে ঈশ্বরের কাছে ফিরে যেতে উৎসাহিত করে। শেষ পর্যন্ত, এটি জাতিগুলির উপর ঈশ্বরের সার্বভৌমত্বের দিকে নির্দেশ করে, তাঁর লোকেদের তাঁর প্রতি তাদের বিশ্বাস স্থাপনের জন্য তাঁর আকাঙ্ক্ষা এবং যারা তাঁর উদ্দেশ্যগুলির বিরোধিতা করে তাদের উপর তাঁর চূড়ান্ত বিচার।</w:t>
      </w:r>
    </w:p>
    <w:p/>
    <w:p>
      <w:r xmlns:w="http://schemas.openxmlformats.org/wordprocessingml/2006/main">
        <w:t xml:space="preserve">Isaiah 17:1 দামেস্কের বোঝা। দেখ, দামেস্ক একটি শহর থেকে দূরে সরিয়ে নেওয়া হয়েছে, এবং এটি একটি ধ্বংসস্তূপ হবে।</w:t>
      </w:r>
    </w:p>
    <w:p/>
    <w:p>
      <w:r xmlns:w="http://schemas.openxmlformats.org/wordprocessingml/2006/main">
        <w:t xml:space="preserve">ইশাইয়া 17:1 এর ভবিষ্যদ্বাণী দামেস্কের ধ্বংসের ভবিষ্যদ্বাণী করে, যা একটি ধ্বংসস্তূপে পরিণত হবে।</w:t>
      </w:r>
    </w:p>
    <w:p/>
    <w:p>
      <w:r xmlns:w="http://schemas.openxmlformats.org/wordprocessingml/2006/main">
        <w:t xml:space="preserve">1. "ঈশ্বরের সার্বভৌমত্ব: যখন ঈশ্বরের বিচার উচ্চারিত হয়"</w:t>
      </w:r>
    </w:p>
    <w:p/>
    <w:p>
      <w:r xmlns:w="http://schemas.openxmlformats.org/wordprocessingml/2006/main">
        <w:t xml:space="preserve">2. "ঈশ্বরের বাক্য প্রত্যাখ্যান করার মূর্খতা: অবাধ্যতার পরিণতি"</w:t>
      </w:r>
    </w:p>
    <w:p/>
    <w:p>
      <w:r xmlns:w="http://schemas.openxmlformats.org/wordprocessingml/2006/main">
        <w:t xml:space="preserve">1. আমোস 5:18-20 - "ধিক্ তোমাদের যারা প্রভুর দিন কামনা করে! এটা কিসের জন্য তোমাদের জন্য? প্রভুর দিন হল অন্ধকার, আলো নয়৷ যেন একজন মানুষ সিংহ থেকে পালিয়েছে৷ , এবং একটি ভালুক তার সাথে দেখা করল; অথবা ঘরে ঢুকে দেয়ালে হাত বুলিয়ে দিল, এবং একটি সাপ তাকে কামড় দিল। প্রভুর দিন কি অন্ধকার হবে না, আলোও হবে না? এমনকি খুব অন্ধকার, এবং এতে উজ্জ্বলতা নেই? ?"</w:t>
      </w:r>
    </w:p>
    <w:p/>
    <w:p>
      <w:r xmlns:w="http://schemas.openxmlformats.org/wordprocessingml/2006/main">
        <w:t xml:space="preserve">2. Jeremiah 49:23-27 - "দামাস্কাস সম্বন্ধে। হামাৎ এবং অর্পদ বিব্রত: কারণ তারা দুঃসংবাদ শুনেছে: তারা হতাশ; সমুদ্রে দুঃখ আছে; এটি শান্ত হতে পারে না। দামেস্ক ক্ষীণ হয়ে গেছে, এবং ঘুরছে নিজেকে পালানোর জন্য, এবং ভয় তাকে গ্রাস করেছে: যন্ত্রণা ও দুঃখ তাকে নিয়ে গেছে, একজন প্রসবকালীন মহিলার মতো। প্রশংসার শহর, আমার আনন্দের শহরটি কীভাবে অবশিষ্ট নেই! তাই তার যুবকরা তার রাস্তায় পড়ে যাবে, এবং বাহিনীগণের সদাপ্রভু কহেন, সেই দিন সমস্ত যোদ্ধাদের উচ্ছেদ করা হইবে, এবং আমি দামেস্কের প্রাচীরে আগুন জ্বালিব, এবং তা বেনহাদদের প্রাসাদগুলিকে ভস্ম করিবে।"</w:t>
      </w:r>
    </w:p>
    <w:p/>
    <w:p>
      <w:r xmlns:w="http://schemas.openxmlformats.org/wordprocessingml/2006/main">
        <w:t xml:space="preserve">Isaiah 17:2 অরোয়েরের শহরগুলি পরিত্যাগ করা হয়েছে; সেগুলি হবে মেষপালের জন্য, যারা শুয়ে থাকবে এবং কেউ তাদের ভয় দেখাবে না।</w:t>
      </w:r>
    </w:p>
    <w:p/>
    <w:p>
      <w:r xmlns:w="http://schemas.openxmlformats.org/wordprocessingml/2006/main">
        <w:t xml:space="preserve">অরোয়ের শহরগুলি পরিত্যক্ত করা হয়েছে এবং এখন পশুপালের চারণভূমি হিসাবে ব্যবহার করা হবে।</w:t>
      </w:r>
    </w:p>
    <w:p/>
    <w:p>
      <w:r xmlns:w="http://schemas.openxmlformats.org/wordprocessingml/2006/main">
        <w:t xml:space="preserve">1. বিসর্জনের মাঝে ঈশ্বরের বিশ্বস্ততা এবং বিধান।</w:t>
      </w:r>
    </w:p>
    <w:p/>
    <w:p>
      <w:r xmlns:w="http://schemas.openxmlformats.org/wordprocessingml/2006/main">
        <w:t xml:space="preserve">2. ভয়ের অভাব কীভাবে বিশ্বাসের লক্ষণ হতে পারে।</w:t>
      </w:r>
    </w:p>
    <w:p/>
    <w:p>
      <w:r xmlns:w="http://schemas.openxmlformats.org/wordprocessingml/2006/main">
        <w:t xml:space="preserve">1. Jeremiah 29:5-6, "ঘর তৈরি কর এবং তাতে বাস কর; বাগান রোপণ কর এবং তাদের ফসল খাও। স্ত্রী গ্রহণ কর এবং পুত্র-কন্যা জন্মাও; তোমার পুত্রদের জন্য স্ত্রী গ্রহণ কর এবং তোমার কন্যাদের বিবাহ দাও, যাতে তারা পুত্র সন্তান গ্রহণ করতে পারে এবং কন্যা; সেখানে সংখ্যাবৃদ্ধি করুন, এবং হ্রাস করবেন না।"</w:t>
      </w:r>
    </w:p>
    <w:p/>
    <w:p>
      <w:r xmlns:w="http://schemas.openxmlformats.org/wordprocessingml/2006/main">
        <w:t xml:space="preserve">2. গীতসংহিতা 91:9-10, "কারণ আপনি প্রভুকে আপনার আবাসস্থল করেছেন পরমেশ্বর, যিনি আমার আশ্রয়স্থল কোন অমঙ্গল আপনার উপর ঘটতে দেওয়া হবে না, আপনার তাঁবুর কাছে কোন প্লেগ আসতে দেবে না।"</w:t>
      </w:r>
    </w:p>
    <w:p/>
    <w:p>
      <w:r xmlns:w="http://schemas.openxmlformats.org/wordprocessingml/2006/main">
        <w:t xml:space="preserve">Isaiah 17:3 ইফ্রয়িমের কাছ থেকে দুর্গ, দামেস্ক থেকে রাজ্য এবং সিরিয়ার অবশিষ্টাংশও শেষ হয়ে যাবে; তারা ইস্রায়েল-সন্তানদের গৌরবের মতো হবে, সর্বশক্তিমান সদাপ্রভু বলছেন।</w:t>
      </w:r>
    </w:p>
    <w:p/>
    <w:p>
      <w:r xmlns:w="http://schemas.openxmlformats.org/wordprocessingml/2006/main">
        <w:t xml:space="preserve">সর্বশক্তিমান সদাপ্রভু ঘোষণা করেন যে ইফ্রয়িমের দুর্গ এবং দামেস্কের রাজত্ব বন্ধ হয়ে যাবে এবং সিরিয়া একটি অবশিষ্টাংশে সংকুচিত হবে, তবে তা ইস্রায়েলের সন্তানদের মতো মহিমান্বিত হবে।</w:t>
      </w:r>
    </w:p>
    <w:p/>
    <w:p>
      <w:r xmlns:w="http://schemas.openxmlformats.org/wordprocessingml/2006/main">
        <w:t xml:space="preserve">1. সর্বশক্তিমান প্রভু: একজন পরাক্রমশালী ঈশ্বর যিনি তার প্রতিশ্রুতি পূরণ করেন</w:t>
      </w:r>
    </w:p>
    <w:p/>
    <w:p>
      <w:r xmlns:w="http://schemas.openxmlformats.org/wordprocessingml/2006/main">
        <w:t xml:space="preserve">2. ইস্রায়েলের সন্তানদের গৌরব: আমাদের আশা এবং ভবিষ্যতের একটি ছবি</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37:4 - প্রভুতেও নিজেকে আনন্দিত কর; এবং তিনি তোমাকে তোমার মনের আকাঙ্ক্ষা দান করবেন।</w:t>
      </w:r>
    </w:p>
    <w:p/>
    <w:p>
      <w:r xmlns:w="http://schemas.openxmlformats.org/wordprocessingml/2006/main">
        <w:t xml:space="preserve">Isaiah 17:4 এবং সেই দিন এমন ঘটবে যে, ইয়াকুবের মহিমা পাতলা হয়ে যাবে, এবং তার মাংসের চর্বি মোম হয়ে যাবে।</w:t>
      </w:r>
    </w:p>
    <w:p/>
    <w:p>
      <w:r xmlns:w="http://schemas.openxmlformats.org/wordprocessingml/2006/main">
        <w:t xml:space="preserve">যাকোবের গৌরব হ্রাস পাবে এবং তার মাংস চর্বিহীন হয়ে পড়বে।</w:t>
      </w:r>
    </w:p>
    <w:p/>
    <w:p>
      <w:r xmlns:w="http://schemas.openxmlformats.org/wordprocessingml/2006/main">
        <w:t xml:space="preserve">1. আমাদের উপায়ের বাইরে জীবনযাপন: অতিরিক্তের পরিণতি</w:t>
      </w:r>
    </w:p>
    <w:p/>
    <w:p>
      <w:r xmlns:w="http://schemas.openxmlformats.org/wordprocessingml/2006/main">
        <w:t xml:space="preserve">2. প্রভুর দিকে ঝুঁকুন: ঈশ্বরের শক্তিতে সুরক্ষিত হওয়া</w:t>
      </w:r>
    </w:p>
    <w:p/>
    <w:p>
      <w:r xmlns:w="http://schemas.openxmlformats.org/wordprocessingml/2006/main">
        <w:t xml:space="preserve">1. হিতোপদেশ 21:20: জ্ঞানীদের বাসস্থানে কাঙ্খিত ধন এবং তেল আছে, কিন্তু একজন মূর্খ লোক তা ব্যয় করে।</w:t>
      </w:r>
    </w:p>
    <w:p/>
    <w:p>
      <w:r xmlns:w="http://schemas.openxmlformats.org/wordprocessingml/2006/main">
        <w:t xml:space="preserve">2. ফিলিপীয় 4: 6-7: কোন কিছুর জন্য উদ্বিগ্ন হন না, তবে সমস্ত কিছুতে প্রার্থনা ও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p>
      <w:r xmlns:w="http://schemas.openxmlformats.org/wordprocessingml/2006/main">
        <w:t xml:space="preserve">Isaiah 17:5 এবং এটা হবে যখন শস্য আহরণকারী শস্য সংগ্রহ করে এবং তার বাহু দিয়ে কান কাটে; রফাইম উপত্যকায় কান সংগ্রহকারীর মতই হবে।</w:t>
      </w:r>
    </w:p>
    <w:p/>
    <w:p>
      <w:r xmlns:w="http://schemas.openxmlformats.org/wordprocessingml/2006/main">
        <w:t xml:space="preserve">উত্তরণটি এমন একটি দৃশ্যের বর্ণনা করে যেখানে একজন ফসলের কর্মী রেফাইম উপত্যকায় ভুট্টা সংগ্রহ করছেন।</w:t>
      </w:r>
    </w:p>
    <w:p/>
    <w:p>
      <w:r xmlns:w="http://schemas.openxmlformats.org/wordprocessingml/2006/main">
        <w:t xml:space="preserve">1. ঈশ্বরের বিধান: জীবনের প্রাচুর্য উদযাপন</w:t>
      </w:r>
    </w:p>
    <w:p/>
    <w:p>
      <w:r xmlns:w="http://schemas.openxmlformats.org/wordprocessingml/2006/main">
        <w:t xml:space="preserve">2. বিশ্বস্ততা চাষ করা: হারভেস্টম্যানের কাছ থেকে শেখা</w:t>
      </w:r>
    </w:p>
    <w:p/>
    <w:p>
      <w:r xmlns:w="http://schemas.openxmlformats.org/wordprocessingml/2006/main">
        <w:t xml:space="preserve">1. মথি 6:25-34; আমাদের দৈনন্দিন প্রয়োজনের জন্য ঈশ্বরকে বিশ্বাস করতে শেখা</w:t>
      </w:r>
    </w:p>
    <w:p/>
    <w:p>
      <w:r xmlns:w="http://schemas.openxmlformats.org/wordprocessingml/2006/main">
        <w:t xml:space="preserve">2. গীতসংহিতা 65:9-13; তার প্রাচুর্য এবং বিধান জন্য ঈশ্বরের প্রশংসা.</w:t>
      </w:r>
    </w:p>
    <w:p/>
    <w:p>
      <w:r xmlns:w="http://schemas.openxmlformats.org/wordprocessingml/2006/main">
        <w:t xml:space="preserve">Isaiah 17:6 তথাপি ইস্রায়েলের ঈশ্বর সদাপ্রভু এই কথা কহেন, জলপাই গাছের ঝাঁকুনির মত আঙ্গুর কুড়ানোর মত, উপরের ডালের উপরে দুই বা তিনটি বেরি, তার সবথেকে ফলদায়ক ডালে চারটি বা পাঁচটি ফল রেখে দেওয়া হবে।</w:t>
      </w:r>
    </w:p>
    <w:p/>
    <w:p>
      <w:r xmlns:w="http://schemas.openxmlformats.org/wordprocessingml/2006/main">
        <w:t xml:space="preserve">এই অনুচ্ছেদ ইস্রায়েলের জন্য প্রদান করার জন্য ঈশ্বরের প্রতিশ্রুতি প্রকাশ করে, এমনকি কষ্টের সময়েও।</w:t>
      </w:r>
    </w:p>
    <w:p/>
    <w:p>
      <w:r xmlns:w="http://schemas.openxmlformats.org/wordprocessingml/2006/main">
        <w:t xml:space="preserve">1: ঈশ্বর সবসময় প্রদান করবেন, এমনকি যখন এটি অসম্ভব বলে মনে হয়।</w:t>
      </w:r>
    </w:p>
    <w:p/>
    <w:p>
      <w:r xmlns:w="http://schemas.openxmlformats.org/wordprocessingml/2006/main">
        <w:t xml:space="preserve">2: ঈশ্বরের প্রতিজ্ঞা বিশ্বস্ত থাকে, যাই হোক না কেন।</w:t>
      </w:r>
    </w:p>
    <w:p/>
    <w:p>
      <w:r xmlns:w="http://schemas.openxmlformats.org/wordprocessingml/2006/main">
        <w:t xml:space="preserve">1: ম্যাথু 6:25-34 - আগামীকাল সম্পর্কে চিন্তা না করার বিষয়ে যীশুর শিক্ষা।</w:t>
      </w:r>
    </w:p>
    <w:p/>
    <w:p>
      <w:r xmlns:w="http://schemas.openxmlformats.org/wordprocessingml/2006/main">
        <w:t xml:space="preserve">2: ফিলিপীয় 4:19 - ঈশ্বর তাঁর গৌরব অনুসারে আমাদের সমস্ত চাহিদা সরবরাহ করবেন।</w:t>
      </w:r>
    </w:p>
    <w:p/>
    <w:p>
      <w:r xmlns:w="http://schemas.openxmlformats.org/wordprocessingml/2006/main">
        <w:t xml:space="preserve">Isaiah 17:7 সেই দিন একজন মানুষ তার সৃষ্টিকর্তার দিকে তাকাবে এবং তার চোখ ইস্রায়েলের পবিত্রতমকে সম্মান করবে।</w:t>
      </w:r>
    </w:p>
    <w:p/>
    <w:p>
      <w:r xmlns:w="http://schemas.openxmlformats.org/wordprocessingml/2006/main">
        <w:t xml:space="preserve">দুর্দশার সময়ে, একজনকে নির্দেশনা ও সান্ত্বনার জন্য তাদের সৃষ্টিকর্তার দিকে তাকাতে হবে।</w:t>
      </w:r>
    </w:p>
    <w:p/>
    <w:p>
      <w:r xmlns:w="http://schemas.openxmlformats.org/wordprocessingml/2006/main">
        <w:t xml:space="preserve">1: কষ্টের সময়ে ঈশ্বরের দিকে তাকান</w:t>
      </w:r>
    </w:p>
    <w:p/>
    <w:p>
      <w:r xmlns:w="http://schemas.openxmlformats.org/wordprocessingml/2006/main">
        <w:t xml:space="preserve">2: কষ্টের সময়ে প্রভুর সান্ত্বনা</w:t>
      </w:r>
    </w:p>
    <w:p/>
    <w:p>
      <w:r xmlns:w="http://schemas.openxmlformats.org/wordprocessingml/2006/main">
        <w:t xml:space="preserve">1: Isaiah 43:1-2 - কিন্তু এখন, এইভাবে 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Isaiah 17:8 আর সে বেদির দিকে তাকাবে না, তার হাতের কাজ, তার আঙ্গুলের তৈরি জিনিসগুলোকে, না হয় খাঁজ বা প্রতিমাকে সম্মান করবে না।</w:t>
      </w:r>
    </w:p>
    <w:p/>
    <w:p>
      <w:r xmlns:w="http://schemas.openxmlformats.org/wordprocessingml/2006/main">
        <w:t xml:space="preserve">ঈশ্বর মানুষের তৈরি বেদী বা মূর্তিগুলোর দিকে তাকান না বা তিনি তাদের সম্মান করেন না।</w:t>
      </w:r>
    </w:p>
    <w:p/>
    <w:p>
      <w:r xmlns:w="http://schemas.openxmlformats.org/wordprocessingml/2006/main">
        <w:t xml:space="preserve">1. প্রভুর সার্বভৌমত্ব: কেন আমাদের প্রতিমার দিকে তাকাতে হবে না</w:t>
      </w:r>
    </w:p>
    <w:p/>
    <w:p>
      <w:r xmlns:w="http://schemas.openxmlformats.org/wordprocessingml/2006/main">
        <w:t xml:space="preserve">2. প্রতিমাপূজার ভ্যানিটি: কেন আমাদের মূর্তিগুলির উপর নির্ভর করা উচিত নয়</w:t>
      </w:r>
    </w:p>
    <w:p/>
    <w:p>
      <w:r xmlns:w="http://schemas.openxmlformats.org/wordprocessingml/2006/main">
        <w:t xml:space="preserve">1. Exodus 20:3-5 আমার আগে তোমার আর কোন দেবতা থাকবে না।</w:t>
      </w:r>
    </w:p>
    <w:p/>
    <w:p>
      <w:r xmlns:w="http://schemas.openxmlformats.org/wordprocessingml/2006/main">
        <w:t xml:space="preserve">2. গীতসংহিতা 115:4-8 তাদের মূর্তি রূপা ও সোনার, মানুষের হাতের কাজ। তাদের মুখ আছে, কিন্তু কথা বলে না; চোখ কিন্তু দেখতে পায় না।</w:t>
      </w:r>
    </w:p>
    <w:p/>
    <w:p>
      <w:r xmlns:w="http://schemas.openxmlformats.org/wordprocessingml/2006/main">
        <w:t xml:space="preserve">Isaiah 17:9 সেই দিন তার শক্তিশালী শহরগুলি পরিত্যক্ত ডালের মত হবে এবং ইস্রায়েল-সন্তানদের জন্য যেগুলি তারা রেখে গিয়েছিল তা একটি উপরের শাখার মত হবে; এবং সেখানে ধ্বংস হয়ে যাবে।</w:t>
      </w:r>
    </w:p>
    <w:p/>
    <w:p>
      <w:r xmlns:w="http://schemas.openxmlformats.org/wordprocessingml/2006/main">
        <w:t xml:space="preserve">সেই দিন, ইস্রায়েল-সন্তানদের কারণে যে শহরগুলিকে শক্তিশালী বলে মনে করা হয় সেগুলি ধ্বংস হয়ে যাবে।</w:t>
      </w:r>
    </w:p>
    <w:p/>
    <w:p>
      <w:r xmlns:w="http://schemas.openxmlformats.org/wordprocessingml/2006/main">
        <w:t xml:space="preserve">1. আশীর্বাদ এবং বিচারের প্রতিশ্রুতির প্রতি ঈশ্বরের বিশ্বস্ততা</w:t>
      </w:r>
    </w:p>
    <w:p/>
    <w:p>
      <w:r xmlns:w="http://schemas.openxmlformats.org/wordprocessingml/2006/main">
        <w:t xml:space="preserve">2. ঈশ্বরের আদেশ উপেক্ষার পরিণতি</w:t>
      </w:r>
    </w:p>
    <w:p/>
    <w:p>
      <w:r xmlns:w="http://schemas.openxmlformats.org/wordprocessingml/2006/main">
        <w:t xml:space="preserve">1. দ্বিতীয় বিবরণ 28:1-14</w:t>
      </w:r>
    </w:p>
    <w:p/>
    <w:p>
      <w:r xmlns:w="http://schemas.openxmlformats.org/wordprocessingml/2006/main">
        <w:t xml:space="preserve">2. গীতসংহিতা 81:11-16</w:t>
      </w:r>
    </w:p>
    <w:p/>
    <w:p>
      <w:r xmlns:w="http://schemas.openxmlformats.org/wordprocessingml/2006/main">
        <w:t xml:space="preserve">Isaiah 17:10 তুমি তোমার পরিত্রাণের ঈশ্বরকে ভুলে গেছ, এবং তোমার শক্তির পাথরের কথা মনে রাখো নি, তাই তুমি মনোরম গাছ লাগাবে, এবং অদ্ভুত স্লিপ দিয়ে তা স্থাপন করবে:</w:t>
      </w:r>
    </w:p>
    <w:p/>
    <w:p>
      <w:r xmlns:w="http://schemas.openxmlformats.org/wordprocessingml/2006/main">
        <w:t xml:space="preserve">ঈশ্বরের লোকেরা তাকে এবং তার শক্তি এবং সুরক্ষা ভুলে গেছে, এবং এখন তাদের নিজস্ব বাগান রোপণ করছে এবং তাদের নিজস্ব শক্তিতে বিশ্বাস করছে।</w:t>
      </w:r>
    </w:p>
    <w:p/>
    <w:p>
      <w:r xmlns:w="http://schemas.openxmlformats.org/wordprocessingml/2006/main">
        <w:t xml:space="preserve">1: ঈশ্বর আমাদের শক্তি এবং পরিত্রাণের শিলা।</w:t>
      </w:r>
    </w:p>
    <w:p/>
    <w:p>
      <w:r xmlns:w="http://schemas.openxmlformats.org/wordprocessingml/2006/main">
        <w:t xml:space="preserve">2: ঈশ্বরের পরিবর্তে নিজেদের উপর নির্ভর করা।</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কি?কেননা তুমি এমন এক কুয়াশা যা কিছুক্ষণের জন্য দেখা যায় এবং তারপর অদৃশ্য হয়ে যায়, বরং তোমাকে বলা উচিত, যদি প্রভু চান, আমরা বেঁচে থাকব এবং এটি বা তা করব।</w:t>
      </w:r>
    </w:p>
    <w:p/>
    <w:p>
      <w:r xmlns:w="http://schemas.openxmlformats.org/wordprocessingml/2006/main">
        <w:t xml:space="preserve">Isaiah 17:11 দিনে তুমি তোমার চারাগাছ বাড়াবে, এবং সকালে তুমি তোমার বীজকে বিকশিত করবে; কিন্তু ফসল হবে শোক ও মরিয়া দুঃখের দিনে।</w:t>
      </w:r>
    </w:p>
    <w:p/>
    <w:p>
      <w:r xmlns:w="http://schemas.openxmlformats.org/wordprocessingml/2006/main">
        <w:t xml:space="preserve">এই অনুচ্ছেদটি সময়মতো ফসল কাটা না করার পরিণতির কথা বলে, কারণ এটি শোক ও দুঃখের দিনে একটি স্তূপ হয়ে যাবে।</w:t>
      </w:r>
    </w:p>
    <w:p/>
    <w:p>
      <w:r xmlns:w="http://schemas.openxmlformats.org/wordprocessingml/2006/main">
        <w:t xml:space="preserve">1. সময়ে ফসল কাটা বা অনন্তকালের জন্য অনুশোচনা - মুহূর্তটি দখল করার এবং আধ্যাত্মিক বিষয়ে মনোযোগ দেওয়ার গুরুত্ব</w:t>
      </w:r>
    </w:p>
    <w:p/>
    <w:p>
      <w:r xmlns:w="http://schemas.openxmlformats.org/wordprocessingml/2006/main">
        <w:t xml:space="preserve">2. বপন এবং কাটার জ্ঞান - ঈশ্বরের রাজ্যে বিশ্বস্তভাবে বিনিয়োগের পুরস্কার</w:t>
      </w:r>
    </w:p>
    <w:p/>
    <w:p>
      <w:r xmlns:w="http://schemas.openxmlformats.org/wordprocessingml/2006/main">
        <w:t xml:space="preserve">1. উপদেশক 3:1-2 "প্রত্যেক জিনিসের জন্য একটি ঋতু আছে, এবং স্বর্গের নীচে প্রতিটি উদ্দেশ্যের একটি সময় আছে: একটি জন্মের সময়, এবং একটি মরার সময়; রোপণের একটি সময় এবং উপড়ে ফেলার একটি সময় যা লাগানো হয়।"</w:t>
      </w:r>
    </w:p>
    <w:p/>
    <w:p>
      <w:r xmlns:w="http://schemas.openxmlformats.org/wordprocessingml/2006/main">
        <w:t xml:space="preserve">2. গালাতীয় 6:7-9 "প্রতারিত হবেন না; ঈশ্বরকে উপহাস করা হয় না: কারণ একজন মানুষ যা কিছু বপন করে, সে তা কাটবে। আত্মার আত্মা অনন্তকালের জীবন কাটবে৷ এবং আমরা ভাল কাজ করতে ক্লান্ত না হই: কারণ আমরা যদি অজ্ঞান না হই তবে যথাসময়ে আমরা কাটব।"</w:t>
      </w:r>
    </w:p>
    <w:p/>
    <w:p>
      <w:r xmlns:w="http://schemas.openxmlformats.org/wordprocessingml/2006/main">
        <w:t xml:space="preserve">Isaiah 17:12 অনেক লোকের জন্য ধিক্, যারা সমুদ্রের কোলাহলের মতো শব্দ করে; এবং জাতিদের ছুটে চলার দিকে, যারা শক্তিশালী জলের ছুটে চলার মতো ছুটে আসে!</w:t>
      </w:r>
    </w:p>
    <w:p/>
    <w:p>
      <w:r xmlns:w="http://schemas.openxmlformats.org/wordprocessingml/2006/main">
        <w:t xml:space="preserve">উত্তরণটি এমন একটি বিশাল সমাবেশের বিপদ সম্পর্কে সতর্ক করে যারা সমুদ্রের মতো অনেক শব্দ করে।</w:t>
      </w:r>
    </w:p>
    <w:p/>
    <w:p>
      <w:r xmlns:w="http://schemas.openxmlformats.org/wordprocessingml/2006/main">
        <w:t xml:space="preserve">1. শব্দের শক্তি: কীভাবে আমাদের শব্দগুলি আমাদের পরিবেশকে প্রভাবিত করে</w:t>
      </w:r>
    </w:p>
    <w:p/>
    <w:p>
      <w:r xmlns:w="http://schemas.openxmlformats.org/wordprocessingml/2006/main">
        <w:t xml:space="preserve">2. অহংকারের বিপদ বোঝা: কিভাবে অহংকার ধ্বংসের দিকে নিয়ে যেতে পারে</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জেমস 3:9-10 - এটি দিয়ে আমরা আমাদের প্রভু এবং পিতাকে আশীর্বাদ করি এবং এটি দিয়ে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Isaiah 17:13 জাতিগুলি অনেক জলের ছুটে চলার মতো ছুটে আসবে; কিন্তু ঈশ্বর তাদের তিরস্কার করবেন, এবং তারা অনেক দূরে পালিয়ে যাবে, এবং বাতাসের সামনে পাহাড়ের তুষের মতো এবং ঘূর্ণিঝড়ের সামনে গড়িয়ে যাওয়া জিনিসের মতো তাড়া করা হবে। .</w:t>
      </w:r>
    </w:p>
    <w:p/>
    <w:p>
      <w:r xmlns:w="http://schemas.openxmlformats.org/wordprocessingml/2006/main">
        <w:t xml:space="preserve">জাতিগুলি ঈশ্বরের দ্বারা ছুটে যাবে এবং তিরস্কার করবে, বাতাসের সামনে তুষের মতো এবং ঘূর্ণিঝড়ের আগে গড়িয়ে যাওয়া জিনিসের মতো দূরে পালিয়ে যাবে।</w:t>
      </w:r>
    </w:p>
    <w:p/>
    <w:p>
      <w:r xmlns:w="http://schemas.openxmlformats.org/wordprocessingml/2006/main">
        <w:t xml:space="preserve">1. জাতিগুলি ঈশ্বরের দ্বারা তিরস্কার করা হবে - ইশাইয়া 17:13৷</w:t>
      </w:r>
    </w:p>
    <w:p/>
    <w:p>
      <w:r xmlns:w="http://schemas.openxmlformats.org/wordprocessingml/2006/main">
        <w:t xml:space="preserve">2. জাতিকে পরাস্ত করার জন্য ঈশ্বরের শক্তি - ইশাইয়া 17:13</w:t>
      </w:r>
    </w:p>
    <w:p/>
    <w:p>
      <w:r xmlns:w="http://schemas.openxmlformats.org/wordprocessingml/2006/main">
        <w:t xml:space="preserve">1. ম্যাথু 3:12 - তার জয়ের পাখা তার হাতে রয়েছে, এবং তিনি তার মাড়াইয়ের মেঝেটি পুঙ্খানুপুঙ্খভাবে পরিষ্কার করবেন এবং শস্যাগারে তার গম সংগ্রহ করবেন; কিন্তু সে অদম্য আগুনে তুষ পুড়িয়ে ফেলবে।</w:t>
      </w:r>
    </w:p>
    <w:p/>
    <w:p>
      <w:r xmlns:w="http://schemas.openxmlformats.org/wordprocessingml/2006/main">
        <w:t xml:space="preserve">2. Jeremiah 4:11-13 - সেই সময়ে এই লোকদের এবং জেরুজালেমকে বলা হবে, মরুভূমির খালি উচ্চতা থেকে আমার প্রজাদের কন্যার দিকে একটি উত্তপ্ত বাতাস, শীঘ্র বা পরিষ্কার করার জন্য নয়, 12 একটি বাতাসও এর জন্য শক্তিশালী। এখন তাদের কাছে একটি কথা আসবে এবং আমি তাদের আমার মতামত দেব।</w:t>
      </w:r>
    </w:p>
    <w:p/>
    <w:p>
      <w:r xmlns:w="http://schemas.openxmlformats.org/wordprocessingml/2006/main">
        <w:t xml:space="preserve">Isaiah 17:14 আর দেখো সন্ধ্যেবেলা বিপর্যয়; সকালের আগে সে নেই। এই তাদের অংশ যারা আমাদের লুণ্ঠন, এবং তাদের অনেক যারা আমাদের ছিনতাই.</w:t>
      </w:r>
    </w:p>
    <w:p/>
    <w:p>
      <w:r xmlns:w="http://schemas.openxmlformats.org/wordprocessingml/2006/main">
        <w:t xml:space="preserve">এই অনুচ্ছেদ ঈশ্বরের ন্যায়বিচারের কথা বলে, যারা নিরপরাধের ক্ষতি করতে চায় তারা সফল হবে না কারণ ঈশ্বর ন্যায়বিচার আনবেন।</w:t>
      </w:r>
    </w:p>
    <w:p/>
    <w:p>
      <w:r xmlns:w="http://schemas.openxmlformats.org/wordprocessingml/2006/main">
        <w:t xml:space="preserve">1. ঈশ্বরের ন্যায়বিচার - যারা আমাদের উপর অন্যায় করে তাদের জন্য ঈশ্বর কীভাবে ন্যায়বিচার আনবেন।</w:t>
      </w:r>
    </w:p>
    <w:p/>
    <w:p>
      <w:r xmlns:w="http://schemas.openxmlformats.org/wordprocessingml/2006/main">
        <w:t xml:space="preserve">2. সান্ধ্যকালীন এবং সকাল - একটি কিভাবে ঈশ্বর দ্রুত বিচার আনবেন, এবং কিভাবে আমরা ঈশ্বরের ন্যায়বিচারের উপর আস্থা রাখতে পারি।</w:t>
      </w:r>
    </w:p>
    <w:p/>
    <w:p>
      <w:r xmlns:w="http://schemas.openxmlformats.org/wordprocessingml/2006/main">
        <w:t xml:space="preserve">1. ম্যাথিউ 5:38-39 - আপনি শুনেছেন যে বলা হয়েছিল, চোখের বদলে চোখ এবং দাঁতের বদলে দাঁত৷ কিন্তু আমি তোমাদিগকে বলিতেছি, মন্দ লোকের প্রতিরোধ করিও না; কিন্তু যে তোমার ডান গালে থাপ্পড় মারবে, অন্য গালেও তার দিকে ঘুরবে।</w:t>
      </w:r>
    </w:p>
    <w:p/>
    <w:p>
      <w:r xmlns:w="http://schemas.openxmlformats.org/wordprocessingml/2006/main">
        <w:t xml:space="preserve">2. গীতসংহিতা 37:27-28 - মন্দ থেকে দূরে সরে যান এবং ভাল কাজ করুন; এবং চিরকাল বাস করুন। কারণ প্রভু ন্যায়বিচার ভালবাসেন, এবং তাঁর সাধুদের পরিত্যাগ করেন না; তারা চিরকাল রক্ষা পাবে, কিন্তু দুষ্টদের বংশকে কেটে ফেলা হবে।</w:t>
      </w:r>
    </w:p>
    <w:p/>
    <w:p>
      <w:r xmlns:w="http://schemas.openxmlformats.org/wordprocessingml/2006/main">
        <w:t xml:space="preserve">ইশাইয়া অধ্যায় 18 ইথিওপিয়ার বাইরে একটি অজ্ঞাত জাতি সম্পর্কে একটি ভবিষ্যদ্বাণী উপস্থাপন করে, সম্ভবত কুশ বা অন্য আফ্রিকান জাতিকে উল্লেখ করে। অধ্যায়টি জাতির উপর ঈশ্বরের সজাগ দৃষ্টি এবং তাদের তাঁর দিকে ফিরে যাওয়ার জন্য তাঁর আমন্ত্রণের উপর জোর দেয়।</w:t>
      </w:r>
    </w:p>
    <w:p/>
    <w:p>
      <w:r xmlns:w="http://schemas.openxmlformats.org/wordprocessingml/2006/main">
        <w:t xml:space="preserve">1ম অনুচ্ছেদ: অধ্যায়টি শুরু হয় ইথিওপিয়ার ওপারে ভূমিতে আহ্বানের মাধ্যমে, যাকে গুনগুনকারী ডানা এবং লম্বা, মসৃণ-চর্মযুক্ত মানুষের দেশ হিসাবে বর্ণনা করা হয়েছে। এই জাতিকে ঈশ্বরের লোকেদের কাছে একটি বার্তা দেওয়ার জন্য সমুদ্রের ওপারে এবং দ্রুত জাহাজের মাধ্যমে বার্তাবাহকদের পাঠানোর জন্য অনুরোধ করা হয়েছে (ইশাইয়া 18:1-2)।</w:t>
      </w:r>
    </w:p>
    <w:p/>
    <w:p>
      <w:r xmlns:w="http://schemas.openxmlformats.org/wordprocessingml/2006/main">
        <w:t xml:space="preserve">২য় অনুচ্ছেদ: ইশাইয়া বর্ণনা করেছেন কিভাবে ঈশ্বর তার বাসস্থান থেকে নিঃশব্দে পর্যবেক্ষণ করছেন, ধৈর্য সহকারে সেই নির্দিষ্ট সময়ের জন্য অপেক্ষা করছেন যখন তিনি উঠবেন এবং বিচার করবেন। তিনি এই ঐশ্বরিক পর্যবেক্ষণকে তুষার তাপের সাথে তুলনা করেন যা ফসল কাটার সময় গাছপালা শুকিয়ে যায় (ইশাইয়া 18:3-6)।</w:t>
      </w:r>
    </w:p>
    <w:p/>
    <w:p>
      <w:r xmlns:w="http://schemas.openxmlformats.org/wordprocessingml/2006/main">
        <w:t xml:space="preserve">3য় অনুচ্ছেদ: ভবিষ্যদ্বাণীটি ঘোষণা করে শেষ করে যে যখন সময় আসবে, এই দূরবর্তী জাতি জিওন পর্বতে শ্রদ্ধা ও শ্রদ্ধা জানাবে, যেখানে ঈশ্বরের উপস্থিতি বাস করে। তারা তাদের নৈবেদ্য জমা এবং উপাসনার একটি কাজ হিসাবে উপস্থাপন করবে (ইশাইয়া 18:7)।</w:t>
      </w:r>
    </w:p>
    <w:p/>
    <w:p>
      <w:r xmlns:w="http://schemas.openxmlformats.org/wordprocessingml/2006/main">
        <w:t xml:space="preserve">সংক্ষেপে,</w:t>
      </w:r>
    </w:p>
    <w:p>
      <w:r xmlns:w="http://schemas.openxmlformats.org/wordprocessingml/2006/main">
        <w:t xml:space="preserve">ইশাইয়া অধ্যায় আঠারোটি প্রকাশ করে</w:t>
      </w:r>
    </w:p>
    <w:p>
      <w:r xmlns:w="http://schemas.openxmlformats.org/wordprocessingml/2006/main">
        <w:t xml:space="preserve">দূরবর্তী দেশগুলোর উপর ঈশ্বরের সতর্ক দৃষ্টি</w:t>
      </w:r>
    </w:p>
    <w:p>
      <w:r xmlns:w="http://schemas.openxmlformats.org/wordprocessingml/2006/main">
        <w:t xml:space="preserve">এবং তাদের জন্য তাঁর আমন্ত্রণ তাঁর দিকে ফিরে আসার জন্য।</w:t>
      </w:r>
    </w:p>
    <w:p/>
    <w:p>
      <w:r xmlns:w="http://schemas.openxmlformats.org/wordprocessingml/2006/main">
        <w:t xml:space="preserve">ইথিওপিয়া ছাড়িয়ে দূর দেশে ডাকছে।</w:t>
      </w:r>
    </w:p>
    <w:p>
      <w:r xmlns:w="http://schemas.openxmlformats.org/wordprocessingml/2006/main">
        <w:t xml:space="preserve">ঈশ্বরের ধৈর্য্য পর্যবেক্ষণ বর্ণনা.</w:t>
      </w:r>
    </w:p>
    <w:p>
      <w:r xmlns:w="http://schemas.openxmlformats.org/wordprocessingml/2006/main">
        <w:t xml:space="preserve">জ্বলন্ত তাপের সাথে ঐশ্বরিক দেখার তুলনা করা।</w:t>
      </w:r>
    </w:p>
    <w:p>
      <w:r xmlns:w="http://schemas.openxmlformats.org/wordprocessingml/2006/main">
        <w:t xml:space="preserve">এই জাতির কাছ থেকে ভবিষ্যৎ শ্রদ্ধা ও উপাসনা ঘোষণা করা।</w:t>
      </w:r>
    </w:p>
    <w:p/>
    <w:p>
      <w:r xmlns:w="http://schemas.openxmlformats.org/wordprocessingml/2006/main">
        <w:t xml:space="preserve">এই অধ্যায়টি ইস্রায়েলের বাইরের দেশগুলি সহ সমস্ত জাতির উপর ঈশ্বরের সার্বভৌমত্বকে তুলে ধরে। এটি সমস্ত লোকের জন্য তাঁর আকাঙ্ক্ষা প্রদর্শন করে যাতে তারা তাঁকে তাদের উপাসনা এবং পরিত্রাণের প্রকৃত উৎস হিসাবে স্বীকৃতি দেয়। এটি এই বার্তাও দেয় যে একটি জাতি যতই দূরে বা ভিন্ন মনে হোক না কেন, তাদেরও ঈশ্বরের দিকে ফিরে যাওয়ার মাধ্যমে মুক্তির সুযোগ রয়েছে। শেষ পর্যন্ত, এটি ঈশ্বরের মুক্তির পরিকল্পনায় অন্তর্ভুক্তির দিকে নির্দেশ করে এবং সমস্ত জাতির তাঁর সাথে সম্পর্ক স্থাপনের জন্য তাঁর আকাঙ্ক্ষা।</w:t>
      </w:r>
    </w:p>
    <w:p/>
    <w:p>
      <w:r xmlns:w="http://schemas.openxmlformats.org/wordprocessingml/2006/main">
        <w:t xml:space="preserve">ইসাইয়া 18:1 ইথিওপিয়ার নদীর ওপারে ডানা মেলে ছায়াময় দেশকে হায়:</w:t>
      </w:r>
    </w:p>
    <w:p/>
    <w:p>
      <w:r xmlns:w="http://schemas.openxmlformats.org/wordprocessingml/2006/main">
        <w:t xml:space="preserve">ভাববাদী যিশাইয় ইথিওপিয়ার নদীর ওপারে একটি দেশের জন্য একটি সতর্কতা জারি করেন।</w:t>
      </w:r>
    </w:p>
    <w:p/>
    <w:p>
      <w:r xmlns:w="http://schemas.openxmlformats.org/wordprocessingml/2006/main">
        <w:t xml:space="preserve">1. ইশাইয়ার সতর্কবাণী: অনুতাপের জন্য ঈশ্বরের আহ্বানে মনোযোগ দেওয়া</w:t>
      </w:r>
    </w:p>
    <w:p/>
    <w:p>
      <w:r xmlns:w="http://schemas.openxmlformats.org/wordprocessingml/2006/main">
        <w:t xml:space="preserve">2. ঈশ্বরের সতর্কতা বোঝা: অনুতপ্ত এবং বিশ্বাস</w:t>
      </w:r>
    </w:p>
    <w:p/>
    <w:p>
      <w:r xmlns:w="http://schemas.openxmlformats.org/wordprocessingml/2006/main">
        <w:t xml:space="preserve">1. রোমানস 10:13-15 - "কেননা যে কেউ প্রভুর নামে ডাকবে সে পরিত্রাণ পাবে৷ তাহলে তারা যাকে বিশ্বাস করেনি তাকে কীভাবে ডাকবে? এবং যাকে তারা বিশ্বাস করেনি তাকে কীভাবে তারা বিশ্বাস করবে? শুনেছে? এবং প্রচারক ছাড়া তারা কীভাবে শুনবে? এবং তারা প্রেরিত না হলে কীভাবে প্রচার করবে? যেমন লেখা আছে, যারা শান্তির সুসমাচার প্রচার করে এবং ভাল জিনিসের সুসংবাদ নিয়ে আসে তাদের পা কত সুন্দর!"</w:t>
      </w:r>
    </w:p>
    <w:p/>
    <w:p>
      <w:r xmlns:w="http://schemas.openxmlformats.org/wordprocessingml/2006/main">
        <w:t xml:space="preserve">2. গীতসংহিতা 95:6-7 - "আসুন, আমরা উপাসনা করি এবং প্রণাম করি: আমাদের সৃষ্টিকর্তা সদাপ্রভুর সামনে নতজানু হই। কারণ তিনি আমাদের ঈশ্বর; এবং আমরা তাঁর চারণভূমির লোক এবং তাঁর হাতের মেষ। "</w:t>
      </w:r>
    </w:p>
    <w:p/>
    <w:p>
      <w:r xmlns:w="http://schemas.openxmlformats.org/wordprocessingml/2006/main">
        <w:t xml:space="preserve">Isaiah 18:2 যে সমুদ্রের ধারে দূত পাঠায়, এমনকী জলের উপর বুলাশের পাত্রে, এই বলে, হে দ্রুত বার্তাবাহকগণ, বিক্ষিপ্ত ও খোসা ছাড়ানো একটি জাতির কাছে যাও, শুরু থেকে এখন পর্যন্ত ভয়ঙ্কর এক জাতির কাছে; এমন এক জাতি যাঁদের পদদলিত করা হয়েছে, নদীগুলি যাদের জমি নষ্ট করেছে!</w:t>
      </w:r>
    </w:p>
    <w:p/>
    <w:p>
      <w:r xmlns:w="http://schemas.openxmlformats.org/wordprocessingml/2006/main">
        <w:t xml:space="preserve">ঈশ্বর এমন একটি জাতির কাছে দূত পাঠান যারা ছড়িয়ে ছিটিয়ে আছে, খোসা ছাড়ানো হয়েছে এবং পদদলিত হয়েছে, যাদের জমি নদী দ্বারা নষ্ট হয়ে গেছে।</w:t>
      </w:r>
    </w:p>
    <w:p/>
    <w:p>
      <w:r xmlns:w="http://schemas.openxmlformats.org/wordprocessingml/2006/main">
        <w:t xml:space="preserve">1. নিপীড়িতদের জন্য ঈশ্বরের পুনরুদ্ধারমূলক প্রেম</w:t>
      </w:r>
    </w:p>
    <w:p/>
    <w:p>
      <w:r xmlns:w="http://schemas.openxmlformats.org/wordprocessingml/2006/main">
        <w:t xml:space="preserve">2. বিপদজনক সময়ে ঐক্যের শক্তি</w:t>
      </w:r>
    </w:p>
    <w:p/>
    <w:p>
      <w:r xmlns:w="http://schemas.openxmlformats.org/wordprocessingml/2006/main">
        <w:t xml:space="preserve">1. ইশাইয়া 57:15 - "কারণ এইভাবে বলেছেন যে উচ্চ ও উচ্চতম যিনি অনন্তকাল বাস করেন, যাঁর নাম পবিত্র; আমি উচ্চ ও পবিত্র স্থানে বাস করি, তাঁর সাথেও যিনি অনুতপ্ত এবং বিনীত আত্মা, আত্মাকে পুনরুজ্জীবিত করতে নম্রদের, এবং অনুতপ্তদের হৃদয়কে পুনরুজ্জীবিত করতে।"</w:t>
      </w:r>
    </w:p>
    <w:p/>
    <w:p>
      <w:r xmlns:w="http://schemas.openxmlformats.org/wordprocessingml/2006/main">
        <w:t xml:space="preserve">2. গীতসংহিতা 137:1 - "ব্যাবিলনের নদীর ধারে, আমরা সেখানে বসলাম, হ্যাঁ, আমরা কাঁদলাম, যখন আমরা সিয়োনের কথা মনে পড়লাম।"</w:t>
      </w:r>
    </w:p>
    <w:p/>
    <w:p>
      <w:r xmlns:w="http://schemas.openxmlformats.org/wordprocessingml/2006/main">
        <w:t xml:space="preserve">Isaiah 18:3 হে পৃথিবীর সমস্ত বাসিন্দারা এবং পৃথিবীর বাসিন্দারা, তোমরা দেখ, যখন তিনি পাহাড়ের উপর একটি চিহ্ন তুলে দেন; আর তিনি যখন তূরী ফুঁকবেন, তখন শুনুন।</w:t>
      </w:r>
    </w:p>
    <w:p/>
    <w:p>
      <w:r xmlns:w="http://schemas.openxmlformats.org/wordprocessingml/2006/main">
        <w:t xml:space="preserve">ঈশ্বর সমস্ত লোককে ডাকছেন যেন আসেন এবং তাঁর বার্তার প্রতি লক্ষ্য রাখেন৷</w:t>
      </w:r>
    </w:p>
    <w:p/>
    <w:p>
      <w:r xmlns:w="http://schemas.openxmlformats.org/wordprocessingml/2006/main">
        <w:t xml:space="preserve">1: ঈশ্বর আমাদের ডাকছেন তাঁর বাণী শোনার জন্য এবং তাঁর ইচ্ছার প্রতি বাধ্য হতে।</w:t>
      </w:r>
    </w:p>
    <w:p/>
    <w:p>
      <w:r xmlns:w="http://schemas.openxmlformats.org/wordprocessingml/2006/main">
        <w:t xml:space="preserve">2: আমাদের অবশ্যই ঈশ্বরের ডাক শুনতে এবং সাড়া দেওয়ার জন্য প্রস্তুত থাকতে হবে, তা যেখান থেকেই আসুক না কেন।</w:t>
      </w:r>
    </w:p>
    <w:p/>
    <w:p>
      <w:r xmlns:w="http://schemas.openxmlformats.org/wordprocessingml/2006/main">
        <w:t xml:space="preserve">1: ম্যাথু 28:19-20 - অতএব তোমরা যাও এবং সমস্ত জাতিকে শিক্ষা দাও, পিতা, পুত্র এবং পবিত্র আত্মার নামে তাদের বাপ্তিস্ম দাও।</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Isaiah 18:4 কারণ সদাপ্রভু আমাকে বললেন, আমি আমার বিশ্রাম নেব, এবং আমি আমার বাসস্থানকে ভেষজ গাছের উপর পরিষ্কার তাপ, এবং ফসল কাটার উত্তাপে শিশিরের মেঘের মত বিবেচনা করব।</w:t>
      </w:r>
    </w:p>
    <w:p/>
    <w:p>
      <w:r xmlns:w="http://schemas.openxmlformats.org/wordprocessingml/2006/main">
        <w:t xml:space="preserve">সদাপ্রভু বিশ্রাম নেবেন এবং তাঁর বাসস্থানকে বিবেচনা করবেন, যেমন উদ্ভিদের উপর পরিষ্কার তাপ এবং ফসল কাটার উত্তাপে শিশিরের মেঘ।</w:t>
      </w:r>
    </w:p>
    <w:p/>
    <w:p>
      <w:r xmlns:w="http://schemas.openxmlformats.org/wordprocessingml/2006/main">
        <w:t xml:space="preserve">1. স্ট্রেসের সময়ে প্রভুতে বিশ্রাম নেওয়া</w:t>
      </w:r>
    </w:p>
    <w:p/>
    <w:p>
      <w:r xmlns:w="http://schemas.openxmlformats.org/wordprocessingml/2006/main">
        <w:t xml:space="preserve">2. প্রভুর সাথে একটি বাসস্থানের আশীর্বাদ</w:t>
      </w:r>
    </w:p>
    <w:p/>
    <w:p>
      <w:r xmlns:w="http://schemas.openxmlformats.org/wordprocessingml/2006/main">
        <w:t xml:space="preserve">1. ম্যাথু 11:28-30 - আমার কাছে এস, তোমরা যারা পরিশ্রম কর এবং ভারাক্রান্ত, আমি তোমাদের বিশ্রাম দেব।</w:t>
      </w:r>
    </w:p>
    <w:p/>
    <w:p>
      <w:r xmlns:w="http://schemas.openxmlformats.org/wordprocessingml/2006/main">
        <w:t xml:space="preserve">29 আমার জোয়াল তোমার উপর নাও, আমার সম্বন্ধে শিখ; কারণ আমি নম্র ও নম্র হৃদয়ে আছি৷ আর তোমরা তোমাদের আত্মার বিশ্রাম পাবে৷</w:t>
      </w:r>
    </w:p>
    <w:p/>
    <w:p>
      <w:r xmlns:w="http://schemas.openxmlformats.org/wordprocessingml/2006/main">
        <w:t xml:space="preserve">30 কারণ আমার জোয়াল সহজ, আমার বোঝা হালকা।</w:t>
      </w:r>
    </w:p>
    <w:p/>
    <w:p>
      <w:r xmlns:w="http://schemas.openxmlformats.org/wordprocessingml/2006/main">
        <w:t xml:space="preserve">2. গীতসংহিতা 23:1-6 - প্রভু আমার মেষপালক; আমি চাইব না.</w:t>
      </w:r>
    </w:p>
    <w:p/>
    <w:p>
      <w:r xmlns:w="http://schemas.openxmlformats.org/wordprocessingml/2006/main">
        <w:t xml:space="preserve">2 তিনি আমাকে সবুজ চারণভূমিতে শুয়ে দেন; তিনি আমাকে স্থির জলের ধারে নিয়ে যান।</w:t>
      </w:r>
    </w:p>
    <w:p/>
    <w:p>
      <w:r xmlns:w="http://schemas.openxmlformats.org/wordprocessingml/2006/main">
        <w:t xml:space="preserve">3 তিনি আমার আত্মাকে পুনরুদ্ধার করেন; তিনি তাঁর নামের জন্য আমাকে ধার্মিকতার পথে পরিচালিত করেন।</w:t>
      </w:r>
    </w:p>
    <w:p/>
    <w:p>
      <w:r xmlns:w="http://schemas.openxmlformats.org/wordprocessingml/2006/main">
        <w:t xml:space="preserve">4 হ্যাঁ, যদিও আমি মৃত্যুর ছায়ার উপত্যকার মধ্য দিয়ে চলে যাই, তবুও আমি কোন অমঙ্গলকে ভয় করব না, কারণ তুমি আমার সাথে আছ; তোমার যষ্টি এবং তোমার স্টাফ, তারা আমাকে সান্ত্বনা.</w:t>
      </w:r>
    </w:p>
    <w:p/>
    <w:p>
      <w:r xmlns:w="http://schemas.openxmlformats.org/wordprocessingml/2006/main">
        <w:t xml:space="preserve">5 তুমি আমার শত্রুদের সামনে আমার সামনে একটি টেবিল প্রস্তুত কর; তুমি আমার মাথায় তেল দিয়ে অভিষেক কর; আমার কাপ শেষ হয়.</w:t>
      </w:r>
    </w:p>
    <w:p/>
    <w:p>
      <w:r xmlns:w="http://schemas.openxmlformats.org/wordprocessingml/2006/main">
        <w:t xml:space="preserve">6 নিশ্চই মঙ্গল ও করুণা আমার জীবনের সমস্ত দিন আমাকে অনুসরণ করবে: এবং আমি চিরকাল সদাপ্রভুর ঘরে বাস করব।</w:t>
      </w:r>
    </w:p>
    <w:p/>
    <w:p>
      <w:r xmlns:w="http://schemas.openxmlformats.org/wordprocessingml/2006/main">
        <w:t xml:space="preserve">Isaiah 18:5 ফসল কাটার আগে, যখন কুঁড়ি নিখুঁত হবে, এবং টক আঙ্গুর ফুলে পাকবে, তখন সে উভয়ই ছাঁটাইয়ের হুক দিয়ে ডালপালা কেটে ফেলবে এবং ডালগুলি কেটে ফেলবে।</w:t>
      </w:r>
    </w:p>
    <w:p/>
    <w:p>
      <w:r xmlns:w="http://schemas.openxmlformats.org/wordprocessingml/2006/main">
        <w:t xml:space="preserve">এই উত্তরণ ঈশ্বরের বিচার এবং ফসলের আগমনের কথা বলে।</w:t>
      </w:r>
    </w:p>
    <w:p/>
    <w:p>
      <w:r xmlns:w="http://schemas.openxmlformats.org/wordprocessingml/2006/main">
        <w:t xml:space="preserve">1: ঈশ্বরের বিচার বোঝা</w:t>
      </w:r>
    </w:p>
    <w:p/>
    <w:p>
      <w:r xmlns:w="http://schemas.openxmlformats.org/wordprocessingml/2006/main">
        <w:t xml:space="preserve">2: ন্যায়পরায়ণতার ফসল কাটা</w:t>
      </w:r>
    </w:p>
    <w:p/>
    <w:p>
      <w:r xmlns:w="http://schemas.openxmlformats.org/wordprocessingml/2006/main">
        <w:t xml:space="preserve">1: ম্যাথু 3:8-10 - "অনুতাপের সাথে সাথে ফল দিন। এবং মনে করবেন না যে আপনি নিজেকে বলতে পারেন, 'আমাদের পিতা হিসেবে আব্রাহাম আছেন।' কারণ আমি তোমাদের বলছি যে এই পাথরগুলো থেকে ঈশ্বর ইব্রাহিমের জন্য সন্তান তৈরি করতে পারেন। কুঠারটি ইতিমধ্যেই গাছের গোড়ায় রয়েছে এবং যে গাছ ভালো ফল দেয় না তা কেটে আগুনে ফেলে দেওয়া হবে।"</w:t>
      </w:r>
    </w:p>
    <w:p/>
    <w:p>
      <w:r xmlns:w="http://schemas.openxmlformats.org/wordprocessingml/2006/main">
        <w:t xml:space="preserve">2: হিব্রুজ 12:5-7 -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না৷ কারণ প্রভু একজনকে শাসন করেন৷ তিনি প্রেম করেন, এবং তিনি যাকে গ্রহণ করেন প্রত্যেক পুত্রকে শাস্তি দেন।' শাসনের জন্যই তোমায় সহ্য করতে হবে। ভগবান তোমাদিগকে পুত্রের মতই ব্যবহার করছেন। কেন এমন কোন পুত্র আছে যাকে তার পিতা শাসন করেন না?"</w:t>
      </w:r>
    </w:p>
    <w:p/>
    <w:p>
      <w:r xmlns:w="http://schemas.openxmlformats.org/wordprocessingml/2006/main">
        <w:t xml:space="preserve">Isaiah 18:6 তারা পাহাড়ের পাখী এবং পৃথিবীর পশুদের কাছে একত্রে ছেড়ে দেওয়া হবে: এবং পাখীরা তাদের উপর গ্রীষ্ম করবে, এবং পৃথিবীর সমস্ত প্রাণী তাদের উপর শীতকাল করবে।</w:t>
      </w:r>
    </w:p>
    <w:p/>
    <w:p>
      <w:r xmlns:w="http://schemas.openxmlformats.org/wordprocessingml/2006/main">
        <w:t xml:space="preserve">যারা তাঁর অবাধ্য হয় তাদের শাস্তি দেবেন ঈশ্বর পৃথিবীর পশুদের কাছে রেখে।</w:t>
      </w:r>
    </w:p>
    <w:p/>
    <w:p>
      <w:r xmlns:w="http://schemas.openxmlformats.org/wordprocessingml/2006/main">
        <w:t xml:space="preserve">1. তাঁর ক্রোধ এড়াতে আমাদের অবশ্যই ঈশ্বরের প্রতি বিশ্বস্ত থাকতে হবে।</w:t>
      </w:r>
    </w:p>
    <w:p/>
    <w:p>
      <w:r xmlns:w="http://schemas.openxmlformats.org/wordprocessingml/2006/main">
        <w:t xml:space="preserve">2. আমাদের অবাধ্যতার পরিণতি সম্পর্কে সতর্ক হওয়া উচিত।</w:t>
      </w:r>
    </w:p>
    <w:p/>
    <w:p>
      <w:r xmlns:w="http://schemas.openxmlformats.org/wordprocessingml/2006/main">
        <w:t xml:space="preserve">1. দ্বিতীয় বিবরণ 28:15-26, অবাধ্যতার জন্য ঈশ্বরের অভিশাপ।</w:t>
      </w:r>
    </w:p>
    <w:p/>
    <w:p>
      <w:r xmlns:w="http://schemas.openxmlformats.org/wordprocessingml/2006/main">
        <w:t xml:space="preserve">2. রোমানস 6:23, পাপের মজুরি হল মৃত্যু।</w:t>
      </w:r>
    </w:p>
    <w:p/>
    <w:p>
      <w:r xmlns:w="http://schemas.openxmlformats.org/wordprocessingml/2006/main">
        <w:t xml:space="preserve">Isaiah 18:7 সেই সময়ে বাহিনীগণের সদাপ্রভুর কাছে উপহার আনা হবে বিক্ষিপ্ত ও খোসা ছাড়ানো এবং এমন এক জাতির কাছ থেকে যা তাদের শুরু থেকে এখন পর্যন্ত ভয়ঙ্কর। একটি জাতি বেরিয়ে এসেছে এবং পায়ের নীচে মাড়িয়েছে, যাদের দেশ নদীগুলি নষ্ট করে দিয়েছে, সর্বশক্তিমান প্রভুর নামের জায়গায়, সিয়োন পর্বতে।</w:t>
      </w:r>
    </w:p>
    <w:p/>
    <w:p>
      <w:r xmlns:w="http://schemas.openxmlformats.org/wordprocessingml/2006/main">
        <w:t xml:space="preserve">একটি ভয়ানক জাতি থেকে বিক্ষিপ্ত এবং খোসা ছাড়ানো লোকেরা, যাদের দেশ নদী দ্বারা নষ্ট হয়ে গেছে, তারা সিয়োন পর্বতে সর্বশক্তিমান প্রভুর কাছে উপহার নিয়ে আসবে।</w:t>
      </w:r>
    </w:p>
    <w:p/>
    <w:p>
      <w:r xmlns:w="http://schemas.openxmlformats.org/wordprocessingml/2006/main">
        <w:t xml:space="preserve">1. অসহায়দের উপর ঈশ্বরের করুণা - ইশাইয়া 18:7</w:t>
      </w:r>
    </w:p>
    <w:p/>
    <w:p>
      <w:r xmlns:w="http://schemas.openxmlformats.org/wordprocessingml/2006/main">
        <w:t xml:space="preserve">2. আনুগত্যের আশীর্বাদ - ইশাইয়া 18:7</w:t>
      </w:r>
    </w:p>
    <w:p/>
    <w:p>
      <w:r xmlns:w="http://schemas.openxmlformats.org/wordprocessingml/2006/main">
        <w:t xml:space="preserve">1. ইশাইয়া 12:6 - হে সিয়োনের বাসিন্দা, চিৎকার কর এবং চিৎকার কর, কেননা তোমার মধ্যে ইস্রায়েলের পবিত্রতম মহান।</w:t>
      </w:r>
    </w:p>
    <w:p/>
    <w:p>
      <w:r xmlns:w="http://schemas.openxmlformats.org/wordprocessingml/2006/main">
        <w:t xml:space="preserve">2. গীতসংহিতা 48:1-2 - প্রভু মহান, এবং আমাদের ঈশ্বরের শহরে, তাঁর পবিত্রতার পর্বতে প্রশংসনীয়। পরিস্থিতির জন্য সুন্দর, সমগ্র পৃথিবীর আনন্দ, উত্তর দিকের মাউন্ট জিওন, মহান রাজার শহর।</w:t>
      </w:r>
    </w:p>
    <w:p/>
    <w:p>
      <w:r xmlns:w="http://schemas.openxmlformats.org/wordprocessingml/2006/main">
        <w:t xml:space="preserve">ইশাইয়া অধ্যায় 19 এ মিশর সম্বন্ধে একটি ভবিষ্যদ্বাণী রয়েছে, যা বিচার এবং পুনরুদ্ধার উভয়ই চিত্রিত করে। এটি জাতির উপর ঈশ্বরের সার্বভৌমত্ব এবং তাদের মুক্তির জন্য তাঁর পরিকল্পনা প্রকাশ করে।</w:t>
      </w:r>
    </w:p>
    <w:p/>
    <w:p>
      <w:r xmlns:w="http://schemas.openxmlformats.org/wordprocessingml/2006/main">
        <w:t xml:space="preserve">1ম অনুচ্ছেদ: অধ্যায়টি মিশরের উপর ঈশ্বরের আসন্ন বিচারের ঘোষণা দিয়ে শুরু হয়। ভূমিটিকে তার নেতাদের মধ্যে অশান্তি, বিভ্রান্তি এবং বিভাজনের সম্মুখীন হিসাবে বর্ণনা করা হয়েছে। তাদের মূর্তি এবং যাদুবিদ্যা ঈশ্বরের শক্তির সামনে নিষ্ফল প্রমাণিত হবে (ইশাইয়া 19:1-4)।</w:t>
      </w:r>
    </w:p>
    <w:p/>
    <w:p>
      <w:r xmlns:w="http://schemas.openxmlformats.org/wordprocessingml/2006/main">
        <w:t xml:space="preserve">২য় অনুচ্ছেদ: ইশাইয়া বর্ণনা করেছেন কিভাবে নীল নদ, যা মিশরের কৃষি ও অর্থনীতির জন্য অত্যাবশ্যক ছিল, খরায় আক্রান্ত হবে। জলপথ শুকিয়ে যাবে, মানুষের মধ্যে অর্থনৈতিক কষ্ট ও দুর্দশার কারণ হবে (ইশাইয়া 19:5-10)।</w:t>
      </w:r>
    </w:p>
    <w:p/>
    <w:p>
      <w:r xmlns:w="http://schemas.openxmlformats.org/wordprocessingml/2006/main">
        <w:t xml:space="preserve">3য় অনুচ্ছেদ: ভবিষ্যদ্বাণীটি প্রকাশ করে যে মিশর ভয় এবং বিভ্রান্তিতে ভরা হবে কারণ ঈশ্বর তাদের জ্ঞান এবং বোঝার ব্যাঘাত ঘটাবেন। মিথ্যা দেবতা এবং মানুষের জ্ঞানের উপর তাদের নির্ভরতা অকার্যকর প্রমাণিত হবে (ইশাইয়া 19:11-15)।</w:t>
      </w:r>
    </w:p>
    <w:p/>
    <w:p>
      <w:r xmlns:w="http://schemas.openxmlformats.org/wordprocessingml/2006/main">
        <w:t xml:space="preserve">4র্থ অনুচ্ছেদ: আসন্ন রায় সত্ত্বেও, ইশাইয়া মিশরের জন্য আশার বার্তা দেয়। তিনি ভবিষ্যত সময়ের কথা বলেন যখন তারা অনুতাপে ঈশ্বরের কাছে ফিরে আসবে। তারা তাদের দেশের মাঝে তাঁর উপাসনা করার জন্য একটি বেদী তৈরি করবে, যার ফলে ঐশ্বরিক নিরাময় এবং পুনর্মিলন হবে (ইশাইয়া 19:16-25)।</w:t>
      </w:r>
    </w:p>
    <w:p/>
    <w:p>
      <w:r xmlns:w="http://schemas.openxmlformats.org/wordprocessingml/2006/main">
        <w:t xml:space="preserve">সংক্ষেপে,</w:t>
      </w:r>
    </w:p>
    <w:p>
      <w:r xmlns:w="http://schemas.openxmlformats.org/wordprocessingml/2006/main">
        <w:t xml:space="preserve">ইশাইয়া অধ্যায় উনিশ উন্মোচন</w:t>
      </w:r>
    </w:p>
    <w:p>
      <w:r xmlns:w="http://schemas.openxmlformats.org/wordprocessingml/2006/main">
        <w:t xml:space="preserve">মিশরের জন্য রায় এবং পুনরুদ্ধার উভয়ই।</w:t>
      </w:r>
    </w:p>
    <w:p/>
    <w:p>
      <w:r xmlns:w="http://schemas.openxmlformats.org/wordprocessingml/2006/main">
        <w:t xml:space="preserve">মিশরের উপর আসন্ন রায় ঘোষণা করা।</w:t>
      </w:r>
    </w:p>
    <w:p>
      <w:r xmlns:w="http://schemas.openxmlformats.org/wordprocessingml/2006/main">
        <w:t xml:space="preserve">অশান্তি, বিভ্রান্তি, বিভাজন বর্ণনা করা।</w:t>
      </w:r>
    </w:p>
    <w:p>
      <w:r xmlns:w="http://schemas.openxmlformats.org/wordprocessingml/2006/main">
        <w:t xml:space="preserve">খরার ভবিষ্যদ্বাণী করা অর্থনৈতিক কষ্টের কারণ।</w:t>
      </w:r>
    </w:p>
    <w:p>
      <w:r xmlns:w="http://schemas.openxmlformats.org/wordprocessingml/2006/main">
        <w:t xml:space="preserve">প্রজ্ঞার ব্যাঘাত প্রকাশ করা কিন্তু আশার প্রস্তাব করা।</w:t>
      </w:r>
    </w:p>
    <w:p/>
    <w:p>
      <w:r xmlns:w="http://schemas.openxmlformats.org/wordprocessingml/2006/main">
        <w:t xml:space="preserve">এই অধ্যায়টি সমস্ত জাতির উপর ঈশ্বরের সার্বভৌমত্ব প্রদর্শন করে, যার মধ্যে মিশরের মতো শক্তিশালী দেশগুলিও রয়েছে। এটি জোর দেয় যে মিথ্যা দেবতা বা মানুষের প্রজ্ঞার উপর নির্ভর করা তাঁর শক্তির সামনে শেষ পর্যন্ত নিরর্থক। যদিও এটি মূর্তিপূজা এবং অহংকারের পরিণতি সম্পর্কে সতর্ক করে, এটি মিশরের জন্য ভবিষ্যতে অনুশোচনার প্রতিশ্রুতির মাধ্যমে আশাও দেয়। পরিশেষে, এটি ঈশ্বরের মুক্তির পরিকল্পনার দিকে নির্দেশ করে যা ইস্রায়েলের বাইরে বিস্তৃত অন্যান্য জাতিকেও বেষ্টন করার জন্য তার আকাঙ্ক্ষার সাথে নিরাময়, পুনর্মিলন এবং সত্য উপাসনা আনার জন্য এমনকি যারা একবার তাঁর থেকে দূরে ছিল তাদের কাছেও।</w:t>
      </w:r>
    </w:p>
    <w:p/>
    <w:p>
      <w:r xmlns:w="http://schemas.openxmlformats.org/wordprocessingml/2006/main">
        <w:t xml:space="preserve">Isaiah 19:1 মিশরের বোঝা। দেখ, সদাপ্রভু দ্রুত মেঘের উপর চড়ে মিশরে আসবেন; এবং তাঁর উপস্থিতিতে মিশরের মূর্তিগুলি সরে যাবে, এবং মিশরের হৃদয় তার মাঝে গলে যাবে।</w:t>
      </w:r>
    </w:p>
    <w:p/>
    <w:p>
      <w:r xmlns:w="http://schemas.openxmlformats.org/wordprocessingml/2006/main">
        <w:t xml:space="preserve">ঈশ্বর মিশরে আসবেন, যার ফলে মূর্তিগুলো কেঁপে উঠবে এবং মানুষের হৃদয় গলে যাবে।</w:t>
      </w:r>
    </w:p>
    <w:p/>
    <w:p>
      <w:r xmlns:w="http://schemas.openxmlformats.org/wordprocessingml/2006/main">
        <w:t xml:space="preserve">1. "ঈশ্বর এখানে আছেন: তাঁর উপস্থিতিতে সান্ত্বনা এবং শক্তি খুঁজে পাওয়া"</w:t>
      </w:r>
    </w:p>
    <w:p/>
    <w:p>
      <w:r xmlns:w="http://schemas.openxmlformats.org/wordprocessingml/2006/main">
        <w:t xml:space="preserve">2. "ঈশ্বরের সার্বভৌমত্ব: অনিশ্চয়তা সত্ত্বেও বিশ্বাস করতে শেখা"</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Isaiah 19:2 এবং আমি মিশরীয়দের মিশরীয়দের বিরুদ্ধে স্থাপন করব; এবং তারা প্রত্যেকে তার ভাইয়ের বিরুদ্ধে এবং প্রত্যেকে তার প্রতিবেশীর বিরুদ্ধে যুদ্ধ করবে; শহরের বিরুদ্ধে শহর এবং রাজ্যের বিরুদ্ধে রাজ্য৷</w:t>
      </w:r>
    </w:p>
    <w:p/>
    <w:p>
      <w:r xmlns:w="http://schemas.openxmlformats.org/wordprocessingml/2006/main">
        <w:t xml:space="preserve">মিশরীয়রা নিজেদের মধ্যে যুদ্ধ করবে।</w:t>
      </w:r>
    </w:p>
    <w:p/>
    <w:p>
      <w:r xmlns:w="http://schemas.openxmlformats.org/wordprocessingml/2006/main">
        <w:t xml:space="preserve">1. বিভক্তির বিপদ</w:t>
      </w:r>
    </w:p>
    <w:p/>
    <w:p>
      <w:r xmlns:w="http://schemas.openxmlformats.org/wordprocessingml/2006/main">
        <w:t xml:space="preserve">2. ঐক্যের শক্তি</w:t>
      </w:r>
    </w:p>
    <w:p/>
    <w:p>
      <w:r xmlns:w="http://schemas.openxmlformats.org/wordprocessingml/2006/main">
        <w:t xml:space="preserve">1. জেমস 4:1-10</w:t>
      </w:r>
    </w:p>
    <w:p/>
    <w:p>
      <w:r xmlns:w="http://schemas.openxmlformats.org/wordprocessingml/2006/main">
        <w:t xml:space="preserve">2. হিতোপদেশ 6:16-19</w:t>
      </w:r>
    </w:p>
    <w:p/>
    <w:p>
      <w:r xmlns:w="http://schemas.openxmlformats.org/wordprocessingml/2006/main">
        <w:t xml:space="preserve">Isaiah 19:3 এবং মিশরের আত্মা তার মধ্যে ব্যর্থ হবে; এবং আমি তার পরামর্শকে ধ্বংস করব: এবং তারা মূর্তিদের, মন্ত্রমুগ্ধদের এবং পরিচিত আত্মাদের এবং যাদুকরদের কাছে তালাশ করবে৷</w:t>
      </w:r>
    </w:p>
    <w:p/>
    <w:p>
      <w:r xmlns:w="http://schemas.openxmlformats.org/wordprocessingml/2006/main">
        <w:t xml:space="preserve">মিশরের আত্মা ধ্বংস হয়ে যাবে এবং লোকেরা মূর্তি ও জাদুবিদ্যার দিকে ফিরে যাবে।</w:t>
      </w:r>
    </w:p>
    <w:p/>
    <w:p>
      <w:r xmlns:w="http://schemas.openxmlformats.org/wordprocessingml/2006/main">
        <w:t xml:space="preserve">1. মূর্তিপূজা এবং জাদুবিদ্যার শক্তি</w:t>
      </w:r>
    </w:p>
    <w:p/>
    <w:p>
      <w:r xmlns:w="http://schemas.openxmlformats.org/wordprocessingml/2006/main">
        <w:t xml:space="preserve">2. ঈশ্বর এবং তাঁর প্রতিশ্রুতি থেকে মুখ ফিরিয়ে নেওয়া</w:t>
      </w:r>
    </w:p>
    <w:p/>
    <w:p>
      <w:r xmlns:w="http://schemas.openxmlformats.org/wordprocessingml/2006/main">
        <w:t xml:space="preserve">1. Jeremiah 44:17-19</w:t>
      </w:r>
    </w:p>
    <w:p/>
    <w:p>
      <w:r xmlns:w="http://schemas.openxmlformats.org/wordprocessingml/2006/main">
        <w:t xml:space="preserve">2. দ্বিতীয় বিবরণ 18:10-12</w:t>
      </w:r>
    </w:p>
    <w:p/>
    <w:p>
      <w:r xmlns:w="http://schemas.openxmlformats.org/wordprocessingml/2006/main">
        <w:t xml:space="preserve">Isaiah 19:4 এবং মিশরীয়দের আমি নিষ্ঠুর প্রভুর হাতে তুলে দেব; প্রভু সর্বশক্তিমান এই কথা বলেন|</w:t>
      </w:r>
    </w:p>
    <w:p/>
    <w:p>
      <w:r xmlns:w="http://schemas.openxmlformats.org/wordprocessingml/2006/main">
        <w:t xml:space="preserve">প্রভু, বাহিনীগণের প্রভু, মিশরীয়দের একজন নিষ্ঠুর প্রভুর হাতে তুলে দেবেন এবং তাদের ওপর একজন হিংস্র রাজা রাজত্ব করবেন।</w:t>
      </w:r>
    </w:p>
    <w:p/>
    <w:p>
      <w:r xmlns:w="http://schemas.openxmlformats.org/wordprocessingml/2006/main">
        <w:t xml:space="preserve">1. "একজন নিষ্ঠুর প্রভু এবং ভয়ঙ্কর রাজা" - ঈশ্বরের আনুগত্য করতে অস্বীকার করার পরিণতি সম্পর্কে ক।</w:t>
      </w:r>
    </w:p>
    <w:p/>
    <w:p>
      <w:r xmlns:w="http://schemas.openxmlformats.org/wordprocessingml/2006/main">
        <w:t xml:space="preserve">2. "ঈশ্বরের ন্যায়পরায়ণ বিচার" - ঈশ্বরের ন্যায়বিচার এবং তাঁর আনুগত্যের গুরুত্বের উপর ক।</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Ezekiel 18:32 - "কারণ আমি কারো মৃত্যুতে সন্তুষ্ট নই, সার্বভৌম সদাপ্রভু ঘোষণা করেন। অনুতাপ করুন এবং বাঁচুন!"</w:t>
      </w:r>
    </w:p>
    <w:p/>
    <w:p>
      <w:r xmlns:w="http://schemas.openxmlformats.org/wordprocessingml/2006/main">
        <w:t xml:space="preserve">Isaiah 19:5 আর সমুদ্রের জল ক্ষয় হইবে, নদী নষ্ট হইয়া শুকিয়া যাইবে।</w:t>
      </w:r>
    </w:p>
    <w:p/>
    <w:p>
      <w:r xmlns:w="http://schemas.openxmlformats.org/wordprocessingml/2006/main">
        <w:t xml:space="preserve">উত্তরণটি সমুদ্রের জল এবং নদী শুকিয়ে যাওয়া সম্পর্কে।</w:t>
      </w:r>
    </w:p>
    <w:p/>
    <w:p>
      <w:r xmlns:w="http://schemas.openxmlformats.org/wordprocessingml/2006/main">
        <w:t xml:space="preserve">1. আমাদের জীবনে জলের গুরুত্ব</w:t>
      </w:r>
    </w:p>
    <w:p/>
    <w:p>
      <w:r xmlns:w="http://schemas.openxmlformats.org/wordprocessingml/2006/main">
        <w:t xml:space="preserve">2. ঈশ্বরের সৃষ্টির স্টুয়ার্ডশিপের প্রয়োজন</w:t>
      </w:r>
    </w:p>
    <w:p/>
    <w:p>
      <w:r xmlns:w="http://schemas.openxmlformats.org/wordprocessingml/2006/main">
        <w:t xml:space="preserve">1. Deuteronomy 11:11-12 - কিন্তু আপনি যে দেশটি অধিকার করতে যাবেন সেই দেশটি পাহাড় এবং উপত্যকার দেশ এবং স্বর্গের বৃষ্টির জল পান করে: এমন একটি দেশ যার জন্য আপনার ঈশ্বর সদাপ্রভু যত্ন করেন: চোখ তোমাদের ঈশ্বর সদাপ্রভু বছরের শুরু থেকে বছরের শেষ পর্য়ন্ত সর্বদা তার উপরে আছেন।</w:t>
      </w:r>
    </w:p>
    <w:p/>
    <w:p>
      <w:r xmlns:w="http://schemas.openxmlformats.org/wordprocessingml/2006/main">
        <w:t xml:space="preserve">2. জোয়েল 2:28-29 - এবং এটি পরে ঘটবে, আমি সমস্ত মাংসের উপর আমার আত্মা ঢেলে দেব; তোমার ছেলেরা ও মেয়েরা ভাববাণী বলবে, তোমার বৃদ্ধরা স্বপ্ন দেখবে, তোমার যুবকরা দর্শন পাবে।</w:t>
      </w:r>
    </w:p>
    <w:p/>
    <w:p>
      <w:r xmlns:w="http://schemas.openxmlformats.org/wordprocessingml/2006/main">
        <w:t xml:space="preserve">Isaiah 19:6 তারা নদীগুলোকে দূরে সরিয়ে দেবে; এবং প্রতিরক্ষার স্রোতগুলি খালি করা হবে এবং শুকিয়ে যাবে: নল এবং পতাকাগুলি শুকিয়ে যাবে।</w:t>
      </w:r>
    </w:p>
    <w:p/>
    <w:p>
      <w:r xmlns:w="http://schemas.openxmlformats.org/wordprocessingml/2006/main">
        <w:t xml:space="preserve">নদীগুলিকে অন্য দিকে সরিয়ে দেওয়া হবে, প্রতিরক্ষার স্রোতগুলি খালি হয়ে শুকিয়ে যাবে এবং নল ও পতাকাগুলি শুকিয়ে যাবে।</w:t>
      </w:r>
    </w:p>
    <w:p/>
    <w:p>
      <w:r xmlns:w="http://schemas.openxmlformats.org/wordprocessingml/2006/main">
        <w:t xml:space="preserve">1. আধ্যাত্মিক দিকনির্দেশের প্রয়োজন: অনিশ্চয়তার সময়ে দিকনির্দেশ খোঁজা</w:t>
      </w:r>
    </w:p>
    <w:p/>
    <w:p>
      <w:r xmlns:w="http://schemas.openxmlformats.org/wordprocessingml/2006/main">
        <w:t xml:space="preserve">2. বিশ্বাসের শক্তি: বিশ্বাসের মাধ্যমে চ্যালেঞ্জ কাটিয়ে ওঠা</w:t>
      </w:r>
    </w:p>
    <w:p/>
    <w:p>
      <w:r xmlns:w="http://schemas.openxmlformats.org/wordprocessingml/2006/main">
        <w:t xml:space="preserve">1. ইশাইয়া 11:15-16 - এবং প্রভু মিশরীয় সমুদ্রের জিহ্বাকে সম্পূর্ণরূপে ধ্বংস করবেন; তিনি তার প্রবল বাতাসে নদীর উপর হাত নাড়বেন এবং সাতটি স্রোতে তা আঘাত করবেন এবং লোকেদের শুকনো জলের উপর দিয়ে যাবেন। এবং তার লোকদের অবশিষ্টাংশের জন্য একটি মহাসড়ক থাকবে, যা আসিরিয়ার থেকে ছেড়ে দেওয়া হবে; মিশর দেশ থেকে বের হয়ে আসার দিন ইস্রায়েলের কাছে যেমন হয়েছিল।</w:t>
      </w:r>
    </w:p>
    <w:p/>
    <w:p>
      <w:r xmlns:w="http://schemas.openxmlformats.org/wordprocessingml/2006/main">
        <w:t xml:space="preserve">2.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 তাই আমি খ্রীষ্টের জন্য দুর্বলতায়, তিরস্কারে, প্রয়োজনে, অত্যাচারে, কষ্টে আনন্দ পাই: কারণ আমি যখন দুর্বল, তখন আমি শক্তিশালী।</w:t>
      </w:r>
    </w:p>
    <w:p/>
    <w:p>
      <w:r xmlns:w="http://schemas.openxmlformats.org/wordprocessingml/2006/main">
        <w:t xml:space="preserve">Isaiah 19:7 খালের কাছে কাগজের নল, স্রোতের মুখে, এবং স্রোতের দ্বারা বপন করা সমস্ত জিনিস শুকিয়ে যাবে, তাড়িয়ে দেওয়া হবে এবং আর থাকবে না।</w:t>
      </w:r>
    </w:p>
    <w:p/>
    <w:p>
      <w:r xmlns:w="http://schemas.openxmlformats.org/wordprocessingml/2006/main">
        <w:t xml:space="preserve">ইশাইয়া 19:7 ধ্বংস এবং ধ্বংসের একটি দৃশ্য বর্ণনা করে, যেখানে স্রোতের দ্বারা বপন করা সমস্ত কিছু দূরে সরিয়ে দেওয়া হবে এবং অস্তিত্ব বন্ধ হয়ে যাবে।</w:t>
      </w:r>
    </w:p>
    <w:p/>
    <w:p>
      <w:r xmlns:w="http://schemas.openxmlformats.org/wordprocessingml/2006/main">
        <w:t xml:space="preserve">1. ঈশ্বরের বিচার: পাপের অনিবার্য পরিণতি</w:t>
      </w:r>
    </w:p>
    <w:p/>
    <w:p>
      <w:r xmlns:w="http://schemas.openxmlformats.org/wordprocessingml/2006/main">
        <w:t xml:space="preserve">2. ধ্বংসের মাঝখানে আশা: কঠিন সময়ে বিশ্বাসের সাথে বেঁচে থাকা</w:t>
      </w:r>
    </w:p>
    <w:p/>
    <w:p>
      <w:r xmlns:w="http://schemas.openxmlformats.org/wordprocessingml/2006/main">
        <w:t xml:space="preserve">1. রোমানস 8:18-25 - ক্রিয়েশন ইন ক্রিয়েনিং অ্যান্ড হোপ</w:t>
      </w:r>
    </w:p>
    <w:p/>
    <w:p>
      <w:r xmlns:w="http://schemas.openxmlformats.org/wordprocessingml/2006/main">
        <w:t xml:space="preserve">2. গীতসংহিতা 46:1-3 - ঈশ্বর আমাদের আশ্রয় এবং শক্তি</w:t>
      </w:r>
    </w:p>
    <w:p/>
    <w:p>
      <w:r xmlns:w="http://schemas.openxmlformats.org/wordprocessingml/2006/main">
        <w:t xml:space="preserve">Isaiah 19:8 জেলেরাও শোক করবে, আর যারা নদীতে কোণ নিক্ষেপ করবে তারা বিলাপ করবে, আর যারা জলে জাল বিছিয়েছে তারা নিঃশেষ হয়ে যাবে।</w:t>
      </w:r>
    </w:p>
    <w:p/>
    <w:p>
      <w:r xmlns:w="http://schemas.openxmlformats.org/wordprocessingml/2006/main">
        <w:t xml:space="preserve">উত্তরণটি তাদের কথা বলে যারা মিশর রাজ্যের জন্য শোক করছে।</w:t>
      </w:r>
    </w:p>
    <w:p/>
    <w:p>
      <w:r xmlns:w="http://schemas.openxmlformats.org/wordprocessingml/2006/main">
        <w:t xml:space="preserve">1. শোকের মূল্য: হারানোর পরে কীভাবে আশা খুঁজে পাওয়া যায়</w:t>
      </w:r>
    </w:p>
    <w:p/>
    <w:p>
      <w:r xmlns:w="http://schemas.openxmlformats.org/wordprocessingml/2006/main">
        <w:t xml:space="preserve">2. শোকের জন্য ঈশ্বরের সান্ত্বনা: কঠিন সময়ে শান্তি খুঁজে পাওয়া</w:t>
      </w:r>
    </w:p>
    <w:p/>
    <w:p>
      <w:r xmlns:w="http://schemas.openxmlformats.org/wordprocessingml/2006/main">
        <w:t xml:space="preserve">1. বিলাপ 3:22-24 - "প্রভুর অটল ভালবাসা কখনও শেষ হয় না; তাঁর করুণা কখনও শেষ হয় না; তারা প্রতিদিন সকালে নতুন হয়; মহান আপনার বিশ্বস্ততা। প্রভু আমার অংশ, আমার আত্মা বলেন, তাই আমি তার উপর আশা করবে।</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Isaiah 19:9 তাছাড়া যারা সূক্ষ্ম শণে কাজ করে এবং যারা জাল বুনে তারা বিস্মিত হবে।</w:t>
      </w:r>
    </w:p>
    <w:p/>
    <w:p>
      <w:r xmlns:w="http://schemas.openxmlformats.org/wordprocessingml/2006/main">
        <w:t xml:space="preserve">প্যাসেজটি তাদের জন্য একটি শাস্তির কথা বলে যারা সূক্ষ্ম শণ এবং বুনন নেটওয়ার্কে কাজ করে।</w:t>
      </w:r>
    </w:p>
    <w:p/>
    <w:p>
      <w:r xmlns:w="http://schemas.openxmlformats.org/wordprocessingml/2006/main">
        <w:t xml:space="preserve">1: ঈশ্বরের ন্যায়বিচার সকলের জন্য প্রসারিত, এমনকি যারা সূক্ষ্ম শণ এবং বুনা নেটওয়ার্কে কাজ করে।</w:t>
      </w:r>
    </w:p>
    <w:p/>
    <w:p>
      <w:r xmlns:w="http://schemas.openxmlformats.org/wordprocessingml/2006/main">
        <w:t xml:space="preserve">2: ঈশ্বরের আইনের সীমার মধ্যে থাকতে বা পরিণতির মুখোমুখি হতে আমাদের সতর্ক থাকতে হবে।</w:t>
      </w:r>
    </w:p>
    <w:p/>
    <w:p>
      <w:r xmlns:w="http://schemas.openxmlformats.org/wordprocessingml/2006/main">
        <w:t xml:space="preserve">1: জেমস 2:13 - "কারণ বিচার তার জন্য করুণা ব্যতীত যে কোন করুণা প্রদর্শন করে না। বিচারের উপর করুণার জয় হয়।"</w:t>
      </w:r>
    </w:p>
    <w:p/>
    <w:p>
      <w:r xmlns:w="http://schemas.openxmlformats.org/wordprocessingml/2006/main">
        <w:t xml:space="preserve">2: হিতোপদেশ 10:12 - "বিদ্বেষ কলহের উদ্রেক করে, কিন্তু প্রেম সমস্ত অপরাধকে আবৃত করে।"</w:t>
      </w:r>
    </w:p>
    <w:p/>
    <w:p>
      <w:r xmlns:w="http://schemas.openxmlformats.org/wordprocessingml/2006/main">
        <w:t xml:space="preserve">Isaiah 19:10 এবং তাদের উদ্দেশ্য ভেঙ্গে ফেলা হবে, যারা মাছের জন্য স্লুইস এবং পুকুর তৈরি করে।</w:t>
      </w:r>
    </w:p>
    <w:p/>
    <w:p>
      <w:r xmlns:w="http://schemas.openxmlformats.org/wordprocessingml/2006/main">
        <w:t xml:space="preserve">Isaiah 19:10 তাদের উদ্দেশ্যে বলে যারা মাছ ভাঙ্গার জন্য স্লুইস এবং পুকুর তৈরি করে।</w:t>
      </w:r>
    </w:p>
    <w:p/>
    <w:p>
      <w:r xmlns:w="http://schemas.openxmlformats.org/wordprocessingml/2006/main">
        <w:t xml:space="preserve">1. ন্যায়বিচারের ঈশ্বরের অবিচল প্রতিশ্রুতি</w:t>
      </w:r>
    </w:p>
    <w:p/>
    <w:p>
      <w:r xmlns:w="http://schemas.openxmlformats.org/wordprocessingml/2006/main">
        <w:t xml:space="preserve">2. মানুষের নিরর্থক সাধনা</w:t>
      </w:r>
    </w:p>
    <w:p/>
    <w:p>
      <w:r xmlns:w="http://schemas.openxmlformats.org/wordprocessingml/2006/main">
        <w:t xml:space="preserve">1. Jeremiah 17:10 - "আমি প্রভু হৃদয় অনুসন্ধান করি এবং মন পরীক্ষা করি, প্রত্যেক মানুষকে তার পথ অনুসারে, তার কাজের ফল অনুসারে দিতে পারি।"</w:t>
      </w:r>
    </w:p>
    <w:p/>
    <w:p>
      <w:r xmlns:w="http://schemas.openxmlformats.org/wordprocessingml/2006/main">
        <w:t xml:space="preserve">2. হিতোপদেশ 11:3 - "সরল লোকের সততা তাদের পথ দেখায়, কিন্তু বিশ্বাসঘাতকদের কুটিলতা তাদের ধ্বংস করে।"</w:t>
      </w:r>
    </w:p>
    <w:p/>
    <w:p>
      <w:r xmlns:w="http://schemas.openxmlformats.org/wordprocessingml/2006/main">
        <w:t xml:space="preserve">Isaiah 19:11 নিশ্চয়ই সোয়নের শাসনকর্তারা মূর্খ, ফেরাউনের জ্ঞানী পরামর্শদাতাদের পরামর্শ পাশবিক হয়ে উঠেছে; তোমরা কি করে বলছ যে, আমি জ্ঞানীদের ছেলে, প্রাচীন রাজাদের ছেলে?</w:t>
      </w:r>
    </w:p>
    <w:p/>
    <w:p>
      <w:r xmlns:w="http://schemas.openxmlformats.org/wordprocessingml/2006/main">
        <w:t xml:space="preserve">সোয়ানের রাজপুত্ররা নির্বোধ এবং ফেরাউনের বিজ্ঞ পরামর্শদাতাদের পরামর্শ পাশবিক হয়ে উঠেছে।</w:t>
      </w:r>
    </w:p>
    <w:p/>
    <w:p>
      <w:r xmlns:w="http://schemas.openxmlformats.org/wordprocessingml/2006/main">
        <w:t xml:space="preserve">1. আমাদের নিজস্ব জ্ঞানের উপর নির্ভর করার বিপদ</w:t>
      </w:r>
    </w:p>
    <w:p/>
    <w:p>
      <w:r xmlns:w="http://schemas.openxmlformats.org/wordprocessingml/2006/main">
        <w:t xml:space="preserve">2. মানুষের জ্ঞানের মূর্খতা</w:t>
      </w:r>
    </w:p>
    <w:p/>
    <w:p>
      <w:r xmlns:w="http://schemas.openxmlformats.org/wordprocessingml/2006/main">
        <w:t xml:space="preserve">1. হিতোপদেশ 3:5-7 - তোমার সমস্ত হৃদয় দিয়ে সদাপ্রভুতে বিশ্বাস কর; আর তোমার নিজের বুদ্ধির দিকে ঝুঁকবে না। তোমার সমস্ত পথে তাকে স্বীকার কর, এবং তিনি তোমার পথ পরিচালনা করবেন। তোমার নিজের চোখে জ্ঞানী হও না, সদাপ্রভুকে ভয় কর এবং মন্দ কাজ থেকে দূরে থাক।</w:t>
      </w:r>
    </w:p>
    <w:p/>
    <w:p>
      <w:r xmlns:w="http://schemas.openxmlformats.org/wordprocessingml/2006/main">
        <w:t xml:space="preserve">2. জেমস 3:13-18 - তোমাদের মধ্যে জ্ঞানী ও জ্ঞানী কে? তাকে একটি ভাল কথোপকথন থেকে প্রজ্ঞার নম্রতা সঙ্গে তার কাজ দেখান. কিন্তু যদি তোমাদের অন্তরে তিক্ত হিংসা ও বিবাদ থাকে, তবে গর্ব করবেন না এবং সত্যের বিরুদ্ধে মিথ্যা বলবেন না৷ এই জ্ঞান উপরে থেকে আসে না, কিন্তু পার্থিব, কামুক, শয়তান। কারণ যেখানে হিংসা ও কলহ সেখানে বিভ্রান্তি ও সমস্ত মন্দ কাজ। কিন্তু উপর থেকে যে প্রজ্ঞা আসে তা প্রথমে শুদ্ধ, তারপর শান্তিপ্রিয়, কোমল এবং সহজে আচার করা যায়, করুণা ও ভালো ফল দিয়ে পরিপূর্ণ, পক্ষপাতহীন এবং কপটতা ছাড়া। আর যারা শান্তি স্থাপন করে তাদের শান্তিতে ধার্মিকতার ফল বপন করা হয়।</w:t>
      </w:r>
    </w:p>
    <w:p/>
    <w:p>
      <w:r xmlns:w="http://schemas.openxmlformats.org/wordprocessingml/2006/main">
        <w:t xml:space="preserve">Isaiah 19:12 তারা কোথায়? তোমার জ্ঞানীরা কোথায়? এবং তারা এখন তোমাকে বলুক, এবং বাহিনীগণের সদাপ্রভু মিসরের বিষয়ে কী পরিকল্পনা করেছেন তা তারা জানুক।</w:t>
      </w:r>
    </w:p>
    <w:p/>
    <w:p>
      <w:r xmlns:w="http://schemas.openxmlformats.org/wordprocessingml/2006/main">
        <w:t xml:space="preserve">Isaiah 19:12 মিশরের জ্ঞানী ব্যক্তিরা কোথায় আছেন তা প্রশ্ন করে, এবং বাহিনীগণের সদাপ্রভু মিশরের উপর কী উদ্দেশ্য করেছেন তা তারা বলতে চান।</w:t>
      </w:r>
    </w:p>
    <w:p/>
    <w:p>
      <w:r xmlns:w="http://schemas.openxmlformats.org/wordprocessingml/2006/main">
        <w:t xml:space="preserve">1. ঈশ্বরের প্রত্যেকের জন্য একটি পরিকল্পনা আছে, এমনকি মিশরের জন্যও।</w:t>
      </w:r>
    </w:p>
    <w:p/>
    <w:p>
      <w:r xmlns:w="http://schemas.openxmlformats.org/wordprocessingml/2006/main">
        <w:t xml:space="preserve">2. ঈশ্বর আমাদের যে জ্ঞান দিয়েছেন তা উপেক্ষা করবেন 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জেমস 1:5 -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Isaiah 19:13 সোয়ানের রাজপুত্ররা বোকা হয়ে গেছে, নোফের শাসনকর্তারা প্রতারিত হয়েছে; তারা মিশরকেও প্রলুব্ধ করেছে, এমনকি তারা যারা সেখানকার উপজাতিদের বসবাস।</w:t>
      </w:r>
    </w:p>
    <w:p/>
    <w:p>
      <w:r xmlns:w="http://schemas.openxmlformats.org/wordprocessingml/2006/main">
        <w:t xml:space="preserve">মিসরের শাসনকর্তারা বোকা হয়ে জনগণকে বিপথে নিয়ে গেছে।</w:t>
      </w:r>
    </w:p>
    <w:p/>
    <w:p>
      <w:r xmlns:w="http://schemas.openxmlformats.org/wordprocessingml/2006/main">
        <w:t xml:space="preserve">1. মিথ্যা নবীদের বিরুদ্ধে একটি সতর্কবাণী: ইশাইয়া 19:13 এর একটি ব্যাখ্যা</w:t>
      </w:r>
    </w:p>
    <w:p/>
    <w:p>
      <w:r xmlns:w="http://schemas.openxmlformats.org/wordprocessingml/2006/main">
        <w:t xml:space="preserve">2. ভুল পথ অনুসরণ করার বিপদ: ইশাইয়া 19:13 এর একটি অধ্যয়ন</w:t>
      </w:r>
    </w:p>
    <w:p/>
    <w:p>
      <w:r xmlns:w="http://schemas.openxmlformats.org/wordprocessingml/2006/main">
        <w:t xml:space="preserve">1. Jeremiah 23:13-14 - "নবীগণ মিথ্যা ভবিষ্যদ্বাণী করেন, এবং যাজকরা তাদের মাধ্যমে শাসন করেন; এবং আমার লোকেরা এটি পছন্দ করে: এবং এর শেষে তোমরা কি করবে?"</w:t>
      </w:r>
    </w:p>
    <w:p/>
    <w:p>
      <w:r xmlns:w="http://schemas.openxmlformats.org/wordprocessingml/2006/main">
        <w:t xml:space="preserve">2. ম্যাথু 24:11 - "এবং অনেক মিথ্যা ভাববাদী উঠবে এবং অনেককে প্রতারিত করবে।"</w:t>
      </w:r>
    </w:p>
    <w:p/>
    <w:p>
      <w:r xmlns:w="http://schemas.openxmlformats.org/wordprocessingml/2006/main">
        <w:t xml:space="preserve">Isaiah 19:14 সদাপ্রভু তার মধ্যে একটি বিকৃত আত্মা মিশ্রিত করেছেন; এবং তারা মিশরকে তার সমস্ত কাজে ভুল করে দিয়েছে, যেমন একজন মাতাল ব্যক্তি তার বমিতে স্তব্ধ হয়ে যায়।</w:t>
      </w:r>
    </w:p>
    <w:p/>
    <w:p>
      <w:r xmlns:w="http://schemas.openxmlformats.org/wordprocessingml/2006/main">
        <w:t xml:space="preserve">প্রভু মিসরের মধ্যে একটি বিকৃত আত্মার কারণে অনেক ভুল করেছেন।</w:t>
      </w:r>
    </w:p>
    <w:p/>
    <w:p>
      <w:r xmlns:w="http://schemas.openxmlformats.org/wordprocessingml/2006/main">
        <w:t xml:space="preserve">1. আধ্যাত্মিক প্রভাব শক্তি</w:t>
      </w:r>
    </w:p>
    <w:p/>
    <w:p>
      <w:r xmlns:w="http://schemas.openxmlformats.org/wordprocessingml/2006/main">
        <w:t xml:space="preserve">2. মাতালতার বিপদ</w:t>
      </w:r>
    </w:p>
    <w:p/>
    <w:p>
      <w:r xmlns:w="http://schemas.openxmlformats.org/wordprocessingml/2006/main">
        <w:t xml:space="preserve">1. হিতোপদেশ 1:7 - সদাপ্রভুর ভয় জ্ঞানের শুরু: কিন্তু মূর্খরা জ্ঞান ও নির্দেশকে তুচ্ছ করে।</w:t>
      </w:r>
    </w:p>
    <w:p/>
    <w:p>
      <w:r xmlns:w="http://schemas.openxmlformats.org/wordprocessingml/2006/main">
        <w:t xml:space="preserve">2. হিতোপদেশ 20:1 - মদ একটি উপহাসকারী, শক্তিশালী পানীয় রাগ হয়: এবং যে এর দ্বারা প্রতারিত হয় সে জ্ঞানী নয়।</w:t>
      </w:r>
    </w:p>
    <w:p/>
    <w:p>
      <w:r xmlns:w="http://schemas.openxmlformats.org/wordprocessingml/2006/main">
        <w:t xml:space="preserve">Isaiah 19:15 মিশরের জন্য কোন কাজ হবে না, যা মাথা বা লেজ, শাখা বা ছুটে যেতে পারে।</w:t>
      </w:r>
    </w:p>
    <w:p/>
    <w:p>
      <w:r xmlns:w="http://schemas.openxmlformats.org/wordprocessingml/2006/main">
        <w:t xml:space="preserve">ঈশ্বর মিসরের লোকদের কোন কাজ করতে দেবেন না।</w:t>
      </w:r>
    </w:p>
    <w:p/>
    <w:p>
      <w:r xmlns:w="http://schemas.openxmlformats.org/wordprocessingml/2006/main">
        <w:t xml:space="preserve">1. ঈশ্বরের কাজ: তাঁর বিধানের শক্তি বোঝা</w:t>
      </w:r>
    </w:p>
    <w:p/>
    <w:p>
      <w:r xmlns:w="http://schemas.openxmlformats.org/wordprocessingml/2006/main">
        <w:t xml:space="preserve">2. প্রভু সার্বভৌম এবং তাঁর ইচ্ছা সম্পন্ন হবে</w:t>
      </w:r>
    </w:p>
    <w:p/>
    <w:p>
      <w:r xmlns:w="http://schemas.openxmlformats.org/wordprocessingml/2006/main">
        <w:t xml:space="preserve">1. ম্যাথু 6:25-34 - চিন্তা করবেন না এবং ঈশ্বরের বিধানের উপর আস্থা রাখুন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Isaiah 19:16 সেই দিন মিশর নারীদের মত হবে; এবং বাহিনীগণের সদাপ্রভুর হাতের কম্পনের কারণে তারা ভীত ও ভীত হবে, যা তিনি তার উপর ঝাঁকাবেন।</w:t>
      </w:r>
    </w:p>
    <w:p/>
    <w:p>
      <w:r xmlns:w="http://schemas.openxmlformats.org/wordprocessingml/2006/main">
        <w:t xml:space="preserve">বাহিনীগণের সদাপ্রভু মিসরের উপর হাত নাড়াবেন, তাহারা ভীত ও ভীত হইবে।</w:t>
      </w:r>
    </w:p>
    <w:p/>
    <w:p>
      <w:r xmlns:w="http://schemas.openxmlformats.org/wordprocessingml/2006/main">
        <w:t xml:space="preserve">1. ঈশ্বরের অসাধারণ শক্তি: প্রভুর ভয়কে স্বীকৃতি দেওয়া</w:t>
      </w:r>
    </w:p>
    <w:p/>
    <w:p>
      <w:r xmlns:w="http://schemas.openxmlformats.org/wordprocessingml/2006/main">
        <w:t xml:space="preserve">2. ঈশ্বরের সার্বভৌমত্ব: তার ন্যায়বিচারের হাত ছেড়ে দেওয়া</w:t>
      </w:r>
    </w:p>
    <w:p/>
    <w:p>
      <w:r xmlns:w="http://schemas.openxmlformats.org/wordprocessingml/2006/main">
        <w:t xml:space="preserve">1. গীতসংহিতা 47:2 - কারণ পরমেশ্বর প্রভু ভয়ানক; তিনি সমস্ত পৃথিবীর উপর মহান রাজা।</w:t>
      </w:r>
    </w:p>
    <w:p/>
    <w:p>
      <w:r xmlns:w="http://schemas.openxmlformats.org/wordprocessingml/2006/main">
        <w:t xml:space="preserve">2. ইশাইয়া 46:9-10 - পুরানো আগের জিনিসগুলি মনে রেখো: কারণ আমিই ঈশ্বর, আর কেউ নেই; আমিই ঈশ্বর, আমার মত আর কেউ নেই, শুরু থেকে শেষের কথা ঘোষণা করে এবং প্রাচীনকাল থেকে যা এখনও করা হয়নি তা ঘোষণা করে, এই বলে যে, আমার পরামর্শ স্থির থাকবে এবং আমি আমার ইচ্ছামত কাজ করব।</w:t>
      </w:r>
    </w:p>
    <w:p/>
    <w:p>
      <w:r xmlns:w="http://schemas.openxmlformats.org/wordprocessingml/2006/main">
        <w:t xml:space="preserve">Isaiah 19:17 এবং যিহূদার দেশ মিশরের কাছে ভয়ের কারণ হবে, যে কেউ তার কথা বলবে সে নিজের মধ্যে ভয় পাবে, কারণ বাহিনীগণের সদাপ্রভুর পরামর্শের জন্য, যা তিনি তার বিরুদ্ধে সংকল্প করেছেন।</w:t>
      </w:r>
    </w:p>
    <w:p/>
    <w:p>
      <w:r xmlns:w="http://schemas.openxmlformats.org/wordprocessingml/2006/main">
        <w:t xml:space="preserve">যিহূদা মিশরের জন্য আতঙ্ক ও ভয়ের উৎস হয়ে উঠবে, বাহিনীগণের প্রভুর বিচারের কারণে।</w:t>
      </w:r>
    </w:p>
    <w:p/>
    <w:p>
      <w:r xmlns:w="http://schemas.openxmlformats.org/wordprocessingml/2006/main">
        <w:t xml:space="preserve">1. ঈশ্বরের বিচারের ক্ষমতা - ইশাইয়া 19:17</w:t>
      </w:r>
    </w:p>
    <w:p/>
    <w:p>
      <w:r xmlns:w="http://schemas.openxmlformats.org/wordprocessingml/2006/main">
        <w:t xml:space="preserve">2. ঈশ্বরের ইচ্ছা জানার দায়িত্ব - ইশাইয়া 19:17</w:t>
      </w:r>
    </w:p>
    <w:p/>
    <w:p>
      <w:r xmlns:w="http://schemas.openxmlformats.org/wordprocessingml/2006/main">
        <w:t xml:space="preserve">1. Jeremiah 32:17, "হে প্রভু ঈশ্বর! দেখ, তুমি তোমার মহান শক্তির দ্বারা স্বর্গ ও পৃথিবী সৃষ্টি করেছ এবং বাহু প্রসারিত করেছ, এবং তোমার পক্ষে কঠিন কিছুই নেই।"</w:t>
      </w:r>
    </w:p>
    <w:p/>
    <w:p>
      <w:r xmlns:w="http://schemas.openxmlformats.org/wordprocessingml/2006/main">
        <w:t xml:space="preserve">2. উদ্ঘাটন 6:17, "কারণ তাদের ক্রোধের মহান দিন এসেছে; এবং কে দাঁড়াতে সক্ষম হবে?"</w:t>
      </w:r>
    </w:p>
    <w:p/>
    <w:p>
      <w:r xmlns:w="http://schemas.openxmlformats.org/wordprocessingml/2006/main">
        <w:t xml:space="preserve">Isaiah 19:18 সেই দিন মিশর দেশের পাঁচটি শহর কেনানের ভাষায় কথা বলবে এবং সর্বশক্তিমান সদাপ্রভুর কাছে শপথ করবে; একজনকে বলা হবে, ধ্বংসের শহর।</w:t>
      </w:r>
    </w:p>
    <w:p/>
    <w:p>
      <w:r xmlns:w="http://schemas.openxmlformats.org/wordprocessingml/2006/main">
        <w:t xml:space="preserve">মিশরের পাঁচটি শহর কানানের ভাষায় কথা বলবে এবং হোস্ট অফ হোস্টের প্রতি আনুগত্যের শপথ করবে, যার একটিকে ধ্বংসের শহর বলা হবে।</w:t>
      </w:r>
    </w:p>
    <w:p/>
    <w:p>
      <w:r xmlns:w="http://schemas.openxmlformats.org/wordprocessingml/2006/main">
        <w:t xml:space="preserve">1. ঈশ্বরকে অনুসরণ করার গুরুত্ব: ইশাইয়া 19:18 এর একটি অধ্যয়ন</w:t>
      </w:r>
    </w:p>
    <w:p/>
    <w:p>
      <w:r xmlns:w="http://schemas.openxmlformats.org/wordprocessingml/2006/main">
        <w:t xml:space="preserve">2. উৎসর্গের শক্তি: ইশাইয়া 19:18 এর পিছনের অর্থ উন্মোচন করা</w:t>
      </w:r>
    </w:p>
    <w:p/>
    <w:p>
      <w:r xmlns:w="http://schemas.openxmlformats.org/wordprocessingml/2006/main">
        <w:t xml:space="preserve">1. Jeremiah 11:5 - যাতে আমি তোমাদের পূর্বপুরুষদের কাছে যে শপথ করেছিলাম তা পালন করতে পারি, তাদের একটি দেশ দেবার জন্য যা দুধ ও মধুর প্রবাহিত হয়, যেমনটি আজকের দিন।</w:t>
      </w:r>
    </w:p>
    <w:p/>
    <w:p>
      <w:r xmlns:w="http://schemas.openxmlformats.org/wordprocessingml/2006/main">
        <w:t xml:space="preserve">2. Deuteronomy 6:5 - এবং আপনি আপনার সমস্ত হৃদয়, আপনার সমস্ত আত্মা এবং আপনার সমস্ত শক্তি দিয়ে আপনার ঈশ্বর প্রভুকে ভালবাসবেন৷</w:t>
      </w:r>
    </w:p>
    <w:p/>
    <w:p>
      <w:r xmlns:w="http://schemas.openxmlformats.org/wordprocessingml/2006/main">
        <w:t xml:space="preserve">Isaiah 19:19 সেই দিন মিসর দেশের মাঝখানে সদাপ্রভুর উদ্দেশে একটি বেদি থাকবে এবং তার সীমানায় সদাপ্রভুর উদ্দেশ্যে একটি স্তম্ভ থাকবে।</w:t>
      </w:r>
    </w:p>
    <w:p/>
    <w:p>
      <w:r xmlns:w="http://schemas.openxmlformats.org/wordprocessingml/2006/main">
        <w:t xml:space="preserve">ভবিষ্যতে, মিশরের মাঝখানে প্রভুর উদ্দেশ্যে একটি বেদী থাকবে এবং তার সীমান্তে একটি স্তম্ভ থাকবে যা প্রভুকে উত্সর্গ করবে৷</w:t>
      </w:r>
    </w:p>
    <w:p/>
    <w:p>
      <w:r xmlns:w="http://schemas.openxmlformats.org/wordprocessingml/2006/main">
        <w:t xml:space="preserve">1. মিশরের উপর প্রভুর বিজয়: ভবিষ্যদ্বাণীকৃত বেদী এবং স্তম্ভ</w:t>
      </w:r>
    </w:p>
    <w:p/>
    <w:p>
      <w:r xmlns:w="http://schemas.openxmlformats.org/wordprocessingml/2006/main">
        <w:t xml:space="preserve">2. প্রভুর অবিরাম ভালবাসা এবং বিশ্বস্ততা: প্রভু কীভাবে তাঁর প্রতিশ্রুতিগুলি পূরণ করবেন</w:t>
      </w:r>
    </w:p>
    <w:p/>
    <w:p>
      <w:r xmlns:w="http://schemas.openxmlformats.org/wordprocessingml/2006/main">
        <w:t xml:space="preserve">1. Exodus 3:2 - এবং প্রভুর ফেরেশতা একটি ঝোপের মাঝ থেকে আগুনের শিখায় তাঁর কাছে আবির্ভূত হলেন: এবং তিনি তাকিয়ে দেখলেন, ঝোপটি আগুনে পুড়ে গেছে এবং ঝোপটি ভস্মীভূত হয়নি৷</w:t>
      </w:r>
    </w:p>
    <w:p/>
    <w:p>
      <w:r xmlns:w="http://schemas.openxmlformats.org/wordprocessingml/2006/main">
        <w:t xml:space="preserve">2. ইশাইয়া 11:9 - তারা আমার সমস্ত পবিত্র পর্বতে আঘাত বা ধ্বংস করবে না: কারণ সমুদ্র যেমন জল ঢেকে রাখে পৃথিবী প্রভুর জ্ঞানে পূর্ণ হবে।</w:t>
      </w:r>
    </w:p>
    <w:p/>
    <w:p>
      <w:r xmlns:w="http://schemas.openxmlformats.org/wordprocessingml/2006/main">
        <w:t xml:space="preserve">Isaiah 19:20 এবং এটি মিশর দেশে বাহিনীগণের সদাপ্রভুর কাছে একটি চিহ্ন ও সাক্ষ্যের জন্য হবে; কেননা তারা অত্যাচারীদের জন্য সদাপ্রভুর কাছে কান্নাকাটি করবে, এবং তিনি তাদের জন্য একজন ত্রাণকর্তা ও মহান ব্যক্তিকে পাঠাবেন। এবং তিনি তাদের উদ্ধার করবেন।</w:t>
      </w:r>
    </w:p>
    <w:p/>
    <w:p>
      <w:r xmlns:w="http://schemas.openxmlformats.org/wordprocessingml/2006/main">
        <w:t xml:space="preserve">প্রভু মিসরের নিপীড়িত লোকদের উদ্ধার করার জন্য একজন ত্রাণকর্তা পাঠাবেন।</w:t>
      </w:r>
    </w:p>
    <w:p/>
    <w:p>
      <w:r xmlns:w="http://schemas.openxmlformats.org/wordprocessingml/2006/main">
        <w:t xml:space="preserve">1. ঈশ্বর নিপীড়িতদের উদ্ধার করার জন্য একজন ত্রাণকর্তাকে পাঠান</w:t>
      </w:r>
    </w:p>
    <w:p/>
    <w:p>
      <w:r xmlns:w="http://schemas.openxmlformats.org/wordprocessingml/2006/main">
        <w:t xml:space="preserve">2. ঈশ্বরের শক্তি তাঁর লোকেদের মুক্ত করার জন্য</w:t>
      </w:r>
    </w:p>
    <w:p/>
    <w:p>
      <w:r xmlns:w="http://schemas.openxmlformats.org/wordprocessingml/2006/main">
        <w:t xml:space="preserve">1. Exodus 3:7-10 - ঈশ্বর নিজেকে মূসার কাছে প্রকাশ করেন এবং তাঁর লোকেদের মিশরের দাসত্ব থেকে উদ্ধার করার প্রতিশ্রুতি দেন</w:t>
      </w:r>
    </w:p>
    <w:p/>
    <w:p>
      <w:r xmlns:w="http://schemas.openxmlformats.org/wordprocessingml/2006/main">
        <w:t xml:space="preserve">2. প্রেরিত 7:22-23 - স্টিফেন মহাসভাকে মনে করিয়ে দেন যে ঈশ্বর ইস্রায়েলের লোকদের মিশরের দাসত্ব থেকে উদ্ধার করেছিলেন</w:t>
      </w:r>
    </w:p>
    <w:p/>
    <w:p>
      <w:r xmlns:w="http://schemas.openxmlformats.org/wordprocessingml/2006/main">
        <w:t xml:space="preserve">Isaiah 19:21 এবং সদাপ্রভু মিশরে পরিচিত হবেন, এবং মিশরীয়রা সেই দিন সদাপ্রভুকে চিনবে এবং বলিদান ও উৎসর্গ করবে; হ্যাঁ, তারা প্রভুর কাছে মানত করবে এবং তা পালন করবে|</w:t>
      </w:r>
    </w:p>
    <w:p/>
    <w:p>
      <w:r xmlns:w="http://schemas.openxmlformats.org/wordprocessingml/2006/main">
        <w:t xml:space="preserve">সদাপ্রভু মিশরে পরিচিত হবেন এবং মিশরীয়রা তাঁকে জানতে পারবে এবং তাঁর কাছে নৈবেদ্য ও মানত করবে।</w:t>
      </w:r>
    </w:p>
    <w:p/>
    <w:p>
      <w:r xmlns:w="http://schemas.openxmlformats.org/wordprocessingml/2006/main">
        <w:t xml:space="preserve">1. ঈশ্বরকে জানার শক্তি - কীভাবে ঈশ্বরকে জানা জীবন পরিবর্তন করে</w:t>
      </w:r>
    </w:p>
    <w:p/>
    <w:p>
      <w:r xmlns:w="http://schemas.openxmlformats.org/wordprocessingml/2006/main">
        <w:t xml:space="preserve">2. ঈশ্বরের প্রতি অঙ্গীকার করার শক্তি - কিভাবে প্রতিজ্ঞা করা বিশ্বাসকে শক্তিশালী করে</w:t>
      </w:r>
    </w:p>
    <w:p/>
    <w:p>
      <w:r xmlns:w="http://schemas.openxmlformats.org/wordprocessingml/2006/main">
        <w:t xml:space="preserve">1. জন 17:3 - "এবং এটি অনন্ত জীবন, যে তারা আপনাকে একমাত্র সত্য ঈশ্বর এবং যীশু খ্রীষ্টকে জানে যাকে আপনি পাঠিয়েছেন।"</w:t>
      </w:r>
    </w:p>
    <w:p/>
    <w:p>
      <w:r xmlns:w="http://schemas.openxmlformats.org/wordprocessingml/2006/main">
        <w:t xml:space="preserve">2. Deuteronomy 23:21 - "যখন আপনি আপনার ঈশ্বর সদাপ্রভুর কাছে একটি মানত করবেন, আপনি তা পূরণ করতে বিলম্ব করবেন না, কারণ প্রভু আপনার ঈশ্বর অবশ্যই আপনার কাছ থেকে তা চান এবং আপনি পাপের জন্য দোষী হবেন।"</w:t>
      </w:r>
    </w:p>
    <w:p/>
    <w:p>
      <w:r xmlns:w="http://schemas.openxmlformats.org/wordprocessingml/2006/main">
        <w:t xml:space="preserve">Isaiah 19:22 আর সদাপ্রভু মিশরকে আঘাত করিবেন; তিনি আঘাত করিয়া তাহাকে সুস্থ করিবেন; এবং তাহারা সদাপ্রভুর কাছে ফিরিয়া যাইবে, এবং তিনি তাহাদের চিকিৎসা করিবেন এবং তাহাদিগকে সুস্থ করিবেন।</w:t>
      </w:r>
    </w:p>
    <w:p/>
    <w:p>
      <w:r xmlns:w="http://schemas.openxmlformats.org/wordprocessingml/2006/main">
        <w:t xml:space="preserve">ঈশ্বর মিশরকে শাস্তি দেবেন, কিন্তু তারপর তাদের নিরাময় করবেন এবং তাদের তাঁর কাছে ফিরিয়ে আনবেন, যেখানে তাদের নিরাময় দেওয়া হবে।</w:t>
      </w:r>
    </w:p>
    <w:p/>
    <w:p>
      <w:r xmlns:w="http://schemas.openxmlformats.org/wordprocessingml/2006/main">
        <w:t xml:space="preserve">1. শাস্তিতে ঈশ্বরের করুণা: প্রভুর নিরাময়ের শক্তিকে স্বীকৃতি দেওয়া</w:t>
      </w:r>
    </w:p>
    <w:p/>
    <w:p>
      <w:r xmlns:w="http://schemas.openxmlformats.org/wordprocessingml/2006/main">
        <w:t xml:space="preserve">2. অনুতাপের শক্তি: প্রভুর কাছে ফিরে আসা এবং তার নিরাময় লাভ করা</w:t>
      </w:r>
    </w:p>
    <w:p/>
    <w:p>
      <w:r xmlns:w="http://schemas.openxmlformats.org/wordprocessingml/2006/main">
        <w:t xml:space="preserve">1. জোনাহ 3:10 - "যখন ঈশ্বর দেখলেন যে তারা কি করেছে এবং কিভাবে তারা তাদের মন্দ পথ থেকে সরে গেছে, তখন তিনি অনুতপ্ত হয়েছিলেন এবং তাদের ধ্বংসের হুমকি দেননি।"</w:t>
      </w:r>
    </w:p>
    <w:p/>
    <w:p>
      <w:r xmlns:w="http://schemas.openxmlformats.org/wordprocessingml/2006/main">
        <w:t xml:space="preserve">2. Jeremiah 30:17 - "আমি তোমাকে সুস্থ করে তুলব এবং তোমার ক্ষত নিরাময় করব, প্রভু ঘোষণা করেন।"</w:t>
      </w:r>
    </w:p>
    <w:p/>
    <w:p>
      <w:r xmlns:w="http://schemas.openxmlformats.org/wordprocessingml/2006/main">
        <w:t xml:space="preserve">Isaiah 19:23 সেই দিন মিশর থেকে আসিরিয়ার একটি মহাসড়ক হবে, এবং আসিরীয়রা মিশরে আসবে এবং মিশরীয়রা আসিরিয়ার দিকে আসবে এবং মিশরীয়রা আসিরিয়ার সাথে সেবা করবে।</w:t>
      </w:r>
    </w:p>
    <w:p/>
    <w:p>
      <w:r xmlns:w="http://schemas.openxmlformats.org/wordprocessingml/2006/main">
        <w:t xml:space="preserve">সেই দিন, লোকেরা একত্রিত হবে এবং তাদের পটভূমি নির্বিশেষে একে অপরের সেবা করবে।</w:t>
      </w:r>
    </w:p>
    <w:p/>
    <w:p>
      <w:r xmlns:w="http://schemas.openxmlformats.org/wordprocessingml/2006/main">
        <w:t xml:space="preserve">1: বৈচিত্র্যের মধ্যে ঐক্য - ইশাইয়া 19:23</w:t>
      </w:r>
    </w:p>
    <w:p/>
    <w:p>
      <w:r xmlns:w="http://schemas.openxmlformats.org/wordprocessingml/2006/main">
        <w:t xml:space="preserve">2: কমন গ্রাউন্ড খোঁজা - Isaiah 19:23</w:t>
      </w:r>
    </w:p>
    <w:p/>
    <w:p>
      <w:r xmlns:w="http://schemas.openxmlformats.org/wordprocessingml/2006/main">
        <w:t xml:space="preserve">1: রোমানস 15:5-7 - "ধৈর্য্য ও উত্সাহের ঈশ্বর আপনাকে খ্রীষ্ট যীশুর সাথে মিল রেখে একে অপরের সাথে এমনভাবে জীবনযাপন করার অনুমতি দিন, যাতে তোমরা একসাথে এক কণ্ঠে আমাদের প্রভু যীশুর ঈশ্বর ও পিতাকে মহিমান্বিত করতে পার। খ্রিস্ট।"</w:t>
      </w:r>
    </w:p>
    <w:p/>
    <w:p>
      <w:r xmlns:w="http://schemas.openxmlformats.org/wordprocessingml/2006/main">
        <w:t xml:space="preserve">2: জন 17:20-23 - "আমি কেবল এগুলি চাই না, তবে তাদের জন্যও যারা তাদের কথার মাধ্যমে আমাকে বিশ্বাস করবে, যাতে তারা সবাই এক হতে পারে, যেমন আপনি, পিতা, আমার মধ্যে আছেন, এবং আমি তোমার মধ্যে, যাতে তারাও আমাদের মধ্যে থাকে, যাতে জগৎ বিশ্বাস করে যে তুমি আমাকে পাঠিয়েছ।"</w:t>
      </w:r>
    </w:p>
    <w:p/>
    <w:p>
      <w:r xmlns:w="http://schemas.openxmlformats.org/wordprocessingml/2006/main">
        <w:t xml:space="preserve">Isaiah 19:24 সেই দিন ইস্রায়েল মিশর এবং আসিরিয়ার সাথে তৃতীয় হবে, এমনকি দেশের মধ্যে একটি আশীর্বাদও হবে:</w:t>
      </w:r>
    </w:p>
    <w:p/>
    <w:p>
      <w:r xmlns:w="http://schemas.openxmlformats.org/wordprocessingml/2006/main">
        <w:t xml:space="preserve">ভবিষ্যতে, ইসরাইল মিশর এবং আসিরিয়ার পাশাপাশি আশীর্বাদ পাবে।</w:t>
      </w:r>
    </w:p>
    <w:p/>
    <w:p>
      <w:r xmlns:w="http://schemas.openxmlformats.org/wordprocessingml/2006/main">
        <w:t xml:space="preserve">1. আশীর্বাদের প্রতিশ্রুতি: অপ্রত্যাশিত জায়গায় বিশ্বাস খুঁজে পাওয়া</w:t>
      </w:r>
    </w:p>
    <w:p/>
    <w:p>
      <w:r xmlns:w="http://schemas.openxmlformats.org/wordprocessingml/2006/main">
        <w:t xml:space="preserve">2. ইস্রায়েলের আশীর্বাদ: কীভাবে ঈশ্বরের প্রতিশ্রুতি জাতিগুলিকে একত্রিত করতে পারে</w:t>
      </w:r>
    </w:p>
    <w:p/>
    <w:p>
      <w:r xmlns:w="http://schemas.openxmlformats.org/wordprocessingml/2006/main">
        <w:t xml:space="preserve">1. Ephesians 2:14-17 -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Isaiah 19:25 বাহিনীগণের সদাপ্রভু যাকে আশীর্বাদ করিবেন, বলবেন, ধন্য হউক মিশর আমার প্রজা, আসিরিয়া আমার হাতের কাজ, এবং ইস্রায়েল আমার উত্তরাধিকার।</w:t>
      </w:r>
    </w:p>
    <w:p/>
    <w:p>
      <w:r xmlns:w="http://schemas.openxmlformats.org/wordprocessingml/2006/main">
        <w:t xml:space="preserve">ঈশ্বর মিশর, আসিরিয়ার এবং ইস্রায়েলকে আশীর্বাদ করেন।</w:t>
      </w:r>
    </w:p>
    <w:p/>
    <w:p>
      <w:r xmlns:w="http://schemas.openxmlformats.org/wordprocessingml/2006/main">
        <w:t xml:space="preserve">1: বিভিন্ন মানুষ, এক ঈশ্বর - কীভাবে আমরা আমাদের পার্থক্য থাকা সত্ত্বেও একত্রিত হতে পারি।</w:t>
      </w:r>
    </w:p>
    <w:p/>
    <w:p>
      <w:r xmlns:w="http://schemas.openxmlformats.org/wordprocessingml/2006/main">
        <w:t xml:space="preserve">2: তাঁর সমস্ত লোকেদের উপর ঈশ্বরের আশীর্বাদ - আমরা সকলেই একটি উচ্চ ক্ষমতার দ্বারা প্রিয় এবং মূল্যবান জেনেছি।</w:t>
      </w:r>
    </w:p>
    <w:p/>
    <w:p>
      <w:r xmlns:w="http://schemas.openxmlformats.org/wordprocessingml/2006/main">
        <w:t xml:space="preserve">1: গালাতীয় 3:28 - "এখানে ইহুদি বা অজাতীয় কেউ নেই, দাস বা স্বাধীনও নেই, নর-নারীও নেই, কারণ খ্রীষ্ট যীশুতে তোমরা সবাই এক।"</w:t>
      </w:r>
    </w:p>
    <w:p/>
    <w:p>
      <w:r xmlns:w="http://schemas.openxmlformats.org/wordprocessingml/2006/main">
        <w:t xml:space="preserve">2: রোমানস 10:12-13 - "কারণ ইহুদি এবং অইহুদীদের মধ্যে কোন পার্থক্য নেই একই প্রভু সকলের প্রভু এবং যারা তাকে ডাকে তাদের সকলকে প্রচুর আশীর্বাদ করেন, কারণ, যারা প্রভুর নামে ডাকে তারা রক্ষা পাবে। "</w:t>
      </w:r>
    </w:p>
    <w:p/>
    <w:p>
      <w:r xmlns:w="http://schemas.openxmlformats.org/wordprocessingml/2006/main">
        <w:t xml:space="preserve">ইশাইয়া অধ্যায় 20 ইশাইয়া নিজে জড়িত একটি ঐতিহাসিক ঘটনা বর্ণনা করে, মিশর এবং কুশের জন্য একটি বার্তা সহ একটি প্রতীকী ভবিষ্যদ্বাণী হিসাবে পরিবেশন করে। এটা ঈশ্বরের উপর নির্ভর করার পরিবর্তে বিদেশী জোটের উপর নির্ভর করার পরিণতি প্রকাশ করে।</w:t>
      </w:r>
    </w:p>
    <w:p/>
    <w:p>
      <w:r xmlns:w="http://schemas.openxmlformats.org/wordprocessingml/2006/main">
        <w:t xml:space="preserve">1ম অনুচ্ছেদ: অধ্যায়টি একজন ভাববাদী হিসাবে যিশাইয়ের কর্মের বিবরণ দিয়ে শুরু হয়েছে। মিশর এবং কুশের বিরুদ্ধে একটি চিহ্ন হিসাবে তিন বছর ধরে নগ্ন এবং খালি পায়ে হাঁটতে, তাকে তার পোশাক এবং স্যান্ডেল খুলে ফেলার জন্য ঈশ্বরের আদেশ দেওয়া হয়েছে (ইশাইয়া 20:1-4)।</w:t>
      </w:r>
    </w:p>
    <w:p/>
    <w:p>
      <w:r xmlns:w="http://schemas.openxmlformats.org/wordprocessingml/2006/main">
        <w:t xml:space="preserve">2য় অনুচ্ছেদ: এই প্রতীকী কাজটি মিশর এবং কুশের জন্য একটি সতর্কতা হিসাবে কাজ করে, যারা আসিরিয়ার বিরুদ্ধে সুরক্ষার জন্য এই দেশগুলির উপর নির্ভর করেছিল। ইশাইয়ার দ্বারা অনুভূত অপমান সেই লজ্জার পূর্বাভাস দেয় যা তাদের উপর আসবে যখন তারা অ্যাসিরিয়ানদের দ্বারা বন্দী হবে (ইশাইয়া 20:5-6)।</w:t>
      </w:r>
    </w:p>
    <w:p/>
    <w:p>
      <w:r xmlns:w="http://schemas.openxmlformats.org/wordprocessingml/2006/main">
        <w:t xml:space="preserve">সংক্ষেপে,</w:t>
      </w:r>
    </w:p>
    <w:p>
      <w:r xmlns:w="http://schemas.openxmlformats.org/wordprocessingml/2006/main">
        <w:t xml:space="preserve">ইশাইয়া অধ্যায় বিশ পুনরাবৃত্ত</w:t>
      </w:r>
    </w:p>
    <w:p>
      <w:r xmlns:w="http://schemas.openxmlformats.org/wordprocessingml/2006/main">
        <w:t xml:space="preserve">নবীর প্রতীকী কর্ম</w:t>
      </w:r>
    </w:p>
    <w:p>
      <w:r xmlns:w="http://schemas.openxmlformats.org/wordprocessingml/2006/main">
        <w:t xml:space="preserve">মিশর এবং কুশের জন্য একটি সতর্কতা হিসাবে।</w:t>
      </w:r>
    </w:p>
    <w:p/>
    <w:p>
      <w:r xmlns:w="http://schemas.openxmlformats.org/wordprocessingml/2006/main">
        <w:t xml:space="preserve">ইশাইয়ার তিন বছরের প্রতীকী কাজ বর্ণনা করা।</w:t>
      </w:r>
    </w:p>
    <w:p>
      <w:r xmlns:w="http://schemas.openxmlformats.org/wordprocessingml/2006/main">
        <w:t xml:space="preserve">বিদেশী জোটের উপর নির্ভরতার বিরুদ্ধে সতর্কতা।</w:t>
      </w:r>
    </w:p>
    <w:p>
      <w:r xmlns:w="http://schemas.openxmlformats.org/wordprocessingml/2006/main">
        <w:t xml:space="preserve">আসিরীয় বন্দিত্বের মাধ্যমে লজ্জার পূর্বাভাস।</w:t>
      </w:r>
    </w:p>
    <w:p/>
    <w:p>
      <w:r xmlns:w="http://schemas.openxmlformats.org/wordprocessingml/2006/main">
        <w:t xml:space="preserve">এই অধ্যায়টি একটি অনুস্মারক হিসাবে কাজ করে যে ঈশ্বরের নির্দেশনার উপর নির্ভর করার পরিবর্তে মানব ক্ষমতা বা জোটের উপর আস্থা রাখা হতাশা এবং অপমানিত হতে পারে। এটি জাগতিক উপায়ে নিরাপত্তা চাওয়ার চেয়ে একমাত্র ঈশ্বরের কাছে আশ্রয় চাওয়ার গুরুত্ব তুলে ধরে। অতিরিক্তভাবে, এটি সেই পরিণতিগুলির উপর জোর দেয় যেগুলি জাতিগুলির মুখোমুখি হয় যখন তারা ঈশ্বরের দিকে ফিরে যাওয়ার পরিবর্তে অবিশ্বস্ত উত্সগুলিতে তাদের আস্থা রাখে। পরিশেষে, এটি সমস্ত জাতির উপর ঈশ্বরের সার্বভৌমত্বের দিকে নির্দেশ করে এবং তাঁর লোকেদের জন্য তাঁর আকাঙ্ক্ষাকে অন্য সব কিছুর উপরে তাঁর প্রতি বিশ্বাস স্থাপন করে।</w:t>
      </w:r>
    </w:p>
    <w:p/>
    <w:p>
      <w:r xmlns:w="http://schemas.openxmlformats.org/wordprocessingml/2006/main">
        <w:t xml:space="preserve">Isaiah 20:1 যে বছর টারটান অশদোদে এসেছিলেন, (যখন আসিরিয়ার রাজা সারগন তাকে পাঠিয়েছিলেন) এবং অশদোদের বিরুদ্ধে যুদ্ধ করে তা দখল করেছিলেন;</w:t>
      </w:r>
    </w:p>
    <w:p/>
    <w:p>
      <w:r xmlns:w="http://schemas.openxmlformats.org/wordprocessingml/2006/main">
        <w:t xml:space="preserve">ঈশ্বর তাদের শাস্তি দেন যারা তাঁর আদেশ পালন করে না।</w:t>
      </w:r>
    </w:p>
    <w:p/>
    <w:p>
      <w:r xmlns:w="http://schemas.openxmlformats.org/wordprocessingml/2006/main">
        <w:t xml:space="preserve">1: আমাদের অবশ্যই ঈশ্বরের আইন অনুসরণ করতে হবে এবং তাঁর ইচ্ছা অনুযায়ী জীবনযাপন করতে হবে, অন্যথায় আমাদের শাস্তি দেওয়া হবে।</w:t>
      </w:r>
    </w:p>
    <w:p/>
    <w:p>
      <w:r xmlns:w="http://schemas.openxmlformats.org/wordprocessingml/2006/main">
        <w:t xml:space="preserve">2: ঈশ্বর একজন ন্যায়পরায়ণ এবং ধার্মিক ঈশ্বর, এবং তিনি অবাধ্যতা সহ্য করবেন না।</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2: ম্যাথু 5:17-19 - "মনে করো না যে আমি আইন বা ভাববাদীদের ধ্বংস করতে এসেছি: আমি ধ্বংস করতে আসিনি, কিন্তু পূর্ণ করতে এসেছি৷ যতক্ষণ না সব পূর্ণ না হয় ততক্ষণ পর্যন্ত কোনোভাবেই আইন থেকে সরে যাবে না। অতএব যে কেউ এই ক্ষুদ্রতম আজ্ঞাগুলির একটি ভঙ্গ করবে এবং মানুষকে তা শিক্ষা দেবে, তাকে স্বর্গরাজ্যে সর্বনিম্ন বলা হবে: কিন্তু যে কেউ তা করবে। এবং তাদের শেখান, স্বর্গের রাজ্যে তাকে মহান বলা হবে।"</w:t>
      </w:r>
    </w:p>
    <w:p/>
    <w:p>
      <w:r xmlns:w="http://schemas.openxmlformats.org/wordprocessingml/2006/main">
        <w:t xml:space="preserve">Isaiah 20:2 একই সময়ে আমোসের পুত্র যিশাইয়ের মাধ্যমে সদাপ্রভু বললেন, “যাও, তোমার কোমর থেকে চট খুলে দাও এবং তোমার পায়ের জুতো খুলে দাও। আর তিনি তাই করলেন, নগ্ন ও খালি পায়ে হাঁটলেন।</w:t>
      </w:r>
    </w:p>
    <w:p/>
    <w:p>
      <w:r xmlns:w="http://schemas.openxmlformats.org/wordprocessingml/2006/main">
        <w:t xml:space="preserve">যিশাইয়কে প্রভুর দ্বারা তার চটের কাপড় খুলে ফেলতে এবং তার জুতা খুলে ফেলার নির্দেশ দেওয়া হয়েছিল এবং তিনি নগ্ন এবং খালি পায়ে হাঁটার মাধ্যমে তা পালন করেছিলেন।</w:t>
      </w:r>
    </w:p>
    <w:p/>
    <w:p>
      <w:r xmlns:w="http://schemas.openxmlformats.org/wordprocessingml/2006/main">
        <w:t xml:space="preserve">1. আনুগত্যে হাঁটা: ইশাইয়ের অপ্রচলিত সাক্ষী থেকে পাঠ</w:t>
      </w:r>
    </w:p>
    <w:p/>
    <w:p>
      <w:r xmlns:w="http://schemas.openxmlformats.org/wordprocessingml/2006/main">
        <w:t xml:space="preserve">2. নম্রতার শক্তি: ইশাইয়ার আনুগত্যের একটি অধ্যয়ন</w:t>
      </w:r>
    </w:p>
    <w:p/>
    <w:p>
      <w:r xmlns:w="http://schemas.openxmlformats.org/wordprocessingml/2006/main">
        <w:t xml:space="preserve">1. Micah 6:8 - হে মানুষ, ভাল কি তা তিনি তোমাকে দেখিয়েছেন; সদাপ্রভু তোমার কাছ থেকে আর কি চান? ন্যায়বিচার করা, করুণা ভালবাসা এবং তোমার ঈশ্বরের সঙ্গে নম্রভাবে চলাফেরা করা ছাড়া?</w:t>
      </w:r>
    </w:p>
    <w:p/>
    <w:p>
      <w:r xmlns:w="http://schemas.openxmlformats.org/wordprocessingml/2006/main">
        <w:t xml:space="preserve">2. 2 করিন্থিয়ানস 5:7 - কারণ আমরা বিশ্বাসের দ্বারা চলি, দৃষ্টি দ্বারা নয়।</w:t>
      </w:r>
    </w:p>
    <w:p/>
    <w:p>
      <w:r xmlns:w="http://schemas.openxmlformats.org/wordprocessingml/2006/main">
        <w:t xml:space="preserve">Isaiah 20:3 আর সদাপ্রভু কহিলেন, যেমন আমার দাস ইশাইয়া মিশর ও ইথিওপিয়াতে চিহ্ন ও আশ্চর্য্যের জন্য তিন বৎসর উলঙ্গ ও খালি পায়ে হেঁটেছেন;</w:t>
      </w:r>
    </w:p>
    <w:p/>
    <w:p>
      <w:r xmlns:w="http://schemas.openxmlformats.org/wordprocessingml/2006/main">
        <w:t xml:space="preserve">মিশর এবং ইথিওপিয়ার জাতির কাছে একটি চিহ্ন এবং বিস্ময় নিয়ে আসার জন্য ঈশ্বর ইশাইয়াকে ব্যবহার করেছিলেন।</w:t>
      </w:r>
    </w:p>
    <w:p/>
    <w:p>
      <w:r xmlns:w="http://schemas.openxmlformats.org/wordprocessingml/2006/main">
        <w:t xml:space="preserve">1: ঈশ্বর আমাদেরকে শক্তিশালী উপায়ে ব্যবহার করেন তাঁর ইচ্ছা পূরণ করতে।</w:t>
      </w:r>
    </w:p>
    <w:p/>
    <w:p>
      <w:r xmlns:w="http://schemas.openxmlformats.org/wordprocessingml/2006/main">
        <w:t xml:space="preserve">2: ঈশ্বরের পথ আমাদের পথ নয়, তাই অদ্ভুত মনে হলেও তাঁর পরিকল্পনাকে বিশ্বাস করুন।</w:t>
      </w:r>
    </w:p>
    <w:p/>
    <w:p>
      <w:r xmlns:w="http://schemas.openxmlformats.org/wordprocessingml/2006/main">
        <w:t xml:space="preserve">1: Jeremiah 1:7-8 - ঈশ্বরের পরিকল্পনা কঠিন হলেও বিশ্বাস করা।</w:t>
      </w:r>
    </w:p>
    <w:p/>
    <w:p>
      <w:r xmlns:w="http://schemas.openxmlformats.org/wordprocessingml/2006/main">
        <w:t xml:space="preserve">2: হিব্রু 11:23-29 - ঈশ্বরের ইচ্ছা পূরণ করার জন্য তার শক্তিতে বিশ্বাস করা।</w:t>
      </w:r>
    </w:p>
    <w:p/>
    <w:p>
      <w:r xmlns:w="http://schemas.openxmlformats.org/wordprocessingml/2006/main">
        <w:t xml:space="preserve">Isaiah 20:4 তাই আসিরিয়ার রাজা মিশরীয় বন্দীদের এবং ইথিওপীয় বন্দীদের, যুবক এবং বৃদ্ধ, উলঙ্গ এবং খালি পায়ে, এমনকি তাদের নিতম্ব অনাবৃত রেখে মিশরের লজ্জায় নিয়ে যাবেন।</w:t>
      </w:r>
    </w:p>
    <w:p/>
    <w:p>
      <w:r xmlns:w="http://schemas.openxmlformats.org/wordprocessingml/2006/main">
        <w:t xml:space="preserve">অ্যাসিরিয়ার রাজা মিশরীয় এবং ইথিওপিয়ানদের বন্দী হিসাবে নিয়ে যায়, যুবক এবং বৃদ্ধ, তাদের নগ্ন এবং অপমানিত করে রেখে যায়।</w:t>
      </w:r>
    </w:p>
    <w:p/>
    <w:p>
      <w:r xmlns:w="http://schemas.openxmlformats.org/wordprocessingml/2006/main">
        <w:t xml:space="preserve">1. অহংকার এবং ঔদ্ধত্যের পরিণতি</w:t>
      </w:r>
    </w:p>
    <w:p/>
    <w:p>
      <w:r xmlns:w="http://schemas.openxmlformats.org/wordprocessingml/2006/main">
        <w:t xml:space="preserve">2. সমস্ত জাতির উপর ঈশ্বরের সার্বভৌমত্ব</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Jeremiah 18:4-6 - "সদাপ্রভুর বাক্য আমার কাছে এসেছিল: 'হে ইস্রায়েলের পরিবার, এই কুম্ভকার যেমন করেছে আমি কি তোমাদের সাথে তা করতে পারি না? প্রভু ঘোষণা করেন। দেখ, কুম্ভকারের হাতে মাটির মতো হে ইস্রায়েলের বংশ, তুমিও আমার হাতে।'</w:t>
      </w:r>
    </w:p>
    <w:p/>
    <w:p>
      <w:r xmlns:w="http://schemas.openxmlformats.org/wordprocessingml/2006/main">
        <w:t xml:space="preserve">Isaiah 20:5 এবং ইথিওপিয়া তাদের প্রত্যাশা এবং মিশর তাদের গৌরব দেখে তারা ভীত ও লজ্জিত হবে।</w:t>
      </w:r>
    </w:p>
    <w:p/>
    <w:p>
      <w:r xmlns:w="http://schemas.openxmlformats.org/wordprocessingml/2006/main">
        <w:t xml:space="preserve">ইথিওপিয়া এবং মিশরের জনগণ তাদের নিজ নিজ জাতির উপর তাদের নির্ভরতা এবং আস্থার জন্য লজ্জিত হবে।</w:t>
      </w:r>
    </w:p>
    <w:p/>
    <w:p>
      <w:r xmlns:w="http://schemas.openxmlformats.org/wordprocessingml/2006/main">
        <w:t xml:space="preserve">1: আমাদের পার্থিব জিনিসের উপর আমাদের আস্থা রাখা উচিত নয়, বরং প্রভুর নির্দেশনা এবং তার উপর ভরসা করা উচিত।</w:t>
      </w:r>
    </w:p>
    <w:p/>
    <w:p>
      <w:r xmlns:w="http://schemas.openxmlformats.org/wordprocessingml/2006/main">
        <w:t xml:space="preserve">2: ঈশ্বরের লোকেদের তাদের বিশ্বাসের জন্য লজ্জিত হওয়া উচিত নয়, তবে যারা তাকে জানে না তাদের জন্য অন্ধকারে আলো হয়ে উঠুন।</w:t>
      </w:r>
    </w:p>
    <w:p/>
    <w:p>
      <w:r xmlns:w="http://schemas.openxmlformats.org/wordprocessingml/2006/main">
        <w:t xml:space="preserve">1: Jeremiah 17:5-8 - এইভাবে সদাপ্রভু বলেন: সেই ব্যক্তি অভিশপ্ত যে মানুষের উপর ভরসা করে এবং মাংসকে তার শক্তি করে, যার হৃদয় প্রভুর কাছ থেকে দূরে সরে যায়। সে মরুভূমির ঝোপের মত, সে কোন মঙ্গল দেখতে পাবে না। সে মরুভূমির শুষ্ক স্থানে, জনবসতিহীন নোনা জমিতে বাস করবে। ধন্য সেই ব্যক্তি যে মাবুদের উপর ভরসা করে, যার ভরসা সদাপ্রভু।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2: গীতসংহিতা 20:7 - কেউ রথের উপর এবং কেউ ঘোড়ার উপর নির্ভর করে, কিন্তু আমরা আমাদের ঈশ্বর সদাপ্রভুর নামে বিশ্বাস করি।</w:t>
      </w:r>
    </w:p>
    <w:p/>
    <w:p>
      <w:r xmlns:w="http://schemas.openxmlformats.org/wordprocessingml/2006/main">
        <w:t xml:space="preserve">Isaiah 20:6 সেই দিন এই দ্বীপের বাসিন্দারা বলবে, দেখ, আমাদের প্রত্যাশা এই রকমই যে, আমরা আসিরিয়ার রাজার হাত থেকে রক্ষা পাওয়ার জন্য কোথায় পালিয়ে যাচ্ছি, আর কীভাবে আমরা পালাব?</w:t>
      </w:r>
    </w:p>
    <w:p/>
    <w:p>
      <w:r xmlns:w="http://schemas.openxmlformats.org/wordprocessingml/2006/main">
        <w:t xml:space="preserve">দ্বীপের বাসিন্দাদের অ্যাসিরিয়ার রাজার কাছ থেকে পরিত্রাণের প্রয়োজন এবং তারা ভাবছে কীভাবে তারা পালাতে পারে।</w:t>
      </w:r>
    </w:p>
    <w:p/>
    <w:p>
      <w:r xmlns:w="http://schemas.openxmlformats.org/wordprocessingml/2006/main">
        <w:t xml:space="preserve">1. মুক্তির একটি অটুট আশা - ইশাইয়া 20:6</w:t>
      </w:r>
    </w:p>
    <w:p/>
    <w:p>
      <w:r xmlns:w="http://schemas.openxmlformats.org/wordprocessingml/2006/main">
        <w:t xml:space="preserve">2. কঠিন সময়ে শক্তি খোঁজা - ইশাইয়া 20:6</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ঢাল এবং আমার পরিত্রাণের শিং, আমার দুর্গ।</w:t>
      </w:r>
    </w:p>
    <w:p/>
    <w:p>
      <w:r xmlns:w="http://schemas.openxmlformats.org/wordprocessingml/2006/main">
        <w:t xml:space="preserve">2. গীতসংহিতা 37:39 - কিন্তু ধার্মিকদের পরিত্রাণ প্রভুর কাছ থেকে; বিপদের সময় তিনিই তাদের শক্তি।</w:t>
      </w:r>
    </w:p>
    <w:p/>
    <w:p>
      <w:r xmlns:w="http://schemas.openxmlformats.org/wordprocessingml/2006/main">
        <w:t xml:space="preserve">ইশাইয়া অধ্যায় 21 ব্যাবিলনের পতন এবং বিভিন্ন জাতির ভবিষ্যত ধ্বংস সম্বন্ধে একটি ভবিষ্যদ্বাণী উপস্থাপন করে। এটি আসন্ন বিচার এবং অশান্তির একটি দৃশ্য চিত্রিত করে, যা সমস্ত জাতির উপর ঈশ্বরের সার্বভৌমত্বকে তুলে ধরে।</w:t>
      </w:r>
    </w:p>
    <w:p/>
    <w:p>
      <w:r xmlns:w="http://schemas.openxmlformats.org/wordprocessingml/2006/main">
        <w:t xml:space="preserve">1ম অনুচ্ছেদ: অধ্যায়টি মরুভূমি থেকে ঘূর্ণিঝড়ের মতো অগ্রসর হওয়া সেনাবাহিনীর একটি দর্শন দিয়ে শুরু হয়। ভাববাদীকে একটি ওয়াচ টাওয়ার স্থাপন করতে এবং তিনি যা দেখেন তার প্রতি মনোযোগী হতে বলা হয়। তিনি ব্যাবিলনের পতন এবং এর মূর্তিগুলিকে ভেঙে ফেলার সাক্ষ্য দেন (ইশাইয়া 21:1-2)।</w:t>
      </w:r>
    </w:p>
    <w:p/>
    <w:p>
      <w:r xmlns:w="http://schemas.openxmlformats.org/wordprocessingml/2006/main">
        <w:t xml:space="preserve">২য় অনুচ্ছেদ: ইশাইয়া বর্তমান ইরানের একটি প্রাচীন রাজ্য এলম সম্পর্কে যে দুঃখজনক সংবাদ পেয়েছিলেন তা বর্ণনা করেছেন। তিনি তাদের ধ্বংসের ভবিষ্যদ্বাণী করেন এবং বিপর্যয় থেকে বাঁচার জন্য তার লোকেদের আশ্রয় নিতে অনুরোধ করেন (ইশাইয়া 21:3-4)।</w:t>
      </w:r>
    </w:p>
    <w:p/>
    <w:p>
      <w:r xmlns:w="http://schemas.openxmlformats.org/wordprocessingml/2006/main">
        <w:t xml:space="preserve">3য় অনুচ্ছেদ: ভবিষ্যদ্বাণীটি ডুমাহ, অন্য একটি অঞ্চল, তাদের নিরাপত্তা সম্পর্কে উদ্বিগ্নভাবে জিজ্ঞাসাবাদের প্রতিবেদনের সাথে চলতে থাকে। ইশাইয়া একটি বার্তার সাথে সাড়া দেন যে রাত এবং সকাল উভয়ই একটি কষ্টের সময় থাকবে যার পরে স্বস্তি আসবে (ইশাইয়া 21:11-12)।</w:t>
      </w:r>
    </w:p>
    <w:p/>
    <w:p>
      <w:r xmlns:w="http://schemas.openxmlformats.org/wordprocessingml/2006/main">
        <w:t xml:space="preserve">4র্থ অনুচ্ছেদ: অধ্যায়টি আরব, দুমাহ এবং কেদার জাতি সম্পর্কে ভবিষ্যদ্বাণী দিয়ে শেষ হয়েছে যেগুলি এক বছরের মধ্যে ধ্বংসের মুখোমুখি হবে। তাদের গৌরব ম্লান হয়ে যাবে যখন ঈশ্বর তাদের উপর তাঁর বিচার কার্যকর করবেন (ইশাইয়া 21:13-17)।</w:t>
      </w:r>
    </w:p>
    <w:p/>
    <w:p>
      <w:r xmlns:w="http://schemas.openxmlformats.org/wordprocessingml/2006/main">
        <w:t xml:space="preserve">সংক্ষেপে,</w:t>
      </w:r>
    </w:p>
    <w:p>
      <w:r xmlns:w="http://schemas.openxmlformats.org/wordprocessingml/2006/main">
        <w:t xml:space="preserve">ইশাইয়া একুশ অধ্যায় প্রকাশ করে</w:t>
      </w:r>
    </w:p>
    <w:p>
      <w:r xmlns:w="http://schemas.openxmlformats.org/wordprocessingml/2006/main">
        <w:t xml:space="preserve">ব্যাবিলনের পতন এবং আসন্ন বিচার</w:t>
      </w:r>
    </w:p>
    <w:p>
      <w:r xmlns:w="http://schemas.openxmlformats.org/wordprocessingml/2006/main">
        <w:t xml:space="preserve">বিভিন্ন জাতির উপর।</w:t>
      </w:r>
    </w:p>
    <w:p/>
    <w:p>
      <w:r xmlns:w="http://schemas.openxmlformats.org/wordprocessingml/2006/main">
        <w:t xml:space="preserve">মরুভূমি থেকে অগ্রসরমান সেনাবাহিনীর দৃষ্টি।</w:t>
      </w:r>
    </w:p>
    <w:p>
      <w:r xmlns:w="http://schemas.openxmlformats.org/wordprocessingml/2006/main">
        <w:t xml:space="preserve">ছিন্ন মূর্তি সহ ব্যাবিলনের পতন।</w:t>
      </w:r>
    </w:p>
    <w:p>
      <w:r xmlns:w="http://schemas.openxmlformats.org/wordprocessingml/2006/main">
        <w:t xml:space="preserve">এলমের উপর ধ্বংসের ভবিষ্যদ্বাণী।</w:t>
      </w:r>
    </w:p>
    <w:p>
      <w:r xmlns:w="http://schemas.openxmlformats.org/wordprocessingml/2006/main">
        <w:t xml:space="preserve">দুমাহতে নিরাপত্তা নিয়ে উদ্বেগ।</w:t>
      </w:r>
    </w:p>
    <w:p>
      <w:r xmlns:w="http://schemas.openxmlformats.org/wordprocessingml/2006/main">
        <w:t xml:space="preserve">আরব, দুমাহ, কেদার সম্পর্কিত ভবিষ্যদ্বাণী।</w:t>
      </w:r>
    </w:p>
    <w:p/>
    <w:p>
      <w:r xmlns:w="http://schemas.openxmlformats.org/wordprocessingml/2006/main">
        <w:t xml:space="preserve">এই অধ্যায়টি সমস্ত জাতির উপর ঈশ্বরের সার্বভৌমত্ব এবং বিচারক এবং উদ্ধারকারী উভয় হিসাবে তাঁর ভূমিকা প্রদর্শন করে। এটি নিরাপত্তা বা সমৃদ্ধির জন্য জাগতিক শক্তি বা মিথ্যা দেবতাদের উপর নির্ভর করার বিরুদ্ধে একটি সতর্কতা হিসাবে কাজ করে। এটি আরও জোর দেয় যে কোন জাতি ঈশ্বরের বিচার থেকে বাঁচতে পারে না যখন তারা তাঁর কাছ থেকে মুখ ফিরিয়ে নেয় বা তাঁর লোকেদের উপর অত্যাচার করে। পরিশেষে, এটি ন্যায়বিচার সম্পাদনে ঈশ্বরের বিশ্বস্ততার দিকে নির্দেশ করে যখন অশান্তির সময়ে যারা তাঁর কাছে আশ্রয় চায় তাদের জন্য আশা প্রদান করে।</w:t>
      </w:r>
    </w:p>
    <w:p/>
    <w:p>
      <w:r xmlns:w="http://schemas.openxmlformats.org/wordprocessingml/2006/main">
        <w:t xml:space="preserve">Isaiah 21:1 সমুদ্রের মরুভূমির বোঝা। যেমন দক্ষিণে ঘূর্ণিঝড়ের মধ্য দিয়ে যায়; তাই তা মরুভূমি থেকে, ভয়ঙ্কর দেশ থেকে আসে৷</w:t>
      </w:r>
    </w:p>
    <w:p/>
    <w:p>
      <w:r xmlns:w="http://schemas.openxmlformats.org/wordprocessingml/2006/main">
        <w:t xml:space="preserve">ইশাইয়া 21:1 মরুভূমির একটি ভয়ানক ভূমি থেকে দক্ষিণে ঘূর্ণিঝড়ের মতো একটি বোঝার কথা বলে।</w:t>
      </w:r>
    </w:p>
    <w:p/>
    <w:p>
      <w:r xmlns:w="http://schemas.openxmlformats.org/wordprocessingml/2006/main">
        <w:t xml:space="preserve">1. "মরুভূমির বোঝা: কঠিন সময়ে শক্তি খুঁজে পাওয়া"</w:t>
      </w:r>
    </w:p>
    <w:p/>
    <w:p>
      <w:r xmlns:w="http://schemas.openxmlformats.org/wordprocessingml/2006/main">
        <w:t xml:space="preserve">2. "ঘূর্ণিঝড়ের শক্তি: স্থিতিস্থাপকতার সাথে চ্যালেঞ্জগুলি অতিক্রম করা"</w:t>
      </w:r>
    </w:p>
    <w:p/>
    <w:p>
      <w:r xmlns:w="http://schemas.openxmlformats.org/wordprocessingml/2006/main">
        <w:t xml:space="preserve">1. Jeremiah 23:19 - "দেখুন, প্রভুর একটি ঘূর্ণিঝড় ক্রোধে বেরিয়েছে, এমনকি একটি ভয়ানক ঘূর্ণিঝড়ও: এটি দুষ্টদের মাথার উপর মারাত্মকভাবে পড়বে।"</w:t>
      </w:r>
    </w:p>
    <w:p/>
    <w:p>
      <w:r xmlns:w="http://schemas.openxmlformats.org/wordprocessingml/2006/main">
        <w:t xml:space="preserve">2. হিতোপদেশ 10:25 - "যেমন ঘূর্ণিঝড় চলে যায়, তেমনি দুষ্টরা আর থাকে না: কিন্তু ধার্মিক চিরস্থায়ী ভিত্তি।"</w:t>
      </w:r>
    </w:p>
    <w:p/>
    <w:p>
      <w:r xmlns:w="http://schemas.openxmlformats.org/wordprocessingml/2006/main">
        <w:t xml:space="preserve">Isaiah 21:2 আমার কাছে একটি দুঃখজনক দর্শন ঘোষণা করা হয়েছে; বিশ্বাসঘাতক বিক্রেতা বিশ্বাসঘাতকতা করে, এবং লুণ্ঠনকারী লুণ্ঠন করে। হে এলম, অবরোধ কর, হে মিডিয়া; আমি তার সমস্ত দীর্ঘশ্বাস বন্ধ করে দিয়েছি।</w:t>
      </w:r>
    </w:p>
    <w:p/>
    <w:p>
      <w:r xmlns:w="http://schemas.openxmlformats.org/wordprocessingml/2006/main">
        <w:t xml:space="preserve">ঈশ্বর ইশাইয়াকে একটি ভয়ানক দৃষ্টিভঙ্গির কথা বলেন এবং এলম ও মিডিয়াকে অবরোধ করার আদেশ দেন।</w:t>
      </w:r>
    </w:p>
    <w:p/>
    <w:p>
      <w:r xmlns:w="http://schemas.openxmlformats.org/wordprocessingml/2006/main">
        <w:t xml:space="preserve">1. ঈশ্বরের বিচার: বিশ্বাসঘাতকতার পরিণতি</w:t>
      </w:r>
    </w:p>
    <w:p/>
    <w:p>
      <w:r xmlns:w="http://schemas.openxmlformats.org/wordprocessingml/2006/main">
        <w:t xml:space="preserve">2. প্রার্থনার শক্তি: নির্জনতা এবং হতাশা কাটিয়ে ওঠা</w:t>
      </w:r>
    </w:p>
    <w:p/>
    <w:p>
      <w:r xmlns:w="http://schemas.openxmlformats.org/wordprocessingml/2006/main">
        <w:t xml:space="preserve">1. ইশাইয়া 21:2</w:t>
      </w:r>
    </w:p>
    <w:p/>
    <w:p>
      <w:r xmlns:w="http://schemas.openxmlformats.org/wordprocessingml/2006/main">
        <w:t xml:space="preserve">2. Jeremiah 29:11-13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 তারপর তুমি আমাকে ডাকবে এবং আসবে। এবং আমার কাছে প্রার্থনা কর এবং আমি তোমার কথা শুনব। তুমি আমাকে খুঁজবে এবং আমাকে পাবে যখন তুমি তোমার সমস্ত হৃদয় দিয়ে আমাকে খুঁজবে।"</w:t>
      </w:r>
    </w:p>
    <w:p/>
    <w:p>
      <w:r xmlns:w="http://schemas.openxmlformats.org/wordprocessingml/2006/main">
        <w:t xml:space="preserve">Isaiah 21:3 তাই আমার কোমর বেদনায় ভরা: যন্ত্রণা আমাকে আঁকড়ে ধরেছে, যেমন প্রসব বেদনাদায়ক মহিলার যন্ত্রণা; আমি তা শুনে মাথা নত হয়ে গেলাম; এটা দেখে আমি হতভম্ব হয়ে গেলাম।</w:t>
      </w:r>
    </w:p>
    <w:p/>
    <w:p>
      <w:r xmlns:w="http://schemas.openxmlformats.org/wordprocessingml/2006/main">
        <w:t xml:space="preserve">ইশাইয়া একটি নির্দিষ্ট ঘটনা শুনে এবং দেখে তীব্র শারীরিক এবং মানসিক ব্যথা অনুভব করেন।</w:t>
      </w:r>
    </w:p>
    <w:p/>
    <w:p>
      <w:r xmlns:w="http://schemas.openxmlformats.org/wordprocessingml/2006/main">
        <w:t xml:space="preserve">1. আমাদের দুঃখকষ্টে ঈশ্বরের সান্ত্বনা</w:t>
      </w:r>
    </w:p>
    <w:p/>
    <w:p>
      <w:r xmlns:w="http://schemas.openxmlformats.org/wordprocessingml/2006/main">
        <w:t xml:space="preserve">2. কীভাবে কঠিন পরিস্থিতি মোকাবেলা করবেন</w:t>
      </w:r>
    </w:p>
    <w:p/>
    <w:p>
      <w:r xmlns:w="http://schemas.openxmlformats.org/wordprocessingml/2006/main">
        <w:t xml:space="preserve">1. রোমানস 8:18-19 - "কারণ আমি মনে করি যে আমাদের কাছে যে মহিমা প্রকাশিত হবে তার সাথে বর্তমান সময়ের দুঃখকষ্টের তুলনা করা যায় না। কারণ সৃষ্টি ঈশ্বরের পুত্রদের প্রকাশের জন্য অধীর আগ্রহে অপেক্ষা করে। "</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Isaiah 21:4 আমার হৃদয় বিড়বিড় করে উঠল, ভয় আমাকে ভয় পেল; আমার আনন্দের রাত তিনি আমার কাছে ভয়ে পরিণত করেছেন।</w:t>
      </w:r>
    </w:p>
    <w:p/>
    <w:p>
      <w:r xmlns:w="http://schemas.openxmlformats.org/wordprocessingml/2006/main">
        <w:t xml:space="preserve">আমার হৃদয় ভয় ও ভয়ে ভরা; আমার আনন্দের রাত ভয়ে পরিণত হয়েছে।</w:t>
      </w:r>
    </w:p>
    <w:p/>
    <w:p>
      <w:r xmlns:w="http://schemas.openxmlformats.org/wordprocessingml/2006/main">
        <w:t xml:space="preserve">1: প্রতিকূলতার মুখে ভয় কাটিয়ে ওঠা</w:t>
      </w:r>
    </w:p>
    <w:p/>
    <w:p>
      <w:r xmlns:w="http://schemas.openxmlformats.org/wordprocessingml/2006/main">
        <w:t xml:space="preserve">2: উদ্বেগের মাঝে শান্তি এবং আনন্দ খুঁজে পাওয়া</w:t>
      </w:r>
    </w:p>
    <w:p/>
    <w:p>
      <w:r xmlns:w="http://schemas.openxmlformats.org/wordprocessingml/2006/main">
        <w:t xml:space="preserve">1: গীতসংহিতা 34:4 - আমি প্রভুকে খুঁজলাম, এবং তিনি আমার কথা শুনলেন এবং আমার সমস্ত ভয় থেকে আমাকে উদ্ধার করলেন।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Isaiah 21:5 টেবিল প্রস্তুত কর, প্রহরীতে পাহারা দাও, খাও, পান কর: রাজপুত্রগণ, উঠো এবং ঢাল অভিষেক কর।</w:t>
      </w:r>
    </w:p>
    <w:p/>
    <w:p>
      <w:r xmlns:w="http://schemas.openxmlformats.org/wordprocessingml/2006/main">
        <w:t xml:space="preserve">লোকেদের একটি ভোজ প্রস্তুত করতে, প্রহরী টাওয়ার দেখতে এবং ঢালগুলি অভিষেক করার জন্য উঠতে আদেশ দেওয়া হয়েছে।</w:t>
      </w:r>
    </w:p>
    <w:p/>
    <w:p>
      <w:r xmlns:w="http://schemas.openxmlformats.org/wordprocessingml/2006/main">
        <w:t xml:space="preserve">1. অনিশ্চয়তার সময়ে ঈশ্বরকে বিশ্বাস করা</w:t>
      </w:r>
    </w:p>
    <w:p/>
    <w:p>
      <w:r xmlns:w="http://schemas.openxmlformats.org/wordprocessingml/2006/main">
        <w:t xml:space="preserve">2. সম্প্রদায়ের শক্তি</w:t>
      </w:r>
    </w:p>
    <w:p/>
    <w:p>
      <w:r xmlns:w="http://schemas.openxmlformats.org/wordprocessingml/2006/main">
        <w:t xml:space="preserve">1. গীতসংহিতা 27:1-3 প্রভু আমার আলো এবং আমার পরিত্রাণ; আমি যাকে ভয় করবে? প্রভু আমার জীবনের দুর্গ; আমি কাকে ভয় পাব? যখন অন্যায়কারীরা আমার মাংস খাওয়ার জন্য আমাকে আক্রমণ করে, আমার প্রতিপক্ষ এবং শত্রুরা, তারাই আমার শত্রু এবং শত্রুরা হোঁচট খেয়ে পড়ে। আমার বিরুদ্ধে সৈন্য ছাউনি রাখলেও আমার হৃদয় ভয় পাবে না; যদিও আমার বিরুদ্ধে যুদ্ধ হয়, তবুও আমি আত্মবিশ্বাসী হব।</w:t>
      </w:r>
    </w:p>
    <w:p/>
    <w:p>
      <w:r xmlns:w="http://schemas.openxmlformats.org/wordprocessingml/2006/main">
        <w:t xml:space="preserve">2. গীতসংহিতা 16:5-7 প্রভু আমার নির্বাচিত অংশ এবং আমার পানপাত্র; আপনি আমার অনেক রাখা. রেখাগুলো আমার জন্য মনোরম জায়গায় পড়েছে; সত্যিই, আমার একটি সুন্দর উত্তরাধিকার আছে। আমি প্রভুকে আশীর্বাদ করি যিনি আমাকে পরামর্শ দেন; রাতেও আমার হৃদয় আমাকে নির্দেশ দেয়। আমি প্রভুকে সর্বদা আমার সামনে রেখেছি; কারণ তিনি আমার ডানদিকে আছেন, আমি নড়ব না।</w:t>
      </w:r>
    </w:p>
    <w:p/>
    <w:p>
      <w:r xmlns:w="http://schemas.openxmlformats.org/wordprocessingml/2006/main">
        <w:t xml:space="preserve">Isaiah 21:6 কেননা সদাপ্রভু আমাকে এইরূপ কহিলেন, যাও, একজন পাহারাদার নিযুক্ত কর, সে যা দেখছে তা ঘোষণা করুক।</w:t>
      </w:r>
    </w:p>
    <w:p/>
    <w:p>
      <w:r xmlns:w="http://schemas.openxmlformats.org/wordprocessingml/2006/main">
        <w:t xml:space="preserve">এই অনুচ্ছেদটি ঈশ্বরের আদেশকে বর্ণনা করে যে তিনি যা দেখেন তা ঘোষণা করার জন্য একজন প্রহরী নির্ধারণ করুন।</w:t>
      </w:r>
    </w:p>
    <w:p/>
    <w:p>
      <w:r xmlns:w="http://schemas.openxmlformats.org/wordprocessingml/2006/main">
        <w:t xml:space="preserve">1: ঈশ্বর আমাদের সতর্ক থাকার আহ্বান জানান</w:t>
      </w:r>
    </w:p>
    <w:p/>
    <w:p>
      <w:r xmlns:w="http://schemas.openxmlformats.org/wordprocessingml/2006/main">
        <w:t xml:space="preserve">2: সতর্ক থাকার গুরুত্ব</w:t>
      </w:r>
    </w:p>
    <w:p/>
    <w:p>
      <w:r xmlns:w="http://schemas.openxmlformats.org/wordprocessingml/2006/main">
        <w:t xml:space="preserve">1: Ephesians 6:18 - আত্মায় সর্বদা সমস্ত প্রার্থনা এবং অনুনয় সহ প্রার্থনা করা, এবং সমস্ত অধ্যবসায় এবং সমস্ত সাধুদের জন্য অনুরোধের সাথে তা পর্যবেক্ষণ করা।</w:t>
      </w:r>
    </w:p>
    <w:p/>
    <w:p>
      <w:r xmlns:w="http://schemas.openxmlformats.org/wordprocessingml/2006/main">
        <w:t xml:space="preserve">2: মার্ক 13:33-37 - তোমরা সাবধানে থাকো, জেগে থাকো এবং প্রার্থনা কর, কারণ সময় কখন হবে তা তুমি জানো না৷</w:t>
      </w:r>
    </w:p>
    <w:p/>
    <w:p>
      <w:r xmlns:w="http://schemas.openxmlformats.org/wordprocessingml/2006/main">
        <w:t xml:space="preserve">Isaiah 21:7 এবং তিনি একটি রথ দেখলেন, যার মধ্যে কয়েকটা ঘোড়সওয়ার, একটি গাধার রথ এবং একটি উটের রথ; এবং তিনি খুব মনোযোগ সহকারে মনোযোগ দিয়ে শুনলেন:</w:t>
      </w:r>
    </w:p>
    <w:p/>
    <w:p>
      <w:r xmlns:w="http://schemas.openxmlformats.org/wordprocessingml/2006/main">
        <w:t xml:space="preserve">ভাববাদী যিশাইয় চারটি রথ দেখেছিলেন যার মধ্যে বিভিন্ন ধরনের আরোহী ছিল এবং তিনি তাদের প্রতি গভীর মনোযোগ দিয়েছিলেন।</w:t>
      </w:r>
    </w:p>
    <w:p/>
    <w:p>
      <w:r xmlns:w="http://schemas.openxmlformats.org/wordprocessingml/2006/main">
        <w:t xml:space="preserve">1. "দেখা মানে বিশ্বাস করা: আমরা কীভাবে আমাদের জীবনে ঈশ্বরের নির্দেশনা উপলব্ধি করি"</w:t>
      </w:r>
    </w:p>
    <w:p/>
    <w:p>
      <w:r xmlns:w="http://schemas.openxmlformats.org/wordprocessingml/2006/main">
        <w:t xml:space="preserve">2. "বিশদ বিবরণ লক্ষ্য করা: পর্যবেক্ষক হওয়ার শক্তি"</w:t>
      </w:r>
    </w:p>
    <w:p/>
    <w:p>
      <w:r xmlns:w="http://schemas.openxmlformats.org/wordprocessingml/2006/main">
        <w:t xml:space="preserve">1. Exodus 13:17-22 - মরুভূমির মধ্য দিয়ে ইস্রায়েলীয়দের প্রভুর নির্দেশনা।</w:t>
      </w:r>
    </w:p>
    <w:p/>
    <w:p>
      <w:r xmlns:w="http://schemas.openxmlformats.org/wordprocessingml/2006/main">
        <w:t xml:space="preserve">2. গীতসংহিতা 46:10 - ঈশ্বর আমাদের আশ্রয় এবং শক্তি, এবং সমস্যায় খুব উপস্থিত সাহায্য।</w:t>
      </w:r>
    </w:p>
    <w:p/>
    <w:p>
      <w:r xmlns:w="http://schemas.openxmlformats.org/wordprocessingml/2006/main">
        <w:t xml:space="preserve">Isaiah 21:8 এবং তিনি চিৎকার করে বললেন, একটি সিংহ: আমার প্রভু, আমি দিনের বেলা প্রহরী টাওয়ারের উপর অবিরাম দাঁড়িয়ে থাকি, এবং আমি সারা রাত আমার ওয়ার্ডে থাকি:</w:t>
      </w:r>
    </w:p>
    <w:p/>
    <w:p>
      <w:r xmlns:w="http://schemas.openxmlformats.org/wordprocessingml/2006/main">
        <w:t xml:space="preserve">ঈশ্বরের প্রহরী আসন্ন বিপদ সম্পর্কে লোকেদের সতর্ক করার জন্য একটি সতর্কবাণী উচ্চারণ করে।</w:t>
      </w:r>
    </w:p>
    <w:p/>
    <w:p>
      <w:r xmlns:w="http://schemas.openxmlformats.org/wordprocessingml/2006/main">
        <w:t xml:space="preserve">1. প্রভু আমাদের প্রহরী: তাঁর সেবায় সতর্ক থাকুন</w:t>
      </w:r>
    </w:p>
    <w:p/>
    <w:p>
      <w:r xmlns:w="http://schemas.openxmlformats.org/wordprocessingml/2006/main">
        <w:t xml:space="preserve">2. ঈশ্বর আমাদেরকে তাঁর সুরক্ষায় দৃঢ়ভাবে দাঁড়াতে আহ্বান করেন</w:t>
      </w:r>
    </w:p>
    <w:p/>
    <w:p>
      <w:r xmlns:w="http://schemas.openxmlformats.org/wordprocessingml/2006/main">
        <w:t xml:space="preserve">1. ইশাইয়া 21:8 - "এবং তিনি চিৎকার করে বললেন, একটি সিংহ: আমার প্রভু, আমি দিনের বেলা প্রহরী টাওয়ারের উপর ক্রমাগত দাঁড়িয়ে থাকি, এবং আমি সারা রাত আমার ওয়ার্ডে থাকি:"</w:t>
      </w:r>
    </w:p>
    <w:p/>
    <w:p>
      <w:r xmlns:w="http://schemas.openxmlformats.org/wordprocessingml/2006/main">
        <w:t xml:space="preserve">2. গীতসংহিতা 4:8 - "আমি উভয়েই শান্তিতে শুয়ে থাকব এবং ঘুমাব; হে প্রভু, আপনি একাই আমাকে নিরাপদে বাস করুন।"</w:t>
      </w:r>
    </w:p>
    <w:p/>
    <w:p>
      <w:r xmlns:w="http://schemas.openxmlformats.org/wordprocessingml/2006/main">
        <w:t xml:space="preserve">Isaiah 21:9 এবং, দেখ, এখানে মানুষের একটি রথ আসছে, সঙ্গে একজোড়া ঘোড়সওয়ার৷ তিনি উত্তর দিয়ে বললেন, ব্যাবিলন পতন হয়েছে, পতন হয়েছে; এবং তার দেবতার সমস্ত খোদাই করা মূর্তি মাটিতে ভেঙ্গে ফেলল।</w:t>
      </w:r>
    </w:p>
    <w:p/>
    <w:p>
      <w:r xmlns:w="http://schemas.openxmlformats.org/wordprocessingml/2006/main">
        <w:t xml:space="preserve">ঈশ্বর ঘোষণা করেন যে ব্যাবিলনের পতন হয়েছে এবং এর মূর্তিগুলো ধ্বংস হয়ে গেছে।</w:t>
      </w:r>
    </w:p>
    <w:p/>
    <w:p>
      <w:r xmlns:w="http://schemas.openxmlformats.org/wordprocessingml/2006/main">
        <w:t xml:space="preserve">মূর্তি পূজার অসারতা এবং ঈশ্বরের শক্তি</w:t>
      </w:r>
    </w:p>
    <w:p/>
    <w:p>
      <w:r xmlns:w="http://schemas.openxmlformats.org/wordprocessingml/2006/main">
        <w:t xml:space="preserve">2. মন্দের বিরুদ্ধে ঈশ্বরের বিচারের নিশ্চিততা</w:t>
      </w:r>
    </w:p>
    <w:p/>
    <w:p>
      <w:r xmlns:w="http://schemas.openxmlformats.org/wordprocessingml/2006/main">
        <w:t xml:space="preserve">1. ড্যানিয়েল 5:30-31 - "সেই রাতে ব্যাবিলনীয়দের রাজা বেলশজারকে হত্যা করা হয়েছিল, এবং দারিয়ুস দ্য মেদ বাষট্টি বছর বয়সে রাজ্যভার গ্রহণ করেছিলেন।"</w:t>
      </w:r>
    </w:p>
    <w:p/>
    <w:p>
      <w:r xmlns:w="http://schemas.openxmlformats.org/wordprocessingml/2006/main">
        <w:t xml:space="preserve">2. Jeremiah 51:24-26 - "আমি ব্যাবিলন এবং সেখানে বসবাসকারী সকলকে তোমার চোখের সামনে সিয়োনে করা সমস্ত অন্যায়ের প্রতিশোধ দেব," প্রভু ঘোষণা করেন। "হে শক্তিশালী পর্বত, আমি তোমার শত্রু, তুমি সমগ্র পৃথিবীর ধ্বংসকারী," প্রভু ঘোষণা করেন। "আমি তোমার বিরুদ্ধে আমার মুষ্টি তুলব, তোমাকে উচ্চতা থেকে নিচে নামাতে। আমি যখন শেষ করব, তখন তুমি ধ্বংসস্তূপের স্তূপ ছাড়া আর কিছুই হবে না।"</w:t>
      </w:r>
    </w:p>
    <w:p/>
    <w:p>
      <w:r xmlns:w="http://schemas.openxmlformats.org/wordprocessingml/2006/main">
        <w:t xml:space="preserve">Isaiah 21:10 হে আমার মাড়াই, আমার তলদেশের শস্য, আমি বাহিনীগণের সদাপ্রভু, ইস্রায়েলের ঈশ্বরের সম্বন্ধে যা শুনেছি, আমি তা তোমাদের কাছে ঘোষণা করেছি।</w:t>
      </w:r>
    </w:p>
    <w:p/>
    <w:p>
      <w:r xmlns:w="http://schemas.openxmlformats.org/wordprocessingml/2006/main">
        <w:t xml:space="preserve">এই শ্লোকটি প্রভুর বাক্যকে জানাতে ভাববাদী ইশাইয়ের প্রতিশ্রুতি প্রকাশ করে।</w:t>
      </w:r>
    </w:p>
    <w:p/>
    <w:p>
      <w:r xmlns:w="http://schemas.openxmlformats.org/wordprocessingml/2006/main">
        <w:t xml:space="preserve">1. ঘোষণার শক্তি: প্রভুর শব্দ ঘোষণা করা</w:t>
      </w:r>
    </w:p>
    <w:p/>
    <w:p>
      <w:r xmlns:w="http://schemas.openxmlformats.org/wordprocessingml/2006/main">
        <w:t xml:space="preserve">2. আনুগত্য এবং বিশ্বস্ততা: প্রভুর শব্দ থেকে বেঁচে থাকা</w:t>
      </w:r>
    </w:p>
    <w:p/>
    <w:p>
      <w:r xmlns:w="http://schemas.openxmlformats.org/wordprocessingml/2006/main">
        <w:t xml:space="preserve">1. জন 1:1-5 আদিতে শব্দ ছিল, এবং শব্দ ঈশ্বরের সঙ্গে ছিল, এবং শব্দ ঈশ্বর ছিল.</w:t>
      </w:r>
    </w:p>
    <w:p/>
    <w:p>
      <w:r xmlns:w="http://schemas.openxmlformats.org/wordprocessingml/2006/main">
        <w:t xml:space="preserve">2. রোমানস 10:13-15 কারণ যে কেউ প্রভুর নামে ডাকবে সে রক্ষা পাবে৷</w:t>
      </w:r>
    </w:p>
    <w:p/>
    <w:p>
      <w:r xmlns:w="http://schemas.openxmlformats.org/wordprocessingml/2006/main">
        <w:t xml:space="preserve">Isaiah 21:11 Dumah বোঝা. সে সেয়ীর থেকে আমাকে ডাকছে, প্রহরী, রাতের কি অবস্থা? প্রহরী, রাত কি?</w:t>
      </w:r>
    </w:p>
    <w:p/>
    <w:p>
      <w:r xmlns:w="http://schemas.openxmlformats.org/wordprocessingml/2006/main">
        <w:t xml:space="preserve">উত্তরণটি সেয়ার থেকে একজন প্রহরীকে রাতে রিপোর্ট করার জন্য ডাকার কথা বলে।</w:t>
      </w:r>
    </w:p>
    <w:p/>
    <w:p>
      <w:r xmlns:w="http://schemas.openxmlformats.org/wordprocessingml/2006/main">
        <w:t xml:space="preserve">1. প্রহরীর আহ্বান: কঠিন সময়ে বিশ্বস্তভাবে ঈশ্বরের সেবা করা</w:t>
      </w:r>
    </w:p>
    <w:p/>
    <w:p>
      <w:r xmlns:w="http://schemas.openxmlformats.org/wordprocessingml/2006/main">
        <w:t xml:space="preserve">2. ঈশ্বরের আহ্বানের উত্তর দেওয়া: অন্ধকার সময়ে আমাদের বিশ্বাস কীভাবে শক্তিশালী হয়</w:t>
      </w:r>
    </w:p>
    <w:p/>
    <w:p>
      <w:r xmlns:w="http://schemas.openxmlformats.org/wordprocessingml/2006/main">
        <w:t xml:space="preserve">1. হাবক্কুক 2:1-4 - "আমি আমার ঘড়িতে দাঁড়িয়ে থাকব এবং প্রাচীরের উপর দাঁড়িয়ে থাকব; আমি দেখব সে আমাকে কী বলবে এবং আমি এই অভিযোগের কী জবাব দেব।"</w:t>
      </w:r>
    </w:p>
    <w:p/>
    <w:p>
      <w:r xmlns:w="http://schemas.openxmlformats.org/wordprocessingml/2006/main">
        <w:t xml:space="preserve">2. গীতসংহিতা 130:5-6 - "আমি প্রভুর জন্য অপেক্ষা করি, আমার আত্মা অপেক্ষা করে, এবং তাঁর কথায় আমি আশা করি; আমার আত্মা সকালের প্রহরীর চেয়ে, সকালের জন্য প্রহরীর চেয়ে বেশি প্রভুর জন্য অপেক্ষা করে।"</w:t>
      </w:r>
    </w:p>
    <w:p/>
    <w:p>
      <w:r xmlns:w="http://schemas.openxmlformats.org/wordprocessingml/2006/main">
        <w:t xml:space="preserve">Isaiah 21:12 প্রহরী বলল, সকাল আসে, রাতও আসে; যদি জিজ্ঞাসা করতে চাও, জিজ্ঞাসা কর: ফিরে এসো, এসো।</w:t>
      </w:r>
    </w:p>
    <w:p/>
    <w:p>
      <w:r xmlns:w="http://schemas.openxmlformats.org/wordprocessingml/2006/main">
        <w:t xml:space="preserve">প্রহরী মানুষকে জ্ঞান ও বোঝার জন্য উৎসাহিত করে।</w:t>
      </w:r>
    </w:p>
    <w:p/>
    <w:p>
      <w:r xmlns:w="http://schemas.openxmlformats.org/wordprocessingml/2006/main">
        <w:t xml:space="preserve">1. জীবনে জ্ঞান এবং বোঝার সন্ধান করা</w:t>
      </w:r>
    </w:p>
    <w:p/>
    <w:p>
      <w:r xmlns:w="http://schemas.openxmlformats.org/wordprocessingml/2006/main">
        <w:t xml:space="preserve">2. প্রশ্ন করার গুরুত্ব</w:t>
      </w:r>
    </w:p>
    <w:p/>
    <w:p>
      <w:r xmlns:w="http://schemas.openxmlformats.org/wordprocessingml/2006/main">
        <w:t xml:space="preserve">1. হিতোপদেশ 2:3-5 - হ্যাঁ, আপনি যদি অন্তর্দৃষ্টির জন্য চিৎকার করেন এবং বোঝার জন্য আপনার আওয়াজ তোলেন, যদি আপনি এটিকে রূপার মতো খোঁজেন এবং লুকানো ধন-সম্পদের মতো এটি সন্ধান করেন, তবে আপনি প্রভুর ভয় বুঝতে পারবেন এবং খুঁজে পাবেন ঈশ্বরের জ্ঞান।</w:t>
      </w:r>
    </w:p>
    <w:p/>
    <w:p>
      <w:r xmlns:w="http://schemas.openxmlformats.org/wordprocessingml/2006/main">
        <w:t xml:space="preserve">2. জেমস 1:5-7 - যদি তোমাদের মধ্যে কারও জ্ঞানের অভাব থাকে, তবে আপনি ঈশ্বরের কাছে প্রার্থনা করুন, যিনি দোষ খুঁজে না পেয়ে সকলকে উদারভাবে দেন এবং এটি আপনাকে দেওয়া হবে। কিন্তু যখন আপনি জিজ্ঞাসা করেন, তখন আপনাকে অবশ্যই বিশ্বাস করতে হবে এবং সন্দেহ করতে হবে না, কারণ যে সন্দেহ করে সে সমুদ্রের ঢেউয়ের মতো, যা বাতাস দ্বারা উড়িয়ে দেওয়া হয়। সেই ব্যক্তির প্রভুর কাছ থেকে কিছু পাওয়ার আশা করা উচিত নয়।</w:t>
      </w:r>
    </w:p>
    <w:p/>
    <w:p>
      <w:r xmlns:w="http://schemas.openxmlformats.org/wordprocessingml/2006/main">
        <w:t xml:space="preserve">ইশাইয়া 21:13 আরবের উপর বোঝা। হে দেদানিমের ভ্রমণকারী দল, তোমরা আরবের বনে বাস করবে।</w:t>
      </w:r>
    </w:p>
    <w:p/>
    <w:p>
      <w:r xmlns:w="http://schemas.openxmlformats.org/wordprocessingml/2006/main">
        <w:t xml:space="preserve">আরবের উপর একটি বোঝা চাপানো হয়, এবং ডেদানিমকে আরবের বনে থাকার জায়গা খুঁজে বের করার নির্দেশ দেওয়া হয়।</w:t>
      </w:r>
    </w:p>
    <w:p/>
    <w:p>
      <w:r xmlns:w="http://schemas.openxmlformats.org/wordprocessingml/2006/main">
        <w:t xml:space="preserve">1. কঠিন সময়ে বিশ্বাস: ইশাইয়া 21:13 এর একটি বিশ্লেষণ</w:t>
      </w:r>
    </w:p>
    <w:p/>
    <w:p>
      <w:r xmlns:w="http://schemas.openxmlformats.org/wordprocessingml/2006/main">
        <w:t xml:space="preserve">2. মরুভূমিতে শক্তি খোঁজা: ইশাইয়া 21:13 এর তাৎপর্য</w:t>
      </w:r>
    </w:p>
    <w:p/>
    <w:p>
      <w:r xmlns:w="http://schemas.openxmlformats.org/wordprocessingml/2006/main">
        <w:t xml:space="preserve">1. Deuteronomy 8:2-3 - মনে রেখো কিভাবে প্রভু তোমাদের ঈশ্বর এই চল্লিশ বছর মরুভূমিতে তোমাদের পথ দেখিয়েছেন, তোমাদের নম্র ও পরীক্ষা করার জন্য তোমাদের হৃদয়ে কি আছে, আপনি তাঁর আদেশ পালন করবেন কি না। .</w:t>
      </w:r>
    </w:p>
    <w:p/>
    <w:p>
      <w:r xmlns:w="http://schemas.openxmlformats.org/wordprocessingml/2006/main">
        <w:t xml:space="preserve">3. গীতসংহিতা 23 - প্রভু আমার মেষপালক; আমি চাইব না. সে আমাকে সবুজ চারণভূমিতে শুইয়ে দেয়। তিনি আমাকে স্থির জলের পাশে নিয়ে যান।</w:t>
      </w:r>
    </w:p>
    <w:p/>
    <w:p>
      <w:r xmlns:w="http://schemas.openxmlformats.org/wordprocessingml/2006/main">
        <w:t xml:space="preserve">Isaiah 21:14 তেমা দেশের বাসিন্দারা তৃষ্ণার্ত লোকের কাছে জল এনেছিল, যে পালিয়ে গিয়েছিল তাকে রুটি দিয়ে বাধা দিয়েছিল।</w:t>
      </w:r>
    </w:p>
    <w:p/>
    <w:p>
      <w:r xmlns:w="http://schemas.openxmlformats.org/wordprocessingml/2006/main">
        <w:t xml:space="preserve">তেমার লোকেরা খাদ্য ও পানীয় দিয়ে অভাবীদের আতিথেয়তা প্রদান করে।</w:t>
      </w:r>
    </w:p>
    <w:p/>
    <w:p>
      <w:r xmlns:w="http://schemas.openxmlformats.org/wordprocessingml/2006/main">
        <w:t xml:space="preserve">1. আতিথেয়তার শক্তি: প্রয়োজনে অন্যদের যত্ন নেওয়া</w:t>
      </w:r>
    </w:p>
    <w:p/>
    <w:p>
      <w:r xmlns:w="http://schemas.openxmlformats.org/wordprocessingml/2006/main">
        <w:t xml:space="preserve">2. করুণার হৃদয়: অপরিচিতদের কাছে পৌঁছানো</w:t>
      </w:r>
    </w:p>
    <w:p/>
    <w:p>
      <w:r xmlns:w="http://schemas.openxmlformats.org/wordprocessingml/2006/main">
        <w:t xml:space="preserve">1. লূক 10:25-37 (ভাল সামারিটানের দৃষ্টান্ত)</w:t>
      </w:r>
    </w:p>
    <w:p/>
    <w:p>
      <w:r xmlns:w="http://schemas.openxmlformats.org/wordprocessingml/2006/main">
        <w:t xml:space="preserve">2. হিব্রু 13:2 ( অপরিচিতদের আতিথেয়তা দেখাতে অবহেলা করবেন না)</w:t>
      </w:r>
    </w:p>
    <w:p/>
    <w:p>
      <w:r xmlns:w="http://schemas.openxmlformats.org/wordprocessingml/2006/main">
        <w:t xml:space="preserve">Isaiah 21:15 কারণ তারা তলোয়ার থেকে, টানা তলোয়ার থেকে, বাঁকানো ধনুক থেকে এবং যুদ্ধের যন্ত্রণা থেকে পালিয়েছিল৷</w:t>
      </w:r>
    </w:p>
    <w:p/>
    <w:p>
      <w:r xmlns:w="http://schemas.openxmlformats.org/wordprocessingml/2006/main">
        <w:t xml:space="preserve">তরবারি, টানা তলোয়ার, বাঁকানো ধনুকসহ যুদ্ধের ধ্বংসযজ্ঞ থেকে মানুষ পালিয়ে যায়।</w:t>
      </w:r>
    </w:p>
    <w:p/>
    <w:p>
      <w:r xmlns:w="http://schemas.openxmlformats.org/wordprocessingml/2006/main">
        <w:t xml:space="preserve">1. যুদ্ধের খরচ: সংঘর্ষের মূল্য বোঝা</w:t>
      </w:r>
    </w:p>
    <w:p/>
    <w:p>
      <w:r xmlns:w="http://schemas.openxmlformats.org/wordprocessingml/2006/main">
        <w:t xml:space="preserve">2. উত্তাল সময়ে শান্তি খোঁজা: যুদ্ধ থেকে আশ্রয় খোঁজা</w:t>
      </w:r>
    </w:p>
    <w:p/>
    <w:p>
      <w:r xmlns:w="http://schemas.openxmlformats.org/wordprocessingml/2006/main">
        <w:t xml:space="preserve">1. ইশাইয়া 2:4 তারা তাদের তলোয়ারগুলিকে লাঙলের ফাল এবং তাদের বর্শাগুলিকে ছেঁটে ফেলার হুকগুলিতে পরিণত করবে: জাতি জাতির বিরুদ্ধে তরোয়াল তুলবে না, তারা আর যুদ্ধ শিখবে না।</w:t>
      </w:r>
    </w:p>
    <w:p/>
    <w:p>
      <w:r xmlns:w="http://schemas.openxmlformats.org/wordprocessingml/2006/main">
        <w:t xml:space="preserve">2. জেমস 4:1 কি কারণে ঝগড়া হয় এবং কি কারণে আপনার মধ্যে ঝগড়া হয়? এটা কি এই নয় যে, আপনার আবেগ আপনার মধ্যে যুদ্ধ করছে?</w:t>
      </w:r>
    </w:p>
    <w:p/>
    <w:p>
      <w:r xmlns:w="http://schemas.openxmlformats.org/wordprocessingml/2006/main">
        <w:t xml:space="preserve">Isaiah 21:16 কেননা সদাপ্রভু আমাকে এই কথা কহিলেন, এক বৎসরের মধ্যে, মজুরের বৎসর অনুসারে, এবং কেদারের সমস্ত গৌরব বিনষ্ট হইবে:</w:t>
      </w:r>
    </w:p>
    <w:p/>
    <w:p>
      <w:r xmlns:w="http://schemas.openxmlformats.org/wordprocessingml/2006/main">
        <w:t xml:space="preserve">ভগবান ঘোষণা করেছেন এক বছরের মধ্যে কেদারের গৌরব শেষ হয়ে যাবে।</w:t>
      </w:r>
    </w:p>
    <w:p/>
    <w:p>
      <w:r xmlns:w="http://schemas.openxmlformats.org/wordprocessingml/2006/main">
        <w:t xml:space="preserve">1. জীবনের অস্থিরতা: আমাদের যা আছে তা নিয়ে কীভাবে বেঁচে থাকা যায়</w:t>
      </w:r>
    </w:p>
    <w:p/>
    <w:p>
      <w:r xmlns:w="http://schemas.openxmlformats.org/wordprocessingml/2006/main">
        <w:t xml:space="preserve">2. বিশ্বাসের মূল্য: প্রভুর সময়ের উপর আস্থা রাখা</w:t>
      </w:r>
    </w:p>
    <w:p/>
    <w:p>
      <w:r xmlns:w="http://schemas.openxmlformats.org/wordprocessingml/2006/main">
        <w:t xml:space="preserve">1. উপদেশক 3:1-8</w:t>
      </w:r>
    </w:p>
    <w:p/>
    <w:p>
      <w:r xmlns:w="http://schemas.openxmlformats.org/wordprocessingml/2006/main">
        <w:t xml:space="preserve">2. রোমানস্ 8:28-39</w:t>
      </w:r>
    </w:p>
    <w:p/>
    <w:p>
      <w:r xmlns:w="http://schemas.openxmlformats.org/wordprocessingml/2006/main">
        <w:t xml:space="preserve">Isaiah 21:17 আর কেদার-সন্তানদের যোদ্ধাদের সংখ্যার অবশিষ্টাংশ হ্রাস পাবে, কারণ ইস্রায়েলের ঈশ্বর সদাপ্রভু এই কথা বলেছেন।</w:t>
      </w:r>
    </w:p>
    <w:p/>
    <w:p>
      <w:r xmlns:w="http://schemas.openxmlformats.org/wordprocessingml/2006/main">
        <w:t xml:space="preserve">কেদারের শক্তিশালী যোদ্ধাদের সংখ্যা কমে যাবে, কারণ ইস্রায়েলের ঈশ্বর সদাপ্রভু এই কথা বলেছেন।</w:t>
      </w:r>
    </w:p>
    <w:p/>
    <w:p>
      <w:r xmlns:w="http://schemas.openxmlformats.org/wordprocessingml/2006/main">
        <w:t xml:space="preserve">1. "প্রভুর বাক্য চূড়ান্ত: কেদারের পরাক্রমশালী পুরুষদের হ্রাস করা"</w:t>
      </w:r>
    </w:p>
    <w:p/>
    <w:p>
      <w:r xmlns:w="http://schemas.openxmlformats.org/wordprocessingml/2006/main">
        <w:t xml:space="preserve">2. "ঈশ্বর নিয়ন্ত্রণে আছেন: কেদারের যোদ্ধাদের অবশিষ্টাংশ"</w:t>
      </w:r>
    </w:p>
    <w:p/>
    <w:p>
      <w:r xmlns:w="http://schemas.openxmlformats.org/wordprocessingml/2006/main">
        <w:t xml:space="preserve">1.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2. গীতসংহিতা 33:11 - সদাপ্রভুর পরামর্শ চিরকাল স্থায়ী, সমস্ত প্রজন্মের জন্য তাঁর হৃদয়ের চিন্তা।</w:t>
      </w:r>
    </w:p>
    <w:p/>
    <w:p>
      <w:r xmlns:w="http://schemas.openxmlformats.org/wordprocessingml/2006/main">
        <w:t xml:space="preserve">ইশাইয়া অধ্যায় 22 জেরুজালেম এবং এর নেতাদের বিরুদ্ধে বিচারের ভবিষ্যদ্বাণীর উপর দৃষ্টি নিবদ্ধ করে। এটি তাদের গর্ব, অবহেলা এবং ঈশ্বরের প্রতি আস্থার অভাবকে তুলে ধরে, যা তাদের পতনের দিকে নিয়ে যায়।</w:t>
      </w:r>
    </w:p>
    <w:p/>
    <w:p>
      <w:r xmlns:w="http://schemas.openxmlformats.org/wordprocessingml/2006/main">
        <w:t xml:space="preserve">1ম অনুচ্ছেদ: অধ্যায়টি ভিশনের উপত্যকার বর্ণনা দিয়ে শুরু হয়েছে, যা জেরুজালেমকে নির্দেশ করে। ইশাইয়া শহরের আসন্ন ধ্বংস এবং এর বাসিন্দাদের অনুতাপের অভাবের জন্য শোক প্রকাশ করেছেন (ইশাইয়া 22:1-5)।</w:t>
      </w:r>
    </w:p>
    <w:p/>
    <w:p>
      <w:r xmlns:w="http://schemas.openxmlformats.org/wordprocessingml/2006/main">
        <w:t xml:space="preserve">২য় অনুচ্ছেদ: ভবিষ্যদ্বাণী জেরুজালেমের নেতাদের কর্ম এবং মনোভাব সম্বোধন করে। এটি তাদের অত্যধিক আনন্দ, ঈশ্বরের আদেশের প্রতি অবজ্ঞা এবং আসন্ন বিপদের জন্য প্রস্তুত করতে ব্যর্থতার সমালোচনা করে (ইশাইয়া 22:8-11)।</w:t>
      </w:r>
    </w:p>
    <w:p/>
    <w:p>
      <w:r xmlns:w="http://schemas.openxmlformats.org/wordprocessingml/2006/main">
        <w:t xml:space="preserve">3য় অনুচ্ছেদ: ইশাইয়া শেবনাকে নির্দেশ করেছেন, প্রাসাদের দায়িত্বে থাকা একজন দুর্নীতিবাজ কর্মকর্তা। তিনি ভবিষ্যদ্বাণী করেন যে শেবনাকে ইলিয়াকিম দ্বারা প্রতিস্থাপিত করা হবে, যার উপর কর্তৃত্ব ও দায়িত্ব অর্পিত হবে (ইশাইয়া 22:15-25)।</w:t>
      </w:r>
    </w:p>
    <w:p/>
    <w:p>
      <w:r xmlns:w="http://schemas.openxmlformats.org/wordprocessingml/2006/main">
        <w:t xml:space="preserve">সংক্ষেপে,</w:t>
      </w:r>
    </w:p>
    <w:p>
      <w:r xmlns:w="http://schemas.openxmlformats.org/wordprocessingml/2006/main">
        <w:t xml:space="preserve">ইশাইয়া অধ্যায় বাইশ প্রকাশ করে</w:t>
      </w:r>
    </w:p>
    <w:p>
      <w:r xmlns:w="http://schemas.openxmlformats.org/wordprocessingml/2006/main">
        <w:t xml:space="preserve">জেরুজালেমের নেতাদের উপর রায়</w:t>
      </w:r>
    </w:p>
    <w:p>
      <w:r xmlns:w="http://schemas.openxmlformats.org/wordprocessingml/2006/main">
        <w:t xml:space="preserve">তাদের অহংকার এবং অবহেলার কারণে।</w:t>
      </w:r>
    </w:p>
    <w:p/>
    <w:p>
      <w:r xmlns:w="http://schemas.openxmlformats.org/wordprocessingml/2006/main">
        <w:t xml:space="preserve">জেরুজালেমের ধ্বংসের জন্য শোক।</w:t>
      </w:r>
    </w:p>
    <w:p>
      <w:r xmlns:w="http://schemas.openxmlformats.org/wordprocessingml/2006/main">
        <w:t xml:space="preserve">নেতাদের উচ্ছ্বাস ও অবহেলার সমালোচনা।</w:t>
      </w:r>
    </w:p>
    <w:p>
      <w:r xmlns:w="http://schemas.openxmlformats.org/wordprocessingml/2006/main">
        <w:t xml:space="preserve">শেবনার প্রতিস্থাপন সম্পর্কিত ভবিষ্যদ্বাণী।</w:t>
      </w:r>
    </w:p>
    <w:p/>
    <w:p>
      <w:r xmlns:w="http://schemas.openxmlformats.org/wordprocessingml/2006/main">
        <w:t xml:space="preserve">এই অধ্যায়টি অহংকার, আত্মনির্ভরশীলতা এবং ঈশ্বরের আদেশের অবাধ্যতার বিরুদ্ধে একটি সতর্কতা হিসাবে কাজ করে। এটা ঈশ্বরের উপর নির্ভর না করে মানুষের শক্তির উপর আস্থা রাখার ফলে যে পরিণতিগুলো আসে তা প্রকাশ করে। উপরন্তু, এটি তাঁর উদ্দেশ্য অনুযায়ী নেতা নিয়োগের ক্ষেত্রে ঈশ্বরের সার্বভৌমত্বকে তুলে ধরে। শেষ পর্যন্ত, এটি ব্যক্তি ও জাতির উভয়ের জন্য অপরিহার্য গুণাবলী হিসাবে নম্রতা, অনুতাপ এবং ঈশ্বরের উপর নির্ভরতার প্রয়োজনীয়তার দিকে নির্দেশ করে।</w:t>
      </w:r>
    </w:p>
    <w:p/>
    <w:p>
      <w:r xmlns:w="http://schemas.openxmlformats.org/wordprocessingml/2006/main">
        <w:t xml:space="preserve">Isaiah 22:1 দর্শন উপত্যকার বোঝা। এখন তোমার কি হল যে, তুমি একেবারে ঘরের ছাদে উঠে গেছ?</w:t>
      </w:r>
    </w:p>
    <w:p/>
    <w:p>
      <w:r xmlns:w="http://schemas.openxmlformats.org/wordprocessingml/2006/main">
        <w:t xml:space="preserve">এই উত্তরণ জেরুজালেম শহরের কথা বলে, এবং বিশ্বাসের অভাবের জন্য এর বাসিন্দাদের সাথে প্রভুর অসন্তুষ্টি।</w:t>
      </w:r>
    </w:p>
    <w:p/>
    <w:p>
      <w:r xmlns:w="http://schemas.openxmlformats.org/wordprocessingml/2006/main">
        <w:t xml:space="preserve">1. গর্বের পাপ: ইশাইয়া 22:1 এর একটি বিশ্লেষণ</w:t>
      </w:r>
    </w:p>
    <w:p/>
    <w:p>
      <w:r xmlns:w="http://schemas.openxmlformats.org/wordprocessingml/2006/main">
        <w:t xml:space="preserve">2. অনুতাপের জন্য প্রভুর আহ্বান: ইশাইয়া 22:1 এর একটি অধ্যয়ন</w:t>
      </w:r>
    </w:p>
    <w:p/>
    <w:p>
      <w:r xmlns:w="http://schemas.openxmlformats.org/wordprocessingml/2006/main">
        <w:t xml:space="preserve">1. লূক 18:10-14 - ফরীশী এবং কর আদায়কারীর দৃষ্টান্ত</w:t>
      </w:r>
    </w:p>
    <w:p/>
    <w:p>
      <w:r xmlns:w="http://schemas.openxmlformats.org/wordprocessingml/2006/main">
        <w:t xml:space="preserve">2. ইশাইয়া 55:6-7 - অনুতাপ এবং করুণার জন্য প্রভুর আহ্বান</w:t>
      </w:r>
    </w:p>
    <w:p/>
    <w:p>
      <w:r xmlns:w="http://schemas.openxmlformats.org/wordprocessingml/2006/main">
        <w:t xml:space="preserve">Isaiah 22:2 তুমি যে আলোড়নে পূর্ণ, একটি অশান্ত শহর, একটি আনন্দময় শহর: তোমার নিহত লোকেরা তলোয়ার দিয়ে নিহত হয় না, যুদ্ধে মারা যায় না।</w:t>
      </w:r>
    </w:p>
    <w:p/>
    <w:p>
      <w:r xmlns:w="http://schemas.openxmlformats.org/wordprocessingml/2006/main">
        <w:t xml:space="preserve">কোলাহল এবং আনন্দে ভরা একটি শহর বর্ণনা করা হয়েছে, তবে বাসিন্দারা যুদ্ধে নিহত হয়নি।</w:t>
      </w:r>
    </w:p>
    <w:p/>
    <w:p>
      <w:r xmlns:w="http://schemas.openxmlformats.org/wordprocessingml/2006/main">
        <w:t xml:space="preserve">1. ঈশ্বরের শহরে জীবনের আনন্দ</w:t>
      </w:r>
    </w:p>
    <w:p/>
    <w:p>
      <w:r xmlns:w="http://schemas.openxmlformats.org/wordprocessingml/2006/main">
        <w:t xml:space="preserve">2. অশান্তির সময়ে আনন্দ খোঁজা</w:t>
      </w:r>
    </w:p>
    <w:p/>
    <w:p>
      <w:r xmlns:w="http://schemas.openxmlformats.org/wordprocessingml/2006/main">
        <w:t xml:space="preserve">1. গীতসংহিতা 126:2 - আমাদের মুখ হাসিতে, আমাদের জিহ্বা আনন্দের গানে ভরা।</w:t>
      </w:r>
    </w:p>
    <w:p/>
    <w:p>
      <w:r xmlns:w="http://schemas.openxmlformats.org/wordprocessingml/2006/main">
        <w:t xml:space="preserve">2.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p>
      <w:r xmlns:w="http://schemas.openxmlformats.org/wordprocessingml/2006/main">
        <w:t xml:space="preserve">Isaiah 22:3 তোমার সমস্ত শাসকেরা একত্রে পলায়ন করিয়াছে, তাহারা তীরন্দাজদের দ্বারা আবদ্ধ হইয়াছে; তোমার মধ্যে যাহারা পাওয়া যায়, তাহারা একত্রে আবদ্ধ, যাহারা দূর হইতে পলায়ন করিয়াছে।</w:t>
      </w:r>
    </w:p>
    <w:p/>
    <w:p>
      <w:r xmlns:w="http://schemas.openxmlformats.org/wordprocessingml/2006/main">
        <w:t xml:space="preserve">শহরের শাসকদের তীরন্দাজদের দ্বারা বন্দী এবং আবদ্ধ করা হয়েছে।</w:t>
      </w:r>
    </w:p>
    <w:p/>
    <w:p>
      <w:r xmlns:w="http://schemas.openxmlformats.org/wordprocessingml/2006/main">
        <w:t xml:space="preserve">1: আমাদের বিশ্বাসে সজাগ থাকতে হবে এবং ভয় ও বিপদ থেকে আমাদের সুরক্ষা এবং পরিত্রাণের জন্য ঈশ্বরের উপর নির্ভর করতে হবে।</w:t>
      </w:r>
    </w:p>
    <w:p/>
    <w:p>
      <w:r xmlns:w="http://schemas.openxmlformats.org/wordprocessingml/2006/main">
        <w:t xml:space="preserve">2: জীবন যে অসুবিধা এবং চ্যালেঞ্জগুলি উপস্থাপন করে তাতে নিরুৎসাহিত হবেন না, বরং আমাদেরকে সেগুলি কাটিয়ে উঠতে সাহায্য করার জন্য ঈশ্বরের শক্তির উপর নির্ভর করতে উত্সাহিত করুন।</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Hebrews 13:6 তাই আমরা আত্মবিশ্বাসের সাথে বলি, প্রভু আমার সহায়; আমি ভয় পাবো না। নিছক মানুষ আমার কি করতে পারে?</w:t>
      </w:r>
    </w:p>
    <w:p/>
    <w:p>
      <w:r xmlns:w="http://schemas.openxmlformats.org/wordprocessingml/2006/main">
        <w:t xml:space="preserve">Isaiah 22:4 তাই আমি বললাম, আমার থেকে দূরে তাকাও; আমার লোকেদের কন্যার লুণ্ঠনের জন্য আমি ফুঁপিয়ে ফুঁপিয়ে কাঁদব, আমাকে সান্ত্বনা দিতে শ্রম দেবে না।</w:t>
      </w:r>
    </w:p>
    <w:p/>
    <w:p>
      <w:r xmlns:w="http://schemas.openxmlformats.org/wordprocessingml/2006/main">
        <w:t xml:space="preserve">যিশাইয় তার লোকেদের ধ্বংসের জন্য বিলাপ করেন এবং কোন সান্ত্বনার জন্য আহ্বান জানান।</w:t>
      </w:r>
    </w:p>
    <w:p/>
    <w:p>
      <w:r xmlns:w="http://schemas.openxmlformats.org/wordprocessingml/2006/main">
        <w:t xml:space="preserve">1. কষ্টের সময়ে ঈশ্বরের সান্ত্বনা</w:t>
      </w:r>
    </w:p>
    <w:p/>
    <w:p>
      <w:r xmlns:w="http://schemas.openxmlformats.org/wordprocessingml/2006/main">
        <w:t xml:space="preserve">2. কেন খারাপ জিনিস ভাল মানুষের ঘটবে?</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Isaiah 22:5 কারণ এটি একটি কষ্টের দিন, পদদলিত হওয়ার এবং দর্শনের উপত্যকায় সর্বশক্তিমান প্রভু সদাপ্রভুর দ্বারা বিভ্রান্তির দিন, দেয়াল ভেঙ্গে ফেলার এবং পাহাড়ের কাছে কান্নাকাটির দিন।</w:t>
      </w:r>
    </w:p>
    <w:p/>
    <w:p>
      <w:r xmlns:w="http://schemas.openxmlformats.org/wordprocessingml/2006/main">
        <w:t xml:space="preserve">এই অনুচ্ছেদটি ঈশ্বরের দ্বারা সৃষ্ট একটি মহান সমস্যা, যন্ত্রণা এবং বিভ্রান্তির দিনের কথা বলে।</w:t>
      </w:r>
    </w:p>
    <w:p/>
    <w:p>
      <w:r xmlns:w="http://schemas.openxmlformats.org/wordprocessingml/2006/main">
        <w:t xml:space="preserve">1: বিপদের সময়, নির্দেশনা এবং শক্তির জন্য ঈশ্বরের দিকে তাকান।</w:t>
      </w:r>
    </w:p>
    <w:p/>
    <w:p>
      <w:r xmlns:w="http://schemas.openxmlformats.org/wordprocessingml/2006/main">
        <w:t xml:space="preserve">2: ঈশ্বরের উদ্দেশ্যগুলি কখনও কখনও বোঝা কঠিন, তবে আমাদের অবশ্যই তাঁর উপর বিশ্বাস এবং বিশ্বাস থাকতে হবে।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Isaiah 22:6 আর এলম লোক ও ঘোড়সওয়ারদের রথের সঙ্গে কাঁপুনি বয়ে আনল এবং কির ঢাল খুলে দিল।</w:t>
      </w:r>
    </w:p>
    <w:p/>
    <w:p>
      <w:r xmlns:w="http://schemas.openxmlformats.org/wordprocessingml/2006/main">
        <w:t xml:space="preserve">উত্তরণটি এলম এবং কির যুদ্ধের অস্ত্র উন্মোচনের কথা বলে।</w:t>
      </w:r>
    </w:p>
    <w:p/>
    <w:p>
      <w:r xmlns:w="http://schemas.openxmlformats.org/wordprocessingml/2006/main">
        <w:t xml:space="preserve">1. যুদ্ধের সময় আমাদের রক্ষা করার জন্য প্রভু সর্বদা আমাদের সাথে থাকেন।</w:t>
      </w:r>
    </w:p>
    <w:p/>
    <w:p>
      <w:r xmlns:w="http://schemas.openxmlformats.org/wordprocessingml/2006/main">
        <w:t xml:space="preserve">2. প্রভু আমাদের শত্রুদের মোকাবেলা করার শক্তি এবং সাহস প্রদান করেন।</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28:7 - "প্রভু আমার শক্তি এবং আমার ঢাল; তাঁর উপর আমার হৃদয় ভরসা করে, এবং আমি সাহায্য পাই; আমার হৃদয় উল্লাসিত হয়, এবং আমার গানের মাধ্যমে আমি তাঁকে ধন্যবাদ জানাই।"</w:t>
      </w:r>
    </w:p>
    <w:p/>
    <w:p>
      <w:r xmlns:w="http://schemas.openxmlformats.org/wordprocessingml/2006/main">
        <w:t xml:space="preserve">Isaiah 22:7 এবং এটা ঘটবে যে, তোমার পছন্দের উপত্যকাগুলি রথে পূর্ণ হবে, এবং ঘোড়সওয়াররা ফটকের কাছে সারিবদ্ধ হবে।</w:t>
      </w:r>
    </w:p>
    <w:p/>
    <w:p>
      <w:r xmlns:w="http://schemas.openxmlformats.org/wordprocessingml/2006/main">
        <w:t xml:space="preserve">এই অনুচ্ছেদটি এমন একটি সময়ের কথা বলে যখন উপত্যকাগুলির মধ্যে সেরাটি রথে পূর্ণ হবে এবং অশ্বারোহীরা গেটে সারিবদ্ধ হবে।</w:t>
      </w:r>
    </w:p>
    <w:p/>
    <w:p>
      <w:r xmlns:w="http://schemas.openxmlformats.org/wordprocessingml/2006/main">
        <w:t xml:space="preserve">1: ঈশ্বর নিয়ন্ত্রণে আছেন - ইশাইয়া 22:7 আমাদের দেখায় যে সমস্ত কিছু ঘটতে পারে, এমনকি সবচেয়ে উত্তাল সময়েও ঈশ্বর নিয়ন্ত্রণ করেন।</w:t>
      </w:r>
    </w:p>
    <w:p/>
    <w:p>
      <w:r xmlns:w="http://schemas.openxmlformats.org/wordprocessingml/2006/main">
        <w:t xml:space="preserve">2: ঈশ্বর আমাদের রক্ষাকর্তা - Isaiah 22:7 আমাদের মনে করিয়ে দেয় যে ঈশ্বর আমাদের রক্ষাকর্তা এবং বিপদের মুখে আমাদের প্রয়োজনীয় নিরাপত্তা প্রদান করবেন।</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Isaiah 22:8 এবং তিনি যিহূদার আচ্ছাদন আবিষ্কার করলেন, এবং আপনি সেই দিন বনের বাড়ির বর্মের দিকে তাকালেন।</w:t>
      </w:r>
    </w:p>
    <w:p/>
    <w:p>
      <w:r xmlns:w="http://schemas.openxmlformats.org/wordprocessingml/2006/main">
        <w:t xml:space="preserve">ঈশ্বর যিহূদার শক্তি এবং বনের ঘরের বর্ম প্রকাশ করেছিলেন।</w:t>
      </w:r>
    </w:p>
    <w:p/>
    <w:p>
      <w:r xmlns:w="http://schemas.openxmlformats.org/wordprocessingml/2006/main">
        <w:t xml:space="preserve">1. পর্যাপ্ত বর্ম: ঈশ্বরের শক্তিতে বিশ্বাস করা।</w:t>
      </w:r>
    </w:p>
    <w:p/>
    <w:p>
      <w:r xmlns:w="http://schemas.openxmlformats.org/wordprocessingml/2006/main">
        <w:t xml:space="preserve">2. আমাদের ভিত্তি শক্তিশালী করা: বিশ্বাসের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27:1 - প্রভু আমার আলো এবং আমার পরিত্রাণ; আমি যাকে ভয় করবে? প্রভু আমার জীবনের শক্তি; আমি কাকে ভয় পাব?</w:t>
      </w:r>
    </w:p>
    <w:p/>
    <w:p>
      <w:r xmlns:w="http://schemas.openxmlformats.org/wordprocessingml/2006/main">
        <w:t xml:space="preserve">Isaiah 22:9 তোমরাও দায়ূদ-শহরের ভাঙা-গড়া দেখেছ;</w:t>
      </w:r>
    </w:p>
    <w:p/>
    <w:p>
      <w:r xmlns:w="http://schemas.openxmlformats.org/wordprocessingml/2006/main">
        <w:t xml:space="preserve">দায়ূদ নগরের অনেক ফাটল এবং নীচের পুকুরের জল একত্রিত হয়েছে।</w:t>
      </w:r>
    </w:p>
    <w:p/>
    <w:p>
      <w:r xmlns:w="http://schemas.openxmlformats.org/wordprocessingml/2006/main">
        <w:t xml:space="preserve">1. শহরের শক্তি: জীবনের চ্যালেঞ্জগুলি কীভাবে অতিক্রম করা যায়</w:t>
      </w:r>
    </w:p>
    <w:p/>
    <w:p>
      <w:r xmlns:w="http://schemas.openxmlformats.org/wordprocessingml/2006/main">
        <w:t xml:space="preserve">2. ঈশ্বরের উপর নির্ভরতা: তাঁর সুরক্ষায় বিশ্বাস করা</w:t>
      </w:r>
    </w:p>
    <w:p/>
    <w:p>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অজ্ঞান হবে না।"</w:t>
      </w:r>
    </w:p>
    <w:p/>
    <w:p>
      <w:r xmlns:w="http://schemas.openxmlformats.org/wordprocessingml/2006/main">
        <w:t xml:space="preserve">2. গীতসংহিতা 46:1-3 "ঈশ্বর আমাদের আশ্রয় এবং শক্তি, সমস্যায় অত্যন্ত উপস্থিত সহায়৷ তাই আমরা ভয় করব না, যদিও পৃথিবী সরিয়ে দেওয়া হয়, এবং পর্বতগুলি সমুদ্রের মধ্যে নিয়ে যাওয়া হয়; যদিও তার জল গর্জন করবে এবং বিচলিত হবে, যদিও পর্বতগুলি তার স্ফীততায় কাঁপছে।"</w:t>
      </w:r>
    </w:p>
    <w:p/>
    <w:p>
      <w:r xmlns:w="http://schemas.openxmlformats.org/wordprocessingml/2006/main">
        <w:t xml:space="preserve">Isaiah 22:10 আর তোমরা জেরুজালেমের ঘরগুলিকে গণনা করেছ এবং প্রাচীরকে শক্তিশালী করার জন্য ঘরগুলিকে ভেঙ্গে ফেলেছ৷</w:t>
      </w:r>
    </w:p>
    <w:p/>
    <w:p>
      <w:r xmlns:w="http://schemas.openxmlformats.org/wordprocessingml/2006/main">
        <w:t xml:space="preserve">জেরুজালেমের লোকেরা শহরের প্রাচীরের জন্য দুর্গ নির্মাণের জন্য বাড়িঘর ভেঙে দিয়েছে।</w:t>
      </w:r>
    </w:p>
    <w:p/>
    <w:p>
      <w:r xmlns:w="http://schemas.openxmlformats.org/wordprocessingml/2006/main">
        <w:t xml:space="preserve">1. ঈশ্বরের প্রতি বিশ্বস্ত সেবার গুরুত্ব</w:t>
      </w:r>
    </w:p>
    <w:p/>
    <w:p>
      <w:r xmlns:w="http://schemas.openxmlformats.org/wordprocessingml/2006/main">
        <w:t xml:space="preserve">2. ঐক্য এবং সম্প্রদায়ের শক্তি</w:t>
      </w:r>
    </w:p>
    <w:p/>
    <w:p>
      <w:r xmlns:w="http://schemas.openxmlformats.org/wordprocessingml/2006/main">
        <w:t xml:space="preserve">1.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Isaiah 22:11 তোমরা পুরানো পুকুরের জলের জন্য দুই প্রাচীরের মাঝখানে একটি খাদ তৈরি করেছিলে; কিন্তু তোমরা এর নির্মাতার দিকে তাকাও নি, যে বহুকাল আগে এটি তৈরি করেছিল তাকেও সম্মান করনি।</w:t>
      </w:r>
    </w:p>
    <w:p/>
    <w:p>
      <w:r xmlns:w="http://schemas.openxmlformats.org/wordprocessingml/2006/main">
        <w:t xml:space="preserve">এই অনুচ্ছেদটি বহু বছর আগে তৈরি করা একটি পুলের নির্মাতাদের প্রতি শ্রদ্ধার অভাবকে প্রতিফলিত করে।</w:t>
      </w:r>
    </w:p>
    <w:p/>
    <w:p>
      <w:r xmlns:w="http://schemas.openxmlformats.org/wordprocessingml/2006/main">
        <w:t xml:space="preserve">1. অন্যের কাজকে সম্মান করুন - আমাদের সর্বদা অন্যের কঠোর পরিশ্রমকে স্বীকৃতি দেওয়া এবং সম্মান করা উচিত, এমনকি যদি এটি বহু বছর আগে করা হয়েছিল।</w:t>
      </w:r>
    </w:p>
    <w:p/>
    <w:p>
      <w:r xmlns:w="http://schemas.openxmlformats.org/wordprocessingml/2006/main">
        <w:t xml:space="preserve">2. ঈশ্বরের হাতের কাজকে সম্মান করা - আমাদের ক্রমাগত আমাদের জীবনে ঈশ্বরের হস্তকর্মকে সম্মান করার চেষ্টা করা উচিত, তা আমরা কিছু সৃষ্টি করেছি বা তিনি আমাদের মাধ্যমে কিছু করেছেন।</w:t>
      </w:r>
    </w:p>
    <w:p/>
    <w:p>
      <w:r xmlns:w="http://schemas.openxmlformats.org/wordprocessingml/2006/main">
        <w:t xml:space="preserve">1. হিতোপদেশ 14:31 - যে একজন দরিদ্র মানুষকে অত্যাচার করে সে তার সৃষ্টিকর্তাকে অপমান করে, কিন্তু যে অভাবীদের প্রতি উদার সে তাকে সম্মান করে।</w:t>
      </w:r>
    </w:p>
    <w:p/>
    <w:p>
      <w:r xmlns:w="http://schemas.openxmlformats.org/wordprocessingml/2006/main">
        <w:t xml:space="preserve">2. Ecclesiastes 7:1 - একটি ভাল নাম মূল্যবান মলমের চেয়ে ভাল, এবং জন্মদিনের চেয়ে মৃত্যুর দিন।</w:t>
      </w:r>
    </w:p>
    <w:p/>
    <w:p>
      <w:r xmlns:w="http://schemas.openxmlformats.org/wordprocessingml/2006/main">
        <w:t xml:space="preserve">Isaiah 22:12 সেই দিন প্রভু সর্বশক্তিমান কান্নাকাটি, শোক, টাক পড়া এবং চট পরিধানের জন্য ডাকলেন:</w:t>
      </w:r>
    </w:p>
    <w:p/>
    <w:p>
      <w:r xmlns:w="http://schemas.openxmlformats.org/wordprocessingml/2006/main">
        <w:t xml:space="preserve">ঈশ্বর অনুতাপ এবং দুঃখের সময় আহ্বান করছেন।</w:t>
      </w:r>
    </w:p>
    <w:p/>
    <w:p>
      <w:r xmlns:w="http://schemas.openxmlformats.org/wordprocessingml/2006/main">
        <w:t xml:space="preserve">1: অনুতাপ করুন এবং নিরাময়ের জন্য ঈশ্বরের দিকে ফিরে যান।</w:t>
      </w:r>
    </w:p>
    <w:p/>
    <w:p>
      <w:r xmlns:w="http://schemas.openxmlformats.org/wordprocessingml/2006/main">
        <w:t xml:space="preserve">2: দুঃখ করুন এবং শোক করুন, কিন্তু নিরাশ হবেন না, কারণ ঈশ্বর আপনার সাথে আছেন।</w:t>
      </w:r>
    </w:p>
    <w:p/>
    <w:p>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রোমানস 8:28,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Isaiah 22:13 এবং দেখ আনন্দ ও উল্লাস, বলদ মেরে ফেলা, ভেড়া মেরে ফেলা, মাংস খাওয়া ও মদ পান করা: আসুন আমরা খাই এবং পান করি; আগামীকাল আমরা মারা যাব।</w:t>
      </w:r>
    </w:p>
    <w:p/>
    <w:p>
      <w:r xmlns:w="http://schemas.openxmlformats.org/wordprocessingml/2006/main">
        <w:t xml:space="preserve">এই অনুচ্ছেদটি জীবনের অসারতার কথা বলে এবং মানুষকে তাদের জীবন উপভোগ করতে উত্সাহিত করে যখন তারা পারে।</w:t>
      </w:r>
    </w:p>
    <w:p/>
    <w:p>
      <w:r xmlns:w="http://schemas.openxmlformats.org/wordprocessingml/2006/main">
        <w:t xml:space="preserve">1. প্রতিটি দিন এমনভাবে বাঁচুন যেন এটি আপনার শেষ দিন।</w:t>
      </w:r>
    </w:p>
    <w:p/>
    <w:p>
      <w:r xmlns:w="http://schemas.openxmlformats.org/wordprocessingml/2006/main">
        <w:t xml:space="preserve">2. জীবনের আশীর্বাদে আনন্দ নিন।</w:t>
      </w:r>
    </w:p>
    <w:p/>
    <w:p>
      <w:r xmlns:w="http://schemas.openxmlformats.org/wordprocessingml/2006/main">
        <w:t xml:space="preserve">1. উপদেশক 3:1-8</w:t>
      </w:r>
    </w:p>
    <w:p/>
    <w:p>
      <w:r xmlns:w="http://schemas.openxmlformats.org/wordprocessingml/2006/main">
        <w:t xml:space="preserve">2. জেমস 4:13-15</w:t>
      </w:r>
    </w:p>
    <w:p/>
    <w:p>
      <w:r xmlns:w="http://schemas.openxmlformats.org/wordprocessingml/2006/main">
        <w:t xml:space="preserve">Isaiah 22:14 এবং সর্বশক্তিমান সদাপ্রভু আমার কানে এই কথা প্রকাশ করেছিলেন, নিশ্চয়ই এই অন্যায় তোমার থেকে মুছে যাবে না যতক্ষণ না তুমি মৃত্যু বরণ করবে, বাহিনীগণের মাবুদ এই কথা বলেন।</w:t>
      </w:r>
    </w:p>
    <w:p/>
    <w:p>
      <w:r xmlns:w="http://schemas.openxmlformats.org/wordprocessingml/2006/main">
        <w:t xml:space="preserve">এই অনুচ্ছেদটি অন্যায়ের পরিণতির কথা বলে যে এটি মৃত্যু পর্যন্ত শুদ্ধ হবে না।</w:t>
      </w:r>
    </w:p>
    <w:p/>
    <w:p>
      <w:r xmlns:w="http://schemas.openxmlformats.org/wordprocessingml/2006/main">
        <w:t xml:space="preserve">1: আমাদের অবশ্যই চেষ্টা করতে হবে যেন আমাদের অন্যায়গুলো আমাদের পরিত্রাণ পেতে বাধা না দেয়।</w:t>
      </w:r>
    </w:p>
    <w:p/>
    <w:p>
      <w:r xmlns:w="http://schemas.openxmlformats.org/wordprocessingml/2006/main">
        <w:t xml:space="preserve">2: শুদ্ধ হওয়ার জন্য প্রত্যেক ব্যক্তিকে অবশ্যই তাদের পাপের পরিণতির মুখোমুখি হতে হবে।</w:t>
      </w:r>
    </w:p>
    <w:p/>
    <w:p>
      <w:r xmlns:w="http://schemas.openxmlformats.org/wordprocessingml/2006/main">
        <w:t xml:space="preserve">1: Ezekiel 18:20- যে আত্মা পাপ করে সে মরবে।</w:t>
      </w:r>
    </w:p>
    <w:p/>
    <w:p>
      <w:r xmlns:w="http://schemas.openxmlformats.org/wordprocessingml/2006/main">
        <w:t xml:space="preserve">2: 1 জন 1:9- যদি আমরা আমাদের পাপ স্বীকার করি, তবে তিনি আমাদের পাপ ক্ষমা করতে এবং সমস্ত অন্যায় থেকে আমাদের শুদ্ধ করতে বিশ্বস্ত এবং ন্যায়সঙ্গত।</w:t>
      </w:r>
    </w:p>
    <w:p/>
    <w:p>
      <w:r xmlns:w="http://schemas.openxmlformats.org/wordprocessingml/2006/main">
        <w:t xml:space="preserve">Isaiah 22:15 সর্বশক্তিমান প্রভু সদাপ্রভু এই কথা বলেন, যাও, এই কোষাধ্যক্ষের কাছে, এমন কি গৃহের উপরে অবস্থিত শিবনার কাছে নিয়ে যাও এবং বল,</w:t>
      </w:r>
    </w:p>
    <w:p/>
    <w:p>
      <w:r xmlns:w="http://schemas.openxmlformats.org/wordprocessingml/2006/main">
        <w:t xml:space="preserve">বাহিনীগণের প্রভু ঈশ্বর শিবনাকে আদেশ দেন, গৃহের কোষাধ্যক্ষ কোথাও যেতে।</w:t>
      </w:r>
    </w:p>
    <w:p/>
    <w:p>
      <w:r xmlns:w="http://schemas.openxmlformats.org/wordprocessingml/2006/main">
        <w:t xml:space="preserve">1. ঈশ্বরের আদেশ স্বীকৃতি</w:t>
      </w:r>
    </w:p>
    <w:p/>
    <w:p>
      <w:r xmlns:w="http://schemas.openxmlformats.org/wordprocessingml/2006/main">
        <w:t xml:space="preserve">2. ঈশ্বরের আদেশের আনুগত্য</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লূক 10:27 "এবং তিনি উত্তর দিয়ে বললেন, তুমি তোমার সমস্ত হৃদয় দিয়ে, তোমার সমস্ত প্রাণ দিয়ে, তোমার সমস্ত শক্তি দিয়ে, এবং তোমার সমস্ত মন দিয়ে প্রভু তোমার ঈশ্বরকে ভালবাসবে; এবং তোমার প্রতিবেশীকে নিজের মতো করে ভালবাসবে।"</w:t>
      </w:r>
    </w:p>
    <w:p/>
    <w:p>
      <w:r xmlns:w="http://schemas.openxmlformats.org/wordprocessingml/2006/main">
        <w:t xml:space="preserve">Isaiah 22:16 তোমার এখানে কি আছে? এবং তুমি এখানে কে আছ যে, তুমি এখানে একটি সমাধি খোঁড়েছ, যেমন সে তাকে উঁচুতে একটি সমাধি তৈরি করে, এবং যে একটি পাথরের মধ্যে নিজের জন্য একটি বাসস্থান তৈরি করে?</w:t>
      </w:r>
    </w:p>
    <w:p/>
    <w:p>
      <w:r xmlns:w="http://schemas.openxmlformats.org/wordprocessingml/2006/main">
        <w:t xml:space="preserve">উত্তরণটি এমন একজনের সম্পর্কে যিনি একটি উঁচু পাথরের উপর নিজের জন্য একটি সমাধি এবং বাসস্থান খোদাই করেছেন।</w:t>
      </w:r>
    </w:p>
    <w:p/>
    <w:p>
      <w:r xmlns:w="http://schemas.openxmlformats.org/wordprocessingml/2006/main">
        <w:t xml:space="preserve">1. ঈশ্বরের লোকেদেরকে সেবা ও ত্যাগের জীবন যাপনের জন্য ডাকা হয়</w:t>
      </w:r>
    </w:p>
    <w:p/>
    <w:p>
      <w:r xmlns:w="http://schemas.openxmlformats.org/wordprocessingml/2006/main">
        <w:t xml:space="preserve">2. নম্রতা এবং ঈশ্বরের উপর নির্ভরতার প্রয়োজনীয়তা</w:t>
      </w:r>
    </w:p>
    <w:p/>
    <w:p>
      <w:r xmlns:w="http://schemas.openxmlformats.org/wordprocessingml/2006/main">
        <w:t xml:space="preserve">1. ম্যাথু 16:24-25 - তারপর যীশু তাঁর শিষ্যদের বললেন, "যে আমার শিষ্য হতে চায় সে নিজেকে অস্বীকার করবে এবং তাদের ক্রুশ তুলে নিয়ে আমাকে অনুসরণ করবে।</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Isaiah 22:17 দেখ, সদাপ্রভু তোমাকে একটি শক্তিশালী বন্দীদশা দিয়ে নিয়ে যাবেন এবং অবশ্যই তোমাকে ঢেকে দেবেন।</w:t>
      </w:r>
    </w:p>
    <w:p/>
    <w:p>
      <w:r xmlns:w="http://schemas.openxmlformats.org/wordprocessingml/2006/main">
        <w:t xml:space="preserve">প্রভু একজন শক্তিশালী বন্দীদশা নিয়ে তাকে ঢেকে দেবেন।</w:t>
      </w:r>
    </w:p>
    <w:p/>
    <w:p>
      <w:r xmlns:w="http://schemas.openxmlformats.org/wordprocessingml/2006/main">
        <w:t xml:space="preserve">1. প্রভু আমাদের ভাগ্য নিয়ন্ত্রণ করেন</w:t>
      </w:r>
    </w:p>
    <w:p/>
    <w:p>
      <w:r xmlns:w="http://schemas.openxmlformats.org/wordprocessingml/2006/main">
        <w:t xml:space="preserve">2. ঈশ্বরের পরাক্রমশালী শক্তি আমাদের জীবনে প্রদর্শিত হয়</w:t>
      </w:r>
    </w:p>
    <w:p/>
    <w:p>
      <w:r xmlns:w="http://schemas.openxmlformats.org/wordprocessingml/2006/main">
        <w:t xml:space="preserve">1. জব 42:2 আমি জানি যে আপনি সব কিছু করতে পারেন, এবং আপনার কোন উদ্দেশ্য ব্যর্থ হতে পারে 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Isaiah 22:18 তিনি নিশ্চয়ই হিংস্রভাবে ঘুরবেন এবং আপনাকে একটি বিশাল দেশে বলের মত নিক্ষেপ করবেন; সেখানেই আপনি মারা যাবেন, এবং সেখানে আপনার প্রভুর ঘরের লজ্জা হবে।</w:t>
      </w:r>
    </w:p>
    <w:p/>
    <w:p>
      <w:r xmlns:w="http://schemas.openxmlformats.org/wordprocessingml/2006/main">
        <w:t xml:space="preserve">ঈশ্বর তাঁর লোকদেরকে হিংস্রভাবে একটি বিদেশী দেশে নিক্ষেপ করে শাস্তি দেবেন যেখানে তারা মারা যাবে এবং তাদের গৌরব লজ্জিত হবে।</w:t>
      </w:r>
    </w:p>
    <w:p/>
    <w:p>
      <w:r xmlns:w="http://schemas.openxmlformats.org/wordprocessingml/2006/main">
        <w:t xml:space="preserve">1. যারা তাঁর অবাধ্য তাদের ঈশ্বর শাস্তি দেবেন৷</w:t>
      </w:r>
    </w:p>
    <w:p/>
    <w:p>
      <w:r xmlns:w="http://schemas.openxmlformats.org/wordprocessingml/2006/main">
        <w:t xml:space="preserve">2. ঈশ্বর থেকে মুখ ফিরিয়ে নেওয়ার পরিণতি</w:t>
      </w:r>
    </w:p>
    <w:p/>
    <w:p>
      <w:r xmlns:w="http://schemas.openxmlformats.org/wordprocessingml/2006/main">
        <w:t xml:space="preserve">1. Jeremiah 15:1-2 তারপর সদাপ্রভু আমাকে বললেন: এমনকি যদি মোশি এবং শমূয়েল আমার সামনে দাঁড়ায়, তবুও আমার হৃদয় এই লোকদের দিকে ফিরে যাবে না। তাদের আমার উপস্থিতি থেকে দূরে পাঠান এবং তাদের যেতে দিন!</w:t>
      </w:r>
    </w:p>
    <w:p/>
    <w:p>
      <w:r xmlns:w="http://schemas.openxmlformats.org/wordprocessingml/2006/main">
        <w:t xml:space="preserve">2. Ezekiel 18:30-32 অতএব, হে ইস্রায়েলীয়রা, আমি তোমাদের প্রত্যেকের নিজের মত অনুসারে বিচার করব, সার্বভৌম প্রভু ঘোষণা করেন। তওবা! তোমার সমস্ত অপরাধ থেকে দূরে সরে যাও; তাহলে পাপ তোমার পতন হবে না। আপনি যে সমস্ত অপরাধ করেছেন তা থেকে নিজেকে মুক্ত করুন এবং একটি নতুন হৃদয় এবং একটি নতুন আত্মা পান। ইস্রায়েলের লোকরা, তোমরা কেন মরবে?</w:t>
      </w:r>
    </w:p>
    <w:p/>
    <w:p>
      <w:r xmlns:w="http://schemas.openxmlformats.org/wordprocessingml/2006/main">
        <w:t xml:space="preserve">Isaiah 22:19 এবং আমি তোমাকে তোমার স্থান থেকে তাড়িয়ে দেব, এবং তোমার রাজ্য থেকে সে তোমাকে নামিয়ে দেবে।</w:t>
      </w:r>
    </w:p>
    <w:p/>
    <w:p>
      <w:r xmlns:w="http://schemas.openxmlformats.org/wordprocessingml/2006/main">
        <w:t xml:space="preserve">ঈশ্বর কাউকে তাদের কর্তৃত্ব ও ক্ষমতার অবস্থান থেকে সরিয়ে দেবেন।</w:t>
      </w:r>
    </w:p>
    <w:p/>
    <w:p>
      <w:r xmlns:w="http://schemas.openxmlformats.org/wordprocessingml/2006/main">
        <w:t xml:space="preserve">1: আমাদের অবশ্যই মনে রাখতে হবে যে সমস্ত কর্তৃত্ব এবং ক্ষমতা ঈশ্বরের কাছ থেকে এবং তিনি যে কোনও সময় তা কেড়ে নিতে পারেন।</w:t>
      </w:r>
    </w:p>
    <w:p/>
    <w:p>
      <w:r xmlns:w="http://schemas.openxmlformats.org/wordprocessingml/2006/main">
        <w:t xml:space="preserve">2: আমাদের কৃতিত্ব এবং মর্যাদা নিয়ে খুব বেশি গর্বিত হওয়া উচিত নয়, কারণ ঈশ্বর আমাদের দ্রুত নম্র করতে পারেন।</w:t>
      </w:r>
    </w:p>
    <w:p/>
    <w:p>
      <w:r xmlns:w="http://schemas.openxmlformats.org/wordprocessingml/2006/main">
        <w:t xml:space="preserve">1: জেমস 4:10 প্রভুর সামনে নত হও, এবং তিনি তোমাকে উন্নত করবেন৷</w:t>
      </w:r>
    </w:p>
    <w:p/>
    <w:p>
      <w:r xmlns:w="http://schemas.openxmlformats.org/wordprocessingml/2006/main">
        <w:t xml:space="preserve">2: গীতসংহিতা 75:7 কিন্তু ঈশ্বর যিনি বিচার করেন: তিনি একজনকে নামিয়ে দেন, তিনি অন্যটিকে উঁচু করেন।</w:t>
      </w:r>
    </w:p>
    <w:p/>
    <w:p>
      <w:r xmlns:w="http://schemas.openxmlformats.org/wordprocessingml/2006/main">
        <w:t xml:space="preserve">Isaiah 22:20 সেই দিন আমি আমার দাস ইলিয়াকীমকে হিল্কিয়ের ছেলে বলে ডাকব।</w:t>
      </w:r>
    </w:p>
    <w:p/>
    <w:p>
      <w:r xmlns:w="http://schemas.openxmlformats.org/wordprocessingml/2006/main">
        <w:t xml:space="preserve">এই অনুচ্ছেদে, ঈশ্বর ইলিয়াকিমকে তাঁর সেবা করার জন্য ডাকেন।</w:t>
      </w:r>
    </w:p>
    <w:p/>
    <w:p>
      <w:r xmlns:w="http://schemas.openxmlformats.org/wordprocessingml/2006/main">
        <w:t xml:space="preserve">1. ইলিয়াকিমের আহ্বান: ঈশ্বরের দ্বারা তাঁর কাজের জন্য মনোনীত হওয়া</w:t>
      </w:r>
    </w:p>
    <w:p/>
    <w:p>
      <w:r xmlns:w="http://schemas.openxmlformats.org/wordprocessingml/2006/main">
        <w:t xml:space="preserve">2. ঈশ্বরের সেবা করা: তাঁর দ্বারা ডাকা হওয়ার বিশেষাধিকার</w:t>
      </w:r>
    </w:p>
    <w:p/>
    <w:p>
      <w:r xmlns:w="http://schemas.openxmlformats.org/wordprocessingml/2006/main">
        <w:t xml:space="preserve">1. ম্যাথু 20:25-28 - যীশু আমাদের মধ্যে সর্বশ্রেষ্ঠ দাস হিসেবে শিক্ষা দিচ্ছেন।</w:t>
      </w:r>
    </w:p>
    <w:p/>
    <w:p>
      <w:r xmlns:w="http://schemas.openxmlformats.org/wordprocessingml/2006/main">
        <w:t xml:space="preserve">2. Jeremiah 1:4-5 - যিরমিয়কে তাঁর দাস হওয়ার জন্য ঈশ্বরের আহ্বান।</w:t>
      </w:r>
    </w:p>
    <w:p/>
    <w:p>
      <w:r xmlns:w="http://schemas.openxmlformats.org/wordprocessingml/2006/main">
        <w:t xml:space="preserve">Isaiah 22:21 এবং আমি তাকে তোমার পোশাক পরিয়ে দেব, এবং তোমার কোমর দিয়ে তাকে শক্তিশালী করব, এবং আমি তোমার সরকার তার হাতে তুলে দেব: এবং সে জেরুজালেমের বাসিন্দাদের এবং যিহূদার পরিবারের পিতা হবে।</w:t>
      </w:r>
    </w:p>
    <w:p/>
    <w:p>
      <w:r xmlns:w="http://schemas.openxmlformats.org/wordprocessingml/2006/main">
        <w:t xml:space="preserve">ঈশ্বর জেরুজালেম এবং জুদার একজন নেতাকে কর্তৃত্ব দেওয়ার পরিকল্পনা করেছেন, যিনি বাসিন্দাদের পিতা হিসেবে কাজ করবেন।</w:t>
      </w:r>
    </w:p>
    <w:p/>
    <w:p>
      <w:r xmlns:w="http://schemas.openxmlformats.org/wordprocessingml/2006/main">
        <w:t xml:space="preserve">1. ঈশ্বর প্রদত্ত কর্তৃপক্ষের ক্ষমতা</w:t>
      </w:r>
    </w:p>
    <w:p/>
    <w:p>
      <w:r xmlns:w="http://schemas.openxmlformats.org/wordprocessingml/2006/main">
        <w:t xml:space="preserve">2. ঈশ্বরের পিতার প্রেম</w:t>
      </w:r>
    </w:p>
    <w:p/>
    <w:p>
      <w:r xmlns:w="http://schemas.openxmlformats.org/wordprocessingml/2006/main">
        <w:t xml:space="preserve">1. রোমানস 13:1-2 -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2. ইফিসিয়ানস 6:4 - "পিতারা, আপনার সন্তানদের রাগান্বিত করবেন না, কিন্তু প্রভুর শাসন ও নির্দেশে তাদের বড় করুন।"</w:t>
      </w:r>
    </w:p>
    <w:p/>
    <w:p>
      <w:r xmlns:w="http://schemas.openxmlformats.org/wordprocessingml/2006/main">
        <w:t xml:space="preserve">Isaiah 22:22 আর আমি দায়ূদের বংশের চাবি তার কাঁধে রাখব; তাই সে খুলবে, কেউ বন্ধ করবে না৷ সে বন্ধ করবে, কেউ খুলবে না।</w:t>
      </w:r>
    </w:p>
    <w:p/>
    <w:p>
      <w:r xmlns:w="http://schemas.openxmlformats.org/wordprocessingml/2006/main">
        <w:t xml:space="preserve">ইশাইয়ার এই অনুচ্ছেদটি ডেভিডের বাড়ির চাবি তার কাঁধে রাখার গুরুত্বের উপর জোর দেয়, ইঙ্গিত করে যে তিনিই ঘরটি খুলবেন এবং বন্ধ করবেন এবং অন্য কেউ তা করতে পারবেন না।</w:t>
      </w:r>
    </w:p>
    <w:p/>
    <w:p>
      <w:r xmlns:w="http://schemas.openxmlformats.org/wordprocessingml/2006/main">
        <w:t xml:space="preserve">1. "ঈশ্বরের বিশ্বস্ততা: ডেভিডের চাবিকাঠি"</w:t>
      </w:r>
    </w:p>
    <w:p/>
    <w:p>
      <w:r xmlns:w="http://schemas.openxmlformats.org/wordprocessingml/2006/main">
        <w:t xml:space="preserve">2. "ঈশ্বরের কর্তৃত্ব: দাউদের কাছে চাবি অর্পণ করা"</w:t>
      </w:r>
    </w:p>
    <w:p/>
    <w:p>
      <w:r xmlns:w="http://schemas.openxmlformats.org/wordprocessingml/2006/main">
        <w:t xml:space="preserve">1. প্রকাশিত বাক্য 3:7-8 - "এবং ফিলাডেলফিয়ার চার্চের দেবদূতের কাছে লিখুন: 'পবিত্রের কথা, সত্য যিনি, যার কাছে ডেভিডের চাবি আছে, যিনি খুলবেন এবং কেউ বন্ধ করবেন না, যিনি বন্ধ করবেন আর কেউ খোলে না।'</w:t>
      </w:r>
    </w:p>
    <w:p/>
    <w:p>
      <w:r xmlns:w="http://schemas.openxmlformats.org/wordprocessingml/2006/main">
        <w:t xml:space="preserve">2. ম্যাথু 16:19 - "আমি তোমাকে স্বর্গরাজ্যের চাবি দেব, এবং তুমি পৃথিবীতে যা কিছু বাঁধবে তা স্বর্গে আবদ্ধ থাকবে, এবং তুমি পৃথিবীতে যা কিছু খুলবে তা স্বর্গে খুলে দেওয়া হবে।"</w:t>
      </w:r>
    </w:p>
    <w:p/>
    <w:p>
      <w:r xmlns:w="http://schemas.openxmlformats.org/wordprocessingml/2006/main">
        <w:t xml:space="preserve">Isaiah 22:23 এবং আমি তাকে একটি নিশ্চিত জায়গায় পেরেক হিসাবে বেঁধে দেব; এবং সে তার পিতার পরিবারের জন্য একটি মহিমান্বিত সিংহাসন হবে.</w:t>
      </w:r>
    </w:p>
    <w:p/>
    <w:p>
      <w:r xmlns:w="http://schemas.openxmlformats.org/wordprocessingml/2006/main">
        <w:t xml:space="preserve">ঈশ্বর তাঁর বাড়িতে তাঁর লোকেদের জন্য একটি মহিমান্বিত সিংহাসন তৈরি করার প্রতিশ্রুতি দিয়েছেন।</w:t>
      </w:r>
    </w:p>
    <w:p/>
    <w:p>
      <w:r xmlns:w="http://schemas.openxmlformats.org/wordprocessingml/2006/main">
        <w:t xml:space="preserve">1. ঈশ্বরের মহিমান্বিত সিংহাসন: ইশাইয়া 22:23 এর দিকে এক নজর</w:t>
      </w:r>
    </w:p>
    <w:p/>
    <w:p>
      <w:r xmlns:w="http://schemas.openxmlformats.org/wordprocessingml/2006/main">
        <w:t xml:space="preserve">2. সিংহাসনের আশীর্বাদ: আমরা কীভাবে ঈশ্বরের প্রতিশ্রুতি পেতে পারি</w:t>
      </w:r>
    </w:p>
    <w:p/>
    <w:p>
      <w:r xmlns:w="http://schemas.openxmlformats.org/wordprocessingml/2006/main">
        <w:t xml:space="preserve">1. ইশাইয়া 9:7 - তার সরকারের বৃদ্ধি এবং শান্তির কোন শেষ হবে না, ডেভিডের সিংহাসনে এবং তার রাজ্যের উপর, এটিকে আদেশ করার জন্য এবং এটিকে বিচার ও ন্যায়বিচারের সাথে প্রতিষ্ঠা করার জন্য আজ থেকে এমনকি চিরকালের জন্য . সর্বশক্তিমান প্রভুর উদ্যম এটি সম্পাদন করবে।</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Isaiah 22:24 এবং তারা তার পিতার বাড়ীর সমস্ত গৌরব, বংশ ও ইস্যু, সমস্ত অল্প পরিমাণের পাত্র, পেয়ালার পাত্র থেকে শুরু করে পতাকাগুলির সমস্ত পাত্র পর্যন্ত তার উপর ঝুলিয়ে রাখবে।</w:t>
      </w:r>
    </w:p>
    <w:p/>
    <w:p>
      <w:r xmlns:w="http://schemas.openxmlformats.org/wordprocessingml/2006/main">
        <w:t xml:space="preserve">অনুচ্ছেদটি পিতার বাড়ির গৌরবের কথা বলে যে কাউকে ঝুলিয়ে রাখা হয়েছে এবং এতে কাপ থেকে পতাকা পর্যন্ত সমস্ত পাত্র অন্তর্ভুক্ত রয়েছে।</w:t>
      </w:r>
    </w:p>
    <w:p/>
    <w:p>
      <w:r xmlns:w="http://schemas.openxmlformats.org/wordprocessingml/2006/main">
        <w:t xml:space="preserve">1. ঈশ্বরের মহিমা - কিভাবে তাঁর আশীর্বাদ গ্রহণ করবেন</w:t>
      </w:r>
    </w:p>
    <w:p/>
    <w:p>
      <w:r xmlns:w="http://schemas.openxmlformats.org/wordprocessingml/2006/main">
        <w:t xml:space="preserve">2. ঈশ্বরের সেবা করার আশীর্বাদ - কিভাবে তাকে সম্মান করা যায়</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w:t>
      </w:r>
    </w:p>
    <w:p/>
    <w:p>
      <w:r xmlns:w="http://schemas.openxmlformats.org/wordprocessingml/2006/main">
        <w:t xml:space="preserve">Isaiah 22:25 সেই দিন, বাহিনীগণের সদাপ্রভু বলেন, নিশ্চিত স্থানে আটকানো পেরেকটি সরানো হবে, কেটে ফেলা হবে এবং পড়ে যাবে; প্রভু এই কথা বলেছেন|</w:t>
      </w:r>
    </w:p>
    <w:p/>
    <w:p>
      <w:r xmlns:w="http://schemas.openxmlformats.org/wordprocessingml/2006/main">
        <w:t xml:space="preserve">এই উত্তরণ প্রভুর বোঝা অপসারণ এবং অসুবিধা দূর করার কথা বলে।</w:t>
      </w:r>
    </w:p>
    <w:p/>
    <w:p>
      <w:r xmlns:w="http://schemas.openxmlformats.org/wordprocessingml/2006/main">
        <w:t xml:space="preserve">1: আমাদের বোঝা থেকে মুক্তি দেওয়ার জন্য আমরা প্রভুর উপর নির্ভর করতে পারি।</w:t>
      </w:r>
    </w:p>
    <w:p/>
    <w:p>
      <w:r xmlns:w="http://schemas.openxmlformats.org/wordprocessingml/2006/main">
        <w:t xml:space="preserve">2: সঠিক সময় হলে প্রভু আমাদের অসুবিধা দূর করবেন।</w:t>
      </w:r>
    </w:p>
    <w:p/>
    <w:p>
      <w:r xmlns:w="http://schemas.openxmlformats.org/wordprocessingml/2006/main">
        <w:t xml:space="preserve">1: ম্যাথু 11:28-30 - আমার কাছে এস, যারা ক্লান্ত এবং ভারাক্রান্ত, এবং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2: গীতসংহিতা 55:22 - প্রভুর উপর আপনার ভার নিক্ষেপ করুন, এবং তিনি আপনাকে বজায় রাখবেন; তিনি কখনো ধার্মিকদের নড়বড়ে হতে দেবেন না।</w:t>
      </w:r>
    </w:p>
    <w:p/>
    <w:p>
      <w:r xmlns:w="http://schemas.openxmlformats.org/wordprocessingml/2006/main">
        <w:t xml:space="preserve">ইশাইয়া অধ্যায় 23 টায়ার শহর সম্বন্ধে একটি ভবিষ্যদ্বাণী রয়েছে, একটি বিশিষ্ট ফিনিশিয়ান বাণিজ্য কেন্দ্র। এটি টায়ারের গর্ব, সম্পদ এবং অন্যান্য জাতির সাথে দুর্ব্যবহার করার জন্য ঈশ্বরের বিচার প্রকাশ করে।</w:t>
      </w:r>
    </w:p>
    <w:p/>
    <w:p>
      <w:r xmlns:w="http://schemas.openxmlformats.org/wordprocessingml/2006/main">
        <w:t xml:space="preserve">1ম অনুচ্ছেদ: অধ্যায়টি টায়ার শহর এবং এর পতনের জন্য বিলাপ দিয়ে শুরু হয়েছে। ইশাইয়া টায়ারের ধ্বংসের সংবাদের প্রতিক্রিয়ায় তার্শিশ থেকে জাহাজগুলিকে বিলাপ করার জন্য অনুরোধ করেন (ইশাইয়া 23:1-3)।</w:t>
      </w:r>
    </w:p>
    <w:p/>
    <w:p>
      <w:r xmlns:w="http://schemas.openxmlformats.org/wordprocessingml/2006/main">
        <w:t xml:space="preserve">২য় অনুচ্ছেদ: ইশাইয়া বর্ণনা করেছেন কিভাবে টায়ার বাণিজ্যের মাধ্যমে প্রচুর সম্পদ অর্জন করেছিল এবং বিভিন্ন উপকূলীয় অঞ্চলে তার প্রভাব বিস্তার করেছিল। যাইহোক, ঈশ্বর ঘোষণা করেন যে তিনি তাদের সমৃদ্ধির অবসান ঘটাবেন এবং তাদের গর্বকে নত করবেন (ইশাইয়া 23:4-14)।</w:t>
      </w:r>
    </w:p>
    <w:p/>
    <w:p>
      <w:r xmlns:w="http://schemas.openxmlformats.org/wordprocessingml/2006/main">
        <w:t xml:space="preserve">3য় অনুচ্ছেদ: ভবিষ্যদ্বাণীটি সত্তর বছর পর ঈশ্বরের কাছে টায়ারের প্রত্যাবর্তনের আহ্বানের সাথে শেষ হয়। তাদের সম্পদ ঈশ্বরের সেবায় উৎসর্গ করা হবে, ব্যক্তিগত লাভ বা মূর্তিপূজার জন্য আর ব্যবহার করা হবে না (ইশাইয়া 23:15-18)।</w:t>
      </w:r>
    </w:p>
    <w:p/>
    <w:p>
      <w:r xmlns:w="http://schemas.openxmlformats.org/wordprocessingml/2006/main">
        <w:t xml:space="preserve">সংক্ষেপে,</w:t>
      </w:r>
    </w:p>
    <w:p>
      <w:r xmlns:w="http://schemas.openxmlformats.org/wordprocessingml/2006/main">
        <w:t xml:space="preserve">ইশাইয়া অধ্যায় তেইশটি প্রকাশ করে</w:t>
      </w:r>
    </w:p>
    <w:p>
      <w:r xmlns:w="http://schemas.openxmlformats.org/wordprocessingml/2006/main">
        <w:t xml:space="preserve">ধনী টায়ারের উপর ঈশ্বরের বিচার</w:t>
      </w:r>
    </w:p>
    <w:p>
      <w:r xmlns:w="http://schemas.openxmlformats.org/wordprocessingml/2006/main">
        <w:t xml:space="preserve">এর গর্ব এবং অন্যদের সাথে দুর্ব্যবহার করার জন্য।</w:t>
      </w:r>
    </w:p>
    <w:p/>
    <w:p>
      <w:r xmlns:w="http://schemas.openxmlformats.org/wordprocessingml/2006/main">
        <w:t xml:space="preserve">শহরের পতন নিয়ে হাহাকার।</w:t>
      </w:r>
    </w:p>
    <w:p>
      <w:r xmlns:w="http://schemas.openxmlformats.org/wordprocessingml/2006/main">
        <w:t xml:space="preserve">তাদের সমৃদ্ধির সমাপ্তি ঘোষণা করা।</w:t>
      </w:r>
    </w:p>
    <w:p>
      <w:r xmlns:w="http://schemas.openxmlformats.org/wordprocessingml/2006/main">
        <w:t xml:space="preserve">অনুতাপ এবং ঈশ্বরের কাছে উৎসর্গের জন্য আহ্বান করুন।</w:t>
      </w:r>
    </w:p>
    <w:p/>
    <w:p>
      <w:r xmlns:w="http://schemas.openxmlformats.org/wordprocessingml/2006/main">
        <w:t xml:space="preserve">এই অধ্যায়টি একটি অনুস্মারক হিসাবে কাজ করে যে পার্থিব সম্পদ এবং ক্ষমতা অস্থায়ী এবং দায়িত্বশীলভাবে ব্যবহার না করলে অহংকার হতে পারে। এটি নম্রতা, ন্যায়বিচার এবং ব্যক্তিগত লাভের জন্য তাদের শোষণের বিপরীতে অন্যদের প্রতি ন্যায্য আচরণের গুরুত্ব তুলে ধরে। উপরন্তু, এটি জোর দেয় যে সত্যিকারের সমৃদ্ধি আসে স্বার্থপর উচ্চাকাঙ্ক্ষা অনুসরণ করার পরিবর্তে ঈশ্বরের উদ্দেশ্যগুলির সাথে নিজেকে সারিবদ্ধ করার মাধ্যমে। শেষ পর্যন্ত, এটি অনুতাপ এবং পুনরুদ্ধারের সুযোগের দিকে নির্দেশ করে এমনকি ঐশ্বরিক বিচারের সম্মুখীন হওয়ার পরেও ব্যক্তি বা জাতির জন্য ঈশ্বরের দিকে ফিরে যাওয়ার এবং তাঁর সেবায় তাদের সম্পদ উৎসর্গ করার একটি সুযোগ।</w:t>
      </w:r>
    </w:p>
    <w:p/>
    <w:p>
      <w:r xmlns:w="http://schemas.openxmlformats.org/wordprocessingml/2006/main">
        <w:t xml:space="preserve">Isaiah 23:1 টায়ারের বোঝা। তর্শীশের জাহাজ, চিৎকার কর; কেননা তা ধ্বংস হয়ে গেছে, যাতে কোনো ঘর নেই, ভেতরে প্রবেশ করতে পারে না: চিত্তিম দেশ থেকে তাদের কাছে এটি প্রকাশিত হয়।</w:t>
      </w:r>
    </w:p>
    <w:p/>
    <w:p>
      <w:r xmlns:w="http://schemas.openxmlformats.org/wordprocessingml/2006/main">
        <w:t xml:space="preserve">টায়ার ধ্বংস হয়ে গেছে এবং পুনরুদ্ধারের কোন আশা নেই।</w:t>
      </w:r>
    </w:p>
    <w:p/>
    <w:p>
      <w:r xmlns:w="http://schemas.openxmlformats.org/wordprocessingml/2006/main">
        <w:t xml:space="preserve">1: ঈশ্বর ন্যায়বিচারের ঈশ্বর যিনি মন্দ কাজ করেছে তাদের ধ্বংস এনে দেয়।</w:t>
      </w:r>
    </w:p>
    <w:p/>
    <w:p>
      <w:r xmlns:w="http://schemas.openxmlformats.org/wordprocessingml/2006/main">
        <w:t xml:space="preserve">2: টায়ার ধ্বংস হওয়া সত্ত্বেও, ঈশ্বর করুণা দেখান এবং যারা তাঁর দিকে ফিরে তাদের জন্য আশা নিয়ে আসেন।</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আমোস 9:8 - "দেখুন, আমি আদেশ করব, এবং সমস্ত জাতির মধ্যে ইস্রায়েলের পরিবারকে নাড়াব, যেমন একজন চালনি দিয়ে কাঁপে, কিন্তু পৃথিবীতে কোন নুড়ি পড়বে না।"</w:t>
      </w:r>
    </w:p>
    <w:p/>
    <w:p>
      <w:r xmlns:w="http://schemas.openxmlformats.org/wordprocessingml/2006/main">
        <w:t xml:space="preserve">Isaiah 23:2 হে দ্বীপের বাসিন্দারা, শান্ত হও; তুমি যাকে সিদোনের বণিকরা, যারা সাগরের পাশ দিয়ে যায়, তারা পূর্ণ করেছ।</w:t>
      </w:r>
    </w:p>
    <w:p/>
    <w:p>
      <w:r xmlns:w="http://schemas.openxmlformats.org/wordprocessingml/2006/main">
        <w:t xml:space="preserve">দ্বীপের বাসিন্দাদের স্থির থাকতে এবং জিডনের বণিকদের উপর নির্ভর করতে উত্সাহিত করা হয় যারা তাদের প্রয়োজনীয়তা সরবরাহ করেছে।</w:t>
      </w:r>
    </w:p>
    <w:p/>
    <w:p>
      <w:r xmlns:w="http://schemas.openxmlformats.org/wordprocessingml/2006/main">
        <w:t xml:space="preserve">1) প্রয়োজনের সময়ে ঈশ্বরকে বিশ্বাস করা - ইশাইয়া 23:2</w:t>
      </w:r>
    </w:p>
    <w:p/>
    <w:p>
      <w:r xmlns:w="http://schemas.openxmlformats.org/wordprocessingml/2006/main">
        <w:t xml:space="preserve">2) অন্যের বিশ্বস্ততার উপর নির্ভর করা - ইশাইয়া 23:2</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Isaiah 23:3 এবং বড় জল দ্বারা সিহোরের বীজ, নদীর ফসল, তার আয়; এবং তিনি জাতির একটি মার্টিন.</w:t>
      </w:r>
    </w:p>
    <w:p/>
    <w:p>
      <w:r xmlns:w="http://schemas.openxmlformats.org/wordprocessingml/2006/main">
        <w:t xml:space="preserve">সিহোরের বীজ মহান জল থেকে সংগ্রহ করা হয় এবং সে যে রাজস্ব উৎপন্ন করে তা জাতিগুলির একটি বাজার।</w:t>
      </w:r>
    </w:p>
    <w:p/>
    <w:p>
      <w:r xmlns:w="http://schemas.openxmlformats.org/wordprocessingml/2006/main">
        <w:t xml:space="preserve">1. ফসল তোলার ক্ষমতা: ঈশ্বর কীভাবে জাতিদের আশীর্বাদ করার জন্য নদীর ফসল ব্যবহার করেন</w:t>
      </w:r>
    </w:p>
    <w:p/>
    <w:p>
      <w:r xmlns:w="http://schemas.openxmlformats.org/wordprocessingml/2006/main">
        <w:t xml:space="preserve">2. আনুগত্যের আশীর্বাদ: ঈশ্বরের পরিকল্পনা অনুযায়ী জীবনযাপনের পুরস্কার</w:t>
      </w:r>
    </w:p>
    <w:p/>
    <w:p>
      <w:r xmlns:w="http://schemas.openxmlformats.org/wordprocessingml/2006/main">
        <w:t xml:space="preserve">1. উপদেশক 11:1 - "আপনার রুটি জলের উপর নিক্ষেপ করুন, কারণ অনেক দিন পরে আপনি এটি আবার পাবেন।"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Isaiah 23:4 হে সিদোন, লজ্জিত হও, কারণ সাগর, সমুদ্রের শক্তিও বলেছে, আমি প্রসব করি না, সন্তান জন্ম দিই না, যুবকদের লালন-পালন করি না, কুমারীদেরও লালন-পালন করি না।</w:t>
      </w:r>
    </w:p>
    <w:p/>
    <w:p>
      <w:r xmlns:w="http://schemas.openxmlformats.org/wordprocessingml/2006/main">
        <w:t xml:space="preserve">সমুদ্র জিডনের সাথে কথা বলে যে, এটি যুবক বা কুমারীদের জন্ম দেয় না বা লালন-পালন করে না।</w:t>
      </w:r>
    </w:p>
    <w:p/>
    <w:p>
      <w:r xmlns:w="http://schemas.openxmlformats.org/wordprocessingml/2006/main">
        <w:t xml:space="preserve">1. প্রকৃতিতে ঈশ্বরের শক্তি: কিভাবে সাগর জিডনের সাথে কথা বলে</w:t>
      </w:r>
    </w:p>
    <w:p/>
    <w:p>
      <w:r xmlns:w="http://schemas.openxmlformats.org/wordprocessingml/2006/main">
        <w:t xml:space="preserve">2. ঈশ্বরের বিধান: সাগর কীভাবে তার কাছ থেকে আমরা যা পেতে পারি তা দেয় না</w:t>
      </w:r>
    </w:p>
    <w:p/>
    <w:p>
      <w:r xmlns:w="http://schemas.openxmlformats.org/wordprocessingml/2006/main">
        <w:t xml:space="preserve">1. কাজ 38:8-11 - ঈশ্বর ঘূর্ণিঝড় থেকে কাজের সাথে তাঁর সৃষ্টির ক্ষমতা সম্পর্কে কথা বলছেন</w:t>
      </w:r>
    </w:p>
    <w:p/>
    <w:p>
      <w:r xmlns:w="http://schemas.openxmlformats.org/wordprocessingml/2006/main">
        <w:t xml:space="preserve">2. গীতসংহিতা 147:3 - তাঁর লোকেদের জন্য নিরাময় এবং শক্তির ঈশ্বরের ব্যবস্থা</w:t>
      </w:r>
    </w:p>
    <w:p/>
    <w:p>
      <w:r xmlns:w="http://schemas.openxmlformats.org/wordprocessingml/2006/main">
        <w:t xml:space="preserve">Isaiah 23:5 মিসরের রিপোর্টে যেমন টাইরের রিপোর্টে তারা খুব কষ্ট পাবে।</w:t>
      </w:r>
    </w:p>
    <w:p/>
    <w:p>
      <w:r xmlns:w="http://schemas.openxmlformats.org/wordprocessingml/2006/main">
        <w:t xml:space="preserve">টায়ারের রিপোর্টে বড় কষ্ট হবে।</w:t>
      </w:r>
    </w:p>
    <w:p/>
    <w:p>
      <w:r xmlns:w="http://schemas.openxmlformats.org/wordprocessingml/2006/main">
        <w:t xml:space="preserve">1. খারাপ খবরের ব্যথা বোঝা</w:t>
      </w:r>
    </w:p>
    <w:p/>
    <w:p>
      <w:r xmlns:w="http://schemas.openxmlformats.org/wordprocessingml/2006/main">
        <w:t xml:space="preserve">2. ইতিবাচক পরিবর্তনকে অনুপ্রাণিত করতে ব্যথা ব্যবহার করা</w:t>
      </w:r>
    </w:p>
    <w:p/>
    <w:p>
      <w:r xmlns:w="http://schemas.openxmlformats.org/wordprocessingml/2006/main">
        <w:t xml:space="preserve">ক্রস রেফারেন্স:</w:t>
      </w:r>
    </w:p>
    <w:p/>
    <w:p>
      <w:r xmlns:w="http://schemas.openxmlformats.org/wordprocessingml/2006/main">
        <w:t xml:space="preserve">1. বিলাপ 3: 1-3 "আমি এমন একজন যে তার ক্রোধের লাঠি দ্বারা দুর্দশা দেখেছি; তিনি আমাকে তাড়িয়েছেন এবং আলোর চেয়ে অন্ধকারে হাঁটতে বাধ্য করেছেন; নিশ্চয় তিনি বারবার আমার বিরুদ্ধে তাঁর হাত ফিরিয়েছেন। তিনি আমার মাংস ও চামড়া নষ্ট করেছেন, তিনি আমার হাড় ভেঙ্গেছেন, তিনি আমাকে অবরুদ্ধ করেছেন এবং তিক্ততা ও দুর্ভোগে আমাকে ঘিরে রেখেছেন।</w:t>
      </w:r>
    </w:p>
    <w:p/>
    <w:p>
      <w:r xmlns:w="http://schemas.openxmlformats.org/wordprocessingml/2006/main">
        <w:t xml:space="preserve">2. Ecclesiastes 7:3 "হাসির চেয়ে দুঃখ ভাল, কারণ যখন একটি মুখ দুঃখিত হয় তখন একটি হৃদয় খুশি হতে পারে।"</w:t>
      </w:r>
    </w:p>
    <w:p/>
    <w:p>
      <w:r xmlns:w="http://schemas.openxmlformats.org/wordprocessingml/2006/main">
        <w:t xml:space="preserve">Isaiah 23:6 তোমরা তর্শীশে যাও; চিৎকার কর, দ্বীপের বাসিন্দারা।</w:t>
      </w:r>
    </w:p>
    <w:p/>
    <w:p>
      <w:r xmlns:w="http://schemas.openxmlformats.org/wordprocessingml/2006/main">
        <w:t xml:space="preserve">এই অনুচ্ছেদটি তার্শীশের লোকেদের শোক করার জন্য ডাকার কথা বলে।</w:t>
      </w:r>
    </w:p>
    <w:p/>
    <w:p>
      <w:r xmlns:w="http://schemas.openxmlformats.org/wordprocessingml/2006/main">
        <w:t xml:space="preserve">1: আমরা সকলেই দুঃখের সময়গুলির মুখোমুখি হই, কিন্তু ঈশ্বর আমাদের সাথে আছেন, এমনকি আমাদের শোকের মধ্যেও (গীতসংহিতা 34:18)।</w:t>
      </w:r>
    </w:p>
    <w:p/>
    <w:p>
      <w:r xmlns:w="http://schemas.openxmlformats.org/wordprocessingml/2006/main">
        <w:t xml:space="preserve">2: যদিও এটা মনে হতে পারে যে দুঃখ আমাদের গ্রাস করে, তবুও ঈশ্বরের শক্তি অনেক বেশি এবং তিনি আমাদের দুঃখের মধ্য দিয়ে আনতে পারেন (গীতসংহিতা 46:1)।</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Isaiah 23:7 এটা কি তোমার আনন্দের শহর, যার প্রাচীনতা প্রাচীনকালের? তার নিজের পা তাকে নিয়ে যাবে বহুদূরে বাস করার জন্য।</w:t>
      </w:r>
    </w:p>
    <w:p/>
    <w:p>
      <w:r xmlns:w="http://schemas.openxmlformats.org/wordprocessingml/2006/main">
        <w:t xml:space="preserve">টায়ার শহরের আনন্দ স্বল্পস্থায়ী, কারণ এটি শীঘ্রই নির্বাসনে বাধ্য হবে।</w:t>
      </w:r>
    </w:p>
    <w:p/>
    <w:p>
      <w:r xmlns:w="http://schemas.openxmlformats.org/wordprocessingml/2006/main">
        <w:t xml:space="preserve">1. ঈশ্বর শেষ পর্যন্ত নিয়ন্ত্রণে আছেন এবং এমনকি সবচেয়ে শক্তিশালী শহরগুলিকেও নামিয়ে আনতে পারেন৷</w:t>
      </w:r>
    </w:p>
    <w:p/>
    <w:p>
      <w:r xmlns:w="http://schemas.openxmlformats.org/wordprocessingml/2006/main">
        <w:t xml:space="preserve">2. আমাদের আনন্দ আমাদের সম্পদের মধ্যে পাওয়া উচিত নয়, কিন্তু ঈশ্বরের প্রতিশ্রুতি এবং শক্তির মধ্যে পাওয়া উচিত।</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Isaiah 23:8 কে টায়ারের বিরুদ্ধে এই পরামর্শ নিয়েছে, মুকুটপূর্ণ নগর, যার ব্যবসায়ীরা রাজপুত্র, যাদের পাচারকারীরা পৃথিবীর সম্মানিত?</w:t>
      </w:r>
    </w:p>
    <w:p/>
    <w:p>
      <w:r xmlns:w="http://schemas.openxmlformats.org/wordprocessingml/2006/main">
        <w:t xml:space="preserve">ঈশ্বর প্রশ্ন করেন কে টায়ারের ধনী এবং শক্তিশালী শহরের বিরুদ্ধে পরামর্শ নিয়েছে।</w:t>
      </w:r>
    </w:p>
    <w:p/>
    <w:p>
      <w:r xmlns:w="http://schemas.openxmlformats.org/wordprocessingml/2006/main">
        <w:t xml:space="preserve">1. ঈশ্বর অন্যায়কে উপেক্ষা করেন না এবং যারা নিপীড়িত তাদের জন্য সর্বদা ন্যায়বিচার চাইবেন।</w:t>
      </w:r>
    </w:p>
    <w:p/>
    <w:p>
      <w:r xmlns:w="http://schemas.openxmlformats.org/wordprocessingml/2006/main">
        <w:t xml:space="preserve">2. সম্পদ এবং ক্ষমতা আমাদের ঈশ্বরের বিচার থেকে রক্ষা করে না।</w:t>
      </w:r>
    </w:p>
    <w:p/>
    <w:p>
      <w:r xmlns:w="http://schemas.openxmlformats.org/wordprocessingml/2006/main">
        <w:t xml:space="preserve">1. জেমস 2:1-13 - ধনীদের প্রতি পক্ষপাতিত্ব বা দরিদ্রদের প্রতি পক্ষপাতিত্ব প্রদর্শন করবেন না।</w:t>
      </w:r>
    </w:p>
    <w:p/>
    <w:p>
      <w:r xmlns:w="http://schemas.openxmlformats.org/wordprocessingml/2006/main">
        <w:t xml:space="preserve">2. ইজেকিয়েল 26:1-21 - টায়ার এবং এর ধ্বংসের বিরুদ্ধে ঈশ্বরের বিচার।</w:t>
      </w:r>
    </w:p>
    <w:p/>
    <w:p>
      <w:r xmlns:w="http://schemas.openxmlformats.org/wordprocessingml/2006/main">
        <w:t xml:space="preserve">Isaiah 23:9 সর্বশক্তিমান সদাপ্রভুর উদ্দেশ্য ছিল, সমস্ত গৌরবের অহংকারকে কলঙ্কিত করা এবং পৃথিবীর সমস্ত সম্মানিত লোকদের অবজ্ঞা করা।</w:t>
      </w:r>
    </w:p>
    <w:p/>
    <w:p>
      <w:r xmlns:w="http://schemas.openxmlformats.org/wordprocessingml/2006/main">
        <w:t xml:space="preserve">সদাপ্রভু গর্বিতদের নত করতে এবং পৃথিবীর সম্মানিত লোকদের নামিয়ে দেওয়ার সিদ্ধান্ত নিয়েছেন।</w:t>
      </w:r>
    </w:p>
    <w:p/>
    <w:p>
      <w:r xmlns:w="http://schemas.openxmlformats.org/wordprocessingml/2006/main">
        <w:t xml:space="preserve">1: পতনের আগে গর্ব আসে</w:t>
      </w:r>
    </w:p>
    <w:p/>
    <w:p>
      <w:r xmlns:w="http://schemas.openxmlformats.org/wordprocessingml/2006/main">
        <w:t xml:space="preserve">2: নম্রতার আশীর্বাদ</w:t>
      </w:r>
    </w:p>
    <w:p/>
    <w:p>
      <w:r xmlns:w="http://schemas.openxmlformats.org/wordprocessingml/2006/main">
        <w:t xml:space="preserve">1: জেমস 4:6-10 "ঈশ্বর গর্বিতদের বিরোধিতা করেন, কিন্তু নম্রদের অনুগ্রহ দেন।"</w:t>
      </w:r>
    </w:p>
    <w:p/>
    <w:p>
      <w:r xmlns:w="http://schemas.openxmlformats.org/wordprocessingml/2006/main">
        <w:t xml:space="preserve">2: হিতোপদেশ 16:18 "অহংকার ধ্বংসের আগে যায়, এবং পতনের আগে একটি অহংকারী আত্মা।"</w:t>
      </w:r>
    </w:p>
    <w:p/>
    <w:p>
      <w:r xmlns:w="http://schemas.openxmlformats.org/wordprocessingml/2006/main">
        <w:t xml:space="preserve">Isaiah 23:10 হে তর্শীশ কন্যা, তোমার দেশের মধ্য দিয়ে নদী হয়ে যাও, আর শক্তি নেই।</w:t>
      </w:r>
    </w:p>
    <w:p/>
    <w:p>
      <w:r xmlns:w="http://schemas.openxmlformats.org/wordprocessingml/2006/main">
        <w:t xml:space="preserve">তর্শীশের দেশ দূর্বল ও জনশূন্য, এবং সেখানকার লোকদের নদীর মতন এর মধ্য দিয়ে যেতে বলা হয়েছে।</w:t>
      </w:r>
    </w:p>
    <w:p/>
    <w:p>
      <w:r xmlns:w="http://schemas.openxmlformats.org/wordprocessingml/2006/main">
        <w:t xml:space="preserve">1. ঈশ্বরের অবিচল প্রেম: তার্শিশের আশা</w:t>
      </w:r>
    </w:p>
    <w:p/>
    <w:p>
      <w:r xmlns:w="http://schemas.openxmlformats.org/wordprocessingml/2006/main">
        <w:t xml:space="preserve">2. দুর্বলতার শক্তি: তার্শিশের উপর একটি প্রতিফলন</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Isaiah 23:11 তিনি সমুদ্রের উপরে তাঁর হাত প্রসারিত করলেন, তিনি রাজ্যগুলিকে কাঁপিয়ে দিলেন: সদাপ্রভু বণিক নগরের বিরুদ্ধে একটি আদেশ দিয়েছেন, তার শক্তিশালী ঘাটগুলি ধ্বংস করার জন্য।</w:t>
      </w:r>
    </w:p>
    <w:p/>
    <w:p>
      <w:r xmlns:w="http://schemas.openxmlformats.org/wordprocessingml/2006/main">
        <w:t xml:space="preserve">সদাপ্রভু বণিক নগরের দুর্গগুলি ধ্বংস করার আদেশ দেন।</w:t>
      </w:r>
    </w:p>
    <w:p/>
    <w:p>
      <w:r xmlns:w="http://schemas.openxmlformats.org/wordprocessingml/2006/main">
        <w:t xml:space="preserve">1: ঈশ্বর আমাদের আমাদের জীবনে পাপের দুর্গগুলিকে ভেঙে ফেলার আদেশ দেন।</w:t>
      </w:r>
    </w:p>
    <w:p/>
    <w:p>
      <w:r xmlns:w="http://schemas.openxmlformats.org/wordprocessingml/2006/main">
        <w:t xml:space="preserve">2: প্রভুর আনুগত্যে, আমরা অধর্মের দুর্গ ধ্বংস করতে হবে.</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Isaiah 23:12 তিনি বললেন, হে অত্যাচারিত কুমারী, সিদোনের কন্যা, তুমি আর আনন্দ করবে না; ওঠ, চিত্তিমে যাও; সেখানেও তোমার বিশ্রাম নেই।</w:t>
      </w:r>
    </w:p>
    <w:p/>
    <w:p>
      <w:r xmlns:w="http://schemas.openxmlformats.org/wordprocessingml/2006/main">
        <w:t xml:space="preserve">জিদোনের নির্যাতিত কন্যাকে একটি ভবিষ্যদ্বাণী দেওয়া হয়, তাকে চিত্তিমে যেতে বলে, যেখানে তার বিশ্রাম থাকবে না।</w:t>
      </w:r>
    </w:p>
    <w:p/>
    <w:p>
      <w:r xmlns:w="http://schemas.openxmlformats.org/wordprocessingml/2006/main">
        <w:t xml:space="preserve">1. বিশ্বাসের সংগ্রাম: একটি অস্থির পৃথিবীতে বিশ্রাম খোঁজা</w:t>
      </w:r>
    </w:p>
    <w:p/>
    <w:p>
      <w:r xmlns:w="http://schemas.openxmlformats.org/wordprocessingml/2006/main">
        <w:t xml:space="preserve">2. নিপীড়নের মাঝে আশা: ইশাইয়া 23:12 থেকে একটি বার্তা</w:t>
      </w:r>
    </w:p>
    <w:p/>
    <w:p>
      <w:r xmlns:w="http://schemas.openxmlformats.org/wordprocessingml/2006/main">
        <w:t xml:space="preserve">1. ম্যাথু 11:28-30 আমার কাছে এস, যারা পরিশ্রমী এবং ভারাক্রান্ত, এবং আমি তোমাদের বিশ্রাম দেব।</w:t>
      </w:r>
    </w:p>
    <w:p/>
    <w:p>
      <w:r xmlns:w="http://schemas.openxmlformats.org/wordprocessingml/2006/main">
        <w:t xml:space="preserve">2. গীতসংহিতা 62:5-6 একমাত্র ঈশ্বরের জন্য, হে আমার আত্মা, নীরবে অপেক্ষা করুন, কারণ আমার আশা তাঁর কাছ থেকে। তিনিই কেবল আমার শিলা এবং আমার পরিত্রাণ, আমার দুর্গ; আমি নাড়া দেওয়া হবে না.</w:t>
      </w:r>
    </w:p>
    <w:p/>
    <w:p>
      <w:r xmlns:w="http://schemas.openxmlformats.org/wordprocessingml/2006/main">
        <w:t xml:space="preserve">Isaiah 23:13 দেখ ক্যালদীয়দের দেশ; এই লোকেরা ছিল না, যতক্ষণ না আসিরীয়রা মরুভূমিতে বসবাসকারী তাদের জন্য এটি স্থাপন করেছিল: তারা এর বুরুজ স্থাপন করেছিল, তারা এর প্রাসাদগুলিকে উঁচু করেছিল; এবং সে তা ধ্বংস করে দিল।</w:t>
      </w:r>
    </w:p>
    <w:p/>
    <w:p>
      <w:r xmlns:w="http://schemas.openxmlformats.org/wordprocessingml/2006/main">
        <w:t xml:space="preserve">ইশাইয়া 23:13 থেকে এই অনুচ্ছেদটি কীভাবে অ্যাসিরিয়ান লোকেরা ক্যালডীয় ভূমি প্রতিষ্ঠা করেছিল এবং টাওয়ার এবং প্রাসাদ তৈরি করেছিল, কিন্তু তারপর এটিকে ধ্বংস করে দিয়েছিল সে সম্পর্কে কথা বলে।</w:t>
      </w:r>
    </w:p>
    <w:p/>
    <w:p>
      <w:r xmlns:w="http://schemas.openxmlformats.org/wordprocessingml/2006/main">
        <w:t xml:space="preserve">1. হিউম্যান হিউব্রিসের মুখে ঈশ্বরের সার্বভৌমত্বকে স্বীকৃতি দেওয়া</w:t>
      </w:r>
    </w:p>
    <w:p/>
    <w:p>
      <w:r xmlns:w="http://schemas.openxmlformats.org/wordprocessingml/2006/main">
        <w:t xml:space="preserve">2. মানুষের অর্জনের ক্ষণস্থায়ী</w:t>
      </w:r>
    </w:p>
    <w:p/>
    <w:p>
      <w:r xmlns:w="http://schemas.openxmlformats.org/wordprocessingml/2006/main">
        <w:t xml:space="preserve">1. Jeremiah 51:58 - "বাহিনীগণের সদাপ্রভু এই কথা কহেন; ব্যাবিলনের প্রশস্ত প্রাচীর সম্পূর্ণরূপে ভেঙ্গে ফেলা হবে, এবং তার উচ্চ ফটকগুলি আগুনে পুড়িয়ে দেওয়া হবে; এবং লোকেরা বৃথা পরিশ্রম করবে, এবং লোকেরা আগুনে পড়বে, এবং তারা ক্লান্ত হবে।"</w:t>
      </w:r>
    </w:p>
    <w:p/>
    <w:p>
      <w:r xmlns:w="http://schemas.openxmlformats.org/wordprocessingml/2006/main">
        <w:t xml:space="preserve">2. গীতসংহিতা 127:1 - "যদি প্রভু গৃহ নির্মাণ করেন, তারা বৃথা পরিশ্রম করে যারা এটি নির্মাণ করে: যদি প্রভু শহর রক্ষা না করেন, প্রহরী জেগে ওঠে কিন্তু বৃথা।"</w:t>
      </w:r>
    </w:p>
    <w:p/>
    <w:p>
      <w:r xmlns:w="http://schemas.openxmlformats.org/wordprocessingml/2006/main">
        <w:t xml:space="preserve">Isaiah 23:14 হে তর্শীশের জাহাজ, চিৎকার কর, কারণ তোমাদের শক্তি নষ্ট হয়ে গেছে।</w:t>
      </w:r>
    </w:p>
    <w:p/>
    <w:p>
      <w:r xmlns:w="http://schemas.openxmlformats.org/wordprocessingml/2006/main">
        <w:t xml:space="preserve">তর্শীশের জাহাজগুলো দুর্বল হয়ে গেছে এবং শোক করতে হবে।</w:t>
      </w:r>
    </w:p>
    <w:p/>
    <w:p>
      <w:r xmlns:w="http://schemas.openxmlformats.org/wordprocessingml/2006/main">
        <w:t xml:space="preserve">1. ঈশ্বরের শক্তি অক্ষয় - ইশাইয়া 40:28-31</w:t>
      </w:r>
    </w:p>
    <w:p/>
    <w:p>
      <w:r xmlns:w="http://schemas.openxmlformats.org/wordprocessingml/2006/main">
        <w:t xml:space="preserve">2. প্রতিকূলতার মধ্যে শক্তি খোঁজা - ইশাইয়া 41:10</w:t>
      </w:r>
    </w:p>
    <w:p/>
    <w:p>
      <w:r xmlns:w="http://schemas.openxmlformats.org/wordprocessingml/2006/main">
        <w:t xml:space="preserve">1. গীতসংহিতা 46:1-3 - ঈশ্বর আমাদের আশ্রয় এবং শক্তি, সমস্যায় খুব উপস্থিত সাহায্য।</w:t>
      </w:r>
    </w:p>
    <w:p/>
    <w:p>
      <w:r xmlns:w="http://schemas.openxmlformats.org/wordprocessingml/2006/main">
        <w:t xml:space="preserve">2. ইশাইয়া 40:29 - তিনি অজ্ঞানদের শক্তি দেন; আর যাদের শক্তি নেই তাদের তিনি শক্তি বৃদ্ধি করেন।</w:t>
      </w:r>
    </w:p>
    <w:p/>
    <w:p>
      <w:r xmlns:w="http://schemas.openxmlformats.org/wordprocessingml/2006/main">
        <w:t xml:space="preserve">Isaiah 23:15 এবং সেই দিন এমন ঘটবে যে, একজন রাজার সময় অনুসারে সোর সত্তর বছর ভুলে যাবে: সত্তর বছর শেষ হওয়ার পরে টায়ার বেশ্যার মতো গান গাইবে।</w:t>
      </w:r>
    </w:p>
    <w:p/>
    <w:p>
      <w:r xmlns:w="http://schemas.openxmlformats.org/wordprocessingml/2006/main">
        <w:t xml:space="preserve">টায়ার 70 বছর ভুলে যাবে, কিন্তু সেই সময়ের পরে আবার পতিতা হিসাবে গাইবে।</w:t>
      </w:r>
    </w:p>
    <w:p/>
    <w:p>
      <w:r xmlns:w="http://schemas.openxmlformats.org/wordprocessingml/2006/main">
        <w:t xml:space="preserve">1. ঈশ্বরের মুক্তি এবং পুনরুদ্ধার - অনুতাপ এবং পুনরুদ্ধারের টায়ারের যাত্রার দিকে তাকিয়ে।</w:t>
      </w:r>
    </w:p>
    <w:p/>
    <w:p>
      <w:r xmlns:w="http://schemas.openxmlformats.org/wordprocessingml/2006/main">
        <w:t xml:space="preserve">2. ঈশ্বরের বিশ্বস্ততা - অসম্ভব বলে মনে হলেও ঈশ্বর তাঁর প্রতিশ্রুতি রক্ষা করতে কীভাবে বিশ্বস্ত তা পরীক্ষা করা।</w:t>
      </w:r>
    </w:p>
    <w:p/>
    <w:p>
      <w:r xmlns:w="http://schemas.openxmlformats.org/wordprocessingml/2006/main">
        <w:t xml:space="preserve">1. ইশাইয়া 23:15</w:t>
      </w:r>
    </w:p>
    <w:p/>
    <w:p>
      <w:r xmlns:w="http://schemas.openxmlformats.org/wordprocessingml/2006/main">
        <w:t xml:space="preserve">2. Isaiah 55:8-9 কারণ আমার চিন্তা তোমার চিন্তা নয়, তোমার পথও আমার পথ নয়, সদাপ্রভু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Isaiah 23:16 একটা বীণা হাতে নিয়ে নগরে ঘুরে বেড়াও, হে পতিতা, যা ভুলে গেছে; মধুর সুর বানাও, অনেক গান গাও, যাতে তোমাকে স্মরণ করা যায়।</w:t>
      </w:r>
    </w:p>
    <w:p/>
    <w:p>
      <w:r xmlns:w="http://schemas.openxmlformats.org/wordprocessingml/2006/main">
        <w:t xml:space="preserve">ঈশ্বর বেশ্যাকে একটি বীণা হাতে নিতে এবং স্মরণ করার জন্য অনেক গান গাওয়ার আদেশ দেন।</w:t>
      </w:r>
    </w:p>
    <w:p/>
    <w:p>
      <w:r xmlns:w="http://schemas.openxmlformats.org/wordprocessingml/2006/main">
        <w:t xml:space="preserve">1: ঈশ্বর সর্বদা আমাদের ক্ষমা করতে এবং পুনরুদ্ধার করতে ইচ্ছুক, আমরা যতই পথভ্রষ্ট হই না কেন।</w:t>
      </w:r>
    </w:p>
    <w:p/>
    <w:p>
      <w:r xmlns:w="http://schemas.openxmlformats.org/wordprocessingml/2006/main">
        <w:t xml:space="preserve">2: আমাদের কখনই আশা ছেড়ে দেওয়া উচিত নয়, এমনকি যখন আমরা অন্যদের দ্বারা ভুলে গেছি, কারণ ঈশ্বর আমাদের ভুলে যাননি।</w:t>
      </w:r>
    </w:p>
    <w:p/>
    <w:p>
      <w:r xmlns:w="http://schemas.openxmlformats.org/wordprocessingml/2006/main">
        <w:t xml:space="preserve">1: লুক 15:11-32 - অপব্যয়ী পুত্রের দৃষ্টান্ত</w:t>
      </w:r>
    </w:p>
    <w:p/>
    <w:p>
      <w:r xmlns:w="http://schemas.openxmlformats.org/wordprocessingml/2006/main">
        <w:t xml:space="preserve">2: গীতসংহিতা 139:17-18 - ঈশ্বর আমাদের সম্পর্কে সবকিছু জানেন এবং বোঝেন।</w:t>
      </w:r>
    </w:p>
    <w:p/>
    <w:p>
      <w:r xmlns:w="http://schemas.openxmlformats.org/wordprocessingml/2006/main">
        <w:t xml:space="preserve">Isaiah 23:17 এবং সত্তর বৎসরের শেষ হইলে সদাপ্রভু টায়ারকে পরিদর্শন করিবেন, এবং সে তাহার মজুরিতে ফিরিয়া যাইবে, এবং পৃথিবীর সমস্ত রাজ্যের সহিত ব্যভিচার করিবে।</w:t>
      </w:r>
    </w:p>
    <w:p/>
    <w:p>
      <w:r xmlns:w="http://schemas.openxmlformats.org/wordprocessingml/2006/main">
        <w:t xml:space="preserve">প্রভু 70 বছর পর টায়ার পরিদর্শন করবেন, এবং টায়ার বিশ্বের অন্যান্য জাতির প্রতি আনুগত্যের অঙ্গীকার করবে।</w:t>
      </w:r>
    </w:p>
    <w:p/>
    <w:p>
      <w:r xmlns:w="http://schemas.openxmlformats.org/wordprocessingml/2006/main">
        <w:t xml:space="preserve">1. ঈশ্বরের বিশ্বস্ততা: ইশাইয়া 23:17 পরীক্ষা করা</w:t>
      </w:r>
    </w:p>
    <w:p/>
    <w:p>
      <w:r xmlns:w="http://schemas.openxmlformats.org/wordprocessingml/2006/main">
        <w:t xml:space="preserve">2. বিশ্বস্ত হওয়ার গুরুত্ব: টায়ারের দৃষ্টান্ত</w:t>
      </w:r>
    </w:p>
    <w:p/>
    <w:p>
      <w:r xmlns:w="http://schemas.openxmlformats.org/wordprocessingml/2006/main">
        <w:t xml:space="preserve">1. ইশাইয়া 46:10 - আমার উদ্দেশ্য দাঁড়াবে, এবং আমি যা খুশি তাই করব।</w:t>
      </w:r>
    </w:p>
    <w:p/>
    <w:p>
      <w:r xmlns:w="http://schemas.openxmlformats.org/wordprocessingml/2006/main">
        <w:t xml:space="preserve">2. Ecclesiastes 3:17 - আমি মনে মনে বলেছিলাম, ঈশ্বর ধার্মিক এবং দুষ্টের বিচার করবেন, কারণ প্রতিটি উদ্দেশ্য এবং প্রতিটি কাজের জন্য একটি সময় রয়েছে।</w:t>
      </w:r>
    </w:p>
    <w:p/>
    <w:p>
      <w:r xmlns:w="http://schemas.openxmlformats.org/wordprocessingml/2006/main">
        <w:t xml:space="preserve">Isaiah 23:18 এবং তার বাণিজ্য এবং তার ভাড়া সদাপ্রভুর পবিত্রতা হবে; যারা প্রভুর সামনে বাস করে তাদের জন্য তার বাণিজ্য হবে, পর্যাপ্ত খাওয়ার জন্য এবং টেকসই পোশাকের জন্য।</w:t>
      </w:r>
    </w:p>
    <w:p/>
    <w:p>
      <w:r xmlns:w="http://schemas.openxmlformats.org/wordprocessingml/2006/main">
        <w:t xml:space="preserve">এই অনুচ্ছেদ জোর দেয় যে প্রভুর লোকেদের তাদের সম্পদ ব্যবহার করা উচিত যাদের প্রয়োজন তাদের যত্ন নেওয়ার জন্য এবং প্রভুর পবিত্রতা আনার জন্য।</w:t>
      </w:r>
    </w:p>
    <w:p/>
    <w:p>
      <w:r xmlns:w="http://schemas.openxmlformats.org/wordprocessingml/2006/main">
        <w:t xml:space="preserve">1. অভাবীদের যত্ন নেওয়া: প্রভুর লোকেদের দায়িত্ব</w:t>
      </w:r>
    </w:p>
    <w:p/>
    <w:p>
      <w:r xmlns:w="http://schemas.openxmlformats.org/wordprocessingml/2006/main">
        <w:t xml:space="preserve">2. প্রভুর কাছে পবিত্রতা আনতে সম্পদ ব্যবহার করা</w:t>
      </w:r>
    </w:p>
    <w:p/>
    <w:p>
      <w:r xmlns:w="http://schemas.openxmlformats.org/wordprocessingml/2006/main">
        <w:t xml:space="preserve">1. জেমস 2:14-17 - "আমার ভাই ও বোনেরা, যদি কেউ বিশ্বাসের দাবি করে কিন্তু কোন কাজ না করে তাহলে কি লাভ? এই ধরনের বিশ্বাস কি তাদের বাঁচাতে পারে? ধরুন একজন ভাই বা বোনের পোশাক এবং প্রতিদিনের খাবার নেই। তোমাদের মধ্যে কেউ যদি তাদের বলে, শান্তিতে যাও, গরম ও ভালো করে খাওয়াও, কিন্তু তাদের শারীরিক চাহিদার জন্য কিছুই না করে, তাতে কী লাভ?</w:t>
      </w:r>
    </w:p>
    <w:p/>
    <w:p>
      <w:r xmlns:w="http://schemas.openxmlformats.org/wordprocessingml/2006/main">
        <w:t xml:space="preserve">2. ইফিসিয়ানস 4:28 - "যে কেউ চুরি করছে তাকে আর চুরি করতে হবে না, তবে কাজ করতে হবে, নিজের হাতে দরকারী কিছু করতে হবে, যাতে তাদের অভাবীদের সাথে ভাগ করার মতো কিছু থাকে।"</w:t>
      </w:r>
    </w:p>
    <w:p/>
    <w:p>
      <w:r xmlns:w="http://schemas.openxmlformats.org/wordprocessingml/2006/main">
        <w:t xml:space="preserve">ইশাইয়া অধ্যায় 24 ঈশ্বরের বিরুদ্ধে বিদ্রোহের কারণে সমগ্র পৃথিবীতে বিচার এবং ধ্বংসের একটি ভবিষ্যদ্বাণী উপস্থাপন করে। এটি একটি সর্বজনীন বিপর্যয়কে চিত্রিত করে যা সমস্ত মানুষকে প্রভাবিত করে, তাদের সামাজিক অবস্থান বা অবস্থান নির্বিশেষে।</w:t>
      </w:r>
    </w:p>
    <w:p/>
    <w:p>
      <w:r xmlns:w="http://schemas.openxmlformats.org/wordprocessingml/2006/main">
        <w:t xml:space="preserve">1 ম অনুচ্ছেদ: অধ্যায়টি একটি ঘোষণা দিয়ে শুরু হয় যে প্রভু পৃথিবীতে বর্জ্য স্থাপন করবেন, এটিকে একটি জনশূন্য মরুভূমিতে পরিণত করবেন। রায়টি ভূমি এবং এর বাসিন্দাদের উভয়কেই প্রভাবিত করবে (ইশাইয়া 24:1-3)।</w:t>
      </w:r>
    </w:p>
    <w:p/>
    <w:p>
      <w:r xmlns:w="http://schemas.openxmlformats.org/wordprocessingml/2006/main">
        <w:t xml:space="preserve">২য় অনুচ্ছেদ: ইশাইয়া বর্ণনা করেছেন কিভাবে এই রায় সমাজের বিভিন্ন দিককে প্রভাবিত করবে, যার মধ্যে পুরোহিত, মানুষ, শাসক, বণিক এবং সাধারণ মানুষ রয়েছে। আনন্দ এবং আনন্দ শোক এবং হতাশার দ্বারা প্রতিস্থাপিত হবে (ইশাইয়া 24:4-13)।</w:t>
      </w:r>
    </w:p>
    <w:p/>
    <w:p>
      <w:r xmlns:w="http://schemas.openxmlformats.org/wordprocessingml/2006/main">
        <w:t xml:space="preserve">3য় অনুচ্ছেদ: ভবিষ্যদ্বাণীতে জোর দেওয়া হয়েছে যে এই রায় ঈশ্বরের আইনের বিরুদ্ধে মানবতার বিদ্রোহের পরিণতি। এটি তাদের অহংকার এবং তাঁর প্রতি শ্রদ্ধার অভাবকে তুলে ধরে (ইশাইয়া 24:5-6)।</w:t>
      </w:r>
    </w:p>
    <w:p/>
    <w:p>
      <w:r xmlns:w="http://schemas.openxmlformats.org/wordprocessingml/2006/main">
        <w:t xml:space="preserve">৪র্থ অনুচ্ছেদ: ধ্বংস হওয়া সত্ত্বেও, যিশাইয় ঘোষণা করেছেন যে যারা ঈশ্বরের প্রতি বিশ্বস্ত থাকে তাদের জন্য আশা রয়েছে। তিনি দূরবর্তী দেশে ঈশ্বরের প্রশংসা ঘোষণা করেন কারণ তাঁর ধার্মিক অবশিষ্টাংশ তাঁর সার্বভৌমত্বকে স্বীকার করে (ইশাইয়া 24:14-16)।</w:t>
      </w:r>
    </w:p>
    <w:p/>
    <w:p>
      <w:r xmlns:w="http://schemas.openxmlformats.org/wordprocessingml/2006/main">
        <w:t xml:space="preserve">সংক্ষেপে,</w:t>
      </w:r>
    </w:p>
    <w:p>
      <w:r xmlns:w="http://schemas.openxmlformats.org/wordprocessingml/2006/main">
        <w:t xml:space="preserve">ইশাইয়া চব্বিশ অধ্যায় প্রকাশ করে</w:t>
      </w:r>
    </w:p>
    <w:p>
      <w:r xmlns:w="http://schemas.openxmlformats.org/wordprocessingml/2006/main">
        <w:t xml:space="preserve">বিদ্রোহী মানবতার উপর সর্বজনীন রায়</w:t>
      </w:r>
    </w:p>
    <w:p>
      <w:r xmlns:w="http://schemas.openxmlformats.org/wordprocessingml/2006/main">
        <w:t xml:space="preserve">ধ্বংস এবং হতাশার ফলে.</w:t>
      </w:r>
    </w:p>
    <w:p/>
    <w:p>
      <w:r xmlns:w="http://schemas.openxmlformats.org/wordprocessingml/2006/main">
        <w:t xml:space="preserve">পৃথিবীতে জনশূন্য ঘোষণা।</w:t>
      </w:r>
    </w:p>
    <w:p>
      <w:r xmlns:w="http://schemas.openxmlformats.org/wordprocessingml/2006/main">
        <w:t xml:space="preserve">বিভিন্ন সামাজিক গোষ্ঠীর উপর প্রভাব।</w:t>
      </w:r>
    </w:p>
    <w:p>
      <w:r xmlns:w="http://schemas.openxmlformats.org/wordprocessingml/2006/main">
        <w:t xml:space="preserve">ঈশ্বরের বিরুদ্ধে বিদ্রোহের পরিণতি।</w:t>
      </w:r>
    </w:p>
    <w:p>
      <w:r xmlns:w="http://schemas.openxmlformats.org/wordprocessingml/2006/main">
        <w:t xml:space="preserve">ধার্মিক অবশিষ্টাংশ জন্য আশা.</w:t>
      </w:r>
    </w:p>
    <w:p/>
    <w:p>
      <w:r xmlns:w="http://schemas.openxmlformats.org/wordprocessingml/2006/main">
        <w:t xml:space="preserve">এই অধ্যায়টি ঈশ্বরের পথ থেকে দূরে সরে যাওয়ার এবং আত্মকেন্দ্রিকতার অনুসরণ করার পরিণতি সম্পর্কে একটি সতর্কতা হিসাবে কাজ করে। এটি সার্বজনীন বিচারের একটি চিত্র চিত্রিত করে যেখানে মানুষের অর্জনগুলি শূন্যে আনা হয়, পার্থিব সাধনার অস্থায়ী প্রকৃতির উপর জোর দেওয়া হয়। যাইহোক, এটি তাদের জন্যও আশা প্রদান করে যারা বিশৃঙ্খলার মধ্যে ঈশ্বরের প্রতি বিশ্বস্ত থাকে একটি অনুস্মারক যে এমনকি মহান অস্থিরতার সময়েও, তাঁর সার্বভৌমত্বের প্রশংসা এবং স্বীকৃতির সুযোগ রয়েছে। শেষ পর্যন্ত, এটা স্বার্থপর আকাঙ্ক্ষা বা পার্থিব প্রলোভনের কাছে নতি স্বীকার না করে ঈশ্বরের নীতির সাথে সারিবদ্ধভাবে জীবনযাপন করার গুরুত্বের দিকে নির্দেশ করে।</w:t>
      </w:r>
    </w:p>
    <w:p/>
    <w:p>
      <w:r xmlns:w="http://schemas.openxmlformats.org/wordprocessingml/2006/main">
        <w:t xml:space="preserve">Isaiah 24:1 দেখ, সদাপ্রভু পৃথিবীকে শূন্য করেন, উজাড় করে দেন, উল্টে দেন এবং সেখানকার বাসিন্দাদের ছড়িয়ে দেন।</w:t>
      </w:r>
    </w:p>
    <w:p/>
    <w:p>
      <w:r xmlns:w="http://schemas.openxmlformats.org/wordprocessingml/2006/main">
        <w:t xml:space="preserve">প্রভু পৃথিবীকে অনুর্বর করে দিচ্ছেন এবং এটিকে উল্টে দিচ্ছেন, এর বাসিন্দাদের ছড়িয়ে দিচ্ছেন।</w:t>
      </w:r>
    </w:p>
    <w:p/>
    <w:p>
      <w:r xmlns:w="http://schemas.openxmlformats.org/wordprocessingml/2006/main">
        <w:t xml:space="preserve">1. প্রভু নিয়ন্ত্রণে আছেন: তাঁর সার্বভৌমত্বের উপর আস্থা রাখা</w:t>
      </w:r>
    </w:p>
    <w:p/>
    <w:p>
      <w:r xmlns:w="http://schemas.openxmlformats.org/wordprocessingml/2006/main">
        <w:t xml:space="preserve">2. ঈশ্বরের বিচার: তাঁর ধার্মিকতা বোঝা</w:t>
      </w:r>
    </w:p>
    <w:p/>
    <w:p>
      <w:r xmlns:w="http://schemas.openxmlformats.org/wordprocessingml/2006/main">
        <w:t xml:space="preserve">1. Jeremiah 4:23-28 - প্রভুর ক্রোধের কারণে পৃথিবীর ধ্বংস</w:t>
      </w:r>
    </w:p>
    <w:p/>
    <w:p>
      <w:r xmlns:w="http://schemas.openxmlformats.org/wordprocessingml/2006/main">
        <w:t xml:space="preserve">2. প্রকাশিত বাক্য 6:14-17 - পৃথিবীতে প্রভুর বিচারের আতঙ্ক</w:t>
      </w:r>
    </w:p>
    <w:p/>
    <w:p>
      <w:r xmlns:w="http://schemas.openxmlformats.org/wordprocessingml/2006/main">
        <w:t xml:space="preserve">Isaiah 24:2 এবং তা হবে, যেমন লোকেদের সাথে, তেমনি পুরোহিতের ক্ষেত্রেও হবে; যেমন দাসের সাথে, তেমনি তার প্রভুর সাথে; যেমন দাসীর সাথে, তেমনি তার উপপত্নীর সাথেও; ক্রেতার সাথে যেমন বিক্রেতার সাথে; ঋণদাতার সাথে যেমন ঋণগ্রহীতার সাথে; যেমন সুদ গ্রহণকারীর সাথে, তেমনি সুদদাতার সাথেও।</w:t>
      </w:r>
    </w:p>
    <w:p/>
    <w:p>
      <w:r xmlns:w="http://schemas.openxmlformats.org/wordprocessingml/2006/main">
        <w:t xml:space="preserve">যিশাইয়ের এই শ্লোকটি মানুষের সাথে সমান আচরণের কথা বলে, তারা প্রভু, দাস, ক্রেতা, বিক্রেতা, ঋণদাতা, ঋণগ্রহীতা বা যারা সুদের সাথে জড়িত।</w:t>
      </w:r>
    </w:p>
    <w:p/>
    <w:p>
      <w:r xmlns:w="http://schemas.openxmlformats.org/wordprocessingml/2006/main">
        <w:t xml:space="preserve">1. "ঈশ্বরের দৃষ্টিতে সকলের সমতা"</w:t>
      </w:r>
    </w:p>
    <w:p/>
    <w:p>
      <w:r xmlns:w="http://schemas.openxmlformats.org/wordprocessingml/2006/main">
        <w:t xml:space="preserve">2. "ভালোবাসার ঐক্যবদ্ধ শক্তি"</w:t>
      </w:r>
    </w:p>
    <w:p/>
    <w:p>
      <w:r xmlns:w="http://schemas.openxmlformats.org/wordprocessingml/2006/main">
        <w:t xml:space="preserve">1. Micah 6:8 - তিনি আপনাকে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জেমস 2:8-9 - আপনি যদি সত্যিই শাস্ত্র অনুসারে রাজকীয় আইন পালন করেন, আপনি আপনার প্রতিবেশীকে নিজের মতো ভালবাসবেন, আপনি ভাল করছেন। কিন্তু যদি আপনি পক্ষপাতিত্ব দেখান, তাহলে আপনি পাপ করছেন এবং আইন লঙ্ঘনকারী হিসাবে দোষী সাব্যস্ত হয়েছেন।</w:t>
      </w:r>
    </w:p>
    <w:p/>
    <w:p>
      <w:r xmlns:w="http://schemas.openxmlformats.org/wordprocessingml/2006/main">
        <w:t xml:space="preserve">Isaiah 24:3 ভূমি সম্পূর্ণরূপে শূন্য হইবে, এবং সম্পূর্ণরূপে লুণ্ঠিত হইবে; কেননা সদাপ্রভু এই বাক্য বলিয়াছেন।</w:t>
      </w:r>
    </w:p>
    <w:p/>
    <w:p>
      <w:r xmlns:w="http://schemas.openxmlformats.org/wordprocessingml/2006/main">
        <w:t xml:space="preserve">প্রভুর কথায় দেশ ধ্বংস হবে।</w:t>
      </w:r>
    </w:p>
    <w:p/>
    <w:p>
      <w:r xmlns:w="http://schemas.openxmlformats.org/wordprocessingml/2006/main">
        <w:t xml:space="preserve">1. ঈশ্বরের শব্দের আনুগত্যে বসবাস</w:t>
      </w:r>
    </w:p>
    <w:p/>
    <w:p>
      <w:r xmlns:w="http://schemas.openxmlformats.org/wordprocessingml/2006/main">
        <w:t xml:space="preserve">2. অবাধ্যতার পরিণতি</w:t>
      </w:r>
    </w:p>
    <w:p/>
    <w:p>
      <w:r xmlns:w="http://schemas.openxmlformats.org/wordprocessingml/2006/main">
        <w:t xml:space="preserve">1. আমোস 3:7 - অবশ্যই প্রভু ঈশ্বর কিছুই করবেন না, তবে তিনি তাঁর দাসদের নবীদের কাছে তাঁর গোপন কথা প্রকাশ করেন৷</w:t>
      </w:r>
    </w:p>
    <w:p/>
    <w:p>
      <w:r xmlns:w="http://schemas.openxmlformats.org/wordprocessingml/2006/main">
        <w:t xml:space="preserve">2. Jeremiah 18:7-10 - কোন মুহুর্তে আমি একটি জাতি সম্পর্কে কথা বলব, এবং একটি রাজ্য সম্পর্কে, উপড়ে ফেলার এবং টেনে নামানোর এবং ধ্বংস করার জন্য; 8 আমি যাদের বিরুদ্ধে ঘোষণা করেছি সেই জাতি যদি তাদের মন্দ কাজ থেকে ফিরে যায়, আমি তাদের প্রতি যে মন্দ কাজ করার কথা ভেবেছিলাম তার জন্য আমি অনুতপ্ত হব। 9 এবং কোন মুহূর্তে আমি একটি জাতি সম্পর্কে কথা বলব, এবং একটি রাজ্য সম্পর্কে, এটি নির্মাণ এবং রোপণ করার জন্য; 10 যদি এটা আমার দৃষ্টিতে মন্দ কাজ করে যে, আমার কথা না মানে, তাহলে আমি ভাল কাজের জন্য অনুতপ্ত হব, যা দিয়ে আমি বলেছিলাম যে আমি তাদের উপকার করব৷</w:t>
      </w:r>
    </w:p>
    <w:p/>
    <w:p>
      <w:r xmlns:w="http://schemas.openxmlformats.org/wordprocessingml/2006/main">
        <w:t xml:space="preserve">Isaiah 24:4 পৃথিবী বিলাপ করে এবং বিলীন হয়ে যায়, জগৎ বিলীন হয়ে যায় এবং বিলীন হয়ে যায়, পৃথিবীর অহংকারী লোকেরা নিস্তেজ হয়।</w:t>
      </w:r>
    </w:p>
    <w:p/>
    <w:p>
      <w:r xmlns:w="http://schemas.openxmlformats.org/wordprocessingml/2006/main">
        <w:t xml:space="preserve">মানুষের অহংকারে পৃথিবী দুর্দশাগ্রস্ত।</w:t>
      </w:r>
    </w:p>
    <w:p/>
    <w:p>
      <w:r xmlns:w="http://schemas.openxmlformats.org/wordprocessingml/2006/main">
        <w:t xml:space="preserve">1: ঈশ্বর নম্রতা চান, অহংকার নয়।</w:t>
      </w:r>
    </w:p>
    <w:p/>
    <w:p>
      <w:r xmlns:w="http://schemas.openxmlformats.org/wordprocessingml/2006/main">
        <w:t xml:space="preserve">2: আমরা শান্তি এবং আনন্দ পেতে পারি যখন আমরা আমাদের নিজের ইচ্ছার পরিবর্তে ঈশ্বরের ইচ্ছা খুঁজি।</w:t>
      </w:r>
    </w:p>
    <w:p/>
    <w:p>
      <w:r xmlns:w="http://schemas.openxmlformats.org/wordprocessingml/2006/main">
        <w:t xml:space="preserve">1: জেমস 4:6-10 - ঈশ্বর গর্বিতদের বিরোধিতা করেন কিন্তু নম্রদের প্রতি অনুগ্রহ দেখান।</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Isaiah 24:5 এর বাসিন্দাদের অধীনে পৃথিবীও কলুষিত হয়েছে; কারণ তারা আইন লঙ্ঘন করেছে, অধ্যাদেশ পরিবর্তন করেছে, চিরস্থায়ী চুক্তি ভঙ্গ করেছে।</w:t>
      </w:r>
    </w:p>
    <w:p/>
    <w:p>
      <w:r xmlns:w="http://schemas.openxmlformats.org/wordprocessingml/2006/main">
        <w:t xml:space="preserve">এর বাসিন্দারা আইন লঙ্ঘন করে এবং চিরস্থায়ী চুক্তি ভঙ্গ করার কারণে পৃথিবী কলুষিত হয়েছে।</w:t>
      </w:r>
    </w:p>
    <w:p/>
    <w:p>
      <w:r xmlns:w="http://schemas.openxmlformats.org/wordprocessingml/2006/main">
        <w:t xml:space="preserve">1. অবাধ্যতার পরিণতি: পৃথিবীর বাসিন্দাদের সীমালঙ্ঘন থেকে শিক্ষা নেওয়া।</w:t>
      </w:r>
    </w:p>
    <w:p/>
    <w:p>
      <w:r xmlns:w="http://schemas.openxmlformats.org/wordprocessingml/2006/main">
        <w:t xml:space="preserve">2. ঈশ্বরের চিরস্থায়ী চুক্তি: বিশ্বস্ততার জন্য একটি আহ্বান।</w:t>
      </w:r>
    </w:p>
    <w:p/>
    <w:p>
      <w:r xmlns:w="http://schemas.openxmlformats.org/wordprocessingml/2006/main">
        <w:t xml:space="preserve">1. Deuteronomy 28:15-20, "কিন্তু এটা ঘটবে, যদি তুমি তোমার ঈশ্বর সদাপ্রভুর রব না শোনো, তার সমস্ত আদেশ ও বিধি পালন করতে যা আমি আজ তোমাকে দিচ্ছি; এই অভিশাপগুলি তোমার উপর আসবে এবং তোমাকে গ্রাস করবে: তুমি শহরে অভিশপ্ত হবে এবং মাঠে তুমি অভিশপ্ত হবে।"</w:t>
      </w:r>
    </w:p>
    <w:p/>
    <w:p>
      <w:r xmlns:w="http://schemas.openxmlformats.org/wordprocessingml/2006/main">
        <w:t xml:space="preserve">2. গালাতীয় 6:7-8, "প্রতারিত হবেন না; ঈশ্বরকে উপহাস করা হয় না: কারণ একজন মানুষ যা কিছু বপন করে, সে তা কাটবেও৷ কারণ যে তার মাংসের জন্য বীজ বপন করে সে মাংস থেকে ক্ষতির ফসল কাটবে; কিন্তু যে বপন করে সে তা কাটবে৷ আত্মার আত্মা অনন্ত জীবন কাটবে।"</w:t>
      </w:r>
    </w:p>
    <w:p/>
    <w:p>
      <w:r xmlns:w="http://schemas.openxmlformats.org/wordprocessingml/2006/main">
        <w:t xml:space="preserve">Isaiah 24:6 সেইজন্য অভিশাপ পৃথিবী গ্রাস করেছে, এবং যারা সেখানে বাস করে তারা ধ্বংস হয়ে গেছে: সেইজন্য পৃথিবীর বাসিন্দারা পুড়ে গেছে, এবং কিছু লোক অবশিষ্ট আছে।</w:t>
      </w:r>
    </w:p>
    <w:p/>
    <w:p>
      <w:r xmlns:w="http://schemas.openxmlformats.org/wordprocessingml/2006/main">
        <w:t xml:space="preserve">পাপের অভিশাপ পৃথিবীতে ধ্বংস ও হতাশা ডেকে এনেছে, অল্প কিছু লোককে রেখে গেছে।</w:t>
      </w:r>
    </w:p>
    <w:p/>
    <w:p>
      <w:r xmlns:w="http://schemas.openxmlformats.org/wordprocessingml/2006/main">
        <w:t xml:space="preserve">1. পাপের পরিণতি: অভিশাপের সাথে বসবাস</w:t>
      </w:r>
    </w:p>
    <w:p/>
    <w:p>
      <w:r xmlns:w="http://schemas.openxmlformats.org/wordprocessingml/2006/main">
        <w:t xml:space="preserve">2. সব হারিয়ে গেলে যা অবশিষ্ট থাকে: ঈশ্বরের বিশ্বস্ত অবশিষ্টাংশ</w:t>
      </w:r>
    </w:p>
    <w:p/>
    <w:p>
      <w:r xmlns:w="http://schemas.openxmlformats.org/wordprocessingml/2006/main">
        <w:t xml:space="preserve">1. রোমানস 8:19-22 - সৃষ্টি পাপের ভারে কাতরাচ্ছে এবং মুক্তির জন্য অপেক্ষা করছে</w:t>
      </w:r>
    </w:p>
    <w:p/>
    <w:p>
      <w:r xmlns:w="http://schemas.openxmlformats.org/wordprocessingml/2006/main">
        <w:t xml:space="preserve">2. 1 করিন্থিয়ানস 15:22 - মৃত্যু এসেছে পাপের মাধ্যমে, কিন্তু জীবন আসে যীশু খ্রীষ্টের মাধ্যমে</w:t>
      </w:r>
    </w:p>
    <w:p/>
    <w:p>
      <w:r xmlns:w="http://schemas.openxmlformats.org/wordprocessingml/2006/main">
        <w:t xml:space="preserve">Isaiah 24:7 নতুন দ্রাক্ষারস শোক করে, দ্রাক্ষালতা নিস্তেজ হয়ে যায়, সমস্ত আনন্দিতরা দীর্ঘশ্বাস ফেলে৷</w:t>
      </w:r>
    </w:p>
    <w:p/>
    <w:p>
      <w:r xmlns:w="http://schemas.openxmlformats.org/wordprocessingml/2006/main">
        <w:t xml:space="preserve">নতুন দ্রাক্ষারস শোক করছে, দ্রাক্ষালতা শুকিয়ে যাচ্ছে, এবং সমস্ত আনন্দময় দীর্ঘশ্বাস ফেলছে৷</w:t>
      </w:r>
    </w:p>
    <w:p/>
    <w:p>
      <w:r xmlns:w="http://schemas.openxmlformats.org/wordprocessingml/2006/main">
        <w:t xml:space="preserve">1. শোকের মাঝে আনন্দ</w:t>
      </w:r>
    </w:p>
    <w:p/>
    <w:p>
      <w:r xmlns:w="http://schemas.openxmlformats.org/wordprocessingml/2006/main">
        <w:t xml:space="preserve">2. কঠিন পরিস্থিতি সত্ত্বেও প্রভুতে আনন্দ করা</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গীতসংহিতা 30:5 - কাঁদতে রাত থাকতে পারে, কিন্তু সকালের সাথে আনন্দ আসে।</w:t>
      </w:r>
    </w:p>
    <w:p/>
    <w:p>
      <w:r xmlns:w="http://schemas.openxmlformats.org/wordprocessingml/2006/main">
        <w:t xml:space="preserve">Isaiah 24:8 ট্যাব্রেটের উল্লাস বন্ধ হয়ে যায়, যারা আনন্দ করে তাদের কোলাহল শেষ হয়, বীণার আনন্দ বন্ধ হয়ে যায়।</w:t>
      </w:r>
    </w:p>
    <w:p/>
    <w:p>
      <w:r xmlns:w="http://schemas.openxmlformats.org/wordprocessingml/2006/main">
        <w:t xml:space="preserve">গানের আনন্দ আর নেই।</w:t>
      </w:r>
    </w:p>
    <w:p/>
    <w:p>
      <w:r xmlns:w="http://schemas.openxmlformats.org/wordprocessingml/2006/main">
        <w:t xml:space="preserve">1. সঙ্গীতের আনন্দ: ভাল সময় মনে রাখা এবং জীবনের পরিস্থিতিতে আনন্দ খুঁজে পাওয়া</w:t>
      </w:r>
    </w:p>
    <w:p/>
    <w:p>
      <w:r xmlns:w="http://schemas.openxmlformats.org/wordprocessingml/2006/main">
        <w:t xml:space="preserve">2. আত্মার ভাষা হিসাবে সঙ্গীত: ঈশ্বরের হৃদয়ের সাথে সংযোগ</w:t>
      </w:r>
    </w:p>
    <w:p/>
    <w:p>
      <w:r xmlns:w="http://schemas.openxmlformats.org/wordprocessingml/2006/main">
        <w:t xml:space="preserve">1. Ecclesiastes 3:4 একটি কান্নার সময়, এবং একটি হাসির সময়; শোক করার একটি সময়, এবং একটি নাচের সময়৷</w:t>
      </w:r>
    </w:p>
    <w:p/>
    <w:p>
      <w:r xmlns:w="http://schemas.openxmlformats.org/wordprocessingml/2006/main">
        <w:t xml:space="preserve">2. গীতসংহিতা 150:3-5 শিঙার শব্দে তাঁর প্রশংসা করুন; তাঁহার প্রশংসা কর বীণা বাজাইয়া। লটকন এবং নাচের সাথে তার প্রশংসা করুন; তার বাদ্যযন্ত্র এবং অঙ্গ সঙ্গে তার প্রশংসা. উচ্চস্বরে করতাল বাজিয়ে তাঁর প্রশংসা কর; উচ্চ শব্দ করা করতালের উপর তাঁর প্রশংসা কর।</w:t>
      </w:r>
    </w:p>
    <w:p/>
    <w:p>
      <w:r xmlns:w="http://schemas.openxmlformats.org/wordprocessingml/2006/main">
        <w:t xml:space="preserve">Isaiah 24:9 তারা গানের সাথে দ্রাক্ষারস পান করবে না; যারা তা পান করবে তাদের জন্য শক্ত পানীয় তিক্ত হবে।</w:t>
      </w:r>
    </w:p>
    <w:p/>
    <w:p>
      <w:r xmlns:w="http://schemas.openxmlformats.org/wordprocessingml/2006/main">
        <w:t xml:space="preserve">লোকেরা আর আনন্দদায়ক ওয়াইন পানে অংশ নেবে না এবং পরিবর্তে, শক্তিশালী পানীয় একটি তিক্ত অভিজ্ঞতা হবে।</w:t>
      </w:r>
    </w:p>
    <w:p/>
    <w:p>
      <w:r xmlns:w="http://schemas.openxmlformats.org/wordprocessingml/2006/main">
        <w:t xml:space="preserve">1. আনন্দ ছাড়া জীবন: ইশাইয়া 24:9 এর প্রতিফলন</w:t>
      </w:r>
    </w:p>
    <w:p/>
    <w:p>
      <w:r xmlns:w="http://schemas.openxmlformats.org/wordprocessingml/2006/main">
        <w:t xml:space="preserve">2. শক্তিশালী পানীয়ের তিক্ত স্বাদ: অসুবিধা সত্ত্বেও জীবনে আনন্দ খুঁজে পাওয়া</w:t>
      </w:r>
    </w:p>
    <w:p/>
    <w:p>
      <w:r xmlns:w="http://schemas.openxmlformats.org/wordprocessingml/2006/main">
        <w:t xml:space="preserve">1. গীতসংহিতা 104:15: এবং মানুষের হৃদয়কে আনন্দিত করার জন্য ওয়াইন, তার মুখ উজ্জ্বল করার জন্য তেল এবং মানুষের হৃদয়কে শক্তিশালী করার জন্য রুটি।</w:t>
      </w:r>
    </w:p>
    <w:p/>
    <w:p>
      <w:r xmlns:w="http://schemas.openxmlformats.org/wordprocessingml/2006/main">
        <w:t xml:space="preserve">2. রোমানস 14:17: কারণ ঈশ্বরের রাজ্য খাওয়া-দাওয়ার বিষয় নয় বরং পবিত্র আত্মায় ধার্মিকতা এবং শান্তি ও আনন্দের বিষয়।</w:t>
      </w:r>
    </w:p>
    <w:p/>
    <w:p>
      <w:r xmlns:w="http://schemas.openxmlformats.org/wordprocessingml/2006/main">
        <w:t xml:space="preserve">Isaiah 24:10 বিভ্রান্তির শহর ভেঙ্গে গেছে: প্রতিটি ঘর বন্ধ করে দেওয়া হয়েছে, যাতে কেউ ভিতরে না আসে।</w:t>
      </w:r>
    </w:p>
    <w:p/>
    <w:p>
      <w:r xmlns:w="http://schemas.openxmlformats.org/wordprocessingml/2006/main">
        <w:t xml:space="preserve">শহরটি পুরোপুরি বন্ধ করে দেওয়া হয়েছে, কেউ প্রবেশ করতে পারছে না।</w:t>
      </w:r>
    </w:p>
    <w:p/>
    <w:p>
      <w:r xmlns:w="http://schemas.openxmlformats.org/wordprocessingml/2006/main">
        <w:t xml:space="preserve">1. ঈশ্বরের বিধান ও বিধানের ক্ষমতা</w:t>
      </w:r>
    </w:p>
    <w:p/>
    <w:p>
      <w:r xmlns:w="http://schemas.openxmlformats.org/wordprocessingml/2006/main">
        <w:t xml:space="preserve">2. সংকটের সময়ে ঈশ্বরের বিশ্বস্ততা</w:t>
      </w:r>
    </w:p>
    <w:p/>
    <w:p>
      <w:r xmlns:w="http://schemas.openxmlformats.org/wordprocessingml/2006/main">
        <w:t xml:space="preserve">1. Deuteronomy 28:12 - সদাপ্রভু তোমার জন্য তার উত্তম ধন, স্বর্গ খুলে দেবেন যাতে তোমার দেশে তার ঋতুতে বৃষ্টি হয়, এবং তোমার হাতের সমস্ত কাজে আশীর্বাদ করা যায়: এবং তুমি অনেক জাতিকে ঋণ দেবে, এবং তুমি ধার করা উচিত নয়।</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Isaiah 24:11 রাস্তায় মদের জন্য চিৎকার হচ্ছে; সমস্ত আনন্দ অন্ধকার হয়ে গেছে, দেশের আনন্দ চলে গেছে।</w:t>
      </w:r>
    </w:p>
    <w:p/>
    <w:p>
      <w:r xmlns:w="http://schemas.openxmlformats.org/wordprocessingml/2006/main">
        <w:t xml:space="preserve">জমির আনন্দ কেড়ে নেওয়া হয়েছে, রেখে গেছে শুধু দুঃখ আর হতাশা।</w:t>
      </w:r>
    </w:p>
    <w:p/>
    <w:p>
      <w:r xmlns:w="http://schemas.openxmlformats.org/wordprocessingml/2006/main">
        <w:t xml:space="preserve">1: ঈশ্বর দেন এবং ঈশ্বর নিয়ে যান - উপদেশক 3:1-8</w:t>
      </w:r>
    </w:p>
    <w:p/>
    <w:p>
      <w:r xmlns:w="http://schemas.openxmlformats.org/wordprocessingml/2006/main">
        <w:t xml:space="preserve">2: আনন্দের ক্ষতি - জেমস 1:2-4</w:t>
      </w:r>
    </w:p>
    <w:p/>
    <w:p>
      <w:r xmlns:w="http://schemas.openxmlformats.org/wordprocessingml/2006/main">
        <w:t xml:space="preserve">1: বিলাপ 5:15-16</w:t>
      </w:r>
    </w:p>
    <w:p/>
    <w:p>
      <w:r xmlns:w="http://schemas.openxmlformats.org/wordprocessingml/2006/main">
        <w:t xml:space="preserve">2: ইশাইয়া 61:3</w:t>
      </w:r>
    </w:p>
    <w:p/>
    <w:p>
      <w:r xmlns:w="http://schemas.openxmlformats.org/wordprocessingml/2006/main">
        <w:t xml:space="preserve">Isaiah 24:12 শহরের মধ্যে জনশূন্য হয়ে পড়েছে, এবং ফটকটি ধ্বংস হয়ে গেছে।</w:t>
      </w:r>
    </w:p>
    <w:p/>
    <w:p>
      <w:r xmlns:w="http://schemas.openxmlformats.org/wordprocessingml/2006/main">
        <w:t xml:space="preserve">উত্তরণের সংক্ষিপ্ত বিবরণ: নগরে ধ্বংসযজ্ঞ তাকে জনশূন্য করে রেখেছে এবং দরজাগুলো ভেঙ্গে গেছে।</w:t>
      </w:r>
    </w:p>
    <w:p/>
    <w:p>
      <w:r xmlns:w="http://schemas.openxmlformats.org/wordprocessingml/2006/main">
        <w:t xml:space="preserve">1. ঈশ্বরের ক্রোধ: অবাধ্যতার পরিণতি</w:t>
      </w:r>
    </w:p>
    <w:p/>
    <w:p>
      <w:r xmlns:w="http://schemas.openxmlformats.org/wordprocessingml/2006/main">
        <w:t xml:space="preserve">2. ট্রায়ালের সময় পরে পুনরুদ্ধার এবং মুক্তি</w:t>
      </w:r>
    </w:p>
    <w:p/>
    <w:p>
      <w:r xmlns:w="http://schemas.openxmlformats.org/wordprocessingml/2006/main">
        <w:t xml:space="preserve">1. Jeremiah 51:30 32</w:t>
      </w:r>
    </w:p>
    <w:p/>
    <w:p>
      <w:r xmlns:w="http://schemas.openxmlformats.org/wordprocessingml/2006/main">
        <w:t xml:space="preserve">2. সফনিয় 3:8 13</w:t>
      </w:r>
    </w:p>
    <w:p/>
    <w:p>
      <w:r xmlns:w="http://schemas.openxmlformats.org/wordprocessingml/2006/main">
        <w:t xml:space="preserve">Isaiah 24:13 যখন এইভাবে লোকেদের মধ্যে দেশের মাঝখানে থাকবে, তখন জলপাই গাছের ঝাঁকুনির মতো এবং মদ তৈরির সময় আঙ্গুর কুড়ানোর মতো হবে৷</w:t>
      </w:r>
    </w:p>
    <w:p/>
    <w:p>
      <w:r xmlns:w="http://schemas.openxmlformats.org/wordprocessingml/2006/main">
        <w:t xml:space="preserve">এই উত্তরণটি ভূমির মাঝখানে কাঁপানো এবং কুড়ানোর একটি সময়ের কথা বলে।</w:t>
      </w:r>
    </w:p>
    <w:p/>
    <w:p>
      <w:r xmlns:w="http://schemas.openxmlformats.org/wordprocessingml/2006/main">
        <w:t xml:space="preserve">1. কাঁপানো সময়ে ঈশ্বরের উপস্থিতি সান্ত্বনা</w:t>
      </w:r>
    </w:p>
    <w:p/>
    <w:p>
      <w:r xmlns:w="http://schemas.openxmlformats.org/wordprocessingml/2006/main">
        <w:t xml:space="preserve">2. কিভাবে ঈশ্বরের ফসলের সুফল কাটতে হয়</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w:t>
      </w:r>
    </w:p>
    <w:p/>
    <w:p>
      <w:r xmlns:w="http://schemas.openxmlformats.org/wordprocessingml/2006/main">
        <w:t xml:space="preserve">2. ম্যাথু 6:25-32 - "তাই আমি তোমাদের বলছি, তোমার জীবন নিয়ে চিন্তিত হয়ো না, তুমি কি খাবে বা কি পান করবে, বা তোমার শরীর নিয়ে, তুমি কি পরবে। জীবন কি খাবারের চেয়ে বেশি নয়? , এবং শরীর পোশাকের চেয়ে বেশি? আকাশের পাখিদের দিকে তাকাও: তারা বীজ বপন করে না বা কাটে না বা শস্যাগারে জড়ো করে না, তবুও আপনার স্বর্গীয় পিতা তাদের খাওয়ান। আপনি কি তাদের চেয়ে বেশি মূল্যবান নন? ..."</w:t>
      </w:r>
    </w:p>
    <w:p/>
    <w:p>
      <w:r xmlns:w="http://schemas.openxmlformats.org/wordprocessingml/2006/main">
        <w:t xml:space="preserve">Isaiah 24:14 তারা তাদের কণ্ঠস্বর উচ্চ করবে, তারা সদাপ্রভুর মহিমার জন্য গান করবে, তারা সমুদ্র থেকে উচ্চস্বরে চিৎকার করবে।</w:t>
      </w:r>
    </w:p>
    <w:p/>
    <w:p>
      <w:r xmlns:w="http://schemas.openxmlformats.org/wordprocessingml/2006/main">
        <w:t xml:space="preserve">লোকেরা সমুদ্র থেকে প্রভুর প্রশংসা করতে তাদের কণ্ঠস্বর তুলবে।</w:t>
      </w:r>
    </w:p>
    <w:p/>
    <w:p>
      <w:r xmlns:w="http://schemas.openxmlformats.org/wordprocessingml/2006/main">
        <w:t xml:space="preserve">1. আমাদের হৃদয়ের গভীরতা থেকে প্রভুর প্রশংসা করা</w:t>
      </w:r>
    </w:p>
    <w:p/>
    <w:p>
      <w:r xmlns:w="http://schemas.openxmlformats.org/wordprocessingml/2006/main">
        <w:t xml:space="preserve">2. প্রভুর মহিমা প্রশংসা করার জন্য আমাদের কণ্ঠস্বর উত্তোলন করা</w:t>
      </w:r>
    </w:p>
    <w:p/>
    <w:p>
      <w:r xmlns:w="http://schemas.openxmlformats.org/wordprocessingml/2006/main">
        <w:t xml:space="preserve">1. গীতসংহিতা 98:4-7 - সমস্ত পৃথিবী, প্রভুর উদ্দেশে আনন্দময় শব্দ কর; আনন্দের গানে ভেঙ্গে যাও এবং প্রশংসা গাও! বীণা, বীণা এবং সুরের ধ্বনিতে প্রভুর প্রশংসা গাও! বাদশাহ্‌, সদাপ্রভুর সম্মুখে তূরী ও শিঙার শব্দে আনন্দের আওয়াজ কর। সমুদ্র গর্জন করুক, এবং যা পূর্ণ করে তা সবই হোক; দুনিয়া এবং যারা এতে বাস করে!</w:t>
      </w:r>
    </w:p>
    <w:p/>
    <w:p>
      <w:r xmlns:w="http://schemas.openxmlformats.org/wordprocessingml/2006/main">
        <w:t xml:space="preserve">2. রোমানস 15:9-12 - এবং যাতে অইহুদীরা তাঁর করুণার জন্য ঈশ্বরকে মহিমান্বিত করতে পারে। শাস্ত্রে যেমন লেখা আছে, তাই আমি অইহুদীদের মধ্যে তোমার প্রশংসা করব এবং তোমার নামে গান গাইব। এবং আবার বলা হয়েছে, হে অইহুদীরা, তাঁর লোকেদের সাথে আনন্দ কর। এবং আবার, সমস্ত অইহুদীরা, প্রভুর প্রশংসা কর, এবং সমস্ত জাতি তাঁর প্রশংসা করুক। আবার যিশাইয় বলেছেন, যিশয়ের মূল আসবে, এমনকী যে অইহুদীদের শাসন করতে উঠবে; অইহুদীরা তাঁর উপর আশা করবে৷</w:t>
      </w:r>
    </w:p>
    <w:p/>
    <w:p>
      <w:r xmlns:w="http://schemas.openxmlformats.org/wordprocessingml/2006/main">
        <w:t xml:space="preserve">Isaiah 24:15 অতএব তোমরা অগ্নিতে সদাপ্রভুর গৌরব কর, সমুদ্রের দ্বীপে ইস্রায়েলের ঈশ্বর সদাপ্রভুর নাম।</w:t>
      </w:r>
    </w:p>
    <w:p/>
    <w:p>
      <w:r xmlns:w="http://schemas.openxmlformats.org/wordprocessingml/2006/main">
        <w:t xml:space="preserve">আগুনের মধ্যে, বিশেষ করে সমুদ্রের দ্বীপগুলিতে প্রভুর মহিমা হওয়া উচিত।</w:t>
      </w:r>
    </w:p>
    <w:p/>
    <w:p>
      <w:r xmlns:w="http://schemas.openxmlformats.org/wordprocessingml/2006/main">
        <w:t xml:space="preserve">1: যখন জীবন আগুনে জ্বলছে, তখন নির্দেশনা এবং শক্তির জন্য ঈশ্বরের দিকে ফিরে যান।</w:t>
      </w:r>
    </w:p>
    <w:p/>
    <w:p>
      <w:r xmlns:w="http://schemas.openxmlformats.org/wordprocessingml/2006/main">
        <w:t xml:space="preserve">2: অসুবিধার মধ্যে, ঈশ্বরের গৌরব ও প্রশংসা করুন।</w:t>
      </w:r>
    </w:p>
    <w:p/>
    <w:p>
      <w:r xmlns:w="http://schemas.openxmlformats.org/wordprocessingml/2006/main">
        <w:t xml:space="preserve">1: জেমস 1:2-3 -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2: গীতসংহিতা 95:1-2 - এসো, আমরা প্রভুর উদ্দেশে আনন্দে গান করি; আমাদের পরিত্রাণের শিলা উচ্চস্বরে চিৎকার করা যাক. আসুন আমরা তার সামনে কৃতজ্ঞতা সহকারে উপস্থিত হই এবং সঙ্গীত ও গানের মাধ্যমে তাকে প্রশংসা করি।</w:t>
      </w:r>
    </w:p>
    <w:p/>
    <w:p>
      <w:r xmlns:w="http://schemas.openxmlformats.org/wordprocessingml/2006/main">
        <w:t xml:space="preserve">Isaiah 24:16 পৃথিবীর শেষ প্রান্ত থেকে আমরা গান শুনেছি, এমনকি ধার্মিকদের মহিমাও। কিন্তু আমি বললাম, আমার ক্ষীণতা, আমার কৃশতা, আমার জন্য হায়! বিশ্বাসঘাতক ডিলাররা বিশ্বাসঘাতকতা করেছে; হ্যাঁ, বিশ্বাসঘাতক ব্যবসায়ীরা খুব বিশ্বাসঘাতকতা করেছে।</w:t>
      </w:r>
    </w:p>
    <w:p/>
    <w:p>
      <w:r xmlns:w="http://schemas.openxmlformats.org/wordprocessingml/2006/main">
        <w:t xml:space="preserve">পৃথিবীর দূরতম অংশ থেকে গৌরবের গান শোনা যায়, কিন্তু বক্তা বিশ্বাসঘাতক ডিলারদের কারণে যারা বিশ্বাসঘাতকতা করেছে তাদের নিজেদের দুর্বলতার জন্য বিলাপ করে।</w:t>
      </w:r>
    </w:p>
    <w:p/>
    <w:p>
      <w:r xmlns:w="http://schemas.openxmlformats.org/wordprocessingml/2006/main">
        <w:t xml:space="preserve">1. পাপের বিশ্বাসঘাতকতা</w:t>
      </w:r>
    </w:p>
    <w:p/>
    <w:p>
      <w:r xmlns:w="http://schemas.openxmlformats.org/wordprocessingml/2006/main">
        <w:t xml:space="preserve">2. বিলাপের শক্তি</w:t>
      </w:r>
    </w:p>
    <w:p/>
    <w:p>
      <w:r xmlns:w="http://schemas.openxmlformats.org/wordprocessingml/2006/main">
        <w:t xml:space="preserve">1. ইশাইয়া 5:20-21 - ধিক্ তাদের যারা মন্দকে ভাল এবং ভালকে মন্দ বলে, যারা আলোর বদলে অন্ধকার এবং অন্ধকারের বদলে আলো, যারা মিষ্টির বদলে তিতা এবং তিক্তের বদলে মিষ্টি!</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Isaiah 24:17 হে পৃথিবীর বাসিন্দা, ভয়, গর্ত ও ফাঁদ তোমার উপরে।</w:t>
      </w:r>
    </w:p>
    <w:p/>
    <w:p>
      <w:r xmlns:w="http://schemas.openxmlformats.org/wordprocessingml/2006/main">
        <w:t xml:space="preserve">পৃথিবীতে যারা বাস করে তাদের সকলের উপর ভয় ও বিপদ আসছে।</w:t>
      </w:r>
    </w:p>
    <w:p/>
    <w:p>
      <w:r xmlns:w="http://schemas.openxmlformats.org/wordprocessingml/2006/main">
        <w:t xml:space="preserve">1. আমাদের জন্য ঈশ্বরের সতর্কবাণী - তাঁর সতর্কবাণী শোনার গুরুত্ব</w:t>
      </w:r>
    </w:p>
    <w:p/>
    <w:p>
      <w:r xmlns:w="http://schemas.openxmlformats.org/wordprocessingml/2006/main">
        <w:t xml:space="preserve">2. ভয় পাবেন না! - ঈশ্বরের কাছ থেকে আশ্বাস এবং উত্সাহ</w:t>
      </w:r>
    </w:p>
    <w:p/>
    <w:p>
      <w:r xmlns:w="http://schemas.openxmlformats.org/wordprocessingml/2006/main">
        <w:t xml:space="preserve">1. লূক 12:4-7 - ভয় না পাওয়ার বিষয়ে যীশুর শিক্ষা</w:t>
      </w:r>
    </w:p>
    <w:p/>
    <w:p>
      <w:r xmlns:w="http://schemas.openxmlformats.org/wordprocessingml/2006/main">
        <w:t xml:space="preserve">2. 2 টিমোথি 1:7 - আমাদের সাহস এবং শক্তি দিতে ঈশ্বরের শক্তি</w:t>
      </w:r>
    </w:p>
    <w:p/>
    <w:p>
      <w:r xmlns:w="http://schemas.openxmlformats.org/wordprocessingml/2006/main">
        <w:t xml:space="preserve">Isaiah 24:18 এবং এটা ঘটবে, যে ভয়ের শব্দ থেকে পালিয়ে যায় সে গর্তে পড়ে যাবে; আর যে গর্তের মাঝখান থেকে উঠে আসবে তাকে ফাঁদে ফেলা হবে, কারণ উঁচু থেকে জানালাগুলো খোলা আছে এবং পৃথিবীর ভিত্তি কাঁপছে।</w:t>
      </w:r>
    </w:p>
    <w:p/>
    <w:p>
      <w:r xmlns:w="http://schemas.openxmlformats.org/wordprocessingml/2006/main">
        <w:t xml:space="preserve">যারা বিপদের ভয়ে পলায়ন করে তারা গর্তে পড়ে যাবে, আর যারা গর্ত থেকে বেরিয়ে আসবে তারা ফাঁদে পড়বে, যেমন আকাশ খুলে যায় এবং পৃথিবীর ভিত্তি কাঁপতে থাকে।</w:t>
      </w:r>
    </w:p>
    <w:p/>
    <w:p>
      <w:r xmlns:w="http://schemas.openxmlformats.org/wordprocessingml/2006/main">
        <w:t xml:space="preserve">1. কষ্টের সময়ে ঈশ্বরের করুণা ও অনুগ্রহ</w:t>
      </w:r>
    </w:p>
    <w:p/>
    <w:p>
      <w:r xmlns:w="http://schemas.openxmlformats.org/wordprocessingml/2006/main">
        <w:t xml:space="preserve">2. কঠিন সময়ে ঈশ্বরের বিশ্বস্ততা এবং শক্তি</w:t>
      </w:r>
    </w:p>
    <w:p/>
    <w:p>
      <w:r xmlns:w="http://schemas.openxmlformats.org/wordprocessingml/2006/main">
        <w:t xml:space="preserve">1. গীতসংহিতা 91:14-16 - "যেহেতু সে আমার প্রতি তার ভালবাসা স্থাপন করেছে, তাই আমি তাকে উদ্ধার করব: আমি তাকে উচ্চে স্থাপন করব, কারণ সে আমার নাম জানে। সে আমাকে ডাকবে এবং আমি তাকে উত্তর দেব। : আমি কষ্টে তার সাথে থাকব; আমি তাকে উদ্ধার করব, তাকে সম্মান করব। দীর্ঘ জীবন দিয়ে আমি তাকে সন্তুষ্ট করব এবং তাকে আমার পরিত্রাণ দেখাব।"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Isaiah 24:19 পৃথিবী একেবারে ভেঙ্গে গেছে, পৃথিবী পরিষ্কার দ্রবীভূত হয়েছে, পৃথিবী অতিশয় নড়ে গেছে।</w:t>
      </w:r>
    </w:p>
    <w:p/>
    <w:p>
      <w:r xmlns:w="http://schemas.openxmlformats.org/wordprocessingml/2006/main">
        <w:t xml:space="preserve">পৃথিবী ধ্বংস ও বিপর্যস্ত অবস্থায় রয়েছে।</w:t>
      </w:r>
    </w:p>
    <w:p/>
    <w:p>
      <w:r xmlns:w="http://schemas.openxmlformats.org/wordprocessingml/2006/main">
        <w:t xml:space="preserve">1. পাপের পরিণতি: ঈশ্বরের বিচার এবং আমাদের দায়িত্ব</w:t>
      </w:r>
    </w:p>
    <w:p/>
    <w:p>
      <w:r xmlns:w="http://schemas.openxmlformats.org/wordprocessingml/2006/main">
        <w:t xml:space="preserve">2. মুক্তির আশা: ঈশ্বরের ভালবাসা এবং আমাদের পুনরুদ্ধার</w:t>
      </w:r>
    </w:p>
    <w:p/>
    <w:p>
      <w:r xmlns:w="http://schemas.openxmlformats.org/wordprocessingml/2006/main">
        <w:t xml:space="preserve">1. রোমানস 8:18-22 - নতুন সৃষ্টির মহিমা</w:t>
      </w:r>
    </w:p>
    <w:p/>
    <w:p>
      <w:r xmlns:w="http://schemas.openxmlformats.org/wordprocessingml/2006/main">
        <w:t xml:space="preserve">2. ইশাইয়া 65:17-25 - একটি নতুন স্বর্গ এবং একটি নতুন পৃথিবীর প্রতিশ্রুতি</w:t>
      </w:r>
    </w:p>
    <w:p/>
    <w:p>
      <w:r xmlns:w="http://schemas.openxmlformats.org/wordprocessingml/2006/main">
        <w:t xml:space="preserve">Isaiah 24:20 পৃথিবী মাতালের মতো এদিক-ওদিক হবে, কুটিরের মতো সরিয়ে দেওয়া হবে; এবং তার সীমালঙ্ঘন তার উপর ভারী হবে; এবং তা পড়বে, আবার উঠবে না।</w:t>
      </w:r>
    </w:p>
    <w:p/>
    <w:p>
      <w:r xmlns:w="http://schemas.openxmlformats.org/wordprocessingml/2006/main">
        <w:t xml:space="preserve">পৃথিবী পাপের জন্য শাস্তি পাবে এবং আবার উঠবে না।</w:t>
      </w:r>
    </w:p>
    <w:p/>
    <w:p>
      <w:r xmlns:w="http://schemas.openxmlformats.org/wordprocessingml/2006/main">
        <w:t xml:space="preserve">1: আমাদের পাপের পরিণতি আছে, এবং ঈশ্বর তাদের জন্য আমাদের শাস্তি দেবেন।</w:t>
      </w:r>
    </w:p>
    <w:p/>
    <w:p>
      <w:r xmlns:w="http://schemas.openxmlformats.org/wordprocessingml/2006/main">
        <w:t xml:space="preserve">2: আমরা এখন যে পছন্দগুলি করি তা আমাদের অনন্তকাল নির্ধারণ করবে।</w:t>
      </w:r>
    </w:p>
    <w:p/>
    <w:p>
      <w:r xmlns:w="http://schemas.openxmlformats.org/wordprocessingml/2006/main">
        <w:t xml:space="preserve">1: Ezekiel 18:20-23 যে আত্মা পাপ করবে সে মারা যাবে।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r xmlns:w="http://schemas.openxmlformats.org/wordprocessingml/2006/main">
        <w:t xml:space="preserve">2: জেমস 2:10-11 কারণ যে কেউ পুরো আইনটি পালন করে কিন্তু একটি বিন্দুতে ব্যর্থ হয় সে সমস্তটির জন্য দায়বদ্ধ। কারণ যিনি বলেছেন, ব্যভিচার কোরো না, তিনিও বলেছেন, খুন কোরো না৷ ব্যভিচার না করে খুন করলেই আইন লঙ্ঘন করেছ।</w:t>
      </w:r>
    </w:p>
    <w:p/>
    <w:p>
      <w:r xmlns:w="http://schemas.openxmlformats.org/wordprocessingml/2006/main">
        <w:t xml:space="preserve">Isaiah 24:21 এবং সেই দিন এমন ঘটবে যে, সদাপ্রভু উচ্চপদে থাকা উচ্চদের বাহিনীকে এবং পৃথিবীর রাজাদেরকে পৃথিবীতে শাস্তি দেবেন।</w:t>
      </w:r>
    </w:p>
    <w:p/>
    <w:p>
      <w:r xmlns:w="http://schemas.openxmlformats.org/wordprocessingml/2006/main">
        <w:t xml:space="preserve">আল্লাহ বিচারের দিন দুনিয়ার শাসকদের শাস্তি দেবেন।</w:t>
      </w:r>
    </w:p>
    <w:p/>
    <w:p>
      <w:r xmlns:w="http://schemas.openxmlformats.org/wordprocessingml/2006/main">
        <w:t xml:space="preserve">1. প্রস্তুত হও: বিচারের দিন আসছে</w:t>
      </w:r>
    </w:p>
    <w:p/>
    <w:p>
      <w:r xmlns:w="http://schemas.openxmlformats.org/wordprocessingml/2006/main">
        <w:t xml:space="preserve">2. কে ঈশ্বরের ক্রোধ সম্মুখীন হবে?</w:t>
      </w:r>
    </w:p>
    <w:p/>
    <w:p>
      <w:r xmlns:w="http://schemas.openxmlformats.org/wordprocessingml/2006/main">
        <w:t xml:space="preserve">1. ম্যাথু 25:31-46 - ভেড়া এবং ছাগলের দৃষ্টান্ত</w:t>
      </w:r>
    </w:p>
    <w:p/>
    <w:p>
      <w:r xmlns:w="http://schemas.openxmlformats.org/wordprocessingml/2006/main">
        <w:t xml:space="preserve">2. প্রকাশিত বাক্য 20:11-15 - মৃতদের চূড়ান্ত বিচার</w:t>
      </w:r>
    </w:p>
    <w:p/>
    <w:p>
      <w:r xmlns:w="http://schemas.openxmlformats.org/wordprocessingml/2006/main">
        <w:t xml:space="preserve">Isaiah 24:22 এবং তারা একত্রিত হবে, যেমন বন্দীদের গর্তে জড়ো করা হয়, এবং কারাগারে বন্দী করা হবে, এবং অনেক দিন পরে তাদের দেখা হবে।</w:t>
      </w:r>
    </w:p>
    <w:p/>
    <w:p>
      <w:r xmlns:w="http://schemas.openxmlformats.org/wordprocessingml/2006/main">
        <w:t xml:space="preserve">উত্তরণটি এমন লোকদের কথা বলে যাদেরকে জড়ো করা হবে এবং একটি কারাগারে বন্দী করা হবে, শুধুমাত্র অনেক দিন পর দেখা হবে।</w:t>
      </w:r>
    </w:p>
    <w:p/>
    <w:p>
      <w:r xmlns:w="http://schemas.openxmlformats.org/wordprocessingml/2006/main">
        <w:t xml:space="preserve">1. কষ্টের সময়ে ধৈর্যের প্রয়োজন</w:t>
      </w:r>
    </w:p>
    <w:p/>
    <w:p>
      <w:r xmlns:w="http://schemas.openxmlformats.org/wordprocessingml/2006/main">
        <w:t xml:space="preserve">2. কঠিন সময়ে প্রভুর মধ্যে শক্তি খোঁজা</w:t>
      </w:r>
    </w:p>
    <w:p/>
    <w:p>
      <w:r xmlns:w="http://schemas.openxmlformats.org/wordprocessingml/2006/main">
        <w:t xml:space="preserve">1. রোমানস 5:3-4 - শুধু তাই নয়, কিন্তু আমরা আমাদের দুঃখকষ্টে আনন্দ করি, এটা জেনে যে দুঃখকষ্ট ধৈর্যের জন্ম দেয়, এবং সহনশীলতা চরিত্র তৈরি করে এবং চরিত্র আশার জন্ম দেয়।</w:t>
      </w:r>
    </w:p>
    <w:p/>
    <w:p>
      <w:r xmlns:w="http://schemas.openxmlformats.org/wordprocessingml/2006/main">
        <w:t xml:space="preserve">2. গীতসংহিতা 31:24 - শক্তিশালী হও, এবং তোমার হৃদয়কে সাহস দাও, হে প্রভুর জন্য যারা অপেক্ষা করছ!</w:t>
      </w:r>
    </w:p>
    <w:p/>
    <w:p>
      <w:r xmlns:w="http://schemas.openxmlformats.org/wordprocessingml/2006/main">
        <w:t xml:space="preserve">Isaiah 24:23 তখন চন্দ্র লজ্জিত হবে এবং সূর্য লজ্জিত হবে, যখন সর্বশক্তিমান সদাপ্রভু সিয়োন পর্বতে, জেরুজালেমে এবং তাঁর পূর্বপুরুষদের সামনে মহিমান্বিতভাবে রাজত্ব করবেন।</w:t>
      </w:r>
    </w:p>
    <w:p/>
    <w:p>
      <w:r xmlns:w="http://schemas.openxmlformats.org/wordprocessingml/2006/main">
        <w:t xml:space="preserve">সদাপ্রভু সিয়োন ও জেরুজালেমে মহিমান্বিতভাবে রাজত্ব করবেন।</w:t>
      </w:r>
    </w:p>
    <w:p/>
    <w:p>
      <w:r xmlns:w="http://schemas.openxmlformats.org/wordprocessingml/2006/main">
        <w:t xml:space="preserve">1: ঈশ্বরের মহিমা রাজত্ব করবে - জিওন এবং জেরুজালেমে কীভাবে ঈশ্বরের মহিমা দেখা হবে তা অন্বেষণ করা।</w:t>
      </w:r>
    </w:p>
    <w:p/>
    <w:p>
      <w:r xmlns:w="http://schemas.openxmlformats.org/wordprocessingml/2006/main">
        <w:t xml:space="preserve">2: চূড়ান্ত রাজত্ব - কেন ঈশ্বর চূড়ান্ত শাসক এবং কীভাবে তাঁর সার্বভৌমত্ব আমাদের ফোকাস হওয়া উচিত তা পরীক্ষা করা।</w:t>
      </w:r>
    </w:p>
    <w:p/>
    <w:p>
      <w:r xmlns:w="http://schemas.openxmlformats.org/wordprocessingml/2006/main">
        <w:t xml:space="preserve">1: উদ্ঘাটন 21:23 - এবং শহরটির সূর্যের প্রয়োজন ছিল না, চাঁদেরও দরকার ছিল না, এতে আলোকিত হয়: ঈশ্বরের মহিমা এটিকে আলোকিত করেছিল, এবং মেষশাবক তার আলো।</w:t>
      </w:r>
    </w:p>
    <w:p/>
    <w:p>
      <w:r xmlns:w="http://schemas.openxmlformats.org/wordprocessingml/2006/main">
        <w:t xml:space="preserve">2: Jeremiah 23:5-6 - দেখ, দিন আসছে, সদাপ্রভু বলছেন, যে আমি দায়ূদের কাছে একটি ধার্মিক শাখা তৈরি করব, এবং একজন রাজা রাজত্ব করবে এবং উন্নতি করবে এবং পৃথিবীতে বিচার ও ন্যায়বিচার চালাবে। তার সময়ে যিহূদা রক্ষা পাবে, ইস্রায়েল নিরাপদে বাস করবে, এবং এই তার নাম, যার দ্বারা তাকে ডাকা হবে, প্রভু আমাদের ন্যায়পরায়ণতা।</w:t>
      </w:r>
    </w:p>
    <w:p/>
    <w:p>
      <w:r xmlns:w="http://schemas.openxmlformats.org/wordprocessingml/2006/main">
        <w:t xml:space="preserve">ইশাইয়া অধ্যায় 25 ঈশ্বরকে তাঁর পরিত্রাণ এবং মুক্তির জন্য প্রশংসা এবং ধন্যবাদ জানানোর একটি বার্তা উপস্থাপন করে। এটি ঈশ্বরের বিশ্বস্ততা এবং দুষ্টদের ধ্বংসের মধ্যে বৈসাদৃশ্যকে হাইলাইট করে, শেষ পর্যন্ত এমন একটি ভবিষ্যতের দিকে নির্দেশ করে যেখানে ঈশ্বর অশ্রু মুছে দেবেন এবং তাঁর লোকেদের জন্য আনন্দ আনবেন।</w:t>
      </w:r>
    </w:p>
    <w:p/>
    <w:p>
      <w:r xmlns:w="http://schemas.openxmlformats.org/wordprocessingml/2006/main">
        <w:t xml:space="preserve">1ম অনুচ্ছেদ: অধ্যায়টি ঈশ্বরের বিস্ময়কর কাজের জন্য প্রশংসার ঘোষণা দিয়ে শুরু হয়। ইশাইয়া স্বীকার করেন যে ঈশ্বর তাঁর শক্তি, আশ্রয় এবং পরিত্রাণের উৎস (ইশাইয়া 25:1-5)।</w:t>
      </w:r>
    </w:p>
    <w:p/>
    <w:p>
      <w:r xmlns:w="http://schemas.openxmlformats.org/wordprocessingml/2006/main">
        <w:t xml:space="preserve">2য় অনুচ্ছেদ: যিশাইয় বর্ণনা করেছেন কিভাবে ঈশ্বর সুরক্ষিত শহর এবং নম্র অহংকারী জাতিগুলিকে নামিয়ে এনেছেন। তিনি ঝড়, তাপ এবং নিপীড়ন থেকে আশ্রয় দেওয়ার জন্য ঈশ্বরের প্রশংসা করেন (ইশাইয়া 25:6-8)।</w:t>
      </w:r>
    </w:p>
    <w:p/>
    <w:p>
      <w:r xmlns:w="http://schemas.openxmlformats.org/wordprocessingml/2006/main">
        <w:t xml:space="preserve">3য় অনুচ্ছেদ: ভবিষ্যদ্বাণীটি জিওন পর্বতে প্রভুর দ্বারা প্রস্তুত একটি দুর্দান্ত ভোজের একটি দর্শনের সাথে চলতে থাকে। শান্তি, প্রাচুর্য এবং মৃত্যুর উপর বিজয়ের প্রতীক এই উদযাপনে অংশ নেওয়ার জন্য সমস্ত জাতিকে আমন্ত্রণ জানানো হয়েছে (ইশাইয়া 25:6-8)।</w:t>
      </w:r>
    </w:p>
    <w:p/>
    <w:p>
      <w:r xmlns:w="http://schemas.openxmlformats.org/wordprocessingml/2006/main">
        <w:t xml:space="preserve">4র্থ অনুচ্ছেদ: ইশাইয়া মৃত্যুর উপর ঈশ্বরের বিজয়ের জন্য কৃতজ্ঞতা প্রকাশ করেছেন। তিনি ঘোষণা করেন যে চোখের জল মুছে ফেলা হবে, লজ্জা সরানো হবে, এবং প্রভু অনন্তকাল রাজত্ব করবেন (ইশাইয়া 25:8-12)।</w:t>
      </w:r>
    </w:p>
    <w:p/>
    <w:p>
      <w:r xmlns:w="http://schemas.openxmlformats.org/wordprocessingml/2006/main">
        <w:t xml:space="preserve">সংক্ষেপে,</w:t>
      </w:r>
    </w:p>
    <w:p>
      <w:r xmlns:w="http://schemas.openxmlformats.org/wordprocessingml/2006/main">
        <w:t xml:space="preserve">ইশাইয়া অধ্যায় পঁচিশ প্রকাশ করে</w:t>
      </w:r>
    </w:p>
    <w:p>
      <w:r xmlns:w="http://schemas.openxmlformats.org/wordprocessingml/2006/main">
        <w:t xml:space="preserve">ঈশ্বরের পরিত্রাণের জন্য প্রশংসা</w:t>
      </w:r>
    </w:p>
    <w:p>
      <w:r xmlns:w="http://schemas.openxmlformats.org/wordprocessingml/2006/main">
        <w:t xml:space="preserve">এবং ভবিষ্যতের আনন্দ উদযাপন।</w:t>
      </w:r>
    </w:p>
    <w:p/>
    <w:p>
      <w:r xmlns:w="http://schemas.openxmlformats.org/wordprocessingml/2006/main">
        <w:t xml:space="preserve">ঈশ্বরের বিস্ময়কর কাজের জন্য প্রশংসা.</w:t>
      </w:r>
    </w:p>
    <w:p>
      <w:r xmlns:w="http://schemas.openxmlformats.org/wordprocessingml/2006/main">
        <w:t xml:space="preserve">তাকে শক্তি এবং আশ্রয় হিসাবে ঘোষণা করা।</w:t>
      </w:r>
    </w:p>
    <w:p>
      <w:r xmlns:w="http://schemas.openxmlformats.org/wordprocessingml/2006/main">
        <w:t xml:space="preserve">সিয়োন পর্বতে একটি বিশাল ভোজের দৃশ্য।</w:t>
      </w:r>
    </w:p>
    <w:p>
      <w:r xmlns:w="http://schemas.openxmlformats.org/wordprocessingml/2006/main">
        <w:t xml:space="preserve">মৃত্যুর উপর বিজয়; অশ্রু অপসারণ</w:t>
      </w:r>
    </w:p>
    <w:p/>
    <w:p>
      <w:r xmlns:w="http://schemas.openxmlformats.org/wordprocessingml/2006/main">
        <w:t xml:space="preserve">এই অধ্যায়টি ঈশ্বরের প্রতি কৃতজ্ঞতার প্রকাশ হিসাবে কাজ করে যে তার লোকেদের তাদের শত্রুদের হাত থেকে উদ্ধার করার জন্য তাঁর বিশ্বস্ততার জন্য। এটি যারা তাঁর বিরোধিতা করে তাদের ধ্বংসের মুখোমুখি হওয়া বনাম আনন্দ উদযাপনের মধ্যে পার্থক্যের উপর জোর দেয় যারা তাঁর উপর বিশ্বাস করে। এটি এমন একটি ভবিষ্যতের দিকে নির্দেশ করে যেখানে সমস্ত জাতি ঈশ্বরের রাজত্বের অধীনে একত্রিত হবে এমন একটি সময়ে যখন দুঃখ চিরন্তন আনন্দের সাথে প্রতিস্থাপিত হবে। পরিশেষে, এটা জাগতিক ক্ষমতা বা পরিস্থিতিতে আস্থা রাখার পরিবর্তে ঈশ্বরের পরিত্রাণের উপর নির্ভর করার মধ্যে পাওয়া আশাকে তুলে ধরে।</w:t>
      </w:r>
    </w:p>
    <w:p/>
    <w:p>
      <w:r xmlns:w="http://schemas.openxmlformats.org/wordprocessingml/2006/main">
        <w:t xml:space="preserve">Isaiah 25:1 হে প্রভু, তুমিই আমার ঈশ্বর; আমি তোমাকে উন্নীত করব, তোমার নামের প্রশংসা করব; তুমি আশ্চর্যজনক কাজ করেছ; তোমার পুরানো পরামর্শ বিশ্বস্ততা ও সত্য।</w:t>
      </w:r>
    </w:p>
    <w:p/>
    <w:p>
      <w:r xmlns:w="http://schemas.openxmlformats.org/wordprocessingml/2006/main">
        <w:t xml:space="preserve">এই অনুচ্ছেদ ঈশ্বরের বিশ্বস্ততা এবং সত্য কথা বলে, তার বিস্ময়কর কাজ উদযাপন.</w:t>
      </w:r>
    </w:p>
    <w:p/>
    <w:p>
      <w:r xmlns:w="http://schemas.openxmlformats.org/wordprocessingml/2006/main">
        <w:t xml:space="preserve">1. ঈশ্বরের বিশ্বস্ততা: তাঁর বিস্ময়কর কাজগুলি উদযাপন করা</w:t>
      </w:r>
    </w:p>
    <w:p/>
    <w:p>
      <w:r xmlns:w="http://schemas.openxmlformats.org/wordprocessingml/2006/main">
        <w:t xml:space="preserve">2. ঈশ্বরের বিশ্বস্ততা এবং সত্য: তাঁর চিরন্তন পরামর্শে আনন্দ করা</w:t>
      </w:r>
    </w:p>
    <w:p/>
    <w:p>
      <w:r xmlns:w="http://schemas.openxmlformats.org/wordprocessingml/2006/main">
        <w:t xml:space="preserve">1. গীতসংহিতা 100:5 - কারণ প্রভু ভাল; তাঁর অটল ভালবাসা চিরকাল স্থায়ী, এবং সমস্ত প্রজন্মের জন্য তাঁর বিশ্বস্ততা।</w:t>
      </w:r>
    </w:p>
    <w:p/>
    <w:p>
      <w:r xmlns:w="http://schemas.openxmlformats.org/wordprocessingml/2006/main">
        <w:t xml:space="preserve">2. রোমানস 3:21-22 - কিন্তু এখন আইনের বাইরে ঈশ্বরের ধার্মিকতা প্রকাশিত হয়েছে, যদিও আইন এবং নবীরা এর সাক্ষ্য দেয় যে ঈশ্বরের ধার্মিকতা যীশু খ্রীষ্টে বিশ্বাস করে তাদের সকলের জন্য।</w:t>
      </w:r>
    </w:p>
    <w:p/>
    <w:p>
      <w:r xmlns:w="http://schemas.openxmlformats.org/wordprocessingml/2006/main">
        <w:t xml:space="preserve">Isaiah 25:2 কেননা তুমি একটা নগরের স্তূপ করেছ; একটি সুরক্ষিত শহরের একটি ধ্বংসস্তূপ: অপরিচিতদের প্রাসাদ কোন শহর নয়; এটা কখনও নির্মিত হবে না.</w:t>
      </w:r>
    </w:p>
    <w:p/>
    <w:p>
      <w:r xmlns:w="http://schemas.openxmlformats.org/wordprocessingml/2006/main">
        <w:t xml:space="preserve">শহরটি ধ্বংস হয়ে যাবে এবং কখনও পুনর্নির্মিত হবে না।</w:t>
      </w:r>
    </w:p>
    <w:p/>
    <w:p>
      <w:r xmlns:w="http://schemas.openxmlformats.org/wordprocessingml/2006/main">
        <w:t xml:space="preserve">1. ঈশ্বর আমাদের জীবনের নিয়ন্ত্রণে আছেন এবং শেষ পর্যন্ত আমাদের ইনপুট ছাড়াই আমাদের জন্য সিদ্ধান্ত নেবেন।</w:t>
      </w:r>
    </w:p>
    <w:p/>
    <w:p>
      <w:r xmlns:w="http://schemas.openxmlformats.org/wordprocessingml/2006/main">
        <w:t xml:space="preserve">2. আমাদের ঈশ্বরের ইচ্ছার উপর আস্থা রাখতে হবে, যদিও তা আমাদের কাছে বোধগম্য মনে হয়।</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Isaiah 25:3 সেইজন্য শক্তিশালী লোকেরা তোমাকে মহিমান্বিত করবে, ভয়ঙ্কর জাতির শহর তোমাকে ভয় করবে।</w:t>
      </w:r>
    </w:p>
    <w:p/>
    <w:p>
      <w:r xmlns:w="http://schemas.openxmlformats.org/wordprocessingml/2006/main">
        <w:t xml:space="preserve">শক্তিশালী ও ভীত উভয় জাতির লোকেরাই ঈশ্বরের গৌরব করবে।</w:t>
      </w:r>
    </w:p>
    <w:p/>
    <w:p>
      <w:r xmlns:w="http://schemas.openxmlformats.org/wordprocessingml/2006/main">
        <w:t xml:space="preserve">1.প্রশংসার শক্তি: ঈশ্বরের গৌরব কীভাবে জাতিকে প্রভাবিত করে</w:t>
      </w:r>
    </w:p>
    <w:p/>
    <w:p>
      <w:r xmlns:w="http://schemas.openxmlformats.org/wordprocessingml/2006/main">
        <w:t xml:space="preserve">2. ভয়ের শক্তি: কীভাবে ঈশ্বরের ভয় জাতিকে প্রভাবিত করে</w:t>
      </w:r>
    </w:p>
    <w:p/>
    <w:p>
      <w:r xmlns:w="http://schemas.openxmlformats.org/wordprocessingml/2006/main">
        <w:t xml:space="preserve">1.গীতসংহিতা 145:3-6 - প্রভু মহান, এবং প্রশংসনীয়, এবং তাঁর মহত্ত্ব অগোচরে।</w:t>
      </w:r>
    </w:p>
    <w:p/>
    <w:p>
      <w:r xmlns:w="http://schemas.openxmlformats.org/wordprocessingml/2006/main">
        <w:t xml:space="preserve">2. ড্যানিয়েল 2:20-22 - চিরকালের জন্য ঈশ্বরের নাম ধন্য হোক: জ্ঞান এবং শক্তি তাঁরই: এবং তিনি সময় ও ঋতু পরিবর্তন করেন: তিনি রাজাদের অপসারণ করেন এবং রাজাদের স্থাপন করেন: তিনি জ্ঞান দেন বুদ্ধিমান, এবং জ্ঞান যারা বোঝে জানে।</w:t>
      </w:r>
    </w:p>
    <w:p/>
    <w:p>
      <w:r xmlns:w="http://schemas.openxmlformats.org/wordprocessingml/2006/main">
        <w:t xml:space="preserve">Isaiah 25:4 কারণ তুমি দরিদ্রদের জন্য শক্তি, অভাবীদের জন্য তার কষ্টে শক্তি, ঝড় থেকে আশ্রয়, উত্তাপ থেকে ছায়া, যখন ভয়ঙ্করদের বিস্ফোরণ দেয়ালের বিরুদ্ধে ঝড়ের মতো।</w:t>
      </w:r>
    </w:p>
    <w:p/>
    <w:p>
      <w:r xmlns:w="http://schemas.openxmlformats.org/wordprocessingml/2006/main">
        <w:t xml:space="preserve">ঈশ্বর আমাদের শক্তি এবং বিপদের সময়ে আশ্রয়.</w:t>
      </w:r>
    </w:p>
    <w:p/>
    <w:p>
      <w:r xmlns:w="http://schemas.openxmlformats.org/wordprocessingml/2006/main">
        <w:t xml:space="preserve">1. "দুঃখের সময়ে ঈশ্বরের শক্তি"</w:t>
      </w:r>
    </w:p>
    <w:p/>
    <w:p>
      <w:r xmlns:w="http://schemas.openxmlformats.org/wordprocessingml/2006/main">
        <w:t xml:space="preserve">2. "ঈশ্বরের প্রেমে আশ্রয় খোঁজা"</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Isaiah 25:5 তুমি অপরিচিতদের কোলাহলকে নামিয়ে আনবে, শুকনো জায়গায় উত্তাপের মতো; এমনকি মেঘের ছায়ার সাথে তাপও: ভয়ঙ্করদের ডাল নামিয়ে দেওয়া হবে।</w:t>
      </w:r>
    </w:p>
    <w:p/>
    <w:p>
      <w:r xmlns:w="http://schemas.openxmlformats.org/wordprocessingml/2006/main">
        <w:t xml:space="preserve">এই অনুচ্ছেদটি বাহ্যিক শক্তি থেকে ঈশ্বরের সুরক্ষার কথা বলে এবং কীভাবে তিনি অপরিচিতদের কোলাহল কমিয়ে আনবেন।</w:t>
      </w:r>
    </w:p>
    <w:p/>
    <w:p>
      <w:r xmlns:w="http://schemas.openxmlformats.org/wordprocessingml/2006/main">
        <w:t xml:space="preserve">1. ঈশ্বরের সুরক্ষা প্রয়োজনের সময়ে একটি আশ্রয়</w:t>
      </w:r>
    </w:p>
    <w:p/>
    <w:p>
      <w:r xmlns:w="http://schemas.openxmlformats.org/wordprocessingml/2006/main">
        <w:t xml:space="preserve">2. কষ্টের সময়ে ঈশ্বরের শক্তি এবং করুণার উপর নির্ভর করা</w:t>
      </w:r>
    </w:p>
    <w:p/>
    <w:p>
      <w:r xmlns:w="http://schemas.openxmlformats.org/wordprocessingml/2006/main">
        <w:t xml:space="preserve">1. গীতসংহিতা 61:3-4 কারণ আপনি আমার জন্য আশ্রয়স্থল এবং শত্রুদের থেকে একটি শক্তিশালী দুর্গ। আমি চিরকাল তোমার তাঁবুতে থাকব; আমি তোমার ডানার আড়ালে ভরসা করব।</w:t>
      </w:r>
    </w:p>
    <w:p/>
    <w:p>
      <w:r xmlns:w="http://schemas.openxmlformats.org/wordprocessingml/2006/main">
        <w:t xml:space="preserve">2. বিলাপ 3:22-23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Isaiah 25:6 এবং এই পর্বতে সর্বশক্তিমান সদাপ্রভু সমস্ত লোকের জন্য চর্বিযুক্ত জিনিসের একটি উত্সব, লিসের উপর মদ, মজ্জায় পূর্ণ চর্বিযুক্ত এবং ভালভাবে পরিশ্রুত মদগুলির একটি উত্সব করবেন৷</w:t>
      </w:r>
    </w:p>
    <w:p/>
    <w:p>
      <w:r xmlns:w="http://schemas.openxmlformats.org/wordprocessingml/2006/main">
        <w:t xml:space="preserve">প্রভু সমস্ত লোকের জন্য সমৃদ্ধ খাবার এবং পছন্দের দ্রাক্ষারসের একটি উত্সব করবেন|</w:t>
      </w:r>
    </w:p>
    <w:p/>
    <w:p>
      <w:r xmlns:w="http://schemas.openxmlformats.org/wordprocessingml/2006/main">
        <w:t xml:space="preserve">1. ঈশ্বরের উদার বিধান - ঈশ্বরের প্রচুর আশীর্বাদ উদযাপন</w:t>
      </w:r>
    </w:p>
    <w:p/>
    <w:p>
      <w:r xmlns:w="http://schemas.openxmlformats.org/wordprocessingml/2006/main">
        <w:t xml:space="preserve">2. ভোজের আনন্দ - ঈশ্বরের ভালবাসার পূর্ণতা অনুভব করা</w:t>
      </w:r>
    </w:p>
    <w:p/>
    <w:p>
      <w:r xmlns:w="http://schemas.openxmlformats.org/wordprocessingml/2006/main">
        <w:t xml:space="preserve">1. ইশাইয়া 55:1-2 - এসো, পিপাসার্ত সকলে, জলের কাছে এসো; আর তুমি যাদের টাকা নেই, আসো, কিনে খাও! আসুন, টাকা ছাড়া এবং খরচ ছাড়াই ওয়াইন এবং দুধ কিনুন। যা রুটি নয় তার জন্য কেন অর্থ ব্যয় করে এবং যা পরিতৃপ্ত হয় না তার জন্য আপনার শ্রম কেন? শোন, আমার কথা শোন, এবং যা ভাল তা খাও, এবং আপনি সবচেয়ে ধনী ভাড়ায় আনন্দিত হবেন।</w:t>
      </w:r>
    </w:p>
    <w:p/>
    <w:p>
      <w:r xmlns:w="http://schemas.openxmlformats.org/wordprocessingml/2006/main">
        <w:t xml:space="preserve">2. জন 6:35 - যীশু বলেছেন, আমি জীবনের রুটি। যে আমার কাছে আসে সে কখনও ক্ষুধার্ত হবে না, এবং যে আমাকে বিশ্বাস করে সে কখনও তৃষ্ণার্ত হবে না।</w:t>
      </w:r>
    </w:p>
    <w:p/>
    <w:p>
      <w:r xmlns:w="http://schemas.openxmlformats.org/wordprocessingml/2006/main">
        <w:t xml:space="preserve">Isaiah 25:7 এবং তিনি এই পর্বতে সমস্ত লোকেদের উপর ঢালাই করা আবরণের মুখ এবং সমস্ত জাতির উপর ছড়িয়ে থাকা আবরণকে ধ্বংস করবেন।</w:t>
      </w:r>
    </w:p>
    <w:p/>
    <w:p>
      <w:r xmlns:w="http://schemas.openxmlformats.org/wordprocessingml/2006/main">
        <w:t xml:space="preserve">ঈশ্বর অজ্ঞতা এবং পাপের আবরণ সরিয়ে ফেলবেন যা সমস্ত মানুষকে ঢেকে রাখে, তাদের তাঁর সম্পর্কে আরও বড় জ্ঞানের অ্যাক্সেস দেবে।</w:t>
      </w:r>
    </w:p>
    <w:p/>
    <w:p>
      <w:r xmlns:w="http://schemas.openxmlformats.org/wordprocessingml/2006/main">
        <w:t xml:space="preserve">1. প্রভুর বিস্ময়কর কাজ: ঐশ্বরিক উন্মোচন</w:t>
      </w:r>
    </w:p>
    <w:p/>
    <w:p>
      <w:r xmlns:w="http://schemas.openxmlformats.org/wordprocessingml/2006/main">
        <w:t xml:space="preserve">2. অজ্ঞতা এবং পাপ থেকে মুক্তি: ঈশ্বরের শক্তি</w:t>
      </w:r>
    </w:p>
    <w:p/>
    <w:p>
      <w:r xmlns:w="http://schemas.openxmlformats.org/wordprocessingml/2006/main">
        <w:t xml:space="preserve">1. 2 করিন্থিয়ানস 4:3-4 - কিন্তু যদি আমাদের সুসমাচার লুকিয়ে রাখা হয়, তবে এটি তাদের কাছে লুকিয়ে রাখা হয় যারা হারিয়ে গেছে: এই জগতের দেবতা তাদের মনকে অন্ধ করে দিয়েছেন যারা বিশ্বাস করে না, পাছে মহিমান্বিত সুসমাচারের আলো খ্রীষ্টের, যিনি ঈশ্বরের প্রতিমূর্তি, তাদের কাছে উজ্জ্বল হওয়া উচিত।</w:t>
      </w:r>
    </w:p>
    <w:p/>
    <w:p>
      <w:r xmlns:w="http://schemas.openxmlformats.org/wordprocessingml/2006/main">
        <w:t xml:space="preserve">2. Ephesians 4:17-18 - আমি তাই বলছি, এবং প্রভুতে সাক্ষ্য দিচ্ছি যে, তোমরা এখন থেকে অন্য অইহুদীরা যেভাবে চলে, তাদের মনের অসারতায়, জ্ঞানকে অন্ধকার করে, ঈশ্বরের জীবন থেকে বিচ্ছিন্ন হয়ে চলাফেরা করবে না৷ তাদের অন্তরের অন্ধত্বের কারণে তাদের মধ্যে অজ্ঞতা রয়েছে৷</w:t>
      </w:r>
    </w:p>
    <w:p/>
    <w:p>
      <w:r xmlns:w="http://schemas.openxmlformats.org/wordprocessingml/2006/main">
        <w:t xml:space="preserve">Isaiah 25:8 তিনি বিজয়ে মৃত্যুকে গ্রাস করবেন; এবং প্রভু ঈশ্বর সমস্ত মুখ থেকে অশ্রু মুছে দেবেন; এবং তিনি সমস্ত পৃথিবী থেকে তাঁর লোকদের তিরস্কার দূর করবেন, কারণ প্রভু এই কথা বলেছেন।</w:t>
      </w:r>
    </w:p>
    <w:p/>
    <w:p>
      <w:r xmlns:w="http://schemas.openxmlformats.org/wordprocessingml/2006/main">
        <w:t xml:space="preserve">এই অনুচ্ছেদটি আমাদেরকে ঈশ্বরের প্রতিশ্রুতির কথা মনে করিয়ে দেয় যে মৃত্যু পরাজিত হবে এবং তিনি সমস্ত যন্ত্রণা ও কষ্ট দূর করবেন।</w:t>
      </w:r>
    </w:p>
    <w:p/>
    <w:p>
      <w:r xmlns:w="http://schemas.openxmlformats.org/wordprocessingml/2006/main">
        <w:t xml:space="preserve">1. ঈশ্বরের প্রতিশ্রুতির সান্ত্বনা: ইশাইয়া 25:8 থেকে শক্তি এবং আশা আঁকা</w:t>
      </w:r>
    </w:p>
    <w:p/>
    <w:p>
      <w:r xmlns:w="http://schemas.openxmlformats.org/wordprocessingml/2006/main">
        <w:t xml:space="preserve">2. বিজয়ের আমন্ত্রণ: ইশাইয়া 25:8 এর প্রতিশ্রুতির মাধ্যমে স্বাধীনতার অভিজ্ঞতা</w:t>
      </w:r>
    </w:p>
    <w:p/>
    <w:p>
      <w:r xmlns:w="http://schemas.openxmlformats.org/wordprocessingml/2006/main">
        <w:t xml:space="preserve">1. উদ্ঘাটন 21:4 - "এবং ঈশ্বর তাদের চোখ থেকে সমস্ত অশ্রু মুছে দেবেন; এবং আর কোন মৃত্যু, দুঃখ বা কান্না, আর কোন বেদনা থাকবে না, কারণ আগের জিনিসগুলি চলে গেছে।"</w:t>
      </w:r>
    </w:p>
    <w:p/>
    <w:p>
      <w:r xmlns:w="http://schemas.openxmlformats.org/wordprocessingml/2006/main">
        <w:t xml:space="preserve">2. রোমানস 8:18-23 - "কারণ আমি মনে করি যে আমাদের মধ্যে যে মহিমা প্রকাশিত হবে তার সাথে বর্তমান সময়ের দুর্ভোগগুলি তুলনা করার যোগ্য নয়৷ কারণ প্রাণীর আন্তরিক প্রত্যাশা পুত্রদের প্রকাশের জন্য অপেক্ষা করে৷ ঈশ্বরের। কারণ জীবকে অসারতার বশীভূত করা হয়েছিল, স্বেচ্ছায় নয়, কিন্তু তাঁর কারণে যিনি আশায় একই বশীভূত করেছেন, কারণ জীব নিজেও দুর্নীতির দাসত্ব থেকে ঈশ্বরের সন্তানদের গৌরবময় স্বাধীনতায় উদ্ধার হবে। কারণ আমরা জানি যে সমগ্র সৃষ্টি এখন পর্যন্ত একত্রে কান্নাকাটি করে এবং যন্ত্রণায় কাতরাচ্ছে। এবং কেবল তারাই নয়, আমরাও যাদের আত্মার প্রথম ফল রয়েছে, এমনকি আমরা নিজেরাই নিজেদের মধ্যে হাহাকার করি, দত্তক গ্রহণের জন্য, বুদ্ধিমত্তার জন্য অপেক্ষা করছি। আমাদের শরীরের মুক্তি।"</w:t>
      </w:r>
    </w:p>
    <w:p/>
    <w:p>
      <w:r xmlns:w="http://schemas.openxmlformats.org/wordprocessingml/2006/main">
        <w:t xml:space="preserve">Isaiah 25:9 সেই দিন বলা হবে, দেখ, ইনিই আমাদের ঈশ্বর; আমরা তার জন্য অপেক্ষা করেছি, এবং তিনি আমাদের রক্ষা করবেন: এই প্রভু; আমরা তাঁর জন্য অপেক্ষা করেছি, আমরা আনন্দিত হব এবং তাঁর পরিত্রাণে আনন্দ করব৷</w:t>
      </w:r>
    </w:p>
    <w:p/>
    <w:p>
      <w:r xmlns:w="http://schemas.openxmlformats.org/wordprocessingml/2006/main">
        <w:t xml:space="preserve">এই অনুচ্ছেদটি ঈশ্বরের দ্বারা সংরক্ষিত হওয়ার আনন্দ এবং স্বস্তির কথা বলে, এবং কীভাবে আমাদের প্রত্যাশায় তাঁর জন্য অপেক্ষা করা উচিত।</w:t>
      </w:r>
    </w:p>
    <w:p/>
    <w:p>
      <w:r xmlns:w="http://schemas.openxmlformats.org/wordprocessingml/2006/main">
        <w:t xml:space="preserve">1. প্রভুর উপর অপেক্ষা করা: ধৈর্যের শক্তি</w:t>
      </w:r>
    </w:p>
    <w:p/>
    <w:p>
      <w:r xmlns:w="http://schemas.openxmlformats.org/wordprocessingml/2006/main">
        <w:t xml:space="preserve">2. পরিত্রাণে আনন্দ করা: ঈশ্বরকে ধন্যবাদ দেওয়া</w:t>
      </w:r>
    </w:p>
    <w:p/>
    <w:p>
      <w:r xmlns:w="http://schemas.openxmlformats.org/wordprocessingml/2006/main">
        <w:t xml:space="preserve">1. রোমানস 8:25 - কিন্তু আমরা যা দেখতে পাই না তার জন্য যদি আমরা আশা করি তবে আমরা ধৈর্যের সাথে তার জন্য অপেক্ষা করি।</w:t>
      </w:r>
    </w:p>
    <w:p/>
    <w:p>
      <w:r xmlns:w="http://schemas.openxmlformats.org/wordprocessingml/2006/main">
        <w:t xml:space="preserve">2. গীতসংহিতা 34:5 - যারা তাঁর দিকে তাকায় তারা উজ্জ্বল; তাদের মুখ লজ্জায় ঢেকে যায় না।</w:t>
      </w:r>
    </w:p>
    <w:p/>
    <w:p>
      <w:r xmlns:w="http://schemas.openxmlformats.org/wordprocessingml/2006/main">
        <w:t xml:space="preserve">Isaiah 25:10 কারণ এই পর্বতে সদাপ্রভুর হাত বিশ্রাম নেবে, এবং মোয়াবকে তার নীচে মাড়ানো হবে, যেমন গোবরের জন্য খড় মাড়ানো হয়।</w:t>
      </w:r>
    </w:p>
    <w:p/>
    <w:p>
      <w:r xmlns:w="http://schemas.openxmlformats.org/wordprocessingml/2006/main">
        <w:t xml:space="preserve">ঈশ্বরের হাত পাহাড়ের উপরে থাকবে এবং মোয়াব খড়ের মত পদদলিত হবে।</w:t>
      </w:r>
    </w:p>
    <w:p/>
    <w:p>
      <w:r xmlns:w="http://schemas.openxmlformats.org/wordprocessingml/2006/main">
        <w:t xml:space="preserve">1. ঈশ্বরের ন্যায়বিচার নিশ্চিত এবং অদম্য।</w:t>
      </w:r>
    </w:p>
    <w:p/>
    <w:p>
      <w:r xmlns:w="http://schemas.openxmlformats.org/wordprocessingml/2006/main">
        <w:t xml:space="preserve">2. আমাদের অবশ্যই প্রভুর সামনে নম্র থাকতে হবে এবং তাঁর বিচার গ্রহণ করতে হবে।</w:t>
      </w:r>
    </w:p>
    <w:p/>
    <w:p>
      <w:r xmlns:w="http://schemas.openxmlformats.org/wordprocessingml/2006/main">
        <w:t xml:space="preserve">1. ইশাইয়া 8:7-8 অতএব, দেখ, প্রভু তাদের উপর নদীর জল, শক্তিশালী এবং অনেকগুলি, এমনকী আসিরিয়ার রাজাকে এবং তাঁর সমস্ত প্রতাপ নিয়ে আসবেন: এবং তিনি তাঁর সমস্ত চ্যানেলের উপর দিয়ে উঠবেন, এবং তার সমস্ত তীরে যাও| সে যিহূদার মধ্য দিয়ে যাবে| সে উপচে পড়বে এবং পার হয়ে যাবে, সে ঘাড় পর্যন্ত পৌঁছাবে; হে ইমানুয়েল, তার ডানা প্রসারিত হয়ে তোমার দেশের প্রশস্ততা পূর্ণ করবে।</w:t>
      </w:r>
    </w:p>
    <w:p/>
    <w:p>
      <w:r xmlns:w="http://schemas.openxmlformats.org/wordprocessingml/2006/main">
        <w:t xml:space="preserve">2. জব 40:11-12 তোমার ক্রোধের ক্রোধকে বহির্ভূত কর: এবং গর্বিত প্রত্যেককে দেখ এবং তাকে অপমান কর। গর্বিত প্রত্যেকের দিকে তাকাও এবং তাকে নীচু কর; এবং তাদের জায়গায় দুষ্টদের পদদলিত করুন।</w:t>
      </w:r>
    </w:p>
    <w:p/>
    <w:p>
      <w:r xmlns:w="http://schemas.openxmlformats.org/wordprocessingml/2006/main">
        <w:t xml:space="preserve">Isaiah 25:11 এবং তিনি তাদের মধ্যে তার হাত প্রসারিত করবেন, যেভাবে সাঁতার কাটতে পারে সে সাঁতার কাটতে তার হাত প্রসারিত করে: এবং তাদের হাতের লুটের জিনিস দিয়ে তিনি তাদের অহংকারকে নামিয়ে দেবেন।</w:t>
      </w:r>
    </w:p>
    <w:p/>
    <w:p>
      <w:r xmlns:w="http://schemas.openxmlformats.org/wordprocessingml/2006/main">
        <w:t xml:space="preserve">যারা গর্বিত তাদের ঈশ্বর নম্র করে দেবেন এবং অন্যদের কাছ থেকে তারা যা নিয়েছে তা কেড়ে নেবেন।</w:t>
      </w:r>
    </w:p>
    <w:p/>
    <w:p>
      <w:r xmlns:w="http://schemas.openxmlformats.org/wordprocessingml/2006/main">
        <w:t xml:space="preserve">1. গর্বের বিপদ এবং লোভের মূল্য</w:t>
      </w:r>
    </w:p>
    <w:p/>
    <w:p>
      <w:r xmlns:w="http://schemas.openxmlformats.org/wordprocessingml/2006/main">
        <w:t xml:space="preserve">2. পুনরুদ্ধার এবং নিরাময় করার জন্য ঈশ্বরের শক্তি</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Isaiah 25:12 এবং তোমার প্রাচীরের উঁচু দুর্গের দুর্গকে সে নামিয়ে দেবে, নিচু করবে এবং মাটিতে এমনকি ধূলিকণা পর্যন্ত নিয়ে আসবে।</w:t>
      </w:r>
    </w:p>
    <w:p/>
    <w:p>
      <w:r xmlns:w="http://schemas.openxmlformats.org/wordprocessingml/2006/main">
        <w:t xml:space="preserve">এই উত্তরণটি একটি দুর্গের কথা বলে যা মাটিতে নিয়ে আসা এবং ধূলিকণা করা হয়েছে।</w:t>
      </w:r>
    </w:p>
    <w:p/>
    <w:p>
      <w:r xmlns:w="http://schemas.openxmlformats.org/wordprocessingml/2006/main">
        <w:t xml:space="preserve">1. আমাদের নিজস্ব শক্তির উপর ঈশ্বরের শক্তি</w:t>
      </w:r>
    </w:p>
    <w:p/>
    <w:p>
      <w:r xmlns:w="http://schemas.openxmlformats.org/wordprocessingml/2006/main">
        <w:t xml:space="preserve">2. ঈশ্বরের উপর নির্ভর করার গুরুত্ব এবং আমাদের নিজস্ব শক্তি নয়</w:t>
      </w:r>
    </w:p>
    <w:p/>
    <w:p>
      <w:r xmlns:w="http://schemas.openxmlformats.org/wordprocessingml/2006/main">
        <w:t xml:space="preserve">1. গীতসংহিতা 20:7 কেউ রথের উপর এবং কেউ ঘোড়ায় বিশ্বাস করে, কিন্তু আমরা আমাদের ঈশ্বর সদাপ্রভুর নামে বিশ্বাস করি।</w:t>
      </w:r>
    </w:p>
    <w:p/>
    <w:p>
      <w:r xmlns:w="http://schemas.openxmlformats.org/wordprocessingml/2006/main">
        <w:t xml:space="preserve">2. হিব্রু 10:35-36 তাই আপনার আত্মবিশ্বাসকে ছুঁড়ে ফেলবেন না, যার মহান পুরস্কার রয়েছে। কারণ তোমাদের ধৈর্য্যের প্রয়োজন আছে, যাতে তোমরা ঈশ্বরের ইচ্ছা পালন করলে প্রতিশ্রুতি লাভ করতে পার৷</w:t>
      </w:r>
    </w:p>
    <w:p/>
    <w:p>
      <w:r xmlns:w="http://schemas.openxmlformats.org/wordprocessingml/2006/main">
        <w:t xml:space="preserve">ইশাইয়া অধ্যায় 26 ঈশ্বরের পরিত্রাণে প্রশংসা এবং বিশ্বাসের একটি গান। এটি প্রতিকূলতার মধ্যেও ঈশ্বরের বিশ্বস্ততার প্রতি ধার্মিক অবশিষ্টাংশের আস্থা এবং ভবিষ্যতের আশীর্বাদের প্রত্যাশাকে চিত্রিত করে।</w:t>
      </w:r>
    </w:p>
    <w:p/>
    <w:p>
      <w:r xmlns:w="http://schemas.openxmlformats.org/wordprocessingml/2006/main">
        <w:t xml:space="preserve">1 ম অনুচ্ছেদ: অধ্যায়টি একটি অপরিবর্তনীয় শিলা এবং দুর্গ হিসাবে ঈশ্বরের উপর আস্থার ঘোষণা দিয়ে শুরু হয়। ধার্মিকরা তাঁর নিখুঁত শান্তিকে স্বীকার করে, যা তাদের জন্য উপলব্ধ যারা অবিচলভাবে তাঁর উপর নির্ভর করে (ইশাইয়া 26:1-4)।</w:t>
      </w:r>
    </w:p>
    <w:p/>
    <w:p>
      <w:r xmlns:w="http://schemas.openxmlformats.org/wordprocessingml/2006/main">
        <w:t xml:space="preserve">2য় অনুচ্ছেদ: ইশাইয়া ধার্মিকদের ভাগ্যকে দুষ্টদের ভাগ্যের সাথে বৈসাদৃশ্য করেছেন। তিনি বর্ণনা করেছেন যে কীভাবে ঈশ্বর অহংকারী জাতিদের নিচে নামিয়ে আনেন এবং যারা নম্র ও ন্যায়পরায়ণ তাদের উপরে তুলেন (ইশাইয়া 26:5-6)।</w:t>
      </w:r>
    </w:p>
    <w:p/>
    <w:p>
      <w:r xmlns:w="http://schemas.openxmlformats.org/wordprocessingml/2006/main">
        <w:t xml:space="preserve">3য় অনুচ্ছেদ: ভবিষ্যদ্বাণীটি দুর্দশার সময়ে করুণার আবেদনের সাথে চলতে থাকে। ধার্মিকরা ন্যায়বিচার এবং ধার্মিকতার জয়ের জন্য তাদের আকাঙ্ক্ষা প্রকাশ করে, স্বীকার করে যে একমাত্র ঈশ্বরই সত্য শান্তি প্রতিষ্ঠা করতে পারেন (ইশাইয়া 26:7-9)।</w:t>
      </w:r>
    </w:p>
    <w:p/>
    <w:p>
      <w:r xmlns:w="http://schemas.openxmlformats.org/wordprocessingml/2006/main">
        <w:t xml:space="preserve">4র্থ অনুচ্ছেদ: ইশাইয়া অতীত অভিজ্ঞতার প্রতিফলন করে যেখানে ঈশ্বর নিপীড়কদের উপর বিচার এনেছেন এবং তাঁর লোকেদের দাসত্ব থেকে উদ্ধার করেছেন। তিনি তার আস্থা প্রকাশ করেন যে এমনকি মৃত্যুতেও, ঈশ্বর তার বিশ্বস্ত ব্যক্তিদের পুনরুজ্জীবিত করবেন (ইশাইয়া 26:12-19)।</w:t>
      </w:r>
    </w:p>
    <w:p/>
    <w:p>
      <w:r xmlns:w="http://schemas.openxmlformats.org/wordprocessingml/2006/main">
        <w:t xml:space="preserve">5 ম অনুচ্ছেদ: অধ্যায়টি ঈশ্বরের অটল ভালবাসার জন্য আনন্দ ও প্রশংসা করার আহ্বানের সাথে শেষ হয়। ইশাইয়া এমন একটি ভবিষ্যতের প্রত্যাশা করেন যেখানে জেরুজালেম ধার্মিকতা, শান্তি, সমৃদ্ধি এবং চিরন্তন আনন্দে পূর্ণ হবে (ইশাইয়া 26:20-21)।</w:t>
      </w:r>
    </w:p>
    <w:p/>
    <w:p>
      <w:r xmlns:w="http://schemas.openxmlformats.org/wordprocessingml/2006/main">
        <w:t xml:space="preserve">সংক্ষেপে,</w:t>
      </w:r>
    </w:p>
    <w:p>
      <w:r xmlns:w="http://schemas.openxmlformats.org/wordprocessingml/2006/main">
        <w:t xml:space="preserve">ইশাইয়া অধ্যায় 26 প্রকাশ করে</w:t>
      </w:r>
    </w:p>
    <w:p>
      <w:r xmlns:w="http://schemas.openxmlformats.org/wordprocessingml/2006/main">
        <w:t xml:space="preserve">ঈশ্বরের পরিত্রাণ উপর বিশ্বাস</w:t>
      </w:r>
    </w:p>
    <w:p>
      <w:r xmlns:w="http://schemas.openxmlformats.org/wordprocessingml/2006/main">
        <w:t xml:space="preserve">এবং ভবিষ্যতের আশীর্বাদের প্রত্যাশা।</w:t>
      </w:r>
    </w:p>
    <w:p/>
    <w:p>
      <w:r xmlns:w="http://schemas.openxmlformats.org/wordprocessingml/2006/main">
        <w:t xml:space="preserve">একটি দুর্গ হিসাবে ঈশ্বরের উপর আস্থা ঘোষণা.</w:t>
      </w:r>
    </w:p>
    <w:p>
      <w:r xmlns:w="http://schemas.openxmlformats.org/wordprocessingml/2006/main">
        <w:t xml:space="preserve">ধার্মিক এবং দুষ্টের ভাগ্যের মধ্যে পার্থক্য।</w:t>
      </w:r>
    </w:p>
    <w:p>
      <w:r xmlns:w="http://schemas.openxmlformats.org/wordprocessingml/2006/main">
        <w:t xml:space="preserve">দুঃসময়ে করুণার আবেদন।</w:t>
      </w:r>
    </w:p>
    <w:p>
      <w:r xmlns:w="http://schemas.openxmlformats.org/wordprocessingml/2006/main">
        <w:t xml:space="preserve">মৃত্যুর পর পুনরুজ্জীবনে আত্মবিশ্বাস।</w:t>
      </w:r>
    </w:p>
    <w:p>
      <w:r xmlns:w="http://schemas.openxmlformats.org/wordprocessingml/2006/main">
        <w:t xml:space="preserve">আনন্দ করতে ডাক; ভবিষ্যতের আশীর্বাদের প্রত্যাশা।</w:t>
      </w:r>
    </w:p>
    <w:p/>
    <w:p>
      <w:r xmlns:w="http://schemas.openxmlformats.org/wordprocessingml/2006/main">
        <w:t xml:space="preserve">এই অধ্যায়টি পরীক্ষার মধ্যে ঈশ্বরের বিশ্বস্ততার প্রতি অটল বিশ্বাসের প্রকাশ হিসাবে কাজ করে। এটি শক্তি ও নিরাপত্তার অপরিবর্তনীয় উৎস হিসেবে তাঁর উপর নির্ভর করার গুরুত্বের ওপর জোর দেয়। এটি তাদের চূড়ান্ত ভাগ্যের মধ্যে বৈসাদৃশ্যকে হাইলাইট করে যারা ন্যায়পরায়ণভাবে চলে এবং যারা তাঁর বিরোধিতা করে। উপরন্তু, এটি বিশ্বাসীদের ন্যায়বিচার খোঁজার জন্য উৎসাহিত করে এবং বিশ্বাস করে যে শুধুমাত্র ঈশ্বরই প্রকৃত শান্তি প্রতিষ্ঠা করতে পারেন। শেষ পর্যন্ত, এটি ধার্মিকতা, আনন্দ এবং অনন্তজীবনে ভরা ভবিষ্যতের দিকে নির্দেশ করে এমন একটি দৃষ্টিভঙ্গি যা আশাকে অনুপ্রাণিত করে এবং আমাদের বিশ্বস্ত সৃষ্টিকর্তার কাছে প্রশংসা করার আহ্বান জানায়।</w:t>
      </w:r>
    </w:p>
    <w:p/>
    <w:p>
      <w:r xmlns:w="http://schemas.openxmlformats.org/wordprocessingml/2006/main">
        <w:t xml:space="preserve">Isaiah 26:1 সেই দিন যিহূদা দেশে এই গান গাওয়া হবে; আমাদের একটি শক্তিশালী শহর আছে; পরিত্রাণ ঈশ্বর দেয়াল এবং bulwarks জন্য নিয়োগ করা হবে.</w:t>
      </w:r>
    </w:p>
    <w:p/>
    <w:p>
      <w:r xmlns:w="http://schemas.openxmlformats.org/wordprocessingml/2006/main">
        <w:t xml:space="preserve">ইশাইয়া 26:1 ঘোষণা করে যে ঈশ্বর মজবুত প্রাচীর এবং বাঁধের মাধ্যমে পরিত্রাণ প্রদান করবেন।</w:t>
      </w:r>
    </w:p>
    <w:p/>
    <w:p>
      <w:r xmlns:w="http://schemas.openxmlformats.org/wordprocessingml/2006/main">
        <w:t xml:space="preserve">1. ঈশ্বরের সুরক্ষা: সমস্যার সময়ে আমাদের আশা</w:t>
      </w:r>
    </w:p>
    <w:p/>
    <w:p>
      <w:r xmlns:w="http://schemas.openxmlformats.org/wordprocessingml/2006/main">
        <w:t xml:space="preserve">2. ঈশ্বরের প্রতি আমাদের বিশ্বাস কীভাবে আমাদের শক্তি এবং সান্ত্বনা আনতে পারে</w:t>
      </w:r>
    </w:p>
    <w:p/>
    <w:p>
      <w:r xmlns:w="http://schemas.openxmlformats.org/wordprocessingml/2006/main">
        <w:t xml:space="preserve">1. গীতসংহিতা 18:2 - প্রভু আমার শিলা, আমার দুর্গ এবং আমার উদ্ধারকারী; আমার ঈশ্বর আমার শিলা, আমি যার আশ্রয় গ্রহণ করি, আমার ঢাল এবং আমার পরিত্রাণের শিং।</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Isaiah 26:2 তোমরা দরজা খুলে দাও, যাতে ধার্মিক জাতি যারা সত্যকে রক্ষা করে তারা প্রবেশ করতে পারে।</w:t>
      </w:r>
    </w:p>
    <w:p/>
    <w:p>
      <w:r xmlns:w="http://schemas.openxmlformats.org/wordprocessingml/2006/main">
        <w:t xml:space="preserve">এই অনুচ্ছেদটি একজনের জন্য পরিত্রাণের দরজায় প্রবেশাধিকার পাওয়ার জন্য সত্য এবং ধার্মিকতার গুরুত্বের উপর জোর দেয়।</w:t>
      </w:r>
    </w:p>
    <w:p/>
    <w:p>
      <w:r xmlns:w="http://schemas.openxmlformats.org/wordprocessingml/2006/main">
        <w:t xml:space="preserve">1. স্বর্গের পথটি সত্য এবং ন্যায়পরায়ণতার সাথে প্রশস্ত</w:t>
      </w:r>
    </w:p>
    <w:p/>
    <w:p>
      <w:r xmlns:w="http://schemas.openxmlformats.org/wordprocessingml/2006/main">
        <w:t xml:space="preserve">2. স্বর্গে বাস করতে, সততা এবং ভাল উদ্দেশ্য নিয়ে বাঁচুন</w:t>
      </w:r>
    </w:p>
    <w:p/>
    <w:p>
      <w:r xmlns:w="http://schemas.openxmlformats.org/wordprocessingml/2006/main">
        <w:t xml:space="preserve">1. জন 14:6 - যীশু তাকে বললেন, আমিই পথ, সত্য এবং জীবন। আমার মাধ্যমে ছাড়া কেউ পিতার কাছে আসে না।</w:t>
      </w:r>
    </w:p>
    <w:p/>
    <w:p>
      <w:r xmlns:w="http://schemas.openxmlformats.org/wordprocessingml/2006/main">
        <w:t xml:space="preserve">2. গীতসংহিতা 37:30 - ধার্মিকের মুখ জ্ঞানের কথা বলে, আর তার জিভ ন্যায়ের কথা বলে।</w:t>
      </w:r>
    </w:p>
    <w:p/>
    <w:p>
      <w:r xmlns:w="http://schemas.openxmlformats.org/wordprocessingml/2006/main">
        <w:t xml:space="preserve">Isaiah 26:3 তুমি তাকে নিখুঁত শান্তিতে রাখবে, যার মন তোমার উপর স্থির থাকে, কারণ সে তোমার উপর নির্ভর করে।</w:t>
      </w:r>
    </w:p>
    <w:p/>
    <w:p>
      <w:r xmlns:w="http://schemas.openxmlformats.org/wordprocessingml/2006/main">
        <w:t xml:space="preserve">এই অনুচ্ছেদটি নিখুঁত শান্তি অনুভব করার জন্য প্রভুর উপর আস্থা রাখার এবং তাঁর প্রতি মনকে নিবদ্ধ রাখার গুরুত্ব তুলে ধরে।</w:t>
      </w:r>
    </w:p>
    <w:p/>
    <w:p>
      <w:r xmlns:w="http://schemas.openxmlformats.org/wordprocessingml/2006/main">
        <w:t xml:space="preserve">1. "প্রভুতে বিশ্বাস রাখা এবং তাঁর উপর আমাদের মন রাখা"</w:t>
      </w:r>
    </w:p>
    <w:p/>
    <w:p>
      <w:r xmlns:w="http://schemas.openxmlformats.org/wordprocessingml/2006/main">
        <w:t xml:space="preserve">2. "নিখুঁত শান্তির প্রতিশ্রুতি"</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ইশাইয়া 26:4 সদাপ্রভুর উপর আস্থা রাখ, কারণ সদাপ্রভু সদাপ্রভুর মধ্যে চিরস্থায়ী শক্তি।</w:t>
      </w:r>
    </w:p>
    <w:p/>
    <w:p>
      <w:r xmlns:w="http://schemas.openxmlformats.org/wordprocessingml/2006/main">
        <w:t xml:space="preserve">চিরস্থায়ী শক্তির জন্য প্রভুতে বিশ্বাস করুন।</w:t>
      </w:r>
    </w:p>
    <w:p/>
    <w:p>
      <w:r xmlns:w="http://schemas.openxmlformats.org/wordprocessingml/2006/main">
        <w:t xml:space="preserve">1. "ঈশ্বরের বিশ্বস্ততার শক্তি"</w:t>
      </w:r>
    </w:p>
    <w:p/>
    <w:p>
      <w:r xmlns:w="http://schemas.openxmlformats.org/wordprocessingml/2006/main">
        <w:t xml:space="preserve">2. "কেন আমরা প্রভুর শক্তির উপর নির্ভর করতে পারি"</w:t>
      </w:r>
    </w:p>
    <w:p/>
    <w:p>
      <w:r xmlns:w="http://schemas.openxmlformats.org/wordprocessingml/2006/main">
        <w:t xml:space="preserve">1.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2 করিন্থিয়ানস 12:9-10 "কিন্তু তিনি আমাকে বললেন, আমার অনুগ্রহই তোমার জন্য যথেষ্ট, কারণ আমার শক্তি দুর্বলতায় সিদ্ধ হয়৷ তাই আমি আমার দুর্বলতার জন্য আরও আনন্দের সাথে গর্ব করব, যাতে খ্রীষ্টের শক্তি আমার উপর বিশ্রাম নিতে পারে। খ্রীষ্টের জন্য, তাহলে, আমি দুর্বলতা, অপমান, কষ্ট, নিপীড়ন এবং দুর্যোগে সন্তুষ্ট। কারণ যখন আমি দুর্বল, তখন আমি শক্তিশালী।"</w:t>
      </w:r>
    </w:p>
    <w:p/>
    <w:p>
      <w:r xmlns:w="http://schemas.openxmlformats.org/wordprocessingml/2006/main">
        <w:t xml:space="preserve">Isaiah 26:5 কারণ তিনি উঁচুতে বসবাসকারীদের নামিয়ে আনেন; উঁচু শহর, সে তাকে নিচু করে রাখে; তিনি তা মাটিতে ফেলে দেন; তিনি তা ধূলিকণা পর্যন্ত নিয়ে আসেন।</w:t>
      </w:r>
    </w:p>
    <w:p/>
    <w:p>
      <w:r xmlns:w="http://schemas.openxmlformats.org/wordprocessingml/2006/main">
        <w:t xml:space="preserve">ঈশ্বর গর্বিত এবং শক্তিশালীদের নম্র করেন, তাদের অন্য সবার মতো একই স্তরে নামিয়ে আনেন।</w:t>
      </w:r>
    </w:p>
    <w:p/>
    <w:p>
      <w:r xmlns:w="http://schemas.openxmlformats.org/wordprocessingml/2006/main">
        <w:t xml:space="preserve">1. ঈশ্বরের নম্রতা: আমাদেরকে তাকে উচ্চতর করতে শেখানো</w:t>
      </w:r>
    </w:p>
    <w:p/>
    <w:p>
      <w:r xmlns:w="http://schemas.openxmlformats.org/wordprocessingml/2006/main">
        <w:t xml:space="preserve">2. মানুষের অহংকার: আমাদের নিজেদেরকে নম্র হতে শেখানো</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গীতসংহিতা 138:6 - "যদিও প্রভু উচ্চ হন, তবুও তিনি নিচুদের প্রতি গুরুত্ব দেন: কিন্তু গর্বিতকে তিনি দূরে জানেন।"</w:t>
      </w:r>
    </w:p>
    <w:p/>
    <w:p>
      <w:r xmlns:w="http://schemas.openxmlformats.org/wordprocessingml/2006/main">
        <w:t xml:space="preserve">Isaiah 26:6 পদ তা মাড়াবে, এমন কি দরিদ্রের পা, দরিদ্রদের পদবিন্যাস।</w:t>
      </w:r>
    </w:p>
    <w:p/>
    <w:p>
      <w:r xmlns:w="http://schemas.openxmlformats.org/wordprocessingml/2006/main">
        <w:t xml:space="preserve">ইশাইয়া 26:6 দরিদ্র এবং অভাবীদের পৃথিবীতে পদদলিত করার কথা বলে।</w:t>
      </w:r>
    </w:p>
    <w:p/>
    <w:p>
      <w:r xmlns:w="http://schemas.openxmlformats.org/wordprocessingml/2006/main">
        <w:t xml:space="preserve">1. নম্রদের শক্তি: কীভাবে আমাদের মধ্যে সবচেয়ে দুর্বলও স্থায়ী প্রভাব ফেলতে পারে</w:t>
      </w:r>
    </w:p>
    <w:p/>
    <w:p>
      <w:r xmlns:w="http://schemas.openxmlformats.org/wordprocessingml/2006/main">
        <w:t xml:space="preserve">2. ঈশ্বরের প্রতিশ্রুতি: ঈশ্বর কীভাবে নম্রদের আশীর্বাদ করেন এবং দরিদ্রদের উপরে তোলেন</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গীতসংহিতা 37:11 - কিন্তু নম্ররা দেশের উত্তরাধিকারী হবে এবং প্রচুর শান্তিতে নিজেদের আনন্দ করবে।</w:t>
      </w:r>
    </w:p>
    <w:p/>
    <w:p>
      <w:r xmlns:w="http://schemas.openxmlformats.org/wordprocessingml/2006/main">
        <w:t xml:space="preserve">Isaiah 26:7 ধার্মিকদের পথ হল ন্যায়পরায়ণতা; তুমি, সবচেয়ে ন্যায়পরায়ণ, ধার্মিকের পথকে ওজন কর।</w:t>
      </w:r>
    </w:p>
    <w:p/>
    <w:p>
      <w:r xmlns:w="http://schemas.openxmlformats.org/wordprocessingml/2006/main">
        <w:t xml:space="preserve">ন্যায়ের পথ ন্যায়পরায়ণতার দ্বারা পরিচালিত হয় এবং ঈশ্বর ন্যায়পরায়ণদের পথকে ওজন করেন।</w:t>
      </w:r>
    </w:p>
    <w:p/>
    <w:p>
      <w:r xmlns:w="http://schemas.openxmlformats.org/wordprocessingml/2006/main">
        <w:t xml:space="preserve">1. ন্যায়পরায়ণতা ন্যায়পরায়ণতার পথ</w:t>
      </w:r>
    </w:p>
    <w:p/>
    <w:p>
      <w:r xmlns:w="http://schemas.openxmlformats.org/wordprocessingml/2006/main">
        <w:t xml:space="preserve">2. ঈশ্বরের চোখে ন্যায়পরায়ণ পথের ওজন করা</w:t>
      </w:r>
    </w:p>
    <w:p/>
    <w:p>
      <w:r xmlns:w="http://schemas.openxmlformats.org/wordprocessingml/2006/main">
        <w:t xml:space="preserve">1. গীতসংহিতা 25:21 - সততা এবং ন্যায়পরায়ণতা আমাকে রক্ষা করুক; আমি তোমার জন্য অপেক্ষা করছি।</w:t>
      </w:r>
    </w:p>
    <w:p/>
    <w:p>
      <w:r xmlns:w="http://schemas.openxmlformats.org/wordprocessingml/2006/main">
        <w:t xml:space="preserve">2. হিতোপদেশ 11:3 - ন্যায়পরায়ণদের সততা তাদের পথ দেখাবে: কিন্তু সীমালঙ্ঘনকারীদের বিকৃততা তাদের ধ্বংস করবে।</w:t>
      </w:r>
    </w:p>
    <w:p/>
    <w:p>
      <w:r xmlns:w="http://schemas.openxmlformats.org/wordprocessingml/2006/main">
        <w:t xml:space="preserve">Isaiah 26:8 হ্যাঁ, হে সদাপ্রভু, তোমার বিচারের পথে আমরা তোমার জন্য অপেক্ষা করেছি; আমাদের আত্মার আকাঙ্ক্ষা আপনার নাম এবং আপনার স্মরণে।</w:t>
      </w:r>
    </w:p>
    <w:p/>
    <w:p>
      <w:r xmlns:w="http://schemas.openxmlformats.org/wordprocessingml/2006/main">
        <w:t xml:space="preserve">আমরা প্রভুর বিচারের জন্য অপেক্ষা করেছি এবং আমাদের ইচ্ছা তাঁর নাম এবং স্মরণের জন্য।</w:t>
      </w:r>
    </w:p>
    <w:p/>
    <w:p>
      <w:r xmlns:w="http://schemas.openxmlformats.org/wordprocessingml/2006/main">
        <w:t xml:space="preserve">1. প্রভুর বিচারের জন্য অপেক্ষা করা</w:t>
      </w:r>
    </w:p>
    <w:p/>
    <w:p>
      <w:r xmlns:w="http://schemas.openxmlformats.org/wordprocessingml/2006/main">
        <w:t xml:space="preserve">2. প্রভুর নাম ও স্মরণ কামনা করা</w:t>
      </w:r>
    </w:p>
    <w:p/>
    <w:p>
      <w:r xmlns:w="http://schemas.openxmlformats.org/wordprocessingml/2006/main">
        <w:t xml:space="preserve">1. গীতসংহিতা 37:5-6, প্রভুর কাছে আপনার পথ নিবদ্ধ করুন; তাকে বিশ্বাস করুন, এবং তিনি কাজ করবেন। তিনি আপনার ন্যায়পরায়ণতাকে আলোর মতো এবং আপনার ন্যায়বিচারকে মধ্যাহ্নের মতো প্রকাশ করবেন।</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Isaiah 26:9 আমি আমার প্রাণ দিয়ে রাতে তোমাকে কামনা করেছি; হ্যাঁ, আমার মধ্যে আমার আত্মা নিয়ে আমি তোমাকে প্রথম দিকে খুঁজব, কারণ যখন তোমার বিচার পৃথিবীতে থাকবে, তখন পৃথিবীর বাসিন্দারা ধার্মিকতা শিখবে৷</w:t>
      </w:r>
    </w:p>
    <w:p/>
    <w:p>
      <w:r xmlns:w="http://schemas.openxmlformats.org/wordprocessingml/2006/main">
        <w:t xml:space="preserve">অনুচ্ছেদটি ঈশ্বরের আকাঙ্ক্ষা এবং তাকে তাড়াতাড়ি খোঁজার কথা বলে এবং যখন ঈশ্বরের বিচার পৃথিবীতে থাকবে, তখন বিশ্বের বাসিন্দারা ধার্মিকতা শিখবে।</w:t>
      </w:r>
    </w:p>
    <w:p/>
    <w:p>
      <w:r xmlns:w="http://schemas.openxmlformats.org/wordprocessingml/2006/main">
        <w:t xml:space="preserve">1. তাড়াতাড়ি ঈশ্বর খোঁজার সুবিধা</w:t>
      </w:r>
    </w:p>
    <w:p/>
    <w:p>
      <w:r xmlns:w="http://schemas.openxmlformats.org/wordprocessingml/2006/main">
        <w:t xml:space="preserve">2. ঈশ্বরের বিচার ক্ষমতা</w:t>
      </w:r>
    </w:p>
    <w:p/>
    <w:p>
      <w:r xmlns:w="http://schemas.openxmlformats.org/wordprocessingml/2006/main">
        <w:t xml:space="preserve">1. গীতসংহিতা 119:174 হে প্রভু, আমি তোমার পরিত্রাণের জন্য কামনা করি এবং তোমার আইন আমার আনন্দ।</w:t>
      </w:r>
    </w:p>
    <w:p/>
    <w:p>
      <w:r xmlns:w="http://schemas.openxmlformats.org/wordprocessingml/2006/main">
        <w:t xml:space="preserve">2. Jeremiah 9:24 কিন্তু যে এই বিষয়ে গর্ব করে সে যেন গর্ব করে যে সে আমাকে বোঝে এবং জানে, আমিই প্রভু যিনি পৃথিবীতে প্রেমময়তা, ন্যায়বিচার এবং ধার্মিকতা ব্যবহার করেন; কারণ আমি এই সব বিষয়ে আনন্দিত,” সদাপ্রভু ঘোষণা করেন।</w:t>
      </w:r>
    </w:p>
    <w:p/>
    <w:p>
      <w:r xmlns:w="http://schemas.openxmlformats.org/wordprocessingml/2006/main">
        <w:t xml:space="preserve">Isaiah 26:10 দুষ্টের প্রতি অনুগ্রহ থাকুক, তবুও সে ধার্মিকতা শিখবে না: ন্যায়পরায়ণতার দেশে সে অন্যায় আচরণ করবে এবং সদাপ্রভুর মহিমা দেখবে না।</w:t>
      </w:r>
    </w:p>
    <w:p/>
    <w:p>
      <w:r xmlns:w="http://schemas.openxmlformats.org/wordprocessingml/2006/main">
        <w:t xml:space="preserve">অনুগ্রহ দেখানো সত্ত্বেও, দুষ্টরা ধার্মিকতা শিখবে না, বরং ন্যায়পরায়ণতার দেশে অন্যায়ভাবে কাজ করতে থাকবে এবং প্রভুর মহিমা স্বীকার করবে না।</w:t>
      </w:r>
    </w:p>
    <w:p/>
    <w:p>
      <w:r xmlns:w="http://schemas.openxmlformats.org/wordprocessingml/2006/main">
        <w:t xml:space="preserve">1. দুষ্টতার মুখে ঈশ্বরের করুণা</w:t>
      </w:r>
    </w:p>
    <w:p/>
    <w:p>
      <w:r xmlns:w="http://schemas.openxmlformats.org/wordprocessingml/2006/main">
        <w:t xml:space="preserve">2. ন্যায়পরায়ণতার দেশে প্রভুর মহিমা</w:t>
      </w:r>
    </w:p>
    <w:p/>
    <w:p>
      <w:r xmlns:w="http://schemas.openxmlformats.org/wordprocessingml/2006/main">
        <w:t xml:space="preserve">1. গীতসংহিতা 51:1-4 - হে ঈশ্বর, আমার প্রতি দয়া করুন, আপনার প্রেমময় দয়া অনুসারে: আপনার কোমল করুণার সংখ্যা অনুসারে আমার পাপগুলি মুছে ফেলুন।</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Isaiah 26:11 হে সদাপ্রভু, তোমার হাত উপরে উঠলে তারা দেখতে পাবে না; কিন্তু তারা দেখবে, লোকদের প্রতি তাদের হিংসার জন্য লজ্জিত হবে; হ্যাঁ, তোমার শত্রুদের আগুন তাদের গ্রাস করবে।</w:t>
      </w:r>
    </w:p>
    <w:p/>
    <w:p>
      <w:r xmlns:w="http://schemas.openxmlformats.org/wordprocessingml/2006/main">
        <w:t xml:space="preserve">ঈশ্বরের শত্রুরা লজ্জিত হবে এবং ধ্বংস হবে যখন ঈশ্বর তাঁর হাত বাড়াবেন৷</w:t>
      </w:r>
    </w:p>
    <w:p/>
    <w:p>
      <w:r xmlns:w="http://schemas.openxmlformats.org/wordprocessingml/2006/main">
        <w:t xml:space="preserve">1. ঈশ্বরের শক্তির মাধ্যমে হিংসা কাটিয়ে ওঠা</w:t>
      </w:r>
    </w:p>
    <w:p/>
    <w:p>
      <w:r xmlns:w="http://schemas.openxmlformats.org/wordprocessingml/2006/main">
        <w:t xml:space="preserve">2. ঈশ্বরের হাতের শক্তি</w:t>
      </w:r>
    </w:p>
    <w:p/>
    <w:p>
      <w:r xmlns:w="http://schemas.openxmlformats.org/wordprocessingml/2006/main">
        <w:t xml:space="preserve">1. রোমানস 12:21 - মন্দ দ্বারা পরাজিত হবেন না, কিন্তু ভাল দিয়ে মন্দকে পরাস্ত করুন।</w:t>
      </w:r>
    </w:p>
    <w:p/>
    <w:p>
      <w:r xmlns:w="http://schemas.openxmlformats.org/wordprocessingml/2006/main">
        <w:t xml:space="preserve">2. 1 পিটার 5:8-9 - সতর্ক এবং শান্ত মনের থাকুন। আপনার শত্রু শয়তান একটি গর্জনকারী সিংহের মতো চারপাশে ঘুরে বেড়ায় যা কাউকে গ্রাস করার জন্য খুঁজছে। তাকে প্রতিহত করুন, বিশ্বাসে অটল থাকুন।</w:t>
      </w:r>
    </w:p>
    <w:p/>
    <w:p>
      <w:r xmlns:w="http://schemas.openxmlformats.org/wordprocessingml/2006/main">
        <w:t xml:space="preserve">Isaiah 26:12 হে সদাপ্রভু, তুমি আমাদের জন্য শান্তির স্থির করিবে; কারণ তুমিও আমাদের মধ্যে আমাদের সমস্ত কার্য সম্পাদন করিয়াছ।</w:t>
      </w:r>
    </w:p>
    <w:p/>
    <w:p>
      <w:r xmlns:w="http://schemas.openxmlformats.org/wordprocessingml/2006/main">
        <w:t xml:space="preserve">প্রভু তাঁর লোকেদের জন্য শান্তি নির্ধারণ করেছেন এবং তাদের জন্য তাদের সমস্ত কাজ করেছেন।</w:t>
      </w:r>
    </w:p>
    <w:p/>
    <w:p>
      <w:r xmlns:w="http://schemas.openxmlformats.org/wordprocessingml/2006/main">
        <w:t xml:space="preserve">1. প্রভুর বিশ্বস্ততা: প্রভু কীভাবে আমাদের জন্য সরবরাহ করেন</w:t>
      </w:r>
    </w:p>
    <w:p/>
    <w:p>
      <w:r xmlns:w="http://schemas.openxmlformats.org/wordprocessingml/2006/main">
        <w:t xml:space="preserve">2. আমাদের শান্তির উৎস: প্রভুতে বিশ্বাস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37:3 - প্রভুর উপর আস্থা রাখুন এবং ভাল করুন; তাই তুমি সেই দেশে বাস করবে এবং তোমাকে অবশ্যই খাওয়ানো হবে।</w:t>
      </w:r>
    </w:p>
    <w:p/>
    <w:p>
      <w:r xmlns:w="http://schemas.openxmlformats.org/wordprocessingml/2006/main">
        <w:t xml:space="preserve">Isaiah 26:13 হে সদাপ্রভু আমাদের ঈশ্বর, তোমার ব্যতীত অন্যান্য প্রভুরা আমাদের উপর কর্তৃত্ব করেছেন; কিন্তু তোমার দ্বারাই আমরা তোমার নাম উচ্চারণ করব।</w:t>
      </w:r>
    </w:p>
    <w:p/>
    <w:p>
      <w:r xmlns:w="http://schemas.openxmlformats.org/wordprocessingml/2006/main">
        <w:t xml:space="preserve">প্রভুই একমাত্র উপাসনা ও প্রশংসার যোগ্য।</w:t>
      </w:r>
    </w:p>
    <w:p/>
    <w:p>
      <w:r xmlns:w="http://schemas.openxmlformats.org/wordprocessingml/2006/main">
        <w:t xml:space="preserve">1: একমাত্র ঈশ্বরই আমাদের প্রশংসা ও উপাসনার যোগ্য।</w:t>
      </w:r>
    </w:p>
    <w:p/>
    <w:p>
      <w:r xmlns:w="http://schemas.openxmlformats.org/wordprocessingml/2006/main">
        <w:t xml:space="preserve">2: আমাদের অবশ্যই প্রভুকে আমাদের জীবনে অন্য সকলের উপরে তুলে ধরতে হবে।</w:t>
      </w:r>
    </w:p>
    <w:p/>
    <w:p>
      <w:r xmlns:w="http://schemas.openxmlformats.org/wordprocessingml/2006/main">
        <w:t xml:space="preserve">1: Colossians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2:1 পিটার 4:11 - কেউ যদি কথা বলে, তবে তাদের উচিত এমন একজনের মতো করা যে ঈশ্বরের কথা বলে। যদি কেউ সেবা করে, তবে তাদের উচিত ঈশ্বরের শক্তি দিয়ে তা করা, যাতে যীশু খ্রীষ্টের মাধ্যমে সমস্ত কিছুতে ঈশ্বরের প্রশংসা করা হয়৷ তাঁর কাছে চিরকালের জন্য মহিমা ও শক্তি হোক। আমীন।</w:t>
      </w:r>
    </w:p>
    <w:p/>
    <w:p>
      <w:r xmlns:w="http://schemas.openxmlformats.org/wordprocessingml/2006/main">
        <w:t xml:space="preserve">Isaiah 26:14 তারা মৃত, তারা বাঁচবে না; তারা মারা গেছে, তারা উঠবে না; তাই আপনি তাদের দেখেছেন এবং ধ্বংস করেছেন এবং তাদের সমস্ত স্মৃতি বিনষ্ট করেছেন।</w:t>
      </w:r>
    </w:p>
    <w:p/>
    <w:p>
      <w:r xmlns:w="http://schemas.openxmlformats.org/wordprocessingml/2006/main">
        <w:t xml:space="preserve">এই অনুচ্ছেদ যারা মৃত এবং পুনরুত্থিত হবে না তাদের উপর প্রভুর রায়ের কথা বলে৷</w:t>
      </w:r>
    </w:p>
    <w:p/>
    <w:p>
      <w:r xmlns:w="http://schemas.openxmlformats.org/wordprocessingml/2006/main">
        <w:t xml:space="preserve">1. ঈশ্বরের বিচার চূড়ান্ত - ইশাইয়া 26:14</w:t>
      </w:r>
    </w:p>
    <w:p/>
    <w:p>
      <w:r xmlns:w="http://schemas.openxmlformats.org/wordprocessingml/2006/main">
        <w:t xml:space="preserve">2. প্রভুর ইচ্ছার শক্তি - ইশাইয়া 26:14</w:t>
      </w:r>
    </w:p>
    <w:p/>
    <w:p>
      <w:r xmlns:w="http://schemas.openxmlformats.org/wordprocessingml/2006/main">
        <w:t xml:space="preserve">1. গীতসংহিতা 34:15-16 - "সদাপ্রভুর দৃষ্টি ধার্মিকদের দিকে এবং তাঁর কান তাদের কান্নার প্রতি মনোযোগী; যারা মন্দ কাজ করে তাদের বিরুদ্ধে প্রভুর মুখ, পৃথিবী থেকে তাদের স্মৃতি মুছে ফেলার জন্য "</w:t>
      </w:r>
    </w:p>
    <w:p/>
    <w:p>
      <w:r xmlns:w="http://schemas.openxmlformats.org/wordprocessingml/2006/main">
        <w:t xml:space="preserve">2. জব 34:14-17 - "যদি সে তার হৃদয়কে এতে স্থাপন করে এবং তার আত্মা এবং তার শ্বাস নিজের কাছে একত্রিত করে তবে সমস্ত মাংস একত্রে ধ্বংস হয়ে যাবে এবং মানুষ ধূলায় ফিরে যাবে।"</w:t>
      </w:r>
    </w:p>
    <w:p/>
    <w:p>
      <w:r xmlns:w="http://schemas.openxmlformats.org/wordprocessingml/2006/main">
        <w:t xml:space="preserve">Isaiah 26:15 হে সদাপ্রভু, তুমি জাতিকে বাড়িয়েছ, তুমি জাতিকে বাড়িয়েছ; তুমি মহিমান্বিত; তুমি পৃথিবীর সমস্ত প্রান্ত পর্যন্ত দূর করেছ।</w:t>
      </w:r>
    </w:p>
    <w:p/>
    <w:p>
      <w:r xmlns:w="http://schemas.openxmlformats.org/wordprocessingml/2006/main">
        <w:t xml:space="preserve">ঈশ্বর জাতিকে বৃদ্ধি করেছেন এবং পৃথিবীর সমস্ত প্রান্ত পর্যন্ত সরিয়ে দিয়েছেন, এইভাবে নিজেকে মহিমান্বিত করেছেন।</w:t>
      </w:r>
    </w:p>
    <w:p/>
    <w:p>
      <w:r xmlns:w="http://schemas.openxmlformats.org/wordprocessingml/2006/main">
        <w:t xml:space="preserve">1. ঈশ্বর কীভাবে তাঁর ধার্মিকতার মাধ্যমে নিজেকে মহিমান্বিত করেন</w:t>
      </w:r>
    </w:p>
    <w:p/>
    <w:p>
      <w:r xmlns:w="http://schemas.openxmlformats.org/wordprocessingml/2006/main">
        <w:t xml:space="preserve">2. তাঁর লোকেদের উপর তাঁর আশীর্বাদের মহত্ত্ব</w:t>
      </w:r>
    </w:p>
    <w:p/>
    <w:p>
      <w:r xmlns:w="http://schemas.openxmlformats.org/wordprocessingml/2006/main">
        <w:t xml:space="preserve">1. ইশাইয়া 26:15</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ইশাইয়া 26:16 হে সদাপ্রভু, তারা কষ্টের মধ্যে তোমাকে দেখতে এসেছে, তোমার শাস্তি যখন তাদের উপর ছিল তখন তারা প্রার্থনা করেছিল।</w:t>
      </w:r>
    </w:p>
    <w:p/>
    <w:p>
      <w:r xmlns:w="http://schemas.openxmlformats.org/wordprocessingml/2006/main">
        <w:t xml:space="preserve">মানুষ কষ্ট এবং অসুবিধার সময়ে ঈশ্বরের দিকে ফিরে, প্রার্থনার মাধ্যমে সান্ত্বনা এবং নির্দেশনা খোঁজে।</w:t>
      </w:r>
    </w:p>
    <w:p/>
    <w:p>
      <w:r xmlns:w="http://schemas.openxmlformats.org/wordprocessingml/2006/main">
        <w:t xml:space="preserve">1. ঈশ্বর দুঃসময়ে আমাদের আশ্রয়</w:t>
      </w:r>
    </w:p>
    <w:p/>
    <w:p>
      <w:r xmlns:w="http://schemas.openxmlformats.org/wordprocessingml/2006/main">
        <w:t xml:space="preserve">2. প্রার্থনায় আরাম পাওয়া</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রোমানস 12:12 আশায় আনন্দ করুন, কষ্টে ধৈর্য ধরুন, প্রার্থনায় অবিচল থাকুন।</w:t>
      </w:r>
    </w:p>
    <w:p/>
    <w:p>
      <w:r xmlns:w="http://schemas.openxmlformats.org/wordprocessingml/2006/main">
        <w:t xml:space="preserve">Isaiah 26:17 একজন মহিলার মতো, যে প্রসবের সময় ঘনিয়ে আসে, ব্যথায় কাতর হয় এবং তার যন্ত্রণায় চিৎকার করে; হে সদাপ্রভু, আমরা তোমার সাক্ষাতে ছিলাম।</w:t>
      </w:r>
    </w:p>
    <w:p/>
    <w:p>
      <w:r xmlns:w="http://schemas.openxmlformats.org/wordprocessingml/2006/main">
        <w:t xml:space="preserve">ইস্রায়েলের লোকেরা তাদের কষ্টের মধ্যে ঈশ্বরের কাছে আবেদন করে, নিজেকে প্রসবকালীন মহিলার সাথে তুলনা করে।</w:t>
      </w:r>
    </w:p>
    <w:p/>
    <w:p>
      <w:r xmlns:w="http://schemas.openxmlformats.org/wordprocessingml/2006/main">
        <w:t xml:space="preserve">1. ঈশ্বর দুঃখকষ্টের কান্না শোনেন</w:t>
      </w:r>
    </w:p>
    <w:p/>
    <w:p>
      <w:r xmlns:w="http://schemas.openxmlformats.org/wordprocessingml/2006/main">
        <w:t xml:space="preserve">2. প্রসবের ব্যথা এবং আশা</w:t>
      </w:r>
    </w:p>
    <w:p/>
    <w:p>
      <w:r xmlns:w="http://schemas.openxmlformats.org/wordprocessingml/2006/main">
        <w:t xml:space="preserve">1. গীতসংহিতা 34:17-19 - ধার্মিকদের আর্তনাদ এবং প্রভু শোনেন এবং তাদের সমস্ত সমস্যা থেকে মুক্তি দেন।</w:t>
      </w:r>
    </w:p>
    <w:p/>
    <w:p>
      <w:r xmlns:w="http://schemas.openxmlformats.org/wordprocessingml/2006/main">
        <w:t xml:space="preserve">2. রোমানস্ 8:18-25 - আমরা এখন কষ্ট পাচ্ছি কিন্তু ভবিষ্যত আমাদের কাছে ঈশ্বরের মহিমার আশা প্রকাশ পাবে।</w:t>
      </w:r>
    </w:p>
    <w:p/>
    <w:p>
      <w:r xmlns:w="http://schemas.openxmlformats.org/wordprocessingml/2006/main">
        <w:t xml:space="preserve">Isaiah 26:18 আমরা সন্তানের সহিত ছিলাম, আমরা যন্ত্রণার মধ্যে ছিলাম, আমরা যেমন বায়ু উত্থাপিত হইয়াছিল; আমরা পৃথিবীতে কোনো মুক্তির কাজ করিনি; পৃথিবীর বাসিন্দাদেরও পতন হয়নি৷</w:t>
      </w:r>
    </w:p>
    <w:p/>
    <w:p>
      <w:r xmlns:w="http://schemas.openxmlformats.org/wordprocessingml/2006/main">
        <w:t xml:space="preserve">ইশাইয়ার এই অনুচ্ছেদটি পৃথিবীতে মুক্তি আনার চেষ্টা করার ক্ষেত্রে অভিজ্ঞতার অসুবিধা এবং অভাবের কথা বলে।</w:t>
      </w:r>
    </w:p>
    <w:p/>
    <w:p>
      <w:r xmlns:w="http://schemas.openxmlformats.org/wordprocessingml/2006/main">
        <w:t xml:space="preserve">1. পার্থক্য তৈরি করার অসুবিধা - বিশ্বে পরিবর্তন আনার জন্য আমাদের প্রচেষ্টা কীভাবে আপাতদৃষ্টিতে অপ্রতিরোধ্য বাধা দ্বারা বাধাগ্রস্ত হতে পারে।</w:t>
      </w:r>
    </w:p>
    <w:p/>
    <w:p>
      <w:r xmlns:w="http://schemas.openxmlformats.org/wordprocessingml/2006/main">
        <w:t xml:space="preserve">2. প্রতিকূলতার মাঝে আশা - আপাতদৃষ্টিতে অদম্য প্রতিকূলতার মুখে আশাবাদী এবং অধ্যবসায় থাকা।</w:t>
      </w:r>
    </w:p>
    <w:p/>
    <w:p>
      <w:r xmlns:w="http://schemas.openxmlformats.org/wordprocessingml/2006/main">
        <w:t xml:space="preserve">1. রোমানস 8:18-25 - আশা যা আমাদের কষ্ট থেকে মুক্তি পেতে পারে তা জেনে আসে।</w:t>
      </w:r>
    </w:p>
    <w:p/>
    <w:p>
      <w:r xmlns:w="http://schemas.openxmlformats.org/wordprocessingml/2006/main">
        <w:t xml:space="preserve">2. গীতসংহিতা 55:22 - কঠিন সময়ে পরিত্রাণ প্রদানের জন্য ঈশ্বরের করুণার উপর নির্ভর করা।</w:t>
      </w:r>
    </w:p>
    <w:p/>
    <w:p>
      <w:r xmlns:w="http://schemas.openxmlformats.org/wordprocessingml/2006/main">
        <w:t xml:space="preserve">Isaiah 26:19 তোমার মৃত লোকেরা জীবিত হবে, আমার মৃতদেহের সাথে তারা জেগে উঠবে। হে ধূলায় বাসকারীরা, জেগে ও গান গাও, কারণ তোমার শিশির ভেষজ গাছের শিশিরের মত, আর পৃথিবী মৃতদের বের করে দেবে।</w:t>
      </w:r>
    </w:p>
    <w:p/>
    <w:p>
      <w:r xmlns:w="http://schemas.openxmlformats.org/wordprocessingml/2006/main">
        <w:t xml:space="preserve">ঈশ্বর প্রতিশ্রুতি দেন যে মৃতরা আবার জীবিত হবে এবং মানুষকে আনন্দে পরিপূর্ণ হতে এবং প্রশংসা গাইতে উত্সাহিত করে।</w:t>
      </w:r>
    </w:p>
    <w:p/>
    <w:p>
      <w:r xmlns:w="http://schemas.openxmlformats.org/wordprocessingml/2006/main">
        <w:t xml:space="preserve">1. পুনরুত্থানের আশা: অনন্ত জীবনের প্রতিশ্রুতি উদযাপন করা</w:t>
      </w:r>
    </w:p>
    <w:p/>
    <w:p>
      <w:r xmlns:w="http://schemas.openxmlformats.org/wordprocessingml/2006/main">
        <w:t xml:space="preserve">2. প্রভুতে আনন্দ করুন: দুঃখের মধ্যে আনন্দ পুনরুদ্ধার করা</w:t>
      </w:r>
    </w:p>
    <w:p/>
    <w:p>
      <w:r xmlns:w="http://schemas.openxmlformats.org/wordprocessingml/2006/main">
        <w:t xml:space="preserve">1. জন 5:28-29 এতে আশ্চর্য হবেন না, কারণ এমন একটি সময় আসছে যখন যারা তাদের কবরে আছে তারা সবাই তাঁর কণ্ঠস্বর শুনবে এবং যারা ভাল কাজ করেছে তারা জীবিত হয়ে উঠবে এবং যারা আছে যা মন্দ তা নিন্দা করা হবে.</w:t>
      </w:r>
    </w:p>
    <w:p/>
    <w:p>
      <w:r xmlns:w="http://schemas.openxmlformats.org/wordprocessingml/2006/main">
        <w:t xml:space="preserve">2. চাকরি 19:25-27 আমি জানি যে আমার মুক্তিদাতা বেঁচে আছেন এবং শেষ পর্যন্ত তিনি পৃথিবীতে দাঁড়াবেন। এবং আমার চামড়া ধ্বংস হয়ে গেলেও, আমি আমার মাংসে ঈশ্বরকে দেখতে পাব; আমি নিজেই তাকে নিজের চোখে দেখব, অন্য চোখে নয়। আমার হৃদয় আমার মধ্যে কেমন আকুল!</w:t>
      </w:r>
    </w:p>
    <w:p/>
    <w:p>
      <w:r xmlns:w="http://schemas.openxmlformats.org/wordprocessingml/2006/main">
        <w:t xml:space="preserve">Isaiah 26:20 এসো, হে আমার প্রজা, তুমি তোমার কক্ষে প্রবেশ কর, এবং তোমার চারপাশে তোমার দরজা বন্ধ কর: ক্ষোভ কেটে না যাওয়া পর্যন্ত নিজেকে কিছুক্ষণের জন্য লুকিয়ে রাখ।</w:t>
      </w:r>
    </w:p>
    <w:p/>
    <w:p>
      <w:r xmlns:w="http://schemas.openxmlformats.org/wordprocessingml/2006/main">
        <w:t xml:space="preserve">ঈশ্বর তাঁর লোকেদেরকে তাদের চেম্বারে আশ্রয় নিতে এবং প্রভুর ক্রোধ কেটে না যাওয়া পর্যন্ত লুকিয়ে থাকতে আহ্বান করেন।</w:t>
      </w:r>
    </w:p>
    <w:p/>
    <w:p>
      <w:r xmlns:w="http://schemas.openxmlformats.org/wordprocessingml/2006/main">
        <w:t xml:space="preserve">1. বিশ্বাসের শক্তি: প্রভুতে আশ্রয় খোঁজা</w:t>
      </w:r>
    </w:p>
    <w:p/>
    <w:p>
      <w:r xmlns:w="http://schemas.openxmlformats.org/wordprocessingml/2006/main">
        <w:t xml:space="preserve">2. প্রভুর আহ্বান শ্রবণ ও শ্রবণ: তাঁর শব্দে শক্তি খুঁজে পাওয়া</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ম্যাথু 10:29-31 - "দুটি চড়ুই কি এক টাকায় বিক্রি হয় না? এবং তাদের মধ্যে একটি আপনার পিতা ছাড়া মাটিতে পড়বে না। কিন্তু আপনার মাথার চুলগুলি সবই গণনা করা হয়েছে। তাই ভয় পেয়ো না, তোমরা অনেক চড়ুইয়ের চেয়ে অনেক বেশি মূল্যবান।"</w:t>
      </w:r>
    </w:p>
    <w:p/>
    <w:p>
      <w:r xmlns:w="http://schemas.openxmlformats.org/wordprocessingml/2006/main">
        <w:t xml:space="preserve">Isaiah 26:21 কারণ, দেখ, সদাপ্রভু পৃথিবীর বাসিন্দাদের তাদের পাপের জন্য শাস্তি দিতে তাঁর স্থান থেকে বেরিয়ে এসেছেন: পৃথিবীও তার রক্ত প্রকাশ করবে, এবং তার নিহত হওয়াকে আর ঢেকে রাখবে না।</w:t>
      </w:r>
    </w:p>
    <w:p/>
    <w:p>
      <w:r xmlns:w="http://schemas.openxmlformats.org/wordprocessingml/2006/main">
        <w:t xml:space="preserve">প্রভু পৃথিবীর বাসিন্দাদের তাদের পাপের জন্য শাস্তি দিতে আসবেন, এবং পৃথিবী সেই নিহতদের রক্ত প্রকাশ করবে।</w:t>
      </w:r>
    </w:p>
    <w:p/>
    <w:p>
      <w:r xmlns:w="http://schemas.openxmlformats.org/wordprocessingml/2006/main">
        <w:t xml:space="preserve">1. প্রভু আসছেন: শেষ দিনে ধার্মিকতায় বাস করা</w:t>
      </w:r>
    </w:p>
    <w:p/>
    <w:p>
      <w:r xmlns:w="http://schemas.openxmlformats.org/wordprocessingml/2006/main">
        <w:t xml:space="preserve">2. পৃথিবী কথা বলে: অনুতাপের আহ্বান</w:t>
      </w:r>
    </w:p>
    <w:p/>
    <w:p>
      <w:r xmlns:w="http://schemas.openxmlformats.org/wordprocessingml/2006/main">
        <w:t xml:space="preserve">1. প্রকাশিত বাক্য 19:11-16</w:t>
      </w:r>
    </w:p>
    <w:p/>
    <w:p>
      <w:r xmlns:w="http://schemas.openxmlformats.org/wordprocessingml/2006/main">
        <w:t xml:space="preserve">2. ইজেকিয়েল 18:30-32</w:t>
      </w:r>
    </w:p>
    <w:p/>
    <w:p>
      <w:r xmlns:w="http://schemas.openxmlformats.org/wordprocessingml/2006/main">
        <w:t xml:space="preserve">যিশাইয় অধ্যায় 27 ঈশ্বরের বিচার এবং পুনঃস্থাপনের বিষয়বস্তু অব্যাহত রাখে। এটি ভবিষ্যতের সময়কে চিত্রিত করে যখন ঈশ্বর তাঁর শত্রুদের শাস্তি দেবেন, তাঁর লোকেদের উদ্ধার করবেন এবং তাদের দেশে ফিরিয়ে আনবেন।</w:t>
      </w:r>
    </w:p>
    <w:p/>
    <w:p>
      <w:r xmlns:w="http://schemas.openxmlformats.org/wordprocessingml/2006/main">
        <w:t xml:space="preserve">1ম অনুচ্ছেদ: অধ্যায়টি ঈশ্বরের ক্ষমতা এবং ন্যায়বিচারের ঘোষণা দিয়ে শুরু হয়েছে। ইশাইয়া বর্ণনা করেছেন কিভাবে তিনি লেভিয়াথানের সাথে মোকাবিলা করবেন, বিশৃঙ্খলা এবং মন্দতার প্রতীক, এটিকে হত্যা করে (ইশাইয়া 27:1)।</w:t>
      </w:r>
    </w:p>
    <w:p/>
    <w:p>
      <w:r xmlns:w="http://schemas.openxmlformats.org/wordprocessingml/2006/main">
        <w:t xml:space="preserve">২য় অনুচ্ছেদ: যিশাইয় তাঁর লোকেদের জন্য ঈশ্বরের যত্নকে চিত্রিত করার জন্য কৃষি চিত্র ব্যবহার করেছেন। তিনি ইস্রায়েলকে একটি দ্রাক্ষাক্ষেত্রের সাথে তুলনা করেন যা ঈশ্বর দ্বারা সুরক্ষিত এবং লালনপালন করা হয়, যিনি দিনরাত এটির উপর নজর রাখেন (ইশাইয়া 27:2-6)।</w:t>
      </w:r>
    </w:p>
    <w:p/>
    <w:p>
      <w:r xmlns:w="http://schemas.openxmlformats.org/wordprocessingml/2006/main">
        <w:t xml:space="preserve">3য় অনুচ্ছেদ: ভবিষ্যদ্বাণী তাদের মূর্তিপূজার ফলে ইস্রায়েলের শাস্তির কথা বলে। যাইহোক, ইশাইয়া জোর দিয়েছেন যে এই শৃঙ্খলা অনুতাপ এবং পুনরুদ্ধার আনতে বোঝানো হয়েছে (ইশাইয়া 27:7-9)।</w:t>
      </w:r>
    </w:p>
    <w:p/>
    <w:p>
      <w:r xmlns:w="http://schemas.openxmlformats.org/wordprocessingml/2006/main">
        <w:t xml:space="preserve">৪র্থ অনুচ্ছেদ: যিশাইয় বিভিন্ন জাতি থেকে ইস্রায়েলের বিক্ষিপ্ত জনগণের সমাবেশ সম্পর্কে ভবিষ্যদ্বাণী করেছেন। তারা জেরুজালেমে ঈশ্বরের উপাসনা করতে ফিরে আসবে, তাঁর করুণা ও ক্ষমার অভিজ্ঞতা লাভ করবে (ইশাইয়া 27:12-13)।</w:t>
      </w:r>
    </w:p>
    <w:p/>
    <w:p>
      <w:r xmlns:w="http://schemas.openxmlformats.org/wordprocessingml/2006/main">
        <w:t xml:space="preserve">সংক্ষেপে,</w:t>
      </w:r>
    </w:p>
    <w:p>
      <w:r xmlns:w="http://schemas.openxmlformats.org/wordprocessingml/2006/main">
        <w:t xml:space="preserve">ইশাইয়া অধ্যায় সাতাশ প্রকাশ করে</w:t>
      </w:r>
    </w:p>
    <w:p>
      <w:r xmlns:w="http://schemas.openxmlformats.org/wordprocessingml/2006/main">
        <w:t xml:space="preserve">তার শত্রুদের উপর ঈশ্বরের বিচার</w:t>
      </w:r>
    </w:p>
    <w:p>
      <w:r xmlns:w="http://schemas.openxmlformats.org/wordprocessingml/2006/main">
        <w:t xml:space="preserve">এবং তাঁর লোকেদের পুনরুদ্ধার।</w:t>
      </w:r>
    </w:p>
    <w:p/>
    <w:p>
      <w:r xmlns:w="http://schemas.openxmlformats.org/wordprocessingml/2006/main">
        <w:t xml:space="preserve">ঈশ্বরের ক্ষমতা এবং ন্যায়বিচারের ঘোষণা।</w:t>
      </w:r>
    </w:p>
    <w:p>
      <w:r xmlns:w="http://schemas.openxmlformats.org/wordprocessingml/2006/main">
        <w:t xml:space="preserve">কৃষি চিত্র ব্যবহার করে চিত্রণ।</w:t>
      </w:r>
    </w:p>
    <w:p>
      <w:r xmlns:w="http://schemas.openxmlformats.org/wordprocessingml/2006/main">
        <w:t xml:space="preserve">মূর্তিপূজার শাস্তি; অনুতাপের জন্য আহ্বান</w:t>
      </w:r>
    </w:p>
    <w:p>
      <w:r xmlns:w="http://schemas.openxmlformats.org/wordprocessingml/2006/main">
        <w:t xml:space="preserve">ইস্রায়েলের সমাবেশ এবং পুনরুদ্ধার।</w:t>
      </w:r>
    </w:p>
    <w:p/>
    <w:p>
      <w:r xmlns:w="http://schemas.openxmlformats.org/wordprocessingml/2006/main">
        <w:t xml:space="preserve">এই অধ্যায়টি লেভিয়াথান দ্বারা প্রতিনিধিত্ব করা বিশৃঙ্খল বাহিনী সহ সমস্ত কিছুর উপর ঈশ্বরের সার্বভৌমত্বকে তুলে ধরে। এটি মূর্তিপূজা বা পার্থিব সাধনার দিকে না গিয়ে তাঁর প্রতি বিশ্বস্ত থাকার গুরুত্বকে বোঝায়। অবাধ্যতার জন্য শৃঙ্খলা সত্ত্বেও, ঈশ্বরের করুণার মাধ্যমে অনুতাপ এবং পুনরুদ্ধারের আশা আছে। পরিশেষে, এটি এমন একটি ভবিষ্যতের দিকে নির্দেশ করে যেখানে বিক্ষিপ্ত লোকেরা তাদের দেশে ফিরে একত্রিত হবে যখন তারা ধার্মিকতার সাথে তাঁর উপাসনা করবে এবং ক্ষমা অনুভব করবে। এটি আমাদের স্মরণ করিয়ে দেয় যে যদিও আমাদের কর্মের পরিণতি হতে পারে, আমাদের প্রেমময় সৃষ্টিকর্তার সামনে অকৃত্রিম অনুতাপের মাধ্যমে পরিত্রাণের সুযোগ রয়েছে</w:t>
      </w:r>
    </w:p>
    <w:p/>
    <w:p>
      <w:r xmlns:w="http://schemas.openxmlformats.org/wordprocessingml/2006/main">
        <w:t xml:space="preserve">Isaiah 27:1 সেই দিন সদাপ্রভু তাঁর কালশিটে, বড় ও শক্তিশালী তলোয়ার দিয়ে লেবিয়াথানকে ছিদ্রকারী সাপকে, এমন কি সেই বাঁকা সাপের লেবিয়াথানকেও শাস্তি দেবেন; এবং সে সাগরে থাকা ড্রাগনটিকে মেরে ফেলবে।</w:t>
      </w:r>
    </w:p>
    <w:p/>
    <w:p>
      <w:r xmlns:w="http://schemas.openxmlformats.org/wordprocessingml/2006/main">
        <w:t xml:space="preserve">প্রভুর দিনে, তিনি তার শক্তিশালী তলোয়ার দিয়ে লেভিয়াথান, সাপকে শাস্তি দেবেন এবং সমুদ্রের ড্রাগনকে হত্যা করবেন।</w:t>
      </w:r>
    </w:p>
    <w:p/>
    <w:p>
      <w:r xmlns:w="http://schemas.openxmlformats.org/wordprocessingml/2006/main">
        <w:t xml:space="preserve">1: পরাক্রমশালী বিজয়ী হিসাবে যীশু - ইশাইয়া 27:1</w:t>
      </w:r>
    </w:p>
    <w:p/>
    <w:p>
      <w:r xmlns:w="http://schemas.openxmlformats.org/wordprocessingml/2006/main">
        <w:t xml:space="preserve">2: পাপের শাস্তি - ইশাইয়া 27:1</w:t>
      </w:r>
    </w:p>
    <w:p/>
    <w:p>
      <w:r xmlns:w="http://schemas.openxmlformats.org/wordprocessingml/2006/main">
        <w:t xml:space="preserve">1: উদ্ঘাটন 12:9 - এবং মহান ড্রাগন, সেই পুরানো সাপ, যাকে শয়তান বলা হয়, এবং শয়তান, যা সমস্ত জগতকে প্রতারিত করে: তাকে পৃথিবীতে নিক্ষেপ করা হয়েছিল, এবং তার ফেরেশতাদেরও তার সাথে বাইরে ফেলে দেওয়া হয়েছিল।</w:t>
      </w:r>
    </w:p>
    <w:p/>
    <w:p>
      <w:r xmlns:w="http://schemas.openxmlformats.org/wordprocessingml/2006/main">
        <w:t xml:space="preserve">2: জব 41:1-11 - আপনি কি একটি হুক দিয়ে লেভিয়াথান আঁকতে পারেন? অথবা তার জিহ্বা একটি দড়ি দিয়ে যা তুমি নামিয়ে দিয়েছ? তুমি কি তার নাকে হুক লাগাতে পারবে? নাকি কাঁটা দিয়ে তার চোয়াল ভেদ করে? সে কি তোমার কাছে অনেক মিনতি করবে? সে কি তোমার সাথে নরম কথা বলবে? সে কি তোমার সাথে চুক্তি করবে? তুমি কি তাকে চিরকালের জন্য দাস হিসাবে গ্রহণ করবে?</w:t>
      </w:r>
    </w:p>
    <w:p/>
    <w:p>
      <w:r xmlns:w="http://schemas.openxmlformats.org/wordprocessingml/2006/main">
        <w:t xml:space="preserve">Isaiah 27:2 সেই দিন তোমরা তার উদ্দেশে গান গাও, লাল আঙ্গুরের ক্ষেত।</w:t>
      </w:r>
    </w:p>
    <w:p/>
    <w:p>
      <w:r xmlns:w="http://schemas.openxmlformats.org/wordprocessingml/2006/main">
        <w:t xml:space="preserve">অনুচ্ছেদটি ঈশ্বরের প্রশংসার একটি গানকে উত্সাহিত করে, তাকে লাল ওয়াইনের একটি দ্রাক্ষাক্ষেত্রের সাথে তুলনা করে।</w:t>
      </w:r>
    </w:p>
    <w:p/>
    <w:p>
      <w:r xmlns:w="http://schemas.openxmlformats.org/wordprocessingml/2006/main">
        <w:t xml:space="preserve">1. ঈশ্বর তাঁর সমস্ত মঙ্গল ও করুণার জন্য প্রশংসিত এবং সম্মানিত।</w:t>
      </w:r>
    </w:p>
    <w:p/>
    <w:p>
      <w:r xmlns:w="http://schemas.openxmlformats.org/wordprocessingml/2006/main">
        <w:t xml:space="preserve">2. আমরা গানের মাধ্যমে ঈশ্বরের প্রতি আমাদের ভালবাসা এবং ভক্তি প্রকাশ করতে পারি।</w:t>
      </w:r>
    </w:p>
    <w:p/>
    <w:p>
      <w:r xmlns:w="http://schemas.openxmlformats.org/wordprocessingml/2006/main">
        <w:t xml:space="preserve">1. গীতসংহিতা 100:1-5</w:t>
      </w:r>
    </w:p>
    <w:p/>
    <w:p>
      <w:r xmlns:w="http://schemas.openxmlformats.org/wordprocessingml/2006/main">
        <w:t xml:space="preserve">2. গীতসংহিতা 33:1-3</w:t>
      </w:r>
    </w:p>
    <w:p/>
    <w:p>
      <w:r xmlns:w="http://schemas.openxmlformats.org/wordprocessingml/2006/main">
        <w:t xml:space="preserve">Isaiah 27:3 আমি সদাপ্রভু তা রক্ষা করি; আমি প্রতি মুহুর্তে এটি জল দেব: পাছে কেউ আঘাত না করে, আমি এটি রাত দিন রাখব।</w:t>
      </w:r>
    </w:p>
    <w:p/>
    <w:p>
      <w:r xmlns:w="http://schemas.openxmlformats.org/wordprocessingml/2006/main">
        <w:t xml:space="preserve">ঈশ্বর আমাদের যত্ন নিতে এবং বিপদ এবং ক্ষতি থেকে রক্ষা করার জন্য বিশ্বস্ত।</w:t>
      </w:r>
    </w:p>
    <w:p/>
    <w:p>
      <w:r xmlns:w="http://schemas.openxmlformats.org/wordprocessingml/2006/main">
        <w:t xml:space="preserve">1: ঈশ্বর আমাদের বিশ্বস্ত রক্ষাকর্তা.</w:t>
      </w:r>
    </w:p>
    <w:p/>
    <w:p>
      <w:r xmlns:w="http://schemas.openxmlformats.org/wordprocessingml/2006/main">
        <w:t xml:space="preserve">2: আমাদের জন্য ঈশ্বরের ক্রমাগত যত্ন.</w:t>
      </w:r>
    </w:p>
    <w:p/>
    <w:p>
      <w:r xmlns:w="http://schemas.openxmlformats.org/wordprocessingml/2006/main">
        <w:t xml:space="preserve">1: গীতসংহিতা 121:3-4 - যিনি আপনার উপর নজর রাখেন তিনি ঘুমাবেন না; প্রকৃতপক্ষে, যে ইস্রায়েলের উপর নজর রাখে সে ঘুমাবে না বা ঘুমোবে না।</w:t>
      </w:r>
    </w:p>
    <w:p/>
    <w:p>
      <w:r xmlns:w="http://schemas.openxmlformats.org/wordprocessingml/2006/main">
        <w:t xml:space="preserve">2: গীতসংহিতা 23:4 - যদিও আমি অন্ধকার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Isaiah 27:4 ক্রোধ আমার মধ্যে নেই: কে আমার বিরুদ্ধে যুদ্ধে কাঁটা ও কাঁটা স্থাপন করবে? আমি তাদের মধ্যে দিয়ে যেতাম, আমি তাদের একসাথে পুড়িয়ে ফেলতাম।</w:t>
      </w:r>
    </w:p>
    <w:p/>
    <w:p>
      <w:r xmlns:w="http://schemas.openxmlformats.org/wordprocessingml/2006/main">
        <w:t xml:space="preserve">ঈশ্বর রাগান্বিত নন এবং তিনি তাঁর পথে যে কোনো বাধা অতিক্রম করতে তাঁর শক্তি ব্যবহার করবেন।</w:t>
      </w:r>
    </w:p>
    <w:p/>
    <w:p>
      <w:r xmlns:w="http://schemas.openxmlformats.org/wordprocessingml/2006/main">
        <w:t xml:space="preserve">1. ঈশ্বরের শক্তি সমস্ত বাধা অতিক্রম করবে</w:t>
      </w:r>
    </w:p>
    <w:p/>
    <w:p>
      <w:r xmlns:w="http://schemas.openxmlformats.org/wordprocessingml/2006/main">
        <w:t xml:space="preserve">2. প্রভুর শক্তি তুলনাহীন</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27:5 অথবা সে আমার শক্তি ধরুক, যেন সে আমার সঙ্গে শান্তি স্থাপন করতে পারে; এবং সে আমার সাথে শান্তি স্থাপন করবে।</w:t>
      </w:r>
    </w:p>
    <w:p/>
    <w:p>
      <w:r xmlns:w="http://schemas.openxmlformats.org/wordprocessingml/2006/main">
        <w:t xml:space="preserve">ঈশ্বর আমাদেরকে তাঁর শক্তি ধরে রাখতে আমন্ত্রণ জানিয়েছেন যাতে আমরা তাঁর সাথে শান্তি স্থাপন করতে পারি।</w:t>
      </w:r>
    </w:p>
    <w:p/>
    <w:p>
      <w:r xmlns:w="http://schemas.openxmlformats.org/wordprocessingml/2006/main">
        <w:t xml:space="preserve">1. "ঈশ্বরের সাথে শান্তি স্থাপনের শক্তি"</w:t>
      </w:r>
    </w:p>
    <w:p/>
    <w:p>
      <w:r xmlns:w="http://schemas.openxmlformats.org/wordprocessingml/2006/main">
        <w:t xml:space="preserve">2. "যীশুর মধ্যে শক্তি খোঁজা"</w:t>
      </w:r>
    </w:p>
    <w:p/>
    <w:p>
      <w:r xmlns:w="http://schemas.openxmlformats.org/wordprocessingml/2006/main">
        <w:t xml:space="preserve">1. রোমানস 5:1 - "অতএব, যেহেতু আমরা বিশ্বাসের মাধ্যমে ন্যায়পরায়ণ হয়েছি, তাই আমাদের প্রভু যীশু খ্রীষ্টের মাধ্যমে ঈশ্বরের সাথে আমাদের শান্তি আছে।"</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Isaiah 27:6 তিনি যাকোবের কাছ থেকে যারা এসেছেন তাদের শিকড় ধরবেন: ইস্রায়েল পুষ্প ও কুঁড়ি ফুটবে এবং বিশ্বের মুখ ফল দিয়ে পূর্ণ করবে।</w:t>
      </w:r>
    </w:p>
    <w:p/>
    <w:p>
      <w:r xmlns:w="http://schemas.openxmlformats.org/wordprocessingml/2006/main">
        <w:t xml:space="preserve">ঈশ্বর জ্যাকবের বংশধরদের শিকড় সৃষ্টি করবেন এবং ইস্রায়েলের উন্নতি হবে এবং সারা বিশ্বে ছড়িয়ে পড়বে।</w:t>
      </w:r>
    </w:p>
    <w:p/>
    <w:p>
      <w:r xmlns:w="http://schemas.openxmlformats.org/wordprocessingml/2006/main">
        <w:t xml:space="preserve">1. বৃদ্ধি এবং সমৃদ্ধির ঈশ্বরের প্রতিশ্রুতি</w:t>
      </w:r>
    </w:p>
    <w:p/>
    <w:p>
      <w:r xmlns:w="http://schemas.openxmlformats.org/wordprocessingml/2006/main">
        <w:t xml:space="preserve">2. মূল গ্রহণ এবং ফল ধারণ করা</w:t>
      </w:r>
    </w:p>
    <w:p/>
    <w:p>
      <w:r xmlns:w="http://schemas.openxmlformats.org/wordprocessingml/2006/main">
        <w:t xml:space="preserve">1. Jeremiah 17:8 - "সে জলের ধারে রোপিত গাছের মতো হবে, যে তার শিকড় নদীর ধারে ছড়িয়ে দেয়, এবং তাপ এলে ভয় পাবে না; কিন্তু তার পাতা সবুজ হবে, এবং উদ্বিগ্ন হবে না খরার বছর, ফল পাওয়া বন্ধ হবে না।"</w:t>
      </w:r>
    </w:p>
    <w:p/>
    <w:p>
      <w:r xmlns:w="http://schemas.openxmlformats.org/wordprocessingml/2006/main">
        <w:t xml:space="preserve">2. গীতসংহিতা 1:3 - "সে জলের নদীর ধারে রোপিত গাছের মতো হবে, যে তার ঋতুতে ফল ধরে, যার পাতাও শুকিয়ে যাবে না; এবং সে যা কিছু করবে তাতে সফলতা পাবে।"</w:t>
      </w:r>
    </w:p>
    <w:p/>
    <w:p>
      <w:r xmlns:w="http://schemas.openxmlformats.org/wordprocessingml/2006/main">
        <w:t xml:space="preserve">Isaiah 27:7 তিনি কি তাকে আঘাত করেছেন, যেমন তিনি তাকে আঘাত করেছেন তাদের আঘাত করেছেন? নাকি তাকে হত্যা করা হয়েছে তাদের হত্যা করা হয়েছে?</w:t>
      </w:r>
    </w:p>
    <w:p/>
    <w:p>
      <w:r xmlns:w="http://schemas.openxmlformats.org/wordprocessingml/2006/main">
        <w:t xml:space="preserve">এই অনুচ্ছেদটি ঈশ্বরের ন্যায়বিচারকে প্রতিফলিত করে এবং তিনি অন্যদের শাস্তি দেন কি না তিনি যেমন শাস্তি পেয়েছেন বা যদি তিনি তার পরিবর্তে যারা হত্যা করা হয়েছে তাদের অনুসারে হত্যা করা হয়।</w:t>
      </w:r>
    </w:p>
    <w:p/>
    <w:p>
      <w:r xmlns:w="http://schemas.openxmlformats.org/wordprocessingml/2006/main">
        <w:t xml:space="preserve">1. ঈশ্বরের ন্যায়বিচার: ন্যায়পরায়ণতা এবং করুণা</w:t>
      </w:r>
    </w:p>
    <w:p/>
    <w:p>
      <w:r xmlns:w="http://schemas.openxmlformats.org/wordprocessingml/2006/main">
        <w:t xml:space="preserve">2. ঈশ্বর নিয়ন্ত্রণে আছেন: তাঁর নিখুঁত ইচ্ছার উপর আস্থা রাখা এবং নির্ভর করা</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গীতসংহিতা 62:11-12 - ঈশ্বর একবার কথা বলেছেন; দুবার আমি এটা শুনেছি; সেই ক্ষমতা ঈশ্বরেরই। এছাড়াও, হে প্রভু, তোমারই করুণার অধিকারী, কারণ তুমি প্রত্যেক মানুষকে তার কাজ অনুসারে প্রতিদান দিয়েছ৷</w:t>
      </w:r>
    </w:p>
    <w:p/>
    <w:p>
      <w:r xmlns:w="http://schemas.openxmlformats.org/wordprocessingml/2006/main">
        <w:t xml:space="preserve">Isaiah 27:8 পরিমাপ অনুসারে, যখন এটি বেরিয়ে আসে, তখন তুমি তার সাথে বিতর্ক করবে: পূর্বের বাতাসের দিনে তিনি তার রুক্ষ বাতাসকে স্থির রাখেন।</w:t>
      </w:r>
    </w:p>
    <w:p/>
    <w:p>
      <w:r xmlns:w="http://schemas.openxmlformats.org/wordprocessingml/2006/main">
        <w:t xml:space="preserve">অনুচ্ছেদটি ব্যাখ্যা করে যে ঈশ্বর বাতাসকে নিয়ন্ত্রণ করতে পারেন যখন এটি শক্তিশালী এবং অনিয়ন্ত্রিত হয়।</w:t>
      </w:r>
    </w:p>
    <w:p/>
    <w:p>
      <w:r xmlns:w="http://schemas.openxmlformats.org/wordprocessingml/2006/main">
        <w:t xml:space="preserve">1. বিশৃঙ্খলার মধ্যে শান্তি আনার ক্ষমতা ঈশ্বরের আছে।</w:t>
      </w:r>
    </w:p>
    <w:p/>
    <w:p>
      <w:r xmlns:w="http://schemas.openxmlformats.org/wordprocessingml/2006/main">
        <w:t xml:space="preserve">2. অসুবিধার মধ্যেও আমরা আমাদের শক্তির উৎস হতে ঈশ্বরের উপর নির্ভর করতে পারি।</w:t>
      </w:r>
    </w:p>
    <w:p/>
    <w:p>
      <w:r xmlns:w="http://schemas.openxmlformats.org/wordprocessingml/2006/main">
        <w:t xml:space="preserve">1. ম্যাথিউ 8:23-27 - যীশু ঝড় শান্ত করেন।</w:t>
      </w:r>
    </w:p>
    <w:p/>
    <w:p>
      <w:r xmlns:w="http://schemas.openxmlformats.org/wordprocessingml/2006/main">
        <w:t xml:space="preserve">2. গীতসংহিতা 55:8 - কষ্টের সময়ে ঈশ্বর আমার আশ্রয় এবং শক্তি।</w:t>
      </w:r>
    </w:p>
    <w:p/>
    <w:p>
      <w:r xmlns:w="http://schemas.openxmlformats.org/wordprocessingml/2006/main">
        <w:t xml:space="preserve">Isaiah 27:9 তাই এর দ্বারা ইয়াকুবের অন্যায় শুচি হবে; এবং এই সব তার পাপ দূর করার জন্য ফল; যখন সে বেদীর সমস্ত পাথরকে চক-পাথরের মত করে তুলবে যেগুলিকে ছিঁড়ে ফেলা হয়, তখন গাছপালা এবং মূর্তিগুলি দাঁড়াবে না।</w:t>
      </w:r>
    </w:p>
    <w:p/>
    <w:p>
      <w:r xmlns:w="http://schemas.openxmlformats.org/wordprocessingml/2006/main">
        <w:t xml:space="preserve">ঈশ্বর ইস্রায়েলের পাপ ক্ষমা করবেন যখন তারা তাদের বেদী, গাছপালা এবং মূর্তি ধ্বংস করবে।</w:t>
      </w:r>
    </w:p>
    <w:p/>
    <w:p>
      <w:r xmlns:w="http://schemas.openxmlformats.org/wordprocessingml/2006/main">
        <w:t xml:space="preserve">1. শুদ্ধ করার শক্তি: কিভাবে ঈশ্বর আমাদের পাপ ক্ষমা করেন</w:t>
      </w:r>
    </w:p>
    <w:p/>
    <w:p>
      <w:r xmlns:w="http://schemas.openxmlformats.org/wordprocessingml/2006/main">
        <w:t xml:space="preserve">2. বেদীর পাথর: আমরা কিভাবে অনুতাপ করতে আসি</w:t>
      </w:r>
    </w:p>
    <w:p/>
    <w:p>
      <w:r xmlns:w="http://schemas.openxmlformats.org/wordprocessingml/2006/main">
        <w:t xml:space="preserve">1. Ezekiel 6:4-5, "এবং তোমার বেদীগুলি ধ্বংস হয়ে যাবে, এবং তোমার মূর্তিগুলি ভেঙ্গে ফেলা হবে: এবং আমি তোমার নিহত লোকদের তোমার মূর্তির সামনে ফেলে দেব এবং আমি ইস্রায়েলের সন্তানদের মৃতদেহ তাদের সামনে রেখে দেব। মূর্তি; এবং আমি তোমার বেদীর চারপাশে তোমার হাড়গুলি ছড়িয়ে দেব।"</w:t>
      </w:r>
    </w:p>
    <w:p/>
    <w:p>
      <w:r xmlns:w="http://schemas.openxmlformats.org/wordprocessingml/2006/main">
        <w:t xml:space="preserve">2. ম্যাথু 3:8, "অতএব ফল আনুন অনুতাপের জন্য মিলিত।"</w:t>
      </w:r>
    </w:p>
    <w:p/>
    <w:p>
      <w:r xmlns:w="http://schemas.openxmlformats.org/wordprocessingml/2006/main">
        <w:t xml:space="preserve">Isaiah 27:10 তবুও সুরক্ষিত শহরটি জনশূন্য হবে, বাসস্থান পরিত্যাগ করা হবে, এবং মরুভূমির মত রেখে যাবে: সেখানে বাছুর চরবে, সেখানে সে শুয়ে থাকবে এবং তার শাখাগুলি গ্রাস করবে।</w:t>
      </w:r>
    </w:p>
    <w:p/>
    <w:p>
      <w:r xmlns:w="http://schemas.openxmlformats.org/wordprocessingml/2006/main">
        <w:t xml:space="preserve">যে শহরটি একসময় সুরক্ষিত এবং জনবসতি ছিল তা এখন মরুভূমির মতো জনশূন্য ও পরিত্যক্ত।</w:t>
      </w:r>
    </w:p>
    <w:p/>
    <w:p>
      <w:r xmlns:w="http://schemas.openxmlformats.org/wordprocessingml/2006/main">
        <w:t xml:space="preserve">1. ঈশ্বরের সুরক্ষার চেয়ে মানুষের শক্তির উপর নির্ভর করার মূর্খতা</w:t>
      </w:r>
    </w:p>
    <w:p/>
    <w:p>
      <w:r xmlns:w="http://schemas.openxmlformats.org/wordprocessingml/2006/main">
        <w:t xml:space="preserve">2. ঈশ্বরের সার্বভৌমত্ব: আমাদের মরুভূমিকে মরুদ্যানে পরিণত করা</w:t>
      </w:r>
    </w:p>
    <w:p/>
    <w:p>
      <w:r xmlns:w="http://schemas.openxmlformats.org/wordprocessingml/2006/main">
        <w:t xml:space="preserve">1. 1 করিন্থিয়ানস 1:27-29 - ঈশ্বরের শক্তি আমাদের দুর্বলতায় নিখুঁত হয়।</w:t>
      </w:r>
    </w:p>
    <w:p/>
    <w:p>
      <w:r xmlns:w="http://schemas.openxmlformats.org/wordprocessingml/2006/main">
        <w:t xml:space="preserve">2. ইশাইয়া 35:1-7 - ঈশ্বর মরুভূমিকে মরুদ্যানে পরিণত করবেন।</w:t>
      </w:r>
    </w:p>
    <w:p/>
    <w:p>
      <w:r xmlns:w="http://schemas.openxmlformats.org/wordprocessingml/2006/main">
        <w:t xml:space="preserve">Isaiah 27:11 যখন এর ডাল শুকিয়ে যাবে, তখন সেগুলি ভেঙ্গে ফেলা হবে: মহিলারা এসে তাদের আগুনে পুড়িয়ে ফেলবে: কারণ তারা বোঝে না এমন লোক, তাই যিনি তাদের তৈরি করেছেন তিনি তাদের প্রতি দয়া করবেন না, এবং তিনি যে তাদের গঠন করেছে তাদের কোন অনুগ্রহ দেখাবে না।</w:t>
      </w:r>
    </w:p>
    <w:p/>
    <w:p>
      <w:r xmlns:w="http://schemas.openxmlformats.org/wordprocessingml/2006/main">
        <w:t xml:space="preserve">যারা তাকে বোঝে না তাদের প্রতি ঈশ্বর দয়া করবেন না এবং তিনি তাদের কোন অনুগ্রহ দেখাবেন না।</w:t>
      </w:r>
    </w:p>
    <w:p/>
    <w:p>
      <w:r xmlns:w="http://schemas.openxmlformats.org/wordprocessingml/2006/main">
        <w:t xml:space="preserve">1. ঈশ্বরকে বোঝার প্রয়োজন</w:t>
      </w:r>
    </w:p>
    <w:p/>
    <w:p>
      <w:r xmlns:w="http://schemas.openxmlformats.org/wordprocessingml/2006/main">
        <w:t xml:space="preserve">2. করুণা এবং অনুগ্রহের শক্তি</w:t>
      </w:r>
    </w:p>
    <w:p/>
    <w:p>
      <w:r xmlns:w="http://schemas.openxmlformats.org/wordprocessingml/2006/main">
        <w:t xml:space="preserve">1. রোমানস 11:33-36</w:t>
      </w:r>
    </w:p>
    <w:p/>
    <w:p>
      <w:r xmlns:w="http://schemas.openxmlformats.org/wordprocessingml/2006/main">
        <w:t xml:space="preserve">2. হিতোপদেশ 3:3-4</w:t>
      </w:r>
    </w:p>
    <w:p/>
    <w:p>
      <w:r xmlns:w="http://schemas.openxmlformats.org/wordprocessingml/2006/main">
        <w:t xml:space="preserve">Isaiah 27:12 এবং সেই দিন এমন ঘটবে যে, সদাপ্রভু নদীর নালা থেকে মিসরের স্রোত পর্যন্ত মারবেন এবং হে ইস্রায়েল-সন্তানগণ, তোমরা একে একে জড়ো হবে।</w:t>
      </w:r>
    </w:p>
    <w:p/>
    <w:p>
      <w:r xmlns:w="http://schemas.openxmlformats.org/wordprocessingml/2006/main">
        <w:t xml:space="preserve">প্রভু ইস্রায়েলীয়দের নদী থেকে মিশরে ফিরিয়ে আনবেন এবং তাদের একে একে জড়ো করবেন।</w:t>
      </w:r>
    </w:p>
    <w:p/>
    <w:p>
      <w:r xmlns:w="http://schemas.openxmlformats.org/wordprocessingml/2006/main">
        <w:t xml:space="preserve">1. প্রভুর বিশ্বস্ততা তাঁর লোকেদের একত্রিত করার জন্য</w:t>
      </w:r>
    </w:p>
    <w:p/>
    <w:p>
      <w:r xmlns:w="http://schemas.openxmlformats.org/wordprocessingml/2006/main">
        <w:t xml:space="preserve">2. ঈশ্বরের প্রতিশ্রুতি পূর্ণ</w:t>
      </w:r>
    </w:p>
    <w:p/>
    <w:p>
      <w:r xmlns:w="http://schemas.openxmlformats.org/wordprocessingml/2006/main">
        <w:t xml:space="preserve">1. ইশাইয়া 11:11-12 - এবং সেই দিন ঘটবে যে, প্রভু তাঁর লোকদের অবশিষ্টাংশ পুনরুদ্ধার করার জন্য দ্বিতীয়বার তাঁর হাত স্থাপন করবেন, যা আসিরিয়ার থেকে এবং মিশর থেকে অবশিষ্ট থাকবে, এবং পাথ্রোস, কুশ, এলম, শিনার, হামাত এবং সমুদ্রের দ্বীপ থেকে।</w:t>
      </w:r>
    </w:p>
    <w:p/>
    <w:p>
      <w:r xmlns:w="http://schemas.openxmlformats.org/wordprocessingml/2006/main">
        <w:t xml:space="preserve">2. Jeremiah 31:10 - হে জাতিগণ, সদাপ্রভুর বাক্য শোন, দূরের দ্বীপে তা ঘোষণা কর, এবং বল, যে ইস্রায়েলকে ছিন্নভিন্ন করেছে, তিনি তাকে জড়ো করবেন এবং তাকে রক্ষা করবেন, যেমন একজন মেষপালক পালন করে।</w:t>
      </w:r>
    </w:p>
    <w:p/>
    <w:p>
      <w:r xmlns:w="http://schemas.openxmlformats.org/wordprocessingml/2006/main">
        <w:t xml:space="preserve">Isaiah 27:13 এবং সেই দিন এমন ঘটবে যে, মহান তূরীতে ফুঁক দেওয়া হবে, এবং তারা আসবে যারা আসিরিয়ার দেশে ধ্বংস হওয়ার জন্য প্রস্তুত ছিল এবং মিশর দেশে বিতাড়িতদের উপাসনা করবে। জেরুজালেমের পবিত্র পর্বতে প্রভু।</w:t>
      </w:r>
    </w:p>
    <w:p/>
    <w:p>
      <w:r xmlns:w="http://schemas.openxmlformats.org/wordprocessingml/2006/main">
        <w:t xml:space="preserve">মহান শিঙার দিনে, যারা অ্যাসিরিয়া এবং মিশরে ধ্বংস হওয়ার জন্য প্রস্তুত তারা আসবে এবং জেরুজালেমের পবিত্র পর্বতে ঈশ্বরের উপাসনা করবে।</w:t>
      </w:r>
    </w:p>
    <w:p/>
    <w:p>
      <w:r xmlns:w="http://schemas.openxmlformats.org/wordprocessingml/2006/main">
        <w:t xml:space="preserve">1. উপাসনার শক্তি: কীভাবে উপাসনা আমাদের ঈশ্বরের কাছাকাছি নিয়ে আসে</w:t>
      </w:r>
    </w:p>
    <w:p/>
    <w:p>
      <w:r xmlns:w="http://schemas.openxmlformats.org/wordprocessingml/2006/main">
        <w:t xml:space="preserve">2. আশার সন্ধান করা: গ্রেট ট্রাম্পেট কীভাবে মুক্তির প্রস্তাব দেয়</w:t>
      </w:r>
    </w:p>
    <w:p/>
    <w:p>
      <w:r xmlns:w="http://schemas.openxmlformats.org/wordprocessingml/2006/main">
        <w:t xml:space="preserve">1. গীতসংহিতা 95:6 - "ওহ, আসুন আমরা উপাসনা করি এবং প্রণাম করি; আমাদের সৃষ্টিকর্তা প্রভুর সামনে নতজানু হই!"</w:t>
      </w:r>
    </w:p>
    <w:p/>
    <w:p>
      <w:r xmlns:w="http://schemas.openxmlformats.org/wordprocessingml/2006/main">
        <w:t xml:space="preserve">2. লূক 4:18-19 - "প্রভুর আত্মা আমার উপর আছেন, কারণ তিনি গরীবদের কাছে সুসংবাদ ঘোষণা করার জন্য আমাকে অভিষিক্ত করেছেন। তিনি আমাকে বন্দীদের মুক্তি এবং অন্ধদের দৃষ্টিশক্তি পুনরুদ্ধার করতে পাঠিয়েছেন, যারা নিপীড়িত তাদের মুক্তি দিতে, প্রভুর অনুগ্রহের বছর ঘোষণা করতে।</w:t>
      </w:r>
    </w:p>
    <w:p/>
    <w:p>
      <w:r xmlns:w="http://schemas.openxmlformats.org/wordprocessingml/2006/main">
        <w:t xml:space="preserve">ইশাইয়া অধ্যায় 28 ইস্রায়েলের নেতাদের এবং জনগণের প্রতি নির্দেশিত সতর্কতা এবং তিরস্কারের একটি বার্তা রয়েছে। এটি তাদের অহংকার, মাতালতা এবং মিথ্যা নিরাপত্তার উপর নির্ভরতাকে সম্বোধন করে, যখন সত্য প্রজ্ঞা এবং ঈশ্বরে বিশ্বাসের গুরুত্বের উপর জোর দেয়।</w:t>
      </w:r>
    </w:p>
    <w:p/>
    <w:p>
      <w:r xmlns:w="http://schemas.openxmlformats.org/wordprocessingml/2006/main">
        <w:t xml:space="preserve">1ম অনুচ্ছেদ: অধ্যায়টি শুরু হয়েছে ইফ্রাইমের গর্বিত নেতাদের (ইসরায়েলের প্রতিনিধিত্বকারী) নিন্দা দিয়ে। ইশাইয়া তাদের ঔদ্ধত্যের সমালোচনা করেন এবং আসন্ন বিচার সম্পর্কে তাদের সতর্ক করেন (ইশাইয়া 28:1-4)।</w:t>
      </w:r>
    </w:p>
    <w:p/>
    <w:p>
      <w:r xmlns:w="http://schemas.openxmlformats.org/wordprocessingml/2006/main">
        <w:t xml:space="preserve">২য় অনুচ্ছেদ: ইশাইয়া মানুষের আধ্যাত্মিক অবস্থা বর্ণনা করার জন্য মাতাল হওয়ার একটি উপমা ব্যবহার করেছেন। তিনি তাদের আনন্দের সাধনা এবং ঈশ্বরের কাছ থেকে প্রজ্ঞা চাওয়ার পরিবর্তে মিথ্যা নিরাপত্তার উপর নির্ভরতাকে তুলে ধরেন (ইশাইয়া 28:7-13)।</w:t>
      </w:r>
    </w:p>
    <w:p/>
    <w:p>
      <w:r xmlns:w="http://schemas.openxmlformats.org/wordprocessingml/2006/main">
        <w:t xml:space="preserve">3য় অনুচ্ছেদ: ভবিষ্যদ্বাণীটি ঈশ্বরের দ্বারা স্থাপিত একটি ভিত্তিপ্রস্তর সম্পর্কে কথা বলে যা তাঁর মনোনীত মশীহের উল্লেখ করে যিনি তাঁর উপর বিশ্বাসীদের জন্য স্থিতিশীলতা এবং পরিত্রাণ আনবেন। যাইহোক, যারা এই ভিত্তিপ্রস্তরকে প্রত্যাখ্যান করবে তারা ধ্বংসের মুখোমুখি হবে (ইশাইয়া 28:14-22)।</w:t>
      </w:r>
    </w:p>
    <w:p/>
    <w:p>
      <w:r xmlns:w="http://schemas.openxmlformats.org/wordprocessingml/2006/main">
        <w:t xml:space="preserve">৪র্থ অনুচ্ছেদ: ইশাইয়া মানুষের প্রজ্ঞার উপর নির্ভর না করে ঈশ্বরের নির্দেশ শোনার আহ্বান জানিয়ে শেষ করেছেন। তিনি জোর দিয়েছিলেন যে সত্যিকারের বিশ্রাম অস্থায়ী সমাধান খোঁজার পরিবর্তে তাঁর উপর আস্থা রেখে আসে (ইশাইয়া 28:23-29)।</w:t>
      </w:r>
    </w:p>
    <w:p/>
    <w:p>
      <w:r xmlns:w="http://schemas.openxmlformats.org/wordprocessingml/2006/main">
        <w:t xml:space="preserve">সংক্ষেপে,</w:t>
      </w:r>
    </w:p>
    <w:p>
      <w:r xmlns:w="http://schemas.openxmlformats.org/wordprocessingml/2006/main">
        <w:t xml:space="preserve">যিশাইয় 28 অধ্যায় প্রকাশ করে</w:t>
      </w:r>
    </w:p>
    <w:p>
      <w:r xmlns:w="http://schemas.openxmlformats.org/wordprocessingml/2006/main">
        <w:t xml:space="preserve">অহংকার, মাতালতার বিরুদ্ধে সতর্কবাণী,</w:t>
      </w:r>
    </w:p>
    <w:p>
      <w:r xmlns:w="http://schemas.openxmlformats.org/wordprocessingml/2006/main">
        <w:t xml:space="preserve">এবং মিথ্যা নিরাপত্তার উপর নির্ভরশীল।</w:t>
      </w:r>
    </w:p>
    <w:p/>
    <w:p>
      <w:r xmlns:w="http://schemas.openxmlformats.org/wordprocessingml/2006/main">
        <w:t xml:space="preserve">অহংকারী নেতাদের নিন্দা।</w:t>
      </w:r>
    </w:p>
    <w:p>
      <w:r xmlns:w="http://schemas.openxmlformats.org/wordprocessingml/2006/main">
        <w:t xml:space="preserve">আধ্যাত্মিক মাতালতার সাদৃশ্য।</w:t>
      </w:r>
    </w:p>
    <w:p>
      <w:r xmlns:w="http://schemas.openxmlformats.org/wordprocessingml/2006/main">
        <w:t xml:space="preserve">ভিত্তিপ্রস্তর হিসাবে মশীহ উল্লেখ.</w:t>
      </w:r>
    </w:p>
    <w:p>
      <w:r xmlns:w="http://schemas.openxmlformats.org/wordprocessingml/2006/main">
        <w:t xml:space="preserve">ঈশ্বরের নির্দেশে বিশ্বাসের জন্য আহ্বান করুন।</w:t>
      </w:r>
    </w:p>
    <w:p/>
    <w:p>
      <w:r xmlns:w="http://schemas.openxmlformats.org/wordprocessingml/2006/main">
        <w:t xml:space="preserve">এই অধ্যায়টি অহংকার, আত্মপ্রীতি এবং ভুল বিশ্বাসের বিরুদ্ধে একটি সতর্কতামূলক বার্তা হিসাবে কাজ করে। এটি অস্থায়ী আনন্দ খোঁজার মূর্খতা প্রকাশ করে বা নির্দেশনার জন্য ঈশ্বরের দিকে ফিরে যাওয়ার পরিবর্তে মানুষের জ্ঞানের উপর নির্ভর করে। এটি যীশু খ্রীষ্টের চূড়ান্ত ভিত্তি হিসাবে নির্দেশ করে যার উপর আমাদের জীবন একটি ভিত্তিপ্রস্তর তৈরি করা উচিত যা বিশ্বাসের সাথে আলিঙ্গন করলে স্থিতিশীলতা, পরিত্রাণ এবং সত্যিকারের বিশ্রাম নিয়ে আসে। পরিশেষে, এটি আমাদের মনে করিয়ে দেয় যে প্রকৃত জ্ঞান আমাদের নিজেদের সীমিত বোধগম্যতা বা পার্থিব সাধনার উপর নির্ভর করার পরিবর্তে নম্রভাবে ঈশ্বরের নির্দেশনা শোনার মাধ্যমে আসে।</w:t>
      </w:r>
    </w:p>
    <w:p/>
    <w:p>
      <w:r xmlns:w="http://schemas.openxmlformats.org/wordprocessingml/2006/main">
        <w:t xml:space="preserve">Isaiah 28:1 ধিক্ অহংকার মুকুট, ইফ্রয়িমের মাতালদের জন্য, যাদের মহিমান্বিত সৌন্দর্য একটি ম্লান ফুলের মতো, যারা মদের দ্বারা পরাজিত তাদের চর্বিযুক্ত উপত্যকার মাথার উপরে রয়েছে!</w:t>
      </w:r>
    </w:p>
    <w:p/>
    <w:p>
      <w:r xmlns:w="http://schemas.openxmlformats.org/wordprocessingml/2006/main">
        <w:t xml:space="preserve">ভাববাদী যিশাইয় ইফ্রয়িমের মাতালদের বিরুদ্ধে একটি দুঃখের কথা বলেছেন, যারা গর্বিত হয়েছে এবং যাদের সৌন্দর্য ম্লান হয়ে যাচ্ছে।</w:t>
      </w:r>
    </w:p>
    <w:p/>
    <w:p>
      <w:r xmlns:w="http://schemas.openxmlformats.org/wordprocessingml/2006/main">
        <w:t xml:space="preserve">1. "অহংকার বিপদ"</w:t>
      </w:r>
    </w:p>
    <w:p/>
    <w:p>
      <w:r xmlns:w="http://schemas.openxmlformats.org/wordprocessingml/2006/main">
        <w:t xml:space="preserve">2. "অতিরিক্ত মদ্যপানের অসারতা"</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হিতোপদেশ 23:29-35 - কার দুর্ভোগ আছে? কার দুঃখ আছে? কার ঝগড়া আছে? কার অভিযোগ আছে? কার কারণ ছাড়া ক্ষত আছে? কার চোখ লাল হয়? যারা মদের জন্য দীর্ঘ সময় কাটায়; যারা মিশ্র ওয়াইন চেষ্টা করতে যান. ওয়াইনের দিকে তাকাবেন না যখন এটি লাল হয়, যখন এটি কাপে চকচক করে এবং মসৃণভাবে নিচে যায়। শেষ পর্যন্ত এটি সাপের মতো কামড়ায় এবং যোনির মতো দংশন করে। তোমার চোখ অদ্ভুত জিনিস দেখবে, আর তোমার হৃদয় বিকৃত কথা বলে। তুমি হবে সমুদ্রের মাঝখানে শুয়ে থাকা একজনের মত, যে মাস্তুলের চূড়ায় শুয়ে আছে তার মত। তারা আমাকে আঘাত করেছে, আপনি বলবেন, কিন্তু আমি আহত হইনি; তারা আমাকে মারধর করে, কিন্তু আমি তা অনুভব করিনি। আমি কখন জেগে উঠব? আমার অবশ্যই আরেকটি পানীয় আছে।</w:t>
      </w:r>
    </w:p>
    <w:p/>
    <w:p>
      <w:r xmlns:w="http://schemas.openxmlformats.org/wordprocessingml/2006/main">
        <w:t xml:space="preserve">Isaiah 28:2 দেখ, সদাপ্রভুর এক পরাক্রমশালী ও শক্তিশালী আছে, যা শিলাবৃষ্টির ঝড় এবং ধ্বংসকারী ঝড়ের মতো, প্রবল জলরাশির বন্যার মতো, হাত দিয়ে পৃথিবীতে নিক্ষেপ করবে।</w:t>
      </w:r>
    </w:p>
    <w:p/>
    <w:p>
      <w:r xmlns:w="http://schemas.openxmlformats.org/wordprocessingml/2006/main">
        <w:t xml:space="preserve">এই অনুচ্ছেদ পৃথিবীতে ধ্বংস আনার জন্য ঈশ্বরের শক্তির কথা বলে।</w:t>
      </w:r>
    </w:p>
    <w:p/>
    <w:p>
      <w:r xmlns:w="http://schemas.openxmlformats.org/wordprocessingml/2006/main">
        <w:t xml:space="preserve">1. ঈশ্বরের পরাক্রমশালী শক্তি: তার শক্তি এবং কর্তৃত্বকে কীভাবে সম্মান করা যায়</w:t>
      </w:r>
    </w:p>
    <w:p/>
    <w:p>
      <w:r xmlns:w="http://schemas.openxmlformats.org/wordprocessingml/2006/main">
        <w:t xml:space="preserve">2. অবাধ্যতার পরিণতি: বিদ্রোহের মূল্য বোঝা</w:t>
      </w:r>
    </w:p>
    <w:p/>
    <w:p>
      <w:r xmlns:w="http://schemas.openxmlformats.org/wordprocessingml/2006/main">
        <w:t xml:space="preserve">1. Jeremiah 23:19 - "দেখুন, প্রভুর একটি ঘূর্ণিঝড় ক্রোধে বেরিয়েছে, এমনকি একটি ভয়ানক ঘূর্ণিঝড়ও: এটি দুষ্টদের মাথায় মারাত্মকভাবে পড়বে।"</w:t>
      </w:r>
    </w:p>
    <w:p/>
    <w:p>
      <w:r xmlns:w="http://schemas.openxmlformats.org/wordprocessingml/2006/main">
        <w:t xml:space="preserve">2. নহুম 1:3 - "প্রভু ক্রোধে ধীর এবং শক্তিতে মহান, এবং দুষ্টদেরকে কিছুতেই ছাড়বেন না: ঘূর্ণিঝড় ও ঝড়ের মধ্যে প্রভুর পথ রয়েছে এবং মেঘগুলি তার ধূলিকণা পা দুটো."</w:t>
      </w:r>
    </w:p>
    <w:p/>
    <w:p>
      <w:r xmlns:w="http://schemas.openxmlformats.org/wordprocessingml/2006/main">
        <w:t xml:space="preserve">Isaiah 28:3 গর্বের মুকুট, ইফ্রয়িমের মাতালদের পায়ের নীচে মাড়ানো হবে:</w:t>
      </w:r>
    </w:p>
    <w:p/>
    <w:p>
      <w:r xmlns:w="http://schemas.openxmlformats.org/wordprocessingml/2006/main">
        <w:t xml:space="preserve">যারা মাতাল হয়ে যায় তাদের অহংকার নামিয়ে দেওয়া হবে।</w:t>
      </w:r>
    </w:p>
    <w:p/>
    <w:p>
      <w:r xmlns:w="http://schemas.openxmlformats.org/wordprocessingml/2006/main">
        <w:t xml:space="preserve">1: অহংকার ঈশ্বরের ইচ্ছার একটি হোঁচট।</w:t>
      </w:r>
    </w:p>
    <w:p/>
    <w:p>
      <w:r xmlns:w="http://schemas.openxmlformats.org/wordprocessingml/2006/main">
        <w:t xml:space="preserve">2: আমাদের অবশ্যই আমাদের গর্ব ত্যাগ করতে হবে এবং ঈশ্বরের দিকে ফিরে যেতে হবে।</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Isaiah 28:4 এবং মহিমান্বিত সৌন্দর্য, যা চর্বি উপত্যকার মাথার উপর, একটি বিবর্ণ ফুল হবে, এবং গ্রীষ্মের আগে দ্রুত ফলের মত; যখন সে তার দিকে তাকায় তখন সে তা দেখতে পায়, যদিও তা তার হাতে থাকে সে তা খেয়ে ফেলে।</w:t>
      </w:r>
    </w:p>
    <w:p/>
    <w:p>
      <w:r xmlns:w="http://schemas.openxmlformats.org/wordprocessingml/2006/main">
        <w:t xml:space="preserve">চর্বি উপত্যকার ম্লান সৌন্দর্য শীঘ্রই গ্রীষ্মের আগে একটি তাড়া ফলের মত অদৃশ্য হয়ে যাবে।</w:t>
      </w:r>
    </w:p>
    <w:p/>
    <w:p>
      <w:r xmlns:w="http://schemas.openxmlformats.org/wordprocessingml/2006/main">
        <w:t xml:space="preserve">1. এখানে থাকাকালীন জীবনের সৌন্দর্যের প্রশংসা করুন।</w:t>
      </w:r>
    </w:p>
    <w:p/>
    <w:p>
      <w:r xmlns:w="http://schemas.openxmlformats.org/wordprocessingml/2006/main">
        <w:t xml:space="preserve">2. আমাদের জীবন দ্রুত কেটে যাবে, তাই এটির সর্বোচ্চ ব্যবহার করুন।</w:t>
      </w:r>
    </w:p>
    <w:p/>
    <w:p>
      <w:r xmlns:w="http://schemas.openxmlformats.org/wordprocessingml/2006/main">
        <w:t xml:space="preserve">1. জেমস 4:14 - "যেহেতু আপনি জানেন না আগামীকাল কি হবে। আপনার জীবন কিসের জন্য? এটি এমনকি একটি বাষ্প, যা কিছু সময়ের জন্য প্রদর্শিত হয় এবং তারপরে অদৃশ্য হয়ে যায়।"</w:t>
      </w:r>
    </w:p>
    <w:p/>
    <w:p>
      <w:r xmlns:w="http://schemas.openxmlformats.org/wordprocessingml/2006/main">
        <w:t xml:space="preserve">2. গীতসংহিতা 90:12 - "সুতরাং আমাদের দিন গণনা করতে শেখান, যাতে আমরা আমাদের হৃদয়কে জ্ঞানের প্রতি প্রয়োগ করতে পারি।"</w:t>
      </w:r>
    </w:p>
    <w:p/>
    <w:p>
      <w:r xmlns:w="http://schemas.openxmlformats.org/wordprocessingml/2006/main">
        <w:t xml:space="preserve">Isaiah 28:5 সেই দিন বাহিনীগণের সদাপ্রভু তাঁর লোকদের অবশিষ্টাংশের জন্য মহিমার মুকুট এবং সৌন্দর্যের মুকুট হবেন,</w:t>
      </w:r>
    </w:p>
    <w:p/>
    <w:p>
      <w:r xmlns:w="http://schemas.openxmlformats.org/wordprocessingml/2006/main">
        <w:t xml:space="preserve">হোস্টস প্রভু বিচারের দিনে তাঁর লোকেদের জন্য গৌরবের মুকুট এবং সৌন্দর্যের মুকুট হবেন।</w:t>
      </w:r>
    </w:p>
    <w:p/>
    <w:p>
      <w:r xmlns:w="http://schemas.openxmlformats.org/wordprocessingml/2006/main">
        <w:t xml:space="preserve">1. প্রভু আমাদের গৌরবের মুকুট - ইশাইয়া 28:5</w:t>
      </w:r>
    </w:p>
    <w:p/>
    <w:p>
      <w:r xmlns:w="http://schemas.openxmlformats.org/wordprocessingml/2006/main">
        <w:t xml:space="preserve">2. আসুন আমরা প্রভুর সৌন্দর্যে নিজেদেরকে সাজাই - ইশাইয়া 28:5</w:t>
      </w:r>
    </w:p>
    <w:p/>
    <w:p>
      <w:r xmlns:w="http://schemas.openxmlformats.org/wordprocessingml/2006/main">
        <w:t xml:space="preserve">1. গীতসংহিতা 103:4 - "যিনি আপনার জীবনকে ধ্বংস থেকে মুক্তি দেন; যিনি আপনাকে স্নেহময় দয়া এবং কোমল করুণার মুকুট দেন"</w:t>
      </w:r>
    </w:p>
    <w:p/>
    <w:p>
      <w:r xmlns:w="http://schemas.openxmlformats.org/wordprocessingml/2006/main">
        <w:t xml:space="preserve">2. হিতোপদেশ 16:31 - "গৌরবের মুকুট, যদি তা ধার্মিকতার পথে পাওয়া যায়"</w:t>
      </w:r>
    </w:p>
    <w:p/>
    <w:p>
      <w:r xmlns:w="http://schemas.openxmlformats.org/wordprocessingml/2006/main">
        <w:t xml:space="preserve">Isaiah 28:6 এবং যারা বিচারে বসে আছে তার জন্য বিচারের আত্মার জন্য এবং তাদের শক্তির জন্য যারা যুদ্ধকে গেটে পরিণত করে।</w:t>
      </w:r>
    </w:p>
    <w:p/>
    <w:p>
      <w:r xmlns:w="http://schemas.openxmlformats.org/wordprocessingml/2006/main">
        <w:t xml:space="preserve">ইশাইয়া 28:6 যুদ্ধে ন্যায়পরায়ণতা এবং শক্তির প্রয়োজনকে উৎসাহিত করে।</w:t>
      </w:r>
    </w:p>
    <w:p/>
    <w:p>
      <w:r xmlns:w="http://schemas.openxmlformats.org/wordprocessingml/2006/main">
        <w:t xml:space="preserve">1. প্রভুর শক্তি: কঠিন সময়ে ঈশ্বর কীভাবে আমাদের সাহস দেন</w:t>
      </w:r>
    </w:p>
    <w:p/>
    <w:p>
      <w:r xmlns:w="http://schemas.openxmlformats.org/wordprocessingml/2006/main">
        <w:t xml:space="preserve">2. বিচক্ষণতার শক্তি: কীভাবে জীবনে ভাল বিচার করা যায়</w:t>
      </w:r>
    </w:p>
    <w:p/>
    <w:p>
      <w:r xmlns:w="http://schemas.openxmlformats.org/wordprocessingml/2006/main">
        <w:t xml:space="preserve">1. গীতসংহিতা 18:1-3 - "আমি তোমাকে ভালবাসি, হে প্রভু, আমার শক্তি। সদাপ্রভু আমার শিলা এবং আমার দুর্গ এবং আমার উদ্ধারকারী, আমার ঈশ্বর, আমার শিলা, যার মধ্যে আমি আশ্রয় নিই, আমার ঢাল এবং শিং আমার পরিত্রাণের, আমার দুর্গ।"</w:t>
      </w:r>
    </w:p>
    <w:p/>
    <w:p>
      <w:r xmlns:w="http://schemas.openxmlformats.org/wordprocessingml/2006/main">
        <w:t xml:space="preserve">2. 2 টিমোথি 1:7 - "কারণ ঈশ্বর আমাদের ভয়ের আত্মা নয়, শক্তি এবং প্রেম এবং আত্ম-নিয়ন্ত্রণের আত্মা দিয়েছেন।"</w:t>
      </w:r>
    </w:p>
    <w:p/>
    <w:p>
      <w:r xmlns:w="http://schemas.openxmlformats.org/wordprocessingml/2006/main">
        <w:t xml:space="preserve">Isaiah 28:7 কিন্তু তারা মদের মাধ্যমেও ভুল করেছে, এবং শক্ত পানীয়ের মাধ্যমে পথের বাইরে রয়েছে; যাজক এবং নবী শক্তিশালী পানীয়ের মাধ্যমে ভুল করেছেন, তারা মদ গিলে গেছে, তারা শক্তিশালী পানীয়ের মাধ্যমে পথের বাইরে রয়েছে; তারা দর্শনে ভুল করে, তারা বিচারে হোঁচট খায়।</w:t>
      </w:r>
    </w:p>
    <w:p/>
    <w:p>
      <w:r xmlns:w="http://schemas.openxmlformats.org/wordprocessingml/2006/main">
        <w:t xml:space="preserve">ইশাইয়া 28:7 মদ এবং শক্তিশালী পানীয় খাওয়ার কারণে পুরোহিত এবং ভাববাদী উভয়ই কীভাবে বিপথে চলে গেছে সে সম্পর্কে কথা বলে।</w:t>
      </w:r>
    </w:p>
    <w:p/>
    <w:p>
      <w:r xmlns:w="http://schemas.openxmlformats.org/wordprocessingml/2006/main">
        <w:t xml:space="preserve">1: আসুন আমরা অ্যালকোহলের প্রলোভন থেকে দূরে থাকার চেষ্টা করি এবং এমন একটি জীবন যাপন করি যা ঈশ্বরকে খুশি করে।</w:t>
      </w:r>
    </w:p>
    <w:p/>
    <w:p>
      <w:r xmlns:w="http://schemas.openxmlformats.org/wordprocessingml/2006/main">
        <w:t xml:space="preserve">2: শক্তিশালী পানীয় দ্বারা বিপথে পরিচালিত না হওয়ার বিষয়ে আমাদের সতর্ক থাকতে হবে, কারণ এটি আমাদের ধ্বংসের পথে নিয়ে যেতে পারে।</w:t>
      </w:r>
    </w:p>
    <w:p/>
    <w:p>
      <w:r xmlns:w="http://schemas.openxmlformats.org/wordprocessingml/2006/main">
        <w:t xml:space="preserve">1: Ephesians 5:18, "এবং দ্রাক্ষারসে মাতাল হয়ো না, যার মধ্যে অপচয় হয়; কিন্তু আত্মায় পরিপূর্ণ হও।"</w:t>
      </w:r>
    </w:p>
    <w:p/>
    <w:p>
      <w:r xmlns:w="http://schemas.openxmlformats.org/wordprocessingml/2006/main">
        <w:t xml:space="preserve">2: হিতোপদেশ 20:1, "মদ একটি উপহাসকারী, শক্তিশালী পানীয় একটি ঝগড়াকারী, এবং যে এটি দ্বারা বিপথে পরিচালিত হয় সে জ্ঞানী নয়।"</w:t>
      </w:r>
    </w:p>
    <w:p/>
    <w:p>
      <w:r xmlns:w="http://schemas.openxmlformats.org/wordprocessingml/2006/main">
        <w:t xml:space="preserve">Isaiah 28:8 কারণ সমস্ত টেবিল বমি ও নোংরাতায় পূর্ণ, যাতে কোন জায়গা পরিষ্কার থাকে না।</w:t>
      </w:r>
    </w:p>
    <w:p/>
    <w:p>
      <w:r xmlns:w="http://schemas.openxmlformats.org/wordprocessingml/2006/main">
        <w:t xml:space="preserve">ঈশ্বরের লোকেরা এতই বিশৃঙ্খল ও অপবিত্র হয়ে উঠেছে যে এমন কোন স্থান নেই যেখানে নোংরা ও বমি নেই।</w:t>
      </w:r>
    </w:p>
    <w:p/>
    <w:p>
      <w:r xmlns:w="http://schemas.openxmlformats.org/wordprocessingml/2006/main">
        <w:t xml:space="preserve">1. ব্যাধি এবং অপবিত্রতা বিপদ</w:t>
      </w:r>
    </w:p>
    <w:p/>
    <w:p>
      <w:r xmlns:w="http://schemas.openxmlformats.org/wordprocessingml/2006/main">
        <w:t xml:space="preserve">2. ঈশ্বরের আদেশ এবং পবিত্রতা ফিরে আসা</w:t>
      </w:r>
    </w:p>
    <w:p/>
    <w:p>
      <w:r xmlns:w="http://schemas.openxmlformats.org/wordprocessingml/2006/main">
        <w:t xml:space="preserve">1. 2 করিন্থিয়ানস 7:1 - "অতএব, এই প্রতিশ্রুতি থাকা, প্রিয়, আসুন আমরা আমাদের দেহ ও আত্মার সমস্ত নোংরাতা থেকে নিজেদেরকে শুচি করি, ঈশ্বরের ভয়ে পবিত্রতা পরিপূর্ণ করি।"</w:t>
      </w:r>
    </w:p>
    <w:p/>
    <w:p>
      <w:r xmlns:w="http://schemas.openxmlformats.org/wordprocessingml/2006/main">
        <w:t xml:space="preserve">2. Leviticus 20:7 - "অতএব নিজেদের পবিত্র কর, এবং পবিত্র হও; কারণ আমি প্রভু তোমাদের ঈশ্বর।"</w:t>
      </w:r>
    </w:p>
    <w:p/>
    <w:p>
      <w:r xmlns:w="http://schemas.openxmlformats.org/wordprocessingml/2006/main">
        <w:t xml:space="preserve">Isaiah 28:9 সে কাকে জ্ঞান শেখাবে? এবং তিনি কাকে মতবাদ বোঝাতে হবে? যারা দুধ থেকে দুধ ছাড়ানো এবং স্তন থেকে টানা।</w:t>
      </w:r>
    </w:p>
    <w:p/>
    <w:p>
      <w:r xmlns:w="http://schemas.openxmlformats.org/wordprocessingml/2006/main">
        <w:t xml:space="preserve">এই আয়াতটি যারা আধ্যাত্মিকভাবে পরিপক্ক হয়েছে তাদের জ্ঞান ও মতবাদ শেখানোর গুরুত্বের উপর জোর দেয়।</w:t>
      </w:r>
    </w:p>
    <w:p/>
    <w:p>
      <w:r xmlns:w="http://schemas.openxmlformats.org/wordprocessingml/2006/main">
        <w:t xml:space="preserve">1. ঈশ্বরের জ্ঞানে বেড়ে ওঠা: আধ্যাত্মিক পরিপক্কতার গুরুত্ব</w:t>
      </w:r>
    </w:p>
    <w:p/>
    <w:p>
      <w:r xmlns:w="http://schemas.openxmlformats.org/wordprocessingml/2006/main">
        <w:t xml:space="preserve">2. বোঝার চেষ্টা করা: জ্ঞান এবং মতবাদের সুবিধাগুলি অন্বেষণ করা</w:t>
      </w:r>
    </w:p>
    <w:p/>
    <w:p>
      <w:r xmlns:w="http://schemas.openxmlformats.org/wordprocessingml/2006/main">
        <w:t xml:space="preserve">1. গীতসংহিতা 119:97-104 প্রভুর আদেশগুলি বোঝা এবং তাঁর জ্ঞানের সন্ধান করা৷</w:t>
      </w:r>
    </w:p>
    <w:p/>
    <w:p>
      <w:r xmlns:w="http://schemas.openxmlformats.org/wordprocessingml/2006/main">
        <w:t xml:space="preserve">2. হিতোপদেশ 3:13-18 বুঝতে শেখা এবং প্রভুর পথ অনুসরণ করা বেছে নেওয়া।</w:t>
      </w:r>
    </w:p>
    <w:p/>
    <w:p>
      <w:r xmlns:w="http://schemas.openxmlformats.org/wordprocessingml/2006/main">
        <w:t xml:space="preserve">Isaiah 28:10 কারণ আজ্ঞার উপর আজ্ঞা থাকতে হবে, আজ্ঞার উপর আজ্ঞা থাকতে হবে; লাইন অন লাইন, লাইন অন লাইন; এখানে একটু, এবং সেখানে একটু:</w:t>
      </w:r>
    </w:p>
    <w:p/>
    <w:p>
      <w:r xmlns:w="http://schemas.openxmlformats.org/wordprocessingml/2006/main">
        <w:t xml:space="preserve">ইশাইয়া 28:10 শিক্ষা দেয় যে ঈশ্বর তাঁর জ্ঞানকে এক সময়ে, ধাপে ধাপে প্রকাশ করেন।</w:t>
      </w:r>
    </w:p>
    <w:p/>
    <w:p>
      <w:r xmlns:w="http://schemas.openxmlformats.org/wordprocessingml/2006/main">
        <w:t xml:space="preserve">1. "ধন্য রোগীরা: ঈশ্বরের জ্ঞান প্রকাশিত হয়েছে"</w:t>
      </w:r>
    </w:p>
    <w:p/>
    <w:p>
      <w:r xmlns:w="http://schemas.openxmlformats.org/wordprocessingml/2006/main">
        <w:t xml:space="preserve">2. "ঈশ্বরের কাছ থেকে শিক্ষা: লাইন আপন লাইন"</w:t>
      </w:r>
    </w:p>
    <w:p/>
    <w:p>
      <w:r xmlns:w="http://schemas.openxmlformats.org/wordprocessingml/2006/main">
        <w:t xml:space="preserve">1. ম্যাথিউ 5:3-12 - বিটিটিউডস</w:t>
      </w:r>
    </w:p>
    <w:p/>
    <w:p>
      <w:r xmlns:w="http://schemas.openxmlformats.org/wordprocessingml/2006/main">
        <w:t xml:space="preserve">2. গীতসংহিতা 119:105 - ঈশ্বরের শব্দের মূল্য।</w:t>
      </w:r>
    </w:p>
    <w:p/>
    <w:p>
      <w:r xmlns:w="http://schemas.openxmlformats.org/wordprocessingml/2006/main">
        <w:t xml:space="preserve">Isaiah 28:11 কেননা ঠোঁট ও অন্য জিভ দিয়ে তিনি এই লোকদের সাথে কথা বলবেন।</w:t>
      </w:r>
    </w:p>
    <w:p/>
    <w:p>
      <w:r xmlns:w="http://schemas.openxmlformats.org/wordprocessingml/2006/main">
        <w:t xml:space="preserve">ঈশ্বর তার লোকেদের সাথে ঠোঁট ও বিদেশী জিহ্বা দিয়ে কথা বলবেন।</w:t>
      </w:r>
    </w:p>
    <w:p/>
    <w:p>
      <w:r xmlns:w="http://schemas.openxmlformats.org/wordprocessingml/2006/main">
        <w:t xml:space="preserve">1. ঈশ্বরের শব্দের শক্তি: কীভাবে ঈশ্বর তাঁর লোকেদের সাথে অপরিচিত এবং অপ্রত্যাশিতভাবে কথা বলেন।</w:t>
      </w:r>
    </w:p>
    <w:p/>
    <w:p>
      <w:r xmlns:w="http://schemas.openxmlformats.org/wordprocessingml/2006/main">
        <w:t xml:space="preserve">2. মাতৃভাষায় কথা বলা: মাতৃভাষায় কথা বলার আধ্যাত্মিক উপহার এবং এর বাইবেলের প্রভাব অন্বেষণ করা।</w:t>
      </w:r>
    </w:p>
    <w:p/>
    <w:p>
      <w:r xmlns:w="http://schemas.openxmlformats.org/wordprocessingml/2006/main">
        <w:t xml:space="preserve">1. প্রেরিত 2:1-4: যখন পবিত্র আত্মা শিষ্যদের উপর অবতীর্ণ হয়েছিল, তখন তারা অন্য ভাষায় কথা বলতে শুরু করেছিল যেহেতু আত্মা তাদের সক্ষম করেছিল৷</w:t>
      </w:r>
    </w:p>
    <w:p/>
    <w:p>
      <w:r xmlns:w="http://schemas.openxmlformats.org/wordprocessingml/2006/main">
        <w:t xml:space="preserve">2. Isaiah 55:11: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Isaiah 28:12 যাঁকে তিনি বলেছিলেন, এটা সেই বিশ্রাম যা দিয়ে তোমরা ক্লান্তদের বিশ্রাম দিতে পারো; আর এটাই হল সতেজতা: তবুও তারা শুনতে পেল না৷</w:t>
      </w:r>
    </w:p>
    <w:p/>
    <w:p>
      <w:r xmlns:w="http://schemas.openxmlformats.org/wordprocessingml/2006/main">
        <w:t xml:space="preserve">এই অনুচ্ছেদটি ঈশ্বরের কথা বলে যারা ক্লান্ত তাদের বিশ্রামের প্রস্তাব দেয়, কিন্তু তারা শুনতে অস্বীকার করে।</w:t>
      </w:r>
    </w:p>
    <w:p/>
    <w:p>
      <w:r xmlns:w="http://schemas.openxmlformats.org/wordprocessingml/2006/main">
        <w:t xml:space="preserve">1. প্রভুতে বিশ্রাম: সত্য বিশ্রামের উত্স আবিষ্কার করা</w:t>
      </w:r>
    </w:p>
    <w:p/>
    <w:p>
      <w:r xmlns:w="http://schemas.openxmlformats.org/wordprocessingml/2006/main">
        <w:t xml:space="preserve">2. ঈশ্বরের অনুগ্রহ প্রত্যাখ্যান করা: ঈশ্বরের আশীর্বাদ গ্রহণ করতে অস্বীকার করা</w:t>
      </w:r>
    </w:p>
    <w:p/>
    <w:p>
      <w:r xmlns:w="http://schemas.openxmlformats.org/wordprocessingml/2006/main">
        <w:t xml:space="preserve">1. ম্যাথু 11:28-30 - আমার কাছে এস, যারা ক্লান্ত এবং ভারাক্রান্ত, এবং আমি তোমাদের বিশ্রাম দেব।</w:t>
      </w:r>
    </w:p>
    <w:p/>
    <w:p>
      <w:r xmlns:w="http://schemas.openxmlformats.org/wordprocessingml/2006/main">
        <w:t xml:space="preserve">2. Jeremiah 6:16 - এইভাবে সদাপ্রভু বলেন, পথের পাশে দাঁড়াও এবং প্রাচীন পথগুলি দেখুন এবং জিজ্ঞাসা করুন, ভাল পথ কোথায়, এবং তাতে হাঁটুন; এবং আপনি আপনার আত্মার জন্য বিশ্রাম পাবেন.</w:t>
      </w:r>
    </w:p>
    <w:p/>
    <w:p>
      <w:r xmlns:w="http://schemas.openxmlformats.org/wordprocessingml/2006/main">
        <w:t xml:space="preserve">Isaiah 28:13 কিন্তু সদাপ্রভুর বাক্য ছিল তাদের কাছে আদেশের উপর আদেশ, আদেশের উপর আদেশ; লাইন অন লাইন, লাইন অন লাইন; এখানে একটু, এবং সেখানে একটু; যাতে তারা যেতে পারে, পিছিয়ে পড়ে, ভেঙে পড়ে, ফাঁদে পড়ে এবং ধরে নিয়ে যায়৷</w:t>
      </w:r>
    </w:p>
    <w:p/>
    <w:p>
      <w:r xmlns:w="http://schemas.openxmlformats.org/wordprocessingml/2006/main">
        <w:t xml:space="preserve">প্রভুর বাক্য আমাদেরকে ছোট ছোট টুকরো করে দেওয়া হয়েছে যাতে আমরা তা গ্রহণ করতে পারি এবং তা থেকে শিখতে পারি।</w:t>
      </w:r>
    </w:p>
    <w:p/>
    <w:p>
      <w:r xmlns:w="http://schemas.openxmlformats.org/wordprocessingml/2006/main">
        <w:t xml:space="preserve">1: ঈশ্বর আমাদেরকে তাঁর বাক্য অল্প অল্প করে দেন যাতে আমরা তা বুঝতে এবং গ্রহণ করতে পারি।</w:t>
      </w:r>
    </w:p>
    <w:p/>
    <w:p>
      <w:r xmlns:w="http://schemas.openxmlformats.org/wordprocessingml/2006/main">
        <w:t xml:space="preserve">2: আমাদের অবশ্যই ঈশ্বরকে আমাদের সাথে ধৈর্য ধরে কথা বলার অনুমতি দিতে হবে, যাতে আমরা আমাদের বিশ্বাসে বৃদ্ধি পেতে পারি।</w:t>
      </w:r>
    </w:p>
    <w:p/>
    <w:p>
      <w:r xmlns:w="http://schemas.openxmlformats.org/wordprocessingml/2006/main">
        <w:t xml:space="preserve">1: ম্যাথু 5:17-18 -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w:t>
      </w:r>
    </w:p>
    <w:p/>
    <w:p>
      <w:r xmlns:w="http://schemas.openxmlformats.org/wordprocessingml/2006/main">
        <w:t xml:space="preserve">2: গীতসংহিতা 119:105 - তোমার শব্দ আমার পায়ের জন্য একটি প্রদীপ এবং আমার পথের আলো।</w:t>
      </w:r>
    </w:p>
    <w:p/>
    <w:p>
      <w:r xmlns:w="http://schemas.openxmlformats.org/wordprocessingml/2006/main">
        <w:t xml:space="preserve">Isaiah 28:14 অতএব হে অবজ্ঞাকারী লোকেরা, যারা জেরুজালেমের এই লোকদের শাসন কর, সদাপ্রভুর বাক্য শোন।</w:t>
      </w:r>
    </w:p>
    <w:p/>
    <w:p>
      <w:r xmlns:w="http://schemas.openxmlformats.org/wordprocessingml/2006/main">
        <w:t xml:space="preserve">এই অনুচ্ছেদটি যারা জেরুজালেম শাসন করে তাদেরকে প্রভুর বাক্য শোনার আহ্বান জানায়।</w:t>
      </w:r>
    </w:p>
    <w:p/>
    <w:p>
      <w:r xmlns:w="http://schemas.openxmlformats.org/wordprocessingml/2006/main">
        <w:t xml:space="preserve">1. "ঈশ্বরের বাক্য চূড়ান্ত: প্রভুর আদেশ পালন করুন"</w:t>
      </w:r>
    </w:p>
    <w:p/>
    <w:p>
      <w:r xmlns:w="http://schemas.openxmlformats.org/wordprocessingml/2006/main">
        <w:t xml:space="preserve">2. "প্রভুর কর্তৃত্ব: প্রভুর বাক্য শুনুন"</w:t>
      </w:r>
    </w:p>
    <w:p/>
    <w:p>
      <w:r xmlns:w="http://schemas.openxmlformats.org/wordprocessingml/2006/main">
        <w:t xml:space="preserve">1. Jeremiah 17:19-20 "হৃদয় সব কিছুর চেয়ে ছলনাময়, এবং নিদারুণভাবে দুষ্ট: কে তা জানতে পারে? আমি সদাপ্রভু হৃদয় অনুসন্ধান করি, আমি লাগাম পরীক্ষা করি, এমনকি প্রত্যেক মানুষকে তার পথ অনুসারে এবং অনুসারে দিতে তার কাজের ফলে।"</w:t>
      </w:r>
    </w:p>
    <w:p/>
    <w:p>
      <w:r xmlns:w="http://schemas.openxmlformats.org/wordprocessingml/2006/main">
        <w:t xml:space="preserve">2. গীতসংহিতা 119:11 "তোমার বাক্য আমি আমার হৃদয়ে লুকিয়ে রেখেছি, যাতে আমি তোমার বিরুদ্ধে পাপ না করি।"</w:t>
      </w:r>
    </w:p>
    <w:p/>
    <w:p>
      <w:r xmlns:w="http://schemas.openxmlformats.org/wordprocessingml/2006/main">
        <w:t xml:space="preserve">Isaiah 28:15 কারণ তোমরা বলেছ, আমরা মৃত্যুর সঙ্গে চুক্তি করেছি এবং নরকের সঙ্গে চুক্তিবদ্ধ৷ যখন উপচে পড়া আযাব চলে যাবে, তখন তা আমাদের কাছে আসবে না, কারণ আমরা মিথ্যাকে আমাদের আশ্রয় বানিয়েছি এবং মিথ্যার নীচে নিজেদের লুকিয়ে রেখেছি৷</w:t>
      </w:r>
    </w:p>
    <w:p/>
    <w:p>
      <w:r xmlns:w="http://schemas.openxmlformats.org/wordprocessingml/2006/main">
        <w:t xml:space="preserve">মানুষ মৃত্যুর সাথে একটি চুক্তি করেছে এবং পাতালের সাথে একটি চুক্তি করেছে, বিশ্বাস করে যে যখন দুর্যোগ আঘাত হানে, তারা মিথ্যা এবং মিথ্যা দ্বারা সুরক্ষিত হবে।</w:t>
      </w:r>
    </w:p>
    <w:p/>
    <w:p>
      <w:r xmlns:w="http://schemas.openxmlformats.org/wordprocessingml/2006/main">
        <w:t xml:space="preserve">1. মিথ্যা আশ্রয়ের বিপদ: কিভাবে মিথ্যা আপনাকে রক্ষা করবে না</w:t>
      </w:r>
    </w:p>
    <w:p/>
    <w:p>
      <w:r xmlns:w="http://schemas.openxmlformats.org/wordprocessingml/2006/main">
        <w:t xml:space="preserve">2. আমরা যে চুক্তি করি: মৃত্যুকে প্রত্যাখ্যান করা এবং জীবন বেছে নেওয়া</w:t>
      </w:r>
    </w:p>
    <w:p/>
    <w:p>
      <w:r xmlns:w="http://schemas.openxmlformats.org/wordprocessingml/2006/main">
        <w:t xml:space="preserve">1. Jeremiah 17:5-7 - প্রভু এই কথা বলেন; অভিশপ্ত সেই ব্যক্তি যে মানুষের উপর ভরসা করে, মাংসকে তার বাহুতে পরিণত করে এবং যার হৃদয় প্রভুর কাছ থেকে দূরে চলে যায়৷ কেননা সে মরুভূমির হিথের মত হবে এবং কখন মঙ্গল আসবে তা দেখতে পাবে না। কিন্তু মরুভূমির শুকনো জায়গায়, লবণাক্ত জমিতে বাস করবে এবং বসতি করবে না। ধন্য সেই ব্যক্তি যে সদাপ্রভুর উপর আস্থা রাখে এবং যার আশা সদাপ্রভু।</w:t>
      </w:r>
    </w:p>
    <w:p/>
    <w:p>
      <w:r xmlns:w="http://schemas.openxmlformats.org/wordprocessingml/2006/main">
        <w:t xml:space="preserve">2. রোমানস্ 8:31-39 - তাহলে আমরা এই বিষয়গুলিকে কী বলব? ঈশ্বর যদি আমাদের পক্ষে হন তবে কে আমাদের বিরুদ্ধে হতে পারে? যিনি তাঁর নিজের পুত্রকে রক্ষা করেননি, কিন্তু আমাদের সকলের জন্য তাঁকে সমর্পণ করেছেন, তিনি কীভাবে তাঁর সঙ্গে আমাদের সব কিছু দেবেন না? ঈশ্বরের মনোনীতদের দায়ভার কে দেবে? এটা ঈশ্বর যে ন্যায়সঙ্গত. নিন্দা করে সে কে? তিনিই খ্রীষ্ট যিনি মারা গিয়েছিলেন, হ্যাঁ, বরং তিনি পুনরুত্থিত হয়েছেন, যিনি এমনকি ঈশ্বরের ডানদিকে আছেন, যিনি আমাদের জন্য সুপারিশও করেন৷ খ্রীষ্টের ভালবাসা থেকে কে আমাদের আলাদা করবে? ক্লেশ, বা দুর্দশা, বা তাড়না, বা দুর্ভিক্ষ, বা নগ্নতা, বা বিপদ, বা তলোয়ার? শাস্ত্রে য়েমন লেখা আছে, 'তোমার জন্য আমরা সারাদিন নিহত হচ্ছি৷ আমরা জবাই করার জন্য ভেড়া হিসাবে গণ্য করা হয়. বরং, এই সমস্ত কিছুতে যে আমাদের ভালবাসে তার মাধ্যমে আমরা বিজয়ী হওয়ার চেয়েও বেশি।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p>
      <w:r xmlns:w="http://schemas.openxmlformats.org/wordprocessingml/2006/main">
        <w:t xml:space="preserve">Isaiah 28:16 অতএব সদাপ্রভু সদাপ্রভু এই কথা কহেন, দেখ, আমি সিয়োনে একটি ভিত্তি স্থাপন করিতেছি, একটি প্রস্তর, একটি পরীক্ষিত পাথর, একটি মূল্যবান কোণের পাথর, একটি নিশ্চিত ভিত্তি; যে বিশ্বাস করে সে তাড়াহুড়ো করিবে না।</w:t>
      </w:r>
    </w:p>
    <w:p/>
    <w:p>
      <w:r xmlns:w="http://schemas.openxmlformats.org/wordprocessingml/2006/main">
        <w:t xml:space="preserve">প্রভু সিয়োনে একটি পরীক্ষিত এবং মূল্যবান ভিত্তি স্থাপন করেছেন এবং যারা এতে বিশ্বাস করেন তারা হতাশ হবেন না।</w:t>
      </w:r>
    </w:p>
    <w:p/>
    <w:p>
      <w:r xmlns:w="http://schemas.openxmlformats.org/wordprocessingml/2006/main">
        <w:t xml:space="preserve">1. ঈশ্বরের ভিত্তি: একটি অটুট আশা; 2. বিশ্বাসের ভিত্তিপ্রস্তর।</w:t>
      </w:r>
    </w:p>
    <w:p/>
    <w:p>
      <w:r xmlns:w="http://schemas.openxmlformats.org/wordprocessingml/2006/main">
        <w:t xml:space="preserve">1. ইশাইয়া 28:16; 2. 1 পিটার 2: 4-6 - "আপনি যখন তাঁর কাছে আসেন, তখন মানুষের দ্বারা প্রত্যাখ্যান করা একটি জীবন্ত পাথর কিন্তু ঈশ্বরের মনোনীত এবং মূল্যবান, আপনি নিজেরাই জীবন্ত পাথরের মতো একটি আধ্যাত্মিক ঘর হিসাবে তৈরি হচ্ছেন, পবিত্র যাজকত্ব, যীশু খ্রীষ্টের মাধ্যমে ঈশ্বরের কাছে গ্রহণযোগ্য আধ্যাত্মিক বলি উৎসর্গ করার জন্য৷ কারণ এটি শাস্ত্রে রয়েছে: দেখ, আমি সিয়োনে একটি পাথর রাখছি, একটি নির্বাচিত এবং মূল্যবান একটি ভিত্তিপ্রস্তর, এবং যে কেউ তাকে বিশ্বাস করে সে লজ্জিত হবে না৷</w:t>
      </w:r>
    </w:p>
    <w:p/>
    <w:p>
      <w:r xmlns:w="http://schemas.openxmlformats.org/wordprocessingml/2006/main">
        <w:t xml:space="preserve">Isaiah 28:17 আমিও বিচারকে লাইনে রাখব, এবং ধার্মিকতা ওলটের কাছে; এবং শিলাবৃষ্টি মিথ্যার আশ্রয়কে দূরে সরিয়ে দেবে, এবং জল লুকানোর জায়গা উপচে পড়বে।</w:t>
      </w:r>
    </w:p>
    <w:p/>
    <w:p>
      <w:r xmlns:w="http://schemas.openxmlformats.org/wordprocessingml/2006/main">
        <w:t xml:space="preserve">প্রভু বিচার ও ধার্মিকতা ঘোষণা করবেন এবং দুষ্টদের মিথ্যা অপসারিত হবে।</w:t>
      </w:r>
    </w:p>
    <w:p/>
    <w:p>
      <w:r xmlns:w="http://schemas.openxmlformats.org/wordprocessingml/2006/main">
        <w:t xml:space="preserve">1: ঈশ্বরের সত্য জয়ী হবে</w:t>
      </w:r>
    </w:p>
    <w:p/>
    <w:p>
      <w:r xmlns:w="http://schemas.openxmlformats.org/wordprocessingml/2006/main">
        <w:t xml:space="preserve">2: প্রভুর ন্যায়বিচারকে অস্বীকার করা যায় না</w:t>
      </w:r>
    </w:p>
    <w:p/>
    <w:p>
      <w:r xmlns:w="http://schemas.openxmlformats.org/wordprocessingml/2006/main">
        <w:t xml:space="preserve">1: হিতোপদেশ 11:3 - ন্যায়পরায়ণদের সততা তাদের পথ দেখাবে, কিন্তু সীমালঙ্ঘনকারীদের বিকৃততা তাদের ধ্বংস করবে।</w:t>
      </w:r>
    </w:p>
    <w:p/>
    <w:p>
      <w:r xmlns:w="http://schemas.openxmlformats.org/wordprocessingml/2006/main">
        <w:t xml:space="preserve">2: গীতসংহিতা 37:28 - কারণ প্রভু বিচার পছন্দ করেন, এবং তাঁর সাধুদের ত্যাগ করেন না; তারা চিরকালের জন্য সংরক্ষিত হয়; কিন্তু দুষ্টদের বীজ কেটে ফেলা হবে।</w:t>
      </w:r>
    </w:p>
    <w:p/>
    <w:p>
      <w:r xmlns:w="http://schemas.openxmlformats.org/wordprocessingml/2006/main">
        <w:t xml:space="preserve">Isaiah 28:18 এবং মৃত্যুর সাথে আপনার চুক্তি বাতিল করা হবে এবং নরকের সাথে আপনার চুক্তি স্থায়ী হবে না; যখন উপচে পড়া আতঙ্কের মধ্য দিয়ে যাবে, তখন তোমরা তা দ্বারা পদদলিত হবে।</w:t>
      </w:r>
    </w:p>
    <w:p/>
    <w:p>
      <w:r xmlns:w="http://schemas.openxmlformats.org/wordprocessingml/2006/main">
        <w:t xml:space="preserve">মৃত্যু এবং নরকের সাথে ঈশ্বরের চুক্তি ভেঙ্গে যাবে যখন উপচে পড়া আতঙ্ক কেটে যাবে।</w:t>
      </w:r>
    </w:p>
    <w:p/>
    <w:p>
      <w:r xmlns:w="http://schemas.openxmlformats.org/wordprocessingml/2006/main">
        <w:t xml:space="preserve">1. "ঈশ্বরের অপ্রতিরোধ্য শক্তি"</w:t>
      </w:r>
    </w:p>
    <w:p/>
    <w:p>
      <w:r xmlns:w="http://schemas.openxmlformats.org/wordprocessingml/2006/main">
        <w:t xml:space="preserve">2. "ঈশ্বরের বিচারের উপচে পড়া আঘাত"</w:t>
      </w:r>
    </w:p>
    <w:p/>
    <w:p>
      <w:r xmlns:w="http://schemas.openxmlformats.org/wordprocessingml/2006/main">
        <w:t xml:space="preserve">1. Jeremiah 32:40-41 আমি তাদের সাথে একটি চিরস্থায়ী চুক্তি করব: আমি তাদের ভাল করা বন্ধ করব না এবং আমি তাদের আমাকে ভয় করতে অনুপ্রাণিত করব, যাতে তারা কখনও আমার কাছ থেকে সরে না যায়। আমি তাদের ভাল করতে আনন্দিত হবে এবং নিশ্চিতভাবে আমার সমস্ত হৃদয় ও আত্মা দিয়ে এই দেশে তাদের রোপণ করব।</w:t>
      </w:r>
    </w:p>
    <w:p/>
    <w:p>
      <w:r xmlns:w="http://schemas.openxmlformats.org/wordprocessingml/2006/main">
        <w:t xml:space="preserve">2. রোমানস্ 8:31-32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p>
      <w:r xmlns:w="http://schemas.openxmlformats.org/wordprocessingml/2006/main">
        <w:t xml:space="preserve">Isaiah 28:19 যে সময় থেকে এটা বেরোবে সেই সময় থেকে এটা তোমাকে নিয়ে যাবে: কেননা সকাল-সকাল তা পার হয়ে যাবে, দিন-রাত কেটে যাবে; এবং রিপোর্টটি বোঝার জন্য এটি একটি বিরক্তিকর হবে।</w:t>
      </w:r>
    </w:p>
    <w:p/>
    <w:p>
      <w:r xmlns:w="http://schemas.openxmlformats.org/wordprocessingml/2006/main">
        <w:t xml:space="preserve">ভাববাদী যিশাইয় এমন একটি বার্তার কথা বলেছেন যা সকাল ও রাতে ঘটবে, এবং এটি বোঝা একটি কঠিন কাজ হবে।</w:t>
      </w:r>
    </w:p>
    <w:p/>
    <w:p>
      <w:r xmlns:w="http://schemas.openxmlformats.org/wordprocessingml/2006/main">
        <w:t xml:space="preserve">1. ধৈর্যের শক্তি: ঈশ্বরের বাক্য বুঝতে শেখা</w:t>
      </w:r>
    </w:p>
    <w:p/>
    <w:p>
      <w:r xmlns:w="http://schemas.openxmlformats.org/wordprocessingml/2006/main">
        <w:t xml:space="preserve">2. ইশাইয়ের জ্ঞান: কঠিন সময়ে শক্তি খুঁজে পাওয়া</w:t>
      </w:r>
    </w:p>
    <w:p/>
    <w:p>
      <w:r xmlns:w="http://schemas.openxmlformats.org/wordprocessingml/2006/main">
        <w:t xml:space="preserve">1. জেমস 1:5-7 -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ছাড়াই বিশ্বাসের সাথে প্রার্থনা করে৷ যে সন্দেহ করে সে সমুদ্রের একটি ঢেউয়ের মত যাকে বাতাস দ্বারা চালিত করা হয় এবং ছুড়ে ফেলা হয়।</w:t>
      </w:r>
    </w:p>
    <w:p/>
    <w:p>
      <w:r xmlns:w="http://schemas.openxmlformats.org/wordprocessingml/2006/main">
        <w:t xml:space="preserve">2. লূক 21:25-26 - "সূর্য, চন্দ্র ও নক্ষত্রে চিহ্ন দেখা যাবে, এবং পৃথিবীতে জাতিদের বিভ্রান্তিতে ভুগবে সমুদ্রের গর্জন ও ঢেউয়ের কারণে, লোকেরা ভয়ে এবং কিসের পূর্বাভাস দিয়ে মূর্ছা যাবে। পৃথিবীতে আসছে। কারণ আকাশের শক্তিগুলো কেঁপে উঠবে।"</w:t>
      </w:r>
    </w:p>
    <w:p/>
    <w:p>
      <w:r xmlns:w="http://schemas.openxmlformats.org/wordprocessingml/2006/main">
        <w:t xml:space="preserve">Isaiah 28:20 কারণ বিছানাটি তার চেয়ে ছোট যে একজন মানুষ এটিতে নিজেকে প্রসারিত করতে পারে: এবং আচ্ছাদনটি তার চেয়ে সংকীর্ণ হয় সে এতে নিজেকে গুটিয়ে নিতে পারে।</w:t>
      </w:r>
    </w:p>
    <w:p/>
    <w:p>
      <w:r xmlns:w="http://schemas.openxmlformats.org/wordprocessingml/2006/main">
        <w:t xml:space="preserve">বিছানা এবং আচ্ছাদন খুব ছোট যে একজন মানুষ আরামে বিশ্রাম নিতে পারে এবং নিজেকে ঢেকে রাখে।</w:t>
      </w:r>
    </w:p>
    <w:p/>
    <w:p>
      <w:r xmlns:w="http://schemas.openxmlformats.org/wordprocessingml/2006/main">
        <w:t xml:space="preserve">1. "দুঃখের বিশ্বে সান্ত্বনার চ্যালেঞ্জ"</w:t>
      </w:r>
    </w:p>
    <w:p/>
    <w:p>
      <w:r xmlns:w="http://schemas.openxmlformats.org/wordprocessingml/2006/main">
        <w:t xml:space="preserve">2. "অস্থির সময়ে বিশ্রাম খোঁজার সংগ্রাম"</w:t>
      </w:r>
    </w:p>
    <w:p/>
    <w:p>
      <w:r xmlns:w="http://schemas.openxmlformats.org/wordprocessingml/2006/main">
        <w:t xml:space="preserve">1. গীতসংহিতা 4:8 - শান্তিতে আমি শুয়ে থাকব এবং ঘুমাব; হে সদাপ্রভু, তুমি একাই আমাকে নিরাপদে বাস কর।</w:t>
      </w:r>
    </w:p>
    <w:p/>
    <w:p>
      <w:r xmlns:w="http://schemas.openxmlformats.org/wordprocessingml/2006/main">
        <w:t xml:space="preserve">2. হিব্রুজ 4:9-11 - সুতরাং, ঈশ্বরের লোকেদের জন্য একটি বিশ্রামবার বিশ্রাম অবশিষ্ট আছে, কারণ যে কেউ ঈশ্বরের বিশ্রামে প্রবেশ করেছে সেও তার কাজ থেকে বিশ্রাম নিয়েছে যেমন ঈশ্বর তার থেকে করেছিলেন।</w:t>
      </w:r>
    </w:p>
    <w:p/>
    <w:p>
      <w:r xmlns:w="http://schemas.openxmlformats.org/wordprocessingml/2006/main">
        <w:t xml:space="preserve">Isaiah 28:21 কারণ সদাপ্রভু পেরাজিম পর্বতের মত উঠবেন, তিনি গিবিয়োন উপত্যকার মত ক্রুদ্ধ হবেন, যেন তিনি তাঁর কাজ, তাঁর অদ্ভুত কাজ করতে পারেন; এবং তার কাজ, তার অদ্ভুত কাজ পাস আনতে.</w:t>
      </w:r>
    </w:p>
    <w:p/>
    <w:p>
      <w:r xmlns:w="http://schemas.openxmlformats.org/wordprocessingml/2006/main">
        <w:t xml:space="preserve">সদাপ্রভু তাঁর উদ্দেশ্য পূর্ণ করার জন্য একটি শক্তিশালী ও রহস্যময় উপায়ে কাজ করবেন।</w:t>
      </w:r>
    </w:p>
    <w:p/>
    <w:p>
      <w:r xmlns:w="http://schemas.openxmlformats.org/wordprocessingml/2006/main">
        <w:t xml:space="preserve">1. ঈশ্বরের শক্তি এবং রহস্য: ইশাইয়া 28:21 অন্বেষণ</w:t>
      </w:r>
    </w:p>
    <w:p/>
    <w:p>
      <w:r xmlns:w="http://schemas.openxmlformats.org/wordprocessingml/2006/main">
        <w:t xml:space="preserve">2. ঈশ্বরের অগাধ উপায়: ইশাইয়া 28:21 বোঝা</w:t>
      </w:r>
    </w:p>
    <w:p/>
    <w:p>
      <w:r xmlns:w="http://schemas.openxmlformats.org/wordprocessingml/2006/main">
        <w:t xml:space="preserve">1. ম্যাথু 17:5 - "তিনি তখনও কথা বলছিলেন, যখন দেখ, একটি উজ্জ্বল মেঘ তাদের ঢেকে ফেলল, এবং মেঘ থেকে একটি কণ্ঠস্বর বলল, 'ইনি আমার প্রিয় পুত্র, যাঁর প্রতি আমি সন্তুষ্ট; তার কথা শোন৷'"</w:t>
      </w:r>
    </w:p>
    <w:p/>
    <w:p>
      <w:r xmlns:w="http://schemas.openxmlformats.org/wordprocessingml/2006/main">
        <w:t xml:space="preserve">2. কাজ 37:5 - "ঈশ্বর তার কণ্ঠে আশ্চর্যজনকভাবে বজ্রপাত করেন; তিনি এমন মহৎ কাজ করেন যা আমরা বুঝতে পারি না।"</w:t>
      </w:r>
    </w:p>
    <w:p/>
    <w:p>
      <w:r xmlns:w="http://schemas.openxmlformats.org/wordprocessingml/2006/main">
        <w:t xml:space="preserve">Isaiah 28:22 অতএব এখন তোমরা উপহাস কোরো না, পাছে তোমাদের দল শক্তিশালী হবে, কারণ আমি সর্বশক্তিমান প্রভু সদাপ্রভুর কাছ থেকে শুনেছি, এমন কি সমগ্র পৃথিবীতে স্থির করা হয়েছে।</w:t>
      </w:r>
    </w:p>
    <w:p/>
    <w:p>
      <w:r xmlns:w="http://schemas.openxmlformats.org/wordprocessingml/2006/main">
        <w:t xml:space="preserve">এই অনুচ্ছেদটি আমাদেরকে ঈশ্বরকে উপহাস না করার জন্য উত্সাহিত করে, কারণ সমগ্র পৃথিবীর উপর তাঁর কর্তৃত্ব রয়েছে এবং আমরা তাঁর বিরুদ্ধে গেলে ধ্বংস আনতে পারেন।</w:t>
      </w:r>
    </w:p>
    <w:p/>
    <w:p>
      <w:r xmlns:w="http://schemas.openxmlformats.org/wordprocessingml/2006/main">
        <w:t xml:space="preserve">1. ঈশ্বরের শক্তি: কেন আমরা তাকে উপহাস করব না</w:t>
      </w:r>
    </w:p>
    <w:p/>
    <w:p>
      <w:r xmlns:w="http://schemas.openxmlformats.org/wordprocessingml/2006/main">
        <w:t xml:space="preserve">2. আনুগত্য বলিদানের চেয়ে উত্তম: কীভাবে প্রভুর কর্তৃত্বকে সম্মান করা যায়</w:t>
      </w:r>
    </w:p>
    <w:p/>
    <w:p>
      <w:r xmlns:w="http://schemas.openxmlformats.org/wordprocessingml/2006/main">
        <w:t xml:space="preserve">1. হিতোপদেশ 15:1 "একটি নরম উত্তর ক্রোধ দূর করে, কিন্তু একটি কঠোর শব্দ রাগকে জাগিয়ে তোলে।"</w:t>
      </w:r>
    </w:p>
    <w:p/>
    <w:p>
      <w:r xmlns:w="http://schemas.openxmlformats.org/wordprocessingml/2006/main">
        <w:t xml:space="preserve">2. ম্যাথিউ 5:11-12 "ধন্য আপনি যখন অন্যরা আপনাকে নিন্দা করে এবং আপনাকে তাড়না করে এবং আমার জন্য মিথ্যাভাবে আপনার বিরুদ্ধে সমস্ত ধরণের মন্দ কথা বলে৷ আনন্দ করুন এবং আনন্দ করুন, কারণ স্বর্গে আপনার পুরস্কার মহান, কারণ তারা তাদের নিপীড়ন করেছে৷ আপনার পূর্বে যারা নবী ছিলেন।"</w:t>
      </w:r>
    </w:p>
    <w:p/>
    <w:p>
      <w:r xmlns:w="http://schemas.openxmlformats.org/wordprocessingml/2006/main">
        <w:t xml:space="preserve">Isaiah 28:23 কান দাও, আমার রব শোন; শোন, আমার বক্তৃতা শোন।</w:t>
      </w:r>
    </w:p>
    <w:p/>
    <w:p>
      <w:r xmlns:w="http://schemas.openxmlformats.org/wordprocessingml/2006/main">
        <w:t xml:space="preserve">ঈশ্বর তাঁর লোকেদের ডাকছেন যেন তিনি তাঁর কণ্ঠস্বর ও কথায় মনোযোগ দেন।</w:t>
      </w:r>
    </w:p>
    <w:p/>
    <w:p>
      <w:r xmlns:w="http://schemas.openxmlformats.org/wordprocessingml/2006/main">
        <w:t xml:space="preserve">1. ঈশ্বরের কণ্ঠস্বর শোনার শক্তি</w:t>
      </w:r>
    </w:p>
    <w:p/>
    <w:p>
      <w:r xmlns:w="http://schemas.openxmlformats.org/wordprocessingml/2006/main">
        <w:t xml:space="preserve">2. ঈশ্বরের বক্তৃতা শোনার গুরুত্ব</w:t>
      </w:r>
    </w:p>
    <w:p/>
    <w:p>
      <w:r xmlns:w="http://schemas.openxmlformats.org/wordprocessingml/2006/main">
        <w:t xml:space="preserve">1. জেমস 1:19-20 - শুনতে দ্রুত, কথা বলতে ধীর এবং রাগান্বিত হতে ধীর।</w:t>
      </w:r>
    </w:p>
    <w:p/>
    <w:p>
      <w:r xmlns:w="http://schemas.openxmlformats.org/wordprocessingml/2006/main">
        <w:t xml:space="preserve">2. হিতোপদেশ 8:34 - ধন্য সেই ব্যক্তি যে আমার কথা শোনে, প্রতিদিন আমার দরজায় দেখে, আমার দরজার পাশে অপেক্ষা করে।</w:t>
      </w:r>
    </w:p>
    <w:p/>
    <w:p>
      <w:r xmlns:w="http://schemas.openxmlformats.org/wordprocessingml/2006/main">
        <w:t xml:space="preserve">Isaiah 28:24 লাঙ্গল কি সারাদিন বপন করার জন্য লাঙ্গল চাষ করে? সে কি তার মাটির চাদর খুলে ফেলে?</w:t>
      </w:r>
    </w:p>
    <w:p/>
    <w:p>
      <w:r xmlns:w="http://schemas.openxmlformats.org/wordprocessingml/2006/main">
        <w:t xml:space="preserve">লাঙ্গলের কঠোর পরিশ্রমকে স্মরণ করতে এবং প্রশংসা করতে বলা হয়।</w:t>
      </w:r>
    </w:p>
    <w:p/>
    <w:p>
      <w:r xmlns:w="http://schemas.openxmlformats.org/wordprocessingml/2006/main">
        <w:t xml:space="preserve">1. লাঙ্গলের কঠোর পরিশ্রম: অন্যের কাজের প্রশংসা করা</w:t>
      </w:r>
    </w:p>
    <w:p/>
    <w:p>
      <w:r xmlns:w="http://schemas.openxmlformats.org/wordprocessingml/2006/main">
        <w:t xml:space="preserve">2. শ্রমের আহ্বান: পরিশ্রম এবং অধ্যবসায়ের আশীর্বাদ</w:t>
      </w:r>
    </w:p>
    <w:p/>
    <w:p>
      <w:r xmlns:w="http://schemas.openxmlformats.org/wordprocessingml/2006/main">
        <w:t xml:space="preserve">1. Ecclesiastes 4:9 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হিতোপদেশ 10:4 - একটি শিথিল হাত দারিদ্র্য ঘটায়, কিন্তু পরিশ্রমী ব্যক্তির হাত ধনী করে।</w:t>
      </w:r>
    </w:p>
    <w:p/>
    <w:p>
      <w:r xmlns:w="http://schemas.openxmlformats.org/wordprocessingml/2006/main">
        <w:t xml:space="preserve">Isaiah 28:25 যখন তিনি তার মুখ পরিষ্কার করে দিয়েছেন, তখন তিনি কি ঢেঁকিগুলিকে বাইরে ফেলে দেবেন না, এবং জিরাকে ছড়িয়ে দেবেন না এবং প্রধান গম, বার্লি এবং রি তাদের জায়গায় নিক্ষেপ করবেন না?</w:t>
      </w:r>
    </w:p>
    <w:p/>
    <w:p>
      <w:r xmlns:w="http://schemas.openxmlformats.org/wordprocessingml/2006/main">
        <w:t xml:space="preserve">উত্তরণটি তাদের জন্য ঈশ্বরের বিধানের কথা বলে যারা তাঁর উপর ভরসা করে।</w:t>
      </w:r>
    </w:p>
    <w:p/>
    <w:p>
      <w:r xmlns:w="http://schemas.openxmlformats.org/wordprocessingml/2006/main">
        <w:t xml:space="preserve">1: ঈশ্বর সবসময় আমাদের জন্য প্রদান করেন যদি আমরা তাঁর উপর আমাদের বিশ্বাস রাখি।</w:t>
      </w:r>
    </w:p>
    <w:p/>
    <w:p>
      <w:r xmlns:w="http://schemas.openxmlformats.org/wordprocessingml/2006/main">
        <w:t xml:space="preserve">2: আমাদের জন্য ঈশ্বরের ব্যবস্থা নিখুঁত এবং সর্বদা সঠিক জায়গায়।</w:t>
      </w:r>
    </w:p>
    <w:p/>
    <w:p>
      <w:r xmlns:w="http://schemas.openxmlformats.org/wordprocessingml/2006/main">
        <w:t xml:space="preserve">1: ম্যাথু 6:25-34 - যীশু আমাদেরকে উদ্বিগ্ন না হওয়ার জন্য বলেছেন ঈশ্বর সর্বদা প্রদান করবেন।</w:t>
      </w:r>
    </w:p>
    <w:p/>
    <w:p>
      <w:r xmlns:w="http://schemas.openxmlformats.org/wordprocessingml/2006/main">
        <w:t xml:space="preserve">2: ফিলিপীয় 4:19 - ঈশ্বর তাঁর মহিমা অনুসারে আমাদের সমস্ত চাহিদা সরবরাহ করবেন।</w:t>
      </w:r>
    </w:p>
    <w:p/>
    <w:p>
      <w:r xmlns:w="http://schemas.openxmlformats.org/wordprocessingml/2006/main">
        <w:t xml:space="preserve">Isaiah 28:26 কারণ তার ঈশ্বর তাকে বিচক্ষণতার নির্দেশ দেন এবং তাকে শিক্ষা দেন।</w:t>
      </w:r>
    </w:p>
    <w:p/>
    <w:p>
      <w:r xmlns:w="http://schemas.openxmlformats.org/wordprocessingml/2006/main">
        <w:t xml:space="preserve">ঈশ্বর তাঁর লোকেদেরকে জ্ঞান দিয়ে নির্দেশ দেন এবং তাদের শিক্ষা দেন।</w:t>
      </w:r>
    </w:p>
    <w:p/>
    <w:p>
      <w:r xmlns:w="http://schemas.openxmlformats.org/wordprocessingml/2006/main">
        <w:t xml:space="preserve">1. "ঈশ্বরের কাছ থেকে শিক্ষা: প্রজ্ঞা এবং নির্দেশনা"</w:t>
      </w:r>
    </w:p>
    <w:p/>
    <w:p>
      <w:r xmlns:w="http://schemas.openxmlformats.org/wordprocessingml/2006/main">
        <w:t xml:space="preserve">2. "আমাদের জীবনের জন্য ঈশ্বরের নির্দেশনা"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Isaiah 28:27 কারণ মাড়াইয়ের যন্ত্র দিয়ে মাড়াই করা হয় না, জিরার উপর গাড়ির চাকাও ঘুরানো হয় না; কিন্তু ফিচদের লাঠি দিয়ে পিটানো হয়, আর জিরাকে রড দিয়ে।</w:t>
      </w:r>
    </w:p>
    <w:p/>
    <w:p>
      <w:r xmlns:w="http://schemas.openxmlformats.org/wordprocessingml/2006/main">
        <w:t xml:space="preserve">ফিচ এবং জিরা, দুই ধরনের ফসলের মাড়াই প্রক্রিয়া বর্ণনা করা হয়েছে।</w:t>
      </w:r>
    </w:p>
    <w:p/>
    <w:p>
      <w:r xmlns:w="http://schemas.openxmlformats.org/wordprocessingml/2006/main">
        <w:t xml:space="preserve">1. ঈশ্বরের বিধান বিশ্বাস করা: আমাদের প্রয়োজনের জন্য তাঁর উপর নির্ভর করতে শেখা</w:t>
      </w:r>
    </w:p>
    <w:p/>
    <w:p>
      <w:r xmlns:w="http://schemas.openxmlformats.org/wordprocessingml/2006/main">
        <w:t xml:space="preserve">2. পরিশ্রমী হওয়া: কঠোর পরিশ্রমের পুরস্কার</w:t>
      </w:r>
    </w:p>
    <w:p/>
    <w:p>
      <w:r xmlns:w="http://schemas.openxmlformats.org/wordprocessingml/2006/main">
        <w:t xml:space="preserve">1. হিতোপদেশ 10:4 - যে ঢিলে হাত দিয়ে কাজ করে সে দরিদ্র হয়; কিন্তু পরিশ্রমীর হাত ধনী করে।</w:t>
      </w:r>
    </w:p>
    <w:p/>
    <w:p>
      <w:r xmlns:w="http://schemas.openxmlformats.org/wordprocessingml/2006/main">
        <w:t xml:space="preserve">2. জেমস 5:7-8 - তাই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w:t>
      </w:r>
    </w:p>
    <w:p/>
    <w:p>
      <w:r xmlns:w="http://schemas.openxmlformats.org/wordprocessingml/2006/main">
        <w:t xml:space="preserve">Isaiah 28:28 রুটি ভুট্টা থেঁতলে গেছে; কারণ সে কখনই তা মাড়াই করবে না, তার গাড়ির চাকা দিয়ে ভেঙ্গে ফেলবে না, ঘোড়সওয়ারদের দিয়ে তা থেঁতলে দেবে না।</w:t>
      </w:r>
    </w:p>
    <w:p/>
    <w:p>
      <w:r xmlns:w="http://schemas.openxmlformats.org/wordprocessingml/2006/main">
        <w:t xml:space="preserve">এই অনুচ্ছেদটি ঈশ্বর সম্পর্কে বলে যে তার লোকেদের আঘাত বা মাড়াই করার অনুমতি দেয় না এবং তিনি তাদের বিশ্বের কঠোরতা থেকে রক্ষা করবেন।</w:t>
      </w:r>
    </w:p>
    <w:p/>
    <w:p>
      <w:r xmlns:w="http://schemas.openxmlformats.org/wordprocessingml/2006/main">
        <w:t xml:space="preserve">1: ঈশ্বর আমাদের রক্ষাকর্তা এবং আমরা আমাদের নিরাপদ রাখতে তাঁর উপর বিশ্বাস রাখতে পারি।</w:t>
      </w:r>
    </w:p>
    <w:p/>
    <w:p>
      <w:r xmlns:w="http://schemas.openxmlformats.org/wordprocessingml/2006/main">
        <w:t xml:space="preserve">2: কঠিন সময়ে আমাদের বহন করার জন্য আমরা ঈশ্বরের ভালবাসা এবং করুণার উপর নির্ভর করতে পারি।</w:t>
      </w:r>
    </w:p>
    <w:p/>
    <w:p>
      <w:r xmlns:w="http://schemas.openxmlformats.org/wordprocessingml/2006/main">
        <w:t xml:space="preserve">1: ইশাইয়া 40:11 "তিনি মেষপালকের মতো তার মেষপালকে চরাবেন; তিনি তার বাহুতে মেষশাবকদের জড়ো করবেন; তিনি তাদের নিজের বুকে নিয়ে যাবেন, এবং যারা ছোটদের সাথে আছে তাদের আস্তে আস্তে নেতৃত্ব দেবেন।"</w:t>
      </w:r>
    </w:p>
    <w:p/>
    <w:p>
      <w:r xmlns:w="http://schemas.openxmlformats.org/wordprocessingml/2006/main">
        <w:t xml:space="preserve">2: গীতসংহিতা 91:15 "তিনি আমাকে ডাকবেন, এবং আমি তাকে উত্তর দেব; আমি বিপদে তার সাথে থাকব; আমি তাকে উদ্ধার করব এবং তাকে সম্মান করব।"</w:t>
      </w:r>
    </w:p>
    <w:p/>
    <w:p>
      <w:r xmlns:w="http://schemas.openxmlformats.org/wordprocessingml/2006/main">
        <w:t xml:space="preserve">Isaiah 28:29 এটাও সর্বশক্তিমান সদাপ্রভুর কাছ থেকে আসে, যা পরামর্শে অপূর্ব এবং কাজে চমৎকার।</w:t>
      </w:r>
    </w:p>
    <w:p/>
    <w:p>
      <w:r xmlns:w="http://schemas.openxmlformats.org/wordprocessingml/2006/main">
        <w:t xml:space="preserve">এই উত্তরণ প্রভুর জ্ঞান এবং ক্ষমতা জোর দেয়.</w:t>
      </w:r>
    </w:p>
    <w:p/>
    <w:p>
      <w:r xmlns:w="http://schemas.openxmlformats.org/wordprocessingml/2006/main">
        <w:t xml:space="preserve">1: আমাদের জীবনে ঈশ্বরের জ্ঞান এবং শক্তি</w:t>
      </w:r>
    </w:p>
    <w:p/>
    <w:p>
      <w:r xmlns:w="http://schemas.openxmlformats.org/wordprocessingml/2006/main">
        <w:t xml:space="preserve">2: ঈশ্বরের শ্রেষ্ঠত্ব এবং পরামর্শ অভিজ্ঞতা</w:t>
      </w:r>
    </w:p>
    <w:p/>
    <w:p>
      <w:r xmlns:w="http://schemas.openxmlformats.org/wordprocessingml/2006/main">
        <w:t xml:space="preserve">1: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2: গীতসংহিতা 19:7-9, "প্রভুর আইন নিখুঁত, আত্মাকে পুনরুজ্জীবিত করে; সদাপ্রভুর সাক্ষ্য নিশ্চিত, সরলকে জ্ঞানী করে তোলে; সদাপ্রভুর আদেশ সঠিক, হৃদয়কে আনন্দ দেয়; আদেশ সদাপ্রভু পবিত্র, চোখকে আলোকিত করেন।"</w:t>
      </w:r>
    </w:p>
    <w:p/>
    <w:p>
      <w:r xmlns:w="http://schemas.openxmlformats.org/wordprocessingml/2006/main">
        <w:t xml:space="preserve">যিশাইয় অধ্যায় 29 জেরুজালেম এবং এর অধিবাসীদের সম্বন্ধে একটি ভবিষ্যদ্বাণী রয়েছে। এটি তাদের আধ্যাত্মিক অন্ধত্ব, ভণ্ডামি, এবং মানব ঐতিহ্যের উপর নির্ভরতাকে সম্বোধন করে, যেখানে ভবিষ্যত পুনরুদ্ধার এবং ঈশ্বরের কাছ থেকে উদ্ঘাটনের আশা প্রদান করে।</w:t>
      </w:r>
    </w:p>
    <w:p/>
    <w:p>
      <w:r xmlns:w="http://schemas.openxmlformats.org/wordprocessingml/2006/main">
        <w:t xml:space="preserve">১ম অনুচ্ছেদ: অধ্যায়টি শুরু হয়েছে জেরুজালেমের আসন্ন দুর্দশার বর্ণনা দিয়ে। ইশাইয়া এটিকে এরিয়েল হিসাবে উল্লেখ করেছেন, যা বলিদানের বেদীর প্রতীক। তিনি সতর্ক করেছেন যে শহরটি অবরোধ করা হবে এবং নত হবে (ইশাইয়া 29:1-4)।</w:t>
      </w:r>
    </w:p>
    <w:p/>
    <w:p>
      <w:r xmlns:w="http://schemas.openxmlformats.org/wordprocessingml/2006/main">
        <w:t xml:space="preserve">২য় অনুচ্ছেদ: যিশাইয় প্রকাশ করেছেন যে জেরুজালেমের লোকেরা আধ্যাত্মিকভাবে অন্ধ এবং বধির হয়ে উঠেছে। তারা তাদের ঠোঁটে ঈশ্বরকে সম্মান করে কিন্তু তাদের অন্তর তাঁর থেকে দূরে। তাদের উপাসনা সত্য ভক্তির পরিবর্তে মানব ঐতিহ্যের উপর ভিত্তি করে (ইশাইয়া 29:9-14)।</w:t>
      </w:r>
    </w:p>
    <w:p/>
    <w:p>
      <w:r xmlns:w="http://schemas.openxmlformats.org/wordprocessingml/2006/main">
        <w:t xml:space="preserve">3য় অনুচ্ছেদ: ভবিষ্যদ্বাণীটি তাদের উপর ঈশ্বরের বিচারের কথা বলে যারা গোপন পরিকল্পনার উপর নির্ভর করে বা তাঁকে ছাড়া জ্ঞান খোঁজে। তিনি একটি গভীর রূপান্তর নিয়ে আসবেন যা মানুষের জ্ঞানের মূর্খতা প্রকাশ করবে (ইশাইয়া 29:15-16)।</w:t>
      </w:r>
    </w:p>
    <w:p/>
    <w:p>
      <w:r xmlns:w="http://schemas.openxmlformats.org/wordprocessingml/2006/main">
        <w:t xml:space="preserve">4র্থ অনুচ্ছেদ: যিশাইয় ভবিষ্যতবাণী করেছেন এমন একটি ভবিষ্যৎ সময় যখন আধ্যাত্মিকভাবে অন্ধরা দেখতে পাবে এবং বধিররা শুনতে পাবে। ঈশ্বর তাঁর লোকেদের উদ্ধার করতে এবং পুনরুদ্ধার আনতে হস্তক্ষেপ করবেন, যার ফলে আনন্দ এবং প্রশংসা প্রচুর হবে (ইশাইয়া 29:17-24)।</w:t>
      </w:r>
    </w:p>
    <w:p/>
    <w:p>
      <w:r xmlns:w="http://schemas.openxmlformats.org/wordprocessingml/2006/main">
        <w:t xml:space="preserve">সংক্ষেপে,</w:t>
      </w:r>
    </w:p>
    <w:p>
      <w:r xmlns:w="http://schemas.openxmlformats.org/wordprocessingml/2006/main">
        <w:t xml:space="preserve">ইশাইয়া অধ্যায় ঊনবিংশ প্রকাশ করে</w:t>
      </w:r>
    </w:p>
    <w:p>
      <w:r xmlns:w="http://schemas.openxmlformats.org/wordprocessingml/2006/main">
        <w:t xml:space="preserve">আধ্যাত্মিক অন্ধত্ব, ভণ্ডামি,</w:t>
      </w:r>
    </w:p>
    <w:p>
      <w:r xmlns:w="http://schemas.openxmlformats.org/wordprocessingml/2006/main">
        <w:t xml:space="preserve">এবং পুনরুদ্ধারের জন্য আশা.</w:t>
      </w:r>
    </w:p>
    <w:p/>
    <w:p>
      <w:r xmlns:w="http://schemas.openxmlformats.org/wordprocessingml/2006/main">
        <w:t xml:space="preserve">আসন্ন দুর্দশার বর্ণনা।</w:t>
      </w:r>
    </w:p>
    <w:p>
      <w:r xmlns:w="http://schemas.openxmlformats.org/wordprocessingml/2006/main">
        <w:t xml:space="preserve">আধ্যাত্মিক অন্ধত্ব; মানুষের ঐতিহ্যের উপর নির্ভরতা।</w:t>
      </w:r>
    </w:p>
    <w:p>
      <w:r xmlns:w="http://schemas.openxmlformats.org/wordprocessingml/2006/main">
        <w:t xml:space="preserve">আত্মনির্ভরতার উপর বিচার।</w:t>
      </w:r>
    </w:p>
    <w:p>
      <w:r xmlns:w="http://schemas.openxmlformats.org/wordprocessingml/2006/main">
        <w:t xml:space="preserve">ভবিষ্যৎ উদ্ঘাটন; পুন: প্রতিষ্ঠা; আনন্দ.</w:t>
      </w:r>
    </w:p>
    <w:p/>
    <w:p>
      <w:r xmlns:w="http://schemas.openxmlformats.org/wordprocessingml/2006/main">
        <w:t xml:space="preserve">এই অধ্যায়টি ভগবানের প্রতি অকৃত্রিম হৃদয়ের ভক্তি বর্জিত ভাসা ভাসা ধর্মীয়তার বিরুদ্ধে একটি সতর্কতা হিসাবে কাজ করে। এটি ঐশ্বরিক নির্দেশনা চাওয়ার পরিবর্তে মানুষের জ্ঞান বা ঐতিহ্যের উপর নির্ভর করার বিপদকে প্রকাশ করে। যারা গোপন ষড়যন্ত্রে লিপ্ত হয় বা খালি আচার-অনুষ্ঠানের মাধ্যমে তাঁকে প্রতারিত করার চেষ্টা করে তাদের উপর এটি ঈশ্বরের বিচারকে তুলে ধরে। যাইহোক, এটি ভবিষ্যত রূপান্তরের জন্য একটি আশাও দেয় যখন আধ্যাত্মিক দৃষ্টি পুনরুদ্ধার করা হবে, বধির কান খোলা হবে এবং স্বয়ং ঈশ্বরের দ্বারা প্রদত্ত মুক্তি। পুনরুদ্ধারের এই সময়টি আনন্দের প্রশংসা নিয়ে আসে কারণ তাঁর লোকেরা তাঁর সার্বভৌমত্বকে স্বীকৃতি দেয় এবং তাদের জীবনে তাঁর করুণাময় হস্তক্ষেপ অনুভব করে</w:t>
      </w:r>
    </w:p>
    <w:p/>
    <w:p>
      <w:r xmlns:w="http://schemas.openxmlformats.org/wordprocessingml/2006/main">
        <w:t xml:space="preserve">Isaiah 29:1 ধিক্ অরিয়েলকে, আরিয়েলকে, যে নগর দায়ূদ বাস করতেন! বছরের পর বছর যোগ করুন; তারা বলি হত্যা করুক।</w:t>
      </w:r>
    </w:p>
    <w:p/>
    <w:p>
      <w:r xmlns:w="http://schemas.openxmlformats.org/wordprocessingml/2006/main">
        <w:t xml:space="preserve">এরিয়েল শহর, যেখানে ডেভিড বাস করতেন, আসন্ন বিপর্যয়ের বিষয়ে সতর্ক করা হয়েছে।</w:t>
      </w:r>
    </w:p>
    <w:p/>
    <w:p>
      <w:r xmlns:w="http://schemas.openxmlformats.org/wordprocessingml/2006/main">
        <w:t xml:space="preserve">1. আমাদের কর্মের পরিণতি আমাদের কখনই ভুলে যাওয়া উচিত নয়।</w:t>
      </w:r>
    </w:p>
    <w:p/>
    <w:p>
      <w:r xmlns:w="http://schemas.openxmlformats.org/wordprocessingml/2006/main">
        <w:t xml:space="preserve">2. ঈশ্বর সর্বদা পর্যবেক্ষণ করছেন এবং আমাদের অন্যায়ের জন্য আমাদেরকে আটকাতে দেবেন না।</w:t>
      </w:r>
    </w:p>
    <w:p/>
    <w:p>
      <w:r xmlns:w="http://schemas.openxmlformats.org/wordprocessingml/2006/main">
        <w:t xml:space="preserve">1. হিতোপদেশ 14:12 - এমন একটি উপায় আছে যা একজন মানুষের কাছে সঠিক বলে মনে হয়, কিন্তু তার শেষ হল মৃত্যুর পথ।</w:t>
      </w:r>
    </w:p>
    <w:p/>
    <w:p>
      <w:r xmlns:w="http://schemas.openxmlformats.org/wordprocessingml/2006/main">
        <w:t xml:space="preserve">2. গীতসংহিতা 33:13-14 - প্রভু স্বর্গ থেকে নিচের দিকে তাকিয়ে আছেন; তিনি মানুষের সমস্ত সন্তানদের দেখেন; যেখানে তিনি সিংহাসনে বসেছেন সেখান থেকে তিনি পৃথিবীর সমস্ত বাসিন্দাদের দিকে তাকান, যিনি তাদের সকলের হৃদয় গঠন করেন এবং তাদের সমস্ত কাজ পর্যবেক্ষণ করেন।</w:t>
      </w:r>
    </w:p>
    <w:p/>
    <w:p>
      <w:r xmlns:w="http://schemas.openxmlformats.org/wordprocessingml/2006/main">
        <w:t xml:space="preserve">Isaiah 29:2 তবুও আমি এরিয়েলকে কষ্ট দিব, এবং সেখানে ভারাক্রান্ততা ও দুঃখ থাকবে; এবং এটি আমার কাছে এরিয়েলের মত হবে।</w:t>
      </w:r>
    </w:p>
    <w:p/>
    <w:p>
      <w:r xmlns:w="http://schemas.openxmlformats.org/wordprocessingml/2006/main">
        <w:t xml:space="preserve">ঈশ্বর জেরুজালেমের একটি হিব্রু নাম এরিয়েলের কাছে দুর্দশা ও দুঃখ নিয়ে আসবেন।</w:t>
      </w:r>
    </w:p>
    <w:p/>
    <w:p>
      <w:r xmlns:w="http://schemas.openxmlformats.org/wordprocessingml/2006/main">
        <w:t xml:space="preserve">1. ঈশ্বরের ন্যায়বিচার: এমনকি দুঃখকষ্টের মধ্যেও প্রভুতে বিশ্বাস করা</w:t>
      </w:r>
    </w:p>
    <w:p/>
    <w:p>
      <w:r xmlns:w="http://schemas.openxmlformats.org/wordprocessingml/2006/main">
        <w:t xml:space="preserve">2. ঈশ্বরের সার্বভৌমত্ব: ইশাইয়া 29 এর প্রতিফলন</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বিলাপ 3:31-33 - "কারণ প্রভুর দ্বারা কেউই চিরতরে ত্যাগ করে না। যদিও তিনি দুঃখ আনেন, তিনি সমবেদনা দেখাবেন, তাঁর অবিরাম ভালবাসা এত মহান।"</w:t>
      </w:r>
    </w:p>
    <w:p/>
    <w:p>
      <w:r xmlns:w="http://schemas.openxmlformats.org/wordprocessingml/2006/main">
        <w:t xml:space="preserve">Isaiah 29:3 আমি তোমার বিরুদ্ধে চারিদিকে শিবির স্থাপন করব এবং তোমার বিরুদ্ধে পাহাড় দিয়ে ঘেরাও করব এবং তোমার বিরুদ্ধে দুর্গ গড়ে তুলব।</w:t>
      </w:r>
    </w:p>
    <w:p/>
    <w:p>
      <w:r xmlns:w="http://schemas.openxmlformats.org/wordprocessingml/2006/main">
        <w:t xml:space="preserve">ইশাইয়া ভবিষ্যদ্বাণী করেন যে ঈশ্বর তাঁর শত্রুদের বিরুদ্ধে শিবির স্থাপন করবেন এবং একটি পর্বত দিয়ে তাদের ঘিরে রাখবেন এবং তিনি তাদের ঘেরাও করার জন্য দুর্গ তৈরি করবেন।</w:t>
      </w:r>
    </w:p>
    <w:p/>
    <w:p>
      <w:r xmlns:w="http://schemas.openxmlformats.org/wordprocessingml/2006/main">
        <w:t xml:space="preserve">1. ঈশ্বরের সুরক্ষার শক্তি - কীভাবে ঈশ্বরের উপস্থিতি বিপদের সময়ে শক্তি এবং নিরাপত্তা আনতে পারে।</w:t>
      </w:r>
    </w:p>
    <w:p/>
    <w:p>
      <w:r xmlns:w="http://schemas.openxmlformats.org/wordprocessingml/2006/main">
        <w:t xml:space="preserve">2. তাঁর বিশ্বস্ততার শক্তি - কীভাবে ঈশ্বরের বিশ্বস্ততা আমাদের কখনও ব্যর্থ হবে না, এমনকি আমাদের শত্রুদের মুখেও।</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46:7 - "বাহিনীর প্রভু আমাদের সাথে আছেন; জ্যাকবের ঈশ্বর আমাদের দুর্গ।"</w:t>
      </w:r>
    </w:p>
    <w:p/>
    <w:p>
      <w:r xmlns:w="http://schemas.openxmlformats.org/wordprocessingml/2006/main">
        <w:t xml:space="preserve">Isaiah 29:4 এবং তোমাকে নামিয়ে আনা হবে, এবং মাটি থেকে কথা বলবে, এবং তোমার কথা ধূলিকণা থেকে নিচু হয়ে যাবে, এবং তোমার কণ্ঠস্বর হবে এমন একজনের মতো যার পরিচিত আত্মা আছে, মাটি থেকে। আর তোমার কথা ধুলোর মধ্যে থেকে ফিসফিস করবে।</w:t>
      </w:r>
    </w:p>
    <w:p/>
    <w:p>
      <w:r xmlns:w="http://schemas.openxmlformats.org/wordprocessingml/2006/main">
        <w:t xml:space="preserve">এই অনুচ্ছেদ ঈশ্বরের সম্পর্কে যারা গর্বিত এবং অহংকারী তাদের নম্র করে।</w:t>
      </w:r>
    </w:p>
    <w:p/>
    <w:p>
      <w:r xmlns:w="http://schemas.openxmlformats.org/wordprocessingml/2006/main">
        <w:t xml:space="preserve">1: অহংকার পতনের আগে যায় - ইশাইয়া 29:4</w:t>
      </w:r>
    </w:p>
    <w:p/>
    <w:p>
      <w:r xmlns:w="http://schemas.openxmlformats.org/wordprocessingml/2006/main">
        <w:t xml:space="preserve">2: ঈশ্বরের নম্রতা - ইশাইয়া 29:4</w:t>
      </w:r>
    </w:p>
    <w:p/>
    <w:p>
      <w:r xmlns:w="http://schemas.openxmlformats.org/wordprocessingml/2006/main">
        <w:t xml:space="preserve">1: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Isaiah 29:5 তাছাড়া তোমার অপরিচিতদের দল ছোট ধুলার মত হবে, আর ভয়ানকদের দল হবে তুষের মত যা শেষ হয়ে যাবে; হ্যাঁ, তা হঠাৎ করেই হবে।</w:t>
      </w:r>
    </w:p>
    <w:p/>
    <w:p>
      <w:r xmlns:w="http://schemas.openxmlformats.org/wordprocessingml/2006/main">
        <w:t xml:space="preserve">অপরিচিত এবং শত্রুরা দ্রুত চলে যাবে এবং চলে যাবে।</w:t>
      </w:r>
    </w:p>
    <w:p/>
    <w:p>
      <w:r xmlns:w="http://schemas.openxmlformats.org/wordprocessingml/2006/main">
        <w:t xml:space="preserve">1. যারা আমাদের বিরোধিতা করে তাদের ঈশ্বর দ্রুত সরিয়ে দেবেন।</w:t>
      </w:r>
    </w:p>
    <w:p/>
    <w:p>
      <w:r xmlns:w="http://schemas.openxmlformats.org/wordprocessingml/2006/main">
        <w:t xml:space="preserve">2. যারা আমাদের ক্ষতি করতে চায় তাদের থেকে ঈশ্বর আমাদের রক্ষা করবেন।</w:t>
      </w:r>
    </w:p>
    <w:p/>
    <w:p>
      <w:r xmlns:w="http://schemas.openxmlformats.org/wordprocessingml/2006/main">
        <w:t xml:space="preserve">1. গীতসংহিতা 55:22 - "তোমার ভার প্রভুর উপর অর্পণ কর, এবং তিনি তোমাকে রক্ষা করবেন: তিনি কখনও ধার্মিকদের সরে যেতে দেবেন না।"</w:t>
      </w:r>
    </w:p>
    <w:p/>
    <w:p>
      <w:r xmlns:w="http://schemas.openxmlformats.org/wordprocessingml/2006/main">
        <w:t xml:space="preserve">2. Deuteronomy 28:7 - "প্রভু তোমার শত্রুদের যারা তোমার বিরুদ্ধে জেগে উঠবে তাদের তোমার মুখের সামনে পরাজিত করবে: তারা তোমার বিরুদ্ধে এক পথে আসবে এবং তোমার সামনে থেকে সাতটি পথ পালাবে।"</w:t>
      </w:r>
    </w:p>
    <w:p/>
    <w:p>
      <w:r xmlns:w="http://schemas.openxmlformats.org/wordprocessingml/2006/main">
        <w:t xml:space="preserve">Isaiah 29:6 বাহিনীগণের সদাপ্রভু তোমাকে বজ্র, ভূমিকম্প, প্রচণ্ড শব্দ, ঝড়, ঝড় এবং গ্রাসকারী আগুনের শিখা সহকারে দর্শন করিবেন।</w:t>
      </w:r>
    </w:p>
    <w:p/>
    <w:p>
      <w:r xmlns:w="http://schemas.openxmlformats.org/wordprocessingml/2006/main">
        <w:t xml:space="preserve">প্রভু বজ্র, ভূমিকম্প, প্রচণ্ড শব্দ, ঝড়, ঝড় এবং গ্রাসকারী আগুন নিয়ে তাঁর লোকেদের কাছে আসবেন।</w:t>
      </w:r>
    </w:p>
    <w:p/>
    <w:p>
      <w:r xmlns:w="http://schemas.openxmlformats.org/wordprocessingml/2006/main">
        <w:t xml:space="preserve">1. প্রভুর অবিচ্ছিন্ন উপস্থিতি</w:t>
      </w:r>
    </w:p>
    <w:p/>
    <w:p>
      <w:r xmlns:w="http://schemas.openxmlformats.org/wordprocessingml/2006/main">
        <w:t xml:space="preserve">2. সমস্ত কিছুতে ঈশ্বরের সার্বভৌমত্বকে স্বীকৃতি দেওয়া</w:t>
      </w:r>
    </w:p>
    <w:p/>
    <w:p>
      <w:r xmlns:w="http://schemas.openxmlformats.org/wordprocessingml/2006/main">
        <w:t xml:space="preserve">1. গীতসংহিতা 18:7-15</w:t>
      </w:r>
    </w:p>
    <w:p/>
    <w:p>
      <w:r xmlns:w="http://schemas.openxmlformats.org/wordprocessingml/2006/main">
        <w:t xml:space="preserve">2. আমোস 3:7-8</w:t>
      </w:r>
    </w:p>
    <w:p/>
    <w:p>
      <w:r xmlns:w="http://schemas.openxmlformats.org/wordprocessingml/2006/main">
        <w:t xml:space="preserve">Isaiah 29:7 এবং যে সমস্ত জাতি অ্যারিয়েলের বিরুদ্ধে যুদ্ধ করে, এমনকি যারা তার এবং তার যুদ্ধাস্ত্রের বিরুদ্ধে যুদ্ধ করে এবং তাকে কষ্ট দেয়, তাদের সমস্ত জাতি একটি রাতের স্বপ্নের মতো হবে।</w:t>
      </w:r>
    </w:p>
    <w:p/>
    <w:p>
      <w:r xmlns:w="http://schemas.openxmlformats.org/wordprocessingml/2006/main">
        <w:t xml:space="preserve">যে জাতি অ্যারিয়েলের বিরুদ্ধে যুদ্ধ করবে তা হবে রাতের স্বপ্নের স্বপ্নের মতো।</w:t>
      </w:r>
    </w:p>
    <w:p/>
    <w:p>
      <w:r xmlns:w="http://schemas.openxmlformats.org/wordprocessingml/2006/main">
        <w:t xml:space="preserve">1. প্রভুর উপর বিশ্বাস রাখুন যে তিনি তাঁর লোকদের তাদের শত্রুদের থেকে রক্ষা করবেন।</w:t>
      </w:r>
    </w:p>
    <w:p/>
    <w:p>
      <w:r xmlns:w="http://schemas.openxmlformats.org/wordprocessingml/2006/main">
        <w:t xml:space="preserve">2. আমাদের শত্রুদের নিষ্ফল করতে প্রভুর শক্তি সম্পর্কে সচেতন হোন৷</w:t>
      </w:r>
    </w:p>
    <w:p/>
    <w:p>
      <w:r xmlns:w="http://schemas.openxmlformats.org/wordprocessingml/2006/main">
        <w:t xml:space="preserve">1. ইশাইয়া 30:15 - কারণ প্রভু ঈশ্বর, ইস্রায়েলের পবিত্রতম এই কথা বলেছেন, ফিরে এসে বিশ্রামে আপনি রক্ষা পাবেন; নীরবতা এবং বিশ্বাস আপনার শক্তি হবে.</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Isaiah 29:8 এমন হবে যেন একজন ক্ষুধার্ত মানুষ স্বপ্ন দেখে, আর দেখ, সে খাচ্ছে; কিন্তু সে জাগ্রত হয়, এবং তার আত্মা শূন্য হয়; অথবা একজন তৃষ্ণার্ত ব্যক্তি স্বপ্নে দেখে, এবং সে পান করে। কিন্তু সে জেগে আছে, আর দেখ, সে অজ্ঞান হয়ে গেছে এবং তার প্রাণ ক্ষুধার্ত: সিয়োন পর্বতের বিরুদ্ধে যুদ্ধকারী সমস্ত জাতির জনতাও তাই হবে।</w:t>
      </w:r>
    </w:p>
    <w:p/>
    <w:p>
      <w:r xmlns:w="http://schemas.openxmlformats.org/wordprocessingml/2006/main">
        <w:t xml:space="preserve">সিয়োন পর্বতের বিরুদ্ধে যুদ্ধ করা সমস্ত জাতির লোকেরা অতৃপ্ত হবে, যেমন একজন ক্ষুধার্ত বা তৃষ্ণার্ত মানুষ খাওয়া বা পান করার স্বপ্ন দেখেও তৃপ্ত হয় না।</w:t>
      </w:r>
    </w:p>
    <w:p/>
    <w:p>
      <w:r xmlns:w="http://schemas.openxmlformats.org/wordprocessingml/2006/main">
        <w:t xml:space="preserve">1. আত্মার সন্তুষ্টি: দীর্ঘস্থায়ী আরামের জন্য ঈশ্বরের দিকে ফিরে যাওয়া</w:t>
      </w:r>
    </w:p>
    <w:p/>
    <w:p>
      <w:r xmlns:w="http://schemas.openxmlformats.org/wordprocessingml/2006/main">
        <w:t xml:space="preserve">2. ক্ষুধার্ত এবং তৃষ্ণার্ত আত্মা: ঈশ্বরের মধ্যে সত্য তৃপ্তি খোঁজা</w:t>
      </w:r>
    </w:p>
    <w:p/>
    <w:p>
      <w:r xmlns:w="http://schemas.openxmlformats.org/wordprocessingml/2006/main">
        <w:t xml:space="preserve">1. গীতসংহিতা 107:9 - কারণ তিনি আকাঙ্ক্ষিত আত্মাকে তৃপ্ত করেন এবং ক্ষুধার্ত আত্মাকে মঙ্গল দ্বারা পূর্ণ করেন।</w:t>
      </w:r>
    </w:p>
    <w:p/>
    <w:p>
      <w:r xmlns:w="http://schemas.openxmlformats.org/wordprocessingml/2006/main">
        <w:t xml:space="preserve">2. ম্যাথু 5:6 - ধন্য তারা যারা ধার্মিকতার জন্য ক্ষুধার্ত এবং তৃষ্ণার্ত: কারণ তারা তৃপ্ত হবে।</w:t>
      </w:r>
    </w:p>
    <w:p/>
    <w:p>
      <w:r xmlns:w="http://schemas.openxmlformats.org/wordprocessingml/2006/main">
        <w:t xml:space="preserve">Isaiah 29:9 বিস্মিত হও; তোমরা চিৎকার কর এবং চিৎকার কর: তারা মাতাল, কিন্তু মদ নয়; তারা স্তব্ধ, কিন্তু শক্তিশালী পানীয় সঙ্গে না.</w:t>
      </w:r>
    </w:p>
    <w:p/>
    <w:p>
      <w:r xmlns:w="http://schemas.openxmlformats.org/wordprocessingml/2006/main">
        <w:t xml:space="preserve">প্রভুর বিস্ময়কর কাজগুলিতে স্তব্ধ হয়ে যান এবং বিস্ময়ে ও শ্রদ্ধায় তাঁকে ডাকুন।</w:t>
      </w:r>
    </w:p>
    <w:p/>
    <w:p>
      <w:r xmlns:w="http://schemas.openxmlformats.org/wordprocessingml/2006/main">
        <w:t xml:space="preserve">1: মাতালতা শুধুমাত্র অ্যালকোহল দ্বারা সৃষ্ট হয় না, কিন্তু ঈশ্বরের শক্তি দ্বারা অভিভূত হওয়ার কারণেও হতে পারে।</w:t>
      </w:r>
    </w:p>
    <w:p/>
    <w:p>
      <w:r xmlns:w="http://schemas.openxmlformats.org/wordprocessingml/2006/main">
        <w:t xml:space="preserve">2: ঈশ্বরের কাজগুলি বিস্ময়কর এবং রহস্যময় উভয়ই, এবং আমরা প্রস্তুত না হলে আমাদের অভিভূত হতে পারে।</w:t>
      </w:r>
    </w:p>
    <w:p/>
    <w:p>
      <w:r xmlns:w="http://schemas.openxmlformats.org/wordprocessingml/2006/main">
        <w:t xml:space="preserve">1: Exodus 15:11 - হে প্রভু, দেবতাদের মধ্যে তোমার মত কে আছে? তোমার মত কে আছে, পবিত্রতায় মহিমান্বিত, প্রশংসায় ভীত, বিস্ময়কর?</w:t>
      </w:r>
    </w:p>
    <w:p/>
    <w:p>
      <w:r xmlns:w="http://schemas.openxmlformats.org/wordprocessingml/2006/main">
        <w:t xml:space="preserve">2: গীতসংহিতা 77:14 - আপনি বিস্ময়কর ঈশ্বর; আপনি লোকদের মধ্যে আপনার শক্তি ঘোষণা করেছেন।</w:t>
      </w:r>
    </w:p>
    <w:p/>
    <w:p>
      <w:r xmlns:w="http://schemas.openxmlformats.org/wordprocessingml/2006/main">
        <w:t xml:space="preserve">Isaiah 29:10 কারণ সদাপ্রভু তোমার উপর গভীর ঘুমের আত্মা ঢেলে দিয়েছেন এবং তোমার চোখ বন্ধ করে রেখেছেন: নবী ও তোমার শাসকদের, দর্শকদের তিনি আবৃত করেছেন।</w:t>
      </w:r>
    </w:p>
    <w:p/>
    <w:p>
      <w:r xmlns:w="http://schemas.openxmlformats.org/wordprocessingml/2006/main">
        <w:t xml:space="preserve">ঈশ্বর নবী এবং শাসকদের গভীর ঘুমের আত্মা রেখেছেন, যার ফলে তারা তাঁর সত্যের প্রতি অন্ধ হয়ে গেছে।</w:t>
      </w:r>
    </w:p>
    <w:p/>
    <w:p>
      <w:r xmlns:w="http://schemas.openxmlformats.org/wordprocessingml/2006/main">
        <w:t xml:space="preserve">1. ঈশ্বরের ইচ্ছা অপ্রতিরোধ্য - ইশাইয়া 29:10</w:t>
      </w:r>
    </w:p>
    <w:p/>
    <w:p>
      <w:r xmlns:w="http://schemas.openxmlformats.org/wordprocessingml/2006/main">
        <w:t xml:space="preserve">2. অদৃশ্য দেখা - ঈশ্বরের অনুগ্রহের শক্তি</w:t>
      </w:r>
    </w:p>
    <w:p/>
    <w:p>
      <w:r xmlns:w="http://schemas.openxmlformats.org/wordprocessingml/2006/main">
        <w:t xml:space="preserve">1. Ezekiel 37:1-14 - মৃতদের জীবিত করার জন্য ঈশ্বরের শক্তি।</w:t>
      </w:r>
    </w:p>
    <w:p/>
    <w:p>
      <w:r xmlns:w="http://schemas.openxmlformats.org/wordprocessingml/2006/main">
        <w:t xml:space="preserve">2. 1 করিন্থিয়ানস 2:7-16 - যাদের আত্মা আছে তাদের কাছে ঈশ্বরের জ্ঞান প্রকাশিত হয়েছে।</w:t>
      </w:r>
    </w:p>
    <w:p/>
    <w:p>
      <w:r xmlns:w="http://schemas.openxmlformats.org/wordprocessingml/2006/main">
        <w:t xml:space="preserve">Isaiah 29:11 এবং সকলের দৃষ্টি আপনার কাছে সিলমোহর করা একটি বইয়ের বাণীর মতো হয়ে উঠেছে, যা লোকেরা বিদ্বানদের কাছে পৌঁছে দিয়ে বলে, এটি পড়ুন, আমি প্রার্থনা করি: এবং সে বলে, আমি পারি না; কারণ এটি সিল করা হয়েছে:</w:t>
      </w:r>
    </w:p>
    <w:p/>
    <w:p>
      <w:r xmlns:w="http://schemas.openxmlformats.org/wordprocessingml/2006/main">
        <w:t xml:space="preserve">একজন পণ্ডিত ব্যক্তিকে একটি বই দেওয়া হয় যা সিল করা আছে, এবং যখন তাকে এটি পড়তে বলা হয়, তখন সে উত্তর দেয় যে সে তা পারে না, কারণ এটি সিল করা আছে।</w:t>
      </w:r>
    </w:p>
    <w:p/>
    <w:p>
      <w:r xmlns:w="http://schemas.openxmlformats.org/wordprocessingml/2006/main">
        <w:t xml:space="preserve">1. ঈশ্বরের শব্দের শক্তি: ঈশ্বরের বাক্য কীভাবে আমাদের জীবনকে রূপান্তরিত করতে পারে</w:t>
      </w:r>
    </w:p>
    <w:p/>
    <w:p>
      <w:r xmlns:w="http://schemas.openxmlformats.org/wordprocessingml/2006/main">
        <w:t xml:space="preserve">2. ঈশ্বর দ্বারা সীলমোহর করা: যিশাইয় 29:11-এ সীলমোহর করা বইয়ের তাত্পর্য</w:t>
      </w:r>
    </w:p>
    <w:p/>
    <w:p>
      <w:r xmlns:w="http://schemas.openxmlformats.org/wordprocessingml/2006/main">
        <w:t xml:space="preserve">1. Jeremiah 32:10-15 - একটি নতুন চুক্তির ঈশ্বরের প্রতিশ্রুতি</w:t>
      </w:r>
    </w:p>
    <w:p/>
    <w:p>
      <w:r xmlns:w="http://schemas.openxmlformats.org/wordprocessingml/2006/main">
        <w:t xml:space="preserve">2. উদ্ঘাটন 5:1-5 - সাতটি সীলমোহরযুক্ত বইটি ঈশ্বরের মেষশাবকের দ্বারা খোলা হচ্ছে</w:t>
      </w:r>
    </w:p>
    <w:p/>
    <w:p>
      <w:r xmlns:w="http://schemas.openxmlformats.org/wordprocessingml/2006/main">
        <w:t xml:space="preserve">Isaiah 29:12 এবং বইটি তাকে অর্পণ করা হয় যে শেখেনি, এই বলে, এটি পড়ুন, আমি প্রার্থনা করি: এবং সে বলে, আমি শিখিনি।</w:t>
      </w:r>
    </w:p>
    <w:p/>
    <w:p>
      <w:r xmlns:w="http://schemas.openxmlformats.org/wordprocessingml/2006/main">
        <w:t xml:space="preserve">যারা শেখেনি তাকে একটি বই দেওয়া হয়, তাদের এটি পড়তে বলা হয়, কিন্তু তারা উত্তর দেয় যে তারা শেখা হয়নি।</w:t>
      </w:r>
    </w:p>
    <w:p/>
    <w:p>
      <w:r xmlns:w="http://schemas.openxmlformats.org/wordprocessingml/2006/main">
        <w:t xml:space="preserve">1. পড়ার শক্তি: ঈশ্বরের নিকটবর্তী হওয়ার জন্য কীভাবে জ্ঞানকে কাজে লাগাতে হয়</w:t>
      </w:r>
    </w:p>
    <w:p/>
    <w:p>
      <w:r xmlns:w="http://schemas.openxmlformats.org/wordprocessingml/2006/main">
        <w:t xml:space="preserve">2. শিক্ষার মূল্য: সুযোগের সুবিধা নিতে শেখা</w:t>
      </w:r>
    </w:p>
    <w:p/>
    <w:p>
      <w:r xmlns:w="http://schemas.openxmlformats.org/wordprocessingml/2006/main">
        <w:t xml:space="preserve">1. হিতোপদেশ 1:5 - একজন জ্ঞানী লোক শুনবে এবং জ্ঞান বৃদ্ধি করবে; এবং একজন বুদ্ধিমান ব্যক্তি জ্ঞানী পরামর্শে পৌঁছাতে পারে৷</w:t>
      </w:r>
    </w:p>
    <w:p/>
    <w:p>
      <w:r xmlns:w="http://schemas.openxmlformats.org/wordprocessingml/2006/main">
        <w:t xml:space="preserve">2.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Isaiah 29:13 সেইজন্য প্রভু বলেছেন, কারণ এই লোকেরা তাদের মুখ দিয়ে আমার কাছে আসে এবং তাদের ঠোঁটে আমাকে সম্মান করে, কিন্তু তাদের হৃদয় আমার থেকে দূরে সরিয়ে দিয়েছে, এবং আমার প্রতি তাদের ভয় মানুষের আদেশ দ্বারা শেখানো হয়:</w:t>
      </w:r>
    </w:p>
    <w:p/>
    <w:p>
      <w:r xmlns:w="http://schemas.openxmlformats.org/wordprocessingml/2006/main">
        <w:t xml:space="preserve">লোকেরা তাদের মুখ এবং কথা দিয়ে ঈশ্বরকে সম্মান করে, কিন্তু তাদের হৃদয় দিয়ে নয়, কারণ ঈশ্বরের প্রতি তাদের ভয় মানুষের তৈরি নিয়মের উপর ভিত্তি করে এবং ঈশ্বরের কাছ থেকে নয়।</w:t>
      </w:r>
    </w:p>
    <w:p/>
    <w:p>
      <w:r xmlns:w="http://schemas.openxmlformats.org/wordprocessingml/2006/main">
        <w:t xml:space="preserve">1. পূজার হৃদয়: ঈশ্বরের সাথে আমাদের সম্পর্ক পুনরায় পরীক্ষা করা</w:t>
      </w:r>
    </w:p>
    <w:p/>
    <w:p>
      <w:r xmlns:w="http://schemas.openxmlformats.org/wordprocessingml/2006/main">
        <w:t xml:space="preserve">2. মিথ্যা ধার্মিকতার প্রতারণা: কপট বিশ্বাস সনাক্ত করা এবং বর্জন করা</w:t>
      </w:r>
    </w:p>
    <w:p/>
    <w:p>
      <w:r xmlns:w="http://schemas.openxmlformats.org/wordprocessingml/2006/main">
        <w:t xml:space="preserve">1. ম্যাথিউ 15:7-9 - যীশু মুখ থেকে নয় বরং হৃদয় থেকে উপাসনা করার বিষয়ে কথা বলেন</w:t>
      </w:r>
    </w:p>
    <w:p/>
    <w:p>
      <w:r xmlns:w="http://schemas.openxmlformats.org/wordprocessingml/2006/main">
        <w:t xml:space="preserve">2. গীতসংহিতা 51:17 - একটি সত্য, ভগ্ন, এবং অনুতপ্ত হৃদয়ের জন্য ঈশ্বরের কাছে একটি আবেদন।</w:t>
      </w:r>
    </w:p>
    <w:p/>
    <w:p>
      <w:r xmlns:w="http://schemas.openxmlformats.org/wordprocessingml/2006/main">
        <w:t xml:space="preserve">Isaiah 29:14 অতএব, দেখ, আমি এই লোকেদের মধ্যে একটি বিস্ময়কর কাজ করতে যাচ্ছি, এমনকী একটি বিস্ময়কর কাজ এবং একটি আশ্চর্য কাজ: কারণ তাদের জ্ঞানী লোকদের জ্ঞান বিনষ্ট হবে, এবং তাদের বিচক্ষণ লোকদের বোধগম্যতা লুকিয়ে থাকবে।</w:t>
      </w:r>
    </w:p>
    <w:p/>
    <w:p>
      <w:r xmlns:w="http://schemas.openxmlformats.org/wordprocessingml/2006/main">
        <w:t xml:space="preserve">ঈশ্বর তাঁর লোকেদের মধ্যে একটি অলৌকিক এবং আশ্চর্যজনক কাজ করবেন, যার ফলে জ্ঞানীদের বুদ্ধি এবং বিচক্ষণদের বোধশক্তি নষ্ট হয়ে যাবে।</w:t>
      </w:r>
    </w:p>
    <w:p/>
    <w:p>
      <w:r xmlns:w="http://schemas.openxmlformats.org/wordprocessingml/2006/main">
        <w:t xml:space="preserve">1. প্রভুর বিস্ময়কর কাজ: কিভাবে ঈশ্বরের বিস্ময় আমাদের জীবনকে রূপান্তরিত করে</w:t>
      </w:r>
    </w:p>
    <w:p/>
    <w:p>
      <w:r xmlns:w="http://schemas.openxmlformats.org/wordprocessingml/2006/main">
        <w:t xml:space="preserve">2. ঈশ্বরের লুকানো জ্ঞান: সর্বশক্তিমান এর পরিকল্পনা বিশ্বাস</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জেমস 1:5-6 "যদি তোমাদের মধ্যে কারো জ্ঞানের অভাব থাকে, তবে সে ঈশ্বরের কাছে চাইবে, যিনি সকল মানুষকে উদারভাবে দান করেন, এবং তিরস্কার করেন না; এবং এটি তাকে দেওয়া হবে। কিন্তু সে বিশ্বাসের সাথে চাইবে, কিছুতেই দ্বিধান্বিত হবে না। কারণ যে দোদুল্যমান সে বাতাসের সাথে চালিত এবং উড়িয়ে দেওয়া সমুদ্রের ঢেউয়ের মতো।"</w:t>
      </w:r>
    </w:p>
    <w:p/>
    <w:p>
      <w:r xmlns:w="http://schemas.openxmlformats.org/wordprocessingml/2006/main">
        <w:t xml:space="preserve">Isaiah 29:15 ধিক্ তাদের যারা সদাপ্রভুর কাছ থেকে তাদের মন্ত্র লুকানোর গভীর চেষ্টা করে, এবং তাদের কাজ অন্ধকারে, এবং তারা বলে, কে আমাদের দেখে? এবং আমাদের কে জানে?</w:t>
      </w:r>
    </w:p>
    <w:p/>
    <w:p>
      <w:r xmlns:w="http://schemas.openxmlformats.org/wordprocessingml/2006/main">
        <w:t xml:space="preserve">আমরা যা করি তা ঈশ্বর দেখেন, এমনকি যখন আমরা মনে করি কেউ দেখছে না।</w:t>
      </w:r>
    </w:p>
    <w:p/>
    <w:p>
      <w:r xmlns:w="http://schemas.openxmlformats.org/wordprocessingml/2006/main">
        <w:t xml:space="preserve">1. ঈশ্বরের কাছ থেকে লুকানোর পরিণতি</w:t>
      </w:r>
    </w:p>
    <w:p/>
    <w:p>
      <w:r xmlns:w="http://schemas.openxmlformats.org/wordprocessingml/2006/main">
        <w:t xml:space="preserve">2. ঈশ্বরের সামনে উন্মুক্ততার প্রয়োজন</w:t>
      </w:r>
    </w:p>
    <w:p/>
    <w:p>
      <w:r xmlns:w="http://schemas.openxmlformats.org/wordprocessingml/2006/main">
        <w:t xml:space="preserve">1.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হিতোপদেশ 15:3 - "সদাপ্রভুর চোখ সর্বত্র রয়েছে, মন্দ ও ভালোর দিকে নজর রাখে।"</w:t>
      </w:r>
    </w:p>
    <w:p/>
    <w:p>
      <w:r xmlns:w="http://schemas.openxmlformats.org/wordprocessingml/2006/main">
        <w:t xml:space="preserve">Isaiah 29:16 নিশ্চয়ই তোমার উল্টাপাল্টা জিনিসগুলিকে কুম্ভকারের মাটির মতই গন্য করা হবে, কেননা যিনি এটি তৈরি করেছেন তার কাজ কি বলবে, তিনি আমাকে তৈরি করেননি? অথবা যে জিনিসটি প্রণয়ন করেছে তার সম্বন্ধে বলবে, সে বুঝতে পারেনি?</w:t>
      </w:r>
    </w:p>
    <w:p/>
    <w:p>
      <w:r xmlns:w="http://schemas.openxmlformats.org/wordprocessingml/2006/main">
        <w:t xml:space="preserve">প্রভু সার্বভৌম এবং শক্তিশালী, তাঁর ইচ্ছা অনুসারে বিশ্ব সৃষ্টি ও গঠন করেন।</w:t>
      </w:r>
    </w:p>
    <w:p/>
    <w:p>
      <w:r xmlns:w="http://schemas.openxmlformats.org/wordprocessingml/2006/main">
        <w:t xml:space="preserve">1: আমাদের অবশ্যই প্রভুর জ্ঞান এবং শক্তির উপর আস্থা রাখতে হবে, এমনকি যখন আমাদের পরিস্থিতি অর্থহীন হয়।</w:t>
      </w:r>
    </w:p>
    <w:p/>
    <w:p>
      <w:r xmlns:w="http://schemas.openxmlformats.org/wordprocessingml/2006/main">
        <w:t xml:space="preserve">2: আমাদের অবশ্যই মনে রাখতে হবে যে প্রভু হলেন চূড়ান্ত কুমোর, এবং আমরা কাদামাটি, আমাদেরকে তাঁর মূর্তিতে গঠন করি।</w:t>
      </w:r>
    </w:p>
    <w:p/>
    <w:p>
      <w:r xmlns:w="http://schemas.openxmlformats.org/wordprocessingml/2006/main">
        <w:t xml:space="preserve">1: Jeremiah 18:1-6 কুমার হিসাবে প্রভু।</w:t>
      </w:r>
    </w:p>
    <w:p/>
    <w:p>
      <w:r xmlns:w="http://schemas.openxmlformats.org/wordprocessingml/2006/main">
        <w:t xml:space="preserve">2: প্রবচন 16:4 প্রভুর পরিকল্পনা আমাদের নিজেদের চেয়ে উচ্চতর।</w:t>
      </w:r>
    </w:p>
    <w:p/>
    <w:p>
      <w:r xmlns:w="http://schemas.openxmlformats.org/wordprocessingml/2006/main">
        <w:t xml:space="preserve">Isaiah 29:17 এটা কি এখনও খুব অল্প সময়ের মধ্যে নয়, এবং লেবানন একটি ফলদায়ক জমিতে পরিণত হবে, এবং ফলপ্রসূ ক্ষেত একটি বন হিসাবে সম্মানিত হবে?</w:t>
      </w:r>
    </w:p>
    <w:p/>
    <w:p>
      <w:r xmlns:w="http://schemas.openxmlformats.org/wordprocessingml/2006/main">
        <w:t xml:space="preserve">লেবানন অবশেষে প্রাচুর্য এবং উর্বরতার জায়গা হয়ে উঠবে।</w:t>
      </w:r>
    </w:p>
    <w:p/>
    <w:p>
      <w:r xmlns:w="http://schemas.openxmlformats.org/wordprocessingml/2006/main">
        <w:t xml:space="preserve">1. ঈশ্বরের বিশ্বস্ততা: প্রাচুর্য এবং উর্বরতার প্রতিশ্রুতি</w:t>
      </w:r>
    </w:p>
    <w:p/>
    <w:p>
      <w:r xmlns:w="http://schemas.openxmlformats.org/wordprocessingml/2006/main">
        <w:t xml:space="preserve">2. অপ্রত্যাশিত জায়গায় ঈশ্বরের বিধানের অলৌকিক ঘটনা</w:t>
      </w:r>
    </w:p>
    <w:p/>
    <w:p>
      <w:r xmlns:w="http://schemas.openxmlformats.org/wordprocessingml/2006/main">
        <w:t xml:space="preserve">1. Jeremiah 31:12 - তাই তারা আসবে এবং সিয়োনের উচ্চতায় গান গাইবে, এবং প্রভুর মঙ্গলের জন্য একত্রে প্রবাহিত হবে, গম, দ্রাক্ষারস, তেল, এবং পালের বাচ্চাদের জন্য পশুপাল: এবং তাদের আত্মা একটি জল দেওয়া বাগানের মত হবে; তারা আর দুঃখ পাবে না।</w:t>
      </w:r>
    </w:p>
    <w:p/>
    <w:p>
      <w:r xmlns:w="http://schemas.openxmlformats.org/wordprocessingml/2006/main">
        <w:t xml:space="preserve">2. গীতসংহিতা 144:14 - আমাদের বলদগুলি পরিশ্রমের জন্য শক্তিশালী হতে পারে; যাতে কোন ভেঙ্গে না যায়, না বের হয়; যাতে আমাদের রাস্তায় কোন অভিযোগ না থাকে।</w:t>
      </w:r>
    </w:p>
    <w:p/>
    <w:p>
      <w:r xmlns:w="http://schemas.openxmlformats.org/wordprocessingml/2006/main">
        <w:t xml:space="preserve">Isaiah 29:18 সেই দিন বধিররা কিতাবের কথা শুনবে, আর অন্ধের চোখ অস্পষ্টতা ও অন্ধকার থেকে দেখতে পাবে।</w:t>
      </w:r>
    </w:p>
    <w:p/>
    <w:p>
      <w:r xmlns:w="http://schemas.openxmlformats.org/wordprocessingml/2006/main">
        <w:t xml:space="preserve">Isaiah 29:18 কিভাবে বধির তারা বইয়ের শব্দ শুনতে সক্ষম হবে এবং অন্ধদের চোখ অস্পষ্টতা এবং অন্ধকার থেকে দেখতে সক্ষম হবে সে সম্পর্কে কথা বলে।</w:t>
      </w:r>
    </w:p>
    <w:p/>
    <w:p>
      <w:r xmlns:w="http://schemas.openxmlformats.org/wordprocessingml/2006/main">
        <w:t xml:space="preserve">1. পুনরুদ্ধারের ঈশ্বরের প্রতিশ্রুতি: ইশাইয়া 29:18 এর প্রতিফলন</w:t>
      </w:r>
    </w:p>
    <w:p/>
    <w:p>
      <w:r xmlns:w="http://schemas.openxmlformats.org/wordprocessingml/2006/main">
        <w:t xml:space="preserve">2. নতুন দৃষ্টি এবং শ্রবণ: সুবিধাবঞ্চিতদের জন্য ঈশ্বরের ব্যবস্থা</w:t>
      </w:r>
    </w:p>
    <w:p/>
    <w:p>
      <w:r xmlns:w="http://schemas.openxmlformats.org/wordprocessingml/2006/main">
        <w:t xml:space="preserve">1. ইশাইয়া 35:5-6 - "তখন অন্ধদের চোখ খোলা হবে, এবং বধিরদের কান বন্ধ করা হবে। তারপর খোঁড়া মানুষ হার্টের মতো লাফিয়ে উঠবে, এবং বোবার জিভ গান গাইবে।"</w:t>
      </w:r>
    </w:p>
    <w:p/>
    <w:p>
      <w:r xmlns:w="http://schemas.openxmlformats.org/wordprocessingml/2006/main">
        <w:t xml:space="preserve">2. লূক 4:18-19 - "প্রভুর আত্মা আমার উপর আছেন, কারণ তিনি আমাকে গরীবদের কাছে সুসমাচার প্রচার করার জন্য অভিষিক্ত করেছেন; তিনি আমাকে ভগ্নহৃদয়দের নিরাময় করতে, বন্দীদের মুক্তির প্রচার করতে এবং পুনরুদ্ধারের জন্য পাঠিয়েছেন। অন্ধদের দৃষ্টিশক্তি, আঘাতপ্রাপ্তদের মুক্তি দিতে।"</w:t>
      </w:r>
    </w:p>
    <w:p/>
    <w:p>
      <w:r xmlns:w="http://schemas.openxmlformats.org/wordprocessingml/2006/main">
        <w:t xml:space="preserve">Isaiah 29:19 নম্ররাও সদাপ্রভুতে তাদের আনন্দ বৃদ্ধি করবে, এবং মানুষের মধ্যে দরিদ্ররা ইস্রায়েলের পবিত্রজনে আনন্দ করবে।</w:t>
      </w:r>
    </w:p>
    <w:p/>
    <w:p>
      <w:r xmlns:w="http://schemas.openxmlformats.org/wordprocessingml/2006/main">
        <w:t xml:space="preserve">নম্র ও দরিদ্ররা প্রভুতে আনন্দ করবে।</w:t>
      </w:r>
    </w:p>
    <w:p/>
    <w:p>
      <w:r xmlns:w="http://schemas.openxmlformats.org/wordprocessingml/2006/main">
        <w:t xml:space="preserve">1: প্রভু আমাদের আনন্দ - ইশাইয়া 29:19</w:t>
      </w:r>
    </w:p>
    <w:p/>
    <w:p>
      <w:r xmlns:w="http://schemas.openxmlformats.org/wordprocessingml/2006/main">
        <w:t xml:space="preserve">2: প্রভুতে আনন্দ করা - ইশাইয়া 29:19</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Isaiah 29:20 কারণ ভয়ঙ্করকে ধ্বংস করা হবে, এবং তিরস্কারকারীকে ধ্বংস করা হবে, এবং যারা অন্যায়ের জন্য প্রহরী তাদের সকলকে কেটে ফেলা হবে:</w:t>
      </w:r>
    </w:p>
    <w:p/>
    <w:p>
      <w:r xmlns:w="http://schemas.openxmlformats.org/wordprocessingml/2006/main">
        <w:t xml:space="preserve">যারা দুঃখ ও বিশৃঙ্খলা সৃষ্টি করে তাদের থেকে ঈশ্বর শেষ পর্যন্ত পৃথিবীকে পরিত্রাণ দেবেন।</w:t>
      </w:r>
    </w:p>
    <w:p/>
    <w:p>
      <w:r xmlns:w="http://schemas.openxmlformats.org/wordprocessingml/2006/main">
        <w:t xml:space="preserve">1: ঈশ্বরই একমাত্র যিনি আমাদের জীবনে ন্যায় ও শান্তি আনতে পারেন।</w:t>
      </w:r>
    </w:p>
    <w:p/>
    <w:p>
      <w:r xmlns:w="http://schemas.openxmlformats.org/wordprocessingml/2006/main">
        <w:t xml:space="preserve">2: ন্যায়বিচার তৈরি করার জন্য আমাদের নিজেদের উপর নির্ভর করতে হবে না বরং ঈশ্বরের শক্তি এবং পরিকল্পনার উপর নির্ভর করতে হবে।</w:t>
      </w:r>
    </w:p>
    <w:p/>
    <w:p>
      <w:r xmlns:w="http://schemas.openxmlformats.org/wordprocessingml/2006/main">
        <w:t xml:space="preserve">1: হিতোপদেশ 21:3 - ন্যায়বিচার এবং বিচার করা প্রভুর কাছে বলিদানের চেয়ে বেশি গ্রহণযোগ্য।</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Isaiah 29:21 যে একটি কথার জন্য একজন মানুষকে অপরাধী করে, এবং যে দ্বারে তিরস্কার করে তার জন্য ফাঁদ দেয়, এবং ধার্মিককে নিষ্ফল করার জন্য দূরে সরিয়ে দেয়।</w:t>
      </w:r>
    </w:p>
    <w:p/>
    <w:p>
      <w:r xmlns:w="http://schemas.openxmlformats.org/wordprocessingml/2006/main">
        <w:t xml:space="preserve">বাইবেলের অনুচ্ছেদ শব্দের জন্য লোকেদের শাস্তি দেওয়ার বিরুদ্ধে এবং যারা সত্য কথা বলে তাদের ফাঁদে ফেলার জন্য অন্যায় অভ্যাস ব্যবহার করার বিরুদ্ধে সতর্ক করে।</w:t>
      </w:r>
    </w:p>
    <w:p/>
    <w:p>
      <w:r xmlns:w="http://schemas.openxmlformats.org/wordprocessingml/2006/main">
        <w:t xml:space="preserve">1: ভালবাসার সাথে সত্য কথা বলুন এবং আমাদের সমস্ত আচরণে ন্যায়বিচার অনুশীলন করুন।</w:t>
      </w:r>
    </w:p>
    <w:p/>
    <w:p>
      <w:r xmlns:w="http://schemas.openxmlformats.org/wordprocessingml/2006/main">
        <w:t xml:space="preserve">2: আসুন আমরা লোকেদের তাদের কথার জন্য নিন্দা না করি, যদিও আমরা দ্বিমত পোষণ করি, তবে বোঝাপড়া এবং সম্মানের সাথে একসাথে কাজ করার চেষ্টা করি।</w:t>
      </w:r>
    </w:p>
    <w:p/>
    <w:p>
      <w:r xmlns:w="http://schemas.openxmlformats.org/wordprocessingml/2006/main">
        <w:t xml:space="preserve">1: Micah 6:8 হে মনুষ্য, যা ভাল তা তিনি তোমাকে দেখিয়েছেন; এবং প্রভু আপনার কাছ থেকে আর কি চান, ন্যায়বিচার করা, দয়া ভালবাসা এবং আপনার ঈশ্বরের সাথে নম্রভাবে চলা?</w:t>
      </w:r>
    </w:p>
    <w:p/>
    <w:p>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Isaiah 29:22 সেইজন্য সদাপ্রভু, যিনি ইব্রাহিমকে উদ্ধার করেছিলেন, ইয়াকুবের বংশ সম্বন্ধে এই কথা বলেন, ইয়াকুব এখন লজ্জিত হবে না, তার মুখও এখন বিবর্ণ হবে না।</w:t>
      </w:r>
    </w:p>
    <w:p/>
    <w:p>
      <w:r xmlns:w="http://schemas.openxmlformats.org/wordprocessingml/2006/main">
        <w:t xml:space="preserve">প্রভু আব্রাহামকে মুক্ত করেছেন এবং জ্যাকবের পরিবারকে লজ্জিত হতে দেবেন না বা তাদের মুখ ফ্যাকাশে হতে দেবেন না।</w:t>
      </w:r>
    </w:p>
    <w:p/>
    <w:p>
      <w:r xmlns:w="http://schemas.openxmlformats.org/wordprocessingml/2006/main">
        <w:t xml:space="preserve">1. আব্রাহামের মুক্তি: তাঁর লোকেদের জন্য ঈশ্বরের ভালবাসা</w:t>
      </w:r>
    </w:p>
    <w:p/>
    <w:p>
      <w:r xmlns:w="http://schemas.openxmlformats.org/wordprocessingml/2006/main">
        <w:t xml:space="preserve">2. জ্যাকবের সাথে ঈশ্বরের চুক্তি: আশার প্রতিশ্রুতি</w:t>
      </w:r>
    </w:p>
    <w:p/>
    <w:p>
      <w:r xmlns:w="http://schemas.openxmlformats.org/wordprocessingml/2006/main">
        <w:t xml:space="preserve">1. জেনেসিস 12:2-3 - এবং আমি তোমাকে একটি মহান জাতি তৈরি করব, এবং আমি তোমাকে আশীর্বাদ করব এবং তোমার নাম মহান করব; এবং তুমি আশীর্বাদ হবে: এবং যারা তোমাকে আশীর্বাদ করে আমি তাদের আশীর্বাদ করব এবং যে তোমাকে অভিশাপ দেয় তাকে আমি অভিশাপ দেব এবং তোমার দ্বারা পৃথিবীর সমস্ত পরিবার আশীর্বাদ পাবে৷</w:t>
      </w:r>
    </w:p>
    <w:p/>
    <w:p>
      <w:r xmlns:w="http://schemas.openxmlformats.org/wordprocessingml/2006/main">
        <w:t xml:space="preserve">2. ইশাইয়া 11:1-2 - এবং জেসির কান্ড থেকে একটি ছিপ বের হবে এবং তার শিকড় থেকে একটি শাখা গজাবে: এবং প্রভুর আত্মা তার উপর স্থির থাকবে, প্রজ্ঞা ও বোঝার আত্মা , পরামর্শ ও শক্তির আত্মা, জ্ঞানের আত্মা এবং প্রভুর ভয়।</w:t>
      </w:r>
    </w:p>
    <w:p/>
    <w:p>
      <w:r xmlns:w="http://schemas.openxmlformats.org/wordprocessingml/2006/main">
        <w:t xml:space="preserve">Isaiah 29:23 কিন্তু যখন সে তার সন্তানদের দেখবে, আমার হাতের কাজ, তার মধ্যে, তারা আমার নামকে পবিত্র করবে এবং জ্যাকবের পবিত্রকে পবিত্র করবে এবং ইস্রায়েলের ঈশ্বরকে ভয় করবে।</w:t>
      </w:r>
    </w:p>
    <w:p/>
    <w:p>
      <w:r xmlns:w="http://schemas.openxmlformats.org/wordprocessingml/2006/main">
        <w:t xml:space="preserve">ঈশ্বরের সন্তানেরা তাঁর নাম পবিত্র করবে এবং ইস্রায়েলের ঈশ্বরকে ভয় করে জ্যাকবের পবিত্রতমকে মহিমান্বিত করবে।</w:t>
      </w:r>
    </w:p>
    <w:p/>
    <w:p>
      <w:r xmlns:w="http://schemas.openxmlformats.org/wordprocessingml/2006/main">
        <w:t xml:space="preserve">1. ঈশ্বরের ভয়ে বাস করা: প্রভুর পবিত্রতা আবিষ্কার করা</w:t>
      </w:r>
    </w:p>
    <w:p/>
    <w:p>
      <w:r xmlns:w="http://schemas.openxmlformats.org/wordprocessingml/2006/main">
        <w:t xml:space="preserve">2. ঈশ্বরের নাম পবিত্র করা: জ্যাকবের পবিত্র একজনকে কীভাবে মহিমান্বিত করা যায়</w:t>
      </w:r>
    </w:p>
    <w:p/>
    <w:p>
      <w:r xmlns:w="http://schemas.openxmlformats.org/wordprocessingml/2006/main">
        <w:t xml:space="preserve">1. ইশাইয়া 29:23</w:t>
      </w:r>
    </w:p>
    <w:p/>
    <w:p>
      <w:r xmlns:w="http://schemas.openxmlformats.org/wordprocessingml/2006/main">
        <w:t xml:space="preserve">2. গীতসংহিতা 99:3 - তারা আপনার মহান এবং ভয়ঙ্কর নামের প্রশংসা করুক; কারণ এটা পবিত্র।</w:t>
      </w:r>
    </w:p>
    <w:p/>
    <w:p>
      <w:r xmlns:w="http://schemas.openxmlformats.org/wordprocessingml/2006/main">
        <w:t xml:space="preserve">Isaiah 29:24 যারা আত্মায় ভুল করেছে তারাও বুঝতে পারবে এবং যারা বচসা করে তারা মতবাদ শিখবে।</w:t>
      </w:r>
    </w:p>
    <w:p/>
    <w:p>
      <w:r xmlns:w="http://schemas.openxmlformats.org/wordprocessingml/2006/main">
        <w:t xml:space="preserve">অনুচ্ছেদটি এই ধারণার সাথে কথা বলে যে যারা আত্মায় ভুল করেছে এবং বচসা করেছে তারা বুঝতে পারবে এবং মতবাদ শিখবে।</w:t>
      </w:r>
    </w:p>
    <w:p/>
    <w:p>
      <w:r xmlns:w="http://schemas.openxmlformats.org/wordprocessingml/2006/main">
        <w:t xml:space="preserve">1. "অনুতাপের শক্তি: বোঝার জন্য আসছে"</w:t>
      </w:r>
    </w:p>
    <w:p/>
    <w:p>
      <w:r xmlns:w="http://schemas.openxmlformats.org/wordprocessingml/2006/main">
        <w:t xml:space="preserve">2. "আধ্যাত্মিক বৃদ্ধির পথ: শিক্ষার মতবাদ"</w:t>
      </w:r>
    </w:p>
    <w:p/>
    <w:p>
      <w:r xmlns:w="http://schemas.openxmlformats.org/wordprocessingml/2006/main">
        <w:t xml:space="preserve">1. হিতোপদেশ 15:32, "যে ব্যক্তি নির্দেশ উপেক্ষা করে সে নিজেকে তুচ্ছ করে, কিন্তু যে তিরস্কার শোনে সে বুদ্ধি অর্জন করে।"</w:t>
      </w:r>
    </w:p>
    <w:p/>
    <w:p>
      <w:r xmlns:w="http://schemas.openxmlformats.org/wordprocessingml/2006/main">
        <w:t xml:space="preserve">2.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ইশাইয়া অধ্যায় 30 যিহূদার লোকেদের বিদ্রোহী প্রকৃতি এবং ঈশ্বরের উপর নির্ভর করার পরিবর্তে মানব জোটের উপর নির্ভর করার প্রবণতাকে সম্বোধন করে। এটি তাদের কর্মের পরিণতি সম্পর্কে তাদের সতর্ক করে কিন্তু পুনরুদ্ধার এবং ঐশ্বরিক নির্দেশনার আশাও দেয়।</w:t>
      </w:r>
    </w:p>
    <w:p/>
    <w:p>
      <w:r xmlns:w="http://schemas.openxmlformats.org/wordprocessingml/2006/main">
        <w:t xml:space="preserve">1 ম অনুচ্ছেদ: অধ্যায়টি ঈশ্বরের নির্দেশনার উপর নির্ভর করার পরিবর্তে মিশরের কাছ থেকে সাহায্য চাওয়ার সিদ্ধান্তের বিরুদ্ধে একটি তিরস্কার দিয়ে শুরু হয়। ইশাইয়া সতর্ক করেছেন যে পার্থিব শক্তির উপর এই নির্ভরতা লজ্জা এবং হতাশার দিকে নিয়ে যাবে (ইশাইয়া 30:1-7)।</w:t>
      </w:r>
    </w:p>
    <w:p/>
    <w:p>
      <w:r xmlns:w="http://schemas.openxmlformats.org/wordprocessingml/2006/main">
        <w:t xml:space="preserve">2য় অনুচ্ছেদ: ইশাইয়া ঈশ্বরের নির্দেশাবলী শোনার এবং খালি কথা বলে মিথ্যা ভাববাদীদের প্রত্যাখ্যান করার গুরুত্বের উপর জোর দেন। তিনি লোকেদেরকে ঈশ্বরের দিকে ফিরে যেতে এবং তাঁর প্রজ্ঞার উপর আস্থা রাখতে আহ্বান জানান (ইশাইয়া 30:8-14)।</w:t>
      </w:r>
    </w:p>
    <w:p/>
    <w:p>
      <w:r xmlns:w="http://schemas.openxmlformats.org/wordprocessingml/2006/main">
        <w:t xml:space="preserve">3য় অনুচ্ছেদ: ভবিষ্যদ্বাণী বর্ণনা করে কিভাবে ঈশ্বর তাঁর লোকেদের জন্য অনুতপ্ত হতে এবং তাঁর কাছে ফিরে আসার জন্য কামনা করেন। তিনি সমবেদনা, নিরাময় এবং সুরক্ষার প্রতিশ্রুতি দেন যদি তারা বিদ্রোহের উপর বাধ্যতা বেছে নেয় (ইশাইয়া 30:15-18)।</w:t>
      </w:r>
    </w:p>
    <w:p/>
    <w:p>
      <w:r xmlns:w="http://schemas.openxmlformats.org/wordprocessingml/2006/main">
        <w:t xml:space="preserve">4র্থ অনুচ্ছেদ: ইশাইয়া প্রকাশ করেন যে একটি সময় আসবে যখন ঈশ্বর করুণার সাথে সাহায্যের জন্য তাঁর লোকেদের কান্নার উত্তর দেবেন। তিনি তাঁর আত্মার মাধ্যমে নির্দেশনা প্রদান করবেন, তাদেরকে ধার্মিকতার পথে নিয়ে যাবেন (ইশাইয়া 30:19-26)।</w:t>
      </w:r>
    </w:p>
    <w:p/>
    <w:p>
      <w:r xmlns:w="http://schemas.openxmlformats.org/wordprocessingml/2006/main">
        <w:t xml:space="preserve">5 ম অনুচ্ছেদ: অধ্যায়টি জায়নের উপর ভবিষ্যতের আশীর্বাদের প্রতিশ্রুতি দিয়ে শেষ হয়েছে। তাদের বর্তমান দুর্দশা সত্ত্বেও, ঈশ্বর তাদের আশ্বস্ত করেন যে তিনি তাদের শত্রুদের উপর পুনরুদ্ধার, প্রাচুর্য এবং বিজয় আনবেন (ইশাইয়া 30:27-33)।</w:t>
      </w:r>
    </w:p>
    <w:p/>
    <w:p>
      <w:r xmlns:w="http://schemas.openxmlformats.org/wordprocessingml/2006/main">
        <w:t xml:space="preserve">সংক্ষেপে,</w:t>
      </w:r>
    </w:p>
    <w:p>
      <w:r xmlns:w="http://schemas.openxmlformats.org/wordprocessingml/2006/main">
        <w:t xml:space="preserve">ইশাইয়া অধ্যায় ত্রিশ প্রকাশ করে</w:t>
      </w:r>
    </w:p>
    <w:p>
      <w:r xmlns:w="http://schemas.openxmlformats.org/wordprocessingml/2006/main">
        <w:t xml:space="preserve">পার্থিব জোটের উপর নির্ভরতা,</w:t>
      </w:r>
    </w:p>
    <w:p>
      <w:r xmlns:w="http://schemas.openxmlformats.org/wordprocessingml/2006/main">
        <w:t xml:space="preserve">তাওবার জন্য আহ্বান,</w:t>
      </w:r>
    </w:p>
    <w:p>
      <w:r xmlns:w="http://schemas.openxmlformats.org/wordprocessingml/2006/main">
        <w:t xml:space="preserve">এবং পুনরুদ্ধারের প্রতিশ্রুতি।</w:t>
      </w:r>
    </w:p>
    <w:p/>
    <w:p>
      <w:r xmlns:w="http://schemas.openxmlformats.org/wordprocessingml/2006/main">
        <w:t xml:space="preserve">মিশরের সাহায্য চাওয়ার জন্য তিরস্কার।</w:t>
      </w:r>
    </w:p>
    <w:p>
      <w:r xmlns:w="http://schemas.openxmlformats.org/wordprocessingml/2006/main">
        <w:t xml:space="preserve">ঈশ্বরের কথা শোনার গুরুত্ব।</w:t>
      </w:r>
    </w:p>
    <w:p>
      <w:r xmlns:w="http://schemas.openxmlformats.org/wordprocessingml/2006/main">
        <w:t xml:space="preserve">তাওবার জন্য আহ্বান; সহানুভূতির প্রতিশ্রুতি।</w:t>
      </w:r>
    </w:p>
    <w:p>
      <w:r xmlns:w="http://schemas.openxmlformats.org/wordprocessingml/2006/main">
        <w:t xml:space="preserve">ঐশ্বরিক নির্দেশিকা; সিয়োনের উপর ভবিষ্যতের আশীর্বাদ।</w:t>
      </w:r>
    </w:p>
    <w:p/>
    <w:p>
      <w:r xmlns:w="http://schemas.openxmlformats.org/wordprocessingml/2006/main">
        <w:t xml:space="preserve">এই অধ্যায়টি মানুষের জোটে বিশ্বাস স্থাপন বা ঈশ্বরের নির্দেশনা বাদ দিয়ে নিরাপত্তা খোঁজার বিরুদ্ধে একটি সতর্কতামূলক বার্তা হিসাবে কাজ করে। এটি খালি কথা বা মিথ্যা নবীদের অনুসরণ না করে প্রকৃত অনুতাপ এবং আনুগত্যের প্রয়োজনীয়তা তুলে ধরে। তাদের পথভ্রষ্টতা সত্ত্বেও, এটি ঐশ্বরিক করুণা এবং নিরাময়ের মাধ্যমে পুনরুদ্ধারের আশা দেয়। এটি এমন একটি ভবিষ্যতের দিকে নির্দেশ করে যেখানে ঈশ্বর করুণাপূর্ণভাবে তাঁর আত্মার মাধ্যমে তাঁর লোকেদের নেতৃত্ব দেন, তাদের ধার্মিকতার পথে পরিচালিত করেন। পরিশেষে, এটি তাদের আশ্বস্ত করে যে বর্তমান অসুবিধা সত্ত্বেও, তাঁর উপর আস্থা রাখার নিশ্চয়তা রয়েছে কারণ তিনি প্রচুর আশীর্বাদ এবং তাদের প্রতিপক্ষের উপর বিজয় এনেছেন।</w:t>
      </w:r>
    </w:p>
    <w:p/>
    <w:p>
      <w:r xmlns:w="http://schemas.openxmlformats.org/wordprocessingml/2006/main">
        <w:t xml:space="preserve">Isaiah 30:1 ধিক্ বিদ্রোহী ছেলেমেয়েদের, সদাপ্রভু বলেন, যারা পরামর্শ নেয়, কিন্তু আমার কাছ থেকে নয়; এবং এটি একটি আবরণ দিয়ে আবরণ, কিন্তু আমার আত্মা নয়, যাতে তারা পাপের সাথে পাপ যোগ করতে পারে৷</w:t>
      </w:r>
    </w:p>
    <w:p/>
    <w:p>
      <w:r xmlns:w="http://schemas.openxmlformats.org/wordprocessingml/2006/main">
        <w:t xml:space="preserve">ঈশ্বর তাদের নিন্দা করেন যারা তাঁর পরিবর্তে অন্যদের সাথে পরামর্শ করে এবং যারা তাদের পাপ স্বীকার করার পরিবর্তে ঢাকতে চেষ্টা করে।</w:t>
      </w:r>
    </w:p>
    <w:p/>
    <w:p>
      <w:r xmlns:w="http://schemas.openxmlformats.org/wordprocessingml/2006/main">
        <w:t xml:space="preserve">1. "ঈশ্বরের পরামর্শ খোঁজার প্রয়োজনীয়তা"</w:t>
      </w:r>
    </w:p>
    <w:p/>
    <w:p>
      <w:r xmlns:w="http://schemas.openxmlformats.org/wordprocessingml/2006/main">
        <w:t xml:space="preserve">2. "অস্বীকৃত পাপের বিপদ"</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না করেই বিশ্বাসের সাথে চায়৷ যে সন্দেহ করে সে সমুদ্রের ঢেউয়ের মত যাকে বাতাস দ্বারা চালিত করা হয় এবং নিক্ষেপ করা হয়।"</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Isaiah 30:2 যে হাঁটতে হাঁটতে মিশরে নেমে গেছে, আর আমার মুখে কিছু জিজ্ঞেস করেনি; ফেরাউনের শক্তিতে নিজেদেরকে শক্তিশালী করতে এবং মিশরের ছায়ায় বিশ্বাস করতে!</w:t>
      </w:r>
    </w:p>
    <w:p/>
    <w:p>
      <w:r xmlns:w="http://schemas.openxmlformats.org/wordprocessingml/2006/main">
        <w:t xml:space="preserve">মানুষ শক্তি এবং সুরক্ষার জন্য ঈশ্বরের উপর নির্ভর করার পরিবর্তে মিশরের উপর নির্ভর করছে।</w:t>
      </w:r>
    </w:p>
    <w:p/>
    <w:p>
      <w:r xmlns:w="http://schemas.openxmlformats.org/wordprocessingml/2006/main">
        <w:t xml:space="preserve">1: মানুষ বা পার্থিব প্রতিশ্রুতির উপর আস্থা রাখো না, বরং আল্লাহর উপর ভরসা রাখো।</w:t>
      </w:r>
    </w:p>
    <w:p/>
    <w:p>
      <w:r xmlns:w="http://schemas.openxmlformats.org/wordprocessingml/2006/main">
        <w:t xml:space="preserve">2: ঈশ্বর চান যে আমরা শক্তি এবং সুরক্ষার জন্য তাঁর উপর নির্ভর করি, অন্য মানুষ বা জাতির উপর নয়।</w:t>
      </w:r>
    </w:p>
    <w:p/>
    <w:p>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গীতসংহিতা 20:7 - "কেউ রথের উপর এবং কিছু ঘোড়ার উপর নির্ভর করে, কিন্তু আমরা আমাদের প্রভু ঈশ্বরের নামে বিশ্বাস করি।"</w:t>
      </w:r>
    </w:p>
    <w:p/>
    <w:p>
      <w:r xmlns:w="http://schemas.openxmlformats.org/wordprocessingml/2006/main">
        <w:t xml:space="preserve">Isaiah 30:3 তাই ফেরাউনের শক্তি হবে তোমার লজ্জা, আর মিশরের ছায়ার উপর ভরসা তোমার বিভ্রান্তি।</w:t>
      </w:r>
    </w:p>
    <w:p/>
    <w:p>
      <w:r xmlns:w="http://schemas.openxmlformats.org/wordprocessingml/2006/main">
        <w:t xml:space="preserve">ঈশ্বরের পরিবর্তে মিশরে বিশ্বাস করা লজ্জা এবং বিভ্রান্তি নিয়ে আসবে।</w:t>
      </w:r>
    </w:p>
    <w:p/>
    <w:p>
      <w:r xmlns:w="http://schemas.openxmlformats.org/wordprocessingml/2006/main">
        <w:t xml:space="preserve">1. জগতের পরিবর্তে ঈশ্বরের উপর আস্থা রাখলে শক্তি ও আত্মবিশ্বাস আসবে।</w:t>
      </w:r>
    </w:p>
    <w:p/>
    <w:p>
      <w:r xmlns:w="http://schemas.openxmlformats.org/wordprocessingml/2006/main">
        <w:t xml:space="preserve">2. যখন আমরা আমাদের নিজেদের শক্তির উপর নির্ভর করি, তখন আমরা কেবল লজ্জা এবং বিভ্রান্তি পাব।</w:t>
      </w:r>
    </w:p>
    <w:p/>
    <w:p>
      <w:r xmlns:w="http://schemas.openxmlformats.org/wordprocessingml/2006/main">
        <w:t xml:space="preserve">1. গীতসংহিতা 20:7-8 - কেউ রথের উপর এবং কেউ ঘোড়ায় বিশ্বাস করে, কিন্তু আমরা আমাদের প্রভু ঈশ্বরের নামে বিশ্বাস করি।</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Isaiah 30:4 কারণ তাঁর শাসনকর্তারা সোয়নে ছিলেন এবং তাঁর দূতেরা হানেসে এসেছিলেন।</w:t>
      </w:r>
    </w:p>
    <w:p/>
    <w:p>
      <w:r xmlns:w="http://schemas.openxmlformats.org/wordprocessingml/2006/main">
        <w:t xml:space="preserve">উত্তরণটি একটি জাতির রাজপুত্র এবং রাষ্ট্রদূতদের দুটি ভিন্ন শহরে থাকার কথা বলে।</w:t>
      </w:r>
    </w:p>
    <w:p/>
    <w:p>
      <w:r xmlns:w="http://schemas.openxmlformats.org/wordprocessingml/2006/main">
        <w:t xml:space="preserve">1. ঈশ্বরের রাজ্য যেকোনো জাতির বিষয়ের চেয়ে বড়: ইশাইয়া 30:4 থেকে একটি শিক্ষা</w:t>
      </w:r>
    </w:p>
    <w:p/>
    <w:p>
      <w:r xmlns:w="http://schemas.openxmlformats.org/wordprocessingml/2006/main">
        <w:t xml:space="preserve">2. ঐক্যের শক্তি: ইশাইয়া 30:4 থেকে একটি পাঠ</w:t>
      </w:r>
    </w:p>
    <w:p/>
    <w:p>
      <w:r xmlns:w="http://schemas.openxmlformats.org/wordprocessingml/2006/main">
        <w:t xml:space="preserve">1. ম্যাথু 12:25 - যীশু বলেছিলেন, প্রত্যেক রাজ্য নিজের বিরুদ্ধে বিভক্ত হয়ে ধ্বংস হয়ে যায়, এবং প্রতিটি শহর বা ঘর নিজের বিরুদ্ধে বিভক্ত হবে না।</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Isaiah 30:5 তারা সকলেই এমন লোকদের জন্য লজ্জিত ছিল যারা তাদের উপকার করতে পারেনি, সাহায্যও করতে পারেনি বা লাভও করতে পারেনি, কিন্তু লজ্জা এবং তিরস্কারও হতে পারেনি৷</w:t>
      </w:r>
    </w:p>
    <w:p/>
    <w:p>
      <w:r xmlns:w="http://schemas.openxmlformats.org/wordprocessingml/2006/main">
        <w:t xml:space="preserve">এই অনুচ্ছেদটি প্রকাশ করে যে লোকেরা প্রায়শই লজ্জিত হয় যারা তাদের কোন উপায়ে উপকার করতে অক্ষম।</w:t>
      </w:r>
    </w:p>
    <w:p/>
    <w:p>
      <w:r xmlns:w="http://schemas.openxmlformats.org/wordprocessingml/2006/main">
        <w:t xml:space="preserve">1. অন্যদের উপকার করার ক্ষমতা নির্বিশেষে ঈশ্বর আমাদের সকলকে সমানভাবে দেখেন।</w:t>
      </w:r>
    </w:p>
    <w:p/>
    <w:p>
      <w:r xmlns:w="http://schemas.openxmlformats.org/wordprocessingml/2006/main">
        <w:t xml:space="preserve">2. যারা আমাদের সাহায্য করতে অক্ষম তাদের বিচার করা উচিত নয়, বরং তাদের একই ভালবাসা এবং দয়া দেখান যা আমরা অন্যদের প্রতি দেখাই।</w:t>
      </w:r>
    </w:p>
    <w:p/>
    <w:p>
      <w:r xmlns:w="http://schemas.openxmlformats.org/wordprocessingml/2006/main">
        <w:t xml:space="preserve">1. গালাতীয় 6:10 সুতরাং, আমাদের যেমন সুযোগ আছে, আসুন আমরা প্রত্যেকের এবং বিশেষ করে যারা বিশ্বাসী পরিবারের, তাদের ভাল করি।</w:t>
      </w:r>
    </w:p>
    <w:p/>
    <w:p>
      <w:r xmlns:w="http://schemas.openxmlformats.org/wordprocessingml/2006/main">
        <w:t xml:space="preserve">2. লুক 6:31 এবং আপনি যেমন চান যে অন্যরা আপনার সাথে করবে, তাদের সাথেও তাই করুন।</w:t>
      </w:r>
    </w:p>
    <w:p/>
    <w:p>
      <w:r xmlns:w="http://schemas.openxmlformats.org/wordprocessingml/2006/main">
        <w:t xml:space="preserve">Isaiah 30:6 দক্ষিণের পশুদের বোঝা: কষ্ট ও যন্ত্রণার দেশে, যেখান থেকে যুবক ও বৃদ্ধ সিংহ, সর্প এবং জ্বলন্ত উড়ন্ত সাপ, তারা তাদের ধন-সম্পদ গাধার কাঁধে বহন করবে, এবং উটের গুচ্ছের উপর তাদের ধন-সম্পদ, এমন লোকদের কাছে যা তাদের কোন লাভ হবে না।</w:t>
      </w:r>
    </w:p>
    <w:p/>
    <w:p>
      <w:r xmlns:w="http://schemas.openxmlformats.org/wordprocessingml/2006/main">
        <w:t xml:space="preserve">এই অনুচ্ছেদটি এমন একটি লোকের কথা বলে যাদেরকে বন্দী করে নিয়ে যাওয়া হচ্ছে, তাদের সম্পদ ছোট গাধা এবং উটের পিঠে নিয়ে যাচ্ছে, কেবলমাত্র এমন লোকদের সাথে দেখা হবে যারা তাদের উপকার করবে না।</w:t>
      </w:r>
    </w:p>
    <w:p/>
    <w:p>
      <w:r xmlns:w="http://schemas.openxmlformats.org/wordprocessingml/2006/main">
        <w:t xml:space="preserve">1. আমাদের জীবনের জন্য ঈশ্বরের পরিকল্পনা সর্বদা সর্বোত্তম</w:t>
      </w:r>
    </w:p>
    <w:p/>
    <w:p>
      <w:r xmlns:w="http://schemas.openxmlformats.org/wordprocessingml/2006/main">
        <w:t xml:space="preserve">2. ঈশ্বরের বাক্যে আস্থা রাখার গুরুত্ব</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গীতসংহিতা 19:7-9 -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 প্রভুর ভয় শুচি, চিরস্থায়ী; প্রভুর নিয়ম সত্য, এবং সম্পূর্ণরূপে ধার্মিক৷</w:t>
      </w:r>
    </w:p>
    <w:p/>
    <w:p>
      <w:r xmlns:w="http://schemas.openxmlformats.org/wordprocessingml/2006/main">
        <w:t xml:space="preserve">Isaiah 30:7 কারণ মিশরীয়রা নিরর্থক সাহায্য করবে, এবং কোন উদ্দেশ্য নেই; তাই আমি এই বিষয়ে চিৎকার করেছি, তাদের শক্তি স্থির হয়ে বসে আছে।</w:t>
      </w:r>
    </w:p>
    <w:p/>
    <w:p>
      <w:r xmlns:w="http://schemas.openxmlformats.org/wordprocessingml/2006/main">
        <w:t xml:space="preserve">এই অনুচ্ছেদটি মানুষের সাহায্যের চেয়ে ঈশ্বরের উপর নির্ভর করার গুরুত্বের উপর জোর দিচ্ছে।</w:t>
      </w:r>
    </w:p>
    <w:p/>
    <w:p>
      <w:r xmlns:w="http://schemas.openxmlformats.org/wordprocessingml/2006/main">
        <w:t xml:space="preserve">1. স্থির বসে থাকার শক্তি</w:t>
      </w:r>
    </w:p>
    <w:p/>
    <w:p>
      <w:r xmlns:w="http://schemas.openxmlformats.org/wordprocessingml/2006/main">
        <w:t xml:space="preserve">2. মানুষের উপর নির্ভর করার মূর্খতা</w:t>
      </w:r>
    </w:p>
    <w:p/>
    <w:p>
      <w:r xmlns:w="http://schemas.openxmlformats.org/wordprocessingml/2006/main">
        <w:t xml:space="preserve">1. গীতসংহিতা 46:10 - শান্ত হও, এবং জান যে আমিই ঈশ্বর।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Isaiah 30:8 এখন যাও, একটা টেবিলে তাদের সামনে এটা লিখে রাখ, এবং একটা বইয়ে তা নোট করে রাখ, যেন সেটা চিরকালের জন্য সময়ের জন্য হয়:</w:t>
      </w:r>
    </w:p>
    <w:p/>
    <w:p>
      <w:r xmlns:w="http://schemas.openxmlformats.org/wordprocessingml/2006/main">
        <w:t xml:space="preserve">ইশাইয়ার এই অনুচ্ছেদটি ভবিষ্যত প্রজন্মের কাছে মনে রাখার জন্য একটি ডিক্রি লিখতে উত্সাহিত করে।</w:t>
      </w:r>
    </w:p>
    <w:p/>
    <w:p>
      <w:r xmlns:w="http://schemas.openxmlformats.org/wordprocessingml/2006/main">
        <w:t xml:space="preserve">1: আমাদের অবশ্যই ভবিষ্যৎ প্রজন্মের জন্য ঈশ্বরের আদেশগুলি মনে রাখতে হবে।</w:t>
      </w:r>
    </w:p>
    <w:p/>
    <w:p>
      <w:r xmlns:w="http://schemas.openxmlformats.org/wordprocessingml/2006/main">
        <w:t xml:space="preserve">2: ঈশ্বরের আদেশগুলি লিপিবদ্ধ করা উচিত, যাতে তারা আমাদের যে শিক্ষা দেয় তা আমরা কখনই ভুলে না যাই।</w:t>
      </w:r>
    </w:p>
    <w:p/>
    <w:p>
      <w:r xmlns:w="http://schemas.openxmlformats.org/wordprocessingml/2006/main">
        <w:t xml:space="preserve">1: Exodus 17:14 - এবং প্রভু মোশিকে বললেন, এটি একটি পুস্তকে একটি স্মৃতির জন্য লিখুন এবং এটি যিহোশূয়ের কানে শুনান।</w:t>
      </w:r>
    </w:p>
    <w:p/>
    <w:p>
      <w:r xmlns:w="http://schemas.openxmlformats.org/wordprocessingml/2006/main">
        <w:t xml:space="preserve">2: গীতসংহিতা 103:18 - যারা তার চুক্তি পালন করে এবং যারা তাদের পালন করার জন্য তার আদেশগুলি মনে রাখে তাদের জন্য।</w:t>
      </w:r>
    </w:p>
    <w:p/>
    <w:p>
      <w:r xmlns:w="http://schemas.openxmlformats.org/wordprocessingml/2006/main">
        <w:t xml:space="preserve">Isaiah 30:9 যে এরা বিদ্রোহী জাতি, মিথ্যাবাদী শিশু, শিশু যারা প্রভুর আইন শুনবে না:</w:t>
      </w:r>
    </w:p>
    <w:p/>
    <w:p>
      <w:r xmlns:w="http://schemas.openxmlformats.org/wordprocessingml/2006/main">
        <w:t xml:space="preserve">ইস্রায়েলের লোকেরা বিদ্রোহী এবং প্রভুর আইন অনুসরণ করে না।</w:t>
      </w:r>
    </w:p>
    <w:p/>
    <w:p>
      <w:r xmlns:w="http://schemas.openxmlformats.org/wordprocessingml/2006/main">
        <w:t xml:space="preserve">1: ঈশ্বরের আইন আমাদের ভালোর জন্য</w:t>
      </w:r>
    </w:p>
    <w:p/>
    <w:p>
      <w:r xmlns:w="http://schemas.openxmlformats.org/wordprocessingml/2006/main">
        <w:t xml:space="preserve">2: বিশ্বস্ত আনুগত্যের আশীর্বাদ</w:t>
      </w:r>
    </w:p>
    <w:p/>
    <w:p>
      <w:r xmlns:w="http://schemas.openxmlformats.org/wordprocessingml/2006/main">
        <w:t xml:space="preserve">1: Deuteronomy 28:1-14 - প্রভুর আদেশ পালনের আশীর্বাদ</w:t>
      </w:r>
    </w:p>
    <w:p/>
    <w:p>
      <w:r xmlns:w="http://schemas.openxmlformats.org/wordprocessingml/2006/main">
        <w:t xml:space="preserve">2: Jeremiah 7:23 - প্রভুর আদেশ ত্যাগ করা ধ্বংসের দিকে পরিচালিত করে।</w:t>
      </w:r>
    </w:p>
    <w:p/>
    <w:p>
      <w:r xmlns:w="http://schemas.openxmlformats.org/wordprocessingml/2006/main">
        <w:t xml:space="preserve">Isaiah 30:10 যারা দর্শকদের বলে, দেখো না; এবং ভাববাদীদের কাছে, আমাদের কাছে সঠিক কথা বলুন না, আমাদের কাছে মসৃণ কথা বলুন, ছলনার ভবিষ্যদ্বাণী করুন৷</w:t>
      </w:r>
    </w:p>
    <w:p/>
    <w:p>
      <w:r xmlns:w="http://schemas.openxmlformats.org/wordprocessingml/2006/main">
        <w:t xml:space="preserve">উত্তরণ মানুষ দ্রষ্টা এবং নবীদের কাছ থেকে সত্য শুনতে চায় না, তারা মিথ্যা এবং প্রতারণা শুনতে পছন্দ করে।</w:t>
      </w:r>
    </w:p>
    <w:p/>
    <w:p>
      <w:r xmlns:w="http://schemas.openxmlformats.org/wordprocessingml/2006/main">
        <w:t xml:space="preserve">1. সত্যের শক্তি: আমরা কি সত্যিই শুনছি?</w:t>
      </w:r>
    </w:p>
    <w:p/>
    <w:p>
      <w:r xmlns:w="http://schemas.openxmlformats.org/wordprocessingml/2006/main">
        <w:t xml:space="preserve">2. ঈশ্বরের পথ অনুসরণ: প্রতারণা এবং মিথ্যা প্রত্যাখ্যান।</w:t>
      </w:r>
    </w:p>
    <w:p/>
    <w:p>
      <w:r xmlns:w="http://schemas.openxmlformats.org/wordprocessingml/2006/main">
        <w:t xml:space="preserve">1. হিতোপদেশ 12:22 - মিথ্যা কথা বলা প্রভুর কাছে ঘৃণার বিষয়, কিন্তু যারা বিশ্বস্তভাবে কাজ করে তারাই তাঁর আনন্দ।</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Isaiah 30:11 তোমাকে পথ থেকে সরিয়ে দাও, পথ থেকে দূরে সরে যাও, ইস্রায়েলের পবিত্রকে আমাদের সামনে থেকে থামিয়ে দাও।</w:t>
      </w:r>
    </w:p>
    <w:p/>
    <w:p>
      <w:r xmlns:w="http://schemas.openxmlformats.org/wordprocessingml/2006/main">
        <w:t xml:space="preserve">জনগণকে তাদের বর্তমান পথ থেকে সরে যেতে এবং ইস্রায়েলের পবিত্রতমের পরিকল্পনায় হস্তক্ষেপ করা বন্ধ করার নির্দেশ দেওয়া হয়েছে।</w:t>
      </w:r>
    </w:p>
    <w:p/>
    <w:p>
      <w:r xmlns:w="http://schemas.openxmlformats.org/wordprocessingml/2006/main">
        <w:t xml:space="preserve">1. প্রলোভন থেকে দূরে বাঁক শক্তি</w:t>
      </w:r>
    </w:p>
    <w:p/>
    <w:p>
      <w:r xmlns:w="http://schemas.openxmlformats.org/wordprocessingml/2006/main">
        <w:t xml:space="preserve">2. ইস্রায়েলের পবিত্রের পথে হাঁটা</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জেমস 1:14-15: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p>
      <w:r xmlns:w="http://schemas.openxmlformats.org/wordprocessingml/2006/main">
        <w:t xml:space="preserve">Isaiah 30:12 সেইজন্য ইস্রায়েলের পবিত্রজন এই কথা বলেন, কারণ তোমরা এই বাক্যকে অবজ্ঞা কর, এবং অত্যাচার ও বিকৃততার উপর আস্থা রাখ এবং তাতেই থাক:</w:t>
      </w:r>
    </w:p>
    <w:p/>
    <w:p>
      <w:r xmlns:w="http://schemas.openxmlformats.org/wordprocessingml/2006/main">
        <w:t xml:space="preserve">ইস্রায়েলের পবিত্র জনগণকে ভর্ৎসনা করছেন কারণ তারা ঈশ্বরের বাক্যকে অবজ্ঞা করে এবং পরিবর্তে অত্যাচার ও বিকৃততায় বিশ্বাস করে।</w:t>
      </w:r>
    </w:p>
    <w:p/>
    <w:p>
      <w:r xmlns:w="http://schemas.openxmlformats.org/wordprocessingml/2006/main">
        <w:t xml:space="preserve">1. ঈশ্বরের বাক্যকে অবজ্ঞা করার বিপদ</w:t>
      </w:r>
    </w:p>
    <w:p/>
    <w:p>
      <w:r xmlns:w="http://schemas.openxmlformats.org/wordprocessingml/2006/main">
        <w:t xml:space="preserve">2. নিপীড়ন এবং বিকৃতিতে বিশ্বাস করার বিপদ</w:t>
      </w:r>
    </w:p>
    <w:p/>
    <w:p>
      <w:r xmlns:w="http://schemas.openxmlformats.org/wordprocessingml/2006/main">
        <w:t xml:space="preserve">1. জেমস 1:19-21 - ঈশ্বরের বাক্য শোনার গুরুত্ব বোঝা</w:t>
      </w:r>
    </w:p>
    <w:p/>
    <w:p>
      <w:r xmlns:w="http://schemas.openxmlformats.org/wordprocessingml/2006/main">
        <w:t xml:space="preserve">2. Jeremiah 17:5-8 - ঈশ্বরের পরিবর্তে মানুষের উপর নির্ভর করার পরিণতি বোঝা</w:t>
      </w:r>
    </w:p>
    <w:p/>
    <w:p>
      <w:r xmlns:w="http://schemas.openxmlformats.org/wordprocessingml/2006/main">
        <w:t xml:space="preserve">Isaiah 30:13 অতএব, এই অন্যায় তোমার কাছে পতিত হওয়ার জন্য প্রস্তুত একটি ফাটলের মতো হবে, একটি উঁচু প্রাচীরের মধ্যে ফুলে উঠবে, যার ভাঙা মুহূর্তের মধ্যে হঠাৎ আসে।</w:t>
      </w:r>
    </w:p>
    <w:p/>
    <w:p>
      <w:r xmlns:w="http://schemas.openxmlformats.org/wordprocessingml/2006/main">
        <w:t xml:space="preserve">এই শ্লোকটি পাপের উপর ঈশ্বরের বিচারের কথা বলে, হঠাৎ করে এবং সতর্কতা ছাড়াই।</w:t>
      </w:r>
    </w:p>
    <w:p/>
    <w:p>
      <w:r xmlns:w="http://schemas.openxmlformats.org/wordprocessingml/2006/main">
        <w:t xml:space="preserve">1: ঈশ্বরের বিচার দ্রুত এবং নিশ্চিত</w:t>
      </w:r>
    </w:p>
    <w:p/>
    <w:p>
      <w:r xmlns:w="http://schemas.openxmlformats.org/wordprocessingml/2006/main">
        <w:t xml:space="preserve">2: বিলম্বিত তাওবার বিপদ</w:t>
      </w:r>
    </w:p>
    <w:p/>
    <w:p>
      <w:r xmlns:w="http://schemas.openxmlformats.org/wordprocessingml/2006/main">
        <w:t xml:space="preserve">1:2 পিটার 3:9: প্রভু তাঁর প্রতিশ্রুতি সম্পর্কে শিথিল নন, যেমন কিছু লোক শিথিলতা গণনা করে; কিন্তু আমাদের-ওয়ার্ডের জন্য ধৈর্যশীল, ইচ্ছুক নয় যে কেউ বিনষ্ট হোক, কিন্তু সকলেই অনুতপ্ত হওয়া উচিত।</w:t>
      </w:r>
    </w:p>
    <w:p/>
    <w:p>
      <w:r xmlns:w="http://schemas.openxmlformats.org/wordprocessingml/2006/main">
        <w:t xml:space="preserve">2: জেমস 4:17: অতএব যে ভাল করতে জানে এবং তা করে না, তার কাছে এটি পাপ।</w:t>
      </w:r>
    </w:p>
    <w:p/>
    <w:p>
      <w:r xmlns:w="http://schemas.openxmlformats.org/wordprocessingml/2006/main">
        <w:t xml:space="preserve">Isaiah 30:14 আর তিনি তা ভেঙ্গে ফেলবেন যেন কুমোরদের পাত্র ভেঙ্গে টুকরো টুকরো করা হয়; সে রেহাই দেবে না: যাতে এটির ফাটলে চুলা থেকে আগুন নেবার জন্য বা গর্ত থেকে জল তোলার জন্য একটি ঝাঁক পাওয়া না যায়৷</w:t>
      </w:r>
    </w:p>
    <w:p/>
    <w:p>
      <w:r xmlns:w="http://schemas.openxmlformats.org/wordprocessingml/2006/main">
        <w:t xml:space="preserve">এই অনুচ্ছেদটি ঈশ্বরের বিচারের কথা বলে, যা সম্পূর্ণ এবং করুণা ছাড়াই হবে।</w:t>
      </w:r>
    </w:p>
    <w:p/>
    <w:p>
      <w:r xmlns:w="http://schemas.openxmlformats.org/wordprocessingml/2006/main">
        <w:t xml:space="preserve">1. ঈশ্বরের বিচার অনিবার্য</w:t>
      </w:r>
    </w:p>
    <w:p/>
    <w:p>
      <w:r xmlns:w="http://schemas.openxmlformats.org/wordprocessingml/2006/main">
        <w:t xml:space="preserve">2. ঈশ্বরের অবাধ্যতার পরিণতি</w:t>
      </w:r>
    </w:p>
    <w:p/>
    <w:p>
      <w:r xmlns:w="http://schemas.openxmlformats.org/wordprocessingml/2006/main">
        <w:t xml:space="preserve">1. উপদেশক 12:14 - কারণ ঈশ্বর প্রতিটি কাজকে বিচারের মধ্যে নিয়ে আসবেন, প্রতিটি গোপন বিষয়ের সাথে, ভাল বা মন্দ হোক।</w:t>
      </w:r>
    </w:p>
    <w:p/>
    <w:p>
      <w:r xmlns:w="http://schemas.openxmlformats.org/wordprocessingml/2006/main">
        <w:t xml:space="preserve">2. প্রকাশিত বাক্য 20:12 - এবং আমি মৃত, বড় এবং ছোট, সিংহাসনের সামনে দাঁড়িয়ে থাকতে দেখেছি এবং বইগুলি খোলা হয়েছিল৷ তারপর আরেকটি বই খোলা হলো, যা জীবনের বই। আর মৃতদের বিচার করা হত বইয়ে যা লেখা ছিল, তারা যা করেছিল সেই অনুসারে।</w:t>
      </w:r>
    </w:p>
    <w:p/>
    <w:p>
      <w:r xmlns:w="http://schemas.openxmlformats.org/wordprocessingml/2006/main">
        <w:t xml:space="preserve">Isaiah 30:15 কারণ প্রভু সদাপ্রভু এই কথা বলেন, ইস্রায়েলের পবিত্রতম; প্রত্যাবর্তন এবং বিশ্রামে তোমরা রক্ষা পাবে; নীরবতা এবং আত্মবিশ্বাসের মধ্যে আপনার শক্তি হবে: কিন্তু আপনি চান না.</w:t>
      </w:r>
    </w:p>
    <w:p/>
    <w:p>
      <w:r xmlns:w="http://schemas.openxmlformats.org/wordprocessingml/2006/main">
        <w:t xml:space="preserve">প্রভু ঈশ্বর ইস্রায়েলের লোকেদের সাথে কথা বলেন, তাদের মনে করিয়ে দেন যে তারা তাঁর কাছে ফিরে আসা এবং তাঁর উপর বিশ্বাস রাখার মধ্যে পরিত্রাণ পাবেন, কিন্তু লোকেরা শুনতে অস্বীকার করে।</w:t>
      </w:r>
    </w:p>
    <w:p/>
    <w:p>
      <w:r xmlns:w="http://schemas.openxmlformats.org/wordprocessingml/2006/main">
        <w:t xml:space="preserve">1. শান্ত বিশ্বাসের শক্তি: ঈশ্বরের পরিকল্পনায় বিশ্বাস করতে শেখা</w:t>
      </w:r>
    </w:p>
    <w:p/>
    <w:p>
      <w:r xmlns:w="http://schemas.openxmlformats.org/wordprocessingml/2006/main">
        <w:t xml:space="preserve">2. ঈশ্বরের সাথে আমাদের সম্পর্ক পুনরুদ্ধার করা: পরিত্রাণের জন্য প্রভুর কাছে ফিরে আসা</w:t>
      </w:r>
    </w:p>
    <w:p/>
    <w:p>
      <w:r xmlns:w="http://schemas.openxmlformats.org/wordprocessingml/2006/main">
        <w:t xml:space="preserve">1. ইশাইয়া 11:2-3 - প্রভুর আত্মা তাঁর উপর বিশ্রাম করবেন, জ্ঞান এবং বোঝার আত্মা, পরামর্শ এবং শক্তির আত্মা, জ্ঞানের আত্মা এবং প্রভুর ভয়ের আত্মা৷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Isaiah 30:16 কিন্তু তোমরা বলেছিলে, না; কারণ আমরা ঘোড়ায় চড়ে পালাবো; অতএব তোমরা পলায়ন করবে এবং, আমরা দ্রুতগামী গাড়িতে চড়ব। তাই যারা তোমাকে তাড়া করবে তারা দ্রুত হবে।</w:t>
      </w:r>
    </w:p>
    <w:p/>
    <w:p>
      <w:r xmlns:w="http://schemas.openxmlformats.org/wordprocessingml/2006/main">
        <w:t xml:space="preserve">ইস্রায়েলের লোকেরা ঈশ্বরের উপদেশ শুনতে অস্বীকার করে এবং পরিবর্তে ঘোড়ায় চড়ে তাদের শত্রুদের পালিয়ে যাওয়ার সিদ্ধান্ত নেয়।</w:t>
      </w:r>
    </w:p>
    <w:p/>
    <w:p>
      <w:r xmlns:w="http://schemas.openxmlformats.org/wordprocessingml/2006/main">
        <w:t xml:space="preserve">1. আমরা যত দ্রুত দৌড়ানোর চেষ্টা করি না কেন আমরা ঈশ্বরের ইচ্ছা থেকে পালাতে পারি না</w:t>
      </w:r>
    </w:p>
    <w:p/>
    <w:p>
      <w:r xmlns:w="http://schemas.openxmlformats.org/wordprocessingml/2006/main">
        <w:t xml:space="preserve">2. আমরা আমাদের পছন্দের ফলাফলকে ছাড়িয়ে যেতে পারি না</w:t>
      </w:r>
    </w:p>
    <w:p/>
    <w:p>
      <w:r xmlns:w="http://schemas.openxmlformats.org/wordprocessingml/2006/main">
        <w:t xml:space="preserve">1. প্রবাদ 21:1 - রাজার হৃদয় প্রভুর হাতে জলের স্রোত; সে যেদিকে ইচ্ছা ঘুরিয়ে দেয়।</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Isaiah 30:17 একজনের তিরস্কারে এক হাজার পলায়ন করবে; পাঁচজনের তিরস্কারে তোমরা পলায়ন করবে: যতক্ষণ না তোমরা পাহাড়ের চূড়ায় আলোর মত এবং পাহাড়ের উপর চিহ্নের মত রেখে যাবে।</w:t>
      </w:r>
    </w:p>
    <w:p/>
    <w:p>
      <w:r xmlns:w="http://schemas.openxmlformats.org/wordprocessingml/2006/main">
        <w:t xml:space="preserve">এই অনুচ্ছেদটি ঈশ্বরের তিরস্কারের শক্তি এবং তাঁর শাস্তির শক্তির কথা বলে৷</w:t>
      </w:r>
    </w:p>
    <w:p/>
    <w:p>
      <w:r xmlns:w="http://schemas.openxmlformats.org/wordprocessingml/2006/main">
        <w:t xml:space="preserve">1. ঈশ্বরের তিরস্কারের শক্তি</w:t>
      </w:r>
    </w:p>
    <w:p/>
    <w:p>
      <w:r xmlns:w="http://schemas.openxmlformats.org/wordprocessingml/2006/main">
        <w:t xml:space="preserve">2. কিভাবে ঈশ্বরের শাস্তি এড়ানো যায়</w:t>
      </w:r>
    </w:p>
    <w:p/>
    <w:p>
      <w:r xmlns:w="http://schemas.openxmlformats.org/wordprocessingml/2006/main">
        <w:t xml:space="preserve">1. হিব্রু 12:6-11 - কারণ প্রভু যাকে ভালোবাসেন তাকে শাসন করেন এবং প্রত্যেক পুত্রকে শাস্তি দেন যাকে তিনি গ্রহণ করেন।</w:t>
      </w:r>
    </w:p>
    <w:p/>
    <w:p>
      <w:r xmlns:w="http://schemas.openxmlformats.org/wordprocessingml/2006/main">
        <w:t xml:space="preserve">2.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p>
      <w:r xmlns:w="http://schemas.openxmlformats.org/wordprocessingml/2006/main">
        <w:t xml:space="preserve">Isaiah 30:18 আর সেইজন্য প্রভু অপেক্ষা করবেন, যাতে তিনি তোমাদের প্রতি অনুগ্রহ করেন এবং সেইজন্য তিনি উচ্চতর হবেন, যাতে তিনি তোমাদের প্রতি করুণা করেন৷ কারণ প্রভু বিচারের ঈশ্বর৷ ধন্য তারা যারা অপেক্ষা করে৷ তাকে.</w:t>
      </w:r>
    </w:p>
    <w:p/>
    <w:p>
      <w:r xmlns:w="http://schemas.openxmlformats.org/wordprocessingml/2006/main">
        <w:t xml:space="preserve">ঈশ্বর আমাদের জন্য অপেক্ষা করবেন এবং আমাদের করুণা ও অনুগ্রহ দেখাবেন কারণ তিনি বিচারের ঈশ্বর৷ যারা তাঁর জন্য অপেক্ষা করে তারা ধন্য হবে।</w:t>
      </w:r>
    </w:p>
    <w:p/>
    <w:p>
      <w:r xmlns:w="http://schemas.openxmlformats.org/wordprocessingml/2006/main">
        <w:t xml:space="preserve">1. ঈশ্বরের উপর অপেক্ষা করার আশীর্বাদ</w:t>
      </w:r>
    </w:p>
    <w:p/>
    <w:p>
      <w:r xmlns:w="http://schemas.openxmlformats.org/wordprocessingml/2006/main">
        <w:t xml:space="preserve">2. বিচারে ঈশ্বরের করুণা এবং অনুগ্রহ</w:t>
      </w:r>
    </w:p>
    <w:p/>
    <w:p>
      <w:r xmlns:w="http://schemas.openxmlformats.org/wordprocessingml/2006/main">
        <w:t xml:space="preserve">1. গীতসংহিতা 37:7-9 প্রভুতে বিশ্রাম করুন, এবং ধৈর্য সহকারে তাঁর জন্য অপেক্ষা করুন: যিনি তাঁর পথে সফল হন তার জন্য, যে দুষ্ট কৌশলগুলিকে পাস করার জন্য নিয়ে আসে তার জন্য নিজেকে বিরক্ত করবেন না। ক্রোধ থেকে বিরত হও, ক্রোধ ত্যাগ কর: মন্দ কাজ করার জন্য নিজেকে বিরক্ত করো না৷ কেননা অন্যায়কারীদের উচ্ছেদ করা হবে, কিন্তু যারা প্রভুর জন্য অপেক্ষা করে, তারাই পৃথিবীর উত্তরাধিকারী হবে।</w:t>
      </w:r>
    </w:p>
    <w:p/>
    <w:p>
      <w:r xmlns:w="http://schemas.openxmlformats.org/wordprocessingml/2006/main">
        <w:t xml:space="preserve">2. জেমস 5:7-8 অতএব,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 তোমরাও ধৈর্য ধর; তোমার হৃদয়কে স্থির কর, কারণ প্রভুর আগমন নিকটবর্তী।</w:t>
      </w:r>
    </w:p>
    <w:p/>
    <w:p>
      <w:r xmlns:w="http://schemas.openxmlformats.org/wordprocessingml/2006/main">
        <w:t xml:space="preserve">Isaiah 30:19 কারণ লোকেরা জেরুজালেমে সিয়োনে বাস করবে; তুমি আর কাঁদবে না; তোমার কান্নার কণ্ঠে তিনি তোমার প্রতি অনুগ্রহ করবেন; যখন সে শুনবে তখন সে তোমাকে উত্তর দেবে।</w:t>
      </w:r>
    </w:p>
    <w:p/>
    <w:p>
      <w:r xmlns:w="http://schemas.openxmlformats.org/wordprocessingml/2006/main">
        <w:t xml:space="preserve">ঈশ্বরের লোকেরা সিয়োন ও জেরুজালেমে সান্ত্বনা ও শান্তি পাবে। ঈশ্বর সদয় হবেন এবং তাদের কান্নার জবাব দেবেন।</w:t>
      </w:r>
    </w:p>
    <w:p/>
    <w:p>
      <w:r xmlns:w="http://schemas.openxmlformats.org/wordprocessingml/2006/main">
        <w:t xml:space="preserve">1. আপনার কান্নার জন্য ঈশ্বরের করুণাময় উত্তর</w:t>
      </w:r>
    </w:p>
    <w:p/>
    <w:p>
      <w:r xmlns:w="http://schemas.openxmlformats.org/wordprocessingml/2006/main">
        <w:t xml:space="preserve">2. সিয়োনে বসবাসের আরাম</w:t>
      </w:r>
    </w:p>
    <w:p/>
    <w:p>
      <w:r xmlns:w="http://schemas.openxmlformats.org/wordprocessingml/2006/main">
        <w:t xml:space="preserve">1. গীতসংহিতা 34:17 - "যখন ধার্মিকরা চিৎকার করে, তখন প্রভু শোনেন এবং তাদের সমস্ত সমস্যা থেকে উদ্ধার করেন।"</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Isaiah 30:20 এবং যদিও প্রভু আপনাকে প্রতিকূলতার রুটি এবং কষ্টের জল দেন, তবুও আপনার শিক্ষকদের আর কোন কোণে সরিয়ে দেওয়া হবে না, কিন্তু আপনার চোখ আপনার শিক্ষকদের দেখতে পাবে:</w:t>
      </w:r>
    </w:p>
    <w:p/>
    <w:p>
      <w:r xmlns:w="http://schemas.openxmlformats.org/wordprocessingml/2006/main">
        <w:t xml:space="preserve">প্রভু কঠিন পরিস্থিতি প্রদান করতে পারেন, কিন্তু তিনি তাঁর লোকেদের থেকে শিক্ষকদের অপসারণ করবেন না এবং তারা তাদের দেখতে সক্ষম হবেন।</w:t>
      </w:r>
    </w:p>
    <w:p/>
    <w:p>
      <w:r xmlns:w="http://schemas.openxmlformats.org/wordprocessingml/2006/main">
        <w:t xml:space="preserve">1. প্রতিকূলতা থেকে শেখা - ঈশ্বর কীভাবে আমাদের দুঃখকষ্ট ব্যবহার করে আমাদের গঠন এবং আমাদের শেখান।</w:t>
      </w:r>
    </w:p>
    <w:p/>
    <w:p>
      <w:r xmlns:w="http://schemas.openxmlformats.org/wordprocessingml/2006/main">
        <w:t xml:space="preserve">2. ঈশ্বরের বিধান - আমাদের সবচেয়ে কঠিন সময়েও ঈশ্বর কীভাবে প্রদান করেন।</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Isaiah 30:21 এবং তোমার কান তোমার পিছনে একটি শব্দ শুনতে পাবে, এই বলে, এই পথ, যখন তুমি ডানদিকে ফিরবে এবং বাম দিকে ফিরবে তখন তাতে হাঁটবে৷</w:t>
      </w:r>
    </w:p>
    <w:p/>
    <w:p>
      <w:r xmlns:w="http://schemas.openxmlformats.org/wordprocessingml/2006/main">
        <w:t xml:space="preserve">ঈশ্বর আমাদের পথ দেখানোর প্রতিশ্রুতি দিয়েছেন যদি আমরা তাঁর নির্দেশাবলী অনুসরণ করি।</w:t>
      </w:r>
    </w:p>
    <w:p/>
    <w:p>
      <w:r xmlns:w="http://schemas.openxmlformats.org/wordprocessingml/2006/main">
        <w:t xml:space="preserve">1. ঈশ্বরের পথ অনুসরণের গুরুত্ব</w:t>
      </w:r>
    </w:p>
    <w:p/>
    <w:p>
      <w:r xmlns:w="http://schemas.openxmlformats.org/wordprocessingml/2006/main">
        <w:t xml:space="preserve">2. প্রভুর পথে হাঁটা</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32:8 -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Isaiah 30:22 তুমি তোমার খোদাই করা রৌপ্য মূর্ত্তিগুলির আবরণ এবং তোমার সোনার গলিত মূর্ত্তিগুলির অলঙ্কারগুলিকেও নাপাক করিবে; তুমি তাহাদিগকে ঋতুমতী বস্ত্রের ন্যায় ফেলে দিবে; তুমি তাকে বলবে, এখান থেকে যাও।</w:t>
      </w:r>
    </w:p>
    <w:p/>
    <w:p>
      <w:r xmlns:w="http://schemas.openxmlformats.org/wordprocessingml/2006/main">
        <w:t xml:space="preserve">ঈশ্বর আমাদেরকে যে কোনো মূর্তিকে প্রত্যাখ্যান করার জন্য আহ্বান করেন যা আমাদেরকে তাঁর থেকে বিভ্রান্ত করতে পারে।</w:t>
      </w:r>
    </w:p>
    <w:p/>
    <w:p>
      <w:r xmlns:w="http://schemas.openxmlformats.org/wordprocessingml/2006/main">
        <w:t xml:space="preserve">1. ঈশ্বরে বিশ্বাস করুন, প্রতিমা নয়</w:t>
      </w:r>
    </w:p>
    <w:p/>
    <w:p>
      <w:r xmlns:w="http://schemas.openxmlformats.org/wordprocessingml/2006/main">
        <w:t xml:space="preserve">2. মিথ্যা উপাসনা প্রত্যাখ্যান করুন</w:t>
      </w:r>
    </w:p>
    <w:p/>
    <w:p>
      <w:r xmlns:w="http://schemas.openxmlformats.org/wordprocessingml/2006/main">
        <w:t xml:space="preserve">1. Deuteronomy 5:8-9 "আপনি নিজের জন্য একটি খোদাই করা মূর্তি তৈরি করবেন না, বা উপরে স্বর্গে, বা নীচের পৃথিবীতে যা আছে বা মাটির নীচে জলে আছে এমন কোনও কিছুর উপমা তৈরি করবেন না৷ তাদের কাছে মাথা নত করবে না বা তাদের সেবা করবে না, কারণ আমি প্রভু, তোমাদের ঈশ্বর একজন ঈর্ষান্বিত ঈশ্বর, যারা আমাকে ঘৃণা করে তাদের তৃতীয় ও চতুর্থ প্রজন্মের সন্তানদের উপর পিতার অন্যায়ের বিচার করছি।"</w:t>
      </w:r>
    </w:p>
    <w:p/>
    <w:p>
      <w:r xmlns:w="http://schemas.openxmlformats.org/wordprocessingml/2006/main">
        <w:t xml:space="preserve">2. 1 করিন্থিয়ানস 10:14 "অতএব, আমার প্রিয়, মূর্তিপূজা থেকে পালিয়ে যাও।"</w:t>
      </w:r>
    </w:p>
    <w:p/>
    <w:p>
      <w:r xmlns:w="http://schemas.openxmlformats.org/wordprocessingml/2006/main">
        <w:t xml:space="preserve">Isaiah 30:23 তারপর তিনি তোমার বীজের বৃষ্টি দেবেন, যাতে তুমি জমিতে বীজ বপন করবে; এবং পৃথিবীর বৃদ্ধির রুটি, এবং তা হবে চর্বিযুক্ত এবং প্রচুর;</w:t>
      </w:r>
    </w:p>
    <w:p/>
    <w:p>
      <w:r xmlns:w="http://schemas.openxmlformats.org/wordprocessingml/2006/main">
        <w:t xml:space="preserve">ঈশ্বর ফসলের জন্য বৃষ্টির ব্যবস্থা করবেন, প্রচুর ফসল ফলবেন এবং গবাদি পশুদের বড় চারণভূমিতে খাওয়ানোর অনুমতি দেবেন।</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প্রাচুর্যের আশীর্বাদ</w:t>
      </w:r>
    </w:p>
    <w:p/>
    <w:p>
      <w:r xmlns:w="http://schemas.openxmlformats.org/wordprocessingml/2006/main">
        <w:t xml:space="preserve">1. Deuteronomy 11:14 - যে আমি তোমাকে যথাসময়ে বৃষ্টি দেব, পূর্বের বৃষ্টি এবং পরের বৃষ্টি, যাতে তুমি তোমার শস্য, তোমার মদ এবং তোমার তেল সংগ্রহ করতে পার।</w:t>
      </w:r>
    </w:p>
    <w:p/>
    <w:p>
      <w:r xmlns:w="http://schemas.openxmlformats.org/wordprocessingml/2006/main">
        <w:t xml:space="preserve">2. গীতসংহিতা 65:9-13 - আপনি পৃথিবী পরিদর্শন করেন এবং এটিকে জল দেন: আপনি ঈশ্বরের নদী দিয়ে এটিকে প্রচুর পরিমাণে সমৃদ্ধ করেন, যা জলে পূর্ণ: আপনি তাদের জন্য শস্য প্রস্তুত করেন, যখন আপনি এটির জন্য সরবরাহ করেছেন।</w:t>
      </w:r>
    </w:p>
    <w:p/>
    <w:p>
      <w:r xmlns:w="http://schemas.openxmlformats.org/wordprocessingml/2006/main">
        <w:t xml:space="preserve">Isaiah 30:24 একইভাবে বলদ এবং গাধার বাচ্চারা যারা মাটির কান খায় তারা খাবে শুচি প্রবণতা, যা বেলচা ও পাখা দিয়ে মাখানো হয়েছে।</w:t>
      </w:r>
    </w:p>
    <w:p/>
    <w:p>
      <w:r xmlns:w="http://schemas.openxmlformats.org/wordprocessingml/2006/main">
        <w:t xml:space="preserve">ষাঁড় এবং গাধার বাচ্চাদের পরিষ্কার খাবার সরবরাহ করা হবে যা একটি বেলচা এবং পাখা দিয়ে জয় করা হয়েছে।</w:t>
      </w:r>
    </w:p>
    <w:p/>
    <w:p>
      <w:r xmlns:w="http://schemas.openxmlformats.org/wordprocessingml/2006/main">
        <w:t xml:space="preserve">1. ঈশ্বর অপ্রত্যাশিত উপায়ে তার সমস্ত সৃষ্টির জন্য প্রদান করবেন।</w:t>
      </w:r>
    </w:p>
    <w:p/>
    <w:p>
      <w:r xmlns:w="http://schemas.openxmlformats.org/wordprocessingml/2006/main">
        <w:t xml:space="preserve">2. আমাদের জীবনের জন্য প্রভুর বিধানের উপর আস্থা রাখা উচিত।</w:t>
      </w:r>
    </w:p>
    <w:p/>
    <w:p>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p>
      <w:r xmlns:w="http://schemas.openxmlformats.org/wordprocessingml/2006/main">
        <w:t xml:space="preserve">2. গীতসংহিতা 23:1 - প্রভু আমার মেষপালক; আমি চাইব না.</w:t>
      </w:r>
    </w:p>
    <w:p/>
    <w:p>
      <w:r xmlns:w="http://schemas.openxmlformats.org/wordprocessingml/2006/main">
        <w:t xml:space="preserve">Isaiah 30:25 এবং প্রত্যেকটি উচ্চ পর্বতে এবং প্রতিটি উচ্চ পাহাড়ের উপরে, মহান বধের দিনে নদী ও জলের স্রোত থাকবে, যখন টাওয়ারগুলি পড়ে যাবে।</w:t>
      </w:r>
    </w:p>
    <w:p/>
    <w:p>
      <w:r xmlns:w="http://schemas.openxmlformats.org/wordprocessingml/2006/main">
        <w:t xml:space="preserve">মহা ধ্বংসের সময়ে, নদী এবং স্রোতগুলি সবচেয়ে উঁচু পাহাড় এবং পাহাড়ে পাওয়া যাবে।</w:t>
      </w:r>
    </w:p>
    <w:p/>
    <w:p>
      <w:r xmlns:w="http://schemas.openxmlformats.org/wordprocessingml/2006/main">
        <w:t xml:space="preserve">1. কঠিন সময়ে ঈশ্বরের অনুগ্রহ এবং বিধান</w:t>
      </w:r>
    </w:p>
    <w:p/>
    <w:p>
      <w:r xmlns:w="http://schemas.openxmlformats.org/wordprocessingml/2006/main">
        <w:t xml:space="preserve">2. ধ্বংসের মাঝে আশা খোঁজা</w:t>
      </w:r>
    </w:p>
    <w:p/>
    <w:p>
      <w:r xmlns:w="http://schemas.openxmlformats.org/wordprocessingml/2006/main">
        <w:t xml:space="preserve">1. গীতসংহিতা 46:1-3 - "ঈশ্বর আমাদের আশ্রয় এবং শক্তি, সমস্যায় খুব উপস্থিত সাহায্য।"</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Isaiah 30:26 তাছাড়া চাঁদের আলো হবে সূর্যের আলোর মতো, আর সূর্যের আলো হবে সাতগুণ, সাত দিনের আলোর মতো, যেদিন সদাপ্রভু তাঁর লোকদের লঙ্ঘন বাঁধবেন, এবং তাদের ক্ষত স্ট্রোক আরোগ্য.</w:t>
      </w:r>
    </w:p>
    <w:p/>
    <w:p>
      <w:r xmlns:w="http://schemas.openxmlformats.org/wordprocessingml/2006/main">
        <w:t xml:space="preserve">প্রভু তাঁর লোকেদের জন্য নিরাময় এবং আলো আনবেন।</w:t>
      </w:r>
    </w:p>
    <w:p/>
    <w:p>
      <w:r xmlns:w="http://schemas.openxmlformats.org/wordprocessingml/2006/main">
        <w:t xml:space="preserve">1. প্রভুর নিরাময় আলো - অন্ধকারে আলোর সন্ধান করা</w:t>
      </w:r>
    </w:p>
    <w:p/>
    <w:p>
      <w:r xmlns:w="http://schemas.openxmlformats.org/wordprocessingml/2006/main">
        <w:t xml:space="preserve">2. ঈশ্বরের নিঃশর্ত ভালবাসা - ঈশ্বরের করুণা এবং করুণা অনুভব করা</w:t>
      </w:r>
    </w:p>
    <w:p/>
    <w:p>
      <w:r xmlns:w="http://schemas.openxmlformats.org/wordprocessingml/2006/main">
        <w:t xml:space="preserve">1. গীতসংহিতা 147:3 - "তিনি ভগ্ন হৃদয়কে আরোগ্য করেন, এবং তাদের ক্ষতগুলি বন্ধ করেন।"</w:t>
      </w:r>
    </w:p>
    <w:p/>
    <w:p>
      <w:r xmlns:w="http://schemas.openxmlformats.org/wordprocessingml/2006/main">
        <w:t xml:space="preserve">2. ম্যাথিউ 5:14-16 - "তোমরা বিশ্বের আলো। একটি শহর যে একটি পাহাড়ের উপর স্থাপন করা হয় লুকানো যাবে না।"</w:t>
      </w:r>
    </w:p>
    <w:p/>
    <w:p>
      <w:r xmlns:w="http://schemas.openxmlformats.org/wordprocessingml/2006/main">
        <w:t xml:space="preserve">Isaiah 30:27 দেখ, সদাপ্রভুর নাম দূর থেকে আসছে, তাঁর ক্রোধে জ্বলছে, এবং তার বোঝা ভারী: তাঁর ঠোঁট ক্রোধে পূর্ণ, এবং তাঁর জিভ গ্রাসকারী আগুনের মতো।</w:t>
      </w:r>
    </w:p>
    <w:p/>
    <w:p>
      <w:r xmlns:w="http://schemas.openxmlformats.org/wordprocessingml/2006/main">
        <w:t xml:space="preserve">সদাপ্রভু দূর থেকে আসছেন, ক্রোধে জ্বলছেন এবং ভারী বোঝা বহন করছেন, তাঁর ঠোঁট রাগে ভরা এবং তাঁর জিভ আগুনের মতো।</w:t>
      </w:r>
    </w:p>
    <w:p/>
    <w:p>
      <w:r xmlns:w="http://schemas.openxmlformats.org/wordprocessingml/2006/main">
        <w:t xml:space="preserve">1. "প্রভুর আগমন: অনুতাপের আহ্বান"</w:t>
      </w:r>
    </w:p>
    <w:p/>
    <w:p>
      <w:r xmlns:w="http://schemas.openxmlformats.org/wordprocessingml/2006/main">
        <w:t xml:space="preserve">2. "ঈশ্বরের ক্রোধ: তাঁর পবিত্রতা বোঝা"</w:t>
      </w:r>
    </w:p>
    <w:p/>
    <w:p>
      <w:r xmlns:w="http://schemas.openxmlformats.org/wordprocessingml/2006/main">
        <w:t xml:space="preserve">1. জেমস 4:6-10, "ঈশ্বর গর্বিতদের বিরোধিতা করেন, কিন্তু নম্রদের অনুগ্রহ দেন"</w:t>
      </w:r>
    </w:p>
    <w:p/>
    <w:p>
      <w:r xmlns:w="http://schemas.openxmlformats.org/wordprocessingml/2006/main">
        <w:t xml:space="preserve">2. উদ্ঘাটন 6:17, "তাঁর ক্রোধের মহান দিন এসেছে; এবং কে দাঁড়াতে সক্ষম হবে?"</w:t>
      </w:r>
    </w:p>
    <w:p/>
    <w:p>
      <w:r xmlns:w="http://schemas.openxmlformats.org/wordprocessingml/2006/main">
        <w:t xml:space="preserve">Isaiah 30:28 এবং তার নিঃশ্বাস, একটি উপচে পড়া স্রোতের মতো, ঘাড়ের মাঝখানে পৌঁছে যাবে, জাতিদের অসারতার চালনি দিয়ে ছেঁকে ফেলবে: এবং লোকেদের চোয়ালে লাগাম থাকবে, তাদের ভুলের কারণ হবে।</w:t>
      </w:r>
    </w:p>
    <w:p/>
    <w:p>
      <w:r xmlns:w="http://schemas.openxmlformats.org/wordprocessingml/2006/main">
        <w:t xml:space="preserve">এই অনুচ্ছেদটি তাঁর নিঃশ্বাসের মাধ্যমে বিচার আনার জন্য ঈশ্বরের সার্বভৌম ক্ষমতার কথা বলে, যা একটি উপচে পড়া স্রোতের সাথে তুলনা করা হয়, এবং লোকেদের ভুল করার জন্য লাগাম ব্যবহার করে অসারতার চালনি দিয়ে জাতিগুলিকে চালনা করে।</w:t>
      </w:r>
    </w:p>
    <w:p/>
    <w:p>
      <w:r xmlns:w="http://schemas.openxmlformats.org/wordprocessingml/2006/main">
        <w:t xml:space="preserve">1: ঈশ্বরের সার্বভৌম ক্ষমতা</w:t>
      </w:r>
    </w:p>
    <w:p/>
    <w:p>
      <w:r xmlns:w="http://schemas.openxmlformats.org/wordprocessingml/2006/main">
        <w:t xml:space="preserve">2: ভ্যানিটির চালনি</w:t>
      </w:r>
    </w:p>
    <w:p/>
    <w:p>
      <w:r xmlns:w="http://schemas.openxmlformats.org/wordprocessingml/2006/main">
        <w:t xml:space="preserve">1: Ezekiel 39:29 - "আমি আর তাদের কাছ থেকে আমার মুখ লুকাবো না, কারণ আমি ইস্রায়েল পরিবারের উপর আমার আত্মা ঢেলে দেব, প্রভু ঈশ্বর ঘোষণা করেন।"</w:t>
      </w:r>
    </w:p>
    <w:p/>
    <w:p>
      <w:r xmlns:w="http://schemas.openxmlformats.org/wordprocessingml/2006/main">
        <w:t xml:space="preserve">2: Jeremiah 16:19 - "হে প্রভু, আমার শক্তি এবং আমার দুর্গ, কষ্টের দিনে আমার আশ্রয়, পৃথিবীর প্রান্ত থেকে জাতিগুলি আপনার কাছে আসবে এবং বলবে: আমাদের পূর্বপুরুষেরা মিথ্যা, মূল্যহীন জিনিস ছাড়া আর কিছুই উত্তরাধিকার সূত্রে পায়নি। যেখানে কোন লাভ নেই।"</w:t>
      </w:r>
    </w:p>
    <w:p/>
    <w:p>
      <w:r xmlns:w="http://schemas.openxmlformats.org/wordprocessingml/2006/main">
        <w:t xml:space="preserve">Isaiah 30:29 তোমরা একটি গান গাইবে, যেমন রাত্রে একটি পবিত্র অনুষ্ঠান পালন করা হয়; এবং মনের আনন্দ, যেমন একজন নল নিয়ে সদাপ্রভুর পর্বতে, ইস্রায়েলের পরাক্রমশালীর কাছে আসার জন্য যায়।</w:t>
      </w:r>
    </w:p>
    <w:p/>
    <w:p>
      <w:r xmlns:w="http://schemas.openxmlformats.org/wordprocessingml/2006/main">
        <w:t xml:space="preserve">ইস্রায়েলের পাহাড়ে ঈশ্বরের কাছে যাওয়ার সময় লোকেরা আনন্দ ও আনন্দের গান গাইবে।</w:t>
      </w:r>
    </w:p>
    <w:p/>
    <w:p>
      <w:r xmlns:w="http://schemas.openxmlformats.org/wordprocessingml/2006/main">
        <w:t xml:space="preserve">1. যাত্রায় আনন্দ: বিশ্বাসের মাধ্যমে পরিপূর্ণতা খোঁজা</w:t>
      </w:r>
    </w:p>
    <w:p/>
    <w:p>
      <w:r xmlns:w="http://schemas.openxmlformats.org/wordprocessingml/2006/main">
        <w:t xml:space="preserve">2. প্রশংসার শক্তি: কীভাবে উপাসনা জীবনকে রূপান্তরিত করে</w:t>
      </w:r>
    </w:p>
    <w:p/>
    <w:p>
      <w:r xmlns:w="http://schemas.openxmlformats.org/wordprocessingml/2006/main">
        <w:t xml:space="preserve">1. গীতসংহিতা 95:2 - আসুন আমরা কৃতজ্ঞতার সাথে তাঁর উপস্থিতির সামনে আসি, এবং তাঁর কাছে গীতসংহিতা নিয়ে আনন্দিত আওয়াজ করি।</w:t>
      </w:r>
    </w:p>
    <w:p/>
    <w:p>
      <w:r xmlns:w="http://schemas.openxmlformats.org/wordprocessingml/2006/main">
        <w:t xml:space="preserve">2. গীতসংহিতা 100:1-2 - হে সমস্ত দেশ, সদাপ্রভুর উদ্দেশে আনন্দধ্বনি কর। আনন্দের সাথে সদাপ্রভুর সেবা কর; গান গাইতে তাঁর সামনে উপস্থিত হও।</w:t>
      </w:r>
    </w:p>
    <w:p/>
    <w:p>
      <w:r xmlns:w="http://schemas.openxmlformats.org/wordprocessingml/2006/main">
        <w:t xml:space="preserve">Isaiah 30:30 এবং সদাপ্রভু তাঁর মহিমান্বিত কণ্ঠস্বর শোনাবেন, এবং তাঁর বাহুতে আলো দেখাবেন, তাঁর ক্রোধের ক্ষোভ, এবং গ্রাসকারী আগুনের শিখা, বিক্ষিপ্ততা, ঝড় ও শিলাবৃষ্টি সহ। .</w:t>
      </w:r>
    </w:p>
    <w:p/>
    <w:p>
      <w:r xmlns:w="http://schemas.openxmlformats.org/wordprocessingml/2006/main">
        <w:t xml:space="preserve">প্রভু গ্রাসকারী আগুন, বিক্ষিপ্ত, ঝড় ও শিলাবৃষ্টির মাধ্যমে তাঁর ক্রোধ প্রকাশ করবেন।</w:t>
      </w:r>
    </w:p>
    <w:p/>
    <w:p>
      <w:r xmlns:w="http://schemas.openxmlformats.org/wordprocessingml/2006/main">
        <w:t xml:space="preserve">1. ঈশ্বরের ক্রোধের স্থায়ী শক্তি</w:t>
      </w:r>
    </w:p>
    <w:p/>
    <w:p>
      <w:r xmlns:w="http://schemas.openxmlformats.org/wordprocessingml/2006/main">
        <w:t xml:space="preserve">2. ঈশ্বরের ক্রোধ স্বীকৃতির গুরুত্ব</w:t>
      </w:r>
    </w:p>
    <w:p/>
    <w:p>
      <w:r xmlns:w="http://schemas.openxmlformats.org/wordprocessingml/2006/main">
        <w:t xml:space="preserve">1. রোমানস 1:18-32 - অধার্মিকতার বিরুদ্ধে ঈশ্বরের ক্রোধ প্রকাশিত হয়।</w:t>
      </w:r>
    </w:p>
    <w:p/>
    <w:p>
      <w:r xmlns:w="http://schemas.openxmlformats.org/wordprocessingml/2006/main">
        <w:t xml:space="preserve">2. গীতসংহিতা 11:6 - দুষ্টদের উপর সে ফাঁদ, আগুন এবং গন্ধক এবং একটি ভয়ঙ্কর ঝড় বৃষ্টি করবে: এটি তাদের পানপাত্রের অংশ হবে।</w:t>
      </w:r>
    </w:p>
    <w:p/>
    <w:p>
      <w:r xmlns:w="http://schemas.openxmlformats.org/wordprocessingml/2006/main">
        <w:t xml:space="preserve">Isaiah 30:31 কেননা সদাপ্রভুর কণ্ঠে আসিরিয়ানকে মারবে, যে লাঠি দিয়ে আঘাত করেছিল।</w:t>
      </w:r>
    </w:p>
    <w:p/>
    <w:p>
      <w:r xmlns:w="http://schemas.openxmlformats.org/wordprocessingml/2006/main">
        <w:t xml:space="preserve">সদাপ্রভু তাঁর কণ্ঠে আসিরীয়দের পরাজিত করবেন।</w:t>
      </w:r>
    </w:p>
    <w:p/>
    <w:p>
      <w:r xmlns:w="http://schemas.openxmlformats.org/wordprocessingml/2006/main">
        <w:t xml:space="preserve">1. প্রভুর কণ্ঠের শক্তি</w:t>
      </w:r>
    </w:p>
    <w:p/>
    <w:p>
      <w:r xmlns:w="http://schemas.openxmlformats.org/wordprocessingml/2006/main">
        <w:t xml:space="preserve">2. প্রতিকূলতা কাটিয়ে উঠতে ঈশ্বরের সার্বভৌমত্ব</w:t>
      </w:r>
    </w:p>
    <w:p/>
    <w:p>
      <w:r xmlns:w="http://schemas.openxmlformats.org/wordprocessingml/2006/main">
        <w:t xml:space="preserve">1. প্রেরিত 4:31 - এবং যখন তারা প্রার্থনা করেছিল, তারা যেখানে একত্রিত হয়েছিল সেই স্থানটি কেঁপে উঠল; এবং তারা সকলেই পবিত্র আত্মায় পরিপূর্ণ ছিল, এবং তারা সাহসের সাথে ঈশ্বরের বাক্য বলেছিল৷</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Isaiah 30:32 এবং প্রভু তার উপরে যে মাটির লাঠিটি রেখে দেবেন, সেই সব জায়গায় তাব্রেট ও বীণা থাকবে; এবং কম্পনের যুদ্ধে তিনি তার সাথে যুদ্ধ করবেন।</w:t>
      </w:r>
    </w:p>
    <w:p/>
    <w:p>
      <w:r xmlns:w="http://schemas.openxmlformats.org/wordprocessingml/2006/main">
        <w:t xml:space="preserve">সদাপ্রভু তাব্রেট ও বীণার সাহায্যে যুদ্ধ করবেন, এবং প্রভু যেখানেই তা রাখবেন সেখানে মাটির লাঠি চলে যাবে।</w:t>
      </w:r>
    </w:p>
    <w:p/>
    <w:p>
      <w:r xmlns:w="http://schemas.openxmlformats.org/wordprocessingml/2006/main">
        <w:t xml:space="preserve">1. স্থির থাকুন এবং জানুন যে আমিই ঈশ্বর - গীতসংহিতা 46:10</w:t>
      </w:r>
    </w:p>
    <w:p/>
    <w:p>
      <w:r xmlns:w="http://schemas.openxmlformats.org/wordprocessingml/2006/main">
        <w:t xml:space="preserve">2. আমাদের শক্তি প্রভুর কাছ থেকে আসে - ইশাইয়া 41:10</w:t>
      </w:r>
    </w:p>
    <w:p/>
    <w:p>
      <w:r xmlns:w="http://schemas.openxmlformats.org/wordprocessingml/2006/main">
        <w:t xml:space="preserve">1. গীতসংহিতা 150:3-5 শিঙার শব্দে তাঁর প্রশংসা করুন; ল্যুট এবং বীণা দিয়ে তাঁর প্রশংসা করুন! লঙ্কা এবং নাচ দিয়ে তাঁর প্রশংসা করুন; তারের বাদ্যযন্ত্র এবং পাইপ দিয়ে তাঁর প্রশংসা করুন! উচ্চস্বরে করতাল দিয়ে তাঁর প্রশংসা করুন; ক্ল্যাশিং করতাল দিয়ে তাঁর প্রশংসা করুন!</w:t>
      </w:r>
    </w:p>
    <w:p/>
    <w:p>
      <w:r xmlns:w="http://schemas.openxmlformats.org/wordprocessingml/2006/main">
        <w:t xml:space="preserve">2. গীতসংহিতা 81:2-3 একটি গীত নিন, এবং এখানে লঙ্ঘন আনুন, গীতের সাথে মনোরম বীণা। অমাবস্যায় শিঙা বাজাও, নির্ধারিত সময়ে, আমাদের পবিত্র উৎসবের দিনে।</w:t>
      </w:r>
    </w:p>
    <w:p/>
    <w:p>
      <w:r xmlns:w="http://schemas.openxmlformats.org/wordprocessingml/2006/main">
        <w:t xml:space="preserve">Isaiah 30:33 Tophet পুরানো থেকে নির্ধারিত হয়েছে; হ্যাঁ, রাজার জন্য প্রস্তুত করা হয়েছে; তিনি এটিকে গভীর ও বড় করেছেন: এর স্তূপটি আগুন ও অনেক কাঠের; সদাপ্রভুর নিঃশ্বাস গন্ধকের স্রোতের মত তা প্রজ্বলিত করে।</w:t>
      </w:r>
    </w:p>
    <w:p/>
    <w:p>
      <w:r xmlns:w="http://schemas.openxmlformats.org/wordprocessingml/2006/main">
        <w:t xml:space="preserve">ঈশ্বর তোফেতের শাস্তি নির্ধারণ করেছেন, কাঠ এবং আগুনের একটি গভীর এবং বড় স্তূপ যা গন্ধকের স্রোতের মতো প্রভুর নিঃশ্বাসে প্রজ্বলিত হয়।</w:t>
      </w:r>
    </w:p>
    <w:p/>
    <w:p>
      <w:r xmlns:w="http://schemas.openxmlformats.org/wordprocessingml/2006/main">
        <w:t xml:space="preserve">1. ঈশ্বরের ন্যায়বিচার: পাপের মূল্য</w:t>
      </w:r>
    </w:p>
    <w:p/>
    <w:p>
      <w:r xmlns:w="http://schemas.openxmlformats.org/wordprocessingml/2006/main">
        <w:t xml:space="preserve">2. প্রভুর ক্রোধ: বিদ্রোহের পরিণতি</w:t>
      </w:r>
    </w:p>
    <w:p/>
    <w:p>
      <w:r xmlns:w="http://schemas.openxmlformats.org/wordprocessingml/2006/main">
        <w:t xml:space="preserve">1. ম্যাথিউ 3:10-12 জন ব্যাপটিস্ট ঈশ্বরের আসন্ন ক্রোধের সতর্কবাণী৷</w:t>
      </w:r>
    </w:p>
    <w:p/>
    <w:p>
      <w:r xmlns:w="http://schemas.openxmlformats.org/wordprocessingml/2006/main">
        <w:t xml:space="preserve">2. জোনাহ 3:10 অনুতাপের মুখে করুণা দেখানোর জন্য ঈশ্বরের ইচ্ছা।</w:t>
      </w:r>
    </w:p>
    <w:p/>
    <w:p>
      <w:r xmlns:w="http://schemas.openxmlformats.org/wordprocessingml/2006/main">
        <w:t xml:space="preserve">ইশাইয়া অধ্যায় 31 মিশরের কাছ থেকে সাহায্য চাওয়ার মূর্খতাকে সম্বোধন করে এবং ঈশ্বরের উপর নির্ভর করার পরিবর্তে মানুষের শক্তির উপর নির্ভর করার বিরুদ্ধে সতর্ক করে। এটি মুক্তি এবং আশ্বাসের জন্য ঈশ্বরের দিকে ফিরে যাওয়ার গুরুত্বের উপর জোর দেয়।</w:t>
      </w:r>
    </w:p>
    <w:p/>
    <w:p>
      <w:r xmlns:w="http://schemas.openxmlformats.org/wordprocessingml/2006/main">
        <w:t xml:space="preserve">1ম অনুচ্ছেদ: অধ্যায়টি সামরিক সহায়তার জন্য যারা মিশরের উপর নির্ভর করে তাদের বিরুদ্ধে একটি সতর্কবাণী দিয়ে শুরু হয়েছে। ইশাইয়া জাগতিক শক্তির উপর এই নির্ভরতার সমালোচনা করেন এবং ঘোষণা করেন যে এটি শেষ পর্যন্ত হতাশার দিকে পরিচালিত করবে (ইশাইয়া 31:1-3)।</w:t>
      </w:r>
    </w:p>
    <w:p/>
    <w:p>
      <w:r xmlns:w="http://schemas.openxmlformats.org/wordprocessingml/2006/main">
        <w:t xml:space="preserve">2য় অনুচ্ছেদ: ইশাইয়া যিহূদার লোকেদের আশ্বস্ত করেছেন যে ঈশ্বরের উপস্থিতি এবং সুরক্ষা যে কোনও মানুষের সাহায্যের চেয়ে অনেক বেশি। তিনি তাদের মনে করিয়ে দেন যে ঈশ্বর বিশ্বস্ত, প্রেমময় এবং তাঁর লোকেদের রক্ষা করতে প্রস্তুত (ইশাইয়া 31:4-5)।</w:t>
      </w:r>
    </w:p>
    <w:p/>
    <w:p>
      <w:r xmlns:w="http://schemas.openxmlformats.org/wordprocessingml/2006/main">
        <w:t xml:space="preserve">3য় অনুচ্ছেদ: ভবিষ্যদ্বাণী বর্ণনা করে যে কীভাবে ঈশ্বর জেরুজালেমকে তার শত্রুদের থেকে রক্ষা করার জন্য ব্যক্তিগতভাবে হস্তক্ষেপ করবেন। তিনি তাঁর লোকেদের পক্ষে যুদ্ধ করবেন, তাদের ক্ষতি থেকে উদ্ধার করবেন (ইশাইয়া 31:8-9)।</w:t>
      </w:r>
    </w:p>
    <w:p/>
    <w:p>
      <w:r xmlns:w="http://schemas.openxmlformats.org/wordprocessingml/2006/main">
        <w:t xml:space="preserve">সংক্ষেপে,</w:t>
      </w:r>
    </w:p>
    <w:p>
      <w:r xmlns:w="http://schemas.openxmlformats.org/wordprocessingml/2006/main">
        <w:t xml:space="preserve">ইশাইয়া একত্রিশ অধ্যায় প্রকাশ করে</w:t>
      </w:r>
    </w:p>
    <w:p>
      <w:r xmlns:w="http://schemas.openxmlformats.org/wordprocessingml/2006/main">
        <w:t xml:space="preserve">মিশরের উপর নির্ভর করার মূর্খতা,</w:t>
      </w:r>
    </w:p>
    <w:p>
      <w:r xmlns:w="http://schemas.openxmlformats.org/wordprocessingml/2006/main">
        <w:t xml:space="preserve">ঈশ্বরের সুরক্ষার নিশ্চয়তা,</w:t>
      </w:r>
    </w:p>
    <w:p>
      <w:r xmlns:w="http://schemas.openxmlformats.org/wordprocessingml/2006/main">
        <w:t xml:space="preserve">এবং মুক্তির প্রতিশ্রুতি।</w:t>
      </w:r>
    </w:p>
    <w:p/>
    <w:p>
      <w:r xmlns:w="http://schemas.openxmlformats.org/wordprocessingml/2006/main">
        <w:t xml:space="preserve">মিশরের উপর নির্ভরতার বিরুদ্ধে সতর্কতা।</w:t>
      </w:r>
    </w:p>
    <w:p>
      <w:r xmlns:w="http://schemas.openxmlformats.org/wordprocessingml/2006/main">
        <w:t xml:space="preserve">ঈশ্বরের উপস্থিতি এবং সুরক্ষার নিশ্চয়তা।</w:t>
      </w:r>
    </w:p>
    <w:p>
      <w:r xmlns:w="http://schemas.openxmlformats.org/wordprocessingml/2006/main">
        <w:t xml:space="preserve">ঐশ্বরিক হস্তক্ষেপের প্রতিশ্রুতি; মুক্তি</w:t>
      </w:r>
    </w:p>
    <w:p/>
    <w:p>
      <w:r xmlns:w="http://schemas.openxmlformats.org/wordprocessingml/2006/main">
        <w:t xml:space="preserve">এই অধ্যায়টি ঈশ্বরের শক্তি এবং বিশ্বস্ততার উপর নির্ভর না করে মানুষের শক্তি বা পার্থিব জোটের উপর আস্থা রাখার বিরুদ্ধে একটি সতর্কতামূলক বার্তা হিসাবে কাজ করে। এটি কোনো মানবিক সাহায্য বা সামরিক শক্তির উপর ঐশ্বরিক সুরক্ষার শ্রেষ্ঠত্বকে তুলে ধরে। এটি লোকেদের আশ্বস্ত করে যে যখন তারা তাঁর দিকে ফিরে আসে, তখন তিনি ব্যক্তিগতভাবে হস্তক্ষেপ করবেন, তাদের যুদ্ধে লড়বেন এবং তাদের শত্রুদের হাত থেকে মুক্তি আনবেন। পরিশেষে, এটি আমাদের মনে করিয়ে দেয় যে প্রকৃত নিরাপত্তা অস্থায়ী সমাধান খোঁজার বা পার্থিব ক্ষমতার উপর আমাদের আস্থা রাখার পরিবর্তে প্রভুর উপর আস্থা রাখার মধ্যে নিহিত।</w:t>
      </w:r>
    </w:p>
    <w:p/>
    <w:p>
      <w:r xmlns:w="http://schemas.openxmlformats.org/wordprocessingml/2006/main">
        <w:t xml:space="preserve">Isaiah 31:1 ধিক্ তাদের যারা সাহায্যের জন্য মিশরে নেমে যায়; এবং ঘোড়ার উপর থাকো, এবং রথের উপর আস্থা রাখো, কারণ তারা অনেক; এবং ঘোড়সওয়ারদের মধ্যে, কারণ তারা খুব শক্তিশালী; কিন্তু তারা ইস্রায়েলের পবিত্রতমের দিকে তাকায় না, প্রভুর খোঁজ করে না!</w:t>
      </w:r>
    </w:p>
    <w:p/>
    <w:p>
      <w:r xmlns:w="http://schemas.openxmlformats.org/wordprocessingml/2006/main">
        <w:t xml:space="preserve">লোকেদের সাহায্যের জন্য মিশরের দিকে ফিরে যাওয়া উচিত নয়, বরং প্রভুর খোঁজ করা উচিত।</w:t>
      </w:r>
    </w:p>
    <w:p/>
    <w:p>
      <w:r xmlns:w="http://schemas.openxmlformats.org/wordprocessingml/2006/main">
        <w:t xml:space="preserve">1. প্রভুর উপর আস্থা রাখুন, রথ ও ঘোড়ায় নয়</w:t>
      </w:r>
    </w:p>
    <w:p/>
    <w:p>
      <w:r xmlns:w="http://schemas.openxmlformats.org/wordprocessingml/2006/main">
        <w:t xml:space="preserve">2. প্রভুর সন্ধান করুন, পার্থিব সমাধান নয়</w:t>
      </w:r>
    </w:p>
    <w:p/>
    <w:p>
      <w:r xmlns:w="http://schemas.openxmlformats.org/wordprocessingml/2006/main">
        <w:t xml:space="preserve">1. গীতসংহিতা 20:7 - "কেউ রথের উপর এবং কিছু ঘোড়ার উপর নির্ভর করে, কিন্তু আমরা আমাদের ঈশ্বর সদাপ্রভুর নামে বিশ্বাস করি।"</w:t>
      </w:r>
    </w:p>
    <w:p/>
    <w:p>
      <w:r xmlns:w="http://schemas.openxmlformats.org/wordprocessingml/2006/main">
        <w:t xml:space="preserve">2. ইশাইয়া 55:6 - "প্রভুকে খুঁজো যতক্ষণ তাকে পাওয়া যায়; তিনি কাছে থাকাকালীন তাকে ডাকুন।"</w:t>
      </w:r>
    </w:p>
    <w:p/>
    <w:p>
      <w:r xmlns:w="http://schemas.openxmlformats.org/wordprocessingml/2006/main">
        <w:t xml:space="preserve">Isaiah 31:2 তবুও তিনি জ্ঞানী, তিনি মন্দ আনবেন, এবং তাঁর কথা ফিরিয়ে দেবেন না; কিন্তু দুষ্টদের বাড়ীর বিরুদ্ধে এবং যারা অন্যায় কাজ করে তাদের সাহায্যের বিরুদ্ধে উঠবেন।</w:t>
      </w:r>
    </w:p>
    <w:p/>
    <w:p>
      <w:r xmlns:w="http://schemas.openxmlformats.org/wordprocessingml/2006/main">
        <w:t xml:space="preserve">ঈশ্বর জ্ঞানী এবং অন্যায়কারীদের এবং যারা তাদের সমর্থন করে তাদের বিরুদ্ধে বিচার আনতে দ্বিধা করবেন না।</w:t>
      </w:r>
    </w:p>
    <w:p/>
    <w:p>
      <w:r xmlns:w="http://schemas.openxmlformats.org/wordprocessingml/2006/main">
        <w:t xml:space="preserve">1. ঈশ্বরের জ্ঞানের শক্তি: যখন ঈশ্বর বিচার আনেন</w:t>
      </w:r>
    </w:p>
    <w:p/>
    <w:p>
      <w:r xmlns:w="http://schemas.openxmlformats.org/wordprocessingml/2006/main">
        <w:t xml:space="preserve">2. কেন আমাদের ঈশ্বরের বাক্য অনুসরণ করা উচিত এবং মন্দকে সমর্থন করা উচিত নয়</w:t>
      </w:r>
    </w:p>
    <w:p/>
    <w:p>
      <w:r xmlns:w="http://schemas.openxmlformats.org/wordprocessingml/2006/main">
        <w:t xml:space="preserve">1. হিতোপদেশ 8:13 - "প্রভুর ভয় হল মন্দকে ঘৃণা করা: অহংকার, অহংকার, এবং মন্দ পথ, এবং কুরুচিপূর্ণ মুখ, আমি কি ঘৃণা করি।"</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Isaiah 31:3 এখন মিশরীয়রা মানুষ, ঈশ্বর নয়; এবং তাদের ঘোড়া মাংস, আত্মা নয়. সদাপ্রভু যখন তাঁর হাত বাড়াবেন, তখন যে সাহায্যকারী তারা উভয়েই পড়ে যাবে এবং যে হোলপেন রয়েছে তারা পড়ে যাবে এবং তারা সবাই একসাথে ব্যর্থ হবে।</w:t>
      </w:r>
    </w:p>
    <w:p/>
    <w:p>
      <w:r xmlns:w="http://schemas.openxmlformats.org/wordprocessingml/2006/main">
        <w:t xml:space="preserve">যারা তাঁর উপর নির্ভর করে প্রভু তাদের রক্ষা করবেন এবং সমর্থন করবেন।</w:t>
      </w:r>
    </w:p>
    <w:p/>
    <w:p>
      <w:r xmlns:w="http://schemas.openxmlformats.org/wordprocessingml/2006/main">
        <w:t xml:space="preserve">1. সুরক্ষা এবং নির্দেশনার জন্য প্রভুতে বিশ্বাস করুন।</w:t>
      </w:r>
    </w:p>
    <w:p/>
    <w:p>
      <w:r xmlns:w="http://schemas.openxmlformats.org/wordprocessingml/2006/main">
        <w:t xml:space="preserve">2. ঈশ্বরের উপর নির্ভরতা সাফল্য এবং বিজয়ের চাবিকাঠি।</w:t>
      </w:r>
    </w:p>
    <w:p/>
    <w:p>
      <w:r xmlns:w="http://schemas.openxmlformats.org/wordprocessingml/2006/main">
        <w:t xml:space="preserve">1. Jeremiah 17:7-8 ধন্য সেই ব্যক্তি যে প্রভুতে বিশ্বাস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2. গীতসংহিতা 20:7 কেউ রথের উপর এবং কেউ ঘোড়ার উপর নির্ভর করে, কিন্তু আমরা আমাদের ঈশ্বর সদাপ্রভুর নামে বিশ্বাস করি।</w:t>
      </w:r>
    </w:p>
    <w:p/>
    <w:p>
      <w:r xmlns:w="http://schemas.openxmlformats.org/wordprocessingml/2006/main">
        <w:t xml:space="preserve">Isaiah 31:4 কারণ সদাপ্রভু আমাকে এই কথা বলেছেন, যেমন সিংহ ও যুবক সিংহ তার শিকারের উপর গর্জন করে, যখন তার বিরুদ্ধে বহু মেষপালককে ডাকা হবে, তখন তিনি তাদের কণ্ঠস্বরকে ভয় পাবেন না, নিজেকে লজ্জিত করবেন না। তাদের কোলাহল: তাই সর্বশক্তিমান প্রভু সিয়োন পর্বত ও তার পাহাড়ের জন্য যুদ্ধ করতে নেমে আসবেন।</w:t>
      </w:r>
    </w:p>
    <w:p/>
    <w:p>
      <w:r xmlns:w="http://schemas.openxmlformats.org/wordprocessingml/2006/main">
        <w:t xml:space="preserve">সদাপ্রভু সিয়োন পর্বত এবং এর সাথে সংযুক্ত পাহাড়ের জন্য যুদ্ধ করতে নেমে আসবেন, ঠিক যেমন একটি সিংহ তার বিরুদ্ধে ডাকা বহু মেষপালককে ভয় পাবে না।</w:t>
      </w:r>
    </w:p>
    <w:p/>
    <w:p>
      <w:r xmlns:w="http://schemas.openxmlformats.org/wordprocessingml/2006/main">
        <w:t xml:space="preserve">1. "কষ্টের মুখে প্রভুর শক্তি এবং সাহস"</w:t>
      </w:r>
    </w:p>
    <w:p/>
    <w:p>
      <w:r xmlns:w="http://schemas.openxmlformats.org/wordprocessingml/2006/main">
        <w:t xml:space="preserve">2. "ঈশ্বর আমাদের চিরস্থায়ী অভিভাবক"</w:t>
      </w:r>
    </w:p>
    <w:p/>
    <w:p>
      <w:r xmlns:w="http://schemas.openxmlformats.org/wordprocessingml/2006/main">
        <w:t xml:space="preserve">1. গীতসংহিতা 34:7 - "প্রভুর দেবদূত তাদের চারপাশে শিবির স্থাপন করেন যারা তাঁকে ভয় করে এবং তাদের উদ্ধার করে।"</w:t>
      </w:r>
    </w:p>
    <w:p/>
    <w:p>
      <w:r xmlns:w="http://schemas.openxmlformats.org/wordprocessingml/2006/main">
        <w:t xml:space="preserve">2. 2 Chronicles 20:15 - "ভয় পেও না এবং এই বিশাল বাহিনীকে ভয় পেও না, কারণ যুদ্ধ তোমার নয়, ঈশ্বরের।"</w:t>
      </w:r>
    </w:p>
    <w:p/>
    <w:p>
      <w:r xmlns:w="http://schemas.openxmlformats.org/wordprocessingml/2006/main">
        <w:t xml:space="preserve">Isaiah 31:5 পাখিরা যেমন উড়ে বেড়ায়, তেমনি বাহিনীগণের সদাপ্রভু জেরুজালেমকে রক্ষা করবেন; রক্ষা করেও তিনি তা উদ্ধার করবেন; এবং তিনি তা রক্ষা করবেন।</w:t>
      </w:r>
    </w:p>
    <w:p/>
    <w:p>
      <w:r xmlns:w="http://schemas.openxmlformats.org/wordprocessingml/2006/main">
        <w:t xml:space="preserve">ঈশ্বর আমাদের রক্ষা করবেন এবং আমাদের সমস্ত ক্ষতি থেকে রক্ষা করবেন।</w:t>
      </w:r>
    </w:p>
    <w:p/>
    <w:p>
      <w:r xmlns:w="http://schemas.openxmlformats.org/wordprocessingml/2006/main">
        <w:t xml:space="preserve">1. বিপদ থেকে আমাদের রক্ষা করার জন্য ঈশ্বর সর্বদা আছেন।</w:t>
      </w:r>
    </w:p>
    <w:p/>
    <w:p>
      <w:r xmlns:w="http://schemas.openxmlformats.org/wordprocessingml/2006/main">
        <w:t xml:space="preserve">2. ঈশ্বরের উপর আপনার আস্থা রাখুন কারণ তিনি আপনাকে কখনই ব্যর্থ করবেন না।</w:t>
      </w:r>
    </w:p>
    <w:p/>
    <w:p>
      <w:r xmlns:w="http://schemas.openxmlformats.org/wordprocessingml/2006/main">
        <w:t xml:space="preserve">1. Deuteronomy 31:6, "শক্তিশালী ও সাহসী হও। তাদের জন্য ভয় পেও না, ভয় পেও না, কারণ প্রভু তোমার ঈশ্বর তোমার সঙ্গে যাবেন; তিনি তোমাকে ছেড়ে যাবেন না বা পরিত্যাগ করবেন না।"</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Isaiah 31:6 যাঁর কাছ থেকে ইস্রায়েল-সন্তানরা গভীরভাবে বিদ্রোহ করেছে তাঁর দিকে ফিরে যাও।</w:t>
      </w:r>
    </w:p>
    <w:p/>
    <w:p>
      <w:r xmlns:w="http://schemas.openxmlformats.org/wordprocessingml/2006/main">
        <w:t xml:space="preserve">উত্তরণ ইস্রায়েলের সন্তানরা গভীরভাবে বিদ্রোহ করেছে এবং তাদের ঈশ্বরের দিকে ফিরে যাওয়া উচিত।</w:t>
      </w:r>
    </w:p>
    <w:p/>
    <w:p>
      <w:r xmlns:w="http://schemas.openxmlformats.org/wordprocessingml/2006/main">
        <w:t xml:space="preserve">1. ঈশ্বরের বিরুদ্ধে বিদ্রোহের বিপদ</w:t>
      </w:r>
    </w:p>
    <w:p/>
    <w:p>
      <w:r xmlns:w="http://schemas.openxmlformats.org/wordprocessingml/2006/main">
        <w:t xml:space="preserve">2. ঈশ্বরের দিকে ফিরে যাওয়ার সান্ত্বনা</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Jeremiah 3:22 - ফিরে এসো, হে অবিশ্বাসী সন্তানরা, আমি তোমার অবিশ্বাস সারিয়ে দেব।</w:t>
      </w:r>
    </w:p>
    <w:p/>
    <w:p>
      <w:r xmlns:w="http://schemas.openxmlformats.org/wordprocessingml/2006/main">
        <w:t xml:space="preserve">Isaiah 31:7 কেননা সেই দিন প্রত্যেকে আপন আপন রৌপ্য মূর্তি ও স্বর্ণের মূর্তিগুলিকে ছুঁড়ে ফেলবে, যেগুলি তোমার নিজের হাতের দ্বারা পাপের জন্য তোমাদের জন্য করা হয়েছে।</w:t>
      </w:r>
    </w:p>
    <w:p/>
    <w:p>
      <w:r xmlns:w="http://schemas.openxmlformats.org/wordprocessingml/2006/main">
        <w:t xml:space="preserve">ইশাইয়া 31:7 লোকেদের তাদের রূপা ও সোনার মূর্তিগুলি থেকে পরিত্রাণ পেতে সতর্ক করে যা তাদের জন্য পাপ হিসাবে তৈরি করা হয়েছে।</w:t>
      </w:r>
    </w:p>
    <w:p/>
    <w:p>
      <w:r xmlns:w="http://schemas.openxmlformats.org/wordprocessingml/2006/main">
        <w:t xml:space="preserve">1. "মূর্তিপূজার বিপদ"</w:t>
      </w:r>
    </w:p>
    <w:p/>
    <w:p>
      <w:r xmlns:w="http://schemas.openxmlformats.org/wordprocessingml/2006/main">
        <w:t xml:space="preserve">2. "মূর্তিপূজার পাপ"</w:t>
      </w:r>
    </w:p>
    <w:p/>
    <w:p>
      <w:r xmlns:w="http://schemas.openxmlformats.org/wordprocessingml/2006/main">
        <w:t xml:space="preserve">1. রোমানস 1:18-25</w:t>
      </w:r>
    </w:p>
    <w:p/>
    <w:p>
      <w:r xmlns:w="http://schemas.openxmlformats.org/wordprocessingml/2006/main">
        <w:t xml:space="preserve">2. যাত্রাপুস্তক 20:3-5</w:t>
      </w:r>
    </w:p>
    <w:p/>
    <w:p>
      <w:r xmlns:w="http://schemas.openxmlformats.org/wordprocessingml/2006/main">
        <w:t xml:space="preserve">Isaiah 31:8 তখন আসিরীয়রা তরবারির আঘাতে পতন ঘটাবে, কোন শক্তিমান লোকের নয়; তরবারি তাকে গ্রাস করবে।</w:t>
      </w:r>
    </w:p>
    <w:p/>
    <w:p>
      <w:r xmlns:w="http://schemas.openxmlformats.org/wordprocessingml/2006/main">
        <w:t xml:space="preserve">ইশাইয় ভবিষ্যদ্বাণী করেন যে আসিরীয়রা একটি তরবারির দ্বারা পরাজিত হবে, যেটি একজন কম শক্তির লোকের দ্বারা চালিত হবে এবং তাদের যুবকরা হতাশ হবে।</w:t>
      </w:r>
    </w:p>
    <w:p/>
    <w:p>
      <w:r xmlns:w="http://schemas.openxmlformats.org/wordprocessingml/2006/main">
        <w:t xml:space="preserve">1. মহান প্রতিপক্ষকে পরাস্ত করার জন্য ঈশ্বর আমাদের মধ্যে ক্ষুদ্রতমকেও ব্যবহার করবেন।</w:t>
      </w:r>
    </w:p>
    <w:p/>
    <w:p>
      <w:r xmlns:w="http://schemas.openxmlformats.org/wordprocessingml/2006/main">
        <w:t xml:space="preserve">2. এমনকি যখন প্রতিকূলতা আমাদের বিরুদ্ধে হয়, ঈশ্বর পরাস্ত করার একটি উপায় প্রদান করবেন।</w:t>
      </w:r>
    </w:p>
    <w:p/>
    <w:p>
      <w:r xmlns:w="http://schemas.openxmlformats.org/wordprocessingml/2006/main">
        <w:t xml:space="preserve">1. 2 করিন্থিয়ানস 12:10 - তাই আমি খ্রীষ্টের জন্য দুর্বলতা, তিরস্কার, প্রয়োজনীয়তা, নিপীড়নে, কষ্টে আনন্দ পাই: কারণ আমি যখন দুর্বল, তখন আমি শক্তিশালী।</w:t>
      </w:r>
    </w:p>
    <w:p/>
    <w:p>
      <w:r xmlns:w="http://schemas.openxmlformats.org/wordprocessingml/2006/main">
        <w:t xml:space="preserve">2. Zechariah 4:6 - তারপর তিনি উত্তর দিয়ে আমাকে বললেন, এই হল জরুব্বাবেলের প্রতি সদাপ্রভুর বাক্য, বলছিলেন, শক্তি দ্বারা নয়, শক্তি দ্বারা নয়, কিন্তু আমার আত্মার দ্বারা, সর্বশক্তিমান সদাপ্রভু বলছেন।</w:t>
      </w:r>
    </w:p>
    <w:p/>
    <w:p>
      <w:r xmlns:w="http://schemas.openxmlformats.org/wordprocessingml/2006/main">
        <w:t xml:space="preserve">Isaiah 31:9 এবং সে ভয়ে তার শক্ত ঘাঁটির কাছে চলে যাবে, এবং তার শাসনকর্তারা চিহ্ন দেখে ভয় পাবে, সদাপ্রভু বলছেন, যার আগুন সিয়োনে এবং তার চুল্লি জেরুজালেমে।</w:t>
      </w:r>
    </w:p>
    <w:p/>
    <w:p>
      <w:r xmlns:w="http://schemas.openxmlformats.org/wordprocessingml/2006/main">
        <w:t xml:space="preserve">সদাপ্রভুর আগুন সিয়োনে এবং তাঁর চুল্লি জেরুজালেমে, এবং লোকেরা চিহ্নের ভয়ে তাদের দুর্গে আশ্রয় খুঁজবে।</w:t>
      </w:r>
    </w:p>
    <w:p/>
    <w:p>
      <w:r xmlns:w="http://schemas.openxmlformats.org/wordprocessingml/2006/main">
        <w:t xml:space="preserve">1. প্রভুকে জানার সান্ত্বনা আমাদের সাথে রয়েছে</w:t>
      </w:r>
    </w:p>
    <w:p/>
    <w:p>
      <w:r xmlns:w="http://schemas.openxmlformats.org/wordprocessingml/2006/main">
        <w:t xml:space="preserve">2. ভয় করো না: প্রভু আমাদের আশ্রয়</w:t>
      </w:r>
    </w:p>
    <w:p/>
    <w:p>
      <w:r xmlns:w="http://schemas.openxmlformats.org/wordprocessingml/2006/main">
        <w:t xml:space="preserve">1. গীতসংহিতা 46:1-3 - ঈশ্বর আমাদের আশ্রয় এবং শক্তি, সমস্যায় খুব উপস্থিত সাহায্য।</w:t>
      </w:r>
    </w:p>
    <w:p/>
    <w:p>
      <w:r xmlns:w="http://schemas.openxmlformats.org/wordprocessingml/2006/main">
        <w:t xml:space="preserve">2. ইশাইয়া 41:10 - ভয় কোরো না, আমি তোমার সাথে আছি।</w:t>
      </w:r>
    </w:p>
    <w:p/>
    <w:p>
      <w:r xmlns:w="http://schemas.openxmlformats.org/wordprocessingml/2006/main">
        <w:t xml:space="preserve">ইশাইয়া অধ্যায় 32 একজন ধার্মিক এবং ন্যায়পরায়ণ রাজার আগমনের কথা বলে যিনি দেশে শান্তি, সমৃদ্ধি এবং নিরাপত্তা আনবেন। এটি এই ধার্মিক শাসকের ভবিষ্যত রাজত্বের সাথে নৈতিক অবক্ষয় এবং নিপীড়নের বর্তমান অবস্থার বৈপরীত্য।</w:t>
      </w:r>
    </w:p>
    <w:p/>
    <w:p>
      <w:r xmlns:w="http://schemas.openxmlformats.org/wordprocessingml/2006/main">
        <w:t xml:space="preserve">1ম অনুচ্ছেদ: অধ্যায়টি এমন একটি সময়ের বর্ণনা দিয়ে শুরু হয় যখন একজন ধার্মিক রাজা ন্যায়বিচারে রাজত্ব করবেন, জনগণের জন্য স্থিতিশীলতা এবং সুরক্ষা আনবেন। শান্তির এই ভবিষ্যত যুগ এবং নৈতিক অবক্ষয়ের বর্তমান অবস্থার মধ্যে পার্থক্য তৈরি করা হয়েছে (ইশাইয়া 32:1-8)।</w:t>
      </w:r>
    </w:p>
    <w:p/>
    <w:p>
      <w:r xmlns:w="http://schemas.openxmlformats.org/wordprocessingml/2006/main">
        <w:t xml:space="preserve">২য় অনুচ্ছেদ: যিশাইয় জেরুজালেমের মহিলাদের আত্মতৃপ্তি এবং বিলাসিতা সম্বোধন করেছেন। তিনি তাদের সতর্ক করেন যে তাদের সান্ত্বনা তাদের উপর বিচার আসার সাথে সাথে শোক দ্বারা প্রতিস্থাপিত হবে (ইশাইয়া 32:9-14)।</w:t>
      </w:r>
    </w:p>
    <w:p/>
    <w:p>
      <w:r xmlns:w="http://schemas.openxmlformats.org/wordprocessingml/2006/main">
        <w:t xml:space="preserve">3য় অনুচ্ছেদ: ভবিষ্যদ্বাণীটি এমন একটি রূপান্তরের কথা বলে যা ঘটবে যখন ঈশ্বর তাঁর লোকেদের উপর তাঁর আত্মা ঢেলে দেবেন৷ এই প্রবাহের ফলে ধার্মিকতা, ন্যায়বিচার, শান্তি এবং ফলপ্রসূ প্রাচুর্য আসবে (ইশাইয়া 32:15-20)।</w:t>
      </w:r>
    </w:p>
    <w:p/>
    <w:p>
      <w:r xmlns:w="http://schemas.openxmlformats.org/wordprocessingml/2006/main">
        <w:t xml:space="preserve">সংক্ষেপে,</w:t>
      </w:r>
    </w:p>
    <w:p>
      <w:r xmlns:w="http://schemas.openxmlformats.org/wordprocessingml/2006/main">
        <w:t xml:space="preserve">ইশাইয়া অধ্যায় বত্রিশ প্রকাশ করে</w:t>
      </w:r>
    </w:p>
    <w:p>
      <w:r xmlns:w="http://schemas.openxmlformats.org/wordprocessingml/2006/main">
        <w:t xml:space="preserve">একজন ধার্মিক রাজার আগমন,</w:t>
      </w:r>
    </w:p>
    <w:p>
      <w:r xmlns:w="http://schemas.openxmlformats.org/wordprocessingml/2006/main">
        <w:t xml:space="preserve">আত্মতুষ্টির বিরুদ্ধে সতর্কতা,</w:t>
      </w:r>
    </w:p>
    <w:p>
      <w:r xmlns:w="http://schemas.openxmlformats.org/wordprocessingml/2006/main">
        <w:t xml:space="preserve">এবং আধ্যাত্মিক রূপান্তরের প্রতিশ্রুতি।</w:t>
      </w:r>
    </w:p>
    <w:p/>
    <w:p>
      <w:r xmlns:w="http://schemas.openxmlformats.org/wordprocessingml/2006/main">
        <w:t xml:space="preserve">একজন ধার্মিক শাসকের বর্ণনা।</w:t>
      </w:r>
    </w:p>
    <w:p>
      <w:r xmlns:w="http://schemas.openxmlformats.org/wordprocessingml/2006/main">
        <w:t xml:space="preserve">আত্মতুষ্টির বিরুদ্ধে সতর্কতা।</w:t>
      </w:r>
    </w:p>
    <w:p>
      <w:r xmlns:w="http://schemas.openxmlformats.org/wordprocessingml/2006/main">
        <w:t xml:space="preserve">আধ্যাত্মিক রূপান্তরের প্রতিশ্রুতি।</w:t>
      </w:r>
    </w:p>
    <w:p/>
    <w:p>
      <w:r xmlns:w="http://schemas.openxmlformats.org/wordprocessingml/2006/main">
        <w:t xml:space="preserve">এই অধ্যায়টি এমন একটি ভবিষ্যতের জন্য আশাকে চিত্রিত করে যেখানে একজন ধার্মিক রাজার নেতৃত্বে ধার্মিকতা এবং ন্যায়বিচার বিরাজ করে। এটি তুলে ধরে যে কীভাবে সামাজিক দুর্নীতি এবং নৈতিক অবক্ষয় এই প্রতিশ্রুত শান্তির যুগের সাথে বিপরীত। এটি বিলাসের মধ্যে আত্মতুষ্টির বিরুদ্ধে সতর্ক করে, ব্যক্তিদের মনে করিয়ে দেয় যে বিচার তাদের স্বাচ্ছন্দ্যকে ব্যাহত করতে পারে যদি তারা ঈশ্বরের পথের সাথে নিজেদের সারিবদ্ধ করতে ব্যর্থ হয়। যাইহোক, এটি ঈশ্বরের আত্মার মাধ্যমে আধ্যাত্মিক রূপান্তরের আশাও প্রদান করে যখন তাঁর লোকেদের উপর ধার্মিকতা, ন্যায়বিচার, শান্তি এবং প্রচুর আশীর্বাদ বিকশিত হবে। পরিশেষে, এটি একটি আদর্শ ভবিষ্যতের দিকে নির্দেশ করে যেখানে ঐশ্বরিক শাসন এটিকে গ্রহণকারী সকলের জন্য স্থায়ী সম্প্রীতি এবং সমৃদ্ধি নিয়ে আসে</w:t>
      </w:r>
    </w:p>
    <w:p/>
    <w:p>
      <w:r xmlns:w="http://schemas.openxmlformats.org/wordprocessingml/2006/main">
        <w:t xml:space="preserve">Isaiah 32:1 দেখ, একজন রাজা ধার্মিকতায় রাজত্ব করবেন, আর রাজপুত্ররা বিচারে শাসন করবে।</w:t>
      </w:r>
    </w:p>
    <w:p/>
    <w:p>
      <w:r xmlns:w="http://schemas.openxmlformats.org/wordprocessingml/2006/main">
        <w:t xml:space="preserve">একজন ন্যায়পরায়ণ ও জ্ঞানী রাজা জাতিকে শাসন করবেন এবং তার উপদেষ্টারা বিজ্ঞ সিদ্ধান্ত নেবেন।</w:t>
      </w:r>
    </w:p>
    <w:p/>
    <w:p>
      <w:r xmlns:w="http://schemas.openxmlformats.org/wordprocessingml/2006/main">
        <w:t xml:space="preserve">1. ন্যায়পরায়ণ নেতৃত্বের শক্তি</w:t>
      </w:r>
    </w:p>
    <w:p/>
    <w:p>
      <w:r xmlns:w="http://schemas.openxmlformats.org/wordprocessingml/2006/main">
        <w:t xml:space="preserve">2. জ্ঞানী শাসকদের গুরুত্ব</w:t>
      </w:r>
    </w:p>
    <w:p/>
    <w:p>
      <w:r xmlns:w="http://schemas.openxmlformats.org/wordprocessingml/2006/main">
        <w:t xml:space="preserve">1. হিতোপদেশ 29:2 - যখন ধার্মিকরা কর্তৃত্বে থাকে, তখন লোকেরা আনন্দ করে: কিন্তু যখন দুষ্টরা শাসন করে, তখন লোকেরা শোক করে।</w:t>
      </w:r>
    </w:p>
    <w:p/>
    <w:p>
      <w:r xmlns:w="http://schemas.openxmlformats.org/wordprocessingml/2006/main">
        <w:t xml:space="preserve">2. 1 পিটার 5:2-3 - ঈশ্বরের মেষপালকে পালন করুন যেটি তোমাদের মধ্যে রয়েছে, অধ্যক্ষ হিসাবে কাজ করে, বাধ্য হয়ে নয় বরং স্বেচ্ছায়, অসৎ লাভের জন্য নয় বরং আগ্রহের সাথে; বা আপনার উপর অর্পিতদের উপর প্রভু হিসাবে নয়, কিন্তু পালের জন্য উদাহরণ হচ্ছেন।</w:t>
      </w:r>
    </w:p>
    <w:p/>
    <w:p>
      <w:r xmlns:w="http://schemas.openxmlformats.org/wordprocessingml/2006/main">
        <w:t xml:space="preserve">Isaiah 32:2 এবং একজন মানুষ হবে বাতাস থেকে লুকানোর জায়গা, এবং ঝড় থেকে আড়াল হবে; শুষ্ক জায়গায় জলের নদীর মতো, ক্লান্ত জমিতে বড় পাথরের ছায়ার মতো৷</w:t>
      </w:r>
    </w:p>
    <w:p/>
    <w:p>
      <w:r xmlns:w="http://schemas.openxmlformats.org/wordprocessingml/2006/main">
        <w:t xml:space="preserve">বিশ্বাসী মানুষ জীবনের ঝড় থেকে আশ্রয় দিতে পারে।</w:t>
      </w:r>
    </w:p>
    <w:p/>
    <w:p>
      <w:r xmlns:w="http://schemas.openxmlformats.org/wordprocessingml/2006/main">
        <w:t xml:space="preserve">1: বিপদের সময়, ঈশ্বরের শরণাপন্ন হন।</w:t>
      </w:r>
    </w:p>
    <w:p/>
    <w:p>
      <w:r xmlns:w="http://schemas.openxmlformats.org/wordprocessingml/2006/main">
        <w:t xml:space="preserve">2: ঈশ্বরের প্রেম জীবনের ঝড় থেকে একটি চিরস্থায়ী আশ্রয়।</w:t>
      </w:r>
    </w:p>
    <w:p/>
    <w:p>
      <w:r xmlns:w="http://schemas.openxmlformats.org/wordprocessingml/2006/main">
        <w:t xml:space="preserve">1: গীতসংহিতা 91:2 - "আমি প্রভু সম্পর্কে বলব, তিনি আমার আশ্রয় এবং আমার দুর্গ: আমার ঈশ্বর; আমি তাঁর উপর নির্ভর করব।"</w:t>
      </w:r>
    </w:p>
    <w:p/>
    <w:p>
      <w:r xmlns:w="http://schemas.openxmlformats.org/wordprocessingml/2006/main">
        <w:t xml:space="preserve">2: হিব্রুজ 13:5-6 - "তোমাদের কথোপকথন লোভ ছাড়াই হোক; এবং আপনার যা আছে তাতে সন্তুষ্ট থাকুন: কারণ তিনি বলেছেন, আমি তোমাকে কখনও ছাড়ব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Isaiah 32:3 আর যারা দেখে তাদের চোখ ক্ষীণ হবে না এবং যারা শোনে তাদের কান শুনবে।</w:t>
      </w:r>
    </w:p>
    <w:p/>
    <w:p>
      <w:r xmlns:w="http://schemas.openxmlformats.org/wordprocessingml/2006/main">
        <w:t xml:space="preserve">অনুচ্ছেদটি স্পষ্ট দৃষ্টি এবং বিচক্ষণতার সাথে তাদের কথা বলে।</w:t>
      </w:r>
    </w:p>
    <w:p/>
    <w:p>
      <w:r xmlns:w="http://schemas.openxmlformats.org/wordprocessingml/2006/main">
        <w:t xml:space="preserve">1: ঈশ্বর আমাদের জন্য অনুসন্ধানী হতে চান এবং আমাদের চারপাশ থেকে শিখতে চান।</w:t>
      </w:r>
    </w:p>
    <w:p/>
    <w:p>
      <w:r xmlns:w="http://schemas.openxmlformats.org/wordprocessingml/2006/main">
        <w:t xml:space="preserve">2: স্পষ্টতা পাওয়ার জন্য আমাদের প্রভুর নির্দেশনা মনোযোগ সহকারে শোনা উচিত।</w:t>
      </w:r>
    </w:p>
    <w:p/>
    <w:p>
      <w:r xmlns:w="http://schemas.openxmlformats.org/wordprocessingml/2006/main">
        <w:t xml:space="preserve">1: গীতসংহিতা 119:18 - আমার চোখ খুলুন, যাতে আমি আপনার আইন থেকে আশ্চর্যজনক জিনিস দেখতে পারি।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Isaiah 32:4 ফুসকুড়িদের হৃদয়ও জ্ঞান বুঝতে পারবে, এবং ধাক্কাবাজদের জিহ্বা স্পষ্টভাবে কথা বলতে প্রস্তুত হবে।</w:t>
      </w:r>
    </w:p>
    <w:p/>
    <w:p>
      <w:r xmlns:w="http://schemas.openxmlformats.org/wordprocessingml/2006/main">
        <w:t xml:space="preserve">এই আয়াত আমাদের জ্ঞান অন্বেষণ করতে এবং এটি যোগাযোগে আত্মবিশ্বাসী হতে উত্সাহিত করে।</w:t>
      </w:r>
    </w:p>
    <w:p/>
    <w:p>
      <w:r xmlns:w="http://schemas.openxmlformats.org/wordprocessingml/2006/main">
        <w:t xml:space="preserve">1. আত্মবিশ্বাসের সাথে কথা বলুন: শেখানোর এবং রূপান্তর করার ঈশ্বরের শক্তি</w:t>
      </w:r>
    </w:p>
    <w:p/>
    <w:p>
      <w:r xmlns:w="http://schemas.openxmlformats.org/wordprocessingml/2006/main">
        <w:t xml:space="preserve">2. শেখার জন্য একটি হৃদয় চাষ: প্রজ্ঞা এবং জ্ঞান বৃদ্ধি</w:t>
      </w:r>
    </w:p>
    <w:p/>
    <w:p>
      <w:r xmlns:w="http://schemas.openxmlformats.org/wordprocessingml/2006/main">
        <w:t xml:space="preserve">1. হিতোপদেশ 2:1-5</w:t>
      </w:r>
    </w:p>
    <w:p/>
    <w:p>
      <w:r xmlns:w="http://schemas.openxmlformats.org/wordprocessingml/2006/main">
        <w:t xml:space="preserve">2. জেমস 1:5-8</w:t>
      </w:r>
    </w:p>
    <w:p/>
    <w:p>
      <w:r xmlns:w="http://schemas.openxmlformats.org/wordprocessingml/2006/main">
        <w:t xml:space="preserve">Isaiah 32:5 নীচ ব্যক্তিকে আর উদারপন্থী বলা হবে না, বা চার্লকে উদার বলেও বলা হবে না।</w:t>
      </w:r>
    </w:p>
    <w:p/>
    <w:p>
      <w:r xmlns:w="http://schemas.openxmlformats.org/wordprocessingml/2006/main">
        <w:t xml:space="preserve">অনুচ্ছেদটি বলে যে কীভাবে যারা অধার্মিক তাদের আর উদার বা দয়ালু বলা হবে না।</w:t>
      </w:r>
    </w:p>
    <w:p/>
    <w:p>
      <w:r xmlns:w="http://schemas.openxmlformats.org/wordprocessingml/2006/main">
        <w:t xml:space="preserve">1. ঈশ্বর এবং অন্যদের দ্বারা সদয়ভাবে চিন্তা করার জন্য একটি ধার্মিক জীবনযাপনের গুরুত্ব।</w:t>
      </w:r>
    </w:p>
    <w:p/>
    <w:p>
      <w:r xmlns:w="http://schemas.openxmlformats.org/wordprocessingml/2006/main">
        <w:t xml:space="preserve">2. আপনি না হলে ধার্মিক হওয়ার ভান করার বিপদ।</w:t>
      </w:r>
    </w:p>
    <w:p/>
    <w:p>
      <w:r xmlns:w="http://schemas.openxmlformats.org/wordprocessingml/2006/main">
        <w:t xml:space="preserve">1. হিতোপদেশ 21:13 - যে কেউ দরিদ্রদের কান্নার কাছে তার কান বন্ধ করে সে নিজেই ডাকবে এবং উত্তর দেওয়া হবে না।</w:t>
      </w:r>
    </w:p>
    <w:p/>
    <w:p>
      <w:r xmlns:w="http://schemas.openxmlformats.org/wordprocessingml/2006/main">
        <w:t xml:space="preserve">2. ম্যাথু 5:20 - কারণ আমি আপনাকে বলছি, যদি না আপনার ধার্মিকতা শাস্ত্রবিদ এবং ফরীশীদের চেয়ে বেশি না হয়, আপনি কখনই স্বর্গরাজ্যে প্রবেশ করতে পারবেন না।</w:t>
      </w:r>
    </w:p>
    <w:p/>
    <w:p>
      <w:r xmlns:w="http://schemas.openxmlformats.org/wordprocessingml/2006/main">
        <w:t xml:space="preserve">Isaiah 32:6 কারণ বদমাশ লোক বদনাম করবে, আর তার অন্তর অন্যায় কাজ করবে, ভণ্ডামি করবে, প্রভুর বিরুদ্ধে ভুল করবে, ক্ষুধার্তদের আত্মাকে খালি করবে এবং তৃষ্ণার্তদের পান করাবে। ব্যর্থ</w:t>
      </w:r>
    </w:p>
    <w:p/>
    <w:p>
      <w:r xmlns:w="http://schemas.openxmlformats.org/wordprocessingml/2006/main">
        <w:t xml:space="preserve">এই অনুচ্ছেদটি সেই মন্দ সম্পর্কে কথা বলে যা অশুভ ব্যক্তি করবে, যেমন অশ্লীল কথা বলা, অন্যায় কাজ করা এবং ভুল উচ্চারণ করা।</w:t>
      </w:r>
    </w:p>
    <w:p/>
    <w:p>
      <w:r xmlns:w="http://schemas.openxmlformats.org/wordprocessingml/2006/main">
        <w:t xml:space="preserve">1. চেক না করা পাপের বিপদ</w:t>
      </w:r>
    </w:p>
    <w:p/>
    <w:p>
      <w:r xmlns:w="http://schemas.openxmlformats.org/wordprocessingml/2006/main">
        <w:t xml:space="preserve">2. ভন্ডামির খরচ</w:t>
      </w:r>
    </w:p>
    <w:p/>
    <w:p>
      <w:r xmlns:w="http://schemas.openxmlformats.org/wordprocessingml/2006/main">
        <w:t xml:space="preserve">1. ম্যাথু 15:18-20 - কিন্তু যা মুখ থেকে বেরিয়ে আসে তা হৃদয় থেকে আসে; এবং তারা লোকটিকে অপবিত্র করে। কারণ অন্তর থেকে মন্দ চিন্তা, খুন, ব্যভিচার, ব্যভিচার, চুরি, মিথ্যা সাক্ষ্য, নিন্দা, এই সব জিনিস যা একজন মানুষকে অপবিত্র করে, কিন্তু হাত না ধুয়ে খাওয়া মানুষকে অপবিত্র করে না।</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Isaiah 32:7 মণ্ডলীর যন্ত্রগুলিও মন্দ: তিনি মিথ্যে কথা দিয়ে গরীবদের ধ্বংস করার জন্য দুষ্ট কৌশলগুলি তৈরি করেন, এমনকি যখন অভাবী লোক ঠিক কথা বলে।</w:t>
      </w:r>
    </w:p>
    <w:p/>
    <w:p>
      <w:r xmlns:w="http://schemas.openxmlformats.org/wordprocessingml/2006/main">
        <w:t xml:space="preserve">ধনীরা তাদের ক্ষমতা ব্যবহার করে দরিদ্রদের নিপীড়ন করার জন্য, এমনকি যখন দরিদ্ররা কোনো অন্যায় করেনি।</w:t>
      </w:r>
    </w:p>
    <w:p/>
    <w:p>
      <w:r xmlns:w="http://schemas.openxmlformats.org/wordprocessingml/2006/main">
        <w:t xml:space="preserve">1: অন্যের উপর অত্যাচার করার জন্য আপনার ক্ষমতা ব্যবহার করবেন না, বরং দরিদ্র ও নিপীড়িতদের উপরে তুলতে ব্যবহার করুন।</w:t>
      </w:r>
    </w:p>
    <w:p/>
    <w:p>
      <w:r xmlns:w="http://schemas.openxmlformats.org/wordprocessingml/2006/main">
        <w:t xml:space="preserve">2: শক্তিমানরা যখন দুর্বল এবং দুর্বলদের উপর অত্যাচার করার জন্য তাদের প্রভাব ব্যবহার করে তখন ঈশ্বর তা ঘৃণা করেন।</w:t>
      </w:r>
    </w:p>
    <w:p/>
    <w:p>
      <w:r xmlns:w="http://schemas.openxmlformats.org/wordprocessingml/2006/main">
        <w:t xml:space="preserve">1: জেমস 2:6-7 - কিন্তু আপনি গরীবদের অসম্মান করেছেন। ধনীরা কি তোমার উপর অত্যাচার করে আদালতে টেনে নিয়ে যায় না? তারা কি সেই মহৎ নামের নিন্দা করে না যা দ্বারা তোমাকে ডাকা হয়?</w:t>
      </w:r>
    </w:p>
    <w:p/>
    <w:p>
      <w:r xmlns:w="http://schemas.openxmlformats.org/wordprocessingml/2006/main">
        <w:t xml:space="preserve">2: আমোস 5:11 - অতএব তুমি গরীবকে পদদলিত কর এবং তার কাছ থেকে গম আদায় কর, তাই তুমি খোদাই করা পাথরের ঘর তৈরি করেছ, কিন্তু তাতে তুমি বাস করবে না; তুমি মনোরম দ্রাক্ষাক্ষেত্র রোপণ করেছ, কিন্তু তার দ্রাক্ষারস পান করবে না৷</w:t>
      </w:r>
    </w:p>
    <w:p/>
    <w:p>
      <w:r xmlns:w="http://schemas.openxmlformats.org/wordprocessingml/2006/main">
        <w:t xml:space="preserve">Isaiah 32:8 কিন্তু উদারপন্থীরা উদার বিষয়ের পরিকল্পনা করে; এবং উদার জিনিস দ্বারা তিনি দাঁড়ানো হবে.</w:t>
      </w:r>
    </w:p>
    <w:p/>
    <w:p>
      <w:r xmlns:w="http://schemas.openxmlformats.org/wordprocessingml/2006/main">
        <w:t xml:space="preserve">উদারপন্থীদের বিচার করা হবে তার নিজের তৈরি করা মান দিয়ে।</w:t>
      </w:r>
    </w:p>
    <w:p/>
    <w:p>
      <w:r xmlns:w="http://schemas.openxmlformats.org/wordprocessingml/2006/main">
        <w:t xml:space="preserve">1. আমরা নিজেদের জন্য সেট করা মানগুলির প্রতি অবশ্যই দায়বদ্ধ হতে হবে৷</w:t>
      </w:r>
    </w:p>
    <w:p/>
    <w:p>
      <w:r xmlns:w="http://schemas.openxmlformats.org/wordprocessingml/2006/main">
        <w:t xml:space="preserve">2. আমরা অন্যদের বিচার করি একই মান দিয়ে আমাদের নিজেদের বিচার করতে হবে।</w:t>
      </w:r>
    </w:p>
    <w:p/>
    <w:p>
      <w:r xmlns:w="http://schemas.openxmlformats.org/wordprocessingml/2006/main">
        <w:t xml:space="preserve">1. রোমানস 14:12 - তাহলে আমাদের প্রত্যেককে ঈশ্বরের কাছে নিজের হিসাব দিতে হবে।</w:t>
      </w:r>
    </w:p>
    <w:p/>
    <w:p>
      <w:r xmlns:w="http://schemas.openxmlformats.org/wordprocessingml/2006/main">
        <w:t xml:space="preserve">2. হিতোপদেশ 14:12 - এমন একটি পথ আছে যা একজন মানুষের কাছে সঠিক বলে মনে হয়, কিন্তু তার শেষটি হল মৃত্যুর পথ।</w:t>
      </w:r>
    </w:p>
    <w:p/>
    <w:p>
      <w:r xmlns:w="http://schemas.openxmlformats.org/wordprocessingml/2006/main">
        <w:t xml:space="preserve">Isaiah 32:9 হে স্বাচ্ছন্দ্য মহিলারা ওঠো; হে অসতর্ক কন্যাগণ, আমার কণ্ঠস্বর শুনুন; আমার কথায় কান দাও।</w:t>
      </w:r>
    </w:p>
    <w:p/>
    <w:p>
      <w:r xmlns:w="http://schemas.openxmlformats.org/wordprocessingml/2006/main">
        <w:t xml:space="preserve">অনুচ্ছেদটি মহিলাদেরকে উঠতে এবং ঈশ্বরের কণ্ঠস্বর শুনতে উত্সাহিত করে।</w:t>
      </w:r>
    </w:p>
    <w:p/>
    <w:p>
      <w:r xmlns:w="http://schemas.openxmlformats.org/wordprocessingml/2006/main">
        <w:t xml:space="preserve">1. ঈশ্বরের কণ্ঠস্বর শোনার জন্য মহিলাদের আহ্বান</w:t>
      </w:r>
    </w:p>
    <w:p/>
    <w:p>
      <w:r xmlns:w="http://schemas.openxmlformats.org/wordprocessingml/2006/main">
        <w:t xml:space="preserve">2. বিশ্বস্ত শোনার শক্তি</w:t>
      </w:r>
    </w:p>
    <w:p/>
    <w:p>
      <w:r xmlns:w="http://schemas.openxmlformats.org/wordprocessingml/2006/main">
        <w:t xml:space="preserve">1. হিতোপদেশ 8:34-35 "ধন্য সেই ব্যক্তি যে আমার কথা শোনে, প্রতিদিন আমার দরজায় তাকিয়ে থাকে, আমার দরজার পাশে অপেক্ষা করে৷ কারণ যে আমাকে খুঁজে পায় সে জীবন পায় এবং প্রভুর কাছ থেকে অনুগ্রহ লাভ করে৷</w:t>
      </w:r>
    </w:p>
    <w:p/>
    <w:p>
      <w:r xmlns:w="http://schemas.openxmlformats.org/wordprocessingml/2006/main">
        <w:t xml:space="preserve">2. জেমস 1:19-20 আমার প্রিয় ভাই ও বোনেরা,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Isaiah 32:10 হে অসাবধান নারীরা, তোমরা বহু দিন ও বছর কষ্ট পাবে, কারণ মদ বিফল হবে, সমাবেশ আসবে না।</w:t>
      </w:r>
    </w:p>
    <w:p/>
    <w:p>
      <w:r xmlns:w="http://schemas.openxmlformats.org/wordprocessingml/2006/main">
        <w:t xml:space="preserve">মহিলাদের সতর্ক করা হয় যে তাদের অসতর্কতার ফলে ভাল ফসলের অভাব হবে।</w:t>
      </w:r>
    </w:p>
    <w:p/>
    <w:p>
      <w:r xmlns:w="http://schemas.openxmlformats.org/wordprocessingml/2006/main">
        <w:t xml:space="preserve">1. দায়িত্ব পুনরায় আবিষ্কার করা: আপনার জীবনের মালিকানা নেওয়া</w:t>
      </w:r>
    </w:p>
    <w:p/>
    <w:p>
      <w:r xmlns:w="http://schemas.openxmlformats.org/wordprocessingml/2006/main">
        <w:t xml:space="preserve">2. সবচেয়ে গুরুত্বপূর্ণ বিষয়গুলির যত্ন নেওয়া: পরিশ্রমের মূল্য</w:t>
      </w:r>
    </w:p>
    <w:p/>
    <w:p>
      <w:r xmlns:w="http://schemas.openxmlformats.org/wordprocessingml/2006/main">
        <w:t xml:space="preserve">1. হিতোপদেশ 6:6-11 "হে অলস, পিপড়ার কাছে যাও; তার পথ বিবেচনা কর এবং জ্ঞানী হও! এর কোন সেনাপতি নেই, কোন অধ্যক্ষ বা শাসক নেই, তবুও গ্রীষ্মকালে এটি তার খাবার জমা করে এবং ফসল কাটার সময় তার খাদ্য সংগ্রহ করে।"</w:t>
      </w:r>
    </w:p>
    <w:p/>
    <w:p>
      <w:r xmlns:w="http://schemas.openxmlformats.org/wordprocessingml/2006/main">
        <w:t xml:space="preserve">2. হিতোপদেশ 24:30-34 "আমি একজন অলসের ক্ষেতের পাশ দিয়ে, বুদ্ধিহীন লোকের দ্রাক্ষাক্ষেত্রের পাশ দিয়ে চলে গেলাম, এবং দেখ, এটি কাঁটাঝোপে পরিপূর্ণ; মাটি ঝাঁকুনি দিয়ে আচ্ছাদিত ছিল এবং এর পাথরের প্রাচীর ভেঙ্গে গেছে নিচে। তারপর আমি দেখলাম এবং বিবেচনা করলাম; আমি তাকিয়ে দেখলাম এবং নির্দেশনা পেলাম। একটু ঘুম, একটু তন্দ্রা, বিশ্রামের জন্য হাত একটু ভাঁজ করা, এবং দারিদ্র্য ডাকাতের মত আপনার উপর আসবে, এবং একজন সশস্ত্র ব্যক্তির মত চাইবে।"</w:t>
      </w:r>
    </w:p>
    <w:p/>
    <w:p>
      <w:r xmlns:w="http://schemas.openxmlformats.org/wordprocessingml/2006/main">
        <w:t xml:space="preserve">Isaiah 32:11 হে স্বাচ্ছন্দ্য মহিলারা, কাঁপতে থাক; হে অসতর্ক লোকেরা, বিচলিত হও, তোমাকে খুলে ফেল, তোমার কোমরে চট পরাও।</w:t>
      </w:r>
    </w:p>
    <w:p/>
    <w:p>
      <w:r xmlns:w="http://schemas.openxmlformats.org/wordprocessingml/2006/main">
        <w:t xml:space="preserve">উত্তরণটি ঈশ্বরের কাছ থেকে একটি সতর্কবাণী যারা নারীরা স্বাচ্ছন্দ্যে এবং স্বাচ্ছন্দ্যে জীবনযাপন করছেন, উদ্বিগ্ন হতে এবং আসন্ন বিচারের জন্য প্রস্তুত হন।</w:t>
      </w:r>
    </w:p>
    <w:p/>
    <w:p>
      <w:r xmlns:w="http://schemas.openxmlformats.org/wordprocessingml/2006/main">
        <w:t xml:space="preserve">1. ঈশ্বরের বিচারের ভয়ে বাঁচুন - ইশাইয়া 32:11</w:t>
      </w:r>
    </w:p>
    <w:p/>
    <w:p>
      <w:r xmlns:w="http://schemas.openxmlformats.org/wordprocessingml/2006/main">
        <w:t xml:space="preserve">2. অসতর্ক হবেন না - নিজেকে খুলে ফেলুন, নিজেকে খালি করুন এবং আপনার কোমরে চট বেঁধে নিন - ইশাইয়া 32:11</w:t>
      </w:r>
    </w:p>
    <w:p/>
    <w:p>
      <w:r xmlns:w="http://schemas.openxmlformats.org/wordprocessingml/2006/main">
        <w:t xml:space="preserve">1. Jeremiah 6:26 - হে আমার প্রজাদের কন্যা, চট পরিয়ে কোমর বেঁধে ছাইয়ে ঢেকে নাও: একমাত্র পুত্রের জন্য তোমাকে শোক কর, সবচেয়ে তিক্ত বিলাপ: কারণ ধ্বংসকারী হঠাৎ আমাদের উপর আসবে।</w:t>
      </w:r>
    </w:p>
    <w:p/>
    <w:p>
      <w:r xmlns:w="http://schemas.openxmlformats.org/wordprocessingml/2006/main">
        <w:t xml:space="preserve">2. Ezekiel 24:17 -অতএব, মানবসন্তান, তোমার কোমর ভেঙ্গে দীর্ঘশ্বাস ফেল; এবং তাদের চোখের সামনে তিক্ত দীর্ঘশ্বাস।</w:t>
      </w:r>
    </w:p>
    <w:p/>
    <w:p>
      <w:r xmlns:w="http://schemas.openxmlformats.org/wordprocessingml/2006/main">
        <w:t xml:space="preserve">Isaiah 32:12 তারা টিটসের জন্য, মনোরম ক্ষেতের জন্য, ফলদায়ক দ্রাক্ষালতার জন্য বিলাপ করবে।</w:t>
      </w:r>
    </w:p>
    <w:p/>
    <w:p>
      <w:r xmlns:w="http://schemas.openxmlformats.org/wordprocessingml/2006/main">
        <w:t xml:space="preserve">অনুচ্ছেদটি হারানো প্রাচুর্যের শোক নিয়ে আলোচনা করে, যেমন টিটস, মনোরম ক্ষেত্র এবং ফলদায়ক লতা।</w:t>
      </w:r>
    </w:p>
    <w:p/>
    <w:p>
      <w:r xmlns:w="http://schemas.openxmlformats.org/wordprocessingml/2006/main">
        <w:t xml:space="preserve">1. ঈশ্বরের প্রাচুর্য এবং আমরা কি হারান যখন আমরা এটি হারান</w:t>
      </w:r>
    </w:p>
    <w:p/>
    <w:p>
      <w:r xmlns:w="http://schemas.openxmlformats.org/wordprocessingml/2006/main">
        <w:t xml:space="preserve">2. প্রাচুর্যের আশীর্বাদ এবং কীভাবে এটির প্রশংসা করা যায়</w:t>
      </w:r>
    </w:p>
    <w:p/>
    <w:p>
      <w:r xmlns:w="http://schemas.openxmlformats.org/wordprocessingml/2006/main">
        <w:t xml:space="preserve">1. লূক 12:13-21 - একজন ধনী মূর্খের যীশুর দৃষ্টান্ত</w:t>
      </w:r>
    </w:p>
    <w:p/>
    <w:p>
      <w:r xmlns:w="http://schemas.openxmlformats.org/wordprocessingml/2006/main">
        <w:t xml:space="preserve">2. গীতসংহিতা 107:35-38 - মরুভূমিতে ঈশ্বরের ব্যবস্থা</w:t>
      </w:r>
    </w:p>
    <w:p/>
    <w:p>
      <w:r xmlns:w="http://schemas.openxmlformats.org/wordprocessingml/2006/main">
        <w:t xml:space="preserve">Isaiah 32:13 আমার প্রজাদের দেশে কাঁটাঝোপ ও ঝাঁক আসবে; হ্যাঁ, আনন্দের শহরে আনন্দের সমস্ত ঘরের উপরে:</w:t>
      </w:r>
    </w:p>
    <w:p/>
    <w:p>
      <w:r xmlns:w="http://schemas.openxmlformats.org/wordprocessingml/2006/main">
        <w:t xml:space="preserve">আনন্দময় শহর কাঁটা ও ঝাঁক দ্বারা ছাপিয়ে যাবে।</w:t>
      </w:r>
    </w:p>
    <w:p/>
    <w:p>
      <w:r xmlns:w="http://schemas.openxmlformats.org/wordprocessingml/2006/main">
        <w:t xml:space="preserve">1. কাঁটা এবং ব্রায়ারস ওয়ার্ল্ডে আনন্দের প্রয়োজন</w:t>
      </w:r>
    </w:p>
    <w:p/>
    <w:p>
      <w:r xmlns:w="http://schemas.openxmlformats.org/wordprocessingml/2006/main">
        <w:t xml:space="preserve">2. জীবনের সংগ্রাম সত্ত্বেও আনন্দ খুঁজে পাওয়া</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w:t>
      </w:r>
    </w:p>
    <w:p/>
    <w:p>
      <w:r xmlns:w="http://schemas.openxmlformats.org/wordprocessingml/2006/main">
        <w:t xml:space="preserve">2. রোমানস 5:3-5 - আমরা আমাদের দুঃখকষ্টে আনন্দ করি, এটা জেনে যে দুঃখকষ্ট ধৈর্যের জন্ম দেয়, এবং সহনশীলতা চরিত্র তৈরি করে এবং চরিত্র আশার জন্ম দেয়।</w:t>
      </w:r>
    </w:p>
    <w:p/>
    <w:p>
      <w:r xmlns:w="http://schemas.openxmlformats.org/wordprocessingml/2006/main">
        <w:t xml:space="preserve">Isaiah 32:14 কারণ প্রাসাদগুলি পরিত্যাগ করা হবে; শহরের ভিড় ছেড়ে দেওয়া হবে; দুর্গ এবং বুরুজ চিরকালের জন্য গর্তের জন্য, বন্য গাধার আনন্দ, মেষপালের চারণভূমি হবে;</w:t>
      </w:r>
    </w:p>
    <w:p/>
    <w:p>
      <w:r xmlns:w="http://schemas.openxmlformats.org/wordprocessingml/2006/main">
        <w:t xml:space="preserve">শহরের প্রাসাদগুলি পরিত্যক্ত হয়ে যাবে, শুধুমাত্র দুর্গ এবং বুরুজগুলিকে বন্য প্রাণীদের আস্তানার জন্য ছেড়ে দেওয়া হবে।</w:t>
      </w:r>
    </w:p>
    <w:p/>
    <w:p>
      <w:r xmlns:w="http://schemas.openxmlformats.org/wordprocessingml/2006/main">
        <w:t xml:space="preserve">1. তৃপ্তির আনন্দ - জীবনের সহজ জিনিসগুলিতে আনন্দ খুঁজে পাওয়া।</w:t>
      </w:r>
    </w:p>
    <w:p/>
    <w:p>
      <w:r xmlns:w="http://schemas.openxmlformats.org/wordprocessingml/2006/main">
        <w:t xml:space="preserve">2. জীবনের ক্ষণস্থায়ী - জীবনের অস্থিরতাকে আলিঙ্গন করা।</w:t>
      </w:r>
    </w:p>
    <w:p/>
    <w:p>
      <w:r xmlns:w="http://schemas.openxmlformats.org/wordprocessingml/2006/main">
        <w:t xml:space="preserve">1. উপদেশক 3:1-8 - জীবন ও মৃত্যুর ঈশ্বরের নিরন্তর চক্র।</w:t>
      </w:r>
    </w:p>
    <w:p/>
    <w:p>
      <w:r xmlns:w="http://schemas.openxmlformats.org/wordprocessingml/2006/main">
        <w:t xml:space="preserve">2. ম্যাথু 6:25-34 - ঈশ্বরের বিধানের উপর আস্থা রাখার গুরুত্ব।</w:t>
      </w:r>
    </w:p>
    <w:p/>
    <w:p>
      <w:r xmlns:w="http://schemas.openxmlformats.org/wordprocessingml/2006/main">
        <w:t xml:space="preserve">Isaiah 32:15 যতক্ষণ না আমাদের উপর উচ্চ থেকে আত্মা ঢেলে দেওয়া হয়, এবং মরুভূমি একটি ফলদায়ক ক্ষেত্র হয় এবং ফলপ্রসূ ক্ষেত্রটি বন হিসাবে গণ্য হয়।</w:t>
      </w:r>
    </w:p>
    <w:p/>
    <w:p>
      <w:r xmlns:w="http://schemas.openxmlformats.org/wordprocessingml/2006/main">
        <w:t xml:space="preserve">যতক্ষণ না ঈশ্বরের কাছ থেকে আত্মা ঢেলে দেওয়া হয়, ততক্ষণ মরুভূমি ফুলে উঠবে এবং ফলদায়ক ক্ষেত্র হয়ে উঠবে।</w:t>
      </w:r>
    </w:p>
    <w:p/>
    <w:p>
      <w:r xmlns:w="http://schemas.openxmlformats.org/wordprocessingml/2006/main">
        <w:t xml:space="preserve">1. প্রাচুর্য প্রদানের জন্য ঈশ্বরের প্রতিশ্রুতি</w:t>
      </w:r>
    </w:p>
    <w:p/>
    <w:p>
      <w:r xmlns:w="http://schemas.openxmlformats.org/wordprocessingml/2006/main">
        <w:t xml:space="preserve">2. আমাদের জীবনে পবিত্র আত্মার শক্তি</w:t>
      </w:r>
    </w:p>
    <w:p/>
    <w:p>
      <w:r xmlns:w="http://schemas.openxmlformats.org/wordprocessingml/2006/main">
        <w:t xml:space="preserve">1. জোয়েল 2:23-32 - ঈশ্বরের আত্মার ঢালা</w:t>
      </w:r>
    </w:p>
    <w:p/>
    <w:p>
      <w:r xmlns:w="http://schemas.openxmlformats.org/wordprocessingml/2006/main">
        <w:t xml:space="preserve">2. লুক 3:1-18 - পবিত্র আত্মার আগমন সম্পর্কে জন ব্যাপটিস্টের ঘোষণা</w:t>
      </w:r>
    </w:p>
    <w:p/>
    <w:p>
      <w:r xmlns:w="http://schemas.openxmlformats.org/wordprocessingml/2006/main">
        <w:t xml:space="preserve">Isaiah 32:16 তারপর বিচার মরুভূমিতে বাস করবে, এবং ধার্মিকতা ফলপ্রসূ জমিতে থাকবে।</w:t>
      </w:r>
    </w:p>
    <w:p/>
    <w:p>
      <w:r xmlns:w="http://schemas.openxmlformats.org/wordprocessingml/2006/main">
        <w:t xml:space="preserve">উত্তরণটি মরুভূমিতে এবং ফলপ্রসূ ক্ষেত্রে বিরাজমান ন্যায়বিচার ও ধার্মিকতার কথা বলে।</w:t>
      </w:r>
    </w:p>
    <w:p/>
    <w:p>
      <w:r xmlns:w="http://schemas.openxmlformats.org/wordprocessingml/2006/main">
        <w:t xml:space="preserve">1: যখন জীবন মরুভূমিতে থাকবে, তখনও ন্যায় ও ধার্মিকতা থাকবে।</w:t>
      </w:r>
    </w:p>
    <w:p/>
    <w:p>
      <w:r xmlns:w="http://schemas.openxmlformats.org/wordprocessingml/2006/main">
        <w:t xml:space="preserve">2: জীবন যেখানেই আমাদের নিয়ে যাবে, সেখানেই ন্যায় ও ধার্মিকতা থাকবে।</w:t>
      </w:r>
    </w:p>
    <w:p/>
    <w:p>
      <w:r xmlns:w="http://schemas.openxmlformats.org/wordprocessingml/2006/main">
        <w:t xml:space="preserve">1: জেমস 1:22, "কিন্তু শব্দের ক্রিয়াশীল হও, এবং কেবল শ্রবণকারীই নয়, নিজেদেরকে প্রতারিত করো।"</w:t>
      </w:r>
    </w:p>
    <w:p/>
    <w:p>
      <w:r xmlns:w="http://schemas.openxmlformats.org/wordprocessingml/2006/main">
        <w:t xml:space="preserve">2: ফিলিপীয় 4:8, "অবশেষে, ভাইয়েরা, যা কিছু সত্য, যা কিছু সম্মানজনক, যা কিছু ন্যায়সঙ্গত, যা কিছু বিশুদ্ধ, যা কিছু সুন্দর, যা কিছু প্রশংসনীয়, যদি কোন শ্রেষ্ঠত্ব থাকে, যদি প্রশংসার যোগ্য কিছু থাকে, এই জিনিসগুলি সম্পর্কে চিন্তা করুন।"</w:t>
      </w:r>
    </w:p>
    <w:p/>
    <w:p>
      <w:r xmlns:w="http://schemas.openxmlformats.org/wordprocessingml/2006/main">
        <w:t xml:space="preserve">Isaiah 32:17 এবং ধার্মিকতার কাজ শান্তি হবে; এবং ধার্মিকতার প্রভাব চিরকালের জন্য নিস্তব্ধতা এবং আশ্বাস।</w:t>
      </w:r>
    </w:p>
    <w:p/>
    <w:p>
      <w:r xmlns:w="http://schemas.openxmlformats.org/wordprocessingml/2006/main">
        <w:t xml:space="preserve">শান্তি এবং নিশ্চয়তা ধার্মিকতার প্রভাব।</w:t>
      </w:r>
    </w:p>
    <w:p/>
    <w:p>
      <w:r xmlns:w="http://schemas.openxmlformats.org/wordprocessingml/2006/main">
        <w:t xml:space="preserve">1: আমরা ধার্মিকতার মধ্যে শান্তি এবং আশ্বাস পাই।</w:t>
      </w:r>
    </w:p>
    <w:p/>
    <w:p>
      <w:r xmlns:w="http://schemas.openxmlformats.org/wordprocessingml/2006/main">
        <w:t xml:space="preserve">2: ধার্মিকতা আমাদের প্রকৃত শান্তি ও নিরাপত্তা নিয়ে আসে।</w:t>
      </w:r>
    </w:p>
    <w:p/>
    <w:p>
      <w:r xmlns:w="http://schemas.openxmlformats.org/wordprocessingml/2006/main">
        <w:t xml:space="preserve">1: গীতসংহিতা 4:8 - শান্তিতে আমি শুয়ে থাকব এবং ঘুমাব; হে সদাপ্রভু, তুমি একাই আমাকে নিরাপদে বাস কর।</w:t>
      </w:r>
    </w:p>
    <w:p/>
    <w:p>
      <w:r xmlns:w="http://schemas.openxmlformats.org/wordprocessingml/2006/main">
        <w:t xml:space="preserve">2: জন 14:27 - আমি আপনার সাথে শান্তি রেখে যাচ্ছি; আমার শান্তি আমি তোমাকে দিচ্ছি। পৃথিবী যেমন দেয় তেমন নয় আমি তোমাকে দিই। তোমাদের অন্তর যেন বিচলিত না হয়, তারা ভয় না পায়।</w:t>
      </w:r>
    </w:p>
    <w:p/>
    <w:p>
      <w:r xmlns:w="http://schemas.openxmlformats.org/wordprocessingml/2006/main">
        <w:t xml:space="preserve">Isaiah 32:18 এবং আমার লোকেরা শান্তিময় বাসস্থানে, নিশ্চিত বাসস্থানে এবং শান্ত বিশ্রামের স্থানে বাস করবে;</w:t>
      </w:r>
    </w:p>
    <w:p/>
    <w:p>
      <w:r xmlns:w="http://schemas.openxmlformats.org/wordprocessingml/2006/main">
        <w:t xml:space="preserve">আমার লোকেরা তাদের ঘরে নিরাপদে থাকবে।</w:t>
      </w:r>
    </w:p>
    <w:p/>
    <w:p>
      <w:r xmlns:w="http://schemas.openxmlformats.org/wordprocessingml/2006/main">
        <w:t xml:space="preserve">1: যীশু আমাদের শিলা এবং আমাদের আশ্রয় (গীতসংহিতা 18:2, ইশাইয়া 32:2)</w:t>
      </w:r>
    </w:p>
    <w:p/>
    <w:p>
      <w:r xmlns:w="http://schemas.openxmlformats.org/wordprocessingml/2006/main">
        <w:t xml:space="preserve">2: ঈশ্বরের সুরক্ষা এবং বিধান (গীতসংহিতা 121:3-4, ইশাইয়া 32:18)</w:t>
      </w:r>
    </w:p>
    <w:p/>
    <w:p>
      <w:r xmlns:w="http://schemas.openxmlformats.org/wordprocessingml/2006/main">
        <w:t xml:space="preserve">1.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121:3-4 - তিনি আপনার পা নড়তে দেবেন না; যে তোমাকে রাখে সে ঘুমাবে না। দেখ, যে ইস্রায়েলকে রক্ষা করে, সে ঘুমোবে না বা ঘুমোবে না।</w:t>
      </w:r>
    </w:p>
    <w:p/>
    <w:p>
      <w:r xmlns:w="http://schemas.openxmlformats.org/wordprocessingml/2006/main">
        <w:t xml:space="preserve">Isaiah 32:19 যখন শিলাবৃষ্টি হবে, বনে নেমে আসবে; এবং শহর একটি নিচু জায়গায় নিচু হবে.</w:t>
      </w:r>
    </w:p>
    <w:p/>
    <w:p>
      <w:r xmlns:w="http://schemas.openxmlformats.org/wordprocessingml/2006/main">
        <w:t xml:space="preserve">একটি ভবিষ্যদ্বাণীমূলক সতর্কবাণী যে বনের উপর শিলাবৃষ্টি নেমে আসবে এবং শহরটি নিচু জায়গায় থাকবে।</w:t>
      </w:r>
    </w:p>
    <w:p/>
    <w:p>
      <w:r xmlns:w="http://schemas.openxmlformats.org/wordprocessingml/2006/main">
        <w:t xml:space="preserve">1. প্রস্তুতির জন্য একটি সতর্কবাণী: যিশাইয় 32:19 এর ভবিষ্যদ্বাণীমূলক সতর্কবাণী আমাদের জীবনের ঝড়ের জন্য প্রস্তুত থাকার কথা মনে করিয়ে দেয়।</w:t>
      </w:r>
    </w:p>
    <w:p/>
    <w:p>
      <w:r xmlns:w="http://schemas.openxmlformats.org/wordprocessingml/2006/main">
        <w:t xml:space="preserve">2. নম্রতার আশীর্বাদ: ইশাইয়া 32:19 এ শহরের নম্রতা নম্রতার আশীর্বাদের একটি অনুস্মারক।</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গীতসংহিতা 147:6 - প্রভু নম্রদের উপরে তোলেন; তিনি দুষ্টদের মাটিতে ফেলে দেন।</w:t>
      </w:r>
    </w:p>
    <w:p/>
    <w:p>
      <w:r xmlns:w="http://schemas.openxmlformats.org/wordprocessingml/2006/main">
        <w:t xml:space="preserve">Isaiah 32:20 ধন্য তোমরা যারা সমস্ত জলের ধারে বীজ বপন কর, যারা বলদ ও গাধার পায়ে সেখানে পাঠাও।</w:t>
      </w:r>
    </w:p>
    <w:p/>
    <w:p>
      <w:r xmlns:w="http://schemas.openxmlformats.org/wordprocessingml/2006/main">
        <w:t xml:space="preserve">প্রভু তাদের আশীর্বাদ করেন যারা সমস্ত জলের ধারে বীজ বপন করে এবং যারা তাদের গরু ও গাধাকে কাজ করার জন্য পাঠায়।</w:t>
      </w:r>
    </w:p>
    <w:p/>
    <w:p>
      <w:r xmlns:w="http://schemas.openxmlformats.org/wordprocessingml/2006/main">
        <w:t xml:space="preserve">1. বিশ্বাসের চাষ করা: সমস্ত জলের পাশে বপন করা</w:t>
      </w:r>
    </w:p>
    <w:p/>
    <w:p>
      <w:r xmlns:w="http://schemas.openxmlformats.org/wordprocessingml/2006/main">
        <w:t xml:space="preserve">2. কঠোর পরিশ্রমের আশীর্বাদ: বলদ এবং গাধার পা</w:t>
      </w:r>
    </w:p>
    <w:p/>
    <w:p>
      <w:r xmlns:w="http://schemas.openxmlformats.org/wordprocessingml/2006/main">
        <w:t xml:space="preserve">1. গীতসংহিতা 1:3 - "তিনি জলের স্রোতে লাগানো একটি গাছের মতো, যা মৌসুমে ফল দেয় এবং যার পাতা শুকায় না।</w:t>
      </w:r>
    </w:p>
    <w:p/>
    <w:p>
      <w:r xmlns:w="http://schemas.openxmlformats.org/wordprocessingml/2006/main">
        <w:t xml:space="preserve">2. হিতোপদেশ 21:5 - "অধ্যবসায়ীদের পরিকল্পনা লাভের দিকে নিয়ে যায় যেমন তাড়াহুড়ো দারিদ্র্যের দিকে নিয়ে যায়।"</w:t>
      </w:r>
    </w:p>
    <w:p/>
    <w:p>
      <w:r xmlns:w="http://schemas.openxmlformats.org/wordprocessingml/2006/main">
        <w:t xml:space="preserve">ইশাইয়া অধ্যায় 33 যিহূদার ধ্বংস এবং পুনরুদ্ধারের কথা বলে, ঈশ্বরের সার্বভৌমত্ব এবং মুক্তির উপর জোর দেয়। এটি অ্যাসিরিয়া দ্বারা সৃষ্ট ধ্বংসলীলা এবং ঈশ্বরের উপর আস্থা রাখার মাধ্যমে শেষ পরিত্রাণের মধ্যে একটি বৈসাদৃশ্য চিত্রিত করে।</w:t>
      </w:r>
    </w:p>
    <w:p/>
    <w:p>
      <w:r xmlns:w="http://schemas.openxmlformats.org/wordprocessingml/2006/main">
        <w:t xml:space="preserve">1ম অনুচ্ছেদ: অধ্যায়টি অস্থির সময়ের মধ্যে ন্যায়বিচার, ধার্মিকতা এবং ঈশ্বরের প্রতি আস্থার আহ্বান দিয়ে শুরু হয়। এটি বর্ণনা করে যে কিভাবে আসিরিয়ার ধ্বংস শেষ পর্যন্ত ঈশ্বরের জন্য প্রশংসা এবং বিস্ময়ের দিকে নিয়ে যাবে (ইশাইয়া 33:1-6)।</w:t>
      </w:r>
    </w:p>
    <w:p/>
    <w:p>
      <w:r xmlns:w="http://schemas.openxmlformats.org/wordprocessingml/2006/main">
        <w:t xml:space="preserve">২য় অনুচ্ছেদ: ইশাইয়া আসিরিয়ার আক্রমণের ফলে সৃষ্ট ধ্বংসযজ্ঞের জন্য শোক প্রকাশ করেছেন কিন্তু আশ্বাস দিয়েছেন যে ঈশ্বর মুক্তি আনতে উঠবেন। তিনি বর্ণনা করেন কিভাবে শত্রুরা ছিন্নভিন্ন হয়ে যাবে, লুণ্ঠিত হবে এবং জনশূন্য রেখে যাবে (ইশাইয়া 33:7-12)।</w:t>
      </w:r>
    </w:p>
    <w:p/>
    <w:p>
      <w:r xmlns:w="http://schemas.openxmlformats.org/wordprocessingml/2006/main">
        <w:t xml:space="preserve">3য় অনুচ্ছেদ: ভবিষ্যদ্বাণী একটি সুরক্ষিত বাসস্থান হিসাবে জিওনের একটি দর্শন চিত্রিত করে যেখানে ধার্মিকতা, স্থিতিশীলতা এবং সমৃদ্ধি প্রচুর। এটা তুলে ধরে যে কিভাবে শুধুমাত্র যারা ধার্মিকতায় চলে তারাই এই পবিত্র শহরে প্রবেশ করতে পারে (ইশাইয়া 33:13-16)।</w:t>
      </w:r>
    </w:p>
    <w:p/>
    <w:p>
      <w:r xmlns:w="http://schemas.openxmlformats.org/wordprocessingml/2006/main">
        <w:t xml:space="preserve">৪র্থ অনুচ্ছেদ: ইশাইয়া জোর দিয়েছেন যে ঈশ্বরই পরিত্রাণ আনেন। তিনি আশ্বস্ত করেন যে যদিও দুঃখ-কষ্ট থাকতে পারে, তাঁর লোকেদের বিরুদ্ধে তৈরি করা কোনো অস্ত্রই সফল হবে না। তিনি নিরাময়, ক্ষমা এবং সুরক্ষার প্রতিশ্রুতি দিয়েছেন (ইশাইয়া 33:17-24)।</w:t>
      </w:r>
    </w:p>
    <w:p/>
    <w:p>
      <w:r xmlns:w="http://schemas.openxmlformats.org/wordprocessingml/2006/main">
        <w:t xml:space="preserve">সংক্ষেপে,</w:t>
      </w:r>
    </w:p>
    <w:p>
      <w:r xmlns:w="http://schemas.openxmlformats.org/wordprocessingml/2006/main">
        <w:t xml:space="preserve">ইশাইয়া অধ্যায় তেত্রিশ প্রকাশ করে</w:t>
      </w:r>
    </w:p>
    <w:p>
      <w:r xmlns:w="http://schemas.openxmlformats.org/wordprocessingml/2006/main">
        <w:t xml:space="preserve">ন্যায়বিচারের আহ্বান; আল্লাহর উপর ভরসা,</w:t>
      </w:r>
    </w:p>
    <w:p>
      <w:r xmlns:w="http://schemas.openxmlformats.org/wordprocessingml/2006/main">
        <w:t xml:space="preserve">শত্রুদের ধ্বংস; মুক্তি,</w:t>
      </w:r>
    </w:p>
    <w:p>
      <w:r xmlns:w="http://schemas.openxmlformats.org/wordprocessingml/2006/main">
        <w:t xml:space="preserve">এবং ঐশ্বরিক পরিত্রাণের মাধ্যমে নিরাপত্তার প্রতিশ্রুতি।</w:t>
      </w:r>
    </w:p>
    <w:p/>
    <w:p>
      <w:r xmlns:w="http://schemas.openxmlformats.org/wordprocessingml/2006/main">
        <w:t xml:space="preserve">ন্যায়বিচারের আহ্বান; ঈশ্বরের উপর বিশ্বাস</w:t>
      </w:r>
    </w:p>
    <w:p>
      <w:r xmlns:w="http://schemas.openxmlformats.org/wordprocessingml/2006/main">
        <w:t xml:space="preserve">শত্রুর ধ্বংসের বর্ণনা।</w:t>
      </w:r>
    </w:p>
    <w:p>
      <w:r xmlns:w="http://schemas.openxmlformats.org/wordprocessingml/2006/main">
        <w:t xml:space="preserve">সুরক্ষিত জিয়নের দৃষ্টি; ধার্মিকতার প্রয়োজন।</w:t>
      </w:r>
    </w:p>
    <w:p>
      <w:r xmlns:w="http://schemas.openxmlformats.org/wordprocessingml/2006/main">
        <w:t xml:space="preserve">ঐশ্বরিক সুরক্ষার প্রতিশ্রুতি; নিরাময়</w:t>
      </w:r>
    </w:p>
    <w:p/>
    <w:p>
      <w:r xmlns:w="http://schemas.openxmlformats.org/wordprocessingml/2006/main">
        <w:t xml:space="preserve">এই অধ্যায়টি অ্যাসিরিয়ার আক্রমণের দ্বারা আনা ধ্বংসাত্মক প্রভাবকে স্বীকার করে কিন্তু জোর দেয় যে চূড়ান্ত পরিত্রাণ আসে মানুষের শক্তি বা জোটের উপর নির্ভর না করে ঈশ্বরের উপর নির্ভর করে। এটি হাইলাইট করে যে কীভাবে ধার্মিক জীবনযাপন জিওনের মধ্যে নিরাপত্তার দিকে নিয়ে যায় একটি ঐশ্বরিক উপস্থিতির প্রতীক যেখানে স্থিতিশীলতা এবং সমৃদ্ধি বিকাশ লাভ করে। এটা নিশ্চিত করে যে তার লোকেদের দ্বারা দুর্দশা বা হুমকির সম্মুখীন হওয়া সত্ত্বেও, অবশেষে ঈশ্বরই পরিত্রাণ আনেন। নিরাময়, ক্ষমা, সুরক্ষা এবং পুনরুদ্ধার প্রদান করার সময় তাঁর শক্তি তাঁর নির্বাচিত ব্যক্তিদের বিরুদ্ধে সমস্ত অস্ত্রকে অকার্যকর করে দেয়। পরিশেষে, এটি চ্যালেঞ্জিং পরিস্থিতিতে আমাদের নিরাপত্তার উৎস হিসেবে তাঁর উপর আমাদের আস্থা রাখার ক্ষেত্রে একটি অটল আশ্বাসের দিকে নির্দেশ করে</w:t>
      </w:r>
    </w:p>
    <w:p/>
    <w:p>
      <w:r xmlns:w="http://schemas.openxmlformats.org/wordprocessingml/2006/main">
        <w:t xml:space="preserve">Isaiah 33:1 ধিক্ তোমায় যে লুণ্ঠন করেছ, আর তুমি নষ্ট হও নি; এবং বিশ্বাসঘাতকতা করে, এবং তারা তোমার সাথে বিশ্বাসঘাতকতা করেনি! যখন তুমি লুণ্ঠন করা বন্ধ করবে, তুমি নষ্ট হয়ে যাবে; এবং যখন তুমি বিশ্বাসঘাতকতা করা শেষ করবে, তখন তারা তোমার সাথে বিশ্বাসঘাতকতা করবে।</w:t>
      </w:r>
    </w:p>
    <w:p/>
    <w:p>
      <w:r xmlns:w="http://schemas.openxmlformats.org/wordprocessingml/2006/main">
        <w:t xml:space="preserve">যারা অন্যদের উপর অন্যায় করেছে ঈশ্বর তাদের তাদের মন্দ পথ বন্ধ করতে আদেশ দেন, কারণ তারা শেষ পর্যন্ত তাদের কর্মের ফল ভোগ করবে।</w:t>
      </w:r>
    </w:p>
    <w:p/>
    <w:p>
      <w:r xmlns:w="http://schemas.openxmlformats.org/wordprocessingml/2006/main">
        <w:t xml:space="preserve">1. পাপের পরিণতি: ঈশ্বর কীভাবে পাপের প্রতিদান দেন</w:t>
      </w:r>
    </w:p>
    <w:p/>
    <w:p>
      <w:r xmlns:w="http://schemas.openxmlformats.org/wordprocessingml/2006/main">
        <w:t xml:space="preserve">2. বিশ্বাসঘাতকতার বিপদ: প্রতারণার জন্য পুরস্কার</w:t>
      </w:r>
    </w:p>
    <w:p/>
    <w:p>
      <w:r xmlns:w="http://schemas.openxmlformats.org/wordprocessingml/2006/main">
        <w:t xml:space="preserve">1. রোম 3:23-25 - কারণ সকলেই পাপ করেছে এবং ঈশ্বরের মহিমা থেকে ছিটকে পড়েছে, এবং খ্রীষ্ট যীশুতে যাকে ঈশ্বর তাঁর দ্বারা প্রায়শ্চিত্ত হিসাবে সামনে রেখেছিলেন তার মাধ্যমে দান হিসাবে তাঁর অনুগ্রহের দ্বারা ন্যায়সঙ্গত হয়েছেন৷ রক্ত, বিশ্বাস দ্বারা গ্রহণ করা.</w:t>
      </w:r>
    </w:p>
    <w:p/>
    <w:p>
      <w:r xmlns:w="http://schemas.openxmlformats.org/wordprocessingml/2006/main">
        <w:t xml:space="preserve">2. Ecclesiastes 8:11-13 - যেহেতু একটি মন্দ কাজের বিরুদ্ধে শাস্তি দ্রুত কার্যকর করা হয় না, মানুষের সন্তানদের হৃদয় সম্পূর্ণরূপে মন্দ কাজ করার জন্য প্রস্তুত হয়। যদিও একজন পাপী একশত বার মন্দ কাজ করে এবং তার জীবনকে দীর্ঘায়িত করে, তবুও আমি জানি যে যারা ঈশ্বরকে ভয় করে তাদের জন্য এটি মঙ্গলজনক হবে, কারণ তারা তাকে ভয় করে। কিন্তু দুষ্টের মঙ্গল হবে না, সে ছায়ার মতো তার দিন দীর্ঘ করবে না, কারণ সে ঈশ্বরের সামনে ভয় পায় না।</w:t>
      </w:r>
    </w:p>
    <w:p/>
    <w:p>
      <w:r xmlns:w="http://schemas.openxmlformats.org/wordprocessingml/2006/main">
        <w:t xml:space="preserve">Isaiah 33:2 হে সদাপ্রভু, আমাদের প্রতি অনুগ্রহ কর; আমরা তোমার জন্য অপেক্ষা করেছি: প্রতিদিন সকালে তুমি তাদের হাত হও, বিপদের সময়ও আমাদের পরিত্রাণ৷</w:t>
      </w:r>
    </w:p>
    <w:p/>
    <w:p>
      <w:r xmlns:w="http://schemas.openxmlformats.org/wordprocessingml/2006/main">
        <w:t xml:space="preserve">ঈশ্বর কষ্টের সময়ে আমাদের পরিত্রাণ এবং আমাদের শক্তির উৎস হওয়া উচিত।</w:t>
      </w:r>
    </w:p>
    <w:p/>
    <w:p>
      <w:r xmlns:w="http://schemas.openxmlformats.org/wordprocessingml/2006/main">
        <w:t xml:space="preserve">1. কঠিন সময়ে ঈশ্বর আমাদের শক্তি</w:t>
      </w:r>
    </w:p>
    <w:p/>
    <w:p>
      <w:r xmlns:w="http://schemas.openxmlformats.org/wordprocessingml/2006/main">
        <w:t xml:space="preserve">2. তাঁর পরিত্রাণের জন্য প্রভুর উপর অপেক্ষা করা</w:t>
      </w:r>
    </w:p>
    <w:p/>
    <w:p>
      <w:r xmlns:w="http://schemas.openxmlformats.org/wordprocessingml/2006/main">
        <w:t xml:space="preserve">1.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Isaiah 33:3 গোলমালের শব্দে লোকেরা পালিয়ে গেল; জাতিগুলো ছিন্নভিন্ন হয়ে গেল।</w:t>
      </w:r>
    </w:p>
    <w:p/>
    <w:p>
      <w:r xmlns:w="http://schemas.openxmlformats.org/wordprocessingml/2006/main">
        <w:t xml:space="preserve">যখন ঈশ্বর উচ্চাভিলাষী হবেন, তখন মানুষ ভয়ে পালিয়ে যাবে এবং জাতিগুলো ছিন্নভিন্ন হয়ে যাবে।</w:t>
      </w:r>
    </w:p>
    <w:p/>
    <w:p>
      <w:r xmlns:w="http://schemas.openxmlformats.org/wordprocessingml/2006/main">
        <w:t xml:space="preserve">1. ঈশ্বরের সার্বভৌমত্ব এবং ক্ষমতা জাতির ভয়ে প্রকাশিত</w:t>
      </w:r>
    </w:p>
    <w:p/>
    <w:p>
      <w:r xmlns:w="http://schemas.openxmlformats.org/wordprocessingml/2006/main">
        <w:t xml:space="preserve">2. ঈশ্বরের বিচার: যখন জাতিগুলি পালিয়ে যায় এবং বিক্ষিপ্ত হয়</w:t>
      </w:r>
    </w:p>
    <w:p/>
    <w:p>
      <w:r xmlns:w="http://schemas.openxmlformats.org/wordprocessingml/2006/main">
        <w:t xml:space="preserve">1. Exodus 15:14-15 - লোকেরা প্রভুকে ভয় করত এবং তাঁর উপর আস্থা রাখত।</w:t>
      </w:r>
    </w:p>
    <w:p/>
    <w:p>
      <w:r xmlns:w="http://schemas.openxmlformats.org/wordprocessingml/2006/main">
        <w:t xml:space="preserve">2. গীতসংহিতা 47:1-2 - সমস্ত মানুষ, আপনার হাত তালি দাও! আনন্দের গান উচ্চস্বরে ঈশ্বরের কাছে চিৎকার করুন! কারণ প্রভু, পরমেশ্বরকে ভয় করা উচিত, সমস্ত পৃথিবীর উপরে একজন মহান রাজা।</w:t>
      </w:r>
    </w:p>
    <w:p/>
    <w:p>
      <w:r xmlns:w="http://schemas.openxmlformats.org/wordprocessingml/2006/main">
        <w:t xml:space="preserve">Isaiah 33:4 এবং শুঁয়োপোকার জড়ো হওয়ার মতই তোমার লুটপাট জড়ো করা হবে: পঙ্গপালের ছুটে চলার মত সে তাদের উপর দৌড়াবে।</w:t>
      </w:r>
    </w:p>
    <w:p/>
    <w:p>
      <w:r xmlns:w="http://schemas.openxmlformats.org/wordprocessingml/2006/main">
        <w:t xml:space="preserve">ঈশ্বর পঙ্গপালের ঝাঁকের মত তাঁর শত্রুদের লুটপাট সংগ্রহ করবেন।</w:t>
      </w:r>
    </w:p>
    <w:p/>
    <w:p>
      <w:r xmlns:w="http://schemas.openxmlformats.org/wordprocessingml/2006/main">
        <w:t xml:space="preserve">1. তাঁর শত্রুদের ঈশ্বরের দ্রুত এবং সিদ্ধান্তমূলক বিচার</w:t>
      </w:r>
    </w:p>
    <w:p/>
    <w:p>
      <w:r xmlns:w="http://schemas.openxmlformats.org/wordprocessingml/2006/main">
        <w:t xml:space="preserve">2. তাঁর শত্রুদের পরাভূত করার জন্য ঈশ্বরের শক্তি</w:t>
      </w:r>
    </w:p>
    <w:p/>
    <w:p>
      <w:r xmlns:w="http://schemas.openxmlformats.org/wordprocessingml/2006/main">
        <w:t xml:space="preserve">1. গীতসংহিতা 18:4-6 - গীতরচক তার শত্রুদের পরাস্ত করার জন্য ঈশ্বরের শক্তি এবং শক্তি ঘোষণা করেন।</w:t>
      </w:r>
    </w:p>
    <w:p/>
    <w:p>
      <w:r xmlns:w="http://schemas.openxmlformats.org/wordprocessingml/2006/main">
        <w:t xml:space="preserve">2. উদ্ঘাটন 9:3-7 - যারা অনুতপ্ত হয়নি তাদের যন্ত্রণা দেওয়ার জন্য ঈশ্বরের পাঠানো পঙ্গপালের একটি দর্শনের সাক্ষী জন।</w:t>
      </w:r>
    </w:p>
    <w:p/>
    <w:p>
      <w:r xmlns:w="http://schemas.openxmlformats.org/wordprocessingml/2006/main">
        <w:t xml:space="preserve">Isaiah 33:5 সদাপ্রভু মহিমান্বিত; কেননা তিনি উচ্চে বাস করেন; তিনি সিয়োনকে বিচার ও ধার্মিকতায় পূর্ণ করেছেন।</w:t>
      </w:r>
    </w:p>
    <w:p/>
    <w:p>
      <w:r xmlns:w="http://schemas.openxmlformats.org/wordprocessingml/2006/main">
        <w:t xml:space="preserve">মাবুদ মহিমান্বিত এবং মহান শক্তির জায়গায় বাস করেন। তিনি সিয়োনকে ন্যায় ও ধার্মিকতায় পূর্ণ করেছেন।</w:t>
      </w:r>
    </w:p>
    <w:p/>
    <w:p>
      <w:r xmlns:w="http://schemas.openxmlformats.org/wordprocessingml/2006/main">
        <w:t xml:space="preserve">1. প্রভুর উচ্চ স্থানে বাস করা</w:t>
      </w:r>
    </w:p>
    <w:p/>
    <w:p>
      <w:r xmlns:w="http://schemas.openxmlformats.org/wordprocessingml/2006/main">
        <w:t xml:space="preserve">2. সিয়োনে ন্যায়বিচার এবং ন্যায়পরায়ণতা</w:t>
      </w:r>
    </w:p>
    <w:p/>
    <w:p>
      <w:r xmlns:w="http://schemas.openxmlformats.org/wordprocessingml/2006/main">
        <w:t xml:space="preserve">1. গীতসংহিতা 48:1-2 - প্রভু মহান, এবং আমাদের ঈশ্বরের শহরে, তাঁর পবিত্রতার পর্বতে প্রশংসিত হওয়ার যোগ্য৷</w:t>
      </w:r>
    </w:p>
    <w:p/>
    <w:p>
      <w:r xmlns:w="http://schemas.openxmlformats.org/wordprocessingml/2006/main">
        <w:t xml:space="preserve">2. ম্যাথু 5:6 - ধন্য তারা যারা ধার্মিকতার জন্য ক্ষুধার্ত এবং তৃষ্ণার্ত: কারণ তারা তৃপ্ত হবে।</w:t>
      </w:r>
    </w:p>
    <w:p/>
    <w:p>
      <w:r xmlns:w="http://schemas.openxmlformats.org/wordprocessingml/2006/main">
        <w:t xml:space="preserve">Isaiah 33:6 এবং প্রজ্ঞা ও জ্ঞান হবে তোমার সময়ের স্থায়িত্ব, এবং পরিত্রাণের শক্তি; সদাপ্রভুর ভয় তাঁর ধন।</w:t>
      </w:r>
    </w:p>
    <w:p/>
    <w:p>
      <w:r xmlns:w="http://schemas.openxmlformats.org/wordprocessingml/2006/main">
        <w:t xml:space="preserve">ঈশ্বরের প্রজ্ঞা এবং জ্ঞান আমাদের জীবনে স্থিতিশীলতা এবং শক্তি নিয়ে আসবে, এবং প্রভুর প্রতি শ্রদ্ধা তাঁর সবচেয়ে বড় ধন।</w:t>
      </w:r>
    </w:p>
    <w:p/>
    <w:p>
      <w:r xmlns:w="http://schemas.openxmlformats.org/wordprocessingml/2006/main">
        <w:t xml:space="preserve">1: ঈশ্বরের জ্ঞান শক্তি</w:t>
      </w:r>
    </w:p>
    <w:p/>
    <w:p>
      <w:r xmlns:w="http://schemas.openxmlformats.org/wordprocessingml/2006/main">
        <w:t xml:space="preserve">2: আপনার জীবন দিয়ে প্রভুকে শ্রদ্ধা করুন</w:t>
      </w:r>
    </w:p>
    <w:p/>
    <w:p>
      <w:r xmlns:w="http://schemas.openxmlformats.org/wordprocessingml/2006/main">
        <w:t xml:space="preserve">1: হিতোপদেশ 3:13-18</w:t>
      </w:r>
    </w:p>
    <w:p/>
    <w:p>
      <w:r xmlns:w="http://schemas.openxmlformats.org/wordprocessingml/2006/main">
        <w:t xml:space="preserve">2: জেমস 1:5-8</w:t>
      </w:r>
    </w:p>
    <w:p/>
    <w:p>
      <w:r xmlns:w="http://schemas.openxmlformats.org/wordprocessingml/2006/main">
        <w:t xml:space="preserve">Isaiah 33:7 দেখ, তাদের বীরেরা কাঁদবে; শান্তির দূতেরা কাঁদবে।</w:t>
      </w:r>
    </w:p>
    <w:p/>
    <w:p>
      <w:r xmlns:w="http://schemas.openxmlformats.org/wordprocessingml/2006/main">
        <w:t xml:space="preserve">বীরদের অনুপস্থিতিতে শান্তির দূতরা কাঁদছে।</w:t>
      </w:r>
    </w:p>
    <w:p/>
    <w:p>
      <w:r xmlns:w="http://schemas.openxmlformats.org/wordprocessingml/2006/main">
        <w:t xml:space="preserve">1. শাস্ত্রে বিলাপের শক্তি</w:t>
      </w:r>
    </w:p>
    <w:p/>
    <w:p>
      <w:r xmlns:w="http://schemas.openxmlformats.org/wordprocessingml/2006/main">
        <w:t xml:space="preserve">2. কঠিন সময়ে সাহসের প্রয়োজন</w:t>
      </w:r>
    </w:p>
    <w:p/>
    <w:p>
      <w:r xmlns:w="http://schemas.openxmlformats.org/wordprocessingml/2006/main">
        <w:t xml:space="preserve">1. বিলাপ 1:2, "সে রাতে তিক্তভাবে কাঁদে, তার গালে অশ্রু নিয়ে; তার সমস্ত প্রেমিকদের মধ্যে তাকে সান্ত্বনা দেওয়ার মতো কেউ নেই;"</w:t>
      </w:r>
    </w:p>
    <w:p/>
    <w:p>
      <w:r xmlns:w="http://schemas.openxmlformats.org/wordprocessingml/2006/main">
        <w:t xml:space="preserve">2. Joshua 1:9,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Isaiah 33:8 মহাসড়কগুলি নষ্ট হয়ে গেছে, পথচারী বন্ধ হয়ে গেছে: সে চুক্তি ভঙ্গ করেছে, সে শহরগুলিকে তুচ্ছ করেছে, সে কাউকেই গুরুত্ব দেয় না।</w:t>
      </w:r>
    </w:p>
    <w:p/>
    <w:p>
      <w:r xmlns:w="http://schemas.openxmlformats.org/wordprocessingml/2006/main">
        <w:t xml:space="preserve">চুক্তি ভঙ্গ করা হয়েছে এবং কেউ সম্মান করা হয় না.</w:t>
      </w:r>
    </w:p>
    <w:p/>
    <w:p>
      <w:r xmlns:w="http://schemas.openxmlformats.org/wordprocessingml/2006/main">
        <w:t xml:space="preserve">1. আমাদের চুক্তি পালনের গুরুত্ব</w:t>
      </w:r>
    </w:p>
    <w:p/>
    <w:p>
      <w:r xmlns:w="http://schemas.openxmlformats.org/wordprocessingml/2006/main">
        <w:t xml:space="preserve">2. অন্যদের প্রত্যাখ্যান করার পরিণতি</w:t>
      </w:r>
    </w:p>
    <w:p/>
    <w:p>
      <w:r xmlns:w="http://schemas.openxmlformats.org/wordprocessingml/2006/main">
        <w:t xml:space="preserve">1. Ezekiel 17:19 - সদাপ্রভু সদাপ্রভু এই কথা বলেন: আমিও উঁচু এরস গাছের সবচেয়ে উঁচু ডালটি নিয়ে তা স্থাপন করব। আমি তার কচি ডালপালাগুলির উপর থেকে একটি কোমল গাছ কেটে ফেলব এবং আমি এটিকে একটি উঁচু এবং বিশিষ্ট পর্বতে রোপণ করব।</w:t>
      </w:r>
    </w:p>
    <w:p/>
    <w:p>
      <w:r xmlns:w="http://schemas.openxmlformats.org/wordprocessingml/2006/main">
        <w:t xml:space="preserve">2. Jeremiah 33:20 - এইভাবে সদাপ্রভু বলেন: যদি তুমি দিনের সাথে আমার চুক্তি এবং রাতের সাথে আমার চুক্তি ভঙ্গ করতে পার, যাতে দিন এবং রাত তাদের নির্ধারিত সময়ে আসবে না,</w:t>
      </w:r>
    </w:p>
    <w:p/>
    <w:p>
      <w:r xmlns:w="http://schemas.openxmlformats.org/wordprocessingml/2006/main">
        <w:t xml:space="preserve">Isaiah 33:9 পৃথিবী বিলাপ করে এবং ক্ষিপ্ত হয়: লেবানন লজ্জিত ও ছিন্নভিন্ন হয়: শ্যারন মরুভূমির মতো; বাশন ও কারমেল তাদের ফল ঝেড়ে ফেলল।</w:t>
      </w:r>
    </w:p>
    <w:p/>
    <w:p>
      <w:r xmlns:w="http://schemas.openxmlformats.org/wordprocessingml/2006/main">
        <w:t xml:space="preserve">পৃথিবী তার শান্তি ও নিরাপত্তার অভাবকে শোক করে; জাতিগুলি নত হয় এবং তাদের সম্পদ কেড়ে নেওয়া হয়।</w:t>
      </w:r>
    </w:p>
    <w:p/>
    <w:p>
      <w:r xmlns:w="http://schemas.openxmlformats.org/wordprocessingml/2006/main">
        <w:t xml:space="preserve">1. শান্তির জন্য কাঁদুন: একটি সমস্যাযুক্ত বিশ্বে ক্ষতির সাথে কীভাবে মোকাবিলা করা যায়</w:t>
      </w:r>
    </w:p>
    <w:p/>
    <w:p>
      <w:r xmlns:w="http://schemas.openxmlformats.org/wordprocessingml/2006/main">
        <w:t xml:space="preserve">2. অনিশ্চয়তার সময়ে বিশ্বস্ততা গড়ে তোলা</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Isaiah 33:10 এখন আমি উঠব, সদাপ্রভু বলছেন; এখন আমি উন্নত হব; এখন আমি নিজেকে তুলে নেব।</w:t>
      </w:r>
    </w:p>
    <w:p/>
    <w:p>
      <w:r xmlns:w="http://schemas.openxmlformats.org/wordprocessingml/2006/main">
        <w:t xml:space="preserve">প্রভু উঠবেন এবং উন্নীত হবেন, নিজেকে উপরে তুলবেন।</w:t>
      </w:r>
    </w:p>
    <w:p/>
    <w:p>
      <w:r xmlns:w="http://schemas.openxmlformats.org/wordprocessingml/2006/main">
        <w:t xml:space="preserve">1. ঈশ্বর ক্ষমতা ও কর্তৃত্বের চূড়ান্ত উৎস</w:t>
      </w:r>
    </w:p>
    <w:p/>
    <w:p>
      <w:r xmlns:w="http://schemas.openxmlformats.org/wordprocessingml/2006/main">
        <w:t xml:space="preserve">2. ঈশ্বরের উচ্চতা হল আনন্দ এবং আশার উৎস</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ফিলিপীয় 2:9-11 - "অতএব ঈশ্বর তাকে উচ্চতর করেছেন এবং তাকে এমন নাম দিয়েছেন যা প্রতিটি নামের উপরে, যাতে যীশুর নামে স্বর্গে, পৃথিবীতে এবং পৃথিবীর নীচে প্রতিটি হাঁটু নত হয়, এবং প্রত্যেক জিহ্বা স্বীকার করে যে যীশু খ্রীষ্ট প্রভু, পিতা ঈশ্বরের মহিমার জন্য।"</w:t>
      </w:r>
    </w:p>
    <w:p/>
    <w:p>
      <w:r xmlns:w="http://schemas.openxmlformats.org/wordprocessingml/2006/main">
        <w:t xml:space="preserve">Isaiah 33:11 তোমরা তুষ গর্ভধারণ করবে, তোমরা খড় বের করবে; আগুনের মত তোমাদের নিঃশ্বাস তোমাদের গ্রাস করবে।</w:t>
      </w:r>
    </w:p>
    <w:p/>
    <w:p>
      <w:r xmlns:w="http://schemas.openxmlformats.org/wordprocessingml/2006/main">
        <w:t xml:space="preserve">প্যাসেজ সতর্ক করে যে গৃহীত কোন মিথ্যা পদক্ষেপ আগুন দ্বারা গ্রাস করা হবে।</w:t>
      </w:r>
    </w:p>
    <w:p/>
    <w:p>
      <w:r xmlns:w="http://schemas.openxmlformats.org/wordprocessingml/2006/main">
        <w:t xml:space="preserve">1. "মিথ্যা কর্মের পরিণতি"</w:t>
      </w:r>
    </w:p>
    <w:p/>
    <w:p>
      <w:r xmlns:w="http://schemas.openxmlformats.org/wordprocessingml/2006/main">
        <w:t xml:space="preserve">2. "কর্মের শক্তি"</w:t>
      </w:r>
    </w:p>
    <w:p/>
    <w:p>
      <w:r xmlns:w="http://schemas.openxmlformats.org/wordprocessingml/2006/main">
        <w:t xml:space="preserve">1. ম্যাথু 7:17-20 - "এমনকি, প্রতিটি ভাল গাছ ভাল ফল দেয়, কিন্তু একটি খারাপ গাছ খারাপ ফল দেয়। একটি ভাল গাছ খারাপ ফল বহন করতে পারে না এবং একটি খারাপ গাছও ভাল ফল দিতে পারে না।"</w:t>
      </w:r>
    </w:p>
    <w:p/>
    <w:p>
      <w:r xmlns:w="http://schemas.openxmlformats.org/wordprocessingml/2006/main">
        <w:t xml:space="preserve">2. জেমস 2:14-17 - "আমার ভাইয়েরা, যদি কেউ বলে যে তার বিশ্বাস আছে কিন্তু তার কাজ নেই? তাতে কি লাভ? বিশ্বাস কি তাকে বাঁচাতে পারে? যদি একজন ভাই বা বোন উলঙ্গ হয় এবং প্রতিদিনের খাবারের অভাব হয়, এবং একজন তুমি তাদের বলেছ, শান্তিতে চলে যাও, উষ্ণ ও পরিপূর্ণ হও, কিন্তু শরীরের জন্য যা যা দরকার তা দাও না, তাতে লাভ কী?</w:t>
      </w:r>
    </w:p>
    <w:p/>
    <w:p>
      <w:r xmlns:w="http://schemas.openxmlformats.org/wordprocessingml/2006/main">
        <w:t xml:space="preserve">Isaiah 33:12 এবং লোকেরা চুনের পোড়ার মত হবে; কাঁটা কাটার মত আগুনে পুড়িয়ে ফেলা হবে।</w:t>
      </w:r>
    </w:p>
    <w:p/>
    <w:p>
      <w:r xmlns:w="http://schemas.openxmlformats.org/wordprocessingml/2006/main">
        <w:t xml:space="preserve">মানুষ ঈশ্বরের পবিত্র আগুন দ্বারা কাঁটা কাটা এবং পোড়া মত ভস্মীভূত হবে.</w:t>
      </w:r>
    </w:p>
    <w:p/>
    <w:p>
      <w:r xmlns:w="http://schemas.openxmlformats.org/wordprocessingml/2006/main">
        <w:t xml:space="preserve">1. ঈশ্বরের আগুনের শক্তি - কিভাবে ঈশ্বরের অগ্নিময় বিচার তার সমস্ত শত্রুকে গ্রাস করবে।</w:t>
      </w:r>
    </w:p>
    <w:p/>
    <w:p>
      <w:r xmlns:w="http://schemas.openxmlformats.org/wordprocessingml/2006/main">
        <w:t xml:space="preserve">2. অবাধ্যতার মূল্য - কিভাবে অবাধ্যতা ঈশ্বরের পবিত্র আগুন থেকে ধ্বংস আনবে।</w:t>
      </w:r>
    </w:p>
    <w:p/>
    <w:p>
      <w:r xmlns:w="http://schemas.openxmlformats.org/wordprocessingml/2006/main">
        <w:t xml:space="preserve">1. মালাখি 4:1 - কারণ, দেখ, সেই দিন আসছে, যেটি চুলার মতো জ্বলবে; এবং সমস্ত অহংকারী, হ্যাঁ, এবং যারা দুষ্ট কাজ করে, তারা খড় হয়ে যাবে; এবং যে দিন আসবে সেই দিন তাদের পুড়িয়ে ফেলবে, সর্বশক্তিমান সদাপ্রভু বলেন, এটি তাদের শিকড় বা শাখা ছাড়বে না।</w:t>
      </w:r>
    </w:p>
    <w:p/>
    <w:p>
      <w:r xmlns:w="http://schemas.openxmlformats.org/wordprocessingml/2006/main">
        <w:t xml:space="preserve">2. জন 15:6 - যদি একজন মানুষ আমার মধ্যে থাকে না, তবে সে একটি শাখার মতো নিক্ষিপ্ত হয় এবং শুকিয়ে যায়; এবং লোকেরা তাদের জড়ো করে আগুনে ফেলে দেয় এবং তারা পুড়ে যায়।</w:t>
      </w:r>
    </w:p>
    <w:p/>
    <w:p>
      <w:r xmlns:w="http://schemas.openxmlformats.org/wordprocessingml/2006/main">
        <w:t xml:space="preserve">Isaiah 33:13 তোমরা যারা দূরে আছ, শোন, আমি কি করেছি; আর, কাছের লোকেরা, আমার শক্তিকে স্বীকার কর।</w:t>
      </w:r>
    </w:p>
    <w:p/>
    <w:p>
      <w:r xmlns:w="http://schemas.openxmlformats.org/wordprocessingml/2006/main">
        <w:t xml:space="preserve">ঈশ্বর তাঁর শক্তি স্বীকার করার জন্য দূরে এবং কাছাকাছি যারা তাদের জন্য আহ্বান.</w:t>
      </w:r>
    </w:p>
    <w:p/>
    <w:p>
      <w:r xmlns:w="http://schemas.openxmlformats.org/wordprocessingml/2006/main">
        <w:t xml:space="preserve">1. ঈশ্বরের শক্তির শক্তি: তার শক্তিকে স্বীকৃতি দেওয়া এবং স্বীকার করা</w:t>
      </w:r>
    </w:p>
    <w:p/>
    <w:p>
      <w:r xmlns:w="http://schemas.openxmlformats.org/wordprocessingml/2006/main">
        <w:t xml:space="preserve">2. ঈশ্বরের শক্তিকে স্বীকার করা: তাঁর ক্ষমতাকে সম্মান করতে এবং প্রশংসা করতে শেখা</w:t>
      </w:r>
    </w:p>
    <w:p/>
    <w:p>
      <w:r xmlns:w="http://schemas.openxmlformats.org/wordprocessingml/2006/main">
        <w:t xml:space="preserve">1. গীতসংহিতা 29:1-2 হে স্বর্গীয় প্রাণীরা, প্রভুর প্রশংসা কর, প্রভুর মহিমা এবং শক্তির প্রশংসা কর৷ সদাপ্রভুর নামে তাঁর মহিমা বর্ণনা কর; পবিত্রতার মহিমায় সদাপ্রভুর উপাসনা কর।</w:t>
      </w:r>
    </w:p>
    <w:p/>
    <w:p>
      <w:r xmlns:w="http://schemas.openxmlformats.org/wordprocessingml/2006/main">
        <w:t xml:space="preserve">2. 1 Chronicles 29:10-12 তাই দায়ূদ সমস্ত মণ্ডলীর উপস্থিতিতে সদাপ্রভুকে আশীর্বাদ করলেন। দায়ূদ বললেন, “হে প্রভু, আমাদের পিতা ইস্রায়েলের ঈশ্বর, আপনি চিরকালের জন্য ধন্য৷ হে সদাপ্রভু, মহিমা, পরাক্রম, গৌরব, জয় ও মহিমা তোমারই, কারণ স্বর্গে ও পৃথিবীতে যা কিছু আছে সব তোমার। হে সদাপ্রভু, রাজত্ব তোমারই, আর তুমিই সকলের উপরে শীর্ষস্থানীয়। ধন ও সম্মান উভয়ই তোমার কাছ থেকে আসে এবং তুমিই সকলের উপর শাসন কর। আপনার হাতে শক্তি এবং শক্তি, এবং আপনার হাতে মহান করা এবং সবাইকে শক্তি দেওয়া।</w:t>
      </w:r>
    </w:p>
    <w:p/>
    <w:p>
      <w:r xmlns:w="http://schemas.openxmlformats.org/wordprocessingml/2006/main">
        <w:t xml:space="preserve">Isaiah 33:14 সিয়োনের পাপীরা ভয় পায়; ভীতি মুনাফিকদের বিস্মিত করেছে। আমাদের মধ্যে কে গ্রাসকারী আগুনের সাথে বাস করবে? আমাদের মধ্যে কে অনন্ত দহনের সাথে বাস করবে?</w:t>
      </w:r>
    </w:p>
    <w:p/>
    <w:p>
      <w:r xmlns:w="http://schemas.openxmlformats.org/wordprocessingml/2006/main">
        <w:t xml:space="preserve">পাপ আচরণ সহ্য করা হবে না এবং ঐশ্বরিক শাস্তির সম্মুখীন হবে।</w:t>
      </w:r>
    </w:p>
    <w:p/>
    <w:p>
      <w:r xmlns:w="http://schemas.openxmlformats.org/wordprocessingml/2006/main">
        <w:t xml:space="preserve">1: আমাদের অবশ্যই পাপ থেকে দূরে সরে যেতে হবে এবং ঈশ্বরের করুণা ও অনুগ্রহ চাইতে হবে।</w:t>
      </w:r>
    </w:p>
    <w:p/>
    <w:p>
      <w:r xmlns:w="http://schemas.openxmlformats.org/wordprocessingml/2006/main">
        <w:t xml:space="preserve">2: ঈশ্বরের সাথে বাস করার জন্য আমাদের অবশ্যই ধার্মিক হওয়ার চেষ্টা করতে হবে।</w:t>
      </w:r>
    </w:p>
    <w:p/>
    <w:p>
      <w:r xmlns:w="http://schemas.openxmlformats.org/wordprocessingml/2006/main">
        <w:t xml:space="preserve">1: 1 পিটার 1: 15-16 - "কিন্তু যিনি আপনাকে ডেকেছেন তিনি যেমন পবিত্র, তেমনি সমস্ত কথাবার্তায় পবিত্র হও; কারণ লেখা আছে, পবিত্র হও; কারণ আমি পবিত্র।"</w:t>
      </w:r>
    </w:p>
    <w:p/>
    <w:p>
      <w:r xmlns:w="http://schemas.openxmlformats.org/wordprocessingml/2006/main">
        <w:t xml:space="preserve">2: গীতসংহিতা 34:14 - "মন্দ থেকে দূরে সরে যান, এবং ভাল কাজ করুন; শান্তি সন্ধান করুন এবং এটি অনুসরণ করুন।"</w:t>
      </w:r>
    </w:p>
    <w:p/>
    <w:p>
      <w:r xmlns:w="http://schemas.openxmlformats.org/wordprocessingml/2006/main">
        <w:t xml:space="preserve">Isaiah 33:15 যে সৎভাবে চলে এবং সৎভাবে কথা বলে; যে অত্যাচারের লাভকে ঘৃণা করে, যে ঘুষ খাওয়া থেকে হাত নাড়ায়, যে রক্তের শব্দ শুনতে তার কান বন্ধ করে এবং মন্দ দেখতে থেকে তার চোখ বন্ধ করে;</w:t>
      </w:r>
    </w:p>
    <w:p/>
    <w:p>
      <w:r xmlns:w="http://schemas.openxmlformats.org/wordprocessingml/2006/main">
        <w:t xml:space="preserve">ধার্মিকতা এবং ন্যায়বিচার আলিঙ্গন এবং অনুশীলন করার জন্য গুরুত্বপূর্ণ গুণাবলী, এবং যারা তা করে তারা আশীর্বাদ পাবে।</w:t>
      </w:r>
    </w:p>
    <w:p/>
    <w:p>
      <w:r xmlns:w="http://schemas.openxmlformats.org/wordprocessingml/2006/main">
        <w:t xml:space="preserve">1. ন্যায়পরায়ণতা এবং ন্যায়বিচারের গুণাবলী</w:t>
      </w:r>
    </w:p>
    <w:p/>
    <w:p>
      <w:r xmlns:w="http://schemas.openxmlformats.org/wordprocessingml/2006/main">
        <w:t xml:space="preserve">2. অত্যাচার ও অবিচার প্রত্যাখ্যান করা</w:t>
      </w:r>
    </w:p>
    <w:p/>
    <w:p>
      <w:r xmlns:w="http://schemas.openxmlformats.org/wordprocessingml/2006/main">
        <w:t xml:space="preserve">1.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গীতসংহিতা 37:27 - মন্দ থেকে ফিরে যাও এবং ভাল কাজ কর; তাহলে তুমি চিরকাল এই দেশে বাস করবে।</w:t>
      </w:r>
    </w:p>
    <w:p/>
    <w:p>
      <w:r xmlns:w="http://schemas.openxmlformats.org/wordprocessingml/2006/main">
        <w:t xml:space="preserve">Isaiah 33:16 সে উঁচুতে বাস করবে; তার রক্ষার জায়গা হবে পাথরের অস্ত্রশস্ত্র; তাকে রুটি দেওয়া হবে; তার জল নিশ্চিত হবে।</w:t>
      </w:r>
    </w:p>
    <w:p/>
    <w:p>
      <w:r xmlns:w="http://schemas.openxmlformats.org/wordprocessingml/2006/main">
        <w:t xml:space="preserve">ঈশ্বর আমাদের জন্য উচ্চ স্থানে বাস করতে চান, যেখানে প্রতিরক্ষা এবং জীবিকা প্রদান করা হয়।</w:t>
      </w:r>
    </w:p>
    <w:p/>
    <w:p>
      <w:r xmlns:w="http://schemas.openxmlformats.org/wordprocessingml/2006/main">
        <w:t xml:space="preserve">1: ঈশ্বর আমাদের নিরাপত্তা ও নিরাপত্তার একটি জায়গা প্রদান করতে চান।</w:t>
      </w:r>
    </w:p>
    <w:p/>
    <w:p>
      <w:r xmlns:w="http://schemas.openxmlformats.org/wordprocessingml/2006/main">
        <w:t xml:space="preserve">2: ঈশ্বর আমাদেরকে আমাদের জীবনের জন্য খাদ্য ও পুষ্টি প্রদান করতে চান।</w:t>
      </w:r>
    </w:p>
    <w:p/>
    <w:p>
      <w:r xmlns:w="http://schemas.openxmlformats.org/wordprocessingml/2006/main">
        <w:t xml:space="preserve">1: গীতসংহিতা 91:1-2 "যিনি পরমেশ্বরের আশ্রয়ে বাস করেন তিনি সর্বশক্তিমানের ছায়ায় বিশ্রাম করবেন। আমি প্রভুর বিষয়ে বলব, তিনি আমার আশ্রয় এবং আমার দুর্গ, আমার ঈশ্বর, যাঁর উপর আমি বিশ্বাস করি "</w:t>
      </w:r>
    </w:p>
    <w:p/>
    <w:p>
      <w:r xmlns:w="http://schemas.openxmlformats.org/wordprocessingml/2006/main">
        <w:t xml:space="preserve">2: ফিলিপীয় 4:19 "এবং আমার ঈশ্বর খ্রীষ্ট যীশুতে তাঁর মহিমার ধন অনুসারে আপনার সমস্ত প্রয়োজন মেটাবেন।"</w:t>
      </w:r>
    </w:p>
    <w:p/>
    <w:p>
      <w:r xmlns:w="http://schemas.openxmlformats.org/wordprocessingml/2006/main">
        <w:t xml:space="preserve">Isaiah 33:17 তোমার চোখ রাজাকে তার সৌন্দর্যে দেখতে পাবে; তারা সেই দেশ দেখবে যেটা অনেক দূরে।</w:t>
      </w:r>
    </w:p>
    <w:p/>
    <w:p>
      <w:r xmlns:w="http://schemas.openxmlformats.org/wordprocessingml/2006/main">
        <w:t xml:space="preserve">ইশাইয়া 33:17 লোকেদের এমন একটি সময়ের জন্য অপেক্ষা করতে উত্সাহিত করে যখন তারা রাজার মহিমা এবং দূরবর্তী দেশগুলির সৌন্দর্যের সাক্ষী হবে।</w:t>
      </w:r>
    </w:p>
    <w:p/>
    <w:p>
      <w:r xmlns:w="http://schemas.openxmlformats.org/wordprocessingml/2006/main">
        <w:t xml:space="preserve">1. ঈশ্বরের সৌন্দর্যে মনোনিবেশ করা: স্বর্গের রাজ্যে পৌঁছানো</w:t>
      </w:r>
    </w:p>
    <w:p/>
    <w:p>
      <w:r xmlns:w="http://schemas.openxmlformats.org/wordprocessingml/2006/main">
        <w:t xml:space="preserve">2. দূর দেখা: বিশ্বাসের মাধ্যমে একটি বৃহত্তর দৃষ্টি অর্জন করা</w:t>
      </w:r>
    </w:p>
    <w:p/>
    <w:p>
      <w:r xmlns:w="http://schemas.openxmlformats.org/wordprocessingml/2006/main">
        <w:t xml:space="preserve">1. গীতসংহিতা 27:4 - আমি প্রভুর কাছে একটি জিনিস চেয়েছি, আমি তা খুঁজব: যাতে আমি আমার জীবনের সমস্ত দিন প্রভুর গৃহে বাস করতে পারি, প্রভুর সৌন্দর্য দেখতে এবং অনুসন্ধান করতে পারি তার মন্দিরে।</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Isaiah 33:18 তোমার হৃদয় ভয়ে ধ্যান করবে। লেখক কোথায়? রিসিভার কোথায়? কোথায় তিনি টাওয়ার গণনা?</w:t>
      </w:r>
    </w:p>
    <w:p/>
    <w:p>
      <w:r xmlns:w="http://schemas.openxmlformats.org/wordprocessingml/2006/main">
        <w:t xml:space="preserve">উত্তরণটি ভয় ও আতঙ্কের সময়ে নেতাদের অনুপস্থিতির কথা বলে।</w:t>
      </w:r>
    </w:p>
    <w:p/>
    <w:p>
      <w:r xmlns:w="http://schemas.openxmlformats.org/wordprocessingml/2006/main">
        <w:t xml:space="preserve">1: ভয় এবং আতঙ্কের সময়ে, আমাদের অবশ্যই মনে রাখতে হবে যে ঈশ্বর আমাদের শক্তি এবং শান্তির চূড়ান্ত উত্স।</w:t>
      </w:r>
    </w:p>
    <w:p/>
    <w:p>
      <w:r xmlns:w="http://schemas.openxmlformats.org/wordprocessingml/2006/main">
        <w:t xml:space="preserve">2: ভয় ও আতঙ্কের সময়ে, আমাদের পথ দেখানোর জন্য শক্তিশালী নেতা থাকা গুরুত্বপূর্ণ।</w:t>
      </w:r>
    </w:p>
    <w:p/>
    <w:p>
      <w:r xmlns:w="http://schemas.openxmlformats.org/wordprocessingml/2006/main">
        <w:t xml:space="preserve">1: গীতসংহিতা 46:1-2 "ঈশ্বর আমাদের আশ্রয় এবং শক্তি, সমস্যায় খুব উপস্থিত সাহায্য। তাই আমরা ভয় করব না যদিও পৃথিবী পথ দেয়, যদিও পর্বতগুলি সমুদ্রের মাঝখানে চলে যায়।"</w:t>
      </w:r>
    </w:p>
    <w:p/>
    <w:p>
      <w:r xmlns:w="http://schemas.openxmlformats.org/wordprocessingml/2006/main">
        <w:t xml:space="preserve">2: Joshua 1:9 "আমি কি তোমাকে আজ্ঞা করিনি? বলবান ও সাহসী হও, ভয় পেও না, নিরাশ হয়ো না, কারণ তুমি যেখানেই যাও প্রভু তোমার ঈশ্বর তোমার সঙ্গে আছেন৷</w:t>
      </w:r>
    </w:p>
    <w:p/>
    <w:p>
      <w:r xmlns:w="http://schemas.openxmlformats.org/wordprocessingml/2006/main">
        <w:t xml:space="preserve">Isaiah 33:19 আপনি একটি উগ্র লোক দেখতে পাবেন না, আপনি উপলব্ধি করতে পারেন তার চেয়ে গভীর বক্তৃতা একটি মানুষ; স্তব্ধ জিভের, যা তুমি বুঝতে পারবে না।</w:t>
      </w:r>
    </w:p>
    <w:p/>
    <w:p>
      <w:r xmlns:w="http://schemas.openxmlformats.org/wordprocessingml/2006/main">
        <w:t xml:space="preserve">ইশাইয়া এমন এক লোকের বিরুদ্ধে সতর্ক করেছেন যেটি একটি অদ্ভুত ভাষা যা বোঝা যায় না।</w:t>
      </w:r>
    </w:p>
    <w:p/>
    <w:p>
      <w:r xmlns:w="http://schemas.openxmlformats.org/wordprocessingml/2006/main">
        <w:t xml:space="preserve">1. ভাষার শক্তি: জিহ্বা কীভাবে বিভক্ত এবং জয় করতে পারে</w:t>
      </w:r>
    </w:p>
    <w:p/>
    <w:p>
      <w:r xmlns:w="http://schemas.openxmlformats.org/wordprocessingml/2006/main">
        <w:t xml:space="preserve">2. অজানার রহস্য: অপরিচিত অন্বেষণ</w:t>
      </w:r>
    </w:p>
    <w:p/>
    <w:p>
      <w:r xmlns:w="http://schemas.openxmlformats.org/wordprocessingml/2006/main">
        <w:t xml:space="preserve">1. প্রেরিত 2:4-6 - এবং তারা সকলেই পবিত্র আত্মায় পূর্ণ হল, এবং অন্য ভাষায় কথা বলতে শুরু করল, যেমন আত্মা তাদের উচ্চারণ করেছিলেন।</w:t>
      </w:r>
    </w:p>
    <w:p/>
    <w:p>
      <w:r xmlns:w="http://schemas.openxmlformats.org/wordprocessingml/2006/main">
        <w:t xml:space="preserve">5 আর যিরূশালেমে স্বর্গের নীচের প্রতিটি জাতির থেকে ধর্মপ্রাণ ইহুদীরা বাস করত৷</w:t>
      </w:r>
    </w:p>
    <w:p/>
    <w:p>
      <w:r xmlns:w="http://schemas.openxmlformats.org/wordprocessingml/2006/main">
        <w:t xml:space="preserve">6এখন যখন এই কথা সারাদেশে শোরগোল উঠল, তখন লোকেরা একত্র হয়ে বিস্মিত হল, কারণ প্রত্যেকে তাদের নিজের ভাষায় কথা বলতে শুনেছিল৷</w:t>
      </w:r>
    </w:p>
    <w:p/>
    <w:p>
      <w:r xmlns:w="http://schemas.openxmlformats.org/wordprocessingml/2006/main">
        <w:t xml:space="preserve">2. কলসিয়ানস 3:16 - খ্রীষ্টের বাক্য আপনার মধ্যে সমস্ত জ্ঞানে সমৃদ্ধভাবে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Isaiah 33:20 সিয়োনের দিকে তাকাও, আমাদের পবিত্রতার শহর; তোমার চোখ জেরুজালেমকে দেখতে পাবে একটি শান্ত বাসস্থান, একটি তাঁবু যা ধ্বংস করা হবে না; এর একটি দাড়িও কখনও সরানো হবে না, এর কোনো দড়িও ভাঙা হবে না।</w:t>
      </w:r>
    </w:p>
    <w:p/>
    <w:p>
      <w:r xmlns:w="http://schemas.openxmlformats.org/wordprocessingml/2006/main">
        <w:t xml:space="preserve">ঈশ্বর প্রতিশ্রুতি দিয়েছেন যে জিওন এবং জেরুজালেম একটি শান্তিপূর্ণ বাড়ি, নিরাপদ এবং অটুট থাকবে।</w:t>
      </w:r>
    </w:p>
    <w:p/>
    <w:p>
      <w:r xmlns:w="http://schemas.openxmlformats.org/wordprocessingml/2006/main">
        <w:t xml:space="preserve">1. ঈশ্বরের চিরস্থায়ী প্রতিশ্রুতি - কিভাবে ঈশ্বরের প্রতিশ্রুতি নির্ভরযোগ্য এবং বিশ্বস্ত</w:t>
      </w:r>
    </w:p>
    <w:p/>
    <w:p>
      <w:r xmlns:w="http://schemas.openxmlformats.org/wordprocessingml/2006/main">
        <w:t xml:space="preserve">2. ঈশ্বরের চুক্তির নিরাপত্তা - আমরা কীভাবে ঈশ্বরের সুরক্ষার উপর নির্ভর করতে পারি</w:t>
      </w:r>
    </w:p>
    <w:p/>
    <w:p>
      <w:r xmlns:w="http://schemas.openxmlformats.org/wordprocessingml/2006/main">
        <w:t xml:space="preserve">1. ম্যাথু 28:20 - আমি আপনাকে যা আদেশ করেছি তা তাদের পালন করতে শেখান। এবং দেখ, আমি সর্বদা তোমার সাথে আছি, যুগের শেষ অবধি।</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33:21 কিন্তু সেখানে মহিমান্বিত সদাপ্রভু আমাদের জন্য প্রশস্ত নদী ও স্রোতের স্থান হবেন; যেখান দিয়ে কোন গলিতে ওয়ারস যাবে না, সাহসী জাহাজও সেখান দিয়ে যাবে না।</w:t>
      </w:r>
    </w:p>
    <w:p/>
    <w:p>
      <w:r xmlns:w="http://schemas.openxmlformats.org/wordprocessingml/2006/main">
        <w:t xml:space="preserve">মাবুদ প্রচুর জলের জায়গা হবে, কিন্তু কোন জাহাজ তার মধ্য দিয়ে যেতে পারবে না।</w:t>
      </w:r>
    </w:p>
    <w:p/>
    <w:p>
      <w:r xmlns:w="http://schemas.openxmlformats.org/wordprocessingml/2006/main">
        <w:t xml:space="preserve">1. যিহোবার শক্তি: প্রাচুর্যের জায়গা</w:t>
      </w:r>
    </w:p>
    <w:p/>
    <w:p>
      <w:r xmlns:w="http://schemas.openxmlformats.org/wordprocessingml/2006/main">
        <w:t xml:space="preserve">2. যিহোবার মহিমা: অবিশ্বাস্য সৌন্দর্যের একটি স্থান</w:t>
      </w:r>
    </w:p>
    <w:p/>
    <w:p>
      <w:r xmlns:w="http://schemas.openxmlformats.org/wordprocessingml/2006/main">
        <w:t xml:space="preserve">1. গীতসংহিতা 46:4 - একটি নদী আছে যার স্রোত ঈশ্বরের শহরকে আনন্দিত করে, পরমেশ্বরের পবিত্র বাসস্থান।</w:t>
      </w:r>
    </w:p>
    <w:p/>
    <w:p>
      <w:r xmlns:w="http://schemas.openxmlformats.org/wordprocessingml/2006/main">
        <w:t xml:space="preserve">2. হিতোপদেশ 8:28 - "যখন তিনি স্বর্গ স্থাপন করেছিলেন, আমি সেখানে ছিলাম, যখন তিনি গভীরের মুখে একটি বৃত্ত আঁকেন।"</w:t>
      </w:r>
    </w:p>
    <w:p/>
    <w:p>
      <w:r xmlns:w="http://schemas.openxmlformats.org/wordprocessingml/2006/main">
        <w:t xml:space="preserve">Isaiah 33:22 কারণ সদাপ্রভুই আমাদের বিচারক, সদাপ্রভুই আমাদের আইনদাতা, সদাপ্রভুই আমাদের রাজা; তিনি আমাদের রক্ষা করবেন।</w:t>
      </w:r>
    </w:p>
    <w:p/>
    <w:p>
      <w:r xmlns:w="http://schemas.openxmlformats.org/wordprocessingml/2006/main">
        <w:t xml:space="preserve">প্রভু আমাদের বিচারক, আইনদাতা এবং রাজা, এবং তিনি আমাদের রক্ষা করবেন।</w:t>
      </w:r>
    </w:p>
    <w:p/>
    <w:p>
      <w:r xmlns:w="http://schemas.openxmlformats.org/wordprocessingml/2006/main">
        <w:t xml:space="preserve">1. প্রভু আমাদের সাহায্যকারী এবং পরিত্রাতা</w:t>
      </w:r>
    </w:p>
    <w:p/>
    <w:p>
      <w:r xmlns:w="http://schemas.openxmlformats.org/wordprocessingml/2006/main">
        <w:t xml:space="preserve">2. আমাদের রাজা হিসাবে প্রভুর উপর আস্থা রাখা</w:t>
      </w:r>
    </w:p>
    <w:p/>
    <w:p>
      <w:r xmlns:w="http://schemas.openxmlformats.org/wordprocessingml/2006/main">
        <w:t xml:space="preserve">1. গীতসংহিতা 33:12 - ধন্য সেই জাতি যাদের ঈশ্বর হলেন প্রভু, সেই জাতি যাদেরকে তিনি তার উত্তরাধিকার হিসেবে বেছে নিয়েছেন!</w:t>
      </w:r>
    </w:p>
    <w:p/>
    <w:p>
      <w:r xmlns:w="http://schemas.openxmlformats.org/wordprocessingml/2006/main">
        <w:t xml:space="preserve">2. ইশাইয়া 9:6 -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Isaiah 33:23 তোমার মোকাবিলা বন্ধ হয়ে গেছে; তারা তাদের মাস্তুলকে ভালভাবে শক্তিশালী করতে পারেনি, তারা পালকে ছড়িয়ে দিতে পারেনি: তারপরে একটি বড় লুটের শিকার ভাগ হয়ে গেছে; খোঁড়া শিকার নেয়।</w:t>
      </w:r>
    </w:p>
    <w:p/>
    <w:p>
      <w:r xmlns:w="http://schemas.openxmlformats.org/wordprocessingml/2006/main">
        <w:t xml:space="preserve">যারা আত্মরক্ষা করতে পারে না তাদের জন্য প্রভু যুদ্ধের বিশাল মাল সরবরাহ করবেন।</w:t>
      </w:r>
    </w:p>
    <w:p/>
    <w:p>
      <w:r xmlns:w="http://schemas.openxmlformats.org/wordprocessingml/2006/main">
        <w:t xml:space="preserve">1: যারা নিজেদের রক্ষা করতে পারে না তাদের জন্য প্রভু সর্বদা খোঁজ রাখেন।</w:t>
      </w:r>
    </w:p>
    <w:p/>
    <w:p>
      <w:r xmlns:w="http://schemas.openxmlformats.org/wordprocessingml/2006/main">
        <w:t xml:space="preserve">2: প্রয়োজনের সময় প্রভু আমাদের জন্য সরবরাহ করবেন।</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ম্যাথু 11:28 "আমার কাছে এস, যারা পরিশ্রম করে এবং ভারাক্রান্ত, এবং আমি তোমাদের বিশ্রাম দেব।"</w:t>
      </w:r>
    </w:p>
    <w:p/>
    <w:p>
      <w:r xmlns:w="http://schemas.openxmlformats.org/wordprocessingml/2006/main">
        <w:t xml:space="preserve">Isaiah 33:24 এবং বাসিন্দারা বলবে না যে, আমি অসুস্থ; যারা সেখানে বাস করে তাদের পাপ ক্ষমা করা হবে।</w:t>
      </w:r>
    </w:p>
    <w:p/>
    <w:p>
      <w:r xmlns:w="http://schemas.openxmlformats.org/wordprocessingml/2006/main">
        <w:t xml:space="preserve">ঈশ্বরের দেশে মানুষ তাদের পাপ ক্ষমা করা হবে.</w:t>
      </w:r>
    </w:p>
    <w:p/>
    <w:p>
      <w:r xmlns:w="http://schemas.openxmlformats.org/wordprocessingml/2006/main">
        <w:t xml:space="preserve">1. "ক্ষমা এবং নিরাময়: কিভাবে ঈশ্বরের করুণা আমাদের অপরাধগুলি অতিক্রম করে"</w:t>
      </w:r>
    </w:p>
    <w:p/>
    <w:p>
      <w:r xmlns:w="http://schemas.openxmlformats.org/wordprocessingml/2006/main">
        <w:t xml:space="preserve">2. "নিরাময়ের দেশে বাস করা: ঈশ্বরের ক্ষমার অভিজ্ঞতা"</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রোমানস 3:23-25 - কারণ সকলেই পাপ করেছে এবং ঈশ্বরের মহিমা থেকে বঞ্চিত হয়েছে; খ্রীষ্ট যীশুতে থাকা মুক্তির মাধ্যমে তাঁর অনুগ্রহে নির্দ্বিধায় ধার্মিক হওয়া: যাকে ঈশ্বর তাঁর রক্তে বিশ্বাসের মাধ্যমে প্রায়শ্চিত্ত হতে, ঈশ্বরের সহনশীলতার মাধ্যমে অতীতের পাপের ক্ষমার জন্য তাঁর ধার্মিকতা ঘোষণা করেছেন৷</w:t>
      </w:r>
    </w:p>
    <w:p/>
    <w:p>
      <w:r xmlns:w="http://schemas.openxmlformats.org/wordprocessingml/2006/main">
        <w:t xml:space="preserve">যিশাইয় অধ্যায় 34 জাতিগুলির উপর, বিশেষ করে ইদোমের উপর বিচার এবং ধ্বংসের ভবিষ্যদ্বাণী রয়েছে। এটি মহাজাগতিক বিপর্যয়ের একটি দৃশ্য চিত্রিত করে এবং ঈশ্বরের সার্বভৌমত্ব এবং ন্যায়পরায়ণ বিচারের উপর জোর দেয়।</w:t>
      </w:r>
    </w:p>
    <w:p/>
    <w:p>
      <w:r xmlns:w="http://schemas.openxmlformats.org/wordprocessingml/2006/main">
        <w:t xml:space="preserve">1ম অনুচ্ছেদ: অধ্যায়টি জাতিদেরকে একত্রিত হওয়ার এবং তাদের বিরুদ্ধে ঈশ্বরের রায় ঘোষণা করার সাথে সাথে শোনার আহ্বান দিয়ে শুরু হয়েছে। এটি বর্ণনা করে যে কীভাবে পৃথিবী রক্তে ভিজে যাবে, এবং আকাশ একটি স্ক্রলের মতো গুটিয়ে নেওয়া হবে (ইশাইয়া 34:1-4)।</w:t>
      </w:r>
    </w:p>
    <w:p/>
    <w:p>
      <w:r xmlns:w="http://schemas.openxmlformats.org/wordprocessingml/2006/main">
        <w:t xml:space="preserve">২য় অনুচ্ছেদ: ইশাইয়া ইদোমের ধ্বংস সম্পর্কে ভবিষ্যদ্বাণী করেছেন, যা সমস্ত জাতির উপর ঈশ্বরের বিচারের প্রতীক। ভূমি জনশূন্য হয়ে পড়বে, বন্য প্রাণীদের দ্বারা বাস করবে এবং কাঁটাঝোপে আচ্ছাদিত হবে (ইশাইয়া 34:5-17)।</w:t>
      </w:r>
    </w:p>
    <w:p/>
    <w:p>
      <w:r xmlns:w="http://schemas.openxmlformats.org/wordprocessingml/2006/main">
        <w:t xml:space="preserve">সংক্ষেপে,</w:t>
      </w:r>
    </w:p>
    <w:p>
      <w:r xmlns:w="http://schemas.openxmlformats.org/wordprocessingml/2006/main">
        <w:t xml:space="preserve">ইশাইয়া চৌত্রিশ অধ্যায় প্রকাশ করে</w:t>
      </w:r>
    </w:p>
    <w:p>
      <w:r xmlns:w="http://schemas.openxmlformats.org/wordprocessingml/2006/main">
        <w:t xml:space="preserve">জাতির উপর বিচারের ভবিষ্যদ্বাণী,</w:t>
      </w:r>
    </w:p>
    <w:p>
      <w:r xmlns:w="http://schemas.openxmlformats.org/wordprocessingml/2006/main">
        <w:t xml:space="preserve">ইদোমের ধ্বংস।</w:t>
      </w:r>
    </w:p>
    <w:p/>
    <w:p>
      <w:r xmlns:w="http://schemas.openxmlformats.org/wordprocessingml/2006/main">
        <w:t xml:space="preserve">ঈশ্বরের রায় শোনার জন্য জাতির জন্য আহ্বান.</w:t>
      </w:r>
    </w:p>
    <w:p>
      <w:r xmlns:w="http://schemas.openxmlformats.org/wordprocessingml/2006/main">
        <w:t xml:space="preserve">মহাজাগতিক উত্থানের বর্ণনা।</w:t>
      </w:r>
    </w:p>
    <w:p>
      <w:r xmlns:w="http://schemas.openxmlformats.org/wordprocessingml/2006/main">
        <w:t xml:space="preserve">ইদোমের ধ্বংস; জনশূন্যতা</w:t>
      </w:r>
    </w:p>
    <w:p/>
    <w:p>
      <w:r xmlns:w="http://schemas.openxmlformats.org/wordprocessingml/2006/main">
        <w:t xml:space="preserve">এই অধ্যায়টি জাতিগুলির উপর ঐশ্বরিক বিচারের ঘোষণা হিসাবে কাজ করে, জোর দেয় যে কেউ ঈশ্বরের ধার্মিক যাচাই থেকে মুক্ত নয়। এটি এমন একটি দৃশ্যকে চিত্রিত করে যেখানে মহাজাগতিক ব্যাঘাত এই গণনার সময় সহ। বিশেষভাবে, এটি ইদোমের ধ্বংসের উপর দৃষ্টি নিবদ্ধ করে যা ধ্বংস ও পরিত্যাগের ফলে সমস্ত বিদ্রোহী জাতির প্রতিনিধিত্বমূলক উদাহরণ। ব্যবহৃত চিত্রকল্প তীব্রতা এবং পুঙ্খানুপুঙ্খতা প্রকাশ করে যার সাথে ঈশ্বর তাঁর বিচার সম্পাদন করেন। পরিশেষে, এটি সমস্ত সৃষ্টির উপর তাঁর সার্বভৌমত্বের উপর গুরুত্ব আরোপ করে এবং যারা তাঁর বিরোধিতা করে বা পাপাচারে লিপ্ত তাদের সাথে আচরণ করার ক্ষেত্রে ন্যায়বিচার বজায় রাখার জন্য তাঁর অঙ্গীকার নিশ্চিত করে।</w:t>
      </w:r>
    </w:p>
    <w:p/>
    <w:p>
      <w:r xmlns:w="http://schemas.openxmlformats.org/wordprocessingml/2006/main">
        <w:t xml:space="preserve">Isaiah 34:1 হে জাতিগণ, শুনিতে কাছে আস; আর তোমরা শোন, পৃথিবী ও তার মধ্যে যা কিছু আছে তা শুনুক৷ বিশ্ব, এবং এটি থেকে আসা সমস্ত জিনিস।</w:t>
      </w:r>
    </w:p>
    <w:p/>
    <w:p>
      <w:r xmlns:w="http://schemas.openxmlformats.org/wordprocessingml/2006/main">
        <w:t xml:space="preserve">ঈশ্বর সমস্ত জাতিকে তাঁর শব্দ শোনার জন্য এবং পৃথিবী এবং এতে থাকা সমস্ত কিছু শোনার জন্য আমন্ত্রণ জানান।</w:t>
      </w:r>
    </w:p>
    <w:p/>
    <w:p>
      <w:r xmlns:w="http://schemas.openxmlformats.org/wordprocessingml/2006/main">
        <w:t xml:space="preserve">1. জড়ো হওয়ার আহ্বান: ঈশ্বরের বাক্য শোনা</w:t>
      </w:r>
    </w:p>
    <w:p/>
    <w:p>
      <w:r xmlns:w="http://schemas.openxmlformats.org/wordprocessingml/2006/main">
        <w:t xml:space="preserve">2. শোনার জন্য একত্রিত হওয়া: জাতির কাছে পৌঁছানো</w:t>
      </w:r>
    </w:p>
    <w:p/>
    <w:p>
      <w:r xmlns:w="http://schemas.openxmlformats.org/wordprocessingml/2006/main">
        <w:t xml:space="preserve">1. গীতসংহিতা 55:22 - আপনার চিন্তা প্রভুর উপর নিক্ষেপ করুন এবং তিনি আপনাকে বজায় রাখবেন; তিনি কখনও ধার্মিকদের নড়বড়ে হতে দেবেন না।</w:t>
      </w:r>
    </w:p>
    <w:p/>
    <w:p>
      <w:r xmlns:w="http://schemas.openxmlformats.org/wordprocessingml/2006/main">
        <w:t xml:space="preserve">2. Ecclesiastes 4:9-10 - একজনের চেয়ে দু'জন ভাল, কারণ তাদের শ্রমের জন্য তাদের ভাল রিটার্ন রয়েছে: যদি তাদের মধ্যে কেউ পড়ে যায়, একজন অন্যজনকে সাহায্য করতে পারে।</w:t>
      </w:r>
    </w:p>
    <w:p/>
    <w:p>
      <w:r xmlns:w="http://schemas.openxmlformats.org/wordprocessingml/2006/main">
        <w:t xml:space="preserve">Isaiah 34:2 কারণ সদাপ্রভুর ক্রোধ সমস্ত জাতির উপর, এবং তাদের সমস্ত সৈন্যবাহিনীর উপর তাঁর ক্রোধ; তিনি তাদের সম্পূর্ণরূপে ধ্বংস করেছেন, তিনি তাদের বধের জন্য তুলে দিয়েছেন।</w:t>
      </w:r>
    </w:p>
    <w:p/>
    <w:p>
      <w:r xmlns:w="http://schemas.openxmlformats.org/wordprocessingml/2006/main">
        <w:t xml:space="preserve">প্রভুর ক্রোধ এবং ক্রোধ সমস্ত জাতি এবং তাদের সেনাবাহিনীর উপর, তাদের ধ্বংস এবং বধের দিকে পরিচালিত করে।</w:t>
      </w:r>
    </w:p>
    <w:p/>
    <w:p>
      <w:r xmlns:w="http://schemas.openxmlformats.org/wordprocessingml/2006/main">
        <w:t xml:space="preserve">1. ঈশ্বরের ন্যায়বিচার তাদের সকলের উপর আসবে যারা তাঁর অবাধ্য এবং বিরোধিতা করে।</w:t>
      </w:r>
    </w:p>
    <w:p/>
    <w:p>
      <w:r xmlns:w="http://schemas.openxmlformats.org/wordprocessingml/2006/main">
        <w:t xml:space="preserve">2. আমাদের সর্বদা প্রভুর প্রতি বাধ্য থাকা উচিত, পাছে তাঁর ক্রোধ আমাদের উপর না পড়ে।</w:t>
      </w:r>
    </w:p>
    <w:p/>
    <w:p>
      <w:r xmlns:w="http://schemas.openxmlformats.org/wordprocessingml/2006/main">
        <w:t xml:space="preserve">1. উদ্ঘাটন 6:14-17 - "এবং স্বর্গ একটি স্ক্রোল হিসাবে প্রস্থান করে যখন এটি একত্রিত করা হয়; এবং প্রতিটি পর্বত এবং দ্বীপ তাদের জায়গা থেকে সরানো হয়েছিল। এবং পৃথিবীর রাজারা, মহান ব্যক্তিরা এবং ধনীরা লোকেরা, প্রধান সেনাপতি, বীর, এবং প্রত্যেক দাস এবং প্রত্যেক স্বাধীন মানুষ গর্তে ও পাহাড়ের পাথরের মধ্যে নিজেদের লুকিয়ে রেখেছিল; এবং পাহাড় ও পাথরকে বলেছিল, আমাদের উপর পড় এবং আমাদেরকে লুকিয়ে রাখ। যিনি সিংহাসনে বসে আছেন তার মুখ, এবং মেষশাবকের ক্রোধ থেকে: কারণ তাঁর ক্রোধের মহান দিন এসেছে; আর কে দাঁড়াতে পারবে?"</w:t>
      </w:r>
    </w:p>
    <w:p/>
    <w:p>
      <w:r xmlns:w="http://schemas.openxmlformats.org/wordprocessingml/2006/main">
        <w:t xml:space="preserve">2. Ezekiel 7:19 - "তারা তাদের রৌপ্য রাস্তায় ফেলে দেবে, এবং তাদের সোনা সরিয়ে ফেলা হবে: তাদের রূপা এবং তাদের সোনা প্রভুর ক্রোধের দিনে তাদের উদ্ধার করতে পারবে না: তারা সন্তুষ্ট হবে না তাদের আত্মা, তাদের নাড়িভুঁড়িও পূর্ণ হয় না: কারণ এটি তাদের অন্যায়ের হোঁচট।"</w:t>
      </w:r>
    </w:p>
    <w:p/>
    <w:p>
      <w:r xmlns:w="http://schemas.openxmlformats.org/wordprocessingml/2006/main">
        <w:t xml:space="preserve">Isaiah 34:3 তাদের নিহতদেরও বের করে দেওয়া হবে, এবং তাদের মৃতদেহ থেকে দুর্গন্ধ বের হবে, এবং তাদের রক্তে পাহাড় গলে যাবে।</w:t>
      </w:r>
    </w:p>
    <w:p/>
    <w:p>
      <w:r xmlns:w="http://schemas.openxmlformats.org/wordprocessingml/2006/main">
        <w:t xml:space="preserve">সদাপ্রভু দুষ্টদের শাস্তি দেবেন তাদের মৃতদেহগুলোকে বের করে দিয়ে এবং তাদের রক্তে পাহাড়গুলোকে গলিয়ে দেবেন।</w:t>
      </w:r>
    </w:p>
    <w:p/>
    <w:p>
      <w:r xmlns:w="http://schemas.openxmlformats.org/wordprocessingml/2006/main">
        <w:t xml:space="preserve">1. দুষ্টতার পরিণতি</w:t>
      </w:r>
    </w:p>
    <w:p/>
    <w:p>
      <w:r xmlns:w="http://schemas.openxmlformats.org/wordprocessingml/2006/main">
        <w:t xml:space="preserve">2. প্রভুর ক্রোধ</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গীতসংহিতা 2:5, "তারপর সে তার রাগে তাদের সাথে কথা বলবে এবং তার ক্রোধে তাদের ভয় দেখাবে, বলবে, 'আমি আমার রাজাকে আমার পবিত্র পর্বতে সিয়োনে স্থাপন করেছি।'</w:t>
      </w:r>
    </w:p>
    <w:p/>
    <w:p>
      <w:r xmlns:w="http://schemas.openxmlformats.org/wordprocessingml/2006/main">
        <w:t xml:space="preserve">Isaiah 34:4 এবং স্বর্গের সমস্ত সৈন্য দ্রবীভূত হবে, এবং আকাশ একটি স্ক্রোল হিসাবে একত্রিত করা হবে: এবং তাদের সমস্ত বাহিনী নীচে পড়ে যাবে, যেমন দ্রাক্ষালতা থেকে পাতা ঝরে যায় এবং ডুমুর থেকে পড়ে যাওয়া ডুমুরের মতো। গাছ</w:t>
      </w:r>
    </w:p>
    <w:p/>
    <w:p>
      <w:r xmlns:w="http://schemas.openxmlformats.org/wordprocessingml/2006/main">
        <w:t xml:space="preserve">আকাশমন্ডল এবং স্বর্গের সমস্ত বাহিনী দ্রবীভূত হবে এবং একটি স্ক্রোলের মত গুটিয়ে যাবে, এবং তাদের সমস্ত বাহিনী দ্রাক্ষালতার পাতার মতো এবং ডুমুর গাছ থেকে ডুমুরের মতো পড়ে যাবে।</w:t>
      </w:r>
    </w:p>
    <w:p/>
    <w:p>
      <w:r xmlns:w="http://schemas.openxmlformats.org/wordprocessingml/2006/main">
        <w:t xml:space="preserve">1. দ্রবীভূত এবং পুনর্নবীকরণের ঈশ্বরের শক্তি: ইশাইয়া 34:4 এর একটি অধ্যয়ন</w:t>
      </w:r>
    </w:p>
    <w:p/>
    <w:p>
      <w:r xmlns:w="http://schemas.openxmlformats.org/wordprocessingml/2006/main">
        <w:t xml:space="preserve">2. স্বর্গের ট্রানজিয়েন্স: ইশাইয়া 34:4-এ জীবনের অস্থিরতা অন্বেষণ</w:t>
      </w:r>
    </w:p>
    <w:p/>
    <w:p>
      <w:r xmlns:w="http://schemas.openxmlformats.org/wordprocessingml/2006/main">
        <w:t xml:space="preserve">1. গীতসংহিতা 102:25-27 - প্রাচীনকাল থেকেই আপনি পৃথিবীর ভিত্তি স্থাপন করেছিলেন, এবং স্বর্গ আপনার হাতের কাজ। তারা বিনষ্ট হবে, কিন্তু আপনি সহ্য করবেন; হ্যাঁ, তারা সবাই পোশাকের মত বৃদ্ধ হবে; চাদরের মতো আপনি তাদের পরিবর্তন করবেন, এবং তারা পরিবর্তন হবে। কিন্তু আপনি একই, এবং আপনার বছর কোন শেষ হবে না.</w:t>
      </w:r>
    </w:p>
    <w:p/>
    <w:p>
      <w:r xmlns:w="http://schemas.openxmlformats.org/wordprocessingml/2006/main">
        <w:t xml:space="preserve">2. হিব্রু 1:10-12 - এবং: আপনি, প্রভু, শুরুতে পৃথিবীর ভিত্তি স্থাপন করেছেন, এবং স্বর্গ আপনার হাতের কাজ। তারা ধ্বংস হবে, কিন্তু আপনি চিরন্তন; এবং তারা সব কাপড়ের মত বৃদ্ধ হবে. একটি চাদরের মত আপনি তাদের ভাঁজ করবেন, এবং তারা পরিবর্তন করা হবে. কিন্তু আপনি একই, এবং আপনার বছর ব্যর্থ হবে না.</w:t>
      </w:r>
    </w:p>
    <w:p/>
    <w:p>
      <w:r xmlns:w="http://schemas.openxmlformats.org/wordprocessingml/2006/main">
        <w:t xml:space="preserve">Isaiah 34:5 কারণ আমার তরবারি স্বর্গে স্নান করা হবে: দেখ, এটি ইদুমিয়ার উপর এবং আমার অভিশাপের লোকদের উপর বিচারের জন্য নেমে আসবে।</w:t>
      </w:r>
    </w:p>
    <w:p/>
    <w:p>
      <w:r xmlns:w="http://schemas.openxmlformats.org/wordprocessingml/2006/main">
        <w:t xml:space="preserve">যারা তাকে অভিশাপ দেয় তাদের উপর ঈশ্বরের বিচার আসবে।</w:t>
      </w:r>
    </w:p>
    <w:p/>
    <w:p>
      <w:r xmlns:w="http://schemas.openxmlformats.org/wordprocessingml/2006/main">
        <w:t xml:space="preserve">1: ঈশ্বরের বিচার দ্রুত এবং ন্যায়পরায়ণ, এবং কেউই তাঁর ক্রোধ থেকে বাঁচতে পারবে না।</w:t>
      </w:r>
    </w:p>
    <w:p/>
    <w:p>
      <w:r xmlns:w="http://schemas.openxmlformats.org/wordprocessingml/2006/main">
        <w:t xml:space="preserve">2: আসুন আমরা আমাদের কাজ এবং কথার প্রতি মনোযোগী হই, কারণ ঈশ্বর আমাদের অপকর্মকে উপেক্ষা করবেন না।</w:t>
      </w:r>
    </w:p>
    <w:p/>
    <w:p>
      <w:r xmlns:w="http://schemas.openxmlformats.org/wordprocessingml/2006/main">
        <w:t xml:space="preserve">1: রোমানস 2:6-8 - ঈশ্বর প্রত্যেককে তার কাজ অনুসারে প্রতিদান দেবেন।</w:t>
      </w:r>
    </w:p>
    <w:p/>
    <w:p>
      <w:r xmlns:w="http://schemas.openxmlformats.org/wordprocessingml/2006/main">
        <w:t xml:space="preserve">2: হিব্রু 10:26-31 - জীবন্ত ঈশ্বরের হাতে পড়া একটি ভয়ঙ্কর বিষয়।</w:t>
      </w:r>
    </w:p>
    <w:p/>
    <w:p>
      <w:r xmlns:w="http://schemas.openxmlformats.org/wordprocessingml/2006/main">
        <w:t xml:space="preserve">Isaiah 34:6 সদাপ্রভুর তলোয়ার রক্তে পূর্ণ, তা চর্বিযুক্ত, মেষশাবক ও ছাগলের রক্তে, ভেড়ার কিডনির চর্বি দ্বারা চর্বিযুক্ত; কারণ বোজরাতে সদাপ্রভুর একটি বলি আছে, এবং ইদুমিয়ার ভূমিতে মহাহত্যা।</w:t>
      </w:r>
    </w:p>
    <w:p/>
    <w:p>
      <w:r xmlns:w="http://schemas.openxmlformats.org/wordprocessingml/2006/main">
        <w:t xml:space="preserve">সদাপ্রভুর তলোয়ার বলির রক্তে পূর্ণ।</w:t>
      </w:r>
    </w:p>
    <w:p/>
    <w:p>
      <w:r xmlns:w="http://schemas.openxmlformats.org/wordprocessingml/2006/main">
        <w:t xml:space="preserve">1. বলিদানের শক্তি: ঈশ্বরের সাথে আমাদের সম্পর্ক পুনর্মূল্যায়ন করা</w:t>
      </w:r>
    </w:p>
    <w:p/>
    <w:p>
      <w:r xmlns:w="http://schemas.openxmlformats.org/wordprocessingml/2006/main">
        <w:t xml:space="preserve">2. পাপের মূল্য: যীশুর বলিদান বোঝা</w:t>
      </w:r>
    </w:p>
    <w:p/>
    <w:p>
      <w:r xmlns:w="http://schemas.openxmlformats.org/wordprocessingml/2006/main">
        <w:t xml:space="preserve">1. হিব্রু 10:1-18 - পাপের জন্য চূড়ান্ত অর্থ হিসাবে যীশুর বলিদান বোঝা</w:t>
      </w:r>
    </w:p>
    <w:p/>
    <w:p>
      <w:r xmlns:w="http://schemas.openxmlformats.org/wordprocessingml/2006/main">
        <w:t xml:space="preserve">2. লেভিটিকাস 1:1-17 - ওল্ড টেস্টামেন্টে বলিদান পদ্ধতির একটি ওভারভিউ</w:t>
      </w:r>
    </w:p>
    <w:p/>
    <w:p>
      <w:r xmlns:w="http://schemas.openxmlformats.org/wordprocessingml/2006/main">
        <w:t xml:space="preserve">Isaiah 34:7 এবং একশৃঙ্গ তাদের সঙ্গে নেমে আসবে, এবং ষাঁড়গুলি ষাঁড়ের সঙ্গে; তাদের দেশ রক্তে ভিজে যাবে এবং তাদের ধুলো চর্বিযুক্ত হবে।</w:t>
      </w:r>
    </w:p>
    <w:p/>
    <w:p>
      <w:r xmlns:w="http://schemas.openxmlformats.org/wordprocessingml/2006/main">
        <w:t xml:space="preserve">জমি রক্তে ভিজে চর্বি দিয়ে মোটা হবে।</w:t>
      </w:r>
    </w:p>
    <w:p/>
    <w:p>
      <w:r xmlns:w="http://schemas.openxmlformats.org/wordprocessingml/2006/main">
        <w:t xml:space="preserve">1: মন্দের পরিণতি ধ্বংসাত্মক এবং গুরুতর হতে পারে।</w:t>
      </w:r>
    </w:p>
    <w:p/>
    <w:p>
      <w:r xmlns:w="http://schemas.openxmlformats.org/wordprocessingml/2006/main">
        <w:t xml:space="preserve">2: ঈশ্বর দুষ্টদের বিচার করবেন এবং জগতে ন্যায়বিচার আনবেন।</w:t>
      </w:r>
    </w:p>
    <w:p/>
    <w:p>
      <w:r xmlns:w="http://schemas.openxmlformats.org/wordprocessingml/2006/main">
        <w:t xml:space="preserve">1: রোমানস 12:19 - প্রিয়, কখনও নিজের প্রতিশোধ নিও না, তবে ঈশ্বরের ক্রোধের উপর ছেড়ে দাও, কারণ লেখা আছে, প্রতিশোধ নেওয়া আমার, আমি শোধ করব, প্রভু বলেছেন।</w:t>
      </w:r>
    </w:p>
    <w:p/>
    <w:p>
      <w:r xmlns:w="http://schemas.openxmlformats.org/wordprocessingml/2006/main">
        <w:t xml:space="preserve">2: উদ্ঘাটন 19:11-14 - তারপর আমি স্বর্গ খুলে দেখলাম, এবং দেখ, একটি সাদা ঘোড়া! এতে যিনি বসে আছেন তাকে বিশ্বস্ত ও সত্য বলা হয় এবং তিনি ন্যায়ের সাথে বিচার করেন এবং যুদ্ধ করেন। তার চোখ আগুনের শিখার মতো, এবং তার মাথায় অনেকগুলি ডায়ডেম রয়েছে এবং তার একটি নাম লেখা আছে যা তিনি ছাড়া কেউ জানে না। তিনি রক্তে রঞ্জিত একটি পোশাক পরিহিত, এবং যে নামে তাকে ডাকা হয় তা হল ঈশ্বরের বাক্য। এবং স্বর্গের সৈন্যরা, সাদা এবং খাঁটি, সূক্ষ্ম লিনেন পরিহিত, সাদা ঘোড়ায় চড়ে তাঁকে অনুসরণ করছিল। তার মুখ থেকে একটি ধারালো তলোয়ার বের হয় যা দিয়ে জাতিগুলিকে আঘাত করবে এবং তিনি লোহার রড দিয়ে তাদের শাসন করবেন। তিনি সর্বশক্তিমান ঈশ্বরের ক্রোধের দ্রাক্ষারস মাড়িয়ে দেবেন।</w:t>
      </w:r>
    </w:p>
    <w:p/>
    <w:p>
      <w:r xmlns:w="http://schemas.openxmlformats.org/wordprocessingml/2006/main">
        <w:t xml:space="preserve">Isaiah 34:8 কারণ এটি প্রভুর প্রতিশোধের দিন এবং সিয়োনের বিতর্কের প্রতিশোধের বছর৷</w:t>
      </w:r>
    </w:p>
    <w:p/>
    <w:p>
      <w:r xmlns:w="http://schemas.openxmlformats.org/wordprocessingml/2006/main">
        <w:t xml:space="preserve">সদাপ্রভুর প্রতিশোধের দিন নিকটে, এবং সিয়োনের বিতর্কের প্রতিশোধের বছর এসেছে।</w:t>
      </w:r>
    </w:p>
    <w:p/>
    <w:p>
      <w:r xmlns:w="http://schemas.openxmlformats.org/wordprocessingml/2006/main">
        <w:t xml:space="preserve">1. প্রভুর প্রতিশোধের মাধ্যমে মুক্তি</w:t>
      </w:r>
    </w:p>
    <w:p/>
    <w:p>
      <w:r xmlns:w="http://schemas.openxmlformats.org/wordprocessingml/2006/main">
        <w:t xml:space="preserve">2. প্রতিদানের মাধ্যমে ঈশ্বরের ন্যায়বিচার এবং করুণা</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Ezekiel 25:17 - এবং আমি তাদের উপর প্রচণ্ড তিরস্কারের মাধ্যমে মহান প্রতিশোধ নেব; যখন আমি তাদের উপর প্রতিশোধ নেব তখন তারা জানবে যে আমিই প্রভু।</w:t>
      </w:r>
    </w:p>
    <w:p/>
    <w:p>
      <w:r xmlns:w="http://schemas.openxmlformats.org/wordprocessingml/2006/main">
        <w:t xml:space="preserve">Isaiah 34:9 এবং তার স্রোতগুলি জলে পরিণত হবে, এবং তার ধূলিকণা গন্ধক হয়ে যাবে, এবং তার জমি জ্বলন্ত জলাশয়ে পরিণত হবে।</w:t>
      </w:r>
    </w:p>
    <w:p/>
    <w:p>
      <w:r xmlns:w="http://schemas.openxmlformats.org/wordprocessingml/2006/main">
        <w:t xml:space="preserve">ভূমি ধ্বংস হয়ে জনশূন্য মরুভূমিতে পরিণত হবে।</w:t>
      </w:r>
    </w:p>
    <w:p/>
    <w:p>
      <w:r xmlns:w="http://schemas.openxmlformats.org/wordprocessingml/2006/main">
        <w:t xml:space="preserve">1. পাপের পরিণতি: জমির ধ্বংস</w:t>
      </w:r>
    </w:p>
    <w:p/>
    <w:p>
      <w:r xmlns:w="http://schemas.openxmlformats.org/wordprocessingml/2006/main">
        <w:t xml:space="preserve">2. ঈশ্বরের রহমতের মাধ্যমে জমির রূপান্তর</w:t>
      </w:r>
    </w:p>
    <w:p/>
    <w:p>
      <w:r xmlns:w="http://schemas.openxmlformats.org/wordprocessingml/2006/main">
        <w:t xml:space="preserve">1. লূক 3:17 - তার ঝাঁঝরির কাঁটা তার হাতে রয়েছে, তার মাড়াই পরিষ্কার করা এবং তার শস্যাগারে গম জড়ো করা, কিন্তু তুষটি তিনি অনির্বাণ আগুনে পোড়াবেন।</w:t>
      </w:r>
    </w:p>
    <w:p/>
    <w:p>
      <w:r xmlns:w="http://schemas.openxmlformats.org/wordprocessingml/2006/main">
        <w:t xml:space="preserve">2. Ezekiel 36:33-36 - সার্বভৌম সদাপ্রভু এই কথা বলেন: যেদিন আমি তোমাকে তোমার সমস্ত পাপ থেকে শুদ্ধ করব, আমি তোমার শহরগুলিকে পুনর্বাসিত করব এবং ধ্বংসাবশেষগুলি পুনর্নির্মিত হবে। জনশূন্য জমির মধ্যে দিয়ে যাতায়াতকারী সকলের দৃষ্টিতে নির্জন পড়ে থাকার পরিবর্তে চাষ করা হবে। তারা বলবে, এই যে জমি উজাড় করা হয়েছিল তা এদন উদ্যানের মত হয়ে গেছে; যে শহরগুলি ধ্বংসস্তূপে পড়ে ছিল, জনশূন্য ও ধ্বংস হয়ে গিয়েছিল, সেগুলি এখন সুরক্ষিত ও জনবসতিপূর্ণ। তখন তোমার আশেপাশের যে জাতিগুলি অবশিষ্ট থাকবে তারা জানবে যে, আমি প্রভু যা ধ্বংস হয়ে গিয়েছিল তা পুনর্গঠিত করেছি এবং যা ধ্বংস হয়ে গিয়েছিল তার প্রতিস্থাপন করেছি। আমি প্রভু বলেছি এবং আমি তা করব।</w:t>
      </w:r>
    </w:p>
    <w:p/>
    <w:p>
      <w:r xmlns:w="http://schemas.openxmlformats.org/wordprocessingml/2006/main">
        <w:t xml:space="preserve">Isaiah 34:10 তা নিভে যাবে না রাত বা দিন; এর ধোঁয়া চিরকালের জন্য উঠবে; প্রজন্ম থেকে প্রজন্মে তা নষ্ট হয়ে যাবে। কেউ চিরকালের জন্য এর মধ্য দিয়ে যেতে পারবে না।</w:t>
      </w:r>
    </w:p>
    <w:p/>
    <w:p>
      <w:r xmlns:w="http://schemas.openxmlformats.org/wordprocessingml/2006/main">
        <w:t xml:space="preserve">Isaiah 34:10 এ বর্ণিত ভূমি একটি নির্জন এবং বসবাসের অযোগ্য ভূমি, এটি থেকে চিরকালের ধোঁয়া উঠছে এবং কেউ এটির মধ্য দিয়ে যায় না।</w:t>
      </w:r>
    </w:p>
    <w:p/>
    <w:p>
      <w:r xmlns:w="http://schemas.openxmlformats.org/wordprocessingml/2006/main">
        <w:t xml:space="preserve">1. আধ্যাত্মিক লেন্সের মাধ্যমে বিশ্বকে দেখার গুরুত্ব।</w:t>
      </w:r>
    </w:p>
    <w:p/>
    <w:p>
      <w:r xmlns:w="http://schemas.openxmlformats.org/wordprocessingml/2006/main">
        <w:t xml:space="preserve">2. ঈশ্বরের নির্দেশনা ছাড়া জীবনযাপনের পরিণতি।</w:t>
      </w:r>
    </w:p>
    <w:p/>
    <w:p>
      <w:r xmlns:w="http://schemas.openxmlformats.org/wordprocessingml/2006/main">
        <w:t xml:space="preserve">1. প্রকাশিত বাক্য 21:1-5 ঈশ্বরের সাথে একটি চিরন্তন বাড়ি৷</w:t>
      </w:r>
    </w:p>
    <w:p/>
    <w:p>
      <w:r xmlns:w="http://schemas.openxmlformats.org/wordprocessingml/2006/main">
        <w:t xml:space="preserve">2. গীতসংহিতা 46:10 ঈশ্বর আমাদের আশ্রয় এবং শক্তি।</w:t>
      </w:r>
    </w:p>
    <w:p/>
    <w:p>
      <w:r xmlns:w="http://schemas.openxmlformats.org/wordprocessingml/2006/main">
        <w:t xml:space="preserve">Isaiah 34:11 কিন্তু কর্মোরান্ট এবং তিক্তরা তা অধিকার করবে; পেঁচা ও দাঁড়কাকও তাতে বাস করবে; আর সে তার উপরে বিভ্রান্তির রেখা ও শূন্যতার পাথর প্রসারিত করবে।</w:t>
      </w:r>
    </w:p>
    <w:p/>
    <w:p>
      <w:r xmlns:w="http://schemas.openxmlformats.org/wordprocessingml/2006/main">
        <w:t xml:space="preserve">করমোরেন্টস, বিটার, পেঁচা এবং কাকের মতো পাখিরা নির্জন জমিতে বাস করবে এবং এটি বিভ্রান্তি এবং শূন্যতা দ্বারা চিহ্নিত হবে।</w:t>
      </w:r>
    </w:p>
    <w:p/>
    <w:p>
      <w:r xmlns:w="http://schemas.openxmlformats.org/wordprocessingml/2006/main">
        <w:t xml:space="preserve">1. জনশূন্যতার সময়ে ঈশ্বরের সার্বভৌমত্ব</w:t>
      </w:r>
    </w:p>
    <w:p/>
    <w:p>
      <w:r xmlns:w="http://schemas.openxmlformats.org/wordprocessingml/2006/main">
        <w:t xml:space="preserve">2. বিভ্রান্তি এবং শূন্যতার মাঝে আশা</w:t>
      </w:r>
    </w:p>
    <w:p/>
    <w:p>
      <w:r xmlns:w="http://schemas.openxmlformats.org/wordprocessingml/2006/main">
        <w:t xml:space="preserve">1. বিলাপ 5:20-22 - "আপনি কেন আমাদের চিরকালের জন্য ভুলে গেলেন, কেন আপনি এতদিন আমাদের পরিত্যাগ করছেন? হে প্রভু, আমাদেরকে আপনার কাছে ফিরিয়ে দিন যাতে আমরা পুনরুদ্ধার করতে পারি! আমাদের দিনগুলিকে পুরানো দিনের মতো নতুন করে দিন যদি না আপনি পুরোপুরি প্রত্যাখ্যান করেন আমরা, এবং আপনি আমাদের উপর অত্যধিক রাগ আছে.</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ও আশা দেওয়ার জন্য। তারপর তুমি আমাকে ডাকবে এবং আসবে। আমার কাছে প্রার্থনা কর, আমি তোমার কথা শুনব, তুমি আমাকে খুঁজবে এবং আমাকে পাবে, যখন তুমি তোমার সমস্ত হৃদয় দিয়ে আমাকে খুঁজবে।</w:t>
      </w:r>
    </w:p>
    <w:p/>
    <w:p>
      <w:r xmlns:w="http://schemas.openxmlformats.org/wordprocessingml/2006/main">
        <w:t xml:space="preserve">Isaiah 34:12 তারা রাজ্যের সম্ভ্রান্তদের ডাকবে, কিন্তু সেখানে কেউ থাকবে না এবং তার সমস্ত রাজপুত্র কিছুই থাকবে না।</w:t>
      </w:r>
    </w:p>
    <w:p/>
    <w:p>
      <w:r xmlns:w="http://schemas.openxmlformats.org/wordprocessingml/2006/main">
        <w:t xml:space="preserve">রাজ্যের উচ্চপদস্থ ব্যক্তিরা কেউ উপস্থিত থাকবেন না এবং সমস্ত রাজকুমাররা চলে যাবেন।</w:t>
      </w:r>
    </w:p>
    <w:p/>
    <w:p>
      <w:r xmlns:w="http://schemas.openxmlformats.org/wordprocessingml/2006/main">
        <w:t xml:space="preserve">1. ঈশ্বরের সার্বভৌমত্ব: পরিস্থিতি যাই হোক না কেন, ঈশ্বর এখনও নিয়ন্ত্রণে আছেন</w:t>
      </w:r>
    </w:p>
    <w:p/>
    <w:p>
      <w:r xmlns:w="http://schemas.openxmlformats.org/wordprocessingml/2006/main">
        <w:t xml:space="preserve">2. পার্থিব সম্পদের ভ্যানিটি: মানুষের গৌরব ক্ষণস্থায়ী</w:t>
      </w:r>
    </w:p>
    <w:p/>
    <w:p>
      <w:r xmlns:w="http://schemas.openxmlformats.org/wordprocessingml/2006/main">
        <w:t xml:space="preserve">1. জেমস 4:14 - "আপনার জীবন কি? কারণ আপনি একটি কুয়াশা যেটি অল্প সময়ের জন্য প্রদর্শিত হয় এবং তারপর অদৃশ্য হয়ে যায়।"</w:t>
      </w:r>
    </w:p>
    <w:p/>
    <w:p>
      <w:r xmlns:w="http://schemas.openxmlformats.org/wordprocessingml/2006/main">
        <w:t xml:space="preserve">2. গীতসংহিতা 146:3-4 - "রাজপুত্রদের উপর আপনার আস্থা রাখবেন না, একজন মানবসন্তানের উপর, যার মধ্যে কোন পরিত্রাণ নেই। যখন তার নিঃশ্বাস চলে যায়, তিনি পৃথিবীতে ফিরে আসেন; সেই দিনই তার পরিকল্পনা ধ্বংস হয়ে যায়।"</w:t>
      </w:r>
    </w:p>
    <w:p/>
    <w:p>
      <w:r xmlns:w="http://schemas.openxmlformats.org/wordprocessingml/2006/main">
        <w:t xml:space="preserve">Isaiah 34:13 এবং তার প্রাসাদগুলিতে কাঁটাগাছ উঠবে, তার দুর্গগুলিতে ঝাঁকুনি ও ঝাঁকঝাঁক হবে: এবং এটি ড্রাগনের বাসস্থান হবে এবং পেঁচার জন্য একটি প্রাঙ্গণ হবে।</w:t>
      </w:r>
    </w:p>
    <w:p/>
    <w:p>
      <w:r xmlns:w="http://schemas.openxmlformats.org/wordprocessingml/2006/main">
        <w:t xml:space="preserve">ইশাইয়া 34:13 এর নির্জন ভূমিকে ধ্বংসের স্থান হিসাবে বর্ণনা করা হয়েছে, প্রাসাদ এবং দুর্গগুলিতে কাঁটা, ঝাঁকুনি এবং ব্র্যাম্বল রয়েছে এবং এটি ড্রাগনদের জন্য একটি বাড়ি এবং পেঁচার জন্য একটি আদালত।</w:t>
      </w:r>
    </w:p>
    <w:p/>
    <w:p>
      <w:r xmlns:w="http://schemas.openxmlformats.org/wordprocessingml/2006/main">
        <w:t xml:space="preserve">1. ঈশ্বরের বিচার: ইশাইয়া 34:13-এ জনশূন্যের ভাগ্য</w:t>
      </w:r>
    </w:p>
    <w:p/>
    <w:p>
      <w:r xmlns:w="http://schemas.openxmlformats.org/wordprocessingml/2006/main">
        <w:t xml:space="preserve">2. ঈশ্বরের সার্বভৌমত্ব: ইশাইয়া 34:13 এর ধ্বংসাবশেষ</w:t>
      </w:r>
    </w:p>
    <w:p/>
    <w:p>
      <w:r xmlns:w="http://schemas.openxmlformats.org/wordprocessingml/2006/main">
        <w:t xml:space="preserve">1. গীতসংহিতা 104:24-26, তিনি তাঁর শক্তি দ্বারা পৃথিবী তৈরি করেন, তিনি তাঁর জ্ঞান দ্বারা বিশ্বকে প্রতিষ্ঠা করেন এবং স্বর্গকে তাঁর বিচক্ষণতার দ্বারা প্রসারিত করেন৷</w:t>
      </w:r>
    </w:p>
    <w:p/>
    <w:p>
      <w:r xmlns:w="http://schemas.openxmlformats.org/wordprocessingml/2006/main">
        <w:t xml:space="preserve">2. গীতসংহিতা 90:2, পর্বতগুলি উত্থাপিত হওয়ার আগে, বা আপনি পৃথিবী এবং জগত গঠন করেছিলেন, এমনকি অনন্ত থেকে অনন্ত পর্যন্ত, আপনিই ঈশ্বর।</w:t>
      </w:r>
    </w:p>
    <w:p/>
    <w:p>
      <w:r xmlns:w="http://schemas.openxmlformats.org/wordprocessingml/2006/main">
        <w:t xml:space="preserve">Isaiah 34:14 মরুভূমির বন্য পশুরাও দ্বীপের বন্য পশুদের সাথে মিলিত হবে, এবং স্যাটার তার সঙ্গীর কাছে কাঁদবে; চিৎকার পেঁচাও সেখানে বিশ্রাম নেবে, এবং নিজের জন্য বিশ্রামের জায়গা খুঁজে পাবে।</w:t>
      </w:r>
    </w:p>
    <w:p/>
    <w:p>
      <w:r xmlns:w="http://schemas.openxmlformats.org/wordprocessingml/2006/main">
        <w:t xml:space="preserve">মরুভূমি এবং দ্বীপের বন্য প্রাণী একই জায়গায় মিলিত হবে এবং বিশ্রাম পাবে।</w:t>
      </w:r>
    </w:p>
    <w:p/>
    <w:p>
      <w:r xmlns:w="http://schemas.openxmlformats.org/wordprocessingml/2006/main">
        <w:t xml:space="preserve">1. বন্য পশুদের জন্য ঈশ্বরের ব্যবস্থা - ইশাইয়া 34:14</w:t>
      </w:r>
    </w:p>
    <w:p/>
    <w:p>
      <w:r xmlns:w="http://schemas.openxmlformats.org/wordprocessingml/2006/main">
        <w:t xml:space="preserve">2. প্রভুতে বিশ্রাম খোঁজা - ইশাইয়া 34:14</w:t>
      </w:r>
    </w:p>
    <w:p/>
    <w:p>
      <w:r xmlns:w="http://schemas.openxmlformats.org/wordprocessingml/2006/main">
        <w:t xml:space="preserve">1. গীতসংহিতা 104:10-14 - তিনি গবাদি পশুদের জন্য ঘাস জন্মান, এবং লোকেদের চাষ করার জন্য গাছপালা তৈরি করেন - পৃথিবী থেকে খাদ্য উৎপন্ন করেন।</w:t>
      </w:r>
    </w:p>
    <w:p/>
    <w:p>
      <w:r xmlns:w="http://schemas.openxmlformats.org/wordprocessingml/2006/main">
        <w:t xml:space="preserve">2. ম্যাথু 11:28-30 - আমার কাছে এস, যারা পরিশ্রমী এবং ভারাক্রান্ত, এবং আমি তোমাদের বিশ্রাম দেব।</w:t>
      </w:r>
    </w:p>
    <w:p/>
    <w:p>
      <w:r xmlns:w="http://schemas.openxmlformats.org/wordprocessingml/2006/main">
        <w:t xml:space="preserve">Isaiah 34:15 সেখানে বড় পেঁচা তার বাসা তৈরি করবে, শুয়ে থাকবে, বাচ্চা বের করবে এবং তার ছায়ার নীচে জড়ো হবে: সেখানে শকুনও জড়ো হবে, প্রত্যেকে তার সঙ্গীর সাথে।</w:t>
      </w:r>
    </w:p>
    <w:p/>
    <w:p>
      <w:r xmlns:w="http://schemas.openxmlformats.org/wordprocessingml/2006/main">
        <w:t xml:space="preserve">বড় পেঁচা এবং শকুন ইদোম দেশে তাদের ঘর এবং সঙ্গী করে।</w:t>
      </w:r>
    </w:p>
    <w:p/>
    <w:p>
      <w:r xmlns:w="http://schemas.openxmlformats.org/wordprocessingml/2006/main">
        <w:t xml:space="preserve">1. ঈশ্বরের সুরক্ষায় বাড়ি খোঁজা</w:t>
      </w:r>
    </w:p>
    <w:p/>
    <w:p>
      <w:r xmlns:w="http://schemas.openxmlformats.org/wordprocessingml/2006/main">
        <w:t xml:space="preserve">2. তাঁর সমস্ত সৃষ্টির জন্য ঈশ্বরের যত্ন</w:t>
      </w:r>
    </w:p>
    <w:p/>
    <w:p>
      <w:r xmlns:w="http://schemas.openxmlformats.org/wordprocessingml/2006/main">
        <w:t xml:space="preserve">1. গীতসংহিতা 91:4 - তিনি আপনাকে তার পালক দিয়ে ঢেকে দেবেন, এবং তার ডানার নীচে আপনি আশ্রয় পাবেন।</w:t>
      </w:r>
    </w:p>
    <w:p/>
    <w:p>
      <w:r xmlns:w="http://schemas.openxmlformats.org/wordprocessingml/2006/main">
        <w:t xml:space="preserve">2. ম্যাথু 6:26 - আকাশের পাখির দিকে তাকাও; তারা বীজ বপন করে না বা কাটে না বা শস্যাগারগুলিতে সঞ্চয় করে না, এবং তবুও আপনার স্বর্গীয় পিতা তাদের খাওয়ান।</w:t>
      </w:r>
    </w:p>
    <w:p/>
    <w:p>
      <w:r xmlns:w="http://schemas.openxmlformats.org/wordprocessingml/2006/main">
        <w:t xml:space="preserve">Isaiah 34:16 তোমরা প্রভুর পুস্তক থেকে সন্ধান কর এবং পড়: এর মধ্যে কেউ ব্যর্থ হবে না, কেউ তার সঙ্গীকে চাইবে না: আমার মুখের জন্য এটি আদেশ করেছে, এবং তাঁর আত্মা তাদের একত্র করেছে৷</w:t>
      </w:r>
    </w:p>
    <w:p/>
    <w:p>
      <w:r xmlns:w="http://schemas.openxmlformats.org/wordprocessingml/2006/main">
        <w:t xml:space="preserve">ঈশ্বর আদেশ দিয়েছেন যে তাঁর সমস্ত প্রতিশ্রুতি শাস্ত্রে চাওয়া উচিত এবং তাদের কোনটিই পূর্ণ হতে ব্যর্থ হবে না।</w:t>
      </w:r>
    </w:p>
    <w:p/>
    <w:p>
      <w:r xmlns:w="http://schemas.openxmlformats.org/wordprocessingml/2006/main">
        <w:t xml:space="preserve">1. ঈশ্বরের প্রতিশ্রুতি পূর্ণতা</w:t>
      </w:r>
    </w:p>
    <w:p/>
    <w:p>
      <w:r xmlns:w="http://schemas.openxmlformats.org/wordprocessingml/2006/main">
        <w:t xml:space="preserve">2. ঈশ্বরের শব্দ অন্বেষণ</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হিব্রু 11:1 - "এখন বিশ্বাস হল প্রত্যাশিত জিনিসের নিশ্চয়তা, যা দেখা যায় না তার দৃঢ় বিশ্বাস।"</w:t>
      </w:r>
    </w:p>
    <w:p/>
    <w:p>
      <w:r xmlns:w="http://schemas.openxmlformats.org/wordprocessingml/2006/main">
        <w:t xml:space="preserve">Isaiah 34:17 এবং তিনি তাদের জন্য ঘুঁটি ফেলেছেন, এবং তাঁর হাত তাদের মধ্যে রেখা অনুসারে ভাগ করেছেন: তারা চিরকালের জন্য এটি অধিকার করবে, প্রজন্ম থেকে প্রজন্মে তারা সেখানে বাস করবে।</w:t>
      </w:r>
    </w:p>
    <w:p/>
    <w:p>
      <w:r xmlns:w="http://schemas.openxmlformats.org/wordprocessingml/2006/main">
        <w:t xml:space="preserve">ঈশ্বর তাঁর লোকদের মধ্যে দেশ ভাগ করেছেন, এবং তারা এটি চিরকালের জন্য অধিকার করবে, প্রজন্ম থেকে প্রজন্মে।</w:t>
      </w:r>
    </w:p>
    <w:p/>
    <w:p>
      <w:r xmlns:w="http://schemas.openxmlformats.org/wordprocessingml/2006/main">
        <w:t xml:space="preserve">1. ঈশ্বরের প্রতিশ্রুতি: নিরাপত্তা এবং দখলের উপহার</w:t>
      </w:r>
    </w:p>
    <w:p/>
    <w:p>
      <w:r xmlns:w="http://schemas.openxmlformats.org/wordprocessingml/2006/main">
        <w:t xml:space="preserve">2. দখলের ক্ষমতা: জীবনের আশীর্বাদের মালিকানা নেওয়া</w:t>
      </w:r>
    </w:p>
    <w:p/>
    <w:p>
      <w:r xmlns:w="http://schemas.openxmlformats.org/wordprocessingml/2006/main">
        <w:t xml:space="preserve">1.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2. গীতসংহিতা 127:3: দেখুন, শিশুরা প্রভুর কাছ থেকে একটি উত্তরাধিকার, গর্ভের ফল একটি পুরস্কার৷</w:t>
      </w:r>
    </w:p>
    <w:p/>
    <w:p>
      <w:r xmlns:w="http://schemas.openxmlformats.org/wordprocessingml/2006/main">
        <w:t xml:space="preserve">ইশাইয়া অধ্যায় 35 আশা এবং পুনরুদ্ধারের একটি বার্তা চিত্রিত. এটি মরুভূমির একটি সমৃদ্ধ এবং আনন্দময় জমিতে রূপান্তর বর্ণনা করে, ঈশ্বরের মুক্তির শক্তি এবং তাঁর লোকেদের জন্য যে আশীর্বাদগুলি অপেক্ষা করছে তার উপর জোর দেয়।</w:t>
      </w:r>
    </w:p>
    <w:p/>
    <w:p>
      <w:r xmlns:w="http://schemas.openxmlformats.org/wordprocessingml/2006/main">
        <w:t xml:space="preserve">1ম অনুচ্ছেদ: অধ্যায়টি প্রচুর গাছপালা দিয়ে ফুলে ওঠা মরুভূমির বর্ণনা দিয়ে শুরু হয়েছে। এটা তুলে ধরে যে কিভাবে ঈশ্বরের উপস্থিতি তার লোকেদের জন্য নিরাময়, আনন্দ এবং নতুন শক্তি নিয়ে আসে (ইশাইয়া 35:1-7)।</w:t>
      </w:r>
    </w:p>
    <w:p/>
    <w:p>
      <w:r xmlns:w="http://schemas.openxmlformats.org/wordprocessingml/2006/main">
        <w:t xml:space="preserve">2য় অনুচ্ছেদ: যারা দুর্বল এবং ভীত তাদের ইশাইয়া উৎসাহিত করে, তাদের আশ্বস্ত করে যে ঈশ্বর তাদের রক্ষা করার জন্য প্রতিশোধ নিয়ে আসবেন। তিনি তাঁর লোকেদের জন্য মুক্তির প্রতিশ্রুতি দিয়েছেন, যারা দৃষ্টিশক্তি, শ্রবণশক্তি, গতিশীলতা এবং বক্তৃতা পুনরুদ্ধারের মতো অলৌকিক লক্ষণগুলি অনুভব করবে (ইশাইয়া 35:8-10)।</w:t>
      </w:r>
    </w:p>
    <w:p/>
    <w:p>
      <w:r xmlns:w="http://schemas.openxmlformats.org/wordprocessingml/2006/main">
        <w:t xml:space="preserve">সংক্ষেপে,</w:t>
      </w:r>
    </w:p>
    <w:p>
      <w:r xmlns:w="http://schemas.openxmlformats.org/wordprocessingml/2006/main">
        <w:t xml:space="preserve">ইশাইয়া অধ্যায় পঁয়ত্রিশ প্রকাশ করে</w:t>
      </w:r>
    </w:p>
    <w:p>
      <w:r xmlns:w="http://schemas.openxmlformats.org/wordprocessingml/2006/main">
        <w:t xml:space="preserve">প্রাচুর্যে মরুভূমির রূপান্তর,</w:t>
      </w:r>
    </w:p>
    <w:p>
      <w:r xmlns:w="http://schemas.openxmlformats.org/wordprocessingml/2006/main">
        <w:t xml:space="preserve">নিরাময়; আনন্দ; নতুন করে শক্তি,</w:t>
      </w:r>
    </w:p>
    <w:p>
      <w:r xmlns:w="http://schemas.openxmlformats.org/wordprocessingml/2006/main">
        <w:t xml:space="preserve">এবং মুক্তির প্রতিশ্রুতি।</w:t>
      </w:r>
    </w:p>
    <w:p/>
    <w:p>
      <w:r xmlns:w="http://schemas.openxmlformats.org/wordprocessingml/2006/main">
        <w:t xml:space="preserve">মরুভূমিতে ফুল ফোটার বর্ণনা।</w:t>
      </w:r>
    </w:p>
    <w:p>
      <w:r xmlns:w="http://schemas.openxmlformats.org/wordprocessingml/2006/main">
        <w:t xml:space="preserve">নিরাময়ের প্রতিশ্রুতি; আনন্দ; পুনর্নবীকরণ শক্তি।</w:t>
      </w:r>
    </w:p>
    <w:p>
      <w:r xmlns:w="http://schemas.openxmlformats.org/wordprocessingml/2006/main">
        <w:t xml:space="preserve">মুক্তির নিশ্চয়তা; অলৌকিক লক্ষণ।</w:t>
      </w:r>
    </w:p>
    <w:p/>
    <w:p>
      <w:r xmlns:w="http://schemas.openxmlformats.org/wordprocessingml/2006/main">
        <w:t xml:space="preserve">এই অধ্যায়টি আশা এবং পুনরুদ্ধারের একটি বার্তা উপস্থাপন করে। এটি এমন একটি ভবিষ্যৎকে চিত্রিত করে যেখানে মরুভূমির প্রতীক যা একসময় অনুর্বর এবং জনশূন্য ছিল তা ঈশ্বরের মুক্তির শক্তির মাধ্যমে প্রাচুর্য এবং সৌন্দর্যের জায়গায় রূপান্তরিত হবে। এটা যারা দুর্বল বা ভীত তাদের আশ্বস্ত করে যে ঈশ্বর তাদের অত্যাচারীদের বিরুদ্ধে ঐশ্বরিক প্রতিশোধ নিয়ে তাদের উদ্ধারে আসবেন। এই প্রতিশ্রুত সময়ে, তাঁর লোকেরা শারীরিক নিরাময়ের পাশাপাশি আনন্দ এবং নতুন শক্তির অপ্রতিরোধ্য অনুভূতি অনুভব করবে। তারা এই আশ্বাসে বিশ্বাস করতে পারে যে মুক্তির পথে রয়েছে, অলৌকিক লক্ষণগুলির সাথে যা জীবনকে পরিবর্তন করার জন্য ঈশ্বরের শক্তি প্রদর্শন করে। পরিশেষে, এটি বিশ্বাসীদের হৃদয়ে আশা জাগিয়ে তোলে এবং তাদের মনে করিয়ে দেয় যে তাদের পরিস্থিতি যতই অন্ধকারাচ্ছন্ন দেখা যাক না কেন, সর্বদা ঐশ্বরিক হস্তক্ষেপের জন্য জায়গা রয়েছে যা পুনরুদ্ধার এবং প্রচুর আশীর্বাদের দিকে পরিচালিত করে।</w:t>
      </w:r>
    </w:p>
    <w:p/>
    <w:p>
      <w:r xmlns:w="http://schemas.openxmlformats.org/wordprocessingml/2006/main">
        <w:t xml:space="preserve">Isaiah 35:1 মরুভূমি ও নির্জন স্থান তাদের জন্য আনন্দিত হবে; এবং মরুভূমি আনন্দ করবে, এবং গোলাপের মত ফুল ফুটবে।</w:t>
      </w:r>
    </w:p>
    <w:p/>
    <w:p>
      <w:r xmlns:w="http://schemas.openxmlformats.org/wordprocessingml/2006/main">
        <w:t xml:space="preserve">জনশূন্য ও জনশূন্য স্থানগুলি আনন্দিত হবে এবং মরুভূমি আনন্দে পরিপূর্ণ হবে এবং গোলাপের মতো প্রস্ফুটিত হবে।</w:t>
      </w:r>
    </w:p>
    <w:p/>
    <w:p>
      <w:r xmlns:w="http://schemas.openxmlformats.org/wordprocessingml/2006/main">
        <w:t xml:space="preserve">1. অসুবিধার মাঝে আনন্দ</w:t>
      </w:r>
    </w:p>
    <w:p/>
    <w:p>
      <w:r xmlns:w="http://schemas.openxmlformats.org/wordprocessingml/2006/main">
        <w:t xml:space="preserve">2. অপ্রত্যাশিত জায়গায় সৌন্দর্য খোঁজা</w:t>
      </w:r>
    </w:p>
    <w:p/>
    <w:p>
      <w:r xmlns:w="http://schemas.openxmlformats.org/wordprocessingml/2006/main">
        <w:t xml:space="preserve">1. জন 15:11 - "এই কথাগুলো আমি তোমাদের বলেছি, যাতে আমার আনন্দ তোমাদের মধ্যে থাকে এবং তোমাদের আনন্দ পূর্ণ হয়।"</w:t>
      </w:r>
    </w:p>
    <w:p/>
    <w:p>
      <w:r xmlns:w="http://schemas.openxmlformats.org/wordprocessingml/2006/main">
        <w:t xml:space="preserve">2. গীতসংহিতা 126:6 - "যে বের হয় এবং কাঁদে, মূল্যবান বীজ বহন করে, সে নিঃসন্দেহে আবার আনন্দের সাথে আসবে, তার সাথে তার পাত্র নিয়ে আসবে।"</w:t>
      </w:r>
    </w:p>
    <w:p/>
    <w:p>
      <w:r xmlns:w="http://schemas.openxmlformats.org/wordprocessingml/2006/main">
        <w:t xml:space="preserve">Isaiah 35:2 এটা প্রচুর ফুলে উঠবে, এমনকি আনন্দ ও গানের সাথে আনন্দ করবে: লেবাননের মহিমা তাকে দেওয়া হবে, কারমেল ও শ্যারনের মহিমা, তারা প্রভুর মহিমা এবং আমাদের ঈশ্বরের মহিমা দেখতে পাবে।</w:t>
      </w:r>
    </w:p>
    <w:p/>
    <w:p>
      <w:r xmlns:w="http://schemas.openxmlformats.org/wordprocessingml/2006/main">
        <w:t xml:space="preserve">অনুচ্ছেদটি প্রচুর আনন্দের কথা বলে এবং প্রভুর মহিমার প্রতিক্রিয়ায় গান গায়।</w:t>
      </w:r>
    </w:p>
    <w:p/>
    <w:p>
      <w:r xmlns:w="http://schemas.openxmlformats.org/wordprocessingml/2006/main">
        <w:t xml:space="preserve">1. প্রভুর মহিমার প্রতিক্রিয়ায়, আসুন আমরা প্রচুর আনন্দ এবং গান গেয়ে জীবনযাপন করি।</w:t>
      </w:r>
    </w:p>
    <w:p/>
    <w:p>
      <w:r xmlns:w="http://schemas.openxmlformats.org/wordprocessingml/2006/main">
        <w:t xml:space="preserve">2. আসুন আমরা প্রভুর গৌরব করি এবং তাঁর মহিমায় আনন্দ করি।</w:t>
      </w:r>
    </w:p>
    <w:p/>
    <w:p>
      <w:r xmlns:w="http://schemas.openxmlformats.org/wordprocessingml/2006/main">
        <w:t xml:space="preserve">1. ইশাইয়া 61:3 - তাদের ছাইয়ের জন্য সৌন্দর্য দিতে, শোকের জন্য আনন্দের তেল, ভারীতার আত্মার জন্য প্রশংসার পোশাক; যাতে তারা ধার্মিকতার গাছ বলা হয়, প্রভুর রোপণ, যাতে তিনি মহিমান্বিত হন৷</w:t>
      </w:r>
    </w:p>
    <w:p/>
    <w:p>
      <w:r xmlns:w="http://schemas.openxmlformats.org/wordprocessingml/2006/main">
        <w:t xml:space="preserve">2. গীতসংহিতা 67:4 - ওহ, জাতিগুলি আনন্দ করুক এবং আনন্দে গান করুক! কারণ তুমি ন্যায়ের সাথে লোকদের বিচার করবে এবং পৃথিবীর জাতিদের শাসন করবে।</w:t>
      </w:r>
    </w:p>
    <w:p/>
    <w:p>
      <w:r xmlns:w="http://schemas.openxmlformats.org/wordprocessingml/2006/main">
        <w:t xml:space="preserve">Isaiah 35:3 দুর্বল হাতকে শক্তিশালী কর, দুর্বল হাঁটুগুলিকে শক্তিশালী কর।</w:t>
      </w:r>
    </w:p>
    <w:p/>
    <w:p>
      <w:r xmlns:w="http://schemas.openxmlformats.org/wordprocessingml/2006/main">
        <w:t xml:space="preserve">বাইবেল আমাদেরকে তাদের সাহায্য করার জন্য উৎসাহিত করে যারা দুর্বল এবং সাহায্যের প্রয়োজন।</w:t>
      </w:r>
    </w:p>
    <w:p/>
    <w:p>
      <w:r xmlns:w="http://schemas.openxmlformats.org/wordprocessingml/2006/main">
        <w:t xml:space="preserve">1. "সহানুভূতির শক্তি"</w:t>
      </w:r>
    </w:p>
    <w:p/>
    <w:p>
      <w:r xmlns:w="http://schemas.openxmlformats.org/wordprocessingml/2006/main">
        <w:t xml:space="preserve">2. "দুর্বলদের উপরে তোলা"</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গালাতীয় 6:2 - "একে অপরের বোঝা বহন করুন, এবং তাই খ্রীষ্টের আইন পূর্ণ করুন।"</w:t>
      </w:r>
    </w:p>
    <w:p/>
    <w:p>
      <w:r xmlns:w="http://schemas.openxmlformats.org/wordprocessingml/2006/main">
        <w:t xml:space="preserve">Isaiah 35:4 যারা ভীত হৃদয় তাদের বল, শক্তিশালী হও, ভয় পেয়ো না: দেখ, তোমাদের ঈশ্বর প্রতিশোধ নিয়ে আসবেন, এমনকী ঈশ্বর প্রতিশোধ নিয়ে আসবেন৷ তিনি এসে তোমাকে রক্ষা করবেন।</w:t>
      </w:r>
    </w:p>
    <w:p/>
    <w:p>
      <w:r xmlns:w="http://schemas.openxmlformats.org/wordprocessingml/2006/main">
        <w:t xml:space="preserve">এই অনুচ্ছেদ পাঠকদের ভয় না করার জন্য উত্সাহিত করে, কারণ ঈশ্বর তাদের রক্ষা করার জন্য প্রতিশোধ এবং প্রতিদান নিয়ে আসবেন।</w:t>
      </w:r>
    </w:p>
    <w:p/>
    <w:p>
      <w:r xmlns:w="http://schemas.openxmlformats.org/wordprocessingml/2006/main">
        <w:t xml:space="preserve">1. বিশ্বাসের শক্তি: ঈশ্বরের প্রতিশ্রুতিতে সাহস খুঁজে পাওয়া</w:t>
      </w:r>
    </w:p>
    <w:p/>
    <w:p>
      <w:r xmlns:w="http://schemas.openxmlformats.org/wordprocessingml/2006/main">
        <w:t xml:space="preserve">2. ঈশ্বরের পরিত্রাণের সান্ত্বনা দিয়ে ভয় কাটিয়ে ওঠা</w:t>
      </w:r>
    </w:p>
    <w:p/>
    <w:p>
      <w:r xmlns:w="http://schemas.openxmlformats.org/wordprocessingml/2006/main">
        <w:t xml:space="preserve">1. রোমানস 8:28-39: ঈশ্বরের ভালবাসা এবং মুক্তির নিশ্চয়তা</w:t>
      </w:r>
    </w:p>
    <w:p/>
    <w:p>
      <w:r xmlns:w="http://schemas.openxmlformats.org/wordprocessingml/2006/main">
        <w:t xml:space="preserve">2. গীতসংহিতা 34:4-5: প্রভু তাদের কাছে আছেন যারা ভয়ে ও কষ্টে তাঁকে ডাকেন।</w:t>
      </w:r>
    </w:p>
    <w:p/>
    <w:p>
      <w:r xmlns:w="http://schemas.openxmlformats.org/wordprocessingml/2006/main">
        <w:t xml:space="preserve">Isaiah 35:5 তখন অন্ধদের চোখ খুলে যাবে, বধিরদের কান বন্ধ হয়ে যাবে।</w:t>
      </w:r>
    </w:p>
    <w:p/>
    <w:p>
      <w:r xmlns:w="http://schemas.openxmlformats.org/wordprocessingml/2006/main">
        <w:t xml:space="preserve">ঈশ্বর অন্ধ এবং বধিরদের নিরাময় আনবেন, তাদের দেখতে এবং শুনতে সক্ষম করবেন।</w:t>
      </w:r>
    </w:p>
    <w:p/>
    <w:p>
      <w:r xmlns:w="http://schemas.openxmlformats.org/wordprocessingml/2006/main">
        <w:t xml:space="preserve">1. "অদৃশ্য দেখা: পুনরুদ্ধারের আশা"</w:t>
      </w:r>
    </w:p>
    <w:p/>
    <w:p>
      <w:r xmlns:w="http://schemas.openxmlformats.org/wordprocessingml/2006/main">
        <w:t xml:space="preserve">2. "বিশ্বাসের শক্তি: না শোনা কথা শোনা"</w:t>
      </w:r>
    </w:p>
    <w:p/>
    <w:p>
      <w:r xmlns:w="http://schemas.openxmlformats.org/wordprocessingml/2006/main">
        <w:t xml:space="preserve">1. জন 9:1-41 (যীশু একজন অন্ধকে সুস্থ করেন)</w:t>
      </w:r>
    </w:p>
    <w:p/>
    <w:p>
      <w:r xmlns:w="http://schemas.openxmlformats.org/wordprocessingml/2006/main">
        <w:t xml:space="preserve">2. মার্ক 7:31-37 (যীশু একজন বধির ব্যক্তিকে সুস্থ করেন)</w:t>
      </w:r>
    </w:p>
    <w:p/>
    <w:p>
      <w:r xmlns:w="http://schemas.openxmlformats.org/wordprocessingml/2006/main">
        <w:t xml:space="preserve">Isaiah 35:6 তখন খোঁড়া লোক হার্টের মতো লাফিয়ে উঠবে, এবং বোবার জিভ গান গাইবে, কারণ প্রান্তরে জল ফেটে যাবে, মরুভূমিতে স্রোত বইবে।</w:t>
      </w:r>
    </w:p>
    <w:p/>
    <w:p>
      <w:r xmlns:w="http://schemas.openxmlformats.org/wordprocessingml/2006/main">
        <w:t xml:space="preserve">ইশাইয়া 35:6-এ, ঈশ্বর প্রতিশ্রুতি দিয়েছেন যে খোঁড়ারা লাফিয়ে উঠতে সক্ষম হবে এবং নিঃশব্দরা গান গাইতে সক্ষম হবে, এবং সেই স্রোতগুলি মরুভূমিতে প্রবাহিত হবে, যা অত্যন্ত প্রয়োজনীয় খাদ্য সরবরাহ করবে।</w:t>
      </w:r>
    </w:p>
    <w:p/>
    <w:p>
      <w:r xmlns:w="http://schemas.openxmlformats.org/wordprocessingml/2006/main">
        <w:t xml:space="preserve">1. বিশ্বাসের শক্তি: মরুভূমিতে ঈশ্বরের উপর আস্থা রাখা</w:t>
      </w:r>
    </w:p>
    <w:p/>
    <w:p>
      <w:r xmlns:w="http://schemas.openxmlformats.org/wordprocessingml/2006/main">
        <w:t xml:space="preserve">2. ঈশ্বরের প্রতিশ্রুতির মাধ্যমে রূপান্তর অর্জন করা</w:t>
      </w:r>
    </w:p>
    <w:p/>
    <w:p>
      <w:r xmlns:w="http://schemas.openxmlformats.org/wordprocessingml/2006/main">
        <w:t xml:space="preserve">1. গীতসংহিতা 107:35 - তিনি মরুভূমিকে স্থায়ী জলে পরিণত করেন এবং শুষ্ক ভূমিকে জলস্রোতে পরিণত করেন৷</w:t>
      </w:r>
    </w:p>
    <w:p/>
    <w:p>
      <w:r xmlns:w="http://schemas.openxmlformats.org/wordprocessingml/2006/main">
        <w:t xml:space="preserve">2. রোমানস 15:13 - এখন আশার ঈশ্বর আপনাকে বিশ্বাসের মধ্যে সমস্ত আনন্দ এবং শান্তিতে পূর্ণ করেন, যাতে আপনি পবিত্র আত্মার শক্তির মাধ্যমে আশায় পরিপূর্ণ হতে পারেন।</w:t>
      </w:r>
    </w:p>
    <w:p/>
    <w:p>
      <w:r xmlns:w="http://schemas.openxmlformats.org/wordprocessingml/2006/main">
        <w:t xml:space="preserve">Isaiah 35:7 এবং শুকনো ভূমি একটি পুকুরে পরিণত হবে, এবং তৃষ্ণার্ত ভূমি জলের ঝর্ণাসমূহে পরিণত হবে: ড্রাগনদের বাসস্থানে, যেখানে প্রতিটি শুয়ে থাকবে, নল এবং রাশ সহ ঘাস হবে।</w:t>
      </w:r>
    </w:p>
    <w:p/>
    <w:p>
      <w:r xmlns:w="http://schemas.openxmlformats.org/wordprocessingml/2006/main">
        <w:t xml:space="preserve">ইশাইয়া 35:7 এ, ভবিষ্যদ্বাণী করা হয়েছে যে শুষ্ক ভূমি জল এবং গাছপালা দিয়ে রূপান্তরিত হবে যেখানে এমনকি বন্য প্রাণীরাও আশ্রয় পাবে।</w:t>
      </w:r>
    </w:p>
    <w:p/>
    <w:p>
      <w:r xmlns:w="http://schemas.openxmlformats.org/wordprocessingml/2006/main">
        <w:t xml:space="preserve">1. ঈশ্বর আমাদের জীবনকে শুষ্ক ও অনুর্বর থেকে রসালো এবং ফলদায়ক রূপান্তর করতে সক্ষম যখন আমরা তাঁর উপর ভরসা করি।</w:t>
      </w:r>
    </w:p>
    <w:p/>
    <w:p>
      <w:r xmlns:w="http://schemas.openxmlformats.org/wordprocessingml/2006/main">
        <w:t xml:space="preserve">2. ঈশ্বরের উপর আমাদের আস্থা আমাদেরকে যেকোনো কঠিন পরিস্থিতি কাটিয়ে উঠতে সাহায্য করতে পারে।</w:t>
      </w:r>
    </w:p>
    <w:p/>
    <w:p>
      <w:r xmlns:w="http://schemas.openxmlformats.org/wordprocessingml/2006/main">
        <w:t xml:space="preserve">1. গীতসংহিতা 23:2 - তিনি আমাকে সবুজ চারণভূমিতে শুয়ে দেন, তিনি আমাকে শান্ত জলের পাশে নিয়ে যান।</w:t>
      </w:r>
    </w:p>
    <w:p/>
    <w:p>
      <w:r xmlns:w="http://schemas.openxmlformats.org/wordprocessingml/2006/main">
        <w:t xml:space="preserve">2. ইশাইয়া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Isaiah 35:8 এবং সেখানে একটি মহাসড়ক এবং একটি পথ থাকবে এবং সেটিকে বলা হবে পবিত্রতার পথ; অশুচি ব্যক্তি তার উপর দিয়ে যেতে পারবে না| কিন্তু এটা তাদের জন্য হবে: পথচারী মানুষ, যদিও বোকা, তাতে ভুল করবে না।</w:t>
      </w:r>
    </w:p>
    <w:p/>
    <w:p>
      <w:r xmlns:w="http://schemas.openxmlformats.org/wordprocessingml/2006/main">
        <w:t xml:space="preserve">পবিত্রতার পথ এমন একটি পথ যা কেবলমাত্র ধার্মিকরাই অতিক্রম করতে পারে, যা যাত্রীদের জন্য নির্দেশনা প্রদান করে যাতে তারা বিপথে না যায়।</w:t>
      </w:r>
    </w:p>
    <w:p/>
    <w:p>
      <w:r xmlns:w="http://schemas.openxmlformats.org/wordprocessingml/2006/main">
        <w:t xml:space="preserve">1: পবিত্রতার পথ অনুসরণ করার একটি পথ</w:t>
      </w:r>
    </w:p>
    <w:p/>
    <w:p>
      <w:r xmlns:w="http://schemas.openxmlformats.org/wordprocessingml/2006/main">
        <w:t xml:space="preserve">2: পবিত্র জীবনযাপন আশীর্বাদের দিকে নিয়ে যাবে</w:t>
      </w:r>
    </w:p>
    <w:p/>
    <w:p>
      <w:r xmlns:w="http://schemas.openxmlformats.org/wordprocessingml/2006/main">
        <w:t xml:space="preserve">1: ফিলিপীয় 2:15 - "যেন তোমরা নির্দোষ এবং নিরীহ হতে পার, ঈশ্বরের পুত্র, তিরস্কার ছাড়াই, একটি কুটিল ও বিকৃত জাতির মধ্যে, যাদের মধ্যে তোমরা পৃথিবীতে আলোর মতো জ্বলে উঠো।"</w:t>
      </w:r>
    </w:p>
    <w:p/>
    <w:p>
      <w:r xmlns:w="http://schemas.openxmlformats.org/wordprocessingml/2006/main">
        <w:t xml:space="preserve">2: ম্যাথু 7:13-14 - "তোমরা স্ট্রেট গেট দিয়ে প্রবেশ কর: কারণ দরজাটি প্রশস্ত এবং প্রশস্ত পথ, যা ধ্বংসের দিকে নিয়ে যায়, এবং সেখানে অনেক লোক যারা সেখানে যায়: কারণ স্ট্রেট হল দরজা, এবং সরু পথ, যা জীবনের দিকে নিয়ে যায়, এবং খুব কম লোকই তা খুঁজে পায়।"</w:t>
      </w:r>
    </w:p>
    <w:p/>
    <w:p>
      <w:r xmlns:w="http://schemas.openxmlformats.org/wordprocessingml/2006/main">
        <w:t xml:space="preserve">Isaiah 35:9 সেখানে কোন সিংহ থাকবে না, কোন হিংস্র জন্তু সেখানে যাবে না, সেখানে পাওয়া যাবে না; কিন্তু উদ্ধারকৃতরা সেখানে হাঁটবে:</w:t>
      </w:r>
    </w:p>
    <w:p/>
    <w:p>
      <w:r xmlns:w="http://schemas.openxmlformats.org/wordprocessingml/2006/main">
        <w:t xml:space="preserve">খালাসপ্রাপ্তরা এমন জায়গায় হাঁটবে যেখানে কোন বিপদ কাছে আসবে না।</w:t>
      </w:r>
    </w:p>
    <w:p/>
    <w:p>
      <w:r xmlns:w="http://schemas.openxmlformats.org/wordprocessingml/2006/main">
        <w:t xml:space="preserve">1. মুক্তির পথ: খ্রীষ্টে নিরাপত্তা খোঁজা</w:t>
      </w:r>
    </w:p>
    <w:p/>
    <w:p>
      <w:r xmlns:w="http://schemas.openxmlformats.org/wordprocessingml/2006/main">
        <w:t xml:space="preserve">2. ঈশ্বরের সুরক্ষা: তাঁর বিশ্বস্ততার উপর আস্থা রাখা</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করবে না; তুমি যখন আগুনের মধ্য দিয়ে যাবে তখন তুমি পুড়ে যাবে না এবং শিখা তোমাকে গ্রাস করবে না।"</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Isaiah 35:10 এবং সদাপ্রভুর মুক্তিপণপ্রাপ্তরা ফিরে আসবে, এবং তাদের মাথায় গান ও অনন্ত আনন্দ নিয়ে সিয়োনে আসবে: তারা আনন্দ ও আনন্দ পাবে, এবং দুঃখ ও দীর্ঘশ্বাস দূরে চলে যাবে।</w:t>
      </w:r>
    </w:p>
    <w:p/>
    <w:p>
      <w:r xmlns:w="http://schemas.openxmlformats.org/wordprocessingml/2006/main">
        <w:t xml:space="preserve">প্রভুর লোকরা মুক্তি পাবে এবং তারা সিয়োনে ফিরে আসবে, আনন্দ করবে এবং অনন্ত আনন্দে গান করবে। তারা আনন্দ ও আনন্দ অনুভব করবে, এবং দুঃখ ও দীর্ঘশ্বাস আর থাকবে না।</w:t>
      </w:r>
    </w:p>
    <w:p/>
    <w:p>
      <w:r xmlns:w="http://schemas.openxmlformats.org/wordprocessingml/2006/main">
        <w:t xml:space="preserve">1. প্রভুতে আনন্দ: পরিত্রাণের আশীর্বাদ অনুভব করা</w:t>
      </w:r>
    </w:p>
    <w:p/>
    <w:p>
      <w:r xmlns:w="http://schemas.openxmlformats.org/wordprocessingml/2006/main">
        <w:t xml:space="preserve">2. প্রভুতে আনন্দ করা: চিরন্তন আনন্দ উদযাপন করা</w:t>
      </w:r>
    </w:p>
    <w:p/>
    <w:p>
      <w:r xmlns:w="http://schemas.openxmlformats.org/wordprocessingml/2006/main">
        <w:t xml:space="preserve">1. গীতসংহিতা 126:2 - তখন আমাদের মুখ হাসিতে এবং আমাদের জিহ্বা গানে ভরে গেল: তারপর তারা জাতিদের মধ্যে বলল, প্রভু তাদের জন্য মহান কাজ করেছেন।</w:t>
      </w:r>
    </w:p>
    <w:p/>
    <w:p>
      <w:r xmlns:w="http://schemas.openxmlformats.org/wordprocessingml/2006/main">
        <w:t xml:space="preserve">2. Isaiah 51:11 - অতএব প্রভুর মুক্তিপ্রাপ্তরা ফিরে আসবে, এবং সিয়োনে গান গাইতে আসবে; তাদের মাথায় চিরকালের আনন্দ থাকবে; তারা আনন্দ ও আনন্দ পাবে; এবং দুঃখ ও শোক দূরে পলায়ন করা হবে.</w:t>
      </w:r>
    </w:p>
    <w:p/>
    <w:p>
      <w:r xmlns:w="http://schemas.openxmlformats.org/wordprocessingml/2006/main">
        <w:t xml:space="preserve">ইশাইয়া অধ্যায় 36 রাজা হিজেকিয়ার রাজত্বকালে যিহূদার আসিরিয়ান আক্রমণকে ঘিরে ঘটনাগুলি বর্ণনা করে। এটি ঐতিহাসিক প্রেক্ষাপট প্রদান করে এবং ভয়ঙ্কর শত্রুর মুখে হিজেকিয়া দ্বারা প্রদর্শিত ঈশ্বরের প্রতি বিশ্বাস ও বিশ্বাসকে হাইলাইট করে।</w:t>
      </w:r>
    </w:p>
    <w:p/>
    <w:p>
      <w:r xmlns:w="http://schemas.openxmlformats.org/wordprocessingml/2006/main">
        <w:t xml:space="preserve">১ম অনুচ্ছেদ: অধ্যায়টি শুরু হয়েছে জুদার বিরুদ্ধে আসিরিয়ার সামরিক অভিযানের বিবরণ দিয়ে। অ্যাসিরিয়ান রাজার প্রতিনিধি, রাবশাকেহ, জেরুজালেমে আসেন এবং জনগণকে তিরস্কার করেন, ঈশ্বরের প্রতি তাদের আস্থাকে চ্যালেঞ্জ করে এবং তাদের আত্মসমর্পণের জন্য অনুরোধ করেন (ইশাইয়া 36:1-10)।</w:t>
      </w:r>
    </w:p>
    <w:p/>
    <w:p>
      <w:r xmlns:w="http://schemas.openxmlformats.org/wordprocessingml/2006/main">
        <w:t xml:space="preserve">2য় অনুচ্ছেদ: হিজেকিয়ার কর্মকর্তারা অনুরোধ করেন যে রাবশাকেহ তাদের সাথে হিব্রু ভাষার পরিবর্তে আরামাইক ভাষায় কথা বলুন, কিন্তু তিনি প্রত্যাখ্যান করেন এবং তার উপহাসমূলক বক্তৃতা চালিয়ে যান। রাবশাকেহ আসিরিয়ার সামরিক শক্তি নিয়ে গর্ব করে মানুষের মধ্যে ভয় ও সন্দেহ জাগানোর চেষ্টা করেন (ইশাইয়া 36:11-20)।</w:t>
      </w:r>
    </w:p>
    <w:p/>
    <w:p>
      <w:r xmlns:w="http://schemas.openxmlformats.org/wordprocessingml/2006/main">
        <w:t xml:space="preserve">3য় অনুচ্ছেদ: অধ্যায়টি শেষ হয়েছে হিজেকিয়া তার জামাকাপড় ছিঁড়ে, ইশাইয়ার কাছ থেকে নির্দেশনা চাওয়া এবং তার সাথে পরামর্শ করার জন্য বার্তাবাহকদের পাঠানোর মাধ্যমে। ইশাইয়া হিজেকিয়াকে আশ্বস্ত করেন যে ঈশ্বর জেরুজালেমকে আসিরিয়ার হুমকি থেকে রক্ষা করবেন (ইশাইয়া 36:21-22)।</w:t>
      </w:r>
    </w:p>
    <w:p/>
    <w:p>
      <w:r xmlns:w="http://schemas.openxmlformats.org/wordprocessingml/2006/main">
        <w:t xml:space="preserve">সংক্ষেপে,</w:t>
      </w:r>
    </w:p>
    <w:p>
      <w:r xmlns:w="http://schemas.openxmlformats.org/wordprocessingml/2006/main">
        <w:t xml:space="preserve">ইশাইয়া অধ্যায় ছত্রিশ প্রকাশ করে</w:t>
      </w:r>
    </w:p>
    <w:p>
      <w:r xmlns:w="http://schemas.openxmlformats.org/wordprocessingml/2006/main">
        <w:t xml:space="preserve">আসিরীয় আক্রমণ; যিহূদার উপহাস,</w:t>
      </w:r>
    </w:p>
    <w:p>
      <w:r xmlns:w="http://schemas.openxmlformats.org/wordprocessingml/2006/main">
        <w:t xml:space="preserve">হিজেকিয়া ইশাইয়ার কাছ থেকে নির্দেশনা খুঁজছেন।</w:t>
      </w:r>
    </w:p>
    <w:p/>
    <w:p>
      <w:r xmlns:w="http://schemas.openxmlformats.org/wordprocessingml/2006/main">
        <w:t xml:space="preserve">অ্যাসিরিয়ান অভিযানের হিসাব।</w:t>
      </w:r>
    </w:p>
    <w:p>
      <w:r xmlns:w="http://schemas.openxmlformats.org/wordprocessingml/2006/main">
        <w:t xml:space="preserve">রাবশাকেহ উপহাস; চ্যালেঞ্জিং বিশ্বাস।</w:t>
      </w:r>
    </w:p>
    <w:p>
      <w:r xmlns:w="http://schemas.openxmlformats.org/wordprocessingml/2006/main">
        <w:t xml:space="preserve">হিজেকিয়া নির্দেশনা খুঁজছেন; ইশাইয়া থেকে আশ্বাস।</w:t>
      </w:r>
    </w:p>
    <w:p/>
    <w:p>
      <w:r xmlns:w="http://schemas.openxmlformats.org/wordprocessingml/2006/main">
        <w:t xml:space="preserve">এই অধ্যায়ে আসিরিয়ার দ্বারা যিহূদা আক্রমণের চারপাশের ঘটনাগুলির একটি ঐতিহাসিক বিবরণ প্রদান করা হয়েছে। এটি চিত্রিত করে যে কীভাবে রাবশাকেহ, অ্যাসিরিয়ান রাজার প্রতিনিধিত্ব করে, রাজা হিজেকিয়া এবং তার লোকেদের বিশ্বাসকে কটূক্তি করে এবং চ্যালেঞ্জ করে। ভীতিকর হুমকির সম্মুখীন হওয়া সত্ত্বেও এবং তাদের সামরিক শক্তি নিয়ে গর্ব করা সত্ত্বেও, রাবশাকেহ তাদের সংকল্পকে নড়বড়ে করতে ব্যর্থ হয়। এই সংকটের প্রতিক্রিয়া হিসাবে, হিজেকিয়া ঈশ্বরের সাথে তার সংযোগের জন্য পরিচিত একজন ভাববাদী ইশাইয়ার কাছ থেকে নির্দেশনা চান এবং আশ্বাস পান যে ঈশ্বর জেরুজালেমকে এই আসন্ন বিপদ থেকে রক্ষা করবেন। এই অধ্যায়টি অ্যাসিরিয়ার দ্বারা প্রদর্শিত মানব ক্ষমতার অহংকার এবং সেইসাথে তার আধ্যাত্মিক অন্তর্দৃষ্টির জন্য বিশ্বস্ত একজন নবীর কাছ থেকে পরামর্শ চাওয়ার মাধ্যমে ঐশ্বরিক হস্তক্ষেপের উপর হিজেকিয়ার নির্ভরতা উভয়ই প্রদর্শন করে।</w:t>
      </w:r>
    </w:p>
    <w:p/>
    <w:p>
      <w:r xmlns:w="http://schemas.openxmlformats.org/wordprocessingml/2006/main">
        <w:t xml:space="preserve">Isaiah 36:1 হিষ্কিয় রাজার চতুর্দশ বছরে অশূর-রাজ সন্হেরীব যিহূদার সমস্ত সুরক্ষিত নগরের বিরুদ্ধে আক্রমণ করে তাদের দখল করলেন।</w:t>
      </w:r>
    </w:p>
    <w:p/>
    <w:p>
      <w:r xmlns:w="http://schemas.openxmlformats.org/wordprocessingml/2006/main">
        <w:t xml:space="preserve">রাজা হিষ্কিয়ের চতুর্দশ বছরে, আসিরিয়ার রাজা সনহেরিব যিহূদা আক্রমণ করেছিলেন এবং এর দুর্গযুক্ত শহরগুলি জয় করেছিলেন।</w:t>
      </w:r>
    </w:p>
    <w:p/>
    <w:p>
      <w:r xmlns:w="http://schemas.openxmlformats.org/wordprocessingml/2006/main">
        <w:t xml:space="preserve">1. ঈশ্বর নিয়ন্ত্রণে আছেন: এমনকি যখন জিনিসগুলি গুরুতর দেখায়</w:t>
      </w:r>
    </w:p>
    <w:p/>
    <w:p>
      <w:r xmlns:w="http://schemas.openxmlformats.org/wordprocessingml/2006/main">
        <w:t xml:space="preserve">2. বিশ্বাসের সাথে ভয় কাটিয়ে ওঠা</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46:2, "অতএব আমরা ভয় করব না যদিও পৃথিবী পথ দেয়, যদিও পর্বতগুলি সমুদ্রের হৃদয়ে স্থানান্তরিত হয়।"</w:t>
      </w:r>
    </w:p>
    <w:p/>
    <w:p>
      <w:r xmlns:w="http://schemas.openxmlformats.org/wordprocessingml/2006/main">
        <w:t xml:space="preserve">Isaiah 36:2 অশূরের রাজা লাখীশ থেকে রবশাকেহকে জেরুজালেমে রাজা হিষ্কিয়ের কাছে এক বিরাট সৈন্যদল নিয়ে পাঠালেন। আর তিনি ফুলারের মাঠের রাজপথে উপরের পুকুরের নালির কাছে দাঁড়ালেন।</w:t>
      </w:r>
    </w:p>
    <w:p/>
    <w:p>
      <w:r xmlns:w="http://schemas.openxmlformats.org/wordprocessingml/2006/main">
        <w:t xml:space="preserve">আসিরিয়ার রাজা রাজা হিষ্কিয়কে ভয় দেখানোর জন্য রাবশাকেকে একটি বিশাল সৈন্যদল নিয়ে জেরুজালেমে পাঠান।</w:t>
      </w:r>
    </w:p>
    <w:p/>
    <w:p>
      <w:r xmlns:w="http://schemas.openxmlformats.org/wordprocessingml/2006/main">
        <w:t xml:space="preserve">1: আমাদের শত্রুরা যতই বড় মনে হোক না কেন, বিপদের সময়ে ঈশ্বর সবসময় আমাদের সাথে থাকেন।</w:t>
      </w:r>
    </w:p>
    <w:p/>
    <w:p>
      <w:r xmlns:w="http://schemas.openxmlformats.org/wordprocessingml/2006/main">
        <w:t xml:space="preserve">2: শক্তি এবং সুরক্ষার জন্য আমাদের অবশ্যই আমাদের শত্রুদের সাহস এবং বিশ্বাসের সাথে মোকাবেলা করতে হবে।</w:t>
      </w:r>
    </w:p>
    <w:p/>
    <w:p>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Isaiah 36:3 তখন গৃহের তত্ত্বাবধায়ক হিল্কিয়ের পুত্র ইলিয়াকীম, লেখক শিবনা এবং আসফের পুত্র যোয়াহ, লিপিকার তাঁর কাছে উপস্থিত হলেন৷</w:t>
      </w:r>
    </w:p>
    <w:p/>
    <w:p>
      <w:r xmlns:w="http://schemas.openxmlformats.org/wordprocessingml/2006/main">
        <w:t xml:space="preserve">হিল্কিয়ের ছেলে ইলিয়াকীম, লেখক শিবনা এবং আসফের ছেলে যোয়াহ, লিপিকার, যিশাইয়ের কাছে এলেন।</w:t>
      </w:r>
    </w:p>
    <w:p/>
    <w:p>
      <w:r xmlns:w="http://schemas.openxmlformats.org/wordprocessingml/2006/main">
        <w:t xml:space="preserve">1. ঈশ্বর তার অসাধারণ উদ্দেশ্য সাধনের জন্য সাধারণ মানুষকে ব্যবহার করেন</w:t>
      </w:r>
    </w:p>
    <w:p/>
    <w:p>
      <w:r xmlns:w="http://schemas.openxmlformats.org/wordprocessingml/2006/main">
        <w:t xml:space="preserve">2. ঈশ্বরের সেবায় একতার শক্তি</w:t>
      </w:r>
    </w:p>
    <w:p/>
    <w:p>
      <w:r xmlns:w="http://schemas.openxmlformats.org/wordprocessingml/2006/main">
        <w:t xml:space="preserve">1. Exodus 18:21 - তাছাড়া আপনি সমস্ত লোকের মধ্যে থেকে সক্ষম পুরুষদের যোগান দেবেন, যেমন ঈশ্বরকে ভয় করেন, সত্যবাদী, লোভকে ঘৃণা করেন; এবং তাদের উপরে এমন লোককে বসিয়ে দিন, যেন হাজারের শাসক, এবং শতের শাসক, পঞ্চাশের শাসক, এবং দশজনের শাসক।</w:t>
      </w:r>
    </w:p>
    <w:p/>
    <w:p>
      <w:r xmlns:w="http://schemas.openxmlformats.org/wordprocessingml/2006/main">
        <w:t xml:space="preserve">2. হিতোপদেশ 27:17 - লোহা লোহাকে শাণিত করে; তাই একজন মানুষ তার বন্ধুর মুখ তীক্ষ্ণ করে।</w:t>
      </w:r>
    </w:p>
    <w:p/>
    <w:p>
      <w:r xmlns:w="http://schemas.openxmlformats.org/wordprocessingml/2006/main">
        <w:t xml:space="preserve">Isaiah 36:4 তখন রব্শাকেহ তাদের বললেন, “তোমরা এখন হিষ্কিয়কে বল, আসিরিয়ার বাদশাহ্‌ মহান বাদশাহ্‌ এই কথা বলছেন, “এটা কিসের উপর ভরসা করছ?</w:t>
      </w:r>
    </w:p>
    <w:p/>
    <w:p>
      <w:r xmlns:w="http://schemas.openxmlformats.org/wordprocessingml/2006/main">
        <w:t xml:space="preserve">রাবশাকেহ, আসিরিয়ার রাজা, ঈশ্বরের প্রতি হিষ্কিয়র আস্থাকে চ্যালেঞ্জ করেছিলেন।</w:t>
      </w:r>
    </w:p>
    <w:p/>
    <w:p>
      <w:r xmlns:w="http://schemas.openxmlformats.org/wordprocessingml/2006/main">
        <w:t xml:space="preserve">1. প্রভুতে আপনার আস্থা রাখুন: ইশাইয়া 36:4-এ হিজেকিয়ার বিশ্বাস এবং সাহসের একটি অধ্যয়ন</w:t>
      </w:r>
    </w:p>
    <w:p/>
    <w:p>
      <w:r xmlns:w="http://schemas.openxmlformats.org/wordprocessingml/2006/main">
        <w:t xml:space="preserve">2. ঈশ্বরে বিশ্বাস রাখুন: ইশাইয়া 36:4-এ হিজেকিয়ের আস্থার দিকে একটি নজর</w:t>
      </w:r>
    </w:p>
    <w:p/>
    <w:p>
      <w:r xmlns:w="http://schemas.openxmlformats.org/wordprocessingml/2006/main">
        <w:t xml:space="preserve">1. ইশাইয়া 12:2 - "দেখুন, ঈশ্বরই আমার পরিত্রাণ; আমি বিশ্বাস করব, ভয় পাব না: কারণ প্রভু যিহোবা আমার শক্তি এবং আমার গান; তিনিও আমার পরিত্রাণ হয়ে উঠেছেন।"</w:t>
      </w:r>
    </w:p>
    <w:p/>
    <w:p>
      <w:r xmlns:w="http://schemas.openxmlformats.org/wordprocessingml/2006/main">
        <w:t xml:space="preserve">2. গীতসংহিতা 18:2 - "প্রভু আমার শিলা, এবং আমার দুর্গ, এবং আমার উদ্ধারকারী; আমার ঈশ্বর, আমার শক্তি, যাঁর উপর আমি বিশ্বাস করব; আমার বাকল, এবং আমার পরিত্রাণের শিং, এবং আমার উচ্চ টাওয়ার।"</w:t>
      </w:r>
    </w:p>
    <w:p/>
    <w:p>
      <w:r xmlns:w="http://schemas.openxmlformats.org/wordprocessingml/2006/main">
        <w:t xml:space="preserve">Isaiah 36:5 আমি বলি, তুমি কি বলছ, (কিন্তু সেগুলি কেবল নিরর্থক কথা) আমার যুদ্ধের পরামর্শ ও শক্তি আছে; এখন তুমি কার উপর ভরসা রাখবে যে, তুমি আমার বিরুদ্ধে বিদ্রোহ করছ?</w:t>
      </w:r>
    </w:p>
    <w:p/>
    <w:p>
      <w:r xmlns:w="http://schemas.openxmlformats.org/wordprocessingml/2006/main">
        <w:t xml:space="preserve">বক্তা প্রশ্ন করেন কেন তিনি যাকে সম্বোধন করছেন তার পরিবর্তে একটি বহিরাগত শক্তির উপর ভরসা করেন, কারণ তিনি বিশ্বাস করেন যে তিনি যুদ্ধের জন্য পরামর্শ এবং শক্তি প্রদান করতে সক্ষম।</w:t>
      </w:r>
    </w:p>
    <w:p/>
    <w:p>
      <w:r xmlns:w="http://schemas.openxmlformats.org/wordprocessingml/2006/main">
        <w:t xml:space="preserve">1. প্রভুর উপর বিশ্বাস রাখুন কারণ তিনি শক্তি এবং পরামর্শ প্রদান করেন</w:t>
      </w:r>
    </w:p>
    <w:p/>
    <w:p>
      <w:r xmlns:w="http://schemas.openxmlformats.org/wordprocessingml/2006/main">
        <w:t xml:space="preserve">2. ঈশ্বর আপনার পাশে যখন বিশ্বের উপর নির্ভর করবেন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36:6 দেখ, তুমি মিশরের এই ভাঙা নলের লাঠির উপর আস্থা রাখো; যদি একজন লোক ঝুঁকে পড়ে তবে তা তার হাতে চলে যাবে এবং তাকে বিদ্ধ করবে।</w:t>
      </w:r>
    </w:p>
    <w:p/>
    <w:p>
      <w:r xmlns:w="http://schemas.openxmlformats.org/wordprocessingml/2006/main">
        <w:t xml:space="preserve">ইশাইয়া ফেরাউন এবং মিশরের উপর আস্থা রাখার বিরুদ্ধে সতর্ক করে দিচ্ছেন, কারণ তাদের উপর ঝুঁকলে কেবল ব্যথা এবং কষ্ট হবে।</w:t>
      </w:r>
    </w:p>
    <w:p/>
    <w:p>
      <w:r xmlns:w="http://schemas.openxmlformats.org/wordprocessingml/2006/main">
        <w:t xml:space="preserve">1. প্রভুর উপর আস্থা রাখুন, মানুষের উপর নয়</w:t>
      </w:r>
    </w:p>
    <w:p/>
    <w:p>
      <w:r xmlns:w="http://schemas.openxmlformats.org/wordprocessingml/2006/main">
        <w:t xml:space="preserve">2. মানুষের শক্তির উপর নির্ভর করা আত্ম-ধ্বংসের দিকে নিয়ে যায়</w:t>
      </w:r>
    </w:p>
    <w:p/>
    <w:p>
      <w:r xmlns:w="http://schemas.openxmlformats.org/wordprocessingml/2006/main">
        <w:t xml:space="preserve">1. Jeremiah 17:5-8</w:t>
      </w:r>
    </w:p>
    <w:p/>
    <w:p>
      <w:r xmlns:w="http://schemas.openxmlformats.org/wordprocessingml/2006/main">
        <w:t xml:space="preserve">2. গীতসংহিতা 146:3-4</w:t>
      </w:r>
    </w:p>
    <w:p/>
    <w:p>
      <w:r xmlns:w="http://schemas.openxmlformats.org/wordprocessingml/2006/main">
        <w:t xml:space="preserve">Isaiah 36:7 কিন্তু যদি তুমি আমাকে বল, আমরা আমাদের ঈশ্বর সদাপ্রভুর উপর ভরসা করি, তবে কি তিনি নন, যাঁর উচ্চ স্থান ও বেদীগুলি হিষ্কিয় কেড়ে নিয়েছেন এবং যিহূদা ও জেরুজালেমকে বলেছেন, তোমরা এই বেদীর সামনে উপাসনা করবে?</w:t>
      </w:r>
    </w:p>
    <w:p/>
    <w:p>
      <w:r xmlns:w="http://schemas.openxmlformats.org/wordprocessingml/2006/main">
        <w:t xml:space="preserve">হিজকিয়া উপাসনার উচ্চ স্থান এবং বেদীগুলি কেড়ে নিয়েছেন এবং যিহূদা ও জেরুজালেমকে শুধুমাত্র একটি বেদীর সামনে উপাসনা করার আদেশ দিয়েছেন।</w:t>
      </w:r>
    </w:p>
    <w:p/>
    <w:p>
      <w:r xmlns:w="http://schemas.openxmlformats.org/wordprocessingml/2006/main">
        <w:t xml:space="preserve">1. ঈশ্বর হলেন শৃঙ্খলার ঈশ্বর, এবং তিনি চান যে আমরা একতাবদ্ধভাবে তাঁর উপাসনা করি।</w:t>
      </w:r>
    </w:p>
    <w:p/>
    <w:p>
      <w:r xmlns:w="http://schemas.openxmlformats.org/wordprocessingml/2006/main">
        <w:t xml:space="preserve">2. প্রভুই একমাত্র ঈশ্বর যাকে আমাদের উপাসনা করতে হবে, এবং তিনি আত্মা ও সত্যে উপাসনা করতে হবে৷</w:t>
      </w:r>
    </w:p>
    <w:p/>
    <w:p>
      <w:r xmlns:w="http://schemas.openxmlformats.org/wordprocessingml/2006/main">
        <w:t xml:space="preserve">1. 2 Chronicles 31:1 - এখন এই সব শেষ হলে, উপস্থিত সমস্ত ইস্রায়েল যিহূদার শহরগুলিতে বেরিয়ে গেল এবং মূর্তিগুলিকে টুকরো টুকরো করে ভেঙ্গে ফেলল, এবং খাঁজগুলি কেটে ফেলল এবং উঁচু স্থান ও বেদীগুলিকে নিক্ষেপ করল। সমস্ত যিহূদা ও বিন্যামীন থেকে, ইফ্রয়িম ও মনঃশেও, যতক্ষণ না তারা তাদের সকলকে সম্পূর্ণরূপে ধ্বংস করেছিল।</w:t>
      </w:r>
    </w:p>
    <w:p/>
    <w:p>
      <w:r xmlns:w="http://schemas.openxmlformats.org/wordprocessingml/2006/main">
        <w:t xml:space="preserve">2. Exodus 20:3-5 - আমার আগে তোমার অন্য কোন দেবতা থাকবে না। তুমি তোমার জন্য কোন খোদাই করা মূর্তি, বা উপরে স্বর্গে, বা নীচের পৃথিবীতে যা আছে বা মাটির নীচে জলে আছে এমন কোন জিনিসের কোন উপমা তৈরি করবে না: তুমি তাদের কাছে নিজেকে প্রণাম করবে না, না। তাদের সেবা কর, কারণ আমি প্রভু তোমাদের ঈশ্বর একজন ঈর্ষান্বিত ঈশ্বর৷</w:t>
      </w:r>
    </w:p>
    <w:p/>
    <w:p>
      <w:r xmlns:w="http://schemas.openxmlformats.org/wordprocessingml/2006/main">
        <w:t xml:space="preserve">Isaiah 36:8 অতএব এখন আমার প্রভু আসিরিয়ার রাজার কাছে অঙ্গীকার করুন, এবং যদি আপনি তাদের উপর আরোহণ করতে সক্ষম হন তবে আমি আপনাকে দুই হাজার ঘোড়া দেব।</w:t>
      </w:r>
    </w:p>
    <w:p/>
    <w:p>
      <w:r xmlns:w="http://schemas.openxmlformats.org/wordprocessingml/2006/main">
        <w:t xml:space="preserve">অ্যাসিরিয়ার রাজা ইস্রায়েলীয়দের কাছে তাকে একটি অঙ্গীকার দিতে বলেন এবং বিনিময়ে দুই হাজার ঘোড়া অফার করেন যদি ইস্রায়েলীয়রা তাদের জন্য আরোহী সরবরাহ করতে পারে।</w:t>
      </w:r>
    </w:p>
    <w:p/>
    <w:p>
      <w:r xmlns:w="http://schemas.openxmlformats.org/wordprocessingml/2006/main">
        <w:t xml:space="preserve">1. কঠিন পরিস্থিতিতে ঈশ্বরের উপর আস্থা রাখা - ইশাইয়া 36:8</w:t>
      </w:r>
    </w:p>
    <w:p/>
    <w:p>
      <w:r xmlns:w="http://schemas.openxmlformats.org/wordprocessingml/2006/main">
        <w:t xml:space="preserve">2. সমস্ত পরিস্থিতিতে ঈশ্বরের সেবা করা - ইশাইয়া 36:8</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Isaiah 36:9 তাহলে কি করে তুমি আমার প্রভুর ক্ষুদ্রতম দাসদের একজন সেনাপতির মুখ ফিরিয়ে নিবে এবং রথ ও ঘোড়সওয়ারদের জন্য মিসরের উপর ভরসা রাখবে?</w:t>
      </w:r>
    </w:p>
    <w:p/>
    <w:p>
      <w:r xmlns:w="http://schemas.openxmlformats.org/wordprocessingml/2006/main">
        <w:t xml:space="preserve">উত্তরণটি প্রশ্ন করে যে কীভাবে কেউ রথ এবং ঘোড়সওয়ার জন্য মিশরের উপর নির্ভর করতে পারে যখন প্রভু তাঁর সামান্যতম দাসদের মাধ্যমেও সহায়তা প্রদান করতে সক্ষম হন।</w:t>
      </w:r>
    </w:p>
    <w:p/>
    <w:p>
      <w:r xmlns:w="http://schemas.openxmlformats.org/wordprocessingml/2006/main">
        <w:t xml:space="preserve">1. তাঁর বান্দাদের মাধ্যমে ঈশ্বরের বিধান</w:t>
      </w:r>
    </w:p>
    <w:p/>
    <w:p>
      <w:r xmlns:w="http://schemas.openxmlformats.org/wordprocessingml/2006/main">
        <w:t xml:space="preserve">2. ঈশ্বরের শক্তির উপর নির্ভর করা এবং বিশ্বের নয়</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2 Chronicles 32:8 - তাঁর সাথে মাংসের একটি বাহু রয়েছে; কিন্তু আমাদের সাহায্য করার জন্য এবং আমাদের যুদ্ধ করার জন্য আমাদের ঈশ্বর সদাপ্রভু আমাদের সঙ্গে আছেন।</w:t>
      </w:r>
    </w:p>
    <w:p/>
    <w:p>
      <w:r xmlns:w="http://schemas.openxmlformats.org/wordprocessingml/2006/main">
        <w:t xml:space="preserve">Isaiah 36:10 আর আমি কি এখন সদাপ্রভুকে ছাড়াই এই দেশকে ধ্বংস করতে এসেছি? সদাপ্রভু আমাকে বললেন, “এই দেশের বিরুদ্ধে গিয়ে এটাকে ধ্বংস কর।</w:t>
      </w:r>
    </w:p>
    <w:p/>
    <w:p>
      <w:r xmlns:w="http://schemas.openxmlformats.org/wordprocessingml/2006/main">
        <w:t xml:space="preserve">সদাপ্রভু যিশাইয়কে দেশে গিয়ে তা ধ্বংস করার আদেশ দিলেন।</w:t>
      </w:r>
    </w:p>
    <w:p/>
    <w:p>
      <w:r xmlns:w="http://schemas.openxmlformats.org/wordprocessingml/2006/main">
        <w:t xml:space="preserve">1: ঈশ্বরের আদেশ বিনা প্রশ্নে মানা হয়।</w:t>
      </w:r>
    </w:p>
    <w:p/>
    <w:p>
      <w:r xmlns:w="http://schemas.openxmlformats.org/wordprocessingml/2006/main">
        <w:t xml:space="preserve">2: ঈশ্বরের প্রতি বিশ্বস্ত আনুগত্য আশীর্বাদের দিকে পরিচালিত করে।</w:t>
      </w:r>
    </w:p>
    <w:p/>
    <w:p>
      <w:r xmlns:w="http://schemas.openxmlformats.org/wordprocessingml/2006/main">
        <w:t xml:space="preserve">1: জেমস 4:7-8 "অতএব নিজেদেরকে ঈশ্বরের কাছে সমর্পণ করুন। শয়তানকে প্রতিহত করুন, এবং সে আপনার কাছ থেকে পলায়ন করবে। ঈশ্বরের নিকটবর্তী হও, এবং সে আপনার নিকটবর্তী হবে।"</w:t>
      </w:r>
    </w:p>
    <w:p/>
    <w:p>
      <w:r xmlns:w="http://schemas.openxmlformats.org/wordprocessingml/2006/main">
        <w:t xml:space="preserve">2: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Isaiah 36:11 তখন ইলিয়াকীম, শিবনা ও যোয়াহ রবশাকেহকে বললেন, আপনার দাসদের সাথে সিরিয়ান ভাষায় কথা বলুন; কারণ আমরা তা বুঝতে পারি: আর আমাদের সাথে ইহুদীদের ভাষায় কথা বলবেন না, দেয়ালে যারা আছে তাদের কানে কথা বলবেন না৷</w:t>
      </w:r>
    </w:p>
    <w:p/>
    <w:p>
      <w:r xmlns:w="http://schemas.openxmlformats.org/wordprocessingml/2006/main">
        <w:t xml:space="preserve">ইলিয়াকীম, শেবনা এবং জোয়াহ রাবশাকেহকে তাদের সাথে সিরিয়ান ভাষায় কথা বলার জন্য অনুরোধ করেন, ইহুদিদের ভাষায় নয়, যাতে দেয়ালের লোকেরা বুঝতে না পারে।</w:t>
      </w:r>
    </w:p>
    <w:p/>
    <w:p>
      <w:r xmlns:w="http://schemas.openxmlformats.org/wordprocessingml/2006/main">
        <w:t xml:space="preserve">1. ভাষার শক্তি বোঝা: সঠিক সময়ে সঠিক ভাষায় কথা বলার গুরুত্ব।</w:t>
      </w:r>
    </w:p>
    <w:p/>
    <w:p>
      <w:r xmlns:w="http://schemas.openxmlformats.org/wordprocessingml/2006/main">
        <w:t xml:space="preserve">2. ঐক্যের শক্তি: কীভাবে ইলিয়াকিম, শেবনা এবং জোয়া একসঙ্গে দাঁড়িয়েছিলেন এবং রাবশাকেহের দাবি প্রত্যাখ্যান করেছিলেন।</w:t>
      </w:r>
    </w:p>
    <w:p/>
    <w:p>
      <w:r xmlns:w="http://schemas.openxmlformats.org/wordprocessingml/2006/main">
        <w:t xml:space="preserve">1. হিতোপদেশ 15:1-2, "একটি নরম উত্তর ক্রোধ দূর করে, কিন্তু একটি কঠোর শব্দ ক্রোধ জাগিয়ে তোলে। জ্ঞানীদের জিহ্বা জ্ঞানের প্রশংসা করে, কিন্তু মূর্খের মুখ মূর্খতা প্রকাশ করে।"</w:t>
      </w:r>
    </w:p>
    <w:p/>
    <w:p>
      <w:r xmlns:w="http://schemas.openxmlformats.org/wordprocessingml/2006/main">
        <w:t xml:space="preserve">2. ইফিসিয়ানস 4:29, "কোনও কলুষিত কথা যেন তোমাদের মুখ থেকে বের না হয়, তবে কেবল সেইগুলি যা গড়ে তোলার জন্য ভাল, উপলক্ষ্য অনুসারে, যা শোনে তাদের অনুগ্রহ করতে পারে।"</w:t>
      </w:r>
    </w:p>
    <w:p/>
    <w:p>
      <w:r xmlns:w="http://schemas.openxmlformats.org/wordprocessingml/2006/main">
        <w:t xml:space="preserve">Isaiah 36:12 কিন্তু রবশাকেহ বললেন, আমার মনিব কি আমাকে আপনার মনিবের কাছে এবং আপনার কাছে এই কথা বলার জন্য পাঠিয়েছেন? তিনি কি আমাকে সেই লোকদের কাছে পাঠাননি যারা দেওয়ালে বসে থাকে, যাতে তারা নিজেদের গোবর খায় এবং আপনার সাথে নিজেদের প্রস্রাব পান করে?</w:t>
      </w:r>
    </w:p>
    <w:p/>
    <w:p>
      <w:r xmlns:w="http://schemas.openxmlformats.org/wordprocessingml/2006/main">
        <w:t xml:space="preserve">রাবশাকেহ জেরুজালেমের লোকদের সাথে কথা বলে, জিজ্ঞাসা করে যে তার প্রভু তাকে এই কথাগুলি বলার জন্য পাঠিয়েছেন এবং পরামর্শ দিয়েছেন যে জেরুজালেমের লোকেরা তাদের নিজস্ব গোবর খায় এবং তাদের নিজস্ব প্রস্রাব পান করে।</w:t>
      </w:r>
    </w:p>
    <w:p/>
    <w:p>
      <w:r xmlns:w="http://schemas.openxmlformats.org/wordprocessingml/2006/main">
        <w:t xml:space="preserve">1. ঈশ্বরের বিচার প্রায়ই দ্রুত এবং গুরুতর কিন্তু সতর্কতা ছাড়া আসে না</w:t>
      </w:r>
    </w:p>
    <w:p/>
    <w:p>
      <w:r xmlns:w="http://schemas.openxmlformats.org/wordprocessingml/2006/main">
        <w:t xml:space="preserve">2. ঈশ্বরের সতর্কবাণী উপেক্ষা করবেন না অথবা আপনি গুরুতর পরিণতির সম্মুখীন হবেন</w:t>
      </w:r>
    </w:p>
    <w:p/>
    <w:p>
      <w:r xmlns:w="http://schemas.openxmlformats.org/wordprocessingml/2006/main">
        <w:t xml:space="preserve">1. Jeremiah 2:19 - তোমার দুষ্টতা তোমাকে শাস্তি দেবে, এবং তোমার পশ্চাদপসরণ তোমাকে তিরস্কার করবে। তখন চিন্তা কর এবং বুঝতে পার যে, তুমি যখন তোমার ঈশ্বর সদাপ্রভুকে পরিত্যাগ করবে এবং আমাকে ভয় করবে না, তখন তা তোমার জন্য কতটা মন্দ ও তিক্ত হবে, বাহিনীগণের ঈশ্বর সদাপ্রভু ঘোষণা করেন।</w:t>
      </w:r>
    </w:p>
    <w:p/>
    <w:p>
      <w:r xmlns:w="http://schemas.openxmlformats.org/wordprocessingml/2006/main">
        <w:t xml:space="preserve">2. হিতোপদেশ 28:14 - ধন্য সেই ব্যক্তি যে সর্বদা প্রভুকে ভয় করে, কিন্তু যে তাদের হৃদয়কে কঠোর করে সে বিপর্যয়ের মধ্যে পড়ে।</w:t>
      </w:r>
    </w:p>
    <w:p/>
    <w:p>
      <w:r xmlns:w="http://schemas.openxmlformats.org/wordprocessingml/2006/main">
        <w:t xml:space="preserve">Isaiah 36:13 তখন রবশাকেহ দাঁড়িয়ে ইহুদীদের ভাষায় উচ্চস্বরে চিৎকার করে বললেন, “তোমরা আসিরিয়ার রাজা মহান রাজার কথা শোন।</w:t>
      </w:r>
    </w:p>
    <w:p/>
    <w:p>
      <w:r xmlns:w="http://schemas.openxmlformats.org/wordprocessingml/2006/main">
        <w:t xml:space="preserve">রাবশাকেহ ইহুদিদেরকে আসিরিয়ার মহান রাজার কথা শোনার জন্য চ্যালেঞ্জ করেছিলেন।</w:t>
      </w:r>
    </w:p>
    <w:p/>
    <w:p>
      <w:r xmlns:w="http://schemas.openxmlformats.org/wordprocessingml/2006/main">
        <w:t xml:space="preserve">1. কষ্টের সময়ে ঈশ্বরের উপর ভরসা করা</w:t>
      </w:r>
    </w:p>
    <w:p/>
    <w:p>
      <w:r xmlns:w="http://schemas.openxmlformats.org/wordprocessingml/2006/main">
        <w:t xml:space="preserve">2. আমাদের জীবনে ঈশ্বরের সার্বভৌমত্ব</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Isaiah 36:14 রাজা এই কথা বলেন, হিষ্কিয় যেন তোমাকে প্রতারিত না করে, কারণ সে তোমাকে উদ্ধার করতে পারবে না।</w:t>
      </w:r>
    </w:p>
    <w:p/>
    <w:p>
      <w:r xmlns:w="http://schemas.openxmlformats.org/wordprocessingml/2006/main">
        <w:t xml:space="preserve">রাজা সতর্ক করে দেন যে হিষ্কিয়ের দ্বারা প্রতারিত হবেন না, কারণ তিনি তাদের উদ্ধার করতে পারবেন না।</w:t>
      </w:r>
    </w:p>
    <w:p/>
    <w:p>
      <w:r xmlns:w="http://schemas.openxmlformats.org/wordprocessingml/2006/main">
        <w:t xml:space="preserve">1. প্রতারণার বিপদ - কীভাবে নিজেকে চিনবেন এবং মিথ্যা প্রতিশ্রুতি থেকে রক্ষা করবেন।</w:t>
      </w:r>
    </w:p>
    <w:p/>
    <w:p>
      <w:r xmlns:w="http://schemas.openxmlformats.org/wordprocessingml/2006/main">
        <w:t xml:space="preserve">2. সত্যিকারের মুক্তি কি? - ত্রাণ এবং পরিত্রাণের বিভিন্ন রূপ অন্বেষণ।</w:t>
      </w:r>
    </w:p>
    <w:p/>
    <w:p>
      <w:r xmlns:w="http://schemas.openxmlformats.org/wordprocessingml/2006/main">
        <w:t xml:space="preserve">1. রোমানস্ 8:31-39 - কি আমাদের ঈশ্বরের প্রেম থেকে আলাদা করতে পারে?</w:t>
      </w:r>
    </w:p>
    <w:p/>
    <w:p>
      <w:r xmlns:w="http://schemas.openxmlformats.org/wordprocessingml/2006/main">
        <w:t xml:space="preserve">2. গীতসংহিতা 20:7 - প্রভুর সুরক্ষায় বিশ্বাস করা।</w:t>
      </w:r>
    </w:p>
    <w:p/>
    <w:p>
      <w:r xmlns:w="http://schemas.openxmlformats.org/wordprocessingml/2006/main">
        <w:t xml:space="preserve">Isaiah 36:15 হিষ্কিয় যেন তোমাকে সদাপ্রভুর উপর ভরসা না করে, এই বলে যে, সদাপ্রভু নিশ্চয়ই আমাদের উদ্ধার করবেন; এই শহর আসিরিয়ার রাজার হাতে তুলে দেওয়া হবে না।</w:t>
      </w:r>
    </w:p>
    <w:p/>
    <w:p>
      <w:r xmlns:w="http://schemas.openxmlformats.org/wordprocessingml/2006/main">
        <w:t xml:space="preserve">হিজেকিয়া প্রভুর উপর আস্থা রাখার বিরুদ্ধে সতর্ক করে দিয়েছিলেন যে তিনি তাদেরকে আসিরিয়ার রাজার হাত থেকে রক্ষা করবেন, কারণ শহরটি রেহাই পাবে না।</w:t>
      </w:r>
    </w:p>
    <w:p/>
    <w:p>
      <w:r xmlns:w="http://schemas.openxmlformats.org/wordprocessingml/2006/main">
        <w:t xml:space="preserve">1. প্রভুর উপর আস্থা রাখুন, কিন্তু শুধুমাত্র তাঁর প্রতিশ্রুতির উপর নির্ভর করবেন না</w:t>
      </w:r>
    </w:p>
    <w:p/>
    <w:p>
      <w:r xmlns:w="http://schemas.openxmlformats.org/wordprocessingml/2006/main">
        <w:t xml:space="preserve">2. প্রভু সবসময় আমাদের পছন্দের পরিণতি থেকে আমাদের রক্ষা করবেন না</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14:12 - তাহলে আমাদের প্রত্যেককে ঈশ্বরের কাছে নিজের হিসাব দিতে হবে।</w:t>
      </w:r>
    </w:p>
    <w:p/>
    <w:p>
      <w:r xmlns:w="http://schemas.openxmlformats.org/wordprocessingml/2006/main">
        <w:t xml:space="preserve">Isaiah 36:16 হিষ্কিয়ের কথায় কান দিও না, কারণ আসিরিয়ার রাজা এই কথা বলেছেন, আমার সাথে উপহার দিয়ে চুক্তি করুন এবং আমার কাছে বেরিয়ে আসুন, এবং তার প্রতিটি দ্রাক্ষালতা এবং তার ডুমুর গাছের প্রতিটি খাবেন এবং তোমরা প্রত্যেকে নিজ নিজ কুন্ডের জল পান কর;</w:t>
      </w:r>
    </w:p>
    <w:p/>
    <w:p>
      <w:r xmlns:w="http://schemas.openxmlformats.org/wordprocessingml/2006/main">
        <w:t xml:space="preserve">হিজেকিয়াকে আসিরিয়ার রাজার সাথে একটি চুক্তি করতে এবং তার নিজস্ব সম্পদ পরিত্যাগ করার জন্য আহ্বান জানানো হয়েছিল।</w:t>
      </w:r>
    </w:p>
    <w:p/>
    <w:p>
      <w:r xmlns:w="http://schemas.openxmlformats.org/wordprocessingml/2006/main">
        <w:t xml:space="preserve">1. প্রভুর উপর আস্থা রাখুন মানুষের উপর নয়; তাঁর বিধানের উপর নির্ভর করুন।</w:t>
      </w:r>
    </w:p>
    <w:p/>
    <w:p>
      <w:r xmlns:w="http://schemas.openxmlformats.org/wordprocessingml/2006/main">
        <w:t xml:space="preserve">2. ঈশ্বর এবং তাঁর শব্দের প্রতি অনুগত থাকুন, খরচ যাই হোক না কেন।</w:t>
      </w:r>
    </w:p>
    <w:p/>
    <w:p>
      <w:r xmlns:w="http://schemas.openxmlformats.org/wordprocessingml/2006/main">
        <w:t xml:space="preserve">1. ইশাইয়া 55:6 - প্রভুর সন্ধান করুন যখন তিনি পাওয়া যাবে; তিনি কাছে থাকা অবস্থায় তাকে ডাকুন।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নির্দেশ করবেন।</w:t>
      </w:r>
    </w:p>
    <w:p/>
    <w:p>
      <w:r xmlns:w="http://schemas.openxmlformats.org/wordprocessingml/2006/main">
        <w:t xml:space="preserve">Isaiah 36:17 যতক্ষণ না আমি এসে তোমাদেরকে তোমাদের নিজের দেশের মতো দেশে নিয়ে যাব, শস্য ও মদের দেশ, রুটি ও দ্রাক্ষাক্ষেত্রের দেশ৷</w:t>
      </w:r>
    </w:p>
    <w:p/>
    <w:p>
      <w:r xmlns:w="http://schemas.openxmlformats.org/wordprocessingml/2006/main">
        <w:t xml:space="preserve">ইশাইয়া 36:17 প্রাচুর্য এবং সমৃদ্ধির দেশে নিয়ে যাওয়ার কথা বলে।</w:t>
      </w:r>
    </w:p>
    <w:p/>
    <w:p>
      <w:r xmlns:w="http://schemas.openxmlformats.org/wordprocessingml/2006/main">
        <w:t xml:space="preserve">1. কৃতজ্ঞতা গড়ে তোলা: ঈশ্বর আমাদের যে প্রাচুর্য দিয়েছেন তা কীভাবে উপলব্ধি করা যায়</w:t>
      </w:r>
    </w:p>
    <w:p/>
    <w:p>
      <w:r xmlns:w="http://schemas.openxmlformats.org/wordprocessingml/2006/main">
        <w:t xml:space="preserve">2. আমাদের প্রতিশ্রুত ভূমির অধিকারী: ঈশ্বরের আশীর্বাদ পাওয়ার জন্য ধার্মিকতায় জীবনযাপন করা</w:t>
      </w:r>
    </w:p>
    <w:p/>
    <w:p>
      <w:r xmlns:w="http://schemas.openxmlformats.org/wordprocessingml/2006/main">
        <w:t xml:space="preserve">1. Deuteronomy 8:7-10 - কারণ প্রভু তোমাদের ঈশ্বর আপনাকে একটি উত্তম দেশে নিয়ে আসছেন, একটি জলের স্রোতের দেশ, ঝর্ণা ও গভীরতা যা উপত্যকা ও পাহাড় থেকে উৎপন্ন হয়।</w:t>
      </w:r>
    </w:p>
    <w:p/>
    <w:p>
      <w:r xmlns:w="http://schemas.openxmlformats.org/wordprocessingml/2006/main">
        <w:t xml:space="preserve">8 গম ও যবের দেশ, দ্রাক্ষালতা, ডুমুর ও ডালিমের দেশ, জলপাই তেল ও মধুর দেশ।</w:t>
      </w:r>
    </w:p>
    <w:p/>
    <w:p>
      <w:r xmlns:w="http://schemas.openxmlformats.org/wordprocessingml/2006/main">
        <w:t xml:space="preserve">9 এমন একটি দেশ যেখানে আপনি অভাব ছাড়াই রুটি খাবেন, যেখানে আপনার কোন কিছুর অভাব হবে না; একটি দেশ যার পাথর লোহা এবং যার পাহাড় থেকে আপনি তামা খনন করতে পারেন।</w:t>
      </w:r>
    </w:p>
    <w:p/>
    <w:p>
      <w:r xmlns:w="http://schemas.openxmlformats.org/wordprocessingml/2006/main">
        <w:t xml:space="preserve">10 যখন তোমরা খেয়ে তৃপ্ত হবে, তখন তোমরা তোমাদের ঈশ্বর সদাপ্রভুকে যে উত্তম দেশ দিয়েছেন তার জন্য তাঁকে ধন্যবাদ জানাবে।</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Isaiah 36:18 সাবধান, পাছে হিষ্কিয় তোমাকে প্ররোচিত না করে এই বলে যে, সদাপ্রভু আমাদের উদ্ধার করবেন। জাতিদের কোন দেবতা কি আসিরিয়ার রাজার হাত থেকে তার দেশ রক্ষা করেছে?</w:t>
      </w:r>
    </w:p>
    <w:p/>
    <w:p>
      <w:r xmlns:w="http://schemas.openxmlformats.org/wordprocessingml/2006/main">
        <w:t xml:space="preserve">প্রভু আসিরিয়ার শাসন থেকে প্রভু তাদের উদ্ধার করবে যে Hezekiah এর মিথ্যা প্রতিশ্রুতি বিরুদ্ধে সতর্ক.</w:t>
      </w:r>
    </w:p>
    <w:p/>
    <w:p>
      <w:r xmlns:w="http://schemas.openxmlformats.org/wordprocessingml/2006/main">
        <w:t xml:space="preserve">1. প্রভু আমাদের মুক্তি এবং পরিত্রাণের একমাত্র আশা।</w:t>
      </w:r>
    </w:p>
    <w:p/>
    <w:p>
      <w:r xmlns:w="http://schemas.openxmlformats.org/wordprocessingml/2006/main">
        <w:t xml:space="preserve">2. মুক্তির মিথ্যা প্রতিশ্রুতিতে আমাদের আস্থা রাখা উচিত নয়।</w:t>
      </w:r>
    </w:p>
    <w:p/>
    <w:p>
      <w:r xmlns:w="http://schemas.openxmlformats.org/wordprocessingml/2006/main">
        <w:t xml:space="preserve">1. Jeremiah 17:5-8 - এইভাবে সদাপ্রভু বলেন: সেই ব্যক্তি অভিশপ্ত যে মানুষের উপর ভরসা করে এবং মাংসকে তার শক্তি করে, যার হৃদয় প্রভুর কাছ থেকে দূরে সরে যায়।</w:t>
      </w:r>
    </w:p>
    <w:p/>
    <w:p>
      <w:r xmlns:w="http://schemas.openxmlformats.org/wordprocessingml/2006/main">
        <w:t xml:space="preserve">6 সে মরুভূমির ঝোপঝাড়ের মত, সে কোন মঙ্গল দেখতে পাবে না। সে মরুভূমির শুষ্ক স্থানে, জনবসতিহীন নোনা জমিতে বাস করবে।</w:t>
      </w:r>
    </w:p>
    <w:p/>
    <w:p>
      <w:r xmlns:w="http://schemas.openxmlformats.org/wordprocessingml/2006/main">
        <w:t xml:space="preserve">2. গীতসংহিতা 62:10 - অত্যাচারে বিশ্বাস করবেন না, এবং ডাকাতিতে নিরর্থক হবেন না: যদি সম্পদ বৃদ্ধি পায়, তবে তাদের প্রতি আপনার হৃদয় স্থাপন করবেন না।</w:t>
      </w:r>
    </w:p>
    <w:p/>
    <w:p>
      <w:r xmlns:w="http://schemas.openxmlformats.org/wordprocessingml/2006/main">
        <w:t xml:space="preserve">Isaiah 36:19 হামাৎ ও অর্ফাদের দেবতারা কোথায়? সেফারভাইমের দেবতারা কোথায়? তারা কি আমার হাত থেকে শমরিয়াকে উদ্ধার করেছে?</w:t>
      </w:r>
    </w:p>
    <w:p/>
    <w:p>
      <w:r xmlns:w="http://schemas.openxmlformats.org/wordprocessingml/2006/main">
        <w:t xml:space="preserve">ভাববাদী ইশাইয়া প্রশ্ন করেন যে হামাৎ, আরফাদ এবং সেফারভাইমের দেবতারা কোথায় এবং তারা তার হাত থেকে শমরিয়াকে উদ্ধার করেছে কিনা।</w:t>
      </w:r>
    </w:p>
    <w:p/>
    <w:p>
      <w:r xmlns:w="http://schemas.openxmlformats.org/wordprocessingml/2006/main">
        <w:t xml:space="preserve">1. আমাদের ঈশ্বর একমাত্র সত্য ঈশ্বর - ইশাইয়া 36:19</w:t>
      </w:r>
    </w:p>
    <w:p/>
    <w:p>
      <w:r xmlns:w="http://schemas.openxmlformats.org/wordprocessingml/2006/main">
        <w:t xml:space="preserve">2. আপনি কার উপর আপনার আস্থা রাখবেন? - ইশাইয়া 36:19</w:t>
      </w:r>
    </w:p>
    <w:p/>
    <w:p>
      <w:r xmlns:w="http://schemas.openxmlformats.org/wordprocessingml/2006/main">
        <w:t xml:space="preserve">1. ইশাইয়া 44:6-8 - "প্রভু, ইস্রায়েলের রাজা এবং তাঁহার মুক্তিদাতা, বাহিনীগণের সদাপ্রভু এই কথা কহেন: আমিই প্রথম এবং আমিই শেষ; আমি ছাড়া আর কোন দেবতা নেই। এবং কে ঘোষণা করতে পারে আমি করি? তাহলে সে এটা ঘোষণা করুক এবং আমার জন্য এটা ঠিক করুক, যেহেতু আমি প্রাচীন লোকদের নিযুক্ত করেছি। এবং যা আসছে এবং আসবে, সেগুলি তাদের দেখান। ভয় পেও না, ভয় পেও না; সেই সময় থেকে তোমাকে বলিনি, এবং ঘোষণা করেছিলাম? তুমি আমার সাক্ষী। আমি ছাড়া আর কোন ঈশ্বর আছে কি? সত্যিই আর কোন শিলা নেই, আমি একজনকেও জানি না।</w:t>
      </w:r>
    </w:p>
    <w:p/>
    <w:p>
      <w:r xmlns:w="http://schemas.openxmlformats.org/wordprocessingml/2006/main">
        <w:t xml:space="preserve">2. Deuteronomy 4:39 - অতএব এই দিনটি জানুন, এবং আপনার হৃদয়ে এটি বিবেচনা করুন যে প্রভু স্বয়ং উপরে স্বর্গে এবং নীচে পৃথিবীতে ঈশ্বর; এখানে অন্য কেউ নেই.</w:t>
      </w:r>
    </w:p>
    <w:p/>
    <w:p>
      <w:r xmlns:w="http://schemas.openxmlformats.org/wordprocessingml/2006/main">
        <w:t xml:space="preserve">Isaiah 36:20 এই দেশের সমস্ত দেবতাদের মধ্যে কে তারা, যারা তাদের দেশ আমার হাত থেকে রক্ষা করেছে, যাতে প্রভু আমার হাত থেকে জেরুজালেমকে উদ্ধার করেন?</w:t>
      </w:r>
    </w:p>
    <w:p/>
    <w:p>
      <w:r xmlns:w="http://schemas.openxmlformats.org/wordprocessingml/2006/main">
        <w:t xml:space="preserve">প্রভুকে জিজ্ঞাসা করা হচ্ছে দেশের সমস্ত দেবতাদের মধ্যে কে প্রভুর হাত থেকে তাদের দেশগুলিকে বাঁচাতে পেরেছে এবং কেন প্রভুর কাছ থেকে জেরুজালেমকে একই হাত থেকে বাঁচানোর আশা করা উচিত?</w:t>
      </w:r>
    </w:p>
    <w:p/>
    <w:p>
      <w:r xmlns:w="http://schemas.openxmlformats.org/wordprocessingml/2006/main">
        <w:t xml:space="preserve">1. ঈশ্বরের সংরক্ষণ ক্ষমতা বিশ্বাস</w:t>
      </w:r>
    </w:p>
    <w:p/>
    <w:p>
      <w:r xmlns:w="http://schemas.openxmlformats.org/wordprocessingml/2006/main">
        <w:t xml:space="preserve">2. বিশ্বাসের শক্তি</w:t>
      </w:r>
    </w:p>
    <w:p/>
    <w:p>
      <w:r xmlns:w="http://schemas.openxmlformats.org/wordprocessingml/2006/main">
        <w:t xml:space="preserve">1. গীতসংহিতা 34:7 - সদাপ্রভুর ফেরেশতা তাদের চারপাশে শিবির স্থাপন করে যারা তাঁকে ভয় করে এবং তাদের উদ্ধার করে।</w:t>
      </w:r>
    </w:p>
    <w:p/>
    <w:p>
      <w:r xmlns:w="http://schemas.openxmlformats.org/wordprocessingml/2006/main">
        <w:t xml:space="preserve">2. ইশাইয়া 43:11 - আমি, আমিই প্রভু, এবং আমি ছাড়া আর কোন ত্রাণকর্তা নেই।</w:t>
      </w:r>
    </w:p>
    <w:p/>
    <w:p>
      <w:r xmlns:w="http://schemas.openxmlformats.org/wordprocessingml/2006/main">
        <w:t xml:space="preserve">Isaiah 36:21 কিন্তু তারা তাদের চুপ করে রইল, এবং তাকে একটি কথার উত্তর দিল না, কারণ রাজার আদেশ ছিল, তাকে উত্তর দিও না।</w:t>
      </w:r>
    </w:p>
    <w:p/>
    <w:p>
      <w:r xmlns:w="http://schemas.openxmlformats.org/wordprocessingml/2006/main">
        <w:t xml:space="preserve">প্রজাদেরকে নীরব থাকতে এবং রাজার প্রশ্নের উত্তর না দেওয়ার নির্দেশ দেওয়া হয়েছিল।</w:t>
      </w:r>
    </w:p>
    <w:p/>
    <w:p>
      <w:r xmlns:w="http://schemas.openxmlformats.org/wordprocessingml/2006/main">
        <w:t xml:space="preserve">1. দাখিল করার ক্ষমতা: কিভাবে কর্তৃপক্ষের আনুগত্য করা যায়</w:t>
      </w:r>
    </w:p>
    <w:p/>
    <w:p>
      <w:r xmlns:w="http://schemas.openxmlformats.org/wordprocessingml/2006/main">
        <w:t xml:space="preserve">2. নীরবতার শক্তি: শুনতে শেখা</w:t>
      </w:r>
    </w:p>
    <w:p/>
    <w:p>
      <w:r xmlns:w="http://schemas.openxmlformats.org/wordprocessingml/2006/main">
        <w:t xml:space="preserve">1. Ephesians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2. জেমস 1:19 - অতএব, আমার প্রিয় ভাইয়েরা, প্রত্যেক মানুষ শুনতে দ্রুত, কথা বলতে ধীর, ক্রোধে ধীর হোক।</w:t>
      </w:r>
    </w:p>
    <w:p/>
    <w:p>
      <w:r xmlns:w="http://schemas.openxmlformats.org/wordprocessingml/2006/main">
        <w:t xml:space="preserve">Isaiah 36:22 তখন গৃহের তত্ত্বাবধায়ক হিল্কিয়ের পুত্র ইলিয়াকীম, লেখক শিবনা এবং লিপিকার আসফের পুত্র যোয়াহ তাদের কাপড় ছিঁড়ে হিষ্কিয়ের কাছে এসে তাকে রব্শাকির কথা বললেন।</w:t>
      </w:r>
    </w:p>
    <w:p/>
    <w:p>
      <w:r xmlns:w="http://schemas.openxmlformats.org/wordprocessingml/2006/main">
        <w:t xml:space="preserve">ইলিয়াকীম, শিবনা এবং যোয়াহ হিষ্কিয়কে রবশাকির কথা জানাতে এসেছিলেন, শোকে তাদের পোশাক ছিঁড়ে গেছে।</w:t>
      </w:r>
    </w:p>
    <w:p/>
    <w:p>
      <w:r xmlns:w="http://schemas.openxmlformats.org/wordprocessingml/2006/main">
        <w:t xml:space="preserve">1. কষ্টের সময়ে ঈশ্বরের বিশ্বস্ততা - ইশাইয়া 36:22</w:t>
      </w:r>
    </w:p>
    <w:p/>
    <w:p>
      <w:r xmlns:w="http://schemas.openxmlformats.org/wordprocessingml/2006/main">
        <w:t xml:space="preserve">2. সাক্ষ্যের শক্তি - ইশাইয়া 36:22</w:t>
      </w:r>
    </w:p>
    <w:p/>
    <w:p>
      <w:r xmlns:w="http://schemas.openxmlformats.org/wordprocessingml/2006/main">
        <w:t xml:space="preserve">1. ইশাইয়া 37:14 - "এবং হিষ্কিয় বার্তাবাহকদের হাতের চিঠিটি পেয়েছিলেন এবং এটি পড়েছিলেন: এবং হিষ্কিয় প্রভুর ঘরে গিয়েছিলেন এবং প্রভুর সামনে ছড়িয়ে দিয়েছিলেন।"</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ইশাইয়া অধ্যায় 37 অসিরীয় আক্রমণের বর্ণনা চালিয়ে যায় এবং রাজা হিজেকিয়ার প্রতিক্রিয়া, ঈশ্বরের কাছে তার প্রার্থনা এবং জেরুজালেমের ঈশ্বরের মুক্তির উপর আলোকপাত করে।</w:t>
      </w:r>
    </w:p>
    <w:p/>
    <w:p>
      <w:r xmlns:w="http://schemas.openxmlformats.org/wordprocessingml/2006/main">
        <w:t xml:space="preserve">1ম অনুচ্ছেদ: অধ্যায়টি রবশাকেহের কটূক্তিমূলক কথা শুনে হিষ্কিয়ের কষ্ট দিয়ে শুরু হয়। তিনি তার জামাকাপড় ছিঁড়েছেন, ইশাইয়ার কাছ থেকে পরামর্শ চান এবং প্রভুর জিজ্ঞাসা করার জন্য বার্তাবাহক পাঠান (ইশাইয়া 37:1-7)।</w:t>
      </w:r>
    </w:p>
    <w:p/>
    <w:p>
      <w:r xmlns:w="http://schemas.openxmlformats.org/wordprocessingml/2006/main">
        <w:t xml:space="preserve">২য় অনুচ্ছেদ: ইশাইয়া হিজেকিয়াকে একটি বার্তা পাঠান যাতে তাকে আশ্বস্ত করা হয় যে ঈশ্বর জেরুজালেমকে আসিরীয়দের হাত থেকে রক্ষা করবেন। অ্যাসিরিয়ান রাজা একটি সৈন্যবাহিনীর খবর পান এবং তাদের বিরুদ্ধে যুদ্ধ করতে চলে যান (ইশাইয়া 37:8-9)।</w:t>
      </w:r>
    </w:p>
    <w:p/>
    <w:p>
      <w:r xmlns:w="http://schemas.openxmlformats.org/wordprocessingml/2006/main">
        <w:t xml:space="preserve">3য় অনুচ্ছেদ: হিজেকিয়া অ্যাসিরিয়ান রাজার কাছ থেকে একটি হুমকিমূলক চিঠি পান, যা তিনি প্রার্থনায় প্রভুর সামনে নিয়ে যান। তিনি ঈশ্বরের সার্বভৌমত্বকে স্বীকার করেন এবং তাদের শত্রুদের হাত থেকে মুক্তির জন্য অনুরোধ করেন (ইশাইয়া 37:14-20)।</w:t>
      </w:r>
    </w:p>
    <w:p/>
    <w:p>
      <w:r xmlns:w="http://schemas.openxmlformats.org/wordprocessingml/2006/main">
        <w:t xml:space="preserve">4র্থ অনুচ্ছেদ: যিশাইয় হিজেকিয়াকে ঈশ্বরের কাছ থেকে একটি প্রতিক্রিয়া পাঠান, এই প্রতিশ্রুতি দিয়ে যে জেরুজালেম রক্ষা করা হবে। ঈশ্বর তাঁর নিজের জন্য এবং তাঁর দাস ডেভিডের জন্য শহরের উপর তাঁর সুরক্ষা ঘোষণা করেন (ইশাইয়া 37:21-35)।</w:t>
      </w:r>
    </w:p>
    <w:p/>
    <w:p>
      <w:r xmlns:w="http://schemas.openxmlformats.org/wordprocessingml/2006/main">
        <w:t xml:space="preserve">৫ম অনুচ্ছেদ: প্রভুর একজন ফেরেশতা কিভাবে রাতারাতি আসিরিয়ান শিবিরে হাজার হাজার লোককে আঘাত করে তার বিবরণ দিয়ে অধ্যায়টি শেষ হয়েছে। অ্যাসিরিয়ান রাজা অপমানিত হয়ে পিছু হটে, এবং অবশেষে বাড়িতে তার মৃত্যু হয় (ইশাইয়া 37:36-38)।</w:t>
      </w:r>
    </w:p>
    <w:p/>
    <w:p>
      <w:r xmlns:w="http://schemas.openxmlformats.org/wordprocessingml/2006/main">
        <w:t xml:space="preserve">সংক্ষেপে,</w:t>
      </w:r>
    </w:p>
    <w:p>
      <w:r xmlns:w="http://schemas.openxmlformats.org/wordprocessingml/2006/main">
        <w:t xml:space="preserve">ইশাইয়া অধ্যায় সাঁইত্রিশ প্রকাশ করে</w:t>
      </w:r>
    </w:p>
    <w:p>
      <w:r xmlns:w="http://schemas.openxmlformats.org/wordprocessingml/2006/main">
        <w:t xml:space="preserve">হিষ্কিয়র কষ্ট; পরামর্শ চাওয়া,</w:t>
      </w:r>
    </w:p>
    <w:p>
      <w:r xmlns:w="http://schemas.openxmlformats.org/wordprocessingml/2006/main">
        <w:t xml:space="preserve">মুক্তির জন্য প্রার্থনা; ঐশ্বরিক আশ্বাস,</w:t>
      </w:r>
    </w:p>
    <w:p>
      <w:r xmlns:w="http://schemas.openxmlformats.org/wordprocessingml/2006/main">
        <w:t xml:space="preserve">এবং আসিরিয়ার বিরুদ্ধে ঈশ্বরের হস্তক্ষেপ।</w:t>
      </w:r>
    </w:p>
    <w:p/>
    <w:p>
      <w:r xmlns:w="http://schemas.openxmlformats.org/wordprocessingml/2006/main">
        <w:t xml:space="preserve">হিষ্কিয় ব্যথিত; পরামর্শ চাওয়া</w:t>
      </w:r>
    </w:p>
    <w:p>
      <w:r xmlns:w="http://schemas.openxmlformats.org/wordprocessingml/2006/main">
        <w:t xml:space="preserve">ইশাইয়া থেকে আশ্বাস; শত্রুর প্রস্থান।</w:t>
      </w:r>
    </w:p>
    <w:p>
      <w:r xmlns:w="http://schemas.openxmlformats.org/wordprocessingml/2006/main">
        <w:t xml:space="preserve">হিজেকিয়া মুক্তির জন্য প্রার্থনা করছেন।</w:t>
      </w:r>
    </w:p>
    <w:p>
      <w:r xmlns:w="http://schemas.openxmlformats.org/wordprocessingml/2006/main">
        <w:t xml:space="preserve">ঈশ্বর প্রতিশ্রুতিশীল সুরক্ষা; শত্রুর পতন।</w:t>
      </w:r>
    </w:p>
    <w:p/>
    <w:p>
      <w:r xmlns:w="http://schemas.openxmlformats.org/wordprocessingml/2006/main">
        <w:t xml:space="preserve">এই অধ্যায়ে আক্রমণকারী অ্যাসিরিয়ানদের কাছ থেকে হুমকির প্রতি রাজা হিজেকিয়ার প্রতিক্রিয়া দেখানো হয়েছে। এটি তাদের কটূক্তি শুনে তার কষ্টকে চিত্রিত করে কিন্তু তার বিশ্বাসকেও তুলে ধরে যখন সে ইশাইয়ার কাছ থেকে নির্দেশনা চায় এবং প্রার্থনায় ফিরে আসে। ইশাইয়ার দ্বারা প্রদত্ত বার্তাগুলির মাধ্যমে, ঈশ্বর হিজেকিয়াকে আশ্বস্ত করেন যে জেরুজালেম তার শত্রুদের উদ্দেশ্য সত্ত্বেও সুরক্ষিত হবে। ঐশ্বরিক হস্তক্ষেপ দ্বারা সংগঠিত ঘটনাগুলির একটি উল্লেখযোগ্য মোড়তে, আসিরিয়ান শিবিরে হাজার হাজার মানুষ রাতারাতি ঈশ্বরের দ্বারা প্রেরিত একজন দেবদূতের দ্বারা আঘাতপ্রাপ্ত হয়। এতে তাদের লজ্জায় পশ্চাদপসরণ হয় এবং ঘরের মাঠে শেষ পর্যন্ত পরাজয় ঘটে। অধ্যায়টি সঙ্কটের সময়ে ঐশ্বরিক সহায়তার উপর মানুষের নির্ভরতা এবং সেইসাথে তাঁর লোকেদের উদ্ধার করার ক্ষেত্রে ঈশ্বরের বিশ্বস্ততা উভয়ের উপর জোর দেয় যখন তারা তাকে আন্তরিকভাবে বিশ্বাস করে</w:t>
      </w:r>
    </w:p>
    <w:p/>
    <w:p>
      <w:r xmlns:w="http://schemas.openxmlformats.org/wordprocessingml/2006/main">
        <w:t xml:space="preserve">Isaiah 37:1 রাজা হিষ্কিয় এই কথা শুনে তাঁর জামাকাপড় ছিঁড়লেন এবং চট দিয়ে নিজেকে ঢেকে সদাপ্রভুর ঘরে গেলেন।</w:t>
      </w:r>
    </w:p>
    <w:p/>
    <w:p>
      <w:r xmlns:w="http://schemas.openxmlformats.org/wordprocessingml/2006/main">
        <w:t xml:space="preserve">বাদশাহ্‌ হিষ্কিয় এই খবর শুনেছিলেন যে তিনি তাঁর কাপড় ছিঁড়েছিলেন এবং নিজেকে চট দিয়ে ঢেকেছিলেন এবং তিনি সদাপ্রভুর ঘরে গেলেন।</w:t>
      </w:r>
    </w:p>
    <w:p/>
    <w:p>
      <w:r xmlns:w="http://schemas.openxmlformats.org/wordprocessingml/2006/main">
        <w:t xml:space="preserve">1. কষ্টের সময়ে ঈশ্বরের বিধানের উপর আস্থা রাখা</w:t>
      </w:r>
    </w:p>
    <w:p/>
    <w:p>
      <w:r xmlns:w="http://schemas.openxmlformats.org/wordprocessingml/2006/main">
        <w:t xml:space="preserve">2. বিপদের সময়ে ঈশ্বরের দিকে ফিরে যাওয়া</w:t>
      </w:r>
    </w:p>
    <w:p/>
    <w:p>
      <w:r xmlns:w="http://schemas.openxmlformats.org/wordprocessingml/2006/main">
        <w:t xml:space="preserve">1. গীতসংহিতা 91:15 - তিনি আমাকে ডাকবেন, এবং আমি তাকে উত্তর দেব: আমি বিপদে তার সাথে থাকব; আমি তাকে প্রদান করা, এবং তাকে সম্মান করবে।</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Isaiah 37:2 আর তিনি ইলিয়াকীমকে, যিনি গৃহের তত্ত্বাবধায়ক ছিলেন, শিবনা লেখককে এবং যাজকদের গুরুজনদেরকে চট পরিধান করে আমোসের পুত্র ভাববাদী যিশাইয়ের কাছে পাঠালেন।</w:t>
      </w:r>
    </w:p>
    <w:p/>
    <w:p>
      <w:r xmlns:w="http://schemas.openxmlformats.org/wordprocessingml/2006/main">
        <w:t xml:space="preserve">ইলিয়াকীম, শিবনা এবং পুরোহিতদের প্রাচীনদেরকে রাজা হিষ্কিয় নবী ইশাইয়ার কাছে পাঠিয়েছিলেন।</w:t>
      </w:r>
    </w:p>
    <w:p/>
    <w:p>
      <w:r xmlns:w="http://schemas.openxmlformats.org/wordprocessingml/2006/main">
        <w:t xml:space="preserve">1. প্রয়োজনের সময় নামাজের গুরুত্ব</w:t>
      </w:r>
    </w:p>
    <w:p/>
    <w:p>
      <w:r xmlns:w="http://schemas.openxmlformats.org/wordprocessingml/2006/main">
        <w:t xml:space="preserve">2. ঈশ্বরের বিশ্বস্ত বান্দাদের শক্তি</w:t>
      </w:r>
    </w:p>
    <w:p/>
    <w:p>
      <w:r xmlns:w="http://schemas.openxmlformats.org/wordprocessingml/2006/main">
        <w:t xml:space="preserve">1. ম্যাথিউ 8:5-13 - যীশুতে শতপতির বিশ্বাস</w:t>
      </w:r>
    </w:p>
    <w:p/>
    <w:p>
      <w:r xmlns:w="http://schemas.openxmlformats.org/wordprocessingml/2006/main">
        <w:t xml:space="preserve">2. ফিলিপীয় 2:5-11 - খ্রীষ্টের নম্রতার উদাহরণ</w:t>
      </w:r>
    </w:p>
    <w:p/>
    <w:p>
      <w:r xmlns:w="http://schemas.openxmlformats.org/wordprocessingml/2006/main">
        <w:t xml:space="preserve">Isaiah 37:3 তখন তারা তাঁকে বলল, হিষ্কিয় এই কথা বলেছেন, আজকের দিনটি কষ্টের, তিরস্কারের ও নিন্দার দিন; কারণ বাচ্চারা জন্মে এসেছে, আর জন্ম দেওয়ার শক্তি নেই।</w:t>
      </w:r>
    </w:p>
    <w:p/>
    <w:p>
      <w:r xmlns:w="http://schemas.openxmlformats.org/wordprocessingml/2006/main">
        <w:t xml:space="preserve">Hezekiah এর লোকেরা তাকে বলে যে এটি একটি কষ্ট, তিরস্কার এবং নিন্দার দিন কারণ তারা প্রসবের মধ্যে রয়েছে এবং জন্ম দেওয়ার মতো যথেষ্ট শক্তি নেই।</w:t>
      </w:r>
    </w:p>
    <w:p/>
    <w:p>
      <w:r xmlns:w="http://schemas.openxmlformats.org/wordprocessingml/2006/main">
        <w:t xml:space="preserve">1. কঠিন সময়ে ঈশ্বরের শক্তি</w:t>
      </w:r>
    </w:p>
    <w:p/>
    <w:p>
      <w:r xmlns:w="http://schemas.openxmlformats.org/wordprocessingml/2006/main">
        <w:t xml:space="preserve">2. শ্রমের আশীর্বাদ</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1 থিসালনীকীয় 5:18 - প্রতিটি বিষয়ে ধন্যবাদ জানাও: কারণ খ্রীষ্ট যীশুতে তোমাদের বিষয়ে ঈশ্বরের এই ইচ্ছা৷</w:t>
      </w:r>
    </w:p>
    <w:p/>
    <w:p>
      <w:r xmlns:w="http://schemas.openxmlformats.org/wordprocessingml/2006/main">
        <w:t xml:space="preserve">Isaiah 37:4 হয়তো তোমার ঈশ্বর সদাপ্রভু রবশাকেহের কথা শুনবেন, যাকে তাঁর প্রভু আসিরিয়ার বাদশাহ জীবিত ঈশ্বরের নিন্দা করতে পাঠিয়েছেন, এবং তোমার ঈশ্বর সদাপ্রভু যে কথা শুনেছেন সেই কথা তিরস্কার করবেন। অবশিষ্টাংশের জন্য প্রার্থনা</w:t>
      </w:r>
    </w:p>
    <w:p/>
    <w:p>
      <w:r xmlns:w="http://schemas.openxmlformats.org/wordprocessingml/2006/main">
        <w:t xml:space="preserve">আসিরিয়ার রাজা জীবন্ত ঈশ্বরকে তিরস্কার করতে রাবশাকেকে পাঠিয়েছেন, এবং প্রভু হয়তো কথাগুলো শুনতে পারেন। অতএব, লোকেরা অবশিষ্টাংশের জন্য প্রার্থনা তুলতে উত্সাহিত হয়।</w:t>
      </w:r>
    </w:p>
    <w:p/>
    <w:p>
      <w:r xmlns:w="http://schemas.openxmlformats.org/wordprocessingml/2006/main">
        <w:t xml:space="preserve">1. কষ্টের সময়ে ঈশ্বরের সুরক্ষার উপর নির্ভর করা</w:t>
      </w:r>
    </w:p>
    <w:p/>
    <w:p>
      <w:r xmlns:w="http://schemas.openxmlformats.org/wordprocessingml/2006/main">
        <w:t xml:space="preserve">2. প্রার্থনার শক্তি</w:t>
      </w:r>
    </w:p>
    <w:p/>
    <w:p>
      <w:r xmlns:w="http://schemas.openxmlformats.org/wordprocessingml/2006/main">
        <w:t xml:space="preserve">1. গীতসংহিতা 91:14-16 - "যেহেতু সে আমার প্রতি তার ভালবাসা স্থাপন করেছে, তাই আমি তাকে উদ্ধার করব: আমি তাকে উচ্চে স্থাপন করব, কারণ সে আমার নাম জানে। সে আমাকে ডাকবে এবং আমি তাকে উত্তর দেব। : আমি কষ্টে তার সাথে থাকব; আমি তাকে উদ্ধার করব, সম্মান করব। দীর্ঘ জীবন দিয়ে আমি তাকে সন্তুষ্ট করব এবং তাকে আমার পরিত্রাণ দেখাব।"</w:t>
      </w:r>
    </w:p>
    <w:p/>
    <w:p>
      <w:r xmlns:w="http://schemas.openxmlformats.org/wordprocessingml/2006/main">
        <w:t xml:space="preserve">2. 1 পিটার 5:7 - "আপনার সমস্ত যত্ন তার উপর নিক্ষেপ করুন; কারণ তিনি আপনার জন্য যত্নশীল।"</w:t>
      </w:r>
    </w:p>
    <w:p/>
    <w:p>
      <w:r xmlns:w="http://schemas.openxmlformats.org/wordprocessingml/2006/main">
        <w:t xml:space="preserve">Isaiah 37:5 তখন রাজা হিষ্কিয়র দাসেরা যিশাইয়ের কাছে এল।</w:t>
      </w:r>
    </w:p>
    <w:p/>
    <w:p>
      <w:r xmlns:w="http://schemas.openxmlformats.org/wordprocessingml/2006/main">
        <w:t xml:space="preserve">রাজা হিষ্কিয়ের দাসরা সাহায্যের জন্য যিশাইয়ের কাছে গেল।</w:t>
      </w:r>
    </w:p>
    <w:p/>
    <w:p>
      <w:r xmlns:w="http://schemas.openxmlformats.org/wordprocessingml/2006/main">
        <w:t xml:space="preserve">1: যখন আমাদের প্রয়োজন হয় তখন ঈশ্বর সর্বদা সাহায্য প্রদান করবেন।</w:t>
      </w:r>
    </w:p>
    <w:p/>
    <w:p>
      <w:r xmlns:w="http://schemas.openxmlformats.org/wordprocessingml/2006/main">
        <w:t xml:space="preserve">2: আমরা সবসময় বিপদের সময় ঈশ্বরের দিকে ফিরে যেতে পারি।</w:t>
      </w:r>
    </w:p>
    <w:p/>
    <w:p>
      <w:r xmlns:w="http://schemas.openxmlformats.org/wordprocessingml/2006/main">
        <w:t xml:space="preserve">1: ইশাইয়া 37:5</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Isaiah 37:6 তখন ইশাইয়া তাদের বললেন, “তোমরা তোমাদের মনিবকে এই কথা বলবে, সদাপ্রভু এই কথা বলেন, আসিরিয়ার রাজার দাসেরা যে সব কথা শুনেছ, তাতে ভয় কোরো না।</w:t>
      </w:r>
    </w:p>
    <w:p/>
    <w:p>
      <w:r xmlns:w="http://schemas.openxmlformats.org/wordprocessingml/2006/main">
        <w:t xml:space="preserve">ইশাইয়া যিহূদার লোকেদের নির্দেশ দেন যেন তারা তাদের রাজাকে আসিরিয়ার রাজার নিন্দামূলক কথায় ভয় না পায়।</w:t>
      </w:r>
    </w:p>
    <w:p/>
    <w:p>
      <w:r xmlns:w="http://schemas.openxmlformats.org/wordprocessingml/2006/main">
        <w:t xml:space="preserve">1. ভয়ের সময়ে ঈশ্বরের উপর নির্ভর করা</w:t>
      </w:r>
    </w:p>
    <w:p/>
    <w:p>
      <w:r xmlns:w="http://schemas.openxmlformats.org/wordprocessingml/2006/main">
        <w:t xml:space="preserve">2. ব্লাসফেমির শক্তি</w:t>
      </w:r>
    </w:p>
    <w:p/>
    <w:p>
      <w:r xmlns:w="http://schemas.openxmlformats.org/wordprocessingml/2006/main">
        <w:t xml:space="preserve">1. 2 টিমোথি 1:7 - "কারণ ঈশ্বর আমাদের ভয়ের আত্মা দেননি; কিন্তু শক্তি, প্রেম এবং একটি সুস্থ মন দিয়েছেন।"</w:t>
      </w:r>
    </w:p>
    <w:p/>
    <w:p>
      <w:r xmlns:w="http://schemas.openxmlformats.org/wordprocessingml/2006/main">
        <w:t xml:space="preserve">2. হিতোপদেশ 15:4 - "একটি স্বাস্থ্যকর জিহ্বা জীবনের একটি বৃক্ষ: কিন্তু এর মধ্যে বিকৃততা আত্মার লঙ্ঘন।"</w:t>
      </w:r>
    </w:p>
    <w:p/>
    <w:p>
      <w:r xmlns:w="http://schemas.openxmlformats.org/wordprocessingml/2006/main">
        <w:t xml:space="preserve">Isaiah 37:7 দেখ, আমি তার উপর একটি বিস্ফোরণ পাঠাব, এবং সে একটি গুজব শুনতে পাবে এবং তার নিজের দেশে ফিরে যাবে; আমি তাকে তার নিজের দেশে তরবারির আঘাতে হত্যা করব।</w:t>
      </w:r>
    </w:p>
    <w:p/>
    <w:p>
      <w:r xmlns:w="http://schemas.openxmlformats.org/wordprocessingml/2006/main">
        <w:t xml:space="preserve">যিশাইয় 37:7 থেকে এই অনুচ্ছেদটি ঈশ্বরের বিরোধিতাকারীদের কাছে ন্যায়বিচার প্রদান করার ক্ষমতাকে চিত্রিত করে।</w:t>
      </w:r>
    </w:p>
    <w:p/>
    <w:p>
      <w:r xmlns:w="http://schemas.openxmlformats.org/wordprocessingml/2006/main">
        <w:t xml:space="preserve">1. কর্মে ঈশ্বরের ন্যায়বিচার: ইশাইয়া 37:7 এর একটি পরীক্ষা</w:t>
      </w:r>
    </w:p>
    <w:p/>
    <w:p>
      <w:r xmlns:w="http://schemas.openxmlformats.org/wordprocessingml/2006/main">
        <w:t xml:space="preserve">2. ঈশ্বরের শক্তিশালী হাত বোঝা: ইশাইয়া 37:7 এর একটি অধ্যয়ন</w:t>
      </w:r>
    </w:p>
    <w:p/>
    <w:p>
      <w:r xmlns:w="http://schemas.openxmlformats.org/wordprocessingml/2006/main">
        <w:t xml:space="preserve">1. Exodus 15:3 - "প্রভু একজন যুদ্ধের মানুষ; প্রভু তাঁর নাম।"</w:t>
      </w:r>
    </w:p>
    <w:p/>
    <w:p>
      <w:r xmlns:w="http://schemas.openxmlformats.org/wordprocessingml/2006/main">
        <w:t xml:space="preserve">2. 2 থিসালোনিয়স 1:6-8 - "যেহেতু যারা আপনাকে কষ্ট দেয় তাদের ক্লেশ দিয়ে শোধ করা এবং প্রভু যীশু যখন তাঁর পরাক্রমশালী ফেরেশতাদের সাথে স্বর্গ থেকে প্রকাশিত হবেন তখন আমাদের সাথে যারা বিশ্রামে আছেন তাদের প্রতিশোধ দেওয়া ঈশ্বরের কাছে একটি ন্যায়সঙ্গত বিষয়। , যারা ঈশ্বরকে জানে না এবং যারা আমাদের প্রভু যীশু খ্রীষ্টের সুসমাচার মানে না তাদের উপর প্রতিশোধ নিতে জ্বলন্ত আগুনে।"</w:t>
      </w:r>
    </w:p>
    <w:p/>
    <w:p>
      <w:r xmlns:w="http://schemas.openxmlformats.org/wordprocessingml/2006/main">
        <w:t xml:space="preserve">Isaiah 37:8 তখন রব্শাকেহ ফিরে এসে আসিরিয়ার রাজাকে লিব্নার বিরুদ্ধে যুদ্ধরত দেখতে পেলেন, কারণ তিনি শুনেছিলেন যে তিনি লাখীশ থেকে চলে গেছেন।</w:t>
      </w:r>
    </w:p>
    <w:p/>
    <w:p>
      <w:r xmlns:w="http://schemas.openxmlformats.org/wordprocessingml/2006/main">
        <w:t xml:space="preserve">আসিরিয়ার রাজা লাখীশ থেকে চলে গেছে শুনে লিব্না আক্রমণ করছিলেন।</w:t>
      </w:r>
    </w:p>
    <w:p/>
    <w:p>
      <w:r xmlns:w="http://schemas.openxmlformats.org/wordprocessingml/2006/main">
        <w:t xml:space="preserve">1. আমাদের পারিপার্শ্বিক অবস্থা সম্পর্কে সচেতন হওয়ার গুরুত্ব এবং কীভাবে আমাদের ক্রিয়াকলাপগুলি আমাদের বর্তমান পরিস্থিতিতে দুর্দান্ত প্রভাব ফেলতে পারে।</w:t>
      </w:r>
    </w:p>
    <w:p/>
    <w:p>
      <w:r xmlns:w="http://schemas.openxmlformats.org/wordprocessingml/2006/main">
        <w:t xml:space="preserve">2. আমাদের সিদ্ধান্তের পরিণতি সম্পর্কে সচেতন হওয়া এবং আমাদের পছন্দগুলির জন্য দায়িত্ব নেওয়ার প্রয়োজন।</w:t>
      </w:r>
    </w:p>
    <w:p/>
    <w:p>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p>
      <w:r xmlns:w="http://schemas.openxmlformats.org/wordprocessingml/2006/main">
        <w:t xml:space="preserve">2. লূক 16:10 - যে অল্পতে বিশ্বস্ত সে অনেক বিষয়েও বিশ্বস্ত, এবং যে খুব অল্পের মধ্যে অসৎ সে অনেক বিষয়েও অসৎ।</w:t>
      </w:r>
    </w:p>
    <w:p/>
    <w:p>
      <w:r xmlns:w="http://schemas.openxmlformats.org/wordprocessingml/2006/main">
        <w:t xml:space="preserve">Isaiah 37:9 তিনি ইথিওপিয়ার রাজা তিরহাকার সম্বন্ধে বলতে শুনলেন, তিনি তোমার সঙ্গে যুদ্ধ করতে এসেছেন। এই কথা শুনে তিনি হিষ্কিয়র কাছে দূত পাঠিয়ে বললেন,</w:t>
      </w:r>
    </w:p>
    <w:p/>
    <w:p>
      <w:r xmlns:w="http://schemas.openxmlformats.org/wordprocessingml/2006/main">
        <w:t xml:space="preserve">ঈশ্বর হিজেকিয়ার প্রার্থনা শুনেন এবং ইথিওপিয়া থেকে আসন্ন আক্রমণ সম্পর্কে একটি সতর্কবার্তা পাঠান।</w:t>
      </w:r>
    </w:p>
    <w:p/>
    <w:p>
      <w:r xmlns:w="http://schemas.openxmlformats.org/wordprocessingml/2006/main">
        <w:t xml:space="preserve">1. ঈশ্বর সর্বদা আমাদের প্রার্থনা শোনেন এবং তার নিজের উপায়ে তাদের উত্তর দেন।</w:t>
      </w:r>
    </w:p>
    <w:p/>
    <w:p>
      <w:r xmlns:w="http://schemas.openxmlformats.org/wordprocessingml/2006/main">
        <w:t xml:space="preserve">2. ঈশ্বর আমাদের যে লক্ষণগুলি দেন সেগুলি সম্পর্কে সজাগ ও সতর্ক থাকুন৷</w:t>
      </w:r>
    </w:p>
    <w:p/>
    <w:p>
      <w:r xmlns:w="http://schemas.openxmlformats.org/wordprocessingml/2006/main">
        <w:t xml:space="preserve">1. ইশাইয়া 37:14-20 - হিজেকিয়ার প্রার্থনা এবং ঈশ্বরের উত্তর</w:t>
      </w:r>
    </w:p>
    <w:p/>
    <w:p>
      <w:r xmlns:w="http://schemas.openxmlformats.org/wordprocessingml/2006/main">
        <w:t xml:space="preserve">2. গীতসংহিতা 66:19 - ঈশ্বর প্রার্থনা শোনেন এবং উত্তর দেন।</w:t>
      </w:r>
    </w:p>
    <w:p/>
    <w:p>
      <w:r xmlns:w="http://schemas.openxmlformats.org/wordprocessingml/2006/main">
        <w:t xml:space="preserve">Isaiah 37:10 এইভাবে তোমরা যিহূদার রাজা হিষ্কিয়কে বল, তোমার ঈশ্বর, যাঁর উপর তুমি আস্থা রাখ, সে যেন তোমাকে এই বলে প্রতারণা না করে যে, জেরুজালেমকে আসিরিয়ার রাজার হাতে দেওয়া হবে না।</w:t>
      </w:r>
    </w:p>
    <w:p/>
    <w:p>
      <w:r xmlns:w="http://schemas.openxmlformats.org/wordprocessingml/2006/main">
        <w:t xml:space="preserve">যিশাইয় ভাববাদী যিহূদার রাজা হিজেকিয়াকে মিথ্যা প্রতিশ্রুতির দ্বারা প্রতারিত না হওয়ার জন্য সতর্ক করেছিলেন যে জেরুজালেম আসিরিয়ার রাজার কাছে আত্মসমর্পণ করা হবে না।</w:t>
      </w:r>
    </w:p>
    <w:p/>
    <w:p>
      <w:r xmlns:w="http://schemas.openxmlformats.org/wordprocessingml/2006/main">
        <w:t xml:space="preserve">1. ঈশ্বরে বিশ্বাস আমাদেরকে মিথ্যা প্রতিশ্রুতি দ্বারা প্রতারিত হওয়া থেকে রক্ষা করবে।</w:t>
      </w:r>
    </w:p>
    <w:p/>
    <w:p>
      <w:r xmlns:w="http://schemas.openxmlformats.org/wordprocessingml/2006/main">
        <w:t xml:space="preserve">2. প্রতিকূলতা অপ্রতিরোধ্য মনে হলেও আমরা ঈশ্বরের মধ্যে শক্তি এবং সাহস খুঁজে পেতে পারি।</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সরিয়ে দেওয়া হয়, এবং পর্বতগুলি সমুদ্রের মধ্যে নিয়ে যায়।"</w:t>
      </w:r>
    </w:p>
    <w:p/>
    <w:p>
      <w:r xmlns:w="http://schemas.openxmlformats.org/wordprocessingml/2006/main">
        <w:t xml:space="preserve">Isaiah 37:11 দেখ, আসিরিয়ার রাজারা সমস্ত দেশকে সম্পূর্ণরূপে ধ্বংস করে তাদের প্রতি কি করেছে তা তুমি শুনেছ; এবং তোমাকে কি উদ্ধার করা হবে?</w:t>
      </w:r>
    </w:p>
    <w:p/>
    <w:p>
      <w:r xmlns:w="http://schemas.openxmlformats.org/wordprocessingml/2006/main">
        <w:t xml:space="preserve">ইশাইয়ার মাধ্যমে প্রভু প্রশ্ন করছেন কিভাবে ইস্রায়েলের লোকেদের আসিরিয়ান রাজাদের কাছ থেকে উদ্ধার করা যেতে পারে যারা অন্যান্য ভূমি ধ্বংস করেছে।</w:t>
      </w:r>
    </w:p>
    <w:p/>
    <w:p>
      <w:r xmlns:w="http://schemas.openxmlformats.org/wordprocessingml/2006/main">
        <w:t xml:space="preserve">1. প্রভু আমাদের উদ্ধারকারী - ইশাইয়া 37:11</w:t>
      </w:r>
    </w:p>
    <w:p/>
    <w:p>
      <w:r xmlns:w="http://schemas.openxmlformats.org/wordprocessingml/2006/main">
        <w:t xml:space="preserve">2. মন্দকে কাটিয়ে উঠতে ঈশ্বরের শক্তি - ইশাইয়া 37:11</w:t>
      </w:r>
    </w:p>
    <w:p/>
    <w:p>
      <w:r xmlns:w="http://schemas.openxmlformats.org/wordprocessingml/2006/main">
        <w:t xml:space="preserve">1. গীতসংহিতা 145:19 - যারা তাকে ভয় করে তাদের ইচ্ছা তিনি পূরণ করেন; তিনি তাদের কান্না শুনেন এবং তাদের রক্ষা করেন।</w:t>
      </w:r>
    </w:p>
    <w:p/>
    <w:p>
      <w:r xmlns:w="http://schemas.openxmlformats.org/wordprocessingml/2006/main">
        <w:t xml:space="preserve">2. রোমানস 8:37 - না, এই সমস্ত কিছুতে আমরা তাঁর মাধ্যমে বিজয়ী হতে পারি যিনি আমাদের ভালবাসেন।</w:t>
      </w:r>
    </w:p>
    <w:p/>
    <w:p>
      <w:r xmlns:w="http://schemas.openxmlformats.org/wordprocessingml/2006/main">
        <w:t xml:space="preserve">Isaiah 37:12 গোজান, হারান, রেসেফ এবং টেলাসারের এডেনের সন্তানদের মতো আমার পিতৃপুরুষেরা যাদের ধ্বংস করেছে তাদের কি জাতিদের দেবতারা উদ্ধার করেছে?</w:t>
      </w:r>
    </w:p>
    <w:p/>
    <w:p>
      <w:r xmlns:w="http://schemas.openxmlformats.org/wordprocessingml/2006/main">
        <w:t xml:space="preserve">তিনি গোজান, হারান, রেজেফ এবং টেলাসারে থাকা এডেনের সন্তানদের কাছ থেকে তাঁর লোকদেরকে যেভাবে উদ্ধার করেছিলেন সেভাবে জাতির দেবতারা তাদের লোকেদের উদ্ধার করতে পারে কিনা প্রশ্ন করেন।</w:t>
      </w:r>
    </w:p>
    <w:p/>
    <w:p>
      <w:r xmlns:w="http://schemas.openxmlformats.org/wordprocessingml/2006/main">
        <w:t xml:space="preserve">1. ঈশ্বর আমাদের উদ্ধারকারী - গীতসংহিতা 18:2</w:t>
      </w:r>
    </w:p>
    <w:p/>
    <w:p>
      <w:r xmlns:w="http://schemas.openxmlformats.org/wordprocessingml/2006/main">
        <w:t xml:space="preserve">2. আপনার সমস্ত হৃদয় দিয়ে প্রভুতে বিশ্বাস করুন - হিতোপদেশ 3:5-6৷</w:t>
      </w:r>
    </w:p>
    <w:p/>
    <w:p>
      <w:r xmlns:w="http://schemas.openxmlformats.org/wordprocessingml/2006/main">
        <w:t xml:space="preserve">1. ইশাইয়া 37:20 - এখন, হে প্রভু আমাদের ঈশ্বর, তাঁর হাত থেকে আমাদের রক্ষা করুন, যাতে পৃথিবীর সমস্ত রাজ্য জানতে পারে যে আপনিই প্রভু, এমনকি আপনিই।</w:t>
      </w:r>
    </w:p>
    <w:p/>
    <w:p>
      <w:r xmlns:w="http://schemas.openxmlformats.org/wordprocessingml/2006/main">
        <w:t xml:space="preserve">2. Exodus 14:13-14 - এবং মোশি লোকদের উদ্দেশ্যে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 প্রভু তোমাদের জন্য যুদ্ধ করবেন এবং তোমরা শান্তিতে থাকবে।</w:t>
      </w:r>
    </w:p>
    <w:p/>
    <w:p>
      <w:r xmlns:w="http://schemas.openxmlformats.org/wordprocessingml/2006/main">
        <w:t xml:space="preserve">Isaiah 37:13 কোথায় হামাতের রাজা, আরফাদের রাজা, আর সেফারভাইম শহরের রাজা, হেনা ও ইভা?</w:t>
      </w:r>
    </w:p>
    <w:p/>
    <w:p>
      <w:r xmlns:w="http://schemas.openxmlformats.org/wordprocessingml/2006/main">
        <w:t xml:space="preserve">এই অনুচ্ছেদটি হামাথ, আরফাদ, সেফারভাইম, হেনা এবং ইভা-এর রাজাদের কথা বলে যে তারা কোথায় আছে।</w:t>
      </w:r>
    </w:p>
    <w:p/>
    <w:p>
      <w:r xmlns:w="http://schemas.openxmlformats.org/wordprocessingml/2006/main">
        <w:t xml:space="preserve">1. জাতির উপর ঈশ্বরের সার্বভৌমত্ব: হামাৎ, আরফাদ, সেফারভাইম, হেনা এবং ইভা-এর রাজাদের উদাহরণ।</w:t>
      </w:r>
    </w:p>
    <w:p/>
    <w:p>
      <w:r xmlns:w="http://schemas.openxmlformats.org/wordprocessingml/2006/main">
        <w:t xml:space="preserve">2. উদ্দেশ্য এবং অর্থের সন্ধান: ঈশ্বরের উপস্থিতিতে আমাদের পরিচয় সন্ধান করা।</w:t>
      </w:r>
    </w:p>
    <w:p/>
    <w:p>
      <w:r xmlns:w="http://schemas.openxmlformats.org/wordprocessingml/2006/main">
        <w:t xml:space="preserve">1. ড্যানিয়েল 2:20-21 - "ঈশ্বরের নাম চিরকাল ধন্য হোক, কেননা প্রজ্ঞা ও পরাক্রম তাঁর। তিনি সময় ও ঋতু পরিবর্তন করেন; তিনি রাজাদের অপসারণ করেন এবং রাজাদের স্থাপন করেন; তিনি জ্ঞানীদের জ্ঞান ও জ্ঞান দেন। যাদের বুদ্ধি আছে।"</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Isaiah 37:14 এবং হিষ্কিয় বার্তাবাহকদের হাত থেকে চিঠিটি পেয়েছিলেন এবং এটি পড়েছিলেন: এবং হিষ্কিয় সদাপ্রভুর ঘরে গিয়ে তা সদাপ্রভুর সামনে ছড়িয়ে দিলেন।</w:t>
      </w:r>
    </w:p>
    <w:p/>
    <w:p>
      <w:r xmlns:w="http://schemas.openxmlformats.org/wordprocessingml/2006/main">
        <w:t xml:space="preserve">হিষ্কিয় বার্তাবাহকদের কাছ থেকে একটি চিঠি পেয়েছিলেন এবং তাঁর সামনে তা ছড়িয়ে দেওয়ার জন্য প্রভুর ঘরে গিয়েছিলেন।</w:t>
      </w:r>
    </w:p>
    <w:p/>
    <w:p>
      <w:r xmlns:w="http://schemas.openxmlformats.org/wordprocessingml/2006/main">
        <w:t xml:space="preserve">1. নিবেদিত এবং প্রভুতে বিশ্বাস করতে ইচ্ছুক হোন যেমন হিজেকিয়া করেছিলেন।</w:t>
      </w:r>
    </w:p>
    <w:p/>
    <w:p>
      <w:r xmlns:w="http://schemas.openxmlformats.org/wordprocessingml/2006/main">
        <w:t xml:space="preserve">2. প্রয়োজনের সময় নির্দেশনার জন্য ঈশ্বরের দিকে তাকান।</w:t>
      </w:r>
    </w:p>
    <w:p/>
    <w:p>
      <w:r xmlns:w="http://schemas.openxmlformats.org/wordprocessingml/2006/main">
        <w:t xml:space="preserve">1. ইশাইয়া 37:14</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Isaiah 37:15 হিষ্কিয় প্রভুর কাছে প্রার্থনা করে বললেন,</w:t>
      </w:r>
    </w:p>
    <w:p/>
    <w:p>
      <w:r xmlns:w="http://schemas.openxmlformats.org/wordprocessingml/2006/main">
        <w:t xml:space="preserve">হে সর্বশক্তিমান প্রভু, ইস্রায়েলের ঈশ্বর, করুবিদের মধ্যে বসবাসকারী, আপনিই পৃথিবীর সমস্ত রাজ্যের ঈশ্বর, এমনকি আপনিই একা: আপনি স্বর্গ ও পৃথিবী তৈরি করেছেন।</w:t>
      </w:r>
    </w:p>
    <w:p/>
    <w:p>
      <w:r xmlns:w="http://schemas.openxmlformats.org/wordprocessingml/2006/main">
        <w:t xml:space="preserve">হিজেকিয়া প্রভুর কাছে প্রার্থনা করেছিলেন, তাঁকে পৃথিবীর সমস্ত রাজ্যের একমাত্র ঈশ্বর এবং স্বর্গ ও পৃথিবীর সৃষ্টিকর্তা হিসাবে স্বীকৃতি দিয়েছিলেন।</w:t>
      </w:r>
    </w:p>
    <w:p/>
    <w:p>
      <w:r xmlns:w="http://schemas.openxmlformats.org/wordprocessingml/2006/main">
        <w:t xml:space="preserve">1. প্রার্থনার শক্তি: প্রভুর সার্বভৌমত্বকে স্বীকৃতি দেওয়া</w:t>
      </w:r>
    </w:p>
    <w:p/>
    <w:p>
      <w:r xmlns:w="http://schemas.openxmlformats.org/wordprocessingml/2006/main">
        <w:t xml:space="preserve">2. প্রভুই একমাত্র ঈশ্বর: তাঁর প্রতি আমাদের আস্থা</w:t>
      </w:r>
    </w:p>
    <w:p/>
    <w:p>
      <w:r xmlns:w="http://schemas.openxmlformats.org/wordprocessingml/2006/main">
        <w:t xml:space="preserve">1. Jeremiah 10:10-11 - কিন্তু সদাপ্রভুই সত্য ঈশ্বর, তিনিই জীবন্ত ঈশ্বর এবং চিরস্থায়ী রাজা: তাঁর ক্রোধে পৃথিবী কাঁপবে, এবং জাতিগুলি তাঁর ক্রোধ সহ্য করতে পারবে না।</w:t>
      </w:r>
    </w:p>
    <w:p/>
    <w:p>
      <w:r xmlns:w="http://schemas.openxmlformats.org/wordprocessingml/2006/main">
        <w:t xml:space="preserve">2. Deuteronomy 4:39 - তাই আজকে জেনে রেখো, আর মনে মনে ভাবো যে, সদাপ্রভু তিনিই ঈশ্বর উপরে স্বর্গে এবং নীচে পৃথিবীতে: আর কেউ নেই।</w:t>
      </w:r>
    </w:p>
    <w:p/>
    <w:p>
      <w:r xmlns:w="http://schemas.openxmlformats.org/wordprocessingml/2006/main">
        <w:t xml:space="preserve">Isaiah 37:16 হে সর্বশক্তিমান প্রভু, ইস্রায়েলের ঈশ্বর, করুবিদের মধ্যে বসবাসকারী, আপনিই পৃথিবীর সমস্ত রাজ্যের ঈশ্বর, এমনকি আপনিই একা: আপনি স্বর্গ ও পৃথিবী তৈরি করেছেন।</w:t>
      </w:r>
    </w:p>
    <w:p/>
    <w:p>
      <w:r xmlns:w="http://schemas.openxmlformats.org/wordprocessingml/2006/main">
        <w:t xml:space="preserve">ঈশ্বর পৃথিবীর সমস্ত রাজ্যের একমাত্র ঈশ্বর এবং তিনিই স্বর্গ ও পৃথিবী সৃষ্টি করেছেন।</w:t>
      </w:r>
    </w:p>
    <w:p/>
    <w:p>
      <w:r xmlns:w="http://schemas.openxmlformats.org/wordprocessingml/2006/main">
        <w:t xml:space="preserve">1. "ঈশ্বরের সার্বভৌমত্ব"</w:t>
      </w:r>
    </w:p>
    <w:p/>
    <w:p>
      <w:r xmlns:w="http://schemas.openxmlformats.org/wordprocessingml/2006/main">
        <w:t xml:space="preserve">2. "সৃষ্টির বিস্ময়"</w:t>
      </w:r>
    </w:p>
    <w:p/>
    <w:p>
      <w:r xmlns:w="http://schemas.openxmlformats.org/wordprocessingml/2006/main">
        <w:t xml:space="preserve">1. গীতসংহিতা 115:3 - "আমাদের ঈশ্বর স্বর্গে আছেন; তিনি যা খুশি তাই করেন।"</w:t>
      </w:r>
    </w:p>
    <w:p/>
    <w:p>
      <w:r xmlns:w="http://schemas.openxmlformats.org/wordprocessingml/2006/main">
        <w:t xml:space="preserve">2. কলসিয়ানস 1:16 - "তাঁর দ্বারা স্বর্গে এবং পৃথিবীতে, দৃশ্যমান এবং অদৃশ্য, সিংহাসন বা আধিপত্য বা শাসক বা কর্তৃত্ব সবকিছুই তাঁর দ্বারা এবং তাঁর জন্যই সৃষ্টি করা হয়েছিল।"</w:t>
      </w:r>
    </w:p>
    <w:p/>
    <w:p>
      <w:r xmlns:w="http://schemas.openxmlformats.org/wordprocessingml/2006/main">
        <w:t xml:space="preserve">Isaiah 37:17 হে সদাপ্রভু, তোমার কান কান দাও এবং শোন; হে সদাপ্রভু, তোমার চোখ খুলে দেখ, এবং সন্হেরীবের সমস্ত কথা শোন, যা জীবিত ঈশ্বরের নিন্দা করতে পাঠিয়েছে।</w:t>
      </w:r>
    </w:p>
    <w:p/>
    <w:p>
      <w:r xmlns:w="http://schemas.openxmlformats.org/wordprocessingml/2006/main">
        <w:t xml:space="preserve">সেনাহেরিব জীবিত ঈশ্বরকে তিরস্কার করছেন, এবং ইশাইয় ঈশ্বরকে শুনছেন এবং কী ঘটছে তা দেখার জন্য তাঁর চোখ খুলতে বলছেন।</w:t>
      </w:r>
    </w:p>
    <w:p/>
    <w:p>
      <w:r xmlns:w="http://schemas.openxmlformats.org/wordprocessingml/2006/main">
        <w:t xml:space="preserve">1. প্রার্থনার শক্তি: সাহায্যের জন্য ঈশ্বরের কাছে ইশাইয়ার আহ্বান</w:t>
      </w:r>
    </w:p>
    <w:p/>
    <w:p>
      <w:r xmlns:w="http://schemas.openxmlformats.org/wordprocessingml/2006/main">
        <w:t xml:space="preserve">2. মিথ্যা অভিযোগ কাটিয়ে ওঠা: ঈশ্বরের সুরক্ষায় আস্থার সাথে উত্তর দেওয়া</w:t>
      </w:r>
    </w:p>
    <w:p/>
    <w:p>
      <w:r xmlns:w="http://schemas.openxmlformats.org/wordprocessingml/2006/main">
        <w:t xml:space="preserve">1. গীতসংহিতা 34:17-19 - প্রভু ধার্মিকদের প্রার্থনা শোনেন এবং তাদের কষ্ট থেকে উদ্ধার করেন।</w:t>
      </w:r>
    </w:p>
    <w:p/>
    <w:p>
      <w:r xmlns:w="http://schemas.openxmlformats.org/wordprocessingml/2006/main">
        <w:t xml:space="preserve">2. ড্যানিয়েল 6:10-11 - শাস্তির হুমকি সত্ত্বেও ড্যানিয়েল ঈশ্বরের কাছে প্রার্থনা করতে থাকলেন এবং ঈশ্বর তাকে ক্ষতি থেকে রক্ষা করেছিলেন।</w:t>
      </w:r>
    </w:p>
    <w:p/>
    <w:p>
      <w:r xmlns:w="http://schemas.openxmlformats.org/wordprocessingml/2006/main">
        <w:t xml:space="preserve">Isaiah 37:18 সত্যই প্রভু, আসিরিয়ার রাজারা সমস্ত জাতি ও তাদের দেশগুলিকে ধ্বংস করে দিয়েছে,</w:t>
      </w:r>
    </w:p>
    <w:p/>
    <w:p>
      <w:r xmlns:w="http://schemas.openxmlformats.org/wordprocessingml/2006/main">
        <w:t xml:space="preserve">আসিরিয়ার রাজারা সমস্ত জাতি ও তাদের দেশ ধ্বংস করেছে।</w:t>
      </w:r>
    </w:p>
    <w:p/>
    <w:p>
      <w:r xmlns:w="http://schemas.openxmlformats.org/wordprocessingml/2006/main">
        <w:t xml:space="preserve">1. আমাদের পরিস্থিতি যতই কঠিন হোক না কেন ঈশ্বর সর্বদা আমাদের খোঁজ করেন।</w:t>
      </w:r>
    </w:p>
    <w:p/>
    <w:p>
      <w:r xmlns:w="http://schemas.openxmlformats.org/wordprocessingml/2006/main">
        <w:t xml:space="preserve">2. আমাদের সর্বদা ঈশ্বরে বিশ্বাস রাখতে হবে, এমনকি ধ্বংসের সম্মুখীন হলেও।</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Isaiah 37:19 এবং তাদের দেবতাদের আগুনে নিক্ষেপ করেছে, কারণ তারা কোন দেবতা ছিল না, কিন্তু মানুষের হাতের কাজ, কাঠ ও পাথর; তাই তারা তাদের ধ্বংস করেছে।</w:t>
      </w:r>
    </w:p>
    <w:p/>
    <w:p>
      <w:r xmlns:w="http://schemas.openxmlformats.org/wordprocessingml/2006/main">
        <w:t xml:space="preserve">মানুষ তাদের মিথ্যা দেবতাদের ধ্বংস করেছে, যা মানুষের হাতে কাঠ এবং পাথর দিয়ে তৈরি করা হয়েছিল, কারণ তারা প্রকৃত দেবতা ছিল না।</w:t>
      </w:r>
    </w:p>
    <w:p/>
    <w:p>
      <w:r xmlns:w="http://schemas.openxmlformats.org/wordprocessingml/2006/main">
        <w:t xml:space="preserve">1. মিথ্যা ঈশ্বরের অযোগ্যতা</w:t>
      </w:r>
    </w:p>
    <w:p/>
    <w:p>
      <w:r xmlns:w="http://schemas.openxmlformats.org/wordprocessingml/2006/main">
        <w:t xml:space="preserve">2. আমরা মিথ্যা ঈশ্বরের প্রতিক্রিয়া কিভাবে করা উচিত</w:t>
      </w:r>
    </w:p>
    <w:p/>
    <w:p>
      <w:r xmlns:w="http://schemas.openxmlformats.org/wordprocessingml/2006/main">
        <w:t xml:space="preserve">1. Deuteronomy 32:17 "তারা দানবদের বলি দিয়েছিল, ঈশ্বরকে নয়, এমন দেবতাদের কাছে যা তারা জানত না..."</w:t>
      </w:r>
    </w:p>
    <w:p/>
    <w:p>
      <w:r xmlns:w="http://schemas.openxmlformats.org/wordprocessingml/2006/main">
        <w:t xml:space="preserve">2. Jeremiah 10:14 "প্রত্যেক মানুষ মূর্খ, জ্ঞানহীন; প্রত্যেক স্বর্ণকার তার মূর্তি দ্বারা লজ্জিত হয়; কারণ তার গলিত মূর্তিগুলি মিথ্যা, এবং তাদের মধ্যে কোন নিঃশ্বাস নেই।"</w:t>
      </w:r>
    </w:p>
    <w:p/>
    <w:p>
      <w:r xmlns:w="http://schemas.openxmlformats.org/wordprocessingml/2006/main">
        <w:t xml:space="preserve">Isaiah 37:20 এখন, হে আমাদের ঈশ্বর সদাপ্রভু, তাঁর হাত থেকে আমাদের রক্ষা করুন, যাতে পৃথিবীর সমস্ত রাজ্য জানতে পারে যে আপনিই প্রভু, এমনকি আপনিই।</w:t>
      </w:r>
    </w:p>
    <w:p/>
    <w:p>
      <w:r xmlns:w="http://schemas.openxmlformats.org/wordprocessingml/2006/main">
        <w:t xml:space="preserve">ইশাইয়া 37:20 ঈশ্বরের কাছে আহ্বান জানায় যাতে তিনি তাঁর লোকদের তাদের শত্রুদের হাত থেকে বাঁচাতে পারেন যাতে পৃথিবীর সমস্ত রাজ্য জানতে পারে যে তিনিই একমাত্র প্রভু।</w:t>
      </w:r>
    </w:p>
    <w:p/>
    <w:p>
      <w:r xmlns:w="http://schemas.openxmlformats.org/wordprocessingml/2006/main">
        <w:t xml:space="preserve">1. "একমাত্র প্রভু: ঈশ্বরের সার্বভৌমত্ব স্বীকৃতি"</w:t>
      </w:r>
    </w:p>
    <w:p/>
    <w:p>
      <w:r xmlns:w="http://schemas.openxmlformats.org/wordprocessingml/2006/main">
        <w:t xml:space="preserve">2. "প্রার্থনার শক্তি: মুক্তির জন্য ঈশ্বরকে জিজ্ঞাসা করা"</w:t>
      </w:r>
    </w:p>
    <w:p/>
    <w:p>
      <w:r xmlns:w="http://schemas.openxmlformats.org/wordprocessingml/2006/main">
        <w:t xml:space="preserve">1. ম্যাথু 6:9-13, তাহলে এইভাবে প্রার্থনা করুন: আমাদের স্বর্গের পিতা, আপনার নাম পবিত্র হোক। তোমার রাজ্য আসুক। তোমার ইচ্ছা স্বর্গে যেমন হয় তেমনি পৃথিবীতেও পূর্ণ হয়। এই দিন আমাদের প্রতিদিনের রুটি দিন। এবং আমাদের ঋণ ক্ষমা করুন, যেমন আমরা আমাদের ঋণী ক্ষমা করেছি। এবং আমাদের প্রলোভনের দিকে নিয়ে যাবেন না, কিন্তু মন্দ থেকে আমাদের উদ্ধার করুন।</w:t>
      </w:r>
    </w:p>
    <w:p/>
    <w:p>
      <w:r xmlns:w="http://schemas.openxmlformats.org/wordprocessingml/2006/main">
        <w:t xml:space="preserve">2. গীতসংহিতা 66:1-4, সমস্ত পৃথিবী, ঈশ্বরের উদ্দেশে আনন্দময় চিৎকার কর; তাঁর নামের সম্মানের গান গাও; তাঁর প্রশংসা মহিমান্বিত করুন। ঈশ্বরকে বল, তোমার কাজ কতইনা আশ্চর্যজনক! তোমার শক্তির মহিমা দ্বারা তোমার শত্রুরা তোমার কাছে আত্মসমর্পণ করবে। সমস্ত পৃথিবী তোমার উপাসনা করবে এবং তোমার প্রশংসা গাইবে; তারা তোমার নামের জয়গান করবে। সেলাহ।</w:t>
      </w:r>
    </w:p>
    <w:p/>
    <w:p>
      <w:r xmlns:w="http://schemas.openxmlformats.org/wordprocessingml/2006/main">
        <w:t xml:space="preserve">Isaiah 37:21 তখন আমোসের পুত্র যিশাইয় হিষ্কিয়ের কাছে এই বলে পাঠালেন, ইস্রায়েলের ঈশ্বর সদাপ্রভু এই কথা বলেন, তুমি আসিরিয়ার রাজা সন্হেরীবের বিরুদ্ধে আমার কাছে প্রার্থনা করেছ।</w:t>
      </w:r>
    </w:p>
    <w:p/>
    <w:p>
      <w:r xmlns:w="http://schemas.openxmlformats.org/wordprocessingml/2006/main">
        <w:t xml:space="preserve">আমোসের পুত্র যিশাইয় ইস্রায়েলের ঈশ্বর সদাপ্রভুর কাছ থেকে হিষ্কিয়ের কাছে আসিরিয়ার রাজা সন্হেরীবের বিরুদ্ধে হিষ্কিয়ের প্রার্থনার বিষয়ে একটি বার্তা পাঠালেন।</w:t>
      </w:r>
    </w:p>
    <w:p/>
    <w:p>
      <w:r xmlns:w="http://schemas.openxmlformats.org/wordprocessingml/2006/main">
        <w:t xml:space="preserve">1. প্রার্থনার শক্তি - হিজেকিয়ার প্রার্থনা কীভাবে ইতিহাসকে পরিবর্তন করেছিল</w:t>
      </w:r>
    </w:p>
    <w:p/>
    <w:p>
      <w:r xmlns:w="http://schemas.openxmlformats.org/wordprocessingml/2006/main">
        <w:t xml:space="preserve">2. ঈশ্বরের হস্তক্ষেপ - ইস্রায়েলের প্রভু ঈশ্বর কীভাবে হিজেকিয়ের প্রার্থনার উত্তর দিয়েছিলেন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লূক 18:1 - যীশু তাদের একটি দৃষ্টান্ত বলেছিলেন যে তাদের সর্বদা প্রার্থনা করা উচিত এবং মনোবল হারানো উচিত নয়।</w:t>
      </w:r>
    </w:p>
    <w:p/>
    <w:p>
      <w:r xmlns:w="http://schemas.openxmlformats.org/wordprocessingml/2006/main">
        <w:t xml:space="preserve">Isaiah 37:22 এই হল সেই কথা যা মাবুদ তাঁর বিষয়ে বলেছেন; কুমারী, সিয়োনের কন্যা, তোমাকে তুচ্ছ করেছে এবং তোমাকে উপহাস করেছে; জেরুজালেমের মেয়ে তোমার দিকে মাথা নাড়ছে।</w:t>
      </w:r>
    </w:p>
    <w:p/>
    <w:p>
      <w:r xmlns:w="http://schemas.openxmlformats.org/wordprocessingml/2006/main">
        <w:t xml:space="preserve">এই অনুচ্ছেদটি সদাপ্রভুর কথা বলে সেই ব্যক্তির বিষয়ে যাকে ঘৃণা করা হয় এবং জিয়ন এবং জেরুজালেমের কন্যা দ্বারা তুচ্ছ করা হয়।</w:t>
      </w:r>
    </w:p>
    <w:p/>
    <w:p>
      <w:r xmlns:w="http://schemas.openxmlformats.org/wordprocessingml/2006/main">
        <w:t xml:space="preserve">1. প্রত্যাখ্যানের শক্তি: কীভাবে আমাদের মনোভাব আমাদের সাফল্য নির্ধারণ করে</w:t>
      </w:r>
    </w:p>
    <w:p/>
    <w:p>
      <w:r xmlns:w="http://schemas.openxmlformats.org/wordprocessingml/2006/main">
        <w:t xml:space="preserve">2. প্রত্যাখ্যান কাটিয়ে ওঠা: অপমান থেকে কীভাবে এগিয়ে যাওয়া যায়</w:t>
      </w:r>
    </w:p>
    <w:p/>
    <w:p>
      <w:r xmlns:w="http://schemas.openxmlformats.org/wordprocessingml/2006/main">
        <w:t xml:space="preserve">1. ম্যাথু 11:6 "ধন্য সেই ব্যক্তি যে আমার দ্বারা অসন্তুষ্ট হয় না।"</w:t>
      </w:r>
    </w:p>
    <w:p/>
    <w:p>
      <w:r xmlns:w="http://schemas.openxmlformats.org/wordprocessingml/2006/main">
        <w:t xml:space="preserve">2. রোমানস 8:37-39 "না, এই সমস্ত কিছুতে আমরা তাঁর মাধ্যমে বিজয়ী হয়েছি যিনি আমাদের ভালবাসেন। কারণ আমি নিশ্চিত যে না মৃত্যু বা জীবন, না ফেরেশতা বা দানব, না বর্তমান না ভবিষ্যত, না কোনো ক্ষমতা, উচ্চতা বা গভীরতা বা সমস্ত সৃষ্টির অন্য কোন কিছুই আমাদের প্রভু খ্রীষ্ট যীশুতে থাকা ঈশ্বরের ভালবাসা থেকে আমাদের আলাদা করতে সক্ষম হবে না।"</w:t>
      </w:r>
    </w:p>
    <w:p/>
    <w:p>
      <w:r xmlns:w="http://schemas.openxmlformats.org/wordprocessingml/2006/main">
        <w:t xml:space="preserve">Isaiah 37:23 তুমি কাকে তিরস্কার ও নিন্দা করেছ? আর কার বিরুদ্ধে তুমি তোমার কণ্ঠস্বর উচ্চ করেছ এবং তোমার দৃষ্টি উঁচুতে তুলেছ? এমনকি ইস্রায়েলের পবিত্রতমের বিরুদ্ধেও।</w:t>
      </w:r>
    </w:p>
    <w:p/>
    <w:p>
      <w:r xmlns:w="http://schemas.openxmlformats.org/wordprocessingml/2006/main">
        <w:t xml:space="preserve">ঈশ্বর ইস্রায়েলের পবিত্র জনতার বিরুদ্ধে তাদের নিন্দামূলক কথা এবং কর্মের জন্য লোকেদের তিরস্কার করেন।</w:t>
      </w:r>
    </w:p>
    <w:p/>
    <w:p>
      <w:r xmlns:w="http://schemas.openxmlformats.org/wordprocessingml/2006/main">
        <w:t xml:space="preserve">1. ব্লাসফেমির পরিণতি: কীভাবে আমাদের ঈশ্বরের নামকে সম্মান করা উচিত</w:t>
      </w:r>
    </w:p>
    <w:p/>
    <w:p>
      <w:r xmlns:w="http://schemas.openxmlformats.org/wordprocessingml/2006/main">
        <w:t xml:space="preserve">2. ঈশ্বর দেখছেন: ধার্মিক জীবনযাপনের গুরুত্ব</w:t>
      </w:r>
    </w:p>
    <w:p/>
    <w:p>
      <w:r xmlns:w="http://schemas.openxmlformats.org/wordprocessingml/2006/main">
        <w:t xml:space="preserve">1. জেমস 4:11-12 "ভাইয়েরা, একে অপরের বিরুদ্ধে খারাপ কথা বলো না। যে একজন ভাইয়ের বিরুদ্ধে কথা বলে বা তার ভাইয়ের বিচার করে, সে আইনের বিরুদ্ধে খারাপ কথা বলে এবং আইনের বিচার করে। কিন্তু আপনি যদি আইনের বিচার করেন তবে আপনিই হবেন। আইনের কর্তা নয় বরং বিচারক।</w:t>
      </w:r>
    </w:p>
    <w:p/>
    <w:p>
      <w:r xmlns:w="http://schemas.openxmlformats.org/wordprocessingml/2006/main">
        <w:t xml:space="preserve">2. গীতসংহিতা 106:2-3 কে প্রভুর শক্তিশালী কাজগুলি উচ্চারণ করতে পারে বা তাঁর সমস্ত প্রশংসা ঘোষণা করতে পারে? ধন্য তারা যারা ন্যায়বিচার পালন করে, যারা সর্বদা ধার্মিকতা করে!</w:t>
      </w:r>
    </w:p>
    <w:p/>
    <w:p>
      <w:r xmlns:w="http://schemas.openxmlformats.org/wordprocessingml/2006/main">
        <w:t xml:space="preserve">Isaiah 37:24 তুমি তোমার দাসদের দ্বারা সদাপ্রভুকে তিরস্কার করেছ, এবং বলেছ, আমার রথের দলে আমি পাহাড়ের উচ্চতায়, লেবাননের ধারে উঠে এসেছি; আমি তার লম্বা এরস গাছগুলো কেটে ফেলব এবং তার পছন্দের দেবদারু গাছগুলো কেটে ফেলব।</w:t>
      </w:r>
    </w:p>
    <w:p/>
    <w:p>
      <w:r xmlns:w="http://schemas.openxmlformats.org/wordprocessingml/2006/main">
        <w:t xml:space="preserve">আসিরিয়ার রাজা সেনাহেরিব গর্ব করেন যে তিনি তার রথ নিয়ে লেবাননে এসেছেন এবং এরস ও দেবদারু গাছ ধ্বংস করবেন।</w:t>
      </w:r>
    </w:p>
    <w:p/>
    <w:p>
      <w:r xmlns:w="http://schemas.openxmlformats.org/wordprocessingml/2006/main">
        <w:t xml:space="preserve">1. জাতি এবং রাজাদের উপর ঈশ্বরের সার্বভৌমত্ব</w:t>
      </w:r>
    </w:p>
    <w:p/>
    <w:p>
      <w:r xmlns:w="http://schemas.openxmlformats.org/wordprocessingml/2006/main">
        <w:t xml:space="preserve">2. মানুষের গর্ব এবং ঈশ্বরের নম্রতা</w:t>
      </w:r>
    </w:p>
    <w:p/>
    <w:p>
      <w:r xmlns:w="http://schemas.openxmlformats.org/wordprocessingml/2006/main">
        <w:t xml:space="preserve">1. গীতসংহিতা 33:10-11 - "প্রভু জাতিদের পরামর্শকে নিষ্ফল করেন; তিনি জনগণের পরিকল্পনাকে নিরাশ করেন। প্রভুর পরামর্শ চিরকাল স্থায়ী হয়, সমস্ত প্রজন্মের জন্য তাঁর হৃদয়ের পরিকল্পনা।"</w:t>
      </w:r>
    </w:p>
    <w:p/>
    <w:p>
      <w:r xmlns:w="http://schemas.openxmlformats.org/wordprocessingml/2006/main">
        <w:t xml:space="preserve">2. রোমানস 13:1 -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Isaiah 37:25 আমি খনন করে জল পান করেছি; আর আমি আমার পায়ের তলায় অবরুদ্ধ স্থানের সমস্ত নদী শুকিয়ে দিয়েছি।</w:t>
      </w:r>
    </w:p>
    <w:p/>
    <w:p>
      <w:r xmlns:w="http://schemas.openxmlformats.org/wordprocessingml/2006/main">
        <w:t xml:space="preserve">ঈশ্বর অবরুদ্ধ স্থানে সমস্ত নদী শুকানোর জন্য তার পা ব্যবহার করেছিলেন।</w:t>
      </w:r>
    </w:p>
    <w:p/>
    <w:p>
      <w:r xmlns:w="http://schemas.openxmlformats.org/wordprocessingml/2006/main">
        <w:t xml:space="preserve">1. ঈশ্বরের শক্তি অপ্রতিরোধ্য: ইশাইয়া 37:25 এর একটি অধ্যয়ন</w:t>
      </w:r>
    </w:p>
    <w:p/>
    <w:p>
      <w:r xmlns:w="http://schemas.openxmlformats.org/wordprocessingml/2006/main">
        <w:t xml:space="preserve">2. কখন প্রভুতে বিশ্বাস করতে হবে তা জানা: ইশাইয়া 37:25 থেকে পাঠ</w:t>
      </w:r>
    </w:p>
    <w:p/>
    <w:p>
      <w:r xmlns:w="http://schemas.openxmlformats.org/wordprocessingml/2006/main">
        <w:t xml:space="preserve">1. গীতসংহিতা 46:1-3, ঈশ্বর আমাদের আশ্রয় এবং শক্তি, সমস্যায় খুব উপস্থিত সাহায্য।</w:t>
      </w:r>
    </w:p>
    <w:p/>
    <w:p>
      <w:r xmlns:w="http://schemas.openxmlformats.org/wordprocessingml/2006/main">
        <w:t xml:space="preserve">2. ইশাইয়া 41:13, কারণ আমি, তোমার ঈশ্বর সদাপ্রভু, তোমার ডান হাত ধরব, তোমাকে বলব, ভয় করো না, আমি তোমাকে সাহায্য করব।</w:t>
      </w:r>
    </w:p>
    <w:p/>
    <w:p>
      <w:r xmlns:w="http://schemas.openxmlformats.org/wordprocessingml/2006/main">
        <w:t xml:space="preserve">Isaiah 37:26 তুমি কি অনেক আগে শোননি যে, আমি কেমন করে করেছি; এবং প্রাচীন কাল থেকে, আমি এটা গঠন করেছি? এখন আমি তা ঘটাতে পেরেছি, যাতে তুমি ধ্বংসপ্রাপ্ত শহরগুলোকে ধ্বংসস্তূপে পরিণত করবে।</w:t>
      </w:r>
    </w:p>
    <w:p/>
    <w:p>
      <w:r xmlns:w="http://schemas.openxmlformats.org/wordprocessingml/2006/main">
        <w:t xml:space="preserve">প্রভু প্রাচীনকাল থেকেই শহরগুলি তৈরি এবং ধ্বংস করে চলেছেন।</w:t>
      </w:r>
    </w:p>
    <w:p/>
    <w:p>
      <w:r xmlns:w="http://schemas.openxmlformats.org/wordprocessingml/2006/main">
        <w:t xml:space="preserve">1. ঈশ্বর সার্বভৌম: শহরগুলিতে ঐশ্বরিক বিধান বোঝা</w:t>
      </w:r>
    </w:p>
    <w:p/>
    <w:p>
      <w:r xmlns:w="http://schemas.openxmlformats.org/wordprocessingml/2006/main">
        <w:t xml:space="preserve">2. ধ্বংসাত্মক স্তূপ থেকে গৌরবময় ভিত্তি পর্যন্ত: শহরগুলির আশা এবং মুক্তি</w:t>
      </w:r>
    </w:p>
    <w:p/>
    <w:p>
      <w:r xmlns:w="http://schemas.openxmlformats.org/wordprocessingml/2006/main">
        <w:t xml:space="preserve">1. ইশাইয়া 45:18 - কারণ এইভাবে প্রভু বলেছেন, যিনি স্বর্গ সৃষ্টি করেছেন (তিনি ঈশ্বর!), যিনি পৃথিবী গঠন করেছেন এবং এটি তৈরি করেছেন (তিনি এটি স্থাপন করেছেন; তিনি এটিকে খালি সৃষ্টি করেননি, তিনি এটিকে বসতি স্থাপন করেছেন! ): আমিই প্রভু, আর কেউ নেই।</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Isaiah 37:27 সেইজন্য তাদের বাসিন্দারা অল্প শক্তির ছিল, তারা হতাশ ও বিভ্রান্ত হয়েছিল: তারা ছিল মাঠের ঘাসের মতো, সবুজ গাছের মতো, বাড়ির ছাদের ঘাসের মতো এবং বড় হওয়ার আগে ভুট্টার মতো।</w:t>
      </w:r>
    </w:p>
    <w:p/>
    <w:p>
      <w:r xmlns:w="http://schemas.openxmlformats.org/wordprocessingml/2006/main">
        <w:t xml:space="preserve">এই অনুচ্ছেদটি জমির বাসিন্দাদের ক্ষুদ্রতা এবং ভঙ্গুরতার কথা বলে, তাদের ভঙ্গুর ঘাস, ভেষজ এবং ভুট্টার সাথে তুলনা করে।</w:t>
      </w:r>
    </w:p>
    <w:p/>
    <w:p>
      <w:r xmlns:w="http://schemas.openxmlformats.org/wordprocessingml/2006/main">
        <w:t xml:space="preserve">1. প্রতিকূলতার মুখে আমাদের ভঙ্গুরতাকে আলিঙ্গন করতে শেখা</w:t>
      </w:r>
    </w:p>
    <w:p/>
    <w:p>
      <w:r xmlns:w="http://schemas.openxmlformats.org/wordprocessingml/2006/main">
        <w:t xml:space="preserve">2. আমাদের মানবিক অবস্থার দুর্বলতায় শক্তি খোঁজা</w:t>
      </w:r>
    </w:p>
    <w:p/>
    <w:p>
      <w:r xmlns:w="http://schemas.openxmlformats.org/wordprocessingml/2006/main">
        <w:t xml:space="preserve">1. জেমস 4:14-15 "তবুও আপনি জানেন না আগামীকাল আপনার জীবন কেমন হবে। আপনি কেবল একটি বাষ্প যা কিছুক্ষণের জন্য প্রদর্শিত হয় এবং তারপরে অদৃশ্য হয়ে যায়। পরিবর্তে, আপনাকে বলা উচিত, যদি প্রভু চান, আমরা বাঁচব এবং এই বা ওটা করব।</w:t>
      </w:r>
    </w:p>
    <w:p/>
    <w:p>
      <w:r xmlns:w="http://schemas.openxmlformats.org/wordprocessingml/2006/main">
        <w:t xml:space="preserve">2. Ephesians 6:10-11 অবশেষে, প্রভুতে এবং তাঁর শক্তির শক্তিতে বলবান হোন৷ ঈশ্বরের পূর্ণ বর্ম পরিধান করুন, যাতে আপনি শয়তানের পরিকল্পনার বিরুদ্ধে দৃঢ়ভাবে দাঁড়াতে সক্ষম হন।</w:t>
      </w:r>
    </w:p>
    <w:p/>
    <w:p>
      <w:r xmlns:w="http://schemas.openxmlformats.org/wordprocessingml/2006/main">
        <w:t xml:space="preserve">Isaiah 37:28 কিন্তু আমি জানি তোমার বাসস্থান, তোমার বের হওয়া, তোমার আসা এবং আমার বিরুদ্ধে তোমার রাগ।</w:t>
      </w:r>
    </w:p>
    <w:p/>
    <w:p>
      <w:r xmlns:w="http://schemas.openxmlformats.org/wordprocessingml/2006/main">
        <w:t xml:space="preserve">ইশাইয়া 37:28 থেকে এই অনুচ্ছেদটি তাঁর লোকেদের কর্ম এবং আবেগ সম্পর্কে ঈশ্বরের জ্ঞান এবং অন্তর্দৃষ্টি প্রকাশ করে।</w:t>
      </w:r>
    </w:p>
    <w:p/>
    <w:p>
      <w:r xmlns:w="http://schemas.openxmlformats.org/wordprocessingml/2006/main">
        <w:t xml:space="preserve">1: প্রভু সব জানেন - একটি অন্বেষণ কিভাবে ঈশ্বর আমাদের সমস্ত কর্ম, আবেগ এবং উদ্দেশ্য জানেন।</w:t>
      </w:r>
    </w:p>
    <w:p/>
    <w:p>
      <w:r xmlns:w="http://schemas.openxmlformats.org/wordprocessingml/2006/main">
        <w:t xml:space="preserve">2: প্রভুর প্রতি বিশ্বস্ত - জীবনের সকল ক্ষেত্রে ঈশ্বরের ইচ্ছাকে বিশ্বস্তভাবে অনুসরণ করার গুরুত্ব তুলে ধরা।</w:t>
      </w:r>
    </w:p>
    <w:p/>
    <w:p>
      <w:r xmlns:w="http://schemas.openxmlformats.org/wordprocessingml/2006/main">
        <w:t xml:space="preserve">1: গীতসংহিতা 139:1-4 - ঈশ্বরের সর্বজ্ঞতা এবং সর্বব্যাপীতার একটি অনুস্মারক।</w:t>
      </w:r>
    </w:p>
    <w:p/>
    <w:p>
      <w:r xmlns:w="http://schemas.openxmlformats.org/wordprocessingml/2006/main">
        <w:t xml:space="preserve">2: ম্যাথু 6:25-34 - জীবন সম্পর্কে উদ্বিগ্ন না হওয়ার জন্য একটি উপদেশ, কিন্তু প্রভুতে বিশ্বাস করার জন্য।</w:t>
      </w:r>
    </w:p>
    <w:p/>
    <w:p>
      <w:r xmlns:w="http://schemas.openxmlformats.org/wordprocessingml/2006/main">
        <w:t xml:space="preserve">Isaiah 37:29 কারণ আমার বিরুদ্ধে তোমার ক্রোধ এবং তোমার কোলাহল আমার কানে পৌঁছেছে, তাই আমি তোমার নাকে আমার হুক, তোমার ঠোঁটে আমার লাগাম দেব এবং তুমি যে পথে চলেছ সেই পথে আমি তোমাকে ফিরিয়ে দেব। comest</w:t>
      </w:r>
    </w:p>
    <w:p/>
    <w:p>
      <w:r xmlns:w="http://schemas.openxmlformats.org/wordprocessingml/2006/main">
        <w:t xml:space="preserve">এই অনুচ্ছেদটি তাঁর লোকেদের উপর ঈশ্বরের ক্ষমতা এবং কর্তৃত্বের কথা বলে, এবং কীভাবে তিনি সেই শক্তিকে তাদের পরিচালনার জন্য ব্যবহার করবেন।</w:t>
      </w:r>
    </w:p>
    <w:p/>
    <w:p>
      <w:r xmlns:w="http://schemas.openxmlformats.org/wordprocessingml/2006/main">
        <w:t xml:space="preserve">1. "ঈশ্বরের কর্তৃত্বের শক্তি"</w:t>
      </w:r>
    </w:p>
    <w:p/>
    <w:p>
      <w:r xmlns:w="http://schemas.openxmlformats.org/wordprocessingml/2006/main">
        <w:t xml:space="preserve">2. "ঈশ্বরের নির্দেশ ও পরিকল্পনা অনুসরণ করা"</w:t>
      </w:r>
    </w:p>
    <w:p/>
    <w:p>
      <w:r xmlns:w="http://schemas.openxmlformats.org/wordprocessingml/2006/main">
        <w:t xml:space="preserve">1. ইশাইয়া 54:17 - "তোমার বিরুদ্ধে যে অস্ত্র তৈরি করা হয়েছে তা সফল হবে না; এবং প্রতিটি জিহ্বা যে বিচারে তোমার বিরুদ্ধে উঠবে, তুমি নিন্দা করবে। এটি প্রভুর দাসদের উত্তরাধিকার, এবং তাদের ধার্মিকতা আমার কাছ থেকে, প্রভু বলেন।"</w:t>
      </w:r>
    </w:p>
    <w:p/>
    <w:p>
      <w:r xmlns:w="http://schemas.openxmlformats.org/wordprocessingml/2006/main">
        <w:t xml:space="preserve">2. গীতসংহিতা 23:3 - "তিনি আমার আত্মাকে পুনরুদ্ধার করেন: তিনি তাঁর নামের জন্য আমাকে ধার্মিকতার পথে পরিচালিত করেন।"</w:t>
      </w:r>
    </w:p>
    <w:p/>
    <w:p>
      <w:r xmlns:w="http://schemas.openxmlformats.org/wordprocessingml/2006/main">
        <w:t xml:space="preserve">Isaiah 37:30 এবং এটি তোমার জন্য একটি চিহ্ন হবে যে, এই বছর তোমরা নিজের মতো বেড়ে ওঠার মতো খাবে৷ এবং দ্বিতীয় বছর যেটি একই রকমের জন্মে;</w:t>
      </w:r>
    </w:p>
    <w:p/>
    <w:p>
      <w:r xmlns:w="http://schemas.openxmlformats.org/wordprocessingml/2006/main">
        <w:t xml:space="preserve">এই অনুচ্ছেদটি প্রাকৃতিকভাবে যা জন্মায় তা খাওয়ার এবং তৃতীয় বছরে দ্রাক্ষাক্ষেত্র রোপণের তিন বছরের সময়কালের ঈশ্বরের একটি চিহ্নের কথা বলে।</w:t>
      </w:r>
    </w:p>
    <w:p/>
    <w:p>
      <w:r xmlns:w="http://schemas.openxmlformats.org/wordprocessingml/2006/main">
        <w:t xml:space="preserve">1. ঈশ্বরের বিধানের প্রতিশ্রুতি: কিভাবে আমরা ঈশ্বরের প্রতিশ্রুতি বিশ্বাস করতে পারি</w:t>
      </w:r>
    </w:p>
    <w:p/>
    <w:p>
      <w:r xmlns:w="http://schemas.openxmlformats.org/wordprocessingml/2006/main">
        <w:t xml:space="preserve">2. ঈশ্বরের বিশ্বস্ততার উপর নির্ভর করা: আমরা কীভাবে ঈশ্বরের যত্নে আস্থা রাখতে পারি</w:t>
      </w:r>
    </w:p>
    <w:p/>
    <w:p>
      <w:r xmlns:w="http://schemas.openxmlformats.org/wordprocessingml/2006/main">
        <w:t xml:space="preserve">1. ম্যাথিউ 6:26-34 - ঈশ্বরের বিধানের উপর আস্থা রাখা</w:t>
      </w:r>
    </w:p>
    <w:p/>
    <w:p>
      <w:r xmlns:w="http://schemas.openxmlformats.org/wordprocessingml/2006/main">
        <w:t xml:space="preserve">2. গীতসংহিতা 37:3-6 - ঈশ্বরের বিশ্বস্ততার উপর নির্ভর করা</w:t>
      </w:r>
    </w:p>
    <w:p/>
    <w:p>
      <w:r xmlns:w="http://schemas.openxmlformats.org/wordprocessingml/2006/main">
        <w:t xml:space="preserve">Isaiah 37:31 এবং যিহূদার গৃহ থেকে রক্ষা পাওয়া অবশিষ্টাংশ আবার নীচের দিকে শিকড় ধরবে এবং উপরের দিকে ফল দেবে:</w:t>
      </w:r>
    </w:p>
    <w:p/>
    <w:p>
      <w:r xmlns:w="http://schemas.openxmlformats.org/wordprocessingml/2006/main">
        <w:t xml:space="preserve">যিহূদার অবশিষ্টাংশ পুনরুদ্ধার করা হবে এবং উন্নতি লাভ করবে।</w:t>
      </w:r>
    </w:p>
    <w:p/>
    <w:p>
      <w:r xmlns:w="http://schemas.openxmlformats.org/wordprocessingml/2006/main">
        <w:t xml:space="preserve">1: ঈশ্বরের উপর ভরসা রাখুন, কারণ তিনি আপনাকে পুনরুদ্ধার করতে এবং উন্নতি করতে পারেন।</w:t>
      </w:r>
    </w:p>
    <w:p/>
    <w:p>
      <w:r xmlns:w="http://schemas.openxmlformats.org/wordprocessingml/2006/main">
        <w:t xml:space="preserve">2: পুনরুদ্ধার এবং আশার ঈশ্বরের প্রতিশ্রুতিতে বিশ্বাস করুন।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Isaiah 43:19 - "দেখুন, আমি একটি নতুন জিনিস করছি! এখন এটি উত্থিত হয়; আপনি কি তা বুঝতে পারছেন না? আমি মরুভূমিতে একটি পথ তৈরি করছি এবং মরুভূমিতে স্রোতস্বিনী করছি।"</w:t>
      </w:r>
    </w:p>
    <w:p/>
    <w:p>
      <w:r xmlns:w="http://schemas.openxmlformats.org/wordprocessingml/2006/main">
        <w:t xml:space="preserve">Isaiah 37:32 কারণ জেরুজালেম থেকে একটি অবশিষ্টাংশ বের হবে, এবং যারা সিয়োন পর্বত থেকে পালিয়ে যাবে; বাহিনীগণের সদাপ্রভুর উদ্যম তা করবে।</w:t>
      </w:r>
    </w:p>
    <w:p/>
    <w:p>
      <w:r xmlns:w="http://schemas.openxmlformats.org/wordprocessingml/2006/main">
        <w:t xml:space="preserve">এই শ্লোকটি ব্যাখ্যা করে যে মানুষের একটি অবশিষ্টাংশ জেরুজালেম এবং জিওন পর্বত থেকে পালিয়ে যাবে এবং এটি প্রভুর উদ্যোগই এটি সম্পন্ন করবে।</w:t>
      </w:r>
    </w:p>
    <w:p/>
    <w:p>
      <w:r xmlns:w="http://schemas.openxmlformats.org/wordprocessingml/2006/main">
        <w:t xml:space="preserve">1. "প্রভুর উদ্যম: কঠিন সময়ে আশ্রয় এবং আশা খোঁজা"</w:t>
      </w:r>
    </w:p>
    <w:p/>
    <w:p>
      <w:r xmlns:w="http://schemas.openxmlformats.org/wordprocessingml/2006/main">
        <w:t xml:space="preserve">2. "প্রভুর সুরক্ষার হাত: অবশিষ্টাংশ যা পালিয়ে যায়"</w:t>
      </w:r>
    </w:p>
    <w:p/>
    <w:p>
      <w:r xmlns:w="http://schemas.openxmlformats.org/wordprocessingml/2006/main">
        <w:t xml:space="preserve">1. গীতসংহিতা 33:18-22 - দেখ, সদাপ্রভুর চোখ তাদের উপর যারা তাঁকে ভয় করে, যারা তাঁর অটল ভালবাসায় আশা করে,</w:t>
      </w:r>
    </w:p>
    <w:p/>
    <w:p>
      <w:r xmlns:w="http://schemas.openxmlformats.org/wordprocessingml/2006/main">
        <w:t xml:space="preserve">2. ইশাইয়াহ 54:7-8 - একটি সংক্ষিপ্ত মুহুর্তের জন্য আমি তোমাকে ত্যাগ করেছি, কিন্তু আমি তোমাকে খুব মমতায় জড়ো করব। প্রচণ্ড ক্রোধে ক্ষণিকের জন্য আমি তোমার কাছ থেকে মুখ লুকিয়ে রেখেছিলাম, কিন্তু চিরকালের প্রেমে আমি তোমার প্রতি করুণা করব, তোমার মুক্তিদাতা সদাপ্রভু বলছেন।</w:t>
      </w:r>
    </w:p>
    <w:p/>
    <w:p>
      <w:r xmlns:w="http://schemas.openxmlformats.org/wordprocessingml/2006/main">
        <w:t xml:space="preserve">Isaiah 37:33 অতএব আসিরিয়ার রাজা সম্বন্ধে সদাপ্রভু এই কথা কহেন, তিনি এই নগরে প্রবেশ করিবেন না, সেখানে তীর নিক্ষেপ করিবেন না, ঢাল সহ তাহার সম্মুখে আসবেন না, এবং এর বিরুদ্ধে কোন পাড় নিক্ষেপ করিবেন না।</w:t>
      </w:r>
    </w:p>
    <w:p/>
    <w:p>
      <w:r xmlns:w="http://schemas.openxmlformats.org/wordprocessingml/2006/main">
        <w:t xml:space="preserve">প্রভু ঘোষণা করেন যে আসিরিয়ার রাজা জেরুজালেম অবরোধ করতে সক্ষম হবেন না।</w:t>
      </w:r>
    </w:p>
    <w:p/>
    <w:p>
      <w:r xmlns:w="http://schemas.openxmlformats.org/wordprocessingml/2006/main">
        <w:t xml:space="preserve">1. তাঁর লোকেদের ঈশ্বরের সুরক্ষা - গীতসংহিতা 91:4-5</w:t>
      </w:r>
    </w:p>
    <w:p/>
    <w:p>
      <w:r xmlns:w="http://schemas.openxmlformats.org/wordprocessingml/2006/main">
        <w:t xml:space="preserve">2. ঈশ্বরে বিশ্বাসের শক্তি - হিব্রু 11:33-34</w:t>
      </w:r>
    </w:p>
    <w:p/>
    <w:p>
      <w:r xmlns:w="http://schemas.openxmlformats.org/wordprocessingml/2006/main">
        <w:t xml:space="preserve">1. Isaiah 59:19 - তাই তারা পশ্চিম দিক থেকে প্রভুর নাম এবং সূর্যোদয় থেকে তাঁর মহিমাকে ভয় করবে৷ যখন শত্রু বন্যার মত আসবে, তখন সদাপ্রভুর আত্মা তার বিরুদ্ধে একটি মান উঁচু করবেন।</w:t>
      </w:r>
    </w:p>
    <w:p/>
    <w:p>
      <w:r xmlns:w="http://schemas.openxmlformats.org/wordprocessingml/2006/main">
        <w:t xml:space="preserve">2. গীতসংহিতা 46:7-8 - সর্বশক্তিমান প্রভু আমাদের সাথে আছেন; যাকোবের ঈশ্বর আমাদের আশ্রয়। সেলাহ। এসো, সদাপ্রভুর কাজ দেখ, তিনি পৃথিবীতে কত ধ্বংসলীলা করেছেন।</w:t>
      </w:r>
    </w:p>
    <w:p/>
    <w:p>
      <w:r xmlns:w="http://schemas.openxmlformats.org/wordprocessingml/2006/main">
        <w:t xml:space="preserve">Isaiah 37:34 তিনি যে পথে এসেছিলেন, সেই পথেই তিনি ফিরে আসবেন এবং এই শহরে আসবেন না, সদাপ্রভু বলছেন।</w:t>
      </w:r>
    </w:p>
    <w:p/>
    <w:p>
      <w:r xmlns:w="http://schemas.openxmlformats.org/wordprocessingml/2006/main">
        <w:t xml:space="preserve">সে যেভাবে এসেছে সেভাবে আর ফিরবে না।</w:t>
      </w:r>
    </w:p>
    <w:p/>
    <w:p>
      <w:r xmlns:w="http://schemas.openxmlformats.org/wordprocessingml/2006/main">
        <w:t xml:space="preserve">1: ঈশ্বরের সুরক্ষার প্রতিশ্রুতি এবং তাঁর প্রতি আমাদের বিশ্বাস।</w:t>
      </w:r>
    </w:p>
    <w:p/>
    <w:p>
      <w:r xmlns:w="http://schemas.openxmlformats.org/wordprocessingml/2006/main">
        <w:t xml:space="preserve">2: ঈশ্বরের বিচারের শক্তি এবং অনুতাপের জন্য আমাদের প্রয়োজন।</w:t>
      </w:r>
    </w:p>
    <w:p/>
    <w:p>
      <w:r xmlns:w="http://schemas.openxmlformats.org/wordprocessingml/2006/main">
        <w:t xml:space="preserve">1: গীতসংহিতা 37:39 - কিন্তু ধার্মিকদের পরিত্রাণ সদাপ্রভুর কাছ থেকে; তিনি বিপদের সময় তাদের শক্তি।</w:t>
      </w:r>
    </w:p>
    <w:p/>
    <w:p>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Isaiah 37:35 কারণ আমি আমার নিজের জন্য এবং আমার দাস দাউদের জন্য এই শহরকে রক্ষা করব।</w:t>
      </w:r>
    </w:p>
    <w:p/>
    <w:p>
      <w:r xmlns:w="http://schemas.openxmlformats.org/wordprocessingml/2006/main">
        <w:t xml:space="preserve">ঈশ্বর তাঁর নিজের জন্য এবং তাঁর দাস দাউদের জন্য জেরুজালেমকে রক্ষা করবেন।</w:t>
      </w:r>
    </w:p>
    <w:p/>
    <w:p>
      <w:r xmlns:w="http://schemas.openxmlformats.org/wordprocessingml/2006/main">
        <w:t xml:space="preserve">1. তাঁর লোকেদের জন্য ঈশ্বরের ভালবাসা - জেরুজালেমের উদাহরণের মাধ্যমে তাঁর লোকেদের জন্য ঈশ্বরের যত্ন এবং সুরক্ষা অন্বেষণ করা।</w:t>
      </w:r>
    </w:p>
    <w:p/>
    <w:p>
      <w:r xmlns:w="http://schemas.openxmlformats.org/wordprocessingml/2006/main">
        <w:t xml:space="preserve">2. বিশ্বস্ততা পুরস্কৃত - ডেভিডের গল্পের মাধ্যমে ঈশ্বরের বিশ্বস্ততা এবং বিশ্বস্ততার পুরস্কারগুলি পরীক্ষা করা।</w:t>
      </w:r>
    </w:p>
    <w:p/>
    <w:p>
      <w:r xmlns:w="http://schemas.openxmlformats.org/wordprocessingml/2006/main">
        <w:t xml:space="preserve">1. 2 Chronicles 7:14 - যদি আমার লোকেরা, যাকে আমার নামে ডাকা হয়, তারা বিনীত হয়, প্রার্থনা করে এবং আমার মুখের সন্ধান করে এবং তাদের দুষ্ট পথ থেকে ফিরে যায়; তখন আমি স্বর্গ থেকে শুনব এবং তাদের পাপ ক্ষমা করব এবং তাদের দেশকে সুস্থ করব।</w:t>
      </w:r>
    </w:p>
    <w:p/>
    <w:p>
      <w:r xmlns:w="http://schemas.openxmlformats.org/wordprocessingml/2006/main">
        <w:t xml:space="preserve">2. রোমানস্ 8:31-32 - তাহলে আমরা এই বিষয়গুলিকে কী বলব? ঈশ্বর যদি আমাদের পক্ষে হন তবে কে আমাদের বিরুদ্ধে হতে পারে? যিনি তাঁর নিজের পুত্রকে রক্ষা করেননি, কিন্তু আমাদের সকলের জন্য তাঁকে সমর্পণ করেছেন, তিনি কীভাবে তাঁর সঙ্গে আমাদের সব কিছু দেবেন না?</w:t>
      </w:r>
    </w:p>
    <w:p/>
    <w:p>
      <w:r xmlns:w="http://schemas.openxmlformats.org/wordprocessingml/2006/main">
        <w:t xml:space="preserve">Isaiah 37:36 তারপর সদাপ্রভুর ফেরেশতা এগিয়ে গিয়ে অশূরীয়দের শিবিরে এক লক্ষ পঞ্চাশ হাজার লোককে মেরে ফেললেন, এবং ভোরবেলা যখন তারা উঠল, দেখ, তারা সবাই মৃত লাশ।</w:t>
      </w:r>
    </w:p>
    <w:p/>
    <w:p>
      <w:r xmlns:w="http://schemas.openxmlformats.org/wordprocessingml/2006/main">
        <w:t xml:space="preserve">প্রভুর দেবদূত এক রাতে 185,000 অ্যাসিরিয়ানদের হত্যা করেছিলেন।</w:t>
      </w:r>
    </w:p>
    <w:p/>
    <w:p>
      <w:r xmlns:w="http://schemas.openxmlformats.org/wordprocessingml/2006/main">
        <w:t xml:space="preserve">1. ঈশ্বর করুণা এবং বিচার উভয়েরই ঈশ্বর - রোমানস 11:22৷</w:t>
      </w:r>
    </w:p>
    <w:p/>
    <w:p>
      <w:r xmlns:w="http://schemas.openxmlformats.org/wordprocessingml/2006/main">
        <w:t xml:space="preserve">2. বিশ্বাসের শক্তি - লুক 18:27</w:t>
      </w:r>
    </w:p>
    <w:p/>
    <w:p>
      <w:r xmlns:w="http://schemas.openxmlformats.org/wordprocessingml/2006/main">
        <w:t xml:space="preserve">1. ড্যানিয়েল 3:17-18 - ঈশ্বর আমাদের আগুন থেকে উদ্ধার করতে সক্ষম</w:t>
      </w:r>
    </w:p>
    <w:p/>
    <w:p>
      <w:r xmlns:w="http://schemas.openxmlformats.org/wordprocessingml/2006/main">
        <w:t xml:space="preserve">2. গীতসংহিতা 33:16-19 - প্রভুর মত কেউ নেই, তিনিই আমাদের শত্রুদের হাত থেকে উদ্ধার করেন।</w:t>
      </w:r>
    </w:p>
    <w:p/>
    <w:p>
      <w:r xmlns:w="http://schemas.openxmlformats.org/wordprocessingml/2006/main">
        <w:t xml:space="preserve">Isaiah 37:37 তখন আসিরিয়ার রাজা সন্হেরীব চলে গেলেন এবং গিয়ে ফিরে গিয়ে নিনেভে বাস করতে লাগলেন।</w:t>
      </w:r>
    </w:p>
    <w:p/>
    <w:p>
      <w:r xmlns:w="http://schemas.openxmlformats.org/wordprocessingml/2006/main">
        <w:t xml:space="preserve">আসিরিয়ার রাজা সনহেরিব চলে গেলেন এবং তারপর ফিরে এসে নিনভেতে বসতি স্থাপন করলেন।</w:t>
      </w:r>
    </w:p>
    <w:p/>
    <w:p>
      <w:r xmlns:w="http://schemas.openxmlformats.org/wordprocessingml/2006/main">
        <w:t xml:space="preserve">1. ঈশ্বরের ব্যবস্থা: ঈশ্বর কিভাবে সেনাহেরিবকে বসবাসের জায়গা দিয়ে আশীর্বাদ করেছিলেন।</w:t>
      </w:r>
    </w:p>
    <w:p/>
    <w:p>
      <w:r xmlns:w="http://schemas.openxmlformats.org/wordprocessingml/2006/main">
        <w:t xml:space="preserve">2. ঈশ্বরের পরিকল্পনা: ঈশ্বরের পরিকল্পনা সবসময় গতিশীল হয় কিভাবে.</w:t>
      </w:r>
    </w:p>
    <w:p/>
    <w:p>
      <w:r xmlns:w="http://schemas.openxmlformats.org/wordprocessingml/2006/main">
        <w:t xml:space="preserve">1. Isaiah 37:37 - তাই আসিরিয়ার রাজা সন্হেরীব চলে গেলেন, এবং গিয়ে ফিরে এসে নিনেভে বাস করলেন।</w:t>
      </w:r>
    </w:p>
    <w:p/>
    <w:p>
      <w:r xmlns:w="http://schemas.openxmlformats.org/wordprocessingml/2006/main">
        <w:t xml:space="preserve">2. জেনেসিস 1:1 - শুরুতে ঈশ্বর আকাশ ও পৃথিবী সৃষ্টি করেছেন।</w:t>
      </w:r>
    </w:p>
    <w:p/>
    <w:p>
      <w:r xmlns:w="http://schemas.openxmlformats.org/wordprocessingml/2006/main">
        <w:t xml:space="preserve">Isaiah 37:38 যখন তিনি তাঁর দেবতা নিস্রোকের গৃহে উপাসনা করছিলেন, তখন তাঁর পুত্র অদ্রম্‌মেলক ও শরৎসর তাঁকে তলোয়ার দিয়ে আঘাত করলেন। এবং তারা আর্মেনিয়া দেশে পালিয়ে গেল: এবং তার পুত্র এসারহাদ্দন তার জায়গায় রাজা হলেন|</w:t>
      </w:r>
    </w:p>
    <w:p/>
    <w:p>
      <w:r xmlns:w="http://schemas.openxmlformats.org/wordprocessingml/2006/main">
        <w:t xml:space="preserve">আসিরিয়ার রাজা সেনহেরিবকে তার পুত্র আদ্রামেলেক এবং শরেজার তার দেবতা নিসরোকের বাড়িতে উপাসনা করার সময় হত্যা করেছিলেন। তার পুত্র এসারহাদ্দন তার জায়গায় রাজত্ব করেন।</w:t>
      </w:r>
    </w:p>
    <w:p/>
    <w:p>
      <w:r xmlns:w="http://schemas.openxmlformats.org/wordprocessingml/2006/main">
        <w:t xml:space="preserve">1. জীবনের সমস্ত পরিস্থিতিতে ঈশ্বরের সার্বভৌমত্ব</w:t>
      </w:r>
    </w:p>
    <w:p/>
    <w:p>
      <w:r xmlns:w="http://schemas.openxmlformats.org/wordprocessingml/2006/main">
        <w:t xml:space="preserve">2. মিথ্যা উপাসনার পরিণতি</w:t>
      </w:r>
    </w:p>
    <w:p/>
    <w:p>
      <w:r xmlns:w="http://schemas.openxmlformats.org/wordprocessingml/2006/main">
        <w:t xml:space="preserve">1. গীতসংহিতা 24:1 - "পৃথিবীটি প্রভুর, এবং এর পূর্ণতা; জগত এবং যারা সেখানে বাস করে।"</w:t>
      </w:r>
    </w:p>
    <w:p/>
    <w:p>
      <w:r xmlns:w="http://schemas.openxmlformats.org/wordprocessingml/2006/main">
        <w:t xml:space="preserve">2. Jeremiah 17:5 - "সদাপ্রভু এই কথা বলেন; অভিশপ্ত সেই ব্যক্তি যে মানুষের উপর বিশ্বাস রাখে, এবং মাংসকে তার বাহু তৈরি করে, এবং যার হৃদয় প্রভুর কাছ থেকে দূরে চলে যায়।"</w:t>
      </w:r>
    </w:p>
    <w:p/>
    <w:p>
      <w:r xmlns:w="http://schemas.openxmlformats.org/wordprocessingml/2006/main">
        <w:t xml:space="preserve">ইশাইয়া অধ্যায় 38 রাজা হিজেকিয়ার অসুস্থতার গল্প, নিরাময়ের জন্য তাঁর প্রার্থনা এবং তাঁর আবেদনের প্রতি ঈশ্বরের প্রতিক্রিয়া বর্ণনা করে।</w:t>
      </w:r>
    </w:p>
    <w:p/>
    <w:p>
      <w:r xmlns:w="http://schemas.openxmlformats.org/wordprocessingml/2006/main">
        <w:t xml:space="preserve">1ম অনুচ্ছেদ: অধ্যায়টি শুরু হয় হিজেকিয়া অসুস্থ হয়ে পড়া এবং ভাববাদী ইশাইয়ার কাছ থেকে দেখা পাওয়ার মাধ্যমে। ইশাইয়া ঈশ্বরের কাছ থেকে একটি বার্তা প্রদান করেন, হিজেকিয়াকে জানান যে তার অসুস্থতা শেষ এবং তিনি সুস্থ হবেন না (ইশাইয়া 38:1-3)।</w:t>
      </w:r>
    </w:p>
    <w:p/>
    <w:p>
      <w:r xmlns:w="http://schemas.openxmlformats.org/wordprocessingml/2006/main">
        <w:t xml:space="preserve">2য় অনুচ্ছেদ: হিজেকিয়া প্রার্থনায় ঈশ্বরের দিকে ফিরে, তাঁর করুণা এবং বিশ্বস্ততার কাছে আবেদন করে সংবাদের জবাব দেন। তিনি ঈশ্বরকে তাঁর ভক্তির কথা স্মরণ করিয়ে দেন এবং নিরাময় ও পুনরুদ্ধারের জন্য অনুরোধ করেন (ইশাইয়া 38:9-20)।</w:t>
      </w:r>
    </w:p>
    <w:p/>
    <w:p>
      <w:r xmlns:w="http://schemas.openxmlformats.org/wordprocessingml/2006/main">
        <w:t xml:space="preserve">3য় অনুচ্ছেদ: ঈশ্বর হিজেকিয়ার প্রার্থনা শুনেন এবং ইশাইয়ার মাধ্যমে সাড়া দেন, রাজাকে আশ্বস্ত করেন যে তিনি তার অশ্রু দেখেছেন এবং তাকে সুস্থ করবেন। ঈশ্বর হিজেকিয়ার জীবনে পনেরো বছর যোগ করার প্রতিশ্রুতি দিয়েছেন এবং তাকে আসিরীয় হুমকি থেকে উদ্ধার করবেন (ইশাইয়া 38:4-8, 21-22)।</w:t>
      </w:r>
    </w:p>
    <w:p/>
    <w:p>
      <w:r xmlns:w="http://schemas.openxmlformats.org/wordprocessingml/2006/main">
        <w:t xml:space="preserve">সংক্ষেপে,</w:t>
      </w:r>
    </w:p>
    <w:p>
      <w:r xmlns:w="http://schemas.openxmlformats.org/wordprocessingml/2006/main">
        <w:t xml:space="preserve">ইশাইয়া অধ্যায় আটত্রিশ প্রকাশ করে</w:t>
      </w:r>
    </w:p>
    <w:p>
      <w:r xmlns:w="http://schemas.openxmlformats.org/wordprocessingml/2006/main">
        <w:t xml:space="preserve">হিজকিয়ের অসুস্থতা; টার্মিনাল পূর্বাভাস,</w:t>
      </w:r>
    </w:p>
    <w:p>
      <w:r xmlns:w="http://schemas.openxmlformats.org/wordprocessingml/2006/main">
        <w:t xml:space="preserve">নিরাময়ের জন্য প্রার্থনা; ঈশ্বরের প্রতিক্রিয়া.</w:t>
      </w:r>
    </w:p>
    <w:p/>
    <w:p>
      <w:r xmlns:w="http://schemas.openxmlformats.org/wordprocessingml/2006/main">
        <w:t xml:space="preserve">হিষ্কিয় অসুস্থ হয়ে পড়েছেন; টার্মিনাল পূর্বাভাস।</w:t>
      </w:r>
    </w:p>
    <w:p>
      <w:r xmlns:w="http://schemas.openxmlformats.org/wordprocessingml/2006/main">
        <w:t xml:space="preserve">Hezekiah নিরাময় জন্য প্রার্থনা.</w:t>
      </w:r>
    </w:p>
    <w:p>
      <w:r xmlns:w="http://schemas.openxmlformats.org/wordprocessingml/2006/main">
        <w:t xml:space="preserve">ঈশ্বরের প্রতিক্রিয়া; নিরাময়ের নিশ্চয়তা।</w:t>
      </w:r>
    </w:p>
    <w:p/>
    <w:p>
      <w:r xmlns:w="http://schemas.openxmlformats.org/wordprocessingml/2006/main">
        <w:t xml:space="preserve">এই অধ্যায়ে রাজা হিজেকিয়ার অসুস্থতা এবং নিরাময়ের জন্য ঈশ্বরের কাছে তার মরিয়া আবেদনের উপর আলোকপাত করা হয়েছে। ইশাইয়ার কাছ থেকে বিধ্বংসী সংবাদ পাওয়ার পর যে তার অসুস্থতা শেষ, হিজেকিয়া আন্তরিক প্রার্থনায় ঈশ্বরের কাছে ফিরে আসেন। তিনি ঈশ্বরের করুণার জন্য আবেদন করেন, তার বিশ্বস্ততার কথা স্মরণ করেন এবং তার স্বাস্থ্য পুনরুদ্ধারের জন্য তাকে অনুরোধ করেন। হিজেকিয়ার আবেদনের জবাবে, ঈশ্বর তার প্রার্থনা শুনেন এবং ইশাইয়াকে আশ্বাসের বার্তা দিয়ে পাঠান। ঈশ্বর হিজেকিয়াকে সুস্থ করার প্রতিশ্রুতি দিয়েছেন, তার জীবনে পনেরো বছর যোগ করবেন এবং অ্যাসিরিয়ান হুমকি থেকে মুক্তি দেবেন। এই অধ্যায়টি মানব জীবনের দুর্বলতা এবং প্রার্থনার শক্তি এবং আন্তরিক বিশ্বাসের প্রতিক্রিয়া হিসাবে ঐশ্বরিক হস্তক্ষেপ উভয়কেই তুলে ধরে।</w:t>
      </w:r>
    </w:p>
    <w:p/>
    <w:p>
      <w:r xmlns:w="http://schemas.openxmlformats.org/wordprocessingml/2006/main">
        <w:t xml:space="preserve">Isaiah 38:1 সেই দিনগুলিতে হিষ্কিয় অসুস্থ হয়ে মারা গেলেন। আমোসের পুত্র ভাববাদী যিশাইয় তাঁর কাছে এসে বললেন, 'প্রভু বলছেন, 'তোমার ঘর ঠিক কর, কারণ তুমি মরবে কিন্তু বাঁচবে না৷'</w:t>
      </w:r>
    </w:p>
    <w:p/>
    <w:p>
      <w:r xmlns:w="http://schemas.openxmlformats.org/wordprocessingml/2006/main">
        <w:t xml:space="preserve">যিশাইয় ভাববাদী হিজেকিয়াকে বলেন যে তিনি মারা যাবেন এবং তার ঘর সাজাতে হবে।</w:t>
      </w:r>
    </w:p>
    <w:p/>
    <w:p>
      <w:r xmlns:w="http://schemas.openxmlformats.org/wordprocessingml/2006/main">
        <w:t xml:space="preserve">1. "মৃত্যুর সময়: হিজেকিয়া এবং প্রভুর ডাক"</w:t>
      </w:r>
    </w:p>
    <w:p/>
    <w:p>
      <w:r xmlns:w="http://schemas.openxmlformats.org/wordprocessingml/2006/main">
        <w:t xml:space="preserve">2. "সময়ের উপহার: হিষ্কিয় থেকে শিক্ষা"</w:t>
      </w:r>
    </w:p>
    <w:p/>
    <w:p>
      <w:r xmlns:w="http://schemas.openxmlformats.org/wordprocessingml/2006/main">
        <w:t xml:space="preserve">1. উপদেশক 3:1-2 - "সবকিছুর জন্য একটি ঋতু আছে, স্বর্গের নীচে প্রতিটি উদ্দেশ্যের জন্য একটি সময় আছে: জন্মের একটি সময় এবং মৃত্যুর একটি সময়।"</w:t>
      </w:r>
    </w:p>
    <w:p/>
    <w:p>
      <w:r xmlns:w="http://schemas.openxmlformats.org/wordprocessingml/2006/main">
        <w:t xml:space="preserve">2. জেমস 4:14 - "আপনার জীবন কিসের জন্য? এটি এমন একটি বাষ্প যা কিছু সময়ের জন্য প্রদর্শিত হয় এবং তারপরে অদৃশ্য হয়ে যায়।"</w:t>
      </w:r>
    </w:p>
    <w:p/>
    <w:p>
      <w:r xmlns:w="http://schemas.openxmlformats.org/wordprocessingml/2006/main">
        <w:t xml:space="preserve">Isaiah 38:2 তারপর হিষ্কিয় দেওয়ালের দিকে মুখ ফিরিয়ে সদাপ্রভুর কাছে প্রার্থনা করলেন,</w:t>
      </w:r>
    </w:p>
    <w:p/>
    <w:p>
      <w:r xmlns:w="http://schemas.openxmlformats.org/wordprocessingml/2006/main">
        <w:t xml:space="preserve">হিষ্কিয় সঙ্কটের সময়ে প্রভুর কাছে প্রার্থনা করেছিলেন।</w:t>
      </w:r>
    </w:p>
    <w:p/>
    <w:p>
      <w:r xmlns:w="http://schemas.openxmlformats.org/wordprocessingml/2006/main">
        <w:t xml:space="preserve">1: বিপদের সময়, প্রার্থনায় প্রভুর দিকে ফিরে যান।</w:t>
      </w:r>
    </w:p>
    <w:p/>
    <w:p>
      <w:r xmlns:w="http://schemas.openxmlformats.org/wordprocessingml/2006/main">
        <w:t xml:space="preserve">2: যখন প্রয়োজন হয়, প্রার্থনায় ঈশ্বরের সাহায্য প্রার্থনা করুন।</w:t>
      </w:r>
    </w:p>
    <w:p/>
    <w:p>
      <w:r xmlns:w="http://schemas.openxmlformats.org/wordprocessingml/2006/main">
        <w:t xml:space="preserve">1: জেমস 5:13 - তোমাদের মধ্যে কেউ কি কষ্ট পাচ্ছে? সে প্রার্থনা করুক।</w:t>
      </w:r>
    </w:p>
    <w:p/>
    <w:p>
      <w:r xmlns:w="http://schemas.openxmlformats.org/wordprocessingml/2006/main">
        <w:t xml:space="preserve">2: ফিলিপীয় 4:6 -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Isaiah 38:3 এবং কহিল, হে সদাপ্রভু, আমি তোমাকে মিনতি করি, এখন স্মরণ কর, আমি তোমার সম্মুখে সত্যে ও নিখুঁত চিত্তে চলিয়াছি এবং তোমার দৃষ্টিতে যা ভাল তা-ই করেছি। হিষ্কিয় খুব কাঁদলেন।</w:t>
      </w:r>
    </w:p>
    <w:p/>
    <w:p>
      <w:r xmlns:w="http://schemas.openxmlformats.org/wordprocessingml/2006/main">
        <w:t xml:space="preserve">হিজেকিয়া প্রভুর কাছে প্রার্থনা করেছিলেন, তাঁকে স্মরণ করতে বলেছিলেন যে তিনি কতটা বিশ্বস্ততার সাথে তাঁর সেবা করেছিলেন এবং তাঁর দৃষ্টিতে ভাল করেছেন। হিষ্কিয় তার প্রার্থনার দ্বারা এতটাই অনুপ্রাণিত হয়েছিলেন যে তিনি কাঁদছিলেন।</w:t>
      </w:r>
    </w:p>
    <w:p/>
    <w:p>
      <w:r xmlns:w="http://schemas.openxmlformats.org/wordprocessingml/2006/main">
        <w:t xml:space="preserve">1. বিশ্বস্ত দাস: আনুগত্যের জন্য ঈশ্বরের পুরস্কার</w:t>
      </w:r>
    </w:p>
    <w:p/>
    <w:p>
      <w:r xmlns:w="http://schemas.openxmlformats.org/wordprocessingml/2006/main">
        <w:t xml:space="preserve">2. প্রার্থনার শক্তি: হিজেকিয়ের উদাহরণ</w:t>
      </w:r>
    </w:p>
    <w:p/>
    <w:p>
      <w:r xmlns:w="http://schemas.openxmlformats.org/wordprocessingml/2006/main">
        <w:t xml:space="preserve">1. ম্যাথু 6:33 - "কিন্তু প্রথমে তাঁর রাজ্য এবং তাঁর ধার্মিকতার সন্ধান কর, এবং এই সমস্ত জিনিসও তোমাদের দেওয়া হবে।"</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Isaiah 38:4 তারপর যিশাইয়ের কাছে প্রভুর বাণী এল,</w:t>
      </w:r>
    </w:p>
    <w:p/>
    <w:p>
      <w:r xmlns:w="http://schemas.openxmlformats.org/wordprocessingml/2006/main">
        <w:t xml:space="preserve">এই অনুচ্ছেদ প্রভু ইশাইয়া কথা বলতে সম্পর্কে.</w:t>
      </w:r>
    </w:p>
    <w:p/>
    <w:p>
      <w:r xmlns:w="http://schemas.openxmlformats.org/wordprocessingml/2006/main">
        <w:t xml:space="preserve">1. ঈশ্বরের শব্দের শক্তি: কেন আমাদের শোনা উচিত এবং মান্য করা উচিত</w:t>
      </w:r>
    </w:p>
    <w:p/>
    <w:p>
      <w:r xmlns:w="http://schemas.openxmlformats.org/wordprocessingml/2006/main">
        <w:t xml:space="preserve">2. বিশ্বাসের প্রয়োজন: বিপদের সময়ে ঈশ্বরের পরিকল্পনার উপর আস্থা রাখা</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Isaiah 38:5 যাও, হিষ্কিয়কে বল, তোমার পিতা দাউদের ঈশ্বর সদাপ্রভু এই কথা কহেন, আমি তোমার প্রার্থনা শুনিয়াছি, তোমার অশ্রু দেখিয়াছি; দেখ, আমি তোমার দিন পনেরো বৎসর বৃদ্ধি করিব।</w:t>
      </w:r>
    </w:p>
    <w:p/>
    <w:p>
      <w:r xmlns:w="http://schemas.openxmlformats.org/wordprocessingml/2006/main">
        <w:t xml:space="preserve">ঈশ্বর হিজেকিয়ার প্রার্থনা শুনেছিলেন এবং তার কান্না দেখেছিলেন, তাই তিনি তার জীবনে 15 বছর যোগ করার প্রতিশ্রুতি দিয়েছিলেন।</w:t>
      </w:r>
    </w:p>
    <w:p/>
    <w:p>
      <w:r xmlns:w="http://schemas.openxmlformats.org/wordprocessingml/2006/main">
        <w:t xml:space="preserve">1. ঈশ্বর বিশ্বস্ত - তিনি তাঁর লোকেদের প্রার্থনার উত্তর দেন এবং করুণা দেখান এমনকি যখন তারা এটির যোগ্য নয়।</w:t>
      </w:r>
    </w:p>
    <w:p/>
    <w:p>
      <w:r xmlns:w="http://schemas.openxmlformats.org/wordprocessingml/2006/main">
        <w:t xml:space="preserve">2. ঈশ্বর করুণাময় - এমনকি যখন তাঁর লোকেরা পাপ করে, তখনও তিনি তাদের সহানুভূতি ও করুণা দেখান।</w:t>
      </w:r>
    </w:p>
    <w:p/>
    <w:p>
      <w:r xmlns:w="http://schemas.openxmlformats.org/wordprocessingml/2006/main">
        <w:t xml:space="preserve">1. গীতসংহিতা 145:8 - প্রভু করুণাময় এবং করুণাময়; ধীর রাগ, এবং মহান করুণা.</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Isaiah 38:6 আমি তোমাকে এবং এই শহরকে আসিরিয়ার রাজার হাত থেকে রক্ষা করব এবং আমি এই শহরকে রক্ষা করব।</w:t>
      </w:r>
    </w:p>
    <w:p/>
    <w:p>
      <w:r xmlns:w="http://schemas.openxmlformats.org/wordprocessingml/2006/main">
        <w:t xml:space="preserve">ঈশ্বর আসিরিয়ার রাজার হাত থেকে হিজেকিয়া এবং জেরুজালেমকে রক্ষা করার এবং শহরকে রক্ষা করার প্রতিশ্রুতি দিয়েছিলেন।</w:t>
      </w:r>
    </w:p>
    <w:p/>
    <w:p>
      <w:r xmlns:w="http://schemas.openxmlformats.org/wordprocessingml/2006/main">
        <w:t xml:space="preserve">1. তাঁর লোকেদের রক্ষা করার ক্ষেত্রে ঈশ্বরের বিশ্বস্ততা</w:t>
      </w:r>
    </w:p>
    <w:p/>
    <w:p>
      <w:r xmlns:w="http://schemas.openxmlformats.org/wordprocessingml/2006/main">
        <w:t xml:space="preserve">2. সব কিছুর উপর ঈশ্বরের ক্ষমতা এবং নিয়ন্ত্রণ</w:t>
      </w:r>
    </w:p>
    <w:p/>
    <w:p>
      <w:r xmlns:w="http://schemas.openxmlformats.org/wordprocessingml/2006/main">
        <w:t xml:space="preserve">1. 2 Chronicles 32:7-8 "শক্তিশালী এবং সাহসী হও। আসিরিয়ার রাজা এবং তার সাথে বিশাল সৈন্যবাহিনীর কারণে ভয় বা নিরুৎসাহিত হবেন না, কারণ তার চেয়ে আমাদের কাছে একটি বড় শক্তি রয়েছে। কেবল তার সাথেই মাংসের বাহু, কিন্তু আমাদের সাহায্য করার জন্য এবং আমাদের যুদ্ধে যুদ্ধ করার জন্য প্রভু আমাদের ঈশ্বর আমাদের সাথে আছেন।"</w:t>
      </w:r>
    </w:p>
    <w:p/>
    <w:p>
      <w:r xmlns:w="http://schemas.openxmlformats.org/wordprocessingml/2006/main">
        <w:t xml:space="preserve">2.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Isaiah 38:7 এবং এই সদাপ্রভুর তরফ হইতে তোমার জন্য একটি চিহ্ন হইবে যে, সদাপ্রভু যা বলিয়াছেন তাহাই করিবেন;</w:t>
      </w:r>
    </w:p>
    <w:p/>
    <w:p>
      <w:r xmlns:w="http://schemas.openxmlformats.org/wordprocessingml/2006/main">
        <w:t xml:space="preserve">এই আয়াতটি প্রভুর কাছ থেকে একটি চিহ্ন যে তিনি তাঁর প্রতিশ্রুতি রক্ষা করবেন৷</w:t>
      </w:r>
    </w:p>
    <w:p/>
    <w:p>
      <w:r xmlns:w="http://schemas.openxmlformats.org/wordprocessingml/2006/main">
        <w:t xml:space="preserve">1. ঈশ্বরের প্রতিশ্রুতি: তাঁর শব্দ পালন</w:t>
      </w:r>
    </w:p>
    <w:p/>
    <w:p>
      <w:r xmlns:w="http://schemas.openxmlformats.org/wordprocessingml/2006/main">
        <w:t xml:space="preserve">2. প্রভুর আশ্বাস: তাঁর বিশ্বস্ততার লক্ষণ</w:t>
      </w:r>
    </w:p>
    <w:p/>
    <w:p>
      <w:r xmlns:w="http://schemas.openxmlformats.org/wordprocessingml/2006/main">
        <w:t xml:space="preserve">1. Joshua 23:14-16 - "তোমার ঈশ্বর সদাপ্রভু তোমার বিষয়ে যে সমস্ত ভাল প্রতিশ্রুতি দিয়েছিলেন, তার মধ্যে একটি শব্দও ব্যর্থ হয়নি। সবই তোমার জন্য পূর্ণ হয়েছে; তাদের একটিও ব্যর্থ হয়নি।"</w:t>
      </w:r>
    </w:p>
    <w:p/>
    <w:p>
      <w:r xmlns:w="http://schemas.openxmlformats.org/wordprocessingml/2006/main">
        <w:t xml:space="preserve">2. রোমানস 15:8-9 - "কারণ আমি আপনাকে বলছি যে খ্রীষ্ট ঈশ্বরের সত্যের পক্ষে ইহুদীদের একজন দাস হয়েছেন, পিতৃপুরুষদের কাছে দেওয়া প্রতিশ্রুতিগুলি নিশ্চিত করার জন্য যাতে অইহুদীরা তাঁর করুণার জন্য ঈশ্বরকে মহিমান্বিত করতে পারে, লেখা আছে: তাই আমি অইহুদীদের মধ্যে তোমার প্রশংসা করব; আমি তোমার নামের গুণগান গাইব।</w:t>
      </w:r>
    </w:p>
    <w:p/>
    <w:p>
      <w:r xmlns:w="http://schemas.openxmlformats.org/wordprocessingml/2006/main">
        <w:t xml:space="preserve">Isaiah 38:8 দেখ, আমি সেই ডিগ্রির ছায়াকে আবার আনব, যেটা আহজের সূর্যের ডায়ালে দশ ডিগ্রি পিছিয়ে গেছে। সুতরাং সূর্য দশ ডিগ্রী ফিরে এসেছে, কোন ডিগ্রী দ্বারা এটি অস্ত গেছে।</w:t>
      </w:r>
    </w:p>
    <w:p/>
    <w:p>
      <w:r xmlns:w="http://schemas.openxmlformats.org/wordprocessingml/2006/main">
        <w:t xml:space="preserve">প্রভু আহজের সূর্যের ডায়ালকে দশ ডিগ্রি ফিরিয়ে দেওয়ার প্রতিশ্রুতি দিয়েছিলেন এবং সূর্য তার আসল অবস্থানে ফিরে আসে।</w:t>
      </w:r>
    </w:p>
    <w:p/>
    <w:p>
      <w:r xmlns:w="http://schemas.openxmlformats.org/wordprocessingml/2006/main">
        <w:t xml:space="preserve">1. পুনরুদ্ধার করার জন্য ঈশ্বরের শক্তি: ঈশ্বর কীভাবে আপনার জীবনকে পরিবর্তন করতে পারেন</w:t>
      </w:r>
    </w:p>
    <w:p/>
    <w:p>
      <w:r xmlns:w="http://schemas.openxmlformats.org/wordprocessingml/2006/main">
        <w:t xml:space="preserve">2. ধৈর্যের তাৎপর্য: প্রভুর উপর অপেক্ষা করতে শেখা</w:t>
      </w:r>
    </w:p>
    <w:p/>
    <w:p>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Isaiah 38:9 যিহূদার রাজা হিষ্কিয়ের লেখা, যখন তিনি অসুস্থ হয়েছিলেন এবং অসুস্থতা থেকে সুস্থ হয়েছিলেন:</w:t>
      </w:r>
    </w:p>
    <w:p/>
    <w:p>
      <w:r xmlns:w="http://schemas.openxmlformats.org/wordprocessingml/2006/main">
        <w:t xml:space="preserve">হিজেকিয়া ছিলেন যিহূদার একজন রাজা যিনি অসুস্থতা থেকে সুস্থ হয়েছিলেন এবং তার অভিজ্ঞতা লিখিতভাবে লিপিবদ্ধ করেছিলেন।</w:t>
      </w:r>
    </w:p>
    <w:p/>
    <w:p>
      <w:r xmlns:w="http://schemas.openxmlformats.org/wordprocessingml/2006/main">
        <w:t xml:space="preserve">1. অসুস্থতা এবং পুনরুদ্ধারের সময়ে ঈশ্বর সর্বদা আমাদের সাথে থাকেন</w:t>
      </w:r>
    </w:p>
    <w:p/>
    <w:p>
      <w:r xmlns:w="http://schemas.openxmlformats.org/wordprocessingml/2006/main">
        <w:t xml:space="preserve">2. ঈশ্বরের উপর নির্ভর করা নিরাময়ের চাবিকাঠি</w:t>
      </w:r>
    </w:p>
    <w:p/>
    <w:p>
      <w:r xmlns:w="http://schemas.openxmlformats.org/wordprocessingml/2006/main">
        <w:t xml:space="preserve">1. জেমস 5:13-15 - অসুস্থদের জন্য প্রার্থনা করুন এবং প্রভুর নামে তেল দিয়ে অভিষেক করুন</w:t>
      </w:r>
    </w:p>
    <w:p/>
    <w:p>
      <w:r xmlns:w="http://schemas.openxmlformats.org/wordprocessingml/2006/main">
        <w:t xml:space="preserve">2. হিব্রু 13:5-6 - ঈশ্বর কখনই আমাদের ছেড়ে যাবেন না বা আমাদের পরিত্যাগ করবেন না</w:t>
      </w:r>
    </w:p>
    <w:p/>
    <w:p>
      <w:r xmlns:w="http://schemas.openxmlformats.org/wordprocessingml/2006/main">
        <w:t xml:space="preserve">Isaiah 38:10 আমি আমার দিন কাটানোর সময় বলেছিলাম, আমি কবরের দরজায় যাব: আমি আমার বছরের অবশিষ্টাংশ থেকে বঞ্চিত হয়েছি।</w:t>
      </w:r>
    </w:p>
    <w:p/>
    <w:p>
      <w:r xmlns:w="http://schemas.openxmlformats.org/wordprocessingml/2006/main">
        <w:t xml:space="preserve">অনুচ্ছেদটি বক্তার উপলব্ধির সাথে যোগাযোগ করে যে পৃথিবীতে তাদের জীবন শেষ হয়ে আসছে।</w:t>
      </w:r>
    </w:p>
    <w:p/>
    <w:p>
      <w:r xmlns:w="http://schemas.openxmlformats.org/wordprocessingml/2006/main">
        <w:t xml:space="preserve">1. আমরা ঈশ্বরকে বিশ্বাস করতে শিখতে পারি যখন জীবন আমাদের প্রত্যাশা অনুযায়ী পরিণত হয় না।</w:t>
      </w:r>
    </w:p>
    <w:p/>
    <w:p>
      <w:r xmlns:w="http://schemas.openxmlformats.org/wordprocessingml/2006/main">
        <w:t xml:space="preserve">2. ঈশ্বর আমাদের জীবনের প্রতিটি ঋতু মধ্যে বহন করবেন.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31:14-15 - কিন্তু হে প্রভু, আমি তোমার উপর ভরসা করি; আমি বলি, তুমিই আমার ঈশ্বর। আমার সময় তোমার হাতে; আমার শত্রুদের হাত থেকে এবং আমার অত্যাচারীদের হাত থেকে আমাকে উদ্ধার কর!</w:t>
      </w:r>
    </w:p>
    <w:p/>
    <w:p>
      <w:r xmlns:w="http://schemas.openxmlformats.org/wordprocessingml/2006/main">
        <w:t xml:space="preserve">Isaiah 38:11 আমি বলেছিলাম, জীবিতদের দেশে আমি সদাপ্রভুকে, এমনকী সদাপ্রভুকেও দেখতে পাব না: জগতের বাসিন্দাদের সঙ্গে আমি আর মানুষকে দেখব না।</w:t>
      </w:r>
    </w:p>
    <w:p/>
    <w:p>
      <w:r xmlns:w="http://schemas.openxmlformats.org/wordprocessingml/2006/main">
        <w:t xml:space="preserve">জীবিত দেশে কখনও প্রভুকে দেখতে না পাওয়ার চিন্তায় বক্তা তাদের হতাশা প্রকাশ করেন।</w:t>
      </w:r>
    </w:p>
    <w:p/>
    <w:p>
      <w:r xmlns:w="http://schemas.openxmlformats.org/wordprocessingml/2006/main">
        <w:t xml:space="preserve">1. "কঠিন সময়ে আশা খোঁজা"</w:t>
      </w:r>
    </w:p>
    <w:p/>
    <w:p>
      <w:r xmlns:w="http://schemas.openxmlformats.org/wordprocessingml/2006/main">
        <w:t xml:space="preserve">2. "ঈশ্বর সর্বদা নিকটে"</w:t>
      </w:r>
    </w:p>
    <w:p/>
    <w:p>
      <w:r xmlns:w="http://schemas.openxmlformats.org/wordprocessingml/2006/main">
        <w:t xml:space="preserve">1. গীতসংহিতা 27:13-14 "আমি এই বিষয়ে আস্থা রাখি: আমি জীবিতদের দেশে প্রভুর মঙ্গলময়তা দেখতে পাব৷ প্রভুর জন্য অপেক্ষা করুন; দৃঢ় হও এবং হৃদয় নিন এবং প্রভুর জন্য অপেক্ষা করুন৷</w:t>
      </w:r>
    </w:p>
    <w:p/>
    <w:p>
      <w:r xmlns:w="http://schemas.openxmlformats.org/wordprocessingml/2006/main">
        <w:t xml:space="preserve">2. ইশাইয়া 40:31 "কিন্তু যারা সদাপ্রভুর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Isaiah 38:12 আমার বয়স চলে গেছে, এবং রাখালের তাঁবুর মতো আমার কাছ থেকে সরিয়ে দেওয়া হয়েছে: আমি তাঁতির মতো আমার জীবন কেটে ফেলেছি; তিনি আমাকে রোগাক্রান্ত রোগে কেটে ফেলবেন: দিন থেকে রাত পর্যন্ত আপনি আমাকে শেষ করবেন। .</w:t>
      </w:r>
    </w:p>
    <w:p/>
    <w:p>
      <w:r xmlns:w="http://schemas.openxmlformats.org/wordprocessingml/2006/main">
        <w:t xml:space="preserve">স্পিকার তাদের মৃত্যুর কথা বলেন, তাদের জীবনকে একটি মেষপালকের তাঁবুর সাথে তুলনা করেন, যা সহজেই কেটে ফেলা যায় এবং সরানো যায়। তারা মৃত্যুর অনিবার্যতা প্রকাশ করে বলে যে, ঈশ্বর তাদের জীবনকে অসুস্থতা দিয়ে কেটে দিন থেকে রাত পর্যন্ত শেষ করবেন।</w:t>
      </w:r>
    </w:p>
    <w:p/>
    <w:p>
      <w:r xmlns:w="http://schemas.openxmlformats.org/wordprocessingml/2006/main">
        <w:t xml:space="preserve">1. "মুহুর্তে বেঁচে থাকা: আমাদের মৃত্যুর প্রশংসা করা"</w:t>
      </w:r>
    </w:p>
    <w:p/>
    <w:p>
      <w:r xmlns:w="http://schemas.openxmlformats.org/wordprocessingml/2006/main">
        <w:t xml:space="preserve">2. "মেষপালকের তাঁবু: জীবনের জন্য একটি রূপক"</w:t>
      </w:r>
    </w:p>
    <w:p/>
    <w:p>
      <w:r xmlns:w="http://schemas.openxmlformats.org/wordprocessingml/2006/main">
        <w:t xml:space="preserve">1. গীতসংহিতা 90:12 - "সুতরাং আমাদের দিনগুলি গণনা করতে শেখান, যাতে আমরা আমাদের হৃদয়কে জ্ঞানের প্রতি প্রয়োগ করতে পারি।"</w:t>
      </w:r>
    </w:p>
    <w:p/>
    <w:p>
      <w:r xmlns:w="http://schemas.openxmlformats.org/wordprocessingml/2006/main">
        <w:t xml:space="preserve">2. জেমস 4:14 - "যেহেতু আপনি জানেন না আগামীকাল কি হবে। আপনার জীবন কিসের জন্য? এটি এমনকি একটি বাষ্প, যা অল্প সময়ের জন্য প্রদর্শিত হয় এবং তারপরে অদৃশ্য হয়ে যায়।"</w:t>
      </w:r>
    </w:p>
    <w:p/>
    <w:p>
      <w:r xmlns:w="http://schemas.openxmlformats.org/wordprocessingml/2006/main">
        <w:t xml:space="preserve">Isaiah 38:13 আমি সকাল পর্যন্ত গণনা করেছি, সিংহের মত সে আমার সমস্ত হাড় ভেঙ্গে ফেলবে; দিন থেকে রাত পর্যন্ত তুমি আমাকে শেষ করে দেবে।</w:t>
      </w:r>
    </w:p>
    <w:p/>
    <w:p>
      <w:r xmlns:w="http://schemas.openxmlformats.org/wordprocessingml/2006/main">
        <w:t xml:space="preserve">জীবনের কষ্ট এবং অনিশ্চয়তা সত্ত্বেও ঈশ্বর সর্বাবস্থায় সার্বভৌম।</w:t>
      </w:r>
    </w:p>
    <w:p/>
    <w:p>
      <w:r xmlns:w="http://schemas.openxmlformats.org/wordprocessingml/2006/main">
        <w:t xml:space="preserve">1. কষ্টের সময়ে ঈশ্বরের সার্বভৌমত্ব</w:t>
      </w:r>
    </w:p>
    <w:p/>
    <w:p>
      <w:r xmlns:w="http://schemas.openxmlformats.org/wordprocessingml/2006/main">
        <w:t xml:space="preserve">2. ঈশ্বরের সার্বভৌমত্বের জ্ঞানে আরাম পাওয়া</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30:5, "কারণ তার রাগ ক্ষণিকের জন্য, এবং তার অনুগ্রহ সারাজীবনের জন্য। কাঁদতে পারে রাতের জন্য, কিন্তু সকালের সাথে আনন্দ আসে।"</w:t>
      </w:r>
    </w:p>
    <w:p/>
    <w:p>
      <w:r xmlns:w="http://schemas.openxmlformats.org/wordprocessingml/2006/main">
        <w:t xml:space="preserve">Isaiah 38:14 সারস বা গিলে ফেলার মত, আমি বকবক করেছি; আমি ঘুঘুর মত বিলাপ করেছি; আমার চোখ ঊর্ধ্বমুখী হয়ে তাকিয়ে আছে; হে সদাপ্রভু, আমি নির্যাতিত; আমার জন্য গ্রহণ.</w:t>
      </w:r>
    </w:p>
    <w:p/>
    <w:p>
      <w:r xmlns:w="http://schemas.openxmlformats.org/wordprocessingml/2006/main">
        <w:t xml:space="preserve">উত্তরণটি ঈশ্বরের প্রতি একজন ব্যক্তির বিশ্বাস এবং দুর্দশার সময়ে তাঁর সাহায্যের জন্য তাদের আবেদনের কথা বলে।</w:t>
      </w:r>
    </w:p>
    <w:p/>
    <w:p>
      <w:r xmlns:w="http://schemas.openxmlformats.org/wordprocessingml/2006/main">
        <w:t xml:space="preserve">1. প্রভুর উপর আস্থা রাখুন: কঠিন ঋতুতে কীভাবে ঈশ্বরের উপর নির্ভর করা যায়</w:t>
      </w:r>
    </w:p>
    <w:p/>
    <w:p>
      <w:r xmlns:w="http://schemas.openxmlformats.org/wordprocessingml/2006/main">
        <w:t xml:space="preserve">2. ঈশ্বর এবং তাঁর সময়ের জন্য অপেক্ষা করতে শেখা</w:t>
      </w:r>
    </w:p>
    <w:p/>
    <w:p>
      <w:r xmlns:w="http://schemas.openxmlformats.org/wordprocessingml/2006/main">
        <w:t xml:space="preserve">1. গীতসংহিতা 62:8 সর্বদা তাঁর উপর আস্থা রাখুন; হে লোকেরা, তাঁর সামনে তোমাদের হৃদয় ঢেলে দাও৷ ঈশ্বর আমাদের জন্য আশ্রয়স্থল৷</w:t>
      </w:r>
    </w:p>
    <w:p/>
    <w:p>
      <w:r xmlns:w="http://schemas.openxmlformats.org/wordprocessingml/2006/main">
        <w:t xml:space="preserve">2. রোমানস 12:12 আশায় আনন্দ করা; ক্লেশের রোগী; প্রার্থনা অবিরত অবিরত.</w:t>
      </w:r>
    </w:p>
    <w:p/>
    <w:p>
      <w:r xmlns:w="http://schemas.openxmlformats.org/wordprocessingml/2006/main">
        <w:t xml:space="preserve">Isaiah 38:15 আমি কি বলব? সে আমার সাথে কথা বলেছে, এবং সে নিজেই তা করেছে।</w:t>
      </w:r>
    </w:p>
    <w:p/>
    <w:p>
      <w:r xmlns:w="http://schemas.openxmlformats.org/wordprocessingml/2006/main">
        <w:t xml:space="preserve">ঈশ্বর বর্ণনাকারীর সাথে কথা বলেছেন এবং পদক্ষেপ নিয়েছেন, তাই বর্ণনাকারী তাদের বাকি জীবনের জন্য নম্রতা এবং দুঃখের মধ্যে থাকবেন।</w:t>
      </w:r>
    </w:p>
    <w:p/>
    <w:p>
      <w:r xmlns:w="http://schemas.openxmlformats.org/wordprocessingml/2006/main">
        <w:t xml:space="preserve">1. সমস্ত পরিস্থিতিতে ঈশ্বরের ভালবাসা</w:t>
      </w:r>
    </w:p>
    <w:p/>
    <w:p>
      <w:r xmlns:w="http://schemas.openxmlformats.org/wordprocessingml/2006/main">
        <w:t xml:space="preserve">2. নম্রতায় শান্তি খোঁজা</w:t>
      </w:r>
    </w:p>
    <w:p/>
    <w:p>
      <w:r xmlns:w="http://schemas.openxmlformats.org/wordprocessingml/2006/main">
        <w:t xml:space="preserve">1. ফিলিপীয় 4:11-13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জেমস 4:10 প্রভুর সামনে নত হও, এবং তিনি তোমাদেরকে উন্নত করবেন৷</w:t>
      </w:r>
    </w:p>
    <w:p/>
    <w:p>
      <w:r xmlns:w="http://schemas.openxmlformats.org/wordprocessingml/2006/main">
        <w:t xml:space="preserve">ইশাইয়া 38:16 হে সদাপ্রভু, এই সমস্ত জিনিসের দ্বারা লোকেরা বাঁচে, এবং এই সমস্ত জিনিসের মধ্যেই আমার আত্মার জীবন;</w:t>
      </w:r>
    </w:p>
    <w:p/>
    <w:p>
      <w:r xmlns:w="http://schemas.openxmlformats.org/wordprocessingml/2006/main">
        <w:t xml:space="preserve">ইশাইয়া 38:16 জীবনের গুরুত্ব এবং এটি পুনরুদ্ধার করার ঈশ্বরের ক্ষমতা প্রকাশ করে।</w:t>
      </w:r>
    </w:p>
    <w:p/>
    <w:p>
      <w:r xmlns:w="http://schemas.openxmlformats.org/wordprocessingml/2006/main">
        <w:t xml:space="preserve">1: আত্মার জীবন এবং ঈশ্বরের শক্তি</w:t>
      </w:r>
    </w:p>
    <w:p/>
    <w:p>
      <w:r xmlns:w="http://schemas.openxmlformats.org/wordprocessingml/2006/main">
        <w:t xml:space="preserve">2: বিশ্বাসে জীবনযাপন করা এবং ঈশ্বরে বিশ্বাস করা</w:t>
      </w:r>
    </w:p>
    <w:p/>
    <w:p>
      <w:r xmlns:w="http://schemas.openxmlformats.org/wordprocessingml/2006/main">
        <w:t xml:space="preserve">1: রোমানস্ 8:11 - "এবং যিনি যীশুকে মৃতদের মধ্য থেকে পুনরুত্থিত করেছেন তাঁর আত্মা যদি তোমাদের মধ্যে বাস করেন, তবে যিনি খ্রীষ্টকে মৃতদের মধ্য থেকে পুনরুত্থিত করেছেন তিনি তোমাদের মরণশীল দেহকেও জীবন দেবেন তাঁর আত্মার কারণে যিনি তোমাদের মধ্যে বাস করেন।"</w:t>
      </w:r>
    </w:p>
    <w:p/>
    <w:p>
      <w:r xmlns:w="http://schemas.openxmlformats.org/wordprocessingml/2006/main">
        <w:t xml:space="preserve">2: জন 10:10 - "চোর কেবল চুরি করতে এবং হত্যা করতে এবং ধ্বংস করতে আসে; আমি এসেছি যাতে তারা জীবন পায় এবং তা পূর্ণ হয়।"</w:t>
      </w:r>
    </w:p>
    <w:p/>
    <w:p>
      <w:r xmlns:w="http://schemas.openxmlformats.org/wordprocessingml/2006/main">
        <w:t xml:space="preserve">Isaiah 38:17 দেখ, শান্তির জন্য আমার বড় তিক্ততা ছিল: কিন্তু তুমি আমার আত্মার প্রতি ভালবাসায় একে কলুষতার গর্ত থেকে উদ্ধার করেছ, কারণ তুমি আমার সমস্ত পাপ তোমার পিঠে ফেলে দিয়েছ।</w:t>
      </w:r>
    </w:p>
    <w:p/>
    <w:p>
      <w:r xmlns:w="http://schemas.openxmlformats.org/wordprocessingml/2006/main">
        <w:t xml:space="preserve">এই শ্লোকটিতে, ঈশ্বরের ভালবাসা এবং অনুগ্রহ দেখানো হয়েছে কিভাবে তিনি তাঁর লোকেদের পাপ ও দুর্নীতি থেকে উদ্ধার করেন।</w:t>
      </w:r>
    </w:p>
    <w:p/>
    <w:p>
      <w:r xmlns:w="http://schemas.openxmlformats.org/wordprocessingml/2006/main">
        <w:t xml:space="preserve">1. ঈশ্বরের ভালবাসার গভীরতা - কিভাবে ঈশ্বরের ভালবাসা সমস্ত বোঝার ছাড়িয়ে যায় এবং আমাদের আত্মার গভীরতা পর্যন্ত প্রসারিত করে তা অন্বেষণ করা।</w:t>
      </w:r>
    </w:p>
    <w:p/>
    <w:p>
      <w:r xmlns:w="http://schemas.openxmlformats.org/wordprocessingml/2006/main">
        <w:t xml:space="preserve">2. সমস্ত পাপ ক্ষমা করা - ঈশ্বরের করুণার শক্তি বোঝা এবং তিনি কীভাবে আমাদের সমস্ত পাপ তার পিছনে ফেলে দেন।</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1:7 - তাঁর মধ্যে আমরা তাঁর রক্তের মাধ্যমে মুক্তি পেয়েছি, পাপের ক্ষমা, ঈশ্বরের অনুগ্রহের ধন অনুসারে।</w:t>
      </w:r>
    </w:p>
    <w:p/>
    <w:p>
      <w:r xmlns:w="http://schemas.openxmlformats.org/wordprocessingml/2006/main">
        <w:t xml:space="preserve">Isaiah 38:18 কারণ কবর আপনার প্রশংসা করতে পারে না, মৃত্যু আপনাকে উদযাপন করতে পারে না: যারা গর্তে নেমে যায় তারা আপনার সত্যের জন্য আশা করতে পারে না।</w:t>
      </w:r>
    </w:p>
    <w:p/>
    <w:p>
      <w:r xmlns:w="http://schemas.openxmlformats.org/wordprocessingml/2006/main">
        <w:t xml:space="preserve">মৃত্যু ঈশ্বরের প্রশংসা বা তাঁর সত্য উদযাপন করতে পারে না, কারণ কবর তাঁর সত্যের জন্য আশা করতে পারে না।</w:t>
      </w:r>
    </w:p>
    <w:p/>
    <w:p>
      <w:r xmlns:w="http://schemas.openxmlformats.org/wordprocessingml/2006/main">
        <w:t xml:space="preserve">1. খ্রীষ্টে জীবনের শক্তি: ঈশ্বরের সত্য উদযাপন</w:t>
      </w:r>
    </w:p>
    <w:p/>
    <w:p>
      <w:r xmlns:w="http://schemas.openxmlformats.org/wordprocessingml/2006/main">
        <w:t xml:space="preserve">2. মৃত্যুর মাঝে আশার সন্ধান করা</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Isaiah 38:19 জীবিত, জীবিত, তিনি তোমার প্রশংসা করবেন, যেমন আমি আজ করি: সন্তানদের পিতা তোমার সত্য প্রকাশ করবেন।</w:t>
      </w:r>
    </w:p>
    <w:p/>
    <w:p>
      <w:r xmlns:w="http://schemas.openxmlformats.org/wordprocessingml/2006/main">
        <w:t xml:space="preserve">জীবিত তার সত্যের জন্য ঈশ্বরের প্রশংসা করবে.</w:t>
      </w:r>
    </w:p>
    <w:p/>
    <w:p>
      <w:r xmlns:w="http://schemas.openxmlformats.org/wordprocessingml/2006/main">
        <w:t xml:space="preserve">1: তাঁর সত্যের জন্য ঈশ্বরের প্রশংসা করুন</w:t>
      </w:r>
    </w:p>
    <w:p/>
    <w:p>
      <w:r xmlns:w="http://schemas.openxmlformats.org/wordprocessingml/2006/main">
        <w:t xml:space="preserve">2: জীবিত ঈশ্বরকে ধন্যবাদ দেবে</w:t>
      </w:r>
    </w:p>
    <w:p/>
    <w:p>
      <w:r xmlns:w="http://schemas.openxmlformats.org/wordprocessingml/2006/main">
        <w:t xml:space="preserve">1: গীতসংহিতা 107:1 - হে প্রভুকে ধন্যবাদ দাও, কারণ তিনি ভাল: তাঁর করুণা চিরকাল স্থায়ী।</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Isaiah 38:20 সদাপ্রভু আমাকে বাঁচাতে প্রস্তুত ছিলেন, তাই আমরা সদাপ্রভুর গৃহে আমাদের জীবনের সমস্ত দিন তারের বাজনায় আমার গান গাইব।</w:t>
      </w:r>
    </w:p>
    <w:p/>
    <w:p>
      <w:r xmlns:w="http://schemas.openxmlformats.org/wordprocessingml/2006/main">
        <w:t xml:space="preserve">প্রভু যিশাইয়কে রক্ষা করতে ইচ্ছুক ছিলেন, তাই যিশাইয় এবং তার লোকেরা তাদের বাকি জীবন সদাপ্রভুর ঘরে সঙ্গীতের মাধ্যমে সদাপ্রভুর প্রশংসা করবে।</w:t>
      </w:r>
    </w:p>
    <w:p/>
    <w:p>
      <w:r xmlns:w="http://schemas.openxmlformats.org/wordprocessingml/2006/main">
        <w:t xml:space="preserve">1. "প্রভুর সংরক্ষণ করুণা" -- প্রভুর দ্বারা সংরক্ষিত হওয়ার অর্থ কী এবং আমাদের জীবনের মাধ্যমে কীভাবে তাঁকে সম্মান করা যায় তা অন্বেষণ করা।</w:t>
      </w:r>
    </w:p>
    <w:p/>
    <w:p>
      <w:r xmlns:w="http://schemas.openxmlformats.org/wordprocessingml/2006/main">
        <w:t xml:space="preserve">2. "প্রশংসার সঙ্গীত" -- কিভাবে সঙ্গীত প্রভুকে মহিমান্বিত করতে ব্যবহার করা যেতে পারে এবং কীভাবে এটি আমাদেরকে তাঁর কাছাকাছি নিয়ে যেতে পারে তার প্রতিফলন।</w:t>
      </w:r>
    </w:p>
    <w:p/>
    <w:p>
      <w:r xmlns:w="http://schemas.openxmlformats.org/wordprocessingml/2006/main">
        <w:t xml:space="preserve">1. গীতসংহিতা 13:5-6 -- কিন্তু আমি তোমার অটল ভালবাসার উপর আস্থা রেখেছি; তোমার পরিত্রাণে আমার হৃদয় আনন্দিত হবে। আমি সদাপ্রভুর উদ্দেশে গান গাইব, কারণ তিনি আমার প্রতি সদয় ব্যবহার করেছেন।</w:t>
      </w:r>
    </w:p>
    <w:p/>
    <w:p>
      <w:r xmlns:w="http://schemas.openxmlformats.org/wordprocessingml/2006/main">
        <w:t xml:space="preserve">2. Ephesians 5:19-20 -- গীতসংহিতা এবং স্তোত্র এবং আধ্যাত্মিক গানে একে অপরকে সম্বোধন করা, আপনার হৃদয়ে প্রভুর উদ্দেশ্যে গান গাওয়া এবং সুর করা, আমাদের প্রভু যীশু খ্রীষ্টের নামে পিতা ঈশ্বরকে সর্বদা এবং সমস্ত কিছুর জন্য ধন্যবাদ দিন .</w:t>
      </w:r>
    </w:p>
    <w:p/>
    <w:p>
      <w:r xmlns:w="http://schemas.openxmlformats.org/wordprocessingml/2006/main">
        <w:t xml:space="preserve">Isaiah 38:21 কেননা ইশাইয়া বলেছিলেন, “তারা ডুমুরের এক পিণ্ড নিয়ে ফোঁড়ার উপর একটা প্লাস্টারের জন্য রাখুক, তাহলে সে সুস্থ হয়ে উঠবে।</w:t>
      </w:r>
    </w:p>
    <w:p/>
    <w:p>
      <w:r xmlns:w="http://schemas.openxmlformats.org/wordprocessingml/2006/main">
        <w:t xml:space="preserve">প্রভু ইশাইয়াকে ডুমুরের তৈরি পোল্টিস দিয়ে ফোড়ার চিকিত্সা করার নির্দেশ দিয়েছিলেন।</w:t>
      </w:r>
    </w:p>
    <w:p/>
    <w:p>
      <w:r xmlns:w="http://schemas.openxmlformats.org/wordprocessingml/2006/main">
        <w:t xml:space="preserve">1: আমাদের অবশ্যই প্রভুর নির্দেশাবলীর জন্য উন্মুক্ত থাকতে হবে, এমনকি যদি তারা অপ্রচলিত হয়।</w:t>
      </w:r>
    </w:p>
    <w:p/>
    <w:p>
      <w:r xmlns:w="http://schemas.openxmlformats.org/wordprocessingml/2006/main">
        <w:t xml:space="preserve">2: ঈশ্বরের আমাদের নিরাময় করার ক্ষমতা আছে, এমনকি অপ্রচলিত উপায়ে।</w:t>
      </w:r>
    </w:p>
    <w:p/>
    <w:p>
      <w:r xmlns:w="http://schemas.openxmlformats.org/wordprocessingml/2006/main">
        <w:t xml:space="preserve">1: Exodus 15:26 - "তুমি যদি অধ্যবসায়ের সাথে তোমার ঈশ্বর সদাপ্রভুর রব শোন, এবং তাঁহার দৃষ্টিতে যা সঠিক তা-ই কর, এবং তাঁহার আদেশে কান দাও, এবং তাঁহার সমস্ত বিধি পালন কর, আমি তা করিব। আমি মিশরীয়দের উপর যে রোগ নিয়ে এসেছি, তার কোনটিই তোমার উপর আসেনি; কারণ আমিই প্রভু যিনি তোমাকে সুস্থ করেন।"</w:t>
      </w:r>
    </w:p>
    <w:p/>
    <w:p>
      <w:r xmlns:w="http://schemas.openxmlformats.org/wordprocessingml/2006/main">
        <w:t xml:space="preserve">2: জেমস 5:14-15 - "তোমাদের মধ্যে কেউ কি অসুস্থ? সে মন্ডলীর প্রবীণদের ডাকুক; এবং তারা তার জন্য প্রার্থনা করুক, প্রভুর নামে তাকে তেল দিয়ে অভিষেক করুক: এবং বিশ্বাসের প্রার্থনা হবে অসুস্থ ব্যক্তিকে বাঁচান, এবং প্রভু তাকে উঠাবেন; এবং যদি সে পাপ করে থাকে তবে সেগুলি তাকে ক্ষমা করা হবে।"</w:t>
      </w:r>
    </w:p>
    <w:p/>
    <w:p>
      <w:r xmlns:w="http://schemas.openxmlformats.org/wordprocessingml/2006/main">
        <w:t xml:space="preserve">Isaiah 38:22 হিষ্কিয় আরও বলেছিলেন, আমি সদাপ্রভুর ঘরে যাবো তার চিহ্ন কি?</w:t>
      </w:r>
    </w:p>
    <w:p/>
    <w:p>
      <w:r xmlns:w="http://schemas.openxmlformats.org/wordprocessingml/2006/main">
        <w:t xml:space="preserve">অনুচ্ছেদটি হিষ্কিয় সম্পর্কে প্রশ্ন করেছিল যে সে প্রভুর গৃহে যাবে কি চিহ্ন।</w:t>
      </w:r>
    </w:p>
    <w:p/>
    <w:p>
      <w:r xmlns:w="http://schemas.openxmlformats.org/wordprocessingml/2006/main">
        <w:t xml:space="preserve">1. ঈশ্বর আমাদের বিশ্বাস এবং আনুগত্য পুরস্কার</w:t>
      </w:r>
    </w:p>
    <w:p/>
    <w:p>
      <w:r xmlns:w="http://schemas.openxmlformats.org/wordprocessingml/2006/main">
        <w:t xml:space="preserve">2. আধ্যাত্মিক বৃদ্ধির লক্ষণ</w:t>
      </w:r>
    </w:p>
    <w:p/>
    <w:p>
      <w:r xmlns:w="http://schemas.openxmlformats.org/wordprocessingml/2006/main">
        <w:t xml:space="preserve">1.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2. ম্যাথিউ 7:24-27 - "যে কেউ আমার এই কথাগুলি শুনে এবং তা পালন করে সে একজন জ্ঞানী ব্যক্তির মতো হবে যে পাথরের উপর তার বাড়ি তৈরি করেছিল৷ এবং বৃষ্টি পড়ল, বন্যা এল, এবং বাতাস বয়ে গেল এবং সেই বাড়ীতে আঘাত করলো, কিন্তু তা পড়লো না, কারণ এটি পাথরের উপর স্থাপন করা হয়েছিল। আর যে কেউ আমার এই কথাগুলো শোনে এবং তা পালন না করে, সে সেই বোকা লোকের মত হবে যে বালির উপর তার ঘর তৈরি করেছিল। এবং বৃষ্টি। পড়ল, এবং বন্যা এল, এবং বাতাস বয়ে গেল এবং সেই বাড়ির বিরুদ্ধে আঘাত করল, এবং তা পড়ে গেল, এবং এটির পতন বড় ছিল।</w:t>
      </w:r>
    </w:p>
    <w:p/>
    <w:p>
      <w:r xmlns:w="http://schemas.openxmlformats.org/wordprocessingml/2006/main">
        <w:t xml:space="preserve">ইশাইয়া অধ্যায় 39 ব্যাবিলন থেকে রাজা হিজেকিয়ার কাছে দূতদের সফর, তার কাজ এবং ভবিষ্যত পরিণতি সম্পর্কে ভাববাদীর সতর্কবার্তা বর্ণনা করে।</w:t>
      </w:r>
    </w:p>
    <w:p/>
    <w:p>
      <w:r xmlns:w="http://schemas.openxmlformats.org/wordprocessingml/2006/main">
        <w:t xml:space="preserve">1ম অনুচ্ছেদ: অধ্যায় শুরু হয় রাজা হিজেকিয়া ব্যাবিলন থেকে দূত গ্রহণের মাধ্যমে। তিনি তাদের তার রাজ্যের সমস্ত ধন, তার সম্পদ এবং সামরিক সম্পদ সহ দেখান (ইশাইয়া 39:1-2)।</w:t>
      </w:r>
    </w:p>
    <w:p/>
    <w:p>
      <w:r xmlns:w="http://schemas.openxmlformats.org/wordprocessingml/2006/main">
        <w:t xml:space="preserve">২য় অনুচ্ছেদ: যিশাইয় হিষ্কিয়কে দর্শনার্থীদের এবং তাদের উদ্দেশ্য সম্পর্কে প্রশ্ন করেছিলেন। হিজেকিয়া গর্বিতভাবে প্রকাশ করেন যে তিনি তাদের সবকিছু দেখিয়েছিলেন, সম্ভাব্য পরিণতি সম্পর্কে আপাতদৃষ্টিতে অজ্ঞাত (ইশাইয়া 39:3-4)।</w:t>
      </w:r>
    </w:p>
    <w:p/>
    <w:p>
      <w:r xmlns:w="http://schemas.openxmlformats.org/wordprocessingml/2006/main">
        <w:t xml:space="preserve">3য় অনুচ্ছেদ: ইশাইয়া ঈশ্বরের কাছ থেকে একটি বার্তা প্রদান করেন, ভবিষ্যদ্বাণী করেন যে হিজেকিয়া ব্যাবিলনীয়দের কাছে যে সমস্ত ধন-সম্পদ প্রদর্শন করেছিলেন তা অবশেষে ব্যাবিলনে নিয়ে যাওয়া হবে, তার কিছু বংশধরদের সাথে যারা ব্যাবিলনীয় প্রাসাদে নপুংসক হিসাবে কাজ করবে (ইশাইয়া 39:5-7) )</w:t>
      </w:r>
    </w:p>
    <w:p/>
    <w:p>
      <w:r xmlns:w="http://schemas.openxmlformats.org/wordprocessingml/2006/main">
        <w:t xml:space="preserve">সংক্ষেপে,</w:t>
      </w:r>
    </w:p>
    <w:p>
      <w:r xmlns:w="http://schemas.openxmlformats.org/wordprocessingml/2006/main">
        <w:t xml:space="preserve">ইশাইয়া অধ্যায় ঊনত্রিশ প্রকাশ করে</w:t>
      </w:r>
    </w:p>
    <w:p>
      <w:r xmlns:w="http://schemas.openxmlformats.org/wordprocessingml/2006/main">
        <w:t xml:space="preserve">ব্যাবিলনের রাষ্ট্রদূতদের সফর,</w:t>
      </w:r>
    </w:p>
    <w:p>
      <w:r xmlns:w="http://schemas.openxmlformats.org/wordprocessingml/2006/main">
        <w:t xml:space="preserve">Hezekiah এর কর্ম, এবং Isaiah এর সতর্কবাণী.</w:t>
      </w:r>
    </w:p>
    <w:p/>
    <w:p>
      <w:r xmlns:w="http://schemas.openxmlformats.org/wordprocessingml/2006/main">
        <w:t xml:space="preserve">ব্যাবিলনীয় দূতরা হিজেকিয়াকে দেখতে আসছেন।</w:t>
      </w:r>
    </w:p>
    <w:p>
      <w:r xmlns:w="http://schemas.openxmlformats.org/wordprocessingml/2006/main">
        <w:t xml:space="preserve">হিষ্কিয় ধন দেখাচ্ছেন; গর্ব প্রদর্শিত।</w:t>
      </w:r>
    </w:p>
    <w:p>
      <w:r xmlns:w="http://schemas.openxmlformats.org/wordprocessingml/2006/main">
        <w:t xml:space="preserve">ইশাইয়ার সতর্কবাণী; ভবিষ্যতের পরিণতি।</w:t>
      </w:r>
    </w:p>
    <w:p/>
    <w:p>
      <w:r xmlns:w="http://schemas.openxmlformats.org/wordprocessingml/2006/main">
        <w:t xml:space="preserve">এই অধ্যায়ে ব্যাবিলন থেকে রাজা হিষ্কিয়ের কাছে দূতদের সফরের বর্ণনা রয়েছে। হিজেকিয়া গর্বের সাথে তার রাজ্যের সমস্ত ধন তাদের কাছে প্রদর্শন করে, সম্ভাব্য পরিণতি সম্পর্কে অজ্ঞ। ইশাইয়া, দর্শনার্থীদের এবং তাদের উদ্দেশ্য সম্পর্কে শেখার পরে, হিজেকিয়ার মুখোমুখি হন এবং ঈশ্বরের কাছ থেকে একটি বার্তা দেন। ইশাইয়া সতর্ক করে দেন যে হিজেকিয়ার কর্মের ফলস্বরূপ, তিনি যে ধনসম্পদ প্রদর্শন করেছিলেন তা শেষ পর্যন্ত ব্যাবিলনে নিয়ে যাওয়া হবে এবং তার বংশধরদের মধ্যে কয়েকজনকে ব্যাবিলনের প্রাসাদে নপুংসক হিসেবে নিয়ে যাওয়া হবে। এই অধ্যায়টি নম্রতার গুরুত্ব এবং পার্থিব সম্পত্তিতে অহংকার এবং ভুল আস্থার সম্ভাব্য পরিণতি তুলে ধরে একটি সতর্কতামূলক গল্প হিসাবে কাজ করে।</w:t>
      </w:r>
    </w:p>
    <w:p/>
    <w:p>
      <w:r xmlns:w="http://schemas.openxmlformats.org/wordprocessingml/2006/main">
        <w:t xml:space="preserve">Isaiah 39:1 সেই সময় ব্যাবিলনের রাজা বলদনের ছেলে মেরোদকবলদন হিষ্কিয়কে চিঠি ও উপহার পাঠালেন, কারণ তিনি শুনেছিলেন যে তিনি অসুস্থ হয়েছিলেন এবং সুস্থ হয়েছিলেন।</w:t>
      </w:r>
    </w:p>
    <w:p/>
    <w:p>
      <w:r xmlns:w="http://schemas.openxmlformats.org/wordprocessingml/2006/main">
        <w:t xml:space="preserve">ব্যাবিলনের রাজা মেরোদচবালাদান হিজেকিয়ার অসুস্থতা এবং পরবর্তী সুস্থতার কথা শুনে তার কাছে চিঠি এবং একটি উপহার পাঠিয়েছিলেন।</w:t>
      </w:r>
    </w:p>
    <w:p/>
    <w:p>
      <w:r xmlns:w="http://schemas.openxmlformats.org/wordprocessingml/2006/main">
        <w:t xml:space="preserve">1. নিরাময় ঈশ্বরের বিশ্বস্ততা: হিজেকিয়া একটি অধ্যয়ন</w:t>
      </w:r>
    </w:p>
    <w:p/>
    <w:p>
      <w:r xmlns:w="http://schemas.openxmlformats.org/wordprocessingml/2006/main">
        <w:t xml:space="preserve">2. কৃতজ্ঞতার একটি পাঠ: হিজেকিয়ার উদাহরণ</w:t>
      </w:r>
    </w:p>
    <w:p/>
    <w:p>
      <w:r xmlns:w="http://schemas.openxmlformats.org/wordprocessingml/2006/main">
        <w:t xml:space="preserve">1. গীতসংহিতা 103:3 - তিনি আপনার সমস্ত পাপ ক্ষমা করেন এবং আপনার সমস্ত রোগ নিরাময় করেন।</w:t>
      </w:r>
    </w:p>
    <w:p/>
    <w:p>
      <w:r xmlns:w="http://schemas.openxmlformats.org/wordprocessingml/2006/main">
        <w:t xml:space="preserve">2. ম্যাথু 8:16-17 - যখন সন্ধ্যা হল, অনেক ভূতগ্রস্ত লোককে তাঁর কাছে আনা হল, এবং তিনি একটি শব্দের মাধ্যমে আত্মাদের তাড়িয়ে দিলেন এবং সমস্ত অসুস্থদের সুস্থ করলেন।</w:t>
      </w:r>
    </w:p>
    <w:p/>
    <w:p>
      <w:r xmlns:w="http://schemas.openxmlformats.org/wordprocessingml/2006/main">
        <w:t xml:space="preserve">Isaiah 39:2 এবং হিষ্কিয় তাদের দেখে খুশি হলেন, এবং তাঁর মূল্যবান জিনিসপত্র, রূপা, সোনা, মশলা, মূল্যবান মলম, এবং তাঁর অস্ত্রশস্ত্রের সমস্ত ঘর এবং যা কিছু পাওয়া গেল তা তাদের দেখালেন। তাঁর ধনভাণ্ডারে: তাঁর বাড়ীতে বা তাঁর সমস্ত রাজত্বে এমন কিছুই ছিল না যা হিষ্কিয় তাদের দেখাননি।</w:t>
      </w:r>
    </w:p>
    <w:p/>
    <w:p>
      <w:r xmlns:w="http://schemas.openxmlformats.org/wordprocessingml/2006/main">
        <w:t xml:space="preserve">হিজেকিয়া ব্যাবিলনের দূতদের স্বাগত জানালেন এবং তাদের রৌপ্য, সোনা, মশলা, মলম, বর্ম এবং অন্যান্য মূল্যবান জিনিস সহ তাঁর সমস্ত ধন-সম্পদ দেখালেন।</w:t>
      </w:r>
    </w:p>
    <w:p/>
    <w:p>
      <w:r xmlns:w="http://schemas.openxmlformats.org/wordprocessingml/2006/main">
        <w:t xml:space="preserve">1. হিজেকিয়ার উদারতা: আমাদের সবার জন্য একটি মডেল</w:t>
      </w:r>
    </w:p>
    <w:p/>
    <w:p>
      <w:r xmlns:w="http://schemas.openxmlformats.org/wordprocessingml/2006/main">
        <w:t xml:space="preserve">2. ঈশ্বরের পরিবর্তে সম্পদের উপর আস্থা রাখার ঝুঁকি</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লুক 12:33-34 - আপনার সম্পত্তি বিক্রি করুন, এবং অভাবীকে দিন। বৃদ্ধ না হওয়া অর্থের ব্যাগ, স্বর্গে এমন ধন যা বিফলে যায় না, যেখানে কোন চোর আসে না এবং কোন পতঙ্গ ধ্বংস করে না। কারণ যেখানে তোমার ধন সেখানে তোমার হৃদয়ও থাকবে।</w:t>
      </w:r>
    </w:p>
    <w:p/>
    <w:p>
      <w:r xmlns:w="http://schemas.openxmlformats.org/wordprocessingml/2006/main">
        <w:t xml:space="preserve">Isaiah 39:3 তখন ভাববাদী যিশাইয় রাজা হিষ্কিয়ের কাছে এসে তাঁকে বললেন, এই লোকেরা কি বলল? তারা কোথা থেকে তোমার কাছে এসেছে? হিষ্কিয় বললেন, “তারা বহু দূরের দেশ থেকে আমার কাছে এসেছে, এমনকি ব্যাবিলন থেকেও এসেছে।</w:t>
      </w:r>
    </w:p>
    <w:p/>
    <w:p>
      <w:r xmlns:w="http://schemas.openxmlformats.org/wordprocessingml/2006/main">
        <w:t xml:space="preserve">রাজা হিজেকিয়াকে ভাববাদী যিশাইয় দেখা করেন, যিনি একটি সুদূর দেশ, ব্যাবিলন থেকে আসা দুই ব্যক্তি সম্পর্কে জিজ্ঞাসা করেন।</w:t>
      </w:r>
    </w:p>
    <w:p/>
    <w:p>
      <w:r xmlns:w="http://schemas.openxmlformats.org/wordprocessingml/2006/main">
        <w:t xml:space="preserve">1. তাঁর লোকেদের জন্য ঈশ্বরের অস্থায়ী যত্ন - যিশাইয়ের সাথে হিষ্কিয়র মুখোমুখি</w:t>
      </w:r>
    </w:p>
    <w:p/>
    <w:p>
      <w:r xmlns:w="http://schemas.openxmlformats.org/wordprocessingml/2006/main">
        <w:t xml:space="preserve">2. ঈশ্বরের কাছ থেকে জ্ঞানের সন্ধান করা - যিশাইয়ের অনুসন্ধানে হিজেকিয়ার প্রতিক্রিয়া</w:t>
      </w:r>
    </w:p>
    <w:p/>
    <w:p>
      <w:r xmlns:w="http://schemas.openxmlformats.org/wordprocessingml/2006/main">
        <w:t xml:space="preserve">1. ইশাইয়া 6:8 - "এছাড়াও আমি প্রভুর কণ্ঠস্বর শুনেছি, বলছে, আমি কাকে পাঠাব এবং কে আমাদের জন্য যাবে? তারপর আমি বললাম, আমি এখানে আছি, আমাকে পাঠান।"</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Isaiah 39:4 তখন তিনি বললেন, ওরা তোমার বাড়িতে কি দেখেছে? হিষ্কিয় উত্তর দিলেন, “আমার বাড়ীতে যা আছে সবই তারা দেখেছে; আমার ধন-সম্পদ এমন কিছু নেই যা আমি তাদের দেখাইনি।</w:t>
      </w:r>
    </w:p>
    <w:p/>
    <w:p>
      <w:r xmlns:w="http://schemas.openxmlformats.org/wordprocessingml/2006/main">
        <w:t xml:space="preserve">হিষ্কিয়কে জিজ্ঞাসা করা হয়েছিল যে তার অতিথিরা তার বাড়িতে কী দেখেছিল এবং তিনি উত্তর দিয়েছিলেন যে তিনি তার ধনসম্পদ সহ তার বাড়িতে যা ছিল তা তাদের দেখিয়েছিলেন।</w:t>
      </w:r>
    </w:p>
    <w:p/>
    <w:p>
      <w:r xmlns:w="http://schemas.openxmlformats.org/wordprocessingml/2006/main">
        <w:t xml:space="preserve">1. ঈশ্বরের আশীর্বাদ: শেয়ার করার জন্য একটি আমন্ত্রণ</w:t>
      </w:r>
    </w:p>
    <w:p/>
    <w:p>
      <w:r xmlns:w="http://schemas.openxmlformats.org/wordprocessingml/2006/main">
        <w:t xml:space="preserve">2. ঈশ্বরের বিধানে সন্তুষ্টি আবিষ্কার করা</w:t>
      </w:r>
    </w:p>
    <w:p/>
    <w:p>
      <w:r xmlns:w="http://schemas.openxmlformats.org/wordprocessingml/2006/main">
        <w:t xml:space="preserve">1. লূক 12:15 - "এবং তিনি তাদের বললেন, সাবধানে থেকো এবং সমস্ত লোভের বিরুদ্ধে সাবধান হও, কারণ কারো জীবন তার সম্পদের প্রাচুর্যের মধ্যে থাকে না৷</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Isaiah 39:5 তখন যিশাইয় হিষ্কিয়কে বললেন, সর্বশক্তিমান সদাপ্রভুর বাক্য শোন।</w:t>
      </w:r>
    </w:p>
    <w:p/>
    <w:p>
      <w:r xmlns:w="http://schemas.openxmlformats.org/wordprocessingml/2006/main">
        <w:t xml:space="preserve">ঈশ্বর হিজেকিয়াকে তার অহংকার ও ঔদ্ধত্যের পরিণতি সম্পর্কে সতর্ক করেছেন।</w:t>
      </w:r>
    </w:p>
    <w:p/>
    <w:p>
      <w:r xmlns:w="http://schemas.openxmlformats.org/wordprocessingml/2006/main">
        <w:t xml:space="preserve">1: আসুন আমরা মনে রাখি যে অহংকার এবং অহংকার ঈশ্বরের বিচার এবং ক্রোধের দিকে নিয়ে যেতে পারে।</w:t>
      </w:r>
    </w:p>
    <w:p/>
    <w:p>
      <w:r xmlns:w="http://schemas.openxmlformats.org/wordprocessingml/2006/main">
        <w:t xml:space="preserve">2: আসুন আমরা প্রভুর সামনে নিজেকে বিনীত করি এবং অহংকার ও অহংকার প্রলোভনে না পড়ি।</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ফিলিপীয় 2:3 -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Isaiah 39:6 দেখ, এমন দিন আসিতেছে যে, তোমার গৃহে যা কিছু আছে এবং তোমার পূর্বপুরুষেরা আজ পর্যন্ত যা সঞ্চয় করিয়া রাখিয়াছে, তা ব্যাবিলনে লইয়া যাইবে; কিছুই অবশিষ্ট থাকিবে না, সদাপ্রভু কহেন।</w:t>
      </w:r>
    </w:p>
    <w:p/>
    <w:p>
      <w:r xmlns:w="http://schemas.openxmlformats.org/wordprocessingml/2006/main">
        <w:t xml:space="preserve">সদাপ্রভু সতর্ক করেন যে, বাড়ীতে যা কিছু আছে এবং পূর্বপুরুষদের জমানো সব কিছু ব্যাবিলনে নিয়ে যাওয়া হবে এবং কিছুই অবশিষ্ট থাকবে না।</w:t>
      </w:r>
    </w:p>
    <w:p/>
    <w:p>
      <w:r xmlns:w="http://schemas.openxmlformats.org/wordprocessingml/2006/main">
        <w:t xml:space="preserve">1. ঈশ্বরের সতর্কবাণী: সবকিছু বদলে যাবে</w:t>
      </w:r>
    </w:p>
    <w:p/>
    <w:p>
      <w:r xmlns:w="http://schemas.openxmlformats.org/wordprocessingml/2006/main">
        <w:t xml:space="preserve">2. সম্পদে আপনার আস্থা রাখবেন না</w:t>
      </w:r>
    </w:p>
    <w:p/>
    <w:p>
      <w:r xmlns:w="http://schemas.openxmlformats.org/wordprocessingml/2006/main">
        <w:t xml:space="preserve">1. ম্যাথু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চোরেরা ভেঙ্গে চুরি করো না, কারণ যেখানে তোমার ধন, তোমার হৃদয়ও সেখানেই থাকবে।"</w:t>
      </w:r>
    </w:p>
    <w:p/>
    <w:p>
      <w:r xmlns:w="http://schemas.openxmlformats.org/wordprocessingml/2006/main">
        <w:t xml:space="preserve">2. Ecclesiastes 5:10 "যে টাকা ভালবাসে সে টাকায় সন্তুষ্ট হবে না, আর যে তার আয় দিয়ে সম্পদ ভালবাসে, এটাও অসার।"</w:t>
      </w:r>
    </w:p>
    <w:p/>
    <w:p>
      <w:r xmlns:w="http://schemas.openxmlformats.org/wordprocessingml/2006/main">
        <w:t xml:space="preserve">Isaiah 39:7 এবং তোমার সন্তানদের মধ্যে যারা তোমার থেকে জন্ম নেবে, তারা কেড়ে নেবে; এবং তারা ব্যাবিলনের রাজার প্রাসাদে নপুংসক হবে।</w:t>
      </w:r>
    </w:p>
    <w:p/>
    <w:p>
      <w:r xmlns:w="http://schemas.openxmlformats.org/wordprocessingml/2006/main">
        <w:t xml:space="preserve">ইশাইয়া 39:7 ভবিষ্যদ্বাণী করে যে কিছু ইস্রায়েলীয় ব্যাবিলনীয় রাজার প্রাসাদে নপুংসক হয়ে উঠবে।</w:t>
      </w:r>
    </w:p>
    <w:p/>
    <w:p>
      <w:r xmlns:w="http://schemas.openxmlformats.org/wordprocessingml/2006/main">
        <w:t xml:space="preserve">1. আমাদের জন্য ঈশ্বরের পরিকল্পনা: ঈশ্বরের ইচ্ছার উপর আস্থা রাখা</w:t>
      </w:r>
    </w:p>
    <w:p/>
    <w:p>
      <w:r xmlns:w="http://schemas.openxmlformats.org/wordprocessingml/2006/main">
        <w:t xml:space="preserve">2. প্রতিকূলতা কাটিয়ে ওঠা: কঠিন সময়ে শক্তি খোঁজা</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দেওয়ার জন্য</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Isaiah 39:8 তখন হিষ্কিয় ইশাইয়াকে বললেন, “তুমি যে প্রভুর কথা বলেছ তা ভাল৷ তিনি আরও বললেন, কারণ আমার দিনে শান্তি ও সত্য থাকবে।</w:t>
      </w:r>
    </w:p>
    <w:p/>
    <w:p>
      <w:r xmlns:w="http://schemas.openxmlformats.org/wordprocessingml/2006/main">
        <w:t xml:space="preserve">হিষ্কিয় প্রভুর কাছ থেকে সুসংবাদ শুনে তার আনন্দ প্রকাশ করেন।</w:t>
      </w:r>
    </w:p>
    <w:p/>
    <w:p>
      <w:r xmlns:w="http://schemas.openxmlformats.org/wordprocessingml/2006/main">
        <w:t xml:space="preserve">1: প্রভুর কাছ থেকে আমরা যে আশীর্বাদ এবং প্রতিশ্রুতি পাই তার জন্য আমাদের সর্বদা কৃতজ্ঞ হওয়া উচিত।</w:t>
      </w:r>
    </w:p>
    <w:p/>
    <w:p>
      <w:r xmlns:w="http://schemas.openxmlformats.org/wordprocessingml/2006/main">
        <w:t xml:space="preserve">2: তাঁর কথার প্রতি ঈশ্বরের বিশ্বস্ততার দ্বারা আমাদের উৎসাহিত করা উচিত।</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ইশাইয়া অধ্যায় 40 বইয়ের মধ্যে স্বর এবং ফোকাসের একটি উল্লেখযোগ্য পরিবর্তন চিহ্নিত করে। এটি সান্ত্বনা এবং আশার একটি বার্তা প্রবর্তন করে, ঈশ্বরের শক্তি, বিশ্বস্ততা এবং তাঁর লোকেদের জন্য আসন্ন মুক্তির উপর জোর দেয়।</w:t>
      </w:r>
    </w:p>
    <w:p/>
    <w:p>
      <w:r xmlns:w="http://schemas.openxmlformats.org/wordprocessingml/2006/main">
        <w:t xml:space="preserve">1ম অনুচ্ছেদ: অধ্যায়টি ঈশ্বরের লোকেদের সান্ত্বনা দেওয়ার জন্য একটি ঘোষণা দিয়ে শুরু হয়। প্রভুর কণ্ঠ মরুভূমিতে তাঁর আগমনের জন্য একটি পথ প্রস্তুত করার আহ্বান জানায়, ঘোষণা করে যে তাঁর মহিমা সকলের কাছে প্রকাশিত হবে (ইশাইয়া 40:1-5)।</w:t>
      </w:r>
    </w:p>
    <w:p/>
    <w:p>
      <w:r xmlns:w="http://schemas.openxmlformats.org/wordprocessingml/2006/main">
        <w:t xml:space="preserve">2য় অনুচ্ছেদ: অধ্যায়টি ঈশ্বরের চিরন্তন প্রকৃতির তুলনায় মানব অস্তিত্বের অস্থায়ী এবং ক্ষণস্থায়ী প্রকৃতির ঘোষণা দিয়ে চলতে থাকে। এটি সৃষ্টির উপর ঈশ্বরের ক্ষমতা এবং সার্বভৌমত্বের উপর জোর দেয়, তাঁর লোকেদের টিকিয়ে রাখার এবং প্রদান করার ক্ষমতাকে তুলে ধরে (ইশাইয়া 40:6-26)।</w:t>
      </w:r>
    </w:p>
    <w:p/>
    <w:p>
      <w:r xmlns:w="http://schemas.openxmlformats.org/wordprocessingml/2006/main">
        <w:t xml:space="preserve">3য় অনুচ্ছেদ: অধ্যায়টি প্রভুর উপর আস্থা রাখার আহ্বান জানিয়ে শেষ হয়েছে। এটি লোকেদের আশ্বস্ত করে যে ঈশ্বর তাদের শক্তি পুনর্নবীকরণ করবেন এবং তাদের সমস্যা থেকে উদ্ধার করবেন। এটি তাদের প্রভুর জন্য ধৈর্য ধরে অপেক্ষা করতে উত্সাহিত করে, যিনি তাদের উন্নীত করবেন এবং বজায় রাখবেন (ইশাইয়া 40:27-31)।</w:t>
      </w:r>
    </w:p>
    <w:p/>
    <w:p>
      <w:r xmlns:w="http://schemas.openxmlformats.org/wordprocessingml/2006/main">
        <w:t xml:space="preserve">সংক্ষেপে,</w:t>
      </w:r>
    </w:p>
    <w:p>
      <w:r xmlns:w="http://schemas.openxmlformats.org/wordprocessingml/2006/main">
        <w:t xml:space="preserve">ইশাইয়া চল্লিশ অধ্যায় প্রকাশ করে</w:t>
      </w:r>
    </w:p>
    <w:p>
      <w:r xmlns:w="http://schemas.openxmlformats.org/wordprocessingml/2006/main">
        <w:t xml:space="preserve">সান্ত্বনামূলক বার্তা; ঈশ্বরের শক্তি ঘোষণা করেছে,</w:t>
      </w:r>
    </w:p>
    <w:p>
      <w:r xmlns:w="http://schemas.openxmlformats.org/wordprocessingml/2006/main">
        <w:t xml:space="preserve">মানবতার অস্থায়ী প্রকৃতি; ঈশ্বরের সার্বভৌমত্ব,</w:t>
      </w:r>
    </w:p>
    <w:p>
      <w:r xmlns:w="http://schemas.openxmlformats.org/wordprocessingml/2006/main">
        <w:t xml:space="preserve">প্রভুর উপর ভরসা করার জন্য ডাক; পুনর্নবীকরণ এবং মুক্তি।</w:t>
      </w:r>
    </w:p>
    <w:p/>
    <w:p>
      <w:r xmlns:w="http://schemas.openxmlformats.org/wordprocessingml/2006/main">
        <w:t xml:space="preserve">সান্ত্বনা ঘোষিত; ঈশ্বরের আগমনের জন্য প্রস্তুতি।</w:t>
      </w:r>
    </w:p>
    <w:p>
      <w:r xmlns:w="http://schemas.openxmlformats.org/wordprocessingml/2006/main">
        <w:t xml:space="preserve">মানবতার অস্থায়ী প্রকৃতি; ঈশ্বরের সার্বভৌমত্ব.</w:t>
      </w:r>
    </w:p>
    <w:p>
      <w:r xmlns:w="http://schemas.openxmlformats.org/wordprocessingml/2006/main">
        <w:t xml:space="preserve">প্রভুর উপর আস্থা রাখার আহ্বান; পুনর্নবীকরণ এবং মুক্তি।</w:t>
      </w:r>
    </w:p>
    <w:p/>
    <w:p>
      <w:r xmlns:w="http://schemas.openxmlformats.org/wordprocessingml/2006/main">
        <w:t xml:space="preserve">এই অধ্যায়টি ঈশ্বরের লোকেদের জন্য সান্ত্বনা ও আশার বার্তা নিয়ে আসে। এটি প্রভুর আগমন ঘোষণা করে এবং তাঁর জন্য একটি পথ প্রস্তুত করার আহ্বান জানায়। এটি ঈশ্বরের চিরস্থায়ী ক্ষমতা এবং সার্বভৌমত্বের বিপরীতে মানুষের অস্তিত্বের অস্থায়ী এবং ক্ষণস্থায়ী প্রকৃতির উপর জোর দেয়। অধ্যায়টি লোকেদের আশ্বস্ত করে যে ঈশ্বর তাদের শক্তি পুনর্নবীকরণ করবেন এবং তাদের সমস্যা থেকে তাদের উদ্ধার করবেন, তাদেরকে তাঁর উপর আস্থা রাখতে এবং তাঁর হস্তক্ষেপের জন্য ধৈর্য ধরে অপেক্ষা করার আহ্বান জানান। এটি উত্সাহের একটি বার্তা দেয়, যা লোকেদের ঈশ্বরের বিশ্বস্ততা, শক্তি এবং তাদের জন্য অপেক্ষা করা আসন্ন মুক্তির কথা মনে করিয়ে দেয়।</w:t>
      </w:r>
    </w:p>
    <w:p/>
    <w:p>
      <w:r xmlns:w="http://schemas.openxmlformats.org/wordprocessingml/2006/main">
        <w:t xml:space="preserve">Isaiah 40:1 তোমরা সান্ত্বনা দাও, আমার লোকেদের সান্ত্বনা দাও, তোমাদের ঈশ্বর বলেছেন।</w:t>
      </w:r>
    </w:p>
    <w:p/>
    <w:p>
      <w:r xmlns:w="http://schemas.openxmlformats.org/wordprocessingml/2006/main">
        <w:t xml:space="preserve">ঈশ্বর ইশাইয়া 40:1-এ তাঁর লোকেদের সান্ত্বনা দিচ্ছেন।</w:t>
      </w:r>
    </w:p>
    <w:p/>
    <w:p>
      <w:r xmlns:w="http://schemas.openxmlformats.org/wordprocessingml/2006/main">
        <w:t xml:space="preserve">1. "প্রভুর সান্ত্বনা"</w:t>
      </w:r>
    </w:p>
    <w:p/>
    <w:p>
      <w:r xmlns:w="http://schemas.openxmlformats.org/wordprocessingml/2006/main">
        <w:t xml:space="preserve">2. "দুঃসময়ে সান্ত্বনা খোঁজা"</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Isaiah 40:2 জেরুজালেমের সাথে স্বাচ্ছন্দ্যে কথা বল, এবং তার কাছে কান্নাকাটি কর, তার যুদ্ধ সম্পন্ন হয়েছে, তার পাপ ক্ষমা করা হয়েছে, কারণ সে তার সমস্ত পাপের জন্য প্রভুর হাত থেকে দ্বিগুণ পেয়েছে৷</w:t>
      </w:r>
    </w:p>
    <w:p/>
    <w:p>
      <w:r xmlns:w="http://schemas.openxmlformats.org/wordprocessingml/2006/main">
        <w:t xml:space="preserve">এই অনুচ্ছেদটি জেরুজালেমের পাপের জন্য ঈশ্বরের ক্ষমা এবং তার যুদ্ধ এখন কীভাবে সম্পন্ন হয়েছে সে সম্পর্কে কথা বলে।</w:t>
      </w:r>
    </w:p>
    <w:p/>
    <w:p>
      <w:r xmlns:w="http://schemas.openxmlformats.org/wordprocessingml/2006/main">
        <w:t xml:space="preserve">1. ঈশ্বরের নিঃশর্ত ক্ষমা: আমরা কিভাবে অনুগ্রহ এবং করুণা পেতে পারি</w:t>
      </w:r>
    </w:p>
    <w:p/>
    <w:p>
      <w:r xmlns:w="http://schemas.openxmlformats.org/wordprocessingml/2006/main">
        <w:t xml:space="preserve">2. মুক্তির শক্তি: কীভাবে ঈশ্বরের প্রেম আমাদের জীবনকে রূপান্তরিত করে</w:t>
      </w:r>
    </w:p>
    <w:p/>
    <w:p>
      <w:r xmlns:w="http://schemas.openxmlformats.org/wordprocessingml/2006/main">
        <w:t xml:space="preserve">1. রোমানস 8:1 - তাই এখন যারা খ্রীষ্ট যীশুতে আছে তাদের জন্য কোন নিন্দা নেই।</w:t>
      </w:r>
    </w:p>
    <w:p/>
    <w:p>
      <w:r xmlns:w="http://schemas.openxmlformats.org/wordprocessingml/2006/main">
        <w:t xml:space="preserve">2. গীতসংহিতা 103:10-12 - তিনি আমাদের পাপ অনুসারে আমাদের সাথে আচরণ করেন না, বা আমাদের পাপ অনুসারে আমাদের প্রতিশোধ দেন না। কেননা পৃথিবীর উপরে আকাশ যতটা উঁচু, তাদের প্রতি তাঁর অটল ভালবাসা যারা তাঁকে ভয় করে; পশ্চিম থেকে পূর্ব যতদূর, তিনি আমাদের পাপ দূর করেন।</w:t>
      </w:r>
    </w:p>
    <w:p/>
    <w:p>
      <w:r xmlns:w="http://schemas.openxmlformats.org/wordprocessingml/2006/main">
        <w:t xml:space="preserve">Isaiah 40:3 যে মরুভূমিতে চিৎকার করে তার কণ্ঠস্বর, সদাপ্রভুর পথ প্রস্তুত কর, মরুভূমিতে আমাদের ঈশ্বরের জন্য রাস্তা সোজা কর।</w:t>
      </w:r>
    </w:p>
    <w:p/>
    <w:p>
      <w:r xmlns:w="http://schemas.openxmlformats.org/wordprocessingml/2006/main">
        <w:t xml:space="preserve">ইশাইয়া 40:3 থেকে এই অনুচ্ছেদটি মরুভূমিতে একটি হাইওয়ে তৈরি করে প্রভুর আগমনের জন্য প্রস্তুতির কথা বলে।</w:t>
      </w:r>
    </w:p>
    <w:p/>
    <w:p>
      <w:r xmlns:w="http://schemas.openxmlformats.org/wordprocessingml/2006/main">
        <w:t xml:space="preserve">1. "ঈশ্বরের জন্য জায়গা তৈরি করা: প্রভুর আগমনের জন্য প্রস্তুতি"</w:t>
      </w:r>
    </w:p>
    <w:p/>
    <w:p>
      <w:r xmlns:w="http://schemas.openxmlformats.org/wordprocessingml/2006/main">
        <w:t xml:space="preserve">2. "প্রস্তুতির জন্য ঈশ্বরের আহ্বান: ইশাইয়া 40:3 এর প্রতিফলন"</w:t>
      </w:r>
    </w:p>
    <w:p/>
    <w:p>
      <w:r xmlns:w="http://schemas.openxmlformats.org/wordprocessingml/2006/main">
        <w:t xml:space="preserve">1. জন 14:2-3 - "আমার পিতার গৃহে অনেক কক্ষ আছে। যদি তা না হতো, তবে আমি কি তোমাকে বলতাম যে আমি তোমার জন্য একটি জায়গা প্রস্তুত করতে যাচ্ছি? এবং যদি আমি গিয়ে তোমার জন্য একটি জায়গা প্রস্তুত করি, আমি আবার আসব এবং তোমাকে নিজের কাছে নিয়ে যাব, যাতে আমি যেখানে আছি তুমিও থাকতে পারো।"</w:t>
      </w:r>
    </w:p>
    <w:p/>
    <w:p>
      <w:r xmlns:w="http://schemas.openxmlformats.org/wordprocessingml/2006/main">
        <w:t xml:space="preserve">2. ম্যাথু 3:3 - "কারণ ইনি সেই ব্যক্তি যাঁর সম্বন্ধে ভাববাদী ইশাইয়া বলেছিলেন, যখন তিনি বলেছিলেন, প্রান্তরে একজন ক্রন্দনকারীর কণ্ঠস্বর: প্রভুর পথ প্রস্তুত কর; তার পথ সোজা কর।"</w:t>
      </w:r>
    </w:p>
    <w:p/>
    <w:p>
      <w:r xmlns:w="http://schemas.openxmlformats.org/wordprocessingml/2006/main">
        <w:t xml:space="preserve">Isaiah 40:4 প্রতিটি উপত্যকা উঁচু করা হবে, এবং প্রতিটি পর্বত ও পাহাড়কে নিচু করা হবে, এবং আঁকাবাঁকা সোজা করা হবে, এবং রুক্ষ জায়গাগুলি সমতল করা হবে:</w:t>
      </w:r>
    </w:p>
    <w:p/>
    <w:p>
      <w:r xmlns:w="http://schemas.openxmlformats.org/wordprocessingml/2006/main">
        <w:t xml:space="preserve">এই অনুচ্ছেদটি আমাদের মনে করিয়ে দেয় যে ঈশ্বর আমাদের সবচেয়ে কঠিন এবং বিভ্রান্তিকর সময়গুলি নিতে পারেন এবং তাদের সুন্দর কিছুতে পরিণত করতে পারেন।</w:t>
      </w:r>
    </w:p>
    <w:p/>
    <w:p>
      <w:r xmlns:w="http://schemas.openxmlformats.org/wordprocessingml/2006/main">
        <w:t xml:space="preserve">1. ঈশ্বরের রূপান্তরকারী শক্তি: ঈশ্বর কীভাবে সবচেয়ে কঠিন পরিস্থিতিতেও রূপান্তরিত করতে পারেন</w:t>
      </w:r>
    </w:p>
    <w:p/>
    <w:p>
      <w:r xmlns:w="http://schemas.openxmlformats.org/wordprocessingml/2006/main">
        <w:t xml:space="preserve">2. অপ্রত্যাশিত জায়গায় আশা খোঁজা: ঈশ্বর কীভাবে আমাদের চ্যালেঞ্জ নিতে পারেন এবং সেগুলো থেকে কিছু ভালো করতে পারেন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Isaiah 40:5 এবং সদাপ্রভুর মহিমা প্রকাশিত হবে, এবং সমস্ত মানুষ তা একত্রে দেখতে পাবে, কারণ সদাপ্রভুর মুখই তা বলেছে।</w:t>
      </w:r>
    </w:p>
    <w:p/>
    <w:p>
      <w:r xmlns:w="http://schemas.openxmlformats.org/wordprocessingml/2006/main">
        <w:t xml:space="preserve">প্রভু সমস্ত মানুষের কাছে তাঁর মহিমা প্রকাশ করবেন।</w:t>
      </w:r>
    </w:p>
    <w:p/>
    <w:p>
      <w:r xmlns:w="http://schemas.openxmlformats.org/wordprocessingml/2006/main">
        <w:t xml:space="preserve">1. ঈশ্বরের গৌরবের বিশালতা</w:t>
      </w:r>
    </w:p>
    <w:p/>
    <w:p>
      <w:r xmlns:w="http://schemas.openxmlformats.org/wordprocessingml/2006/main">
        <w:t xml:space="preserve">2. ঈশ্বরের প্রকাশের প্রতিশ্রুতি</w:t>
      </w:r>
    </w:p>
    <w:p/>
    <w:p>
      <w:r xmlns:w="http://schemas.openxmlformats.org/wordprocessingml/2006/main">
        <w:t xml:space="preserve">1. রোমানস 11:36 - তাঁর কাছ থেকে এবং তাঁর মাধ্যমে এবং তাঁর জন্যই সবকিছু।</w:t>
      </w:r>
    </w:p>
    <w:p/>
    <w:p>
      <w:r xmlns:w="http://schemas.openxmlformats.org/wordprocessingml/2006/main">
        <w:t xml:space="preserve">2. গীতসংহিতা 145:3 - সদাপ্রভু মহান, এবং প্রশংসনীয়, এবং তাঁর মহিমা অদৃশ্য।</w:t>
      </w:r>
    </w:p>
    <w:p/>
    <w:p>
      <w:r xmlns:w="http://schemas.openxmlformats.org/wordprocessingml/2006/main">
        <w:t xml:space="preserve">Isaiah 40:6 কণ্ঠস্বর বলল, কাঁদো! তিনি বললেন, আমি কি কাঁদব? সমস্ত মাংস ঘাস, এবং তার সমস্ত ভালতা মাঠের ফুলের মতো:</w:t>
      </w:r>
    </w:p>
    <w:p/>
    <w:p>
      <w:r xmlns:w="http://schemas.openxmlformats.org/wordprocessingml/2006/main">
        <w:t xml:space="preserve">প্রভুর কণ্ঠস্বর চিৎকার করে, জিজ্ঞাসা করে কী চিৎকার করা উচিত, এবং উত্তর দেয় যে সমস্ত মাংস ঘাসের মতো, এবং এর সৌন্দর্য মাঠের ফুলের মতো।</w:t>
      </w:r>
    </w:p>
    <w:p/>
    <w:p>
      <w:r xmlns:w="http://schemas.openxmlformats.org/wordprocessingml/2006/main">
        <w:t xml:space="preserve">1. প্রভুর বাগানে সৌন্দর্যের চাষ করা</w:t>
      </w:r>
    </w:p>
    <w:p/>
    <w:p>
      <w:r xmlns:w="http://schemas.openxmlformats.org/wordprocessingml/2006/main">
        <w:t xml:space="preserve">2. মানব জীবনের ক্ষণস্থায়ী</w:t>
      </w:r>
    </w:p>
    <w:p/>
    <w:p>
      <w:r xmlns:w="http://schemas.openxmlformats.org/wordprocessingml/2006/main">
        <w:t xml:space="preserve">1. গীতসংহিতা 103:15-16 - "মানুষের জন্য, তার দিনগুলি ঘাসের মতো; সে মাঠের ফুলের মতো বেড়ে ওঠে; কারণ বাতাস তার উপর দিয়ে চলে যায়, এবং এটি চলে যায়, এবং তার স্থান আর জানে না।"</w:t>
      </w:r>
    </w:p>
    <w:p/>
    <w:p>
      <w:r xmlns:w="http://schemas.openxmlformats.org/wordprocessingml/2006/main">
        <w:t xml:space="preserve">2. জেমস 1:10-11 - "কিন্তু ধনী ব্যক্তিকে নীচু করা হয়েছে, কারণ ঘাসের ফুলের মতো সে চলে যাবে৷ কারণ সূর্য জ্বলন্ত বাতাসে উদিত হয় এবং ঘাসকে শুকিয়ে যায়; এবং তার ফুল ঝরে যায় এবং এর রূপের সৌন্দর্য নষ্ট হয়ে যায়। তেমনি ধনী ব্যক্তিও তার সাধনায় ম্লান হয়ে যাবে।"</w:t>
      </w:r>
    </w:p>
    <w:p/>
    <w:p>
      <w:r xmlns:w="http://schemas.openxmlformats.org/wordprocessingml/2006/main">
        <w:t xml:space="preserve">Isaiah 40:7 ঘাস শুকিয়ে যায়, ফুল ম্লান হয়ে যায়, কারণ সদাপ্রভুর আত্মা তাতে প্রস্ফুটিত হয়; নিশ্চয়ই মানুষ ঘাস।</w:t>
      </w:r>
    </w:p>
    <w:p/>
    <w:p>
      <w:r xmlns:w="http://schemas.openxmlformats.org/wordprocessingml/2006/main">
        <w:t xml:space="preserve">এই অনুচ্ছেদটি ঈশ্বরের শাশ্বত শক্তির তুলনায় জীবনের ক্ষণস্থায়ীতার কথা বলে।</w:t>
      </w:r>
    </w:p>
    <w:p/>
    <w:p>
      <w:r xmlns:w="http://schemas.openxmlformats.org/wordprocessingml/2006/main">
        <w:t xml:space="preserve">1: জীবনের ক্ষণস্থায়ীকে আলিঙ্গন করুন এবং ঈশ্বরের শাশ্বত শক্তির উপর নির্ভর করুন</w:t>
      </w:r>
    </w:p>
    <w:p/>
    <w:p>
      <w:r xmlns:w="http://schemas.openxmlformats.org/wordprocessingml/2006/main">
        <w:t xml:space="preserve">2: ঈশ্বরের সামনে নম্র হও এবং আমাদের মৃত্যুকে স্মরণ কর</w:t>
      </w:r>
    </w:p>
    <w:p/>
    <w:p>
      <w:r xmlns:w="http://schemas.openxmlformats.org/wordprocessingml/2006/main">
        <w:t xml:space="preserve">1: জেমস 4:14 -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2: গীতসংহিতা 103:15-16 - মানুষের জন্য, তার দিনগুলি ঘাসের মতো: মাঠের ফুলের মতো, সে বিকশিত হয়। কারণ বাতাস তার উপর দিয়ে যায় এবং তা চলে যায়; এবং তার স্থান এটা আর জানতে পারবে না.</w:t>
      </w:r>
    </w:p>
    <w:p/>
    <w:p>
      <w:r xmlns:w="http://schemas.openxmlformats.org/wordprocessingml/2006/main">
        <w:t xml:space="preserve">Isaiah 40:8 ঘাস শুকিয়ে যায়, ফুল ম্লান হয়ে যায়, কিন্তু আমাদের ঈশ্বরের বাক্য চিরকাল থাকবে।</w:t>
      </w:r>
    </w:p>
    <w:p/>
    <w:p>
      <w:r xmlns:w="http://schemas.openxmlformats.org/wordprocessingml/2006/main">
        <w:t xml:space="preserve">ঈশ্বরের শব্দ দূরে বিবর্ণ হবে না.</w:t>
      </w:r>
    </w:p>
    <w:p/>
    <w:p>
      <w:r xmlns:w="http://schemas.openxmlformats.org/wordprocessingml/2006/main">
        <w:t xml:space="preserve">1: আমাদের টিকিয়ে রাখার জন্য আমরা সর্বদা ঈশ্বরের বাক্যের উপর নির্ভর করতে পারি।</w:t>
      </w:r>
    </w:p>
    <w:p/>
    <w:p>
      <w:r xmlns:w="http://schemas.openxmlformats.org/wordprocessingml/2006/main">
        <w:t xml:space="preserve">2: ঈশ্বরের বাক্য নিরবধি এবং অপরিবর্তনীয়।</w:t>
      </w:r>
    </w:p>
    <w:p/>
    <w:p>
      <w:r xmlns:w="http://schemas.openxmlformats.org/wordprocessingml/2006/main">
        <w:t xml:space="preserve">1: Jeremiah 15:16 - "আপনার কথা পাওয়া গেছে, এবং আমি সেগুলি খেয়েছি, এবং আপনার বাক্য আমার জন্য আমার হৃদয়ের আনন্দ এবং উল্লাস ছিল; কেননা আমি তোমার নামে ডাকি, হে সর্বশক্তিমান প্রভু ঈশ্বর।"</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Isaiah 40:9 হে সিয়োন, যে সুসংবাদ দেয়, তুমি উঁচু পর্বতে উঠো; হে জেরুজালেম, যে সুসংবাদ দেয়, শক্তিতে তোমার কণ্ঠস্বর উচ্চারণ কর; এটা তুলুন, ভয় পাবেন না; যিহূদার শহরগুলিকে বল, দেখ তোমাদের ঈশ্বর!</w:t>
      </w:r>
    </w:p>
    <w:p/>
    <w:p>
      <w:r xmlns:w="http://schemas.openxmlformats.org/wordprocessingml/2006/main">
        <w:t xml:space="preserve">ঈশ্বর জেরুজালেমের জনগণকে সুসংবাদ ঘোষণা করার জন্য এবং ভয় না করার জন্য আহ্বান করছেন।</w:t>
      </w:r>
    </w:p>
    <w:p/>
    <w:p>
      <w:r xmlns:w="http://schemas.openxmlformats.org/wordprocessingml/2006/main">
        <w:t xml:space="preserve">1. সাহসী হোন: ঈশ্বর তাঁর সুসংবাদ ঘোষণা করার জন্য আমাদের ডাকেন</w:t>
      </w:r>
    </w:p>
    <w:p/>
    <w:p>
      <w:r xmlns:w="http://schemas.openxmlformats.org/wordprocessingml/2006/main">
        <w:t xml:space="preserve">2. ভয় নেই: প্রভু তাঁর বাক্য ঘোষণা করতে আমাদের পাঠিয়েছেন</w:t>
      </w:r>
    </w:p>
    <w:p/>
    <w:p>
      <w:r xmlns:w="http://schemas.openxmlformats.org/wordprocessingml/2006/main">
        <w:t xml:space="preserve">1. ইশাইয়া 52:7 - পাহাড়ের উপরে তাঁর পা কত সুন্দর, যিনি সুসংবাদ দেন, যিনি শান্তি প্রকাশ করেন, যিনি সুখের সুসংবাদ দেন, যিনি পরিত্রাণ প্রকাশ করেন, যিনি সিয়োনকে বলেন, তোমার ঈশ্বর রাজত্ব করেন!</w:t>
      </w:r>
    </w:p>
    <w:p/>
    <w:p>
      <w:r xmlns:w="http://schemas.openxmlformats.org/wordprocessingml/2006/main">
        <w:t xml:space="preserve">2. রোমানস 10:15 - এবং পাঠানো না হলে তারা কীভাবে প্রচার করতে পারে? যেমন লেখা আছে: যারা সুসংবাদ নিয়ে আসে তাদের পা কত সুন্দর!</w:t>
      </w:r>
    </w:p>
    <w:p/>
    <w:p>
      <w:r xmlns:w="http://schemas.openxmlformats.org/wordprocessingml/2006/main">
        <w:t xml:space="preserve">Isaiah 40:10 দেখ, প্রভু সদাপ্রভু বলবান হস্তে আসিবেন, এবং তাঁহার বাহু তাহার জন্য শাসন করিবেন; দেখ, তাহার পুরষ্কার তাহার সহিত, এবং তাহার সম্মুখে তাহার কাজ।</w:t>
      </w:r>
    </w:p>
    <w:p/>
    <w:p>
      <w:r xmlns:w="http://schemas.openxmlformats.org/wordprocessingml/2006/main">
        <w:t xml:space="preserve">প্রভু ঈশ্বর শক্তি এবং শক্তি নিয়ে আসবেন, তার পুরস্কার এবং ন্যায়বিচার নিয়ে আসবেন।</w:t>
      </w:r>
    </w:p>
    <w:p/>
    <w:p>
      <w:r xmlns:w="http://schemas.openxmlformats.org/wordprocessingml/2006/main">
        <w:t xml:space="preserve">1: ঈশ্বরের শক্তি আমাদের পুরস্কার</w:t>
      </w:r>
    </w:p>
    <w:p/>
    <w:p>
      <w:r xmlns:w="http://schemas.openxmlformats.org/wordprocessingml/2006/main">
        <w:t xml:space="preserve">2: ঈশ্বরের ন্যায়বিচার আমাদের সান্ত্বনা</w:t>
      </w:r>
    </w:p>
    <w:p/>
    <w:p>
      <w:r xmlns:w="http://schemas.openxmlformats.org/wordprocessingml/2006/main">
        <w:t xml:space="preserve">1: গীতসংহিতা 18:32-34 - এটা ঈশ্বর যিনি আমাকে শক্তি দিয়ে সজ্জিত করেন এবং আমার পথকে নিখুঁত করেন। তিনি আমার পা হরিণের পায়ের মত করে তোলেন; তিনি আমাকে উচ্চতায় দাঁড়াতে সক্ষম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Isaiah 40:11 তিনি একজন মেষপালকের মতো তার মেষপালকে চরাবেন: তিনি তার বাহুতে মেষশাবকদের জড়ো করবেন এবং তাদের বুকে নিয়ে যাবেন এবং তাদের সাথে যারা আছে তাদের আলতোভাবে নেতৃত্ব দেবেন।</w:t>
      </w:r>
    </w:p>
    <w:p/>
    <w:p>
      <w:r xmlns:w="http://schemas.openxmlformats.org/wordprocessingml/2006/main">
        <w:t xml:space="preserve">ঈশ্বর একজন প্রেমময় এবং যত্নশীল রাখাল যিনি তাঁর মেষপালের জন্য জোগান দেবেন এবং তাদের নম্রভাবে নেতৃত্ব দেবেন।</w:t>
      </w:r>
    </w:p>
    <w:p/>
    <w:p>
      <w:r xmlns:w="http://schemas.openxmlformats.org/wordprocessingml/2006/main">
        <w:t xml:space="preserve">1. ভাল মেষপালক: আমাদের পালের যত্ন নেওয়া</w:t>
      </w:r>
    </w:p>
    <w:p/>
    <w:p>
      <w:r xmlns:w="http://schemas.openxmlformats.org/wordprocessingml/2006/main">
        <w:t xml:space="preserve">2. ঈশ্বরের বিধান: তিনি আমাদের উপর নজর রাখেন</w:t>
      </w:r>
    </w:p>
    <w:p/>
    <w:p>
      <w:r xmlns:w="http://schemas.openxmlformats.org/wordprocessingml/2006/main">
        <w:t xml:space="preserve">1. Ezekiel 34:11-16</w:t>
      </w:r>
    </w:p>
    <w:p/>
    <w:p>
      <w:r xmlns:w="http://schemas.openxmlformats.org/wordprocessingml/2006/main">
        <w:t xml:space="preserve">2. জন 10:14-18</w:t>
      </w:r>
    </w:p>
    <w:p/>
    <w:p>
      <w:r xmlns:w="http://schemas.openxmlformats.org/wordprocessingml/2006/main">
        <w:t xml:space="preserve">Isaiah 40:12 কে তার হাতের ফাঁপায় জল পরিমাপ করেছে, এবং স্প্যান দিয়ে স্বর্গকে মেপেছে, এবং পৃথিবীর ধুলোকে একটি পরিমাপে বুঝেছে, এবং পর্বতগুলিকে দাঁড়িপাল্লায় এবং পাহাড়গুলিকে ভারসাম্যে ওজন করেছে?</w:t>
      </w:r>
    </w:p>
    <w:p/>
    <w:p>
      <w:r xmlns:w="http://schemas.openxmlformats.org/wordprocessingml/2006/main">
        <w:t xml:space="preserve">ঈশ্বর সর্বশক্তিমান এবং তাঁর অগাধ জ্ঞান ও প্রজ্ঞার কোন সীমাবদ্ধতা জানেন না।</w:t>
      </w:r>
    </w:p>
    <w:p/>
    <w:p>
      <w:r xmlns:w="http://schemas.openxmlformats.org/wordprocessingml/2006/main">
        <w:t xml:space="preserve">1. ঈশ্বরের ক্ষমতার মহিমা</w:t>
      </w:r>
    </w:p>
    <w:p/>
    <w:p>
      <w:r xmlns:w="http://schemas.openxmlformats.org/wordprocessingml/2006/main">
        <w:t xml:space="preserve">2. ঈশ্বরের পরিমাপহীন জ্ঞান</w:t>
      </w:r>
    </w:p>
    <w:p/>
    <w:p>
      <w:r xmlns:w="http://schemas.openxmlformats.org/wordprocessingml/2006/main">
        <w:t xml:space="preserve">1. কাজ 28:24-25 "কারণ তিনি পৃথিবীর প্রান্তের দিকে তাকান, এবং সমগ্র স্বর্গের নীচে দেখেন; বাতাসের জন্য ওজন তৈরি করতে; এবং তিনি পরিমাপ করে জল ওজন করেন।"</w:t>
      </w:r>
    </w:p>
    <w:p/>
    <w:p>
      <w:r xmlns:w="http://schemas.openxmlformats.org/wordprocessingml/2006/main">
        <w:t xml:space="preserve">2. গীতসংহিতা 147:5 "আমাদের প্রভু মহান, এবং মহান শক্তি: তাঁর উপলব্ধি অসীম।"</w:t>
      </w:r>
    </w:p>
    <w:p/>
    <w:p>
      <w:r xmlns:w="http://schemas.openxmlformats.org/wordprocessingml/2006/main">
        <w:t xml:space="preserve">Isaiah 40:13 কে সদাপ্রভুর আত্মাকে নির্দেশ দিয়েছেন, বা তাঁর পরামর্শদাতা হয়ে তাঁকে শিক্ষা দিয়েছেন?</w:t>
      </w:r>
    </w:p>
    <w:p/>
    <w:p>
      <w:r xmlns:w="http://schemas.openxmlformats.org/wordprocessingml/2006/main">
        <w:t xml:space="preserve">উত্তরণ প্রশ্ন যারা প্রভুর আত্মাকে নির্দেশ করতে পারে বা তাকে শেখাতে পারে, যেহেতু তিনি চূড়ান্ত কর্তৃত্ব।</w:t>
      </w:r>
    </w:p>
    <w:p/>
    <w:p>
      <w:r xmlns:w="http://schemas.openxmlformats.org/wordprocessingml/2006/main">
        <w:t xml:space="preserve">1. ঈশ্বর সর্বজ্ঞ: তাঁর প্রজ্ঞার উপর আস্থা রাখা</w:t>
      </w:r>
    </w:p>
    <w:p/>
    <w:p>
      <w:r xmlns:w="http://schemas.openxmlformats.org/wordprocessingml/2006/main">
        <w:t xml:space="preserve">2. অগাধকে বোঝা: প্রভুর রহস্য আলিঙ্গন করা</w:t>
      </w:r>
    </w:p>
    <w:p/>
    <w:p>
      <w:r xmlns:w="http://schemas.openxmlformats.org/wordprocessingml/2006/main">
        <w:t xml:space="preserve">1. গীতসংহিতা 145:3 - মহান প্রভু, এবং প্রশংসনীয়; এবং তার মহত্ত্ব অন্বেষণযোগ্য.</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Isaiah 40:14 কার সাথে তিনি পরামর্শ নিয়েছিলেন, এবং কে তাকে নির্দেশ দিয়েছিলেন, এবং তাকে বিচারের পথে শিক্ষা দিয়েছিলেন, এবং তাকে জ্ঞানের শিক্ষা দিয়েছিলেন এবং তাকে বোঝার পথ দেখিয়েছিলেন?</w:t>
      </w:r>
    </w:p>
    <w:p/>
    <w:p>
      <w:r xmlns:w="http://schemas.openxmlformats.org/wordprocessingml/2006/main">
        <w:t xml:space="preserve">ঈশ্বর যিশাইয়কে বিচার ও বোঝার পথে পরিচালিত করার জন্য পরামর্শ এবং নির্দেশনা দিয়েছিলেন।</w:t>
      </w:r>
    </w:p>
    <w:p/>
    <w:p>
      <w:r xmlns:w="http://schemas.openxmlformats.org/wordprocessingml/2006/main">
        <w:t xml:space="preserve">1. ঈশ্বরের নির্দেশনা: জীবনে সঠিক পথ অনুসরণ করা</w:t>
      </w:r>
    </w:p>
    <w:p/>
    <w:p>
      <w:r xmlns:w="http://schemas.openxmlformats.org/wordprocessingml/2006/main">
        <w:t xml:space="preserve">2. ঈশ্বরের কাছ থেকে শেখা: জ্ঞান এবং বোঝার অর্জন</w:t>
      </w:r>
    </w:p>
    <w:p/>
    <w:p>
      <w:r xmlns:w="http://schemas.openxmlformats.org/wordprocessingml/2006/main">
        <w:t xml:space="preserve">1. প্রবাদ 2:6-9 - কারণ প্রভু জ্ঞান দেন; তার মুখ থেকে জ্ঞান ও উপলব্ধি আসে; তিনি ন্যায়পরায়ণদের জন্য সঠিক জ্ঞান সঞ্চয় করেন; তিনি তাদের জন্য একটি ঢাল যারা সততার সাথে চলাফেরা করে, ন্যায়ের পথ রক্ষা করে এবং তার সাধুদের পথের উপর নজর রাখে।</w:t>
      </w:r>
    </w:p>
    <w:p/>
    <w:p>
      <w:r xmlns:w="http://schemas.openxmlformats.org/wordprocessingml/2006/main">
        <w:t xml:space="preserve">2.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Isaiah 40:15 দেখ, জাতিগুলি বালতির ফোঁটার মতো, এবং ভারসাম্যের ছোট ধূলিকণা হিসাবে গণনা করা হয়: দেখ, তিনি দ্বীপগুলিকে খুব সামান্য জিনিস হিসাবে গ্রহণ করেন।</w:t>
      </w:r>
    </w:p>
    <w:p/>
    <w:p>
      <w:r xmlns:w="http://schemas.openxmlformats.org/wordprocessingml/2006/main">
        <w:t xml:space="preserve">ঈশ্বর পৃথিবীর সমস্ত জাতির চেয়ে অনেক বড় এবং তিনি তাদের তাঁর তুলনায় নগণ্য মনে করেন।</w:t>
      </w:r>
    </w:p>
    <w:p/>
    <w:p>
      <w:r xmlns:w="http://schemas.openxmlformats.org/wordprocessingml/2006/main">
        <w:t xml:space="preserve">1. "ঈশ্বরের পরাক্রমশালী সার্বভৌমত্ব"</w:t>
      </w:r>
    </w:p>
    <w:p/>
    <w:p>
      <w:r xmlns:w="http://schemas.openxmlformats.org/wordprocessingml/2006/main">
        <w:t xml:space="preserve">2. "ঈশ্বরের মহত্ত্বের আলোকে মানুষের ক্ষুদ্রতা"</w:t>
      </w:r>
    </w:p>
    <w:p/>
    <w:p>
      <w:r xmlns:w="http://schemas.openxmlformats.org/wordprocessingml/2006/main">
        <w:t xml:space="preserve">1. গীতসংহিতা 147:4 - তিনি তারার সংখ্যা গণনা করেন; তিনি তাদের সবাইকে তাদের নাম দেন।</w:t>
      </w:r>
    </w:p>
    <w:p/>
    <w:p>
      <w:r xmlns:w="http://schemas.openxmlformats.org/wordprocessingml/2006/main">
        <w:t xml:space="preserve">2. কাজ 37:5 - ঈশ্বরের কণ্ঠস্বর বিস্ময়কর উপায়ে বজ্রপাত করে; তিনি আমাদের বোধগম্যতার বাইরে মহান জিনিস করেন।</w:t>
      </w:r>
    </w:p>
    <w:p/>
    <w:p>
      <w:r xmlns:w="http://schemas.openxmlformats.org/wordprocessingml/2006/main">
        <w:t xml:space="preserve">Isaiah 40:16 এবং লেবানন পোড়ানোর জন্য যথেষ্ট নয়, এবং সেখানকার পশুরাও পোড়ানো-উৎসর্গের জন্য যথেষ্ট নয়।</w:t>
      </w:r>
    </w:p>
    <w:p/>
    <w:p>
      <w:r xmlns:w="http://schemas.openxmlformats.org/wordprocessingml/2006/main">
        <w:t xml:space="preserve">ইশাইয়া 40:16 ঈশ্বরের শক্তি এবং মহিমা সম্পর্কে বলে, ঘোষণা করে যে লেবানন এবং তার পশুরা তাকে যথেষ্ট পোড়ানোর জন্য যথেষ্ট নয়।</w:t>
      </w:r>
    </w:p>
    <w:p/>
    <w:p>
      <w:r xmlns:w="http://schemas.openxmlformats.org/wordprocessingml/2006/main">
        <w:t xml:space="preserve">1. ঈশ্বরের মহিমা এবং ক্ষমতা: বিস্ময় এবং বিস্ময়ের জন্য একটি আহ্বান</w:t>
      </w:r>
    </w:p>
    <w:p/>
    <w:p>
      <w:r xmlns:w="http://schemas.openxmlformats.org/wordprocessingml/2006/main">
        <w:t xml:space="preserve">2. পবিত্র ঈশ্বরের সামনে পার্থিব নৈবেদ্যগুলির অপ্রতুলতা</w:t>
      </w:r>
    </w:p>
    <w:p/>
    <w:p>
      <w:r xmlns:w="http://schemas.openxmlformats.org/wordprocessingml/2006/main">
        <w:t xml:space="preserve">1. রোমানস 11:33-36 - ঈশ্বরের প্রজ্ঞা এবং জ্ঞানের গভীরতা সমস্ত বোধগম্যতাকে ছাড়িয়ে যায়।</w:t>
      </w:r>
    </w:p>
    <w:p/>
    <w:p>
      <w:r xmlns:w="http://schemas.openxmlformats.org/wordprocessingml/2006/main">
        <w:t xml:space="preserve">2. গীতসংহিতা 50:10-12 - একটি অনুস্মারক যে সবকিছুই প্রভুর এবং তিনিই যিনি বলিদানের প্রয়োজন।</w:t>
      </w:r>
    </w:p>
    <w:p/>
    <w:p>
      <w:r xmlns:w="http://schemas.openxmlformats.org/wordprocessingml/2006/main">
        <w:t xml:space="preserve">Isaiah 40:17 তাঁর আগে সমস্ত জাতি কিছুই নয়; এবং তারা তার কাছে কোন কিছুর চেয়ে কম এবং অসার বলে গণ্য হয়।</w:t>
      </w:r>
    </w:p>
    <w:p/>
    <w:p>
      <w:r xmlns:w="http://schemas.openxmlformats.org/wordprocessingml/2006/main">
        <w:t xml:space="preserve">উত্তরণটি ঈশ্বরের শক্তি এবং মহত্ত্বের একটি অনুস্মারক, যিনি বিশ্বের জাতিগুলির চেয়ে অনেক বড়৷</w:t>
      </w:r>
    </w:p>
    <w:p/>
    <w:p>
      <w:r xmlns:w="http://schemas.openxmlformats.org/wordprocessingml/2006/main">
        <w:t xml:space="preserve">1. "ঈশ্বরের শক্তি: সর্বোপরি মহামহিম"</w:t>
      </w:r>
    </w:p>
    <w:p/>
    <w:p>
      <w:r xmlns:w="http://schemas.openxmlformats.org/wordprocessingml/2006/main">
        <w:t xml:space="preserve">2. "তার সামনে কিছুই না হওয়ার মানে কি"</w:t>
      </w:r>
    </w:p>
    <w:p/>
    <w:p>
      <w:r xmlns:w="http://schemas.openxmlformats.org/wordprocessingml/2006/main">
        <w:t xml:space="preserve">1. গীতসংহিতা 147:5 - "আমাদের প্রভু মহান, এবং মহান শক্তি: তাঁর বোধগম্যতা অসীম।"</w:t>
      </w:r>
    </w:p>
    <w:p/>
    <w:p>
      <w:r xmlns:w="http://schemas.openxmlformats.org/wordprocessingml/2006/main">
        <w:t xml:space="preserve">2. চাকরি 11:7-9 - "আপনি কি ঈশ্বরকে খুঁজে বের করতে পারেন? আপনি কি সর্বশক্তিমানকে পরিপূর্ণতার দিকে খুঁজে পেতে পারেন? এটি স্বর্গের মতো উঁচু; আপনি কী করতে পারেন? নরকের চেয়েও গভীর; আপনি কি জানতে পারেন?"</w:t>
      </w:r>
    </w:p>
    <w:p/>
    <w:p>
      <w:r xmlns:w="http://schemas.openxmlformats.org/wordprocessingml/2006/main">
        <w:t xml:space="preserve">Isaiah 40:18 তাহলে তোমরা কার সাথে ঈশ্বরের তুলনা করবে? অথবা তুমি তার সাথে কোন উপমাকে তুলনা করবে?</w:t>
      </w:r>
    </w:p>
    <w:p/>
    <w:p>
      <w:r xmlns:w="http://schemas.openxmlformats.org/wordprocessingml/2006/main">
        <w:t xml:space="preserve">ইশাইয়া থেকে অনুচ্ছেদটি ঈশ্বরকে অন্য কিছুর সাথে তুলনা করার ক্ষমতাকে প্রশ্নবিদ্ধ করে, কারণ তিনি অনন্য এবং অতুলনীয়।</w:t>
      </w:r>
    </w:p>
    <w:p/>
    <w:p>
      <w:r xmlns:w="http://schemas.openxmlformats.org/wordprocessingml/2006/main">
        <w:t xml:space="preserve">1. "ঈশ্বরের অনন্যতা: অতুলনীয় এক"</w:t>
      </w:r>
    </w:p>
    <w:p/>
    <w:p>
      <w:r xmlns:w="http://schemas.openxmlformats.org/wordprocessingml/2006/main">
        <w:t xml:space="preserve">2. "ঈশ্বরের মহিমা: অন্য সব কিছুর উপরে"</w:t>
      </w:r>
    </w:p>
    <w:p/>
    <w:p>
      <w:r xmlns:w="http://schemas.openxmlformats.org/wordprocessingml/2006/main">
        <w:t xml:space="preserve">1. গীতসংহিতা 139:7-12</w:t>
      </w:r>
    </w:p>
    <w:p/>
    <w:p>
      <w:r xmlns:w="http://schemas.openxmlformats.org/wordprocessingml/2006/main">
        <w:t xml:space="preserve">2. ইশাইয়া 55:8-9</w:t>
      </w:r>
    </w:p>
    <w:p/>
    <w:p>
      <w:r xmlns:w="http://schemas.openxmlformats.org/wordprocessingml/2006/main">
        <w:t xml:space="preserve">Isaiah 40:19 কারিগর একটি খোদাই করা মূর্তি গলিয়ে দেয়, এবং স্বর্ণকার তা সোনা দিয়ে বিছিয়ে দেয় এবং রূপার শিকল ঢেলে দেয়।</w:t>
      </w:r>
    </w:p>
    <w:p/>
    <w:p>
      <w:r xmlns:w="http://schemas.openxmlformats.org/wordprocessingml/2006/main">
        <w:t xml:space="preserve">কারিগর একটি খোদাই করা মূর্তি গলিয়ে সোনা ও রূপার শিকল দিয়ে ঢেকে দেয়।</w:t>
      </w:r>
    </w:p>
    <w:p/>
    <w:p>
      <w:r xmlns:w="http://schemas.openxmlformats.org/wordprocessingml/2006/main">
        <w:t xml:space="preserve">1: আমাদের উপাসনার জন্য মূর্তি তৈরি করা উচিত নয়, বরং এক সত্য ঈশ্বরের উপাসনা করা উচিত।</w:t>
      </w:r>
    </w:p>
    <w:p/>
    <w:p>
      <w:r xmlns:w="http://schemas.openxmlformats.org/wordprocessingml/2006/main">
        <w:t xml:space="preserve">2: ঈশ্বরের কথার উপরে পার্থিব সম্পদকে মূল্য না দেওয়ার বিষয়ে আমাদের সতর্ক হওয়া উচিত।</w:t>
      </w:r>
    </w:p>
    <w:p/>
    <w:p>
      <w:r xmlns:w="http://schemas.openxmlformats.org/wordprocessingml/2006/main">
        <w:t xml:space="preserve">1. গীতসংহিতা 115:4-8</w:t>
      </w:r>
    </w:p>
    <w:p/>
    <w:p>
      <w:r xmlns:w="http://schemas.openxmlformats.org/wordprocessingml/2006/main">
        <w:t xml:space="preserve">2. রোমানস 1:23-25</w:t>
      </w:r>
    </w:p>
    <w:p/>
    <w:p>
      <w:r xmlns:w="http://schemas.openxmlformats.org/wordprocessingml/2006/main">
        <w:t xml:space="preserve">Isaiah 40:20 যে এত দরিদ্র যে তার কোন উৎসর্গ নেই সে এমন একটি গাছ বেছে নেয় যা পচে যাবে না; তিনি তার কাছে একটি ধূর্ত কারিগর খুঁজছেন একটি খোদাই করা মূর্তি প্রস্তুত করার জন্য, যা সরানো হবে না।</w:t>
      </w:r>
    </w:p>
    <w:p/>
    <w:p>
      <w:r xmlns:w="http://schemas.openxmlformats.org/wordprocessingml/2006/main">
        <w:t xml:space="preserve">দরিদ্ররা তাদের কষ্টের দীর্ঘস্থায়ী সমাধানের সন্ধান করে, এমন একটি গাছ বেছে নেয় যা পচে না যায় এবং একটি দীর্ঘস্থায়ী চিত্র তৈরি করার জন্য একজন দক্ষ কারিগর খোঁজে।</w:t>
      </w:r>
    </w:p>
    <w:p/>
    <w:p>
      <w:r xmlns:w="http://schemas.openxmlformats.org/wordprocessingml/2006/main">
        <w:t xml:space="preserve">1. গরীবদের জন্য ঈশ্বরের বিধান</w:t>
      </w:r>
    </w:p>
    <w:p/>
    <w:p>
      <w:r xmlns:w="http://schemas.openxmlformats.org/wordprocessingml/2006/main">
        <w:t xml:space="preserve">2. বিশ্বাসের চিরন্তন প্রকৃতি</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লূক 12:22-23 - তারপর যীশু তাঁর শিষ্যদের বললেন: তাই আমি তোমাদের বলছি, তোমাদের জীবন নিয়ে চিন্তা করো না, তোমরা কি খাবে; বা আপনার শরীর সম্পর্কে, আপনি কি পরবেন। কারণ খাদ্যের চেয়ে জীবন অনেক বেশি, আর বস্ত্রের চেয়ে শরীর বেশি।</w:t>
      </w:r>
    </w:p>
    <w:p/>
    <w:p>
      <w:r xmlns:w="http://schemas.openxmlformats.org/wordprocessingml/2006/main">
        <w:t xml:space="preserve">Isaiah 40:21 তোমরা কি জান না? তোমরা কি শুনতে পাও নি? এটা কি তোমাকে শুরু থেকেই বলা হয়নি? পৃথিবীর ভিত্তি কি তোমরা বুঝতে পার নি?</w:t>
      </w:r>
    </w:p>
    <w:p/>
    <w:p>
      <w:r xmlns:w="http://schemas.openxmlformats.org/wordprocessingml/2006/main">
        <w:t xml:space="preserve">ঈশ্বর আদিকাল থেকেই আমাদের সাথে কথা বলছেন এবং শোনা এবং বোঝা আমাদের কর্তব্য।</w:t>
      </w:r>
    </w:p>
    <w:p/>
    <w:p>
      <w:r xmlns:w="http://schemas.openxmlformats.org/wordprocessingml/2006/main">
        <w:t xml:space="preserve">1. ঈশ্বরের কণ্ঠস্বর স্বীকৃতি: শুনতে এবং বুঝতে শেখা</w:t>
      </w:r>
    </w:p>
    <w:p/>
    <w:p>
      <w:r xmlns:w="http://schemas.openxmlformats.org/wordprocessingml/2006/main">
        <w:t xml:space="preserve">2. বিশ্বাসের ভিত্তি: ঈশ্বরের প্রতি আমাদের কর্তব্য</w:t>
      </w:r>
    </w:p>
    <w:p/>
    <w:p>
      <w:r xmlns:w="http://schemas.openxmlformats.org/wordprocessingml/2006/main">
        <w:t xml:space="preserve">1. 1 থিসালোনিয়স 2:13 - এবং এই কারণে আমরা অবিরাম ঈশ্বরকে ধন্যবাদ জানাই, কারণ, যখন তোমরা ঈশ্বরের বাক্য গ্রহণ করেছিলে যা তোমরা আমাদের কাছ থেকে শুনেছ, তখন তোমরা তা মানুষের বাণী হিসাবে গ্রহণ করনি, বরং এটি সত্য হিসাবে , ঈশ্বরের বাক্য, যা বিশ্বাসীদের মধ্যেও কার্যকরভাবে কাজ করে৷</w:t>
      </w:r>
    </w:p>
    <w:p/>
    <w:p>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Isaiah 40:22 তিনিই পৃথিবীর বৃত্তে বসে আছেন এবং সেখানকার বাসিন্দারা ফড়িং-এর মতো; যিনি আকাশকে একটি পর্দার মতো প্রসারিত করেন এবং বাস করার তাঁবুর মতো ছড়িয়ে দেন৷</w:t>
      </w:r>
    </w:p>
    <w:p/>
    <w:p>
      <w:r xmlns:w="http://schemas.openxmlformats.org/wordprocessingml/2006/main">
        <w:t xml:space="preserve">ঈশ্বর পৃথিবী এবং এর বাসিন্দাদের স্রষ্টা।</w:t>
      </w:r>
    </w:p>
    <w:p/>
    <w:p>
      <w:r xmlns:w="http://schemas.openxmlformats.org/wordprocessingml/2006/main">
        <w:t xml:space="preserve">1: ঈশ্বর সব কিছুর নিয়ন্ত্রণে আছেন এবং বিশ্বাস করা উচিত।</w:t>
      </w:r>
    </w:p>
    <w:p/>
    <w:p>
      <w:r xmlns:w="http://schemas.openxmlformats.org/wordprocessingml/2006/main">
        <w:t xml:space="preserve">2: ঈশ্বরের ক্ষমতা অপরিমিত এবং প্রশংসা করা উচিত।</w:t>
      </w:r>
    </w:p>
    <w:p/>
    <w:p>
      <w:r xmlns:w="http://schemas.openxmlformats.org/wordprocessingml/2006/main">
        <w:t xml:space="preserve">1: গীতসংহিতা 24:1 - "পৃথিবী প্রভুর, এবং তার সমস্ত পূর্ণতা, জগত এবং যারা সেখানে বাস করে।"</w:t>
      </w:r>
    </w:p>
    <w:p/>
    <w:p>
      <w:r xmlns:w="http://schemas.openxmlformats.org/wordprocessingml/2006/main">
        <w:t xml:space="preserve">2: কলসিয়ানস 1:16-17 - "কারণ স্বর্গে এবং পৃথিবীতে যা কিছু আছে, দৃশ্যমান এবং অদৃশ্য, সিংহাসন বা আধিপত্য বা রাজত্ব বা ক্ষমতা সবই তাঁর দ্বারা সৃষ্ট হয়েছে৷ সমস্ত কিছু তাঁর মাধ্যমে এবং তাঁর জন্যই সৃষ্টি হয়েছিল৷ "</w:t>
      </w:r>
    </w:p>
    <w:p/>
    <w:p>
      <w:r xmlns:w="http://schemas.openxmlformats.org/wordprocessingml/2006/main">
        <w:t xml:space="preserve">Isaiah 40:23 যা রাজপুত্রদের ধ্বংস করে দেয়; তিনি পৃথিবীর বিচারকদের অসার করে তোলেন।</w:t>
      </w:r>
    </w:p>
    <w:p/>
    <w:p>
      <w:r xmlns:w="http://schemas.openxmlformats.org/wordprocessingml/2006/main">
        <w:t xml:space="preserve">প্রভুর ক্ষমতা আছে এমনকি সবচেয়ে শক্তিশালী এবং সম্মানিত ব্যক্তিদেরও কমিয়ে দেওয়ার।</w:t>
      </w:r>
    </w:p>
    <w:p/>
    <w:p>
      <w:r xmlns:w="http://schemas.openxmlformats.org/wordprocessingml/2006/main">
        <w:t xml:space="preserve">1: "ঈশ্বর নিয়ন্ত্রণে"</w:t>
      </w:r>
    </w:p>
    <w:p/>
    <w:p>
      <w:r xmlns:w="http://schemas.openxmlformats.org/wordprocessingml/2006/main">
        <w:t xml:space="preserve">2: "ঈশ্বরের সামনে নম্রতা"</w:t>
      </w:r>
    </w:p>
    <w:p/>
    <w:p>
      <w:r xmlns:w="http://schemas.openxmlformats.org/wordprocessingml/2006/main">
        <w:t xml:space="preserve">1: জেমস 4:10 - প্রভুর সামনে নিজেদেরকে নম্র হও, এবং তিনি আপনাকে উপরে তুলবেন।</w:t>
      </w:r>
    </w:p>
    <w:p/>
    <w:p>
      <w:r xmlns:w="http://schemas.openxmlformats.org/wordprocessingml/2006/main">
        <w:t xml:space="preserve">2: গীতসংহিতা 75:7 - কিন্তু ঈশ্বর হলেন বিচারক: তিনি একটিকে নিচু করেন এবং অন্যটিকে স্থাপন করেন৷</w:t>
      </w:r>
    </w:p>
    <w:p/>
    <w:p>
      <w:r xmlns:w="http://schemas.openxmlformats.org/wordprocessingml/2006/main">
        <w:t xml:space="preserve">Isaiah 40:24 হ্যাঁ, তারা রোপণ করা হবে না; হ্যাঁ, তারা বপন করা হবে না: হ্যাঁ, তাদের মজুত পৃথিবীতে শিকড় ধরবে না; এবং তিনি তাদের উপর ফুঁ দেবেন, এবং তারা শুকিয়ে যাবে, এবং ঘূর্ণিঝড় তাদের খড়ের মত নিয়ে যাবে।</w:t>
      </w:r>
    </w:p>
    <w:p/>
    <w:p>
      <w:r xmlns:w="http://schemas.openxmlformats.org/wordprocessingml/2006/main">
        <w:t xml:space="preserve">যারা তাঁর বশ্যতা স্বীকার করে না আল্লাহ তাদের সমূলে উৎপাটন করবেন।</w:t>
      </w:r>
    </w:p>
    <w:p/>
    <w:p>
      <w:r xmlns:w="http://schemas.openxmlformats.org/wordprocessingml/2006/main">
        <w:t xml:space="preserve">1. ঈশ্বরকে প্রত্যাখ্যান করার অসারতা - ইশাইয়া 40:24</w:t>
      </w:r>
    </w:p>
    <w:p/>
    <w:p>
      <w:r xmlns:w="http://schemas.openxmlformats.org/wordprocessingml/2006/main">
        <w:t xml:space="preserve">2. ঈশ্বরের ক্রোধের শক্তি - ইশাইয়া 40:24</w:t>
      </w:r>
    </w:p>
    <w:p/>
    <w:p>
      <w:r xmlns:w="http://schemas.openxmlformats.org/wordprocessingml/2006/main">
        <w:t xml:space="preserve">1. রোমানস 11:17-24 - ঈশ্বর উভয়ই কঠোর এবং করুণা প্রদর্শন করতে পারেন।</w:t>
      </w:r>
    </w:p>
    <w:p/>
    <w:p>
      <w:r xmlns:w="http://schemas.openxmlformats.org/wordprocessingml/2006/main">
        <w:t xml:space="preserve">2. আমোস 9:9-10 - ঈশ্বর চিরকালের জন্য তাঁর লোকদের নির্মাণ ও রোপণ করবেন।</w:t>
      </w:r>
    </w:p>
    <w:p/>
    <w:p>
      <w:r xmlns:w="http://schemas.openxmlformats.org/wordprocessingml/2006/main">
        <w:t xml:space="preserve">Isaiah 40:25 তাহলে তোমরা আমাকে কার সাথে তুলনা করবে, না আমি সমান হব? পবিত্র এক বলেছেন.</w:t>
      </w:r>
    </w:p>
    <w:p/>
    <w:p>
      <w:r xmlns:w="http://schemas.openxmlformats.org/wordprocessingml/2006/main">
        <w:t xml:space="preserve">ঈশ্বর, পবিত্র এক, জিজ্ঞাসা করেন কে তাঁর সাথে তুলনীয়।</w:t>
      </w:r>
    </w:p>
    <w:p/>
    <w:p>
      <w:r xmlns:w="http://schemas.openxmlformats.org/wordprocessingml/2006/main">
        <w:t xml:space="preserve">1. "ঈশ্বরের অনন্যতা"</w:t>
      </w:r>
    </w:p>
    <w:p/>
    <w:p>
      <w:r xmlns:w="http://schemas.openxmlformats.org/wordprocessingml/2006/main">
        <w:t xml:space="preserve">2. "ঈশ্বরের অতুলনীয় প্রকৃতি"</w:t>
      </w:r>
    </w:p>
    <w:p/>
    <w:p>
      <w:r xmlns:w="http://schemas.openxmlformats.org/wordprocessingml/2006/main">
        <w:t xml:space="preserve">1. গীতসংহিতা 86:8 - "দেবতাদের মধ্যে আপনার মত কেউ নেই, হে প্রভু, এবং আপনার মত কোন কাজ নেই।"</w:t>
      </w:r>
    </w:p>
    <w:p/>
    <w:p>
      <w:r xmlns:w="http://schemas.openxmlformats.org/wordprocessingml/2006/main">
        <w:t xml:space="preserve">2. ইশাইয়া 46:9 - "পুরাতন আগের কথা মনে রেখো; কারণ আমিই ঈশ্বর, আর কেউ নেই; আমিই ঈশ্বর, এবং আমার মত কেউ নেই।"</w:t>
      </w:r>
    </w:p>
    <w:p/>
    <w:p>
      <w:r xmlns:w="http://schemas.openxmlformats.org/wordprocessingml/2006/main">
        <w:t xml:space="preserve">Isaiah 40:26 উপরে আপনার চোখ তুলে দেখুন, এবং দেখুন কে এই জিনিসগুলি তৈরি করেছে, যে তাদের দলকে সংখ্যায় বের করে আনে: তিনি তাঁর শক্তির মহিমা দ্বারা তাদের সকলকে নাম ধরে ডাকেন, কারণ তিনি শক্তিতে শক্তিশালী; কেউ ব্যর্থ হয় না।</w:t>
      </w:r>
    </w:p>
    <w:p/>
    <w:p>
      <w:r xmlns:w="http://schemas.openxmlformats.org/wordprocessingml/2006/main">
        <w:t xml:space="preserve">ঈশ্বর সর্বশক্তিমান এবং স্বর্গ এবং তাদের মধ্যে সবকিছু সৃষ্টি করেছেন, গণনা ও নামকরণ করেছেন।</w:t>
      </w:r>
    </w:p>
    <w:p/>
    <w:p>
      <w:r xmlns:w="http://schemas.openxmlformats.org/wordprocessingml/2006/main">
        <w:t xml:space="preserve">1. ঈশ্বরের ক্ষমতা এবং মহিমা</w:t>
      </w:r>
    </w:p>
    <w:p/>
    <w:p>
      <w:r xmlns:w="http://schemas.openxmlformats.org/wordprocessingml/2006/main">
        <w:t xml:space="preserve">2. ঈশ্বরের শক্তিকে জানা এবং বিশ্বাস করা</w:t>
      </w:r>
    </w:p>
    <w:p/>
    <w:p>
      <w:r xmlns:w="http://schemas.openxmlformats.org/wordprocessingml/2006/main">
        <w:t xml:space="preserve">1. গীতসংহিতা 33:6-9 - প্রভুর বাক্য দ্বারা স্বর্গ তৈরি হয়েছিল; এবং তাঁর মুখের নিঃশ্বাসে তাদের সমস্ত দল। তিনি সমুদ্রের জলকে স্তূপের মত একত্র করেন; সমস্ত পৃথিবী প্রভুকে ভয় করুক: বিশ্বের সমস্ত বাসিন্দা তাঁর ভয়ে দাঁড়িয়ে থাকুক। কারণ তিনি কথা বলেছিলেন এবং তা সম্পন্ন হয়েছিল৷ তিনি আদেশ করলেন, এবং এটি দ্রুত দাঁড়িয়ে গেল।</w:t>
      </w:r>
    </w:p>
    <w:p/>
    <w:p>
      <w:r xmlns:w="http://schemas.openxmlformats.org/wordprocessingml/2006/main">
        <w:t xml:space="preserve">2. Jeremiah 32:17 - হে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Isaiah 40:27 তুমি কেন বলছ, হে ইয়াকুব, কেন বলছ, হে ইস্রায়েল, আমার পথ সদাপ্রভুর কাছ থেকে লুকানো আছে, এবং আমার বিচার আমার ঈশ্বরের কাছ থেকে চলে গেছে?</w:t>
      </w:r>
    </w:p>
    <w:p/>
    <w:p>
      <w:r xmlns:w="http://schemas.openxmlformats.org/wordprocessingml/2006/main">
        <w:t xml:space="preserve">জ্যাকব এবং ইস্রায়েল প্রশ্ন করছে কেন ঈশ্বর তাঁর পথ লুকিয়ে রেখেছেন এবং তাদের রায় অতিক্রম করেছেন।</w:t>
      </w:r>
    </w:p>
    <w:p/>
    <w:p>
      <w:r xmlns:w="http://schemas.openxmlformats.org/wordprocessingml/2006/main">
        <w:t xml:space="preserve">1. ঈশ্বরের প্রতি বিশ্বাস হারাবেন না: কঠিন সময়েও ঈশ্বরের উপর ভরসা রাখুন</w:t>
      </w:r>
    </w:p>
    <w:p/>
    <w:p>
      <w:r xmlns:w="http://schemas.openxmlformats.org/wordprocessingml/2006/main">
        <w:t xml:space="preserve">2. ঈশ্বরের বিধান: ঈশ্বর কীভাবে তাঁর লোকেদের জন্য এমনকি কঠিন সময়েও যত্ন নেন</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Isaiah 40:28 তুমি কি জান না? তুমি কি শোন নি যে, চিরস্থায়ী ঈশ্বর, সদাপ্রভু, পৃথিবীর শেষ প্রান্তের সৃষ্টিকর্তা, ক্লান্ত হন না, ক্লান্ত হন না? তার বোঝার কোন খোঁজ নেই।</w:t>
      </w:r>
    </w:p>
    <w:p/>
    <w:p>
      <w:r xmlns:w="http://schemas.openxmlformats.org/wordprocessingml/2006/main">
        <w:t xml:space="preserve">প্রভু চিরস্থায়ী এবং ক্লান্ত নন, এবং তাঁর উপলব্ধি অনুসন্ধান করা যায় না।</w:t>
      </w:r>
    </w:p>
    <w:p/>
    <w:p>
      <w:r xmlns:w="http://schemas.openxmlformats.org/wordprocessingml/2006/main">
        <w:t xml:space="preserve">1. প্রভু আমাদের ঈশ্বরের শক্তি</w:t>
      </w:r>
    </w:p>
    <w:p/>
    <w:p>
      <w:r xmlns:w="http://schemas.openxmlformats.org/wordprocessingml/2006/main">
        <w:t xml:space="preserve">2. ঈশ্বরের অন্বেষণযোগ্য জ্ঞান</w:t>
      </w:r>
    </w:p>
    <w:p/>
    <w:p>
      <w:r xmlns:w="http://schemas.openxmlformats.org/wordprocessingml/2006/main">
        <w:t xml:space="preserve">1. গীতসংহিতা 90:2 পর্বত উত্থাপিত হওয়ার আগে, অথবা আপনি পৃথিবী এবং জগত গঠন করেছিলেন, এমনকি অনন্ত থেকে অনন্ত পর্যন্ত, আপনিই ঈশ্বর।</w:t>
      </w:r>
    </w:p>
    <w:p/>
    <w:p>
      <w:r xmlns:w="http://schemas.openxmlformats.org/wordprocessingml/2006/main">
        <w:t xml:space="preserve">2. গীতসংহিতা 147:5 মহান আমাদের প্রভু, এবং মহান শক্তি: তাঁর উপলব্ধি অসীম।</w:t>
      </w:r>
    </w:p>
    <w:p/>
    <w:p>
      <w:r xmlns:w="http://schemas.openxmlformats.org/wordprocessingml/2006/main">
        <w:t xml:space="preserve">Isaiah 40:29 তিনি অজ্ঞানদের শক্তি দেন; আর যাদের শক্তি নেই তাদের তিনি শক্তি বৃদ্ধি করেন।</w:t>
      </w:r>
    </w:p>
    <w:p/>
    <w:p>
      <w:r xmlns:w="http://schemas.openxmlformats.org/wordprocessingml/2006/main">
        <w:t xml:space="preserve">তিনি যারা দুর্বল তাদের শক্তি দেন এবং শক্তিহীনদের শক্তি দেন।</w:t>
      </w:r>
    </w:p>
    <w:p/>
    <w:p>
      <w:r xmlns:w="http://schemas.openxmlformats.org/wordprocessingml/2006/main">
        <w:t xml:space="preserve">1. দুর্বলতার মধ্যে শক্তি: বিশ্বাসের মধ্যে শক্তি খুঁজে পাওয়া</w:t>
      </w:r>
    </w:p>
    <w:p/>
    <w:p>
      <w:r xmlns:w="http://schemas.openxmlformats.org/wordprocessingml/2006/main">
        <w:t xml:space="preserve">2. প্রভুর উপর নির্ভর করা: যখন আমাদের শক্তি অপর্যাপ্ত হয়</w:t>
      </w:r>
    </w:p>
    <w:p/>
    <w:p>
      <w:r xmlns:w="http://schemas.openxmlformats.org/wordprocessingml/2006/main">
        <w:t xml:space="preserve">1. 2 করিন্থিয়ানস 12:9-10 -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থাকে৷</w:t>
      </w:r>
    </w:p>
    <w:p/>
    <w:p>
      <w:r xmlns:w="http://schemas.openxmlformats.org/wordprocessingml/2006/main">
        <w:t xml:space="preserve">10 সেইজন্য, খ্রীষ্টের জন্য, আমি দুর্বলতায়, অপমানে, কষ্টে, তাড়নায়, অসুবিধায় আনন্দিত। কারণ আমি যখন দুর্বল, তখন আমি শক্তিশালী।"</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Isaiah 40:30 এমনকি যুবকরাও অজ্ঞান ও ক্লান্ত হয়ে পড়বে, এবং যুবকরা একেবারে পড়ে যাবে:</w:t>
      </w:r>
    </w:p>
    <w:p/>
    <w:p>
      <w:r xmlns:w="http://schemas.openxmlformats.org/wordprocessingml/2006/main">
        <w:t xml:space="preserve">প্যাসেজটি কীভাবে এমনকি যুবকরা ক্লান্ত এবং ব্যর্থ হতে পারে সে সম্পর্কে কথা বলে।</w:t>
      </w:r>
    </w:p>
    <w:p/>
    <w:p>
      <w:r xmlns:w="http://schemas.openxmlformats.org/wordprocessingml/2006/main">
        <w:t xml:space="preserve">1: কেউই অজেয় নয় - আমাদের সকলেরই দুর্বলতা রয়েছে এবং নম্রভাবে ঈশ্বরের কাছ থেকে সাহায্য গ্রহণ করতে হবে।</w:t>
      </w:r>
    </w:p>
    <w:p/>
    <w:p>
      <w:r xmlns:w="http://schemas.openxmlformats.org/wordprocessingml/2006/main">
        <w:t xml:space="preserve">2: আমরা সকলেই দুর্বলতার মুহূর্তগুলি অনুভব করি - ঈশ্বর যে শক্তি প্রদান করেন তার উপর নির্ভর করি।</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গীতসংহিতা 18:2 - "প্রভু আমার শিলা এবং আমার দুর্গ এবং আমার উদ্ধারকারী; আমার ঈশ্বর, আমার শক্তি, যাঁর উপর আমি বিশ্বাস করব; আমার ঢাল এবং আমার পরিত্রাণের শিং, আমার দুর্গ।"</w:t>
      </w:r>
    </w:p>
    <w:p/>
    <w:p>
      <w:r xmlns:w="http://schemas.openxmlformats.org/wordprocessingml/2006/main">
        <w:t xml:space="preserve">Isaiah 40:31 কিন্তু যারা সদাপ্রভুর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যারা প্রভুর উপর আস্থা রাখে তারা নতুন শক্তি পাবে এবং দৌড়ানোর শক্তি পাবে এবং ক্লান্ত হবে না, এবং হাঁটার এবং অজ্ঞান হবে না।</w:t>
      </w:r>
    </w:p>
    <w:p/>
    <w:p>
      <w:r xmlns:w="http://schemas.openxmlformats.org/wordprocessingml/2006/main">
        <w:t xml:space="preserve">1. "প্রভুর উপর অপেক্ষা করা: শক্তি এবং পুনর্নবীকরণের উত্স"</w:t>
      </w:r>
    </w:p>
    <w:p/>
    <w:p>
      <w:r xmlns:w="http://schemas.openxmlformats.org/wordprocessingml/2006/main">
        <w:t xml:space="preserve">2. "ঈগলের মতো ডানা নিয়ে ওঠা"</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হিব্রু 12: 1-2 - অতএব, যেহেতু আমরা সাক্ষীদের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ইশাইয়া অধ্যায় 41 ঈশ্বরের বিশ্বস্ততা, তাঁর লোকেদের উদ্ধার করার জন্য তাঁর শক্তি এবং মূর্তি পূজার অসারতাকে কেন্দ্র করে।</w:t>
      </w:r>
    </w:p>
    <w:p/>
    <w:p>
      <w:r xmlns:w="http://schemas.openxmlformats.org/wordprocessingml/2006/main">
        <w:t xml:space="preserve">1 ম অনুচ্ছেদ: অধ্যায়টি শুরু হয় তাঁর নির্বাচিত লোকেদের প্রতি ঈশ্বরের আশ্বাস দিয়ে, তাদের বিশ্বস্ততা এবং তাদের বিশেষ সম্পর্কের কথা মনে করিয়ে দেয়। তিনি তাদের ভয় বা হতাশ না হওয়ার জন্য উত্সাহিত করেন, কারণ তিনি তাদের শক্তিশালী এবং সাহায্য করার জন্য তাদের সাথে আছেন (ইশাইয়া 41:1-7)।</w:t>
      </w:r>
    </w:p>
    <w:p/>
    <w:p>
      <w:r xmlns:w="http://schemas.openxmlformats.org/wordprocessingml/2006/main">
        <w:t xml:space="preserve">2য় অনুচ্ছেদ: ঈশ্বর জাতি এবং তাদের মূর্তিদের চ্যালেঞ্জ করেন, তাদেরকে তাদের মামলা উপস্থাপন করতে এবং তাদের ক্ষমতা প্রদর্শনের জন্য আহ্বান জানান। তিনি সমস্ত মিথ্যা দেবতার উপর তাঁর শ্রেষ্ঠত্ব ঘোষণা করেন এবং ভবিষ্যতের ভবিষ্যদ্বাণী করার ক্ষমতার উপর জোর দেন, প্রমাণ করেন যে তিনিই একমাত্র ঈশ্বর (ইশাইয়া 41:21-29)।</w:t>
      </w:r>
    </w:p>
    <w:p/>
    <w:p>
      <w:r xmlns:w="http://schemas.openxmlformats.org/wordprocessingml/2006/main">
        <w:t xml:space="preserve">সংক্ষেপে,</w:t>
      </w:r>
    </w:p>
    <w:p>
      <w:r xmlns:w="http://schemas.openxmlformats.org/wordprocessingml/2006/main">
        <w:t xml:space="preserve">ইশাইয়া চল্লিশতম অধ্যায় প্রকাশ করে</w:t>
      </w:r>
    </w:p>
    <w:p>
      <w:r xmlns:w="http://schemas.openxmlformats.org/wordprocessingml/2006/main">
        <w:t xml:space="preserve">তাঁর মনোনীত লোকেদের প্রতি ঈশ্বরের বিশ্বস্ততা,</w:t>
      </w:r>
    </w:p>
    <w:p>
      <w:r xmlns:w="http://schemas.openxmlformats.org/wordprocessingml/2006/main">
        <w:t xml:space="preserve">মূর্তি পূজার অসারতা, এবং তার শ্রেষ্ঠত্ব.</w:t>
      </w:r>
    </w:p>
    <w:p/>
    <w:p>
      <w:r xmlns:w="http://schemas.openxmlformats.org/wordprocessingml/2006/main">
        <w:t xml:space="preserve">তাঁর লোকেদের প্রতি ঈশ্বরের আশ্বাস; তার বিশ্বস্ততা।</w:t>
      </w:r>
    </w:p>
    <w:p>
      <w:r xmlns:w="http://schemas.openxmlformats.org/wordprocessingml/2006/main">
        <w:t xml:space="preserve">প্রতিমার প্রতি চ্যালেঞ্জ; ঈশ্বরের শ্রেষ্ঠত্ব ঘোষণা.</w:t>
      </w:r>
    </w:p>
    <w:p/>
    <w:p>
      <w:r xmlns:w="http://schemas.openxmlformats.org/wordprocessingml/2006/main">
        <w:t xml:space="preserve">এই অধ্যায়টি তাঁর মনোনীত লোকেদের প্রতি ঈশ্বরের বিশ্বস্ততা তুলে ধরে, তাদের তাঁর উপস্থিতি, শক্তি এবং সাহায্যের নিশ্চয়তা দেয়। তিনি তাদের ভয় বা নিরুৎসাহিত না করার জন্য উত্সাহিত করেন, কারণ তিনি তাদের সমর্থন করবেন এবং সমর্থন করবেন। উপরন্তু, ঈশ্বর জাতি এবং তাদের মূর্তিদের চ্যালেঞ্জ করেন, তাদেরকে তাদের মামলা উপস্থাপন করতে এবং তাদের ক্ষমতা প্রদর্শনের জন্য আহ্বান জানান। তিনি ভবিষ্যত ভবিষ্যদ্বাণী করার ক্ষমতা তুলে ধরে এবং ঘোষণা করেন যে তিনিই একমাত্র ঈশ্বর। অধ্যায়টি মূর্তি পূজার অসারতার অনুস্মারক হিসেবে কাজ করে এবং ঈশ্বরের অতুলনীয় শক্তি এবং সার্বভৌমত্বের উপর জোর দেয়।</w:t>
      </w:r>
    </w:p>
    <w:p/>
    <w:p>
      <w:r xmlns:w="http://schemas.openxmlformats.org/wordprocessingml/2006/main">
        <w:t xml:space="preserve">Isaiah 41:1 হে দ্বীপ, আমার সামনে নীরব থাক; এবং লোকেদের তাদের শক্তির নবায়ন করুক; তারা কাছে আসুক; তারপর তারা কথা বলুক: আসুন আমরা একসাথে বিচারের কাছাকাছি আসা যাক।</w:t>
      </w:r>
    </w:p>
    <w:p/>
    <w:p>
      <w:r xmlns:w="http://schemas.openxmlformats.org/wordprocessingml/2006/main">
        <w:t xml:space="preserve">ঈশ্বর দ্বীপগুলিকে ডাকছেন তাঁর সামনে নীরব থাকতে এবং বিচারের কাছাকাছি আসতে।</w:t>
      </w:r>
    </w:p>
    <w:p/>
    <w:p>
      <w:r xmlns:w="http://schemas.openxmlformats.org/wordprocessingml/2006/main">
        <w:t xml:space="preserve">1. নীরবতার শক্তি: কিভাবে ঈশ্বরের নিকটবর্তী হতে হয়</w:t>
      </w:r>
    </w:p>
    <w:p/>
    <w:p>
      <w:r xmlns:w="http://schemas.openxmlformats.org/wordprocessingml/2006/main">
        <w:t xml:space="preserve">2. ঈশ্বরের বিচারের মাধ্যমে আমাদের শক্তি পুনর্নবীকরণ</w:t>
      </w:r>
    </w:p>
    <w:p/>
    <w:p>
      <w:r xmlns:w="http://schemas.openxmlformats.org/wordprocessingml/2006/main">
        <w:t xml:space="preserve">1. গীতসংহিতা 46:10 শান্ত হও, এবং জান যে আমিই ঈশ্বর।</w:t>
      </w:r>
    </w:p>
    <w:p/>
    <w:p>
      <w:r xmlns:w="http://schemas.openxmlformats.org/wordprocessingml/2006/main">
        <w:t xml:space="preserve">2. ইশাইয়া 40:28-31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Isaiah 41:2 কে ধার্মিক ব্যক্তিকে পূর্ব থেকে উঠিয়েছে, তাকে তার পায়ের কাছে ডেকেছে, তার আগে জাতিদের দিয়েছে, এবং তাকে রাজাদের উপর শাসন করেছে? তিনি তাদের তলোয়ারের ধূলিকণার মত এবং তার ধনুকে তাড়ানো খড়ের মত দিয়েছিলেন।</w:t>
      </w:r>
    </w:p>
    <w:p/>
    <w:p>
      <w:r xmlns:w="http://schemas.openxmlformats.org/wordprocessingml/2006/main">
        <w:t xml:space="preserve">ঈশ্বর পূর্ব থেকে একজন ধার্মিক ব্যক্তিকে ডেকেছিলেন, তাকে জাতি ও রাজাদের উপর কর্তৃত্ব দিয়েছিলেন এবং তাদের তলোয়ার ও ধনুকের হাতে দিয়েছিলেন।</w:t>
      </w:r>
    </w:p>
    <w:p/>
    <w:p>
      <w:r xmlns:w="http://schemas.openxmlformats.org/wordprocessingml/2006/main">
        <w:t xml:space="preserve">1. কষ্টের সময়ে শক্তি প্রদানের জন্য ঈশ্বরের উপর আস্থা রাখা</w:t>
      </w:r>
    </w:p>
    <w:p/>
    <w:p>
      <w:r xmlns:w="http://schemas.openxmlformats.org/wordprocessingml/2006/main">
        <w:t xml:space="preserve">2. ন্যায়পরায়ণতার শক্তি</w:t>
      </w:r>
    </w:p>
    <w:p/>
    <w:p>
      <w:r xmlns:w="http://schemas.openxmlformats.org/wordprocessingml/2006/main">
        <w:t xml:space="preserve">1. Ephesians 6:10-18 - প্রভু এবং তাঁর পরাক্রমশালী শক্তিতে বলবান হোন৷</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Isaiah 41:3 তিনি তাদের তাড়া করলেন এবং নিরাপদে চলে গেলেন; এমনকি যে পথ দিয়ে সে পায়ে পায়ে যায় নি।</w:t>
      </w:r>
    </w:p>
    <w:p/>
    <w:p>
      <w:r xmlns:w="http://schemas.openxmlformats.org/wordprocessingml/2006/main">
        <w:t xml:space="preserve">প্রভু রক্ষা করবেন এবং তার লোকেদের জন্য একটি পথ প্রদান করবেন, এমনকি যদি তারা আগে যাননি এমন একটি পথও হয়।</w:t>
      </w:r>
    </w:p>
    <w:p/>
    <w:p>
      <w:r xmlns:w="http://schemas.openxmlformats.org/wordprocessingml/2006/main">
        <w:t xml:space="preserve">1. যারা তাঁর উপর ভরসা করে তাদের জন্য ঈশ্বর একটি পথ প্রদান করবেন</w:t>
      </w:r>
    </w:p>
    <w:p/>
    <w:p>
      <w:r xmlns:w="http://schemas.openxmlformats.org/wordprocessingml/2006/main">
        <w:t xml:space="preserve">2. পথ অস্পষ্ট হলেও প্রভুর উপর নির্ভর করুন</w:t>
      </w:r>
    </w:p>
    <w:p/>
    <w:p>
      <w:r xmlns:w="http://schemas.openxmlformats.org/wordprocessingml/2006/main">
        <w:t xml:space="preserve">1. গীতসংহিতা 32:8 - "আমি তোমাকে নির্দেশ দেব এবং তোমাকে যে পথে যেতে হবে তা শিখিয়ে দেব; আমি আমার চোখ দিয়ে তোমাকে গাইড করব।"</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Isaiah 41:4 কে তৈরি করেছে ও করেছে, আদি থেকে প্রজন্মকে ডাকছে? আমি প্রভু, প্রথম এবং শেষের সঙ্গে; আমি সে।</w:t>
      </w:r>
    </w:p>
    <w:p/>
    <w:p>
      <w:r xmlns:w="http://schemas.openxmlformats.org/wordprocessingml/2006/main">
        <w:t xml:space="preserve">ঈশ্বর শুরু এবং শেষ, এবং তিনি বিশ্বস্তভাবে সময়ের শুরু থেকে সমস্ত প্রজন্মকে ডেকেছেন৷</w:t>
      </w:r>
    </w:p>
    <w:p/>
    <w:p>
      <w:r xmlns:w="http://schemas.openxmlformats.org/wordprocessingml/2006/main">
        <w:t xml:space="preserve">1: ঈশ্বর হলেন আলফা এবং ওমেগা, এবং তিনি সমস্ত সময় জুড়ে তাঁর সন্তানদের প্রতি বিশ্বস্ত ছিলেন।</w:t>
      </w:r>
    </w:p>
    <w:p/>
    <w:p>
      <w:r xmlns:w="http://schemas.openxmlformats.org/wordprocessingml/2006/main">
        <w:t xml:space="preserve">2: আসুন আমরা প্রভুতে বিশ্বাস করি, কারণ তিনিই প্রথম এবং শেষ এবং চিরকাল আমাদের সাথে থাকবেন।</w:t>
      </w:r>
    </w:p>
    <w:p/>
    <w:p>
      <w:r xmlns:w="http://schemas.openxmlformats.org/wordprocessingml/2006/main">
        <w:t xml:space="preserve">1: প্রকাশিত বাক্য 1:8 আমিই আলফা এবং ওমেগা, প্রভু ঈশ্বর বলেন, যিনি আছেন, যিনি ছিলেন এবং যিনি আসছেন, সর্বশক্তিমান৷</w:t>
      </w:r>
    </w:p>
    <w:p/>
    <w:p>
      <w:r xmlns:w="http://schemas.openxmlformats.org/wordprocessingml/2006/main">
        <w:t xml:space="preserve">2: Exodus 3:14 - ঈশ্বর মোশিকে বললেন, আমিই যা আমি। তুমি ইস্রায়েলীয়দের এই কথা বলবে: আমিই আমাকে তোমাদের কাছে পাঠিয়েছি।</w:t>
      </w:r>
    </w:p>
    <w:p/>
    <w:p>
      <w:r xmlns:w="http://schemas.openxmlformats.org/wordprocessingml/2006/main">
        <w:t xml:space="preserve">Isaiah 41:5 দ্বীপের লোকেরা তা দেখে ভয় পেল; পৃথিবীর শেষ প্রান্ত ভয় পেয়েছিল, কাছে এসেছিল এবং এসেছিল।</w:t>
      </w:r>
    </w:p>
    <w:p/>
    <w:p>
      <w:r xmlns:w="http://schemas.openxmlformats.org/wordprocessingml/2006/main">
        <w:t xml:space="preserve">পৃথিবীর সমস্ত কোণ থেকে লোকেরা ভয় পেয়ে গেল এবং যখন তারা কী ঘটল তখন তারা কাছে গেল।</w:t>
      </w:r>
    </w:p>
    <w:p/>
    <w:p>
      <w:r xmlns:w="http://schemas.openxmlformats.org/wordprocessingml/2006/main">
        <w:t xml:space="preserve">1. ঈশ্বরের ক্ষমতা অপরিসীম এবং সম্মান করা উচিত.</w:t>
      </w:r>
    </w:p>
    <w:p/>
    <w:p>
      <w:r xmlns:w="http://schemas.openxmlformats.org/wordprocessingml/2006/main">
        <w:t xml:space="preserve">2. আমাদের ঈশ্বরের শক্তিকে চিনতে হবে এবং তার প্রতি ভয় পেতে হবে।</w:t>
      </w:r>
    </w:p>
    <w:p/>
    <w:p>
      <w:r xmlns:w="http://schemas.openxmlformats.org/wordprocessingml/2006/main">
        <w:t xml:space="preserve">1. ইশাইয়া 41:5 - "দ্বীপের লোকেরা তা দেখেছিল এবং ভয় পেয়েছিল; পৃথিবীর প্রান্ত ভয় পেয়েছিল, কাছে এসেছিল এবং এসেছিল।"</w:t>
      </w:r>
    </w:p>
    <w:p/>
    <w:p>
      <w:r xmlns:w="http://schemas.openxmlformats.org/wordprocessingml/2006/main">
        <w:t xml:space="preserve">2. গীতসংহিতা 33:8 - "সমস্ত পৃথিবী প্রভুকে ভয় করুক; বিশ্বের সমস্ত বাসিন্দারা তাঁর ভয়ে দাঁড়িয়ে থাকুক।"</w:t>
      </w:r>
    </w:p>
    <w:p/>
    <w:p>
      <w:r xmlns:w="http://schemas.openxmlformats.org/wordprocessingml/2006/main">
        <w:t xml:space="preserve">Isaiah 41:6 তারা প্রত্যেককে তার প্রতিবেশীকে সাহায্য করেছিল; আর প্রত্যেকে আপন আপন ভাইকে বলিল, সাহস কর।</w:t>
      </w:r>
    </w:p>
    <w:p/>
    <w:p>
      <w:r xmlns:w="http://schemas.openxmlformats.org/wordprocessingml/2006/main">
        <w:t xml:space="preserve">লোকেরা একে অপরকে উত্সাহিত করেছিল এবং সমর্থন করেছিল, অনুপ্রেরণামূলক সাহস এবং শক্তি।</w:t>
      </w:r>
    </w:p>
    <w:p/>
    <w:p>
      <w:r xmlns:w="http://schemas.openxmlformats.org/wordprocessingml/2006/main">
        <w:t xml:space="preserve">1. উত্সাহের শক্তি: কীভাবে একে অপরকে সমর্থন করা একটি পার্থক্য তৈরি করতে পারে</w:t>
      </w:r>
    </w:p>
    <w:p/>
    <w:p>
      <w:r xmlns:w="http://schemas.openxmlformats.org/wordprocessingml/2006/main">
        <w:t xml:space="preserve">2. সংখ্যায় শক্তি: সম্প্রদায়ের সহায়তার সুবিধা</w:t>
      </w:r>
    </w:p>
    <w:p/>
    <w:p>
      <w:r xmlns:w="http://schemas.openxmlformats.org/wordprocessingml/2006/main">
        <w:t xml:space="preserve">1. 1 Thessalonians 5:11 - "অতএব একে অপরকে উত্সাহিত করুন এবং একে অপরকে গড়ে তুলুন, ঠিক যেমন আপনি করছেন।"</w:t>
      </w:r>
    </w:p>
    <w:p/>
    <w:p>
      <w:r xmlns:w="http://schemas.openxmlformats.org/wordprocessingml/2006/main">
        <w:t xml:space="preserve">2. গালাতীয় 6:2 - "একে অপরের বোঝা বহন করুন, এবং তাই খ্রীষ্টের আইন পূর্ণ করুন।"</w:t>
      </w:r>
    </w:p>
    <w:p/>
    <w:p>
      <w:r xmlns:w="http://schemas.openxmlformats.org/wordprocessingml/2006/main">
        <w:t xml:space="preserve">Isaiah 41:7 কাজেই ছুতোর স্বর্ণকারকে উৎসাহিত করল, আর যে হাতুড়ি দিয়ে মসৃণ করত তাকে, যে নড়বড়ে আঘাত করত, তাকে বলে, এটা সোডারিং করার জন্য প্রস্তুত: এবং সে পেরেক দিয়ে বেঁধে দিল, যাতে এটি সরানো না হয়।</w:t>
      </w:r>
    </w:p>
    <w:p/>
    <w:p>
      <w:r xmlns:w="http://schemas.openxmlformats.org/wordprocessingml/2006/main">
        <w:t xml:space="preserve">একজন ছুতোর একজন স্বর্ণকারকে সোল্ডার করতে এবং পেরেক দিয়ে একটি জিনিস বেঁধে রাখতে উত্সাহিত করে যাতে এটি সরানো না যায়।</w:t>
      </w:r>
    </w:p>
    <w:p/>
    <w:p>
      <w:r xmlns:w="http://schemas.openxmlformats.org/wordprocessingml/2006/main">
        <w:t xml:space="preserve">1. ঈশ্বর আমাদের দৈনন্দিন জীবনে সাহায্য করার জন্য বিভিন্ন সরঞ্জাম ব্যবহার করেন।</w:t>
      </w:r>
    </w:p>
    <w:p/>
    <w:p>
      <w:r xmlns:w="http://schemas.openxmlformats.org/wordprocessingml/2006/main">
        <w:t xml:space="preserve">2. ঈশ্বরের পরিকল্পনার উপর আস্থা রাখুন এবং তাকে আপনাকে গাইড করার অনুমতি দিন।</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Isaiah 41:8 কিন্তু হে ইসরাইল, তুমি আমার দাস, যাকে আমি মনোনীত করেছি, আমার বন্ধু অব্রাহামের বংশ।</w:t>
      </w:r>
    </w:p>
    <w:p/>
    <w:p>
      <w:r xmlns:w="http://schemas.openxmlformats.org/wordprocessingml/2006/main">
        <w:t xml:space="preserve">ঈশ্বর ইস্রায়েলকে, যাকোব এবং আব্রাহামের বংশধরদেরকে তাঁর দাস হিসাবে বেছে নিয়েছিলেন।</w:t>
      </w:r>
    </w:p>
    <w:p/>
    <w:p>
      <w:r xmlns:w="http://schemas.openxmlformats.org/wordprocessingml/2006/main">
        <w:t xml:space="preserve">1. ঈশ্বরের মনোনীত মানুষ: ইস্রায়েলের গল্প</w:t>
      </w:r>
    </w:p>
    <w:p/>
    <w:p>
      <w:r xmlns:w="http://schemas.openxmlformats.org/wordprocessingml/2006/main">
        <w:t xml:space="preserve">2. আব্রাহামের বিশ্বস্ততা: বাধ্যতার একটি মডেল</w:t>
      </w:r>
    </w:p>
    <w:p/>
    <w:p>
      <w:r xmlns:w="http://schemas.openxmlformats.org/wordprocessingml/2006/main">
        <w:t xml:space="preserve">1. রোমানস 4:12-13 - এবং তিনি তখন খৎনাকৃতদের পিতা, যারা কেবল সুন্নতই নয়, যারা খৎনা করানোর আগে আমাদের পিতা আব্রাহামের বিশ্বাসের পদাঙ্ক অনুসরণ করে।</w:t>
      </w:r>
    </w:p>
    <w:p/>
    <w:p>
      <w:r xmlns:w="http://schemas.openxmlformats.org/wordprocessingml/2006/main">
        <w:t xml:space="preserve">13কারণ অব্রাহাম ও তাঁর বংশের কাছে যে প্রতিশ্রুতি তিনি জগতের উত্তরাধিকারী হবেন তা আইনের মাধ্যমে আসেনি, কিন্তু বিশ্বাসের ধার্মিকতার মাধ্যমে এসেছিল৷</w:t>
      </w:r>
    </w:p>
    <w:p/>
    <w:p>
      <w:r xmlns:w="http://schemas.openxmlformats.org/wordprocessingml/2006/main">
        <w:t xml:space="preserve">2. হিব্রুজ 6:13-15 - কারণ ঈশ্বর যখন আব্রাহামের কাছে প্রতিশ্রুতি করেছিলেন, কারণ শপথ করার জন্য তাঁর থেকে বড় কেউ ছিল না, তখন তিনি নিজের নামে শপথ করেছিলেন, 14 বলেছিলেন, আমি অবশ্যই তোমাকে আশীর্বাদ করব এবং তোমাকে বৃদ্ধি করব। 15 আর এইভাবে অব্রাহাম, ধৈর্য সহকারে অপেক্ষা করে, প্রতিশ্রুতি লাভ করলেন৷</w:t>
      </w:r>
    </w:p>
    <w:p/>
    <w:p>
      <w:r xmlns:w="http://schemas.openxmlformats.org/wordprocessingml/2006/main">
        <w:t xml:space="preserve">Isaiah 41:9 তুমি যাকে আমি পৃথিবীর প্রান্ত থেকে নিয়ে এসেছি, এবং তোমাকে সেখানকার প্রধান লোকদের মধ্য থেকে ডেকেছি এবং তোমাকে বলেছি, তুমি আমার দাস; আমি তোমাকে মনোনীত করেছি, তোমাকে দূরে সরিয়ে দেইনি।</w:t>
      </w:r>
    </w:p>
    <w:p/>
    <w:p>
      <w:r xmlns:w="http://schemas.openxmlformats.org/wordprocessingml/2006/main">
        <w:t xml:space="preserve">ঈশ্বর আমাদের মনোনীত করেছেন এবং তাঁর সেবা করার জন্য আমাদের ডেকেছেন, আমরা যেখানেই থাকি না কেন।</w:t>
      </w:r>
    </w:p>
    <w:p/>
    <w:p>
      <w:r xmlns:w="http://schemas.openxmlformats.org/wordprocessingml/2006/main">
        <w:t xml:space="preserve">1. "সেবার জন্য আহ্বান করা হয়েছে: আশীর্বাদ করার জন্য ঈশ্বরের পছন্দ"</w:t>
      </w:r>
    </w:p>
    <w:p/>
    <w:p>
      <w:r xmlns:w="http://schemas.openxmlformats.org/wordprocessingml/2006/main">
        <w:t xml:space="preserve">2. "ঈশ্বরের বিশ্বস্ত আহ্বান: সকলের জন্য আশীর্বাদ"</w:t>
      </w:r>
    </w:p>
    <w:p/>
    <w:p>
      <w:r xmlns:w="http://schemas.openxmlformats.org/wordprocessingml/2006/main">
        <w:t xml:space="preserve">1. রোমানস 8:28-30 -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ম্যাথু 22:14 - অনেকের জন্য ডাকা হয়, কিন্তু খুব কমই নির্বাচিত হয়।</w:t>
      </w:r>
    </w:p>
    <w:p/>
    <w:p>
      <w:r xmlns:w="http://schemas.openxmlformats.org/wordprocessingml/2006/main">
        <w:t xml:space="preserve">Isaiah 41:10 ভয় কোরো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এই অনুচ্ছেদটি পাঠকদেরকে ঈশ্বরের সুরক্ষা এবং শক্তি ও সাহায্য দেওয়ার প্রতিশ্রুতিতে বিশ্বাস রাখতে উত্সাহিত করে।</w:t>
      </w:r>
    </w:p>
    <w:p/>
    <w:p>
      <w:r xmlns:w="http://schemas.openxmlformats.org/wordprocessingml/2006/main">
        <w:t xml:space="preserve">1. ঈশ্বরের প্রতিশ্রুতি: জীবনের সংগ্রামের জন্য শক্তি এবং সাহায্য</w:t>
      </w:r>
    </w:p>
    <w:p/>
    <w:p>
      <w:r xmlns:w="http://schemas.openxmlformats.org/wordprocessingml/2006/main">
        <w:t xml:space="preserve">2. ভয় না: ঈশ্বরের ধার্মিকতার উপর নির্ভর করা</w:t>
      </w:r>
    </w:p>
    <w:p/>
    <w:p>
      <w:r xmlns:w="http://schemas.openxmlformats.org/wordprocessingml/2006/main">
        <w:t xml:space="preserve">1. হিব্রু 13:5-6 - "তোমাদের আচার-আচরণ লোভহীন হোক; তোমার যা আছে তাতেই সন্তুষ্ট থাকো। কারণ তিনি নিজেই বলেছেন, আমি তোমাকে কখনো ত্যাগ করব না বা পরিত্যাগ করব না।</w:t>
      </w:r>
    </w:p>
    <w:p/>
    <w:p>
      <w:r xmlns:w="http://schemas.openxmlformats.org/wordprocessingml/2006/main">
        <w:t xml:space="preserve">2. গীতসংহিতা 46:1-3 - "ঈশ্বর আমাদের আশ্রয় এবং শক্তি, সমস্যায় খুব উপস্থিত সাহায্য৷ তাই আমরা ভয় করব না, যদিও পৃথিবী সরিয়ে দেওয়া হয়, এবং পর্বতগুলি সমুদ্রের মধ্যে নিয়ে যাওয়া হয়; যদিও এর জল গর্জন করে এবং বিচলিত হয়, যদিও পাহাড়গুলি তার ফুলে কেঁপে ওঠে।"</w:t>
      </w:r>
    </w:p>
    <w:p/>
    <w:p>
      <w:r xmlns:w="http://schemas.openxmlformats.org/wordprocessingml/2006/main">
        <w:t xml:space="preserve">Isaiah 41:11 দেখ, তোমার বিরুদ্ধে যারা ক্রোধিত তারা সকলেই লজ্জিত ও লজ্জিত হবে; তারা কিছুই হবে না। আর যারা তোমার সাথে লড়াই করে তারা ধ্বংস হয়ে যাবে।</w:t>
      </w:r>
    </w:p>
    <w:p/>
    <w:p>
      <w:r xmlns:w="http://schemas.openxmlformats.org/wordprocessingml/2006/main">
        <w:t xml:space="preserve">যারা তাঁর লোকদের বিরোধিতা করে ঈশ্বর তাদের বিচার করবেন; তারা বিনষ্ট হবে এবং সম্পূর্ণরূপে ধ্বংস হবে।</w:t>
      </w:r>
    </w:p>
    <w:p/>
    <w:p>
      <w:r xmlns:w="http://schemas.openxmlformats.org/wordprocessingml/2006/main">
        <w:t xml:space="preserve">1. ঈশ্বরের ন্যায়বিচার তাদের সকলের জন্য চূড়ান্ত বিজয় আনবে যারা তাঁর প্রতি বিশ্বস্ত থাকবে।</w:t>
      </w:r>
    </w:p>
    <w:p/>
    <w:p>
      <w:r xmlns:w="http://schemas.openxmlformats.org/wordprocessingml/2006/main">
        <w:t xml:space="preserve">2. যারা আপনার বিরোধিতা করে তাদের ভয় করবেন না, কারণ ঈশ্বর যথাসময়ে তাদের কাছে ন্যায়বিচার এবং নম্রতা আনবেন।</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গীতসংহিতা 118:6 - "প্রভু আমার পাশে আছেন; আমি ভয় করব না। মানুষ আমার কি করতে পারে?"</w:t>
      </w:r>
    </w:p>
    <w:p/>
    <w:p>
      <w:r xmlns:w="http://schemas.openxmlformats.org/wordprocessingml/2006/main">
        <w:t xml:space="preserve">Isaiah 41:12 তুমি তাদের খুঁজবে, কিন্তু তাদের পাবে না, এমনকি যারা তোমার সাথে বিবাদ করেছিল তাদেরও; যারা তোমার বিরুদ্ধে যুদ্ধ করবে তারা শূন্য এবং শূন্যের মত হবে।</w:t>
      </w:r>
    </w:p>
    <w:p/>
    <w:p>
      <w:r xmlns:w="http://schemas.openxmlformats.org/wordprocessingml/2006/main">
        <w:t xml:space="preserve">প্রভু নিশ্চিত করবেন যে যারা আমাদের বিরোধিতা করে তাদের শূন্যে হ্রাস করা হবে।</w:t>
      </w:r>
    </w:p>
    <w:p/>
    <w:p>
      <w:r xmlns:w="http://schemas.openxmlformats.org/wordprocessingml/2006/main">
        <w:t xml:space="preserve">1: বিরোধিতার মুখে ঈশ্বরের উপর আস্থা রাখা</w:t>
      </w:r>
    </w:p>
    <w:p/>
    <w:p>
      <w:r xmlns:w="http://schemas.openxmlformats.org/wordprocessingml/2006/main">
        <w:t xml:space="preserve">2: আমাদের শত্রুদের কাটিয়ে উঠতে প্রভুর শক্তি</w:t>
      </w:r>
    </w:p>
    <w:p/>
    <w:p>
      <w:r xmlns:w="http://schemas.openxmlformats.org/wordprocessingml/2006/main">
        <w:t xml:space="preserve">1: রোমানস 8:31, তাহলে, আমরা এই বিষয়গুলির উত্তরে কি বলব? ঈশ্বর যদি আমাদের পক্ষে থাকেন, তাহলে কে আমাদের বিরুদ্ধে হতে পারে?</w:t>
      </w:r>
    </w:p>
    <w:p/>
    <w:p>
      <w:r xmlns:w="http://schemas.openxmlformats.org/wordprocessingml/2006/main">
        <w:t xml:space="preserve">2: হিতোপদেশ 21:31, যুদ্ধের দিনের জন্য ঘোড়া প্রস্তুত করা হয়েছে, কিন্তু বিজয় প্রভুর।</w:t>
      </w:r>
    </w:p>
    <w:p/>
    <w:p>
      <w:r xmlns:w="http://schemas.openxmlformats.org/wordprocessingml/2006/main">
        <w:t xml:space="preserve">Isaiah 41:13 আমি তোমার ঈশ্বর সদাপ্রভু তোমার ডান হাত ধরব, তোমাকে বলব, ভয় পেও না; আমি তোমাকে সাহায্য করব।</w:t>
      </w:r>
    </w:p>
    <w:p/>
    <w:p>
      <w:r xmlns:w="http://schemas.openxmlformats.org/wordprocessingml/2006/main">
        <w:t xml:space="preserve">ঈশ্বর সর্বদা আমাদের সাথে আছেন এবং কখনই আমাদের পিছু ছাড়বেন না।</w:t>
      </w:r>
    </w:p>
    <w:p/>
    <w:p>
      <w:r xmlns:w="http://schemas.openxmlformats.org/wordprocessingml/2006/main">
        <w:t xml:space="preserve">1: আমরা সর্বদা ঈশ্বরকে আমাদের পাশে থাকতে এবং শক্তি এবং সাহস প্রদান করার জন্য বিশ্বাস করতে পারি।</w:t>
      </w:r>
    </w:p>
    <w:p/>
    <w:p>
      <w:r xmlns:w="http://schemas.openxmlformats.org/wordprocessingml/2006/main">
        <w:t xml:space="preserve">2: আমাদের চ্যালেঞ্জগুলি যতই কঠিন হোক না কেন, ঈশ্বর সর্বদা আমাদের সাথে আছেন, সেগুলির মধ্য দিয়ে আমাদের পথ দেখান।</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Isaiah 41:14 হে কৃমি জ্যাকব, ভয় কোরো না, হে ইস্রায়েলের লোকেরা; আমি তোমাকে সাহায্য করব, সদাপ্রভু বলছেন, এবং তোমার মুক্তিদাতা, ইস্রায়েলের পবিত্রতম।</w:t>
      </w:r>
    </w:p>
    <w:p/>
    <w:p>
      <w:r xmlns:w="http://schemas.openxmlformats.org/wordprocessingml/2006/main">
        <w:t xml:space="preserve">ইশাইয়ার এই আয়াতটি ইস্রায়েলের লোকেদের ভয় না করার জন্য উত্সাহিত করে, কারণ তারা প্রভু এবং ইস্রায়েলের পবিত্রজন দ্বারা সাহায্য এবং মুক্তি পাবে।</w:t>
      </w:r>
    </w:p>
    <w:p/>
    <w:p>
      <w:r xmlns:w="http://schemas.openxmlformats.org/wordprocessingml/2006/main">
        <w:t xml:space="preserve">1. ভয়ের মুখে সাহস - ঈশ্বরের প্রতিশ্রুতিতে বিশ্বাসের বিকাশ</w:t>
      </w:r>
    </w:p>
    <w:p/>
    <w:p>
      <w:r xmlns:w="http://schemas.openxmlformats.org/wordprocessingml/2006/main">
        <w:t xml:space="preserve">2. ইস্রায়েলের পবিত্র একজনের শক্তির মাধ্যমে ভয় কাটিয়ে ওঠা</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2 টিমোথি 1:7 - "কারণ ঈশ্বর আমাদের ভয়ের আত্মা দেননি, কিন্তু শক্তি এবং প্রেম এবং একটি সুস্থ মন দিয়েছেন।"</w:t>
      </w:r>
    </w:p>
    <w:p/>
    <w:p>
      <w:r xmlns:w="http://schemas.openxmlformats.org/wordprocessingml/2006/main">
        <w:t xml:space="preserve">Isaiah 41:15 দেখ, আমি তোমাকে দাঁত বিশিষ্ট একটি নতুন ধারালো মাড়াই যন্ত্র তৈরি করব: তুমি পর্বত মাড়াই করবে, তাদের ছোট করবে এবং পাহাড়গুলোকে তুষের মত করে দেবে।</w:t>
      </w:r>
    </w:p>
    <w:p/>
    <w:p>
      <w:r xmlns:w="http://schemas.openxmlformats.org/wordprocessingml/2006/main">
        <w:t xml:space="preserve">ঈশ্বর জীবনের কঠিন চ্যালেঞ্জগুলি কাটিয়ে উঠতে সাহায্য করার জন্য সরঞ্জাম সরবরাহ করবেন।</w:t>
      </w:r>
    </w:p>
    <w:p/>
    <w:p>
      <w:r xmlns:w="http://schemas.openxmlformats.org/wordprocessingml/2006/main">
        <w:t xml:space="preserve">1. ঈশ্বর আমাদের প্রতিটি চ্যালেঞ্জের জন্য সজ্জিত করেছেন</w:t>
      </w:r>
    </w:p>
    <w:p/>
    <w:p>
      <w:r xmlns:w="http://schemas.openxmlformats.org/wordprocessingml/2006/main">
        <w:t xml:space="preserve">2. ঈশ্বর জীবনের অসুবিধাগুলি কাটিয়ে উঠতে সরঞ্জাম সরবরাহ করবেন</w:t>
      </w:r>
    </w:p>
    <w:p/>
    <w:p>
      <w:r xmlns:w="http://schemas.openxmlformats.org/wordprocessingml/2006/main">
        <w:t xml:space="preserve">1. Ephesians 6:13-17 - ঈশ্বরের সমস্ত বর্ম পরিধান করুন যাতে আপনি শয়তানের পরিকল্পনার বিরুদ্ধে দাঁড়াতে পারেন।</w:t>
      </w:r>
    </w:p>
    <w:p/>
    <w:p>
      <w:r xmlns:w="http://schemas.openxmlformats.org/wordprocessingml/2006/main">
        <w:t xml:space="preserve">2. জেমস 1:2-4 - আপনি যখন পরীক্ষার মুখোমুখি হন তখন এটিকে সমস্ত আনন্দ হিসাবে গণ্য করুন, জেনে রাখুন যে আপনার বিশ্বাসের পরীক্ষা অটলতা তৈরি করে।</w:t>
      </w:r>
    </w:p>
    <w:p/>
    <w:p>
      <w:r xmlns:w="http://schemas.openxmlformats.org/wordprocessingml/2006/main">
        <w:t xml:space="preserve">Isaiah 41:16 তুমি তাদের পাখা করবে, এবং বাতাস তাদের নিয়ে যাবে, এবং ঘূর্ণিঝড় তাদের ছিন্নভিন্ন করবে: এবং তুমি প্রভুতে আনন্দ করবে এবং ইস্রায়েলের পবিত্রজনে গৌরব করবে।</w:t>
      </w:r>
    </w:p>
    <w:p/>
    <w:p>
      <w:r xmlns:w="http://schemas.openxmlformats.org/wordprocessingml/2006/main">
        <w:t xml:space="preserve">ঈশ্বর তাঁর লোকেদের শত্রুদের ছিন্নভিন্ন করবেন, এবং যারা তাঁর উপর ভরসা করে তাদের উচিত তাঁর মধ্যে আনন্দ ও গৌরব করা।</w:t>
      </w:r>
    </w:p>
    <w:p/>
    <w:p>
      <w:r xmlns:w="http://schemas.openxmlformats.org/wordprocessingml/2006/main">
        <w:t xml:space="preserve">1. প্রতিকূল সময়েও প্রভুতে আনন্দ করুন</w:t>
      </w:r>
    </w:p>
    <w:p/>
    <w:p>
      <w:r xmlns:w="http://schemas.openxmlformats.org/wordprocessingml/2006/main">
        <w:t xml:space="preserve">2. সমস্ত পরিস্থিতিতে ইস্রায়েলের পবিত্রতমকে মহিমান্বিত করুন</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গীতসংহিতা 34:5 - যারা তাঁর দিকে তাকায় তারা উজ্জ্বল, এবং তাদের মুখ কখনও লজ্জিত হবে না।</w:t>
      </w:r>
    </w:p>
    <w:p/>
    <w:p>
      <w:r xmlns:w="http://schemas.openxmlformats.org/wordprocessingml/2006/main">
        <w:t xml:space="preserve">Isaiah 41:17 যখন দরিদ্র ও দরিদ্ররা জলের সন্ধান করে, কিন্তু সেখানে কেউ নেই, এবং তাদের জিভ তৃষ্ণায় অলস, আমি সদাপ্রভু তাদের কথা শুনব, আমি ইস্রায়েলের ঈশ্বর তাদের পরিত্যাগ করব না।</w:t>
      </w:r>
    </w:p>
    <w:p/>
    <w:p>
      <w:r xmlns:w="http://schemas.openxmlformats.org/wordprocessingml/2006/main">
        <w:t xml:space="preserve">ঈশ্বর প্রতিশ্রুতি দিয়েছেন যে জলের জন্য মরিয়া যারা দরিদ্র ও অভাবী তাদের কথা শুনবেন এবং ত্যাগ করবেন না।</w:t>
      </w:r>
    </w:p>
    <w:p/>
    <w:p>
      <w:r xmlns:w="http://schemas.openxmlformats.org/wordprocessingml/2006/main">
        <w:t xml:space="preserve">1. গরীব এবং অভাবীদের জন্য ঈশ্বরের সমবেদনা</w:t>
      </w:r>
    </w:p>
    <w:p/>
    <w:p>
      <w:r xmlns:w="http://schemas.openxmlformats.org/wordprocessingml/2006/main">
        <w:t xml:space="preserve">2. প্রভু আমাদের প্রদানকারী</w:t>
      </w:r>
    </w:p>
    <w:p/>
    <w:p>
      <w:r xmlns:w="http://schemas.openxmlformats.org/wordprocessingml/2006/main">
        <w:t xml:space="preserve">1. গীতসংহিতা 40:17- কিন্তু আমি দরিদ্র ও অভাবী; তবুও সদাপ্রভু আমার বিষয়ে চিন্তা করেন; তুমিই আমার সাহায্যকারী ও আমার উদ্ধারকারী; হে আমার ঈশ্বর, আর দেরি করো না।</w:t>
      </w:r>
    </w:p>
    <w:p/>
    <w:p>
      <w:r xmlns:w="http://schemas.openxmlformats.org/wordprocessingml/2006/main">
        <w:t xml:space="preserve">2. জেমস 2:14-17 আমার ভাইয়েরা, যদি একজন লোক বলে যে তার বিশ্বাস আছে এবং তার কাজ নেই তাতে কি লাভ? বিশ্বাস কি তাকে বাঁচাতে পারে? যদি কোন ভাই বা বোন উলঙ্গ হয় এবং প্রতিদিনের খাবারের অভাব হয়, এবং তোমাদের মধ্যে কেউ তাদের বলে, শান্তিতে চলে যাও, উষ্ণ ও তৃপ্ত হও; যদিও শরীরের জন্য প্রয়োজনীয় জিনিসগুলি তোমরা তাদের দেবে না৷ এটা কি লাভ? তবুও বিশ্বাস, যদি কাজ না করে তবে তা মৃত, একা থাকা৷</w:t>
      </w:r>
    </w:p>
    <w:p/>
    <w:p>
      <w:r xmlns:w="http://schemas.openxmlformats.org/wordprocessingml/2006/main">
        <w:t xml:space="preserve">Isaiah 41:18 আমি উঁচু স্থানে নদী এবং উপত্যকার মাঝখানে ঝর্ণা উন্মোচন করব: আমি মরুভূমিকে জলের পুকুর এবং শুকনো জমিকে জলের ঝর্ণা করব।</w:t>
      </w:r>
    </w:p>
    <w:p/>
    <w:p>
      <w:r xmlns:w="http://schemas.openxmlformats.org/wordprocessingml/2006/main">
        <w:t xml:space="preserve">শুকনো জায়গায় জল সরবরাহের জন্য ঈশ্বরের প্রতিশ্রুতি।</w:t>
      </w:r>
    </w:p>
    <w:p/>
    <w:p>
      <w:r xmlns:w="http://schemas.openxmlformats.org/wordprocessingml/2006/main">
        <w:t xml:space="preserve">1: ঈশ্বর সম্ভাবনার ঈশ্বর এবং সবচেয়ে কঠিন পরিস্থিতিতে আশা প্রদান করেন।</w:t>
      </w:r>
    </w:p>
    <w:p/>
    <w:p>
      <w:r xmlns:w="http://schemas.openxmlformats.org/wordprocessingml/2006/main">
        <w:t xml:space="preserve">2: খরার সময়ে ব্যবস্থার ঈশ্বরের প্রতিশ্রুতি আমাদের বিশ্বস্ততা এবং আশা প্রদান করে।</w:t>
      </w:r>
    </w:p>
    <w:p/>
    <w:p>
      <w:r xmlns:w="http://schemas.openxmlformats.org/wordprocessingml/2006/main">
        <w:t xml:space="preserve">1: জেনেসিস 1:1-2 শুরুতে ঈশ্বর আকাশ ও পৃথিবী সৃষ্টি করেছেন। পৃথিবী রূপহীন এবং শূন্য ছিল, এবং গভীরের মুখের উপর অন্ধকার ছিল। এবং ঈশ্বরের আত্মা জলের মুখের উপর ঘোরাফেরা করছিল৷</w:t>
      </w:r>
    </w:p>
    <w:p/>
    <w:p>
      <w:r xmlns:w="http://schemas.openxmlformats.org/wordprocessingml/2006/main">
        <w:t xml:space="preserve">2: জন 4:14 কিন্তু আমি যে জল দিব তা যে কেউ পান করবে সে আর কখনও পিপাসা পাবে না। আমি তাকে যে জল দেব তা তার মধ্যে অনন্ত জীবনের জন্য জলের ঝর্ণা হয়ে উঠবে।</w:t>
      </w:r>
    </w:p>
    <w:p/>
    <w:p>
      <w:r xmlns:w="http://schemas.openxmlformats.org/wordprocessingml/2006/main">
        <w:t xml:space="preserve">Isaiah 41:19 আমি মরুভূমিতে এরস, শিট্টা গাছ, মণি এবং তৈলবৃক্ষ রোপণ করব; আমি মরুভূমিতে দেবদারু, পাইন এবং বাক্স গাছ একসাথে স্থাপন করব:</w:t>
      </w:r>
    </w:p>
    <w:p/>
    <w:p>
      <w:r xmlns:w="http://schemas.openxmlformats.org/wordprocessingml/2006/main">
        <w:t xml:space="preserve">ঈশ্বর মরুভূমিতেও মানুষের জন্য জোগান দেওয়ার প্রতিশ্রুতি দিয়েছেন, এরস, শিট্টা গাছ, মর্টল, তৈল গাছ, দেবদারু গাছ, পাইন এবং বাক্স গাছ লাগানোর।</w:t>
      </w:r>
    </w:p>
    <w:p/>
    <w:p>
      <w:r xmlns:w="http://schemas.openxmlformats.org/wordprocessingml/2006/main">
        <w:t xml:space="preserve">1. কঠিন সময়ে ঈশ্বরের বিধান</w:t>
      </w:r>
    </w:p>
    <w:p/>
    <w:p>
      <w:r xmlns:w="http://schemas.openxmlformats.org/wordprocessingml/2006/main">
        <w:t xml:space="preserve">2. ঈশ্বরে বিশ্বাসের ফলপ্রসূতা</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গীতসংহিতা 1:3 - এবং তিনি জলের নদীর ধারে রোপিত একটি গাছের মতো হবেন, যা তার মৌসুমে ফল দেয়; তার পাতাও শুকিয়ে যাবে না; আর সে যা কিছু করবে তাতেই সফলতা আসবে৷</w:t>
      </w:r>
    </w:p>
    <w:p/>
    <w:p>
      <w:r xmlns:w="http://schemas.openxmlformats.org/wordprocessingml/2006/main">
        <w:t xml:space="preserve">Isaiah 41:20 যাতে তারা দেখতে পারে, জানতে পারে, বিবেচনা করতে পারে এবং একসাথে বুঝতে পারে যে সদাপ্রভুর হাত এই কাজ করেছে এবং ইস্রায়েলের পবিত্রজন এটি তৈরি করেছেন।</w:t>
      </w:r>
    </w:p>
    <w:p/>
    <w:p>
      <w:r xmlns:w="http://schemas.openxmlformats.org/wordprocessingml/2006/main">
        <w:t xml:space="preserve">ঈশ্বর সব কিছু সৃষ্টি করেছেন এবং তাঁর কাজে তাঁর হাত স্পষ্ট।</w:t>
      </w:r>
    </w:p>
    <w:p/>
    <w:p>
      <w:r xmlns:w="http://schemas.openxmlformats.org/wordprocessingml/2006/main">
        <w:t xml:space="preserve">1. "সৃষ্টিতে ঈশ্বরের হাত দেখা"</w:t>
      </w:r>
    </w:p>
    <w:p/>
    <w:p>
      <w:r xmlns:w="http://schemas.openxmlformats.org/wordprocessingml/2006/main">
        <w:t xml:space="preserve">2. "তাঁর সৃষ্টির মাধ্যমে ঈশ্বরের ভালবাসা বোঝা"</w:t>
      </w:r>
    </w:p>
    <w:p/>
    <w:p>
      <w:r xmlns:w="http://schemas.openxmlformats.org/wordprocessingml/2006/main">
        <w:t xml:space="preserve">1. রোমানস 1:20: "জগত সৃষ্টির পর থেকে ঈশ্বরের অদৃশ্য গুণাবলী তাঁর চিরন্তন শক্তি এবং ঐশ্বরিক প্রকৃতি স্পষ্টভাবে দেখা গেছে, যা তৈরি করা হয়েছে তা থেকে বোঝা যাচ্ছে, যাতে মানুষ অজুহাত ছাড়াই।"</w:t>
      </w:r>
    </w:p>
    <w:p/>
    <w:p>
      <w:r xmlns:w="http://schemas.openxmlformats.org/wordprocessingml/2006/main">
        <w:t xml:space="preserve">2. গীতসংহিতা 19:1: "স্বর্গ ঈশ্বরের মহিমা ঘোষণা করে; আকাশ তাঁর হাতের কাজ ঘোষণা করে।"</w:t>
      </w:r>
    </w:p>
    <w:p/>
    <w:p>
      <w:r xmlns:w="http://schemas.openxmlformats.org/wordprocessingml/2006/main">
        <w:t xml:space="preserve">Isaiah 41:21 সদাপ্রভু কহেন, তোমার বিচার কর; জ্যাকবের রাজা বলেছেন, তোমার শক্তিশালী কারণ দেখাও।</w:t>
      </w:r>
    </w:p>
    <w:p/>
    <w:p>
      <w:r xmlns:w="http://schemas.openxmlformats.org/wordprocessingml/2006/main">
        <w:t xml:space="preserve">এই অনুচ্ছেদটি লোকেদের প্রভুর সামনে তাদের কারণের জন্য প্রমাণ আনতে আহ্বান জানায়।</w:t>
      </w:r>
    </w:p>
    <w:p/>
    <w:p>
      <w:r xmlns:w="http://schemas.openxmlformats.org/wordprocessingml/2006/main">
        <w:t xml:space="preserve">1. ঈশ্বর আমাদের বিশ্বাস প্রমাণ করার জন্য আমাদের আহ্বান করছেন</w:t>
      </w:r>
    </w:p>
    <w:p/>
    <w:p>
      <w:r xmlns:w="http://schemas.openxmlformats.org/wordprocessingml/2006/main">
        <w:t xml:space="preserve">2. উঠুন এবং আপনার শক্তি দেখান</w:t>
      </w:r>
    </w:p>
    <w:p/>
    <w:p>
      <w:r xmlns:w="http://schemas.openxmlformats.org/wordprocessingml/2006/main">
        <w:t xml:space="preserve">1. জেমস 2:14-26 - কাজ ছাড়া বিশ্বাস মৃত।</w:t>
      </w:r>
    </w:p>
    <w:p/>
    <w:p>
      <w:r xmlns:w="http://schemas.openxmlformats.org/wordprocessingml/2006/main">
        <w:t xml:space="preserve">2. রোমানস 12:1 - আপনার দেহকে জীবন্ত বলি হিসাবে উৎসর্গ করুন।</w:t>
      </w:r>
    </w:p>
    <w:p/>
    <w:p>
      <w:r xmlns:w="http://schemas.openxmlformats.org/wordprocessingml/2006/main">
        <w:t xml:space="preserve">Isaiah 41:22 তারা তাদের সামনে আনুক, এবং আমাদের দেখান কি ঘটবে: তারা পূর্বের জিনিসগুলি দেখান, সেগুলি কী, যাতে আমরা সেগুলি বিবেচনা করতে পারি এবং তাদের শেষ পরিণতি জানতে পারি; অথবা আমাদের সামনে কিছু ঘোষণা করুন।</w:t>
      </w:r>
    </w:p>
    <w:p/>
    <w:p>
      <w:r xmlns:w="http://schemas.openxmlformats.org/wordprocessingml/2006/main">
        <w:t xml:space="preserve">ঈশ্বর তাঁর লোকেদেরকে তাঁর অতীত দেখাতে এবং ভবিষ্যতের ভবিষ্যদ্বাণী করার জন্য চ্যালেঞ্জ করেন, যাতে তারা তাঁর পরিকল্পনা বুঝতে পারে।</w:t>
      </w:r>
    </w:p>
    <w:p/>
    <w:p>
      <w:r xmlns:w="http://schemas.openxmlformats.org/wordprocessingml/2006/main">
        <w:t xml:space="preserve">1. ঈশ্বরের পরিকল্পনাগুলি অদৃশ্য - ইশাইয়া 41:22</w:t>
      </w:r>
    </w:p>
    <w:p/>
    <w:p>
      <w:r xmlns:w="http://schemas.openxmlformats.org/wordprocessingml/2006/main">
        <w:t xml:space="preserve">2. প্রভুতে বিশ্বস্ত আস্থা - ইশাইয়া 41:22</w:t>
      </w:r>
    </w:p>
    <w:p/>
    <w:p>
      <w:r xmlns:w="http://schemas.openxmlformats.org/wordprocessingml/2006/main">
        <w:t xml:space="preserve">1. Jeremiah 33:3 - "আমাকে ডাকুন, আমি আপনাকে উত্তর দেব এবং আপনাকে মহান এবং শক্তিশালী জিনিস দেখাব, যা আপনি জানেন না।"</w:t>
      </w:r>
    </w:p>
    <w:p/>
    <w:p>
      <w:r xmlns:w="http://schemas.openxmlformats.org/wordprocessingml/2006/main">
        <w:t xml:space="preserve">2. রোমানস 11:33 - ওহ, ঈশ্বরের ধন ও প্রজ্ঞা ও জ্ঞানের গভীরতা! তাঁর বিচার কতই না অচেনা এবং তাঁর পথগুলি কতই অজ্ঞাত!</w:t>
      </w:r>
    </w:p>
    <w:p/>
    <w:p>
      <w:r xmlns:w="http://schemas.openxmlformats.org/wordprocessingml/2006/main">
        <w:t xml:space="preserve">Isaiah 41:23 পরবর্তীতে যা হতে চলেছে তা দেখাও, যাতে আমরা জানতে পারি যে তোমরা দেবতা: হ্যাঁ, ভাল কর, না মন্দ কর, যাতে আমরা হতাশ হতে পারি এবং একসাথে তা দেখতে পারি।</w:t>
      </w:r>
    </w:p>
    <w:p/>
    <w:p>
      <w:r xmlns:w="http://schemas.openxmlformats.org/wordprocessingml/2006/main">
        <w:t xml:space="preserve">ভবিষ্যদ্বাণী করে এবং ভবিষ্যতে কী ঘটবে তা প্রদর্শনের মাধ্যমে ঈশ্বর লোকেদেরকে ঈশ্বর প্রমাণ করার জন্য চ্যালেঞ্জ করেন।</w:t>
      </w:r>
    </w:p>
    <w:p/>
    <w:p>
      <w:r xmlns:w="http://schemas.openxmlformats.org/wordprocessingml/2006/main">
        <w:t xml:space="preserve">1. ভবিষ্যদ্বাণীর শক্তি: আমাদের দেবত্ব প্রমাণ করার জন্য ঈশ্বরের আহ্বান বোঝা</w:t>
      </w:r>
    </w:p>
    <w:p/>
    <w:p>
      <w:r xmlns:w="http://schemas.openxmlformats.org/wordprocessingml/2006/main">
        <w:t xml:space="preserve">2. ভাল বা মন্দ করা: আমাদের দেবত্ব প্রমাণ করার জন্য ঈশ্বরের চ্যালেঞ্জ বোঝা</w:t>
      </w:r>
    </w:p>
    <w:p/>
    <w:p>
      <w:r xmlns:w="http://schemas.openxmlformats.org/wordprocessingml/2006/main">
        <w:t xml:space="preserve">1. Isaiah 44:6-7 - ইস্রায়েলের রাজা প্রভু এবং তাঁর মুক্তিদাতা সর্বশক্তিমান প্রভু এই কথা বলেন; আমিই প্রথম, আমিই শেষ; এবং আমার পাশে কোন ঈশ্বর নেই। এবং কে, যেমন আমি ডাকব, এবং ঘোষণা করব, এবং আমার জন্য এটি ঠিক করব, যেহেতু আমি প্রাচীন লোকদের নিযুক্ত করেছি? এবং যা আসছে এবং যা আসবে, তা তাদের দেখাও৷</w:t>
      </w:r>
    </w:p>
    <w:p/>
    <w:p>
      <w:r xmlns:w="http://schemas.openxmlformats.org/wordprocessingml/2006/main">
        <w:t xml:space="preserve">2. ম্যাথু 24:44 - অতএব তোমরাও প্রস্তুত হও: কেননা এমন একটি সময় যখন তোমরা ভাববে না মানবপুত্র আসবেন৷</w:t>
      </w:r>
    </w:p>
    <w:p/>
    <w:p>
      <w:r xmlns:w="http://schemas.openxmlformats.org/wordprocessingml/2006/main">
        <w:t xml:space="preserve">Isaiah 41:24 দেখ, তোমরা কিছুই নও, আর তোমাদের কাজ নিষ্ফল৷</w:t>
      </w:r>
    </w:p>
    <w:p/>
    <w:p>
      <w:r xmlns:w="http://schemas.openxmlformats.org/wordprocessingml/2006/main">
        <w:t xml:space="preserve">এই অনুচ্ছেদ মূর্তি এবং মিথ্যা দেবতা বিশ্বাসের বিরুদ্ধে একটি সতর্কবাণী.</w:t>
      </w:r>
    </w:p>
    <w:p/>
    <w:p>
      <w:r xmlns:w="http://schemas.openxmlformats.org/wordprocessingml/2006/main">
        <w:t xml:space="preserve">1. মূর্তিগুলিতে আপনার আস্থা রাখবেন না, তবে একমাত্র প্রভুতে।</w:t>
      </w:r>
    </w:p>
    <w:p/>
    <w:p>
      <w:r xmlns:w="http://schemas.openxmlformats.org/wordprocessingml/2006/main">
        <w:t xml:space="preserve">2. মিথ্যা দেবতাদের প্রত্যাখ্যান করুন এবং ঈশ্বরের শব্দের সত্যকে আলিঙ্গন করুন।</w:t>
      </w:r>
    </w:p>
    <w:p/>
    <w:p>
      <w:r xmlns:w="http://schemas.openxmlformats.org/wordprocessingml/2006/main">
        <w:t xml:space="preserve">1. গীতসংহিতা 115:4-8 - "তাদের মূর্তি রূপা ও সোনার, মানুষের হাতের কাজ। তাদের মুখ আছে, কিন্তু কথা বলে না; চোখ আছে, কিন্তু দেখতে পায় না; তাদের কান আছে কিন্তু শুনতে পায় না; নাক, কিন্তু গন্ধ পায় না। তাদের হাত আছে, কিন্তু অনুভব করে না; পা আছে, কিন্তু হাঁটে না; এবং তারা তাদের গলায় শব্দ করে না। যারা তাদের তৈরি করে তারা তাদের মতো হয়; যারা তাদের উপর ভরসা করে তারা সবাই তাই করে।"</w:t>
      </w:r>
    </w:p>
    <w:p/>
    <w:p>
      <w:r xmlns:w="http://schemas.openxmlformats.org/wordprocessingml/2006/main">
        <w:t xml:space="preserve">2. Jeremiah 10:5 - "তাদের মূর্তিগুলি শসার ক্ষেতের ভীতুর মতো, এবং তারা কথা বলতে পারে না; তাদের বহন করতে হবে, কারণ তারা হাঁটতে পারে না। তাদের ভয় পেয়ো না, কারণ তারা খারাপ কাজ করতে পারে না, তাও নয়। তাদের মধ্যে ভাল করতে.</w:t>
      </w:r>
    </w:p>
    <w:p/>
    <w:p>
      <w:r xmlns:w="http://schemas.openxmlformats.org/wordprocessingml/2006/main">
        <w:t xml:space="preserve">Isaiah 41:25 আমি উত্তর দিক থেকে একজনকে উঠিয়েছি, এবং সে আসবে: সূর্যোদয় থেকে সে আমার নাম ডাকবে; এবং তিনি রাজকুমারদের উপরে আসবেন যেমন মর্টারের উপর, এবং কুমোর যেমন মাটি মাড়ে।</w:t>
      </w:r>
    </w:p>
    <w:p/>
    <w:p>
      <w:r xmlns:w="http://schemas.openxmlformats.org/wordprocessingml/2006/main">
        <w:t xml:space="preserve">ঈশ্বর উত্তর থেকে কাউকে বেছে নিয়েছেন এবং তাঁর নাম ধরে ডাকবেন, এবং এই ব্যক্তি শাসকদের উপর কর্তৃত্ব পাবে।</w:t>
      </w:r>
    </w:p>
    <w:p/>
    <w:p>
      <w:r xmlns:w="http://schemas.openxmlformats.org/wordprocessingml/2006/main">
        <w:t xml:space="preserve">1. আনুগত্যের শক্তি: আজ্ঞাবহদের আশীর্বাদ এবং ক্ষমতায়নের জন্য ঈশ্বরের পছন্দ</w:t>
      </w:r>
    </w:p>
    <w:p/>
    <w:p>
      <w:r xmlns:w="http://schemas.openxmlformats.org/wordprocessingml/2006/main">
        <w:t xml:space="preserve">2. ঐশ্বরিক কর্তৃত্ব: কিভাবে ঈশ্বর আমাদের ব্যবহার করেন তার ইচ্ছা বাস্তবায়ন করতে</w:t>
      </w:r>
    </w:p>
    <w:p/>
    <w:p>
      <w:r xmlns:w="http://schemas.openxmlformats.org/wordprocessingml/2006/main">
        <w:t xml:space="preserve">1. ফিলিপীয় 2:13 - কারণ ঈশ্বরই তাঁর ভাল উদ্দেশ্য পূরণ করার জন্য আপনার মধ্যে ইচ্ছা এবং কাজ করার জন্য কাজ করেন।</w:t>
      </w:r>
    </w:p>
    <w:p/>
    <w:p>
      <w:r xmlns:w="http://schemas.openxmlformats.org/wordprocessingml/2006/main">
        <w:t xml:space="preserve">2. ড্যানিয়েল 4:17 - সিদ্ধান্তটি বার্তাবাহকদের দ্বারা ঘোষণা করা হয়, পবিত্র ব্যক্তিরা রায় ঘোষণা করেন, যাতে জীবিতরা জানতে পারে যে পরমেশ্বর মানুষের রাজ্যের উপর সার্বভৌম এবং তিনি যাকে ইচ্ছা তাদের দেন এবং তাদের উপরে স্থাপন করেন। পুরুষদের মধ্যে সর্বনিম্ন।</w:t>
      </w:r>
    </w:p>
    <w:p/>
    <w:p>
      <w:r xmlns:w="http://schemas.openxmlformats.org/wordprocessingml/2006/main">
        <w:t xml:space="preserve">Isaiah 41:26 কে শুরু থেকে ঘোষণা করেছে, যাতে আমরা জানতে পারি? এবং সময়ের আগে, যাতে আমরা বলতে পারি, তিনি ধার্মিক? হ্যাঁ, এমন কেউ নেই যে প্রকাশ করে, হ্যাঁ, এমন কেউ নেই যে ঘোষণা করে, হ্যাঁ, এমন কেউ নেই যে তোমার কথা শোনে।</w:t>
      </w:r>
    </w:p>
    <w:p/>
    <w:p>
      <w:r xmlns:w="http://schemas.openxmlformats.org/wordprocessingml/2006/main">
        <w:t xml:space="preserve">ধার্মিক তা কেউ প্রথম থেকে ঘোষণা করতে পারে না, কেউ তা ব্যাখ্যা করতে বা শুনতেও পারে না।</w:t>
      </w:r>
    </w:p>
    <w:p/>
    <w:p>
      <w:r xmlns:w="http://schemas.openxmlformats.org/wordprocessingml/2006/main">
        <w:t xml:space="preserve">1. একমাত্র ঈশ্বরই ধার্মিক - ইশাইয়া 41:26</w:t>
      </w:r>
    </w:p>
    <w:p/>
    <w:p>
      <w:r xmlns:w="http://schemas.openxmlformats.org/wordprocessingml/2006/main">
        <w:t xml:space="preserve">2. ঈশ্বরের ধার্মিকতা ঘোষণা করা - ইশাইয়া 41:26</w:t>
      </w:r>
    </w:p>
    <w:p/>
    <w:p>
      <w:r xmlns:w="http://schemas.openxmlformats.org/wordprocessingml/2006/main">
        <w:t xml:space="preserve">1. রোমানস 3:10 - "যেমন লেখা আছে: কেউই ধার্মিক নয়, না, একটিও নয়"</w:t>
      </w:r>
    </w:p>
    <w:p/>
    <w:p>
      <w:r xmlns:w="http://schemas.openxmlformats.org/wordprocessingml/2006/main">
        <w:t xml:space="preserve">2. গীতসংহিতা 19:7 - "প্রভুর আইন নিখুঁত, আত্মাকে পুনরুজ্জীবিত করে; প্রভুর সাক্ষ্য নিশ্চিত, জ্ঞানীকে সহজ করে তোলে"</w:t>
      </w:r>
    </w:p>
    <w:p/>
    <w:p>
      <w:r xmlns:w="http://schemas.openxmlformats.org/wordprocessingml/2006/main">
        <w:t xml:space="preserve">Isaiah 41:27 প্রথম জন সিয়োনকে বলবে, দেখ, ওদের দেখ, আর আমি জেরুজালেমে এমন একজনকে দেব যে সুসংবাদ দেবে।</w:t>
      </w:r>
    </w:p>
    <w:p/>
    <w:p>
      <w:r xmlns:w="http://schemas.openxmlformats.org/wordprocessingml/2006/main">
        <w:t xml:space="preserve">ঈশ্বর জেরুজালেমে সুসংবাদ আনার জন্য সিয়োনে একজন বার্তাবাহক পাঠানোর প্রতিশ্রুতি দিয়েছেন।</w:t>
      </w:r>
    </w:p>
    <w:p/>
    <w:p>
      <w:r xmlns:w="http://schemas.openxmlformats.org/wordprocessingml/2006/main">
        <w:t xml:space="preserve">1. ঈশ্বরের প্রতিশ্রুতিতে বিশ্বাস রাখুন - ইশাইয়া 41:27</w:t>
      </w:r>
    </w:p>
    <w:p/>
    <w:p>
      <w:r xmlns:w="http://schemas.openxmlformats.org/wordprocessingml/2006/main">
        <w:t xml:space="preserve">2. প্রতিকূলতার মধ্যে সাহস - ইশাইয়া 41:27</w:t>
      </w:r>
    </w:p>
    <w:p/>
    <w:p>
      <w:r xmlns:w="http://schemas.openxmlformats.org/wordprocessingml/2006/main">
        <w:t xml:space="preserve">1. রোমানস 10:15 - এবং পাঠানো না হলে কেউ কীভাবে প্রচার করতে পারে? ঠিক যেমন লেখা আছে: "যারা সুসংবাদ নিয়ে আসে তাদের পা কত সুন্দর!"</w:t>
      </w:r>
    </w:p>
    <w:p/>
    <w:p>
      <w:r xmlns:w="http://schemas.openxmlformats.org/wordprocessingml/2006/main">
        <w:t xml:space="preserve">2. গীতসংহিতা 119:49 - আপনার দাসের প্রতি আপনার বাক্য মনে রাখবেন, কারণ আপনি আমাকে আশা দিয়েছেন।</w:t>
      </w:r>
    </w:p>
    <w:p/>
    <w:p>
      <w:r xmlns:w="http://schemas.openxmlformats.org/wordprocessingml/2006/main">
        <w:t xml:space="preserve">Isaiah 41:28 কারণ আমি দেখলাম, সেখানে কেউ নেই; এমনকি তাদের মধ্যে, এবং কোন পরামর্শদাতা ছিল না, যে, যখন আমি তাদের জিজ্ঞাসা, একটি শব্দের উত্তর দিতে পারে.</w:t>
      </w:r>
    </w:p>
    <w:p/>
    <w:p>
      <w:r xmlns:w="http://schemas.openxmlformats.org/wordprocessingml/2006/main">
        <w:t xml:space="preserve">ঈশ্বর তার প্রশ্নের উত্তর দেওয়ার জন্য কাউকে খুঁজছেন, কিন্তু কাউকে খুঁজে পাচ্ছেন না।</w:t>
      </w:r>
    </w:p>
    <w:p/>
    <w:p>
      <w:r xmlns:w="http://schemas.openxmlformats.org/wordprocessingml/2006/main">
        <w:t xml:space="preserve">1. অনিশ্চিত সময়ে ঈশ্বরের উপর বিশ্বাস</w:t>
      </w:r>
    </w:p>
    <w:p/>
    <w:p>
      <w:r xmlns:w="http://schemas.openxmlformats.org/wordprocessingml/2006/main">
        <w:t xml:space="preserve">2. কেন আমাদের ঈশ্বরের প্রজ্ঞার উপর নির্ভর করতে হবে</w:t>
      </w:r>
    </w:p>
    <w:p/>
    <w:p>
      <w:r xmlns:w="http://schemas.openxmlformats.org/wordprocessingml/2006/main">
        <w:t xml:space="preserve">1. ইশাইয়া 40:13-14 - "কে প্রভুর আত্মাকে নির্দেশ দিয়েছেন, বা তাঁর পরামর্শদাতা হিসাবে তাঁকে জানিয়েছেন? তিনি কার সাথে পরামর্শ করেছেন এবং কে তাঁকে বুদ্ধি দিয়েছেন? এবং কে তাঁকে ন্যায়বিচারের পথে শিক্ষা দিয়েছেন এবং শিক্ষা দিয়েছেন জ্ঞান, এবং তাকে বোঝার উপায় সম্পর্কে অবহিত করেছেন?"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Isaiah 41:29 দেখ, তারা সকলেই অসার; তাদের কাজ কিছুই নয়: তাদের গলিত মূর্তি বাতাস এবং বিভ্রান্তি।</w:t>
      </w:r>
    </w:p>
    <w:p/>
    <w:p>
      <w:r xmlns:w="http://schemas.openxmlformats.org/wordprocessingml/2006/main">
        <w:t xml:space="preserve">ইশাইয়া 41:29 বলে যে মানবজাতির সমস্ত কাজ অসার এবং কিছুই নয় এবং তাদের গলিত চিত্রগুলি বাতাস এবং বিভ্রান্তি ছাড়া কিছুই নয়।</w:t>
      </w:r>
    </w:p>
    <w:p/>
    <w:p>
      <w:r xmlns:w="http://schemas.openxmlformats.org/wordprocessingml/2006/main">
        <w:t xml:space="preserve">1. ঈশ্বরের বাক্যই সত্য - ইশাইয়া 41:29 জোর দেয় যে আমাদের কাজ এবং মূর্তিগুলি ঈশ্বরের বাক্যের সত্যের তুলনায় কিছুই নয়।</w:t>
      </w:r>
    </w:p>
    <w:p/>
    <w:p>
      <w:r xmlns:w="http://schemas.openxmlformats.org/wordprocessingml/2006/main">
        <w:t xml:space="preserve">2. ঈশ্বরের উপর আস্থা রাখুন - ইশাইয়া 41:29 আমাদের মনে করিয়ে দেয় যে আমাদের একমাত্র ঈশ্বরের উপর আমাদের বিশ্বাস রাখা উচিত, কারণ আমাদের কাজগুলি ঈশ্বরের শক্তির তুলনায় কিছুই নয়।</w:t>
      </w:r>
    </w:p>
    <w:p/>
    <w:p>
      <w:r xmlns:w="http://schemas.openxmlformats.org/wordprocessingml/2006/main">
        <w:t xml:space="preserve">1. Exodus 20:3-4 - আমার আগে তোমার আর কোন দেবতা থাকবে না। উপরে স্বর্গে বা নীচে পৃথিবীতে বা নীচের জলে আপনি নিজের জন্য কোনও মূর্তি তৈরি করবেন না।</w:t>
      </w:r>
    </w:p>
    <w:p/>
    <w:p>
      <w:r xmlns:w="http://schemas.openxmlformats.org/wordprocessingml/2006/main">
        <w:t xml:space="preserve">2. গীতসংহিতা 127:1 - প্রভু যদি ঘর না তৈরি করেন, নির্মাতারা বৃথা পরিশ্রম করে। প্রভু যদি শহরের উপর নজর না রাখেন, রক্ষীরা বৃথা পাহারা দেয়।</w:t>
      </w:r>
    </w:p>
    <w:p/>
    <w:p>
      <w:r xmlns:w="http://schemas.openxmlformats.org/wordprocessingml/2006/main">
        <w:t xml:space="preserve">ইশাইয়া অধ্যায় 42 প্রভুর দাসকে পরিচয় করিয়ে দেয়, যাকে বিশ্বের ন্যায়বিচার, ধার্মিকতা এবং পরিত্রাণের জন্য ঈশ্বরের দ্বারা নিযুক্ত নির্বাচিত ব্যক্তি হিসাবে বর্ণনা করা হয়েছে।</w:t>
      </w:r>
    </w:p>
    <w:p/>
    <w:p>
      <w:r xmlns:w="http://schemas.openxmlformats.org/wordprocessingml/2006/main">
        <w:t xml:space="preserve">1ম অনুচ্ছেদ: অধ্যায়টি প্রভুর দাস সম্পর্কে একটি ঘোষণা দিয়ে শুরু হয়েছে, যাকে ঈশ্বর সমর্থন করেন এবং খুশি করেন৷ এই দাসকে কোমল, করুণাময় এবং পৃথিবীতে ন্যায়বিচার প্রতিষ্ঠা করার জন্য আত্মা দ্বারা ক্ষমতাপ্রাপ্ত হিসাবে বর্ণনা করা হয়েছে (ইশাইয়া 42:1-4) )</w:t>
      </w:r>
    </w:p>
    <w:p/>
    <w:p>
      <w:r xmlns:w="http://schemas.openxmlformats.org/wordprocessingml/2006/main">
        <w:t xml:space="preserve">2য় অনুচ্ছেদ: অধ্যায়টি জাতির কাছে ন্যায়বিচার এবং আলোকিতকরণের জন্য চাকরের মিশনের সাথে চলতে থাকে। এটি জোর দেয় যে ন্যায়বিচার প্রতিষ্ঠিত না হওয়া পর্যন্ত দাস ক্লান্ত বা নিরুৎসাহিত হবে না এবং উপকূলভূমি তার শিক্ষার জন্য অপেক্ষা করবে (ইশাইয়া 42:5-9)।</w:t>
      </w:r>
    </w:p>
    <w:p/>
    <w:p>
      <w:r xmlns:w="http://schemas.openxmlformats.org/wordprocessingml/2006/main">
        <w:t xml:space="preserve">3য় অনুচ্ছেদ: অধ্যায়টি ইস্রায়েলের লোকেদের দিকে মনোনিবেশ করে, যারা তাদের আধ্যাত্মিক অন্ধত্ব এবং বধিরতার জন্য তিরস্কার করা হয়। তাদের বর্তমান অবস্থা সত্ত্বেও, ঈশ্বর তাদের নেতৃত্ব দেওয়ার, তাদের পুনরুদ্ধার করার এবং মরুভূমিতে একটি পথ তৈরি করার প্রতিশ্রুতি দিয়েছেন (ইশাইয়া 42:16-20)।</w:t>
      </w:r>
    </w:p>
    <w:p/>
    <w:p>
      <w:r xmlns:w="http://schemas.openxmlformats.org/wordprocessingml/2006/main">
        <w:t xml:space="preserve">4 র্থ অনুচ্ছেদ: অধ্যায়টি প্রভুর কাছে একটি নতুন গান গাওয়ার আহ্বানের সাথে শেষ হয়, তাঁর শক্তিশালী কাজ এবং তাঁর বিশ্বস্ততার জন্য তাঁর প্রশংসা করে। এটি জোর দেয় যে ঈশ্বর তাঁর লোকেদের ন্যায়বিচার করবেন এবং তারা যে মূর্তিপূজা ও নিপীড়নের মুখোমুখি হয়েছেন তার অবসান ঘটাবেন (ইশাইয়া 42:10-25)।</w:t>
      </w:r>
    </w:p>
    <w:p/>
    <w:p>
      <w:r xmlns:w="http://schemas.openxmlformats.org/wordprocessingml/2006/main">
        <w:t xml:space="preserve">সংক্ষেপে,</w:t>
      </w:r>
    </w:p>
    <w:p>
      <w:r xmlns:w="http://schemas.openxmlformats.org/wordprocessingml/2006/main">
        <w:t xml:space="preserve">যিশাইয় চল্লিশতম অধ্যায় প্রকাশ করে</w:t>
      </w:r>
    </w:p>
    <w:p>
      <w:r xmlns:w="http://schemas.openxmlformats.org/wordprocessingml/2006/main">
        <w:t xml:space="preserve">প্রভুর দাস, ন্যায়বিচার আনয়ন,</w:t>
      </w:r>
    </w:p>
    <w:p>
      <w:r xmlns:w="http://schemas.openxmlformats.org/wordprocessingml/2006/main">
        <w:t xml:space="preserve">ইস্রায়েলের প্রতি তিরস্কার, এবং ঈশ্বরের বিশ্বস্ততা।</w:t>
      </w:r>
    </w:p>
    <w:p/>
    <w:p>
      <w:r xmlns:w="http://schemas.openxmlformats.org/wordprocessingml/2006/main">
        <w:t xml:space="preserve">প্রভুর দাসের ঘোষণা; ন্যায়বিচার প্রতিষ্ঠিত।</w:t>
      </w:r>
    </w:p>
    <w:p>
      <w:r xmlns:w="http://schemas.openxmlformats.org/wordprocessingml/2006/main">
        <w:t xml:space="preserve">বান্দার মিশন; জাতিদের জ্ঞানার্জন।</w:t>
      </w:r>
    </w:p>
    <w:p>
      <w:r xmlns:w="http://schemas.openxmlformats.org/wordprocessingml/2006/main">
        <w:t xml:space="preserve">ইস্রায়েলের প্রতি তিরস্কার; পুনরুদ্ধারের প্রতিশ্রুতি।</w:t>
      </w:r>
    </w:p>
    <w:p>
      <w:r xmlns:w="http://schemas.openxmlformats.org/wordprocessingml/2006/main">
        <w:t xml:space="preserve">একটি নতুন গান গাওয়ার ডাক; ঈশ্বরের বিশ্বস্ততা.</w:t>
      </w:r>
    </w:p>
    <w:p/>
    <w:p>
      <w:r xmlns:w="http://schemas.openxmlformats.org/wordprocessingml/2006/main">
        <w:t xml:space="preserve">এই অধ্যায়টি প্রভুর দাসকে পরিচয় করিয়ে দেয়, যাকে বিশ্বের ন্যায়বিচার, ধার্মিকতা এবং পরিত্রাণের জন্য ঈশ্বরের দ্বারা নিযুক্ত নির্বাচিত ব্যক্তি হিসাবে বর্ণনা করা হয়েছে। ভৃত্যকে কোমল, করুণাময় এবং আত্মা দ্বারা ক্ষমতাপ্রাপ্ত হিসাবে চিহ্নিত করা হয়। অধ্যায়টি জাতির মধ্যে ন্যায়বিচার ও আলোকিতকরণ প্রতিষ্ঠার জন্য সেবকের মিশনের উপর জোর দেয়, এই কাজের প্রতি তার অটল অঙ্গীকার তুলে ধরে। এটি ইস্রায়েলের জনগণকে তাদের আধ্যাত্মিক অন্ধত্ব এবং বধিরতার জন্য তিরস্কার করে কিন্তু তাদের নেতৃত্ব ও পুনরুদ্ধার করার জন্য ঈশ্বরের প্রতিশ্রুতির বিষয়ে তাদের আশ্বস্ত করে। অধ্যায়টি প্রভুর জন্য প্রশংসার একটি নতুন গান গাওয়ার আহ্বানের সাথে শেষ হয়, তার পরাক্রমশালী কাজ এবং বিশ্বস্ততা উদযাপন করে। এটা ঈশ্বরের প্রতিশ্রুতি পূর্ণতা এবং তার লোকেদের ঘটনাবলী বিচারের প্রত্যাশা করে।</w:t>
      </w:r>
    </w:p>
    <w:p/>
    <w:p>
      <w:r xmlns:w="http://schemas.openxmlformats.org/wordprocessingml/2006/main">
        <w:t xml:space="preserve">Isaiah 42:1 দেখ, আমার দাস, যাকে আমি সমর্থন করি; আমার মনোনীত, যাঁকে আমার প্রাণ আনন্দিত করে; আমি আমার আত্মা তার উপরে রেখেছি; তিনি অইহুদীদের বিচার করবেন।</w:t>
      </w:r>
    </w:p>
    <w:p/>
    <w:p>
      <w:r xmlns:w="http://schemas.openxmlformats.org/wordprocessingml/2006/main">
        <w:t xml:space="preserve">এই অনুচ্ছেদটি ঈশ্বরের দাস সম্পর্কে কথা বলে যে অইহুদীদের বিচার করবে।</w:t>
      </w:r>
    </w:p>
    <w:p/>
    <w:p>
      <w:r xmlns:w="http://schemas.openxmlformats.org/wordprocessingml/2006/main">
        <w:t xml:space="preserve">1. ঈশ্বরের দাসের শক্তি - অইহুদীদের বিচারের বিষয়ে ঈশ্বরের দাসের ভূমিকা অন্বেষণ করা।</w:t>
      </w:r>
    </w:p>
    <w:p/>
    <w:p>
      <w:r xmlns:w="http://schemas.openxmlformats.org/wordprocessingml/2006/main">
        <w:t xml:space="preserve">2. ঈশ্বরের বিশ্বস্ততা - ঈশ্বরের বিশ্বস্ততা প্রতিফলিত করে তাঁর দাসকে সমর্থন করা এবং তাঁর মধ্যে আনন্দ করা।</w:t>
      </w:r>
    </w:p>
    <w:p/>
    <w:p>
      <w:r xmlns:w="http://schemas.openxmlformats.org/wordprocessingml/2006/main">
        <w:t xml:space="preserve">1. ইশাইয়া 49:6 - "এবং তিনি বললেন, এটি একটি হালকা জিনিস যে জ্যাকবের গোত্রগুলিকে উত্থাপন করার জন্য এবং ইস্রায়েলের সংরক্ষিত পুনরুদ্ধার করার জন্য আপনি আমার দাস হওয়া উচিত: আমিও আপনাকে অইহুদীদের জন্য একটি আলো দেব। , যেন তুমি পৃথিবীর শেষ পর্যন্ত আমার পরিত্রাণ হতে পারো।"</w:t>
      </w:r>
    </w:p>
    <w:p/>
    <w:p>
      <w:r xmlns:w="http://schemas.openxmlformats.org/wordprocessingml/2006/main">
        <w:t xml:space="preserve">2. রোমানস 15:8-12 - "এখন আমি বলি যে যীশু খ্রীষ্ট ঈশ্বরের সত্যের জন্য সুন্নতকরণের একজন মন্ত্রী ছিলেন, পূর্বপুরুষদের কাছে করা প্রতিশ্রুতিগুলি নিশ্চিত করার জন্য: এবং অইহুদীরা যাতে তাঁর করুণার জন্য ঈশ্বরকে মহিমান্বিত করতে পারে; লেখা আছে, এই জন্য আমি অইহুদীদের মধ্যে তোমার কাছে স্বীকার করব এবং তোমার নামে গান গাইব৷ আবার তিনি বললেন, হে অইহুদীরা, তাঁর লোকেদের সঙ্গে আনন্দ কর৷ এবং আবার, হে অইহুদীরা, প্রভুর প্রশংসা কর এবং তাঁর প্রশংসা কর, এবং আবার, ইশাইয়স বলেছেন, জেসির একটি মূল থাকবে, এবং যে অইহুদীদের উপরে রাজত্ব করতে উঠবে; অইহুদীরা তার উপর নির্ভর করবে।"</w:t>
      </w:r>
    </w:p>
    <w:p/>
    <w:p>
      <w:r xmlns:w="http://schemas.openxmlformats.org/wordprocessingml/2006/main">
        <w:t xml:space="preserve">Isaiah 42:2 সে কাঁদবে না, উপরে উঠবে না, রাস্তায় তার কণ্ঠস্বর শোনাবে না।</w:t>
      </w:r>
    </w:p>
    <w:p/>
    <w:p>
      <w:r xmlns:w="http://schemas.openxmlformats.org/wordprocessingml/2006/main">
        <w:t xml:space="preserve">এই অনুচ্ছেদটি ঈশ্বরের দাস সম্পর্কে কথা বলে যারা রাস্তায় চিৎকার করবে না কিন্তু শক্তি এবং ন্যায়বিচারে পূর্ণ হবে।</w:t>
      </w:r>
    </w:p>
    <w:p/>
    <w:p>
      <w:r xmlns:w="http://schemas.openxmlformats.org/wordprocessingml/2006/main">
        <w:t xml:space="preserve">1. শান্ত শক্তির শক্তি: ঈশ্বরের কথা শুনতে শেখা</w:t>
      </w:r>
    </w:p>
    <w:p/>
    <w:p>
      <w:r xmlns:w="http://schemas.openxmlformats.org/wordprocessingml/2006/main">
        <w:t xml:space="preserve">2. ন্যায়বিচারের শক্তি: মর্যাদার সাথে ঈশ্বরের সেবা করা</w:t>
      </w:r>
    </w:p>
    <w:p/>
    <w:p>
      <w:r xmlns:w="http://schemas.openxmlformats.org/wordprocessingml/2006/main">
        <w:t xml:space="preserve">1. ইশাইয়া 40:31 - "কিন্তু যারা প্রভুতে আশা করে তারা তাদের শক্তির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Isaiah 42:3 একটি ক্ষতবিক্ষত নল সে ভাঙবে না, এবং ধূমপান করা শণ নিভবে না; তিনি সত্যের কাছে বিচার আনবেন।</w:t>
      </w:r>
    </w:p>
    <w:p/>
    <w:p>
      <w:r xmlns:w="http://schemas.openxmlformats.org/wordprocessingml/2006/main">
        <w:t xml:space="preserve">ঈশ্বর কোমল এবং করুণাময়, যাদের প্রয়োজন তাদের ন্যায়বিচার ও সত্য প্রদান করেন।</w:t>
      </w:r>
    </w:p>
    <w:p/>
    <w:p>
      <w:r xmlns:w="http://schemas.openxmlformats.org/wordprocessingml/2006/main">
        <w:t xml:space="preserve">1. ঈশ্বরের করুণা এবং ন্যায়বিচার: কিভাবে আমরা তাঁর ভালবাসার দ্বারা ধন্য</w:t>
      </w:r>
    </w:p>
    <w:p/>
    <w:p>
      <w:r xmlns:w="http://schemas.openxmlformats.org/wordprocessingml/2006/main">
        <w:t xml:space="preserve">2. ইশাইয়া 42:3: ঈশ্বরের কোমল এবং করুণাময় প্রকৃতি</w:t>
      </w:r>
    </w:p>
    <w:p/>
    <w:p>
      <w:r xmlns:w="http://schemas.openxmlformats.org/wordprocessingml/2006/main">
        <w:t xml:space="preserve">1. ম্যাথু 11:28-30 - যীশু আমাদের বিশ্রাম ও শান্তির জন্য তাঁর কাছে আসার আমন্ত্রণ জানিয়েছেন।</w:t>
      </w:r>
    </w:p>
    <w:p/>
    <w:p>
      <w:r xmlns:w="http://schemas.openxmlformats.org/wordprocessingml/2006/main">
        <w:t xml:space="preserve">2. কলসিয়ানস 3:12-15 - আমাদের অবশ্যই সহানুভূতি, দয়া, নম্রতা, ভদ্রতা এবং ধৈর্যের পোশাক পরতে হবে।</w:t>
      </w:r>
    </w:p>
    <w:p/>
    <w:p>
      <w:r xmlns:w="http://schemas.openxmlformats.org/wordprocessingml/2006/main">
        <w:t xml:space="preserve">Isaiah 42:4 তিনি ব্যর্থ হবেন না বা নিরুৎসাহিত হবেন না, যতক্ষণ না তিনি পৃথিবীতে বিচার স্থাপন করেন: এবং দ্বীপগুলি তার আইনের জন্য অপেক্ষা করবে।</w:t>
      </w:r>
    </w:p>
    <w:p/>
    <w:p>
      <w:r xmlns:w="http://schemas.openxmlformats.org/wordprocessingml/2006/main">
        <w:t xml:space="preserve">পৃথিবীতে ন্যায়বিচার প্রতিষ্ঠিত না হওয়া পর্যন্ত তিনি হাল ছাড়বেন না এবং সমস্ত জাতি তাঁর আইনের জন্য অপেক্ষা করছে।</w:t>
      </w:r>
    </w:p>
    <w:p/>
    <w:p>
      <w:r xmlns:w="http://schemas.openxmlformats.org/wordprocessingml/2006/main">
        <w:t xml:space="preserve">1: পৃথিবীতে ন্যায়বিচার প্রতিষ্ঠিত না হওয়া পর্যন্ত হাল ছেড়ে দিও না।</w:t>
      </w:r>
    </w:p>
    <w:p/>
    <w:p>
      <w:r xmlns:w="http://schemas.openxmlformats.org/wordprocessingml/2006/main">
        <w:t xml:space="preserve">2: সমস্ত জাতি ঈশ্বরের আইনের জন্য অপেক্ষা করে।</w:t>
      </w:r>
    </w:p>
    <w:p/>
    <w:p>
      <w:r xmlns:w="http://schemas.openxmlformats.org/wordprocessingml/2006/main">
        <w:t xml:space="preserve">1: Habakkuk 2:14 - কারণ পৃথিবী প্রভুর মহিমার জ্ঞানে পূর্ণ হবে, যেমন জল সমুদ্রকে ঢেকে রাখে।</w:t>
      </w:r>
    </w:p>
    <w:p/>
    <w:p>
      <w:r xmlns:w="http://schemas.openxmlformats.org/wordprocessingml/2006/main">
        <w:t xml:space="preserve">2: গীতসংহিতা 33:12 - ধন্য সেই জাতি যার ঈশ্বর প্রভু, সেই জাতি যাদেরকে তিনি তার উত্তরাধিকার হিসেবে বেছে নিয়েছেন!</w:t>
      </w:r>
    </w:p>
    <w:p/>
    <w:p>
      <w:r xmlns:w="http://schemas.openxmlformats.org/wordprocessingml/2006/main">
        <w:t xml:space="preserve">Isaiah 42:5 ঈশ্বর সদাপ্রভু এই কথা কহেন, যিনি আসমান সৃষ্টি করিয়া তাহাকে প্রসারিত করিয়াছেন; তিনি যিনি পৃথিবীকে ছড়িয়ে দিয়েছেন এবং যা তা থেকে বেরিয়ে আসে; যিনি এর উপরে লোকেদের শ্বাস দেন এবং যারা সেখানে চলে তাদের আত্মা দেন।</w:t>
      </w:r>
    </w:p>
    <w:p/>
    <w:p>
      <w:r xmlns:w="http://schemas.openxmlformats.org/wordprocessingml/2006/main">
        <w:t xml:space="preserve">ঈশ্বর সদাপ্রভু স্বর্গ ও পৃথিবী সৃষ্টি করেছেন, সেখানে বসবাসকারী লোকদের শ্বাস ও আত্মা দেন।</w:t>
      </w:r>
    </w:p>
    <w:p/>
    <w:p>
      <w:r xmlns:w="http://schemas.openxmlformats.org/wordprocessingml/2006/main">
        <w:t xml:space="preserve">1. ঈশ্বর সকলের সৃষ্টিকর্তা এবং পালনকর্তা</w:t>
      </w:r>
    </w:p>
    <w:p/>
    <w:p>
      <w:r xmlns:w="http://schemas.openxmlformats.org/wordprocessingml/2006/main">
        <w:t xml:space="preserve">2. সৃষ্টিতে ঈশ্বরের শক্তি স্পষ্ট</w:t>
      </w:r>
    </w:p>
    <w:p/>
    <w:p>
      <w:r xmlns:w="http://schemas.openxmlformats.org/wordprocessingml/2006/main">
        <w:t xml:space="preserve">1. গীতসংহিতা 24:1-2 পৃথিবী হল প্রভু এবং এর পূর্ণতা, জগত এবং যারা সেখানে বাস করে</w:t>
      </w:r>
    </w:p>
    <w:p/>
    <w:p>
      <w:r xmlns:w="http://schemas.openxmlformats.org/wordprocessingml/2006/main">
        <w:t xml:space="preserve">2. জেনেসিস 1:1 শুরুতে ঈশ্বর স্বর্গ ও পৃথিবী সৃষ্টি করেছেন।</w:t>
      </w:r>
    </w:p>
    <w:p/>
    <w:p>
      <w:r xmlns:w="http://schemas.openxmlformats.org/wordprocessingml/2006/main">
        <w:t xml:space="preserve">Isaiah 42:6 আমি সদাপ্রভু তোমাকে ধার্মিকতায় ডেকেছি, এবং তোমার হাত ধরব, এবং তোমাকে রক্ষা করব, এবং অইহুদীদের আলোর জন্য লোকদের চুক্তির জন্য তোমাকে দেব;</w:t>
      </w:r>
    </w:p>
    <w:p/>
    <w:p>
      <w:r xmlns:w="http://schemas.openxmlformats.org/wordprocessingml/2006/main">
        <w:t xml:space="preserve">ইশাইয়ার এই অনুচ্ছেদটি ধার্মিকদের প্রতি প্রভুর আহ্বান এবং তাদের রাখার এবং তাদের লোকেদের একটি চুক্তি এবং অইহুদীদের জন্য একটি আলো করার জন্য তাঁর পরিকল্পনার কথা বলে।</w:t>
      </w:r>
    </w:p>
    <w:p/>
    <w:p>
      <w:r xmlns:w="http://schemas.openxmlformats.org/wordprocessingml/2006/main">
        <w:t xml:space="preserve">1. ন্যায়পরায়ণতার আহ্বান: একটি চুক্তির লোকদের জীবন যাপন করা</w:t>
      </w:r>
    </w:p>
    <w:p/>
    <w:p>
      <w:r xmlns:w="http://schemas.openxmlformats.org/wordprocessingml/2006/main">
        <w:t xml:space="preserve">2. সুসমাচারের আলো জ্বলছে: সমস্ত মানুষের কাছে সুসংবাদ নিয়ে আসা</w:t>
      </w:r>
    </w:p>
    <w:p/>
    <w:p>
      <w:r xmlns:w="http://schemas.openxmlformats.org/wordprocessingml/2006/main">
        <w:t xml:space="preserve">1. ম্যাথিউ 28:18-20 - সমস্ত জাতির কাছে সুসমাচার আনার জন্য যীশুর মহান কমিশন</w:t>
      </w:r>
    </w:p>
    <w:p/>
    <w:p>
      <w:r xmlns:w="http://schemas.openxmlformats.org/wordprocessingml/2006/main">
        <w:t xml:space="preserve">2. জেমস 2:14-26 - বিশ্বাসের গুরুত্ব এবং সত্য বিশ্বাসের প্রমাণ হিসাবে কাজ</w:t>
      </w:r>
    </w:p>
    <w:p/>
    <w:p>
      <w:r xmlns:w="http://schemas.openxmlformats.org/wordprocessingml/2006/main">
        <w:t xml:space="preserve">Isaiah 42:7 অন্ধ চোখ খুলতে, কারাগার থেকে বন্দীদের এবং কারাগার থেকে অন্ধকারে বসে থাকা লোকদের বের করে আনতে।</w:t>
      </w:r>
    </w:p>
    <w:p/>
    <w:p>
      <w:r xmlns:w="http://schemas.openxmlformats.org/wordprocessingml/2006/main">
        <w:t xml:space="preserve">এই অনুচ্ছেদটি যারা অন্ধকারে এবং বন্দিদশায় রয়েছে তাদের মুক্ত করার জন্য ঈশ্বরের শক্তির কথা বলে।</w:t>
      </w:r>
    </w:p>
    <w:p/>
    <w:p>
      <w:r xmlns:w="http://schemas.openxmlformats.org/wordprocessingml/2006/main">
        <w:t xml:space="preserve">1: অন্ধকার থেকে আমাদের মুক্ত করার জন্য ঈশ্বরের শক্তি</w:t>
      </w:r>
    </w:p>
    <w:p/>
    <w:p>
      <w:r xmlns:w="http://schemas.openxmlformats.org/wordprocessingml/2006/main">
        <w:t xml:space="preserve">2: ঈশ্বরের মুক্তিমূলক কাজের অলৌকিক ঘটনা</w:t>
      </w:r>
    </w:p>
    <w:p/>
    <w:p>
      <w:r xmlns:w="http://schemas.openxmlformats.org/wordprocessingml/2006/main">
        <w:t xml:space="preserve">1: জন 8:36 - "সুতরাং পুত্র যদি আপনাকে মুক্ত করেন তবে আপনি প্রকৃতপক্ষে স্বাধীন হবেন।"</w:t>
      </w:r>
    </w:p>
    <w:p/>
    <w:p>
      <w:r xmlns:w="http://schemas.openxmlformats.org/wordprocessingml/2006/main">
        <w:t xml:space="preserve">2: রোমানস 8:22 - "কারণ আমরা জানি যে সমগ্র সৃষ্টি এখন পর্যন্ত একসাথে প্রসবের বেদনা কান্নাকাটি করে এবং ভোগ করে।"</w:t>
      </w:r>
    </w:p>
    <w:p/>
    <w:p>
      <w:r xmlns:w="http://schemas.openxmlformats.org/wordprocessingml/2006/main">
        <w:t xml:space="preserve">Isaiah 42:8 আমিই সদাপ্রভু; ইহাই আমার নাম; আর আমার মহিমা আমি অন্যকে দেব না, খোদাই করা মূর্তিতে আমার প্রশংসা করিব না।</w:t>
      </w:r>
    </w:p>
    <w:p/>
    <w:p>
      <w:r xmlns:w="http://schemas.openxmlformats.org/wordprocessingml/2006/main">
        <w:t xml:space="preserve">ঈশ্বর অন্য কোনো সত্তা বা প্রতিমাকে তাঁর মহিমা বা প্রশংসা দেবেন না।</w:t>
      </w:r>
    </w:p>
    <w:p/>
    <w:p>
      <w:r xmlns:w="http://schemas.openxmlformats.org/wordprocessingml/2006/main">
        <w:t xml:space="preserve">1. ঈশ্বরের অনন্যতা: প্রভুর অতুলনীয় মহিমা উদযাপন করা</w:t>
      </w:r>
    </w:p>
    <w:p/>
    <w:p>
      <w:r xmlns:w="http://schemas.openxmlformats.org/wordprocessingml/2006/main">
        <w:t xml:space="preserve">2. গর্বের মূর্তিপূজা: আত্ম-গৌরবের প্রলোভন প্রত্যাখ্যান করা</w:t>
      </w:r>
    </w:p>
    <w:p/>
    <w:p>
      <w:r xmlns:w="http://schemas.openxmlformats.org/wordprocessingml/2006/main">
        <w:t xml:space="preserve">1. গীতসংহিতা 115:4-8</w:t>
      </w:r>
    </w:p>
    <w:p/>
    <w:p>
      <w:r xmlns:w="http://schemas.openxmlformats.org/wordprocessingml/2006/main">
        <w:t xml:space="preserve">2. রোমানস 1:18-25</w:t>
      </w:r>
    </w:p>
    <w:p/>
    <w:p>
      <w:r xmlns:w="http://schemas.openxmlformats.org/wordprocessingml/2006/main">
        <w:t xml:space="preserve">Isaiah 42:9 দেখ, পূর্বের বিষয়গুলি ঘটছে, এবং আমি নতুন জিনিস ঘোষণা করি; সেগুলি উদিত হওয়ার আগে আমি তোমাদের সেগুলি সম্পর্কে বলি৷</w:t>
      </w:r>
    </w:p>
    <w:p/>
    <w:p>
      <w:r xmlns:w="http://schemas.openxmlformats.org/wordprocessingml/2006/main">
        <w:t xml:space="preserve">ঈশ্বর নতুন জিনিস ঘোষণা করেন এবং সেগুলি হওয়ার আগে আমাদেরকে জানান৷</w:t>
      </w:r>
    </w:p>
    <w:p/>
    <w:p>
      <w:r xmlns:w="http://schemas.openxmlformats.org/wordprocessingml/2006/main">
        <w:t xml:space="preserve">1. ঈশ্বরের বিধানের প্রতিশ্রুতি</w:t>
      </w:r>
    </w:p>
    <w:p/>
    <w:p>
      <w:r xmlns:w="http://schemas.openxmlformats.org/wordprocessingml/2006/main">
        <w:t xml:space="preserve">2. তাঁর প্রতিশ্রুতি পূরণে ঈশ্বরের বিশ্বস্ততা</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Isaiah 42:10 সদাপ্রভুর উদ্দেশে একটি নতুন গান গাও, এবং পৃথিবীর প্রান্ত থেকে তাঁর প্রশংসা কর, তোমরা যারা সমুদ্রে নেমে যাও এবং তার মধ্যে যা কিছু আছে; দ্বীপপুঞ্জ এবং এর বাসিন্দারা।</w:t>
      </w:r>
    </w:p>
    <w:p/>
    <w:p>
      <w:r xmlns:w="http://schemas.openxmlformats.org/wordprocessingml/2006/main">
        <w:t xml:space="preserve">পৃথিবীর সমস্ত প্রান্ত থেকে প্রভুর প্রশংসা করা উচিত, যারা সমুদ্রের কাছাকাছি বাস করে এবং এর বাসিন্দাদের কাছ থেকে।</w:t>
      </w:r>
    </w:p>
    <w:p/>
    <w:p>
      <w:r xmlns:w="http://schemas.openxmlformats.org/wordprocessingml/2006/main">
        <w:t xml:space="preserve">1. একটি নতুন গানের মাধ্যমে প্রভুর প্রশংসা করুন</w:t>
      </w:r>
    </w:p>
    <w:p/>
    <w:p>
      <w:r xmlns:w="http://schemas.openxmlformats.org/wordprocessingml/2006/main">
        <w:t xml:space="preserve">2. পৃথিবীর প্রান্ত থেকে প্রভুর উপাসনা করুন</w:t>
      </w:r>
    </w:p>
    <w:p/>
    <w:p>
      <w:r xmlns:w="http://schemas.openxmlformats.org/wordprocessingml/2006/main">
        <w:t xml:space="preserve">1. গীতসংহিতা 98:1 - "ওহ, প্রভুর উদ্দেশে একটি নতুন গান গাও! কারণ তিনি বিস্ময়কর কাজ করেছেন; তাঁর ডান হাত এবং তাঁর পবিত্র বাহু তাঁকে বিজয়ী করেছে।"</w:t>
      </w:r>
    </w:p>
    <w:p/>
    <w:p>
      <w:r xmlns:w="http://schemas.openxmlformats.org/wordprocessingml/2006/main">
        <w:t xml:space="preserve">2. প্রকাশিত বাক্য 14:7 - "উচ্চ স্বরে বলা, ঈশ্বরকে ভয় কর, এবং তাঁর গৌরব কর; কেননা তাঁর বিচারের সময় এসেছে; এবং যিনি স্বর্গ ও পৃথিবী, সমুদ্র এবং জলের ঝর্ণাগুলি তৈরি করেছেন তাঁকে উপাসনা কর।"</w:t>
      </w:r>
    </w:p>
    <w:p/>
    <w:p>
      <w:r xmlns:w="http://schemas.openxmlformats.org/wordprocessingml/2006/main">
        <w:t xml:space="preserve">Isaiah 42:11 মরুভূমি ও সেখানকার শহরগুলো তাদের কণ্ঠস্বর উচ্চারণ করুক, কেদার যে গ্রামগুলো বাস করে; পাহাড়ের বাসিন্দারা গান করুক, পাহাড়ের চূড়া থেকে তারা চিৎকার করুক।</w:t>
      </w:r>
    </w:p>
    <w:p/>
    <w:p>
      <w:r xmlns:w="http://schemas.openxmlformats.org/wordprocessingml/2006/main">
        <w:t xml:space="preserve">কেদারের বাসিন্দারা পাহাড়ের চূড়া থেকে গান গাইবে এবং চিৎকার করবে।</w:t>
      </w:r>
    </w:p>
    <w:p/>
    <w:p>
      <w:r xmlns:w="http://schemas.openxmlformats.org/wordprocessingml/2006/main">
        <w:t xml:space="preserve">1. প্রভুর সৃষ্টিতে আনন্দ করুন</w:t>
      </w:r>
    </w:p>
    <w:p/>
    <w:p>
      <w:r xmlns:w="http://schemas.openxmlformats.org/wordprocessingml/2006/main">
        <w:t xml:space="preserve">2. আপনার ভয়েস আপ উত্তোলনের শক্তি</w:t>
      </w:r>
    </w:p>
    <w:p/>
    <w:p>
      <w:r xmlns:w="http://schemas.openxmlformats.org/wordprocessingml/2006/main">
        <w:t xml:space="preserve">1. গীতসংহিতা 98:4-6 - সমস্ত পৃথিবী, প্রভুর উদ্দেশে একটি আনন্দময় শব্দ করুন: একটি উচ্চ শব্দ করুন, এবং আনন্দ করুন এবং প্রশংসা গাও।</w:t>
      </w:r>
    </w:p>
    <w:p/>
    <w:p>
      <w:r xmlns:w="http://schemas.openxmlformats.org/wordprocessingml/2006/main">
        <w:t xml:space="preserve">2. গীতসংহিতা 105:1-3 - হে প্রভুকে ধন্যবাদ দাও; তাঁর নাম ধরে ডাক: লোকেদের মধ্যে তাঁর কাজগুলো জানাও।</w:t>
      </w:r>
    </w:p>
    <w:p/>
    <w:p>
      <w:r xmlns:w="http://schemas.openxmlformats.org/wordprocessingml/2006/main">
        <w:t xml:space="preserve">Isaiah 42:12 তারা সদাপ্রভুর গৌরব করুক, দ্বীপে তাঁর প্রশংসা করুক।</w:t>
      </w:r>
    </w:p>
    <w:p/>
    <w:p>
      <w:r xmlns:w="http://schemas.openxmlformats.org/wordprocessingml/2006/main">
        <w:t xml:space="preserve">যিশাইয়ের এই অনুচ্ছেদটি লোকেদের প্রভুর গৌরব ও প্রশংসা করতে উত্সাহিত করে।</w:t>
      </w:r>
    </w:p>
    <w:p/>
    <w:p>
      <w:r xmlns:w="http://schemas.openxmlformats.org/wordprocessingml/2006/main">
        <w:t xml:space="preserve">1. "প্রভুকে গৌরব দেওয়া: উপাসনার আহ্বান"</w:t>
      </w:r>
    </w:p>
    <w:p/>
    <w:p>
      <w:r xmlns:w="http://schemas.openxmlformats.org/wordprocessingml/2006/main">
        <w:t xml:space="preserve">2. "প্রশংসা সহকারে পালনকর্তাকে উদযাপন করা: আনন্দের আহ্বান"</w:t>
      </w:r>
    </w:p>
    <w:p/>
    <w:p>
      <w:r xmlns:w="http://schemas.openxmlformats.org/wordprocessingml/2006/main">
        <w:t xml:space="preserve">1. প্রকাশিত বাক্য 14:7 - "উচ্চ স্বরে বলুন, ঈশ্বরকে ভয় করুন এবং তাঁকে মহিমান্বিত করুন; কেননা তাঁর বিচারের সময় এসে গেছে: এবং যিনি স্বর্গ, পৃথিবী, সমুদ্র এবং জলের ফোয়ারা সৃষ্টি করেছেন তাঁকে উপাসনা কর। জল।"</w:t>
      </w:r>
    </w:p>
    <w:p/>
    <w:p>
      <w:r xmlns:w="http://schemas.openxmlformats.org/wordprocessingml/2006/main">
        <w:t xml:space="preserve">2. 1 Chronicles 16:23-24 - "সমস্ত পৃথিবী, সদাপ্রভুর উদ্দেশে গান গাও; দিনে দিনে তাঁর পরিত্রাণ প্রকাশ করুন। জাতিদের মধ্যে তাঁর মহিমা ঘোষণা করুন, সমস্ত মানুষের মধ্যে তাঁর আশ্চর্যের কথা ঘোষণা করুন।"</w:t>
      </w:r>
    </w:p>
    <w:p/>
    <w:p>
      <w:r xmlns:w="http://schemas.openxmlformats.org/wordprocessingml/2006/main">
        <w:t xml:space="preserve">Isaiah 42:13 সদাপ্রভু একজন পরাক্রমশালী পুরুষের মত এগিয়ে যাবেন, তিনি একজন যোদ্ধার মত হিংসা জাগিয়ে তুলবেন; তিনি কাঁদবেন, হ্যাঁ, গর্জন করবেন; সে তার শত্রুদের বিরুদ্ধে জয়ী হবে।</w:t>
      </w:r>
    </w:p>
    <w:p/>
    <w:p>
      <w:r xmlns:w="http://schemas.openxmlformats.org/wordprocessingml/2006/main">
        <w:t xml:space="preserve">প্রভু একজন পরাক্রমশালী মানুষের মত, তাঁর শত্রুদের বিরুদ্ধে যুদ্ধ করার জন্য শক্তি ও শক্তিতে পূর্ণ।</w:t>
      </w:r>
    </w:p>
    <w:p/>
    <w:p>
      <w:r xmlns:w="http://schemas.openxmlformats.org/wordprocessingml/2006/main">
        <w:t xml:space="preserve">1. পরাস্ত করার জন্য ঈশ্বরের শক্তি - ইশাইয়া 42:13 থেকে অঙ্কন করে, আমরা আমাদের শত্রুদের বিরুদ্ধে লড়াই করার জন্য প্রভুর ইচ্ছা এবং তাদের পরাজিত করার ক্ষমতা দেখতে পারি।</w:t>
      </w:r>
    </w:p>
    <w:p/>
    <w:p>
      <w:r xmlns:w="http://schemas.openxmlformats.org/wordprocessingml/2006/main">
        <w:t xml:space="preserve">2. প্রভুর শক্তি - আমরা এই সত্যে সান্ত্বনা পেতে পারি যে প্রভু একজন পরাক্রমশালী ব্যক্তি, আমরা যে কোনো বিরোধিতাকে অতিক্রম করার জন্য শক্তি এবং শক্তিতে পূর্ণ।</w:t>
      </w:r>
    </w:p>
    <w:p/>
    <w:p>
      <w:r xmlns:w="http://schemas.openxmlformats.org/wordprocessingml/2006/main">
        <w:t xml:space="preserve">1. ইশাইয়া 42:13 - সদাপ্রভু একজন পরাক্রমশালী পুরুষের মতো এগিয়ে যাবেন, তিনি একজন যোদ্ধার মত হিংসা জাগিয়ে তুলবেন: তিনি কাঁদবেন, হ্যাঁ, গর্জন করবেন; সে তার শত্রুদের বিরুদ্ধে জয়ী হবে।</w:t>
      </w:r>
    </w:p>
    <w:p/>
    <w:p>
      <w:r xmlns:w="http://schemas.openxmlformats.org/wordprocessingml/2006/main">
        <w:t xml:space="preserve">2. গীতসংহিতা 24:8 - এই মহিমার রাজা কে? প্রভু শক্তিশালী এবং পরাক্রমশালী, যুদ্ধে প্রভু পরাক্রমশালী.</w:t>
      </w:r>
    </w:p>
    <w:p/>
    <w:p>
      <w:r xmlns:w="http://schemas.openxmlformats.org/wordprocessingml/2006/main">
        <w:t xml:space="preserve">Isaiah 42:14 আমি অনেক দিন ধরে শান্তিতে আছি; আমি স্থির রয়েছি, নিজেকে বিরত রেখেছি; এখন আমি প্রসবকালীন মহিলার মতো কাঁদব; আমি একযোগে ধ্বংস করে গ্রাস করব।</w:t>
      </w:r>
    </w:p>
    <w:p/>
    <w:p>
      <w:r xmlns:w="http://schemas.openxmlformats.org/wordprocessingml/2006/main">
        <w:t xml:space="preserve">ঈশ্বর দীর্ঘকাল ধরে ধৈর্য্য ধারণ করেছেন কিন্তু এখন পদক্ষেপ নিতে এবং তাঁর বিচার দেখানোর জন্য প্রস্তুত।</w:t>
      </w:r>
    </w:p>
    <w:p/>
    <w:p>
      <w:r xmlns:w="http://schemas.openxmlformats.org/wordprocessingml/2006/main">
        <w:t xml:space="preserve">1. ঈশ্বর ধৈর্যশীল, কিন্তু তাঁর ধৈর্য অসীম নয়।</w:t>
      </w:r>
    </w:p>
    <w:p/>
    <w:p>
      <w:r xmlns:w="http://schemas.openxmlformats.org/wordprocessingml/2006/main">
        <w:t xml:space="preserve">2. আমাদের কর্মের পরিণতি আছে, এবং ঈশ্বরকে উপেক্ষা করা হবে না।</w:t>
      </w:r>
    </w:p>
    <w:p/>
    <w:p>
      <w:r xmlns:w="http://schemas.openxmlformats.org/wordprocessingml/2006/main">
        <w:t xml:space="preserve">1. Ecclesiastes 8:11 - "কারণ একটি মন্দ কাজের বিরুদ্ধে শাস্তি দ্রুত কার্যকর করা হয় না, সেইজন্য মনুষ্যসন্তানদের হৃদয় তাদের মন্দ কাজ করার জন্য সম্পূর্ণরূপে সেট করা হয়।"</w:t>
      </w:r>
    </w:p>
    <w:p/>
    <w:p>
      <w:r xmlns:w="http://schemas.openxmlformats.org/wordprocessingml/2006/main">
        <w:t xml:space="preserve">2. ইশাইয়া 55:6 - "তোমরা প্রভুকে খুঁজো যতক্ষণ তিনি পাওয়া যাবে, তাকে ডাকো যখন তিনি কাছে থাকবেন"</w:t>
      </w:r>
    </w:p>
    <w:p/>
    <w:p>
      <w:r xmlns:w="http://schemas.openxmlformats.org/wordprocessingml/2006/main">
        <w:t xml:space="preserve">Isaiah 42:15 আমি পাহাড়-পর্বত ধ্বংস করব এবং তাদের সমস্ত ভেষজ গাছ শুকিয়ে দেব; আমি নদীগুলোকে দ্বীপ বানিয়ে দেব এবং পুকুরগুলো শুকিয়ে দেব।</w:t>
      </w:r>
    </w:p>
    <w:p/>
    <w:p>
      <w:r xmlns:w="http://schemas.openxmlformats.org/wordprocessingml/2006/main">
        <w:t xml:space="preserve">ঈশ্বর পাহাড়-পর্বতকে মরুভূমিতে পরিণত করবেন, সমস্ত গাছপালা শুকিয়ে দেবেন, নদীগুলোকে দ্বীপে পরিণত করবেন এবং পুকুরগুলো শুকিয়ে দেবেন।</w:t>
      </w:r>
    </w:p>
    <w:p/>
    <w:p>
      <w:r xmlns:w="http://schemas.openxmlformats.org/wordprocessingml/2006/main">
        <w:t xml:space="preserve">1. কিভাবে ঈশ্বরের শক্তি অলৌকিক ঘটনা তৈরি করতে পারে</w:t>
      </w:r>
    </w:p>
    <w:p/>
    <w:p>
      <w:r xmlns:w="http://schemas.openxmlformats.org/wordprocessingml/2006/main">
        <w:t xml:space="preserve">2. ঈশ্বরের কর্তৃত্বকে উপেক্ষা করার বিপদ</w:t>
      </w:r>
    </w:p>
    <w:p/>
    <w:p>
      <w:r xmlns:w="http://schemas.openxmlformats.org/wordprocessingml/2006/main">
        <w:t xml:space="preserve">1. চাকরি 12:20-25 - তিনি জাতিদের পরামর্শকে নিষ্ফল করে দেন; জনগণের পরিকল্পনা তিনি অকার্যকর করেন।</w:t>
      </w:r>
    </w:p>
    <w:p/>
    <w:p>
      <w:r xmlns:w="http://schemas.openxmlformats.org/wordprocessingml/2006/main">
        <w:t xml:space="preserve">21 তিনি জ্ঞানীদেরকে তাদের কৌশলে ধরে ফেলেন, আর ধূর্তদের পরামর্শ দ্রুত আসে।</w:t>
      </w:r>
    </w:p>
    <w:p/>
    <w:p>
      <w:r xmlns:w="http://schemas.openxmlformats.org/wordprocessingml/2006/main">
        <w:t xml:space="preserve">22 তারা দিনের বেলা অন্ধকারের সাথে মিলিত হয়, এবং রাতের মত দুপুরের দিকে ঝাঁপিয়ে পড়ে।</w:t>
      </w:r>
    </w:p>
    <w:p/>
    <w:p>
      <w:r xmlns:w="http://schemas.openxmlformats.org/wordprocessingml/2006/main">
        <w:t xml:space="preserve">2. Isaiah 40:25-26 - তাহলে তুমি আমাকে কার সাথে তুলনা করবে, না আমি কার সাথে সমান হব? পবিত্র এক বলেছেন. 26 তোমার চোখ উঁচুতে তুলে দেখ, কে এই জিনিসগুলো সৃষ্টি করেছে, কে তাদের দলকে সংখ্যায় বের করে আনে; তিনি তাদের সকলকে নামে ডাকেন, তাঁর শক্তির মহিমা এবং তাঁর শক্তির শক্তি দ্বারা; একজনও নিখোঁজ নয়।</w:t>
      </w:r>
    </w:p>
    <w:p/>
    <w:p>
      <w:r xmlns:w="http://schemas.openxmlformats.org/wordprocessingml/2006/main">
        <w:t xml:space="preserve">Isaiah 42:16 এবং আমি অন্ধদের এমন পথে আনব যে তারা জানত না; আমি তাদের সেই পথে নিয়ে যাব যা তারা জানে না; আমি তাদের সামনে অন্ধকার আলো এবং আঁকাবাঁকা জিনিসগুলিকে সোজা করব। আমি তাদের প্রতি এই কাজগুলি করব এবং তাদের পরিত্যাগ করব না।</w:t>
      </w:r>
    </w:p>
    <w:p/>
    <w:p>
      <w:r xmlns:w="http://schemas.openxmlformats.org/wordprocessingml/2006/main">
        <w:t xml:space="preserve">ঈশ্বর অন্ধদের সেই পথে নিয়ে যাবেন যা তারা জানে না, অন্ধকারকে তাদের সামনে আলো করে দেবে এবং আঁকাবাঁকা জিনিসগুলিকে সোজা করবে। তিনি তাদের পরিত্যাগ করবেন না।</w:t>
      </w:r>
    </w:p>
    <w:p/>
    <w:p>
      <w:r xmlns:w="http://schemas.openxmlformats.org/wordprocessingml/2006/main">
        <w:t xml:space="preserve">1. অদেখা দেখা: অন্ধকারে আশার সন্ধান করা</w:t>
      </w:r>
    </w:p>
    <w:p/>
    <w:p>
      <w:r xmlns:w="http://schemas.openxmlformats.org/wordprocessingml/2006/main">
        <w:t xml:space="preserve">2. ঈশ্বরের অবিচল প্রতিশ্রুতি: কখনও পরিত্যাগ করা হয় না</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ম্যাথু 11:28 - "আমার কাছে এস, যারা পরিশ্রমী এবং ভারাক্রান্ত, এবং আমি তোমাদের বিশ্রাম দেব।"</w:t>
      </w:r>
    </w:p>
    <w:p/>
    <w:p>
      <w:r xmlns:w="http://schemas.openxmlformats.org/wordprocessingml/2006/main">
        <w:t xml:space="preserve">Isaiah 42:17 তারা ফিরে যাবে, তারা খুব লজ্জিত হবে, যারা খোদাই করা মূর্তিতে বিশ্বাস করে, যারা গলিত মূর্তিকে বলে, তোমরা আমাদের দেবতা।</w:t>
      </w:r>
    </w:p>
    <w:p/>
    <w:p>
      <w:r xmlns:w="http://schemas.openxmlformats.org/wordprocessingml/2006/main">
        <w:t xml:space="preserve">যারা মিথ্যা প্রতিমাতে বিশ্বাস করে তারা কীভাবে লজ্জিত ও লজ্জিত হবে সে বিষয়ে আলোচনা করা হয়েছে।</w:t>
      </w:r>
    </w:p>
    <w:p/>
    <w:p>
      <w:r xmlns:w="http://schemas.openxmlformats.org/wordprocessingml/2006/main">
        <w:t xml:space="preserve">1: মূর্তিপূজা একটি পাপ - রোমানস 1:21-25</w:t>
      </w:r>
    </w:p>
    <w:p/>
    <w:p>
      <w:r xmlns:w="http://schemas.openxmlformats.org/wordprocessingml/2006/main">
        <w:t xml:space="preserve">2: প্রভু আমাদের ঈশ্বর - ইশাইয়া 43:10-11</w:t>
      </w:r>
    </w:p>
    <w:p/>
    <w:p>
      <w:r xmlns:w="http://schemas.openxmlformats.org/wordprocessingml/2006/main">
        <w:t xml:space="preserve">1: Jeremiah 10:3-5</w:t>
      </w:r>
    </w:p>
    <w:p/>
    <w:p>
      <w:r xmlns:w="http://schemas.openxmlformats.org/wordprocessingml/2006/main">
        <w:t xml:space="preserve">2: গীতসংহিতা 115:3-8</w:t>
      </w:r>
    </w:p>
    <w:p/>
    <w:p>
      <w:r xmlns:w="http://schemas.openxmlformats.org/wordprocessingml/2006/main">
        <w:t xml:space="preserve">Isaiah 42:18 হে বধিরগণ, শোন; আর অন্ধেরা, তাকাও, যেন দেখতে পাও৷</w:t>
      </w:r>
    </w:p>
    <w:p/>
    <w:p>
      <w:r xmlns:w="http://schemas.openxmlformats.org/wordprocessingml/2006/main">
        <w:t xml:space="preserve">ইশাইয়ের এই অনুচ্ছেদটি বিশ্বাসের প্রসঙ্গে শারীরিক দৃষ্টিশক্তি এবং শ্রবণের শক্তির কথা বলে।</w:t>
      </w:r>
    </w:p>
    <w:p/>
    <w:p>
      <w:r xmlns:w="http://schemas.openxmlformats.org/wordprocessingml/2006/main">
        <w:t xml:space="preserve">1. বিশ্বাসের সীমাহীন সম্ভাবনা: ইন্দ্রিয়ের শক্তি অন্বেষণ</w:t>
      </w:r>
    </w:p>
    <w:p/>
    <w:p>
      <w:r xmlns:w="http://schemas.openxmlformats.org/wordprocessingml/2006/main">
        <w:t xml:space="preserve">2. পৃষ্ঠের বাইরে দেখা এবং শ্রবণ: ধর্মগ্রন্থের গভীর অর্থ উন্মোচন</w:t>
      </w:r>
    </w:p>
    <w:p/>
    <w:p>
      <w:r xmlns:w="http://schemas.openxmlformats.org/wordprocessingml/2006/main">
        <w:t xml:space="preserve">1. ইফিসিয়ানস 1:18 - "আপনার হৃদয়ের চোখকে আলোকিত করা, যাতে আপনি জানতে পারেন সেই আশা কিসের জন্য তিনি আপনাকে ডেকেছেন, সাধুদের মধ্যে তাঁর গৌরবময় উত্তরাধিকারের ধন কী"</w:t>
      </w:r>
    </w:p>
    <w:p/>
    <w:p>
      <w:r xmlns:w="http://schemas.openxmlformats.org/wordprocessingml/2006/main">
        <w:t xml:space="preserve">2. জন 10:27-28 - "আমার মেষরা আমার কণ্ঠস্বর শোনে, এবং আমি তাদের জানি, এবং তারা আমাকে অনুসরণ করে। আমি তাদের অনন্ত জীবন দিই, এবং তারা কখনই ধ্বংস হবে না, এবং কেউ তাদের আমার হাত থেকে ছিনিয়ে নেবে না।"</w:t>
      </w:r>
    </w:p>
    <w:p/>
    <w:p>
      <w:r xmlns:w="http://schemas.openxmlformats.org/wordprocessingml/2006/main">
        <w:t xml:space="preserve">Isaiah 42:19 আমার দাস ছাড়া আর কে অন্ধ? বা বধির, আমার দূত হিসাবে যাকে আমি পাঠিয়েছি? যিনি নিখুঁত তাঁর মত অন্ধ এবং প্রভুর দাসের মত অন্ধ কে?</w:t>
      </w:r>
    </w:p>
    <w:p/>
    <w:p>
      <w:r xmlns:w="http://schemas.openxmlformats.org/wordprocessingml/2006/main">
        <w:t xml:space="preserve">প্রভুর দাসদের বিশ্বের নিখুঁত এবং অন্ধ হতে বলা হয়েছে, কিন্তু তারা এখনও মানুষ এবং অন্ধ বা বধির হওয়ার জন্য সংবেদনশীল।</w:t>
      </w:r>
    </w:p>
    <w:p/>
    <w:p>
      <w:r xmlns:w="http://schemas.openxmlformats.org/wordprocessingml/2006/main">
        <w:t xml:space="preserve">1. বিশ্বের কাছে অন্ধ: বিশ্বস্ততা এবং পবিত্রতার আহ্বান</w:t>
      </w:r>
    </w:p>
    <w:p/>
    <w:p>
      <w:r xmlns:w="http://schemas.openxmlformats.org/wordprocessingml/2006/main">
        <w:t xml:space="preserve">2. আনুগত্যের পরিপূর্ণতা: অন্ধত্ব এবং বধিরতার সাথে প্রভুর সেবা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জন 8:12 - যখন যীশু আবার লোকদের সাথে কথা বললেন, তিনি বললেন, আমি জগতের আলো। যে আমাকে অনুসরণ করে সে কখনই অন্ধকারে হাঁটবে না, কিন্তু জীবনের আলো পাবে।</w:t>
      </w:r>
    </w:p>
    <w:p/>
    <w:p>
      <w:r xmlns:w="http://schemas.openxmlformats.org/wordprocessingml/2006/main">
        <w:t xml:space="preserve">Isaiah 42:20 অনেক কিছু দেখছ, কিন্তু তুমি লক্ষ্য কর না; কান খুললেও সে শোনে না।</w:t>
      </w:r>
    </w:p>
    <w:p/>
    <w:p>
      <w:r xmlns:w="http://schemas.openxmlformats.org/wordprocessingml/2006/main">
        <w:t xml:space="preserve">ঈশ্বর অনেক কিছু দেখেন এবং শোনেন, কিন্তু সেগুলো পালন করেন না বা মনোযোগ দেন না।</w:t>
      </w:r>
    </w:p>
    <w:p/>
    <w:p>
      <w:r xmlns:w="http://schemas.openxmlformats.org/wordprocessingml/2006/main">
        <w:t xml:space="preserve">1. উপেক্ষা করার শক্তি: গুরুত্বহীনকে টিউন করতে শেখা</w:t>
      </w:r>
    </w:p>
    <w:p/>
    <w:p>
      <w:r xmlns:w="http://schemas.openxmlformats.org/wordprocessingml/2006/main">
        <w:t xml:space="preserve">2. সুসমাচার ঘোষণা করা: ঈশ্বরের বাক্যে মনোনিবেশ করা</w:t>
      </w:r>
    </w:p>
    <w:p/>
    <w:p>
      <w:r xmlns:w="http://schemas.openxmlformats.org/wordprocessingml/2006/main">
        <w:t xml:space="preserve">1. ফিলিপীয় 4:8-9 - পরিশেষে, ভাইয়েরা, যা কিছু সত্য, যা কিছু সম্মানজনক, যা কিছু ন্যায়সঙ্গত, যা কিছু বিশুদ্ধ, যা কিছু সুন্দর, যা কিছু প্রশংসনীয়, যদি কোন শ্রেষ্ঠত্ব থাকে, যদি প্রশংসার যোগ্য কিছু থাকে , এই জিনিস সম্পর্কে চিন্তা করুন.</w:t>
      </w:r>
    </w:p>
    <w:p/>
    <w:p>
      <w:r xmlns:w="http://schemas.openxmlformats.org/wordprocessingml/2006/main">
        <w:t xml:space="preserve">2. কলসিয়ানস 3:2 - উপরের জিনিসগুলিতে আপনার মন সেট করুন, পৃথিবীর জিনিসগুলিতে নয়।</w:t>
      </w:r>
    </w:p>
    <w:p/>
    <w:p>
      <w:r xmlns:w="http://schemas.openxmlformats.org/wordprocessingml/2006/main">
        <w:t xml:space="preserve">Isaiah 42:21 সদাপ্রভু তাঁর ধার্মিকতার জন্য সন্তুষ্ট; তিনি আইনকে মহিমান্বিত করবেন এবং তাকে সম্মানিত করবেন।</w:t>
      </w:r>
    </w:p>
    <w:p/>
    <w:p>
      <w:r xmlns:w="http://schemas.openxmlformats.org/wordprocessingml/2006/main">
        <w:t xml:space="preserve">ঈশ্বর চান যে আমরা তাঁর ধার্মিক আইন অনুসারে আমাদের জীবনযাপন করি।</w:t>
      </w:r>
    </w:p>
    <w:p/>
    <w:p>
      <w:r xmlns:w="http://schemas.openxmlformats.org/wordprocessingml/2006/main">
        <w:t xml:space="preserve">1: ঈশ্বরের আইন ধার্মিকতার পথ</w:t>
      </w:r>
    </w:p>
    <w:p/>
    <w:p>
      <w:r xmlns:w="http://schemas.openxmlformats.org/wordprocessingml/2006/main">
        <w:t xml:space="preserve">2: প্রভু করুণাময় এবং আনুগত্যকে সম্মান করেন</w:t>
      </w:r>
    </w:p>
    <w:p/>
    <w:p>
      <w:r xmlns:w="http://schemas.openxmlformats.org/wordprocessingml/2006/main">
        <w:t xml:space="preserve">1: গীতসংহিতা 19:7-8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p>
      <w:r xmlns:w="http://schemas.openxmlformats.org/wordprocessingml/2006/main">
        <w:t xml:space="preserve">2: জেমস 1:22-25 কিন্তু বাক্য পালনকারী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Isaiah 42:22 কিন্তু এই লোক লুট করা ও লুট করা; তাদের সকলকে গর্তে ফাঁদে ফেলা হয়েছে এবং কারাগারে লুকিয়ে রাখা হয়েছে। লুটের জন্য, এবং কেউ বলে না, পুনরুদ্ধার কর৷</w:t>
      </w:r>
    </w:p>
    <w:p/>
    <w:p>
      <w:r xmlns:w="http://schemas.openxmlformats.org/wordprocessingml/2006/main">
        <w:t xml:space="preserve">1: ঈশ্বরের লোকেরা নিপীড়িত এবং মুক্তির প্রয়োজন।</w:t>
      </w:r>
    </w:p>
    <w:p/>
    <w:p>
      <w:r xmlns:w="http://schemas.openxmlformats.org/wordprocessingml/2006/main">
        <w:t xml:space="preserve">2: আমাদের অবশ্যই তাদের পক্ষে কথা বলতে হবে যারা নিজের পক্ষে কথা বলতে পারে না।</w:t>
      </w:r>
    </w:p>
    <w:p/>
    <w:p>
      <w:r xmlns:w="http://schemas.openxmlformats.org/wordprocessingml/2006/main">
        <w:t xml:space="preserve">1: জেমস 1:27 - ঈশ্বর এবং পিতার সামনে বিশুদ্ধ এবং অপবিত্র ধর্ম হল: অনাথ এবং বিধবাদের তাদের কষ্টে পরিদর্শন করা এবং নিজেকে জগৎ থেকে অস্পষ্ট রাখা।</w:t>
      </w:r>
    </w:p>
    <w:p/>
    <w:p>
      <w:r xmlns:w="http://schemas.openxmlformats.org/wordprocessingml/2006/main">
        <w:t xml:space="preserve">2: হিতোপদেশ 31:8 - নির্বাকদের জন্য আপনার মুখ খুলুন, মৃত্যুর জন্য নিযুক্ত সকলের জন্য।</w:t>
      </w:r>
    </w:p>
    <w:p/>
    <w:p>
      <w:r xmlns:w="http://schemas.openxmlformats.org/wordprocessingml/2006/main">
        <w:t xml:space="preserve">Isaiah 42:23 তোমাদের মধ্যে কে এই কথা শুনবে? কে শুনবে এবং আগামী সময়ের জন্য শুনবে?</w:t>
      </w:r>
    </w:p>
    <w:p/>
    <w:p>
      <w:r xmlns:w="http://schemas.openxmlformats.org/wordprocessingml/2006/main">
        <w:t xml:space="preserve">এই অনুচ্ছেদটি ঈশ্বরের লোকেদের তাঁর কথা শোনার জন্য আহ্বান করার কথা বলে৷</w:t>
      </w:r>
    </w:p>
    <w:p/>
    <w:p>
      <w:r xmlns:w="http://schemas.openxmlformats.org/wordprocessingml/2006/main">
        <w:t xml:space="preserve">1. "ঈশ্বর ডাকছেন - মনোযোগ দিয়ে শুনুন"</w:t>
      </w:r>
    </w:p>
    <w:p/>
    <w:p>
      <w:r xmlns:w="http://schemas.openxmlformats.org/wordprocessingml/2006/main">
        <w:t xml:space="preserve">2. "প্রভুর বাক্য শুনুন"</w:t>
      </w:r>
    </w:p>
    <w:p/>
    <w:p>
      <w:r xmlns:w="http://schemas.openxmlformats.org/wordprocessingml/2006/main">
        <w:t xml:space="preserve">1. লূক 8:18 - "অতএব আপনি কীভাবে শুনছেন তা সাবধানে বিবেচনা করুন।"</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Isaiah 42:24 কে ইয়াকুবকে লুটের জন্য এবং ইস্রায়েলকে ডাকাতদের হাতে দিয়েছে? আমরা যাঁর বিরুদ্ধে পাপ করেছি, তিনি কি প্রভু নন? কারণ তারা তাঁর পথে চলবে না, তাঁর আইনের প্রতি বাধ্য ছিল না৷</w:t>
      </w:r>
    </w:p>
    <w:p/>
    <w:p>
      <w:r xmlns:w="http://schemas.openxmlformats.org/wordprocessingml/2006/main">
        <w:t xml:space="preserve">প্রভু তাঁর আইন অনুসরণ না করার জন্য ইস্রায়েলের লোকদের শাস্তি দিয়েছেন।</w:t>
      </w:r>
    </w:p>
    <w:p/>
    <w:p>
      <w:r xmlns:w="http://schemas.openxmlformats.org/wordprocessingml/2006/main">
        <w:t xml:space="preserve">1. ঈশ্বর ন্যায়পরায়ণ: অবাধ্যতার পরিণতি সম্পর্কে</w:t>
      </w:r>
    </w:p>
    <w:p/>
    <w:p>
      <w:r xmlns:w="http://schemas.openxmlformats.org/wordprocessingml/2006/main">
        <w:t xml:space="preserve">2. আনুগত্যের প্রয়োজন: ঈশ্বরের প্রতি বিশ্বস্ততার গুরুত্বের উপর ক</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Deuteronomy 11:26-28 - দেখুন, আমি আজ তোমাদের সামনে একটি আশীর্বাদ ও অভিশাপ রাখছি: আশীর্বাদ, যদি তোমরা তোমাদের প্রভু ঈশ্বরের আদেশ পালন কর, যা আমি আজ তোমাদেরকে আদেশ করি এবং অভিশাপ, যদি তোমরা তা কর। তোমরা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Isaiah 42:25 সেইজন্য তিনি তাঁর উপর তাঁর ক্রোধের ক্রোধ ও যুদ্ধের শক্তি ঢেলে দিয়েছেন; এবং তা তাঁকে চারিদিকে আগুনে পুড়িয়ে দিয়েছে, তবুও সে জানত না; এবং তা তাকে পুড়িয়ে দিল, তবুও সে মনে রাখল না।</w:t>
      </w:r>
    </w:p>
    <w:p/>
    <w:p>
      <w:r xmlns:w="http://schemas.openxmlformats.org/wordprocessingml/2006/main">
        <w:t xml:space="preserve">ঈশ্বর তার ক্রোধ এবং যুদ্ধের শক্তিকে এমন একজনের উপর প্রকাশ করেছেন যে এটি জানে না বা তা লক্ষ্য করেনি।</w:t>
      </w:r>
    </w:p>
    <w:p/>
    <w:p>
      <w:r xmlns:w="http://schemas.openxmlformats.org/wordprocessingml/2006/main">
        <w:t xml:space="preserve">1. ঈশ্বরের ডাক উপেক্ষা করা: কিভাবে আমাদের পথ হারান</w:t>
      </w:r>
    </w:p>
    <w:p/>
    <w:p>
      <w:r xmlns:w="http://schemas.openxmlformats.org/wordprocessingml/2006/main">
        <w:t xml:space="preserve">2. ঈশ্বরের ক্রোধ উপেক্ষা করার পরিণতি</w:t>
      </w:r>
    </w:p>
    <w:p/>
    <w:p>
      <w:r xmlns:w="http://schemas.openxmlformats.org/wordprocessingml/2006/main">
        <w:t xml:space="preserve">1. ইশাইয়া 5:24 - অতএব আগুন যেমন খড়কে গ্রাস করে, এবং শিখা তুষকে গ্রাস করে, তেমনি তাদের মূল হবে পচা, এবং তাদের পুষ্প ধূলিকণার মতো উঠবে: কারণ তারা প্রভুর আইন বাতিল করেছে। হোস্ট, এবং ইস্রায়েলের পবিত্র এক শব্দ অবজ্ঞা.</w:t>
      </w:r>
    </w:p>
    <w:p/>
    <w:p>
      <w:r xmlns:w="http://schemas.openxmlformats.org/wordprocessingml/2006/main">
        <w:t xml:space="preserve">2. ইশাইয়া 29:13-14 - সেইজন্য প্রভু বলেছেন, কারণ এই লোকেরা তাদের মুখ দিয়ে আমার কাছে আসে, এবং তাদের ঠোঁট দিয়ে আমাকে সম্মান করে, কিন্তু তাদের হৃদয় আমার থেকে দূরে সরিয়ে দিয়েছে, এবং আমার প্রতি তাদের ভয় শেখানো হয়। মানুষের শাসন: অতএব, দেখ, আমি এই লোকদের মধ্যে একটি আশ্চর্যজনক কাজ করতে যাচ্ছি, এমনকী একটি বিস্ময়কর কাজ এবং একটি বিস্ময়কর কাজ: কারণ তাদের জ্ঞানী লোকদের প্রজ্ঞা বিনষ্ট হবে, এবং তাদের বিচক্ষণ লোকদের বোধগম্যতা লুকিয়ে থাকবে৷</w:t>
      </w:r>
    </w:p>
    <w:p/>
    <w:p>
      <w:r xmlns:w="http://schemas.openxmlformats.org/wordprocessingml/2006/main">
        <w:t xml:space="preserve">ইশাইয়া অধ্যায় 43 ঈশ্বরের বিশ্বস্ততা এবং তাঁর লোকেদের জন্য তাঁর মুক্তির পরিকল্পনার থিম নিয়ে চলতে থাকে। এটি ঈশ্বরের ভালবাসা, সুরক্ষা এবং মুক্তির উপর জোর দেয়।</w:t>
      </w:r>
    </w:p>
    <w:p/>
    <w:p>
      <w:r xmlns:w="http://schemas.openxmlformats.org/wordprocessingml/2006/main">
        <w:t xml:space="preserve">1ম অনুচ্ছেদ: অধ্যায়টি ঈশ্বরের ঘোষণা দিয়ে শুরু হয় যে তিনি তাঁর লোক ইস্রায়েলকে সৃষ্টি ও গঠন করেছেন। তিনি তাদের সাথে থাকার প্রতিশ্রুতি দিয়েছেন, গভীর জল এবং আগুনের মধ্য দিয়ে তাদের রক্ষা করবেন এবং তাদের উদ্ধার করবেন (ইশাইয়া 43:1-7)।</w:t>
      </w:r>
    </w:p>
    <w:p/>
    <w:p>
      <w:r xmlns:w="http://schemas.openxmlformats.org/wordprocessingml/2006/main">
        <w:t xml:space="preserve">2য় অনুচ্ছেদ: ঈশ্বর তাঁর লোকেদের একমাত্র সত্য ঈশ্বর হিসাবে তাঁর অনন্য পরিচয় স্মরণ করিয়ে দেন। তিনি তাদের উদ্ধারের অতীত কাজগুলি মনে রাখার জন্য এবং ভয় না করার জন্য তাদের চ্যালেঞ্জ করেন, কারণ তিনি তাদের ভালোর জন্য কাজ করতে থাকবেন (ইশাইয়া 43:8-13)।</w:t>
      </w:r>
    </w:p>
    <w:p/>
    <w:p>
      <w:r xmlns:w="http://schemas.openxmlformats.org/wordprocessingml/2006/main">
        <w:t xml:space="preserve">3য় অনুচ্ছেদ: ঈশ্বর তাঁর মনোনীত লোকেদের জন্য মরুভূমিতে একটি পথ তৈরি করে এবং মরুভূমিতে জল সরবরাহ করে একটি নতুন জিনিস আনার জন্য তাঁর পরিকল্পনা ঘোষণা করেন। তিনি ঘোষণা করেন যে তিনি তাদের পাপ মুছে দেবেন এবং তাদের পাপ আর স্মরণ করবেন না (ইশাইয়া 43:14-28)।</w:t>
      </w:r>
    </w:p>
    <w:p/>
    <w:p>
      <w:r xmlns:w="http://schemas.openxmlformats.org/wordprocessingml/2006/main">
        <w:t xml:space="preserve">সংক্ষেপে,</w:t>
      </w:r>
    </w:p>
    <w:p>
      <w:r xmlns:w="http://schemas.openxmlformats.org/wordprocessingml/2006/main">
        <w:t xml:space="preserve">যিশাইয় চল্লিশতম অধ্যায় প্রকাশ করে</w:t>
      </w:r>
    </w:p>
    <w:p>
      <w:r xmlns:w="http://schemas.openxmlformats.org/wordprocessingml/2006/main">
        <w:t xml:space="preserve">ঈশ্বরের ভালবাসা, সুরক্ষা এবং মুক্তি,</w:t>
      </w:r>
    </w:p>
    <w:p>
      <w:r xmlns:w="http://schemas.openxmlformats.org/wordprocessingml/2006/main">
        <w:t xml:space="preserve">একমাত্র সত্য ঈশ্বর হিসাবে তার পরিচয়,</w:t>
      </w:r>
    </w:p>
    <w:p>
      <w:r xmlns:w="http://schemas.openxmlformats.org/wordprocessingml/2006/main">
        <w:t xml:space="preserve">একটি নতুন জিনিস এবং ক্ষমার প্রতিশ্রুতি।</w:t>
      </w:r>
    </w:p>
    <w:p/>
    <w:p>
      <w:r xmlns:w="http://schemas.openxmlformats.org/wordprocessingml/2006/main">
        <w:t xml:space="preserve">তাঁর লোকেদের জন্য ভালবাসা এবং সুরক্ষার ঈশ্বরের ঘোষণা।</w:t>
      </w:r>
    </w:p>
    <w:p>
      <w:r xmlns:w="http://schemas.openxmlformats.org/wordprocessingml/2006/main">
        <w:t xml:space="preserve">একমাত্র সত্য ঈশ্বর হিসাবে তাঁর পরিচয়ের অনুস্মারক।</w:t>
      </w:r>
    </w:p>
    <w:p>
      <w:r xmlns:w="http://schemas.openxmlformats.org/wordprocessingml/2006/main">
        <w:t xml:space="preserve">একটি নতুন জিনিস প্রতিশ্রুতি; ক্ষমা ঘোষণা করা হয়েছে।</w:t>
      </w:r>
    </w:p>
    <w:p/>
    <w:p>
      <w:r xmlns:w="http://schemas.openxmlformats.org/wordprocessingml/2006/main">
        <w:t xml:space="preserve">এই অধ্যায়ে ঈশ্বরের বিশ্বস্ততা এবং তাঁর লোকেদের জন্য তাঁর মুক্তির পরিকল্পনার উপর জোর দেওয়া হয়েছে। ঈশ্বর ইস্রায়েলের জন্য তাঁর ভালবাসা এবং সুরক্ষা ঘোষণা করেছেন, কঠিন সময়ে তাদের সাথে থাকার এবং তাদের উদ্ধার করার প্রতিশ্রুতি দিয়েছেন। তিনি তাঁর লোকেদের একমাত্র সত্য ঈশ্বর হিসাবে তাঁর অনন্য পরিচয়ের কথা স্মরণ করিয়ে দেন এবং তাদের মুক্তির অতীত কাজগুলি মনে রাখার জন্য তাদের চ্যালেঞ্জ করেন। ঈশ্বর একটি নতুন জিনিস সামনে আনার জন্য তার পরিকল্পনা ঘোষণা করেন, মরুভূমিতে একটি পথ তৈরি করেন এবং এমনকি নির্জন স্থানেও তাঁর নির্বাচিত লোকদের জন্য প্রদান করেন। তিনি ক্ষমার নিশ্চয়তাও প্রদান করেন, ঘোষণা করেন যে তিনি তাদের পাপ মুছে দেবেন এবং তাদের পাপ আর স্মরণ করবেন না। এই অধ্যায়টি ঈশ্বরের অবিচ্ছিন্ন প্রেম, তাঁর বিতরণ করার ক্ষমতা এবং তাঁর লোকেদের সাথে তাঁর চুক্তির প্রতি তাঁর বিশ্বস্ততার অনুস্মারক হিসাবে কাজ করে।</w:t>
      </w:r>
    </w:p>
    <w:p/>
    <w:p>
      <w:r xmlns:w="http://schemas.openxmlformats.org/wordprocessingml/2006/main">
        <w:t xml:space="preserve">Isaiah 43:1 কিন্তু এখন এই কথা বলছেন যে সদাপ্রভু তোমাকে সৃষ্টি করেছেন, হে ইয়াকুব, যিনি তোমাকে সৃষ্টি করেছেন, হে ইস্রায়েল, ভয় কোরো না, কারণ আমি তোমাকে উদ্ধার করেছি, তোমার নামে ডাকলাম; তুমি আমার</w:t>
      </w:r>
    </w:p>
    <w:p/>
    <w:p>
      <w:r xmlns:w="http://schemas.openxmlformats.org/wordprocessingml/2006/main">
        <w:t xml:space="preserve">ঈশ্বর ঘোষণা করেন যে তিনি জ্যাকব এবং ইস্রায়েলকে সৃষ্টি করেছেন এবং গঠন করেছেন এবং তাদের ভয় না করার জন্য অনুরোধ করেছেন যেভাবে তিনি তাদের উদ্ধার করেছেন এবং তাদের নামে ডাকেন।</w:t>
      </w:r>
    </w:p>
    <w:p/>
    <w:p>
      <w:r xmlns:w="http://schemas.openxmlformats.org/wordprocessingml/2006/main">
        <w:t xml:space="preserve">1. ভয় করবেন না: ঈশ্বর নিয়ন্ত্রণে আছেন</w:t>
      </w:r>
    </w:p>
    <w:p/>
    <w:p>
      <w:r xmlns:w="http://schemas.openxmlformats.org/wordprocessingml/2006/main">
        <w:t xml:space="preserve">2. ঈশ্বরের নাম জানার মূল্য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Exodus 3:14-15 - "এবং ঈশ্বর মূসাকে বললেন, আমিই সেই আমিই; এবং তিনি বললেন, তুমি ইস্রায়েলের সন্তানদের এইভাবে বল, আমিই আমাকে তোমাদের কাছে পাঠিয়েছি৷ এবং ঈশ্বর মোশিকে আরও বললেন৷ এইভাবে তুমি ইস্রায়েল-সন্তানদের বলবে, তোমাদের পূর্বপুরুষদের প্রভু ঈশ্বর, অব্রাহামের ঈশ্বর, ইসহাকের ঈশ্বর এবং যাকোবের ঈশ্বর, আমাকে তোমাদের কাছে পাঠিয়েছেন: এই চিরকালের জন্য আমার নাম এবং এটাই সমস্ত প্রজন্মের কাছে আমার স্মৃতি।"</w:t>
      </w:r>
    </w:p>
    <w:p/>
    <w:p>
      <w:r xmlns:w="http://schemas.openxmlformats.org/wordprocessingml/2006/main">
        <w:t xml:space="preserve">Isaiah 43:2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এই অনুচ্ছেদটি কঠিন এবং প্রতিদ্বন্দ্বিতাপূর্ণ উভয় সময়ে আমাদের সাথে থাকার জন্য ঈশ্বরের প্রতিশ্রুতি বর্ণনা করে।</w:t>
      </w:r>
    </w:p>
    <w:p/>
    <w:p>
      <w:r xmlns:w="http://schemas.openxmlformats.org/wordprocessingml/2006/main">
        <w:t xml:space="preserve">1. ঈশ্বরের অবিচ্ছিন্ন উপস্থিতি: চ্যালেঞ্জিং সময়ে সুরক্ষা এবং স্বাচ্ছন্দ্যের আশ্বাস</w:t>
      </w:r>
    </w:p>
    <w:p/>
    <w:p>
      <w:r xmlns:w="http://schemas.openxmlformats.org/wordprocessingml/2006/main">
        <w:t xml:space="preserve">2. ঈশ্বরের বিধানের অভিজ্ঞতা: প্রতিটি পরিস্থিতিতে তাঁর উপস্থিতির শান্তি জানা</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Isaiah 43:3 কারণ আমি প্রভু তোমার ঈশ্বর, ইস্রায়েলের পবিত্রতম, তোমার ত্রাণকর্তা: আমি তোমার মুক্তির জন্য মিশর, তোমার জন্য ইথিওপিয়া ও সেবা দিলাম।</w:t>
      </w:r>
    </w:p>
    <w:p/>
    <w:p>
      <w:r xmlns:w="http://schemas.openxmlformats.org/wordprocessingml/2006/main">
        <w:t xml:space="preserve">ঈশ্বর এক সত্য ঈশ্বর এবং ইস্রায়েলের ত্রাণকর্তা. ইসরায়েলের স্বার্থে তিনি মিশর ও ইথিওপিয়াকে উৎসর্গ করেছিলেন।</w:t>
      </w:r>
    </w:p>
    <w:p/>
    <w:p>
      <w:r xmlns:w="http://schemas.openxmlformats.org/wordprocessingml/2006/main">
        <w:t xml:space="preserve">1. ঈশ্বরের ভালবাসার শক্তি: ঈশ্বর কিভাবে তার লোকেদের জন্য বলিদান করেন</w:t>
      </w:r>
    </w:p>
    <w:p/>
    <w:p>
      <w:r xmlns:w="http://schemas.openxmlformats.org/wordprocessingml/2006/main">
        <w:t xml:space="preserve">2. ঈশ্বরের বিধানের উপর আস্থা রাখা: ঈশ্বরের শক্তির উপর নির্ভর করা</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Isaiah 43:4 যেহেতু তুমি আমার দৃষ্টিতে মূল্যবান ছিলে, তুমি সম্মানিত হয়েছ এবং আমি তোমাকে ভালবেসেছি, তাই আমি তোমার জন্য মানুষ এবং তোমার জীবনের জন্য মানুষকে দেব৷</w:t>
      </w:r>
    </w:p>
    <w:p/>
    <w:p>
      <w:r xmlns:w="http://schemas.openxmlformats.org/wordprocessingml/2006/main">
        <w:t xml:space="preserve">ঈশ্বর আমাদের এত ভালোবাসেন যে তিনি আমাদের জন্য সবকিছু ত্যাগ করতে ইচ্ছুক।</w:t>
      </w:r>
    </w:p>
    <w:p/>
    <w:p>
      <w:r xmlns:w="http://schemas.openxmlformats.org/wordprocessingml/2006/main">
        <w:t xml:space="preserve">1. ঈশ্বরের ভালবাসা তাঁর আত্ম-বলিদানে প্রদর্শিত হয়</w:t>
      </w:r>
    </w:p>
    <w:p/>
    <w:p>
      <w:r xmlns:w="http://schemas.openxmlformats.org/wordprocessingml/2006/main">
        <w:t xml:space="preserve">2. ঈশ্বরের ভালবাসার শর্তহীন প্রকৃতি</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8:38-39 - "কারণ আমি নিশ্চিত যে, না মৃত্যু, না জীবন, না ফেরেশতা, না রাজত্ব, না ক্ষমতা, না বর্তমান জিনিস, না আসন্ন জিনিস, না উচ্চতা, না গভীরতা, না অন্য কোন প্রাণী আমাদের প্রভু খ্রীষ্ট যীশুতে থাকা ঈশ্বরের ভালবাসা থেকে আমাদের আলাদা করতে সক্ষম হবেন।"</w:t>
      </w:r>
    </w:p>
    <w:p/>
    <w:p>
      <w:r xmlns:w="http://schemas.openxmlformats.org/wordprocessingml/2006/main">
        <w:t xml:space="preserve">Isaiah 43:5 ভয় কোরো না, কারণ আমি তোমার সঙ্গে আছি; আমি পূর্ব থেকে তোমার বংশ আনব এবং পশ্চিম থেকে তোমাকে জড়ো করব;</w:t>
      </w:r>
    </w:p>
    <w:p/>
    <w:p>
      <w:r xmlns:w="http://schemas.openxmlformats.org/wordprocessingml/2006/main">
        <w:t xml:space="preserve">প্রভু আমাদের আশ্বস্ত করেন যে তিনি আমাদের সাথে আছেন এবং আমরা যেখানেই থাকি না কেন আমাদের নিরাপদে নিয়ে আসবেন।</w:t>
      </w:r>
    </w:p>
    <w:p/>
    <w:p>
      <w:r xmlns:w="http://schemas.openxmlformats.org/wordprocessingml/2006/main">
        <w:t xml:space="preserve">1: ঈশ্বরের সান্ত্বনার প্রতিশ্রুতি - ইশাইয়া 43:5</w:t>
      </w:r>
    </w:p>
    <w:p/>
    <w:p>
      <w:r xmlns:w="http://schemas.openxmlformats.org/wordprocessingml/2006/main">
        <w:t xml:space="preserve">2: ভয়ের সময়ে ঈশ্বরের উপস্থিতি জানা - ইশাইয়া 43:5</w:t>
      </w:r>
    </w:p>
    <w:p/>
    <w:p>
      <w:r xmlns:w="http://schemas.openxmlformats.org/wordprocessingml/2006/main">
        <w:t xml:space="preserve">1: Deuteronomy 31:6 - "শক্তিশালী ও সাহসী হও। তাদের ভয় কোরো না বা ভয় পেয়ো না, কারণ প্রভু তোমাদের ঈশ্বর যিনি তোমাদের সঙ্গে যাচ্ছেন৷ তিনি তোমাদের ছেড়ে যাবেন না বা পরিত্যাগ করবেন না৷</w:t>
      </w:r>
    </w:p>
    <w:p/>
    <w:p>
      <w:r xmlns:w="http://schemas.openxmlformats.org/wordprocessingml/2006/main">
        <w:t xml:space="preserve">2: হিব্রুজ 13:5-6 - "আপনার জীবনকে অর্থের প্রেম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Isaiah 43:6 আমি উত্তরে বলব, ছেড়ে দাও; এবং দক্ষিণে, পিছু হও না; আমার ছেলেদের দূর থেকে এবং আমার কন্যাদের পৃথিবীর প্রান্ত থেকে আন।</w:t>
      </w:r>
    </w:p>
    <w:p/>
    <w:p>
      <w:r xmlns:w="http://schemas.openxmlformats.org/wordprocessingml/2006/main">
        <w:t xml:space="preserve">ঈশ্বর উত্তর ও দক্ষিণকে আদেশ দেন যেন তিনি পৃথিবীর সব কোণ থেকে তাঁর ছেলে-মেয়েদের নিয়ে আসেন।</w:t>
      </w:r>
    </w:p>
    <w:p/>
    <w:p>
      <w:r xmlns:w="http://schemas.openxmlformats.org/wordprocessingml/2006/main">
        <w:t xml:space="preserve">1. ঐক্যের শক্তি: সমস্ত জাতির জন্য ঈশ্বরের অধীনে একত্রিত হওয়ার আহ্বান</w:t>
      </w:r>
    </w:p>
    <w:p/>
    <w:p>
      <w:r xmlns:w="http://schemas.openxmlformats.org/wordprocessingml/2006/main">
        <w:t xml:space="preserve">2. ঈশ্বর তাঁর লোকেদের জন্য আহ্বান করছেন: ঈশ্বরের নির্দেশাবলী অনুসরণ করা যাই হোক না কেন</w:t>
      </w:r>
    </w:p>
    <w:p/>
    <w:p>
      <w:r xmlns:w="http://schemas.openxmlformats.org/wordprocessingml/2006/main">
        <w:t xml:space="preserve">1. Ephesians 2:14-17 -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2. রোমানস 15:7 - তাই একে অপরকে স্বাগত জানাও যেমন খ্রীষ্ট তোমাদেরকে স্বাগত জানিয়েছেন, ঈশ্বরের মহিমার জন্য।</w:t>
      </w:r>
    </w:p>
    <w:p/>
    <w:p>
      <w:r xmlns:w="http://schemas.openxmlformats.org/wordprocessingml/2006/main">
        <w:t xml:space="preserve">Isaiah 43:7 এমনকি প্রত্যেকে যারা আমার নামে ডাকা হয়; কারণ আমি তাকে আমার মহিমার জন্য সৃষ্টি করেছি, আমি তাকে গঠন করেছি; হ্যাঁ, আমি তাকে তৈরি করেছি।</w:t>
      </w:r>
    </w:p>
    <w:p/>
    <w:p>
      <w:r xmlns:w="http://schemas.openxmlformats.org/wordprocessingml/2006/main">
        <w:t xml:space="preserve">ঈশ্বর তাঁর নামের মহিমা আনতে আমাদের গঠন করেছেন.</w:t>
      </w:r>
    </w:p>
    <w:p/>
    <w:p>
      <w:r xmlns:w="http://schemas.openxmlformats.org/wordprocessingml/2006/main">
        <w:t xml:space="preserve">1: আমরা ঈশ্বরের মহিমা জন্য তৈরি করা হয়েছে জানার আনন্দ</w:t>
      </w:r>
    </w:p>
    <w:p/>
    <w:p>
      <w:r xmlns:w="http://schemas.openxmlformats.org/wordprocessingml/2006/main">
        <w:t xml:space="preserve">2: ঈশ্বরকে মহিমান্বিত করার জন্য আমাদের উদ্দেশ্যের স্বীকৃতিতে হাঁটা</w:t>
      </w:r>
    </w:p>
    <w:p/>
    <w:p>
      <w:r xmlns:w="http://schemas.openxmlformats.org/wordprocessingml/2006/main">
        <w:t xml:space="preserve">1: Ephesians 2:10 কারণ আমরা তাঁর কারিগর, খ্রীষ্ট যীশুতে সৎ কাজের জন্য সৃষ্ট, যা ঈশ্বর আগে থেকেই নির্ধারণ করেছেন যাতে আমরা তাদের মধ্যে চলতে পারি৷</w:t>
      </w:r>
    </w:p>
    <w:p/>
    <w:p>
      <w:r xmlns:w="http://schemas.openxmlformats.org/wordprocessingml/2006/main">
        <w:t xml:space="preserve">2: গীতসংহিতা 139:13-16 তুমি আমার লাগাম দখল করেছ; তুমি আমাকে আমার মায়ের গর্ভে ঢেকে রেখেছ। আমি তোমার প্রশংসা করব; কারণ আমি ভয়ে ও আশ্চর্যজনকভাবে তৈরি; তোমার কাজগুলো আশ্চর্যজনক। এবং আমার আত্মা ভাল জানে. আমার পদার্থ তোমার কাছ থেকে লুকানো ছিল না, যখন আমাকে গোপনে তৈরি করা হয়েছিল, এবং কৌতূহলবশত পৃথিবীর সর্বনিম্ন অংশে তৈরি করা হয়েছিল। তোমার চোখ আমার পদার্থ দেখেছিল, তবুও অসম্পূর্ণ; এবং আপনার বইতে আমার সমস্ত সদস্য লেখা ছিল, যা ধারাবাহিকভাবে তৈরি করা হয়েছিল, যখন এখনও তাদের মধ্যে কেউ ছিল না।</w:t>
      </w:r>
    </w:p>
    <w:p/>
    <w:p>
      <w:r xmlns:w="http://schemas.openxmlformats.org/wordprocessingml/2006/main">
        <w:t xml:space="preserve">Isaiah 43:8 যাদের চোখ আছে এবং যাদের কান আছে বধিরদের বের করে আন।</w:t>
      </w:r>
    </w:p>
    <w:p/>
    <w:p>
      <w:r xmlns:w="http://schemas.openxmlformats.org/wordprocessingml/2006/main">
        <w:t xml:space="preserve">ঈশ্বর অন্ধ এবং বধিরদেরকে তাদের চোখ ও কান খুলতে এবং তাঁকে চিনতে আহ্বান করেন।</w:t>
      </w:r>
    </w:p>
    <w:p/>
    <w:p>
      <w:r xmlns:w="http://schemas.openxmlformats.org/wordprocessingml/2006/main">
        <w:t xml:space="preserve">1: ঈশ্বর আমাদেরকে তাঁর কাছে আমাদের হৃদয় ও মন খুলে দেওয়ার জন্য আমন্ত্রণ জানিয়েছেন, যাতে আমরা তাঁর ভালবাসা এবং নির্দেশনা দেখতে ও শুনতে পারি।</w:t>
      </w:r>
    </w:p>
    <w:p/>
    <w:p>
      <w:r xmlns:w="http://schemas.openxmlformats.org/wordprocessingml/2006/main">
        <w:t xml:space="preserve">2: আমাদেরকে ঈশ্বরের উপর আস্থা ও নির্ভর করার জন্য বলা হয়েছে, যাতে আমরা আমাদের চোখ ও কান খুলে দিতে পারি যা তিনি রেখেছেন।</w:t>
      </w:r>
    </w:p>
    <w:p/>
    <w:p>
      <w:r xmlns:w="http://schemas.openxmlformats.org/wordprocessingml/2006/main">
        <w:t xml:space="preserve">1: ইশাইয়া 43:8 - "চোখ আছে এবং বধির যাদের কান আছে তাদের সামনে আনুন।"</w:t>
      </w:r>
    </w:p>
    <w:p/>
    <w:p>
      <w:r xmlns:w="http://schemas.openxmlformats.org/wordprocessingml/2006/main">
        <w:t xml:space="preserve">2: জেমস 1:22 - কিন্তু বাক্য পালনকারী হও, এবং শুধুমাত্র শ্রবণকারী নয়, নিজেদেরকে প্রতারিত কর।</w:t>
      </w:r>
    </w:p>
    <w:p/>
    <w:p>
      <w:r xmlns:w="http://schemas.openxmlformats.org/wordprocessingml/2006/main">
        <w:t xml:space="preserve">Isaiah 43:9 সমস্ত জাতি একত্রিত হউক, এবং লোকেদের একত্রিত হউক: তাদের মধ্যে কে এই কথা ঘোষণা করতে পারে এবং আমাদের পূর্বের বিষয়গুলি দেখাতে পারে? তারা তাদের সাক্ষীদের সামনে আনুক, যাতে তারা ধার্মিক হতে পারে; অথবা তারা শুনুক এবং বলুক, এটা সত্য।</w:t>
      </w:r>
    </w:p>
    <w:p/>
    <w:p>
      <w:r xmlns:w="http://schemas.openxmlformats.org/wordprocessingml/2006/main">
        <w:t xml:space="preserve">ঈশ্বর সমস্ত জাতিকে চ্যালেঞ্জ করেন প্রমাণ করার জন্য যে তাঁর অস্তিত্ব নেই এবং তিনি অতীতে মহৎ কাজ করেননি।</w:t>
      </w:r>
    </w:p>
    <w:p/>
    <w:p>
      <w:r xmlns:w="http://schemas.openxmlformats.org/wordprocessingml/2006/main">
        <w:t xml:space="preserve">1. ঈশ্বরের অবিরাম প্রেমের সুসংবাদ ঘোষণা করা</w:t>
      </w:r>
    </w:p>
    <w:p/>
    <w:p>
      <w:r xmlns:w="http://schemas.openxmlformats.org/wordprocessingml/2006/main">
        <w:t xml:space="preserve">2. ঈশ্বরের প্রতিশ্রুতিতে বিশ্বাস করার চ্যালেঞ্জ গ্রহণ করা</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Isaiah 43:10 সদাপ্রভু বলছেন, তোমরাই আমার সাক্ষী এবং আমার সেবক যাকে আমি মনোনীত করেছি; যাতে তোমরা জানতে ও আমাকে বিশ্বাস কর এবং বুঝতে পার যে আমিই তিনি; আমার আগে কেউ সৃষ্টি হয়নি, আমার পরেও কেউ থাকবে না। .</w:t>
      </w:r>
    </w:p>
    <w:p/>
    <w:p>
      <w:r xmlns:w="http://schemas.openxmlformats.org/wordprocessingml/2006/main">
        <w:t xml:space="preserve">ঈশ্বরই একমাত্র ঈশ্বর এবং তিনি তাঁর বান্দাদেরকে তাঁর অস্তিত্বের সাক্ষ্য দিতে এবং তাঁর নাম ঘোষণা করার জন্য মনোনীত করেছেন।</w:t>
      </w:r>
    </w:p>
    <w:p/>
    <w:p>
      <w:r xmlns:w="http://schemas.openxmlformats.org/wordprocessingml/2006/main">
        <w:t xml:space="preserve">1. "সাক্ষ্য দেওয়ার শক্তি: বিশ্বের কাছে ঈশ্বরের অস্তিত্ব প্রকাশ করা"</w:t>
      </w:r>
    </w:p>
    <w:p/>
    <w:p>
      <w:r xmlns:w="http://schemas.openxmlformats.org/wordprocessingml/2006/main">
        <w:t xml:space="preserve">2. "প্রভুর পছন্দ: ঈশ্বরের মহান পরিকল্পনায় আমাদের ভূমিকা বোঝা"</w:t>
      </w:r>
    </w:p>
    <w:p/>
    <w:p>
      <w:r xmlns:w="http://schemas.openxmlformats.org/wordprocessingml/2006/main">
        <w:t xml:space="preserve">1. Deuteronomy 6:4-7 - "হে ইস্রায়েল, শোন: প্রভু আমাদের ঈশ্বর, সদাপ্রভু এক। তুমি তোমার সমস্ত হৃদয়, তোমার সমস্ত প্রাণ এবং তোমার সমস্ত শক্তি দিয়ে তোমার ঈশ্বর সদাপ্রভুকে ভালবাসবে। এবং এই শব্দগুলি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w:t>
      </w:r>
    </w:p>
    <w:p/>
    <w:p>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বরং অনন্ত জীবন পায়৷ কারণ ঈশ্বর তাঁর পুত্রকে এই জগতে পাঠাননি৷ বিশ্ব, কিন্তু যাতে তার মাধ্যমে পৃথিবী রক্ষা পায়৷</w:t>
      </w:r>
    </w:p>
    <w:p/>
    <w:p>
      <w:r xmlns:w="http://schemas.openxmlformats.org/wordprocessingml/2006/main">
        <w:t xml:space="preserve">Isaiah 43:11 আমি, আমিই প্রভু; এবং আমার পাশে আর কোন ত্রাণকর্তা নেই।</w:t>
      </w:r>
    </w:p>
    <w:p/>
    <w:p>
      <w:r xmlns:w="http://schemas.openxmlformats.org/wordprocessingml/2006/main">
        <w:t xml:space="preserve">ঈশ্বরই একমাত্র ত্রাণকর্তা এবং অন্য কেউ নেই।</w:t>
      </w:r>
    </w:p>
    <w:p/>
    <w:p>
      <w:r xmlns:w="http://schemas.openxmlformats.org/wordprocessingml/2006/main">
        <w:t xml:space="preserve">1. আমাদের ঈশ্বরের উপর নির্ভর করতে হবে এবং অন্য ব্যক্তি বা জিনিসগুলিতে আমাদের বিশ্বাস রাখতে হবে না।</w:t>
      </w:r>
    </w:p>
    <w:p/>
    <w:p>
      <w:r xmlns:w="http://schemas.openxmlformats.org/wordprocessingml/2006/main">
        <w:t xml:space="preserve">2. ঈশ্বর ছাড়া কেউ মুক্তি দিতে পারে না।</w:t>
      </w:r>
    </w:p>
    <w:p/>
    <w:p>
      <w:r xmlns:w="http://schemas.openxmlformats.org/wordprocessingml/2006/main">
        <w:t xml:space="preserve">1. ইশাইয়া 45:21-22 - "আমি ব্যতীত অন্য কোন ঈশ্বর নেই, একজন ধার্মিক ঈশ্বর এবং একজন ত্রাণকর্তা; আমি ছাড়া আর কেউ নেই। আমার দিকে ফিরে আসুন এবং পৃথিবীর সমস্ত প্রান্ত থেকে রক্ষা পান! কারণ আমিই ঈশ্বর, এবং অন্য কেউ নেই।"</w:t>
      </w:r>
    </w:p>
    <w:p/>
    <w:p>
      <w:r xmlns:w="http://schemas.openxmlformats.org/wordprocessingml/2006/main">
        <w:t xml:space="preserve">2. জন 14:6 - যীশু তাকে বললেন, আমিই পথ, সত্য এবং জীবন। আমার মাধ্যমে ছাড়া কেউ পিতার কাছে আসে না।</w:t>
      </w:r>
    </w:p>
    <w:p/>
    <w:p>
      <w:r xmlns:w="http://schemas.openxmlformats.org/wordprocessingml/2006/main">
        <w:t xml:space="preserve">Isaiah 43:12 আমি ঘোষণা করেছি, রক্ষা করেছি, এবং দেখিয়েছি, যখন তোমাদের মধ্যে কোন বিচিত্র দেবতা ছিল না, তাই তোমরা আমার সাক্ষী, সদাপ্রভু বলছেন, আমিই ঈশ্বর।</w:t>
      </w:r>
    </w:p>
    <w:p/>
    <w:p>
      <w:r xmlns:w="http://schemas.openxmlformats.org/wordprocessingml/2006/main">
        <w:t xml:space="preserve">এই অনুচ্ছেদ ঈশ্বরের বিশ্বস্ততা এবং তাঁর লোকেদের সুরক্ষার কথা বলে৷</w:t>
      </w:r>
    </w:p>
    <w:p/>
    <w:p>
      <w:r xmlns:w="http://schemas.openxmlformats.org/wordprocessingml/2006/main">
        <w:t xml:space="preserve">1. ঈশ্বর বিশ্বস্ত: প্রতিটি ঋতুতে প্রভুর উপর নির্ভর করা</w:t>
      </w:r>
    </w:p>
    <w:p/>
    <w:p>
      <w:r xmlns:w="http://schemas.openxmlformats.org/wordprocessingml/2006/main">
        <w:t xml:space="preserve">2. ঈশ্বরের সুরক্ষা: প্রভুতে বিশ্বাস করা যাই হোক না কেন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28:7 - প্রভু আমার শক্তি এবং আমার ঢাল; আমার হৃদয় তাঁর উপর নির্ভর করেছিল এবং আমি সাহায্য পেয়েছি৷ তাই আমার হৃদয় খুব আনন্দিত হয়৷ আমার গানের মাধ্যমে আমি তাঁর প্রশংসা করব।</w:t>
      </w:r>
    </w:p>
    <w:p/>
    <w:p>
      <w:r xmlns:w="http://schemas.openxmlformats.org/wordprocessingml/2006/main">
        <w:t xml:space="preserve">Isaiah 43:13 হ্যাঁ, দিনের আগে আমিই তিনি; আমার হাত থেকে বাঁচাতে পারে এমন কেউ নেই৷ আমি কাজ করব, আর কে তা করতে দেবে?</w:t>
      </w:r>
    </w:p>
    <w:p/>
    <w:p>
      <w:r xmlns:w="http://schemas.openxmlformats.org/wordprocessingml/2006/main">
        <w:t xml:space="preserve">ঈশ্বরই একমাত্র যিনি আমাদের রক্ষা করতে পারেন এবং তিনি যা চান তা থেকে কেউ তাকে আটকাতে পারে না।</w:t>
      </w:r>
    </w:p>
    <w:p/>
    <w:p>
      <w:r xmlns:w="http://schemas.openxmlformats.org/wordprocessingml/2006/main">
        <w:t xml:space="preserve">1. ঈশ্বরের উপর নির্ভর করা: তার বিতরণ করার ক্ষমতার উপর আস্থা রাখা।</w:t>
      </w:r>
    </w:p>
    <w:p/>
    <w:p>
      <w:r xmlns:w="http://schemas.openxmlformats.org/wordprocessingml/2006/main">
        <w:t xml:space="preserve">2. ঈশ্বরের সার্বভৌমত্ব বোঝা: তিনি নিয়ন্ত্রণে আছেন জেনে।</w:t>
      </w:r>
    </w:p>
    <w:p/>
    <w:p>
      <w:r xmlns:w="http://schemas.openxmlformats.org/wordprocessingml/2006/main">
        <w:t xml:space="preserve">1. ইশাইয়া 46:9-11 - পুরানো আগের জিনিসগুলি মনে রেখো: কারণ আমিই ঈশ্বর, আর কেউ নেই; আমিই ঈশ্বর, আমার মত কেউ নেই।</w:t>
      </w:r>
    </w:p>
    <w:p/>
    <w:p>
      <w:r xmlns:w="http://schemas.openxmlformats.org/wordprocessingml/2006/main">
        <w:t xml:space="preserve">2. গীতসংহিতা 91:1-2 - যিনি পরমেশ্বরের গোপন স্থানে বাস করেন তিনি সর্বশক্তিমানের ছায়ায় থাকবেন। আমি সদাপ্রভুর বিষয়ে বলব, তিনিই আমার আশ্রয়স্থল ও আমার দুর্গ; আমার ঈশ্বর; আমি তাকে বিশ্বাস করব।</w:t>
      </w:r>
    </w:p>
    <w:p/>
    <w:p>
      <w:r xmlns:w="http://schemas.openxmlformats.org/wordprocessingml/2006/main">
        <w:t xml:space="preserve">Isaiah 43:14 সদাপ্রভু এই কথা কহেন, তোমার মুক্তিদাতা, ইস্রায়েলের পবিত্রতম; তোমার জন্য আমি ব্যাবিলনে পাঠিয়েছি এবং তাদের সমস্ত উচ্চপদস্থ লোকদের এবং ক্যালদীয়দের নামিয়েছি, যাদের কান্না জাহাজে আছে।</w:t>
      </w:r>
    </w:p>
    <w:p/>
    <w:p>
      <w:r xmlns:w="http://schemas.openxmlformats.org/wordprocessingml/2006/main">
        <w:t xml:space="preserve">সদাপ্রভু, যিনি ইস্রায়েলের মুক্তিদাতা, তিনি ব্যাবিলনে পাঠিয়েছেন এবং সেখানকার উচ্চপদস্থদের এবং ক্যালদীয়দের নামিয়েছেন, যা জাহাজে শোনা যায়।</w:t>
      </w:r>
    </w:p>
    <w:p/>
    <w:p>
      <w:r xmlns:w="http://schemas.openxmlformats.org/wordprocessingml/2006/main">
        <w:t xml:space="preserve">1. ঈশ্বর আমাদের মুক্তিদাতা এবং উদ্ধারকারী</w:t>
      </w:r>
    </w:p>
    <w:p/>
    <w:p>
      <w:r xmlns:w="http://schemas.openxmlformats.org/wordprocessingml/2006/main">
        <w:t xml:space="preserve">2. কঠিন সময়েও ঈশ্বর সার্বভৌম</w:t>
      </w:r>
    </w:p>
    <w:p/>
    <w:p>
      <w:r xmlns:w="http://schemas.openxmlformats.org/wordprocessingml/2006/main">
        <w:t xml:space="preserve">1. ইশাইয়া 43:14</w:t>
      </w:r>
    </w:p>
    <w:p/>
    <w:p>
      <w:r xmlns:w="http://schemas.openxmlformats.org/wordprocessingml/2006/main">
        <w:t xml:space="preserve">2. রোমানস্ 8:31-32 -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p>
      <w:r xmlns:w="http://schemas.openxmlformats.org/wordprocessingml/2006/main">
        <w:t xml:space="preserve">Isaiah 43:15 আমি সদাপ্রভু, তোমার পবিত্র, ইস্রায়েলের সৃষ্টিকর্তা, তোমার রাজা।</w:t>
      </w:r>
    </w:p>
    <w:p/>
    <w:p>
      <w:r xmlns:w="http://schemas.openxmlformats.org/wordprocessingml/2006/main">
        <w:t xml:space="preserve">প্রভু পবিত্র একজন এবং ইস্রায়েলের সৃষ্টিকর্তা এবং রাজা।</w:t>
      </w:r>
    </w:p>
    <w:p/>
    <w:p>
      <w:r xmlns:w="http://schemas.openxmlformats.org/wordprocessingml/2006/main">
        <w:t xml:space="preserve">1. আমাদের রাজা হিসাবে ঈশ্বরের প্রতি আমাদের অঙ্গীকার পুনর্নিশ্চিত করা</w:t>
      </w:r>
    </w:p>
    <w:p/>
    <w:p>
      <w:r xmlns:w="http://schemas.openxmlformats.org/wordprocessingml/2006/main">
        <w:t xml:space="preserve">2. আমাদের পবিত্র একজন হিসাবে প্রভুর সাথে আমাদের চুক্তি মনে রাখা</w:t>
      </w:r>
    </w:p>
    <w:p/>
    <w:p>
      <w:r xmlns:w="http://schemas.openxmlformats.org/wordprocessingml/2006/main">
        <w:t xml:space="preserve">1. ম্যাথু 4:17 - সেই সময় থেকে যীশু প্রচার করতে লাগলেন, এই বলে, অনুতাপ কর, কারণ স্বর্গরাজ্য নিকটে।</w:t>
      </w:r>
    </w:p>
    <w:p/>
    <w:p>
      <w:r xmlns:w="http://schemas.openxmlformats.org/wordprocessingml/2006/main">
        <w:t xml:space="preserve">2. 2 করিন্থিয়ানস 6:16 - মূর্তিগুলির সাথে ঈশ্বরের মন্দিরের কি চুক্তি আছে? কারণ আমরা জীবন্ত ঈশ্বরের মন্দির; ঈশ্বর যেমন বলেছেন, আমি তাদের মধ্যে আমার বাসস্থান করব এবং তাদের মধ্যে হাঁটব এবং আমি তাদের ঈশ্বর হব এবং তারা আমার লোক হবে।</w:t>
      </w:r>
    </w:p>
    <w:p/>
    <w:p>
      <w:r xmlns:w="http://schemas.openxmlformats.org/wordprocessingml/2006/main">
        <w:t xml:space="preserve">Isaiah 43:16 সদাপ্রভু এই কথা কহেন, যিনি সমুদ্রে পথ তৈরি করেন, এবং শক্তিশালী জলে পথ তৈরি করেন;</w:t>
      </w:r>
    </w:p>
    <w:p/>
    <w:p>
      <w:r xmlns:w="http://schemas.openxmlformats.org/wordprocessingml/2006/main">
        <w:t xml:space="preserve">প্রভু কঠিন সময়ে পথ দেখান এবং পথ দেখান।</w:t>
      </w:r>
    </w:p>
    <w:p/>
    <w:p>
      <w:r xmlns:w="http://schemas.openxmlformats.org/wordprocessingml/2006/main">
        <w:t xml:space="preserve">1. "ঈশ্বর কঠিন সময়ে একটি উপায় প্রদান করেন"</w:t>
      </w:r>
    </w:p>
    <w:p/>
    <w:p>
      <w:r xmlns:w="http://schemas.openxmlformats.org/wordprocessingml/2006/main">
        <w:t xml:space="preserve">2. "সমুদ্রের ওপারে ঈশ্বরের পথ"</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তাঁর বশ্যতা স্বীকার কর, এবং তিনি তোমার পথ সোজা করবেন।)</w:t>
      </w:r>
    </w:p>
    <w:p/>
    <w:p>
      <w:r xmlns:w="http://schemas.openxmlformats.org/wordprocessingml/2006/main">
        <w:t xml:space="preserve">2. গীতসংহিতা 23:4 (যদিও আমি অন্ধকার উপত্যকার মধ্য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Isaiah 43:17 যা রথ ও ঘোড়া, সৈন্য ও শক্তি নিয়ে আসে; তারা একসাথে শুয়ে থাকবে, তারা উঠবে না: তারা বিলুপ্ত হয়ে গেছে, তারা টোর মতো নিভে গেছে।</w:t>
      </w:r>
    </w:p>
    <w:p/>
    <w:p>
      <w:r xmlns:w="http://schemas.openxmlformats.org/wordprocessingml/2006/main">
        <w:t xml:space="preserve">এই উত্তরণটি সেনাবাহিনীর ধ্বংস এবং শক্তিহীনতা সম্পর্কে।</w:t>
      </w:r>
    </w:p>
    <w:p/>
    <w:p>
      <w:r xmlns:w="http://schemas.openxmlformats.org/wordprocessingml/2006/main">
        <w:t xml:space="preserve">1. একমাত্র ঈশ্বরই শক্তিশালী এবং পরাক্রমশালী, এবং আমাদের সমস্ত শক্তি এবং শক্তি তাঁর কাছ থেকে আসে।</w:t>
      </w:r>
    </w:p>
    <w:p/>
    <w:p>
      <w:r xmlns:w="http://schemas.openxmlformats.org/wordprocessingml/2006/main">
        <w:t xml:space="preserve">2. আমাদের নিজেদের শক্তির উপর নির্ভর করা উচিত নয়, বরং সমস্যার সম্মুখীন হলে ঈশ্বরের দিকে ফিরে যাওয়া উচিত।</w:t>
      </w:r>
    </w:p>
    <w:p/>
    <w:p>
      <w:r xmlns:w="http://schemas.openxmlformats.org/wordprocessingml/2006/main">
        <w:t xml:space="preserve">1. 2 Chronicles 20:15 - এই বিশাল সেনাবাহিনীর কারণে ভয় বা নিরুৎসাহিত হবেন না। কারণ যুদ্ধ তোমার নয়, ঈশ্বরের।</w:t>
      </w:r>
    </w:p>
    <w:p/>
    <w:p>
      <w:r xmlns:w="http://schemas.openxmlformats.org/wordprocessingml/2006/main">
        <w:t xml:space="preserve">2. গীতসংহিতা 33:16-17 - কোন রাজা তার মহান সেনাবাহিনী দ্বারা রক্ষা করা হয় না; একজন পরাক্রমশালী মানুষ তার মহান শক্তি দ্বারা উদ্ধার করা হয় না. একটি ঘোড়া বিজয়ের জন্য একটি নিরর্থক আশা; এবং তার মহান শক্তি দ্বারা এটা রক্ষা করতে পারে না.</w:t>
      </w:r>
    </w:p>
    <w:p/>
    <w:p>
      <w:r xmlns:w="http://schemas.openxmlformats.org/wordprocessingml/2006/main">
        <w:t xml:space="preserve">Isaiah 43:18 তোমরা আগের কথা মনে রেখো না, পুরানো কথাও মনে করো না৷</w:t>
      </w:r>
    </w:p>
    <w:p/>
    <w:p>
      <w:r xmlns:w="http://schemas.openxmlformats.org/wordprocessingml/2006/main">
        <w:t xml:space="preserve">ঈশ্বর আমাদের বলছেন অতীতের দিকে মনোযোগ না দিয়ে ভবিষ্যতের দিকে তাকাতে।</w:t>
      </w:r>
    </w:p>
    <w:p/>
    <w:p>
      <w:r xmlns:w="http://schemas.openxmlformats.org/wordprocessingml/2006/main">
        <w:t xml:space="preserve">1. অতীতকে ছেড়ে দেওয়া: একটি নতুন ভবিষ্যতকে আলিঙ্গন করা</w:t>
      </w:r>
    </w:p>
    <w:p/>
    <w:p>
      <w:r xmlns:w="http://schemas.openxmlformats.org/wordprocessingml/2006/main">
        <w:t xml:space="preserve">2. মুহূর্ত বেঁচে থাকা: পিছনে যা আছে তা ভুলে যাওয়া</w:t>
      </w:r>
    </w:p>
    <w:p/>
    <w:p>
      <w:r xmlns:w="http://schemas.openxmlformats.org/wordprocessingml/2006/main">
        <w:t xml:space="preserve">1. ফিলিপীয় 3:13-14 - "পশ্চাতে যা আছে তা ভুলে গিয়ে এবং সামনে যা আছে তার দিকে চাপ দিয়ে, আমি খ্রীষ্ট যীশুতে ঈশ্বরের ঊর্ধ্বমুখী আহ্বানের পুরস্কারের জন্য লক্ষ্যের দিকে এগিয়ে যাচ্ছি।"</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Isaiah 43:19 দেখ, আমি একটা নতুন কাজ করব; এখন তা ফুটবে; তোমরা কি তা জানবে না? আমি মরুভূমিতে পথ তৈরি করব, মরুভূমিতে নদীগুলি তৈরি করব।</w:t>
      </w:r>
    </w:p>
    <w:p/>
    <w:p>
      <w:r xmlns:w="http://schemas.openxmlformats.org/wordprocessingml/2006/main">
        <w:t xml:space="preserve">এই অনুচ্ছেদটি নতুন এবং অপ্রত্যাশিত কিছু করার ঈশ্বরের ক্ষমতার উপর জোর দেয়।</w:t>
      </w:r>
    </w:p>
    <w:p/>
    <w:p>
      <w:r xmlns:w="http://schemas.openxmlformats.org/wordprocessingml/2006/main">
        <w:t xml:space="preserve">1: নতুনের শক্তি - কীভাবে ঈশ্বর একটি উপায় তৈরি করতে পারেন যেখানে আমরা কিছুই দেখি না</w:t>
      </w:r>
    </w:p>
    <w:p/>
    <w:p>
      <w:r xmlns:w="http://schemas.openxmlformats.org/wordprocessingml/2006/main">
        <w:t xml:space="preserve">2: নতুনের সান্ত্বনা - কীভাবে ঈশ্বর আমাদের সংগ্রামে আশা এবং বিধান নিয়ে আসেন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2:2 করিন্থিয়ানস 5:17 - অতএব, যদি কেউ খ্রীষ্টে থাকে তবে সে একটি নতুন সৃষ্টি৷ পুরাতন চলে গেছে; দেখ, নতুন এসেছে।</w:t>
      </w:r>
    </w:p>
    <w:p/>
    <w:p>
      <w:r xmlns:w="http://schemas.openxmlformats.org/wordprocessingml/2006/main">
        <w:t xml:space="preserve">Isaiah 43:20 মাঠের পশু, ড্রাগন এবং পেঁচা আমাকে সম্মান করবে: কারণ আমি মরুভূমিতে জল এবং মরুভূমিতে নদী দিই, আমার মনোনীত লোকদের পান করার জন্য।</w:t>
      </w:r>
    </w:p>
    <w:p/>
    <w:p>
      <w:r xmlns:w="http://schemas.openxmlformats.org/wordprocessingml/2006/main">
        <w:t xml:space="preserve">প্রভু তাঁর মনোনীত লোকদের জল এবং জীবিকা প্রদান করেন এমনকি সবচেয়ে অনুর্বর স্থানেও।</w:t>
      </w:r>
    </w:p>
    <w:p/>
    <w:p>
      <w:r xmlns:w="http://schemas.openxmlformats.org/wordprocessingml/2006/main">
        <w:t xml:space="preserve">1. কঠিন সময়ে ঈশ্বরের বিশ্বস্ততা</w:t>
      </w:r>
    </w:p>
    <w:p/>
    <w:p>
      <w:r xmlns:w="http://schemas.openxmlformats.org/wordprocessingml/2006/main">
        <w:t xml:space="preserve">2. তাঁর লোকেদের জন্য প্রভুর বিধান</w:t>
      </w:r>
    </w:p>
    <w:p/>
    <w:p>
      <w:r xmlns:w="http://schemas.openxmlformats.org/wordprocessingml/2006/main">
        <w:t xml:space="preserve">1.সাম 23:1-3 "প্রভু আমার মেষপালক;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2.ম্যাথু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Isaiah 43:21 আমি নিজের জন্য এই লোকদের গঠন করেছি; তারা আমার প্রশংসা প্রকাশ করবে।</w:t>
      </w:r>
    </w:p>
    <w:p/>
    <w:p>
      <w:r xmlns:w="http://schemas.openxmlformats.org/wordprocessingml/2006/main">
        <w:t xml:space="preserve">ঈশ্বর তাঁর গৌরব এবং প্রশংসা আনতে নিজের জন্য একটি মানুষ গঠন.</w:t>
      </w:r>
    </w:p>
    <w:p/>
    <w:p>
      <w:r xmlns:w="http://schemas.openxmlformats.org/wordprocessingml/2006/main">
        <w:t xml:space="preserve">1. ঈশ্বরকে মহিমান্বিত করার জন্য বেঁচে থাকা - ঈশ্বরের মহিমা আনার উদ্দেশ্যে ঈশ্বরের দ্বারা গঠিত লোক হওয়ার অর্থ কী তা অন্বেষণ করা।</w:t>
      </w:r>
    </w:p>
    <w:p/>
    <w:p>
      <w:r xmlns:w="http://schemas.openxmlformats.org/wordprocessingml/2006/main">
        <w:t xml:space="preserve">2. জীবনের আমাদের উদ্দেশ্য বোঝা - ইশাইয়া 43:21 ব্যবহার করে তাঁর মহিমার জন্য ঈশ্বরের দ্বারা গঠিত লোক হওয়ার তাৎপর্য আবিষ্কার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যাতে তারা ঈশ্বরের সন্ধান করতে পারে এবং সম্ভবত অনুভব করতে পারে। তার দিকে তাদের পথ এবং তাকে খুঁজে. তবুও তিনি আসলে আমাদের প্রত্যেকের থেকে দূরে নন।</w:t>
      </w:r>
    </w:p>
    <w:p/>
    <w:p>
      <w:r xmlns:w="http://schemas.openxmlformats.org/wordprocessingml/2006/main">
        <w:t xml:space="preserve">Isaiah 43:22 কিন্তু হে ইয়াকুব, তুমি আমাকে ডাক নি; কিন্তু হে ইস্রায়েল, তুমি আমাকে নিয়ে ক্লান্ত হয়ে পড়েছ।</w:t>
      </w:r>
    </w:p>
    <w:p/>
    <w:p>
      <w:r xmlns:w="http://schemas.openxmlformats.org/wordprocessingml/2006/main">
        <w:t xml:space="preserve">ঈশ্বর হতাশ যে ইস্রায়েল তাকে প্রার্থনায় ডাকেনি বরং তার পরিবর্তে ক্লান্ত হয়ে পড়েছে।</w:t>
      </w:r>
    </w:p>
    <w:p/>
    <w:p>
      <w:r xmlns:w="http://schemas.openxmlformats.org/wordprocessingml/2006/main">
        <w:t xml:space="preserve">1. ঈশ্বরকে মঞ্জুর করবেন না - ইশাইয়া 43:22 থেকে একটি পাঠ</w:t>
      </w:r>
    </w:p>
    <w:p/>
    <w:p>
      <w:r xmlns:w="http://schemas.openxmlformats.org/wordprocessingml/2006/main">
        <w:t xml:space="preserve">2. প্রার্থনার গুরুত্ব - ইসাইয়া 43:22 এর ইস্রায়েলের মতো এটিকে অবহেলা করবেন না</w:t>
      </w:r>
    </w:p>
    <w:p/>
    <w:p>
      <w:r xmlns:w="http://schemas.openxmlformats.org/wordprocessingml/2006/main">
        <w:t xml:space="preserve">1. ম্যাথু 11:28 - "আমার কাছে এস, যারা পরিশ্রমী এবং ভারাক্রান্ত, এবং আমি তোমাদের বিশ্রাম দেব।"</w:t>
      </w:r>
    </w:p>
    <w:p/>
    <w:p>
      <w:r xmlns:w="http://schemas.openxmlformats.org/wordprocessingml/2006/main">
        <w:t xml:space="preserve">2. ফিলিপীয় 4:6-7 - "কোন বিষয়ে উদ্বিগ্ন হবেন না, তবে সমস্ত কিছুতে প্রার্থনা ও বিনতি দ্বারা ধন্যবাদ সহকারে আপনার অনুরোধগুলি ঈশ্বরের কাছে প্রকাশ করা হোক।"</w:t>
      </w:r>
    </w:p>
    <w:p/>
    <w:p>
      <w:r xmlns:w="http://schemas.openxmlformats.org/wordprocessingml/2006/main">
        <w:t xml:space="preserve">Isaiah 43:23 তুমি আমার কাছে তোমার পোড়ানো-উৎসর্গের ছোট গবাদি পশু আনে নি; তুমি তোমার বলি দিয়ে আমাকে সম্মান করো নি। আমি তোমাকে নৈবেদ্য দিয়ে সেবা করিনি, ধূপ দিয়ে তোমাকে ক্লান্ত করিনি।</w:t>
      </w:r>
    </w:p>
    <w:p/>
    <w:p>
      <w:r xmlns:w="http://schemas.openxmlformats.org/wordprocessingml/2006/main">
        <w:t xml:space="preserve">ঈশ্বর তাঁর লোকেদের কাছ থেকে নৈবেদ্য এবং বলিদানের প্রয়োজন করেননি, কারণ তিনি তাদের ক্লান্ত করতে চাননি বা তাদের সেবা করতে চাননি।</w:t>
      </w:r>
    </w:p>
    <w:p/>
    <w:p>
      <w:r xmlns:w="http://schemas.openxmlformats.org/wordprocessingml/2006/main">
        <w:t xml:space="preserve">1. ঈশ্বরের প্রেম নিঃশর্ত - তিনি আমাদের থেকে কিছু প্রয়োজন নেই</w:t>
      </w:r>
    </w:p>
    <w:p/>
    <w:p>
      <w:r xmlns:w="http://schemas.openxmlformats.org/wordprocessingml/2006/main">
        <w:t xml:space="preserve">2. হৃদয় থেকে ঈশ্বরের সেবা করার শক্তি</w:t>
      </w:r>
    </w:p>
    <w:p/>
    <w:p>
      <w:r xmlns:w="http://schemas.openxmlformats.org/wordprocessingml/2006/main">
        <w:t xml:space="preserve">1. জন 4:23 - "কিন্তু সময় আসছে, এবং এখনই, যখন সত্য উপাসকরা আত্মায় এবং সত্যে পিতার উপাসনা করবে: কারণ পিতা তাঁর উপাসনা করার জন্য এমন লোকদের খোঁজেন।"</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Isaiah 43:24 তুমি আমাকে টাকা দিয়ে মিষ্টি বেত কেনে নি, তোমার বলির চর্বি দিয়ে আমাকে পূর্ণ কর নি; কিন্তু তুমি আমাকে তোমার পাপ দিয়ে সেবা করতে বাধ্য করেছ, তোমার অন্যায় দিয়ে আমাকে ক্লান্ত করেছ।</w:t>
      </w:r>
    </w:p>
    <w:p/>
    <w:p>
      <w:r xmlns:w="http://schemas.openxmlformats.org/wordprocessingml/2006/main">
        <w:t xml:space="preserve">ঈশ্বর তাঁর লোকদের নৈবেদ্যতে অসন্তুষ্ট হন, কারণ তারা তাকে টাকা দিয়ে মিষ্টি বেত কিনে দেয়নি এবং তাদের বলির চর্বি দিয়ে তাকে পূর্ণ করেনি। পরিবর্তে, তারা তাকে তাদের পাপ দিয়ে সেবা করার জন্য তৈরি করেছে, এবং তাদের পাপ দিয়ে তাকে ক্লান্ত করেছে।</w:t>
      </w:r>
    </w:p>
    <w:p/>
    <w:p>
      <w:r xmlns:w="http://schemas.openxmlformats.org/wordprocessingml/2006/main">
        <w:t xml:space="preserve">1. অনুতপ্ত পাপের মূল্য</w:t>
      </w:r>
    </w:p>
    <w:p/>
    <w:p>
      <w:r xmlns:w="http://schemas.openxmlformats.org/wordprocessingml/2006/main">
        <w:t xml:space="preserve">2. ঈশ্বরের ক্ষমা শক্তি</w:t>
      </w:r>
    </w:p>
    <w:p/>
    <w:p>
      <w:r xmlns:w="http://schemas.openxmlformats.org/wordprocessingml/2006/main">
        <w:t xml:space="preserve">1. রোমানস 3:23-24 - "সবাই পাপ করেছে এবং ঈশ্বরের মহিমা থেকে বঞ্চিত হয়েছে, এবং খ্রীষ্ট যীশুর দ্বারা আসা মুক্তির মাধ্যমে তাঁর অনুগ্রহের দ্বারা নির্দ্বিধায় ন্যায়সঙ্গত হয়েছে।"</w:t>
      </w:r>
    </w:p>
    <w:p/>
    <w:p>
      <w:r xmlns:w="http://schemas.openxmlformats.org/wordprocessingml/2006/main">
        <w:t xml:space="preserve">2. 1 জন 1:9 - "যদি আমরা আমাদের পাপ স্বীকার করি, তিনি বিশ্বস্ত এবং ন্যায়পরায়ণ এবং আমাদের পাপ ক্ষমা করবেন এবং আমাদের সমস্ত অধার্মিকতা থেকে শুদ্ধ করবেন।"</w:t>
      </w:r>
    </w:p>
    <w:p/>
    <w:p>
      <w:r xmlns:w="http://schemas.openxmlformats.org/wordprocessingml/2006/main">
        <w:t xml:space="preserve">Isaiah 43:25 আমি, এমনকি আমিই সেই ব্যক্তি যে আমার নিজের জন্য তোমার পাপ মুছে দেয় এবং তোমার পাপ মনে রাখবে না।</w:t>
      </w:r>
    </w:p>
    <w:p/>
    <w:p>
      <w:r xmlns:w="http://schemas.openxmlformats.org/wordprocessingml/2006/main">
        <w:t xml:space="preserve">ঈশ্বর আমাদের পাপ ক্ষমা করার এবং তাদের ভুলে যাওয়ার প্রতিশ্রুতি দিয়েছেন।</w:t>
      </w:r>
    </w:p>
    <w:p/>
    <w:p>
      <w:r xmlns:w="http://schemas.openxmlformats.org/wordprocessingml/2006/main">
        <w:t xml:space="preserve">1. ঈশ্বরের নিঃশর্ত ক্ষমা</w:t>
      </w:r>
    </w:p>
    <w:p/>
    <w:p>
      <w:r xmlns:w="http://schemas.openxmlformats.org/wordprocessingml/2006/main">
        <w:t xml:space="preserve">2. অনুতাপের শক্তি</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হিব্রু 8:12 - কারণ আমি তাদের অন্যায়ের প্রতি করুণাময় হব, এবং তাদের পাপ এবং তাদের অন্যায় আমি আর মনে রাখব না।</w:t>
      </w:r>
    </w:p>
    <w:p/>
    <w:p>
      <w:r xmlns:w="http://schemas.openxmlformats.org/wordprocessingml/2006/main">
        <w:t xml:space="preserve">Isaiah 43:26 আমাকে স্মরণ করুন: আসুন আমরা একসাথে আবেদন করি: আপনি ঘোষণা করুন, যাতে আপনি ধার্মিক হতে পারেন।</w:t>
      </w:r>
    </w:p>
    <w:p/>
    <w:p>
      <w:r xmlns:w="http://schemas.openxmlformats.org/wordprocessingml/2006/main">
        <w:t xml:space="preserve">এই অনুচ্ছেদটি আমাদের প্রার্থনায় ঈশ্বরের সামনে আসতে উত্সাহিত করে, আমাদের আবেদন উপস্থাপন করতে এবং ন্যায্যতা খোঁজার জন্য প্রস্তুত।</w:t>
      </w:r>
    </w:p>
    <w:p/>
    <w:p>
      <w:r xmlns:w="http://schemas.openxmlformats.org/wordprocessingml/2006/main">
        <w:t xml:space="preserve">1. "প্রার্থনার শক্তি: ন্যায্যতা খোঁজা"</w:t>
      </w:r>
    </w:p>
    <w:p/>
    <w:p>
      <w:r xmlns:w="http://schemas.openxmlformats.org/wordprocessingml/2006/main">
        <w:t xml:space="preserve">2. "ঈশ্বরের বিশ্বস্ততা মনে রাখা: ক্ষমা চাওয়া"</w:t>
      </w:r>
    </w:p>
    <w:p/>
    <w:p>
      <w:r xmlns:w="http://schemas.openxmlformats.org/wordprocessingml/2006/main">
        <w:t xml:space="preserve">1. জেমস 5:16 - "একে অপরের কাছে আপনার অপরাধ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2. গীতসংহিতা 51: 1-2 - "হে ঈশ্বর, আমার প্রতি দয়া করুন, আপনার স্নেহময় দয়া অনুসারে; আপনার কোমল করুণার সংখ্যা অনুসারে, আমার পাপগুলি মুছে ফেলুন। আমার পাপ থেকে আমাকে পুঙ্খানুপুঙ্খভাবে ধুয়ে ফেলুন এবং আমাকে আমার পাপ থেকে পরিষ্কার করুন "</w:t>
      </w:r>
    </w:p>
    <w:p/>
    <w:p>
      <w:r xmlns:w="http://schemas.openxmlformats.org/wordprocessingml/2006/main">
        <w:t xml:space="preserve">Isaiah 43:27 তোমার প্রথম পিতা পাপ করেছে, তোমার শিক্ষকেরা আমার বিরুদ্ধে পাপ করেছে।</w:t>
      </w:r>
    </w:p>
    <w:p/>
    <w:p>
      <w:r xmlns:w="http://schemas.openxmlformats.org/wordprocessingml/2006/main">
        <w:t xml:space="preserve">অনুচ্ছেদটি এই সত্যকে তুলে ধরে যে পাপ প্রজন্মের মধ্য দিয়ে চলে গেছে।</w:t>
      </w:r>
    </w:p>
    <w:p/>
    <w:p>
      <w:r xmlns:w="http://schemas.openxmlformats.org/wordprocessingml/2006/main">
        <w:t xml:space="preserve">1: ঈশ্বরের ভালবাসা আমাদের পাপের চেয়ে বড়। রোমানস 5:8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আমরা কখনই ঈশ্বরের অনুগ্রহ থেকে খুব বেশি দূরে নই। Isaiah 1:18 এখন এস, আমরা ব্যাপারটা মিটিয়ে ফেলি,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1: গীতসংহিতা 51:5 নিশ্চয়ই আমি জন্মের সময় পাপী ছিলাম, আমার মা আমাকে গর্ভধারণ করার সময় থেকে পাপী।</w:t>
      </w:r>
    </w:p>
    <w:p/>
    <w:p>
      <w:r xmlns:w="http://schemas.openxmlformats.org/wordprocessingml/2006/main">
        <w:t xml:space="preserve">2: রোমানস 3:23 সকলেই পাপ করেছে এবং ঈশ্বরের মহিমা থেকে বঞ্চিত হয়েছে৷</w:t>
      </w:r>
    </w:p>
    <w:p/>
    <w:p>
      <w:r xmlns:w="http://schemas.openxmlformats.org/wordprocessingml/2006/main">
        <w:t xml:space="preserve">Isaiah 43:28 তাই আমি পবিত্র স্থানের শাসনকর্তাদের অপবিত্র করেছি, যাকোবকে অভিশাপ এবং ইস্রায়েলকে তিরস্কারের জন্য দিয়েছি।</w:t>
      </w:r>
    </w:p>
    <w:p/>
    <w:p>
      <w:r xmlns:w="http://schemas.openxmlformats.org/wordprocessingml/2006/main">
        <w:t xml:space="preserve">ঈশ্বর জ্যাকব এবং ইস্রায়েলকে অভিশাপ দিয়েছেন কারণ তাঁর বিরুদ্ধে তাদের বিদ্রোহ।</w:t>
      </w:r>
    </w:p>
    <w:p/>
    <w:p>
      <w:r xmlns:w="http://schemas.openxmlformats.org/wordprocessingml/2006/main">
        <w:t xml:space="preserve">1. অবাধ্যতার বিপদ: জ্যাকব এবং ইস্রায়েলের উদাহরণ থেকে শিক্ষা</w:t>
      </w:r>
    </w:p>
    <w:p/>
    <w:p>
      <w:r xmlns:w="http://schemas.openxmlformats.org/wordprocessingml/2006/main">
        <w:t xml:space="preserve">2. আমাদের বিদ্রোহ সত্ত্বেও ঈশ্বরের অবিরাম প্রেম</w:t>
      </w:r>
    </w:p>
    <w:p/>
    <w:p>
      <w:r xmlns:w="http://schemas.openxmlformats.org/wordprocessingml/2006/main">
        <w:t xml:space="preserve">1. দ্বিতীয় বিবরণ 28:15-68 অবাধ্যতার পরিণতি সম্পর্কে সতর্কতা</w:t>
      </w:r>
    </w:p>
    <w:p/>
    <w:p>
      <w:r xmlns:w="http://schemas.openxmlformats.org/wordprocessingml/2006/main">
        <w:t xml:space="preserve">2. Jeremiah 31:3 তাঁর লোকেদের জন্য ঈশ্বরের নিঃশর্ত ভালবাসা।</w:t>
      </w:r>
    </w:p>
    <w:p/>
    <w:p>
      <w:r xmlns:w="http://schemas.openxmlformats.org/wordprocessingml/2006/main">
        <w:t xml:space="preserve">ইশাইয়া অধ্যায় 44 মূর্তি পূজার মূর্খতা এবং সমস্ত কিছুর সৃষ্টিকর্তা এবং ধারক হিসাবে ঈশ্বরের স্বতন্ত্রতার উপর আলোকপাত করে।</w:t>
      </w:r>
    </w:p>
    <w:p/>
    <w:p>
      <w:r xmlns:w="http://schemas.openxmlformats.org/wordprocessingml/2006/main">
        <w:t xml:space="preserve">1ম অনুচ্ছেদ: অধ্যায়টি শুরু হয় ঈশ্বরের তাঁর মনোনীত লোকেদের, ইস্রায়েলের প্রতিজ্ঞা এবং তাদের উপর তাঁর আত্মা ঢেলে দেওয়ার প্রতিশ্রুতি দিয়ে। তিনি তাদের ভীত বা মিথ্যা প্রতিমা দ্বারা প্রভাবিত না হতে উত্সাহিত করেন (ইশাইয়া 44:1-5)।</w:t>
      </w:r>
    </w:p>
    <w:p/>
    <w:p>
      <w:r xmlns:w="http://schemas.openxmlformats.org/wordprocessingml/2006/main">
        <w:t xml:space="preserve">2য় অনুচ্ছেদ: ঈশ্বর সমস্ত কিছুর সৃষ্টিকর্তা এবং ধারক হিসাবে তাঁর স্বতন্ত্রতা ঘোষণা করেন। তিনি নিজেকে মূর্তিগুলির সাথে বৈপরীত্য করেন, কিছু করতে তাদের অক্ষমতা এবং মানুষের কারুশিল্পের উপর তাদের নির্ভরতা হাইলাইট করেন (ইশাইয়া 44:6-20)।</w:t>
      </w:r>
    </w:p>
    <w:p/>
    <w:p>
      <w:r xmlns:w="http://schemas.openxmlformats.org/wordprocessingml/2006/main">
        <w:t xml:space="preserve">3য় অনুচ্ছেদ: অধ্যায়টি তাঁর লোকেদের পুনরুদ্ধার এবং আশীর্বাদ করার জন্য ঈশ্বরের প্রতিশ্রুতি দিয়ে শেষ হয়েছে। তিনি তাদের আশ্বস্ত করেন তাঁর ক্ষমা এবং আশীর্বাদের প্রাচুর্য যা তারা পাবে, তাঁর মনোনীত ব্যক্তি হিসাবে তাদের মর্যাদার উপর জোর দেয় (ইশাইয়া 44:21-28)।</w:t>
      </w:r>
    </w:p>
    <w:p/>
    <w:p>
      <w:r xmlns:w="http://schemas.openxmlformats.org/wordprocessingml/2006/main">
        <w:t xml:space="preserve">সংক্ষেপে,</w:t>
      </w:r>
    </w:p>
    <w:p>
      <w:r xmlns:w="http://schemas.openxmlformats.org/wordprocessingml/2006/main">
        <w:t xml:space="preserve">ইশাইয়া চল্লিশতম অধ্যায় প্রকাশ করে</w:t>
      </w:r>
    </w:p>
    <w:p>
      <w:r xmlns:w="http://schemas.openxmlformats.org/wordprocessingml/2006/main">
        <w:t xml:space="preserve">ঈশ্বরের তাঁর মনোনীত লোকেদের প্রতিজ্ঞা,</w:t>
      </w:r>
    </w:p>
    <w:p>
      <w:r xmlns:w="http://schemas.openxmlformats.org/wordprocessingml/2006/main">
        <w:t xml:space="preserve">মূর্তি পূজার মূর্খতা, এবং আশীর্বাদ করার প্রতিশ্রুতি।</w:t>
      </w:r>
    </w:p>
    <w:p/>
    <w:p>
      <w:r xmlns:w="http://schemas.openxmlformats.org/wordprocessingml/2006/main">
        <w:t xml:space="preserve">ঈশ্বরের তাঁর মনোনীত লোকেদের প্রতিজ্ঞা; তার আত্মা ঢালা.</w:t>
      </w:r>
    </w:p>
    <w:p>
      <w:r xmlns:w="http://schemas.openxmlformats.org/wordprocessingml/2006/main">
        <w:t xml:space="preserve">ঈশ্বরের স্বতন্ত্রতা ঘোষণা; মূর্তির সাথে বৈসাদৃশ্য।</w:t>
      </w:r>
    </w:p>
    <w:p>
      <w:r xmlns:w="http://schemas.openxmlformats.org/wordprocessingml/2006/main">
        <w:t xml:space="preserve">তাঁর লোকেদের কাছে পুনরুদ্ধার এবং আশীর্বাদের প্রতিশ্রুতি।</w:t>
      </w:r>
    </w:p>
    <w:p/>
    <w:p>
      <w:r xmlns:w="http://schemas.openxmlformats.org/wordprocessingml/2006/main">
        <w:t xml:space="preserve">এই অধ্যায়টি ঈশ্বরের তাঁর মনোনীত লোক, ইস্রায়েলের প্রতিজ্ঞার উপর জোর দেয়। তিনি তাদের উপর তাঁর আত্মা ঢেলে দেওয়ার প্রতিশ্রুতি দেন এবং তাদের ভীত না হওয়ার জন্য বা মিথ্যা প্রতিমাদের দ্বারা প্রভাবিত না হওয়ার জন্য উত্সাহিত করেন। ঈশ্বর সমস্ত কিছুর স্রষ্টা এবং ধারক হিসাবে তাঁর স্বতন্ত্রতা ঘোষণা করেন, শক্তিহীন এবং মানুষের কারুশিল্পের উপর নির্ভরশীল মূর্তির সাথে নিজেকে বৈপরীত্য করেন। তিনি মূর্তি পূজার অসারতা তুলে ধরেন। অধ্যায়টি তাঁর লোকেদের পুনরুদ্ধার এবং আশীর্বাদ করার জন্য ঈশ্বরের প্রতিশ্রুতি দিয়ে শেষ হয়েছে, তাদের ক্ষমা এবং আশীর্বাদের প্রাচুর্যের আশ্বাস দিয়ে তারা পাবে। এটি তাঁর মনোনীত ব্যক্তি হিসাবে তাদের বিশেষ মর্যাদাকে পুনরায় নিশ্চিত করে এবং তাদের বিশ্বস্ততা এবং ভালবাসার কথা স্মরণ করিয়ে দেয়।</w:t>
      </w:r>
    </w:p>
    <w:p/>
    <w:p>
      <w:r xmlns:w="http://schemas.openxmlformats.org/wordprocessingml/2006/main">
        <w:t xml:space="preserve">Isaiah 44:1 তবুও শোন, হে আমার দাস যাকোব; এবং ইস্রায়েল, যাকে আমি বেছে নিয়েছি:</w:t>
      </w:r>
    </w:p>
    <w:p/>
    <w:p>
      <w:r xmlns:w="http://schemas.openxmlformats.org/wordprocessingml/2006/main">
        <w:t xml:space="preserve">উত্তরণ প্রভু দ্বারা জ্যাকব এবং ইস্রায়েল নির্বাচন জোর.</w:t>
      </w:r>
    </w:p>
    <w:p/>
    <w:p>
      <w:r xmlns:w="http://schemas.openxmlformats.org/wordprocessingml/2006/main">
        <w:t xml:space="preserve">1: প্রভু আমাদের মনোনীত করেছেন।</w:t>
      </w:r>
    </w:p>
    <w:p/>
    <w:p>
      <w:r xmlns:w="http://schemas.openxmlformats.org/wordprocessingml/2006/main">
        <w:t xml:space="preserve">2: আমাদের মধ্যে ঈশ্বরের নির্বাচন একটি বিশেষাধিকার।</w:t>
      </w:r>
    </w:p>
    <w:p/>
    <w:p>
      <w:r xmlns:w="http://schemas.openxmlformats.org/wordprocessingml/2006/main">
        <w:t xml:space="preserve">Isaiah 44:1 - তবুও এখন শোন, হে আমার দাস জ্যাকব; এবং ইস্রায়েল, যাকে আমি মনোনীত করেছি; Ephesians 1:4 - যেমন তিনি জগতের ভিত্তির আগে তাঁর মধ্যে আমাদের মনোনীত করেছিলেন, যাতে আমরা তাঁর সামনে পবিত্র ও নির্দোষ হতে পারি।</w:t>
      </w:r>
    </w:p>
    <w:p/>
    <w:p>
      <w:r xmlns:w="http://schemas.openxmlformats.org/wordprocessingml/2006/main">
        <w:t xml:space="preserve">Isaiah 44:2 সদাপ্রভু এই কথা কহেন, যিনি তোমাকে সৃষ্টি করিয়াছেন, এবং তোমাকে গর্ভ হইতে গঠন করিয়াছেন, যে তোমাকে সাহায্য করিবে; হে ইয়াকুব, আমার দাস, ভয় কোরো না; আর তুমি, জেসুরুন, যাকে আমি বেছে নিয়েছি।</w:t>
      </w:r>
    </w:p>
    <w:p/>
    <w:p>
      <w:r xmlns:w="http://schemas.openxmlformats.org/wordprocessingml/2006/main">
        <w:t xml:space="preserve">ঈশ্বর জ্যাকব এবং জেসুরুনকে আশ্বস্ত করছেন যে তিনি তাদের সাহায্য করবেন এবং তাদের ভয় করা উচিত নয়।</w:t>
      </w:r>
    </w:p>
    <w:p/>
    <w:p>
      <w:r xmlns:w="http://schemas.openxmlformats.org/wordprocessingml/2006/main">
        <w:t xml:space="preserve">1. ঈশ্বরের প্রেমময় যত্ন - তাঁর লোকেদের তাঁর সাহায্যের আশ্বাস দেওয়া</w:t>
      </w:r>
    </w:p>
    <w:p/>
    <w:p>
      <w:r xmlns:w="http://schemas.openxmlformats.org/wordprocessingml/2006/main">
        <w:t xml:space="preserve">2. ভয় পাবেন না - সুরক্ষার ঈশ্বরের প্রতিশ্রুতি</w:t>
      </w:r>
    </w:p>
    <w:p/>
    <w:p>
      <w:r xmlns:w="http://schemas.openxmlformats.org/wordprocessingml/2006/main">
        <w:t xml:space="preserve">1. রোমানস্ 8:28-29 -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Isaiah 44:3 কারণ যে তৃষ্ণার্ত তার উপর আমি জল ঢেলে দেব এবং শুকনো জমিতে বন্যা বয়ে আনব; আমি তোমার বীজের উপর আমার আত্মা ঢেলে দেব এবং তোমার বংশের উপর আমার আশীর্বাদ করব।</w:t>
      </w:r>
    </w:p>
    <w:p/>
    <w:p>
      <w:r xmlns:w="http://schemas.openxmlformats.org/wordprocessingml/2006/main">
        <w:t xml:space="preserve">যারা তৃষ্ণার্ত এবং শুষ্ক তাদের উপর ঈশ্বর জল, বন্যা, তাঁর আত্মা এবং তাঁর আশীর্বাদ ঢেলে দেওয়ার প্রতিশ্রুতি দিয়েছেন।</w:t>
      </w:r>
    </w:p>
    <w:p/>
    <w:p>
      <w:r xmlns:w="http://schemas.openxmlformats.org/wordprocessingml/2006/main">
        <w:t xml:space="preserve">1. ঈশ্বরের প্রতিশ্রুতি, ইশাইয়া 44:3</w:t>
      </w:r>
    </w:p>
    <w:p/>
    <w:p>
      <w:r xmlns:w="http://schemas.openxmlformats.org/wordprocessingml/2006/main">
        <w:t xml:space="preserve">2. ঈশ্বরের আশীর্বাদের শক্তি, ইশাইয়া 44:3</w:t>
      </w:r>
    </w:p>
    <w:p/>
    <w:p>
      <w:r xmlns:w="http://schemas.openxmlformats.org/wordprocessingml/2006/main">
        <w:t xml:space="preserve">1. গীতসংহিতা 63:1 - "হে ঈশ্বর, তুমিই আমার ঈশ্বর; তাড়াতাড়ি আমি তোমাকে খুঁজব: আমার আত্মা তোমার জন্য তৃষ্ণার্ত, আমার মাংস শুকনো ও তৃষ্ণার্ত দেশে তোমার জন্য আকাঙ্ক্ষা করে, যেখানে জল নেই।"</w:t>
      </w:r>
    </w:p>
    <w:p/>
    <w:p>
      <w:r xmlns:w="http://schemas.openxmlformats.org/wordprocessingml/2006/main">
        <w:t xml:space="preserve">2. জন 7:37-39 - "শেষ দিনে, পর্বের সেই মহান দিনে, যীশু দাঁড়িয়ে কাঁদলেন এবং বললেন, যদি কেউ পিপাসা পায়, সে আমার কাছে আসুক এবং পান করুক, যে আমার উপর বিশ্বাস করে, শাস্ত্র বলেছে, তার পেট থেকে জীবন্ত জলের নদী প্রবাহিত হবে৷ (কিন্তু তিনি এই আত্মার কথা বলেছিলেন, যাঁরা তাঁর উপর বিশ্বাস করে তাদের গ্রহণ করা উচিত৷ কারণ পবিত্র আত্মা তখনও দেওয়া হয়নি; কারণ যীশু তখনও মহিমান্বিত হননি৷ .)"</w:t>
      </w:r>
    </w:p>
    <w:p/>
    <w:p>
      <w:r xmlns:w="http://schemas.openxmlformats.org/wordprocessingml/2006/main">
        <w:t xml:space="preserve">Isaiah 44:4 এবং তারা ঘাসের মধ্যে, জলের স্রোতের ধারে উইলোর মত উঠবে।</w:t>
      </w:r>
    </w:p>
    <w:p/>
    <w:p>
      <w:r xmlns:w="http://schemas.openxmlformats.org/wordprocessingml/2006/main">
        <w:t xml:space="preserve">যিশাইয় ভবিষ্যদ্বাণী করেন যে ঈশ্বরের লোকেরা জলের উৎস দ্বারা ঘাস এবং উইলোর মতো বেড়ে উঠবে এবং বৃদ্ধি পাবে।</w:t>
      </w:r>
    </w:p>
    <w:p/>
    <w:p>
      <w:r xmlns:w="http://schemas.openxmlformats.org/wordprocessingml/2006/main">
        <w:t xml:space="preserve">1. ঈশ্বরের ইচ্ছায় উন্নতি লাভ করা: তাঁর প্রতিশ্রুতিতে শক্তি ও প্রগাঢ়তা খুঁজে পাওয়া</w:t>
      </w:r>
    </w:p>
    <w:p/>
    <w:p>
      <w:r xmlns:w="http://schemas.openxmlformats.org/wordprocessingml/2006/main">
        <w:t xml:space="preserve">2. ঈশ্বরের বিধানের শক্তি: স্থির জলে গাছের মতো বেড়ে ওঠা</w:t>
      </w:r>
    </w:p>
    <w:p/>
    <w:p>
      <w:r xmlns:w="http://schemas.openxmlformats.org/wordprocessingml/2006/main">
        <w:t xml:space="preserve">1. গীতসংহিতা 23:2 - "তিনি আমাকে সবুজ চারণভূমিতে শুয়ে দেন। তিনি আমাকে শান্ত জলের পাশে নিয়ে যান।"</w:t>
      </w:r>
    </w:p>
    <w:p/>
    <w:p>
      <w:r xmlns:w="http://schemas.openxmlformats.org/wordprocessingml/2006/main">
        <w:t xml:space="preserve">2. Jeremiah 17:7-8 - "ধন্য সেই ব্যক্তি যে প্রভুর উপর ভরসা করে, যার ভরসা প্রভু। তিনি জলে লাগানো গাছের মতো, যে স্রোতের ধারে তার শিকড়গুলিকে পাঠায়।"</w:t>
      </w:r>
    </w:p>
    <w:p/>
    <w:p>
      <w:r xmlns:w="http://schemas.openxmlformats.org/wordprocessingml/2006/main">
        <w:t xml:space="preserve">Isaiah 44:5 কেউ বলবে, আমি সদাপ্রভুর; আর একজন নিজেকে জ্যাকব নামে ডাকবে; এবং অন্য একজন তার হাত দিয়ে প্রভুর অনুগত হবে এবং ইস্রায়েল নামে নিজেকে উপাধি দেবে।</w:t>
      </w:r>
    </w:p>
    <w:p/>
    <w:p>
      <w:r xmlns:w="http://schemas.openxmlformats.org/wordprocessingml/2006/main">
        <w:t xml:space="preserve">লোকেরা প্রভুর প্রতি তাদের আনুগত্য ঘোষণা করতে পারে, হয় তাদের বিশ্বাস ঘোষণা করে বা তাদের হাত দিয়ে সাবস্ক্রাইব করে এবং জ্যাকব বা ইস্রায়েলের নাম ব্যবহার করে।</w:t>
      </w:r>
    </w:p>
    <w:p/>
    <w:p>
      <w:r xmlns:w="http://schemas.openxmlformats.org/wordprocessingml/2006/main">
        <w:t xml:space="preserve">1. ঘোষণার ক্ষমতা: কীভাবে আপনার বিশ্বাসকে জানাবেন</w:t>
      </w:r>
    </w:p>
    <w:p/>
    <w:p>
      <w:r xmlns:w="http://schemas.openxmlformats.org/wordprocessingml/2006/main">
        <w:t xml:space="preserve">2. পরিচয় এবং সম্পর্ক: ঈশ্বরের নামের অর্থ বোঝা</w:t>
      </w:r>
    </w:p>
    <w:p/>
    <w:p>
      <w:r xmlns:w="http://schemas.openxmlformats.org/wordprocessingml/2006/main">
        <w:t xml:space="preserve">1. রোমানস 10:9-10: "যদি আপনি আপনার মুখে স্বীকার করেন, 'যীশুই প্রভু', এবং আপনার হৃদয়ে বিশ্বাস করেন যে ঈশ্বর তাকে মৃতদের মধ্য থেকে পুনরুত্থিত করেছেন, তাহলে আপনি রক্ষা পাবেন৷ কারণ এটি আপনার হৃদয় দিয়েই বিশ্বাস করুন এবং ন্যায়সঙ্গত হন, এবং আপনার মুখেই আপনি স্বীকার করেন এবং পরিত্রাণ পান।"</w:t>
      </w:r>
    </w:p>
    <w:p/>
    <w:p>
      <w:r xmlns:w="http://schemas.openxmlformats.org/wordprocessingml/2006/main">
        <w:t xml:space="preserve">2. জেনেসিস 32:22-28: "সেই রাতে তিনি উঠেছিলেন এবং তাঁর দুই স্ত্রী, তাঁর দুই মহিলা দাসী এবং তাঁর এগারো ছেলেকে নিয়ে যবোকের দুর্গ পার হয়েছিলেন। তিনি তাদের স্রোতের ওপারে পাঠানোর পরে, তিনি পাঠিয়েছিলেন। তাই জ্যাকব একাই রয়ে গেলেন, এবং একজন লোক ভোর পর্যন্ত তার সাথে কুস্তি চালিয়ে গেল। যখন লোকটি দেখল যে সে তাকে জয় করতে পারবে না, তখন সে জ্যাকবের নিতম্বের সকেট স্পর্শ করল যাতে সে লোকটির সাথে কুস্তি করতে করতে তার নিতম্ব ভেঙে যায়। তখন লোকটি বলল, “আমাকে যেতে দিন, কারণ এখন ভোর হয়েছে।” কিন্তু ইয়াকুব বললেন, “তুমি আমাকে আশীর্বাদ না করলে আমি তোমাকে যেতে দেব না।” লোকটি তাকে জিজ্ঞেস করল, তোমার নাম কি? ইয়াকুব, সে উত্তর দিল, তখন লোকটি বলল, তোমার নাম আর জ্যাকব নয়, ইস্রায়েল হবে, কারণ তুমি ঈশ্বরের সঙ্গে এবং মানুষের সঙ্গে লড়াই করেছ এবং পরাজিত হয়েছ৷</w:t>
      </w:r>
    </w:p>
    <w:p/>
    <w:p>
      <w:r xmlns:w="http://schemas.openxmlformats.org/wordprocessingml/2006/main">
        <w:t xml:space="preserve">Isaiah 44:6 ইস্রায়েলের রাজা প্রভু এবং তাঁর মুক্তিদাতা সর্বশক্তিমান প্রভু এই কথা বলেন; আমিই প্রথম, আমিই শেষ; এবং আমার পাশে কোন ঈশ্বর নেই।</w:t>
      </w:r>
    </w:p>
    <w:p/>
    <w:p>
      <w:r xmlns:w="http://schemas.openxmlformats.org/wordprocessingml/2006/main">
        <w:t xml:space="preserve">ঈশ্বর ঘোষণা করেন যে তিনিই একমাত্র ঈশ্বর এবং প্রথম ও শেষ।</w:t>
      </w:r>
    </w:p>
    <w:p/>
    <w:p>
      <w:r xmlns:w="http://schemas.openxmlformats.org/wordprocessingml/2006/main">
        <w:t xml:space="preserve">1. ঈশ্বর হলেন আলফা এবং ওমেগা</w:t>
      </w:r>
    </w:p>
    <w:p/>
    <w:p>
      <w:r xmlns:w="http://schemas.openxmlformats.org/wordprocessingml/2006/main">
        <w:t xml:space="preserve">2. প্রভুর উপর বিশ্বাস রাখুন কারণ তিনিই একমাত্র ঈশ্বর৷</w:t>
      </w:r>
    </w:p>
    <w:p/>
    <w:p>
      <w:r xmlns:w="http://schemas.openxmlformats.org/wordprocessingml/2006/main">
        <w:t xml:space="preserve">1. জন 1:1-3 আদিতে শব্দ ছিল, এবং শব্দ ঈশ্বরের সঙ্গে ছিল, এবং শব্দ ঈশ্বর ছিল.</w:t>
      </w:r>
    </w:p>
    <w:p/>
    <w:p>
      <w:r xmlns:w="http://schemas.openxmlformats.org/wordprocessingml/2006/main">
        <w:t xml:space="preserve">2. Deuteronomy 6:4 হে ইস্রায়েল, শোন: আমাদের প্রভু ঈশ্বর এক প্রভু৷</w:t>
      </w:r>
    </w:p>
    <w:p/>
    <w:p>
      <w:r xmlns:w="http://schemas.openxmlformats.org/wordprocessingml/2006/main">
        <w:t xml:space="preserve">Isaiah 44:7 এবং কে, যেমন আমি ডাকব, এবং ঘোষণা করব, এবং আমার জন্য এটি ঠিক করব, যেহেতু আমি প্রাচীন লোকদের নিযুক্ত করেছি? এবং যা আসছে এবং যা আসবে, তা তাদের দেখাও৷</w:t>
      </w:r>
    </w:p>
    <w:p/>
    <w:p>
      <w:r xmlns:w="http://schemas.openxmlformats.org/wordprocessingml/2006/main">
        <w:t xml:space="preserve">ভগবান জিজ্ঞেস করেন কে ডাকতে পারে এবং ভবিষ্যতের কথা উল্লেখ করতে পারে তার মতো।</w:t>
      </w:r>
    </w:p>
    <w:p/>
    <w:p>
      <w:r xmlns:w="http://schemas.openxmlformats.org/wordprocessingml/2006/main">
        <w:t xml:space="preserve">1. ভবিষ্যত জানার ক্ষেত্রে ঈশ্বরের সার্বভৌমত্ব</w:t>
      </w:r>
    </w:p>
    <w:p/>
    <w:p>
      <w:r xmlns:w="http://schemas.openxmlformats.org/wordprocessingml/2006/main">
        <w:t xml:space="preserve">2. ঈশ্বরের শক্তি এবং সর্বজ্ঞতা যা আসবে তা জানা</w:t>
      </w:r>
    </w:p>
    <w:p/>
    <w:p>
      <w:r xmlns:w="http://schemas.openxmlformats.org/wordprocessingml/2006/main">
        <w:t xml:space="preserve">1. ম্যাথু 6:8 - "অতএব তাদের মত হয়ো না। কারণ তোমার পিতা তার কাছে চাওয়ার আগেই জানেন তোমার কি প্রয়োজন।"</w:t>
      </w:r>
    </w:p>
    <w:p/>
    <w:p>
      <w:r xmlns:w="http://schemas.openxmlformats.org/wordprocessingml/2006/main">
        <w:t xml:space="preserve">2. রোমানস 11:33 - "ওহ, ঈশ্বরের ধন ও প্রজ্ঞা ও জ্ঞানের গভীরতা! তাঁর বিচার কতই না অন্বেষণযোগ্য এবং তাঁর পথগুলি কতই অজ্ঞাত!"</w:t>
      </w:r>
    </w:p>
    <w:p/>
    <w:p>
      <w:r xmlns:w="http://schemas.openxmlformats.org/wordprocessingml/2006/main">
        <w:t xml:space="preserve">Isaiah 44:8 তোমরা ভয় কোরো না, ভয়ও পেয়ো না। তোমরা আমার সাক্ষী। আমার পাশে কি ঈশ্বর আছে? হ্যাঁ, কোন ঈশ্বর নেই; আমি কোনটাই জানি না।</w:t>
      </w:r>
    </w:p>
    <w:p/>
    <w:p>
      <w:r xmlns:w="http://schemas.openxmlformats.org/wordprocessingml/2006/main">
        <w:t xml:space="preserve">ঈশ্বর তাঁর লোকেদের ভয় না করার জন্য আশ্বস্ত করেন এবং তাদের মনে করিয়ে দেন যে তিনি পূর্বে তাঁর অস্তিত্ব ঘোষণা করেছিলেন এবং তিনিই একমাত্র ঈশ্বর।</w:t>
      </w:r>
    </w:p>
    <w:p/>
    <w:p>
      <w:r xmlns:w="http://schemas.openxmlformats.org/wordprocessingml/2006/main">
        <w:t xml:space="preserve">1. ঈশ্বরের আশ্বাস: জেনে রাখা যে আমরা একা নই</w:t>
      </w:r>
    </w:p>
    <w:p/>
    <w:p>
      <w:r xmlns:w="http://schemas.openxmlformats.org/wordprocessingml/2006/main">
        <w:t xml:space="preserve">2. ঈশ্বরের মহত্ত্ব: ভিড়ের মধ্যে দাঁড়িয়ে থাকা</w:t>
      </w:r>
    </w:p>
    <w:p/>
    <w:p>
      <w:r xmlns:w="http://schemas.openxmlformats.org/wordprocessingml/2006/main">
        <w:t xml:space="preserve">1. জন 14:27 - শান্তি আমি তোমাদের সাথে রেখে যাচ্ছি, আমার শান্তি আমি তোমাদের দিচ্ছি: পৃথিবী যেমন দেয় তেমন নয়, আমি তোমাদের দিচ্ছি।</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Isaiah 44:9 যারা খোদাই করা মূর্তি তৈরি করে তারা সবাই অসার; এবং তাদের মনোরম জিনিস লাভ হবে না; এবং তারা নিজেদের সাক্ষী; তারা দেখে না, জানেও না; যাতে তারা লজ্জিত হয়।</w:t>
      </w:r>
    </w:p>
    <w:p/>
    <w:p>
      <w:r xmlns:w="http://schemas.openxmlformats.org/wordprocessingml/2006/main">
        <w:t xml:space="preserve">একটি মূর্তি তৈরি করার সমস্ত প্রচেষ্টা বৃথা কারণ তারা কোন লাভ অফার করবে না এবং শুধুমাত্র লজ্জা নিয়ে আসবে।</w:t>
      </w:r>
    </w:p>
    <w:p/>
    <w:p>
      <w:r xmlns:w="http://schemas.openxmlformats.org/wordprocessingml/2006/main">
        <w:t xml:space="preserve">1. আমরা মূর্তিপূজার প্রলোভনে না দেওয়া এবং পরিবর্তে প্রভুর মধ্যে আমাদের সময় এবং শক্তি বিনিয়োগ করার চেষ্টা করা উচিত.</w:t>
      </w:r>
    </w:p>
    <w:p/>
    <w:p>
      <w:r xmlns:w="http://schemas.openxmlformats.org/wordprocessingml/2006/main">
        <w:t xml:space="preserve">2. প্রভুই সত্য এবং স্থায়ী সন্তুষ্টির একমাত্র উৎস।</w:t>
      </w:r>
    </w:p>
    <w:p/>
    <w:p>
      <w:r xmlns:w="http://schemas.openxmlformats.org/wordprocessingml/2006/main">
        <w:t xml:space="preserve">1. রোমানস 1:22-23 - নিজেকে জ্ঞানী বলে দাবি করে, তারা বোকা হয়ে ওঠে এবং অমর ঈশ্বরের গৌরব বিনিময় করে নশ্বর মানুষ, পাখি, পশুপাখি এবং লতানো জিনিসের সাথে সাদৃশ্যপূর্ণ।</w:t>
      </w:r>
    </w:p>
    <w:p/>
    <w:p>
      <w:r xmlns:w="http://schemas.openxmlformats.org/wordprocessingml/2006/main">
        <w:t xml:space="preserve">2. গীতসংহিতা 115:4-8 - তাদের মূর্তিগুলি রূপা এবং সোনার, মানুষের হাতের কাজ।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Isaiah 44:10 কে একটি দেবতা গঠন করেছে, অথবা একটি খোদাই করা মূর্তি গলিত করেছে যা কোন লাভজনক নয়?</w:t>
      </w:r>
    </w:p>
    <w:p/>
    <w:p>
      <w:r xmlns:w="http://schemas.openxmlformats.org/wordprocessingml/2006/main">
        <w:t xml:space="preserve">ভাববাদী যিশাইয় প্রশ্ন করেছিলেন যে কেন কেউ এমন একটি দেবতা বা মূর্তি তৈরি করবে যা কোন উপকারী নয়।</w:t>
      </w:r>
    </w:p>
    <w:p/>
    <w:p>
      <w:r xmlns:w="http://schemas.openxmlformats.org/wordprocessingml/2006/main">
        <w:t xml:space="preserve">1. "মূর্তিপূজার মূর্খতা"</w:t>
      </w:r>
    </w:p>
    <w:p/>
    <w:p>
      <w:r xmlns:w="http://schemas.openxmlformats.org/wordprocessingml/2006/main">
        <w:t xml:space="preserve">2. "মিথ্যা ঈশ্বরের খালি প্রতিশ্রুতি"</w:t>
      </w:r>
    </w:p>
    <w:p/>
    <w:p>
      <w:r xmlns:w="http://schemas.openxmlformats.org/wordprocessingml/2006/main">
        <w:t xml:space="preserve">1. প্রেরিত 17:29 - "তাহলে আমরা ঈশ্বরের বংশধর, আমাদের মনে করা উচিত নয় যে ঈশ্বরের মত সোনা, বা রৌপ্য বা পাথর, যা শিল্প এবং মানুষের যন্ত্র দ্বারা খোদাই করা হয়েছে।"</w:t>
      </w:r>
    </w:p>
    <w:p/>
    <w:p>
      <w:r xmlns:w="http://schemas.openxmlformats.org/wordprocessingml/2006/main">
        <w:t xml:space="preserve">2. Jeremiah 10:14 - "প্রত্যেক মানুষ তার জ্ঞানে নৃশংস: প্রতিটি প্রতিষ্ঠাতা খোদাই করা মূর্তি দ্বারা বিস্মিত: কারণ তার গলিত মূর্তি মিথ্যা, এবং তাদের মধ্যে কোন শ্বাস নেই।"</w:t>
      </w:r>
    </w:p>
    <w:p/>
    <w:p>
      <w:r xmlns:w="http://schemas.openxmlformats.org/wordprocessingml/2006/main">
        <w:t xml:space="preserve">Isaiah 44:11 দেখ, তার সমস্ত সঙ্গীরা লজ্জিত হবে; এবং কর্মীরা, তারা পুরুষদের; তারা সকলে একত্রিত হোক, তারা দাঁড়াও; তবুও তারা ভয় পাবে এবং তারা একসাথে লজ্জিত হবে।</w:t>
      </w:r>
    </w:p>
    <w:p/>
    <w:p>
      <w:r xmlns:w="http://schemas.openxmlformats.org/wordprocessingml/2006/main">
        <w:t xml:space="preserve">ঈশ্বরের কর্মীরা তাঁর উপস্থিতিতে দাঁড়াতে লজ্জিত এবং তাঁর বিচারকে ভয় করবে।</w:t>
      </w:r>
    </w:p>
    <w:p/>
    <w:p>
      <w:r xmlns:w="http://schemas.openxmlformats.org/wordprocessingml/2006/main">
        <w:t xml:space="preserve">1. আমাদের জীবনে ঈশ্বরের অনুগ্রহ এবং করুণা গ্রহণ করা</w:t>
      </w:r>
    </w:p>
    <w:p/>
    <w:p>
      <w:r xmlns:w="http://schemas.openxmlformats.org/wordprocessingml/2006/main">
        <w:t xml:space="preserve">2. ঈশ্বরের উপস্থিতিতে লজ্জা ও ভয় কাটিয়ে ওঠা</w:t>
      </w:r>
    </w:p>
    <w:p/>
    <w:p>
      <w:r xmlns:w="http://schemas.openxmlformats.org/wordprocessingml/2006/main">
        <w:t xml:space="preserve">1. রোমানস্ 8:1-2: "অতএব, যারা খ্রীষ্ট যীশুতে আছে তাদের জন্য এখন কোন নিন্দা নেই, কারণ খ্রীষ্ট যীশুর মাধ্যমে আত্মার আইন যিনি জীবন দেন তিনি আপনাকে পাপ ও মৃত্যুর আইন থেকে মুক্ত করেছেন।"</w:t>
      </w:r>
    </w:p>
    <w:p/>
    <w:p>
      <w:r xmlns:w="http://schemas.openxmlformats.org/wordprocessingml/2006/main">
        <w:t xml:space="preserve">2. গীতসংহিতা 34:4: "আমি প্রভুকে অন্বেষণ করেছি, এবং তিনি আমার কথা শুনেছেন এবং আমার সমস্ত ভয় থেকে আমাকে উদ্ধার করেছেন।"</w:t>
      </w:r>
    </w:p>
    <w:p/>
    <w:p>
      <w:r xmlns:w="http://schemas.openxmlformats.org/wordprocessingml/2006/main">
        <w:t xml:space="preserve">Isaiah 44:12 কামার চিমটা দিয়ে কয়লায় কাজ করে, হাতুড়ি দিয়ে তৈরি করে, এবং তার বাহুতে শক্তি দিয়ে কাজ করে; হ্যাঁ, সে ক্ষুধার্ত, তার শক্তি নষ্ট হয়ে যায়: সে পানি পান করে না এবং অজ্ঞান হয়। .</w:t>
      </w:r>
    </w:p>
    <w:p/>
    <w:p>
      <w:r xmlns:w="http://schemas.openxmlformats.org/wordprocessingml/2006/main">
        <w:t xml:space="preserve">স্মিথ চিমটি, হাতুড়ি এবং তার নিজের শক্তি দিয়ে কঠোর এবং অধ্যবসায়ের সাথে কাজ করে, তবুও ক্ষুধার্ত এবং শক্তির শূন্যতা থাকে।</w:t>
      </w:r>
    </w:p>
    <w:p/>
    <w:p>
      <w:r xmlns:w="http://schemas.openxmlformats.org/wordprocessingml/2006/main">
        <w:t xml:space="preserve">1. বিশ্বাসের শক্তি: কঠিন সময়ে ঈশ্বরের কাছ থেকে শক্তি অর্জন করা</w:t>
      </w:r>
    </w:p>
    <w:p/>
    <w:p>
      <w:r xmlns:w="http://schemas.openxmlformats.org/wordprocessingml/2006/main">
        <w:t xml:space="preserve">2. ক্লান্ত কিন্তু ক্লান্ত নয়: অধ্যবসায়ের সাথে জীবনের সংগ্রাম সহ্য করা</w:t>
      </w:r>
    </w:p>
    <w:p/>
    <w:p>
      <w:r xmlns:w="http://schemas.openxmlformats.org/wordprocessingml/2006/main">
        <w:t xml:space="preserve">1. গীতসংহিতা 121:1-2 "আমি পাহাড়ের দিকে আমার চোখ তুলেছি- আমার সাহায্য কোথা থেকে আসে? আমার সাহায্য স্বর্গ ও পৃথিবীর সৃষ্টিকর্তা প্রভুর কাছ থেকে আসে।"</w:t>
      </w:r>
    </w:p>
    <w:p/>
    <w:p>
      <w:r xmlns:w="http://schemas.openxmlformats.org/wordprocessingml/2006/main">
        <w:t xml:space="preserve">2. ম্যাথু 11: 28-30 "তোমরা যারা ক্লান্ত ও ভারগ্রস্ত সকলে আমার কাছে এস, আমি তোমাদের বিশ্রাম দেব। আমার জোয়াল তোমাদের উপর নাও এবং আমার কাছ থেকে শিখো, কারণ আমি হৃদয়ে কোমল ও নম্র, এবং তোমরা তা করবে। আপনার আত্মার জন্য বিশ্রামের সন্ধান করুন, কারণ আমার জোয়াল সহজ এবং আমার বোঝা হালকা।"</w:t>
      </w:r>
    </w:p>
    <w:p/>
    <w:p>
      <w:r xmlns:w="http://schemas.openxmlformats.org/wordprocessingml/2006/main">
        <w:t xml:space="preserve">Isaiah 44:13 ছুতার তার শাসন প্রসারিত করে; তিনি একটি লাইন দিয়ে এটি বাজারজাত করেন; তিনি এটিকে প্লেন দিয়ে ফিট করেন এবং কম্পাস দিয়ে বাজারজাত করেন এবং একজন মানুষের সৌন্দর্য অনুসারে এটি তৈরি করেন; যাতে এটি ঘরে থাকতে পারে।</w:t>
      </w:r>
    </w:p>
    <w:p/>
    <w:p>
      <w:r xmlns:w="http://schemas.openxmlformats.org/wordprocessingml/2006/main">
        <w:t xml:space="preserve">উত্তরণটি একটি ছুতারের কথা বলে যা তার সরঞ্জামগুলি ব্যবহার করে সুন্দর কিছু তৈরি করে।</w:t>
      </w:r>
    </w:p>
    <w:p/>
    <w:p>
      <w:r xmlns:w="http://schemas.openxmlformats.org/wordprocessingml/2006/main">
        <w:t xml:space="preserve">1: সুন্দর কিছু তৈরি করতে আমরা আমাদের উপহার এবং প্রতিভা ব্যবহার করতে পারি।</w:t>
      </w:r>
    </w:p>
    <w:p/>
    <w:p>
      <w:r xmlns:w="http://schemas.openxmlformats.org/wordprocessingml/2006/main">
        <w:t xml:space="preserve">2: সৌন্দর্য দিয়ে ঈশ্বরকে মহিমান্বিত করার জন্য আমাদের দক্ষতা ব্যবহার করা উচিত।</w:t>
      </w:r>
    </w:p>
    <w:p/>
    <w:p>
      <w:r xmlns:w="http://schemas.openxmlformats.org/wordprocessingml/2006/main">
        <w:t xml:space="preserve">1: Ephesians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p>
      <w:r xmlns:w="http://schemas.openxmlformats.org/wordprocessingml/2006/main">
        <w:t xml:space="preserve">2: Colossians 3:17 - "এবং আপনি যা কিছু করেন, কথায় বা কাজে, সবকিছু প্রভু যীশুর নামে করুন, তাঁর মাধ্যমে পিতা ঈশ্বরকে ধন্যবাদ জানান।"</w:t>
      </w:r>
    </w:p>
    <w:p/>
    <w:p>
      <w:r xmlns:w="http://schemas.openxmlformats.org/wordprocessingml/2006/main">
        <w:t xml:space="preserve">Isaiah 44:14 তিনি তাকে এরস গাছ কেটে ফেললেন, এবং তেঁতুল ও ওক নিলেন, যা তিনি বনের গাছের মধ্যে নিজের জন্য শক্তিশালী করেন; তিনি ছাই রোপণ করেন এবং বৃষ্টি তাকে পুষ্ট করে।</w:t>
      </w:r>
    </w:p>
    <w:p/>
    <w:p>
      <w:r xmlns:w="http://schemas.openxmlformats.org/wordprocessingml/2006/main">
        <w:t xml:space="preserve">ঈশ্বর শক্তিশালী এবং তিনি বন থেকে শক্তিশালী গাছগুলি নিয়ে যেতে পারেন এবং তাদের নিজের উদ্দেশ্যে ব্যবহার করতে পারেন, তাদের রোপণ করতে পারেন এবং তাদের পুষ্টির জন্য বৃষ্টি প্রদান করতে পারেন।</w:t>
      </w:r>
    </w:p>
    <w:p/>
    <w:p>
      <w:r xmlns:w="http://schemas.openxmlformats.org/wordprocessingml/2006/main">
        <w:t xml:space="preserve">1. ঈশ্বরের শক্তি: তিনি কীভাবে আমাদের জীবনকে পরিবর্তন করতে পারেন</w:t>
      </w:r>
    </w:p>
    <w:p/>
    <w:p>
      <w:r xmlns:w="http://schemas.openxmlformats.org/wordprocessingml/2006/main">
        <w:t xml:space="preserve">2. ঈশ্বরের বিধান এবং যত্ন বিশ্বাস</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গীতসংহিতা 29:10 - "প্রভু বন্যার উপরে সিংহাসনে বসে আছেন; প্রভু চিরকালের জন্য রাজা হিসাবে সিংহাসনে বসেছেন।"</w:t>
      </w:r>
    </w:p>
    <w:p/>
    <w:p>
      <w:r xmlns:w="http://schemas.openxmlformats.org/wordprocessingml/2006/main">
        <w:t xml:space="preserve">Isaiah 44:15 তখন একজন মানুষের জ্বলতে হবে, কারণ সে তা নিয়ে নিজেকে উষ্ণ করবে; হ্যাঁ, তিনি তা জ্বালান এবং রুটি সেঁকান৷ হ্যাঁ, সে একটি দেবতা তৈরি করে এবং তার পূজা করে; তিনি এটিকে একটি খোদাই করা মূর্তি বানিয়ে তাতে পড়ে যান।</w:t>
      </w:r>
    </w:p>
    <w:p/>
    <w:p>
      <w:r xmlns:w="http://schemas.openxmlformats.org/wordprocessingml/2006/main">
        <w:t xml:space="preserve">মানুষের প্রবণতা মিথ্যা দেবতা তৈরি করে তাদের পূজা করে।</w:t>
      </w:r>
    </w:p>
    <w:p/>
    <w:p>
      <w:r xmlns:w="http://schemas.openxmlformats.org/wordprocessingml/2006/main">
        <w:t xml:space="preserve">1. কীভাবে মিথ্যা ঈশ্বরকে চিনবেন এবং মূর্তিপূজা প্রত্যাখ্যান করবেন (ইশাইয়া 44:15)</w:t>
      </w:r>
    </w:p>
    <w:p/>
    <w:p>
      <w:r xmlns:w="http://schemas.openxmlformats.org/wordprocessingml/2006/main">
        <w:t xml:space="preserve">2. নিজেদের জন্য প্রতিমা তৈরির বিপদ (ইশাইয়া 44:15)</w:t>
      </w:r>
    </w:p>
    <w:p/>
    <w:p>
      <w:r xmlns:w="http://schemas.openxmlformats.org/wordprocessingml/2006/main">
        <w:t xml:space="preserve">1. Exodus 20:3-5 আমার আগে তোমার আর কোন দেবতা থাকবে না।</w:t>
      </w:r>
    </w:p>
    <w:p/>
    <w:p>
      <w:r xmlns:w="http://schemas.openxmlformats.org/wordprocessingml/2006/main">
        <w:t xml:space="preserve">2. গীতসংহিতা 115:4-8 তাদের মূর্তি রূপা ও সোনার, মানুষের হাতের কাজ। তাদের মুখ আছে, কিন্তু কথা বলে না; চোখ কিন্তু দেখতে পায় না।</w:t>
      </w:r>
    </w:p>
    <w:p/>
    <w:p>
      <w:r xmlns:w="http://schemas.openxmlformats.org/wordprocessingml/2006/main">
        <w:t xml:space="preserve">Isaiah 44:16 তিনি তার কিছু অংশ আগুনে পুড়িয়ে ফেললেন; তার কিছু অংশ সে মাংস খায়; সে ভুনা ভাজা, এবং তৃপ্ত হয়: হ্যাঁ, সে নিজেকে উষ্ণ করে, এবং বলে, আহা, আমি উষ্ণ, আমি আগুন দেখেছি:</w:t>
      </w:r>
    </w:p>
    <w:p/>
    <w:p>
      <w:r xmlns:w="http://schemas.openxmlformats.org/wordprocessingml/2006/main">
        <w:t xml:space="preserve">ঈশ্বর আগুন তৈরি করতে কাঠের কিছু অংশ ব্যবহার করেন, যা তিনি রান্না করতে এবং নিজেকে উষ্ণ রাখতে ব্যবহার করেন।</w:t>
      </w:r>
    </w:p>
    <w:p/>
    <w:p>
      <w:r xmlns:w="http://schemas.openxmlformats.org/wordprocessingml/2006/main">
        <w:t xml:space="preserve">1. ঈশ্বরের উপস্থিতি সান্ত্বনা</w:t>
      </w:r>
    </w:p>
    <w:p/>
    <w:p>
      <w:r xmlns:w="http://schemas.openxmlformats.org/wordprocessingml/2006/main">
        <w:t xml:space="preserve">2. ঈশ্বরের ক্ষমতা বিধান</w:t>
      </w:r>
    </w:p>
    <w:p/>
    <w:p>
      <w:r xmlns:w="http://schemas.openxmlformats.org/wordprocessingml/2006/main">
        <w:t xml:space="preserve">1. ম্যাথু 6:25-27 - "তাই আমি তোমাকে বলছি, তোমার জীবনের জন্য চিন্তা করো না, তুমি কি খাবে বা পান করবে; বা তোমার দেহের কথা, তুমি কি পরবে। জীবন কি খাদ্যের চেয়ে বেশি নয়, এবং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2. গীতসংহিতা 121:1-2 - "আমি পাহাড়ের দিকে আমার চোখ তুলে দেখি আমার সাহায্য কোথা থেকে আসে? আমার সাহায্য আসে স্বর্গ ও পৃথিবীর সৃষ্টিকর্তা প্রভুর কাছ থেকে।"</w:t>
      </w:r>
    </w:p>
    <w:p/>
    <w:p>
      <w:r xmlns:w="http://schemas.openxmlformats.org/wordprocessingml/2006/main">
        <w:t xml:space="preserve">Isaiah 44:17 এবং তার অবশিষ্টাংশ তিনি একটি দেবতা বানায়, এমনকি তার খোদাই করা মূর্তি; কারণ তুমি আমার ঈশ্বর।</w:t>
      </w:r>
    </w:p>
    <w:p/>
    <w:p>
      <w:r xmlns:w="http://schemas.openxmlformats.org/wordprocessingml/2006/main">
        <w:t xml:space="preserve">লোকেরা কোন কিছুর একটি অংশ গ্রহণ করে এবং এটিকে দেবতায় পরিণত করে, প্রণাম করে এবং প্রার্থনা করে, এটিকে তাদের দেবতা হিসাবে বিবেচনা করে মুক্তির জন্য জিজ্ঞাসা করে।</w:t>
      </w:r>
    </w:p>
    <w:p/>
    <w:p>
      <w:r xmlns:w="http://schemas.openxmlformats.org/wordprocessingml/2006/main">
        <w:t xml:space="preserve">1. মিথ্যা মূর্তি থেকে সাবধান: কেন আমরা এই বিশ্বের জিনিস প্রত্যাখ্যান করতে হবে</w:t>
      </w:r>
    </w:p>
    <w:p/>
    <w:p>
      <w:r xmlns:w="http://schemas.openxmlformats.org/wordprocessingml/2006/main">
        <w:t xml:space="preserve">2. বিশ্বাসের শক্তি: কেন আমাদের প্রভুর উপর আস্থা রাখতে হবে</w:t>
      </w:r>
    </w:p>
    <w:p/>
    <w:p>
      <w:r xmlns:w="http://schemas.openxmlformats.org/wordprocessingml/2006/main">
        <w:t xml:space="preserve">1. Deuteronomy 4:15-19 - মূর্তি তৈরির বিপদ</w:t>
      </w:r>
    </w:p>
    <w:p/>
    <w:p>
      <w:r xmlns:w="http://schemas.openxmlformats.org/wordprocessingml/2006/main">
        <w:t xml:space="preserve">2. গীতসংহিতা 62:1-2 - পরিত্রাণের জন্য প্রভুর উপর আস্থা রাখা</w:t>
      </w:r>
    </w:p>
    <w:p/>
    <w:p>
      <w:r xmlns:w="http://schemas.openxmlformats.org/wordprocessingml/2006/main">
        <w:t xml:space="preserve">Isaiah 44:18 তারা জানে না বা বোঝে না, কারণ তিনি তাদের চোখ বন্ধ করে রেখেছেন, তারা দেখতে পায় না; এবং তাদের হৃদয়, যে তারা বুঝতে পারে না।</w:t>
      </w:r>
    </w:p>
    <w:p/>
    <w:p>
      <w:r xmlns:w="http://schemas.openxmlformats.org/wordprocessingml/2006/main">
        <w:t xml:space="preserve">ঈশ্বরের লোকেরা প্রায়ই তাদের নিজস্ব অজ্ঞতা এবং বোঝার অভাব দ্বারা সত্যের প্রতি অন্ধ হয়ে যায়।</w:t>
      </w:r>
    </w:p>
    <w:p/>
    <w:p>
      <w:r xmlns:w="http://schemas.openxmlformats.org/wordprocessingml/2006/main">
        <w:t xml:space="preserve">1. "ঈশ্বরের সত্যের প্রতি আমাদের চোখ ও হৃদয় খোলার আহ্বান"</w:t>
      </w:r>
    </w:p>
    <w:p/>
    <w:p>
      <w:r xmlns:w="http://schemas.openxmlformats.org/wordprocessingml/2006/main">
        <w:t xml:space="preserve">2. "অজ্ঞানহীন অন্ধত্বের বিপদ"</w:t>
      </w:r>
    </w:p>
    <w:p/>
    <w:p>
      <w:r xmlns:w="http://schemas.openxmlformats.org/wordprocessingml/2006/main">
        <w:t xml:space="preserve">1. হিতোপদেশ 29:18, "যেখানে কোন দর্শন নেই, সেখানে মানুষ বিনষ্ট হয়"</w:t>
      </w:r>
    </w:p>
    <w:p/>
    <w:p>
      <w:r xmlns:w="http://schemas.openxmlformats.org/wordprocessingml/2006/main">
        <w:t xml:space="preserve">2. ম্যাথু 6:22-23, "চোখ হল শরীরের প্রদীপ। তোমার চোখ সুস্থ থাকলে তোমার সমস্ত শরীর আলোয় পূর্ণ হবে। কিন্তু তোমার চোখ যদি অস্বাস্থ্যকর হয়, তবে তোমার সমস্ত শরীর অন্ধকারে পূর্ণ হবে। "</w:t>
      </w:r>
    </w:p>
    <w:p/>
    <w:p>
      <w:r xmlns:w="http://schemas.openxmlformats.org/wordprocessingml/2006/main">
        <w:t xml:space="preserve">Isaiah 44:19 এবং কেউ তার অন্তরে বিবেচনা করে না, জ্ঞান বা বুদ্ধিও নেই যে বলতে হবে, আমি এর কিছু অংশ আগুনে পুড়িয়ে ফেলেছি; হ্যাঁ, আমিও কয়লার উপরে রুটি সেঁকেছি; আমি মাংস ভুনা করে খেয়েছি, আর আমি কি তার অবশিষ্টাংশকে ঘৃণ্য করব? আমি কি গাছের স্টকে পড়ে যাব?</w:t>
      </w:r>
    </w:p>
    <w:p/>
    <w:p>
      <w:r xmlns:w="http://schemas.openxmlformats.org/wordprocessingml/2006/main">
        <w:t xml:space="preserve">ঈশ্বর লোকেদের তাদের কর্মের পরিণতি না বোঝার জন্য তিরস্কার করেন এবং প্রশ্ন করেন কেন তারা এমন কিছু করবে যা ঘৃণ্য বলে বিবেচিত হবে।</w:t>
      </w:r>
    </w:p>
    <w:p/>
    <w:p>
      <w:r xmlns:w="http://schemas.openxmlformats.org/wordprocessingml/2006/main">
        <w:t xml:space="preserve">1. উদাসীনতার বিপদ: কেন আমাদের কর্মের পরিণতি বোঝা গুরুত্বপূর্ণ</w:t>
      </w:r>
    </w:p>
    <w:p/>
    <w:p>
      <w:r xmlns:w="http://schemas.openxmlformats.org/wordprocessingml/2006/main">
        <w:t xml:space="preserve">2. বিচক্ষণতার শক্তি: ঘৃণ্য জিনিসগুলি কীভাবে চিনতে হয়</w:t>
      </w:r>
    </w:p>
    <w:p/>
    <w:p>
      <w:r xmlns:w="http://schemas.openxmlformats.org/wordprocessingml/2006/main">
        <w:t xml:space="preserve">1. হিতোপদেশ 29:18 - "যেখানে কোন দর্শন নেই, সেখানে মানুষ বিনষ্ট হয়; কিন্তু যে আইন রক্ষা করে, সে সুখী।"</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Isaiah 44:20 সে ছাই খায়: প্রতারিত হৃদয় তাকে দূরে সরিয়ে দিয়েছে যে সে তার আত্মাকে উদ্ধার করতে পারে না বা বলতে পারে না, আমার ডান হাতে কি মিথ্যা নেই?</w:t>
      </w:r>
    </w:p>
    <w:p/>
    <w:p>
      <w:r xmlns:w="http://schemas.openxmlformats.org/wordprocessingml/2006/main">
        <w:t xml:space="preserve">মানুষ মিথ্যা বিশ্বাস করে প্রতারিত হতে পারে, যার ফলে তারা নিজেদের প্রতারণা থেকে মুক্ত হতে পারে না।</w:t>
      </w:r>
    </w:p>
    <w:p/>
    <w:p>
      <w:r xmlns:w="http://schemas.openxmlformats.org/wordprocessingml/2006/main">
        <w:t xml:space="preserve">1. "আত্ম-প্রতারণার বিপদ"</w:t>
      </w:r>
    </w:p>
    <w:p/>
    <w:p>
      <w:r xmlns:w="http://schemas.openxmlformats.org/wordprocessingml/2006/main">
        <w:t xml:space="preserve">2. "আমরা নিজেদেরকে যে মিথ্যা বলি"</w:t>
      </w:r>
    </w:p>
    <w:p/>
    <w:p>
      <w:r xmlns:w="http://schemas.openxmlformats.org/wordprocessingml/2006/main">
        <w:t xml:space="preserve">1. Jeremiah 17:9 - "হৃদয় সব কিছুর চেয়ে ছলনাময়, এবং নিদারুণভাবে দুষ্ট: কে তা জানতে পারে?"</w:t>
      </w:r>
    </w:p>
    <w:p/>
    <w:p>
      <w:r xmlns:w="http://schemas.openxmlformats.org/wordprocessingml/2006/main">
        <w:t xml:space="preserve">2. হিতোপদেশ 14:12 - "এমন একটি পথ আছে যা একজন মানুষের কাছে সঠিক বলে মনে হয়, কিন্তু তার শেষটি মৃত্যুর পথ।"</w:t>
      </w:r>
    </w:p>
    <w:p/>
    <w:p>
      <w:r xmlns:w="http://schemas.openxmlformats.org/wordprocessingml/2006/main">
        <w:t xml:space="preserve">Isaiah 44:21 হে ইয়াকুব ও ইস্রায়েল, এগুলো মনে রেখো; কেননা তুমি আমার দাস; আমি তোমাকে গঠন করেছি; তুমি আমার দাস: হে ইস্রায়েল, তুমি আমাকে ভুলে যাবে না।</w:t>
      </w:r>
    </w:p>
    <w:p/>
    <w:p>
      <w:r xmlns:w="http://schemas.openxmlformats.org/wordprocessingml/2006/main">
        <w:t xml:space="preserve">ঈশ্বর আমাদের স্মরণ করিয়ে দেন যে আমরা তাঁর দাস এবং তিনি আমাদের কখনই ভুলে যাবেন না।</w:t>
      </w:r>
    </w:p>
    <w:p/>
    <w:p>
      <w:r xmlns:w="http://schemas.openxmlformats.org/wordprocessingml/2006/main">
        <w:t xml:space="preserve">1. তাঁর লোকেদের জন্য ঈশ্বরের অবিরাম প্রেম</w:t>
      </w:r>
    </w:p>
    <w:p/>
    <w:p>
      <w:r xmlns:w="http://schemas.openxmlformats.org/wordprocessingml/2006/main">
        <w:t xml:space="preserve">2. ঈশ্বরের স্মৃতি শক্তি</w:t>
      </w:r>
    </w:p>
    <w:p/>
    <w:p>
      <w:r xmlns:w="http://schemas.openxmlformats.org/wordprocessingml/2006/main">
        <w:t xml:space="preserve">1. Jeremiah 31:3 - "প্রভু আমার কাছে প্রাচীনকালের দর্শন দিয়েছেন, বলেছেন, হ্যাঁ, আমি তোমাকে চিরকালের ভালবাসা দিয়ে ভালবেসেছি; তাই আমি তোমাকে ভালবাসার সাথে টেনে নিয়েছি।"</w:t>
      </w:r>
    </w:p>
    <w:p/>
    <w:p>
      <w:r xmlns:w="http://schemas.openxmlformats.org/wordprocessingml/2006/main">
        <w:t xml:space="preserve">2. গীতসংহিতা 103:11 - "কারণ স্বর্গ যেমন পৃথিবীর উপরে, তেমনি যারা তাঁকে ভয় করে তাদের প্রতি তাঁর করুণা অনেক।"</w:t>
      </w:r>
    </w:p>
    <w:p/>
    <w:p>
      <w:r xmlns:w="http://schemas.openxmlformats.org/wordprocessingml/2006/main">
        <w:t xml:space="preserve">Isaiah 44:22 আমি ঘন মেঘের মত তোমার পাপ, মেঘের মত তোমার পাপ মুছে দিয়েছি; আমার কাছে ফিরে এস। কারণ আমি তোমাকে উদ্ধার করেছি।</w:t>
      </w:r>
    </w:p>
    <w:p/>
    <w:p>
      <w:r xmlns:w="http://schemas.openxmlformats.org/wordprocessingml/2006/main">
        <w:t xml:space="preserve">যারা তাঁর দিকে ফিরে ঈশ্বর তাদের ক্ষমা করে দিচ্ছেন।</w:t>
      </w:r>
    </w:p>
    <w:p/>
    <w:p>
      <w:r xmlns:w="http://schemas.openxmlformats.org/wordprocessingml/2006/main">
        <w:t xml:space="preserve">1: আমাদের ভুল যাই হোক না কেন, ঈশ্বর সর্বদা আছেন, আমাদের ক্ষমা করতে এবং মুক্তি দিতে প্রস্তুত।</w:t>
      </w:r>
    </w:p>
    <w:p/>
    <w:p>
      <w:r xmlns:w="http://schemas.openxmlformats.org/wordprocessingml/2006/main">
        <w:t xml:space="preserve">2: আমরা ঈশ্বরের করুণা এবং আমাদের ক্ষমা করার ইচ্ছার উপর আস্থা রাখতে পারি।</w:t>
      </w:r>
    </w:p>
    <w:p/>
    <w:p>
      <w:r xmlns:w="http://schemas.openxmlformats.org/wordprocessingml/2006/main">
        <w:t xml:space="preserve">1: Jeremiah 3:22 - "ফিরে যাও, হে পশ্চাদপসরণকারী শিশুরা, এবং আমি তোমাদের পশ্চাদপসরণ নিরাময় করব।"</w:t>
      </w:r>
    </w:p>
    <w:p/>
    <w:p>
      <w:r xmlns:w="http://schemas.openxmlformats.org/wordprocessingml/2006/main">
        <w:t xml:space="preserve">2: 1 জন 1: 9 - "যদি আমরা আমাদের পাপ স্বীকার করি, তবে তিনি আমাদের পাপ ক্ষমা করতে এবং আমাদের সমস্ত অন্যায় থেকে শুদ্ধ করার জন্য বিশ্বস্ত এবং ন্যায়সঙ্গত।"</w:t>
      </w:r>
    </w:p>
    <w:p/>
    <w:p>
      <w:r xmlns:w="http://schemas.openxmlformats.org/wordprocessingml/2006/main">
        <w:t xml:space="preserve">Isaiah 44:23 হে আকাশ, গাও; কারণ সদাপ্রভুই তা করেছেন: পৃথিবীর নীচের অংশগুলি, চিৎকার কর: হে পাহাড়, হে বন ও সেখানকার প্রতিটি গাছ, গান গাও; কারণ সদাপ্রভু ইয়াকুবকে উদ্ধার করেছেন এবং ইস্রায়েলে নিজেকে মহিমান্বিত করেছেন।</w:t>
      </w:r>
    </w:p>
    <w:p/>
    <w:p>
      <w:r xmlns:w="http://schemas.openxmlformats.org/wordprocessingml/2006/main">
        <w:t xml:space="preserve">প্রভু মহান কাজ করেছেন এবং তাঁর লোকেদের আনন্দ করা উচিত এবং তাঁর প্রশংসা করা উচিত।</w:t>
      </w:r>
    </w:p>
    <w:p/>
    <w:p>
      <w:r xmlns:w="http://schemas.openxmlformats.org/wordprocessingml/2006/main">
        <w:t xml:space="preserve">1. ঈশ্বরের ধার্মিকতায় আনন্দ করুন</w:t>
      </w:r>
    </w:p>
    <w:p/>
    <w:p>
      <w:r xmlns:w="http://schemas.openxmlformats.org/wordprocessingml/2006/main">
        <w:t xml:space="preserve">2. তাঁর মুক্তির জন্য প্রভুর প্রশংসা করুন</w:t>
      </w:r>
    </w:p>
    <w:p/>
    <w:p>
      <w:r xmlns:w="http://schemas.openxmlformats.org/wordprocessingml/2006/main">
        <w:t xml:space="preserve">1. গীতসংহিতা 98:1 - "ওহ, প্রভুর উদ্দেশে একটি নতুন গান গাও! কারণ তিনি বিস্ময়কর কাজ করেছেন"</w:t>
      </w:r>
    </w:p>
    <w:p/>
    <w:p>
      <w:r xmlns:w="http://schemas.openxmlformats.org/wordprocessingml/2006/main">
        <w:t xml:space="preserve">2.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Isaiah 44:24 সদাপ্রভু, তোমার মুক্তিদাতা, এবং যিনি তোমাকে গর্ভ থেকে গঠন করেছেন, তিনি এই কথা বলেন, আমিই সদাপ্রভু যিনি সব কিছু সৃষ্টি করেন; যে একা আকাশকে প্রসারিত করে; যে আমার দ্বারা পৃথিবীতে ছড়িয়ে পড়ে;</w:t>
      </w:r>
    </w:p>
    <w:p/>
    <w:p>
      <w:r xmlns:w="http://schemas.openxmlformats.org/wordprocessingml/2006/main">
        <w:t xml:space="preserve">ঈশ্বর, প্রভু এবং মুক্তিদাতা, আসমান ও পৃথিবী সহ সমস্ত কিছুর স্রষ্টা।</w:t>
      </w:r>
    </w:p>
    <w:p/>
    <w:p>
      <w:r xmlns:w="http://schemas.openxmlformats.org/wordprocessingml/2006/main">
        <w:t xml:space="preserve">1. স্রষ্টা হিসাবে ঈশ্বর: ঐশ্বরিক নকশায় নিজেদের দেখা</w:t>
      </w:r>
    </w:p>
    <w:p/>
    <w:p>
      <w:r xmlns:w="http://schemas.openxmlformats.org/wordprocessingml/2006/main">
        <w:t xml:space="preserve">2. আমাদের মুক্তিদাতা: একটি পতিত বিশ্বে আমাদের আশা এবং পরিত্রাণ</w:t>
      </w:r>
    </w:p>
    <w:p/>
    <w:p>
      <w:r xmlns:w="http://schemas.openxmlformats.org/wordprocessingml/2006/main">
        <w:t xml:space="preserve">1. জেনেসিস 1:1-2 - "আদিতে, ঈশ্বর আকাশ ও পৃথিবী সৃষ্টি করেছিলেন। পৃথিবী ছিল আকারহীন এবং শূন্য, এবং গভীরের মুখের উপর অন্ধকার ছিল। এবং ঈশ্বরের আত্মা মুখের উপর ঘোরাফেরা করছিল জলের।"</w:t>
      </w:r>
    </w:p>
    <w:p/>
    <w:p>
      <w:r xmlns:w="http://schemas.openxmlformats.org/wordprocessingml/2006/main">
        <w:t xml:space="preserve">2. কলসিয়ানস 1:15-17 - "তিনি অদৃশ্য ঈশ্বরের প্রতিমূর্তি, সমস্ত সৃষ্টির প্রথমজাত। কারণ তাঁর দ্বারা স্বর্গে ও পৃথিবীতে, দৃশ্যমান এবং অদৃশ্য, সিংহাসন বা আধিপত্য বা শাসক বা শাসক বা কর্তৃপক্ষ সমস্ত কিছু তাঁর মাধ্যমে এবং তাঁর জন্য সৃষ্টি করা হয়েছিল।</w:t>
      </w:r>
    </w:p>
    <w:p/>
    <w:p>
      <w:r xmlns:w="http://schemas.openxmlformats.org/wordprocessingml/2006/main">
        <w:t xml:space="preserve">Isaiah 44:25 যা মিথ্যাবাদীদের চিহ্নগুলিকে হতাশ করে এবং ভবিষ্যদ্বাণীকারীদের পাগল করে তোলে; যে জ্ঞানী লোকদের পিছিয়ে দেয় এবং তাদের জ্ঞানকে বোকা করে তোলে;</w:t>
      </w:r>
    </w:p>
    <w:p/>
    <w:p>
      <w:r xmlns:w="http://schemas.openxmlformats.org/wordprocessingml/2006/main">
        <w:t xml:space="preserve">ঈশ্বর শেষ পর্যন্ত নিয়ন্ত্রণে আছেন এবং যারা প্রতারণা এবং কারসাজি করতে চান তাদের পরিকল্পনাকে ব্যর্থ করবেন।</w:t>
      </w:r>
    </w:p>
    <w:p/>
    <w:p>
      <w:r xmlns:w="http://schemas.openxmlformats.org/wordprocessingml/2006/main">
        <w:t xml:space="preserve">1. ঈশ্বর নিয়ন্ত্রনে আছেন: ইশাইয়া 44:25 এর রম্যতা</w:t>
      </w:r>
    </w:p>
    <w:p/>
    <w:p>
      <w:r xmlns:w="http://schemas.openxmlformats.org/wordprocessingml/2006/main">
        <w:t xml:space="preserve">2. মিথ্যা জ্ঞানের বিপদ: ইশাইয়া 44:25 এর একটি অধ্যয়ন</w:t>
      </w:r>
    </w:p>
    <w:p/>
    <w:p>
      <w:r xmlns:w="http://schemas.openxmlformats.org/wordprocessingml/2006/main">
        <w:t xml:space="preserve">1. হিতোপদেশ 14:12 - "এমন একটি পথ আছে যা একজন মানুষের কাছে সঠিক বলে মনে হয়, কিন্তু তার শেষটি মৃত্যুর পথ।"</w:t>
      </w:r>
    </w:p>
    <w:p/>
    <w:p>
      <w:r xmlns:w="http://schemas.openxmlformats.org/wordprocessingml/2006/main">
        <w:t xml:space="preserve">2. জেমস 3:17 - "কিন্তু উপরে থেকে যে জ্ঞান আসে তা প্রথমে বিশুদ্ধ,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Isaiah 44:26 যা তাঁর দাসের কথাকে নিশ্চিত করে এবং তাঁর বার্তাবাহকদের পরামর্শ পালন করে; যে জেরুজালেমকে বলে, তুমি বাস করবে; এবং যিহূদার শহরগুলিতে, তোমরা নির্মিত হবে, এবং আমি তার ক্ষয়প্রাপ্ত স্থানগুলিকে তুলে দেব।</w:t>
      </w:r>
    </w:p>
    <w:p/>
    <w:p>
      <w:r xmlns:w="http://schemas.openxmlformats.org/wordprocessingml/2006/main">
        <w:t xml:space="preserve">প্রভু তাঁর প্রতিশ্রুতি পূরণ এবং তাঁর বার্তাবাহকদের পরামর্শ পূর্ণ করার জন্য নিবেদিত। তিনি প্রতিশ্রুতি দেন যে জেরুজালেম বসতি স্থাপন করা হবে এবং যিহূদার শহরগুলি পুনর্নির্মাণ করা হবে এবং শহরের ক্ষয়প্রাপ্ত স্থানগুলিকে উত্থিত করা হবে।</w:t>
      </w:r>
    </w:p>
    <w:p/>
    <w:p>
      <w:r xmlns:w="http://schemas.openxmlformats.org/wordprocessingml/2006/main">
        <w:t xml:space="preserve">1. প্রভুর প্রতিশ্রুতি এবং তাঁর পূর্ণতা</w:t>
      </w:r>
    </w:p>
    <w:p/>
    <w:p>
      <w:r xmlns:w="http://schemas.openxmlformats.org/wordprocessingml/2006/main">
        <w:t xml:space="preserve">2. তাঁর লোকেদের জন্য প্রভুর যত্ন</w:t>
      </w:r>
    </w:p>
    <w:p/>
    <w:p>
      <w:r xmlns:w="http://schemas.openxmlformats.org/wordprocessingml/2006/main">
        <w:t xml:space="preserve">1. ইশাইয়া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2. গীতসংহিতা 37:3-5 -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Isaiah 44:27 যে গভীরকে বলে, শুকিয়ে যাও, আমি তোমার নদীগুলো শুকিয়ে দেব।</w:t>
      </w:r>
    </w:p>
    <w:p/>
    <w:p>
      <w:r xmlns:w="http://schemas.openxmlformats.org/wordprocessingml/2006/main">
        <w:t xml:space="preserve">নদী শুকানোর ক্ষমতা আল্লাহর আছে।</w:t>
      </w:r>
    </w:p>
    <w:p/>
    <w:p>
      <w:r xmlns:w="http://schemas.openxmlformats.org/wordprocessingml/2006/main">
        <w:t xml:space="preserve">1. ঈশ্বরের অসাধ্য সাধন করার ক্ষমতা আছে - ইশাইয়া 44:27</w:t>
      </w:r>
    </w:p>
    <w:p/>
    <w:p>
      <w:r xmlns:w="http://schemas.openxmlformats.org/wordprocessingml/2006/main">
        <w:t xml:space="preserve">2. প্রয়োজনের সময় আপনার জন্য সরবরাহ করার জন্য ঈশ্বরের উপর নির্ভর করুন - ইশাইয়া 44:27</w:t>
      </w:r>
    </w:p>
    <w:p/>
    <w:p>
      <w:r xmlns:w="http://schemas.openxmlformats.org/wordprocessingml/2006/main">
        <w:t xml:space="preserve">1. Joshua 3:15-17 - যখন ইস্রায়েলীয়রা জর্ডান নদী পার হয়েছিল</w:t>
      </w:r>
    </w:p>
    <w:p/>
    <w:p>
      <w:r xmlns:w="http://schemas.openxmlformats.org/wordprocessingml/2006/main">
        <w:t xml:space="preserve">2. Exodus 14:21-22 - যখন ঈশ্বর ইস্রায়েলীয়দের জন্য লোহিত সাগরকে ভাগ করেছিলেন</w:t>
      </w:r>
    </w:p>
    <w:p/>
    <w:p>
      <w:r xmlns:w="http://schemas.openxmlformats.org/wordprocessingml/2006/main">
        <w:t xml:space="preserve">Isaiah 44:28 যে সাইরাসের কথা বলে, সে আমার মেষপালক, এবং আমার সমস্ত ইচ্ছা পূরণ করবে: এমনকি জেরুজালেমকে বলে, তুমি নির্মিত হবে; এবং মন্দিরে, তোমার ভিত্তি স্থাপন করা হবে।</w:t>
      </w:r>
    </w:p>
    <w:p/>
    <w:p>
      <w:r xmlns:w="http://schemas.openxmlformats.org/wordprocessingml/2006/main">
        <w:t xml:space="preserve">ঈশ্বর সাইরাসের কথা বলেন, তাকে বলেন যে তিনি তাঁর মেষপালক এবং তাঁর ইচ্ছা পূরণ করবেন। তিনি সাইরাসকে জেরুজালেম নির্মাণ এবং মন্দিরের ভিত্তি স্থাপনের নির্দেশ দেন।</w:t>
      </w:r>
    </w:p>
    <w:p/>
    <w:p>
      <w:r xmlns:w="http://schemas.openxmlformats.org/wordprocessingml/2006/main">
        <w:t xml:space="preserve">1. ঈশ্বরের সার্বভৌমত্ব: ইশাইয়া 44:28 এর একটি অধ্যয়ন</w:t>
      </w:r>
    </w:p>
    <w:p/>
    <w:p>
      <w:r xmlns:w="http://schemas.openxmlformats.org/wordprocessingml/2006/main">
        <w:t xml:space="preserve">2. আনুগত্যের শক্তি: সাইরাস কীভাবে ঈশ্বরের আদেশ অনুসরণ করেছিলেন</w:t>
      </w:r>
    </w:p>
    <w:p/>
    <w:p>
      <w:r xmlns:w="http://schemas.openxmlformats.org/wordprocessingml/2006/main">
        <w:t xml:space="preserve">1. গীতসংহিতা 23:1 - "প্রভু আমার মেষপালক, আমি চাই না।"</w:t>
      </w:r>
    </w:p>
    <w:p/>
    <w:p>
      <w:r xmlns:w="http://schemas.openxmlformats.org/wordprocessingml/2006/main">
        <w:t xml:space="preserve">2. ম্যাথু 6:10 - "তোমার রাজ্য আসুক, তোমার ইচ্ছা পূর্ণ হোক, যেমন স্বর্গে তেমনি পৃথিবীতেও।"</w:t>
      </w:r>
    </w:p>
    <w:p/>
    <w:p>
      <w:r xmlns:w="http://schemas.openxmlformats.org/wordprocessingml/2006/main">
        <w:t xml:space="preserve">যিশাইয় অধ্যায় 45 সাইরাস, একজন পৌত্তলিক রাজার ভূমিকার উপর দৃষ্টি নিবদ্ধ করে, তাঁর লোকেদের জন্য ঈশ্বরের পরিত্রাণের পরিকল্পনায় একটি উপকরণ হিসাবে। এটি ঈশ্বরের সার্বভৌমত্ব, তাঁর উদ্দেশ্যগুলির জন্য অসম্ভাব্য উপায়গুলি ব্যবহার করার ক্ষমতা এবং সমস্ত জাতিকে তাঁর দিকে ফিরে যাওয়ার জন্য তাঁর আমন্ত্রণ তুলে ধরে।</w:t>
      </w:r>
    </w:p>
    <w:p/>
    <w:p>
      <w:r xmlns:w="http://schemas.openxmlformats.org/wordprocessingml/2006/main">
        <w:t xml:space="preserve">1 ম অনুচ্ছেদ: অধ্যায়টি শুরু হয় সাইরাসকে তাঁর অভিষিক্ত ব্যক্তি হিসাবে ঈশ্বরের ঘোষণা দিয়ে, যাকে তিনি জাতিদের পরাধীন করার জন্য ব্যবহার করবেন এবং তাঁর নির্বাসিত লোকদের প্রত্যাবর্তনের জন্য দরজা খুলে দেবেন। ঈশ্বর তাঁর সার্বভৌমত্ব এবং এমনকি পৌত্তলিক শাসকদেরকে তাঁর উদ্দেশ্যগুলি সম্পাদন করার জন্য ব্যবহার করার ক্ষমতা ঘোষণা করেন (ইশাইয়া 45:1-13)।</w:t>
      </w:r>
    </w:p>
    <w:p/>
    <w:p>
      <w:r xmlns:w="http://schemas.openxmlformats.org/wordprocessingml/2006/main">
        <w:t xml:space="preserve">2য় অনুচ্ছেদ: ঈশ্বর মূর্তি এবং মিথ্যা দেবতাদের চ্যালেঞ্জ করেন, জোর দেন যে তিনি একাই সত্য ঈশ্বর এবং সমস্ত কিছুর সৃষ্টিকর্তা। তিনি জাতিদেরকে পরিত্রাণের জন্য তাঁর দিকে ফিরে যাওয়ার আহ্বান জানান, ঘোষণা করেন যে প্রতিটি হাঁটু নত হবে এবং প্রতিটি জিহ্বা তাঁর প্রতি আনুগত্যের শপথ করবে (ইশাইয়া 45:14-25)।</w:t>
      </w:r>
    </w:p>
    <w:p/>
    <w:p>
      <w:r xmlns:w="http://schemas.openxmlformats.org/wordprocessingml/2006/main">
        <w:t xml:space="preserve">সংক্ষেপে,</w:t>
      </w:r>
    </w:p>
    <w:p>
      <w:r xmlns:w="http://schemas.openxmlformats.org/wordprocessingml/2006/main">
        <w:t xml:space="preserve">যিশাইয় পঁয়তাল্লিশ অধ্যায় প্রকাশ করে</w:t>
      </w:r>
    </w:p>
    <w:p>
      <w:r xmlns:w="http://schemas.openxmlformats.org/wordprocessingml/2006/main">
        <w:t xml:space="preserve">মুক্তির জন্য সাইরাসকে ঈশ্বরের ব্যবহার,</w:t>
      </w:r>
    </w:p>
    <w:p>
      <w:r xmlns:w="http://schemas.openxmlformats.org/wordprocessingml/2006/main">
        <w:t xml:space="preserve">তার সার্বভৌমত্ব, এবং জাতিদের আহ্বান.</w:t>
      </w:r>
    </w:p>
    <w:p/>
    <w:p>
      <w:r xmlns:w="http://schemas.openxmlformats.org/wordprocessingml/2006/main">
        <w:t xml:space="preserve">ঈশ্বরের মনোনীত যন্ত্র হিসাবে সাইরাসের ঘোষণা।</w:t>
      </w:r>
    </w:p>
    <w:p>
      <w:r xmlns:w="http://schemas.openxmlformats.org/wordprocessingml/2006/main">
        <w:t xml:space="preserve">প্রতিমার প্রতি চ্যালেঞ্জ; ঈশ্বরের সার্বভৌমত্ব জোর দেওয়া.</w:t>
      </w:r>
    </w:p>
    <w:p>
      <w:r xmlns:w="http://schemas.openxmlformats.org/wordprocessingml/2006/main">
        <w:t xml:space="preserve">জাতিদের ডাক; প্রত্যেক হাঁটু নত হবে।</w:t>
      </w:r>
    </w:p>
    <w:p/>
    <w:p>
      <w:r xmlns:w="http://schemas.openxmlformats.org/wordprocessingml/2006/main">
        <w:t xml:space="preserve">এই অধ্যায়ে ঈশ্বরের সাইরাস, একজন পৌত্তলিক রাজা, তাঁর লোকেদের জন্য তাঁর পরিত্রাণের পরিকল্পনায় একটি হাতিয়ার হিসেবে ব্যবহার করাকে তুলে ধরে। ঈশ্বর তাঁর সার্বভৌমত্ব এবং তাঁর উদ্দেশ্য সাধনের জন্য এমনকি অসম্ভাব্য উপায়গুলি ব্যবহার করার ক্ষমতা ঘোষণা করেন। তিনি মূর্তি এবং মিথ্যা দেবতাদের চ্যালেঞ্জ করেন, সত্য ঈশ্বর এবং সমস্ত কিছুর সৃষ্টিকর্তা হিসাবে তাঁর স্বতন্ত্রতার উপর জোর দেন। ঈশ্বর জাতিদের কাছে একটি আহ্বান প্রসারিত করেন, তাদের পরিত্রাণের জন্য তাঁর দিকে ফিরে আসার আমন্ত্রণ জানান এবং ঘোষণা করেন যে প্রতিটি হাঁটু নত হবে এবং প্রতিটি জিহ্বা তাঁর প্রতি আনুগত্যের শপথ করবে। অধ্যায়টি ঈশ্বরের ক্ষমতা, তাঁর সার্বভৌম কর্তৃত্ব এবং সমস্ত লোকে তাঁকে চিনতে ও উপাসনা করার জন্য তাঁর আকাঙ্ক্ষা প্রদর্শন করে।</w:t>
      </w:r>
    </w:p>
    <w:p/>
    <w:p>
      <w:r xmlns:w="http://schemas.openxmlformats.org/wordprocessingml/2006/main">
        <w:t xml:space="preserve">Isaiah 45:1 সদাপ্রভু তাঁর অভিষিক্ত ব্যক্তিকে এই কথা বলেন, সাইরাসকে, যার ডান হাত আমি ধরে রেখেছি, তার সামনে জাতিদের পরাস্ত করতে; এবং আমি রাজাদের কোমর খুলে দেব, তার সামনে দুটি ছেড়ে যাওয়া দরজা খুলে দেব। এবং দরজা বন্ধ করা হবে না;</w:t>
      </w:r>
    </w:p>
    <w:p/>
    <w:p>
      <w:r xmlns:w="http://schemas.openxmlformats.org/wordprocessingml/2006/main">
        <w:t xml:space="preserve">ঈশ্বর সাইরাসকে তাঁর অভিষিক্ত হতে এবং তাঁর সামনে জাতিগুলিকে বশীভূত করার জন্য মনোনীত করেছেন এবং তাঁর জন্য দরজা খুলে দেবেন যাতে তিনি যেতে পারেন।</w:t>
      </w:r>
    </w:p>
    <w:p/>
    <w:p>
      <w:r xmlns:w="http://schemas.openxmlformats.org/wordprocessingml/2006/main">
        <w:t xml:space="preserve">1. ঈশ্বরের প্রভিডেন্স: তাঁর গৌরবের জন্য আমাদের উপহার ব্যবহার করা</w:t>
      </w:r>
    </w:p>
    <w:p/>
    <w:p>
      <w:r xmlns:w="http://schemas.openxmlformats.org/wordprocessingml/2006/main">
        <w:t xml:space="preserve">2. কঠিন পরিস্থিতির মধ্যে ঈশ্বরের উপর আস্থা রাখা</w:t>
      </w:r>
    </w:p>
    <w:p/>
    <w:p>
      <w:r xmlns:w="http://schemas.openxmlformats.org/wordprocessingml/2006/main">
        <w:t xml:space="preserve">1. ম্যাথিউ 4:23-24 - "এবং যীশু সমস্ত গালীল ঘুরেছিলেন, তাদের সমাজগৃহে শিক্ষা দিতেন, রাজ্যের সুসমাচার প্রচার করতেন, এবং লোকেদের মধ্যে সমস্ত রকমের অসুস্থতা এবং সমস্ত ধরণের রোগ নিরাময় করতেন৷ এবং তাঁর খ্যাতি সর্বত্র ছড়িয়ে পড়েছিল৷ সমস্ত সিরিয়া: এবং তারা তার কাছে সমস্ত অসুস্থ লোককে নিয়ে এসেছিল যারা বিভিন্ন রোগ এবং যন্ত্রণায় আক্রান্ত হয়েছিল, এবং যাদের শয়তান ছিল, যারা পাগল ছিল এবং যাদের পক্ষাঘাত ছিল; এবং তিনি তাদের সুস্থ করেছিলেন।"</w:t>
      </w:r>
    </w:p>
    <w:p/>
    <w:p>
      <w:r xmlns:w="http://schemas.openxmlformats.org/wordprocessingml/2006/main">
        <w:t xml:space="preserve">2. ইশাইয়া 43:1-2 - "কিন্তু এখন এইভাবে বলছেন যে সদাপ্রভু তোমাকে সৃষ্টি করেছেন, হে ইয়াকুব, এবং যিনি তোমাকে গঠন করেছেন, হে ইস্রায়েল, ভয় কোরো না: কারণ আমি তোমাকে মুক্তি দিয়েছি,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w:t>
      </w:r>
    </w:p>
    <w:p/>
    <w:p>
      <w:r xmlns:w="http://schemas.openxmlformats.org/wordprocessingml/2006/main">
        <w:t xml:space="preserve">Isaiah 45:2 আমি তোমার আগে যাব, আঁকাবাঁকা জায়গাগুলিকে সোজা করব; আমি পিতলের দরজাগুলিকে টুকরো টুকরো করে দেব এবং লোহার বারগুলিকে কেটে ফেলব।</w:t>
      </w:r>
    </w:p>
    <w:p/>
    <w:p>
      <w:r xmlns:w="http://schemas.openxmlformats.org/wordprocessingml/2006/main">
        <w:t xml:space="preserve">ঈশ্বর তাঁর লোকেদের আগে যাবেন এবং তাদের পথে যে কোন বাধা বিপত্তি ভেঙ্গে ফেলবেন।</w:t>
      </w:r>
    </w:p>
    <w:p/>
    <w:p>
      <w:r xmlns:w="http://schemas.openxmlformats.org/wordprocessingml/2006/main">
        <w:t xml:space="preserve">1. "ঈশ্বর আপনার আগে যাবেন এবং পথ পরিষ্কার করবেন"</w:t>
      </w:r>
    </w:p>
    <w:p/>
    <w:p>
      <w:r xmlns:w="http://schemas.openxmlformats.org/wordprocessingml/2006/main">
        <w:t xml:space="preserve">2. "ঈশ্বর আপনার এবং আপনার লক্ষ্যের মধ্যে যে কোনো বাধা দূর করবেন"</w:t>
      </w:r>
    </w:p>
    <w:p/>
    <w:p>
      <w:r xmlns:w="http://schemas.openxmlformats.org/wordprocessingml/2006/main">
        <w:t xml:space="preserve">1. ফিলিপীয় 4:13 - "আমি খ্রীষ্টের মাধ্যমে সব কিছু করতে পারি যা আমাকে শক্তিশালী করে।"</w:t>
      </w:r>
    </w:p>
    <w:p/>
    <w:p>
      <w:r xmlns:w="http://schemas.openxmlformats.org/wordprocessingml/2006/main">
        <w:t xml:space="preserve">2. গীতসংহিতা 18:29 - "কারণ তোমার দ্বারা আমি একটি সৈন্যদলের মধ্য দিয়ে দৌড়েছি; এবং আমার ঈশ্বরের দ্বারা আমি একটি প্রাচীরের উপর লাফ দিয়েছি।"</w:t>
      </w:r>
    </w:p>
    <w:p/>
    <w:p>
      <w:r xmlns:w="http://schemas.openxmlformats.org/wordprocessingml/2006/main">
        <w:t xml:space="preserve">Isaiah 45:3 এবং আমি তোমাকে অন্ধকারের ধন এবং গোপন স্থানের গুপ্ত ধন দেব, যাতে তুমি জানতে পার যে আমি, সদাপ্রভু, যিনি তোমাকে তোমার নামে ডাকি, তিনিই ইস্রায়েলের ঈশ্বর।</w:t>
      </w:r>
    </w:p>
    <w:p/>
    <w:p>
      <w:r xmlns:w="http://schemas.openxmlformats.org/wordprocessingml/2006/main">
        <w:t xml:space="preserve">এই অনুচ্ছেদটি প্রভুর প্রতিশ্রুতির কথা বলে যে তিনি তাঁর লোকেদের অন্ধকারের ধন এবং লুকানো ধন দিতে পারেন এবং তিনিই তাদের নাম ধরে ডাকেন এবং তিনিই ইস্রায়েলের ঈশ্বর।</w:t>
      </w:r>
    </w:p>
    <w:p/>
    <w:p>
      <w:r xmlns:w="http://schemas.openxmlformats.org/wordprocessingml/2006/main">
        <w:t xml:space="preserve">1. ঈশ্বরের আশীর্বাদের প্রাচুর্য অনুভব করা</w:t>
      </w:r>
    </w:p>
    <w:p/>
    <w:p>
      <w:r xmlns:w="http://schemas.openxmlformats.org/wordprocessingml/2006/main">
        <w:t xml:space="preserve">2. ঈশ্বরের বিশ্বস্ততার ধন আবিষ্কার করা</w:t>
      </w:r>
    </w:p>
    <w:p/>
    <w:p>
      <w:r xmlns:w="http://schemas.openxmlformats.org/wordprocessingml/2006/main">
        <w:t xml:space="preserve">1. ইফিসিয়ানস 3:20-21 - এখন যিনি আমাদের মধ্যে কাজ করে তার শক্তি অনুসারে আমরা যা কিছু চাইতে বা কল্পনা করি তার চেয়ে বেশি কিছু করতে সক্ষম, তাঁর কাছে মন্ডলীতে এবং খ্রীষ্ট যীশুতে সর্বত্র গৌরব হোক। প্রজন্ম, চিরকালের জন্য! আমীন।</w:t>
      </w:r>
    </w:p>
    <w:p/>
    <w:p>
      <w:r xmlns:w="http://schemas.openxmlformats.org/wordprocessingml/2006/main">
        <w:t xml:space="preserve">2. 2 করিন্থিয়ানস 9:8 - এবং ঈশ্বর আপনাকে প্রচুর পরিমাণে আশীর্বাদ করতে সক্ষম, যাতে সর্বাবস্থায় সমস্ত কিছুতে, আপনার যা যা প্রয়োজন তা রয়েছে, আপনি প্রতিটি ভাল কাজে প্রচুর পরিমাণে থাকবেন।</w:t>
      </w:r>
    </w:p>
    <w:p/>
    <w:p>
      <w:r xmlns:w="http://schemas.openxmlformats.org/wordprocessingml/2006/main">
        <w:t xml:space="preserve">Isaiah 45:4 আমার সেবক যাকোবের জন্য এবং আমার মনোনীত ইস্রায়েলের জন্য, আমি এমনকি তোমার নামে তোমাকে ডাকি; যদিও তুমি আমাকে চিনতে না, আমি তোমাকে উপাধি দিয়েছি।</w:t>
      </w:r>
    </w:p>
    <w:p/>
    <w:p>
      <w:r xmlns:w="http://schemas.openxmlformats.org/wordprocessingml/2006/main">
        <w:t xml:space="preserve">ঈশ্বর জ্যাকব এবং ইস্রায়েলকে তাঁর মনোনীত লোক হিসাবে মনোনীত করেছেন এবং তাদের একটি বিশেষ নাম দিয়েছেন, যদিও তারা তাঁর সম্পর্কে জানেন না।</w:t>
      </w:r>
    </w:p>
    <w:p/>
    <w:p>
      <w:r xmlns:w="http://schemas.openxmlformats.org/wordprocessingml/2006/main">
        <w:t xml:space="preserve">1. ঈশ্বর সর্বদা আমাদের জীবনে উপস্থিত, এমনকি যখন আমরা এটি উপলব্ধি করি না</w:t>
      </w:r>
    </w:p>
    <w:p/>
    <w:p>
      <w:r xmlns:w="http://schemas.openxmlformats.org/wordprocessingml/2006/main">
        <w:t xml:space="preserve">2. ঈশ্বরের মনোনীত লোকেদের শক্তি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139:7-12 - আমি আপনার আত্মা থেকে কোথায় যাব? বা তোমার উপস্থিতি থেকে আমি কোথায় পালাবো? যদি আমি স্বর্গে উঠি, আপনি সেখানে আছেন: যদি আমি নরকে আমার বিছানা তৈরি করি, দেখ, আপনি সেখানে আছেন। আমি যদি সকালের ডানা নিয়ে সমুদ্রের শেষ প্রান্তে বাস করি; সেখানেও তোমার হাত আমাকে নিয়ে যাবে, তোমার ডান হাত আমাকে ধরে রাখবে। আমি যদি বলি, অন্ধকার আমাকে ঢেকে ফেলবে; এমনকি রাত আমার সম্পর্কে আলো হবে.</w:t>
      </w:r>
    </w:p>
    <w:p/>
    <w:p>
      <w:r xmlns:w="http://schemas.openxmlformats.org/wordprocessingml/2006/main">
        <w:t xml:space="preserve">Isaiah 45:5 আমিই সদাপ্রভু, আর কেউ নেই, আমি ছাড়া আর কোন ঈশ্বর নেই; আমি তোমাকে বেঁধেছি, যদিও তুমি আমাকে চিনতে না।</w:t>
      </w:r>
    </w:p>
    <w:p/>
    <w:p>
      <w:r xmlns:w="http://schemas.openxmlformats.org/wordprocessingml/2006/main">
        <w:t xml:space="preserve">ঈশ্বরই একমাত্র সত্য ঈশ্বর এবং তিনি তাদের শক্তি দিয়েছেন যারা তাঁকে জানেন না।</w:t>
      </w:r>
    </w:p>
    <w:p/>
    <w:p>
      <w:r xmlns:w="http://schemas.openxmlformats.org/wordprocessingml/2006/main">
        <w:t xml:space="preserve">1. প্রভুর শক্তি আবিষ্কার করা - ইশাইয়া 45:5 এ ঈশ্বরের শক্তি অন্বেষণ</w:t>
      </w:r>
    </w:p>
    <w:p/>
    <w:p>
      <w:r xmlns:w="http://schemas.openxmlformats.org/wordprocessingml/2006/main">
        <w:t xml:space="preserve">2. এক এবং একমাত্র ঈশ্বরকে জানা - যিশাইয় 45:5 এ প্রভুর শ্রেষ্ঠত্বকে স্বীকৃতি দেওয়া</w:t>
      </w:r>
    </w:p>
    <w:p/>
    <w:p>
      <w:r xmlns:w="http://schemas.openxmlformats.org/wordprocessingml/2006/main">
        <w:t xml:space="preserve">1. Jeremiah 10:10-11 - কিন্তু সদাপ্রভুই সত্য ঈশ্বর, তিনিই জীবন্ত ঈশ্বর এবং চিরস্থায়ী রাজা: তাঁর ক্রোধে পৃথিবী কাঁপবে, এবং জাতিগুলি তাঁর ক্রোধ সহ্য করতে পারবে না।</w:t>
      </w:r>
    </w:p>
    <w:p/>
    <w:p>
      <w:r xmlns:w="http://schemas.openxmlformats.org/wordprocessingml/2006/main">
        <w:t xml:space="preserve">2. Deuteronomy 4:39 - তাই আজকে জেনে রেখো, আর মনে মনে ভাবো যে, সদাপ্রভু তিনিই ঈশ্বর উপরে স্বর্গে এবং নীচে পৃথিবীতে: আর কেউ নেই।</w:t>
      </w:r>
    </w:p>
    <w:p/>
    <w:p>
      <w:r xmlns:w="http://schemas.openxmlformats.org/wordprocessingml/2006/main">
        <w:t xml:space="preserve">Isaiah 45:6 যাতে তারা সূর্যের উদয় থেকে এবং পশ্চিম দিক থেকে জানতে পারে যে, আমার পাশে কেউ নেই। আমিই সদাপ্রভু, আর কেউ নেই।</w:t>
      </w:r>
    </w:p>
    <w:p/>
    <w:p>
      <w:r xmlns:w="http://schemas.openxmlformats.org/wordprocessingml/2006/main">
        <w:t xml:space="preserve">ঈশ্বরই একমাত্র যিনি আমাদের রক্ষা করতে পারেন।</w:t>
      </w:r>
    </w:p>
    <w:p/>
    <w:p>
      <w:r xmlns:w="http://schemas.openxmlformats.org/wordprocessingml/2006/main">
        <w:t xml:space="preserve">1: আমাদের অবশ্যই ঈশ্বরের উপর নির্ভর করতে হবে এবং অন্যের উপর নির্ভর করতে হবে না।</w:t>
      </w:r>
    </w:p>
    <w:p/>
    <w:p>
      <w:r xmlns:w="http://schemas.openxmlformats.org/wordprocessingml/2006/main">
        <w:t xml:space="preserve">2: ঈশ্বরই একমাত্র যিনি আমাদের পরিত্রাণ আনতে পারেন।</w:t>
      </w:r>
    </w:p>
    <w:p/>
    <w:p>
      <w:r xmlns:w="http://schemas.openxmlformats.org/wordprocessingml/2006/main">
        <w:t xml:space="preserve">1: জন 14:6 - যীশু তাকে বললেন, আমিই পথ, সত্য এবং জীবন। আমার মাধ্যমে ছাড়া কেউ পিতার কাছে আসে না।</w:t>
      </w:r>
    </w:p>
    <w:p/>
    <w:p>
      <w:r xmlns:w="http://schemas.openxmlformats.org/wordprocessingml/2006/main">
        <w:t xml:space="preserve">2: গীতসংহিতা 62:1 - সত্যিই আমার আত্মা ঈশ্বরের মধ্যে বিশ্রাম পায়; আমার পরিত্রাণ তার কাছ থেকে আসে।</w:t>
      </w:r>
    </w:p>
    <w:p/>
    <w:p>
      <w:r xmlns:w="http://schemas.openxmlformats.org/wordprocessingml/2006/main">
        <w:t xml:space="preserve">Isaiah 45:7 আমি আলো সৃষ্টি করি, অন্ধকার সৃষ্টি করি; আমি শান্তি করি এবং মন্দ সৃষ্টি করি; আমিই সদাপ্রভু এই সমস্ত কাজ করি।</w:t>
      </w:r>
    </w:p>
    <w:p/>
    <w:p>
      <w:r xmlns:w="http://schemas.openxmlformats.org/wordprocessingml/2006/main">
        <w:t xml:space="preserve">ঈশ্বর ভাল এবং মন্দ উভয়েরই উৎস, এবং আমাদের অবশ্যই তাকে মেনে নিতে হবে এবং বিশ্বাস করতে হবে যা যাই হোক না কেন।</w:t>
      </w:r>
    </w:p>
    <w:p/>
    <w:p>
      <w:r xmlns:w="http://schemas.openxmlformats.org/wordprocessingml/2006/main">
        <w:t xml:space="preserve">1. প্রভুর উপর আস্থা রাখুন: ভাল এবং খারাপ উভয় ক্ষেত্রেই ঈশ্বরের ইচ্ছাকে গ্রহণ করা</w:t>
      </w:r>
    </w:p>
    <w:p/>
    <w:p>
      <w:r xmlns:w="http://schemas.openxmlformats.org/wordprocessingml/2006/main">
        <w:t xml:space="preserve">2. ঈশ্বর নিয়ন্ত্রণে আছেন: ঈশ্বরের সার্বভৌমত্ব বোঝা</w:t>
      </w:r>
    </w:p>
    <w:p/>
    <w:p>
      <w:r xmlns:w="http://schemas.openxmlformats.org/wordprocessingml/2006/main">
        <w:t xml:space="preserve">1. জব 42:2 "আমি জানি যে আপনি সবকিছু করতে পারেন, এবং আপনার কোন উদ্দেশ্য ব্যর্থ হতে পারে 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p>
      <w:r xmlns:w="http://schemas.openxmlformats.org/wordprocessingml/2006/main">
        <w:t xml:space="preserve">Isaiah 45:8 হে স্বর্গ, উপরে থেকে নামিয়ে দাও, আকাশ ধার্মিকতা ঢেলে দাও: পৃথিবী খুলে দাও, তারা পরিত্রাণ নিয়ে আসুক, এবং ধার্মিকতা একসাথে উত্থিত হোক; আমি প্রভু এটা সৃষ্টি করেছি.</w:t>
      </w:r>
    </w:p>
    <w:p/>
    <w:p>
      <w:r xmlns:w="http://schemas.openxmlformats.org/wordprocessingml/2006/main">
        <w:t xml:space="preserve">প্রভু পরিত্রাণ ও ধার্মিকতা আনতে চান।</w:t>
      </w:r>
    </w:p>
    <w:p/>
    <w:p>
      <w:r xmlns:w="http://schemas.openxmlformats.org/wordprocessingml/2006/main">
        <w:t xml:space="preserve">1. প্রভুর মঙ্গল এবং উদারতা</w:t>
      </w:r>
    </w:p>
    <w:p/>
    <w:p>
      <w:r xmlns:w="http://schemas.openxmlformats.org/wordprocessingml/2006/main">
        <w:t xml:space="preserve">2. ন্যায়পরায়ণতার জন্য প্রভুর পরিকল্পনা</w:t>
      </w:r>
    </w:p>
    <w:p/>
    <w:p>
      <w:r xmlns:w="http://schemas.openxmlformats.org/wordprocessingml/2006/main">
        <w:t xml:space="preserve">1. গীতসংহিতা 107:1 - ওহ প্রভুকে ধন্যবাদ দাও, কারণ তিনি ভাল, তাঁর অটল ভালবাসা চিরকাল স্থায়ী!</w:t>
      </w:r>
    </w:p>
    <w:p/>
    <w:p>
      <w:r xmlns:w="http://schemas.openxmlformats.org/wordprocessingml/2006/main">
        <w:t xml:space="preserve">2. 2 পিটার 3:9 - প্রভু তাঁর প্রতিশ্রুতি পূরণ করতে ধীর নন, যেমন কেউ কেউ ধীরগতি গণনা করেন, তবে আপনার প্রতি ধৈর্যশীল, কেউ বিনষ্ট হোক তা চান না, কিন্তু সকলেই অনুতাপে পৌঁছাতে চান।</w:t>
      </w:r>
    </w:p>
    <w:p/>
    <w:p>
      <w:r xmlns:w="http://schemas.openxmlformats.org/wordprocessingml/2006/main">
        <w:t xml:space="preserve">Isaiah 45:9 ধিক্ তাকে যে তার সৃষ্টিকর্তার সাথে লড়াই করে! মাটির মৃৎপাত্রের সাথে পাত্রেরা লড়াই করুক। মাটি কি তাকে বলবে যে এটি তৈরি করে, তুমি কি তৈরি কর? নাকি তোমার কাজ, তার কোন হাত নেই?</w:t>
      </w:r>
    </w:p>
    <w:p/>
    <w:p>
      <w:r xmlns:w="http://schemas.openxmlformats.org/wordprocessingml/2006/main">
        <w:t xml:space="preserve">ঈশ্বর তাদের সতর্ক করেন যারা তাকে চ্যালেঞ্জ করার চেষ্টা করে, যেমন একজন কুমোরের মাটির উপর কর্তৃত্ব রয়েছে এবং এটি কুমোরকে প্রশ্ন করতে পারে না।</w:t>
      </w:r>
    </w:p>
    <w:p/>
    <w:p>
      <w:r xmlns:w="http://schemas.openxmlformats.org/wordprocessingml/2006/main">
        <w:t xml:space="preserve">1. ঈশ্বরের কর্তৃত্ব: কুমোরকে প্রশ্ন করার জন্য আমরা কে?</w:t>
      </w:r>
    </w:p>
    <w:p/>
    <w:p>
      <w:r xmlns:w="http://schemas.openxmlformats.org/wordprocessingml/2006/main">
        <w:t xml:space="preserve">2. কুমারের শক্তি: আমাদের নির্মাতার হাতে জমা</w:t>
      </w:r>
    </w:p>
    <w:p/>
    <w:p>
      <w:r xmlns:w="http://schemas.openxmlformats.org/wordprocessingml/2006/main">
        <w:t xml:space="preserve">1. গীতসংহিতা 2:9-12 - "তুমি লোহার রড দিয়ে তাদের ভেঙ্গে ফেলবে এবং কুমোরের পাত্রের মতো টুকরো টুকরো করে ফেলবে।"</w:t>
      </w:r>
    </w:p>
    <w:p/>
    <w:p>
      <w:r xmlns:w="http://schemas.openxmlformats.org/wordprocessingml/2006/main">
        <w:t xml:space="preserve">2. রোমানস 9:19-21 - "হে মানুষ, ঈশ্বরের কাছে জবাব দেবার তুমি কে? যা ঢালাই করা হয়েছে তা কি তার ছাঁচকে বলবে, কেন তুমি আমাকে এমন করেছ?"</w:t>
      </w:r>
    </w:p>
    <w:p/>
    <w:p>
      <w:r xmlns:w="http://schemas.openxmlformats.org/wordprocessingml/2006/main">
        <w:t xml:space="preserve">Isaiah 45:10 ধিক্ তার জন্য যে তার পিতাকে বলে, তুমি কিসের জন্ম দিয়েছ? অথবা মহিলার কাছে, তুমি কি জন্ম দিয়েছ?</w:t>
      </w:r>
    </w:p>
    <w:p/>
    <w:p>
      <w:r xmlns:w="http://schemas.openxmlformats.org/wordprocessingml/2006/main">
        <w:t xml:space="preserve">ঈশ্বর তাদের তিরস্কার করেন যারা তাদের পিতামাতা বা তাদের সন্তানদের মাকে প্রশ্ন করে।</w:t>
      </w:r>
    </w:p>
    <w:p/>
    <w:p>
      <w:r xmlns:w="http://schemas.openxmlformats.org/wordprocessingml/2006/main">
        <w:t xml:space="preserve">1. আনুগত্যের আশীর্বাদ: কেন আমাদের পিতামাতাকে সম্মান করা উচিত</w:t>
      </w:r>
    </w:p>
    <w:p/>
    <w:p>
      <w:r xmlns:w="http://schemas.openxmlformats.org/wordprocessingml/2006/main">
        <w:t xml:space="preserve">2. ভালবাসার শক্তি: কেন আমাদের পরিবারকে লালন করা উচিত</w:t>
      </w:r>
    </w:p>
    <w:p/>
    <w:p>
      <w:r xmlns:w="http://schemas.openxmlformats.org/wordprocessingml/2006/main">
        <w:t xml:space="preserve">1.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2. হিতোপদেশ 1:8-9 - "বৎস, তোমার পিতার নির্দেশ শোন এবং তোমার মায়ের শিক্ষা পরিত্যাগ করো না। তারা তোমার মাথার মালা এবং তোমার গলায় শোভা দেওয়ার জন্য একটি শিকল।"</w:t>
      </w:r>
    </w:p>
    <w:p/>
    <w:p>
      <w:r xmlns:w="http://schemas.openxmlformats.org/wordprocessingml/2006/main">
        <w:t xml:space="preserve">Isaiah 45:11 সদাপ্রভু, ইস্রায়েলের পবিত্রতম এবং তাঁহার সৃষ্টিকর্তা এই কথা কহেন, আমার পুত্রদের সম্বন্ধে যা আসিতেছে তা আমাকে জিজ্ঞাসা কর, এবং আমার হাতের কাজ সম্বন্ধে আমাকে আজ্ঞা কর।</w:t>
      </w:r>
    </w:p>
    <w:p/>
    <w:p>
      <w:r xmlns:w="http://schemas.openxmlformats.org/wordprocessingml/2006/main">
        <w:t xml:space="preserve">ভবিষ্যৎ এবং তাঁর হাতের কাজ সম্পর্কে তাঁকে জিজ্ঞাসা করার জন্য ঈশ্বর মানুষকে আমন্ত্রণ জানাচ্ছেন।</w:t>
      </w:r>
    </w:p>
    <w:p/>
    <w:p>
      <w:r xmlns:w="http://schemas.openxmlformats.org/wordprocessingml/2006/main">
        <w:t xml:space="preserve">1. প্রভুর পরিকল্পনায় বিশ্বাস করা</w:t>
      </w:r>
    </w:p>
    <w:p/>
    <w:p>
      <w:r xmlns:w="http://schemas.openxmlformats.org/wordprocessingml/2006/main">
        <w:t xml:space="preserve">2. প্রভুর হাতের কাজ</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Isaiah 45:12 আমি পৃথিবী তৈরি করেছি, এবং তার উপর মানুষ সৃষ্টি করেছি: আমি, এমনকি আমার হাত, আকাশকে প্রসারিত করেছি, এবং তাদের সমস্ত বাহিনীকে আমি আদেশ দিয়েছি।</w:t>
      </w:r>
    </w:p>
    <w:p/>
    <w:p>
      <w:r xmlns:w="http://schemas.openxmlformats.org/wordprocessingml/2006/main">
        <w:t xml:space="preserve">এই অনুচ্ছেদটি হাইলাইট করে যে ঈশ্বর সমস্ত কিছুর স্রষ্টা এবং তাঁর ক্ষমতা অসীম।</w:t>
      </w:r>
    </w:p>
    <w:p/>
    <w:p>
      <w:r xmlns:w="http://schemas.openxmlformats.org/wordprocessingml/2006/main">
        <w:t xml:space="preserve">1. ঈশ্বরের শক্তি: কিভাবে আমাদের সৃষ্টিকর্তা মহাবিশ্বে জীবন ও শৃঙ্খলা নিয়ে আসেন</w:t>
      </w:r>
    </w:p>
    <w:p/>
    <w:p>
      <w:r xmlns:w="http://schemas.openxmlformats.org/wordprocessingml/2006/main">
        <w:t xml:space="preserve">2. ঈশ্বরের সর্বশক্তিমান: তাঁর অতুলনীয় শক্তির প্রশংসা করা</w:t>
      </w:r>
    </w:p>
    <w:p/>
    <w:p>
      <w:r xmlns:w="http://schemas.openxmlformats.org/wordprocessingml/2006/main">
        <w:t xml:space="preserve">1. জেনেসিস 1:1-2 - শুরুতে, ঈশ্বর আকাশ ও পৃথিবী সৃষ্টি করেছিলেন।</w:t>
      </w:r>
    </w:p>
    <w:p/>
    <w:p>
      <w:r xmlns:w="http://schemas.openxmlformats.org/wordprocessingml/2006/main">
        <w:t xml:space="preserve">2. গীতসংহিতা 33:6-9 - প্রভুর বাক্য দ্বারা স্বর্গ তৈরি হয়েছিল, তাঁর মুখের নিঃশ্বাসে তাদের তারার হোস্ট।</w:t>
      </w:r>
    </w:p>
    <w:p/>
    <w:p>
      <w:r xmlns:w="http://schemas.openxmlformats.org/wordprocessingml/2006/main">
        <w:t xml:space="preserve">Isaiah 45:13 আমি তাকে ধার্মিকতায় উত্থিত করেছি এবং আমি তার সমস্ত পথ দেখাব: তিনি আমার শহর তৈরি করবেন, এবং তিনি আমার বন্দীদের ছেড়ে দেবেন, মূল্য বা পুরস্কারের জন্য নয়, বাহিনীগণের সদাপ্রভু বলেন।</w:t>
      </w:r>
    </w:p>
    <w:p/>
    <w:p>
      <w:r xmlns:w="http://schemas.openxmlformats.org/wordprocessingml/2006/main">
        <w:t xml:space="preserve">এই অনুচ্ছেদটি একজন ধার্মিক নেতার ঈশ্বরের বিধানের কথা বলে যে তার শহর তৈরি করবে এবং পুরস্কার ছাড়াই তার বন্দীদের মুক্ত করবে।</w:t>
      </w:r>
    </w:p>
    <w:p/>
    <w:p>
      <w:r xmlns:w="http://schemas.openxmlformats.org/wordprocessingml/2006/main">
        <w:t xml:space="preserve">1. ঈশ্বর একজন প্রদানকারী - ইশাইয়া 45:13</w:t>
      </w:r>
    </w:p>
    <w:p/>
    <w:p>
      <w:r xmlns:w="http://schemas.openxmlformats.org/wordprocessingml/2006/main">
        <w:t xml:space="preserve">2. ঈশ্বরের শর্তহীন প্রেম - ইশাইয়া 45:13</w:t>
      </w:r>
    </w:p>
    <w:p/>
    <w:p>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2. গীতসংহিতা 146:7-9 - যিনি নির্যাতিতদের জন্য ন্যায়বিচার করেন, যিনি ক্ষুধার্তদের খাবার দেন। প্রভু বন্দীদের মুক্ত করেন; প্রভু অন্ধদের চোখ খুলে দেন। প্রভু নত হওয়া লোকদের উপরে তোলেন; প্রভু ধার্মিকদের ভালবাসেন। প্রভু বিদেশীদের উপর নজর রাখেন; তিনি বিধবা ও পিতৃহীনদের রক্ষা করেন, কিন্তু দুষ্টদের পথ তিনি ধ্বংস করেন।</w:t>
      </w:r>
    </w:p>
    <w:p/>
    <w:p>
      <w:r xmlns:w="http://schemas.openxmlformats.org/wordprocessingml/2006/main">
        <w:t xml:space="preserve">Isaiah 45:14 সদাপ্রভু এই কথা কহেন, মিসরের শ্রম, ইথিওপিয়া ও সাবিয়ানদের ব্যবসায়িক দ্রব্য তোমার কাছে আসবে, এবং তারা তোমার হবে; তারা তোমার পিছনে আসবে; শৃঙ্খলবদ্ধভাবে তারা আসবে এবং তোমার কাছে লুটিয়ে পড়বে, তারা তোমার কাছে মিনতি করবে, বলবে, 'নিশ্চয়ই ঈশ্বর তোমার মধ্যে আছেন৷' আর কেউ নেই, ঈশ্বর নেই৷</w:t>
      </w:r>
    </w:p>
    <w:p/>
    <w:p>
      <w:r xmlns:w="http://schemas.openxmlformats.org/wordprocessingml/2006/main">
        <w:t xml:space="preserve">প্রভু ঘোষণা করেন যে মিশর, ইথিওপিয়া এবং সাবিয়ানরা বন্দী হিসাবে ইস্রায়েলের লোকেদের কাছে আসবে এবং তারা স্বীকার করবে যে একমাত্র ঈশ্বর উপস্থিত।</w:t>
      </w:r>
    </w:p>
    <w:p/>
    <w:p>
      <w:r xmlns:w="http://schemas.openxmlformats.org/wordprocessingml/2006/main">
        <w:t xml:space="preserve">1. বন্দী অবস্থায় ঈশ্বরের শক্তি</w:t>
      </w:r>
    </w:p>
    <w:p/>
    <w:p>
      <w:r xmlns:w="http://schemas.openxmlformats.org/wordprocessingml/2006/main">
        <w:t xml:space="preserve">2. সব কিছুতে প্রভুর সার্বভৌমত্ব</w:t>
      </w:r>
    </w:p>
    <w:p/>
    <w:p>
      <w:r xmlns:w="http://schemas.openxmlformats.org/wordprocessingml/2006/main">
        <w:t xml:space="preserve">1. Deuteronomy 4:35 - তোমাকে এটা দেখানো হয়েছিল, যাতে তুমি জানতে পার যে প্রভু তিনিই ঈশ্বর; তার পাশে আর কেউ নেই।</w:t>
      </w:r>
    </w:p>
    <w:p/>
    <w:p>
      <w:r xmlns:w="http://schemas.openxmlformats.org/wordprocessingml/2006/main">
        <w:t xml:space="preserve">2. ম্যাথু 28:20 - আমি তোমাদের যা যা আদেশ করেছি তা পালন করতে তাদের শেখানো: এবং, দেখ, আমি সর্বদা তোমাদের সাথে আছি, এমনকি পৃথিবীর শেষ পর্যন্ত। আমীন।</w:t>
      </w:r>
    </w:p>
    <w:p/>
    <w:p>
      <w:r xmlns:w="http://schemas.openxmlformats.org/wordprocessingml/2006/main">
        <w:t xml:space="preserve">Isaiah 45:15 সত্যই আপনি একজন ঈশ্বর যিনি নিজেকে লুকিয়ে রাখেন, হে ইস্রায়েলের ঈশ্বর, ত্রাণকর্তা।</w:t>
      </w:r>
    </w:p>
    <w:p/>
    <w:p>
      <w:r xmlns:w="http://schemas.openxmlformats.org/wordprocessingml/2006/main">
        <w:t xml:space="preserve">অনুচ্ছেদটি প্রকাশ করে যে ঈশ্বর একজন ত্রাণকর্তা যিনি ইস্রায়েলের একজন ঈশ্বর যিনি নিজেকে লুকিয়ে রাখেন।</w:t>
      </w:r>
    </w:p>
    <w:p/>
    <w:p>
      <w:r xmlns:w="http://schemas.openxmlformats.org/wordprocessingml/2006/main">
        <w:t xml:space="preserve">1. লুকানো ঈশ্বর যিনি রক্ষা করেন - তাঁর গোপনতার মাধ্যমে ঈশ্বরের পরিত্রাণের রহস্য অন্বেষণ করা।</w:t>
      </w:r>
    </w:p>
    <w:p/>
    <w:p>
      <w:r xmlns:w="http://schemas.openxmlformats.org/wordprocessingml/2006/main">
        <w:t xml:space="preserve">2. ঈশ্বরের প্রভিডেন্স - ঈশ্বর তাঁর ঐশ্বরিক প্রভিডেন্সের মাধ্যমে আমাদের জীবনে যেভাবে কাজ করেন তা পরীক্ষা করা।</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 তার বোঝার কোন খোঁজ নেই।</w:t>
      </w:r>
    </w:p>
    <w:p/>
    <w:p>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Isaiah 45:16 তারা সকলেই লজ্জিত হবে এবং লজ্জিত হবে; তারা সবাই মিলে বিভ্রান্তিতে যাবে যারা মূর্তি তৈরি করে।</w:t>
      </w:r>
    </w:p>
    <w:p/>
    <w:p>
      <w:r xmlns:w="http://schemas.openxmlformats.org/wordprocessingml/2006/main">
        <w:t xml:space="preserve">ঈশ্বর মূর্তিপূজার পাপের নিন্দা করেন এবং সতর্ক করেন যে মূর্তি নির্মাতারা লজ্জা ও বিভ্রান্তির শিকার হবে।</w:t>
      </w:r>
    </w:p>
    <w:p/>
    <w:p>
      <w:r xmlns:w="http://schemas.openxmlformats.org/wordprocessingml/2006/main">
        <w:t xml:space="preserve">1. মূর্তিপূজা: উপেক্ষা করা খুব বড় একটি পাপ</w:t>
      </w:r>
    </w:p>
    <w:p/>
    <w:p>
      <w:r xmlns:w="http://schemas.openxmlformats.org/wordprocessingml/2006/main">
        <w:t xml:space="preserve">2. প্রতিমা তৈরির বিপদ</w:t>
      </w:r>
    </w:p>
    <w:p/>
    <w:p>
      <w:r xmlns:w="http://schemas.openxmlformats.org/wordprocessingml/2006/main">
        <w:t xml:space="preserve">1. Exodus 20:3-5 "আমার আগে তোমার অন্য কোন দেবতা থাকবে না। তুমি নিজের জন্য কোন খোদাই করা মূর্তি, বা উপরে স্বর্গে বা নীচে পৃথিবীতে যা কিছু আছে তার কোন উপমা তৈরি করবে না। মাটির নীচে জলে, তুমি তাদের কাছে মাথা নত করবে না বা তাদের সেবা করবে না, কারণ আমি প্রভু, তোমার ঈশ্বর একজন ঈর্ষান্বিত ঈশ্বর, যারা আমাকে ঘৃণা করে তাদের তৃতীয় এবং চতুর্থ প্রজন্মের কাছে সন্তানদের প্রতি পিতাদের অন্যায়ের প্রতিফলন করি।</w:t>
      </w:r>
    </w:p>
    <w:p/>
    <w:p>
      <w:r xmlns:w="http://schemas.openxmlformats.org/wordprocessingml/2006/main">
        <w:t xml:space="preserve">2. রোমানস 1:22-25 নিজেকে জ্ঞানী বলে দাবি করে, তারা মূর্খ হয়ে ওঠে এবং অমর ঈশ্বরের মহিমাকে নশ্বর মানুষ, পাখি, পশুপাখি এবং লতানো জিনিসের সাথে সাদৃশ্যপূর্ণ চিত্রের সাথে বিনিময় করে। তাই ঈশ্বর তাদের হৃদয়ের লালসায় তাদের অশুদ্ধতা, নিজেদের মধ্যে তাদের দেহের অসম্মানের জন্য ছেড়ে দিয়েছিলেন, কারণ তারা ঈশ্বরের সত্যকে মিথ্যার সাথে বিনিময় করেছিল এবং সৃষ্টিকর্তার পরিবর্তে সৃষ্টিকর্তার উপাসনা ও সেবা করেছিল, যিনি চিরকাল ধন্য! আমীন।</w:t>
      </w:r>
    </w:p>
    <w:p/>
    <w:p>
      <w:r xmlns:w="http://schemas.openxmlformats.org/wordprocessingml/2006/main">
        <w:t xml:space="preserve">Isaiah 45:17 কিন্তু ইস্রায়েল সদাপ্রভুতে চিরস্থায়ী পরিত্রাণ সহ উদ্ধার করা হবে: আপনি লজ্জিত হবেন না বা বিস্মিত হবেন না শেষ বিহীন জগত।</w:t>
      </w:r>
    </w:p>
    <w:p/>
    <w:p>
      <w:r xmlns:w="http://schemas.openxmlformats.org/wordprocessingml/2006/main">
        <w:t xml:space="preserve">ইস্রায়েল চিরকাল প্রভুতে সংরক্ষিত হবে এবং লজ্জিত বা বিব্রত হবে না.</w:t>
      </w:r>
    </w:p>
    <w:p/>
    <w:p>
      <w:r xmlns:w="http://schemas.openxmlformats.org/wordprocessingml/2006/main">
        <w:t xml:space="preserve">1. চিরস্থায়ী পরিত্রাণের প্রতিশ্রুতি</w:t>
      </w:r>
    </w:p>
    <w:p/>
    <w:p>
      <w:r xmlns:w="http://schemas.openxmlformats.org/wordprocessingml/2006/main">
        <w:t xml:space="preserve">2. মুক্তির আশীর্বাদ</w:t>
      </w:r>
    </w:p>
    <w:p/>
    <w:p>
      <w:r xmlns:w="http://schemas.openxmlformats.org/wordprocessingml/2006/main">
        <w:t xml:space="preserve">1. রোমানস 10:9-10 - আপনি যদি আপনার মুখ দিয়ে প্রভু যীশুকে স্বীকার করেন এবং আপনার হৃদয়ে বিশ্বাস করেন যে ঈশ্বর তাকে মৃতদের মধ্য থেকে জীবিত করেছেন, আপনি রক্ষা পাবেন।</w:t>
      </w:r>
    </w:p>
    <w:p/>
    <w:p>
      <w:r xmlns:w="http://schemas.openxmlformats.org/wordprocessingml/2006/main">
        <w:t xml:space="preserve">2. গীতসংহিতা 121:1-2 - আমি পাহাড়ের দিকে আমার চোখ তুলে রাখব, যেখান থেকে আমার সাহায্য আসে। আমার সাহায্য প্রভুর কাছ থেকে আসে, যিনি স্বর্গ ও পৃথিবী সৃষ্টি করেছেন৷</w:t>
      </w:r>
    </w:p>
    <w:p/>
    <w:p>
      <w:r xmlns:w="http://schemas.openxmlformats.org/wordprocessingml/2006/main">
        <w:t xml:space="preserve">Isaiah 45:18 কারণ সদাপ্রভু এই কথা বলেন যিনি আকাশ সৃষ্টি করেছেন; স্বয়ং ঈশ্বর যিনি পৃথিবী গঠন করেছেন এবং এটি তৈরি করেছেন; তিনি তা স্থাপন করেছেন, তিনি এটিকে নিরর্থকভাবে সৃষ্টি করেননি, তিনি এটিকে বসবাসের জন্য তৈরি করেছেন: আমি প্রভু; আর কেউ নেই।</w:t>
      </w:r>
    </w:p>
    <w:p/>
    <w:p>
      <w:r xmlns:w="http://schemas.openxmlformats.org/wordprocessingml/2006/main">
        <w:t xml:space="preserve">আল্লাহ আসমান ও জমিনকে বসবাসের জন্য সৃষ্টি করেছেন এবং তিনি ছাড়া আর কেউ নেই।</w:t>
      </w:r>
    </w:p>
    <w:p/>
    <w:p>
      <w:r xmlns:w="http://schemas.openxmlformats.org/wordprocessingml/2006/main">
        <w:t xml:space="preserve">1. ঈশ্বরের সৃষ্টি: তাঁর মহিমান্বিত উপস্থিতির একটি চিহ্ন</w:t>
      </w:r>
    </w:p>
    <w:p/>
    <w:p>
      <w:r xmlns:w="http://schemas.openxmlformats.org/wordprocessingml/2006/main">
        <w:t xml:space="preserve">2. পৃথিবীর বসবাস: ঈশ্বরের উপস্থিতির জন্য একটি আমন্ত্রণ</w:t>
      </w:r>
    </w:p>
    <w:p/>
    <w:p>
      <w:r xmlns:w="http://schemas.openxmlformats.org/wordprocessingml/2006/main">
        <w:t xml:space="preserve">1. জেনেসিস 1:1 2 - শুরুতে ঈশ্বর আকাশ ও পৃথিবী সৃষ্টি করেছেন।</w:t>
      </w:r>
    </w:p>
    <w:p/>
    <w:p>
      <w:r xmlns:w="http://schemas.openxmlformats.org/wordprocessingml/2006/main">
        <w:t xml:space="preserve">2. প্রকাশিত বাক্য 21:3 - এবং আমি সিংহাসন থেকে একটি উচ্চস্বর শুনতে পেলাম, দেখ! ঈশ্বরের বাসস্থান এখন মানুষের মধ্যে, এবং তিনি তাদের সঙ্গে বাস করবেন। তারা তার লোক হবে এবং ঈশ্বর নিজে তাদের সাথে থাকবেন এবং তাদের ঈশ্বর হবেন।</w:t>
      </w:r>
    </w:p>
    <w:p/>
    <w:p>
      <w:r xmlns:w="http://schemas.openxmlformats.org/wordprocessingml/2006/main">
        <w:t xml:space="preserve">Isaiah 45:19 আমি পৃথিবীর অন্ধকার জায়গায় গোপনে কথা বলি নি: আমি যাকোবের বংশকে বলিনি, তোমরা আমাকে নিরর্থক খোঁজ কর: আমি সদাপ্রভু ন্যায়ের কথা বলি, আমি যা সত্য তা ঘোষণা করি।</w:t>
      </w:r>
    </w:p>
    <w:p/>
    <w:p>
      <w:r xmlns:w="http://schemas.openxmlformats.org/wordprocessingml/2006/main">
        <w:t xml:space="preserve">এই অনুচ্ছেদটি জোর দেয় যে ঈশ্বর খোলামেলা এবং সৎভাবে কথা বলেন এবং তিনি তাঁর কথা গোপন করেন না।</w:t>
      </w:r>
    </w:p>
    <w:p/>
    <w:p>
      <w:r xmlns:w="http://schemas.openxmlformats.org/wordprocessingml/2006/main">
        <w:t xml:space="preserve">1: ঈশ্বর খোলামেলা এবং সৎভাবে কথা বলেন</w:t>
      </w:r>
    </w:p>
    <w:p/>
    <w:p>
      <w:r xmlns:w="http://schemas.openxmlformats.org/wordprocessingml/2006/main">
        <w:t xml:space="preserve">2: সততার সাথে ঈশ্বরের সন্ধান করা</w:t>
      </w:r>
    </w:p>
    <w:p/>
    <w:p>
      <w:r xmlns:w="http://schemas.openxmlformats.org/wordprocessingml/2006/main">
        <w:t xml:space="preserve">1: গীতসংহিতা 25:14 - সদাপ্রভুর গোপনীয়তা তাদের কাছে রয়েছে যারা তাঁকে ভয় করে; এবং তিনি তাদের তাঁর চুক্তি দেখাবেন।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নির্দেশ করবেন।</w:t>
      </w:r>
    </w:p>
    <w:p/>
    <w:p>
      <w:r xmlns:w="http://schemas.openxmlformats.org/wordprocessingml/2006/main">
        <w:t xml:space="preserve">Isaiah 45:20 তোমরা একত্র হও এবং এসো; তোমরা যারা জাতিদের মধ্যে থেকে রক্ষা পেয়েছ তারা একত্র হও।</w:t>
      </w:r>
    </w:p>
    <w:p/>
    <w:p>
      <w:r xmlns:w="http://schemas.openxmlformats.org/wordprocessingml/2006/main">
        <w:t xml:space="preserve">ইশাইয়া 45:20 এর এই শ্লোকটি জাতিদেরকে একত্রিত হতে এবং রক্ষা করতে পারে না এমন মিথ্যা দেবতাদের খোদাই করা মূর্তি পূজা করার পরিবর্তে প্রভুর উপর তাদের আস্থা রাখতে আহ্বান জানায়।</w:t>
      </w:r>
    </w:p>
    <w:p/>
    <w:p>
      <w:r xmlns:w="http://schemas.openxmlformats.org/wordprocessingml/2006/main">
        <w:t xml:space="preserve">1. "প্রভু আমাদের পরিত্রাণ"</w:t>
      </w:r>
    </w:p>
    <w:p/>
    <w:p>
      <w:r xmlns:w="http://schemas.openxmlformats.org/wordprocessingml/2006/main">
        <w:t xml:space="preserve">2. "মূর্তিপূজার বিপদ"</w:t>
      </w:r>
    </w:p>
    <w:p/>
    <w:p>
      <w:r xmlns:w="http://schemas.openxmlformats.org/wordprocessingml/2006/main">
        <w:t xml:space="preserve">1. গীতসংহিতা 62:7 - "আমার পরিত্রাণ এবং আমার সম্মান ঈশ্বরের উপর নির্ভর করে; তিনি আমার শক্তিশালী শিলা, আমার আশ্রয়।"</w:t>
      </w:r>
    </w:p>
    <w:p/>
    <w:p>
      <w:r xmlns:w="http://schemas.openxmlformats.org/wordprocessingml/2006/main">
        <w:t xml:space="preserve">2. Jeremiah 17:5-7 - "এইভাবে সদাপ্রভু বলেন: সেই ব্যক্তি অভিশপ্ত যে মানুষের উপর ভরসা করে এবং মাংসকে তার শক্তি করে, যার হৃদয় সদাপ্রভুর কাছ থেকে দূরে সরে যায়। সে মরুভূমির ঝোপের মত, সে দেখতে পাবে না। যে কোন মঙ্গল আসুক। সে মরুভূমির শুষ্ক জায়গায়, জনবসতিহীন নোনা জমিতে বাস করবে।"</w:t>
      </w:r>
    </w:p>
    <w:p/>
    <w:p>
      <w:r xmlns:w="http://schemas.openxmlformats.org/wordprocessingml/2006/main">
        <w:t xml:space="preserve">Isaiah 45:21 বলুন, তাদের কাছে নিয়ে আসুন; হ্যাঁ, তারা একসাথে পরামর্শ করুক: প্রাচীনকাল থেকে কে এই কথা বলেছে? সেই সময় থেকে কে বলেছে? আমি কি প্রভু নই? এবং আমি ছাড়া আর কোন ঈশ্বর নেই; একজন ন্যায়পরায়ণ ঈশ্বর এবং একজন পরিত্রাতা; আমার পাশে কেউ নেই।</w:t>
      </w:r>
    </w:p>
    <w:p/>
    <w:p>
      <w:r xmlns:w="http://schemas.openxmlformats.org/wordprocessingml/2006/main">
        <w:t xml:space="preserve">ঈশ্বরই একমাত্র ন্যায়পরায়ণ ঈশ্বর এবং পরিত্রাতা।</w:t>
      </w:r>
    </w:p>
    <w:p/>
    <w:p>
      <w:r xmlns:w="http://schemas.openxmlformats.org/wordprocessingml/2006/main">
        <w:t xml:space="preserve">1. সার্বভৌমত্ব এবং ঈশ্বরের ভালবাসা</w:t>
      </w:r>
    </w:p>
    <w:p/>
    <w:p>
      <w:r xmlns:w="http://schemas.openxmlformats.org/wordprocessingml/2006/main">
        <w:t xml:space="preserve">2. ঈশ্বরের সার্বভৌমত্বে বিশ্বাস করে জীবনযাপন করা</w:t>
      </w:r>
    </w:p>
    <w:p/>
    <w:p>
      <w:r xmlns:w="http://schemas.openxmlformats.org/wordprocessingml/2006/main">
        <w:t xml:space="preserve">1. ইশাইয়া 43:11 - "আমি, এমনকি আমি, প্রভু; এবং আমার ছাড়া আর কোন ত্রাণকর্তা নেই।"</w:t>
      </w:r>
    </w:p>
    <w:p/>
    <w:p>
      <w:r xmlns:w="http://schemas.openxmlformats.org/wordprocessingml/2006/main">
        <w:t xml:space="preserve">2. ফিলিপীয় 4:19 - "এবং আমার ঈশ্বর খ্রীষ্ট যীশুর দ্বারা তাঁর মহিমা অনুসারে আপনার সমস্ত প্রয়োজন পূরণ করবেন।"</w:t>
      </w:r>
    </w:p>
    <w:p/>
    <w:p>
      <w:r xmlns:w="http://schemas.openxmlformats.org/wordprocessingml/2006/main">
        <w:t xml:space="preserve">Isaiah 45:22 আমার দিকে তাকাও, পৃথিবীর সমস্ত প্রান্তে তোমরা উদ্ধার পাও, কারণ আমিই ঈশ্বর, আর কেউ নেই৷</w:t>
      </w:r>
    </w:p>
    <w:p/>
    <w:p>
      <w:r xmlns:w="http://schemas.openxmlformats.org/wordprocessingml/2006/main">
        <w:t xml:space="preserve">ঈশ্বর সমস্ত মানুষকে তাঁর দিকে তাকাতে এবং পরিত্রাণ পেতে আদেশ করেন, কারণ তিনিই একমাত্র ঈশ্বর৷</w:t>
      </w:r>
    </w:p>
    <w:p/>
    <w:p>
      <w:r xmlns:w="http://schemas.openxmlformats.org/wordprocessingml/2006/main">
        <w:t xml:space="preserve">1. সমস্ত মানুষের জন্য ঈশ্বরের অবিরাম ভালবাসা এবং করুণা</w:t>
      </w:r>
    </w:p>
    <w:p/>
    <w:p>
      <w:r xmlns:w="http://schemas.openxmlformats.org/wordprocessingml/2006/main">
        <w:t xml:space="preserve">2. ঈশ্বরের স্বতন্ত্রতা এবং পরিত্রাণের জন্য তাঁর পরিকল্পনা</w:t>
      </w:r>
    </w:p>
    <w:p/>
    <w:p>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w:t>
      </w:r>
    </w:p>
    <w:p/>
    <w:p>
      <w:r xmlns:w="http://schemas.openxmlformats.org/wordprocessingml/2006/main">
        <w:t xml:space="preserve">Isaiah 45:23 আমি নিজের নামে শপথ করেছি, আমার মুখ থেকে ধার্মিকতার কথা বেরিয়ে গেছে, এবং ফিরে আসবে না, আমার কাছে প্রতিটি হাঁটু নত হবে, প্রতিটি জিহ্বা শপথ করবে।</w:t>
      </w:r>
    </w:p>
    <w:p/>
    <w:p>
      <w:r xmlns:w="http://schemas.openxmlformats.org/wordprocessingml/2006/main">
        <w:t xml:space="preserve">ঈশ্বরের সার্বভৌমত্ব নিরঙ্কুশ: সমস্ত মানুষ অবশেষে তাঁর কাছে নত হবে।</w:t>
      </w:r>
    </w:p>
    <w:p/>
    <w:p>
      <w:r xmlns:w="http://schemas.openxmlformats.org/wordprocessingml/2006/main">
        <w:t xml:space="preserve">1. ঈশ্বরের দ্ব্যর্থহীন সার্বভৌমত্ব</w:t>
      </w:r>
    </w:p>
    <w:p/>
    <w:p>
      <w:r xmlns:w="http://schemas.openxmlformats.org/wordprocessingml/2006/main">
        <w:t xml:space="preserve">2. ঈশ্বরের কর্তৃত্বকে স্বীকৃতি দেওয়া</w:t>
      </w:r>
    </w:p>
    <w:p/>
    <w:p>
      <w:r xmlns:w="http://schemas.openxmlformats.org/wordprocessingml/2006/main">
        <w:t xml:space="preserve">1. ড্যানিয়েল 7:13-14 - আমি রাতের দর্শনে দেখলাম, এবং দেখ, স্বর্গের মেঘের সাথে একজন মানবপুত্রের মতো এসেছিলেন এবং তিনি প্রাচীনকালের কাছে এসেছিলেন এবং তাঁর সামনে উপস্থিত হন। এবং তাকে প্রভুত্ব, গৌরব এবং একটি রাজ্য দেওয়া হয়েছিল, যাতে সমস্ত জাতি, জাতি এবং ভাষা তাঁর সেবা করে৷ তার রাজত্ব একটি চিরস্থায়ী রাজত্ব, যা শেষ হবে না, এবং তার রাজ্য ধ্বংস হবে না।</w:t>
      </w:r>
    </w:p>
    <w:p/>
    <w:p>
      <w:r xmlns:w="http://schemas.openxmlformats.org/wordprocessingml/2006/main">
        <w:t xml:space="preserve">2. ফিলিপীয় 2:10-11 - যাতে যীশুর নামে স্বর্গে, পৃথিবীতে এবং পৃথিবীর নীচে প্রতিটি হাঁটু নত হয় এবং প্রতিটি জিহ্বা স্বীকার করে যে যীশু খ্রীষ্ট প্রভু, পিতা ঈশ্বরের মহিমার জন্য৷</w:t>
      </w:r>
    </w:p>
    <w:p/>
    <w:p>
      <w:r xmlns:w="http://schemas.openxmlformats.org/wordprocessingml/2006/main">
        <w:t xml:space="preserve">Isaiah 45:24 নিশ্চয়ই কেউ বলবে, সদাপ্রভুতে আমার ধার্মিকতা ও শক্তি আছে; এমনকী লোকেরা তাঁর কাছে আসবে; আর যারা তার বিরুদ্ধে ক্রোধিত তারা লজ্জিত হবে।</w:t>
      </w:r>
    </w:p>
    <w:p/>
    <w:p>
      <w:r xmlns:w="http://schemas.openxmlformats.org/wordprocessingml/2006/main">
        <w:t xml:space="preserve">ঈশ্বর আমাদের ধার্মিকতা এবং শক্তি প্রদান করেন এবং যারা তাঁকে খোঁজেন তাদের জন্য তিনি আশ্রয়স্থল।</w:t>
      </w:r>
    </w:p>
    <w:p/>
    <w:p>
      <w:r xmlns:w="http://schemas.openxmlformats.org/wordprocessingml/2006/main">
        <w:t xml:space="preserve">1. ঈশ্বরের ধার্মিকতার শক্তি</w:t>
      </w:r>
    </w:p>
    <w:p/>
    <w:p>
      <w:r xmlns:w="http://schemas.openxmlformats.org/wordprocessingml/2006/main">
        <w:t xml:space="preserve">2. প্রভুতে আশ্রয় খোঁজা</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রোমানস 10:4 - কারণ যারা বিশ্বাস করে তাদের জন্য খ্রীষ্টই ধার্মিকতার জন্য আইনের শেষ।</w:t>
      </w:r>
    </w:p>
    <w:p/>
    <w:p>
      <w:r xmlns:w="http://schemas.openxmlformats.org/wordprocessingml/2006/main">
        <w:t xml:space="preserve">Isaiah 45:25 সদাপ্রভুতে ইস্রায়েলের সমস্ত বংশ ধার্মিক হবে এবং গৌরব করবে।</w:t>
      </w:r>
    </w:p>
    <w:p/>
    <w:p>
      <w:r xmlns:w="http://schemas.openxmlformats.org/wordprocessingml/2006/main">
        <w:t xml:space="preserve">ইস্রায়েলের সমস্ত বংশধররা ধার্মিক হবে এবং প্রভুতে গৌরব পাবে।</w:t>
      </w:r>
    </w:p>
    <w:p/>
    <w:p>
      <w:r xmlns:w="http://schemas.openxmlformats.org/wordprocessingml/2006/main">
        <w:t xml:space="preserve">1. প্রভুর মাধ্যমে ইস্রায়েলের ন্যায্যতা</w:t>
      </w:r>
    </w:p>
    <w:p/>
    <w:p>
      <w:r xmlns:w="http://schemas.openxmlformats.org/wordprocessingml/2006/main">
        <w:t xml:space="preserve">2. প্রভুতে ইস্রায়েলের মহিমা</w:t>
      </w:r>
    </w:p>
    <w:p/>
    <w:p>
      <w:r xmlns:w="http://schemas.openxmlformats.org/wordprocessingml/2006/main">
        <w:t xml:space="preserve">1. রোমানস 3:20-31 - খ্রীষ্টে বিশ্বাসের মাধ্যমে ন্যায্যতা</w:t>
      </w:r>
    </w:p>
    <w:p/>
    <w:p>
      <w:r xmlns:w="http://schemas.openxmlformats.org/wordprocessingml/2006/main">
        <w:t xml:space="preserve">2. গালাতীয় 6:14-16 - খ্রীষ্টের ক্রুশে গৌরব</w:t>
      </w:r>
    </w:p>
    <w:p/>
    <w:p>
      <w:r xmlns:w="http://schemas.openxmlformats.org/wordprocessingml/2006/main">
        <w:t xml:space="preserve">ইশাইয়া অধ্যায় 46 ঈশ্বরের সার্বভৌমত্ব এবং বিশ্বস্ততার সাথে প্রতিমাগুলির শক্তিহীনতার বৈপরীত্য। এটি সমস্ত পরিস্থিতিতে তাঁর লোকেদের বহন করার জন্য ঈশ্বরের ক্ষমতা এবং তাদের একমাত্র তাঁর উপর আস্থা রাখার জন্য তাঁর আহ্বানের উপর জোর দেয়।</w:t>
      </w:r>
    </w:p>
    <w:p/>
    <w:p>
      <w:r xmlns:w="http://schemas.openxmlformats.org/wordprocessingml/2006/main">
        <w:t xml:space="preserve">1ম অনুচ্ছেদ: অধ্যায়টি ব্যাবিলনের মূর্তিগুলির বর্ণনা দিয়ে শুরু হয়েছে, যেগুলি পশুদের উপর বহন করা হয় এবং নিজেদেরকে বাঁচাতে পারে না। ঈশ্বর প্রতিমাদের উপহাস করেন, তাদের দুর্বলতাকে তাঁর নিজের শক্তি এবং বিশ্বস্ততার সাথে তুলনা করেন (ইশাইয়া 46:1-7)।</w:t>
      </w:r>
    </w:p>
    <w:p/>
    <w:p>
      <w:r xmlns:w="http://schemas.openxmlformats.org/wordprocessingml/2006/main">
        <w:t xml:space="preserve">2য় অনুচ্ছেদ: ঈশ্বর তাঁর লোকেদেরকে তাঁর অতীত উদ্ধারের কাজ এবং শুরু থেকে শেষ ঘোষণা করার ক্ষমতার কথা মনে করিয়ে দেন। তিনি তাদের তাঁর বিশ্বস্ততা স্মরণ করতে এবং তাঁর উপর বিশ্বাস রাখতে আহ্বান করেন, কারণ তিনিই একমাত্র ঈশ্বর এবং অন্য কেউ নেই (ইশাইয়া 46:8-13)।</w:t>
      </w:r>
    </w:p>
    <w:p/>
    <w:p>
      <w:r xmlns:w="http://schemas.openxmlformats.org/wordprocessingml/2006/main">
        <w:t xml:space="preserve">সংক্ষেপে,</w:t>
      </w:r>
    </w:p>
    <w:p>
      <w:r xmlns:w="http://schemas.openxmlformats.org/wordprocessingml/2006/main">
        <w:t xml:space="preserve">ইশাইয়া চল্লিশ-ছয় অধ্যায় প্রকাশ করে</w:t>
      </w:r>
    </w:p>
    <w:p>
      <w:r xmlns:w="http://schemas.openxmlformats.org/wordprocessingml/2006/main">
        <w:t xml:space="preserve">প্রতিমার শক্তিহীনতা, ঈশ্বরের বিশ্বস্ততা,</w:t>
      </w:r>
    </w:p>
    <w:p>
      <w:r xmlns:w="http://schemas.openxmlformats.org/wordprocessingml/2006/main">
        <w:t xml:space="preserve">একমাত্র তাঁর উপর আস্থা রাখার আহ্বান।</w:t>
      </w:r>
    </w:p>
    <w:p/>
    <w:p>
      <w:r xmlns:w="http://schemas.openxmlformats.org/wordprocessingml/2006/main">
        <w:t xml:space="preserve">প্রতিমা এবং ঈশ্বরের শক্তি এবং বিশ্বস্ততার মধ্যে পার্থক্য।</w:t>
      </w:r>
    </w:p>
    <w:p>
      <w:r xmlns:w="http://schemas.openxmlformats.org/wordprocessingml/2006/main">
        <w:t xml:space="preserve">স্মরণ এবং একমাত্র আল্লাহর উপর ভরসা করার আহ্বান জানান।</w:t>
      </w:r>
    </w:p>
    <w:p/>
    <w:p>
      <w:r xmlns:w="http://schemas.openxmlformats.org/wordprocessingml/2006/main">
        <w:t xml:space="preserve">এই অধ্যায়টি প্রতিমার শক্তিহীনতার উপর জোর দেয় এবং ঈশ্বরের বিশ্বস্ততা এবং সার্বভৌমত্বকে হাইলাইট করে। এটি ব্যাবিলনের মূর্তিগুলি বর্ণনা করে, যা পশুদের উপর বহন করা হয় এবং নিজেদেরকে বাঁচাতে অক্ষম। ঈশ্বর এই মূর্তিগুলিকে উপহাস করেন, তার নিজের শক্তি এবং নির্ভরযোগ্যতার সাথে তাদের দুর্বলতার বিপরীতে। তিনি তাঁর লোকেদের তাঁর অতীতের মুক্তির কাজ এবং ভবিষ্যতের ভবিষ্যদ্বাণী করার ক্ষমতার কথা মনে করিয়ে দেন। ঈশ্বর তাদের আহ্বান করেন তাঁর বিশ্বস্ততাকে স্মরণ করার জন্য এবং একমাত্র তাঁর উপরই তাদের আস্থা রাখার জন্য, কারণ তিনিই এক সত্য ঈশ্বর এবং অন্য কেউ নেই। অধ্যায়টি মূর্তি পূজার নিরর্থকতা এবং ঈশ্বরের অটল বিশ্বস্ততার অনুস্মারক হিসাবে কাজ করে, তাঁর লোকেদেরকে তাঁর উপর সম্পূর্ণরূপে নির্ভর করার আহ্বান জানায়।</w:t>
      </w:r>
    </w:p>
    <w:p/>
    <w:p>
      <w:r xmlns:w="http://schemas.openxmlformats.org/wordprocessingml/2006/main">
        <w:t xml:space="preserve">Isaiah 46:1 বেল নমস্কার, নেবো নতজানু, তাদের মূর্তিগুলি পশুদের উপর এবং গবাদি পশুদের উপরে ছিল: তোমার গাড়িগুলি ভারী বোঝাই ছিল; তারা ক্লান্ত পশুর বোঝা।</w:t>
      </w:r>
    </w:p>
    <w:p/>
    <w:p>
      <w:r xmlns:w="http://schemas.openxmlformats.org/wordprocessingml/2006/main">
        <w:t xml:space="preserve">ঈশ্বর মানুষের মূর্তি থেকে মহান.</w:t>
      </w:r>
    </w:p>
    <w:p/>
    <w:p>
      <w:r xmlns:w="http://schemas.openxmlformats.org/wordprocessingml/2006/main">
        <w:t xml:space="preserve">1. মানুষের মূর্তি কখনও ঈশ্বরের মাহাত্ম্যের সাথে মিলিত হতে পারে না।</w:t>
      </w:r>
    </w:p>
    <w:p/>
    <w:p>
      <w:r xmlns:w="http://schemas.openxmlformats.org/wordprocessingml/2006/main">
        <w:t xml:space="preserve">2. মিথ্যা মূর্তির ভারী বোঝা দিয়ে ঈশ্বরের প্রতি আমাদের বিশ্বস্ততা বোঝা উচিত নয়।</w:t>
      </w:r>
    </w:p>
    <w:p/>
    <w:p>
      <w:r xmlns:w="http://schemas.openxmlformats.org/wordprocessingml/2006/main">
        <w:t xml:space="preserve">1. Jeremiah 10:3-5</w:t>
      </w:r>
    </w:p>
    <w:p/>
    <w:p>
      <w:r xmlns:w="http://schemas.openxmlformats.org/wordprocessingml/2006/main">
        <w:t xml:space="preserve">2. রোমানস 1:25</w:t>
      </w:r>
    </w:p>
    <w:p/>
    <w:p>
      <w:r xmlns:w="http://schemas.openxmlformats.org/wordprocessingml/2006/main">
        <w:t xml:space="preserve">Isaiah 46:2 তারা নত হয়, তারা একত্রে প্রণাম করে; তারা বোঝা বহন করতে পারেনি, কিন্তু নিজেরাই বন্দী হয়ে গেছে।</w:t>
      </w:r>
    </w:p>
    <w:p/>
    <w:p>
      <w:r xmlns:w="http://schemas.openxmlformats.org/wordprocessingml/2006/main">
        <w:t xml:space="preserve">ঈশ্বর তার লোকেদেরকে তারা যা সামলাতে পারে তার বাইরে বোঝা হতে দেবেন না এবং যদি তারা অভিভূত হয়ে পড়ে, তবে তিনি তাদের বন্দী করে নেবেন।</w:t>
      </w:r>
    </w:p>
    <w:p/>
    <w:p>
      <w:r xmlns:w="http://schemas.openxmlformats.org/wordprocessingml/2006/main">
        <w:t xml:space="preserve">1. আমরা আমাদের বোঝা দ্বারা অভিভূত হয়ে পড়লে প্রভু আমাদের বন্দীদশায় নিয়ে যাবেন।</w:t>
      </w:r>
    </w:p>
    <w:p/>
    <w:p>
      <w:r xmlns:w="http://schemas.openxmlformats.org/wordprocessingml/2006/main">
        <w:t xml:space="preserve">2. আমাদের বোঝা বহন করতে সাহায্য করার জন্য আমাদের অবশ্যই ঈশ্বরের উপর নির্ভর করতে হবে।</w:t>
      </w:r>
    </w:p>
    <w:p/>
    <w:p>
      <w:r xmlns:w="http://schemas.openxmlformats.org/wordprocessingml/2006/main">
        <w:t xml:space="preserve">1. ইশাইয়া 46:2 - তারা নত হয়, তারা একসাথে নত হয়; তারা বোঝা বহন করতে পারেনি, কিন্তু নিজেরাই বন্দী হয়ে গেছে।</w:t>
      </w:r>
    </w:p>
    <w:p/>
    <w:p>
      <w:r xmlns:w="http://schemas.openxmlformats.org/wordprocessingml/2006/main">
        <w:t xml:space="preserve">2. গীতসংহিতা 55:22 -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Isaiah 46:3 হে ইয়াকুবের বংশ, আমার কথা শোন, এবং ইস্রায়েল-কুলের সমস্ত অবশিষ্টাংশ, যারা আমার পেট থেকে বহন করে, যা গর্ভ থেকে বহন করা হয়:</w:t>
      </w:r>
    </w:p>
    <w:p/>
    <w:p>
      <w:r xmlns:w="http://schemas.openxmlformats.org/wordprocessingml/2006/main">
        <w:t xml:space="preserve">ঈশ্বর জ্যাকবের ঘর এবং ইস্রায়েল পরিবারের অবশিষ্টাংশকে ডাকেন, তাদের মনে করিয়ে দেন যে তিনি তাদের গর্ভ থেকে জন্ম দিয়েছেন।</w:t>
      </w:r>
    </w:p>
    <w:p/>
    <w:p>
      <w:r xmlns:w="http://schemas.openxmlformats.org/wordprocessingml/2006/main">
        <w:t xml:space="preserve">1. তাঁর লোকেদের জন্য ঈশ্বরের ভালবাসার শক্তি</w:t>
      </w:r>
    </w:p>
    <w:p/>
    <w:p>
      <w:r xmlns:w="http://schemas.openxmlformats.org/wordprocessingml/2006/main">
        <w:t xml:space="preserve">2. গর্ভ থেকে তাঁর লোকেদের বহন করার ক্ষেত্রে ঈশ্বরের বিশ্বস্ততা</w:t>
      </w:r>
    </w:p>
    <w:p/>
    <w:p>
      <w:r xmlns:w="http://schemas.openxmlformats.org/wordprocessingml/2006/main">
        <w:t xml:space="preserve">1. Jeremiah 31:3 - "প্রভু আমার কাছে প্রাচীনকাল থেকে আবির্ভূত হয়েছেন, বলেছেন, হ্যাঁ, আমি তোমাকে চিরস্থায়ী ভালবাসা দিয়ে ভালবেসেছি; তাই আমি তোমাকে ভালবাসার সাথে টেনে নিয়েছি।"</w:t>
      </w:r>
    </w:p>
    <w:p/>
    <w:p>
      <w:r xmlns:w="http://schemas.openxmlformats.org/wordprocessingml/2006/main">
        <w:t xml:space="preserve">2. গীতসংহিতা 139:13-14 - "কারণ তুমি আমার লাগাম অধিকার করেছ; তুমি আমাকে আমার মায়ের গর্ভে ঢেকে রেখেছ। আমি তোমার প্রশংসা করব; কারণ আমি ভয়ঙ্কর এবং আশ্চর্যজনকভাবে তৈরি: তোমার কাজগুলি বিস্ময়কর; এবং আমার আত্মা সঠিকভাবে জানে আমরা হব."</w:t>
      </w:r>
    </w:p>
    <w:p/>
    <w:p>
      <w:r xmlns:w="http://schemas.openxmlformats.org/wordprocessingml/2006/main">
        <w:t xml:space="preserve">Isaiah 46:4 এবং তোমার বৃদ্ধ বয়স পর্যন্ত আমিই তিনি; এমনকি আমি তোমাকে লোম গজানোর জন্য বহন করব: আমি তৈরি করেছি এবং আমি বহন করব; এমনকি আমি বহন করব এবং তোমাকে উদ্ধার করব।</w:t>
      </w:r>
    </w:p>
    <w:p/>
    <w:p>
      <w:r xmlns:w="http://schemas.openxmlformats.org/wordprocessingml/2006/main">
        <w:t xml:space="preserve">এই অনুচ্ছেদটি আমাদের বলে যে ঈশ্বর সর্বদা আমাদের সাথে থাকবেন এবং আমাদের কখনই পরিত্যাগ করবেন না, আমরা যতই বয়সী হই না কেন।</w:t>
      </w:r>
    </w:p>
    <w:p/>
    <w:p>
      <w:r xmlns:w="http://schemas.openxmlformats.org/wordprocessingml/2006/main">
        <w:t xml:space="preserve">1. প্রভুর উপর আস্থা রাখুন: সর্বদা আমাদের সাথে থাকার জন্য ঈশ্বরের প্রতিশ্রুতি</w:t>
      </w:r>
    </w:p>
    <w:p/>
    <w:p>
      <w:r xmlns:w="http://schemas.openxmlformats.org/wordprocessingml/2006/main">
        <w:t xml:space="preserve">2. আমাদের ঈশ্বরের শক্তি: সমস্ত যুগে তাঁর সুরক্ষা এবং বিধান</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হিব্রু 13:5-6 -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 তাই আমরা আত্মবিশ্বাসের সাথে বলি, প্রভু আমার সহায়; আমি ভয় পাবো না। নিছক মানুষ আমার কি করতে পারে?</w:t>
      </w:r>
    </w:p>
    <w:p/>
    <w:p>
      <w:r xmlns:w="http://schemas.openxmlformats.org/wordprocessingml/2006/main">
        <w:t xml:space="preserve">Isaiah 46:5 তোমরা আমাকে কার সাথে তুলনা করবে, আমাকে সমান করবে এবং আমাকে তুলনা করবে, যাতে আমরা আমাদের মত হতে পারি?</w:t>
      </w:r>
    </w:p>
    <w:p/>
    <w:p>
      <w:r xmlns:w="http://schemas.openxmlformats.org/wordprocessingml/2006/main">
        <w:t xml:space="preserve">ঈশ্বর জিজ্ঞাসা করেন কে তার সাথে তুলনা করতে পারে এবং তাকে সমান করতে পারে।</w:t>
      </w:r>
    </w:p>
    <w:p/>
    <w:p>
      <w:r xmlns:w="http://schemas.openxmlformats.org/wordprocessingml/2006/main">
        <w:t xml:space="preserve">1. ঈশ্বরের অতুলনীয় মহিমা</w:t>
      </w:r>
    </w:p>
    <w:p/>
    <w:p>
      <w:r xmlns:w="http://schemas.openxmlformats.org/wordprocessingml/2006/main">
        <w:t xml:space="preserve">2. অতুলনীয় ঈশ্বর</w:t>
      </w:r>
    </w:p>
    <w:p/>
    <w:p>
      <w:r xmlns:w="http://schemas.openxmlformats.org/wordprocessingml/2006/main">
        <w:t xml:space="preserve">1. গীতসংহিতা 89:6-7 - কেন আকাশে প্রভুর সাথে কার তুলনা করা যায়? স্বর্গীয় প্রাণীদের মধ্যে কে সদাপ্রভুর মত, এমন একজন ঈশ্বর যিনি পবিত্র লোকদের পরিষদে অত্যন্ত ভয় পান, এবং তাঁর চারপাশে যারা আছেন তাদের সবার চেয়ে ভয়ঙ্কর?</w:t>
      </w:r>
    </w:p>
    <w:p/>
    <w:p>
      <w:r xmlns:w="http://schemas.openxmlformats.org/wordprocessingml/2006/main">
        <w:t xml:space="preserve">2. Isaiah 40:25 - তাহলে তুমি আমাকে কার সাথে তুলনা করবে, যে আমি তার মত হতে পারি? পবিত্র এক বলেছেন.</w:t>
      </w:r>
    </w:p>
    <w:p/>
    <w:p>
      <w:r xmlns:w="http://schemas.openxmlformats.org/wordprocessingml/2006/main">
        <w:t xml:space="preserve">Isaiah 46:6 তারা থলি থেকে সোনা বের করে, এবং পাল্লায় রূপা ওজন করে এবং একজন স্বর্ণকারকে ভাড়া করে; এবং সে একে দেবতা বানিয়েছে: তারা উপাসনা করে।</w:t>
      </w:r>
    </w:p>
    <w:p/>
    <w:p>
      <w:r xmlns:w="http://schemas.openxmlformats.org/wordprocessingml/2006/main">
        <w:t xml:space="preserve">মানুষ মূর্তি তৈরি করার জন্য স্বর্ণকারকে অর্থ প্রদান করে তাদের অর্থ অপচয় করে এবং তারপর তারা এই মূর্তিগুলিকে প্রণাম করে পূজা করে।</w:t>
      </w:r>
    </w:p>
    <w:p/>
    <w:p>
      <w:r xmlns:w="http://schemas.openxmlformats.org/wordprocessingml/2006/main">
        <w:t xml:space="preserve">1. হিতোপদেশ 16:16 - সোনার চেয়ে জ্ঞান অর্জন করা কত ভালো! আর বোঝার জন্য রূপার চেয়ে বেছে নিতে হবে।</w:t>
      </w:r>
    </w:p>
    <w:p/>
    <w:p>
      <w:r xmlns:w="http://schemas.openxmlformats.org/wordprocessingml/2006/main">
        <w:t xml:space="preserve">2. কলসিয়ানস 3:5 - তাই আপনার মধ্যে পার্থিব যা আছে তা ধ্বংস করুন: যৌন অনৈতিকতা, অপবিত্রতা, আবেগ, মন্দ ইচ্ছা এবং লোভ, যা মূর্তিপূজা।</w:t>
      </w:r>
    </w:p>
    <w:p/>
    <w:p>
      <w:r xmlns:w="http://schemas.openxmlformats.org/wordprocessingml/2006/main">
        <w:t xml:space="preserve">1. গীতসংহিতা 115:4-8 - তাদের মূর্তিগুলি রূপা এবং সোনার, মানুষের হাতের কাজ৷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2. Jeremiah 10:3-5 - কারণ মানুষের রীতিনীতি অসার। বন থেকে একটি গাছ কেটে কারিগরের হাতে কুড়াল দিয়ে কাজ করা হয়। তারা রৌপ্য এবং স্বর্ণ দিয়ে এটি সাজাইয়া; তারা হাতুড়ি এবং পেরেক দিয়ে এটি বেঁধে রাখে যাতে এটি নড়াচড়া করতে না পারে। তাদের মূর্তিগুলো শসার ক্ষেতের ভীতুর মত, তারা কথা বলতে পারে না; তাদের বহন করতে হবে, কারণ তারা হাঁটতে পারে না। তাদের ভয় কোরো না, কারণ তারা মন্দ করতে পারে না, ভাল করার ক্ষমতাও তাদের মধ্যে নেই।</w:t>
      </w:r>
    </w:p>
    <w:p/>
    <w:p>
      <w:r xmlns:w="http://schemas.openxmlformats.org/wordprocessingml/2006/main">
        <w:t xml:space="preserve">Isaiah 46:7 তারা তাকে কাঁধে বহন করে, তারা তাকে বহন করে এবং তাকে তার জায়গায় স্থাপন করে এবং সে দাঁড়ায়; সে তার জায়গা থেকে সরে যাবে না: হ্যাঁ, কেউ তাকে ডাকবে, তবুও সে উত্তর দিতে পারবে না, তাকে তার কষ্ট থেকে বাঁচাতে পারবে না।</w:t>
      </w:r>
    </w:p>
    <w:p/>
    <w:p>
      <w:r xmlns:w="http://schemas.openxmlformats.org/wordprocessingml/2006/main">
        <w:t xml:space="preserve">ঈশ্বর সর্বদা উপস্থিত এবং বিপদের সময়ে আমাদের সাহায্য করার জন্য সর্বদা উপলব্ধ।</w:t>
      </w:r>
    </w:p>
    <w:p/>
    <w:p>
      <w:r xmlns:w="http://schemas.openxmlformats.org/wordprocessingml/2006/main">
        <w:t xml:space="preserve">1. সর্বদা-উপস্থাপিত ঈশ্বর: কীভাবে ঈশ্বর সবসময় আমাদের জন্য কষ্টের সময়ে আছেন</w:t>
      </w:r>
    </w:p>
    <w:p/>
    <w:p>
      <w:r xmlns:w="http://schemas.openxmlformats.org/wordprocessingml/2006/main">
        <w:t xml:space="preserve">2. আপনার স্থান জানা: কঠিন সময়ে ঈশ্বরের সার্বভৌমত্বের উপর আস্থা রাখতে শেখা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46:8 এটা মনে রেখো, এবং নিজেদেরকে পুরুষ দেখাও: হে সীমালঙ্ঘনকারীরা, এটা আবার মনে রাখো।</w:t>
      </w:r>
    </w:p>
    <w:p/>
    <w:p>
      <w:r xmlns:w="http://schemas.openxmlformats.org/wordprocessingml/2006/main">
        <w:t xml:space="preserve">এই অনুচ্ছেদ আমাদের প্রভুর প্রতিশ্রুতি মনে রাখতে এবং শক্তিশালী এবং বিশ্বস্ত হতে উত্সাহিত করে।</w:t>
      </w:r>
    </w:p>
    <w:p/>
    <w:p>
      <w:r xmlns:w="http://schemas.openxmlformats.org/wordprocessingml/2006/main">
        <w:t xml:space="preserve">1. বিশ্বাসের শক্তি: প্রভুর প্রতিশ্রুতিতে দৃঢ়ভাবে দাঁড়িয়ে থাকা</w:t>
      </w:r>
    </w:p>
    <w:p/>
    <w:p>
      <w:r xmlns:w="http://schemas.openxmlformats.org/wordprocessingml/2006/main">
        <w:t xml:space="preserve">2. প্রভুকে স্মরণ করা: ঈশ্বরের সাথে আমাদের চুক্তি পূর্ণ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Isaiah 46:9 পুরানো আগের কথা মনে রেখো, কারণ আমিই ঈশ্বর, আর কেউ নেই; আমিই ঈশ্বর, আর আমার মত কেউ নেই,</w:t>
      </w:r>
    </w:p>
    <w:p/>
    <w:p>
      <w:r xmlns:w="http://schemas.openxmlformats.org/wordprocessingml/2006/main">
        <w:t xml:space="preserve">ঈশ্বর আমাদের স্মরণ করিয়ে দিচ্ছেন তাঁর কর্তৃত্ব ও ক্ষমতা একমাত্র ঈশ্বর হিসাবে, এবং তাঁর মতো কেউ নেই।</w:t>
      </w:r>
    </w:p>
    <w:p/>
    <w:p>
      <w:r xmlns:w="http://schemas.openxmlformats.org/wordprocessingml/2006/main">
        <w:t xml:space="preserve">1. ঈশ্বরের সার্বভৌমত্ব: একমাত্র তাঁর উপর আস্থা রাখার জন্য একটি অনুস্মারক</w:t>
      </w:r>
    </w:p>
    <w:p/>
    <w:p>
      <w:r xmlns:w="http://schemas.openxmlformats.org/wordprocessingml/2006/main">
        <w:t xml:space="preserve">2. ঈশ্বরের অনন্যতা: কেউ তাঁর সাথে তুলনা করে না</w:t>
      </w:r>
    </w:p>
    <w:p/>
    <w:p>
      <w:r xmlns:w="http://schemas.openxmlformats.org/wordprocessingml/2006/main">
        <w:t xml:space="preserve">1. Jeremiah 10:6-7 "কেউ আপনার মত নয়, প্রভু; আপনি মহান, এবং আপনার নাম শক্তিতে পরাক্রমশালী। জাতিদের রাজা, কে আপনাকে ভয় করবে না? এটি আপনার পাওনা। সমস্ত জ্ঞানী নেতাদের মধ্যে জাতি এবং তাদের সমস্ত রাজ্যে, তোমার মত কেউ নেই।</w:t>
      </w:r>
    </w:p>
    <w:p/>
    <w:p>
      <w:r xmlns:w="http://schemas.openxmlformats.org/wordprocessingml/2006/main">
        <w:t xml:space="preserve">2. গীতসংহিতা 86:8-10 "দেবতাদের মধ্যে তোমার মত কেউ নেই, প্রভু, তোমার মত কোন কাজও নেই। তোমার তৈরি করা সমস্ত জাতি আসবে এবং তোমার সামনে মাথা নত করবে, প্রভু, তারা তোমার গৌরব করবে। নাম, কারণ তুমি মহান এবং অপূর্ব কাজ করেছ; তুমিই একমাত্র ঈশ্বর।</w:t>
      </w:r>
    </w:p>
    <w:p/>
    <w:p>
      <w:r xmlns:w="http://schemas.openxmlformats.org/wordprocessingml/2006/main">
        <w:t xml:space="preserve">Isaiah 46:10 শুরু থেকে শেষ ঘোষণা করে, এবং প্রাচীনকাল থেকে যা এখনও করা হয়নি, এই বলে, আমার পরামর্শ স্থির থাকবে এবং আমি আমার সমস্ত খুশি করব:</w:t>
      </w:r>
    </w:p>
    <w:p/>
    <w:p>
      <w:r xmlns:w="http://schemas.openxmlformats.org/wordprocessingml/2006/main">
        <w:t xml:space="preserve">ঈশ্বর শুরু থেকে কোন কিছুর শেষ ঘোষণা করেছেন এবং তাঁর খুশি অনুসারে কী ঘটবে তা নির্ধারণ করেছেন।</w:t>
      </w:r>
    </w:p>
    <w:p/>
    <w:p>
      <w:r xmlns:w="http://schemas.openxmlformats.org/wordprocessingml/2006/main">
        <w:t xml:space="preserve">1. ঈশ্বরের পরিকল্পনা বিশ্বাস করা - আমাদের জীবনের জন্য ঈশ্বরের একটি পরিকল্পনা আছে এবং এটি সর্বোত্তম হবে তা মেনে নিতে শেখা।</w:t>
      </w:r>
    </w:p>
    <w:p/>
    <w:p>
      <w:r xmlns:w="http://schemas.openxmlformats.org/wordprocessingml/2006/main">
        <w:t xml:space="preserve">2. ঈশ্বরের সময় - ঈশ্বর তার নিজের টাইমলাইনে কাজ করেন তা স্বীকার করা এবং ধৈর্যশীল হওয়া এবং তার সময়ের উপর আস্থা রাখা।</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Isaiah 46:11 পূব থেকে একটা হিংস্র পাখী ডেকেছে, যে লোক দূর দেশ থেকে আমার মন্ত্র পালন করে: হ্যাঁ, আমিই বলেছি, আমিও তা পূরণ করব; আমি এটা উদ্দেশ্য করেছি, আমিও তা করব।</w:t>
      </w:r>
    </w:p>
    <w:p/>
    <w:p>
      <w:r xmlns:w="http://schemas.openxmlformats.org/wordprocessingml/2006/main">
        <w:t xml:space="preserve">ঈশ্বর একটি পরিকল্পনার কথা বলেছেন যা তিনি বাস্তবায়ন করবেন৷</w:t>
      </w:r>
    </w:p>
    <w:p/>
    <w:p>
      <w:r xmlns:w="http://schemas.openxmlformats.org/wordprocessingml/2006/main">
        <w:t xml:space="preserve">1. ঈশ্বরের পরিকল্পনা সর্বদা পূর্ণ হবে</w:t>
      </w:r>
    </w:p>
    <w:p/>
    <w:p>
      <w:r xmlns:w="http://schemas.openxmlformats.org/wordprocessingml/2006/main">
        <w:t xml:space="preserve">2. ঈশ্বরের বাক্যে আস্থা রাখুন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গীতসংহিতা 33:11 - "কিন্তু প্রভুর পরিকল্পনা চিরকাল দৃঢ় থাকে, সমস্ত প্রজন্ম ধরে তাঁর হৃদয়ের উদ্দেশ্য।"</w:t>
      </w:r>
    </w:p>
    <w:p/>
    <w:p>
      <w:r xmlns:w="http://schemas.openxmlformats.org/wordprocessingml/2006/main">
        <w:t xml:space="preserve">Isaiah 46:12 হে দৃঢ় হৃদয়ের লোকেরা, যারা ধার্মিকতা থেকে দূরে, আমার কথা শোন।</w:t>
      </w:r>
    </w:p>
    <w:p/>
    <w:p>
      <w:r xmlns:w="http://schemas.openxmlformats.org/wordprocessingml/2006/main">
        <w:t xml:space="preserve">যারা ধার্মিকতা থেকে দূরে তাদের ঈশ্বর তাঁর দিকে ফিরে যাওয়ার আহ্বান জানান।</w:t>
      </w:r>
    </w:p>
    <w:p/>
    <w:p>
      <w:r xmlns:w="http://schemas.openxmlformats.org/wordprocessingml/2006/main">
        <w:t xml:space="preserve">1. অনুতাপের জন্য ঈশ্বরের আহ্বানে সাহস নিন</w:t>
      </w:r>
    </w:p>
    <w:p/>
    <w:p>
      <w:r xmlns:w="http://schemas.openxmlformats.org/wordprocessingml/2006/main">
        <w:t xml:space="preserve">2. ধার্মিকতার জন্য ঈশ্বরের দিকে ফিরে যাওয়া</w:t>
      </w:r>
    </w:p>
    <w:p/>
    <w:p>
      <w:r xmlns:w="http://schemas.openxmlformats.org/wordprocessingml/2006/main">
        <w:t xml:space="preserve">1. Jeremiah 29:13 আপনি আমাকে খুঁজবেন এবং আমাকে খুঁজে পাবেন, যখন আপনি আপনার সমস্ত হৃদয় দিয়ে আমাকে খুঁজবেন।</w:t>
      </w:r>
    </w:p>
    <w:p/>
    <w:p>
      <w:r xmlns:w="http://schemas.openxmlformats.org/wordprocessingml/2006/main">
        <w:t xml:space="preserve">2. রোমানস 3:21-22 কিন্তু এখন আইনের বাইরে ঈশ্বরের ধার্মিকতা প্রকাশ পেয়েছে, যদিও আইন এবং নবীরা বিশ্বাসী সকলের জন্য যীশু খ্রীষ্টে বিশ্বাসের মাধ্যমে ঈশ্বরের ধার্মিকতার সাক্ষ্য দেয়।</w:t>
      </w:r>
    </w:p>
    <w:p/>
    <w:p>
      <w:r xmlns:w="http://schemas.openxmlformats.org/wordprocessingml/2006/main">
        <w:t xml:space="preserve">Isaiah 46:13 আমি আমার ধার্মিকতার কাছে নিয়ে এসেছি; তা দূরে থাকবে না এবং আমার পরিত্রাণ দেরি হবে না; এবং আমি সিয়োনে আমার গৌরব ইস্রায়েলের জন্য পরিত্রাণ স্থাপন করব।</w:t>
      </w:r>
    </w:p>
    <w:p/>
    <w:p>
      <w:r xmlns:w="http://schemas.openxmlformats.org/wordprocessingml/2006/main">
        <w:t xml:space="preserve">যারা এটা খুঁজছেন ঈশ্বর তাদের পরিত্রাণ প্রদান করবেন এবং সর্বদা নিকটে থাকবেন।</w:t>
      </w:r>
    </w:p>
    <w:p/>
    <w:p>
      <w:r xmlns:w="http://schemas.openxmlformats.org/wordprocessingml/2006/main">
        <w:t xml:space="preserve">1: ঈশ্বর সবসময় কাছাকাছি এবং আমাদের পরিত্রাণ বিলম্বিত হবে না.</w:t>
      </w:r>
    </w:p>
    <w:p/>
    <w:p>
      <w:r xmlns:w="http://schemas.openxmlformats.org/wordprocessingml/2006/main">
        <w:t xml:space="preserve">2: আপনার পরিত্রাণ এবং ধার্মিকতা মঞ্জুর করা হবে জন্য ঈশ্বরের উপর নির্ভর করুন.</w:t>
      </w:r>
    </w:p>
    <w:p/>
    <w:p>
      <w:r xmlns:w="http://schemas.openxmlformats.org/wordprocessingml/2006/main">
        <w:t xml:space="preserve">1: রোমানস 10:13 - কারণ যে কেউ প্রভুর নামে ডাকবে সে রক্ষা পাবে।</w:t>
      </w:r>
    </w:p>
    <w:p/>
    <w:p>
      <w:r xmlns:w="http://schemas.openxmlformats.org/wordprocessingml/2006/main">
        <w:t xml:space="preserve">2: হিব্রু 9:28 - তাই খ্রীষ্টকে একবার অনেকের পাপ বহন করার জন্য দেওয়া হয়েছিল; এবং যারা তাকে খুঁজছে তাদের কাছে তিনি দ্বিতীয়বার পরিত্রাণের জন্য পাপ ছাড়াই দেখা দেবেন৷</w:t>
      </w:r>
    </w:p>
    <w:p/>
    <w:p>
      <w:r xmlns:w="http://schemas.openxmlformats.org/wordprocessingml/2006/main">
        <w:t xml:space="preserve">যিশাইয় অধ্যায় 47 ব্যাবিলনের গর্বিত এবং দুষ্ট শহরের উপর রায় ঘোষণা করে। এটি ব্যাবিলনের পতনকে চিত্রিত করে এবং এটিকে ঈশ্বরের লোকেদের মুক্তির সাথে তুলনা করে।</w:t>
      </w:r>
    </w:p>
    <w:p/>
    <w:p>
      <w:r xmlns:w="http://schemas.openxmlformats.org/wordprocessingml/2006/main">
        <w:t xml:space="preserve">1ম অনুচ্ছেদ: অধ্যায়টি ব্যাবিলনের বর্ণনা দিয়ে শুরু হয়েছে, একসময় একটি গর্বিত এবং শক্তিশালী শহর। যাইহোক, ঈশ্বর ঘোষণা করেন যে তিনি এটিকে এর উচ্চ অবস্থান থেকে নামিয়ে আনবেন এবং এর লজ্জা ও নগ্নতা প্রকাশ করবেন (ইশাইয়া 47:1-3)।</w:t>
      </w:r>
    </w:p>
    <w:p/>
    <w:p>
      <w:r xmlns:w="http://schemas.openxmlformats.org/wordprocessingml/2006/main">
        <w:t xml:space="preserve">2য় অনুচ্ছেদ: ঈশ্বর ব্যাবিলনকে সম্বোধন করেছেন, যাদুবিদ্যা এবং জাদুবিদ্যার উপর তার অহংকার এবং নির্ভরতা প্রকাশ করেছেন। তিনি ঘোষণা করেন যে এর ধ্বংস হঠাৎ আসবে এবং কেউই এটিকে রক্ষা করতে পারবে না (ইশাইয়া 47:4-15)।</w:t>
      </w:r>
    </w:p>
    <w:p/>
    <w:p>
      <w:r xmlns:w="http://schemas.openxmlformats.org/wordprocessingml/2006/main">
        <w:t xml:space="preserve">সংক্ষেপে,</w:t>
      </w:r>
    </w:p>
    <w:p>
      <w:r xmlns:w="http://schemas.openxmlformats.org/wordprocessingml/2006/main">
        <w:t xml:space="preserve">ইশাইয়া অধ্যায় সাতচল্লিশ প্রকাশ করে</w:t>
      </w:r>
    </w:p>
    <w:p>
      <w:r xmlns:w="http://schemas.openxmlformats.org/wordprocessingml/2006/main">
        <w:t xml:space="preserve">ব্যাবিলনের গর্ব এবং দুষ্টতার বিচার,</w:t>
      </w:r>
    </w:p>
    <w:p>
      <w:r xmlns:w="http://schemas.openxmlformats.org/wordprocessingml/2006/main">
        <w:t xml:space="preserve">এর পতন এবং ঈশ্বরের মুক্তির সাথে বৈসাদৃশ্য।</w:t>
      </w:r>
    </w:p>
    <w:p/>
    <w:p>
      <w:r xmlns:w="http://schemas.openxmlformats.org/wordprocessingml/2006/main">
        <w:t xml:space="preserve">ব্যাবিলনের গর্ব এবং দুষ্টতার রায় ঘোষণা।</w:t>
      </w:r>
    </w:p>
    <w:p>
      <w:r xmlns:w="http://schemas.openxmlformats.org/wordprocessingml/2006/main">
        <w:t xml:space="preserve">এর পতনের বর্ণনা এবং ঈশ্বরের মুক্তির সাথে বৈসাদৃশ্য।</w:t>
      </w:r>
    </w:p>
    <w:p/>
    <w:p>
      <w:r xmlns:w="http://schemas.openxmlformats.org/wordprocessingml/2006/main">
        <w:t xml:space="preserve">এই অধ্যায় ব্যাবিলনের গর্বিত এবং দুষ্ট শহরের উপর রায় ঘোষণা করে। এটি ব্যাবিলনকে এক সময়ের গর্বিত এবং শক্তিশালী শহর হিসাবে বর্ণনা করে, কিন্তু ঈশ্বর ঘোষণা করেন যে তিনি এটিকে তার উচ্চ অবস্থান থেকে নামিয়ে আনবেন এবং এর লজ্জা প্রকাশ করবেন। অধ্যায়টি ব্যাবিলনকে সরাসরি সম্বোধন করে, তার অহংকার এবং যাদুবিদ্যা এবং জাদুবিদ্যার উপর নির্ভরতা প্রকাশ করে। ঈশ্বর ঘোষণা করেন যে ব্যাবিলনের ধ্বংস হঠাৎ করে আসবে এবং কেউ তাকে বাঁচাতে পারবে না। অধ্যায়টি গর্ব এবং দুষ্টতার পরিণতিগুলির একটি অনুস্মারক হিসাবে কাজ করে, ব্যাবিলনের পতনের সাথে তার লোকেদের প্রতিশ্রুতি দেওয়া মুক্তির সাথে বৈপরীত্য। এটি জাতির সাথে আচরণের ক্ষেত্রে ঈশ্বরের সার্বভৌমত্ব এবং ন্যায়বিচারকে হাইলাইট করে এবং অহংকার এবং মিথ্যা শক্তির উপর নির্ভরতার বিরুদ্ধে একটি সতর্কতা হিসাবে কাজ করে।</w:t>
      </w:r>
    </w:p>
    <w:p/>
    <w:p>
      <w:r xmlns:w="http://schemas.openxmlformats.org/wordprocessingml/2006/main">
        <w:t xml:space="preserve">Isaiah 47:1 হে ব্যাবিলনের কুমারী কন্যা, নীচে নেমে ধুলোয় বসো, মাটিতে বসো, সিংহাসন নেই, হে ক্যালদীয় কন্যা, কেননা তোমাকে আর কোমল ও কোমল বলা হবে না।</w:t>
      </w:r>
    </w:p>
    <w:p/>
    <w:p>
      <w:r xmlns:w="http://schemas.openxmlformats.org/wordprocessingml/2006/main">
        <w:t xml:space="preserve">প্রভু ব্যাবিলনের কন্যাকে তার সিংহাসন পরিত্যাগ করে ধূলায় বসতে আদেশ দেন, কারণ তাকে আর সূক্ষ্ম এবং কোমল বলে মনে করা হবে না।</w:t>
      </w:r>
    </w:p>
    <w:p/>
    <w:p>
      <w:r xmlns:w="http://schemas.openxmlformats.org/wordprocessingml/2006/main">
        <w:t xml:space="preserve">1. নম্রতার শক্তি: ব্যাবিলনের কন্যা থেকে একটি পাঠ</w:t>
      </w:r>
    </w:p>
    <w:p/>
    <w:p>
      <w:r xmlns:w="http://schemas.openxmlformats.org/wordprocessingml/2006/main">
        <w:t xml:space="preserve">2. গর্বের মূর্খতা: ব্যাবিলনের কন্যাকে ঈশ্বরের সতর্কবাণী</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Isaiah 47:2 চাঁতির পাথর নাও, খাবার পিষে নাও: তোমার তালা খুলে দাও, পা খালি কর, উরু খুলে দাও, নদী পার হও।</w:t>
      </w:r>
    </w:p>
    <w:p/>
    <w:p>
      <w:r xmlns:w="http://schemas.openxmlformats.org/wordprocessingml/2006/main">
        <w:t xml:space="preserve">ইশাইয়া 47:2 লোকেদের তাদের স্বাচ্ছন্দ্য অঞ্চলের বাইরে যেতে এবং চাকার পাথর দিয়ে খাবার পিষে, তাদের তালা খুলে ফেলা এবং নদীর উপর দিয়ে যাওয়ার চ্যালেঞ্জ গ্রহণ করে নতুন জিনিস চেষ্টা করার জন্য উত্সাহিত করে।</w:t>
      </w:r>
    </w:p>
    <w:p/>
    <w:p>
      <w:r xmlns:w="http://schemas.openxmlformats.org/wordprocessingml/2006/main">
        <w:t xml:space="preserve">1. আপনার কমফোর্ট জোন ভাঙা: ইশাইয়া 47:2 এর চ্যালেঞ্জ</w:t>
      </w:r>
    </w:p>
    <w:p/>
    <w:p>
      <w:r xmlns:w="http://schemas.openxmlformats.org/wordprocessingml/2006/main">
        <w:t xml:space="preserve">2. খাবার পিষে যাওয়া এবং পর্বতগুলি সরানো: কীভাবে ইশাইয়া 47:2 আপনার জীবন পরিবর্তন করতে পারে</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Ephesians 3:20, এখন তাঁর কাছে যিনি আমাদের মধ্যে কাজ করে এমন শক্তি অনুসারে যা আমরা চাই বা চিন্তা করি তার চেয়ে বেশি কিছু করতে সক্ষম।</w:t>
      </w:r>
    </w:p>
    <w:p/>
    <w:p>
      <w:r xmlns:w="http://schemas.openxmlformats.org/wordprocessingml/2006/main">
        <w:t xml:space="preserve">Isaiah 47:3 তোমার নগ্নতা উন্মোচিত হবে, হ্যাঁ, তোমার লজ্জা দেখা যাবে: আমি প্রতিশোধ নেব, আমি একজন মানুষ হিসাবে তোমার সাথে দেখা করব না।</w:t>
      </w:r>
    </w:p>
    <w:p/>
    <w:p>
      <w:r xmlns:w="http://schemas.openxmlformats.org/wordprocessingml/2006/main">
        <w:t xml:space="preserve">ঈশ্বর অহংকারের পাপের প্রতিশোধ নেবেন এবং দয়া করবেন না।</w:t>
      </w:r>
    </w:p>
    <w:p/>
    <w:p>
      <w:r xmlns:w="http://schemas.openxmlformats.org/wordprocessingml/2006/main">
        <w:t xml:space="preserve">1: অহংকার ধ্বংসের দিকে নিয়ে যায় - হিতোপদেশ 16:18</w:t>
      </w:r>
    </w:p>
    <w:p/>
    <w:p>
      <w:r xmlns:w="http://schemas.openxmlformats.org/wordprocessingml/2006/main">
        <w:t xml:space="preserve">2: নম্রতা হল ঈশ্বরের আশীর্বাদের চাবিকাঠি - জেমস 4:6-10</w:t>
      </w:r>
    </w:p>
    <w:p/>
    <w:p>
      <w:r xmlns:w="http://schemas.openxmlformats.org/wordprocessingml/2006/main">
        <w:t xml:space="preserve">1: রোমানস 12:19-21</w:t>
      </w:r>
    </w:p>
    <w:p/>
    <w:p>
      <w:r xmlns:w="http://schemas.openxmlformats.org/wordprocessingml/2006/main">
        <w:t xml:space="preserve">2: হিতোপদেশ 11:2</w:t>
      </w:r>
    </w:p>
    <w:p/>
    <w:p>
      <w:r xmlns:w="http://schemas.openxmlformats.org/wordprocessingml/2006/main">
        <w:t xml:space="preserve">Isaiah 47:4 আমাদের মুক্তিদাতা, সর্বশক্তিমান প্রভু তাঁর নাম, ইস্রায়েলের পবিত্র জন৷</w:t>
      </w:r>
    </w:p>
    <w:p/>
    <w:p>
      <w:r xmlns:w="http://schemas.openxmlformats.org/wordprocessingml/2006/main">
        <w:t xml:space="preserve">সর্বশক্তিমান প্রভু আমাদের মুক্তিদাতা এবং তিনি ইস্রায়েলের পবিত্রজন হিসাবে পরিচিত৷</w:t>
      </w:r>
    </w:p>
    <w:p/>
    <w:p>
      <w:r xmlns:w="http://schemas.openxmlformats.org/wordprocessingml/2006/main">
        <w:t xml:space="preserve">1. মুক্তির শক্তি: সর্বশক্তিমান প্রভু এবং ইস্রায়েলের পবিত্রতম</w:t>
      </w:r>
    </w:p>
    <w:p/>
    <w:p>
      <w:r xmlns:w="http://schemas.openxmlformats.org/wordprocessingml/2006/main">
        <w:t xml:space="preserve">2. ইস্রায়েলের পবিত্র ব্যক্তি: একজন মুক্তিদাতা যিনি যত্ন নেন</w:t>
      </w:r>
    </w:p>
    <w:p/>
    <w:p>
      <w:r xmlns:w="http://schemas.openxmlformats.org/wordprocessingml/2006/main">
        <w:t xml:space="preserve">1. গীতসংহিতা 103:4 - "হে আমার প্রাণ, সদাপ্রভুর আশীর্বাদ কর, এবং তাঁর সমস্ত উপকার ভুলে যেও না,"</w:t>
      </w:r>
    </w:p>
    <w:p/>
    <w:p>
      <w:r xmlns:w="http://schemas.openxmlformats.org/wordprocessingml/2006/main">
        <w:t xml:space="preserve">2. ইশাইয়া 41:14 - "ভয় কোরো না, জ্যাকব, হে ইস্রায়েলের মানুষ! আমিই তোমাকে সাহায্য করি, প্রভু ঘোষণা করেন; তোমার মুক্তিদাতা ইস্রায়েলের পবিত্রজন।"</w:t>
      </w:r>
    </w:p>
    <w:p/>
    <w:p>
      <w:r xmlns:w="http://schemas.openxmlformats.org/wordprocessingml/2006/main">
        <w:t xml:space="preserve">Isaiah 47:5 তুমি চুপ করে বসে থাক, এবং তোমাকে অন্ধকারে নিয়ে যাও, হে ক্যালদীয় কন্যা, কেননা তোমাকে আর বলা হবে না, রাজ্যের রমণী।</w:t>
      </w:r>
    </w:p>
    <w:p/>
    <w:p>
      <w:r xmlns:w="http://schemas.openxmlformats.org/wordprocessingml/2006/main">
        <w:t xml:space="preserve">ক্যাল্ডিয়ানরা যারা আগে "রাজ্যের মহিলা" হিসাবে পরিচিত ছিল তারা এখন নীরব থাকবে এবং অন্ধকারে চলে যাবে।</w:t>
      </w:r>
    </w:p>
    <w:p/>
    <w:p>
      <w:r xmlns:w="http://schemas.openxmlformats.org/wordprocessingml/2006/main">
        <w:t xml:space="preserve">1. ঈশ্বরের বিচার: একটি উদাহরণ হিসাবে ক্যালদীয়রা</w:t>
      </w:r>
    </w:p>
    <w:p/>
    <w:p>
      <w:r xmlns:w="http://schemas.openxmlformats.org/wordprocessingml/2006/main">
        <w:t xml:space="preserve">2. নীরবতার শক্তি: নিজের চেয়ে ঈশ্বরের কথা শোনা</w:t>
      </w:r>
    </w:p>
    <w:p/>
    <w:p>
      <w:r xmlns:w="http://schemas.openxmlformats.org/wordprocessingml/2006/main">
        <w:t xml:space="preserve">1. হিতোপদেশ 19:21, "একজন মানুষের মনে অনেক পরিকল্পনা, কিন্তু এটা প্রভুর উদ্দেশ্য যে দাঁড়াবে।"</w:t>
      </w:r>
    </w:p>
    <w:p/>
    <w:p>
      <w:r xmlns:w="http://schemas.openxmlformats.org/wordprocessingml/2006/main">
        <w:t xml:space="preserve">2. জেমস 4:13-15,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কি?কেননা তুমি এমন এক কুয়াশা যা কিছুক্ষণের জন্য দেখা যায় এবং তারপর অদৃশ্য হয়ে যায়, বরং তোমাকে বলা উচিত, যদি প্রভু চান, আমরা বেঁচে থাকব এবং এটি বা তা করব।</w:t>
      </w:r>
    </w:p>
    <w:p/>
    <w:p>
      <w:r xmlns:w="http://schemas.openxmlformats.org/wordprocessingml/2006/main">
        <w:t xml:space="preserve">Isaiah 47:6 আমি আমার প্রজাদের উপর ক্রুদ্ধ হয়েছিলাম, আমি আমার উত্তরাধিকার কলুষিত করেছি এবং তাদের তোমার হাতে তুলে দিয়েছি; তুমি তাদের কোন করুণা দেখাও নি; প্রাচীনকালের উপরে তুমি তোমার জোয়াল চাপিয়ে দিয়েছ।</w:t>
      </w:r>
    </w:p>
    <w:p/>
    <w:p>
      <w:r xmlns:w="http://schemas.openxmlformats.org/wordprocessingml/2006/main">
        <w:t xml:space="preserve">ঈশ্বর তাঁর লোকদের প্রতি তাঁর ক্রোধ প্রকাশ করেন, তাঁর উত্তরাধিকারকে কলুষিত করে এবং তাদের শত্রুদের হাতে তুলে দেন যারা তাদের করুণা দেখায়নি।</w:t>
      </w:r>
    </w:p>
    <w:p/>
    <w:p>
      <w:r xmlns:w="http://schemas.openxmlformats.org/wordprocessingml/2006/main">
        <w:t xml:space="preserve">1. ঈশ্বরের ক্রোধ: ঈশ্বরের ক্রোধ এবং করুণা বোঝা</w:t>
      </w:r>
    </w:p>
    <w:p/>
    <w:p>
      <w:r xmlns:w="http://schemas.openxmlformats.org/wordprocessingml/2006/main">
        <w:t xml:space="preserve">2. নিপীড়নের জোয়াল: অতীতের বোঝা থেকে মুক্ত হওয়া</w:t>
      </w:r>
    </w:p>
    <w:p/>
    <w:p>
      <w:r xmlns:w="http://schemas.openxmlformats.org/wordprocessingml/2006/main">
        <w:t xml:space="preserve">1. ম্যাথু 11:28-30 - আমার কাছে এস, তোমরা যারা পরিশ্রম কর এবং ভারাক্রান্ত, আমি তোমাদের বিশ্রাম দেব।</w:t>
      </w:r>
    </w:p>
    <w:p/>
    <w:p>
      <w:r xmlns:w="http://schemas.openxmlformats.org/wordprocessingml/2006/main">
        <w:t xml:space="preserve">29 আমার জোয়াল তোমার উপর নাও, আমার সম্বন্ধে শিখ; কারণ আমি নম্র ও নম্র হৃদয়ে আছি৷ আর তোমরা তোমাদের আত্মার বিশ্রাম পাবে৷</w:t>
      </w:r>
    </w:p>
    <w:p/>
    <w:p>
      <w:r xmlns:w="http://schemas.openxmlformats.org/wordprocessingml/2006/main">
        <w:t xml:space="preserve">30 কারণ আমার জোয়াল সহজ, আমার বোঝা হালকা।</w:t>
      </w:r>
    </w:p>
    <w:p/>
    <w:p>
      <w:r xmlns:w="http://schemas.openxmlformats.org/wordprocessingml/2006/main">
        <w:t xml:space="preserve">2. রোমানস্ 8:31-32 - তাহলে আমরা এই বিষয়গুলিকে কী বলব? ঈশ্বর যদি আমাদের পক্ষে হন তবে কে আমাদের বিরুদ্ধে হতে পারে?</w:t>
      </w:r>
    </w:p>
    <w:p/>
    <w:p>
      <w:r xmlns:w="http://schemas.openxmlformats.org/wordprocessingml/2006/main">
        <w:t xml:space="preserve">32 যিনি তাঁর নিজের পুত্রকে রক্ষা করেন নি, কিন্তু আমাদের সকলের জন্য তাঁকে সমর্পণ করেছেন, তিনি কীভাবে তাঁর সঙ্গে আমাদের সব কিছু দেবেন না?</w:t>
      </w:r>
    </w:p>
    <w:p/>
    <w:p>
      <w:r xmlns:w="http://schemas.openxmlformats.org/wordprocessingml/2006/main">
        <w:t xml:space="preserve">Isaiah 47:7 এবং তুমি বলেছিলে, আমি চিরকালের জন্য একজন রমণী হব: যাতে তুমি এইসব কথা তোমার হৃদয়ে রাখো নি এবং এর শেষের কথাও মনে রাখোনি।</w:t>
      </w:r>
    </w:p>
    <w:p/>
    <w:p>
      <w:r xmlns:w="http://schemas.openxmlformats.org/wordprocessingml/2006/main">
        <w:t xml:space="preserve">এই অনুচ্ছেদটি এমন একজনের কথা বলে যে বর্তমানের প্রতি এতটাই মনোযোগী যে তারা ভবিষ্যতে তাদের কর্মের পরিণতি উপেক্ষা করে।</w:t>
      </w:r>
    </w:p>
    <w:p/>
    <w:p>
      <w:r xmlns:w="http://schemas.openxmlformats.org/wordprocessingml/2006/main">
        <w:t xml:space="preserve">1. আপনার কর্মের পরিণতি সম্পর্কে সচেতন হন।</w:t>
      </w:r>
    </w:p>
    <w:p/>
    <w:p>
      <w:r xmlns:w="http://schemas.openxmlformats.org/wordprocessingml/2006/main">
        <w:t xml:space="preserve">2. শুধুমাত্র বর্তমানের জন্য বাঁচবেন না, ভবিষ্যতের কথা ভাবুন।</w:t>
      </w:r>
    </w:p>
    <w:p/>
    <w:p>
      <w:r xmlns:w="http://schemas.openxmlformats.org/wordprocessingml/2006/main">
        <w:t xml:space="preserve">1. হিতোপদেশ 14:15 সহজ সরল সব কিছু বিশ্বাস করে, কিন্তু বুদ্ধিমান তার পদক্ষেপের কথা চিন্তা করে।</w:t>
      </w:r>
    </w:p>
    <w:p/>
    <w:p>
      <w:r xmlns:w="http://schemas.openxmlformats.org/wordprocessingml/2006/main">
        <w:t xml:space="preserve">2. জেমস 4:13-14 এখন এসো, তোমরা যারা বলছ, আজ না হোক কাল আমরা অমুক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Isaiah 47:8 অতএব এখন শুন, তুমি যে আমোদপ্রদত্ত, তুমি যে উদাসীনভাবে বাস কর, যে তোমার অন্তরে বলে, আমিই, আমি ছাড়া আর কেউ নেই; আমি বিধবা হয়ে বসব না, আমি সন্তান হারাতেও জানব না:</w:t>
      </w:r>
    </w:p>
    <w:p/>
    <w:p>
      <w:r xmlns:w="http://schemas.openxmlformats.org/wordprocessingml/2006/main">
        <w:t xml:space="preserve">প্রভু তাদের সতর্ক করেন যাদেরকে আনন্দ দেওয়া হয়েছে এবং যত্ন ছাড়াই বাস করা হয়েছে, তারা বৈধব্য এবং সন্তানের ক্ষতি থেকে রেহাই পাবে না।</w:t>
      </w:r>
    </w:p>
    <w:p/>
    <w:p>
      <w:r xmlns:w="http://schemas.openxmlformats.org/wordprocessingml/2006/main">
        <w:t xml:space="preserve">1. কঠিন সময়ে ঈশ্বরের উপর নির্ভর করা</w:t>
      </w:r>
    </w:p>
    <w:p/>
    <w:p>
      <w:r xmlns:w="http://schemas.openxmlformats.org/wordprocessingml/2006/main">
        <w:t xml:space="preserve">2. গর্ব এবং আত্মনির্ভরতার মূর্খতা</w:t>
      </w:r>
    </w:p>
    <w:p/>
    <w:p>
      <w:r xmlns:w="http://schemas.openxmlformats.org/wordprocessingml/2006/main">
        <w:t xml:space="preserve">1. জেমস 4:13-17</w:t>
      </w:r>
    </w:p>
    <w:p/>
    <w:p>
      <w:r xmlns:w="http://schemas.openxmlformats.org/wordprocessingml/2006/main">
        <w:t xml:space="preserve">2. গীতসংহিতা 46:1-3</w:t>
      </w:r>
    </w:p>
    <w:p/>
    <w:p>
      <w:r xmlns:w="http://schemas.openxmlformats.org/wordprocessingml/2006/main">
        <w:t xml:space="preserve">Isaiah 47:9 কিন্তু এই দুটি জিনিস একদিনে এক মুহূর্তের মধ্যে তোমার কাছে আসবে, সন্তান হারানো এবং বিধবা হওয়া: তোমার অনেক যাদুবিদ্যার জন্য এবং তোমার জাদুবিদ্যার প্রচুর পরিমাণের জন্য তারা তাদের পরিপূর্ণতায় তোমার কাছে আসবে। .</w:t>
      </w:r>
    </w:p>
    <w:p/>
    <w:p>
      <w:r xmlns:w="http://schemas.openxmlformats.org/wordprocessingml/2006/main">
        <w:t xml:space="preserve">এই অনুচ্ছেদটি পাপের পরিণতির আকস্মিকতা এবং তীব্রতার কথা বলে।</w:t>
      </w:r>
    </w:p>
    <w:p/>
    <w:p>
      <w:r xmlns:w="http://schemas.openxmlformats.org/wordprocessingml/2006/main">
        <w:t xml:space="preserve">1. পাপের বিপদ: আমরা যা বপন করি তা কাটা</w:t>
      </w:r>
    </w:p>
    <w:p/>
    <w:p>
      <w:r xmlns:w="http://schemas.openxmlformats.org/wordprocessingml/2006/main">
        <w:t xml:space="preserve">2. পছন্দের শক্তি: বিচক্ষণতা এবং শৃঙ্খলা</w:t>
      </w:r>
    </w:p>
    <w:p/>
    <w:p>
      <w:r xmlns:w="http://schemas.openxmlformats.org/wordprocessingml/2006/main">
        <w:t xml:space="preserve">1. জেমস 1:14-15 - কিন্তু প্রত্যেক ব্যক্তি প্রলোভিত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Isaiah 47:10 কেননা তুমি তোমার দুষ্টতার উপর আস্থা রেখেছ; তুমি বলেছ, আমাকে কেউ দেখে না। তোমার প্রজ্ঞা ও জ্ঞান তোমাকে বিকৃত করেছে; আর তুমি মনে মনে বলেছ, আমিই আছি, আমি ছাড়া আর কেউ নেই।</w:t>
      </w:r>
    </w:p>
    <w:p/>
    <w:p>
      <w:r xmlns:w="http://schemas.openxmlformats.org/wordprocessingml/2006/main">
        <w:t xml:space="preserve">অনুচ্ছেদটি বলে যে দুষ্টতার উপর আস্থা রাখা এবং একজনকে একা বিশ্বাস করা তাদের নিজস্ব প্রজ্ঞা এবং জ্ঞান দ্বারা প্রতারিত হতে পারে।</w:t>
      </w:r>
    </w:p>
    <w:p/>
    <w:p>
      <w:r xmlns:w="http://schemas.openxmlformats.org/wordprocessingml/2006/main">
        <w:t xml:space="preserve">1. দুষ্টতার উপর আস্থা রাখার বিপদ</w:t>
      </w:r>
    </w:p>
    <w:p/>
    <w:p>
      <w:r xmlns:w="http://schemas.openxmlformats.org/wordprocessingml/2006/main">
        <w:t xml:space="preserve">2. আত্মনির্ভরতার উপর নির্ভর করা প্রতারণার দিকে নিয়ে যায়</w:t>
      </w:r>
    </w:p>
    <w:p/>
    <w:p>
      <w:r xmlns:w="http://schemas.openxmlformats.org/wordprocessingml/2006/main">
        <w:t xml:space="preserve">1. হিতোপদেশ 14:12 - "এমন একটি পথ আছে যা একজন মানুষের কাছে সঠিক বলে মনে হয়, কিন্তু তার শেষ হল মৃত্যুর পথ।"</w:t>
      </w:r>
    </w:p>
    <w:p/>
    <w:p>
      <w:r xmlns:w="http://schemas.openxmlformats.org/wordprocessingml/2006/main">
        <w:t xml:space="preserve">2. Jeremiah 17:9 - "হৃদয় সব কিছুর উপরে ছলনাময়, এবং মরিয়া অসুস্থ; কে তা বুঝতে পারে?"</w:t>
      </w:r>
    </w:p>
    <w:p/>
    <w:p>
      <w:r xmlns:w="http://schemas.openxmlformats.org/wordprocessingml/2006/main">
        <w:t xml:space="preserve">Isaiah 47:11 অতএব তোমার উপর অমঙ্গল আসবে; কোথা থেকে উত্থিত হয়েছে তা তুমি জানবে না; তুমি তা বন্ধ করতে পারবে না; এবং হঠাৎ তোমার উপর ধ্বংস এসে পড়বে, যা তুমি জানবে না।</w:t>
      </w:r>
    </w:p>
    <w:p/>
    <w:p>
      <w:r xmlns:w="http://schemas.openxmlformats.org/wordprocessingml/2006/main">
        <w:t xml:space="preserve">মন্দ হঠাৎ ব্যক্তির উপর আসবে, এবং তারা তা থামাতে পারবে না বা কোথা থেকে এসেছে তা জানতে পারবে না।</w:t>
      </w:r>
    </w:p>
    <w:p/>
    <w:p>
      <w:r xmlns:w="http://schemas.openxmlformats.org/wordprocessingml/2006/main">
        <w:t xml:space="preserve">1. কষ্টের সময়ে আপনার শক্তির উৎস জানা - ইশাইয়া 47:11</w:t>
      </w:r>
    </w:p>
    <w:p/>
    <w:p>
      <w:r xmlns:w="http://schemas.openxmlformats.org/wordprocessingml/2006/main">
        <w:t xml:space="preserve">2. নির্জনতা আসার আগেই তা চিনতে পারা - ইশাইয়া 47:11</w:t>
      </w:r>
    </w:p>
    <w:p/>
    <w:p>
      <w:r xmlns:w="http://schemas.openxmlformats.org/wordprocessingml/2006/main">
        <w:t xml:space="preserve">1. গীতসংহিতা 46:1-2 "ঈশ্বর আমাদের আশ্রয় এবং শক্তি, সমস্যায় খুব উপস্থিত সাহায্য"</w:t>
      </w:r>
    </w:p>
    <w:p/>
    <w:p>
      <w:r xmlns:w="http://schemas.openxmlformats.org/wordprocessingml/2006/main">
        <w:t xml:space="preserve">2. কাজ 5:7 "তবুও মানুষ কষ্টের জন্য জন্মগ্রহণ করে, যেমন স্ফুলিঙ্গগুলি উপরের দিকে উড়ে যায়"</w:t>
      </w:r>
    </w:p>
    <w:p/>
    <w:p>
      <w:r xmlns:w="http://schemas.openxmlformats.org/wordprocessingml/2006/main">
        <w:t xml:space="preserve">Isaiah 47:12 এখন দাঁড়াও তোমার মন্ত্র নিয়ে, এবং তোমার যাদুবিদ্যার ভিড়ের সাথে, যেখানে তুমি তোমার যৌবনকাল থেকে পরিশ্রম করেছ; যদি তাই হয় আপনি লাভ করতে সক্ষম হবেন, যদি তাই হয় আপনি জয়ী হতে পারে.</w:t>
      </w:r>
    </w:p>
    <w:p/>
    <w:p>
      <w:r xmlns:w="http://schemas.openxmlformats.org/wordprocessingml/2006/main">
        <w:t xml:space="preserve">অনুচ্ছেদটি তাদের সাফল্যের জন্য যাদুবিদ্যা এবং মন্ত্রমুগ্ধের উপর নির্ভর করে তাদের উপর ঈশ্বরের বিচারের কথা বলে, সতর্ক করে যে এই জাতীয় অনুশীলনগুলি শেষ পর্যন্ত অলাভজনক হবে।</w:t>
      </w:r>
    </w:p>
    <w:p/>
    <w:p>
      <w:r xmlns:w="http://schemas.openxmlformats.org/wordprocessingml/2006/main">
        <w:t xml:space="preserve">1. ঈশ্বরে বিশ্বাসের মাধ্যমে প্রলোভন কাটিয়ে ওঠা</w:t>
      </w:r>
    </w:p>
    <w:p/>
    <w:p>
      <w:r xmlns:w="http://schemas.openxmlformats.org/wordprocessingml/2006/main">
        <w:t xml:space="preserve">2. পাপপূর্ণ অনুশীলনের শক্তি</w:t>
      </w:r>
    </w:p>
    <w:p/>
    <w:p>
      <w:r xmlns:w="http://schemas.openxmlformats.org/wordprocessingml/2006/main">
        <w:t xml:space="preserve">1. রোমানস 12:2 - এই জগতের সাথে সঙ্গতিপূর্ণ হবেন না, তবে আপনার মনের পুনর্নবীকরণের মাধ্যমে রূপান্তরিত হন।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Isaiah 47:13 তোমার পরামর্শের ভিড়ে তুমি ক্লান্ত হয়ে পড়েছ। এখন জ্যোতিষী, স্টারগ্যাজার, মাসিক ভবিষ্যদ্বাণীকারীরা, উঠে দাঁড়াও, এবং তোমার উপর আসা এসব থেকে তোমাকে রক্ষা কর।</w:t>
      </w:r>
    </w:p>
    <w:p/>
    <w:p>
      <w:r xmlns:w="http://schemas.openxmlformats.org/wordprocessingml/2006/main">
        <w:t xml:space="preserve">পরিত্রাণটি পরিত্রাণের জন্য জ্যোতিষী, স্টারগাজার এবং মাসিক ভবিষ্যদ্বাণীকারীদের উপর আস্থা রাখার বিরুদ্ধে সতর্ক করে।</w:t>
      </w:r>
    </w:p>
    <w:p/>
    <w:p>
      <w:r xmlns:w="http://schemas.openxmlformats.org/wordprocessingml/2006/main">
        <w:t xml:space="preserve">1: আমাদের নিজেদেরকে বাঁচানোর পার্থিব উপায়ে বিশ্বাস করা উচিত নয়, বরং প্রভুর উপর আমাদের আস্থা রাখা উচিত।</w:t>
      </w:r>
    </w:p>
    <w:p/>
    <w:p>
      <w:r xmlns:w="http://schemas.openxmlformats.org/wordprocessingml/2006/main">
        <w:t xml:space="preserve">2: আমাদের সতর্ক হওয়া উচিত যাতে প্রভুকে ভুলে না যাই এবং মিথ্যা প্রতিমাগুলির উপর নির্ভর না করি, কারণ এটি সত্য পরিত্রাণের দিকে পরিচালিত করে না।</w:t>
      </w:r>
    </w:p>
    <w:p/>
    <w:p>
      <w:r xmlns:w="http://schemas.openxmlformats.org/wordprocessingml/2006/main">
        <w:t xml:space="preserve">1: Deuteronomy 4:19 - "এবং সাবধান হও পাছে তুমি তোমার চোখ স্বর্গের দিকে তুলবে, এবং যখন তুমি সূর্য, চন্দ্র ও নক্ষত্র, স্বর্গের সমস্ত যজমান দেখবে, তখন তুমি দূরে টেনে নিয়ে যাবে এবং তাদের কাছে প্রণাম করবে এবং তাদের সেবা করবে। , তোমার ঈশ্বর সদাপ্রভু সমস্ত স্বর্গের নীচে সমস্ত জাতির জন্য বরাদ্দ করেছেন।”</w:t>
      </w:r>
    </w:p>
    <w:p/>
    <w:p>
      <w:r xmlns:w="http://schemas.openxmlformats.org/wordprocessingml/2006/main">
        <w:t xml:space="preserve">2: গীতসংহিতা 118:8 - "মানুষের উপর আস্থা রাখার চেয়ে প্রভুতে আশ্রয় নেওয়া ভাল।"</w:t>
      </w:r>
    </w:p>
    <w:p/>
    <w:p>
      <w:r xmlns:w="http://schemas.openxmlformats.org/wordprocessingml/2006/main">
        <w:t xml:space="preserve">Isaiah 47:14 দেখ, তারা খড়ের মত হবে; আগুন তাদের পুড়িয়ে ফেলবে; তারা আগুনের শক্তি থেকে নিজেদেরকে রক্ষা করবে না: গরম করার জন্য কয়লা থাকবে না, তার সামনে বসার জন্য আগুন থাকবে না।</w:t>
      </w:r>
    </w:p>
    <w:p/>
    <w:p>
      <w:r xmlns:w="http://schemas.openxmlformats.org/wordprocessingml/2006/main">
        <w:t xml:space="preserve">ঈশ্বর দুষ্টদের বিচার করবেন, যারা তাঁর বিচার থেকে বাঁচতে পারবে না।</w:t>
      </w:r>
    </w:p>
    <w:p/>
    <w:p>
      <w:r xmlns:w="http://schemas.openxmlformats.org/wordprocessingml/2006/main">
        <w:t xml:space="preserve">1. পাপের পরিণতি: ঈশ্বর কীভাবে দুষ্টদের বিচার করেন</w:t>
      </w:r>
    </w:p>
    <w:p/>
    <w:p>
      <w:r xmlns:w="http://schemas.openxmlformats.org/wordprocessingml/2006/main">
        <w:t xml:space="preserve">2. আমরা যা বপন করি তা কাটা: অবাধ্যতার ফলাফল</w:t>
      </w:r>
    </w:p>
    <w:p/>
    <w:p>
      <w:r xmlns:w="http://schemas.openxmlformats.org/wordprocessingml/2006/main">
        <w:t xml:space="preserve">1. গালাতিয়ানস 6:7-8: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Isaiah 47:15 এইভাবে তোমার কাছে তারা হবে যাদের সাথে তুমি শ্রম করেছ, এমনকি তোমার বণিকরাও, তোমার যৌবন থেকে; কেউ তোমাকে বাঁচাতে পারবে না।</w:t>
      </w:r>
    </w:p>
    <w:p/>
    <w:p>
      <w:r xmlns:w="http://schemas.openxmlformats.org/wordprocessingml/2006/main">
        <w:t xml:space="preserve">বণিকরা যাদের কাছ থেকে বক্তা তাদের যৌবনকাল থেকে ক্রয়-বিক্রয় করে আসছে তারা তাদের পরিত্যাগ করবে এবং কেউ তাদের সাহায্যে আসবে না।</w:t>
      </w:r>
    </w:p>
    <w:p/>
    <w:p>
      <w:r xmlns:w="http://schemas.openxmlformats.org/wordprocessingml/2006/main">
        <w:t xml:space="preserve">1. সম্পদের পেছনে ছুটে চলার বিপদ - ইশাইয়া 47:15</w:t>
      </w:r>
    </w:p>
    <w:p/>
    <w:p>
      <w:r xmlns:w="http://schemas.openxmlformats.org/wordprocessingml/2006/main">
        <w:t xml:space="preserve">2. অন্যদের উপর নির্ভর করার বিপদ - ইশাইয়া 47:15</w:t>
      </w:r>
    </w:p>
    <w:p/>
    <w:p>
      <w:r xmlns:w="http://schemas.openxmlformats.org/wordprocessingml/2006/main">
        <w:t xml:space="preserve">1. হিতোপদেশ 23:5 - "আপনি কি আপনার দৃষ্টিতে যা নেই তার দিকে তাকাবেন? কারণ সম্পদ অবশ্যই নিজেদের ডানা তৈরি করে; তারা স্বর্গের দিকে ঈগলের মতো উড়ে যায়।"</w:t>
      </w:r>
    </w:p>
    <w:p/>
    <w:p>
      <w:r xmlns:w="http://schemas.openxmlformats.org/wordprocessingml/2006/main">
        <w:t xml:space="preserve">2. হিতোপদেশ 28:20 - "একজন বিশ্বস্ত ব্যক্তি আশীর্বাদে সমৃদ্ধ হবে: কিন্তু যে ব্যক্তি ধনী হতে তাড়াহুড়ো করে সে নির্দোষ হবে না।"</w:t>
      </w:r>
    </w:p>
    <w:p/>
    <w:p>
      <w:r xmlns:w="http://schemas.openxmlformats.org/wordprocessingml/2006/main">
        <w:t xml:space="preserve">ইশাইয়া অধ্যায় 48 ঈশ্বরের লোকেদের, ইস্রায়েলের অবাধ্যতা এবং বিদ্রোহকে সম্বোধন করে চলেছে। এটি তাদের অনুতাপের জন্য ঈশ্বরের ধৈর্য এবং আকাঙ্ক্ষার পাশাপাশি তাদের উদ্ধারে তাঁর বিশ্বস্ততার উপর জোর দেয়।</w:t>
      </w:r>
    </w:p>
    <w:p/>
    <w:p>
      <w:r xmlns:w="http://schemas.openxmlformats.org/wordprocessingml/2006/main">
        <w:t xml:space="preserve">1ম অনুচ্ছেদ: অধ্যায়টি শুরু হয় ঈশ্বরের লোকেদের বিরুদ্ধে তাদের একগুঁয়েতা এবং বিদ্রোহের অভিযোগ দিয়ে। তিনি তাদের তাঁর পূর্বজ্ঞান এবং তাঁর সতর্কতার কথা মনে করিয়ে দেন, যা তারা উপেক্ষা করেছে (ইশাইয়া 48:1-8)।</w:t>
      </w:r>
    </w:p>
    <w:p/>
    <w:p>
      <w:r xmlns:w="http://schemas.openxmlformats.org/wordprocessingml/2006/main">
        <w:t xml:space="preserve">2য় অনুচ্ছেদ: ঈশ্বর তাঁর বিশ্বস্ততা এবং তাদের মুক্তির জন্য তাঁর ইচ্ছা ঘোষণা করেন। তিনি নিশ্চিত করেছেন যে তিনি তাদের নিজের জন্য দুঃখের চুল্লিতে পরিমার্জিত করেছেন এবং তাঁর নাম অপবিত্র হতে দেবেন না (ইশাইয়া 48:9-11)।</w:t>
      </w:r>
    </w:p>
    <w:p/>
    <w:p>
      <w:r xmlns:w="http://schemas.openxmlformats.org/wordprocessingml/2006/main">
        <w:t xml:space="preserve">3য় অনুচ্ছেদ: ঈশ্বর তাঁর লোকেদেরকে তাঁর আদেশ শোনার এবং মান্য করার জন্য চ্যালেঞ্জ করেন, প্রতিশ্রুতি দিয়ে যে তাদের আনুগত্য শান্তি ও সমৃদ্ধি আনবে। তিনি ক্রমাগত অবাধ্যতার পরিণতি সম্পর্কে সতর্ক করেছেন (ইশাইয়া 48:12-22)।</w:t>
      </w:r>
    </w:p>
    <w:p/>
    <w:p>
      <w:r xmlns:w="http://schemas.openxmlformats.org/wordprocessingml/2006/main">
        <w:t xml:space="preserve">সংক্ষেপে,</w:t>
      </w:r>
    </w:p>
    <w:p>
      <w:r xmlns:w="http://schemas.openxmlformats.org/wordprocessingml/2006/main">
        <w:t xml:space="preserve">যিশাইয় আটচল্লিশ অধ্যায় প্রকাশ করে</w:t>
      </w:r>
    </w:p>
    <w:p>
      <w:r xmlns:w="http://schemas.openxmlformats.org/wordprocessingml/2006/main">
        <w:t xml:space="preserve">বিদ্রোহের ঈশ্বরের অভিযোগ,</w:t>
      </w:r>
    </w:p>
    <w:p>
      <w:r xmlns:w="http://schemas.openxmlformats.org/wordprocessingml/2006/main">
        <w:t xml:space="preserve">অনুতাপ, এবং বিশ্বস্ততা জন্য তার ইচ্ছা.</w:t>
      </w:r>
    </w:p>
    <w:p/>
    <w:p>
      <w:r xmlns:w="http://schemas.openxmlformats.org/wordprocessingml/2006/main">
        <w:t xml:space="preserve">ঈশ্বরের বিরুদ্ধে হঠকারিতা এবং বিদ্রোহের অভিযোগ।</w:t>
      </w:r>
    </w:p>
    <w:p>
      <w:r xmlns:w="http://schemas.openxmlformats.org/wordprocessingml/2006/main">
        <w:t xml:space="preserve">মুক্তি এবং বিশ্বস্ততা জন্য ঈশ্বরের ইচ্ছা নিশ্চিত.</w:t>
      </w:r>
    </w:p>
    <w:p>
      <w:r xmlns:w="http://schemas.openxmlformats.org/wordprocessingml/2006/main">
        <w:t xml:space="preserve">শুনতে এবং মান্য করার জন্য আহ্বান; অবাধ্যতার পরিণতি</w:t>
      </w:r>
    </w:p>
    <w:p/>
    <w:p>
      <w:r xmlns:w="http://schemas.openxmlformats.org/wordprocessingml/2006/main">
        <w:t xml:space="preserve">এই অধ্যায়ে ঈশ্বরের লোকেদের, ইস্রায়েলের অবাধ্যতা এবং বিদ্রোহকে সম্বোধন করা হয়েছে। ঈশ্বর তাদের একগুঁয়ে এবং তাঁর সতর্কবাণী উপেক্ষা করার জন্য অভিযুক্ত করেন। তিনি তাদের তাঁর পূর্বজ্ঞান এবং তাঁর কথায় মনোযোগ দিতে তাদের ব্যর্থতার কথা মনে করিয়ে দেন। তাদের বিদ্রোহ সত্ত্বেও, ঈশ্বর তাঁর বিশ্বস্ততা এবং তাদের মুক্তির জন্য তাঁর ইচ্ছা ঘোষণা করেন। তিনি নিশ্চিত করেছেন যে তিনি তাঁর নিজের জন্য তাদের দুঃখের চুল্লিতে পরিমার্জিত করেছেন এবং তাঁর নাম অপবিত্র হতে দেবেন না। ঈশ্বর তাঁর লোকেদেরকে তাঁর আদেশ শোনা এবং মেনে চলার জন্য চ্যালেঞ্জ করেন, এই প্রতিশ্রুতি দিয়ে যে তাদের আনুগত্য শান্তি ও সমৃদ্ধি আনবে। যাইহোক, তিনি ক্রমাগত অবাধ্যতার পরিণতি সম্পর্কেও সতর্ক করেছেন। অধ্যায়টি ঈশ্বরের ধৈর্য, অনুতাপের আকাঙ্ক্ষা এবং তাঁর লোকেদের উদ্ধারে তাঁর বিশ্বস্ততার অনুস্মারক হিসাবে কাজ করে। এটি আনুগত্যের আহ্বান জানায় এবং বিদ্রোহের পরিণতির বিরুদ্ধে সতর্ক করে।</w:t>
      </w:r>
    </w:p>
    <w:p/>
    <w:p>
      <w:r xmlns:w="http://schemas.openxmlformats.org/wordprocessingml/2006/main">
        <w:t xml:space="preserve">Isaiah 48:1 হে ইয়াকুবের বংশ, এই কথা শোন, যাহারা ইস্রায়েল নামে ডাকা হয়, এবং যিহূদার জল হইতে বাহির হইয়াছে, যারা সদাপ্রভুর নামে শপথ করে এবং ইস্রায়েলের ঈশ্বরের কথা স্মরণ করে। , কিন্তু সত্যে নয়, ধার্মিকতায় নয়৷</w:t>
      </w:r>
    </w:p>
    <w:p/>
    <w:p>
      <w:r xmlns:w="http://schemas.openxmlformats.org/wordprocessingml/2006/main">
        <w:t xml:space="preserve">ইস্রায়েল নামক জ্যাকবের ঘরকে, ইশাইয়ার দ্বারা সতর্ক করা হয়েছে যে প্রভুর নামে মিথ্যা শপথ করবেন না বা সত্য ও ধার্মিকতা ছাড়া তাঁর নাম উল্লেখ করবেন না।</w:t>
      </w:r>
    </w:p>
    <w:p/>
    <w:p>
      <w:r xmlns:w="http://schemas.openxmlformats.org/wordprocessingml/2006/main">
        <w:t xml:space="preserve">1. ঈশ্বরের নামে সত্যের শক্তি</w:t>
      </w:r>
    </w:p>
    <w:p/>
    <w:p>
      <w:r xmlns:w="http://schemas.openxmlformats.org/wordprocessingml/2006/main">
        <w:t xml:space="preserve">2. ঈশ্বরের উপস্থিতিতে ধার্মিকভাবে বেঁচে থাকার গুরুত্ব</w:t>
      </w:r>
    </w:p>
    <w:p/>
    <w:p>
      <w:r xmlns:w="http://schemas.openxmlformats.org/wordprocessingml/2006/main">
        <w:t xml:space="preserve">1. জন 14:6 - যীশু তাকে বললেন, আমিই পথ, সত্য এবং জীবন। আমার মাধ্যমে ছাড়া কেউ পিতার কাছে আসে 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Isaiah 48:2 কারণ তারা নিজেদের পবিত্র নগরী বলে এবং ইস্রায়েলের ঈশ্বরের উপর নিজেদের অবস্থান করে; বাহিনীগণের সদাপ্রভু তাঁর নাম।</w:t>
      </w:r>
    </w:p>
    <w:p/>
    <w:p>
      <w:r xmlns:w="http://schemas.openxmlformats.org/wordprocessingml/2006/main">
        <w:t xml:space="preserve">ঈশ্বর আমাদেরকে পবিত্রতার দিকে ডাকেন এবং সর্বশক্তিমান প্রভু হিসাবে তাঁর উপর আস্থা রাখতে বলেন।</w:t>
      </w:r>
    </w:p>
    <w:p/>
    <w:p>
      <w:r xmlns:w="http://schemas.openxmlformats.org/wordprocessingml/2006/main">
        <w:t xml:space="preserve">1: আমাদের অবশ্যই পবিত্রতার জন্য চেষ্টা করতে হবে এবং সর্বশক্তিমান প্রভুর উপর আমাদের আস্থা রাখতে হবে।</w:t>
      </w:r>
    </w:p>
    <w:p/>
    <w:p>
      <w:r xmlns:w="http://schemas.openxmlformats.org/wordprocessingml/2006/main">
        <w:t xml:space="preserve">2: আমাদের অবশ্যই মনে রাখতে হবে যে সর্বশক্তিমান প্রভু আমাদের ঈশ্বর, এবং আমাদের অবশ্যই তাঁর উপর বিশ্বাস রাখতে হবে।</w:t>
      </w:r>
    </w:p>
    <w:p/>
    <w:p>
      <w:r xmlns:w="http://schemas.openxmlformats.org/wordprocessingml/2006/main">
        <w:t xml:space="preserve">1: 1 পিটার 1:15-16 কিন্তু যিনি আপনাকে ডেকেছেন তিনি যেমন পবিত্র, আপনিও আপনার সমস্ত আচরণে পবিত্র হোন, কারণ লেখা আছে, পবিত্র হও, কারণ আমি পবিত্র৷</w:t>
      </w:r>
    </w:p>
    <w:p/>
    <w:p>
      <w:r xmlns:w="http://schemas.openxmlformats.org/wordprocessingml/2006/main">
        <w:t xml:space="preserve">2:1 জন 4:4-5 ছোট বাচ্চারা, তোমরা ঈশ্বরের হয়েছ এবং তাদের জয় করেছ, কারণ তোমাদের মধ্যে যিনি আছেন তিনি জগতে যিনি আছেন তার থেকে মহান৷ তারা বিশ্বের। তাই তারা জগতের মতো কথা বলে, আর জগৎ তাদের কথা শোনে৷</w:t>
      </w:r>
    </w:p>
    <w:p/>
    <w:p>
      <w:r xmlns:w="http://schemas.openxmlformats.org/wordprocessingml/2006/main">
        <w:t xml:space="preserve">Isaiah 48:3 আমি প্রথম থেকেই পূর্বের বিষয়গুলি ঘোষণা করেছি; তারা আমার মুখ থেকে বেরিয়ে গেল এবং আমি তাদের দেখালাম৷ আমি সেগুলি হঠাৎ করেই করেছিলাম, এবং তারা সফল হয়েছিল৷</w:t>
      </w:r>
    </w:p>
    <w:p/>
    <w:p>
      <w:r xmlns:w="http://schemas.openxmlformats.org/wordprocessingml/2006/main">
        <w:t xml:space="preserve">ঈশ্বর শুরু থেকে জিনিস ঘোষণা এবং করেছেন, এবং তারা হঠাৎ ঘটতে এসেছেন.</w:t>
      </w:r>
    </w:p>
    <w:p/>
    <w:p>
      <w:r xmlns:w="http://schemas.openxmlformats.org/wordprocessingml/2006/main">
        <w:t xml:space="preserve">1. কিভাবে ঈশ্বরের শব্দ তার সময় পূর্ণ হয়</w:t>
      </w:r>
    </w:p>
    <w:p/>
    <w:p>
      <w:r xmlns:w="http://schemas.openxmlformats.org/wordprocessingml/2006/main">
        <w:t xml:space="preserve">2. ঈশ্বরের আদেশের ক্ষমতা</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গীতসংহিতা 33:9 - "কারণ তিনি কথা বলেছিলেন, এবং এটি ঘটেছিল; তিনি আদেশ করেছিলেন এবং এটি দৃঢ় ছিল।"</w:t>
      </w:r>
    </w:p>
    <w:p/>
    <w:p>
      <w:r xmlns:w="http://schemas.openxmlformats.org/wordprocessingml/2006/main">
        <w:t xml:space="preserve">Isaiah 48:4 কারণ আমি জানতাম যে, তুমি একগুঁয়ে, তোমার ঘাড় লোহার শিক, আর তোমার কপালে পিতল;</w:t>
      </w:r>
    </w:p>
    <w:p/>
    <w:p>
      <w:r xmlns:w="http://schemas.openxmlformats.org/wordprocessingml/2006/main">
        <w:t xml:space="preserve">অনুচ্ছেদটি মানুষের দৃঢ়তা এবং চরিত্রের শক্তি সম্পর্কে ঈশ্বরের জ্ঞানের কথা বলে।</w:t>
      </w:r>
    </w:p>
    <w:p/>
    <w:p>
      <w:r xmlns:w="http://schemas.openxmlformats.org/wordprocessingml/2006/main">
        <w:t xml:space="preserve">1. ঈশ্বরের সার্বভৌমত্ব স্বীকার করা এবং মানুষের দৃঢ়তা ত্যাগ করা</w:t>
      </w:r>
    </w:p>
    <w:p/>
    <w:p>
      <w:r xmlns:w="http://schemas.openxmlformats.org/wordprocessingml/2006/main">
        <w:t xml:space="preserve">2. আমাদের একগুঁয়ে থাকা সত্ত্বেও ঈশ্বরের অফুরন্ত ভালবাসা এবং ধৈর্য</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রোমানস 8:38-39 - কারণ আমি নিশ্চিত যে না মৃত্যু, না জীবন, না ফেরেশতা, না শাসক, না বর্তমান জিনিস, না ভবিষ্যতের জিনিস, না ক্ষমতা, না উচ্চতা, গভীরতা বা সমস্ত সৃষ্টির অন্য কিছু নয়। , আমাদের প্রভু খ্রীষ্ট যীশুতে ঈশ্বরের ভালবাসা থেকে আমাদের আলাদা করতে সক্ষম হবে৷</w:t>
      </w:r>
    </w:p>
    <w:p/>
    <w:p>
      <w:r xmlns:w="http://schemas.openxmlformats.org/wordprocessingml/2006/main">
        <w:t xml:space="preserve">Isaiah 48:5 আমি শুরু থেকেই তোমাকে বলে এসেছি; এটা ঘটার আগেই আমি তোমাকে তা দেখিয়ে দিয়েছিলাম: পাছে তুমি বলতে না পার, আমার মূর্তি এগুলো করেছে, আর আমার খোদাই করা মূর্তি ও আমার গলিত মূর্তি তাদের আদেশ করেছে।</w:t>
      </w:r>
    </w:p>
    <w:p/>
    <w:p>
      <w:r xmlns:w="http://schemas.openxmlformats.org/wordprocessingml/2006/main">
        <w:t xml:space="preserve">এই অনুচ্ছেদটি মূর্তি ও মূর্তির প্রতি ঈশ্বরের শক্তিকে দায়ী করার বিরুদ্ধে সতর্ক করে।</w:t>
      </w:r>
    </w:p>
    <w:p/>
    <w:p>
      <w:r xmlns:w="http://schemas.openxmlformats.org/wordprocessingml/2006/main">
        <w:t xml:space="preserve">1. ঈশ্বরের শক্তি অতুলনীয় - ইশাইয়া 48:5</w:t>
      </w:r>
    </w:p>
    <w:p/>
    <w:p>
      <w:r xmlns:w="http://schemas.openxmlformats.org/wordprocessingml/2006/main">
        <w:t xml:space="preserve">2. প্রতিমা আমাদের উপাসনার যোগ্য নয় - ইশাইয়া 48:5</w:t>
      </w:r>
    </w:p>
    <w:p/>
    <w:p>
      <w:r xmlns:w="http://schemas.openxmlformats.org/wordprocessingml/2006/main">
        <w:t xml:space="preserve">1. Exodus 20:4-5 - "তুমি তোমার জন্য কোন খোদাই করা মূর্তি, বা উপরে স্বর্গে, বা নীচের পৃথিবীতে বা মাটির নীচে জলের মধ্যে যে কোনও জিনিসের উপমা তৈরি করবে না: তুমি তাদের কাছে নিজেকে প্রণাম করবে না, তাদের সেবা করবে না, কারণ আমি তোমার ঈশ্বর সদাপ্রভু একজন ঈর্ষান্বিত ঈশ্বর।"</w:t>
      </w:r>
    </w:p>
    <w:p/>
    <w:p>
      <w:r xmlns:w="http://schemas.openxmlformats.org/wordprocessingml/2006/main">
        <w:t xml:space="preserve">2. Jeremiah 10:5 - "তাদের মূর্তিগুলি শসার ক্ষেতের ভীতুর মতো, এবং তারা কথা বলতে পারে না; তাদের বহন করতে হবে, কারণ তারা হাঁটতে পারে না। তাদের ভয় পেয়ো না, কারণ তারা খারাপ কাজ করতে পারে না, তাও নয়। তাদের মধ্যে ভাল করতে.</w:t>
      </w:r>
    </w:p>
    <w:p/>
    <w:p>
      <w:r xmlns:w="http://schemas.openxmlformats.org/wordprocessingml/2006/main">
        <w:t xml:space="preserve">Isaiah 48:6 তুমি শুনেছ, এই সব দেখ; আর তোমরা কি তা ঘোষণা করবে না? এই সময় থেকে আমি তোমাকে নতুন জিনিস দেখালাম, এমনকী লুকানো বিষয়ও, কিন্তু তুমি জানলে না।</w:t>
      </w:r>
    </w:p>
    <w:p/>
    <w:p>
      <w:r xmlns:w="http://schemas.openxmlformats.org/wordprocessingml/2006/main">
        <w:t xml:space="preserve">এই অনুচ্ছেদটি তাঁর লোকেদের কাছে নতুন এবং গোপন জিনিসগুলি প্রকাশ করার জন্য ঈশ্বরের শক্তির কথা বলছে।</w:t>
      </w:r>
    </w:p>
    <w:p/>
    <w:p>
      <w:r xmlns:w="http://schemas.openxmlformats.org/wordprocessingml/2006/main">
        <w:t xml:space="preserve">1. "ঈশ্বরের অদেখা শক্তির ঝলক: অপরিচিতকে বিশ্বাস করতে শেখা"</w:t>
      </w:r>
    </w:p>
    <w:p/>
    <w:p>
      <w:r xmlns:w="http://schemas.openxmlformats.org/wordprocessingml/2006/main">
        <w:t xml:space="preserve">2. "ঈশ্বরের প্রকাশক শক্তি: তাঁর উপস্থিতির মাধ্যমে নতুন সত্য আবিষ্কার করা"</w:t>
      </w:r>
    </w:p>
    <w:p/>
    <w:p>
      <w:r xmlns:w="http://schemas.openxmlformats.org/wordprocessingml/2006/main">
        <w:t xml:space="preserve">1. Jeremiah 29:11-13 - "কারণ আমি জানি তোমার জন্য আমার পরিকল্পনা আছে, প্রভু ঘোষণা করেছেন, তোমার উন্নতি করার পরিকল্পনা করেছে এবং তোমার ক্ষতি না করার পরিকল্পনা করেছে, তোমাকে আশা ও ভবিষ্যৎ দেওয়ার পরিকল্পনা করেছে। তারপর তুমি আমাকে ডাকবে এবং এসো এবং আমার কাছে প্রার্থনা কর, আমি তোমার কথা শুনব। তুমি আমাকে খুঁজবে এবং আমাকে পাবে যখন তুমি তোমার সমস্ত হৃদয় দিয়ে আমাকে খুঁজবে।"</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Isaiah 48:7 তারা এখন সৃষ্টি হয়েছে, শুরু থেকে নয়; যেদিন তুমি তাদের কথা শুনলে না তার আগেও; পাছে তুমি বলতে না পার, 'দেখ, আমি তাদের চিনতাম৷'</w:t>
      </w:r>
    </w:p>
    <w:p/>
    <w:p>
      <w:r xmlns:w="http://schemas.openxmlformats.org/wordprocessingml/2006/main">
        <w:t xml:space="preserve">ঈশ্বর এমন কিছু সৃষ্টি করেছেন যা আগে শোনা যায়নি, যাতে লোকেরা তাদের চেনা বলে দাবি করতে না পারে।</w:t>
      </w:r>
    </w:p>
    <w:p/>
    <w:p>
      <w:r xmlns:w="http://schemas.openxmlformats.org/wordprocessingml/2006/main">
        <w:t xml:space="preserve">1. ঈশ্বরের সৃজনশীলতা: তাঁর সৃষ্টির বিস্ময়গুলোকে পুনরায় আবিষ্কার করা</w:t>
      </w:r>
    </w:p>
    <w:p/>
    <w:p>
      <w:r xmlns:w="http://schemas.openxmlformats.org/wordprocessingml/2006/main">
        <w:t xml:space="preserve">2. ঈশ্বরের ভবিষ্যদ্বাণী স্বীকৃতি: সমস্ত জিনিসের উৎস জানা</w:t>
      </w:r>
    </w:p>
    <w:p/>
    <w:p>
      <w:r xmlns:w="http://schemas.openxmlformats.org/wordprocessingml/2006/main">
        <w:t xml:space="preserve">1. রোমানস 11:33-36 - ওহ, ঈশ্বরের প্রজ্ঞা ও জ্ঞানের ধনসম্পদের গভীরতা! তার বিচার কতই না অচেনা, এবং তার পথ খুঁজে বের করার বাইরে!</w:t>
      </w:r>
    </w:p>
    <w:p/>
    <w:p>
      <w:r xmlns:w="http://schemas.openxmlformats.org/wordprocessingml/2006/main">
        <w:t xml:space="preserve">2. গীতসংহিতা 19:1-4 - স্বর্গ ঈশ্বরের মহিমা ঘোষণা করে; আকাশ তার হাতের কাজ ঘোষণা করে। দিনের পর দিন তারা বক্তৃতা দেয়; রাতের পর রাত তারা জ্ঞান প্রদর্শন করে। এমন কোনো কথা বা ভাষা নেই যেখানে তাদের কণ্ঠ শোনা যায় না।</w:t>
      </w:r>
    </w:p>
    <w:p/>
    <w:p>
      <w:r xmlns:w="http://schemas.openxmlformats.org/wordprocessingml/2006/main">
        <w:t xml:space="preserve">Isaiah 48:8 হ্যাঁ, তুমি শুনলে না; হ্যাঁ, তুমি জানতে না; হ্যাঁ, সেই সময় থেকে তোমার কান খোলা হয়নি: কারণ আমি জানতাম যে তুমি খুব বিশ্বাসঘাতকতা করবে, এবং গর্ভ থেকেই তোমাকে পাপাচারী বলা হয়েছিল।</w:t>
      </w:r>
    </w:p>
    <w:p/>
    <w:p>
      <w:r xmlns:w="http://schemas.openxmlformats.org/wordprocessingml/2006/main">
        <w:t xml:space="preserve">ইশাইয়ার এই অনুচ্ছেদটি এই সত্যের উপর জোর দেয় যে ঈশ্বর আমাদের এবং আমাদের সিদ্ধান্তগুলি আমাদের জন্মের আগেও জানেন এবং এমনকি যখন আমরা তাঁর উপস্থিতি সম্পর্কে সচেতন নই।</w:t>
      </w:r>
    </w:p>
    <w:p/>
    <w:p>
      <w:r xmlns:w="http://schemas.openxmlformats.org/wordprocessingml/2006/main">
        <w:t xml:space="preserve">1. ঈশ্বরের সার্বভৌমত্ব: ঈশ্বরের সর্বজ্ঞতা বোঝা</w:t>
      </w:r>
    </w:p>
    <w:p/>
    <w:p>
      <w:r xmlns:w="http://schemas.openxmlformats.org/wordprocessingml/2006/main">
        <w:t xml:space="preserve">2. ঈশ্বরের অনুগ্রহ: সীমালঙ্ঘন থেকে দূরে সরে যাওয়া</w:t>
      </w:r>
    </w:p>
    <w:p/>
    <w:p>
      <w:r xmlns:w="http://schemas.openxmlformats.org/wordprocessingml/2006/main">
        <w:t xml:space="preserve">1. গীতসংহিতা 139:1-4 - "হে প্রভু, আপনি আমাকে অনুসন্ধান করেছেন এবং আপনি আমাকে জানেন। আমি কখন বসে থাকি এবং কখন উঠি তা আপনি জানেন; আপনি দূর থেকে আমার চিন্তাগুলি বুঝতে পারেন। আপনি আমার বাইরে যাওয়া এবং আমার শুয়ে থাকা বুঝতে পারেন; আপনি আমার সমস্ত পথের সাথে পরিচিত। একটি শব্দ আমার জিহ্বায় আসার আগেই আপনি, প্রভু, আপনি এটি সম্পূর্ণরূপে জানেন।"</w:t>
      </w:r>
    </w:p>
    <w:p/>
    <w:p>
      <w:r xmlns:w="http://schemas.openxmlformats.org/wordprocessingml/2006/main">
        <w:t xml:space="preserve">2. Jeremiah 1:5 - "আমি তোমাকে গর্ভে গঠন করার আগে আমি তোমাকে চিনতাম, তোমার জন্মের আগে আমি তোমাকে আলাদা করেছিলাম; আমি তোমাকে জাতিদের কাছে একজন নবী হিসাবে নিযুক্ত করেছিলাম।"</w:t>
      </w:r>
    </w:p>
    <w:p/>
    <w:p>
      <w:r xmlns:w="http://schemas.openxmlformats.org/wordprocessingml/2006/main">
        <w:t xml:space="preserve">Isaiah 48:9 আমার নামের জন্য আমি আমার রাগকে প্রত্যাহার করব, এবং আমার প্রশংসার জন্য আমি তোমার জন্য বিরত থাকব, যাতে আমি তোমাকে কেটে না ফেলি।</w:t>
      </w:r>
    </w:p>
    <w:p/>
    <w:p>
      <w:r xmlns:w="http://schemas.openxmlformats.org/wordprocessingml/2006/main">
        <w:t xml:space="preserve">এই অনুচ্ছেদটি যারা তাঁর নামে ডাকে তাদের জন্য ঈশ্বরের করুণা ও করুণার কথা বলে৷</w:t>
      </w:r>
    </w:p>
    <w:p/>
    <w:p>
      <w:r xmlns:w="http://schemas.openxmlformats.org/wordprocessingml/2006/main">
        <w:t xml:space="preserve">1: ঈশ্বরের করুণা ও করুণা</w:t>
      </w:r>
    </w:p>
    <w:p/>
    <w:p>
      <w:r xmlns:w="http://schemas.openxmlformats.org/wordprocessingml/2006/main">
        <w:t xml:space="preserve">2: ঈশ্বরের নামে ডাকার শক্তি</w:t>
      </w:r>
    </w:p>
    <w:p/>
    <w:p>
      <w:r xmlns:w="http://schemas.openxmlformats.org/wordprocessingml/2006/main">
        <w:t xml:space="preserve">1: যোনা 4:2 তিনি সদাপ্রভুর কাছে প্রার্থনা করে বললেন, হে সদাপ্রভু, আমি যখন আমার দেশে ছিলাম তখন কি আমার এই কথা ছিল না? তাই আমি আগে থেকে তর্শীশে পালিয়ে গিয়েছিলাম: কারণ আমি জানতাম যে আপনি একজন করুণাময় ঈশ্বর, এবং করুণাময়, ক্রোধে ধীর এবং মহান দয়াময় এবং মন্দ কাজের জন্য আপনাকে অনুতপ্ত।</w:t>
      </w:r>
    </w:p>
    <w:p/>
    <w:p>
      <w:r xmlns:w="http://schemas.openxmlformats.org/wordprocessingml/2006/main">
        <w:t xml:space="preserve">2: রোমানস 5:8 কিন্তু ঈশ্বর আমাদের প্রতি তাঁর ভালবাসার প্রশংসা করেছেন যে, আমরা যখন পাপী ছিলাম, তখন খ্রীষ্ট আমাদের জন্য মৃত্যুবরণ করেছিলেন।</w:t>
      </w:r>
    </w:p>
    <w:p/>
    <w:p>
      <w:r xmlns:w="http://schemas.openxmlformats.org/wordprocessingml/2006/main">
        <w:t xml:space="preserve">Isaiah 48:10 দেখ, আমি তোমাকে শুদ্ধ করেছি, কিন্তু রূপা দিয়ে নয়; আমি তোমাকে কষ্টের চুল্লিতে বেছে নিয়েছি।</w:t>
      </w:r>
    </w:p>
    <w:p/>
    <w:p>
      <w:r xmlns:w="http://schemas.openxmlformats.org/wordprocessingml/2006/main">
        <w:t xml:space="preserve">ঈশ্বর আমাদের ভাল মানুষ করতে পরীক্ষা এবং ক্লেশ মাধ্যমে আমাদের পরিমার্জিত.</w:t>
      </w:r>
    </w:p>
    <w:p/>
    <w:p>
      <w:r xmlns:w="http://schemas.openxmlformats.org/wordprocessingml/2006/main">
        <w:t xml:space="preserve">1: ঈশ্বর আমাদেরকে শক্তিশালী করার জন্য পরীক্ষা করেন</w:t>
      </w:r>
    </w:p>
    <w:p/>
    <w:p>
      <w:r xmlns:w="http://schemas.openxmlformats.org/wordprocessingml/2006/main">
        <w:t xml:space="preserve">2: প্রতিকূলতার মাঝে বিশ্বাস</w:t>
      </w:r>
    </w:p>
    <w:p/>
    <w:p>
      <w:r xmlns:w="http://schemas.openxmlformats.org/wordprocessingml/2006/main">
        <w:t xml:space="preserve">1: জেমস 1: 2-4 - আমার ভাইয়েরা, যখন আপনি বিভিন্ন পরীক্ষার সম্মুখীন হন তখন এটিকে সমস্ত আনন্দের কথা বিবেচনা করুন, জেনে রাখুন যে আপনার বিশ্বাসের পরীক্ষা ধৈর্য্য তৈরি করে।</w:t>
      </w:r>
    </w:p>
    <w:p/>
    <w:p>
      <w:r xmlns:w="http://schemas.openxmlformats.org/wordprocessingml/2006/main">
        <w:t xml:space="preserve">2: 1 পিটার 1: 6-7 - এতে আপনি খুব আনন্দ করছেন, যদিও এখন অল্প সময়ের জন্য আপনাকে সমস্ত ধরণের পরীক্ষার জন্য দুঃখ ভোগ করতে হয়েছে। এগুলি এসেছে যাতে সোনার চেয়েও বেশি মূল্যের আপনার বিশ্বাসের প্রমাণিত সত্যতা, যা অগ্নি দ্বারা পরিমার্জিত হওয়া সত্ত্বেও যীশু খ্রীষ্টের প্রকাশের সময় প্রশংসা, গৌরব এবং সম্মান হতে পারে৷</w:t>
      </w:r>
    </w:p>
    <w:p/>
    <w:p>
      <w:r xmlns:w="http://schemas.openxmlformats.org/wordprocessingml/2006/main">
        <w:t xml:space="preserve">Isaiah 48:11 আমার নিজের জন্য, এমনকি আমার নিজের স্বার্থের জন্য, আমি কি তা করব: কেন আমার নাম অপবিত্র হবে? আর আমি আমার গৌরব অন্যকে দেব না।</w:t>
      </w:r>
    </w:p>
    <w:p/>
    <w:p>
      <w:r xmlns:w="http://schemas.openxmlformats.org/wordprocessingml/2006/main">
        <w:t xml:space="preserve">এই অনুচ্ছেদটি ঈশ্বরের নিজের নাম পবিত্র রাখার এবং অন্য কারো সাথে তাঁর মহিমা ভাগ না করার গুরুত্ব সম্পর্কে বলে।</w:t>
      </w:r>
    </w:p>
    <w:p/>
    <w:p>
      <w:r xmlns:w="http://schemas.openxmlformats.org/wordprocessingml/2006/main">
        <w:t xml:space="preserve">1. "ঈশ্বরের নাম পবিত্র: ঈশ্বরের নাম পবিত্র রাখা এবং তাঁর মহিমা বজায় রাখা"</w:t>
      </w:r>
    </w:p>
    <w:p/>
    <w:p>
      <w:r xmlns:w="http://schemas.openxmlformats.org/wordprocessingml/2006/main">
        <w:t xml:space="preserve">2. "ঈশ্বরের সার্বভৌমত্ব: তার নিজের নাম রক্ষা করা এবং তার মহিমা ভাগ করতে অস্বীকার করা"</w:t>
      </w:r>
    </w:p>
    <w:p/>
    <w:p>
      <w:r xmlns:w="http://schemas.openxmlformats.org/wordprocessingml/2006/main">
        <w:t xml:space="preserve">1. Exodus 20:7: আপনি বৃথা আপনার ঈশ্বর সদাপ্রভুর নাম গ্রহণ করবেন না, কারণ প্রভু তাকে নির্দোষ রাখবেন না যে তার নাম অনর্থক গ্রহণ করে।</w:t>
      </w:r>
    </w:p>
    <w:p/>
    <w:p>
      <w:r xmlns:w="http://schemas.openxmlformats.org/wordprocessingml/2006/main">
        <w:t xml:space="preserve">2. গীতসংহিতা 29:2: প্রভুকে তাঁর নামের জন্য মহিমা বর্ণনা করুন; পবিত্রতার মহিমায় প্রভুর উপাসনা কর।</w:t>
      </w:r>
    </w:p>
    <w:p/>
    <w:p>
      <w:r xmlns:w="http://schemas.openxmlformats.org/wordprocessingml/2006/main">
        <w:t xml:space="preserve">Isaiah 48:12 হে ইয়াকুব ও ইস্রায়েল, আমার ডাক শোন; আমি সে; আমিই প্রথম, আমিও শেষ।</w:t>
      </w:r>
    </w:p>
    <w:p/>
    <w:p>
      <w:r xmlns:w="http://schemas.openxmlformats.org/wordprocessingml/2006/main">
        <w:t xml:space="preserve">ঈশ্বর নিজেকে জ্যাকব এবং ইস্রায়েলের সাথে পরিচয় করিয়ে দিচ্ছেন, ঘোষণা করছেন যে তিনিই প্রথম এবং শেষ।</w:t>
      </w:r>
    </w:p>
    <w:p/>
    <w:p>
      <w:r xmlns:w="http://schemas.openxmlformats.org/wordprocessingml/2006/main">
        <w:t xml:space="preserve">1. ঈশ্বরের স্বতন্ত্রতা: ইশাইয়া 48:12 অন্বেষণ</w:t>
      </w:r>
    </w:p>
    <w:p/>
    <w:p>
      <w:r xmlns:w="http://schemas.openxmlformats.org/wordprocessingml/2006/main">
        <w:t xml:space="preserve">2. ঈশ্বরের সার্বভৌমত্ব স্বীকৃতির গুরুত্ব</w:t>
      </w:r>
    </w:p>
    <w:p/>
    <w:p>
      <w:r xmlns:w="http://schemas.openxmlformats.org/wordprocessingml/2006/main">
        <w:t xml:space="preserve">1. ইশাইয়া 43:10-11 "তোমরা আমার সাক্ষী, সদাপ্রভু বলেন, এবং আমার সেবক যাকে আমি মনোনীত করেছি: যাতে তোমরা জান এবং আমাকে বিশ্বাস কর এবং বুঝতে পার যে আমিই তিনি: আমার আগে কোন ঈশ্বরের সৃষ্টি হয়নি, নয় আমার পরেও কি থাকবে৷ আমি, আমিই প্রভু, আমার ছাড়া আর কেউ নেই৷'</w:t>
      </w:r>
    </w:p>
    <w:p/>
    <w:p>
      <w:r xmlns:w="http://schemas.openxmlformats.org/wordprocessingml/2006/main">
        <w:t xml:space="preserve">2. প্রকাশিত বাক্য 1:17-18 "এবং যখন আমি তাকে দেখলাম, আমি মৃত অবস্থায় তার পায়ের কাছে পড়লাম। এবং তিনি আমার উপর তার ডান হাত রেখে বললেন, ভয় পেও না; আমিই প্রথম এবং শেষ: আমিই তিনি। যে জীবিত, এবং মৃত ছিল; এবং, দেখ, আমি চিরকাল বেঁচে আছি, আমিন; এবং নরক এবং মৃত্যুর চাবি আছে।"</w:t>
      </w:r>
    </w:p>
    <w:p/>
    <w:p>
      <w:r xmlns:w="http://schemas.openxmlformats.org/wordprocessingml/2006/main">
        <w:t xml:space="preserve">Isaiah 48:13 আমার হাত পৃথিবীর ভিত্তি স্থাপন করেছে, এবং আমার ডান হাত আকাশকে বিস্তৃত করেছে; আমি যখন তাদের ডাকি, তারা একসাথে উঠে দাঁড়ায়।</w:t>
      </w:r>
    </w:p>
    <w:p/>
    <w:p>
      <w:r xmlns:w="http://schemas.openxmlformats.org/wordprocessingml/2006/main">
        <w:t xml:space="preserve">আল্লাহ স্বহস্তে আসমান ও জমিন সৃষ্টি করেছেন এবং তারা তাঁর আদেশ পালন করেছেন।</w:t>
      </w:r>
    </w:p>
    <w:p/>
    <w:p>
      <w:r xmlns:w="http://schemas.openxmlformats.org/wordprocessingml/2006/main">
        <w:t xml:space="preserve">1. ঈশ্বরের শব্দের শক্তি: কিভাবে আমাদের সৃষ্টিকর্তার শব্দ পর্বতমালা সরাতে পারে</w:t>
      </w:r>
    </w:p>
    <w:p/>
    <w:p>
      <w:r xmlns:w="http://schemas.openxmlformats.org/wordprocessingml/2006/main">
        <w:t xml:space="preserve">2. সৃষ্টিতে ঈশ্বরের সম্পৃক্ততা: ঈশ্বরের হস্তকর্মের জটিলতা বোঝা</w:t>
      </w:r>
    </w:p>
    <w:p/>
    <w:p>
      <w:r xmlns:w="http://schemas.openxmlformats.org/wordprocessingml/2006/main">
        <w:t xml:space="preserve">1. গীতসংহিতা 33:6 - প্রভুর বাক্য দ্বারা স্বর্গ তৈরি হয়েছিল; এবং তার মুখের নিঃশ্বাসে তাদের সমস্ত বাহিনী।</w:t>
      </w:r>
    </w:p>
    <w:p/>
    <w:p>
      <w:r xmlns:w="http://schemas.openxmlformats.org/wordprocessingml/2006/main">
        <w:t xml:space="preserve">2. জেনেসিস 1:1 - শুরুতে ঈশ্বর স্বর্গ ও পৃথিবী সৃষ্টি করেছেন।</w:t>
      </w:r>
    </w:p>
    <w:p/>
    <w:p>
      <w:r xmlns:w="http://schemas.openxmlformats.org/wordprocessingml/2006/main">
        <w:t xml:space="preserve">Isaiah 48:14 তোমরা সকলে একত্র হও এবং শোন; তাদের মধ্যে কে এইসব ঘোষণা করেছে? সদাপ্রভু তাকে ভালবাসেন; তিনি ব্যাবিলনের উপর তাঁর সন্তুষ্টির কাজ করবেন এবং তাঁর বাহু ক্যালদীয়দের উপর থাকবে।</w:t>
      </w:r>
    </w:p>
    <w:p/>
    <w:p>
      <w:r xmlns:w="http://schemas.openxmlformats.org/wordprocessingml/2006/main">
        <w:t xml:space="preserve">ঈশ্বর ব্যাবিলন এবং ক্যালদীয়দের জন্য তার পরিকল্পনা পূর্ণ করবেন।</w:t>
      </w:r>
    </w:p>
    <w:p/>
    <w:p>
      <w:r xmlns:w="http://schemas.openxmlformats.org/wordprocessingml/2006/main">
        <w:t xml:space="preserve">1. ঈশ্বরের প্রেম নিঃশর্ত এবং অবিচল</w:t>
      </w:r>
    </w:p>
    <w:p/>
    <w:p>
      <w:r xmlns:w="http://schemas.openxmlformats.org/wordprocessingml/2006/main">
        <w:t xml:space="preserve">2. ঈশ্বরের পরিকল্পনা সবসময় পাস করতে আসা হবে</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Isaiah 48:15 আমি, এমনকি আমি, কথা বলেছি; হ্যাঁ, আমি তাকে ডেকেছি: আমি তাকে নিয়ে এসেছি এবং সে তার পথকে সমৃদ্ধ করবে।</w:t>
      </w:r>
    </w:p>
    <w:p/>
    <w:p>
      <w:r xmlns:w="http://schemas.openxmlformats.org/wordprocessingml/2006/main">
        <w:t xml:space="preserve">ঈশ্বর আমাদের ডেকেছেন এবং আমাদের পথকে সমৃদ্ধ করবেন।</w:t>
      </w:r>
    </w:p>
    <w:p/>
    <w:p>
      <w:r xmlns:w="http://schemas.openxmlformats.org/wordprocessingml/2006/main">
        <w:t xml:space="preserve">1: ঈশ্বর সর্বদা আমাদের জন্য সরবরাহ করবেন যদি আমরা আমাদের জন্য যে পথ নির্ধারণ করেছেন তা অনুসরণ করি।</w:t>
      </w:r>
    </w:p>
    <w:p/>
    <w:p>
      <w:r xmlns:w="http://schemas.openxmlformats.org/wordprocessingml/2006/main">
        <w:t xml:space="preserve">2: আমরা আমাদের জীবনের জন্য ঈশ্বরের পরিকল্পনার উপর আস্থা রাখতে পারি এবং জানি যে এটি সফল হবে।</w:t>
      </w:r>
    </w:p>
    <w:p/>
    <w:p>
      <w:r xmlns:w="http://schemas.openxmlformats.org/wordprocessingml/2006/main">
        <w:t xml:space="preserve">1: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Isaiah 48:16 তোমরা আমার কাছে এসো, শুনো; আমি প্রথম থেকে গোপনে কথা বলিনি; সেই সময় থেকে আমি সেখানে আছি৷ এখন প্রভু ঈশ্বর এবং তাঁর আত্মা আমাকে পাঠিয়েছেন৷</w:t>
      </w:r>
    </w:p>
    <w:p/>
    <w:p>
      <w:r xmlns:w="http://schemas.openxmlformats.org/wordprocessingml/2006/main">
        <w:t xml:space="preserve">ইশাইয়া ঘোষণা করেছেন যে প্রভু ঈশ্বর এবং তাঁর আত্মা সময়ের শুরু থেকে তাঁকে পাঠিয়েছেন।</w:t>
      </w:r>
    </w:p>
    <w:p/>
    <w:p>
      <w:r xmlns:w="http://schemas.openxmlformats.org/wordprocessingml/2006/main">
        <w:t xml:space="preserve">1. ট্রিনিটির শক্তি: ঈশ্বরের ত্রিমূর্তি বোঝা</w:t>
      </w:r>
    </w:p>
    <w:p/>
    <w:p>
      <w:r xmlns:w="http://schemas.openxmlformats.org/wordprocessingml/2006/main">
        <w:t xml:space="preserve">2. ঈশ্বরের বাক্য ঘোষণার গুরুত্ব</w:t>
      </w:r>
    </w:p>
    <w:p/>
    <w:p>
      <w:r xmlns:w="http://schemas.openxmlformats.org/wordprocessingml/2006/main">
        <w:t xml:space="preserve">1. জন 1:1-3 আদিতে শব্দ ছিল, এবং শব্দ ঈশ্বরের সঙ্গে ছিল, এবং শব্দ ঈশ্বর ছিল.</w:t>
      </w:r>
    </w:p>
    <w:p/>
    <w:p>
      <w:r xmlns:w="http://schemas.openxmlformats.org/wordprocessingml/2006/main">
        <w:t xml:space="preserve">2. 2 করিন্থিয়ানস 13:14 প্রভু যীশু খ্রীষ্টের অনুগ্রহ, এবং ঈশ্বরের ভালবাসা, এবং পবিত্র আত্মার যোগাযোগ, তোমাদের সকলের সাথে থাকুক৷ আমীন।</w:t>
      </w:r>
    </w:p>
    <w:p/>
    <w:p>
      <w:r xmlns:w="http://schemas.openxmlformats.org/wordprocessingml/2006/main">
        <w:t xml:space="preserve">Isaiah 48:17 সদাপ্রভু এই কথা কহেন, তোমার মুক্তিদাতা, ইস্রায়েলের পবিত্রতম; আমিই প্রভু তোমার ঈশ্বর, আমি তোমাকে লাভের শিক্ষা দিচ্ছি, যে পথে তোমার যেতে হবে সেই পথে তোমাকে নিয়ে যায়।</w:t>
      </w:r>
    </w:p>
    <w:p/>
    <w:p>
      <w:r xmlns:w="http://schemas.openxmlformats.org/wordprocessingml/2006/main">
        <w:t xml:space="preserve">প্রভু আমাদের সঠিক পথ শিখিয়েছেন, এবং আমাদের সফল হতে সাহায্য করার জন্য আমাদের পথনির্দেশ করছেন।</w:t>
      </w:r>
    </w:p>
    <w:p/>
    <w:p>
      <w:r xmlns:w="http://schemas.openxmlformats.org/wordprocessingml/2006/main">
        <w:t xml:space="preserve">1: ঈশ্বর আমাদের মুক্তিদাতা, আমাদের পথপ্রদর্শক এবং আমাদের শিক্ষক।</w:t>
      </w:r>
    </w:p>
    <w:p/>
    <w:p>
      <w:r xmlns:w="http://schemas.openxmlformats.org/wordprocessingml/2006/main">
        <w:t xml:space="preserve">2: ঈশ্বর তাঁর শিক্ষার মাধ্যমে আমাদের সাফল্যের দিকে নিয়ে যান।</w:t>
      </w:r>
    </w:p>
    <w:p/>
    <w:p>
      <w:r xmlns:w="http://schemas.openxmlformats.org/wordprocessingml/2006/main">
        <w:t xml:space="preserve">1: Isaiah 48:17 "প্রভু, তোমার মুক্তিদাতা, ইস্রায়েলের পবিত্রজন এই কথা বলেন; আমি প্রভু তোমার ঈশ্বর, যিনি তোমাকে লাভের শিক্ষা দেন, যে পথে তোমার যাওয়া উচিত"</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Isaiah 48:18 হায় যদি তুমি আমার আজ্ঞা পালন করতে! তাহলে তোমার শান্তি নদীর মত আর তোমার ধার্মিকতা সমুদ্রের ঢেউয়ের মত হত।</w:t>
      </w:r>
    </w:p>
    <w:p/>
    <w:p>
      <w:r xmlns:w="http://schemas.openxmlformats.org/wordprocessingml/2006/main">
        <w:t xml:space="preserve">ঈশ্বর প্রতিশ্রুতি দেন যে আমরা যদি তাঁর আদেশ পালন করি, তাহলে আমাদের নদী ও সমুদ্রের মতো শান্তি ও ধার্মিকতা থাকবে।</w:t>
      </w:r>
    </w:p>
    <w:p/>
    <w:p>
      <w:r xmlns:w="http://schemas.openxmlformats.org/wordprocessingml/2006/main">
        <w:t xml:space="preserve">1. ঈশ্বরের আদেশ পালন করা প্রকৃত শান্তির দিকে পরিচালিত করে</w:t>
      </w:r>
    </w:p>
    <w:p/>
    <w:p>
      <w:r xmlns:w="http://schemas.openxmlformats.org/wordprocessingml/2006/main">
        <w:t xml:space="preserve">2. ঈশ্বরের আদেশগুলি অনুসরণ করে ধার্মিকতার সুবিধাগুলি কাটা</w:t>
      </w:r>
    </w:p>
    <w:p/>
    <w:p>
      <w:r xmlns:w="http://schemas.openxmlformats.org/wordprocessingml/2006/main">
        <w:t xml:space="preserve">1. ইশাইয়া 48:18</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Isaiah 48:19 তোমার বংশও ছিল বালির মত, আর তোমার অন্ত্রের বংশধর ছিল নুড়ির মত; আমার সামনে থেকে তার নাম কাটা বা ধ্বংস করা উচিত নয়।</w:t>
      </w:r>
    </w:p>
    <w:p/>
    <w:p>
      <w:r xmlns:w="http://schemas.openxmlformats.org/wordprocessingml/2006/main">
        <w:t xml:space="preserve">ঈশ্বর কখনই তাঁর মনোনীত লোকদের পরিত্যাগ করবেন না, তাদের সংখ্যা যতই বড় হোক না কেন।</w:t>
      </w:r>
    </w:p>
    <w:p/>
    <w:p>
      <w:r xmlns:w="http://schemas.openxmlformats.org/wordprocessingml/2006/main">
        <w:t xml:space="preserve">1: ঈশ্বরের প্রেম চিরকাল স্থায়ী হয়</w:t>
      </w:r>
    </w:p>
    <w:p/>
    <w:p>
      <w:r xmlns:w="http://schemas.openxmlformats.org/wordprocessingml/2006/main">
        <w:t xml:space="preserve">2: ঈশ্বরের করুণা অবিরাম</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Isaiah 48:20 তোমরা ব্যাবিলনের বাইরে যাও, ক্যালদীয়দের কাছ থেকে পালিয়ে যাও, গানের কণ্ঠে ঘোষণা কর, একথা বলো, পৃথিবীর শেষ প্রান্ত পর্যন্ত উচ্চারণ কর; বল, সদাপ্রভু তাঁর দাস যাকোবকে মুক্ত করেছেন।</w:t>
      </w:r>
    </w:p>
    <w:p/>
    <w:p>
      <w:r xmlns:w="http://schemas.openxmlformats.org/wordprocessingml/2006/main">
        <w:t xml:space="preserve">সদাপ্রভু তাঁর দাস যাকোবকে মুক্ত করেছেন, এবং আমাদেরকে ব্যাবিলন ত্যাগ করতে এবং গানের কণ্ঠে ক্যালদীয়দের থেকে পালিয়ে যেতে আহ্বান জানিয়েছেন।</w:t>
      </w:r>
    </w:p>
    <w:p/>
    <w:p>
      <w:r xmlns:w="http://schemas.openxmlformats.org/wordprocessingml/2006/main">
        <w:t xml:space="preserve">1. প্রভুর মুক্তিতে আনন্দ করা</w:t>
      </w:r>
    </w:p>
    <w:p/>
    <w:p>
      <w:r xmlns:w="http://schemas.openxmlformats.org/wordprocessingml/2006/main">
        <w:t xml:space="preserve">2. ব্যাবিলন থেকে পালানোর আহ্বান</w:t>
      </w:r>
    </w:p>
    <w:p/>
    <w:p>
      <w:r xmlns:w="http://schemas.openxmlformats.org/wordprocessingml/2006/main">
        <w:t xml:space="preserve">1. Isaiah 51:11 -অতএব প্রভুর মুক্তিপ্রাপ্তরা ফিরে আসবে, এবং সিয়োনে গান গাইতে আসবে; তাদের মাথায় চিরকালের আনন্দ থাকবে; তারা আনন্দ ও আনন্দ পাবে; এবং দুঃখ ও শোক দূরে পলায়ন করা হবে.</w:t>
      </w:r>
    </w:p>
    <w:p/>
    <w:p>
      <w:r xmlns:w="http://schemas.openxmlformats.org/wordprocessingml/2006/main">
        <w:t xml:space="preserve">2. গীতসংহিতা 107:2 - সদাপ্রভুর মুক্তিলাভকারীরা তাই বলুক, তিনি যাকে শত্রুর হাত থেকে মুক্ত করেছেন;</w:t>
      </w:r>
    </w:p>
    <w:p/>
    <w:p>
      <w:r xmlns:w="http://schemas.openxmlformats.org/wordprocessingml/2006/main">
        <w:t xml:space="preserve">Isaiah 48:21 এবং যখন তিনি মরুভূমির মধ্য দিয়ে তাদের নিয়ে গেলেন তখন তারা তৃষ্ণার্ত ছিল না; তিনি তাদের জন্য পাথর থেকে জল প্রবাহিত করেছিলেন: তিনি পাথরটিকেও আঁকড়ে ধরলেন, এবং জল বেরিয়ে গেল।</w:t>
      </w:r>
    </w:p>
    <w:p/>
    <w:p>
      <w:r xmlns:w="http://schemas.openxmlformats.org/wordprocessingml/2006/main">
        <w:t xml:space="preserve">ঈশ্বর মরুভূমিতে ইস্রায়েলীয়দের জন্য একটি পাথর থেকে পানি প্রবাহিত করার ব্যবস্থা করেছিলেন।</w:t>
      </w:r>
    </w:p>
    <w:p/>
    <w:p>
      <w:r xmlns:w="http://schemas.openxmlformats.org/wordprocessingml/2006/main">
        <w:t xml:space="preserve">1. ঈশ্বর সবসময় আমাদের চাহিদা পূরণের জন্য বিশ্বস্ত।</w:t>
      </w:r>
    </w:p>
    <w:p/>
    <w:p>
      <w:r xmlns:w="http://schemas.openxmlformats.org/wordprocessingml/2006/main">
        <w:t xml:space="preserve">2. এমনকি সবচেয়ে কঠিন পরিস্থিতিতেও আমাদের জন্য ঈশ্বরের ওপর ভরসা রাখতে পারি।</w:t>
      </w:r>
    </w:p>
    <w:p/>
    <w:p>
      <w:r xmlns:w="http://schemas.openxmlformats.org/wordprocessingml/2006/main">
        <w:t xml:space="preserve">1. গীতসংহিতা 23:1 - "প্রভু আমার মেষপালক; আমি চাই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Isaiah 48:22 কোন শান্তি নেই, সদাপ্রভু বলেন, দুষ্টদের প্রতি।</w:t>
      </w:r>
    </w:p>
    <w:p/>
    <w:p>
      <w:r xmlns:w="http://schemas.openxmlformats.org/wordprocessingml/2006/main">
        <w:t xml:space="preserve">যিশাইয়ের এই অনুচ্ছেদটি দুষ্টদের জন্য শান্তির অভাবের কথা বলে।</w:t>
      </w:r>
    </w:p>
    <w:p/>
    <w:p>
      <w:r xmlns:w="http://schemas.openxmlformats.org/wordprocessingml/2006/main">
        <w:t xml:space="preserve">1: প্রত্যেকের জীবনে শান্তির প্রয়োজন এবং সেই শান্তি শুধুমাত্র ঈশ্বরের কাছ থেকে আসতে পারে।</w:t>
      </w:r>
    </w:p>
    <w:p/>
    <w:p>
      <w:r xmlns:w="http://schemas.openxmlformats.org/wordprocessingml/2006/main">
        <w:t xml:space="preserve">2: যারা দুষ্টতা থেকে দূরে সরে যায় তাদের জন্য ঈশ্বরের শান্তি পাওয়া যায়।</w:t>
      </w:r>
    </w:p>
    <w:p/>
    <w:p>
      <w:r xmlns:w="http://schemas.openxmlformats.org/wordprocessingml/2006/main">
        <w:t xml:space="preserve">1: জন 14:27, আমি আপনার সাথে শান্তি রেখে যাচ্ছি; আমার শান্তি আমি তোমাকে দিচ্ছি। পৃথিবী যেমন দেয় তেমন নয় আমি তোমাকে দিই। তোমাদের অন্তর যেন বিচলিত না হয়, তারা ভয় না পায়।</w:t>
      </w:r>
    </w:p>
    <w:p/>
    <w:p>
      <w:r xmlns:w="http://schemas.openxmlformats.org/wordprocessingml/2006/main">
        <w:t xml:space="preserve">2: Colossians 3:15, খ্রীষ্টের শান্তি আপনার হৃদয়ে রাজত্ব করুক, যার জন্য আপনাকে সত্যিই এক দেহে ডাকা হয়েছিল। এবং কৃতজ্ঞ হন।</w:t>
      </w:r>
    </w:p>
    <w:p/>
    <w:p>
      <w:r xmlns:w="http://schemas.openxmlformats.org/wordprocessingml/2006/main">
        <w:t xml:space="preserve">ইশাইয়া অধ্যায় 49 প্রভুর দাসের উপর দৃষ্টি নিবদ্ধ করে, যিনি ইস্রায়েল হিসাবে চিহ্নিত এবং যীশু খ্রীষ্টের পূর্বাভাস হিসাবেও দেখা হয়। এটি জাতির জন্য পরিত্রাণ আনতে এবং ঈশ্বরের লোকেদের পুনরুদ্ধার করার জন্য দাসের মিশনকে হাইলাইট করে।</w:t>
      </w:r>
    </w:p>
    <w:p/>
    <w:p>
      <w:r xmlns:w="http://schemas.openxmlformats.org/wordprocessingml/2006/main">
        <w:t xml:space="preserve">1ম অনুচ্ছেদ: অধ্যায়টি প্রভুর বান্দার কথা বলে, গর্ভ থেকে তার আহ্বান এবং মিশন প্রকাশ করে শুরু হয়। তিনি পৃথিবীর শেষ প্রান্তে পরিত্রাণ আনতে ঈশ্বরের দ্বারা মনোনীত হয়েছেন, এবং যদিও তিনি নিরুৎসাহিত বোধ করেন, ঈশ্বর তাকে তাঁর বিশ্বস্ততার আশ্বাস দেন (ইশাইয়া 49:1-7)।</w:t>
      </w:r>
    </w:p>
    <w:p/>
    <w:p>
      <w:r xmlns:w="http://schemas.openxmlformats.org/wordprocessingml/2006/main">
        <w:t xml:space="preserve">2য় অনুচ্ছেদ: ঈশ্বর প্রতিশ্রুতি দিয়েছেন তার লোকেদের, ইস্রায়েলকে পুনরুদ্ধার এবং একত্রিত করবেন, তাদের নির্বাসন থেকে ফিরিয়ে আনবেন এবং তাদের প্রয়োজনগুলি সরবরাহ করবেন। তিনি তাদের প্রতি তাঁর ভালবাসা এবং সমবেদনা ঘোষণা করেন, এই বলে যে একজন মা তার সন্তানকে ভুলে গেলেও, তিনি তাঁর লোকদের ভুলে যাবেন না (ইশাইয়া 49:8-18)।</w:t>
      </w:r>
    </w:p>
    <w:p/>
    <w:p>
      <w:r xmlns:w="http://schemas.openxmlformats.org/wordprocessingml/2006/main">
        <w:t xml:space="preserve">3য় অনুচ্ছেদ: অধ্যায়টি আশা এবং পুনরুদ্ধারের বার্তা দিয়ে শেষ হয়েছে। ঈশ্বর তাঁর লোকেদের আশ্বস্ত করেন যে তাদের পুনরুদ্ধারের সময় ঘনিয়ে এসেছে, এবং তারা তাঁর প্রতিশ্রুতির পরিপূর্ণতা দেখতে পাবে। তিনি তাদের প্রচুর আশীর্বাদ করবেন এবং তাদের দুঃখকষ্টের অবসান ঘটাবেন বলে প্রতিশ্রুতি দিয়েছেন (ইশাইয়া 49:19-26)।</w:t>
      </w:r>
    </w:p>
    <w:p/>
    <w:p>
      <w:r xmlns:w="http://schemas.openxmlformats.org/wordprocessingml/2006/main">
        <w:t xml:space="preserve">সংক্ষেপে,</w:t>
      </w:r>
    </w:p>
    <w:p>
      <w:r xmlns:w="http://schemas.openxmlformats.org/wordprocessingml/2006/main">
        <w:t xml:space="preserve">ইশাইয় ঊনচল্লিশ অধ্যায় প্রকাশ করে</w:t>
      </w:r>
    </w:p>
    <w:p>
      <w:r xmlns:w="http://schemas.openxmlformats.org/wordprocessingml/2006/main">
        <w:t xml:space="preserve">পরিত্রাণ আনার জন্য দাসের মিশন,</w:t>
      </w:r>
    </w:p>
    <w:p>
      <w:r xmlns:w="http://schemas.openxmlformats.org/wordprocessingml/2006/main">
        <w:t xml:space="preserve">পুনরুদ্ধার এবং আশীর্বাদ ঈশ্বরের প্রতিশ্রুতি.</w:t>
      </w:r>
    </w:p>
    <w:p/>
    <w:p>
      <w:r xmlns:w="http://schemas.openxmlformats.org/wordprocessingml/2006/main">
        <w:t xml:space="preserve">জাতির জন্য পরিত্রাণ আনতে বান্দার মিশন।</w:t>
      </w:r>
    </w:p>
    <w:p>
      <w:r xmlns:w="http://schemas.openxmlformats.org/wordprocessingml/2006/main">
        <w:t xml:space="preserve">ঈশ্বরের লোকেদের পুনরুদ্ধার এবং সমাবেশের প্রতিশ্রুতি।</w:t>
      </w:r>
    </w:p>
    <w:p>
      <w:r xmlns:w="http://schemas.openxmlformats.org/wordprocessingml/2006/main">
        <w:t xml:space="preserve">ঈশ্বরের ভালবাসা, সমবেদনা, এবং প্রতিশ্রুতি পূরণের নিশ্চয়তা।</w:t>
      </w:r>
    </w:p>
    <w:p/>
    <w:p>
      <w:r xmlns:w="http://schemas.openxmlformats.org/wordprocessingml/2006/main">
        <w:t xml:space="preserve">এই অধ্যায়টি প্রভুর দাসকে কেন্দ্র করে, যিনি ইস্রায়েল হিসাবে চিহ্নিত এবং যীশু খ্রীষ্টের প্রতীকও। ভৃত্য গর্ভ থেকে তার আহ্বান এবং মিশনের কথা বলে, পৃথিবীর প্রান্তে পরিত্রাণ আনার জন্য ঈশ্বরের দ্বারা মনোনীত। নিরুৎসাহিত হওয়া সত্ত্বেও, দাস ঈশ্বরের বিশ্বস্ততার বিষয়ে আশ্বস্ত হয়। ঈশ্বর তার লোকেদের পুনরুদ্ধার এবং জড়ো করার প্রতিশ্রুতি দিয়েছেন, তাদের নির্বাসন থেকে ফিরিয়ে আনবেন এবং তাদের প্রয়োজনগুলি সরবরাহ করবেন। তিনি তাঁর ভালবাসা এবং সমবেদনা প্রকাশ করেন, তাঁর লোকেদের আশ্বস্ত করেন যে মা তার সন্তানকে ভুলে গেলেও তিনি তাদের ভুলে যাবেন না। অধ্যায়টি আশা এবং পুনরুদ্ধারের বার্তা দিয়ে শেষ হয়েছে, কারণ ঈশ্বর তাঁর লোকেদের আশ্বস্ত করেছেন যে তাদের পুনরুদ্ধারের সময় কাছাকাছি। তিনি তাদের প্রচুর আশীর্বাদ করবেন এবং তাদের দুঃখকষ্টের অবসান ঘটাবেন বলে প্রতিশ্রুতি দিয়েছেন। অধ্যায়টি পরিত্রাণ আনার জন্য ভৃত্যের মিশন, পুনরুদ্ধারের ঈশ্বরের প্রতিশ্রুতি এবং তাঁর লোকেদের প্রতি তাঁর অটল ভালবাসা এবং বিশ্বস্ততা তুলে ধরে।</w:t>
      </w:r>
    </w:p>
    <w:p/>
    <w:p>
      <w:r xmlns:w="http://schemas.openxmlformats.org/wordprocessingml/2006/main">
        <w:t xml:space="preserve">Isaiah 49:1 হে দ্বীপপুঞ্জ, আমার কথা শোন; হে লোকেরা, দূর থেকে শোন; মাবুদ আমাকে গর্ভ থেকে ডেকেছেন; আমার মায়ের অন্ত্র থেকে তিনি আমার নাম উল্লেখ করেছেন।</w:t>
      </w:r>
    </w:p>
    <w:p/>
    <w:p>
      <w:r xmlns:w="http://schemas.openxmlformats.org/wordprocessingml/2006/main">
        <w:t xml:space="preserve">ঈশ্বর যিশাইয়কে তাঁর জন্মের আগে থেকেই তাঁর দাস এবং জাতিদের সাক্ষী হতে ডেকেছেন।</w:t>
      </w:r>
    </w:p>
    <w:p/>
    <w:p>
      <w:r xmlns:w="http://schemas.openxmlformats.org/wordprocessingml/2006/main">
        <w:t xml:space="preserve">1. সেবা করার আহ্বান: ঈশ্বরের ডাকে সাড়া দেওয়া</w:t>
      </w:r>
    </w:p>
    <w:p/>
    <w:p>
      <w:r xmlns:w="http://schemas.openxmlformats.org/wordprocessingml/2006/main">
        <w:t xml:space="preserve">2. ঈশ্বরের বিস্ময়কর পরিকল্পনা: ঈশ্বর কীভাবে তাঁর উদ্দেশ্যগুলি সম্পাদন করতে আমাদের ব্যবহার করেন</w:t>
      </w:r>
    </w:p>
    <w:p/>
    <w:p>
      <w:r xmlns:w="http://schemas.openxmlformats.org/wordprocessingml/2006/main">
        <w:t xml:space="preserve">1. Jeremiah 1:4-5 - "এখন সদাপ্রভুর বাক্য আমার কাছে এল, এই বলে, আমি তোমাকে গর্ভে গঠন করার আগে আমি তোমাকে চিনতাম, এবং তোমার জন্মের আগে আমি তোমাকে পবিত্র করেছিলাম; আমি তোমাকে জাতিদের জন্য একজন ভাববাদী নিযুক্ত করেছি। .</w:t>
      </w:r>
    </w:p>
    <w:p/>
    <w:p>
      <w:r xmlns:w="http://schemas.openxmlformats.org/wordprocessingml/2006/main">
        <w:t xml:space="preserve">2. গীতসংহিতা 139:13-16 - আপনি আমার অভ্যন্তরীণ অংশ গঠন করেছেন; তুমি আমাকে আমার মায়ের গর্ভে একত্রে বুনলে। আমি তোমার প্রশংসা করি, কারণ আমি ভয়ে এবং আশ্চর্যজনকভাবে তৈরি। তোমার কাজ আশ্চর্যজনক; আমার আত্মা এটা খুব ভাল জানে. আমার ফ্রেমটি আপনার কাছ থেকে লুকানো ছিল না, যখন আমি গোপনে তৈরি করা হচ্ছিল, পৃথিবীর গভীরতায় জটিলভাবে বোনা হয়েছিল। তোমার চোখ আমার অকৃত্রিম পদার্থ দেখেছে; তোমার বইতে লেখা ছিল, সেগুলির প্রত্যেকটি, আমার জন্য যে দিনগুলি গঠিত হয়েছিল, যখন এখনও সেগুলির মধ্যে একটিও ছিল না৷</w:t>
      </w:r>
    </w:p>
    <w:p/>
    <w:p>
      <w:r xmlns:w="http://schemas.openxmlformats.org/wordprocessingml/2006/main">
        <w:t xml:space="preserve">Isaiah 49:2 এবং তিনি আমার মুখকে ধারালো তরবারির মত করেছেন; তিনি আমাকে তাঁর হাতের ছায়ায় লুকিয়ে রেখেছেন এবং আমাকে একটি পালিশ করা খাদ বানিয়েছেন। তিনি আমাকে লুকিয়ে রেখেছেন</w:t>
      </w:r>
    </w:p>
    <w:p/>
    <w:p>
      <w:r xmlns:w="http://schemas.openxmlformats.org/wordprocessingml/2006/main">
        <w:t xml:space="preserve">ঈশ্বর তাঁর বান্দার মুখকে তীক্ষ্ণ তরবারির মত করেছেন, এবং তার তরুর মধ্যে পালিশ করা তীরের মত লুকিয়ে রেখেছেন।</w:t>
      </w:r>
    </w:p>
    <w:p/>
    <w:p>
      <w:r xmlns:w="http://schemas.openxmlformats.org/wordprocessingml/2006/main">
        <w:t xml:space="preserve">1. ঈশ্বরের শব্দের শক্তি: ঈশ্বর কীভাবে তাঁর উদ্দেশ্যগুলি অর্জনের জন্য তাঁর দাসের কণ্ঠস্বর ব্যবহার করেন</w:t>
      </w:r>
    </w:p>
    <w:p/>
    <w:p>
      <w:r xmlns:w="http://schemas.openxmlformats.org/wordprocessingml/2006/main">
        <w:t xml:space="preserve">2. খ্রীষ্টে আমাদের পরিচয় আলিঙ্গন করা: ঈশ্বরের হাতের ছায়ায় আশ্রয় খোঁজা</w:t>
      </w:r>
    </w:p>
    <w:p/>
    <w:p>
      <w:r xmlns:w="http://schemas.openxmlformats.org/wordprocessingml/2006/main">
        <w:t xml:space="preserve">1. হিব্রুজ 4:12-13 - কারণ ঈশ্বরের বাক্য জীবন্ত ও সক্রিয়, যেকোনো দুই ধারের তরবারির চেয়েও তীক্ষ্ণ, আত্মা ও আত্মা, সন্ধি ও মজ্জার বিভাজনে ছিদ্র করে এবং এর চিন্তা ও অভিপ্রায় বুঝতে পারে। হৃদয়.</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Isaiah 49:3 এবং আমাকে বললেন, হে ইস্রায়েল, তুমি আমার দাস, যার দ্বারা আমি মহিমান্বিত হব।</w:t>
      </w:r>
    </w:p>
    <w:p/>
    <w:p>
      <w:r xmlns:w="http://schemas.openxmlformats.org/wordprocessingml/2006/main">
        <w:t xml:space="preserve">ইশাইয়ার এই অনুচ্ছেদটি দেখায় যে ঈশ্বর ইস্রায়েলকে তাঁর দাস হিসাবে বেছে নিয়েছেন এবং তাদের মাধ্যমে তিনি মহিমান্বিত হবেন।</w:t>
      </w:r>
    </w:p>
    <w:p/>
    <w:p>
      <w:r xmlns:w="http://schemas.openxmlformats.org/wordprocessingml/2006/main">
        <w:t xml:space="preserve">1. সেবার আহ্বান: কীভাবে এমন একটি জীবন যাপন করা যায় যা ঈশ্বরকে মহিমান্বিত করে</w:t>
      </w:r>
    </w:p>
    <w:p/>
    <w:p>
      <w:r xmlns:w="http://schemas.openxmlformats.org/wordprocessingml/2006/main">
        <w:t xml:space="preserve">2. ঈশ্বরের প্রতিশ্রুতি: তিনি আমাদের প্রতি তাঁর প্রতিশ্রুতিকে সম্মান করবেন তা জেনে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গীতসংহিতা 115:1 - আমাদের কাছে নয়, প্রভু, আমাদের নয়, আপনার ভালবাসা এবং বিশ্বস্ততার কারণে আপনার নামের মহিমা হোক।</w:t>
      </w:r>
    </w:p>
    <w:p/>
    <w:p>
      <w:r xmlns:w="http://schemas.openxmlformats.org/wordprocessingml/2006/main">
        <w:t xml:space="preserve">Isaiah 49:4 তারপর আমি বললাম, আমি বৃথা পরিশ্রম করেছি, আমি আমার শক্তি বৃথাই ব্যয় করেছি, তবুও আমার বিচার সদাপ্রভুর কাছে এবং আমার কাজ আমার ঈশ্বরের কাছে।</w:t>
      </w:r>
    </w:p>
    <w:p/>
    <w:p>
      <w:r xmlns:w="http://schemas.openxmlformats.org/wordprocessingml/2006/main">
        <w:t xml:space="preserve">বক্তা তাদের শ্রম এবং প্রচেষ্টা কিভাবে বৃথা হয়েছে তা নিয়ে তাদের হতাশা প্রকাশ করেন, কিন্তু বিশ্বাস করেন যে তাদের বিচার ঈশ্বরের হাতে।</w:t>
      </w:r>
    </w:p>
    <w:p/>
    <w:p>
      <w:r xmlns:w="http://schemas.openxmlformats.org/wordprocessingml/2006/main">
        <w:t xml:space="preserve">1. ঈশ্বর বিশ্বস্ত প্রচেষ্টাকে পুরস্কৃত করবেন</w:t>
      </w:r>
    </w:p>
    <w:p/>
    <w:p>
      <w:r xmlns:w="http://schemas.openxmlformats.org/wordprocessingml/2006/main">
        <w:t xml:space="preserve">2. ঈশ্বরে বিশ্বাসের মূল্য</w:t>
      </w:r>
    </w:p>
    <w:p/>
    <w:p>
      <w:r xmlns:w="http://schemas.openxmlformats.org/wordprocessingml/2006/main">
        <w:t xml:space="preserve">1. গালাতীয় 6:9 - এবং আসুন আমরা ভাল কাজ করতে ক্লান্ত না হই: কারণ আমরা অজ্ঞান না হলে যথাসময়ে ফসল কাটব।</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Isaiah 49:5 আর এখন, সদাপ্রভু বলছেন, যিনি আমাকে তাঁর দাস হওয়ার জন্য গর্ভ থেকে সৃষ্টি করেছেন, যাকোবকে তাঁর কাছে ফিরিয়ে আনতে, যদিও ইস্রায়েলকে একত্রিত করা না হয়, তবুও আমি সদাপ্রভুর চোখে মহিমান্বিত হব এবং আমার ঈশ্বর হবেন। আমার শক্তি হও</w:t>
      </w:r>
    </w:p>
    <w:p/>
    <w:p>
      <w:r xmlns:w="http://schemas.openxmlformats.org/wordprocessingml/2006/main">
        <w:t xml:space="preserve">ঈশ্বর তাঁর দাস হতে এবং ইস্রায়েলকে তাঁর কাছে ফিরিয়ে আনতে গর্ভ থেকে ইশাইয়াকে গঠন করেছিলেন, এমনকি যদি ইস্রায়েল এখনও একত্রিত না হয়। ঈশ্বর ইশাইয়ের শক্তি হবেন এবং যিশাইয় প্রভুর চোখে মহিমান্বিত হবেন।</w:t>
      </w:r>
    </w:p>
    <w:p/>
    <w:p>
      <w:r xmlns:w="http://schemas.openxmlformats.org/wordprocessingml/2006/main">
        <w:t xml:space="preserve">1. আমাদের দুর্বলতায় ঈশ্বরের শক্তি - ইশাইয়া 49:5</w:t>
      </w:r>
    </w:p>
    <w:p/>
    <w:p>
      <w:r xmlns:w="http://schemas.openxmlformats.org/wordprocessingml/2006/main">
        <w:t xml:space="preserve">2. ঈশ্বরের দাস হওয়া - ইশাইয়া 49:5</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28:7 - প্রভু আমার শক্তি এবং আমার ঢাল; আমার হৃদয় তাঁর উপর নির্ভর করে, এবং আমি সাহায্য পেয়েছি; আমার হৃদয় উল্লাসিত, এবং আমার গানের মাধ্যমে আমি তাকে ধন্যবাদ জানাই।</w:t>
      </w:r>
    </w:p>
    <w:p/>
    <w:p>
      <w:r xmlns:w="http://schemas.openxmlformats.org/wordprocessingml/2006/main">
        <w:t xml:space="preserve">Isaiah 49:6 এবং তিনি বললেন, এটি একটি হালকা জিনিস যে আপনি আমার দাস হবেন যাকোবের গোষ্ঠীগুলিকে উত্থাপন করতে এবং ইস্রায়েলের সংরক্ষিত পুনরুদ্ধার করতে৷ পৃথিবীর শেষ পর্যন্ত আমার পরিত্রাণ হও।</w:t>
      </w:r>
    </w:p>
    <w:p/>
    <w:p>
      <w:r xmlns:w="http://schemas.openxmlformats.org/wordprocessingml/2006/main">
        <w:t xml:space="preserve">ঈশ্বর ইশাইয়াকে বলেন যে তিনি ঈশ্বরের দাস হতে নির্বাচিত হয়েছেন এবং ইস্রায়েলীয় এবং বিধর্মীদের উভয়ের জন্যই পরিত্রাণ নিয়ে এসেছেন।</w:t>
      </w:r>
    </w:p>
    <w:p/>
    <w:p>
      <w:r xmlns:w="http://schemas.openxmlformats.org/wordprocessingml/2006/main">
        <w:t xml:space="preserve">1. ঈশ্বর আপনাকে বেছে নিয়েছেন: আপনার জীবনের জন্য ঈশ্বরের আহ্বানকে আলিঙ্গন করা</w:t>
      </w:r>
    </w:p>
    <w:p/>
    <w:p>
      <w:r xmlns:w="http://schemas.openxmlformats.org/wordprocessingml/2006/main">
        <w:t xml:space="preserve">2. মুক্তির শক্তি: অন্ধকার জগতে আলো আনা</w:t>
      </w:r>
    </w:p>
    <w:p/>
    <w:p>
      <w:r xmlns:w="http://schemas.openxmlformats.org/wordprocessingml/2006/main">
        <w:t xml:space="preserve">1. ইশাইয়া 49:6</w:t>
      </w:r>
    </w:p>
    <w:p/>
    <w:p>
      <w:r xmlns:w="http://schemas.openxmlformats.org/wordprocessingml/2006/main">
        <w:t xml:space="preserve">2. রোমানস 10:14 - তাহলে তারা যাকে বিশ্বাস করেনি তাকে কিভাবে ডাকবে? আর যাঁর কথা তাঁরা কখনও শোনেননি তাঁকে বিশ্বাস করবেন কীভাবে? আর কেউ প্রচার না করে তারা কিভাবে শুনবে?</w:t>
      </w:r>
    </w:p>
    <w:p/>
    <w:p>
      <w:r xmlns:w="http://schemas.openxmlformats.org/wordprocessingml/2006/main">
        <w:t xml:space="preserve">Isaiah 49:7 সদাপ্রভু, ইস্রায়েলের মুক্তিদাতা এবং তাঁর পবিত্রজন এই কথা বলেন, মানুষ যাকে ঘৃণা করে, জাতি যাকে ঘৃণা করে, শাসকের দাসকে, রাজারা দেখবে এবং উঠবে, রাজপুত্ররাও উপাসনা করবে, কারণ সদাপ্রভুর যিনি বিশ্বস্ত, এবং ইস্রায়েলের পবিত্রতম, এবং তিনি তোমাকে বেছে নেবেন।</w:t>
      </w:r>
    </w:p>
    <w:p/>
    <w:p>
      <w:r xmlns:w="http://schemas.openxmlformats.org/wordprocessingml/2006/main">
        <w:t xml:space="preserve">ঈশ্বর, ইস্রায়েলের মুক্তিদাতা, রাজা এবং রাজকুমারদের দ্বারা উপাসনা করা হবে, তিনি মানুষের কাছ থেকে প্রাপ্ত দুর্ব্যবহার সত্ত্বেও।</w:t>
      </w:r>
    </w:p>
    <w:p/>
    <w:p>
      <w:r xmlns:w="http://schemas.openxmlformats.org/wordprocessingml/2006/main">
        <w:t xml:space="preserve">1. ঈশ্বরের নিঃশর্ত ভালবাসা</w:t>
      </w:r>
    </w:p>
    <w:p/>
    <w:p>
      <w:r xmlns:w="http://schemas.openxmlformats.org/wordprocessingml/2006/main">
        <w:t xml:space="preserve">2. অপরিচিতদের উদ্ধার 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ইশাইয়া 53:4-5 - অবশ্যই তিনি আমাদের দুঃখ বহন করেছেন এবং আমাদের দুঃখ বহন করেছেন; তবুও আমরা তাকে আঘাতপ্রাপ্ত, ঈশ্বরের দ্বারা আঘাতপ্রাপ্ত এবং পীড়িত মনে করি। কিন্তু আমাদের সীমালঙ্ঘনের জন্য তাকে বিদ্ধ করা হয়েছিল;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Isaiah 49:8 সদাপ্রভু এই কথা কহেন, এক গ্রহণযোগ্য সময়ে আমি তোমার কথা শুনিয়াছি, এবং পরিত্রাণের দিনে তোমাকে সাহায্য করিয়াছি; এবং আমি তোমাকে রক্ষা করিব, এবং তোমাকে পৃথিবী স্থাপন করিবার জন্য লোকেদের চুক্তির জন্য দেব, to cause to inherit the desolate heritages;</w:t>
      </w:r>
    </w:p>
    <w:p/>
    <w:p>
      <w:r xmlns:w="http://schemas.openxmlformats.org/wordprocessingml/2006/main">
        <w:t xml:space="preserve">ঈশ্বর মানুষের কথা শুনেছেন এবং প্রয়োজনের সময় সাহায্য করেছেন, এবং তাদের সংরক্ষণ করবেন এবং তাদের এমন একটি চুক্তি তৈরি করবেন যা পৃথিবীকে প্রতিষ্ঠা করবে এবং ধ্বংসপ্রাপ্ত ঐতিহ্যের উত্তরাধিকারী হবে।</w:t>
      </w:r>
    </w:p>
    <w:p/>
    <w:p>
      <w:r xmlns:w="http://schemas.openxmlformats.org/wordprocessingml/2006/main">
        <w:t xml:space="preserve">1. প্রয়োজনের সময়ে ঈশ্বরের অদম্য সাহায্য</w:t>
      </w:r>
    </w:p>
    <w:p/>
    <w:p>
      <w:r xmlns:w="http://schemas.openxmlformats.org/wordprocessingml/2006/main">
        <w:t xml:space="preserve">2. ঈশ্বরের চুক্তির শক্তি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Isaiah 49:9 তুমি বন্দীদের বলতে পারো, যাও; যারা অন্ধকারে আছে তাদের নিজেদের দেখাও৷ তারা পথের মধ্যে চরবে এবং তাদের চারণভূমি সমস্ত উঁচু স্থানে থাকবে।</w:t>
      </w:r>
    </w:p>
    <w:p/>
    <w:p>
      <w:r xmlns:w="http://schemas.openxmlformats.org/wordprocessingml/2006/main">
        <w:t xml:space="preserve">যারা কারাগারে এবং অন্ধকারে আছে তাদের জন্য ঈশ্বর আহ্বান করেন যেন তারা বের হয়ে আসে এবং তাঁর পথে পুষ্ট হয়।</w:t>
      </w:r>
    </w:p>
    <w:p/>
    <w:p>
      <w:r xmlns:w="http://schemas.openxmlformats.org/wordprocessingml/2006/main">
        <w:t xml:space="preserve">1. "অন্ধকারে আলো: কীভাবে ঈশ্বরের ভালবাসা যেকোন বাধা অতিক্রম করতে পারে"</w:t>
      </w:r>
    </w:p>
    <w:p/>
    <w:p>
      <w:r xmlns:w="http://schemas.openxmlformats.org/wordprocessingml/2006/main">
        <w:t xml:space="preserve">2. "জীবনের রুটি: কিভাবে ঈশ্বরের বাক্য থেকে পুষ্টি খুঁজে পাওয়া যায়"</w:t>
      </w:r>
    </w:p>
    <w:p/>
    <w:p>
      <w:r xmlns:w="http://schemas.openxmlformats.org/wordprocessingml/2006/main">
        <w:t xml:space="preserve">1. জন 8:12 - যীশু বলেছিলেন, "আমি জগতের আলো। যে আমাকে অনুসরণ করে সে কখনই অন্ধকারে হাঁটবে না, কিন্তু জীবনের আলো পাবে।"</w:t>
      </w:r>
    </w:p>
    <w:p/>
    <w:p>
      <w:r xmlns:w="http://schemas.openxmlformats.org/wordprocessingml/2006/main">
        <w:t xml:space="preserve">2. গীতসংহিতা 23:2 - তিনি আমাকে সবুজ চারণভূমিতে শুয়ে দেন, তিনি আমাকে শান্ত জলের পাশে নিয়ে যান।</w:t>
      </w:r>
    </w:p>
    <w:p/>
    <w:p>
      <w:r xmlns:w="http://schemas.openxmlformats.org/wordprocessingml/2006/main">
        <w:t xml:space="preserve">Isaiah 49:10 তারা ক্ষুধার্ত বা তৃষ্ণার্ত হবে না; তাপ বা সূর্য তাদের আঘাত করবে না, কারণ যে তাদের প্রতি করুণা করেন তিনি তাদের নেতৃত্ব দেবেন, এমনকি জলের ঝর্ণা দিয়েও তাদের পথ দেখাবেন৷</w:t>
      </w:r>
    </w:p>
    <w:p/>
    <w:p>
      <w:r xmlns:w="http://schemas.openxmlformats.org/wordprocessingml/2006/main">
        <w:t xml:space="preserve">ঈশ্বর তার লোকেদের জন্য ব্যবস্থা করেন এবং তাদের নিরাপত্তার দিকে নিয়ে যান।</w:t>
      </w:r>
    </w:p>
    <w:p/>
    <w:p>
      <w:r xmlns:w="http://schemas.openxmlformats.org/wordprocessingml/2006/main">
        <w:t xml:space="preserve">1. প্রভু প্রদান করেন: ঈশ্বরের করুণা এবং সুরক্ষা</w:t>
      </w:r>
    </w:p>
    <w:p/>
    <w:p>
      <w:r xmlns:w="http://schemas.openxmlformats.org/wordprocessingml/2006/main">
        <w:t xml:space="preserve">2. প্রভুর নেতৃত্ব অনুসরণ করা: ঈশ্বরের নির্দেশনা এবং নির্দেশনা</w:t>
      </w:r>
    </w:p>
    <w:p/>
    <w:p>
      <w:r xmlns:w="http://schemas.openxmlformats.org/wordprocessingml/2006/main">
        <w:t xml:space="preserve">1. গীতসংহিতা 23:2-3 - "তিনি আমাকে সবুজ চারণভূমিতে শুয়ে দেন, তিনি আমাকে শান্ত জলের পাশে নিয়ে যান, তিনি আমার আত্মাকে পুনরুদ্ধার করেন।"</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কাপড়ের চেয়ে?"</w:t>
      </w:r>
    </w:p>
    <w:p/>
    <w:p>
      <w:r xmlns:w="http://schemas.openxmlformats.org/wordprocessingml/2006/main">
        <w:t xml:space="preserve">Isaiah 49:11 এবং আমি আমার সমস্ত পর্বতকে একটি পথ করব এবং আমার রাজপথগুলিকে উন্নত করা হবে।</w:t>
      </w:r>
    </w:p>
    <w:p/>
    <w:p>
      <w:r xmlns:w="http://schemas.openxmlformats.org/wordprocessingml/2006/main">
        <w:t xml:space="preserve">ঈশ্বর তাঁর লোকেদের জন্য একটি পথ তৈরি করবেন এবং তাঁর পথগুলিকে সম্মানিত করা নিশ্চিত করবেন।</w:t>
      </w:r>
    </w:p>
    <w:p/>
    <w:p>
      <w:r xmlns:w="http://schemas.openxmlformats.org/wordprocessingml/2006/main">
        <w:t xml:space="preserve">1. "উচ্চতর পথ: ঈশ্বরের পথে আস্থা রাখা"</w:t>
      </w:r>
    </w:p>
    <w:p/>
    <w:p>
      <w:r xmlns:w="http://schemas.openxmlformats.org/wordprocessingml/2006/main">
        <w:t xml:space="preserve">2. "ঈশ্বরের পথের মাধ্যমে আমাদের জীবনকে উন্নত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ইশাইয়া 40:3-5 - একজন ডাকার একটি কণ্ঠ: প্রান্তরে প্রভুর জন্য পথ প্রস্তুত করুন; মরুভূমিতে আমাদের ঈশ্বরের জন্য একটি মহাসড়ক তৈরি করুন। প্রতিটি উপত্যকা উঁচু করা হবে, প্রতিটি পর্বত ও পাহাড়কে নিচু করা হবে; রুক্ষ ভূমি সমতল হবে, রুক্ষ জায়গা সমতল হবে। এবং প্রভুর মহিমা প্রকাশিত হবে, এবং সমস্ত লোক একসাথে তা দেখতে পাবে৷ কারণ প্রভুর মুখই কথা বলেছে।</w:t>
      </w:r>
    </w:p>
    <w:p/>
    <w:p>
      <w:r xmlns:w="http://schemas.openxmlformats.org/wordprocessingml/2006/main">
        <w:t xml:space="preserve">Isaiah 49:12 দেখ, এরা দূর থেকে আসবে এবং দেখ, এরা উত্তর ও পশ্চিম দিক থেকে আসবে৷ আর এগুলো সিনিম দেশ থেকে।</w:t>
      </w:r>
    </w:p>
    <w:p/>
    <w:p>
      <w:r xmlns:w="http://schemas.openxmlformats.org/wordprocessingml/2006/main">
        <w:t xml:space="preserve">পৃথিবীর চার দিক থেকে ঈশ্বরের লোকদের একত্র করা হবে।</w:t>
      </w:r>
    </w:p>
    <w:p/>
    <w:p>
      <w:r xmlns:w="http://schemas.openxmlformats.org/wordprocessingml/2006/main">
        <w:t xml:space="preserve">1. তাঁর লোকেদের জন্য প্রভুর পরিকল্পনা: পুনরুদ্ধারের একটি অলৌকিক ঘটনা</w:t>
      </w:r>
    </w:p>
    <w:p/>
    <w:p>
      <w:r xmlns:w="http://schemas.openxmlformats.org/wordprocessingml/2006/main">
        <w:t xml:space="preserve">2. প্রভুর শক্তি এবং প্রেম: সমস্ত জাতির জন্য একটি আমন্ত্রণ</w:t>
      </w:r>
    </w:p>
    <w:p/>
    <w:p>
      <w:r xmlns:w="http://schemas.openxmlformats.org/wordprocessingml/2006/main">
        <w:t xml:space="preserve">1. প্রেরিত 2:17-21 - সমস্ত জাতির উপর পবিত্র আত্মার বর্ষণ</w:t>
      </w:r>
    </w:p>
    <w:p/>
    <w:p>
      <w:r xmlns:w="http://schemas.openxmlformats.org/wordprocessingml/2006/main">
        <w:t xml:space="preserve">2. Jeremiah 16:14-15 - পৃথিবীর চার কোণ থেকে ঈশ্বরের লোকদের জড়ো করা</w:t>
      </w:r>
    </w:p>
    <w:p/>
    <w:p>
      <w:r xmlns:w="http://schemas.openxmlformats.org/wordprocessingml/2006/main">
        <w:t xml:space="preserve">Isaiah 49:13 হে আকাশ, গাও; হে পৃথিবী, আনন্দ কর; হে পর্বতমালা, গান গাইতে শুরু কর, কারণ সদাপ্রভু তাঁর লোকদের সান্ত্বনা দিয়েছেন এবং দুঃখিতদের প্রতি দয়া করবেন।</w:t>
      </w:r>
    </w:p>
    <w:p/>
    <w:p>
      <w:r xmlns:w="http://schemas.openxmlformats.org/wordprocessingml/2006/main">
        <w:t xml:space="preserve">প্রভু তাঁর লোকেদের সান্ত্বনা দেবেন এবং যারা দুঃখী তাদের প্রতি করুণা করবেন।</w:t>
      </w:r>
    </w:p>
    <w:p/>
    <w:p>
      <w:r xmlns:w="http://schemas.openxmlformats.org/wordprocessingml/2006/main">
        <w:t xml:space="preserve">1. ঈশ্বরের করুণা এবং সান্ত্বনা: সকলের জন্য একটি আশীর্বাদ</w:t>
      </w:r>
    </w:p>
    <w:p/>
    <w:p>
      <w:r xmlns:w="http://schemas.openxmlformats.org/wordprocessingml/2006/main">
        <w:t xml:space="preserve">2. দুর্দশার সময়ে সান্ত্বনা আনা</w:t>
      </w:r>
    </w:p>
    <w:p/>
    <w:p>
      <w:r xmlns:w="http://schemas.openxmlformats.org/wordprocessingml/2006/main">
        <w:t xml:space="preserve">1. গীতসংহিতা 147:3 - তিনি ভগ্নহৃদয়দের নিরাময় করেন এবং তাদের ক্ষতগুলি বেঁধে দেন।</w:t>
      </w:r>
    </w:p>
    <w:p/>
    <w:p>
      <w:r xmlns:w="http://schemas.openxmlformats.org/wordprocessingml/2006/main">
        <w:t xml:space="preserve">2. হিব্রুজ 4:15-16 - কারণ আমাদের এমন একজন মহাযাজক নেই যিনি আমাদের দুর্বলতার প্রতি সহানুভূতি জানাতে অক্ষম, কিন্তু আমাদের এমন একজন আছেন যিনি সব উপায়ে প্রলোভিত হয়েছেন, ঠিক যেমন আমরা এখনও পাপ করেনি।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p>
      <w:r xmlns:w="http://schemas.openxmlformats.org/wordprocessingml/2006/main">
        <w:t xml:space="preserve">Isaiah 49:14 কিন্তু সিয়োন বলল, সদাপ্রভু আমাকে ত্যাগ করেছেন, এবং আমার প্রভু আমাকে ভুলে গেছেন।</w:t>
      </w:r>
    </w:p>
    <w:p/>
    <w:p>
      <w:r xmlns:w="http://schemas.openxmlformats.org/wordprocessingml/2006/main">
        <w:t xml:space="preserve">ঈশ্বরের দ্বারা পরিত্যক্ত বোধ করা সত্ত্বেও, জিওন এই বিশ্বাসে বিশ্বস্ত থাকে যে ঈশ্বর তাদের ভুলে যাবেন না।</w:t>
      </w:r>
    </w:p>
    <w:p/>
    <w:p>
      <w:r xmlns:w="http://schemas.openxmlformats.org/wordprocessingml/2006/main">
        <w:t xml:space="preserve">1. ঈশ্বরের প্রেম নিঃশর্ত এবং অবিচল</w:t>
      </w:r>
    </w:p>
    <w:p/>
    <w:p>
      <w:r xmlns:w="http://schemas.openxmlformats.org/wordprocessingml/2006/main">
        <w:t xml:space="preserve">2. আপনার হৃদয়কে কষ্ট দেওয়া উচিত নয়</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Isaiah 49:15 একজন মহিলা কি তার স্তন্যপান করা সন্তানকে ভুলে যেতে পারে, যে তার গর্ভের সন্তানের প্রতি তার মমতা না হয়? হ্যাঁ, তারা ভুলে যেতে পারে, তবুও আমি তোমাকে ভুলব না।</w:t>
      </w:r>
    </w:p>
    <w:p/>
    <w:p>
      <w:r xmlns:w="http://schemas.openxmlformats.org/wordprocessingml/2006/main">
        <w:t xml:space="preserve">ঈশ্বর তাঁর লোকদের ভালবাসেন এবং স্মরণ করেন, এমনকি যখন তারা ভুলে যায়।</w:t>
      </w:r>
    </w:p>
    <w:p/>
    <w:p>
      <w:r xmlns:w="http://schemas.openxmlformats.org/wordprocessingml/2006/main">
        <w:t xml:space="preserve">1: ঈশ্বর আমাদের চিরস্থায়ী পিতা যিনি আমাদের সর্বদা স্মরণ করেন</w:t>
      </w:r>
    </w:p>
    <w:p/>
    <w:p>
      <w:r xmlns:w="http://schemas.openxmlformats.org/wordprocessingml/2006/main">
        <w:t xml:space="preserve">2: তাঁর লোকেদের জন্য ঈশ্বরের অবিরাম প্রেম</w:t>
      </w:r>
    </w:p>
    <w:p/>
    <w:p>
      <w:r xmlns:w="http://schemas.openxmlformats.org/wordprocessingml/2006/main">
        <w:t xml:space="preserve">1: Jeremiah 31:3 - সদাপ্রভু আমার কাছে প্রাচীনকালের আবির্ভাব করেছেন, বলেছেন, হ্যাঁ, আমি তোমাকে চিরস্থায়ী ভালবাসা দিয়ে ভালবেসেছি, তাই আমি তোমাকে ভালবাসার সাথে আকৃষ্ট করেছি।</w:t>
      </w:r>
    </w:p>
    <w:p/>
    <w:p>
      <w:r xmlns:w="http://schemas.openxmlformats.org/wordprocessingml/2006/main">
        <w:t xml:space="preserve">2: বিলাপ 3:21-23 - এটি আমি আমার মনে মনে করি, তাই আমি আশা করি। এটা প্রভুর করুণার জন্য যে আমরা গ্রাস করি না, কারণ তাঁর করুণা ব্যর্থ হয় না। তারা প্রতিদিন সকালে নতুন: তোমার বিশ্বস্ততা মহান.</w:t>
      </w:r>
    </w:p>
    <w:p/>
    <w:p>
      <w:r xmlns:w="http://schemas.openxmlformats.org/wordprocessingml/2006/main">
        <w:t xml:space="preserve">Isaiah 49:16 দেখ, আমি তোমাকে আমার হাতের তালুতে খোদাই করেছি; তোমার দেয়ালগুলো আমার সামনে সবসময় আছে।</w:t>
      </w:r>
    </w:p>
    <w:p/>
    <w:p>
      <w:r xmlns:w="http://schemas.openxmlformats.org/wordprocessingml/2006/main">
        <w:t xml:space="preserve">ঈশ্বর তাঁর হাতের তালুতে ইস্রায়েলের লোকদের খোদাই করেছেন, এবং তিনি সর্বদা তাদের এবং তাদের দেয়ালের প্রতি যত্নশীল।</w:t>
      </w:r>
    </w:p>
    <w:p/>
    <w:p>
      <w:r xmlns:w="http://schemas.openxmlformats.org/wordprocessingml/2006/main">
        <w:t xml:space="preserve">1. ঈশ্বরের প্রেমময় যত্ন: ইশাইয়া 49:16 এর নিরাপত্তার প্রতি প্রতিফলন</w:t>
      </w:r>
    </w:p>
    <w:p/>
    <w:p>
      <w:r xmlns:w="http://schemas.openxmlformats.org/wordprocessingml/2006/main">
        <w:t xml:space="preserve">2. ঈশ্বরের বিশ্বস্ততা: ইশাইয়া 49:16 এর চুক্তির প্রেমের একটি অনুসন্ধান</w:t>
      </w:r>
    </w:p>
    <w:p/>
    <w:p>
      <w:r xmlns:w="http://schemas.openxmlformats.org/wordprocessingml/2006/main">
        <w:t xml:space="preserve">1. দ্বিতীয় বিবরণ 7:8-9 - "সদাপ্রভু আপনার প্রতি তাঁর স্নেহ স্থাপন করেছেন এবং আপনাকে বেছে নিয়েছেন, এই জন্য নয় যে আপনি অন্যান্য জাতিগুলির চেয়ে বেশি ছিলেন, কারণ আপনি সমস্ত জাতির মধ্যে সবচেয়ে কম ছিলেন৷ কিন্তু এটি ছিল কারণ প্রভু আপনাকে ভালোবাসতেন এবং রক্ষা করেছিলেন৷ তিনি আপনার পূর্বপুরুষদের কাছে যে শপথ করেছিলেন।"</w:t>
      </w:r>
    </w:p>
    <w:p/>
    <w:p>
      <w:r xmlns:w="http://schemas.openxmlformats.org/wordprocessingml/2006/main">
        <w:t xml:space="preserve">2. Jeremiah 31:3 - "সদাপ্রভু অতীতে আমাদের কাছে আবির্ভূত হয়েছিলেন, বলেছিলেন: আমি তোমাকে চিরস্থায়ী প্রেমে ভালবেসেছি; আমি তোমাকে অবিরাম দয়ায় আকৃষ্ট করেছি।</w:t>
      </w:r>
    </w:p>
    <w:p/>
    <w:p>
      <w:r xmlns:w="http://schemas.openxmlformats.org/wordprocessingml/2006/main">
        <w:t xml:space="preserve">Isaiah 49:17 তোমার ছেলেমেয়েরা তাড়াতাড়ি করবে; তোমার ধ্বংসকারীরা এবং যারা তোমাকে ধ্বংস করেছে তারা তোমার থেকে বের হয়ে যাবে।</w:t>
      </w:r>
    </w:p>
    <w:p/>
    <w:p>
      <w:r xmlns:w="http://schemas.openxmlformats.org/wordprocessingml/2006/main">
        <w:t xml:space="preserve">ঈশ্বরের লোকেরা সুস্থ হয়ে উঠবে এবং তাদের শত্রুদের তাড়িয়ে দেওয়া হবে।</w:t>
      </w:r>
    </w:p>
    <w:p/>
    <w:p>
      <w:r xmlns:w="http://schemas.openxmlformats.org/wordprocessingml/2006/main">
        <w:t xml:space="preserve">1. অতীতকে ছেড়ে দিন: বিশ্বাসে এগিয়ে যাওয়া</w:t>
      </w:r>
    </w:p>
    <w:p/>
    <w:p>
      <w:r xmlns:w="http://schemas.openxmlformats.org/wordprocessingml/2006/main">
        <w:t xml:space="preserve">2. প্রতিকূলতা কাটিয়ে ওঠা: ঈশ্বরের মধ্যে শক্তি খোঁজা</w:t>
      </w:r>
    </w:p>
    <w:p/>
    <w:p>
      <w:r xmlns:w="http://schemas.openxmlformats.org/wordprocessingml/2006/main">
        <w:t xml:space="preserve">1. ইশাইয়া 61:3-4 সিয়োনে যারা শোক করে তাদের জন্য নিযুক্ত করতে, তাদের জন্য ছাইয়ের জন্য সৌন্দর্য, শোকের জন্য আনন্দের তেল, ভারীতার আত্মার জন্য প্রশংসার পোশাক; যাতে তারা ধার্মিকতার গাছ বলা হয়, প্রভুর রোপণ, যাতে তিনি মহিমান্বিত হন৷</w:t>
      </w:r>
    </w:p>
    <w:p/>
    <w:p>
      <w:r xmlns:w="http://schemas.openxmlformats.org/wordprocessingml/2006/main">
        <w:t xml:space="preserve">2. রোমানস্ 8:28-30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p>
      <w:r xmlns:w="http://schemas.openxmlformats.org/wordprocessingml/2006/main">
        <w:t xml:space="preserve">Isaiah 49:18 তোমার চারদিকে চোখ তুলে দেখ, এরা সবাই একত্রিত হয়ে তোমার কাছে আসে। সদাপ্রভু কহেন, আমার জীবিত কসম, তুমি নিশ্চয়ই তোমাকে অলঙ্কারের মতো পরাবে এবং বধূর মত তোমার গায়ে সেগুলি বাঁধবে।</w:t>
      </w:r>
    </w:p>
    <w:p/>
    <w:p>
      <w:r xmlns:w="http://schemas.openxmlformats.org/wordprocessingml/2006/main">
        <w:t xml:space="preserve">প্রভু তাঁর লোকেদের আশীর্বাদের পোশাক পরানোর প্রতিশ্রুতি দিয়েছেন যেমন একটি নববধূ নিজেকে অলঙ্করণে সজ্জিত করে।</w:t>
      </w:r>
    </w:p>
    <w:p/>
    <w:p>
      <w:r xmlns:w="http://schemas.openxmlformats.org/wordprocessingml/2006/main">
        <w:t xml:space="preserve">1. প্রভুর বিধান এবং প্রাচুর্যের প্রতিশ্রুতি</w:t>
      </w:r>
    </w:p>
    <w:p/>
    <w:p>
      <w:r xmlns:w="http://schemas.openxmlformats.org/wordprocessingml/2006/main">
        <w:t xml:space="preserve">2. সৌন্দর্যের একটি ছবি: ঈশ্বরের লোকেরা আশীর্বাদে পরিহিত</w:t>
      </w:r>
    </w:p>
    <w:p/>
    <w:p>
      <w:r xmlns:w="http://schemas.openxmlformats.org/wordprocessingml/2006/main">
        <w:t xml:space="preserve">1. হিতোপদেশ 3:9-10 - তোমার ধন-সম্পদ এবং তোমার সমস্ত উৎপাদিত প্রথম ফল দিয়ে প্রভুকে সম্মান কর; তাহলে তোমার শস্যাগারগুলি প্রচুর পরিমাণে পূর্ণ হবে এবং তোমার বাটগুলি দ্রাক্ষারস দিয়ে ফেটে যাবে৷</w:t>
      </w:r>
    </w:p>
    <w:p/>
    <w:p>
      <w:r xmlns:w="http://schemas.openxmlformats.org/wordprocessingml/2006/main">
        <w:t xml:space="preserve">2. গীতসংহিতা 103:1-5 - হে আমার প্রাণ, প্রভুর আশীর্বাদ করুন এবং আমার মধ্যে যা কিছু আছে, তার পবিত্র নামকে ধন্য করুন! হে আমার আত্মা, সদাপ্রভুকে আশীর্বাদ কর, এবং তাঁর সমস্ত উপকারের কথা ভুলে যেও না, যিনি তোমার সমস্ত অন্যায় ক্ষমা করেন, যিনি তোমার সমস্ত রোগ নিরাময় করেন, যিনি তোমার জীবনকে গর্ত থেকে উদ্ধার করেন, যিনি তোমাকে অটল প্রেম ও করুণার মুকুট দেন, যিনি তোমাকে ভাল দিয়ে সন্তুষ্ট করেন। যে তোমার যৌবন ঈগলের মত নবায়ন হয়।</w:t>
      </w:r>
    </w:p>
    <w:p/>
    <w:p>
      <w:r xmlns:w="http://schemas.openxmlformats.org/wordprocessingml/2006/main">
        <w:t xml:space="preserve">Isaiah 49:19 তোমার ধ্বংসস্থান এবং তোমার জনশূন্য স্থান এবং তোমার ধ্বংসের দেশ এখনও বাসিন্দাদের কারণে সংকীর্ণ হবে এবং যারা তোমাকে গ্রাস করেছে তারা অনেক দূরে থাকবে।</w:t>
      </w:r>
    </w:p>
    <w:p/>
    <w:p>
      <w:r xmlns:w="http://schemas.openxmlformats.org/wordprocessingml/2006/main">
        <w:t xml:space="preserve">যে ভূমি একসময় ধ্বংস ও অনুর্বর ছিল তা এখন তার বাসিন্দাদের ধারণ করার জন্য খুব ছোট হবে এবং যারা এটি ধ্বংস করেছে তারা অনেক দূরে থাকবে।</w:t>
      </w:r>
    </w:p>
    <w:p/>
    <w:p>
      <w:r xmlns:w="http://schemas.openxmlformats.org/wordprocessingml/2006/main">
        <w:t xml:space="preserve">1. ঈশ্বরের মুক্তি: ধ্বংসকে প্রাচুর্যে পরিণত করা</w:t>
      </w:r>
    </w:p>
    <w:p/>
    <w:p>
      <w:r xmlns:w="http://schemas.openxmlformats.org/wordprocessingml/2006/main">
        <w:t xml:space="preserve">2. ধ্বংসের মাঝে আশা</w:t>
      </w:r>
    </w:p>
    <w:p/>
    <w:p>
      <w:r xmlns:w="http://schemas.openxmlformats.org/wordprocessingml/2006/main">
        <w:t xml:space="preserve">1. ইশাইয়া 61:4 - "তারা প্রাচীন ধ্বংসাবশেষ গড়ে তুলবে; তারা পূর্বের ধ্বংসাবশেষগুলিকে তুলে ধরবে; তারা ধ্বংসপ্রাপ্ত শহরগুলিকে মেরামত করবে, বহু প্রজন্মের জনশূন্যতা।"</w:t>
      </w:r>
    </w:p>
    <w:p/>
    <w:p>
      <w:r xmlns:w="http://schemas.openxmlformats.org/wordprocessingml/2006/main">
        <w:t xml:space="preserve">2. গীতসংহিতা 126:1 - "প্রভু যখন সিয়োনের ভাগ্য পুনরুদ্ধার করেছিলেন, তখন আমরা স্বপ্ন দেখেছিলাম তাদের মতো।"</w:t>
      </w:r>
    </w:p>
    <w:p/>
    <w:p>
      <w:r xmlns:w="http://schemas.openxmlformats.org/wordprocessingml/2006/main">
        <w:t xml:space="preserve">Isaiah 49:20 তুমি অন্যটিকে হারিয়ে যাবার পর তোমার যে সন্তানরা থাকবে, তারা আবার তোমার কানে বলবে, জায়গাটা আমার জন্য খুব সংকীর্ণ; আমাকে জায়গা দাও যাতে আমি বাস করতে পারি।</w:t>
      </w:r>
    </w:p>
    <w:p/>
    <w:p>
      <w:r xmlns:w="http://schemas.openxmlformats.org/wordprocessingml/2006/main">
        <w:t xml:space="preserve">এই আয়াতটি আমাদের মনে করিয়ে দেয় যে আমরা কিছু হারানোর পরেও আমরা নতুন কিছু নিয়ে আশীর্বাদ পেতে পারি।</w:t>
      </w:r>
    </w:p>
    <w:p/>
    <w:p>
      <w:r xmlns:w="http://schemas.openxmlformats.org/wordprocessingml/2006/main">
        <w:t xml:space="preserve">1. ক্ষতির মাঝে নতুন আশীর্বাদ</w:t>
      </w:r>
    </w:p>
    <w:p/>
    <w:p>
      <w:r xmlns:w="http://schemas.openxmlformats.org/wordprocessingml/2006/main">
        <w:t xml:space="preserve">2. বিশ্বাসের সাথে কঠিন পরিবর্তনগুলিকে আলিঙ্গন করুন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Isaiah 49:21 তখন তুমি কি মনে মনে বলবে, কে আমার সন্তানদের জন্ম দিয়েছে? আর কে এগুলো তুলে ধরেছে? দেখ, আমি একাই রয়ে গেলাম; এই, তারা কোথায় ছিল?</w:t>
      </w:r>
    </w:p>
    <w:p/>
    <w:p>
      <w:r xmlns:w="http://schemas.openxmlformats.org/wordprocessingml/2006/main">
        <w:t xml:space="preserve">ঈশ্বর ইস্রায়েলীয়দের সাথে কথা বলেন, তাদের জিজ্ঞাসা করেন কে তাদের সন্তানদের লালনপালন করেছে, যেহেতু তারা ছিল নির্জন, বন্দী এবং বিচরণকারী।</w:t>
      </w:r>
    </w:p>
    <w:p/>
    <w:p>
      <w:r xmlns:w="http://schemas.openxmlformats.org/wordprocessingml/2006/main">
        <w:t xml:space="preserve">1. ঈশ্বরের বিধানের শক্তি: ঈশ্বর কীভাবে তাঁর লোকেদের জন্য প্রদান করেন</w:t>
      </w:r>
    </w:p>
    <w:p/>
    <w:p>
      <w:r xmlns:w="http://schemas.openxmlformats.org/wordprocessingml/2006/main">
        <w:t xml:space="preserve">2. দুঃখের সময়ে আশা: ঈশ্বরের বিধানের উপর আস্থা রাখা</w:t>
      </w:r>
    </w:p>
    <w:p/>
    <w:p>
      <w:r xmlns:w="http://schemas.openxmlformats.org/wordprocessingml/2006/main">
        <w:t xml:space="preserve">1. ম্যাথিউ 19:26 - ঈশ্বরের সাথে সবকিছু সম্ভব</w:t>
      </w:r>
    </w:p>
    <w:p/>
    <w:p>
      <w:r xmlns:w="http://schemas.openxmlformats.org/wordprocessingml/2006/main">
        <w:t xml:space="preserve">2. কাজ 42:2 - আমি জানি যে আপনি সব কিছু করতে পারেন, এবং কোন চিন্তা আপনার থেকে আটকানো যাবে না।</w:t>
      </w:r>
    </w:p>
    <w:p/>
    <w:p>
      <w:r xmlns:w="http://schemas.openxmlformats.org/wordprocessingml/2006/main">
        <w:t xml:space="preserve">Isaiah 49:22 সদাপ্রভু সদাপ্রভু এই কথা বলেন, দেখ, আমি অইহুদীদের প্রতি আমার হাত তুলব এবং লোকেদের কাছে আমার মান স্থাপন করব; এবং তারা তোমার ছেলেদের তাদের কোলে নিয়ে আসবে, এবং তোমার কন্যাদের তাদের কাঁধে বহন করা হবে। .</w:t>
      </w:r>
    </w:p>
    <w:p/>
    <w:p>
      <w:r xmlns:w="http://schemas.openxmlformats.org/wordprocessingml/2006/main">
        <w:t xml:space="preserve">ঈশ্বর অইহুদীদের কাছে তার হাত বাড়াতে এবং লোকেদের জন্য তার মান স্থাপন করার প্রতিশ্রুতি দেন, যাতে তারা তার কাছে সন্তান আনতে পারে।</w:t>
      </w:r>
    </w:p>
    <w:p/>
    <w:p>
      <w:r xmlns:w="http://schemas.openxmlformats.org/wordprocessingml/2006/main">
        <w:t xml:space="preserve">1. সকলের জন্য ঈশ্বরের নিঃশর্ত ভালবাসা - ইশাইয়া 49:22</w:t>
      </w:r>
    </w:p>
    <w:p/>
    <w:p>
      <w:r xmlns:w="http://schemas.openxmlformats.org/wordprocessingml/2006/main">
        <w:t xml:space="preserve">2. বিশ্বাস করার শক্তি - ইশাইয়া 49:22</w:t>
      </w:r>
    </w:p>
    <w:p/>
    <w:p>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10:13 - কারণ যে কেউ প্রভুর নামে ডাকবে সে রক্ষা পাবে।</w:t>
      </w:r>
    </w:p>
    <w:p/>
    <w:p>
      <w:r xmlns:w="http://schemas.openxmlformats.org/wordprocessingml/2006/main">
        <w:t xml:space="preserve">Isaiah 49:23 রাজারা হবেন তোমার শুশ্রূষাকারী পিতা এবং তাদের রাণীরা তোমার স্তন্যদানকারী মাতা হবেন; তারা মাটির দিকে মুখ করে তোমাকে প্রণাম করবে এবং তোমার পায়ের ধুলো চাটবে; আর তুমি জানবে যে আমিই প্রভু, কারণ যারা আমার জন্য অপেক্ষা করে তারা লজ্জিত হবে না।</w:t>
      </w:r>
    </w:p>
    <w:p/>
    <w:p>
      <w:r xmlns:w="http://schemas.openxmlformats.org/wordprocessingml/2006/main">
        <w:t xml:space="preserve">এই অনুচ্ছেদটি ঈশ্বরের প্রভুত্ব এবং তাঁর প্রাপ্য শ্রদ্ধার কথা বলে, এমনকি রাজা ও রাণীদের কাছ থেকেও।</w:t>
      </w:r>
    </w:p>
    <w:p/>
    <w:p>
      <w:r xmlns:w="http://schemas.openxmlformats.org/wordprocessingml/2006/main">
        <w:t xml:space="preserve">1. পৃথিবীর রাজা এবং রাণীরা প্রভুর প্রতি শ্রদ্ধাশীল</w:t>
      </w:r>
    </w:p>
    <w:p/>
    <w:p>
      <w:r xmlns:w="http://schemas.openxmlformats.org/wordprocessingml/2006/main">
        <w:t xml:space="preserve">2. আমরা কিভাবে প্রভুর প্রতি আমাদের শ্রদ্ধা প্রকাশ করতে পারি</w:t>
      </w:r>
    </w:p>
    <w:p/>
    <w:p>
      <w:r xmlns:w="http://schemas.openxmlformats.org/wordprocessingml/2006/main">
        <w:t xml:space="preserve">1. গীতসংহিতা 2:10-11 - "অতএব, হে রাজারা, জ্ঞানী হও; হে পৃথিবীর শাসকগণ, সতর্ক হও। ভয়ে প্রভুর সেবা কর এবং কাঁপতে কাঁপতে আনন্দ কর। পুত্রকে চুম্বন কর, পাছে সে রাগান্বিত হয়, এবং তুমি পথে বিনষ্ট হও, কারণ তাঁর ক্রোধ দ্রুত প্রজ্বলিত হয়৷ ধন্য সকলে যারা তাঁর আশ্রয় নেয়৷'</w:t>
      </w:r>
    </w:p>
    <w:p/>
    <w:p>
      <w:r xmlns:w="http://schemas.openxmlformats.org/wordprocessingml/2006/main">
        <w:t xml:space="preserve">2. রোমানস 14:11 - "কারণ লেখা আছে, আমি জীবিত আছি, প্রভু বলেছেন, প্রতিটি হাঁটু আমার কাছে নত হবে, এবং প্রতিটি জিহ্বা ঈশ্বরের কাছে স্বীকার করবে।"</w:t>
      </w:r>
    </w:p>
    <w:p/>
    <w:p>
      <w:r xmlns:w="http://schemas.openxmlformats.org/wordprocessingml/2006/main">
        <w:t xml:space="preserve">Isaiah 49:24 কি পরাক্রমশালীদের কাছ থেকে শিকার নেওয়া হবে, না বৈধ বন্দীকে উদ্ধার করা হবে?</w:t>
      </w:r>
    </w:p>
    <w:p/>
    <w:p>
      <w:r xmlns:w="http://schemas.openxmlformats.org/wordprocessingml/2006/main">
        <w:t xml:space="preserve">অনুচ্ছেদটি ক্ষমতাবানদের সম্পত্তি কেড়ে নেওয়ার এবং আইনত বন্দীকে মুক্ত করার কথা বলে।</w:t>
      </w:r>
    </w:p>
    <w:p/>
    <w:p>
      <w:r xmlns:w="http://schemas.openxmlformats.org/wordprocessingml/2006/main">
        <w:t xml:space="preserve">1. ঈশ্বরের ন্যায়বিচার: দুর্বল এবং নিপীড়িতদের ক্ষমতায়ন</w:t>
      </w:r>
    </w:p>
    <w:p/>
    <w:p>
      <w:r xmlns:w="http://schemas.openxmlformats.org/wordprocessingml/2006/main">
        <w:t xml:space="preserve">2. ঈশ্বরের সার্বভৌমত্ব: বন্দীদের মুক্ত করা</w:t>
      </w:r>
    </w:p>
    <w:p/>
    <w:p>
      <w:r xmlns:w="http://schemas.openxmlformats.org/wordprocessingml/2006/main">
        <w:t xml:space="preserve">1. Exodus 3:7-9 - এবং প্রভু বললেন, আমি নিশ্চয়ই মিশরে থাকা আমার লোকদের দুর্দশা দেখেছি, এবং তাদের কার্যকর্তাদের কারণে তাদের কান্না শুনেছি; কারণ আমি তাদের দুঃখ জানি; এবং আমি তাদের মিশরীয়দের হাত থেকে উদ্ধার করতে নেমে এসেছি, এবং তাদের সেই দেশ থেকে বের করে একটি ভাল দেশে ও বিশাল দেশে নিয়ে যেতে, দুধ ও মধু প্রবাহিত দেশে। কনানীয়, হিত্তীয়, ইমোরীয়, পরিষীয়, হিব্বীয় ও যিবুসীয়দের স্থান পর্যন্ত।</w:t>
      </w:r>
    </w:p>
    <w:p/>
    <w:p>
      <w:r xmlns:w="http://schemas.openxmlformats.org/wordprocessingml/2006/main">
        <w:t xml:space="preserve">2. লুক 4:18-19 - প্রভুর আত্মা আমার উপরে, কারণ তিনি আমাকে গরীবদের কাছে সুসমাচার প্রচার করার জন্য অভিষিক্ত করেছেন; তিনি আমাকে পাঠিয়েছেন ভগ্নহৃদয়দের সুস্থ করার জন্য, বন্দীদের মুক্তির কথা প্রচার করতে এবং অন্ধদের দৃষ্টি পুনরুদ্ধার করতে, আঘাতপ্রাপ্তদের মুক্তি দিতে, প্রভুর গ্রহণযোগ্য বছর প্রচার করতে।</w:t>
      </w:r>
    </w:p>
    <w:p/>
    <w:p>
      <w:r xmlns:w="http://schemas.openxmlformats.org/wordprocessingml/2006/main">
        <w:t xml:space="preserve">Isaiah 49:25 কিন্তু সদাপ্রভু এই কথা বলেন, এমন কি বীরদের বন্দী করা হবে, এবং ভয়ঙ্কর লোকদের শিকার উদ্ধার করা হবে; কেননা যে তোমার সাথে বিবাদ করে আমি তার সাথে বিবাদ করব এবং তোমার সন্তানদের রক্ষা করব।</w:t>
      </w:r>
    </w:p>
    <w:p/>
    <w:p>
      <w:r xmlns:w="http://schemas.openxmlformats.org/wordprocessingml/2006/main">
        <w:t xml:space="preserve">ঈশ্বর প্রতিশ্রুতি দিয়েছেন যারা ক্ষমতাবান ব্যক্তিদের দ্বারা বন্দী হয়েছেন তাদের তুলে নেবেন এবং যারা সমস্যায় পড়েছে তাদের সন্তানদের রক্ষা করবেন।</w:t>
      </w:r>
    </w:p>
    <w:p/>
    <w:p>
      <w:r xmlns:w="http://schemas.openxmlformats.org/wordprocessingml/2006/main">
        <w:t xml:space="preserve">1. বিতরণ করার জন্য ঈশ্বরের প্রতিশ্রুতি - ইশাইয়া 49:25</w:t>
      </w:r>
    </w:p>
    <w:p/>
    <w:p>
      <w:r xmlns:w="http://schemas.openxmlformats.org/wordprocessingml/2006/main">
        <w:t xml:space="preserve">2. ঈশ্বরের ভালবাসার শক্তি - ইশাইয়া 49:25</w:t>
      </w:r>
    </w:p>
    <w:p/>
    <w:p>
      <w:r xmlns:w="http://schemas.openxmlformats.org/wordprocessingml/2006/main">
        <w:t xml:space="preserve">1. Exodus 14:14 - "প্রভু আপনার জন্য যুদ্ধ করবেন; আপনাকে কেবল স্থির থাকতে হবে।"</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Isaiah 49:26 যারা তোমার উপর অত্যাচার করে আমি তাদের নিজেদের মাংস খাওয়াব; এবং তারা তাদের রক্তে মাতাল হবে, যেমন মিষ্টি দ্রাক্ষারস পান করা হয়; এবং সমস্ত মানুষ জানবে যে আমিই সদাপ্রভু তোমার ত্রাণকর্তা এবং তোমার মুক্তিদাতা, যাকোবের পরাক্রমশালী।</w:t>
      </w:r>
    </w:p>
    <w:p/>
    <w:p>
      <w:r xmlns:w="http://schemas.openxmlformats.org/wordprocessingml/2006/main">
        <w:t xml:space="preserve">প্রভু প্রতিশ্রুতি দিয়েছেন যে যারা তাঁর লোকদেরকে তাদের নিজের মাংস দিয়ে অত্যাচার করে এবং তাদের নিজেদের রক্তে মিষ্টি মদের মতো মাতাল করে তোলে, যাতে সমস্ত মাংস জানতে পারে যে তিনি তাদের ত্রাণকর্তা এবং মুক্তিদাতা, জ্যাকবের পরাক্রমশালী।</w:t>
      </w:r>
    </w:p>
    <w:p/>
    <w:p>
      <w:r xmlns:w="http://schemas.openxmlformats.org/wordprocessingml/2006/main">
        <w:t xml:space="preserve">1. তাঁর লোকেদের জন্য প্রভুর মুক্তির আশীর্বাদ</w:t>
      </w:r>
    </w:p>
    <w:p/>
    <w:p>
      <w:r xmlns:w="http://schemas.openxmlformats.org/wordprocessingml/2006/main">
        <w:t xml:space="preserve">2. নিপীড়কদের বিরুদ্ধে প্রভুর ন্যায়বিচার</w:t>
      </w:r>
    </w:p>
    <w:p/>
    <w:p>
      <w:r xmlns:w="http://schemas.openxmlformats.org/wordprocessingml/2006/main">
        <w:t xml:space="preserve">1.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p>
      <w:r xmlns:w="http://schemas.openxmlformats.org/wordprocessingml/2006/main">
        <w:t xml:space="preserve">2. ইশাইয়া 59:20 - মুক্তিদাতা সিয়োনে আসবেন, যাকোবের কাছে যারা তাদের পাপের জন্য অনুতপ্ত, প্রভু ঘোষণা করেন।</w:t>
      </w:r>
    </w:p>
    <w:p/>
    <w:p>
      <w:r xmlns:w="http://schemas.openxmlformats.org/wordprocessingml/2006/main">
        <w:t xml:space="preserve">ইশাইয়া অধ্যায় 50 প্রভুর দাসের আনুগত্য এবং কষ্টের উপর দৃষ্টি নিবদ্ধ করে, যিনি ইস্রায়েল এবং যীশু খ্রীষ্টের পূর্বাভাস হিসাবে চিহ্নিত। এটা ঈশ্বরের প্রতি বান্দার আস্থা এবং তার সত্যায়নের নিশ্চয়তা তুলে ধরে।</w:t>
      </w:r>
    </w:p>
    <w:p/>
    <w:p>
      <w:r xmlns:w="http://schemas.openxmlformats.org/wordprocessingml/2006/main">
        <w:t xml:space="preserve">1 ম অনুচ্ছেদ: অধ্যায়টি প্রভুর দাসের কথা বলে শুরু হয়, ঈশ্বরের বিতরণ করার ক্ষমতা এবং শৃঙ্খলার জন্য তাঁর কর্তৃত্ব স্বীকার করে। ভৃত্য ঈশ্বরের সাহায্যের উপর আস্থা রেখে তার আনুগত্য এবং দুঃখকষ্ট সহ্য করার ইচ্ছা প্রকাশ করে (ইশাইয়া 50:1-11)।</w:t>
      </w:r>
    </w:p>
    <w:p/>
    <w:p>
      <w:r xmlns:w="http://schemas.openxmlformats.org/wordprocessingml/2006/main">
        <w:t xml:space="preserve">২য় অনুচ্ছেদ: অধ্যায়টি যারা প্রভুকে ভয় করে এবং যারা অন্ধকারে চলে তাদের মধ্যে পার্থক্যের উপর জোর দেয়। এটা তাদের উৎসাহিত করে যারা প্রভুর উপর নির্ভর করে তার নামের উপর নির্ভর করতে এবং নিরুৎসাহিত না হতে (ইশাইয়া 50:10-11)।</w:t>
      </w:r>
    </w:p>
    <w:p/>
    <w:p>
      <w:r xmlns:w="http://schemas.openxmlformats.org/wordprocessingml/2006/main">
        <w:t xml:space="preserve">সংক্ষেপে,</w:t>
      </w:r>
    </w:p>
    <w:p>
      <w:r xmlns:w="http://schemas.openxmlformats.org/wordprocessingml/2006/main">
        <w:t xml:space="preserve">ইশাইয়া অধ্যায় পঞ্চাশ প্রকাশ করে</w:t>
      </w:r>
    </w:p>
    <w:p>
      <w:r xmlns:w="http://schemas.openxmlformats.org/wordprocessingml/2006/main">
        <w:t xml:space="preserve">বান্দার আনুগত্য ও কষ্ট,</w:t>
      </w:r>
    </w:p>
    <w:p>
      <w:r xmlns:w="http://schemas.openxmlformats.org/wordprocessingml/2006/main">
        <w:t xml:space="preserve">প্রভুর উপর বিশ্বাস করার জন্য উত্সাহ।</w:t>
      </w:r>
    </w:p>
    <w:p/>
    <w:p>
      <w:r xmlns:w="http://schemas.openxmlformats.org/wordprocessingml/2006/main">
        <w:t xml:space="preserve">ভৃত্যের ঈশ্বরের ক্ষমতা প্রদান এবং শৃঙ্খলার স্বীকৃতি।</w:t>
      </w:r>
    </w:p>
    <w:p>
      <w:r xmlns:w="http://schemas.openxmlformats.org/wordprocessingml/2006/main">
        <w:t xml:space="preserve">আনুগত্যের ঘোষণা এবং দুঃখকষ্ট সহ্য করার ইচ্ছা।</w:t>
      </w:r>
    </w:p>
    <w:p>
      <w:r xmlns:w="http://schemas.openxmlformats.org/wordprocessingml/2006/main">
        <w:t xml:space="preserve">যারা প্রভুকে ভয় করে এবং অন্ধকারে তাদের মধ্যে পার্থক্য।</w:t>
      </w:r>
    </w:p>
    <w:p>
      <w:r xmlns:w="http://schemas.openxmlformats.org/wordprocessingml/2006/main">
        <w:t xml:space="preserve">প্রভুর উপর আস্থা রাখতে উত্সাহিত করুন এবং হতাশ হবেন না।</w:t>
      </w:r>
    </w:p>
    <w:p/>
    <w:p>
      <w:r xmlns:w="http://schemas.openxmlformats.org/wordprocessingml/2006/main">
        <w:t xml:space="preserve">এই অধ্যায়টি প্রভুর দাসের আনুগত্য এবং কষ্টের উপর দৃষ্টি নিবদ্ধ করে, যিনি ইস্রায়েল এবং যীশু খ্রীষ্টের পূর্বাভাস হিসাবে চিহ্নিত। ভৃত্য ঈশ্বরের বিতরণের ক্ষমতা এবং শৃঙ্খলার জন্য তাঁর কর্তৃত্ব স্বীকার করে, ঈশ্বরের সাহায্যে বিশ্বাস রেখে তার আনুগত্য এবং দুঃখকষ্ট সহ্য করার ইচ্ছা প্রকাশ করে। অধ্যায়টি যারা প্রভুকে ভয় করে এবং যারা অন্ধকারে চলে তাদের মধ্যে পার্থক্যের উপর জোর দেয়। এটা তাদের উৎসাহিত করে যারা প্রভুর উপর নির্ভর করে তার নামের উপর নির্ভর করতে এবং হতাশ না হতে। অধ্যায়টি ঈশ্বরের প্রতি বান্দার আস্থা, দুঃখকষ্ট সহ্য করার জন্য তার ইচ্ছুকতা এবং ঈশ্বরের ন্যায়বিচারের আশ্বাসকে তুলে ধরে। এটি বিশ্বাসীদের জন্য প্রভুর উপর আস্থা রাখতে এবং নিরুৎসাহিত না হওয়ার জন্য একটি উত্সাহ হিসাবে কাজ করে, এটি জেনে যে তিনি বিশ্বস্ত এবং অসুবিধার সময়ে সাহায্য করবেন।</w:t>
      </w:r>
    </w:p>
    <w:p/>
    <w:p>
      <w:r xmlns:w="http://schemas.openxmlformats.org/wordprocessingml/2006/main">
        <w:t xml:space="preserve">Isaiah 50:1 সদাপ্রভু এই কথা কহেন, তোমার মায়ের বিবাহ বিচ্ছেদের বিল কোথায়, যাহাকে আমি ত্যাগ করিলাম? অথবা আমার পাওনাদারদের মধ্যে কে কার কাছে আমি তোমাকে বিক্রি করেছি? দেখ, তোমাদের অন্যায়ের জন্য তোমরা নিজেদেরকে বিক্রি করেছ এবং তোমাদের পাপের জন্য তোমাদের মাকে ত্যাগ করা হয়েছে৷</w:t>
      </w:r>
    </w:p>
    <w:p/>
    <w:p>
      <w:r xmlns:w="http://schemas.openxmlformats.org/wordprocessingml/2006/main">
        <w:t xml:space="preserve">ঈশ্বর প্রশ্ন করেন কেন লোকেদের তাঁর কাছ থেকে দূরে সরিয়ে দেওয়া হয়েছে, এই বলে যে তাদের পাপ তাদের তাঁর থেকে বিচ্ছিন্ন করে দিয়েছে।</w:t>
      </w:r>
    </w:p>
    <w:p/>
    <w:p>
      <w:r xmlns:w="http://schemas.openxmlformats.org/wordprocessingml/2006/main">
        <w:t xml:space="preserve">1. নিজেকে ছোটো বিক্রি করবেন না: ইশাইয়া 50:1 এর উপর A</w:t>
      </w:r>
    </w:p>
    <w:p/>
    <w:p>
      <w:r xmlns:w="http://schemas.openxmlformats.org/wordprocessingml/2006/main">
        <w:t xml:space="preserve">2. সীমালঙ্ঘনের মূল্য: ইশাইয়া 50:1 এ</w:t>
      </w:r>
    </w:p>
    <w:p/>
    <w:p>
      <w:r xmlns:w="http://schemas.openxmlformats.org/wordprocessingml/2006/main">
        <w:t xml:space="preserve">1. গালাতীয় 3:13 - খ্রীষ্ট আমাদেরকে আইনের অভিশাপ থেকে মুক্তি দিয়েছেন, আমাদের জন্য অভিশাপ হয়ে উঠেছেন: কেননা লেখা আছে, যে কেউ গাছে ঝুলেছে সে অভিশপ্ত:</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Isaiah 50:2 কেন, যখন আমি এসেছি, তখন কি কেউ ছিল না? আমি যখন ডাকলাম, তখন কি উত্তর দেওয়ার কেউ ছিল না? আমার হাত কি আদৌ ছোট হয়ে গেছে যে, তা মুক্ত করতে পারবে না? নাকি আমার কাছে বিতরণ করার ক্ষমতা নেই? দেখ, আমার তিরস্কারে আমি সমুদ্রকে শুকিয়ে ফেলি, নদীগুলিকে মরুভূমিতে পরিণত করি; জল নেই বলে তাদের মাছ দুর্গন্ধযুক্ত হয় এবং তৃষ্ণায় মরে যায়।</w:t>
      </w:r>
    </w:p>
    <w:p/>
    <w:p>
      <w:r xmlns:w="http://schemas.openxmlformats.org/wordprocessingml/2006/main">
        <w:t xml:space="preserve">প্রভু প্রশ্ন করেন কেন কেউ তার ডাকে সাড়া দিচ্ছে না এবং উদ্ধার ও বিতরণ করার তার ক্ষমতা নিশ্চিত করে।</w:t>
      </w:r>
    </w:p>
    <w:p/>
    <w:p>
      <w:r xmlns:w="http://schemas.openxmlformats.org/wordprocessingml/2006/main">
        <w:t xml:space="preserve">1. প্রভু ডাকছেন - আমরা কি শুনছি?</w:t>
      </w:r>
    </w:p>
    <w:p/>
    <w:p>
      <w:r xmlns:w="http://schemas.openxmlformats.org/wordprocessingml/2006/main">
        <w:t xml:space="preserve">2. রিডিম এবং বিতরণ করার জন্য প্রভুর শক্তি</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গীতসংহিতা 145:18-19 - প্রভু সকলের কাছে যারা তাকে ডাকে, যারা তাকে সত্যে ডাকে তাদের সকলের কাছে। যারা তাঁকে ভয় করে তিনি তাদের ইচ্ছা পূরণ করবেন; তিনি তাদের কান্না শুনবেন এবং তাদের রক্ষা করবেন।</w:t>
      </w:r>
    </w:p>
    <w:p/>
    <w:p>
      <w:r xmlns:w="http://schemas.openxmlformats.org/wordprocessingml/2006/main">
        <w:t xml:space="preserve">Isaiah 50:3 আমি আকাশকে কালো কাপড় পরাই এবং চটকে তাদের আবরণ করি।</w:t>
      </w:r>
    </w:p>
    <w:p/>
    <w:p>
      <w:r xmlns:w="http://schemas.openxmlformats.org/wordprocessingml/2006/main">
        <w:t xml:space="preserve">ঈশ্বরই সেই ব্যক্তি যিনি আকাশকে অন্ধকার করতে পারেন এবং চটের কাপড়ে ঢেকে দিতে পারেন৷</w:t>
      </w:r>
    </w:p>
    <w:p/>
    <w:p>
      <w:r xmlns:w="http://schemas.openxmlformats.org/wordprocessingml/2006/main">
        <w:t xml:space="preserve">1. ঈশ্বরের শক্তি: সর্বশক্তিমানের সার্বভৌমত্ব বোঝা</w:t>
      </w:r>
    </w:p>
    <w:p/>
    <w:p>
      <w:r xmlns:w="http://schemas.openxmlformats.org/wordprocessingml/2006/main">
        <w:t xml:space="preserve">2. বিশ্বাসের শক্তি: কিভাবে ঈশ্বরের বর্ম উপর রাখা</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Ephesians 6:10-17 -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সব কিছু করার পরেও দৃঢ়ভাবে দাঁড়াতে পারেন। তাই দাঁড়াও, সত্যের বেল্টে বেঁধে, ধার্মিকতার বক্ষবন্ধনী পরিয়ে, এবং পায়ের জুতোর মত, শান্তির সুসমাচার দ্বারা প্রদত্ত প্রস্তুতি পরিধান করে। সমস্ত পরিস্থিতিতে বিশ্বাসের ঢাল গ্রহণ করুন, যার সাহায্যে আপনি দুষ্টের সমস্ত জ্বলন্ত ডার্ট নিভিয়ে দিতে পারেন; এবং পরিত্রাণের শিরস্ত্রাণ গ্রহণ করুন, এবং আত্মার তলোয়ার, যা ঈশ্বরের বাক্য।</w:t>
      </w:r>
    </w:p>
    <w:p/>
    <w:p>
      <w:r xmlns:w="http://schemas.openxmlformats.org/wordprocessingml/2006/main">
        <w:t xml:space="preserve">Isaiah 50:4 সদাপ্রভু সদাপ্রভু আমাকে জ্ঞানীদের জিহ্বা দিয়েছেন, যাতে আমি জানি যে কীভাবে ক্লান্ত লোকের কাছে ঋতুতে একটি কথা বলতে হয়: তিনি সকালবেলা জেগে ওঠেন, তিনি আমার কানকে জাগিয়ে তোলেন যাতে তিনি বিদ্বানদের মতো শুনতে পারেন।</w:t>
      </w:r>
    </w:p>
    <w:p/>
    <w:p>
      <w:r xmlns:w="http://schemas.openxmlformats.org/wordprocessingml/2006/main">
        <w:t xml:space="preserve">প্রভু ইশাইয়াকে যারা ক্লান্ত তাদের উদ্দেশে উৎসাহের কথা বলার ক্ষমতা দিয়েছেন এবং জ্ঞানীদের কথা শোনার জন্য ইশাইয়ার কান জাগিয়েছেন।</w:t>
      </w:r>
    </w:p>
    <w:p/>
    <w:p>
      <w:r xmlns:w="http://schemas.openxmlformats.org/wordprocessingml/2006/main">
        <w:t xml:space="preserve">1. ঈশ্বরকে আপনার মাধ্যমে কথা বলতে দেওয়া: উত্সাহের শক্তিকে আলিঙ্গন করা</w:t>
      </w:r>
    </w:p>
    <w:p/>
    <w:p>
      <w:r xmlns:w="http://schemas.openxmlformats.org/wordprocessingml/2006/main">
        <w:t xml:space="preserve">2. ঈশ্বরের ডাকে জেগে ওঠা: জ্ঞানীদের কথা শোনা</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হিতোপদেশ 1:5 - জ্ঞানীরা শুনুক এবং জ্ঞান বৃদ্ধি করুক, এবং যে বোঝে সে নির্দেশনা লাভ করুক।</w:t>
      </w:r>
    </w:p>
    <w:p/>
    <w:p>
      <w:r xmlns:w="http://schemas.openxmlformats.org/wordprocessingml/2006/main">
        <w:t xml:space="preserve">Isaiah 50:5 প্রভু সদাপ্রভু আমার কান খুলে দিয়েছেন, আর আমি বিদ্রোহী ছিলাম না, পিছন ফিরে যাইনি।</w:t>
      </w:r>
    </w:p>
    <w:p/>
    <w:p>
      <w:r xmlns:w="http://schemas.openxmlformats.org/wordprocessingml/2006/main">
        <w:t xml:space="preserve">ঈশ্বর বক্তার কান খুলে দিয়েছেন এবং তাদের তাঁর আদেশ শুনতে ও মানতে সক্ষম করেছেন।</w:t>
      </w:r>
    </w:p>
    <w:p/>
    <w:p>
      <w:r xmlns:w="http://schemas.openxmlformats.org/wordprocessingml/2006/main">
        <w:t xml:space="preserve">1. আনুগত্যের শক্তি: কিভাবে ঈশ্বরের বাক্য শুনবেন এবং অনুসরণ করবেন</w:t>
      </w:r>
    </w:p>
    <w:p/>
    <w:p>
      <w:r xmlns:w="http://schemas.openxmlformats.org/wordprocessingml/2006/main">
        <w:t xml:space="preserve">2. অনুসরণ করার শক্তি: বিশ্বাসে বেড়ে ওঠা এবং প্রলোভন প্রতিরোধ করা</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Isaiah 50:6 যারা লোম ছিঁড়েছিল তাদের হাতে আমি আমার পিঠ ও গাল তুলে দিয়েছিলাম; আমি লজ্জা ও থুথু থেকে মুখ লুকাইনি।</w:t>
      </w:r>
    </w:p>
    <w:p/>
    <w:p>
      <w:r xmlns:w="http://schemas.openxmlformats.org/wordprocessingml/2006/main">
        <w:t xml:space="preserve">ঈশ্বর নিজেকে শারীরিক যন্ত্রণা এবং অপমান সহ্য করার বিন্দুতে নত করেছিলেন।</w:t>
      </w:r>
    </w:p>
    <w:p/>
    <w:p>
      <w:r xmlns:w="http://schemas.openxmlformats.org/wordprocessingml/2006/main">
        <w:t xml:space="preserve">1. নম্রতার খ্রীষ্টের উদাহরণ</w:t>
      </w:r>
    </w:p>
    <w:p/>
    <w:p>
      <w:r xmlns:w="http://schemas.openxmlformats.org/wordprocessingml/2006/main">
        <w:t xml:space="preserve">2. কষ্ট সহ্য করার শক্তি</w:t>
      </w:r>
    </w:p>
    <w:p/>
    <w:p>
      <w:r xmlns:w="http://schemas.openxmlformats.org/wordprocessingml/2006/main">
        <w:t xml:space="preserve">1. ফিলিপীয় 2:8 - এবং মানুষের রূপে পাওয়া গিয়ে, তিনি মৃত্যু পর্যন্ত, এমনকি ক্রুশে মৃত্যু পর্যন্ত বাধ্য হয়ে নিজেকে নত করেছিলেন।</w:t>
      </w:r>
    </w:p>
    <w:p/>
    <w:p>
      <w:r xmlns:w="http://schemas.openxmlformats.org/wordprocessingml/2006/main">
        <w:t xml:space="preserve">2. 1 পিটার 2:19-21 - কারণ কেউ যদি অন্যায় কষ্টের যন্ত্রণা সহ্য করে কারণ তারা ঈশ্বরের প্রতি সচেতন। কিন্তু আপনি যদি অন্যায় করার জন্য মারধর পান এবং তা সহ্য করেন তবে আপনার কৃতিত্ব কেমন? কিন্তু আপনি যদি ভাল কাজ করার জন্য কষ্ট পান এবং আপনি তা সহ্য করেন তবে এটি ঈশ্বরের কাছে প্রশংসনীয়। এই জন্যই তোমাদের ডাকা হয়েছিল, কারণ খ্রীষ্টও তোমাদের জন্য দুঃখভোগ করেছেন, তোমাদের জন্য একটি উদাহরণ রেখে গেছেন, যাতে তোমরা তাঁর পদাঙ্ক অনুসরণ কর।</w:t>
      </w:r>
    </w:p>
    <w:p/>
    <w:p>
      <w:r xmlns:w="http://schemas.openxmlformats.org/wordprocessingml/2006/main">
        <w:t xml:space="preserve">Isaiah 50:7 কারণ প্রভু ঈশ্বর আমাকে সাহায্য করবেন; তাই আমি লজ্জিত হব না, তাই আমি চকমকির মত মুখ রেখেছি এবং আমি জানি যে আমি লজ্জিত হব না।</w:t>
      </w:r>
    </w:p>
    <w:p/>
    <w:p>
      <w:r xmlns:w="http://schemas.openxmlformats.org/wordprocessingml/2006/main">
        <w:t xml:space="preserve">যিশাইয় তার বিশ্বাসে অবিচল থাকার জন্য দৃঢ়সংকল্পবদ্ধ, এটা জেনে যে ঈশ্বর তার সাথে থাকবেন এবং তাকে সাহায্য করবেন।</w:t>
      </w:r>
    </w:p>
    <w:p/>
    <w:p>
      <w:r xmlns:w="http://schemas.openxmlformats.org/wordprocessingml/2006/main">
        <w:t xml:space="preserve">1. বিশ্বাসে অচল হও: ঈশ্বরের সাহায্যে বিশ্বাস করা</w:t>
      </w:r>
    </w:p>
    <w:p/>
    <w:p>
      <w:r xmlns:w="http://schemas.openxmlformats.org/wordprocessingml/2006/main">
        <w:t xml:space="preserve">2. দৃঢ়তার সাথে চ্যালেঞ্জ মোকাবেলা করুন: ঈশ্বর আপনার সাথে আছেন জেনে নিন</w:t>
      </w:r>
    </w:p>
    <w:p/>
    <w:p>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Isaiah 50:8 তিনিই কাছে আছেন যিনি আমাকে ন্যায়সঙ্গত করেন; কে আমার সাথে ঝগড়া করবে? আসুন একসাথে দাঁড়াই: কে আমার প্রতিপক্ষ? তাকে আমার কাছে আসতে দাও।</w:t>
      </w:r>
    </w:p>
    <w:p/>
    <w:p>
      <w:r xmlns:w="http://schemas.openxmlformats.org/wordprocessingml/2006/main">
        <w:t xml:space="preserve">ঈশ্বর আমাদের ন্যায্যতা কাছাকাছি এবং ইচ্ছুক; আমাদের চ্যালেঞ্জ হলে তিনি আমাদের পাশে দাঁড়াবেন।</w:t>
      </w:r>
    </w:p>
    <w:p/>
    <w:p>
      <w:r xmlns:w="http://schemas.openxmlformats.org/wordprocessingml/2006/main">
        <w:t xml:space="preserve">1. ঈশ্বর আমাদের ন্যায়বিচারক - ইশাইয়া 50:8</w:t>
      </w:r>
    </w:p>
    <w:p/>
    <w:p>
      <w:r xmlns:w="http://schemas.openxmlformats.org/wordprocessingml/2006/main">
        <w:t xml:space="preserve">2. বিশ্বাসে দৃঢ় থাকা - ইশাইয়া 50:8</w:t>
      </w:r>
    </w:p>
    <w:p/>
    <w:p>
      <w:r xmlns:w="http://schemas.openxmlformats.org/wordprocessingml/2006/main">
        <w:t xml:space="preserve">1. ফিলিপীয় 1:6 - এই বিষয়ে আত্মবিশ্বাসী হওয়া যে, যিনি তোমাদের মধ্যে একটি ভাল কাজ শুরু করেছিলেন তিনি খ্রীষ্ট যীশুর দিন পর্যন্ত তা সম্পূর্ণ করতে থাকবেন৷</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Isaiah 50:9 দেখ, প্রভু ঈশ্বর আমাকে সাহায্য করবেন; কে সে আমাকে দোষারোপ করবে? দেখ, তারা সকলেই পোশাকের মত পুরাতন হয়ে যাবে; পতঙ্গ তাদের খেয়ে ফেলবে।</w:t>
      </w:r>
    </w:p>
    <w:p/>
    <w:p>
      <w:r xmlns:w="http://schemas.openxmlformats.org/wordprocessingml/2006/main">
        <w:t xml:space="preserve">প্রভু ঈশ্বর আমাদের সাহায্য করবেন এবং কেউই আমাদের বিরুদ্ধে বিচার করতে পারবে না, কারণ সমস্ত জাগতিক জিনিস পোশাকের মতো বিবর্ণ হয়ে যাবে।</w:t>
      </w:r>
    </w:p>
    <w:p/>
    <w:p>
      <w:r xmlns:w="http://schemas.openxmlformats.org/wordprocessingml/2006/main">
        <w:t xml:space="preserve">1. প্রভু আমাদের সাহায্যকারী: জীবনের সংগ্রামে ঈশ্বরের উপর নির্ভর করা</w:t>
      </w:r>
    </w:p>
    <w:p/>
    <w:p>
      <w:r xmlns:w="http://schemas.openxmlformats.org/wordprocessingml/2006/main">
        <w:t xml:space="preserve">2. স্থায়ী কি?: ঈশ্বরের প্রতিশ্রুতির স্থায়ী প্রকৃতি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50:10 তোমাদের মধ্যে এমন কে আছে যে সদাপ্রভুকে ভয় করে, যে তাঁর দাসের কথা মেনে চলে, যে অন্ধকারে চলে এবং আলো নেই? সে সদাপ্রভুর নামে নির্ভর করুক এবং তার ঈশ্বরের উপরেই থাকুক।</w:t>
      </w:r>
    </w:p>
    <w:p/>
    <w:p>
      <w:r xmlns:w="http://schemas.openxmlformats.org/wordprocessingml/2006/main">
        <w:t xml:space="preserve">যারা প্রভুকে ভয় করে এবং তাঁর আদেশ পালন করে, এমনকি অন্ধকারের সময়েও, তাদের উচিত প্রভুর উপর আস্থা রাখা এবং তাঁর উপর নির্ভর করা।</w:t>
      </w:r>
    </w:p>
    <w:p/>
    <w:p>
      <w:r xmlns:w="http://schemas.openxmlformats.org/wordprocessingml/2006/main">
        <w:t xml:space="preserve">1. প্রভুই যথেষ্ট: অনিশ্চয়তার সময়ে কীভাবে প্রভুতে বিশ্বাস করা যায়</w:t>
      </w:r>
    </w:p>
    <w:p/>
    <w:p>
      <w:r xmlns:w="http://schemas.openxmlformats.org/wordprocessingml/2006/main">
        <w:t xml:space="preserve">2. অন্ধকারে আলো: কঠিন সময়ে ঈশ্বরের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37:3-4 - "প্রভুর উপর আস্থা রাখুন, এবং ভাল কাজ করুন; দেশে বাস করুন এবং বিশ্বস্ততার সাথে বন্ধুত্ব করুন। প্রভুতে নিজেকে আনন্দিত করুন, এবং তিনি আপনাকে আপনার হৃদয়ের ইচ্ছাগুলি দেবেন।"</w:t>
      </w:r>
    </w:p>
    <w:p/>
    <w:p>
      <w:r xmlns:w="http://schemas.openxmlformats.org/wordprocessingml/2006/main">
        <w:t xml:space="preserve">Isaiah 50:11 দেখ, তোমরা যারা আগুন জ্বালিয়েছ, যারা স্ফুলিঙ্গ দিয়ে নিজেদের ঘিরে রাখো: তোমাদের আগুনের আলোতে এবং যে স্ফুলিঙ্গগুলি তোমরা জ্বালিয়েছ তাতে চলো৷ এটা তোমরা আমার হাত থেকে পাবে; তোমরা দুঃখে শুয়ে থাকবে।</w:t>
      </w:r>
    </w:p>
    <w:p/>
    <w:p>
      <w:r xmlns:w="http://schemas.openxmlformats.org/wordprocessingml/2006/main">
        <w:t xml:space="preserve">যারা আগুন জ্বালায় এবং স্ফুলিঙ্গ দ্বারা নিজেদেরকে ঘিরে রাখে তাদের ঈশ্বর সতর্ক করেন, ফলে তারা দুঃখ ভোগ করবে।</w:t>
      </w:r>
    </w:p>
    <w:p/>
    <w:p>
      <w:r xmlns:w="http://schemas.openxmlformats.org/wordprocessingml/2006/main">
        <w:t xml:space="preserve">1. "আগুন নিয়ে খেলার বিপদ"</w:t>
      </w:r>
    </w:p>
    <w:p/>
    <w:p>
      <w:r xmlns:w="http://schemas.openxmlformats.org/wordprocessingml/2006/main">
        <w:t xml:space="preserve">2. "অবাধ্যতার পরিণতি"</w:t>
      </w:r>
    </w:p>
    <w:p/>
    <w:p>
      <w:r xmlns:w="http://schemas.openxmlformats.org/wordprocessingml/2006/main">
        <w:t xml:space="preserve">1. হিতোপদেশ 14:12 - এমন একটি পথ আছে যা একজন মানুষের কাছে সঠিক বলে মনে হয়, কিন্তু তার শেষটি হল মৃত্যুর পথ।</w:t>
      </w:r>
    </w:p>
    <w:p/>
    <w:p>
      <w:r xmlns:w="http://schemas.openxmlformats.org/wordprocessingml/2006/main">
        <w:t xml:space="preserve">2. জেমস 1:14-15 - কিন্তু প্রত্যেক মানুষ প্রলুব্ধ হয়, যখন সে তার নিজের লালসা থেকে দূরে সরে যায় এবং প্রলুব্ধ হয়। অতঃপর লালসা যখন গর্ভধারণ করে, তখন তা পাপের জন্ম দেয় এবং পাপ যখন তা শেষ হয়, তখন তা মৃত্যুকে ডেকে আনে৷</w:t>
      </w:r>
    </w:p>
    <w:p/>
    <w:p>
      <w:r xmlns:w="http://schemas.openxmlformats.org/wordprocessingml/2006/main">
        <w:t xml:space="preserve">ইশাইয়া অধ্যায় 51 ইস্রায়েলের লোকেদের প্রভুর উপর আস্থা রাখতে এবং তাঁর প্রতিশ্রুতিগুলিতে সান্ত্বনা পেতে উত্সাহিত করে। এটি ঈশ্বরের বিশ্বস্ততা, বিতরণ করার তাঁর শক্তি এবং তাঁর লোকেদের পুনরুদ্ধারের উপর জোর দেয়।</w:t>
      </w:r>
    </w:p>
    <w:p/>
    <w:p>
      <w:r xmlns:w="http://schemas.openxmlformats.org/wordprocessingml/2006/main">
        <w:t xml:space="preserve">1ম অনুচ্ছেদ: অধ্যায়টি ঈশ্বরের বিশ্বস্ততার উদাহরণ হিসাবে আব্রাহাম এবং সারাকে দেখার আহ্বান দিয়ে শুরু হয়েছে। এটা মানুষকে ধার্মিকতা ও পরিত্রাণের জন্য উৎসাহিত করে, কারণ ঈশ্বরের আইন ও ন্যায়বিচার বিজয়ী হবে (ইশাইয়া 51:1-8)।</w:t>
      </w:r>
    </w:p>
    <w:p/>
    <w:p>
      <w:r xmlns:w="http://schemas.openxmlformats.org/wordprocessingml/2006/main">
        <w:t xml:space="preserve">2য় অনুচ্ছেদ: অধ্যায়টি ইস্রায়েলের লোকেদের আশ্বস্ত করে যে ঈশ্বর তাদের সান্ত্বনা দেবেন এবং তাদের মুক্তি দেবেন। এটা তুলে ধরার জন্য তাঁর শক্তি এবং তাঁর চুক্তির প্রতিশ্রুতির প্রতি তাঁর বিশ্বস্ততা তুলে ধরে। এটি লোকেদেরকে তাঁর উপর আস্থা রাখতে এবং মানুষের তিরস্কারকে ভয় না করার জন্য উত্সাহিত করে (ইশাইয়া 51:9-16)।</w:t>
      </w:r>
    </w:p>
    <w:p/>
    <w:p>
      <w:r xmlns:w="http://schemas.openxmlformats.org/wordprocessingml/2006/main">
        <w:t xml:space="preserve">3য় অনুচ্ছেদ: অধ্যায়টি জেগে ওঠার আহ্বান জানিয়ে শেষ হয়েছে, কারণ ঈশ্বরের পরিত্রাণ এবং ধার্মিকতা কাছাকাছি। এটি লোকেদের প্রভুকে স্মরণ করতে এবং হতাশ না হওয়ার জন্য উত্সাহিত করে, কারণ তিনি মুক্তি এবং পুনরুদ্ধার আনবেন (ইশাইয়া 51:17-23)।</w:t>
      </w:r>
    </w:p>
    <w:p/>
    <w:p>
      <w:r xmlns:w="http://schemas.openxmlformats.org/wordprocessingml/2006/main">
        <w:t xml:space="preserve">সংক্ষেপে,</w:t>
      </w:r>
    </w:p>
    <w:p>
      <w:r xmlns:w="http://schemas.openxmlformats.org/wordprocessingml/2006/main">
        <w:t xml:space="preserve">ইশাইয়া অধ্যায় পঞ্চাশতম প্রকাশ করে</w:t>
      </w:r>
    </w:p>
    <w:p>
      <w:r xmlns:w="http://schemas.openxmlformats.org/wordprocessingml/2006/main">
        <w:t xml:space="preserve">প্রভুর উপর আস্থা রাখতে উৎসাহ,</w:t>
      </w:r>
    </w:p>
    <w:p>
      <w:r xmlns:w="http://schemas.openxmlformats.org/wordprocessingml/2006/main">
        <w:t xml:space="preserve">আরাম এবং মুক্তির আশ্বাস।</w:t>
      </w:r>
    </w:p>
    <w:p/>
    <w:p>
      <w:r xmlns:w="http://schemas.openxmlformats.org/wordprocessingml/2006/main">
        <w:t xml:space="preserve">ধার্মিকতা এবং পরিত্রাণের জন্য আহ্বান করুন, ঈশ্বরের ন্যায়বিচারে বিশ্বাস করুন।</w:t>
      </w:r>
    </w:p>
    <w:p>
      <w:r xmlns:w="http://schemas.openxmlformats.org/wordprocessingml/2006/main">
        <w:t xml:space="preserve">ঈশ্বরের প্রতিশ্রুতি প্রদান এবং বিশ্বস্ততা প্রদানের শক্তির আশ্বাস।</w:t>
      </w:r>
    </w:p>
    <w:p>
      <w:r xmlns:w="http://schemas.openxmlformats.org/wordprocessingml/2006/main">
        <w:t xml:space="preserve">জেগে ওঠার উৎসাহ, প্রভুকে স্মরণ করা এবং তাঁর পরিত্রাণে সান্ত্বনা পাওয়া।</w:t>
      </w:r>
    </w:p>
    <w:p/>
    <w:p>
      <w:r xmlns:w="http://schemas.openxmlformats.org/wordprocessingml/2006/main">
        <w:t xml:space="preserve">এই অধ্যায় ইস্রায়েলের লোকেদের প্রভুর উপর আস্থা রাখতে এবং তাঁর প্রতিশ্রুতিগুলিতে সান্ত্বনা পেতে উত্সাহিত করে। এটি তাদের ঈশ্বরের বিশ্বস্ততার উদাহরণ হিসাবে আব্রাহাম এবং সারার দিকে তাকানোর আহ্বান জানায় এবং তাদের ধার্মিকতা এবং পরিত্রাণ অনুসন্ধান করতে উত্সাহিত করে। অধ্যায়টি লোকেদের আশ্বস্ত করে যে ঈশ্বর তাদের সান্ত্বনা দেবেন এবং তাদের মুক্তি দেবেন, বিতরণ করার জন্য তাঁর শক্তি এবং তাঁর চুক্তির প্রতিশ্রুতির প্রতি তাঁর বিশ্বস্ততা তুলে ধরে। এটি তাদের তাঁর উপর বিশ্বাস রাখতে এবং মানুষের তিরস্কারকে ভয় না করতে উত্সাহিত করে। অধ্যায়টি জেগে ওঠার আহ্বান জানিয়ে শেষ হয়, মানুষকে মনে করিয়ে দেয় যে ঈশ্বরের পরিত্রাণ এবং ধার্মিকতা কাছাকাছি। এটি তাদের প্রভুকে স্মরণ করতে এবং হতাশ না হওয়ার জন্য উত্সাহিত করে, কারণ তিনি মুক্তি এবং পুনরুদ্ধার আনবেন। অধ্যায়টি প্রভুর প্রতি আস্থার গুরুত্ব, তাঁর বিশ্বস্ততা এবং তিনি যে সান্ত্বনা ও মুক্তির নিশ্চয়তা প্রদান করেন তার উপর জোর দেয়।</w:t>
      </w:r>
    </w:p>
    <w:p/>
    <w:p>
      <w:r xmlns:w="http://schemas.openxmlformats.org/wordprocessingml/2006/main">
        <w:t xml:space="preserve">Isaiah 51:1 তোমরা যারা ধার্মিকতার অনুসরণ কর, তোমরা যারা সদাপ্রভুর অন্বেষণ কর, আমার কথা শোন; যেখান থেকে তোমাদের কাটা হয়েছে সেই পাথরের দিকে এবং যেখান থেকে তোমাদের খনন করা হয়েছে সেই গর্তের দিকে তাকাও।</w:t>
      </w:r>
    </w:p>
    <w:p/>
    <w:p>
      <w:r xmlns:w="http://schemas.openxmlformats.org/wordprocessingml/2006/main">
        <w:t xml:space="preserve">এই অনুচ্ছেদটি যারা ধার্মিকতা খুঁজছে তাদের তাদের উত্স এবং প্রভুর দিকে তাকাতে আহ্বান জানায়।</w:t>
      </w:r>
    </w:p>
    <w:p/>
    <w:p>
      <w:r xmlns:w="http://schemas.openxmlformats.org/wordprocessingml/2006/main">
        <w:t xml:space="preserve">1: "পাথর এবং গর্ত থেকে: ঈশ্বরে আমাদের উৎপত্তি"</w:t>
      </w:r>
    </w:p>
    <w:p/>
    <w:p>
      <w:r xmlns:w="http://schemas.openxmlformats.org/wordprocessingml/2006/main">
        <w:t xml:space="preserve">2: "ধার্মিকতার সন্ধান করা: আমাদের শিকড়গুলি মনে রাখার আহ্বান"</w:t>
      </w:r>
    </w:p>
    <w:p/>
    <w:p>
      <w:r xmlns:w="http://schemas.openxmlformats.org/wordprocessingml/2006/main">
        <w:t xml:space="preserve">1: Deuteronomy 32:3-4 - "কারণ আমি প্রভুর নাম প্রকাশ করব: আমাদের ঈশ্বরের কাছে মহিমা ঘোষণা করুন৷ তিনি হলেন শিলা, তাঁর কাজ নিখুঁত: কারণ তাঁর সমস্ত উপায় বিচার: সত্যের ঈশ্বর অন্যায়, তিনি ন্যায্য এবং সঠিক।"</w:t>
      </w:r>
    </w:p>
    <w:p/>
    <w:p>
      <w:r xmlns:w="http://schemas.openxmlformats.org/wordprocessingml/2006/main">
        <w:t xml:space="preserve">2: গীতসংহিতা 40:2 - "তিনি আমাকে একটি ভয়ঙ্কর গর্ত থেকে, কর্দমাক্ত কাদামাটি থেকে বের করে এনেছেন, এবং একটি পাথরের উপর আমার পা স্থাপন করেছেন এবং আমার চলার পথ স্থাপন করেছেন।"</w:t>
      </w:r>
    </w:p>
    <w:p/>
    <w:p>
      <w:r xmlns:w="http://schemas.openxmlformats.org/wordprocessingml/2006/main">
        <w:t xml:space="preserve">Isaiah 51:2 তোমার পিতা অব্রাহামকে এবং যে তোমাকে জন্ম দিয়েছে সারার দিকে তাকাও, কারণ আমি তাকে একা ডেকেছি, তাকে আশীর্বাদ করেছি এবং তাকে বৃদ্ধি করেছি।</w:t>
      </w:r>
    </w:p>
    <w:p/>
    <w:p>
      <w:r xmlns:w="http://schemas.openxmlformats.org/wordprocessingml/2006/main">
        <w:t xml:space="preserve">ঈশ্বরে বিশ্বাস এবং বিশ্বাসের উদাহরণ হিসাবে আব্রাহাম এবং সারার দিকে তাকান।</w:t>
      </w:r>
    </w:p>
    <w:p/>
    <w:p>
      <w:r xmlns:w="http://schemas.openxmlformats.org/wordprocessingml/2006/main">
        <w:t xml:space="preserve">1. ঈশ্বরের আহ্বান অনুসরণ করার শক্তি</w:t>
      </w:r>
    </w:p>
    <w:p/>
    <w:p>
      <w:r xmlns:w="http://schemas.openxmlformats.org/wordprocessingml/2006/main">
        <w:t xml:space="preserve">2. ঈশ্বরের প্রতিশ্রুতি যারা তাঁর উপর নির্ভর করে</w:t>
      </w:r>
    </w:p>
    <w:p/>
    <w:p>
      <w:r xmlns:w="http://schemas.openxmlformats.org/wordprocessingml/2006/main">
        <w:t xml:space="preserve">1. হিব্রুজ 11:8-10 - "বিশ্বাসের দ্বারা অব্রাহামকে যখন উত্তরাধিকার হিসাবে সেই জায়গায় যাবার জন্য ডাকা হয়েছিল তখন তিনি তা মান্য করেছিলেন৷ এবং তিনি কোথায় যাচ্ছেন তা না জেনে বাইরে চলে গেলেন৷ বিশ্বাসের দ্বারা তিনি সেই স্থানে বাস করেছিলেন৷ প্রতিশ্রুতির দেশ যেমন বিদেশী দেশে,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2. রোমানস 4:13-17 - "কারণ যে প্রতিশ্রুতি তিনি জগতের উত্তরাধিকারী হবেন তা অব্রাহাম বা তাঁর বংশের কাছে আইনের মাধ্যমে নয়, বরং বিশ্বাসের ধার্মিকতার মাধ্যমে হয়েছিল৷ কারণ যারা আইনের অনুসারী তারা যদি উত্তরাধিকারী, বিশ্বাস অকার্যকর হয় এবং প্রতিশ্রুতি কার্যকর হয় না, কারণ আইন ক্রোধ নিয়ে আসে; কারণ যেখানে আইন নেই সেখানে কোন সীমালঙ্ঘন নেই, তাই এটি বিশ্বাসের কারণে এটি অনুগ্রহ অনুসারে হয়, যাতে প্রতিশ্রুতি হয় সমস্ত বংশের প্রতি নিশ্চিন্ত হও, কেবল তাদেরই নয় যারা বিধি-ব্যবস্থার অনুসারী, কিন্তু যারা অব্রাহামের বিশ্বাসী, যিনি আমাদের সকলের পিতা৷ অনেক জাতি ) তাঁর সামনে যাকে তিনি বিশ্বাস করেছিলেন ঈশ্বর, যিনি মৃতদের জীবন দেন এবং যা অস্তিত্বহীন তাদেরকে ডাকেন যেন তারা করেছে।"</w:t>
      </w:r>
    </w:p>
    <w:p/>
    <w:p>
      <w:r xmlns:w="http://schemas.openxmlformats.org/wordprocessingml/2006/main">
        <w:t xml:space="preserve">Isaiah 51:3 কারণ সদাপ্রভু সিয়োনকে সান্ত্বনা দেবেন; তিনি তার সমস্ত ধ্বংসস্থানকে সান্ত্বনা দেবেন; তিনি তার মরুভূমিকে এডেনের মত এবং তার মরুভূমিকে সদাপ্রভুর বাগানের মত করে দেবেন। আনন্দ এবং আনন্দ সেখানে পাওয়া যাবে, ধন্যবাদ, এবং সুরের কণ্ঠস্বর।</w:t>
      </w:r>
    </w:p>
    <w:p/>
    <w:p>
      <w:r xmlns:w="http://schemas.openxmlformats.org/wordprocessingml/2006/main">
        <w:t xml:space="preserve">প্রভু সিয়োনে সান্ত্বনা আনবেন এবং জনশূন্যতাকে আনন্দ ও আনন্দের স্বর্গে রূপান্তরিত করবেন।</w:t>
      </w:r>
    </w:p>
    <w:p/>
    <w:p>
      <w:r xmlns:w="http://schemas.openxmlformats.org/wordprocessingml/2006/main">
        <w:t xml:space="preserve">1. ঈশ্বরের ঐশ্বরিক সান্ত্বনা এবং পুনঃস্থাপন</w:t>
      </w:r>
    </w:p>
    <w:p/>
    <w:p>
      <w:r xmlns:w="http://schemas.openxmlformats.org/wordprocessingml/2006/main">
        <w:t xml:space="preserve">2. প্রভুর বাগানে আনন্দ এবং আনন্দ</w:t>
      </w:r>
    </w:p>
    <w:p/>
    <w:p>
      <w:r xmlns:w="http://schemas.openxmlformats.org/wordprocessingml/2006/main">
        <w:t xml:space="preserve">1. লূক 4:18-19 - "প্রভুর আত্মা আমার উপর আছেন, কারণ তিনি আমাকে গরীবদের কাছে সুসমাচার প্রচার করার জন্য অভিষিক্ত করেছেন; তিনি আমাকে ভগ্নহৃদয়দের নিরাময় করতে, বন্দীদের মুক্তির প্রচার করতে এবং পুনরুদ্ধারের জন্য পাঠিয়েছেন। অন্ধদের দৃষ্টিশক্তি, ক্ষতবিক্ষত তাদের মুক্তি দিতে। প্রভুর গ্রহণযোগ্য বছর প্রচার করতে।"</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Isaiah 51:4 আমার লোকেরা, আমার কথা শোন; হে আমার জাতি, আমার কথা শোন।</w:t>
      </w:r>
    </w:p>
    <w:p/>
    <w:p>
      <w:r xmlns:w="http://schemas.openxmlformats.org/wordprocessingml/2006/main">
        <w:t xml:space="preserve">ঈশ্বর তাঁর লোক ও জাতিকে ডাকেন, তাদের আশ্বস্ত করেন যে তিনি তাঁর আইনের মাধ্যমে তাদের কাছে ন্যায়বিচার ও আলো আনবেন।</w:t>
      </w:r>
    </w:p>
    <w:p/>
    <w:p>
      <w:r xmlns:w="http://schemas.openxmlformats.org/wordprocessingml/2006/main">
        <w:t xml:space="preserve">1. ঈশ্বর ডাকছেন: প্রভুর বাক্যে মনোযোগ দিন</w:t>
      </w:r>
    </w:p>
    <w:p/>
    <w:p>
      <w:r xmlns:w="http://schemas.openxmlformats.org/wordprocessingml/2006/main">
        <w:t xml:space="preserve">2. ঈশ্বরের আলো: ন্যায়বিচারের জন্য তাঁর আইন অনুসরণ করা</w:t>
      </w:r>
    </w:p>
    <w:p/>
    <w:p>
      <w:r xmlns:w="http://schemas.openxmlformats.org/wordprocessingml/2006/main">
        <w:t xml:space="preserve">1. গীতসংহিতা 33:12 - ধন্য সেই জাতি যাদের ঈশ্বর হলেন প্রভু, তিনি যাদেরকে নিজের উত্তরাধিকার হিসেবে বেছে নিয়েছেন।</w:t>
      </w:r>
    </w:p>
    <w:p/>
    <w:p>
      <w:r xmlns:w="http://schemas.openxmlformats.org/wordprocessingml/2006/main">
        <w:t xml:space="preserve">2. জন 8:12 - যখন যীশু আবার লোকদের সাথে কথা বললেন, তিনি বললেন, আমি জগতের আলো। যে আমাকে অনুসরণ করে সে কখনই অন্ধকারে হাঁটবে না, কিন্তু জীবনের আলো পাবে।</w:t>
      </w:r>
    </w:p>
    <w:p/>
    <w:p>
      <w:r xmlns:w="http://schemas.openxmlformats.org/wordprocessingml/2006/main">
        <w:t xml:space="preserve">Isaiah 51:5 আমার ধার্মিকতা কাছে; আমার পরিত্রাণ চলে গেছে, আমার বাহু লোকদের বিচার করবে; দ্বীপপুঞ্জ আমার জন্য অপেক্ষা করবে, এবং আমার বাহুতে তারা বিশ্বাস করবে।</w:t>
      </w:r>
    </w:p>
    <w:p/>
    <w:p>
      <w:r xmlns:w="http://schemas.openxmlformats.org/wordprocessingml/2006/main">
        <w:t xml:space="preserve">প্রভু কাছে আছেন এবং পরিত্রাণ দেওয়া হয়েছে, কারণ তাঁর বাহু লোকদের বিচার করবে৷ দ্বীপপুঞ্জের সকলেই প্রভুর উপর অপেক্ষা করবে এবং তাঁর বাহুতে তাদের আস্থা রাখবে।</w:t>
      </w:r>
    </w:p>
    <w:p/>
    <w:p>
      <w:r xmlns:w="http://schemas.openxmlformats.org/wordprocessingml/2006/main">
        <w:t xml:space="preserve">1. প্রভু নিকটে: ঈশ্বরের ন্যায়পরায়ণতায় বিশ্বাস করা</w:t>
      </w:r>
    </w:p>
    <w:p/>
    <w:p>
      <w:r xmlns:w="http://schemas.openxmlformats.org/wordprocessingml/2006/main">
        <w:t xml:space="preserve">2. পরিত্রাণ এখানে: ঈশ্বরের বাহুতে সান্ত্বনা এবং আস্থা খুঁজে পাওয়া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62:8 - হে মানুষ, সর্বদা তাঁর উপর ভরসা কর; তার সামনে তোমার হৃদয় ঢেলে দাও; ঈশ্বর আমাদের জন্য আশ্রয়স্থল.</w:t>
      </w:r>
    </w:p>
    <w:p/>
    <w:p>
      <w:r xmlns:w="http://schemas.openxmlformats.org/wordprocessingml/2006/main">
        <w:t xml:space="preserve">Isaiah 51:6 স্বর্গের দিকে চোখ তুলে নীচের পৃথিবীর দিকে তাকাও, কারণ আকাশ ধোঁয়ার মত দূর হয়ে যাবে, আর পৃথিবী পোশাকের মত পুরানো হয়ে যাবে, আর যারা সেখানে বাস করবে তারা একইভাবে মারা যাবে। আমার পরিত্রাণ চিরকাল থাকবে, আমার ধার্মিকতা বিলুপ্ত হবে না।</w:t>
      </w:r>
    </w:p>
    <w:p/>
    <w:p>
      <w:r xmlns:w="http://schemas.openxmlformats.org/wordprocessingml/2006/main">
        <w:t xml:space="preserve">1: আমাদের চারপাশের জগতের অস্থায়ী প্রকৃতির দ্বারা নিরুৎসাহিত হবেন না, কারণ ঈশ্বরের পরিত্রাণ এবং ধার্মিকতা চিরন্তন এবং কখনই অদৃশ্য হবে না।</w:t>
      </w:r>
    </w:p>
    <w:p/>
    <w:p>
      <w:r xmlns:w="http://schemas.openxmlformats.org/wordprocessingml/2006/main">
        <w:t xml:space="preserve">2: ক্রমাগত পরিবর্তনশীল একটি জগতের মধ্যে, ঈশ্বরের ধার্মিকতা এবং পরিত্রাণ একটি অটুট শিলা হিসাবে রয়ে গেছে যার উপর আমরা নির্ভর করতে পারি।</w:t>
      </w:r>
    </w:p>
    <w:p/>
    <w:p>
      <w:r xmlns:w="http://schemas.openxmlformats.org/wordprocessingml/2006/main">
        <w:t xml:space="preserve">1: হিব্রু 13:8 - যীশু খ্রীষ্ট গতকাল এবং আজ এবং চিরকাল একই।</w:t>
      </w:r>
    </w:p>
    <w:p/>
    <w:p>
      <w:r xmlns:w="http://schemas.openxmlformats.org/wordprocessingml/2006/main">
        <w:t xml:space="preserve">2: গীতসংহিতা 145:13 - আপনার রাজ্য একটি চিরস্থায়ী রাজ্য, এবং আপনার আধিপত্য সমস্ত প্রজন্ম ধরে স্থায়ী হয়।</w:t>
      </w:r>
    </w:p>
    <w:p/>
    <w:p>
      <w:r xmlns:w="http://schemas.openxmlformats.org/wordprocessingml/2006/main">
        <w:t xml:space="preserve">Isaiah 51:7 তোমরা যারা ধার্মিকতা জান, আমার কথা শোন, যাদের অন্তরে আমার আইন রয়েছে; তোমরা মানুষের তিরস্কারকে ভয় করো না, তাদের নিন্দাকে ভয় করো না৷</w:t>
      </w:r>
    </w:p>
    <w:p/>
    <w:p>
      <w:r xmlns:w="http://schemas.openxmlformats.org/wordprocessingml/2006/main">
        <w:t xml:space="preserve">আমাদের অন্যদের সমালোচনায় ভয় পাওয়া উচিত নয়, বরং তাদের দিকে তাকানো উচিত যাদের অন্তরে ধার্মিকতা রয়েছে এবং ঈশ্বরের আইন অনুসরণ করে।</w:t>
      </w:r>
    </w:p>
    <w:p/>
    <w:p>
      <w:r xmlns:w="http://schemas.openxmlformats.org/wordprocessingml/2006/main">
        <w:t xml:space="preserve">1. ভিন্ন হওয়ার সাহস করুন: প্রতিকূলতার মুখে আপনার বিশ্বাসের পক্ষে দাঁড়ানো।</w:t>
      </w:r>
    </w:p>
    <w:p/>
    <w:p>
      <w:r xmlns:w="http://schemas.openxmlformats.org/wordprocessingml/2006/main">
        <w:t xml:space="preserve">2. ভয় পাবেন না: অন্যের সমালোচনা কাটিয়ে উঠতে ঈশ্বরের শক্তির উপর নির্ভর করা।</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Isaiah 51:8 কারণ পতঙ্গ তাদের পোশাকের মতো খেয়ে ফেলবে, এবং কীট পশমের মতো তাদের খেয়ে ফেলবে; কিন্তু আমার ধার্মিকতা চিরকাল থাকবে এবং প্রজন্ম থেকে প্রজন্মে আমার পরিত্রাণ থাকবে।</w:t>
      </w:r>
    </w:p>
    <w:p/>
    <w:p>
      <w:r xmlns:w="http://schemas.openxmlformats.org/wordprocessingml/2006/main">
        <w:t xml:space="preserve">ঈশ্বরের ধার্মিকতা এবং পরিত্রাণ বংশ পরম্পরায় স্থায়ী হবে, যখন জাগতিক জিনিসগুলি শেষ পর্যন্ত মথ এবং কীট দ্বারা গ্রাস করা হবে।</w:t>
      </w:r>
    </w:p>
    <w:p/>
    <w:p>
      <w:r xmlns:w="http://schemas.openxmlformats.org/wordprocessingml/2006/main">
        <w:t xml:space="preserve">1. পার্থিব জিনিসের অস্থিরতা: ঈশ্বরের চিরন্তন প্রতিশ্রুতিতে বিশ্বাস করা</w:t>
      </w:r>
    </w:p>
    <w:p/>
    <w:p>
      <w:r xmlns:w="http://schemas.openxmlformats.org/wordprocessingml/2006/main">
        <w:t xml:space="preserve">2. ঈশ্বরের ধার্মিকতার অপরিবর্তনীয় প্রকৃতি: পরিত্রাণের জন্য আমাদের আশা</w:t>
      </w:r>
    </w:p>
    <w:p/>
    <w:p>
      <w:r xmlns:w="http://schemas.openxmlformats.org/wordprocessingml/2006/main">
        <w:t xml:space="preserve">1. গীতসংহিতা 103:17 - কিন্তু প্রভুর অটল ভালবাসা চিরকাল থেকে অনন্তকাল পর্যন্ত যারা তাঁকে ভয় করে।</w:t>
      </w:r>
    </w:p>
    <w:p/>
    <w:p>
      <w:r xmlns:w="http://schemas.openxmlformats.org/wordprocessingml/2006/main">
        <w:t xml:space="preserve">2. রোমানস 10:8-10 - কিন্তু এটা কি বলে? শব্দটি আপনার কাছে, আপনার মুখে এবং আপনার হৃদয়ে (অর্থাৎ, বিশ্বাসের বাণী যা আমরা ঘোষণা করি); কারণ, যদি আপনি আপনার মুখে স্বীকার করেন যে যীশু প্রভু এবং আপনার হৃদয়ে বিশ্বাস করেন যে ঈশ্বর তাকে মৃতদের মধ্য থেকে জীবিত করেছেন, আপনি রক্ষা পাবেন। কারণ হৃদয় দিয়ে বিশ্বাস করে এবং ধার্মিক হয়, এবং মুখে স্বীকার করে এবং রক্ষা পায়৷</w:t>
      </w:r>
    </w:p>
    <w:p/>
    <w:p>
      <w:r xmlns:w="http://schemas.openxmlformats.org/wordprocessingml/2006/main">
        <w:t xml:space="preserve">Isaiah 51:9 হে সদাপ্রভুর বাহু, জাগো, জাগ্রত হও, শক্তি ধারণ কর; জাগ্রত, প্রাচীন দিনের মত, পুরানো প্রজন্মের মধ্যে. তুমিই কি সেই নও যে রাহাবকে কেটে অজগরকে আহত করেছিলে?</w:t>
      </w:r>
    </w:p>
    <w:p/>
    <w:p>
      <w:r xmlns:w="http://schemas.openxmlformats.org/wordprocessingml/2006/main">
        <w:t xml:space="preserve">প্রভু মানুষকে জেগে ওঠার জন্য আহ্বান জানাচ্ছেন এবং মনে রাখবেন কিভাবে তিনি আগে রাহাবকে কেটেছিলেন এবং প্রাচীনকালে ড্রাগনটিকে আহত করেছিলেন।</w:t>
      </w:r>
    </w:p>
    <w:p/>
    <w:p>
      <w:r xmlns:w="http://schemas.openxmlformats.org/wordprocessingml/2006/main">
        <w:t xml:space="preserve">1. লর্ডস কল টু অ্যাকশন: তাঁর শক্তি মনে রাখা</w:t>
      </w:r>
    </w:p>
    <w:p/>
    <w:p>
      <w:r xmlns:w="http://schemas.openxmlformats.org/wordprocessingml/2006/main">
        <w:t xml:space="preserve">2. প্রভুর শক্তির প্রতি জাগ্রত হোন: তাঁর শক্তির প্রতিফলন</w:t>
      </w:r>
    </w:p>
    <w:p/>
    <w:p>
      <w:r xmlns:w="http://schemas.openxmlformats.org/wordprocessingml/2006/main">
        <w:t xml:space="preserve">1. গীতসংহিতা 89:10 - "তুমি রাহাবকে টুকরো টুকরো করে ফেলেছ, নিহতের মতো; তুমি তোমার শক্তিশালী বাহু দিয়ে তোমার শত্রুদের ছিন্নভিন্ন করেছ।"</w:t>
      </w:r>
    </w:p>
    <w:p/>
    <w:p>
      <w:r xmlns:w="http://schemas.openxmlformats.org/wordprocessingml/2006/main">
        <w:t xml:space="preserve">2. ইশাইয়া 27:1 - "সেই দিন সদাপ্রভু তাঁর কালশিটে এবং মহান এবং শক্তিশালী তরবারি দিয়ে লেবিয়াথানকে ছিদ্রকারী সাপকে শাস্তি দেবেন, এমনকী সেই বাঁকা সাপকেও লেবিয়াথানকে শাস্তি দেবেন; এবং তিনি সমুদ্রের মধ্যে থাকা ড্রাগনটিকে মেরে ফেলবেন।"</w:t>
      </w:r>
    </w:p>
    <w:p/>
    <w:p>
      <w:r xmlns:w="http://schemas.openxmlformats.org/wordprocessingml/2006/main">
        <w:t xml:space="preserve">Isaiah 51:10 তুমি কি সেই নও যে সমুদ্রকে শুকিয়েছে, গভীর গভীরের জল; যে সমুদ্রের গভীরতাকে মুক্তিপণদাতাদের পার হওয়ার পথ বানিয়েছে?</w:t>
      </w:r>
    </w:p>
    <w:p/>
    <w:p>
      <w:r xmlns:w="http://schemas.openxmlformats.org/wordprocessingml/2006/main">
        <w:t xml:space="preserve">ঈশ্বর সমুদ্রকে শুকিয়ে দিয়েছিলেন এবং মুক্তিপণপ্রাপ্তদের পার হওয়ার পথ তৈরি করেছিলেন।</w:t>
      </w:r>
    </w:p>
    <w:p/>
    <w:p>
      <w:r xmlns:w="http://schemas.openxmlformats.org/wordprocessingml/2006/main">
        <w:t xml:space="preserve">1) ঈশ্বর আমাদের উদ্ধারকারী এবং আমাদের প্রয়োজনের সময়ে আমাদের জন্য দরজা খুলতে পারেন। 2) বিপদের সময় পরিত্রাণের উপায় প্রদান করার জন্য ঈশ্বরের উপর বিশ্বাস রাখুন।</w:t>
      </w:r>
    </w:p>
    <w:p/>
    <w:p>
      <w:r xmlns:w="http://schemas.openxmlformats.org/wordprocessingml/2006/main">
        <w:t xml:space="preserve">1) Exodus 14:21-22 - ইস্রায়েলীয়রা যখন লোহিত সাগরে ছিল, তখন ঈশ্বর তাদের পালানোর পথ খুলে দিয়েছিলেন। 2) গীতসংহিতা 107:23-26 - ঈশ্বর তাঁর লোকেদের তাদের সমস্যা থেকে উদ্ধার করেন।</w:t>
      </w:r>
    </w:p>
    <w:p/>
    <w:p>
      <w:r xmlns:w="http://schemas.openxmlformats.org/wordprocessingml/2006/main">
        <w:t xml:space="preserve">Isaiah 51:11 সেইজন্য সদাপ্রভুর মুক্তিলাভকারীরা ফিরে আসবে এবং গান গাইতে সিয়োনে আসবে; তাদের মাথায় চিরকালের আনন্দ থাকবে; তারা আনন্দ ও আনন্দ পাবে; এবং দুঃখ ও শোক দূরে পলায়ন করা হবে.</w:t>
      </w:r>
    </w:p>
    <w:p/>
    <w:p>
      <w:r xmlns:w="http://schemas.openxmlformats.org/wordprocessingml/2006/main">
        <w:t xml:space="preserve">সদাপ্রভুর মুক্ত করা আনন্দে সিয়োনে ফিরে আসবে। তারা চিরন্তন আনন্দ ও আনন্দ অনুভব করবে, যখন দুঃখ ও শোক চলে যাবে।</w:t>
      </w:r>
    </w:p>
    <w:p/>
    <w:p>
      <w:r xmlns:w="http://schemas.openxmlformats.org/wordprocessingml/2006/main">
        <w:t xml:space="preserve">1. ঈশ্বরের মুক্তি: আনন্দ এবং আনন্দের অভিজ্ঞতা</w:t>
      </w:r>
    </w:p>
    <w:p/>
    <w:p>
      <w:r xmlns:w="http://schemas.openxmlformats.org/wordprocessingml/2006/main">
        <w:t xml:space="preserve">2. ঈশ্বরের প্রতিশ্রুতিতে আনন্দ করা</w:t>
      </w:r>
    </w:p>
    <w:p/>
    <w:p>
      <w:r xmlns:w="http://schemas.openxmlformats.org/wordprocessingml/2006/main">
        <w:t xml:space="preserve">1. গীতসংহিতা 30:11 - "তুমি আমার জন্য আমার শোককে নাচতে পরিণত করেছ: তুমি আমার চট খুলে ফেলেছ, এবং আমাকে আনন্দ দিয়ে বেঁধে রেখেছ।"</w:t>
      </w:r>
    </w:p>
    <w:p/>
    <w:p>
      <w:r xmlns:w="http://schemas.openxmlformats.org/wordprocessingml/2006/main">
        <w:t xml:space="preserve">2. রোমানস 8:18-19 - "কারণ আমি মনে করি যে এই বর্তমান সময়ের দুর্ভোগগুলি আমাদের মধ্যে যে মহিমা প্রকাশ করা হবে তার সাথে তুলনা করার যোগ্য নয়। কারণ সৃষ্টির আন্তরিক প্রত্যাশা অধীর আগ্রহে প্রকাশের জন্য অপেক্ষা করছে। ঈশ্বরের পুত্র।"</w:t>
      </w:r>
    </w:p>
    <w:p/>
    <w:p>
      <w:r xmlns:w="http://schemas.openxmlformats.org/wordprocessingml/2006/main">
        <w:t xml:space="preserve">Isaiah 51:12 আমি, এমনকী আমিই সেই ব্যক্তি যে তোমাকে সান্ত্বনা দিই: তুমি কে যে, তুমি এমন একজন লোককে ভয় পাও যে মরবে, এবং মানবপুত্র যাকে ঘাসের মত করে তোলা হবে;</w:t>
      </w:r>
    </w:p>
    <w:p/>
    <w:p>
      <w:r xmlns:w="http://schemas.openxmlformats.org/wordprocessingml/2006/main">
        <w:t xml:space="preserve">ঈশ্বর আমাদের সান্ত্বনা দেন এবং আমাদের মনে করিয়ে দেন যে মানুষ ক্ষণস্থায়ী এবং শেষ পর্যন্ত শেষ হয়ে যাবে।</w:t>
      </w:r>
    </w:p>
    <w:p/>
    <w:p>
      <w:r xmlns:w="http://schemas.openxmlformats.org/wordprocessingml/2006/main">
        <w:t xml:space="preserve">1. অনিশ্চয়তার সময়ে প্রভুর মধ্যে সান্ত্বনা খোঁজা</w:t>
      </w:r>
    </w:p>
    <w:p/>
    <w:p>
      <w:r xmlns:w="http://schemas.openxmlformats.org/wordprocessingml/2006/main">
        <w:t xml:space="preserve">2. মানুষের ক্ষণস্থায়ী: ঈশ্বরের চিরস্থায়ী প্রেমে শক্তি খুঁজে পাওয়া</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সরিয়ে দেওয়া হয়, এবং পর্বতগুলি সমুদ্রের মধ্যে নিয়ে যাওয়া হয়; যদিও তার জল গর্জন করবে এবং বিচলিত হবে, যদিও পর্বতগুলি তার স্ফীততায় কাঁপছে।"</w:t>
      </w:r>
    </w:p>
    <w:p/>
    <w:p>
      <w:r xmlns:w="http://schemas.openxmlformats.org/wordprocessingml/2006/main">
        <w:t xml:space="preserve">2. হিব্রুজ 13:5-6 "তোমাদের কথোপকথন লোভ ছাড়াই হোক; এবং আপনার যা আছে তাতেই সন্তুষ্ট থাকুন: কারণ তিনি বলেছেন, আমি তোমাকে কখনও ছাড়ব না, তোমাকে ত্যাগ করব না। যাতে আমরা সাহসের সাথে বলতে পারি, প্রভু। আমার সাহায্যকারী, এবং মানুষ আমার প্রতি কি করবে আমি ভয় করব না।"</w:t>
      </w:r>
    </w:p>
    <w:p/>
    <w:p>
      <w:r xmlns:w="http://schemas.openxmlformats.org/wordprocessingml/2006/main">
        <w:t xml:space="preserve">Isaiah 51:13 আর তোমার সৃষ্টিকর্তা সদাপ্রভুকে ভুলে যাও, যিনি আকাশকে প্রসারিত করেছেন এবং পৃথিবীর ভিত্তি স্থাপন করেছেন; এবং অত্যাচারীর ক্রোধের কারণে প্রতিদিন ক্রমাগত ভয় পেয়েছে, যেন সে ধ্বংস করতে প্রস্তুত ছিল? আর অত্যাচারীর ক্রোধ কোথায়?</w:t>
      </w:r>
    </w:p>
    <w:p/>
    <w:p>
      <w:r xmlns:w="http://schemas.openxmlformats.org/wordprocessingml/2006/main">
        <w:t xml:space="preserve">ঈশ্বর ইস্রায়েলের লোকেদের স্মরণ করিয়ে দিচ্ছেন যে তিনি তাকে ভুলে যাবেন না, আকাশ ও পৃথিবীর স্রষ্টা, এবং অত্যাচারীকে ভয় করবেন না।</w:t>
      </w:r>
    </w:p>
    <w:p/>
    <w:p>
      <w:r xmlns:w="http://schemas.openxmlformats.org/wordprocessingml/2006/main">
        <w:t xml:space="preserve">1. "ঈশ্বরের শক্তি: আমাদের সৃষ্টিকর্তাকে স্মরণ করা"</w:t>
      </w:r>
    </w:p>
    <w:p/>
    <w:p>
      <w:r xmlns:w="http://schemas.openxmlformats.org/wordprocessingml/2006/main">
        <w:t xml:space="preserve">2. "বিশ্বাসের শক্তি: ভয় কাটিয়ে ওঠা"</w:t>
      </w:r>
    </w:p>
    <w:p/>
    <w:p>
      <w:r xmlns:w="http://schemas.openxmlformats.org/wordprocessingml/2006/main">
        <w:t xml:space="preserve">1. ইশাইয়া 40:28 - "তুমি কি জানো না? তুমি কি শোননি যে, চিরস্থায়ী ঈশ্বর, সদাপ্রভু, পৃথিবীর প্রান্তের সৃষ্টিকর্তা, অজ্ঞান হন না, ক্লান্ত হন না?"</w:t>
      </w:r>
    </w:p>
    <w:p/>
    <w:p>
      <w:r xmlns:w="http://schemas.openxmlformats.org/wordprocessingml/2006/main">
        <w:t xml:space="preserve">2. গীতসংহিতা 115:15 - "তোমরা প্রভুর আশীর্বাদপ্রাপ্ত যিনি স্বর্গ ও পৃথিবী সৃষ্টি করেছেন।"</w:t>
      </w:r>
    </w:p>
    <w:p/>
    <w:p>
      <w:r xmlns:w="http://schemas.openxmlformats.org/wordprocessingml/2006/main">
        <w:t xml:space="preserve">Isaiah 51:14 বন্দী নির্বাসন ত্বরান্বিত হয় যাতে সে মুক্ত হয় এবং সে যেন গর্তে মারা না যায় এবং তার রুটি নষ্ট না হয়।</w:t>
      </w:r>
    </w:p>
    <w:p/>
    <w:p>
      <w:r xmlns:w="http://schemas.openxmlformats.org/wordprocessingml/2006/main">
        <w:t xml:space="preserve">বন্দী কারাগার থেকে মুক্তি পেতে এবং পর্যাপ্ত রুটি ছাড়া গর্তে ধ্বংস না হওয়ার জন্য আগ্রহী।</w:t>
      </w:r>
    </w:p>
    <w:p/>
    <w:p>
      <w:r xmlns:w="http://schemas.openxmlformats.org/wordprocessingml/2006/main">
        <w:t xml:space="preserve">1. দুঃখকষ্টের মাঝে আশা</w:t>
      </w:r>
    </w:p>
    <w:p/>
    <w:p>
      <w:r xmlns:w="http://schemas.openxmlformats.org/wordprocessingml/2006/main">
        <w:t xml:space="preserve">2. দাসত্ব থেকে মুক্ত হওয়া</w:t>
      </w:r>
    </w:p>
    <w:p/>
    <w:p>
      <w:r xmlns:w="http://schemas.openxmlformats.org/wordprocessingml/2006/main">
        <w:t xml:space="preserve">1. হিব্রু 11:36-39 - এবং অন্যদের নিষ্ঠুর উপহাস এবং বেত্রাঘাতের বিচার হয়েছিল, হ্যাঁ, আরও বেশি বন্ধন এবং কারাদণ্ড: তাদের পাথর ছুড়ে মারা হয়েছিল, তাদের করাত বিচ্ছিন্ন করা হয়েছিল, প্রলুব্ধ করা হয়েছিল, তলোয়ার দিয়ে হত্যা করা হয়েছিল: তারা ভেড়ার চামড়ায় ঘুরে বেড়াত এবং ছাগলের চামড়া; নিঃস্ব, পীড়িত, যন্ত্রণাপ্রাপ্ত; (যাদের বিশ্ব যোগ্য ছিল না:) তারা মরুভূমিতে, পাহাড়ে, পৃথিবীর গর্ত ও গুহায় ঘুরে বেড়াত।</w:t>
      </w:r>
    </w:p>
    <w:p/>
    <w:p>
      <w:r xmlns:w="http://schemas.openxmlformats.org/wordprocessingml/2006/main">
        <w:t xml:space="preserve">2. গীতসংহিতা 40:1-2 - আমি প্রভুর জন্য ধৈর্য ধরে অপেক্ষা করেছি; সে আমার দিকে ঝুঁকে পড়ল এবং আমার কান্না শুনতে পেল৷ তিনি আমাকে একটি ভয়ঙ্কর গর্ত থেকে, কর্দমাক্ত কাদামাটি থেকে বের করে এনেছিলেন, এবং আমার পা পাথরের উপর স্থাপন করেছিলেন এবং আমার চলার পথ স্থাপন করেছিলেন।</w:t>
      </w:r>
    </w:p>
    <w:p/>
    <w:p>
      <w:r xmlns:w="http://schemas.openxmlformats.org/wordprocessingml/2006/main">
        <w:t xml:space="preserve">Isaiah 51:15 কিন্তু আমিই সদাপ্রভু তোমার ঈশ্বর, যে সমুদ্রকে বিভক্ত করেছে, যার ঢেউ গর্জন করছিল: বাহিনীগণের সদাপ্রভু তাঁর নাম।</w:t>
      </w:r>
    </w:p>
    <w:p/>
    <w:p>
      <w:r xmlns:w="http://schemas.openxmlformats.org/wordprocessingml/2006/main">
        <w:t xml:space="preserve">ঈশ্বর হলেন তিনি যিনি সমুদ্রকে বিভক্ত করেছেন এবং তিনিই সর্বশক্তিমান প্রভু, যেমনটি ইশাইয়া 51:15 এ ঘোষণা করা হয়েছে।</w:t>
      </w:r>
    </w:p>
    <w:p/>
    <w:p>
      <w:r xmlns:w="http://schemas.openxmlformats.org/wordprocessingml/2006/main">
        <w:t xml:space="preserve">1. ঈশ্বরের শক্তি: সমুদ্রকে বিভক্ত করার ক্ষমতা</w:t>
      </w:r>
    </w:p>
    <w:p/>
    <w:p>
      <w:r xmlns:w="http://schemas.openxmlformats.org/wordprocessingml/2006/main">
        <w:t xml:space="preserve">2. হোস্টের প্রভুকে জানার উত্সাহ আমাদের পক্ষে রয়েছে</w:t>
      </w:r>
    </w:p>
    <w:p/>
    <w:p>
      <w:r xmlns:w="http://schemas.openxmlformats.org/wordprocessingml/2006/main">
        <w:t xml:space="preserve">1. Exodus 14:21-22 -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Isaiah 51:16 এবং আমি আমার কথা তোমার মুখে রেখেছি, এবং আমি তোমাকে আমার হাতের ছায়ায় ঢেকে রেখেছি, যাতে আমি আকাশ রোপণ করতে পারি এবং পৃথিবীর ভিত্তি স্থাপন করতে পারি এবং সিয়োনকে বলি, তুমি আমার প্রজা। .</w:t>
      </w:r>
    </w:p>
    <w:p/>
    <w:p>
      <w:r xmlns:w="http://schemas.openxmlformats.org/wordprocessingml/2006/main">
        <w:t xml:space="preserve">ঈশ্বর তাঁর লোকেদের কাছে তাঁর কথা বলেছেন, জিওন, এবং তাদের রক্ষা করার এবং তাদের জন্য সরবরাহ করার প্রতিশ্রুতি দিয়েছেন।</w:t>
      </w:r>
    </w:p>
    <w:p/>
    <w:p>
      <w:r xmlns:w="http://schemas.openxmlformats.org/wordprocessingml/2006/main">
        <w:t xml:space="preserve">1. সুরক্ষা এবং বিধানের ঈশ্বরের প্রতিশ্রুতি</w:t>
      </w:r>
    </w:p>
    <w:p/>
    <w:p>
      <w:r xmlns:w="http://schemas.openxmlformats.org/wordprocessingml/2006/main">
        <w:t xml:space="preserve">2. ঈশ্বরের শব্দ শক্তি</w:t>
      </w:r>
    </w:p>
    <w:p/>
    <w:p>
      <w:r xmlns:w="http://schemas.openxmlformats.org/wordprocessingml/2006/main">
        <w:t xml:space="preserve">1. গীতসংহিতা 121:3-4 - "তিনি তোমার পা নড়তে দেবেন না; যে তোমাকে রাখবে সে ঘুমাবে না। দেখ, যে ইস্রায়েলকে রাখে সে ঘুমাবে না ঘুমোবে না।"</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Isaiah 51:17 জেরুজালেম, জেরুজালেম, জেগে ওঠ, উঠে দাঁড়াও, যে সদাপ্রভুর হাতে তাঁর ক্রোধের পেয়ালা পান করেছে; তুমি কাঁপতে থাকা পেয়ালার ড্রেগগুলো পান করে সেগুলো মুছে ফেলেছ।</w:t>
      </w:r>
    </w:p>
    <w:p/>
    <w:p>
      <w:r xmlns:w="http://schemas.openxmlformats.org/wordprocessingml/2006/main">
        <w:t xml:space="preserve">ঈশ্বর জেরুজালেমকে দাঁড়াতে এবং তাদের পাপের পরিণতির মুখোমুখি হওয়ার জন্য আহ্বান করেন, যার মধ্যে ঈশ্বরের ক্রোধ অন্তর্ভুক্ত।</w:t>
      </w:r>
    </w:p>
    <w:p/>
    <w:p>
      <w:r xmlns:w="http://schemas.openxmlformats.org/wordprocessingml/2006/main">
        <w:t xml:space="preserve">1: আমাদের অবশ্যই উঠে দাঁড়াতে হবে এবং আমাদের পাপের পরিণতির মুখোমুখি হতে হবে, কারণ ঈশ্বর আমাদের তাদের থেকে রক্ষা করবেন না।</w:t>
      </w:r>
    </w:p>
    <w:p/>
    <w:p>
      <w:r xmlns:w="http://schemas.openxmlformats.org/wordprocessingml/2006/main">
        <w:t xml:space="preserve">2: আমাদের অবশ্যই মনে রাখতে হবে যে ঈশ্বর একজন ধার্মিক বিচারক যিনি আমাদের অন্যায়কে উপেক্ষা করবেন না।</w:t>
      </w:r>
    </w:p>
    <w:p/>
    <w:p>
      <w:r xmlns:w="http://schemas.openxmlformats.org/wordprocessingml/2006/main">
        <w:t xml:space="preserve">1: Ezekiel 18:20 - যে আত্মা পাপ করে, সে মরবে।</w:t>
      </w:r>
    </w:p>
    <w:p/>
    <w:p>
      <w:r xmlns:w="http://schemas.openxmlformats.org/wordprocessingml/2006/main">
        <w:t xml:space="preserve">2: রোমানস 6:23 - কারণ পাপের মজুরি হল মৃত্যু৷</w:t>
      </w:r>
    </w:p>
    <w:p/>
    <w:p>
      <w:r xmlns:w="http://schemas.openxmlformats.org/wordprocessingml/2006/main">
        <w:t xml:space="preserve">Isaiah 51:18 তিনি যে সমস্ত পুত্রদের জন্ম দিয়েছেন তাদের মধ্যে তাকে পথ দেখানোর জন্য কেউ নেই; এমন কেউ নেই যে তাকে লালন-পালন করেছে এমন সব ছেলের হাত ধরে।</w:t>
      </w:r>
    </w:p>
    <w:p/>
    <w:p>
      <w:r xmlns:w="http://schemas.openxmlformats.org/wordprocessingml/2006/main">
        <w:t xml:space="preserve">এই অনুচ্ছেদ ইস্রায়েলের জন্য নির্দেশিকা এবং সমর্থনের অভাবের কথা বলে।</w:t>
      </w:r>
    </w:p>
    <w:p/>
    <w:p>
      <w:r xmlns:w="http://schemas.openxmlformats.org/wordprocessingml/2006/main">
        <w:t xml:space="preserve">1: ঈশ্বর আমাদের পথনির্দেশ এবং সমর্থনের একমাত্র উৎস।</w:t>
      </w:r>
    </w:p>
    <w:p/>
    <w:p>
      <w:r xmlns:w="http://schemas.openxmlformats.org/wordprocessingml/2006/main">
        <w:t xml:space="preserve">2: প্রয়োজনের সময় আমাদের একে অপরের জন্য থাকা উচিত।</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Isaiah 51:19 এই দুটি জিনিস তোমার কাছে এসেছে; কে তোমার জন্য দুঃখিত হবে? ধ্বংস, ধ্বংস, দুর্ভিক্ষ ও তলোয়ার; আমি কার দ্বারা তোমাকে সান্ত্বনা দেব?</w:t>
      </w:r>
    </w:p>
    <w:p/>
    <w:p>
      <w:r xmlns:w="http://schemas.openxmlformats.org/wordprocessingml/2006/main">
        <w:t xml:space="preserve">ঈশ্বরের লোকেরা নির্জনতা, ধ্বংস, দুর্ভিক্ষ এবং তরবারির সম্মুখীন হচ্ছে এবং ঈশ্বর জিজ্ঞাসা করেন কে তাদের সান্ত্বনা দেবে।</w:t>
      </w:r>
    </w:p>
    <w:p/>
    <w:p>
      <w:r xmlns:w="http://schemas.openxmlformats.org/wordprocessingml/2006/main">
        <w:t xml:space="preserve">1. ঈশ্বর তাঁর লোকেদের তাদের প্রয়োজনের সময় সান্ত্বনা প্রদান করবেন।</w:t>
      </w:r>
    </w:p>
    <w:p/>
    <w:p>
      <w:r xmlns:w="http://schemas.openxmlformats.org/wordprocessingml/2006/main">
        <w:t xml:space="preserve">2. আমাদের ঈশ্বরের পরিকল্পনার উপর আস্থা রাখতে হবে এবং বিশ্বাস রাখতে হবে যে তিনি আমাদের সান্ত্বনা দেবেন।</w:t>
      </w:r>
    </w:p>
    <w:p/>
    <w:p>
      <w:r xmlns:w="http://schemas.openxmlformats.org/wordprocessingml/2006/main">
        <w:t xml:space="preserve">1. জন 14:16 - এবং আমি পিতার কাছে চাইব, এবং তিনি আপনাকে অন্য একজন সাহায্যকারী দেবেন, চিরকাল আপনার সাথে থাকবেন।</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Isaiah 51:20 তোমার ছেলেরা অজ্ঞান হয়ে গেছে, তারা সমস্ত রাস্তার মাথায় শুয়ে আছে, জালের মধ্যে বুনো ষাঁড়ের মত; তারা সদাপ্রভুর ক্রোধে, তোমার ঈশ্বরের তিরস্কারে পরিপূর্ণ।</w:t>
      </w:r>
    </w:p>
    <w:p/>
    <w:p>
      <w:r xmlns:w="http://schemas.openxmlformats.org/wordprocessingml/2006/main">
        <w:t xml:space="preserve">ইস্রায়েলের লোকেরা প্রভুর ক্রোধে পরাস্ত হয়েছে এবং রাস্তায় ছড়িয়ে পড়েছে।</w:t>
      </w:r>
    </w:p>
    <w:p/>
    <w:p>
      <w:r xmlns:w="http://schemas.openxmlformats.org/wordprocessingml/2006/main">
        <w:t xml:space="preserve">1. ঈশ্বরের শৃঙ্খলা - অবাধ্যতার পরিণতি</w:t>
      </w:r>
    </w:p>
    <w:p/>
    <w:p>
      <w:r xmlns:w="http://schemas.openxmlformats.org/wordprocessingml/2006/main">
        <w:t xml:space="preserve">2. প্রভুর শক্তি এবং সুরক্ষার উপর নির্ভর করা</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51:21 অতএব এখন শোন, তুমি পীড়িত ও মাতাল, কিন্তু দ্রাক্ষারস নয়।</w:t>
      </w:r>
    </w:p>
    <w:p/>
    <w:p>
      <w:r xmlns:w="http://schemas.openxmlformats.org/wordprocessingml/2006/main">
        <w:t xml:space="preserve">এই অনুচ্ছেদের বার্তা হল যে ঈশ্বর দুঃখিতদের কান্না শোনেন এবং সান্ত্বনা প্রদান করেন।</w:t>
      </w:r>
    </w:p>
    <w:p/>
    <w:p>
      <w:r xmlns:w="http://schemas.openxmlformats.org/wordprocessingml/2006/main">
        <w:t xml:space="preserve">1: ঈশ্বর আমাদের কান্না শোনেন এবং সান্ত্বনা প্রদান করেন</w:t>
      </w:r>
    </w:p>
    <w:p/>
    <w:p>
      <w:r xmlns:w="http://schemas.openxmlformats.org/wordprocessingml/2006/main">
        <w:t xml:space="preserve">2: কষ্টের সময়ে সান্ত্বনা অনুভব করা</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ম্যাথু 11:28, "তোমরা যারা ক্লান্ত ও ভারগ্রস্ত, আমার কাছে এস, আমি তোমাদের বিশ্রাম দেব।"</w:t>
      </w:r>
    </w:p>
    <w:p/>
    <w:p>
      <w:r xmlns:w="http://schemas.openxmlformats.org/wordprocessingml/2006/main">
        <w:t xml:space="preserve">Isaiah 51:22 তোমার প্রভু সদাপ্রভু, এবং তোমার ঈশ্বর, যিনি তাঁর লোকদের পক্ষে বিরোধিতা করেন এই কথা বলেন, দেখ, আমি তোমার হাত থেকে কম্পিত পেয়ালা, এমনকি আমার ক্রোধের পানপাত্রের ড্রেগগুলি নিয়েছি; তুমি আর এটা আর পান করবে না:</w:t>
      </w:r>
    </w:p>
    <w:p/>
    <w:p>
      <w:r xmlns:w="http://schemas.openxmlformats.org/wordprocessingml/2006/main">
        <w:t xml:space="preserve">ঈশ্বর তাঁর লোকেদের কাছ থেকে দুঃখ ও দুঃখের পেয়ালা তুলে নিয়েছেন এবং তাদের আর কখনও কষ্ট দেবেন না।</w:t>
      </w:r>
    </w:p>
    <w:p/>
    <w:p>
      <w:r xmlns:w="http://schemas.openxmlformats.org/wordprocessingml/2006/main">
        <w:t xml:space="preserve">1. দুঃখের সময়ে ঈশ্বরের সান্ত্বনা - ইশাইয়া 51:22</w:t>
      </w:r>
    </w:p>
    <w:p/>
    <w:p>
      <w:r xmlns:w="http://schemas.openxmlformats.org/wordprocessingml/2006/main">
        <w:t xml:space="preserve">2. প্রভুর সুরক্ষা এবং বিধান - ইশাইয়া 51:22</w:t>
      </w:r>
    </w:p>
    <w:p/>
    <w:p>
      <w:r xmlns:w="http://schemas.openxmlformats.org/wordprocessingml/2006/main">
        <w:t xml:space="preserve">1. জন 14:27 - শান্তি আমি তোমাদের সাথে রেখে যাচ্ছি, আমার শান্তি আমি তোমাদের দিচ্ছি: পৃথিবী যেমন দেয় তেমন নয়, আমি তোমাদের দিচ্ছি।</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Isaiah 51:23 কিন্তু যারা তোমাকে কষ্ট দেয় তাদের হাতে আমি তা তুলে দেব; যারা তোমার আত্মাকে বলেছে, নত হও, যাতে আমরা পার হতে পারি৷</w:t>
      </w:r>
    </w:p>
    <w:p/>
    <w:p>
      <w:r xmlns:w="http://schemas.openxmlformats.org/wordprocessingml/2006/main">
        <w:t xml:space="preserve">যারা নিপীড়িত হয়েছে তাদের জন্য ঈশ্বরের সান্ত্বনা এবং সুরক্ষার নিশ্চয়তা।</w:t>
      </w:r>
    </w:p>
    <w:p/>
    <w:p>
      <w:r xmlns:w="http://schemas.openxmlformats.org/wordprocessingml/2006/main">
        <w:t xml:space="preserve">1: যারা নিপীড়িত তাদের ঈশ্বর রক্ষা ও রক্ষা করবেন।</w:t>
      </w:r>
    </w:p>
    <w:p/>
    <w:p>
      <w:r xmlns:w="http://schemas.openxmlformats.org/wordprocessingml/2006/main">
        <w:t xml:space="preserve">2: যারা কষ্ট পেয়েছে ঈশ্বর তাদের উপরে উঠতে এবং পরাস্ত করার ক্ষমতা দেবেন।</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34:19, ধার্মিকদের অনেক কষ্ট, কিন্তু প্রভু তাকে তাদের সব থেকে উদ্ধার করেন।</w:t>
      </w:r>
    </w:p>
    <w:p/>
    <w:p>
      <w:r xmlns:w="http://schemas.openxmlformats.org/wordprocessingml/2006/main">
        <w:t xml:space="preserve">ইশাইয়া অধ্যায় 52 জেরুজালেমের ভবিষ্যত পুনরুদ্ধার এবং মুক্তির কথা বলে। এটি শহরকে জাগ্রত করতে, তার শিকলগুলিকে ঝেড়ে ফেলতে এবং প্রভুর মহিমান্বিত প্রত্যাবর্তনের জন্য প্রস্তুত করার আহ্বান জানায়।</w:t>
      </w:r>
    </w:p>
    <w:p/>
    <w:p>
      <w:r xmlns:w="http://schemas.openxmlformats.org/wordprocessingml/2006/main">
        <w:t xml:space="preserve">1ম অনুচ্ছেদ: অধ্যায়টি জেরুজালেমকে ঘুম থেকে জাগ্রত করার এবং সুন্দর পোশাক পরার আহ্বান দিয়ে শুরু হয়েছে। এটি ঘোষণা করে যে প্রভু তাঁর লোকেদের সান্ত্বনা দেবেন এবং মুক্ত করবেন, এবং তারা আর বন্দী থাকবে না (ইশাইয়া 52:1-2)।</w:t>
      </w:r>
    </w:p>
    <w:p/>
    <w:p>
      <w:r xmlns:w="http://schemas.openxmlformats.org/wordprocessingml/2006/main">
        <w:t xml:space="preserve">2য় অনুচ্ছেদ: অধ্যায় সিয়োনে প্রভুর ফিরে আসার সুসংবাদ ঘোষণা করে। এটি পুনরুদ্ধার এবং মুক্তির উপর জোর দেয় যা তিনি আনবেন এবং এটি লোকেদের ব্যাবিলন থেকে বিদায় নিতে এবং শুদ্ধ হওয়ার আহ্বান জানায় (ইশাইয়া 52:7-12)।</w:t>
      </w:r>
    </w:p>
    <w:p/>
    <w:p>
      <w:r xmlns:w="http://schemas.openxmlformats.org/wordprocessingml/2006/main">
        <w:t xml:space="preserve">3য় অনুচ্ছেদ: অধ্যায়টি আশা ও আনন্দের বার্তা দিয়ে শেষ হয়েছে। এটি ঘোষণা করে যে প্রভু তাঁর লোকেদের আগে যাবেন, জেরুজালেমে তাদের প্রত্যাবর্তনে তাদের নেতৃত্ব দেবেন। এটি সিয়োনের পুনরুদ্ধার এবং গৌরব তুলে ধরে এবং মানুষকে শুদ্ধ ও পবিত্র করার আহ্বান জানায় (ইশাইয়া 52:13-15)।</w:t>
      </w:r>
    </w:p>
    <w:p/>
    <w:p>
      <w:r xmlns:w="http://schemas.openxmlformats.org/wordprocessingml/2006/main">
        <w:t xml:space="preserve">সংক্ষেপে,</w:t>
      </w:r>
    </w:p>
    <w:p>
      <w:r xmlns:w="http://schemas.openxmlformats.org/wordprocessingml/2006/main">
        <w:t xml:space="preserve">ইশাইয়া অধ্যায় বাহান্ন প্রকাশ করে</w:t>
      </w:r>
    </w:p>
    <w:p>
      <w:r xmlns:w="http://schemas.openxmlformats.org/wordprocessingml/2006/main">
        <w:t xml:space="preserve">জেরুজালেমের জাগরণের আহ্বান,</w:t>
      </w:r>
    </w:p>
    <w:p>
      <w:r xmlns:w="http://schemas.openxmlformats.org/wordprocessingml/2006/main">
        <w:t xml:space="preserve">পুনরুদ্ধার এবং মুক্তির ঘোষণা।</w:t>
      </w:r>
    </w:p>
    <w:p/>
    <w:p>
      <w:r xmlns:w="http://schemas.openxmlformats.org/wordprocessingml/2006/main">
        <w:t xml:space="preserve">জেরুজালেম জাগ্রত এবং প্রভুর প্রত্যাবর্তনের জন্য প্রস্তুত করার জন্য কল.</w:t>
      </w:r>
    </w:p>
    <w:p>
      <w:r xmlns:w="http://schemas.openxmlformats.org/wordprocessingml/2006/main">
        <w:t xml:space="preserve">প্রভু আনবেন যে সুসংবাদ এবং পুনরুদ্ধারের ঘোষণা.</w:t>
      </w:r>
    </w:p>
    <w:p>
      <w:r xmlns:w="http://schemas.openxmlformats.org/wordprocessingml/2006/main">
        <w:t xml:space="preserve">মানুষের আশা, আনন্দ এবং শুদ্ধির বার্তা।</w:t>
      </w:r>
    </w:p>
    <w:p/>
    <w:p>
      <w:r xmlns:w="http://schemas.openxmlformats.org/wordprocessingml/2006/main">
        <w:t xml:space="preserve">এই অধ্যায়ে জেরুজালেমের ভবিষ্যত পুনরুদ্ধার এবং মুক্তির উপর আলোকপাত করা হয়েছে। এটি শহরের ঘুম থেকে জাগ্রত হওয়ার এবং সুন্দর পোশাক পরার আহ্বানের সাথে শুরু হয়, কারণ প্রভু তাঁর লোকদের সান্ত্বনা দেবেন এবং মুক্তি দেবেন। অধ্যায়টি জিওনে প্রভুর প্রত্যাবর্তনের সুসংবাদ ঘোষণা করে, তিনি যে পুনরুদ্ধার এবং মুক্তির উপর জোর দেবেন তা জোর দিয়ে। এটি লোকেদের ব্যাবিলন থেকে বিদায় নিতে এবং শুচি হওয়ার আহ্বান জানায়। অধ্যায়টি আশা ও আনন্দের একটি বার্তা দিয়ে সমাপ্ত হয়, ঘোষণা করে যে প্রভু তাঁর লোকেদের সামনে যাবেন, তাদের জেরুজালেমে প্রত্যাবর্তনে নেতৃত্ব দেবেন। এটি জিওনের পুনরুদ্ধার এবং গৌরব তুলে ধরে এবং মানুষকে শুদ্ধ ও পবিত্র করার আহ্বান জানায়। অধ্যায়টি জেরুজালেমের জাগরণ, পুনরুদ্ধার এবং মুক্তির ঘোষণা এবং জনগণের জন্য আশা ও শুদ্ধির বার্তার উপর জোর দেয়।</w:t>
      </w:r>
    </w:p>
    <w:p/>
    <w:p>
      <w:r xmlns:w="http://schemas.openxmlformats.org/wordprocessingml/2006/main">
        <w:t xml:space="preserve">Isaiah 52:1 জাগো, জাগো; হে সিয়োন, তোমার শক্তি প্রয়োগ কর; হে জেরুজালেম, পবিত্র নগরী, তোমার সুন্দর পোশাক পরিধান কর, কেননা এখন থেকে তোমার মধ্যে আর কোন খৎনা না করা ও অশুচি লোক আসবে না।</w:t>
      </w:r>
    </w:p>
    <w:p/>
    <w:p>
      <w:r xmlns:w="http://schemas.openxmlformats.org/wordprocessingml/2006/main">
        <w:t xml:space="preserve">জিওন এবং জেরুজালেমকে তাদের শক্তি এবং সুন্দর পোশাক পরতে উত্সাহিত করা হয়েছে, কারণ শহরটি আর সুন্নত ও অশুচিদের অনুমতি দেবে না।</w:t>
      </w:r>
    </w:p>
    <w:p/>
    <w:p>
      <w:r xmlns:w="http://schemas.openxmlformats.org/wordprocessingml/2006/main">
        <w:t xml:space="preserve">1. জিয়নের পবিত্রতা: ঈশ্বরের লোকেদের শক্তি</w:t>
      </w:r>
    </w:p>
    <w:p/>
    <w:p>
      <w:r xmlns:w="http://schemas.openxmlformats.org/wordprocessingml/2006/main">
        <w:t xml:space="preserve">2. জেরুজালেমের সৌন্দর্য: ঈশ্বরের অনুগ্রহ এবং করুণা</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 যেমন বর সাজিয়েছেন। নিজেকে অলংকারে, এবং বধূর মতো তার গহনা দিয়ে নিজেকে সাজায়।"</w:t>
      </w:r>
    </w:p>
    <w:p/>
    <w:p>
      <w:r xmlns:w="http://schemas.openxmlformats.org/wordprocessingml/2006/main">
        <w:t xml:space="preserve">2. Ephesians 4:24 - "এবং আপনি নতুন মানুষ পরিধান করা, যা ঈশ্বরের পরে ধার্মিকতা এবং সত্য পবিত্রতা সৃষ্টি করা হয়েছে।"</w:t>
      </w:r>
    </w:p>
    <w:p/>
    <w:p>
      <w:r xmlns:w="http://schemas.openxmlformats.org/wordprocessingml/2006/main">
        <w:t xml:space="preserve">Isaiah 52:2 ধুলো থেকে নিজেকে ঝেড়ে ফেল; জেরুজালেম, জেরুজালেম, ওঠো এবং বসো: সিয়োনের বন্দী কন্যা, তোমার গলার বাঁধন থেকে নিজেকে খুলে দাও।</w:t>
      </w:r>
    </w:p>
    <w:p/>
    <w:p>
      <w:r xmlns:w="http://schemas.openxmlformats.org/wordprocessingml/2006/main">
        <w:t xml:space="preserve">জেরুজালেমকে জেরুজালেমকে জেগে ওঠার জন্য উত্সাহিত করা হয় এবং বন্দীদশা থেকে মুক্ত করা হয়।</w:t>
      </w:r>
    </w:p>
    <w:p/>
    <w:p>
      <w:r xmlns:w="http://schemas.openxmlformats.org/wordprocessingml/2006/main">
        <w:t xml:space="preserve">1. ঈশ্বর বন্দীদশা থেকে মুক্তির আহ্বান জানান</w:t>
      </w:r>
    </w:p>
    <w:p/>
    <w:p>
      <w:r xmlns:w="http://schemas.openxmlformats.org/wordprocessingml/2006/main">
        <w:t xml:space="preserve">2. ধুলো ঝেড়ে ফেলা এবং ব্যান্ড ঢিলা করা: যিশুর মধ্যে স্বাধীনতা খোঁজা</w:t>
      </w:r>
    </w:p>
    <w:p/>
    <w:p>
      <w:r xmlns:w="http://schemas.openxmlformats.org/wordprocessingml/2006/main">
        <w:t xml:space="preserve">1. ইশাইয়া 61:1, প্রভু ঈশ্বরের আত্মা আমার উপরে; কারণ প্রভু নম্রদের কাছে সুসংবাদ প্রচার করার জন্য আমাকে অভিষিক্ত করেছেন৷ তিনি আমাকে পাঠিয়েছেন ভগ্নহৃদয়দের বেঁধে রাখতে, বন্দীদের মুক্তির ঘোষণা দিতে এবং যারা বন্দী তাদের জন্য কারাগার খুলে দিতে।</w:t>
      </w:r>
    </w:p>
    <w:p/>
    <w:p>
      <w:r xmlns:w="http://schemas.openxmlformats.org/wordprocessingml/2006/main">
        <w:t xml:space="preserve">2. গালাতিয়ানস 5:1, তাই সেই স্বাধীনতায় দৃঢ়ভাবে দাঁড়াও যেখান দিয়ে খ্রীষ্ট আমাদের মুক্ত করেছেন, এবং আবার দাসত্বের জোয়ালে জড়িয়ে পড়বেন না।</w:t>
      </w:r>
    </w:p>
    <w:p/>
    <w:p>
      <w:r xmlns:w="http://schemas.openxmlformats.org/wordprocessingml/2006/main">
        <w:t xml:space="preserve">Isaiah 52:3 কেননা সদাপ্রভু এই কথা কহেন, তোমরা নিজেদের বিনা মূল্যে বিক্রয় করিয়াছ; এবং আপনি টাকা ছাড়া খালাস করা হবে.</w:t>
      </w:r>
    </w:p>
    <w:p/>
    <w:p>
      <w:r xmlns:w="http://schemas.openxmlformats.org/wordprocessingml/2006/main">
        <w:t xml:space="preserve">ঈশ্বর তাঁর লোকেদের বলেন যে তারা নিজেদেরকে বিনা মূল্যে বিক্রি করেছে এবং অর্থ ছাড়াই তাদের উদ্ধার করা হবে।</w:t>
      </w:r>
    </w:p>
    <w:p/>
    <w:p>
      <w:r xmlns:w="http://schemas.openxmlformats.org/wordprocessingml/2006/main">
        <w:t xml:space="preserve">1. "কিছুই থেকে মুক্তি পান: ঈশ্বরের প্রেমে মূল্য খুঁজে পাওয়া"</w:t>
      </w:r>
    </w:p>
    <w:p/>
    <w:p>
      <w:r xmlns:w="http://schemas.openxmlformats.org/wordprocessingml/2006/main">
        <w:t xml:space="preserve">2. "টাকা ছাড়া মুক্তি: ইশাইয়া 52:3 থেকে একটি পাঠ"</w:t>
      </w:r>
    </w:p>
    <w:p/>
    <w:p>
      <w:r xmlns:w="http://schemas.openxmlformats.org/wordprocessingml/2006/main">
        <w:t xml:space="preserve">1. রোমানস 3:24 - খ্রীষ্ট যীশুতে থাকা মুক্তির মাধ্যমে তাঁর অনুগ্রহের দ্বারা নির্দ্বিধায় ন্যায়সঙ্গত হওয়া৷</w:t>
      </w:r>
    </w:p>
    <w:p/>
    <w:p>
      <w:r xmlns:w="http://schemas.openxmlformats.org/wordprocessingml/2006/main">
        <w:t xml:space="preserve">2. গালাতীয় 3:13 - খ্রীষ্ট আমাদেরকে আইনের অভিশাপ থেকে মুক্তি দিয়েছেন, আমাদের জন্য অভিশাপ হয়ে উঠেছেন।</w:t>
      </w:r>
    </w:p>
    <w:p/>
    <w:p>
      <w:r xmlns:w="http://schemas.openxmlformats.org/wordprocessingml/2006/main">
        <w:t xml:space="preserve">Isaiah 52:4 কারণ সদাপ্রভু সদাপ্রভু এই কথা কহেন, আমার প্রজারা ইতিপূর্বে মিসরে যাত্রা করিতে গিয়াছিল; এবং অশূরীয়রা অকারণে তাদের অত্যাচার করেছিল।</w:t>
      </w:r>
    </w:p>
    <w:p/>
    <w:p>
      <w:r xmlns:w="http://schemas.openxmlformats.org/wordprocessingml/2006/main">
        <w:t xml:space="preserve">প্রভু ঈশ্বর কথা বলেন কিভাবে তাঁর লোকেরা বিনা কারণে নিপীড়িত হয়েছিল যখন তারা মিশরে বাস করতে গিয়েছিল।</w:t>
      </w:r>
    </w:p>
    <w:p/>
    <w:p>
      <w:r xmlns:w="http://schemas.openxmlformats.org/wordprocessingml/2006/main">
        <w:t xml:space="preserve">1. নিপীড়নের শক্তি: ঈশ্বরের লোকেরা কীভাবে কাটিয়ে উঠল</w:t>
      </w:r>
    </w:p>
    <w:p/>
    <w:p>
      <w:r xmlns:w="http://schemas.openxmlformats.org/wordprocessingml/2006/main">
        <w:t xml:space="preserve">2. প্রভুর সুরক্ষা: কীভাবে প্রয়োজনের সময়ে তাঁর করুণার উপর নির্ভর করা যায়</w:t>
      </w:r>
    </w:p>
    <w:p/>
    <w:p>
      <w:r xmlns:w="http://schemas.openxmlformats.org/wordprocessingml/2006/main">
        <w:t xml:space="preserve">1. গীতসংহিতা 34:17 - যখন ধার্মিকরা সাহায্যের জন্য চিৎকার করে, তখন প্রভু শোনেন এবং তাদের সমস্ত সমস্যা থেকে মুক্তি দেন।</w:t>
      </w:r>
    </w:p>
    <w:p/>
    <w:p>
      <w:r xmlns:w="http://schemas.openxmlformats.org/wordprocessingml/2006/main">
        <w:t xml:space="preserve">2. Exodus 3:7-10 - সদাপ্রভু বললেন, আমি নিশ্চয়ই মিশরে থাকা আমার লোকদের দুঃখ দেখেছি এবং তাদের কর্মকর্তাদের জন্য তাদের কান্না শুনেছি। আমি তাদের দুঃখ-কষ্ট জানি, এবং আমি তাদের মিশরীয়দের হাত থেকে উদ্ধার করতে এবং সেই দেশ থেকে তাদের বের করে এনে একটি উত্তম ও বিস্তৃত দেশে নিয়ে এসেছি, যেখানে দুধ ও মধু প্রবাহিত দেশ, কনানীয়দের জায়গায়। , হিট্টীয়, ইমোরীয়, পারীজ্জীয়, হিব্বীয় এবং জেবুসীয়রা।</w:t>
      </w:r>
    </w:p>
    <w:p/>
    <w:p>
      <w:r xmlns:w="http://schemas.openxmlformats.org/wordprocessingml/2006/main">
        <w:t xml:space="preserve">Isaiah 52:5 এখন আমার প্রভু বলছেন, আমার প্রজাদের কোন কিছুর জন্য নিয়ে যাওয়া হয়েছে? যারা তাদের উপর শাসন করে তারা তাদের কান্নাকাটি করে, সদাপ্রভু বলেন। এবং আমার নাম প্রতিনিয়ত নিন্দা করা হয়।</w:t>
      </w:r>
    </w:p>
    <w:p/>
    <w:p>
      <w:r xmlns:w="http://schemas.openxmlformats.org/wordprocessingml/2006/main">
        <w:t xml:space="preserve">সদাপ্রভু বিলাপ করেন যে তাঁর লোকদের বিনা মূল্যে নিয়ে যাওয়া হয়েছে, এবং তাদের উপরে শাসকরা তাদের কাঁদায়। প্রতিদিন তার নামে গালিগালাজ হয়।</w:t>
      </w:r>
    </w:p>
    <w:p/>
    <w:p>
      <w:r xmlns:w="http://schemas.openxmlformats.org/wordprocessingml/2006/main">
        <w:t xml:space="preserve">1. ঈশ্বরের নামের শক্তি: ঈশ্বরের নামের নিন্দা কীভাবে আমাদের সকলকে প্রভাবিত করে</w:t>
      </w:r>
    </w:p>
    <w:p/>
    <w:p>
      <w:r xmlns:w="http://schemas.openxmlformats.org/wordprocessingml/2006/main">
        <w:t xml:space="preserve">2. ঈশ্বরের লোকেদের দুর্বলতা: আমরা কিভাবে তাদের কেড়ে নিতে পারি তাদের রক্ষা করতে পারি</w:t>
      </w:r>
    </w:p>
    <w:p/>
    <w:p>
      <w:r xmlns:w="http://schemas.openxmlformats.org/wordprocessingml/2006/main">
        <w:t xml:space="preserve">1. গীতসংহিতা 44:20-21 আমরা যদি আমাদের ঈশ্বরের নাম ভুলে যাই বা বিদেশী দেবতার কাছে হাত প্রসারিত করি, তাহলে ঈশ্বর কি এটি আবিষ্কার করবেন না? কারণ তিনি অন্তরের গোপন কথা জানেন।</w:t>
      </w:r>
    </w:p>
    <w:p/>
    <w:p>
      <w:r xmlns:w="http://schemas.openxmlformats.org/wordprocessingml/2006/main">
        <w:t xml:space="preserve">2. Ephesians 1:17-18 আমাদের প্রভু যীশু খ্রীষ্টের ঈশ্বর, মহিমার পিতা, তাঁর জ্ঞানে তোমাদের জ্ঞান ও প্রকাশের আত্মা দিতে পারেন: তোমাদের বুদ্ধির চোখ আলোকিত হচ্ছে; যাতে তোমরা জানতে পার যে, তাঁর ডাকের আশা কি এবং সাধুদের মধ্যে তাঁর উত্তরাধিকারের গৌরবের ধন কী।</w:t>
      </w:r>
    </w:p>
    <w:p/>
    <w:p>
      <w:r xmlns:w="http://schemas.openxmlformats.org/wordprocessingml/2006/main">
        <w:t xml:space="preserve">Isaiah 52:6 অতএব আমার লোকেরা আমার নাম জানবে; সেইজন্য তারা সেই দিন জানবে যে আমিই সেই যে কথা বলে; দেখ, আমিই।</w:t>
      </w:r>
    </w:p>
    <w:p/>
    <w:p>
      <w:r xmlns:w="http://schemas.openxmlformats.org/wordprocessingml/2006/main">
        <w:t xml:space="preserve">ঈশ্বরের লোকেরা তাঁকে এবং তাঁর শক্তিকে চিনবে যখন তারা এটি অনুভব করবে।</w:t>
      </w:r>
    </w:p>
    <w:p/>
    <w:p>
      <w:r xmlns:w="http://schemas.openxmlformats.org/wordprocessingml/2006/main">
        <w:t xml:space="preserve">1. "দেখুন, এটা আমি: আমাদের জীবনে ঈশ্বরের উপস্থিতি স্বীকার করছি"</w:t>
      </w:r>
    </w:p>
    <w:p/>
    <w:p>
      <w:r xmlns:w="http://schemas.openxmlformats.org/wordprocessingml/2006/main">
        <w:t xml:space="preserve">2. "ঈশ্বরের নাম জানার শক্তি"</w:t>
      </w:r>
    </w:p>
    <w:p/>
    <w:p>
      <w:r xmlns:w="http://schemas.openxmlformats.org/wordprocessingml/2006/main">
        <w:t xml:space="preserve">1. Exodus 3:14 - "এবং ঈশ্বর মূসাকে বললেন, আমিই যা আমি: এবং তিনি বললেন, এইভাবে তুমি ইস্রায়েলের সন্তানদের বলবে, আমিই আমাকে তোমাদের কাছে পাঠিয়েছি।"</w:t>
      </w:r>
    </w:p>
    <w:p/>
    <w:p>
      <w:r xmlns:w="http://schemas.openxmlformats.org/wordprocessingml/2006/main">
        <w:t xml:space="preserve">2. ফিলিপীয় 2:9-11 - "সেইজন্য ঈশ্বরও তাকে উচ্চতর করেছেন, এবং তাকে একটি নাম দিয়েছেন যা প্রতিটি নামের উপরে: যীশুর নামে প্রত্যেক হাঁটু নত হওয়া উচিত, স্বর্গে এবং পৃথিবীর সমস্ত জিনিস, এবং পৃথিবীর নীচের জিনিসগুলি; এবং প্রত্যেক জিহ্বাকে স্বীকার করা উচিত যে যীশু খ্রীষ্ট প্রভু, পিতা ঈশ্বরের মহিমার জন্য।"</w:t>
      </w:r>
    </w:p>
    <w:p/>
    <w:p>
      <w:r xmlns:w="http://schemas.openxmlformats.org/wordprocessingml/2006/main">
        <w:t xml:space="preserve">Isaiah 52:7 যে সুসংবাদ দেয়, যে শান্তি প্রকাশ করে তার পা পাহাড়ের উপরে কত সুন্দর; যে ভালোর সুসংবাদ দেয়, যে পরিত্রাণ প্রকাশ করে; যে সিয়োনকে বলে, তোমার ঈশ্বর রাজত্ব করছেন!</w:t>
      </w:r>
    </w:p>
    <w:p/>
    <w:p>
      <w:r xmlns:w="http://schemas.openxmlformats.org/wordprocessingml/2006/main">
        <w:t xml:space="preserve">ঈশ্বর তাঁর রাজত্ব ঘোষণা করছেন এবং জিওনে সুসংবাদ, শান্তি এবং পরিত্রাণ নিয়ে আসছেন।</w:t>
      </w:r>
    </w:p>
    <w:p/>
    <w:p>
      <w:r xmlns:w="http://schemas.openxmlformats.org/wordprocessingml/2006/main">
        <w:t xml:space="preserve">1. ঈশ্বরের রাজত্বের সুসংবাদ</w:t>
      </w:r>
    </w:p>
    <w:p/>
    <w:p>
      <w:r xmlns:w="http://schemas.openxmlformats.org/wordprocessingml/2006/main">
        <w:t xml:space="preserve">2. শান্তি ও পরিত্রাণ ঘোষণা করা</w:t>
      </w:r>
    </w:p>
    <w:p/>
    <w:p>
      <w:r xmlns:w="http://schemas.openxmlformats.org/wordprocessingml/2006/main">
        <w:t xml:space="preserve">1. রোমানস 10:15 - এবং পাঠানো না হলে কেউ কীভাবে প্রচার করতে পারে? যেমন লেখা আছে: "যারা সুসংবাদ নিয়ে আসে তাদের পা কত সুন্দর!"</w:t>
      </w:r>
    </w:p>
    <w:p/>
    <w:p>
      <w:r xmlns:w="http://schemas.openxmlformats.org/wordprocessingml/2006/main">
        <w:t xml:space="preserve">2. ইশাইয়া 40:9 - হে সিয়োন, সুসংবাদের বাহক, একটি উচ্চ পর্বতে উঠুন, হে জেরুজালেম, সুসংবাদের বাহক; তুলুন, ভয় পাবেন না। যিহূদার শহরগুলিকে বল, এই যে তোমাদের ঈশ্বর!</w:t>
      </w:r>
    </w:p>
    <w:p/>
    <w:p>
      <w:r xmlns:w="http://schemas.openxmlformats.org/wordprocessingml/2006/main">
        <w:t xml:space="preserve">Isaiah 52:8 তোমার প্রহরীরা আওয়াজ তুলবে; তারা একসঙ্গে কণ্ঠে গান গাইবে, কারণ প্রভু যখন সিয়োনকে ফিরিয়ে আনবেন, তখন তারা চোখে দেখতে পাবে।</w:t>
      </w:r>
    </w:p>
    <w:p/>
    <w:p>
      <w:r xmlns:w="http://schemas.openxmlformats.org/wordprocessingml/2006/main">
        <w:t xml:space="preserve">এই উত্তরণটি সেই আনন্দের কথা বলে যা আসবে যখন প্রভু জিওনকে ফিরিয়ে আনবেন।</w:t>
      </w:r>
    </w:p>
    <w:p/>
    <w:p>
      <w:r xmlns:w="http://schemas.openxmlformats.org/wordprocessingml/2006/main">
        <w:t xml:space="preserve">1. সিয়োনের প্রত্যাবর্তনে আনন্দ করা</w:t>
      </w:r>
    </w:p>
    <w:p/>
    <w:p>
      <w:r xmlns:w="http://schemas.openxmlformats.org/wordprocessingml/2006/main">
        <w:t xml:space="preserve">2. ওয়াচম্যানের কাজ</w:t>
      </w:r>
    </w:p>
    <w:p/>
    <w:p>
      <w:r xmlns:w="http://schemas.openxmlformats.org/wordprocessingml/2006/main">
        <w:t xml:space="preserve">1. গীতসংহিতা 126:1-2 "যখন প্রভু সিয়োনের ভাগ্য পুনরুদ্ধার করেছিলেন, তখন আমরা যারা স্বপ্ন দেখেছিলাম তাদের মতো। তখন আমাদের মুখ হাসিতে ভরে গিয়েছিল, এবং আমাদের জিভ আনন্দের চিৎকারে।"</w:t>
      </w:r>
    </w:p>
    <w:p/>
    <w:p>
      <w:r xmlns:w="http://schemas.openxmlformats.org/wordprocessingml/2006/main">
        <w:t xml:space="preserve">2. জাকারিয়া 2:10-12 "হে সিয়োনের কন্যা, গাও এবং আনন্দ কর, কারণ দেখ, আমি আসছি এবং আমি তোমার মধ্যে বাস করব, প্রভু ঘোষণা করেন৷ এবং অনেক জাতি সেই দিনে প্রভুর সাথে যুক্ত হবে এবং আমার প্রজা হও এবং আমি তোমাদের মধ্যে বাস করব, আর তোমরা জানবে যে সর্বশক্তিমান প্রভু আমাকে তোমাদের কাছে পাঠিয়েছেন৷'</w:t>
      </w:r>
    </w:p>
    <w:p/>
    <w:p>
      <w:r xmlns:w="http://schemas.openxmlformats.org/wordprocessingml/2006/main">
        <w:t xml:space="preserve">Isaiah 52:9 জেরুজালেমের ধ্বংসস্থান, তোমরা আনন্দে ভেসে উঠো, একসাথে গান গাও, কারণ সদাপ্রভু তাঁর লোকদের সান্ত্বনা দিয়েছেন, তিনি জেরুজালেমকে মুক্ত করেছেন।</w:t>
      </w:r>
    </w:p>
    <w:p/>
    <w:p>
      <w:r xmlns:w="http://schemas.openxmlformats.org/wordprocessingml/2006/main">
        <w:t xml:space="preserve">সদাপ্রভু তাঁর লোকদের সান্ত্বনা দিয়েছেন এবং জেরুজালেমকে উদ্ধার করেছেন, ধ্বংসস্থানে আনন্দ এনেছেন।</w:t>
      </w:r>
    </w:p>
    <w:p/>
    <w:p>
      <w:r xmlns:w="http://schemas.openxmlformats.org/wordprocessingml/2006/main">
        <w:t xml:space="preserve">1: প্রভুর সান্ত্বনা এবং মুক্তিতে আনন্দ করুন</w:t>
      </w:r>
    </w:p>
    <w:p/>
    <w:p>
      <w:r xmlns:w="http://schemas.openxmlformats.org/wordprocessingml/2006/main">
        <w:t xml:space="preserve">2: ঈশ্বরের মুক্তির প্রেমের আনন্দ</w:t>
      </w:r>
    </w:p>
    <w:p/>
    <w:p>
      <w:r xmlns:w="http://schemas.openxmlformats.org/wordprocessingml/2006/main">
        <w:t xml:space="preserve">1: লূক 1:47-49 এবং আমার আত্মা আমার ত্রাণকর্তা ঈশ্বরে আনন্দিত, কারণ তিনি তাঁর দাসের নম্র সম্পত্তির দিকে তাকিয়েছেন৷ কারণ দেখ, এখন থেকে সমস্ত প্রজন্ম আমাকে ধন্য বলবে; কারণ যিনি পরাক্রমশালী তিনি আমার জন্য মহৎ কাজ করেছেন এবং তাঁর নাম পবিত্র।</w:t>
      </w:r>
    </w:p>
    <w:p/>
    <w:p>
      <w:r xmlns:w="http://schemas.openxmlformats.org/wordprocessingml/2006/main">
        <w:t xml:space="preserve">2: রোমানস্ 8:31-34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কে ঈশ্বরের নির্বাচিত বিরুদ্ধে কোন অভিযোগ আনতে হবে?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w:t>
      </w:r>
    </w:p>
    <w:p/>
    <w:p>
      <w:r xmlns:w="http://schemas.openxmlformats.org/wordprocessingml/2006/main">
        <w:t xml:space="preserve">Isaiah 52:10 সদাপ্রভু সমস্ত জাতির চোখে তাঁর পবিত্র বাহু উন্মুক্ত করেছেন; এবং পৃথিবীর সমস্ত প্রান্ত আমাদের ঈশ্বরের পরিত্রাণ দেখতে পাবে।</w:t>
      </w:r>
    </w:p>
    <w:p/>
    <w:p>
      <w:r xmlns:w="http://schemas.openxmlformats.org/wordprocessingml/2006/main">
        <w:t xml:space="preserve">মাবুদ সকলের দেখার জন্য তাঁর শক্তি প্রকাশ করেছেন এবং সমস্ত জাতি তাঁর পরিত্রাণের সাক্ষী হবে।</w:t>
      </w:r>
    </w:p>
    <w:p/>
    <w:p>
      <w:r xmlns:w="http://schemas.openxmlformats.org/wordprocessingml/2006/main">
        <w:t xml:space="preserve">1. ঈশ্বরের ক্ষমতা সমস্ত মানুষের কাছে প্রকাশিত</w:t>
      </w:r>
    </w:p>
    <w:p/>
    <w:p>
      <w:r xmlns:w="http://schemas.openxmlformats.org/wordprocessingml/2006/main">
        <w:t xml:space="preserve">2. সমস্ত জাতির জন্য আমাদের ঈশ্বরের পরিত্রাণ</w:t>
      </w:r>
    </w:p>
    <w:p/>
    <w:p>
      <w:r xmlns:w="http://schemas.openxmlformats.org/wordprocessingml/2006/main">
        <w:t xml:space="preserve">1. রোমানস 1:16-17 - সুসমাচারের জন্য আমি লজ্জিত নই, কারণ এটি প্রত্যেকের জন্য যারা বিশ্বাস করে, প্রথমে ইহুদীদের জন্য এবং গ্রীকদের জন্যও মুক্তির জন্য এটি ঈশ্বরের শক্তি।</w:t>
      </w:r>
    </w:p>
    <w:p/>
    <w:p>
      <w:r xmlns:w="http://schemas.openxmlformats.org/wordprocessingml/2006/main">
        <w:t xml:space="preserve">2. গীতসংহিতা 98:2-3 - সদাপ্রভু তাঁর পরিত্রাণ প্রকাশ করেছেন; তিনি জাতিদের সামনে তাঁর ধার্মিকতা প্রকাশ করেছেন। তিনি ইস্রায়েল পরিবারের প্রতি তার অটল ভালবাসা এবং বিশ্বস্ততার কথা মনে রেখেছেন।</w:t>
      </w:r>
    </w:p>
    <w:p/>
    <w:p>
      <w:r xmlns:w="http://schemas.openxmlformats.org/wordprocessingml/2006/main">
        <w:t xml:space="preserve">Isaiah 52:11 তোমরা চলে যাও, চলে যাও, সেখান থেকে বেরিয়ে যাও, কোন অশুচি জিনিস স্পর্শ করো না; তুমি তার মাঝখান থেকে বের হয়ে যাও; তোমরা শুচি হও, যারা প্রভুর পাত্র বহন করে।</w:t>
      </w:r>
    </w:p>
    <w:p/>
    <w:p>
      <w:r xmlns:w="http://schemas.openxmlformats.org/wordprocessingml/2006/main">
        <w:t xml:space="preserve">এই অনুচ্ছেদটি আমাদেরকে যেকোনো অধার্মিকতা থেকে সরে যেতে এবং ধার্মিক জীবনধারা বজায় রাখতে উত্সাহিত করে।</w:t>
      </w:r>
    </w:p>
    <w:p/>
    <w:p>
      <w:r xmlns:w="http://schemas.openxmlformats.org/wordprocessingml/2006/main">
        <w:t xml:space="preserve">1: "বিশুদ্ধ ও পবিত্র হওয়ার জন্য ঈশ্বরের আহ্বান"</w:t>
      </w:r>
    </w:p>
    <w:p/>
    <w:p>
      <w:r xmlns:w="http://schemas.openxmlformats.org/wordprocessingml/2006/main">
        <w:t xml:space="preserve">2: "পাপকে পিছনে রেখে যাওয়া"</w:t>
      </w:r>
    </w:p>
    <w:p/>
    <w:p>
      <w:r xmlns:w="http://schemas.openxmlformats.org/wordprocessingml/2006/main">
        <w:t xml:space="preserve">1: Ephesians 5:11-12 - "অন্ধকারের ফলহীন কাজে অংশ নেবেন না, বরং তাদের প্রকাশ করুন। কারণ তারা গোপনে যে কাজগুলি করে সে সম্পর্কে কথা বলাও লজ্জাজনক।"</w:t>
      </w:r>
    </w:p>
    <w:p/>
    <w:p>
      <w:r xmlns:w="http://schemas.openxmlformats.org/wordprocessingml/2006/main">
        <w:t xml:space="preserve">2:1 পিটার 1:16 - "পবিত্র হও, কারণ আমি পবিত্র।"</w:t>
      </w:r>
    </w:p>
    <w:p/>
    <w:p>
      <w:r xmlns:w="http://schemas.openxmlformats.org/wordprocessingml/2006/main">
        <w:t xml:space="preserve">Isaiah 52:12 কারণ তোমরা তাড়াহুড়ো করে বাইরে বেরোবে না, উড়ে যাবে না, কারণ প্রভু তোমাদের আগে আগে যাবেন৷ এবং ইস্রায়েলের ঈশ্বর আপনার পুরস্কার হবেন।</w:t>
      </w:r>
    </w:p>
    <w:p/>
    <w:p>
      <w:r xmlns:w="http://schemas.openxmlformats.org/wordprocessingml/2006/main">
        <w:t xml:space="preserve">আমরা যদি তাকে অনুসরণ করি তবে প্রভু আমাদের পরিচালনা করবেন এবং রক্ষা করবেন।</w:t>
      </w:r>
    </w:p>
    <w:p/>
    <w:p>
      <w:r xmlns:w="http://schemas.openxmlformats.org/wordprocessingml/2006/main">
        <w:t xml:space="preserve">1. প্রভু আমাদের গাইড এবং অভিভাবক</w:t>
      </w:r>
    </w:p>
    <w:p/>
    <w:p>
      <w:r xmlns:w="http://schemas.openxmlformats.org/wordprocessingml/2006/main">
        <w:t xml:space="preserve">2. ঈশ্বর আমাদের রিয়ারগার্ড</w:t>
      </w:r>
    </w:p>
    <w:p/>
    <w:p>
      <w:r xmlns:w="http://schemas.openxmlformats.org/wordprocessingml/2006/main">
        <w:t xml:space="preserve">1. গীতসংহিতা 121:3 - তিনি আপনার পা নড়তে দেবেন না; যে তোমাকে রাখে সে ঘুমাবে না।</w:t>
      </w:r>
    </w:p>
    <w:p/>
    <w:p>
      <w:r xmlns:w="http://schemas.openxmlformats.org/wordprocessingml/2006/main">
        <w:t xml:space="preserve">2. Exodus 13:21 - এবং সদাপ্রভু তাদের পথ দেখাতে মেঘের স্তম্ভে তাদের আগে আগে যেতেন; এবং রাতের বেলা আগুনের স্তম্ভে, তাদের আলো দিতে; দিনরাত যেতে হবে।</w:t>
      </w:r>
    </w:p>
    <w:p/>
    <w:p>
      <w:r xmlns:w="http://schemas.openxmlformats.org/wordprocessingml/2006/main">
        <w:t xml:space="preserve">Isaiah 52:13 দেখ, আমার দাস বিচক্ষণতার সাথে আচরণ করবে, সে উচ্চ ও মহিমান্বিত হবে, এবং খুব উচ্চ হবে।</w:t>
      </w:r>
    </w:p>
    <w:p/>
    <w:p>
      <w:r xmlns:w="http://schemas.openxmlformats.org/wordprocessingml/2006/main">
        <w:t xml:space="preserve">ঈশ্বরের বান্দা উন্নত হবে এবং মহান সম্মান পাবেন.</w:t>
      </w:r>
    </w:p>
    <w:p/>
    <w:p>
      <w:r xmlns:w="http://schemas.openxmlformats.org/wordprocessingml/2006/main">
        <w:t xml:space="preserve">1. "ঈশ্বরের সেবা করার আশীর্বাদ"</w:t>
      </w:r>
    </w:p>
    <w:p/>
    <w:p>
      <w:r xmlns:w="http://schemas.openxmlformats.org/wordprocessingml/2006/main">
        <w:t xml:space="preserve">2. "বিশ্বস্ত সেবার জন্য ঈশ্বরের পুরস্কার"</w:t>
      </w:r>
    </w:p>
    <w:p/>
    <w:p>
      <w:r xmlns:w="http://schemas.openxmlformats.org/wordprocessingml/2006/main">
        <w:t xml:space="preserve">1. ম্যাথু 25:21 - "তার মালিক তাকে বললেন, 'শাবাশ, ভাল এবং বিশ্বস্ত দাস। তুমি অল্পের জন্য বিশ্বস্ত ছিলে; আমি তোমাকে অনেকের উপরে স্থাপন করব। তোমার প্রভুর আনন্দে প্রবেশ কর।'"</w:t>
      </w:r>
    </w:p>
    <w:p/>
    <w:p>
      <w:r xmlns:w="http://schemas.openxmlformats.org/wordprocessingml/2006/main">
        <w:t xml:space="preserve">2. রোমানস 12:11 - "উদ্দীপনায় অলস হয়ো না, আত্মায় উদগ্রীব হও, প্রভুর সেবা কর।"</w:t>
      </w:r>
    </w:p>
    <w:p/>
    <w:p>
      <w:r xmlns:w="http://schemas.openxmlformats.org/wordprocessingml/2006/main">
        <w:t xml:space="preserve">Isaiah 52:14 যত লোক তোমাকে দেখে বিস্মিত হয়েছিল; তার চেহারা অন্য মানুষের চেয়ে বেশি বিকৃত ছিল, এবং তার রূপ মানুষের সন্তানদের চেয়ে বেশি ছিল:</w:t>
      </w:r>
    </w:p>
    <w:p/>
    <w:p>
      <w:r xmlns:w="http://schemas.openxmlformats.org/wordprocessingml/2006/main">
        <w:t xml:space="preserve">ইশাইয়ার এই অনুচ্ছেদটি ক্রুশে তাঁর কষ্টের কারণে যীশু খ্রিস্টের বিকৃতি বর্ণনা করে।</w:t>
      </w:r>
    </w:p>
    <w:p/>
    <w:p>
      <w:r xmlns:w="http://schemas.openxmlformats.org/wordprocessingml/2006/main">
        <w:t xml:space="preserve">1: আমাদের যীশু খ্রীষ্টের প্রেমের প্রতি চিন্তা করা উচিত, যিনি ঈশ্বরের সেবায় এবং তাঁর লোকেদের জন্য বিকৃতি ও কষ্ট সহ্য করেছিলেন।</w:t>
      </w:r>
    </w:p>
    <w:p/>
    <w:p>
      <w:r xmlns:w="http://schemas.openxmlformats.org/wordprocessingml/2006/main">
        <w:t xml:space="preserve">2: যীশু খ্রীষ্ট হল একটি উদাহরণ যে আমাদের ঈশ্বরের জন্য এবং অন্যদের জন্য দুঃখকষ্ট ও বলিদান করতে ইচ্ছুক হওয়া উচিত।</w:t>
      </w:r>
    </w:p>
    <w:p/>
    <w:p>
      <w:r xmlns:w="http://schemas.openxmlformats.org/wordprocessingml/2006/main">
        <w:t xml:space="preserve">1: ফিলিপীয় 2:5-8 - "এই মন তোমাদের মধ্যে থাকুক, যা খ্রীষ্ট যীশুতেও ছিল: যিনি ঈশ্বরের রূপে ছিলেন, ঈশ্বরের সমকক্ষ হওয়া ডাকাতি নয় বলে মনে করেছিলেন: কিন্তু নিজেকে কোন খ্যাতিহীন করে তুলেছিলেন,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p>
      <w:r xmlns:w="http://schemas.openxmlformats.org/wordprocessingml/2006/main">
        <w:t xml:space="preserve">2: হিব্রু 12: 1-3 - "যেহেতু আমরাও এত বড় সাক্ষীর মেঘের দ্বারা ঘিরে আছি, আসুন আমরা সমস্ত ওজনকে দূরে রাখি এবং পাপ যা আমাদের এত সহজে ঘিরে ফেলে, এবং ধৈর্যের সাথে দৌড়ে দৌড়াই। যা আমাদের সামনে রাখা হয়েছে, আমাদের বিশ্বাসের রচয়িতা এবং সমাপ্তিকারী যীশুর দিকে তাকিয়ে; যিনি তাঁর সামনে যে আনন্দের জন্য স্থাপন করা হয়েছিল তার জন্য লজ্জাকে তুচ্ছ করে ক্রুশ সহ্য করেছেন এবং ঈশ্বরের সিংহাসনের ডানদিকে বসে আছেন। যিনি নিজের বিরুদ্ধে পাপীদের এই ধরনের দ্বন্দ্ব সহ্য করেছেন, পাছে আপনি ক্লান্ত এবং আপনার মনে অজ্ঞান হয়ে পড়বেন।"</w:t>
      </w:r>
    </w:p>
    <w:p/>
    <w:p>
      <w:r xmlns:w="http://schemas.openxmlformats.org/wordprocessingml/2006/main">
        <w:t xml:space="preserve">Isaiah 52:15 তাই তিনি অনেক জাতিকে ছিটিয়ে দেবেন; রাজারা তাকে দেখে তাদের মুখ বন্ধ করে দেবেন, কারণ যা তাদের বলা হয়নি তা তারা দেখতে পাবে৷ তারা যা শোনেনি তা বিবেচনা করবে৷</w:t>
      </w:r>
    </w:p>
    <w:p/>
    <w:p>
      <w:r xmlns:w="http://schemas.openxmlformats.org/wordprocessingml/2006/main">
        <w:t xml:space="preserve">ঈশ্বর এক মহান রূপান্তর ঘটাবেন, এবং রাজারা যা দেখবে এবং শুনবে তাতে বিস্মিত হবে।</w:t>
      </w:r>
    </w:p>
    <w:p/>
    <w:p>
      <w:r xmlns:w="http://schemas.openxmlformats.org/wordprocessingml/2006/main">
        <w:t xml:space="preserve">1. ঈশ্বরের রূপান্তরকারী শক্তি: তিনি কীভাবে অনেক জাতিকে ছিটিয়ে দেন</w:t>
      </w:r>
    </w:p>
    <w:p/>
    <w:p>
      <w:r xmlns:w="http://schemas.openxmlformats.org/wordprocessingml/2006/main">
        <w:t xml:space="preserve">2. আমাদের মুখ বন্ধ করা: যখন আমরা ঈশ্বরের সামনে বাকরুদ্ধ হই</w:t>
      </w:r>
    </w:p>
    <w:p/>
    <w:p>
      <w:r xmlns:w="http://schemas.openxmlformats.org/wordprocessingml/2006/main">
        <w:t xml:space="preserve">1. Exodus 7:1-5 - মিশরের প্লেগে ঈশ্বরের রূপান্তরকারী শক্তি</w:t>
      </w:r>
    </w:p>
    <w:p/>
    <w:p>
      <w:r xmlns:w="http://schemas.openxmlformats.org/wordprocessingml/2006/main">
        <w:t xml:space="preserve">2. গীতসংহিতা 39:2 - ঈশ্বরের মহত্ত্বের সামনে বাকরুদ্ধ হওয়া</w:t>
      </w:r>
    </w:p>
    <w:p/>
    <w:p>
      <w:r xmlns:w="http://schemas.openxmlformats.org/wordprocessingml/2006/main">
        <w:t xml:space="preserve">ইশাইয়া অধ্যায় 53 হল একটি গভীর ভবিষ্যদ্বাণী যা মশীহের দুঃখকষ্ট এবং বলিদানের মৃত্যুর পূর্বাভাস দেয়, যিনি যীশু খ্রীষ্ট হিসাবে চিহ্নিত। এটি মানবতার পাপ বহন করতে এবং যারা বিশ্বাস করে তাদের সকলের জন্য পরিত্রাণ আনতে তাঁর ভূমিকা চিত্রিত করে।</w:t>
      </w:r>
    </w:p>
    <w:p/>
    <w:p>
      <w:r xmlns:w="http://schemas.openxmlformats.org/wordprocessingml/2006/main">
        <w:t xml:space="preserve">১ম অনুচ্ছেদঃ অধ্যায়টি শুরু হয়েছে কষ্টভোগী বান্দার নম্র ও বিনয়ী প্রকৃতির বর্ণনা দিয়ে। এটি প্রকাশ করে যে তিনি তুচ্ছ, প্রত্যাখ্যাত এবং দুঃখের সাথে পরিচিত হবেন। তা সত্ত্বেও, তিনি অন্যদের দুঃখ-কষ্ট সহ্য করবেন (ইশাইয়াহ 53:1-4)।</w:t>
      </w:r>
    </w:p>
    <w:p/>
    <w:p>
      <w:r xmlns:w="http://schemas.openxmlformats.org/wordprocessingml/2006/main">
        <w:t xml:space="preserve">2য় অনুচ্ছেদ: অধ্যায়টি জোর দিয়ে চালিয়ে যাচ্ছে যে বান্দার কষ্ট তার নিজের সীমালঙ্ঘনের কারণে নয় বরং অন্যের জন্য ছিল। এটি তার বলিদানমূলক মৃত্যু এবং এটি যে পরিত্রাণমূলক উদ্দেশ্যটি পরিবেশন করে তা চিত্রিত করে, তার ক্ষতের মধ্য দিয়ে আসা নিরাময় এবং ক্ষমাকে হাইলাইট করে (ইশাইয়াহ 53:5-9)।</w:t>
      </w:r>
    </w:p>
    <w:p/>
    <w:p>
      <w:r xmlns:w="http://schemas.openxmlformats.org/wordprocessingml/2006/main">
        <w:t xml:space="preserve">3য় অনুচ্ছেদ: অধ্যায়টি ভৃত্যের দুঃখকষ্টের বিজয়ী ফলাফলের সাথে শেষ হয়েছে। এটি ঘোষণা করে যে তিনি ঈশ্বরের দ্বারা উচ্চতর এবং অত্যন্ত সম্মানিত হবেন এবং তিনি অনেককে তাদের পাপ বহন করে ন্যায়সঙ্গত করবেন। এটি তার আত্মাকে মৃত্যুর দিকে ঢেলে দেওয়ার এবং সীমালঙ্ঘনকারীদের মধ্যে গণনা করার জন্য তার ইচ্ছার উপর জোর দেয় (ইশাইয়া 53:10-12)।</w:t>
      </w:r>
    </w:p>
    <w:p/>
    <w:p>
      <w:r xmlns:w="http://schemas.openxmlformats.org/wordprocessingml/2006/main">
        <w:t xml:space="preserve">সংক্ষেপে,</w:t>
      </w:r>
    </w:p>
    <w:p>
      <w:r xmlns:w="http://schemas.openxmlformats.org/wordprocessingml/2006/main">
        <w:t xml:space="preserve">ইশাইয়া অধ্যায় পঞ্চাশ-তিনটি প্রকাশ করে</w:t>
      </w:r>
    </w:p>
    <w:p>
      <w:r xmlns:w="http://schemas.openxmlformats.org/wordprocessingml/2006/main">
        <w:t xml:space="preserve">কষ্টভোগী বান্দার ভবিষ্যদ্বাণী,</w:t>
      </w:r>
    </w:p>
    <w:p>
      <w:r xmlns:w="http://schemas.openxmlformats.org/wordprocessingml/2006/main">
        <w:t xml:space="preserve">বলিদান মৃত্যু এবং মুক্তি।</w:t>
      </w:r>
    </w:p>
    <w:p/>
    <w:p>
      <w:r xmlns:w="http://schemas.openxmlformats.org/wordprocessingml/2006/main">
        <w:t xml:space="preserve">দুর্দশাগ্রস্ত বান্দার বর্ণনা, তুচ্ছ ও প্রত্যাখ্যাত।</w:t>
      </w:r>
    </w:p>
    <w:p>
      <w:r xmlns:w="http://schemas.openxmlformats.org/wordprocessingml/2006/main">
        <w:t xml:space="preserve">অন্যদের পাপের জন্য বলিদান মৃত্যু, নিরাময় এবং ক্ষমা নিয়ে আসে।</w:t>
      </w:r>
    </w:p>
    <w:p>
      <w:r xmlns:w="http://schemas.openxmlformats.org/wordprocessingml/2006/main">
        <w:t xml:space="preserve">তার আত্মত্যাগের মাধ্যমে অনেকের উচ্চতা ও সম্মান, ন্যায্যতা।</w:t>
      </w:r>
    </w:p>
    <w:p/>
    <w:p>
      <w:r xmlns:w="http://schemas.openxmlformats.org/wordprocessingml/2006/main">
        <w:t xml:space="preserve">এই অধ্যায়ে ভুক্তভোগী দাস সম্পর্কে একটি গভীর ভবিষ্যদ্বাণী রয়েছে, যাকে যীশু খ্রিস্ট হিসাবে চিহ্নিত করা হয়েছে। এটি ভৃত্যের নম্র এবং নিরপেক্ষ প্রকৃতির বর্ণনা করে, যাকে ঘৃণা করা হবে, প্রত্যাখ্যান করা হবে এবং দুঃখের সাথে পরিচিত হবে। তা সত্ত্বেও বান্দা অন্যের দুঃখ-কষ্ট সহ্য করতেন। অধ্যায়ে জোর দেওয়া হয়েছে যে বান্দার কষ্ট তার নিজের সীমালঙ্ঘনের কারণে নয় বরং অন্যের জন্য ছিল। এটি তার বলিদানমূলক মৃত্যু এবং এটি যে পরিত্রাণমূলক উদ্দেশ্যটি পরিবেশন করে তা চিত্রিত করে, তার ক্ষতের মধ্য দিয়ে আসা নিরাময় এবং ক্ষমাকে হাইলাইট করে। অধ্যায়টি ভৃত্যের দুঃখকষ্টের বিজয়ী ফলাফলের সাথে সমাপ্ত হয়, ঘোষণা করে যে সে ঈশ্বরের দ্বারা উচ্চ ও সম্মানিত হবে। এটি তার আত্মাকে মৃত্যুর দিকে ঢেলে দেওয়ার এবং সীমালঙ্ঘনকারীদের মধ্যে গণ্য করার তার ইচ্ছার উপর জোর দেয়। ভৃত্যের বলিদান অনেককে ন্যায়সঙ্গত করবে, তাদের পাপ বহন করবে এবং যারা বিশ্বাস করে তাদের সকলের জন্য পরিত্রাণ আনবে। অধ্যায়টি ভুক্তভোগী ভৃত্যের ভবিষ্যদ্বাণী, তার বলিদানমূলক মৃত্যু এবং তার আত্মত্যাগের মাধ্যমে আসা মুক্তি ও ন্যায্যতা প্রকাশ করে।</w:t>
      </w:r>
    </w:p>
    <w:p/>
    <w:p>
      <w:r xmlns:w="http://schemas.openxmlformats.org/wordprocessingml/2006/main">
        <w:t xml:space="preserve">Isaiah 53:1 কে আমাদের রিপোর্ট বিশ্বাস করেছে? এবং প্রভুর বাহু কার কাছে প্রকাশিত হয়?</w:t>
      </w:r>
    </w:p>
    <w:p/>
    <w:p>
      <w:r xmlns:w="http://schemas.openxmlformats.org/wordprocessingml/2006/main">
        <w:t xml:space="preserve">উত্তরণ প্রশ্ন যারা প্রভুর রিপোর্ট বিশ্বাস করেছে, এবং প্রভুর ক্ষমতা প্রকাশ করা হয়েছে কাদের কাছে.</w:t>
      </w:r>
    </w:p>
    <w:p/>
    <w:p>
      <w:r xmlns:w="http://schemas.openxmlformats.org/wordprocessingml/2006/main">
        <w:t xml:space="preserve">1. "বিশ্বাসের শক্তি: প্রভুর রিপোর্টে বিশ্বাস করা"</w:t>
      </w:r>
    </w:p>
    <w:p/>
    <w:p>
      <w:r xmlns:w="http://schemas.openxmlformats.org/wordprocessingml/2006/main">
        <w:t xml:space="preserve">2. "প্রভুর বাহুকে জানা: তাঁর শক্তি প্রকাশ করা"</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2:17-18 - তাই বিশ্বাস নিজে থেকেই, যদি এর কাজ না থাকে তবে তা মৃত। কিন্তু কেউ বলবে, তোমার ঈমান আছে আর আমার কাজ আছে। তোমার কাজ বাদ দিয়ে আমাকে তোমার বিশ্বাস দেখাও, আর আমি তোমাকে আমার কাজ দ্বারা আমার বিশ্বাস দেখাব।</w:t>
      </w:r>
    </w:p>
    <w:p/>
    <w:p>
      <w:r xmlns:w="http://schemas.openxmlformats.org/wordprocessingml/2006/main">
        <w:t xml:space="preserve">Isaiah 53:2 কারণ সে তার সামনে একটি কোমল গাছের মতো, এবং শুকনো মাটির শিকড়ের মতো বেড়ে উঠবে: তার কোন রূপ বা সচ্ছলতা নেই; এবং যখন আমরা তাকে দেখতে পাব, তখন এমন কোন সৌন্দর্য নেই যে আমরা তাকে কামনা করব।</w:t>
      </w:r>
    </w:p>
    <w:p/>
    <w:p>
      <w:r xmlns:w="http://schemas.openxmlformats.org/wordprocessingml/2006/main">
        <w:t xml:space="preserve">যিশাইয় এমন একজন আগত ব্যক্তিত্ব সম্বন্ধে ভবিষ্যদ্বাণী করেন যার সৌন্দর্য, রূপ বা সৌখিনতা থাকবে না, তথাপি অনেকেই তা পছন্দ করবেন।</w:t>
      </w:r>
    </w:p>
    <w:p/>
    <w:p>
      <w:r xmlns:w="http://schemas.openxmlformats.org/wordprocessingml/2006/main">
        <w:t xml:space="preserve">1. খ্রীষ্টের অপ্রত্যাশিত সৌন্দর্যের শক্তি</w:t>
      </w:r>
    </w:p>
    <w:p/>
    <w:p>
      <w:r xmlns:w="http://schemas.openxmlformats.org/wordprocessingml/2006/main">
        <w:t xml:space="preserve">2. সৌন্দর্যের বিশ্বের সংজ্ঞা অতিক্রম করা</w:t>
      </w:r>
    </w:p>
    <w:p/>
    <w:p>
      <w:r xmlns:w="http://schemas.openxmlformats.org/wordprocessingml/2006/main">
        <w:t xml:space="preserve">1. 1 করিন্থিয়ানস 1:27-29 - "কিন্তু ঈশ্বর জ্ঞানীদের বিভ্রান্ত করার জন্য বিশ্বের মূর্খ জিনিসগুলিকে বেছে নিয়েছেন; এবং ঈশ্বর বিশ্বের দুর্বল জিনিসগুলিকে বেছে নিয়েছেন যা শক্তিশালী জিনিসগুলিকে বিভ্রান্ত করার জন্য; এবং জগতের মূল জিনিসগুলি , এবং যে জিনিসগুলিকে তুচ্ছ করা হয়, ঈশ্বর বাছাই করেছেন, হ্যাঁ, এবং যেগুলি নয়, সেগুলিকে নিষ্ফল করার জন্য: যাতে কোনো মানুষ তাঁর সামনে গৌরব না করে।"</w:t>
      </w:r>
    </w:p>
    <w:p/>
    <w:p>
      <w:r xmlns:w="http://schemas.openxmlformats.org/wordprocessingml/2006/main">
        <w:t xml:space="preserve">2. ম্যাথু 11:29 - "আমার জোয়াল আপনার উপর নিন, এবং আমার সম্পর্কে শিখুন; কারণ আমি নম্র এবং হৃদয়ে নম্র: এবং আপনি আপনার আত্মার কাছে বিশ্রাম পাবেন।"</w:t>
      </w:r>
    </w:p>
    <w:p/>
    <w:p>
      <w:r xmlns:w="http://schemas.openxmlformats.org/wordprocessingml/2006/main">
        <w:t xml:space="preserve">Isaiah 53:3 তিনি তুচ্ছ এবং পুরুষদের দ্বারা প্রত্যাখ্যাত; একজন দুঃখী মানুষ, এবং দুঃখের সাথে পরিচিত: এবং আমরা তার কাছ থেকে আমাদের মুখের মতো লুকিয়েছিলাম; তাকে তুচ্ছ করা হয়েছিল, এবং আমরা তাকে সম্মান করিনি৷</w:t>
      </w:r>
    </w:p>
    <w:p/>
    <w:p>
      <w:r xmlns:w="http://schemas.openxmlformats.org/wordprocessingml/2006/main">
        <w:t xml:space="preserve">তার ধার্মিকতা এবং করুণা সত্ত্বেও তাকে প্রত্যাখ্যান করা হয়েছিল।</w:t>
      </w:r>
    </w:p>
    <w:p/>
    <w:p>
      <w:r xmlns:w="http://schemas.openxmlformats.org/wordprocessingml/2006/main">
        <w:t xml:space="preserve">1. ঈশ্বরের করুণা অসীম, এমনকি যখন আমরা তাকে প্রত্যাখ্যান করি।</w:t>
      </w:r>
    </w:p>
    <w:p/>
    <w:p>
      <w:r xmlns:w="http://schemas.openxmlformats.org/wordprocessingml/2006/main">
        <w:t xml:space="preserve">2. যীশুকে তুচ্ছ এবং প্রত্যাখ্যান করা হয়েছিল, তবুও তিনি আমাদের জন্য ভালোবাসতেন এবং নিজেকে দিয়েছিলেন৷</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ইশাইয়া 40:10 - দেখ, প্রভু ঈশ্বর শক্তি নিয়ে আসছেন, এবং তাঁর বাহু তাঁর জন্য শাসন করছেন; দেখ, তার পুরস্কার তার সাথে আছে এবং তার প্রতিদান তার সামনে আছে।</w:t>
      </w:r>
    </w:p>
    <w:p/>
    <w:p>
      <w:r xmlns:w="http://schemas.openxmlformats.org/wordprocessingml/2006/main">
        <w:t xml:space="preserve">Isaiah 53:4 নিশ্চয়ই তিনি আমাদের দুঃখ বহন করেছেন, এবং আমাদের দুঃখ বহন করেছেন, তবুও আমরা তাকে আঘাতপ্রাপ্ত, ঈশ্বরের দ্বারা আঘাতপ্রাপ্ত এবং পীড়িত বলে মনে করেছি।</w:t>
      </w:r>
    </w:p>
    <w:p/>
    <w:p>
      <w:r xmlns:w="http://schemas.openxmlformats.org/wordprocessingml/2006/main">
        <w:t xml:space="preserve">তিনি আমাদের দুঃখ বহন করেছেন, এবং আমাদের জন্য কষ্ট পেয়েছেন।</w:t>
      </w:r>
    </w:p>
    <w:p/>
    <w:p>
      <w:r xmlns:w="http://schemas.openxmlformats.org/wordprocessingml/2006/main">
        <w:t xml:space="preserve">1: দুঃখ ও কষ্টের সময়ে সান্ত্বনা এবং শক্তির জন্য যীশুর কাছে ফিরে যেতে পেরে আমরা ধন্য।</w:t>
      </w:r>
    </w:p>
    <w:p/>
    <w:p>
      <w:r xmlns:w="http://schemas.openxmlformats.org/wordprocessingml/2006/main">
        <w:t xml:space="preserve">2: যীশু স্বেচ্ছায় আমাদের দুঃখ এবং দুঃখের বোঝা গ্রহণ করতে বেছে নিয়েছিলেন, যাতে আমরা তাঁর করুণা এবং করুণা অনুভব করতে পারি।</w:t>
      </w:r>
    </w:p>
    <w:p/>
    <w:p>
      <w:r xmlns:w="http://schemas.openxmlformats.org/wordprocessingml/2006/main">
        <w:t xml:space="preserve">1:2 করিন্থিয়ানস 12:9 - "এবং তিনি আমাকে বললেন, আমার অনুগ্রহ তোমার জন্য যথেষ্ট: কারণ আমার শক্তি দুর্বলতায় নিখুঁত হয়।"</w:t>
      </w:r>
    </w:p>
    <w:p/>
    <w:p>
      <w:r xmlns:w="http://schemas.openxmlformats.org/wordprocessingml/2006/main">
        <w:t xml:space="preserve">2: 1 পিটার 5:7 - "আপনার সমস্ত যত্ন তার উপর নিক্ষেপ করুন; কারণ তিনি আপনার জন্য চিন্তা করেন।"</w:t>
      </w:r>
    </w:p>
    <w:p/>
    <w:p>
      <w:r xmlns:w="http://schemas.openxmlformats.org/wordprocessingml/2006/main">
        <w:t xml:space="preserve">Isaiah 53:5 কিন্তু তিনি আমাদের অধর্মের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যীশু আমাদের পাপের জন্য আহত এবং ক্ষতবিক্ষত হয়েছিলেন, যাতে আমরা তাঁর ফিতে দ্বারা সুস্থ হতে পারি।</w:t>
      </w:r>
    </w:p>
    <w:p/>
    <w:p>
      <w:r xmlns:w="http://schemas.openxmlformats.org/wordprocessingml/2006/main">
        <w:t xml:space="preserve">1. "আমাদের পরিত্রাণের মূল্য: যীশুর কষ্ট"</w:t>
      </w:r>
    </w:p>
    <w:p/>
    <w:p>
      <w:r xmlns:w="http://schemas.openxmlformats.org/wordprocessingml/2006/main">
        <w:t xml:space="preserve">2. "যীশুর স্ট্রাইপের মাধ্যমে নিরাময়"</w:t>
      </w:r>
    </w:p>
    <w:p/>
    <w:p>
      <w:r xmlns:w="http://schemas.openxmlformats.org/wordprocessingml/2006/main">
        <w:t xml:space="preserve">1. ম্যাথু 8:17 (এটি ছিল নবী ইশাইয়া যা বলেছিলেন তা পূর্ণ করার জন্য: তিনি আমাদের অসুস্থতা গ্রহণ করেছিলেন এবং আমাদের রোগ বহন করেছিলেন।)</w:t>
      </w:r>
    </w:p>
    <w:p/>
    <w:p>
      <w:r xmlns:w="http://schemas.openxmlformats.org/wordprocessingml/2006/main">
        <w:t xml:space="preserve">2. 1 পিটার 2:24 (তিনি নিজেই ক্রুশে তাঁর দেহে আমাদের পাপ বহন করেছিলেন, যাতে আমরা পাপের জন্য মরতে পারি এবং ধার্মিকতার জন্য বেঁচে থাকতে পারি; তাঁর ক্ষত দ্বারা আপনি নিরাময় করেছেন।)</w:t>
      </w:r>
    </w:p>
    <w:p/>
    <w:p>
      <w:r xmlns:w="http://schemas.openxmlformats.org/wordprocessingml/2006/main">
        <w:t xml:space="preserve">Isaiah 53:6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সমস্ত মানুষ বিপথগামী হয়েছে, প্রত্যেকেই তাদের নিজস্ব পথ অনুসরণ করছে, এবং ঈশ্বর এই পাপের শাস্তি যীশুর উপর রেখেছেন।</w:t>
      </w:r>
    </w:p>
    <w:p/>
    <w:p>
      <w:r xmlns:w="http://schemas.openxmlformats.org/wordprocessingml/2006/main">
        <w:t xml:space="preserve">1. "আমাদের পাপের জন্য মুক্তিপণ: ইশাইয়া 53:6 এর বোঝা বোঝা"</w:t>
      </w:r>
    </w:p>
    <w:p/>
    <w:p>
      <w:r xmlns:w="http://schemas.openxmlformats.org/wordprocessingml/2006/main">
        <w:t xml:space="preserve">2. "ক্ষমা করার শক্তি: কিভাবে ঈশ্বর আমাদের আমাদের অপরাধ থেকে মুক্তি দেন"</w:t>
      </w:r>
    </w:p>
    <w:p/>
    <w:p>
      <w:r xmlns:w="http://schemas.openxmlformats.org/wordprocessingml/2006/main">
        <w:t xml:space="preserve">1. রোমানস 5:12-19 - ব্যাখ্যা করে কিভাবে যীশুর মাধ্যমে আমরা অনুগ্রহ ও শান্তির উপহার পাই।</w:t>
      </w:r>
    </w:p>
    <w:p/>
    <w:p>
      <w:r xmlns:w="http://schemas.openxmlformats.org/wordprocessingml/2006/main">
        <w:t xml:space="preserve">2. 1 পিটার 2:24 - প্রকাশ করে কিভাবে যীশু বিশ্বের পাপ গ্রহণ করেছিলেন এবং সেগুলিকে তাঁর দেহে বহন করেছিলেন।</w:t>
      </w:r>
    </w:p>
    <w:p/>
    <w:p>
      <w:r xmlns:w="http://schemas.openxmlformats.org/wordprocessingml/2006/main">
        <w:t xml:space="preserve">Isaiah 53:7 সে নিপীড়িত ছিল, এবং সে কষ্ট পেয়েছিল, তবুও সে তার মুখ খোলে নি: তাকে বধের জন্য মেষশাবকের মতো নিয়ে আসা হয়, এবং তার লোম কামানোর সামনে ভেড়ার মতো বোবা হয়, তাই সে তার মুখ খোলে না।</w:t>
      </w:r>
    </w:p>
    <w:p/>
    <w:p>
      <w:r xmlns:w="http://schemas.openxmlformats.org/wordprocessingml/2006/main">
        <w:t xml:space="preserve">এই অনুচ্ছেদ অভিযোগ ছাড়াই দুঃখকষ্ট গ্রহণ করার জন্য যীশুর ইচ্ছার কথা বলে।</w:t>
      </w:r>
    </w:p>
    <w:p/>
    <w:p>
      <w:r xmlns:w="http://schemas.openxmlformats.org/wordprocessingml/2006/main">
        <w:t xml:space="preserve">1. নীরবতার শক্তি - অভিযোগ ছাড়াই দুঃখকষ্ট গ্রহণ করার যীশুর উদাহরণ অন্বেষণ করা।</w:t>
      </w:r>
    </w:p>
    <w:p/>
    <w:p>
      <w:r xmlns:w="http://schemas.openxmlformats.org/wordprocessingml/2006/main">
        <w:t xml:space="preserve">2. যীশুর শক্তি - যীশুর চরিত্রের শক্তি এবং দুঃখকষ্ট গ্রহণ করার সংকল্প উদযাপন করা।</w:t>
      </w:r>
    </w:p>
    <w:p/>
    <w:p>
      <w:r xmlns:w="http://schemas.openxmlformats.org/wordprocessingml/2006/main">
        <w:t xml:space="preserve">1. ম্যাথু 26:63-64 - প্রধান যাজক এবং প্রাচীনদের সামনে যীশুর নীরবতা।</w:t>
      </w:r>
    </w:p>
    <w:p/>
    <w:p>
      <w:r xmlns:w="http://schemas.openxmlformats.org/wordprocessingml/2006/main">
        <w:t xml:space="preserve">2. ফিলিপীয় 2:5-8 - ঈশ্বরের ইচ্ছার প্রতি যীশুর নম্র আনুগত্য।</w:t>
      </w:r>
    </w:p>
    <w:p/>
    <w:p>
      <w:r xmlns:w="http://schemas.openxmlformats.org/wordprocessingml/2006/main">
        <w:t xml:space="preserve">Isaiah 53:8 তিনি কারাগার থেকে এবং বিচার থেকে নেওয়া হয়েছিল: এবং কে তার প্রজন্ম ঘোষণা করবে? কারণ তিনি জীবিতদের দেশ থেকে বিচ্ছিন্ন হয়েছিলেন; আমার লোকদের পাপাচারের জন্য তিনি আঘাত করেছিলেন।</w:t>
      </w:r>
    </w:p>
    <w:p/>
    <w:p>
      <w:r xmlns:w="http://schemas.openxmlformats.org/wordprocessingml/2006/main">
        <w:t xml:space="preserve">সংক্ষিপ্ত: ইশাইয়া 53:8 যীশুকে কারাগার থেকে নিয়ে যাওয়া এবং বিচার থেকে নেওয়া এবং ঈশ্বরের লোকেদের পাপের কারণে জীবিতদের দেশ থেকে বিচ্ছিন্ন হওয়ার কথা বলে।</w:t>
      </w:r>
    </w:p>
    <w:p/>
    <w:p>
      <w:r xmlns:w="http://schemas.openxmlformats.org/wordprocessingml/2006/main">
        <w:t xml:space="preserve">1. যীশুর দুঃখকষ্ট: কীভাবে তাঁর বলিদান আমাদের মুক্তি দিয়েছে</w:t>
      </w:r>
    </w:p>
    <w:p/>
    <w:p>
      <w:r xmlns:w="http://schemas.openxmlformats.org/wordprocessingml/2006/main">
        <w:t xml:space="preserve">2. প্রভুর পথে চলার অর্থ কী</w:t>
      </w:r>
    </w:p>
    <w:p/>
    <w:p>
      <w:r xmlns:w="http://schemas.openxmlformats.org/wordprocessingml/2006/main">
        <w:t xml:space="preserve">1. ম্যাথু 8:17 - তিনি নিজেই আমাদের পাপগুলিকে গাছে তাঁর দেহে বহন করেছিলেন, যাতে আমরা পাপের জন্য মরতে পারি এবং ধার্মিকতার জন্য বেঁচে থাকতে পারি।</w:t>
      </w:r>
    </w:p>
    <w:p/>
    <w:p>
      <w:r xmlns:w="http://schemas.openxmlformats.org/wordprocessingml/2006/main">
        <w:t xml:space="preserve">2. হিব্রুজ 9:28 - তাই খ্রীষ্ট, অনেকের পাপ বহন করার জন্য একবার নিবেদিত হয়ে, দ্বিতীয়বার আবির্ভূত হবেন, পাপের মোকাবেলা করার জন্য নয় বরং যারা তাঁর জন্য অধীর আগ্রহে অপেক্ষা করছে তাদের রক্ষা করার জন্য।</w:t>
      </w:r>
    </w:p>
    <w:p/>
    <w:p>
      <w:r xmlns:w="http://schemas.openxmlformats.org/wordprocessingml/2006/main">
        <w:t xml:space="preserve">Isaiah 53:9 এবং তিনি তার মৃত্যুতে দুষ্টদের সাথে এবং ধনীদের সাথে তার কবর তৈরি করেছিলেন; কারণ সে কোন অত্যাচার করে নি, তার মুখে কোন ছলনা ছিল না।</w:t>
      </w:r>
    </w:p>
    <w:p/>
    <w:p>
      <w:r xmlns:w="http://schemas.openxmlformats.org/wordprocessingml/2006/main">
        <w:t xml:space="preserve">তাকে দুষ্টদের সাথে সমাহিত করা হয়েছিল, যদিও অন্যায় কাজ থেকে নির্দোষ ছিল।</w:t>
      </w:r>
    </w:p>
    <w:p/>
    <w:p>
      <w:r xmlns:w="http://schemas.openxmlformats.org/wordprocessingml/2006/main">
        <w:t xml:space="preserve">1: যীশু আমাদের জন্য স্বেচ্ছায় মৃত্যুবরণ করেছিলেন, যদিও তিনি নির্দোষ এবং নিষ্পাপ ছিলেন।</w:t>
      </w:r>
    </w:p>
    <w:p/>
    <w:p>
      <w:r xmlns:w="http://schemas.openxmlformats.org/wordprocessingml/2006/main">
        <w:t xml:space="preserve">2: যীশু আমাদের বলিদানমূলক প্রেমের চূড়ান্ত উদাহরণ দেখিয়েছেন।</w:t>
      </w:r>
    </w:p>
    <w:p/>
    <w:p>
      <w:r xmlns:w="http://schemas.openxmlformats.org/wordprocessingml/2006/main">
        <w:t xml:space="preserve">1: জন 15:13 - এর চেয়ে বৃহত্তর ভালবাসা আর কেউ নেই যে কেউ তার বন্ধুদের জন্য তার জীবন বিলিয়ে দেয়।</w:t>
      </w:r>
    </w:p>
    <w:p/>
    <w:p>
      <w:r xmlns:w="http://schemas.openxmlformats.org/wordprocessingml/2006/main">
        <w:t xml:space="preserve">2: ফিলিপীয় 2:8 - এবং মানুষের আকারে পাওয়া গিয়ে, তিনি মৃত্যু পর্যন্ত, এমনকি ক্রুশে মৃত্যু পর্যন্ত বাধ্য হয়ে নিজেকে নত করেছিলেন।</w:t>
      </w:r>
    </w:p>
    <w:p/>
    <w:p>
      <w:r xmlns:w="http://schemas.openxmlformats.org/wordprocessingml/2006/main">
        <w:t xml:space="preserve">Isaiah 53:10 তবুও সদাপ্রভু তাঁকে থেঁতলে দিলেন; তিনি তাকে দুঃখে ফেলেছেন, যখন তুমি তার প্রাণকে পাপের জন্য বলিদান করবে, তখন সে তার বংশ দেখতে পাবে, সে তার জীবন দীর্ঘ করবে এবং প্রভুর সন্তুষ্টি তার হাতে সফল হবে।</w:t>
      </w:r>
    </w:p>
    <w:p/>
    <w:p>
      <w:r xmlns:w="http://schemas.openxmlformats.org/wordprocessingml/2006/main">
        <w:t xml:space="preserve">ঈশ্বর যীশুকে আমাদের পাপের জন্য একটি বলি হিসাবে কষ্ট পেতে এবং মারা যাওয়ার অনুমতি দিয়েছিলেন, যাতে তিনি তাঁর লোকেদের অনন্ত জীবন আনতে পারেন।</w:t>
      </w:r>
    </w:p>
    <w:p/>
    <w:p>
      <w:r xmlns:w="http://schemas.openxmlformats.org/wordprocessingml/2006/main">
        <w:t xml:space="preserve">1. বলিদানের শক্তি: যীশুর মৃত্যুর তাৎপর্য বোঝা</w:t>
      </w:r>
    </w:p>
    <w:p/>
    <w:p>
      <w:r xmlns:w="http://schemas.openxmlformats.org/wordprocessingml/2006/main">
        <w:t xml:space="preserve">2. ঈশ্বরের মুক্তির পরিকল্পনা: যীশুর দুঃখকষ্টে আমাদের আশা</w:t>
      </w:r>
    </w:p>
    <w:p/>
    <w:p>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পৃথিবীতে পাঠাননি৷ জগত; কিন্তু তার মাধ্যমে জগৎ যেন রক্ষা পায়।"</w:t>
      </w:r>
    </w:p>
    <w:p/>
    <w:p>
      <w:r xmlns:w="http://schemas.openxmlformats.org/wordprocessingml/2006/main">
        <w:t xml:space="preserve">2. ফিলিপীয় 2:5-8 "তোমাদের মধ্যে এই মন থাকুক, যা খ্রীষ্ট যীশুতেও ছিল: যিনি ঈশ্বরের রূপে ছিলেন, ঈশ্বরের সমকক্ষ হওয়া ডাকাতি নয় বলে মনে করেছিলেন: কিন্তু নিজেকে কোন খ্যাতিহীন করে তোলেন, এবং তাকে একজন ভৃত্যের রূপ ধারণ করে, এবং মানুষের মতো করে তৈরি করা হয়েছিল: এবং একজন মানুষ হিসাবে ফ্যাশনে পেয়ে তিনি নিজেকে নত করেছিলেন এবং মৃত্যু পর্যন্ত, এমনকি ক্রুশের মৃত্যু পর্যন্ত বাধ্য হয়েছিলেন।"</w:t>
      </w:r>
    </w:p>
    <w:p/>
    <w:p>
      <w:r xmlns:w="http://schemas.openxmlformats.org/wordprocessingml/2006/main">
        <w:t xml:space="preserve">Isaiah 53:11 সে তার আত্মার কষ্ট দেখবে, এবং সন্তুষ্ট হবে: তার জ্ঞান দ্বারা আমার ধার্মিক দাস অনেককে ধার্মিক করবে; কারণ তিনি তাদের পাপের ভার বহন করবেন।</w:t>
      </w:r>
    </w:p>
    <w:p/>
    <w:p>
      <w:r xmlns:w="http://schemas.openxmlformats.org/wordprocessingml/2006/main">
        <w:t xml:space="preserve">এই আয়াতটি যীশুর বলিদান এবং অনেকের কাছে ন্যায্যতা আনার ক্ষমতার কথা বলে।</w:t>
      </w:r>
    </w:p>
    <w:p/>
    <w:p>
      <w:r xmlns:w="http://schemas.openxmlformats.org/wordprocessingml/2006/main">
        <w:t xml:space="preserve">1. ধার্মিক দাসের সন্তুষ্টি: যীশুর বলিদানের পরিমাণ অন্বেষণ করা</w:t>
      </w:r>
    </w:p>
    <w:p/>
    <w:p>
      <w:r xmlns:w="http://schemas.openxmlformats.org/wordprocessingml/2006/main">
        <w:t xml:space="preserve">2. আমাদের অন্যায় বহন করা: যীশুর ভালবাসার শক্তি ন্যায়সঙ্গত করার জন্য</w:t>
      </w:r>
    </w:p>
    <w:p/>
    <w:p>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2. হিব্রুজ 9:28 তাই অনেকের পাপ দূর করার জন্য খ্রীষ্টকে একবার বলি দেওয়া হয়েছিল; এবং তিনি দ্বিতীয়বার আবির্ভূত হবেন, পাপ বহন করার জন্য নয়, কিন্তু যারা তাঁর জন্য অপেক্ষা করছে তাদের পরিত্রাণ আনতে।</w:t>
      </w:r>
    </w:p>
    <w:p/>
    <w:p>
      <w:r xmlns:w="http://schemas.openxmlformats.org/wordprocessingml/2006/main">
        <w:t xml:space="preserve">Isaiah 53:12 তাই আমি তাকে মহানদের সাথে ভাগ করব এবং সে শক্তিশালীদের সাথে লুটের জিনিস ভাগ করবে; কারণ তিনি তার আত্মাকে মৃত্যু পর্যন্ত ঢেলে দিয়েছেন৷ এবং তিনি অনেকের পাপ বহন করেছিলেন এবং সীমালঙ্ঘনকারীদের জন্য সুপারিশ করেছিলেন৷</w:t>
      </w:r>
    </w:p>
    <w:p/>
    <w:p>
      <w:r xmlns:w="http://schemas.openxmlformats.org/wordprocessingml/2006/main">
        <w:t xml:space="preserve">যীশু অনেকের পাপের জন্য মারা গিয়েছিলেন, এবং পাপীদের মধ্যে গণনা করা হয়েছিল, তবুও তাকে মহান এবং শক্তিশালীদের সাথে একটি অংশ দেওয়া হয়েছিল।</w:t>
      </w:r>
    </w:p>
    <w:p/>
    <w:p>
      <w:r xmlns:w="http://schemas.openxmlformats.org/wordprocessingml/2006/main">
        <w:t xml:space="preserve">1. "দ্য গ্রেট এক্সচেঞ্জ" - যীশুর বলিদানের শক্তি</w:t>
      </w:r>
    </w:p>
    <w:p/>
    <w:p>
      <w:r xmlns:w="http://schemas.openxmlformats.org/wordprocessingml/2006/main">
        <w:t xml:space="preserve">2. "ঈশ্বরের প্রচুর অনুগ্রহ" - ক্ষমার উপহার</w:t>
      </w:r>
    </w:p>
    <w:p/>
    <w:p>
      <w:r xmlns:w="http://schemas.openxmlformats.org/wordprocessingml/2006/main">
        <w:t xml:space="preserve">1. Ephesians 2:4-9 - ঈশ্বরের সমৃদ্ধ করুণা এবং অনুগ্রহ</w:t>
      </w:r>
    </w:p>
    <w:p/>
    <w:p>
      <w:r xmlns:w="http://schemas.openxmlformats.org/wordprocessingml/2006/main">
        <w:t xml:space="preserve">2. রোমানস 5:8 - আমাদের পাপের জন্য যীশুর মৃত্যু</w:t>
      </w:r>
    </w:p>
    <w:p/>
    <w:p>
      <w:r xmlns:w="http://schemas.openxmlformats.org/wordprocessingml/2006/main">
        <w:t xml:space="preserve">ইশাইয়া অধ্যায় 54 ভবিষ্যত পুনরুদ্ধার, সম্প্রসারণ এবং ঈশ্বরের লোকেদের আশীর্বাদের কথা বলে। এটি ঈশ্বরের বিশ্বস্ততা এবং তাঁর মনোনীত ব্যক্তিদের সমৃদ্ধি ও সুরক্ষা আনতে তাঁর পরিকল্পনাগুলিকে চিত্রিত করার জন্য একটি বন্ধ্যা মহিলা এবং একজন নির্জন স্ত্রীর চিত্র ব্যবহার করে৷</w:t>
      </w:r>
    </w:p>
    <w:p/>
    <w:p>
      <w:r xmlns:w="http://schemas.openxmlformats.org/wordprocessingml/2006/main">
        <w:t xml:space="preserve">1ম অনুচ্ছেদ: অধ্যায়টি বন্ধ্যা ও জনশূন্য নারীকে সম্বোধন করে শুরু হয়েছে, ইজরায়েলের প্রতীক। এটি তাকে আনন্দ করতে এবং তার বংশধরদের ভবিষ্যতের বৃদ্ধির জন্য প্রস্তুত করতে উত্সাহিত করে। এটি তাকে আশ্বস্ত করে যে তার সৃষ্টিকর্তা তার স্বামী হবেন এবং তিনি আশীর্বাদ ও সুরক্ষিত হবেন (ইশাইয়া 54:1-8)।</w:t>
      </w:r>
    </w:p>
    <w:p/>
    <w:p>
      <w:r xmlns:w="http://schemas.openxmlformats.org/wordprocessingml/2006/main">
        <w:t xml:space="preserve">২য় অনুচ্ছেদ: অধ্যায়টি ঈশ্বরের লোকেদের পুনরুদ্ধারের বর্ণনা করে। এটি মূল্যবান পাথর এবং নীলকান্তমণির ভিত্তি দিয়ে একটি শহরের পুনর্নির্মাণের সাথে পুনরুদ্ধারকে তুলনা করে। এটি লোকেদের আশ্বস্ত করে যে তারা ধার্মিকতায় প্রতিষ্ঠিত হবে এবং নিপীড়ন থেকে রক্ষা পাবে (ইশাইয়া 54:9-17)।</w:t>
      </w:r>
    </w:p>
    <w:p/>
    <w:p>
      <w:r xmlns:w="http://schemas.openxmlformats.org/wordprocessingml/2006/main">
        <w:t xml:space="preserve">সংক্ষেপে,</w:t>
      </w:r>
    </w:p>
    <w:p>
      <w:r xmlns:w="http://schemas.openxmlformats.org/wordprocessingml/2006/main">
        <w:t xml:space="preserve">ইশাইয়া অধ্যায় চুয়ান্ন প্রকাশ করে</w:t>
      </w:r>
    </w:p>
    <w:p>
      <w:r xmlns:w="http://schemas.openxmlformats.org/wordprocessingml/2006/main">
        <w:t xml:space="preserve">ভবিষ্যতের পুনরুদ্ধার এবং আশীর্বাদ,</w:t>
      </w:r>
    </w:p>
    <w:p>
      <w:r xmlns:w="http://schemas.openxmlformats.org/wordprocessingml/2006/main">
        <w:t xml:space="preserve">ধার্মিকতায় সুরক্ষা এবং প্রতিষ্ঠা।</w:t>
      </w:r>
    </w:p>
    <w:p/>
    <w:p>
      <w:r xmlns:w="http://schemas.openxmlformats.org/wordprocessingml/2006/main">
        <w:t xml:space="preserve">বন্ধ্যা মহিলার জন্য উত্সাহ ভবিষ্যতে বৃদ্ধিতে আনন্দিত।</w:t>
      </w:r>
    </w:p>
    <w:p>
      <w:r xmlns:w="http://schemas.openxmlformats.org/wordprocessingml/2006/main">
        <w:t xml:space="preserve">তার স্বামী হিসাবে ঈশ্বরের আশ্বাস, আশীর্বাদ এবং সুরক্ষা।</w:t>
      </w:r>
    </w:p>
    <w:p>
      <w:r xmlns:w="http://schemas.openxmlformats.org/wordprocessingml/2006/main">
        <w:t xml:space="preserve">ঈশ্বরের লোকেদের পুনরুদ্ধার এবং প্রতিষ্ঠার বর্ণনা।</w:t>
      </w:r>
    </w:p>
    <w:p/>
    <w:p>
      <w:r xmlns:w="http://schemas.openxmlformats.org/wordprocessingml/2006/main">
        <w:t xml:space="preserve">এই অধ্যায়টি ভবিষ্যত পুনরুদ্ধার, সম্প্রসারণ এবং ঈশ্বরের লোকেদের আশীর্বাদের উপর দৃষ্টি নিবদ্ধ করে। এটি বন্ধ্যা এবং নির্জন মহিলাকে সম্বোধন করে শুরু হয়, ইস্রায়েলের প্রতীক। মহিলাকে আনন্দ করতে এবং তার বংশধরদের ভবিষ্যতের বৃদ্ধির জন্য প্রস্তুত করতে উত্সাহিত করা হয়। তাকে আশ্বস্ত করা হয়েছে যে তার নির্মাতা তার স্বামী হবেন এবং তিনি আশীর্বাদ ও সুরক্ষিত হবেন। অধ্যায় তারপর ঈশ্বরের লোকেদের পুনরুদ্ধার বর্ণনা করে, মূল্যবান পাথর এবং নীলকান্তমণির ভিত্তি দিয়ে পুনর্নির্মিত একটি শহরের চিত্র ব্যবহার করে। এটি জনগণকে আশ্বস্ত করে যে তারা ধার্মিকতায় প্রতিষ্ঠিত হবে এবং নিপীড়ন থেকে রক্ষা পাবে। অধ্যায়টি ঈশ্বরের লোকেদের ভবিষ্যত পুনরুদ্ধার এবং আশীর্বাদের পাশাপাশি ধার্মিকতায় সুরক্ষা এবং প্রতিষ্ঠার কথা তুলে ধরে যা তারা অনুভব করবে।</w:t>
      </w:r>
    </w:p>
    <w:p/>
    <w:p>
      <w:r xmlns:w="http://schemas.openxmlformats.org/wordprocessingml/2006/main">
        <w:t xml:space="preserve">Isaiah 54:1 হে বন্ধ্যা, তুমি যে বহন কর নি, গাও; গান গাইতে শুরু কর এবং উচ্চস্বরে চিৎকার কর, তুমি যে সন্তানের প্রসব না করছ, কেননা বিবাহিত স্ত্রীর সন্তানদের চেয়ে নির্জন লোকের সন্তানেরা বেশি, সদাপ্রভু বলছেন।</w:t>
      </w:r>
    </w:p>
    <w:p/>
    <w:p>
      <w:r xmlns:w="http://schemas.openxmlformats.org/wordprocessingml/2006/main">
        <w:t xml:space="preserve">সদাপ্রভু ঘোষণা করেন যে যারা বন্ধ্যা তাদের সন্তানেরা বিবাহিত স্ত্রীদের চেয়ে বেশি।</w:t>
      </w:r>
    </w:p>
    <w:p/>
    <w:p>
      <w:r xmlns:w="http://schemas.openxmlformats.org/wordprocessingml/2006/main">
        <w:t xml:space="preserve">1: আমাদের কাছে ঈশ্বরের প্রতিশ্রুতি আমাদের পরিস্থিতির চেয়ে বড়।</w:t>
      </w:r>
    </w:p>
    <w:p/>
    <w:p>
      <w:r xmlns:w="http://schemas.openxmlformats.org/wordprocessingml/2006/main">
        <w:t xml:space="preserve">2: আমাদের পরিস্থিতি যাই হোক না কেন, ঈশ্বর আমাদের জন্য ব্যবস্থা করবেন।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Isaiah 54:2 তোমার তাঁবুর জায়গাটা বড় কর, তোমার বাসস্থানের পর্দাগুলোকে প্রসারিত কর।</w:t>
      </w:r>
    </w:p>
    <w:p/>
    <w:p>
      <w:r xmlns:w="http://schemas.openxmlformats.org/wordprocessingml/2006/main">
        <w:t xml:space="preserve">এই অনুচ্ছেদটি আমাদের দিগন্ত প্রসারিত করতে এবং ঝুঁকি নিতে ভয় না পেতে উৎসাহিত করে।</w:t>
      </w:r>
    </w:p>
    <w:p/>
    <w:p>
      <w:r xmlns:w="http://schemas.openxmlformats.org/wordprocessingml/2006/main">
        <w:t xml:space="preserve">1. এগিয়ে যাওয়ার সাহস: ঝুঁকি নেওয়া এবং আমাদের দিগন্ত প্রসারিত করা</w:t>
      </w:r>
    </w:p>
    <w:p/>
    <w:p>
      <w:r xmlns:w="http://schemas.openxmlformats.org/wordprocessingml/2006/main">
        <w:t xml:space="preserve">2. ভয় নয়: ভয়কে কাটিয়ে ও বিশ্বাসে বৃদ্ধি পাওয়া</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গীতসংহিতা 118:6 - প্রভু আমার সাথে আছেন; আমি ভয় পাবো না। নিছক মানুষ আমার কি করতে পারে?</w:t>
      </w:r>
    </w:p>
    <w:p/>
    <w:p>
      <w:r xmlns:w="http://schemas.openxmlformats.org/wordprocessingml/2006/main">
        <w:t xml:space="preserve">Isaiah 54:3 কেননা তুমি ডানে ও বাম দিকে বাহির হইবে; এবং তোমার বংশ পরজাতীয়দের উত্তরাধিকারী হবে এবং জনশূন্য শহরগুলোকে বসতি স্থাপন করবে।</w:t>
      </w:r>
    </w:p>
    <w:p/>
    <w:p>
      <w:r xmlns:w="http://schemas.openxmlformats.org/wordprocessingml/2006/main">
        <w:t xml:space="preserve">ঈশ্বর তাঁর লোকদের তাদের শত্রুদের উপর বিজয় দান করবেন এবং তারা আবার তাদের দেশে বাস করবে।</w:t>
      </w:r>
    </w:p>
    <w:p/>
    <w:p>
      <w:r xmlns:w="http://schemas.openxmlformats.org/wordprocessingml/2006/main">
        <w:t xml:space="preserve">1. ঈশ্বর কখনও আমাদের নির্জন ছেড়ে যাবেন না; তিনি সবসময় কঠিন সময়ে শক্তি এবং আশা প্রদান করবেন।</w:t>
      </w:r>
    </w:p>
    <w:p/>
    <w:p>
      <w:r xmlns:w="http://schemas.openxmlformats.org/wordprocessingml/2006/main">
        <w:t xml:space="preserve">2. আমরা আমাদের জীবন পুনরুদ্ধার করতে এবং আমাদের সাফল্য আনতে প্রভুর উপর আস্থা রাখতে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Isaiah 54:4 ভয় কোরো না; কেননা তুমি লজ্জিত হইবে না; লজ্জিত হইও না; কেননা তুমি লজ্জিত হইবে না; কেননা তুমি তোমার যৌবনের লজ্জা ভুলে যাইবে, তোমার বৈধব্যের অপমান আর মনে রাখবে না।</w:t>
      </w:r>
    </w:p>
    <w:p/>
    <w:p>
      <w:r xmlns:w="http://schemas.openxmlformats.org/wordprocessingml/2006/main">
        <w:t xml:space="preserve">অনুচ্ছেদটি ভয় বা লজ্জিত না হতে এবং অতীতের লজ্জা ভুলে যেতে উত্সাহিত করে।</w:t>
      </w:r>
    </w:p>
    <w:p/>
    <w:p>
      <w:r xmlns:w="http://schemas.openxmlformats.org/wordprocessingml/2006/main">
        <w:t xml:space="preserve">1. ঈশ্বরে বিশ্বাসের মাধ্যমে লজ্জা অতিক্রম করা</w:t>
      </w:r>
    </w:p>
    <w:p/>
    <w:p>
      <w:r xmlns:w="http://schemas.openxmlformats.org/wordprocessingml/2006/main">
        <w:t xml:space="preserve">2. অতীতকে ছেড়ে দেওয়া এবং ভবিষ্যৎকে আলিঙ্গন করা</w:t>
      </w:r>
    </w:p>
    <w:p/>
    <w:p>
      <w:r xmlns:w="http://schemas.openxmlformats.org/wordprocessingml/2006/main">
        <w:t xml:space="preserve">1. ইশাইয়া 43:18-19 - "পূর্বের জিনিসগুলি মনে রাখবেন না, পুরানো জিনিসগুলিকে বিবেচনা করবেন না। দেখ, আমি একটি নতুন জিনিস করছি; এখন এটি জন্মেছে, আপনি কি তা বুঝতে পারছেন না?"</w:t>
      </w:r>
    </w:p>
    <w:p/>
    <w:p>
      <w:r xmlns:w="http://schemas.openxmlformats.org/wordprocessingml/2006/main">
        <w:t xml:space="preserve">2. গীতসংহিতা 34:4 - "আমি প্রভুর সন্ধান করেছি, এবং তিনি আমাকে উত্তর দিয়েছেন এবং আমার সমস্ত ভয় থেকে আমাকে উদ্ধার করেছেন।"</w:t>
      </w:r>
    </w:p>
    <w:p/>
    <w:p>
      <w:r xmlns:w="http://schemas.openxmlformats.org/wordprocessingml/2006/main">
        <w:t xml:space="preserve">Isaiah 54:5 কারণ তোমার সৃষ্টিকর্তা তোমার স্বামী; বাহিনীগণের সদাপ্রভু তাঁর নাম; এবং তোমার মুক্তিদাতা ইস্রায়েলের পবিত্রতম; তাকে সমগ্র পৃথিবীর ঈশ্বর বলা হবে।</w:t>
      </w:r>
    </w:p>
    <w:p/>
    <w:p>
      <w:r xmlns:w="http://schemas.openxmlformats.org/wordprocessingml/2006/main">
        <w:t xml:space="preserve">ঈশ্বর আমাদের সৃষ্টিকর্তা এবং মুক্তিদাতা. তিনি সর্বশক্তিমান প্রভু, ইস্রায়েলের পবিত্র এক এবং সমগ্র পৃথিবীর ঈশ্বর।</w:t>
      </w:r>
    </w:p>
    <w:p/>
    <w:p>
      <w:r xmlns:w="http://schemas.openxmlformats.org/wordprocessingml/2006/main">
        <w:t xml:space="preserve">1. ঈশ্বর আমাদের প্রদানকারী এবং মুক্তিদাতা - ইশাইয়া 54:5</w:t>
      </w:r>
    </w:p>
    <w:p/>
    <w:p>
      <w:r xmlns:w="http://schemas.openxmlformats.org/wordprocessingml/2006/main">
        <w:t xml:space="preserve">2. উত্সাহিত এবং আশ্বস্ত হন - ইশাইয়া 54:5</w:t>
      </w:r>
    </w:p>
    <w:p/>
    <w:p>
      <w:r xmlns:w="http://schemas.openxmlformats.org/wordprocessingml/2006/main">
        <w:t xml:space="preserve">1. Jeremiah 31:3 - "প্রভু আমার কাছে প্রাচীনকালের দর্শন দিয়েছেন, বলেছেন, হ্যাঁ, আমি তোমাকে চিরকালের ভালবাসা দিয়ে ভালবেসেছি; তাই আমি তোমাকে ভালবাসার সাথে টেনে নিয়েছি।"</w:t>
      </w:r>
    </w:p>
    <w:p/>
    <w:p>
      <w:r xmlns:w="http://schemas.openxmlformats.org/wordprocessingml/2006/main">
        <w:t xml:space="preserve">2. গীতসংহিতা 103:13 - "একজন পিতা যেমন তার সন্তানদের করুণা করেন, তেমনি প্রভু তাদের ভয় করেন যারা তাকে ভয় করে।"</w:t>
      </w:r>
    </w:p>
    <w:p/>
    <w:p>
      <w:r xmlns:w="http://schemas.openxmlformats.org/wordprocessingml/2006/main">
        <w:t xml:space="preserve">Isaiah 54:6 কেননা সদাপ্রভু তোমাকে ত্যাগী ও দুঃখী নারীরূপে এবং যৌবনের স্ত্রীরূপে ডাকিয়াছেন, যখন তুমি প্রত্যাখ্যান হইলে, তোমার ঈশ্বর কহেন।</w:t>
      </w:r>
    </w:p>
    <w:p/>
    <w:p>
      <w:r xmlns:w="http://schemas.openxmlformats.org/wordprocessingml/2006/main">
        <w:t xml:space="preserve">প্রভু আমাদেরকে তাঁর কাছে ডেকেছেন, এমনকি যখন আমরা প্রত্যাখ্যাত হয়েছি এবং আমাদের আত্মা দুঃখিত।</w:t>
      </w:r>
    </w:p>
    <w:p/>
    <w:p>
      <w:r xmlns:w="http://schemas.openxmlformats.org/wordprocessingml/2006/main">
        <w:t xml:space="preserve">1: ঈশ্বরের শর্তহীন ভালবাসা</w:t>
      </w:r>
    </w:p>
    <w:p/>
    <w:p>
      <w:r xmlns:w="http://schemas.openxmlformats.org/wordprocessingml/2006/main">
        <w:t xml:space="preserve">2: প্রত্যাখ্যান সত্ত্বেও ঈশ্বরের কাছে ফিরে আসুন</w:t>
      </w:r>
    </w:p>
    <w:p/>
    <w:p>
      <w:r xmlns:w="http://schemas.openxmlformats.org/wordprocessingml/2006/main">
        <w:t xml:space="preserve">1: রোমানস 8:37-39 - "না, এই সমস্ত কিছুতে আমরা তাঁর মাধ্যমে বিজয়ী হওয়ার চেয়েও বেশি, যিনি আমাদের ভালবাসেন৷ কারণ আমি নিশ্চিত যে মৃত্যু বা জীবন নয়, ফেরেশতা বা দানবও নয়, বর্তমান বা ভবিষ্যতও নয় কোন শক্তি, উচ্চতা বা গভীরতা বা সমস্ত সৃষ্টির অন্য কোন কিছুই আমাদের প্রভু খ্রীষ্ট যীশুতে থাকা ঈশ্বরের ভালবাসা থেকে আমাদের আলাদা করতে পারবে।"</w:t>
      </w:r>
    </w:p>
    <w:p/>
    <w:p>
      <w:r xmlns:w="http://schemas.openxmlformats.org/wordprocessingml/2006/main">
        <w:t xml:space="preserve">2: গীতসংহিতা 86:15 - "কিন্তু, হে প্রভু, আপনি একজন করুণাময় ও করুণাময় ঈশ্বর, ক্রোধে ধীর এবং অটল প্রেম ও বিশ্বস্ততায় সমৃদ্ধ।"</w:t>
      </w:r>
    </w:p>
    <w:p/>
    <w:p>
      <w:r xmlns:w="http://schemas.openxmlformats.org/wordprocessingml/2006/main">
        <w:t xml:space="preserve">Isaiah 54:7 অল্প সময়ের জন্য আমি তোমাকে ত্যাগ করেছি; কিন্তু পরম মমতায় আমি তোমাকে জড়ো করব।</w:t>
      </w:r>
    </w:p>
    <w:p/>
    <w:p>
      <w:r xmlns:w="http://schemas.openxmlformats.org/wordprocessingml/2006/main">
        <w:t xml:space="preserve">এই অনুচ্ছেদটি ঈশ্বরের ভালবাসা এবং করুণার কথা বলে, আমাদের মনে করিয়ে দেয় যে যদিও তিনি আমাদেরকে অল্প সময়ের জন্য পরিত্যাগ করেন, তাঁর করুণা সর্বদা আমাদের তাঁর কাছে ফিরিয়ে আনবে।</w:t>
      </w:r>
    </w:p>
    <w:p/>
    <w:p>
      <w:r xmlns:w="http://schemas.openxmlformats.org/wordprocessingml/2006/main">
        <w:t xml:space="preserve">1. ঈশ্বরের করুণা এবং ভালবাসা: তারা কিভাবে সময় এবং স্থান অতিক্রম করে</w:t>
      </w:r>
    </w:p>
    <w:p/>
    <w:p>
      <w:r xmlns:w="http://schemas.openxmlformats.org/wordprocessingml/2006/main">
        <w:t xml:space="preserve">2. কখনও একা নয়: ঈশ্বরের বিশ্বস্ত উপস্থিতির সান্ত্বনা অনুভব করা</w:t>
      </w:r>
    </w:p>
    <w:p/>
    <w:p>
      <w:r xmlns:w="http://schemas.openxmlformats.org/wordprocessingml/2006/main">
        <w:t xml:space="preserve">1. বিলাপ 3:22-23 - "প্রভুর করুণার দ্বারা আমরা গ্রাস করি না, কারণ তাঁর করুণা ব্যর্থ হয় না। তারা প্রতিদিন সকালে নতুন হয়; আপনার বিশ্বস্ততা মহান।"</w:t>
      </w:r>
    </w:p>
    <w:p/>
    <w:p>
      <w:r xmlns:w="http://schemas.openxmlformats.org/wordprocessingml/2006/main">
        <w:t xml:space="preserve">2. গীতসংহিতা 34:18 - "প্রভু ভগ্ন হৃদয়ের লোকদের কাছে, এবং যাদের অনুশোচনাপূর্ণ আত্মা আছে তাদের রক্ষা করেন।"</w:t>
      </w:r>
    </w:p>
    <w:p/>
    <w:p>
      <w:r xmlns:w="http://schemas.openxmlformats.org/wordprocessingml/2006/main">
        <w:t xml:space="preserve">Isaiah 54:8 অল্প ক্রোধে আমি ক্ষণিকের জন্য তোমার নিকট হইতে মুখ লুকাইলাম; কিন্তু চিরকালের মমতায় আমি তোমার প্রতি করুণা করব, তোমার মুক্তিদাতা সদাপ্রভু বলছেন।</w:t>
      </w:r>
    </w:p>
    <w:p/>
    <w:p>
      <w:r xmlns:w="http://schemas.openxmlformats.org/wordprocessingml/2006/main">
        <w:t xml:space="preserve">আমাদের জন্য ঈশ্বরের ভালবাসা চিরস্থায়ী এবং আমরা যতই পাপ করি না কেন তা কখনই ম্লান হবে না।</w:t>
      </w:r>
    </w:p>
    <w:p/>
    <w:p>
      <w:r xmlns:w="http://schemas.openxmlformats.org/wordprocessingml/2006/main">
        <w:t xml:space="preserve">1. ঈশ্বরের অবিরাম প্রেম: প্রভুর চিরস্থায়ী দয়ার অন্বেষণ</w:t>
      </w:r>
    </w:p>
    <w:p/>
    <w:p>
      <w:r xmlns:w="http://schemas.openxmlformats.org/wordprocessingml/2006/main">
        <w:t xml:space="preserve">2. ঈশ্বরের করুণার উপর আস্থা রাখা: ইশাইয়া 54:8 এর আশা</w:t>
      </w:r>
    </w:p>
    <w:p/>
    <w:p>
      <w:r xmlns:w="http://schemas.openxmlformats.org/wordprocessingml/2006/main">
        <w:t xml:space="preserve">1. Jeremiah 31:3 - "প্রভু আমার কাছে প্রাচীনকাল থেকে আবির্ভূত হয়েছেন, বলেছেন, হ্যাঁ, আমি তোমাকে চিরস্থায়ী ভালবাসা দিয়ে ভালবেসেছি; তাই আমি তোমাকে ভালবাসার সাথে টেনে নিয়েছি।"</w:t>
      </w:r>
    </w:p>
    <w:p/>
    <w:p>
      <w:r xmlns:w="http://schemas.openxmlformats.org/wordprocessingml/2006/main">
        <w:t xml:space="preserve">2. গীতসংহিতা 103:17 - "কিন্তু প্রভুর করুণা অনন্তকাল থেকে অনন্তকাল পর্যন্ত তাদের প্রতি যারা তাঁকে ভয় করে এবং শিশুদের সন্তানদের প্রতি তাঁর ধার্মিকতা।"</w:t>
      </w:r>
    </w:p>
    <w:p/>
    <w:p>
      <w:r xmlns:w="http://schemas.openxmlformats.org/wordprocessingml/2006/main">
        <w:t xml:space="preserve">Isaiah 54:9 কারণ এটা আমার কাছে নূহের জলের মতো, কারণ আমি শপথ করেছি যে নোহের জল আর পৃথিবীর ওপর দিয়ে যাবে না৷ তাই আমি শপথ করেছি যে আমি তোমার প্রতি রাগান্বিত হব না, তোমাকে তিরস্কার করব না৷</w:t>
      </w:r>
    </w:p>
    <w:p/>
    <w:p>
      <w:r xmlns:w="http://schemas.openxmlformats.org/wordprocessingml/2006/main">
        <w:t xml:space="preserve">এই অনুচ্ছেদটি তাঁর লোকেদের রক্ষা এবং সান্ত্বনা দেওয়ার জন্য ঈশ্বরের প্রতিশ্রুতির কথা বলে, তারা যে পরিস্থিতির মুখোমুখি হোক না কেন।</w:t>
      </w:r>
    </w:p>
    <w:p/>
    <w:p>
      <w:r xmlns:w="http://schemas.openxmlformats.org/wordprocessingml/2006/main">
        <w:t xml:space="preserve">1. ঈশ্বরের অব্যর্থ প্রতিশ্রুতি - ঈশ্বরের ভালবাসা এবং করুণার অটলতার একটি পরীক্ষা।</w:t>
      </w:r>
    </w:p>
    <w:p/>
    <w:p>
      <w:r xmlns:w="http://schemas.openxmlformats.org/wordprocessingml/2006/main">
        <w:t xml:space="preserve">2. ঈশ্বরের সুরক্ষার দৃঢ়তা - একটি অনুস্মারক যে পরিস্থিতি যাই হোক না কেন, ঈশ্বর বিশ্বস্ত এবং সত্য।</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Isaiah 54:10 কারণ পর্বতগুলি চলে যাবে, এবং পাহাড়গুলি সরানো হবে; কিন্তু আমার দয়া তোমার কাছ থেকে সরে যাবে না, আমার শান্তির চুক্তিও মুছে যাবে না, সদাপ্রভু বলছেন, যিনি তোমার প্রতি দয়া করেন।</w:t>
      </w:r>
    </w:p>
    <w:p/>
    <w:p>
      <w:r xmlns:w="http://schemas.openxmlformats.org/wordprocessingml/2006/main">
        <w:t xml:space="preserve">ঈশ্বর প্রতিশ্রুতি দিয়েছেন যে তাঁর দয়া এবং শান্তির চুক্তি তাঁর লোকেদের কাছ থেকে কখনও কেড়ে নেওয়া হবে না।</w:t>
      </w:r>
    </w:p>
    <w:p/>
    <w:p>
      <w:r xmlns:w="http://schemas.openxmlformats.org/wordprocessingml/2006/main">
        <w:t xml:space="preserve">1. ঈশ্বরের ভালবাসার অটল প্রতিশ্রুতি</w:t>
      </w:r>
    </w:p>
    <w:p/>
    <w:p>
      <w:r xmlns:w="http://schemas.openxmlformats.org/wordprocessingml/2006/main">
        <w:t xml:space="preserve">2. ঈশ্বরের শান্তি দৃঢ় চুক্তি</w:t>
      </w:r>
    </w:p>
    <w:p/>
    <w:p>
      <w:r xmlns:w="http://schemas.openxmlformats.org/wordprocessingml/2006/main">
        <w:t xml:space="preserve">1. গীতসংহিতা 119:76 - হে আপনার স্নেহময় দয়া আমাকে সান্ত্বনা দিন, আপনার দাসের প্রতি আপনার বাক্য অনুসারে।</w:t>
      </w:r>
    </w:p>
    <w:p/>
    <w:p>
      <w:r xmlns:w="http://schemas.openxmlformats.org/wordprocessingml/2006/main">
        <w:t xml:space="preserve">2. রোমানস 8:38 39 - কারণ আমি নিশ্চিত যে মৃত্যু বা জীবন, ফেরেশতা বা রাক্ষস, না বর্তমান বা ভবিষ্যত, না কোন শক্তি, না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Isaiah 54:11 হে পীড়িত, ঝড়বৃষ্টিতে নিক্ষিপ্ত, আর সান্ত্বনা নেই, দেখ, আমি তোমার পাথরগুলোকে সুন্দর রং দিয়ে রাখব, আর নীলকান্তমণি দিয়ে তোমার ভিত্তি স্থাপন করব।</w:t>
      </w:r>
    </w:p>
    <w:p/>
    <w:p>
      <w:r xmlns:w="http://schemas.openxmlformats.org/wordprocessingml/2006/main">
        <w:t xml:space="preserve">ঈশ্বর দুঃখিতদের সান্ত্বনা প্রদান করবেন এবং তাদের ভিত্তি হিসাবে সুন্দর এবং মূল্যবান পাথর স্থাপন করে তাদের শক্তিশালী করবেন।</w:t>
      </w:r>
    </w:p>
    <w:p/>
    <w:p>
      <w:r xmlns:w="http://schemas.openxmlformats.org/wordprocessingml/2006/main">
        <w:t xml:space="preserve">1. "ঈশ্বরের ফাউন্ডেশনের সান্ত্বনা"</w:t>
      </w:r>
    </w:p>
    <w:p/>
    <w:p>
      <w:r xmlns:w="http://schemas.openxmlformats.org/wordprocessingml/2006/main">
        <w:t xml:space="preserve">2. "কঠিন সময়ে শক্তি খোঁজা"</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Isaiah 54:12 আর আমি তোমার জানালাগুলিকে এগেটের, তোমার দ্বারগুলিকে কার্বাঙ্কলের, এবং তোমার সমস্ত সীমানাগুলিকে মনোরম পাথর দিয়ে তৈরি করব।</w:t>
      </w:r>
    </w:p>
    <w:p/>
    <w:p>
      <w:r xmlns:w="http://schemas.openxmlformats.org/wordprocessingml/2006/main">
        <w:t xml:space="preserve">ঈশ্বর মূল্যবান পাথর দিয়ে ধার্মিকদের দেয়াল এবং দরজা সজ্জিত করবেন।</w:t>
      </w:r>
    </w:p>
    <w:p/>
    <w:p>
      <w:r xmlns:w="http://schemas.openxmlformats.org/wordprocessingml/2006/main">
        <w:t xml:space="preserve">1. ঈশ্বর বিশ্বস্তদেরকে সুন্দর আশীর্বাদ দিয়ে পুরস্কৃত করবেন।</w:t>
      </w:r>
    </w:p>
    <w:p/>
    <w:p>
      <w:r xmlns:w="http://schemas.openxmlformats.org/wordprocessingml/2006/main">
        <w:t xml:space="preserve">2. আপনার জীবনকে ধার্মিকতার সাথে সজ্জিত করুন এবং ঈশ্বর আপনার জীবনকে সৌন্দর্য দিয়ে সজ্জিত করবেন।</w:t>
      </w:r>
    </w:p>
    <w:p/>
    <w:p>
      <w:r xmlns:w="http://schemas.openxmlformats.org/wordprocessingml/2006/main">
        <w:t xml:space="preserve">1. গীতসংহিতা 37:3-4 "প্রভুর উপর আস্থা রাখুন এবং ভাল কাজ করুন; দেশে বাস করুন এবং নিরাপদ চারণভূমি উপভোগ করুন। প্রভুতে নিজেকে আনন্দিত করুন এবং তিনি আপনাকে আপনার হৃদয়ের আকাঙ্ক্ষা দেবেন।"</w:t>
      </w:r>
    </w:p>
    <w:p/>
    <w:p>
      <w:r xmlns:w="http://schemas.openxmlformats.org/wordprocessingml/2006/main">
        <w:t xml:space="preserve">2. 1 পিটার 1: 6-7 "এতে আপনি আনন্দ করছেন, যদিও এখন অল্প সময়ের জন্য, প্রয়োজনে, আপনি বিভিন্ন পরীক্ষার দ্বারা শোকাহত হয়েছেন, যাতে আপনার বিশ্বাসের পরীক্ষিত সত্যতা সোনার চেয়েও মূল্যবান, যদিও এটি ধ্বংস হয়ে যায়। আগুন দ্বারা পরীক্ষিত যীশু খ্রীষ্টের উদ্ঘাটনের সময় প্রশংসা এবং গৌরব এবং সম্মানের ফলাফল পাওয়া যেতে পারে।"</w:t>
      </w:r>
    </w:p>
    <w:p/>
    <w:p>
      <w:r xmlns:w="http://schemas.openxmlformats.org/wordprocessingml/2006/main">
        <w:t xml:space="preserve">Isaiah 54:13 এবং তোমার সমস্ত সন্তানদের প্রভুর কাছ থেকে শিক্ষা দেওয়া হবে; এবং আপনার সন্তানদের মহান শান্তি হবে.</w:t>
      </w:r>
    </w:p>
    <w:p/>
    <w:p>
      <w:r xmlns:w="http://schemas.openxmlformats.org/wordprocessingml/2006/main">
        <w:t xml:space="preserve">এই শ্লোকটি প্রভুর কথা বলে যে আমাদের সন্তানদের শিক্ষা দিচ্ছেন এবং তাদের শান্তি দিচ্ছেন।</w:t>
      </w:r>
    </w:p>
    <w:p/>
    <w:p>
      <w:r xmlns:w="http://schemas.openxmlformats.org/wordprocessingml/2006/main">
        <w:t xml:space="preserve">1: প্রভুর শান্তির প্রতিশ্রুতি</w:t>
      </w:r>
    </w:p>
    <w:p/>
    <w:p>
      <w:r xmlns:w="http://schemas.openxmlformats.org/wordprocessingml/2006/main">
        <w:t xml:space="preserve">2: শিক্ষার প্রভুর প্রতিশ্রুতি</w:t>
      </w:r>
    </w:p>
    <w:p/>
    <w:p>
      <w:r xmlns:w="http://schemas.openxmlformats.org/wordprocessingml/2006/main">
        <w:t xml:space="preserve">1: Ephesians 6:4 "পিতারা, তোমাদের সন্তানদেরকে রাগিয়ে তুলবেন না, কিন্তু প্রভুর শাসন ও নির্দেশে তাদের বড় করুন।"</w:t>
      </w:r>
    </w:p>
    <w:p/>
    <w:p>
      <w:r xmlns:w="http://schemas.openxmlformats.org/wordprocessingml/2006/main">
        <w:t xml:space="preserve">2: হিতোপদেশ 22:6 "একজন শিশুকে যে পথে যেতে হবে সেই পথে প্রশিক্ষণ দিন; এমনকি সে বৃদ্ধ হয়ে গেলেও সে তা থেকে সরে যাবে না।"</w:t>
      </w:r>
    </w:p>
    <w:p/>
    <w:p>
      <w:r xmlns:w="http://schemas.openxmlformats.org/wordprocessingml/2006/main">
        <w:t xml:space="preserve">Isaiah 54:14 তুমি ধার্মিকতায় প্রতিষ্ঠিত হবে; তুমি অত্যাচার থেকে দূরে থাকবে; কারণ তুমি ভয় পাবে না। কারণ এটা তোমার কাছে আসবে না।</w:t>
      </w:r>
    </w:p>
    <w:p/>
    <w:p>
      <w:r xmlns:w="http://schemas.openxmlformats.org/wordprocessingml/2006/main">
        <w:t xml:space="preserve">ধার্মিকতায়, আমরা প্রতিষ্ঠিত হতে পারি এবং নিপীড়ন ও ভয় থেকে দূরে থাকতে পারি।</w:t>
      </w:r>
    </w:p>
    <w:p/>
    <w:p>
      <w:r xmlns:w="http://schemas.openxmlformats.org/wordprocessingml/2006/main">
        <w:t xml:space="preserve">1. ন্যায়পরায়ণতার শক্তি - কীভাবে ধার্মিকতা নিপীড়ন ও ভয় থেকে মুক্ত জীবনযাপন করতে পারে তা অনুসন্ধান করা</w:t>
      </w:r>
    </w:p>
    <w:p/>
    <w:p>
      <w:r xmlns:w="http://schemas.openxmlformats.org/wordprocessingml/2006/main">
        <w:t xml:space="preserve">2. ঈশ্বরের সুরক্ষার আশীর্বাদ - পরীক্ষা করা যে কীভাবে ঈশ্বর আমাদের ভয় ও আতঙ্ক থেকে নিরাপদ রাখেন</w:t>
      </w:r>
    </w:p>
    <w:p/>
    <w:p>
      <w:r xmlns:w="http://schemas.openxmlformats.org/wordprocessingml/2006/main">
        <w:t xml:space="preserve">1. গীতসংহিতা 91:4-5 -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Isaiah 54:15 দেখ, তারা অবশ্যই একত্রিত হবে, কিন্তু আমার দ্বারা নয়: যে কেউ তোমার বিরুদ্ধে একত্রিত হবে সে তোমার জন্য পড়ে যাবে।</w:t>
      </w:r>
    </w:p>
    <w:p/>
    <w:p>
      <w:r xmlns:w="http://schemas.openxmlformats.org/wordprocessingml/2006/main">
        <w:t xml:space="preserve">ঈশ্বর তাঁর লোকদের তাদের শত্রুদের হাত থেকে রক্ষা করবেন।</w:t>
      </w:r>
    </w:p>
    <w:p/>
    <w:p>
      <w:r xmlns:w="http://schemas.openxmlformats.org/wordprocessingml/2006/main">
        <w:t xml:space="preserve">1: ঈশ্বরের সুরক্ষা সর্বদা উপলব্ধ - ইশাইয়া 54:15</w:t>
      </w:r>
    </w:p>
    <w:p/>
    <w:p>
      <w:r xmlns:w="http://schemas.openxmlformats.org/wordprocessingml/2006/main">
        <w:t xml:space="preserve">2: বিশ্বাসে দৃঢ় থাকুন - ইশাইয়া 54:15</w:t>
      </w:r>
    </w:p>
    <w:p/>
    <w:p>
      <w:r xmlns:w="http://schemas.openxmlformats.org/wordprocessingml/2006/main">
        <w:t xml:space="preserve">1: রোমানস 8:31-39 - তাঁর সন্তানদের জন্য ঈশ্বরের ভালবাসা এবং সুরক্ষা</w:t>
      </w:r>
    </w:p>
    <w:p/>
    <w:p>
      <w:r xmlns:w="http://schemas.openxmlformats.org/wordprocessingml/2006/main">
        <w:t xml:space="preserve">2: গীতসংহিতা 91 - সর্বোচ্চের আশ্রয়ে বাস করা</w:t>
      </w:r>
    </w:p>
    <w:p/>
    <w:p>
      <w:r xmlns:w="http://schemas.openxmlformats.org/wordprocessingml/2006/main">
        <w:t xml:space="preserve">Isaiah 54:16 দেখ, আমি সেই কারিগরকে সৃষ্টি করেছি যে আগুনে কয়লা ফুঁকিয়ে দেয় এবং যে তার কাজের জন্য একটি যন্ত্র বের করে; এবং আমি ধ্বংস করার জন্য বর্জ্য সৃষ্টি করেছি।</w:t>
      </w:r>
    </w:p>
    <w:p/>
    <w:p>
      <w:r xmlns:w="http://schemas.openxmlformats.org/wordprocessingml/2006/main">
        <w:t xml:space="preserve">1: ঈশ্বর সমস্ত কিছুর স্রষ্টা, এবং তিনি যন্ত্র তৈরি করার জন্য একজন কারিগর এবং ধ্বংস করার জন্য একটি বর্জ্য সৃষ্টি করেছেন।</w:t>
      </w:r>
    </w:p>
    <w:p/>
    <w:p>
      <w:r xmlns:w="http://schemas.openxmlformats.org/wordprocessingml/2006/main">
        <w:t xml:space="preserve">2: আমাদের অবশ্যই নম্র থাকতে হবে এবং স্বীকার করতে হবে যে ঈশ্বর হলেন যিনি সমস্ত কিছুর উপর চূড়ান্ত নিয়ন্ত্রণ রাখেন।</w:t>
      </w:r>
    </w:p>
    <w:p/>
    <w:p>
      <w:r xmlns:w="http://schemas.openxmlformats.org/wordprocessingml/2006/main">
        <w:t xml:space="preserve">1: কলসিয়ানস 1:16-17 কারণ তাঁর দ্বারা স্বর্গে ও পৃথিবীতে দৃশ্যমান এবং অদৃশ্য, সিংহাসন বা আধিপত্য বা শাসক বা কর্তৃত্ব সবকিছুই তাঁর দ্বারা এবং তাঁর জন্য সৃষ্টি করা হয়েছিল।</w:t>
      </w:r>
    </w:p>
    <w:p/>
    <w:p>
      <w:r xmlns:w="http://schemas.openxmlformats.org/wordprocessingml/2006/main">
        <w:t xml:space="preserve">17 আর তিনিই সব কিছুর আগে এবং তাঁর মধ্যেই সব কিছু একত্রিত হয়৷</w:t>
      </w:r>
    </w:p>
    <w:p/>
    <w:p>
      <w:r xmlns:w="http://schemas.openxmlformats.org/wordprocessingml/2006/main">
        <w:t xml:space="preserve">2: জব 12:9-10 এই সকলের মধ্যে কে জানে না যে প্রভুর হাত এই কাজ করেছে? 10তাঁর হাতেই সমস্ত জীবের জীবন এবং সমস্ত মানবজাতির নিঃশ্বাস।</w:t>
      </w:r>
    </w:p>
    <w:p/>
    <w:p>
      <w:r xmlns:w="http://schemas.openxmlformats.org/wordprocessingml/2006/main">
        <w:t xml:space="preserve">Isaiah 54:17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প্রভু প্রতিশ্রুতি দিয়েছেন যে তাঁর দাসদের বিরুদ্ধে গঠিত কোনও অস্ত্রই সফল হবে না এবং যারা তাদের বিরোধিতা করবে তিনি তাদের বিচার করবেন। এটি প্রভুর বান্দাদের উত্তরাধিকার এবং তাদের ধার্মিকতা তাঁর কাছ থেকে।</w:t>
      </w:r>
    </w:p>
    <w:p/>
    <w:p>
      <w:r xmlns:w="http://schemas.openxmlformats.org/wordprocessingml/2006/main">
        <w:t xml:space="preserve">1. প্রভু আমাদের রক্ষাকর্তা: খ্রীষ্টে আমাদের ঐতিহ্য বোঝা</w:t>
      </w:r>
    </w:p>
    <w:p/>
    <w:p>
      <w:r xmlns:w="http://schemas.openxmlformats.org/wordprocessingml/2006/main">
        <w:t xml:space="preserve">2. বিরোধিতার মুখে অটল থাকা: ঈশ্বরের বান্দাদের ন্যায়পরায়ণতা</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যিশাইয় অধ্যায় 55 সকলকে যারা আসতে এবং ঈশ্বরের প্রচুর এবং অবাধে দেওয়া আশীর্বাদ গ্রহণ করার জন্য তৃষ্ণার্ত তাদের প্রতি আমন্ত্রণ জানায়। এটি প্রভু, তাঁর উপায় এবং তাঁর ক্ষমা চাওয়ার গুরুত্বের উপর জোর দেয়।</w:t>
      </w:r>
    </w:p>
    <w:p/>
    <w:p>
      <w:r xmlns:w="http://schemas.openxmlformats.org/wordprocessingml/2006/main">
        <w:t xml:space="preserve">1 ম অনুচ্ছেদ: অধ্যায়টি শুরু হয় যারা তৃষ্ণার্ত তাদের কাছে আমন্ত্রণ জানিয়ে ঈশ্বরের পরিত্রাণের জল থেকে অবাধে পান করার জন্য। এটি জোর দেয় যে ঈশ্বরের পথ এবং চিন্তাভাবনা মানুষের পথের চেয়ে উচ্চতর, এবং তাঁর শব্দ তাঁর উদ্দেশ্যগুলিকে সিদ্ধ করবে (ইশাইয়া 55:1-5)।</w:t>
      </w:r>
    </w:p>
    <w:p/>
    <w:p>
      <w:r xmlns:w="http://schemas.openxmlformats.org/wordprocessingml/2006/main">
        <w:t xml:space="preserve">2য় অনুচ্ছেদ: অধ্যায়টি লোকেদেরকে প্রভুর সন্ধান করার জন্য আহ্বান জানিয়েছে যখন তাকে পাওয়া যেতে পারে এবং করুণা ও ক্ষমার জন্য তাঁর দিকে ফিরে যেতে। এটি জোর দেয় যে ঈশ্বরের চিন্তাভাবনা এবং পথগুলি মানুষের চিন্তাভাবনা এবং পথ থেকে আলাদা, এবং তাঁর শব্দ খালি ফিরে আসবে না কিন্তু তাঁর ইচ্ছা পূরণ করবে (ইশাইয়া 55:6-11)।</w:t>
      </w:r>
    </w:p>
    <w:p/>
    <w:p>
      <w:r xmlns:w="http://schemas.openxmlformats.org/wordprocessingml/2006/main">
        <w:t xml:space="preserve">3য় অনুচ্ছেদ: অধ্যায়টি আনন্দের বার্তা এবং ঈশ্বরের পুনরুদ্ধার এবং প্রাচুর্যের প্রতিশ্রুতি দিয়ে শেষ হয়েছে। এটি বর্ণনা করে যে আনন্দ এবং শান্তি যা তাঁর কাছে ঈশ্বরের লোকেদের প্রত্যাবর্তনের সাথে থাকবে, এবং এটি তাঁর চুক্তির চিরন্তন প্রকৃতিকে হাইলাইট করে (ইশাইয়া 55:12-13)।</w:t>
      </w:r>
    </w:p>
    <w:p/>
    <w:p>
      <w:r xmlns:w="http://schemas.openxmlformats.org/wordprocessingml/2006/main">
        <w:t xml:space="preserve">সংক্ষেপে,</w:t>
      </w:r>
    </w:p>
    <w:p>
      <w:r xmlns:w="http://schemas.openxmlformats.org/wordprocessingml/2006/main">
        <w:t xml:space="preserve">ইশাইয়া অধ্যায় পঞ্চাশতম প্রকাশ করে</w:t>
      </w:r>
    </w:p>
    <w:p>
      <w:r xmlns:w="http://schemas.openxmlformats.org/wordprocessingml/2006/main">
        <w:t xml:space="preserve">ঈশ্বরের আশীর্বাদ পাওয়ার আমন্ত্রণ,</w:t>
      </w:r>
    </w:p>
    <w:p>
      <w:r xmlns:w="http://schemas.openxmlformats.org/wordprocessingml/2006/main">
        <w:t xml:space="preserve">প্রভু এবং তার ক্ষমা চাইতে কল.</w:t>
      </w:r>
    </w:p>
    <w:p/>
    <w:p>
      <w:r xmlns:w="http://schemas.openxmlformats.org/wordprocessingml/2006/main">
        <w:t xml:space="preserve">মুক্তির জল থেকে নির্দ্বিধায় পান করার আমন্ত্রণ।</w:t>
      </w:r>
    </w:p>
    <w:p>
      <w:r xmlns:w="http://schemas.openxmlformats.org/wordprocessingml/2006/main">
        <w:t xml:space="preserve">প্রভু, তার উপায়, এবং তার ক্ষমা চাইতে কল করুন.</w:t>
      </w:r>
    </w:p>
    <w:p>
      <w:r xmlns:w="http://schemas.openxmlformats.org/wordprocessingml/2006/main">
        <w:t xml:space="preserve">যারা ঈশ্বরের কাছে ফিরে আসে তাদের জন্য আনন্দ, পুনরুদ্ধার এবং প্রাচুর্যের প্রতিশ্রুতি।</w:t>
      </w:r>
    </w:p>
    <w:p/>
    <w:p>
      <w:r xmlns:w="http://schemas.openxmlformats.org/wordprocessingml/2006/main">
        <w:t xml:space="preserve">এই অধ্যায়টি সকলের কাছে একটি আমন্ত্রণ প্রসারিত করে যারা আসতে এবং ঈশ্বরের প্রচুর এবং অবাধে দেওয়া আশীর্বাদ গ্রহণ করার জন্য তৃষ্ণার্ত। এটি প্রভু, তাঁর উপায় এবং তাঁর ক্ষমা চাওয়ার গুরুত্বের উপর জোর দেয়। অধ্যায় শুরু হয় যারা তৃষ্ণার্ত তাদের কাছে আমন্ত্রণ জানিয়ে ঈশ্বরের পরিত্রাণের জল থেকে অবাধে পান করার জন্য। এটি জোর দেয় যে ঈশ্বরের পথ এবং চিন্তাধারা মানুষের পথের চেয়ে উচ্চতর, এবং তাঁর শব্দ তাঁর উদ্দেশ্যগুলি সম্পন্ন করবে। অধ্যায়টি তখন লোকেদেরকে প্রভুর সন্ধান করার জন্য আহ্বান জানায় যখন তাকে পাওয়া যেতে পারে এবং করুণা ও ক্ষমার জন্য তাঁর দিকে ফিরে যেতে। এটি হাইলাইট করে যে ঈশ্বরের চিন্তাভাবনা এবং পথগুলি মানুষের চিন্তাভাবনা এবং উপায় থেকে আলাদা, এবং তাঁর শব্দ খালি ফিরে আসবে না কিন্তু তাঁর ইচ্ছা পূরণ করবে। অধ্যায়টি আনন্দের বার্তা এবং ঈশ্বরের পুনরুদ্ধার এবং প্রাচুর্যের প্রতিশ্রুতি দিয়ে শেষ হয়। এটি সেই আনন্দ ও শান্তির বর্ণনা করে যা ঈশ্বরের লোকেদের তাঁর কাছে ফিরে আসার সাথে থাকবে এবং তাঁর চুক্তির চিরন্তন প্রকৃতিকে তুলে ধরে। অধ্যায়টি ঈশ্বরের আশীর্বাদ পাওয়ার আমন্ত্রণ, প্রভু এবং তাঁর ক্ষমা চাওয়ার আহ্বান, এবং যারা তাঁর কাছে ফিরে আসে তাদের জন্য আনন্দ, পুনরুদ্ধার এবং প্রাচুর্যের প্রতিশ্রুতির উপর জোর দেয়।</w:t>
      </w:r>
    </w:p>
    <w:p/>
    <w:p>
      <w:r xmlns:w="http://schemas.openxmlformats.org/wordprocessingml/2006/main">
        <w:t xml:space="preserve">Isaiah 55:1 হে, যারা তৃষ্ণার্ত, জলের কাছে এস, আর যার টাকা নেই; তোমরা এসো, কিনে খাও; হ্যাঁ, আসুন, টাকা ছাড়া এবং মূল্য ছাড়াই দ্রাক্ষারস এবং দুধ কিনুন৷</w:t>
      </w:r>
    </w:p>
    <w:p/>
    <w:p>
      <w:r xmlns:w="http://schemas.openxmlformats.org/wordprocessingml/2006/main">
        <w:t xml:space="preserve">ঈশ্বর প্রত্যেককে আমন্ত্রণ জানান এবং তাদের যা প্রয়োজন তা পেতে বিনা খরচে।</w:t>
      </w:r>
    </w:p>
    <w:p/>
    <w:p>
      <w:r xmlns:w="http://schemas.openxmlformats.org/wordprocessingml/2006/main">
        <w:t xml:space="preserve">1. ঈশ্বরের অনুগ্রহের মূল্য: ঈশ্বরের নিঃশর্ত ভালবাসা বোঝা</w:t>
      </w:r>
    </w:p>
    <w:p/>
    <w:p>
      <w:r xmlns:w="http://schemas.openxmlformats.org/wordprocessingml/2006/main">
        <w:t xml:space="preserve">2. বিনামূল্যের উপহার: ঈশ্বরের মূল্যহীন বিধানের প্রশংসা করা</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জন 3:16-17 - কারণ ঈশ্বর জগৎকে এতটাই ভালোবাসলেন যে তিনি তাঁর একমাত্র পুত্রকে দান করলেন, যাতে যে কেউ তাঁকে বিশ্বাস করে সে বিনষ্ট না হয় কিন্তু অনন্ত জীবন পায়। কারণ ঈশ্বর তাঁর পুত্রকে জগতের নিন্দা করার জন্য পাঠান নি, কিন্তু তাঁর মাধ্যমে জগৎ রক্ষা পায়৷</w:t>
      </w:r>
    </w:p>
    <w:p/>
    <w:p>
      <w:r xmlns:w="http://schemas.openxmlformats.org/wordprocessingml/2006/main">
        <w:t xml:space="preserve">Isaiah 55:2 যা রুটি নয় তার জন্য কেন অর্থ ব্যয় কর? এবং আপনার পরিশ্রম যা সন্তুষ্ট হয় না? আমার কথা মনোযোগ সহকারে শোন এবং যা ভাল তা খাও, এবং তোমার আত্মা মোটাতাজাকরণে আনন্দিত হোক।</w:t>
      </w:r>
    </w:p>
    <w:p/>
    <w:p>
      <w:r xmlns:w="http://schemas.openxmlformats.org/wordprocessingml/2006/main">
        <w:t xml:space="preserve">এই অনুচ্ছেদটি সত্যই উপকারী এবং যা ভাল এবং পুষ্টিকর তাতে আনন্দ নেওয়ার প্রয়োজনীয়তার উপর জোর দেয়।</w:t>
      </w:r>
    </w:p>
    <w:p/>
    <w:p>
      <w:r xmlns:w="http://schemas.openxmlformats.org/wordprocessingml/2006/main">
        <w:t xml:space="preserve">1. সবচেয়ে গুরুত্বপূর্ণ কি বিনিয়োগ</w:t>
      </w:r>
    </w:p>
    <w:p/>
    <w:p>
      <w:r xmlns:w="http://schemas.openxmlformats.org/wordprocessingml/2006/main">
        <w:t xml:space="preserve">2. যা ভাল তা নিয়ে আনন্দ করা</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ফিলিপীয় 4:8 অবশেষে, ভাইয়েরা, যা কিছু সত্য, যা কিছু সম্মানজনক, যা কিছু ন্যায়সঙ্গত, যা কিছু শুদ্ধ, যা কিছু সুন্দর, যা কিছু প্রশংসনীয়, যদি কোন শ্রেষ্ঠত্ব থাকে, যদি প্রশংসার যোগ্য কিছু থাকে, তা নিয়ে চিন্তা কর এই জিনিসগুলি.</w:t>
      </w:r>
    </w:p>
    <w:p/>
    <w:p>
      <w:r xmlns:w="http://schemas.openxmlformats.org/wordprocessingml/2006/main">
        <w:t xml:space="preserve">Isaiah 55:3 তোমার কান ঝুলিয়ে আমার কাছে এসো, শোন, তোমার প্রাণ বাঁচবে; আমি তোমার সঙ্গে চিরস্থায়ী চুক্তি করব, এমন কি দায়ূদের করুণাও।</w:t>
      </w:r>
    </w:p>
    <w:p/>
    <w:p>
      <w:r xmlns:w="http://schemas.openxmlformats.org/wordprocessingml/2006/main">
        <w:t xml:space="preserve">ঈশ্বর আমাদেরকে তাঁর কাছে আসার জন্য আমন্ত্রণ জানিয়েছেন, এবং যদি আমরা তা করি, তিনি ডেভিডের প্রতিশ্রুতির মাধ্যমে আমাদের অনন্ত জীবন এবং তাঁর সাথে একটি নিরাপদ সম্পর্ক দেবেন।</w:t>
      </w:r>
    </w:p>
    <w:p/>
    <w:p>
      <w:r xmlns:w="http://schemas.openxmlformats.org/wordprocessingml/2006/main">
        <w:t xml:space="preserve">1. অনন্ত জীবনের জন্য ঈশ্বরের আমন্ত্রণ: ডেভিডের নিশ্চিত করুণা গ্রহণ করা</w:t>
      </w:r>
    </w:p>
    <w:p/>
    <w:p>
      <w:r xmlns:w="http://schemas.openxmlformats.org/wordprocessingml/2006/main">
        <w:t xml:space="preserve">2. ঈশ্বরের অব্যর্থ প্রতিশ্রুতি: তাঁর বাক্য শোনার জন্য আমাদের কান ঝোঁক</w:t>
      </w:r>
    </w:p>
    <w:p/>
    <w:p>
      <w:r xmlns:w="http://schemas.openxmlformats.org/wordprocessingml/2006/main">
        <w:t xml:space="preserve">1. Jeremiah 29:11-13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 তখন তুমি আমাকে ডাকবে এবং আমার কাছে প্রার্থনা করবে এবং আমি তোমার কথা শুনব। আপনি আমাকে খুঁজবেন এবং আমাকে খুঁজে পাবেন যখন আপনি আপনার সমস্ত হৃদয় দিয়ে আমাকে খুঁজবেন।</w:t>
      </w:r>
    </w:p>
    <w:p/>
    <w:p>
      <w:r xmlns:w="http://schemas.openxmlformats.org/wordprocessingml/2006/main">
        <w:t xml:space="preserve">2. জন 14:6 যীশু উত্তর দিলেন, আমিই পথ, সত্য ও জীবন৷ আমার মাধ্যমে ছাড়া কেউ পিতার কাছে আসে না।</w:t>
      </w:r>
    </w:p>
    <w:p/>
    <w:p>
      <w:r xmlns:w="http://schemas.openxmlformats.org/wordprocessingml/2006/main">
        <w:t xml:space="preserve">Isaiah 55:4 দেখ, আমি তাকে লোকদের কাছে সাক্ষ্য দেওয়ার জন্য, লোকদের নেতা ও সেনাপতি হিসেবে দিয়েছি।</w:t>
      </w:r>
    </w:p>
    <w:p/>
    <w:p>
      <w:r xmlns:w="http://schemas.openxmlformats.org/wordprocessingml/2006/main">
        <w:t xml:space="preserve">আল্লাহ মানুষকে সাক্ষী হিসেবে একজন নেতা ও সেনাপতি দিয়েছেন।</w:t>
      </w:r>
    </w:p>
    <w:p/>
    <w:p>
      <w:r xmlns:w="http://schemas.openxmlformats.org/wordprocessingml/2006/main">
        <w:t xml:space="preserve">1. প্রভু আমাদের নেতা এবং কমান্ডার</w:t>
      </w:r>
    </w:p>
    <w:p/>
    <w:p>
      <w:r xmlns:w="http://schemas.openxmlformats.org/wordprocessingml/2006/main">
        <w:t xml:space="preserve">2. ঈশ্বরকে পথ দেখান</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ইশাইয়া 40:31 "কিন্তু যারা প্রভুর উপর অপেক্ষা করে, তারা তাদের শক্তিকে নতুন করে নেবে; তারা ঈগলের মতো ডানা নিয়ে উপরে উঠবে; তারা দৌড়াবে, ক্লান্ত হবে না; এবং তারা হাঁটবে, অজ্ঞান হবে না।"</w:t>
      </w:r>
    </w:p>
    <w:p/>
    <w:p>
      <w:r xmlns:w="http://schemas.openxmlformats.org/wordprocessingml/2006/main">
        <w:t xml:space="preserve">Isaiah 55:5 দেখ, তুমি এমন এক জাতিকে ডাকবে যাকে তুমি জানো না, এবং যে জাতি তোমাকে চিনত না তারা তোমার কাছে ছুটে আসবে তোমার ঈশ্বর সদাপ্রভুর জন্য এবং ইস্রায়েলের পবিত্র জনতার জন্য; কারণ তিনি তোমাকে মহিমান্বিত করেছেন।</w:t>
      </w:r>
    </w:p>
    <w:p/>
    <w:p>
      <w:r xmlns:w="http://schemas.openxmlformats.org/wordprocessingml/2006/main">
        <w:t xml:space="preserve">এই অনুচ্ছেদটি ইস্রায়েলের প্রভু এবং পবিত্র জনতার কারণে কীভাবে তাদের কাছে আসবে যারা আগে বক্তার কাছে অজানা ছিল সেই জাতির লোকেরা কীভাবে তাদের কাছে আসবে তা বলে।</w:t>
      </w:r>
    </w:p>
    <w:p/>
    <w:p>
      <w:r xmlns:w="http://schemas.openxmlformats.org/wordprocessingml/2006/main">
        <w:t xml:space="preserve">1. মানুষকে একত্রিত করার মধ্যে ঈশ্বরের শক্তি</w:t>
      </w:r>
    </w:p>
    <w:p/>
    <w:p>
      <w:r xmlns:w="http://schemas.openxmlformats.org/wordprocessingml/2006/main">
        <w:t xml:space="preserve">2. অন্যদের আমাদের কাছে আকৃষ্ট করার জন্য প্রভুর উপর নির্ভর করা</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দিন৷ এবং অবশ্যই আমি সর্বদা আপনার সাথে আছি, বয়সের একেবারে শেষ পর্যন্ত।</w:t>
      </w:r>
    </w:p>
    <w:p/>
    <w:p>
      <w:r xmlns:w="http://schemas.openxmlformats.org/wordprocessingml/2006/main">
        <w:t xml:space="preserve">Isaiah 55:6 তোমরা সদাপ্রভুকে খুঁজো যতক্ষণ তিনি পাওয়া যাবে, তিনি কাছে থাকা অবস্থায় তাঁকে ডাকুন।</w:t>
      </w:r>
    </w:p>
    <w:p/>
    <w:p>
      <w:r xmlns:w="http://schemas.openxmlformats.org/wordprocessingml/2006/main">
        <w:t xml:space="preserve">অনেক দেরী হওয়ার আগে এখন ঈশ্বরকে সন্ধান করুন এবং তিনি আর পাওয়া যাবে না।</w:t>
      </w:r>
    </w:p>
    <w:p/>
    <w:p>
      <w:r xmlns:w="http://schemas.openxmlformats.org/wordprocessingml/2006/main">
        <w:t xml:space="preserve">1. ঈশ্বর সর্বদা উপস্থিত, কিন্তু এটাকে স্বাভাবিক ভাবে নিবেন না</w:t>
      </w:r>
    </w:p>
    <w:p/>
    <w:p>
      <w:r xmlns:w="http://schemas.openxmlformats.org/wordprocessingml/2006/main">
        <w:t xml:space="preserve">2. ঈশ্বরকে খুঁজে পাওয়ার জন্য অপেক্ষা করবেন না, এখনই কাজ করুন</w:t>
      </w:r>
    </w:p>
    <w:p/>
    <w:p>
      <w:r xmlns:w="http://schemas.openxmlformats.org/wordprocessingml/2006/main">
        <w:t xml:space="preserve">1. হিতোপদেশ 8:17 - আমি তাদের ভালবাসি যারা আমাকে ভালবাসে; আর যারা আমাকে তাড়াতাড়ি খোঁজে তারা আমাকে খুঁজে পাবে।</w:t>
      </w:r>
    </w:p>
    <w:p/>
    <w:p>
      <w:r xmlns:w="http://schemas.openxmlformats.org/wordprocessingml/2006/main">
        <w:t xml:space="preserve">2. জেমস 4:8 - ঈশ্বরের নিকটবর্তী হন, এবং তিনি আপনার নিকটবর্তী হবেন। হে পাপীগণ, তোমাদের হাত পরিষ্কার কর; এবং আপনার হৃদয় শুদ্ধ, আপনি দ্বিগুণ.</w:t>
      </w:r>
    </w:p>
    <w:p/>
    <w:p>
      <w:r xmlns:w="http://schemas.openxmlformats.org/wordprocessingml/2006/main">
        <w:t xml:space="preserve">Isaiah 55:7 দুষ্ট তার পথ এবং অধার্মিক তার চিন্তা ত্যাগ করুক, এবং সে সদাপ্রভুর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এই অনুচ্ছেদটি পাঠকদের অনুতপ্ত হতে এবং ঈশ্বরের দিকে ফিরে যেতে উত্সাহিত করে, কারণ তিনি করুণা প্রদর্শন করবেন এবং প্রচুর পরিমাণে ক্ষমা করবেন৷</w:t>
      </w:r>
    </w:p>
    <w:p/>
    <w:p>
      <w:r xmlns:w="http://schemas.openxmlformats.org/wordprocessingml/2006/main">
        <w:t xml:space="preserve">1. অনুতাপের শক্তি: মুক্তির জন্য ঈশ্বরের দিকে ফিরে যাওয়া</w:t>
      </w:r>
    </w:p>
    <w:p/>
    <w:p>
      <w:r xmlns:w="http://schemas.openxmlformats.org/wordprocessingml/2006/main">
        <w:t xml:space="preserve">2. ঈশ্বরের করুণা এবং প্রচুর ক্ষমা: বিশ্বাসের মাধ্যমে ক্ষমা সন্ধান করা</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লুক 15:11-32 - অপব্যয়ী পুত্রের দৃষ্টান্ত।</w:t>
      </w:r>
    </w:p>
    <w:p/>
    <w:p>
      <w:r xmlns:w="http://schemas.openxmlformats.org/wordprocessingml/2006/main">
        <w:t xml:space="preserve">Isaiah 55:8 কারণ আমার চিন্তা তোমার চিন্তা নয়, তোমার পথ আমার পথ নয়, সদাপ্রভু বলছেন।</w:t>
      </w:r>
    </w:p>
    <w:p/>
    <w:p>
      <w:r xmlns:w="http://schemas.openxmlformats.org/wordprocessingml/2006/main">
        <w:t xml:space="preserve">ঈশ্বরের উপায় আমাদের নিজেদের থেকে উচ্চতর.</w:t>
      </w:r>
    </w:p>
    <w:p/>
    <w:p>
      <w:r xmlns:w="http://schemas.openxmlformats.org/wordprocessingml/2006/main">
        <w:t xml:space="preserve">1: আমাদের ঈশ্বরের পরিকল্পনার উপর নির্ভর করা উচিত এমনকি যখন এটি বোঝা কঠিন।</w:t>
      </w:r>
    </w:p>
    <w:p/>
    <w:p>
      <w:r xmlns:w="http://schemas.openxmlformats.org/wordprocessingml/2006/main">
        <w:t xml:space="preserve">2: আমাদের বিশ্বাস থাকা উচিত যে ঈশ্বর সর্বদা আমাদের সর্বোত্তম স্বার্থকে মাথায় রাখেন।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Isaiah 55:9 কারণ আকাশ যেমন পৃথিবীর চেয়ে উঁচু, তেমনি আমার পথও তোমার পথের চেয়ে, আর আমার চিন্তা তোমার চিন্তার চেয়েও উঁচু।</w:t>
      </w:r>
    </w:p>
    <w:p/>
    <w:p>
      <w:r xmlns:w="http://schemas.openxmlformats.org/wordprocessingml/2006/main">
        <w:t xml:space="preserve">ঈশ্বরের পথ আমাদের চেয়ে উচ্চতর এবং তাঁর চিন্তা আমাদের নিজেদের চেয়ে জটিল।</w:t>
      </w:r>
    </w:p>
    <w:p/>
    <w:p>
      <w:r xmlns:w="http://schemas.openxmlformats.org/wordprocessingml/2006/main">
        <w:t xml:space="preserve">1: আমাদের প্রভুর পরিকল্পনার উপর আস্থা রাখা উচিত এবং তাঁর ইচ্ছার উপর আত্মবিশ্বাসী হওয়া উচিত, এমনকি যখন এটি আমাদের বোধগম্যতা অতিক্রম করে।</w:t>
      </w:r>
    </w:p>
    <w:p/>
    <w:p>
      <w:r xmlns:w="http://schemas.openxmlformats.org/wordprocessingml/2006/main">
        <w:t xml:space="preserve">2: আমাদের ঈশ্বরের শক্তি এবং মহিমাকে চিনতে হবে, এবং বিশ্বাস করা উচিত যে তাঁর পরিকল্পনাগুলি আমাদের নিজেদের বোঝার চেয়ে বড়।</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Isaiah 55:10 কারণ যেমন বৃষ্টি নেমে আসে, এবং স্বর্গ থেকে তুষার, এবং সেখানে ফিরে আসে না, কিন্তু পৃথিবীকে জল দেয়, এবং তা বের করে এবং কুঁড়ি দেয়, যাতে সে বীজ বপনকারীকে বীজ দেয় এবং ভক্ষণকারীকে রুটি দেয়:</w:t>
      </w:r>
    </w:p>
    <w:p/>
    <w:p>
      <w:r xmlns:w="http://schemas.openxmlformats.org/wordprocessingml/2006/main">
        <w:t xml:space="preserve">ঈশ্বরের বাক্য ফল আনবে, বীজ বপনকারী এবং ভক্ষণকারীকে পুষ্ট করবে।</w:t>
      </w:r>
    </w:p>
    <w:p/>
    <w:p>
      <w:r xmlns:w="http://schemas.openxmlformats.org/wordprocessingml/2006/main">
        <w:t xml:space="preserve">1. "বপন এবং কাটা: ঈশ্বরের শব্দের মাধ্যমে প্রাচুর্য"</w:t>
      </w:r>
    </w:p>
    <w:p/>
    <w:p>
      <w:r xmlns:w="http://schemas.openxmlformats.org/wordprocessingml/2006/main">
        <w:t xml:space="preserve">2. "বিশ্বাসের উর্বর ভূমি: ধর্মগ্রন্থের মাধ্যমে আমাদের জীবনকে চাষ করা"</w:t>
      </w:r>
    </w:p>
    <w:p/>
    <w:p>
      <w:r xmlns:w="http://schemas.openxmlformats.org/wordprocessingml/2006/main">
        <w:t xml:space="preserve">1.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2. গীতসংহিতা 1:1-3 - "ধন্য সেই ব্যক্তি যে দুষ্টের পরামর্শে চলে না, পাপীদের পথে দাঁড়ায় না, উপহাসকারীদের আসনে বসে না; কিন্তু প্রভুর আইনে তার আনন্দ হয় , এবং তাঁর আইনের উপর তিনি দিনরাত ধ্যান করেন। তিনি জলের স্রোতে লাগানো একটি গাছের মতো যা তার মৌসুমে ফল দেয় এবং এর পাতা শুকিয়ে যায় না। তিনি যা করেন তাতে তিনি সফল হন।"</w:t>
      </w:r>
    </w:p>
    <w:p/>
    <w:p>
      <w:r xmlns:w="http://schemas.openxmlformats.org/wordprocessingml/2006/main">
        <w:t xml:space="preserve">Isaiah 55:11 তাই আমার মুখ থেকে বেরিয়ে আসা আমার বাক্য হবে: এটি আমার কাছে অকার্যকর ফিরে আসবে না, তবে আমি যা খুশি তা পূরণ করবে এবং আমি যে দিকে এটি পাঠিয়েছি তাতে এটি সফল হবে৷</w:t>
      </w:r>
    </w:p>
    <w:p/>
    <w:p>
      <w:r xmlns:w="http://schemas.openxmlformats.org/wordprocessingml/2006/main">
        <w:t xml:space="preserve">ঈশ্বরের শব্দ অকার্যকর ফিরে আসবে না, কিন্তু তার উদ্দেশ্য সাধন করবে এবং তার মিশনে সফল হবে।</w:t>
      </w:r>
    </w:p>
    <w:p/>
    <w:p>
      <w:r xmlns:w="http://schemas.openxmlformats.org/wordprocessingml/2006/main">
        <w:t xml:space="preserve">1. ঈশ্বরের শব্দ শক্তি</w:t>
      </w:r>
    </w:p>
    <w:p/>
    <w:p>
      <w:r xmlns:w="http://schemas.openxmlformats.org/wordprocessingml/2006/main">
        <w:t xml:space="preserve">2. ঈশ্বরের প্রতিশ্রুতি বিশ্বস্ততা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হিব্রুজ 4:12 - কারণ ঈশ্বরের বাক্য দ্রুত, এবং শক্তিশালী, এবং যে কোনও দুধারী তরবারির চেয়ে তীক্ষ্ণ, এমনকি আত্মা এবং আত্মা এবং জয়েন্ট এবং মজ্জার বিভাজন পর্যন্ত বিদ্ধ করে এবং চিন্তার বিচক্ষণকারী। এবং হৃদয়ের উদ্দেশ্য।</w:t>
      </w:r>
    </w:p>
    <w:p/>
    <w:p>
      <w:r xmlns:w="http://schemas.openxmlformats.org/wordprocessingml/2006/main">
        <w:t xml:space="preserve">Isaiah 55:12 কারণ তোমরা আনন্দের সাথে বের হবে এবং শান্তির সাথে নিয়ে যাবে: পর্বত ও পাহাড়গুলি গান গাইতে তোমাদের সামনে ভেঙ্গে পড়বে, এবং মাঠের সমস্ত গাছ তাদের হাততালি দেবে৷</w:t>
      </w:r>
    </w:p>
    <w:p/>
    <w:p>
      <w:r xmlns:w="http://schemas.openxmlformats.org/wordprocessingml/2006/main">
        <w:t xml:space="preserve">ঈশ্বর প্রতিশ্রুতি দেন যে যখন আমরা তাকে অনুসরণ করি, তিনি আমাদের আনন্দ ও শান্তির সাথে নিয়ে যাবেন এবং পাহাড়, পাহাড় এবং গাছ আমাদের উপস্থিতিতে আনন্দ করবে।</w:t>
      </w:r>
    </w:p>
    <w:p/>
    <w:p>
      <w:r xmlns:w="http://schemas.openxmlformats.org/wordprocessingml/2006/main">
        <w:t xml:space="preserve">1. আনন্দ এবং শান্তির ঈশ্বরের প্রতিশ্রুতি - ইশাইয়া 55:12</w:t>
      </w:r>
    </w:p>
    <w:p/>
    <w:p>
      <w:r xmlns:w="http://schemas.openxmlformats.org/wordprocessingml/2006/main">
        <w:t xml:space="preserve">2. প্রভুর উপস্থিতিতে আনন্দ করা - ইশাইয়া 55:12</w:t>
      </w:r>
    </w:p>
    <w:p/>
    <w:p>
      <w:r xmlns:w="http://schemas.openxmlformats.org/wordprocessingml/2006/main">
        <w:t xml:space="preserve">1. গীতসংহিতা 96:11-12 - স্বর্গ আনন্দ করুক, পৃথিবী আনন্দিত হোক; সমুদ্র এবং তার মধ্যে যা কিছু আছে তা গর্জন করুক; ক্ষেত্র এবং তার মধ্যে সব কিছু উল্লাস করুক!</w:t>
      </w:r>
    </w:p>
    <w:p/>
    <w:p>
      <w:r xmlns:w="http://schemas.openxmlformats.org/wordprocessingml/2006/main">
        <w:t xml:space="preserve">2. গীতসংহিতা 100:2 - আনন্দের সাথে প্রভুর সেবা কর! গান গেয়ে তার উপস্থিতিতে আসা!</w:t>
      </w:r>
    </w:p>
    <w:p/>
    <w:p>
      <w:r xmlns:w="http://schemas.openxmlformats.org/wordprocessingml/2006/main">
        <w:t xml:space="preserve">Isaiah 55:13 কাঁটার পরিবর্তে তেঁতুল গাছ উঠবে, এবং ব্রিয়ারের পরিবর্তে মর্টেল গাছ উঠবে; এবং এটি সদাপ্রভুর জন্য একটি নাম হবে, একটি চিরস্থায়ী চিহ্ন যা কেটে ফেলা হবে না।</w:t>
      </w:r>
    </w:p>
    <w:p/>
    <w:p>
      <w:r xmlns:w="http://schemas.openxmlformats.org/wordprocessingml/2006/main">
        <w:t xml:space="preserve">ঈশ্বর তাঁর বিশ্বস্ততার একটি স্থায়ী চিহ্ন প্রদান করবেন যা কখনও ধ্বংস হবে না।</w:t>
      </w:r>
    </w:p>
    <w:p/>
    <w:p>
      <w:r xmlns:w="http://schemas.openxmlformats.org/wordprocessingml/2006/main">
        <w:t xml:space="preserve">1. ঈশ্বরের অবিচল বিশ্বস্ততা</w:t>
      </w:r>
    </w:p>
    <w:p/>
    <w:p>
      <w:r xmlns:w="http://schemas.openxmlformats.org/wordprocessingml/2006/main">
        <w:t xml:space="preserve">2. ঈশ্বরের প্রেমের চিরন্তন চিহ্ন</w:t>
      </w:r>
    </w:p>
    <w:p/>
    <w:p>
      <w:r xmlns:w="http://schemas.openxmlformats.org/wordprocessingml/2006/main">
        <w:t xml:space="preserve">1. গীতসংহিতা 100:5 - কারণ প্রভু ভাল; তাঁর অটল ভালবাসা চিরকাল স্থায়ী, এবং সমস্ত প্রজন্মের জন্য তাঁর বিশ্বস্ততা।</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ইশাইয়া অধ্যায় 56 ধার্মিকতা, ন্যায়বিচার, এবং উপাসনা এবং সম্প্রদায়ের জীবনে অন্তর্ভুক্তির গুরুত্বকে সম্বোধন করে। এটা তাদের সামাজিক অবস্থান বা পটভূমি নির্বিশেষে, যারা তাঁর আদেশ পালন করে এবং তাঁকে অন্বেষণ করে তাদের সকলের জন্য ঈশ্বরের গ্রহণের উপর জোর দেয়।</w:t>
      </w:r>
    </w:p>
    <w:p/>
    <w:p>
      <w:r xmlns:w="http://schemas.openxmlformats.org/wordprocessingml/2006/main">
        <w:t xml:space="preserve">1ম অনুচ্ছেদ: অধ্যায়টি ধার্মিকতা এবং ন্যায়বিচারের গুরুত্বের উপর জোর দিয়ে শুরু হয়েছে। এটি লোকেদেরকে ঈশ্বরের আদেশ পালন করতে এবং ন্যায়বিচার বজায় রাখতে উত্সাহিত করে, যারা তা করে তাদের জন্য আশীর্বাদের প্রতিশ্রুতি দেয় (ইশাইয়া 56:1-2)।</w:t>
      </w:r>
    </w:p>
    <w:p/>
    <w:p>
      <w:r xmlns:w="http://schemas.openxmlformats.org/wordprocessingml/2006/main">
        <w:t xml:space="preserve">2য় অনুচ্ছেদ: অধ্যায়টি বিদেশী এবং নপুংসকদের সম্বোধন করে, তাদের গ্রহণযোগ্যতা এবং ঈশ্বরের প্রার্থনার ঘরে অন্তর্ভুক্ত করার আশ্বাস দেয়। এটি ঘোষণা করে যে প্রভুর প্রতি তাদের বিশ্বস্ততা এবং ভক্তি পুরস্কৃত হবে এবং তারা ঈশ্বরের লোকেদের মধ্যে একটি স্থান এবং একটি নাম পাবে (ইশাইয়া 56:3-8)।</w:t>
      </w:r>
    </w:p>
    <w:p/>
    <w:p>
      <w:r xmlns:w="http://schemas.openxmlformats.org/wordprocessingml/2006/main">
        <w:t xml:space="preserve">3য় অনুচ্ছেদ: অধ্যায়টি তাদের দায়িত্বে অবহেলাকারী নেতা ও প্রহরীকে তিরস্কার করেছে। এটি লোভ এবং বোঝার অভাবের বিরুদ্ধে সতর্ক করে যা একটি ধার্মিক এবং ন্যায়পরায়ণ সমাজ প্রতিষ্ঠায় বাধা দেয় (ইশাইয়া 56:9-12)।</w:t>
      </w:r>
    </w:p>
    <w:p/>
    <w:p>
      <w:r xmlns:w="http://schemas.openxmlformats.org/wordprocessingml/2006/main">
        <w:t xml:space="preserve">সংক্ষেপে,</w:t>
      </w:r>
    </w:p>
    <w:p>
      <w:r xmlns:w="http://schemas.openxmlformats.org/wordprocessingml/2006/main">
        <w:t xml:space="preserve">ইশাইয়া অধ্যায় ছাপ্পান্ন প্রকাশ করে</w:t>
      </w:r>
    </w:p>
    <w:p>
      <w:r xmlns:w="http://schemas.openxmlformats.org/wordprocessingml/2006/main">
        <w:t xml:space="preserve">ধার্মিকতা এবং ন্যায়বিচারের উপর জোর,</w:t>
      </w:r>
    </w:p>
    <w:p>
      <w:r xmlns:w="http://schemas.openxmlformats.org/wordprocessingml/2006/main">
        <w:t xml:space="preserve">সকলের অন্তর্ভুক্তি এবং গ্রহণযোগ্যতা।</w:t>
      </w:r>
    </w:p>
    <w:p/>
    <w:p>
      <w:r xmlns:w="http://schemas.openxmlformats.org/wordprocessingml/2006/main">
        <w:t xml:space="preserve">ধার্মিকতা এবং ন্যায়বিচারের গুরুত্ব, আনুগত্যকারীদের জন্য আশীর্বাদ।</w:t>
      </w:r>
    </w:p>
    <w:p>
      <w:r xmlns:w="http://schemas.openxmlformats.org/wordprocessingml/2006/main">
        <w:t xml:space="preserve">বিদেশী এবং নপুংসকদের জন্য গ্রহণযোগ্যতা এবং অন্তর্ভুক্তির নিশ্চয়তা।</w:t>
      </w:r>
    </w:p>
    <w:p>
      <w:r xmlns:w="http://schemas.openxmlformats.org/wordprocessingml/2006/main">
        <w:t xml:space="preserve">অবহেলিত নেতাদের জন্য তিরস্কার এবং লোভের বিরুদ্ধে সতর্কবাণী।</w:t>
      </w:r>
    </w:p>
    <w:p/>
    <w:p>
      <w:r xmlns:w="http://schemas.openxmlformats.org/wordprocessingml/2006/main">
        <w:t xml:space="preserve">এই অধ্যায়ে উপাসনা এবং সম্প্রদায়ের জীবনে ধার্মিকতা এবং ন্যায়বিচারের গুরুত্বের উপর জোর দেওয়া হয়েছে। এটি লোকেদেরকে ঈশ্বরের আদেশ পালন করতে এবং ন্যায়বিচার বজায় রাখতে উত্সাহিত করে, যারা তা করে তাদের জন্য আশীর্বাদের প্রতিশ্রুতি দেয়। অধ্যায়টি বিদেশী এবং নপুংসকদের সম্বোধন করে, তাদের গ্রহণযোগ্যতা এবং প্রার্থনার ঈশ্বরের ঘরে অন্তর্ভুক্ত করার আশ্বাস দেয়। এটি ঘোষণা করে যে প্রভুর প্রতি তাদের বিশ্বস্ততা এবং ভক্তি পুরস্কৃত হবে এবং ঈশ্বরের লোকেদের মধ্যে তাদের একটি স্থান এবং একটি নাম থাকবে। অধ্যায়টি তাদের দায়িত্বে অবহেলাকারী নেতা ও প্রহরীকে ভর্ৎসনা করে এবং ধার্মিক ও ন্যায়পরায়ণ সমাজ প্রতিষ্ঠায় বাধা সৃষ্টিকারী লোভ ও বোঝার অভাবের বিরুদ্ধে সতর্ক করে। এটি ধার্মিকতা, ন্যায়বিচার, এবং উপাসনা এবং সম্প্রদায়ের জীবনে অন্তর্ভুক্তির তাত্পর্যকে তুলে ধরে, সেইসাথে তাদের সামাজিক অবস্থান বা পটভূমি নির্বিশেষে যারা তাকে খোঁজে তাদের সকলের জন্য ঈশ্বরের গ্রহণযোগ্যতা।</w:t>
      </w:r>
    </w:p>
    <w:p/>
    <w:p>
      <w:r xmlns:w="http://schemas.openxmlformats.org/wordprocessingml/2006/main">
        <w:t xml:space="preserve">Isaiah 56:1 সদাপ্রভু এই কথা কহেন, তোমরা বিচার বজায় রাখ, ন্যায়পরায়ণ হও, কেননা আমার পরিত্রাণ নিকটবর্তী, আমার ধার্মিকতা প্রকাশ হইবে।</w:t>
      </w:r>
    </w:p>
    <w:p/>
    <w:p>
      <w:r xmlns:w="http://schemas.openxmlformats.org/wordprocessingml/2006/main">
        <w:t xml:space="preserve">প্রভু লোকেদের বিচার রাখতে এবং ন্যায়বিচার করার আদেশ দেন, কারণ পরিত্রাণ এবং ধার্মিকতা শীঘ্রই প্রকাশিত হবে।</w:t>
      </w:r>
    </w:p>
    <w:p/>
    <w:p>
      <w:r xmlns:w="http://schemas.openxmlformats.org/wordprocessingml/2006/main">
        <w:t xml:space="preserve">1. ন্যায়পরায়ণতা এবং ন্যায়বিচারের জীবনযাপন করা</w:t>
      </w:r>
    </w:p>
    <w:p/>
    <w:p>
      <w:r xmlns:w="http://schemas.openxmlformats.org/wordprocessingml/2006/main">
        <w:t xml:space="preserve">2. পরিত্রাণের প্রতিশ্রুতি</w:t>
      </w:r>
    </w:p>
    <w:p/>
    <w:p>
      <w:r xmlns:w="http://schemas.openxmlformats.org/wordprocessingml/2006/main">
        <w:t xml:space="preserve">1. Micah 6:8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গালাতীয় 5:22-23 কিন্তু আত্মার ফল হল প্রেম, আনন্দ, শান্তি, সহনশীলতা, দয়া, ধার্মিকতা, বিশ্বস্ততা, ভদ্রতা এবং আত্মনিয়ন্ত্রণ৷ এই ধরনের জিনিস বিরুদ্ধে কোন আইন নেই।</w:t>
      </w:r>
    </w:p>
    <w:p/>
    <w:p>
      <w:r xmlns:w="http://schemas.openxmlformats.org/wordprocessingml/2006/main">
        <w:t xml:space="preserve">Isaiah 56:2 ধন্য সেই ব্যক্তি যে এই কাজ করে, এবং সেই মনুষ্যপুত্র যে তা ধরে রাখে; যে বিশ্রামবারকে কলুষিত করা থেকে রক্ষা করে এবং কোন মন্দ কাজ থেকে তার হাতকে রক্ষা করে৷</w:t>
      </w:r>
    </w:p>
    <w:p/>
    <w:p>
      <w:r xmlns:w="http://schemas.openxmlformats.org/wordprocessingml/2006/main">
        <w:t xml:space="preserve">এই আয়াতটি আমাদের বিশ্রামবারকে পবিত্র রাখতে এবং মন্দ কাজ থেকে বিরত থাকতে উৎসাহিত করে।</w:t>
      </w:r>
    </w:p>
    <w:p/>
    <w:p>
      <w:r xmlns:w="http://schemas.openxmlformats.org/wordprocessingml/2006/main">
        <w:t xml:space="preserve">1: প্রভু দিবসকে পবিত্র ও পবিত্র রাখার জন্য আমাদের সচেষ্ট হওয়া উচিত।</w:t>
      </w:r>
    </w:p>
    <w:p/>
    <w:p>
      <w:r xmlns:w="http://schemas.openxmlformats.org/wordprocessingml/2006/main">
        <w:t xml:space="preserve">2: আমাদের কাজ বা চিন্তাভাবনাকে বিশ্রামবারকে কলুষিত করতে দেওয়া উচিত নয়।</w:t>
      </w:r>
    </w:p>
    <w:p/>
    <w:p>
      <w:r xmlns:w="http://schemas.openxmlformats.org/wordprocessingml/2006/main">
        <w:t xml:space="preserve">1: Exodus 20:8-11 - বিশ্রামবারের দিনটিকে পবিত্র রাখার জন্য মনে রাখবেন।</w:t>
      </w:r>
    </w:p>
    <w:p/>
    <w:p>
      <w:r xmlns:w="http://schemas.openxmlformats.org/wordprocessingml/2006/main">
        <w:t xml:space="preserve">2: গীতসংহিতা 119:9 - একজন যুবক কীভাবে তার পথকে শুদ্ধ রাখতে পারে? আপনার কথা অনুযায়ী পাহারা দিয়ে।</w:t>
      </w:r>
    </w:p>
    <w:p/>
    <w:p>
      <w:r xmlns:w="http://schemas.openxmlformats.org/wordprocessingml/2006/main">
        <w:t xml:space="preserve">Isaiah 56:3 প্রভুর সঙ্গে যুক্ত হওয়া অপরিচিত ব্যক্তির পুত্রও যেন এই কথা না বলে যে, সদাপ্রভু আমাকে তাঁর লোকদের থেকে সম্পূর্ণরূপে বিচ্ছিন্ন করেছেন; আর নপুংসকও যেন না বলে, দেখ, আমি একটি শুকনো গাছ।</w:t>
      </w:r>
    </w:p>
    <w:p/>
    <w:p>
      <w:r xmlns:w="http://schemas.openxmlformats.org/wordprocessingml/2006/main">
        <w:t xml:space="preserve">প্রভু বিদেশী এবং যারা বহিষ্কৃত বলে বিবেচিত হয় তাদের গ্রহণ করার অনুমতি দেন।</w:t>
      </w:r>
    </w:p>
    <w:p/>
    <w:p>
      <w:r xmlns:w="http://schemas.openxmlformats.org/wordprocessingml/2006/main">
        <w:t xml:space="preserve">1: ঈশ্বর সবাইকে সমানভাবে ভালোবাসেন এবং তাদের ভিন্ন পরিস্থিতির কারণে কাউকে বাদ দেওয়া বা প্রত্যাখ্যান করা উচিত নয়।</w:t>
      </w:r>
    </w:p>
    <w:p/>
    <w:p>
      <w:r xmlns:w="http://schemas.openxmlformats.org/wordprocessingml/2006/main">
        <w:t xml:space="preserve">2: আমরা সবাই ঈশ্বরের চোখে সমান এবং সকলকে তাঁর রাজ্যে উন্মুক্ত বাহু দিয়ে স্বাগত জানানো হয়।</w:t>
      </w:r>
    </w:p>
    <w:p/>
    <w:p>
      <w:r xmlns:w="http://schemas.openxmlformats.org/wordprocessingml/2006/main">
        <w:t xml:space="preserve">1: গালাতীয় 3:28 - সেখানে ইহুদি বা গ্রীক কেউ নেই, দাস বা স্বাধীন নেই, কোন পুরুষ ও মহিলা নেই, কারণ খ্রীষ্ট যীশুতে তোমরা সবাই এক।</w:t>
      </w:r>
    </w:p>
    <w:p/>
    <w:p>
      <w:r xmlns:w="http://schemas.openxmlformats.org/wordprocessingml/2006/main">
        <w:t xml:space="preserve">2: রোমানস 10:12-13 - কারণ ইহুদি এবং গ্রীকের মধ্যে কোন পার্থক্য নেই; কারণ একই প্রভু সকলের পালনকর্তা, যারা তাকে ডাকে তাদের সম্পদ দান করেন। কারণ যে কেউ প্রভুর নামে ডাকে সে রক্ষা পাবে৷</w:t>
      </w:r>
    </w:p>
    <w:p/>
    <w:p>
      <w:r xmlns:w="http://schemas.openxmlformats.org/wordprocessingml/2006/main">
        <w:t xml:space="preserve">Isaiah 56:4 কারণ সদাপ্রভু সেই নপুংসকদের উদ্দেশে বলছেন যারা আমার বিশ্রামবার পালন করে এবং আমার পছন্দের জিনিস বেছে নেয় এবং আমার চুক্তিকে ধরে রাখে;</w:t>
      </w:r>
    </w:p>
    <w:p/>
    <w:p>
      <w:r xmlns:w="http://schemas.openxmlformats.org/wordprocessingml/2006/main">
        <w:t xml:space="preserve">প্রভু নপুংসকদের সাথে কথা বলেন, তাদের আদেশ দেন যেন তিনি তাঁর বিশ্রামের দিনগুলি পালন করেন, তাকে খুশি করে এমন জিনিসগুলি বেছে নিন এবং তাঁর চুক্তিটি ধরে রাখুন।</w:t>
      </w:r>
    </w:p>
    <w:p/>
    <w:p>
      <w:r xmlns:w="http://schemas.openxmlformats.org/wordprocessingml/2006/main">
        <w:t xml:space="preserve">1. নপুংসকদের প্রতি ঈশ্বরের আদেশ: বিশ্রামবার পালন করা এবং যা তাকে খুশি করে তা বেছে নেওয়া</w:t>
      </w:r>
    </w:p>
    <w:p/>
    <w:p>
      <w:r xmlns:w="http://schemas.openxmlformats.org/wordprocessingml/2006/main">
        <w:t xml:space="preserve">2. ঈশ্বরের চুক্তিকে ধরে রাখা: আনুগত্যের আহ্বান</w:t>
      </w:r>
    </w:p>
    <w:p/>
    <w:p>
      <w:r xmlns:w="http://schemas.openxmlformats.org/wordprocessingml/2006/main">
        <w:t xml:space="preserve">1. Ezekiel 44:24, "এবং বিতর্কে তারা বিচারে দাঁড়াবে; এবং তারা আমার বিচার অনুসারে বিচার করবে: এবং তারা আমার সমস্ত সমাবেশে আমার আইন ও আমার বিধি পালন করবে; এবং তারা আমার বিশ্রামবারগুলিকে পবিত্র করবে।"</w:t>
      </w:r>
    </w:p>
    <w:p/>
    <w:p>
      <w:r xmlns:w="http://schemas.openxmlformats.org/wordprocessingml/2006/main">
        <w:t xml:space="preserve">2. হিব্রুজ 8:10, "কারণ এই সেই চুক্তি যা আমি সেই দিনগুলির পরে ইস্রায়েল পরিবারের সাথে করব, প্রভু বলেন; আমি আমার আইন তাদের মনে রাখব এবং তাদের হৃদয়ে লিখব: এবং আমি হব তাদের কাছে ঈশ্বর এবং তারা হবে আমার এক জন।”</w:t>
      </w:r>
    </w:p>
    <w:p/>
    <w:p>
      <w:r xmlns:w="http://schemas.openxmlformats.org/wordprocessingml/2006/main">
        <w:t xml:space="preserve">Isaiah 56:5 এমনকি আমি তাদের আমার গৃহে এবং আমার দেয়ালের মধ্যে একটি জায়গা এবং পুত্র কন্যাদের চেয়ে উত্তম নাম দেব: আমি তাদের একটি চিরস্থায়ী নাম দেব, যা কেটে যাবে না।</w:t>
      </w:r>
    </w:p>
    <w:p/>
    <w:p>
      <w:r xmlns:w="http://schemas.openxmlformats.org/wordprocessingml/2006/main">
        <w:t xml:space="preserve">যারা তাঁর প্রতি বিশ্বস্ত তাদের জন্য ঈশ্বর একটি চিরস্থায়ী নাম দেবেন, যা পুত্র ও কন্যাদের নামের চেয়ে উত্তম হবে।</w:t>
      </w:r>
    </w:p>
    <w:p/>
    <w:p>
      <w:r xmlns:w="http://schemas.openxmlformats.org/wordprocessingml/2006/main">
        <w:t xml:space="preserve">1. একটি চিরস্থায়ী নামের শক্তি - একটি আধ্যাত্মিক দৃষ্টিকোণ থেকে একটি নামের মূল্য অন্বেষণ।</w:t>
      </w:r>
    </w:p>
    <w:p/>
    <w:p>
      <w:r xmlns:w="http://schemas.openxmlformats.org/wordprocessingml/2006/main">
        <w:t xml:space="preserve">2. একটি চিরন্তন নামে বিনিয়োগ - কিভাবে আমরা স্বর্গে আমাদের উত্তরাধিকার সুরক্ষিত করতে পারি।</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Isaiah 56:6 এছাড়াও বিদেশীর ছেলেরা, যারা সদাপ্রভুর সেবা করতে এবং সদাপ্রভুর নামকে ভালবাসতে, তাঁর দাস হওয়ার জন্য নিজেদেরকে যুক্ত করে, যারা বিশ্রামবারকে কলুষিত করা থেকে রক্ষা করে এবং ধরে রাখে। আমার চুক্তি;</w:t>
      </w:r>
    </w:p>
    <w:p/>
    <w:p>
      <w:r xmlns:w="http://schemas.openxmlformats.org/wordprocessingml/2006/main">
        <w:t xml:space="preserve">ইশাইয়া 56:6 অপরিচিত ব্যক্তিদের ঈশ্বরের সাথে যুক্ত হওয়ার, তাঁর নামকে ভালবাসে, তাঁর সেবা করা এবং বিশ্রামবারকে পবিত্র রাখার গুরুত্বের উপর জোর দেয়।</w:t>
      </w:r>
    </w:p>
    <w:p/>
    <w:p>
      <w:r xmlns:w="http://schemas.openxmlformats.org/wordprocessingml/2006/main">
        <w:t xml:space="preserve">1. প্রভুর মধ্যে অপরিচিতদের মূল্য</w:t>
      </w:r>
    </w:p>
    <w:p/>
    <w:p>
      <w:r xmlns:w="http://schemas.openxmlformats.org/wordprocessingml/2006/main">
        <w:t xml:space="preserve">2. প্রভুর নাম ভালবাসুন এবং বিশ্রামবার পবিত্র রাখুন</w:t>
      </w:r>
    </w:p>
    <w:p/>
    <w:p>
      <w:r xmlns:w="http://schemas.openxmlformats.org/wordprocessingml/2006/main">
        <w:t xml:space="preserve">1. Exodus 20:8-11 - বিশ্রামবারের দিনটি মনে রাখবেন, এটিকে পবিত্র রাখতে। ছ'দিন পরিশ্রম করবে ও তোমার সমস্ত কাজ করবে; কিন্তু সপ্তম দিন হল তোমার ঈশ্বর সদাপ্রভুর বিশ্রামবার; তাতে তুমি, না তোমার ছেলে, না তোমার মেয়ে, তোমার দাস বা দাসীর কোনো কাজ করবে না। , না তোমার গবাদি পশু, না তোমার অপরিচিত লোক যে তোমার দরজার মধ্যে আছে।</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Isaiah 56:7 আমি তাদের আমার পবিত্র পর্বতে নিয়ে যাব এবং আমার প্রার্থনাগৃহে তাদের আনন্দিত করব; তাদের হোমবলি ও বলিদান আমার বেদীতে গ্রহণ করা হবে; কারণ আমার ঘরকে বলা হবে সকল মানুষের প্রার্থনার ঘর।</w:t>
      </w:r>
    </w:p>
    <w:p/>
    <w:p>
      <w:r xmlns:w="http://schemas.openxmlformats.org/wordprocessingml/2006/main">
        <w:t xml:space="preserve">প্রভু প্রতিশ্রুতি দিয়েছেন যে লোকেদেরকে তাঁর পবিত্র পর্বতে নিয়ে আসবেন এবং তাঁর প্রার্থনার বাড়িতে তাদের আনন্দিত করবেন, যেখানে তাদের নৈবেদ্য এবং বলি গ্রহণ করা হবে।</w:t>
      </w:r>
    </w:p>
    <w:p/>
    <w:p>
      <w:r xmlns:w="http://schemas.openxmlformats.org/wordprocessingml/2006/main">
        <w:t xml:space="preserve">1. ঈশ্বরের প্রার্থনা ঘর: আনন্দ এবং গ্রহণযোগ্যতার জায়গা</w:t>
      </w:r>
    </w:p>
    <w:p/>
    <w:p>
      <w:r xmlns:w="http://schemas.openxmlformats.org/wordprocessingml/2006/main">
        <w:t xml:space="preserve">2. আমাদের জীবন এবং প্রার্থনায় প্রভুর উপস্থিতি অনুভব করা</w:t>
      </w:r>
    </w:p>
    <w:p/>
    <w:p>
      <w:r xmlns:w="http://schemas.openxmlformats.org/wordprocessingml/2006/main">
        <w:t xml:space="preserve">1. ইশাইয়া 56:7</w:t>
      </w:r>
    </w:p>
    <w:p/>
    <w:p>
      <w:r xmlns:w="http://schemas.openxmlformats.org/wordprocessingml/2006/main">
        <w:t xml:space="preserve">2. ম্যাথু 21:13 - "এবং তিনি তাদের বললেন, 'লেখা আছে, 'আমার ঘরকে প্রার্থনার ঘর বলা হবে,' কিন্তু তোমরা একে চোরের আস্তানা বানিয়েছ৷'</w:t>
      </w:r>
    </w:p>
    <w:p/>
    <w:p>
      <w:r xmlns:w="http://schemas.openxmlformats.org/wordprocessingml/2006/main">
        <w:t xml:space="preserve">Isaiah 56:8 সদাপ্রভু সদাপ্রভু, যিনি ইস্রায়েলের বিতাড়িত লোকদের একত্রিত করেন, তিনি বলেন, তবুও যারা তাঁর কাছে জড়ো হয়েছে তাদের বাদ দিয়ে আমি অন্যদের তাঁর কাছে জড়ো করব।</w:t>
      </w:r>
    </w:p>
    <w:p/>
    <w:p>
      <w:r xmlns:w="http://schemas.openxmlformats.org/wordprocessingml/2006/main">
        <w:t xml:space="preserve">প্রভু ঈশ্বর ইস্রায়েল থেকে বহিষ্কৃত এবং আরও অনেক লোককে জড়ো করবেন যারা এখনও তাঁর কাছে আসেনি।</w:t>
      </w:r>
    </w:p>
    <w:p/>
    <w:p>
      <w:r xmlns:w="http://schemas.openxmlformats.org/wordprocessingml/2006/main">
        <w:t xml:space="preserve">1. "প্রত্যাখ্যাতদের জন্য ঈশ্বরের ভালবাসা"</w:t>
      </w:r>
    </w:p>
    <w:p/>
    <w:p>
      <w:r xmlns:w="http://schemas.openxmlformats.org/wordprocessingml/2006/main">
        <w:t xml:space="preserve">2. "সকলের জন্য পরিত্রাণের প্রতিশ্রুতি"</w:t>
      </w:r>
    </w:p>
    <w:p/>
    <w:p>
      <w:r xmlns:w="http://schemas.openxmlformats.org/wordprocessingml/2006/main">
        <w:t xml:space="preserve">1. রোমানস 10:12-13 "কারণ ইহুদী এবং গ্রীকের মধ্যে কোন পার্থক্য নেই: কারণ একই প্রভু সকলের জন্য ধনী যারা তাকে ডাকে৷ কারণ যে কেউ প্রভুর নামে ডাকবে সে রক্ষা পাবে৷ "</w:t>
      </w:r>
    </w:p>
    <w:p/>
    <w:p>
      <w:r xmlns:w="http://schemas.openxmlformats.org/wordprocessingml/2006/main">
        <w:t xml:space="preserve">2. লুক 4:18-19 প্রভুর আত্মা আমার উপরে, কারণ তিনি আমাকে গরীবদের কাছে সুসমাচার প্রচার করার জন্য অভিষিক্ত করেছেন; তিনি আমাকে পাঠিয়েছেন ভগ্নহৃদয়দের সুস্থ করার জন্য, বন্দীদের মুক্তির কথা প্রচার করতে এবং অন্ধদের দৃষ্টি পুনরুদ্ধার করতে, আঘাতপ্রাপ্তদের মুক্তি দিতে, প্রভুর গ্রহণযোগ্য বছর প্রচার করতে।</w:t>
      </w:r>
    </w:p>
    <w:p/>
    <w:p>
      <w:r xmlns:w="http://schemas.openxmlformats.org/wordprocessingml/2006/main">
        <w:t xml:space="preserve">Isaiah 56:9 হে মাঠের পশুরা, হে বনের পশুরা, গ্রাস করতে এস।</w:t>
      </w:r>
    </w:p>
    <w:p/>
    <w:p>
      <w:r xmlns:w="http://schemas.openxmlformats.org/wordprocessingml/2006/main">
        <w:t xml:space="preserve">এই অনুচ্ছেদটি প্রস্তাব করে যে পৃথিবীর সমস্ত প্রাণীকে ঈশ্বরের অনুগ্রহে অংশ নেওয়ার জন্য আমন্ত্রণ জানানো হয়েছে।</w:t>
      </w:r>
    </w:p>
    <w:p/>
    <w:p>
      <w:r xmlns:w="http://schemas.openxmlformats.org/wordprocessingml/2006/main">
        <w:t xml:space="preserve">1: ঈশ্বর আমাদেরকে তাঁর কাছে আসতে এবং তাঁর মঙ্গল ও করুণাতে অংশ নিতে আমন্ত্রণ জানিয়েছেন।</w:t>
      </w:r>
    </w:p>
    <w:p/>
    <w:p>
      <w:r xmlns:w="http://schemas.openxmlformats.org/wordprocessingml/2006/main">
        <w:t xml:space="preserve">2: আমাদের উচিত ঈশ্বরের কাছে আসার আমন্ত্রণ গ্রহণ করা এবং তাঁর প্রচুর আশীর্বাদ গ্রহণ করা।</w:t>
      </w:r>
    </w:p>
    <w:p/>
    <w:p>
      <w:r xmlns:w="http://schemas.openxmlformats.org/wordprocessingml/2006/main">
        <w:t xml:space="preserve">1: ম্যাথু 11:28 - "তোমরা যারা ক্লান্ত ও ভারগ্রস্ত সবাই আমার কাছে এস, আমি তোমাদের বিশ্রাম দেব।"</w:t>
      </w:r>
    </w:p>
    <w:p/>
    <w:p>
      <w:r xmlns:w="http://schemas.openxmlformats.org/wordprocessingml/2006/main">
        <w:t xml:space="preserve">2: গীতসংহিতা 34:8 - "আস্বাদন করুন এবং দেখুন যে প্রভু মঙ্গলময়; ধন্য তিনি যিনি তাঁর আশ্রয় নেন।"</w:t>
      </w:r>
    </w:p>
    <w:p/>
    <w:p>
      <w:r xmlns:w="http://schemas.openxmlformats.org/wordprocessingml/2006/main">
        <w:t xml:space="preserve">Isaiah 56:10 তার প্রহরীরা অন্ধ: তারা সবাই অজ্ঞ, তারা সবাই বোবা কুকুর, তারা ঘেউ ঘেউ করতে পারে না; ঘুমানো, শুয়ে থাকা, ঘুমাতে ভালবাসে।</w:t>
      </w:r>
    </w:p>
    <w:p/>
    <w:p>
      <w:r xmlns:w="http://schemas.openxmlformats.org/wordprocessingml/2006/main">
        <w:t xml:space="preserve">উত্তরণটি ঈশ্বরের প্রহরীদের সম্পর্কে যারা অন্ধ, অজ্ঞ, এবং বিপদের সতর্কতা এবং পর্যবেক্ষণের কাজ করতে অক্ষম।</w:t>
      </w:r>
    </w:p>
    <w:p/>
    <w:p>
      <w:r xmlns:w="http://schemas.openxmlformats.org/wordprocessingml/2006/main">
        <w:t xml:space="preserve">1. আধ্যাত্মিক অন্ধত্বের বিপদ: কীভাবে এটি কাটিয়ে উঠতে হয়</w:t>
      </w:r>
    </w:p>
    <w:p/>
    <w:p>
      <w:r xmlns:w="http://schemas.openxmlformats.org/wordprocessingml/2006/main">
        <w:t xml:space="preserve">2. বিশ্বস্ত প্রহরীর গুরুত্ব: আমাদের আধ্যাত্মিক সতর্কতাকে শক্তিশালী করা</w:t>
      </w:r>
    </w:p>
    <w:p/>
    <w:p>
      <w:r xmlns:w="http://schemas.openxmlformats.org/wordprocessingml/2006/main">
        <w:t xml:space="preserve">1. ম্যাথু 15:14, "তাদেরকে একা থাকতে দাও: তারা অন্ধদের অন্ধ নেতা। এবং যদি অন্ধ অন্ধদের নেতৃত্ব দেয়, উভয়ই খাদে পড়বে।"</w:t>
      </w:r>
    </w:p>
    <w:p/>
    <w:p>
      <w:r xmlns:w="http://schemas.openxmlformats.org/wordprocessingml/2006/main">
        <w:t xml:space="preserve">2. হিতোপদেশ 27:18, "যে ডুমুর গাছ রাখে সে তার ফল খায়: তাই যে তার মালিকের জন্য অপেক্ষা করে সে সম্মানিত হবে।"</w:t>
      </w:r>
    </w:p>
    <w:p/>
    <w:p>
      <w:r xmlns:w="http://schemas.openxmlformats.org/wordprocessingml/2006/main">
        <w:t xml:space="preserve">Isaiah 56:11 হ্যাঁ, তারা লোভী কুকুর যাদের কখনই যথেষ্ট হতে পারে না, এবং তারা রাখাল যারা বুঝতে পারে না: তারা সবাই তাদের নিজস্ব উপায়ের দিকে তাকিয়ে থাকে, প্রত্যেকে তার ত্রৈমাসিক থেকে তার লাভের জন্য।</w:t>
      </w:r>
    </w:p>
    <w:p/>
    <w:p>
      <w:r xmlns:w="http://schemas.openxmlformats.org/wordprocessingml/2006/main">
        <w:t xml:space="preserve">লোভীরা নিজেদের পথের দিকে তাকায় এবং নিজেদের জন্য লাভ খোঁজে।</w:t>
      </w:r>
    </w:p>
    <w:p/>
    <w:p>
      <w:r xmlns:w="http://schemas.openxmlformats.org/wordprocessingml/2006/main">
        <w:t xml:space="preserve">1: লোভ হল এমন একটি পাপ যা কখনোই সন্তুষ্ট হতে পারে না এবং আমাদেরকে ঈশ্বর থেকে দূরে নিয়ে যাবে।</w:t>
      </w:r>
    </w:p>
    <w:p/>
    <w:p>
      <w:r xmlns:w="http://schemas.openxmlformats.org/wordprocessingml/2006/main">
        <w:t xml:space="preserve">2: আমাদের যা আছে তাতে সন্তুষ্ট থাকার চেষ্টা করা উচিত এবং নির্দেশনার জন্য ঈশ্বরের দিকে তাকাতে হবে।</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1 টিমোথি 6: 6-8 - কিন্তু সন্তুষ্টি সহ ধার্মিকতা মহান লাভ, কারণ আমরা জগতে কিছুই আনতে পারিনি, এবং আমরা জগতের বাইরে কিছু নিতে পারি না। কিন্তু আমাদের যদি খাদ্য ও বস্ত্র থাকে, তাহলে এগুলো দিয়েই আমরা সন্তুষ্ট থাকব।</w:t>
      </w:r>
    </w:p>
    <w:p/>
    <w:p>
      <w:r xmlns:w="http://schemas.openxmlformats.org/wordprocessingml/2006/main">
        <w:t xml:space="preserve">Isaiah 56:12 এসো, তারা বলে, আমি দ্রাক্ষারস আনব, এবং আমরা শক্ত পানীয়ে নিজেদের পূর্ণ করব; এবং আগামীকাল এই দিনের মত হবে, এবং আরো অনেক বেশী.</w:t>
      </w:r>
    </w:p>
    <w:p/>
    <w:p>
      <w:r xmlns:w="http://schemas.openxmlformats.org/wordprocessingml/2006/main">
        <w:t xml:space="preserve">লোকেরা ওয়াইন এবং শক্তিশালী পানীয়তে লিপ্ত হওয়ার পরিকল্পনা করছে এবং আশা করছে যে আগামীকাল আজকের থেকে আরও ভাল হবে।</w:t>
      </w:r>
    </w:p>
    <w:p/>
    <w:p>
      <w:r xmlns:w="http://schemas.openxmlformats.org/wordprocessingml/2006/main">
        <w:t xml:space="preserve">1. অতিরিক্ত মদ্যপানের বিপদ</w:t>
      </w:r>
    </w:p>
    <w:p/>
    <w:p>
      <w:r xmlns:w="http://schemas.openxmlformats.org/wordprocessingml/2006/main">
        <w:t xml:space="preserve">2. অতিরিক্ত আনন্দ থেকে বিরত থাকা</w:t>
      </w:r>
    </w:p>
    <w:p/>
    <w:p>
      <w:r xmlns:w="http://schemas.openxmlformats.org/wordprocessingml/2006/main">
        <w:t xml:space="preserve">1. হিতোপদেশ 20:1 - ওয়াইন একটি উপহাসকারী, শক্তিশালী পানীয় রাগ হয়: এবং যে এর দ্বারা প্রতারিত হয় সে জ্ঞানী নয়।</w:t>
      </w:r>
    </w:p>
    <w:p/>
    <w:p>
      <w:r xmlns:w="http://schemas.openxmlformats.org/wordprocessingml/2006/main">
        <w:t xml:space="preserve">2. গালাতীয় 5:19-21 - এখন মাংসের কাজগুলি প্রকাশ পেয়েছে, যা এইগুলি; ব্যভিচার, ব্যভিচার, অপবিত্রতা, লম্পটতা, মূর্তিপূজা, জাদুবিদ্যা, ঘৃণা, ভিন্নতা, অনুকরণ, ক্রোধ, কলহ, বিদ্রোহ, ধর্মদ্রোহিতা, হিংসা, খুন, মাতালতা, বদনাম, এবং এইরকম: যেগুলি আমি আপনাকে আগেই বলেছি, যেমন আমিও বলেছি। অতীতে বলেছিলাম, যারা এই ধরনের কাজ করে তারা ঈশ্বরের রাজ্যের উত্তরাধিকারী হবে না৷</w:t>
      </w:r>
    </w:p>
    <w:p/>
    <w:p>
      <w:r xmlns:w="http://schemas.openxmlformats.org/wordprocessingml/2006/main">
        <w:t xml:space="preserve">ইশাইয়া অধ্যায় 57 মূর্তিপূজা সমস্যা এবং অনুতাপ করার প্রয়োজন সম্বোধন করে। এটি মানুষের দুষ্টতা এবং আধ্যাত্মিক ব্যভিচারের নিন্দা করে, যারা ঈশ্বরের সামনে নিজেদের নত করে তাদের জন্য আশা এবং পুনরুদ্ধারের প্রস্তাব দেয়।</w:t>
      </w:r>
    </w:p>
    <w:p/>
    <w:p>
      <w:r xmlns:w="http://schemas.openxmlformats.org/wordprocessingml/2006/main">
        <w:t xml:space="preserve">1ম অনুচ্ছেদ: অধ্যায়টি মানুষের মূর্তিপূজামূলক অনুশীলনের নিন্দা করে শুরু হয়েছে, যারা ঈশ্বর থেকে দূরে সরে গেছে এবং মিথ্যা দেবতাদের সন্ধান করেছে। এটি তাদের কর্মের পরিণতি এবং তাদের উপাসনার শূন্যতা বর্ণনা করে (ইশাইয়া 57:1-13)।</w:t>
      </w:r>
    </w:p>
    <w:p/>
    <w:p>
      <w:r xmlns:w="http://schemas.openxmlformats.org/wordprocessingml/2006/main">
        <w:t xml:space="preserve">2য় অনুচ্ছেদ: অধ্যায়টি নম্র এবং অনুতপ্তদের জন্য আশা এবং পুনরুদ্ধারের প্রস্তাব দেয়। এটা তাদের আশ্বস্ত করে যে ঈশ্বর তাদের আত্মাকে পুনরুজ্জীবিত করবেন এবং তাদের ক্ষত নিরাময় করবেন। এটি ধার্মিকদের শান্তি ও নিরাপত্তার সাথে দুষ্টদের ভাগ্যের বৈপরীত্য করে (ইশাইয়া 57:14-21)।</w:t>
      </w:r>
    </w:p>
    <w:p/>
    <w:p>
      <w:r xmlns:w="http://schemas.openxmlformats.org/wordprocessingml/2006/main">
        <w:t xml:space="preserve">সংক্ষেপে,</w:t>
      </w:r>
    </w:p>
    <w:p>
      <w:r xmlns:w="http://schemas.openxmlformats.org/wordprocessingml/2006/main">
        <w:t xml:space="preserve">ইশাইয়া অধ্যায় পঁচাত্তর প্রকাশ করে</w:t>
      </w:r>
    </w:p>
    <w:p>
      <w:r xmlns:w="http://schemas.openxmlformats.org/wordprocessingml/2006/main">
        <w:t xml:space="preserve">মূর্তিপূজা এবং দুষ্টতার নিন্দা,</w:t>
      </w:r>
    </w:p>
    <w:p>
      <w:r xmlns:w="http://schemas.openxmlformats.org/wordprocessingml/2006/main">
        <w:t xml:space="preserve">নম্রদের জন্য আশা এবং পুনরুদ্ধার।</w:t>
      </w:r>
    </w:p>
    <w:p/>
    <w:p>
      <w:r xmlns:w="http://schemas.openxmlformats.org/wordprocessingml/2006/main">
        <w:t xml:space="preserve">মূর্তিপূজারী অভ্যাস এবং আধ্যাত্মিক ব্যভিচারের নিন্দা।</w:t>
      </w:r>
    </w:p>
    <w:p>
      <w:r xmlns:w="http://schemas.openxmlformats.org/wordprocessingml/2006/main">
        <w:t xml:space="preserve">মিথ্যা উপাসনার পরিণাম ও শূন্যতার বর্ণনা।</w:t>
      </w:r>
    </w:p>
    <w:p>
      <w:r xmlns:w="http://schemas.openxmlformats.org/wordprocessingml/2006/main">
        <w:t xml:space="preserve">আশার আশ্বাস, পুনরুদ্ধার, এবং নম্র এবং অনুতপ্তদের জন্য নিরাময়।</w:t>
      </w:r>
    </w:p>
    <w:p/>
    <w:p>
      <w:r xmlns:w="http://schemas.openxmlformats.org/wordprocessingml/2006/main">
        <w:t xml:space="preserve">এই অধ্যায়ে মূর্তিপূজা এবং অনুতাপের প্রয়োজনীয়তার উপর আলোকপাত করা হয়েছে। এটি মানুষের মূর্তিপূজামূলক অনুশীলনের নিন্দার মাধ্যমে শুরু হয়, যারা ঈশ্বর থেকে দূরে সরে গেছে এবং মিথ্যা দেবতাদের সন্ধান করেছে। এটি তাদের কর্মের পরিণতি বর্ণনা করে এবং তাদের উপাসনার শূন্যতা তুলে ধরে। অধ্যায় তারপর নম্র এবং অনুতপ্ত আশা এবং পুনঃস্থাপন প্রস্তাব. এটা তাদের আশ্বস্ত করে যে ঈশ্বর তাদের আত্মাকে পুনরুজ্জীবিত করবেন এবং তাদের ক্ষত নিরাময় করবেন। এটা দুষ্টদের ভাগ্যের বিপরীতে, যারা বিচার ও ধ্বংসের মুখোমুখি হবে, ধার্মিকদের শান্তি ও নিরাপত্তার সাথে। অধ্যায়টি মূর্তিপূজা এবং দুষ্টতার নিন্দা, সেইসাথে আশা এবং পুনরুদ্ধারের উপর জোর দেয় যা যারা ঈশ্বরের সামনে নিজেদের নত করে তাদের জন্য উপলব্ধ।</w:t>
      </w:r>
    </w:p>
    <w:p/>
    <w:p>
      <w:r xmlns:w="http://schemas.openxmlformats.org/wordprocessingml/2006/main">
        <w:t xml:space="preserve">Isaiah 57:1 ধার্মিকরা বিনষ্ট হয়, এবং কেউ তা হৃদয়ে রাখে না: এবং করুণাময় লোকদের নিয়ে যাওয়া হয়, কেউই বিবেচনা করে না যে ধার্মিকদের ভবিষ্যতের মন্দ থেকে দূরে সরিয়ে নেওয়া হয়েছে।</w:t>
      </w:r>
    </w:p>
    <w:p/>
    <w:p>
      <w:r xmlns:w="http://schemas.openxmlformats.org/wordprocessingml/2006/main">
        <w:t xml:space="preserve">ধার্মিকদের মন্দ থেকে দূরে সরিয়ে নেওয়া হয়, তবুও কেউ খেয়াল করে না।</w:t>
      </w:r>
    </w:p>
    <w:p/>
    <w:p>
      <w:r xmlns:w="http://schemas.openxmlformats.org/wordprocessingml/2006/main">
        <w:t xml:space="preserve">1: আমাদের চারপাশের লোকদের ধার্মিকতাকে চিনতে এবং প্রশংসা করা উচিত।</w:t>
      </w:r>
    </w:p>
    <w:p/>
    <w:p>
      <w:r xmlns:w="http://schemas.openxmlformats.org/wordprocessingml/2006/main">
        <w:t xml:space="preserve">2: আমাদের স্বীকার করা উচিত যে যারা মন্দ থেকে দূরে নেওয়া হয় তাদের একটি বৃহত্তর উদ্দেশ্যে নিয়ে যাওয়া হয়।</w:t>
      </w:r>
    </w:p>
    <w:p/>
    <w:p>
      <w:r xmlns:w="http://schemas.openxmlformats.org/wordprocessingml/2006/main">
        <w:t xml:space="preserve">1: জেমস 4:14 - আপনার জীবন কি? কেননা তুমি এমন এক কুয়াশা যা কিছু সময়ের জন্য দেখা দেয় এবং তারপর অদৃশ্য হয়ে যায়।</w:t>
      </w:r>
    </w:p>
    <w:p/>
    <w:p>
      <w:r xmlns:w="http://schemas.openxmlformats.org/wordprocessingml/2006/main">
        <w:t xml:space="preserve">2: ম্যাথু 24:40-41 - তারপর দুজন লোক মাঠে থাকবে; একটি নেওয়া হবে এবং একটি বাকি থাকবে৷ দুই মহিলা কলে পিষে থাকবে; একটি নেওয়া হবে এবং একটি বাকি থাকবে৷</w:t>
      </w:r>
    </w:p>
    <w:p/>
    <w:p>
      <w:r xmlns:w="http://schemas.openxmlformats.org/wordprocessingml/2006/main">
        <w:t xml:space="preserve">Isaiah 57:2 তিনি শান্তিতে প্রবেশ করবেন; তারা তাদের বিছানায় বিশ্রাম নেবে, প্রত্যেকে আপন ন্যায়পরায়ণতায় হাঁটবে।</w:t>
      </w:r>
    </w:p>
    <w:p/>
    <w:p>
      <w:r xmlns:w="http://schemas.openxmlformats.org/wordprocessingml/2006/main">
        <w:t xml:space="preserve">এই অনুচ্ছেদটি একটি ধার্মিক জীবনযাপনের গুরুত্বের উপর জোর দেয়, যারা এটি করে তারা শান্তি এবং বিশ্রাম পাবে।</w:t>
      </w:r>
    </w:p>
    <w:p/>
    <w:p>
      <w:r xmlns:w="http://schemas.openxmlformats.org/wordprocessingml/2006/main">
        <w:t xml:space="preserve">1. সৎভাবে জীবনযাপন শান্তি এবং বিশ্রাম নিয়ে আসে</w:t>
      </w:r>
    </w:p>
    <w:p/>
    <w:p>
      <w:r xmlns:w="http://schemas.openxmlformats.org/wordprocessingml/2006/main">
        <w:t xml:space="preserve">2. ন্যায়পরায়ণতা অনুসরণ করা প্রকৃত বিশ্রামের দিকে নিয়ে যায়</w:t>
      </w:r>
    </w:p>
    <w:p/>
    <w:p>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2. গীতসংহিতা 4:8 - শান্তিতে আমি শুয়ে থাকব এবং ঘুমাব; হে প্রভু, তুমি একাই আমাকে নিরাপদে বাস করো।"</w:t>
      </w:r>
    </w:p>
    <w:p/>
    <w:p>
      <w:r xmlns:w="http://schemas.openxmlformats.org/wordprocessingml/2006/main">
        <w:t xml:space="preserve">Isaiah 57:3 কিন্তু হে জাদুকরের ছেলেরা, ব্যভিচারী ও বেশ্যার বংশধর, এখানে কাছে এস।</w:t>
      </w:r>
    </w:p>
    <w:p/>
    <w:p>
      <w:r xmlns:w="http://schemas.openxmlformats.org/wordprocessingml/2006/main">
        <w:t xml:space="preserve">যারা ব্যভিচার করেছে এবং জাদুবিদ্যার চর্চা করেছে তাদের বংশধরদেরকে ঈশ্বর ডাকেন।</w:t>
      </w:r>
    </w:p>
    <w:p/>
    <w:p>
      <w:r xmlns:w="http://schemas.openxmlformats.org/wordprocessingml/2006/main">
        <w:t xml:space="preserve">1. ব্যভিচার এবং জাদুবিদ্যার পরিণতি</w:t>
      </w:r>
    </w:p>
    <w:p/>
    <w:p>
      <w:r xmlns:w="http://schemas.openxmlformats.org/wordprocessingml/2006/main">
        <w:t xml:space="preserve">2. অনুতাপ এবং ঈশ্বরের ক্ষমা</w:t>
      </w:r>
    </w:p>
    <w:p/>
    <w:p>
      <w:r xmlns:w="http://schemas.openxmlformats.org/wordprocessingml/2006/main">
        <w:t xml:space="preserve">1. গালাতীয় 6:7-9 "প্রতারিত হবেন না: ঈশ্বরকে উপহাস করা হয় না, কারণ কেউ যা কিছু বপন করে, সে তা কাটবে। যে আত্মার জন্য বীজ বপন করে, সে আত্মা থেকে অনন্ত জীবন কাটবে৷</w:t>
      </w:r>
    </w:p>
    <w:p/>
    <w:p>
      <w:r xmlns:w="http://schemas.openxmlformats.org/wordprocessingml/2006/main">
        <w:t xml:space="preserve">2. জেমস 5:19-20 "আমার ভাইয়েরা, যদি তোমাদের মধ্যে কেউ সত্য থেকে বিচ্যুত হয় এবং কেউ তাকে ফিরিয়ে আনে, 20 তবে সে জেনে রাখো যে যে কেউ একজন পাপীকে তার বিচরণ থেকে ফিরিয়ে আনবে সে তার আত্মাকে মৃত্যুর হাত থেকে রক্ষা করবে এবং বহু সংখ্যককে ঢেকে দেবে। পাপের।"</w:t>
      </w:r>
    </w:p>
    <w:p/>
    <w:p>
      <w:r xmlns:w="http://schemas.openxmlformats.org/wordprocessingml/2006/main">
        <w:t xml:space="preserve">Isaiah 57:4 তোমরা কার বিরুদ্ধে খেলা করছ? কার বিরুদ্ধে মুখ প্রশস্ত করে জিভ বের কর? তোমরা কি সীমালংঘনের সন্তান নও, মিথ্যার বীজ নও?</w:t>
      </w:r>
    </w:p>
    <w:p/>
    <w:p>
      <w:r xmlns:w="http://schemas.openxmlformats.org/wordprocessingml/2006/main">
        <w:t xml:space="preserve">1: আমাদের অন্যের দুর্ভাগ্যে আনন্দিত হওয়া উচিত নয়।</w:t>
      </w:r>
    </w:p>
    <w:p/>
    <w:p>
      <w:r xmlns:w="http://schemas.openxmlformats.org/wordprocessingml/2006/main">
        <w:t xml:space="preserve">2: আমাদের মনে রাখতে হবে যে আমরা সবাই সীমালংঘনের সন্তান।</w:t>
      </w:r>
    </w:p>
    <w:p/>
    <w:p>
      <w:r xmlns:w="http://schemas.openxmlformats.org/wordprocessingml/2006/main">
        <w:t xml:space="preserve">1: রোমানস 3:10-12 - যেমন লেখা আছে: "কেউ ধার্মিক নয়, না, কেউ নয়; কেউ বোঝে না; কেউ ঈশ্বরের খোঁজ করে না। সকলেই মুখ ফিরিয়ে নিয়েছে; একসাথে তারা মূল্যহীন হয়েছে; কেউ ভাল করে না, একটাও না."</w:t>
      </w:r>
    </w:p>
    <w:p/>
    <w:p>
      <w:r xmlns:w="http://schemas.openxmlformats.org/wordprocessingml/2006/main">
        <w:t xml:space="preserve">2: জেমস 2:10 - কারণ যে কেউ পুরো আইনটি পালন করে কিন্তু একটি বিন্দুতে ব্যর্থ হয় সে সমস্তটির জন্য দায়বদ্ধ।</w:t>
      </w:r>
    </w:p>
    <w:p/>
    <w:p>
      <w:r xmlns:w="http://schemas.openxmlformats.org/wordprocessingml/2006/main">
        <w:t xml:space="preserve">Isaiah 57:5 প্রতিটি সবুজ গাছের নিচে মূর্তি দিয়ে নিজেদেরকে উদ্দীপ্ত করছ, উপত্যকায় শিশুদের হত্যা করছো পাথরের ক্লিফ্টের নিচে?</w:t>
      </w:r>
    </w:p>
    <w:p/>
    <w:p>
      <w:r xmlns:w="http://schemas.openxmlformats.org/wordprocessingml/2006/main">
        <w:t xml:space="preserve">মূর্তিপূজারীরা উপত্যকায় ও পাথরের নিচে শিশুদের বলি দিচ্ছিল।</w:t>
      </w:r>
    </w:p>
    <w:p/>
    <w:p>
      <w:r xmlns:w="http://schemas.openxmlformats.org/wordprocessingml/2006/main">
        <w:t xml:space="preserve">1: মূর্তি পূজা শুধুমাত্র মিথ্যা দেবতার পূজা নয়, আমাদের নিজেদের স্বার্থপর ইচ্ছার পূজাও।</w:t>
      </w:r>
    </w:p>
    <w:p/>
    <w:p>
      <w:r xmlns:w="http://schemas.openxmlformats.org/wordprocessingml/2006/main">
        <w:t xml:space="preserve">2: ঈশ্বর আমাদের প্রতিবেশীর প্রতি ভালবাসা এবং যত্ন নেওয়ার জন্য আমাদের ডাকেন, তাদের বলিদান না।</w:t>
      </w:r>
    </w:p>
    <w:p/>
    <w:p>
      <w:r xmlns:w="http://schemas.openxmlformats.org/wordprocessingml/2006/main">
        <w:t xml:space="preserve">1: ম্যাথু 22:37-39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অনুরূপ। এটা: তুমি তোমার প্রতিবেশীকে নিজের মতো ভালবাসবে।"</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Isaiah 57:6 স্রোতের মসৃণ পাথরের মধ্যে তোমার অংশ; তারা, তারাই তোমার অংশ; এমনকি তুমি তাদের কাছে পানীয় নৈবেদ্য ঢেলে দিয়েছ, মাংসের নৈবেদ্যও দিয়েছ৷ আমি কি এই সব সান্ত্বনা পেতে হবে?</w:t>
      </w:r>
    </w:p>
    <w:p/>
    <w:p>
      <w:r xmlns:w="http://schemas.openxmlformats.org/wordprocessingml/2006/main">
        <w:t xml:space="preserve">ঈশ্বরের লোকেরা প্রবাহে নৈবেদ্য ঢেলে দিয়েছে, কিন্তু তা তাদের আরাম দেয় না।</w:t>
      </w:r>
    </w:p>
    <w:p/>
    <w:p>
      <w:r xmlns:w="http://schemas.openxmlformats.org/wordprocessingml/2006/main">
        <w:t xml:space="preserve">1. ঈশ্বরের উপস্থিতি সান্ত্বনা</w:t>
      </w:r>
    </w:p>
    <w:p/>
    <w:p>
      <w:r xmlns:w="http://schemas.openxmlformats.org/wordprocessingml/2006/main">
        <w:t xml:space="preserve">2. বলিদানের প্রয়োজনীয়তা</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Isaiah 57:7 তুমি একটা উঁচু ও উঁচু পাহাড়ের উপরে তোমার শয্যা স্থাপন করেছ; এমনকি তুমি সেখানে বলিদান করতে গিয়েছ।</w:t>
      </w:r>
    </w:p>
    <w:p/>
    <w:p>
      <w:r xmlns:w="http://schemas.openxmlformats.org/wordprocessingml/2006/main">
        <w:t xml:space="preserve">এই অনুচ্ছেদটি একটি উচ্চ পর্বতে বলিদানের অভ্যাস বর্ণনা করে।</w:t>
      </w:r>
    </w:p>
    <w:p/>
    <w:p>
      <w:r xmlns:w="http://schemas.openxmlformats.org/wordprocessingml/2006/main">
        <w:t xml:space="preserve">1. বলিদানের শক্তি: ইশাইয়া 57:7</w:t>
      </w:r>
    </w:p>
    <w:p/>
    <w:p>
      <w:r xmlns:w="http://schemas.openxmlformats.org/wordprocessingml/2006/main">
        <w:t xml:space="preserve">2. ইশাইয়া 57:7-এ ঈশ্বরের মহত্ত্ব</w:t>
      </w:r>
    </w:p>
    <w:p/>
    <w:p>
      <w:r xmlns:w="http://schemas.openxmlformats.org/wordprocessingml/2006/main">
        <w:t xml:space="preserve">1. গীতসংহিতা 50:7-15 - বলিদানের জন্য ঈশ্বরের আমন্ত্রণ</w:t>
      </w:r>
    </w:p>
    <w:p/>
    <w:p>
      <w:r xmlns:w="http://schemas.openxmlformats.org/wordprocessingml/2006/main">
        <w:t xml:space="preserve">2. হিব্রু 13:15 - ঈশ্বরের কাছে আধ্যাত্মিক বলি উৎসর্গ করুন।</w:t>
      </w:r>
    </w:p>
    <w:p/>
    <w:p>
      <w:r xmlns:w="http://schemas.openxmlformats.org/wordprocessingml/2006/main">
        <w:t xml:space="preserve">Isaiah 57:8 দরজার আড়ালে এবং চৌকিতেও তুমি তোমার স্মরণ স্থাপন করেছ; কেননা তুমি নিজেকে আমার চেয়ে অন্যের কাছে আবিস্কার করেছ এবং উপরে উঠেছ; তুমি তোমার বিছানা বড় করেছ এবং তাদের সাথে তোমার জন্য একটি চুক্তি করেছ; আপনি তাদের বিছানা পছন্দ করেছেন যেখানে আপনি এটি দেখেছেন।</w:t>
      </w:r>
    </w:p>
    <w:p/>
    <w:p>
      <w:r xmlns:w="http://schemas.openxmlformats.org/wordprocessingml/2006/main">
        <w:t xml:space="preserve">Isaiah 57:8 কিভাবে কেউ ঈশ্বরের কাছ থেকে দূরে চলে গেছে এবং অন্য কারো সাথে একটি চুক্তি করেছে, তাদের বিছানা বড় করেছে এবং সেই বিছানাকে ভালবাসছে সে সম্পর্কে কথা বলে।</w:t>
      </w:r>
    </w:p>
    <w:p/>
    <w:p>
      <w:r xmlns:w="http://schemas.openxmlformats.org/wordprocessingml/2006/main">
        <w:t xml:space="preserve">1. ঈশ্বরের ভালবাসা এবং আনুগত্য: এমনকি যখন আমরা ঘুরে বেড়াই</w:t>
      </w:r>
    </w:p>
    <w:p/>
    <w:p>
      <w:r xmlns:w="http://schemas.openxmlformats.org/wordprocessingml/2006/main">
        <w:t xml:space="preserve">2. বিশ্বস্ততার চুক্তি: আমাদের পছন্দগুলি মূল্যায়ন করা</w:t>
      </w:r>
    </w:p>
    <w:p/>
    <w:p>
      <w:r xmlns:w="http://schemas.openxmlformats.org/wordprocessingml/2006/main">
        <w:t xml:space="preserve">1. Ephesians 4:1-3 "অতএব, আমি, প্রভুর জন্য একজন বন্দী, আপনাকে আহ্বান জানাচ্ছি যে আহ্বানের জন্য আপনাকে ডাকা হয়েছে, সমস্ত নম্রতা ও নম্রতার সাথে, ধৈর্য সহকারে, একে অপরের সহ্য করে চলার জন্য প্রেমে, শান্তির বন্ধনে আত্মার ঐক্য বজায় রাখতে আগ্রহী।"</w:t>
      </w:r>
    </w:p>
    <w:p/>
    <w:p>
      <w:r xmlns:w="http://schemas.openxmlformats.org/wordprocessingml/2006/main">
        <w:t xml:space="preserve">2. 1 জন 4:7-12 "প্রিয়, আসুন আমরা একে অপরকে ভালবাসি, কারণ ভালবাসা ঈশ্বরের কাছ থেকে, এবং যে ভালবাসে সে ঈশ্বর থেকে জন্মগ্রহণ করে এবং ঈশ্বরকে জানে। যে কেউ ভালবাসে না সে ঈশ্বরকে জানে না, কারণ ঈশ্বর প্রেম। এতেই আমাদের মধ্যে ঈশ্বরের ভালবাসা প্রকাশিত হয়েছিল যে, ঈশ্বর তাঁর একমাত্র পুত্রকে পৃথিবীতে পাঠিয়েছিলেন, যাতে আমরা তাঁর মাধ্যমে বেঁচে থাকতে পারি৷ এর মধ্যে ভালবাসা হল, আমরা ঈশ্বরকে ভালবাসি তা নয় কিন্তু তিনি আমাদের ভালবাসেন এবং তাঁর পাঠিয়েছিলেন৷ পুত্র আমাদের পাপের প্রায়শ্চিত্ত হতে হবে। প্রিয়, ঈশ্বর যদি আমাদের এত ভালোবাসেন, আমাদেরও একে অপরকে ভালবাসতে হবে।"</w:t>
      </w:r>
    </w:p>
    <w:p/>
    <w:p>
      <w:r xmlns:w="http://schemas.openxmlformats.org/wordprocessingml/2006/main">
        <w:t xml:space="preserve">Isaiah 57:9 এবং আপনি মলম দিয়ে রাজার কাছে গিয়েছিলেন, এবং আপনার সুগন্ধি বৃদ্ধি করেছিলেন, এবং আপনার বার্তাবাহকদের অনেক দূরে পাঠিয়েছিলেন, এমনকি নিজেকে নরকেও অপমান করেছিলেন।</w:t>
      </w:r>
    </w:p>
    <w:p/>
    <w:p>
      <w:r xmlns:w="http://schemas.openxmlformats.org/wordprocessingml/2006/main">
        <w:t xml:space="preserve">অনুচ্ছেদটি এমন একজন ব্যক্তির কথা বলে যিনি রাজার কাছে মলম নিয়ে গিয়েছিলেন, তাদের সুগন্ধি বাড়িয়েছিলেন, তাদের বার্তাবাহকদের বহুদূরে পাঠিয়েছিলেন এবং এমনকি নরকেও নিজেকে হেয় করেছিলেন।</w:t>
      </w:r>
    </w:p>
    <w:p/>
    <w:p>
      <w:r xmlns:w="http://schemas.openxmlformats.org/wordprocessingml/2006/main">
        <w:t xml:space="preserve">1. গর্বের বিপদ</w:t>
      </w:r>
    </w:p>
    <w:p/>
    <w:p>
      <w:r xmlns:w="http://schemas.openxmlformats.org/wordprocessingml/2006/main">
        <w:t xml:space="preserve">2. নম্রতার শক্তি</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ফিলিপীয় 2: 3-4 - "বিবাদ বা অহংকার দ্বারা কিছুই করা উচিত নয়; কিন্তু মনের নম্রতায় প্রত্যেকে অন্যকে নিজের চেয়ে ভাল সম্মান করুক। প্রত্যেক মানুষ তার নিজের জিনিসের দিকে তাকাবে না, কিন্তু প্রত্যেক মানুষ অন্যের জিনিসের দিকেও তাকাবে। "</w:t>
      </w:r>
    </w:p>
    <w:p/>
    <w:p>
      <w:r xmlns:w="http://schemas.openxmlformats.org/wordprocessingml/2006/main">
        <w:t xml:space="preserve">Isaiah 57:10 তুমি তোমার পথের মহত্ত্বে ক্লান্ত; তবুও তুমি বললে না, কোন আশা নেই; তুমি তোমার হাতের জীবন খুঁজে পেয়েছ; তাই তুমি দুঃখিত হও নি।</w:t>
      </w:r>
    </w:p>
    <w:p/>
    <w:p>
      <w:r xmlns:w="http://schemas.openxmlformats.org/wordprocessingml/2006/main">
        <w:t xml:space="preserve">উত্তরণটি আশা ছেড়ে না দেওয়ার এবং কষ্টের মধ্যেও জীবন খুঁজে পাওয়ার কথা বলে।</w:t>
      </w:r>
    </w:p>
    <w:p/>
    <w:p>
      <w:r xmlns:w="http://schemas.openxmlformats.org/wordprocessingml/2006/main">
        <w:t xml:space="preserve">1. কখনও আশা হারাবেন না - ইশাইয়া 57:10</w:t>
      </w:r>
    </w:p>
    <w:p/>
    <w:p>
      <w:r xmlns:w="http://schemas.openxmlformats.org/wordprocessingml/2006/main">
        <w:t xml:space="preserve">2. কষ্টের মাঝে জীবন খোঁজা - Isaiah 57:10</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Isaiah 57:11 আর কার সম্বন্ধে তুমি ভয় পেয়েছ বা ভয় পেয়েছ যে, তুমি মিথ্যা বলেছ এবং আমাকে মনে রাখো নি বা মনে রাখো নি? আমি কি পুরানোকাল থেকেও শান্ত ছিলাম না, আর তুমি আমাকে ভয় কর না?</w:t>
      </w:r>
    </w:p>
    <w:p/>
    <w:p>
      <w:r xmlns:w="http://schemas.openxmlformats.org/wordprocessingml/2006/main">
        <w:t xml:space="preserve">ঈশ্বর অতীতে নীরব ছিলেন, কিন্তু লোকেরা এখনও তাঁকে ভয় করে এবং তাঁকে ভুলে গেছে, পরিবর্তে মিথ্যা বলে এবং তাঁর গুরুত্ব বিবেচনা করে না।</w:t>
      </w:r>
    </w:p>
    <w:p/>
    <w:p>
      <w:r xmlns:w="http://schemas.openxmlformats.org/wordprocessingml/2006/main">
        <w:t xml:space="preserve">1. ভয়ের সময়ে প্রভুকে স্মরণ করা</w:t>
      </w:r>
    </w:p>
    <w:p/>
    <w:p>
      <w:r xmlns:w="http://schemas.openxmlformats.org/wordprocessingml/2006/main">
        <w:t xml:space="preserve">2. ঈশ্বরের নীরবতা এবং মানুষের ভয়</w:t>
      </w:r>
    </w:p>
    <w:p/>
    <w:p>
      <w:r xmlns:w="http://schemas.openxmlformats.org/wordprocessingml/2006/main">
        <w:t xml:space="preserve">1. গীতসংহিতা 34:4 - আমি প্রভুর অন্বেষণ করেছি, এবং তিনি আমার কথা শুনেছেন এবং আমার সমস্ত ভয় থেকে আমাকে উদ্ধার করেছেন৷</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Isaiah 57:12 আমি তোমার ধার্মিকতা এবং তোমার কাজ ঘোষণা করব; কারণ তারা তোমার কোন উপকারে আসবে না।</w:t>
      </w:r>
    </w:p>
    <w:p/>
    <w:p>
      <w:r xmlns:w="http://schemas.openxmlformats.org/wordprocessingml/2006/main">
        <w:t xml:space="preserve">এই অনুচ্ছেদটি পরিত্রাণের জন্য নিজের ভাল কাজের উপর নির্ভর করার নিরর্থকতার কথা বলে।</w:t>
      </w:r>
    </w:p>
    <w:p/>
    <w:p>
      <w:r xmlns:w="http://schemas.openxmlformats.org/wordprocessingml/2006/main">
        <w:t xml:space="preserve">1: আমাদের পরিত্রাণের জন্য ঈশ্বরের অনুগ্রহের উপর নির্ভর করতে হবে, আমাদের কাজ নয়।</w:t>
      </w:r>
    </w:p>
    <w:p/>
    <w:p>
      <w:r xmlns:w="http://schemas.openxmlformats.org/wordprocessingml/2006/main">
        <w:t xml:space="preserve">2: আমাদের নিজেদের পরিত্রাণের জন্য নয়, কিন্তু ঈশ্বরের প্রতি আমাদের ভালবাসা এবং কৃতজ্ঞতা থেকে আমাদের অবশ্যই ভাল কাজগুলি করার চেষ্টা করতে হবে।</w:t>
      </w:r>
    </w:p>
    <w:p/>
    <w:p>
      <w:r xmlns:w="http://schemas.openxmlformats.org/wordprocessingml/2006/main">
        <w:t xml:space="preserve">1: Ephesians 2:8-9 "কারণ অনুগ্রহের দ্বারা আপনি বিশ্বাসের মাধ্যমে রক্ষা পেয়েছেন। এবং এটি আপনার নিজের কাজ নয়; এটি ঈশ্বরের দান, কাজের ফলাফল নয়, যাতে কেউ গর্ব না করে।"</w:t>
      </w:r>
    </w:p>
    <w:p/>
    <w:p>
      <w:r xmlns:w="http://schemas.openxmlformats.org/wordprocessingml/2006/main">
        <w:t xml:space="preserve">2: জেমস 2:17-18 "তাই বিশ্বাসও নিজে থেকে, যদি কাজ না থাকে, তবে তা মৃত। কিন্তু কেউ বলবে, তোমার বিশ্বাস আছে আর আমার কাজ আছে। তোমার কাজ ছাড়া তোমার বিশ্বাস আমাকে দেখাও, তাহলে আমি করব। আমার কাজ দ্বারা আপনি আমার বিশ্বাস দেখান.</w:t>
      </w:r>
    </w:p>
    <w:p/>
    <w:p>
      <w:r xmlns:w="http://schemas.openxmlformats.org/wordprocessingml/2006/main">
        <w:t xml:space="preserve">Isaiah 57:13 তুমি যখন চিৎকার করবে, তোমার দলগুলি তোমাকে উদ্ধার করুক; কিন্তু বাতাস তাদের সব নিয়ে যাবে; অসারতা তাদের কেড়ে নেবে; কিন্তু যে আমার উপর আস্থা রাখে সে দেশ অধিকার করবে এবং আমার পবিত্র পর্বতের অধিকারী হবে।</w:t>
      </w:r>
    </w:p>
    <w:p/>
    <w:p>
      <w:r xmlns:w="http://schemas.openxmlformats.org/wordprocessingml/2006/main">
        <w:t xml:space="preserve">আমরা যখন সাহায্যের জন্য আমাদের সঙ্গীদের কাছে চিৎকার করি, তারা হয়তো সাময়িক ত্রাণ দিতে পারে, কিন্তু শুধুমাত্র ঈশ্বরের ওপর ভরসা করলেই স্থায়ী নিরাপত্তা আসবে।</w:t>
      </w:r>
    </w:p>
    <w:p/>
    <w:p>
      <w:r xmlns:w="http://schemas.openxmlformats.org/wordprocessingml/2006/main">
        <w:t xml:space="preserve">1. ঈশ্বরের উপর বিশ্বাস হল ঝড়ের একমাত্র আশ্রয়</w:t>
      </w:r>
    </w:p>
    <w:p/>
    <w:p>
      <w:r xmlns:w="http://schemas.openxmlformats.org/wordprocessingml/2006/main">
        <w:t xml:space="preserve">2. প্রভুতে আমাদের আস্থা রাখার মধ্যে নিরাপত্তা খোঁজা</w:t>
      </w:r>
    </w:p>
    <w:p/>
    <w:p>
      <w:r xmlns:w="http://schemas.openxmlformats.org/wordprocessingml/2006/main">
        <w:t xml:space="preserve">1. গীতসংহিতা 9:10 - এবং যারা আপনার নাম জানে তারা আপনার উপর তাদের আস্থা রাখবে: কারণ, প্রভু, আপনি তাদের ত্যাগ করেননি যারা আপনাকে খোঁজে।</w:t>
      </w:r>
    </w:p>
    <w:p/>
    <w:p>
      <w:r xmlns:w="http://schemas.openxmlformats.org/wordprocessingml/2006/main">
        <w:t xml:space="preserve">2. Jeremiah 17:7-8 - ধন্য সেই ব্যক্তি যে প্রভুতে বিশ্বাস করে এবং যার আশা প্রভু৷ কারণ সে জলের ধারে রোপিত গাছের মতো হবে এবং নদীর ধারে তার শিকড় ছড়িয়ে দেয়, এবং কখন তাপ আসে তা সে দেখতে পাবে না, কিন্তু তার পাতা সবুজ হবে৷ এবং খরার বছরে সাবধান হবে না, ফল দেওয়া থেকে বিরত থাকবে না।</w:t>
      </w:r>
    </w:p>
    <w:p/>
    <w:p>
      <w:r xmlns:w="http://schemas.openxmlformats.org/wordprocessingml/2006/main">
        <w:t xml:space="preserve">Isaiah 57:14 এবং বলবে, তুমি উপরে নিক্ষেপ কর, নিক্ষেপ কর, পথ প্রস্তুত কর, আমার লোকেদের পথ থেকে পদস্খলন দূর কর।</w:t>
      </w:r>
    </w:p>
    <w:p/>
    <w:p>
      <w:r xmlns:w="http://schemas.openxmlformats.org/wordprocessingml/2006/main">
        <w:t xml:space="preserve">ঈশ্বর আমাদেরকে পথ পরিষ্কার করার জন্য ডাকেন যাতে তাঁর লোকেদের রক্ষা করা যায়।</w:t>
      </w:r>
    </w:p>
    <w:p/>
    <w:p>
      <w:r xmlns:w="http://schemas.openxmlformats.org/wordprocessingml/2006/main">
        <w:t xml:space="preserve">1. পরিত্রাণের পথ: আমাদের পথে বাধা দূর করা</w:t>
      </w:r>
    </w:p>
    <w:p/>
    <w:p>
      <w:r xmlns:w="http://schemas.openxmlformats.org/wordprocessingml/2006/main">
        <w:t xml:space="preserve">2. আমাদের কাছে ঈশ্বরের আহ্বান: তাঁর লোকেদের জন্য পথ প্রস্তুত করা</w:t>
      </w:r>
    </w:p>
    <w:p/>
    <w:p>
      <w:r xmlns:w="http://schemas.openxmlformats.org/wordprocessingml/2006/main">
        <w:t xml:space="preserve">1. লুক 3:3-6 - প্রভুর জন্য পথ প্রস্তুত করার জন্য জন ব্যাপটিস্টের আহ্বান</w:t>
      </w:r>
    </w:p>
    <w:p/>
    <w:p>
      <w:r xmlns:w="http://schemas.openxmlformats.org/wordprocessingml/2006/main">
        <w:t xml:space="preserve">2. ম্যাথিউ 7:13-14 - পরিত্রাণের সংকীর্ণ পথ সম্পর্কে যীশুর কথা</w:t>
      </w:r>
    </w:p>
    <w:p/>
    <w:p>
      <w:r xmlns:w="http://schemas.openxmlformats.org/wordprocessingml/2006/main">
        <w:t xml:space="preserve">Isaiah 57:15 কেননা এইভাবে বলছেন উচ্চ ও মহিমা যিনি অনন্তকাল 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ঈশ্বর, যিনি উচ্চ এবং পবিত্র, তিনি তাদের সাথে বাস করেন যাদের অনুতপ্ত এবং নম্র আত্মা রয়েছে এবং যারা বিনয়ী তাদের আত্মা ও হৃদয়কে পুনরুজ্জীবিত করেন।</w:t>
      </w:r>
    </w:p>
    <w:p/>
    <w:p>
      <w:r xmlns:w="http://schemas.openxmlformats.org/wordprocessingml/2006/main">
        <w:t xml:space="preserve">1. নম্র জীবনযাপনের শক্তি</w:t>
      </w:r>
    </w:p>
    <w:p/>
    <w:p>
      <w:r xmlns:w="http://schemas.openxmlformats.org/wordprocessingml/2006/main">
        <w:t xml:space="preserve">2. অনুতপ্ত আত্মার আমন্ত্রণ</w:t>
      </w:r>
    </w:p>
    <w:p/>
    <w:p>
      <w:r xmlns:w="http://schemas.openxmlformats.org/wordprocessingml/2006/main">
        <w:t xml:space="preserve">1. জেমস 4:6-10</w:t>
      </w:r>
    </w:p>
    <w:p/>
    <w:p>
      <w:r xmlns:w="http://schemas.openxmlformats.org/wordprocessingml/2006/main">
        <w:t xml:space="preserve">2. গীতসংহিতা 51:17</w:t>
      </w:r>
    </w:p>
    <w:p/>
    <w:p>
      <w:r xmlns:w="http://schemas.openxmlformats.org/wordprocessingml/2006/main">
        <w:t xml:space="preserve">Isaiah 57:16 কারণ আমি চিরকাল বিরোধ করব না, আমি সর্বদা ক্রুদ্ধ হব না, কারণ আত্মা আমার সামনে এবং আত্মাগুলি যা আমি তৈরি করেছি তা ব্যর্থ হবে৷</w:t>
      </w:r>
    </w:p>
    <w:p/>
    <w:p>
      <w:r xmlns:w="http://schemas.openxmlformats.org/wordprocessingml/2006/main">
        <w:t xml:space="preserve">ইশাইয়ার এই অনুচ্ছেদটি ঈশ্বরের ধৈর্য এবং অনুগ্রহের কথা বলে, যা দেখায় যে তিনি চিরকাল রাগান্বিত থাকবেন না।</w:t>
      </w:r>
    </w:p>
    <w:p/>
    <w:p>
      <w:r xmlns:w="http://schemas.openxmlformats.org/wordprocessingml/2006/main">
        <w:t xml:space="preserve">1. ধৈর্য এবং অনুগ্রহ: ঈশ্বরের উদাহরণ থেকে শিক্ষা</w:t>
      </w:r>
    </w:p>
    <w:p/>
    <w:p>
      <w:r xmlns:w="http://schemas.openxmlformats.org/wordprocessingml/2006/main">
        <w:t xml:space="preserve">2. ক্ষমা বেছে নেওয়া: আমাদের রাগকে একপাশে রাখা</w:t>
      </w:r>
    </w:p>
    <w:p/>
    <w:p>
      <w:r xmlns:w="http://schemas.openxmlformats.org/wordprocessingml/2006/main">
        <w:t xml:space="preserve">1. 1 জন 4:8 - যে কেউ প্রেম করে না সে ঈশ্বরকে জানে না, কারণ ঈশ্বরই প্রেম৷</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Isaiah 57:17 তার লোভের অন্যায়ের জন্য আমি ক্রুদ্ধ হয়েছিলাম এবং তাকে আঘাত করেছিলাম: আমি আমাকে লুকিয়ে রেখেছিলাম এবং ক্রুদ্ধ হয়েছিলাম, এবং সে তার হৃদয়ের পথে ভ্রান্তভাবে চলেছিল।</w:t>
      </w:r>
    </w:p>
    <w:p/>
    <w:p>
      <w:r xmlns:w="http://schemas.openxmlformats.org/wordprocessingml/2006/main">
        <w:t xml:space="preserve">প্রভু তাদের শাস্তি দেন যারা লোভের বশবর্তী হয়ে কাজ করে এবং নিজের ইচ্ছাকে অনুসরণ করে।</w:t>
      </w:r>
    </w:p>
    <w:p/>
    <w:p>
      <w:r xmlns:w="http://schemas.openxmlformats.org/wordprocessingml/2006/main">
        <w:t xml:space="preserve">1: আমাদের নিজেদের স্বার্থপর ইচ্ছা নয়, ঈশ্বরের ইচ্ছা অনুসারে আমাদের জীবনযাপন করার জন্য বলা হয়েছে।</w:t>
      </w:r>
    </w:p>
    <w:p/>
    <w:p>
      <w:r xmlns:w="http://schemas.openxmlformats.org/wordprocessingml/2006/main">
        <w:t xml:space="preserve">2: ঈশ্বর তাদের সহ্য করবেন না যারা লোভ থেকে কাজ করে এবং তাদের নিজস্ব পথে চলে।</w:t>
      </w:r>
    </w:p>
    <w:p/>
    <w:p>
      <w:r xmlns:w="http://schemas.openxmlformats.org/wordprocessingml/2006/main">
        <w:t xml:space="preserve">1: 1 জন 2:15-17 - জগৎ বা জগতের কিছুকে ভালোবাসো না। কেউ যদি পৃথিবীকে ভালবাসে, পিতার প্রতি ভালবাসা তাদের মধ্যে নেই। কেননা জগতে যা কিছু আছে, দেহের কামনা, চোখের আকাঙ্ক্ষা এবং সম্পত্তির প্রতি অহংকার তা পিতার কাছ থেকে নয়, বরং জগতের কাছ থেকে এসেছে৷ আর জগৎ তার কামনা-বাসনা সহ চলে যাচ্ছে, কিন্তু যে ঈশ্বরের ইচ্ছা পালন করে সে চিরকাল থাকে।</w:t>
      </w:r>
    </w:p>
    <w:p/>
    <w:p>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Isaiah 57:18 আমি তার পথ দেখেছি এবং তাকে আরোগ্য করব: আমি তাকেও নেতৃত্ব দেব এবং তাকে এবং তার শোকার্তদের সান্ত্বনা ফিরিয়ে দেব।</w:t>
      </w:r>
    </w:p>
    <w:p/>
    <w:p>
      <w:r xmlns:w="http://schemas.openxmlformats.org/wordprocessingml/2006/main">
        <w:t xml:space="preserve">ঈশ্বর তাঁর লোকেদের দুঃখকষ্ট দেখেছেন, এবং তাদের নিরাময় করার এবং তাদের এবং তাদের শোককারীদের সান্ত্বনা ফিরিয়ে দেওয়ার প্রতিশ্রুতি দিয়েছেন।</w:t>
      </w:r>
    </w:p>
    <w:p/>
    <w:p>
      <w:r xmlns:w="http://schemas.openxmlformats.org/wordprocessingml/2006/main">
        <w:t xml:space="preserve">1. ঈশ্বর আমাদের নিরাময়কারী - ইশাইয়া 57:18</w:t>
      </w:r>
    </w:p>
    <w:p/>
    <w:p>
      <w:r xmlns:w="http://schemas.openxmlformats.org/wordprocessingml/2006/main">
        <w:t xml:space="preserve">2. শোকের সময়ে সান্ত্বনা - ইশাইয়া 57:18</w:t>
      </w:r>
    </w:p>
    <w:p/>
    <w:p>
      <w:r xmlns:w="http://schemas.openxmlformats.org/wordprocessingml/2006/main">
        <w:t xml:space="preserve">1. গীতসংহিতা 34:18 "প্রভু ভগ্নহৃদয়ের কাছে এবং আত্মায় চূর্ণদের রক্ষা করেন।"</w:t>
      </w:r>
    </w:p>
    <w:p/>
    <w:p>
      <w:r xmlns:w="http://schemas.openxmlformats.org/wordprocessingml/2006/main">
        <w:t xml:space="preserve">2. জন 14:1 "তোমাদের হৃদয় যেন বিচলিত না হয়। ঈশ্বরে বিশ্বাস কর, আমাকেও বিশ্বাস কর।"</w:t>
      </w:r>
    </w:p>
    <w:p/>
    <w:p>
      <w:r xmlns:w="http://schemas.openxmlformats.org/wordprocessingml/2006/main">
        <w:t xml:space="preserve">Isaiah 57:19 আমি ঠোঁটের ফল সৃষ্টি করি; শান্তি, শান্তি, যারা দূরে এবং যারা কাছে তাদের শান্তি, প্রভু বলেন; এবং আমি তাকে সুস্থ করব।</w:t>
      </w:r>
    </w:p>
    <w:p/>
    <w:p>
      <w:r xmlns:w="http://schemas.openxmlformats.org/wordprocessingml/2006/main">
        <w:t xml:space="preserve">ঈশ্বরের প্রেমময় করুণা সকলের কাছে প্রসারিত হয়, কাছে এবং দূরের, এবং শান্তি সৃষ্টি করে।</w:t>
      </w:r>
    </w:p>
    <w:p/>
    <w:p>
      <w:r xmlns:w="http://schemas.openxmlformats.org/wordprocessingml/2006/main">
        <w:t xml:space="preserve">1. ঈশ্বরের প্রচুর রহমত</w:t>
      </w:r>
    </w:p>
    <w:p/>
    <w:p>
      <w:r xmlns:w="http://schemas.openxmlformats.org/wordprocessingml/2006/main">
        <w:t xml:space="preserve">2. শান্তিতে পৌঁছানো</w:t>
      </w:r>
    </w:p>
    <w:p/>
    <w:p>
      <w:r xmlns:w="http://schemas.openxmlformats.org/wordprocessingml/2006/main">
        <w:t xml:space="preserve">1. গীতসংহিতা 103:8-13</w:t>
      </w:r>
    </w:p>
    <w:p/>
    <w:p>
      <w:r xmlns:w="http://schemas.openxmlformats.org/wordprocessingml/2006/main">
        <w:t xml:space="preserve">2. রোমানস 5:1-11</w:t>
      </w:r>
    </w:p>
    <w:p/>
    <w:p>
      <w:r xmlns:w="http://schemas.openxmlformats.org/wordprocessingml/2006/main">
        <w:t xml:space="preserve">Isaiah 57:20 কিন্তু দুষ্টরা উত্তাল সমুদ্রের মত, যখন সে বিশ্রাম পায় না, যার জল কাদা ও ময়লা ফেলে।</w:t>
      </w:r>
    </w:p>
    <w:p/>
    <w:p>
      <w:r xmlns:w="http://schemas.openxmlformats.org/wordprocessingml/2006/main">
        <w:t xml:space="preserve">দুষ্টরা বিচলিত হয় এবং কাদা ও ময়লা তুলে আনে।</w:t>
      </w:r>
    </w:p>
    <w:p/>
    <w:p>
      <w:r xmlns:w="http://schemas.openxmlformats.org/wordprocessingml/2006/main">
        <w:t xml:space="preserve">1. পাপের সমস্যা: ঈশ্বরের অনুগ্রহে বিশ্রাম নিতে শেখা</w:t>
      </w:r>
    </w:p>
    <w:p/>
    <w:p>
      <w:r xmlns:w="http://schemas.openxmlformats.org/wordprocessingml/2006/main">
        <w:t xml:space="preserve">2. পাপের পরিণতি: ধার্মিকতায় শান্তি খুঁজে পাওয়া</w:t>
      </w:r>
    </w:p>
    <w:p/>
    <w:p>
      <w:r xmlns:w="http://schemas.openxmlformats.org/wordprocessingml/2006/main">
        <w:t xml:space="preserve">1. গীতসংহিতা 23:2 তিনি আমাকে সবুজ চারণভূমিতে শুয়ে দেন; সে আমাকে শান্ত জলের পাশে নিয়ে যায়।</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Isaiah 57:21 কোন শান্তি নেই, আমার ঈশ্বর বলেন, দুষ্টদের কাছে।</w:t>
      </w:r>
    </w:p>
    <w:p/>
    <w:p>
      <w:r xmlns:w="http://schemas.openxmlformats.org/wordprocessingml/2006/main">
        <w:t xml:space="preserve">এই অনুচ্ছেদটি দুষ্টদের কাছে ঈশ্বরের সতর্কবাণী প্রকাশ করে যে শান্তি নেই।</w:t>
      </w:r>
    </w:p>
    <w:p/>
    <w:p>
      <w:r xmlns:w="http://schemas.openxmlformats.org/wordprocessingml/2006/main">
        <w:t xml:space="preserve">1. ঈশ্বরের অবাধ্য হওয়ার বিপদ: ইশাইয়া 57:21-এর সতর্কবাণী শুনুন</w:t>
      </w:r>
    </w:p>
    <w:p/>
    <w:p>
      <w:r xmlns:w="http://schemas.openxmlformats.org/wordprocessingml/2006/main">
        <w:t xml:space="preserve">2. ঈশ্বরের বাধ্য হওয়ার উপকারিতা: শান্তির আশীর্বাদ কাটা</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ম্যাথু 5:9 - "ধন্য শান্তি স্থাপনকারীরা, কারণ তারা ঈশ্বরের সন্তান বলা হবে।"</w:t>
      </w:r>
    </w:p>
    <w:p/>
    <w:p>
      <w:r xmlns:w="http://schemas.openxmlformats.org/wordprocessingml/2006/main">
        <w:t xml:space="preserve">ইশাইয়া অধ্যায় 58 সত্য এবং মিথ্যা উপবাসের সমস্যাকে সম্বোধন করে, প্রকৃত অনুতাপ, ন্যায়বিচার এবং সমবেদনার গুরুত্ব তুলে ধরে। এটি জোর দেয় যে সত্য উপাসনা ধার্মিকতা এবং অন্যদের যত্নের কাজগুলিতে প্রতিফলিত হয়।</w:t>
      </w:r>
    </w:p>
    <w:p/>
    <w:p>
      <w:r xmlns:w="http://schemas.openxmlformats.org/wordprocessingml/2006/main">
        <w:t xml:space="preserve">১ম অনুচ্ছেদঃ অধ্যায়টি শুরু হয়েছে মানুষের রোজার ভন্ডামী প্রকাশের মাধ্যমে। এটি তাদের আত্মকেন্দ্রিক এবং আচার-অনুষ্ঠানমূলক পদ্ধতির সমালোচনা করে, জোর দেয় যে সত্যিকারের উপবাসের মধ্যে ন্যায়বিচার, করুণা এবং প্রান্তিকদের জন্য যত্ন নেওয়ার কাজগুলি অন্তর্ভুক্ত রয়েছে (ইশাইয়াহ 58:1-7)।</w:t>
      </w:r>
    </w:p>
    <w:p/>
    <w:p>
      <w:r xmlns:w="http://schemas.openxmlformats.org/wordprocessingml/2006/main">
        <w:t xml:space="preserve">2য় অনুচ্ছেদ: অধ্যায়ে প্রকৃত রোজার আশীর্বাদ ও উপকারিতা বর্ণনা করা হয়েছে। এটা প্রতিজ্ঞা করে যে ধার্মিকতার প্রকৃত কাজগুলো ঈশ্বরের নির্দেশনা, পুনরুদ্ধার এবং আশীর্বাদের দিকে পরিচালিত করবে। এটি বিশ্রামবারকে সম্মান করার এবং প্রভুতে আনন্দ করার গুরুত্ব তুলে ধরে (ইশাইয়া 58:8-14)।</w:t>
      </w:r>
    </w:p>
    <w:p/>
    <w:p>
      <w:r xmlns:w="http://schemas.openxmlformats.org/wordprocessingml/2006/main">
        <w:t xml:space="preserve">সংক্ষেপে,</w:t>
      </w:r>
    </w:p>
    <w:p>
      <w:r xmlns:w="http://schemas.openxmlformats.org/wordprocessingml/2006/main">
        <w:t xml:space="preserve">ইশাইয়া অধ্যায় পঞ্চাশ আট প্রকাশ করে</w:t>
      </w:r>
    </w:p>
    <w:p>
      <w:r xmlns:w="http://schemas.openxmlformats.org/wordprocessingml/2006/main">
        <w:t xml:space="preserve">মিথ্যা রোজা ও ভন্ডামীর বহিঃপ্রকাশ,</w:t>
      </w:r>
    </w:p>
    <w:p>
      <w:r xmlns:w="http://schemas.openxmlformats.org/wordprocessingml/2006/main">
        <w:t xml:space="preserve">সত্য অনুতাপ এবং সমবেদনা উপর জোর.</w:t>
      </w:r>
    </w:p>
    <w:p/>
    <w:p>
      <w:r xmlns:w="http://schemas.openxmlformats.org/wordprocessingml/2006/main">
        <w:t xml:space="preserve">আত্মকেন্দ্রিক ও আচার-অনুষ্ঠানের ভন্ডামীর বহিঃপ্রকাশ।</w:t>
      </w:r>
    </w:p>
    <w:p>
      <w:r xmlns:w="http://schemas.openxmlformats.org/wordprocessingml/2006/main">
        <w:t xml:space="preserve">সত্য উপবাসের উপর জোর দেওয়া, ন্যায়বিচার এবং সমবেদনা জড়িত।</w:t>
      </w:r>
    </w:p>
    <w:p>
      <w:r xmlns:w="http://schemas.openxmlformats.org/wordprocessingml/2006/main">
        <w:t xml:space="preserve">প্রকৃত ধার্মিকতার কাজের জন্য ঈশ্বরের নির্দেশনা, পুনঃস্থাপন এবং আশীর্বাদের প্রতিশ্রুতি।</w:t>
      </w:r>
    </w:p>
    <w:p/>
    <w:p>
      <w:r xmlns:w="http://schemas.openxmlformats.org/wordprocessingml/2006/main">
        <w:t xml:space="preserve">এই অধ্যায়ে সত্য ও মিথ্যা উপবাসের সমস্যাকে সম্বোধন করা হয়েছে। শুরু হয় মানুষের রোজা নিয়ে ভন্ডামী প্রকাশের মাধ্যমে। এটি তাদের আত্মকেন্দ্রিক এবং আচারিক পদ্ধতির সমালোচনা করে, জোর দেয় যে সত্যিকারের উপবাসের মধ্যে ন্যায়বিচার, করুণা এবং প্রান্তিকদের জন্য যত্ন নেওয়া জড়িত। অধ্যায়টি সত্যিকারের উপবাসের আশীর্বাদ এবং উপকারিতা বর্ণনা করে, এই প্রতিশ্রুতি দেয় যে ধার্মিকতার প্রকৃত কাজগুলি ঈশ্বরের নির্দেশনা, পুনরুদ্ধার এবং আশীর্বাদের দিকে পরিচালিত করবে। এটি বিশ্রামবারকে সম্মান করার এবং প্রভুতে আনন্দ করার গুরুত্ব তুলে ধরে। অধ্যায়টি মিথ্যা উপবাস এবং ভন্ডামীর প্রকাশের উপর জোর দেয়, সেইসাথে ঈশ্বরের সাথে একজনের সম্পর্কের ক্ষেত্রে সত্যিকারের অনুতাপ এবং সমবেদনার গুরুত্বের উপর জোর দেয়।</w:t>
      </w:r>
    </w:p>
    <w:p/>
    <w:p>
      <w:r xmlns:w="http://schemas.openxmlformats.org/wordprocessingml/2006/main">
        <w:t xml:space="preserve">Isaiah 58:1 জোরে চিৎকার কর, রেহাই দিও না, তূরীর মত তোমার আওয়াজ তুল, এবং আমার লোকদেরকে তাদের পাপ এবং যাকোবের বংশকে তাদের পাপ দেখাও।</w:t>
      </w:r>
    </w:p>
    <w:p/>
    <w:p>
      <w:r xmlns:w="http://schemas.openxmlformats.org/wordprocessingml/2006/main">
        <w:t xml:space="preserve">এই শাস্ত্র আমাদের সহবিশ্বাসীদের পাপের বিষয়ে কথা বলতে এবং তা করতে ভয় না পেতে উৎসাহিত করে।</w:t>
      </w:r>
    </w:p>
    <w:p/>
    <w:p>
      <w:r xmlns:w="http://schemas.openxmlformats.org/wordprocessingml/2006/main">
        <w:t xml:space="preserve">1: সাহসের সাথে কথা বলার জন্য একটি আহ্বান - ইশাইয়া 58:1</w:t>
      </w:r>
    </w:p>
    <w:p/>
    <w:p>
      <w:r xmlns:w="http://schemas.openxmlformats.org/wordprocessingml/2006/main">
        <w:t xml:space="preserve">2: সৎ এবং সরাসরি হওয়া - ইশাইয়া 58:1</w:t>
      </w:r>
    </w:p>
    <w:p/>
    <w:p>
      <w:r xmlns:w="http://schemas.openxmlformats.org/wordprocessingml/2006/main">
        <w:t xml:space="preserve">1: Ephesians 4:15 - প্রেমে সত্য কথা বলা</w:t>
      </w:r>
    </w:p>
    <w:p/>
    <w:p>
      <w:r xmlns:w="http://schemas.openxmlformats.org/wordprocessingml/2006/main">
        <w:t xml:space="preserve">2: জেমস 5:19-20 - একে অপরের কাছে আপনার পাপ স্বীকার করুন এবং একে অপরের জন্য প্রার্থনা করুন</w:t>
      </w:r>
    </w:p>
    <w:p/>
    <w:p>
      <w:r xmlns:w="http://schemas.openxmlformats.org/wordprocessingml/2006/main">
        <w:t xml:space="preserve">Isaiah 58:2 তবুও তারা আমাকে প্রতিদিন খোঁজে, এবং আমার পথ জানতে পেরে আনন্দিত হয়, এমন একটি জাতি হিসাবে যারা ধার্মিকতা করেছে, এবং তাদের ঈশ্বরের আদেশকে ত্যাগ করেনি; তারা আমার কাছে ন্যায়বিচারের নিয়ম জিজ্ঞাসা করে; তারা ঈশ্বরের কাছে যেতে আনন্দ পায়।</w:t>
      </w:r>
    </w:p>
    <w:p/>
    <w:p>
      <w:r xmlns:w="http://schemas.openxmlformats.org/wordprocessingml/2006/main">
        <w:t xml:space="preserve">ইস্রায়েলের লোকেরা প্রতিদিন ঈশ্বরের খোঁজ করে এবং তাঁকে এবং তাঁর পথে আনন্দিত করে, ধার্মিকভাবে জীবনযাপন করে এবং ঈশ্বরের নিয়ম ত্যাগ করে না। তারা ন্যায়বিচার চায় এবং ঈশ্বরের কাছে গিয়ে আনন্দ পায়।</w:t>
      </w:r>
    </w:p>
    <w:p/>
    <w:p>
      <w:r xmlns:w="http://schemas.openxmlformats.org/wordprocessingml/2006/main">
        <w:t xml:space="preserve">1. প্রভুতে আনন্দিত: প্রতিদিন তাঁকে অন্বেষণ করুন এবং তাঁর পথে আনন্দ করুন</w:t>
      </w:r>
    </w:p>
    <w:p/>
    <w:p>
      <w:r xmlns:w="http://schemas.openxmlformats.org/wordprocessingml/2006/main">
        <w:t xml:space="preserve">2. ধার্মিক জীবনযাপন: ঈশ্বরের অধ্যাদেশগুলি পূরণ করা</w:t>
      </w:r>
    </w:p>
    <w:p/>
    <w:p>
      <w:r xmlns:w="http://schemas.openxmlformats.org/wordprocessingml/2006/main">
        <w:t xml:space="preserve">1. গীতসংহিতা 37:4 - প্রভুতেও নিজেকে আনন্দিত করুন; এবং তিনি তোমাকে তোমার মনের আকাঙ্ক্ষা দান করবেন।</w:t>
      </w:r>
    </w:p>
    <w:p/>
    <w:p>
      <w:r xmlns:w="http://schemas.openxmlformats.org/wordprocessingml/2006/main">
        <w:t xml:space="preserve">2. Deuteronomy 6:17-18 - তুমি সদাপ্রভু তোমার ঈশ্বরের আদেশ, তাঁর সাক্ষ্য ও বিধি, যা তিনি তোমাকে আজ্ঞা দিয়েছেন তা অধ্যবসায়ের সাথে পালন করবে। এবং প্রভুর দৃষ্টিতে যা ভাল ও ভাল তা তোমরা করবে, যাতে তোমাদের মঙ্গল হয়, এবং প্রভু তোমাদের পূর্বপুরুষদের কাছে যে উত্তম দেশটির প্রতিশ্রুতি করেছিলেন তোমরা সেখানে প্রবেশ করে সেই উত্তম দেশ অধিকার করতে পার৷</w:t>
      </w:r>
    </w:p>
    <w:p/>
    <w:p>
      <w:r xmlns:w="http://schemas.openxmlformats.org/wordprocessingml/2006/main">
        <w:t xml:space="preserve">Isaiah 58:3 কেন আমরা উপবাস করেছি, তারা বলে, কিন্তু তুমি দেখতে পাচ্ছ না? কেন আমরা আমাদের আত্মাকে কষ্ট দিয়েছি? দেখ, তোমার উপবাসের দিনে তুমি আনন্দ পাও, এবং তোমার সমস্ত পরিশ্রম ঠিক কর।</w:t>
      </w:r>
    </w:p>
    <w:p/>
    <w:p>
      <w:r xmlns:w="http://schemas.openxmlformats.org/wordprocessingml/2006/main">
        <w:t xml:space="preserve">লোকেরা ঈশ্বরের কাছে অভিযোগ করে যে তাদের উপবাস স্বীকৃত হয়নি, কিন্তু তারা এখনও আনন্দ খুঁজে পেতে এবং উপবাসের সময় তাদের কাজ সম্পন্ন করতে সক্ষম হয়।</w:t>
      </w:r>
    </w:p>
    <w:p/>
    <w:p>
      <w:r xmlns:w="http://schemas.openxmlformats.org/wordprocessingml/2006/main">
        <w:t xml:space="preserve">1. "রোজার শক্তি"</w:t>
      </w:r>
    </w:p>
    <w:p/>
    <w:p>
      <w:r xmlns:w="http://schemas.openxmlformats.org/wordprocessingml/2006/main">
        <w:t xml:space="preserve">2. "একটি দ্রুত-গতির বিশ্বে বিশ্বাসের জীবন যাপন"</w:t>
      </w:r>
    </w:p>
    <w:p/>
    <w:p>
      <w:r xmlns:w="http://schemas.openxmlformats.org/wordprocessingml/2006/main">
        <w:t xml:space="preserve">1. ম্যাথু 6:16-18 "এবং যখন আপনি উপবাস করেন, তখন ভণ্ডদের মতো বিরক্তিকর দেখাবেন না, কারণ তারা তাদের মুখ বিকৃত করে যাতে তাদের উপবাস অন্যরা দেখতে পায়৷ আমি আপনাকে সত্যি বলছি, তারা তাদের পুরস্কার পেয়েছে৷ কিন্তু আপনি যখন উপবাস করেন, তখন আপনার মাথায় অভিষেক করুন এবং আপনার মুখ ধুয়ে ফেলুন, যাতে আপনার উপবাস অন্যরা না দেখে তবে আপনার পিতা যিনি গোপনে আছেন তা দেখতে পান এবং আপনার পিতা যিনি গোপনে দেখেন তিনি আপনাকে পুরস্কার দেবেন৷</w:t>
      </w:r>
    </w:p>
    <w:p/>
    <w:p>
      <w:r xmlns:w="http://schemas.openxmlformats.org/wordprocessingml/2006/main">
        <w:t xml:space="preserve">2. জেমস 1:27 ঈশ্বর, পিতার সামনে যে ধর্মটি শুদ্ধ এবং অপবিত্র, তা হল: অনাথ এবং বিধবাদের দুঃখ-কষ্টে তাদের দেখা করা এবং নিজেকে জগৎ থেকে নিষ্ক্রিয় রাখা।</w:t>
      </w:r>
    </w:p>
    <w:p/>
    <w:p>
      <w:r xmlns:w="http://schemas.openxmlformats.org/wordprocessingml/2006/main">
        <w:t xml:space="preserve">Isaiah 58:4 দেখ, তোমরা ঝগড়া ও তর্ক-বিতর্কের জন্য এবং দুষ্টতার মুষ্টিতে আঘাত করার জন্য উপবাস কর; তোমাদের কণ্ঠস্বর উচ্চে শোনানোর জন্য তোমরা আজকের মত উপবাস করবে না।</w:t>
      </w:r>
    </w:p>
    <w:p/>
    <w:p>
      <w:r xmlns:w="http://schemas.openxmlformats.org/wordprocessingml/2006/main">
        <w:t xml:space="preserve">ইশাইয়া ভুল কারণে উপবাসের বিরুদ্ধে সতর্ক করেছেন, যেমন মনোযোগ আকর্ষণ করা বা ঝগড়া করা এবং তর্ক করা।</w:t>
      </w:r>
    </w:p>
    <w:p/>
    <w:p>
      <w:r xmlns:w="http://schemas.openxmlformats.org/wordprocessingml/2006/main">
        <w:t xml:space="preserve">1. "রোজা করার সঠিক উপায়: ঈশ্বরের উপস্থিতি খোঁজা"</w:t>
      </w:r>
    </w:p>
    <w:p/>
    <w:p>
      <w:r xmlns:w="http://schemas.openxmlformats.org/wordprocessingml/2006/main">
        <w:t xml:space="preserve">2. "রোজা: ঈশ্বরের নিকটবর্তী হওয়ার একটি হাতিয়ার, মনোযোগ অর্জনের জন্য নয়"</w:t>
      </w:r>
    </w:p>
    <w:p/>
    <w:p>
      <w:r xmlns:w="http://schemas.openxmlformats.org/wordprocessingml/2006/main">
        <w:t xml:space="preserve">1. ম্যাথিউ 6:16-18 - উপবাস ঈশ্বরকে খুশি করার জন্য গোপনে করা উচিত, লোকেদের দ্বারা প্রশংসা করার জন্য নয়।</w:t>
      </w:r>
    </w:p>
    <w:p/>
    <w:p>
      <w:r xmlns:w="http://schemas.openxmlformats.org/wordprocessingml/2006/main">
        <w:t xml:space="preserve">2. জেমস 4:1-3 - উপবাস ঈশ্বরের নিকটবর্তী হওয়ার জন্য ব্যবহার করা উচিত, অন্যদের সাথে যুদ্ধ এবং তর্ক করার জন্য নয়।</w:t>
      </w:r>
    </w:p>
    <w:p/>
    <w:p>
      <w:r xmlns:w="http://schemas.openxmlformats.org/wordprocessingml/2006/main">
        <w:t xml:space="preserve">Isaiah 58:5 এটা কি এমন একটি উপবাস যা আমি বেছে নিয়েছি? একজন মানুষ তার আত্মাকে কষ্ট দেওয়ার জন্য একটি দিন? এটা কি তার মাথা নত করা, তার নীচে চট ও ছাই বিছিয়ে দেওয়া? তুমি কি এটাকে উপবাস বলবে এবং প্রভুর কাছে গ্রহণযোগ্য দিন?</w:t>
      </w:r>
    </w:p>
    <w:p/>
    <w:p>
      <w:r xmlns:w="http://schemas.openxmlformats.org/wordprocessingml/2006/main">
        <w:t xml:space="preserve">ঈশ্বর মানবসৃষ্ট উপবাসের আচার-অনুষ্ঠান গ্রহণ করেন না এবং পরিবর্তে সত্য অনুতাপ এবং নম্রতা চান।</w:t>
      </w:r>
    </w:p>
    <w:p/>
    <w:p>
      <w:r xmlns:w="http://schemas.openxmlformats.org/wordprocessingml/2006/main">
        <w:t xml:space="preserve">1. সত্যিকারের উপবাস: ঈশ্বরের চোখে প্রকৃত অনুতাপ এবং নম্রতা</w:t>
      </w:r>
    </w:p>
    <w:p/>
    <w:p>
      <w:r xmlns:w="http://schemas.openxmlformats.org/wordprocessingml/2006/main">
        <w:t xml:space="preserve">2. উপবাসের অর্থ: শুধু খাবার থেকে বিরত থাকার চেয়েও বেশি কিছু</w:t>
      </w:r>
    </w:p>
    <w:p/>
    <w:p>
      <w:r xmlns:w="http://schemas.openxmlformats.org/wordprocessingml/2006/main">
        <w:t xml:space="preserve">1. ম্যাথিউ 6:16-18 - গোপনে উপবাস করতে হবে</w:t>
      </w:r>
    </w:p>
    <w:p/>
    <w:p>
      <w:r xmlns:w="http://schemas.openxmlformats.org/wordprocessingml/2006/main">
        <w:t xml:space="preserve">2. গীতসংহিতা 51:17 - ঈশ্বর যে উৎসর্গ চান তা হল একটি ভগ্ন আত্মা এবং অনুশোচনাপূর্ণ হৃদয়।</w:t>
      </w:r>
    </w:p>
    <w:p/>
    <w:p>
      <w:r xmlns:w="http://schemas.openxmlformats.org/wordprocessingml/2006/main">
        <w:t xml:space="preserve">Isaiah 58:6 এটা কি আমার মনোনীত উপবাস নয়? দুষ্টতার ব্যান্ডগুলিকে আলগা করতে, ভারী বোঝাগুলিকে পূর্বাবস্থায় ফিরিয়ে দিতে এবং নিপীড়িতদের মুক্তি দিতে এবং প্রতিটি জোয়াল ভেঙ্গে দিতে?</w:t>
      </w:r>
    </w:p>
    <w:p/>
    <w:p>
      <w:r xmlns:w="http://schemas.openxmlformats.org/wordprocessingml/2006/main">
        <w:t xml:space="preserve">এই অনুচ্ছেদটি ঈশ্বরের মনোনীত দ্রুততার কথা বলে, যা ভারী বোঝাকে পূর্বাবস্থায় আনতে, নিপীড়িতদের মুক্ত করতে এবং প্রতিটি জোয়াল ভাঙ্গার জন্য।</w:t>
      </w:r>
    </w:p>
    <w:p/>
    <w:p>
      <w:r xmlns:w="http://schemas.openxmlformats.org/wordprocessingml/2006/main">
        <w:t xml:space="preserve">1. দ্য ট্রু ফাস্ট: ন্যায়বিচারের আহ্বান 2. দুষ্টতার ব্যান্ড লুজ: অ্যাকশনের আহ্বান</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 2. গালাতীয় 6:2 - একে অপরের বোঝা বহন করুন, এবং তাই খ্রীষ্টের আইন পূরণ করুন।</w:t>
      </w:r>
    </w:p>
    <w:p/>
    <w:p>
      <w:r xmlns:w="http://schemas.openxmlformats.org/wordprocessingml/2006/main">
        <w:t xml:space="preserve">Isaiah 58:7 এটা কি ক্ষুধার্তদের জন্য আপনার রুটি প্রদানের জন্য নয়, এবং যে দরিদ্রদেরকে আপনার বাড়িতে ফেলে দেওয়া হয়েছে তাদের নিয়ে আসবেন? যখন তুমি উলঙ্গ দেখবে, তুমি তাকে ঢেকে রাখবে; এবং যে তুমি তোমার নিজের মাংস থেকে নিজেকে লুকিয়ে রাখো না?</w:t>
      </w:r>
    </w:p>
    <w:p/>
    <w:p>
      <w:r xmlns:w="http://schemas.openxmlformats.org/wordprocessingml/2006/main">
        <w:t xml:space="preserve">ইশাইয়া 58:7 আমাদেরকে খাদ্য, বাসস্থান এবং বস্ত্র প্রদানের মাধ্যমে অভাবীদের সাহায্য করার জন্য উত্সাহিত করে।</w:t>
      </w:r>
    </w:p>
    <w:p/>
    <w:p>
      <w:r xmlns:w="http://schemas.openxmlformats.org/wordprocessingml/2006/main">
        <w:t xml:space="preserve">1. "সমবেদনার শক্তি: যাদের প্রয়োজন তাদের প্রতি ঈশ্বরের ভালবাসা প্রসারিত করা"</w:t>
      </w:r>
    </w:p>
    <w:p/>
    <w:p>
      <w:r xmlns:w="http://schemas.openxmlformats.org/wordprocessingml/2006/main">
        <w:t xml:space="preserve">2. "অ্যাকশনের আহ্বান: দরিদ্র এবং অভাবীদের যত্ন নেওয়া"</w:t>
      </w:r>
    </w:p>
    <w:p/>
    <w:p>
      <w:r xmlns:w="http://schemas.openxmlformats.org/wordprocessingml/2006/main">
        <w:t xml:space="preserve">1. ম্যাথু 25:31-46, ভেড়া এবং ছাগলের দৃষ্টান্ত</w:t>
      </w:r>
    </w:p>
    <w:p/>
    <w:p>
      <w:r xmlns:w="http://schemas.openxmlformats.org/wordprocessingml/2006/main">
        <w:t xml:space="preserve">2. জেমস 1:27, ঈশ্বর এবং পিতার সামনে বিশুদ্ধ এবং অপবিত্র ধর্ম হল: অনাথ এবং বিধবাদের কষ্টে তাদের দেখা করা।</w:t>
      </w:r>
    </w:p>
    <w:p/>
    <w:p>
      <w:r xmlns:w="http://schemas.openxmlformats.org/wordprocessingml/2006/main">
        <w:t xml:space="preserve">Isaiah 58:8 তখন সকালের মত তোমার আলো ফুটে উঠবে, তোমার স্বাস্থ্য দ্রুত ফুটে উঠবে এবং তোমার ধার্মিকতা তোমার সামনে যাবে; সদাপ্রভুর মহিমা তোমার পুরস্কার হবে।</w:t>
      </w:r>
    </w:p>
    <w:p/>
    <w:p>
      <w:r xmlns:w="http://schemas.openxmlformats.org/wordprocessingml/2006/main">
        <w:t xml:space="preserve">ঈশ্বর প্রতিশ্রুতি দিয়েছেন যে আমরা যদি তাঁর আনুগত্য করি তবে আমাদের আলো উজ্জ্বলভাবে জ্বলবে এবং স্বাস্থ্য ও ধার্মিকতা অনুসরণ করবে।</w:t>
      </w:r>
    </w:p>
    <w:p/>
    <w:p>
      <w:r xmlns:w="http://schemas.openxmlformats.org/wordprocessingml/2006/main">
        <w:t xml:space="preserve">1. ঈশ্বর বাধ্যতাকে পুরস্কৃত করেন - ইশাইয়া 58:8</w:t>
      </w:r>
    </w:p>
    <w:p/>
    <w:p>
      <w:r xmlns:w="http://schemas.openxmlformats.org/wordprocessingml/2006/main">
        <w:t xml:space="preserve">2. উজ্জ্বলতার প্রতিশ্রুতি - ইশাইয়া 58:8</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2 করিন্থিয়ানস 5:17 - অতএব যদি কেউ খ্রীষ্টে থাকে তবে সে একটি নতুন সৃষ্টি: পুরানো জিনিসগুলি চলে গেছে; দেখ, সব কিছু নতুন হয়ে গেছে।</w:t>
      </w:r>
    </w:p>
    <w:p/>
    <w:p>
      <w:r xmlns:w="http://schemas.openxmlformats.org/wordprocessingml/2006/main">
        <w:t xml:space="preserve">Isaiah 58:9 তখন তুমি ডাকবে, প্রভু উত্তর দেবেন; তুমি কাঁদবে, আর সে বলবে, আমি এখানে আছি। যদি তুমি তোমার মাঝখান থেকে জোয়াল, আঙুল বের করা এবং অসার কথা বলে নাও;</w:t>
      </w:r>
    </w:p>
    <w:p/>
    <w:p>
      <w:r xmlns:w="http://schemas.openxmlformats.org/wordprocessingml/2006/main">
        <w:t xml:space="preserve">আমরা যদি দুষ্টতা থেকে দূরে সরে যাই তাহলে ঈশ্বর আমাদের ডাকে সাড়া দেবেন।</w:t>
      </w:r>
    </w:p>
    <w:p/>
    <w:p>
      <w:r xmlns:w="http://schemas.openxmlformats.org/wordprocessingml/2006/main">
        <w:t xml:space="preserve">1. প্রার্থনার শক্তি: কীভাবে ঈশ্বরের কাছ থেকে উত্তর পেতে হয়</w:t>
      </w:r>
    </w:p>
    <w:p/>
    <w:p>
      <w:r xmlns:w="http://schemas.openxmlformats.org/wordprocessingml/2006/main">
        <w:t xml:space="preserve">2. অনুতাপের আশীর্বাদ: দুষ্টতা থেকে দূরে থাকা</w:t>
      </w:r>
    </w:p>
    <w:p/>
    <w:p>
      <w:r xmlns:w="http://schemas.openxmlformats.org/wordprocessingml/2006/main">
        <w:t xml:space="preserve">1. জেমস 5:16b - একজন ধার্মিক ব্যক্তির কার্যকর, আন্তরিক প্রার্থনা অনেক উপকার করে।</w:t>
      </w:r>
    </w:p>
    <w:p/>
    <w:p>
      <w:r xmlns:w="http://schemas.openxmlformats.org/wordprocessingml/2006/main">
        <w:t xml:space="preserve">2. ইশাইয়া 1:16-17 - নিজেদের ধুয়ে ফেলুন, নিজেদেরকে পরিষ্কার করুন; আমার চোখের সামনে থেকে তোমার মন্দ কাজগুলো দূর কর। মন্দ কাজ বন্ধ করুন, ভাল করতে শিখুন; বিচার চাও, অত্যাচারীকে তিরস্কার কর; পিতৃহীনদের রক্ষা কর, বিধবার জন্য আবেদন কর।</w:t>
      </w:r>
    </w:p>
    <w:p/>
    <w:p>
      <w:r xmlns:w="http://schemas.openxmlformats.org/wordprocessingml/2006/main">
        <w:t xml:space="preserve">Isaiah 58:10 আর যদি তুমি তোমার প্রাণকে ক্ষুধার্তদের কাছে টেনে আন, এবং দুঃখিত আত্মাকে তৃপ্ত কর; তখন তোমার আলো অস্পষ্ট হয়ে উঠবে, আর তোমার অন্ধকার হবে মধ্যাহ্ন দিনের মতো।</w:t>
      </w:r>
    </w:p>
    <w:p/>
    <w:p>
      <w:r xmlns:w="http://schemas.openxmlformats.org/wordprocessingml/2006/main">
        <w:t xml:space="preserve">আপনার আত্মাকে ক্ষুধার্ত ও পীড়িতদের কাছে আঁকুন, এবং আপনার আলো অন্ধকারে উঠবে।</w:t>
      </w:r>
    </w:p>
    <w:p/>
    <w:p>
      <w:r xmlns:w="http://schemas.openxmlformats.org/wordprocessingml/2006/main">
        <w:t xml:space="preserve">1. সহানুভূতির শক্তি: কীভাবে অন্যদের সাহায্য করা আপনার আলোকে শক্তিশালী করতে পারে</w:t>
      </w:r>
    </w:p>
    <w:p/>
    <w:p>
      <w:r xmlns:w="http://schemas.openxmlformats.org/wordprocessingml/2006/main">
        <w:t xml:space="preserve">2. আলোর আলোকবর্তিকা হও: অন্ধকার সময়ে প্রেম এবং আশা কীভাবে ছড়িয়ে দেওয়া যায়</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Isaiah 58:11 এবং সদাপ্রভু তোমাকে নিরন্তর পথ দেখাবেন, এবং খরায় তোমার আত্মাকে পরিতৃপ্ত করবেন, এবং তোমার হাড়গুলিকে চর্বিযুক্ত করবেন; এবং তুমি হবে জলযুক্ত বাগানের মত, এবং জলের ঝর্ণার মত, যার জল শেষ হয় না।</w:t>
      </w:r>
    </w:p>
    <w:p/>
    <w:p>
      <w:r xmlns:w="http://schemas.openxmlformats.org/wordprocessingml/2006/main">
        <w:t xml:space="preserve">সদাপ্রভু ক্রমাগত নির্দেশনা এবং পুষ্টি প্রদান করবেন, আমাদেরকে একটি ভাল-জলযুক্ত বাগানের মত করে তুলবেন।</w:t>
      </w:r>
    </w:p>
    <w:p/>
    <w:p>
      <w:r xmlns:w="http://schemas.openxmlformats.org/wordprocessingml/2006/main">
        <w:t xml:space="preserve">1. ঈশ্বর আমাদের অবিচ্ছিন্ন সমর্থন প্রদান করেন</w:t>
      </w:r>
    </w:p>
    <w:p/>
    <w:p>
      <w:r xmlns:w="http://schemas.openxmlformats.org/wordprocessingml/2006/main">
        <w:t xml:space="preserve">2. ঈশ্বরের নির্দেশনার মাধ্যমে প্রাচুর্য</w:t>
      </w:r>
    </w:p>
    <w:p/>
    <w:p>
      <w:r xmlns:w="http://schemas.openxmlformats.org/wordprocessingml/2006/main">
        <w:t xml:space="preserve">1. জন 15:5 আমি দ্রাক্ষালতা; আপনি শাখা. যদি তোমরা আমার মধ্যে থাকো এবং আমি তোমাদের মধ্যে থাকো, তাহলে তোমরা অনেক ফল দেবে; আমাকে ছাড়া তুমি কিছুই করতে পারবে না।</w:t>
      </w:r>
    </w:p>
    <w:p/>
    <w:p>
      <w:r xmlns:w="http://schemas.openxmlformats.org/wordprocessingml/2006/main">
        <w:t xml:space="preserve">2. গীতসংহিতা 23:1-3 প্রভু আমার মেষপালক; আমি চাইব না. সে আমাকে সবুজ চারণভূমিতে শুইয়ে দেয়। তিনি আমাকে স্থির জলের পাশে নিয়ে যান। তিনি আমার আত্মা পুনরুদ্ধার.</w:t>
      </w:r>
    </w:p>
    <w:p/>
    <w:p>
      <w:r xmlns:w="http://schemas.openxmlformats.org/wordprocessingml/2006/main">
        <w:t xml:space="preserve">Isaiah 58:12 এবং তোমার মধ্যে যারা হবে তারা পুরানো ধ্বংসস্থান নির্মাণ করবে; তুমি বহু প্রজন্মের ভিত্তি স্থাপন করবে; এবং তোমাকে বলা হবে, ভাঙা মেরামতকারী, বাস করার পথ পুনরুদ্ধারকারী।</w:t>
      </w:r>
    </w:p>
    <w:p/>
    <w:p>
      <w:r xmlns:w="http://schemas.openxmlformats.org/wordprocessingml/2006/main">
        <w:t xml:space="preserve">ঈশ্বর আমাদেরকে পুরানো স্থান এবং পথগুলি পুনরুদ্ধার করতে এবং কোনও লঙ্ঘন মেরামত করার জন্য ডাকেন।</w:t>
      </w:r>
    </w:p>
    <w:p/>
    <w:p>
      <w:r xmlns:w="http://schemas.openxmlformats.org/wordprocessingml/2006/main">
        <w:t xml:space="preserve">1. লঙ্ঘন মেরামত: পুনরুদ্ধারের প্রয়োজনীয়তা বোঝা</w:t>
      </w:r>
    </w:p>
    <w:p/>
    <w:p>
      <w:r xmlns:w="http://schemas.openxmlformats.org/wordprocessingml/2006/main">
        <w:t xml:space="preserve">2. পথগুলি পুনরুদ্ধার করা: পুনর্নির্মাণের আহ্বান৷</w:t>
      </w:r>
    </w:p>
    <w:p/>
    <w:p>
      <w:r xmlns:w="http://schemas.openxmlformats.org/wordprocessingml/2006/main">
        <w:t xml:space="preserve">1. গীতসংহিতা 37:23 - "একজন ভাল মানুষের পদক্ষেপগুলি প্রভুর দ্বারা নির্দেশিত হয়: এবং সে তার পথে আনন্দিত হয়।"</w:t>
      </w:r>
    </w:p>
    <w:p/>
    <w:p>
      <w:r xmlns:w="http://schemas.openxmlformats.org/wordprocessingml/2006/main">
        <w:t xml:space="preserve">2. 2 করিন্থিয়ানস 5:17-20 - "অতএব যদি কেউ খ্রীষ্টে থাকে তবে সে একটি নতুন সৃষ্টি: পুরানো জিনিসগুলি চলে গেছে; দেখ, সমস্ত কিছু নতুন হয়ে গেছে।"</w:t>
      </w:r>
    </w:p>
    <w:p/>
    <w:p>
      <w:r xmlns:w="http://schemas.openxmlformats.org/wordprocessingml/2006/main">
        <w:t xml:space="preserve">Isaiah 58:13 যদি তুমি বিশ্রামবার থেকে তোমার পা ফিরিয়ে দাও, আমার পবিত্র দিনে তোমার খুশি করা থেকে; আর বিশ্রামবারকে আনন্দের দিন বল, সদাপ্রভুর পবিত্র, সম্মানজনক; এবং তাকে সম্মান করবে, নিজের পথে চলবে না, নিজের আনন্দ খুঁজে পাবে না, নিজের কথা বলবে না৷</w:t>
      </w:r>
    </w:p>
    <w:p/>
    <w:p>
      <w:r xmlns:w="http://schemas.openxmlformats.org/wordprocessingml/2006/main">
        <w:t xml:space="preserve">লোকেদের বিশ্রামবারকে তাদের নিজস্ব কাজ না করে এবং নিজের কথা বলার দ্বারা সম্মান করার জন্য অনুরোধ করা হয়, বরং এটিকে একটি আনন্দ, প্রভুর পবিত্র এবং সম্মানজনক হিসাবে দেখার মাধ্যমে।</w:t>
      </w:r>
    </w:p>
    <w:p/>
    <w:p>
      <w:r xmlns:w="http://schemas.openxmlformats.org/wordprocessingml/2006/main">
        <w:t xml:space="preserve">1. বিশ্রামবারের শক্তি: কীভাবে বিশ্রাম নেওয়ার সময় নেওয়া আমাদের জীবনকে পরিবর্তন করতে পারে</w:t>
      </w:r>
    </w:p>
    <w:p/>
    <w:p>
      <w:r xmlns:w="http://schemas.openxmlformats.org/wordprocessingml/2006/main">
        <w:t xml:space="preserve">2. বিশ্রামবারকে সম্মান করা: ঈশ্বরের পবিত্রতায় বিশ্রাম নেওয়া</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গীতসংহিতা 95:1-2 - ওহে, আসুন আমরা প্রভুর কাছে গান করি: আমাদের পরিত্রাণের শিলাকে আনন্দিত করি। আসুন আমরা কৃতজ্ঞতা সহ তাঁর উপস্থিতির সামনে আসি, এবং গীতসংহিতার সাথে তাঁর কাছে আনন্দময় আওয়াজ করি।</w:t>
      </w:r>
    </w:p>
    <w:p/>
    <w:p>
      <w:r xmlns:w="http://schemas.openxmlformats.org/wordprocessingml/2006/main">
        <w:t xml:space="preserve">Isaiah 58:14 তখন তুমি সদাপ্রভুতে আনন্দিত হইবে; আমি তোমাকে পৃথিবীর উঁচু স্থানে চড়ব এবং তোমার পিতা যাকোবের উত্তরাধিকার দিয়ে তোমাকে খাওয়াব, কারণ সদাপ্রভুর মুখই এই কথা বলেছেন।</w:t>
      </w:r>
    </w:p>
    <w:p/>
    <w:p>
      <w:r xmlns:w="http://schemas.openxmlformats.org/wordprocessingml/2006/main">
        <w:t xml:space="preserve">যারা তাকে অনুসরণ করে তাদের জন্য প্রভু আনন্দ ও সন্তুষ্টি আনবেন।</w:t>
      </w:r>
    </w:p>
    <w:p/>
    <w:p>
      <w:r xmlns:w="http://schemas.openxmlformats.org/wordprocessingml/2006/main">
        <w:t xml:space="preserve">1. প্রভুতে আনন্দ করা: আনন্দ এবং সন্তুষ্টির পথ</w:t>
      </w:r>
    </w:p>
    <w:p/>
    <w:p>
      <w:r xmlns:w="http://schemas.openxmlformats.org/wordprocessingml/2006/main">
        <w:t xml:space="preserve">2. পৃথিবীর উচ্চ স্থানে চড়া: তাঁর অনুসারীদের প্রতি ঈশ্বরের প্রতিশ্রুতি</w:t>
      </w:r>
    </w:p>
    <w:p/>
    <w:p>
      <w:r xmlns:w="http://schemas.openxmlformats.org/wordprocessingml/2006/main">
        <w:t xml:space="preserve">1. Deuteronomy 28:12-13 - "প্রভু আপনার জন্য তার উত্তম ভাণ্ডার, স্বর্গ খুলে দেবেন, যাতে আপনার দেশে তার মৌসুমে বৃষ্টি হয় এবং আপনার হাতের সমস্ত কাজকে আশীর্বাদ করা যায়। আপনি অনেক জাতিকে ঋণ দেবেন কিন্তু কারো কাছ থেকে ধার নিও না, প্রভু তোমাকে মাথা বানাবেন, লেজ নয়, তুমি উপরে থাকবে নীচে নয়।</w:t>
      </w:r>
    </w:p>
    <w:p/>
    <w:p>
      <w:r xmlns:w="http://schemas.openxmlformats.org/wordprocessingml/2006/main">
        <w:t xml:space="preserve">2. গীতসংহিতা 37:3-4 - "প্রভুর উপর আস্থা রাখুন, এবং ভাল কাজ করুন; তাহলে আপনি দেশে বাস করবেন, এবং নিরাপত্তা উপভোগ করবেন। প্রভুতে আনন্দ করুন, এবং তিনি আপনাকে আপনার হৃদয়ের আকাঙ্ক্ষা দেবেন।"</w:t>
      </w:r>
    </w:p>
    <w:p/>
    <w:p>
      <w:r xmlns:w="http://schemas.openxmlformats.org/wordprocessingml/2006/main">
        <w:t xml:space="preserve">ইশাইয়া অধ্যায় 59 লোকেদের পাপ এবং দুষ্টতা প্রকাশ করে, তাদের কর্মের পরিণতি তুলে ধরে। এটি অনুতাপের প্রয়োজনীয়তার উপর জোর দেয় এবং ঈশ্বরের মুক্তি ও পরিত্রাণের প্রতিশ্রুতি দেয়।</w:t>
      </w:r>
    </w:p>
    <w:p/>
    <w:p>
      <w:r xmlns:w="http://schemas.openxmlformats.org/wordprocessingml/2006/main">
        <w:t xml:space="preserve">1ম অনুচ্ছেদ: অধ্যায়টি মানুষের পাপ এবং সীমালঙ্ঘন বর্ণনা করে শুরু হয়, জোর দিয়ে যে তাদের পাপ তাদের এবং ঈশ্বরের মধ্যে বিচ্ছেদ ঘটিয়েছে। এটি তাদের সহিংসতা, প্রতারণা এবং অবিচারের কাজগুলিকে হাইলাইট করে (ইশাইয়া 59:1-8)।</w:t>
      </w:r>
    </w:p>
    <w:p/>
    <w:p>
      <w:r xmlns:w="http://schemas.openxmlformats.org/wordprocessingml/2006/main">
        <w:t xml:space="preserve">২য় অনুচ্ছেদ: অধ্যায়টি তাদের পাপের স্বীকৃতি এবং তাদের অপরাধ স্বীকারের স্বীকৃতি দেয়। এটি জোর দেয় যে তাদের পক্ষে সুপারিশ করার এবং পরিত্রাণ আনতে কেউ নেই, শুধুমাত্র ঈশ্বর ছাড়া (ইশাইয়া 59:9-15a)।</w:t>
      </w:r>
    </w:p>
    <w:p/>
    <w:p>
      <w:r xmlns:w="http://schemas.openxmlformats.org/wordprocessingml/2006/main">
        <w:t xml:space="preserve">৩য় অনুচ্ছেদ: অধ্যায়টি মানুষের অনুতাপের প্রতি ঈশ্বরের প্রতিক্রিয়া বর্ণনা করে। এটি তাদের আশ্বস্ত করে যে ঈশ্বর একজন মুক্তিদাতা এবং মুক্তিদাতা হিসাবে আসবেন, তাঁর ধার্মিকতা এবং পরিত্রাণ নিয়ে আসবেন। এটি প্রতিশ্রুতি দেয় যে তাদের সাথে ঈশ্বরের চুক্তি চিরস্থায়ী হবে (ইশাইয়া 59:15বি-21)।</w:t>
      </w:r>
    </w:p>
    <w:p/>
    <w:p>
      <w:r xmlns:w="http://schemas.openxmlformats.org/wordprocessingml/2006/main">
        <w:t xml:space="preserve">সংক্ষেপে,</w:t>
      </w:r>
    </w:p>
    <w:p>
      <w:r xmlns:w="http://schemas.openxmlformats.org/wordprocessingml/2006/main">
        <w:t xml:space="preserve">ইশাইয়া অধ্যায় পঞ্চাননতম প্রকাশ করে</w:t>
      </w:r>
    </w:p>
    <w:p>
      <w:r xmlns:w="http://schemas.openxmlformats.org/wordprocessingml/2006/main">
        <w:t xml:space="preserve">পাপ ও পাপাচারের প্রকাশ,</w:t>
      </w:r>
    </w:p>
    <w:p>
      <w:r xmlns:w="http://schemas.openxmlformats.org/wordprocessingml/2006/main">
        <w:t xml:space="preserve">অনুতাপ এবং পরিত্রাণের ঈশ্বরের প্রতিশ্রুতি আহ্বান.</w:t>
      </w:r>
    </w:p>
    <w:p/>
    <w:p>
      <w:r xmlns:w="http://schemas.openxmlformats.org/wordprocessingml/2006/main">
        <w:t xml:space="preserve">ঈশ্বর থেকে বিচ্ছেদ ঘটায় পাপ এবং সীমালঙ্ঘন বর্ণনা.</w:t>
      </w:r>
    </w:p>
    <w:p>
      <w:r xmlns:w="http://schemas.openxmlformats.org/wordprocessingml/2006/main">
        <w:t xml:space="preserve">পাপের স্বীকৃতি এবং অপরাধ স্বীকার।</w:t>
      </w:r>
    </w:p>
    <w:p>
      <w:r xmlns:w="http://schemas.openxmlformats.org/wordprocessingml/2006/main">
        <w:t xml:space="preserve">ঈশ্বরের মুক্তি, ধার্মিকতা এবং চিরস্থায়ী চুক্তির নিশ্চয়তা।</w:t>
      </w:r>
    </w:p>
    <w:p/>
    <w:p>
      <w:r xmlns:w="http://schemas.openxmlformats.org/wordprocessingml/2006/main">
        <w:t xml:space="preserve">এই অধ্যায়টি মানুষের পাপ ও পাপাচারকে প্রকাশ করে, তাদের কর্মের পরিণতি তুলে ধরে। এটি অনুতাপের প্রয়োজনীয়তার উপর জোর দেয় এবং জনগণের তাদের পাপের স্বীকৃতি এবং অপরাধ স্বীকারের স্বীকৃতি দেয়। অধ্যায় জোর দেয় যে তাদের পক্ষে সুপারিশ করার এবং পরিত্রাণ আনতে কেউ নেই, একমাত্র ঈশ্বর ছাড়া। এটি লোকেদের অনুতাপের প্রতি ঈশ্বরের প্রতিক্রিয়া বর্ণনা করে, তাদের আশ্বস্ত করে যে তিনি একজন মুক্তিদাতা এবং মুক্তিদাতা হিসাবে আসবেন, তাঁর ধার্মিকতা এবং পরিত্রাণ নিয়ে আসবেন। এটা প্রতিশ্রুতি দেয় যে তাদের সাথে ঈশ্বরের চুক্তি চিরস্থায়ী হবে। অধ্যায়টি পাপ এবং দুষ্টতার প্রকাশ, অনুতাপের আহ্বান এবং পরিত্রাণের এবং চিরস্থায়ী চুক্তির ঈশ্বরের প্রতিশ্রুতির উপর দৃষ্টি নিবদ্ধ করে।</w:t>
      </w:r>
    </w:p>
    <w:p/>
    <w:p>
      <w:r xmlns:w="http://schemas.openxmlformats.org/wordprocessingml/2006/main">
        <w:t xml:space="preserve">Isaiah 59:1 দেখ, সদাপ্রভুর হাত সংক্ষিপ্ত হয় নি যে রক্ষা করতে পারে না; তার কানও ভারী নয় যে শুনতে পায় না।</w:t>
      </w:r>
    </w:p>
    <w:p/>
    <w:p>
      <w:r xmlns:w="http://schemas.openxmlformats.org/wordprocessingml/2006/main">
        <w:t xml:space="preserve">প্রভুর শক্তি অসীম এবং তিনি সর্বদা আমাদের প্রার্থনা শুনতে এবং উত্তর দিতে প্রস্তুত।</w:t>
      </w:r>
    </w:p>
    <w:p/>
    <w:p>
      <w:r xmlns:w="http://schemas.openxmlformats.org/wordprocessingml/2006/main">
        <w:t xml:space="preserve">1: ঈশ্বরের শক্তি অসীম এবং তিনি সর্বদা আমাদের অনুরোধ শোনেন।</w:t>
      </w:r>
    </w:p>
    <w:p/>
    <w:p>
      <w:r xmlns:w="http://schemas.openxmlformats.org/wordprocessingml/2006/main">
        <w:t xml:space="preserve">2: আমরা ঈশ্বরের অসীম শক্তির উপর নির্ভর করতে পারি এবং তিনি সর্বদা সাহায্যের জন্য আমাদের কান্নার জন্য উন্মুক্ত।</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50:15 - বিপদের দিনে আমাকে ডাকুন; আমি তোমাকে উদ্ধার করব এবং তুমি আমাকে মহিমান্বিত করবে।</w:t>
      </w:r>
    </w:p>
    <w:p/>
    <w:p>
      <w:r xmlns:w="http://schemas.openxmlformats.org/wordprocessingml/2006/main">
        <w:t xml:space="preserve">Isaiah 59:2 কিন্তু তোমার পাপ তোমার ও তোমার ঈশ্বরের মধ্যে বিচ্ছিন্ন হয়ে গেছে, আর তোমার পাপ তোমার কাছ থেকে তার মুখ লুকিয়ে রেখেছে, সে শুনতে পাবে না।</w:t>
      </w:r>
    </w:p>
    <w:p/>
    <w:p>
      <w:r xmlns:w="http://schemas.openxmlformats.org/wordprocessingml/2006/main">
        <w:t xml:space="preserve">অন্যায় এবং পাপের কারণে ঈশ্বর থেকে বিচ্ছিন্নতা।</w:t>
      </w:r>
    </w:p>
    <w:p/>
    <w:p>
      <w:r xmlns:w="http://schemas.openxmlformats.org/wordprocessingml/2006/main">
        <w:t xml:space="preserve">1: আমাদের পাপ আমাদের ঈশ্বরের মুখ দেখতে বাধা দেয়।</w:t>
      </w:r>
    </w:p>
    <w:p/>
    <w:p>
      <w:r xmlns:w="http://schemas.openxmlformats.org/wordprocessingml/2006/main">
        <w:t xml:space="preserve">2: ঈশ্বরের সাথে যোগাযোগ করার জন্য আমাদের অবশ্যই ধার্মিক এবং নম্র হওয়ার চেষ্টা করতে হবে।</w:t>
      </w:r>
    </w:p>
    <w:p/>
    <w:p>
      <w:r xmlns:w="http://schemas.openxmlformats.org/wordprocessingml/2006/main">
        <w:t xml:space="preserve">1: Ephesians 2:8-10 কারণ অনুগ্রহের দ্বারা আপনি বিশ্বাসের মাধ্যমে রক্ষা পেয়েছেন৷ আর এটা আপনার নিজের কাজ নয়; এটা ঈশ্বরের দান, কাজের ফল নয়, যাতে কেউ গর্ব না করে৷ কেননা আমরা তাঁহার কারিগর, খ্রীষ্ট যীশুতে সৎকাজের জন্য সৃষ্ট, যা ঈশ্বর পূর্বেই প্রস্তুত করিয়া রাখি, যেন আমরা তাহাদের মধ্যে চলতে পারি।</w:t>
      </w:r>
    </w:p>
    <w:p/>
    <w:p>
      <w:r xmlns:w="http://schemas.openxmlformats.org/wordprocessingml/2006/main">
        <w:t xml:space="preserve">2: 1 জন 1:9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Isaiah 59:3 কেননা তোমার হাত রক্তে এবং তোমার আঙ্গুল পাপাচারে মলিন; তোমার ঠোঁট মিথ্যে বলেছে, তোমার জিভ বিকৃত কথা বলেছে।</w:t>
      </w:r>
    </w:p>
    <w:p/>
    <w:p>
      <w:r xmlns:w="http://schemas.openxmlformats.org/wordprocessingml/2006/main">
        <w:t xml:space="preserve">অনুচ্ছেদটি বলে যে পাপ মানুষের ক্রিয়াকলাপকে কলুষিত করেছে, কারণ তাদের হাত রক্তে এবং তাদের আঙ্গুলগুলি অন্যায় দ্বারা কলুষিত হয়েছে এবং তাদের ঠোঁট মিথ্যা কথা বলেছে এবং তাদের জিহ্বা বিকৃত করেছে।</w:t>
      </w:r>
    </w:p>
    <w:p/>
    <w:p>
      <w:r xmlns:w="http://schemas.openxmlformats.org/wordprocessingml/2006/main">
        <w:t xml:space="preserve">1. অসততার পাপ: ইশাইয়া 59:3 এর একটি অধ্যয়ন</w:t>
      </w:r>
    </w:p>
    <w:p/>
    <w:p>
      <w:r xmlns:w="http://schemas.openxmlformats.org/wordprocessingml/2006/main">
        <w:t xml:space="preserve">2. আমাদের শব্দের শক্তি: যিশাইয় 59:3 অনুসারে আমাদের জিহ্বা কীভাবে আমাদের জীবনকে প্রভাবিত করে</w:t>
      </w:r>
    </w:p>
    <w:p/>
    <w:p>
      <w:r xmlns:w="http://schemas.openxmlformats.org/wordprocessingml/2006/main">
        <w:t xml:space="preserve">1. হিতোপদেশ 12:17-19 যে সত্য বলে সে সৎ প্রমাণ দেয়, কিন্তু মিথ্যা সাক্ষী প্রতারণা করে। এমন একজন আছে যাঁর তাড়াহুড়ো কথা তরবারির ধাক্কার মতো, কিন্তু জ্ঞানীর জিহ্বা নিরাময় নিয়ে আসে। সত্যবাদী ঠোঁট চিরকাল থাকে, কিন্তু মিথ্যাবাদী জিহ্বা ক্ষণিকের জন্য।</w:t>
      </w:r>
    </w:p>
    <w:p/>
    <w:p>
      <w:r xmlns:w="http://schemas.openxmlformats.org/wordprocessingml/2006/main">
        <w:t xml:space="preserve">2. গীতসংহিতা 15:2-3 যে ব্যক্তি নির্দোষভাবে চলে এবং যা সঠিক তা করে এবং তার হৃদয়ে সত্য বলে; যে তার জিহ্বা দিয়ে অপবাদ দেয় না এবং তার প্রতিবেশীর সাথে কোন খারাপ কাজ করে না এবং তার বন্ধুর বিরুদ্ধে তিরস্কার করে না।</w:t>
      </w:r>
    </w:p>
    <w:p/>
    <w:p>
      <w:r xmlns:w="http://schemas.openxmlformats.org/wordprocessingml/2006/main">
        <w:t xml:space="preserve">Isaiah 59:4 কেউ ন্যায়ের জন্য ডাকে না, কেউ সত্যের জন্য অনুরোধ করে না: তারা অসার বিশ্বাস করে, মিথ্যা বলে; তারা দুষ্টতা ধারণ করে এবং অন্যায়ের জন্ম দেয়।</w:t>
      </w:r>
    </w:p>
    <w:p/>
    <w:p>
      <w:r xmlns:w="http://schemas.openxmlformats.org/wordprocessingml/2006/main">
        <w:t xml:space="preserve">জনগণ ন্যায় ও সত্যকে বিসর্জন দিয়েছে, অসারতা ও মিথ্যা কথা বলে। তারা দুষ্টতা কল্পনা করেছে এবং অন্যায়ের জন্ম দিয়েছে।</w:t>
      </w:r>
    </w:p>
    <w:p/>
    <w:p>
      <w:r xmlns:w="http://schemas.openxmlformats.org/wordprocessingml/2006/main">
        <w:t xml:space="preserve">1. ন্যায় ও সত্যকে প্রত্যাখ্যান করার পরিণতি</w:t>
      </w:r>
    </w:p>
    <w:p/>
    <w:p>
      <w:r xmlns:w="http://schemas.openxmlformats.org/wordprocessingml/2006/main">
        <w:t xml:space="preserve">2. ভ্যানিটিতে আস্থা রাখার বিপদ</w:t>
      </w:r>
    </w:p>
    <w:p/>
    <w:p>
      <w:r xmlns:w="http://schemas.openxmlformats.org/wordprocessingml/2006/main">
        <w:t xml:space="preserve">1. হিতোপদেশ 11:3 - ন্যায়পরায়ণদের সততা তাদের পথ দেখাবে: কিন্তু সীমালঙ্ঘনকারীদের বিকৃততা তাদের ধ্বংস করবে।</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Isaiah 59:5 তারা কক্যাট্রিসের ডিম ফোটে, এবং মাকড়সার জাল বুনে; যে তাদের ডিম খায় সে মারা যায়, এবং যা চূর্ণ করা হয় তা একটি সাপ হয়ে যায়।</w:t>
      </w:r>
    </w:p>
    <w:p/>
    <w:p>
      <w:r xmlns:w="http://schemas.openxmlformats.org/wordprocessingml/2006/main">
        <w:t xml:space="preserve">ইশাইয়ার সময়ের লোকেরা পাপপূর্ণ আচরণে জড়িত যা তাদের ধ্বংসের দিকে নিয়ে যাবে।</w:t>
      </w:r>
    </w:p>
    <w:p/>
    <w:p>
      <w:r xmlns:w="http://schemas.openxmlformats.org/wordprocessingml/2006/main">
        <w:t xml:space="preserve">1. পাপ একটি মাকড়সার জালের মতো, আমাদের ধ্বংসের চক্রে আটকে রাখে।</w:t>
      </w:r>
    </w:p>
    <w:p/>
    <w:p>
      <w:r xmlns:w="http://schemas.openxmlformats.org/wordprocessingml/2006/main">
        <w:t xml:space="preserve">2. আসুন আমরা আমাদের পাপপূর্ণ আচরণ সম্পর্কে সচেতন হই এবং পরিত্রাণের জন্য ঈশ্বরের দিকে ফিরে যাই।</w:t>
      </w:r>
    </w:p>
    <w:p/>
    <w:p>
      <w:r xmlns:w="http://schemas.openxmlformats.org/wordprocessingml/2006/main">
        <w:t xml:space="preserve">1. ইশাইয়া 59:5-6</w:t>
      </w:r>
    </w:p>
    <w:p/>
    <w:p>
      <w:r xmlns:w="http://schemas.openxmlformats.org/wordprocessingml/2006/main">
        <w:t xml:space="preserve">2. হিতোপদেশ 5:22-23</w:t>
      </w:r>
    </w:p>
    <w:p/>
    <w:p>
      <w:r xmlns:w="http://schemas.openxmlformats.org/wordprocessingml/2006/main">
        <w:t xml:space="preserve">Isaiah 59:6 তাদের জাল পোশাক হবে না, তারা তাদের কাজ দিয়ে নিজেদেরকে ঢেকে রাখবে না; তাদের কাজ অন্যায়ের কাজ, এবং হিংসার কাজ তাদের হাতে।</w:t>
      </w:r>
    </w:p>
    <w:p/>
    <w:p>
      <w:r xmlns:w="http://schemas.openxmlformats.org/wordprocessingml/2006/main">
        <w:t xml:space="preserve">অনুচ্ছেদটি বলে যে কীভাবে মানুষের কাজগুলি অন্যায়ের কাজ এবং সহিংসতার কাজ তাদের হাতে।</w:t>
      </w:r>
    </w:p>
    <w:p/>
    <w:p>
      <w:r xmlns:w="http://schemas.openxmlformats.org/wordprocessingml/2006/main">
        <w:t xml:space="preserve">1: আমাদের কাজগুলি ন্যায়সঙ্গত হয় এবং আমরা শান্তি ও ন্যায়বিচারের জীবনযাপন করি তা নিশ্চিত করার জন্য আমাদের অবশ্যই পরিশ্রমী হতে হবে।</w:t>
      </w:r>
    </w:p>
    <w:p/>
    <w:p>
      <w:r xmlns:w="http://schemas.openxmlformats.org/wordprocessingml/2006/main">
        <w:t xml:space="preserve">2: আমাদের অবশ্যই ঈশ্বরের দৃষ্টিতে যা সঠিক এবং ভাল তা করার জন্য প্রচেষ্টা করতে হবে এবং অন্যায় ও সহিংসতার কাজগুলিকে প্রত্যাখ্যান করতে হবে।</w:t>
      </w:r>
    </w:p>
    <w:p/>
    <w:p>
      <w:r xmlns:w="http://schemas.openxmlformats.org/wordprocessingml/2006/main">
        <w:t xml:space="preserve">1: Micah 6:8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জেমস 2:17 তাই বিশ্বাস নিজে থেকেই, যদি এর কোন কাজ না থাকে, তবে তা মৃত।</w:t>
      </w:r>
    </w:p>
    <w:p/>
    <w:p>
      <w:r xmlns:w="http://schemas.openxmlformats.org/wordprocessingml/2006/main">
        <w:t xml:space="preserve">Isaiah 59:7 তাদের পা মন্দের দিকে ধাবিত হয়, তারা নির্দোষের রক্তপাত করতে তাড়াতাড়ি করে; তাদের চিন্তা অন্যায়ের চিন্তা; ধ্বংস ও ধ্বংস তাদের পথে।</w:t>
      </w:r>
    </w:p>
    <w:p/>
    <w:p>
      <w:r xmlns:w="http://schemas.openxmlformats.org/wordprocessingml/2006/main">
        <w:t xml:space="preserve">অনুচ্ছেদটি দুষ্টতা এবং রক্তপাতের কথা বলে এবং এর পরিপ্রেক্ষিতে কীভাবে অন্যায় ও ধ্বংস হয়।</w:t>
      </w:r>
    </w:p>
    <w:p/>
    <w:p>
      <w:r xmlns:w="http://schemas.openxmlformats.org/wordprocessingml/2006/main">
        <w:t xml:space="preserve">1: মন্দকে আলিঙ্গন না করার জন্য আমাদের সতর্ক থাকতে হবে, কারণ এটি ধ্বংস এবং মৃত্যু নিয়ে আসে।</w:t>
      </w:r>
    </w:p>
    <w:p/>
    <w:p>
      <w:r xmlns:w="http://schemas.openxmlformats.org/wordprocessingml/2006/main">
        <w:t xml:space="preserve">2: আমাদের অবশ্যই ধার্মিকতা এবং ন্যায়বিচারের জীবন যাপন করার চেষ্টা করতে হবে, যাতে দুষ্টতা এবং সহিংসতার মধ্যে না পড়ে।</w:t>
      </w:r>
    </w:p>
    <w:p/>
    <w:p>
      <w:r xmlns:w="http://schemas.openxmlformats.org/wordprocessingml/2006/main">
        <w:t xml:space="preserve">1: হিতোপদেশ 11:1-3 - একটি মিথ্যা ভারসাম্য প্রভুর কাছে ঘৃণ্য, কিন্তু একটি ন্যায়সঙ্গত ওজন তার আনন্দ। যখন অহংকার আসে, তখন লজ্জা আসে, কিন্তু নম্রদের কাছে প্রজ্ঞা থাকে৷ ন্যায়পরায়ণদের সততা তাদের পথ দেখাবে, কিন্তু সীমালঙ্ঘনকারীদের বিপথগামীতা তাদের ধ্বংস করবে।</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Isaiah 59:8 শান্তির পথ তারা জানে না; এবং তাদের চলার কোন বিচার নেই; তারা তাদের আঁকাবাঁকা পথ তৈরি করেছে; যে কেউ সেখানে যাবে সে শান্তি জানবে না।</w:t>
      </w:r>
    </w:p>
    <w:p/>
    <w:p>
      <w:r xmlns:w="http://schemas.openxmlformats.org/wordprocessingml/2006/main">
        <w:t xml:space="preserve">জনগণ শান্তির পথ ভুলে গেছে এবং ন্যায়ের চর্চা করে না; তারা ধ্বংসের পথ তৈরি করেছে এবং যারা তাদের অনুসরণ করে তারা শান্তি পাবে না।</w:t>
      </w:r>
    </w:p>
    <w:p/>
    <w:p>
      <w:r xmlns:w="http://schemas.openxmlformats.org/wordprocessingml/2006/main">
        <w:t xml:space="preserve">1. শান্তির পথ: ন্যায়বিচার এবং ন্যায়পরায়ণতা পুনরায় আবিষ্কার করা</w:t>
      </w:r>
    </w:p>
    <w:p/>
    <w:p>
      <w:r xmlns:w="http://schemas.openxmlformats.org/wordprocessingml/2006/main">
        <w:t xml:space="preserve">2. একটি আঁকাবাঁকা পথের বিপদ: ঈশ্বরের জ্ঞান থেকে পৃথক করা</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হিতোপদেশ 14:12 - "এমন একটি উপায় আছে যা একজন মানুষের কাছে সঠিক বলে মনে হয়, কিন্তু তার শেষটি মৃত্যুর পথ"</w:t>
      </w:r>
    </w:p>
    <w:p/>
    <w:p>
      <w:r xmlns:w="http://schemas.openxmlformats.org/wordprocessingml/2006/main">
        <w:t xml:space="preserve">Isaiah 59:9 তাই বিচার আমাদের কাছ থেকে অনেক দূরে, ন্যায়বিচারও আমাদের অতিক্রম করে না; আমরা আলোর জন্য অপেক্ষা করি, কিন্তু অস্পষ্টতা দেখি; উজ্জ্বলতার জন্য, কিন্তু আমরা অন্ধকারে হাঁটছি।</w:t>
      </w:r>
    </w:p>
    <w:p/>
    <w:p>
      <w:r xmlns:w="http://schemas.openxmlformats.org/wordprocessingml/2006/main">
        <w:t xml:space="preserve">ন্যায়বিচার এবং বিচার আমাদের থেকে অনেক দূরে, এবং আলো এবং উজ্জ্বলতার পরিবর্তে আমরা কেবল অন্ধকার অনুভব করি।</w:t>
      </w:r>
    </w:p>
    <w:p/>
    <w:p>
      <w:r xmlns:w="http://schemas.openxmlformats.org/wordprocessingml/2006/main">
        <w:t xml:space="preserve">1. "আলোর চেয়ে অন্ধকার বেছে নেওয়ার বিপদ"</w:t>
      </w:r>
    </w:p>
    <w:p/>
    <w:p>
      <w:r xmlns:w="http://schemas.openxmlformats.org/wordprocessingml/2006/main">
        <w:t xml:space="preserve">2. "অন্ধকারে আলোর সন্ধান করা"</w:t>
      </w:r>
    </w:p>
    <w:p/>
    <w:p>
      <w:r xmlns:w="http://schemas.openxmlformats.org/wordprocessingml/2006/main">
        <w:t xml:space="preserve">1. জন 8:12 - "তারপর যীশু আবার তাদের কাছে বললেন, আমি জগতের আলো: যে আমাকে অনুসরণ করে সে অন্ধকারে চলবে না, কিন্তু জীবনের আলো পাবে।"</w:t>
      </w:r>
    </w:p>
    <w:p/>
    <w:p>
      <w:r xmlns:w="http://schemas.openxmlformats.org/wordprocessingml/2006/main">
        <w:t xml:space="preserve">2. ম্যাথিউ 5:14-16 - "তোমরা বিশ্বের আলো। একটি পাহাড়ের উপর স্থাপন করা একটি শহর লুকানো যায় না। মানুষও একটি মোমবাতি জ্বালিয়ে বুশেলের নীচে রাখে না, কিন্তু একটি মোমবাতিতে রাখে; এবং এটা ঘরের সকলকে আলো দেয়৷ তোমাদের আলো মানুষের সামনে এমনভাবে আলোকিত করুক, যাতে তারা তোমাদের ভালো কাজগুলি দেখতে পারে এবং স্বর্গে থাকা তোমাদের পিতাকে মহিমান্বিত করতে পারে৷'</w:t>
      </w:r>
    </w:p>
    <w:p/>
    <w:p>
      <w:r xmlns:w="http://schemas.openxmlformats.org/wordprocessingml/2006/main">
        <w:t xml:space="preserve">Isaiah 59:10 আমরা অন্ধের মতো প্রাচীরের দিকে ঝাঁপিয়ে পড়ি, এবং আমাদের চোখ নেই এমনভাবে হাতড়ে বেড়াই; আমরা রাতের মতো দিনে দুপুরে হোঁচট খাই; আমরা মৃত মানুষের মত নির্জন জায়গায় আছি।</w:t>
      </w:r>
    </w:p>
    <w:p/>
    <w:p>
      <w:r xmlns:w="http://schemas.openxmlformats.org/wordprocessingml/2006/main">
        <w:t xml:space="preserve">মানুষ অন্ধকারে হোঁচট খাচ্ছে, যেন তারা অন্ধ, এমনকি দিনের আলোতেও তারা মৃত মানুষের মতো নির্জন জায়গায়।</w:t>
      </w:r>
    </w:p>
    <w:p/>
    <w:p>
      <w:r xmlns:w="http://schemas.openxmlformats.org/wordprocessingml/2006/main">
        <w:t xml:space="preserve">1. "বিশ্বের আলো: দৈহিকতার বাইরে দেখা"</w:t>
      </w:r>
    </w:p>
    <w:p/>
    <w:p>
      <w:r xmlns:w="http://schemas.openxmlformats.org/wordprocessingml/2006/main">
        <w:t xml:space="preserve">2. "নির্জনতার মাঝে অর্থ খোঁজা"</w:t>
      </w:r>
    </w:p>
    <w:p/>
    <w:p>
      <w:r xmlns:w="http://schemas.openxmlformats.org/wordprocessingml/2006/main">
        <w:t xml:space="preserve">1. জন 8:12 - যীশু বলেছিলেন, "আমি জগতের আলো। যে আমাকে অনুসরণ করে সে কখনই অন্ধকারে হাঁটবে না, কিন্তু জীবনের আলো পাবে।"</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Isaiah 59:11 আমরা ভাল্লুকের মত গর্জন করি, ঘুঘুর মত শোক করি, আমরা বিচারের অপেক্ষা করি, কিন্তু কেউ নেই; পরিত্রাণের জন্য, কিন্তু এটা আমাদের থেকে অনেক দূরে।</w:t>
      </w:r>
    </w:p>
    <w:p/>
    <w:p>
      <w:r xmlns:w="http://schemas.openxmlformats.org/wordprocessingml/2006/main">
        <w:t xml:space="preserve">যিশাইয়ের সময়ের লোকেরা মুক্তি বা পরিত্রাণের আশা ছাড়াই কষ্ট পেয়েছিল।</w:t>
      </w:r>
    </w:p>
    <w:p/>
    <w:p>
      <w:r xmlns:w="http://schemas.openxmlformats.org/wordprocessingml/2006/main">
        <w:t xml:space="preserve">1: এই জীবনে দেখা না গেলেও শেষ পর্যন্ত ঈশ্বরের ন্যায়বিচার জয়ী হবে।</w:t>
      </w:r>
    </w:p>
    <w:p/>
    <w:p>
      <w:r xmlns:w="http://schemas.openxmlformats.org/wordprocessingml/2006/main">
        <w:t xml:space="preserve">2: এমনকী যখন সময়গুলো কঠিন হয়, আমরা ঈশ্বরের প্রতিজ্ঞাগুলোর ওপর আশা রাখতে পারি।</w:t>
      </w:r>
    </w:p>
    <w:p/>
    <w:p>
      <w:r xmlns:w="http://schemas.openxmlformats.org/wordprocessingml/2006/main">
        <w:t xml:space="preserve">1: রোমানস 8:18-25 - কারণ আমি মনে করি যে এই বর্তমান সময়ের দুর্ভোগ আমাদের মধ্যে যে মহিমা প্রকাশিত হবে তার সাথে তুলনা করার যোগ্য নয়।</w:t>
      </w:r>
    </w:p>
    <w:p/>
    <w:p>
      <w:r xmlns:w="http://schemas.openxmlformats.org/wordprocessingml/2006/main">
        <w:t xml:space="preserve">2: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Isaiah 59:12 আমাদের পাপগুলি তোমার সামনে বহুগুণ বেড়েছে, এবং আমাদের পাপগুলি আমাদের বিরুদ্ধে সাক্ষ্য দিচ্ছে৷ এবং আমাদের অন্যায় সম্পর্কে, আমরা তাদের জানি;</w:t>
      </w:r>
    </w:p>
    <w:p/>
    <w:p>
      <w:r xmlns:w="http://schemas.openxmlformats.org/wordprocessingml/2006/main">
        <w:t xml:space="preserve">আমাদের পাপ আমাদেরকে ঈশ্বর থেকে বিচ্ছিন্ন করেছে এবং আমাদের কষ্টের কারণ।</w:t>
      </w:r>
    </w:p>
    <w:p/>
    <w:p>
      <w:r xmlns:w="http://schemas.openxmlformats.org/wordprocessingml/2006/main">
        <w:t xml:space="preserve">1. আমাদের পাপের স্বীকৃতি এবং ঈশ্বরের দিকে ফিরে যাওয়া</w:t>
      </w:r>
    </w:p>
    <w:p/>
    <w:p>
      <w:r xmlns:w="http://schemas.openxmlformats.org/wordprocessingml/2006/main">
        <w:t xml:space="preserve">2. পাপের পরিণতি এবং পুনরুদ্ধারের আশা</w:t>
      </w:r>
    </w:p>
    <w:p/>
    <w:p>
      <w:r xmlns:w="http://schemas.openxmlformats.org/wordprocessingml/2006/main">
        <w:t xml:space="preserve">1. রোমানস 3:23 - "সবাই পাপ করেছে এবং ঈশ্বরের মহিমা থেকে বঞ্চিত হয়েছে।"</w:t>
      </w:r>
    </w:p>
    <w:p/>
    <w:p>
      <w:r xmlns:w="http://schemas.openxmlformats.org/wordprocessingml/2006/main">
        <w:t xml:space="preserve">2. ইশাইয়া 1:18 - "এখন আসুন, আসুন আমরা একসাথে যুক্তি করি, প্রভু বলেছেন: যদিও আপনার পাপগুলি লাল রঙের মতো, তারা তুষারের মতো সাদা হবে; যদিও তারা লাল রঙের মতো লাল, তারা পশমের মতো হবে।"</w:t>
      </w:r>
    </w:p>
    <w:p/>
    <w:p>
      <w:r xmlns:w="http://schemas.openxmlformats.org/wordprocessingml/2006/main">
        <w:t xml:space="preserve">Isaiah 59:13 সীমা লঙ্ঘন করে এবং প্রভুর বিরুদ্ধে মিথ্যা কথা বলে, এবং আমাদের ঈশ্বরের কাছ থেকে দূরে চলে যায়, নিপীড়ন ও বিদ্রোহের কথা বলে, হৃদয় থেকে মিথ্যা কথা বলে এবং উচ্চারণ করে৷</w:t>
      </w:r>
    </w:p>
    <w:p/>
    <w:p>
      <w:r xmlns:w="http://schemas.openxmlformats.org/wordprocessingml/2006/main">
        <w:t xml:space="preserve">মানুষ সীমালঙ্ঘন করছে এবং প্রভুর বিরুদ্ধে মিথ্যা বলছে, অত্যাচার ও বিদ্রোহের কথা বলছে এবং অন্তর থেকে মিথ্যা কথা বলছে।</w:t>
      </w:r>
    </w:p>
    <w:p/>
    <w:p>
      <w:r xmlns:w="http://schemas.openxmlformats.org/wordprocessingml/2006/main">
        <w:t xml:space="preserve">1. "প্রভুর বিরুদ্ধে মিথ্যা বলা এবং সীমালঙ্ঘনের বিপদ"</w:t>
      </w:r>
    </w:p>
    <w:p/>
    <w:p>
      <w:r xmlns:w="http://schemas.openxmlformats.org/wordprocessingml/2006/main">
        <w:t xml:space="preserve">2. "আমাদের জীবনে শব্দের শক্তি"</w:t>
      </w:r>
    </w:p>
    <w:p/>
    <w:p>
      <w:r xmlns:w="http://schemas.openxmlformats.org/wordprocessingml/2006/main">
        <w:t xml:space="preserve">1. হিতোপদেশ 12:22 - "মিথ্যা কথা প্রভুর কাছে ঘৃণ্য, কিন্তু যারা বিশ্বস্তভাবে কাজ করে তারাই তাঁর আনন্দ।"</w:t>
      </w:r>
    </w:p>
    <w:p/>
    <w:p>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Isaiah 59:14 এবং বিচার পিছন দিকে ফিরিয়ে দেওয়া হয়েছে, এবং ন্যায়বিচার দূরে দাঁড়িয়ে আছে, কারণ সত্য রাস্তায় পড়ে আছে, এবং ন্যায়বিচার প্রবেশ করতে পারে না।</w:t>
      </w:r>
    </w:p>
    <w:p/>
    <w:p>
      <w:r xmlns:w="http://schemas.openxmlformats.org/wordprocessingml/2006/main">
        <w:t xml:space="preserve">সত্যকে পরিত্যাগ করা হয়েছে এবং ন্যায়বিচারকে দূরে ঠেলে দেওয়া হয়েছে, সমাজকে ন্যায্যতা ছাড়াই রেখে দেওয়া হয়েছে।</w:t>
      </w:r>
    </w:p>
    <w:p/>
    <w:p>
      <w:r xmlns:w="http://schemas.openxmlformats.org/wordprocessingml/2006/main">
        <w:t xml:space="preserve">1: ঈশ্বরের ন্যায়বিচার হল সত্য ন্যায়ের পথ।</w:t>
      </w:r>
    </w:p>
    <w:p/>
    <w:p>
      <w:r xmlns:w="http://schemas.openxmlformats.org/wordprocessingml/2006/main">
        <w:t xml:space="preserve">2: ঈশ্বরের পথ অনুসরণই সত্য ন্যায়ের একমাত্র উপায়।</w:t>
      </w:r>
    </w:p>
    <w:p/>
    <w:p>
      <w:r xmlns:w="http://schemas.openxmlformats.org/wordprocessingml/2006/main">
        <w:t xml:space="preserve">1: জন 3:16-17 কারণ ঈশ্বর জগতকে এতই ভালোবাসলেন যে, তিনি তাঁর একমাত্র পুত্রকে দান করলেন, যাতে যে কেউ তাকে বিশ্বাস করে সে বিনষ্ট না হয়, কিন্তু অনন্ত জীবন পায়৷ কারণ ঈশ্বর তাঁর পুত্রকে এই জগতে পাঠাননি যে জগতের নিন্দা করার জন্য; কিন্তু তার মাধ্যমে পৃথিবী রক্ষা পায়।</w:t>
      </w:r>
    </w:p>
    <w:p/>
    <w:p>
      <w:r xmlns:w="http://schemas.openxmlformats.org/wordprocessingml/2006/main">
        <w:t xml:space="preserve">2: ম্যাথু 7:12 অতএব, লোকেরা তোমাদের প্রতি যা করুক, তোমরা যাহা চাও, তাহাই তাহাদের প্রতি কর, কেননা এই আইন ও ভাববাদীরা।</w:t>
      </w:r>
    </w:p>
    <w:p/>
    <w:p>
      <w:r xmlns:w="http://schemas.openxmlformats.org/wordprocessingml/2006/main">
        <w:t xml:space="preserve">Isaiah 59:15 হ্যাঁ, সত্য ব্যর্থ হয়; আর যে মন্দ কাজ থেকে সরে যায় সে নিজেকে শিকারে পরিণত করে৷ প্রভু তা দেখেছিলেন এবং বিচার না হওয়ায় তিনি অসন্তুষ্ট হন৷</w:t>
      </w:r>
    </w:p>
    <w:p/>
    <w:p>
      <w:r xmlns:w="http://schemas.openxmlformats.org/wordprocessingml/2006/main">
        <w:t xml:space="preserve">সত্য ব্যর্থ হয় এবং যারা মন্দ থেকে দূরে সরে যায় তারা নিজেদের দুর্বল করে তোলে। ন্যায়বিচার নেই বলে প্রভু অসন্তুষ্ট।</w:t>
      </w:r>
    </w:p>
    <w:p/>
    <w:p>
      <w:r xmlns:w="http://schemas.openxmlformats.org/wordprocessingml/2006/main">
        <w:t xml:space="preserve">1. একটি ভাঙ্গা বিশ্বে সত্য এবং ন্যায়বিচারের প্রয়োজন</w:t>
      </w:r>
    </w:p>
    <w:p/>
    <w:p>
      <w:r xmlns:w="http://schemas.openxmlformats.org/wordprocessingml/2006/main">
        <w:t xml:space="preserve">2. সঠিক কাজ করা এবং মন্দের মুখে শক্ত থাকা</w:t>
      </w:r>
    </w:p>
    <w:p/>
    <w:p>
      <w:r xmlns:w="http://schemas.openxmlformats.org/wordprocessingml/2006/main">
        <w:t xml:space="preserve">1. হিতোপদেশ 17:15 যে দুষ্টকে ধার্মিক করে, এবং যে ধার্মিককে দোষী করে, তারা উভয়ই প্রভুর কাছে ঘৃণ্য।</w:t>
      </w:r>
    </w:p>
    <w:p/>
    <w:p>
      <w:r xmlns:w="http://schemas.openxmlformats.org/wordprocessingml/2006/main">
        <w:t xml:space="preserve">2. জেমস 4:17 তাই যে ভালো করতে জানে কিন্তু তা করে না, তার কাছে এটা পাপ।</w:t>
      </w:r>
    </w:p>
    <w:p/>
    <w:p>
      <w:r xmlns:w="http://schemas.openxmlformats.org/wordprocessingml/2006/main">
        <w:t xml:space="preserve">Isaiah 59:16 এবং তিনি দেখলেন যে সেখানে কোন মানুষ নেই, এবং আশ্চর্য হয়ে গেলেন যে সেখানে কোন সুপারিশকারী নেই: তাই তার বাহু তার কাছে পরিত্রাণ এনেছিল; এবং তার ধার্মিকতা তাকে টিকিয়ে রেখেছে।</w:t>
      </w:r>
    </w:p>
    <w:p/>
    <w:p>
      <w:r xmlns:w="http://schemas.openxmlformats.org/wordprocessingml/2006/main">
        <w:t xml:space="preserve">তিনি দেখলেন যে সেখানে সুপারিশ করার কেউ নেই, তাই তিনি নিজেই পরিত্রাণ আনলেন।</w:t>
      </w:r>
    </w:p>
    <w:p/>
    <w:p>
      <w:r xmlns:w="http://schemas.openxmlformats.org/wordprocessingml/2006/main">
        <w:t xml:space="preserve">1: আমরা একা নই, ঈশ্বর সর্বদা আমাদের সাথে আছেন।</w:t>
      </w:r>
    </w:p>
    <w:p/>
    <w:p>
      <w:r xmlns:w="http://schemas.openxmlformats.org/wordprocessingml/2006/main">
        <w:t xml:space="preserve">2: আমরা প্রভুর ধার্মিকতা এবং পরিত্রাণের উপর আস্থা রাখতে পারি।</w:t>
      </w:r>
    </w:p>
    <w:p/>
    <w:p>
      <w:r xmlns:w="http://schemas.openxmlformats.org/wordprocessingml/2006/main">
        <w:t xml:space="preserve">1: গীতসংহিতা 37:39 কিন্তু ধার্মিকদের পরিত্রাণ সদাপ্রভুর কাছ থেকে; তিনিই বিপদের সময় তাদের শক্তি।</w:t>
      </w:r>
    </w:p>
    <w:p/>
    <w:p>
      <w:r xmlns:w="http://schemas.openxmlformats.org/wordprocessingml/2006/main">
        <w:t xml:space="preserve">2: ফিলিপীয় 4:6-7 কোন বিষয়ে উদ্বিগ্ন হবেন না, তবে সমস্ত কিছুতে প্রার্থনা ও বিনতি দ্বারা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Isaiah 59:17 কেননা তিনি ধার্মিকতা পরিধান করেছিলেন বক্ষবন্ধনীর মত, এবং তাঁর মাথায় পরিত্রাণের শিরস্ত্রাণ; এবং তিনি পোশাকের জন্য প্রতিশোধের পোশাক পরেছিলেন, এবং পোশাকের মতো উত্সাহের সাথে পরিধান করেছিলেন।</w:t>
      </w:r>
    </w:p>
    <w:p/>
    <w:p>
      <w:r xmlns:w="http://schemas.openxmlformats.org/wordprocessingml/2006/main">
        <w:t xml:space="preserve">ঈশ্বর ধার্মিকতা এবং পরিত্রাণ পরিহিত এবং ন্যায়বিচার মেটাতে প্রস্তুত.</w:t>
      </w:r>
    </w:p>
    <w:p/>
    <w:p>
      <w:r xmlns:w="http://schemas.openxmlformats.org/wordprocessingml/2006/main">
        <w:t xml:space="preserve">1. ঈশ্বরের ন্যায়পরায়ণতা: ন্যায়বিচার এবং প্রেম সমুন্নত রাখা</w:t>
      </w:r>
    </w:p>
    <w:p/>
    <w:p>
      <w:r xmlns:w="http://schemas.openxmlformats.org/wordprocessingml/2006/main">
        <w:t xml:space="preserve">2. ঈশ্বরের বর্ম পরা: ভাল কাজ করার জন্য প্রস্তুত হওয়া</w:t>
      </w:r>
    </w:p>
    <w:p/>
    <w:p>
      <w:r xmlns:w="http://schemas.openxmlformats.org/wordprocessingml/2006/main">
        <w:t xml:space="preserve">1. Ephesians 6:10-18 - ঈশ্বরের বর্ম</w:t>
      </w:r>
    </w:p>
    <w:p/>
    <w:p>
      <w:r xmlns:w="http://schemas.openxmlformats.org/wordprocessingml/2006/main">
        <w:t xml:space="preserve">2. রোমানস 12:19 - প্রতিশোধ নেওয়া আমার, আমি শোধ করব, প্রভু বলেছেন</w:t>
      </w:r>
    </w:p>
    <w:p/>
    <w:p>
      <w:r xmlns:w="http://schemas.openxmlformats.org/wordprocessingml/2006/main">
        <w:t xml:space="preserve">Isaiah 59:18 তাদের কৃতকর্ম অনুসারে, তদনুসারে তিনি তার প্রতিপক্ষের প্রতি ক্রোধ, তার শত্রুদের প্রতিফল দেবেন; দ্বীপপুঞ্জে সে তার প্রতিদান দেবে।</w:t>
      </w:r>
    </w:p>
    <w:p/>
    <w:p>
      <w:r xmlns:w="http://schemas.openxmlformats.org/wordprocessingml/2006/main">
        <w:t xml:space="preserve">যারা অন্যায় করেছে ঈশ্বর তাদের কৃতকর্মের প্রতিফল দেবেন, তাঁর প্রতিপক্ষকে ক্রোধ দেবেন এবং তাঁর শত্রুদের প্রতিদান দেবেন।</w:t>
      </w:r>
    </w:p>
    <w:p/>
    <w:p>
      <w:r xmlns:w="http://schemas.openxmlformats.org/wordprocessingml/2006/main">
        <w:t xml:space="preserve">1. পাপের পরিণতি: যিশাইয় 59:18 থেকে শেখা</w:t>
      </w:r>
    </w:p>
    <w:p/>
    <w:p>
      <w:r xmlns:w="http://schemas.openxmlformats.org/wordprocessingml/2006/main">
        <w:t xml:space="preserve">2. পাপের শোধ: ইশাইয়া 59:18 এ ঈশ্বরের ন্যায়বিচার</w:t>
      </w:r>
    </w:p>
    <w:p/>
    <w:p>
      <w:r xmlns:w="http://schemas.openxmlformats.org/wordprocessingml/2006/main">
        <w:t xml:space="preserve">1. রোমানস 12:19-20 -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Exodus 23:4,7 - "আপনি যদি আপনার শত্রুর বলদ বা তার গাধা পথভ্রষ্ট হওয়ার সাথে দেখা করেন তবে আপনি তাকে তার কাছে ফিরিয়ে আনবেন... মিথ্যা অভিযোগের সাথে কিছু করবেন না এবং একজন নির্দোষ বা সৎ ব্যক্তিকে চাপ দেবেন না মৃত্যু, কারণ আমি দোষীদের খালাস করব না।"</w:t>
      </w:r>
    </w:p>
    <w:p/>
    <w:p>
      <w:r xmlns:w="http://schemas.openxmlformats.org/wordprocessingml/2006/main">
        <w:t xml:space="preserve">Isaiah 59:19 তাই তারা পশ্চিম দিক থেকে সদাপ্রভুর নাম এবং সূর্যোদয় থেকে তাঁর মহিমাকে ভয় করবে। যখন শত্রু বন্যার মত আসবে, তখন সদাপ্রভুর আত্মা তার বিরুদ্ধে একটি মান উঁচু করবেন।</w:t>
      </w:r>
    </w:p>
    <w:p/>
    <w:p>
      <w:r xmlns:w="http://schemas.openxmlformats.org/wordprocessingml/2006/main">
        <w:t xml:space="preserve">ঈশ্বর তাঁর লোকদের তাদের শত্রুদের হাত থেকে রক্ষা করবেন।</w:t>
      </w:r>
    </w:p>
    <w:p/>
    <w:p>
      <w:r xmlns:w="http://schemas.openxmlformats.org/wordprocessingml/2006/main">
        <w:t xml:space="preserve">1. প্রতিকূল সময়ে প্রভুর সুরক্ষা</w:t>
      </w:r>
    </w:p>
    <w:p/>
    <w:p>
      <w:r xmlns:w="http://schemas.openxmlformats.org/wordprocessingml/2006/main">
        <w:t xml:space="preserve">2. প্রভুর পরাক্রমশালী মান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91:2-3 - আমি সদাপ্রভুর বিষয়ে বলব, তিনিই আমার আশ্রয় এবং আমার দুর্গ: আমার ঈশ্বর; আমি তাকে বিশ্বাস করব। তিনি অবশ্যই তোমাকে পাখীর ফাঁদ থেকে এবং ভয়ঙ্কর মহামারী থেকে উদ্ধার করবেন।</w:t>
      </w:r>
    </w:p>
    <w:p/>
    <w:p>
      <w:r xmlns:w="http://schemas.openxmlformats.org/wordprocessingml/2006/main">
        <w:t xml:space="preserve">Isaiah 59:20 এবং মুক্তিদাতা সিয়োনে আসবেন এবং যাকোবের মধ্যে যারা পাপাচার থেকে ফিরে আসবে তাদের কাছে, সদাপ্রভু বলছেন।</w:t>
      </w:r>
    </w:p>
    <w:p/>
    <w:p>
      <w:r xmlns:w="http://schemas.openxmlformats.org/wordprocessingml/2006/main">
        <w:t xml:space="preserve">যারা তাদের পাপ থেকে মুখ ফিরিয়ে নেয় তাদের কাছে মুক্তিদাতা আসবেন।</w:t>
      </w:r>
    </w:p>
    <w:p/>
    <w:p>
      <w:r xmlns:w="http://schemas.openxmlformats.org/wordprocessingml/2006/main">
        <w:t xml:space="preserve">1: অনুতাপ মুক্তি এনে দেয়।</w:t>
      </w:r>
    </w:p>
    <w:p/>
    <w:p>
      <w:r xmlns:w="http://schemas.openxmlformats.org/wordprocessingml/2006/main">
        <w:t xml:space="preserve">2: যারা তাদের সীমালঙ্ঘন থেকে ফিরে আসে আল্লাহ তাদের ক্ষমা করবেন।</w:t>
      </w:r>
    </w:p>
    <w:p/>
    <w:p>
      <w:r xmlns:w="http://schemas.openxmlformats.org/wordprocessingml/2006/main">
        <w:t xml:space="preserve">1: রোমানস 3:23-25 -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2: Jeremiah 3:12-13 - যাও, এবং উত্তরের দিকে এই কথাগুলি ঘোষণা কর, এবং বল, ফিরে এস, হে বিপথগামী ইস্রায়েল, সদাপ্রভু বলছেন; আমি তোমার উপর আমার ক্রোধ ফেলব না, কারণ আমি করুণাময়, সদাপ্রভু বলেন, আমি চিরকাল রাগ রাখব না।</w:t>
      </w:r>
    </w:p>
    <w:p/>
    <w:p>
      <w:r xmlns:w="http://schemas.openxmlformats.org/wordprocessingml/2006/main">
        <w:t xml:space="preserve">Isaiah 59:21 সদাপ্রভু কহেন যে, তাহাদের সহিত আমার এই চুক্তি; আমার যে আত্মা তোমার উপর আছে, এবং আমার কথা যা আমি তোমার মুখে রেখেছি, তা তোমার মুখ থেকে বের হবে না, তোমার বংশের মুখ থেকে বা তোমার বংশের বীজের মুখ থেকে বের হবে না, সদাপ্রভু বলছেন, এখন থেকে এবং চিরকালের জন্য।</w:t>
      </w:r>
    </w:p>
    <w:p/>
    <w:p>
      <w:r xmlns:w="http://schemas.openxmlformats.org/wordprocessingml/2006/main">
        <w:t xml:space="preserve">ঈশ্বর ঘোষণা করেন যে তাঁর আত্মা এবং শব্দ চিরকাল তাঁর লোকেদের এবং তাদের বংশধরদের সাথে থাকবে।</w:t>
      </w:r>
    </w:p>
    <w:p/>
    <w:p>
      <w:r xmlns:w="http://schemas.openxmlformats.org/wordprocessingml/2006/main">
        <w:t xml:space="preserve">1. প্রেমের ঈশ্বরের অবিরাম চুক্তি</w:t>
      </w:r>
    </w:p>
    <w:p/>
    <w:p>
      <w:r xmlns:w="http://schemas.openxmlformats.org/wordprocessingml/2006/main">
        <w:t xml:space="preserve">2. ঈশ্বরের শব্দের দীর্ঘস্থায়ী শক্তি</w:t>
      </w:r>
    </w:p>
    <w:p/>
    <w:p>
      <w:r xmlns:w="http://schemas.openxmlformats.org/wordprocessingml/2006/main">
        <w:t xml:space="preserve">1. Jeremiah 31:33-34 - প্রেমের ঈশ্বরের চিরস্থায়ী চুক্তি</w:t>
      </w:r>
    </w:p>
    <w:p/>
    <w:p>
      <w:r xmlns:w="http://schemas.openxmlformats.org/wordprocessingml/2006/main">
        <w:t xml:space="preserve">2. গীতসংহিতা 119:89 - ঈশ্বরের বাক্য চিরকাল স্বর্গে স্থায়ী হয়</w:t>
      </w:r>
    </w:p>
    <w:p/>
    <w:p>
      <w:r xmlns:w="http://schemas.openxmlformats.org/wordprocessingml/2006/main">
        <w:t xml:space="preserve">যিশাইয় অধ্যায় 60 জেরুজালেমের ভবিষ্যত গৌরব এবং পুনরুদ্ধারের একটি প্রাণবন্ত ছবি আঁকা। এটি এমন একটি সময়কে চিত্রিত করে যখন জাতিগুলি ঈশ্বরের উপস্থিতির আলো এবং জাঁকজমকের দিকে আকৃষ্ট হবে এবং জেরুজালেম ঐশ্বরিক আশীর্বাদ ও সমৃদ্ধির প্রতীক হয়ে উঠবে।</w:t>
      </w:r>
    </w:p>
    <w:p/>
    <w:p>
      <w:r xmlns:w="http://schemas.openxmlformats.org/wordprocessingml/2006/main">
        <w:t xml:space="preserve">1ম অনুচ্ছেদ: অধ্যায়টি জেরুজালেমকে জেরুজালেমের উত্থান ও আলোকিত করার আহ্বান দিয়ে শুরু হয়েছে, কারণ প্রভুর মহিমা তার উপর এসেছে। এটি বর্ণনা করে যে জাতিগুলি তার আলোতে আসছে এবং রাজারা তার উজ্জ্বলতার দিকে আকৃষ্ট হচ্ছে। এটি জোর দেয় যে জেরুজালেম পুনরুদ্ধার করা হবে এবং ঈশ্বরের অনুগ্রহ এবং আশীর্বাদে সজ্জিত হবে (ইশাইয়া 60:1-9)।</w:t>
      </w:r>
    </w:p>
    <w:p/>
    <w:p>
      <w:r xmlns:w="http://schemas.openxmlformats.org/wordprocessingml/2006/main">
        <w:t xml:space="preserve">2য় অনুচ্ছেদ: অধ্যায়টি পৃথিবীর সমস্ত কোণ থেকে ঈশ্বরের লোকেদের জমায়েতকে চিত্রিত করে, যখন তারা জেরুজালেমে প্রচণ্ড আনন্দ এবং প্রাচুর্যের সাথে ফিরে আসে। এটি শহরের প্রাচীরের পুনরুদ্ধার এবং বিদেশী জাতিগুলি তাদের সম্পদ এবং সম্পদের অবদান থেকে যে সমৃদ্ধি আসবে তা বর্ণনা করে (ইশাইয়া 60:10-17)।</w:t>
      </w:r>
    </w:p>
    <w:p/>
    <w:p>
      <w:r xmlns:w="http://schemas.openxmlformats.org/wordprocessingml/2006/main">
        <w:t xml:space="preserve">3য় অনুচ্ছেদ: অধ্যায়টি চিরস্থায়ী শান্তি এবং ধার্মিকতার দর্শন দিয়ে শেষ হয়েছে। এটি হাইলাইট করে যে প্রভু নিজেই জেরুজালেমের চিরন্তন আলো হবেন এবং সেখানে আর কোন হিংসা বা ধ্বংস হবে না। এটা নিশ্চিত করে যে ঈশ্বরের লোকেরা তাঁর চিরস্থায়ী উপস্থিতি অনুভব করবে এবং তাঁর আশীর্বাদ উপভোগ করবে (ইশাইয়া 60:18-22)।</w:t>
      </w:r>
    </w:p>
    <w:p/>
    <w:p>
      <w:r xmlns:w="http://schemas.openxmlformats.org/wordprocessingml/2006/main">
        <w:t xml:space="preserve">সংক্ষেপে,</w:t>
      </w:r>
    </w:p>
    <w:p>
      <w:r xmlns:w="http://schemas.openxmlformats.org/wordprocessingml/2006/main">
        <w:t xml:space="preserve">ইশাইয়া অধ্যায় ষাট প্রকাশ করে</w:t>
      </w:r>
    </w:p>
    <w:p>
      <w:r xmlns:w="http://schemas.openxmlformats.org/wordprocessingml/2006/main">
        <w:t xml:space="preserve">জেরুজালেমের ভবিষ্যতের গৌরব এবং পুনরুদ্ধার,</w:t>
      </w:r>
    </w:p>
    <w:p>
      <w:r xmlns:w="http://schemas.openxmlformats.org/wordprocessingml/2006/main">
        <w:t xml:space="preserve">জাতি আলো এবং জাঁকজমকের প্রতি আকৃষ্ট হয়।</w:t>
      </w:r>
    </w:p>
    <w:p/>
    <w:p>
      <w:r xmlns:w="http://schemas.openxmlformats.org/wordprocessingml/2006/main">
        <w:t xml:space="preserve">জেরুজালেমকে ঈশ্বরের অনুগ্রহে সজ্জিত, উঠতে এবং উজ্জ্বল হওয়ার আহ্বান জানান।</w:t>
      </w:r>
    </w:p>
    <w:p>
      <w:r xmlns:w="http://schemas.openxmlformats.org/wordprocessingml/2006/main">
        <w:t xml:space="preserve">ঈশ্বরের লোকেদের সমাবেশ এবং শহরের সমৃদ্ধি পুনরুদ্ধার।</w:t>
      </w:r>
    </w:p>
    <w:p>
      <w:r xmlns:w="http://schemas.openxmlformats.org/wordprocessingml/2006/main">
        <w:t xml:space="preserve">চিরস্থায়ী শান্তি, ধার্মিকতা এবং ঈশ্বরের উপস্থিতির দর্শন।</w:t>
      </w:r>
    </w:p>
    <w:p/>
    <w:p>
      <w:r xmlns:w="http://schemas.openxmlformats.org/wordprocessingml/2006/main">
        <w:t xml:space="preserve">এই অধ্যায়টি জেরুজালেমের ভবিষ্যত গৌরব এবং পুনরুদ্ধারের একটি প্রাণবন্ত চিত্র তুলে ধরে। এটি জেরুজালেমকে জেরুজালেমের উত্থান ও আলোকিত করার আহ্বান দিয়ে শুরু হয়, কারণ প্রভুর মহিমা তার উপর আসে। এটি বর্ণনা করে যে জাতিগুলি তার আলোর প্রতি আকৃষ্ট হচ্ছে এবং রাজারা তার উজ্জ্বলতায় আকৃষ্ট হচ্ছে। অধ্যায়ে জোর দেওয়া হয়েছে যে জেরুজালেম পুনরুদ্ধার করা হবে এবং ঈশ্বরের অনুগ্রহ ও আশীর্বাদে সজ্জিত হবে। এটি পৃথিবীর সমস্ত কোণ থেকে ঈশ্বরের লোকেদের সমাবেশকে চিত্রিত করে, যখন তারা জেরুজালেমে প্রচণ্ড আনন্দ এবং প্রাচুর্যের সাথে ফিরে আসে। এটি শহরের প্রাচীরের পুনরুদ্ধার এবং বিদেশী দেশগুলি থেকে তাদের সম্পদ এবং সম্পদের অবদান থেকে যে সমৃদ্ধি আসবে তা বর্ণনা করে। অধ্যায়টি চিরস্থায়ী শান্তি এবং ধার্মিকতার একটি দর্শনের সাথে শেষ হয়েছে, এটি হাইলাইট করে যে প্রভু নিজেই জেরুজালেমের চিরন্তন আলো হবেন। এটা নিশ্চিত করে যে সেখানে আর কোন সহিংসতা বা ধ্বংস হবে না এবং ঈশ্বরের লোকেরা তাঁর চিরস্থায়ী উপস্থিতি অনুভব করবে এবং তাঁর আশীর্বাদ উপভোগ করবে। অধ্যায়টি জেরুজালেমের ভবিষ্যত গৌরব এবং পুনরুদ্ধারের উপর আলোকপাত করে, সেইসাথে জাতিগুলিকে ঈশ্বরের উপস্থিতির আলো এবং জাঁকজমকের দিকে আকৃষ্ট করা হয়।</w:t>
      </w:r>
    </w:p>
    <w:p/>
    <w:p>
      <w:r xmlns:w="http://schemas.openxmlformats.org/wordprocessingml/2006/main">
        <w:t xml:space="preserve">Isaiah 60:1 ওঠো, আলোকিত হও; কেননা তোমার আলো এসেছে, আর সদাপ্রভুর মহিমা তোমার উপরে উত্থিত হয়েছে।</w:t>
      </w:r>
    </w:p>
    <w:p/>
    <w:p>
      <w:r xmlns:w="http://schemas.openxmlformats.org/wordprocessingml/2006/main">
        <w:t xml:space="preserve">এই অনুচ্ছেদটি আমাদেরকে উত্থান ও উজ্জ্বল হতে উত্সাহিত করে কারণ প্রভুর আলো আমাদের উপরে রয়েছে।</w:t>
      </w:r>
    </w:p>
    <w:p/>
    <w:p>
      <w:r xmlns:w="http://schemas.openxmlformats.org/wordprocessingml/2006/main">
        <w:t xml:space="preserve">1. "উত্থান এবং উজ্জ্বল: প্রভুর আলোকে আলিঙ্গন করা"</w:t>
      </w:r>
    </w:p>
    <w:p/>
    <w:p>
      <w:r xmlns:w="http://schemas.openxmlformats.org/wordprocessingml/2006/main">
        <w:t xml:space="preserve">2. "আলোতে বাস করা: আমাদের উপর ঈশ্বরের মহিমা"</w:t>
      </w:r>
    </w:p>
    <w:p/>
    <w:p>
      <w:r xmlns:w="http://schemas.openxmlformats.org/wordprocessingml/2006/main">
        <w:t xml:space="preserve">1. গীতসংহিতা 40:5: "হে প্রভু আমার ঈশ্বর, আপনার অনেক আশ্চর্য কাজ যা আপনি করেছেন এবং আপনার চিন্তাভাবনা যা আমাদের জন্য: সেগুলি আপনার কাছে গণনা করা যায় না: যদি আমি ঘোষণা করি এবং কথা বলি তাদের মধ্যে, তারা সংখ্যার চেয়ে বেশি।"</w:t>
      </w:r>
    </w:p>
    <w:p/>
    <w:p>
      <w:r xmlns:w="http://schemas.openxmlformats.org/wordprocessingml/2006/main">
        <w:t xml:space="preserve">2. ম্যাথিউ 5:14-16: "তোমরা বিশ্বের আলো। একটি পাহাড়ের উপর স্থাপন করা একটি শহর লুকানো যায় না। মানুষও একটি মোমবাতি জ্বালিয়ে বুশেলের নীচে রাখে না, কিন্তু একটি মোমবাতিতে রাখে; এবং এটা ঘরের সকলকে আলো দেয়৷ তোমাদের আলো মানুষের সামনে এমনভাবে আলোকিত করুক, যাতে তারা তোমাদের ভালো কাজগুলি দেখতে পারে এবং স্বর্গে থাকা তোমাদের পিতাকে মহিমান্বিত করতে পারে৷'</w:t>
      </w:r>
    </w:p>
    <w:p/>
    <w:p>
      <w:r xmlns:w="http://schemas.openxmlformats.org/wordprocessingml/2006/main">
        <w:t xml:space="preserve">Isaiah 60:2 কেননা, দেখ, অন্ধকার পৃথিবীকে ঢেকে ফেলবে, এবং ঘোর অন্ধকার মানুষকে ঢেকে ফেলবে; কিন্তু সদাপ্রভু তোমার উপরে উঠবেন, এবং তাঁর মহিমা তোমার উপরে দেখা যাবে।</w:t>
      </w:r>
    </w:p>
    <w:p/>
    <w:p>
      <w:r xmlns:w="http://schemas.openxmlformats.org/wordprocessingml/2006/main">
        <w:t xml:space="preserve">যারা অন্ধকারে আছে তাদের জন্য প্রভু আলো আনবেন।</w:t>
      </w:r>
    </w:p>
    <w:p/>
    <w:p>
      <w:r xmlns:w="http://schemas.openxmlformats.org/wordprocessingml/2006/main">
        <w:t xml:space="preserve">1. অন্ধকারে আশা: আমাদের জীবনে প্রভুর আলো</w:t>
      </w:r>
    </w:p>
    <w:p/>
    <w:p>
      <w:r xmlns:w="http://schemas.openxmlformats.org/wordprocessingml/2006/main">
        <w:t xml:space="preserve">2. ঈশ্বরের মহিমা দেখা: প্রতিকূলতার সময়ে শক্তি খুঁজে পাওয়া</w:t>
      </w:r>
    </w:p>
    <w:p/>
    <w:p>
      <w:r xmlns:w="http://schemas.openxmlformats.org/wordprocessingml/2006/main">
        <w:t xml:space="preserve">1. জন 8:12 - যীশু বলেছিলেন, "আমি জগতের আলো। যে আমাকে অনুসরণ করে সে কখনই অন্ধকারে হাঁটবে না, কিন্তু জীবনের আলো পাবে।"</w:t>
      </w:r>
    </w:p>
    <w:p/>
    <w:p>
      <w:r xmlns:w="http://schemas.openxmlformats.org/wordprocessingml/2006/main">
        <w:t xml:space="preserve">2. গীতসংহিতা 27:1 - প্রভু আমার আলো এবং আমার পরিত্রাণ আমি কাকে ভয় করব? প্রভু আমার প্রাণের দুর্গ আমি কাকে ভয় করব?</w:t>
      </w:r>
    </w:p>
    <w:p/>
    <w:p>
      <w:r xmlns:w="http://schemas.openxmlformats.org/wordprocessingml/2006/main">
        <w:t xml:space="preserve">Isaiah 60:3 আর অইহুদীরা তোমার আলোর কাছে আসবে, আর রাজারা তোমার উত্থানের উজ্জ্বলতায় আসবে।</w:t>
      </w:r>
    </w:p>
    <w:p/>
    <w:p>
      <w:r xmlns:w="http://schemas.openxmlformats.org/wordprocessingml/2006/main">
        <w:t xml:space="preserve">অইহুদীরা ঈশ্বরের আলো খুঁজবে এবং রাজারা তাঁর উত্থানের উজ্জ্বলতায় আসবে।</w:t>
      </w:r>
    </w:p>
    <w:p/>
    <w:p>
      <w:r xmlns:w="http://schemas.openxmlformats.org/wordprocessingml/2006/main">
        <w:t xml:space="preserve">1. "বিশ্বের আলো: ঈশ্বরের আলোকসজ্জা অনুসরণ করা"</w:t>
      </w:r>
    </w:p>
    <w:p/>
    <w:p>
      <w:r xmlns:w="http://schemas.openxmlformats.org/wordprocessingml/2006/main">
        <w:t xml:space="preserve">2. "তার উত্থানের উজ্জ্বলতা: কিংস ইন পারস্যুট অফ দ্য কিংডম"</w:t>
      </w:r>
    </w:p>
    <w:p/>
    <w:p>
      <w:r xmlns:w="http://schemas.openxmlformats.org/wordprocessingml/2006/main">
        <w:t xml:space="preserve">1. ম্যাথু 5:14-16 - "আপনি বিশ্বের আলো। একটি পাহাড়ের উপর স্থাপিত একটি শহর লুকানো যায় না। বা মানুষ একটি প্রদীপ জ্বালিয়ে একটি ঝুড়ির নীচে রাখে না, কিন্তু একটি স্ট্যান্ডে রাখে, এবং এটি আলো দেয় বাড়ির সকলের কাছে, একইভাবে, অন্যদের সামনে আপনার আলো জ্বলুক, যাতে তারা আপনার ভাল কাজগুলি দেখে এবং স্বর্গে আপনার পিতাকে মহিমান্বিত করতে পারে।"</w:t>
      </w:r>
    </w:p>
    <w:p/>
    <w:p>
      <w:r xmlns:w="http://schemas.openxmlformats.org/wordprocessingml/2006/main">
        <w:t xml:space="preserve">2. প্রকাশিত বাক্য 19:11-16 - "তারপর আমি স্বর্গ খুলে দেখলাম, এবং দেখ, একটি সাদা ঘোড়া! এতে যে বসে আছে তাকে বিশ্বস্ত এবং সত্য বলা হয়, এবং ধার্মিকতার সাথে তিনি বিচার করেন এবং যুদ্ধ করেন। তার চোখ জ্বলন্ত আগুনের মতো। আগুন, এবং তার মাথায় অনেকগুলি ডায়ডেম রয়েছে এবং তার একটি নাম লেখা আছে যা তিনি নিজে ছাড়া কেউ জানেন না৷ তিনি রক্তে রঞ্জিত একটি পোশাক পরেছিলেন, এবং তাকে যে নামে ডাকা হয় তা হল ঈশ্বরের বাক্য৷ এবং সেনাবাহিনী৷ স্বর্গের, সাদা এবং খাঁটি, সূক্ষ্ম পট্টবস্ত্রে সজ্জিত, সাদা ঘোড়ায় চড়ে তাঁকে অনুসরণ করছিল৷ তাঁর মুখ থেকে একটি ধারালো তলোয়ার বের হয় যা দিয়ে জাতিগুলিকে আঘাত করবে, এবং তিনি লোহার রড দিয়ে তাদের শাসন করবেন, তিনি দ্রাক্ষারস মাড়িয়ে দেবেন৷ সর্বশক্তিমান ঈশ্বরের ক্রোধের ক্রোধ। তাঁর পোশাকে এবং তাঁর উরুতে একটি নাম লেখা আছে, রাজাদের রাজা এবং প্রভুদের প্রভু।"</w:t>
      </w:r>
    </w:p>
    <w:p/>
    <w:p>
      <w:r xmlns:w="http://schemas.openxmlformats.org/wordprocessingml/2006/main">
        <w:t xml:space="preserve">Isaiah 60:4 চারিদিকে চোখ তুলে দেখ, তারা সবাই একত্রিত হয়ে তোমার কাছে আসে; তোমার ছেলেরা দূর থেকে আসবে, তোমার মেয়েরা তোমার পাশে লালন-পালন করবে।</w:t>
      </w:r>
    </w:p>
    <w:p/>
    <w:p>
      <w:r xmlns:w="http://schemas.openxmlformats.org/wordprocessingml/2006/main">
        <w:t xml:space="preserve">ইশাইয়া 60:4 লোকেদের তাদের চারপাশে তাকাতে এবং তাদের পরিবারের সদস্যরা তাদের কাছে আসবে তা দেখতে উত্সাহিত করে।</w:t>
      </w:r>
    </w:p>
    <w:p/>
    <w:p>
      <w:r xmlns:w="http://schemas.openxmlformats.org/wordprocessingml/2006/main">
        <w:t xml:space="preserve">1. আসুন আমরা একসাথে একত্রিত হই: পরিবারের শক্তি</w:t>
      </w:r>
    </w:p>
    <w:p/>
    <w:p>
      <w:r xmlns:w="http://schemas.openxmlformats.org/wordprocessingml/2006/main">
        <w:t xml:space="preserve">2. প্রিয়জনের প্রত্যাবর্তনে আনন্দ করুন</w:t>
      </w:r>
    </w:p>
    <w:p/>
    <w:p>
      <w:r xmlns:w="http://schemas.openxmlformats.org/wordprocessingml/2006/main">
        <w:t xml:space="preserve">1. গীতসংহিতা 122:1-2 "আমি আনন্দিত হয়েছিলাম যখন তারা আমাকে বলেছিল, চল আমরা প্রভুর ঘরে যাই। হে জেরুজালেম, আমাদের পা তোমার দরজার মধ্যে দাঁড়াবে।"</w:t>
      </w:r>
    </w:p>
    <w:p/>
    <w:p>
      <w:r xmlns:w="http://schemas.openxmlformats.org/wordprocessingml/2006/main">
        <w:t xml:space="preserve">2. Deuteronomy 6:4-7 "হে ইস্রায়েল, শোন: আমাদের প্রভু ঈশ্বর, প্রভু এক। তুমি তোমার সমস্ত হৃদয়, তোমার সমস্ত প্রাণ এবং তোমার সমস্ত শক্তি দিয়ে তোমার ঈশ্বর সদাপ্রভুকে ভালবাসবে। আমি আজ তোমাকে আদেশ করি তোমার হৃদয়ে থাকবে। তুমি তোমার সন্তানদের অধ্যবসায়ের সাথে সেগুলি শেখাবে, এবং যখন তুমি তোমার ঘরে বসবে, যখন তুমি পথে হাঁটবে, যখন তুমি শুয়ে থাকবে এবং যখন তুমি উঠবে তখন তাদের কথা বলবে। "</w:t>
      </w:r>
    </w:p>
    <w:p/>
    <w:p>
      <w:r xmlns:w="http://schemas.openxmlformats.org/wordprocessingml/2006/main">
        <w:t xml:space="preserve">Isaiah 60:5 তখন তুমি দেখতে পাবে, এবং একসাথে প্রবাহিত হবে, এবং তোমার হৃদয় ভয় পাবে, এবং প্রসারিত হবে; কারণ সমুদ্রের প্রাচুর্য তোমার কাছে রূপান্তরিত হবে, অইহুদীদের বাহিনী তোমার কাছে আসবে৷</w:t>
      </w:r>
    </w:p>
    <w:p/>
    <w:p>
      <w:r xmlns:w="http://schemas.openxmlformats.org/wordprocessingml/2006/main">
        <w:t xml:space="preserve">বিশ্বের জাতি ঈশ্বরের লোকেদের কাছে তাদের প্রাচুর্য নিয়ে আসবে।</w:t>
      </w:r>
    </w:p>
    <w:p/>
    <w:p>
      <w:r xmlns:w="http://schemas.openxmlformats.org/wordprocessingml/2006/main">
        <w:t xml:space="preserve">1: ঈশ্বর তাঁর লোকেদের জন্য সরবরাহ করবেন, এমনকি যদি এটি অপ্রত্যাশিত উত্স থেকে আসে।</w:t>
      </w:r>
    </w:p>
    <w:p/>
    <w:p>
      <w:r xmlns:w="http://schemas.openxmlformats.org/wordprocessingml/2006/main">
        <w:t xml:space="preserve">2: আমাদের ঈশ্বরের আশীর্বাদের জন্য কৃতজ্ঞ হওয়া উচিত, এমনকি যখন তারা অসম্ভাব্য উত্স থেকে আসে।</w:t>
      </w:r>
    </w:p>
    <w:p/>
    <w:p>
      <w:r xmlns:w="http://schemas.openxmlformats.org/wordprocessingml/2006/main">
        <w:t xml:space="preserve">1: ম্যাথু 6:25-34 - চিন্তা করবেন না এবং বিধানের জন্য ঈশ্বরে বিশ্বাস করবেন না।</w:t>
      </w:r>
    </w:p>
    <w:p/>
    <w:p>
      <w:r xmlns:w="http://schemas.openxmlformats.org/wordprocessingml/2006/main">
        <w:t xml:space="preserve">2: গীতসংহিতা 107:1-3 - তাঁর ভাল কাজের জন্য প্রভুকে ধন্যবাদ দিন।</w:t>
      </w:r>
    </w:p>
    <w:p/>
    <w:p>
      <w:r xmlns:w="http://schemas.openxmlformats.org/wordprocessingml/2006/main">
        <w:t xml:space="preserve">Isaiah 60:6 অনেক উটের দল তোমাকে ঢেকে ফেলবে, মিদিয়ন ও এফার ড্রোমেডারিরা; শিবা থেকে তারা সবাই আসবে; তারা সোনা ও ধূপ আনবে; তারা প্রভুর প্রশংসা করবে|</w:t>
      </w:r>
    </w:p>
    <w:p/>
    <w:p>
      <w:r xmlns:w="http://schemas.openxmlformats.org/wordprocessingml/2006/main">
        <w:t xml:space="preserve">শেবা থেকে উট, ড্রোমডারি, সোনা ও ধূপের নৈবেদ্য দিয়ে প্রভুর মহিমা দেখা যাবে।</w:t>
      </w:r>
    </w:p>
    <w:p/>
    <w:p>
      <w:r xmlns:w="http://schemas.openxmlformats.org/wordprocessingml/2006/main">
        <w:t xml:space="preserve">1. আমাদের নৈবেদ্যগুলির মধ্যে ঈশ্বরের প্রশংসার শক্তি</w:t>
      </w:r>
    </w:p>
    <w:p/>
    <w:p>
      <w:r xmlns:w="http://schemas.openxmlformats.org/wordprocessingml/2006/main">
        <w:t xml:space="preserve">2. ঈশ্বরের নামের আরাধনায় দেওয়ার সৌন্দর্য</w:t>
      </w:r>
    </w:p>
    <w:p/>
    <w:p>
      <w:r xmlns:w="http://schemas.openxmlformats.org/wordprocessingml/2006/main">
        <w:t xml:space="preserve">1. গীতসংহিতা 107:32 - তারা লোকেদের মণ্ডলীতেও তাকে মহিমান্বিত করুক, এবং প্রাচীনদের সমাবেশে তার প্রশংসা করুক।</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Isaiah 60:7 কেদারের সমস্ত মেষ তোমার কাছে একত্রিত হবে, নবায়োতের মেষ তোমার সেবা করবে; তারা আমার বেদীতে গ্রহণ করবে এবং আমি আমার মহিমার গৃহকে মহিমান্বিত করব।</w:t>
      </w:r>
    </w:p>
    <w:p/>
    <w:p>
      <w:r xmlns:w="http://schemas.openxmlformats.org/wordprocessingml/2006/main">
        <w:t xml:space="preserve">ঈশ্বর গ্রহণযোগ্য নৈবেদ্য হিসাবে কেদারের পাল এবং নবায়োতের মেষগুলিকে তাঁর বেদীতে আনবেন এবং তিনি তাঁর গৃহকে মহিমান্বিত করবেন।</w:t>
      </w:r>
    </w:p>
    <w:p/>
    <w:p>
      <w:r xmlns:w="http://schemas.openxmlformats.org/wordprocessingml/2006/main">
        <w:t xml:space="preserve">1. ঈশ্বরের গ্রহণের মাত্রা</w:t>
      </w:r>
    </w:p>
    <w:p/>
    <w:p>
      <w:r xmlns:w="http://schemas.openxmlformats.org/wordprocessingml/2006/main">
        <w:t xml:space="preserve">2. তাঁর লোকেদের জন্য ঈশ্বরের বিধান</w:t>
      </w:r>
    </w:p>
    <w:p/>
    <w:p>
      <w:r xmlns:w="http://schemas.openxmlformats.org/wordprocessingml/2006/main">
        <w:t xml:space="preserve">1. গীতসংহিতা 50:14-15 ঈশ্বরের উদ্দেশে কৃতজ্ঞতা জ্ঞাপনের বলি উৎসর্গ করুন এবং পরমেশ্বরের কাছে আপনার মানত পালন করুন এবং বিপদের দিনে আমাকে ডাকুন; আমি তোমাকে উদ্ধার করব এবং তুমি আমাকে মহিমান্বিত করবে।</w:t>
      </w:r>
    </w:p>
    <w:p/>
    <w:p>
      <w:r xmlns:w="http://schemas.openxmlformats.org/wordprocessingml/2006/main">
        <w:t xml:space="preserve">2. রোমানস 11:36 কারণ তাঁর কাছ থেকে এবং তাঁর মাধ্যমে এবং তাঁর কাছেই সবকিছু। চিরকাল তাঁর মহিমা হোক। আমীন।</w:t>
      </w:r>
    </w:p>
    <w:p/>
    <w:p>
      <w:r xmlns:w="http://schemas.openxmlformats.org/wordprocessingml/2006/main">
        <w:t xml:space="preserve">Isaiah 60:8 এরা কারা, যারা মেঘের মতো এবং তাদের জানালার কাছে ঘুঘুর মতো উড়ে যায়?</w:t>
      </w:r>
    </w:p>
    <w:p/>
    <w:p>
      <w:r xmlns:w="http://schemas.openxmlformats.org/wordprocessingml/2006/main">
        <w:t xml:space="preserve">উত্তরণটি প্রভুর লোকেদের মেঘ এবং ঘুঘুর পাল হিসাবে তাঁর কাছে ফিরে আসার বিষয়ে।</w:t>
      </w:r>
    </w:p>
    <w:p/>
    <w:p>
      <w:r xmlns:w="http://schemas.openxmlformats.org/wordprocessingml/2006/main">
        <w:t xml:space="preserve">1: বিশ্বাস এবং আনন্দে প্রভুর কাছে ফিরে আসুন</w:t>
      </w:r>
    </w:p>
    <w:p/>
    <w:p>
      <w:r xmlns:w="http://schemas.openxmlformats.org/wordprocessingml/2006/main">
        <w:t xml:space="preserve">2: ঈশ্বর তাঁর লোকদের ডাকছেন</w:t>
      </w:r>
    </w:p>
    <w:p/>
    <w:p>
      <w:r xmlns:w="http://schemas.openxmlformats.org/wordprocessingml/2006/main">
        <w:t xml:space="preserve">1: ইশাইয়া 43:5-7 "ভয় করো না, কারণ আমি তোমার সাথে আছি: আমি তোমার বংশকে পূর্ব থেকে আনব, এবং পশ্চিম থেকে তোমাকে জড়ো করব; আমি উত্তরকে বলব, ত্যাগ কর; এবং দক্ষিণে, রক্ষা কর। ফিরে না: দূর থেকে আমার ছেলেদের, এবং আমার কন্যাদের পৃথিবীর প্রান্ত থেকে আনুন; এমনকি যারা আমার নামে ডাকে তাদের প্রত্যেককে; কারণ আমি তাকে আমার গৌরবের জন্য সৃষ্টি করেছি, আমি তাকে গঠন করেছি; হ্যাঁ, আমি তাকে তৈরি করেছি। "</w:t>
      </w:r>
    </w:p>
    <w:p/>
    <w:p>
      <w:r xmlns:w="http://schemas.openxmlformats.org/wordprocessingml/2006/main">
        <w:t xml:space="preserve">2: Hosea 11:8-11 "কিভাবে আমি তোমাকে ছেড়ে দেব, ইফ্রয়িম? আমি কিভাবে তোমাকে উদ্ধার করব, ইস্রায়েল? আমি তোমাকে কিভাবে আদমাহের মত করব? কিভাবে আমি তোমাকে জেবোয়িমের মত স্থাপন করব? আমার হৃদয় আমার মধ্যে ঘুরছে, আমার আমি আমার ক্রোধের প্রচণ্ডতা চালাব না, আমি ইফ্রয়িমকে ধ্বংস করতে ফিরে আসব না: কারণ আমি ঈশ্বর, মানুষ নই; তোমার মধ্যে পবিত্রতম এবং আমি শহরে প্রবেশ করব না। তারা সদাপ্রভুর পিছনে হাঁটবে; তিনি সিংহের মত গর্জন করবেন; যখন তিনি গর্জন করবেন তখন ছেলেমেয়েরা পশ্চিম দিক থেকে কেঁপে উঠবে, তারা মিশর থেকে আসা পাখির মত এবং আসিরিয়ার দেশ থেকে ঘুঘুর মত কাঁপবে। আমি তাদের তাদের বাড়িতে স্থাপন করব, সদাপ্রভু বলেন।"</w:t>
      </w:r>
    </w:p>
    <w:p/>
    <w:p>
      <w:r xmlns:w="http://schemas.openxmlformats.org/wordprocessingml/2006/main">
        <w:t xml:space="preserve">Isaiah 60:9 নিশ্চয়ই দ্বীপপুঞ্জ আমার জন্য এবং তর্শীশের জাহাজগুলি প্রথমে অপেক্ষা করবে, দূর থেকে তোমার ছেলেদের, তাদের রূপা ও তাদের সোনা তাদের সাথে নিয়ে আসবে, তোমার ঈশ্বর সদাপ্রভুর নামে এবং ইস্রায়েলের পবিত্রতমের কাছে। , কারণ তিনি তোমাকে মহিমান্বিত করেছেন৷</w:t>
      </w:r>
    </w:p>
    <w:p/>
    <w:p>
      <w:r xmlns:w="http://schemas.openxmlformats.org/wordprocessingml/2006/main">
        <w:t xml:space="preserve">এই উত্তরণ প্রভুর মুক্তির ইস্রায়েলের মানুষের আশা প্রতিফলিত করে.</w:t>
      </w:r>
    </w:p>
    <w:p/>
    <w:p>
      <w:r xmlns:w="http://schemas.openxmlformats.org/wordprocessingml/2006/main">
        <w:t xml:space="preserve">1: আমরা ঈশ্বরের মুক্তির আশা খুঁজে পেতে পারি যদি আমরা তার সময়ের জন্য অপেক্ষা করি।</w:t>
      </w:r>
    </w:p>
    <w:p/>
    <w:p>
      <w:r xmlns:w="http://schemas.openxmlformats.org/wordprocessingml/2006/main">
        <w:t xml:space="preserve">2: আমরা ঈশ্বরের উপর বিশ্বাস রাখতে পারি যে তিনি তাঁর নামে ধন-সম্পদ নিয়ে বহু দূর থেকে তাঁর লোকেদের নিয়ে আসবেন।</w:t>
      </w:r>
    </w:p>
    <w:p/>
    <w:p>
      <w:r xmlns:w="http://schemas.openxmlformats.org/wordprocessingml/2006/main">
        <w:t xml:space="preserve">1: গীতসংহিতা 33:18-19 - দেখ, প্রভুর নজর তাদের উপর যারা তাঁকে ভয় করে, যারা তাঁর করুণার আশা করে, তাদের আত্মাকে মৃত্যু থেকে উদ্ধার করতে এবং দুর্ভিক্ষের মধ্যে তাদের বাঁচিয়ে রাখতে।</w:t>
      </w:r>
    </w:p>
    <w:p/>
    <w:p>
      <w:r xmlns:w="http://schemas.openxmlformats.org/wordprocessingml/2006/main">
        <w:t xml:space="preserve">2: Isaiah 49:1-6 - হে উপকূলভূমি, আমার কথা শোন, এবং সাবধান হও, দূরের লোকেরা! মাবুদ আমাকে গর্ভ থেকে ডেকেছেন; আমার মায়ের ম্যাট্রিক্স থেকে তিনি আমার নাম উল্লেখ করেছেন। এবং তিনি আমার মুখকে ধারালো তরবারির মত করেছেন; তাঁর হাতের ছায়ায় তিনি আমাকে লুকিয়ে রেখেছেন, এবং আমাকে পালিশ করা খাদ বানিয়েছেন; তাঁর কাঁপুনিতে তিনি আমাকে লুকিয়ে রেখেছেন।</w:t>
      </w:r>
    </w:p>
    <w:p/>
    <w:p>
      <w:r xmlns:w="http://schemas.openxmlformats.org/wordprocessingml/2006/main">
        <w:t xml:space="preserve">Isaiah 60:10 এবং বিদেশীদের সন্তানেরা তোমার প্রাচীর নির্মাণ করবে এবং তাদের রাজারা তোমার সেবা করবে, কারণ আমার ক্রোধে আমি তোমাকে আঘাত করেছি, কিন্তু আমার অনুগ্রহে আমি তোমার প্রতি করুণা করেছি।</w:t>
      </w:r>
    </w:p>
    <w:p/>
    <w:p>
      <w:r xmlns:w="http://schemas.openxmlformats.org/wordprocessingml/2006/main">
        <w:t xml:space="preserve">প্রভু তাঁর ক্রোধ সত্ত্বেও তাঁর লোকেদের প্রতি করুণা দেখিয়েছেন, এবং তাদের দেয়াল নির্মাণে সাহায্য করার জন্য বিদেশী জাতির রাজাদেরও ব্যবহার করবেন।</w:t>
      </w:r>
    </w:p>
    <w:p/>
    <w:p>
      <w:r xmlns:w="http://schemas.openxmlformats.org/wordprocessingml/2006/main">
        <w:t xml:space="preserve">1. কষ্টের সময়ে ঈশ্বরের রহমত</w:t>
      </w:r>
    </w:p>
    <w:p/>
    <w:p>
      <w:r xmlns:w="http://schemas.openxmlformats.org/wordprocessingml/2006/main">
        <w:t xml:space="preserve">2. তাঁর লোকেদের জন্য প্রভুর বিধান</w:t>
      </w:r>
    </w:p>
    <w:p/>
    <w:p>
      <w:r xmlns:w="http://schemas.openxmlformats.org/wordprocessingml/2006/main">
        <w:t xml:space="preserve">1. ইফিসিয়ানস 2:4-9 - কিন্তু ঈশ্বর, করুণাতে সমৃদ্ধ হয়ে, তিনি আমাদেরকে যে মহান প্রেমের সাথে ভালোবাসতেন, এমনকি যখন আমরা আমাদের অপরাধে মৃত ছিলাম, অনুগ্রহে খ্রীষ্টের সাথে আমাদের জীবিত করেছেন এবং আপনি রক্ষা পেয়েছেন। খ্রীষ্ট যীশুতে আমাদেরকে তাঁর সাথে উঠিয়েছেন এবং খ্রীষ্ট যীশুতে স্বর্গীয় স্থানে তাঁর সাথে বসিয়েছেন, যাতে আগামী যুগে তিনি খ্রীষ্ট যীশুতে আমাদের প্রতি দয়া করে তাঁর অনুগ্রহের অপার সম্পদ দেখাতে পারেন৷</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Isaiah 60:11 অতএব তোমার দ্বার সর্বদা খোলা থাকবে; তারা দিন বা রাতে বন্ধ করা হবে না; যাতে লোকেরা আপনার কাছে অইহুদীদের বাহিনী নিয়ে আসে এবং তাদের রাজাদের আনা হয়৷</w:t>
      </w:r>
    </w:p>
    <w:p/>
    <w:p>
      <w:r xmlns:w="http://schemas.openxmlformats.org/wordprocessingml/2006/main">
        <w:t xml:space="preserve">এই অনুচ্ছেদটি খোলা অভ্যর্থনাকে জোর দেয় যা ঈশ্বরের লোকেদের সমস্ত জাতি এবং পটভূমির লোকেদের প্রদান করা উচিত।</w:t>
      </w:r>
    </w:p>
    <w:p/>
    <w:p>
      <w:r xmlns:w="http://schemas.openxmlformats.org/wordprocessingml/2006/main">
        <w:t xml:space="preserve">1: ঈশ্বর আমাদের সকল মানুষের জন্য আমাদের হৃদয় এবং আমাদের জীবন উন্মুক্ত করার জন্য আমাদের ডাকেন।</w:t>
      </w:r>
    </w:p>
    <w:p/>
    <w:p>
      <w:r xmlns:w="http://schemas.openxmlformats.org/wordprocessingml/2006/main">
        <w:t xml:space="preserve">2: আমাদের কাছে বিভিন্ন সংস্কৃতি এবং জাতির লোকদের আলিঙ্গন করে বিশ্বের সাথে ঈশ্বরের ভালবাসা ভাগ করে নেওয়ার সুযোগ রয়েছে।</w:t>
      </w:r>
    </w:p>
    <w:p/>
    <w:p>
      <w:r xmlns:w="http://schemas.openxmlformats.org/wordprocessingml/2006/main">
        <w:t xml:space="preserve">1: মার্ক 12:31 - আপনার প্রতিবেশীকে নিজের মতো ভালবাসুন।</w:t>
      </w:r>
    </w:p>
    <w:p/>
    <w:p>
      <w:r xmlns:w="http://schemas.openxmlformats.org/wordprocessingml/2006/main">
        <w:t xml:space="preserve">2: গালাতীয় 3:28 - সেখানে ইহুদি বা গ্রীক কেউ নেই, দাস বা স্বাধীন নেই, কোন পুরুষ ও মহিলা নেই, কারণ খ্রীষ্ট যীশুতে তোমরা সবাই এক।</w:t>
      </w:r>
    </w:p>
    <w:p/>
    <w:p>
      <w:r xmlns:w="http://schemas.openxmlformats.org/wordprocessingml/2006/main">
        <w:t xml:space="preserve">Isaiah 60:12 কারণ যে জাতি ও রাজ্য তোমার সেবা করবে না তারা ধ্বংস হয়ে যাবে; হ্যাঁ, সেই সব জাতি সম্পূর্ণরূপে ধ্বংস হয়ে যাবে।</w:t>
      </w:r>
    </w:p>
    <w:p/>
    <w:p>
      <w:r xmlns:w="http://schemas.openxmlformats.org/wordprocessingml/2006/main">
        <w:t xml:space="preserve">যারা তাঁর সেবা করে না তাদের উপর ঈশ্বরের বিচার হবে।</w:t>
      </w:r>
    </w:p>
    <w:p/>
    <w:p>
      <w:r xmlns:w="http://schemas.openxmlformats.org/wordprocessingml/2006/main">
        <w:t xml:space="preserve">1: ঈশ্বরের ন্যায়বিচার জয়ী হবে - Isaiah 60:12</w:t>
      </w:r>
    </w:p>
    <w:p/>
    <w:p>
      <w:r xmlns:w="http://schemas.openxmlformats.org/wordprocessingml/2006/main">
        <w:t xml:space="preserve">2: ঈশ্বরের ইচ্ছাকে প্রত্যাখ্যান করা ধ্বংসের দিকে নিয়ে যায় - ইশাইয়া 60:12</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Isaiah 60:13 লেবাননের গৌরব তোমার কাছে আসবে, দেবদারু গাছ, পাইন গাছ এবং বাক্স একত্রে আমার পবিত্র স্থানকে শোভিত করবে; আমি আমার পায়ের স্থানকে মহিমান্বিত করব।</w:t>
      </w:r>
    </w:p>
    <w:p/>
    <w:p>
      <w:r xmlns:w="http://schemas.openxmlformats.org/wordprocessingml/2006/main">
        <w:t xml:space="preserve">ঈশ্বর লেবাননের মহিমা প্রেরণ করে তার পবিত্র স্থানটিকে মহিমান্বিত করে তুলবেন, দেবদারু গাছ, পাইন গাছ এবং বাক্স গাছগুলিকে সুন্দর করার জন্য।</w:t>
      </w:r>
    </w:p>
    <w:p/>
    <w:p>
      <w:r xmlns:w="http://schemas.openxmlformats.org/wordprocessingml/2006/main">
        <w:t xml:space="preserve">1. ঈশ্বরের অভয়ারণ্য: তাঁর উপস্থিতির সৌন্দর্য</w:t>
      </w:r>
    </w:p>
    <w:p/>
    <w:p>
      <w:r xmlns:w="http://schemas.openxmlformats.org/wordprocessingml/2006/main">
        <w:t xml:space="preserve">2. কীভাবে আমাদের জীবনে উপাসনার জায়গা তৈরি করা যায়</w:t>
      </w:r>
    </w:p>
    <w:p/>
    <w:p>
      <w:r xmlns:w="http://schemas.openxmlformats.org/wordprocessingml/2006/main">
        <w:t xml:space="preserve">1. গীতসংহিতা 96:6-8 - "তাঁর সম্মুখে জাঁকজমক ও মহিমা; তাঁর বাসস্থানে শক্তি ও আনন্দ। তোমরা সকল জাতির পরিবার, প্রভুর প্রশংসা কর, প্রভুর মহিমা ও শক্তির প্রশংসা কর। প্রভুর মহিমাকে জ্ঞাপন কর। তাঁর নামের কারণে; একটি নৈবেদ্য আনুন এবং তাঁর আদালতে আসুন।"</w:t>
      </w:r>
    </w:p>
    <w:p/>
    <w:p>
      <w:r xmlns:w="http://schemas.openxmlformats.org/wordprocessingml/2006/main">
        <w:t xml:space="preserve">2.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সাজিয়েছেন। সুন্দর হেডড্রেসের পুরোহিতের মতো, এবং কনে যেমন তার রত্ন দিয়ে নিজেকে সাজায়।"</w:t>
      </w:r>
    </w:p>
    <w:p/>
    <w:p>
      <w:r xmlns:w="http://schemas.openxmlformats.org/wordprocessingml/2006/main">
        <w:t xml:space="preserve">Isaiah 60:14 যারা তোমাকে কষ্ট দিয়েছিল তাদের ছেলেরাও তোমার কাছে নত হয়ে আসবে; আর যারা তোমাকে তুচ্ছ করেছিল তারা তোমার পায়ের তলায় মাথা নত করবে। তারা তোমাকে প্রভুর শহর, ইস্রায়েলের পবিত্র জনতার সিয়োন বলে ডাকবে।</w:t>
      </w:r>
    </w:p>
    <w:p/>
    <w:p>
      <w:r xmlns:w="http://schemas.openxmlformats.org/wordprocessingml/2006/main">
        <w:t xml:space="preserve">যারা ঈশ্বরের লোকদের নিপীড়ন করেছে বা অসম্মান করেছে তারা সবাই আসবে এবং ঈশ্বরের লোকদের কাছে মাথা নত করবে এবং তাদের প্রভুর শহর এবং ইস্রায়েলের পবিত্র জনতার সিয়োন বলে ডাকবে।</w:t>
      </w:r>
    </w:p>
    <w:p/>
    <w:p>
      <w:r xmlns:w="http://schemas.openxmlformats.org/wordprocessingml/2006/main">
        <w:t xml:space="preserve">1. "ঈশ্বরের লোকেদের শক্তি এবং মহিমা"</w:t>
      </w:r>
    </w:p>
    <w:p/>
    <w:p>
      <w:r xmlns:w="http://schemas.openxmlformats.org/wordprocessingml/2006/main">
        <w:t xml:space="preserve">2. "ঈশ্বরের কর্তৃত্বের কাছে আত্মসমর্পণের আশীর্বাদ"</w:t>
      </w:r>
    </w:p>
    <w:p/>
    <w:p>
      <w:r xmlns:w="http://schemas.openxmlformats.org/wordprocessingml/2006/main">
        <w:t xml:space="preserve">1. গীতসংহিতা 18:46 "সদাপ্রভু বেঁচে আছেন! আমার রকের প্রশংসা হোক! ঈশ্বর, আমার ত্রাণকর্তা!"</w:t>
      </w:r>
    </w:p>
    <w:p/>
    <w:p>
      <w:r xmlns:w="http://schemas.openxmlformats.org/wordprocessingml/2006/main">
        <w:t xml:space="preserve">2. ইশাইয়া 11:9 "তারা আমার সমস্ত পবিত্র পর্বতে ক্ষতি বা ধ্বংস করবে না, কারণ জল যেমন সমুদ্রকে ঢেকে রাখে পৃথিবী প্রভুর জ্ঞানে পূর্ণ হবে।"</w:t>
      </w:r>
    </w:p>
    <w:p/>
    <w:p>
      <w:r xmlns:w="http://schemas.openxmlformats.org/wordprocessingml/2006/main">
        <w:t xml:space="preserve">Isaiah 60:15 যেখানে তোমাকে ত্যাগ করা হয়েছে এবং ঘৃণা করা হয়েছে, যাতে কেউ তোমার মধ্য দিয়ে যায় নি, আমি তোমাকে অনন্ত মহিমান্বিত করব, বহু প্রজন্মের আনন্দ।</w:t>
      </w:r>
    </w:p>
    <w:p/>
    <w:p>
      <w:r xmlns:w="http://schemas.openxmlformats.org/wordprocessingml/2006/main">
        <w:t xml:space="preserve">ঈশ্বর তাদের পরিত্রাণের প্রতিশ্রুতি দিয়েছেন যারা পরিত্যাগ করা হয়েছে এবং ঘৃণা করা হয়েছে।</w:t>
      </w:r>
    </w:p>
    <w:p/>
    <w:p>
      <w:r xmlns:w="http://schemas.openxmlformats.org/wordprocessingml/2006/main">
        <w:t xml:space="preserve">1. মুক্তির আনন্দ: ঈশ্বরের চিরন্তন প্রেমের অভিজ্ঞতা</w:t>
      </w:r>
    </w:p>
    <w:p/>
    <w:p>
      <w:r xmlns:w="http://schemas.openxmlformats.org/wordprocessingml/2006/main">
        <w:t xml:space="preserve">2. কষ্টের সময়ে ঈশ্বরের চিরন্তন মহিমা অনুভব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1 পিটার 5:10 - এবং সমস্ত করুণার ঈশ্বর, যিনি আপনাকে খ্রীষ্টে তাঁর চিরন্তন মহিমার জন্য ডেকেছেন, আপনি কিছুক্ষণ কষ্ট সহ্য করার পরে, তিনি নিজেই আপনাকে পুনরুদ্ধার করবেন এবং আপনাকে শক্তিশালী, দৃঢ় এবং অবিচল করে তুলবেন।</w:t>
      </w:r>
    </w:p>
    <w:p/>
    <w:p>
      <w:r xmlns:w="http://schemas.openxmlformats.org/wordprocessingml/2006/main">
        <w:t xml:space="preserve">Isaiah 60:16 তুমি অইহুদীদের দুধও স্তন্যপান করবে এবং রাজাদের স্তন স্তন্যপান করবে: এবং তুমি জানবে যে আমি সদাপ্রভু তোমার ত্রাণকর্তা এবং তোমার মুক্তিদাতা, যাকোবের পরাক্রমশালী।</w:t>
      </w:r>
    </w:p>
    <w:p/>
    <w:p>
      <w:r xmlns:w="http://schemas.openxmlformats.org/wordprocessingml/2006/main">
        <w:t xml:space="preserve">Isaiah 60:16 প্রভু তাঁর লোকেদের ত্রাণকর্তা এবং মুক্তিদাতা হওয়ার কথা বলে, এমনকি তাদের অজাতীদের দুধ এবং রাজাদের স্তন প্রদান করেন।</w:t>
      </w:r>
    </w:p>
    <w:p/>
    <w:p>
      <w:r xmlns:w="http://schemas.openxmlformats.org/wordprocessingml/2006/main">
        <w:t xml:space="preserve">1. তাঁর লোকেদের জন্য ঈশ্বরের ব্যবস্থা: ইশাইয়া 60:16</w:t>
      </w:r>
    </w:p>
    <w:p/>
    <w:p>
      <w:r xmlns:w="http://schemas.openxmlformats.org/wordprocessingml/2006/main">
        <w:t xml:space="preserve">2. জ্যাকবের পরাক্রমশালী এক: ইশাইয়া 60:16</w:t>
      </w:r>
    </w:p>
    <w:p/>
    <w:p>
      <w:r xmlns:w="http://schemas.openxmlformats.org/wordprocessingml/2006/main">
        <w:t xml:space="preserve">1. গীতসংহিতা 23:1 - "প্রভু আমার মেষপালক; আমি চাই না।"</w:t>
      </w:r>
    </w:p>
    <w:p/>
    <w:p>
      <w:r xmlns:w="http://schemas.openxmlformats.org/wordprocessingml/2006/main">
        <w:t xml:space="preserve">2. রোমানস 8:35-39 - "কে খ্রীষ্টের ভালবাসা থেকে আমাদের আলাদা করবে? ক্লেশ, বা ক্লেশ, বা তাড়না, বা দুর্ভিক্ষ, বা নগ্নতা, বা বিপদ, না তলোয়ার?...কারণ আমি নিশ্চিত যে কোনটিই নয় মৃত্যু, না জীবন, না ফেরেশতা বা শাসক, না বর্তমান জিনিস, না ভবিষ্যত জিনিস, না শক্তি, না উচ্চতা বা গভীরতা, না সমস্ত সৃষ্টির অন্য কিছু, আমাদের প্রভু খ্রীষ্ট যীশুতে ঈশ্বরের ভালবাসা থেকে আমাদের আলাদা করতে সক্ষম হবে।"</w:t>
      </w:r>
    </w:p>
    <w:p/>
    <w:p>
      <w:r xmlns:w="http://schemas.openxmlformats.org/wordprocessingml/2006/main">
        <w:t xml:space="preserve">Isaiah 60:17 আমি পিতলের জন্য সোনা আনব, লোহার জন্য রূপা, কাঠের জন্য পিতল, এবং পাথরের জন্য লোহা আনব: আমি তোমার কর্মচারীদের শান্তি করব এবং তোমার ধার্মিকদের ধার্মিকতা দেব।</w:t>
      </w:r>
    </w:p>
    <w:p/>
    <w:p>
      <w:r xmlns:w="http://schemas.openxmlformats.org/wordprocessingml/2006/main">
        <w:t xml:space="preserve">ঈশ্বর তাদের নেতাদের মাধ্যমে তাঁর লোকেদের জন্য ধন ও শান্তি আনবেন।</w:t>
      </w:r>
    </w:p>
    <w:p/>
    <w:p>
      <w:r xmlns:w="http://schemas.openxmlformats.org/wordprocessingml/2006/main">
        <w:t xml:space="preserve">1. ধার্মিকতার সম্পদ: ঈশ্বরের বিধানের মাধ্যমে শান্তি খুঁজে পাওয়া</w:t>
      </w:r>
    </w:p>
    <w:p/>
    <w:p>
      <w:r xmlns:w="http://schemas.openxmlformats.org/wordprocessingml/2006/main">
        <w:t xml:space="preserve">2. আমাদের নেতাদের রূপান্তর: শান্তি এবং ন্যায়পরায়ণতা গড়ে তোলা</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Isaiah 60:18 তোমার দেশে আর হিংসা শোনা যাবে না, তোমার সীমানার মধ্যে ধ্বংস বা ধ্বংস হবে না; কিন্তু তুমি তোমার দেয়ালকে পরিত্রাণ এবং তোমার দরজাকে প্রশংসা বলবে।</w:t>
      </w:r>
    </w:p>
    <w:p/>
    <w:p>
      <w:r xmlns:w="http://schemas.openxmlformats.org/wordprocessingml/2006/main">
        <w:t xml:space="preserve">আমাদের দেশে সহিংসতার অবসান ঘটবে এবং পরিত্রাণ ও প্রশংসা দিয়ে প্রতিস্থাপিত হবে।</w:t>
      </w:r>
    </w:p>
    <w:p/>
    <w:p>
      <w:r xmlns:w="http://schemas.openxmlformats.org/wordprocessingml/2006/main">
        <w:t xml:space="preserve">1. প্রশংসার শক্তি: কীভাবে কৃতজ্ঞতা এবং ধন্যবাদ আমাদের জীবনে নিরাময় নিয়ে আসে</w:t>
      </w:r>
    </w:p>
    <w:p/>
    <w:p>
      <w:r xmlns:w="http://schemas.openxmlformats.org/wordprocessingml/2006/main">
        <w:t xml:space="preserve">2. আমাদের নিজস্ব বাড়ির উঠোনে পরিত্রাণ: আমাদের জীবনে ঈশ্বরের বিধানকে স্বীকৃতি দেওয়া</w:t>
      </w:r>
    </w:p>
    <w:p/>
    <w:p>
      <w:r xmlns:w="http://schemas.openxmlformats.org/wordprocessingml/2006/main">
        <w:t xml:space="preserve">1. গীতসংহিতা 118:24 - এই সেই দিনটি যা প্রভু তৈরি করেছেন; আসুন আমরা আনন্দ করি এবং এতে আনন্দিত হই।</w:t>
      </w:r>
    </w:p>
    <w:p/>
    <w:p>
      <w:r xmlns:w="http://schemas.openxmlformats.org/wordprocessingml/2006/main">
        <w:t xml:space="preserve">2. Ephesians 2:13-14 - কিন্তু এখন খ্রীষ্ট যীশুতে তোমরা যারা একসময় অনেক দূরে ছিলে খ্রীষ্টের রক্তের দ্বারা কাছে নিয়ে আসা হয়েছে৷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Isaiah 60:19 দিনের বেলা সূর্য আর তোমার আলো হবে না; উজ্জ্বলতার জন্য চাঁদও তোমাকে আলো দেবে না, কিন্তু প্রভুই হবেন তোমার কাছে চিরকালের আলো এবং তোমার ঈশ্বর তোমার মহিমা৷</w:t>
      </w:r>
    </w:p>
    <w:p/>
    <w:p>
      <w:r xmlns:w="http://schemas.openxmlformats.org/wordprocessingml/2006/main">
        <w:t xml:space="preserve">প্রভু আমাদের জন্য একটি চিরন্তন আলো এবং গৌরব।</w:t>
      </w:r>
    </w:p>
    <w:p/>
    <w:p>
      <w:r xmlns:w="http://schemas.openxmlformats.org/wordprocessingml/2006/main">
        <w:t xml:space="preserve">1. কিভাবে প্রভুর মধ্যে গৌরব খুঁজে পেতে</w:t>
      </w:r>
    </w:p>
    <w:p/>
    <w:p>
      <w:r xmlns:w="http://schemas.openxmlformats.org/wordprocessingml/2006/main">
        <w:t xml:space="preserve">2. প্রভুর চিরন্তন আলো</w:t>
      </w:r>
    </w:p>
    <w:p/>
    <w:p>
      <w:r xmlns:w="http://schemas.openxmlformats.org/wordprocessingml/2006/main">
        <w:t xml:space="preserve">1. গীতসংহিতা 27:1 - প্রভু আমার আলো এবং আমার পরিত্রাণ; আমি যাকে ভয় করবে?</w:t>
      </w:r>
    </w:p>
    <w:p/>
    <w:p>
      <w:r xmlns:w="http://schemas.openxmlformats.org/wordprocessingml/2006/main">
        <w:t xml:space="preserve">2. মালাখি 4:2 - কিন্তু তোমাদের কাছে যারা আমার নামকে ভয় করে, ধার্মিকতার সূর্য তার ডানায় আরোগ্য নিয়ে উদিত হবে।</w:t>
      </w:r>
    </w:p>
    <w:p/>
    <w:p>
      <w:r xmlns:w="http://schemas.openxmlformats.org/wordprocessingml/2006/main">
        <w:t xml:space="preserve">Isaiah 60:20 তোমার সূর্য আর অস্ত যাবে না; তোমার চাঁদও সরে যাবে না, কারণ সদাপ্রভুই হবেন তোমার চিরকালের আলো, আর তোমার শোকের দিন শেষ হবে।</w:t>
      </w:r>
    </w:p>
    <w:p/>
    <w:p>
      <w:r xmlns:w="http://schemas.openxmlformats.org/wordprocessingml/2006/main">
        <w:t xml:space="preserve">এই অনুচ্ছেদটি ঈশ্বরের প্রতিশ্রুতি যে তিনি আমাদের চিরন্তন আলো হবেন এবং আমাদের শোকের দিনগুলি শেষ হবে৷</w:t>
      </w:r>
    </w:p>
    <w:p/>
    <w:p>
      <w:r xmlns:w="http://schemas.openxmlformats.org/wordprocessingml/2006/main">
        <w:t xml:space="preserve">1. ঈশ্বর আমাদের পথপ্রদর্শক এবং অভিভাবক</w:t>
      </w:r>
    </w:p>
    <w:p/>
    <w:p>
      <w:r xmlns:w="http://schemas.openxmlformats.org/wordprocessingml/2006/main">
        <w:t xml:space="preserve">2. ঈশ্বর শোকের সময়ে আশা এবং সান্ত্বনা নিয়ে আসেন</w:t>
      </w:r>
    </w:p>
    <w:p/>
    <w:p>
      <w:r xmlns:w="http://schemas.openxmlformats.org/wordprocessingml/2006/main">
        <w:t xml:space="preserve">1. গীতসংহিতা 27:1 প্রভু আমার আলো এবং আমার পরিত্রাণ; আমি যাকে ভয় করবে?</w:t>
      </w:r>
    </w:p>
    <w:p/>
    <w:p>
      <w:r xmlns:w="http://schemas.openxmlformats.org/wordprocessingml/2006/main">
        <w:t xml:space="preserve">2. ইশাইয়া 49:10 তারা ক্ষুধা বা তৃষ্ণার্ত হবে না, তাপ বা সূর্য তাদের আঘাত করবে না: কারণ যে তাদের প্রতি করুণা করে তিনি তাদের নেতৃত্ব দেবেন, এমনকি জলের ঝর্ণা দিয়েও তাদের পথ দেখাবেন।</w:t>
      </w:r>
    </w:p>
    <w:p/>
    <w:p>
      <w:r xmlns:w="http://schemas.openxmlformats.org/wordprocessingml/2006/main">
        <w:t xml:space="preserve">Isaiah 60:21 তোমার লোকেরাও সব ধার্মিক হবে: তারা চিরকালের জন্য দেশের উত্তরাধিকারী হবে, আমার রোপণের শাখা, আমার হাতের কাজ, যাতে আমি মহিমান্বিত হতে পারি।</w:t>
      </w:r>
    </w:p>
    <w:p/>
    <w:p>
      <w:r xmlns:w="http://schemas.openxmlformats.org/wordprocessingml/2006/main">
        <w:t xml:space="preserve">ঈশ্বরের লোকেরা ধার্মিক হবে এবং চিরকালের জন্য জমির উত্তরাধিকারী হয়ে আশীর্বাদ পাবে।</w:t>
      </w:r>
    </w:p>
    <w:p/>
    <w:p>
      <w:r xmlns:w="http://schemas.openxmlformats.org/wordprocessingml/2006/main">
        <w:t xml:space="preserve">1. "ঈশ্বরের প্রতিশ্রুতি: ন্যায়পরায়ণতা এবং উত্তরাধিকার"</w:t>
      </w:r>
    </w:p>
    <w:p/>
    <w:p>
      <w:r xmlns:w="http://schemas.openxmlformats.org/wordprocessingml/2006/main">
        <w:t xml:space="preserve">2. "ঈশ্বরের শক্তি: রোপণ এবং মহিমান্বিত"</w:t>
      </w:r>
    </w:p>
    <w:p/>
    <w:p>
      <w:r xmlns:w="http://schemas.openxmlformats.org/wordprocessingml/2006/main">
        <w:t xml:space="preserve">1. ইশাইয়া 65:17-25; একটি চিরস্থায়ী উত্তরাধিকার ঈশ্বরের প্রতিশ্রুতি</w:t>
      </w:r>
    </w:p>
    <w:p/>
    <w:p>
      <w:r xmlns:w="http://schemas.openxmlformats.org/wordprocessingml/2006/main">
        <w:t xml:space="preserve">2. রোমানস 10:13; যীশু খ্রীষ্টে বিশ্বাসের মাধ্যমে ধার্মিকতার ঈশ্বরের প্রতিশ্রুতি</w:t>
      </w:r>
    </w:p>
    <w:p/>
    <w:p>
      <w:r xmlns:w="http://schemas.openxmlformats.org/wordprocessingml/2006/main">
        <w:t xml:space="preserve">Isaiah 60:22 একটি ছোট একটি হাজার হবে, এবং একটি ছোট একটি শক্তিশালী জাতি হবে: আমি সদাপ্রভু তার সময়ে তা দ্রুত হবে।</w:t>
      </w:r>
    </w:p>
    <w:p/>
    <w:p>
      <w:r xmlns:w="http://schemas.openxmlformats.org/wordprocessingml/2006/main">
        <w:t xml:space="preserve">এই অনুচ্ছেদটি বলে যে কীভাবে ঈশ্বর তাঁর সময়ে, ছোট থেকে বড় কিছুতে রূপান্তর ঘটাবেন।</w:t>
      </w:r>
    </w:p>
    <w:p/>
    <w:p>
      <w:r xmlns:w="http://schemas.openxmlformats.org/wordprocessingml/2006/main">
        <w:t xml:space="preserve">1. ঈশ্বরের সময় সর্বদা নিখুঁত - কীভাবে প্রভুর উপর আস্থা রাখা যায় এবং তাঁর সময়ের জন্য অপেক্ষা করা যায়</w:t>
      </w:r>
    </w:p>
    <w:p/>
    <w:p>
      <w:r xmlns:w="http://schemas.openxmlformats.org/wordprocessingml/2006/main">
        <w:t xml:space="preserve">2. একটি মেরে স্পেক থেকে একটি মহান জাতি - কিভাবে ঈশ্বর আপনার জীবন পরিবর্তন করতে পারেন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ইশাইয়া অধ্যায় 61 আশা এবং পুনরুদ্ধারের একটি বার্তা রয়েছে, যা মশীহের আগমন এবং তিনি যে আশীর্বাদ নিয়ে আসবেন তা ঘোষণা করে। এটি প্রভুর অভিষিক্ত দাসের উদ্দেশ্য এবং মিশনকে তুলে ধরে, যিনি নিপীড়িতদের জন্য সুসংবাদ এবং ভগ্নহৃদয়দের সান্ত্বনা নিয়ে আসবেন।</w:t>
      </w:r>
    </w:p>
    <w:p/>
    <w:p>
      <w:r xmlns:w="http://schemas.openxmlformats.org/wordprocessingml/2006/main">
        <w:t xml:space="preserve">1ম অনুচ্ছেদ: অধ্যায়টি অভিষিক্ত দাসের ঘোষণা দিয়ে শুরু হয়, যিনি প্রভুর আত্মায় পূর্ণ। এটি দরিদ্রদের জন্য সুসংবাদ আনা, ভগ্নহৃদয়কে বেঁধে রাখা এবং বন্দীদের কাছে স্বাধীনতা ঘোষণা করা দাসের মিশন বর্ণনা করে। এটি প্রভুর অনুগ্রহের বছর এবং আমাদের ঈশ্বরের প্রতিশোধের দিনের প্রতিশ্রুতি দেয় (ইশাইয়া 61:1-3)।</w:t>
      </w:r>
    </w:p>
    <w:p/>
    <w:p>
      <w:r xmlns:w="http://schemas.openxmlformats.org/wordprocessingml/2006/main">
        <w:t xml:space="preserve">২য় অনুচ্ছেদ: অধ্যায়টি অভিষিক্ত দাস যে পুনরুদ্ধার ও আশীর্বাদ নিয়ে আসবে তা বর্ণনা করে। এটি প্রাচীন ধ্বংসাবশেষের পুনর্নির্মাণ, জনশূন্য শহরগুলির পুনর্নবীকরণ এবং সৌন্দর্য ও আনন্দের জায়গায় ধ্বংসের রূপান্তর চিত্রিত করে। এটি জোর দেয় যে মুক্তিপ্রাপ্তদেরকে প্রভুর পুরোহিত এবং মন্ত্রী বলা হবে, তারা জাতির সম্পদ এবং উত্তরাধিকার ভোগ করবে (ইশাইয়া 61:4-9)।</w:t>
      </w:r>
    </w:p>
    <w:p/>
    <w:p>
      <w:r xmlns:w="http://schemas.openxmlformats.org/wordprocessingml/2006/main">
        <w:t xml:space="preserve">3য় অনুচ্ছেদ: অধ্যায়টি সমাপ্ত হয়েছে ভৃত্যের প্রশংসা ও আনন্দের ঘোষণা দিয়ে। এটি প্রভুর বিশ্বস্ততা এবং ধার্মিকতা এবং চিরকালের আনন্দ ও আনন্দের প্রতিশ্রুতি তুলে ধরে। এটা নিশ্চিত করে যে প্রভু তাঁর ধার্মিকতা এবং তাঁর লোকেদের প্রশংসা করবেন (ইশাইয়া 61:10-11)।</w:t>
      </w:r>
    </w:p>
    <w:p/>
    <w:p>
      <w:r xmlns:w="http://schemas.openxmlformats.org/wordprocessingml/2006/main">
        <w:t xml:space="preserve">সংক্ষেপে,</w:t>
      </w:r>
    </w:p>
    <w:p>
      <w:r xmlns:w="http://schemas.openxmlformats.org/wordprocessingml/2006/main">
        <w:t xml:space="preserve">ইশাইয়া একষট্টি অধ্যায় প্রকাশ করে</w:t>
      </w:r>
    </w:p>
    <w:p>
      <w:r xmlns:w="http://schemas.openxmlformats.org/wordprocessingml/2006/main">
        <w:t xml:space="preserve">আশা এবং পুনরুদ্ধার ঘোষণা করা হয়েছে,</w:t>
      </w:r>
    </w:p>
    <w:p>
      <w:r xmlns:w="http://schemas.openxmlformats.org/wordprocessingml/2006/main">
        <w:t xml:space="preserve">অভিষিক্ত দাসের মিশন।</w:t>
      </w:r>
    </w:p>
    <w:p/>
    <w:p>
      <w:r xmlns:w="http://schemas.openxmlformats.org/wordprocessingml/2006/main">
        <w:t xml:space="preserve">সুসংবাদ এবং সান্ত্বনা আনার জন্য অভিষিক্ত দাসের মিশনের ঘোষণা।</w:t>
      </w:r>
    </w:p>
    <w:p>
      <w:r xmlns:w="http://schemas.openxmlformats.org/wordprocessingml/2006/main">
        <w:t xml:space="preserve">পুনরুদ্ধার, রূপান্তর এবং আশীর্বাদের প্রতিশ্রুতি।</w:t>
      </w:r>
    </w:p>
    <w:p>
      <w:r xmlns:w="http://schemas.openxmlformats.org/wordprocessingml/2006/main">
        <w:t xml:space="preserve">প্রশংসা, আনন্দ, এবং প্রভুর বিশ্বস্ততা ঘোষণা.</w:t>
      </w:r>
    </w:p>
    <w:p/>
    <w:p>
      <w:r xmlns:w="http://schemas.openxmlformats.org/wordprocessingml/2006/main">
        <w:t xml:space="preserve">এই অধ্যায়ে আশা এবং পুনরুদ্ধারের একটি বার্তা রয়েছে, যা মশীহের আগমন এবং তিনি যে আশীর্বাদ নিয়ে আসবেন তা ঘোষণা করে। এটি অভিষিক্ত দাসের ঘোষণা দিয়ে শুরু হয়, প্রভুর আত্মায় পূর্ণ, এবং দরিদ্রদের কাছে সুসংবাদ আনতে, ভগ্নহৃদয়কে বেঁধে রাখা এবং বন্দীদের কাছে স্বাধীনতা ঘোষণা করার জন্য দাসের মিশন বর্ণনা করে। অধ্যায়টি প্রভুর অনুগ্রহের বছর এবং আমাদের ঈশ্বরের প্রতিশোধের দিন প্রতিশ্রুতি দেয়। এটি তারপরে অভিষিক্ত দাস যে পুনরুদ্ধার এবং আশীর্বাদ নিয়ে আসবে তা বর্ণনা করে, যার মধ্যে রয়েছে ধ্বংসাবশেষের পুনর্নির্মাণ, জনশূন্য শহরগুলির পুনর্নবীকরণ এবং ধ্বংসকে সৌন্দর্য ও আনন্দের জায়গায় রূপান্তর করা। এটি জোর দেয় যে মুক্তিপ্রাপ্তদেরকে প্রভুর পুরোহিত এবং মন্ত্রী বলা হবে, তারা জাতির সম্পদ এবং উত্তরাধিকার ভোগ করবে। অধ্যায়টি সমাপ্ত হয়েছে ভৃত্যের প্রশংসা ও আনন্দের ঘোষণা দিয়ে, প্রভুর বিশ্বস্ততা এবং ধার্মিকতা এবং চিরকালের আনন্দ ও আনন্দের প্রতিশ্রুতি তুলে ধরে। এটা নিশ্চিত করে যে প্রভু তাঁর ধার্মিকতা এবং তাঁর লোকেদের প্রশংসা করবেন। অধ্যায়টি ঘোষিত আশা এবং পুনরুদ্ধারের উপর আলোকপাত করে, সেইসাথে সুসমাচার এবং সান্ত্বনা আনার জন্য অভিষিক্ত দাসের মিশন।</w:t>
      </w:r>
    </w:p>
    <w:p/>
    <w:p>
      <w:r xmlns:w="http://schemas.openxmlformats.org/wordprocessingml/2006/main">
        <w:t xml:space="preserve">Isaiah 61:1 প্রভু সদাপ্রভুর আত্মা আমার উপরে আছেন; কারণ প্রভু নম্রদের কাছে সুসংবাদ প্রচার করার জন্য আমাকে অভিষিক্ত করেছেন৷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প্রভুর আত্মা আমাদের অভিষিক্ত করেন নম্রদের কাছে সুসংবাদ আনতে, ভগ্নহৃদয়দের নিরাময় করতে, বন্দীদের স্বাধীনতা ঘোষণা করতে এবং যারা আবদ্ধ তাদের জন্য কারাগারের দরজা খুলে দিতে।</w:t>
      </w:r>
    </w:p>
    <w:p/>
    <w:p>
      <w:r xmlns:w="http://schemas.openxmlformats.org/wordprocessingml/2006/main">
        <w:t xml:space="preserve">1. নম্রদের জন্য সুসংবাদ: প্রভুর আত্মা থেকে একটি বার্তা</w:t>
      </w:r>
    </w:p>
    <w:p/>
    <w:p>
      <w:r xmlns:w="http://schemas.openxmlformats.org/wordprocessingml/2006/main">
        <w:t xml:space="preserve">2. ব্রোকেনহার্টেডকে বাঁধা: স্বাধীনতা ঘোষণা করার আহ্বান</w:t>
      </w:r>
    </w:p>
    <w:p/>
    <w:p>
      <w:r xmlns:w="http://schemas.openxmlformats.org/wordprocessingml/2006/main">
        <w:t xml:space="preserve">1. জন 10:10 চোর আসে শুধুমাত্র চুরি করতে এবং হত্যা করতে এবং ধ্বংস করতে। আমি এসেছি যাতে তারা জীবন পায় এবং প্রচুর পরিমাণে তা পায়৷</w:t>
      </w:r>
    </w:p>
    <w:p/>
    <w:p>
      <w:r xmlns:w="http://schemas.openxmlformats.org/wordprocessingml/2006/main">
        <w:t xml:space="preserve">2. গীতসংহিতা 147:3 তিনি ভগ্নহৃদয়দের নিরাময় করেন এবং তাদের ক্ষতগুলি বেঁধে দেন।</w:t>
      </w:r>
    </w:p>
    <w:p/>
    <w:p>
      <w:r xmlns:w="http://schemas.openxmlformats.org/wordprocessingml/2006/main">
        <w:t xml:space="preserve">Isaiah 61:2 প্রভুর গ্রহণযোগ্য বছর এবং আমাদের ঈশ্বরের প্রতিশোধের দিন ঘোষণা করার জন্য; সমস্ত শোককে সান্ত্বনা দিতে;</w:t>
      </w:r>
    </w:p>
    <w:p/>
    <w:p>
      <w:r xmlns:w="http://schemas.openxmlformats.org/wordprocessingml/2006/main">
        <w:t xml:space="preserve">সদাপ্রভুর গ্রহণযোগ্য বছর হল শোককারীদের সান্ত্বনা দেওয়ার সময়।</w:t>
      </w:r>
    </w:p>
    <w:p/>
    <w:p>
      <w:r xmlns:w="http://schemas.openxmlformats.org/wordprocessingml/2006/main">
        <w:t xml:space="preserve">1. শোকের সময়ে সান্ত্বনাদাতা হতে শেখা</w:t>
      </w:r>
    </w:p>
    <w:p/>
    <w:p>
      <w:r xmlns:w="http://schemas.openxmlformats.org/wordprocessingml/2006/main">
        <w:t xml:space="preserve">2. প্রভুর গ্রহণযোগ্য বছরে আনন্দ করার আহ্বান</w:t>
      </w:r>
    </w:p>
    <w:p/>
    <w:p>
      <w:r xmlns:w="http://schemas.openxmlformats.org/wordprocessingml/2006/main">
        <w:t xml:space="preserve">1.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গীতসংহিতা 30:5 - কারণ তার রাগ ক্ষণিকের জন্য, এবং তার অনুগ্রহ সারাজীবনের জন্য। কাঁদতে থাকতে পারে রাত, কিন্তু আনন্দ আসে সকালের সাথে।</w:t>
      </w:r>
    </w:p>
    <w:p/>
    <w:p>
      <w:r xmlns:w="http://schemas.openxmlformats.org/wordprocessingml/2006/main">
        <w:t xml:space="preserve">Isaiah 61:3 সিয়োনে যারা শোক করে তাদের জন্য নিযুক্ত করতে, তাদের জন্য ছাইয়ের মতো সৌন্দর্য, শোকের জন্য আনন্দের তেল, ভারীতার আত্মার জন্য প্রশংসার পোশাক; যাতে তাদের বলা হয় ধার্মিকতার গাছ, প্রভুর রোপণ, যাতে তিনি মহিমান্বিত হন৷</w:t>
      </w:r>
    </w:p>
    <w:p/>
    <w:p>
      <w:r xmlns:w="http://schemas.openxmlformats.org/wordprocessingml/2006/main">
        <w:t xml:space="preserve">ঈশ্বর প্রতিশ্রুতি দিয়েছেন যে যারা শোক করে তাদের সান্ত্বনা দেবে এবং তাদের আনন্দ, প্রশংসা এবং ধার্মিকতা দেবে যাতে তিনি মহিমান্বিত হন।</w:t>
      </w:r>
    </w:p>
    <w:p/>
    <w:p>
      <w:r xmlns:w="http://schemas.openxmlformats.org/wordprocessingml/2006/main">
        <w:t xml:space="preserve">1. ঈশ্বরের সান্ত্বনা: শোক এবং শোক মুক্তি</w:t>
      </w:r>
    </w:p>
    <w:p/>
    <w:p>
      <w:r xmlns:w="http://schemas.openxmlformats.org/wordprocessingml/2006/main">
        <w:t xml:space="preserve">2. ঈশ্বরের ধার্মিকতা রোপণ: আনন্দ এবং প্রশংসা গ্রহণ</w:t>
      </w:r>
    </w:p>
    <w:p/>
    <w:p>
      <w:r xmlns:w="http://schemas.openxmlformats.org/wordprocessingml/2006/main">
        <w:t xml:space="preserve">1. জন 14:27: আমি আপনার সাথে শান্তি রেখে যাচ্ছি; আমার শান্তি আমি তোমাকে দিচ্ছি। পৃথিবী যেমন দেয় আমি তোমাকে দেই না। তোমার হৃদয়কে অস্থির হতে দিও না এবং ভয় পেও 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Isaiah 61:4 এবং তারা পুরানো বর্জ্য নির্মাণ করবে, তারা পূর্বের জনশূন্যতাকে তুলে ধরবে, এবং তারা বহু প্রজন্মের ধ্বংসপ্রাপ্ত শহরগুলিকে মেরামত করবে।</w:t>
      </w:r>
    </w:p>
    <w:p/>
    <w:p>
      <w:r xmlns:w="http://schemas.openxmlformats.org/wordprocessingml/2006/main">
        <w:t xml:space="preserve">ঈশ্বর আমাদের ডাকেন যা ধ্বংস হয়ে গেছে তা পুনরুদ্ধার করতে এবং যারা হতাশাগ্রস্ত তাদের জন্য আশা আনতে।</w:t>
      </w:r>
    </w:p>
    <w:p/>
    <w:p>
      <w:r xmlns:w="http://schemas.openxmlformats.org/wordprocessingml/2006/main">
        <w:t xml:space="preserve">1. পুনরুদ্ধারের আশা - ইশাইয়া 61:4</w:t>
      </w:r>
    </w:p>
    <w:p/>
    <w:p>
      <w:r xmlns:w="http://schemas.openxmlformats.org/wordprocessingml/2006/main">
        <w:t xml:space="preserve">2. পুনর্নবীকরণের শক্তি - আমাদের জীবনে পুনরুদ্ধার আনা</w:t>
      </w:r>
    </w:p>
    <w:p/>
    <w:p>
      <w:r xmlns:w="http://schemas.openxmlformats.org/wordprocessingml/2006/main">
        <w:t xml:space="preserve">1. Ephesians 2:10 - কারণ আমরা ঈশ্বরের হস্তকর্ম, ভাল কাজ করার জন্য খ্রীষ্ট যীশুতে সৃষ্ট, যা ঈশ্বর আমাদের করার জন্য আগে থেকেই প্রস্তুত করেছিলেন৷</w:t>
      </w:r>
    </w:p>
    <w:p/>
    <w:p>
      <w:r xmlns:w="http://schemas.openxmlformats.org/wordprocessingml/2006/main">
        <w:t xml:space="preserve">2. 2 করিন্থিয়ানস 5:17 - অতএব, যদি কেউ খ্রীষ্টে থাকে, নতুন সৃষ্টি এসেছে: পুরানো চলে গেছে, নতুন এসেছে!</w:t>
      </w:r>
    </w:p>
    <w:p/>
    <w:p>
      <w:r xmlns:w="http://schemas.openxmlformats.org/wordprocessingml/2006/main">
        <w:t xml:space="preserve">Isaiah 61:5 এবং বিদেশীরা দাঁড়াবে এবং তোমার মেষপালকে চরাবে, এবং বিদেশীদের ছেলেরা হবে তোমার লাঙল ও তোমার দ্রাক্ষারসকারী।</w:t>
      </w:r>
    </w:p>
    <w:p/>
    <w:p>
      <w:r xmlns:w="http://schemas.openxmlformats.org/wordprocessingml/2006/main">
        <w:t xml:space="preserve">যারা অপরিচিত এবং এলিয়েন তাদের জন্য ঈশ্বর প্রদান করেন।</w:t>
      </w:r>
    </w:p>
    <w:p/>
    <w:p>
      <w:r xmlns:w="http://schemas.openxmlformats.org/wordprocessingml/2006/main">
        <w:t xml:space="preserve">1. ঈশ্বরের বিধান: কিভাবে ঈশ্বর তাদের জন্য যত্নশীল যারা অপরিচিত এবং এলিয়েন</w:t>
      </w:r>
    </w:p>
    <w:p/>
    <w:p>
      <w:r xmlns:w="http://schemas.openxmlformats.org/wordprocessingml/2006/main">
        <w:t xml:space="preserve">2. বিশ্বাসের শক্তি: অপ্রত্যাশিত উপায়ে প্রদান করার জন্য ঈশ্বরের উপর আস্থা রাখা</w:t>
      </w:r>
    </w:p>
    <w:p/>
    <w:p>
      <w:r xmlns:w="http://schemas.openxmlformats.org/wordprocessingml/2006/main">
        <w:t xml:space="preserve">1. ম্যাথিউ 6:25-34 - ঈশ্বরের প্রভিডেন্সে বিশ্বাস করার বিষয়ে যীশুর শিক্ষা।</w:t>
      </w:r>
    </w:p>
    <w:p/>
    <w:p>
      <w:r xmlns:w="http://schemas.openxmlformats.org/wordprocessingml/2006/main">
        <w:t xml:space="preserve">2. জেমস 1:17 - প্রতিটি ভাল এবং নিখুঁত উপহার উপরে থেকে আসে।</w:t>
      </w:r>
    </w:p>
    <w:p/>
    <w:p>
      <w:r xmlns:w="http://schemas.openxmlformats.org/wordprocessingml/2006/main">
        <w:t xml:space="preserve">Isaiah 61:6 কিন্তু তোমাদেরকে প্রভুর যাজক বলা হবে: লোকেরা তোমাদেরকে আমাদের ঈশ্বরের পরিচারক বলবে: তোমরা অইহুদীদের ধন খাবে, এবং তাদের মহিমায় নিজেদের গর্ব করবে৷</w:t>
      </w:r>
    </w:p>
    <w:p/>
    <w:p>
      <w:r xmlns:w="http://schemas.openxmlformats.org/wordprocessingml/2006/main">
        <w:t xml:space="preserve">এই অনুচ্ছেদটি ঈশ্বর এবং তাঁর সেবার জন্য নিবেদিত জীবন যাপনের গুরুত্বের উপর জোর দেয় এবং দেখায় যে কীভাবে ঈশ্বর তা করে তাদের পুরস্কৃত করবেন।</w:t>
      </w:r>
    </w:p>
    <w:p/>
    <w:p>
      <w:r xmlns:w="http://schemas.openxmlformats.org/wordprocessingml/2006/main">
        <w:t xml:space="preserve">1. "প্রভুর সেবা করার আশীর্বাদ"</w:t>
      </w:r>
    </w:p>
    <w:p/>
    <w:p>
      <w:r xmlns:w="http://schemas.openxmlformats.org/wordprocessingml/2006/main">
        <w:t xml:space="preserve">2. "ঈশ্বরকে অনুসরণ করার সম্পদ"</w:t>
      </w:r>
    </w:p>
    <w:p/>
    <w:p>
      <w:r xmlns:w="http://schemas.openxmlformats.org/wordprocessingml/2006/main">
        <w:t xml:space="preserve">1. জন 13:12-17 - যীশু শিষ্যদের পা ধুচ্ছেন</w:t>
      </w:r>
    </w:p>
    <w:p/>
    <w:p>
      <w:r xmlns:w="http://schemas.openxmlformats.org/wordprocessingml/2006/main">
        <w:t xml:space="preserve">2. ম্যাথু 25:34-36 - ভেড়া এবং ছাগলের দৃষ্টান্ত</w:t>
      </w:r>
    </w:p>
    <w:p/>
    <w:p>
      <w:r xmlns:w="http://schemas.openxmlformats.org/wordprocessingml/2006/main">
        <w:t xml:space="preserve">Isaiah 61:7 তোমাদের লজ্জার জন্য দ্বিগুণ হবে; এবং বিভ্রান্তির জন্য তারা তাদের অংশে আনন্দ করবে; তাই তাদের দেশে তারা দ্বিগুণ অধিকারী হবে; তাদের জন্য চিরন্তন আনন্দ হবে।</w:t>
      </w:r>
    </w:p>
    <w:p/>
    <w:p>
      <w:r xmlns:w="http://schemas.openxmlformats.org/wordprocessingml/2006/main">
        <w:t xml:space="preserve">ঈশ্বর তাঁর লোকেদের প্রতিশ্রুতি দিয়েছেন যে তারা যা হারিয়েছে তার দ্বিগুণ পাবে এবং চিরন্তন আনন্দ উপভোগ করবে।</w:t>
      </w:r>
    </w:p>
    <w:p/>
    <w:p>
      <w:r xmlns:w="http://schemas.openxmlformats.org/wordprocessingml/2006/main">
        <w:t xml:space="preserve">1. ঈশ্বরের আনন্দের প্রতিশ্রুতি: ঈশ্বরের বাক্য কীভাবে আশা ও সান্ত্বনা নিয়ে আসে</w:t>
      </w:r>
    </w:p>
    <w:p/>
    <w:p>
      <w:r xmlns:w="http://schemas.openxmlformats.org/wordprocessingml/2006/main">
        <w:t xml:space="preserve">2. দুঃখ-কষ্টে আনন্দ করা: কঠিন সময়ে বিশ্বাসের শক্তি</w:t>
      </w:r>
    </w:p>
    <w:p/>
    <w:p>
      <w:r xmlns:w="http://schemas.openxmlformats.org/wordprocessingml/2006/main">
        <w:t xml:space="preserve">1.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Isaiah 61:8 কারণ আমি সদাপ্রভু বিচার পছন্দ করি, আমি পোড়ানো-উৎসর্গের জন্য ডাকাতি ঘৃণা করি; আমি তাদের কাজকে সত্যে পরিচালনা করব এবং তাদের সাথে চিরস্থায়ী চুক্তি করব।</w:t>
      </w:r>
    </w:p>
    <w:p/>
    <w:p>
      <w:r xmlns:w="http://schemas.openxmlformats.org/wordprocessingml/2006/main">
        <w:t xml:space="preserve">সদাপ্রভু ন্যায়বিচার পছন্দ করেন এবং নৈবেদ্য চুরি হলে ঘৃণা করেন। তিনি তাঁর লোকদের সত্যের দিকে নিয়ে যাবেন এবং তাদের সাথে একটি স্থায়ী চুক্তি করবেন।</w:t>
      </w:r>
    </w:p>
    <w:p/>
    <w:p>
      <w:r xmlns:w="http://schemas.openxmlformats.org/wordprocessingml/2006/main">
        <w:t xml:space="preserve">1. ন্যায়বিচারের জন্য প্রভুর ভালবাসা বোঝা</w:t>
      </w:r>
    </w:p>
    <w:p/>
    <w:p>
      <w:r xmlns:w="http://schemas.openxmlformats.org/wordprocessingml/2006/main">
        <w:t xml:space="preserve">2. ঈশ্বরের প্রতিশ্রুতি চুক্তি</w:t>
      </w:r>
    </w:p>
    <w:p/>
    <w:p>
      <w:r xmlns:w="http://schemas.openxmlformats.org/wordprocessingml/2006/main">
        <w:t xml:space="preserve">1. গীতসংহিতা 106:3 - ধন্য তারা যারা বিচার বজায় রাখে এবং যারা সর্বদা ধার্মিকতা করে।</w:t>
      </w:r>
    </w:p>
    <w:p/>
    <w:p>
      <w:r xmlns:w="http://schemas.openxmlformats.org/wordprocessingml/2006/main">
        <w:t xml:space="preserve">2. গীতসংহিতা 119:172 - আমার জিহ্বা তোমার কথা বলবে: তোমার সমস্ত আদেশ ধার্মিকতা।</w:t>
      </w:r>
    </w:p>
    <w:p/>
    <w:p>
      <w:r xmlns:w="http://schemas.openxmlformats.org/wordprocessingml/2006/main">
        <w:t xml:space="preserve">Isaiah 61:9 এবং তাদের বংশ অইহুদীদের মধ্যে পরিচিত হবে এবং তাদের বংশধরেরা লোকেদের মধ্যে পরিচিত হবে: যারা তাদের দেখবে তারা সবাই তাদের স্বীকার করবে যে তারা সেই বংশ যাকে প্রভু আশীর্বাদ করেছেন।</w:t>
      </w:r>
    </w:p>
    <w:p/>
    <w:p>
      <w:r xmlns:w="http://schemas.openxmlformats.org/wordprocessingml/2006/main">
        <w:t xml:space="preserve">ইস্রায়েলের বংশধররা জাতির মধ্যে পরিচিত ও সম্মানিত হবে, কারণ তারা সদাপ্রভুর আশীর্বাদপুষ্ট বংশ।</w:t>
      </w:r>
    </w:p>
    <w:p/>
    <w:p>
      <w:r xmlns:w="http://schemas.openxmlformats.org/wordprocessingml/2006/main">
        <w:t xml:space="preserve">1. ইস্রায়েলে ঈশ্বরের আশীর্বাদ স্বীকার করা</w:t>
      </w:r>
    </w:p>
    <w:p/>
    <w:p>
      <w:r xmlns:w="http://schemas.openxmlformats.org/wordprocessingml/2006/main">
        <w:t xml:space="preserve">2. জাতির মধ্যে ইস্রায়েলের স্থান</w:t>
      </w:r>
    </w:p>
    <w:p/>
    <w:p>
      <w:r xmlns:w="http://schemas.openxmlformats.org/wordprocessingml/2006/main">
        <w:t xml:space="preserve">1. রোমানস 9: 4-5 "কারণ তারা সমস্ত ইস্রায়েল নয়, যারা ইস্রায়েলের হয়: না, কারণ তারা আব্রাহামের বংশ, তারা সকলেই সন্তান নয়; কিন্তু, আইজহাকে তোমার বংশ বলা হবে:"</w:t>
      </w:r>
    </w:p>
    <w:p/>
    <w:p>
      <w:r xmlns:w="http://schemas.openxmlformats.org/wordprocessingml/2006/main">
        <w:t xml:space="preserve">2. জেনেসিস 12:2-3 "এবং আমি তোমাকে একটি মহান জাতি তৈরি করব, এবং আমি তোমাকে আশীর্বাদ করব, এবং তোমার নাম মহান করব; এবং তুমি আশীর্বাদ হবে: এবং যারা তোমাকে আশীর্বাদ করবে আমি তাদের আশীর্বাদ করব এবং তাকে অভিশাপ দেব। যে তোমাকে অভিশাপ দেয় এবং তোমার দ্বারা পৃথিবীর সমস্ত পরিবার আশীর্বাদ লাভ করবে৷'</w:t>
      </w:r>
    </w:p>
    <w:p/>
    <w:p>
      <w:r xmlns:w="http://schemas.openxmlformats.org/wordprocessingml/2006/main">
        <w:t xml:space="preserve">Isaiah 61:10 আমি প্রভুতে খুব আনন্দ করব, আমার প্রাণ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ঈশ্বর আত্মাকে পরিত্রাণের পোশাক পরিয়েছেন এবং ধার্মিকতার পোশাকে ঢেকে দিয়েছেন, যেমন বর তার বিয়ের জন্য প্রস্তুত হচ্ছে।</w:t>
      </w:r>
    </w:p>
    <w:p/>
    <w:p>
      <w:r xmlns:w="http://schemas.openxmlformats.org/wordprocessingml/2006/main">
        <w:t xml:space="preserve">1. পরিত্রাণের আনন্দ: ঈশ্বরের আশীর্বাদে আনন্দ করা</w:t>
      </w:r>
    </w:p>
    <w:p/>
    <w:p>
      <w:r xmlns:w="http://schemas.openxmlformats.org/wordprocessingml/2006/main">
        <w:t xml:space="preserve">2. অনুষ্ঠানের জন্য পোশাক পরা: আমাদের পোশাক হিসাবে ন্যায়পরায়ণতাকে আলিঙ্গন করা</w:t>
      </w:r>
    </w:p>
    <w:p/>
    <w:p>
      <w:r xmlns:w="http://schemas.openxmlformats.org/wordprocessingml/2006/main">
        <w:t xml:space="preserve">1. রোমানস 5:17 - কারণ, যদি একজন ব্যক্তির অপরাধের দ্বারা, সেই একজন ব্যক্তির মাধ্যমে মৃত্যু রাজত্ব করে, তবে যারা ঈশ্বরের অনুগ্রহ এবং ধার্মিকতার উপহারের প্রচুর ব্যবস্থা গ্রহণ করে তারা একজনের মাধ্যমে জীবনে রাজত্ব করবে? মানুষ, যীশু খ্রীষ্ট!</w:t>
      </w:r>
    </w:p>
    <w:p/>
    <w:p>
      <w:r xmlns:w="http://schemas.openxmlformats.org/wordprocessingml/2006/main">
        <w:t xml:space="preserve">2. উদ্ঘাটন 19:7-8 - আসুন আমরা আনন্দ করি এবং উল্লাস করি এবং তাকে গৌরব দেই, কারণ মেষশাবকের বিবাহ এসেছে, এবং তার নববধূ নিজেকে প্রস্তুত করেছে; এটা তাকে সূক্ষ্ম পট্টবস্ত্র সঙ্গে নিজেকে বস্ত্র মঞ্জুর করা হয়েছিল, সূক্ষ্ম পট্টবস্ত্র জন্য উজ্জ্বল এবং বিশুদ্ধ সাধুদের ধার্মিক কাজ.</w:t>
      </w:r>
    </w:p>
    <w:p/>
    <w:p>
      <w:r xmlns:w="http://schemas.openxmlformats.org/wordprocessingml/2006/main">
        <w:t xml:space="preserve">Isaiah 61:11 কারণ পৃথিবী যেমন তার কুঁড়ি বের করে, এবং বাগান যেমন তার মধ্যে বপন করা জিনিসগুলিকে ফুটিয়ে তোলে; তাই প্রভু সদাপ্রভু সমস্ত জাতির সামনে ধার্মিকতা ও প্রশংসার জন্ম দেবেন।</w:t>
      </w:r>
    </w:p>
    <w:p/>
    <w:p>
      <w:r xmlns:w="http://schemas.openxmlformats.org/wordprocessingml/2006/main">
        <w:t xml:space="preserve">ঈশ্বর জাতিদের মধ্যে ধার্মিকতা ও প্রশংসার জন্ম দেবেন যেভাবে পৃথিবী তার কুঁড়ি বের করে এবং একটি বাগান তার বপন করে।</w:t>
      </w:r>
    </w:p>
    <w:p/>
    <w:p>
      <w:r xmlns:w="http://schemas.openxmlformats.org/wordprocessingml/2006/main">
        <w:t xml:space="preserve">1. ঈশ্বরের ধার্মিকতা এবং প্রশংসার প্রতিশ্রুতি</w:t>
      </w:r>
    </w:p>
    <w:p/>
    <w:p>
      <w:r xmlns:w="http://schemas.openxmlformats.org/wordprocessingml/2006/main">
        <w:t xml:space="preserve">2. আমাদের জীবনে ধার্মিকতা এবং প্রশংসা চাষ করা</w:t>
      </w:r>
    </w:p>
    <w:p/>
    <w:p>
      <w:r xmlns:w="http://schemas.openxmlformats.org/wordprocessingml/2006/main">
        <w:t xml:space="preserve">1. গীতসংহিতা 98:2-3 - প্রভু তাঁর পরিত্রাণ প্রকাশ করেছেন এবং জাতির কাছে তাঁর ধার্মিকতা প্রকাশ করেছেন। তিনি ইস্রায়েল পরিবারের প্রতি তাঁর ভালবাসা এবং তাঁর বিশ্বস্ততার কথা স্মরণ করেছেন; পৃথিবীর সমস্ত প্রান্ত আমাদের ঈশ্বরের পরিত্রাণ দেখেছে৷</w:t>
      </w:r>
    </w:p>
    <w:p/>
    <w:p>
      <w:r xmlns:w="http://schemas.openxmlformats.org/wordprocessingml/2006/main">
        <w:t xml:space="preserve">2. জেমস 4:7 - তাহলে, ঈশ্বরের কাছে নিজেকে সমর্পণ করুন। শয়তান জরিমানা, এবং তিনি আপনার কাছ থেকে পালিয়ে যাবে।</w:t>
      </w:r>
    </w:p>
    <w:p/>
    <w:p>
      <w:r xmlns:w="http://schemas.openxmlformats.org/wordprocessingml/2006/main">
        <w:t xml:space="preserve">যিশাইয় অধ্যায় 62 জেরুজালেমের পুনরুদ্ধার এবং গৌরবের জন্য নবীর আবেগপূর্ণ আবেদন প্রকাশ করে। এটি তাঁর লোকেদের প্রতি ঈশ্বরের অটল ভালবাসা এবং প্রতিশ্রুতি এবং ভবিষ্যতের আশীর্বাদের উপর জোর দেয় যা তাদের জন্য অপেক্ষা করছে।</w:t>
      </w:r>
    </w:p>
    <w:p/>
    <w:p>
      <w:r xmlns:w="http://schemas.openxmlformats.org/wordprocessingml/2006/main">
        <w:t xml:space="preserve">1ম অনুচ্ছেদ: অধ্যায়টি নীরব না থাকার এবং ক্রমাগত জেরুজালেমের জন্য ঈশ্বরকে তাঁর প্রতিশ্রুতিগুলি স্মরণ করিয়ে দেওয়ার জন্য নবীর দৃঢ়সংকল্পের সাথে শুরু হয়। এটি একটি গৌরবময় শহরে জেরুজালেমের ভবিষ্যত রূপান্তর এবং এর নতুন পরিচয় প্রতিফলিত করার জন্য এর নামের পরিবর্তনকে হাইলাইট করে (ইশাইয়া 62:1-5)।</w:t>
      </w:r>
    </w:p>
    <w:p/>
    <w:p>
      <w:r xmlns:w="http://schemas.openxmlformats.org/wordprocessingml/2006/main">
        <w:t xml:space="preserve">2য় অনুচ্ছেদ: অধ্যায় জেরুজালেমের প্রতি ঈশ্বরের প্রতিশ্রুতি এবং প্রহরী স্থাপনের জন্য তাঁর প্রতিশ্রুতির উপর জোর দেয় যারা এর পুনরুদ্ধার সম্পূর্ণ না হওয়া পর্যন্ত বিশ্রাম নেবে না। এটা নিশ্চিত করে যে ঈশ্বর শহরের জন্য পরিত্রাণ ও সম্মান আনবেন, এবং এর দেয়ালকে বলা হবে "পরিত্রাণ" এবং এর ফটক "প্রশংসা" (ইশাইয়া 62:6-9)।</w:t>
      </w:r>
    </w:p>
    <w:p/>
    <w:p>
      <w:r xmlns:w="http://schemas.openxmlformats.org/wordprocessingml/2006/main">
        <w:t xml:space="preserve">3য় অনুচ্ছেদ: অধ্যায়টি লোকেদের দরজা দিয়ে যেতে এবং প্রভুর আগমনের পথ প্রস্তুত করার আহ্বান জানিয়ে শেষ হয়েছে। এটি জেরুজালেমের ধার্মিকতা এবং ঈশ্বরের সাথে মানুষের সম্পর্ক পুনরুদ্ধার করার জন্য জাতিগুলির প্রত্যাশাকে হাইলাইট করে (ইশাইয়া 62:10-12)।</w:t>
      </w:r>
    </w:p>
    <w:p/>
    <w:p>
      <w:r xmlns:w="http://schemas.openxmlformats.org/wordprocessingml/2006/main">
        <w:t xml:space="preserve">সংক্ষেপে,</w:t>
      </w:r>
    </w:p>
    <w:p>
      <w:r xmlns:w="http://schemas.openxmlformats.org/wordprocessingml/2006/main">
        <w:t xml:space="preserve">ইশাইয়া অধ্যায় বাষট্টি প্রকাশ করে</w:t>
      </w:r>
    </w:p>
    <w:p>
      <w:r xmlns:w="http://schemas.openxmlformats.org/wordprocessingml/2006/main">
        <w:t xml:space="preserve">জেরুজালেমের পুনরুদ্ধারের জন্য উত্সাহী আবেদন,</w:t>
      </w:r>
    </w:p>
    <w:p>
      <w:r xmlns:w="http://schemas.openxmlformats.org/wordprocessingml/2006/main">
        <w:t xml:space="preserve">ঈশ্বরের প্রতিশ্রুতি এবং ভবিষ্যতের আশীর্বাদ।</w:t>
      </w:r>
    </w:p>
    <w:p/>
    <w:p>
      <w:r xmlns:w="http://schemas.openxmlformats.org/wordprocessingml/2006/main">
        <w:t xml:space="preserve">জেরুজালেমের জন্য ঈশ্বরের প্রতিশ্রুতি স্মরণ করিয়ে দেওয়ার জন্য নবীর দৃঢ় সংকল্প।</w:t>
      </w:r>
    </w:p>
    <w:p>
      <w:r xmlns:w="http://schemas.openxmlformats.org/wordprocessingml/2006/main">
        <w:t xml:space="preserve">ঈশ্বরের প্রতিশ্রুতি এবং প্রহরী প্রতিষ্ঠার উপর জোর দেওয়া।</w:t>
      </w:r>
    </w:p>
    <w:p>
      <w:r xmlns:w="http://schemas.openxmlformats.org/wordprocessingml/2006/main">
        <w:t xml:space="preserve">প্রভুর আগমনের পথ প্রস্তুত করার জন্য জনগণকে আহ্বান করুন।</w:t>
      </w:r>
    </w:p>
    <w:p/>
    <w:p>
      <w:r xmlns:w="http://schemas.openxmlformats.org/wordprocessingml/2006/main">
        <w:t xml:space="preserve">এই অধ্যায়টি জেরুজালেমের পুনরুদ্ধার এবং গৌরবের জন্য নবীর আবেগপূর্ণ আবেদনকে প্রকাশ করে। এটি নীরব না থাকার এবং ক্রমাগত জেরুজালেমের জন্য ঈশ্বরকে তাঁর প্রতিশ্রুতিগুলি স্মরণ করিয়ে দেওয়ার জন্য নবীর সংকল্পের সাথে শুরু হয়। অধ্যায়টি একটি গৌরবময় শহরে জেরুজালেমের ভবিষ্যত রূপান্তর এবং এর নতুন পরিচয় প্রতিফলিত করার জন্য এর নামের পরিবর্তনকে তুলে ধরে। এটি জেরুজালেমের প্রতি ঈশ্বরের প্রতিশ্রুতি এবং প্রহরী স্থাপনের প্রতিশ্রুতির উপর জোর দেয় যারা এর পুনরুদ্ধার সম্পূর্ণ না হওয়া পর্যন্ত বিশ্রাম নেবে না। অধ্যায়টি নিশ্চিত করে যে ঈশ্বর শহরের জন্য পরিত্রাণ ও সম্মান আনবেন এবং এর দেয়ালকে "পরিত্রাণ" এবং এর দরজাগুলিকে "প্রশংসা" বলা হবে। এটি লোকেদের গেটের মধ্য দিয়ে যেতে এবং প্রভুর আগমনের পথ প্রস্তুত করার আহ্বানের সাথে শেষ হয়। এটি জেরুজালেমের ধার্মিকতা এবং ঈশ্বরের সাথে জনগণের সম্পর্ক পুনরুদ্ধার করার জন্য দেশগুলির প্রত্যাশাকে তুলে ধরে। অধ্যায় জেরুজালেমের পুনরুদ্ধার, ঈশ্বরের প্রতিশ্রুতি এবং তাঁর লোকেদের জন্য অপেক্ষা করা ভবিষ্যত আশীর্বাদের জন্য আবেগপূর্ণ আবেদনের উপর দৃষ্টি নিবদ্ধ করে।</w:t>
      </w:r>
    </w:p>
    <w:p/>
    <w:p>
      <w:r xmlns:w="http://schemas.openxmlformats.org/wordprocessingml/2006/main">
        <w:t xml:space="preserve">Isaiah 62:1 সিয়োনের জন্য আমি আমার শান্তি রাখব না, এবং জেরুজালেমের জন্য আমি বিশ্রাম নেব না, যতক্ষণ না সেখানকার ধার্মিকতা উজ্জ্বলতার মতো এবং এর পরিত্রাণ প্রদীপের মতো জ্বলে ওঠে।</w:t>
      </w:r>
    </w:p>
    <w:p/>
    <w:p>
      <w:r xmlns:w="http://schemas.openxmlformats.org/wordprocessingml/2006/main">
        <w:t xml:space="preserve">এই অনুচ্ছেদ জেরুজালেম এবং জিওনের প্রতি ঈশ্বরের প্রতিশ্রুতি এবং ভালবাসার উপর জোর দেয় যতক্ষণ না তাদের কাছে ন্যায়বিচার এবং পরিত্রাণ আনা হয় ততক্ষণ নীরব না থাকার প্রতিশ্রুতি দিয়ে।</w:t>
      </w:r>
    </w:p>
    <w:p/>
    <w:p>
      <w:r xmlns:w="http://schemas.openxmlformats.org/wordprocessingml/2006/main">
        <w:t xml:space="preserve">1: আমাদের জন্য প্রভুর ভালবাসা কখনও টলতে পারে না</w:t>
      </w:r>
    </w:p>
    <w:p/>
    <w:p>
      <w:r xmlns:w="http://schemas.openxmlformats.org/wordprocessingml/2006/main">
        <w:t xml:space="preserve">2: সর্বদা ঈশ্বরের বিশ্বস্ততার উপর নির্ভর করুন</w:t>
      </w:r>
    </w:p>
    <w:p/>
    <w:p>
      <w:r xmlns:w="http://schemas.openxmlformats.org/wordprocessingml/2006/main">
        <w:t xml:space="preserve">1: গীতসংহিতা 107:1 - "প্রভুকে ধন্যবাদ দিন, কারণ তিনি ভাল! তাঁর বিশ্বস্ত ভালবাসা চিরকাল স্থায়ী হয়।"</w:t>
      </w:r>
    </w:p>
    <w:p/>
    <w:p>
      <w:r xmlns:w="http://schemas.openxmlformats.org/wordprocessingml/2006/main">
        <w:t xml:space="preserve">2: ইশাইয়া 40:31 - "কিন্তু যারা প্রভুর উপর ভরসা করে তারা নতুন শক্তি পাবে। তারা ঈগলের মত ডানায় উপরে উঠবে। তারা দৌড়াবে এবং ক্লান্ত হবে না। তারা হাঁটবে এবং অজ্ঞান হবে না।"</w:t>
      </w:r>
    </w:p>
    <w:p/>
    <w:p>
      <w:r xmlns:w="http://schemas.openxmlformats.org/wordprocessingml/2006/main">
        <w:t xml:space="preserve">Isaiah 62:2 এবং অইহুদীরা তোমার ধার্মিকতা এবং সমস্ত রাজারা তোমার মহিমা দেখবে, এবং তোমাকে একটি নতুন নামে ডাকা হবে, যা সদাপ্রভুর মুখের নাম হবে।</w:t>
      </w:r>
    </w:p>
    <w:p/>
    <w:p>
      <w:r xmlns:w="http://schemas.openxmlformats.org/wordprocessingml/2006/main">
        <w:t xml:space="preserve">ঈশ্বর তাঁর লোকেদের একটি নতুন নাম দেবেন যা সমস্ত জাতি এবং রাজাদের দ্বারা স্বীকৃত হবে।</w:t>
      </w:r>
    </w:p>
    <w:p/>
    <w:p>
      <w:r xmlns:w="http://schemas.openxmlformats.org/wordprocessingml/2006/main">
        <w:t xml:space="preserve">1. ঈশ্বরের মহিমা অতুলনীয় - ইশাইয়া 62:2</w:t>
      </w:r>
    </w:p>
    <w:p/>
    <w:p>
      <w:r xmlns:w="http://schemas.openxmlformats.org/wordprocessingml/2006/main">
        <w:t xml:space="preserve">2. তাঁর লোকেদের প্রতি ঈশ্বরের বিশ্বস্ততা - ইশাইয়া 62:2</w:t>
      </w:r>
    </w:p>
    <w:p/>
    <w:p>
      <w:r xmlns:w="http://schemas.openxmlformats.org/wordprocessingml/2006/main">
        <w:t xml:space="preserve">1. প্রকাশিত বাক্য 3:12 - "যে জয়ী হয় তাকে আমি আমার ঈশ্বরের মন্দিরে একটি স্তম্ভ তৈরি করব, এবং সে আর বাইরে যাবে না: এবং আমি তার উপরে আমার ঈশ্বরের নাম এবং শহরের নাম লিখব। আমার ঈশ্বর, যিনি নতুন জেরুজালেম, যিনি আমার ঈশ্বরের কাছ থেকে স্বর্গ থেকে নেমে এসেছেন: এবং আমি তার উপরে আমার নতুন নাম লিখব।"</w:t>
      </w:r>
    </w:p>
    <w:p/>
    <w:p>
      <w:r xmlns:w="http://schemas.openxmlformats.org/wordprocessingml/2006/main">
        <w:t xml:space="preserve">2. 1 করিন্থিয়ানস 1:30 - "কিন্তু তোমরা খ্রীষ্ট যীশুতে তাঁরই আছ, যিনি ঈশ্বরের কাছ থেকে আমাদের জন্য জ্ঞান, ধার্মিকতা, পবিত্রতা এবং মুক্তির জন্য তৈরি হয়েছেন:"</w:t>
      </w:r>
    </w:p>
    <w:p/>
    <w:p>
      <w:r xmlns:w="http://schemas.openxmlformats.org/wordprocessingml/2006/main">
        <w:t xml:space="preserve">Isaiah 62:3 তুমিও প্রভুর হাতে গৌরবের মুকুট এবং তোমার ঈশ্বরের হাতে রাজকীয় মুকুট হবে৷</w:t>
      </w:r>
    </w:p>
    <w:p/>
    <w:p>
      <w:r xmlns:w="http://schemas.openxmlformats.org/wordprocessingml/2006/main">
        <w:t xml:space="preserve">ইশাইয়া 62:3 তাঁর লোকেদের কাছে ঈশ্বরের প্রতিশ্রুতি ঘোষণা করে যে তারা তাঁর হাতে গৌরবের মুকুট এবং একটি রাজকীয় মুকুট হবে।</w:t>
      </w:r>
    </w:p>
    <w:p/>
    <w:p>
      <w:r xmlns:w="http://schemas.openxmlformats.org/wordprocessingml/2006/main">
        <w:t xml:space="preserve">1. ঈশ্বরের গৌরবের প্রতিশ্রুতি: ইশাইয়া 62:3 অন্বেষণ</w:t>
      </w:r>
    </w:p>
    <w:p/>
    <w:p>
      <w:r xmlns:w="http://schemas.openxmlformats.org/wordprocessingml/2006/main">
        <w:t xml:space="preserve">2. রাজকীয় ডায়ডেমকে আলিঙ্গন করা: ইশাইয়া 62:3-এ কীভাবে ঈশ্বরের আশীর্বাদ গ্রহণ করা যায়</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1 পিটার 5:6-7 - তাই, ঈশ্বরের পরাক্রমশালী হাতের অধীনে নিজেকে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Isaiah 62:4 তোমাকে আর পরিত্যাগ করা হবে না; তোমার দেশকে আর জনশূন্য বলা হবে না; কিন্তু তোমাকে হেফসিবা এবং তোমার দেশ বেউলাহ বলা হবে, কারণ সদাপ্রভু তোমার প্রতি খুশি হন এবং তোমার দেশ বিবাহিত হবে।</w:t>
      </w:r>
    </w:p>
    <w:p/>
    <w:p>
      <w:r xmlns:w="http://schemas.openxmlformats.org/wordprocessingml/2006/main">
        <w:t xml:space="preserve">এই অনুচ্ছেদটি তাঁর লোকেদের এবং তাঁর জমিতে ঈশ্বরের আনন্দ এবং তাদের প্রতি তাঁর প্রতিশ্রুতির কথা বলে।</w:t>
      </w:r>
    </w:p>
    <w:p/>
    <w:p>
      <w:r xmlns:w="http://schemas.openxmlformats.org/wordprocessingml/2006/main">
        <w:t xml:space="preserve">1. ঈশ্বর প্রেম ও করুণার পিতা</w:t>
      </w:r>
    </w:p>
    <w:p/>
    <w:p>
      <w:r xmlns:w="http://schemas.openxmlformats.org/wordprocessingml/2006/main">
        <w:t xml:space="preserve">2. তাঁর লোকেদের মধ্যে ঈশ্বরের আনন্দ</w:t>
      </w:r>
    </w:p>
    <w:p/>
    <w:p>
      <w:r xmlns:w="http://schemas.openxmlformats.org/wordprocessingml/2006/main">
        <w:t xml:space="preserve">1. রোমানস্ 8:31-39 - তাহলে আমরা এই বিষয়গুলিকে কী বলব? ঈশ্বর যদি আমাদের পক্ষে হন তবে কে আমাদের বিরুদ্ধে হতে পারে?</w:t>
      </w:r>
    </w:p>
    <w:p/>
    <w:p>
      <w:r xmlns:w="http://schemas.openxmlformats.org/wordprocessingml/2006/main">
        <w:t xml:space="preserve">2. ইশাইয়া 54:4-10 - কেননা তুমি ডান হাত এবং বাম দিকে ভেঙ্গে পড়বে; এবং তোমার বংশ পরজাতীয়দের উত্তরাধিকারী হবে এবং জনশূন্য শহরগুলোকে বসতি স্থাপন করবে।</w:t>
      </w:r>
    </w:p>
    <w:p/>
    <w:p>
      <w:r xmlns:w="http://schemas.openxmlformats.org/wordprocessingml/2006/main">
        <w:t xml:space="preserve">Isaiah 62:5 একজন যুবক যেমন কুমারীকে বিয়ে করে, তেমনি তোমার ছেলেরাও তোমাকে বিয়ে করবে; আর বর যেমন কনেকে নিয়ে আনন্দ করে, তেমনি তোমার ঈশ্বরও তোমার জন্য আনন্দ করবেন।</w:t>
      </w:r>
    </w:p>
    <w:p/>
    <w:p>
      <w:r xmlns:w="http://schemas.openxmlformats.org/wordprocessingml/2006/main">
        <w:t xml:space="preserve">একজন বর তার কনেকে নিয়ে যেমন আনন্দ করে তেমনি ঈশ্বর তাঁর লোকেদের জন্য আনন্দ করবেন।</w:t>
      </w:r>
    </w:p>
    <w:p/>
    <w:p>
      <w:r xmlns:w="http://schemas.openxmlformats.org/wordprocessingml/2006/main">
        <w:t xml:space="preserve">1. বিবাহের আনন্দ: ঈশ্বরের ভালবাসার একটি ছবি</w:t>
      </w:r>
    </w:p>
    <w:p/>
    <w:p>
      <w:r xmlns:w="http://schemas.openxmlformats.org/wordprocessingml/2006/main">
        <w:t xml:space="preserve">2. ঈশ্বর এবং তাঁর লোকেদের ইউনিয়ন উদযাপন করা</w:t>
      </w:r>
    </w:p>
    <w:p/>
    <w:p>
      <w:r xmlns:w="http://schemas.openxmlformats.org/wordprocessingml/2006/main">
        <w:t xml:space="preserve">1. Ephesians 5:25-27 - স্বামীদের উচিত তাদের স্ত্রীদের ভালবাসা যেমন খ্রীষ্ট মন্ডলীকে ভালবাসতেন।</w:t>
      </w:r>
    </w:p>
    <w:p/>
    <w:p>
      <w:r xmlns:w="http://schemas.openxmlformats.org/wordprocessingml/2006/main">
        <w:t xml:space="preserve">2. Jeremiah 31:3 - ঈশ্বর তাঁর লোকেদের ভালবাসেন এবং কখনও তাদের ছেড়ে যাবেন না।</w:t>
      </w:r>
    </w:p>
    <w:p/>
    <w:p>
      <w:r xmlns:w="http://schemas.openxmlformats.org/wordprocessingml/2006/main">
        <w:t xml:space="preserve">Isaiah 62:6 হে জেরুজালেম, আমি তোমার প্রাচীরের উপর প্রহরী নিযুক্ত করেছি, যারা তাদের দিন ও রাত কখনও শান্তিতে থাকবে না; তোমরা যারা সদাপ্রভুর কথা স্মরণ কর, চুপ করো না।</w:t>
      </w:r>
    </w:p>
    <w:p/>
    <w:p>
      <w:r xmlns:w="http://schemas.openxmlformats.org/wordprocessingml/2006/main">
        <w:t xml:space="preserve">প্রভু জেরুজালেমের প্রহরী নিযুক্ত করেছেন যাতে কখনও তাঁর নামের প্রশংসা করা বন্ধ না হয়।</w:t>
      </w:r>
    </w:p>
    <w:p/>
    <w:p>
      <w:r xmlns:w="http://schemas.openxmlformats.org/wordprocessingml/2006/main">
        <w:t xml:space="preserve">1. প্রশংসার শক্তি: ইশাইয়া 62:6 এর প্রতিফলন</w:t>
      </w:r>
    </w:p>
    <w:p/>
    <w:p>
      <w:r xmlns:w="http://schemas.openxmlformats.org/wordprocessingml/2006/main">
        <w:t xml:space="preserve">2. জেরুজালেমের প্রহরী: ইশাইয়া 62:6 এর একটি পরীক্ষা</w:t>
      </w:r>
    </w:p>
    <w:p/>
    <w:p>
      <w:r xmlns:w="http://schemas.openxmlformats.org/wordprocessingml/2006/main">
        <w:t xml:space="preserve">1. গীতসংহিতা 103:1-5</w:t>
      </w:r>
    </w:p>
    <w:p/>
    <w:p>
      <w:r xmlns:w="http://schemas.openxmlformats.org/wordprocessingml/2006/main">
        <w:t xml:space="preserve">2. রোমানস 10:13-15</w:t>
      </w:r>
    </w:p>
    <w:p/>
    <w:p>
      <w:r xmlns:w="http://schemas.openxmlformats.org/wordprocessingml/2006/main">
        <w:t xml:space="preserve">Isaiah 62:7 এবং যতক্ষণ না তিনি প্রতিষ্ঠিত করেন এবং যতক্ষণ না তিনি জেরুজালেমকে পৃথিবীতে প্রশংসার পাত্র না করেন ততক্ষণ পর্যন্ত তাকে বিশ্রাম দেবেন না।</w:t>
      </w:r>
    </w:p>
    <w:p/>
    <w:p>
      <w:r xmlns:w="http://schemas.openxmlformats.org/wordprocessingml/2006/main">
        <w:t xml:space="preserve">জেরুজালেম পৃথিবীতে প্রতিষ্ঠিত না হওয়া পর্যন্ত ঈশ্বর বিশ্রাম নেবেন না।</w:t>
      </w:r>
    </w:p>
    <w:p/>
    <w:p>
      <w:r xmlns:w="http://schemas.openxmlformats.org/wordprocessingml/2006/main">
        <w:t xml:space="preserve">1. অধ্যবসায়ের শক্তি: ন্যায়বিচারের জন্য ঈশ্বরের নিরলস সাধনা</w:t>
      </w:r>
    </w:p>
    <w:p/>
    <w:p>
      <w:r xmlns:w="http://schemas.openxmlformats.org/wordprocessingml/2006/main">
        <w:t xml:space="preserve">2. একটি অদৃশ্য ভবিষ্যতে বিশ্বাস: অনিশ্চিত সময়ে ঈশ্বরের উপর বিশ্বাস</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Isaiah 62:8 সদাপ্রভু তাঁর ডান হাত ও তাঁর শক্তির বাহুতে শপথ করেছেন, নিশ্চয়ই আমি আর তোমার শস্য তোমার শত্রুদের মাংস হতে দেব না; এবং বিদেশীর ছেলেরা তোমার দ্রাক্ষারস পান করবে না, যার জন্য তুমি পরিশ্রম করেছ৷</w:t>
      </w:r>
    </w:p>
    <w:p/>
    <w:p>
      <w:r xmlns:w="http://schemas.openxmlformats.org/wordprocessingml/2006/main">
        <w:t xml:space="preserve">প্রভু তাঁর লোকদের তাদের শত্রুদের হাত থেকে রক্ষা করার এবং তাদের কঠোর পরিশ্রম নষ্ট না করা নিশ্চিত করার প্রতিশ্রুতি দিয়েছেন।</w:t>
      </w:r>
    </w:p>
    <w:p/>
    <w:p>
      <w:r xmlns:w="http://schemas.openxmlformats.org/wordprocessingml/2006/main">
        <w:t xml:space="preserve">1. কষ্টের সময়ে ঈশ্বরের সুরক্ষা</w:t>
      </w:r>
    </w:p>
    <w:p/>
    <w:p>
      <w:r xmlns:w="http://schemas.openxmlformats.org/wordprocessingml/2006/main">
        <w:t xml:space="preserve">2. প্রভু তাঁর লোকেদের জন্য ব্যবস্থা করেন</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Isaiah 62:9 কিন্তু যারা তা কুড়িয়েছে তারা তা খাবে এবং সদাপ্রভুর প্রশংসা করবে; এবং যারা এটি একত্রিত করেছে তারা আমার পবিত্রতার প্রাঙ্গণে এটি পান করবে।</w:t>
      </w:r>
    </w:p>
    <w:p/>
    <w:p>
      <w:r xmlns:w="http://schemas.openxmlformats.org/wordprocessingml/2006/main">
        <w:t xml:space="preserve">যারা জড়ো হয়েছে, বা একত্রিত করার জন্য কাজ করেছে, ঈশ্বরের ফসল তাঁর পবিত্রতার দরবারে উদযাপনে খাবে এবং পান করবে।</w:t>
      </w:r>
    </w:p>
    <w:p/>
    <w:p>
      <w:r xmlns:w="http://schemas.openxmlformats.org/wordprocessingml/2006/main">
        <w:t xml:space="preserve">1. ঈশ্বরের ফসল সংগ্রহের আশীর্বাদ</w:t>
      </w:r>
    </w:p>
    <w:p/>
    <w:p>
      <w:r xmlns:w="http://schemas.openxmlformats.org/wordprocessingml/2006/main">
        <w:t xml:space="preserve">2. ঈশ্বরের পবিত্রতায় আনন্দ করা</w:t>
      </w:r>
    </w:p>
    <w:p/>
    <w:p>
      <w:r xmlns:w="http://schemas.openxmlformats.org/wordprocessingml/2006/main">
        <w:t xml:space="preserve">1. গীতসংহিতা 33:5 - তিনি ধার্মিকতা এবং ন্যায়বিচার পছন্দ করেন; পৃথিবী প্রভুর অবিচল প্রেমে পূর্ণ।</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Isaiah 62:10 দিয়ে যাও, দরজা দিয়ে যাও; লোকদের পথ প্রস্তুত কর; cast up, cast up the highway; পাথর জড়ো করা; মানুষের জন্য একটি মান উত্থাপন.</w:t>
      </w:r>
    </w:p>
    <w:p/>
    <w:p>
      <w:r xmlns:w="http://schemas.openxmlformats.org/wordprocessingml/2006/main">
        <w:t xml:space="preserve">এই অনুচ্ছেদ লোকেদের প্রতিবন্ধকতা দূর করে এবং তাঁর মঙ্গল প্রকাশ করে প্রভুর পথ প্রস্তুত করতে উত্সাহিত করে।</w:t>
      </w:r>
    </w:p>
    <w:p/>
    <w:p>
      <w:r xmlns:w="http://schemas.openxmlformats.org/wordprocessingml/2006/main">
        <w:t xml:space="preserve">1. "সঠিকতার রাস্তা: প্রভুর পথ প্রস্তুত করা"</w:t>
      </w:r>
    </w:p>
    <w:p/>
    <w:p>
      <w:r xmlns:w="http://schemas.openxmlformats.org/wordprocessingml/2006/main">
        <w:t xml:space="preserve">2. "হাইওয়ে ঢালাই: ঈশ্বরের করুণা এবং অনুগ্রহ ঘোষণা করা"</w:t>
      </w:r>
    </w:p>
    <w:p/>
    <w:p>
      <w:r xmlns:w="http://schemas.openxmlformats.org/wordprocessingml/2006/main">
        <w:t xml:space="preserve">1. ম্যাথু 3:3 - "কারণ এই তিনিই যাঁর কথা ভাববাদী ঈশাইয়া বলেছিলেন, মরুভূমিতে একজনের কণ্ঠস্বর, তোমরা প্রভুর পথ প্রস্তুত কর, তাঁর পথ সোজা কর।"</w:t>
      </w:r>
    </w:p>
    <w:p/>
    <w:p>
      <w:r xmlns:w="http://schemas.openxmlformats.org/wordprocessingml/2006/main">
        <w:t xml:space="preserve">2. গীতসংহিতা 5:8 - "হে প্রভু, আমার শত্রুদের কারণে আপনার ধার্মিকতায় আমাকে পরিচালনা করুন; আমার মুখের সামনে আপনার পথ সোজা করুন।"</w:t>
      </w:r>
    </w:p>
    <w:p/>
    <w:p>
      <w:r xmlns:w="http://schemas.openxmlformats.org/wordprocessingml/2006/main">
        <w:t xml:space="preserve">Isaiah 62:11 দেখ, সদাপ্রভু জগতের শেষ অবধি ঘোষণা করেছেন, সিয়োন কন্যাকে বল, দেখ, তোমার পরিত্রাণ আসছে; দেখ, তার পুরস্কার তার সাথে আছে এবং তার কাজ তার সামনে আছে।</w:t>
      </w:r>
    </w:p>
    <w:p/>
    <w:p>
      <w:r xmlns:w="http://schemas.openxmlformats.org/wordprocessingml/2006/main">
        <w:t xml:space="preserve">সদাপ্রভু ঘোষণা করেছেন যে সিয়োনের কন্যার কাছে পরিত্রাণ ও পুরস্কার আসছে।</w:t>
      </w:r>
    </w:p>
    <w:p/>
    <w:p>
      <w:r xmlns:w="http://schemas.openxmlformats.org/wordprocessingml/2006/main">
        <w:t xml:space="preserve">1. ঈশ্বরের বিধান: তার লোকেদের জন্য পরিত্রাণ এবং পুরস্কার</w:t>
      </w:r>
    </w:p>
    <w:p/>
    <w:p>
      <w:r xmlns:w="http://schemas.openxmlformats.org/wordprocessingml/2006/main">
        <w:t xml:space="preserve">2. বিশ্বের শেষের জন্য প্রভুর আশার ঘোষণা</w:t>
      </w:r>
    </w:p>
    <w:p/>
    <w:p>
      <w:r xmlns:w="http://schemas.openxmlformats.org/wordprocessingml/2006/main">
        <w:t xml:space="preserve">1. লুক 2:30-31 - "কারণ আমার চোখ তোমার পরিত্রাণ দেখেছে, যা তুমি সমস্ত মানুষের সামনে প্রস্তুত করেছ; অইহুদীদের আলোকিত করার জন্য একটি আলো, এবং তোমার প্রজা ইস্রায়েলের গৌরব।"</w:t>
      </w:r>
    </w:p>
    <w:p/>
    <w:p>
      <w:r xmlns:w="http://schemas.openxmlformats.org/wordprocessingml/2006/main">
        <w:t xml:space="preserve">2. Micah 4:8 - "এবং তুমি, হে পালের টাওয়ার, সিয়োনের কন্যার শক্তিশালী হোল্ড, তোমার কাছে আসবে, এমনকি প্রথম রাজত্ব; রাজ্য জেরুজালেমের কন্যার কাছে আসবে।"</w:t>
      </w:r>
    </w:p>
    <w:p/>
    <w:p>
      <w:r xmlns:w="http://schemas.openxmlformats.org/wordprocessingml/2006/main">
        <w:t xml:space="preserve">Isaiah 62:12 এবং তারা তাদের ডাকবে, পবিত্র লোক, সদাপ্রভুর মুক্তিপ্রাপ্ত; এবং তোমাকে ডাকা হবে, অন্বেষণ করা, পরিত্যক্ত শহর।</w:t>
      </w:r>
    </w:p>
    <w:p/>
    <w:p>
      <w:r xmlns:w="http://schemas.openxmlformats.org/wordprocessingml/2006/main">
        <w:t xml:space="preserve">এই অনুচ্ছেদটি ঈশ্বরের লোকেদেরকে পবিত্র বলা এবং উদ্ধার করা এবং তাদের খুঁজে বের করা এবং পরিত্যাগ না করার কথা বলে।</w:t>
      </w:r>
    </w:p>
    <w:p/>
    <w:p>
      <w:r xmlns:w="http://schemas.openxmlformats.org/wordprocessingml/2006/main">
        <w:t xml:space="preserve">1. ঈশ্বরের মুক্তির ক্ষমতা ইশাইয়া 62:12</w:t>
      </w:r>
    </w:p>
    <w:p/>
    <w:p>
      <w:r xmlns:w="http://schemas.openxmlformats.org/wordprocessingml/2006/main">
        <w:t xml:space="preserve">2. ঈশ্বরের লোকেদের আশা ইশাইয়া 62:12</w:t>
      </w:r>
    </w:p>
    <w:p/>
    <w:p>
      <w:r xmlns:w="http://schemas.openxmlformats.org/wordprocessingml/2006/main">
        <w:t xml:space="preserve">1. লুক 1:68-79 - তাঁর করুণা এবং মুক্তির জন্য ঈশ্বরের প্রশংসা</w:t>
      </w:r>
    </w:p>
    <w:p/>
    <w:p>
      <w:r xmlns:w="http://schemas.openxmlformats.org/wordprocessingml/2006/main">
        <w:t xml:space="preserve">2. রোমানস 8:31-39 - ঈশ্বরের অফুরন্ত ভালবাসা এবং বিশ্বস্ততা</w:t>
      </w:r>
    </w:p>
    <w:p/>
    <w:p>
      <w:r xmlns:w="http://schemas.openxmlformats.org/wordprocessingml/2006/main">
        <w:t xml:space="preserve">ইশাইয়া অধ্যায় 63 প্রতিশোধ এবং পরিত্রাণের সাথে প্রভুর আগমনকে চিত্রিত করে। এটি মশীহের বিজয়ী প্রত্যাবর্তনকে বর্ণনা করে, যিনি ঈশ্বরের শত্রুদের উপর বিচার নিয়ে আসেন এবং তাঁর লোকেদের উদ্ধার করেন।</w:t>
      </w:r>
    </w:p>
    <w:p/>
    <w:p>
      <w:r xmlns:w="http://schemas.openxmlformats.org/wordprocessingml/2006/main">
        <w:t xml:space="preserve">1ম অনুচ্ছেদ: অধ্যায়টি প্রভুর মহিমান্বিত চেহারার বর্ণনা দিয়ে শুরু হয়েছে, রক্তে রঞ্জিত পোশাক নিয়ে ইদোম থেকে এসেছে। এটি প্রভুকে একজন যোদ্ধা হিসাবে চিত্রিত করে, বিচার সম্পাদন করে এবং তার ক্রোধে জাতিকে পদদলিত করে (ইশাইয়া 63:1-6)।</w:t>
      </w:r>
    </w:p>
    <w:p/>
    <w:p>
      <w:r xmlns:w="http://schemas.openxmlformats.org/wordprocessingml/2006/main">
        <w:t xml:space="preserve">২য় অনুচ্ছেদ: অধ্যায়টি তাঁর লোকেদের প্রতি ঈশ্বরের বিশ্বস্ততা এবং করুণার প্রতিফলন করে। এটি ইস্রায়েলীয়দের বিদ্রোহ এবং অবিশ্বস্ততা স্বীকার করে, তবুও স্বীকার করে যে ঈশ্বরের করুণা এবং ভালবাসা এখনও বিদ্যমান। এটি বর্ণনা করে যে কীভাবে ঈশ্বর অতীতে তাঁর লোকেদের রক্ষা করেছিলেন এবং তাঁর হস্তক্ষেপ এবং পুনরুদ্ধারের জন্য জিজ্ঞাসা করেন (ইশাইয়া 63:7-14)।</w:t>
      </w:r>
    </w:p>
    <w:p/>
    <w:p>
      <w:r xmlns:w="http://schemas.openxmlformats.org/wordprocessingml/2006/main">
        <w:t xml:space="preserve">3য় অনুচ্ছেদ: অধ্যায়ের সমাপ্তি হয়েছে ঈশ্বরের কাছে প্রার্থনার মাধ্যমে তাঁর অভয়ারণ্যের নির্জনতা এবং তাঁর লোকেদের নিপীড়নের দিকে নজর দেওয়ার জন্য। এটি তাদের পিতা এবং মুক্তিদাতা হিসাবে ঈশ্বরের চরিত্রের কাছে আবেদন করে, তাঁর হস্তক্ষেপ এবং মুক্তির জন্য জিজ্ঞাসা করে। এটি ভূমি পুনরুদ্ধার এবং ঈশ্বরের পথে মানুষের প্রত্যাবর্তনের জন্য আশা প্রকাশ করে (ইশাইয়া 63:15-19)।</w:t>
      </w:r>
    </w:p>
    <w:p/>
    <w:p>
      <w:r xmlns:w="http://schemas.openxmlformats.org/wordprocessingml/2006/main">
        <w:t xml:space="preserve">সংক্ষেপে,</w:t>
      </w:r>
    </w:p>
    <w:p>
      <w:r xmlns:w="http://schemas.openxmlformats.org/wordprocessingml/2006/main">
        <w:t xml:space="preserve">ইশাইয়া অধ্যায় তেষট্টি প্রকাশ করে</w:t>
      </w:r>
    </w:p>
    <w:p>
      <w:r xmlns:w="http://schemas.openxmlformats.org/wordprocessingml/2006/main">
        <w:t xml:space="preserve">প্রতিশোধ এবং পরিত্রাণের সাথে প্রভুর আগমন,</w:t>
      </w:r>
    </w:p>
    <w:p>
      <w:r xmlns:w="http://schemas.openxmlformats.org/wordprocessingml/2006/main">
        <w:t xml:space="preserve">ঈশ্বরের বিশ্বস্ততার প্রতিফলন এবং পুনরুদ্ধারের জন্য অনুরোধ।</w:t>
      </w:r>
    </w:p>
    <w:p/>
    <w:p>
      <w:r xmlns:w="http://schemas.openxmlformats.org/wordprocessingml/2006/main">
        <w:t xml:space="preserve">প্রভুর মহিমান্বিত চেহারা এবং রায় কার্যকর করার বর্ণনা।</w:t>
      </w:r>
    </w:p>
    <w:p>
      <w:r xmlns:w="http://schemas.openxmlformats.org/wordprocessingml/2006/main">
        <w:t xml:space="preserve">তাঁর লোকেদের প্রতি ঈশ্বরের বিশ্বস্ততা এবং করুণার প্রতিফলন।</w:t>
      </w:r>
    </w:p>
    <w:p>
      <w:r xmlns:w="http://schemas.openxmlformats.org/wordprocessingml/2006/main">
        <w:t xml:space="preserve">ঈশ্বরের হস্তক্ষেপ, মুক্তি এবং পুনরুদ্ধারের জন্য প্রার্থনা।</w:t>
      </w:r>
    </w:p>
    <w:p/>
    <w:p>
      <w:r xmlns:w="http://schemas.openxmlformats.org/wordprocessingml/2006/main">
        <w:t xml:space="preserve">এই অধ্যায়ে প্রতিশোধ এবং পরিত্রাণের সাথে প্রভুর আগমনকে চিত্রিত করা হয়েছে। এটি প্রভুর মহিমান্বিত চেহারার বর্ণনা দিয়ে শুরু হয়, রক্তে রঞ্জিত পোশাক নিয়ে ইদোম থেকে এসেছিল। অধ্যায়টি প্রভুকে একজন যোদ্ধা হিসাবে চিত্রিত করেছে যা বিচার সম্পাদন করে এবং তার ক্রোধে জাতিকে পদদলিত করে। এটি তাঁর লোকেদের প্রতি ঈশ্বরের বিশ্বস্ততা এবং সমবেদনাকে প্রতিফলিত করে, তাদের বিদ্রোহ এবং অবিশ্বস্ততা স্বীকার করে, তবুও স্বীকার করে যে ঈশ্বরের করুণা এবং ভালবাসা এখনও বিদ্যমান। অধ্যায়টি বর্ণনা করে যে কীভাবে ঈশ্বর অতীতে তাঁর লোকেদের রক্ষা করেছিলেন এবং তাঁর হস্তক্ষেপ এবং পুনরুদ্ধারের জন্য জিজ্ঞাসা করেছিলেন। এটি শেষ হয় ঈশ্বরের কাছে তাঁর অভয়ারণ্যের নির্জনতা এবং তাঁর লোকেদের নিপীড়নের দিকে নজর দেওয়ার জন্য, তাদের পিতা এবং মুক্তিদাতা হিসাবে ঈশ্বরের চরিত্রের প্রতি আবেদন জানিয়ে। অধ্যায়টি জমির পুনরুদ্ধার এবং ঈশ্বরের পথে মানুষের প্রত্যাবর্তনের জন্য আশা প্রকাশ করে। অধ্যায়টি প্রতিশোধ এবং পরিত্রাণের সাথে প্রভুর আগমনের সাথে সাথে ঈশ্বরের বিশ্বস্ততার প্রতিফলন এবং পুনরুদ্ধারের আবেদনের উপর দৃষ্টি নিবদ্ধ করে।</w:t>
      </w:r>
    </w:p>
    <w:p/>
    <w:p>
      <w:r xmlns:w="http://schemas.openxmlformats.org/wordprocessingml/2006/main">
        <w:t xml:space="preserve">Isaiah 63:1 এ কে যে ইদোম থেকে আসছেন, বোজরা থেকে রঙ্গিন পোশাক নিয়ে আসছেন? এই যে তার পোশাক মহিমান্বিত, তার শক্তির মহিমা ভ্রমণ? আমি যে ধার্মিকতার কথা বলি, রক্ষা করতে শক্তিশালী।</w:t>
      </w:r>
    </w:p>
    <w:p/>
    <w:p>
      <w:r xmlns:w="http://schemas.openxmlformats.org/wordprocessingml/2006/main">
        <w:t xml:space="preserve">এই অনুচ্ছেদটি এমন একজনের কথা বলে যে ইদোম থেকে গৌরবের পোশাক পরে আসে, এবং ধার্মিকতা এবং রক্ষা করার শক্তি নিয়ে কথা বলে।</w:t>
      </w:r>
    </w:p>
    <w:p/>
    <w:p>
      <w:r xmlns:w="http://schemas.openxmlformats.org/wordprocessingml/2006/main">
        <w:t xml:space="preserve">1. পরিত্রাণের মধ্যে ঈশ্বরের শক্তি এবং ধার্মিকতা</w:t>
      </w:r>
    </w:p>
    <w:p/>
    <w:p>
      <w:r xmlns:w="http://schemas.openxmlformats.org/wordprocessingml/2006/main">
        <w:t xml:space="preserve">2. পরিত্রাণের মহিমান্বিত পোশাক</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মন দিয়ে মানুষ ধার্মিকতার প্রতি বিশ্বাস করে৷ এবং মুখে স্বীকারোক্তি পরিত্রাণের প্রতি তৈরি করা হয়.</w:t>
      </w:r>
    </w:p>
    <w:p/>
    <w:p>
      <w:r xmlns:w="http://schemas.openxmlformats.org/wordprocessingml/2006/main">
        <w:t xml:space="preserve">Isaiah 63:2 কেন তুমি তোমার পোশাকে লাল, আর তোমার জামাকাপড় তার মত যে দ্রাক্ষারস পায়ে পায়?</w:t>
      </w:r>
    </w:p>
    <w:p/>
    <w:p>
      <w:r xmlns:w="http://schemas.openxmlformats.org/wordprocessingml/2006/main">
        <w:t xml:space="preserve">ইশাইয়া 63:2 এর অনুচ্ছেদটি ঈশ্বরকে জিজ্ঞাসা করছে কেন তিনি লাল পোশাক পরে আছেন, যেমন একজন যিনি দ্রাক্ষারসে মাড়াচ্ছেন।</w:t>
      </w:r>
    </w:p>
    <w:p/>
    <w:p>
      <w:r xmlns:w="http://schemas.openxmlformats.org/wordprocessingml/2006/main">
        <w:t xml:space="preserve">1: আমরা বিপদের সময় ঈশ্বরের দিকে তাকাতে পারি এবং তিনি আমাদের পথ দেখাতে সেখানে থাকবেন।</w:t>
      </w:r>
    </w:p>
    <w:p/>
    <w:p>
      <w:r xmlns:w="http://schemas.openxmlformats.org/wordprocessingml/2006/main">
        <w:t xml:space="preserve">2: আমরা যা করি তাতে আমাদের ঈশ্বরকে বিশ্বাস করা উচিত, কারণ তিনি সর্বদা আমাদের সাথে আছেন।</w:t>
      </w:r>
    </w:p>
    <w:p/>
    <w:p>
      <w:r xmlns:w="http://schemas.openxmlformats.org/wordprocessingml/2006/main">
        <w:t xml:space="preserve">1: গীতসংহিতা 34:4-5 "আমি প্রভুর সন্ধান করেছিলাম, এবং তিনি আমার কথা শুনেছিলেন এবং আমাকে আমার সমস্ত ভয় থেকে উদ্ধার করেছিলেন। তারা তাঁর দিকে তাকিয়েছিল এবং হালকা হয়েছিল: এবং তাদের মুখ লজ্জিত হয়নি।"</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Isaiah 63:3 আমি একাই দ্রাক্ষারস মাড়িয়েছি; এবং লোকদের মধ্যে আমার সাথে কেউ ছিল না, কারণ আমি আমার ক্রোধে তাদের পদদলিত করব এবং আমার ক্রোধে তাদের পদদলিত করব। তাদের রক্ত আমার পোশাকে ছিটিয়ে দেওয়া হবে এবং আমি আমার সমস্ত পোশাকে দাগ ফেলব।</w:t>
      </w:r>
    </w:p>
    <w:p/>
    <w:p>
      <w:r xmlns:w="http://schemas.openxmlformats.org/wordprocessingml/2006/main">
        <w:t xml:space="preserve">একমাত্র ঈশ্বরই তাঁর ক্রোধে লোকদের পদদলিত করবেন এবং শাস্তি দেবেন এবং তাদের রক্ত তাঁর পোশাকে ছিটকে পড়বে।</w:t>
      </w:r>
    </w:p>
    <w:p/>
    <w:p>
      <w:r xmlns:w="http://schemas.openxmlformats.org/wordprocessingml/2006/main">
        <w:t xml:space="preserve">1. ঈশ্বরের ক্রোধ: অবাধ্যতার পরিণতি বোঝা</w:t>
      </w:r>
    </w:p>
    <w:p/>
    <w:p>
      <w:r xmlns:w="http://schemas.openxmlformats.org/wordprocessingml/2006/main">
        <w:t xml:space="preserve">2. ঈশ্বর পবিত্র এবং ন্যায়পরায়ণ: ধার্মিকতার প্রয়োজন</w:t>
      </w:r>
    </w:p>
    <w:p/>
    <w:p>
      <w:r xmlns:w="http://schemas.openxmlformats.org/wordprocessingml/2006/main">
        <w:t xml:space="preserve">1. প্রকাশিত বাক্য 19:13-16 - তিনি রক্তে রঞ্জিত একটি পোশাক পরিহিত, এবং তাঁর নাম ঈশ্বরের বাক্য বলা হয়।</w:t>
      </w:r>
    </w:p>
    <w:p/>
    <w:p>
      <w:r xmlns:w="http://schemas.openxmlformats.org/wordprocessingml/2006/main">
        <w:t xml:space="preserve">2. ইশাইয়া 59:15-17 - তিনি দেখলেন যে সেখানে কেউ নেই, তিনি আতঙ্কিত হয়েছিলেন যে হস্তক্ষেপ করার কেউ নেই; তাই তাঁর নিজের বাহু তাঁর জন্য পরিত্রাণ কাজ করেছিল, এবং তাঁর নিজের ধার্মিকতা তাঁকে টিকিয়ে রেখেছিল৷</w:t>
      </w:r>
    </w:p>
    <w:p/>
    <w:p>
      <w:r xmlns:w="http://schemas.openxmlformats.org/wordprocessingml/2006/main">
        <w:t xml:space="preserve">Isaiah 63:4 কারণ প্রতিশোধের দিন আমার হৃদয়ে আছে, এবং আমার মুক্তির বছর এসেছে।</w:t>
      </w:r>
    </w:p>
    <w:p/>
    <w:p>
      <w:r xmlns:w="http://schemas.openxmlformats.org/wordprocessingml/2006/main">
        <w:t xml:space="preserve">ঈশ্বরের প্রতিশোধের দিন এবং মুক্তির বছর এসেছে।</w:t>
      </w:r>
    </w:p>
    <w:p/>
    <w:p>
      <w:r xmlns:w="http://schemas.openxmlformats.org/wordprocessingml/2006/main">
        <w:t xml:space="preserve">1. ঈশ্বরের বিচারের দিন: মুক্তি এবং প্রতিশোধের সময়</w:t>
      </w:r>
    </w:p>
    <w:p/>
    <w:p>
      <w:r xmlns:w="http://schemas.openxmlformats.org/wordprocessingml/2006/main">
        <w:t xml:space="preserve">2. প্রভুর দিনকে স্বীকৃতি দেওয়া: অনুতাপের আহ্বান</w:t>
      </w:r>
    </w:p>
    <w:p/>
    <w:p>
      <w:r xmlns:w="http://schemas.openxmlformats.org/wordprocessingml/2006/main">
        <w:t xml:space="preserve">1. রোমানস 2:5-6, 11 - কিন্তু আপনার কঠোর এবং অনুতপ্ত হৃদয়ের কারণে আপনি সেই ক্রোধের দিনে নিজের জন্য ক্রোধ সঞ্চয় করছেন যখন ঈশ্বরের ন্যায়নিষ্ঠ বিচার প্রকাশিত হবে। কারণ ঈশ্বর কোন পক্ষপাতিত্ব দেখান না। কারণ ঈশ্বর পক্ষপাতিত্ব দেখান না, কিন্তু প্রত্যেক জাতির মধ্যে যে কেউ তাকে ভয় করে এবং যা সঠিক তা করে তাকে গ্রহণযোগ্য।</w:t>
      </w:r>
    </w:p>
    <w:p/>
    <w:p>
      <w:r xmlns:w="http://schemas.openxmlformats.org/wordprocessingml/2006/main">
        <w:t xml:space="preserve">2. ইশাইয়া 59:17-18 - তিনি ধার্মিকতাকে বক্ষবন্ধনী হিসাবে এবং তাঁর মাথায় পরিত্রাণের শিরস্ত্রাণ পরিধান করেছিলেন; তিনি পোশাকের জন্য প্রতিশোধের পোশাক পরেছিলেন, এবং নিজেকে চাদরের মতো উদ্দীপনায় জড়িয়েছিলেন। তাদের কাজ অনুসারে, তিনি তার প্রতিপক্ষের প্রতি ক্রোধ, তার শত্রুদের প্রতিশোধ দেবেন।</w:t>
      </w:r>
    </w:p>
    <w:p/>
    <w:p>
      <w:r xmlns:w="http://schemas.openxmlformats.org/wordprocessingml/2006/main">
        <w:t xml:space="preserve">Isaiah 63:5 এবং আমি তাকালাম, এবং সাহায্য করার জন্য কেউ ছিল না; এবং আমি আশ্চর্য হয়েছিলাম যে সমর্থন করার মতো কেউ ছিল না: তাই আমার নিজের বাহু আমাকে উদ্ধার করেছে; এবং আমার ক্রোধ, এটা আমাকে সমর্থন.</w:t>
      </w:r>
    </w:p>
    <w:p/>
    <w:p>
      <w:r xmlns:w="http://schemas.openxmlformats.org/wordprocessingml/2006/main">
        <w:t xml:space="preserve">সাহায্য খোঁজা সত্ত্বেও, ঈশ্বরের নিজের বাহু পরিত্রাণ এনেছিল তাই কাউকে খুঁজে পাওয়া যায়নি।</w:t>
      </w:r>
    </w:p>
    <w:p/>
    <w:p>
      <w:r xmlns:w="http://schemas.openxmlformats.org/wordprocessingml/2006/main">
        <w:t xml:space="preserve">1. প্রয়োজনের সময়ে ঈশ্বরের বিশ্বস্ততা</w:t>
      </w:r>
    </w:p>
    <w:p/>
    <w:p>
      <w:r xmlns:w="http://schemas.openxmlformats.org/wordprocessingml/2006/main">
        <w:t xml:space="preserve">2. কঠিন সময়ে প্রভুর উপর আস্থা রাখা</w:t>
      </w:r>
    </w:p>
    <w:p/>
    <w:p>
      <w:r xmlns:w="http://schemas.openxmlformats.org/wordprocessingml/2006/main">
        <w:t xml:space="preserve">1. গীতসংহিতা 37:39 - "কিন্তু ধার্মিকদের পরিত্রাণ প্রভুর কাছ থেকে: তিনিই তাদের বিপদের সময় শক্তি।"</w:t>
      </w:r>
    </w:p>
    <w:p/>
    <w:p>
      <w:r xmlns:w="http://schemas.openxmlformats.org/wordprocessingml/2006/main">
        <w:t xml:space="preserve">2. হিব্রুজ 13:5-6 - "তোমাদের কথোপকথন লোভ ছাড়াই হোক; এবং আপনার যা আছে তাতে সন্তুষ্ট থাকুন: কারণ তিনি বলেছেন, আমি তোমাকে কখনও ছাড়ব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Isaiah 63:6 আমি আমার ক্রোধে লোকদের পদদলিত করব, আমার ক্রোধে তাদের মাতাল করব এবং আমি তাদের শক্তিকে পৃথিবীতে নামিয়ে দেব।</w:t>
      </w:r>
    </w:p>
    <w:p/>
    <w:p>
      <w:r xmlns:w="http://schemas.openxmlformats.org/wordprocessingml/2006/main">
        <w:t xml:space="preserve">ঈশ্বর তাঁর ক্রোধ ও ক্রোধে লোকেদের শাস্তি দেবেন, তাদের শক্তিকে পৃথিবীতে নামিয়ে দেবেন।</w:t>
      </w:r>
    </w:p>
    <w:p/>
    <w:p>
      <w:r xmlns:w="http://schemas.openxmlformats.org/wordprocessingml/2006/main">
        <w:t xml:space="preserve">1. "অবাধ্যতার পরিণতি"</w:t>
      </w:r>
    </w:p>
    <w:p/>
    <w:p>
      <w:r xmlns:w="http://schemas.openxmlformats.org/wordprocessingml/2006/main">
        <w:t xml:space="preserve">2. "ঈশ্বরের ক্রোধের শক্তি"</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হিব্রু 10:30-31 - কারণ আমরা তাঁকে জানি যিনি বলেছিলেন, প্রতিশোধ নেওয়া আমার; আমি শোধ করব। এবং আবার, প্রভু তাঁর লোকদের বিচার করবেন। জীবন্ত ঈশ্বরের হাতে পড়া ভয়ঙ্কর ব্যাপার।</w:t>
      </w:r>
    </w:p>
    <w:p/>
    <w:p>
      <w:r xmlns:w="http://schemas.openxmlformats.org/wordprocessingml/2006/main">
        <w:t xml:space="preserve">Isaiah 63:7 আমি সদাপ্রভুর স্নেহময়তা এবং সদাপ্রভুর প্রশংসার কথা উল্লেখ করব, প্রভু আমাদের যা কিছু দিয়েছেন এবং ইস্রায়েল পরিবারের প্রতি মহান মঙ্গলময়তা, যা তিনি তার অনুসারে তাদের দিয়েছেন। করুণা, এবং তার প্রেমময় দয়ার ভিড় অনুযায়ী.</w:t>
      </w:r>
    </w:p>
    <w:p/>
    <w:p>
      <w:r xmlns:w="http://schemas.openxmlformats.org/wordprocessingml/2006/main">
        <w:t xml:space="preserve">ইস্রায়েলের লোকেদের প্রতি দেখানো ঈশ্বরের প্রেমময় দয়া এবং মহত্ত্ব ইশাইয়া 63:7 এ প্রশংসা করা হয়েছে।</w:t>
      </w:r>
    </w:p>
    <w:p/>
    <w:p>
      <w:r xmlns:w="http://schemas.openxmlformats.org/wordprocessingml/2006/main">
        <w:t xml:space="preserve">1. তাঁর লোকেদের প্রতি ঈশ্বরের অবিরাম ভালবাসা এবং অনুগ্রহ</w:t>
      </w:r>
    </w:p>
    <w:p/>
    <w:p>
      <w:r xmlns:w="http://schemas.openxmlformats.org/wordprocessingml/2006/main">
        <w:t xml:space="preserve">2. প্রভুর করুণা এবং প্রেমময় দয়ার শক্তি</w:t>
      </w:r>
    </w:p>
    <w:p/>
    <w:p>
      <w:r xmlns:w="http://schemas.openxmlformats.org/wordprocessingml/2006/main">
        <w:t xml:space="preserve">1. গীতসংহিতা 103:4-5 - "হে আমার আত্মা, প্রভুকে আশীর্বাদ করুন: এবং আমার মধ্যে যা কিছু আছে, তার পবিত্র নামকে আশীর্বাদ করুন। হে আমার আত্মা, প্রভুকে আশীর্বাদ করুন এবং তার সমস্ত উপকার ভুলে যাবেন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Isaiah 63:8 কারণ তিনি বলেছিলেন, নিশ্চয়ই তারা আমার প্রজা, সন্তান যারা মিথ্যা বলবে না, তাই তিনি তাদের ত্রাণকর্তা ছিলেন।</w:t>
      </w:r>
    </w:p>
    <w:p/>
    <w:p>
      <w:r xmlns:w="http://schemas.openxmlformats.org/wordprocessingml/2006/main">
        <w:t xml:space="preserve">ঈশ্বর ঘোষণা করেছিলেন যে ইস্রায়েলের লোকেরা তাঁর লোক এবং তিনি হবেন তাদের ত্রাণকর্তা।</w:t>
      </w:r>
    </w:p>
    <w:p/>
    <w:p>
      <w:r xmlns:w="http://schemas.openxmlformats.org/wordprocessingml/2006/main">
        <w:t xml:space="preserve">1. তাঁর লোকেদের প্রতি ঈশ্বরের বিশ্বস্ততা</w:t>
      </w:r>
    </w:p>
    <w:p/>
    <w:p>
      <w:r xmlns:w="http://schemas.openxmlformats.org/wordprocessingml/2006/main">
        <w:t xml:space="preserve">2. তাঁর লোকেদের জন্য ঈশ্বরের ভালবাসা</w:t>
      </w:r>
    </w:p>
    <w:p/>
    <w:p>
      <w:r xmlns:w="http://schemas.openxmlformats.org/wordprocessingml/2006/main">
        <w:t xml:space="preserve">1. Deuteronomy 7:8 কিন্তু সদাপ্রভু তোমাকে ভালোবাসতেন এবং তোমার পূর্বপুরুষদের কাছে যে শপথ করেছিলেন তা পালন করেছিলেন, তাই তিনি তোমাকে শক্তিশালী হাত দিয়ে বের করে এনেছেন এবং মিশরের রাজা ফেরাউনের ক্ষমতা থেকে দাসত্বের দেশ থেকে মুক্ত করেছেন।</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Isaiah 63:9 তাদের সমস্ত দুঃখ-কষ্টে তিনি কষ্ট পেয়েছিলেন, এবং তাঁর উপস্থিতির ফেরেশতা তাদের রক্ষা করেছিলেন: তাঁর ভালবাসায় এবং তাঁর করুণাতে তিনি তাদের উদ্ধার করেছিলেন; এবং তিনি তাদের প্রসব করলেন এবং পুরানো দিনের সমস্ত দিন তাদের বহন করলেন।</w:t>
      </w:r>
    </w:p>
    <w:p/>
    <w:p>
      <w:r xmlns:w="http://schemas.openxmlformats.org/wordprocessingml/2006/main">
        <w:t xml:space="preserve">এই অনুচ্ছেদটি তার লোকেদের প্রতি ঈশ্বরের করুণা এবং ভালবাসার কথা বলে, এমনকি দুঃখের সময়েও।</w:t>
      </w:r>
    </w:p>
    <w:p/>
    <w:p>
      <w:r xmlns:w="http://schemas.openxmlformats.org/wordprocessingml/2006/main">
        <w:t xml:space="preserve">1. "প্রভুর প্রেমময় উপস্থিতি - দুঃখের সময়ে ঈশ্বরের সান্ত্বনা এবং যত্ন"</w:t>
      </w:r>
    </w:p>
    <w:p/>
    <w:p>
      <w:r xmlns:w="http://schemas.openxmlformats.org/wordprocessingml/2006/main">
        <w:t xml:space="preserve">2. "ঈশ্বরের মুক্তি - সর্বশক্তিমানের ভালবাসা এবং করুণা"</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Isaiah 63:10 কিন্তু তারা বিদ্রোহ করেছিল এবং তাঁর পবিত্র আত্মাকে বিরক্ত করেছিল: তাই তিনি তাদের শত্রু হয়েছিলেন এবং তিনি তাদের বিরুদ্ধে যুদ্ধ করেছিলেন।</w:t>
      </w:r>
    </w:p>
    <w:p/>
    <w:p>
      <w:r xmlns:w="http://schemas.openxmlformats.org/wordprocessingml/2006/main">
        <w:t xml:space="preserve">ইস্রায়েলের লোকেরা ঈশ্বরের বিরুদ্ধে বিদ্রোহ করেছিল এবং তাঁর পবিত্র আত্মাকে বিরক্ত করেছিল, তাই তিনি তাদের শত্রু হয়ে তাদের বিরুদ্ধে যুদ্ধ করতে বাধ্য হন।</w:t>
      </w:r>
    </w:p>
    <w:p/>
    <w:p>
      <w:r xmlns:w="http://schemas.openxmlformats.org/wordprocessingml/2006/main">
        <w:t xml:space="preserve">1. "ঈশ্বরের বিরুদ্ধে বিদ্রোহ করার বিপদ"</w:t>
      </w:r>
    </w:p>
    <w:p/>
    <w:p>
      <w:r xmlns:w="http://schemas.openxmlformats.org/wordprocessingml/2006/main">
        <w:t xml:space="preserve">2. "পবিত্র আত্মাকে বিরক্ত করার পরিণতি"</w:t>
      </w:r>
    </w:p>
    <w:p/>
    <w:p>
      <w:r xmlns:w="http://schemas.openxmlformats.org/wordprocessingml/2006/main">
        <w:t xml:space="preserve">1. Ephesians 4:30-32: "এবং ঈশ্বরের পবিত্র আত্মাকে দুঃখিত করবেন না, যাঁর দ্বারা আপনি মুক্তির দিনের জন্য সীলমোহর করেছিলেন৷ সমস্ত তিক্ততা, ক্রোধ, ক্রোধ এবং কোলাহল এবং অপবাদ আপনার কাছ থেকে দূরে সরিয়ে দেওয়া হোক৷ সমস্ত বিদ্বেষ। একে অপরের প্রতি সদয়, কোমল হৃদয়, একে অপরকে ক্ষমা কর, যেমন খ্রীষ্টে ঈশ্বর তোমাদের ক্ষমা করেছেন।"</w:t>
      </w:r>
    </w:p>
    <w:p/>
    <w:p>
      <w:r xmlns:w="http://schemas.openxmlformats.org/wordprocessingml/2006/main">
        <w:t xml:space="preserve">2. হিব্রুস 3:7-8: "অতএব, যেমন পবিত্র আত্মা বলেছেন, আজ, যদি তোমরা তাঁর কণ্ঠস্বর শুনতে পাও, তবে প্রান্তরে পরীক্ষার দিনে বিদ্রোহের মতো তোমাদের হৃদয় কঠোর করো না।"</w:t>
      </w:r>
    </w:p>
    <w:p/>
    <w:p>
      <w:r xmlns:w="http://schemas.openxmlformats.org/wordprocessingml/2006/main">
        <w:t xml:space="preserve">Isaiah 63:11 তারপর তিনি পুরানো দিনের কথা মনে করলেন, মূসা ও তাঁর লোকেদের কথা, তিনি কোথায় আছেন যিনি তাঁর মেষপালকসহ সমুদ্র থেকে তাদের বের করে আনলেন? কোথায় তিনি তাঁর পবিত্র আত্মা তাঁর মধ্যে রেখেছেন?</w:t>
      </w:r>
    </w:p>
    <w:p/>
    <w:p>
      <w:r xmlns:w="http://schemas.openxmlformats.org/wordprocessingml/2006/main">
        <w:t xml:space="preserve">ঈশ্বর মূসা এবং তাঁর লোকেদের দিনগুলি স্মরণ করেন এবং জিজ্ঞাসা করেন যে তিনি কোথায় আছেন যিনি তাদের তাঁর পালের মেষপালকের সাথে সমুদ্র থেকে বের করে এনেছিলেন এবং কোথায় তিনি যিনি মূসার মধ্যে তাঁর পবিত্র আত্মা স্থাপন করেছিলেন।</w:t>
      </w:r>
    </w:p>
    <w:p/>
    <w:p>
      <w:r xmlns:w="http://schemas.openxmlformats.org/wordprocessingml/2006/main">
        <w:t xml:space="preserve">1. ঈশ্বরের বিশ্বস্ততা - কিভাবে ঈশ্বরের বিশ্বস্ততা তার সমুদ্র থেকে মূসা এবং তার লোকেদের উদ্ধারে প্রদর্শিত হয়েছিল।</w:t>
      </w:r>
    </w:p>
    <w:p/>
    <w:p>
      <w:r xmlns:w="http://schemas.openxmlformats.org/wordprocessingml/2006/main">
        <w:t xml:space="preserve">2. পবিত্র আত্মার শক্তি - কিভাবে পবিত্র আত্মা আমাদের মিশনের জন্য আমাদের সজ্জিত করার জন্য আমাদের মধ্যে এবং মাধ্যমে কাজ করে।</w:t>
      </w:r>
    </w:p>
    <w:p/>
    <w:p>
      <w:r xmlns:w="http://schemas.openxmlformats.org/wordprocessingml/2006/main">
        <w:t xml:space="preserve">1. গীতসংহিতা 77:19 - তোমার পথ সমুদ্রে, এবং তোমার পথ মহা জলে, এবং তোমার পদচিহ্নগুলি জানা যায় না।</w:t>
      </w:r>
    </w:p>
    <w:p/>
    <w:p>
      <w:r xmlns:w="http://schemas.openxmlformats.org/wordprocessingml/2006/main">
        <w:t xml:space="preserve">2. Isaiah 48:20 - তোমরা ব্যাবিলন থেকে বেরিয়ে যাও, ক্যালদীয়দের কাছ থেকে পালিয়ে যাও, গানের কণ্ঠে ঘোষণা কর, একথা বলো, পৃথিবীর শেষ প্রান্ত পর্যন্ত উচ্চারণ কর; বল, প্রভু তাঁর দাস যাকোবকে মুক্ত করেছেন৷</w:t>
      </w:r>
    </w:p>
    <w:p/>
    <w:p>
      <w:r xmlns:w="http://schemas.openxmlformats.org/wordprocessingml/2006/main">
        <w:t xml:space="preserve">Isaiah 63:12 যে তাদের মূসার ডান হাত দিয়ে তার মহিমান্বিত বাহু দিয়ে নেতৃত্ব দিয়েছিল, তাদের সামনে জল ভাগ করে, নিজেকে একটি চিরস্থায়ী নাম করতে?</w:t>
      </w:r>
    </w:p>
    <w:p/>
    <w:p>
      <w:r xmlns:w="http://schemas.openxmlformats.org/wordprocessingml/2006/main">
        <w:t xml:space="preserve">ঈশ্বর মূসা এবং তার মহিমান্বিত বাহু দিয়ে লোহিত সাগরের মধ্য দিয়ে ইস্রায়েলীয়দের নেতৃত্ব দিয়েছিলেন, যাতে তিনি নিজেকে একটি চিরস্থায়ী নাম করতে পারেন।</w:t>
      </w:r>
    </w:p>
    <w:p/>
    <w:p>
      <w:r xmlns:w="http://schemas.openxmlformats.org/wordprocessingml/2006/main">
        <w:t xml:space="preserve">1. কীভাবে ঈশ্বরের মহিমা লোহিত সাগরের মধ্য দিয়ে তাঁর লোকেদের নেতৃত্ব দিয়েছিল</w:t>
      </w:r>
    </w:p>
    <w:p/>
    <w:p>
      <w:r xmlns:w="http://schemas.openxmlformats.org/wordprocessingml/2006/main">
        <w:t xml:space="preserve">2. ঈশ্বরে বিশ্বাসের দীর্ঘস্থায়ী প্রভাব</w:t>
      </w:r>
    </w:p>
    <w:p/>
    <w:p>
      <w:r xmlns:w="http://schemas.openxmlformats.org/wordprocessingml/2006/main">
        <w:t xml:space="preserve">1. Exodus 14:21-22 তারপর মূসা সমুদ্রের উপর তার হাত প্রসারিত করলেন এবং প্রভু পূর্বের প্রবল বাতাসে জলের মধ্য দিয়ে একটি পথ খুলে দিলেন। সারা রাত বাতাস বয়ে গেল, সমুদ্রকে শুষ্ক ভূমিতে পরিণত করল।</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Isaiah 63:13 যে মরুভূমিতে ঘোড়ার মত গভীরে তাদের নিয়ে গিয়েছিল, যাতে তারা হোঁচট না খায়?</w:t>
      </w:r>
    </w:p>
    <w:p/>
    <w:p>
      <w:r xmlns:w="http://schemas.openxmlformats.org/wordprocessingml/2006/main">
        <w:t xml:space="preserve">ঈশ্বর ইস্রায়েলের লোকেদেরকে কঠিন সময়ে পথ দেখিয়েছিলেন, তাদের কোনো ক্ষতি বা বিপদ থেকে রক্ষা করেছিলেন।</w:t>
      </w:r>
    </w:p>
    <w:p/>
    <w:p>
      <w:r xmlns:w="http://schemas.openxmlformats.org/wordprocessingml/2006/main">
        <w:t xml:space="preserve">1. ঈশ্বর মরুভূমিতে আমাদের গাইড - ইশাইয়া 63:13</w:t>
      </w:r>
    </w:p>
    <w:p/>
    <w:p>
      <w:r xmlns:w="http://schemas.openxmlformats.org/wordprocessingml/2006/main">
        <w:t xml:space="preserve">2. কঠিন সময়ে ঈশ্বরের সাথে হাঁটা - ইশাইয়া 63:13</w:t>
      </w:r>
    </w:p>
    <w:p/>
    <w:p>
      <w:r xmlns:w="http://schemas.openxmlformats.org/wordprocessingml/2006/main">
        <w:t xml:space="preserve">1. গীতসংহিতা 32:8 - "আমি তোমাকে নির্দেশ দেব এবং তোমাকে যে পথে যেতে হবে তা শিখিয়ে দেব; আমি তোমার প্রতি দৃষ্টি রেখে তোমাকে পরামর্শ দেব।"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Isaiah 63:14 একটি পশু যেমন উপত্যকায় নেমে যায়, সদাপ্রভুর আত্মা তাকে বিশ্রাম দিয়েছিলেন; তেমনি তুমি তোমার লোকদের নেতৃত্ব দিয়েছ, নিজেকে একটি মহিমান্বিত নাম করতে।</w:t>
      </w:r>
    </w:p>
    <w:p/>
    <w:p>
      <w:r xmlns:w="http://schemas.openxmlformats.org/wordprocessingml/2006/main">
        <w:t xml:space="preserve">প্রভুর আত্মা তাঁর লোকেদের একটি মহিমান্বিত নাম করতে পরিচালিত করেছিলেন।</w:t>
      </w:r>
    </w:p>
    <w:p/>
    <w:p>
      <w:r xmlns:w="http://schemas.openxmlformats.org/wordprocessingml/2006/main">
        <w:t xml:space="preserve">1. আমাদের জীবনে ঈশ্বরের মহিমা</w:t>
      </w:r>
    </w:p>
    <w:p/>
    <w:p>
      <w:r xmlns:w="http://schemas.openxmlformats.org/wordprocessingml/2006/main">
        <w:t xml:space="preserve">2. কিভাবে উপত্যকায় বিশ্রাম খুঁজে পাবেন</w:t>
      </w:r>
    </w:p>
    <w:p/>
    <w:p>
      <w:r xmlns:w="http://schemas.openxmlformats.org/wordprocessingml/2006/main">
        <w:t xml:space="preserve">1. 2 করিন্থিয়ানস 3:17 - এখন প্রভু হলেন আত্মা, এবং যেখানে প্রভুর আত্মা সেখানে স্বাধীনতা রয়েছে৷</w:t>
      </w:r>
    </w:p>
    <w:p/>
    <w:p>
      <w:r xmlns:w="http://schemas.openxmlformats.org/wordprocessingml/2006/main">
        <w:t xml:space="preserve">2.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Isaiah 63:15 স্বর্গ থেকে নীচের দিকে তাকাও, এবং তোমার পবিত্রতা এবং তোমার মহিমার বাসস্থান থেকে দেখ: কোথায় তোমার উদ্যম এবং তোমার শক্তি, তোমার অন্ত্রের শব্দ এবং আমার প্রতি তোমার করুণা? তারা কি সংযত?</w:t>
      </w:r>
    </w:p>
    <w:p/>
    <w:p>
      <w:r xmlns:w="http://schemas.openxmlformats.org/wordprocessingml/2006/main">
        <w:t xml:space="preserve">অনুচ্ছেদটি ঈশ্বরের পবিত্রতা এবং মহিমার কথা বলে, এবং প্রশ্ন করে যে কেন তাঁর উদ্যোগ এবং শক্তি বক্তার প্রতি দেখানো হচ্ছে না।</w:t>
      </w:r>
    </w:p>
    <w:p/>
    <w:p>
      <w:r xmlns:w="http://schemas.openxmlformats.org/wordprocessingml/2006/main">
        <w:t xml:space="preserve">1: ঈশ্বরের শক্তি সর্বদা উপস্থিত থাকে, আমরা যা অনুভব করি না কেন</w:t>
      </w:r>
    </w:p>
    <w:p/>
    <w:p>
      <w:r xmlns:w="http://schemas.openxmlformats.org/wordprocessingml/2006/main">
        <w:t xml:space="preserve">2: কঠিন সময়ে ঈশ্বরের অনুগ্রহ এবং করুণার উপর নির্ভর করা</w:t>
      </w:r>
    </w:p>
    <w:p/>
    <w:p>
      <w:r xmlns:w="http://schemas.openxmlformats.org/wordprocessingml/2006/main">
        <w:t xml:space="preserve">1: হিব্রু 4:16 -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Isaiah 63:16 নিঃসন্দেহে আপনি আমাদের পিতা, যদিও অব্রাহাম আমাদের সম্পর্কে অজ্ঞ, এবং ইস্রায়েল আমাদের স্বীকার করে না: হে প্রভু, আপনি আমাদের পিতা, আমাদের মুক্তিদাতা; তোমার নাম অনন্তকাল থেকে।</w:t>
      </w:r>
    </w:p>
    <w:p/>
    <w:p>
      <w:r xmlns:w="http://schemas.openxmlformats.org/wordprocessingml/2006/main">
        <w:t xml:space="preserve">ঈশ্বর চিরকালের জন্য আমাদের পিতা এবং মুক্তিদাতা।</w:t>
      </w:r>
    </w:p>
    <w:p/>
    <w:p>
      <w:r xmlns:w="http://schemas.openxmlformats.org/wordprocessingml/2006/main">
        <w:t xml:space="preserve">1. ঈশ্বরের অবিরাম প্রেম</w:t>
      </w:r>
    </w:p>
    <w:p/>
    <w:p>
      <w:r xmlns:w="http://schemas.openxmlformats.org/wordprocessingml/2006/main">
        <w:t xml:space="preserve">2. মুক্তির চিরন্তন প্রতিশ্রুতি</w:t>
      </w:r>
    </w:p>
    <w:p/>
    <w:p>
      <w:r xmlns:w="http://schemas.openxmlformats.org/wordprocessingml/2006/main">
        <w:t xml:space="preserve">1. Jeremiah 31:3 - "প্রভু অতীতে আমাদের কাছে আবির্ভূত হয়েছিলেন, বলেছেন: আমি তোমাকে চিরস্থায়ী ভালবাসা দিয়ে ভালবেসেছি; আমি তোমাকে অবিরাম দয়ায় আকৃষ্ট করেছি।"</w:t>
      </w:r>
    </w:p>
    <w:p/>
    <w:p>
      <w:r xmlns:w="http://schemas.openxmlformats.org/wordprocessingml/2006/main">
        <w:t xml:space="preserve">2. গীতসংহিতা 136:26 - "স্বর্গের ঈশ্বরকে ধন্যবাদ দাও। তাঁর ভালবাসা চিরকাল স্থায়ী হয়।"</w:t>
      </w:r>
    </w:p>
    <w:p/>
    <w:p>
      <w:r xmlns:w="http://schemas.openxmlformats.org/wordprocessingml/2006/main">
        <w:t xml:space="preserve">Isaiah 63:17 হে সদাপ্রভু, কেন তুমি তোমার পথ হইতে আমাদিগকে ভ্রান্ত করিলে, তোমার ভয়ে আমাদের হৃদয়কে কঠিন করিলে? তোমার দাসদের জন্য, তোমার উত্তরাধিকারের গোত্রগুলো ফিরে এসো।</w:t>
      </w:r>
    </w:p>
    <w:p/>
    <w:p>
      <w:r xmlns:w="http://schemas.openxmlformats.org/wordprocessingml/2006/main">
        <w:t xml:space="preserve">ঈশ্বরের লোকেরা জিজ্ঞাসা করছে কেন ঈশ্বর তাদের তাঁর পথ থেকে বিচ্যুত করেছেন এবং তাঁর ভয় থেকে তাদের হৃদয়কে কঠোর করেছেন এবং তারা ঈশ্বরের কাছে তাঁর বান্দাদের এবং তাঁর উত্তরাধিকারের জন্য ফিরে আসার জন্য অনুরোধ করে।</w:t>
      </w:r>
    </w:p>
    <w:p/>
    <w:p>
      <w:r xmlns:w="http://schemas.openxmlformats.org/wordprocessingml/2006/main">
        <w:t xml:space="preserve">1. ঈশ্বরের ভালবাসা এবং অনুতাপের জন্য তাঁর আহ্বান</w:t>
      </w:r>
    </w:p>
    <w:p/>
    <w:p>
      <w:r xmlns:w="http://schemas.openxmlformats.org/wordprocessingml/2006/main">
        <w:t xml:space="preserve">2. একটি কঠিন হৃদয়ের সতর্কীকরণ লক্ষণগুলিতে মনোযোগ দেওয়ার প্রয়োজন</w:t>
      </w:r>
    </w:p>
    <w:p/>
    <w:p>
      <w:r xmlns:w="http://schemas.openxmlformats.org/wordprocessingml/2006/main">
        <w:t xml:space="preserve">1. রোমানস 2:4-5 - অথবা আপনি কি তাঁর দয়া, সহনশীলতা এবং ধৈর্যের সম্পদের উপর অনুমান করছেন, না জেনেও যে ঈশ্বরের দয়া আপনাকে অনুতাপের দিকে নিয়ে যাওয়ার জন্য?</w:t>
      </w:r>
    </w:p>
    <w:p/>
    <w:p>
      <w:r xmlns:w="http://schemas.openxmlformats.org/wordprocessingml/2006/main">
        <w:t xml:space="preserve">2. হিব্রুস 3:12-13 - সাবধান, ভাইয়েরা, পাছে তোমাদের কারো মধ্যে মন্দ, অবিশ্বাসী হৃদয় না থাকে, যা আপনাকে জীবন্ত ঈশ্বরের কাছ থেকে দূরে সরিয়ে দেয়। কিন্তু প্রতিদিন একে অপরকে উপদেশ দাও, যতদিন আজকে বলা হচ্ছে, যেন তোমাদের মধ্যে কেউ পাপের ছলনা দ্বারা শক্ত না হয়।</w:t>
      </w:r>
    </w:p>
    <w:p/>
    <w:p>
      <w:r xmlns:w="http://schemas.openxmlformats.org/wordprocessingml/2006/main">
        <w:t xml:space="preserve">Isaiah 63:18 তোমার পবিত্র লোকরা তা অধিকার করেছে আর অল্প সময়ের মধ্যেই: আমাদের শত্রুরা তোমার পবিত্র স্থানকে পদদলিত করেছে।</w:t>
      </w:r>
    </w:p>
    <w:p/>
    <w:p>
      <w:r xmlns:w="http://schemas.openxmlformats.org/wordprocessingml/2006/main">
        <w:t xml:space="preserve">ঈশ্বরের লোকেরা তাদের প্রতিপক্ষরা তাদের কাছ থেকে তা কেড়ে নেওয়ার আগে অল্প সময়ের জন্য তাদের পবিত্রতার স্থান অধিকার করেছিল।</w:t>
      </w:r>
    </w:p>
    <w:p/>
    <w:p>
      <w:r xmlns:w="http://schemas.openxmlformats.org/wordprocessingml/2006/main">
        <w:t xml:space="preserve">1. চেষ্টার সময়ে বিশ্বাসের শক্তি</w:t>
      </w:r>
    </w:p>
    <w:p/>
    <w:p>
      <w:r xmlns:w="http://schemas.openxmlformats.org/wordprocessingml/2006/main">
        <w:t xml:space="preserve">2. কঠিন পরিস্থিতিতে ঈশ্বরের উপর নির্ভর করা</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সরবরাহ করবেন, যাতে আপনি এটি সহ্য করতে সক্ষম হন।"</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Isaiah 63:19 আমরা তোমার; তারা তোমার নামে ডাকে নি।</w:t>
      </w:r>
    </w:p>
    <w:p/>
    <w:p>
      <w:r xmlns:w="http://schemas.openxmlformats.org/wordprocessingml/2006/main">
        <w:t xml:space="preserve">ইশাইয়া 63:19 এর অনুচ্ছেদটি ঈশ্বরের লোকেদের তাঁর নিজের হওয়ার কথা বলে, তবুও তাঁর নামে ডাকা হয় না।</w:t>
      </w:r>
    </w:p>
    <w:p/>
    <w:p>
      <w:r xmlns:w="http://schemas.openxmlformats.org/wordprocessingml/2006/main">
        <w:t xml:space="preserve">1. তাঁর লোকেদের উপর ঈশ্বরের সার্বভৌমত্ব: খ্রীষ্টে আমাদের প্রকৃত পরিচয়</w:t>
      </w:r>
    </w:p>
    <w:p/>
    <w:p>
      <w:r xmlns:w="http://schemas.openxmlformats.org/wordprocessingml/2006/main">
        <w:t xml:space="preserve">2. ঈশ্বরের কাছ থেকে সংযোগ বিচ্ছিন্ন এবং বিচ্ছিন্নতার অনুভূতি কাটিয়ে ওঠা</w:t>
      </w:r>
    </w:p>
    <w:p/>
    <w:p>
      <w:r xmlns:w="http://schemas.openxmlformats.org/wordprocessingml/2006/main">
        <w:t xml:space="preserve">1. রোমানস্ 8:14-17, কারণ যারা ঈশ্বরের আত্মার দ্বারা পরিচালিত হয় তারাই ঈশ্বরের পুত্র৷</w:t>
      </w:r>
    </w:p>
    <w:p/>
    <w:p>
      <w:r xmlns:w="http://schemas.openxmlformats.org/wordprocessingml/2006/main">
        <w:t xml:space="preserve">2. গীতসংহিতা 100:3, জেনে রাখুন যে প্রভু, তিনিই ঈশ্বর! তিনিই আমাদের সৃষ্টি করেছেন এবং আমরা তাঁরই; আমরা তাঁর লোক এবং তাঁর চারণভূমির মেষ৷</w:t>
      </w:r>
    </w:p>
    <w:p/>
    <w:p>
      <w:r xmlns:w="http://schemas.openxmlformats.org/wordprocessingml/2006/main">
        <w:t xml:space="preserve">যিশাইয় অধ্যায় 64 ঈশ্বরের হস্তক্ষেপ এবং পুনরুদ্ধারের জন্য আন্তরিক আর্তনাদ প্রকাশ করে। এটি মানুষের পাপ এবং ত্রুটিগুলি স্বীকার করে এবং মুক্তি ও পুনর্নবীকরণের জন্য ঈশ্বরের করুণা ও শক্তির কাছে আবেদন করে।</w:t>
      </w:r>
    </w:p>
    <w:p/>
    <w:p>
      <w:r xmlns:w="http://schemas.openxmlformats.org/wordprocessingml/2006/main">
        <w:t xml:space="preserve">1ম অনুচ্ছেদ: অধ্যায়টি ঈশ্বরের কাছে স্বর্গ ভেঙ্গে নিচে নেমে আসার অনুরোধের সাথে শুরু হয়, তাঁর ভয়ঙ্কর শক্তি এবং উপস্থিতি প্রদর্শন করে। এটি মানুষের অযোগ্যতা এবং ঈশ্বরের হস্তক্ষেপের জন্য তাদের প্রয়োজনীয়তা স্বীকার করে (ইশাইয়া 64:1-4)।</w:t>
      </w:r>
    </w:p>
    <w:p/>
    <w:p>
      <w:r xmlns:w="http://schemas.openxmlformats.org/wordprocessingml/2006/main">
        <w:t xml:space="preserve">২য় অনুচ্ছেদ: অধ্যায়টি মানুষের পাপ স্বীকার করে এবং তাদের অবিশ্বস্ততা স্বীকার করে। এটি জোর দেয় যে তারা দূষিত পোশাকের মতো এবং তাদের ধার্মিক কাজগুলি নোংরা কাপড়ের মতো। এটি ঈশ্বরের করুণার জন্য আবেদন করে এবং তাকে তার চুক্তি মনে রাখতে এবং চিরকাল রাগ না করতে বলে (ইশাইয়া 64:5-9)।</w:t>
      </w:r>
    </w:p>
    <w:p/>
    <w:p>
      <w:r xmlns:w="http://schemas.openxmlformats.org/wordprocessingml/2006/main">
        <w:t xml:space="preserve">3য় অনুচ্ছেদ: শহরটির জনশূন্যতা এবং মানুষের অত্যাচারের দিকে নজর দেওয়ার জন্য ঈশ্বরের কাছে আন্তরিক অনুরোধের সাথে অধ্যায়টি শেষ হয়েছে। এটি ঈশ্বরের পিতার সমবেদনাকে আপীল করে এবং তাঁকে মনে রাখতে বলে যে তারা তাঁর লোক। এটি পুনরুদ্ধার এবং ঈশ্বরের পথে ফিরে আসার জন্য আশা প্রকাশ করে (ইশাইয়া 64:10-12)।</w:t>
      </w:r>
    </w:p>
    <w:p/>
    <w:p>
      <w:r xmlns:w="http://schemas.openxmlformats.org/wordprocessingml/2006/main">
        <w:t xml:space="preserve">সংক্ষেপে,</w:t>
      </w:r>
    </w:p>
    <w:p>
      <w:r xmlns:w="http://schemas.openxmlformats.org/wordprocessingml/2006/main">
        <w:t xml:space="preserve">ইশাইয়া চৌষট্টি অধ্যায় প্রকাশ করে</w:t>
      </w:r>
    </w:p>
    <w:p>
      <w:r xmlns:w="http://schemas.openxmlformats.org/wordprocessingml/2006/main">
        <w:t xml:space="preserve">ঈশ্বরের হস্তক্ষেপের জন্য আন্তরিক আর্তনাদ,</w:t>
      </w:r>
    </w:p>
    <w:p>
      <w:r xmlns:w="http://schemas.openxmlformats.org/wordprocessingml/2006/main">
        <w:t xml:space="preserve">পাপের স্বীকৃতি এবং পুনরুদ্ধারের প্রয়োজন।</w:t>
      </w:r>
    </w:p>
    <w:p/>
    <w:p>
      <w:r xmlns:w="http://schemas.openxmlformats.org/wordprocessingml/2006/main">
        <w:t xml:space="preserve">ঈশ্বরের কাছে তার শক্তি প্রদর্শন এবং নিচে আসা জন্য অনুরোধ.</w:t>
      </w:r>
    </w:p>
    <w:p>
      <w:r xmlns:w="http://schemas.openxmlformats.org/wordprocessingml/2006/main">
        <w:t xml:space="preserve">পাপের স্বীকারোক্তি এবং অযোগ্যতার স্বীকৃতি।</w:t>
      </w:r>
    </w:p>
    <w:p>
      <w:r xmlns:w="http://schemas.openxmlformats.org/wordprocessingml/2006/main">
        <w:t xml:space="preserve">ঈশ্বরের করুণার কাছে আবেদন, চুক্তির স্মরণ এবং পুনরুদ্ধারের আশা।</w:t>
      </w:r>
    </w:p>
    <w:p/>
    <w:p>
      <w:r xmlns:w="http://schemas.openxmlformats.org/wordprocessingml/2006/main">
        <w:t xml:space="preserve">এই অধ্যায়টি ঈশ্বরের হস্তক্ষেপ এবং পুনরুদ্ধারের জন্য আন্তরিক আর্তনাদ প্রকাশ করে। এটি মানুষের অযোগ্যতা এবং তাঁর হস্তক্ষেপের জন্য তাদের প্রয়োজনীয়তা স্বীকার করে, স্বর্গ ছিঁড়ে এবং নীচে নামার জন্য ঈশ্বরের কাছে একটি অনুরোধের সাথে শুরু হয়। অধ্যায়টি মানুষের পাপ স্বীকার করে এবং তাদের অবিশ্বস্ততা স্বীকার করে, ঈশ্বরের করুণার জন্য তাদের প্রয়োজনীয়তার উপর জোর দেয়। এটা ঈশ্বরের কাছে তার চুক্তি মনে রাখার এবং চিরকাল রাগ না করার জন্য আবেদন করে। শহরটির জনশূন্যতা এবং মানুষের নিপীড়নের দিকে নজর দেওয়ার জন্য ঈশ্বরের কাছে আন্তরিক অনুরোধের মাধ্যমে অধ্যায়টি শেষ হয়েছে। এটি ঈশ্বরের পিতার সমবেদনাকে আপীল করে এবং তাঁকে মনে রাখতে বলে যে তারা তাঁর লোক। এটি পুনরুদ্ধার এবং ঈশ্বরের পথে ফিরে আসার আশা প্রকাশ করে। অধ্যায়টি ঈশ্বরের হস্তক্ষেপ, পাপের স্বীকৃতি এবং পুনরুদ্ধারের প্রয়োজনীয়তার জন্য আন্তরিক আর্তনাদকে কেন্দ্র করে।</w:t>
      </w:r>
    </w:p>
    <w:p/>
    <w:p>
      <w:r xmlns:w="http://schemas.openxmlformats.org/wordprocessingml/2006/main">
        <w:t xml:space="preserve">Isaiah 64:1 হায় যদি তুমি স্বর্গকে ছিঁড়ে ফেলতে, যে তুমি নীচে নেমে আসবে, যাতে তোমার উপস্থিতিতে পাহাড়গুলি প্রবাহিত হয়,</w:t>
      </w:r>
    </w:p>
    <w:p/>
    <w:p>
      <w:r xmlns:w="http://schemas.openxmlformats.org/wordprocessingml/2006/main">
        <w:t xml:space="preserve">যিশাইয় ঈশ্বরের জন্য প্রার্থনা করছেন যেন তিনি স্বর্গ থেকে নেমে আসেন এবং পর্বতগুলি তাঁর উপস্থিতিতে প্রতিক্রিয়া জানায়।</w:t>
      </w:r>
    </w:p>
    <w:p/>
    <w:p>
      <w:r xmlns:w="http://schemas.openxmlformats.org/wordprocessingml/2006/main">
        <w:t xml:space="preserve">1. প্রার্থনার শক্তি: ঈশ্বরের কাছে আমাদের অনুরোধ কীভাবে অলৌকিক পরিবর্তন আনতে পারে</w:t>
      </w:r>
    </w:p>
    <w:p/>
    <w:p>
      <w:r xmlns:w="http://schemas.openxmlformats.org/wordprocessingml/2006/main">
        <w:t xml:space="preserve">2. ঈশ্বরের মহিমা: কীভাবে আমাদের সৃষ্টিকর্তার উপস্থিতি আমাদের অনুপ্রাণিত করে এবং চালিত করে</w:t>
      </w:r>
    </w:p>
    <w:p/>
    <w:p>
      <w:r xmlns:w="http://schemas.openxmlformats.org/wordprocessingml/2006/main">
        <w:t xml:space="preserve">1. সাম 77:16-20 - জল তোমাকে দেখেছে, হে ঈশ্বর, জল তোমাকে দেখেছে; তারা ভয় পেয়েছিল: গভীরতাও উদ্বিগ্ন ছিল।</w:t>
      </w:r>
    </w:p>
    <w:p/>
    <w:p>
      <w:r xmlns:w="http://schemas.openxmlformats.org/wordprocessingml/2006/main">
        <w:t xml:space="preserve">2. Exodus 19:16-19 - এবং তৃতীয় দিনে সকালে বজ্রপাত এবং বিদ্যুৎ চমকানো এবং পর্বতের উপর একটি ঘন মেঘ এবং শিঙার আওয়াজ প্রচণ্ড জোরে হল; তাতে শিবিরের সমস্ত লোক কাঁপতে লাগল।</w:t>
      </w:r>
    </w:p>
    <w:p/>
    <w:p>
      <w:r xmlns:w="http://schemas.openxmlformats.org/wordprocessingml/2006/main">
        <w:t xml:space="preserve">Isaiah 64:2 যেমন গলে যাওয়া আগুন জ্বলে, তেমনি আগুন জলকে ফুটিয়ে তোলে, তোমার নাম তোমার শত্রুদের কাছে জানাতে, যাতে তোমার উপস্থিতিতে জাতিগুলি কাঁপতে পারে!</w:t>
      </w:r>
    </w:p>
    <w:p/>
    <w:p>
      <w:r xmlns:w="http://schemas.openxmlformats.org/wordprocessingml/2006/main">
        <w:t xml:space="preserve">ঈশ্বরের শক্তি এবং শক্তি বিশ্বের কাছে প্রকাশ করা হয়েছে, মানুষকে অনুতাপ করতে এবং তাকে স্বীকার করার জন্য।</w:t>
      </w:r>
    </w:p>
    <w:p/>
    <w:p>
      <w:r xmlns:w="http://schemas.openxmlformats.org/wordprocessingml/2006/main">
        <w:t xml:space="preserve">1: ঈশ্বরের ক্ষমতা এবং ক্ষমতা স্বীকার করুন</w:t>
      </w:r>
    </w:p>
    <w:p/>
    <w:p>
      <w:r xmlns:w="http://schemas.openxmlformats.org/wordprocessingml/2006/main">
        <w:t xml:space="preserve">2: তওবা এবং ঈশ্বরের দিকে ফিরে</w:t>
      </w:r>
    </w:p>
    <w:p/>
    <w:p>
      <w:r xmlns:w="http://schemas.openxmlformats.org/wordprocessingml/2006/main">
        <w:t xml:space="preserve">1: Jeremiah 9:24 - "কিন্তু যে এতে গৌরব করে, সে যেন আমাকে বোঝে এবং জানে, আমিই প্রভু যে পৃথিবীতে প্রেমময়তা, বিচার এবং ধার্মিকতা ব্যবহার করে: কারণ এই জিনিসগুলিতে আমি আনন্দিত, বলেন প্রভু."</w:t>
      </w:r>
    </w:p>
    <w:p/>
    <w:p>
      <w:r xmlns:w="http://schemas.openxmlformats.org/wordprocessingml/2006/main">
        <w:t xml:space="preserve">2: ম্যাথু 6: 5-6 - "এবং যখন আপনি প্রার্থনা করেন, তখন আপনি ভণ্ডদের মতো হবেন না: কারণ তারা সমাজগৃহে এবং রাস্তার কোণে দাঁড়িয়ে প্রার্থনা করতে পছন্দ করে, যাতে তারা মানুষকে দেখা যায়৷ আমি তোমাদিগকে বলি, তাহাদের পুরস্কার আছে, কিন্তু তুমি, যখন প্রার্থনা কর, তোমার কক্ষে প্রবেশ কর, এবং যখন তোমার দরজা বন্ধ করিবে, তখন তোমার গোপন পিতার কাছে প্রার্থনা কর; এবং তোমার পিতা যিনি গোপনে দেখছেন, তিনি তোমাকে প্রকাশ্যে পুরস্কৃত করবেন। "</w:t>
      </w:r>
    </w:p>
    <w:p/>
    <w:p>
      <w:r xmlns:w="http://schemas.openxmlformats.org/wordprocessingml/2006/main">
        <w:t xml:space="preserve">Isaiah 64:3 যখন তুমি এমন ভয়ানক কাজ করেছ যা আমরা খুঁজিনি, তখন তুমি নেমে এসেছ, তোমার সামনে পর্বতগুলি প্রবাহিত হল।</w:t>
      </w:r>
    </w:p>
    <w:p/>
    <w:p>
      <w:r xmlns:w="http://schemas.openxmlformats.org/wordprocessingml/2006/main">
        <w:t xml:space="preserve">ঈশ্বরের উপস্থিতি শক্তিশালী এবং পর্বত সরাতে পারে।</w:t>
      </w:r>
    </w:p>
    <w:p/>
    <w:p>
      <w:r xmlns:w="http://schemas.openxmlformats.org/wordprocessingml/2006/main">
        <w:t xml:space="preserve">1. ঈশ্বরের শক্তি আমরা যা কল্পনা করতে পারি তার চেয়েও বড়।</w:t>
      </w:r>
    </w:p>
    <w:p/>
    <w:p>
      <w:r xmlns:w="http://schemas.openxmlformats.org/wordprocessingml/2006/main">
        <w:t xml:space="preserve">2. আমাদের বিশ্বাস ঈশ্বরের শক্তির উপর নির্মিত হওয়া উচিত, আমাদের নিজস্ব বোঝার উপর নয়।</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গীতসংহিতা 46:2 - তাই আমরা ভয় করব না, যদিও পৃথিবী সরিয়ে দেওয়া হয়, এবং পর্বতগুলি সমুদ্রের মধ্যে নিয়ে যাওয়া হয়।</w:t>
      </w:r>
    </w:p>
    <w:p/>
    <w:p>
      <w:r xmlns:w="http://schemas.openxmlformats.org/wordprocessingml/2006/main">
        <w:t xml:space="preserve">Isaiah 64:4 কারণ জগতের শুরু থেকে মানুষ শোনেনি, কান দিয়ে বোঝেনি, চোখও দেখেনি, হে ঈশ্বর, তোমার পাশে, যিনি তাঁর জন্য অপেক্ষা করছেন তাঁর জন্য তিনি কী প্রস্তুত করেছেন৷</w:t>
      </w:r>
    </w:p>
    <w:p/>
    <w:p>
      <w:r xmlns:w="http://schemas.openxmlformats.org/wordprocessingml/2006/main">
        <w:t xml:space="preserve">যারা তার জন্য অপেক্ষা করে তাদের জন্য ঈশ্বর বিশেষ কিছু প্রস্তুত করেছেন, যা আগে কেউ দেখেনি।</w:t>
      </w:r>
    </w:p>
    <w:p/>
    <w:p>
      <w:r xmlns:w="http://schemas.openxmlformats.org/wordprocessingml/2006/main">
        <w:t xml:space="preserve">1. প্রভুর উপর অপেক্ষা করার পুরস্কার - ইশাইয়া 64:4</w:t>
      </w:r>
    </w:p>
    <w:p/>
    <w:p>
      <w:r xmlns:w="http://schemas.openxmlformats.org/wordprocessingml/2006/main">
        <w:t xml:space="preserve">2. অদৃশ্য দেখা: তাঁর লোকেদের জন্য ঈশ্বরের বিশেষ উপহার - ইশাইয়া 64:4</w:t>
      </w:r>
    </w:p>
    <w:p/>
    <w:p>
      <w:r xmlns:w="http://schemas.openxmlformats.org/wordprocessingml/2006/main">
        <w:t xml:space="preserve">1. রোমানস 8:25 - "কিন্তু আমরা যা দেখতে পাই না তার জন্য যদি আমরা আশা করি তবে আমরা ধৈর্যের সাথে তার জন্য অপেক্ষা করি।"</w:t>
      </w:r>
    </w:p>
    <w:p/>
    <w:p>
      <w:r xmlns:w="http://schemas.openxmlformats.org/wordprocessingml/2006/main">
        <w:t xml:space="preserve">2. 1 করিন্থিয়ানস 2:9 - "কিন্তু, যেমন লেখা আছে, যা কোন চোখ দেখেনি, কান শোনেনি বা মানুষের হৃদয় কল্পনাও করেনি, যারা তাকে ভালবাসে তাদের জন্য ঈশ্বর যা প্রস্তুত করেছেন"</w:t>
      </w:r>
    </w:p>
    <w:p/>
    <w:p>
      <w:r xmlns:w="http://schemas.openxmlformats.org/wordprocessingml/2006/main">
        <w:t xml:space="preserve">Isaiah 64:5 যারা আনন্দ করে এবং ধার্মিকতার কাজ করে, যারা তোমার পথে তোমাকে স্মরণ করে, তুমি তার সাথে দেখা কর; দেখ, তুমি ক্রুদ্ধ; কারণ আমরা পাপ করেছি: এর মধ্যেই আছে, এবং আমরা পরিত্রাণ পাব৷</w:t>
      </w:r>
    </w:p>
    <w:p/>
    <w:p>
      <w:r xmlns:w="http://schemas.openxmlformats.org/wordprocessingml/2006/main">
        <w:t xml:space="preserve">আমরা উদ্ধার পাই যখন আমরা আনন্দ করি এবং যা সঠিক তা করি, ঈশ্বরের পথ স্মরণ করি। এমনকি যখন ঈশ্বর আমাদের পাপের উপর ক্রুদ্ধ হন, তখনও আমাদের জন্য আশা থাকে।</w:t>
      </w:r>
    </w:p>
    <w:p/>
    <w:p>
      <w:r xmlns:w="http://schemas.openxmlformats.org/wordprocessingml/2006/main">
        <w:t xml:space="preserve">1. আনন্দ করুন এবং ধার্মিকতা করুন - ইশাইয়া 64:5</w:t>
      </w:r>
    </w:p>
    <w:p/>
    <w:p>
      <w:r xmlns:w="http://schemas.openxmlformats.org/wordprocessingml/2006/main">
        <w:t xml:space="preserve">2. ঈশ্বরের ধারাবাহিকতায় আশা - ইশাইয়া 64:5</w:t>
      </w:r>
    </w:p>
    <w:p/>
    <w:p>
      <w:r xmlns:w="http://schemas.openxmlformats.org/wordprocessingml/2006/main">
        <w:t xml:space="preserve">1. দ্বিতীয় বিবরণ 6:5-7 -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হিতোপদেশ 11:30 - ধার্মিকদের ফল হল জীবনের গাছ, এবং যে আত্মাকে জয় করে সে জ্ঞানী।</w:t>
      </w:r>
    </w:p>
    <w:p/>
    <w:p>
      <w:r xmlns:w="http://schemas.openxmlformats.org/wordprocessingml/2006/main">
        <w:t xml:space="preserve">Isaiah 64:6 কিন্তু আমরা সবাই অশুচি জিনিসের মত, আমাদের সমস্ত ধার্মিকতা নোংরা কাপড়ের মত; এবং আমরা সবাই একটি পাতার মত বিবর্ণ; আমাদের অন্যায় বাতাসের মত আমাদের দূরে নিয়ে গেছে।</w:t>
      </w:r>
    </w:p>
    <w:p/>
    <w:p>
      <w:r xmlns:w="http://schemas.openxmlformats.org/wordprocessingml/2006/main">
        <w:t xml:space="preserve">আমাদের সমস্ত ধার্মিকতা মূল্যহীন এবং আমাদের পাপ আমাদেরকে ঈশ্বরের কাছ থেকে দূরে নিয়ে গেছে।</w:t>
      </w:r>
    </w:p>
    <w:p/>
    <w:p>
      <w:r xmlns:w="http://schemas.openxmlformats.org/wordprocessingml/2006/main">
        <w:t xml:space="preserve">1. ধার্মিকতার মূল্য এবং পাপের পরিণতি</w:t>
      </w:r>
    </w:p>
    <w:p/>
    <w:p>
      <w:r xmlns:w="http://schemas.openxmlformats.org/wordprocessingml/2006/main">
        <w:t xml:space="preserve">2. অনুতাপ এবং ক্ষমা চাওয়ার প্রয়োজন</w:t>
      </w:r>
    </w:p>
    <w:p/>
    <w:p>
      <w:r xmlns:w="http://schemas.openxmlformats.org/wordprocessingml/2006/main">
        <w:t xml:space="preserve">1. রোমানস 3:10-12 - কেউই ধার্মিক নয়, না, একটিও নয়; কেউ বুঝে না; কেউ ঈশ্বরের খোঁজ করে না।</w:t>
      </w:r>
    </w:p>
    <w:p/>
    <w:p>
      <w:r xmlns:w="http://schemas.openxmlformats.org/wordprocessingml/2006/main">
        <w:t xml:space="preserve">2. গীতসংহিতা 51:5-7 - দেখ, আমি অন্যায়ে জন্মগ্রহণ করেছি, এবং আমার মা আমাকে গর্ভধারণ করেছিলেন। দেখ, তুমি অন্তরে সত্যে আনন্দিত হও, এবং তুমি আমাকে গোপন অন্তরে জ্ঞান শেখাও।</w:t>
      </w:r>
    </w:p>
    <w:p/>
    <w:p>
      <w:r xmlns:w="http://schemas.openxmlformats.org/wordprocessingml/2006/main">
        <w:t xml:space="preserve">Isaiah 64:7 এবং এমন কেউ নেই যে তোমার নাম ধরে ডাকে, যে তোমাকে ধরতে উদ্দীপ্ত করে, কারণ তুমি আমাদের কাছ থেকে মুখ লুকিয়ে রেখেছ এবং আমাদের পাপের জন্য আমাদের ধ্বংস করেছ।</w:t>
      </w:r>
    </w:p>
    <w:p/>
    <w:p>
      <w:r xmlns:w="http://schemas.openxmlformats.org/wordprocessingml/2006/main">
        <w:t xml:space="preserve">ঈশ্বর আমাদের থেকে তাঁর মুখ লুকিয়ে রেখেছেন এবং আমাদের অন্যায়ের জন্য আমাদের গ্রাস করেছেন।</w:t>
      </w:r>
    </w:p>
    <w:p/>
    <w:p>
      <w:r xmlns:w="http://schemas.openxmlformats.org/wordprocessingml/2006/main">
        <w:t xml:space="preserve">1. অবাধ্যতার পরিণতি</w:t>
      </w:r>
    </w:p>
    <w:p/>
    <w:p>
      <w:r xmlns:w="http://schemas.openxmlformats.org/wordprocessingml/2006/main">
        <w:t xml:space="preserve">2. অনুতাপে ঈশ্বরের কাছে পৌঁছানো</w:t>
      </w:r>
    </w:p>
    <w:p/>
    <w:p>
      <w:r xmlns:w="http://schemas.openxmlformats.org/wordprocessingml/2006/main">
        <w:t xml:space="preserve">1. গীতসংহিতা 51:1-4</w:t>
      </w:r>
    </w:p>
    <w:p/>
    <w:p>
      <w:r xmlns:w="http://schemas.openxmlformats.org/wordprocessingml/2006/main">
        <w:t xml:space="preserve">2. 2 ক্রনিকলস 7:14</w:t>
      </w:r>
    </w:p>
    <w:p/>
    <w:p>
      <w:r xmlns:w="http://schemas.openxmlformats.org/wordprocessingml/2006/main">
        <w:t xml:space="preserve">Isaiah 64:8 কিন্তু এখন, হে সদাপ্রভু, তুমিই আমাদের পিতা; আমরা মাটি, আর তুমি আমাদের কুমোর; আর আমরা সবাই তোমার হাতের কাজ।</w:t>
      </w:r>
    </w:p>
    <w:p/>
    <w:p>
      <w:r xmlns:w="http://schemas.openxmlformats.org/wordprocessingml/2006/main">
        <w:t xml:space="preserve">ঈশ্বর সকলের পিতা এবং তিনি বিশ্বের স্রষ্টা, আমাদের গঠন করেন এবং তাঁর পরিকল্পনা অনুযায়ী আমাদের গঠন করেন।</w:t>
      </w:r>
    </w:p>
    <w:p/>
    <w:p>
      <w:r xmlns:w="http://schemas.openxmlformats.org/wordprocessingml/2006/main">
        <w:t xml:space="preserve">1. ঈশ্বরের সৃষ্টির শক্তি - ঈশ্বর কীভাবে আমাদের সৃষ্টি করেন এবং গঠন করেন</w:t>
      </w:r>
    </w:p>
    <w:p/>
    <w:p>
      <w:r xmlns:w="http://schemas.openxmlformats.org/wordprocessingml/2006/main">
        <w:t xml:space="preserve">2. ডিভাইন প্যারেন্টিং - কিভাবে ঈশ্বর আমাদের পিতা হিসাবে আমাদের পরিচালনা করেন</w:t>
      </w:r>
    </w:p>
    <w:p/>
    <w:p>
      <w:r xmlns:w="http://schemas.openxmlformats.org/wordprocessingml/2006/main">
        <w:t xml:space="preserve">1. কাজ 10:8-11 - আপনার হাত আমাকে তৈরি করেছে এবং আমাকে গঠন করেছে; তোমার আদেশ শিখতে আমাকে বুঝতে দাও।</w:t>
      </w:r>
    </w:p>
    <w:p/>
    <w:p>
      <w:r xmlns:w="http://schemas.openxmlformats.org/wordprocessingml/2006/main">
        <w:t xml:space="preserve">2. Jeremiah 18:6 - হে ইস্রায়েলের পরিবার, এই কুম্ভকারের মত আমি কি তোমাদের সাথে করতে পারি না? প্রভু ঘোষণা করেন। দেখ, কুম্ভকারের হাতে যেমন কাদামাটি আছে, হে ইস্রায়েল-কুল, তুমিও আমার হাতে।</w:t>
      </w:r>
    </w:p>
    <w:p/>
    <w:p>
      <w:r xmlns:w="http://schemas.openxmlformats.org/wordprocessingml/2006/main">
        <w:t xml:space="preserve">Isaiah 64:9 হে সদাপ্রভু, অতিশয় ক্রোধিত হইও না, অন্যায়কে চিরকাল স্মরণ করিও না; দেখ, দেখ, আমরা তোমার কাছে মিনতি করি, আমরা সকলেই তোমার প্রজা।</w:t>
      </w:r>
    </w:p>
    <w:p/>
    <w:p>
      <w:r xmlns:w="http://schemas.openxmlformats.org/wordprocessingml/2006/main">
        <w:t xml:space="preserve">ঈশ্বরকে তাঁর সমস্ত লোকেদের প্রতি করুণা ও ক্ষমা প্রদর্শনের জন্য আহ্বান জানানো হয়।</w:t>
      </w:r>
    </w:p>
    <w:p/>
    <w:p>
      <w:r xmlns:w="http://schemas.openxmlformats.org/wordprocessingml/2006/main">
        <w:t xml:space="preserve">1: "দয়া ও ক্ষমার শক্তি"</w:t>
      </w:r>
    </w:p>
    <w:p/>
    <w:p>
      <w:r xmlns:w="http://schemas.openxmlformats.org/wordprocessingml/2006/main">
        <w:t xml:space="preserve">2: "তাঁর লোকেদের জন্য ঈশ্বরের ভালবাসা"</w:t>
      </w:r>
    </w:p>
    <w:p/>
    <w:p>
      <w:r xmlns:w="http://schemas.openxmlformats.org/wordprocessingml/2006/main">
        <w:t xml:space="preserve">1: Micah 7:18-19 "তোমার মতো ঈশ্বর কে আছেন, যিনি অন্যায় ক্ষমা করেন এবং তাঁর উত্তরাধিকারের অবশিষ্টাংশের জন্য পাপকে অতিক্রম করেন? তিনি চিরকাল তাঁর ক্রোধ ধরে রাখেন না, কারণ তিনি অটল প্রেমে আনন্দিত হন। তিনি আবার মমতা করবেন। আমাদের; তিনি আমাদের পাপকে পায়ের তলায় মাড়িয়ে দেবেন, আপনি আমাদের সমস্ত পাপ সমুদ্রের গভীরে ফেলে দেবেন।"</w:t>
      </w:r>
    </w:p>
    <w:p/>
    <w:p>
      <w:r xmlns:w="http://schemas.openxmlformats.org/wordprocessingml/2006/main">
        <w:t xml:space="preserve">2: বিলাপ 3:22-23 "প্রভুর অটল প্রেম কখনও থামে না; তাঁর করুণা কখনও শেষ হয় না; তারা প্রতিদিন সকালে নতুন হয়; আপনার বিশ্বস্ততা মহান।"</w:t>
      </w:r>
    </w:p>
    <w:p/>
    <w:p>
      <w:r xmlns:w="http://schemas.openxmlformats.org/wordprocessingml/2006/main">
        <w:t xml:space="preserve">Isaiah 64:10 তোমার পবিত্র শহরগুলি মরুভূমি, সিয়োন মরুভূমি, জেরুজালেম জনশূন্য৷</w:t>
      </w:r>
    </w:p>
    <w:p/>
    <w:p>
      <w:r xmlns:w="http://schemas.openxmlformats.org/wordprocessingml/2006/main">
        <w:t xml:space="preserve">যিশাইয় জেরুজালেম, সিয়োন এবং অন্যান্য শহরগুলিকে মরুভূমি বলে উল্লেখ করেছেন।</w:t>
      </w:r>
    </w:p>
    <w:p/>
    <w:p>
      <w:r xmlns:w="http://schemas.openxmlformats.org/wordprocessingml/2006/main">
        <w:t xml:space="preserve">1. শাস্ত্রে পাপের পরিণতি</w:t>
      </w:r>
    </w:p>
    <w:p/>
    <w:p>
      <w:r xmlns:w="http://schemas.openxmlformats.org/wordprocessingml/2006/main">
        <w:t xml:space="preserve">2. অনুতাপ এবং পুনরুদ্ধারের গুরুত্ব</w:t>
      </w:r>
    </w:p>
    <w:p/>
    <w:p>
      <w:r xmlns:w="http://schemas.openxmlformats.org/wordprocessingml/2006/main">
        <w:t xml:space="preserve">1. Jeremiah 4:23-26 - আমি পৃথিবীর দিকে তাকালাম, এবং দেখলাম, এটি আকারহীন এবং শূন্য ছিল; এবং স্বর্গে, এবং তাদের কোন আলো ছিল না.</w:t>
      </w:r>
    </w:p>
    <w:p/>
    <w:p>
      <w:r xmlns:w="http://schemas.openxmlformats.org/wordprocessingml/2006/main">
        <w:t xml:space="preserve">2. জাকারিয়া 1:1-6 - আমি রাতে দেখলাম, এবং দেখ, একজন লোক একটি লাল ঘোড়ায় চড়ে, এবং এটি ফাঁপায় মর্টল গাছের মধ্যে দাঁড়িয়ে আছে; এবং তার পিছনে ঘোড়া ছিল: লাল, sorrel এবং সাদা.</w:t>
      </w:r>
    </w:p>
    <w:p/>
    <w:p>
      <w:r xmlns:w="http://schemas.openxmlformats.org/wordprocessingml/2006/main">
        <w:t xml:space="preserve">Isaiah 64:11 আমাদের পবিত্র ও সুন্দর ঘর, যেখানে আমাদের পিতৃপুরুষেরা তোমার প্রশংসা করেছিলেন, আগুনে পুড়ে ছাই হয়ে গেছে এবং আমাদের সমস্ত মনোরম জিনিস নষ্ট হয়ে গেছে।</w:t>
      </w:r>
    </w:p>
    <w:p/>
    <w:p>
      <w:r xmlns:w="http://schemas.openxmlformats.org/wordprocessingml/2006/main">
        <w:t xml:space="preserve">ভাববাদী যিশাইয় মন্দিরের ধ্বংসের জন্য শোক প্রকাশ করেছেন, যেখানে তাদের পিতারা ঈশ্বরের প্রশংসা করেছিলেন এবং তাদের সমস্ত মনোরম জিনিস ধ্বংস হয়ে গেছে।</w:t>
      </w:r>
    </w:p>
    <w:p/>
    <w:p>
      <w:r xmlns:w="http://schemas.openxmlformats.org/wordprocessingml/2006/main">
        <w:t xml:space="preserve">1. ক্ষতির সময়ে শক্তি খোঁজা</w:t>
      </w:r>
    </w:p>
    <w:p/>
    <w:p>
      <w:r xmlns:w="http://schemas.openxmlformats.org/wordprocessingml/2006/main">
        <w:t xml:space="preserve">2. ধ্বংসের মধ্যে ঈশ্বরের উদ্দেশ্য বোঝা</w:t>
      </w:r>
    </w:p>
    <w:p/>
    <w:p>
      <w:r xmlns:w="http://schemas.openxmlformats.org/wordprocessingml/2006/main">
        <w:t xml:space="preserve">1. বিলাপ 3:22-24 - প্রভুর অবিচল প্রেম কখনও থামে না; তার করুণা শেষ হয় না; তারা প্রতিদিন সকালে নতুন; তোমার বিশ্বস্ততা মহান।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Isaiah 64:12 হে সদাপ্রভু, তুমি কি এসবের জন্য নিজেকে বিরত রাখবে? তুমি কি শান্ত থাকবে এবং আমাদের খুব কষ্ট দেবে?</w:t>
      </w:r>
    </w:p>
    <w:p/>
    <w:p>
      <w:r xmlns:w="http://schemas.openxmlformats.org/wordprocessingml/2006/main">
        <w:t xml:space="preserve">এই অনুচ্ছেদটি ঈশ্বরের লোকেদের কাছ থেকে একটি সৎ কান্নাকে প্রতিফলিত করে, জিজ্ঞাসা করে কেন প্রভু নীরব ছিলেন এবং কেন তিনি তাদের কষ্ট পেতে দিয়েছেন।</w:t>
      </w:r>
    </w:p>
    <w:p/>
    <w:p>
      <w:r xmlns:w="http://schemas.openxmlformats.org/wordprocessingml/2006/main">
        <w:t xml:space="preserve">1. "একটি সাহায্যের জন্য কান্না: ঈশ্বরের কাছ থেকে নীরবতার সাথে সংগ্রাম করা"</w:t>
      </w:r>
    </w:p>
    <w:p/>
    <w:p>
      <w:r xmlns:w="http://schemas.openxmlformats.org/wordprocessingml/2006/main">
        <w:t xml:space="preserve">2. "দুঃখের মাঝে একটি বিশ্বস্ত হৃদয়"</w:t>
      </w:r>
    </w:p>
    <w:p/>
    <w:p>
      <w:r xmlns:w="http://schemas.openxmlformats.org/wordprocessingml/2006/main">
        <w:t xml:space="preserve">1. জেমস 5:13-18 - কষ্টের সময়ে প্রার্থনার শক্তি</w:t>
      </w:r>
    </w:p>
    <w:p/>
    <w:p>
      <w:r xmlns:w="http://schemas.openxmlformats.org/wordprocessingml/2006/main">
        <w:t xml:space="preserve">2. গীতসংহিতা 119:50 - কঠিন সময়ে ঈশ্বরের বাক্য থেকে সান্ত্বনা এবং আশা খোঁজা।</w:t>
      </w:r>
    </w:p>
    <w:p/>
    <w:p>
      <w:r xmlns:w="http://schemas.openxmlformats.org/wordprocessingml/2006/main">
        <w:t xml:space="preserve">ইশাইয়া অধ্যায় 65 ধার্মিক অবশিষ্টাংশ যারা ঈশ্বরের অন্বেষণ করে এবং বিদ্রোহী লোকেদের মধ্যে একটি বৈসাদৃশ্য চিত্রিত করে যারা তাকে প্রত্যাখ্যান করে। এটি দুষ্টদের উপর ঈশ্বরের বিচার এবং তাঁর বিশ্বস্ত দাসদের পুনরুদ্ধার ও আশীর্বাদ করার প্রতিশ্রুতি প্রকাশ করে।</w:t>
      </w:r>
    </w:p>
    <w:p/>
    <w:p>
      <w:r xmlns:w="http://schemas.openxmlformats.org/wordprocessingml/2006/main">
        <w:t xml:space="preserve">1 ম অনুচ্ছেদ: অধ্যায়টি শুরু হয় তাদের প্রতি ঈশ্বরের প্রতিক্রিয়া দিয়ে যারা তাঁকে খোঁজেনি, যারা তাঁর কাছে চায়নি তাদের কাছে নিজেকে প্রকাশ করে। এটি লোকেদের বিদ্রোহী প্রকৃতি এবং তাদের মূর্তিপূজারী অভ্যাসগুলিকে চিত্রিত করে, যা তাদের উপর ঈশ্বরের বিচার ঘোষণার দিকে পরিচালিত করে (ইশাইয়া 65:1-7)।</w:t>
      </w:r>
    </w:p>
    <w:p/>
    <w:p>
      <w:r xmlns:w="http://schemas.openxmlformats.org/wordprocessingml/2006/main">
        <w:t xml:space="preserve">2য় অনুচ্ছেদ: অধ্যায়টি তাঁর অবশিষ্টাংশের প্রতি ঈশ্বরের বিশ্বস্ততা এবং তাদের ধ্বংস থেকে রক্ষা করার প্রতিশ্রুতি তুলে ধরে। এটি ধার্মিকদের নিশ্চিত করে যে তারা দেশের আশীর্বাদের উত্তরাধিকারী হবে, প্রাচুর্য উপভোগ করবে এবং শান্তি ও আনন্দের অভিজ্ঞতা লাভ করবে (ইশাইয়া 65:8-16)।</w:t>
      </w:r>
    </w:p>
    <w:p/>
    <w:p>
      <w:r xmlns:w="http://schemas.openxmlformats.org/wordprocessingml/2006/main">
        <w:t xml:space="preserve">3য় অনুচ্ছেদ: অধ্যায়টি ধার্মিকদের ভাগ্যের সাথে দুষ্টের ভাগ্যের বৈপরীত্য। এটি সেই ধ্বংসের বর্ণনা করে যা তাদের জন্য অপেক্ষা করছে যারা ঈশ্বরকে পরিত্যাগ করে, কিন্তু এটি তাঁর নির্বাচিত লোকদের জন্য একটি নতুন স্বর্গ এবং একটি নতুন পৃথিবীর প্রতিশ্রুতি দেয়। এটি পুনরুদ্ধার এবং আশীর্বাদের উপর জোর দেয় যা ঈশ্বর তাঁর বিশ্বস্ত দাসদের দান করবেন (ইশাইয়া 65:17-25)।</w:t>
      </w:r>
    </w:p>
    <w:p/>
    <w:p>
      <w:r xmlns:w="http://schemas.openxmlformats.org/wordprocessingml/2006/main">
        <w:t xml:space="preserve">সংক্ষেপে,</w:t>
      </w:r>
    </w:p>
    <w:p>
      <w:r xmlns:w="http://schemas.openxmlformats.org/wordprocessingml/2006/main">
        <w:t xml:space="preserve">ইশাইয়া অধ্যায় পঁয়ষট্টি প্রকাশ করে</w:t>
      </w:r>
    </w:p>
    <w:p>
      <w:r xmlns:w="http://schemas.openxmlformats.org/wordprocessingml/2006/main">
        <w:t xml:space="preserve">ধার্মিক অবশিষ্টাংশ এবং বিদ্রোহী লোকদের মধ্যে পার্থক্য,</w:t>
      </w:r>
    </w:p>
    <w:p>
      <w:r xmlns:w="http://schemas.openxmlformats.org/wordprocessingml/2006/main">
        <w:t xml:space="preserve">দুষ্টদের উপর ঈশ্বরের বিচার এবং পুনরুদ্ধারের প্রতিশ্রুতি।</w:t>
      </w:r>
    </w:p>
    <w:p/>
    <w:p>
      <w:r xmlns:w="http://schemas.openxmlformats.org/wordprocessingml/2006/main">
        <w:t xml:space="preserve">ঈশ্বরের সাড়া যারা তাঁকে খোঁজেনি এবং রায় ঘোষণা করেছে।</w:t>
      </w:r>
    </w:p>
    <w:p>
      <w:r xmlns:w="http://schemas.openxmlformats.org/wordprocessingml/2006/main">
        <w:t xml:space="preserve">তাঁর অবশিষ্টাংশের প্রতি ঈশ্বরের বিশ্বস্ততা এবং আশীর্বাদের প্রতিশ্রুতি।</w:t>
      </w:r>
    </w:p>
    <w:p>
      <w:r xmlns:w="http://schemas.openxmlformats.org/wordprocessingml/2006/main">
        <w:t xml:space="preserve">দুষ্টের ভাগ্য এবং ধার্মিকদের জন্য পুনরুদ্ধার এবং আশীর্বাদের মধ্যে পার্থক্য।</w:t>
      </w:r>
    </w:p>
    <w:p/>
    <w:p>
      <w:r xmlns:w="http://schemas.openxmlformats.org/wordprocessingml/2006/main">
        <w:t xml:space="preserve">এই অধ্যায়টি ধার্মিক অবশিষ্টাংশের মধ্যে একটি বৈসাদৃশ্য চিত্রিত করে যারা ঈশ্বরকে অন্বেষণ করে এবং বিদ্রোহী লোকেদের মধ্যে যারা তাঁকে প্রত্যাখ্যান করে। এটি তাদের কাছে ঈশ্বরের প্রতিক্রিয়া দিয়ে শুরু হয় যারা তাঁকে খোঁজেনি এবং যারা তাঁকে জিজ্ঞাসা করেনি তাদের কাছে নিজেকে প্রকাশ করে। অধ্যায়টি লোকেদের বিদ্রোহী প্রকৃতি এবং তাদের মূর্তিপূজারী অভ্যাসগুলিকে চিত্রিত করে, যা তাদের উপর ঈশ্বরের বিচার ঘোষণার দিকে পরিচালিত করে। এটি তাঁর অবশিষ্টাংশের প্রতি ঈশ্বরের বিশ্বস্ততা এবং তাদের ধ্বংস থেকে রক্ষা করার প্রতিশ্রুতি তুলে ধরে। অধ্যায়টি ধার্মিকদের আশ্বাস দেয় যে তারা জমির আশীর্বাদের উত্তরাধিকারী হবে, প্রাচুর্য উপভোগ করবে এবং শান্তি ও আনন্দ অনুভব করবে। এটি ধার্মিকদের ভাগ্যের সাথে দুষ্টদের ভাগ্যের বৈপরীত্য করে, সেই ধ্বংসের বর্ণনা দেয় যা তাদের জন্য অপেক্ষা করছে যারা ঈশ্বরকে পরিত্যাগ করে, কিন্তু তাঁর নির্বাচিত লোকদের জন্য একটি নতুন স্বর্গ এবং একটি নতুন পৃথিবীর প্রতিশ্রুতি দেয়। এটি পুনঃস্থাপন এবং আশীর্বাদের উপর জোর দেয় যা ঈশ্বর তাঁর বিশ্বস্ত দাসদের দান করবেন। অধ্যায়টি ধার্মিক অবশিষ্টাংশ এবং বিদ্রোহী লোকেদের মধ্যে বৈসাদৃশ্য, সেইসাথে দুষ্টদের উপর ঈশ্বরের বিচার এবং পুনরুদ্ধারের প্রতিশ্রুতির উপর আলোকপাত করে।</w:t>
      </w:r>
    </w:p>
    <w:p/>
    <w:p>
      <w:r xmlns:w="http://schemas.openxmlformats.org/wordprocessingml/2006/main">
        <w:t xml:space="preserve">Isaiah 65:1 যারা আমার জন্য চায়নি আমি তাদের অন্বেষণ করছি; আমি তাদের খুঁজে পেয়েছি যারা আমাকে খোঁজে নি: আমি বলেছিলাম, দেখ, আমাকে দেখ, এমন একটি জাতির কাছে যাকে আমার নামে ডাকা হয় নি।</w:t>
      </w:r>
    </w:p>
    <w:p/>
    <w:p>
      <w:r xmlns:w="http://schemas.openxmlformats.org/wordprocessingml/2006/main">
        <w:t xml:space="preserve">ঈশ্বর নিজেকে তাদের কাছে প্রকাশ করেন যারা তাকে অন্বেষণ করে না, এমনকি এমন একটি জাতির কাছেও যারা তাঁর নাম ডাকেনি।</w:t>
      </w:r>
    </w:p>
    <w:p/>
    <w:p>
      <w:r xmlns:w="http://schemas.openxmlformats.org/wordprocessingml/2006/main">
        <w:t xml:space="preserve">1. ঈশ্বরের নিঃশর্ত প্রেম: ঈশ্বর কীভাবে সমস্ত জাতির কাছে নিজেকে প্রকাশ করেন</w:t>
      </w:r>
    </w:p>
    <w:p/>
    <w:p>
      <w:r xmlns:w="http://schemas.openxmlformats.org/wordprocessingml/2006/main">
        <w:t xml:space="preserve">2. আশ্চর্যজনক অনুগ্রহ: ঈশ্বরের ভালবাসার সন্ধান না করেই তা অনুভব করা</w:t>
      </w:r>
    </w:p>
    <w:p/>
    <w:p>
      <w:r xmlns:w="http://schemas.openxmlformats.org/wordprocessingml/2006/main">
        <w:t xml:space="preserve">1. রোমানস 3:23-24 - "সবাই পাপ করেছে এবং ঈশ্বরের মহিমা থেকে বঞ্চিত হয়েছে, এবং খ্রীষ্ট যীশুতে যে মুক্তির মাধ্যমে একটি উপহার হিসাবে তাঁর অনুগ্রহের দ্বারা ন্যায়সঙ্গত হয়েছে"</w:t>
      </w:r>
    </w:p>
    <w:p/>
    <w:p>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Isaiah 65:2 আমি সারাদিন আমার হাত প্রসারিত করেছি বিদ্রোহী লোকদের কাছে, যারা তাদের নিজেদের চিন্তাধারা অনুসারে এমন পথে চলে যা ভাল ছিল না;</w:t>
      </w:r>
    </w:p>
    <w:p/>
    <w:p>
      <w:r xmlns:w="http://schemas.openxmlformats.org/wordprocessingml/2006/main">
        <w:t xml:space="preserve">এই অনুচ্ছেদটি বিদ্রোহী লোকেদের প্রতি ঈশ্বরের ধৈর্য এবং ভালবাসার উপর জোর দেয়, এমনকি যখন তারা সঠিক পথ অনুসরণ করতে অস্বীকার করে।</w:t>
      </w:r>
    </w:p>
    <w:p/>
    <w:p>
      <w:r xmlns:w="http://schemas.openxmlformats.org/wordprocessingml/2006/main">
        <w:t xml:space="preserve">1. একটি বিদ্রোহী মানুষের জন্য ঈশ্বরের ভালবাসা</w:t>
      </w:r>
    </w:p>
    <w:p/>
    <w:p>
      <w:r xmlns:w="http://schemas.openxmlformats.org/wordprocessingml/2006/main">
        <w:t xml:space="preserve">2. বিদ্রোহের মুখে ঈশ্বরের ধৈর্য এবং করুণা</w:t>
      </w:r>
    </w:p>
    <w:p/>
    <w:p>
      <w:r xmlns:w="http://schemas.openxmlformats.org/wordprocessingml/2006/main">
        <w:t xml:space="preserve">1. Hosea 11:4 - "আমি তাদের একজন মানুষের দড়ি দিয়ে, ভালবাসার ব্যান্ড দিয়ে আঁকলাম: এবং আমি তাদের কাছে ছিলাম তাদের মতো যারা তাদের চোয়ালের জোয়াল খুলে ফেলে এবং আমি তাদের কাছে মাংস রেখেছিলাম।"</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Isaiah 65:3 এমন এক জাতি যারা আমাকে ক্রমাগত আমার মুখের কাছে ক্রুদ্ধ করে তোলে; যে বাগানে বলিদান করে এবং ইটের বেদীতে ধূপ জ্বালায়;</w:t>
      </w:r>
    </w:p>
    <w:p/>
    <w:p>
      <w:r xmlns:w="http://schemas.openxmlformats.org/wordprocessingml/2006/main">
        <w:t xml:space="preserve">একটি মানুষ যারা পাপ করতে থাকে এবং ঈশ্বরের ইচ্ছাকে প্রত্যাখ্যান করে।</w:t>
      </w:r>
    </w:p>
    <w:p/>
    <w:p>
      <w:r xmlns:w="http://schemas.openxmlformats.org/wordprocessingml/2006/main">
        <w:t xml:space="preserve">1: ঈশ্বরের ইচ্ছাকে প্রত্যাখ্যান করার বিপদ</w:t>
      </w:r>
    </w:p>
    <w:p/>
    <w:p>
      <w:r xmlns:w="http://schemas.openxmlformats.org/wordprocessingml/2006/main">
        <w:t xml:space="preserve">2: অনুতাপ এবং ক্ষমার শক্তি</w:t>
      </w:r>
    </w:p>
    <w:p/>
    <w:p>
      <w:r xmlns:w="http://schemas.openxmlformats.org/wordprocessingml/2006/main">
        <w:t xml:space="preserve">রোমানস 3:23 - "সবাই পাপ করেছে এবং ঈশ্বরের মহিমা থেকে বঞ্চিত হয়েছে।"</w:t>
      </w:r>
    </w:p>
    <w:p/>
    <w:p>
      <w:r xmlns:w="http://schemas.openxmlformats.org/wordprocessingml/2006/main">
        <w:t xml:space="preserve">জন 3:16 - "কারণ ঈশ্বর জগৎকে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Isaiah 65:4 যারা কবরের মধ্যে থাকে এবং স্মৃতিস্তম্ভে থাকে, যারা শূকরের মাংস খায় এবং তাদের পাত্রে জঘন্য জিনিসের ঝোল থাকে;</w:t>
      </w:r>
    </w:p>
    <w:p/>
    <w:p>
      <w:r xmlns:w="http://schemas.openxmlformats.org/wordprocessingml/2006/main">
        <w:t xml:space="preserve">মানুষ কবরে বাস করছে এবং অপবিত্র প্রাণী খাচ্ছে, যা ঈশ্বরের বিরুদ্ধে বিদ্রোহের একটি রূপ।</w:t>
      </w:r>
    </w:p>
    <w:p/>
    <w:p>
      <w:r xmlns:w="http://schemas.openxmlformats.org/wordprocessingml/2006/main">
        <w:t xml:space="preserve">1. বিদ্রোহের পরিণতি</w:t>
      </w:r>
    </w:p>
    <w:p/>
    <w:p>
      <w:r xmlns:w="http://schemas.openxmlformats.org/wordprocessingml/2006/main">
        <w:t xml:space="preserve">2. ন্যায়পরায়ণতার গুরুত্ব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হিব্রু 12:14 - সবার সাথে শান্তির জন্য চেষ্টা করুন, এবং সেই পবিত্রতার জন্য যা ছাড়া কেউ প্রভুকে দেখতে পাবে না।</w:t>
      </w:r>
    </w:p>
    <w:p/>
    <w:p>
      <w:r xmlns:w="http://schemas.openxmlformats.org/wordprocessingml/2006/main">
        <w:t xml:space="preserve">Isaiah 65:5 যারা বলে, তুমি নিজের পাশে দাঁড়াও, আমার কাছে এসো না; কারণ আমি তোমার চেয়ে পবিত্র। এগুলো আমার নাকের ধোঁয়া, সারাদিন জ্বলে থাকা আগুন।</w:t>
      </w:r>
    </w:p>
    <w:p/>
    <w:p>
      <w:r xmlns:w="http://schemas.openxmlformats.org/wordprocessingml/2006/main">
        <w:t xml:space="preserve">এই অনুচ্ছেদটি ঈশ্বরের প্রত্যাখ্যানের কথা বলে যারা মনে করে যে তারা অন্যদের চেয়ে বেশি পবিত্র।</w:t>
      </w:r>
    </w:p>
    <w:p/>
    <w:p>
      <w:r xmlns:w="http://schemas.openxmlformats.org/wordprocessingml/2006/main">
        <w:t xml:space="preserve">1: "ঈশ্বর অহংকার ঘৃণা করেন"</w:t>
      </w:r>
    </w:p>
    <w:p/>
    <w:p>
      <w:r xmlns:w="http://schemas.openxmlformats.org/wordprocessingml/2006/main">
        <w:t xml:space="preserve">2: "প্রভুর সামনে নম্রতা"</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1 পিটার 5:5 - "তোমরা সকলে একে অপরের প্রতি নম্রতার সাথে পরিধান কর, কারণ 'ঈশ্বর গর্বিতদের বিরোধিতা করেন কিন্তু নম্রদের অনুগ্রহ করেন।'"</w:t>
      </w:r>
    </w:p>
    <w:p/>
    <w:p>
      <w:r xmlns:w="http://schemas.openxmlformats.org/wordprocessingml/2006/main">
        <w:t xml:space="preserve">Isaiah 65:6 দেখ, আমার সম্মুখে লিখিত আছে: আমি নীরব থাকিব না, কিন্তু প্রতিদান দিব, এমনকি তাহাদের বক্ষে প্রতিদান দিব,</w:t>
      </w:r>
    </w:p>
    <w:p/>
    <w:p>
      <w:r xmlns:w="http://schemas.openxmlformats.org/wordprocessingml/2006/main">
        <w:t xml:space="preserve">এই অনুচ্ছেদটি ঈশ্বরের ন্যায়বিচার এবং বিশ্বস্ততার কথা বলে পাপের শাস্তি এবং যারা তাঁর প্রতি বিশ্বস্ত তাদের পুরস্কৃত করে৷</w:t>
      </w:r>
    </w:p>
    <w:p/>
    <w:p>
      <w:r xmlns:w="http://schemas.openxmlformats.org/wordprocessingml/2006/main">
        <w:t xml:space="preserve">1. ঈশ্বরের ন্যায়বিচার: কেন আমরা তাঁর ধার্মিক বিচার থেকে এড়াতে পারি না</w:t>
      </w:r>
    </w:p>
    <w:p/>
    <w:p>
      <w:r xmlns:w="http://schemas.openxmlformats.org/wordprocessingml/2006/main">
        <w:t xml:space="preserve">2. ঈশ্বরের বিশ্বস্ততা: আমরা যা বপন করি তা কীভাবে কাটে</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হিব্রু 10:30 - কারণ আমরা তাঁকে জানি যিনি বলেছিলেন, প্রতিশোধ নেওয়া আমার; আমি শোধ করব। এবং আবার, প্রভু তাঁর লোকদের বিচার করবেন।</w:t>
      </w:r>
    </w:p>
    <w:p/>
    <w:p>
      <w:r xmlns:w="http://schemas.openxmlformats.org/wordprocessingml/2006/main">
        <w:t xml:space="preserve">Isaiah 65:7 তোমাদের অন্যায় এবং তোমাদের পূর্বপুরুষদের পাপ একত্রে, সদাপ্রভু বলছেন, যারা পাহাড়ে ধূপ জ্বালিয়েছে এবং পাহাড়ে আমাকে নিন্দা করেছে, তাই আমি তাদের পূর্বের কাজ তাদের বক্ষে পরিমাপ করব।</w:t>
      </w:r>
    </w:p>
    <w:p/>
    <w:p>
      <w:r xmlns:w="http://schemas.openxmlformats.org/wordprocessingml/2006/main">
        <w:t xml:space="preserve">ঈশ্বর তাঁর লোকেদের সাথে তাদের পাপ, তাদের পিতাদের এবং পাহাড় ও পাহাড়ে ঈশ্বরের নিন্দার কথা বলেন। ফলস্বরূপ, ঈশ্বর তাদের পূর্বের কাজ তাদের বুকে পরিমাপ করবেন।</w:t>
      </w:r>
    </w:p>
    <w:p/>
    <w:p>
      <w:r xmlns:w="http://schemas.openxmlformats.org/wordprocessingml/2006/main">
        <w:t xml:space="preserve">1. পাপের পরিণতি: কীভাবে আমাদের কাজগুলি ভবিষ্যতের প্রজন্মকে প্রভাবিত করে</w:t>
      </w:r>
    </w:p>
    <w:p/>
    <w:p>
      <w:r xmlns:w="http://schemas.openxmlformats.org/wordprocessingml/2006/main">
        <w:t xml:space="preserve">2. অনুতাপ: ব্লাসফেমি এবং পাপ থেকে দূরে সরে যাওয়া</w:t>
      </w:r>
    </w:p>
    <w:p/>
    <w:p>
      <w:r xmlns:w="http://schemas.openxmlformats.org/wordprocessingml/2006/main">
        <w:t xml:space="preserve">1. Deuteronomy 5:9 - "তুমি তাদের কাছে মাথা নত করবে না বা তাদের সেবা করবে না; কারণ আমি প্রভু তোমার ঈশ্বর একজন ঈর্ষান্বিত ঈশ্বর, যারা আমাকে ঘৃণা করে তাদের তৃতীয় এবং চতুর্থ প্রজন্মের সন্তানদের প্রতি পিতাদের অন্যায়ের প্রতি নিবেদন করছি। "</w:t>
      </w:r>
    </w:p>
    <w:p/>
    <w:p>
      <w:r xmlns:w="http://schemas.openxmlformats.org/wordprocessingml/2006/main">
        <w:t xml:space="preserve">2. হিতোপদেশ 28:13 - "যে তার সীমালঙ্ঘন গোপন করে সে সফল হবে না, কিন্তু যে সেগুলি স্বীকার করে এবং ত্যাগ করে সে করুণা পাবে।"</w:t>
      </w:r>
    </w:p>
    <w:p/>
    <w:p>
      <w:r xmlns:w="http://schemas.openxmlformats.org/wordprocessingml/2006/main">
        <w:t xml:space="preserve">Isaiah 65:8 সদাপ্রভু এই কথা কহেন, যেমন নতুন দ্রাক্ষারস গুচ্ছের মধ্যে পাওয়া যায়, আর একজন বলে, তা নষ্ট করো না; কারণ এতে আশীর্বাদ রয়েছে: আমি আমার দাসদের জন্য তাই করব, যাতে আমি তাদের সবাইকে ধ্বংস করতে না পারি৷</w:t>
      </w:r>
    </w:p>
    <w:p/>
    <w:p>
      <w:r xmlns:w="http://schemas.openxmlformats.org/wordprocessingml/2006/main">
        <w:t xml:space="preserve">ঈশ্বর প্রতিশ্রুতি দিয়েছেন যে তিনি তাঁর লোকেদের ধ্বংস করবেন না, যেমন কেউ গুচ্ছে পাওয়া নতুন ওয়াইনকে ধ্বংস করবে না কারণ এতে একটি আশীর্বাদ রয়েছে।</w:t>
      </w:r>
    </w:p>
    <w:p/>
    <w:p>
      <w:r xmlns:w="http://schemas.openxmlformats.org/wordprocessingml/2006/main">
        <w:t xml:space="preserve">1. তাঁর বান্দাদের জন্য ঈশ্বরের সুরক্ষার প্রতিশ্রুতি</w:t>
      </w:r>
    </w:p>
    <w:p/>
    <w:p>
      <w:r xmlns:w="http://schemas.openxmlformats.org/wordprocessingml/2006/main">
        <w:t xml:space="preserve">2. নতুন ওয়াইন এর আশীর্বাদ</w:t>
      </w:r>
    </w:p>
    <w:p/>
    <w:p>
      <w:r xmlns:w="http://schemas.openxmlformats.org/wordprocessingml/2006/main">
        <w:t xml:space="preserve">1. গীতসংহিতা 28:8 - সদাপ্রভুই তাদের শক্তি, এবং তিনিই তাঁর অভিষিক্তদের রক্ষাকারী শক্তি।</w:t>
      </w:r>
    </w:p>
    <w:p/>
    <w:p>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Isaiah 65:9 এবং আমি যাকোব থেকে একটি বীজ বের করব, এবং যিহূদা থেকে আমার পর্বতের উত্তরাধিকারী হবে; এবং আমার মনোনীতরা তার উত্তরাধিকারী হবে এবং আমার দাসেরা সেখানে বাস করবে।</w:t>
      </w:r>
    </w:p>
    <w:p/>
    <w:p>
      <w:r xmlns:w="http://schemas.openxmlformats.org/wordprocessingml/2006/main">
        <w:t xml:space="preserve">ঈশ্বর যাকোব ও যিহূদা থেকে একটি বংশ আনবেন এবং তাঁর মনোনীত লোকেরা সেখানে বাস করবে।</w:t>
      </w:r>
    </w:p>
    <w:p/>
    <w:p>
      <w:r xmlns:w="http://schemas.openxmlformats.org/wordprocessingml/2006/main">
        <w:t xml:space="preserve">1. ঈশ্বরের বিধান এবং উত্তরাধিকারের প্রতিশ্রুতি</w:t>
      </w:r>
    </w:p>
    <w:p/>
    <w:p>
      <w:r xmlns:w="http://schemas.openxmlformats.org/wordprocessingml/2006/main">
        <w:t xml:space="preserve">2. তাঁর চুক্তি পালনে ঈশ্বরের বিশ্বস্ততা</w:t>
      </w:r>
    </w:p>
    <w:p/>
    <w:p>
      <w:r xmlns:w="http://schemas.openxmlformats.org/wordprocessingml/2006/main">
        <w:t xml:space="preserve">1. গীতসংহিতা 37:11 কিন্তু নম্র লোকেরা পৃথিবীর উত্তরাধিকারী হবে; এবং শান্তির প্রাচুর্যে নিজেদেরকে আনন্দিত করবে৷</w:t>
      </w:r>
    </w:p>
    <w:p/>
    <w:p>
      <w:r xmlns:w="http://schemas.openxmlformats.org/wordprocessingml/2006/main">
        <w:t xml:space="preserve">2. রোমানস 8:17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Isaiah 65:10 আর শ্যারন হবে মেষপালের ভাঁজ, আর আখোর উপত্যকা হবে পশুপালের শুয়ে থাকার জায়গা, আমার লোকেদের জন্য যারা আমাকে খোঁজে।</w:t>
      </w:r>
    </w:p>
    <w:p/>
    <w:p>
      <w:r xmlns:w="http://schemas.openxmlformats.org/wordprocessingml/2006/main">
        <w:t xml:space="preserve">ঈশ্বর প্রতিশ্রুতি দিয়েছেন যে শ্যারন তার লোকেদের জন্য নিরাপত্তা ও নিরাপত্তার জায়গা হবে।</w:t>
      </w:r>
    </w:p>
    <w:p/>
    <w:p>
      <w:r xmlns:w="http://schemas.openxmlformats.org/wordprocessingml/2006/main">
        <w:t xml:space="preserve">1. সুরক্ষার ঈশ্বরের প্রতিশ্রুতি: প্রভুর পরিকল্পনায় বিশ্বাস করা</w:t>
      </w:r>
    </w:p>
    <w:p/>
    <w:p>
      <w:r xmlns:w="http://schemas.openxmlformats.org/wordprocessingml/2006/main">
        <w:t xml:space="preserve">2. আচোর উপত্যকা: ঈশ্বরের লোকেদের জন্য বিশ্রামের জায়গা</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গীতসংহিতা 23:2 - "তিনি আমাকে সবুজ চারণভূমিতে শুয়ে দেন, তিনি আমাকে শান্ত জলের পাশে নিয়ে যান।"</w:t>
      </w:r>
    </w:p>
    <w:p/>
    <w:p>
      <w:r xmlns:w="http://schemas.openxmlformats.org/wordprocessingml/2006/main">
        <w:t xml:space="preserve">Isaiah 65:11 কিন্তু তোমরাই সেই লোক যারা সদাপ্রভুকে পরিত্যাগ করছ, যারা আমার পবিত্র পর্বতকে ভুলে গেছ, যারা সেই সৈন্যদের জন্য একটি টেবিল প্রস্তুত কর এবং সেই সংখ্যার জন্য পেয় নৈবেদ্য সজ্জিত কর।</w:t>
      </w:r>
    </w:p>
    <w:p/>
    <w:p>
      <w:r xmlns:w="http://schemas.openxmlformats.org/wordprocessingml/2006/main">
        <w:t xml:space="preserve">মানুষ প্রভুকে ত্যাগ করছে এবং মিথ্যা প্রতিমার কাছে নৈবেদ্য প্রদান করছে।</w:t>
      </w:r>
    </w:p>
    <w:p/>
    <w:p>
      <w:r xmlns:w="http://schemas.openxmlformats.org/wordprocessingml/2006/main">
        <w:t xml:space="preserve">1. "ঈশ্বর দেখছেন - তাকে ত্যাগ করার পরিণতি"</w:t>
      </w:r>
    </w:p>
    <w:p/>
    <w:p>
      <w:r xmlns:w="http://schemas.openxmlformats.org/wordprocessingml/2006/main">
        <w:t xml:space="preserve">2. "মিথ্যা প্রতিমাগুলির ক্ষণস্থায়ী প্রকৃতি"</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w:t>
      </w:r>
    </w:p>
    <w:p/>
    <w:p>
      <w:r xmlns:w="http://schemas.openxmlformats.org/wordprocessingml/2006/main">
        <w:t xml:space="preserve">2. Jeremiah 2:13 "কারণ আমার লোকেরা দুটি মন্দ কাজ করেছে: তারা আমাকে ত্যাগ করেছে, জীবন্ত জলের ঝর্ণা, এবং নিজেদের জন্য কুন্ড কেটেছে, ভাঙ্গা কুন্ড যা জল ধরে রাখতে পারে না।"</w:t>
      </w:r>
    </w:p>
    <w:p/>
    <w:p>
      <w:r xmlns:w="http://schemas.openxmlformats.org/wordprocessingml/2006/main">
        <w:t xml:space="preserve">Isaiah 65:12 তাই আমি তোমাদেরকে তরবারির কাছে গণনা করব, এবং তোমরা সকলে বধের কাছে মাথা নত করবে, কারণ আমি ডাকলে তোমরা সাড়া দাও নি; আমি যখন কথা বলেছিলাম, তোমরা শুনতে পাও নি; কিন্তু আমার চোখের সামনে মন্দ কাজ করেছি, এবং আমি যা খুশি না তা বেছে নিয়েছি৷</w:t>
      </w:r>
    </w:p>
    <w:p/>
    <w:p>
      <w:r xmlns:w="http://schemas.openxmlformats.org/wordprocessingml/2006/main">
        <w:t xml:space="preserve">যারা তাঁর আহ্বানে সাড়া দেয় না এবং তাঁর আদেশ প্রত্যাখ্যান করে না, ঈশ্বর তাদের শাস্তি দেবেন।</w:t>
      </w:r>
    </w:p>
    <w:p/>
    <w:p>
      <w:r xmlns:w="http://schemas.openxmlformats.org/wordprocessingml/2006/main">
        <w:t xml:space="preserve">1. ঈশ্বরের আহ্বান প্রত্যাখ্যানের পরিণতি</w:t>
      </w:r>
    </w:p>
    <w:p/>
    <w:p>
      <w:r xmlns:w="http://schemas.openxmlformats.org/wordprocessingml/2006/main">
        <w:t xml:space="preserve">2. ভুল পথ বেছে নেওয়া</w:t>
      </w:r>
    </w:p>
    <w:p/>
    <w:p>
      <w:r xmlns:w="http://schemas.openxmlformats.org/wordprocessingml/2006/main">
        <w:t xml:space="preserve">1. হিতোপদেশ 15:9 - "দুষ্টের পথ প্রভুর কাছে ঘৃণার বিষয়; কিন্তু তিনি তাকে ভালোবাসেন যে ধার্মিকতার অনুসরণ করে।"</w:t>
      </w:r>
    </w:p>
    <w:p/>
    <w:p>
      <w:r xmlns:w="http://schemas.openxmlformats.org/wordprocessingml/2006/main">
        <w:t xml:space="preserve">2. Jeremiah 29:11-13 - "কারণ আমি জানি যে আমি তোমার প্রতি যে চিন্তা ভাবনা করি, সদাপ্রভু বলেন, শান্তির চিন্তা, মন্দের নয়, তোমাকে একটি প্রত্যাশিত পরিণতি দেওয়ার জন্য। তখন তোমরা আমাকে ডাকবে, এবং যাবে এবং আমার কাছে প্রার্থনা করবে, এবং আমি তোমাদের কথা শুনব৷ এবং তোমরা আমাকে খুঁজবে এবং আমাকে পাবে, যখন তোমরা তোমাদের সমস্ত হৃদয় দিয়ে আমাকে খুঁজবে৷</w:t>
      </w:r>
    </w:p>
    <w:p/>
    <w:p>
      <w:r xmlns:w="http://schemas.openxmlformats.org/wordprocessingml/2006/main">
        <w:t xml:space="preserve">Isaiah 65:13 তাই প্রভু সদাপ্রভু এই কথা বলেন, দেখ, আমার দাসেরা খাবে, কিন্তু তোমরা ক্ষুধার্ত হবে; দেখ, আমার দাসেরা পান করবে, কিন্তু তোমরা তৃষ্ণার্ত হবে; দেখ, আমার দাসেরা আনন্দ করবে, কিন্তু তোমরা লজ্জিত হবে৷</w:t>
      </w:r>
    </w:p>
    <w:p/>
    <w:p>
      <w:r xmlns:w="http://schemas.openxmlformats.org/wordprocessingml/2006/main">
        <w:t xml:space="preserve">প্রভু ঈশ্বর ঘোষণা করেন যে তাঁর দাসদের জন্য ব্যবস্থা করা হবে, কিন্তু যারা তাঁর বিরোধিতা করবে তারা ক্ষুধার্ত, তৃষ্ণার্ত ও লজ্জিত হবে।</w:t>
      </w:r>
    </w:p>
    <w:p/>
    <w:p>
      <w:r xmlns:w="http://schemas.openxmlformats.org/wordprocessingml/2006/main">
        <w:t xml:space="preserve">1. তাঁর দাসদের জন্য ঈশ্বরের ব্যবস্থা: প্রভুর প্রচুর আশীর্বাদে বিশ্বাস করা</w:t>
      </w:r>
    </w:p>
    <w:p/>
    <w:p>
      <w:r xmlns:w="http://schemas.openxmlformats.org/wordprocessingml/2006/main">
        <w:t xml:space="preserve">2. আনুগত্যের আশীর্বাদ এবং অবাধ্যতার অভিশাপ</w:t>
      </w:r>
    </w:p>
    <w:p/>
    <w:p>
      <w:r xmlns:w="http://schemas.openxmlformats.org/wordprocessingml/2006/main">
        <w:t xml:space="preserve">1. ম্যাথু 6:31-33 - উদ্বিগ্ন হবেন না, বরং প্রথমে ঈশ্বরের রাজ্য এবং তাঁর ধার্মিকতার সন্ধান করুন৷</w:t>
      </w:r>
    </w:p>
    <w:p/>
    <w:p>
      <w:r xmlns:w="http://schemas.openxmlformats.org/wordprocessingml/2006/main">
        <w:t xml:space="preserve">2. হিতোপদেশ 28:25 - লোভীরা ঝগড়া জাগিয়ে তোলে, কিন্তু যে প্রভুতে বিশ্বাস করে সে সমৃদ্ধ হবে।</w:t>
      </w:r>
    </w:p>
    <w:p/>
    <w:p>
      <w:r xmlns:w="http://schemas.openxmlformats.org/wordprocessingml/2006/main">
        <w:t xml:space="preserve">Isaiah 65:14 দেখ, আমার দাসেরা হৃদয়ের আনন্দে গান গাইবে, কিন্তু তোমরা হৃদয়ের দুঃখের জন্য কাঁদবে, এবং আত্মার বিরক্তির জন্য কাঁদবে।</w:t>
      </w:r>
    </w:p>
    <w:p/>
    <w:p>
      <w:r xmlns:w="http://schemas.openxmlformats.org/wordprocessingml/2006/main">
        <w:t xml:space="preserve">ঈশ্বরের দাসেরা আনন্দে গান গাইবে, আর যারা ঈশ্বরের বিরোধিতা করে তারা কাঁদবে এবং দুঃখে ও বিরক্তিতে কাঁদবে।</w:t>
      </w:r>
    </w:p>
    <w:p/>
    <w:p>
      <w:r xmlns:w="http://schemas.openxmlformats.org/wordprocessingml/2006/main">
        <w:t xml:space="preserve">1. সর্বদা প্রভুতে আনন্দ করুন - ফিলিপীয় 4:4</w:t>
      </w:r>
    </w:p>
    <w:p/>
    <w:p>
      <w:r xmlns:w="http://schemas.openxmlformats.org/wordprocessingml/2006/main">
        <w:t xml:space="preserve">2. ঈশ্বরের ভালবাসা এবং অনুগ্রহ - রোমানস 5:8</w:t>
      </w:r>
    </w:p>
    <w:p/>
    <w:p>
      <w:r xmlns:w="http://schemas.openxmlformats.org/wordprocessingml/2006/main">
        <w:t xml:space="preserve">1. গীতসংহিতা 32:11 - হে সকল ধার্মিক, প্রভুতে আনন্দ কর এবং আনন্দ কর!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Isaiah 65:15 আর তোমরা আমার মনোনীতদের অভিশাপের জন্য তোমাদের নাম রেখে যাবে, কারণ প্রভু ঈশ্বর তোমায় হত্যা করবেন এবং তাঁর দাসদের অন্য নামে ডাকবেন৷</w:t>
      </w:r>
    </w:p>
    <w:p/>
    <w:p>
      <w:r xmlns:w="http://schemas.openxmlformats.org/wordprocessingml/2006/main">
        <w:t xml:space="preserve">প্রভু ঈশ্বর অভিশপ্ত লোকদের হত্যা করবেন এবং তাঁর দাসদের একটি নতুন নাম দেবেন।</w:t>
      </w:r>
    </w:p>
    <w:p/>
    <w:p>
      <w:r xmlns:w="http://schemas.openxmlformats.org/wordprocessingml/2006/main">
        <w:t xml:space="preserve">1. ঈশ্বরের নামের শক্তি</w:t>
      </w:r>
    </w:p>
    <w:p/>
    <w:p>
      <w:r xmlns:w="http://schemas.openxmlformats.org/wordprocessingml/2006/main">
        <w:t xml:space="preserve">2. একটি নতুন নাম: একটি নতুন শুরু</w:t>
      </w:r>
    </w:p>
    <w:p/>
    <w:p>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2. গীতসংহিতা 91:14 - কারণ তিনি আমার উপর তার ভালবাসা স্থাপন করেছেন, তাই আমি তাকে উদ্ধার করব: আমি তাকে উচ্চে স্থাপন করব, কারণ সে আমার নাম জানে।</w:t>
      </w:r>
    </w:p>
    <w:p/>
    <w:p>
      <w:r xmlns:w="http://schemas.openxmlformats.org/wordprocessingml/2006/main">
        <w:t xml:space="preserve">Isaiah 65:16 যে পৃথিবীতে নিজেকে আশীর্বাদ করে সে নিজেকে সত্যের ঈশ্বরে আশীর্বাদ করবে; আর যে পৃথিবীতে শপথ করে সে সত্যের ঈশ্বরের নামে শপথ করবে৷ কারণ আগের কষ্টগুলো ভুলে গেছে, আর সেগুলি আমার চোখের আড়ালে আছে।</w:t>
      </w:r>
    </w:p>
    <w:p/>
    <w:p>
      <w:r xmlns:w="http://schemas.openxmlformats.org/wordprocessingml/2006/main">
        <w:t xml:space="preserve">যারা পৃথিবীতে নিজেদের আশীর্বাদ করে তাদেরকে সত্যে আশীর্বাদ করার জন্য এবং যারা সত্যে তাঁর নামে শপথ করে তাদের জন্য ঈশ্বর আহ্বান করেন, কারণ তিনি অতীতের সমস্যাগুলি ভুলে গেছেন এবং সেগুলিকে তাঁর দৃষ্টি থেকে লুকিয়ে রেখেছেন।</w:t>
      </w:r>
    </w:p>
    <w:p/>
    <w:p>
      <w:r xmlns:w="http://schemas.openxmlformats.org/wordprocessingml/2006/main">
        <w:t xml:space="preserve">1. সত্যে আশীর্বাদ এবং শপথের শক্তি</w:t>
      </w:r>
    </w:p>
    <w:p/>
    <w:p>
      <w:r xmlns:w="http://schemas.openxmlformats.org/wordprocessingml/2006/main">
        <w:t xml:space="preserve">2. ঈশ্বরের ক্ষমার প্রতিশ্রুতি এবং আমরা যা ভুলতে পারি না তা লুকানোর ক্ষমতা</w:t>
      </w:r>
    </w:p>
    <w:p/>
    <w:p>
      <w:r xmlns:w="http://schemas.openxmlformats.org/wordprocessingml/2006/main">
        <w:t xml:space="preserve">1. ইশাইয়া 65:16</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Isaiah 65:17 কেননা, দেখ, আমি নতুন আসমান ও একটি নতুন পৃথিবী সৃষ্টি করি; আর পূর্বের কথা মনে রাখা হবে না, মনেও আসবে না।</w:t>
      </w:r>
    </w:p>
    <w:p/>
    <w:p>
      <w:r xmlns:w="http://schemas.openxmlformats.org/wordprocessingml/2006/main">
        <w:t xml:space="preserve">ঈশ্বর একটি নতুন স্বর্গ এবং একটি নতুন পৃথিবী তৈরি করবেন এবং আগেরটি ভুলে যাবেন।</w:t>
      </w:r>
    </w:p>
    <w:p/>
    <w:p>
      <w:r xmlns:w="http://schemas.openxmlformats.org/wordprocessingml/2006/main">
        <w:t xml:space="preserve">1. ঈশ্বরের সৃষ্টিতে পুনর্নবীকরণ: ইশাইয়া 65:17-এ আশা খোঁজা</w:t>
      </w:r>
    </w:p>
    <w:p/>
    <w:p>
      <w:r xmlns:w="http://schemas.openxmlformats.org/wordprocessingml/2006/main">
        <w:t xml:space="preserve">2. একটি নতুন স্বর্গ ও পৃথিবীর ঈশ্বরের প্রতিশ্রুতি: যিশাইয় 65:17 এর পুনর্নবীকরণে বসবাস</w:t>
      </w:r>
    </w:p>
    <w:p/>
    <w:p>
      <w:r xmlns:w="http://schemas.openxmlformats.org/wordprocessingml/2006/main">
        <w:t xml:space="preserve">1. রোমানস 8:18-19 কারণ আমি মনে করি যে আমাদের মধ্যে যে মহিমা প্রকাশিত হবে তার সাথে এই বর্তমান সময়ের দুর্ভোগগুলি তুলনা করার যোগ্য নয়। সৃষ্টির আন্তরিক প্রত্যাশা ঈশ্বরের পুত্রদের প্রকাশের জন্য অধীর আগ্রহে অপেক্ষা করে।</w:t>
      </w:r>
    </w:p>
    <w:p/>
    <w:p>
      <w:r xmlns:w="http://schemas.openxmlformats.org/wordprocessingml/2006/main">
        <w:t xml:space="preserve">2. হিব্রু 11:10-12 কারণ তিনি এমন একটি শহরের সন্ধান করেছিলেন যার ভিত্তি রয়েছে, যার নির্মাতা ও নির্মাতা হলেন ঈশ্বর৷ বিশ্বাসের মাধ্যমে সারা নিজেও গর্ভধারণ করার শক্তি পেয়েছিলেন, এবং তার বয়স পেরিয়ে গেলে তিনি একটি সন্তানের জন্ম দিয়েছিলেন, কারণ তিনি তাকে বিশ্বস্ত বিচার করেছিলেন যিনি প্রতিশ্রুতি দিয়েছিলেন। সেইজন্য সেখানে একজনের জন্ম হল, এবং সে মৃতের মত ভাল, আকাশের তারার মত অসংখ্য এবং সমুদ্রের ধারে বালির মত অসংখ্য।</w:t>
      </w:r>
    </w:p>
    <w:p/>
    <w:p>
      <w:r xmlns:w="http://schemas.openxmlformats.org/wordprocessingml/2006/main">
        <w:t xml:space="preserve">Isaiah 65:18 কিন্তু আমি যা সৃষ্টি করেছি তাতে তোমরা আনন্দিত হও এবং চিরকালের জন্য আনন্দ কর: কারণ দেখ, আমি জেরুজালেমকে আনন্দের ও তার লোকেদের আনন্দের সৃষ্টি করেছি।</w:t>
      </w:r>
    </w:p>
    <w:p/>
    <w:p>
      <w:r xmlns:w="http://schemas.openxmlformats.org/wordprocessingml/2006/main">
        <w:t xml:space="preserve">ঈশ্বর জেরুজালেমকে তার লোকেদের জন্য আনন্দ ও আনন্দের জায়গা হিসেবে তৈরি করছেন।</w:t>
      </w:r>
    </w:p>
    <w:p/>
    <w:p>
      <w:r xmlns:w="http://schemas.openxmlformats.org/wordprocessingml/2006/main">
        <w:t xml:space="preserve">1. প্রভুতে আনন্দ করুন: ঈশ্বরের সৃষ্টিতে আনন্দ খুঁজে পাওয়া</w:t>
      </w:r>
    </w:p>
    <w:p/>
    <w:p>
      <w:r xmlns:w="http://schemas.openxmlformats.org/wordprocessingml/2006/main">
        <w:t xml:space="preserve">2. আনন্দ তৈরি করা: আমাদের জীবনে ঈশ্বরের ভালবাসার শক্তি</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Isaiah 65:19 এবং আমি জেরুজালেমে আনন্দ করব, এবং আমার লোকেদের মধ্যে আনন্দ করব: এবং তার মধ্যে আর কান্নার আওয়াজ শোনা যাবে না, কান্নার কণ্ঠস্বরও শোনা যাবে না।</w:t>
      </w:r>
    </w:p>
    <w:p/>
    <w:p>
      <w:r xmlns:w="http://schemas.openxmlformats.org/wordprocessingml/2006/main">
        <w:t xml:space="preserve">ঈশ্বর জেরুজালেমে আনন্দ আনবেন এবং সমস্ত কান্নাকাটি দূর করবেন।</w:t>
      </w:r>
    </w:p>
    <w:p/>
    <w:p>
      <w:r xmlns:w="http://schemas.openxmlformats.org/wordprocessingml/2006/main">
        <w:t xml:space="preserve">1. ঈশ্বরের প্রতিশ্রুতিতে আনন্দ করা: চ্যালেঞ্জের মাঝে আনন্দ খুঁজে পাওয়া।</w:t>
      </w:r>
    </w:p>
    <w:p/>
    <w:p>
      <w:r xmlns:w="http://schemas.openxmlformats.org/wordprocessingml/2006/main">
        <w:t xml:space="preserve">2. দুঃখ ও বেদনার মাঝে আশা: আনন্দ আনতে ঈশ্বরের উপর ভরসা করা।</w:t>
      </w:r>
    </w:p>
    <w:p/>
    <w:p>
      <w:r xmlns:w="http://schemas.openxmlformats.org/wordprocessingml/2006/main">
        <w:t xml:space="preserve">1. জন 16:20-22 - যীশু বললেন, আমি তোমাকে সত্যি বলছি, তুমি কাঁদবে এবং শোক করবে যখন পৃথিবী আনন্দ করবে। তুমি দুঃখ পাবে, কিন্তু তোমার দুঃখ আনন্দে পরিণত হবে।</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Isaiah 65:20 সেখানে আর কোন দিন বয়সী শিশু বা বৃদ্ধ মানুষ থাকবে না যে তার দিন পূর্ণ করে নি; কারণ শিশুটি একশো বছর বয়সে মারা যাবে; কিন্তু যে পাপী একশো বছর বয়সী সে অভিশপ্ত হবে।</w:t>
      </w:r>
    </w:p>
    <w:p/>
    <w:p>
      <w:r xmlns:w="http://schemas.openxmlformats.org/wordprocessingml/2006/main">
        <w:t xml:space="preserve">Isaiah 65:20 বলে যে কেউ তাদের দিন বেঁচে থাকার আগে মারা যাবে না, এমনকি পাপীরাও 100 বছর বয়স পর্যন্ত বেঁচে থাকবে, কিন্তু তবুও অভিশপ্ত হবে।</w:t>
      </w:r>
    </w:p>
    <w:p/>
    <w:p>
      <w:r xmlns:w="http://schemas.openxmlformats.org/wordprocessingml/2006/main">
        <w:t xml:space="preserve">1. দীর্ঘ জীবনের আশা: ইশাইয়া 65:20 এর আশীর্বাদ পরীক্ষা করা</w:t>
      </w:r>
    </w:p>
    <w:p/>
    <w:p>
      <w:r xmlns:w="http://schemas.openxmlformats.org/wordprocessingml/2006/main">
        <w:t xml:space="preserve">2. একটি উদ্দেশ্য নিয়ে বেঁচে থাকা: ইশাইয়া 65:20 এর অভিশাপ বোঝা</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2. উপদেশক 8:12-13 - যদিও একজন পাপী একশত বার মন্দ কাজ করে এবং তার দিন দীর্ঘ হয়, তবুও আমি নিশ্চিতভাবে জানি যে যারা ঈশ্বরকে ভয় করে, যারা তাঁর সামনে ভয় পায় তাদের মঙ্গল হবে: কিন্তু তা ভাল হবে না দুষ্টের সংগে, সে ছায়ার মত তার দিন দীর্ঘ করবে না। কারণ সে ঈশ্বরকে ভয় করে না।</w:t>
      </w:r>
    </w:p>
    <w:p/>
    <w:p>
      <w:r xmlns:w="http://schemas.openxmlformats.org/wordprocessingml/2006/main">
        <w:t xml:space="preserve">Isaiah 65:21 এবং তারা গৃহ নির্মাণ করবে এবং তাদের বাস করবে; তারা আংগুর ক্ষেত রোপণ করবে এবং তার ফল খাবে।</w:t>
      </w:r>
    </w:p>
    <w:p/>
    <w:p>
      <w:r xmlns:w="http://schemas.openxmlformats.org/wordprocessingml/2006/main">
        <w:t xml:space="preserve">লোকেরা বাড়িতে বাস করবে এবং দ্রাক্ষাক্ষেত্র রোপণ এবং ফসল কাটার সুবিধা উপভোগ করবে।</w:t>
      </w:r>
    </w:p>
    <w:p/>
    <w:p>
      <w:r xmlns:w="http://schemas.openxmlformats.org/wordprocessingml/2006/main">
        <w:t xml:space="preserve">1. ঈশ্বর তাঁর লোকেদের জন্য প্রদান করেন, এবং আমাদের জীবনে আশীর্বাদের জন্য আমাদের কৃতজ্ঞ হওয়া উচিত।</w:t>
      </w:r>
    </w:p>
    <w:p/>
    <w:p>
      <w:r xmlns:w="http://schemas.openxmlformats.org/wordprocessingml/2006/main">
        <w:t xml:space="preserve">2. কঠোর পরিশ্রম এবং উত্সর্গের সাথে, আমরা আনন্দ এবং প্রাচুর্যে ভরা ভবিষ্যত আনতে পারি।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128:2 - আপনি আপনার হাতের পরিশ্রমের ফল খাবেন; তুমি আশীর্বাদ পাবে এবং তোমার মঙ্গল হবে।</w:t>
      </w:r>
    </w:p>
    <w:p/>
    <w:p>
      <w:r xmlns:w="http://schemas.openxmlformats.org/wordprocessingml/2006/main">
        <w:t xml:space="preserve">Isaiah 65:22 তারা নির্মাণ করবে না, এবং অন্য কেউ বাস করবে; তারা রোপণ করবে না, এবং অন্য কেউ খাবে: কারণ একটি গাছের দিন যেমন আমার লোকদের দিন, এবং আমার মনোনীত তাদের হাতের কাজ দীর্ঘকাল উপভোগ করবে।</w:t>
      </w:r>
    </w:p>
    <w:p/>
    <w:p>
      <w:r xmlns:w="http://schemas.openxmlformats.org/wordprocessingml/2006/main">
        <w:t xml:space="preserve">ঈশ্বরের লোকেরা দীর্ঘকাল তাদের নিজের হাতের কাজ উপভোগ করতে পারবে।</w:t>
      </w:r>
    </w:p>
    <w:p/>
    <w:p>
      <w:r xmlns:w="http://schemas.openxmlformats.org/wordprocessingml/2006/main">
        <w:t xml:space="preserve">1. কঠোর পরিশ্রমের আশীর্বাদ - যারা তাঁর প্রতি বিশ্বস্ত তাদের ঈশ্বর কীভাবে পুরস্কৃত করেন।</w:t>
      </w:r>
    </w:p>
    <w:p/>
    <w:p>
      <w:r xmlns:w="http://schemas.openxmlformats.org/wordprocessingml/2006/main">
        <w:t xml:space="preserve">2. একসাথে কাজ করার আনন্দ - যখন আমরা একটি সম্প্রদায় হিসাবে একসাথে কাজ করি তখন আমরা কীভাবে কাজের মধ্যে আনন্দ খুঁজে পেতে পারি।</w:t>
      </w:r>
    </w:p>
    <w:p/>
    <w:p>
      <w:r xmlns:w="http://schemas.openxmlformats.org/wordprocessingml/2006/main">
        <w:t xml:space="preserve">1. Ecclesiastes 3:13 - "প্রত্যেক মানুষের খাওয়া উচিত এবং পান করা উচিত এবং তার সমস্ত শ্রমের ভাল উপভোগ করা উচিত, এটি ঈশ্বরের উপহার।"</w:t>
      </w:r>
    </w:p>
    <w:p/>
    <w:p>
      <w:r xmlns:w="http://schemas.openxmlformats.org/wordprocessingml/2006/main">
        <w:t xml:space="preserve">2. গালাতীয় 6:9-10 - "এবং আমাদের ভাল করতে ক্লান্ত না হওয়া উচিত: কারণ আমরা যদি অজ্ঞান না হই তবে যথাসময়ে আমরা ফসল কাটব। তাই আমাদের কাছে সুযোগ আছে, আসুন আমরা সকল মানুষের, বিশেষ করে তাদের প্রতি ভাল করি। যারা বিশ্বাসী পরিবারের অন্তর্ভুক্ত।"</w:t>
      </w:r>
    </w:p>
    <w:p/>
    <w:p>
      <w:r xmlns:w="http://schemas.openxmlformats.org/wordprocessingml/2006/main">
        <w:t xml:space="preserve">Isaiah 65:23 তারা বৃথা পরিশ্রম করবে না, কষ্টের জন্য জন্ম দেবে না; কারণ তারা সদাপ্রভুর আশীর্বাদের বংশ এবং তাদের সঙ্গে তাদের বংশধর।</w:t>
      </w:r>
    </w:p>
    <w:p/>
    <w:p>
      <w:r xmlns:w="http://schemas.openxmlformats.org/wordprocessingml/2006/main">
        <w:t xml:space="preserve">নতুন লাইন ঈশ্বরের লোকেরা কষ্ট ভোগ করবে না এবং আশীর্বাদ পাবে, এবং তাদের বংশধররা তাদের পদাঙ্ক অনুসরণ করবে।</w:t>
      </w:r>
    </w:p>
    <w:p/>
    <w:p>
      <w:r xmlns:w="http://schemas.openxmlformats.org/wordprocessingml/2006/main">
        <w:t xml:space="preserve">1. ঈশ্বর আমাদের আশীর্বাদ এবং আনন্দের একটি জীবনের প্রতিশ্রুতি দিয়েছেন।</w:t>
      </w:r>
    </w:p>
    <w:p/>
    <w:p>
      <w:r xmlns:w="http://schemas.openxmlformats.org/wordprocessingml/2006/main">
        <w:t xml:space="preserve">2. ঈশ্বরের বিশ্বস্ত মানুষ হওয়ার পুরষ্কার কাটুন।</w:t>
      </w:r>
    </w:p>
    <w:p/>
    <w:p>
      <w:r xmlns:w="http://schemas.openxmlformats.org/wordprocessingml/2006/main">
        <w:t xml:space="preserve">1. Deuteronomy 28:1-14 - ইস্রায়েলের জনগণকে তাদের আনুগত্যের জন্য প্রতিশ্রুত আশীর্বাদ।</w:t>
      </w:r>
    </w:p>
    <w:p/>
    <w:p>
      <w:r xmlns:w="http://schemas.openxmlformats.org/wordprocessingml/2006/main">
        <w:t xml:space="preserve">2. গীতসংহিতা 128:1-6 - যারা প্রভুকে ভয় করে এবং তাঁর পথে চলে তাদের জন্য আশীর্বাদ পুরস্কৃত হয়।</w:t>
      </w:r>
    </w:p>
    <w:p/>
    <w:p>
      <w:r xmlns:w="http://schemas.openxmlformats.org/wordprocessingml/2006/main">
        <w:t xml:space="preserve">Isaiah 65:24 এবং এটা ঘটবে, তারা ডাকার আগেই আমি উত্তর দেব; তারা যখন কথা বলছে, আমি শুনব।</w:t>
      </w:r>
    </w:p>
    <w:p/>
    <w:p>
      <w:r xmlns:w="http://schemas.openxmlformats.org/wordprocessingml/2006/main">
        <w:t xml:space="preserve">ঈশ্বর সর্বদা শুনছেন এবং আমাদের প্রার্থনার উত্তর দেবেন।</w:t>
      </w:r>
    </w:p>
    <w:p/>
    <w:p>
      <w:r xmlns:w="http://schemas.openxmlformats.org/wordprocessingml/2006/main">
        <w:t xml:space="preserve">1: ঈশ্বর সর্বদা আছেন, শুনছেন এবং উত্তর দিচ্ছেন</w:t>
      </w:r>
    </w:p>
    <w:p/>
    <w:p>
      <w:r xmlns:w="http://schemas.openxmlformats.org/wordprocessingml/2006/main">
        <w:t xml:space="preserve">2: আমাদের বিশ্বস্ত ঈশ্বর - সর্বদা শুনছেন এবং সাড়া দিচ্ছেন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1 জন 5: 14-15 - এবং এই আস্থা যা তাঁর প্রতি আমাদের রয়েছে যে আমরা তাঁর ইচ্ছা অনুসারে কিছু জিজ্ঞাসা করলে তিনি আমাদের কথা শুনবেন। এবং যদি আমরা জানি যে আমরা যা কিছু চাই তাতে তিনি আমাদের কথা শোনেন, আমরা জানি যে আমরা তাঁর কাছে যে অনুরোধ করেছি তা আমাদের কাছে রয়েছে৷</w:t>
      </w:r>
    </w:p>
    <w:p/>
    <w:p>
      <w:r xmlns:w="http://schemas.openxmlformats.org/wordprocessingml/2006/main">
        <w:t xml:space="preserve">Isaiah 65:25 নেকড়ে এবং মেষশাবক একসাথে খাওয়াবে, এবং সিংহ ষাঁড়ের মত খড় খাবে এবং ধুলো হবে সাপের মাংস। তারা আমার সমস্ত পবিত্র পর্বতে আঘাত বা ধ্বংস করবে না, সদাপ্রভু বলছেন।</w:t>
      </w:r>
    </w:p>
    <w:p/>
    <w:p>
      <w:r xmlns:w="http://schemas.openxmlformats.org/wordprocessingml/2006/main">
        <w:t xml:space="preserve">এই অনুচ্ছেদটি এমন একটি সময়ের কথা বলে যখন শিকারী এবং শিকার শান্তিপূর্ণভাবে সহাবস্থান করবে এবং একসাথে বসবাস করবে।</w:t>
      </w:r>
    </w:p>
    <w:p/>
    <w:p>
      <w:r xmlns:w="http://schemas.openxmlformats.org/wordprocessingml/2006/main">
        <w:t xml:space="preserve">1: আমরা সম্প্রীতি ও বোঝাপড়ার মাধ্যমে বিশ্বে শান্তির দূত হতে পারি।</w:t>
      </w:r>
    </w:p>
    <w:p/>
    <w:p>
      <w:r xmlns:w="http://schemas.openxmlformats.org/wordprocessingml/2006/main">
        <w:t xml:space="preserve">2: আমরা ভাল দিয়ে মন্দকে জয় করতে পারি এবং সকলের প্রতি ভালবাসা ও দয়া দেখাতে পারি।</w:t>
      </w:r>
    </w:p>
    <w:p/>
    <w:p>
      <w:r xmlns:w="http://schemas.openxmlformats.org/wordprocessingml/2006/main">
        <w:t xml:space="preserve">1: ম্যাথু 5:9 - ধন্য তারা শান্তি স্থাপনকারী, কারণ তাদের বলা হবে ঈশ্বরের সন্তান।</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ইশাইয়া অধ্যায় 66 বইটির উপসংহার হিসাবে কাজ করে, ধার্মিক এবং দুষ্ট উভয়ের চূড়ান্ত ভাগ্য উপস্থাপন করে। এটি ঈশ্বরের সার্বভৌমত্ব, সত্য উপাসনার জন্য তাঁর পছন্দ এবং একটি নতুন জেরুজালেম প্রতিষ্ঠার জন্য তাঁর পরিকল্পনার ওপর জোর দেয়।</w:t>
      </w:r>
    </w:p>
    <w:p/>
    <w:p>
      <w:r xmlns:w="http://schemas.openxmlformats.org/wordprocessingml/2006/main">
        <w:t xml:space="preserve">1ম অনুচ্ছেদ: অধ্যায়টি সমস্ত সৃষ্টির উপর ঈশ্বরের শ্রেষ্ঠত্বের ঘোষণা দিয়ে শুরু হয়েছে। এটি হাইলাইট করে যে এমনকি স্বর্গ ও পৃথিবীও তাকে ধারণ করতে পারে না এবং যারা নম্র এবং আত্মায় অনুতপ্ত তাদের প্রতি তিনি অনুগ্রহ করে দেখেন (ইশাইয়া 66:1-2)।</w:t>
      </w:r>
    </w:p>
    <w:p/>
    <w:p>
      <w:r xmlns:w="http://schemas.openxmlformats.org/wordprocessingml/2006/main">
        <w:t xml:space="preserve">2য় অনুচ্ছেদ: অধ্যায়টি বিদ্রোহী লোকদের দ্বারা সম্পাদিত খালি ধর্মীয় আচার এবং বলিদানের সমালোচনা করে। এটি বাহ্যিক অনুষ্ঠানের পরিবর্তে আন্তরিক উপাসনা এবং আনুগত্যের জন্য ঈশ্বরের আকাঙ্ক্ষার উপর জোর দেয়। যারা তাদের অবাধ্যতায় অবিচল থাকে তাদের পরিণতি সম্পর্কে এটি সতর্ক করে (ইশাইয়া 66:3-6)।</w:t>
      </w:r>
    </w:p>
    <w:p/>
    <w:p>
      <w:r xmlns:w="http://schemas.openxmlformats.org/wordprocessingml/2006/main">
        <w:t xml:space="preserve">3য় অনুচ্ছেদ: অধ্যায়টি জেরুজালেমের ভবিষ্যত পুনরুদ্ধারের একটি দর্শনে স্থানান্তরিত হয়েছে। এটি শহর এবং এর বাসিন্দাদের উপর যে আনন্দ এবং সমৃদ্ধি আসবে তা চিত্রিত করে। এটি তাঁর লোকেদের সান্ত্বনা দেওয়ার এবং তাদের আকাঙ্ক্ষা পূরণ করার জন্য ঈশ্বরের প্রতিশ্রুতি তুলে ধরে (ইশাইয়া 66:7-14)।</w:t>
      </w:r>
    </w:p>
    <w:p/>
    <w:p>
      <w:r xmlns:w="http://schemas.openxmlformats.org/wordprocessingml/2006/main">
        <w:t xml:space="preserve">4র্থ অনুচ্ছেদ: অধ্যায়টি দুষ্টদের বিচার এবং ঈশ্বরের নতুন আদেশ প্রতিষ্ঠার কথা বলে। এটা তাদের উপর চূড়ান্ত বিচার বর্ণনা করে যারা ঈশ্বরের বিরুদ্ধে বিদ্রোহ করে এবং তারা যে চিরন্তন পরিণতির মুখোমুখি হবে। এটি একটি নতুন স্বর্গ এবং একটি নতুন পৃথিবীর প্রতিশ্রুতি দিয়ে শেষ হয়, যেখানে ঈশ্বরের লোকেরা তাঁর উপস্থিতিতে বাস করবে (ইশাইয়া 66:15-24)।</w:t>
      </w:r>
    </w:p>
    <w:p/>
    <w:p>
      <w:r xmlns:w="http://schemas.openxmlformats.org/wordprocessingml/2006/main">
        <w:t xml:space="preserve">সংক্ষেপে,</w:t>
      </w:r>
    </w:p>
    <w:p>
      <w:r xmlns:w="http://schemas.openxmlformats.org/wordprocessingml/2006/main">
        <w:t xml:space="preserve">ইশাইয়া অধ্যায় ছেষট্টি প্রকাশ করে</w:t>
      </w:r>
    </w:p>
    <w:p>
      <w:r xmlns:w="http://schemas.openxmlformats.org/wordprocessingml/2006/main">
        <w:t xml:space="preserve">সত্য উপাসনার জন্য ঈশ্বরের শ্রেষ্ঠত্ব এবং পছন্দের ঘোষণা,</w:t>
      </w:r>
    </w:p>
    <w:p>
      <w:r xmlns:w="http://schemas.openxmlformats.org/wordprocessingml/2006/main">
        <w:t xml:space="preserve">জেরুজালেমের ভবিষ্যত পুনরুদ্ধার এবং দুষ্টদের বিচার।</w:t>
      </w:r>
    </w:p>
    <w:p/>
    <w:p>
      <w:r xmlns:w="http://schemas.openxmlformats.org/wordprocessingml/2006/main">
        <w:t xml:space="preserve">নম্র ও অনুতপ্তদের জন্য ঈশ্বরের শ্রেষ্ঠত্ব এবং অনুগ্রহ ঘোষণা।</w:t>
      </w:r>
    </w:p>
    <w:p>
      <w:r xmlns:w="http://schemas.openxmlformats.org/wordprocessingml/2006/main">
        <w:t xml:space="preserve">খালি ধর্মীয় আচারের সমালোচনা এবং আন্তরিক উপাসনার আকাঙ্ক্ষা।</w:t>
      </w:r>
    </w:p>
    <w:p>
      <w:r xmlns:w="http://schemas.openxmlformats.org/wordprocessingml/2006/main">
        <w:t xml:space="preserve">জেরুজালেমের ভবিষ্যত পুনরুদ্ধারের দৃষ্টিভঙ্গি এবং তাঁর লোকেদের সান্ত্বনা দেওয়ার জন্য ঈশ্বরের প্রতিশ্রুতি।</w:t>
      </w:r>
    </w:p>
    <w:p>
      <w:r xmlns:w="http://schemas.openxmlformats.org/wordprocessingml/2006/main">
        <w:t xml:space="preserve">দুষ্টদের বিচার এবং একটি নতুন স্বর্গ এবং একটি নতুন পৃথিবীর প্রতিশ্রুতি সম্বোধন করা।</w:t>
      </w:r>
    </w:p>
    <w:p/>
    <w:p>
      <w:r xmlns:w="http://schemas.openxmlformats.org/wordprocessingml/2006/main">
        <w:t xml:space="preserve">এই অধ্যায়টি যিশাইয়ের বইয়ের উপসংহার হিসাবে কাজ করে। এটি সমস্ত সৃষ্টির উপর ঈশ্বরের আধিপত্যের ঘোষণা এবং যারা নম্র এবং আত্মায় অনুতপ্ত তাদের কাছ থেকে সত্য উপাসনার জন্য তাঁর পছন্দের ঘোষণা দিয়ে শুরু হয়। অধ্যায়টি বিদ্রোহী লোকদের দ্বারা সম্পাদিত খালি ধর্মীয় আচার এবং বলিদানের সমালোচনা করে, আন্তরিক উপাসনা এবং আনুগত্যের জন্য ঈশ্বরের আকাঙ্ক্ষার উপর জোর দেয়। যারা তাদের অবাধ্যতায় অবিচল থাকে তাদের পরিণতি সম্পর্কে এটি সতর্ক করে। তারপর অধ্যায়টি জেরুজালেমের ভবিষ্যত পুনরুদ্ধারের একটি দর্শনে স্থানান্তরিত হয়, শহর এবং এর বাসিন্দাদের উপর যে আনন্দ এবং সমৃদ্ধি আসবে তা চিত্রিত করে। এটি তাঁর লোকেদের সান্ত্বনা এবং তাদের আকাঙ্ক্ষা পূরণ করার জন্য ঈশ্বরের প্রতিশ্রুতি তুলে ধরে। অধ্যায়টি দুষ্টদের বিচার এবং ঈশ্বরের নতুন আদেশ প্রতিষ্ঠার বিষয়েও আলোচনা করে। এটা তাদের উপর চূড়ান্ত বিচার বর্ণনা করে যারা ঈশ্বরের বিরুদ্ধে বিদ্রোহ করে এবং তারা যে চিরন্তন পরিণতির মুখোমুখি হবে। অধ্যায়টি একটি নতুন স্বর্গ এবং একটি নতুন পৃথিবীর প্রতিশ্রুতি দিয়ে শেষ হয়, যেখানে ঈশ্বরের লোকেরা তাঁর উপস্থিতিতে বাস করবে। অধ্যায়টি সত্য উপাসনা, জেরুজালেমের ভবিষ্যত পুনরুদ্ধার এবং দুষ্টদের বিচারের জন্য ঈশ্বরের শ্রেষ্ঠত্ব এবং পছন্দের ঘোষণার উপর আলোকপাত করে।</w:t>
      </w:r>
    </w:p>
    <w:p/>
    <w:p>
      <w:r xmlns:w="http://schemas.openxmlformats.org/wordprocessingml/2006/main">
        <w:t xml:space="preserve">Isaiah 66:1 সদাপ্রভু এই কথা কহেন, স্বর্গ আমার সিংহাসন, আর পৃথিবী আমার পায়ের ছাউনি; তুমি আমার জন্য যে গৃহ নির্মাণ করছ তা কোথায়? আর আমার বিশ্রামের স্থান কোথায়?</w:t>
      </w:r>
    </w:p>
    <w:p/>
    <w:p>
      <w:r xmlns:w="http://schemas.openxmlformats.org/wordprocessingml/2006/main">
        <w:t xml:space="preserve">ঈশ্বর জিজ্ঞাসা করছেন যে লোকেরা তাঁর জন্য যে ঘর তৈরি করেছে তা কোথায় এবং তাঁর বিশ্রামের স্থান কোথায়।</w:t>
      </w:r>
    </w:p>
    <w:p/>
    <w:p>
      <w:r xmlns:w="http://schemas.openxmlformats.org/wordprocessingml/2006/main">
        <w:t xml:space="preserve">1. "ঈশ্বরের সিংহাসন: স্বর্গ নাকি পৃথিবী?"</w:t>
      </w:r>
    </w:p>
    <w:p/>
    <w:p>
      <w:r xmlns:w="http://schemas.openxmlformats.org/wordprocessingml/2006/main">
        <w:t xml:space="preserve">2. "ঈশ্বরের জন্য একটি ঘর নির্মাণ: এর অর্থ কী?"</w:t>
      </w:r>
    </w:p>
    <w:p/>
    <w:p>
      <w:r xmlns:w="http://schemas.openxmlformats.org/wordprocessingml/2006/main">
        <w:t xml:space="preserve">1. গীতসংহিতা 24:1-2 - "পৃথিবী এবং তার সমস্ত পূর্ণতা, জগত এবং যারা সেখানে বাস করে তারা প্রভুর। কারণ তিনি এটি সমুদ্রের উপর স্থাপন করেছেন এবং জলের উপর স্থাপন করেছেন।"</w:t>
      </w:r>
    </w:p>
    <w:p/>
    <w:p>
      <w:r xmlns:w="http://schemas.openxmlformats.org/wordprocessingml/2006/main">
        <w:t xml:space="preserve">2. ইফিসিয়ানস 2:19-22 - "অতএব, এখন, আপনি আর অপরিচিত এবং বিদেশী নন, কিন্তু ঈশ্বরের সাধু এবং পরিবারের সদস্যদের সহ নাগরিক, প্রেরিত ও ভাববাদীদের ভিত্তির উপর নির্মিত হয়েছে, যীশু খ্রীষ্ট৷ তিনি নিজেই প্রধান কোণার পাথর, যার মধ্যে পুরো বিল্ডিং একত্রিত হয়ে প্রভুর একটি পবিত্র মন্দিরে পরিণত হয়, যেখানে আপনিও আত্মায় ঈশ্বরের বাসস্থানের জন্য একত্রে নির্মিত হচ্ছেন।"</w:t>
      </w:r>
    </w:p>
    <w:p/>
    <w:p>
      <w:r xmlns:w="http://schemas.openxmlformats.org/wordprocessingml/2006/main">
        <w:t xml:space="preserve">Isaiah 66:2 কারণ এই সমস্ত জিনিস আমার হাতে তৈরি হয়েছে এবং সেই সমস্ত জিনিসই হয়েছে, সদাপ্রভু বলেন, কিন্তু আমি এই লোকটির দিকে তাকাব, এমনকী তার দিকেও যে দরিদ্র এবং অনুতপ্ত আত্মা, এবং আমার বাক্যে কাঁপছে।</w:t>
      </w:r>
    </w:p>
    <w:p/>
    <w:p>
      <w:r xmlns:w="http://schemas.openxmlformats.org/wordprocessingml/2006/main">
        <w:t xml:space="preserve">ঈশ্বর তাদের দিকে তাকান যারা নম্র, আত্মায় দরিদ্র এবং তাঁর বাক্যকে শ্রদ্ধা করে।</w:t>
      </w:r>
    </w:p>
    <w:p/>
    <w:p>
      <w:r xmlns:w="http://schemas.openxmlformats.org/wordprocessingml/2006/main">
        <w:t xml:space="preserve">1. হৃদয়ের সম্পদ: নম্রতা এবং আনুগত্যের মধ্যে আনন্দ খুঁজে পাওয়া</w:t>
      </w:r>
    </w:p>
    <w:p/>
    <w:p>
      <w:r xmlns:w="http://schemas.openxmlformats.org/wordprocessingml/2006/main">
        <w:t xml:space="preserve">2. অনুশোচনা আত্মার আশীর্বাদ: ঈশ্বরের শব্দের প্রতি শ্রদ্ধার মূল্য</w:t>
      </w:r>
    </w:p>
    <w:p/>
    <w:p>
      <w:r xmlns:w="http://schemas.openxmlformats.org/wordprocessingml/2006/main">
        <w:t xml:space="preserve">1. গীতসংহিতা 51:17 ঈশ্বরের বলি একটি ভগ্ন আত্মা; ভগ্ন ও অনুতপ্ত হৃদয়, হে ঈশ্বর, তুমি তুচ্ছ করবে না।</w:t>
      </w:r>
    </w:p>
    <w:p/>
    <w:p>
      <w:r xmlns:w="http://schemas.openxmlformats.org/wordprocessingml/2006/main">
        <w:t xml:space="preserve">2. জেমস 1:22-24 কিন্তু শব্দের কর্মকারী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w:t>
      </w:r>
    </w:p>
    <w:p/>
    <w:p>
      <w:r xmlns:w="http://schemas.openxmlformats.org/wordprocessingml/2006/main">
        <w:t xml:space="preserve">Isaiah 66:3 যে একজন বলদকে হত্যা করে সে যেন একজন মানুষকে হত্যা করেছে; যে একটি ভেড়ার বাচ্চা বলি দেয়, সে যেন কুকুরের গলা কেটে দেয়; যে নৈবেদ্য নিবেদন করে, সে যেন শুয়োরের রক্ত নিবেদন করে; যে ধূপ জ্বালায়, সে যেন মূর্তিকে আশীর্বাদ করে। হ্যাঁ, তারা তাদের নিজস্ব পথ বেছে নিয়েছে এবং তাদের আত্মা তাদের ঘৃণ্য কাজে আনন্দিত হয়।</w:t>
      </w:r>
    </w:p>
    <w:p/>
    <w:p>
      <w:r xmlns:w="http://schemas.openxmlformats.org/wordprocessingml/2006/main">
        <w:t xml:space="preserve">এই অনুচ্ছেদটি তাদের প্রতি ঈশ্বরের ঘৃণার কথা বলে যারা মূর্তিপূজারী চর্চা করে, তাদের নিষ্ঠুর ও অমানবিক কাজের সাথে তুলনা করে।</w:t>
      </w:r>
    </w:p>
    <w:p/>
    <w:p>
      <w:r xmlns:w="http://schemas.openxmlformats.org/wordprocessingml/2006/main">
        <w:t xml:space="preserve">1. ঈশ্বরের পবিত্রতা: কেন মূর্তি পূজা একটি ঘৃণ্য কাজ</w:t>
      </w:r>
    </w:p>
    <w:p/>
    <w:p>
      <w:r xmlns:w="http://schemas.openxmlformats.org/wordprocessingml/2006/main">
        <w:t xml:space="preserve">2. ন্যায়পরায়ণতার আহ্বান: ঈশ্বর মূর্তিপূজাকে ঘৃণা করেন</w:t>
      </w:r>
    </w:p>
    <w:p/>
    <w:p>
      <w:r xmlns:w="http://schemas.openxmlformats.org/wordprocessingml/2006/main">
        <w:t xml:space="preserve">1. Exodus 20:3-5 "আমার আগে তোমার অন্য কোন দেবতা থাকবে না। তুমি উপরে স্বর্গে বা নীচে পৃথিবীতে বা নীচের জলে কোনও কিছুর আকারে নিজের জন্য কোনও মূর্তি তৈরি করবে না। তুমি মাথা নত করবে না। তাদের প্রতি বা তাদের উপাসনা করুন; কারণ আমি, তোমার ঈশ্বর সদাপ্রভু, একজন ঈর্ষান্বিত ঈশ্বর।"</w:t>
      </w:r>
    </w:p>
    <w:p/>
    <w:p>
      <w:r xmlns:w="http://schemas.openxmlformats.org/wordprocessingml/2006/main">
        <w:t xml:space="preserve">2. Deuteronomy 12:29-32 "যখন তোমাদের ঈশ্বর সদাপ্রভু তোমাদের সামনে থেকে সেই জাতিগুলোকে ধ্বংস করবেন যাদেরকে তোমরা ক্ষমতাচ্যুত করতে যাবে, এবং তোমরা তাদের ক্ষমতাচ্যুত করে তাদের দেশে বাস কর, তখন খেয়াল রেখো যে তোমরা তাদের অনুসরণ করার জন্য ফাঁদে পা না ফেলো। তোমাদের আগে ধ্বংস হয়ে গেছে, আর তোমরা তাদের দেবতাদের কথা জিজ্ঞেস না করে বলছ, 'এই জাতিগুলো কীভাবে তাদের দেবতাদের সেবা করত, যাতে আমিও তা-ই করি।' তোমরা সেইভাবে তোমাদের ঈশ্বর সদাপ্রভুর উপাসনা করবে না, যে সমস্ত জঘন্য কাজ প্রভু ঘৃণা করেন তা তারা তাদের দেবতাদের জন্য করেছে, কারণ তারা তাদের দেবতাদের উদ্দেশে তাদের ছেলেমেয়েদের আগুনে পুড়িয়ে ফেলে।”</w:t>
      </w:r>
    </w:p>
    <w:p/>
    <w:p>
      <w:r xmlns:w="http://schemas.openxmlformats.org/wordprocessingml/2006/main">
        <w:t xml:space="preserve">Isaiah 66:4 আমিও তাদের ভ্রম বেছে নেব এবং তাদের ভয় তাদের উপর আনব; কারণ যখন আমি ডাকি, তখন কেউ উত্তর দেয়নি; আমি যখন কথা বলেছিলাম, তারা শোনেনি, কিন্তু তারা আমার চোখের সামনে মন্দ কাজ করেছে এবং আমি যা খুশি করিনি তা বেছে নিয়েছে৷</w:t>
      </w:r>
    </w:p>
    <w:p/>
    <w:p>
      <w:r xmlns:w="http://schemas.openxmlformats.org/wordprocessingml/2006/main">
        <w:t xml:space="preserve">সাড়া দেওয়ার জন্য প্রভুর আহ্বান সত্ত্বেও, লোকেরা পরিবর্তে মন্দ কাজ বেছে নিয়েছে এবং তাদের কর্মের জন্য পরিণতির সম্মুখীন হবে।</w:t>
      </w:r>
    </w:p>
    <w:p/>
    <w:p>
      <w:r xmlns:w="http://schemas.openxmlformats.org/wordprocessingml/2006/main">
        <w:t xml:space="preserve">1: আমাদের সর্বদা প্রভুর চোখে যা সঠিক তা করার চেষ্টা করতে হবে, এমনকি যখন আমরা কেন বুঝতে পারি না।</w:t>
      </w:r>
    </w:p>
    <w:p/>
    <w:p>
      <w:r xmlns:w="http://schemas.openxmlformats.org/wordprocessingml/2006/main">
        <w:t xml:space="preserve">2: আমাদের সতর্ক থাকতে হবে যে আমরা যখন তাঁর ডাকে সাড়া দিই না তখন প্রভুকে অবশ্যই আমাদের ডাকে সাড়া দিতে হবে এই ভেবে নিজেদেরকে প্রতারিত না করতে।</w:t>
      </w:r>
    </w:p>
    <w:p/>
    <w:p>
      <w:r xmlns:w="http://schemas.openxmlformats.org/wordprocessingml/2006/main">
        <w:t xml:space="preserve">1: ম্যাথু 7:21 - "যে সবাই আমাকে বলে, প্রভু, প্রভু, স্বর্গের রাজ্যে প্রবেশ করবে না, তবে কেবলমাত্র সেই ব্যক্তি যে আমার স্বর্গের পিতার ইচ্ছা পালন করে।"</w:t>
      </w:r>
    </w:p>
    <w:p/>
    <w:p>
      <w:r xmlns:w="http://schemas.openxmlformats.org/wordprocessingml/2006/main">
        <w:t xml:space="preserve">2: Ephesians 5:15-17 - "তাহলে সাবধানে দেখুন, আপনি কিভাবে হাঁটছেন, মূর্খের মতো নয় বরং বুদ্ধিমানের মতো, সময়ের সর্বোত্তম ব্যবহার করছেন, কারণ দিনগুলি মন্দ৷ তাই বোকা হবেন না, তবে বুঝবেন এর ইচ্ছা কী৷ প্রভু হলেন।"</w:t>
      </w:r>
    </w:p>
    <w:p/>
    <w:p>
      <w:r xmlns:w="http://schemas.openxmlformats.org/wordprocessingml/2006/main">
        <w:t xml:space="preserve">Isaiah 66:5 হে সদাপ্রভুর বাক্য শোন; তোমার ভাইয়েরা যারা তোমাকে ঘৃণা করে, যারা তোমাকে আমার নামের জন্য তাড়িয়ে দিয়েছিল, তারা বলেছিল, 'প্রভুর মহিমান্বিত হউক, কিন্তু তিনি তোমার আনন্দে আবির্ভূত হবেন এবং তারা লজ্জিত হবেন।'</w:t>
      </w:r>
    </w:p>
    <w:p/>
    <w:p>
      <w:r xmlns:w="http://schemas.openxmlformats.org/wordprocessingml/2006/main">
        <w:t xml:space="preserve">এই অনুচ্ছেদটি ঈশ্বরের শব্দের গুরুত্বের উপর জোর দেয় এবং আমাদের মনে করিয়ে দেয় যে যারা আমাদের বিশ্বাসের কারণে আমাদের প্রত্যাখ্যান করে তারা লজ্জিত হবে যখন আমরা প্রভুর মহিমায় আনন্দ করব।</w:t>
      </w:r>
    </w:p>
    <w:p/>
    <w:p>
      <w:r xmlns:w="http://schemas.openxmlformats.org/wordprocessingml/2006/main">
        <w:t xml:space="preserve">1: প্রভুতে আনন্দ কর, কারণ তিনি আমাদের আনন্দ দেবেন এবং আমাদের শত্রুরা লজ্জিত হবে৷</w:t>
      </w:r>
    </w:p>
    <w:p/>
    <w:p>
      <w:r xmlns:w="http://schemas.openxmlformats.org/wordprocessingml/2006/main">
        <w:t xml:space="preserve">2: আমাদের বিশ্বাসের কারণে যারা আমাদের প্রত্যাখ্যান করে তাদের দ্বারা আমাদের ভয় না পাওয়া যাক। পরিবর্তে, আমাদের উচিত ঈশ্বরের উপর আমাদের আস্থায় দৃঢ় থাকা এবং তাঁর মহিমার জন্য অপেক্ষা করা।</w:t>
      </w:r>
    </w:p>
    <w:p/>
    <w:p>
      <w:r xmlns:w="http://schemas.openxmlformats.org/wordprocessingml/2006/main">
        <w:t xml:space="preserve">1: গীতসংহিতা 34:5 - তারা তাঁর দিকে তাকাল এবং হালকা হয়ে গেল: এবং তাদের মুখ লজ্জিত হল না।</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Isaiah 66:6 শহর থেকে একটি শব্দের শব্দ, মন্দির থেকে একটি কণ্ঠস্বর, সদাপ্রভুর একটি কণ্ঠস্বর যা তাঁর শত্রুদের প্রতিফল দেয়।</w:t>
      </w:r>
    </w:p>
    <w:p/>
    <w:p>
      <w:r xmlns:w="http://schemas.openxmlformats.org/wordprocessingml/2006/main">
        <w:t xml:space="preserve">ঈশ্বরের কণ্ঠস্বর তার বিরোধিতাকারীদের ন্যায়বিচার নিয়ে আসে।</w:t>
      </w:r>
    </w:p>
    <w:p/>
    <w:p>
      <w:r xmlns:w="http://schemas.openxmlformats.org/wordprocessingml/2006/main">
        <w:t xml:space="preserve">1. "ঈশ্বরের কণ্ঠ ন্যায়বিচার নিয়ে আসে"</w:t>
      </w:r>
    </w:p>
    <w:p/>
    <w:p>
      <w:r xmlns:w="http://schemas.openxmlformats.org/wordprocessingml/2006/main">
        <w:t xml:space="preserve">2. "প্রভুর ন্যায়বিচার"</w:t>
      </w:r>
    </w:p>
    <w:p/>
    <w:p>
      <w:r xmlns:w="http://schemas.openxmlformats.org/wordprocessingml/2006/main">
        <w:t xml:space="preserve">1. গীতসংহিতা 9:16 - প্রভু যে বিচার করেন তার দ্বারা তিনি পরিচিত হন; দুষ্ট তার নিজের হাতের কাজে ফাঁদে পড়ে।</w:t>
      </w:r>
    </w:p>
    <w:p/>
    <w:p>
      <w:r xmlns:w="http://schemas.openxmlformats.org/wordprocessingml/2006/main">
        <w:t xml:space="preserve">2. Deuteronomy 32:35 - প্রতিশোধ নেওয়া আমার, এবং প্রতিদান, সেই সময়ের জন্য যখন তাদের পা পিছলে যাবে; কারণ তাদের বিপদের দিন ঘনিয়ে এসেছে, এবং তাদের শাস্তি দ্রুত আসবে।</w:t>
      </w:r>
    </w:p>
    <w:p/>
    <w:p>
      <w:r xmlns:w="http://schemas.openxmlformats.org/wordprocessingml/2006/main">
        <w:t xml:space="preserve">Isaiah 66:7 প্রসবের আগেই সে প্রসব করেছিল; তার ব্যথা আসার আগেই, সে একটি পুরুষ সন্তানের জন্ম দেয়।</w:t>
      </w:r>
    </w:p>
    <w:p/>
    <w:p>
      <w:r xmlns:w="http://schemas.openxmlformats.org/wordprocessingml/2006/main">
        <w:t xml:space="preserve">ঈশ্বরের শক্তি সন্তান জন্মের যন্ত্রণার আগেও পৃথিবীতে জীবন আনতে সক্ষম।</w:t>
      </w:r>
    </w:p>
    <w:p/>
    <w:p>
      <w:r xmlns:w="http://schemas.openxmlformats.org/wordprocessingml/2006/main">
        <w:t xml:space="preserve">1. নতুন জীবনের প্রতিশ্রুতি: ব্যথা সত্ত্বেও ঈশ্বর কীভাবে নতুন সূচনা করেন।</w:t>
      </w:r>
    </w:p>
    <w:p/>
    <w:p>
      <w:r xmlns:w="http://schemas.openxmlformats.org/wordprocessingml/2006/main">
        <w:t xml:space="preserve">2. সন্তানের জন্মের অলৌকিক ঘটনা: পৃথিবীতে জীবন আনার জন্য ঈশ্বরের শক্তি।</w:t>
      </w:r>
    </w:p>
    <w:p/>
    <w:p>
      <w:r xmlns:w="http://schemas.openxmlformats.org/wordprocessingml/2006/main">
        <w:t xml:space="preserve">1. গীতসংহিতা 139:13-14 - আপনি আমার অভ্যন্তরীণ অংশ গঠন করেছেন; তুমি আমাকে আমার মায়ের গর্ভে একত্রে বুনলে। আমি তোমার প্রশংসা করি, কারণ আমি ভয়ে এবং আশ্চর্যজনকভাবে তৈরি।</w:t>
      </w:r>
    </w:p>
    <w:p/>
    <w:p>
      <w:r xmlns:w="http://schemas.openxmlformats.org/wordprocessingml/2006/main">
        <w:t xml:space="preserve">2. Jeremiah 1:5 - গর্ভে তোমাকে গঠন করার আগে আমি তোমাকে চিনতাম, এবং তোমার জন্মের আগে আমি তোমাকে পবিত্র করেছিলাম; আমি তোমাকে জাতিদের জন্য একজন নবী নিযুক্ত করেছি।</w:t>
      </w:r>
    </w:p>
    <w:p/>
    <w:p>
      <w:r xmlns:w="http://schemas.openxmlformats.org/wordprocessingml/2006/main">
        <w:t xml:space="preserve">Isaiah 66:8 এমন কথা কে শুনেছে? কে এমন জিনিস দেখেছে? পৃথিবী কি একদিনে উৎপন্ন হবে? নাকি একটা জাতি একবারে জন্ম নেবে? কারণ সিয়োন প্রসবের সাথে সাথেই তার সন্তানদের জন্ম দিল।</w:t>
      </w:r>
    </w:p>
    <w:p/>
    <w:p>
      <w:r xmlns:w="http://schemas.openxmlformats.org/wordprocessingml/2006/main">
        <w:t xml:space="preserve">ভাববাদী ইশাইয়া একদিনে একটি জাতির জন্ম হওয়ার সম্ভাবনা নিয়ে প্রশ্ন তোলেন, উল্লেখ করেন যে যখন জিওন (জেরুজালেম) প্রসবের মধ্যে ছিল, তখনও তার সন্তান জন্ম দিতে সময় লেগেছিল।</w:t>
      </w:r>
    </w:p>
    <w:p/>
    <w:p>
      <w:r xmlns:w="http://schemas.openxmlformats.org/wordprocessingml/2006/main">
        <w:t xml:space="preserve">1. একটি জাতির জন্মের অলৌকিক প্রকৃতি</w:t>
      </w:r>
    </w:p>
    <w:p/>
    <w:p>
      <w:r xmlns:w="http://schemas.openxmlformats.org/wordprocessingml/2006/main">
        <w:t xml:space="preserve">2. শ্রম এবং ধৈর্যের শক্তি</w:t>
      </w:r>
    </w:p>
    <w:p/>
    <w:p>
      <w:r xmlns:w="http://schemas.openxmlformats.org/wordprocessingml/2006/main">
        <w:t xml:space="preserve">1. গীতসংহিতা 102:18 - এটি ভবিষ্যতের প্রজন্মের জন্য লেখা হবে, যাতে এখনও তৈরি করা জাতি প্রভুর প্রশংসা করতে পারে।</w:t>
      </w:r>
    </w:p>
    <w:p/>
    <w:p>
      <w:r xmlns:w="http://schemas.openxmlformats.org/wordprocessingml/2006/main">
        <w:t xml:space="preserve">2. গালাতীয় 4:26-27 - কিন্তু উপরে যে জেরুজালেম স্বাধীন, এবং তিনি আমাদের মা। কারণ শাস্ত্রে লেখা আছে, 'ওহে বন্ধ্যা, আনন্দ কর, তোমরা যাঁরা প্রসব করছ না, তোমরা জোরে জোরে কাঁদো! নিঃস্বের সন্তানদের জন্য যার স্বামী আছে তার চেয়ে বেশি হবে।</w:t>
      </w:r>
    </w:p>
    <w:p/>
    <w:p>
      <w:r xmlns:w="http://schemas.openxmlformats.org/wordprocessingml/2006/main">
        <w:t xml:space="preserve">Isaiah 66:9 আমি কি জন্মে আনব, জন্ম দেব না? সদাপ্রভু বলছেন, “আমি কি সন্তানের জন্ম দেব এবং গর্ভ বন্ধ করব? তোমার ঈশ্বর বলেছেন।</w:t>
      </w:r>
    </w:p>
    <w:p/>
    <w:p>
      <w:r xmlns:w="http://schemas.openxmlformats.org/wordprocessingml/2006/main">
        <w:t xml:space="preserve">ঈশ্বরের ক্ষমতা অসীম এবং তিনি যা খুশি তাই করতে পারেন। তিনি জীবন সৃষ্টি করতে পারেন এবং তিনি তা শেষ করতে পারেন।</w:t>
      </w:r>
    </w:p>
    <w:p/>
    <w:p>
      <w:r xmlns:w="http://schemas.openxmlformats.org/wordprocessingml/2006/main">
        <w:t xml:space="preserve">1: জীবন ও মৃত্যুর নিয়ন্ত্রণ ঈশ্বরের হাতে।</w:t>
      </w:r>
    </w:p>
    <w:p/>
    <w:p>
      <w:r xmlns:w="http://schemas.openxmlformats.org/wordprocessingml/2006/main">
        <w:t xml:space="preserve">2: আমাদের অবশ্যই ঈশ্বরের নিখুঁত ইচ্ছা এবং সময়ের উপর আস্থা রাখতে হবে।</w:t>
      </w:r>
    </w:p>
    <w:p/>
    <w:p>
      <w:r xmlns:w="http://schemas.openxmlformats.org/wordprocessingml/2006/main">
        <w:t xml:space="preserve">1: জব 12:10 যাঁর হাতে প্রতিটি জীবন্ত প্রাণীর আত্মা এবং সমস্ত মানবজাতির শ্বাস।</w:t>
      </w:r>
    </w:p>
    <w:p/>
    <w:p>
      <w:r xmlns:w="http://schemas.openxmlformats.org/wordprocessingml/2006/main">
        <w:t xml:space="preserve">2: Jeremiah 1:5 আমি তোমাকে গর্ভে গঠন করার আগে আমি তোমাকে চিনতাম, এবং তোমার জন্মের আগে আমি তোমাকে পবিত্র করেছিলাম; আমি তোমাকে জাতিদের জন্য একজন নবী নিযুক্ত করেছি।</w:t>
      </w:r>
    </w:p>
    <w:p/>
    <w:p>
      <w:r xmlns:w="http://schemas.openxmlformats.org/wordprocessingml/2006/main">
        <w:t xml:space="preserve">Isaiah 66:10 জেরুজালেমের সাথে আনন্দ কর এবং তার সাথে আনন্দ কর, তোমরা যারা তাকে ভালোবাসো, তার সাথে আনন্দ কর, তোমরা যারা তার জন্য শোক কর তারা সবাই তার সাথে আনন্দ কর।</w:t>
      </w:r>
    </w:p>
    <w:p/>
    <w:p>
      <w:r xmlns:w="http://schemas.openxmlformats.org/wordprocessingml/2006/main">
        <w:t xml:space="preserve">যারা জেরুজালেমের জন্য ভালবাসে এবং শোক করে তাদের সকলেরই তার জন্য আনন্দিত ও আনন্দিত হওয়া উচিত।</w:t>
      </w:r>
    </w:p>
    <w:p/>
    <w:p>
      <w:r xmlns:w="http://schemas.openxmlformats.org/wordprocessingml/2006/main">
        <w:t xml:space="preserve">1. জেরুজালেমের প্রচুর আনন্দে আনন্দ করুন</w:t>
      </w:r>
    </w:p>
    <w:p/>
    <w:p>
      <w:r xmlns:w="http://schemas.openxmlformats.org/wordprocessingml/2006/main">
        <w:t xml:space="preserve">2. শোককারীদের জন্য একটি আমন্ত্রণ: জেরুজালেমে আনন্দ খুঁজুন</w:t>
      </w:r>
    </w:p>
    <w:p/>
    <w:p>
      <w:r xmlns:w="http://schemas.openxmlformats.org/wordprocessingml/2006/main">
        <w:t xml:space="preserve">1. জন 15:11 - "এই কথাগুলো আমি তোমাদের বলেছি, যাতে আমার আনন্দ তোমাদের মধ্যে থাকে এবং তোমাদের আনন্দ পূর্ণ হয়।"</w:t>
      </w:r>
    </w:p>
    <w:p/>
    <w:p>
      <w:r xmlns:w="http://schemas.openxmlformats.org/wordprocessingml/2006/main">
        <w:t xml:space="preserve">2. গীতসংহিতা 122:1 - "আমি খুশি হয়েছিলাম যখন তারা আমাকে বলল, চল আমরা প্রভুর ঘরে যাই।"</w:t>
      </w:r>
    </w:p>
    <w:p/>
    <w:p>
      <w:r xmlns:w="http://schemas.openxmlformats.org/wordprocessingml/2006/main">
        <w:t xml:space="preserve">Isaiah 66:11 যাতে তোমরা চুষতে পারো, এবং তার সান্ত্বনা দিয়ে তৃপ্ত হতে পারো; যাতে তোমরা দুগ্ধ পান করতে পার এবং তার মহিমার প্রাচুর্যে আনন্দিত হতে পার৷</w:t>
      </w:r>
    </w:p>
    <w:p/>
    <w:p>
      <w:r xmlns:w="http://schemas.openxmlformats.org/wordprocessingml/2006/main">
        <w:t xml:space="preserve">যারা তাঁর দিকে ফিরে তাদের ঈশ্বর সান্ত্বনা ও আনন্দ প্রদান করেন।</w:t>
      </w:r>
    </w:p>
    <w:p/>
    <w:p>
      <w:r xmlns:w="http://schemas.openxmlformats.org/wordprocessingml/2006/main">
        <w:t xml:space="preserve">1. প্রভুর সান্ত্বনায় আনন্দ করুন</w:t>
      </w:r>
    </w:p>
    <w:p/>
    <w:p>
      <w:r xmlns:w="http://schemas.openxmlformats.org/wordprocessingml/2006/main">
        <w:t xml:space="preserve">2. দুধ পান করুন এবং তাঁর মহিমার প্রাচুর্যে সন্তুষ্ট হন</w:t>
      </w:r>
    </w:p>
    <w:p/>
    <w:p>
      <w:r xmlns:w="http://schemas.openxmlformats.org/wordprocessingml/2006/main">
        <w:t xml:space="preserve">1. রোমানস 15:13 - আশার ঈশ্বর আপনাকে সমস্ত আনন্দ এবং শান্তিতে পূর্ণ করুন কারণ আপনি তাঁর উপর আস্থা রাখেন, যাতে আপনি পবিত্র আত্মার শক্তি দ্বারা আশায় প্রবাহিত হতে পারেন।</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Isaiah 66:12 কেননা সদাপ্রভু এই কথা কহেন, দেখ, আমি নদীর মত তাহাকে শান্তি এবং প্রবাহিত স্রোতের মত অইহুদীদের গৌরব প্রসারিত করিব; তখন তোমরা স্তন্যপান করিবে, তাহার পার্শ্বে তোমাদের বহন করা হইবে, এবং তাহার উপরে হাত বাঁধা যাইবে। তার হাঁটু</w:t>
      </w:r>
    </w:p>
    <w:p/>
    <w:p>
      <w:r xmlns:w="http://schemas.openxmlformats.org/wordprocessingml/2006/main">
        <w:t xml:space="preserve">ঈশ্বর একটি নদী এবং একটি প্রবাহিত স্রোত মত তার লোকেদের শান্তি এবং মহিমা প্রসারিত করার প্রতিশ্রুতি.</w:t>
      </w:r>
    </w:p>
    <w:p/>
    <w:p>
      <w:r xmlns:w="http://schemas.openxmlformats.org/wordprocessingml/2006/main">
        <w:t xml:space="preserve">1. "ঈশ্বরের শান্তির মহিমা"</w:t>
      </w:r>
    </w:p>
    <w:p/>
    <w:p>
      <w:r xmlns:w="http://schemas.openxmlformats.org/wordprocessingml/2006/main">
        <w:t xml:space="preserve">2. "ঈশ্বরের আলিঙ্গনের সান্ত্বনা"</w:t>
      </w:r>
    </w:p>
    <w:p/>
    <w:p>
      <w:r xmlns:w="http://schemas.openxmlformats.org/wordprocessingml/2006/main">
        <w:t xml:space="preserve">1. গীতসংহিতা 147:3 - "তিনি ভগ্ন হৃদয়কে নিরাময় করেন, এবং তাদের ক্ষতগুলি বন্ধ করেন"</w:t>
      </w:r>
    </w:p>
    <w:p/>
    <w:p>
      <w:r xmlns:w="http://schemas.openxmlformats.org/wordprocessingml/2006/main">
        <w:t xml:space="preserve">2. ইশাইয়া 12:3 - "অতএব তোমরা আনন্দের সাথে পরিত্রাণের কূপ থেকে জল তুলবে।"</w:t>
      </w:r>
    </w:p>
    <w:p/>
    <w:p>
      <w:r xmlns:w="http://schemas.openxmlformats.org/wordprocessingml/2006/main">
        <w:t xml:space="preserve">Isaiah 66:13 যেমন তার মা যাকে সান্ত্বনা দেন, আমিও তোমাকে সান্ত্বনা দেব; জেরুজালেমে তোমরা সান্ত্বনা পাবে৷</w:t>
      </w:r>
    </w:p>
    <w:p/>
    <w:p>
      <w:r xmlns:w="http://schemas.openxmlformats.org/wordprocessingml/2006/main">
        <w:t xml:space="preserve">যারা তাঁর দিকে ফিরে তাদের ঈশ্বর সান্ত্বনা ও সান্ত্বনা দেবেন।</w:t>
      </w:r>
    </w:p>
    <w:p/>
    <w:p>
      <w:r xmlns:w="http://schemas.openxmlformats.org/wordprocessingml/2006/main">
        <w:t xml:space="preserve">1: ঈশ্বর একজন প্রেমময় পিতামাতা যিনি আমাদের প্রয়োজনের সময়ে আমাদের সান্ত্বনা দিতে চান।</w:t>
      </w:r>
    </w:p>
    <w:p/>
    <w:p>
      <w:r xmlns:w="http://schemas.openxmlformats.org/wordprocessingml/2006/main">
        <w:t xml:space="preserve">2: আমরা প্রার্থনা এবং বিশ্বাসের মাধ্যমে প্রভুর মধ্যে সান্ত্বনা এবং শান্তি পেতে পারি।</w:t>
      </w:r>
    </w:p>
    <w:p/>
    <w:p>
      <w:r xmlns:w="http://schemas.openxmlformats.org/wordprocessingml/2006/main">
        <w:t xml:space="preserve">1:2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গীতসংহিতা 147:3 - তিনি ভগ্নহৃদয়দের নিরাময় করেন এবং তাদের ক্ষতগুলি বেঁধে দেন।</w:t>
      </w:r>
    </w:p>
    <w:p/>
    <w:p>
      <w:r xmlns:w="http://schemas.openxmlformats.org/wordprocessingml/2006/main">
        <w:t xml:space="preserve">Isaiah 66:14 এবং যখন তোমরা তা দেখবে, তখন তোমাদের হৃদয় আনন্দিত হবে, এবং তোমাদের হাড়গুলি একটি ভেষজ গাছের মতো ফুলে উঠবে; এবং প্রভুর হাত তাঁর দাসদের প্রতি এবং তাঁর শত্রুদের প্রতি তাঁর ক্রোধ জানা যাবে৷</w:t>
      </w:r>
    </w:p>
    <w:p/>
    <w:p>
      <w:r xmlns:w="http://schemas.openxmlformats.org/wordprocessingml/2006/main">
        <w:t xml:space="preserve">ঈশ্বর তাঁর বান্দাদের প্রতি দয়া এবং শত্রুদের প্রতি ক্রোধ প্রদর্শন করবেন।</w:t>
      </w:r>
    </w:p>
    <w:p/>
    <w:p>
      <w:r xmlns:w="http://schemas.openxmlformats.org/wordprocessingml/2006/main">
        <w:t xml:space="preserve">1. প্রভুর হাত: তাঁর দাসদের প্রতি ঈশ্বরের দয়া</w:t>
      </w:r>
    </w:p>
    <w:p/>
    <w:p>
      <w:r xmlns:w="http://schemas.openxmlformats.org/wordprocessingml/2006/main">
        <w:t xml:space="preserve">2. ঈশ্বরের ক্রোধ: তাঁর শত্রুদের প্রতি ঈশ্বরের ক্রোধ</w:t>
      </w:r>
    </w:p>
    <w:p/>
    <w:p>
      <w:r xmlns:w="http://schemas.openxmlformats.org/wordprocessingml/2006/main">
        <w:t xml:space="preserve">1. Jeremiah 29:11-14 -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ফিলিপীয় 4:4-7 - সর্বদা প্রভুতে আনন্দ করুন; আবার আমি বলব, আনন্দ কর। আপনার যৌক্তিকতা সবার কাছে পরিচিত হোক।</w:t>
      </w:r>
    </w:p>
    <w:p/>
    <w:p>
      <w:r xmlns:w="http://schemas.openxmlformats.org/wordprocessingml/2006/main">
        <w:t xml:space="preserve">Isaiah 66:15 কারণ, দেখ, সদাপ্রভু আসবেন আগুন নিয়ে, ঘূর্ণিঝড়ের মতো তাঁর রথ নিয়ে, তাঁর ক্রোধকে ক্রোধে এবং তাঁর তিরস্কারকে আগুনের শিখা দিয়ে।</w:t>
      </w:r>
    </w:p>
    <w:p/>
    <w:p>
      <w:r xmlns:w="http://schemas.openxmlformats.org/wordprocessingml/2006/main">
        <w:t xml:space="preserve">প্রভু তার বিচার করার জন্য আগুন, রথ এবং ক্রোধ নিয়ে আসবেন।</w:t>
      </w:r>
    </w:p>
    <w:p/>
    <w:p>
      <w:r xmlns:w="http://schemas.openxmlformats.org/wordprocessingml/2006/main">
        <w:t xml:space="preserve">1. ঈশ্বরের পবিত্র ও ন্যায়পরায়ণ ক্রোধ</w:t>
      </w:r>
    </w:p>
    <w:p/>
    <w:p>
      <w:r xmlns:w="http://schemas.openxmlformats.org/wordprocessingml/2006/main">
        <w:t xml:space="preserve">2. প্রভুর শক্তি এবং মহিমা</w:t>
      </w:r>
    </w:p>
    <w:p/>
    <w:p>
      <w:r xmlns:w="http://schemas.openxmlformats.org/wordprocessingml/2006/main">
        <w:t xml:space="preserve">1. হিব্রু 10:26-27 -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2. উদ্ঘাটন 19:11-16 - তারপর আমি স্বর্গ খুলে দেখলাম, এবং দেখ, একটি সাদা ঘোড়া! এতে যিনি বসে আছেন তাকে বিশ্বস্ত ও সত্য বলা হয় এবং তিনি ন্যায়ের সাথে বিচার করেন এবং যুদ্ধ করেন। তার চোখ আগুনের শিখার মতো, এবং তার মাথায় অনেকগুলি ডায়ডেম রয়েছে এবং তার একটি নাম লেখা আছে যা তিনি ছাড়া কেউ জানে না। তিনি রক্তে রঞ্জিত একটি পোশাক পরিহিত, এবং যে নামে তাকে ডাকা হয় তা হল ঈশ্বরের বাক্য। এবং স্বর্গের সৈন্যরা, সাদা এবং খাঁটি, সূক্ষ্ম লিনেন পরিহিত, সাদা ঘোড়ায় চড়ে তাঁকে অনুসরণ করছিল। তার মুখ থেকে একটি ধারালো তলোয়ার বের হয় যা দিয়ে জাতিগুলিকে আঘাত করবে এবং তিনি লোহার রড দিয়ে তাদের শাসন করবেন। তিনি সর্বশক্তিমান ঈশ্বরের ক্রোধের দ্রাক্ষারস মাড়িয়ে দেবেন। তার পোশাকে এবং উরুতে তার নাম লেখা আছে, রাজাদের রাজা এবং প্রভুদের প্রভু।</w:t>
      </w:r>
    </w:p>
    <w:p/>
    <w:p>
      <w:r xmlns:w="http://schemas.openxmlformats.org/wordprocessingml/2006/main">
        <w:t xml:space="preserve">Isaiah 66:16 কেননা আগুনে ও তাঁর তলোয়ার দ্বারা সদাপ্রভু সমস্ত মানুষের প্রতি নিবেদন করবেন; এবং সদাপ্রভুর নিহত অনেক হবে।</w:t>
      </w:r>
    </w:p>
    <w:p/>
    <w:p>
      <w:r xmlns:w="http://schemas.openxmlformats.org/wordprocessingml/2006/main">
        <w:t xml:space="preserve">সমস্ত লোকের বিচার করার জন্য প্রভু আগুন এবং তার তলোয়ার ব্যবহার করবেন এবং অনেককে হত্যা করা হবে।</w:t>
      </w:r>
    </w:p>
    <w:p/>
    <w:p>
      <w:r xmlns:w="http://schemas.openxmlformats.org/wordprocessingml/2006/main">
        <w:t xml:space="preserve">1. প্রভু একজন ন্যায় বিচারক - ইশাইয়া 66:16</w:t>
      </w:r>
    </w:p>
    <w:p/>
    <w:p>
      <w:r xmlns:w="http://schemas.openxmlformats.org/wordprocessingml/2006/main">
        <w:t xml:space="preserve">2. অবাধ্যতার পরিণতি - ইশাইয়া 66:16</w:t>
      </w:r>
    </w:p>
    <w:p/>
    <w:p>
      <w:r xmlns:w="http://schemas.openxmlformats.org/wordprocessingml/2006/main">
        <w:t xml:space="preserve">1. হিব্রুজ 4:12-13 - কারণ ঈশ্বরের বাক্য জীবন্ত ও সক্রিয়, যেকোনো দুই ধারের তরবারির চেয়েও তীক্ষ্ণ, আত্মা ও আত্মা, সন্ধি ও মজ্জার বিভাজনে ছিদ্র করে এবং এর চিন্তা ও অভিপ্রায় বুঝতে পারে। হৃদয়.</w:t>
      </w:r>
    </w:p>
    <w:p/>
    <w:p>
      <w:r xmlns:w="http://schemas.openxmlformats.org/wordprocessingml/2006/main">
        <w:t xml:space="preserve">2. উদ্ঘাটন 19:15 - তার মুখ থেকে একটি ধারালো তলোয়ার আসে যা দিয়ে জাতিগুলিকে আঘাত করবে এবং তিনি লোহার রড দিয়ে তাদের শাসন করবেন। তিনি সর্বশক্তিমান ঈশ্বরের ক্রোধের দ্রাক্ষারস মাড়িয়ে দেবেন।</w:t>
      </w:r>
    </w:p>
    <w:p/>
    <w:p>
      <w:r xmlns:w="http://schemas.openxmlformats.org/wordprocessingml/2006/main">
        <w:t xml:space="preserve">Isaiah 66:17 যারা নিজেদেরকে পবিত্র করে এবং নিজেদেরকে শুদ্ধ করে বাগানে একটি গাছের মাঝখানে শুয়োরের মাংস, জঘন্য জিনিস ও ইঁদুর খায়, তারা একত্রে ধ্বংস হবে, সদাপ্রভু বলছেন।</w:t>
      </w:r>
    </w:p>
    <w:p/>
    <w:p>
      <w:r xmlns:w="http://schemas.openxmlformats.org/wordprocessingml/2006/main">
        <w:t xml:space="preserve">সদাপ্রভু ঘোষণা করেন যে যারা বাগানে অশুচি খাবার খাওয়ার সময় নিজেদেরকে শুচি করে তারা গ্রাস করবে।</w:t>
      </w:r>
    </w:p>
    <w:p/>
    <w:p>
      <w:r xmlns:w="http://schemas.openxmlformats.org/wordprocessingml/2006/main">
        <w:t xml:space="preserve">1. পবিত্রকরণ: পবিত্রতার পথ</w:t>
      </w:r>
    </w:p>
    <w:p/>
    <w:p>
      <w:r xmlns:w="http://schemas.openxmlformats.org/wordprocessingml/2006/main">
        <w:t xml:space="preserve">2. অপরিষ্কার খাবার খাওয়ার বিপদ</w:t>
      </w:r>
    </w:p>
    <w:p/>
    <w:p>
      <w:r xmlns:w="http://schemas.openxmlformats.org/wordprocessingml/2006/main">
        <w:t xml:space="preserve">1. লেভিটিকাস 11:1-47 - পরিষ্কার এবং অপরিষ্কার খাবারের আইন</w:t>
      </w:r>
    </w:p>
    <w:p/>
    <w:p>
      <w:r xmlns:w="http://schemas.openxmlformats.org/wordprocessingml/2006/main">
        <w:t xml:space="preserve">2. রোমানস 12:1-2 - একটি পবিত্র জীবন যাপনের জন্য নিজেকে উৎসর্গ করুন</w:t>
      </w:r>
    </w:p>
    <w:p/>
    <w:p>
      <w:r xmlns:w="http://schemas.openxmlformats.org/wordprocessingml/2006/main">
        <w:t xml:space="preserve">Isaiah 66:18 কারণ আমি তাদের কাজ এবং তাদের চিন্তা জানি; এমন হবে যে আমি সমস্ত জাতি ও ভাষাকে একত্র করব; তারা আসবে এবং আমার মহিমা দেখতে পাবে৷</w:t>
      </w:r>
    </w:p>
    <w:p/>
    <w:p>
      <w:r xmlns:w="http://schemas.openxmlformats.org/wordprocessingml/2006/main">
        <w:t xml:space="preserve">ঈশ্বর তাঁর মহিমা দেখার জন্য সমস্ত জাতি ও ভাষাকে একত্রিত করবেন।</w:t>
      </w:r>
    </w:p>
    <w:p/>
    <w:p>
      <w:r xmlns:w="http://schemas.openxmlformats.org/wordprocessingml/2006/main">
        <w:t xml:space="preserve">1. সমস্ত জাতির জন্য ঈশ্বরের অবিরাম প্রেম</w:t>
      </w:r>
    </w:p>
    <w:p/>
    <w:p>
      <w:r xmlns:w="http://schemas.openxmlformats.org/wordprocessingml/2006/main">
        <w:t xml:space="preserve">2. ঈশ্বরের মহিমা শক্তি</w:t>
      </w:r>
    </w:p>
    <w:p/>
    <w:p>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গীতসংহিতা 145:10-12 - হে প্রভু, তোমার সমস্ত কাজ তোমার প্রশংসা করবে; তোমার সাধুরা তোমাকে আশীর্বাদ করবে। তারা তোমার রাজ্যের মহিমার কথা বলবে, তোমার শক্তির কথা বলবে; মানবসন্তানদের কাছে তাঁর শক্তিশালী কাজ এবং তাঁর রাজ্যের গৌরবময় মহিমা জানাতে।</w:t>
      </w:r>
    </w:p>
    <w:p/>
    <w:p>
      <w:r xmlns:w="http://schemas.openxmlformats.org/wordprocessingml/2006/main">
        <w:t xml:space="preserve">Isaiah 66:19 এবং আমি তাদের মধ্যে একটি চিহ্ন স্থাপন করব এবং যারা তাদের থেকে পালিয়ে যায় তাদের আমি জাতিদের কাছে পাঠাব, তার্শীশ, পুল ও লুদ, যারা ধনুক টানে, তুবল ও জাভান দূরবর্তী দ্বীপগুলিতে। , যে আমার খ্যাতি শোনেনি, আমার মহিমাও দেখেনি; তারা অইহুদীদের মধ্যে আমার মহিমা ঘোষণা করবে৷</w:t>
      </w:r>
    </w:p>
    <w:p/>
    <w:p>
      <w:r xmlns:w="http://schemas.openxmlformats.org/wordprocessingml/2006/main">
        <w:t xml:space="preserve">ঈশ্বর কিছু লোককে দূরদেশে পাঠাবেন যাতে অইহুদীদের সাথে তাঁর মহিমা শেয়ার করা যায় যারা তাঁর কথা শোনেনি।</w:t>
      </w:r>
    </w:p>
    <w:p/>
    <w:p>
      <w:r xmlns:w="http://schemas.openxmlformats.org/wordprocessingml/2006/main">
        <w:t xml:space="preserve">1. সাক্ষ্যের শক্তি: ঈশ্বরের মহিমা ভাগ করার জন্য আমাদের জীবন ব্যবহার করা</w:t>
      </w:r>
    </w:p>
    <w:p/>
    <w:p>
      <w:r xmlns:w="http://schemas.openxmlformats.org/wordprocessingml/2006/main">
        <w:t xml:space="preserve">2. শিষ্যত্বের জন্য একটি আহ্বান: সুসমাচারের সুসংবাদ ছড়িয়ে দেওয়া</w:t>
      </w:r>
    </w:p>
    <w:p/>
    <w:p>
      <w:r xmlns:w="http://schemas.openxmlformats.org/wordprocessingml/2006/main">
        <w:t xml:space="preserve">1. ম্যাথু 28:19-20 অতএব যাও এবং সমস্ত জাতির শিষ্য কর, পিতা, পুত্র এবং পবিত্র আত্মার নামে তাদের বাপ্তিস্ম দাও, আমি তোমাদের যা আদেশ করেছি তা পালন করতে তাদের শেখাও৷</w:t>
      </w:r>
    </w:p>
    <w:p/>
    <w:p>
      <w:r xmlns:w="http://schemas.openxmlformats.org/wordprocessingml/2006/main">
        <w:t xml:space="preserve">2. প্রেরিত 1:8 কিন্তু যখন পবিত্র আত্মা তোমাদের উপর আসবে তখন তোমরা শক্তি পাবে এবং তোমরা জেরুজালেমে এবং সমস্ত জুডিয়া ও সামরিয়াতে এবং পৃথিবীর শেষ প্রান্তে আমার সাক্ষী হবে৷</w:t>
      </w:r>
    </w:p>
    <w:p/>
    <w:p>
      <w:r xmlns:w="http://schemas.openxmlformats.org/wordprocessingml/2006/main">
        <w:t xml:space="preserve">Isaiah 66:20 এবং তারা সমস্ত জাতির মধ্যে থেকে সদাপ্রভুর উদ্দেশে নৈবেদ্য হিসাবে ঘোড়া, রথে, লতাপাতা, খচ্চর এবং দ্রুতগামী জন্তুদের নিয়ে আমার পবিত্র পর্বত জেরুজালেমে নিয়ে আসবে, সদাপ্রভু বলছেন। , যেমন ইস্রায়েল-সন্তানরা সদাপ্রভুর ঘরে একটি পরিষ্কার পাত্রে একটি নৈবেদ্য নিয়ে আসে।</w:t>
      </w:r>
    </w:p>
    <w:p/>
    <w:p>
      <w:r xmlns:w="http://schemas.openxmlformats.org/wordprocessingml/2006/main">
        <w:t xml:space="preserve">ঈশ্বর প্রতিশ্রুতি দিয়েছেন যে সমস্ত জাতির লোককে তাঁর পবিত্র পর্বত জেরুজালেমে নিয়ে আসবে, যেমন ইস্রায়েলীয়রা প্রভুর ঘরে নৈবেদ্য নিয়ে আসে।</w:t>
      </w:r>
    </w:p>
    <w:p/>
    <w:p>
      <w:r xmlns:w="http://schemas.openxmlformats.org/wordprocessingml/2006/main">
        <w:t xml:space="preserve">1. ঈশ্বরকে অনুসরণ করার জন্য আমাদের আহ্বান: ইশাইয়া 66:20 এর একটি অধ্যয়ন</w:t>
      </w:r>
    </w:p>
    <w:p/>
    <w:p>
      <w:r xmlns:w="http://schemas.openxmlformats.org/wordprocessingml/2006/main">
        <w:t xml:space="preserve">2. ঈশ্বরের মুক্তির প্রতিশ্রুতি: ইশাইয়া 66:20 এর অন্বেষণ</w:t>
      </w:r>
    </w:p>
    <w:p/>
    <w:p>
      <w:r xmlns:w="http://schemas.openxmlformats.org/wordprocessingml/2006/main">
        <w:t xml:space="preserve">1. Isaiah 66:20-21 - কারণ নতুন আকাশ ও নতুন পৃথিবী, যা আমি তৈরি করব, আমার সামনে থাকবে, সদাপ্রভু বলেছেন, তেমনি তোমার বংশ ও তোমার নাম থাকবে।</w:t>
      </w:r>
    </w:p>
    <w:p/>
    <w:p>
      <w:r xmlns:w="http://schemas.openxmlformats.org/wordprocessingml/2006/main">
        <w:t xml:space="preserve">2. উদ্ঘাটন 21:1 - এবং আমি একটি নতুন স্বর্গ এবং একটি নতুন পৃথিবী দেখলাম: প্রথম স্বর্গ এবং প্রথম পৃথিবী বিলুপ্ত হয়েছে; আর সমুদ্র ছিল না।</w:t>
      </w:r>
    </w:p>
    <w:p/>
    <w:p>
      <w:r xmlns:w="http://schemas.openxmlformats.org/wordprocessingml/2006/main">
        <w:t xml:space="preserve">Isaiah 66:21 আমি তাদের থেকে যাজক ও লেবীয়দের জন্যও নেব, সদাপ্রভু বলছেন।</w:t>
      </w:r>
    </w:p>
    <w:p/>
    <w:p>
      <w:r xmlns:w="http://schemas.openxmlformats.org/wordprocessingml/2006/main">
        <w:t xml:space="preserve">ঈশ্বর তাঁর কিছু লোককে যাজক এবং লেবীয় হিসেবে গ্রহণ করার প্রতিশ্রুতি দিয়েছেন।</w:t>
      </w:r>
    </w:p>
    <w:p/>
    <w:p>
      <w:r xmlns:w="http://schemas.openxmlformats.org/wordprocessingml/2006/main">
        <w:t xml:space="preserve">1. ঈশ্বরের আহ্বান: যাজক এবং লেবীয় হিসাবে তাঁর সেবা করার জন্য তাঁর লোকেদের কাছে ঈশ্বরের আমন্ত্রণ।</w:t>
      </w:r>
    </w:p>
    <w:p/>
    <w:p>
      <w:r xmlns:w="http://schemas.openxmlformats.org/wordprocessingml/2006/main">
        <w:t xml:space="preserve">2. আনন্দের সাথে পরিবেশন করা: ঈশ্বরের ডাক অনুসরণ করার আনন্দ আবিষ্কার করা।</w:t>
      </w:r>
    </w:p>
    <w:p/>
    <w:p>
      <w:r xmlns:w="http://schemas.openxmlformats.org/wordprocessingml/2006/main">
        <w:t xml:space="preserve">1. Exodus 19:1-6 - ঈশ্বর তাঁর লোকেদেরকে পুরোহিতদের রাজ্য হতে আহ্বান করেন।</w:t>
      </w:r>
    </w:p>
    <w:p/>
    <w:p>
      <w:r xmlns:w="http://schemas.openxmlformats.org/wordprocessingml/2006/main">
        <w:t xml:space="preserve">2. 1 পিটার 2:9 - বিশ্বাসীদেরকে একটি পবিত্র যাজকত্ব হতে বলা হয়, আধ্যাত্মিক বলি প্রদান করা হয়।</w:t>
      </w:r>
    </w:p>
    <w:p/>
    <w:p>
      <w:r xmlns:w="http://schemas.openxmlformats.org/wordprocessingml/2006/main">
        <w:t xml:space="preserve">Isaiah 66:22 আমি যেমন নতুন আকাশ ও নতুন পৃথিবী তৈরি করব, তা আমার সামনে থাকবে, সদাপ্রভু বলছেন, তেমনি তোমার বংশ ও তোমার নাম থাকবে।</w:t>
      </w:r>
    </w:p>
    <w:p/>
    <w:p>
      <w:r xmlns:w="http://schemas.openxmlformats.org/wordprocessingml/2006/main">
        <w:t xml:space="preserve">ঈশ্বর একটি নতুন আকাশ এবং একটি নতুন পৃথিবী তৈরি করবেন এবং তাতে তিনি তাঁর লোকদের বংশ ও নামকে জীবিত রাখবেন।</w:t>
      </w:r>
    </w:p>
    <w:p/>
    <w:p>
      <w:r xmlns:w="http://schemas.openxmlformats.org/wordprocessingml/2006/main">
        <w:t xml:space="preserve">1. একটি নতুন স্বর্গ এবং নতুন পৃথিবীর প্রতিশ্রুতি - ইশাইয়া 66:22</w:t>
      </w:r>
    </w:p>
    <w:p/>
    <w:p>
      <w:r xmlns:w="http://schemas.openxmlformats.org/wordprocessingml/2006/main">
        <w:t xml:space="preserve">2. ঈশ্বরের প্রতিশ্রুতির পূর্ণতা - ইশাইয়া 66:22</w:t>
      </w:r>
    </w:p>
    <w:p/>
    <w:p>
      <w:r xmlns:w="http://schemas.openxmlformats.org/wordprocessingml/2006/main">
        <w:t xml:space="preserve">1. 2 পিটার 3:13 - কিন্তু তাঁর প্রতিশ্রুতি অনুসারে আমরা নতুন স্বর্গ এবং একটি নতুন পৃথিবীর জন্য অপেক্ষা করছি যেখানে ধার্মিকতা বাস করে।</w:t>
      </w:r>
    </w:p>
    <w:p/>
    <w:p>
      <w:r xmlns:w="http://schemas.openxmlformats.org/wordprocessingml/2006/main">
        <w:t xml:space="preserve">2. Isaiah 43:6 - দূর থেকে আমার ছেলেদের এবং পৃথিবীর প্রান্ত থেকে আমার কন্যাদের নিয়ে এস।</w:t>
      </w:r>
    </w:p>
    <w:p/>
    <w:p>
      <w:r xmlns:w="http://schemas.openxmlformats.org/wordprocessingml/2006/main">
        <w:t xml:space="preserve">Isaiah 66:23 এবং এটা ঘটবে, এক অমাবস্যা থেকে অন্য চাঁদে, এবং এক বিশ্রামবার থেকে অন্য বিশ্রামবারে, সমস্ত মানুষ আমার সামনে উপাসনা করতে আসবে, সদাপ্রভু বলছেন।</w:t>
      </w:r>
    </w:p>
    <w:p/>
    <w:p>
      <w:r xmlns:w="http://schemas.openxmlformats.org/wordprocessingml/2006/main">
        <w:t xml:space="preserve">এক অমাবস্যা থেকে অন্য চাঁদে এবং এক বিশ্রামবার থেকে অন্য বিশ্রামবারে সমস্ত মানুষ প্রভুর উপাসনা করতে আসবে।</w:t>
      </w:r>
    </w:p>
    <w:p/>
    <w:p>
      <w:r xmlns:w="http://schemas.openxmlformats.org/wordprocessingml/2006/main">
        <w:t xml:space="preserve">1. প্রভুর উপাসনা করার আশীর্বাদ - ইশাইয়া 66:23</w:t>
      </w:r>
    </w:p>
    <w:p/>
    <w:p>
      <w:r xmlns:w="http://schemas.openxmlformats.org/wordprocessingml/2006/main">
        <w:t xml:space="preserve">2. বিশ্রামবার এবং অমাবস্যা পালন করা - ইশাইয়া 66:23</w:t>
      </w:r>
    </w:p>
    <w:p/>
    <w:p>
      <w:r xmlns:w="http://schemas.openxmlformats.org/wordprocessingml/2006/main">
        <w:t xml:space="preserve">1. গীতসংহিতা 95:6 - আসুন, আসুন আমরা উপাসনায় নত হই, আমাদের সৃষ্টিকর্তার সামনে নতজানু হই।</w:t>
      </w:r>
    </w:p>
    <w:p/>
    <w:p>
      <w:r xmlns:w="http://schemas.openxmlformats.org/wordprocessingml/2006/main">
        <w:t xml:space="preserve">2. হিব্রু 10:24-25 - এবং আসুন আমরা বিবেচনা করি যে আমরা কীভাবে একে অপরকে ভালবাসা এবং ভাল কাজের দিকে উত্সাহিত করতে পারি, একসাথে মিলিত হওয়া ত্যাগ করি না, যেমন কেউ কেউ করার অভ্যাস করে, তবে একে অপরকে উত্সাহিত করি এবং আরও তুমি দেখো দিন ঘনিয়ে আসছে।</w:t>
      </w:r>
    </w:p>
    <w:p/>
    <w:p>
      <w:r xmlns:w="http://schemas.openxmlformats.org/wordprocessingml/2006/main">
        <w:t xml:space="preserve">Isaiah 66:24 এবং তারা বেরিয়ে যাবে, এবং আমার বিরুদ্ধে সীমালঙ্ঘনকারী লোকদের মৃতদেহ দেখবে: তাদের কীট মরবে না, তাদের আগুন নিভবে না; এবং তারা সমস্ত মানুষের কাছে ঘৃণার পাত্র হবে৷</w:t>
      </w:r>
    </w:p>
    <w:p/>
    <w:p>
      <w:r xmlns:w="http://schemas.openxmlformats.org/wordprocessingml/2006/main">
        <w:t xml:space="preserve">যারা তাঁর বিরুদ্ধে সীমালঙ্ঘন করে প্রভু তাদের শাস্তি দেবেন, তাদের শাস্তি থেকে বাঁচতে দেবেন না।</w:t>
      </w:r>
    </w:p>
    <w:p/>
    <w:p>
      <w:r xmlns:w="http://schemas.openxmlformats.org/wordprocessingml/2006/main">
        <w:t xml:space="preserve">1. প্রভুর ক্রোধ - অবাধ্যতার পরিণতি</w:t>
      </w:r>
    </w:p>
    <w:p/>
    <w:p>
      <w:r xmlns:w="http://schemas.openxmlformats.org/wordprocessingml/2006/main">
        <w:t xml:space="preserve">2. ঈশ্বরের বিচারের অদম্য আগুন</w:t>
      </w:r>
    </w:p>
    <w:p/>
    <w:p>
      <w:r xmlns:w="http://schemas.openxmlformats.org/wordprocessingml/2006/main">
        <w:t xml:space="preserve">1. ইশাইয়া 1:18 - "এখন আসুন, আসুন আমরা একসাথে যুক্তি করি, প্রভু বলেছেন: যদিও আপনার পাপগুলি লাল রঙের মতো, তবে তারা তুষারের মতো সাদা হবে; যদিও তারা লাল রঙের মতো লাল, তারা পশমের মতো হবে।"</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প্রতিশোধ দেব, প্রভু বলেছেন৷'"</w:t>
      </w:r>
    </w:p>
    <w:p/>
    <w:p>
      <w:r xmlns:w="http://schemas.openxmlformats.org/wordprocessingml/2006/main">
        <w:t xml:space="preserve">Jeremiah অধ্যায় 1 হল Jeremiah বইয়ের শুরুর অধ্যায়, যেখানে ভাববাদী Jeremiah জাতিদের কাছে একজন ভাববাদী হওয়ার জন্য ঈশ্বরের কাছ থেকে তার ঐশ্বরিক আহ্বান পান।</w:t>
      </w:r>
    </w:p>
    <w:p/>
    <w:p>
      <w:r xmlns:w="http://schemas.openxmlformats.org/wordprocessingml/2006/main">
        <w:t xml:space="preserve">1ম অনুচ্ছেদ: এই অধ্যায়ে, যিরমিয় ঈশ্বরের সাথে তার সাক্ষাৎ এবং একজন ভাববাদী হিসেবে তার দায়িত্ব ভাগ করে নিয়েছেন (জেরিমিয়া 1:4-10)। প্রভু যিরমিয়কে বলেন যে তিনি তার মায়ের গর্ভে গঠিত হওয়ার আগে থেকেই তাকে চিনতেন এবং তাকে জাতির কাছে একজন ভাববাদী হিসেবে আলাদা করে রেখেছিলেন। যিরমিয় তার যৌবনের কারণে অপ্রতুলতার প্রাথমিক অনুভূতি সত্ত্বেও, ঈশ্বর তাকে আশ্বস্ত করেন যে তিনি তার সাথে থাকবেন এবং তার কথা তার মুখে রাখবেন। তিনি যিরমিয়কে রাজ্য ও জাতিগুলির উপর নিযুক্ত করেন, তাকে উপড়ে ফেলা, ছিন্নভিন্ন, ধ্বংস এবং নির্মাণ করার ক্ষমতা দেন।</w:t>
      </w:r>
    </w:p>
    <w:p/>
    <w:p>
      <w:r xmlns:w="http://schemas.openxmlformats.org/wordprocessingml/2006/main">
        <w:t xml:space="preserve">২য় অনুচ্ছেদ: যিরমিয় দর্শন দেখিয়ে প্রভু তাঁর আহ্বানকে আরও নিশ্চিত করেছেন (জেরিমিয়া 1:11-16)। প্রথমত, তিনি তাকে একটি বাদাম গাছের ডাল দেখান যা দ্রুততার সাথে সম্পাদন করার জন্য তার শব্দের প্রতি তার সজাগ দৃষ্টিকে প্রতিনিধিত্ব করে। তারপর তিনি উত্তর দিক থেকে দূরে মুখ করে একটি ফুটন্ত পাত্র প্রকাশ করেন যা যিহূদার উপর সেই দিক থেকে আসন্ন বিপর্যয়ের প্রতীক। অবশেষে, ঈশ্বর তাদের অবাধ্যতা এবং মূর্তিপূজার কারণে যিহূদার উপর বিচার ঘোষণা করেন।</w:t>
      </w:r>
    </w:p>
    <w:p/>
    <w:p>
      <w:r xmlns:w="http://schemas.openxmlformats.org/wordprocessingml/2006/main">
        <w:t xml:space="preserve">3য় অনুচ্ছেদ: অধ্যায়টি শেষ হয়েছে ঈশ্বর যিরমিয়কে ভয় বা হতাশ না হয়ে বরং তার ভবিষ্যদ্বাণীমূলক মিশন পূরণে দৃঢ়ভাবে দাঁড়ানোর জন্য উৎসাহিত করেছেন (জেরিমিয়া 1:17-19)। প্রভু তার বিরোধিতাকারীদের বিরুদ্ধে সুরক্ষার প্রতিশ্রুতি দেন এবং যিরমিয়কে আশ্বাস দেন যে তিনি তাদের বিরুদ্ধে জয়ী হবেন। তিনি তাকে আপোষ বা ভয় ছাড়াই তিনি যা আদেশ করেন তা সাহসের সাথে বলতে আদেশ দেন।</w:t>
      </w:r>
    </w:p>
    <w:p/>
    <w:p>
      <w:r xmlns:w="http://schemas.openxmlformats.org/wordprocessingml/2006/main">
        <w:t xml:space="preserve">সংক্ষেপে,</w:t>
      </w:r>
    </w:p>
    <w:p>
      <w:r xmlns:w="http://schemas.openxmlformats.org/wordprocessingml/2006/main">
        <w:t xml:space="preserve">Jeremiah এর প্রথম অধ্যায় নবীর ঐশ্বরিক আহ্বানকে চিত্রিত করে।</w:t>
      </w:r>
    </w:p>
    <w:p>
      <w:r xmlns:w="http://schemas.openxmlformats.org/wordprocessingml/2006/main">
        <w:t xml:space="preserve">যিরমিয় তার যৌবনের কারণে অপর্যাপ্ত বোধ করা সত্ত্বেও ঈশ্বরের কাছ থেকে আশ্বাস পান।</w:t>
      </w:r>
    </w:p>
    <w:p>
      <w:r xmlns:w="http://schemas.openxmlformats.org/wordprocessingml/2006/main">
        <w:t xml:space="preserve">ঈশ্বর তাকে জাতিদের উপর একজন নবী হিসাবে নিযুক্ত করেন, সরাসরি তাঁর কাছ থেকে দর্শন এবং শব্দের মাধ্যমে তাকে ক্ষমতায়িত করেন।</w:t>
      </w:r>
    </w:p>
    <w:p>
      <w:r xmlns:w="http://schemas.openxmlformats.org/wordprocessingml/2006/main">
        <w:t xml:space="preserve">তিনি যিরমিয়কে বিরোধিতাকে ভয় না করার জন্য বরং আপোষ বা দ্বিধা ছাড়াই বিশ্বস্তভাবে তাঁর বার্তাগুলি ঘোষণা করতে উত্সাহিত করেন।</w:t>
      </w:r>
    </w:p>
    <w:p>
      <w:r xmlns:w="http://schemas.openxmlformats.org/wordprocessingml/2006/main">
        <w:t xml:space="preserve">এই অধ্যায় Jeremiah এর ভবিষ্যদ্বাণীমূলক মন্ত্রণালয়ের ভিত্তি স্থাপন করে এবং যিহূদার আসন্ন বিচারের বিষয়ে ভবিষ্যতের ভবিষ্যদ্বাণীগুলির জন্য মঞ্চ স্থাপন করে।</w:t>
      </w:r>
    </w:p>
    <w:p/>
    <w:p>
      <w:r xmlns:w="http://schemas.openxmlformats.org/wordprocessingml/2006/main">
        <w:t xml:space="preserve">Jeremiah 1:1 হিল্কিয়ের পুত্র যিরমিয়, বিন্যামীন দেশের অনাথোতে যে সমস্ত যাজক ছিলেন তাদের মধ্যে এই কথাগুলি:</w:t>
      </w:r>
    </w:p>
    <w:p/>
    <w:p>
      <w:r xmlns:w="http://schemas.openxmlformats.org/wordprocessingml/2006/main">
        <w:t xml:space="preserve">যিরমিয় ছিলেন বেঞ্জামিনের দেশ থেকে একজন যাজক যিনি ঈশ্বরের কথা লিখেছিলেন।</w:t>
      </w:r>
    </w:p>
    <w:p/>
    <w:p>
      <w:r xmlns:w="http://schemas.openxmlformats.org/wordprocessingml/2006/main">
        <w:t xml:space="preserve">1. ঈশ্বরের বাক্য শক্তিশালী এবং অপরিবর্তনীয়</w:t>
      </w:r>
    </w:p>
    <w:p/>
    <w:p>
      <w:r xmlns:w="http://schemas.openxmlformats.org/wordprocessingml/2006/main">
        <w:t xml:space="preserve">2. জেরেমিয়ার আহ্বান - বাধ্যতার একটি মডেল</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Exodus 3:4-6 - "এবং যখন প্রভু দেখলেন যে তিনি দেখতে দূরে সরে গেছেন, তখন ঈশ্বর তাকে ঝোপের মাঝ থেকে ডেকে বললেন, মূসা, মূসা। এবং তিনি বললেন, এই আমি। তিনি বললেন, কাছে এসো না: তোমার পায়ের জুতা খুলে ফেল, কেননা তুমি যেখানে দাঁড়িয়ে আছ সেটা পবিত্র ভূমি।"</w:t>
      </w:r>
    </w:p>
    <w:p/>
    <w:p>
      <w:r xmlns:w="http://schemas.openxmlformats.org/wordprocessingml/2006/main">
        <w:t xml:space="preserve">Jeremiah 1:2 যিহূদার রাজা আমোনের পুত্র যোশিয়র রাজত্বের তেরোতম বছরে যাঁর কাছে সদাপ্রভুর বাক্য এসেছিল।</w:t>
      </w:r>
    </w:p>
    <w:p/>
    <w:p>
      <w:r xmlns:w="http://schemas.openxmlformats.org/wordprocessingml/2006/main">
        <w:t xml:space="preserve">যিরমিয় একজন ভাববাদী ছিলেন যার কাছে যিহূদার রাজা যোশিয়ার রাজত্বের তেরোতম বছরে প্রভুর বাক্য এসেছিল।</w:t>
      </w:r>
    </w:p>
    <w:p/>
    <w:p>
      <w:r xmlns:w="http://schemas.openxmlformats.org/wordprocessingml/2006/main">
        <w:t xml:space="preserve">1. প্রভুর প্রতি আনুগত্যের জীবন যাপন - Jeremiah 1:2</w:t>
      </w:r>
    </w:p>
    <w:p/>
    <w:p>
      <w:r xmlns:w="http://schemas.openxmlformats.org/wordprocessingml/2006/main">
        <w:t xml:space="preserve">2. ঈশ্বরের বাক্য অনুসরণ করার শক্তি - Jeremiah 1:2</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Joshua 1:7 -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Jeremiah 1:3 যিহূদার রাজা যোশিয়ের পুত্র যিহোয়াকীমের সময়ে, যিহূদার রাজা যোশিয়ের পুত্র সিদিকিয়ের রাজত্বের একাদশ বছরের শেষের দিকে, পঞ্চম মাসে যিরূশালেমকে বন্দী করে নিয়ে যাওয়া পর্যন্ত এই ঘটনা ঘটেছিল।</w:t>
      </w:r>
    </w:p>
    <w:p/>
    <w:p>
      <w:r xmlns:w="http://schemas.openxmlformats.org/wordprocessingml/2006/main">
        <w:t xml:space="preserve">Jeremiah এর ভবিষ্যদ্বাণীমূলক মন্ত্রণালয় যিহোয়াকিমের রাজত্বের সময় শুরু হয়েছিল এবং সিদেকিয়ের রাজত্বের শেষ পর্যন্ত অব্যাহত ছিল, যখন জেরুজালেম পঞ্চম মাসে বন্দী হয়েছিল।</w:t>
      </w:r>
    </w:p>
    <w:p/>
    <w:p>
      <w:r xmlns:w="http://schemas.openxmlformats.org/wordprocessingml/2006/main">
        <w:t xml:space="preserve">1. বিশ্বস্ত সেবার শক্তি: যিরমিয়ের ভবিষ্যদ্বাণীমূলক মন্ত্রণালয় থেকে পাঠ</w:t>
      </w:r>
    </w:p>
    <w:p/>
    <w:p>
      <w:r xmlns:w="http://schemas.openxmlformats.org/wordprocessingml/2006/main">
        <w:t xml:space="preserve">2. কঠিন সময়ে দৃঢ়ভাবে দাঁড়ানো: জেরেমিয়ার উদাহরণ থেকে শক্তি খোঁজা</w:t>
      </w:r>
    </w:p>
    <w:p/>
    <w:p>
      <w:r xmlns:w="http://schemas.openxmlformats.org/wordprocessingml/2006/main">
        <w:t xml:space="preserve">1. যিরমিয় 1:3-7</w:t>
      </w:r>
    </w:p>
    <w:p/>
    <w:p>
      <w:r xmlns:w="http://schemas.openxmlformats.org/wordprocessingml/2006/main">
        <w:t xml:space="preserve">2. রোমানস্ 8:28-39</w:t>
      </w:r>
    </w:p>
    <w:p/>
    <w:p>
      <w:r xmlns:w="http://schemas.openxmlformats.org/wordprocessingml/2006/main">
        <w:t xml:space="preserve">Jeremiah 1:4 তখন সদাপ্রভুর বাক্য আমার কাছে এলো,</w:t>
      </w:r>
    </w:p>
    <w:p/>
    <w:p>
      <w:r xmlns:w="http://schemas.openxmlformats.org/wordprocessingml/2006/main">
        <w:t xml:space="preserve">ঈশ্বর জাতিদের কাছে ভবিষ্যদ্বাণী করার জন্য যিরমিয়কে ডাকেন।</w:t>
      </w:r>
    </w:p>
    <w:p/>
    <w:p>
      <w:r xmlns:w="http://schemas.openxmlformats.org/wordprocessingml/2006/main">
        <w:t xml:space="preserve">1. আমাদের সাথে কথা বলার ঈশ্বরের শক্তি: কীভাবে যিরমিয়ের আহ্বান আমাদের অনুপ্রাণিত করতে পারে</w:t>
      </w:r>
    </w:p>
    <w:p/>
    <w:p>
      <w:r xmlns:w="http://schemas.openxmlformats.org/wordprocessingml/2006/main">
        <w:t xml:space="preserve">2. ঈশ্বরের বিশ্বস্ততা: কিভাবে Jeremiah এর আহ্বান তার চুক্তিকে সমর্থন করে</w:t>
      </w:r>
    </w:p>
    <w:p/>
    <w:p>
      <w:r xmlns:w="http://schemas.openxmlformats.org/wordprocessingml/2006/main">
        <w:t xml:space="preserve">1. ইশাইয়া 55:11 - "আমার মুখ থেকে বেরিয়ে আসা আমার কথাটি তাই হবে: এটি আমার কাছে অকার্যকরভাবে ফিরে আসবে না, তবে আমি যা খুশি তা সম্পাদন করবে, এবং আমি যেখানে এটি পাঠিয়েছি তাতে এটি সফল হবে৷ "</w:t>
      </w:r>
    </w:p>
    <w:p/>
    <w:p>
      <w:r xmlns:w="http://schemas.openxmlformats.org/wordprocessingml/2006/main">
        <w:t xml:space="preserve">2. গীতসংহিতা 33:6 - "প্রভুর বাক্য দ্বারা স্বর্গ তৈরি হয়েছিল; এবং তার মুখের নিঃশ্বাসে তাদের সমস্ত বাহিনী।"</w:t>
      </w:r>
    </w:p>
    <w:p/>
    <w:p>
      <w:r xmlns:w="http://schemas.openxmlformats.org/wordprocessingml/2006/main">
        <w:t xml:space="preserve">Jeremiah 1:5 আমি তোমাকে পেটে গঠন করার আগে তোমাকে চিনতাম; এবং তুমি গর্ভ থেকে বের হওয়ার আগে আমি তোমাকে পবিত্র করেছিলাম এবং আমি তোমাকে জাতিদের কাছে একজন ভাববাদী নিযুক্ত করেছিলাম।</w:t>
      </w:r>
    </w:p>
    <w:p/>
    <w:p>
      <w:r xmlns:w="http://schemas.openxmlformats.org/wordprocessingml/2006/main">
        <w:t xml:space="preserve">ঈশ্বর যিরমিয়কে তার জন্মের আগে জানতেন এবং তাকে জাতির কাছে একজন ভাববাদী হিসেবে নিয়োগ করেছিলেন।</w:t>
      </w:r>
    </w:p>
    <w:p/>
    <w:p>
      <w:r xmlns:w="http://schemas.openxmlformats.org/wordprocessingml/2006/main">
        <w:t xml:space="preserve">1. আমরা তাঁকে জানার আগেই ঈশ্বর জানেন এবং আমাদের ডাকেন৷</w:t>
      </w:r>
    </w:p>
    <w:p/>
    <w:p>
      <w:r xmlns:w="http://schemas.openxmlformats.org/wordprocessingml/2006/main">
        <w:t xml:space="preserve">2. আমাদের জন্য ঈশ্বরের পরিকল্পনা শক্তি</w:t>
      </w:r>
    </w:p>
    <w:p/>
    <w:p>
      <w:r xmlns:w="http://schemas.openxmlformats.org/wordprocessingml/2006/main">
        <w:t xml:space="preserve">1. ইশাইয়া 49:1 "হে উপকূলবাসী, আমার কথা শোন, দূরের লোকেরা, আমার কথা শোন এবং মনোযোগ দাও। প্রভু আমাকে গর্ভ থেকে ডেকেছেন; আমার মায়ের দেহ থেকে তিনি আমার নাম রেখেছেন"</w:t>
      </w:r>
    </w:p>
    <w:p/>
    <w:p>
      <w:r xmlns:w="http://schemas.openxmlformats.org/wordprocessingml/2006/main">
        <w:t xml:space="preserve">2. গালাতীয় 1:15-16 "কিন্তু যখন আমার জন্মের আগে যিনি আমাকে আলাদা করে রেখেছিলেন, এবং যিনি আমাকে তাঁর অনুগ্রহে ডেকেছিলেন, তিনি তাঁর পুত্রকে আমার কাছে প্রকাশ করতে পেরে খুশি হয়েছিলেন, যাতে আমি অইহুদীদের মধ্যে তাঁকে প্রচার করতে পারি, আমি অবিলম্বে কারো সাথে পরামর্শ করিনি"</w:t>
      </w:r>
    </w:p>
    <w:p/>
    <w:p>
      <w:r xmlns:w="http://schemas.openxmlformats.org/wordprocessingml/2006/main">
        <w:t xml:space="preserve">Jeremiah 1:6 তখন আমি বললাম, হায় প্রভু ঈশ্বর! দেখ, আমি কথা বলতে পারি না, কারণ আমি শিশু৷</w:t>
      </w:r>
    </w:p>
    <w:p/>
    <w:p>
      <w:r xmlns:w="http://schemas.openxmlformats.org/wordprocessingml/2006/main">
        <w:t xml:space="preserve">যিরমিয় তার জীবনের প্রতি ঈশ্বরের আহ্বানে অভিভূত, অনুভব করে যে ঈশ্বর তাকে যা করতে বলেছেন তা করার জন্য তিনি খুব কম বয়সী এবং অনভিজ্ঞ।</w:t>
      </w:r>
    </w:p>
    <w:p/>
    <w:p>
      <w:r xmlns:w="http://schemas.openxmlformats.org/wordprocessingml/2006/main">
        <w:t xml:space="preserve">1. তারুণ্যের শক্তি: কিভাবে এমনকি তরুণ একটি পার্থক্য করতে পারেন</w:t>
      </w:r>
    </w:p>
    <w:p/>
    <w:p>
      <w:r xmlns:w="http://schemas.openxmlformats.org/wordprocessingml/2006/main">
        <w:t xml:space="preserve">2. তাঁর লোকেদের প্রতি ঈশ্বরের অবিচল বিশ্বাস: উদাহরণ হিসেবে জেরেমিয়ার আহ্বান</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Jeremiah 1:7 কিন্তু সদাপ্রভু আমাকে কহিলেন, বলো না, আমি শিশু;</w:t>
      </w:r>
    </w:p>
    <w:p/>
    <w:p>
      <w:r xmlns:w="http://schemas.openxmlformats.org/wordprocessingml/2006/main">
        <w:t xml:space="preserve">ঈশ্বর যিরমিয়কে বলেন যে তিনি খুব কম বয়সী না বলবেন, এবং তাকে যা বলার জন্য পাঠানো হয়েছে তা বলতে তাকে আদেশ দেন।</w:t>
      </w:r>
    </w:p>
    <w:p/>
    <w:p>
      <w:r xmlns:w="http://schemas.openxmlformats.org/wordprocessingml/2006/main">
        <w:t xml:space="preserve">1. কথা বলার সাহস: বিশ্বাসে বেরিয়ে আসা</w:t>
      </w:r>
    </w:p>
    <w:p/>
    <w:p>
      <w:r xmlns:w="http://schemas.openxmlformats.org/wordprocessingml/2006/main">
        <w:t xml:space="preserve">2. ঈশ্বরের আহ্বান: ঐশ্বরিক কর্তৃত্বের উপর আস্থা রাখা</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Jeremiah 1:8 তাদের মুখ দেখে ভয় পেয়ো না, কারণ আমি তোমাকে উদ্ধার করতে তোমার সঙ্গে আছি, সদাপ্রভু বলছেন।</w:t>
      </w:r>
    </w:p>
    <w:p/>
    <w:p>
      <w:r xmlns:w="http://schemas.openxmlformats.org/wordprocessingml/2006/main">
        <w:t xml:space="preserve">ঈশ্বর যিরমিয়কে ভয় পাবেন না কারণ তিনি তাকে সাহায্য করার জন্য তার সাথে আছেন।</w:t>
      </w:r>
    </w:p>
    <w:p/>
    <w:p>
      <w:r xmlns:w="http://schemas.openxmlformats.org/wordprocessingml/2006/main">
        <w:t xml:space="preserve">1. ভয় নেই: ঈশ্বরের শক্তিতে বিশ্বাস করা - Jeremiah 1:8</w:t>
      </w:r>
    </w:p>
    <w:p/>
    <w:p>
      <w:r xmlns:w="http://schemas.openxmlformats.org/wordprocessingml/2006/main">
        <w:t xml:space="preserve">2. বিশ্বাসের মাধ্যমে ভয় কাটিয়ে ওঠা - Jeremiah 1:8</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ম্যাথু 28:20 - এবং আমি আপনাকে যা আদেশ করেছি তা তাদের পালন করতে শেখান। এবং অবশ্যই আমি সর্বদা আপনার সাথে আছি, বয়সের একেবারে শেষ অবধি।</w:t>
      </w:r>
    </w:p>
    <w:p/>
    <w:p>
      <w:r xmlns:w="http://schemas.openxmlformats.org/wordprocessingml/2006/main">
        <w:t xml:space="preserve">Jeremiah 1:9 তখন সদাপ্রভু তাঁর হাত বাড়িয়ে আমার মুখ স্পর্শ করলেন। প্রভু আমাকে বললেন, 'দেখ, আমি আমার কথা তোমার মুখে দিয়েছি।</w:t>
      </w:r>
    </w:p>
    <w:p/>
    <w:p>
      <w:r xmlns:w="http://schemas.openxmlformats.org/wordprocessingml/2006/main">
        <w:t xml:space="preserve">প্রভু যিরমিয়কে তার শব্দ প্রদান করার ক্ষমতা দিয়েছিলেন।</w:t>
      </w:r>
    </w:p>
    <w:p/>
    <w:p>
      <w:r xmlns:w="http://schemas.openxmlformats.org/wordprocessingml/2006/main">
        <w:t xml:space="preserve">1. ঈশ্বরের শব্দ শক্তি</w:t>
      </w:r>
    </w:p>
    <w:p/>
    <w:p>
      <w:r xmlns:w="http://schemas.openxmlformats.org/wordprocessingml/2006/main">
        <w:t xml:space="preserve">2. ঈশ্বরের কণ্ঠস্বর শোনার গুরুত্ব</w:t>
      </w:r>
    </w:p>
    <w:p/>
    <w:p>
      <w:r xmlns:w="http://schemas.openxmlformats.org/wordprocessingml/2006/main">
        <w:t xml:space="preserve">1. হিতোপদেশ 30:5 ঈশ্বরের প্রতিটি শব্দ শুদ্ধ: যারা তাঁর উপর আস্থা রাখে তাদের জন্য তিনি ঢাল।</w:t>
      </w:r>
    </w:p>
    <w:p/>
    <w:p>
      <w:r xmlns:w="http://schemas.openxmlformats.org/wordprocessingml/2006/main">
        <w:t xml:space="preserve">2. Isaiah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Jeremiah 1:10 দেখ, আজ আমি তোমাকে জাতি ও রাজ্যের উপরে, মূলোৎপাটন করতে, উপড়ে ফেলতে, ধ্বংস করতে, নিক্ষেপ করতে, নির্মাণ করতে ও রোপণ করতে তোমাকে নিযুক্ত করেছি।</w:t>
      </w:r>
    </w:p>
    <w:p/>
    <w:p>
      <w:r xmlns:w="http://schemas.openxmlformats.org/wordprocessingml/2006/main">
        <w:t xml:space="preserve">ঈশ্বর যিরমিয়কে একটি ঐশ্বরিক মিশন দিয়েছেন যাকে মূলোৎপাটন করা, নামিয়ে ফেলা, ধ্বংস করা, এবং মন্দকে নিক্ষেপ করা, এবং মন্দতা গড়ে তোলা এবং রোপণ করা।</w:t>
      </w:r>
    </w:p>
    <w:p/>
    <w:p>
      <w:r xmlns:w="http://schemas.openxmlformats.org/wordprocessingml/2006/main">
        <w:t xml:space="preserve">1. আমাদের জীবনে ঈশ্বরের ঐশ্বরিক মিশনের দেখা এবং কীভাবে আমরা এটিকে ধার্মিকতা গড়ে তুলতে এবং রোপণ করতে ব্যবহার করতে পারি।</w:t>
      </w:r>
    </w:p>
    <w:p/>
    <w:p>
      <w:r xmlns:w="http://schemas.openxmlformats.org/wordprocessingml/2006/main">
        <w:t xml:space="preserve">2. মন্দের বিরুদ্ধে পিছনে ঠেলে এবং ভাল গঠনে আমাদের ব্যক্তিগত ভূমিকা বোঝা।</w:t>
      </w:r>
    </w:p>
    <w:p/>
    <w:p>
      <w:r xmlns:w="http://schemas.openxmlformats.org/wordprocessingml/2006/main">
        <w:t xml:space="preserve">1. ম্যাথু 28:19-20 - "অতএব তোমরা যাও, এবং সমস্ত জাতিকে শিক্ষা দাও, তাদের পিতা, পুত্র এবং পবিত্র আত্মার নামে বাপ্তিস্ম দাও: আমি তোমাদের যা আদেশ করেছি তা পালন করতে তাদের শেখাও৷ : এবং, দেখ, আমি সর্বদা আপনার সাথে আছি, এমনকি পৃথিবীর শেষ পর্যন্ত। আমিন।"</w:t>
      </w:r>
    </w:p>
    <w:p/>
    <w:p>
      <w:r xmlns:w="http://schemas.openxmlformats.org/wordprocessingml/2006/main">
        <w:t xml:space="preserve">2. ইশাইয়া 61:3 - "সিয়োনে যারা শোক করে তাদের জন্য নিযুক্ত করতে, তাদের জন্য ছাইয়ের জন্য সৌন্দর্য, শোকের জন্য আনন্দের তেল, ভারীতার আত্মার জন্য প্রশংসার পোশাক; যাতে তাদের ধার্মিকতার গাছ বলা হয় , প্রভুর রোপণ, যাতে তিনি মহিমান্বিত হন।"</w:t>
      </w:r>
    </w:p>
    <w:p/>
    <w:p>
      <w:r xmlns:w="http://schemas.openxmlformats.org/wordprocessingml/2006/main">
        <w:t xml:space="preserve">Jeremiah 1:11 তাছাড়া সদাপ্রভুর বাক্য আমার কাছে এলো যে, যিরমিয়, তুমি কি দেখছ? এবং আমি বললাম, আমি একটি বাদাম গাছের রড দেখতে পাচ্ছি।</w:t>
      </w:r>
    </w:p>
    <w:p/>
    <w:p>
      <w:r xmlns:w="http://schemas.openxmlformats.org/wordprocessingml/2006/main">
        <w:t xml:space="preserve">যিরমিয়কে প্রভু জিজ্ঞাসা করেন যে তিনি কী দেখেন এবং জেরেমিয়া উত্তর দেন যে তিনি একটি বাদাম গাছের রড দেখেন।</w:t>
      </w:r>
    </w:p>
    <w:p/>
    <w:p>
      <w:r xmlns:w="http://schemas.openxmlformats.org/wordprocessingml/2006/main">
        <w:t xml:space="preserve">1. ঈশ্বরের কল টু অ্যাকশন: আমরা কীভাবে প্রভুর কণ্ঠে সাড়া দিতে পারি</w:t>
      </w:r>
    </w:p>
    <w:p/>
    <w:p>
      <w:r xmlns:w="http://schemas.openxmlformats.org/wordprocessingml/2006/main">
        <w:t xml:space="preserve">2. শাস্ত্রে বাদাম গাছের তাৎপর্য</w:t>
      </w:r>
    </w:p>
    <w:p/>
    <w:p>
      <w:r xmlns:w="http://schemas.openxmlformats.org/wordprocessingml/2006/main">
        <w:t xml:space="preserve">1. ইশাইয়া 6:8 - তারপর আমি প্রভুর কণ্ঠস্বর শুনলাম যে, আমি কাকে পাঠাব এবং কে আমাদের জন্য যাবে?</w:t>
      </w:r>
    </w:p>
    <w:p/>
    <w:p>
      <w:r xmlns:w="http://schemas.openxmlformats.org/wordprocessingml/2006/main">
        <w:t xml:space="preserve">2. Exodus 25:33-34 - আপনি এটির উপর ব্রোঞ্জের একটি ঝাঁঝরি তৈরি করবেন এবং জালের চারটি কোণে চারটি ব্রোঞ্জের আংটি তৈরি করবেন। আর তুমি তা সিন্দুকের ধারের নীচে রাখবে, যেন জালটা সিন্দুকের মাঝখানে থাকে।</w:t>
      </w:r>
    </w:p>
    <w:p/>
    <w:p>
      <w:r xmlns:w="http://schemas.openxmlformats.org/wordprocessingml/2006/main">
        <w:t xml:space="preserve">Jeremiah 1:12 তখন সদাপ্রভু আমাকে বললেন, তুমি ভালো করে দেখেছ;</w:t>
      </w:r>
    </w:p>
    <w:p/>
    <w:p>
      <w:r xmlns:w="http://schemas.openxmlformats.org/wordprocessingml/2006/main">
        <w:t xml:space="preserve">ঈশ্বর তার কথা দ্রুত পূরণ করবেন।</w:t>
      </w:r>
    </w:p>
    <w:p/>
    <w:p>
      <w:r xmlns:w="http://schemas.openxmlformats.org/wordprocessingml/2006/main">
        <w:t xml:space="preserve">1: ঈশ্বর সর্বদা তাঁর প্রতিশ্রুতির প্রতি বিশ্বস্ত</w:t>
      </w:r>
    </w:p>
    <w:p/>
    <w:p>
      <w:r xmlns:w="http://schemas.openxmlformats.org/wordprocessingml/2006/main">
        <w:t xml:space="preserve">2: ঈশ্বরের বাক্য বিশ্বস্ত</w:t>
      </w:r>
    </w:p>
    <w:p/>
    <w:p>
      <w:r xmlns:w="http://schemas.openxmlformats.org/wordprocessingml/2006/main">
        <w:t xml:space="preserve">1: Isaiah 55:11 - তাই আমার মুখ থেকে বেরিয়ে আসা আমার শব্দ হবে: এটা আমার কাছে অকার্যকর ফিরে আসবে না, কিন্তু আমি যা খুশি তা সম্পন্ন করবে, এবং আমি যেখানে এটি পাঠিয়েছি তাতে এটি সফল হবে।</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Jeremiah 1:13 আর সদাপ্রভুর বাক্য দ্বিতীয়বার আমার কাছে এল, তুমি কি দেখছ? এবং আমি বললাম, আমি একটি ক্ষত পাত্র দেখতে পাচ্ছি; এবং এর মুখ উত্তর দিকে।</w:t>
      </w:r>
    </w:p>
    <w:p/>
    <w:p>
      <w:r xmlns:w="http://schemas.openxmlformats.org/wordprocessingml/2006/main">
        <w:t xml:space="preserve">প্রভু যিরমিয়ের সাথে দ্বিতীয়বার কথা বললেন, তিনি কি দেখেছেন তা জিজ্ঞাসা করলেন। যিরমিয় উত্তর দিয়েছিলেন যে তিনি উত্তর দিকে মুখ করে একটি ফুটন্ত পাত্র দেখেছিলেন।</w:t>
      </w:r>
    </w:p>
    <w:p/>
    <w:p>
      <w:r xmlns:w="http://schemas.openxmlformats.org/wordprocessingml/2006/main">
        <w:t xml:space="preserve">1. আনুগত্যের জন্য প্রভুর আহ্বান: Jeremiah 1:13</w:t>
      </w:r>
    </w:p>
    <w:p/>
    <w:p>
      <w:r xmlns:w="http://schemas.openxmlformats.org/wordprocessingml/2006/main">
        <w:t xml:space="preserve">2. প্রভুর নির্দেশ অনুসরণ করা: Jeremiah 1:13</w:t>
      </w:r>
    </w:p>
    <w:p/>
    <w:p>
      <w:r xmlns:w="http://schemas.openxmlformats.org/wordprocessingml/2006/main">
        <w:t xml:space="preserve">1. Isaiah 48:17-18 - এইভাবে প্রভু, তোমার মুক্তিদাতা, ইস্রায়েলের পবিত্র জন বলেন: আমি প্রভু তোমার ঈশ্বর, যিনি তোমাকে লাভের শিক্ষা দেন, যিনি তোমাকে যে পথে যেতে হবে সেই পথে পরিচালিত করেন।</w:t>
      </w:r>
    </w:p>
    <w:p/>
    <w:p>
      <w:r xmlns:w="http://schemas.openxmlformats.org/wordprocessingml/2006/main">
        <w:t xml:space="preserve">18 হায়, তুমি যদি আমার আদেশ পালন করতে! তাহলে তোমার শান্তি নদীর মত আর তোমার ধার্মিকতা সমুদ্রের ঢেউয়ের মত হত।</w:t>
      </w:r>
    </w:p>
    <w:p/>
    <w:p>
      <w:r xmlns:w="http://schemas.openxmlformats.org/wordprocessingml/2006/main">
        <w:t xml:space="preserve">2. হিতোপদেশ 3:5-6 - আপনার সমস্ত হৃদয় দিয়ে প্রভুতে বিশ্বাস করুন এবং আপনার নিজের বোঝার উপর নির্ভর করবেন না; 6 তোমার সমস্ত পথে তাঁকে স্বীকার কর, আর তিনিই তোমার পথ দেখাবেন।</w:t>
      </w:r>
    </w:p>
    <w:p/>
    <w:p>
      <w:r xmlns:w="http://schemas.openxmlformats.org/wordprocessingml/2006/main">
        <w:t xml:space="preserve">Jeremiah 1:14 তখন সদাপ্রভু আমাকে বললেন, উত্তর দিক থেকে দেশের সমস্ত বাসিন্দাদের উপর একটা অমঙ্গল আসবে।</w:t>
      </w:r>
    </w:p>
    <w:p/>
    <w:p>
      <w:r xmlns:w="http://schemas.openxmlformats.org/wordprocessingml/2006/main">
        <w:t xml:space="preserve">সদাপ্রভু যিরমিয়কে বললেন যে উত্তর দিক থেকে দেশের বাসিন্দাদের বিরুদ্ধে একটা অমঙ্গল আসবে।</w:t>
      </w:r>
    </w:p>
    <w:p/>
    <w:p>
      <w:r xmlns:w="http://schemas.openxmlformats.org/wordprocessingml/2006/main">
        <w:t xml:space="preserve">1. অজানার ভয় আপনাকে পঙ্গু করে দেবেন না</w:t>
      </w:r>
    </w:p>
    <w:p/>
    <w:p>
      <w:r xmlns:w="http://schemas.openxmlformats.org/wordprocessingml/2006/main">
        <w:t xml:space="preserve">2. ঈশ্বরের সতর্কবাণী উপেক্ষা করবেন না</w:t>
      </w:r>
    </w:p>
    <w:p/>
    <w:p>
      <w:r xmlns:w="http://schemas.openxmlformats.org/wordprocessingml/2006/main">
        <w:t xml:space="preserve">1. ইশাইয়া 8:10 - একসাথে পরামর্শ নিন, এবং এটি ব্যর্থ হবে; কথা বল, তা দাঁড়াবে না, কারণ ঈশ্বর আমাদের সঙ্গে আছেন৷</w:t>
      </w:r>
    </w:p>
    <w:p/>
    <w:p>
      <w:r xmlns:w="http://schemas.openxmlformats.org/wordprocessingml/2006/main">
        <w:t xml:space="preserve">2. গীতসংহিতা 91:1-2 - যিনি পরমেশ্বরের আশ্রয়ে বাস করেন তিনি সর্বশক্তিমানের ছায়ায় থাকবেন। আমি প্রভুকে বলব, আমার আশ্রয় ও আমার দুর্গ, আমার ঈশ্বর, যাঁর উপর আমি ভরসা করি।</w:t>
      </w:r>
    </w:p>
    <w:p/>
    <w:p>
      <w:r xmlns:w="http://schemas.openxmlformats.org/wordprocessingml/2006/main">
        <w:t xml:space="preserve">Jeremiah 1:15 কারণ দেখ, আমি উত্তরের রাজ্যগুলির সমস্ত পরিবারকে ডাকব, সদাপ্রভু বলছেন; এবং তারা আসবে, এবং তারা প্রত্যেকে তাদের সিংহাসন স্থাপন করবে জেরুজালেমের ফটকের প্রবেশপথে, তার চারপাশের সমস্ত প্রাচীরের বিরুদ্ধে এবং যিহূদার সমস্ত শহরের বিরুদ্ধে।</w:t>
      </w:r>
    </w:p>
    <w:p/>
    <w:p>
      <w:r xmlns:w="http://schemas.openxmlformats.org/wordprocessingml/2006/main">
        <w:t xml:space="preserve">প্রভু ঘোষণা করেন যে তিনি উত্তরের রাজ্যগুলির সমস্ত পরিবারকে ডাকবেন এবং জেরুজালেম এবং যিহূদার শহরগুলিতে তাদের সিংহাসন স্থাপন করবেন।</w:t>
      </w:r>
    </w:p>
    <w:p/>
    <w:p>
      <w:r xmlns:w="http://schemas.openxmlformats.org/wordprocessingml/2006/main">
        <w:t xml:space="preserve">1. সমস্ত পরিস্থিতিতে ঈশ্বরের চূড়ান্ত কর্তৃত্ব এবং ক্ষমতার উপর আস্থা রাখা।</w:t>
      </w:r>
    </w:p>
    <w:p/>
    <w:p>
      <w:r xmlns:w="http://schemas.openxmlformats.org/wordprocessingml/2006/main">
        <w:t xml:space="preserve">2. ঈশ্বরের প্রতিশ্রুতি তাঁর লোকেদের রক্ষা করার এবং তাদের প্রয়োজনগুলি সরবরাহ করার জন্য।</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Jeremiah 1:16 যারা আমাকে ত্যাগ করেছে, অন্য দেবতাদের উদ্দেশে ধূপ জ্বালিয়ে নিজেদের হাতের কাজের পূজা করেছে, আমি তাদের বিরুদ্ধে আমার বিচার বলব।</w:t>
      </w:r>
    </w:p>
    <w:p/>
    <w:p>
      <w:r xmlns:w="http://schemas.openxmlformats.org/wordprocessingml/2006/main">
        <w:t xml:space="preserve">ঈশ্বর তাদের বিচার করবেন যারা তাকে পরিত্যাগ করেছে এবং প্রতিমা পূজা করেছে।</w:t>
      </w:r>
    </w:p>
    <w:p/>
    <w:p>
      <w:r xmlns:w="http://schemas.openxmlformats.org/wordprocessingml/2006/main">
        <w:t xml:space="preserve">1. "মূর্তিপূজার বিপদ"</w:t>
      </w:r>
    </w:p>
    <w:p/>
    <w:p>
      <w:r xmlns:w="http://schemas.openxmlformats.org/wordprocessingml/2006/main">
        <w:t xml:space="preserve">2. "দুষ্টদের উপর ঈশ্বরের বিচার"</w:t>
      </w:r>
    </w:p>
    <w:p/>
    <w:p>
      <w:r xmlns:w="http://schemas.openxmlformats.org/wordprocessingml/2006/main">
        <w:t xml:space="preserve">1. Deuteronomy 4:28-31, "অতএব, আপনি তাঁর সমস্ত বিধি এবং তাঁর সমস্ত আদেশ পালন করবেন, যা আমি আপনাকে আজ আদেশ করছি, যাতে এটি আপনার এবং আপনার পরে আপনার সন্তানদের জন্য ভাল হয় এবং আপনি আপনার দিনগুলি দীর্ঘ করতে পারেন। প্রভু, তোমাদের ঈশ্বর, তোমাদের সর্বকালের জন্য যে দেশ দিচ্ছেন সেই দেশে|</w:t>
      </w:r>
    </w:p>
    <w:p/>
    <w:p>
      <w:r xmlns:w="http://schemas.openxmlformats.org/wordprocessingml/2006/main">
        <w:t xml:space="preserve">2. ইশাইয়া 44:9-11, "যারা মূর্তি তৈরি করে, তাদের সবই অকেজো, এবং তাদের মূল্যবান জিনিসগুলি লাভবান হবে না; তারা তাদের নিজের সাক্ষী; তারা দেখে না বা জানে না, যাতে তারা লজ্জিত হয়। কোন দেবতা বা মূর্তি বানান যা তার কিছুই লাভ করে না?নিশ্চয়ই তার সমস্ত সঙ্গীরা লজ্জিত হবে; এবং কর্মীরা, তারা কেবল পুরুষ। তারা সকলে একত্রিত হোক, তারা দাঁড়াবে; তবুও তারা ভয় পাবে, তারা লজ্জিত হবে একসাথে</w:t>
      </w:r>
    </w:p>
    <w:p/>
    <w:p>
      <w:r xmlns:w="http://schemas.openxmlformats.org/wordprocessingml/2006/main">
        <w:t xml:space="preserve">Jeremiah 1:17 তাই তুমি তোমার কোমর বেঁধে উঠো, ওঠো এবং আমি তোমাকে যা আদেশ দিচ্ছি তা তাদের সাথে বলো: তাদের মুখ দেখে হতাশ হবেন না, পাছে আমি তাদের সামনে তোমাকে বিভ্রান্ত করব।</w:t>
      </w:r>
    </w:p>
    <w:p/>
    <w:p>
      <w:r xmlns:w="http://schemas.openxmlformats.org/wordprocessingml/2006/main">
        <w:t xml:space="preserve">ঈশ্বর যিরমিয়কে দৃঢ়ভাবে দাঁড়াতে এবং ভয় ছাড়াই তাঁর কথা বলতে আদেশ দেন, বিরোধিতা যাই হোক না কেন।</w:t>
      </w:r>
    </w:p>
    <w:p/>
    <w:p>
      <w:r xmlns:w="http://schemas.openxmlformats.org/wordprocessingml/2006/main">
        <w:t xml:space="preserve">1. দৃঢ়ভাবে দাঁড়ান: কঠিন পরিস্থিতিতে সাহস খোঁজা</w:t>
      </w:r>
    </w:p>
    <w:p/>
    <w:p>
      <w:r xmlns:w="http://schemas.openxmlformats.org/wordprocessingml/2006/main">
        <w:t xml:space="preserve">2. ভয় কাটিয়ে ওঠা: ঈশ্বরের জন্য দৃঢ়ভাবে দাঁড়ানো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Jeremiah 1:18 কেননা, দেখ, আজ আমি তোমাকে একটি সুরক্ষিত নগর, একটি লোহার স্তম্ভ এবং সমগ্র দেশের বিরুদ্ধে, যিহূদার রাজাদের বিরুদ্ধে, সেখানকার শাসনকর্তাদের বিরুদ্ধে, সেখানকার যাজকদের বিরুদ্ধে এবং তার বিরুদ্ধে একটি লোহার স্তম্ভ এবং পিতলের দেয়াল করেছি। দেশের মানুষ।</w:t>
      </w:r>
    </w:p>
    <w:p/>
    <w:p>
      <w:r xmlns:w="http://schemas.openxmlformats.org/wordprocessingml/2006/main">
        <w:t xml:space="preserve">ঈশ্বর যিরমিয়কে একটি লোহার স্তম্ভ এবং পিতলের দেয়াল সহ একটি সুরক্ষিত নগরে পরিণত করেন যিহূদার রাজা, রাজপুত্র, যাজক এবং জনগণের বিরুদ্ধে প্রতিরক্ষা হিসাবে।</w:t>
      </w:r>
    </w:p>
    <w:p/>
    <w:p>
      <w:r xmlns:w="http://schemas.openxmlformats.org/wordprocessingml/2006/main">
        <w:t xml:space="preserve">1. আপনার বিশ্বাসে দৃঢ় থাকুন কারণ ঈশ্বর আপনাকে সমস্ত মন্দ থেকে রক্ষা করবেন।</w:t>
      </w:r>
    </w:p>
    <w:p/>
    <w:p>
      <w:r xmlns:w="http://schemas.openxmlformats.org/wordprocessingml/2006/main">
        <w:t xml:space="preserve">2. জগতের প্রলোভনের কাছে নতি স্বীকার করবেন না, কারণ ঈশ্বর আপনার চূড়ান্ত প্রতিরক্ষা।</w:t>
      </w:r>
    </w:p>
    <w:p/>
    <w:p>
      <w:r xmlns:w="http://schemas.openxmlformats.org/wordprocessingml/2006/main">
        <w:t xml:space="preserve">1. ইশাইয়া 54:17 - "তোমার বিরুদ্ধে যে অস্ত্র তৈরি করা হয়েছে তা সফল হবে না; এবং প্রতিটি জিহ্বা যে বিচারে তোমার বিরুদ্ধে উঠবে, তুমি নিন্দা করবে। এটি প্রভুর দাসদের উত্তরাধিকার, এবং তাদের ধার্মিকতা আমার কাছ থেকে, প্রভু বলেন।"</w:t>
      </w:r>
    </w:p>
    <w:p/>
    <w:p>
      <w:r xmlns:w="http://schemas.openxmlformats.org/wordprocessingml/2006/main">
        <w:t xml:space="preserve">2. Ephesians 6:11-13 - "ঈশ্বরের সমস্ত অস্ত্র পরিধান কর, যাতে তোমরা শয়তানের কৌশলের বিরুদ্ধে দাঁড়াতে পারো৷ কেননা আমরা মাংস ও রক্তের বিরুদ্ধে নয়, কিন্তু রাজত্বের বিরুদ্ধে, ক্ষমতার বিরুদ্ধে, শক্তির বিরুদ্ধে লড়াই করি৷ এই পৃথিবীর অন্ধকারের শাসক, উচ্চ স্থানে আধ্যাত্মিক দুষ্টতার বিরুদ্ধে। তাই ঈশ্বরের সমস্ত অস্ত্র আপনার কাছে নিয়ে যান, যাতে আপনি খারাপ দিনে প্রতিরোধ করতে সক্ষম হন এবং সবকিছু করার পরেও দাঁড়াতে পারেন।"</w:t>
      </w:r>
    </w:p>
    <w:p/>
    <w:p>
      <w:r xmlns:w="http://schemas.openxmlformats.org/wordprocessingml/2006/main">
        <w:t xml:space="preserve">Jeremiah 1:19 তারা তোমার বিরুদ্ধে যুদ্ধ করবে; কিন্তু তারা তোমার বিরুদ্ধে জয়ী হবে না; কারণ আমি তোমার সঙ্গে আছি, প্রভু বলেছেন, তোমাকে উদ্ধার করতে।</w:t>
      </w:r>
    </w:p>
    <w:p/>
    <w:p>
      <w:r xmlns:w="http://schemas.openxmlformats.org/wordprocessingml/2006/main">
        <w:t xml:space="preserve">ঈশ্বরের প্রতিশ্রুতি আমাদের প্রতিপক্ষের হাত থেকে রক্ষা ও উদ্ধার করার।</w:t>
      </w:r>
    </w:p>
    <w:p/>
    <w:p>
      <w:r xmlns:w="http://schemas.openxmlformats.org/wordprocessingml/2006/main">
        <w:t xml:space="preserve">1: প্রভুর উপর বিশ্বাস রাখুন, তিনি সর্বদা আমাদের সাথে থাকবেন।</w:t>
      </w:r>
    </w:p>
    <w:p/>
    <w:p>
      <w:r xmlns:w="http://schemas.openxmlformats.org/wordprocessingml/2006/main">
        <w:t xml:space="preserve">2: বিপদের সময়, জেনে রাখুন যে ঈশ্বর আমাদের রক্ষাকারী।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যিরমিয় অধ্যায় 2 যিহূদার লোকেদের কাছে যিরমিয়ের ভবিষ্যদ্বাণীমূলক বার্তা অব্যাহত রেখেছে। এই অধ্যায়ে, Jeremiah তাদের অবিশ্বস্ততা এবং মূর্তিপূজা সঙ্গে জাতির মুখোমুখি, অনুতাপ তাদের আহ্বান.</w:t>
      </w:r>
    </w:p>
    <w:p/>
    <w:p>
      <w:r xmlns:w="http://schemas.openxmlformats.org/wordprocessingml/2006/main">
        <w:t xml:space="preserve">1ম অনুচ্ছেদ: অধ্যায়টি শুরু হয়েছে ঈশ্বর ইস্রায়েলকে মরুভূমিতে তাঁর প্রতি তাদের প্রাথমিক ভক্তি এবং আনুগত্যের কথা স্মরণ করিয়ে দিয়ে (জেরিমিয়া 2:1-3)। তিনি স্মরণ করেন যে কীভাবে তারা তাঁর সাথে তাদের সম্পর্ককে একটি পবিত্র চুক্তি হিসাবে বিবেচনা করেছিল, তাকে প্রাচুর্যের দেশে অনুসরণ করেছিল। যাইহোক, তিনি উল্লেখ করেছেন যে তারা তখন থেকে তাঁর কাছ থেকে দূরে সরে গেছে এবং মূর্তিপূজা গ্রহণ করেছে। তারা সদাপ্রভুকে পরিত্যাগ করেছে, যিনি জীবন্ত জলের উৎস, এবং নিজেদের জন্য ভাঙ্গা কুন্ড খনন করেছেন যা জল ধরে রাখতে পারে না।</w:t>
      </w:r>
    </w:p>
    <w:p/>
    <w:p>
      <w:r xmlns:w="http://schemas.openxmlformats.org/wordprocessingml/2006/main">
        <w:t xml:space="preserve">2য় অনুচ্ছেদ: যিরমিয় তারপর যিহূদার মূর্তিপূজার বিরুদ্ধে একটি শক্তিশালী অভিযোগ উপস্থাপন করেন (জেরিমিয়া 2:4-13)। তিনি তাদের অভিযুক্ত করেছেন যে ঈশ্বর জীবন্ত জলের ঝর্ণাকে পরিত্যাগ করেছেন এবং পরিবর্তে তাদের নিজের হাতে তৈরি মূর্তির দিকে ফিরে যাচ্ছেন। ঈশ্বরের লোক হিসাবে মনোনীত হওয়া সত্ত্বেও, তারা মূল্যহীন মূর্তিগুলির অনুসরণ করেছে এবং বিদেশী দেবতাদের অনুসরণ করেছে। যিরমিয় প্রশ্ন করে যে কেন তারা তাদের সত্য ঈশ্বরকে মিথ্যা দেবতার সাথে বিনিময় করবে যেগুলো পরিত্রাণ আনতে পারে না বা তাদের আত্মাকে সন্তুষ্ট করতে পারে না।</w:t>
      </w:r>
    </w:p>
    <w:p/>
    <w:p>
      <w:r xmlns:w="http://schemas.openxmlformats.org/wordprocessingml/2006/main">
        <w:t xml:space="preserve">3য় অনুচ্ছেদ: অধ্যায়টি ইস্রায়েলের জন্য তাদের কর্মের পরিণতি বিবেচনা করার জন্য ঈশ্বরের কাছ থেকে একটি আবেদনের সাথে শেষ হয়েছে (জেরিমিয়া 2:14-37)। মূর্তি পূজার মাধ্যমে অন্য জাতি কী লাভ করেছে তা দেখার জন্য তিনি তাদের চ্যালেঞ্জ করেন লজ্জা ও হতাশা ছাড়া আর কিছুই নয়। প্রভু ইস্রায়েলকে অবিশ্বাসী নববধূর মতো বলে অভিযুক্ত করেছেন যে তার স্বামীকে ত্যাগ করেছে। তাদের পাপের বিচার এবং বিপর্যয় তাদের নিজেদের উপর পরিণত হবে।</w:t>
      </w:r>
    </w:p>
    <w:p/>
    <w:p>
      <w:r xmlns:w="http://schemas.openxmlformats.org/wordprocessingml/2006/main">
        <w:t xml:space="preserve">সংক্ষেপে,</w:t>
      </w:r>
    </w:p>
    <w:p>
      <w:r xmlns:w="http://schemas.openxmlformats.org/wordprocessingml/2006/main">
        <w:t xml:space="preserve">Jeremiah এর দ্বিতীয় অধ্যায় যিহূদার অবিশ্বস্ততা প্রকাশের উপর দৃষ্টি নিবদ্ধ করে। ঈশ্বর ইস্রায়েলকে তাদের অতীত ভক্তির কথা মনে করিয়ে দেন কিন্তু মূর্তিগুলির পক্ষে তাঁর প্রতি তাদের বর্তমান পরিত্যাগকে হাইলাইট করেন। Jeremiah তাদের মূর্তিপূজামূলক অভ্যাসগুলির বিরুদ্ধে একটি শক্তিশালী তিরস্কার উপস্থাপন করে, প্রশ্ন করে যে কেন তারা মূল্যহীনের জন্য সত্য ঈশ্বরকে পরিত্যাগ করবে অধ্যায়টি আসন্ন বিচার সম্পর্কে সতর্কবাণী দিয়ে সমাপ্ত হয়েছে এবং ইস্রায়েলকে ঈশ্বরের দ্বারা প্রদত্ত জীবন্ত জল থেকে মুখ ফিরিয়ে নেওয়ার অসারতা এবং পরিণতিগুলি বিবেচনা করার আহ্বান জানিয়েছে৷ এই অধ্যায়টি অনুতাপের জন্য একটি জরুরী আবেদন এবং একটি অনুস্মারক হিসাবে কাজ করে যে সত্যিকারের সন্তুষ্টি কেবলমাত্র এখানেই পাওয়া যেতে পারে৷ ঈশ্বরের সাথে একটি বিশ্বস্ত সম্পর্ক।</w:t>
      </w:r>
    </w:p>
    <w:p/>
    <w:p>
      <w:r xmlns:w="http://schemas.openxmlformats.org/wordprocessingml/2006/main">
        <w:t xml:space="preserve">Jeremiah 2:1 তাছাড়া সদাপ্রভুর বাক্য আমার কাছে এলো,</w:t>
      </w:r>
    </w:p>
    <w:p/>
    <w:p>
      <w:r xmlns:w="http://schemas.openxmlformats.org/wordprocessingml/2006/main">
        <w:t xml:space="preserve">প্রভু একটি বার্তা দিয়ে যিরমিয়ের সাথে কথা বলেন।</w:t>
      </w:r>
    </w:p>
    <w:p/>
    <w:p>
      <w:r xmlns:w="http://schemas.openxmlformats.org/wordprocessingml/2006/main">
        <w:t xml:space="preserve">1. প্রভু সবসময় আমাদের সাথে কথা বলেন, এমনকি কঠিন সময়েও।</w:t>
      </w:r>
    </w:p>
    <w:p/>
    <w:p>
      <w:r xmlns:w="http://schemas.openxmlformats.org/wordprocessingml/2006/main">
        <w:t xml:space="preserve">2. আমাদের সর্বদা ঈশ্বরের কণ্ঠস্বর শুনতে ইচ্ছুক থাকতে হবে।</w:t>
      </w:r>
    </w:p>
    <w:p/>
    <w:p>
      <w:r xmlns:w="http://schemas.openxmlformats.org/wordprocessingml/2006/main">
        <w:t xml:space="preserve">1. Jeremiah 33:3 "আমাকে ডাক, এবং আমি তোমাকে উত্তর দেব এবং তোমাকে মহান এবং শক্তিশালী জিনিস দেখাব, যা তুমি জানো না।"</w:t>
      </w:r>
    </w:p>
    <w:p/>
    <w:p>
      <w:r xmlns:w="http://schemas.openxmlformats.org/wordprocessingml/2006/main">
        <w:t xml:space="preserve">2. গীতসংহিতা 46:10 "স্থির থাকুন, এবং জেনে রাখুন যে আমিই ঈশ্বর: আমি জাতিদের মধ্যে উচ্চতর হব, আমি পৃথিবীতে উন্নত হব।"</w:t>
      </w:r>
    </w:p>
    <w:p/>
    <w:p>
      <w:r xmlns:w="http://schemas.openxmlformats.org/wordprocessingml/2006/main">
        <w:t xml:space="preserve">Jeremiah 2:2 যাও এবং জেরুজালেমের কানে কান্না কর, বল, সদাপ্রভু এই কথা বলেন; আমি তোমাকে স্মরণ করি, তোমার যৌবনের উদারতা, তোমার সঙ্গীদের ভালবাসা, যখন তুমি আমার পিছনে মরুভূমিতে গিয়েছ, এমন একটি জমিতে যা বপন করা হয়নি।</w:t>
      </w:r>
    </w:p>
    <w:p/>
    <w:p>
      <w:r xmlns:w="http://schemas.openxmlformats.org/wordprocessingml/2006/main">
        <w:t xml:space="preserve">প্রভু জেরুজালেমের সাথে কথা বলেন, তাদের যৌবনের দয়া এবং ভালবাসার কথা স্মরণ করে, যখন তারা তাকে এমন একটি জমিতে অনুসরণ করেছিল যা বপন করা হয়নি।</w:t>
      </w:r>
    </w:p>
    <w:p/>
    <w:p>
      <w:r xmlns:w="http://schemas.openxmlformats.org/wordprocessingml/2006/main">
        <w:t xml:space="preserve">1. খরচ যাই হোক না কেন ঈশ্বরের পথ অনুসরণ করতে শেখা</w:t>
      </w:r>
    </w:p>
    <w:p/>
    <w:p>
      <w:r xmlns:w="http://schemas.openxmlformats.org/wordprocessingml/2006/main">
        <w:t xml:space="preserve">2. নিঃশর্তভাবে ঈশ্বরকে ভালবাসতে বেছে নেওয়া</w:t>
      </w:r>
    </w:p>
    <w:p/>
    <w:p>
      <w:r xmlns:w="http://schemas.openxmlformats.org/wordprocessingml/2006/main">
        <w:t xml:space="preserve">1. Hosea 2:14-15 - "অতএব, দেখ, আমি তাকে প্রলুব্ধ করব, তাকে প্রান্তরে নিয়ে আসব এবং তার সাথে কোমলভাবে কথা বলব। সেখান থেকে আমি তাকে তার দ্রাক্ষাক্ষেত্র দেব এবং আখোর উপত্যকাকে আশার দরজা করব। সেখানে সে তার যৌবনের দিনগুলির মতো সাড়া দেবে, যেমন সে মিশর দেশ থেকে বেরিয়ে এসেছিল।"</w:t>
      </w:r>
    </w:p>
    <w:p/>
    <w:p>
      <w:r xmlns:w="http://schemas.openxmlformats.org/wordprocessingml/2006/main">
        <w:t xml:space="preserve">2. ম্যাথু 22:37-38 - "এবং তিনি তাকে বললেন, আপনি আপনার সমস্ত হৃদয়, আপনার সমস্ত আত্মা এবং আপনার সমস্ত মন দিয়ে আপনার ঈশ্বর প্রভুকে ভালবাসবেন। এটিই মহান এবং প্রথম আদেশ।"</w:t>
      </w:r>
    </w:p>
    <w:p/>
    <w:p>
      <w:r xmlns:w="http://schemas.openxmlformats.org/wordprocessingml/2006/main">
        <w:t xml:space="preserve">Jeremiah 2:3 ইস্রায়েল ছিল সদাপ্রভুর কাছে পবিত্রতা এবং তাঁহার বৃদ্ধির প্রথম ফল; যাহারা তাঁহাকে গ্রাস করে, তাহারা সকলকে বিভ্রান্ত করিবে; তাদের উপর অমঙ্গল ঘটবে, সদাপ্রভু বলছেন।</w:t>
      </w:r>
    </w:p>
    <w:p/>
    <w:p>
      <w:r xmlns:w="http://schemas.openxmlformats.org/wordprocessingml/2006/main">
        <w:t xml:space="preserve">সদাপ্রভু ইস্রায়েলকে পবিত্র এবং তার বৃদ্ধির প্রথম ফল মনে করেন, কিন্তু যারা ইস্রায়েলকে গ্রাস করে তারা শাস্তি পাবে।</w:t>
      </w:r>
    </w:p>
    <w:p/>
    <w:p>
      <w:r xmlns:w="http://schemas.openxmlformats.org/wordprocessingml/2006/main">
        <w:t xml:space="preserve">1. ঈশ্বরের পবিত্রতা এবং তাঁর লোকেদের প্রতি তাঁর ভালবাসা</w:t>
      </w:r>
    </w:p>
    <w:p/>
    <w:p>
      <w:r xmlns:w="http://schemas.openxmlformats.org/wordprocessingml/2006/main">
        <w:t xml:space="preserve">2. অধার্মিকতার পরিণতি</w:t>
      </w:r>
    </w:p>
    <w:p/>
    <w:p>
      <w:r xmlns:w="http://schemas.openxmlformats.org/wordprocessingml/2006/main">
        <w:t xml:space="preserve">1. গীতসংহিতা 22:3 - "কিন্তু তুমি পবিত্র, হে ইস্রায়েলের প্রশংসায় বসবাসকারী।"</w:t>
      </w:r>
    </w:p>
    <w:p/>
    <w:p>
      <w:r xmlns:w="http://schemas.openxmlformats.org/wordprocessingml/2006/main">
        <w:t xml:space="preserve">2. রোমানস 2: 6-8 - "যিনি প্রত্যেক মানুষকে তার কাজ অনুসারে প্রতিদান দেবেন: তাদের কাছে যারা ধৈর্য ধরে ভাল কাজ করে গৌরব, সম্মান এবং অমরত্ব, অনন্ত জীবন কামনা করে: কিন্তু তাদের কাছে যারা বিতর্ক করে এবং কাজ করে সত্যের আনুগত্য করো না, বরং অধর্ম, ক্রোধ ও ক্রোধকে মেনে চলো।"</w:t>
      </w:r>
    </w:p>
    <w:p/>
    <w:p>
      <w:r xmlns:w="http://schemas.openxmlformats.org/wordprocessingml/2006/main">
        <w:t xml:space="preserve">Jeremiah 2:4 হে ইয়াকুবের বংশ এবং ইস্রায়েল-কুলের সমস্ত পরিবার, সদাপ্রভুর বাক্য শোন।</w:t>
      </w:r>
    </w:p>
    <w:p/>
    <w:p>
      <w:r xmlns:w="http://schemas.openxmlformats.org/wordprocessingml/2006/main">
        <w:t xml:space="preserve">যাকোবের পরিবার এবং ইস্রায়েল পরিবারের সমস্ত পরিবারকে আদেশ করার মতো প্রভুর বাক্য শোনার গুরুত্ব সম্পর্কে প্যাসেজটি।</w:t>
      </w:r>
    </w:p>
    <w:p/>
    <w:p>
      <w:r xmlns:w="http://schemas.openxmlformats.org/wordprocessingml/2006/main">
        <w:t xml:space="preserve">1. তাঁর আশীর্বাদ পাওয়ার জন্য প্রভুর বাক্য শোনা অপরিহার্য।</w:t>
      </w:r>
    </w:p>
    <w:p/>
    <w:p>
      <w:r xmlns:w="http://schemas.openxmlformats.org/wordprocessingml/2006/main">
        <w:t xml:space="preserve">2. প্রভুর আদেশ পালন করুন, এবং আপনি তাঁর অনুগ্রহে আশীর্বাদ পাবেন।</w:t>
      </w:r>
    </w:p>
    <w:p/>
    <w:p>
      <w:r xmlns:w="http://schemas.openxmlformats.org/wordprocessingml/2006/main">
        <w:t xml:space="preserve">1. ম্যাথু 11:28-30 তোমরা যারা পরিশ্রম কর এবং ভারাক্রান্ত হও, আমার কাছে এস,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p>
      <w:r xmlns:w="http://schemas.openxmlformats.org/wordprocessingml/2006/main">
        <w:t xml:space="preserve">2. গীতসংহিতা 37:4 সদাপ্রভুতেও আনন্দ কর; এবং তিনি তোমাকে তোমার মনের আকাঙ্ক্ষা দান করবেন।</w:t>
      </w:r>
    </w:p>
    <w:p/>
    <w:p>
      <w:r xmlns:w="http://schemas.openxmlformats.org/wordprocessingml/2006/main">
        <w:t xml:space="preserve">Jeremiah 2:5 সদাপ্রভু এই কথা বলেন, তোমার পিতৃপুরুষেরা আমার মধ্যে কি অন্যায় খুঁজে পেয়েছে যে, তারা আমার কাছ থেকে দূরে চলে গেছে, অসারতার পিছনে চলে গেছে এবং বৃথা হয়েছে?</w:t>
      </w:r>
    </w:p>
    <w:p/>
    <w:p>
      <w:r xmlns:w="http://schemas.openxmlformats.org/wordprocessingml/2006/main">
        <w:t xml:space="preserve">প্রভু জিজ্ঞাসা করছেন কেন মানুষের পিতারা তাকে ত্যাগ করেছিলেন এবং কেন তারা পরিবর্তে মিথ্যা জিনিসের অনুসরণ করতে বেছে নিয়েছিলেন।</w:t>
      </w:r>
    </w:p>
    <w:p/>
    <w:p>
      <w:r xmlns:w="http://schemas.openxmlformats.org/wordprocessingml/2006/main">
        <w:t xml:space="preserve">1. মিথ্যা ঈশ্বরের পিছনে তাড়া করার বিপদ</w:t>
      </w:r>
    </w:p>
    <w:p/>
    <w:p>
      <w:r xmlns:w="http://schemas.openxmlformats.org/wordprocessingml/2006/main">
        <w:t xml:space="preserve">2. প্রভুর কাছ থেকে দূরে সরে যাওয়ার মূর্খতা</w:t>
      </w:r>
    </w:p>
    <w:p/>
    <w:p>
      <w:r xmlns:w="http://schemas.openxmlformats.org/wordprocessingml/2006/main">
        <w:t xml:space="preserve">1. Deuteronomy 6:14-16 - অন্য দেবতাদের অনুসরণ করো না, তোমার ঈশ্বর সদাপ্রভু একজন ঈর্ষান্বিত ঈশ্বর।</w:t>
      </w:r>
    </w:p>
    <w:p/>
    <w:p>
      <w:r xmlns:w="http://schemas.openxmlformats.org/wordprocessingml/2006/main">
        <w:t xml:space="preserve">2. গীতসংহিতা 28:7 - প্রভু আমার শক্তি এবং আমার ঢাল; আমার হৃদয় তাঁর উপর আস্থা রেখেছিল, এবং আমি সাহায্য পেয়েছি: তাই আমার হৃদয় খুব আনন্দিত হয়; এবং আমার গানের মাধ্যমে আমি তাঁর প্রশংসা করব।</w:t>
      </w:r>
    </w:p>
    <w:p/>
    <w:p>
      <w:r xmlns:w="http://schemas.openxmlformats.org/wordprocessingml/2006/main">
        <w:t xml:space="preserve">Jeremiah 2:6 তারা বললও না, সদাপ্রভু কোথায়, যিনি আমাদেরকে মিশর দেশ থেকে বের করে এনেছেন, যিনি মরুভূমির মধ্য দিয়ে, মরুভূমি ও গর্তের মধ্য দিয়ে, খরার দেশ ও ছায়ার মধ্য দিয়ে আমাদের নিয়ে গেছেন? মৃত্যু, এমন এক দেশের মধ্য দিয়ে যা কোনো মানুষ যায়নি এবং যেখানে কোনো মানুষ বাস করেনি?</w:t>
      </w:r>
    </w:p>
    <w:p/>
    <w:p>
      <w:r xmlns:w="http://schemas.openxmlformats.org/wordprocessingml/2006/main">
        <w:t xml:space="preserve">ঈশ্বরের লোকেরা তাকে এবং তার অতীতের আশীর্বাদগুলি ভুলে গেছে, যেমন তাদের মিশর থেকে বের করে আনা এবং মরুভূমির মধ্য দিয়ে।</w:t>
      </w:r>
    </w:p>
    <w:p/>
    <w:p>
      <w:r xmlns:w="http://schemas.openxmlformats.org/wordprocessingml/2006/main">
        <w:t xml:space="preserve">1. কষ্টের সময়ে ঈশ্বরের বিশ্বস্ততা</w:t>
      </w:r>
    </w:p>
    <w:p/>
    <w:p>
      <w:r xmlns:w="http://schemas.openxmlformats.org/wordprocessingml/2006/main">
        <w:t xml:space="preserve">2. ঈশ্বরের বিধান মনে রাখা</w:t>
      </w:r>
    </w:p>
    <w:p/>
    <w:p>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Exodus 14:14 - "প্রভু আপনার জন্য যুদ্ধ করবেন, এবং আপনাকে কেবল নীরব থাকতে হবে।"</w:t>
      </w:r>
    </w:p>
    <w:p/>
    <w:p>
      <w:r xmlns:w="http://schemas.openxmlformats.org/wordprocessingml/2006/main">
        <w:t xml:space="preserve">Jeremiah 2:7 এবং আমি তোমাকে একটি প্রচুর দেশে নিয়ে এসেছি, সেখানকার ফল ও তার মঙ্গলময়তা খেতে; কিন্তু যখন তোমরা প্রবেশ করেছিলে, তখন তোমরা আমার দেশকে অপবিত্র করেছিলে এবং আমার উত্তরাধিকারকে ঘৃণ্য করে তুলেছিলে।</w:t>
      </w:r>
    </w:p>
    <w:p/>
    <w:p>
      <w:r xmlns:w="http://schemas.openxmlformats.org/wordprocessingml/2006/main">
        <w:t xml:space="preserve">ঈশ্বর ইস্রায়েলীয়দের একটি ফলদায়ক দেশে নিয়ে এসেছিলেন, কিন্তু তারা এটিকে অপবিত্র করে একটি ঘৃণ্য স্থানে পরিণত করেছিল।</w:t>
      </w:r>
    </w:p>
    <w:p/>
    <w:p>
      <w:r xmlns:w="http://schemas.openxmlformats.org/wordprocessingml/2006/main">
        <w:t xml:space="preserve">1. অবাধ্যতার মুখে ঈশ্বরের কল্যাণ ও করুণা</w:t>
      </w:r>
    </w:p>
    <w:p/>
    <w:p>
      <w:r xmlns:w="http://schemas.openxmlformats.org/wordprocessingml/2006/main">
        <w:t xml:space="preserve">2. ঈশ্বরের আদেশ উপেক্ষা করার পরিণতি</w:t>
      </w:r>
    </w:p>
    <w:p/>
    <w:p>
      <w:r xmlns:w="http://schemas.openxmlformats.org/wordprocessingml/2006/main">
        <w:t xml:space="preserve">1. গীতসংহিতা 107:1 - "ওহ প্রভুকে ধন্যবাদ দাও, কারণ তিনি ভাল, তাঁর অটল ভালবাসা চিরকাল স্থায়ী!"</w:t>
      </w:r>
    </w:p>
    <w:p/>
    <w:p>
      <w:r xmlns:w="http://schemas.openxmlformats.org/wordprocessingml/2006/main">
        <w:t xml:space="preserve">2. Deuteronomy 11:17 - "তোমরা তোমাদের ঈশ্বর সদাপ্রভুর আদেশ, তাঁর সাক্ষ্য ও তাঁর বিধি, যা তিনি তোমাদেরকে আদেশ করেছেন, তোমরা যত্ন সহকারে পালন করবে।"</w:t>
      </w:r>
    </w:p>
    <w:p/>
    <w:p>
      <w:r xmlns:w="http://schemas.openxmlformats.org/wordprocessingml/2006/main">
        <w:t xml:space="preserve">Jeremiah 2:8 যাজকেরা বলল না, সদাপ্রভু কোথায়? এবং যারা আইন পরিচালনা করে তারা আমাকে চিনত না: যাজকরাও আমার বিরুদ্ধে সীমালঙ্ঘন করেছিল, এবং ভাববাদীরা বাল দ্বারা ভবিষ্যদ্বাণী করেছিল এবং এমন জিনিসগুলির পিছনে চলেছিল যা লাভজনক নয়৷</w:t>
      </w:r>
    </w:p>
    <w:p/>
    <w:p>
      <w:r xmlns:w="http://schemas.openxmlformats.org/wordprocessingml/2006/main">
        <w:t xml:space="preserve">যিরমিয়ের দিনের পুরোহিত এবং যাজকরা প্রভুকে ভুলে গিয়েছিলেন এবং পরিবর্তে বাল-এর মতো মিথ্যা দেবতাদের উপাসনা করেছিলেন। নবীরা মিথ্যা বার্তার ভবিষ্যদ্বাণী করছিলেন যা কারো উপকারে আসবে না।</w:t>
      </w:r>
    </w:p>
    <w:p/>
    <w:p>
      <w:r xmlns:w="http://schemas.openxmlformats.org/wordprocessingml/2006/main">
        <w:t xml:space="preserve">1. ঈশ্বরকে পিছনে ফেলে দেবেন না - আমাদের দৈনন্দিন জীবনে প্রভুর প্রতি বিশ্বস্ত থাকার কথা মনে রাখা।</w:t>
      </w:r>
    </w:p>
    <w:p/>
    <w:p>
      <w:r xmlns:w="http://schemas.openxmlformats.org/wordprocessingml/2006/main">
        <w:t xml:space="preserve">2. মিথ্যা বার্তা অনুসরণ করুন - মিথ্যা বিশ্বাস এবং শিক্ষার মধ্যে পড়ার বিপদ সম্পর্কে সচেতন হন।</w:t>
      </w:r>
    </w:p>
    <w:p/>
    <w:p>
      <w:r xmlns:w="http://schemas.openxmlformats.org/wordprocessingml/2006/main">
        <w:t xml:space="preserve">1. Deuteronomy 6:4-9 - তোমার সমস্ত হৃদয়, তোমার সমস্ত প্রাণ এবং তোমার সমস্ত শক্তি দিয়ে তোমার ঈশ্বর সদাপ্রভুকে ভালবাস।</w:t>
      </w:r>
    </w:p>
    <w:p/>
    <w:p>
      <w:r xmlns:w="http://schemas.openxmlformats.org/wordprocessingml/2006/main">
        <w:t xml:space="preserve">2. ইশাইয়া 8:20 - আইন এবং সাক্ষ্যের প্রতি: যদি তারা এই শব্দ অনুসারে কথা না বলে, তবে তাদের মধ্যে আলো নেই।</w:t>
      </w:r>
    </w:p>
    <w:p/>
    <w:p>
      <w:r xmlns:w="http://schemas.openxmlformats.org/wordprocessingml/2006/main">
        <w:t xml:space="preserve">Jeremiah 2:9 সেইজন্য আমি এখনও তোমার কাছে বিরোধিতা করব, সদাপ্রভু বলছেন, এবং তোমার ছেলেমেয়েদের কাছেও আমি বিরোধিতা করব।</w:t>
      </w:r>
    </w:p>
    <w:p/>
    <w:p>
      <w:r xmlns:w="http://schemas.openxmlformats.org/wordprocessingml/2006/main">
        <w:t xml:space="preserve">যারা তাঁর কাছ থেকে বিপথগামী হয়েছে ঈশ্বর তাদের কাছে তাঁর কাছে ফিরে আসার জন্য অনুরোধ করেন।</w:t>
      </w:r>
    </w:p>
    <w:p/>
    <w:p>
      <w:r xmlns:w="http://schemas.openxmlformats.org/wordprocessingml/2006/main">
        <w:t xml:space="preserve">1: ঈশ্বর প্রেম এবং তিনি আমাদের তাঁর কাছে ফিরে আসতে চান৷</w:t>
      </w:r>
    </w:p>
    <w:p/>
    <w:p>
      <w:r xmlns:w="http://schemas.openxmlformats.org/wordprocessingml/2006/main">
        <w:t xml:space="preserve">2: আমাদের কখনই ভুলে যাওয়া উচিত নয় যে ঈশ্বর ধৈর্য সহকারে আমাদের তাঁর দিকে ফিরে যাওয়ার জন্য অপেক্ষা করছেন।</w:t>
      </w:r>
    </w:p>
    <w:p/>
    <w:p>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বরং অনন্ত জীবন পায়৷ কারণ ঈশ্বর তাঁর পুত্রকে জগতের নিন্দা করার জন্য পাঠাননি৷ , কিন্তু যাতে তার মাধ্যমে পৃথিবী রক্ষা পায়৷</w:t>
      </w:r>
    </w:p>
    <w:p/>
    <w:p>
      <w:r xmlns:w="http://schemas.openxmlformats.org/wordprocessingml/2006/main">
        <w:t xml:space="preserve">2: Isaiah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Jeremiah 2:10 চিত্তিম দ্বীপের উপর দিয়ে যাও, দেখো; এবং কেদারের কাছে পাঠাও, এবং মনোযোগ সহকারে চিন্তা করে দেখ, এমন কিছু আছে কিনা।</w:t>
      </w:r>
    </w:p>
    <w:p/>
    <w:p>
      <w:r xmlns:w="http://schemas.openxmlformats.org/wordprocessingml/2006/main">
        <w:t xml:space="preserve">ঈশ্বর যিরমিয়কে চিত্তিম, কেদারের দ্বীপপুঞ্জে যেতে অনুরোধ করেন এবং কোন সত্যতা থাকলে মনোযোগ সহকারে বিবেচনা করুন।</w:t>
      </w:r>
    </w:p>
    <w:p/>
    <w:p>
      <w:r xmlns:w="http://schemas.openxmlformats.org/wordprocessingml/2006/main">
        <w:t xml:space="preserve">1. ঈশ্বরের সত্য জানা: Jeremiah 2:10</w:t>
      </w:r>
    </w:p>
    <w:p/>
    <w:p>
      <w:r xmlns:w="http://schemas.openxmlformats.org/wordprocessingml/2006/main">
        <w:t xml:space="preserve">2. ঈশ্বরের জ্ঞানের সন্ধান করা: Jeremiah 2:10</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জেমস 1:5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Jeremiah 2:11 কোন জাতি কি তাদের দেবতাদের পরিবর্তন করেছে, যারা এখনও কোন দেবতা নয়? কিন্তু আমার লোকরা তাদের গৌরব পরিবর্তন করেছে যার জন্য লাভ নেই৷</w:t>
      </w:r>
    </w:p>
    <w:p/>
    <w:p>
      <w:r xmlns:w="http://schemas.openxmlformats.org/wordprocessingml/2006/main">
        <w:t xml:space="preserve">ঈশ্বর ইস্রায়েল জাতিকে মিথ্যা দেবতা দিয়ে প্রতিস্থাপন করার জন্য নিন্দা করেন।</w:t>
      </w:r>
    </w:p>
    <w:p/>
    <w:p>
      <w:r xmlns:w="http://schemas.openxmlformats.org/wordprocessingml/2006/main">
        <w:t xml:space="preserve">1: আমাদের অবশ্যই ঈশ্বরের প্রতি বিশ্বস্ত থাকতে হবে, কারণ তিনিই একমাত্র যিনি আমাদের সত্য এবং স্থায়ী আনন্দ দিতে পারেন।</w:t>
      </w:r>
    </w:p>
    <w:p/>
    <w:p>
      <w:r xmlns:w="http://schemas.openxmlformats.org/wordprocessingml/2006/main">
        <w:t xml:space="preserve">2: আমরা মিথ্যা দেবতাদের দ্বারা প্রতারিত হওয়া উচিত নয়, কারণ তারা আমাদের সত্য এবং স্থায়ী গৌরব প্রদান করতে পারে না।</w:t>
      </w:r>
    </w:p>
    <w:p/>
    <w:p>
      <w:r xmlns:w="http://schemas.openxmlformats.org/wordprocessingml/2006/main">
        <w:t xml:space="preserve">1: Deuteronomy 4:35-39 - আপনাকে এই জিনিসগুলি দেখানো হয়েছিল যাতে আপনি জানতে পারেন যে প্রভু ঈশ্বর; তিনি ছাড়া আর কেউ নেই।</w:t>
      </w:r>
    </w:p>
    <w:p/>
    <w:p>
      <w:r xmlns:w="http://schemas.openxmlformats.org/wordprocessingml/2006/main">
        <w:t xml:space="preserve">2: জন 14:6 - যীশু তাকে বললেন, আমিই পথ, সত্য এবং জীবন। আমার মাধ্যমে ছাড়া কেউ পিতার কাছে আসে না।</w:t>
      </w:r>
    </w:p>
    <w:p/>
    <w:p>
      <w:r xmlns:w="http://schemas.openxmlformats.org/wordprocessingml/2006/main">
        <w:t xml:space="preserve">Jeremiah 2:12 হে স্বর্গ, এতে আশ্চর্য হও, ভয়ঙ্করভাবে ভীত হও, খুব নির্জন হও, সদাপ্রভু বলছেন।</w:t>
      </w:r>
    </w:p>
    <w:p/>
    <w:p>
      <w:r xmlns:w="http://schemas.openxmlformats.org/wordprocessingml/2006/main">
        <w:t xml:space="preserve">ঈশ্বর আকাশকে মানবজাতির ক্রিয়াকলাপে বিস্মিত ও আতঙ্কিত হওয়ার জন্য এবং তাদের অন্যায়ের ফলস্বরূপ জনশূন্য হওয়ার আহ্বান জানিয়েছেন।</w:t>
      </w:r>
    </w:p>
    <w:p/>
    <w:p>
      <w:r xmlns:w="http://schemas.openxmlformats.org/wordprocessingml/2006/main">
        <w:t xml:space="preserve">1: ঈশ্বরের ন্যায়বিচার বিস্ময় এবং ভয়ের জন্য আহ্বান করে</w:t>
      </w:r>
    </w:p>
    <w:p/>
    <w:p>
      <w:r xmlns:w="http://schemas.openxmlformats.org/wordprocessingml/2006/main">
        <w:t xml:space="preserve">2: মানুষের অধঃপতনের প্রতি ঈশ্বরের প্রতিক্রিয়া</w:t>
      </w:r>
    </w:p>
    <w:p/>
    <w:p>
      <w:r xmlns:w="http://schemas.openxmlformats.org/wordprocessingml/2006/main">
        <w:t xml:space="preserve">1: রোমানস 1:18-25</w:t>
      </w:r>
    </w:p>
    <w:p/>
    <w:p>
      <w:r xmlns:w="http://schemas.openxmlformats.org/wordprocessingml/2006/main">
        <w:t xml:space="preserve">2: Ezekiel 16:49-50</w:t>
      </w:r>
    </w:p>
    <w:p/>
    <w:p>
      <w:r xmlns:w="http://schemas.openxmlformats.org/wordprocessingml/2006/main">
        <w:t xml:space="preserve">Jeremiah 2:13 কারণ আমার লোকেরা দুটি পাপ করেছে; তারা আমাকে জীবন্ত জলের ফোয়ারা ত্যাগ করেছে, এবং তাদের জন্য কুঁড়ি কেটেছে, ভাঙ্গা কুণ্ড, যা জল ধরে রাখতে পারে না।</w:t>
      </w:r>
    </w:p>
    <w:p/>
    <w:p>
      <w:r xmlns:w="http://schemas.openxmlformats.org/wordprocessingml/2006/main">
        <w:t xml:space="preserve">ঈশ্বরের লোকেরা জীবন্ত জলের উৎস তাঁর কাছ থেকে দূরে সরে গেছে এবং পরিবর্তে তাদের নিজস্ব ভাঙা এবং অতৃপ্ত উপায় তৈরি করেছে।</w:t>
      </w:r>
    </w:p>
    <w:p/>
    <w:p>
      <w:r xmlns:w="http://schemas.openxmlformats.org/wordprocessingml/2006/main">
        <w:t xml:space="preserve">1. ঈশ্বরের কাছ থেকে মুখ ফিরিয়ে নেওয়ার বিপদ</w:t>
      </w:r>
    </w:p>
    <w:p/>
    <w:p>
      <w:r xmlns:w="http://schemas.openxmlformats.org/wordprocessingml/2006/main">
        <w:t xml:space="preserve">2. জীবন্ত জলের উত্সে আনন্দ এবং সন্তুষ্টি সন্ধান করা</w:t>
      </w:r>
    </w:p>
    <w:p/>
    <w:p>
      <w:r xmlns:w="http://schemas.openxmlformats.org/wordprocessingml/2006/main">
        <w:t xml:space="preserve">1. গীতসংহিতা 36:9 - "তোমার কাছেই জীবনের ঝর্ণা; তোমার আলোতে আমরা আলো দেখি।"</w:t>
      </w:r>
    </w:p>
    <w:p/>
    <w:p>
      <w:r xmlns:w="http://schemas.openxmlformats.org/wordprocessingml/2006/main">
        <w:t xml:space="preserve">2. জন 4:10-14 - "যীশু তাকে উত্তর দিয়েছিলেন, যদি আপনি জানতেন যে ঈশ্বরের দান এবং কে আপনার কাছে পানীয় চায়, তবে আপনি তাকে জিজ্ঞাসা করতেন এবং তিনি আপনাকে জীবন্ত জল দিতেন৷</w:t>
      </w:r>
    </w:p>
    <w:p/>
    <w:p>
      <w:r xmlns:w="http://schemas.openxmlformats.org/wordprocessingml/2006/main">
        <w:t xml:space="preserve">Jeremiah 2:14 ইস্রায়েল কি একজন দাস? সে কি গৃহজাত ক্রীতদাস? কেন সে নষ্ট হয়?</w:t>
      </w:r>
    </w:p>
    <w:p/>
    <w:p>
      <w:r xmlns:w="http://schemas.openxmlformats.org/wordprocessingml/2006/main">
        <w:t xml:space="preserve">যিরমিয় প্রশ্ন করেন কেন ঈশ্বরের মনোনীত মানুষ, ইস্রায়েলের সাথে একজন দাস ও দাস হিসেবে আচরণ করা হয়েছে এবং কেন তারা কষ্ট পেয়েছে।</w:t>
      </w:r>
    </w:p>
    <w:p/>
    <w:p>
      <w:r xmlns:w="http://schemas.openxmlformats.org/wordprocessingml/2006/main">
        <w:t xml:space="preserve">1. ঈশ্বরের মানুষ: দাস না দাস?</w:t>
      </w:r>
    </w:p>
    <w:p/>
    <w:p>
      <w:r xmlns:w="http://schemas.openxmlformats.org/wordprocessingml/2006/main">
        <w:t xml:space="preserve">2. ঈশ্বরের নির্বাচিত দুঃখভোগ</w:t>
      </w:r>
    </w:p>
    <w:p/>
    <w:p>
      <w:r xmlns:w="http://schemas.openxmlformats.org/wordprocessingml/2006/main">
        <w:t xml:space="preserve">1. Isaiah 53:6 -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Jeremiah 2:15 অল্পবয়সী সিংহেরা তাঁহার উপর গর্জন করিল, চিৎকার করিল, তাহারা তাহার দেশকে উজাড় করিল; তাহার নগর বাসস্থানহীন হইয়াছে।</w:t>
      </w:r>
    </w:p>
    <w:p/>
    <w:p>
      <w:r xmlns:w="http://schemas.openxmlformats.org/wordprocessingml/2006/main">
        <w:t xml:space="preserve">তাদের বিদ্রোহ এবং মূর্তিপূজার জন্য তাঁর লোকেদের উপর ধ্বংসের ঈশ্বরের বিচার।</w:t>
      </w:r>
    </w:p>
    <w:p/>
    <w:p>
      <w:r xmlns:w="http://schemas.openxmlformats.org/wordprocessingml/2006/main">
        <w:t xml:space="preserve">1: আমরা যখন ঈশ্বরের কাছ থেকে দূরে সরে যাই এবং তাঁর আদেশ উপেক্ষা করি, তখন আমরা ফলাফল ভোগ করার আশা করতে পারি।</w:t>
      </w:r>
    </w:p>
    <w:p/>
    <w:p>
      <w:r xmlns:w="http://schemas.openxmlformats.org/wordprocessingml/2006/main">
        <w:t xml:space="preserve">2: আসুন আমরা মনে রাখি যে ঈশ্বর সর্বদা বিশ্বস্ত এবং আমাদের জন্য তাঁর ভালবাসা আমাদের ভুলের চেয়ে বেশি।</w:t>
      </w:r>
    </w:p>
    <w:p/>
    <w:p>
      <w:r xmlns:w="http://schemas.openxmlformats.org/wordprocessingml/2006/main">
        <w:t xml:space="preserve">1: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রোমানস 8:38-39,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Jeremiah 2:16 এছাড়াও নোফ ও তাহাপনেসের সন্তানেরা তোমার মাথার মুকুট ভেঙ্গে দিয়েছে।</w:t>
      </w:r>
    </w:p>
    <w:p/>
    <w:p>
      <w:r xmlns:w="http://schemas.openxmlformats.org/wordprocessingml/2006/main">
        <w:t xml:space="preserve">নোফ এবং তাহাপনেসের শিশুরা বক্তার মাথার মুকুটের ক্ষতি করেছে।</w:t>
      </w:r>
    </w:p>
    <w:p/>
    <w:p>
      <w:r xmlns:w="http://schemas.openxmlformats.org/wordprocessingml/2006/main">
        <w:t xml:space="preserve">1. ঈশ্বরের করুণা এবং ক্ষমার শক্তি - রোমানস 5:8</w:t>
      </w:r>
    </w:p>
    <w:p/>
    <w:p>
      <w:r xmlns:w="http://schemas.openxmlformats.org/wordprocessingml/2006/main">
        <w:t xml:space="preserve">2. অধ্যবসায়ের শক্তি - জেমস 1:2-4</w:t>
      </w:r>
    </w:p>
    <w:p/>
    <w:p>
      <w:r xmlns:w="http://schemas.openxmlformats.org/wordprocessingml/2006/main">
        <w:t xml:space="preserve">1. ইশাইয়া 3:17-18 - তাই প্রভু সিয়োনের কন্যাদের মাথার মুকুটকে একটি খোসা দিয়ে আঘাত করবেন এবং প্রভু তাদের গোপন অঙ্গগুলি আবিষ্কার করবেন।</w:t>
      </w:r>
    </w:p>
    <w:p/>
    <w:p>
      <w:r xmlns:w="http://schemas.openxmlformats.org/wordprocessingml/2006/main">
        <w:t xml:space="preserve">18সেই দিন সদাপ্রভু তাদের পায়ের অলঙ্কার, খোঁচা এবং চাঁদের মত গোলাকার টায়ারের বীরত্ব কেড়ে নেবেন।</w:t>
      </w:r>
    </w:p>
    <w:p/>
    <w:p>
      <w:r xmlns:w="http://schemas.openxmlformats.org/wordprocessingml/2006/main">
        <w:t xml:space="preserve">2. Ezekiel 16:11-12 - আমি তোমাকেও অলঙ্কারে সজ্জিত করেছি, এবং আমি তোমার হাতে ব্রেসলেট এবং তোমার গলায় একটি শিকল পরিয়েছি। 12 এবং আমি তোমার কপালে একটি রত্ন, তোমার কানে দুল এবং তোমার মাথায় একটি সুন্দর মুকুট পরিয়ে দিলাম।</w:t>
      </w:r>
    </w:p>
    <w:p/>
    <w:p>
      <w:r xmlns:w="http://schemas.openxmlformats.org/wordprocessingml/2006/main">
        <w:t xml:space="preserve">Jeremiah 2:17 তোমার ঈশ্বর সদাপ্রভু যখন তোমাকে পথ দেখিয়েছিলেন, তখন তুমি কি তা নিজের জন্য আনতে পার নি?</w:t>
      </w:r>
    </w:p>
    <w:p/>
    <w:p>
      <w:r xmlns:w="http://schemas.openxmlformats.org/wordprocessingml/2006/main">
        <w:t xml:space="preserve">উত্তরণটি যিরমিয়ের কাছ থেকে তাদের জন্য একটি সতর্কবাণী যারা ঈশ্বর তাদের পথ দেখানোর পর তাকে ত্যাগ করেছে।</w:t>
      </w:r>
    </w:p>
    <w:p/>
    <w:p>
      <w:r xmlns:w="http://schemas.openxmlformats.org/wordprocessingml/2006/main">
        <w:t xml:space="preserve">1. পছন্দের শক্তি: ঈশ্বরকে অনুসরণ করা বা ত্যাগ করা বেছে নেওয়া</w:t>
      </w:r>
    </w:p>
    <w:p/>
    <w:p>
      <w:r xmlns:w="http://schemas.openxmlformats.org/wordprocessingml/2006/main">
        <w:t xml:space="preserve">2. ঈশ্বরের পথ পরিত্যাগের পরিণতি</w:t>
      </w:r>
    </w:p>
    <w:p/>
    <w:p>
      <w:r xmlns:w="http://schemas.openxmlformats.org/wordprocessingml/2006/main">
        <w:t xml:space="preserve">1. Deuteronomy 5:29 - "ওহ, তাদের মধ্যে এমন হৃদয় ছিল যে তারা আমাকে ভয় করবে এবং আমার সমস্ত আদেশ সর্বদা পালন করবে, যাতে এটি তাদের এবং তাদের সন্তানদের সাথে চিরকাল ভালো হয়!"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Jeremiah 2:18 আর এখন মিশরের পথে সিহোরের জল পান করার জন্য তোমার কি করার আছে? অথবা আসিরিয়ার পথে নদীর জল পান করার জন্য তোমার কি করার আছে?</w:t>
      </w:r>
    </w:p>
    <w:p/>
    <w:p>
      <w:r xmlns:w="http://schemas.openxmlformats.org/wordprocessingml/2006/main">
        <w:t xml:space="preserve">Jeremiah তাদের প্রয়োজনের জন্য ঈশ্বরের উপর নির্ভর করার পরিবর্তে অন্যান্য জাতির দিকে ফিরে যাওয়ার জন্য ইস্রায়েলকে শাস্তি দেন।</w:t>
      </w:r>
    </w:p>
    <w:p/>
    <w:p>
      <w:r xmlns:w="http://schemas.openxmlformats.org/wordprocessingml/2006/main">
        <w:t xml:space="preserve">1: আমাদের বিধানের জন্য আমাদের অবশ্যই প্রভুর উপর নির্ভর করতে হবে এবং অন্যান্য উত্সের দিকে তাকাতে হবে না।</w:t>
      </w:r>
    </w:p>
    <w:p/>
    <w:p>
      <w:r xmlns:w="http://schemas.openxmlformats.org/wordprocessingml/2006/main">
        <w:t xml:space="preserve">2: ঈশ্বর আমাদের শক্তি এবং আমাদের আশার চূড়ান্ত উৎস।</w:t>
      </w:r>
    </w:p>
    <w:p/>
    <w:p>
      <w:r xmlns:w="http://schemas.openxmlformats.org/wordprocessingml/2006/main">
        <w:t xml:space="preserve">1: ইশাইয়া 31:1 - "হায় তাদের জন্য যারা সাহায্যের জন্য মিশরে নেমে যায় এবং ঘোড়ার উপর নির্ভর করে, যারা রথের উপর নির্ভর করে কারণ তারা অনেক এবং অশ্বারোহীতে তারা খুব শক্তিশালী, কিন্তু ইস্রায়েলের পবিত্রের দিকে তাকায় না। অথবা প্রভুর সাথে পরামর্শ করুন!</w:t>
      </w:r>
    </w:p>
    <w:p/>
    <w:p>
      <w:r xmlns:w="http://schemas.openxmlformats.org/wordprocessingml/2006/main">
        <w:t xml:space="preserve">2: গীতসংহিতা 20:7 - "কেউ রথের উপর এবং কিছু ঘোড়ার উপর নির্ভর করে, কিন্তু আমরা আমাদের প্রভু ঈশ্বরের নামে বিশ্বাস করি।"</w:t>
      </w:r>
    </w:p>
    <w:p/>
    <w:p>
      <w:r xmlns:w="http://schemas.openxmlformats.org/wordprocessingml/2006/main">
        <w:t xml:space="preserve">Jeremiah 2:19 তোমার নিজের দুষ্টতা তোমাকে সংশোধন করবে, তোমার পশ্চাদপসরণ তোমাকে তিরস্কার করবে: অতএব জেনে রাখ এবং দেখ যে এটা মন্দ ও তিক্ত বিষয়, তুমি তোমার ঈশ্বর সদাপ্রভুকে পরিত্যাগ করেছ, এবং আমার ভয় তোমার মধ্যে নেই, এই কথা বলে। প্রভু সর্বশক্তিমান ঈশ্বর|</w:t>
      </w:r>
    </w:p>
    <w:p/>
    <w:p>
      <w:r xmlns:w="http://schemas.openxmlformats.org/wordprocessingml/2006/main">
        <w:t xml:space="preserve">ঈশ্বর যিহূদার লোকেদের সতর্ক করেছেন যে তারা তাদের দুষ্টতা এবং পশ্চাদপসরণগুলির জন্য সংশোধন করা হবে এবং ঈশ্বরকে পরিত্যাগ করা খারাপ এবং তিক্ত।</w:t>
      </w:r>
    </w:p>
    <w:p/>
    <w:p>
      <w:r xmlns:w="http://schemas.openxmlformats.org/wordprocessingml/2006/main">
        <w:t xml:space="preserve">1. পিছিয়ে যাওয়ার পরিণতি: যিরমিয় 2:19 থেকে শেখা</w:t>
      </w:r>
    </w:p>
    <w:p/>
    <w:p>
      <w:r xmlns:w="http://schemas.openxmlformats.org/wordprocessingml/2006/main">
        <w:t xml:space="preserve">2. ঈশ্বরকে ত্যাগ করার তিক্ত স্বাদ: জেরেমিয়া 2:19 বোঝা</w:t>
      </w:r>
    </w:p>
    <w:p/>
    <w:p>
      <w:r xmlns:w="http://schemas.openxmlformats.org/wordprocessingml/2006/main">
        <w:t xml:space="preserve">1. হিতোপদেশ 1:32 - কারণ সরলদের বিমুখতা তাদের হত্যা করবে, এবং মূর্খদের সমৃদ্ধি তাদের ধ্বংস করবে।</w:t>
      </w:r>
    </w:p>
    <w:p/>
    <w:p>
      <w:r xmlns:w="http://schemas.openxmlformats.org/wordprocessingml/2006/main">
        <w:t xml:space="preserve">2. হিব্রুজ 10:26-27 - সত্যের জ্ঞান পাওয়ার পরে যদি আমরা ইচ্ছাকৃতভাবে পাপ করি, তবে পাপের জন্য আর কোন বলিদান অবশিষ্ট থাকে না, তবে একটি নির্দিষ্ট ভয়ঙ্কর বিচার এবং জ্বলন্ত ক্রোধের সন্ধান করে, যা প্রতিপক্ষকে গ্রাস করবে .</w:t>
      </w:r>
    </w:p>
    <w:p/>
    <w:p>
      <w:r xmlns:w="http://schemas.openxmlformats.org/wordprocessingml/2006/main">
        <w:t xml:space="preserve">Jeremiah 2:20 প্রাচীনকালের জন্য আমি তোমার জোয়াল ভেঙ্গেছি, তোমার বাঁধনগুলিকে ফেটেছি; আর তুমি বলেছিলে, আমি লঙ্ঘন করব না; যখন তুমি প্রতিটি উঁচু পাহাড়ে এবং প্রতিটি সবুজ বৃক্ষের নিচে ঘুরে বেড়াচ্ছ, বেশ্যা খেলা করছ।</w:t>
      </w:r>
    </w:p>
    <w:p/>
    <w:p>
      <w:r xmlns:w="http://schemas.openxmlformats.org/wordprocessingml/2006/main">
        <w:t xml:space="preserve">ঈশ্বর ইস্রায়েলীয়দের জোয়াল এবং ব্যান্ড ভেঙ্গে দিয়েছেন, কিন্তু তারা মূর্তিপূজা ও চর্চা চালিয়ে যাচ্ছে।</w:t>
      </w:r>
    </w:p>
    <w:p/>
    <w:p>
      <w:r xmlns:w="http://schemas.openxmlformats.org/wordprocessingml/2006/main">
        <w:t xml:space="preserve">1. আমাদের অবিশ্বস্ততা সত্ত্বেও ঈশ্বরের করুণা স্থায়ী হয়</w:t>
      </w:r>
    </w:p>
    <w:p/>
    <w:p>
      <w:r xmlns:w="http://schemas.openxmlformats.org/wordprocessingml/2006/main">
        <w:t xml:space="preserve">2. মূর্তিপূজা ভাঙা প্রতিশ্রুতি বাড়ে</w:t>
      </w:r>
    </w:p>
    <w:p/>
    <w:p>
      <w:r xmlns:w="http://schemas.openxmlformats.org/wordprocessingml/2006/main">
        <w:t xml:space="preserve">1. রোমানস 3:23-24 - "সবাই পাপ করেছে এবং ঈশ্বরের মহিমা থেকে বঞ্চিত হয়েছে, এবং খ্রীষ্ট যীশুর দ্বারা আসা মুক্তির মাধ্যমে তাঁর অনুগ্রহের দ্বারা নির্দ্বিধায় ন্যায়সঙ্গত হয়েছে।"</w:t>
      </w:r>
    </w:p>
    <w:p/>
    <w:p>
      <w:r xmlns:w="http://schemas.openxmlformats.org/wordprocessingml/2006/main">
        <w:t xml:space="preserve">2. ইশাইয়া 55: 6-7 - "প্রভুকে খুঁজো যতক্ষণ পর্যন্ত তাকে পাওয়া যায়; তিনি কাছে থাকা অবস্থায় তাকে ডাকুন। দুষ্ট তার পথ এবং অধার্মিক তার চিন্তা ত্যাগ করুক; সে প্রভুর কাছে ফিরে আসুক, এবং তিনি করবেন তার প্রতি দয়া করুন; এবং আমাদের ঈশ্বরের কাছে, কারণ তিনি প্রচুর পরিমাণে ক্ষমা করবেন।"</w:t>
      </w:r>
    </w:p>
    <w:p/>
    <w:p>
      <w:r xmlns:w="http://schemas.openxmlformats.org/wordprocessingml/2006/main">
        <w:t xml:space="preserve">Jeremiah 2:21 তবুও আমি তোমাকে একটি মহৎ দ্রাক্ষালতা রোপণ করেছিলাম, সম্পূর্ণরূপে একটি সঠিক বীজ; তাহলে তুমি কিভাবে আমার কাছে একটি অদ্ভুত দ্রাক্ষালতার অধঃপতিত চারা হয়ে গেলে?</w:t>
      </w:r>
    </w:p>
    <w:p/>
    <w:p>
      <w:r xmlns:w="http://schemas.openxmlformats.org/wordprocessingml/2006/main">
        <w:t xml:space="preserve">ঈশ্বর একটি মহৎ দ্রাক্ষালতা রোপণ করেছিলেন, কিন্তু তাঁর লোকেরা একটি অদ্ভুত দ্রাক্ষালতার ক্ষয়প্রাপ্ত উদ্ভিদে পরিণত হয়েছিল।</w:t>
      </w:r>
    </w:p>
    <w:p/>
    <w:p>
      <w:r xmlns:w="http://schemas.openxmlformats.org/wordprocessingml/2006/main">
        <w:t xml:space="preserve">1. ঈশ্বরের মানুষ: Noble থেকে অধঃপতিত পর্যন্ত</w:t>
      </w:r>
    </w:p>
    <w:p/>
    <w:p>
      <w:r xmlns:w="http://schemas.openxmlformats.org/wordprocessingml/2006/main">
        <w:t xml:space="preserve">2. আমাদের শিকড় মনে রাখা এবং ঈশ্বরের প্রতি বিশ্বস্ত থাকা</w:t>
      </w:r>
    </w:p>
    <w:p/>
    <w:p>
      <w:r xmlns:w="http://schemas.openxmlformats.org/wordprocessingml/2006/main">
        <w:t xml:space="preserve">1. যিরমিয় 2:21</w:t>
      </w:r>
    </w:p>
    <w:p/>
    <w:p>
      <w:r xmlns:w="http://schemas.openxmlformats.org/wordprocessingml/2006/main">
        <w:t xml:space="preserve">2. ম্যাথু 15:13 - প্রতিটি গাছ যা আমার স্বর্গীয় পিতা রোপণ করেননি তা উপড়ে ফেলা হবে।</w:t>
      </w:r>
    </w:p>
    <w:p/>
    <w:p>
      <w:r xmlns:w="http://schemas.openxmlformats.org/wordprocessingml/2006/main">
        <w:t xml:space="preserve">Jeremiah 2:22 কেননা যদি তুমি তোমাকে নাইট্রে ধুইও এবং অনেক সাবান গ্রহণ কর, তবুও তোমার অন্যায় আমার সম্মুখে চিহ্নিত হইবে, প্রভু সদাপ্রভু কহেন।</w:t>
      </w:r>
    </w:p>
    <w:p/>
    <w:p>
      <w:r xmlns:w="http://schemas.openxmlformats.org/wordprocessingml/2006/main">
        <w:t xml:space="preserve">এই অনুচ্ছেদ ঈশ্বরের সর্বজ্ঞতা এবং আমাদের পাপের তার বিচারের কথা বলে৷</w:t>
      </w:r>
    </w:p>
    <w:p/>
    <w:p>
      <w:r xmlns:w="http://schemas.openxmlformats.org/wordprocessingml/2006/main">
        <w:t xml:space="preserve">1. "অবিস্মরণীয় পাপ: ঈশ্বরের অশেষ স্মৃতি"</w:t>
      </w:r>
    </w:p>
    <w:p/>
    <w:p>
      <w:r xmlns:w="http://schemas.openxmlformats.org/wordprocessingml/2006/main">
        <w:t xml:space="preserve">2. "সাবান এবং নাইট্রের অপ্রত্যাশিত শক্তি: ঈশ্বরের উপলব্ধির প্রতিফলন"</w:t>
      </w:r>
    </w:p>
    <w:p/>
    <w:p>
      <w:r xmlns:w="http://schemas.openxmlformats.org/wordprocessingml/2006/main">
        <w:t xml:space="preserve">1. গীতসংহিতা 139:1-4</w:t>
      </w:r>
    </w:p>
    <w:p/>
    <w:p>
      <w:r xmlns:w="http://schemas.openxmlformats.org/wordprocessingml/2006/main">
        <w:t xml:space="preserve">2. হিব্রু 4:13-16</w:t>
      </w:r>
    </w:p>
    <w:p/>
    <w:p>
      <w:r xmlns:w="http://schemas.openxmlformats.org/wordprocessingml/2006/main">
        <w:t xml:space="preserve">Jeremiah 2:23 তুমি কি করে বল যে, আমি কলুষিত নই, আমি বাল দেবতার পিছনে যাই নি? উপত্যকায় তোমার পথ দেখ, তুমি কি করেছ তা জান;</w:t>
      </w:r>
    </w:p>
    <w:p/>
    <w:p>
      <w:r xmlns:w="http://schemas.openxmlformats.org/wordprocessingml/2006/main">
        <w:t xml:space="preserve">ঈশ্বর প্রশ্ন করেন কেন লোকেরা তাদের মূর্তিপূজা অস্বীকার করে যখন তিনি উপত্যকায় তাদের কর্ম দেখেছেন।</w:t>
      </w:r>
    </w:p>
    <w:p/>
    <w:p>
      <w:r xmlns:w="http://schemas.openxmlformats.org/wordprocessingml/2006/main">
        <w:t xml:space="preserve">1. অস্বীকারের বিপদ: উপত্যকায় আমাদের পথ পরীক্ষা করা</w:t>
      </w:r>
    </w:p>
    <w:p/>
    <w:p>
      <w:r xmlns:w="http://schemas.openxmlformats.org/wordprocessingml/2006/main">
        <w:t xml:space="preserve">2. পাপের দ্রুততা: একটি ড্রোমেডারি আমাদের পথ অতিক্রম করে</w:t>
      </w:r>
    </w:p>
    <w:p/>
    <w:p>
      <w:r xmlns:w="http://schemas.openxmlformats.org/wordprocessingml/2006/main">
        <w:t xml:space="preserve">1. রোমানস 3:23-24 - কারণ সকলেই পাপ করেছে এবং ঈশ্বরের মহিমা থেকে বঞ্চিত হয়েছে৷</w:t>
      </w:r>
    </w:p>
    <w:p/>
    <w:p>
      <w:r xmlns:w="http://schemas.openxmlformats.org/wordprocessingml/2006/main">
        <w:t xml:space="preserve">2.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Jeremiah 2:24 মরুভূমিতে অভ্যস্ত একটি বন্য গাধা, যে তার খুশিতে বাতাসকে শুঁকিয়ে দেয়; তার অনুষ্ঠানে কে তাকে ফিরিয়ে দিতে পারে? যারা তাকে খুঁজছে তারা ক্লান্ত হবে না; তার মাসে তারা তাকে খুঁজে পাবে।</w:t>
      </w:r>
    </w:p>
    <w:p/>
    <w:p>
      <w:r xmlns:w="http://schemas.openxmlformats.org/wordprocessingml/2006/main">
        <w:t xml:space="preserve">ঈশ্বরের লোকেরা একটি বন্য গাধার মত, অনিয়ন্ত্রিত এবং মুক্ত।</w:t>
      </w:r>
    </w:p>
    <w:p/>
    <w:p>
      <w:r xmlns:w="http://schemas.openxmlformats.org/wordprocessingml/2006/main">
        <w:t xml:space="preserve">1: ঈশ্বর আমাদের স্বাধীনতা দেন এবং আমাদের মনে করিয়ে দেন যে জীবনের আমাদের পছন্দের জন্য আমরা শেষ পর্যন্ত দায়ী।</w:t>
      </w:r>
    </w:p>
    <w:p/>
    <w:p>
      <w:r xmlns:w="http://schemas.openxmlformats.org/wordprocessingml/2006/main">
        <w:t xml:space="preserve">2: ঈশ্বর আমাদের যে স্বাধীনতা দিয়েছেন তার জন্য আমাদের কৃতজ্ঞ হওয়া উচিত, এবং তাকে সম্মান করার জন্য দায়িত্বের সাথে কাজ করা উচিত।</w:t>
      </w:r>
    </w:p>
    <w:p/>
    <w:p>
      <w:r xmlns:w="http://schemas.openxmlformats.org/wordprocessingml/2006/main">
        <w:t xml:space="preserve">1: ইশাইয়া 61:1 - "প্রভু ঈশ্বরের আত্মা আমার উপরে রয়েছে; কারণ প্রভু আমাকে নম্রদের কাছে সুসংবাদ প্রচার করার জন্য অভিষিক্ত করেছেন; তিনি আমাকে ভগ্নহৃদয়কে বেঁধে রাখতে, বন্দীদের মুক্তি ঘোষণা করতে পাঠিয়েছেন এবং যারা আবদ্ধ তাদের জন্য কারাগারের দ্বার উন্মোচন করা হয়েছে।"</w:t>
      </w:r>
    </w:p>
    <w:p/>
    <w:p>
      <w:r xmlns:w="http://schemas.openxmlformats.org/wordprocessingml/2006/main">
        <w:t xml:space="preserve">2: গালাতিয়ানস 5:1 - "অতএব সেই স্বাধীনতায় দৃঢ়ভাবে দাঁড়াও যেখান দিয়ে খ্রীষ্ট আমাদের মুক্ত করেছেন, এবং আবার দাসত্বের জোয়ালে জড়াবেন না।"</w:t>
      </w:r>
    </w:p>
    <w:p/>
    <w:p>
      <w:r xmlns:w="http://schemas.openxmlformats.org/wordprocessingml/2006/main">
        <w:t xml:space="preserve">Jeremiah 2:25 তোমার পায়ের চাদর বন্ধ রাখো, পিপাসায় তোমার গলা আটকে রাখো; কিন্তু তুমি বলেছিলে, কোন আশা নেই; না; কারণ আমি অপরিচিতদের ভালবাসি, এবং আমি তাদের পিছনে যাব।</w:t>
      </w:r>
    </w:p>
    <w:p/>
    <w:p>
      <w:r xmlns:w="http://schemas.openxmlformats.org/wordprocessingml/2006/main">
        <w:t xml:space="preserve">যিরমিয় ইস্রায়েলের লোকেদেরকে তাদের পাপপূর্ণ পথ থেকে সরে যাওয়ার জন্য উপদেশ দেয়, তাদের সতর্ক করে যে তারা যদি তা না করে তবে তারা তৃষ্ণার পরিণতি ভোগ করবে এবং সঠিক জুতা ছাড়াই হবে।</w:t>
      </w:r>
    </w:p>
    <w:p/>
    <w:p>
      <w:r xmlns:w="http://schemas.openxmlformats.org/wordprocessingml/2006/main">
        <w:t xml:space="preserve">1. "প্রেমময় অপরিচিতদের বিপদ: Jeremiah 2:25"</w:t>
      </w:r>
    </w:p>
    <w:p/>
    <w:p>
      <w:r xmlns:w="http://schemas.openxmlformats.org/wordprocessingml/2006/main">
        <w:t xml:space="preserve">2. "পাপ থেকে ফিরে আসা: Jeremiah 2:25"</w:t>
      </w:r>
    </w:p>
    <w:p/>
    <w:p>
      <w:r xmlns:w="http://schemas.openxmlformats.org/wordprocessingml/2006/main">
        <w:t xml:space="preserve">1. রোমানস 8:13 - কারণ আপনি যদি মাংসের অনুসারী জীবনযাপন করেন তবে আপনি মারা যাবেন, কিন্তু যদি আত্মার দ্বারা আপনি দেহের কাজগুলিকে হত্যা করেন তবে আপনি বেঁচে থাকবেন৷</w:t>
      </w:r>
    </w:p>
    <w:p/>
    <w:p>
      <w:r xmlns:w="http://schemas.openxmlformats.org/wordprocessingml/2006/main">
        <w:t xml:space="preserve">2. গীতসংহিতা 33:12 - ধন্য সেই জাতি যার ঈশ্বর প্রভু, সেই জনগণ যাকে তিনি তার উত্তরাধিকার হিসেবে বেছে নিয়েছেন!</w:t>
      </w:r>
    </w:p>
    <w:p/>
    <w:p>
      <w:r xmlns:w="http://schemas.openxmlformats.org/wordprocessingml/2006/main">
        <w:t xml:space="preserve">Jeremiah 2:26 চোর পাওয়া গেলে যেমন লজ্জিত হয়, তেমনি ইস্রায়েলের পরিবারও লজ্জিত হয়; তারা, তাদের রাজা, তাদের রাজকুমার, তাদের পুরোহিত এবং তাদের নবী,</w:t>
      </w:r>
    </w:p>
    <w:p/>
    <w:p>
      <w:r xmlns:w="http://schemas.openxmlformats.org/wordprocessingml/2006/main">
        <w:t xml:space="preserve">ঈশ্বর ইস্রায়েলের প্রতি অসন্তুষ্ট হন যখন তাদের নেতা এবং লোকেরা তার সাথে তাদের চুক্তি পালন করতে ব্যর্থ হয়।</w:t>
      </w:r>
    </w:p>
    <w:p/>
    <w:p>
      <w:r xmlns:w="http://schemas.openxmlformats.org/wordprocessingml/2006/main">
        <w:t xml:space="preserve">1: ঈশ্বর অসন্তুষ্ট হন যখন তাঁর লোকেরা তাঁর সাথে তাদের চুক্তিকে সম্মান করতে ব্যর্থ হয়।</w:t>
      </w:r>
    </w:p>
    <w:p/>
    <w:p>
      <w:r xmlns:w="http://schemas.openxmlformats.org/wordprocessingml/2006/main">
        <w:t xml:space="preserve">2: আমাদের অবশ্যই মনে রাখতে হবে যে ঈশ্বর আশা করেন যে আমরা তাঁর সাথে আমাদের চুক্তির প্রতি বিশ্বস্ত থাকব।</w:t>
      </w:r>
    </w:p>
    <w:p/>
    <w:p>
      <w:r xmlns:w="http://schemas.openxmlformats.org/wordprocessingml/2006/main">
        <w:t xml:space="preserve">1: Joshua 24:15 - কিন্তু যদি সদাপ্রভুর সেবা করা তোমার কাছে অবাঞ্ছিত মনে হয়, তবে আজই বেছে নাও কার সেবা করবে, তোমার পূর্বপুরুষেরা ইউফ্রেটিস নদীর ওপারে যে দেবতাদের সেবা করেছিল, নাকি ইমোরীয়দের দেবতাদের, যাদের দেশে তুমি আছো। জীবিত কিন্তু আমি এবং আমার পরিবারের জন্য, আমরা সদাপ্রভুর সেবা করব।</w:t>
      </w:r>
    </w:p>
    <w:p/>
    <w:p>
      <w:r xmlns:w="http://schemas.openxmlformats.org/wordprocessingml/2006/main">
        <w:t xml:space="preserve">2: হিব্রু 12:28-29 - অতএব, যেহেতু আমরা এমন একটি রাজ্য পাচ্ছি যা নাড়াতে পারে না, আসুন আমরা কৃতজ্ঞ হই এবং তাই শ্রদ্ধা ও ভীতির সাথে গ্রহণযোগ্যভাবে ঈশ্বরের উপাসনা করি, কারণ আমাদের ঈশ্বর একটি গ্রাসকারী আগুন।</w:t>
      </w:r>
    </w:p>
    <w:p/>
    <w:p>
      <w:r xmlns:w="http://schemas.openxmlformats.org/wordprocessingml/2006/main">
        <w:t xml:space="preserve">Jeremiah 2:27 একজন স্টককে বলে, তুমি আমার পিতা; এবং একটি পাথরের কাছে, তুমি আমাকে বের করে এনেছ, কারণ তারা আমার দিকে ফিরেছে, তাদের মুখ নয়, কিন্তু তাদের বিপদের সময় তারা বলবে, উঠো, আমাদের রক্ষা কর।</w:t>
      </w:r>
    </w:p>
    <w:p/>
    <w:p>
      <w:r xmlns:w="http://schemas.openxmlformats.org/wordprocessingml/2006/main">
        <w:t xml:space="preserve">ইস্রায়েলের লোকেরা ঈশ্বরের কাছ থেকে দূরে সরে গেছে, তবুও বিপদের সময় তারা এখনও বিশ্বাস করে যে তিনি তাদের রক্ষা করতে পারেন।</w:t>
      </w:r>
    </w:p>
    <w:p/>
    <w:p>
      <w:r xmlns:w="http://schemas.openxmlformats.org/wordprocessingml/2006/main">
        <w:t xml:space="preserve">1. কষ্টের সময়ে ঈশ্বরের দিকে ফিরে যাওয়া</w:t>
      </w:r>
    </w:p>
    <w:p/>
    <w:p>
      <w:r xmlns:w="http://schemas.openxmlformats.org/wordprocessingml/2006/main">
        <w:t xml:space="preserve">2. মানুষের চঞ্চলতা</w:t>
      </w:r>
    </w:p>
    <w:p/>
    <w:p>
      <w:r xmlns:w="http://schemas.openxmlformats.org/wordprocessingml/2006/main">
        <w:t xml:space="preserve">1. ইশাইয়া 30:15 - কারণ প্রভু ঈশ্বর, ইস্রায়েলের পবিত্রতম এই কথা বলেন; প্রত্যাবর্তন এবং বিশ্রামে তোমরা রক্ষা পাবে; নীরবতা এবং আত্মবিশ্বাস আপনার শক্তি হবে.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2:28 কিন্তু তোমার দেবতারা কোথায়? ওরা উঠুক, যদি তোমার কষ্টের সময়ে তোমাকে বাঁচাতে পারে, কারণ হে যিহূদা, তোমার শহরের সংখ্যা অনুসারে তোমার দেবতা।</w:t>
      </w:r>
    </w:p>
    <w:p/>
    <w:p>
      <w:r xmlns:w="http://schemas.openxmlformats.org/wordprocessingml/2006/main">
        <w:t xml:space="preserve">ঈশ্বর যিহূদাকে ডেকেছেন, তাদের দেবতারা কোথায় তা জিজ্ঞাসা করছেন যে তারা নিজেদের জন্য তৈরি করেছেন এবং তাদের কষ্টের সময়ে তাদের বাঁচানোর জন্য তাদের চ্যালেঞ্জ করছেন, কারণ যিহূদায় যত শহর রয়েছে তত দেবতা রয়েছে।</w:t>
      </w:r>
    </w:p>
    <w:p/>
    <w:p>
      <w:r xmlns:w="http://schemas.openxmlformats.org/wordprocessingml/2006/main">
        <w:t xml:space="preserve">1. মিথ্যা প্রতিমার উপর নির্ভর করবেন না, পরিবর্তে ঈশ্বরের উপর নির্ভর করুন</w:t>
      </w:r>
    </w:p>
    <w:p/>
    <w:p>
      <w:r xmlns:w="http://schemas.openxmlformats.org/wordprocessingml/2006/main">
        <w:t xml:space="preserve">2. মূর্তিপূজা বিপদ</w:t>
      </w:r>
    </w:p>
    <w:p/>
    <w:p>
      <w:r xmlns:w="http://schemas.openxmlformats.org/wordprocessingml/2006/main">
        <w:t xml:space="preserve">1. Exodus 20:3 - আমার আগে তোমার আর কোন দেবতা থাকবে না।</w:t>
      </w:r>
    </w:p>
    <w:p/>
    <w:p>
      <w:r xmlns:w="http://schemas.openxmlformats.org/wordprocessingml/2006/main">
        <w:t xml:space="preserve">2. গীতসংহিতা 115:8 - যারা তাদের তৈরি করে তারা তাদের মতো হয়ে যায়; যারা তাদের বিশ্বাস করে তারা সবাই তাই কর।</w:t>
      </w:r>
    </w:p>
    <w:p/>
    <w:p>
      <w:r xmlns:w="http://schemas.openxmlformats.org/wordprocessingml/2006/main">
        <w:t xml:space="preserve">Jeremiah 2:29 কেন তোমরা আমার কাছে মিনতি করবে? তোমরা সবাই আমার বিরুদ্ধে সীমালঙ্ঘন করেছ, সদাপ্রভু বলছেন।</w:t>
      </w:r>
    </w:p>
    <w:p/>
    <w:p>
      <w:r xmlns:w="http://schemas.openxmlformats.org/wordprocessingml/2006/main">
        <w:t xml:space="preserve">ঈশ্বর তাঁর লোকেদের অভিযুক্ত করেছেন যে তাঁর বিরুদ্ধে সমস্ত সীমালঙ্ঘন হয়েছে।</w:t>
      </w:r>
    </w:p>
    <w:p/>
    <w:p>
      <w:r xmlns:w="http://schemas.openxmlformats.org/wordprocessingml/2006/main">
        <w:t xml:space="preserve">1. অবাধ্যতার পরিণতি: যিরমিয় 2:29 এর একটি অধ্যয়ন</w:t>
      </w:r>
    </w:p>
    <w:p/>
    <w:p>
      <w:r xmlns:w="http://schemas.openxmlformats.org/wordprocessingml/2006/main">
        <w:t xml:space="preserve">2. ঈশ্বরের শব্দের আনুগত্যের গুরুত্ব</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11:3 - ন্যায়পরায়ণদের সততা তাদের পথ দেখায়, কিন্তু বিশ্বাসঘাতকদের কুটিলতা তাদের ধ্বংস করে।</w:t>
      </w:r>
    </w:p>
    <w:p/>
    <w:p>
      <w:r xmlns:w="http://schemas.openxmlformats.org/wordprocessingml/2006/main">
        <w:t xml:space="preserve">Jeremiah 2:30 আমি তোমার সন্তানদের নিরর্থক আঘাত করেছি; তারা কোন সংশোধন পায়নি: আপনার নিজের তলোয়ার ধ্বংসকারী সিংহের মত আপনার ভাববাদীদের গ্রাস করেছে।</w:t>
      </w:r>
    </w:p>
    <w:p/>
    <w:p>
      <w:r xmlns:w="http://schemas.openxmlformats.org/wordprocessingml/2006/main">
        <w:t xml:space="preserve">প্রভু ইস্রায়েলের সন্তানদের আঘাত করেছিলেন কিন্তু তারা সংশোধন পায়নি, পরিবর্তে তাদের নিজেদের তলোয়ার তাদের নবীদের গ্রাস করেছিল।</w:t>
      </w:r>
    </w:p>
    <w:p/>
    <w:p>
      <w:r xmlns:w="http://schemas.openxmlformats.org/wordprocessingml/2006/main">
        <w:t xml:space="preserve">1: ঈশ্বরের লোকেরা যখন তাঁর সংশোধনে মনোযোগ দিতে অস্বীকার করে তার চেয়ে বড় ট্র্যাজেডি আর কিছু নেই।</w:t>
      </w:r>
    </w:p>
    <w:p/>
    <w:p>
      <w:r xmlns:w="http://schemas.openxmlformats.org/wordprocessingml/2006/main">
        <w:t xml:space="preserve">2: আমাদের অবশ্যই প্রভুর কাছ থেকে সংশোধন গ্রহণ করতে ইচ্ছুক হতে হবে, পাছে আমাদের নিজেদের অহংকারী হৃদয় আমাদের ধ্বংসের কারণ হয়।</w:t>
      </w:r>
    </w:p>
    <w:p/>
    <w:p>
      <w:r xmlns:w="http://schemas.openxmlformats.org/wordprocessingml/2006/main">
        <w:t xml:space="preserve">1: হিতোপদেশ 13:18 - যে শৃঙ্খলা অবজ্ঞা করে সে দারিদ্র্য ও লজ্জায় পড়ে, কিন্তু যে সংশোধনে মনোযোগ দেয় সে সম্মানিত হয়।</w:t>
      </w:r>
    </w:p>
    <w:p/>
    <w:p>
      <w:r xmlns:w="http://schemas.openxmlformats.org/wordprocessingml/2006/main">
        <w:t xml:space="preserve">2: হিব্রু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w:t>
      </w:r>
    </w:p>
    <w:p/>
    <w:p>
      <w:r xmlns:w="http://schemas.openxmlformats.org/wordprocessingml/2006/main">
        <w:t xml:space="preserve">Jeremiah 2:31 হে প্রজন্ম, সদাপ্রভুর বাক্য দেখ। আমি কি ইস্রায়েলের কাছে মরুভূমি হয়েছি? অন্ধকারের দেশ? তাই আমার প্রজারা বল, আমরা প্রভু; আমরা আর তোমার কাছে আসব না?</w:t>
      </w:r>
    </w:p>
    <w:p/>
    <w:p>
      <w:r xmlns:w="http://schemas.openxmlformats.org/wordprocessingml/2006/main">
        <w:t xml:space="preserve">ঈশ্বর লোকেদের জিজ্ঞাসা করছেন কেন তারা তাঁর কাছে ফিরে আসতে অস্বীকার করেছেন, যদিও তিনি ইস্রায়েলের কাছে মরুভূমি বা অন্ধকারের দেশ না হওয়া সত্ত্বেও।</w:t>
      </w:r>
    </w:p>
    <w:p/>
    <w:p>
      <w:r xmlns:w="http://schemas.openxmlformats.org/wordprocessingml/2006/main">
        <w:t xml:space="preserve">1. তাঁর লোকেদের জন্য ঈশ্বরের ভালবাসা - Jeremiah 2:31 এর উপর প্রতিফলন</w:t>
      </w:r>
    </w:p>
    <w:p/>
    <w:p>
      <w:r xmlns:w="http://schemas.openxmlformats.org/wordprocessingml/2006/main">
        <w:t xml:space="preserve">2. ঈশ্বরের কাছে প্রত্যাবর্তন - যিরমিয় 2:31 এর প্রতি প্রতিফলন</w:t>
      </w:r>
    </w:p>
    <w:p/>
    <w:p>
      <w:r xmlns:w="http://schemas.openxmlformats.org/wordprocessingml/2006/main">
        <w:t xml:space="preserve">1. Ezekiel 18:23 - "দুষ্টের মৃত্যুতে আমার কি কোন সন্তুষ্টি আছে? প্রভু সদাপ্রভু বলেছেন: এবং নয় যে সে তার পথ থেকে ফিরে আসবে এবং বাঁচবে?"</w:t>
      </w:r>
    </w:p>
    <w:p/>
    <w:p>
      <w:r xmlns:w="http://schemas.openxmlformats.org/wordprocessingml/2006/main">
        <w:t xml:space="preserve">2. Hosea 6:1 - "এসো, আমরা প্রভুর কাছে ফিরে আসি: কারণ তিনি ছিঁড়েছেন, এবং তিনি আমাদের সুস্থ করবেন; তিনি আঘাত করেছেন এবং তিনি আমাদের বেঁধে রাখবেন।"</w:t>
      </w:r>
    </w:p>
    <w:p/>
    <w:p>
      <w:r xmlns:w="http://schemas.openxmlformats.org/wordprocessingml/2006/main">
        <w:t xml:space="preserve">Jeremiah 2:32 একজন দাসী কি তার অলঙ্কার বা কনে তার পোশাক ভুলে যেতে পারে? তবুও আমার লোকেরা আমাকে ভুলে গেছে সংখ্যাহীন দিনগুলি।</w:t>
      </w:r>
    </w:p>
    <w:p/>
    <w:p>
      <w:r xmlns:w="http://schemas.openxmlformats.org/wordprocessingml/2006/main">
        <w:t xml:space="preserve">ঈশ্বরের লোকেরা তাঁকে ভুলে গেছে, তাদের প্রতি তাঁর চিরস্থায়ী ভালবাসা সত্ত্বেও।</w:t>
      </w:r>
    </w:p>
    <w:p/>
    <w:p>
      <w:r xmlns:w="http://schemas.openxmlformats.org/wordprocessingml/2006/main">
        <w:t xml:space="preserve">1: ঈশ্বরের ভালবাসা অবিরাম এবং আমাদের এটি ফিরিয়ে দেওয়ার কথা মনে রাখা উচিত।</w:t>
      </w:r>
    </w:p>
    <w:p/>
    <w:p>
      <w:r xmlns:w="http://schemas.openxmlformats.org/wordprocessingml/2006/main">
        <w:t xml:space="preserve">2: ক্ষমা হল একটি উপহার যা ঈশ্বর আমাদের অবাধ্যতা সত্ত্বেও অফার করে চলেছেন।</w:t>
      </w:r>
    </w:p>
    <w:p/>
    <w:p>
      <w:r xmlns:w="http://schemas.openxmlformats.org/wordprocessingml/2006/main">
        <w:t xml:space="preserve">1: রোমানস 5:8 -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2: গীতসংহিতা 103:8-10 -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w:t>
      </w:r>
    </w:p>
    <w:p/>
    <w:p>
      <w:r xmlns:w="http://schemas.openxmlformats.org/wordprocessingml/2006/main">
        <w:t xml:space="preserve">Jeremiah 2:33 কেন তুমি প্রেম খোঁজার পথ ছাঁটাই করছ? সেইজন্য তুমি দুষ্টদেরও তোমার পথ শিখিয়েছ।</w:t>
      </w:r>
    </w:p>
    <w:p/>
    <w:p>
      <w:r xmlns:w="http://schemas.openxmlformats.org/wordprocessingml/2006/main">
        <w:t xml:space="preserve">ঈশ্বর প্রশ্ন করেন কেন লোকেরা সমস্ত ভুল জায়গায় প্রেমের সন্ধান করে, এমনকি দুষ্টদের তাদের পথ শেখানোর জন্য এতদূর যায়।</w:t>
      </w:r>
    </w:p>
    <w:p/>
    <w:p>
      <w:r xmlns:w="http://schemas.openxmlformats.org/wordprocessingml/2006/main">
        <w:t xml:space="preserve">1. ভুল জায়গায় প্রেম খোঁজা: ঈশ্বরের কাছ থেকে একটি সতর্কবাণী</w:t>
      </w:r>
    </w:p>
    <w:p/>
    <w:p>
      <w:r xmlns:w="http://schemas.openxmlformats.org/wordprocessingml/2006/main">
        <w:t xml:space="preserve">2. ভুল পথ অনুসরণ করা: ঈশ্বরের প্রেমকে অবহেলা করার পরিণতি</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1 জন 4:7-8 -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w:t>
      </w:r>
    </w:p>
    <w:p/>
    <w:p>
      <w:r xmlns:w="http://schemas.openxmlformats.org/wordprocessingml/2006/main">
        <w:t xml:space="preserve">Jeremiah 2:34 তোমার স্কার্টের মধ্যেও দরিদ্র নিরপরাধদের আত্মার রক্ত পাওয়া যায়: আমি গোপন অনুসন্ধান করেও তা খুঁজে পাইনি, কিন্তু এসবের ওপর।</w:t>
      </w:r>
    </w:p>
    <w:p/>
    <w:p>
      <w:r xmlns:w="http://schemas.openxmlformats.org/wordprocessingml/2006/main">
        <w:t xml:space="preserve">ঈশ্বর তাদের অন্যায় কর্মের ফলস্বরূপ ইস্রায়েলের স্কার্টে নিরীহ গরীবদের রক্ত খুঁজে পেয়েছেন।</w:t>
      </w:r>
    </w:p>
    <w:p/>
    <w:p>
      <w:r xmlns:w="http://schemas.openxmlformats.org/wordprocessingml/2006/main">
        <w:t xml:space="preserve">1. "ঈশ্বর সব দেখেন: যিরমিয় 2:34 এ"</w:t>
      </w:r>
    </w:p>
    <w:p/>
    <w:p>
      <w:r xmlns:w="http://schemas.openxmlformats.org/wordprocessingml/2006/main">
        <w:t xml:space="preserve">2. "ইস্রায়েলীয়দের অন্যায় কাজ: যিরমিয় 2:34 এ"</w:t>
      </w:r>
    </w:p>
    <w:p/>
    <w:p>
      <w:r xmlns:w="http://schemas.openxmlformats.org/wordprocessingml/2006/main">
        <w:t xml:space="preserve">1. ইশাইয়া 1:17 - "ভাল কাজ করতে শিখুন; ন্যায়বিচার সন্ধান করুন, অত্যাচার সংশোধন করুন; অনাথদের ন্যায়বিচার আনুন, বিধবার পক্ষে আবেদন করুন।"</w:t>
      </w:r>
    </w:p>
    <w:p/>
    <w:p>
      <w:r xmlns:w="http://schemas.openxmlformats.org/wordprocessingml/2006/main">
        <w:t xml:space="preserve">2. হিতোপদেশ 21:3 - "যজ্ঞের চেয়ে ধার্মিকতা এবং ন্যায়বিচার করা প্রভুর কাছে বেশি গ্রহণযোগ্য।"</w:t>
      </w:r>
    </w:p>
    <w:p/>
    <w:p>
      <w:r xmlns:w="http://schemas.openxmlformats.org/wordprocessingml/2006/main">
        <w:t xml:space="preserve">Jeremiah 2:35 তবুও তুমি বলছ, আমি নির্দোষ, নিশ্চয়ই তার রাগ আমার উপর থেকে সরে যাবে। দেখ, আমি তোমার কাছে আবেদন করব, কারণ তুমি বলছ, আমি পাপ করিনি৷</w:t>
      </w:r>
    </w:p>
    <w:p/>
    <w:p>
      <w:r xmlns:w="http://schemas.openxmlformats.org/wordprocessingml/2006/main">
        <w:t xml:space="preserve">ঈশ্বর ইস্রায়েলের জনগণকে চ্যালেঞ্জ করছেন, যারা নিজেদের নির্দোষ বলে দাবি করে, তারা পাপ করেছে তা মেনে নিতে।</w:t>
      </w:r>
    </w:p>
    <w:p/>
    <w:p>
      <w:r xmlns:w="http://schemas.openxmlformats.org/wordprocessingml/2006/main">
        <w:t xml:space="preserve">1. আমাদের পাপের স্বীকৃতি এবং ক্ষমা চাওয়া</w:t>
      </w:r>
    </w:p>
    <w:p/>
    <w:p>
      <w:r xmlns:w="http://schemas.openxmlformats.org/wordprocessingml/2006/main">
        <w:t xml:space="preserve">2. ঈশ্বরের করুণা এবং অনুগ্রহ বোঝা</w:t>
      </w:r>
    </w:p>
    <w:p/>
    <w:p>
      <w:r xmlns:w="http://schemas.openxmlformats.org/wordprocessingml/2006/main">
        <w:t xml:space="preserve">1. ইশাইয়া 53:5-6 -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Jeremiah 2:36 কেন তুমি তোমার পথ বদলানোর জন্য এত ছটফট করছ? তুমি মিশরের জন্য লজ্জিত হবে, যেমন তুমি আসিরিয়ার জন্য লজ্জিত ছিলে।</w:t>
      </w:r>
    </w:p>
    <w:p/>
    <w:p>
      <w:r xmlns:w="http://schemas.openxmlformats.org/wordprocessingml/2006/main">
        <w:t xml:space="preserve">ঈশ্বর হতাশ হন যখন লোকেরা তাকে অনুসরণ করার পরিবর্তে জগতের সাথে মানিয়ে নেওয়ার জন্য তাদের উপায় পরিবর্তন করে।</w:t>
      </w:r>
    </w:p>
    <w:p/>
    <w:p>
      <w:r xmlns:w="http://schemas.openxmlformats.org/wordprocessingml/2006/main">
        <w:t xml:space="preserve">1: আমাদের অবশ্যই আমাদের বিশ্বাসে দৃঢ় থাকতে হবে এবং বিশ্বের প্রলোভনের দ্বারা প্রভাবিত হবেন না।</w:t>
      </w:r>
    </w:p>
    <w:p/>
    <w:p>
      <w:r xmlns:w="http://schemas.openxmlformats.org/wordprocessingml/2006/main">
        <w:t xml:space="preserve">2: আমাদের অবশ্যই সতর্ক থাকতে হবে যেন ঈশ্বরের শিক্ষার জন্য লজ্জিত না হই এবং বিশ্বের শিক্ষার পরিবর্তে সেগুলি অনুসরণ করি।</w:t>
      </w:r>
    </w:p>
    <w:p/>
    <w:p>
      <w:r xmlns:w="http://schemas.openxmlformats.org/wordprocessingml/2006/main">
        <w:t xml:space="preserve">1: ইশাইয়া 30: 1-2 - "হায় বিদ্রোহী শিশুদের জন্য, প্রভু বলেন, যারা পরামর্শ নেয়, কিন্তু আমার নয়; এবং যে একটি আবরণ দিয়ে ঢেকে দেয়, কিন্তু আমার আত্মার নয়, যাতে তারা পাপের সাথে পাপ যোগ করতে পারে। "</w:t>
      </w:r>
    </w:p>
    <w:p/>
    <w:p>
      <w:r xmlns:w="http://schemas.openxmlformats.org/wordprocessingml/2006/main">
        <w:t xml:space="preserve">2: জেমস 4:4 - "হে ব্যভিচারী এবং ব্যভিচারিণীরা, তোমরা জানো না যে জগতের বন্ধুত্ব ঈশ্বরের সাথে শত্রুতা? অতএব যে কেউ জগতের বন্ধু হবে সে ঈশ্বরের শত্রু।"</w:t>
      </w:r>
    </w:p>
    <w:p/>
    <w:p>
      <w:r xmlns:w="http://schemas.openxmlformats.org/wordprocessingml/2006/main">
        <w:t xml:space="preserve">Jeremiah 2:37 হ্যাঁ, তুমি তার কাছ থেকে বের হয়ে যাবে এবং তোমার মাথায় হাত রাখবে, কারণ সদাপ্রভু তোমার বিশ্বাসকে প্রত্যাখ্যান করেছেন এবং তাতে তোমার উন্নতি হবে না।</w:t>
      </w:r>
    </w:p>
    <w:p/>
    <w:p>
      <w:r xmlns:w="http://schemas.openxmlformats.org/wordprocessingml/2006/main">
        <w:t xml:space="preserve">ঈশ্বর আমাদের পাপ কাজ প্রত্যাখ্যান করেছেন, এবং এটি আমাদের সফলতা আনবে না।</w:t>
      </w:r>
    </w:p>
    <w:p/>
    <w:p>
      <w:r xmlns:w="http://schemas.openxmlformats.org/wordprocessingml/2006/main">
        <w:t xml:space="preserve">1: আমরা নিজেদের শক্তিতে সাফল্য খুঁজে পাই না; একমাত্র আল্লাহর মাধ্যমেই আমরা প্রকৃত সফলতা অর্জন করতে পারি।</w:t>
      </w:r>
    </w:p>
    <w:p/>
    <w:p>
      <w:r xmlns:w="http://schemas.openxmlformats.org/wordprocessingml/2006/main">
        <w:t xml:space="preserve">2: আমাদের পাপপূর্ণ কর্মগুলি স্বল্পমেয়াদে পুরস্কৃত বলে মনে হতে পারে, কিন্তু শেষ পর্যন্ত, তারা শুধুমাত্র আমাদের লজ্জা এবং অনুশোচনা নিয়ে আসবে।</w:t>
      </w:r>
    </w:p>
    <w:p/>
    <w:p>
      <w:r xmlns:w="http://schemas.openxmlformats.org/wordprocessingml/2006/main">
        <w:t xml:space="preserve">1: হিতোপদেশ 16:25 - "এমন একটি পথ আছে যা একজন মানুষের কাছে সঠিক বলে মনে হয়, কিন্তু তার শেষ হল মৃত্যুর পথ।"</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আপনার চিন্তার চেয়ে।"</w:t>
      </w:r>
    </w:p>
    <w:p/>
    <w:p>
      <w:r xmlns:w="http://schemas.openxmlformats.org/wordprocessingml/2006/main">
        <w:t xml:space="preserve">Jeremiah অধ্যায় 3 যিরমিয়ের ভবিষ্যদ্বাণীমূলক বার্তা অব্যাহত রেখেছে, ইস্রায়েলের অবিশ্বস্ততা এবং অনুতাপ ও পুনরুদ্ধারের জন্য ঈশ্বরের আহ্বানের উপর দৃষ্টি নিবদ্ধ করে।</w:t>
      </w:r>
    </w:p>
    <w:p/>
    <w:p>
      <w:r xmlns:w="http://schemas.openxmlformats.org/wordprocessingml/2006/main">
        <w:t xml:space="preserve">1ম অনুচ্ছেদ: অধ্যায়টি শুরু হয়েছে ঈশ্বর ইস্রায়েলের অবিশ্বস্ততা এবং আধ্যাত্মিক ব্যভিচারের প্রতি তাঁর হতাশা প্রকাশ করে (জেরিমিয়া 3:1-5)। তিনি ইস্রায়েলকে একজন অবিশ্বাসী স্ত্রীর সাথে তুলনা করেছেন যে অন্য দেবতার সাথে ব্যভিচার করেছে। তাদের মূর্তিপূজা সত্ত্বেও, ঈশ্বর তাদের তাঁর কাছে ফিরে যেতে আহ্বান করেন, ঘোষণা করেন যে তিনি করুণাময় এবং ক্ষমা করতে ইচ্ছুক যদি তারা অনুতপ্ত হয়।</w:t>
      </w:r>
    </w:p>
    <w:p/>
    <w:p>
      <w:r xmlns:w="http://schemas.openxmlformats.org/wordprocessingml/2006/main">
        <w:t xml:space="preserve">2য় অনুচ্ছেদ: যিরমিয় ইস্রায়েলের ক্রিয়াকলাপের বিশ্বাসঘাতক প্রকৃতিকে তাদের অনুতাপের ক্ষেত্রে যিহূদার অকৃত্রিম প্রচেষ্টার সাথে তুলনা করে হাইলাইট করেছেন (জেরিমিয়া 3:6-10)। তিনি প্রকাশ করেন যে যদিও যিহূদা ইস্রায়েলের অবিশ্বস্ততার পরিণতি প্রত্যক্ষ করেছিল, তারা তা থেকে শিক্ষা নেয়নি। ঈশ্বরের খোঁজ করার ভান করার সময়, তারা তাদের পাপাচারে চলতে থাকে। প্রভু ঘোষণা করেন যে তাদের কাজ অবিশ্বাসী ইস্রায়েলের চেয়েও খারাপ।</w:t>
      </w:r>
    </w:p>
    <w:p/>
    <w:p>
      <w:r xmlns:w="http://schemas.openxmlformats.org/wordprocessingml/2006/main">
        <w:t xml:space="preserve">3য় অনুচ্ছেদ: অধ্যায়টি সত্যিকারের অনুতাপের আহ্বান এবং পুনর্মিলনের আমন্ত্রণ দিয়ে শেষ হয় (জেরিমিয়া 3:11-25)। যিহূদার অবিশ্বস্ততা সত্ত্বেও, ঈশ্বর তাদের তাদের অপরাধ স্বীকার করতে এবং তাঁর কাছে ফিরে যাওয়ার জন্য অনুরোধ করেন। তিনি প্রতিশ্রুতি দিয়েছেন যে তারা যখন আন্তরিকতার সাথে ফিরে আসবে তখন তিনি জাতিদের মধ্যে থেকে তাঁর লোকদের একত্রিত করবেন। প্রভু তাঁর লোকেদের সাথে একটি পুনরুদ্ধার করা সম্পর্কের জন্য তাঁর আকাঙ্ক্ষাও প্রকাশ করেন, যেখানে জেরুজালেমকে "প্রভুর সিংহাসন" বলা হবে।</w:t>
      </w:r>
    </w:p>
    <w:p/>
    <w:p>
      <w:r xmlns:w="http://schemas.openxmlformats.org/wordprocessingml/2006/main">
        <w:t xml:space="preserve">সংক্ষেপে,</w:t>
      </w:r>
    </w:p>
    <w:p>
      <w:r xmlns:w="http://schemas.openxmlformats.org/wordprocessingml/2006/main">
        <w:t xml:space="preserve">Jeremiah এর তৃতীয় অধ্যায় ইস্রায়েলের অবিশ্বস্ততা এবং অনুতাপ এবং পুনরুদ্ধারের জন্য ঈশ্বরের আহ্বানের উপর দৃষ্টি নিবদ্ধ করে। ঈশ্বর তাদের আধ্যাত্মিক ব্যভিচারের উপর হতাশা প্রকাশ করেন এবং তাদেরকে প্রকৃত অনুতাপের মাধ্যমে ফিরে আসার আহ্বান জানান। যিরমিয় ইস্রায়েলের অবিশ্বাসের সাথে তাদের তুলনা করে ঈশ্বরের খোঁজে যিহূদার প্রচেষ্টার অকৃত্রিমতা তুলে ধরেন।</w:t>
      </w:r>
    </w:p>
    <w:p>
      <w:r xmlns:w="http://schemas.openxmlformats.org/wordprocessingml/2006/main">
        <w:t xml:space="preserve">এই সত্ত্বেও, ঈশ্বর পুনর্মিলনের জন্য একটি আমন্ত্রণ প্রসারিত করেন, যখন তারা আন্তরিকতার সাথে ফিরে আসে তখন ক্ষমা এবং পুনরুদ্ধারের প্রতিশ্রুতি দেয়।</w:t>
      </w:r>
    </w:p>
    <w:p/>
    <w:p>
      <w:r xmlns:w="http://schemas.openxmlformats.org/wordprocessingml/2006/main">
        <w:t xml:space="preserve">অধ্যায়টি সত্যিকারের অনুশোচনার গুরুত্বের উপর জোর দেয় এবং তাঁর লোকেদের সাথে একটি নতুন সম্পর্কের জন্য ঈশ্বরের আকাঙ্ক্ষাকে চিত্রিত করে। এটি অবিশ্বস্ততার বিরুদ্ধে সতর্কবাণী এবং আন্তরিক অনুতাপের মাধ্যমে পুনর্মিলনের জন্য একটি আমন্ত্রণ হিসাবে কাজ করে।</w:t>
      </w:r>
    </w:p>
    <w:p/>
    <w:p>
      <w:r xmlns:w="http://schemas.openxmlformats.org/wordprocessingml/2006/main">
        <w:t xml:space="preserve">Jeremiah 3:1 তারা বলে, একজন পুরুষ যদি তার স্ত্রীকে ত্যাগ করে, এবং সে তার থেকে চলে যায় এবং অন্য পুরুষের হয়, তবে সে কি তার কাছে আবার ফিরে আসবে? সেই জমি কি খুব দূষিত হবে না? কিন্তু তুমি অনেক প্রেমিকের সাথে বেশ্যা খেলেছ; তবুও আমার কাছে ফিরে এসো, প্রভু এই কথা বলেন।</w:t>
      </w:r>
    </w:p>
    <w:p/>
    <w:p>
      <w:r xmlns:w="http://schemas.openxmlformats.org/wordprocessingml/2006/main">
        <w:t xml:space="preserve">ঈশ্বর তাঁর লোক, ইস্রায়েলের সাথে কথা বলছেন এবং জিজ্ঞাসা করছেন কেন তারা তাঁর প্রতি অবিশ্বস্ত হয়েছে যখন তিনি তাদের প্রতি অনুগত ছিলেন। তিনি একজন পুরুষকে তার স্ত্রীকে তালাক দিতে এবং অন্যকে বিয়ে করার অনুমতি দেওয়ার তাদের অভ্যাসকে চ্যালেঞ্জ করেন, কারণ এটি দেশে ব্যাপক দূষণ ঘটায়। তিনি জিজ্ঞাসা করেন যে তারা তাঁর কাছে ফিরে আসবে।</w:t>
      </w:r>
    </w:p>
    <w:p/>
    <w:p>
      <w:r xmlns:w="http://schemas.openxmlformats.org/wordprocessingml/2006/main">
        <w:t xml:space="preserve">1. ঈশ্বরের বিশ্বস্ততা এবং মানুষের অবিশ্বস্ততা</w:t>
      </w:r>
    </w:p>
    <w:p/>
    <w:p>
      <w:r xmlns:w="http://schemas.openxmlformats.org/wordprocessingml/2006/main">
        <w:t xml:space="preserve">2. বিবাহবিচ্ছেদের পরিণতি</w:t>
      </w:r>
    </w:p>
    <w:p/>
    <w:p>
      <w:r xmlns:w="http://schemas.openxmlformats.org/wordprocessingml/2006/main">
        <w:t xml:space="preserve">1. মথি 19:3-9; যীশু বিবাহের অবিচ্ছেদ্যতা উপর শিক্ষা</w:t>
      </w:r>
    </w:p>
    <w:p/>
    <w:p>
      <w:r xmlns:w="http://schemas.openxmlformats.org/wordprocessingml/2006/main">
        <w:t xml:space="preserve">2. মালাখি 2:16; বিশ্বস্ত স্ত্রীদের তালাক দেওয়ার বিরুদ্ধে ঈশ্বরের সতর্কবাণী</w:t>
      </w:r>
    </w:p>
    <w:p/>
    <w:p>
      <w:r xmlns:w="http://schemas.openxmlformats.org/wordprocessingml/2006/main">
        <w:t xml:space="preserve">Jeremiah 3:2 তোমার চোখ উঁচু স্থানের দিকে তুল, এবং দেখ কোথায় তুমি শুয়ে থাকো নি। তুমি তাদের জন্য মরুভূমিতে আরবের মত বসেছিলে; তুমি তোমার ব্যভিচার ও পাপাচারে দেশকে কলুষিত করেছ।</w:t>
      </w:r>
    </w:p>
    <w:p/>
    <w:p>
      <w:r xmlns:w="http://schemas.openxmlformats.org/wordprocessingml/2006/main">
        <w:t xml:space="preserve">উত্তরণটি ইস্রায়েলের লোকেদের ঈশ্বরের প্রতি অবিশ্বস্ত হওয়ার উপায়গুলির কথা বলে।</w:t>
      </w:r>
    </w:p>
    <w:p/>
    <w:p>
      <w:r xmlns:w="http://schemas.openxmlformats.org/wordprocessingml/2006/main">
        <w:t xml:space="preserve">1. অনুতাপের আহ্বান - ঈশ্বর আমাদেরকে তাঁর দিকে ফিরে যেতে এবং আমাদের পাপপূর্ণ পথ থেকে দূরে যেতে আহ্বান করেন।</w:t>
      </w:r>
    </w:p>
    <w:p/>
    <w:p>
      <w:r xmlns:w="http://schemas.openxmlformats.org/wordprocessingml/2006/main">
        <w:t xml:space="preserve">2. ধার্মিকতার পথে ফিরে আসা - আমরা ঈশ্বরের কাছে আনন্দদায়ক জীবনযাপনের মধ্যে সত্যিকারের আনন্দ এবং শান্তি পেতে পারি।</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গীতসংহিতা 51:10-12 - "হে ঈশ্বর, আমার মধ্যে একটি শুদ্ধ হৃদয় তৈরি করুন; এবং আমার মধ্যে একটি সঠিক আত্মা পুনর্নবীকরণ করুন। আমাকে আপনার উপস্থিতি থেকে দূরে সরিয়ে দেবেন না; এবং আপনার পবিত্র আত্মা আমার কাছ থেকে কেড়ে নেবেন না। আমাকে আনন্দ ফিরিয়ে দিন। তোমার পরিত্রাণের; এবং তোমার মুক্ত আত্মা দিয়ে আমাকে সমর্থন কর।"</w:t>
      </w:r>
    </w:p>
    <w:p/>
    <w:p>
      <w:r xmlns:w="http://schemas.openxmlformats.org/wordprocessingml/2006/main">
        <w:t xml:space="preserve">Jeremiah 3:3 সেইজন্য বৃষ্টি বন্ধ রাখা হয়েছে, পরে আর কোন বৃষ্টি হয়নি; এবং তোমার কপাল বেশ্যা ছিল, তুমি লজ্জিত হতে অস্বীকার করেছিলে।</w:t>
      </w:r>
    </w:p>
    <w:p/>
    <w:p>
      <w:r xmlns:w="http://schemas.openxmlformats.org/wordprocessingml/2006/main">
        <w:t xml:space="preserve">প্রভু লোকেদের অবিশ্বস্ততার কারণে বৃষ্টি এবং শেষের বৃষ্টি আটকে রেখেছেন।</w:t>
      </w:r>
    </w:p>
    <w:p/>
    <w:p>
      <w:r xmlns:w="http://schemas.openxmlformats.org/wordprocessingml/2006/main">
        <w:t xml:space="preserve">1. অনুতাপ করতে অস্বীকার করা এবং ঈশ্বরের আশীর্বাদ গ্রহণ করা</w:t>
      </w:r>
    </w:p>
    <w:p/>
    <w:p>
      <w:r xmlns:w="http://schemas.openxmlformats.org/wordprocessingml/2006/main">
        <w:t xml:space="preserve">2. আধ্যাত্মিক ব্যভিচারের পরিণতি</w:t>
      </w:r>
    </w:p>
    <w:p/>
    <w:p>
      <w:r xmlns:w="http://schemas.openxmlformats.org/wordprocessingml/2006/main">
        <w:t xml:space="preserve">1. Hosea 4:1-3 - হে ইস্রায়েলের সন্তানেরা, প্রভুর বাণী শুনুন, কারণ দেশের বাসিন্দাদের সঙ্গে প্রভুর বিরোধ আছে, কারণ দেশে সত্য, করুণা, ঈশ্বরের জ্ঞান নেই৷ .</w:t>
      </w:r>
    </w:p>
    <w:p/>
    <w:p>
      <w:r xmlns:w="http://schemas.openxmlformats.org/wordprocessingml/2006/main">
        <w:t xml:space="preserve">2. হিতোপদেশ 1:24-27 - কারণ আমি ডেকেছি, কিন্তু তোমরা প্রত্যাখ্যান করেছিলে; আমি আমার হাত বাড়িয়ে দিয়েছি, কিন্তু কেউ তা দেখেনি; কিন্তু তারা শুনতে রাজি হল না, কাঁধটা টেনে নিয়ে গেল এবং তাদের কান বন্ধ করে দিল যাতে তারা শুনতে না পায়।</w:t>
      </w:r>
    </w:p>
    <w:p/>
    <w:p>
      <w:r xmlns:w="http://schemas.openxmlformats.org/wordprocessingml/2006/main">
        <w:t xml:space="preserve">Jeremiah 3:4 এই সময় থেকে তুমি কি আমাকে ডাকবে না, হে আমার পিতা, তুমিই আমার যৌবনের পথপ্রদর্শক?</w:t>
      </w:r>
    </w:p>
    <w:p/>
    <w:p>
      <w:r xmlns:w="http://schemas.openxmlformats.org/wordprocessingml/2006/main">
        <w:t xml:space="preserve">Jeremiah 3:4-এ, ভাববাদী ঈশ্বরকে ডাকেন, জিজ্ঞাসা করেন যে তিনি এই বিন্দু থেকে তার জীবনে একটি পথপ্রদর্শক উপস্থিতি হবেন না কি না।</w:t>
      </w:r>
    </w:p>
    <w:p/>
    <w:p>
      <w:r xmlns:w="http://schemas.openxmlformats.org/wordprocessingml/2006/main">
        <w:t xml:space="preserve">1. "আমাদের যৌবনের পিতা: ঈশ্বরের মধ্যে শক্তি এবং দিকনির্দেশনা"</w:t>
      </w:r>
    </w:p>
    <w:p/>
    <w:p>
      <w:r xmlns:w="http://schemas.openxmlformats.org/wordprocessingml/2006/main">
        <w:t xml:space="preserve">2. "আমাদের পিতার কাছে ক্রন্দন করা: গাইডেন্সের জন্য যিরমিয়ের আহ্বান"</w:t>
      </w:r>
    </w:p>
    <w:p/>
    <w:p>
      <w:r xmlns:w="http://schemas.openxmlformats.org/wordprocessingml/2006/main">
        <w:t xml:space="preserve">1. গীতসংহিতা 32:8 - "আমি তোমাকে নির্দেশ দেব এবং তোমাকে যে পথে যেতে হবে তা শিখিয়ে দেব; আমি তোমার প্রতি দৃষ্টি রেখে তোমাকে পরামর্শ দেব।"</w:t>
      </w:r>
    </w:p>
    <w:p/>
    <w:p>
      <w:r xmlns:w="http://schemas.openxmlformats.org/wordprocessingml/2006/main">
        <w:t xml:space="preserve">2. হিতোপদেশ 22:6 - "একটি শিশুকে তার যে পথে যেতে হবে সেই পথে প্রশিক্ষণ দিন; এমনকি সে বৃদ্ধ হয়ে গেলেও সে তা থেকে সরে যাবে না।"</w:t>
      </w:r>
    </w:p>
    <w:p/>
    <w:p>
      <w:r xmlns:w="http://schemas.openxmlformats.org/wordprocessingml/2006/main">
        <w:t xml:space="preserve">Jeremiah 3:5 তিনি কি চিরকালের জন্য তাঁর ক্রোধ সংরক্ষণ করবেন? সে কি এটাকে শেষ পর্যন্ত রাখবে? দেখ, তুমি যতটা পারা যায় ততটা খারাপ কথা বলেছ এবং করেছ।</w:t>
      </w:r>
    </w:p>
    <w:p/>
    <w:p>
      <w:r xmlns:w="http://schemas.openxmlformats.org/wordprocessingml/2006/main">
        <w:t xml:space="preserve">ঈশ্বরের ক্রোধ চিরকাল স্থায়ী হবে না এবং তাঁর করুণা প্রসারিত হবে।</w:t>
      </w:r>
    </w:p>
    <w:p/>
    <w:p>
      <w:r xmlns:w="http://schemas.openxmlformats.org/wordprocessingml/2006/main">
        <w:t xml:space="preserve">1. ঈশ্বরের করুণা চিরকাল স্থায়ী - গীতসংহিতা 103:17</w:t>
      </w:r>
    </w:p>
    <w:p/>
    <w:p>
      <w:r xmlns:w="http://schemas.openxmlformats.org/wordprocessingml/2006/main">
        <w:t xml:space="preserve">2. তাঁর প্রেম চিরকাল স্থায়ী - গীতসংহিতা 136:1</w:t>
      </w:r>
    </w:p>
    <w:p/>
    <w:p>
      <w:r xmlns:w="http://schemas.openxmlformats.org/wordprocessingml/2006/main">
        <w:t xml:space="preserve">1. বিলাপ 3:22-23 - "প্রভুর অটল ভালবাসা কখনও থামে না; তাঁর করুণা কখনই শেষ হয় না; তারা প্রতিদিন সকালে নতুন হয়; মহান আপনার বিশ্বস্ততা।"</w:t>
      </w:r>
    </w:p>
    <w:p/>
    <w:p>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Jeremiah 3:6 যোশিয় রাজার সময়ে সদাপ্রভু আমাকে বলেছিলেন, “তুমি কি দেখেছ যে ইস্রায়েলের পশ্চাদপসরণ করা হয়েছে? সে সব উঁচু পাহাড়ে ও সবুজ গাছের নিচে উঠে গেছে এবং সেখানে বেশ্যা করেছে।</w:t>
      </w:r>
    </w:p>
    <w:p/>
    <w:p>
      <w:r xmlns:w="http://schemas.openxmlformats.org/wordprocessingml/2006/main">
        <w:t xml:space="preserve">ঈশ্বর ইস্রায়েলকে তাদের আধ্যাত্মিক ব্যভিচারের জন্য তিরস্কার করেছিলেন, তারা মিথ্যা দেবতাদের উপাসনা করার জন্য প্রতিটি উচ্চ পর্বতে এবং প্রতিটি সবুজ গাছের নীচে গিয়েছিলেন।</w:t>
      </w:r>
    </w:p>
    <w:p/>
    <w:p>
      <w:r xmlns:w="http://schemas.openxmlformats.org/wordprocessingml/2006/main">
        <w:t xml:space="preserve">1. আপনার সমস্ত হৃদয় দিয়ে ঈশ্বরকে ভালবাসুন: আধ্যাত্মিক ব্যভিচারের বিপদ</w:t>
      </w:r>
    </w:p>
    <w:p/>
    <w:p>
      <w:r xmlns:w="http://schemas.openxmlformats.org/wordprocessingml/2006/main">
        <w:t xml:space="preserve">2. আপনার চুক্তি পালন: ব্যাকস্লাইডিং এর পরিণতি</w:t>
      </w:r>
    </w:p>
    <w:p/>
    <w:p>
      <w:r xmlns:w="http://schemas.openxmlformats.org/wordprocessingml/2006/main">
        <w:t xml:space="preserve">1. Deuteronomy 5:7-9 - আমার আগে তোমার আর কোন দেবতা থাকবে না।</w:t>
      </w:r>
    </w:p>
    <w:p/>
    <w:p>
      <w:r xmlns:w="http://schemas.openxmlformats.org/wordprocessingml/2006/main">
        <w:t xml:space="preserve">2. 2 করিন্থিয়ানস 11:2-3 - আমি আপনার জন্য ঈশ্বরীয় ঈর্ষা নিয়ে ঈর্ষান্বিত। আমি তোমাকে এক স্বামীর কাছে, খ্রীষ্টের কাছে প্রতিশ্রুতি দিয়েছিলাম, যাতে আমি তোমাকে তার কাছে শুদ্ধ কুমারী হিসাবে উপস্থাপন করতে পারি।</w:t>
      </w:r>
    </w:p>
    <w:p/>
    <w:p>
      <w:r xmlns:w="http://schemas.openxmlformats.org/wordprocessingml/2006/main">
        <w:t xml:space="preserve">Jeremiah 3:7 সে এই সমস্ত কাজ করার পর আমি বললাম, তুমি আমার দিকে ফিরে এসো। কিন্তু মেয়েটি ফিরে আসেনি। আর তার বিশ্বাসঘাতক বোন যিহূদা তা দেখেছিল।</w:t>
      </w:r>
    </w:p>
    <w:p/>
    <w:p>
      <w:r xmlns:w="http://schemas.openxmlformats.org/wordprocessingml/2006/main">
        <w:t xml:space="preserve">ঈশ্বরের অনুরোধ সত্ত্বেও, যিহূদা অবিশ্বস্ত ছিল এবং অনুতাপ করতে অস্বীকার করেছিল।</w:t>
      </w:r>
    </w:p>
    <w:p/>
    <w:p>
      <w:r xmlns:w="http://schemas.openxmlformats.org/wordprocessingml/2006/main">
        <w:t xml:space="preserve">1) অবিশ্বস্ততার মুখে ঈশ্বরের নিঃশর্ত ভালবাসা এবং করুণা</w:t>
      </w:r>
    </w:p>
    <w:p/>
    <w:p>
      <w:r xmlns:w="http://schemas.openxmlformats.org/wordprocessingml/2006/main">
        <w:t xml:space="preserve">2) প্রতিরোধ সত্ত্বেও অনুতাপের আহ্বান</w:t>
      </w:r>
    </w:p>
    <w:p/>
    <w:p>
      <w:r xmlns:w="http://schemas.openxmlformats.org/wordprocessingml/2006/main">
        <w:t xml:space="preserve">1) বিলাপ 3:22-23 - "প্রভুর করুণার মাধ্যমে আমরা গ্রাস করি না, কারণ তাঁর করুণা ব্যর্থ হয় না। তারা প্রতিদিন সকালে নতুন হয়; মহান আপনার বিশ্বস্ততা।"</w:t>
      </w:r>
    </w:p>
    <w:p/>
    <w:p>
      <w:r xmlns:w="http://schemas.openxmlformats.org/wordprocessingml/2006/main">
        <w:t xml:space="preserve">2) Ezekiel 18:30-32 - অতএব, হে ইস্রায়েলের পরিবার, আমি প্রত্যেকের তার পথ অনুসারে তোমাদের বিচার করব, প্রভু ঈশ্বর বলেছেন। অনুতপ্ত হও, এবং তোমার সমস্ত পাপ থেকে ফিরে যাও, যাতে অন্যায় তোমার সর্বনাশ না হয়। আপনি যে সমস্ত সীমালঙ্ঘন করেছেন তা আপনার কাছ থেকে দূরে সরিয়ে দিন এবং নতুন হৃদয় এবং একটি নতুন আত্মা পান। হে ইস্রায়েলের পরিবার, কেন তোমরা মরবে?"</w:t>
      </w:r>
    </w:p>
    <w:p/>
    <w:p>
      <w:r xmlns:w="http://schemas.openxmlformats.org/wordprocessingml/2006/main">
        <w:t xml:space="preserve">Jeremiah 3:8 এবং আমি দেখলাম, যখন পিছুটান ইস্রায়েল ব্যভিচার করেছিল তার সমস্ত কারণের জন্য আমি তাকে তালাক দিয়েছিলাম এবং তাকে বিবাহবিচ্ছেদের বিল দিয়েছিলাম; তবু তার বিশ্বাসঘাতক বোন যিহূদা ভয় পেল না, কিন্তু গিয়ে বেশ্যাও করল।</w:t>
      </w:r>
    </w:p>
    <w:p/>
    <w:p>
      <w:r xmlns:w="http://schemas.openxmlformats.org/wordprocessingml/2006/main">
        <w:t xml:space="preserve">যিহূদা, ইস্রায়েলের বোন, ইস্রায়েলকে তালাকের বিল দিয়ে ঈশ্বরের দ্বারা দূরে সরিয়ে দেওয়া সত্ত্বেও ব্যভিচার করেছিল।</w:t>
      </w:r>
    </w:p>
    <w:p/>
    <w:p>
      <w:r xmlns:w="http://schemas.openxmlformats.org/wordprocessingml/2006/main">
        <w:t xml:space="preserve">1. "ব্যভিচারের পরিণতি"</w:t>
      </w:r>
    </w:p>
    <w:p/>
    <w:p>
      <w:r xmlns:w="http://schemas.openxmlformats.org/wordprocessingml/2006/main">
        <w:t xml:space="preserve">2. "ঈশ্বরের অবাধ্য হওয়ার বিপদ"</w:t>
      </w:r>
    </w:p>
    <w:p/>
    <w:p>
      <w:r xmlns:w="http://schemas.openxmlformats.org/wordprocessingml/2006/main">
        <w:t xml:space="preserve">1. রোমানস 6:16-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w:t>
      </w:r>
    </w:p>
    <w:p/>
    <w:p>
      <w:r xmlns:w="http://schemas.openxmlformats.org/wordprocessingml/2006/main">
        <w:t xml:space="preserve">2. হিতোপদেশ 7:22-23 সমস্ত সঙ্গে সঙ্গে তিনি তার অনুসরণ করলেন, যেমন একটি বলদ জবাই করতে যায়, বা যেমন একটি তীর তার কলিজা ভেদ করা পর্যন্ত দ্রুত ধরা পড়ে; পাখি যেমন ফাঁদে ছুটে যায়; তিনি জানতেন না যে এটি তার জীবন ব্যয় করবে।</w:t>
      </w:r>
    </w:p>
    <w:p/>
    <w:p>
      <w:r xmlns:w="http://schemas.openxmlformats.org/wordprocessingml/2006/main">
        <w:t xml:space="preserve">Jeremiah 3:9 এবং তার ব্যভিচারের হালকাতার মধ্য দিয়ে এটা ঘটল যে সে দেশকে অপবিত্র করেছিল এবং পাথর ও মজুত দিয়ে ব্যভিচার করেছিল।</w:t>
      </w:r>
    </w:p>
    <w:p/>
    <w:p>
      <w:r xmlns:w="http://schemas.openxmlformats.org/wordprocessingml/2006/main">
        <w:t xml:space="preserve">ঈশ্বর ইস্রায়েলকে তাদের অবিশ্বস্ততা এবং মূর্তি পূজার জন্য শাস্তি দিয়েছিলেন তাদের বন্দী করার অনুমতি দিয়ে।</w:t>
      </w:r>
    </w:p>
    <w:p/>
    <w:p>
      <w:r xmlns:w="http://schemas.openxmlformats.org/wordprocessingml/2006/main">
        <w:t xml:space="preserve">1. মূর্তিপূজার পরিণতি: ইস্রায়েলের ভুল থেকে শিক্ষা নেওয়া</w:t>
      </w:r>
    </w:p>
    <w:p/>
    <w:p>
      <w:r xmlns:w="http://schemas.openxmlformats.org/wordprocessingml/2006/main">
        <w:t xml:space="preserve">2. ঈশ্বরকে প্রথমে রাখা: কিভাবে প্রভুর সাথে একটি ধার্মিক সম্পর্ক থাকতে হয়</w:t>
      </w:r>
    </w:p>
    <w:p/>
    <w:p>
      <w:r xmlns:w="http://schemas.openxmlformats.org/wordprocessingml/2006/main">
        <w:t xml:space="preserve">1. রোমানস 6:16 আপনার নশ্বর দেহে পাপকে রাজত্ব করতে দেবেন না, যাতে আপনি তার মন্দ ইচ্ছার বাধ্য হন</w:t>
      </w:r>
    </w:p>
    <w:p/>
    <w:p>
      <w:r xmlns:w="http://schemas.openxmlformats.org/wordprocessingml/2006/main">
        <w:t xml:space="preserve">2. Exodus 20:3 আমার আগে তোমার আর কোন দেবতা থাকবে না।</w:t>
      </w:r>
    </w:p>
    <w:p/>
    <w:p>
      <w:r xmlns:w="http://schemas.openxmlformats.org/wordprocessingml/2006/main">
        <w:t xml:space="preserve">Jeremiah 3:10 তবুও এই সবের জন্য তার বিশ্বাসঘাতক বোন যিহূদা তার সমস্ত হৃদয় দিয়ে আমার দিকে ফিরে আসেনি, কিন্তু প্রতারণা করে, সদাপ্রভু বলছেন।</w:t>
      </w:r>
    </w:p>
    <w:p/>
    <w:p>
      <w:r xmlns:w="http://schemas.openxmlformats.org/wordprocessingml/2006/main">
        <w:t xml:space="preserve">ঈশ্বর যিহূদার সম্পূর্ণ ভক্তি এবং বাধ্যতার অভাবের সাথে অসন্তুষ্ট।</w:t>
      </w:r>
    </w:p>
    <w:p/>
    <w:p>
      <w:r xmlns:w="http://schemas.openxmlformats.org/wordprocessingml/2006/main">
        <w:t xml:space="preserve">1. ঈশ্বরের প্রতি সর্বান্তকরণের আনুগত্যের শক্তি</w:t>
      </w:r>
    </w:p>
    <w:p/>
    <w:p>
      <w:r xmlns:w="http://schemas.openxmlformats.org/wordprocessingml/2006/main">
        <w:t xml:space="preserve">2. অবাধ্যতা সত্ত্বেও ঈশ্বরের ক্ষমা</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 সর্বোত্তমভাবে তোমার ঈশ্বর সদাপ্রভুর সেবা করা। আপনার হৃদয় এবং আপনার সমস্ত আত্মা সঙ্গে.</w:t>
      </w:r>
    </w:p>
    <w:p/>
    <w:p>
      <w:r xmlns:w="http://schemas.openxmlformats.org/wordprocessingml/2006/main">
        <w:t xml:space="preserve">2. রোমানস 6:16 আপনি কি জানেন না যে আপনি যদি কাউকে বাধ্য দাস হিসাবে নিজেকে উপস্থাপন করেন তবে আপনি তার দাস হন যাকে আপনি মান্য করেন, হয় পাপের, যা মৃত্যুর দিকে নিয়ে যায় বা আনুগত্যের, যা ধার্মিকতার দিকে নিয়ে যায়?</w:t>
      </w:r>
    </w:p>
    <w:p/>
    <w:p>
      <w:r xmlns:w="http://schemas.openxmlformats.org/wordprocessingml/2006/main">
        <w:t xml:space="preserve">Jeremiah 3:11 আর সদাপ্রভু আমাকে কহিলেন, বিপথগামী ইস্রায়েল বিশ্বাসঘাতক যিহূদার চেয়ে নিজেকে অধিকতর ধার্মিক প্রমাণ করিয়াছে।</w:t>
      </w:r>
    </w:p>
    <w:p/>
    <w:p>
      <w:r xmlns:w="http://schemas.openxmlformats.org/wordprocessingml/2006/main">
        <w:t xml:space="preserve">ঈশ্বর যিরমিয়ের সাথে কথা বলেন, ইস্রায়েল এবং যিহূদার তুলনা করেন এবং উল্লেখ করেন যে ইস্রায়েল যিহূদার চেয়ে বেশি অবিশ্বস্ত হয়েছে।</w:t>
      </w:r>
    </w:p>
    <w:p/>
    <w:p>
      <w:r xmlns:w="http://schemas.openxmlformats.org/wordprocessingml/2006/main">
        <w:t xml:space="preserve">1: ঈশ্বর তাঁর লোকেদের কাছ থেকে বিশ্বস্ততা এবং আনুগত্যের সন্ধান করছেন এবং আমাদের অবশ্যই তাঁর প্রতি বাধ্য ও বিশ্বস্ত হওয়ার চেষ্টা করতে হবে।</w:t>
      </w:r>
    </w:p>
    <w:p/>
    <w:p>
      <w:r xmlns:w="http://schemas.openxmlformats.org/wordprocessingml/2006/main">
        <w:t xml:space="preserve">2: আমাদের ব্যর্থতা সত্ত্বেও, আমাদের প্রতি ঈশ্বরের ভালবাসা এবং করুণা এখনও স্পষ্ট। আমাদের অবশ্যই তার সাথে মিলিত হতে এবং আমাদের পাপপূর্ণ পথ থেকে দূরে সরে যেতে হবে।</w:t>
      </w:r>
    </w:p>
    <w:p/>
    <w:p>
      <w:r xmlns:w="http://schemas.openxmlformats.org/wordprocessingml/2006/main">
        <w:t xml:space="preserve">1:2 Chronicles 7:14 - যদি আমার লোকেরা যারা আমার নামে ডাকা হয় তারা নত হয়, এবং প্রার্থনা করে এবং আমার মুখের সন্ধান করে এবং তাদের দুষ্ট পথ থেকে ফিরে আসে, তবে আমি স্বর্গ থেকে শুনব এবং তাদের পাপ ক্ষমা করব এবং তাদের দেশকে সুস্থ করব।</w:t>
      </w:r>
    </w:p>
    <w:p/>
    <w:p>
      <w:r xmlns:w="http://schemas.openxmlformats.org/wordprocessingml/2006/main">
        <w:t xml:space="preserve">2: 1 জন 1:9 - যদি আমরা আমাদের পাপ স্বীকার করি, তবে তিনি আমাদের পাপ ক্ষমা করতে এবং সমস্ত অধার্মিকতা থেকে আমাদের শুদ্ধ করতে বিশ্বস্ত এবং ন্যায়সঙ্গত।</w:t>
      </w:r>
    </w:p>
    <w:p/>
    <w:p>
      <w:r xmlns:w="http://schemas.openxmlformats.org/wordprocessingml/2006/main">
        <w:t xml:space="preserve">Jeremiah 3:12 যাও এবং উত্তর দিকে এই কথাগুলি ঘোষণা কর, এবং বল, হে পশ্চাদপসরণকারী ইস্রায়েল, প্রভু এই কথা বলেন; আমি তোমার উপর আমার ক্রোধ ফেলব না, কারণ আমি করুণাময়, সদাপ্রভু বলেন, আমি চিরকাল রাগ রাখব না।</w:t>
      </w:r>
    </w:p>
    <w:p/>
    <w:p>
      <w:r xmlns:w="http://schemas.openxmlformats.org/wordprocessingml/2006/main">
        <w:t xml:space="preserve">ঈশ্বর তাঁর লোকেদের তাঁর কাছে ফিরে যেতে আদেশ করেন এবং তাদের ক্ষমা করার এবং অনন্তকালের জন্য তাঁর ক্রোধ ধরে না রাখার প্রতিশ্রুতি দেন।</w:t>
      </w:r>
    </w:p>
    <w:p/>
    <w:p>
      <w:r xmlns:w="http://schemas.openxmlformats.org/wordprocessingml/2006/main">
        <w:t xml:space="preserve">1. "প্রভু সর্বদা করুণাময়: যিরমিয় 3:12-এ ঈশ্বরের ক্ষমার অধ্যয়ন"</w:t>
      </w:r>
    </w:p>
    <w:p/>
    <w:p>
      <w:r xmlns:w="http://schemas.openxmlformats.org/wordprocessingml/2006/main">
        <w:t xml:space="preserve">2. "প্রভুর কাছে ফিরে আসা: যিরমিয় 3:12-এ অনুতাপ এবং করুণার অধ্যয়ন"</w:t>
      </w:r>
    </w:p>
    <w:p/>
    <w:p>
      <w:r xmlns:w="http://schemas.openxmlformats.org/wordprocessingml/2006/main">
        <w:t xml:space="preserve">1. গীতসংহিতা 86:5 - "প্রভু, আপনি ভাল, এবং ক্ষমা করার জন্য প্রস্তুত; এবং যারা আপনাকে ডাকে তাদের সকলের প্রতি করুণাময়।"</w:t>
      </w:r>
    </w:p>
    <w:p/>
    <w:p>
      <w:r xmlns:w="http://schemas.openxmlformats.org/wordprocessingml/2006/main">
        <w:t xml:space="preserve">2. ইশাইয়া 54:7-8 - "একটি মুহুর্তের জন্য আমি তোমাকে ত্যাগ করেছি; কিন্তু মহান করুণার সাথে আমি তোমাকে একত্র করব। অল্প ক্রোধে আমি এক মুহুর্তের জন্য তোমার কাছ থেকে মুখ লুকালাম; কিন্তু চিরকালের দয়ায় আমি দয়া করব তোমার উপরে, তোমার মুক্তিদাতা সদাপ্রভু কহেন।"</w:t>
      </w:r>
    </w:p>
    <w:p/>
    <w:p>
      <w:r xmlns:w="http://schemas.openxmlformats.org/wordprocessingml/2006/main">
        <w:t xml:space="preserve">Jeremiah 3:13 শুধু তোমার অন্যায় স্বীকার কর যে, তুমি তোমার ঈশ্বর সদাপ্রভুর বিরুদ্ধে সীমালঙ্ঘন করেছ এবং প্রত্যেক সবুজ গাছের নিচে বিদেশীদের কাছে তোমার পথ ছড়িয়ে দিয়েছ, আর তুমি আমার কথা শোনো নি, সদাপ্রভু বলছেন।</w:t>
      </w:r>
    </w:p>
    <w:p/>
    <w:p>
      <w:r xmlns:w="http://schemas.openxmlformats.org/wordprocessingml/2006/main">
        <w:t xml:space="preserve">প্রভুর বিরুদ্ধে নিজের অন্যায় স্বীকার করুন এবং তাঁর বিরুদ্ধে সীমালঙ্ঘনের জন্য অনুতপ্ত হন।</w:t>
      </w:r>
    </w:p>
    <w:p/>
    <w:p>
      <w:r xmlns:w="http://schemas.openxmlformats.org/wordprocessingml/2006/main">
        <w:t xml:space="preserve">1. মনে রাখবেন যে ঈশ্বর সর্বদা দেখছেন এবং অবাধ্যতার জন্য দাঁড়াবেন না।</w:t>
      </w:r>
    </w:p>
    <w:p/>
    <w:p>
      <w:r xmlns:w="http://schemas.openxmlformats.org/wordprocessingml/2006/main">
        <w:t xml:space="preserve">2. আপনার পাপের জন্য অনুতপ্ত হন এবং ক্ষমার জন্য প্রভুর কাছে ফিরে যান।</w:t>
      </w:r>
    </w:p>
    <w:p/>
    <w:p>
      <w:r xmlns:w="http://schemas.openxmlformats.org/wordprocessingml/2006/main">
        <w:t xml:space="preserve">1. হিব্রু 10:26-27 -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2. 2 করিন্থিয়ানস 7:10 - কারণ ঈশ্বরীয় দুঃখ একটি অনুতাপ উৎপন্ন করে যা অনুশোচনা ছাড়াই পরিত্রাণের দিকে নিয়ে যায়, যেখানে পার্থিব দুঃখ মৃত্যু উৎপন্ন করে।</w:t>
      </w:r>
    </w:p>
    <w:p/>
    <w:p>
      <w:r xmlns:w="http://schemas.openxmlformats.org/wordprocessingml/2006/main">
        <w:t xml:space="preserve">Jeremiah 3:14 সদাপ্রভু কহেন, হে বিপথগামী সন্তানগণ, ফিরিয়া যাও; কারণ আমি তোমাকে বিয়ে করেছি: এবং আমি তোমাকে একটি শহরের একজন এবং একটি পরিবারের দুজনকে নিয়ে যাব এবং আমি তোমাকে সিয়োনে নিয়ে যাব।</w:t>
      </w:r>
    </w:p>
    <w:p/>
    <w:p>
      <w:r xmlns:w="http://schemas.openxmlformats.org/wordprocessingml/2006/main">
        <w:t xml:space="preserve">ঈশ্বর পশ্চাদপসরণকারী শিশুদেরকে তাঁর দিকে ফিরে যেতে বলেন এবং তিনি তাদের সিয়োনে নিয়ে যাবেন।</w:t>
      </w:r>
    </w:p>
    <w:p/>
    <w:p>
      <w:r xmlns:w="http://schemas.openxmlformats.org/wordprocessingml/2006/main">
        <w:t xml:space="preserve">1. তাঁর লোকেদের জন্য ঈশ্বরের মুক্তির ভালবাসা</w:t>
      </w:r>
    </w:p>
    <w:p/>
    <w:p>
      <w:r xmlns:w="http://schemas.openxmlformats.org/wordprocessingml/2006/main">
        <w:t xml:space="preserve">2. অনুতাপ এবং পুনরুদ্ধারের জন্য একটি আহ্বান</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10:9-10 - আপনি যদি আপনার মুখ দিয়ে প্রভু যীশুকে স্বীকার করেন এবং আপনার হৃদয়ে বিশ্বাস করেন যে ঈশ্বর তাকে মৃতদের মধ্য থেকে জীবিত করেছেন, আপনি রক্ষা পাবেন। কারণ মন দিয়ে মানুষ ধার্মিকতার প্রতি বিশ্বাস করে৷ এবং মুখে স্বীকারোক্তি পরিত্রাণের প্রতি তৈরি করা হয়.</w:t>
      </w:r>
    </w:p>
    <w:p/>
    <w:p>
      <w:r xmlns:w="http://schemas.openxmlformats.org/wordprocessingml/2006/main">
        <w:t xml:space="preserve">Jeremiah 3:15 এবং আমি তোমাকে আমার মনের মত যাজক দেব, যারা তোমাকে জ্ঞান ও বোধগম্যতা দিয়ে খাওয়াবে।</w:t>
      </w:r>
    </w:p>
    <w:p/>
    <w:p>
      <w:r xmlns:w="http://schemas.openxmlformats.org/wordprocessingml/2006/main">
        <w:t xml:space="preserve">ঈশ্বর যাজকদের সঠিক ধরনের জ্ঞান ও বোধগম্যতা প্রদান করার প্রতিশ্রুতি দিয়েছেন।</w:t>
      </w:r>
    </w:p>
    <w:p/>
    <w:p>
      <w:r xmlns:w="http://schemas.openxmlformats.org/wordprocessingml/2006/main">
        <w:t xml:space="preserve">1: ঈশ্বর জ্ঞান প্রদানের জন্য বিশ্বস্ত</w:t>
      </w:r>
    </w:p>
    <w:p/>
    <w:p>
      <w:r xmlns:w="http://schemas.openxmlformats.org/wordprocessingml/2006/main">
        <w:t xml:space="preserve">2: যাজকদের মধ্যে ঈশ্বরের জ্ঞানের সন্ধান করা</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ছাড়াই বিশ্বাসের সাথে চায়, কারণ যে সন্দেহ করে সে সমুদ্রের ঢেউয়ের মত যাকে বাতাস দ্বারা চালিত করা হয় এবং নিক্ষেপ করা হয়।"</w:t>
      </w:r>
    </w:p>
    <w:p/>
    <w:p>
      <w:r xmlns:w="http://schemas.openxmlformats.org/wordprocessingml/2006/main">
        <w:t xml:space="preserve">2: হিতোপদেশ 2:6-9 - "কারণ সদাপ্রভু জ্ঞান দেন; তাঁর মুখ থেকে জ্ঞান ও বোধগম্য আসে; তিনি ন্যায়পরায়ণদের জন্য সঠিক জ্ঞান সঞ্চয় করেন; তিনি তাদের জন্য ঢালস্বরূপ যারা সততার সাথে চলে, ন্যায়ের পথ রক্ষা করে এবং তার সাধুদের পথের উপর নজর রাখা।"</w:t>
      </w:r>
    </w:p>
    <w:p/>
    <w:p>
      <w:r xmlns:w="http://schemas.openxmlformats.org/wordprocessingml/2006/main">
        <w:t xml:space="preserve">Jeremiah 3:16 এবং এটা ঘটবে, যখন তোমরা দেশে বহুগুণে বৃদ্ধি পাবে, তখন সদাপ্রভু কহেন, তারা আর বলবে না, সদাপ্রভুর চুক্তির সিন্দুক; তা মনেও আসবে না। তারা এটা মনে রাখবে না; তারা সেখানে যাবে না; না যে আর করা হবে না.</w:t>
      </w:r>
    </w:p>
    <w:p/>
    <w:p>
      <w:r xmlns:w="http://schemas.openxmlformats.org/wordprocessingml/2006/main">
        <w:t xml:space="preserve">উত্তরণ প্রভু ভবিষ্যদ্বাণী করেন যে ভবিষ্যতে, যখন লোকেদের সংখ্যা বৃদ্ধি পাবে এবং দেশে বৃদ্ধি পাবে, তারা আর চুক্তির সিন্দুকের কথা স্মরণ করবে না বা এটি পরিদর্শন করবে না।</w:t>
      </w:r>
    </w:p>
    <w:p/>
    <w:p>
      <w:r xmlns:w="http://schemas.openxmlformats.org/wordprocessingml/2006/main">
        <w:t xml:space="preserve">1. চুক্তি মনে রাখা: ঈশ্বরের প্রতিশ্রুতিকে সম্মান করা</w:t>
      </w:r>
    </w:p>
    <w:p/>
    <w:p>
      <w:r xmlns:w="http://schemas.openxmlformats.org/wordprocessingml/2006/main">
        <w:t xml:space="preserve">2. পুরস্কৃত আনুগত্য: ঈশ্বরের চুক্তি পালন</w:t>
      </w:r>
    </w:p>
    <w:p/>
    <w:p>
      <w:r xmlns:w="http://schemas.openxmlformats.org/wordprocessingml/2006/main">
        <w:t xml:space="preserve">1. হিব্রু 9:15-17 - যীশু একটি নতুন চুক্তি প্রতিষ্ঠা করেছিলেন যা পাপের ক্ষমা এবং অনন্ত জীবন নিয়ে আসে।</w:t>
      </w:r>
    </w:p>
    <w:p/>
    <w:p>
      <w:r xmlns:w="http://schemas.openxmlformats.org/wordprocessingml/2006/main">
        <w:t xml:space="preserve">2. দ্বিতীয় বিবরণ 7:9 - ইস্রায়েলের সাথে প্রভুর চুক্তিটি ছিল প্রেম এবং বিশ্বস্ততার একটি, যা চিরকাল বজায় থাকবে।</w:t>
      </w:r>
    </w:p>
    <w:p/>
    <w:p>
      <w:r xmlns:w="http://schemas.openxmlformats.org/wordprocessingml/2006/main">
        <w:t xml:space="preserve">Jeremiah 3:17 সেই সময়ে তারা জেরুজালেমকে সদাপ্রভুর সিংহাসন বলবে; এবং সমস্ত জাতি সেখানে জড়ো হবে, প্রভুর নামে, জেরুজালেমে; তারা আর তাদের মন্দ হৃদয়ের কল্পনা অনুসারে চলবে না।</w:t>
      </w:r>
    </w:p>
    <w:p/>
    <w:p>
      <w:r xmlns:w="http://schemas.openxmlformats.org/wordprocessingml/2006/main">
        <w:t xml:space="preserve">ঈশ্বর সমস্ত জাতিকে তাঁর নামে জেরুজালেমে জড়ো করবেন, তাদের হৃদয়ের মন্দকে আর অনুসরণ করবেন না।</w:t>
      </w:r>
    </w:p>
    <w:p/>
    <w:p>
      <w:r xmlns:w="http://schemas.openxmlformats.org/wordprocessingml/2006/main">
        <w:t xml:space="preserve">1. ঈশ্বরের নামের শক্তি: প্রভুর আলোতে হাঁটা</w:t>
      </w:r>
    </w:p>
    <w:p/>
    <w:p>
      <w:r xmlns:w="http://schemas.openxmlformats.org/wordprocessingml/2006/main">
        <w:t xml:space="preserve">2. আমাদের হৃদয়ের মন্দকে প্রত্যাখ্যান করা: প্রভুতে আশ্রয় নেওয়া</w:t>
      </w:r>
    </w:p>
    <w:p/>
    <w:p>
      <w:r xmlns:w="http://schemas.openxmlformats.org/wordprocessingml/2006/main">
        <w:t xml:space="preserve">1. ইশাইয়া 2:3 - এবং অনেক লোক যাবে এবং বলবে, আসুন, আমরা প্রভুর পর্বতে, যাকোবের ঈশ্বরের গৃহে যাই; এবং তিনি আমাদের তাঁর পথ শেখাবেন এবং আমরা তাঁর পথে চলব৷</w:t>
      </w:r>
    </w:p>
    <w:p/>
    <w:p>
      <w:r xmlns:w="http://schemas.openxmlformats.org/wordprocessingml/2006/main">
        <w:t xml:space="preserve">2. গীতসংহিতা 110:1 - প্রভু আমার প্রভুকে বললেন, তুমি আমার ডানদিকে বসো, যতক্ষণ না আমি তোমার শত্রুদের তোমার পায়ের তলায় পরিণত করি।</w:t>
      </w:r>
    </w:p>
    <w:p/>
    <w:p>
      <w:r xmlns:w="http://schemas.openxmlformats.org/wordprocessingml/2006/main">
        <w:t xml:space="preserve">Jeremiah 3:18 সেই দিনগুলিতে যিহূদার পরিবার ইস্রায়েলের পরিবারের সাথে চলবে এবং তারা উত্তরের দেশ থেকে সেই দেশে একত্রিত হবে যা আমি তোমাদের পূর্বপুরুষদের উত্তরাধিকার হিসাবে দিয়েছি।</w:t>
      </w:r>
    </w:p>
    <w:p/>
    <w:p>
      <w:r xmlns:w="http://schemas.openxmlformats.org/wordprocessingml/2006/main">
        <w:t xml:space="preserve">যিহূদার পরিবার এবং ইস্রায়েল পরিবার একত্রিত হবে এবং তাদের পূর্বপুরুষদের দেওয়া দেশে বসতি স্থাপন করতে একত্রিত হবে।</w:t>
      </w:r>
    </w:p>
    <w:p/>
    <w:p>
      <w:r xmlns:w="http://schemas.openxmlformats.org/wordprocessingml/2006/main">
        <w:t xml:space="preserve">1. ঈশ্বরের ঐক্যের প্রতিশ্রুতি: যিহূদার ঘর এবং ইস্রায়েলের ঘর</w:t>
      </w:r>
    </w:p>
    <w:p/>
    <w:p>
      <w:r xmlns:w="http://schemas.openxmlformats.org/wordprocessingml/2006/main">
        <w:t xml:space="preserve">2. ঈশ্বরের প্রতিশ্রুতি পূর্ণ করা: উত্তর থেকে উত্তরাধিকারে চলে যাওয়া</w:t>
      </w:r>
    </w:p>
    <w:p/>
    <w:p>
      <w:r xmlns:w="http://schemas.openxmlformats.org/wordprocessingml/2006/main">
        <w:t xml:space="preserve">1. ইজেকিয়েল 37:15-28 - শুকনো হাড়ের দৃষ্টি</w:t>
      </w:r>
    </w:p>
    <w:p/>
    <w:p>
      <w:r xmlns:w="http://schemas.openxmlformats.org/wordprocessingml/2006/main">
        <w:t xml:space="preserve">2. 2 ক্রনিকলস 15:3-4 - আসার সংস্কার এবং ঐক্যের চুক্তি</w:t>
      </w:r>
    </w:p>
    <w:p/>
    <w:p>
      <w:r xmlns:w="http://schemas.openxmlformats.org/wordprocessingml/2006/main">
        <w:t xml:space="preserve">Jeremiah 3:19 কিন্তু আমি বললাম, আমি কি করে তোমাকে ছেলেমেয়েদের মধ্যে রাখব এবং তোমাকে একটি মনোরম দেশ দেব? আমি বললাম, তুমি আমাকে বাবা বলে ডাকবে। আমার কাছ থেকে দূরে সরে যাবে না।</w:t>
      </w:r>
    </w:p>
    <w:p/>
    <w:p>
      <w:r xmlns:w="http://schemas.openxmlformats.org/wordprocessingml/2006/main">
        <w:t xml:space="preserve">ঈশ্বর তাঁর লোকেদের সাথে কথা বলেন, তাদের একটি ভাল জমি দেওয়ার প্রতিশ্রুতি দেন এবং যদি তারা তাঁর কাছ থেকে সরে না যান তবে তাদের পিতা হবেন।</w:t>
      </w:r>
    </w:p>
    <w:p/>
    <w:p>
      <w:r xmlns:w="http://schemas.openxmlformats.org/wordprocessingml/2006/main">
        <w:t xml:space="preserve">1. ঈশ্বরের পিতার প্রেম - তাঁর লোকেদের জন্য ঈশ্বরের ভালবাসা এবং গ্রহণযোগ্যতার শক্তি অন্বেষণ করা।</w:t>
      </w:r>
    </w:p>
    <w:p/>
    <w:p>
      <w:r xmlns:w="http://schemas.openxmlformats.org/wordprocessingml/2006/main">
        <w:t xml:space="preserve">2. বিদ্রোহী হৃদয়কে প্রত্যাখ্যান করা - ঈশ্বরের অনুগ্রহ থেকে মুখ ফিরিয়ে নেওয়া কীভাবে আধ্যাত্মিক ধ্বংসের দিকে নিয়ে যায় তা পরীক্ষা করা।</w:t>
      </w:r>
    </w:p>
    <w:p/>
    <w:p>
      <w:r xmlns:w="http://schemas.openxmlformats.org/wordprocessingml/2006/main">
        <w:t xml:space="preserve">1. রোমানস 8:14-17 - দত্তক নেওয়ার আত্মার শক্তির অন্বেষণ করা এবং কীভাবে এটি আমাদের চিৎকার করতে পরিচালিত করে, "আব্বা! পিতা!"</w:t>
      </w:r>
    </w:p>
    <w:p/>
    <w:p>
      <w:r xmlns:w="http://schemas.openxmlformats.org/wordprocessingml/2006/main">
        <w:t xml:space="preserve">2. হিতোপদেশ 14:14 - বিদ্রোহীদের পথ কীভাবে মৃত্যু এবং ধ্বংসের দিকে নিয়ে যায় তা পরীক্ষা করা।</w:t>
      </w:r>
    </w:p>
    <w:p/>
    <w:p>
      <w:r xmlns:w="http://schemas.openxmlformats.org/wordprocessingml/2006/main">
        <w:t xml:space="preserve">Jeremiah 3:20 নিশ্চয়ই একজন স্ত্রী যেমন বিশ্বাসঘাতকতার সাথে তার স্বামীর কাছ থেকে চলে যায়, তেমনি হে ইস্রায়েলের পরিবার, তোমরা আমার সাথে বিশ্বাসঘাতকতা করেছ, সদাপ্রভু বলছেন।</w:t>
      </w:r>
    </w:p>
    <w:p/>
    <w:p>
      <w:r xmlns:w="http://schemas.openxmlformats.org/wordprocessingml/2006/main">
        <w:t xml:space="preserve">ইস্রায়েলের লোকেরা ঈশ্বরের প্রতি অবিশ্বস্ত হয়েছে, তার চুক্তির সাথে বিশ্বাসঘাতকতা করেছে।</w:t>
      </w:r>
    </w:p>
    <w:p/>
    <w:p>
      <w:r xmlns:w="http://schemas.openxmlformats.org/wordprocessingml/2006/main">
        <w:t xml:space="preserve">1: অবিশ্বস্ত হওয়া সত্ত্বেও তাঁর লোকেদের প্রতি ঈশ্বরের বিশ্বস্ততা এবং করুণা।</w:t>
      </w:r>
    </w:p>
    <w:p/>
    <w:p>
      <w:r xmlns:w="http://schemas.openxmlformats.org/wordprocessingml/2006/main">
        <w:t xml:space="preserve">2: ঈশ্বরের প্রতি অবিশ্বস্ত হওয়ার পরিণতি।</w:t>
      </w:r>
    </w:p>
    <w:p/>
    <w:p>
      <w:r xmlns:w="http://schemas.openxmlformats.org/wordprocessingml/2006/main">
        <w:t xml:space="preserve">1: Hosea 6:4 - হে ইফ্রয়িম, আমি তোমাকে কি করব? হে যিহূদা, আমি তোমাকে কি করব? তোমার ধার্মিকতা সকালের মেঘের মত, আর শিশিরের মত তা চলে যায়।</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Jeremiah 3:21 উচ্চ স্থানে একটি রব শোনা গেল, ইস্রায়েল-সন্তানদের কান্নাকাটি ও মিনতি; কারণ তারা তাদের পথ বিকৃত করেছে, এবং তারা তাদের ঈশ্বর সদাপ্রভুকে ভুলে গেছে।</w:t>
      </w:r>
    </w:p>
    <w:p/>
    <w:p>
      <w:r xmlns:w="http://schemas.openxmlformats.org/wordprocessingml/2006/main">
        <w:t xml:space="preserve">ইস্রায়েলের সন্তানরা ঈশ্বরের কাছ থেকে বিচ্যুত হয়েছে এবং তাকে ভুলে গেছে, এবং তাদের দুঃখজনক আর্তনাদ উচ্চ স্থান থেকে শোনা যায়।</w:t>
      </w:r>
    </w:p>
    <w:p/>
    <w:p>
      <w:r xmlns:w="http://schemas.openxmlformats.org/wordprocessingml/2006/main">
        <w:t xml:space="preserve">1. ঈশ্বর সর্বদা আছেন - Jeremiah 3:21 আমাদের মনে করিয়ে দেয় যে এমনকি আমরা যখন ঈশ্বরকে ভুলে যাই, তখনও তিনি সেখানেই আছেন, ধৈর্য সহকারে আমাদের তাঁর কাছে ফিরে আসার জন্য অপেক্ষা করছেন৷</w:t>
      </w:r>
    </w:p>
    <w:p/>
    <w:p>
      <w:r xmlns:w="http://schemas.openxmlformats.org/wordprocessingml/2006/main">
        <w:t xml:space="preserve">2. ঈশ্বরের প্রতি সত্য থাকুন - Jeremiah 3:21 এ ইস্রায়েলের সন্তানরা তাদের পথ বিকৃত করেছে এবং ঈশ্বরকে ভুলে গেছে। আসুন আমরা তাদের উদাহরণ থেকে শিখি এবং ঈশ্বরের পথে সত্য থাকি।</w:t>
      </w:r>
    </w:p>
    <w:p/>
    <w:p>
      <w:r xmlns:w="http://schemas.openxmlformats.org/wordprocessingml/2006/main">
        <w:t xml:space="preserve">1. গীতসংহিতা 103:13 - একজন পিতা যেমন তার সন্তানদের প্রতি সমবেদনা করেন, তেমনি প্রভু তাদের প্রতি করুণা করেন যারা তাঁকে ভয় করেন।</w:t>
      </w:r>
    </w:p>
    <w:p/>
    <w:p>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উপলব্ধি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Jeremiah 3:22 হে পশ্চাদপসরণকারী শিশুরা, ফিরে এসো, আমি তোমাদের পশ্চাদপসরণ সারিয়ে দেব। দেখ, আমরা তোমার কাছে আসছি; কারণ তুমিই প্রভু আমাদের ঈশ্বর|</w:t>
      </w:r>
    </w:p>
    <w:p/>
    <w:p>
      <w:r xmlns:w="http://schemas.openxmlformats.org/wordprocessingml/2006/main">
        <w:t xml:space="preserve">ঈশ্বর তার পিছনে ফিরে যাওয়ার জন্য তার সন্তানদের ডাকেন, তাদের পশ্চাদপসরণ নিরাময়ের প্রতিশ্রুতি দিয়ে এবং তাদের মনে করিয়ে দেন যে তিনিই প্রভু তাদের ঈশ্বর।</w:t>
      </w:r>
    </w:p>
    <w:p/>
    <w:p>
      <w:r xmlns:w="http://schemas.openxmlformats.org/wordprocessingml/2006/main">
        <w:t xml:space="preserve">1: ঈশ্বরের অনুগ্রহ এবং করুণা - Jeremiah 3:22 আমাদেরকে ঈশ্বরের অনুগ্রহ এবং করুণার কথা মনে করিয়ে দেয় এমনকি যখন আমরা পিছিয়ে থাকি। আমরা যতই পথভ্রষ্ট হয়েছি না কেন, ঈশ্বর আমাদের ক্ষমা করতে এবং সুস্থ করতে ইচ্ছুক।</w:t>
      </w:r>
    </w:p>
    <w:p/>
    <w:p>
      <w:r xmlns:w="http://schemas.openxmlformats.org/wordprocessingml/2006/main">
        <w:t xml:space="preserve">2: ঈশ্বর সর্বদা উপস্থিত - Jeremiah 3:22 আমাদের দেখায় যে ঈশ্বর সর্বদা আমাদের সাথে আছেন, এমনকি যখন আমরা পথভ্রষ্ট হয়েছি। তিনি হলেন প্রভু, আমাদের ঈশ্বর, যিনি আমাদের ক্ষমা করবেন এবং সুস্থ করবেন যখন আমরা তাঁর কাছে ফিরে যাব।</w:t>
      </w:r>
    </w:p>
    <w:p/>
    <w:p>
      <w:r xmlns:w="http://schemas.openxmlformats.org/wordprocessingml/2006/main">
        <w:t xml:space="preserve">1: Isaiah 43:25 - আমি, এমনকি আমিই, যে আমার নিজের জন্য তোমার সীমালঙ্ঘন মুছে দেয়, এবং তোমার পাপ মনে রাখবে না।</w:t>
      </w:r>
    </w:p>
    <w:p/>
    <w:p>
      <w:r xmlns:w="http://schemas.openxmlformats.org/wordprocessingml/2006/main">
        <w:t xml:space="preserve">2: জন 3:16 - কারণ ঈশ্বর জগতকে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Jeremiah 3:23 সত্যিই বৃথা পাহাড় এবং পাহাড়ের ভিড় থেকে পরিত্রাণের আশা করা যায়: সত্যিই আমাদের ঈশ্বর সদাপ্রভুতে ইস্রায়েলের পরিত্রাণ।</w:t>
      </w:r>
    </w:p>
    <w:p/>
    <w:p>
      <w:r xmlns:w="http://schemas.openxmlformats.org/wordprocessingml/2006/main">
        <w:t xml:space="preserve">পরিত্রাণ শুধুমাত্র প্রভুর মাধ্যমে পাওয়া যায়.</w:t>
      </w:r>
    </w:p>
    <w:p/>
    <w:p>
      <w:r xmlns:w="http://schemas.openxmlformats.org/wordprocessingml/2006/main">
        <w:t xml:space="preserve">1. প্রভুতে আপনার বিশ্বাস রাখুন: সত্য পরিত্রাণের একমাত্র উপায়</w:t>
      </w:r>
    </w:p>
    <w:p/>
    <w:p>
      <w:r xmlns:w="http://schemas.openxmlformats.org/wordprocessingml/2006/main">
        <w:t xml:space="preserve">2. পর্বত ব্যর্থ হবে, কিন্তু ঈশ্বর আপনাকে ছেড়ে যাবে না</w:t>
      </w:r>
    </w:p>
    <w:p/>
    <w:p>
      <w:r xmlns:w="http://schemas.openxmlformats.org/wordprocessingml/2006/main">
        <w:t xml:space="preserve">1. ইশাইয়া 45:22 - "আমার দিকে তাকাও, এবং পৃথিবীর সমস্ত প্রান্ত থেকে উদ্ধার পাও! কারণ আমিই ঈশ্বর, আর কেউ নেই।"</w:t>
      </w:r>
    </w:p>
    <w:p/>
    <w:p>
      <w:r xmlns:w="http://schemas.openxmlformats.org/wordprocessingml/2006/main">
        <w:t xml:space="preserve">2. গীতসংহিতা 91:14-16 - "কারণ সে আমার উপর তার ভালবাসা স্থাপন করেছে, তাই আমি তাকে উদ্ধার করব; আমি তাকে উচ্চে স্থাপন করব, কারণ সে আমার নাম জানে। সে আমাকে ডাকবে এবং আমি তাকে উত্তর দেব। ; আমি কষ্টে তার সাথে থাকব; আমি তাকে উদ্ধার করব এবং তাকে সম্মান করব। দীর্ঘ জীবন দিয়ে আমি তাকে সন্তুষ্ট করব এবং তাকে আমার পরিত্রাণ দেখাব।"</w:t>
      </w:r>
    </w:p>
    <w:p/>
    <w:p>
      <w:r xmlns:w="http://schemas.openxmlformats.org/wordprocessingml/2006/main">
        <w:t xml:space="preserve">Jeremiah 3:24 লজ্জা আমাদের পিতৃপুরুষদের যৌবনকাল থেকেই পরিশ্রম গ্রাস করেছে; তাদের মেষপাল এবং তাদের পাল, তাদের ছেলে ও মেয়েরা।</w:t>
      </w:r>
    </w:p>
    <w:p/>
    <w:p>
      <w:r xmlns:w="http://schemas.openxmlformats.org/wordprocessingml/2006/main">
        <w:t xml:space="preserve">লজ্জা আমাদের পূর্বপুরুষদের পরিশ্রম বৃথা হয়েছে, তাদের মেষপাল, পাল, পুত্র ও কন্যা কেড়ে নিয়েছে।</w:t>
      </w:r>
    </w:p>
    <w:p/>
    <w:p>
      <w:r xmlns:w="http://schemas.openxmlformats.org/wordprocessingml/2006/main">
        <w:t xml:space="preserve">1: ঈশ্বর আমাদেরকে তাঁর আশীর্বাদের বিশ্বস্ত স্টুয়ার্ড হতে আহ্বান করেন এবং এই বিশ্বের আরামের উপর নির্ভর করার বিরুদ্ধে আমাদের সতর্ক করেন।</w:t>
      </w:r>
    </w:p>
    <w:p/>
    <w:p>
      <w:r xmlns:w="http://schemas.openxmlformats.org/wordprocessingml/2006/main">
        <w:t xml:space="preserve">2: আমাদের ঈশ্বরের সান্নিধ্যে বসবাস করার সুযোগ দেওয়া হয়েছে এবং আমাদের জীবন দিয়ে তাঁকে সম্মান করা আমাদের দায়িত্ব।</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w:t>
      </w:r>
    </w:p>
    <w:p/>
    <w:p>
      <w:r xmlns:w="http://schemas.openxmlformats.org/wordprocessingml/2006/main">
        <w:t xml:space="preserve">2: হিতোপদেশ 11:4 - ক্রোধের দিনে ধন লাভ করে না, কিন্তু ধার্মিকতা মৃত্যু থেকে রক্ষা করে।</w:t>
      </w:r>
    </w:p>
    <w:p/>
    <w:p>
      <w:r xmlns:w="http://schemas.openxmlformats.org/wordprocessingml/2006/main">
        <w:t xml:space="preserve">Jeremiah 3:25 আমরা আমাদের লজ্জায় শুয়ে পড়ি, এবং আমাদের বিভ্রান্তি আমাদেরকে ঢেকে ফেলে, কারণ আমরা আমাদের ঈশ্বর সদাপ্রভুর বিরুদ্ধে পাপ করেছি, আমরা এবং আমাদের পিতৃপুরুষদের, যৌবন থেকে আজ পর্যন্ত, এবং আমাদের সদাপ্রভুর রব মান্য করিনি। সৃষ্টিকর্তা.</w:t>
      </w:r>
    </w:p>
    <w:p/>
    <w:p>
      <w:r xmlns:w="http://schemas.openxmlformats.org/wordprocessingml/2006/main">
        <w:t xml:space="preserve">ইস্রায়েলের লোকেরা তাদের যৌবন থেকে ঈশ্বরের বিরুদ্ধে পাপ করেছে এবং তা করে চলেছে, যার ফলে বড় লজ্জা এবং বিভ্রান্তি হয়েছে।</w:t>
      </w:r>
    </w:p>
    <w:p/>
    <w:p>
      <w:r xmlns:w="http://schemas.openxmlformats.org/wordprocessingml/2006/main">
        <w:t xml:space="preserve">1. ঈশ্বরের বিরুদ্ধে বিদ্রোহের পরিণতি</w:t>
      </w:r>
    </w:p>
    <w:p/>
    <w:p>
      <w:r xmlns:w="http://schemas.openxmlformats.org/wordprocessingml/2006/main">
        <w:t xml:space="preserve">2. অনুতাপ: অবাধ্যতা থেকে দূরে সরে যাওয়া</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গীতসংহিতা 51:17 - "হে ঈশ্বর, আমার বলি একটি ভগ্ন আত্মা; ভগ্ন ও অনুতপ্ত হৃদয়, ঈশ্বর, তুমি তুচ্ছ করবে না।"</w:t>
      </w:r>
    </w:p>
    <w:p/>
    <w:p>
      <w:r xmlns:w="http://schemas.openxmlformats.org/wordprocessingml/2006/main">
        <w:t xml:space="preserve">যিরমিয় অধ্যায় 4 যিরমিয়ের ভবিষ্যদ্বাণীমূলক বার্তা অব্যাহত রেখেছে, আসন্ন বিচার এবং ধ্বংসের উপর দৃষ্টি নিবদ্ধ করে যা যিহূদার উপর ঈশ্বরের বিরুদ্ধে তাদের অবিরাম বিদ্রোহের কারণে আসবে।</w:t>
      </w:r>
    </w:p>
    <w:p/>
    <w:p>
      <w:r xmlns:w="http://schemas.openxmlformats.org/wordprocessingml/2006/main">
        <w:t xml:space="preserve">1 ম অনুচ্ছেদ: অধ্যায়টি আসন্ন ধ্বংস এবং যিহূদার জনশূন্যতার একটি প্রাণবন্ত বর্ণনা দিয়ে শুরু হয়েছে (জেরিমিয়া 4:1-9)। যিরমিয় লোকেদেরকে ঈশ্বরের কাছে ফিরে যাওয়ার জন্য অনুরোধ করেন, তারা অনুতপ্ত না হলে পরিণতি সম্পর্কে তাদের সতর্ক করেন। তিনি উত্তর দিক থেকে আসা একটি শত্রুকে বর্ণনা করেছেন, এটিকে একটি সিংহের সাথে তুলনা করেছেন যা তার শিকারকে গ্রাস করতে প্রস্তুত। দেশ ধ্বংস হয়ে যাবে, শহরগুলো ধ্বংস হয়ে যাবে এবং মানুষ ভয়ে পালিয়ে যাবে।</w:t>
      </w:r>
    </w:p>
    <w:p/>
    <w:p>
      <w:r xmlns:w="http://schemas.openxmlformats.org/wordprocessingml/2006/main">
        <w:t xml:space="preserve">2য় অনুচ্ছেদ: যিরমিয় আসন্ন ধ্বংসের জন্য তার যন্ত্রণা প্রকাশ করে এবং তার লোকেদের জন্য শোক প্রকাশ করে (জেরিমিয়া 4:10-18)। তিনি দুঃখ প্রকাশ করেন যে মিথ্যা নবীরা তাদের শান্তির খালি আশ্বাস দিয়ে প্রতারিত করেছে যখন বিপর্যয় দিগন্তে রয়েছে। যিরমিয়ের হৃদয় ভারী হয়ে উঠেছে কারণ তিনি তাদের অবাধ্যতার কারণে যিহূদার জন্য অপেক্ষা করছে এমন ধ্বংসলীলা প্রত্যক্ষ করেছেন।</w:t>
      </w:r>
    </w:p>
    <w:p/>
    <w:p>
      <w:r xmlns:w="http://schemas.openxmlformats.org/wordprocessingml/2006/main">
        <w:t xml:space="preserve">3য় অনুচ্ছেদ: অধ্যায়টি ধ্বংসের পরে যিহূদার জনশূন্য অবস্থার একটি বর্ণনা দিয়ে শেষ হয়েছে (জেরিমিয়া 4:19-31)। যিরমিয় তার ব্যক্তিগত কষ্ট এবং দুঃখ প্রকাশ করেন যা তিনি আসতে দেখেন। তিনি নিজেকে প্রসবকালীন মহিলার মতো ব্যথায় ভুগছেন বলে বর্ণনা করেছেন। প্রভু তাঁর বিদ্রোহী লোকেদের উপর তাঁর ধার্মিক বিচার প্রকাশ করেন, তবে তারা যদি নিজেকে নত করে এবং তাঁর কাছে ফিরে যান তবে পুনরুদ্ধারের আশাও দেন।</w:t>
      </w:r>
    </w:p>
    <w:p/>
    <w:p>
      <w:r xmlns:w="http://schemas.openxmlformats.org/wordprocessingml/2006/main">
        <w:t xml:space="preserve">সংক্ষেপে,</w:t>
      </w:r>
    </w:p>
    <w:p>
      <w:r xmlns:w="http://schemas.openxmlformats.org/wordprocessingml/2006/main">
        <w:t xml:space="preserve">যিরমিয় অধ্যায় চার আসন্ন বিচার এবং ধ্বংস যে ঈশ্বরের বিরুদ্ধে তাদের বিদ্রোহের কারণে যিহূদার ক্ষতি হবে চিত্রিত. যিরমিয় তাদের উত্তর দিক থেকে আসা শত্রু সম্পর্কে সতর্ক করে এবং অনেক দেরি হওয়ার আগে অনুতপ্ত হওয়ার জন্য তাদের অনুরোধ করে। তিনি মিথ্যা নবীদের দ্বারা তাদের আধ্যাত্মিক প্রতারণার জন্য শোক প্রকাশ করেন এবং তাদের আসন্ন ধ্বংসের জন্য গভীর যন্ত্রণা প্রকাশ করেন। অধ্যায়টি জনশূন্যতার একটি চিত্রের সাথে সমাপ্ত হয়েছে, তবে তারা যদি নিজেদের বিনীত করে এবং আন্তরিক অনুতাপে ঈশ্বরের কাছে ফিরে আসে তবে পুনরুদ্ধারের আশাও দেয়। এই অধ্যায়টি ক্রমাগত অবাধ্যতার পরিণতি সম্পর্কে একটি গম্ভীর সতর্কবাণী হিসাবে কাজ করে যখন মুক্তির জন্য আশা প্রকাশ করে যদি যিহূদা খুব দেরী হওয়ার আগে ঈশ্বরের কাছে ফিরে আসে।</w:t>
      </w:r>
    </w:p>
    <w:p/>
    <w:p>
      <w:r xmlns:w="http://schemas.openxmlformats.org/wordprocessingml/2006/main">
        <w:t xml:space="preserve">Jeremiah 4:1 সদাপ্রভু কহেন, হে ইস্রায়েল, তুমি যদি ফিরিয়া চাও, আমার কাছে ফিরিয়া আস; এবং যদি তুমি তোমার জঘন্য কাজগুলি আমার দৃষ্টি হইতে দূর করিতে চাও, তবে তুমি দূর করিবে না।</w:t>
      </w:r>
    </w:p>
    <w:p/>
    <w:p>
      <w:r xmlns:w="http://schemas.openxmlformats.org/wordprocessingml/2006/main">
        <w:t xml:space="preserve">প্রভু ইস্রায়েলকে তাঁর কাছে ফিরে যেতে এবং তাঁর দৃষ্টি থেকে তাদের ঘৃণ্য কাজগুলি দূর করার জন্য আহ্বান জানান।</w:t>
      </w:r>
    </w:p>
    <w:p/>
    <w:p>
      <w:r xmlns:w="http://schemas.openxmlformats.org/wordprocessingml/2006/main">
        <w:t xml:space="preserve">1. ঈশ্বর আমাদের অনুতাপ এবং পবিত্রতা আহ্বান</w:t>
      </w:r>
    </w:p>
    <w:p/>
    <w:p>
      <w:r xmlns:w="http://schemas.openxmlformats.org/wordprocessingml/2006/main">
        <w:t xml:space="preserve">2. অপবিত্র সব দূরে রাখুন এবং ঈশ্বরের দিকে ফিরে যান</w:t>
      </w:r>
    </w:p>
    <w:p/>
    <w:p>
      <w:r xmlns:w="http://schemas.openxmlformats.org/wordprocessingml/2006/main">
        <w:t xml:space="preserve">1. 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Jeremiah 4:2 আর তুমি শপথ কর, সদাপ্রভু সত্যে, বিচারে ও ন্যায়ে জীবিত আছেন; এবং জাতিগণ তাঁহাতে আশীর্বাদ করিবে, এবং তাহাতে গৌরব করিবে।</w:t>
      </w:r>
    </w:p>
    <w:p/>
    <w:p>
      <w:r xmlns:w="http://schemas.openxmlformats.org/wordprocessingml/2006/main">
        <w:t xml:space="preserve">ঈশ্বরের লোকেদের অবশ্যই সত্য, বিচার এবং ধার্মিকতায় বেঁচে থাকার শপথ নিতে হবে এবং তাদের চারপাশের জাতিগুলি তাঁর মধ্যে আশা এবং গৌরব খুঁজে পেতে পারে।</w:t>
      </w:r>
    </w:p>
    <w:p/>
    <w:p>
      <w:r xmlns:w="http://schemas.openxmlformats.org/wordprocessingml/2006/main">
        <w:t xml:space="preserve">1. প্রভুর ন্যায়পরায়ণতা: আশীর্বাদ এবং আশার উৎস</w:t>
      </w:r>
    </w:p>
    <w:p/>
    <w:p>
      <w:r xmlns:w="http://schemas.openxmlformats.org/wordprocessingml/2006/main">
        <w:t xml:space="preserve">2. সত্য, বিচার এবং ধার্মিকতায় বাস করা: ঈশ্বরের লোকেদের প্রতি আহ্বান</w:t>
      </w:r>
    </w:p>
    <w:p/>
    <w:p>
      <w:r xmlns:w="http://schemas.openxmlformats.org/wordprocessingml/2006/main">
        <w:t xml:space="preserve">1. গীতসংহিতা 37:11 - কিন্তু নম্ররা পৃথিবীর উত্তরাধিকারী হবে; এবং শান্তির প্রাচুর্যে নিজেদেরকে আনন্দিত করবে৷</w:t>
      </w:r>
    </w:p>
    <w:p/>
    <w:p>
      <w:r xmlns:w="http://schemas.openxmlformats.org/wordprocessingml/2006/main">
        <w:t xml:space="preserve">2. Isaiah 61:7 - আপনার লজ্জার জন্য আপনার দ্বিগুণ হবে; এবং বিভ্রান্তির জন্য তারা তাদের অংশে আনন্দ করবে; তাই তাদের দেশে তারা দ্বিগুণ অধিকারী হবে; তাদের জন্য চিরন্তন আনন্দ হবে।</w:t>
      </w:r>
    </w:p>
    <w:p/>
    <w:p>
      <w:r xmlns:w="http://schemas.openxmlformats.org/wordprocessingml/2006/main">
        <w:t xml:space="preserve">Jeremiah 4:3 কারণ সদাপ্রভু যিহূদা ও জেরুজালেমের লোকদের এই কথা বলেন, তোমাদের পতিত জমি ভেঙ্গে ফেল, কাঁটাঝোপের মধ্যে বপন করো না।</w:t>
      </w:r>
    </w:p>
    <w:p/>
    <w:p>
      <w:r xmlns:w="http://schemas.openxmlformats.org/wordprocessingml/2006/main">
        <w:t xml:space="preserve">ঈশ্বর যিহূদা এবং জেরুজালেমের লোকদেরকে তাদের অনাবাদি জমি ভেঙ্গে ফেলতে এবং কাঁটার মধ্যে বপন না করতে বলেন।</w:t>
      </w:r>
    </w:p>
    <w:p/>
    <w:p>
      <w:r xmlns:w="http://schemas.openxmlformats.org/wordprocessingml/2006/main">
        <w:t xml:space="preserve">1. প্রস্তুতির শক্তি: আমাদের জীবনে কীভাবে আনপ্লাউড গ্রাউন্ড ব্যবহার করা যায়</w:t>
      </w:r>
    </w:p>
    <w:p/>
    <w:p>
      <w:r xmlns:w="http://schemas.openxmlformats.org/wordprocessingml/2006/main">
        <w:t xml:space="preserve">2. পরিশ্রমের প্রয়োজন: কাঁটার মধ্যে বপন করবেন না</w:t>
      </w:r>
    </w:p>
    <w:p/>
    <w:p>
      <w:r xmlns:w="http://schemas.openxmlformats.org/wordprocessingml/2006/main">
        <w:t xml:space="preserve">1. হিতোপদেশ 24:27 - বাইরে আপনার কাজ প্রস্তুত করুন; মাঠে নিজের জন্য সবকিছু প্রস্তুত করুন এবং তারপরে আপনার ঘর তৈরি করুন।</w:t>
      </w:r>
    </w:p>
    <w:p/>
    <w:p>
      <w:r xmlns:w="http://schemas.openxmlformats.org/wordprocessingml/2006/main">
        <w:t xml:space="preserve">2. ম্যাথু 13:7 - অন্যান্য বীজ কাঁটাঝোপের মধ্যে পড়ল, এবং কাঁটা বড় হয়ে তাদের দম বন্ধ করে দিল।</w:t>
      </w:r>
    </w:p>
    <w:p/>
    <w:p>
      <w:r xmlns:w="http://schemas.openxmlformats.org/wordprocessingml/2006/main">
        <w:t xml:space="preserve">Jeremiah 4:4 তোমরা সদাপ্রভুর উদ্দেশে সুন্নত কর, এবং হে যিহূদার লোকেরা ও জেরুজালেমের অধিবাসীরা, তোমাদের অন্তরের চামড়া তুলে নাও; পাছে আমার ক্রোধ আগুনের মতো বের হয়ে আসবে এবং তা পোড়াবে যে কেউ তা নিভিয়ে দিতে পারবে না, কারণ তোমাদের দুষ্টতার কারণে। কাজ</w:t>
      </w:r>
    </w:p>
    <w:p/>
    <w:p>
      <w:r xmlns:w="http://schemas.openxmlformats.org/wordprocessingml/2006/main">
        <w:t xml:space="preserve">ঈশ্বর যিহূদা এবং জেরুজালেমের লোকেদের আদেশ দেন যে তারা তাঁর জন্য নিজেদের আলাদা করতে এবং তাদের দুষ্ট পথ থেকে নিজেকে মুক্ত করতে, অন্যথায় তাঁর ধার্মিক ক্রোধ এবং বিচারের মুখোমুখি হতে হবে।</w:t>
      </w:r>
    </w:p>
    <w:p/>
    <w:p>
      <w:r xmlns:w="http://schemas.openxmlformats.org/wordprocessingml/2006/main">
        <w:t xml:space="preserve">1. অবাধ্যতার বিপদ: ঈশ্বর থেকে মুখ ফিরিয়ে নেওয়ার পরিণতি</w:t>
      </w:r>
    </w:p>
    <w:p/>
    <w:p>
      <w:r xmlns:w="http://schemas.openxmlformats.org/wordprocessingml/2006/main">
        <w:t xml:space="preserve">2. ধার্মিকতার দায়িত্ব: ঈশ্বরের পথ অনুসরণ করার সুবিধা</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Jeremiah 4:5 তোমরা যিহূদায় ঘোষণা কর এবং জেরুজালেমে প্রকাশ কর; আর বল, তোমরা দেশে তূরী বাজাও; চিৎকার কর, জড়ো হও এবং বল, তোমরা একত্র হও, এবং চল আমরা সুরক্ষিত শহরগুলিতে যাই।</w:t>
      </w:r>
    </w:p>
    <w:p/>
    <w:p>
      <w:r xmlns:w="http://schemas.openxmlformats.org/wordprocessingml/2006/main">
        <w:t xml:space="preserve">যিহূদার লোকদের একটি শিঙা বাজাতে এবং সুরক্ষিত শহরগুলিতে যাওয়ার জন্য একত্রিত হওয়ার নির্দেশ দেওয়া হয়।</w:t>
      </w:r>
    </w:p>
    <w:p/>
    <w:p>
      <w:r xmlns:w="http://schemas.openxmlformats.org/wordprocessingml/2006/main">
        <w:t xml:space="preserve">1. বাধ্যতা এবং প্রস্তুতির গুরুত্ব - Jeremiah 4:5</w:t>
      </w:r>
    </w:p>
    <w:p/>
    <w:p>
      <w:r xmlns:w="http://schemas.openxmlformats.org/wordprocessingml/2006/main">
        <w:t xml:space="preserve">2. ঐক্যের শক্তি - Jeremiah 4:5</w:t>
      </w:r>
    </w:p>
    <w:p/>
    <w:p>
      <w:r xmlns:w="http://schemas.openxmlformats.org/wordprocessingml/2006/main">
        <w:t xml:space="preserve">1. হিতোপদেশ 21:31 - "ঘোড়াটি যুদ্ধের দিনের জন্য প্রস্তুত করা হয়েছে, কিন্তু বিজয় প্রভুর।"</w:t>
      </w:r>
    </w:p>
    <w:p/>
    <w:p>
      <w:r xmlns:w="http://schemas.openxmlformats.org/wordprocessingml/2006/main">
        <w:t xml:space="preserve">2. Exodus 14:13-14 - "আর মূসা লোকদের বললেন, ভয় পেও না, দৃঢ় হও, এবং প্রভুর পরিত্রাণ দেখুন, যা তিনি আজ তোমাদের জন্য কাজ করবেন৷ মিশরীয়দের জন্য যাদেরকে তোমরা আজ দেখছ, তোমরা কখনই পাবে না৷ আবার দেখুন প্রভু আপনার জন্য যুদ্ধ করবেন, এবং আপনি শুধুমাত্র চুপ থাকতে হবে.</w:t>
      </w:r>
    </w:p>
    <w:p/>
    <w:p>
      <w:r xmlns:w="http://schemas.openxmlformats.org/wordprocessingml/2006/main">
        <w:t xml:space="preserve">Jeremiah 4:6 সিয়োনের দিকে মান স্থির করুন: অবসর হও, থেকো না, কারণ আমি উত্তর দিক থেকে মন্দ এবং মহা ধ্বংস আনব।</w:t>
      </w:r>
    </w:p>
    <w:p/>
    <w:p>
      <w:r xmlns:w="http://schemas.openxmlformats.org/wordprocessingml/2006/main">
        <w:t xml:space="preserve">ঈশ্বর যিরমিয়কে উত্তর থেকে আসন্ন ধ্বংসের সতর্কবার্তা ঘোষণা করার আদেশ দেন।</w:t>
      </w:r>
    </w:p>
    <w:p/>
    <w:p>
      <w:r xmlns:w="http://schemas.openxmlformats.org/wordprocessingml/2006/main">
        <w:t xml:space="preserve">1. "প্রস্তুতির জন্য একটি আহ্বান: ঈশ্বরের সতর্কবাণীতে মনোযোগ দেওয়া"</w:t>
      </w:r>
    </w:p>
    <w:p/>
    <w:p>
      <w:r xmlns:w="http://schemas.openxmlformats.org/wordprocessingml/2006/main">
        <w:t xml:space="preserve">2. "উত্তর বায়ু এবং ঈশ্বরের ক্রোধ"</w:t>
      </w:r>
    </w:p>
    <w:p/>
    <w:p>
      <w:r xmlns:w="http://schemas.openxmlformats.org/wordprocessingml/2006/main">
        <w:t xml:space="preserve">1. ইশাইয়া 5:25-30 - "এই সমস্ত কিছুর জন্য তার রাগ দূর হয় নি, কিন্তু তার হাত এখনও প্রসারিত হয়।"</w:t>
      </w:r>
    </w:p>
    <w:p/>
    <w:p>
      <w:r xmlns:w="http://schemas.openxmlformats.org/wordprocessingml/2006/main">
        <w:t xml:space="preserve">2. আমোস 3:7 - "নিশ্চয়ই প্রভু ঈশ্বর কিছুই করবেন না, কিন্তু তিনি তাঁর দাসদের নবীদের কাছে তাঁর গোপন কথা প্রকাশ করেন।"</w:t>
      </w:r>
    </w:p>
    <w:p/>
    <w:p>
      <w:r xmlns:w="http://schemas.openxmlformats.org/wordprocessingml/2006/main">
        <w:t xml:space="preserve">Jeremiah 4:7 সিংহ তার ঝোপ থেকে উঠে এসেছে, অইহুদীদের ধ্বংসকারী তার পথে আছে; তোমার দেশ ধ্বংস করতে সে তার জায়গা ছেড়ে চলে গেছে; আর তোমার শহরগুলো ধ্বংস হয়ে যাবে, কোন বাসিন্দা নেই।</w:t>
      </w:r>
    </w:p>
    <w:p/>
    <w:p>
      <w:r xmlns:w="http://schemas.openxmlformats.org/wordprocessingml/2006/main">
        <w:t xml:space="preserve">ঈশ্বর যিরমিয়ের মাধ্যমে যিহূদার লোকেদের সতর্ক করেন যে একটি সিংহ এসে তাদের ভূমি ধ্বংস করবে, এটিকে জনশূন্য ও ফাঁকা রেখে দেবে।</w:t>
      </w:r>
    </w:p>
    <w:p/>
    <w:p>
      <w:r xmlns:w="http://schemas.openxmlformats.org/wordprocessingml/2006/main">
        <w:t xml:space="preserve">1. আমাদের প্রতি ঈশ্বরের সতর্কবাণী: অনুতাপের আহ্বানে মনোযোগ দেওয়া</w:t>
      </w:r>
    </w:p>
    <w:p/>
    <w:p>
      <w:r xmlns:w="http://schemas.openxmlformats.org/wordprocessingml/2006/main">
        <w:t xml:space="preserve">2. অবিশ্বাসে বাস করা: ঈশ্বরকে মানতে অস্বীকার করার পরিণতি</w:t>
      </w:r>
    </w:p>
    <w:p/>
    <w:p>
      <w:r xmlns:w="http://schemas.openxmlformats.org/wordprocessingml/2006/main">
        <w:t xml:space="preserve">1. Ezekiel 22:30-31 - "আমি তাদের মধ্যে একজন লোককে খুঁজছিলাম, যে হেজ তৈরি করবে এবং আমার সামনে ভূমির জন্য ফাঁকে দাঁড়াবে, যাতে আমি এটিকে ধ্বংস না করি: কিন্তু আমি কাউকে খুঁজে পাইনি। আমি তাদের উপর আমার ক্রোধ ঢেলে দিয়েছি; আমি আমার ক্রোধের আগুনে তাদের ভস্মীভূত করেছি; আমি তাদের নিজের মত তাদের মাথার উপর প্রতিফল দিয়েছি, প্রভু সদাপ্রভু বলছেন।"</w:t>
      </w:r>
    </w:p>
    <w:p/>
    <w:p>
      <w:r xmlns:w="http://schemas.openxmlformats.org/wordprocessingml/2006/main">
        <w:t xml:space="preserve">2. 2 পিটার 3:9 - "প্রভু তাঁর প্রতিশ্রুতির বিষয়ে শিথিল নন, যেমন কিছু লোক শিথিলতা গণনা করে; কিন্তু আমাদের জন্য ধৈর্যশীল, কেউ বিনষ্ট হোক তা চান না, কিন্তু সকলেই অনুতাপ করতে চান৷</w:t>
      </w:r>
    </w:p>
    <w:p/>
    <w:p>
      <w:r xmlns:w="http://schemas.openxmlformats.org/wordprocessingml/2006/main">
        <w:t xml:space="preserve">Jeremiah 4:8 এই জন্য তুমি চট পরা, বিলাপ ও হাহাকার কর, কেননা সদাপ্রভুর প্রচণ্ড ক্রোধ আমাদের উপর থেকে প্রত্যাহার করা হয় নি।</w:t>
      </w:r>
    </w:p>
    <w:p/>
    <w:p>
      <w:r xmlns:w="http://schemas.openxmlformats.org/wordprocessingml/2006/main">
        <w:t xml:space="preserve">সদাপ্রভুর প্রচণ্ড ক্রোধ আমাদের উপর থেকে সরেনি।</w:t>
      </w:r>
    </w:p>
    <w:p/>
    <w:p>
      <w:r xmlns:w="http://schemas.openxmlformats.org/wordprocessingml/2006/main">
        <w:t xml:space="preserve">1. ঈশ্বরের ক্রোধ: প্রভুর উগ্রতা দেখা</w:t>
      </w:r>
    </w:p>
    <w:p/>
    <w:p>
      <w:r xmlns:w="http://schemas.openxmlformats.org/wordprocessingml/2006/main">
        <w:t xml:space="preserve">2. অনুতাপ: পাপ থেকে দূরে সরে যাওয়া এবং প্রভুর কাছে ফিরে আসা</w:t>
      </w:r>
    </w:p>
    <w:p/>
    <w:p>
      <w:r xmlns:w="http://schemas.openxmlformats.org/wordprocessingml/2006/main">
        <w:t xml:space="preserve">1. লুক 3:7-14 - অনুতাপের জন্য জন ব্যাপ্টিস্টের আহ্বান</w:t>
      </w:r>
    </w:p>
    <w:p/>
    <w:p>
      <w:r xmlns:w="http://schemas.openxmlformats.org/wordprocessingml/2006/main">
        <w:t xml:space="preserve">2. আমোস 5:15 - প্রভুর সন্ধান করুন এবং মন্দ পথ থেকে ফিরে আসুন</w:t>
      </w:r>
    </w:p>
    <w:p/>
    <w:p>
      <w:r xmlns:w="http://schemas.openxmlformats.org/wordprocessingml/2006/main">
        <w:t xml:space="preserve">Jeremiah 4:9 আর সেই দিন ঘটবে, সদাপ্রভু কহেন, রাজার হৃদয় ও শাসনকর্তাদের হৃদয় বিনষ্ট হইবে; যাজকরা আশ্চর্য হবেন এবং ভাববাদীরা আশ্চর্য হবেন৷</w:t>
      </w:r>
    </w:p>
    <w:p/>
    <w:p>
      <w:r xmlns:w="http://schemas.openxmlformats.org/wordprocessingml/2006/main">
        <w:t xml:space="preserve">ঈশ্বর ঘোষণা করেন যে ভবিষ্যতের দিনে, রাজা এবং রাজপুত্র, পুরোহিত এবং নবীদের হৃদয় বিস্মিত হবে।</w:t>
      </w:r>
    </w:p>
    <w:p/>
    <w:p>
      <w:r xmlns:w="http://schemas.openxmlformats.org/wordprocessingml/2006/main">
        <w:t xml:space="preserve">1. ঈশ্বরের শব্দ শক্তি</w:t>
      </w:r>
    </w:p>
    <w:p/>
    <w:p>
      <w:r xmlns:w="http://schemas.openxmlformats.org/wordprocessingml/2006/main">
        <w:t xml:space="preserve">2. ঈশ্বরের ইচ্ছা অনুসরণ</w:t>
      </w:r>
    </w:p>
    <w:p/>
    <w:p>
      <w:r xmlns:w="http://schemas.openxmlformats.org/wordprocessingml/2006/main">
        <w:t xml:space="preserve">1. ইশাইয়া 40:5 - "এবং প্রভুর মহিমা প্রকাশিত হবে, এবং সমস্ত প্রাণী একসাথে তা দেখতে পাবে; কারণ প্রভুর মুখই এটি বলেছেন।"</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Jeremiah 4:10 তখন আমি বললাম, হায় প্রভু ঈশ্বর! তুমি নিশ্চয়ই এই লোকদের ও জেরুজালেমকে প্রতারিত করেছ, এই বলে যে, তোমরা শান্তি পাবে৷ কিন্তু তলোয়ার আত্মা পর্যন্ত পৌঁছায়।</w:t>
      </w:r>
    </w:p>
    <w:p/>
    <w:p>
      <w:r xmlns:w="http://schemas.openxmlformats.org/wordprocessingml/2006/main">
        <w:t xml:space="preserve">ঈশ্বর জেরুজালেমের জনগণকে বিভ্রান্ত করেছিলেন এই বলে যে তারা শান্তি পাবে, যখন বাস্তবে তারা একটি বিপজ্জনক পরিস্থিতির মুখোমুখি হয়েছিল।</w:t>
      </w:r>
    </w:p>
    <w:p/>
    <w:p>
      <w:r xmlns:w="http://schemas.openxmlformats.org/wordprocessingml/2006/main">
        <w:t xml:space="preserve">1. শান্তির মিথ্যা প্রতিশ্রুতি দ্বারা প্রতারিত হবেন না, বরং আধ্যাত্মিক বিপদের জন্য সতর্ক থাকুন যা কোণার কাছাকাছি হতে পারে।</w:t>
      </w:r>
    </w:p>
    <w:p/>
    <w:p>
      <w:r xmlns:w="http://schemas.openxmlformats.org/wordprocessingml/2006/main">
        <w:t xml:space="preserve">2. নিরাপত্তা বা স্বাচ্ছন্দ্যের সহজ প্রতিশ্রুতি দ্বারা বিভ্রান্ত হবেন না, পরিবর্তে আপনাকে রক্ষা করতে এবং নেতৃত্ব দেওয়ার জন্য প্রভুর উপর আস্থা রাখুন।</w:t>
      </w:r>
    </w:p>
    <w:p/>
    <w:p>
      <w:r xmlns:w="http://schemas.openxmlformats.org/wordprocessingml/2006/main">
        <w:t xml:space="preserve">1. জেমস 1:16-17 - "আমার প্রিয় ভাইয়েরা, প্রতারিত হবেন না।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2.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Jeremiah 4:11 সেই সময় এই লোকদের এবং জেরুজালেমকে বলা হবে, আমার লোকদের কন্যার দিকে প্রান্তরে উচ্চ স্থানের শুষ্ক বাতাস, পাখা বা শুচি নয়,</w:t>
      </w:r>
    </w:p>
    <w:p/>
    <w:p>
      <w:r xmlns:w="http://schemas.openxmlformats.org/wordprocessingml/2006/main">
        <w:t xml:space="preserve">জেরুজালেমের উপর ঈশ্বরের বিচার কঠোর এবং ক্ষমাহীন হবে।</w:t>
      </w:r>
    </w:p>
    <w:p/>
    <w:p>
      <w:r xmlns:w="http://schemas.openxmlformats.org/wordprocessingml/2006/main">
        <w:t xml:space="preserve">1: ঈশ্বরের নিঃশর্ত প্রেম, কিন্তু এছাড়াও তার শর্তহীন ন্যায়বিচার</w:t>
      </w:r>
    </w:p>
    <w:p/>
    <w:p>
      <w:r xmlns:w="http://schemas.openxmlformats.org/wordprocessingml/2006/main">
        <w:t xml:space="preserve">2: ঈশ্বরের করুণা এবং করুণা, এমনকি বিচারের মাঝেও</w:t>
      </w:r>
    </w:p>
    <w:p/>
    <w:p>
      <w:r xmlns:w="http://schemas.openxmlformats.org/wordprocessingml/2006/main">
        <w:t xml:space="preserve">1: ইশাইয়া 5:20-21 ধিক্ তাদের যারা মন্দকে ভাল এবং ভালকে মন্দ বলে, যারা আলোর পরিবর্তে অন্ধকার এবং অন্ধকারের পরিবর্তে আলো রাখে, যারা মিষ্টির পরিবর্তে তিতা এবং তিক্তের পরিবর্তে মিষ্টি রাখে!</w:t>
      </w:r>
    </w:p>
    <w:p/>
    <w:p>
      <w:r xmlns:w="http://schemas.openxmlformats.org/wordprocessingml/2006/main">
        <w:t xml:space="preserve">2: যোয়েল 2:12-13 তবুও, এখনও, প্রভু ঘোষণা করেন, আপনার সমস্ত হৃদয় দিয়ে, উপবাস, কান্না এবং শোক সহ আমার কাছে ফিরে আসুন; এবং আপনার হৃদয় ছিঁড়ে ফেলুন এবং আপনার পোশাক নয়। তোমার ঈশ্বর সদাপ্রভুর কাছে ফিরে যাও, কারণ তিনি করুণাময় ও করুণাময়, ক্রোধে ধীর এবং অটল প্রেমে ভরপুর।</w:t>
      </w:r>
    </w:p>
    <w:p/>
    <w:p>
      <w:r xmlns:w="http://schemas.openxmlformats.org/wordprocessingml/2006/main">
        <w:t xml:space="preserve">Jeremiah 4:12 সেই সব জায়গা থেকে একটা পূর্ণ বাতাসও আমার কাছে আসবে; এখন আমি তাদের বিরুদ্ধে শাস্তি দেব।</w:t>
      </w:r>
    </w:p>
    <w:p/>
    <w:p>
      <w:r xmlns:w="http://schemas.openxmlformats.org/wordprocessingml/2006/main">
        <w:t xml:space="preserve">ঈশ্বর তাদের বিচার করবেন যারা তাঁর থেকে মুখ ফিরিয়ে নিয়েছে।</w:t>
      </w:r>
    </w:p>
    <w:p/>
    <w:p>
      <w:r xmlns:w="http://schemas.openxmlformats.org/wordprocessingml/2006/main">
        <w:t xml:space="preserve">1. অবাধ্যতার পরিণতি: যিরমিয় 4:12 এর একটি অধ্যয়ন</w:t>
      </w:r>
    </w:p>
    <w:p/>
    <w:p>
      <w:r xmlns:w="http://schemas.openxmlformats.org/wordprocessingml/2006/main">
        <w:t xml:space="preserve">2. ঈশ্বরের বিচারের মুখোমুখি হওয়া: Jeremiah 4:12 এর দিকে এক নজর</w:t>
      </w:r>
    </w:p>
    <w:p/>
    <w:p>
      <w:r xmlns:w="http://schemas.openxmlformats.org/wordprocessingml/2006/main">
        <w:t xml:space="preserve">1. ইশাইয়া 5:20-24 - ধিক্ তাদের যারা মন্দকে ভাল এবং ভালকে মন্দ বলে।</w:t>
      </w:r>
    </w:p>
    <w:p/>
    <w:p>
      <w:r xmlns:w="http://schemas.openxmlformats.org/wordprocessingml/2006/main">
        <w:t xml:space="preserve">2. রোমানস 1:18-32 - সমস্ত অধার্মিকতা এবং অধার্মিকতার বিরুদ্ধে ঈশ্বরের ক্রোধ প্রকাশিত হয়।</w:t>
      </w:r>
    </w:p>
    <w:p/>
    <w:p>
      <w:r xmlns:w="http://schemas.openxmlformats.org/wordprocessingml/2006/main">
        <w:t xml:space="preserve">Jeremiah 4:13 দেখ, সে মেঘের মত উঠে আসবে, তার রথগুলো ঘূর্ণিঝড়ের মত হবে; তার ঘোড়াগুলো ঈগলের চেয়েও দ্রুতগামী। হায় আমাদের! কারণ আমরা নষ্ট হয়ে গেছি।</w:t>
      </w:r>
    </w:p>
    <w:p/>
    <w:p>
      <w:r xmlns:w="http://schemas.openxmlformats.org/wordprocessingml/2006/main">
        <w:t xml:space="preserve">ঈশ্বর মহান শক্তি এবং দ্রুতগতিতে আসছেন, এবং যিহূদার লোকেরা ধ্বংস হওয়ার ঝুঁকিতে রয়েছে।</w:t>
      </w:r>
    </w:p>
    <w:p/>
    <w:p>
      <w:r xmlns:w="http://schemas.openxmlformats.org/wordprocessingml/2006/main">
        <w:t xml:space="preserve">1. ঈশ্বরের শক্তি - Jeremiah 4:13</w:t>
      </w:r>
    </w:p>
    <w:p/>
    <w:p>
      <w:r xmlns:w="http://schemas.openxmlformats.org/wordprocessingml/2006/main">
        <w:t xml:space="preserve">2. ঈশ্বরের বিচার - Jeremiah 4:13</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হাবাক্কুক 1:5 - তোমরা জাতিদের মধ্যে দেখ, এবং আশ্চর্যজনকভাবে দেখেছ: কারণ আমি তোমাদের দিনে এমন একটি কাজ করব, যা তোমাদের বলা হলেও তোমরা বিশ্বাস করবে না৷</w:t>
      </w:r>
    </w:p>
    <w:p/>
    <w:p>
      <w:r xmlns:w="http://schemas.openxmlformats.org/wordprocessingml/2006/main">
        <w:t xml:space="preserve">Jeremiah 4:14 হে জেরুজালেম, তোমার হৃদয় দুষ্টতা থেকে ধুয়ে নাও, যাতে তুমি রক্ষা পাবে। কতকাল তোমার অসার চিন্তা তোমার মধ্যে থাকবে?</w:t>
      </w:r>
    </w:p>
    <w:p/>
    <w:p>
      <w:r xmlns:w="http://schemas.openxmlformats.org/wordprocessingml/2006/main">
        <w:t xml:space="preserve">ঈশ্বর জেরুজালেমকে তাদের নিরর্থক চিন্তা থেকে রক্ষা করার জন্য তাদের হৃদয়কে দুষ্টতা থেকে শুদ্ধ করার আহ্বান জানান।</w:t>
      </w:r>
    </w:p>
    <w:p/>
    <w:p>
      <w:r xmlns:w="http://schemas.openxmlformats.org/wordprocessingml/2006/main">
        <w:t xml:space="preserve">1. অনুতাপ এবং পরিত্রাণ পেতে একটি আহ্বান</w:t>
      </w:r>
    </w:p>
    <w:p/>
    <w:p>
      <w:r xmlns:w="http://schemas.openxmlformats.org/wordprocessingml/2006/main">
        <w:t xml:space="preserve">2. আপনার মন পুনর্নবীকরণ শক্তি</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Jeremiah 4:15 কারণ দান থেকে একটি রব ঘোষণা করে এবং ইফ্রয়িম পর্বত থেকে দুঃখ প্রকাশ করে।</w:t>
      </w:r>
    </w:p>
    <w:p/>
    <w:p>
      <w:r xmlns:w="http://schemas.openxmlformats.org/wordprocessingml/2006/main">
        <w:t xml:space="preserve">ড্যান ও ইফ্রয়িমের কাছ থেকে দুঃখের কথা শোনা যাচ্ছে।</w:t>
      </w:r>
    </w:p>
    <w:p/>
    <w:p>
      <w:r xmlns:w="http://schemas.openxmlformats.org/wordprocessingml/2006/main">
        <w:t xml:space="preserve">1. কণ্ঠস্বর যা দুঃখ নিয়ে আসে - Jeremiah 4:15</w:t>
      </w:r>
    </w:p>
    <w:p/>
    <w:p>
      <w:r xmlns:w="http://schemas.openxmlformats.org/wordprocessingml/2006/main">
        <w:t xml:space="preserve">2. দ্য ভয়েস অফ ওয়ার্নিং - Jeremiah 4:15</w:t>
      </w:r>
    </w:p>
    <w:p/>
    <w:p>
      <w:r xmlns:w="http://schemas.openxmlformats.org/wordprocessingml/2006/main">
        <w:t xml:space="preserve">1. ইশাইয়া 5:1-7 - একটি বিদ্রোহী জাতির প্রতি ঈশ্বরের সতর্কবাণী</w:t>
      </w:r>
    </w:p>
    <w:p/>
    <w:p>
      <w:r xmlns:w="http://schemas.openxmlformats.org/wordprocessingml/2006/main">
        <w:t xml:space="preserve">2. আমোস 5:1-17 - প্রভুর বাক্য শুনুন এবং অনুতপ্ত হন</w:t>
      </w:r>
    </w:p>
    <w:p/>
    <w:p>
      <w:r xmlns:w="http://schemas.openxmlformats.org/wordprocessingml/2006/main">
        <w:t xml:space="preserve">Jeremiah 4:16 তোমরা জাতিদের কাছে উল্লেখ কর; দেখ, জেরুজালেমের বিরুদ্ধে প্রচার কর, দূর দেশ থেকে প্রহরীরা এসে যিহূদার শহরগুলির বিরুদ্ধে তাদের আওয়াজ তুলেছে৷</w:t>
      </w:r>
    </w:p>
    <w:p/>
    <w:p>
      <w:r xmlns:w="http://schemas.openxmlformats.org/wordprocessingml/2006/main">
        <w:t xml:space="preserve">যিহূদার লোকেদের সতর্ক করা হয়েছে যে তারা জাতিদের কাছে ঘোষণা করবে যে দূর দেশ থেকে প্রহরীরা যিহূদার শহরগুলির বিরুদ্ধে তাদের কণ্ঠস্বর ঘোষণা করতে আসছে।</w:t>
      </w:r>
    </w:p>
    <w:p/>
    <w:p>
      <w:r xmlns:w="http://schemas.openxmlformats.org/wordprocessingml/2006/main">
        <w:t xml:space="preserve">1. ঈশ্বরের কাছ থেকে সতর্কতা মেনে চলা - Jeremiah 4:16</w:t>
      </w:r>
    </w:p>
    <w:p/>
    <w:p>
      <w:r xmlns:w="http://schemas.openxmlformats.org/wordprocessingml/2006/main">
        <w:t xml:space="preserve">2. ঈশ্বরের বার্তাগুলির প্রতিক্রিয়া - Jeremiah 4:16</w:t>
      </w:r>
    </w:p>
    <w:p/>
    <w:p>
      <w:r xmlns:w="http://schemas.openxmlformats.org/wordprocessingml/2006/main">
        <w:t xml:space="preserve">1. ইশাইয়া 40:9 - হে সিয়োন, তুমি যারা সুসংবাদ নিয়ে আসো, উঁচু পর্বতে উঠো; হে জেরুজালেম, তুমি যারা সুসংবাদ নিয়ে আসো, শক্তিতে তোমার আওয়াজ তুলো, উঁচু কর, ভয় পেয়ো না; যিহূদার শহরগুলিকে বল, দেখ, তোমাদের ঈশ্বর!</w:t>
      </w:r>
    </w:p>
    <w:p/>
    <w:p>
      <w:r xmlns:w="http://schemas.openxmlformats.org/wordprocessingml/2006/main">
        <w:t xml:space="preserve">2. রোমানস 10:15 - এবং পাঠানো না হলে কেউ কীভাবে প্রচার করতে পারে? যেমন লেখা আছে: "যারা সুসংবাদ নিয়ে আসে তাদের পা কত সুন্দর!"</w:t>
      </w:r>
    </w:p>
    <w:p/>
    <w:p>
      <w:r xmlns:w="http://schemas.openxmlformats.org/wordprocessingml/2006/main">
        <w:t xml:space="preserve">Jeremiah 4:17 মাঠের রক্ষক হিসাবে, তারা কি তার চারপাশে তার বিরুদ্ধে; কারণ সে আমার বিরুদ্ধে বিদ্রোহ করেছে, প্রভু বলেছেন|</w:t>
      </w:r>
    </w:p>
    <w:p/>
    <w:p>
      <w:r xmlns:w="http://schemas.openxmlformats.org/wordprocessingml/2006/main">
        <w:t xml:space="preserve">বিদ্রোহের ঈশ্বরের বিচারকে রক্ষকদের দ্বারা পর্যবেক্ষণ করা একটি ক্ষেত্রের সাথে তুলনা করা হয়।</w:t>
      </w:r>
    </w:p>
    <w:p/>
    <w:p>
      <w:r xmlns:w="http://schemas.openxmlformats.org/wordprocessingml/2006/main">
        <w:t xml:space="preserve">1: ঈশ্বরের প্রতি বিশ্বস্ত থাকার জন্য আমাদের সতর্ক থাকতে হবে, অন্যথায় আমরা তাঁর বিচারের মুখোমুখি হব।</w:t>
      </w:r>
    </w:p>
    <w:p/>
    <w:p>
      <w:r xmlns:w="http://schemas.openxmlformats.org/wordprocessingml/2006/main">
        <w:t xml:space="preserve">2: ঈশ্বর ধৈর্যশীল এবং করুণাময়, কিন্তু বিদ্রোহ শাস্তিমুক্ত হবে না।</w:t>
      </w:r>
    </w:p>
    <w:p/>
    <w:p>
      <w:r xmlns:w="http://schemas.openxmlformats.org/wordprocessingml/2006/main">
        <w:t xml:space="preserve">1: হিব্রু 10:26-27 - কারণ সত্যের জ্ঞান পাওয়ার পরে যদি আমরা ইচ্ছাকৃতভাবে পাপ করি,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2: হিতোপদেশ 28:9 - কেউ যদি আইন শোনা থেকে তার কান ফিরিয়ে নেয়, এমনকি তার প্রার্থনাও ঘৃণ্য।</w:t>
      </w:r>
    </w:p>
    <w:p/>
    <w:p>
      <w:r xmlns:w="http://schemas.openxmlformats.org/wordprocessingml/2006/main">
        <w:t xml:space="preserve">Jeremiah 4:18 তোমার পথ এবং তোমার কাজ তোমার কাছে এই জিনিসগুলি এনেছে; এটা তোমার দুষ্টতা, কারণ এটা তিক্ত, কারণ এটা তোমার অন্তরে পৌঁছায়।</w:t>
      </w:r>
    </w:p>
    <w:p/>
    <w:p>
      <w:r xmlns:w="http://schemas.openxmlformats.org/wordprocessingml/2006/main">
        <w:t xml:space="preserve">মানুষের কর্ম তাদের বর্তমান পরিস্থিতি নিয়ে এসেছে, যা তাদের পাপাচারের ফল।</w:t>
      </w:r>
    </w:p>
    <w:p/>
    <w:p>
      <w:r xmlns:w="http://schemas.openxmlformats.org/wordprocessingml/2006/main">
        <w:t xml:space="preserve">1. ফলাফলের একটি পাঠ: কর্ম এবং ফলাফলের মধ্যে লিঙ্ক বোঝা</w:t>
      </w:r>
    </w:p>
    <w:p/>
    <w:p>
      <w:r xmlns:w="http://schemas.openxmlformats.org/wordprocessingml/2006/main">
        <w:t xml:space="preserve">2. দুষ্টতার তিক্ত স্বাদ: কীভাবে পাপ আমাদের জীবনকে প্রভাবিত করে</w:t>
      </w:r>
    </w:p>
    <w:p/>
    <w:p>
      <w:r xmlns:w="http://schemas.openxmlformats.org/wordprocessingml/2006/main">
        <w:t xml:space="preserve">1. রোমানস 6:23, "কারণ পাপের মজুরি হল মৃত্যু, কিন্তু ঈশ্বরের দান হল আমাদের প্রভু খ্রীষ্ট যীশুতে অনন্ত জীবন।"</w:t>
      </w:r>
    </w:p>
    <w:p/>
    <w:p>
      <w:r xmlns:w="http://schemas.openxmlformats.org/wordprocessingml/2006/main">
        <w:t xml:space="preserve">2. Ezekiel 18:4, "দেখুন, সমস্ত আত্মা আমার; যেমন পিতার আত্মা, তেমনি পুত্রের আত্মাও আমার: যে আত্মা পাপ করে, সে মরবে।"</w:t>
      </w:r>
    </w:p>
    <w:p/>
    <w:p>
      <w:r xmlns:w="http://schemas.openxmlformats.org/wordprocessingml/2006/main">
        <w:t xml:space="preserve">Jeremiah 4:19 আমার অন্ত্র, আমার অন্ত্র! আমি আমার হৃদয়ে ব্যথিত; আমার হৃদয় আমার মধ্যে একটি শব্দ তোলে; আমি আমার শান্তি ধরে রাখতে পারি না, কারণ তুমি শুনেছ, হে আমার প্রাণ, শিঙার শব্দ, যুদ্ধের অ্যালার্ম।</w:t>
      </w:r>
    </w:p>
    <w:p/>
    <w:p>
      <w:r xmlns:w="http://schemas.openxmlformats.org/wordprocessingml/2006/main">
        <w:t xml:space="preserve">জেরেমিয়া শিঙার আওয়াজ, যুদ্ধের অ্যালার্ম শুনে খুব কষ্ট পেয়েছিলেন।</w:t>
      </w:r>
    </w:p>
    <w:p/>
    <w:p>
      <w:r xmlns:w="http://schemas.openxmlformats.org/wordprocessingml/2006/main">
        <w:t xml:space="preserve">1. দ্য সাউন্ড অফ ওয়ার: কঠিন সময়ে শান্তি খোঁজা</w:t>
      </w:r>
    </w:p>
    <w:p/>
    <w:p>
      <w:r xmlns:w="http://schemas.openxmlformats.org/wordprocessingml/2006/main">
        <w:t xml:space="preserve">2. যুদ্ধের গোলমালের মধ্যে ঈশ্বরের কণ্ঠস্বর শোনার জন্য বেছে নেওয়া</w:t>
      </w:r>
    </w:p>
    <w:p/>
    <w:p>
      <w:r xmlns:w="http://schemas.openxmlformats.org/wordprocessingml/2006/main">
        <w:t xml:space="preserve">1. গীতসংহিতা 46:10 শান্ত হও, এবং জান যে আমিই ঈশ্বর।</w:t>
      </w:r>
    </w:p>
    <w:p/>
    <w:p>
      <w:r xmlns:w="http://schemas.openxmlformats.org/wordprocessingml/2006/main">
        <w:t xml:space="preserve">2. রোমানস 12:18 যদি সম্ভব হয়, যতদূর এটি আপনার উপর নির্ভর করে, সবার সাথে শান্তিতে বসবাস করুন।</w:t>
      </w:r>
    </w:p>
    <w:p/>
    <w:p>
      <w:r xmlns:w="http://schemas.openxmlformats.org/wordprocessingml/2006/main">
        <w:t xml:space="preserve">Jeremiah 4:20 ধ্বংসের উপর ধ্বংসের ডাক পড়ে; কেননা সমস্ত দেশ নষ্ট হয়ে গেছে, হঠাৎ আমার তাঁবুগুলো নষ্ট হয়ে গেছে এবং আমার পর্দাগুলো এক মুহূর্তের মধ্যে নষ্ট হয়ে গেছে।</w:t>
      </w:r>
    </w:p>
    <w:p/>
    <w:p>
      <w:r xmlns:w="http://schemas.openxmlformats.org/wordprocessingml/2006/main">
        <w:t xml:space="preserve">পুরো জমি হঠাৎ করেই ধ্বংস হয়ে যায়।</w:t>
      </w:r>
    </w:p>
    <w:p/>
    <w:p>
      <w:r xmlns:w="http://schemas.openxmlformats.org/wordprocessingml/2006/main">
        <w:t xml:space="preserve">1: হঠাৎ, আমাদের জীবনে ধ্বংস আসতে পারে। আমাদের প্রস্তুত থাকতে হবে এবং অনুতাপের মধ্যে থাকতে হবে।</w:t>
      </w:r>
    </w:p>
    <w:p/>
    <w:p>
      <w:r xmlns:w="http://schemas.openxmlformats.org/wordprocessingml/2006/main">
        <w:t xml:space="preserve">2: ধ্বংস এবং ধ্বংস থেকে রক্ষা করার জন্য আমাদের অবশ্যই প্রভুর উপর নির্ভর করতে হবে।</w:t>
      </w:r>
    </w:p>
    <w:p/>
    <w:p>
      <w:r xmlns:w="http://schemas.openxmlformats.org/wordprocessingml/2006/main">
        <w:t xml:space="preserve">1: Isaiah 33:10-11 "এখন আমি উঠব," প্রভু বলেছেন; "এখন আমি উন্নীত হব; এখন আমি নিজেকে উঁচু করব। তুমি তুষ গর্ভধারণ করবে, তুমি খড় বের করবে: তোমার নিঃশ্বাস, আগুনের মতো, তোমাকে গ্রাস করবে।"</w:t>
      </w:r>
    </w:p>
    <w:p/>
    <w:p>
      <w:r xmlns:w="http://schemas.openxmlformats.org/wordprocessingml/2006/main">
        <w:t xml:space="preserve">2: Isaiah 64:6-7 "আমরা সকলেই অশুচির মত হয়ে গেছি, এবং আমাদের সমস্ত ধার্মিক কাজগুলি দূষিত পোশাকের মত। আমরা সব পাতার মত বিবর্ণ হয়ে যাচ্ছি, এবং আমাদের অন্যায়গুলি, বাতাসের মত, আমাদের নিয়ে যায়।"</w:t>
      </w:r>
    </w:p>
    <w:p/>
    <w:p>
      <w:r xmlns:w="http://schemas.openxmlformats.org/wordprocessingml/2006/main">
        <w:t xml:space="preserve">Jeremiah 4:21 আর কতকাল আমি মানদণ্ড দেখব, আর তূরীর আওয়াজ শুনব?</w:t>
      </w:r>
    </w:p>
    <w:p/>
    <w:p>
      <w:r xmlns:w="http://schemas.openxmlformats.org/wordprocessingml/2006/main">
        <w:t xml:space="preserve">উত্তরণটি দুঃখের সময়ে সাহায্যের জন্য একটি কান্নার কথা বলে।</w:t>
      </w:r>
    </w:p>
    <w:p/>
    <w:p>
      <w:r xmlns:w="http://schemas.openxmlformats.org/wordprocessingml/2006/main">
        <w:t xml:space="preserve">1. "কষ্টে সাহায্যের জন্য একটি কান্না"</w:t>
      </w:r>
    </w:p>
    <w:p/>
    <w:p>
      <w:r xmlns:w="http://schemas.openxmlformats.org/wordprocessingml/2006/main">
        <w:t xml:space="preserve">2. "দ্য সাউন্ড অফ দ্য ট্রাম্পেট: অ্যা কল ফর অ্যাকশন"</w:t>
      </w:r>
    </w:p>
    <w:p/>
    <w:p>
      <w:r xmlns:w="http://schemas.openxmlformats.org/wordprocessingml/2006/main">
        <w:t xml:space="preserve">1. ইশাইয়া 5:26 - "তিনি দূরবর্তী জাতির জন্য একটি ব্যানার তুলে দেবেন, এবং পৃথিবীর প্রান্তে থাকা লোকদের জন্য শিস বাজাবেন। এখানে তারা আসবে, দ্রুত এবং দ্রুত!"</w:t>
      </w:r>
    </w:p>
    <w:p/>
    <w:p>
      <w:r xmlns:w="http://schemas.openxmlformats.org/wordprocessingml/2006/main">
        <w:t xml:space="preserve">2. 2 করিন্থিয়ানস 12:10 - "তাই, খ্রীষ্টের জন্য, আমি দুর্বলতা, অপমান, কষ্ট, নিপীড়নে, অসুবিধায় আনন্দিত। কারণ যখন আমি দুর্বল, তখন আমি শক্তিশালী।"</w:t>
      </w:r>
    </w:p>
    <w:p/>
    <w:p>
      <w:r xmlns:w="http://schemas.openxmlformats.org/wordprocessingml/2006/main">
        <w:t xml:space="preserve">Jeremiah 4:22 কারণ আমার লোকেরা মূর্খ, তারা আমাকে জানে না; তারা কৃপণ শিশু, তাদের কোন বুদ্ধি নেই।</w:t>
      </w:r>
    </w:p>
    <w:p/>
    <w:p>
      <w:r xmlns:w="http://schemas.openxmlformats.org/wordprocessingml/2006/main">
        <w:t xml:space="preserve">ঈশ্বরের লোকেরা মূর্খ, অজ্ঞাত, এবং তাঁর বোঝার অভাব। তারা মন্দ কাজে পারদর্শী কিন্তু ভালোর জ্ঞান নেই।</w:t>
      </w:r>
    </w:p>
    <w:p/>
    <w:p>
      <w:r xmlns:w="http://schemas.openxmlformats.org/wordprocessingml/2006/main">
        <w:t xml:space="preserve">1. জ্ঞানের প্রয়োজন: ভাল এবং মন্দের মধ্যে পার্থক্য বোঝা</w:t>
      </w:r>
    </w:p>
    <w:p/>
    <w:p>
      <w:r xmlns:w="http://schemas.openxmlformats.org/wordprocessingml/2006/main">
        <w:t xml:space="preserve">2. মূর্খতার মূল্য: আমরা কি হারাই যখন আমরা ঈশ্বরকে জানি না</w:t>
      </w:r>
    </w:p>
    <w:p/>
    <w:p>
      <w:r xmlns:w="http://schemas.openxmlformats.org/wordprocessingml/2006/main">
        <w:t xml:space="preserve">1. হিতোপদেশ 9:10 - প্রভুর ভয় হল প্রজ্ঞার সূচনা, এবং পবিত্রের জ্ঞান হল বোঝা।</w:t>
      </w:r>
    </w:p>
    <w:p/>
    <w:p>
      <w:r xmlns:w="http://schemas.openxmlformats.org/wordprocessingml/2006/main">
        <w:t xml:space="preserve">2. জেমস 3:17 -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Jeremiah 4:23 আমি পৃথিবীকে দেখলাম, এবং দেখ, তা আকারহীন ও শূন্য ছিল; এবং আকাশ, এবং তাদের কোন আলো ছিল না.</w:t>
      </w:r>
    </w:p>
    <w:p/>
    <w:p>
      <w:r xmlns:w="http://schemas.openxmlformats.org/wordprocessingml/2006/main">
        <w:t xml:space="preserve">পৃথিবী ছিল নিরাকার ও শূন্য, আর আকাশের কোন আলো ছিল না।</w:t>
      </w:r>
    </w:p>
    <w:p/>
    <w:p>
      <w:r xmlns:w="http://schemas.openxmlformats.org/wordprocessingml/2006/main">
        <w:t xml:space="preserve">1: ঈশ্বর সমস্ত আলো এবং জীবনের উৎস।</w:t>
      </w:r>
    </w:p>
    <w:p/>
    <w:p>
      <w:r xmlns:w="http://schemas.openxmlformats.org/wordprocessingml/2006/main">
        <w:t xml:space="preserve">2: জীবনের আশা এবং উদ্দেশ্য খুঁজে পেতে আমাদের ঈশ্বরের দিকে তাকাতে হবে।</w:t>
      </w:r>
    </w:p>
    <w:p/>
    <w:p>
      <w:r xmlns:w="http://schemas.openxmlformats.org/wordprocessingml/2006/main">
        <w:t xml:space="preserve">1: Isaiah 45:18 কারণ এইভাবে সদাপ্রভু বলছেন, যিনি স্বর্গ সৃষ্টি করেছেন (তিনিই ঈশ্বর!), যিনি পৃথিবী তৈরি করেছেন এবং এটি তৈরি করেছেন (তিনি এটি স্থাপন করেছেন; তিনি এটিকে বিশৃঙ্খলা সৃষ্টি করেননি, তিনি এটিকে বসতি স্থাপন করেছেন! ): আমিই প্রভু, আর কেউ নেই।</w:t>
      </w:r>
    </w:p>
    <w:p/>
    <w:p>
      <w:r xmlns:w="http://schemas.openxmlformats.org/wordprocessingml/2006/main">
        <w:t xml:space="preserve">2: Jeremiah 29:11 কারণ আমি জানি যে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Jeremiah 4:24 আমি পাহাড়গুলো দেখলাম, আর দেখ, তারা কেঁপে উঠল, এবং সমস্ত পাহাড় হালকাভাবে নড়ল।</w:t>
      </w:r>
    </w:p>
    <w:p/>
    <w:p>
      <w:r xmlns:w="http://schemas.openxmlformats.org/wordprocessingml/2006/main">
        <w:t xml:space="preserve">ঈশ্বরের শক্তি পাহাড়-পর্বত কেঁপে ওঠে।</w:t>
      </w:r>
    </w:p>
    <w:p/>
    <w:p>
      <w:r xmlns:w="http://schemas.openxmlformats.org/wordprocessingml/2006/main">
        <w:t xml:space="preserve">1. ঈশ্বরের শক্তি: আমাদের পর্বতমালা কাঁপছে</w:t>
      </w:r>
    </w:p>
    <w:p/>
    <w:p>
      <w:r xmlns:w="http://schemas.openxmlformats.org/wordprocessingml/2006/main">
        <w:t xml:space="preserve">2. চলমান পর্বত: ঈশ্বরের শক্তি</w:t>
      </w:r>
    </w:p>
    <w:p/>
    <w:p>
      <w:r xmlns:w="http://schemas.openxmlformats.org/wordprocessingml/2006/main">
        <w:t xml:space="preserve">1. গীতসংহিতা 29:7-11 - প্রভুর কণ্ঠস্বর জলকে গর্জন করে এবং পর্বতগুলি কেঁপে ওঠে৷</w:t>
      </w:r>
    </w:p>
    <w:p/>
    <w:p>
      <w:r xmlns:w="http://schemas.openxmlformats.org/wordprocessingml/2006/main">
        <w:t xml:space="preserve">2. হাবক্কুক 3:6 - ঈশ্বরের শক্তি পাহাড়কে কম্পিত করে এবং পাহাড়গুলি গলে যায়।</w:t>
      </w:r>
    </w:p>
    <w:p/>
    <w:p>
      <w:r xmlns:w="http://schemas.openxmlformats.org/wordprocessingml/2006/main">
        <w:t xml:space="preserve">Jeremiah 4:25 আমি দেখলাম, আর দেখ, সেখানে কোন মানুষ নেই, আর আকাশের সব পাখি পালিয়ে গেছে।</w:t>
      </w:r>
    </w:p>
    <w:p/>
    <w:p>
      <w:r xmlns:w="http://schemas.openxmlformats.org/wordprocessingml/2006/main">
        <w:t xml:space="preserve">যিরমিয় একটি জনশূন্য ভূমি দেখতে পেলেন যেখানে কোনো মানুষ নেই এবং আকাশের পাখিরা পালিয়ে গেছে।</w:t>
      </w:r>
    </w:p>
    <w:p/>
    <w:p>
      <w:r xmlns:w="http://schemas.openxmlformats.org/wordprocessingml/2006/main">
        <w:t xml:space="preserve">1. জনশূন্যতার সময়ে ঈশ্বরের উপস্থিতির প্রয়োজন</w:t>
      </w:r>
    </w:p>
    <w:p/>
    <w:p>
      <w:r xmlns:w="http://schemas.openxmlformats.org/wordprocessingml/2006/main">
        <w:t xml:space="preserve">2. কষ্টের সময়ে ঈশ্বরের দিকে ফিরে যাওয়ার গুরুত্ব</w:t>
      </w:r>
    </w:p>
    <w:p/>
    <w:p>
      <w:r xmlns:w="http://schemas.openxmlformats.org/wordprocessingml/2006/main">
        <w:t xml:space="preserve">1. Isaiah 40:29 তিনি অজ্ঞানদের শক্তি দেন; আর যাদের শক্তি নেই তাদের তিনি শক্তি বৃদ্ধি করেন।</w:t>
      </w:r>
    </w:p>
    <w:p/>
    <w:p>
      <w:r xmlns:w="http://schemas.openxmlformats.org/wordprocessingml/2006/main">
        <w:t xml:space="preserve">2. ম্যাথু 11:28 তোমরা যারা পরিশ্রম কর এবং ভারাক্রান্ত হও, আমার কাছে এস, আমি তোমাদের বিশ্রাম দেব।</w:t>
      </w:r>
    </w:p>
    <w:p/>
    <w:p>
      <w:r xmlns:w="http://schemas.openxmlformats.org/wordprocessingml/2006/main">
        <w:t xml:space="preserve">Jeremiah 4:26 আমি দেখলাম, এবং দেখ, ফলদায়ক স্থানটি ছিল মরুভূমি, এবং তার সমস্ত শহরগুলি সদাপ্রভুর সামনে এবং তাঁর প্রচণ্ড ক্রোধে ভেঙ্গে পড়েছে।</w:t>
      </w:r>
    </w:p>
    <w:p/>
    <w:p>
      <w:r xmlns:w="http://schemas.openxmlformats.org/wordprocessingml/2006/main">
        <w:t xml:space="preserve">ঈশ্বরের তীব্র ক্রোধের কারণে ফলপ্রসূ জায়গাটি মরুভূমিতে পরিণত হয়েছিল।</w:t>
      </w:r>
    </w:p>
    <w:p/>
    <w:p>
      <w:r xmlns:w="http://schemas.openxmlformats.org/wordprocessingml/2006/main">
        <w:t xml:space="preserve">1: আমরা কিভাবে ঈশ্বরের ক্রোধের প্রতিক্রিয়া জানাতে পারি?</w:t>
      </w:r>
    </w:p>
    <w:p/>
    <w:p>
      <w:r xmlns:w="http://schemas.openxmlformats.org/wordprocessingml/2006/main">
        <w:t xml:space="preserve">2: ঈশ্বরের ক্রোধ থেকে আমরা কী শিখতে পারি?</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হিব্রু 10:30-31 - কারণ আমরা তাকে জানি যিনি বলেছিলেন, প্রতিশোধ নেওয়া আমার কাজ; আমি শোধ করব, আবার প্রভু তাঁর লোকদের বিচার করবেন। জীবন্ত ঈশ্বরের হাতে পড়া খুবই ভয়ঙ্কর ব্যাপার।</w:t>
      </w:r>
    </w:p>
    <w:p/>
    <w:p>
      <w:r xmlns:w="http://schemas.openxmlformats.org/wordprocessingml/2006/main">
        <w:t xml:space="preserve">Jeremiah 4:27 কেননা সদাপ্রভু এই কথা কহেন, সমস্ত দেশ জনশূন্য হইবে; তবুও আমি সম্পূর্ণ শেষ করব না।</w:t>
      </w:r>
    </w:p>
    <w:p/>
    <w:p>
      <w:r xmlns:w="http://schemas.openxmlformats.org/wordprocessingml/2006/main">
        <w:t xml:space="preserve">সদাপ্রভু ঘোষণা করেছেন যে সমস্ত দেশ জনশূন্য হয়ে যাবে, কিন্তু তিনি সম্পূর্ণ শেষ করবেন না।</w:t>
      </w:r>
    </w:p>
    <w:p/>
    <w:p>
      <w:r xmlns:w="http://schemas.openxmlformats.org/wordprocessingml/2006/main">
        <w:t xml:space="preserve">1. ঈশ্বরের করুণা এবং অনুগ্রহ: কিভাবে ঈশ্বর আমাদের দ্বিতীয় সুযোগ পেতে অনুমতি দেয়</w:t>
      </w:r>
    </w:p>
    <w:p/>
    <w:p>
      <w:r xmlns:w="http://schemas.openxmlformats.org/wordprocessingml/2006/main">
        <w:t xml:space="preserve">2. ঈশ্বরের প্রেমের শক্তি: ঈশ্বর কীভাবে আমাদের কঠিন পরীক্ষাগুলি অতিক্রম করার অনুমতি দেন</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বিলাপ 3:22-23 প্রভুর অটল ভালবাসা কখনও বন্ধ হয় না; তার করুণা শেষ হয় না; তারা প্রতিদিন সকালে নতুন; তোমার বিশ্বস্ততা মহান।</w:t>
      </w:r>
    </w:p>
    <w:p/>
    <w:p>
      <w:r xmlns:w="http://schemas.openxmlformats.org/wordprocessingml/2006/main">
        <w:t xml:space="preserve">Jeremiah 4:28 এর জন্য পৃথিবী শোক করবে, এবং উপরের আকাশ কালো হবে: কারণ আমি এটি বলেছি, আমি তা বলেছি, এবং আমি অনুতপ্ত হব না, আমি তা থেকে ফিরে যাব না।</w:t>
      </w:r>
    </w:p>
    <w:p/>
    <w:p>
      <w:r xmlns:w="http://schemas.openxmlformats.org/wordprocessingml/2006/main">
        <w:t xml:space="preserve">ঈশ্বর এমন কিছু ঘোষণা করেছেন যে সম্পর্কে তিনি তার মন পরিবর্তন করবেন না, এবং পৃথিবী ও আকাশ প্রতিক্রিয়ায় শোক করবে।</w:t>
      </w:r>
    </w:p>
    <w:p/>
    <w:p>
      <w:r xmlns:w="http://schemas.openxmlformats.org/wordprocessingml/2006/main">
        <w:t xml:space="preserve">1. "ঈশ্বরের অপরিবর্তনীয় উদ্দেশ্য"</w:t>
      </w:r>
    </w:p>
    <w:p/>
    <w:p>
      <w:r xmlns:w="http://schemas.openxmlformats.org/wordprocessingml/2006/main">
        <w:t xml:space="preserve">2. "স্বর্গ ও পৃথিবীর শোক"</w:t>
      </w:r>
    </w:p>
    <w:p/>
    <w:p>
      <w:r xmlns:w="http://schemas.openxmlformats.org/wordprocessingml/2006/main">
        <w:t xml:space="preserve">1. ইশাইয়া 55:11, "তাই আমার মুখ থেকে বেরিয়ে আসা আমার শব্দ হবে: এটি আমার কাছে অকার্যকর ফিরে আসবে না, তবে এটি আমার যা ইচ্ছা তা পূরণ করবে, এবং আমি যেখানে এটি পাঠিয়েছি তাতে এটি সফল হবে৷ "</w:t>
      </w:r>
    </w:p>
    <w:p/>
    <w:p>
      <w:r xmlns:w="http://schemas.openxmlformats.org/wordprocessingml/2006/main">
        <w:t xml:space="preserve">2. জেমস 1:17,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Jeremiah 4:29 সমস্ত শহর ঘোড়সওয়ার ও ধনুকধারীদের শব্দে পালিয়ে যাবে; তারা ঝোপঝাড়ের মধ্যে যাবে এবং পাথরের উপরে উঠবে; প্রতিটি শহর পরিত্যাগ করা হবে, সেখানে কেউ বাস করবে না।</w:t>
      </w:r>
    </w:p>
    <w:p/>
    <w:p>
      <w:r xmlns:w="http://schemas.openxmlformats.org/wordprocessingml/2006/main">
        <w:t xml:space="preserve">শহরটি পরিত্যক্ত হয়ে যাবে কারণ ঘোড়সওয়ার এবং ধনুকধারীদের আওয়াজ সকলকে ঝোপের মধ্যে পালিয়ে যেতে এবং পাথরের উপরে উঠতে বাধ্য করে।</w:t>
      </w:r>
    </w:p>
    <w:p/>
    <w:p>
      <w:r xmlns:w="http://schemas.openxmlformats.org/wordprocessingml/2006/main">
        <w:t xml:space="preserve">1. কঠিন সময়ে প্রভুর উপর আস্থা রাখার গুরুত্ব।</w:t>
      </w:r>
    </w:p>
    <w:p/>
    <w:p>
      <w:r xmlns:w="http://schemas.openxmlformats.org/wordprocessingml/2006/main">
        <w:t xml:space="preserve">2. ঈশ্বরের সতর্কবাণী শোনা এবং সাড়া দেওয়ার গুরুত্ব।</w:t>
      </w:r>
    </w:p>
    <w:p/>
    <w:p>
      <w:r xmlns:w="http://schemas.openxmlformats.org/wordprocessingml/2006/main">
        <w:t xml:space="preserve">1. ইশাইয়া 30:15 - কারণ প্রভু ঈশ্বর, ইস্রায়েলের পবিত্র জন এই কথা বলেছেন: ফিরে আসা এবং বিশ্রামে আপনি রক্ষা পাবেন; নীরবতা এবং বিশ্বাস আপনার শক্তি হবে.</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Jeremiah 4:30 আর তুমি যখন নষ্ট হয়ে যাবে, তখন তুমি কি করবে? যদিও তুমি নিজেকে লাল রঙের পোশাক পরাও, যদিও তুমি তোমাকে সোনার অলঙ্কার দিয়ে সাজিয়ে দাও, যদিও তুমি তোমার মুখকে ছবি আঁকা দিয়ে ভাড়া দাও, তবুও তুমি নিজেকে সুন্দর করে তুলবে; তোমার প্রেমিকেরা তোমাকে তুচ্ছ করবে, তোমার জীবন খুঁজবে।</w:t>
      </w:r>
    </w:p>
    <w:p/>
    <w:p>
      <w:r xmlns:w="http://schemas.openxmlformats.org/wordprocessingml/2006/main">
        <w:t xml:space="preserve">অনুচ্ছেদটি অহংকার এবং অসারতার পরিণতি সম্পর্কে কথা বলে কারণ যে প্রেমিকরা গর্বিততার মাধ্যমে দৃষ্টি আকর্ষণ করে তারা মুখ ফিরিয়ে নেবে এবং তাদের জীবন সন্ধান করবে।</w:t>
      </w:r>
    </w:p>
    <w:p/>
    <w:p>
      <w:r xmlns:w="http://schemas.openxmlformats.org/wordprocessingml/2006/main">
        <w:t xml:space="preserve">1. অহংকার এবং ভ্যানিটির বিপদ</w:t>
      </w:r>
    </w:p>
    <w:p/>
    <w:p>
      <w:r xmlns:w="http://schemas.openxmlformats.org/wordprocessingml/2006/main">
        <w:t xml:space="preserve">2. গর্বিততার মাধ্যমে মনোযোগ চাওয়ার অপ্রয়োজনীয়তা</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Jeremiah 4:31 কারণ আমি প্রসবকালীন মহিলার মতো একটি কণ্ঠস্বর শুনেছি এবং তার প্রথম সন্তানের জন্মদানকারী তার যন্ত্রণা, সিয়োন কন্যার কণ্ঠস্বর, যে নিজেকে বিলাপ করে, যে তার হাত ছড়িয়ে বলে, হায়! আমি এখন! কারণ খুনিদের জন্য আমার আত্মা ক্লান্ত।</w:t>
      </w:r>
    </w:p>
    <w:p/>
    <w:p>
      <w:r xmlns:w="http://schemas.openxmlformats.org/wordprocessingml/2006/main">
        <w:t xml:space="preserve">সিয়োনের কন্যার কণ্ঠে যারা হত্যা করা হয়েছে তাদের যন্ত্রণার কান্না।</w:t>
      </w:r>
    </w:p>
    <w:p/>
    <w:p>
      <w:r xmlns:w="http://schemas.openxmlformats.org/wordprocessingml/2006/main">
        <w:t xml:space="preserve">1. দুঃখকষ্টের মুখে ঈশ্বরের সমবেদনা</w:t>
      </w:r>
    </w:p>
    <w:p/>
    <w:p>
      <w:r xmlns:w="http://schemas.openxmlformats.org/wordprocessingml/2006/main">
        <w:t xml:space="preserve">2. হতাশার সময়ে আশা খোঁজা</w:t>
      </w:r>
    </w:p>
    <w:p/>
    <w:p>
      <w:r xmlns:w="http://schemas.openxmlformats.org/wordprocessingml/2006/main">
        <w:t xml:space="preserve">1. বিলাপ 3:21-24</w:t>
      </w:r>
    </w:p>
    <w:p/>
    <w:p>
      <w:r xmlns:w="http://schemas.openxmlformats.org/wordprocessingml/2006/main">
        <w:t xml:space="preserve">2. গীতসংহিতা 10:12-18</w:t>
      </w:r>
    </w:p>
    <w:p/>
    <w:p>
      <w:r xmlns:w="http://schemas.openxmlformats.org/wordprocessingml/2006/main">
        <w:t xml:space="preserve">Jeremiah অধ্যায় 5 Jeremiah এর ভবিষ্যদ্বাণীমূলক বার্তা অব্যাহত, যিহূদার মধ্যে ব্যাপক দুর্নীতি এবং অবিশ্বস্ততার উপর দৃষ্টি নিবদ্ধ করে। অধ্যায়টি তাঁর লোকেদের মধ্যে ধার্মিকতার জন্য ঈশ্বরের অনুসন্ধানকে চিত্রিত করে এবং তাদের অবিরাম অবাধ্যতার ফলে আসন্ন বিচারের বিষয়ে সতর্ক করে।</w:t>
      </w:r>
    </w:p>
    <w:p/>
    <w:p>
      <w:r xmlns:w="http://schemas.openxmlformats.org/wordprocessingml/2006/main">
        <w:t xml:space="preserve">1ম অনুচ্ছেদ: অধ্যায়টি জেরুজালেমে একজন ধার্মিক ব্যক্তির সন্ধান করার জন্য ঈশ্বরের কাছে যিরমিয়ের আবেদনের সাথে শুরু হয় (জেরিমিয়া 5:1-6)। তিনি প্রশ্ন করেন যে এমন কেউ আছে কি না যে ন্যায়পরায়ণতা করে এবং সত্যের সন্ধান করে কিন্তু খুঁজে পায় যে তারা দুষ্প্রাপ্য। যিরমিয় ছলনায় ভরা একটি জাতিকে বর্ণনা করেন, ঈশ্বরের নামে মিথ্যা শপথ করে এবং অনুতপ্ত হতে অস্বীকার করে। এই কারণে, ঈশ্বর ঘোষণা করেন যে তিনি তাদের উপর বিপর্যয় আনবেন।</w:t>
      </w:r>
    </w:p>
    <w:p/>
    <w:p>
      <w:r xmlns:w="http://schemas.openxmlformats.org/wordprocessingml/2006/main">
        <w:t xml:space="preserve">২য় অনুচ্ছেদ: যিরমিয় যিহূদার বিদ্রোহের ফলে আসন্ন বিচারকে চিত্রিত করেছেন (জেরিমিয়া 5:7-17)। তিনি বর্ণনা করেছেন যে কীভাবে ঈশ্বর তাদের সতর্ক করার জন্য নবীদের পাঠিয়েছেন, কিন্তু তারা তাঁর বার্তা প্রত্যাখ্যান করেছে এবং তাদের দুষ্টতা চালিয়ে গেছে। তাদের পাপের তুলনা করা হয় এক অবিশ্রান্ত শত্রুর সাথে যে তার পথের সবকিছু গ্রাস করে। লোকেরা ঈশ্বরকে ত্যাগ করেছে এবং মূর্তিপূজার দিকে ফিরেছে, তাঁর ক্রোধকে উস্কে দিয়েছে।</w:t>
      </w:r>
    </w:p>
    <w:p/>
    <w:p>
      <w:r xmlns:w="http://schemas.openxmlformats.org/wordprocessingml/2006/main">
        <w:t xml:space="preserve">3য় অনুচ্ছেদ: অধ্যায়টি একটি বিদেশী জাতির কাছ থেকে আসন্ন আক্রমণের বর্ণনা দিয়ে শেষ হয়েছে (জেরিমিয়া 5:18-31)। যিরমিয় সতর্ক করেছিলেন যে যিহূদার উপর ধ্বংস আসবে কারণ তারা প্রভুকে ত্যাগ করেছে এবং মিথ্যা দেবতাদের অনুসরণ করেছে। তাদের সমৃদ্ধি সত্ত্বেও, তারা তাদের অপরাধ স্বীকার করতে বা অনুতাপ চাইতে অস্বীকার করে। তারা ছলনায় এতটাই অভ্যস্ত হয়ে গেছে যে তারা আর সত্যকে চিনতে পারে না।</w:t>
      </w:r>
    </w:p>
    <w:p/>
    <w:p>
      <w:r xmlns:w="http://schemas.openxmlformats.org/wordprocessingml/2006/main">
        <w:t xml:space="preserve">সংক্ষেপে,</w:t>
      </w:r>
    </w:p>
    <w:p>
      <w:r xmlns:w="http://schemas.openxmlformats.org/wordprocessingml/2006/main">
        <w:t xml:space="preserve">যিরমিয় অধ্যায় পাঁচটি যিহূদার মধ্যে ব্যাপক দুর্নীতি এবং অবিশ্বস্ততা প্রকাশ করে। যিরমিয় একজন ধার্মিক ব্যক্তিকে খুঁজে পাওয়ার জন্য ঈশ্বরের কাছে অনুরোধ করেন কিন্তু আবিষ্কার করেন যে তাদের মধ্যে ধার্মিকতা খুব কম। তিনি তাদের ক্রমাগত অবাধ্যতার কারণে আসন্ন বিচারের বিষয়ে সতর্ক করেছেন, তাদের পাপকে গ্রাসকারী শত্রু হিসাবে বর্ণনা করেছেন। লোকেরা ঈশ্বরের কাছ থেকে দূরে সরে গেছে, মূর্তিপূজাকে আলিঙ্গন করেছে এবং নবীদের মাধ্যমে তাঁর সতর্কবাণী প্রত্যাখ্যান করেছে। অধ্যায়টি প্রভুকে তাদের পরিত্যাগের শাস্তি হিসাবে একটি সমীপবর্তী আক্রমণের বর্ণনা দিয়ে শেষ হয়েছে। সমৃদ্ধি সত্ত্বেও, তারা অপরাধ স্বীকার করতে বা অনুশোচনা করতে অস্বীকার করে। এই অধ্যায়টি ঈশ্বরের বিরুদ্ধে অবিরাম বিদ্রোহের পরিণতিগুলির একটি গভীর অনুস্মারক হিসাবে কাজ করে এবং প্রকৃত অনুতাপের জরুরী প্রয়োজনকে তুলে ধরে।</w:t>
      </w:r>
    </w:p>
    <w:p/>
    <w:p>
      <w:r xmlns:w="http://schemas.openxmlformats.org/wordprocessingml/2006/main">
        <w:t xml:space="preserve">Jeremiah 5:1 তোমরা জেরুজালেমের রাস্তায় এদিক ওদিক ছুটে যাও, আর এখনই দেখ, জান, এবং তার বিস্তীর্ণ জায়গায় খোঁজ কর, যদি এমন কোন লোক খুঁজে পাও যে বিচার করে, যে সত্যের সন্ধান করে; এবং আমি তা ক্ষমা করব।</w:t>
      </w:r>
    </w:p>
    <w:p/>
    <w:p>
      <w:r xmlns:w="http://schemas.openxmlformats.org/wordprocessingml/2006/main">
        <w:t xml:space="preserve">ঈশ্বর জেরুজালেমের জনগণকে এমন একজন ব্যক্তির সন্ধান করার জন্য আহ্বান করছেন যিনি ন্যায় ও সত্যের সন্ধান করেন, এবং যদি একজনকে পাওয়া যায়, ঈশ্বর তাকে ক্ষমা করবেন।</w:t>
      </w:r>
    </w:p>
    <w:p/>
    <w:p>
      <w:r xmlns:w="http://schemas.openxmlformats.org/wordprocessingml/2006/main">
        <w:t xml:space="preserve">1. ন্যায় ও সত্যের সন্ধান করা: ঈশ্বরের দয়া আবিষ্কার করা</w:t>
      </w:r>
    </w:p>
    <w:p/>
    <w:p>
      <w:r xmlns:w="http://schemas.openxmlformats.org/wordprocessingml/2006/main">
        <w:t xml:space="preserve">2. ঈশ্বরের অক্ষয় করুণা: অনুতাপের আহ্বান</w:t>
      </w:r>
    </w:p>
    <w:p/>
    <w:p>
      <w:r xmlns:w="http://schemas.openxmlformats.org/wordprocessingml/2006/main">
        <w:t xml:space="preserve">1. ইশাইয়া 5:20-21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জেমস 5:7-8 অতএব,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w:t>
      </w:r>
    </w:p>
    <w:p/>
    <w:p>
      <w:r xmlns:w="http://schemas.openxmlformats.org/wordprocessingml/2006/main">
        <w:t xml:space="preserve">Jeremiah 5:2 যদিও তারা বলে, সদাপ্রভু জীবিত আছেন; তারা মিথ্যা শপথ করে।</w:t>
      </w:r>
    </w:p>
    <w:p/>
    <w:p>
      <w:r xmlns:w="http://schemas.openxmlformats.org/wordprocessingml/2006/main">
        <w:t xml:space="preserve">লোকেরা বলছে তারা ঈশ্বরের উপাসনা করছে, কিন্তু তারা সত্য বলছে না।</w:t>
      </w:r>
    </w:p>
    <w:p/>
    <w:p>
      <w:r xmlns:w="http://schemas.openxmlformats.org/wordprocessingml/2006/main">
        <w:t xml:space="preserve">1. সততার জীবন যাপন - যিরমিয় 5:2 এর উপর A</w:t>
      </w:r>
    </w:p>
    <w:p/>
    <w:p>
      <w:r xmlns:w="http://schemas.openxmlformats.org/wordprocessingml/2006/main">
        <w:t xml:space="preserve">2. সত্যের গভীর শক্তি - যিরমিয় 5:2 এর উপর A</w:t>
      </w:r>
    </w:p>
    <w:p/>
    <w:p>
      <w:r xmlns:w="http://schemas.openxmlformats.org/wordprocessingml/2006/main">
        <w:t xml:space="preserve">1. রোমানস 12:17-18 -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w:t>
      </w:r>
    </w:p>
    <w:p/>
    <w:p>
      <w:r xmlns:w="http://schemas.openxmlformats.org/wordprocessingml/2006/main">
        <w:t xml:space="preserve">2. হিতোপদেশ 12:22 - প্রভু মিথ্যা ঠোঁটকে ঘৃণা করেন, কিন্তু তিনি বিশ্বস্ত লোকেদের আনন্দ করেন।</w:t>
      </w:r>
    </w:p>
    <w:p/>
    <w:p>
      <w:r xmlns:w="http://schemas.openxmlformats.org/wordprocessingml/2006/main">
        <w:t xml:space="preserve">Jeremiah 5:3 হে সদাপ্রভু, তোমার চোখ কি সত্যের দিকে নয়? তুমি তাদের আঘাত করেছ, কিন্তু তারা দুঃখ পায় নি; তুমি তাদের ধ্বংস করেছ, কিন্তু তারা সংশোধন করতে অস্বীকার করেছে; তারা তাদের মুখ পাথরের চেয়েও শক্ত করেছে; তারা ফিরে আসতে অস্বীকার করেছে।</w:t>
      </w:r>
    </w:p>
    <w:p/>
    <w:p>
      <w:r xmlns:w="http://schemas.openxmlformats.org/wordprocessingml/2006/main">
        <w:t xml:space="preserve">যিহূদার লোকেদের ঈশ্বরের শাস্তি অনুতাপ নিয়ে আসেনি, পরিবর্তে তারা সংশোধন গ্রহণ করতে অস্বীকার করে এবং ঈশ্বরের বিরুদ্ধে তাদের হৃদয়কে কঠোর করে।</w:t>
      </w:r>
    </w:p>
    <w:p/>
    <w:p>
      <w:r xmlns:w="http://schemas.openxmlformats.org/wordprocessingml/2006/main">
        <w:t xml:space="preserve">1. "ঈশ্বরের ন্যায়বিচার এবং আমাদের অনুতাপ"</w:t>
      </w:r>
    </w:p>
    <w:p/>
    <w:p>
      <w:r xmlns:w="http://schemas.openxmlformats.org/wordprocessingml/2006/main">
        <w:t xml:space="preserve">2. "কঠিন হৃদয়: সংশোধন প্রত্যাখ্যান"</w:t>
      </w:r>
    </w:p>
    <w:p/>
    <w:p>
      <w:r xmlns:w="http://schemas.openxmlformats.org/wordprocessingml/2006/main">
        <w:t xml:space="preserve">1. Ezekiel 18:30-31 - "অতএব, হে ইস্রায়েলের পরিবার, আমি প্রত্যেকের তার পথ অনুসারে তোমাদের বিচার করব, প্রভু সদাপ্রভু বলেন, অনুতপ্ত হও এবং তোমার সমস্ত পাপ থেকে ফিরে যাও; তাই অন্যায় তোমার ধ্বংস হবে না। আপনি যে সমস্ত সীমালঙ্ঘন করেছেন তা আপনার কাছ থেকে দূরে সরিয়ে দিন এবং নতুন হৃদয় এবং একটি নতুন আত্মা পান।</w:t>
      </w:r>
    </w:p>
    <w:p/>
    <w:p>
      <w:r xmlns:w="http://schemas.openxmlformats.org/wordprocessingml/2006/main">
        <w:t xml:space="preserve">2. গীতসংহিতা 32:3-5 - যখন আমি নীরব থাকতাম, তখন সারাদিনের কান্নায় আমার হাড়গুলো নষ্ট হয়ে যায়। দিনরাত তোমার হাত আমার উপর ভারী ছিল; গ্রীষ্মের উত্তাপের মতো আমার শক্তি হ্রাস পেয়েছে। তারপর আমি তোমার কাছে আমার পাপ স্বীকার করলাম এবং আমার পাপ ঢাকলাম না। আমি বললাম, আমি সদাপ্রভুর কাছে আমার অপরাধ স্বীকার করব। আর তুমি আমার পাপের অপরাধ ক্ষমা করেছ।</w:t>
      </w:r>
    </w:p>
    <w:p/>
    <w:p>
      <w:r xmlns:w="http://schemas.openxmlformats.org/wordprocessingml/2006/main">
        <w:t xml:space="preserve">Jeremiah 5:4 তাই আমি বললাম, নিশ্চয়ই এরা গরীব; তারা মূর্খ, কারণ তারা প্রভুর পথ জানে না, তাদের ঈশ্বরের বিচারও জানে না৷</w:t>
      </w:r>
    </w:p>
    <w:p/>
    <w:p>
      <w:r xmlns:w="http://schemas.openxmlformats.org/wordprocessingml/2006/main">
        <w:t xml:space="preserve">এই অনুচ্ছেদটি তাদের মূর্খতার কথা বলে যারা প্রভুকে অনুসরণ করে না বা তাঁর বিচারকে স্বীকৃতি দেয় না।</w:t>
      </w:r>
    </w:p>
    <w:p/>
    <w:p>
      <w:r xmlns:w="http://schemas.openxmlformats.org/wordprocessingml/2006/main">
        <w:t xml:space="preserve">1. জ্ঞানের পথ: প্রভুর পথ শেখা</w:t>
      </w:r>
    </w:p>
    <w:p/>
    <w:p>
      <w:r xmlns:w="http://schemas.openxmlformats.org/wordprocessingml/2006/main">
        <w:t xml:space="preserve">2. ঈশ্বরের বিচার: তাঁর ন্যায়বিচার বোঝা</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Jeremiah 5:5 আমি আমাকে মহাপুরুষদের কাছে নিয়ে যাব এবং তাদের সাথে কথা বলব; কারণ তারা প্রভুর পথ এবং তাদের ঈশ্বরের বিচার জানে৷</w:t>
      </w:r>
    </w:p>
    <w:p/>
    <w:p>
      <w:r xmlns:w="http://schemas.openxmlformats.org/wordprocessingml/2006/main">
        <w:t xml:space="preserve">ভাববাদী যিরমিয় ইস্রায়েলের লোকেদের ঈশ্বরের আইনের জোয়াল এবং বন্ধন ভেঙ্গেছে বলে বর্ণনা করেছেন এবং তিনি মহান ব্যক্তিদের সন্ধান করেছেন যে তারা তাদের সাথে প্রভুর পথ এবং তাদের ঈশ্বরের বিচার সম্পর্কে কথা বলবেন।</w:t>
      </w:r>
    </w:p>
    <w:p/>
    <w:p>
      <w:r xmlns:w="http://schemas.openxmlformats.org/wordprocessingml/2006/main">
        <w:t xml:space="preserve">1. সর্বশ্রেষ্ঠ ভালো: আমাদের জীবনে ঈশ্বরের পথ অনুসরণ করা</w:t>
      </w:r>
    </w:p>
    <w:p/>
    <w:p>
      <w:r xmlns:w="http://schemas.openxmlformats.org/wordprocessingml/2006/main">
        <w:t xml:space="preserve">2. বন্ধনে বসবাস: পাপের শৃঙ্খল থেকে মুক্ত হওয়া</w:t>
      </w:r>
    </w:p>
    <w:p/>
    <w:p>
      <w:r xmlns:w="http://schemas.openxmlformats.org/wordprocessingml/2006/main">
        <w:t xml:space="preserve">1. ম্যাথু 11:28-30 - "তোমরা যারা ক্লান্ত ও ভারগ্রস্ত সকলে আমার কাছে এস, আমি তোমাদের বিশ্রাম দেব। আমার জোয়াল তোমাদের উপর নাও এবং আমার কাছ থেকে শিখ, কারণ আমি হৃদয়ে কোমল এবং নম্র, এবং তোমরা আপনার আত্মার জন্য বিশ্রাম পাবেন, কারণ আমার জোয়াল সহজ এবং আমার বোঝা হালকা।"</w:t>
      </w:r>
    </w:p>
    <w:p/>
    <w:p>
      <w:r xmlns:w="http://schemas.openxmlformats.org/wordprocessingml/2006/main">
        <w:t xml:space="preserve">2. 1 জন 5:3 - "এই ঈশ্বরের ভালবাসা, যে আমরা তাঁর আদেশ পালন করি: এবং তাঁর আদেশগুলি কঠিন নয়।"</w:t>
      </w:r>
    </w:p>
    <w:p/>
    <w:p>
      <w:r xmlns:w="http://schemas.openxmlformats.org/wordprocessingml/2006/main">
        <w:t xml:space="preserve">Jeremiah 5:6 সেইজন্য বনের একটি সিংহ তাদের মেরে ফেলবে, এবং সন্ধ্যার একটি নেকড়ে তাদের লুট করবে, একটি চিতাবাঘ তাদের শহরগুলির উপর নজর রাখবে: যে কেউ সেখান থেকে বের হবে তাকে টুকরো টুকরো করা হবে, কারণ তাদের পাপাচার অনেক। , এবং তাদের backslidings বৃদ্ধি করা হয়.</w:t>
      </w:r>
    </w:p>
    <w:p/>
    <w:p>
      <w:r xmlns:w="http://schemas.openxmlformats.org/wordprocessingml/2006/main">
        <w:t xml:space="preserve">1: আমাদের পাপের জন্য ঈশ্বরের বিচার বাস্তব এবং গুরুতর।</w:t>
      </w:r>
    </w:p>
    <w:p/>
    <w:p>
      <w:r xmlns:w="http://schemas.openxmlformats.org/wordprocessingml/2006/main">
        <w:t xml:space="preserve">2: আমাদের সীমালঙ্ঘনের জন্য অনুতপ্ত হতে হবে এবং রহমতের জন্য ঈশ্বরের দিকে ফিরে যেতে হবে।</w:t>
      </w:r>
    </w:p>
    <w:p/>
    <w:p>
      <w:r xmlns:w="http://schemas.openxmlformats.org/wordprocessingml/2006/main">
        <w:t xml:space="preserve">1: Jeremiah 17:9-10 "হৃদয় সব কিছুর উপরে প্রতারক, এবং নিদারুণভাবে দুষ্ট: কে তা জানতে পারে? আমি প্রভু হৃদয় অনুসন্ধান করি, আমি লাগাম চেষ্টা করি, এমনকি প্রত্যেক মানুষকে তার পথ অনুসারে এবং অনুসারে দিতে পারি। তার কাজের ফলে।"</w:t>
      </w:r>
    </w:p>
    <w:p/>
    <w:p>
      <w:r xmlns:w="http://schemas.openxmlformats.org/wordprocessingml/2006/main">
        <w:t xml:space="preserve">2: ম্যাথু 7:21-23 "যে সবাই আমাকে বলে, প্রভু, প্রভু, স্বর্গরাজ্যে প্রবেশ করবে না, তবে কেবলমাত্র সেই ব্যক্তিই প্রবেশ করবে যে আমার স্বর্গস্থ পিতার ইচ্ছা পালন করে। অনেকে আমাকে এই বিষয়ে বলবে দিন, প্রভু, প্রভু, আমরা কি আপনার নামে ভবিষ্যদ্বাণী করিনি এবং আপনার নামে ভূত তাড়াতে এবং আপনার নামে অনেক অলৌকিক কাজ করে? তারপর আমি তাদের স্পষ্টভাবে বলব, আমি আপনাকে কখনই চিনতাম না। আমার থেকে দূরে সরে যাও, হে দুষ্কৃতীরা!</w:t>
      </w:r>
    </w:p>
    <w:p/>
    <w:p>
      <w:r xmlns:w="http://schemas.openxmlformats.org/wordprocessingml/2006/main">
        <w:t xml:space="preserve">Jeremiah 5:7 এর জন্য আমি কিভাবে তোমাকে ক্ষমা করব? তোমার ছেলেমেয়েরা আমাকে ত্যাগ করেছে এবং তাদের নামে শপথ করেছে যারা দেবতা নয়।</w:t>
      </w:r>
    </w:p>
    <w:p/>
    <w:p>
      <w:r xmlns:w="http://schemas.openxmlformats.org/wordprocessingml/2006/main">
        <w:t xml:space="preserve">ঈশ্বর প্রশ্ন করছেন কেন তিনি তাঁর লোকদের ক্ষমা করবেন যখন তারা তাঁকে পরিত্যাগ করেছে, মিথ্যা দেবতাদের নিজেদের হিসাবে গ্রহণ করেছে এবং ব্যভিচার ও অশ্লীলতায় লিপ্ত হয়েছে।</w:t>
      </w:r>
    </w:p>
    <w:p/>
    <w:p>
      <w:r xmlns:w="http://schemas.openxmlformats.org/wordprocessingml/2006/main">
        <w:t xml:space="preserve">1. মূর্তিপূজার বিপদ: আমরা যখন ঈশ্বরের কাছ থেকে বিচ্যুত হয়ে যাই তখন আমাদের কীভাবে প্রতিক্রিয়া জানানো উচিত</w:t>
      </w:r>
    </w:p>
    <w:p/>
    <w:p>
      <w:r xmlns:w="http://schemas.openxmlformats.org/wordprocessingml/2006/main">
        <w:t xml:space="preserve">2. ঈশ্বরের ক্ষমার বাস্তবতা: তাঁর ভালবাসার গভীরতা বোঝা</w:t>
      </w:r>
    </w:p>
    <w:p/>
    <w:p>
      <w:r xmlns:w="http://schemas.openxmlformats.org/wordprocessingml/2006/main">
        <w:t xml:space="preserve">1. ইশাইয়া 1:18 - "এখন আসুন, আসুন আমরা একসাথে যুক্তি করি, প্রভু বলেছেন: যদিও আপনার পাপগুলি লাল রঙের মতো, তবে তারা তুষারের মতো সাদা হবে; যদিও তারা লাল রঙের মতো লাল, তারা পশমের মতো হবে।"</w:t>
      </w:r>
    </w:p>
    <w:p/>
    <w:p>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Jeremiah 5:8 তারা সকালের ঘোড়ার মত ছিল: প্রত্যেকে তার প্রতিবেশীর স্ত্রীর পিছনে ঝাঁপিয়ে পড়ত।</w:t>
      </w:r>
    </w:p>
    <w:p/>
    <w:p>
      <w:r xmlns:w="http://schemas.openxmlformats.org/wordprocessingml/2006/main">
        <w:t xml:space="preserve">যিহূদার লোকেরা এতটাই অনৈতিক হয়ে গিয়েছিল যে তারা লম্পট ঘোড়ার মতো আচরণ করছিল।</w:t>
      </w:r>
    </w:p>
    <w:p/>
    <w:p>
      <w:r xmlns:w="http://schemas.openxmlformats.org/wordprocessingml/2006/main">
        <w:t xml:space="preserve">1. নৈতিক সততার সাথে জীবনযাপন: প্রলোভনের কাছে আত্মসমর্পণ না করা</w:t>
      </w:r>
    </w:p>
    <w:p/>
    <w:p>
      <w:r xmlns:w="http://schemas.openxmlformats.org/wordprocessingml/2006/main">
        <w:t xml:space="preserve">2. ধার্মিকতার শক্তি: এটি আপনার আত্মার জন্য কী করতে পারে</w:t>
      </w:r>
    </w:p>
    <w:p/>
    <w:p>
      <w:r xmlns:w="http://schemas.openxmlformats.org/wordprocessingml/2006/main">
        <w:t xml:space="preserve">1. Ephesians 5:3-4 - কিন্তু তোমাদের মধ্যে যৌন অনৈতিকতা, বা কোন প্রকার অপবিত্রতা বা লোভের ইঙ্গিতও থাকা উচিত নয়, কারণ এগুলি ঈশ্বরের পবিত্র লোকেদের জন্য অনুচিত৷ বা অশ্লীলতা, মূর্খতাপূর্ণ কথা বা মোটা তামাশা করা উচিত নয়, যা স্থানের বাইরে নয়, বরং ধন্যবাদ।</w:t>
      </w:r>
    </w:p>
    <w:p/>
    <w:p>
      <w:r xmlns:w="http://schemas.openxmlformats.org/wordprocessingml/2006/main">
        <w:t xml:space="preserve">2. হিতোপদেশ 5:15-20 - আপনার নিজের কুয়া থেকে জল পান করুন, আপনার নিজের কুয়া থেকে প্রবাহিত জল। আপনার ঝর্ণাগুলি কি রাস্তায় উপচে পড়া উচিত, জনসাধারণের চত্বরে আপনার জলের স্রোত? তাদের একা আপনার হতে দিন, অপরিচিতদের সাথে ভাগ করা যাবে না। তোমার ঝর্ণা আশীর্বাদ করুক, এবং তোমার যৌবনের স্ত্রীতে তুমি আনন্দ করুক। একটি প্রেমময় ডো, একটি করুণাময় হরিণ তার স্তন সর্বদা আপনাকে সন্তুষ্ট করতে পারে, আপনি কখনও তার ভালবাসায় মোহিত হতে পারেন। কেন, আমার ছেলে, একজন ব্যভিচারিণী দ্বারা মোহিত হবে? কেন অন্য পুরুষের বউয়ের বুকে আলিঙ্গন?</w:t>
      </w:r>
    </w:p>
    <w:p/>
    <w:p>
      <w:r xmlns:w="http://schemas.openxmlformats.org/wordprocessingml/2006/main">
        <w:t xml:space="preserve">Jeremiah 5:9 আমি কি এসবের জন্য পরিদর্শন করব না? সদাপ্রভু বলছেন, “এ রকম একটা জাতির বিরুদ্ধে আমার প্রাণ কি প্রতিশোধ নেবে না?</w:t>
      </w:r>
    </w:p>
    <w:p/>
    <w:p>
      <w:r xmlns:w="http://schemas.openxmlformats.org/wordprocessingml/2006/main">
        <w:t xml:space="preserve">প্রভু জিজ্ঞাসা করছেন যে তিনি ভুল করেছে এমন একটি জাতির উপর পদক্ষেপ নেওয়া উচিত নয় কিনা।</w:t>
      </w:r>
    </w:p>
    <w:p/>
    <w:p>
      <w:r xmlns:w="http://schemas.openxmlformats.org/wordprocessingml/2006/main">
        <w:t xml:space="preserve">1. প্রভুর ক্রোধ: ঈশ্বরের বিচার বোঝা</w:t>
      </w:r>
    </w:p>
    <w:p/>
    <w:p>
      <w:r xmlns:w="http://schemas.openxmlformats.org/wordprocessingml/2006/main">
        <w:t xml:space="preserve">2. অবাধ্যতার পরিণতি: অন্যায়ের ফলাফলের মুখোমুখি হওয়া</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হিব্রু 10:30 - কারণ আমরা তাকে জানি যে বলেছে, প্রতিশোধ নেওয়া আমার জন্য, আমি প্রতিদান দেব, প্রভু বলেছেন। এবং আবার, প্রভু তাঁর লোকদের বিচার করবেন।</w:t>
      </w:r>
    </w:p>
    <w:p/>
    <w:p>
      <w:r xmlns:w="http://schemas.openxmlformats.org/wordprocessingml/2006/main">
        <w:t xml:space="preserve">Jeremiah 5:10 তোমরা তার দেয়ালের ওপরে গিয়ে ধ্বংস কর; কিন্তু সম্পূর্ণ শেষ করো না, তার যুদ্ধগুলো কেড়ে নেও; কারণ তারা প্রভুর নয়৷</w:t>
      </w:r>
    </w:p>
    <w:p/>
    <w:p>
      <w:r xmlns:w="http://schemas.openxmlformats.org/wordprocessingml/2006/main">
        <w:t xml:space="preserve">যিহূদার লোকেদের আদেশ দেওয়া হয়েছে যে তারা উপরে গিয়ে শহরের দেয়াল ধ্বংস করবে, কিন্তু পুরোপুরি ভেঙে ফেলবে না। যুদ্ধক্ষেত্রগুলিকে সরিয়ে নেওয়া উচিত, কারণ সেগুলি প্রভুর নয়৷</w:t>
      </w:r>
    </w:p>
    <w:p/>
    <w:p>
      <w:r xmlns:w="http://schemas.openxmlformats.org/wordprocessingml/2006/main">
        <w:t xml:space="preserve">1. প্রভুর সার্বভৌমত্ব এবং ন্যায়বিচার: কীভাবে ঈশ্বরের কর্তৃত্ব আমাদের নিজেদেরকে অগ্রাহ্য করে</w:t>
      </w:r>
    </w:p>
    <w:p/>
    <w:p>
      <w:r xmlns:w="http://schemas.openxmlformats.org/wordprocessingml/2006/main">
        <w:t xml:space="preserve">2. আনুগত্যের শক্তি: ঈশ্বরের আদেশ অনুসরণের সুবিধাগুলি কাটা</w:t>
      </w:r>
    </w:p>
    <w:p/>
    <w:p>
      <w:r xmlns:w="http://schemas.openxmlformats.org/wordprocessingml/2006/main">
        <w:t xml:space="preserve">1. রোমানস 13:1-4 -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গীতসংহিতা 33:12 - ধন্য সেই জাতি যার ঈশ্বর প্রভু, সেই জনগণ যাকে তিনি তার উত্তরাধিকার হিসেবে বেছে নিয়েছেন!</w:t>
      </w:r>
    </w:p>
    <w:p/>
    <w:p>
      <w:r xmlns:w="http://schemas.openxmlformats.org/wordprocessingml/2006/main">
        <w:t xml:space="preserve">Jeremiah 5:11 কেননা ইস্রায়েল-কুল ও যিহূদার কুল আমার বিরুদ্ধে অত্যন্ত বিশ্বাসঘাতকতা করেছে, সদাপ্রভু বলছেন।</w:t>
      </w:r>
    </w:p>
    <w:p/>
    <w:p>
      <w:r xmlns:w="http://schemas.openxmlformats.org/wordprocessingml/2006/main">
        <w:t xml:space="preserve">ঈশ্বর তাদের অবিশ্বস্ততার জন্য ইস্রায়েল এবং যিহূদার প্রতি ক্রুদ্ধ।</w:t>
      </w:r>
    </w:p>
    <w:p/>
    <w:p>
      <w:r xmlns:w="http://schemas.openxmlformats.org/wordprocessingml/2006/main">
        <w:t xml:space="preserve">1. ঈশ্বরের প্রতি বিশ্বস্ততার গুরুত্ব</w:t>
      </w:r>
    </w:p>
    <w:p/>
    <w:p>
      <w:r xmlns:w="http://schemas.openxmlformats.org/wordprocessingml/2006/main">
        <w:t xml:space="preserve">2. ঈশ্বরের প্রতি বিশ্বস্ত না হওয়ার পরিণতি</w:t>
      </w:r>
    </w:p>
    <w:p/>
    <w:p>
      <w:r xmlns:w="http://schemas.openxmlformats.org/wordprocessingml/2006/main">
        <w:t xml:space="preserve">1. Deuteronomy 11:16-17 - নিজেদের প্রতি খেয়াল রেখো, যাতে তোমাদের হৃদয় প্রতারিত না হয়, এবং তোমরা দূরে সরে অন্য দেবতাদের সেবা কর এবং তাদের পূজা কর; এবং তারপর প্রভুর ক্রোধ আপনার বিরুদ্ধে প্রজ্বলিত হবে, এবং তিনি আকাশ বন্ধ করে দেবেন, যাতে বৃষ্টি না হয় এবং জমি তার ফল দেয় না; প্রভু তোমাদের যে উত্তম দেশ দিচ্ছেন সেখান থেকে তোমরা শীঘ্রই ধ্বংস হয়ে যাও৷</w:t>
      </w:r>
    </w:p>
    <w:p/>
    <w:p>
      <w:r xmlns:w="http://schemas.openxmlformats.org/wordprocessingml/2006/main">
        <w:t xml:space="preserve">2. হিতোপদেশ 11:20 - যারা কৃপণ হৃদয়ের তারা প্রভুর কাছে ঘৃণা করে, কিন্তু যারা তাদের পথে সরল তারাই তাঁর আনন্দ।</w:t>
      </w:r>
    </w:p>
    <w:p/>
    <w:p>
      <w:r xmlns:w="http://schemas.openxmlformats.org/wordprocessingml/2006/main">
        <w:t xml:space="preserve">Jeremiah 5:12 তারা সদাপ্রভুকে মিথ্যা বলেছে এবং বলেছে, তিনি নন; আমাদের উপর অমঙ্গল আসবে না; আমরা তলোয়ার বা দুর্ভিক্ষ দেখতে পাব না।</w:t>
      </w:r>
    </w:p>
    <w:p/>
    <w:p>
      <w:r xmlns:w="http://schemas.openxmlformats.org/wordprocessingml/2006/main">
        <w:t xml:space="preserve">যিহূদার লোকেরা প্রভুকে অস্বীকার করেছে, এই বলে যে তাদের উপর মন্দ আসবে না এবং তারা যুদ্ধ বা দুর্ভিক্ষের সম্মুখীন হবে না।</w:t>
      </w:r>
    </w:p>
    <w:p/>
    <w:p>
      <w:r xmlns:w="http://schemas.openxmlformats.org/wordprocessingml/2006/main">
        <w:t xml:space="preserve">1. প্রভুকে অস্বীকার করার বিপদ - Jeremiah 5:12</w:t>
      </w:r>
    </w:p>
    <w:p/>
    <w:p>
      <w:r xmlns:w="http://schemas.openxmlformats.org/wordprocessingml/2006/main">
        <w:t xml:space="preserve">2. অবিশ্বাসের পরিণতি - Jeremiah 5:12</w:t>
      </w:r>
    </w:p>
    <w:p/>
    <w:p>
      <w:r xmlns:w="http://schemas.openxmlformats.org/wordprocessingml/2006/main">
        <w:t xml:space="preserve">1. Jeremiah 17:9 - হৃদয় সব কিছুর উপরে ছলনাময়, এবং নিদারুণভাবে দুষ্ট: কে তা জানতে পারে?</w:t>
      </w:r>
    </w:p>
    <w:p/>
    <w:p>
      <w:r xmlns:w="http://schemas.openxmlformats.org/wordprocessingml/2006/main">
        <w:t xml:space="preserve">2. Deuteronomy 28:47-48 - কারণ আপনি সমস্ত কিছুর প্রাচুর্যের জন্য আপনার ঈশ্বর সদাপ্রভুকে আনন্দের সাথে এবং হৃদয়ের আনন্দের সাথে সেবা করেননি; সেইজন্য তুমি তোমার শত্রুদের সেবা করবে যাদের প্রভু তোমার বিরুদ্ধে পাঠাবেন, ক্ষুধা, তৃষ্ণা, নগ্নতা এবং সব কিছুর অভাবের মধ্যে, এবং তিনি তোমাকে ধ্বংস না করা পর্যন্ত তোমার ঘাড়ে লোহার জোয়াল চাপিয়ে দেবেন।</w:t>
      </w:r>
    </w:p>
    <w:p/>
    <w:p>
      <w:r xmlns:w="http://schemas.openxmlformats.org/wordprocessingml/2006/main">
        <w:t xml:space="preserve">Jeremiah 5:13 এবং ভাববাদীরা বায়ু হয়ে উঠবে, এবং বাক্য তাদের মধ্যে নেই: তাদের প্রতি এইভাবে করা হবে।</w:t>
      </w:r>
    </w:p>
    <w:p/>
    <w:p>
      <w:r xmlns:w="http://schemas.openxmlformats.org/wordprocessingml/2006/main">
        <w:t xml:space="preserve">নবীদের কথা শূন্য এবং অপূর্ণ, ফলে তাদের মৃত্যু হয়।</w:t>
      </w:r>
    </w:p>
    <w:p/>
    <w:p>
      <w:r xmlns:w="http://schemas.openxmlformats.org/wordprocessingml/2006/main">
        <w:t xml:space="preserve">1: আপনি যে শব্দগুলি বলছেন সে সম্পর্কে সতর্ক থাকুন, কারণ ঈশ্বর আপনাকে তাদের জন্য জবাবদিহি করবেন।</w:t>
      </w:r>
    </w:p>
    <w:p/>
    <w:p>
      <w:r xmlns:w="http://schemas.openxmlformats.org/wordprocessingml/2006/main">
        <w:t xml:space="preserve">2: আমাদের অবশ্যই ঈশ্বরের সত্য দিয়ে আমাদের কথা পূরণ করার চেষ্টা করতে হবে, আমাদের নিজস্ব নয়।</w:t>
      </w:r>
    </w:p>
    <w:p/>
    <w:p>
      <w:r xmlns:w="http://schemas.openxmlformats.org/wordprocessingml/2006/main">
        <w:t xml:space="preserve">1: জেমস 3:1-2 - আমার ভাইয়েরা, আপনাদের মধ্যে অনেকেই শিক্ষক না হন, জেনে রাখুন যে আমরা আরও কঠোর বিচার করব। কারণ আমরা সকলেই নানাভাবে হোঁচট খাই। যদি কেউ তার কথায় হোঁচট না খায়, তবে সে একজন নিখুঁত মানুষ, সারা শরীরেও লাগাম দিতে সক্ষম।</w:t>
      </w:r>
    </w:p>
    <w:p/>
    <w:p>
      <w:r xmlns:w="http://schemas.openxmlformats.org/wordprocessingml/2006/main">
        <w:t xml:space="preserve">2: Colossians 4:6 - আপনার বক্তৃতা সর্বদা করুণার সাথে, লবণ দিয়ে মসৃণ হোক, যাতে আপনি জানতে পারেন যে আপনার প্রত্যেককে কীভাবে উত্তর দেওয়া উচিত।</w:t>
      </w:r>
    </w:p>
    <w:p/>
    <w:p>
      <w:r xmlns:w="http://schemas.openxmlformats.org/wordprocessingml/2006/main">
        <w:t xml:space="preserve">Jeremiah 5:14 এইজন্য প্রভু সর্বশক্তিমান ঈশ্বর এই কথা বলেন, তুমি এই কথা বলছ, দেখ, আমি আমার বাক্য তোমার মুখে আগুন এবং এই লোকদের কাঠ করব, আর তা তাদের গ্রাস করবে।</w:t>
      </w:r>
    </w:p>
    <w:p/>
    <w:p>
      <w:r xmlns:w="http://schemas.openxmlformats.org/wordprocessingml/2006/main">
        <w:t xml:space="preserve">বাহিনীগণের ঈশ্বর সদাপ্রভু ঘোষণা করেন যে, লোকেরা যদি তাঁর দেওয়া কথা বলে, তবে তাঁর বাক্য তাদের গ্রাস করবে।</w:t>
      </w:r>
    </w:p>
    <w:p/>
    <w:p>
      <w:r xmlns:w="http://schemas.openxmlformats.org/wordprocessingml/2006/main">
        <w:t xml:space="preserve">1. শব্দের শক্তি: কীভাবে ঈশ্বরের বাক্য আমাদের রূপান্তর করতে পারে</w:t>
      </w:r>
    </w:p>
    <w:p/>
    <w:p>
      <w:r xmlns:w="http://schemas.openxmlformats.org/wordprocessingml/2006/main">
        <w:t xml:space="preserve">2. অবাধ্যতার পরিণতি: আমরা যখন ঈশ্বরের বাক্য প্রত্যাখ্যান করি তখন কী ঘটে</w:t>
      </w:r>
    </w:p>
    <w:p/>
    <w:p>
      <w:r xmlns:w="http://schemas.openxmlformats.org/wordprocessingml/2006/main">
        <w:t xml:space="preserve">1. গীতসংহিতা 12:6 - প্রভুর বাক্যগুলি বিশুদ্ধ শব্দ: যেমন রূপা মাটির চুল্লিতে পরীক্ষা করে, সাতবার শুদ্ধ হয়।</w:t>
      </w:r>
    </w:p>
    <w:p/>
    <w:p>
      <w:r xmlns:w="http://schemas.openxmlformats.org/wordprocessingml/2006/main">
        <w:t xml:space="preserve">2. জেমস 1:21 - অতএব সমস্ত নোংরাতা এবং অপ্রতুলতাকে বাদ দিন এবং নম্রতার সাথে খোদাই করা শব্দ গ্রহণ করুন, যা আপনার আত্মাকে বাঁচাতে সক্ষম।</w:t>
      </w:r>
    </w:p>
    <w:p/>
    <w:p>
      <w:r xmlns:w="http://schemas.openxmlformats.org/wordprocessingml/2006/main">
        <w:t xml:space="preserve">Jeremiah 5:15 হে ইস্রায়েলের বংশ, দেখ, আমি দূর থেকে তোমাদের বিরুদ্ধে এক জাতিকে নিয়ে আসব, সদাপ্রভু বলছেন: সে একটি শক্তিশালী জাতি, এটি একটি প্রাচীন জাতি, এমন একটি জাতি যাদের ভাষা তুমি জানো না, তারা যা বলে তা বোঝ না। .</w:t>
      </w:r>
    </w:p>
    <w:p/>
    <w:p>
      <w:r xmlns:w="http://schemas.openxmlformats.org/wordprocessingml/2006/main">
        <w:t xml:space="preserve">প্রভু একটি শক্তিশালী এবং রহস্যময় জাতিকে ইস্রায়েল পরিবারের কাছে পাঠান যাদের ভাষা তারা বোঝে না।</w:t>
      </w:r>
    </w:p>
    <w:p/>
    <w:p>
      <w:r xmlns:w="http://schemas.openxmlformats.org/wordprocessingml/2006/main">
        <w:t xml:space="preserve">1. অনিশ্চয়তার মুখে প্রভুর উপর আস্থা রাখা</w:t>
      </w:r>
    </w:p>
    <w:p/>
    <w:p>
      <w:r xmlns:w="http://schemas.openxmlformats.org/wordprocessingml/2006/main">
        <w:t xml:space="preserve">2. অপরিচিত শক্তি</w:t>
      </w:r>
    </w:p>
    <w:p/>
    <w:p>
      <w:r xmlns:w="http://schemas.openxmlformats.org/wordprocessingml/2006/main">
        <w:t xml:space="preserve">1. ইশাইয়া 43:1-3 -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পুড়বে না, শিখা তোমাকে গ্রাস করবে না। প্রভু তোমার ঈশ্বর, ইস্রায়েলের পবিত্রতম, তোমার ত্রাণকর্তা।"</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Jeremiah 5:16 তাদের কাঁপুনি খোলা সমাধির মত, তারা সকলেই পরাক্রমশালী পুরুষ।</w:t>
      </w:r>
    </w:p>
    <w:p/>
    <w:p>
      <w:r xmlns:w="http://schemas.openxmlformats.org/wordprocessingml/2006/main">
        <w:t xml:space="preserve">যিরমিয়ের সময়ের লোকেরা পরাক্রমশালী এবং শক্তিশালী এবং তাদের কাঁপুনি খোলা কবরের মত।</w:t>
      </w:r>
    </w:p>
    <w:p/>
    <w:p>
      <w:r xmlns:w="http://schemas.openxmlformats.org/wordprocessingml/2006/main">
        <w:t xml:space="preserve">1. ঈশ্বরের লোকেদের শক্তি: কীভাবে আমাদের শক্তি প্রভুর কাছ থেকে আসে</w:t>
      </w:r>
    </w:p>
    <w:p/>
    <w:p>
      <w:r xmlns:w="http://schemas.openxmlformats.org/wordprocessingml/2006/main">
        <w:t xml:space="preserve">2. মৃত্যুর কাঁপুনি: একটি উন্মুক্ত সমাধির সতর্কবাণী শুনুন</w:t>
      </w:r>
    </w:p>
    <w:p/>
    <w:p>
      <w:r xmlns:w="http://schemas.openxmlformats.org/wordprocessingml/2006/main">
        <w:t xml:space="preserve">1. গীতসংহিতা 18:32-34 - এটা ঈশ্বর যিনি আমাকে শক্তি দিয়ে সজ্জিত করেন এবং আমার পথকে নিখুঁত করেন।</w:t>
      </w:r>
    </w:p>
    <w:p/>
    <w:p>
      <w:r xmlns:w="http://schemas.openxmlformats.org/wordprocessingml/2006/main">
        <w:t xml:space="preserve">2. রোমানস 12:11-13 - কখনও উদ্যোগের অভাব করবেন না, তবে প্রভুর সেবা করে আপনার আধ্যাত্মিক উত্সাহ বজায় রাখুন।</w:t>
      </w:r>
    </w:p>
    <w:p/>
    <w:p>
      <w:r xmlns:w="http://schemas.openxmlformats.org/wordprocessingml/2006/main">
        <w:t xml:space="preserve">Jeremiah 5:17 তারা তোমার শস্য ও তোমার রুটি খেয়ে ফেলবে, যা তোমার ছেলেমেয়েদের খাওয়া উচিত; তারা তোমার মেষপাল ও তোমার পশুপাল খেয়ে ফেলবে; তারা তোমার দ্রাক্ষালতা ও ডুমুর গাছ খেয়ে ফেলবে; তারা তোমার দরিদ্রতা করবে। বেষ্টিত শহর, যেখানে তুমি বিশ্বাস করেছিলে, তলোয়ার দিয়ে।</w:t>
      </w:r>
    </w:p>
    <w:p/>
    <w:p>
      <w:r xmlns:w="http://schemas.openxmlformats.org/wordprocessingml/2006/main">
        <w:t xml:space="preserve">ঈশ্বরের লোকেরা তাদের ফসল, পশুপাখি এবং শহর ধ্বংস করে তাদের পাপের জন্য শাস্তি পাচ্ছে।</w:t>
      </w:r>
    </w:p>
    <w:p/>
    <w:p>
      <w:r xmlns:w="http://schemas.openxmlformats.org/wordprocessingml/2006/main">
        <w:t xml:space="preserve">1. পাপের পরিণতি: Jeremiah 5:17 থেকে একটি পাঠ</w:t>
      </w:r>
    </w:p>
    <w:p/>
    <w:p>
      <w:r xmlns:w="http://schemas.openxmlformats.org/wordprocessingml/2006/main">
        <w:t xml:space="preserve">2. ঈশ্বরকে উপহাস করা হবে না: Jeremiah 5:17 এর সতর্কবাণীর দিকে এক নজর</w:t>
      </w:r>
    </w:p>
    <w:p/>
    <w:p>
      <w:r xmlns:w="http://schemas.openxmlformats.org/wordprocessingml/2006/main">
        <w:t xml:space="preserve">1.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2. হিতোপদেশ 28:13 - যে তার পাপ ঢেকে রাখে সে সফল হবে না: কিন্তু যে সেগুলি স্বীকার করে এবং ত্যাগ করে সে করুণা পাবে।</w:t>
      </w:r>
    </w:p>
    <w:p/>
    <w:p>
      <w:r xmlns:w="http://schemas.openxmlformats.org/wordprocessingml/2006/main">
        <w:t xml:space="preserve">Jeremiah 5:18 তথাপি সেই দিনগুলিতে, সদাপ্রভু বলেন, আমি তোমাকে সম্পূর্ণরূপে শেষ করিব না।</w:t>
      </w:r>
    </w:p>
    <w:p/>
    <w:p>
      <w:r xmlns:w="http://schemas.openxmlformats.org/wordprocessingml/2006/main">
        <w:t xml:space="preserve">ঈশ্বর তাঁর লোকেদের অবাধ্যতার জন্য যে ধ্বংস নিয়ে আসবেন তা সত্ত্বেও, তিনি তাদের সম্পূর্ণরূপে ধ্বংস করবেন না।</w:t>
      </w:r>
    </w:p>
    <w:p/>
    <w:p>
      <w:r xmlns:w="http://schemas.openxmlformats.org/wordprocessingml/2006/main">
        <w:t xml:space="preserve">1. ঈশ্বর তাঁর লোকেদের প্রতি বিশ্বস্ত: যিরমিয় 5:18 এর একটি অন্বেষণ</w:t>
      </w:r>
    </w:p>
    <w:p/>
    <w:p>
      <w:r xmlns:w="http://schemas.openxmlformats.org/wordprocessingml/2006/main">
        <w:t xml:space="preserve">2. ঈশ্বরের অনুগ্রহ: শৃঙ্খলার মধ্যেও ঈশ্বর কতটা করুণাময় এবং ক্ষমাশীল</w:t>
      </w:r>
    </w:p>
    <w:p/>
    <w:p>
      <w:r xmlns:w="http://schemas.openxmlformats.org/wordprocessingml/2006/main">
        <w:t xml:space="preserve">1. গীতসংহিতা 103:8-10 প্রভু করুণাময় এবং করুণাময়, ক্রোধে ধীর এবং অবিচল প্রেমে সমৃদ্ধ। তিনি সর্বদা ধমক দেবেন না, চিরকাল তার রাগ রাখবেন না। তিনি আমাদের পাপ অনুসারে আমাদের সাথে আচরণ করেন না, আমাদের পাপ অনুসারে আমাদের প্রতিশোধ দেন না।</w:t>
      </w:r>
    </w:p>
    <w:p/>
    <w:p>
      <w:r xmlns:w="http://schemas.openxmlformats.org/wordprocessingml/2006/main">
        <w:t xml:space="preserve">2. বিলাপ 3:22-23 প্রভুর অটল ভালবাসা কখনও বন্ধ হয় না; তার করুণা শেষ হয় না; তারা প্রতিদিন সকালে নতুন; তোমার বিশ্বস্ততা মহান।</w:t>
      </w:r>
    </w:p>
    <w:p/>
    <w:p>
      <w:r xmlns:w="http://schemas.openxmlformats.org/wordprocessingml/2006/main">
        <w:t xml:space="preserve">Jeremiah 5:19 আর এটা ঘটবে, যখন তোমরা বলবে, আমাদের ঈশ্বর সদাপ্রভু কেন আমাদের প্রতি এই সব করেন? তখন তুমি তাদের বলবে, 'তোমরা যেমন আমাকে ত্যাগ করে তোমাদের দেশে বিদেশী দেবতার সেবা করেছ, তেমনি সেই দেশেও বিদেশীদের সেবা করবে যা তোমাদের নয়।</w:t>
      </w:r>
    </w:p>
    <w:p/>
    <w:p>
      <w:r xmlns:w="http://schemas.openxmlformats.org/wordprocessingml/2006/main">
        <w:t xml:space="preserve">যখন লোকেরা জিজ্ঞাসা করে যে কেন ঈশ্বর কিছু জিনিস করেছেন, তখন তাদের মনে করিয়ে দেওয়া হয় যে বিদেশী দেবতার প্রতি তাদের সেবার ফলে তাদের বিদেশী দেশে অপরিচিতদের সেবা করতে হয়েছে।</w:t>
      </w:r>
    </w:p>
    <w:p/>
    <w:p>
      <w:r xmlns:w="http://schemas.openxmlformats.org/wordprocessingml/2006/main">
        <w:t xml:space="preserve">1. ঈশ্বরের অবাধ্যতার পরিণতি</w:t>
      </w:r>
    </w:p>
    <w:p/>
    <w:p>
      <w:r xmlns:w="http://schemas.openxmlformats.org/wordprocessingml/2006/main">
        <w:t xml:space="preserve">2. ঈশ্বরের আদেশ অনুসরণের আশীর্বাদ</w:t>
      </w:r>
    </w:p>
    <w:p/>
    <w:p>
      <w:r xmlns:w="http://schemas.openxmlformats.org/wordprocessingml/2006/main">
        <w:t xml:space="preserve">1. Deuteronomy 28:15-68 - ঈশ্বরের আদেশ মান্য করা এবং অমান্য করার আশীর্বাদ এবং অভিশাপ।</w:t>
      </w:r>
    </w:p>
    <w:p/>
    <w:p>
      <w:r xmlns:w="http://schemas.openxmlformats.org/wordprocessingml/2006/main">
        <w:t xml:space="preserve">2. ইশাইয়া 1:16-20 - তাঁর লোকেদের জন্য ঈশ্বরের আকাঙ্ক্ষা যেন তাঁর কাছে ফিরে আসে এবং উদ্ধার পায়।</w:t>
      </w:r>
    </w:p>
    <w:p/>
    <w:p>
      <w:r xmlns:w="http://schemas.openxmlformats.org/wordprocessingml/2006/main">
        <w:t xml:space="preserve">Jeremiah 5:20 যাকোবের ঘরে এই কথা ঘোষণা কর এবং যিহূদায় তা প্রকাশ কর, বল,</w:t>
      </w:r>
    </w:p>
    <w:p/>
    <w:p>
      <w:r xmlns:w="http://schemas.openxmlformats.org/wordprocessingml/2006/main">
        <w:t xml:space="preserve">ইস্রায়েল এবং যিহূদার লোকেরা প্রভুর আদেশগুলিকে গভীরভাবে প্রত্যাখ্যান করেছে।</w:t>
      </w:r>
    </w:p>
    <w:p/>
    <w:p>
      <w:r xmlns:w="http://schemas.openxmlformats.org/wordprocessingml/2006/main">
        <w:t xml:space="preserve">1: আমাদের অবশ্যই অনুতপ্ত হতে হবে এবং প্রভুর কাছে ফিরে যেতে হবে, কারণ তিনিই একমাত্র যিনি আমাদের পাপ থেকে রক্ষা করতে পারেন।</w:t>
      </w:r>
    </w:p>
    <w:p/>
    <w:p>
      <w:r xmlns:w="http://schemas.openxmlformats.org/wordprocessingml/2006/main">
        <w:t xml:space="preserve">2: ঈশ্বরের আদেশগুলিকে হালকাভাবে নেওয়া উচিত নয়, এবং আমরা যদি তাঁর আশীর্বাদ পেতে চাই তবে আমাদের অবশ্যই তাদের বাধ্য হতে হবে।</w:t>
      </w:r>
    </w:p>
    <w:p/>
    <w:p>
      <w:r xmlns:w="http://schemas.openxmlformats.org/wordprocessingml/2006/main">
        <w:t xml:space="preserve">1: গীতসংহিতা 51:17 - "ঈশ্বরের কাছে আনন্দদায়ক বলি একটি ভগ্ন আত্মা; একটি ভগ্ন ও অনুতপ্ত হৃদয়, হে ঈশ্বর, আপনি তুচ্ছ করবেন না।"</w:t>
      </w:r>
    </w:p>
    <w:p/>
    <w:p>
      <w:r xmlns:w="http://schemas.openxmlformats.org/wordprocessingml/2006/main">
        <w:t xml:space="preserve">2: ইশাইয়া 55: 6-7 - "প্রভুকে খুঁজুন যতক্ষণ তিনি পাওয়া যায়; তিনি কাছে থাকা অবস্থায়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Jeremiah 5:21 হে মূর্খ লোকেরা, এখন এই কথা শোন; যাদের চোখ আছে তারা দেখতে পায় না৷ যাদের কান আছে কিন্তু শোনে না।</w:t>
      </w:r>
    </w:p>
    <w:p/>
    <w:p>
      <w:r xmlns:w="http://schemas.openxmlformats.org/wordprocessingml/2006/main">
        <w:t xml:space="preserve">চোখ-কান থাকা সত্ত্বেও মানুষ বোকা এবং বোধগম্য নয়।</w:t>
      </w:r>
    </w:p>
    <w:p/>
    <w:p>
      <w:r xmlns:w="http://schemas.openxmlformats.org/wordprocessingml/2006/main">
        <w:t xml:space="preserve">1: জ্ঞান এবং বোঝার জন্য আমাদের চোখ এবং কান খুলতে হবে।</w:t>
      </w:r>
    </w:p>
    <w:p/>
    <w:p>
      <w:r xmlns:w="http://schemas.openxmlformats.org/wordprocessingml/2006/main">
        <w:t xml:space="preserve">2: আমাদের অবশ্যই নিজেদের এবং আমাদের অভ্যাসগুলি পরীক্ষা করতে হবে যাতে আমরা জ্ঞানে বেড়ে উঠছি।</w:t>
      </w:r>
    </w:p>
    <w:p/>
    <w:p>
      <w:r xmlns:w="http://schemas.openxmlformats.org/wordprocessingml/2006/main">
        <w:t xml:space="preserve">1: হিতোপদেশ 2:3-5, "হ্যাঁ, যদি আপনি জ্ঞানের জন্য চিৎকার করেন এবং বোঝার জন্য আপনার কণ্ঠস্বর উচ্চারণ করেন; আপনি যদি তাকে রূপার মতো খুঁজতে চান এবং লুকানো ধন-সম্পদের মতো তার সন্ধান করেন; তাহলে আপনি বুঝতে পারবেন প্রভু, এবং ঈশ্বরের জ্ঞান খুঁজে পান।"</w:t>
      </w:r>
    </w:p>
    <w:p/>
    <w:p>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Jeremiah 5:22 তোমরা আমাকে ভয় কর না? সদাপ্রভু বলছেন: “তোমরা কি আমার সামনে কাঁপবে না, যারা চিরকালের আদেশ দিয়ে সমুদ্রের সীমানার জন্য বালি রেখেছিল, যাতে তা অতিক্রম করতে পারে না; এবং যদিও তার ঢেউগুলি নিজেদের উড়িয়ে দেয়, তবুও তারা জয়ী হতে পারে না। যদিও তারা গর্জন করে, তবুও কি তারা তা অতিক্রম করতে পারে না?</w:t>
      </w:r>
    </w:p>
    <w:p/>
    <w:p>
      <w:r xmlns:w="http://schemas.openxmlformats.org/wordprocessingml/2006/main">
        <w:t xml:space="preserve">প্রভু ঈশ্বর সমুদ্রের জন্য সীমার একটি চিরস্থায়ী আদেশ রেখেছেন, যাতে এটি যতই ছুঁড়ে বা গর্জন করুক না কেন, সে সেই সীমানা অতিক্রম করতে পারে না।</w:t>
      </w:r>
    </w:p>
    <w:p/>
    <w:p>
      <w:r xmlns:w="http://schemas.openxmlformats.org/wordprocessingml/2006/main">
        <w:t xml:space="preserve">1. ঈশ্বরের শব্দের শক্তি: Jeremiah 5:22 এর উপর একটি অধ্যয়ন</w:t>
      </w:r>
    </w:p>
    <w:p/>
    <w:p>
      <w:r xmlns:w="http://schemas.openxmlformats.org/wordprocessingml/2006/main">
        <w:t xml:space="preserve">2. ঈশ্বরের সার্বভৌমত্ব: তিনি কীভাবে আমাদের অপ্রতিরোধ্য পরিস্থিতি থেকে রক্ষা করেন</w:t>
      </w:r>
    </w:p>
    <w:p/>
    <w:p>
      <w:r xmlns:w="http://schemas.openxmlformats.org/wordprocessingml/2006/main">
        <w:t xml:space="preserve">1. ইশাইয়া 40:12-17 - কে তার হাতের ফাঁপা মধ্যে জল পরিমাপ করেছেন এবং একটি স্প্যান দিয়ে আকাশকে চিহ্নিত করেছেন?</w:t>
      </w:r>
    </w:p>
    <w:p/>
    <w:p>
      <w:r xmlns:w="http://schemas.openxmlformats.org/wordprocessingml/2006/main">
        <w:t xml:space="preserve">2. ইশাইয়া 43:2 - আপনি যখন জলের মধ্য দিয়ে যাবেন, আমি আপনার সাথে থাকব; এবং নদীর মধ্য দিয়ে, তারা তোমাকে অভিভূত করবে না।</w:t>
      </w:r>
    </w:p>
    <w:p/>
    <w:p>
      <w:r xmlns:w="http://schemas.openxmlformats.org/wordprocessingml/2006/main">
        <w:t xml:space="preserve">Jeremiah 5:23 কিন্তু এই লোকদের বিদ্রোহী ও বিদ্রোহী হৃদয় আছে; তারা বিদ্রোহ করে চলে গেছে।</w:t>
      </w:r>
    </w:p>
    <w:p/>
    <w:p>
      <w:r xmlns:w="http://schemas.openxmlformats.org/wordprocessingml/2006/main">
        <w:t xml:space="preserve">এই লোকেদের বিদ্রোহী মনোভাব রয়েছে এবং তারা ঈশ্বর থেকে দূরে সরে গেছে।</w:t>
      </w:r>
    </w:p>
    <w:p/>
    <w:p>
      <w:r xmlns:w="http://schemas.openxmlformats.org/wordprocessingml/2006/main">
        <w:t xml:space="preserve">1. "বিদ্রোহের বিপদ"</w:t>
      </w:r>
    </w:p>
    <w:p/>
    <w:p>
      <w:r xmlns:w="http://schemas.openxmlformats.org/wordprocessingml/2006/main">
        <w:t xml:space="preserve">2. "ঈশ্বরের পথে ফিরে আসা"</w:t>
      </w:r>
    </w:p>
    <w:p/>
    <w:p>
      <w:r xmlns:w="http://schemas.openxmlformats.org/wordprocessingml/2006/main">
        <w:t xml:space="preserve">1. হিতোপদেশ 14:12 - "এমন একটি পথ আছে যা একজন মানুষের কাছে সঠিক বলে মনে হয়, কিন্তু তার শেষ হল মৃত্যুর পথ।"</w:t>
      </w:r>
    </w:p>
    <w:p/>
    <w:p>
      <w:r xmlns:w="http://schemas.openxmlformats.org/wordprocessingml/2006/main">
        <w:t xml:space="preserve">2. Jeremiah 3:12 - "যাও এবং উত্তরের দিকে এই কথাগুলি ঘোষণা কর, এবং বল: ফিরে যাও, ইস্রায়েলের পিছনে সরে যাও, সদাপ্রভু বলেন, আমি তোমার উপর আমার ক্রোধ ফেলব না। কারণ আমি করুণাময়, সদাপ্রভু বলেন; চিরকাল রাগ করবে না।'</w:t>
      </w:r>
    </w:p>
    <w:p/>
    <w:p>
      <w:r xmlns:w="http://schemas.openxmlformats.org/wordprocessingml/2006/main">
        <w:t xml:space="preserve">Jeremiah 5:24 তারা মনে মনে বলে না, এখন আমরা আমাদের ঈশ্বর সদাপ্রভুকে ভয় করি, যিনি তাঁর ঋতুতে পূর্বের ও পরবর্তী উভয়ই বৃষ্টি দেন; তিনি ফসল কাটার নির্দিষ্ট সপ্তাহ আমাদের জন্য সংরক্ষণ করেন।</w:t>
      </w:r>
    </w:p>
    <w:p/>
    <w:p>
      <w:r xmlns:w="http://schemas.openxmlformats.org/wordprocessingml/2006/main">
        <w:t xml:space="preserve">ঈশ্বর আমাদেরকে তাঁর প্রতি শ্রদ্ধাশীল ভয় থাকতে এবং বৃষ্টি ও ফসলের আশীর্বাদের জন্য কৃতজ্ঞ হতে আদেশ করেন।</w:t>
      </w:r>
    </w:p>
    <w:p/>
    <w:p>
      <w:r xmlns:w="http://schemas.openxmlformats.org/wordprocessingml/2006/main">
        <w:t xml:space="preserve">1: কৃতজ্ঞতায় জীবনযাপন: প্রভুকে ভয় করার এবং তাঁর আশীর্বাদে আনন্দ করার আহ্বান</w:t>
      </w:r>
    </w:p>
    <w:p/>
    <w:p>
      <w:r xmlns:w="http://schemas.openxmlformats.org/wordprocessingml/2006/main">
        <w:t xml:space="preserve">2: ঈশ্বরের করুণা চিরকাল স্থায়ী: বৃষ্টি এবং ফসলের উপহারের জন্য ধন্যবাদ জানানোর একটি অনুস্মারক</w:t>
      </w:r>
    </w:p>
    <w:p/>
    <w:p>
      <w:r xmlns:w="http://schemas.openxmlformats.org/wordprocessingml/2006/main">
        <w:t xml:space="preserve">1: Deuteronomy 6:13 - তুমি তোমার ঈশ্বর সদাপ্রভুকে ভয় করবে, তাঁর সেবা করবে এবং তাঁর নামে শপথ করবে।</w:t>
      </w:r>
    </w:p>
    <w:p/>
    <w:p>
      <w:r xmlns:w="http://schemas.openxmlformats.org/wordprocessingml/2006/main">
        <w:t xml:space="preserve">2: গীতসংহিতা 107:1 - হে সদাপ্রভুকে ধন্যবাদ দাও, কারণ তিনি মঙ্গলময়: তাঁর করুণা চিরকাল স্থায়ী।</w:t>
      </w:r>
    </w:p>
    <w:p/>
    <w:p>
      <w:r xmlns:w="http://schemas.openxmlformats.org/wordprocessingml/2006/main">
        <w:t xml:space="preserve">Jeremiah 5:25 তোমার পাপ এই সবকে দূরে সরিয়ে দিয়েছে, আর তোমার পাপ তোমার থেকে ভাল জিনিস বন্ধ করে দিয়েছে।</w:t>
      </w:r>
    </w:p>
    <w:p/>
    <w:p>
      <w:r xmlns:w="http://schemas.openxmlformats.org/wordprocessingml/2006/main">
        <w:t xml:space="preserve">পাপের পরিণতি মানুষকে সেই আশীর্বাদ পেতে বাধা দিয়েছে যা তাদের পাওয়া উচিত ছিল।</w:t>
      </w:r>
    </w:p>
    <w:p/>
    <w:p>
      <w:r xmlns:w="http://schemas.openxmlformats.org/wordprocessingml/2006/main">
        <w:t xml:space="preserve">1. পাপের মূল্য: কীভাবে অবাধ্যতা আশীর্বাদকে বাধা দেয়</w:t>
      </w:r>
    </w:p>
    <w:p/>
    <w:p>
      <w:r xmlns:w="http://schemas.openxmlformats.org/wordprocessingml/2006/main">
        <w:t xml:space="preserve">2. বিদ্রোহের উচ্চ মূল্য: পাপ কি দূরে নিয়ে যায়</w:t>
      </w:r>
    </w:p>
    <w:p/>
    <w:p>
      <w:r xmlns:w="http://schemas.openxmlformats.org/wordprocessingml/2006/main">
        <w:t xml:space="preserve">1.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গীতসংহিতা 34:10, "তরুণ সিংহের অভাব আছে, এবং ক্ষুধার্ত; কিন্তু যারা প্রভুর খোঁজ করে তারা কোন ভাল জিনিস চাইবে না।"</w:t>
      </w:r>
    </w:p>
    <w:p/>
    <w:p>
      <w:r xmlns:w="http://schemas.openxmlformats.org/wordprocessingml/2006/main">
        <w:t xml:space="preserve">Jeremiah 5:26 কারণ আমার লোকদের মধ্যে দুষ্ট লোক পাওয়া যায়; তারা অপেক্ষা করে, যে ফাঁদ পাকড়ায়; তারা একটি ফাঁদ স্থাপন করে, তারা পুরুষদের ধরে।</w:t>
      </w:r>
    </w:p>
    <w:p/>
    <w:p>
      <w:r xmlns:w="http://schemas.openxmlformats.org/wordprocessingml/2006/main">
        <w:t xml:space="preserve">দুষ্ট লোকেরা ঈশ্বরের লোকেদের মধ্যে সন্দেহাতীত শিকার ধরার জন্য ফাঁদ তৈরি করছে।</w:t>
      </w:r>
    </w:p>
    <w:p/>
    <w:p>
      <w:r xmlns:w="http://schemas.openxmlformats.org/wordprocessingml/2006/main">
        <w:t xml:space="preserve">1. ঈশ্বরের লোকেরা দুষ্টতার ফাঁদ থেকে সাবধান</w:t>
      </w:r>
    </w:p>
    <w:p/>
    <w:p>
      <w:r xmlns:w="http://schemas.openxmlformats.org/wordprocessingml/2006/main">
        <w:t xml:space="preserve">2. দুষ্টদের ফাঁদ এড়াতে ঈশ্বরের নিকটবর্তী হওয়া</w:t>
      </w:r>
    </w:p>
    <w:p/>
    <w:p>
      <w:r xmlns:w="http://schemas.openxmlformats.org/wordprocessingml/2006/main">
        <w:t xml:space="preserve">1. হিতোপদেশ 22:3 - "একজন বিচক্ষণ ব্যক্তি মন্দকে ভবিষ্যদ্বাণী করে, এবং নিজেকে লুকিয়ে রাখে: কিন্তু সাধারণ লোক চলে যায় এবং শাস্তি পায়।"</w:t>
      </w:r>
    </w:p>
    <w:p/>
    <w:p>
      <w:r xmlns:w="http://schemas.openxmlformats.org/wordprocessingml/2006/main">
        <w:t xml:space="preserve">2. গীতসংহিতা 91:3 - "নিশ্চয়ই তিনি তোমাকে পাখির ফাঁদ থেকে এবং শোরগোলকারী মহামারী থেকে উদ্ধার করবেন।"</w:t>
      </w:r>
    </w:p>
    <w:p/>
    <w:p>
      <w:r xmlns:w="http://schemas.openxmlformats.org/wordprocessingml/2006/main">
        <w:t xml:space="preserve">Jeremiah 5:27 খাঁচা যেমন পাখিতে পূর্ণ, তেমনি তাদের ঘর ছলনায় পূর্ণ; সেইজন্য তারা বড় এবং মোমে ধনী হয়েছে।</w:t>
      </w:r>
    </w:p>
    <w:p/>
    <w:p>
      <w:r xmlns:w="http://schemas.openxmlformats.org/wordprocessingml/2006/main">
        <w:t xml:space="preserve">দুষ্টদের ঘর ছলনায় পূর্ণ, তাদের মহান ও ধনী হতে দেয়।</w:t>
      </w:r>
    </w:p>
    <w:p/>
    <w:p>
      <w:r xmlns:w="http://schemas.openxmlformats.org/wordprocessingml/2006/main">
        <w:t xml:space="preserve">1: আমাদের জীবন প্রতারণার উপর নয়, সত্য ও ন্যায়ের উপর নির্মিত হওয়া উচিত।</w:t>
      </w:r>
    </w:p>
    <w:p/>
    <w:p>
      <w:r xmlns:w="http://schemas.openxmlformats.org/wordprocessingml/2006/main">
        <w:t xml:space="preserve">2: দুষ্টরা স্বল্পমেয়াদে উন্নতি করতে পারে বলে মনে হতে পারে, কিন্তু শেষ পর্যন্ত তাদের নিজেদের দুষ্টতার দ্বারা নিচু করা হবে।</w:t>
      </w:r>
    </w:p>
    <w:p/>
    <w:p>
      <w:r xmlns:w="http://schemas.openxmlformats.org/wordprocessingml/2006/main">
        <w:t xml:space="preserve">1: হিতোপদেশ 11:3 ন্যায়পরায়ণদের সততা তাদের পথ দেখাবে, কিন্তু সীমালঙ্ঘনকারীদের বিকৃততা তাদের ধ্বংস করবে।</w:t>
      </w:r>
    </w:p>
    <w:p/>
    <w:p>
      <w:r xmlns:w="http://schemas.openxmlformats.org/wordprocessingml/2006/main">
        <w:t xml:space="preserve">2: গীতসংহিতা 37:16 অনেক দুষ্টের ধন থেকে একজন ধার্মিক ব্যক্তির সামান্য কিছু ভাল।</w:t>
      </w:r>
    </w:p>
    <w:p/>
    <w:p>
      <w:r xmlns:w="http://schemas.openxmlformats.org/wordprocessingml/2006/main">
        <w:t xml:space="preserve">Jeremiah 5:28 তারা মোমের চর্বি, তারা উজ্জ্বল; হ্যাঁ, তারা দুষ্টদের কাজকে অতিক্রম করে: তারা কারণ বিচার করে না, অনাথদের কারণ, তবুও তারা সফল হয়; আর অভাবীদের অধিকার তারা বিচার করে না।</w:t>
      </w:r>
    </w:p>
    <w:p/>
    <w:p>
      <w:r xmlns:w="http://schemas.openxmlformats.org/wordprocessingml/2006/main">
        <w:t xml:space="preserve">ধনীরা আত্মতুষ্টিতে পরিণত হয়েছে এবং দরিদ্রদের চাহিদাকে অবহেলা করেছে।</w:t>
      </w:r>
    </w:p>
    <w:p/>
    <w:p>
      <w:r xmlns:w="http://schemas.openxmlformats.org/wordprocessingml/2006/main">
        <w:t xml:space="preserve">1: পিতৃহীন এবং দরিদ্রদের ন্যায়বিচার আনতে আমাদের সচেষ্ট হতে হবে।</w:t>
      </w:r>
    </w:p>
    <w:p/>
    <w:p>
      <w:r xmlns:w="http://schemas.openxmlformats.org/wordprocessingml/2006/main">
        <w:t xml:space="preserve">2: আমাদের অবশ্যই আত্মতুষ্ট হওয়া উচিত নয় এবং দরিদ্রদের দুর্দশাকে উপেক্ষা করা উচিত নয়।</w:t>
      </w:r>
    </w:p>
    <w:p/>
    <w:p>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মুক্ত রাখা।</w:t>
      </w:r>
    </w:p>
    <w:p/>
    <w:p>
      <w:r xmlns:w="http://schemas.openxmlformats.org/wordprocessingml/2006/main">
        <w:t xml:space="preserve">2: ইশাইয়া 10:2 - দরিদ্রদের ন্যায়বিচার থেকে দূরে সরিয়ে দিতে এবং আমার লোকদের দরিদ্রদের থেকে অধিকার কেড়ে নিতে, যাতে বিধবারা তাদের শিকার হতে পারে এবং তারা অনাথদের লুট করতে পারে!</w:t>
      </w:r>
    </w:p>
    <w:p/>
    <w:p>
      <w:r xmlns:w="http://schemas.openxmlformats.org/wordprocessingml/2006/main">
        <w:t xml:space="preserve">Jeremiah 5:29 আমি কি এসবের জন্য পরিদর্শন করব না? সদাপ্রভু বলছেন, “এমন জাতির বিরুদ্ধে আমার প্রাণ কি প্রতিশোধ নেবে না?</w:t>
      </w:r>
    </w:p>
    <w:p/>
    <w:p>
      <w:r xmlns:w="http://schemas.openxmlformats.org/wordprocessingml/2006/main">
        <w:t xml:space="preserve">ঈশ্বর প্রশ্ন করছেন কেন তিনি এমন একটি জাতির বিরুদ্ধে প্রতিশোধ নেবেন না যারা অন্যায় করেছে।</w:t>
      </w:r>
    </w:p>
    <w:p/>
    <w:p>
      <w:r xmlns:w="http://schemas.openxmlformats.org/wordprocessingml/2006/main">
        <w:t xml:space="preserve">1. "অনুতাপের আহ্বান: প্রভুর সতর্কবাণীতে মনোযোগ দিন"</w:t>
      </w:r>
    </w:p>
    <w:p/>
    <w:p>
      <w:r xmlns:w="http://schemas.openxmlformats.org/wordprocessingml/2006/main">
        <w:t xml:space="preserve">2. "প্রভুর ধার্মিক ক্রোধ: ঐশ্বরিক ন্যায়বিচারের প্রয়োজন বোঝা"</w:t>
      </w:r>
    </w:p>
    <w:p/>
    <w:p>
      <w:r xmlns:w="http://schemas.openxmlformats.org/wordprocessingml/2006/main">
        <w:t xml:space="preserve">1. গীতসংহিতা 7:11 - "ঈশ্বর একজন ধার্মিক বিচারক, একজন ঈশ্বর যিনি প্রতিদিন তার ক্রোধ প্রকাশ করেন।"</w:t>
      </w:r>
    </w:p>
    <w:p/>
    <w:p>
      <w:r xmlns:w="http://schemas.openxmlformats.org/wordprocessingml/2006/main">
        <w:t xml:space="preserve">2. Ezekiel 18:30-32 - "অতএব, হে ইস্রায়েলীয়রা, আমি তোমাদের প্রত্যেকের নিজের মত অনুসারে বিচার করব, সার্বভৌম প্রভু ঘোষণা করেন। অনুতপ্ত হও! তোমার সমস্ত অপরাধ থেকে দূরে সরে যাও, তাহলে পাপ তোমার পতন হবে না। তোমরা যে সমস্ত অপরাধ করেছ তা থেকে নিজেরাই, এবং একটি নতুন হৃদয় এবং একটি নতুন আত্মা লাভ কর৷ ইস্রায়েলের লোকেরা, কেন তোমরা মরবে? কেননা আমি কারো মৃত্যুতে সন্তুষ্ট নই, সার্বভৌম প্রভু ঘোষণা করেন৷ অনুতপ্ত হও এবং বেঁচে থাকো!"</w:t>
      </w:r>
    </w:p>
    <w:p/>
    <w:p>
      <w:r xmlns:w="http://schemas.openxmlformats.org/wordprocessingml/2006/main">
        <w:t xml:space="preserve">Jeremiah 5:30 দেশে এক বিস্ময়কর ও ভয়ঙ্কর জিনিস সংঘটিত হয়েছে;</w:t>
      </w:r>
    </w:p>
    <w:p/>
    <w:p>
      <w:r xmlns:w="http://schemas.openxmlformats.org/wordprocessingml/2006/main">
        <w:t xml:space="preserve">দেশে এক আশ্চর্য ও ভয়ঙ্কর ঘটনা ঘটেছে;</w:t>
      </w:r>
    </w:p>
    <w:p/>
    <w:p>
      <w:r xmlns:w="http://schemas.openxmlformats.org/wordprocessingml/2006/main">
        <w:t xml:space="preserve">1. পাপের শক্তি: অবাধ্যতার পরিণতি কী?</w:t>
      </w:r>
    </w:p>
    <w:p/>
    <w:p>
      <w:r xmlns:w="http://schemas.openxmlformats.org/wordprocessingml/2006/main">
        <w:t xml:space="preserve">2. অনুতাপের প্রয়োজনীয়তা: অধার্মিকতা প্রত্যাখ্যান করা এবং ন্যায়পরায়ণতা গ্রহণ করা</w:t>
      </w:r>
    </w:p>
    <w:p/>
    <w:p>
      <w:r xmlns:w="http://schemas.openxmlformats.org/wordprocessingml/2006/main">
        <w:t xml:space="preserve">1. হিতোপদেশ 14:12, "এমন একটি উপায় আছে যা সঠিক বলে মনে হয়, কিন্তু শেষ পর্যন্ত এটি মৃত্যুর দিকে নিয়ে যায়।"</w:t>
      </w:r>
    </w:p>
    <w:p/>
    <w:p>
      <w:r xmlns:w="http://schemas.openxmlformats.org/wordprocessingml/2006/main">
        <w:t xml:space="preserve">2. Jeremiah 7:3, "সর্বশক্তিমান প্রভু, ইস্রায়েলের ঈশ্বর, এই কথা বলেন: তোমার পথ এবং তোমার কাজগুলি সংশোধন কর, এবং আমি তোমাকে এই স্থানে বাস করতে দেব।"</w:t>
      </w:r>
    </w:p>
    <w:p/>
    <w:p>
      <w:r xmlns:w="http://schemas.openxmlformats.org/wordprocessingml/2006/main">
        <w:t xml:space="preserve">Jeremiah 5:31 ভাববাদীরা মিথ্যা ভবিষ্যদ্বাণী করে এবং যাজকরা তাদের মাধ্যমে শাসন করে; এবং আমার লোকেরা এটি পেতে পছন্দ করে: এবং এর শেষে তোমরা কি করবে?</w:t>
      </w:r>
    </w:p>
    <w:p/>
    <w:p>
      <w:r xmlns:w="http://schemas.openxmlformats.org/wordprocessingml/2006/main">
        <w:t xml:space="preserve">ঈশ্বরের লোকেরা তাঁর শব্দের উপর মিথ্যা নবী এবং মিথ্যা শিক্ষাকে বেছে নিয়েছে।</w:t>
      </w:r>
    </w:p>
    <w:p/>
    <w:p>
      <w:r xmlns:w="http://schemas.openxmlformats.org/wordprocessingml/2006/main">
        <w:t xml:space="preserve">1: মিথ্যা নবী এবং প্রচারকদের বিপদ</w:t>
      </w:r>
    </w:p>
    <w:p/>
    <w:p>
      <w:r xmlns:w="http://schemas.openxmlformats.org/wordprocessingml/2006/main">
        <w:t xml:space="preserve">2: শাস্ত্রে ঈশ্বরের সত্য খোঁজা</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2:2 করিন্থিয়ানস 11:13-15 - কারণ তারা মিথ্যা প্রেরিত, প্রতারক কর্মী, নিজেদেরকে খ্রীষ্টের প্রেরিতদের মধ্যে রূপান্তরিত করে। এবং কোন বিস্ময়কর; কারণ শয়তান নিজেই আলোর দেবদূতে রূপান্তরিত হয়েছে। কাজেই তার মন্ত্রীরাও যদি ধার্মিকতার মন্ত্রী হিসেবে রুপান্তরিত হয় তবে বড় কথা নয়; যার শেষ হবে তাদের কাজ অনুসারে।</w:t>
      </w:r>
    </w:p>
    <w:p/>
    <w:p>
      <w:r xmlns:w="http://schemas.openxmlformats.org/wordprocessingml/2006/main">
        <w:t xml:space="preserve">Jeremiah অধ্যায় 6 Jeremiah এর ভবিষ্যদ্বাণীমূলক বার্তা অব্যাহত রাখে, আসন্ন ধ্বংস এবং বিচারের উপর দৃষ্টি নিবদ্ধ করে যা তাদের ক্রমাগত অবাধ্যতা এবং অনুতাপ করতে অস্বীকার করার কারণে যিহূদার উপর আসবে।</w:t>
      </w:r>
    </w:p>
    <w:p/>
    <w:p>
      <w:r xmlns:w="http://schemas.openxmlformats.org/wordprocessingml/2006/main">
        <w:t xml:space="preserve">1ম অনুচ্ছেদ: অধ্যায়টি জেরুজালেমের লোকেদের তাদের আসন্ন ধ্বংস থেকে পালিয়ে যাওয়ার আহ্বান দিয়ে শুরু হয়েছে (জেরিমিয়া 6:1-8)। যিরমিয় উত্তর দিক থেকে আসা এক শত্রুকে বর্ণনা করেছেন, তাদেরকে এমন এক বিধ্বংসী শক্তির সাথে তুলনা করেছেন যা যিহূদাকে ধ্বংস করে দেবে। তিনি জনগণকে সুরক্ষিত শহরগুলিতে নিরাপত্তা খোঁজার আহ্বান জানান কিন্তু সতর্ক করে দেন যে তারাও আসন্ন আক্রমণকে প্রতিরোধ করতে পারবে না।</w:t>
      </w:r>
    </w:p>
    <w:p/>
    <w:p>
      <w:r xmlns:w="http://schemas.openxmlformats.org/wordprocessingml/2006/main">
        <w:t xml:space="preserve">2য় অনুচ্ছেদ: যিরমিয় যিহূদার বিদ্রোহ এবং অনুতাপ করতে অস্বীকার করার মূল কারণটি প্রকাশ করেছেন (জেরিমিয়া 6:9-15)। তিনি তাদের প্রতারণা, দুষ্টতা এবং ঈশ্বরের আইন প্রত্যাখ্যানকে তুলে ধরেন। নবীদের দ্বারা সতর্ক করা সত্ত্বেও, তারা তাদের হৃদয়কে কঠোর করেছে এবং সংশোধন প্রত্যাখ্যান করেছে। তাদের পাপগুলো এতটাই জমে উঠেছে যে তারা আর লজ্জাবোধ করে না বা অনুশোচনার প্রয়োজনীয়তা স্বীকার করে না।</w:t>
      </w:r>
    </w:p>
    <w:p/>
    <w:p>
      <w:r xmlns:w="http://schemas.openxmlformats.org/wordprocessingml/2006/main">
        <w:t xml:space="preserve">3য় অনুচ্ছেদ: অধ্যায়টি যিহূদার উপর ঈশ্বরের রায় ঘোষণার সাথে চলতে থাকে (জেরিমিয়া 6:16-30)। তিনি তাঁর প্রাচীন উপায়ে ফিরে আসার এবং তাদের আত্মার জন্য বিশ্রাম খুঁজে পাওয়ার মাধ্যমে পুনরুদ্ধারের একটি পথ অফার করেন। যাইহোক, তারা তাঁর প্রস্তাব প্রত্যাখ্যান করে এবং পরিবর্তে তাদের নিজস্ব ইচ্ছা অনুসরণ করা বেছে নেয়। ঈশ্বর তাদের একগুঁয়েমির জন্য দুঃখ প্রকাশ করেন এবং ঘোষণা করেন যে তিনি তাদের উপর বিপর্যয় ঘটাবেন।</w:t>
      </w:r>
    </w:p>
    <w:p/>
    <w:p>
      <w:r xmlns:w="http://schemas.openxmlformats.org/wordprocessingml/2006/main">
        <w:t xml:space="preserve">সংক্ষেপে,</w:t>
      </w:r>
    </w:p>
    <w:p>
      <w:r xmlns:w="http://schemas.openxmlformats.org/wordprocessingml/2006/main">
        <w:t xml:space="preserve">Jeremiah অধ্যায় 6 আসন্ন ধ্বংস এবং তাদের ক্রমাগত অবাধ্যতার কারণে যিহূদার উপর ঘটবে যে বিচার চিত্রিত. যিরমিয় জেরুজালেমের লোকেদের উত্তর দিক থেকে আসা শত্রুর কাছ থেকে পালানোর আহ্বান জানিয়েছিল, তাদের সতর্ক করে দিয়েছিল যে এটি যে ধ্বংসযজ্ঞ আনবে। তিনি যিহূদার বিদ্রোহের পিছনের মূল কারণগুলিকে তাদের প্রতারণা, দুষ্টতা এবং ঈশ্বরের আইন প্রত্যাখ্যান করেন। নবীদের সতর্কতা সত্ত্বেও, তারা তাদের হৃদয়কে কঠোর করেছে এবং সংশোধন বা অনুতাপ প্রত্যাখ্যান করেছে। ঈশ্বর তাঁর কাছে ফিরে আসার মাধ্যমে পুনরুদ্ধারের একটি পথ অফার করেন, কিন্তু তারা তাদের নিজস্ব ইচ্ছা অনুসরণের পক্ষে তাঁর প্রস্তাব প্রত্যাখ্যান করে। ফলস্বরূপ, ঈশ্বর তাদের উপর আসন্ন বিপর্যয় ঘোষণা করেন। এই অধ্যায়টি ঈশ্বরের বিরুদ্ধে অবিরাম বিদ্রোহের পরিণতি সম্পর্কে একটি গম্ভীর সতর্কতা হিসাবে কাজ করে এবং বিচার এড়াতে এবং নিজের আত্মার বিশ্রাম পেতে প্রকৃত অনুতাপের জরুরী প্রয়োজনকে তুলে ধরে।</w:t>
      </w:r>
    </w:p>
    <w:p/>
    <w:p>
      <w:r xmlns:w="http://schemas.openxmlformats.org/wordprocessingml/2006/main">
        <w:t xml:space="preserve">Jeremiah 6:1 হে বিন্যামীন-সন্তানগণ, জেরুজালেমের মাঝখান থেকে পালানোর জন্য নিজেদেরকে জড়ো কর, তেকোয় তূরী বাজাও এবং বেথহকেরেমে আগুনের চিহ্ন স্থাপন কর, কারণ উত্তর দিক থেকে মন্দ দেখা যাচ্ছে এবং মহা ধ্বংস।</w:t>
      </w:r>
    </w:p>
    <w:p/>
    <w:p>
      <w:r xmlns:w="http://schemas.openxmlformats.org/wordprocessingml/2006/main">
        <w:t xml:space="preserve">ঈশ্বর জেরুজালেমের লোকেদের উত্তর থেকে আসন্ন মন্দতার কারণে শহর থেকে পালিয়ে যাওয়ার জন্য জেরেমিয়ার মাধ্যমে সতর্ক করছেন।</w:t>
      </w:r>
    </w:p>
    <w:p/>
    <w:p>
      <w:r xmlns:w="http://schemas.openxmlformats.org/wordprocessingml/2006/main">
        <w:t xml:space="preserve">1. প্রম্পট আনুগত্যের প্রয়োজন - ঈশ্বরের সতর্কবাণীতে মনোযোগ না দেওয়ার পরিণতিগুলি অন্বেষণ করা।</w:t>
      </w:r>
    </w:p>
    <w:p/>
    <w:p>
      <w:r xmlns:w="http://schemas.openxmlformats.org/wordprocessingml/2006/main">
        <w:t xml:space="preserve">2. বিশ্বস্ত পালানো - ঈশ্বরের নির্দেশনায় বিশ্বাস করার গুরুত্ব বোঝা।</w:t>
      </w:r>
    </w:p>
    <w:p/>
    <w:p>
      <w:r xmlns:w="http://schemas.openxmlformats.org/wordprocessingml/2006/main">
        <w:t xml:space="preserve">1. ম্যাথু 10:14-15 - যীশু তাঁর শিষ্যদের নির্যাতিত হলে পালিয়ে যেতে নির্দেশ দেন।</w:t>
      </w:r>
    </w:p>
    <w:p/>
    <w:p>
      <w:r xmlns:w="http://schemas.openxmlformats.org/wordprocessingml/2006/main">
        <w:t xml:space="preserve">2. Exodus 9:13-16 - ঈশ্বর ফেরাউনকে সতর্ক করেছেন যেন ইস্রায়েলীয়দের যেতে দেওয়া হয় বা ধ্বংসের ঝুঁকি থাকে।</w:t>
      </w:r>
    </w:p>
    <w:p/>
    <w:p>
      <w:r xmlns:w="http://schemas.openxmlformats.org/wordprocessingml/2006/main">
        <w:t xml:space="preserve">Jeremiah 6:2 আমি সিয়োনের কন্যাকে সুন্দরী ও কোমল মহিলার সাথে তুলনা করেছি।</w:t>
      </w:r>
    </w:p>
    <w:p/>
    <w:p>
      <w:r xmlns:w="http://schemas.openxmlformats.org/wordprocessingml/2006/main">
        <w:t xml:space="preserve">ঈশ্বর জেরুজালেমকে একজন সুন্দরী এবং কোমল মহিলার সাথে তুলনা করেন।</w:t>
      </w:r>
    </w:p>
    <w:p/>
    <w:p>
      <w:r xmlns:w="http://schemas.openxmlformats.org/wordprocessingml/2006/main">
        <w:t xml:space="preserve">1. তাঁর লোকেদের জন্য ঈশ্বরের ভালবাসার সৌন্দর্য</w:t>
      </w:r>
    </w:p>
    <w:p/>
    <w:p>
      <w:r xmlns:w="http://schemas.openxmlformats.org/wordprocessingml/2006/main">
        <w:t xml:space="preserve">2. অনুতাপ এবং সংস্কারের আহ্বান</w:t>
      </w:r>
    </w:p>
    <w:p/>
    <w:p>
      <w:r xmlns:w="http://schemas.openxmlformats.org/wordprocessingml/2006/main">
        <w:t xml:space="preserve">1. গীতসংহিতা 48:2 - "উচ্চতায় সুন্দর, সমগ্র পৃথিবীর আনন্দ, সিয়োন পর্বত, উত্তর দিকে, মহান রাজার শহর।"</w:t>
      </w:r>
    </w:p>
    <w:p/>
    <w:p>
      <w:r xmlns:w="http://schemas.openxmlformats.org/wordprocessingml/2006/main">
        <w:t xml:space="preserve">2. ইশাইয়া 62:1-2 - "সিয়োনের জন্য আমি আমার শান্তি রাখব না, এবং জেরুজালেমের জন্য আমি বিশ্রাম নেব না, যতক্ষণ না তার ধার্মিকতা উজ্জ্বলতার মতো বেরিয়ে আসে এবং তার পরিত্রাণ একটি প্রদীপের মতো জ্বলে ওঠে। অইহুদীরা তোমার ধার্মিকতা এবং সমস্ত রাজারা তোমার মহিমা দেখবে।"</w:t>
      </w:r>
    </w:p>
    <w:p/>
    <w:p>
      <w:r xmlns:w="http://schemas.openxmlformats.org/wordprocessingml/2006/main">
        <w:t xml:space="preserve">Jeremiah 6:3 মেষপালকরা তাদের মেষপাল নিয়ে তার কাছে আসবে; তারা তার চারপাশে তাদের তাঁবু ফেলবে; তারা প্রত্যেককে তার জায়গায় খাওয়াবে।</w:t>
      </w:r>
    </w:p>
    <w:p/>
    <w:p>
      <w:r xmlns:w="http://schemas.openxmlformats.org/wordprocessingml/2006/main">
        <w:t xml:space="preserve">মেষপালকরা তাদের পাল নিয়ে একটি নির্দিষ্ট স্থানে আসবে এবং তার চারপাশে শিবির স্থাপন করবে এবং তারা প্রত্যেকে তাদের নিজ নিজ জায়গায় তাদের মেষপালকে চরাবে।</w:t>
      </w:r>
    </w:p>
    <w:p/>
    <w:p>
      <w:r xmlns:w="http://schemas.openxmlformats.org/wordprocessingml/2006/main">
        <w:t xml:space="preserve">1. তাঁর লোকেদের জন্য ঈশ্বরের যত্ন: কীভাবে ঈশ্বর রাখালদের মাধ্যমে তাঁর মেষপালের যত্ন নেন।</w:t>
      </w:r>
    </w:p>
    <w:p/>
    <w:p>
      <w:r xmlns:w="http://schemas.openxmlformats.org/wordprocessingml/2006/main">
        <w:t xml:space="preserve">2. সম্প্রদায়ের শক্তি: কীভাবে একসাথে কাজ করা সাফল্যের দিকে নিয়ে যায়।</w:t>
      </w:r>
    </w:p>
    <w:p/>
    <w:p>
      <w:r xmlns:w="http://schemas.openxmlformats.org/wordprocessingml/2006/main">
        <w:t xml:space="preserve">1. গীতসংহিতা 23:1-3 - প্রভু আমার মেষপালক; আমি চাইব না. তিনি আমাকে সবুজ চারণভূমিতে শুয়ে দেন; তিনি আমাকে স্থির জলের ধারে নিয়ে যান। তিনি আমার আত্মাকে পুনরুদ্ধার করেন: তাঁর নামের জন্য তিনি আমাকে ধার্মিকতার পথে পরিচালিত করেন।</w:t>
      </w:r>
    </w:p>
    <w:p/>
    <w:p>
      <w:r xmlns:w="http://schemas.openxmlformats.org/wordprocessingml/2006/main">
        <w:t xml:space="preserve">2. অ্যাক্টস 20:28-29 - তাই নিজের এবং সমস্ত পালের প্রতি সতর্ক থাকুন, যার উপরে পবিত্র আত্মা আপনাকে অধ্যক্ষ করেছেন, ঈশ্বরের মন্ডলীকে খাওয়ানোর জন্য, যা তিনি নিজের রক্ত দিয়ে কিনেছেন। কারণ আমি এটা জানি যে, আমার চলে যাওয়ার পর ভয়ঙ্কর নেকড়েরা তোমাদের মধ্যে প্রবেশ করবে, পালের পালকে ছাড়বে না।</w:t>
      </w:r>
    </w:p>
    <w:p/>
    <w:p>
      <w:r xmlns:w="http://schemas.openxmlformats.org/wordprocessingml/2006/main">
        <w:t xml:space="preserve">Jeremiah 6:4 তোমরা তার বিরুদ্ধে যুদ্ধের জন্য প্রস্তুত হও; উঠুন, আমরা দুপুরে উঠি। হায় আমাদের! দিন চলে যায়, সন্ধ্যার ছায়া প্রসারিত হয়।</w:t>
      </w:r>
    </w:p>
    <w:p/>
    <w:p>
      <w:r xmlns:w="http://schemas.openxmlformats.org/wordprocessingml/2006/main">
        <w:t xml:space="preserve">যিরমিয় যিহূদার লোকদেরকে দুপুরে যুদ্ধের জন্য প্রস্তুত হওয়ার আহ্বান জানান।</w:t>
      </w:r>
    </w:p>
    <w:p/>
    <w:p>
      <w:r xmlns:w="http://schemas.openxmlformats.org/wordprocessingml/2006/main">
        <w:t xml:space="preserve">1. আধ্যাত্মিক যুদ্ধের জন্য প্রস্তুত হতে Jeremiah 6:4 ব্যবহার করা</w:t>
      </w:r>
    </w:p>
    <w:p/>
    <w:p>
      <w:r xmlns:w="http://schemas.openxmlformats.org/wordprocessingml/2006/main">
        <w:t xml:space="preserve">2. প্রস্তুতির জরুরী: যিরমিয় 6:4 থেকে শেখা</w:t>
      </w:r>
    </w:p>
    <w:p/>
    <w:p>
      <w:r xmlns:w="http://schemas.openxmlformats.org/wordprocessingml/2006/main">
        <w:t xml:space="preserve">1. Ephesians 6:10-18 - ঈশ্বরের সমস্ত বর্ম পরিধান করুন যাতে আপনি শয়তানের পরিকল্পনার বিরুদ্ধে দাঁড়াতে সক্ষম হন।</w:t>
      </w:r>
    </w:p>
    <w:p/>
    <w:p>
      <w:r xmlns:w="http://schemas.openxmlformats.org/wordprocessingml/2006/main">
        <w:t xml:space="preserve">2. রোমানস 13:11-14 - প্রভু যীশু খ্রীষ্টকে পরিধান করুন, এবং তার লালসা পূর্ণ করার জন্য মাংসের জন্য কোন ব্যবস্থা করবেন না।</w:t>
      </w:r>
    </w:p>
    <w:p/>
    <w:p>
      <w:r xmlns:w="http://schemas.openxmlformats.org/wordprocessingml/2006/main">
        <w:t xml:space="preserve">Jeremiah 6:5 ওঠো, আমরা রাত্রিবেলা যাই, ওর প্রাসাদগুলো ধ্বংস কর।</w:t>
      </w:r>
    </w:p>
    <w:p/>
    <w:p>
      <w:r xmlns:w="http://schemas.openxmlformats.org/wordprocessingml/2006/main">
        <w:t xml:space="preserve">জেরেমিয়ার দ্বারা লোকেদের নির্দেশ দেওয়া হয় যে তারা জেগে উঠতে এবং প্রাসাদগুলি ধ্বংস করার জন্য রাতে যেতে।</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বিচক্ষণতার প্রয়োজন: গোলমালের মধ্যে ঈশ্বরের কণ্ঠস্বরকে স্বীকৃতি দেওয়া</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জেমস 1:22-25 কিন্তু শব্দের কর্মকারী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Jeremiah 6:6 কেননা বাহিনীগণের সদাপ্রভু এই কথা কহেন, তোমরা গাছ কাটিয়া ফেল এবং জেরুজালেমের বিরুদ্ধে পর্বত নিক্ষেপ কর; ইহাই পরিদর্শনের নগর; সে তার মাঝে সম্পূর্ণ নিপীড়ন।</w:t>
      </w:r>
    </w:p>
    <w:p/>
    <w:p>
      <w:r xmlns:w="http://schemas.openxmlformats.org/wordprocessingml/2006/main">
        <w:t xml:space="preserve">সর্বশক্তিমান প্রভু জেরুজালেমের বিরুদ্ধে অবরোধ করতে জনগণকে আদেশ দিয়েছেন, কারণ এটি নিপীড়নের শহর।</w:t>
      </w:r>
    </w:p>
    <w:p/>
    <w:p>
      <w:r xmlns:w="http://schemas.openxmlformats.org/wordprocessingml/2006/main">
        <w:t xml:space="preserve">1. ন্যায়বিচারের প্রতি প্রভুর আহ্বান: আমরা কীভাবে নিপীড়নের প্রতিক্রিয়া জানাতে পারি</w:t>
      </w:r>
    </w:p>
    <w:p/>
    <w:p>
      <w:r xmlns:w="http://schemas.openxmlformats.org/wordprocessingml/2006/main">
        <w:t xml:space="preserve">2. কেন আমরা নিপীড়িতদের রক্ষা করতে হবে: একটি বাইবেলের দৃষ্টিকোণ</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আমোস 5:24 - কিন্তু ন্যায়বিচার জলের মতো গড়িয়ে পড়ুক, এবং ন্যায়পরায়ণতা চির প্রবাহিত স্রোতের মতো।</w:t>
      </w:r>
    </w:p>
    <w:p/>
    <w:p>
      <w:r xmlns:w="http://schemas.openxmlformats.org/wordprocessingml/2006/main">
        <w:t xml:space="preserve">Jeremiah 6:7 ঝর্ণা যেমন তার জল বের করে দেয়, তেমনি সে তার দুষ্টতা দূর করে; তার মধ্যে হিংস্রতা ও লুটপাটের কথা শোনা যায়; আমার সামনে ক্রমাগত দুঃখ এবং ক্ষত আছে.</w:t>
      </w:r>
    </w:p>
    <w:p/>
    <w:p>
      <w:r xmlns:w="http://schemas.openxmlformats.org/wordprocessingml/2006/main">
        <w:t xml:space="preserve">যিহূদার উপর ঈশ্বরের বিচার একটি ঝর্ণার মত যা ক্রমাগত দুষ্টতা এবং সহিংসতা উৎপন্ন করে।</w:t>
      </w:r>
    </w:p>
    <w:p/>
    <w:p>
      <w:r xmlns:w="http://schemas.openxmlformats.org/wordprocessingml/2006/main">
        <w:t xml:space="preserve">1: Jeremiah 6:7 এ, ঈশ্বর আমাদের আমাদের কর্মের পরিণতি সম্পর্কে সতর্ক করেছেন, এবং যদি আমরা সতর্ক না হই, তাহলে আমরা গভীর সমস্যায় পড়তে পারি।</w:t>
      </w:r>
    </w:p>
    <w:p/>
    <w:p>
      <w:r xmlns:w="http://schemas.openxmlformats.org/wordprocessingml/2006/main">
        <w:t xml:space="preserve">2: আমাদের অবশ্যই Jeremiah 6:7 এর প্রতি মনোযোগ দিতে হবে এবং আমাদের পাপের পরিণতি এবং তাদের জন্য অনুতপ্ত হওয়ার গুরুত্ব সম্পর্কে সচেতন হতে হবে।</w:t>
      </w:r>
    </w:p>
    <w:p/>
    <w:p>
      <w:r xmlns:w="http://schemas.openxmlformats.org/wordprocessingml/2006/main">
        <w:t xml:space="preserve">1: হিতোপদেশ 21:4 - একটি উচ্চ চেহারা, এবং একটি গর্বিত হৃদয়, এবং দুষ্টের লাঙ্গল, পাপ.</w:t>
      </w:r>
    </w:p>
    <w:p/>
    <w:p>
      <w:r xmlns:w="http://schemas.openxmlformats.org/wordprocessingml/2006/main">
        <w:t xml:space="preserve">2: রোমানস 3:10-12 - যেমন লেখা আছে, ধার্মিক কেউ নেই, নেই, কেউ নেই: কেউ বোঝে না, ঈশ্বরের খোঁজে কেউ নেই৷ তারা সবাই পথের বাইরে চলে গেছে, তারা একসাথে অলাভজনক হয়ে গেছে; ভালো কাজ করে এমন কেউ নেই, না, একজনও নেই৷</w:t>
      </w:r>
    </w:p>
    <w:p/>
    <w:p>
      <w:r xmlns:w="http://schemas.openxmlformats.org/wordprocessingml/2006/main">
        <w:t xml:space="preserve">Jeremiah 6:8 হে জেরুজালেম, তুমি নির্দেশ দাও, পাছে আমার প্রাণ তোমার কাছ থেকে চলে না যায়; পাছে আমি তোমাকে জনশূন্য করে দিব, এমন একটি দেশ যেখানে বসতি নেই।</w:t>
      </w:r>
    </w:p>
    <w:p/>
    <w:p>
      <w:r xmlns:w="http://schemas.openxmlformats.org/wordprocessingml/2006/main">
        <w:t xml:space="preserve">প্রভু জেরুজালেমকে সতর্ক করার নির্দেশ দেন, পাছে তিনি তাদের কাছ থেকে চলে যান এবং সেখানে কেউ বসবাস না করে তাদের জনশূন্য করে দেন।</w:t>
      </w:r>
    </w:p>
    <w:p/>
    <w:p>
      <w:r xmlns:w="http://schemas.openxmlformats.org/wordprocessingml/2006/main">
        <w:t xml:space="preserve">1: ধ্বংসের ঈশ্বরের সতর্কতা</w:t>
      </w:r>
    </w:p>
    <w:p/>
    <w:p>
      <w:r xmlns:w="http://schemas.openxmlformats.org/wordprocessingml/2006/main">
        <w:t xml:space="preserve">2: সকলের মঙ্গলের জন্য ঈশ্বরের নির্দেশ পালন করা</w:t>
      </w:r>
    </w:p>
    <w:p/>
    <w:p>
      <w:r xmlns:w="http://schemas.openxmlformats.org/wordprocessingml/2006/main">
        <w:t xml:space="preserve">ইশাইয়া 29:13-14 এবং প্রভু বললেন: কারণ এই লোকেরা তাদের মুখ দিয়ে কাছে আসে এবং তাদের ঠোঁটে আমাকে সম্মান করে, যদিও তাদের হৃদয় আমার থেকে দূরে থাকে এবং আমাকে তাদের ভয় মানুষের দ্বারা শেখানো আদেশ, তাই দেখ, আমি আবার এই লোকদের সাথে আশ্চর্যজনক কাজ করব, বিস্ময়ের সাথে আশ্চর্যের সাথে; এবং তাদের জ্ঞানীদের জ্ঞান বিনষ্ট হবে, এবং তাদের বিচক্ষণ লোকদের বিচক্ষণতা গোপন করা হবে।</w:t>
      </w:r>
    </w:p>
    <w:p/>
    <w:p>
      <w:r xmlns:w="http://schemas.openxmlformats.org/wordprocessingml/2006/main">
        <w:t xml:space="preserve">Jeremiah 5:21-23 হে মূর্খ লোকেরা, এখন এই কথা শোন; যাদের চোখ আছে তারা দেখতে পায় না৷ যাদের কান আছে তারা শোনে না, তোমরা আমাকে ভয় কর না? সদাপ্রভু বলেন: তুমি কি আমার উপস্থিতিতে কাঁপবে না, যারা চিরকালের আদেশ দ্বারা সমুদ্রের সীমানার জন্য বালি রেখেছিল, যাতে তা অতিক্রম করতে পারে না; এবং যদিও এর ঢেউগুলি নিজেদের উড়িয়ে দেয়, তবুও তারা জয় করতে পারে না; যদিও তারা গর্জন করে, তবুও কি তারা তা অতিক্রম করতে পারে না?</w:t>
      </w:r>
    </w:p>
    <w:p/>
    <w:p>
      <w:r xmlns:w="http://schemas.openxmlformats.org/wordprocessingml/2006/main">
        <w:t xml:space="preserve">Jeremiah 6:9 বাহিনীগণের সদাপ্রভু এই কথা বলেন, তারা ইস্রায়েলের অবশিষ্টাংশকে দ্রাক্ষালতার মতো কুড়াবে: ঝুড়িতে আঙ্গুর কুড়াবার মত তোমার হাত ফিরিয়ে দাও।</w:t>
      </w:r>
    </w:p>
    <w:p/>
    <w:p>
      <w:r xmlns:w="http://schemas.openxmlformats.org/wordprocessingml/2006/main">
        <w:t xml:space="preserve">সর্বক্ষমতার অধিকারী সদাপ্রভু ইস্রায়েলকে আঙ্গুরের লতা থেকে যে কোন অবশিষ্ট ফল আঙ্গুর সংগ্রহকারী হিসাবে তুলে নিতে আদেশ দেন।</w:t>
      </w:r>
    </w:p>
    <w:p/>
    <w:p>
      <w:r xmlns:w="http://schemas.openxmlformats.org/wordprocessingml/2006/main">
        <w:t xml:space="preserve">1. কুড়ানোর জন্য ঈশ্বরের আহ্বান: আনুগত্যের ফসল কাটা</w:t>
      </w:r>
    </w:p>
    <w:p/>
    <w:p>
      <w:r xmlns:w="http://schemas.openxmlformats.org/wordprocessingml/2006/main">
        <w:t xml:space="preserve">2. প্রভুর কাছে ফিরে আসা: ক্রোধের আঙ্গুর</w:t>
      </w:r>
    </w:p>
    <w:p/>
    <w:p>
      <w:r xmlns:w="http://schemas.openxmlformats.org/wordprocessingml/2006/main">
        <w:t xml:space="preserve">1. গালাতীয় 6:7-9 - প্রতারিত হবেন না; ঈশ্বরকে উপহাস করা হয় না, কারণ মানুষ যা কিছু বপন করে, সে তা কাটবে৷</w:t>
      </w:r>
    </w:p>
    <w:p/>
    <w:p>
      <w:r xmlns:w="http://schemas.openxmlformats.org/wordprocessingml/2006/main">
        <w:t xml:space="preserve">2. ম্যাথিউ 21:33-41 - আরেকটি দৃষ্টান্ত শুনুন: একজন গৃহকর্তা ছিলেন, তিনি একটি দ্রাক্ষাক্ষেত্র রোপণ করেছিলেন এবং এটিকে চারপাশে হেজ করেছিলেন এবং তাতে একটি দ্রাক্ষারস খনন করেছিলেন এবং একটি টাওয়ার তৈরি করেছিলেন এবং তা কৃষকদের কাছে দিয়েছিলেন এবং চলে গেল দূর দেশে।</w:t>
      </w:r>
    </w:p>
    <w:p/>
    <w:p>
      <w:r xmlns:w="http://schemas.openxmlformats.org/wordprocessingml/2006/main">
        <w:t xml:space="preserve">Jeremiah 6:10 আমি কার কাছে কথা বলব এবং সতর্ক করব, যাতে তারা শুনতে পায়? দেখ, তাদের কান সুন্নত নয়, তারা শুনতে পারে না; দেখ, সদাপ্রভুর বাক্য তাদের কাছে অপমানজনক; এতে তাদের কোন আনন্দ নেই।</w:t>
      </w:r>
    </w:p>
    <w:p/>
    <w:p>
      <w:r xmlns:w="http://schemas.openxmlformats.org/wordprocessingml/2006/main">
        <w:t xml:space="preserve">সদাপ্রভু লোকদের সাথে কথা বলেন কিন্তু তারা শুনতে পারে না, কারণ তাদের হৃদয় সুন্নত নয় এবং তারা ঈশ্বরের বাক্যে আনন্দ পায় না।</w:t>
      </w:r>
    </w:p>
    <w:p/>
    <w:p>
      <w:r xmlns:w="http://schemas.openxmlformats.org/wordprocessingml/2006/main">
        <w:t xml:space="preserve">1. হার্টের কঠোরতা: কিভাবে খৎনা না করা কান কাটিয়ে উঠতে হয়।</w:t>
      </w:r>
    </w:p>
    <w:p/>
    <w:p>
      <w:r xmlns:w="http://schemas.openxmlformats.org/wordprocessingml/2006/main">
        <w:t xml:space="preserve">2. শব্দের শক্তি: কিভাবে প্রভুর বার্তায় আনন্দ পাওয়া যায়।</w:t>
      </w:r>
    </w:p>
    <w:p/>
    <w:p>
      <w:r xmlns:w="http://schemas.openxmlformats.org/wordprocessingml/2006/main">
        <w:t xml:space="preserve">1. গীতসংহিতা 119:16 - "আমি তোমার বিধিতে নিজেকে আনন্দিত করব: আমি তোমার বাক্য ভুলব না।"</w:t>
      </w:r>
    </w:p>
    <w:p/>
    <w:p>
      <w:r xmlns:w="http://schemas.openxmlformats.org/wordprocessingml/2006/main">
        <w:t xml:space="preserve">2. রোমানস 2:29 - "কিন্তু তিনি একজন ইহুদী, যিনি অভ্যন্তরীণ একজন; এবং সুন্নত হল হৃদয়ের, আত্মায়, এবং চিঠিতে নয়; যার প্রশংসা মানুষের নয়, কিন্তু ঈশ্বরের।"</w:t>
      </w:r>
    </w:p>
    <w:p/>
    <w:p>
      <w:r xmlns:w="http://schemas.openxmlformats.org/wordprocessingml/2006/main">
        <w:t xml:space="preserve">Jeremiah 6:11 তাই আমি সদাপ্রভুর ক্রোধে পরিপূর্ণ; আমি ধরে রাখতে ক্লান্ত হয়ে পড়েছি: আমি বিদেশের ছেলেমেয়েদের এবং যুবকদের একত্রিত সমাবেশে তা ঢেলে দেব: এমনকি স্ত্রীর সাথে স্বামীকেও নিয়ে যাওয়া হবে, তার সাথে পূর্ণ বয়স্ক ব্যক্তিকে নিয়ে যাওয়া হবে।</w:t>
      </w:r>
    </w:p>
    <w:p/>
    <w:p>
      <w:r xmlns:w="http://schemas.openxmlformats.org/wordprocessingml/2006/main">
        <w:t xml:space="preserve">এই অনুচ্ছেদটি ঈশ্বরের ক্রোধ এবং বিচারের কথা বলে এবং বয়স, লিঙ্গ বা অবস্থা নির্বিশেষে কীভাবে তা সবার উপর ঢেলে দেওয়া হবে।</w:t>
      </w:r>
    </w:p>
    <w:p/>
    <w:p>
      <w:r xmlns:w="http://schemas.openxmlformats.org/wordprocessingml/2006/main">
        <w:t xml:space="preserve">1. প্রভুর ন্যায়বিচার অনিবার্য - ঈশ্বরের বিচার কীভাবে কেউ এড়িয়ে যেতে পারে না তা পরীক্ষা করা।</w:t>
      </w:r>
    </w:p>
    <w:p/>
    <w:p>
      <w:r xmlns:w="http://schemas.openxmlformats.org/wordprocessingml/2006/main">
        <w:t xml:space="preserve">2. প্রভুর ভালবাসা অনস্বীকার্য - আলোচনা করা হচ্ছে কিভাবে ঈশ্বরের ভালবাসা সকলের জন্য স্থির।</w:t>
      </w:r>
    </w:p>
    <w:p/>
    <w:p>
      <w:r xmlns:w="http://schemas.openxmlformats.org/wordprocessingml/2006/main">
        <w:t xml:space="preserve">1. রোমানস 3:23-24 - সবাই পাপ করেছে এবং ঈশ্বরের মহিমা থেকে বঞ্চিত হয়েছে</w:t>
      </w:r>
    </w:p>
    <w:p/>
    <w:p>
      <w:r xmlns:w="http://schemas.openxmlformats.org/wordprocessingml/2006/main">
        <w:t xml:space="preserve">2. গীতসংহিতা 103:8-12 - প্রভু করুণাময় এবং করুণাময়, প্রেমে পরিপূর্ণ।</w:t>
      </w:r>
    </w:p>
    <w:p/>
    <w:p>
      <w:r xmlns:w="http://schemas.openxmlformats.org/wordprocessingml/2006/main">
        <w:t xml:space="preserve">Jeremiah 6:12 এবং তাদের বাড়িগুলি অন্যদের দিকে ফিরিয়ে দেওয়া হবে, তাদের ক্ষেত এবং স্ত্রীদের সাথে একত্রিত হবে, কারণ আমি আমার হাত দেশের বাসিন্দাদের উপর প্রসারিত করব, সদাপ্রভু বলছেন।</w:t>
      </w:r>
    </w:p>
    <w:p/>
    <w:p>
      <w:r xmlns:w="http://schemas.openxmlformats.org/wordprocessingml/2006/main">
        <w:t xml:space="preserve">সদাপ্রভু তাঁর হাত বাড়াবেন যাতে তিনি দেশের বাসিন্দাদের তাদের বাড়িঘর, ক্ষেত-খামার ও স্ত্রীদের কেড়ে নিয়ে তাদের শাস্তি দেবেন।</w:t>
      </w:r>
    </w:p>
    <w:p/>
    <w:p>
      <w:r xmlns:w="http://schemas.openxmlformats.org/wordprocessingml/2006/main">
        <w:t xml:space="preserve">1. ঈশ্বর করুণাময় এবং ন্যায়পরায়ণ: Jeremiah 6:12 বোঝা</w:t>
      </w:r>
    </w:p>
    <w:p/>
    <w:p>
      <w:r xmlns:w="http://schemas.openxmlformats.org/wordprocessingml/2006/main">
        <w:t xml:space="preserve">2. প্রভুর ন্যায্য বিচার: আমরা যা বপন করি তা কাটা</w:t>
      </w:r>
    </w:p>
    <w:p/>
    <w:p>
      <w:r xmlns:w="http://schemas.openxmlformats.org/wordprocessingml/2006/main">
        <w:t xml:space="preserve">1. ইশাইয়া 5:8-9 - "হায় তাদের জন্য যারা ঘরে ঘরে যোগ দেয়, যারা মাঠের সাথে ক্ষেতে থাকে, যতক্ষণ না কোন জায়গা নেই, যাতে তারা পৃথিবীর মাঝখানে একা থাকে!"</w:t>
      </w:r>
    </w:p>
    <w:p/>
    <w:p>
      <w:r xmlns:w="http://schemas.openxmlformats.org/wordprocessingml/2006/main">
        <w:t xml:space="preserve">2. Deuteronomy 28:30 - "আপনি একজন স্ত্রীর সাথে বিবাহবন্ধনে আবদ্ধ হবেন, এবং অন্য একজন পুরুষ তার সাথে শুবেন: আপনি একটি বাড়ি তৈরি করবেন, এবং আপনি সেখানে বাস করবেন না: আপনি একটি দ্রাক্ষাক্ষেত্র রোপণ করবেন, এবং তার থেকে আঙ্গুর সংগ্রহ করবেন না।"</w:t>
      </w:r>
    </w:p>
    <w:p/>
    <w:p>
      <w:r xmlns:w="http://schemas.openxmlformats.org/wordprocessingml/2006/main">
        <w:t xml:space="preserve">Jeremiah 6:13 কারণ তাদের মধ্যে ছোট থেকে বড় পর্যন্ত প্রত্যেকেই লোভের শিকার হয়েছে; নবী থেকে শুরু করে পুরোহিত পর্যন্ত সবাই মিথ্যা কথা বলে।</w:t>
      </w:r>
    </w:p>
    <w:p/>
    <w:p>
      <w:r xmlns:w="http://schemas.openxmlformats.org/wordprocessingml/2006/main">
        <w:t xml:space="preserve">ছোট থেকে বড় সবাই লোভ ও প্রতারণার শিকার।</w:t>
      </w:r>
    </w:p>
    <w:p/>
    <w:p>
      <w:r xmlns:w="http://schemas.openxmlformats.org/wordprocessingml/2006/main">
        <w:t xml:space="preserve">1. লোভ হল একটি অনিবার্য প্রলোভন যা আমাদের অবশ্যই কাটিয়ে উঠতে হবে</w:t>
      </w:r>
    </w:p>
    <w:p/>
    <w:p>
      <w:r xmlns:w="http://schemas.openxmlformats.org/wordprocessingml/2006/main">
        <w:t xml:space="preserve">2. প্রতারণার বিপদ</w:t>
      </w:r>
    </w:p>
    <w:p/>
    <w:p>
      <w:r xmlns:w="http://schemas.openxmlformats.org/wordprocessingml/2006/main">
        <w:t xml:space="preserve">1. জেমস 1:13-15 - যখন প্রলুব্ধ হয়, তখন কারো উচিত নয়, ঈশ্বর আমাকে প্রলুব্ধ করছেন৷ কারণ ঈশ্বর 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লূক 12:15 - তারপর তিনি তাদের বললেন, সাবধান! সব ধরনের লোভ থেকে সাবধান থাকুন; জীবন সম্পদের প্রাচুর্যের মধ্যে থাকে না।</w:t>
      </w:r>
    </w:p>
    <w:p/>
    <w:p>
      <w:r xmlns:w="http://schemas.openxmlformats.org/wordprocessingml/2006/main">
        <w:t xml:space="preserve">Jeremiah 6:14 তারা আমার প্রজা কন্যার আঘাতও সামান্য সারিয়েছে, বলেছে, শান্তি, শান্তি; যখন শান্তি থাকে না।</w:t>
      </w:r>
    </w:p>
    <w:p/>
    <w:p>
      <w:r xmlns:w="http://schemas.openxmlformats.org/wordprocessingml/2006/main">
        <w:t xml:space="preserve">ঈশ্বরের লোকেরা তাদের আঘাতকে গুরুত্ব সহকারে নিচ্ছে না এবং কেবল মিথ্যা শান্তি প্রদান করছে।</w:t>
      </w:r>
    </w:p>
    <w:p/>
    <w:p>
      <w:r xmlns:w="http://schemas.openxmlformats.org/wordprocessingml/2006/main">
        <w:t xml:space="preserve">1: আমাদের অবশ্যই সত্য শান্তি প্রদান করতে হবে এবং মিথ্যা নিরাপত্তা নয়।</w:t>
      </w:r>
    </w:p>
    <w:p/>
    <w:p>
      <w:r xmlns:w="http://schemas.openxmlformats.org/wordprocessingml/2006/main">
        <w:t xml:space="preserve">2: আমাদের অবশ্যই আমাদের আঘাতগুলিকে গুরুত্ব সহকারে নেওয়ার বিষয়ে নিশ্চিত হতে হবে এবং সেগুলিকে একপাশে সরিয়ে দেব না।</w:t>
      </w:r>
    </w:p>
    <w:p/>
    <w:p>
      <w:r xmlns:w="http://schemas.openxmlformats.org/wordprocessingml/2006/main">
        <w:t xml:space="preserve">1: ইশাইয়া 57:21 - "কোন শান্তি নেই," আমার ঈশ্বর বলেছেন, "দুষ্টদের জন্য।"</w:t>
      </w:r>
    </w:p>
    <w:p/>
    <w:p>
      <w:r xmlns:w="http://schemas.openxmlformats.org/wordprocessingml/2006/main">
        <w:t xml:space="preserve">2: 2 পিটার 3:9 - প্রভু তাঁর প্রতিশ্রুতি পূরণ করতে ধীর নন, যেমন কেউ কেউ ধীরগতি গণনা করেন, তবে আপনার প্রতি ধৈর্যশীল, কেউ বিনষ্ট হোক তা চান না, তবে সকলেই অনুতাপে পৌঁছান।</w:t>
      </w:r>
    </w:p>
    <w:p/>
    <w:p>
      <w:r xmlns:w="http://schemas.openxmlformats.org/wordprocessingml/2006/main">
        <w:t xml:space="preserve">Jeremiah 6:15 তারা যখন জঘন্য কাজ করেছিল তখন কি তারা লজ্জিত হয়েছিল? না, তারা বিন্দুমাত্র লজ্জিত ছিল না, তারা লজ্জাও পেত না, তাই তারা যারা পড়ে তাদের মধ্যে পড়ে যাবে; আমি যখন তাদের দেখতে যাব তখন তারা নিক্ষিপ্ত হবে, সদাপ্রভু বলছেন।</w:t>
      </w:r>
    </w:p>
    <w:p/>
    <w:p>
      <w:r xmlns:w="http://schemas.openxmlformats.org/wordprocessingml/2006/main">
        <w:t xml:space="preserve">যারা জঘন্য কাজ করে তারা পড়ে যাবে এবং প্রভু যখন তাদের দেখতে আসবেন তখন তাদের বিচার হবে।</w:t>
      </w:r>
    </w:p>
    <w:p/>
    <w:p>
      <w:r xmlns:w="http://schemas.openxmlformats.org/wordprocessingml/2006/main">
        <w:t xml:space="preserve">1. প্রভুর বিচার আমাদের সকলকে খুঁজে পাবে</w:t>
      </w:r>
    </w:p>
    <w:p/>
    <w:p>
      <w:r xmlns:w="http://schemas.openxmlformats.org/wordprocessingml/2006/main">
        <w:t xml:space="preserve">2. ঈশ্বরের ন্যায়বিচার অনিবার্য</w:t>
      </w:r>
    </w:p>
    <w:p/>
    <w:p>
      <w:r xmlns:w="http://schemas.openxmlformats.org/wordprocessingml/2006/main">
        <w:t xml:space="preserve">1. Ezekiel 7:3-4 - "এখন তোমার উপর শেষ এসে গেছে, এবং আমি তোমার উপর আমার ক্রোধ পাঠাব, এবং তোমার পথ অনুসারে তোমার বিচার করব, এবং তোমার সমস্ত জঘন্য কাজের প্রতিদান দেব। এবং আমার চোখ তা করবে না। তোমাকে রেহাই দিব না, আমি করুণা করিব না; কিন্তু আমি তোমাকে তোমার পথের প্রতিফল দিব, এবং তোমার জঘন্য কাজগুলি তোমার মধ্যে থাকবে; আর তুমি জানবে যে আমিই সদাপ্রভু।"</w:t>
      </w:r>
    </w:p>
    <w:p/>
    <w:p>
      <w:r xmlns:w="http://schemas.openxmlformats.org/wordprocessingml/2006/main">
        <w:t xml:space="preserve">2. রোমানস 2: 4-5 - "অথবা আপনি তার মঙ্গল, ধৈর্য এবং ধৈর্যের ধনকে তুচ্ছ করেন; ঈশ্বরের মঙ্গলময়তা আপনাকে অনুতাপের দিকে পরিচালিত করে না জেনে? কিন্তু আপনার কঠোরতা এবং অনুতাপহীন হৃদয়ের পরে আপনার নিজের কাছে দিনের বিরুদ্ধে ক্রোধ জমা হয় ক্রোধ এবং ঈশ্বরের ন্যায়নিষ্ঠ বিচারের উদ্ঘাটন।"</w:t>
      </w:r>
    </w:p>
    <w:p/>
    <w:p>
      <w:r xmlns:w="http://schemas.openxmlformats.org/wordprocessingml/2006/main">
        <w:t xml:space="preserve">Jeremiah 6:16 সদাপ্রভু এই কথা কহেন, পথের মধ্যে দাঁড়াও, দেখ, আর পুরানো পথ খুঁজিয়া চাও, উত্তম পথ কোথায়, এবং সেই পথে চল, এবং তোমার আত্মার বিশ্রাম পাইবে। কিন্তু তারা বলল, আমরা সেখানে হাঁটব না।</w:t>
      </w:r>
    </w:p>
    <w:p/>
    <w:p>
      <w:r xmlns:w="http://schemas.openxmlformats.org/wordprocessingml/2006/main">
        <w:t xml:space="preserve">তাদের আত্মার জন্য বিশ্রামের ঈশ্বরের প্রতিশ্রুতি সত্ত্বেও, যিরমিয়ের সময়ের লোকেরা পুরানো পথে হাঁটতে অস্বীকার করেছিল।</w:t>
      </w:r>
    </w:p>
    <w:p/>
    <w:p>
      <w:r xmlns:w="http://schemas.openxmlformats.org/wordprocessingml/2006/main">
        <w:t xml:space="preserve">1. আমাদের জীবনের জন্য ঈশ্বরের প্রতিশ্রুতি - Jeremiah 6:16</w:t>
      </w:r>
    </w:p>
    <w:p/>
    <w:p>
      <w:r xmlns:w="http://schemas.openxmlformats.org/wordprocessingml/2006/main">
        <w:t xml:space="preserve">2. পুরানো পথে দৃঢ় অবস্থান - Jeremiah 6:16</w:t>
      </w:r>
    </w:p>
    <w:p/>
    <w:p>
      <w:r xmlns:w="http://schemas.openxmlformats.org/wordprocessingml/2006/main">
        <w:t xml:space="preserve">1. ইশাইয়া 55:3 - তোমার কান ঝুলিয়ে আমার কাছে এসো; শোন, যেন তোমার প্রাণ বাঁচতে পারে; এবং আমি আপনার সাথে একটি চিরস্থায়ী চুক্তি করব, দায়ূদের জন্য আমার অবিচল, নিশ্চিত ভালবাসা।</w:t>
      </w:r>
    </w:p>
    <w:p/>
    <w:p>
      <w:r xmlns:w="http://schemas.openxmlformats.org/wordprocessingml/2006/main">
        <w:t xml:space="preserve">2. হিব্রু 13:9 - বৈচিত্র্যময় এবং অদ্ভুত শিক্ষার দ্বারা দূরে সরে যাবেন না, কারণ অনুগ্রহের দ্বারা হৃদয়কে শক্তিশালী করা ভাল, খাবারের দ্বারা নয়, যা তাদের অনুগতদের উপকার করেনি।</w:t>
      </w:r>
    </w:p>
    <w:p/>
    <w:p>
      <w:r xmlns:w="http://schemas.openxmlformats.org/wordprocessingml/2006/main">
        <w:t xml:space="preserve">Jeremiah 6:17 আমি তোমাদের উপরে পাহারাদার নিযুক্ত করেছি, এই বলেছি, শিঙার শব্দে কান দাও। কিন্তু তারা বলল, আমরা শুনব না।</w:t>
      </w:r>
    </w:p>
    <w:p/>
    <w:p>
      <w:r xmlns:w="http://schemas.openxmlformats.org/wordprocessingml/2006/main">
        <w:t xml:space="preserve">যিহূদার লোকেরা প্রহরীদের সতর্কবাণী হিসাবে যে শিঙার আওয়াজ স্থাপন করেছিল তা শুনতে অস্বীকার করেছিল।</w:t>
      </w:r>
    </w:p>
    <w:p/>
    <w:p>
      <w:r xmlns:w="http://schemas.openxmlformats.org/wordprocessingml/2006/main">
        <w:t xml:space="preserve">1. "সতর্ক থাকুন: প্রহরীদের সতর্কতা মেনে চলা"</w:t>
      </w:r>
    </w:p>
    <w:p/>
    <w:p>
      <w:r xmlns:w="http://schemas.openxmlformats.org/wordprocessingml/2006/main">
        <w:t xml:space="preserve">2. "ঈশ্বরের দিকে ফিরে যাও: ট্রাম্পেটের ডাক শোনা"</w:t>
      </w:r>
    </w:p>
    <w:p/>
    <w:p>
      <w:r xmlns:w="http://schemas.openxmlformats.org/wordprocessingml/2006/main">
        <w:t xml:space="preserve">1. ইশাইয়া 30:21 "এবং আপনার কান আপনার পিছনে একটি শব্দ শুনতে পাবে, 'এই পথ, এটিতে চল,' যখন আপনি ডান দিকে বা বাম দিকে ফিরবেন।"</w:t>
      </w:r>
    </w:p>
    <w:p/>
    <w:p>
      <w:r xmlns:w="http://schemas.openxmlformats.org/wordprocessingml/2006/main">
        <w:t xml:space="preserve">2. গীতসংহিতা 81:13 "ওহ, আমার লোকেরা আমার কথা শুনবে, যে ইস্রায়েল আমার পথে চলবে!"</w:t>
      </w:r>
    </w:p>
    <w:p/>
    <w:p>
      <w:r xmlns:w="http://schemas.openxmlformats.org/wordprocessingml/2006/main">
        <w:t xml:space="preserve">Jeremiah 6:18 অতএব হে জাতিগণ, শোন এবং জান, হে মণ্ডলী, তাদের মধ্যে কি আছে।</w:t>
      </w:r>
    </w:p>
    <w:p/>
    <w:p>
      <w:r xmlns:w="http://schemas.openxmlformats.org/wordprocessingml/2006/main">
        <w:t xml:space="preserve">ঈশ্বর তার কথার সত্যতা শুনতে এবং বুঝতে জাতিদের ডাকেন।</w:t>
      </w:r>
    </w:p>
    <w:p/>
    <w:p>
      <w:r xmlns:w="http://schemas.openxmlformats.org/wordprocessingml/2006/main">
        <w:t xml:space="preserve">1. "জাতি শ্রবণ করে: ঈশ্বরের বাক্যের সত্য বোঝা"</w:t>
      </w:r>
    </w:p>
    <w:p/>
    <w:p>
      <w:r xmlns:w="http://schemas.openxmlformats.org/wordprocessingml/2006/main">
        <w:t xml:space="preserve">2. "আহ্বান শুনুন: ঈশ্বরের শব্দের বিচক্ষণতা"</w:t>
      </w:r>
    </w:p>
    <w:p/>
    <w:p>
      <w:r xmlns:w="http://schemas.openxmlformats.org/wordprocessingml/2006/main">
        <w:t xml:space="preserve">1. ইশাইয়া 55:3,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জেমস 1:22-25,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Jeremiah 6:19 হে পৃথিবী, শোন, দেখ, আমি এই লোকদের উপর অমঙ্গল আনব, এমন কি তাদের চিন্তার ফলও, কারণ তারা আমার কথা শোনেনি, আমার আইনও শোনেনি, বরং তা প্রত্যাখ্যান করেছে।</w:t>
      </w:r>
    </w:p>
    <w:p/>
    <w:p>
      <w:r xmlns:w="http://schemas.openxmlformats.org/wordprocessingml/2006/main">
        <w:t xml:space="preserve">ঈশ্বর তাঁর বাণী ও আইন প্রত্যাখ্যান করার জন্য তাঁর লোকদের শাস্তি দেবেন।</w:t>
      </w:r>
    </w:p>
    <w:p/>
    <w:p>
      <w:r xmlns:w="http://schemas.openxmlformats.org/wordprocessingml/2006/main">
        <w:t xml:space="preserve">1. ঈশ্বরের বাক্য প্রত্যাখ্যান পরিণতি নিয়ে আসে</w:t>
      </w:r>
    </w:p>
    <w:p/>
    <w:p>
      <w:r xmlns:w="http://schemas.openxmlformats.org/wordprocessingml/2006/main">
        <w:t xml:space="preserve">2. আমাদের চিন্তার ফল আমাদের কর্মের মধ্যে প্রকাশিত হয়</w:t>
      </w:r>
    </w:p>
    <w:p/>
    <w:p>
      <w:r xmlns:w="http://schemas.openxmlformats.org/wordprocessingml/2006/main">
        <w:t xml:space="preserve">1. হিতোপদেশ 4:23- সর্বোপরি, আপনার হৃদয়কে রক্ষা করুন, কারণ আপনি যা করেন তা থেকে প্রবাহিত হয়।</w:t>
      </w:r>
    </w:p>
    <w:p/>
    <w:p>
      <w:r xmlns:w="http://schemas.openxmlformats.org/wordprocessingml/2006/main">
        <w:t xml:space="preserve">2. রোমানস 2:6-8 ঈশ্বর প্রত্যেক ব্যক্তিকে তাদের কৃতকর্মের প্রতিফল দেবেন। যারা ভাল কাজ করার জন্য অবিচল থেকে গৌরব, সম্মান এবং অমরত্বের সন্ধান করে, তাদের তিনি অনন্ত জীবন দেবেন। কিন্তু যারা স্বার্থান্বেষী এবং যারা সত্যকে প্রত্যাখ্যান করে এবং মন্দের অনুসরণ করে, তাদের জন্য ক্রোধ ও ক্রোধ থাকবে।</w:t>
      </w:r>
    </w:p>
    <w:p/>
    <w:p>
      <w:r xmlns:w="http://schemas.openxmlformats.org/wordprocessingml/2006/main">
        <w:t xml:space="preserve">Jeremiah 6:20 কি উদ্দেশ্যে আমার কাছে শিবা থেকে ধূপ এবং দূর দেশ থেকে মিষ্টি বেত আসে? তোমার হোমবলি গ্রহণযোগ্য নয়, তোমার বলিদান আমার কাছে মিষ্টি নয়।</w:t>
      </w:r>
    </w:p>
    <w:p/>
    <w:p>
      <w:r xmlns:w="http://schemas.openxmlformats.org/wordprocessingml/2006/main">
        <w:t xml:space="preserve">ঈশ্বর মানুষের নৈবেদ্য এবং বলিদান প্রত্যাখ্যান করেন কারণ তারা নির্দোষ এবং বাধ্যবাধকতার বাইরে কাজ করে।</w:t>
      </w:r>
    </w:p>
    <w:p/>
    <w:p>
      <w:r xmlns:w="http://schemas.openxmlformats.org/wordprocessingml/2006/main">
        <w:t xml:space="preserve">1. ঈশ্বরের প্রতি ত্যাগ ও আনুগত্যের জীবন যাপন করা</w:t>
      </w:r>
    </w:p>
    <w:p/>
    <w:p>
      <w:r xmlns:w="http://schemas.openxmlformats.org/wordprocessingml/2006/main">
        <w:t xml:space="preserve">2. দান করার হৃদয় - প্রকৃত ত্যাগের গুরুত্ব</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Jeremiah 6:21 অতএব সদাপ্রভু এই কথা কহেন, দেখ, আমি এই লোকদের সম্মুখে পদস্খলন স্থাপন করিব, এবং পিতা ও পুত্রগণ একত্রে তাহাদের উপরে পতিত হইবে; প্রতিবেশী এবং তার বন্ধু ধ্বংস হবে.</w:t>
      </w:r>
    </w:p>
    <w:p/>
    <w:p>
      <w:r xmlns:w="http://schemas.openxmlformats.org/wordprocessingml/2006/main">
        <w:t xml:space="preserve">সদাপ্রভু যিহূদার লোকদের সামনে পদস্খলন ঘটাবেন, যার ফলে পিতা-পুত্র এবং বন্ধু ও প্রতিবেশী উভয়ই ধ্বংস হবে।</w:t>
      </w:r>
    </w:p>
    <w:p/>
    <w:p>
      <w:r xmlns:w="http://schemas.openxmlformats.org/wordprocessingml/2006/main">
        <w:t xml:space="preserve">1. প্রলোভনের বিপদ: কীভাবে আমরা পাপের মধ্যে পড়া এড়াতে পারি</w:t>
      </w:r>
    </w:p>
    <w:p/>
    <w:p>
      <w:r xmlns:w="http://schemas.openxmlformats.org/wordprocessingml/2006/main">
        <w:t xml:space="preserve">2. ঈশ্বরের বিচার: অবাধ্যতার পরিণতি</w:t>
      </w:r>
    </w:p>
    <w:p/>
    <w:p>
      <w:r xmlns:w="http://schemas.openxmlformats.org/wordprocessingml/2006/main">
        <w:t xml:space="preserve">1. জেমস 1:13-15 - যখন কেউ প্রলোভিত হয় তখন কেউ না বলুক, "আমি ঈশ্বরের দ্বারা প্রলুব্ধ হয়েছি," কারণ ঈশ্বরকে মন্দ দ্বারা প্রলুব্ধ করা যায়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Jeremiah 6:22 সদাপ্রভু এই কথা কহেন, দেখ, উত্তর দেশ হইতে এক জাতি আসিতেছে, এবং পৃথিবীর চারিদিক হইতে এক বিরাট জাতি উত্থাপিত হইবে।</w:t>
      </w:r>
    </w:p>
    <w:p/>
    <w:p>
      <w:r xmlns:w="http://schemas.openxmlformats.org/wordprocessingml/2006/main">
        <w:t xml:space="preserve">ঈশ্বর উত্তর দিক থেকে আসছে এমন একটি জাতিকে প্রকাশ করেন যারা শক্তিশালী হবে।</w:t>
      </w:r>
    </w:p>
    <w:p/>
    <w:p>
      <w:r xmlns:w="http://schemas.openxmlformats.org/wordprocessingml/2006/main">
        <w:t xml:space="preserve">1. ঈশ্বরের শব্দের শক্তি: ঈশ্বরের প্রতিশ্রুতিতে বিশ্বাস করতে শেখা</w:t>
      </w:r>
    </w:p>
    <w:p/>
    <w:p>
      <w:r xmlns:w="http://schemas.openxmlformats.org/wordprocessingml/2006/main">
        <w:t xml:space="preserve">2. অনিশ্চিত সময়ে বাস করা: প্রভুর মধ্যে নিরাপত্তা খোঁজা</w:t>
      </w:r>
    </w:p>
    <w:p/>
    <w:p>
      <w:r xmlns:w="http://schemas.openxmlformats.org/wordprocessingml/2006/main">
        <w:t xml:space="preserve">1. ইশাইয়া 7:14-17; "অতএব প্রভু নিজেই আপনাকে একটি চিহ্ন দেবেন। দেখ, কুমারী গর্ভধারণ করবে এবং একটি পুত্রের জন্ম দেবে এবং তার নাম ইমানুয়েল রাখবে।"</w:t>
      </w:r>
    </w:p>
    <w:p/>
    <w:p>
      <w:r xmlns:w="http://schemas.openxmlformats.org/wordprocessingml/2006/main">
        <w:t xml:space="preserve">2. ইশাইয়া 40:30-31; "এমনকি যুবকরা অজ্ঞান হয়ে যাবে এবং ক্লান্ত হয়ে পড়বে, এবং যুবকরা একেবারেই পড়ে যাবে, কিন্তু যারা প্রভুর জন্য অপেক্ষা করে তারা তাদের শক্তিকে নতুন করে নেবে; তারা ঈগলের মতো ডানা নিয়ে উপরে উঠবে, তারা দৌড়াবে এবং ক্লান্ত হবে না, তারা হাঁটবে। এবং অজ্ঞান না।"</w:t>
      </w:r>
    </w:p>
    <w:p/>
    <w:p>
      <w:r xmlns:w="http://schemas.openxmlformats.org/wordprocessingml/2006/main">
        <w:t xml:space="preserve">Jeremiah 6:23 তারা ধনুক ও বর্শা ধরে রাখবে; তারা নিষ্ঠুর, তাদের কোন দয়া নেই; তাদের কণ্ঠস্বর সমুদ্রের মত গর্জন করে; এবং তারা ঘোড়ায় চড়ে, হে সিয়োন কন্যা, তোমার বিরুদ্ধে যুদ্ধের জন্য সৈন্যবাহিনীর মত সজ্জিত।</w:t>
      </w:r>
    </w:p>
    <w:p/>
    <w:p>
      <w:r xmlns:w="http://schemas.openxmlformats.org/wordprocessingml/2006/main">
        <w:t xml:space="preserve">জেরুজালেমের জনগণ নির্দয় এবং নিষ্ঠুর শত্রুর দ্বারা আক্রমণের শিকার হয় যারা ধনুক ও বর্শা দিয়ে সজ্জিত এবং যারা ঘোড়ায় চড়ে যুদ্ধের জন্য প্রস্তুত।</w:t>
      </w:r>
    </w:p>
    <w:p/>
    <w:p>
      <w:r xmlns:w="http://schemas.openxmlformats.org/wordprocessingml/2006/main">
        <w:t xml:space="preserve">1. নিপীড়নের মাঝে ঈশ্বরের করুণা</w:t>
      </w:r>
    </w:p>
    <w:p/>
    <w:p>
      <w:r xmlns:w="http://schemas.openxmlformats.org/wordprocessingml/2006/main">
        <w:t xml:space="preserve">2. কষ্টের সময়ে ঈশ্বরের বিশ্বস্ততা</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Jeremiah 6:24 আমরা এর খ্যাতি শুনেছি: আমাদের হাত মোম দুর্বল হয়ে গেছে: যন্ত্রণা আমাদের ধরেছে, এবং ব্যথা, প্রসবকালীন মহিলার মতো।</w:t>
      </w:r>
    </w:p>
    <w:p/>
    <w:p>
      <w:r xmlns:w="http://schemas.openxmlformats.org/wordprocessingml/2006/main">
        <w:t xml:space="preserve">জেরুজালেমের লোকেরা তাদের শহরের আসন্ন ধ্বংসের কথা শুনেছে এবং যন্ত্রণা ও বেদনায় ভরা।</w:t>
      </w:r>
    </w:p>
    <w:p/>
    <w:p>
      <w:r xmlns:w="http://schemas.openxmlformats.org/wordprocessingml/2006/main">
        <w:t xml:space="preserve">1. ঈশ্বরের বিচার আসছে, কিন্তু আমাদের ভয় পাওয়ার দরকার নেই কারণ তিনি একজন প্রেমময় ও করুণাময় পিতা।</w:t>
      </w:r>
    </w:p>
    <w:p/>
    <w:p>
      <w:r xmlns:w="http://schemas.openxmlformats.org/wordprocessingml/2006/main">
        <w:t xml:space="preserve">2. ঈশ্বরের শান্তি ও করুণা পেতে আমাদের অবশ্যই অনুতপ্ত হতে হবে এবং আমাদের পাপ থেকে ফিরে আসতে হবে।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Isaiah 55:7 - দুষ্ট তার পথ পরিত্যাগ করুক, এবং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Jeremiah 6:25 মাঠের মধ্যে যেও না, পথে হাঁটবে না; কারণ শত্রুর তলোয়ার এবং ভয় চারদিকে।</w:t>
      </w:r>
    </w:p>
    <w:p/>
    <w:p>
      <w:r xmlns:w="http://schemas.openxmlformats.org/wordprocessingml/2006/main">
        <w:t xml:space="preserve">শত্রুরা সর্বত্র রয়েছে বলে লোকজনকে বাইরে না যাওয়ার জন্য সতর্ক করা হয়েছে।</w:t>
      </w:r>
    </w:p>
    <w:p/>
    <w:p>
      <w:r xmlns:w="http://schemas.openxmlformats.org/wordprocessingml/2006/main">
        <w:t xml:space="preserve">1. ভয় নয়: ঈশ্বরে বিশ্বাসের মাধ্যমে শত্রুর শক্তিকে পরাস্ত করা</w:t>
      </w:r>
    </w:p>
    <w:p/>
    <w:p>
      <w:r xmlns:w="http://schemas.openxmlformats.org/wordprocessingml/2006/main">
        <w:t xml:space="preserve">2. প্রভুতে বিশ্বাস করা: কঠিন সময়ে শান্তি এবং সান্ত্বনা খুঁজে পাওয়া</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25:12 "তাহলে, কে সেই মানুষ যে প্রভুকে ভয় করে? তিনি তাকে দেখাবেন যে তার বেছে নেওয়া উচিত।"</w:t>
      </w:r>
    </w:p>
    <w:p/>
    <w:p>
      <w:r xmlns:w="http://schemas.openxmlformats.org/wordprocessingml/2006/main">
        <w:t xml:space="preserve">Jeremiah 6:26 হে আমার প্রজাদের কন্যা, চট পরিয়ে কোমর বেঁধে ছাইয়ে ঢেকে নাও; একমাত্র পুত্রের জন্য শোক কর, সবচেয়ে তিক্ত বিলাপ; কারণ ধ্বংসকারী হঠাৎ আমাদের উপর আসবে।</w:t>
      </w:r>
    </w:p>
    <w:p/>
    <w:p>
      <w:r xmlns:w="http://schemas.openxmlformats.org/wordprocessingml/2006/main">
        <w:t xml:space="preserve">লোকেদের উচিত চট পরিধান করা এবং ছাইয়ে দেয়াল ঢেকে রাখা উচিৎ এই স্পয়লারের আকস্মিক আগমনের শোকে।</w:t>
      </w:r>
    </w:p>
    <w:p/>
    <w:p>
      <w:r xmlns:w="http://schemas.openxmlformats.org/wordprocessingml/2006/main">
        <w:t xml:space="preserve">1. কিভাবে স্পয়লারের আগমনের জন্য প্রস্তুত করবেন</w:t>
      </w:r>
    </w:p>
    <w:p/>
    <w:p>
      <w:r xmlns:w="http://schemas.openxmlformats.org/wordprocessingml/2006/main">
        <w:t xml:space="preserve">2. স্পয়লারের হঠাৎ আগমনের জন্য শোক</w:t>
      </w:r>
    </w:p>
    <w:p/>
    <w:p>
      <w:r xmlns:w="http://schemas.openxmlformats.org/wordprocessingml/2006/main">
        <w:t xml:space="preserve">1. বিলাপ 1:15-16 - "সদাপ্রভু আমার মধ্যে আমার সমস্ত বীরদের পদতলে পদদলিত করেছেন: তিনি আমার যুবকদের চূর্ণ করার জন্য আমার বিরুদ্ধে একটি সমাবেশ ডেকেছেন: প্রভু কুমারীকে পদদলিত করেছেন, যিহূদার কন্যা , দ্রাক্ষারসের মতো। এই জিনিসগুলির জন্য আমি কাঁদছি; আমার চোখ, আমার চোখ জলে বয়ে যাচ্ছে, কারণ যে সান্ত্বনাদাতা আমার আত্মাকে স্বস্তি দেবে সে আমার থেকে দূরে: আমার সন্তানরা নির্জন, কারণ শত্রু জয়ী হয়েছে।"</w:t>
      </w:r>
    </w:p>
    <w:p/>
    <w:p>
      <w:r xmlns:w="http://schemas.openxmlformats.org/wordprocessingml/2006/main">
        <w:t xml:space="preserve">2. ম্যাথু 24:36-44 - "কিন্তু সেই দিন এবং ঘন্টা কেউ জানে না, না, স্বর্গের ফেরেশতারা নয়, কেবল আমার পিতাই জানেন৷ কিন্তু নূয়ের দিন যেমন ছিল, তেমনি পুত্রের আগমনও হবে৷ কারণ বন্যার আগের দিনগুলিতে যেমন নো জাহাজে প্রবেশের দিন পর্যন্ত তারা খাওয়া-দাওয়া করছিল, বিয়ে করছিল এবং বিয়ে দিচ্ছিল, এবং বন্যা এসে তাদের সবাইকে নিয়ে যাওয়া পর্যন্ত জানত না; মনুষ্যপুত্রের আগমনও ঘটবে, তখন দু'জন মাঠে থাকবে, একজনকে নিয়ে যাওয়া হবে, আর একজনকে রেখে দেওয়া হবে৷ দু'জন স্ত্রীলোক চাকিতে পিষতে থাকবে, একজনকে নিয়ে যাওয়া হবে, আর একজনকে রেখে দেওয়া হবে৷ তাই জেগে থাক, কারণ তোমরা জানো না কোন সময়ে তোমাদের প্রভু আসবেন।"</w:t>
      </w:r>
    </w:p>
    <w:p/>
    <w:p>
      <w:r xmlns:w="http://schemas.openxmlformats.org/wordprocessingml/2006/main">
        <w:t xml:space="preserve">Jeremiah 6:27 আমি তোমাকে আমার লোকদের মধ্যে একটি দুর্গ ও দুর্গ হিসাবে স্থাপন করেছি, যাতে তুমি তাদের পথ জানতে ও পরীক্ষা করতে পার।</w:t>
      </w:r>
    </w:p>
    <w:p/>
    <w:p>
      <w:r xmlns:w="http://schemas.openxmlformats.org/wordprocessingml/2006/main">
        <w:t xml:space="preserve">যিরমিয়কে ঈশ্বরের লোকেদের মধ্যে একটি টাওয়ার এবং দুর্গ হিসাবে নিযুক্ত করা হয়েছে যাতে তারা পরীক্ষা এবং পর্যবেক্ষণ করা যায়।</w:t>
      </w:r>
    </w:p>
    <w:p/>
    <w:p>
      <w:r xmlns:w="http://schemas.openxmlformats.org/wordprocessingml/2006/main">
        <w:t xml:space="preserve">1. ঈশ্বরের সত্যের পক্ষে দাঁড়ানোর গুরুত্ব।</w:t>
      </w:r>
    </w:p>
    <w:p/>
    <w:p>
      <w:r xmlns:w="http://schemas.openxmlformats.org/wordprocessingml/2006/main">
        <w:t xml:space="preserve">2. ঈশ্বরের বার্তাবাহক হওয়ার চ্যালেঞ্জ।</w:t>
      </w:r>
    </w:p>
    <w:p/>
    <w:p>
      <w:r xmlns:w="http://schemas.openxmlformats.org/wordprocessingml/2006/main">
        <w:t xml:space="preserve">1. Ephesians 6:14 - তাই সত্যের সাথে আপনার কোমর বেঁধে দৃঢ় থাকুন।</w:t>
      </w:r>
    </w:p>
    <w:p/>
    <w:p>
      <w:r xmlns:w="http://schemas.openxmlformats.org/wordprocessingml/2006/main">
        <w:t xml:space="preserve">2. Jeremiah 1:7-8 - কিন্তু প্রভু আমাকে বললেন, বলো না, আমি কেবল যুবক; কারণ আমি যাদের কাছে তোমাকে পাঠিয়েছি তাদের কাছে তুমি যাবে এবং আমি তোমাকে যা আদেশ করব তাই বলবে। তাদের ভয় করো না, কারণ আমি তোমাকে উদ্ধার করতে তোমার সঙ্গে আছি, প্রভু ঘোষণা করেন।</w:t>
      </w:r>
    </w:p>
    <w:p/>
    <w:p>
      <w:r xmlns:w="http://schemas.openxmlformats.org/wordprocessingml/2006/main">
        <w:t xml:space="preserve">Jeremiah 6:28 তারা সকলেই ভয়ানক বিদ্রোহী, অপবাদ দিয়ে চলাফেরা করে; তারা পিতল ও লোহা; তারা সবাই দুর্নীতিবাজ।</w:t>
      </w:r>
    </w:p>
    <w:p/>
    <w:p>
      <w:r xmlns:w="http://schemas.openxmlformats.org/wordprocessingml/2006/main">
        <w:t xml:space="preserve">মিথ্যার সাথে চলাফেরা এবং অন্যকে কলুষিত করার জন্য সকল মানুষই দোষী।</w:t>
      </w:r>
    </w:p>
    <w:p/>
    <w:p>
      <w:r xmlns:w="http://schemas.openxmlformats.org/wordprocessingml/2006/main">
        <w:t xml:space="preserve">1. গসিপ এবং অপবাদের বিপদ</w:t>
      </w:r>
    </w:p>
    <w:p/>
    <w:p>
      <w:r xmlns:w="http://schemas.openxmlformats.org/wordprocessingml/2006/main">
        <w:t xml:space="preserve">2. অন্যকে কলুষিত করার পরিণতি</w:t>
      </w:r>
    </w:p>
    <w:p/>
    <w:p>
      <w:r xmlns:w="http://schemas.openxmlformats.org/wordprocessingml/2006/main">
        <w:t xml:space="preserve">1. হিতোপদেশ 10:19 - যখন অনেক শব্দ হয়, তখন পাপ অনুপস্থিত থাকে না, কিন্তু যে তার জিহ্বা ধরে রাখে সে জ্ঞানী।</w:t>
      </w:r>
    </w:p>
    <w:p/>
    <w:p>
      <w:r xmlns:w="http://schemas.openxmlformats.org/wordprocessingml/2006/main">
        <w:t xml:space="preserve">2. রোমানস 12:17-21 -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দেব, প্রভু বলেন. বিপরীতে: যদি আপনার শত্রু ক্ষুধার্ত হয়, তাকে খাওয়ান; যদি সে তৃষ্ণার্ত হয়, তাকে কিছু পান করতে দাও। এটা করতে গিয়ে তুমি তার মাথায় জ্বলন্ত কয়লার স্তূপ করবে। মন্দ দ্বারা পরাস্ত হয় না, কিন্তু ভাল সঙ্গে মন্দ জয়.</w:t>
      </w:r>
    </w:p>
    <w:p/>
    <w:p>
      <w:r xmlns:w="http://schemas.openxmlformats.org/wordprocessingml/2006/main">
        <w:t xml:space="preserve">Jeremiah 6:29 ঢেঁকিগুলো পুড়ে গেছে, সীসা আগুনে পুড়ে গেছে; প্রতিষ্ঠাতা নিরর্থক গলে যায়, কারণ দুষ্টদের উপড়ে ফেলা হয় না।</w:t>
      </w:r>
    </w:p>
    <w:p/>
    <w:p>
      <w:r xmlns:w="http://schemas.openxmlformats.org/wordprocessingml/2006/main">
        <w:t xml:space="preserve">চেষ্টা করেও দুষ্টদের তুলে নেওয়া হচ্ছে না।</w:t>
      </w:r>
    </w:p>
    <w:p/>
    <w:p>
      <w:r xmlns:w="http://schemas.openxmlformats.org/wordprocessingml/2006/main">
        <w:t xml:space="preserve">1: আমাদের জীবনে মন্দ থাকতে দেওয়া উচিত নয় এবং এর বিরুদ্ধে লড়াই চালিয়ে যেতে হবে।</w:t>
      </w:r>
    </w:p>
    <w:p/>
    <w:p>
      <w:r xmlns:w="http://schemas.openxmlformats.org/wordprocessingml/2006/main">
        <w:t xml:space="preserve">2: খারাপ কিছু ঘটলে আমাদের নিরুৎসাহিত হওয়া উচিত নয়, বরং দৃঢ় থাকা এবং একটি ভাল ভবিষ্যতের জন্য কাজ করা উচিত।</w:t>
      </w:r>
    </w:p>
    <w:p/>
    <w:p>
      <w:r xmlns:w="http://schemas.openxmlformats.org/wordprocessingml/2006/main">
        <w:t xml:space="preserve">1: Ephesians 4:27 - "এবং শয়তানকে পাদদেশ দিও 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Jeremiah 6:30 প্রভু তাদের প্রত্যাখ্যান করেছেন বলে লোকে তাদের প্রতিশোধিত রূপা বলবে।</w:t>
      </w:r>
    </w:p>
    <w:p/>
    <w:p>
      <w:r xmlns:w="http://schemas.openxmlformats.org/wordprocessingml/2006/main">
        <w:t xml:space="preserve">যারা তাকে অনুসরণ করে না তাদের ঈশ্বর প্রত্যাখ্যান করেছেন এবং তাদের বলা হবে তিরস্কারকারী।</w:t>
      </w:r>
    </w:p>
    <w:p/>
    <w:p>
      <w:r xmlns:w="http://schemas.openxmlformats.org/wordprocessingml/2006/main">
        <w:t xml:space="preserve">1. ঈশ্বরকে প্রত্যাখ্যান করার বিপদ: ঈশ্বরকে প্রত্যাখ্যান করা মারাত্মক পরিণতি নিয়ে আসে।</w:t>
      </w:r>
    </w:p>
    <w:p/>
    <w:p>
      <w:r xmlns:w="http://schemas.openxmlformats.org/wordprocessingml/2006/main">
        <w:t xml:space="preserve">2. সবাই ঈশ্বরের দ্বারা গৃহীত হয় না: আমাদের অবশ্যই ঈশ্বরের দ্বারা গৃহীত হওয়ার চেষ্টা করতে হবে এবং তাঁর পথ অনুসরণ করতে ব্যর্থ হবেন না।</w:t>
      </w:r>
    </w:p>
    <w:p/>
    <w:p>
      <w:r xmlns:w="http://schemas.openxmlformats.org/wordprocessingml/2006/main">
        <w:t xml:space="preserve">1. ইশাইয়া 55:6-7: প্রভুর সন্ধান করুন যতক্ষণ তিনি পাওয়া যাবে;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লুক 9:23-24: এবং তিনি সকলকে বললেন, যদি কেউ আমার পিছনে আসতে চায়, তবে সে নিজেকে অস্বীকার করুক এবং প্রতিদিন তার ক্রুশ তুলে নিয়ে আমাকে অনুসরণ করুক। কারণ যে তার জীবন বাঁচাতে চায় সে তা হারাবে, কিন্তু যে আমার জন্য তার জীবন হারায় সে তা রক্ষা করবে।</w:t>
      </w:r>
    </w:p>
    <w:p/>
    <w:p>
      <w:r xmlns:w="http://schemas.openxmlformats.org/wordprocessingml/2006/main">
        <w:t xml:space="preserve">Jeremiah অধ্যায় 7 ঈশ্বরের কাছ থেকে একটি শক্তিশালী বার্তা রয়েছে, যিরমিয়ের মাধ্যমে বিতরণ করা হয়েছে, যিহূদার লোকেদের ভণ্ডামি এবং মিথ্যা উপাসনাকে সম্বোধন করে।</w:t>
      </w:r>
    </w:p>
    <w:p/>
    <w:p>
      <w:r xmlns:w="http://schemas.openxmlformats.org/wordprocessingml/2006/main">
        <w:t xml:space="preserve">1ম অনুচ্ছেদ: অধ্যায় শুরু হয় যিরমিয় জেরুজালেমের মন্দিরের প্রবেশদ্বারে দাঁড়িয়ে, ঈশ্বরের কাছ থেকে একটি বার্তা ঘোষণা করে (জেরিমিয়া 7:1-8)। তিনি লোকেদের তাদের পথ সংশোধন করতে এবং ঈশ্বরের আদেশ অনুসরণ করার পরামর্শ দেন। তাদেরকে সতর্ক করা হয়েছে যে তারা প্রতারণামূলক কথায় বিশ্বাস করবেন না যেগুলো দাবি করে যে তাদের নিরাপত্তা মন্দিরে রয়েছে। পরিবর্তে, তাদের অবশ্যই ন্যায়বিচার অনুশীলন করতে হবে, অন্যদের নিপীড়ন করা থেকে বিরত থাকতে হবে এবং অন্যান্য দেবতাদের অনুসরণ বন্ধ করতে হবে।</w:t>
      </w:r>
    </w:p>
    <w:p/>
    <w:p>
      <w:r xmlns:w="http://schemas.openxmlformats.org/wordprocessingml/2006/main">
        <w:t xml:space="preserve">2য় অনুচ্ছেদ: Jeremiah তাদের ধর্মীয় আচার-অনুষ্ঠানের উপর ভিত্তি করে লোকেদের নিরাপত্তার মিথ্যা অনুভূতি প্রকাশ করে (জেরিমিয়া 7:9-15)। ঈশ্বরের উপাসনা করার দাবি করার সময় তিনি অসাধু অভ্যাসগুলিতে জড়িত থাকার জন্য তাদের মুখোমুখি হন। মন্দিরে উপস্থিত হওয়া এবং বলিদান করা সত্ত্বেও, তারা মূর্তিপূজা, হত্যা, ব্যভিচার এবং মিথ্যা বলার মতো বিভিন্ন পাপ করে চলেছে। যিরমিয় সতর্ক করেছিলেন যে তাদের অনুতাপহীন হৃদয় এবং অবাধ্যতার কারণে, ঈশ্বর তাদের উপর বিচার আনবেন এবং জেরুজালেমকে জনশূন্য করে তুলবেন।</w:t>
      </w:r>
    </w:p>
    <w:p/>
    <w:p>
      <w:r xmlns:w="http://schemas.openxmlformats.org/wordprocessingml/2006/main">
        <w:t xml:space="preserve">3য় অনুচ্ছেদ: অধ্যায়টি ইস্রায়েলকে তাদের অবাধ্যতার জন্য অতীতের বিচারের অনুস্মারক দিয়ে চলতে থাকে (জেরিমিয়া 7:16-20)। যিরমিয়কে ঈশ্বরের দ্বারা লোকেদের জন্য প্রার্থনা না করার নির্দেশ দেওয়া হয়েছে কারণ তিনি তাদের ক্রমাগত দুষ্টতার কারণে শুনবেন না। লোকেরা তাদের মূর্তিপূজারী অভ্যাসের দ্বারা তাকে উত্তেজিত করেছে যদিও তিনি নবীদের বারবার তাদের অনুতাপ করার জন্য সতর্ক করে পাঠিয়েছিলেন।</w:t>
      </w:r>
    </w:p>
    <w:p/>
    <w:p>
      <w:r xmlns:w="http://schemas.openxmlformats.org/wordprocessingml/2006/main">
        <w:t xml:space="preserve">4র্থ অনুচ্ছেদ: অধ্যায়টি খালি ধর্মীয় আচার-অনুষ্ঠানের উপর সত্য আনুগত্যের উপর জোর দিয়ে শেষ হয়েছে (জেরিমিয়া 7:21-28)। ঈশ্বর ঘোষণা করেন যে তিনি বলিদান চাননি বরং আনুগত্য ও ধার্মিকতা চান। যাইহোক, যেহেতু তারা তাঁর কথা প্রত্যাখ্যান করেছে এবং অন্যান্য দেবতাদের অনুসরণ করেছে, তাই বিচার অনিবার্য। তাদের অবাধ্যতা তাদের মধ্যে গভীরভাবে গেঁথে গেছে।</w:t>
      </w:r>
    </w:p>
    <w:p/>
    <w:p>
      <w:r xmlns:w="http://schemas.openxmlformats.org/wordprocessingml/2006/main">
        <w:t xml:space="preserve">সংক্ষেপে,</w:t>
      </w:r>
    </w:p>
    <w:p>
      <w:r xmlns:w="http://schemas.openxmlformats.org/wordprocessingml/2006/main">
        <w:t xml:space="preserve">যিরমিয় অধ্যায় সপ্তম যিহূদার লোকেদের ভণ্ডামি এবং মিথ্যা উপাসনার মোকাবিলায় একটি শক্তিশালী বার্তা প্রদান করে। যিরমিয় অন্যায়ের অনুশীলন এবং অন্যান্য দেবতাদের অনুসরণ করার সময় ধর্মীয় আচার-অনুষ্ঠানে আস্থা রাখার বিরুদ্ধে সতর্ক করে। তিনি ঈশ্বরের প্রতি আনুগত্য দাবি করা সত্ত্বেও, মূর্তিপূজা, খুন, ব্যভিচার এবং মিথ্যা বলার মতো পাপগুলিকে হাইলাইট করেও তাদের অসততা প্রকাশ করেন। ঈশ্বর ঘোষণা করেন যে তাদের উপর বিচার আসবে, তাদের অনুতাপহীন হৃদয়ের কারণে জেরুজালেমকে জনশূন্য করে তুলবে। অধ্যায়টি তাদের ইস্রায়েলের অতীত বিচারের কথা মনে করিয়ে দেয় এবং খালি ধর্মীয় অনুশীলনের উপর সত্য আনুগত্যের উপর জোর দেয়। ঈশ্বর নিছক বলিদানের চেয়ে ধার্মিকতা চান। যাইহোক, যেহেতু তারা তাঁর কথাকে প্রত্যাখ্যান করেছে, তাদের গভীর-মূল অবাধ্যতার কারণে বিচার অনিবার্য। এই অধ্যায়টি কপট উপাসনার বিপদ সম্পর্কে একটি কঠোর সতর্কবাণী হিসেবে কাজ করে এবং ঈশ্বরের সামনে প্রকৃত অনুতাপ এবং আন্তরিক আনুগত্যের গুরুত্ব তুলে ধরে।</w:t>
      </w:r>
    </w:p>
    <w:p/>
    <w:p>
      <w:r xmlns:w="http://schemas.openxmlformats.org/wordprocessingml/2006/main">
        <w:t xml:space="preserve">Jeremiah 7:1 সদাপ্রভুর কাছ থেকে যে বাণী যিরমিয়ের কাছে এসেছিল,</w:t>
      </w:r>
    </w:p>
    <w:p/>
    <w:p>
      <w:r xmlns:w="http://schemas.openxmlformats.org/wordprocessingml/2006/main">
        <w:t xml:space="preserve">এই অনুচ্ছেদ ঈশ্বর একটি বার্তা মাধ্যমে Jeremiah কথা বলতে সম্পর্কে.</w:t>
      </w:r>
    </w:p>
    <w:p/>
    <w:p>
      <w:r xmlns:w="http://schemas.openxmlformats.org/wordprocessingml/2006/main">
        <w:t xml:space="preserve">1. আশা এবং নির্দেশনা ঈশ্বরের নিরন্তর বার্তা.</w:t>
      </w:r>
    </w:p>
    <w:p/>
    <w:p>
      <w:r xmlns:w="http://schemas.openxmlformats.org/wordprocessingml/2006/main">
        <w:t xml:space="preserve">2. আমাদের জীবনে ঈশ্বরের কণ্ঠস্বর শোনা।</w:t>
      </w:r>
    </w:p>
    <w:p/>
    <w:p>
      <w:r xmlns:w="http://schemas.openxmlformats.org/wordprocessingml/2006/main">
        <w:t xml:space="preserve">1. 1 করিন্থিয়ানস 1:9 - ঈশ্বর বিশ্বস্ত, যার দ্বারা আপনাকে তাঁর পুত্র, আমাদের প্রভু যীশু খ্রীষ্টের সাহচর্যে আহ্বান করা হয়েছিল৷</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এতে চলো।"</w:t>
      </w:r>
    </w:p>
    <w:p/>
    <w:p>
      <w:r xmlns:w="http://schemas.openxmlformats.org/wordprocessingml/2006/main">
        <w:t xml:space="preserve">Jeremiah 7:2 সদাপ্রভুর গৃহের দ্বারে দাঁড়াও, সেখানে এই বাক্য ঘোষণা কর, এবং বল, হে যিহূদার সমস্ত লোক, সদাপ্রভুর উপাসনা করিতে এই দ্বারে প্রবেশ কর, সদাপ্রভুর বাক্য শুন।</w:t>
      </w:r>
    </w:p>
    <w:p/>
    <w:p>
      <w:r xmlns:w="http://schemas.openxmlformats.org/wordprocessingml/2006/main">
        <w:t xml:space="preserve">যিরমিয় যিহূদার লোকদের প্রভুর ঘরের দরজায় প্রবেশ করতে এবং তাঁর কথা শোনার আদেশ দেন।</w:t>
      </w:r>
    </w:p>
    <w:p/>
    <w:p>
      <w:r xmlns:w="http://schemas.openxmlformats.org/wordprocessingml/2006/main">
        <w:t xml:space="preserve">1. আমাদের উপাসনার জন্য ডাকা হয়: প্রভুর বাড়িতে সক্রিয় অংশগ্রহণের গুরুত্ব</w:t>
      </w:r>
    </w:p>
    <w:p/>
    <w:p>
      <w:r xmlns:w="http://schemas.openxmlformats.org/wordprocessingml/2006/main">
        <w:t xml:space="preserve">2. ঘোষণার শক্তি: প্রভুর শব্দের প্রতি আমাদের প্রতিশ্রুতি পুনরায় নিশ্চিত করা</w:t>
      </w:r>
    </w:p>
    <w:p/>
    <w:p>
      <w:r xmlns:w="http://schemas.openxmlformats.org/wordprocessingml/2006/main">
        <w:t xml:space="preserve">1. গীতসংহিতা 100:2 - "আনন্দের সাথে প্রভুর সেবা কর: গান গেয়ে তাঁর উপস্থিতির সামনে এসো।"</w:t>
      </w:r>
    </w:p>
    <w:p/>
    <w:p>
      <w:r xmlns:w="http://schemas.openxmlformats.org/wordprocessingml/2006/main">
        <w:t xml:space="preserve">2. হিব্রু 10:25 - "আমাদেরকে একত্রিত হওয়াকে ত্যাগ করি না, যেমনটি কিছু লোকের পদ্ধতি; কিন্তু একে অপরকে উপদেশ দেওয়া: এবং আরও অনেক বেশি, দিন যতই এগিয়ে আসছে।"</w:t>
      </w:r>
    </w:p>
    <w:p/>
    <w:p>
      <w:r xmlns:w="http://schemas.openxmlformats.org/wordprocessingml/2006/main">
        <w:t xml:space="preserve">Jeremiah 7:3 বাহিনীগণের সদাপ্রভু, ইস্রায়েলের ঈশ্বর এই কথা কহেন, তোমার পথ ও কর্ম সংশোধন কর, আমি তোমাকে এই স্থানে বাস করিব।</w:t>
      </w:r>
    </w:p>
    <w:p/>
    <w:p>
      <w:r xmlns:w="http://schemas.openxmlformats.org/wordprocessingml/2006/main">
        <w:t xml:space="preserve">সর্বশক্তিমান প্রভু, ইস্রায়েলের ঈশ্বর, লোকেদের তাদের আচরণ পরিবর্তন করার আদেশ দেন যাতে তারা তাদের জায়গায় থাকতে পারে।</w:t>
      </w:r>
    </w:p>
    <w:p/>
    <w:p>
      <w:r xmlns:w="http://schemas.openxmlformats.org/wordprocessingml/2006/main">
        <w:t xml:space="preserve">1. আমাদের জন্য ঈশ্বরের পরিকল্পনা: তাঁর আশীর্বাদ পাওয়ার জন্য আমাদের উপায় পরিবর্তন করা</w:t>
      </w:r>
    </w:p>
    <w:p/>
    <w:p>
      <w:r xmlns:w="http://schemas.openxmlformats.org/wordprocessingml/2006/main">
        <w:t xml:space="preserve">2. ঈশ্বরের আহ্বানে আমাদের প্রতিক্রিয়া: আমাদের উপায় এবং কাজগুলি সংশোধন করা</w:t>
      </w:r>
    </w:p>
    <w:p/>
    <w:p>
      <w:r xmlns:w="http://schemas.openxmlformats.org/wordprocessingml/2006/main">
        <w:t xml:space="preserve">1. Micah 6:8 - তিনি তোমাকে দেখিয়েছেন, হে মানুষ, ভাল কি; এবং প্রভু আপনার কাছে ন্যায়পরায়ণতা, করুণা ভালবাসা এবং আপনার ঈশ্বরের সাথে নম্রভাবে চলা ছাড়া আর কি চান?</w:t>
      </w:r>
    </w:p>
    <w:p/>
    <w:p>
      <w:r xmlns:w="http://schemas.openxmlformats.org/wordprocessingml/2006/main">
        <w:t xml:space="preserve">2. ইফিসিয়ানস 4:22-24 - আপনাকে শেখানো হয়েছিল, আপনার পূর্বের জীবনধারার বিষয়ে, আপনার পুরানো আত্মাকে ত্যাগ করতে, যা তার প্রতারণামূলক আকাঙ্ক্ষা দ্বারা কলুষিত হচ্ছে; আপনার মনের মনোভাব নতুন করা; এবং নতুন আত্মা পরিধান করা, সত্য ধার্মিকতা এবং পবিত্রতা ঈশ্বরের মত হতে সৃষ্ট.</w:t>
      </w:r>
    </w:p>
    <w:p/>
    <w:p>
      <w:r xmlns:w="http://schemas.openxmlformats.org/wordprocessingml/2006/main">
        <w:t xml:space="preserve">Jeremiah 7:4 মিথ্যা কথায় বিশ্বাস কোরো না, এই বলে যে, সদাপ্রভুর মন্দির, সদাপ্রভুর মন্দির, সদাপ্রভুর মন্দির, এইগুলি।</w:t>
      </w:r>
    </w:p>
    <w:p/>
    <w:p>
      <w:r xmlns:w="http://schemas.openxmlformats.org/wordprocessingml/2006/main">
        <w:t xml:space="preserve">ভগবান মিথ্যা কথায় বিশ্বাস করার মিথ্যা আশার বিরুদ্ধে সতর্ক করেন যা ইঙ্গিত করে যে মন্দির হল ঈশ্বরের উপস্থিতি জানাতে।</w:t>
      </w:r>
    </w:p>
    <w:p/>
    <w:p>
      <w:r xmlns:w="http://schemas.openxmlformats.org/wordprocessingml/2006/main">
        <w:t xml:space="preserve">1: আমাদের অবশ্যই মিথ্যা আশার উপর নির্ভর করতে হবে না, বরং খ্রীষ্টে পাওয়া সত্য আশার উপর নির্ভর করতে হবে।</w:t>
      </w:r>
    </w:p>
    <w:p/>
    <w:p>
      <w:r xmlns:w="http://schemas.openxmlformats.org/wordprocessingml/2006/main">
        <w:t xml:space="preserve">2: আমাদের অবশ্যই ঈশ্বরের উপর আস্থা রাখতে হবে, জগতের দৈহিক জিনিসগুলিতে নয়।</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37:3 - প্রভুতে বিশ্বাস করুন এবং ভাল করুন; তাই তোমরা দেশে বাস করবে এবং নিরাপত্তা ভোগ করবে।</w:t>
      </w:r>
    </w:p>
    <w:p/>
    <w:p>
      <w:r xmlns:w="http://schemas.openxmlformats.org/wordprocessingml/2006/main">
        <w:t xml:space="preserve">Jeremiah 7:5 কারণ যদি তোমরা তোমাদের পথ ও কাজগুলোকে ভালোভাবে সংশোধন কর; আপনি যদি একজন মানুষ এবং তার প্রতিবেশীর মধ্যে সঠিকভাবে বিচার করেন;</w:t>
      </w:r>
    </w:p>
    <w:p/>
    <w:p>
      <w:r xmlns:w="http://schemas.openxmlformats.org/wordprocessingml/2006/main">
        <w:t xml:space="preserve">ঈশ্বর আমাদের একে অপরের সাথে আমাদের আচরণে ন্যায় ও ন্যায্যতা অনুসরণ করার আদেশ দেন।</w:t>
      </w:r>
    </w:p>
    <w:p/>
    <w:p>
      <w:r xmlns:w="http://schemas.openxmlformats.org/wordprocessingml/2006/main">
        <w:t xml:space="preserve">1. আমাদের সম্পর্কের মধ্যে ন্যায়বিচার এবং ন্যায্যতার গুরুত্ব।</w:t>
      </w:r>
    </w:p>
    <w:p/>
    <w:p>
      <w:r xmlns:w="http://schemas.openxmlformats.org/wordprocessingml/2006/main">
        <w:t xml:space="preserve">2. কিভাবে ন্যায় ও ন্যায্যতার জীবনযাপন করা যায়।</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Leviticus 19:15 - ন্যায়বিচার বিকৃত করবেন না; গরীবদের প্রতি পক্ষপাতিত্ব বা মহানদের প্রতি পক্ষপাতিত্ব প্রদর্শন করো না, কিন্তু তোমার প্রতিবেশীর ন্যায় বিচার করো।</w:t>
      </w:r>
    </w:p>
    <w:p/>
    <w:p>
      <w:r xmlns:w="http://schemas.openxmlformats.org/wordprocessingml/2006/main">
        <w:t xml:space="preserve">Jeremiah 7:6 যদি তোমরা বিদেশী, পিতৃহীন ও বিধবাদের উপর অত্যাচার না কর এবং এই স্থানে নির্দোষ রক্তপাত না কর এবং অন্য দেবতাদের অনুসরণ না কর, তবে তোমাদের আঘাতের জন্য</w:t>
      </w:r>
    </w:p>
    <w:p/>
    <w:p>
      <w:r xmlns:w="http://schemas.openxmlformats.org/wordprocessingml/2006/main">
        <w:t xml:space="preserve">ঈশ্বর যিহূদার লোকেদের আদেশ দিয়েছেন যে তারা অপরিচিত, পিতৃহীন এবং বিধবাকে অত্যাচার করবে না এবং নির্দোষ রক্তপাত করবে না বা অন্য দেবতাদের অনুসরণ করবে না।</w:t>
      </w:r>
    </w:p>
    <w:p/>
    <w:p>
      <w:r xmlns:w="http://schemas.openxmlformats.org/wordprocessingml/2006/main">
        <w:t xml:space="preserve">1. ঈশ্বর আমাদের সমাজের দুর্বলদের প্রতি সমবেদনা ও করুণা প্রদর্শনের জন্য আমাদের ডাকেন।</w:t>
      </w:r>
    </w:p>
    <w:p/>
    <w:p>
      <w:r xmlns:w="http://schemas.openxmlformats.org/wordprocessingml/2006/main">
        <w:t xml:space="preserve">2. আমাদের অবশ্যই অন্যান্য দেবতার প্রভাব প্রত্যাখ্যান করতে হবে এবং শুধুমাত্র প্রভুর পথে চলতে হবে।</w:t>
      </w:r>
    </w:p>
    <w:p/>
    <w:p>
      <w:r xmlns:w="http://schemas.openxmlformats.org/wordprocessingml/2006/main">
        <w:t xml:space="preserve">1. জাকারিয়া 7:9-10 - "সর্বশক্তিমান প্রভু এইভাবে বলেছেন; সত্য বিচার সম্পাদন করুন, এবং প্রত্যেক ব্যক্তিকে তার ভাইয়ের প্রতি করুণা ও সহানুভূতি দেখান: এবং বিধবা, অনাথ, বিদেশী বা দরিদ্রকে অত্যাচার করবেন না; এবং তোমাদের কেউ যেন মনে মনে তার ভাইয়ের বিরুদ্ধে মন্দ কল্পনা না করে।"</w:t>
      </w:r>
    </w:p>
    <w:p/>
    <w:p>
      <w:r xmlns:w="http://schemas.openxmlformats.org/wordprocessingml/2006/main">
        <w:t xml:space="preserve">2. জেমস 1:27 - "ঈশ্বর ও পিতার সামনে শুদ্ধ ধর্ম এবং নির্মল ধর্ম হল, অনাথ ও বিধবাদের দুঃখে তাদের পরিদর্শন করা এবং নিজেকে জগৎ থেকে নিষ্পাপ রাখা।"</w:t>
      </w:r>
    </w:p>
    <w:p/>
    <w:p>
      <w:r xmlns:w="http://schemas.openxmlformats.org/wordprocessingml/2006/main">
        <w:t xml:space="preserve">Jeremiah 7:7 তাহলে আমি তোমাকে এই জায়গায় বাস করব, যে দেশ আমি তোমার পূর্বপুরুষদের দিয়েছিলাম, চিরকালের জন্য।</w:t>
      </w:r>
    </w:p>
    <w:p/>
    <w:p>
      <w:r xmlns:w="http://schemas.openxmlformats.org/wordprocessingml/2006/main">
        <w:t xml:space="preserve">ঈশ্বর প্রতিশ্রুতি দিয়েছেন যে তিনি তাঁর লোকেদের চিরকাল তাদের নিজেদের ডাকার জায়গা দেবেন।</w:t>
      </w:r>
    </w:p>
    <w:p/>
    <w:p>
      <w:r xmlns:w="http://schemas.openxmlformats.org/wordprocessingml/2006/main">
        <w:t xml:space="preserve">1. ঈশ্বরের বিধানের প্রতিশ্রুতি - কীভাবে ঈশ্বর আমাদের জন্য সরবরাহ করার প্রতিশ্রুতি দিয়েছেন এবং আমাদের ছেড়ে যাবেন না।</w:t>
      </w:r>
    </w:p>
    <w:p/>
    <w:p>
      <w:r xmlns:w="http://schemas.openxmlformats.org/wordprocessingml/2006/main">
        <w:t xml:space="preserve">2. ঈশ্বরের বিশ্বস্ততা - ঈশ্বর তাঁর লোকেদের প্রতি তাঁর প্রতিশ্রুতি রাখতে কতটা বিশ্বস্ত।</w:t>
      </w:r>
    </w:p>
    <w:p/>
    <w:p>
      <w:r xmlns:w="http://schemas.openxmlformats.org/wordprocessingml/2006/main">
        <w:t xml:space="preserve">1. ইশাইয়া 43:2-3 -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3. Deuteronomy 31:6 - বলবান হও এবং সাহসী হও, ভয় পেও না, ভয় পেও না; তিনি তোমাকে ব্যর্থ করবেন না, তোমাকে ত্যাগ করবেন না।</w:t>
      </w:r>
    </w:p>
    <w:p/>
    <w:p>
      <w:r xmlns:w="http://schemas.openxmlformats.org/wordprocessingml/2006/main">
        <w:t xml:space="preserve">Jeremiah 7:8 দেখ, তোমরা মিথ্যা কথায় ভরসা কর, তাতে লাভ হবে না।</w:t>
      </w:r>
    </w:p>
    <w:p/>
    <w:p>
      <w:r xmlns:w="http://schemas.openxmlformats.org/wordprocessingml/2006/main">
        <w:t xml:space="preserve">মিথ্যার উপর আস্থা রাখলে কারো উপকার হবে না।</w:t>
      </w:r>
    </w:p>
    <w:p/>
    <w:p>
      <w:r xmlns:w="http://schemas.openxmlformats.org/wordprocessingml/2006/main">
        <w:t xml:space="preserve">1. মিথ্যা আশার বিপদ</w:t>
      </w:r>
    </w:p>
    <w:p/>
    <w:p>
      <w:r xmlns:w="http://schemas.openxmlformats.org/wordprocessingml/2006/main">
        <w:t xml:space="preserve">2. মিথ্যার অলাভজনকতা</w:t>
      </w:r>
    </w:p>
    <w:p/>
    <w:p>
      <w:r xmlns:w="http://schemas.openxmlformats.org/wordprocessingml/2006/main">
        <w:t xml:space="preserve">1. জেমস 1:22 কিন্তু শব্দের কাজ কর, এবং শুধুমাত্র শ্রবণকারী নয়, নিজেদেরকে প্রতারিত কর।</w:t>
      </w:r>
    </w:p>
    <w:p/>
    <w:p>
      <w:r xmlns:w="http://schemas.openxmlformats.org/wordprocessingml/2006/main">
        <w:t xml:space="preserve">2. হিতোপদেশ 12:19 সত্যবাদী ঠোঁট চিরকাল স্থায়ী হয়, কিন্তু মিথ্যাবাদী জিহ্বা ক্ষণিকের জন্য।</w:t>
      </w:r>
    </w:p>
    <w:p/>
    <w:p>
      <w:r xmlns:w="http://schemas.openxmlformats.org/wordprocessingml/2006/main">
        <w:t xml:space="preserve">Jeremiah 7:9 তোমরা কি চুরি করবে, খুন করবে, ব্যভিচার করবে, মিথ্যা শপথ করবে, বালের উদ্দেশে ধূপ জ্বালাবে এবং অন্য দেবতাদের অনুসরণ করবে যাদের তোমরা জান না;</w:t>
      </w:r>
    </w:p>
    <w:p/>
    <w:p>
      <w:r xmlns:w="http://schemas.openxmlformats.org/wordprocessingml/2006/main">
        <w:t xml:space="preserve">ঈশ্বর তাঁর লোকেদের আনুগত্য ও পবিত্রতার সাথে জীবনযাপন করার নির্দেশ দিয়েছেন, পাপে লিপ্ত না হওয়ার জন্য।</w:t>
      </w:r>
    </w:p>
    <w:p/>
    <w:p>
      <w:r xmlns:w="http://schemas.openxmlformats.org/wordprocessingml/2006/main">
        <w:t xml:space="preserve">1: পবিত্রতার জন্য ঈশ্বরের আদেশ - Jeremiah 7:9</w:t>
      </w:r>
    </w:p>
    <w:p/>
    <w:p>
      <w:r xmlns:w="http://schemas.openxmlformats.org/wordprocessingml/2006/main">
        <w:t xml:space="preserve">2: পাপপূর্ণ জীবনধারা প্রত্যাখ্যান - Jeremiah 7:9</w:t>
      </w:r>
    </w:p>
    <w:p/>
    <w:p>
      <w:r xmlns:w="http://schemas.openxmlformats.org/wordprocessingml/2006/main">
        <w:t xml:space="preserve">1: Deuteronomy 5:11-12 - "তুমি নিরর্থক প্রভু তোমার ঈশ্বরের নাম গ্রহণ করবে না: কারণ প্রভু তাকে নির্দোষ রাখবেন না যে তার নাম বৃথা নেয়৷</w:t>
      </w:r>
    </w:p>
    <w:p/>
    <w:p>
      <w:r xmlns:w="http://schemas.openxmlformats.org/wordprocessingml/2006/main">
        <w:t xml:space="preserve">2: ম্যাথু 15:19 - হৃদয় থেকে মন্দ চিন্তা, খুন, ব্যভিচার, ব্যভিচার, চুরি, মিথ্যা সাক্ষ্য, ব্লাসফেমিগুলি বের হয়৷</w:t>
      </w:r>
    </w:p>
    <w:p/>
    <w:p>
      <w:r xmlns:w="http://schemas.openxmlformats.org/wordprocessingml/2006/main">
        <w:t xml:space="preserve">Jeremiah 7:10 আর আমার নামে ডাকা এই গৃহে এসে আমার সম্মুখে দাঁড়াও, আর বল, আমরা এই সমস্ত জঘন্য কাজ করতে সমর্পিত হয়েছি?</w:t>
      </w:r>
    </w:p>
    <w:p/>
    <w:p>
      <w:r xmlns:w="http://schemas.openxmlformats.org/wordprocessingml/2006/main">
        <w:t xml:space="preserve">Jeremiah 7:10 ইস্রায়েলের লোকেদের প্রতি ঈশ্বরের ক্রোধের কথা বলে যেগুলি তাঁর কাছে ঘৃণ্য অভ্যাসগুলিতে জড়িত থাকার জন্য৷</w:t>
      </w:r>
    </w:p>
    <w:p/>
    <w:p>
      <w:r xmlns:w="http://schemas.openxmlformats.org/wordprocessingml/2006/main">
        <w:t xml:space="preserve">1. ঈশ্বরের আদেশ থেকে মুখ ফিরিয়ে নেওয়ার বিপদ</w:t>
      </w:r>
    </w:p>
    <w:p/>
    <w:p>
      <w:r xmlns:w="http://schemas.openxmlformats.org/wordprocessingml/2006/main">
        <w:t xml:space="preserve">2. অবাধ্যতার পরিণতি</w:t>
      </w:r>
    </w:p>
    <w:p/>
    <w:p>
      <w:r xmlns:w="http://schemas.openxmlformats.org/wordprocessingml/2006/main">
        <w:t xml:space="preserve">1. Deuteronomy 30:19-20 - "আমি আপনার সামনে জীবন এবং মৃত্যু, আশীর্বাদ এবং অভিশাপ রেখেছি। তাই জীবন বেছে নিন, যাতে আপনি এবং আপনার বংশধর বেঁচে থাকতে পারেন, আপনার ঈশ্বর সদাপ্রভুকে ভালবাসতে পারেন, তাঁর কণ্ঠস্বর মেনে চলেন এবং তাঁকে ধরে রাখতে পারেন। "</w:t>
      </w:r>
    </w:p>
    <w:p/>
    <w:p>
      <w:r xmlns:w="http://schemas.openxmlformats.org/wordprocessingml/2006/main">
        <w:t xml:space="preserve">2. হিতোপদেশ 28:9 - "যদি কেউ আইন শ্রবণ করা থেকে তার কান ফিরিয়ে নেয়, এমনকি তার প্রার্থনাও ঘৃণ্য।"</w:t>
      </w:r>
    </w:p>
    <w:p/>
    <w:p>
      <w:r xmlns:w="http://schemas.openxmlformats.org/wordprocessingml/2006/main">
        <w:t xml:space="preserve">Jeremiah 7:11 আমার নামে ডাকা এই গৃহ কি তোমাদের চোখে ডাকাতদের আস্তানায় পরিণত হয়েছে? দেখ, আমিও তা দেখেছি, সদাপ্রভু বলছেন।</w:t>
      </w:r>
    </w:p>
    <w:p/>
    <w:p>
      <w:r xmlns:w="http://schemas.openxmlformats.org/wordprocessingml/2006/main">
        <w:t xml:space="preserve">এই অনুচ্ছেদটি নির্দেশ করে যে ঈশ্বরের অসন্তুষ্টি তাঁর লোকেদের নিজেদের লাভের জন্য তাঁর বাড়ির অপব্যবহার করে৷</w:t>
      </w:r>
    </w:p>
    <w:p/>
    <w:p>
      <w:r xmlns:w="http://schemas.openxmlformats.org/wordprocessingml/2006/main">
        <w:t xml:space="preserve">1: প্রভুর ঘর চোরদের আস্তানা নয় - Jeremiah 7:11</w:t>
      </w:r>
    </w:p>
    <w:p/>
    <w:p>
      <w:r xmlns:w="http://schemas.openxmlformats.org/wordprocessingml/2006/main">
        <w:t xml:space="preserve">2: অবিচল বিশ্বস্ততা প্রভুর কাছে আমাদের সবচেয়ে বড় উপহার - Jeremiah 7:11</w:t>
      </w:r>
    </w:p>
    <w:p/>
    <w:p>
      <w:r xmlns:w="http://schemas.openxmlformats.org/wordprocessingml/2006/main">
        <w:t xml:space="preserve">1: ম্যাথু 21:13 - এবং তাদের বললেন, লেখা আছে, আমার ঘরকে প্রার্থনার ঘর বলা হবে; কিন্তু তোমরা এটাকে চোরের আস্তানা বানিয়েছ।</w:t>
      </w:r>
    </w:p>
    <w:p/>
    <w:p>
      <w:r xmlns:w="http://schemas.openxmlformats.org/wordprocessingml/2006/main">
        <w:t xml:space="preserve">2: 1 পিটার 2:5 - তোমরাও, জীবন্ত পাথরের মতো, একটি আধ্যাত্মিক ঘর, একটি পবিত্র যাজকত্ব, আধ্যাত্মিক বলি উৎসর্গ করার জন্য, যীশু খ্রীষ্টের দ্বারা ঈশ্বরের কাছে গ্রহণযোগ্য করে তৈরি করা হয়।</w:t>
      </w:r>
    </w:p>
    <w:p/>
    <w:p>
      <w:r xmlns:w="http://schemas.openxmlformats.org/wordprocessingml/2006/main">
        <w:t xml:space="preserve">Jeremiah 7:12 কিন্তু তোমরা এখন আমার শীলোতে যাও, যেখানে আমি প্রথমে আমার নাম রেখেছিলাম, এবং দেখো আমার প্রজা ইস্রায়েলের দুষ্টতার জন্য আমি এর সাথে কি করেছি।</w:t>
      </w:r>
    </w:p>
    <w:p/>
    <w:p>
      <w:r xmlns:w="http://schemas.openxmlformats.org/wordprocessingml/2006/main">
        <w:t xml:space="preserve">ঈশ্বর ইস্রায়েলের লোকেদের শিলোতে যেতে নির্দেশ দেন, যেখানে তিনি প্রথমে তার নাম নির্ধারণ করেছিলেন এবং লোকদের দুষ্টতার কারণে তিনি এটির সাথে কী করেছেন তা দেখুন।</w:t>
      </w:r>
    </w:p>
    <w:p/>
    <w:p>
      <w:r xmlns:w="http://schemas.openxmlformats.org/wordprocessingml/2006/main">
        <w:t xml:space="preserve">1. দুষ্টতার পরিণতি: শিলোর উদাহরণ থেকে শিক্ষা নেওয়া</w:t>
      </w:r>
    </w:p>
    <w:p/>
    <w:p>
      <w:r xmlns:w="http://schemas.openxmlformats.org/wordprocessingml/2006/main">
        <w:t xml:space="preserve">2. বিশ্বাসের শক্তি: শিলোর আশীর্বাদ স্মরণ করা</w:t>
      </w:r>
    </w:p>
    <w:p/>
    <w:p>
      <w:r xmlns:w="http://schemas.openxmlformats.org/wordprocessingml/2006/main">
        <w:t xml:space="preserve">1. দ্বিতীয় বিবরণ 12:5-11</w:t>
      </w:r>
    </w:p>
    <w:p/>
    <w:p>
      <w:r xmlns:w="http://schemas.openxmlformats.org/wordprocessingml/2006/main">
        <w:t xml:space="preserve">2. গীতসংহিতা 78:56-64</w:t>
      </w:r>
    </w:p>
    <w:p/>
    <w:p>
      <w:r xmlns:w="http://schemas.openxmlformats.org/wordprocessingml/2006/main">
        <w:t xml:space="preserve">Jeremiah 7:13 আর এখন, কারণ তোমরা এই সমস্ত কাজ করেছ, সদাপ্রভু কহেন, এবং আমি তোমাদিগকে বলিলাম, ভোরে উঠে কথা বলিয়াছিলাম, কিন্তু তোমরা শুনলে না; আমি তোমাদের ডাকলাম, কিন্তু তোমরা সাড়া দাও নি৷</w:t>
      </w:r>
    </w:p>
    <w:p/>
    <w:p>
      <w:r xmlns:w="http://schemas.openxmlformats.org/wordprocessingml/2006/main">
        <w:t xml:space="preserve">ঈশ্বর যিরমিয়ের মাধ্যমে ইস্রায়েলের লোকদের সাথে কথা বলেছিলেন, তবুও তারা শুনতে এবং মানতে অস্বীকার করেছিল।</w:t>
      </w:r>
    </w:p>
    <w:p/>
    <w:p>
      <w:r xmlns:w="http://schemas.openxmlformats.org/wordprocessingml/2006/main">
        <w:t xml:space="preserve">1: আমাদের অবশ্যই ঈশ্বরের বাক্য শুনতে হবে এবং মানতে হবে, নতুবা এর পরিণতি ভোগ করতে হবে।</w:t>
      </w:r>
    </w:p>
    <w:p/>
    <w:p>
      <w:r xmlns:w="http://schemas.openxmlformats.org/wordprocessingml/2006/main">
        <w:t xml:space="preserve">2: আমাদের অবশ্যই ইস্রায়েলের লোকদের মতো হওয়া উচিত নয়, যারা ঈশ্বরের বাক্য শুনতে অস্বীকার করেছিল।</w:t>
      </w:r>
    </w:p>
    <w:p/>
    <w:p>
      <w:r xmlns:w="http://schemas.openxmlformats.org/wordprocessingml/2006/main">
        <w:t xml:space="preserve">1: জেমস 1:19-20 "আমার প্রিয় ভাই ও বোনেরা,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2: হিতোপদেশ 15:31-32 "যারা নির্দেশ শোনে তারা সফল হবে; যারা প্রভুর উপর ভরসা করে তারা আনন্দিত হবে।"</w:t>
      </w:r>
    </w:p>
    <w:p/>
    <w:p>
      <w:r xmlns:w="http://schemas.openxmlformats.org/wordprocessingml/2006/main">
        <w:t xml:space="preserve">Jeremiah 7:14 তাই আমি এই গৃহের প্রতি, যাকে আমার নামে ডাকা হয়, যেখানে তোমরা আস্থা রাখ, এবং যে স্থান আমি তোমাদের ও তোমাদের পূর্বপুরুষদের দিয়েছি, আমি শীলোর প্রতি যা করেছি, তার প্রতিও তাই করব।</w:t>
      </w:r>
    </w:p>
    <w:p/>
    <w:p>
      <w:r xmlns:w="http://schemas.openxmlformats.org/wordprocessingml/2006/main">
        <w:t xml:space="preserve">ঈশ্বর জেরুজালেমের মন্দিরের ধ্বংস আনবেন, ঠিক যেমন তিনি শীলোকে করেছিলেন।</w:t>
      </w:r>
    </w:p>
    <w:p/>
    <w:p>
      <w:r xmlns:w="http://schemas.openxmlformats.org/wordprocessingml/2006/main">
        <w:t xml:space="preserve">1. ধ্বংসের মাঝে ঈশ্বরের প্রতিশ্রুতিতে বিশ্বাস করা</w:t>
      </w:r>
    </w:p>
    <w:p/>
    <w:p>
      <w:r xmlns:w="http://schemas.openxmlformats.org/wordprocessingml/2006/main">
        <w:t xml:space="preserve">2. শিলোকে স্মরণ করা: অবাধ্যতার পরিণতি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Deuteronomy 28:30 - আপনি একজন স্ত্রীর সাথে বিবাহবন্ধনে আবদ্ধ হবেন, কিন্তু অন্য একজন পুরুষ তার সাথে সঙ্গম করবে; তোমরা একটি গৃহ নির্মাণ করবে, কিন্তু তাতে বাস করবে না; তুমি দ্রাক্ষাক্ষেত্র লাগাবে, কিন্তু তার ফল ভোগ করবে না।</w:t>
      </w:r>
    </w:p>
    <w:p/>
    <w:p>
      <w:r xmlns:w="http://schemas.openxmlformats.org/wordprocessingml/2006/main">
        <w:t xml:space="preserve">Jeremiah 7:15 আর আমি তোমাকে আমার দৃষ্টি থেকে তাড়িয়ে দেব, যেমন আমি তোমার সমস্ত ভাইদের, এমনকি ইফ্রয়িমের সমস্ত বংশকে তাড়িয়ে দিয়েছি।</w:t>
      </w:r>
    </w:p>
    <w:p/>
    <w:p>
      <w:r xmlns:w="http://schemas.openxmlformats.org/wordprocessingml/2006/main">
        <w:t xml:space="preserve">ঈশ্বর ইফ্রয়িমের লোকদের তাদের পাপের জন্য শাস্তি দেবেন এবং তাদের তার দৃষ্টি থেকে দূরে সরিয়ে দেবেন, যেমন তিনি তাদের পরিবারের অন্যান্য সদস্যদের প্রতি করেছেন।</w:t>
      </w:r>
    </w:p>
    <w:p/>
    <w:p>
      <w:r xmlns:w="http://schemas.openxmlformats.org/wordprocessingml/2006/main">
        <w:t xml:space="preserve">1. ঈশ্বরের ন্যায়বিচার: পাপের শাস্তি</w:t>
      </w:r>
    </w:p>
    <w:p/>
    <w:p>
      <w:r xmlns:w="http://schemas.openxmlformats.org/wordprocessingml/2006/main">
        <w:t xml:space="preserve">2. ঈশ্বরের করুণার শক্তি: অনুতাপের মুখে ক্ষমা</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Ezekiel 18:30-32 - অতএব, হে ইস্রায়েলের পরিবার, আমি তোমাদের বিচার করব, প্রত্যেকের তার পথ অনুসারে, প্রভু ঈশ্বর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w:t>
      </w:r>
    </w:p>
    <w:p/>
    <w:p>
      <w:r xmlns:w="http://schemas.openxmlformats.org/wordprocessingml/2006/main">
        <w:t xml:space="preserve">Jeremiah 7:16 অতএব তুমি এই লোকদের জন্য প্রার্থনা করো না, তাদের জন্য কান্নাকাটি বা প্রার্থনা করো না, আমার কাছে সুপারিশ করো না, কারণ আমি তোমার কথা শুনব না।</w:t>
      </w:r>
    </w:p>
    <w:p/>
    <w:p>
      <w:r xmlns:w="http://schemas.openxmlformats.org/wordprocessingml/2006/main">
        <w:t xml:space="preserve">ঈশ্বর চান না যে যিরমিয় ইস্রায়েলের লোকেদের জন্য প্রার্থনা করুক।</w:t>
      </w:r>
    </w:p>
    <w:p/>
    <w:p>
      <w:r xmlns:w="http://schemas.openxmlformats.org/wordprocessingml/2006/main">
        <w:t xml:space="preserve">1: ঈশ্বর জানেন কি আমাদের জন্য ভাল, এবং আমাদের অবশ্যই তাঁর পরিকল্পনার উপর আস্থা রাখতে হবে।</w:t>
      </w:r>
    </w:p>
    <w:p/>
    <w:p>
      <w:r xmlns:w="http://schemas.openxmlformats.org/wordprocessingml/2006/main">
        <w:t xml:space="preserve">2: আমাদের অবশ্যই ঈশ্বরের আনুগত্য করতে হবে এবং আমাদের নিজেদের ইচ্ছার পিছনে ছুটতে হবে না।</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2:1 জন 5:14 - এবং এই যে তাঁর প্রতি আমাদের আস্থা আছে যে আমরা তাঁর ইচ্ছা অনুসারে কিছু চাইলে তিনি আমাদের কথা শুনবেন।</w:t>
      </w:r>
    </w:p>
    <w:p/>
    <w:p>
      <w:r xmlns:w="http://schemas.openxmlformats.org/wordprocessingml/2006/main">
        <w:t xml:space="preserve">Jeremiah 7:17 তুমি কি দেখ না তারা যিহূদার শহর ও জেরুজালেমের রাস্তায় কি করছে?</w:t>
      </w:r>
    </w:p>
    <w:p/>
    <w:p>
      <w:r xmlns:w="http://schemas.openxmlformats.org/wordprocessingml/2006/main">
        <w:t xml:space="preserve">যিহূদা ও জেরুজালেমের রাস্তায় লোকেরা অনৈতিক আচরণে লিপ্ত হচ্ছে।</w:t>
      </w:r>
    </w:p>
    <w:p/>
    <w:p>
      <w:r xmlns:w="http://schemas.openxmlformats.org/wordprocessingml/2006/main">
        <w:t xml:space="preserve">1. "ঈশ্বরের দিকে ফিরে যাও: তোমার দুষ্ট পথ থেকে অনুতপ্ত হও"</w:t>
      </w:r>
    </w:p>
    <w:p/>
    <w:p>
      <w:r xmlns:w="http://schemas.openxmlformats.org/wordprocessingml/2006/main">
        <w:t xml:space="preserve">2. "অবাধ্যতার পরিণতি: আপনি যা বপন করেন তা কাটুন"</w:t>
      </w:r>
    </w:p>
    <w:p/>
    <w:p>
      <w:r xmlns:w="http://schemas.openxmlformats.org/wordprocessingml/2006/main">
        <w:t xml:space="preserve">1. ইজেকিয়েল 18:20-32</w:t>
      </w:r>
    </w:p>
    <w:p/>
    <w:p>
      <w:r xmlns:w="http://schemas.openxmlformats.org/wordprocessingml/2006/main">
        <w:t xml:space="preserve">2. হিতোপদেশ 11:21-31</w:t>
      </w:r>
    </w:p>
    <w:p/>
    <w:p>
      <w:r xmlns:w="http://schemas.openxmlformats.org/wordprocessingml/2006/main">
        <w:t xml:space="preserve">Jeremiah 7:18 ছেলেমেয়েরা কাঠ সংগ্রহ করে, পিতারা আগুন জ্বালায়, এবং মহিলারা তাদের ময়দা মেখে, স্বর্গের রাণীর উদ্দেশ্যে কেক তৈরি করতে এবং অন্যান্য দেবতাদের উদ্দেশে পানের নৈবেদ্য ঢেলে দেয়, যাতে তারা আমাকে ক্রোধান্বিত করতে পারে।</w:t>
      </w:r>
    </w:p>
    <w:p/>
    <w:p>
      <w:r xmlns:w="http://schemas.openxmlformats.org/wordprocessingml/2006/main">
        <w:t xml:space="preserve">শিশু, পিতা এবং মহিলারা স্বর্গের রাণী এবং অন্যান্য মিথ্যা দেবতাকে কেক এবং পানীয়ের নৈবেদ্য প্রদান সহ মূর্তিপূজামূলক অভ্যাসের সাথে জড়িত, যা ঈশ্বরকে ক্রোধে প্ররোচিত করে।</w:t>
      </w:r>
    </w:p>
    <w:p/>
    <w:p>
      <w:r xmlns:w="http://schemas.openxmlformats.org/wordprocessingml/2006/main">
        <w:t xml:space="preserve">1: ভগবান মিথ্যা দেবতা ও মূর্তির উপাসনাকে হালকাভাবে নেন না। আমরা যেন আমাদের প্রভু এবং ত্রাণকর্তার প্রতি নিবেদিত থাকি তা নিশ্চিত করার জন্য আমাদের অবশ্যই খুব যত্ন নিতে হবে।</w:t>
      </w:r>
    </w:p>
    <w:p/>
    <w:p>
      <w:r xmlns:w="http://schemas.openxmlformats.org/wordprocessingml/2006/main">
        <w:t xml:space="preserve">2: আমাদের অবশ্যই আমাদের বিশ্বাসে সদা সজাগ থাকতে হবে, কারণ যে কোনও মূর্তি পূজা ঈশ্বরের ক্রোধ এবং হতাশার দিকে নিয়ে যেতে পারে।</w:t>
      </w:r>
    </w:p>
    <w:p/>
    <w:p>
      <w:r xmlns:w="http://schemas.openxmlformats.org/wordprocessingml/2006/main">
        <w:t xml:space="preserve">1: Deuteronomy 7:4-5 - "কারণ তারা তোমার ছেলেকে আমার অনুসরণ করা থেকে দূরে সরিয়ে দেবে, যাতে তারা অন্য দেবতাদের সেবা করতে পারে: তাই প্রভুর ক্রোধ তোমার বিরুদ্ধে প্রজ্বলিত হবে এবং তোমাকে হঠাৎ ধ্বংস করে দেবে। কিন্তু তুমি এইভাবে আচরণ করবে। তাদের সঙ্গে; তোমরা তাদের বেদীগুলো ধ্বংস করবে, তাদের মূর্তিগুলো ভেঙ্গে ফেলবে, তাদের মূর্তিগুলো কেটে ফেলবে এবং তাদের খোদাই করা মূর্তিগুলোকে আগুনে পুড়িয়ে ফেলবে।"</w:t>
      </w:r>
    </w:p>
    <w:p/>
    <w:p>
      <w:r xmlns:w="http://schemas.openxmlformats.org/wordprocessingml/2006/main">
        <w:t xml:space="preserve">2: 1 করিন্থিয়ানস 10:14-22 - "অতএব, আমার প্রিয়, মূর্তিপূজা থেকে পালিয়ে যাও। আমি বিবেকবান লোকদের মতো কথা বলছি; আমি যা বলি তা নিজের জন্য বিচার করুন। আমরা যে আশীর্বাদের পেয়ালাটি আশীর্বাদ করি, তা কি রক্তে অংশগ্রহণ নয়? খ্রীষ্টের? আমরা যে রুটি ভাঙ্গি, তা কি খ্রীষ্টের দেহে অংশগ্রহণ নয়? কারণ সেখানে একটি রুটি আছে, আমরা যারা অনেক, আমরা এক দেহ, কারণ আমরা সবাই এক রুটি খাই। ইস্রায়েলের লোকদের বিবেচনা করুন: যারা বেদীতে অংশগ্রহণকারীদের বলি খায় তারা নয়? তাহলে আমি কী বোঝাতে চাই? প্রতিমাকে যে খাবার দেওয়া হয় তা কিছু, নাকি প্রতিমা কিছু? না, আমি বোঝাচ্ছি যে পৌত্তলিকরা যা দানবদের উৎসর্গ করে, ঈশ্বরকে নয়। আপনি রাক্ষসদের সাথে অংশগ্রহণ করতে চান না। আপনি প্রভুর পেয়ালা এবং ভূতের পেয়ালা পান করতে পারবেন না। আপনি প্রভুর টেবিল এবং ভূতের টেবিলে অংশ নিতে পারবেন না।"</w:t>
      </w:r>
    </w:p>
    <w:p/>
    <w:p>
      <w:r xmlns:w="http://schemas.openxmlformats.org/wordprocessingml/2006/main">
        <w:t xml:space="preserve">Jeremiah 7:19 তারা কি আমাকে রাগান্বিত করে? সদাপ্রভু বলছেন, “তারা কি নিজেদের মুখের বিভ্রান্তির জন্য নিজেদের উসকে দেয় না?</w:t>
      </w:r>
    </w:p>
    <w:p/>
    <w:p>
      <w:r xmlns:w="http://schemas.openxmlformats.org/wordprocessingml/2006/main">
        <w:t xml:space="preserve">যিরমিয় ইস্রায়েলের লোকেদের তাদের আচরণ পরীক্ষা করার জন্য চ্যালেঞ্জ করে এবং জিজ্ঞাসা করে যে এটি ঈশ্বরকে ক্রোধে প্ররোচিত করছে কিনা।</w:t>
      </w:r>
    </w:p>
    <w:p/>
    <w:p>
      <w:r xmlns:w="http://schemas.openxmlformats.org/wordprocessingml/2006/main">
        <w:t xml:space="preserve">1. ঈশ্বরের প্রেম এবং ক্রোধ: আমাদের আচরণ পরীক্ষা করা</w:t>
      </w:r>
    </w:p>
    <w:p/>
    <w:p>
      <w:r xmlns:w="http://schemas.openxmlformats.org/wordprocessingml/2006/main">
        <w:t xml:space="preserve">2. আমাদের পাপের মোকাবিলা: ঈশ্বরের ক্রোধ উস্কে দেওয়া থেকে দূরে সরে যাওয়া</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রোমানস 2:4-5 - অথবা আপনি কি তাঁর দয়া, সহনশীলতা এবং ধৈর্যের সম্পদের উপর অনুমান করছেন, না জেনেও যে ঈশ্বরের দয়া আপনাকে অনুতাপের দিকে নিয়ে যাওয়ার জন্য?</w:t>
      </w:r>
    </w:p>
    <w:p/>
    <w:p>
      <w:r xmlns:w="http://schemas.openxmlformats.org/wordprocessingml/2006/main">
        <w:t xml:space="preserve">Jeremiah 7:20 অতএব প্রভু সদাপ্রভু এই কথা কহেন; দেখ, আমার রাগ ও আমার ক্রোধ এই স্থানের উপর, মানুষ, পশুর উপর, মাঠের গাছ এবং মাটির ফলের উপর ঢেলে দেওয়া হবে; এবং তা পুড়ে যাবে এবং নিভবে না।</w:t>
      </w:r>
    </w:p>
    <w:p/>
    <w:p>
      <w:r xmlns:w="http://schemas.openxmlformats.org/wordprocessingml/2006/main">
        <w:t xml:space="preserve">প্রভু ঈশ্বর আগুনের আকারে মানুষ, পশু এবং প্রকৃতির উপর তাঁর ক্রোধ ও ক্রোধ ঘোষণা করেন এবং তা নির্বাপিত হবে না।</w:t>
      </w:r>
    </w:p>
    <w:p/>
    <w:p>
      <w:r xmlns:w="http://schemas.openxmlformats.org/wordprocessingml/2006/main">
        <w:t xml:space="preserve">1. ঈশ্বরের ক্রোধ: ঈশ্বরের ক্রোধ বোঝা</w:t>
      </w:r>
    </w:p>
    <w:p/>
    <w:p>
      <w:r xmlns:w="http://schemas.openxmlformats.org/wordprocessingml/2006/main">
        <w:t xml:space="preserve">2. ঈশ্বরের করুণা: ঈশ্বরের ধৈর্য স্বীকৃতি</w:t>
      </w:r>
    </w:p>
    <w:p/>
    <w:p>
      <w:r xmlns:w="http://schemas.openxmlformats.org/wordprocessingml/2006/main">
        <w:t xml:space="preserve">1. ইশাইয়া 30:27-33 - প্রভুর ক্রোধ এবং করুণা</w:t>
      </w:r>
    </w:p>
    <w:p/>
    <w:p>
      <w:r xmlns:w="http://schemas.openxmlformats.org/wordprocessingml/2006/main">
        <w:t xml:space="preserve">2. জোনাহ 3:4-10 - অনুতাপ এবং ঈশ্বরের ক্ষমা</w:t>
      </w:r>
    </w:p>
    <w:p/>
    <w:p>
      <w:r xmlns:w="http://schemas.openxmlformats.org/wordprocessingml/2006/main">
        <w:t xml:space="preserve">Jeremiah 7:21 সর্বশক্তিমান প্রভু, ইস্রায়েলের ঈশ্বর এই কথা বলেন; তোমাদের নৈবেদ্যতে পোড়ানো-কোরবানী দাও এবং মাংস খাও।</w:t>
      </w:r>
    </w:p>
    <w:p/>
    <w:p>
      <w:r xmlns:w="http://schemas.openxmlformats.org/wordprocessingml/2006/main">
        <w:t xml:space="preserve">ঈশ্বর ইস্রায়েলের লোকদেরকে তাঁর উদ্দেশ্যে হোমবলি ও বলি উৎসর্গ করতে এবং তাদের বলির মাংস খাওয়ার আদেশ দেন।</w:t>
      </w:r>
    </w:p>
    <w:p/>
    <w:p>
      <w:r xmlns:w="http://schemas.openxmlformats.org/wordprocessingml/2006/main">
        <w:t xml:space="preserve">1. আনুগত্যের বলিদান: ঈশ্বরের বাক্য দ্বারা বাঁচতে শেখা</w:t>
      </w:r>
    </w:p>
    <w:p/>
    <w:p>
      <w:r xmlns:w="http://schemas.openxmlformats.org/wordprocessingml/2006/main">
        <w:t xml:space="preserve">2. বলিদানের অর্থ: ঈশ্বরকে দেওয়ার অর্থ কী তা আবিষ্কার করা</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হিব্রু 13:15-16 - "তাই তাঁর দ্বারা আমরা ক্রমাগত ঈশ্বরের কাছে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Jeremiah 7:22 কারণ আমি তোমাদের পূর্বপুরুষদের সঙ্গে বলিনি, যেদিন আমি তাদের মিশর দেশ থেকে বের করে এনেছিলাম, সেই দিন হোমবলি বা বলিদানের বিষয়ে তাদের আদেশও করিনি:</w:t>
      </w:r>
    </w:p>
    <w:p/>
    <w:p>
      <w:r xmlns:w="http://schemas.openxmlformats.org/wordprocessingml/2006/main">
        <w:t xml:space="preserve">ঈশ্বর ইস্রায়েলীয়দেরকে মিশর থেকে বের করে আনার সময় হোমবলি বা বলি উৎসর্গ করার আদেশ দেননি।</w:t>
      </w:r>
    </w:p>
    <w:p/>
    <w:p>
      <w:r xmlns:w="http://schemas.openxmlformats.org/wordprocessingml/2006/main">
        <w:t xml:space="preserve">1. আনুগত্যের স্বাধীনতা: ঈশ্বরের আদেশ বোঝা</w:t>
      </w:r>
    </w:p>
    <w:p/>
    <w:p>
      <w:r xmlns:w="http://schemas.openxmlformats.org/wordprocessingml/2006/main">
        <w:t xml:space="preserve">2. বলিদানের শক্তি: পোড়ানো ও বলিদানের অর্থ</w:t>
      </w:r>
    </w:p>
    <w:p/>
    <w:p>
      <w:r xmlns:w="http://schemas.openxmlformats.org/wordprocessingml/2006/main">
        <w:t xml:space="preserve">1. জন 14:15-16 - যদি আপনি আমাকে ভালবাসেন, আপনি আমার আদেশ পালন করবেন. এবং আমি পিতার কাছে চাইব, এবং তিনি আপনাকে চিরকাল আপনার সাথে থাকতে অন্য একজন সাহায্যকারী দেবেন৷</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Jeremiah 7:23 কিন্তু আমি তাদের এই আদেশ দিয়েছিলাম যে, আমার কথা মান্য কর, আমিই তোমাদের ঈশ্বর হব, আর তোমরা আমার প্রজা হবে; এবং আমি তোমাদের যে সমস্ত পথে আজ্ঞা দিয়েছি, সেই পথেই চল, যাতে মঙ্গল হয়। আপনি.</w:t>
      </w:r>
    </w:p>
    <w:p/>
    <w:p>
      <w:r xmlns:w="http://schemas.openxmlformats.org/wordprocessingml/2006/main">
        <w:t xml:space="preserve">প্রভু তাঁর লোকেদের তাঁর কণ্ঠস্বর মান্য করতে এবং তাদের নিজস্ব ভালোর জন্য তাঁর আদেশগুলি অনুসরণ করতে আদেশ করেছিলেন।</w:t>
      </w:r>
    </w:p>
    <w:p/>
    <w:p>
      <w:r xmlns:w="http://schemas.openxmlformats.org/wordprocessingml/2006/main">
        <w:t xml:space="preserve">1. আনুগত্যের আশীর্বাদ: প্রভুর আদেশগুলি অনুসরণ করতে শেখা</w:t>
      </w:r>
    </w:p>
    <w:p/>
    <w:p>
      <w:r xmlns:w="http://schemas.openxmlformats.org/wordprocessingml/2006/main">
        <w:t xml:space="preserve">2. ঈশ্বরের কথা শোনার উপকারিতা: তাঁর পথে চলার আনন্দ অনুভব করা</w:t>
      </w:r>
    </w:p>
    <w:p/>
    <w:p>
      <w:r xmlns:w="http://schemas.openxmlformats.org/wordprocessingml/2006/main">
        <w:t xml:space="preserve">1. Deuteronomy 11:26-28 - দেখো, আমি আজ তোমাদের সামনে আশীর্বাদ ও অভিশাপ রাখছি;</w:t>
      </w:r>
    </w:p>
    <w:p/>
    <w:p>
      <w:r xmlns:w="http://schemas.openxmlformats.org/wordprocessingml/2006/main">
        <w:t xml:space="preserve">2. হিতোপদেশ 16:20 - যে ব্যক্তি বুদ্ধিমত্তার সাথে একটি বিষয় পরিচালনা করে সে মঙ্গল খুঁজে পাবে: এবং যে প্রভুতে বিশ্বাস করে, সে সুখী।</w:t>
      </w:r>
    </w:p>
    <w:p/>
    <w:p>
      <w:r xmlns:w="http://schemas.openxmlformats.org/wordprocessingml/2006/main">
        <w:t xml:space="preserve">Jeremiah 7:24 কিন্তু তারা শুনল না, কান দিল না, কিন্তু তাদের মন্দ মনের মন্ত্রণা ও কল্পনায় চলল, সামনের দিকে নয়, পিছনে গেল।</w:t>
      </w:r>
    </w:p>
    <w:p/>
    <w:p>
      <w:r xmlns:w="http://schemas.openxmlformats.org/wordprocessingml/2006/main">
        <w:t xml:space="preserve">লোকেরা ঈশ্বরের কথা শুনতে প্রত্যাখ্যান করেছিল এবং পরিবর্তে তাদের নিজেদের দুষ্ট আকাঙ্ক্ষা অনুসরণ করেছিল, যা তাদের নিজেদের ধ্বংসের দিকে পরিচালিত করেছিল।</w:t>
      </w:r>
    </w:p>
    <w:p/>
    <w:p>
      <w:r xmlns:w="http://schemas.openxmlformats.org/wordprocessingml/2006/main">
        <w:t xml:space="preserve">1. ঈশ্বরের বাক্য স্পষ্ট: আমাদের অবশ্যই মেনে চলতে হবে বা পরিণতির মুখোমুখি হতে হবে</w:t>
      </w:r>
    </w:p>
    <w:p/>
    <w:p>
      <w:r xmlns:w="http://schemas.openxmlformats.org/wordprocessingml/2006/main">
        <w:t xml:space="preserve">2. আমাদের হৃদয় প্রতারক: ঈশ্বরের কথা শুনুন, নিজেদের নয়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37:23 - একজন ভাল মানুষের পদক্ষেপগুলি প্রভুর দ্বারা নির্দেশিত হয় এবং তিনি তার পথে আনন্দিত হন।</w:t>
      </w:r>
    </w:p>
    <w:p/>
    <w:p>
      <w:r xmlns:w="http://schemas.openxmlformats.org/wordprocessingml/2006/main">
        <w:t xml:space="preserve">Jeremiah 7:25 যেদিন থেকে তোমাদের পূর্বপুরুষরা মিশর দেশ থেকে বেরিয়ে এসেছিলেন সেই দিন থেকে আজ পর্যন্ত আমি আমার সমস্ত দাস ভাববাদীদেরকে তোমাদের কাছে পাঠিয়েছি, প্রতিদিন ভোরে উঠে তাদের পাঠাচ্ছি৷</w:t>
      </w:r>
    </w:p>
    <w:p/>
    <w:p>
      <w:r xmlns:w="http://schemas.openxmlformats.org/wordprocessingml/2006/main">
        <w:t xml:space="preserve">মিশর থেকে তাদের নির্বাসনের দিন থেকে ঈশ্বর ক্রমাগত ইস্রায়েলের লোকেদের কাছে নবী পাঠিয়েছেন।</w:t>
      </w:r>
    </w:p>
    <w:p/>
    <w:p>
      <w:r xmlns:w="http://schemas.openxmlformats.org/wordprocessingml/2006/main">
        <w:t xml:space="preserve">1. ঈশ্বরের বিশ্বস্ততা - ঈশ্বর কীভাবে সর্বদা তাঁর লোকেদের প্রতি বিশ্বস্ত, এমনকি তারা না থাকলেও৷</w:t>
      </w:r>
    </w:p>
    <w:p/>
    <w:p>
      <w:r xmlns:w="http://schemas.openxmlformats.org/wordprocessingml/2006/main">
        <w:t xml:space="preserve">2. ঈশ্বরের আনুগত্য - ঈশ্বর কীভাবে তাঁর নির্বাচিত লোকেদের প্রতি অবিচলভাবে অনুগত থাকেন, এমনকি যখন তারা বিপথগামী হয়।</w:t>
      </w:r>
    </w:p>
    <w:p/>
    <w:p>
      <w:r xmlns:w="http://schemas.openxmlformats.org/wordprocessingml/2006/main">
        <w:t xml:space="preserve">1. গীতসংহিতা 89:1-2 - "আমি চিরকাল প্রভুর অটল প্রেমের গান গাইব; আমার মুখ দিয়ে আমি সমস্ত প্রজন্মের কাছে তোমার বিশ্বস্ততা প্রকাশ করব। কারণ আমি বলেছিলাম, 'অটল প্রেম চিরকাল গড়ে উঠবে; স্বর্গে তুমি তোমার বিশ্বস্ততা প্রতিষ্ঠা করবে।'</w:t>
      </w:r>
    </w:p>
    <w:p/>
    <w:p>
      <w:r xmlns:w="http://schemas.openxmlformats.org/wordprocessingml/2006/main">
        <w:t xml:space="preserve">2. ইশাইয়া 30:21 - এবং আপনার কান আপনার পিছনে একটি শব্দ শুনতে পাবে, এই বলে, এই পথ, এটিতে হাঁটুন, যখন আপনি ডানে বা বাম দিকে ফিরবেন।</w:t>
      </w:r>
    </w:p>
    <w:p/>
    <w:p>
      <w:r xmlns:w="http://schemas.openxmlformats.org/wordprocessingml/2006/main">
        <w:t xml:space="preserve">Jeremiah 7:26 তবুও তারা আমার কথা শোনে নি, কান দেয়নি, বরং তাদের ঘাড় শক্ত করেছে; তারা তাদের পিতৃপুরুষদের চেয়েও খারাপ করেছে।</w:t>
      </w:r>
    </w:p>
    <w:p/>
    <w:p>
      <w:r xmlns:w="http://schemas.openxmlformats.org/wordprocessingml/2006/main">
        <w:t xml:space="preserve">ঈশ্বরের সতর্কবাণী সত্ত্বেও, লোকেরা শুনতে অস্বীকার করেছিল এবং তাদের পূর্বসূরিদের চেয়েও খারাপ কাজ করেছিল।</w:t>
      </w:r>
    </w:p>
    <w:p/>
    <w:p>
      <w:r xmlns:w="http://schemas.openxmlformats.org/wordprocessingml/2006/main">
        <w:t xml:space="preserve">1. অবাধ্যতার বিপদ: কিভাবে ঈশ্বরের সতর্কবাণী প্রত্যাখ্যান করা দুর্ভাগ্যজনক পরিণতির দিকে নিয়ে যায়</w:t>
      </w:r>
    </w:p>
    <w:p/>
    <w:p>
      <w:r xmlns:w="http://schemas.openxmlformats.org/wordprocessingml/2006/main">
        <w:t xml:space="preserve">2. কঠিন হৃদয়: ঈশ্বরের সতর্কতা সত্ত্বেও তাঁর কণ্ঠস্বর শুনতে অস্বীকার করা</w:t>
      </w:r>
    </w:p>
    <w:p/>
    <w:p>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p>
      <w:r xmlns:w="http://schemas.openxmlformats.org/wordprocessingml/2006/main">
        <w:t xml:space="preserve">2. হিতোপদেশ 8:32-33 - "তাই এখন আমার কথা শোন, হে বাচ্চারা, কারণ ধন্য তারা যারা আমার পথ ধরে। নির্দেশ শুনুন, জ্ঞানী হোন এবং তা অস্বীকার করবেন না।"</w:t>
      </w:r>
    </w:p>
    <w:p/>
    <w:p>
      <w:r xmlns:w="http://schemas.openxmlformats.org/wordprocessingml/2006/main">
        <w:t xml:space="preserve">Jeremiah 7:27 তাই তুমি তাদের কাছে এই সব কথা বলবে; কিন্তু তারা তোমার কথা শুনবে না; তুমিও তাদের ডাকবে; কিন্তু তারা তোমাকে উত্তর দেবে না।</w:t>
      </w:r>
    </w:p>
    <w:p/>
    <w:p>
      <w:r xmlns:w="http://schemas.openxmlformats.org/wordprocessingml/2006/main">
        <w:t xml:space="preserve">যিরমিয় ইস্রায়েলের লোকদের সাথে কথা বলে, কিন্তু তারা তার কথা শোনে না।</w:t>
      </w:r>
    </w:p>
    <w:p/>
    <w:p>
      <w:r xmlns:w="http://schemas.openxmlformats.org/wordprocessingml/2006/main">
        <w:t xml:space="preserve">1. শোনার আহ্বান: Jeremiah 7:27</w:t>
      </w:r>
    </w:p>
    <w:p/>
    <w:p>
      <w:r xmlns:w="http://schemas.openxmlformats.org/wordprocessingml/2006/main">
        <w:t xml:space="preserve">2. বাধ্যতার প্রয়োজন: Jeremiah 7:27</w:t>
      </w:r>
    </w:p>
    <w:p/>
    <w:p>
      <w:r xmlns:w="http://schemas.openxmlformats.org/wordprocessingml/2006/main">
        <w:t xml:space="preserve">1. দ্বিতীয় বিবরণ 4:1-9</w:t>
      </w:r>
    </w:p>
    <w:p/>
    <w:p>
      <w:r xmlns:w="http://schemas.openxmlformats.org/wordprocessingml/2006/main">
        <w:t xml:space="preserve">2. ইজেকিয়েল 33:11-16</w:t>
      </w:r>
    </w:p>
    <w:p/>
    <w:p>
      <w:r xmlns:w="http://schemas.openxmlformats.org/wordprocessingml/2006/main">
        <w:t xml:space="preserve">Jeremiah 7:28 কিন্তু তুমি তাদের বলবে, এ এমন এক জাতি যারা তাদের ঈশ্বর সদাপ্রভুর রব মানে না, সংশোধনও গ্রহণ করে না; সত্য বিনষ্ট হয়েছে এবং তাদের মুখ থেকে বিচ্ছিন্ন হয়ে গেছে।</w:t>
      </w:r>
    </w:p>
    <w:p/>
    <w:p>
      <w:r xmlns:w="http://schemas.openxmlformats.org/wordprocessingml/2006/main">
        <w:t xml:space="preserve">ঈশ্বরের লোকেরা ঈশ্বরের কণ্ঠস্বর মানতে এবং সংশোধন গ্রহণ করতে অস্বীকার করেছে, যার ফলে সত্য তাদের থেকে বিচ্ছিন্ন হয়ে গেছে।</w:t>
      </w:r>
    </w:p>
    <w:p/>
    <w:p>
      <w:r xmlns:w="http://schemas.openxmlformats.org/wordprocessingml/2006/main">
        <w:t xml:space="preserve">1. ঈশ্বরের বাক্য অস্বীকার করার বিপদ</w:t>
      </w:r>
    </w:p>
    <w:p/>
    <w:p>
      <w:r xmlns:w="http://schemas.openxmlformats.org/wordprocessingml/2006/main">
        <w:t xml:space="preserve">2. বিরোধিতার মুখে ঈশ্বরের আনুগত্য করা</w:t>
      </w:r>
    </w:p>
    <w:p/>
    <w:p>
      <w:r xmlns:w="http://schemas.openxmlformats.org/wordprocessingml/2006/main">
        <w:t xml:space="preserve">1. রোমানস 2: 7-8: "যারা ভাল কাজ করে গৌরব, সম্মান এবং অমরত্বের অন্বেষণ করে, তাদের তিনি অনন্ত জীবন দান করবেন। কিন্তু যারা স্ব-অনুসন্ধানী এবং যারা সত্যকে প্রত্যাখ্যান করে এবং মন্দকে অনুসরণ করে তাদের জন্য রাগ ও রাগ হও।"</w:t>
      </w:r>
    </w:p>
    <w:p/>
    <w:p>
      <w:r xmlns:w="http://schemas.openxmlformats.org/wordprocessingml/2006/main">
        <w:t xml:space="preserve">2. Deuteronomy 11:26-28: "আনুগত্য কর এবং তুমি আশীর্বাদ পাবে; অবাধ্য হও এবং তুমি অভিশপ্ত হবে। আজ আমি তোমাকে জীবন এবং মৃত্যুর মধ্যে, আশীর্বাদ এবং অভিশাপের মধ্যে একটি পছন্দ দিচ্ছি। জীবন বেছে নিন যাতে আপনি এবং আপনার বংশধররা পারেন। লাইভ দেখান."</w:t>
      </w:r>
    </w:p>
    <w:p/>
    <w:p>
      <w:r xmlns:w="http://schemas.openxmlformats.org/wordprocessingml/2006/main">
        <w:t xml:space="preserve">Jeremiah 7:29 হে জেরুজালেম, তোমার চুল ছিঁড়ে ফেলে দাও, উচ্চস্থানে বিলাপ কর; কারণ প্রভু তাঁর ক্রোধের প্রজন্মকে প্রত্যাখ্যান করেছেন এবং ত্যাগ করেছেন৷</w:t>
      </w:r>
    </w:p>
    <w:p/>
    <w:p>
      <w:r xmlns:w="http://schemas.openxmlformats.org/wordprocessingml/2006/main">
        <w:t xml:space="preserve">ঈশ্বর জেরুজালেমের জনগণকে তাদের দুষ্টতার কারণে প্রত্যাখ্যান করেছেন এবং ত্যাগ করেছেন।</w:t>
      </w:r>
    </w:p>
    <w:p/>
    <w:p>
      <w:r xmlns:w="http://schemas.openxmlformats.org/wordprocessingml/2006/main">
        <w:t xml:space="preserve">1. প্রত্যাখ্যান এবং ক্ষমা: প্রেমময় ঈশ্বর থাকার অর্থ কী</w:t>
      </w:r>
    </w:p>
    <w:p/>
    <w:p>
      <w:r xmlns:w="http://schemas.openxmlformats.org/wordprocessingml/2006/main">
        <w:t xml:space="preserve">2. প্রত্যাখ্যানের পরিণতি থেকে শিক্ষা নেওয়া: ঈশ্বরের প্রকৃতি বোঝা</w:t>
      </w:r>
    </w:p>
    <w:p/>
    <w:p>
      <w:r xmlns:w="http://schemas.openxmlformats.org/wordprocessingml/2006/main">
        <w:t xml:space="preserve">1. বিলাপ 3:31-33 - কারণ প্রভু চিরকালের জন্য প্রত্যাখ্যান করবেন না, কারণ তিনি যদি দুঃখ দেন, তবে তিনি তাঁর প্রচুর প্রেমময় দয়া অনুসারে সমবেদনা পাবেন। কারণ তিনি স্বেচ্ছায় কষ্ট দেন না বা মনুষ্য-সন্তানদের দুঃখ দেন না।</w:t>
      </w:r>
    </w:p>
    <w:p/>
    <w:p>
      <w:r xmlns:w="http://schemas.openxmlformats.org/wordprocessingml/2006/main">
        <w:t xml:space="preserve">2. Ezekiel 18:21-22 - কিন্তু যদি একজন দুষ্ট লোক তার সমস্ত পাপ থেকে ফিরে আসে, যা সে করেছে, আমার সমস্ত বিধি পালন করে এবং যা বৈধ ও সঠিক তা করে, সে অবশ্যই বেঁচে থাকবে; সে মরবে না। সে যে সীমালঙ্ঘন করেছে তার কোনটাই তার বিরুদ্ধে মনে রাখা হবে না। তিনি যে ধার্মিকতা করেছেন তার জন্যই তিনি বেঁচে থাকবেন।</w:t>
      </w:r>
    </w:p>
    <w:p/>
    <w:p>
      <w:r xmlns:w="http://schemas.openxmlformats.org/wordprocessingml/2006/main">
        <w:t xml:space="preserve">Jeremiah 7:30 কারণ যিহূদার সন্তানেরা আমার দৃষ্টিতে মন্দ কাজ করেছে, সদাপ্রভু বলেন, আমার নামে ডাকা গৃহে তারা তাদের জঘন্য জিনিসগুলিকে কলুষিত করার জন্য স্থাপন করেছে।</w:t>
      </w:r>
    </w:p>
    <w:p/>
    <w:p>
      <w:r xmlns:w="http://schemas.openxmlformats.org/wordprocessingml/2006/main">
        <w:t xml:space="preserve">যিহূদা সদাপ্রভুর ঘরকে কলুষিত করে মন্দ কাজ করেছে।</w:t>
      </w:r>
    </w:p>
    <w:p/>
    <w:p>
      <w:r xmlns:w="http://schemas.openxmlformats.org/wordprocessingml/2006/main">
        <w:t xml:space="preserve">1. "অবাধ্যতার শক্তি: কীভাবে আমাদের কাজগুলি ঈশ্বরের ঘরকে প্রভাবিত করে"</w:t>
      </w:r>
    </w:p>
    <w:p/>
    <w:p>
      <w:r xmlns:w="http://schemas.openxmlformats.org/wordprocessingml/2006/main">
        <w:t xml:space="preserve">2. "পাপের পরিণতি: কেন আমাদের ঈশ্বরের নামকে সম্মান করতে হবে"</w:t>
      </w:r>
    </w:p>
    <w:p/>
    <w:p>
      <w:r xmlns:w="http://schemas.openxmlformats.org/wordprocessingml/2006/main">
        <w:t xml:space="preserve">1. ইফিসিয়ানস 5:11-12 - "অন্ধকারের ফলহীন কাজে অংশ নেবেন না, বরং তাদের প্রকাশ করুন। কারণ তারা গোপনে যে কাজগুলি করে সে সম্পর্কে কথা বলাও লজ্জাজনক।"</w:t>
      </w:r>
    </w:p>
    <w:p/>
    <w:p>
      <w:r xmlns:w="http://schemas.openxmlformats.org/wordprocessingml/2006/main">
        <w:t xml:space="preserve">2. হিতোপদেশ 15:8 - "দুষ্টের বলিদান প্রভুর কাছে ঘৃণ্য, কিন্তু ন্যায়পরায়ণ ব্যক্তির প্রার্থনা তাঁর কাছে গ্রহণযোগ্য।"</w:t>
      </w:r>
    </w:p>
    <w:p/>
    <w:p>
      <w:r xmlns:w="http://schemas.openxmlformats.org/wordprocessingml/2006/main">
        <w:t xml:space="preserve">Jeremiah 7:31 তারা তাদের ছেলেমেয়েদের আগুনে পুড়িয়ে দেবার জন্য হিন্নোম-পুত্রের উপত্যকায় অবস্থিত তোফেতের উঁচু স্থানগুলো নির্মাণ করেছে; যা আমি তাদের আজ্ঞা করিনি, আমার মনেও আসেনি৷</w:t>
      </w:r>
    </w:p>
    <w:p/>
    <w:p>
      <w:r xmlns:w="http://schemas.openxmlformats.org/wordprocessingml/2006/main">
        <w:t xml:space="preserve">ইস্রায়েলের লোকেরা তাদের সন্তানদের আগুনে পোড়ানোর জন্য তোফেতের উচ্চ স্থানগুলি তৈরি করেছিল, যদিও ঈশ্বর তা নিষেধ করেছিলেন।</w:t>
      </w:r>
    </w:p>
    <w:p/>
    <w:p>
      <w:r xmlns:w="http://schemas.openxmlformats.org/wordprocessingml/2006/main">
        <w:t xml:space="preserve">1. ঈশ্বরের ইচ্ছা অমান্য করার বিপদ</w:t>
      </w:r>
    </w:p>
    <w:p/>
    <w:p>
      <w:r xmlns:w="http://schemas.openxmlformats.org/wordprocessingml/2006/main">
        <w:t xml:space="preserve">2. ঈশ্বরের আনুগত্য শক্তি</w:t>
      </w:r>
    </w:p>
    <w:p/>
    <w:p>
      <w:r xmlns:w="http://schemas.openxmlformats.org/wordprocessingml/2006/main">
        <w:t xml:space="preserve">1. Deuteronomy 12:31 - "আপনি এইভাবে প্রভু আপনার ঈশ্বরের উপাসনা করবেন না, কারণ প্রভুর কাছে সমস্ত ঘৃণ্য কাজ যা তিনি তাদের দেবতার প্রতি ঘৃণা করেন।"</w:t>
      </w:r>
    </w:p>
    <w:p/>
    <w:p>
      <w:r xmlns:w="http://schemas.openxmlformats.org/wordprocessingml/2006/main">
        <w:t xml:space="preserve">2. Jeremiah 44:4 - "আমি তোমার কাছে আমার সমস্ত দাস ভাববাদীদের পাঠিয়েছিলাম, তাড়াতাড়ি উঠে তাদের পাঠালাম, 'ওহ, এই জঘন্য কাজ করো না যা আমি ঘৃণা করি!'"</w:t>
      </w:r>
    </w:p>
    <w:p/>
    <w:p>
      <w:r xmlns:w="http://schemas.openxmlformats.org/wordprocessingml/2006/main">
        <w:t xml:space="preserve">Jeremiah 7:32 অতএব, দেখ, এমন দিন আসিতেছে, সদাপ্রভু কহেন যে, তাহাকে আর তোফেট বা হিন্নোম-পুত্রের উপত্যকা বলা হইবে না, কিন্তু বধের উপত্যকা বলা হইবে; কেননা তাহারা তোফেতে সমাধিস্থ হইবে, যতক্ষণ না ওখান হইবে। কোন স্থান.</w:t>
      </w:r>
    </w:p>
    <w:p/>
    <w:p>
      <w:r xmlns:w="http://schemas.openxmlformats.org/wordprocessingml/2006/main">
        <w:t xml:space="preserve">সদাপ্রভু ঘোষণা করেন যে তোফেট এবং হিন্নোমের পুত্রের উপত্যকাকে আর এই নামে ডাকা হবে না, বরং বধের উপত্যকা বলা হবে, কারণ এটি কবরস্থান হিসাবে কাজ করবে যতক্ষণ না আর জায়গা নেই।</w:t>
      </w:r>
    </w:p>
    <w:p/>
    <w:p>
      <w:r xmlns:w="http://schemas.openxmlformats.org/wordprocessingml/2006/main">
        <w:t xml:space="preserve">1. বধের উপত্যকা: ঈশ্বরের বিচারের প্রতিফলন</w:t>
      </w:r>
    </w:p>
    <w:p/>
    <w:p>
      <w:r xmlns:w="http://schemas.openxmlformats.org/wordprocessingml/2006/main">
        <w:t xml:space="preserve">2. ঈশ্বরের শাশ্বত পরিকল্পনায় Tophet এর তাৎপর্য</w:t>
      </w:r>
    </w:p>
    <w:p/>
    <w:p>
      <w:r xmlns:w="http://schemas.openxmlformats.org/wordprocessingml/2006/main">
        <w:t xml:space="preserve">1. ইশাইয়া 66:24 - "এবং তারা এগিয়ে যাবে, এবং আমার বিরুদ্ধে সীমালঙ্ঘনকারী লোকদের মৃতদেহের দিকে তাকাবে: কারণ তাদের কীট মরবে না, তাদের আগুন নিভে যাবে না; এবং তারা সকলের কাছে ঘৃণার কারণ হবে। মাংস।"</w:t>
      </w:r>
    </w:p>
    <w:p/>
    <w:p>
      <w:r xmlns:w="http://schemas.openxmlformats.org/wordprocessingml/2006/main">
        <w:t xml:space="preserve">2. Ezekiel 39:17-20 - "এবং, হে মনুষ্যসন্তান, প্রভু সদাপ্রভু এই কথা বলেন; প্রতিটি পাখাওয়ালা পাখী এবং মাঠের প্রতিটি পশুর সাথে কথা বল, তোমরা জড়ো হও এবং এসো; আমার চারপাশে জড়ো হও। ইস্রায়েলের পর্বতমালার উপরে আমি তোমাদের জন্য বলিদান করি, এমন একটি মহৎ বলিদান, যাতে তোমরা মাংস খেতে ও রক্ত পান করতে পার৷ মেষশাবক, ছাগল, ষাঁড়, সবই বাশনের মোটা বাচ্চা। আমার টেবিলে ঘোড়া, রথ, যোদ্ধা এবং সমস্ত যোদ্ধাদের দ্বারা পরিপূর্ণ, প্রভু সদাপ্রভু বলেন।"</w:t>
      </w:r>
    </w:p>
    <w:p/>
    <w:p>
      <w:r xmlns:w="http://schemas.openxmlformats.org/wordprocessingml/2006/main">
        <w:t xml:space="preserve">Jeremiah 7:33 এবং এই লোকদের মৃতদেহ স্বর্গের পাখী এবং পৃথিবীর পশুদের জন্য মাংস হবে; এবং কেউ তাদের দূরে সরিয়ে দেবে না।</w:t>
      </w:r>
    </w:p>
    <w:p/>
    <w:p>
      <w:r xmlns:w="http://schemas.openxmlformats.org/wordprocessingml/2006/main">
        <w:t xml:space="preserve">এই অনুচ্ছেদ ঈশ্বরের বিচার এবং তাঁর লোকেদের ধ্বংসের কথা বলে; মানুষের মৃতদেহ আকাশের পশু-পাখির মাংস হবে।</w:t>
      </w:r>
    </w:p>
    <w:p/>
    <w:p>
      <w:r xmlns:w="http://schemas.openxmlformats.org/wordprocessingml/2006/main">
        <w:t xml:space="preserve">1. অবাধ্যতার পরিণতি: Jeremiah 7:33 থেকে একটি সতর্কবাণী</w:t>
      </w:r>
    </w:p>
    <w:p/>
    <w:p>
      <w:r xmlns:w="http://schemas.openxmlformats.org/wordprocessingml/2006/main">
        <w:t xml:space="preserve">2. ঈশ্বরের বাক্য অনুসরণের গুরুত্ব: যিরমিয় 7:33 এর একটি অধ্যয়ন</w:t>
      </w:r>
    </w:p>
    <w:p/>
    <w:p>
      <w:r xmlns:w="http://schemas.openxmlformats.org/wordprocessingml/2006/main">
        <w:t xml:space="preserve">1. দ্বিতীয় বিবরণ 28:15-68 আনুগত্যের জন্য আশীর্বাদের ঈশ্বরের প্রতিশ্রুতি এবং অবাধ্যতার জন্য অভিশাপ</w:t>
      </w:r>
    </w:p>
    <w:p/>
    <w:p>
      <w:r xmlns:w="http://schemas.openxmlformats.org/wordprocessingml/2006/main">
        <w:t xml:space="preserve">2. Ezekiel 34:2-10 ঈশ্বরের প্রতিশ্রুতি তাঁর লোকেদের পুনরুদ্ধার করবে এবং যারা তাদের সাথে দুর্ব্যবহার করবে তাদের বিচার করবে।</w:t>
      </w:r>
    </w:p>
    <w:p/>
    <w:p>
      <w:r xmlns:w="http://schemas.openxmlformats.org/wordprocessingml/2006/main">
        <w:t xml:space="preserve">Jeremiah 7:34 তারপর আমি যিহূদার শহরগুলি থেকে, জেরুজালেমের রাস্তাগুলি থেকে, আনন্দের কণ্ঠস্বর, আনন্দের কণ্ঠস্বর, বরের কণ্ঠস্বর এবং কনের কণ্ঠস্বর বন্ধ করে দেব: দেশের জন্য জনশূন্য হবে</w:t>
      </w:r>
    </w:p>
    <w:p/>
    <w:p>
      <w:r xmlns:w="http://schemas.openxmlformats.org/wordprocessingml/2006/main">
        <w:t xml:space="preserve">যিহূদা ও জেরুজালেমের শহরগুলিতে আনন্দ, উদযাপন এবং বিবাহের কণ্ঠস্বর স্তব্ধ হয়ে যাবে, কারণ দেশটি জনশূন্য হয়ে পড়বে।</w:t>
      </w:r>
    </w:p>
    <w:p/>
    <w:p>
      <w:r xmlns:w="http://schemas.openxmlformats.org/wordprocessingml/2006/main">
        <w:t xml:space="preserve">1. একটি নতুন স্বর্গ এবং একটি নতুন পৃথিবীর আশা</w:t>
      </w:r>
    </w:p>
    <w:p/>
    <w:p>
      <w:r xmlns:w="http://schemas.openxmlformats.org/wordprocessingml/2006/main">
        <w:t xml:space="preserve">2. মুক্তির আনন্দ</w:t>
      </w:r>
    </w:p>
    <w:p/>
    <w:p>
      <w:r xmlns:w="http://schemas.openxmlformats.org/wordprocessingml/2006/main">
        <w:t xml:space="preserve">1. ইশাইয়া 65:17-25</w:t>
      </w:r>
    </w:p>
    <w:p/>
    <w:p>
      <w:r xmlns:w="http://schemas.openxmlformats.org/wordprocessingml/2006/main">
        <w:t xml:space="preserve">2. প্রকাশিত বাক্য 21:1-5</w:t>
      </w:r>
    </w:p>
    <w:p/>
    <w:p>
      <w:r xmlns:w="http://schemas.openxmlformats.org/wordprocessingml/2006/main">
        <w:t xml:space="preserve">Jeremiah অধ্যায় 8 আসন্ন বিচার এবং ধ্বংস যে তাদের ক্রমাগত অবাধ্যতা এবং অনুতপ্ত প্রত্যাখ্যান কারণে যিহূদার লোকেদের উপর আসতে হবে উপর ফোকাস.</w:t>
      </w:r>
    </w:p>
    <w:p/>
    <w:p>
      <w:r xmlns:w="http://schemas.openxmlformats.org/wordprocessingml/2006/main">
        <w:t xml:space="preserve">১ম অনুচ্ছেদ: অধ্যায়টি শুরু হয় যিরমিয় তার লোকেদের আধ্যাত্মিক অবস্থার প্রতি তার দুঃখ প্রকাশ করে। তিনি তাদের একগুঁয়েতা এবং অনুতাপের অভাবের জন্য শোক করেন, সেইসাথে তাদের ঈশ্বরের নির্দেশ প্রত্যাখ্যান (জেরিমিয়া 8:1-3)। Jeremiah বর্ণনা করেছেন কিভাবে মৃতদের হাড়গুলি তাদের কবর থেকে বের করে দেওয়া হবে এবং ক্ষেত্র জুড়ে ছড়িয়ে ছিটিয়ে দেওয়া হবে, ঈশ্বরের বিচারের চিহ্ন হিসাবে যথাযথভাবে সমাধিস্থ করাকে অস্বীকার করা হয়েছে।</w:t>
      </w:r>
    </w:p>
    <w:p/>
    <w:p>
      <w:r xmlns:w="http://schemas.openxmlformats.org/wordprocessingml/2006/main">
        <w:t xml:space="preserve">2য় অনুচ্ছেদ: Jeremiah লোকেদের প্রতারণামূলক উপায় এবং নিরাপত্তার মিথ্যা অনুভূতি হাইলাইট (জেরিমিয়া 8:4-9)। তিনি তাদের পাপ স্বীকার করতে অস্বীকার করার জন্য এবং ঈশ্বরের দিকে ফিরে যাওয়ার পরিবর্তে প্রতারণামূলক কথার উপর নির্ভর করার জন্য তাদের মুখোমুখি হন। জ্ঞান থাকা সত্ত্বেও, তারা প্রজ্ঞাকে প্রত্যাখ্যান করা বেছে নিয়েছে, যা তাদের পতনের দিকে নিয়ে গেছে। তাদের ভন্ড নবীরাও যখন শান্তি নেই তখন শান্তির ঘোষণা দিয়ে এই প্রতারণার পেছনে ভূমিকা রেখেছে।</w:t>
      </w:r>
    </w:p>
    <w:p/>
    <w:p>
      <w:r xmlns:w="http://schemas.openxmlformats.org/wordprocessingml/2006/main">
        <w:t xml:space="preserve">3য় অনুচ্ছেদ: অধ্যায়টি যিহূদার উপর আসা ধ্বংসযজ্ঞের জন্য যিরমিয় বিলাপ করে চলেছে (জেরিমিয়া 8:10-12)। ধ্বংস হয়ে যাওয়া দেশ, শহরগুলি ধ্বংস হয়ে যাওয়া এবং ক্ষেতগুলি ধ্বংস হয়ে যাওয়া নিয়ে তিনি শোক করেন। লোকেদেরকে বোকা এবং বোঝে না বলে বর্ণনা করা হয়েছে কারণ তারা ঈশ্বরের আইন পরিত্যাগ করেছে। তাদের সতর্ক করা হয় যে বিপর্যয় আসন্ন, কিন্তু তারা এটিকে গুরুত্ব সহকারে নেয় না বা অনুতাপ চায় না।</w:t>
      </w:r>
    </w:p>
    <w:p/>
    <w:p>
      <w:r xmlns:w="http://schemas.openxmlformats.org/wordprocessingml/2006/main">
        <w:t xml:space="preserve">4র্থ অনুচ্ছেদ: জেরেমিয়া তার লোকেদের কষ্টের জন্য তার দুঃখ প্রকাশ করেছেন (জেরিমিয়া 8:13-17)। তিনি দুঃখ প্রকাশ করেন যে গিলিয়েডে তাদের নিরাময় করার জন্য বা তাদের ক্ষতের প্রতিকারের জন্য কোন মলম নেই। ঘূর্ণিঝড়ের মতো তাদের উপর আসা ধ্বংসের জন্য নবী ফুঁপিয়ে কাঁদছেন। যদিও তাদের অনুতাপের সুযোগ ছিল, তবুও তারা তাদের প্রত্যাখ্যান করেছিল, যার পরিণতি হয়েছিল ভয়াবহ।</w:t>
      </w:r>
    </w:p>
    <w:p/>
    <w:p>
      <w:r xmlns:w="http://schemas.openxmlformats.org/wordprocessingml/2006/main">
        <w:t xml:space="preserve">5ম অনুচ্ছেদ: অধ্যায়টি শোক এবং স্বীকারোক্তির আহ্বানের সাথে শেষ হয়েছে (জেরিমিয়া 8:18-22)। যিরমিয় ঈশ্বরের সামনে তাদের পাপীত্ব স্বীকার করতে এবং অনুতাপে চিৎকার করার জন্য তার লোকেদের সাথে অনুরোধ করেন। তিনি জোর দিয়েছিলেন যে শুধুমাত্র প্রকৃত অনুশোচনার মাধ্যমে তারা আসন্ন রায়ের মধ্যে আশা খুঁজে পেতে পারে।</w:t>
      </w:r>
    </w:p>
    <w:p/>
    <w:p>
      <w:r xmlns:w="http://schemas.openxmlformats.org/wordprocessingml/2006/main">
        <w:t xml:space="preserve">সংক্ষেপে,</w:t>
      </w:r>
    </w:p>
    <w:p>
      <w:r xmlns:w="http://schemas.openxmlformats.org/wordprocessingml/2006/main">
        <w:t xml:space="preserve">Jeremiah এর আট অধ্যায় যিহূদার একগুঁয়েমি এবং অনুতাপের অভাবের জন্য যিরমিয়ের গভীর শোককে চিত্রিত করে। তিনি তাদের ঈশ্বরের নির্দেশ প্রত্যাখ্যানের জন্য শোক প্রকাশ করেন এবং আসন্ন বিচার সম্পর্কে তাদের সতর্ক করেন। অধ্যায়টি জনগণের মধ্যে প্রতারণামূলক উপায় এবং মিথ্যা নিরাপত্তাকে উন্মোচিত করে। তারা তাদের পাপ স্বীকার করতে অস্বীকার করে, পরিবর্তে প্রতারণামূলক কথার উপর নির্ভর করে। মিথ্যা নবীরা এই প্রতারণার জন্য অবদান রাখে, যখন কেউ নেই তখন শান্তি ঘোষণা করে। যিরমিয় তার অবাধ্যতার কারণে যিহূদার জন্য অপেক্ষা করা বিধ্বংসী পরিণতির জন্য বিলাপ করেন। তিনি ধ্বংস হওয়া শহরগুলির জন্য শোক করেন, ক্ষেতগুলি জনশূন্য রেখেছিলেন এবং আসন্ন বিপর্যয় সম্পর্কে সতর্ক করেন৷ নবী তার লোকেদের কষ্টের জন্য দুঃখ প্রকাশ করেন, কারণ মনে হয় কোন প্রতিকার বা নিরাময় নেই। অনুতাপের সুযোগ প্রত্যাখ্যান করার কারণে আসন্ন ধ্বংসের জন্য তিনি ফুঁপিয়ে ফুঁপিয়ে কাঁদেন। অধ্যায়টি ঈশ্বরের সামনে শোক ও স্বীকারোক্তির আহ্বান জানিয়ে শেষ হয়। আসন্ন রায়ের মধ্যে শুধুমাত্র প্রকৃত অনুশোচনার মাধ্যমেই আশা করা যায়।</w:t>
      </w:r>
    </w:p>
    <w:p/>
    <w:p>
      <w:r xmlns:w="http://schemas.openxmlformats.org/wordprocessingml/2006/main">
        <w:t xml:space="preserve">Jeremiah 8:1 সদাপ্রভু বলেন, সেই সময়ে তারা যিহূদার রাজাদের হাড়, তার শাসনকর্তাদের হাড়, যাজকদের হাড়, ভাববাদীদের হাড় এবং রাজাদের হাড়গুলো বের করে আনবে। জেরুজালেমের বাসিন্দারা, তাদের কবর থেকে:</w:t>
      </w:r>
    </w:p>
    <w:p/>
    <w:p>
      <w:r xmlns:w="http://schemas.openxmlformats.org/wordprocessingml/2006/main">
        <w:t xml:space="preserve">প্রভু ঘোষণা করেন যে একটি নির্দিষ্ট সময়ে, রাজা, রাজকুমার, পুরোহিত, নবী এবং জেরুজালেমের বাসিন্দাদের হাড়গুলি তাদের কবর থেকে বের করে আনা হবে।</w:t>
      </w:r>
    </w:p>
    <w:p/>
    <w:p>
      <w:r xmlns:w="http://schemas.openxmlformats.org/wordprocessingml/2006/main">
        <w:t xml:space="preserve">1. প্রভু জীবন ও মৃত্যুর নিয়ন্ত্রণে আছেন</w:t>
      </w:r>
    </w:p>
    <w:p/>
    <w:p>
      <w:r xmlns:w="http://schemas.openxmlformats.org/wordprocessingml/2006/main">
        <w:t xml:space="preserve">2. বিশ্বাসে ক্ষতি এবং দুঃখের মুখোমুখি হওয়া</w:t>
      </w:r>
    </w:p>
    <w:p/>
    <w:p>
      <w:r xmlns:w="http://schemas.openxmlformats.org/wordprocessingml/2006/main">
        <w:t xml:space="preserve">1. ইশাইয়া 26:19 - তোমার মৃত লোকেরা বেঁচে থাকবে, আমার মৃতদেহের সাথে তারা জেগে উঠবে। হে ধূলায় বাসকারীরা, জেগে ও গান গাও, কারণ তোমার শিশির ভেষজ গাছের শিশিরের মত, আর পৃথিবী মৃতদের বের করে দেবে।</w:t>
      </w:r>
    </w:p>
    <w:p/>
    <w:p>
      <w:r xmlns:w="http://schemas.openxmlformats.org/wordprocessingml/2006/main">
        <w:t xml:space="preserve">2. জন 5:28-29 - এতে আশ্চর্য হবেন না: কারণ এমন সময় আসছে, যে সময় কবরে থাকা সকলে তাঁর কণ্ঠস্বর শুনবে, এবং বেরিয়ে আসবে; যারা ভাল কাজ করেছে, জীবনের পুনরুত্থানের জন্য; এবং যারা মন্দ কাজ করেছে, শাস্তির পুনরুত্থানের জন্য৷</w:t>
      </w:r>
    </w:p>
    <w:p/>
    <w:p>
      <w:r xmlns:w="http://schemas.openxmlformats.org/wordprocessingml/2006/main">
        <w:t xml:space="preserve">Jeremiah 8:2 এবং তারা সেগুলিকে সূর্য, চন্দ্র এবং স্বর্গের সমস্ত সৈন্যবাহিনীর সামনে ছড়িয়ে দেবে, যাদেরকে তারা ভালবাসে এবং যাকে তারা সেবা করেছিল, এবং যাকে তারা অনুসরণ করেছিল, এবং যাকে তারা খুঁজছিল এবং যাদের তারা উপাসনা করেছে; তাদের একত্র করা হবে না, কবর দেওয়া হবে না; তারা পৃথিবীর মুখের উপর গোবরের জন্য হবে।</w:t>
      </w:r>
    </w:p>
    <w:p/>
    <w:p>
      <w:r xmlns:w="http://schemas.openxmlformats.org/wordprocessingml/2006/main">
        <w:t xml:space="preserve">মানুষকে তাদের পাপের জন্য কবর দেওয়া হবে না, বরং পৃথিবীর মুখে গোবরের জন্য ছেড়ে দেওয়া হবে।</w:t>
      </w:r>
    </w:p>
    <w:p/>
    <w:p>
      <w:r xmlns:w="http://schemas.openxmlformats.org/wordprocessingml/2006/main">
        <w:t xml:space="preserve">1. পাপের পরিণতি চিরন্তন এবং অনিবার্য</w:t>
      </w:r>
    </w:p>
    <w:p/>
    <w:p>
      <w:r xmlns:w="http://schemas.openxmlformats.org/wordprocessingml/2006/main">
        <w:t xml:space="preserve">2. বিচারের অনিবার্য বাস্তবতা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Isaiah 66:24 - এবং তারা এগিয়ে যাবে এবং যারা আমার বিরুদ্ধে বিদ্রোহ করেছে তাদের মৃতদেহ দেখবে। কারণ তাদের কীট মরবে না, তাদের আগুন নিভে যাবে না এবং তারা সমস্ত মাংসের ঘৃণা হবে।</w:t>
      </w:r>
    </w:p>
    <w:p/>
    <w:p>
      <w:r xmlns:w="http://schemas.openxmlformats.org/wordprocessingml/2006/main">
        <w:t xml:space="preserve">Jeremiah 8:3 এবং এই দুষ্ট পরিবারের অবশিষ্টাংশের সমস্ত অবশিষ্টাংশ জীবনের চেয়ে মৃত্যুকে বেছে নেবে, যে সমস্ত জায়গায় আমি তাদের তাড়িয়েছি, সর্বশক্তিমান সদাপ্রভু বলছেন।</w:t>
      </w:r>
    </w:p>
    <w:p/>
    <w:p>
      <w:r xmlns:w="http://schemas.openxmlformats.org/wordprocessingml/2006/main">
        <w:t xml:space="preserve">বাহিনীগণের সদাপ্রভুর কথামত, যারা দুষ্ট পরিবারের অবশিষ্ট থাকবে তারা জীবনের চেয়ে মৃত্যুকে বেছে নেবে।</w:t>
      </w:r>
    </w:p>
    <w:p/>
    <w:p>
      <w:r xmlns:w="http://schemas.openxmlformats.org/wordprocessingml/2006/main">
        <w:t xml:space="preserve">1. পছন্দের ক্ষমতা: আমাদের কর্মের পরিণতি বোঝা</w:t>
      </w:r>
    </w:p>
    <w:p/>
    <w:p>
      <w:r xmlns:w="http://schemas.openxmlformats.org/wordprocessingml/2006/main">
        <w:t xml:space="preserve">2. আনুগত্যে হাঁটা: বিশ্বের প্রলোভন সত্ত্বেও জীবন বেছে নেওয়া</w:t>
      </w:r>
    </w:p>
    <w:p/>
    <w:p>
      <w:r xmlns:w="http://schemas.openxmlformats.org/wordprocessingml/2006/main">
        <w:t xml:space="preserve">1. Deuteronomy 30:19 - আমি আপনার বিরুদ্ধে এই দিনটি রেকর্ড করার জন্য স্বর্গ এবং পৃথিবীকে আহ্বান জানাচ্ছি, যে আমি আপনার সামনে জীবন এবং মৃত্যু, আশীর্বাদ এবং অভিশাপ স্থাপন করেছি: তাই জীবন বেছে নিন, যাতে আপনি এবং আপনার বীজ উভয়ই বাঁচতে পারেন।</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Jeremiah 8:4 তাছাড়া তুমি তাদের বলবে, সদাপ্রভু এই কথা বলেন; তারা কি পড়ে যাবে এবং উঠবে না? সে কি ফিরে যাবে না?</w:t>
      </w:r>
    </w:p>
    <w:p/>
    <w:p>
      <w:r xmlns:w="http://schemas.openxmlformats.org/wordprocessingml/2006/main">
        <w:t xml:space="preserve">সদাপ্রভু প্রশ্ন করেন যে লোকেরা পড়ে যেতে পারে এবং উঠতে পারে না বা ফিরে যেতে পারে না এবং ফিরে যেতে পারে না।</w:t>
      </w:r>
    </w:p>
    <w:p/>
    <w:p>
      <w:r xmlns:w="http://schemas.openxmlformats.org/wordprocessingml/2006/main">
        <w:t xml:space="preserve">1. প্রভুর করুণা এবং ক্ষমা: কীভাবে মুক্তি পেতে হয় তা বোঝা</w:t>
      </w:r>
    </w:p>
    <w:p/>
    <w:p>
      <w:r xmlns:w="http://schemas.openxmlformats.org/wordprocessingml/2006/main">
        <w:t xml:space="preserve">2. পুনরুজ্জীবনের জন্য খুঁজছি: অনুতাপ এবং পুনর্নবীকরণের শক্তি</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লুক 15:11-32 - অপব্যয়ী পুত্রের দৃষ্টান্ত।</w:t>
      </w:r>
    </w:p>
    <w:p/>
    <w:p>
      <w:r xmlns:w="http://schemas.openxmlformats.org/wordprocessingml/2006/main">
        <w:t xml:space="preserve">Jeremiah 8:5 তাহলে কেন এই জেরুজালেমের লোকেরা চিরকালের পিছন পিছন পিছন পিছন পিছন পিছন পিছন ফিরে যাচ্ছে? তারা দ্রুত প্রতারণা করে, তারা ফিরে আসতে অস্বীকার করে।</w:t>
      </w:r>
    </w:p>
    <w:p/>
    <w:p>
      <w:r xmlns:w="http://schemas.openxmlformats.org/wordprocessingml/2006/main">
        <w:t xml:space="preserve">এই অনুচ্ছেদটি জেরুজালেমের জনগণের চিরস্থায়ী পশ্চাদপসরণ এবং প্রতারণামূলক আচরণের কথা বলে।</w:t>
      </w:r>
    </w:p>
    <w:p/>
    <w:p>
      <w:r xmlns:w="http://schemas.openxmlformats.org/wordprocessingml/2006/main">
        <w:t xml:space="preserve">1. "চিরস্থায়ী ব্যাকস্লাইডিং এর বিপদ"</w:t>
      </w:r>
    </w:p>
    <w:p/>
    <w:p>
      <w:r xmlns:w="http://schemas.openxmlformats.org/wordprocessingml/2006/main">
        <w:t xml:space="preserve">2. "প্রভুর কাছে ফিরে আসা: প্রতারণা প্রত্যাখ্যান করা"</w:t>
      </w:r>
    </w:p>
    <w:p/>
    <w:p>
      <w:r xmlns:w="http://schemas.openxmlformats.org/wordprocessingml/2006/main">
        <w:t xml:space="preserve">1. গীতসংহিতা 51:10 "হে ঈশ্বর, আমার মধ্যে একটি শুচি হৃদয় তৈরি করুন; এবং আমার মধ্যে একটি সঠিক আত্মা পুনর্নবীকরণ করুন।"</w:t>
      </w:r>
    </w:p>
    <w:p/>
    <w:p>
      <w:r xmlns:w="http://schemas.openxmlformats.org/wordprocessingml/2006/main">
        <w:t xml:space="preserve">2. ইশাইয়া 44:22 "আমি ঘন মেঘের মতো তোমার পাপগুলিকে মুছে দিয়েছি, এবং মেঘের মতো, তোমার পাপগুলিকে, আমার কাছে ফিরে এস, কারণ আমি তোমাকে মুক্তি দিয়েছি।"</w:t>
      </w:r>
    </w:p>
    <w:p/>
    <w:p>
      <w:r xmlns:w="http://schemas.openxmlformats.org/wordprocessingml/2006/main">
        <w:t xml:space="preserve">Jeremiah 8:6 আমি শুনলাম ও শুনলাম, কিন্তু তারা ঠিক কথা বলল না; কেউ তার দুষ্টতার জন্য তাকে অনুতপ্ত করে বলল, আমি কি করেছি? ঘোড়া যেমন যুদ্ধে ছুটে যায়, প্রত্যেকে তার পথের দিকে ফিরে গেল।</w:t>
      </w:r>
    </w:p>
    <w:p/>
    <w:p>
      <w:r xmlns:w="http://schemas.openxmlformats.org/wordprocessingml/2006/main">
        <w:t xml:space="preserve">ঈশ্বর শোনা সত্ত্বেও, কেউ তাদের দুষ্টতার জন্য অনুতপ্ত হয়নি এবং তাদের নিজস্ব পথে চলতে থাকে।</w:t>
      </w:r>
    </w:p>
    <w:p/>
    <w:p>
      <w:r xmlns:w="http://schemas.openxmlformats.org/wordprocessingml/2006/main">
        <w:t xml:space="preserve">1. আমাদের কর্মের ফলাফল আছে - Jeremiah 8:6</w:t>
      </w:r>
    </w:p>
    <w:p/>
    <w:p>
      <w:r xmlns:w="http://schemas.openxmlformats.org/wordprocessingml/2006/main">
        <w:t xml:space="preserve">2. অনুতপ্ত এবং আপনার উপায় পরিবর্তন - Jeremiah 8:6</w:t>
      </w:r>
    </w:p>
    <w:p/>
    <w:p>
      <w:r xmlns:w="http://schemas.openxmlformats.org/wordprocessingml/2006/main">
        <w:t xml:space="preserve">1. ইশাইয়া 1: 4-5 - "আহ, পাপী জাতি, পাপী জাতি, অন্যায়ে ভারাক্রান্ত জাতি, দুষ্টের বংশধর, সন্তান যারা দুর্নীতি করে! তারা প্রভুকে ত্যাগ করেছে, তারা ইস্রায়েলের পবিত্রকে অবজ্ঞা করেছে, তারা একেবারে বিচ্ছিন্ন হয়েছে তারপরও কেন তোমাকে আঘাত করা হবে? কেন তুমি বিদ্রোহ করতে থাকবে?"</w:t>
      </w:r>
    </w:p>
    <w:p/>
    <w:p>
      <w:r xmlns:w="http://schemas.openxmlformats.org/wordprocessingml/2006/main">
        <w:t xml:space="preserve">2. হিব্রু 12:6-8 - "কারণ প্রভু যাকে ভালবাসেন তাকে শাসন করেন, এবং তিনি যাকে গ্রহণ করেন তার প্রত্যেকটি পুত্রকে শাস্তি দেন। শাসনের জন্যই আপনাকে সহ্য করতে হবে। ঈশ্বর আপনাকে পুত্রের মতো আচরণ করছেন। কেন কার পুত্র আছে? তার বাবা শাসন করেন না? যদি আপনাকে শৃঙ্খলা ছাড়াই ছেড়ে দেওয়া হয়, যার মধ্যে সবাই অংশ নিয়েছে, তাহলে আপনি অবৈধ সন্তান, পুত্র নয়।"</w:t>
      </w:r>
    </w:p>
    <w:p/>
    <w:p>
      <w:r xmlns:w="http://schemas.openxmlformats.org/wordprocessingml/2006/main">
        <w:t xml:space="preserve">Jeremiah 8:7 হ্যাঁ, স্বর্গের সারস তার নির্ধারিত সময় জানে; এবং কচ্ছপ, সারস এবং গ্রাস তাদের আগমনের সময় পর্যবেক্ষণ করে; কিন্তু আমার লোকেরা মাবুদের বিচার জানে না।</w:t>
      </w:r>
    </w:p>
    <w:p/>
    <w:p>
      <w:r xmlns:w="http://schemas.openxmlformats.org/wordprocessingml/2006/main">
        <w:t xml:space="preserve">সারস, কচ্ছপ, সারস এবং গিলেরা তাদের নির্ধারিত সময় সম্পর্কে সচেতন, কিন্তু ঈশ্বরের লোকেরা প্রভুর বিচারকে চিনতে পারে না।</w:t>
      </w:r>
    </w:p>
    <w:p/>
    <w:p>
      <w:r xmlns:w="http://schemas.openxmlformats.org/wordprocessingml/2006/main">
        <w:t xml:space="preserve">1. ঈশ্বরের বিচার জানা - Jeremiah 8:7</w:t>
      </w:r>
    </w:p>
    <w:p/>
    <w:p>
      <w:r xmlns:w="http://schemas.openxmlformats.org/wordprocessingml/2006/main">
        <w:t xml:space="preserve">2. ঈশ্বরের জ্ঞান বনাম মানুষের অজ্ঞতা - Jeremiah 8:7</w:t>
      </w:r>
    </w:p>
    <w:p/>
    <w:p>
      <w:r xmlns:w="http://schemas.openxmlformats.org/wordprocessingml/2006/main">
        <w:t xml:space="preserve">1. হিতোপদেশ 19:2 - "জ্ঞান ছাড়া আকাঙ্ক্ষা ভাল নয়, এবং যে তার পায়ে তাড়াহুড়ো করে সে পথ ভুলে যায়।"</w:t>
      </w:r>
    </w:p>
    <w:p/>
    <w:p>
      <w:r xmlns:w="http://schemas.openxmlformats.org/wordprocessingml/2006/main">
        <w:t xml:space="preserve">2. রোমানস 1:18-20 - "কারণ ঈশ্বরের ক্রোধ স্বর্গ থেকে মানুষের সমস্ত অধার্মিকতা এবং অধর্মের বিরুদ্ধে প্রকাশিত হয়েছে, যারা তাদের অধার্মিকতার দ্বারা সত্যকে দমন করে৷ কারণ ঈশ্বর সম্পর্কে যা জানা যায় তা তাদের কাছে স্পষ্ট, কারণ ঈশ্বর এটা তাদের দেখানো হয়েছে। কারণ তার অদৃশ্য গুণাবলী, যেমন, তার শাশ্বত শক্তি এবং ঐশ্বরিক প্রকৃতি, পৃথিবী সৃষ্টির পর থেকে, যা তৈরি করা হয়েছে তাতে স্পষ্টভাবে অনুভূত হয়েছে। তাই তারা অজুহাতহীন।"</w:t>
      </w:r>
    </w:p>
    <w:p/>
    <w:p>
      <w:r xmlns:w="http://schemas.openxmlformats.org/wordprocessingml/2006/main">
        <w:t xml:space="preserve">Jeremiah 8:8 তোমরা কি করে বল, আমরা জ্ঞানী, আর সদাপ্রভুর ব্যবস্থা আমাদের সঙ্গে আছে? দেখ, নিশ্চয়ই বৃথাই সে তা করেছে; লেখকদের কলম বৃথা।</w:t>
      </w:r>
    </w:p>
    <w:p/>
    <w:p>
      <w:r xmlns:w="http://schemas.openxmlformats.org/wordprocessingml/2006/main">
        <w:t xml:space="preserve">ইস্রায়েলের লোকেরা মিথ্যাভাবে জ্ঞানী এবং প্রভুর আইন আছে বলে দাবি করেছিল, কিন্তু জেরেমিয়া বলেছিলেন যে ঈশ্বরের আইন লেখকদের দ্বারা নিরর্থকভাবে তৈরি করা হয়েছিল।</w:t>
      </w:r>
    </w:p>
    <w:p/>
    <w:p>
      <w:r xmlns:w="http://schemas.openxmlformats.org/wordprocessingml/2006/main">
        <w:t xml:space="preserve">1. ঈশ্বরের শব্দ পরিবর্তন বা উপেক্ষা করা যাবে না</w:t>
      </w:r>
    </w:p>
    <w:p/>
    <w:p>
      <w:r xmlns:w="http://schemas.openxmlformats.org/wordprocessingml/2006/main">
        <w:t xml:space="preserve">2. ঈশ্বরের আইনে মিথ্যা অহংকারের বিপদ</w:t>
      </w:r>
    </w:p>
    <w:p/>
    <w:p>
      <w:r xmlns:w="http://schemas.openxmlformats.org/wordprocessingml/2006/main">
        <w:t xml:space="preserve">1. গীতসংহিতা 119:142 - "আপনার ধার্মিকতা একটি চিরস্থায়ী ধার্মিকতা, এবং আপনার আইন সত্য।"</w:t>
      </w:r>
    </w:p>
    <w:p/>
    <w:p>
      <w:r xmlns:w="http://schemas.openxmlformats.org/wordprocessingml/2006/main">
        <w:t xml:space="preserve">2. রোমানস 3:31 - "তাহলে কি আমরা বিশ্বাসের মাধ্যমে আইন বাতিল করি? ঈশ্বর নিষেধ করুন: হ্যাঁ, আমরা আইন প্রতিষ্ঠা করি।"</w:t>
      </w:r>
    </w:p>
    <w:p/>
    <w:p>
      <w:r xmlns:w="http://schemas.openxmlformats.org/wordprocessingml/2006/main">
        <w:t xml:space="preserve">Jeremiah 8:9 জ্ঞানীরা লজ্জিত হয়েছে, তারা ভীত ও হরণ করেছে; দেখ, তারা সদাপ্রভুর বাক্য অগ্রাহ্য করেছে; তাদের মধ্যে কি জ্ঞান আছে?</w:t>
      </w:r>
    </w:p>
    <w:p/>
    <w:p>
      <w:r xmlns:w="http://schemas.openxmlformats.org/wordprocessingml/2006/main">
        <w:t xml:space="preserve">জ্ঞানীরা প্রভুকে প্রত্যাখ্যান করেছে, তাদের লজ্জিত ও হতাশ করেছে।</w:t>
      </w:r>
    </w:p>
    <w:p/>
    <w:p>
      <w:r xmlns:w="http://schemas.openxmlformats.org/wordprocessingml/2006/main">
        <w:t xml:space="preserve">1. প্রভুকে প্রত্যাখ্যান করা লজ্জা এবং হতাশার দিকে নিয়ে যায়</w:t>
      </w:r>
    </w:p>
    <w:p/>
    <w:p>
      <w:r xmlns:w="http://schemas.openxmlformats.org/wordprocessingml/2006/main">
        <w:t xml:space="preserve">2. জ্ঞান প্রভুর শব্দ পাওয়া যায়</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গীতসংহিতা 119:97-98 - "ওহ, আমি আপনার আইনকে কত ভালবাসি! আমি সারাদিন ধরে এটির উপর ধ্যান করি। আপনার আদেশ আমাকে আমার শত্রুদের চেয়ে জ্ঞানী করে তোলে, কারণ তারা সর্বদা আমার সাথে থাকে।"</w:t>
      </w:r>
    </w:p>
    <w:p/>
    <w:p>
      <w:r xmlns:w="http://schemas.openxmlformats.org/wordprocessingml/2006/main">
        <w:t xml:space="preserve">Jeremiah 8:10 তাই আমি তাদের স্ত্রীদের অন্যদের কাছে দেব এবং তাদের ক্ষেত তাদের যারা তাদের উত্তরাধিকারী হবে তাদের হাতে তুলে দেব; কারণ ছোট থেকে বড় পর্যন্ত প্রত্যেকেই লোভের শিকার হয়, ভাববাদী থেকে শুরু করে যাজক পর্যন্ত সবাই মিথ্যা আচরণ করে।</w:t>
      </w:r>
    </w:p>
    <w:p/>
    <w:p>
      <w:r xmlns:w="http://schemas.openxmlformats.org/wordprocessingml/2006/main">
        <w:t xml:space="preserve">নবী থেকে পুরোহিত পর্যন্ত ছোট থেকে বড় সবাই লোভের শিকার হয় এবং তারা সবাই মিথ্যা কারবার করে।</w:t>
      </w:r>
    </w:p>
    <w:p/>
    <w:p>
      <w:r xmlns:w="http://schemas.openxmlformats.org/wordprocessingml/2006/main">
        <w:t xml:space="preserve">1. লোভ করার পরিণতি: যিরমিয় 8:10 পরীক্ষা করা</w:t>
      </w:r>
    </w:p>
    <w:p/>
    <w:p>
      <w:r xmlns:w="http://schemas.openxmlformats.org/wordprocessingml/2006/main">
        <w:t xml:space="preserve">2. মিথ্যা আচরণ করা: Jeremiah 8:10 এর সতর্কবাণী</w:t>
      </w:r>
    </w:p>
    <w:p/>
    <w:p>
      <w:r xmlns:w="http://schemas.openxmlformats.org/wordprocessingml/2006/main">
        <w:t xml:space="preserve">1. জেমস 4:2 - আপনি চান এবং না, তাই আপনি হত্যা. আপনি লোভ করেন এবং পেতে পারেন না, তাই আপনি মারামারি এবং ঝগড়া করেন।</w:t>
      </w:r>
    </w:p>
    <w:p/>
    <w:p>
      <w:r xmlns:w="http://schemas.openxmlformats.org/wordprocessingml/2006/main">
        <w:t xml:space="preserve">2. ইফিসিয়ানস 5:3 - কিন্তু যৌন অনৈতিকতা এবং সমস্ত অপবিত্রতা বা লোভের নামও তোমাদের মধ্যে রাখা উচিত নয়, যেমনটি সাধুদের মধ্যে উপযুক্ত৷</w:t>
      </w:r>
    </w:p>
    <w:p/>
    <w:p>
      <w:r xmlns:w="http://schemas.openxmlformats.org/wordprocessingml/2006/main">
        <w:t xml:space="preserve">Jeremiah 8:11 কারণ তারা আমার প্রজা কন্যার আঘাত সামান্য সারিয়েছে, এই বলে, শান্তি, শান্তি; যখন শান্তি থাকে না।</w:t>
      </w:r>
    </w:p>
    <w:p/>
    <w:p>
      <w:r xmlns:w="http://schemas.openxmlformats.org/wordprocessingml/2006/main">
        <w:t xml:space="preserve">ঈশ্বরের লোকেরা মিথ্যাভাবে তাদের লোকেদের কাছে শান্তি এবং নিরাময়ের প্রতিশ্রুতি দিয়েছে, যখন বাস্তবে কোন শান্তি নেই।</w:t>
      </w:r>
    </w:p>
    <w:p/>
    <w:p>
      <w:r xmlns:w="http://schemas.openxmlformats.org/wordprocessingml/2006/main">
        <w:t xml:space="preserve">1. মিথ্যা প্রতিশ্রুতির বিপদ - Jeremiah 8:11</w:t>
      </w:r>
    </w:p>
    <w:p/>
    <w:p>
      <w:r xmlns:w="http://schemas.openxmlformats.org/wordprocessingml/2006/main">
        <w:t xml:space="preserve">2. সত্য শান্তির জন্য প্রভুর উপর আস্থা রাখুন - Jeremiah 8:11</w:t>
      </w:r>
    </w:p>
    <w:p/>
    <w:p>
      <w:r xmlns:w="http://schemas.openxmlformats.org/wordprocessingml/2006/main">
        <w:t xml:space="preserve">1. ইশাইয়া 57:21 - "কোন শান্তি নেই, আমার ঈশ্বর বলেছেন, দুষ্টদের কাছে।"</w:t>
      </w:r>
    </w:p>
    <w:p/>
    <w:p>
      <w:r xmlns:w="http://schemas.openxmlformats.org/wordprocessingml/2006/main">
        <w:t xml:space="preserve">2. ম্যাথু 10:34 - "মনে করো না যে আমি পৃথিবীতে শান্তি পাঠাতে এসেছি: আমি শান্তি পাঠাতে আসিনি, কিন্তু একটি তলোয়ার।"</w:t>
      </w:r>
    </w:p>
    <w:p/>
    <w:p>
      <w:r xmlns:w="http://schemas.openxmlformats.org/wordprocessingml/2006/main">
        <w:t xml:space="preserve">Jeremiah 8:12 তারা যখন জঘন্য কাজ করেছিল তখন কি তারা লজ্জিত হয়েছিল? না, তারা বিন্দুমাত্র লজ্জিত ছিল না, তারা লজ্জাও পেত না, তাই তারা যারা পড়ে তাদের মধ্যে পড়ে যাবে; তাদের দর্শনের সময় তারা নীচে পড়ে যাবে, সদাপ্রভু বলছেন।</w:t>
      </w:r>
    </w:p>
    <w:p/>
    <w:p>
      <w:r xmlns:w="http://schemas.openxmlformats.org/wordprocessingml/2006/main">
        <w:t xml:space="preserve">ঈশ্বর ঘোষণা করেন যে যারা অনুতাপ করতে অস্বীকার করে এবং তাদের পাপের জন্য লজ্জিত হয় তাদের নিক্ষিপ্ত করা হবে এবং যথাসময়ে শাস্তি দেওয়া হবে।</w:t>
      </w:r>
    </w:p>
    <w:p/>
    <w:p>
      <w:r xmlns:w="http://schemas.openxmlformats.org/wordprocessingml/2006/main">
        <w:t xml:space="preserve">1. ঈশ্বরের করুণা এবং ক্ষমা: আমাদের পাপের জন্য সংশোধন করা</w:t>
      </w:r>
    </w:p>
    <w:p/>
    <w:p>
      <w:r xmlns:w="http://schemas.openxmlformats.org/wordprocessingml/2006/main">
        <w:t xml:space="preserve">2. ঈশ্বরের ন্যায়পরায়ণতা এবং ন্যায়বিচার: অনুতাপ এবং প্রায়শ্চিত্ত</w:t>
      </w:r>
    </w:p>
    <w:p/>
    <w:p>
      <w:r xmlns:w="http://schemas.openxmlformats.org/wordprocessingml/2006/main">
        <w:t xml:space="preserve">1. Ezekiel 18:30-32 অতএব, হে ইস্রায়েল-কুল, আমি তোমাদের প্রত্যেকের নিজ নিজ পথ অনুসারে বিচার করব, প্রভু ঈশ্বর বলেন। অনুতপ্ত হও, এবং তোমার সমস্ত পাপ থেকে ফিরে যাও, যাতে অন্যায় তোমার সর্বনাশ না হয়। 31তোমরা যে সমস্ত পাপাচার করেছ তা তোমাদের থেকে দূরে সরিয়ে দাও এবং নতুন হৃদয় ও নতুন আত্মা লাভ কর। হে ইস্রায়েলের পরিবার, তুমি কেন মরবে? 32কারণ যে মারা যায় তার মৃত্যুতে আমি খুশি নই, প্রভু সদাপ্রভু বলেন। অতএব পালা এবং বাস!</w:t>
      </w:r>
    </w:p>
    <w:p/>
    <w:p>
      <w:r xmlns:w="http://schemas.openxmlformats.org/wordprocessingml/2006/main">
        <w:t xml:space="preserve">2. জোয়েল 2:13 তাই আপনার হৃদয় ছিঁড়ুন, আপনার পোশাক নয়; তোমাদের ঈশ্বর সদাপ্রভুর কাছে ফিরে যাও, কারণ তিনি করুণাময় ও করুণাময়, ক্রোধে ধীর ও মহান দয়াময়; এবং তিনি ক্ষতি করা থেকে বিরত থাকেন।</w:t>
      </w:r>
    </w:p>
    <w:p/>
    <w:p>
      <w:r xmlns:w="http://schemas.openxmlformats.org/wordprocessingml/2006/main">
        <w:t xml:space="preserve">Jeremiah 8:13 আমি অবশ্যই তাদের ধ্বংস করব, সদাপ্রভু বলছেন: দ্রাক্ষালতার উপর কোন আঙ্গুর থাকবে না, ডুমুর গাছে ডুমুর থাকবে না এবং পাতা বিবর্ণ হবে; আমি তাদের যা দিয়েছি তা তাদের কাছ থেকে চলে যাবে।</w:t>
      </w:r>
    </w:p>
    <w:p/>
    <w:p>
      <w:r xmlns:w="http://schemas.openxmlformats.org/wordprocessingml/2006/main">
        <w:t xml:space="preserve">ঈশ্বর প্রতিশ্রুতি দিয়েছেন ইস্রায়েলের লোকদের গ্রাস করবেন এবং তিনি তাদের দেওয়া সমস্ত আশীর্বাদ কেড়ে নেবেন।</w:t>
      </w:r>
    </w:p>
    <w:p/>
    <w:p>
      <w:r xmlns:w="http://schemas.openxmlformats.org/wordprocessingml/2006/main">
        <w:t xml:space="preserve">1. ঈশ্বরের শৃঙ্খলা: পরিণতির উদ্দেশ্য বোঝা।</w:t>
      </w:r>
    </w:p>
    <w:p/>
    <w:p>
      <w:r xmlns:w="http://schemas.openxmlformats.org/wordprocessingml/2006/main">
        <w:t xml:space="preserve">2. ঈশ্বরের শব্দের শক্তি: চ্যালেঞ্জ সত্ত্বেও বিশ্বাস করতে শেখা।</w:t>
      </w:r>
    </w:p>
    <w:p/>
    <w:p>
      <w:r xmlns:w="http://schemas.openxmlformats.org/wordprocessingml/2006/main">
        <w:t xml:space="preserve">1. Jeremiah 8:13</w:t>
      </w:r>
    </w:p>
    <w:p/>
    <w:p>
      <w:r xmlns:w="http://schemas.openxmlformats.org/wordprocessingml/2006/main">
        <w:t xml:space="preserve">2. হিব্রু 12:6-11 "কারণ প্রভু যাকে ভালবাসেন তাকে শাসন করেন, এবং প্রত্যেক পুত্রকে শাস্তি দেন যাকে তিনি গ্রহণ করেন।"</w:t>
      </w:r>
    </w:p>
    <w:p/>
    <w:p>
      <w:r xmlns:w="http://schemas.openxmlformats.org/wordprocessingml/2006/main">
        <w:t xml:space="preserve">Jeremiah 8:14 কেন আমরা চুপ করে বসে থাকি? তোমরা একত্র হও, এবং আমরা সুরক্ষিত নগরে প্রবেশ করি এবং সেখানে নীরব থাকি; কারণ প্রভু আমাদের ঈশ্বর আমাদের চুপ করিয়েছেন এবং আমাদের পান করার জন্য পিত্ত জল দিয়েছেন, কারণ আমরা সদাপ্রভুর বিরুদ্ধে পাপ করেছি।</w:t>
      </w:r>
    </w:p>
    <w:p/>
    <w:p>
      <w:r xmlns:w="http://schemas.openxmlformats.org/wordprocessingml/2006/main">
        <w:t xml:space="preserve">যিহূদার লোকেরা তাদের পাপের জন্য ঈশ্বরের দ্বারা শাস্তি পাচ্ছে এবং নীরব থাকতে বাধ্য হচ্ছে।</w:t>
      </w:r>
    </w:p>
    <w:p/>
    <w:p>
      <w:r xmlns:w="http://schemas.openxmlformats.org/wordprocessingml/2006/main">
        <w:t xml:space="preserve">1: ঈশ্বরের শাসন আবশ্যক</w:t>
      </w:r>
    </w:p>
    <w:p/>
    <w:p>
      <w:r xmlns:w="http://schemas.openxmlformats.org/wordprocessingml/2006/main">
        <w:t xml:space="preserve">2: ঈশ্বরের পুনরুদ্ধার চাওয়া</w:t>
      </w:r>
    </w:p>
    <w:p/>
    <w:p>
      <w:r xmlns:w="http://schemas.openxmlformats.org/wordprocessingml/2006/main">
        <w:t xml:space="preserve">1: হিব্রু 12:5-11 - কারণ প্রভু যাকে ভালবাসেন তাকে শাসন করেন এবং প্রত্যেক পুত্রকে শাস্তি দেন যাকে তিনি গ্রহণ করেন।</w:t>
      </w:r>
    </w:p>
    <w:p/>
    <w:p>
      <w:r xmlns:w="http://schemas.openxmlformats.org/wordprocessingml/2006/main">
        <w:t xml:space="preserve">2: বিলাপ 3:22-24 - প্রভুর অবিচল প্রেম কখনও থামে না; তার করুণা শেষ হয় না; তারা প্রতিদিন সকালে নতুন; তোমার বিশ্বস্ততা মহান।</w:t>
      </w:r>
    </w:p>
    <w:p/>
    <w:p>
      <w:r xmlns:w="http://schemas.openxmlformats.org/wordprocessingml/2006/main">
        <w:t xml:space="preserve">Jeremiah 8:15 আমরা শান্তির জন্য চেয়েছিলাম, কিন্তু কোন মঙ্গল আসেনি; এবং স্বাস্থ্যের একটি সময়ের জন্য, এবং কষ্ট দেখ!</w:t>
      </w:r>
    </w:p>
    <w:p/>
    <w:p>
      <w:r xmlns:w="http://schemas.openxmlformats.org/wordprocessingml/2006/main">
        <w:t xml:space="preserve">লোকেরা শান্তি এবং স্বাস্থ্যের সময় চেয়েছিল, কিন্তু পরিবর্তে তারা সমস্যা খুঁজে পেয়েছিল।</w:t>
      </w:r>
    </w:p>
    <w:p/>
    <w:p>
      <w:r xmlns:w="http://schemas.openxmlformats.org/wordprocessingml/2006/main">
        <w:t xml:space="preserve">1. ঈশ্বরের পরিকল্পনা আমাদের নিজের সাথে মেলে না - Jeremiah 8:15</w:t>
      </w:r>
    </w:p>
    <w:p/>
    <w:p>
      <w:r xmlns:w="http://schemas.openxmlformats.org/wordprocessingml/2006/main">
        <w:t xml:space="preserve">2. সত্যিকারের শান্তি খোঁজার চেষ্টা করা - Jeremiah 8:15</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জন 14:27 - আমি আপনার সাথে শান্তি রেখে যাচ্ছি; আমার শান্তি আমি তোমাকে দিচ্ছি। পৃথিবী যেমন দেয় আমি তোমাকে দেই না। তোমার হৃদয়কে অস্থির হতে দিও না এবং ভয় পেও না।</w:t>
      </w:r>
    </w:p>
    <w:p/>
    <w:p>
      <w:r xmlns:w="http://schemas.openxmlformats.org/wordprocessingml/2006/main">
        <w:t xml:space="preserve">Jeremiah 8:16 দান থেকে তাঁর ঘোড়ার ঝাঁকুনি শোনা গেল; তাঁর শক্তিশালী লোকদের কান্নার শব্দে সমস্ত দেশ কেঁপে উঠল; কারণ তারা এসে দেশ ও তার মধ্যে যা কিছু আছে তা গ্রাস করেছে৷ শহর এবং সেখানে যারা বাস করে।</w:t>
      </w:r>
    </w:p>
    <w:p/>
    <w:p>
      <w:r xmlns:w="http://schemas.openxmlformats.org/wordprocessingml/2006/main">
        <w:t xml:space="preserve">দান শহর থেকে ঈশ্বরের শত্রুদের ঘোড়ার আওয়াজ শোনা গেল এবং সমস্ত দেশ ভয়ে কেঁপে উঠল যখন তারা দেশ ও তার বাসিন্দাদের গ্রাস করেছিল।</w:t>
      </w:r>
    </w:p>
    <w:p/>
    <w:p>
      <w:r xmlns:w="http://schemas.openxmlformats.org/wordprocessingml/2006/main">
        <w:t xml:space="preserve">1. অনুতাপের আহ্বান: ভয় কাটিয়ে ওঠা এবং ঈশ্বরের কাছে ফিরে আসা</w:t>
      </w:r>
    </w:p>
    <w:p/>
    <w:p>
      <w:r xmlns:w="http://schemas.openxmlformats.org/wordprocessingml/2006/main">
        <w:t xml:space="preserve">2. ঈশ্বরের সার্বভৌমত্ব: তাঁর ক্ষমতা এবং তাঁর সুরক্ষা</w:t>
      </w:r>
    </w:p>
    <w:p/>
    <w:p>
      <w:r xmlns:w="http://schemas.openxmlformats.org/wordprocessingml/2006/main">
        <w:t xml:space="preserve">1. ম্যাথু 10:28-31 - "এবং যারা দেহকে হত্যা করে কিন্তু আত্মাকে হত্যা করতে পারে না তাদের ভয় করো না। বরং তাকে ভয় করো যে নরকে আত্মা এবং দেহ উভয়কেই ধ্বংস করতে পারে।"</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Jeremiah 8:17 কেননা, দেখ, আমি তোমাদের মধ্যে সাপ, কাকাট্রিস পাঠাব, যাহারা মুগ্ধ হইবে না, এবং তাহারা তোমাকে দংশন করিবে, সদাপ্রভু কহেন।</w:t>
      </w:r>
    </w:p>
    <w:p/>
    <w:p>
      <w:r xmlns:w="http://schemas.openxmlformats.org/wordprocessingml/2006/main">
        <w:t xml:space="preserve">ঈশ্বর যিহূদার লোকেদের সতর্ক করেন যে তিনি সাপ এবং কাক্যাট্রিস পাঠাবেন যা তাদের কামড় দিতে পারে না।</w:t>
      </w:r>
    </w:p>
    <w:p/>
    <w:p>
      <w:r xmlns:w="http://schemas.openxmlformats.org/wordprocessingml/2006/main">
        <w:t xml:space="preserve">1. অবাধ্যতার বিপদ - Jeremiah 8:17</w:t>
      </w:r>
    </w:p>
    <w:p/>
    <w:p>
      <w:r xmlns:w="http://schemas.openxmlformats.org/wordprocessingml/2006/main">
        <w:t xml:space="preserve">2. তাঁর লোকেদের জন্য ঈশ্বরের শৃঙ্খলা - Jeremiah 8:17</w:t>
      </w:r>
    </w:p>
    <w:p/>
    <w:p>
      <w:r xmlns:w="http://schemas.openxmlformats.org/wordprocessingml/2006/main">
        <w:t xml:space="preserve">1. হিতোপদেশ 10:17 - যে নির্দেশ মেনে চলে সে জীবনের পথে, কিন্তু যে তিরস্কার প্রত্যাখ্যান করে সে অন্যদের বিপথে নিয়ে যায়।</w:t>
      </w:r>
    </w:p>
    <w:p/>
    <w:p>
      <w:r xmlns:w="http://schemas.openxmlformats.org/wordprocessingml/2006/main">
        <w:t xml:space="preserve">2. হিব্রু 12:5-11 -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তিনি যাকে পান তাকে শাস্তি দেন।"</w:t>
      </w:r>
    </w:p>
    <w:p/>
    <w:p>
      <w:r xmlns:w="http://schemas.openxmlformats.org/wordprocessingml/2006/main">
        <w:t xml:space="preserve">Jeremiah 8:18 যখন আমি দুঃখের বিরুদ্ধে নিজেকে সান্ত্বনা দিব, তখন আমার হৃদয় আমার মধ্যে ক্ষীণ।</w:t>
      </w:r>
    </w:p>
    <w:p/>
    <w:p>
      <w:r xmlns:w="http://schemas.openxmlformats.org/wordprocessingml/2006/main">
        <w:t xml:space="preserve">ভাববাদী যিরমিয় তার অভ্যন্তরীণ দুঃখ এবং শোক প্রকাশ করেন, তার হৃদয়ে ক্ষীণ বোধ করেন।</w:t>
      </w:r>
    </w:p>
    <w:p/>
    <w:p>
      <w:r xmlns:w="http://schemas.openxmlformats.org/wordprocessingml/2006/main">
        <w:t xml:space="preserve">1. দুঃখের সময়ে ঈশ্বরের সান্ত্বনা</w:t>
      </w:r>
    </w:p>
    <w:p/>
    <w:p>
      <w:r xmlns:w="http://schemas.openxmlformats.org/wordprocessingml/2006/main">
        <w:t xml:space="preserve">2. দুঃখের মাধ্যমে শক্তি খোঁজা</w:t>
      </w:r>
    </w:p>
    <w:p/>
    <w:p>
      <w:r xmlns:w="http://schemas.openxmlformats.org/wordprocessingml/2006/main">
        <w:t xml:space="preserve">1. Isaiah 66:13 - একজন মা যেমন তার সন্তানকে সান্ত্বনা দেন, আমিও তোমাকে সান্ত্বনা দেব; আর জেরুজালেমের জন্য তুমি সান্ত্বনা পাবে।</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Jeremiah 8:19 দূর দেশে যারা বাস করে তাদের জন্য আমার প্রজাদের কন্যার কান্নার আওয়াজ দেখ: সদাপ্রভু কি সিয়োনে নেই? তার মধ্যে কি তার রাজা নেই? কেন তারা তাদের খোদাই করা মূর্তি এবং অদ্ভুত অসারতা দিয়ে আমাকে রাগান্বিত করেছে?</w:t>
      </w:r>
    </w:p>
    <w:p/>
    <w:p>
      <w:r xmlns:w="http://schemas.openxmlformats.org/wordprocessingml/2006/main">
        <w:t xml:space="preserve">দূর দেশে বসবাসকারীদের জন্য ঈশ্বরের লোকদের কন্যা কাঁদছে। প্রভু কি সিয়োনে উপস্থিত নন? তার রাজা কি শাসন করছে না? কেন তারা মূর্তি ও বিদেশী দেবতা দিয়ে ঈশ্বরকে অপমান করছে?</w:t>
      </w:r>
    </w:p>
    <w:p/>
    <w:p>
      <w:r xmlns:w="http://schemas.openxmlformats.org/wordprocessingml/2006/main">
        <w:t xml:space="preserve">1. ঈশ্বর উপস্থিত: বিপদের সময়ে ঈশ্বরের উপস্থিতির উপর নির্ভর করা</w:t>
      </w:r>
    </w:p>
    <w:p/>
    <w:p>
      <w:r xmlns:w="http://schemas.openxmlformats.org/wordprocessingml/2006/main">
        <w:t xml:space="preserve">2. মূর্তিপূজা: ঈশ্বর থেকে মুখ ফিরিয়ে নেওয়ার বিপদ</w:t>
      </w:r>
    </w:p>
    <w:p/>
    <w:p>
      <w:r xmlns:w="http://schemas.openxmlformats.org/wordprocessingml/2006/main">
        <w:t xml:space="preserve">1. ইশাইয়া 9:6-7 - কারণ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 ডেভিডের সিংহাসনে এবং তার রাজত্বের উপর তার সরকার এবং শান্তির বৃদ্ধির কোন শেষ হবে না, এটিকে আদেশ করার জন্য এবং এটিকে বিচার ও ন্যায়বিচারের সাথে প্রতিষ্ঠা করার জন্য এখন থেকে এমনকি চিরকালের জন্য। বাহিনীগণের সদাপ্রভুর উদ্যম এই কাজ করবে।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8:20 ফসল কেটে গেছে, গ্রীষ্ম শেষ হয়েছে, এবং আমরা রক্ষা পাইনি।</w:t>
      </w:r>
    </w:p>
    <w:p/>
    <w:p>
      <w:r xmlns:w="http://schemas.openxmlformats.org/wordprocessingml/2006/main">
        <w:t xml:space="preserve">রক্ষা না করার পরিণতি এসেছে।</w:t>
      </w:r>
    </w:p>
    <w:p/>
    <w:p>
      <w:r xmlns:w="http://schemas.openxmlformats.org/wordprocessingml/2006/main">
        <w:t xml:space="preserve">1. সংরক্ষণ করার সময় এখন</w:t>
      </w:r>
    </w:p>
    <w:p/>
    <w:p>
      <w:r xmlns:w="http://schemas.openxmlformats.org/wordprocessingml/2006/main">
        <w:t xml:space="preserve">2. কেন আমরা পরিত্রাণের জন্য সুযোগটি দখল করতে হবে</w:t>
      </w:r>
    </w:p>
    <w:p/>
    <w:p>
      <w:r xmlns:w="http://schemas.openxmlformats.org/wordprocessingml/2006/main">
        <w:t xml:space="preserve">1. উপদেশক 3:1-2 - সমস্ত কিছুর জন্য একটি ঋতু আছে, এবং স্বর্গের নীচে প্রতিটি বিষয়ের জন্য একটি সময় রয়েছে: জন্মের একটি সময় এবং মৃত্যুর একটি সময়; রোপণের একটি সময়, এবং যা রোপণ করা হয় তা তুলে নেওয়ার একটি সময়৷</w:t>
      </w:r>
    </w:p>
    <w:p/>
    <w:p>
      <w:r xmlns:w="http://schemas.openxmlformats.org/wordprocessingml/2006/main">
        <w:t xml:space="preserve">2. জন 3:36 - যে পুত্রকে বিশ্বাস করে তার অনন্ত জীবন আছে; যে কেউ পুত্রের আনুগত্য না করে সে জীবন দেখতে পাবে না, কিন্তু ঈশ্বরের ক্রোধ তার উপর থাকে।</w:t>
      </w:r>
    </w:p>
    <w:p/>
    <w:p>
      <w:r xmlns:w="http://schemas.openxmlformats.org/wordprocessingml/2006/main">
        <w:t xml:space="preserve">Jeremiah 8:21 আমার লোকদের কন্যার আঘাতের জন্য আমি আঘাত পেয়েছি; আমি কালো আমি; বিস্ময় আমাকে ধরে রেখেছে।</w:t>
      </w:r>
    </w:p>
    <w:p/>
    <w:p>
      <w:r xmlns:w="http://schemas.openxmlformats.org/wordprocessingml/2006/main">
        <w:t xml:space="preserve">ঈশ্বরের লোকেদের আঘাত ঈশ্বরকেও কষ্ট দেয়।</w:t>
      </w:r>
    </w:p>
    <w:p/>
    <w:p>
      <w:r xmlns:w="http://schemas.openxmlformats.org/wordprocessingml/2006/main">
        <w:t xml:space="preserve">1: আমাদের জন্য ঈশ্বরের ভালবাসা এত গভীর যে আমাদের ব্যথা তাকে কষ্ট দেয়।</w:t>
      </w:r>
    </w:p>
    <w:p/>
    <w:p>
      <w:r xmlns:w="http://schemas.openxmlformats.org/wordprocessingml/2006/main">
        <w:t xml:space="preserve">2: আমাদের যন্ত্রণা ঈশ্বর অনুভব করেন এবং তিনি এর দ্বারা গভীরভাবে প্রভাবিত হন।</w:t>
      </w:r>
    </w:p>
    <w:p/>
    <w:p>
      <w:r xmlns:w="http://schemas.openxmlformats.org/wordprocessingml/2006/main">
        <w:t xml:space="preserve">1: Isaiah 53:3-5 তিনি পুরুষদের দ্বারা তুচ্ছ এবং প্রত্যাখ্যাত, একজন দুঃখের মানুষ এবং দুঃখের সাথে পরিচিত। এবং আমরা তাঁর কাছ থেকে আমাদের মুখ লুকিয়ে রেখেছিলাম; তাকে তুচ্ছ করা হয়েছিল, এবং আমরা তাকে সম্মান করিনি। নিশ্চয় তিনি আমাদের দুঃখ বহন করেছেন এবং আমাদের দুঃখ বহন করেছেন; তবুও আমরা তাকে আঘাতপ্রাপ্ত, ঈশ্বরের দ্বারা আঘাতপ্রাপ্ত এবং পীড়িত বলে সম্মান করি।</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Jeremiah 8:22 গিলিয়দে কি মলম নেই; সেখানে কি কোন চিকিৎসক নেই? তাহলে আমার দেশের মেয়ের স্বাস্থ্য ভালো হয় না কেন?</w:t>
      </w:r>
    </w:p>
    <w:p/>
    <w:p>
      <w:r xmlns:w="http://schemas.openxmlformats.org/wordprocessingml/2006/main">
        <w:t xml:space="preserve">গিলিয়েডে মলম এবং একজন চিকিত্সক থাকা সত্ত্বেও ঈশ্বরের লোকেদের স্বাস্থ্য পুনরুদ্ধার করা হচ্ছে না।</w:t>
      </w:r>
    </w:p>
    <w:p/>
    <w:p>
      <w:r xmlns:w="http://schemas.openxmlformats.org/wordprocessingml/2006/main">
        <w:t xml:space="preserve">1. অনুতাপের আহ্বান - কেন ঈশ্বরের লোকেদের নিরাময় ঘটেনি তা পরীক্ষা করা এবং এটি পুনরুদ্ধার করতে আমরা কী করতে পারি।</w:t>
      </w:r>
    </w:p>
    <w:p/>
    <w:p>
      <w:r xmlns:w="http://schemas.openxmlformats.org/wordprocessingml/2006/main">
        <w:t xml:space="preserve">2. নিরাময়ের জন্য প্রভুর উপর নির্ভর করা - আমাদের মঙ্গলের জন্য ঈশ্বরের উপর নির্ভর করার গুরুত্বের উপর জোর দেওয়া।</w:t>
      </w:r>
    </w:p>
    <w:p/>
    <w:p>
      <w:r xmlns:w="http://schemas.openxmlformats.org/wordprocessingml/2006/main">
        <w:t xml:space="preserve">1. জেমস 5:14 - "তোমাদের মধ্যে কেউ কি অসুস্থ? তারা তাদের জন্য প্রার্থনা করার জন্য গির্জার প্রবীণদের ডাকুক এবং প্রভুর নামে তেল দিয়ে অভিষেক করুক।"</w:t>
      </w:r>
    </w:p>
    <w:p/>
    <w:p>
      <w:r xmlns:w="http://schemas.openxmlformats.org/wordprocessingml/2006/main">
        <w:t xml:space="preserve">2.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যিরমিয় অধ্যায় 9 যিহূদার লোকেদের পাপ এবং অবিশ্বস্ততার জন্য যিরমিয়ের দুঃখ এবং বিলাপকে সম্বোধন করে।</w:t>
      </w:r>
    </w:p>
    <w:p/>
    <w:p>
      <w:r xmlns:w="http://schemas.openxmlformats.org/wordprocessingml/2006/main">
        <w:t xml:space="preserve">1 ম অনুচ্ছেদ: অধ্যায়টি শুরু হয় যিরমিয় তার গভীর যন্ত্রণা এবং এমন একটি জায়গা খুঁজে পাওয়ার আকাঙ্ক্ষা প্রকাশ করে যেখানে তিনি তার লোকেদের দুঃখজনক অবস্থা থেকে রক্ষা পেতে পারেন (জেরিমিয়া 9:1-2)। তিনি তাদের ছলনাময় জিভের জন্য শোক করেন, যেগুলো মিথ্যার হাতিয়ার হয়ে উঠেছে। মানুষ সত্যকে স্বীকার করতে অস্বীকার করে এবং তাদের অন্যায়ে অবিচল থাকে, যার ফলে যন্ত্রণা ও কষ্ট হয়।</w:t>
      </w:r>
    </w:p>
    <w:p/>
    <w:p>
      <w:r xmlns:w="http://schemas.openxmlformats.org/wordprocessingml/2006/main">
        <w:t xml:space="preserve">2য় অনুচ্ছেদ: যিরমিয় মানুষের পাপের প্রতি ঈশ্বরের প্রতিক্রিয়া বর্ণনা করেছেন (জেরিমিয়া 9:3-9)। তিনি সতর্ক করেছেন যে তাদের উপর বিচার আসবে কারণ তারা ঈশ্বরের আইন পরিত্যাগ করেছে। তাদের অবিশ্বস্ততা শোক, ধ্বংস এবং সহিংসতায় ভরা এক ভূমির দিকে পরিচালিত করেছে। ঈশ্বর তাদের প্রতারণামূলক উপায় দেখেন এবং তাদের উপর শাস্তি আনবেন।</w:t>
      </w:r>
    </w:p>
    <w:p/>
    <w:p>
      <w:r xmlns:w="http://schemas.openxmlformats.org/wordprocessingml/2006/main">
        <w:t xml:space="preserve">3য় অনুচ্ছেদ: অধ্যায়টি যিরমিয় মানুষের জন্য তার নিজের দুঃখ প্রকাশ করার সাথে চলতে থাকে (জেরিমিয়া 9:10-11)। তিনি এমন এক জনশূন্য জমির জন্য বিলাপ করেন যেখানে যুদ্ধের ফলে সৃষ্ট ধ্বংসের কারণে কেউ অবশিষ্ট থাকে না। জেরুজালেম ধ্বংসস্তূপের স্তূপে পরিণত হয়েছে, যা তাঁর অবাধ্য লোকদের প্রতি ঈশ্বরের বিচারকে প্রতিফলিত করে।</w:t>
      </w:r>
    </w:p>
    <w:p/>
    <w:p>
      <w:r xmlns:w="http://schemas.openxmlformats.org/wordprocessingml/2006/main">
        <w:t xml:space="preserve">4র্থ অনুচ্ছেদ: যিরমিয় ঈশ্বরের বিচারের কারণ বর্ণনা করেছেন (জেরিমিয়া 9:12-16)। লোকেরা ঈশ্বরের আদেশ ত্যাগ করেছে, মিথ্যা দেবতাদের অনুসরণ করেছে এবং সংশোধন প্রত্যাখ্যান করেছে। ফলস্বরূপ, তারা গুরুতর পরিণতির মুখোমুখি হবে কারণ ঈশ্বর তাদের উপর তাঁর ক্রোধ বর্ষণ করবেন।</w:t>
      </w:r>
    </w:p>
    <w:p/>
    <w:p>
      <w:r xmlns:w="http://schemas.openxmlformats.org/wordprocessingml/2006/main">
        <w:t xml:space="preserve">5 ম অনুচ্ছেদ: অধ্যায়টি সত্য প্রজ্ঞা বোঝার জন্য একটি উপদেশ দিয়ে শেষ হয়েছে (জেরিমিয়া 9:23-24)। যিরমিয় জোর দিয়েছিলেন যে গর্ব করা মানুষের প্রজ্ঞা বা শক্তিতে নয় বরং ঈশ্বরকে জানা এবং বোঝার মধ্যে থাকা উচিত। সত্যিকারের জ্ঞান আসে নিজের যোগ্যতা বা কৃতিত্বের উপর নির্ভর না করে তাকে স্বীকৃতি দেওয়া এবং মেনে চলা থেকে।</w:t>
      </w:r>
    </w:p>
    <w:p/>
    <w:p>
      <w:r xmlns:w="http://schemas.openxmlformats.org/wordprocessingml/2006/main">
        <w:t xml:space="preserve">সংক্ষেপে,</w:t>
      </w:r>
    </w:p>
    <w:p>
      <w:r xmlns:w="http://schemas.openxmlformats.org/wordprocessingml/2006/main">
        <w:t xml:space="preserve">যিরমিয়ের অধ্যায় নয়টি যিহূদার পাপ এবং অবিশ্বস্ততার জন্য জেরেমিয়ার গভীর দুঃখ এবং বিলাপকে চিত্রিত করে। তিনি তাদের ছলনাময় জিহ্বা, সত্য স্বীকার করতে তাদের অস্বীকৃতি এবং অন্যায়ের প্রতি তাদের অবিচলতার জন্য শোক করেন। ঈশ্বর তাদের আইন পরিত্যাগ করার কারণে আসন্ন বিচার সম্পর্কে সতর্ক করে সাড়া দেন। এর ফলে দেশ শোকে, ধ্বংস এবং সহিংসতায় ভরে যায়। ঐশ্বরিক বিচারের প্রমাণ হিসেবে জেরুজালেম ধ্বংসস্তূপে পড়ে আছে। এই রায়ের কারণ ব্যাখ্যা করা হয়েছে: লোকেরা ঈশ্বরের আদেশ ত্যাগ করেছে, মিথ্যা দেবতাদের অনুসরণ করেছে এবং সংশোধন প্রত্যাখ্যান করেছে। ফলস্বরূপ, তারা গুরুতর পরিণতির সম্মুখীন হবে। অধ্যায়টি ঈশ্বরকে জানা এবং বোঝার ক্ষেত্রে সত্য জ্ঞানের সন্ধান করার জন্য একটি উপদেশ দিয়ে শেষ হয়েছে। গর্ব করা উচিত মানুষের জ্ঞান বা শক্তিতে নয়, বরং তাকে সত্য প্রজ্ঞা, ধার্মিকতা, প্রেম এবং ন্যায়বিচারের উত্স হিসাবে স্বীকৃতি দেওয়া উচিত।</w:t>
      </w:r>
    </w:p>
    <w:p/>
    <w:p>
      <w:r xmlns:w="http://schemas.openxmlformats.org/wordprocessingml/2006/main">
        <w:t xml:space="preserve">Jeremiah 9:1 হায় যদি আমার মাথা জল, এবং আমার চোখ অশ্রুর ফোয়ারা, যাতে আমি আমার প্রজা কন্যার নিহতদের জন্য দিনরাত কাঁদতে পারি!</w:t>
      </w:r>
    </w:p>
    <w:p/>
    <w:p>
      <w:r xmlns:w="http://schemas.openxmlformats.org/wordprocessingml/2006/main">
        <w:t xml:space="preserve">যিরমিয় ইস্রায়েলের লোকেদের কষ্টের জন্য তার দুঃখ প্রকাশ করেছেন।</w:t>
      </w:r>
    </w:p>
    <w:p/>
    <w:p>
      <w:r xmlns:w="http://schemas.openxmlformats.org/wordprocessingml/2006/main">
        <w:t xml:space="preserve">1. তাঁর লোকেদের জন্য ঈশ্বরের হৃদয়: দুঃখের সময়ে ঈশ্বরের সমবেদনা জানা</w:t>
      </w:r>
    </w:p>
    <w:p/>
    <w:p>
      <w:r xmlns:w="http://schemas.openxmlformats.org/wordprocessingml/2006/main">
        <w:t xml:space="preserve">2. যারা শোক করে তাদের সাথে শোক: ট্র্যাজেডির সময়ে সমবেদনা এবং আশা</w:t>
      </w:r>
    </w:p>
    <w:p/>
    <w:p>
      <w:r xmlns:w="http://schemas.openxmlformats.org/wordprocessingml/2006/main">
        <w:t xml:space="preserve">1. গীতসংহিতা 126:5-6 - "যারা কান্নায় বপন করে তারা আনন্দের চিৎকারে কাটবে! যে কাঁদতে কাঁদতে বের হয়, বপনের জন্য বীজ বহন করে, সে আনন্দের চিৎকারে বাড়ি ফিরে আসে, তার সাথে তার পাত্রগুলি নিয়ে আসে।"</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Jeremiah 9:2 হায় যদি মরুভূমিতে পথচারীদের থাকার জায়গা থাকত; যাতে আমি আমার লোকদের ছেড়ে চলে যেতে পারি! কারণ তারা সকলেই ব্যভিচারী, বিশ্বাসঘাতকদের দল।</w:t>
      </w:r>
    </w:p>
    <w:p/>
    <w:p>
      <w:r xmlns:w="http://schemas.openxmlformats.org/wordprocessingml/2006/main">
        <w:t xml:space="preserve">যিরমিয় তার লোকেদের পালাতে সক্ষম হতে চায়, কারণ তারা সবাই ব্যভিচারী এবং বিশ্বাসঘাতক হয়ে উঠেছে।</w:t>
      </w:r>
    </w:p>
    <w:p/>
    <w:p>
      <w:r xmlns:w="http://schemas.openxmlformats.org/wordprocessingml/2006/main">
        <w:t xml:space="preserve">1. অবিশ্বস্ততার বিপদ: কিভাবে ব্যভিচারের ক্ষতি এড়ানো যায়</w:t>
      </w:r>
    </w:p>
    <w:p/>
    <w:p>
      <w:r xmlns:w="http://schemas.openxmlformats.org/wordprocessingml/2006/main">
        <w:t xml:space="preserve">2. বিচ্ছেদের শক্তি: কখন একটি লোভনীয় পরিবেশ ছেড়ে যেতে হবে</w:t>
      </w:r>
    </w:p>
    <w:p/>
    <w:p>
      <w:r xmlns:w="http://schemas.openxmlformats.org/wordprocessingml/2006/main">
        <w:t xml:space="preserve">1. জেমস 4:4 - "তোমরা ব্যভিচারী লোকেরা, তোমরা কি জানো না যে জগতের সাথে বন্ধুত্ব ঈশ্বরের প্রতি ঘৃণা? যে কেউ বিশ্বের বন্ধু হতে চায় সে ঈশ্বরের শত্রু হয়ে যায়।"</w:t>
      </w:r>
    </w:p>
    <w:p/>
    <w:p>
      <w:r xmlns:w="http://schemas.openxmlformats.org/wordprocessingml/2006/main">
        <w:t xml:space="preserve">2. ম্যাথিউ 5:27-30 - "আপনি শুনেছেন যে বলা হয়েছিল, 'ব্যভিচার করবে না।' কিন্তু আমি তোমাদিগকে বলি যে, যে কোন নারীর প্রতি কামাতুর দৃষ্টিতে তাকায় সে ইতিমধ্যেই মনে মনে তার সাথে ব্যভিচার করেছে। যদি তোমার ডান চোখ তোমাকে পদস্খলিত করে, তবে তা বের করে ফেলে দাও। তোমার এক অংশ হারানোই তোমার জন্য ভালো। তোমার সমস্ত শরীর জাহান্নামে নিক্ষিপ্ত হওয়ার চেয়ে শরীর, আর যদি তোমার ডান হাত তোমাকে পদস্খলন করে, তবে তা কেটে ফেলে দাও, তোমার পুরো শরীর ঢোকার চেয়ে তোমার শরীরের একটি অঙ্গ হারানো ভাল। জাহান্নাম।"</w:t>
      </w:r>
    </w:p>
    <w:p/>
    <w:p>
      <w:r xmlns:w="http://schemas.openxmlformats.org/wordprocessingml/2006/main">
        <w:t xml:space="preserve">Jeremiah 9:3 তারা মিথ্যার জন্য তাদের ধনুকের মত জিভ বাঁকা করে, কিন্তু পৃথিবীতে সত্যের জন্য তারা সাহসী নয়; কারণ তারা মন্দ থেকে মন্দের দিকে অগ্রসর হয় এবং তারা আমাকে চেনে না, প্রভু এই কথা বলেন।</w:t>
      </w:r>
    </w:p>
    <w:p/>
    <w:p>
      <w:r xmlns:w="http://schemas.openxmlformats.org/wordprocessingml/2006/main">
        <w:t xml:space="preserve">লোকেরা সত্য কথা বলার পরিবর্তে মিথ্যা বলে এবং তারা ঈশ্বরের উপস্থিতি স্বীকার করে না।</w:t>
      </w:r>
    </w:p>
    <w:p/>
    <w:p>
      <w:r xmlns:w="http://schemas.openxmlformats.org/wordprocessingml/2006/main">
        <w:t xml:space="preserve">1. ঈশ্বরের সত্য: কেন আমাদের বিশ্বাসে বাঁচতে হবে এবং মিথ্যা নয়</w:t>
      </w:r>
    </w:p>
    <w:p/>
    <w:p>
      <w:r xmlns:w="http://schemas.openxmlformats.org/wordprocessingml/2006/main">
        <w:t xml:space="preserve">2. অদেখা বাস্তবতা: কিভাবে ঈশ্বর আমাদের শক্তির উৎস</w:t>
      </w:r>
    </w:p>
    <w:p/>
    <w:p>
      <w:r xmlns:w="http://schemas.openxmlformats.org/wordprocessingml/2006/main">
        <w:t xml:space="preserve">1. রোমানস 3:4 - "ঈশ্বর সত্য হোক, এবং প্রতিটি মানুষ মিথ্যাবাদী হোক।"</w:t>
      </w:r>
    </w:p>
    <w:p/>
    <w:p>
      <w:r xmlns:w="http://schemas.openxmlformats.org/wordprocessingml/2006/main">
        <w:t xml:space="preserve">2. গীতসংহিতা 25:5 -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Jeremiah 9:4 তোমরা প্রত্যেকের প্রতিবেশীর প্রতি যত্নবান হও, এবং কোন ভাইকে বিশ্বাস কোরো না, কারণ প্রত্যেক ভাই সম্পূর্ণভাবে অপবাদ দেবে, এবং প্রত্যেক প্রতিবেশী অপবাদ দিয়ে চলবে।</w:t>
      </w:r>
    </w:p>
    <w:p/>
    <w:p>
      <w:r xmlns:w="http://schemas.openxmlformats.org/wordprocessingml/2006/main">
        <w:t xml:space="preserve">কোন ভাইয়ের উপর আস্থা রাখা উচিত নয়, কারণ তারা একে অপরের সাথে বিশ্বাসঘাতকতা করবে এবং অপবাদ দেবে।</w:t>
      </w:r>
    </w:p>
    <w:p/>
    <w:p>
      <w:r xmlns:w="http://schemas.openxmlformats.org/wordprocessingml/2006/main">
        <w:t xml:space="preserve">1. "আমরা যাদের বিশ্বাস করি তার সাথে সতর্ক থাকার গুরুত্ব"</w:t>
      </w:r>
    </w:p>
    <w:p/>
    <w:p>
      <w:r xmlns:w="http://schemas.openxmlformats.org/wordprocessingml/2006/main">
        <w:t xml:space="preserve">2. "আমাদের ভাইদের বিশ্বাস করার বিপদ"</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জেমস 4:11-12 - "ভাইয়েরা, একে অপরের মন্দ কথা বলবেন না। যে তার ভাইকে খারাপ বলে এবং তার ভাইকে বিচার করে, সে আইনের মন্দ বলে এবং আইনের বিচার করে: কিন্তু আপনি যদি আইনের বিচার করেন, আপনি আইন পালনকারী নন, কিন্তু একজন বিচারক।"</w:t>
      </w:r>
    </w:p>
    <w:p/>
    <w:p>
      <w:r xmlns:w="http://schemas.openxmlformats.org/wordprocessingml/2006/main">
        <w:t xml:space="preserve">Jeremiah 9:5 এবং তারা প্রত্যেককে তার প্রতিবেশীকে প্রতারণা করবে এবং সত্য কথা বলবে না: তারা তাদের জিহ্বাকে মিথ্যা বলতে শিখিয়েছে এবং অন্যায় করতে ক্লান্ত হয়ে পড়েছে।</w:t>
      </w:r>
    </w:p>
    <w:p/>
    <w:p>
      <w:r xmlns:w="http://schemas.openxmlformats.org/wordprocessingml/2006/main">
        <w:t xml:space="preserve">মানুষ প্রতারক ও অসত্য হয়ে উঠেছে, মিথ্যা কথা বলে এবং অন্যায় কাজে লিপ্ত হয়েছে।</w:t>
      </w:r>
    </w:p>
    <w:p/>
    <w:p>
      <w:r xmlns:w="http://schemas.openxmlformats.org/wordprocessingml/2006/main">
        <w:t xml:space="preserve">1: সত্য কথা বল - হিতোপদেশ 12:17-19</w:t>
      </w:r>
    </w:p>
    <w:p/>
    <w:p>
      <w:r xmlns:w="http://schemas.openxmlformats.org/wordprocessingml/2006/main">
        <w:t xml:space="preserve">2: প্রতারণা এড়িয়ে চলুন - সাম 24:3-4</w:t>
      </w:r>
    </w:p>
    <w:p/>
    <w:p>
      <w:r xmlns:w="http://schemas.openxmlformats.org/wordprocessingml/2006/main">
        <w:t xml:space="preserve">১: জেমস ৩:১-১৮</w:t>
      </w:r>
    </w:p>
    <w:p/>
    <w:p>
      <w:r xmlns:w="http://schemas.openxmlformats.org/wordprocessingml/2006/main">
        <w:t xml:space="preserve">2: ইফিষীয় 4:25-32</w:t>
      </w:r>
    </w:p>
    <w:p/>
    <w:p>
      <w:r xmlns:w="http://schemas.openxmlformats.org/wordprocessingml/2006/main">
        <w:t xml:space="preserve">Jeremiah 9:6 তোমার বাসস্থান ছলনার মধ্যে আছে; প্রতারণার মাধ্যমে তারা আমাকে চিনতে অস্বীকার করে, এই সদাপ্রভু বলেন।</w:t>
      </w:r>
    </w:p>
    <w:p/>
    <w:p>
      <w:r xmlns:w="http://schemas.openxmlformats.org/wordprocessingml/2006/main">
        <w:t xml:space="preserve">মানুষ প্রতারণা দিয়ে নিজেদের ঘিরে রেখেছে এবং প্রভুকে স্বীকার করতে অস্বীকার করেছে।</w:t>
      </w:r>
    </w:p>
    <w:p/>
    <w:p>
      <w:r xmlns:w="http://schemas.openxmlformats.org/wordprocessingml/2006/main">
        <w:t xml:space="preserve">1: প্রতারিত হবেন না - জেমস 1:22-25</w:t>
      </w:r>
    </w:p>
    <w:p/>
    <w:p>
      <w:r xmlns:w="http://schemas.openxmlformats.org/wordprocessingml/2006/main">
        <w:t xml:space="preserve">2: প্রভুকে জানা - হিব্রু 11:13-16</w:t>
      </w:r>
    </w:p>
    <w:p/>
    <w:p>
      <w:r xmlns:w="http://schemas.openxmlformats.org/wordprocessingml/2006/main">
        <w:t xml:space="preserve">1: হিতোপদেশ 14:15 - সরল সব কিছু বিশ্বাস করে, কিন্তু বুদ্ধিমান তার পদক্ষেপের চিন্তা করে।</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Jeremiah 9:7 অতএব সর্বশক্তিমান সদাপ্রভু এই কথা কহেন, দেখ, আমি তাহাদিগকে গলিয়ে পরীক্ষা করিব; আমার লোকদের মেয়ের জন্য আমি কি করব?</w:t>
      </w:r>
    </w:p>
    <w:p/>
    <w:p>
      <w:r xmlns:w="http://schemas.openxmlformats.org/wordprocessingml/2006/main">
        <w:t xml:space="preserve">প্রভু জিজ্ঞাসা করছেন কিভাবে তিনি যিহূদার লোকদের সাহায্য করবেন, যেমন তিনি তাদের গলিয়ে পরীক্ষা করার পরিকল্পনা করছেন।</w:t>
      </w:r>
    </w:p>
    <w:p/>
    <w:p>
      <w:r xmlns:w="http://schemas.openxmlformats.org/wordprocessingml/2006/main">
        <w:t xml:space="preserve">1. পরীক্ষার মধ্যে ঈশ্বরের ভালবাসা এবং করুণা</w:t>
      </w:r>
    </w:p>
    <w:p/>
    <w:p>
      <w:r xmlns:w="http://schemas.openxmlformats.org/wordprocessingml/2006/main">
        <w:t xml:space="preserve">2. আমাদের সংগ্রামের জন্য ঈশ্বরের প্রতিকার</w:t>
      </w:r>
    </w:p>
    <w:p/>
    <w:p>
      <w:r xmlns:w="http://schemas.openxmlformats.org/wordprocessingml/2006/main">
        <w:t xml:space="preserve">1. ইশাইয়া 48:10 - দেখ, আমি তোমাকে পরিমার্জিত করেছি, কিন্তু রূপা দিয়ে নয়; আমি তোমাকে কষ্টের চুল্লিতে বেছে নিয়েছি।</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Jeremiah 9:8 তাদের জিহ্বা বের করা তীরের মত; এটা প্রতারণার কথা বলে: কেউ তার প্রতিবেশীর সাথে তার মুখে শান্তির কথা বলে, কিন্তু মনে মনে সে অপেক্ষা করে।</w:t>
      </w:r>
    </w:p>
    <w:p/>
    <w:p>
      <w:r xmlns:w="http://schemas.openxmlformats.org/wordprocessingml/2006/main">
        <w:t xml:space="preserve">জিহ্বা প্রায়ই প্রতারণার জন্য ব্যবহার করা হয়, এমনকি যখন নিজের প্রতিবেশীর সাথে শান্তিতে কথা বলা হয়।</w:t>
      </w:r>
    </w:p>
    <w:p/>
    <w:p>
      <w:r xmlns:w="http://schemas.openxmlformats.org/wordprocessingml/2006/main">
        <w:t xml:space="preserve">1. জিহ্বার শক্তি</w:t>
      </w:r>
    </w:p>
    <w:p/>
    <w:p>
      <w:r xmlns:w="http://schemas.openxmlformats.org/wordprocessingml/2006/main">
        <w:t xml:space="preserve">2. জিভের ছলনা</w:t>
      </w:r>
    </w:p>
    <w:p/>
    <w:p>
      <w:r xmlns:w="http://schemas.openxmlformats.org/wordprocessingml/2006/main">
        <w:t xml:space="preserve">1. জেমস 3:5-6 "সেইভাবে জিহ্বাও একটি ছোট অঙ্গ, তবুও এটি বড় বড় জিনিস নিয়ে গর্ব করে। এত ছোট আগুনে কত বড় জঙ্গল পুড়ে যায়! এবং জিহ্বা আগুন, অধার্মিকতার জগত। জিহ্বা আমাদের অঙ্গ-প্রত্যঙ্গের মধ্যে স্থাপিত হয়, সারা শরীরে দাগ দেয়, সারা জীবন আগুন জ্বালিয়ে দেয় এবং জাহান্নামের আগুনে পুড়িয়ে দেয়।"</w:t>
      </w:r>
    </w:p>
    <w:p/>
    <w:p>
      <w:r xmlns:w="http://schemas.openxmlformats.org/wordprocessingml/2006/main">
        <w:t xml:space="preserve">2. হিতোপদেশ 12:19 "সত্যবাদী ঠোঁট চিরকাল স্থায়ী হয়, কিন্তু মিথ্যাবাদী জিহ্বা ক্ষণিকের জন্য।"</w:t>
      </w:r>
    </w:p>
    <w:p/>
    <w:p>
      <w:r xmlns:w="http://schemas.openxmlformats.org/wordprocessingml/2006/main">
        <w:t xml:space="preserve">Jeremiah 9:9 আমি কি এইসব কাজের জন্য তাদের দেখা করব না? সদাপ্রভু বলছেন, “এমন জাতির বিরুদ্ধে আমার প্রাণ কি প্রতিশোধ নেবে না?</w:t>
      </w:r>
    </w:p>
    <w:p/>
    <w:p>
      <w:r xmlns:w="http://schemas.openxmlformats.org/wordprocessingml/2006/main">
        <w:t xml:space="preserve">প্রভু জিজ্ঞাসা করছেন যে তিনি পাপ করেছে এমন একটি জাতির উপর প্রতিশোধ নেওয়া উচিত নয় কিনা।</w:t>
      </w:r>
    </w:p>
    <w:p/>
    <w:p>
      <w:r xmlns:w="http://schemas.openxmlformats.org/wordprocessingml/2006/main">
        <w:t xml:space="preserve">1. পাপের পরিণতি এবং ঈশ্বরের বিচার</w:t>
      </w:r>
    </w:p>
    <w:p/>
    <w:p>
      <w:r xmlns:w="http://schemas.openxmlformats.org/wordprocessingml/2006/main">
        <w:t xml:space="preserve">2. অনুতাপ ও আনুগত্যের আহ্বান</w:t>
      </w:r>
    </w:p>
    <w:p/>
    <w:p>
      <w:r xmlns:w="http://schemas.openxmlformats.org/wordprocessingml/2006/main">
        <w:t xml:space="preserve">1. রোমানস 2:6-8 - ঈশ্বর "প্রত্যেককে তার কাজ অনুসারে প্রতিদান দেবেন": যারা ধৈর্য ধরে ভাল কাজ করে গৌরব, সম্মান এবং অমরত্বের সন্ধান করে তাদের অনন্ত জীবন; কিন্তু যারা স্ব-অনুসন্ধানী এবং সত্যের আনুগত্য করে না, কিন্তু অধার্মিকতা, ক্রোধ ও ক্রোধকে মেনে চলে তাদের কাছে।</w:t>
      </w:r>
    </w:p>
    <w:p/>
    <w:p>
      <w:r xmlns:w="http://schemas.openxmlformats.org/wordprocessingml/2006/main">
        <w:t xml:space="preserve">2. Ezekiel 33:11 - তাদের বল: আমি বেঁচে আছি, সদাপ্রভু ঈশ্বর বলেন, আমি দুষ্টের মৃত্যুতে কোন আনন্দ পাই না, কিন্তু দুষ্ট তার পথ থেকে ফিরে বেঁচে থাকে। ফিরে যাও, তোমার মন্দ পথ থেকে ফিরে যাও! হে ইস্রায়েলের পরিবার, তুমি কেন মরবে?</w:t>
      </w:r>
    </w:p>
    <w:p/>
    <w:p>
      <w:r xmlns:w="http://schemas.openxmlformats.org/wordprocessingml/2006/main">
        <w:t xml:space="preserve">Jeremiah 9:10 পাহাড়ের জন্য আমি কান্নাকাটি ও হাহাকার এবং মরুভূমির বাসস্থানের জন্য বিলাপ করব, কারণ তারা পুড়ে গেছে, যাতে কেউ তাদের মধ্য দিয়ে যেতে না পারে; মানুষ গবাদি পশুর কণ্ঠস্বর শুনতে পায় না; আকাশের পাখী এবং জন্তু উভয়ই পলায়ন করেছে; তারা চলে গেছে.</w:t>
      </w:r>
    </w:p>
    <w:p/>
    <w:p>
      <w:r xmlns:w="http://schemas.openxmlformats.org/wordprocessingml/2006/main">
        <w:t xml:space="preserve">ঈশ্বর পর্বতগুলিকে কাঁদাবেন এবং মরুভূমির বাসস্থানগুলির জন্য কাঁদবেন যা পুড়িয়ে দেওয়া হয়েছে এবং ধ্বংস করা হয়েছে, যাতে কেউ তাদের মধ্য দিয়ে যেতে না পারে। পশু-পাখি পালিয়ে গেছে আর সবাই চুপ।</w:t>
      </w:r>
    </w:p>
    <w:p/>
    <w:p>
      <w:r xmlns:w="http://schemas.openxmlformats.org/wordprocessingml/2006/main">
        <w:t xml:space="preserve">1. "এ বিলাপ ফর দ্য ওয়াইল্ডারনেস: হাউ গড ক্রাইস উইথ টাইমস অফ লস"</w:t>
      </w:r>
    </w:p>
    <w:p/>
    <w:p>
      <w:r xmlns:w="http://schemas.openxmlformats.org/wordprocessingml/2006/main">
        <w:t xml:space="preserve">2. "মরুভূমির কান্না: কষ্টের সময়ে ঈশ্বরের স্বস্তি"</w:t>
      </w:r>
    </w:p>
    <w:p/>
    <w:p>
      <w:r xmlns:w="http://schemas.openxmlformats.org/wordprocessingml/2006/main">
        <w:t xml:space="preserve">1. গীতসংহিতা 34:18 - "প্রভু ভগ্নহৃদয়ের কাছে এবং আত্মায় চূর্ণদের রক্ষা করেন।"</w:t>
      </w:r>
    </w:p>
    <w:p/>
    <w:p>
      <w:r xmlns:w="http://schemas.openxmlformats.org/wordprocessingml/2006/main">
        <w:t xml:space="preserve">2. ইশাইয়া 51:3 - "কারণ সদাপ্রভু সিয়োনকে সান্ত্বনা দেন; তিনি তার সমস্ত ধ্বংসস্থানকে সান্ত্বনা দেন এবং তার মরুভূমিকে এডেনের মতো, তার মরুভূমিকে সদাপ্রভুর বাগানের মতো করে তোলেন; তার মধ্যে আনন্দ ও আনন্দ পাওয়া যাবে, ধন্যবাদ ও কণ্ঠস্বর গান।"</w:t>
      </w:r>
    </w:p>
    <w:p/>
    <w:p>
      <w:r xmlns:w="http://schemas.openxmlformats.org/wordprocessingml/2006/main">
        <w:t xml:space="preserve">Jeremiah 9:11 এবং আমি জেরুজালেমকে স্তূপ এবং ড্রাগনদের আস্তানা করব; এবং আমি যিহূদার শহরগুলিকে জনশূন্য করে দেব, সেখানে কোন বাসিন্দা থাকবে না।</w:t>
      </w:r>
    </w:p>
    <w:p/>
    <w:p>
      <w:r xmlns:w="http://schemas.openxmlformats.org/wordprocessingml/2006/main">
        <w:t xml:space="preserve">ঈশ্বর জেরুজালেম এবং যিহূদার শহরগুলিকে জনশূন্য করে দেবেন।</w:t>
      </w:r>
    </w:p>
    <w:p/>
    <w:p>
      <w:r xmlns:w="http://schemas.openxmlformats.org/wordprocessingml/2006/main">
        <w:t xml:space="preserve">1. ঈশ্বরের অবাধ্যতার পরিণতি</w:t>
      </w:r>
    </w:p>
    <w:p/>
    <w:p>
      <w:r xmlns:w="http://schemas.openxmlformats.org/wordprocessingml/2006/main">
        <w:t xml:space="preserve">2. ধ্বংস আনতে প্রভুর শক্তি</w:t>
      </w:r>
    </w:p>
    <w:p/>
    <w:p>
      <w:r xmlns:w="http://schemas.openxmlformats.org/wordprocessingml/2006/main">
        <w:t xml:space="preserve">1. ইশাইয়া 24:1-12</w:t>
      </w:r>
    </w:p>
    <w:p/>
    <w:p>
      <w:r xmlns:w="http://schemas.openxmlformats.org/wordprocessingml/2006/main">
        <w:t xml:space="preserve">2. বিলাপ 5:1-22</w:t>
      </w:r>
    </w:p>
    <w:p/>
    <w:p>
      <w:r xmlns:w="http://schemas.openxmlformats.org/wordprocessingml/2006/main">
        <w:t xml:space="preserve">Jeremiah 9:12 জ্ঞানী ব্যক্তি কে, যে এটা বুঝতে পারে? আর কে সে, যাকে প্রভুর মুখের কথা বলেছে, তিনি তা ঘোষণা করতে পারেন, কেন দেশটি ধ্বংস হয়ে যায় এবং মরুভূমির মতো পুড়ে যায়, যার মধ্য দিয়ে কেউ যায় না?</w:t>
      </w:r>
    </w:p>
    <w:p/>
    <w:p>
      <w:r xmlns:w="http://schemas.openxmlformats.org/wordprocessingml/2006/main">
        <w:t xml:space="preserve">যিরমিয় প্রশ্ন করেন যে কেন জমিটি ধ্বংস হচ্ছে এবং একটি জনশূন্য মরুভূমিতে পরিণত হচ্ছে তা বোঝার জন্য যথেষ্ট জ্ঞানী কে?</w:t>
      </w:r>
    </w:p>
    <w:p/>
    <w:p>
      <w:r xmlns:w="http://schemas.openxmlformats.org/wordprocessingml/2006/main">
        <w:t xml:space="preserve">1. কেন ঈশ্বর খারাপ জিনিস ঘটতে দেন?</w:t>
      </w:r>
    </w:p>
    <w:p/>
    <w:p>
      <w:r xmlns:w="http://schemas.openxmlformats.org/wordprocessingml/2006/main">
        <w:t xml:space="preserve">2. ভূমির ধ্বংস থেকে আমরা কী শিখতে পারি?</w:t>
      </w:r>
    </w:p>
    <w:p/>
    <w:p>
      <w:r xmlns:w="http://schemas.openxmlformats.org/wordprocessingml/2006/main">
        <w:t xml:space="preserve">1. ইশাইয়া 5:20 - "হায় তাদের প্রতি যারা মন্দকে ভাল এবং ভাল মন্দ বলে; যারা আলোর জন্য অন্ধকার এবং অন্ধকারের জন্য আলো রাখে; যারা মিষ্টির জন্য তিতা এবং তিক্তের জন্য মিষ্টি রাখে!"</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9:13 আর সদাপ্রভু কহিলেন, কারণ তাহারা আমার বিধি-ব্যবস্থা ত্যাগ করিয়াছে, যা আমি তাহাদের সম্মুখে রাখিয়াছিলাম, এবং আমার কথা মান্য করে নাই, তাহাতে চলিয়াও নাই;</w:t>
      </w:r>
    </w:p>
    <w:p/>
    <w:p>
      <w:r xmlns:w="http://schemas.openxmlformats.org/wordprocessingml/2006/main">
        <w:t xml:space="preserve">সদাপ্রভু ইস্রায়েলকে তাঁর আইন পরিত্যাগ করার জন্য এবং তাঁর রব না মানার জন্য শাস্তি দিয়েছেন।</w:t>
      </w:r>
    </w:p>
    <w:p/>
    <w:p>
      <w:r xmlns:w="http://schemas.openxmlformats.org/wordprocessingml/2006/main">
        <w:t xml:space="preserve">1. অবাধ্যতার পরিণতি</w:t>
      </w:r>
    </w:p>
    <w:p/>
    <w:p>
      <w:r xmlns:w="http://schemas.openxmlformats.org/wordprocessingml/2006/main">
        <w:t xml:space="preserve">2. ঈশ্বরের আদেশ অনুসরণের গুরুত্ব</w:t>
      </w:r>
    </w:p>
    <w:p/>
    <w:p>
      <w:r xmlns:w="http://schemas.openxmlformats.org/wordprocessingml/2006/main">
        <w:t xml:space="preserve">1. Deuteronomy 28:15 - কিন্তু এটা ঘটবে, যদি তুমি তোমার ঈশ্বর সদাপ্রভুর রব না শোনো, আমি আজ তোমাকে যে সমস্ত আদেশ ও বিধি-বিধান দিচ্ছি তা পালন করার জন্য পালন কর; এই সমস্ত অভিশাপ তোমার উপর আসবে এবং তোমাকে গ্রাস করবে।</w:t>
      </w:r>
    </w:p>
    <w:p/>
    <w:p>
      <w:r xmlns:w="http://schemas.openxmlformats.org/wordprocessingml/2006/main">
        <w:t xml:space="preserve">2. হিতোপদেশ 1:29-30 - কারণ তারা জ্ঞানকে ঘৃণা করেছিল, এবং প্রভুর ভয়কে বেছে নেয়নি: তারা আমার পরামর্শের কোনটিই গ্রহণ করেনি: তারা আমার সমস্ত তিরস্কারকে তুচ্ছ করেছিল।</w:t>
      </w:r>
    </w:p>
    <w:p/>
    <w:p>
      <w:r xmlns:w="http://schemas.openxmlformats.org/wordprocessingml/2006/main">
        <w:t xml:space="preserve">Jeremiah 9:14 কিন্তু তারা তাদের নিজের মনের কল্পনা অনুসারে এবং বালিমের অনুসরণ করেছে, যা তাদের পিতারা তাদের শিখিয়েছিলেন:</w:t>
      </w:r>
    </w:p>
    <w:p/>
    <w:p>
      <w:r xmlns:w="http://schemas.openxmlformats.org/wordprocessingml/2006/main">
        <w:t xml:space="preserve">লোকেরা তাদের নিজস্ব কল্পনা এবং মূর্তিপূজা অনুসরণ করেছে যা তাদের পূর্বপুরুষরা তাদের শিখিয়েছিল।</w:t>
      </w:r>
    </w:p>
    <w:p/>
    <w:p>
      <w:r xmlns:w="http://schemas.openxmlformats.org/wordprocessingml/2006/main">
        <w:t xml:space="preserve">1: মূর্তিপূজা ঈশ্বরের উপায় নয়, এবং যারা এটি অনুসরণ করে তাদের বিচার করা হবে।</w:t>
      </w:r>
    </w:p>
    <w:p/>
    <w:p>
      <w:r xmlns:w="http://schemas.openxmlformats.org/wordprocessingml/2006/main">
        <w:t xml:space="preserve">2: মিথ্যা প্রতিমার উপর নির্ভর না করে আমাদের উচিত পথনির্দেশ ও সত্যের জন্য ঈশ্বরের খোঁজ করা।</w:t>
      </w:r>
    </w:p>
    <w:p/>
    <w:p>
      <w:r xmlns:w="http://schemas.openxmlformats.org/wordprocessingml/2006/main">
        <w:t xml:space="preserve">1: ইশাইয়া 55:6-9 - ঈশ্বরের সন্ধান করুন এবং আপনি তাকে পাবেন, এবং তার পথ সত্যিকারের আনন্দ নিয়ে আসবে।</w:t>
      </w:r>
    </w:p>
    <w:p/>
    <w:p>
      <w:r xmlns:w="http://schemas.openxmlformats.org/wordprocessingml/2006/main">
        <w:t xml:space="preserve">2: Jeremiah 29:13 - ঈশ্বরের সন্ধান করুন এবং আপনি তাকে পাবেন এবং তাঁর সত্যের দ্বারা পরিচালিত হবেন।</w:t>
      </w:r>
    </w:p>
    <w:p/>
    <w:p>
      <w:r xmlns:w="http://schemas.openxmlformats.org/wordprocessingml/2006/main">
        <w:t xml:space="preserve">Jeremiah 9:15 অতএব বাহিনীগণের সদাপ্রভু, ইস্রায়েলের ঈশ্বর এই কথা কহেন; দেখ, আমি তাদের, এমনকী এই লোকদের, কীট দিয়ে খাওয়াব, এবং তাদের পান করার জন্য পিত্ত জল দেব৷</w:t>
      </w:r>
    </w:p>
    <w:p/>
    <w:p>
      <w:r xmlns:w="http://schemas.openxmlformats.org/wordprocessingml/2006/main">
        <w:t xml:space="preserve">বাহিনীগণের সদাপ্রভু, ইস্রায়েলের ঈশ্বর, তাঁর লোকদের শাস্তি দেবেন তাদের কেঁচো দিয়ে খাওয়ানোর জন্য এবং পান করার জন্য পিত্তের জল দিয়ে।</w:t>
      </w:r>
    </w:p>
    <w:p/>
    <w:p>
      <w:r xmlns:w="http://schemas.openxmlformats.org/wordprocessingml/2006/main">
        <w:t xml:space="preserve">1. অবাধ্যতার পরিণতি</w:t>
      </w:r>
    </w:p>
    <w:p/>
    <w:p>
      <w:r xmlns:w="http://schemas.openxmlformats.org/wordprocessingml/2006/main">
        <w:t xml:space="preserve">2. ঈশ্বরের শৃঙ্খলা তাঁর ভালবাসার একটি চিহ্ন হিসাবে</w:t>
      </w:r>
    </w:p>
    <w:p/>
    <w:p>
      <w:r xmlns:w="http://schemas.openxmlformats.org/wordprocessingml/2006/main">
        <w:t xml:space="preserve">1. দ্বিতীয় বিবরণ 28:15-68 - অবাধ্যতার জন্য ঈশ্বরের বিচারের সতর্কতা</w:t>
      </w:r>
    </w:p>
    <w:p/>
    <w:p>
      <w:r xmlns:w="http://schemas.openxmlformats.org/wordprocessingml/2006/main">
        <w:t xml:space="preserve">2. হিব্রু 12:5-11 - ঈশ্বরের ভালবাসা এবং যত্নের চিহ্ন হিসাবে শৃঙ্খলা</w:t>
      </w:r>
    </w:p>
    <w:p/>
    <w:p>
      <w:r xmlns:w="http://schemas.openxmlformats.org/wordprocessingml/2006/main">
        <w:t xml:space="preserve">Jeremiah 9:16 আমি তাদের জাতিদের মধ্যে ছড়িয়ে দেব, যাদের তারা বা তাদের পিতৃপুরুষরা জানে না; এবং আমি তাদের ধ্বংস না করা পর্যন্ত তাদের পিছনে তলোয়ার পাঠাব।</w:t>
      </w:r>
    </w:p>
    <w:p/>
    <w:p>
      <w:r xmlns:w="http://schemas.openxmlformats.org/wordprocessingml/2006/main">
        <w:t xml:space="preserve">ঈশ্বর দুষ্টদের অজানা জাতিদের মধ্যে ছড়িয়ে দিয়ে এবং তাদের গ্রাস করার জন্য একটি তলোয়ার পাঠিয়ে শাস্তি দেবেন।</w:t>
      </w:r>
    </w:p>
    <w:p/>
    <w:p>
      <w:r xmlns:w="http://schemas.openxmlformats.org/wordprocessingml/2006/main">
        <w:t xml:space="preserve">1: ঈশ্বরের বিচার ন্যায্য এবং ধার্মিক, এবং কেউ তা থেকে বাঁচতে পারে না।</w:t>
      </w:r>
    </w:p>
    <w:p/>
    <w:p>
      <w:r xmlns:w="http://schemas.openxmlformats.org/wordprocessingml/2006/main">
        <w:t xml:space="preserve">2: আমাদের অবশ্যই অনুতপ্ত হতে হবে এবং ঈশ্বরের দিকে ফিরে যেতে হবে, নতুবা আমাদের বিচার ও শাস্তির মুখোমুখি হতে হবে।</w:t>
      </w:r>
    </w:p>
    <w:p/>
    <w:p>
      <w:r xmlns:w="http://schemas.openxmlformats.org/wordprocessingml/2006/main">
        <w:t xml:space="preserve">1:2 Thessalonians 1:7-8 - এবং আমাদের সাথে যারা বিচলিত তাদের বিশ্রাম দিতে, যখন প্রভু যীশু স্বর্গ থেকে তাঁর পরাক্রমশালী ফেরেশতাদের সাথে প্রকাশিত হবেন, জ্বলন্ত আগুনে তাদের প্রতিশোধ নেওয়ার জন্য যারা ঈশ্বরকে জানে না এবং যারা আনুগত্য করে। আমাদের প্রভু যীশু খ্রীষ্টের সুসমাচার নয়৷</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Jeremiah 9:17 বাহিনীগণের সদাপ্রভু এই কথা কহেন, তোমরা বিবেচনা কর এবং শোকরত নারীদের ডাক, যেন তাহারা আসিতে পারে; এবং ধূর্ত মহিলাদের ডেকে পাঠান, যাতে তারা আসতে পারে।</w:t>
      </w:r>
    </w:p>
    <w:p/>
    <w:p>
      <w:r xmlns:w="http://schemas.openxmlformats.org/wordprocessingml/2006/main">
        <w:t xml:space="preserve">ঈশ্বর যিরমিয়কে শোকপ্রিয় নারী এবং ধূর্ত নারী উভয়ের জন্য ডাকার নির্দেশ দেন।</w:t>
      </w:r>
    </w:p>
    <w:p/>
    <w:p>
      <w:r xmlns:w="http://schemas.openxmlformats.org/wordprocessingml/2006/main">
        <w:t xml:space="preserve">1. শোক এবং জ্ঞান প্রভুর কল</w:t>
      </w:r>
    </w:p>
    <w:p/>
    <w:p>
      <w:r xmlns:w="http://schemas.openxmlformats.org/wordprocessingml/2006/main">
        <w:t xml:space="preserve">2. কিভাবে ঈশ্বরের নির্দেশাবলী সাড়া</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Jeremiah 9:18 আর তারা তাড়াতাড়ি করুক, আর আমাদের জন্য হাহাকার করুক, যাতে আমাদের চোখ অশ্রু ঝরতে পারে, আর আমাদের চোখের পাতা দিয়ে জল বেরিয়ে আসে।</w:t>
      </w:r>
    </w:p>
    <w:p/>
    <w:p>
      <w:r xmlns:w="http://schemas.openxmlformats.org/wordprocessingml/2006/main">
        <w:t xml:space="preserve">যিরমিয় লোকেদেরকে তাড়াহুড়ো করতে এবং কাঁদতে কাঁদতে শোক প্রকাশ করার আহ্বান জানায়।</w:t>
      </w:r>
    </w:p>
    <w:p/>
    <w:p>
      <w:r xmlns:w="http://schemas.openxmlformats.org/wordprocessingml/2006/main">
        <w:t xml:space="preserve">1. শোকের জন্য একটি আহ্বান: যিরমিয়ের সাথে শোক</w:t>
      </w:r>
    </w:p>
    <w:p/>
    <w:p>
      <w:r xmlns:w="http://schemas.openxmlformats.org/wordprocessingml/2006/main">
        <w:t xml:space="preserve">2. হারানো জন্য কাঁদুন: আমাদের দুঃখে সান্ত্বনা খুঁজে পাওয়া</w:t>
      </w:r>
    </w:p>
    <w:p/>
    <w:p>
      <w:r xmlns:w="http://schemas.openxmlformats.org/wordprocessingml/2006/main">
        <w:t xml:space="preserve">1. গীতসংহিতা 30:5 - "কান্না এক রাতের জন্য সহ্য করতে পারে, কিন্তু আনন্দ সকালে আসে।"</w:t>
      </w:r>
    </w:p>
    <w:p/>
    <w:p>
      <w:r xmlns:w="http://schemas.openxmlformats.org/wordprocessingml/2006/main">
        <w:t xml:space="preserve">2. বিলাপ 3:19-20 - "আমার দুর্দশা এবং আমার বিচরণ, কৃমি এবং পিত্তর কথা মনে রেখো! আমার আত্মা এখনও সেগুলি স্মরণে রেখেছে, এবং আমার মধ্যে বিনীত হয়েছে। এটি আমি আমার মনে স্মরণ করি, তাই আমি আশা করি।"</w:t>
      </w:r>
    </w:p>
    <w:p/>
    <w:p>
      <w:r xmlns:w="http://schemas.openxmlformats.org/wordprocessingml/2006/main">
        <w:t xml:space="preserve">Jeremiah 9:19 কারণ সিয়োন থেকে হাহাকারের রব শোনা যাচ্ছে, আমরা কেমন করে নষ্ট হয়েছি! আমরা খুবই বিব্রত, কারণ আমরা দেশ পরিত্যাগ করেছি, কারণ আমাদের বাসস্থান আমাদের তাড়িয়ে দিয়েছে৷</w:t>
      </w:r>
    </w:p>
    <w:p/>
    <w:p>
      <w:r xmlns:w="http://schemas.openxmlformats.org/wordprocessingml/2006/main">
        <w:t xml:space="preserve">সিয়োনের কাছ থেকে কান্নার আওয়াজ শোনা যায়, যা প্রকাশ করে যে তারা কীভাবে লুণ্ঠিত হয়েছে এবং ব্যাপকভাবে বিভ্রান্ত হয়েছে কারণ তারা তাদের বাড়ি ছেড়েছে।</w:t>
      </w:r>
    </w:p>
    <w:p/>
    <w:p>
      <w:r xmlns:w="http://schemas.openxmlformats.org/wordprocessingml/2006/main">
        <w:t xml:space="preserve">1. বাড়ির শক্তি: কেন বাড়ি কেবল একটি জায়গার চেয়ে বেশি</w:t>
      </w:r>
    </w:p>
    <w:p/>
    <w:p>
      <w:r xmlns:w="http://schemas.openxmlformats.org/wordprocessingml/2006/main">
        <w:t xml:space="preserve">2. এগিয়ে যাওয়া: বাড়ি ছেড়ে যাওয়ার ব্যথা থেকে শিক্ষা নেওয়া</w:t>
      </w:r>
    </w:p>
    <w:p/>
    <w:p>
      <w:r xmlns:w="http://schemas.openxmlformats.org/wordprocessingml/2006/main">
        <w:t xml:space="preserve">1. গীতসংহিতা 137:1-4</w:t>
      </w:r>
    </w:p>
    <w:p/>
    <w:p>
      <w:r xmlns:w="http://schemas.openxmlformats.org/wordprocessingml/2006/main">
        <w:t xml:space="preserve">2. হিব্রু 11:13-16</w:t>
      </w:r>
    </w:p>
    <w:p/>
    <w:p>
      <w:r xmlns:w="http://schemas.openxmlformats.org/wordprocessingml/2006/main">
        <w:t xml:space="preserve">Jeremiah 9:20 তবুও হে নারীরা, সদাপ্রভুর বাক্য শোন এবং তাঁর মুখের বাক্য তোমাদের কানে গ্রহণ কর, এবং তোমাদের কন্যাদের বিলাপ ও প্রতিবেশীকে বিলাপ শেখাও।</w:t>
      </w:r>
    </w:p>
    <w:p/>
    <w:p>
      <w:r xmlns:w="http://schemas.openxmlformats.org/wordprocessingml/2006/main">
        <w:t xml:space="preserve">ঈশ্বর নারীদেরকে তাঁর বাক্য শোনার জন্য এবং তাদের কন্যা ও প্রতিবেশীদের বিলাপ করতে শেখান।</w:t>
      </w:r>
    </w:p>
    <w:p/>
    <w:p>
      <w:r xmlns:w="http://schemas.openxmlformats.org/wordprocessingml/2006/main">
        <w:t xml:space="preserve">1. ঈশ্বরের বাক্য শোনার শক্তি</w:t>
      </w:r>
    </w:p>
    <w:p/>
    <w:p>
      <w:r xmlns:w="http://schemas.openxmlformats.org/wordprocessingml/2006/main">
        <w:t xml:space="preserve">2. আমাদের কন্যাদের বিলাপের মধ্যে বিলাপ করতে শেখানো</w:t>
      </w:r>
    </w:p>
    <w:p/>
    <w:p>
      <w:r xmlns:w="http://schemas.openxmlformats.org/wordprocessingml/2006/main">
        <w:t xml:space="preserve">1. জেমস 1:19-21, আমার প্রিয় ভাইয়েরা এটা জানুন: প্রত্যেক ব্যক্তি শুনতে দ্রুত, কথা বলতে ধীর, রাগ করতে ধীর হোক; কারণ মানুষের রাগ ঈশ্বরের ধার্মিকতা উৎপন্ন করে না। অতএব সমস্ত নোংরাতা এবং ব্যাপক দুষ্টতা দূর করুন এবং নম্রতার সাথে রোপিত শব্দটি গ্রহণ করুন, যা আপনার আত্মাকে রক্ষা করতে সক্ষম।</w:t>
      </w:r>
    </w:p>
    <w:p/>
    <w:p>
      <w:r xmlns:w="http://schemas.openxmlformats.org/wordprocessingml/2006/main">
        <w:t xml:space="preserve">2. হিতোপদেশ 1:8-9 হে বৎস, তোমার পিতার নির্দেশ শোন, এবং তোমার মায়ের শিক্ষা ত্যাগ করো না, কারণ সেগুলি তোমার মাথার জন্য একটি সুন্দর মালা এবং তোমার গলায় দুল।</w:t>
      </w:r>
    </w:p>
    <w:p/>
    <w:p>
      <w:r xmlns:w="http://schemas.openxmlformats.org/wordprocessingml/2006/main">
        <w:t xml:space="preserve">Jeremiah 9:21 কারণ মৃত্যু আমাদের জানালায় উঠে এসেছে এবং আমাদের প্রাসাদে প্রবেশ করেছে, বাইরে থেকে ছেলেমেয়েদের এবং রাস্তা থেকে যুবকদের কেটে ফেলার জন্য।</w:t>
      </w:r>
    </w:p>
    <w:p/>
    <w:p>
      <w:r xmlns:w="http://schemas.openxmlformats.org/wordprocessingml/2006/main">
        <w:t xml:space="preserve">মৃত্যু আমাদের ঘরে ঢুকে আমাদের সন্তানদের কেড়ে নিয়েছে।</w:t>
      </w:r>
    </w:p>
    <w:p/>
    <w:p>
      <w:r xmlns:w="http://schemas.openxmlformats.org/wordprocessingml/2006/main">
        <w:t xml:space="preserve">1: আমরা অবশ্যই জীবনের মূল্যবানতা এবং এটি কত দ্রুত কেড়ে নেওয়া যেতে পারে তা ভুলে যাওয়া উচিত নয়।</w:t>
      </w:r>
    </w:p>
    <w:p/>
    <w:p>
      <w:r xmlns:w="http://schemas.openxmlformats.org/wordprocessingml/2006/main">
        <w:t xml:space="preserve">2: আমাদের সন্তানরা প্রভুর কাছ থেকে একটি আশীর্বাদ এবং আমাদের অবশ্যই তাদের ভাল যত্ন নিতে হবে।</w:t>
      </w:r>
    </w:p>
    <w:p/>
    <w:p>
      <w:r xmlns:w="http://schemas.openxmlformats.org/wordprocessingml/2006/main">
        <w:t xml:space="preserve">1: গীতসংহিতা 127:3-5 - দেখ, শিশুরা প্রভুর কাছ থেকে একটি উত্তরাধিকার, গর্ভের ফল একটি পুরস্কার।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Deuteronomy 6:4-7 -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Jeremiah 9:22 বল, সদাপ্রভু এই কথা কহেন, এমন কি মানুষের মৃতদেহ খোলা মাঠের উপর গোবরের মত পড়ে থাকবে, এবং ফসল কাটার পরে মুঠো মুঠোর মত পড়ে থাকবে, এবং কেউই তাদের সংগ্রহ করতে পারবে না।</w:t>
      </w:r>
    </w:p>
    <w:p/>
    <w:p>
      <w:r xmlns:w="http://schemas.openxmlformats.org/wordprocessingml/2006/main">
        <w:t xml:space="preserve">প্রভু যিরমিয়ের মাধ্যমে কথা বলেন, ঘোষণা করেন যে মৃতদের মৃতদেহ মাঠের মধ্যে পচনের জন্য ছেড়ে দেওয়া হবে এবং তাদের সংগ্রহ করার জন্য কেউ থাকবে না।</w:t>
      </w:r>
    </w:p>
    <w:p/>
    <w:p>
      <w:r xmlns:w="http://schemas.openxmlformats.org/wordprocessingml/2006/main">
        <w:t xml:space="preserve">1. ঈশ্বরের বিচার: পাপের তীব্রতা বোঝা</w:t>
      </w:r>
    </w:p>
    <w:p/>
    <w:p>
      <w:r xmlns:w="http://schemas.openxmlformats.org/wordprocessingml/2006/main">
        <w:t xml:space="preserve">2. কীভাবে আমরা ঈশ্বরের বিচারের প্রতি সাড়া দিতে পারি?</w:t>
      </w:r>
    </w:p>
    <w:p/>
    <w:p>
      <w:r xmlns:w="http://schemas.openxmlformats.org/wordprocessingml/2006/main">
        <w:t xml:space="preserve">1. চাকরি 21:23 - "একজন তার পূর্ণ শক্তিতে মৃত্যুবরণ করে, সম্পূর্ণ স্বাচ্ছন্দ্য এবং শান্ত হয়ে।"</w:t>
      </w:r>
    </w:p>
    <w:p/>
    <w:p>
      <w:r xmlns:w="http://schemas.openxmlformats.org/wordprocessingml/2006/main">
        <w:t xml:space="preserve">2. Ezekiel 32:4 - "আমিও তোমাকে অপরিচিতদের হাতে তুলে দেব এবং তোমাকে এক জাতি থেকে অন্য জনের কাছে নিয়ে যাব।"</w:t>
      </w:r>
    </w:p>
    <w:p/>
    <w:p>
      <w:r xmlns:w="http://schemas.openxmlformats.org/wordprocessingml/2006/main">
        <w:t xml:space="preserve">Jeremiah 9:23 সদাপ্রভু এই কথা বলেন, জ্ঞানী ব্যক্তি তার প্রজ্ঞায় গৌরব না করুক, শক্তিশালী ব্যক্তি তার শক্তিতে গর্ব না করুক, ধনী ব্যক্তি তার ধন-সম্পদে গর্ব না করুক।</w:t>
      </w:r>
    </w:p>
    <w:p/>
    <w:p>
      <w:r xmlns:w="http://schemas.openxmlformats.org/wordprocessingml/2006/main">
        <w:t xml:space="preserve">ঈশ্বর লোকেদেরকে তাদের জ্ঞান, শক্তি বা ধন-সম্পদের গৌরব না করার জন্য সতর্ক করেন।</w:t>
      </w:r>
    </w:p>
    <w:p/>
    <w:p>
      <w:r xmlns:w="http://schemas.openxmlformats.org/wordprocessingml/2006/main">
        <w:t xml:space="preserve">1. "নম্রতার মূল্য"</w:t>
      </w:r>
    </w:p>
    <w:p/>
    <w:p>
      <w:r xmlns:w="http://schemas.openxmlformats.org/wordprocessingml/2006/main">
        <w:t xml:space="preserve">2. "অহংকার বিপদ"</w:t>
      </w:r>
    </w:p>
    <w:p/>
    <w:p>
      <w:r xmlns:w="http://schemas.openxmlformats.org/wordprocessingml/2006/main">
        <w:t xml:space="preserve">1.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2. হিতোপদেশ 11:2 - "যখন অহংকার আসে, তখন লজ্জা আসে: কিন্তু নম্রদের সাথে প্রজ্ঞা থাকে।"</w:t>
      </w:r>
    </w:p>
    <w:p/>
    <w:p>
      <w:r xmlns:w="http://schemas.openxmlformats.org/wordprocessingml/2006/main">
        <w:t xml:space="preserve">Jeremiah 9:24 কিন্তু যে মহিমান্বিত হয় সে এই বিষয়ে গৌরব করুক যে সে আমাকে বোঝে ও জানে, আমিই সদাপ্রভু যে পৃথিবীতে প্রেমময়তা, বিচার ও ধার্মিকতা ব্যবহার করি; কেননা এই সব বিষয়ে আমি আনন্দিত, সদাপ্রভু বলেন।</w:t>
      </w:r>
    </w:p>
    <w:p/>
    <w:p>
      <w:r xmlns:w="http://schemas.openxmlformats.org/wordprocessingml/2006/main">
        <w:t xml:space="preserve">ঈশ্বর চান যে আমরা তাকে বোঝার এবং জানার মধ্যে গৌরব করি, যেমন তিনি পৃথিবীতে প্রেমময়তা, বিচার এবং ধার্মিকতা ব্যবহার করেন।</w:t>
      </w:r>
    </w:p>
    <w:p/>
    <w:p>
      <w:r xmlns:w="http://schemas.openxmlformats.org/wordprocessingml/2006/main">
        <w:t xml:space="preserve">1. ঈশ্বরের প্রেমময় দয়া, বিচার এবং ধার্মিকতায় আনন্দ করতে শেখা</w:t>
      </w:r>
    </w:p>
    <w:p/>
    <w:p>
      <w:r xmlns:w="http://schemas.openxmlformats.org/wordprocessingml/2006/main">
        <w:t xml:space="preserve">2. ঈশ্বরকে বোঝা এবং জানা: তাঁকে মহিমান্বিত করার একটি পথ</w:t>
      </w:r>
    </w:p>
    <w:p/>
    <w:p>
      <w:r xmlns:w="http://schemas.openxmlformats.org/wordprocessingml/2006/main">
        <w:t xml:space="preserve">1. দ্বিতীয় বিবরণ 10:12-13 -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জেমস 4:6-10 - কিন্তু তিনি আরও অনুগ্রহ দেন। তাই তিনি বলেছেন: "ঈশ্বর গর্বিতদের প্রতিরোধ করেন, কিন্তু নম্রদের অনুগ্রহ করেন।" প্রভুর সামনে নম্র হও, এবং তিনি তোমাকে উঁচু করবেন৷</w:t>
      </w:r>
    </w:p>
    <w:p/>
    <w:p>
      <w:r xmlns:w="http://schemas.openxmlformats.org/wordprocessingml/2006/main">
        <w:t xml:space="preserve">Jeremiah 9:25 দেখ, এমন দিন আসছে, সদাপ্রভু বলছেন, আমি তাদের সকলকে শাস্তি দেব, যারা খৎনা না করানোদের সঙ্গে খৎনা করানো হয়েছে;</w:t>
      </w:r>
    </w:p>
    <w:p/>
    <w:p>
      <w:r xmlns:w="http://schemas.openxmlformats.org/wordprocessingml/2006/main">
        <w:t xml:space="preserve">যারা খৎনা করানো এবং খৎনা না করানো হয়েছে তাদের সবাইকে ঈশ্বর শাস্তি দেবেন।</w:t>
      </w:r>
    </w:p>
    <w:p/>
    <w:p>
      <w:r xmlns:w="http://schemas.openxmlformats.org/wordprocessingml/2006/main">
        <w:t xml:space="preserve">1. অহংকারের পাপ: নিজেকে অন্যদের উপরে রাখার পরিণতি</w:t>
      </w:r>
    </w:p>
    <w:p/>
    <w:p>
      <w:r xmlns:w="http://schemas.openxmlformats.org/wordprocessingml/2006/main">
        <w:t xml:space="preserve">2. আত্মতুষ্টির বিপদ: যারা তাকে গ্রহণ করে তাদের উপর ঈশ্বরের বিচার</w:t>
      </w:r>
    </w:p>
    <w:p/>
    <w:p>
      <w:r xmlns:w="http://schemas.openxmlformats.org/wordprocessingml/2006/main">
        <w:t xml:space="preserve">1. গালাতীয় 6:13-14 - "কারণ সুন্নত বা সুন্নত কিছুই নয়, কিন্তু একটি নতুন সৃষ্টি। এবং যারা এই নিয়ম অনুসারে চলে, তাদের জন্য এবং ঈশ্বরের ইস্রায়েলের উপর শান্তি ও করুণা বর্ষিত হোক।"</w:t>
      </w:r>
    </w:p>
    <w:p/>
    <w:p>
      <w:r xmlns:w="http://schemas.openxmlformats.org/wordprocessingml/2006/main">
        <w:t xml:space="preserve">2. রোমানস 2:28-29 - "কেউ ইহুদি নয় যে কেবল বাহ্যিকভাবে এক, বা সুন্নত বাহ্যিক ও শারীরিক নয়৷ কিন্তু একজন ইহুদি অভ্যন্তরীণ একজন, এবং সুন্নত আত্মার দ্বারা হৃদয়ের বিষয়, নয়৷ চিঠির মাধ্যমে। তার প্রশংসা মানুষের কাছ থেকে নয়, ঈশ্বরের কাছ থেকে।"</w:t>
      </w:r>
    </w:p>
    <w:p/>
    <w:p>
      <w:r xmlns:w="http://schemas.openxmlformats.org/wordprocessingml/2006/main">
        <w:t xml:space="preserve">Jeremiah 9:26 মিশর, যিহূদা, ইদোম, অম্মোনের সন্তানগণ, মোয়াব এবং প্রান্তরে বসবাসকারী সমস্ত লোক, যারা মরুভূমিতে বাস করে; হৃদয়ে সুন্নত না।</w:t>
      </w:r>
    </w:p>
    <w:p/>
    <w:p>
      <w:r xmlns:w="http://schemas.openxmlformats.org/wordprocessingml/2006/main">
        <w:t xml:space="preserve">মিশর, যিহূদা, ইদোম, অম্মোন, মোয়াব এবং মরুভূমিতে থাকা সমস্ত ইস্রায়েলের চারপাশের সমস্ত জাতি খৎনা করা হয়নি এবং ইস্রায়েলের সমস্ত পরিবার অন্তরে খৎনা করা হয়নি৷</w:t>
      </w:r>
    </w:p>
    <w:p/>
    <w:p>
      <w:r xmlns:w="http://schemas.openxmlformats.org/wordprocessingml/2006/main">
        <w:t xml:space="preserve">1. সুন্নতের গুরুত্ব: যিরমিয় 9:26-এ একটি অধ্যয়ন</w:t>
      </w:r>
    </w:p>
    <w:p/>
    <w:p>
      <w:r xmlns:w="http://schemas.openxmlformats.org/wordprocessingml/2006/main">
        <w:t xml:space="preserve">2. হার্টের সুন্নত: যিরমিয় 9:26-এ একটি অধ্যয়ন</w:t>
      </w:r>
    </w:p>
    <w:p/>
    <w:p>
      <w:r xmlns:w="http://schemas.openxmlformats.org/wordprocessingml/2006/main">
        <w:t xml:space="preserve">1. Deuteronomy 10:16 - তাই আপনার হৃদয়ের অগ্রভাগের খৎনা করুন এবং আর শক্ত হবেন না।</w:t>
      </w:r>
    </w:p>
    <w:p/>
    <w:p>
      <w:r xmlns:w="http://schemas.openxmlformats.org/wordprocessingml/2006/main">
        <w:t xml:space="preserve">2. রোমানস 2:29 - কিন্তু তিনি একজন ইহুদি, যিনি অভ্যন্তরীণভাবে একজন; আর সুন্নত হল হৃদয়, আত্মায়, চিঠিতে নয়৷ যার প্রশংসা মানুষের নয়, ঈশ্বরের।</w:t>
      </w:r>
    </w:p>
    <w:p/>
    <w:p>
      <w:r xmlns:w="http://schemas.openxmlformats.org/wordprocessingml/2006/main">
        <w:t xml:space="preserve">যিরমিয় অধ্যায় 10 মূর্তিপূজার মূর্খতাকে সম্বোধন করে এবং এটিকে ঈশ্বরের মহত্ত্ব এবং সার্বভৌমত্বের সাথে তুলনা করে।</w:t>
      </w:r>
    </w:p>
    <w:p/>
    <w:p>
      <w:r xmlns:w="http://schemas.openxmlformats.org/wordprocessingml/2006/main">
        <w:t xml:space="preserve">1 ম অনুচ্ছেদ: অধ্যায়টি শুরু হয় যিরমিয় জাতিদের অনুশীলন এবং তাদের মূর্তি পূজার বিরুদ্ধে সতর্কবাণী দিয়ে (জেরিমিয়া 10:1-5)। তিনি বর্ণনা করেছেন কিভাবে তারা কাঠ থেকে মূর্তি তৈরি করে, রূপা ও সোনা দিয়ে সাজায় এবং নখের সাহায্যে তাদের জায়গায় বেঁধে রাখে। এই মূর্তি শক্তিহীন এবং কথা বলতে বা নড়াচড়া করতে পারে না। যিরমিয় জোর দিয়েছিলেন যে তারা সত্য ঈশ্বরের বিপরীতে মানুষের কারুশিল্পের পণ্য মাত্র।</w:t>
      </w:r>
    </w:p>
    <w:p/>
    <w:p>
      <w:r xmlns:w="http://schemas.openxmlformats.org/wordprocessingml/2006/main">
        <w:t xml:space="preserve">2য় অনুচ্ছেদ: যিরমিয় সত্য ঈশ্বরের সাথে মূর্তিগুলির বৈপরীত্য করেছেন, যিনি মহান এবং পরাক্রমশালী (জেরিমিয়া 10:6-10)। তিনি ঘোষণা করেন যে সমস্ত জাতির মধ্যে তাঁর সমতুল্য কেউ নেই। প্রভুকে ভয় করতে হবে কারণ তিনিই সব কিছুর স্রষ্টা। অন্যান্য জাতির দেবতারা মূল্যহীন মূর্তি, কিন্তু ঈশ্বর জীবিত এবং শক্তিশালী।</w:t>
      </w:r>
    </w:p>
    <w:p/>
    <w:p>
      <w:r xmlns:w="http://schemas.openxmlformats.org/wordprocessingml/2006/main">
        <w:t xml:space="preserve">3য় অনুচ্ছেদ: Jeremiah মূর্তি পূজার অসারতা হাইলাইট (Jeremiah 10:11-16)। তিনি বলেছেন যে মিথ্যা দেবতারা ঈশ্বরের মহিমার সাথে তুলনা করতে পারে না বা তাঁর মতো অলৌকিক কাজ করতে পারে না। মানুষের হাতে তৈরি মূর্তিগুলো শূন্য, প্রাণ বা প্রাণহীন। বিপরীতে, ঈশ্বর হলেন তিনি যিনি তাঁর শক্তি দ্বারা সবকিছু তৈরি করেছেন।</w:t>
      </w:r>
    </w:p>
    <w:p/>
    <w:p>
      <w:r xmlns:w="http://schemas.openxmlformats.org/wordprocessingml/2006/main">
        <w:t xml:space="preserve">4র্থ অনুচ্ছেদ: অধ্যায়টি মূর্তিগুলির অনুসরণে তাদের মূর্খতা স্বীকার করার জন্য যিহূদার প্রতি আহ্বান জানিয়ে শেষ হয়েছে (জেরিমিয়া 10:17-25)। আসন্ন বিচারের মধ্যে যিরমিয় তার লোকেদের পক্ষে করুণার আবেদন করেন। তিনি তাদের অযোগ্যতা স্বীকার করেন কিন্তু ঈশ্বরকে তাদের উপর সম্পূর্ণরূপে তাঁর ক্রোধ ঢেলে না দেওয়ার জন্য অনুরোধ করেন।</w:t>
      </w:r>
    </w:p>
    <w:p/>
    <w:p>
      <w:r xmlns:w="http://schemas.openxmlformats.org/wordprocessingml/2006/main">
        <w:t xml:space="preserve">সংক্ষেপে,</w:t>
      </w:r>
    </w:p>
    <w:p>
      <w:r xmlns:w="http://schemas.openxmlformats.org/wordprocessingml/2006/main">
        <w:t xml:space="preserve">Jeremiah অধ্যায় দশ জাতিদের দ্বারা অনুশীলন মূর্তিপূজা মূর্খতা প্রকাশ. মানুষ কাঠের নির্জীব মূর্তি তৈরি করে, রূপা ও সোনা দিয়ে সাজিয়ে। এই শক্তিহীন সৃষ্টিগুলি ঈশ্বরের মহত্ত্ব এবং সার্বভৌমত্বের সাথে বিপরীত। সত্য ঈশ্বরকে সমস্ত জাতির মধ্যে অনন্য হিসাবে ঘোষণা করা হয়েছে, যাকে সমস্ত কিছুর উপরে সৃষ্টিকর্তা হিসাবে ভয় করা উচিত। বিপরীতে, মিথ্যা দেবতাদের মূল্যহীন বলে মনে করা হয়, তাদের মানব-সৃষ্ট প্রতিরূপদের মতো জীবন বা শক্তি নেই। মূর্তি পূজার অসারতার উপর জোর দেওয়া হয়েছে, কারণ এই মিথ্যা দেবতারা ঈশ্বরের মহিমার সাথে তুলনা করতে পারে না বা তাঁর মতো অলৌকিক কাজ করতে পারে না। সবকিছুর স্রষ্টা হিসাবে একমাত্র ঈশ্বরই প্রকৃত ক্ষমতার অধিকারী। অধ্যায়টি আসন্ন বিচারের মধ্যে যিহূদার পক্ষে করুণার আবেদনের সাথে শেষ হয়। তাদের অযোগ্যতা স্বীকার করে, যিরমিয় ঐশ্বরিক ক্রোধ ঢেলে সংযম করার জন্য এবং তার লোকেদের প্রতি সমবেদনার আবেদন জানায়।</w:t>
      </w:r>
    </w:p>
    <w:p/>
    <w:p>
      <w:r xmlns:w="http://schemas.openxmlformats.org/wordprocessingml/2006/main">
        <w:t xml:space="preserve">Jeremiah 10:1 হে ইস্রায়েলের পরিবার, সদাপ্রভু তোমাদের কাছে যে বাক্য বলছেন তা শোন।</w:t>
      </w:r>
    </w:p>
    <w:p/>
    <w:p>
      <w:r xmlns:w="http://schemas.openxmlformats.org/wordprocessingml/2006/main">
        <w:t xml:space="preserve">এই অনুচ্ছেদটি ঈশ্বরের বাক্য শোনার গুরুত্বের উপর জোর দেয়।</w:t>
      </w:r>
    </w:p>
    <w:p/>
    <w:p>
      <w:r xmlns:w="http://schemas.openxmlformats.org/wordprocessingml/2006/main">
        <w:t xml:space="preserve">1. "ঈশ্বরের শব্দের আনুগত্যে জীবনযাপন"</w:t>
      </w:r>
    </w:p>
    <w:p/>
    <w:p>
      <w:r xmlns:w="http://schemas.openxmlformats.org/wordprocessingml/2006/main">
        <w:t xml:space="preserve">2. "ঈশ্বরের কণ্ঠস্বর শুনতে শেখা"</w:t>
      </w:r>
    </w:p>
    <w:p/>
    <w:p>
      <w:r xmlns:w="http://schemas.openxmlformats.org/wordprocessingml/2006/main">
        <w:t xml:space="preserve">1. গীতসংহিতা 119:105 - তোমার শব্দ আমার পায়ের জন্য একটি প্রদীপ, এবং আমার পথের জন্য একটি আলো।</w:t>
      </w:r>
    </w:p>
    <w:p/>
    <w:p>
      <w:r xmlns:w="http://schemas.openxmlformats.org/wordprocessingml/2006/main">
        <w:t xml:space="preserve">2. জেমস 1:21-22 - তাই সমস্ত নোংরাতা এবং দুষ্টতার উপচে পড়া বাদ দিন এবং নম্রতার সাথে রোপিত শব্দটি গ্রহণ করুন, যা আপনার আত্মাকে বাঁচাতে সক্ষম।</w:t>
      </w:r>
    </w:p>
    <w:p/>
    <w:p>
      <w:r xmlns:w="http://schemas.openxmlformats.org/wordprocessingml/2006/main">
        <w:t xml:space="preserve">Jeremiah 10:2 সদাপ্রভু এই কথা কহেন, জাতিগণের পথ শিখিও না, স্বর্গের চিহ্ন দেখে হতাশ হইও না; কারণ বিধর্মীরা তাদের দেখে হতাশ হয়৷</w:t>
      </w:r>
    </w:p>
    <w:p/>
    <w:p>
      <w:r xmlns:w="http://schemas.openxmlformats.org/wordprocessingml/2006/main">
        <w:t xml:space="preserve">ঈশ্বর আমাদেরকে পৌত্তলিক জাতির পথ না শিখতে এবং স্বর্গের জ্যোতিষশাস্ত্রীয় চিহ্নগুলিকে ভয় না করার নির্দেশ দেন কারণ পৌত্তলিকরা তাদের ভয় করে।</w:t>
      </w:r>
    </w:p>
    <w:p/>
    <w:p>
      <w:r xmlns:w="http://schemas.openxmlformats.org/wordprocessingml/2006/main">
        <w:t xml:space="preserve">1. প্রতারিত হবেন না: বিশ্বের পথ সম্পর্কে সতর্ক থাকুন</w:t>
      </w:r>
    </w:p>
    <w:p/>
    <w:p>
      <w:r xmlns:w="http://schemas.openxmlformats.org/wordprocessingml/2006/main">
        <w:t xml:space="preserve">2. ঈশ্বরের শক্তির উপর নির্ভর করুন এবং বিশ্বের প্রতারণার উপর নয়</w:t>
      </w:r>
    </w:p>
    <w:p/>
    <w:p>
      <w:r xmlns:w="http://schemas.openxmlformats.org/wordprocessingml/2006/main">
        <w:t xml:space="preserve">1. 1 জন 4:1-3 - "প্রিয় বন্ধুরা, প্রতিটি আত্মাকে বিশ্বাস করো না, কিন্তু আত্মাদের পরীক্ষা কর যে তারা ঈশ্বরের কাছ থেকে এসেছে কিনা, কারণ অনেক মিথ্যা ভাববাদী পৃথিবীতে চলে গেছে।"</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Jeremiah 10:3 লোকেদের রীতিনীতি নিরর্থক, কেননা কেউ বন থেকে গাছ কাটে, কুড়াল দিয়ে কারিগরের হাতের কাজ।</w:t>
      </w:r>
    </w:p>
    <w:p/>
    <w:p>
      <w:r xmlns:w="http://schemas.openxmlformats.org/wordprocessingml/2006/main">
        <w:t xml:space="preserve">মানুষের রীতিনীতি নিরর্থক কারণ তারা বন থেকে একটি গাছ নিয়ে যায়, যা একটি কুড়াল দিয়ে একজন দক্ষ শ্রমিক দ্বারা তৈরি করা হয়েছিল।</w:t>
      </w:r>
    </w:p>
    <w:p/>
    <w:p>
      <w:r xmlns:w="http://schemas.openxmlformats.org/wordprocessingml/2006/main">
        <w:t xml:space="preserve">1. ঈশ্বরের সৃষ্টির সৌন্দর্য: যিরমিয় 10:3 এর প্রতিফলন</w:t>
      </w:r>
    </w:p>
    <w:p/>
    <w:p>
      <w:r xmlns:w="http://schemas.openxmlformats.org/wordprocessingml/2006/main">
        <w:t xml:space="preserve">2. মানুষের কাস্টমসের অসারতা: Jeremiah 10:3 এবং আমাদের জীবন</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Ecclesiastes 7:29 - "দেখুন, আমি কেবল এটিই পেয়েছি, ঈশ্বর মানুষকে ন্যায়পরায়ণ করেছেন; কিন্তু তারা অনেক আবিষ্কারের সন্ধান করেছে।"</w:t>
      </w:r>
    </w:p>
    <w:p/>
    <w:p>
      <w:r xmlns:w="http://schemas.openxmlformats.org/wordprocessingml/2006/main">
        <w:t xml:space="preserve">Jeremiah 10:4 তারা রৌপ্য ও সোনা দিয়ে সজ্জিত করেছে; তারা পেরেক এবং হাতুড়ি দিয়ে এটিকে বেঁধে রাখে যাতে এটি নড়তে না পারে।</w:t>
      </w:r>
    </w:p>
    <w:p/>
    <w:p>
      <w:r xmlns:w="http://schemas.openxmlformats.org/wordprocessingml/2006/main">
        <w:t xml:space="preserve">লোকেরা রূপা এবং সোনা দিয়ে প্রতিমা সাজায় এবং পেরেক এবং হাতুড়ি দিয়ে বেঁধে রাখে যাতে তারা নড়াচড়া না করে।</w:t>
      </w:r>
    </w:p>
    <w:p/>
    <w:p>
      <w:r xmlns:w="http://schemas.openxmlformats.org/wordprocessingml/2006/main">
        <w:t xml:space="preserve">1. আমাদের বস্তুগত সম্পদের উপর আমাদের আস্থা রাখা উচিত নয়, কারণ তারা কখনই আমাদের স্থায়ী নিরাপত্তা আনতে পারে না।</w:t>
      </w:r>
    </w:p>
    <w:p/>
    <w:p>
      <w:r xmlns:w="http://schemas.openxmlformats.org/wordprocessingml/2006/main">
        <w:t xml:space="preserve">2. মিথ্যা দেবতাদের উপাসনা করার জন্য আমাদের প্রলুব্ধ হওয়া উচিত নয়, কারণ তারা প্রাণহীন বস্তু ছাড়া আর কিছুই নয়।</w:t>
      </w:r>
    </w:p>
    <w:p/>
    <w:p>
      <w:r xmlns:w="http://schemas.openxmlformats.org/wordprocessingml/2006/main">
        <w:t xml:space="preserve">1. রোমানস 16:17-18 ভাইয়েরা, আমি আপনাদের কাছে অনুরোধ করছি, যারা বিভেদ সৃষ্টি করে এবং আপনাদের শেখানো মতবাদের বিপরীতে বাধা সৃষ্টি করে তাদের থেকে সতর্ক থাকুন; তাদের এড়িয়ে চলুন কারণ এই ধরনের ব্যক্তিরা আমাদের প্রভু খ্রীষ্টের সেবা করে না, কিন্তু তাদের নিজস্ব ক্ষুধা, এবং মসৃণ কথাবার্তা এবং চাটুকার দ্বারা তারা নির্বোধদের হৃদয়কে প্রতারিত করে।</w:t>
      </w:r>
    </w:p>
    <w:p/>
    <w:p>
      <w:r xmlns:w="http://schemas.openxmlformats.org/wordprocessingml/2006/main">
        <w:t xml:space="preserve">2. গীতসংহিতা 115:4-8 তাদের মূর্তি রূপা ও সোনার, মানুষের হাতের কাজ।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Jeremiah 10:5 তারা খেজুর গাছের মত সোজা, কিন্তু কথা বলে না: তাদের বহন করতে হবে, কারণ তারা যেতে পারে না। তাদের ভয় কোরো না; কারণ তারা মন্দ কাজ করতে পারে না, ভাল করারও তাদের মধ্যে নেই৷</w:t>
      </w:r>
    </w:p>
    <w:p/>
    <w:p>
      <w:r xmlns:w="http://schemas.openxmlformats.org/wordprocessingml/2006/main">
        <w:t xml:space="preserve">ঈশ্বরের লোকেরা খেজুর গাছের মতো - শক্তিশালী এবং ন্যায়পরায়ণ, কিন্তু নিজেদের পক্ষে কথা বলতে অক্ষম। তাদের ভয় করবেন না, কারণ তারা কোন ক্ষতি বা ভাল করতে সক্ষম নয়।</w:t>
      </w:r>
    </w:p>
    <w:p/>
    <w:p>
      <w:r xmlns:w="http://schemas.openxmlformats.org/wordprocessingml/2006/main">
        <w:t xml:space="preserve">1. বিশ্বস্ত সেবার শক্তি</w:t>
      </w:r>
    </w:p>
    <w:p/>
    <w:p>
      <w:r xmlns:w="http://schemas.openxmlformats.org/wordprocessingml/2006/main">
        <w:t xml:space="preserve">2. ন্যায়পরায়ণ হওয়ার অনন্যতা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2:17-18 - "অতএব বিশ্বাস নিজে থেকেই, যদি কাজ না থাকে তবে তা মৃত। কিন্তু কেউ বলবে, তোমার বিশ্বাস আছে আর আমার কাজ আছে। তোমার কাজ ছাড়া তোমার বিশ্বাস আমাকে দেখাও, এবং আমি আমার কাজ দ্বারা তোমাকে আমার বিশ্বাস দেখাবে।"</w:t>
      </w:r>
    </w:p>
    <w:p/>
    <w:p>
      <w:r xmlns:w="http://schemas.openxmlformats.org/wordprocessingml/2006/main">
        <w:t xml:space="preserve">Jeremiah 10:6 কারণ হে সদাপ্রভু, তোমার মত কেউ নেই; তুমি মহান এবং তোমার নাম শক্তিতে মহান।</w:t>
      </w:r>
    </w:p>
    <w:p/>
    <w:p>
      <w:r xmlns:w="http://schemas.openxmlformats.org/wordprocessingml/2006/main">
        <w:t xml:space="preserve">ঈশ্বর অতুলনীয় এবং তাঁর মাহাত্ম্য অতুলনীয়।</w:t>
      </w:r>
    </w:p>
    <w:p/>
    <w:p>
      <w:r xmlns:w="http://schemas.openxmlformats.org/wordprocessingml/2006/main">
        <w:t xml:space="preserve">1. ঈশ্বর অতুলনীয় মহান এবং ভয়ঙ্কর</w:t>
      </w:r>
    </w:p>
    <w:p/>
    <w:p>
      <w:r xmlns:w="http://schemas.openxmlformats.org/wordprocessingml/2006/main">
        <w:t xml:space="preserve">2. আমাদের ঈশ্বরের মহত্ত্ব বোঝার চেষ্টা করা উচিত</w:t>
      </w:r>
    </w:p>
    <w:p/>
    <w:p>
      <w:r xmlns:w="http://schemas.openxmlformats.org/wordprocessingml/2006/main">
        <w:t xml:space="preserve">1. গীতসংহিতা 145:3 - সদাপ্রভু মহান, এবং প্রশংসনীয়; এবং তার মহত্ত্ব অন্বেষণযোগ্য.</w:t>
      </w:r>
    </w:p>
    <w:p/>
    <w:p>
      <w:r xmlns:w="http://schemas.openxmlformats.org/wordprocessingml/2006/main">
        <w:t xml:space="preserve">2. Isaiah 40:18 - তাহলে আপনি কার সাথে ঈশ্বরের তুলনা করবেন? অথবা তুমি তার সাথে কোন উপমাকে তুলনা করবে?</w:t>
      </w:r>
    </w:p>
    <w:p/>
    <w:p>
      <w:r xmlns:w="http://schemas.openxmlformats.org/wordprocessingml/2006/main">
        <w:t xml:space="preserve">Jeremiah 10:7 হে জাতির রাজা, কে তোমাকে ভয় করবে না? কেননা তা তোমার কাছেই প্রযোজ্য: কারণ সমস্ত জাতি ও তাদের সমস্ত রাজ্যের জ্ঞানী ব্যক্তিদের মধ্যে তোমার মতো আর কেউ নেই৷</w:t>
      </w:r>
    </w:p>
    <w:p/>
    <w:p>
      <w:r xmlns:w="http://schemas.openxmlformats.org/wordprocessingml/2006/main">
        <w:t xml:space="preserve">ঈশ্বর সমস্ত জাতি এবং তাদের জ্ঞানী ব্যক্তিদের মধ্যে অনন্যভাবে জ্ঞানী এবং শক্তিশালী এবং ভয় ও সম্মানের যোগ্য।</w:t>
      </w:r>
    </w:p>
    <w:p/>
    <w:p>
      <w:r xmlns:w="http://schemas.openxmlformats.org/wordprocessingml/2006/main">
        <w:t xml:space="preserve">1. ঈশ্বরের অনন্যতা: সমস্ত জাতির উপরে ঈশ্বরের শক্তি এবং জ্ঞান অন্বেষণ</w:t>
      </w:r>
    </w:p>
    <w:p/>
    <w:p>
      <w:r xmlns:w="http://schemas.openxmlformats.org/wordprocessingml/2006/main">
        <w:t xml:space="preserve">2. বিস্ময় এবং সম্মান: আমাদের জীবনে প্রভুর ভয়ের প্রশংসা করা</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33:12-15 - ধন্য সেই জাতি যার ঈশ্বর প্রভু, সেই জনগণ যাকে তিনি তার উত্তরাধিকার হিসেবে বেছে নিয়েছেন! প্রভু স্বর্গ থেকে নিচের দিকে তাকিয়ে আছেন; তিনি মানুষের সমস্ত সন্তানদের দেখেন; যেখানে তিনি সিংহাসনে বসেছেন সেখান থেকে তিনি পৃথিবীর সমস্ত বাসিন্দাদের দিকে তাকান, যিনি তাদের সকলের হৃদয় গঠন করেন এবং তাদের সমস্ত কাজ পর্যবেক্ষণ করেন।</w:t>
      </w:r>
    </w:p>
    <w:p/>
    <w:p>
      <w:r xmlns:w="http://schemas.openxmlformats.org/wordprocessingml/2006/main">
        <w:t xml:space="preserve">Jeremiah 10:8 কিন্তু তারা সম্পূর্ণ পাশবিক এবং মূর্খ: স্টক অসার মতবাদ।</w:t>
      </w:r>
    </w:p>
    <w:p/>
    <w:p>
      <w:r xmlns:w="http://schemas.openxmlformats.org/wordprocessingml/2006/main">
        <w:t xml:space="preserve">ইস্রায়েলের জনগণকে বোকা হিসাবে বর্ণনা করা হয়েছে, একটি মিথ্যা শিক্ষা অনুসরণ করে।</w:t>
      </w:r>
    </w:p>
    <w:p/>
    <w:p>
      <w:r xmlns:w="http://schemas.openxmlformats.org/wordprocessingml/2006/main">
        <w:t xml:space="preserve">1. মিথ্যা শিক্ষার বিপদ</w:t>
      </w:r>
    </w:p>
    <w:p/>
    <w:p>
      <w:r xmlns:w="http://schemas.openxmlformats.org/wordprocessingml/2006/main">
        <w:t xml:space="preserve">2. ঈশ্বরের বাক্যে সত্য খোঁজা</w:t>
      </w:r>
    </w:p>
    <w:p/>
    <w:p>
      <w:r xmlns:w="http://schemas.openxmlformats.org/wordprocessingml/2006/main">
        <w:t xml:space="preserve">1. হিতোপদেশ 14:12 - এমন একটি পথ আছে যা একজন মানুষের কাছে সঠিক বলে মনে হয়, কিন্তু তার শেষ হল মৃত্যুর পথ।</w:t>
      </w:r>
    </w:p>
    <w:p/>
    <w:p>
      <w:r xmlns:w="http://schemas.openxmlformats.org/wordprocessingml/2006/main">
        <w:t xml:space="preserve">2. কলসিয়ানস 2:8 - সাবধান থাকুন, যাতে কেউ আপনাকে দর্শন এবং ফাঁকা প্রতারণার মাধ্যমে প্রতারণা না করে, মানুষের ঐতিহ্য অনুসারে, জগতের মূল নীতি অনুসারে, খ্রীষ্টের মতে নয়।</w:t>
      </w:r>
    </w:p>
    <w:p/>
    <w:p>
      <w:r xmlns:w="http://schemas.openxmlformats.org/wordprocessingml/2006/main">
        <w:t xml:space="preserve">Jeremiah 10:9 তর্শীশ থেকে রূপোর পাত্রে বিছিয়ে আনা হয়েছে, এবং ঊফজ থেকে সোনা আনা হয়েছে, কারিগরের কাজ এবং প্রতিষ্ঠাতার হাতের কাজ: নীল ও বেগুনি তাদের পোশাক: এগুলি সবই ধূর্ত লোকদের কাজ।</w:t>
      </w:r>
    </w:p>
    <w:p/>
    <w:p>
      <w:r xmlns:w="http://schemas.openxmlformats.org/wordprocessingml/2006/main">
        <w:t xml:space="preserve">আল্লাহ আমাদের সৌন্দর্য ও জাঁকজমক সৃষ্টি করার ক্ষমতা দান করেছেন।</w:t>
      </w:r>
    </w:p>
    <w:p/>
    <w:p>
      <w:r xmlns:w="http://schemas.openxmlformats.org/wordprocessingml/2006/main">
        <w:t xml:space="preserve">1. সৃজনশীলতার শক্তি: সৌন্দর্য এবং আশীর্বাদ তৈরি করতে কীভাবে আপনার প্রতিভা ব্যবহার করবেন</w:t>
      </w:r>
    </w:p>
    <w:p/>
    <w:p>
      <w:r xmlns:w="http://schemas.openxmlformats.org/wordprocessingml/2006/main">
        <w:t xml:space="preserve">2. কারুশিল্পের মূল্য: আমাদের নিজস্ব সৃষ্টিতে সৃষ্টিকর্তার প্রজ্ঞাকে স্বীকার করা</w:t>
      </w:r>
    </w:p>
    <w:p/>
    <w:p>
      <w:r xmlns:w="http://schemas.openxmlformats.org/wordprocessingml/2006/main">
        <w:t xml:space="preserve">1. Exodus 31:3-5 - এবং আমি তাকে ঈশ্বরের আত্মায়, জ্ঞানে, বোধগম্যতায়, জ্ঞানে এবং সকল প্রকার কারিগরিতে পূর্ণ করেছি,</w:t>
      </w:r>
    </w:p>
    <w:p/>
    <w:p>
      <w:r xmlns:w="http://schemas.openxmlformats.org/wordprocessingml/2006/main">
        <w:t xml:space="preserve">2. প্রেরিত 17:24-28 - ঈশ্বর যিনি পৃথিবী এবং এর সমস্ত কিছু তৈরি করেছেন, তিনি স্বর্গ ও পৃথিবীর প্রভু, তিনি হাত দিয়ে তৈরি মন্দিরে বাস করেন না;</w:t>
      </w:r>
    </w:p>
    <w:p/>
    <w:p>
      <w:r xmlns:w="http://schemas.openxmlformats.org/wordprocessingml/2006/main">
        <w:t xml:space="preserve">Jeremiah 10:10 কিন্তু সদাপ্রভুই সত্য ঈশ্বর, তিনিই জীবন্ত ঈশ্বর এবং চিরস্থায়ী রাজা; তাঁর ক্রোধে পৃথিবী কাঁপবে এবং জাতিগুলি তাঁর ক্রোধ সহ্য করতে পারবে না।</w:t>
      </w:r>
    </w:p>
    <w:p/>
    <w:p>
      <w:r xmlns:w="http://schemas.openxmlformats.org/wordprocessingml/2006/main">
        <w:t xml:space="preserve">ঈশ্বর সত্য এবং জীবন্ত ঈশ্বর, এবং একটি চিরস্থায়ী রাজা. তাঁর ক্রোধ পৃথিবীকে কাঁপিয়ে দেয় এবং জাতিগুলি তাঁর ক্রোধ সহ্য করতে পারে না।</w:t>
      </w:r>
    </w:p>
    <w:p/>
    <w:p>
      <w:r xmlns:w="http://schemas.openxmlformats.org/wordprocessingml/2006/main">
        <w:t xml:space="preserve">1. ঈশ্বরের ক্রোধ শক্তি</w:t>
      </w:r>
    </w:p>
    <w:p/>
    <w:p>
      <w:r xmlns:w="http://schemas.openxmlformats.org/wordprocessingml/2006/main">
        <w:t xml:space="preserve">2. ঈশ্বরের সার্বভৌমত্বের মহিমা</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 সেলাহ"</w:t>
      </w:r>
    </w:p>
    <w:p/>
    <w:p>
      <w:r xmlns:w="http://schemas.openxmlformats.org/wordprocessingml/2006/main">
        <w:t xml:space="preserve">2. ইশাইয়া 66:15 - "দেখুন, প্রভু আগুনে আসবেন, এবং ঘূর্ণিঝড়ের মতো তাঁর রথগুলি, তাঁর ক্রোধকে ক্রোধে, এবং আগুনের শিখায় তাঁর তিরস্কারের জন্য।"</w:t>
      </w:r>
    </w:p>
    <w:p/>
    <w:p>
      <w:r xmlns:w="http://schemas.openxmlformats.org/wordprocessingml/2006/main">
        <w:t xml:space="preserve">Jeremiah 10:11 এইভাবে তোমরা তাদের বলবে, যে দেবতারা স্বর্গ ও পৃথিবী তৈরি করেনি, তারাও পৃথিবী থেকে এবং এই আকাশের নীচে থেকে ধ্বংস হয়ে যাবে।</w:t>
      </w:r>
    </w:p>
    <w:p/>
    <w:p>
      <w:r xmlns:w="http://schemas.openxmlformats.org/wordprocessingml/2006/main">
        <w:t xml:space="preserve">প্রভু ঘোষণা করেন যে কোনো দেবতা যারা আকাশ ও পৃথিবী সৃষ্টি করেনি তারা ধ্বংস হয়ে যাবে।</w:t>
      </w:r>
    </w:p>
    <w:p/>
    <w:p>
      <w:r xmlns:w="http://schemas.openxmlformats.org/wordprocessingml/2006/main">
        <w:t xml:space="preserve">1. ঈশ্বরের সার্বভৌমত্ব: কিভাবে আমরা তাকে উপাসনা করার জন্য ডাকা হয়</w:t>
      </w:r>
    </w:p>
    <w:p/>
    <w:p>
      <w:r xmlns:w="http://schemas.openxmlformats.org/wordprocessingml/2006/main">
        <w:t xml:space="preserve">2. ঈশ্বরের বিশ্বস্ততা: তাঁর প্রতিশ্রুতির উপর নির্ভর করা</w:t>
      </w:r>
    </w:p>
    <w:p/>
    <w:p>
      <w:r xmlns:w="http://schemas.openxmlformats.org/wordprocessingml/2006/main">
        <w:t xml:space="preserve">1. গীতসংহিতা 24:1-2 - "পৃথিবীটি প্রভুর, এবং তার সমস্ত পূর্ণতা, জগত এবং যারা সেখানে বাস করে।</w:t>
      </w:r>
    </w:p>
    <w:p/>
    <w:p>
      <w:r xmlns:w="http://schemas.openxmlformats.org/wordprocessingml/2006/main">
        <w:t xml:space="preserve">2. রোমানস 1:20-21 - "কারণ জগত সৃষ্টির পর থেকে তাঁর অদৃশ্য গুণাবলী স্পষ্টভাবে দেখা যায়, যা তৈরি করা হয়েছে তা বোঝা যায়, এমনকি তাঁর চিরন্তন শক্তি এবং ঈশ্বরত্ব, যাতে তারা অজুহাত ছাড়াই।"</w:t>
      </w:r>
    </w:p>
    <w:p/>
    <w:p>
      <w:r xmlns:w="http://schemas.openxmlformats.org/wordprocessingml/2006/main">
        <w:t xml:space="preserve">Jeremiah 10:12 তিনি তাঁর শক্তি দ্বারা পৃথিবী তৈরি করেছেন, তিনি তাঁর প্রজ্ঞার দ্বারা বিশ্বকে প্রতিষ্ঠা করেছেন, এবং তাঁর বিচক্ষণতার দ্বারা স্বর্গকে প্রসারিত করেছেন।</w:t>
      </w:r>
    </w:p>
    <w:p/>
    <w:p>
      <w:r xmlns:w="http://schemas.openxmlformats.org/wordprocessingml/2006/main">
        <w:t xml:space="preserve">ঈশ্বর সর্বশক্তিমান এবং পৃথিবী সৃষ্টি করেছেন, জগৎ প্রতিষ্ঠা করেছেন এবং স্বর্গকে তাঁর প্রজ্ঞা ও বিচক্ষণতার দ্বারা প্রসারিত করেছেন।</w:t>
      </w:r>
    </w:p>
    <w:p/>
    <w:p>
      <w:r xmlns:w="http://schemas.openxmlformats.org/wordprocessingml/2006/main">
        <w:t xml:space="preserve">1. ঈশ্বরের সার্বভৌমত্ব: সৃষ্টিতে তাঁর শক্তিকে স্বীকৃতি দেওয়া</w:t>
      </w:r>
    </w:p>
    <w:p/>
    <w:p>
      <w:r xmlns:w="http://schemas.openxmlformats.org/wordprocessingml/2006/main">
        <w:t xml:space="preserve">2. ঈশ্বরের সৃষ্টিতে প্রজ্ঞা এবং বিচক্ষণতা বোঝা</w:t>
      </w:r>
    </w:p>
    <w:p/>
    <w:p>
      <w:r xmlns:w="http://schemas.openxmlformats.org/wordprocessingml/2006/main">
        <w:t xml:space="preserve">1. কলসিয়ানস 1:16-17 - কেননা স্বর্গে ও পৃথিবীতে দৃশ্যমান ও অদৃশ্য, সিংহাসন বা আধিপত্য বা শাসক বা কর্তৃত্ব সবকিছুই তাঁর দ্বারা এবং তাঁর জন্যই সৃষ্টি করা হয়েছে।</w:t>
      </w:r>
    </w:p>
    <w:p/>
    <w:p>
      <w:r xmlns:w="http://schemas.openxmlformats.org/wordprocessingml/2006/main">
        <w:t xml:space="preserve">2. গীতসংহিতা 33:6-9 - প্রভুর বাক্য দ্বারা স্বর্গ তৈরি হয়েছিল, এবং তাঁর মুখের নিঃশ্বাসে তাদের সমস্ত হোস্ট। তিনি সমুদ্রের জল স্তূপের মত জড়ো করেন; তিনি ভাণ্ডারে গভীরতা রাখেন। সমস্ত পৃথিবী প্রভুকে ভয় করুক; বিশ্বের সমস্ত বাসিন্দারা তাঁর ভয়ে দাঁড়িয়ে থাকুক! কারণ সে কথা বলেছিল এবং তা হল৷ তিনি হুকুম দিলেন, আর তা দৃঢ় হল।</w:t>
      </w:r>
    </w:p>
    <w:p/>
    <w:p>
      <w:r xmlns:w="http://schemas.openxmlformats.org/wordprocessingml/2006/main">
        <w:t xml:space="preserve">Jeremiah 10:13 যখন তিনি তাঁর কণ্ঠস্বর উচ্চারণ করেন, তখন স্বর্গে প্রচুর জল হয় এবং তিনি পৃথিবীর প্রান্ত থেকে বাষ্পগুলিকে উপরে তোলেন; তিনি বৃষ্টির সাথে বিদ্যুৎ চমকান এবং তার ভান্ডার থেকে বাতাস বের করেন।</w:t>
      </w:r>
    </w:p>
    <w:p/>
    <w:p>
      <w:r xmlns:w="http://schemas.openxmlformats.org/wordprocessingml/2006/main">
        <w:t xml:space="preserve">ঈশ্বরের কণ্ঠ শক্তিশালী, এবং স্বর্গ থেকে প্রচুর জল বের করে আনতে পারে, পৃথিবী থেকে বাষ্প উঠতে পারে, বৃষ্টির সাথে বিদ্যুৎ সৃষ্টি করতে পারে এবং তার ভান্ডার থেকে বাতাস বের করতে পারে।</w:t>
      </w:r>
    </w:p>
    <w:p/>
    <w:p>
      <w:r xmlns:w="http://schemas.openxmlformats.org/wordprocessingml/2006/main">
        <w:t xml:space="preserve">1. "ঈশ্বরের কণ্ঠস্বর" - ঈশ্বরের কণ্ঠস্বর কীভাবে শক্তিশালী এবং অনেক কিছু নিয়ে আসতে পারে তার উপর একটি।</w:t>
      </w:r>
    </w:p>
    <w:p/>
    <w:p>
      <w:r xmlns:w="http://schemas.openxmlformats.org/wordprocessingml/2006/main">
        <w:t xml:space="preserve">2. "ঈশ্বরের কোষাগার" - ঈশ্বরের ধারণকৃত ভান্ডারের উপর A এবং তাদের সামনে আনার জন্য তাঁর কণ্ঠের শক্তি।</w:t>
      </w:r>
    </w:p>
    <w:p/>
    <w:p>
      <w:r xmlns:w="http://schemas.openxmlformats.org/wordprocessingml/2006/main">
        <w:t xml:space="preserve">1. জব 37:11-12 - "তিনি মেঘকে আর্দ্রতা দিয়ে ভার করেন; তিনি তাদের মধ্যে দিয়ে তার বিদ্যুত ছড়িয়ে দেন। তিনি তাদের যা আদেশ করেন তা করার জন্য তারা সমগ্র পৃথিবীর মুখের চারপাশে ঘোরাফেরা করে।"</w:t>
      </w:r>
    </w:p>
    <w:p/>
    <w:p>
      <w:r xmlns:w="http://schemas.openxmlformats.org/wordprocessingml/2006/main">
        <w:t xml:space="preserve">2. গীতসংহিতা 29:3-4 - "প্রভুর কণ্ঠ জলের উপরে; গৌরবের ঈশ্বর গর্জন করেন, প্রভু, শক্তিশালী জলের উপরে। প্রভুর কণ্ঠ শক্তিশালী; প্রভুর কণ্ঠস্বর পূর্ণ মহিমা।"</w:t>
      </w:r>
    </w:p>
    <w:p/>
    <w:p>
      <w:r xmlns:w="http://schemas.openxmlformats.org/wordprocessingml/2006/main">
        <w:t xml:space="preserve">Jeremiah 10:14 প্রত্যেক মানুষ তার জ্ঞানে পাশবিক: প্রতিটি প্রতিষ্ঠাতা খোদাই করা মূর্তি দেখে বিস্মিত: কারণ তার গলিত মূর্তি মিথ্যা, এবং তাদের মধ্যে কোন শ্বাস নেই।</w:t>
      </w:r>
    </w:p>
    <w:p/>
    <w:p>
      <w:r xmlns:w="http://schemas.openxmlformats.org/wordprocessingml/2006/main">
        <w:t xml:space="preserve">প্রত্যেক ব্যক্তিই তাদের বোধগম্যতায় মূর্খ এবং যারা মূর্তি তৈরি করে তারা সকলেই লজ্জিত। প্রতিমা মিথ্যা ছাড়া কিছুই নয় এবং তাদের মধ্যে কোন প্রাণ নেই।</w:t>
      </w:r>
    </w:p>
    <w:p/>
    <w:p>
      <w:r xmlns:w="http://schemas.openxmlformats.org/wordprocessingml/2006/main">
        <w:t xml:space="preserve">1. মূর্তিপূজা: একটি মৃত শেষ</w:t>
      </w:r>
    </w:p>
    <w:p/>
    <w:p>
      <w:r xmlns:w="http://schemas.openxmlformats.org/wordprocessingml/2006/main">
        <w:t xml:space="preserve">2. মিথ্যা উপাসনার অসারতা</w:t>
      </w:r>
    </w:p>
    <w:p/>
    <w:p>
      <w:r xmlns:w="http://schemas.openxmlformats.org/wordprocessingml/2006/main">
        <w:t xml:space="preserve">1. Exodus 20:3-5 - "আমার আগে তোমার অন্য কোন দেবতা থাকবে না। তুমি নিজের জন্য কোন খোদাই করা মূর্তি তৈরি করবে না, বা উপরে স্বর্গে বা নীচে পৃথিবীতে যা আছে, বা তার কোন উপমা তৈরি করবে না। মাটির নীচে জলে আছে৷ তোমরা তাদের কাছে মাথা নত করবে না বা তাদের সেবা করবে না, কারণ আমি প্রভু তোমাদের ঈশ্বর একজন ঈর্ষান্বিত ঈশ্বর৷'</w:t>
      </w:r>
    </w:p>
    <w:p/>
    <w:p>
      <w:r xmlns:w="http://schemas.openxmlformats.org/wordprocessingml/2006/main">
        <w:t xml:space="preserve">2. ইশাইয়া 44:9-20 - যারা মূর্তি তৈরি করে তারা কিছুই নয়, এবং তারা যে জিনিসগুলিতে খুশি তা লাভ করে না। তাদের সাক্ষীরা দেখে না বা জানে না, যাতে তারা লজ্জিত হয়৷ কে একটি দেবতা তৈরি করে বা এমন একটি মূর্তি তৈরি করে যা লাভজনক নয়? দেখ, তার সমস্ত সঙ্গীরা লজ্জিত হবে, আর কারিগররা কেবল মানুষ। তাদের সবাইকে একত্রিত হতে দিন, তাদের সামনে দাঁড়াতে দিন। তারা ভয় পাবে; তারা একসাথে লজ্জিত হবে। লোহা শ্রমিক কয়লায় শ্রম দেয় এবং হাতুড়ি দিয়ে এটি তৈরি করে এবং তার শক্তিশালী হাত দিয়ে কাজ করে। সে ক্ষুধার্ত হয়, তার শক্তি ব্যর্থ হয়; তিনি পানি পান করেন না এবং অজ্ঞান হয়ে পড়েন। ছুতার একটি লাইন প্রসারিত; তিনি এটি একটি পেন্সিল দিয়ে চিহ্নিত করেন। তিনি এটিকে প্লেন দিয়ে আকার দেন এবং কম্পাস দিয়ে চিহ্নিত করেন। তিনি এটিকে একজন মানুষের চিত্রে রূপ দেন, একজন মানুষের সৌন্দর্য দিয়ে, একটি বাড়িতে বসবাস করার জন্য। সে এরস কাটে, অথবা সে একটি তেঁতুল গাছ বা ওক বেছে নেয় এবং তাকে বনের গাছের মধ্যে শক্তিশালী হতে দেয়। সে একটি এরস গাছ লাগায় এবং বৃষ্টি তাকে পুষ্ট করে। তখন তা একজন মানুষের জ্বালানি হয়ে ওঠে। সে এর একটি অংশ নেয় এবং নিজেকে উষ্ণ করে; সে আগুন জ্বালায় এবং রুটি সেঁকে। এছাড়াও সে একটি দেবতা বানায় এবং তার পূজা করে; সে এটাকে মূর্তি বানিয়ে তার সামনে পড়ে যায়। তার অর্ধেক সে আগুনে পুড়ে যায়। অর্ধেক সে মাংস খায়; সে এটা রোস্ট করে এবং সন্তুষ্ট হয়। এছাড়াও সে নিজেকে উষ্ণ করে বলে, আহা, আমি উষ্ণ, আমি আগুন দেখেছি! আর বাকিটা সে একটা দেবতা বানায়, তার মূর্তি, এবং তার কাছে পড়ে তার পূজা করে। সে এর কাছে প্রার্থনা করে এবং বলে, আমাকে উদ্ধার কর, কেননা তুমিই আমার দেবতা!</w:t>
      </w:r>
    </w:p>
    <w:p/>
    <w:p>
      <w:r xmlns:w="http://schemas.openxmlformats.org/wordprocessingml/2006/main">
        <w:t xml:space="preserve">Jeremiah 10:15 তারা অসারতা এবং ভুলের কাজ; তাদের দর্শনের সময় তারা ধ্বংস হয়ে যাবে।</w:t>
      </w:r>
    </w:p>
    <w:p/>
    <w:p>
      <w:r xmlns:w="http://schemas.openxmlformats.org/wordprocessingml/2006/main">
        <w:t xml:space="preserve">ঈশ্বরের কাজ নিরর্থক এবং ত্রুটিপূর্ণ, এবং যারা তাদের অনুসরণ করে তারা শেষ পর্যন্ত ধ্বংসের সম্মুখীন হবে।</w:t>
      </w:r>
    </w:p>
    <w:p/>
    <w:p>
      <w:r xmlns:w="http://schemas.openxmlformats.org/wordprocessingml/2006/main">
        <w:t xml:space="preserve">1: মানুষের কাজের ভ্যানিটি - Jeremiah 10:15</w:t>
      </w:r>
    </w:p>
    <w:p/>
    <w:p>
      <w:r xmlns:w="http://schemas.openxmlformats.org/wordprocessingml/2006/main">
        <w:t xml:space="preserve">2: মিথ্যা প্রতিমাপূজা অনুসরণ করবেন না - Jeremiah 10:15</w:t>
      </w:r>
    </w:p>
    <w:p/>
    <w:p>
      <w:r xmlns:w="http://schemas.openxmlformats.org/wordprocessingml/2006/main">
        <w:t xml:space="preserve">1: উপদেশক 12:13-14 - বিষয়টির শেষ; সব শোনা হয়েছে. আল্লাহকে ভয় কর এবং তাঁর আদেশ পালন কর, কারণ এটাই মানুষের সম্পূর্ণ কর্তব্য। কারণ ঈশ্বর প্রতিটি কাজকে বিচারের মধ্যে নিয়ে আসবেন, প্রতিটি গোপন বিষয়ের সাথে, ভাল হোক বা মন্দ হোক।</w:t>
      </w:r>
    </w:p>
    <w:p/>
    <w:p>
      <w:r xmlns:w="http://schemas.openxmlformats.org/wordprocessingml/2006/main">
        <w:t xml:space="preserve">2: গীতসংহিতা 146:3-4 - রাজপুত্রদের উপর আপনার আস্থা রাখবেন না, একজন মানবপুত্রের উপর, যার মধ্যে কোন পরিত্রাণ নেই। যখন তার নিঃশ্বাস চলে যায়, সে পৃথিবীতে ফিরে আসে; সেদিনই তার পরিকল্পনা ভেস্তে যায়।</w:t>
      </w:r>
    </w:p>
    <w:p/>
    <w:p>
      <w:r xmlns:w="http://schemas.openxmlformats.org/wordprocessingml/2006/main">
        <w:t xml:space="preserve">Jeremiah 10:16 জ্যাকবের অংশ তাদের মত নয়, কারণ তিনিই সব কিছুর পূর্ববর্তী; ইস্রায়েল তার উত্তরাধিকারের লাঠি; বাহিনীগণের সদাপ্রভু তাঁর নাম।</w:t>
      </w:r>
    </w:p>
    <w:p/>
    <w:p>
      <w:r xmlns:w="http://schemas.openxmlformats.org/wordprocessingml/2006/main">
        <w:t xml:space="preserve">প্রভু সব কিছুর স্রষ্টা এবং ইস্রায়েল তার উত্তরাধিকার।</w:t>
      </w:r>
    </w:p>
    <w:p/>
    <w:p>
      <w:r xmlns:w="http://schemas.openxmlformats.org/wordprocessingml/2006/main">
        <w:t xml:space="preserve">1: ঈশ্বর প্রতিটি ভাল জিনিসের স্রষ্টা এবং প্রদানকারী</w:t>
      </w:r>
    </w:p>
    <w:p/>
    <w:p>
      <w:r xmlns:w="http://schemas.openxmlformats.org/wordprocessingml/2006/main">
        <w:t xml:space="preserve">2: প্রভুর উত্তরাধিকারী হওয়ার বিশেষাধিকার</w:t>
      </w:r>
    </w:p>
    <w:p/>
    <w:p>
      <w:r xmlns:w="http://schemas.openxmlformats.org/wordprocessingml/2006/main">
        <w:t xml:space="preserve">1: Ephesians 2:10 - কেননা আমরা তার কারিগর, খ্রীষ্ট যীশুতে সৎ কাজের জন্য সৃষ্ট, যা ঈশ্বর আগেই নির্ধারণ করেছেন যে আমরা তাদের মধ্যে চলতে পারি।</w:t>
      </w:r>
    </w:p>
    <w:p/>
    <w:p>
      <w:r xmlns:w="http://schemas.openxmlformats.org/wordprocessingml/2006/main">
        <w:t xml:space="preserve">2: গীতসংহিতা 127:3 - দেখ, শিশুরা প্রভুর উত্তরাধিকার: এবং গর্ভের ফল তার পুরস্কার।</w:t>
      </w:r>
    </w:p>
    <w:p/>
    <w:p>
      <w:r xmlns:w="http://schemas.openxmlformats.org/wordprocessingml/2006/main">
        <w:t xml:space="preserve">Jeremiah 10:17 হে দুর্গের বাসিন্দা, দেশ থেকে তোমার জিনিসপত্র সংগ্রহ কর।</w:t>
      </w:r>
    </w:p>
    <w:p/>
    <w:p>
      <w:r xmlns:w="http://schemas.openxmlformats.org/wordprocessingml/2006/main">
        <w:t xml:space="preserve">দুর্গের বাসিন্দাদের তাদের সম্পত্তি সংগ্রহ করে জমি ছেড়ে যাওয়ার নির্দেশ দেওয়া হচ্ছে।</w:t>
      </w:r>
    </w:p>
    <w:p/>
    <w:p>
      <w:r xmlns:w="http://schemas.openxmlformats.org/wordprocessingml/2006/main">
        <w:t xml:space="preserve">1. এমনকি অসুবিধা এবং প্রতিকূলতার সময়েও, প্রভু আমাদেরকে তাঁর প্রতি আমাদের বিশ্বাস ও আস্থা রাখতে আহ্বান করেন।</w:t>
      </w:r>
    </w:p>
    <w:p/>
    <w:p>
      <w:r xmlns:w="http://schemas.openxmlformats.org/wordprocessingml/2006/main">
        <w:t xml:space="preserve">2. যখন আমরা চ্যালেঞ্জের সম্মুখীন হই, তখন আমাদের অবশ্যই বিশ্বস্ত থাকতে হবে এবং প্রভুর নির্দেশনার উপর নির্ভর করতে হবে।</w:t>
      </w:r>
    </w:p>
    <w:p/>
    <w:p>
      <w:r xmlns:w="http://schemas.openxmlformats.org/wordprocessingml/2006/main">
        <w:t xml:space="preserve">1. গীতসংহিতা 46:1-3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2. Isaiah 43:1-2 কিন্তু এখন, প্রভু বলছেন, যিনি তোমাকে সৃষ্টি করেছেন, ইয়াকুব, যিনি তোমাকে সৃষ্টি করেছেন, ইস্রায়েল: ভয় পেয়ো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Jeremiah 10:18 কেননা সদাপ্রভু এই কথা কহেন, দেখ, আমি এই ক্ষণে দেশের অধিবাসীদিগকে বহিষ্কার করিব, এবং তাহাদিগকে কষ্ট দিব, যেন তাহারা তাহা পাইতে পারে।</w:t>
      </w:r>
    </w:p>
    <w:p/>
    <w:p>
      <w:r xmlns:w="http://schemas.openxmlformats.org/wordprocessingml/2006/main">
        <w:t xml:space="preserve">প্রভু ঘোষণা করেন যে তিনি দেশের বাসিন্দাদের তাড়িয়ে দেবেন এবং তাদের কষ্ট দেবেন।</w:t>
      </w:r>
    </w:p>
    <w:p/>
    <w:p>
      <w:r xmlns:w="http://schemas.openxmlformats.org/wordprocessingml/2006/main">
        <w:t xml:space="preserve">1. ঈশ্বরের বিচার নিশ্চিত - একটি সত্যের উপর যে ঈশ্বরের বিচার সর্বদা নিশ্চিত এবং অনিবার্য।</w:t>
      </w:r>
    </w:p>
    <w:p/>
    <w:p>
      <w:r xmlns:w="http://schemas.openxmlformats.org/wordprocessingml/2006/main">
        <w:t xml:space="preserve">1. রোমানস 2:4-5 - "অথবা আপনি কি তাঁর দয়া, সহনশীলতা এবং ধৈর্যের সম্পদের উপর অনুমান করছেন, জানেন না যে ঈশ্বরের দয়া আপনাকে অনুতাপের দিকে নিয়ে যাওয়ার জন্য? কিন্তু আপনার কঠোর এবং অনুতপ্ত হৃদয়ের কারণে আপনি সঞ্চয় করছেন? ক্রোধের দিনে নিজের জন্য ক্রোধ যখন ঈশ্বরের ন্যায়নিষ্ঠ বিচার প্রকাশিত হবে।"</w:t>
      </w:r>
    </w:p>
    <w:p/>
    <w:p>
      <w:r xmlns:w="http://schemas.openxmlformats.org/wordprocessingml/2006/main">
        <w:t xml:space="preserve">2. Ezekiel 18:23 - "দুষ্টের মৃত্যুতে আমার কি কোন আনন্দ আছে, প্রভু সদাপ্রভু ঘোষণা করেন, এবং তার পথ থেকে সরে বেঁচে থাকা উচিত নয়?"</w:t>
      </w:r>
    </w:p>
    <w:p/>
    <w:p>
      <w:r xmlns:w="http://schemas.openxmlformats.org/wordprocessingml/2006/main">
        <w:t xml:space="preserve">Jeremiah 10:19 আমার আঘাতের জন্য হায়! আমার ক্ষত বেদনাদায়ক: কিন্তু আমি বলেছিলাম, সত্যিই এটা একটা দুঃখ, এবং আমাকে তা বহন করতে হবে।</w:t>
      </w:r>
    </w:p>
    <w:p/>
    <w:p>
      <w:r xmlns:w="http://schemas.openxmlformats.org/wordprocessingml/2006/main">
        <w:t xml:space="preserve">অনুচ্ছেদটি দুঃখ এবং বেদনা বহন করার কথা বলে।</w:t>
      </w:r>
    </w:p>
    <w:p/>
    <w:p>
      <w:r xmlns:w="http://schemas.openxmlformats.org/wordprocessingml/2006/main">
        <w:t xml:space="preserve">1: ধৈর্য এবং শক্তি সহ ব্যথা সহ্য করা</w:t>
      </w:r>
    </w:p>
    <w:p/>
    <w:p>
      <w:r xmlns:w="http://schemas.openxmlformats.org/wordprocessingml/2006/main">
        <w:t xml:space="preserve">2: প্রতিকূলতার মধ্যে শক্তি খোঁজা</w:t>
      </w:r>
    </w:p>
    <w:p/>
    <w:p>
      <w:r xmlns:w="http://schemas.openxmlformats.org/wordprocessingml/2006/main">
        <w:t xml:space="preserve">1:2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10:20 আমার তাঁবু নষ্ট হয়ে গেছে, আমার সমস্ত দড়ি ভেঙ্গে গেছে; আমার সন্তানেরা আমার থেকে চলে গেছে, আর তারা নেই; আমার তাঁবুকে আর প্রসারিত করার এবং আমার পর্দা স্থাপন করার মতো কেউ নেই।</w:t>
      </w:r>
    </w:p>
    <w:p/>
    <w:p>
      <w:r xmlns:w="http://schemas.openxmlformats.org/wordprocessingml/2006/main">
        <w:t xml:space="preserve">প্রভুর তাঁবু ধ্বংস করা হয়েছে এবং তার দড়ি ভেঙে ফেলা হয়েছে, তাকে সন্তান বা কেউ ছাড়াই এটি পুনর্নির্মাণ করতে হবে।</w:t>
      </w:r>
    </w:p>
    <w:p/>
    <w:p>
      <w:r xmlns:w="http://schemas.openxmlformats.org/wordprocessingml/2006/main">
        <w:t xml:space="preserve">1. ঈশ্বরের অবিরাম বিশ্বস্ততা: যিরমিয় 10:20 এর একটি অধ্যয়ন</w:t>
      </w:r>
    </w:p>
    <w:p/>
    <w:p>
      <w:r xmlns:w="http://schemas.openxmlformats.org/wordprocessingml/2006/main">
        <w:t xml:space="preserve">2. বিশ্বাসের প্রকৃত অর্থ শেখা: যিরমিয় 10:20 এর একটি অধ্যয়ন</w:t>
      </w:r>
    </w:p>
    <w:p/>
    <w:p>
      <w:r xmlns:w="http://schemas.openxmlformats.org/wordprocessingml/2006/main">
        <w:t xml:space="preserve">1. গীতসংহিতা 34:18, প্রভু ভগ্নহৃদয়ের কাছে এবং আত্মায় বিধ্বস্তদের রক্ষা করেন।</w:t>
      </w:r>
    </w:p>
    <w:p/>
    <w:p>
      <w:r xmlns:w="http://schemas.openxmlformats.org/wordprocessingml/2006/main">
        <w:t xml:space="preserve">2. ইশাইয়া 40:28-29,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Jeremiah 10:21 কারণ যাজকরা পাশবিক হয়ে উঠেছে, এবং তারা সদাপ্রভুর অন্বেষণ করেনি, তাই তারা সফল হবে না এবং তাদের সমস্ত মেষ ছিন্নভিন্ন হয়ে যাবে।</w:t>
      </w:r>
    </w:p>
    <w:p/>
    <w:p>
      <w:r xmlns:w="http://schemas.openxmlformats.org/wordprocessingml/2006/main">
        <w:t xml:space="preserve">ঈশ্বর সতর্ক করেছেন যে যাজক যারা তাঁকে অন্বেষণ করে না তারা সফল হবে না এবং তাদের মেষ ছিন্নভিন্ন হয়ে যাবে।</w:t>
      </w:r>
    </w:p>
    <w:p/>
    <w:p>
      <w:r xmlns:w="http://schemas.openxmlformats.org/wordprocessingml/2006/main">
        <w:t xml:space="preserve">1. প্রভুর সন্ধান করা: আধ্যাত্মিক সাফল্যের জন্য কেন এটি প্রয়োজনীয়।</w:t>
      </w:r>
    </w:p>
    <w:p/>
    <w:p>
      <w:r xmlns:w="http://schemas.openxmlformats.org/wordprocessingml/2006/main">
        <w:t xml:space="preserve">2. বিক্ষিপ্ত পাল: ঈশ্বরের বাক্য উপেক্ষা করার পরিণতি।</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Jeremiah 10:22 দেখ, বৃক্ষের আওয়াজ এসেছে, এবং উত্তর দেশ থেকে একটি প্রচণ্ড হৈচৈ, যিহূদার শহরগুলিকে জনশূন্য ও ড্রাগনের খাদে পরিণত করার জন্য।</w:t>
      </w:r>
    </w:p>
    <w:p/>
    <w:p>
      <w:r xmlns:w="http://schemas.openxmlformats.org/wordprocessingml/2006/main">
        <w:t xml:space="preserve">ঈশ্বর যিহূদাকে উত্তর দিক থেকে একটি বড় গোলযোগের বিষয়ে সতর্ক করেছেন যা শহরগুলিকে জনশূন্য ও ড্রাগনে পরিপূর্ণ করে তুলবে।</w:t>
      </w:r>
    </w:p>
    <w:p/>
    <w:p>
      <w:r xmlns:w="http://schemas.openxmlformats.org/wordprocessingml/2006/main">
        <w:t xml:space="preserve">1. আসুন আমরা কষ্টের সময়ে ঈশ্বরের কাছ থেকে সুরক্ষার জন্য প্রার্থনা করি</w:t>
      </w:r>
    </w:p>
    <w:p/>
    <w:p>
      <w:r xmlns:w="http://schemas.openxmlformats.org/wordprocessingml/2006/main">
        <w:t xml:space="preserve">2. আসুন নির্জনতার সময়ে ঈশ্বরের উপর নির্ভর করি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Jeremiah 10:23 হে সদাপ্রভু, আমি জানি যে মানুষের পথ তার নিজের মধ্যে নেই; এটা মানুষের মধ্যে নেই যে তার পদক্ষেপগুলি পরিচালনা করতে চলে।</w:t>
      </w:r>
    </w:p>
    <w:p/>
    <w:p>
      <w:r xmlns:w="http://schemas.openxmlformats.org/wordprocessingml/2006/main">
        <w:t xml:space="preserve">মানুষের পথ নিজের মধ্যে নেই; এটা শেষ পর্যন্ত ঈশ্বরের উপর নির্ভর করে তার পদক্ষেপগুলি পরিচালনা করা।</w:t>
      </w:r>
    </w:p>
    <w:p/>
    <w:p>
      <w:r xmlns:w="http://schemas.openxmlformats.org/wordprocessingml/2006/main">
        <w:t xml:space="preserve">1: আপনার পদক্ষেপগুলি পরিচালনা করার জন্য ঈশ্বরকে বিশ্বাস করুন</w:t>
      </w:r>
    </w:p>
    <w:p/>
    <w:p>
      <w:r xmlns:w="http://schemas.openxmlformats.org/wordprocessingml/2006/main">
        <w:t xml:space="preserve">2: আপনার পথ পরিচালনার জন্য ঈশ্বরের উপর নির্ভর করুন</w:t>
      </w:r>
    </w:p>
    <w:p/>
    <w:p>
      <w:r xmlns:w="http://schemas.openxmlformats.org/wordprocessingml/2006/main">
        <w:t xml:space="preserve">1: গীতসংহিতা 25:4-5 - হে প্রভু, আমাকে তোমার পথ দেখাও, তোমার পথ আমাকে শেখাও; আপনার সত্যে আমাকে পরিচালনা করুন এবং আমাকে শিক্ষা দিন, কারণ আপনি ঈশ্বর আমার ত্রাণকর্তা, এবং আমার আশা সারা দিন আপনার উপর।</w:t>
      </w:r>
    </w:p>
    <w:p/>
    <w:p>
      <w:r xmlns:w="http://schemas.openxmlformats.org/wordprocessingml/2006/main">
        <w:t xml:space="preserve">2: হিতোপদেশ 3:5-6 - আপনার সমস্ত হৃদয় দিয়ে সদাপ্রভুতে বিশ্বাস করুন এবং আপনার নিজের বোধের উপর নির্ভর করবেন না; তোমার সমস্ত পথে তাঁর বশ্যতা স্বীকার কর, এবং তিনি তোমার পথ সোজা করবেন।</w:t>
      </w:r>
    </w:p>
    <w:p/>
    <w:p>
      <w:r xmlns:w="http://schemas.openxmlformats.org/wordprocessingml/2006/main">
        <w:t xml:space="preserve">Jeremiah 10:24 হে সদাপ্রভু, আমাকে সংশোধন করুন, কিন্তু বিচারের সাথে; তোমার ক্রোধে নয়, পাছে তুমি আমাকে বিনষ্ট করবে।</w:t>
      </w:r>
    </w:p>
    <w:p/>
    <w:p>
      <w:r xmlns:w="http://schemas.openxmlformats.org/wordprocessingml/2006/main">
        <w:t xml:space="preserve">ঈশ্বর আমাদেরকে তাঁর ক্রোধে নয়, বরং ন্যায়বিচারের সাথে আমাদের সংশোধন করার অনুমতি দেওয়ার জন্য আহ্বান করেছেন, যাতে আমাদের বিশ্বাস দৃঢ় থাকে।</w:t>
      </w:r>
    </w:p>
    <w:p/>
    <w:p>
      <w:r xmlns:w="http://schemas.openxmlformats.org/wordprocessingml/2006/main">
        <w:t xml:space="preserve">1. "বিশ্বাসে সংশোধনের শক্তি"</w:t>
      </w:r>
    </w:p>
    <w:p/>
    <w:p>
      <w:r xmlns:w="http://schemas.openxmlformats.org/wordprocessingml/2006/main">
        <w:t xml:space="preserve">2. "ঈশ্বরের করুণা এবং ন্যায়বিচার"</w:t>
      </w:r>
    </w:p>
    <w:p/>
    <w:p>
      <w:r xmlns:w="http://schemas.openxmlformats.org/wordprocessingml/2006/main">
        <w:t xml:space="preserve">1. হিতোপদেশ 3:11-12, "আমার পুত্র, প্রভুর শাস্তিকে তুচ্ছ করো না; তার সংশোধনে ক্লান্ত হয়ো না: কারণ প্রভু যাকে ভালোবাসেন তিনি সংশোধন করেন; এমনকি পিতার মতো পুত্র যার প্রতি তিনি প্রীত হন।"</w:t>
      </w:r>
    </w:p>
    <w:p/>
    <w:p>
      <w:r xmlns:w="http://schemas.openxmlformats.org/wordprocessingml/2006/main">
        <w:t xml:space="preserve">2. হিব্রু 12:5-11, "এবং তোমরা সেই উপদেশ ভুলে গেছ যা তোমাদেরকে শিশুর মতো বলেছিল, হে আমার পুত্র, প্রভুর শাস্তিকে তুচ্ছ করো না, এবং যখন তাকে তিরস্কার করা হয় তখন হতাশ হয়ো না: প্রভু যাকে ভালোবাসেন৷ তিনি শায়েস্তা করেন, এবং প্রত্যেক পুত্রকে যাকে তিনি পান, তাকে চাবুক দেন৷ যদি তোমরা শাস্তি সহ্য কর, তবে ঈশ্বর তোমাদের সঙ্গে পুত্রদের মতো ব্যবহার করেন৷ কেননা সে কি পুত্র যাকে পিতা শায়েস্তা করেন না? কিন্তু তোমরা যদি শাস্তিহীন হও, যার সকলে অংশীদার, তবে তোমরা কি জারজ, পুত্র নয়। তাছাড়া আমাদের দেহের পিতা ছিল যারা আমাদের সংশোধন করেছে এবং আমরা তাদের শ্রদ্ধা করেছি: আমরা কি বরং আত্মার পিতার বশীভূত হয়ে বেঁচে থাকব না? তাদের নিজেদের খুশির জন্য; কিন্তু তিনি আমাদের লাভের জন্য, যাতে আমরা তাঁর পবিত্রতার অংশীদার হতে পারি৷ এখন বর্তমানের জন্য কোনও শাস্তি আনন্দদায়ক বলে মনে হয় না, তবে দুঃখজনক: তবুও পরে এটি তাদের কাছে ধার্মিকতার শান্তিময় ফল দেয় যা এর দ্বারা অনুশীলন করা হয়৷ "</w:t>
      </w:r>
    </w:p>
    <w:p/>
    <w:p>
      <w:r xmlns:w="http://schemas.openxmlformats.org/wordprocessingml/2006/main">
        <w:t xml:space="preserve">Jeremiah 10:25 তোমার ক্রোধ ঢেলে দাও সেই সমস্ত জাতিদের উপর যারা তোমাকে চেনে না, এবং যে পরিবারগুলো তোমার নাম ধরে না তাদের উপর; কারণ তারা যাকোবকে খেয়ে ফেলেছে, তাকে গ্রাস করেছে, তাকে গ্রাস করেছে এবং তার বাসস্থান ধ্বংস করেছে।</w:t>
      </w:r>
    </w:p>
    <w:p/>
    <w:p>
      <w:r xmlns:w="http://schemas.openxmlformats.org/wordprocessingml/2006/main">
        <w:t xml:space="preserve">ঈশ্বর তাঁর ক্রোধকে সেই জাতিদের উপর ঢেলে দেওয়ার আহ্বান জানিয়েছেন যারা তাঁকে চেনেন না এবং যারা তাঁর নাম ধরেন না, যেমন তারা জ্যাকবকে ধ্বংস ও গ্রাস করেছে।</w:t>
      </w:r>
    </w:p>
    <w:p/>
    <w:p>
      <w:r xmlns:w="http://schemas.openxmlformats.org/wordprocessingml/2006/main">
        <w:t xml:space="preserve">1. ঈশ্বরের ক্রোধ: যারা তাকে প্রত্যাখ্যান করে তাদের প্রতি আমাদের কীভাবে প্রতিক্রিয়া জানানো উচিত</w:t>
      </w:r>
    </w:p>
    <w:p/>
    <w:p>
      <w:r xmlns:w="http://schemas.openxmlformats.org/wordprocessingml/2006/main">
        <w:t xml:space="preserve">2. ঈশ্বরের বিচার এবং করুণা: যারা তাকে জানে না তাদের ভালবাসা</w:t>
      </w:r>
    </w:p>
    <w:p/>
    <w:p>
      <w:r xmlns:w="http://schemas.openxmlformats.org/wordprocessingml/2006/main">
        <w:t xml:space="preserve">1. রোমানস 2:1-4 - অতএব, হে মানুষ, তোমার প্রত্যেকের বিচার করার জন্য তোমার কোন অজুহাত নেই। অন্যের বিচার করার সময় আপনি নিজেকে নিন্দা করেন, কারণ আপনি, বিচারক, একই জিনিসগুলি অনুশীলন করেন।</w:t>
      </w:r>
    </w:p>
    <w:p/>
    <w:p>
      <w:r xmlns:w="http://schemas.openxmlformats.org/wordprocessingml/2006/main">
        <w:t xml:space="preserve">2. লুক 6:27-31 - কিন্তু আমি তোমাদের বলছি যারা শোনেন, তোমাদের শত্রুদের ভালোবাসো, যারা তোমাদের ঘৃণা করে তাদের ভালো করো, যারা তোমাদের অভিশাপ দেয় তাদের আশীর্বাদ করো, যারা তোমাদের অপব্যবহার করে তাদের জন্য প্রার্থনা করো৷</w:t>
      </w:r>
    </w:p>
    <w:p/>
    <w:p>
      <w:r xmlns:w="http://schemas.openxmlformats.org/wordprocessingml/2006/main">
        <w:t xml:space="preserve">Jeremiah 11:1 সদাপ্রভুর কাছ থেকে যে বাণী যিরমিয়ের কাছে এসেছিল,</w:t>
      </w:r>
    </w:p>
    <w:p/>
    <w:p>
      <w:r xmlns:w="http://schemas.openxmlformats.org/wordprocessingml/2006/main">
        <w:t xml:space="preserve">Jeremiah অধ্যায় 11 ঈশ্বর এবং তাঁর লোকেদের মধ্যে চুক্তির সম্পর্কের উপর দৃষ্টি নিবদ্ধ করে, তাদের অবাধ্যতা এবং এর ফলে তারা যে পরিণতিগুলির মুখোমুখি হবে তা তুলে ধরে।</w:t>
      </w:r>
    </w:p>
    <w:p/>
    <w:p>
      <w:r xmlns:w="http://schemas.openxmlformats.org/wordprocessingml/2006/main">
        <w:t xml:space="preserve">1ম অনুচ্ছেদ: অধ্যায়টি শুরু হয় ঈশ্বর যিরমিয়কে নির্দেশ দিয়েছিলেন যে তিনি যিহূদা এবং জেরুজালেমের লোকেদের কাছে তাঁর কথা ঘোষণা করবেন (জেরিমিয়া 11:1-5)। ঈশ্বর তাদের মিশর থেকে বের করার সময় তাদের পূর্বপুরুষদের সাথে করা চুক্তির কথা মনে করিয়ে দেন। তিনি তাদের তাঁর আদেশ পালন করার জন্য অনুরোধ করেন, যদি তারা তা করেন তবে আশীর্বাদের প্রতিশ্রুতি দেন।</w:t>
      </w:r>
    </w:p>
    <w:p/>
    <w:p>
      <w:r xmlns:w="http://schemas.openxmlformats.org/wordprocessingml/2006/main">
        <w:t xml:space="preserve">২য় অনুচ্ছেদ: যিরমিয় বর্ণনা করেছেন কিভাবে তিনি লোকেদের তাদের অবিরাম অবাধ্যতা সম্পর্কে সতর্ক করেছিলেন (জেরিমিয়া 11:6-8)। তবে তারা শোনেনি বা মানেনি। পরিবর্তে, তারা অন্যান্য দেবতাদের অনুসরণ করেছিল এবং মূর্তি পূজা করেছিল, ঈশ্বরের সাথে চুক্তির সম্পর্ক ত্যাগ করেছিল।</w:t>
      </w:r>
    </w:p>
    <w:p/>
    <w:p>
      <w:r xmlns:w="http://schemas.openxmlformats.org/wordprocessingml/2006/main">
        <w:t xml:space="preserve">3য় অনুচ্ছেদ: চুক্তি ভঙ্গ করার জন্য ঈশ্বর যিহূদার উপর বিচার ঘোষণা করেন (জেরিমিয়া 11:9-13)। তিনি ঘোষণা করেন যে তাদের উপর বিপর্যয় আসবে কারণ তারা বিদেশী দেবতাদের পূজা করেছে। অন্যান্য জাতির মত তাদের অনেক দেবতা থাকলেও এই মূর্তিগুলো তাদের দুর্দশার সময়ে তাদের রক্ষা করতে পারবে না।</w:t>
      </w:r>
    </w:p>
    <w:p/>
    <w:p>
      <w:r xmlns:w="http://schemas.openxmlformats.org/wordprocessingml/2006/main">
        <w:t xml:space="preserve">4র্থ অনুচ্ছেদ: জেরেমিয়া তার নিজের শহরবাসীদের কাছ থেকে বিরোধিতা এবং তার জীবনের বিরুদ্ধে চক্রান্তের সম্মুখীন হন (জেরিমিয়া 11:14-17)। প্রভু যিরমিয়ের কাছে এই ষড়যন্ত্রটি প্রকাশ করেন এবং তাকে আশ্বস্ত করেন যে যারা তার ক্ষতি করতে চায় তাদের উপর তিনি বিচার আনবেন।</w:t>
      </w:r>
    </w:p>
    <w:p/>
    <w:p>
      <w:r xmlns:w="http://schemas.openxmlformats.org/wordprocessingml/2006/main">
        <w:t xml:space="preserve">5ম অনুচ্ছেদ: যিরমিয় তার লোকেদের উপর আসন্ন বিচারের জন্য তার বিলাপ প্রকাশ করেছেন (জেরিমিয়া 11:18-23)। যারা তার বিরুদ্ধে মন্দ ষড়যন্ত্র করেছে তাদের বিরুদ্ধে তিনি ন্যায়বিচারের জন্য ঈশ্বরের কাছে চিৎকার করেন। যিরমিয় ঈশ্বরের ধার্মিক বিচারের উপর আস্থা রাখেন এবং সেই অনুযায়ী তার শত্রুদের সাথে মোকাবিলা করতে বলেন।</w:t>
      </w:r>
    </w:p>
    <w:p/>
    <w:p>
      <w:r xmlns:w="http://schemas.openxmlformats.org/wordprocessingml/2006/main">
        <w:t xml:space="preserve">সংক্ষেপে,</w:t>
      </w:r>
    </w:p>
    <w:p>
      <w:r xmlns:w="http://schemas.openxmlformats.org/wordprocessingml/2006/main">
        <w:t xml:space="preserve">যিরমিয়ের একাদশ অধ্যায় ঈশ্বর এবং তাঁর লোকেদের মধ্যে চুক্তির সম্পর্ককে তুলে ধরে। ঈশ্বর যিহূদাকে তাদের পূর্বপুরুষের চুক্তির কথা মনে করিয়ে দেন এবং তাদের আশীর্বাদের জন্য বাধ্য হওয়ার আহ্বান জানান। মানুষ ক্রমাগত অবাধ্য, অন্যান্য দেবতা এবং মূর্তি অনুসরণ. ফলস্বরূপ, জুডাহের উপর বিচার ঘোষণা করা হয় এবং তাদের মূর্তিপূজার কারণে বিপর্যয় ঘোষণা করা হয়। যিরমিয় তার নিজের নগরবাসীর বিরোধিতার সম্মুখীন হয়, কিন্তু ঈশ্বর তার বিরুদ্ধে তাদের চক্রান্ত প্রকাশ করেন। তিনি আসন্ন বিচারের জন্য বিলাপ করেন, যারা ক্ষতি করতে চান তাদের বিরুদ্ধে ঈশ্বরের ন্যায়বিচারের উপর আস্থা রেখে।</w:t>
      </w:r>
    </w:p>
    <w:p/>
    <w:p>
      <w:r xmlns:w="http://schemas.openxmlformats.org/wordprocessingml/2006/main">
        <w:t xml:space="preserve">Jeremiah 11:1 সদাপ্রভুর কাছ থেকে যে বাণী যিরমিয়ের কাছে এসেছিল,</w:t>
      </w:r>
    </w:p>
    <w:p/>
    <w:p>
      <w:r xmlns:w="http://schemas.openxmlformats.org/wordprocessingml/2006/main">
        <w:t xml:space="preserve">প্রভু যিরমিয়কে একটি বার্তা দিয়েছেন।</w:t>
      </w:r>
    </w:p>
    <w:p/>
    <w:p>
      <w:r xmlns:w="http://schemas.openxmlformats.org/wordprocessingml/2006/main">
        <w:t xml:space="preserve">1: ঈশ্বরের বাক্য শক্তিশালী এবং প্রাসঙ্গিক</w:t>
      </w:r>
    </w:p>
    <w:p/>
    <w:p>
      <w:r xmlns:w="http://schemas.openxmlformats.org/wordprocessingml/2006/main">
        <w:t xml:space="preserve">2: প্রভুর বাধ্য হওয়া আশীর্বাদ নিয়ে আসে</w:t>
      </w:r>
    </w:p>
    <w:p/>
    <w:p>
      <w:r xmlns:w="http://schemas.openxmlformats.org/wordprocessingml/2006/main">
        <w:t xml:space="preserve">1: Deuteronomy 28:1-2 "আপনি যদি আপনার ঈশ্বর সদাপ্রভুকে সম্পূর্ণরূপে মেনে চলেন এবং আমি আজ তোমাদেরকে যে সমস্ত আদেশ দিচ্ছি তা যত্ন সহকারে পালন কর, তবে প্রভু তোমাদের ঈশ্বর পৃথিবীর সমস্ত জাতিদের উপরে আপনাকে উচ্চ স্থান দেবেন।</w:t>
      </w:r>
    </w:p>
    <w:p/>
    <w:p>
      <w:r xmlns:w="http://schemas.openxmlformats.org/wordprocessingml/2006/main">
        <w:t xml:space="preserve">2: জেমস 1:22-25 কিন্তু বাক্য পালনকারী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Jeremiah 11:2 তোমরা এই চুক্তির কথা শোন এবং যিহূদার লোকদের ও জেরুজালেমের বাসিন্দাদের কাছে বল;</w:t>
      </w:r>
    </w:p>
    <w:p/>
    <w:p>
      <w:r xmlns:w="http://schemas.openxmlformats.org/wordprocessingml/2006/main">
        <w:t xml:space="preserve">এই অনুচ্ছেদটি যিহূদা এবং জেরুজালেমের লোকেদের সাথে তাঁর আইন মেনে চলার জন্য ঈশ্বরের চুক্তির ব্যাখ্যা করে।</w:t>
      </w:r>
    </w:p>
    <w:p/>
    <w:p>
      <w:r xmlns:w="http://schemas.openxmlformats.org/wordprocessingml/2006/main">
        <w:t xml:space="preserve">1. "ঈশ্বরের চুক্তি: পবিত্রতার আহ্বান"</w:t>
      </w:r>
    </w:p>
    <w:p/>
    <w:p>
      <w:r xmlns:w="http://schemas.openxmlformats.org/wordprocessingml/2006/main">
        <w:t xml:space="preserve">2. "ঈশ্বরের ইচ্ছা পালন করুন: জীবনের একটি পথ"</w:t>
      </w:r>
    </w:p>
    <w:p/>
    <w:p>
      <w:r xmlns:w="http://schemas.openxmlformats.org/wordprocessingml/2006/main">
        <w:t xml:space="preserve">1. গালাতীয় 5:16-26 - আমাদের জীবনে রূপান্তরের আত্মার কাজ।</w:t>
      </w:r>
    </w:p>
    <w:p/>
    <w:p>
      <w:r xmlns:w="http://schemas.openxmlformats.org/wordprocessingml/2006/main">
        <w:t xml:space="preserve">2. জেমস 2:8-13 - বিশ্বাস এবং কাজের গুরুত্ব।</w:t>
      </w:r>
    </w:p>
    <w:p/>
    <w:p>
      <w:r xmlns:w="http://schemas.openxmlformats.org/wordprocessingml/2006/main">
        <w:t xml:space="preserve">Jeremiah 11:3 আর তুমি তাদের বল, ইস্রায়েলের ঈশ্বর সদাপ্রভু এই কথা কহেন; অভিশপ্ত সেই ব্যক্তি যে এই চুক্তির কথা মানে না,</w:t>
      </w:r>
    </w:p>
    <w:p/>
    <w:p>
      <w:r xmlns:w="http://schemas.openxmlformats.org/wordprocessingml/2006/main">
        <w:t xml:space="preserve">যারা চুক্তির কথা না মানে তারা অভিশপ্ত হবেন ঈশ্বর সতর্ক করেছেন।</w:t>
      </w:r>
    </w:p>
    <w:p/>
    <w:p>
      <w:r xmlns:w="http://schemas.openxmlformats.org/wordprocessingml/2006/main">
        <w:t xml:space="preserve">1. ঈশ্বরের আশীর্বাদ পেতে চুক্তি মেনে চলুন</w:t>
      </w:r>
    </w:p>
    <w:p/>
    <w:p>
      <w:r xmlns:w="http://schemas.openxmlformats.org/wordprocessingml/2006/main">
        <w:t xml:space="preserve">2. চুক্তি প্রত্যাখ্যান ঈশ্বরের অভিশাপ বাড়ে</w:t>
      </w:r>
    </w:p>
    <w:p/>
    <w:p>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2. Joshua 24:15 - এবং যদি সদাপ্রভুর সেবা করা তোমার দৃষ্টিতে মন্দ হয়, তবে আজ বেছে নাও তুমি কাকে সেবা করবে, তোমার পূর্বপুরুষেরা নদীর ওপারে যে দেবতাদের সেবা করেছিল, নাকি ইমোরীয়দের দেবতা যাদের দেশে। তুমি বাস কর। কিন্তু আমি এবং আমার বাড়ির জন্য, আমরা সদাপ্রভুর সেবা করব।</w:t>
      </w:r>
    </w:p>
    <w:p/>
    <w:p>
      <w:r xmlns:w="http://schemas.openxmlformats.org/wordprocessingml/2006/main">
        <w:t xml:space="preserve">Jeremiah 11:4 যেদিন আমি তোমাদের পিতৃপুরুষদেরকে মিশর দেশ থেকে লোহার চুল্লি থেকে বের করে এনেছিলাম সেই দিন এই আদেশ দিয়েছিলাম, এই বলেছিলাম, আমার কথা মান্য কর এবং আমি তোমাদের যা আদেশ দিচ্ছি তা পালন কর। আমার লোক হও, এবং আমি তোমার ঈশ্বর হব।</w:t>
      </w:r>
    </w:p>
    <w:p/>
    <w:p>
      <w:r xmlns:w="http://schemas.openxmlformats.org/wordprocessingml/2006/main">
        <w:t xml:space="preserve">লোহার চুল্লি থেকে মিশর থেকে বের করে আনার সময় ঈশ্বর ইস্রায়েলীয়দের তাঁর কণ্ঠস্বর মান্য করতে এবং তাঁর আদেশ পালন করতে আদেশ করেছিলেন, যাতে তারা তাঁর লোক হতে পারে এবং তিনি তাদের ঈশ্বর হবেন।</w:t>
      </w:r>
    </w:p>
    <w:p/>
    <w:p>
      <w:r xmlns:w="http://schemas.openxmlformats.org/wordprocessingml/2006/main">
        <w:t xml:space="preserve">1. আনুগত্যের তাৎপর্য - ঈশ্বরের কণ্ঠস্বর মেনে চলার আদেশ কীভাবে সৃষ্টিকর্তা এবং সৃষ্টির মধ্যে একটি সুন্দর সম্পর্কের দিকে পরিচালিত করে।</w:t>
      </w:r>
    </w:p>
    <w:p/>
    <w:p>
      <w:r xmlns:w="http://schemas.openxmlformats.org/wordprocessingml/2006/main">
        <w:t xml:space="preserve">2. লৌহ চুল্লি - ইস্রায়েলীয়রা যে পরীক্ষা ও ক্লেশের মুখোমুখি হয়েছিল এবং কীভাবে তারা ঈশ্বরের লোকে পরিণত হয়েছিল তার একটি নজর।</w:t>
      </w:r>
    </w:p>
    <w:p/>
    <w:p>
      <w:r xmlns:w="http://schemas.openxmlformats.org/wordprocessingml/2006/main">
        <w:t xml:space="preserve">1. Exodus 19:3-8 - ইস্রায়েলীয়দের কাছে একটি পবিত্র জাতি এবং পুরোহিতদের রাজ্য হওয়ার জন্য ঈশ্বরের আহ্বান।</w:t>
      </w:r>
    </w:p>
    <w:p/>
    <w:p>
      <w:r xmlns:w="http://schemas.openxmlformats.org/wordprocessingml/2006/main">
        <w:t xml:space="preserve">2. Deuteronomy 10:12-13 - ইস্রায়েলীয়দের প্রতি ঈশ্বরের আদেশ তাঁকে ভয় করতে এবং তাঁর আদেশ পালন করার জন্য।</w:t>
      </w:r>
    </w:p>
    <w:p/>
    <w:p>
      <w:r xmlns:w="http://schemas.openxmlformats.org/wordprocessingml/2006/main">
        <w:t xml:space="preserve">Jeremiah 11:5 আমি তোমাদের পূর্বপুরুষদের কাছে যে শপথ করেছিলাম তা পালন করতে পারব, তাদের একটি দেশ দেব যাতে দুধ ও মধু প্রবাহিত হয়, যেমনটা আজকের দিনও আছে। তখন আমি উত্তর দিয়ে বললাম, হে সদাপ্রভু, তাই হোক।</w:t>
      </w:r>
    </w:p>
    <w:p/>
    <w:p>
      <w:r xmlns:w="http://schemas.openxmlformats.org/wordprocessingml/2006/main">
        <w:t xml:space="preserve">সদাপ্রভু ইস্রায়েলের পূর্বপুরুষদের দুধ ও মধুর প্রবাহিত দেশ দেওয়ার প্রতিশ্রুতি দিয়েছিলেন। Jeremiah সম্মতিতে উত্তর.</w:t>
      </w:r>
    </w:p>
    <w:p/>
    <w:p>
      <w:r xmlns:w="http://schemas.openxmlformats.org/wordprocessingml/2006/main">
        <w:t xml:space="preserve">1. তাঁর লোকেদের জন্য প্রভুর আশীর্বাদের প্রতিশ্রুতি</w:t>
      </w:r>
    </w:p>
    <w:p/>
    <w:p>
      <w:r xmlns:w="http://schemas.openxmlformats.org/wordprocessingml/2006/main">
        <w:t xml:space="preserve">2. বিশ্বস্ততা পুরস্কৃত: আনুগত্যের সুবিধাগুলি কাটা</w:t>
      </w:r>
    </w:p>
    <w:p/>
    <w:p>
      <w:r xmlns:w="http://schemas.openxmlformats.org/wordprocessingml/2006/main">
        <w:t xml:space="preserve">1. দ্বিতীয় বিবরণ 6:18-20</w:t>
      </w:r>
    </w:p>
    <w:p/>
    <w:p>
      <w:r xmlns:w="http://schemas.openxmlformats.org/wordprocessingml/2006/main">
        <w:t xml:space="preserve">2. গীতসংহিতা 103:1-5</w:t>
      </w:r>
    </w:p>
    <w:p/>
    <w:p>
      <w:r xmlns:w="http://schemas.openxmlformats.org/wordprocessingml/2006/main">
        <w:t xml:space="preserve">Jeremiah 11:6 তখন সদাপ্রভু আমাকে কহিলেন, যিহূদার নগরে ও জেরুজালেমের রাজপথে এই সমস্ত কথা ঘোষণা কর, বল, এই নিয়মের কথা শুনিয়া তাহা পালন কর।</w:t>
      </w:r>
    </w:p>
    <w:p/>
    <w:p>
      <w:r xmlns:w="http://schemas.openxmlformats.org/wordprocessingml/2006/main">
        <w:t xml:space="preserve">যিহূদা এবং জেরুজালেমের শহর জুড়ে একটি চুক্তির বাণী ঘোষণা করার জন্য ঈশ্বর যিরমিয়কে আদেশ দেন।</w:t>
      </w:r>
    </w:p>
    <w:p/>
    <w:p>
      <w:r xmlns:w="http://schemas.openxmlformats.org/wordprocessingml/2006/main">
        <w:t xml:space="preserve">1. আনুগত্যের শক্তি - ঈশ্বরের আদেশ পালন করা তাঁর আশীর্বাদ নিয়ে আসে।</w:t>
      </w:r>
    </w:p>
    <w:p/>
    <w:p>
      <w:r xmlns:w="http://schemas.openxmlformats.org/wordprocessingml/2006/main">
        <w:t xml:space="preserve">2. ঈশ্বরের চুক্তি - ঈশ্বরের চুক্তির দ্বারা পুনরায় নিশ্চিত করা এবং মেনে চলা আমাদের পরিত্রাণের দিকে পরিচালিত করে।</w:t>
      </w:r>
    </w:p>
    <w:p/>
    <w:p>
      <w:r xmlns:w="http://schemas.openxmlformats.org/wordprocessingml/2006/main">
        <w:t xml:space="preserve">1. দ্বিতীয় বিবরণ 28:1-14 - প্রভুর চুক্তির আনুগত্যের আশীর্বাদ।</w:t>
      </w:r>
    </w:p>
    <w:p/>
    <w:p>
      <w:r xmlns:w="http://schemas.openxmlformats.org/wordprocessingml/2006/main">
        <w:t xml:space="preserve">2. গীতসংহিতা 119:44 - ঈশ্বরের আদেশ পালন করা সত্যিকারের আনন্দ এবং জীবন নিয়ে আসে।</w:t>
      </w:r>
    </w:p>
    <w:p/>
    <w:p>
      <w:r xmlns:w="http://schemas.openxmlformats.org/wordprocessingml/2006/main">
        <w:t xml:space="preserve">Jeremiah 11:7 কেননা যেদিন আমি তোমাদের পিতৃপুরুষদের মিশর দেশ থেকে বের করে এনেছিলাম সেই দিন আমি আন্তরিকভাবে প্রতিবাদ করেছিলাম, এমনকি আজও পর্যন্ত, ভোরে উঠে প্রতিবাদ করে বলেছিলাম, আমার কথা মান্য কর।</w:t>
      </w:r>
    </w:p>
    <w:p/>
    <w:p>
      <w:r xmlns:w="http://schemas.openxmlformats.org/wordprocessingml/2006/main">
        <w:t xml:space="preserve">ইস্রায়েলীয়দের যেদিন তিনি মিশর থেকে বের করে এনেছিলেন সেই দিনই ঈশ্বর ইস্রায়েলীয়দেরকে তাঁর আদেশ মেনে চলার জন্য আন্তরিকভাবে অনুরোধ করেছিলেন এবং প্রতিদিন তা করার জন্য তাদের স্মরণ করিয়ে দিয়েছিলেন।</w:t>
      </w:r>
    </w:p>
    <w:p/>
    <w:p>
      <w:r xmlns:w="http://schemas.openxmlformats.org/wordprocessingml/2006/main">
        <w:t xml:space="preserve">1. ঈশ্বরের আদেশের আনুগত্যের গুরুত্ব। 2. ঈশ্বরের স্থায়ী প্রেম এবং ধৈর্য শক্তি.</w:t>
      </w:r>
    </w:p>
    <w:p/>
    <w:p>
      <w:r xmlns:w="http://schemas.openxmlformats.org/wordprocessingml/2006/main">
        <w:t xml:space="preserve">1. Exodus 19:5-8 - প্রভু সিনাই পর্বতে ইস্রায়েলের লোকদের সাথে কথা বলছেন। 2. জেমস 1:22-25 - শুধুমাত্র শ্রোতা নয়, শব্দের কর্মী হওয়ার জন্য জেমসের পরামর্শ।</w:t>
      </w:r>
    </w:p>
    <w:p/>
    <w:p>
      <w:r xmlns:w="http://schemas.openxmlformats.org/wordprocessingml/2006/main">
        <w:t xml:space="preserve">Jeremiah 11:8 তবুও তারা আজ্ঞা পালন করে নি বা কান দেয়নি, বরং প্রত্যেকে তাদের মন্দ মনের কল্পনায় চলেছিল; তাই আমি তাদের এই চুক্তির সমস্ত কথা তাদের উপর আনব, যা আমি তাদের করতে আদেশ দিয়েছিলাম; কিন্তু তারা তা পালন করেছিল। না.</w:t>
      </w:r>
    </w:p>
    <w:p/>
    <w:p>
      <w:r xmlns:w="http://schemas.openxmlformats.org/wordprocessingml/2006/main">
        <w:t xml:space="preserve">ঈশ্বরের আদেশ পালন করতে বলা সত্ত্বেও, ইস্রায়েলের লোকেরা শুনতে অস্বীকার করেছিল এবং তাদের নিজেদের দুষ্ট ইচ্ছা অনুসরণ করেছিল। ফলস্বরূপ, ঈশ্বর তাদের উপর তাদের দেওয়া চুক্তির বিচার আনবেন।</w:t>
      </w:r>
    </w:p>
    <w:p/>
    <w:p>
      <w:r xmlns:w="http://schemas.openxmlformats.org/wordprocessingml/2006/main">
        <w:t xml:space="preserve">1. ঈশ্বরের ইচ্ছা সর্বোচ্চ: আমাদের অবশ্যই ঈশ্বরের সাথে আমাদের ইচ্ছার সমন্বয় করতে হবে।</w:t>
      </w:r>
    </w:p>
    <w:p/>
    <w:p>
      <w:r xmlns:w="http://schemas.openxmlformats.org/wordprocessingml/2006/main">
        <w:t xml:space="preserve">2. ঈশ্বরের অবাধ্যতার পরিণতি: ঈশ্বর অবাধ্যতাকে গুরুত্ব সহকারে নেন এবং সেই অনুযায়ী আমাদের বিচার করবেন।</w:t>
      </w:r>
    </w:p>
    <w:p/>
    <w:p>
      <w:r xmlns:w="http://schemas.openxmlformats.org/wordprocessingml/2006/main">
        <w:t xml:space="preserve">1. Deuteronomy 11:26-28 - "দেখুন, আমি আজ তোমাদের সামনে একটি আশীর্বাদ এবং অভিশাপ রাখছি; একটি আশীর্বাদ, যদি তোমরা তোমাদের প্রভু ঈশ্বরের আদেশ পালন কর, যা আমি আজ তোমাদের দিচ্ছি: এবং অভিশাপ, যদি তোমরা তোমাদের ঈশ্বর সদাপ্রভুর আদেশ পালন করবে না, কিন্তু আজ আমি তোমাদের যে পথের আজ্ঞা দিচ্ছি তা থেকে সরে গিয়ে অন্য দেবতাদের অনুসরণ করতে যা তোমরা জান না।</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Jeremiah 11:9 আর সদাপ্রভু আমাকে কহিলেন, যিহূদার লোকেদের মধ্যে এবং জেরুজালেমের অধিবাসীদের মধ্যে একটা ষড়যন্ত্র পাওয়া গেছে।</w:t>
      </w:r>
    </w:p>
    <w:p/>
    <w:p>
      <w:r xmlns:w="http://schemas.openxmlformats.org/wordprocessingml/2006/main">
        <w:t xml:space="preserve">যিহূদা এবং জেরুজালেমের লোকেরা ঈশ্বরের বিরুদ্ধে ষড়যন্ত্র করতে দেখা গেছে।</w:t>
      </w:r>
    </w:p>
    <w:p/>
    <w:p>
      <w:r xmlns:w="http://schemas.openxmlformats.org/wordprocessingml/2006/main">
        <w:t xml:space="preserve">1. "ঈশ্বরের বিরুদ্ধে ষড়যন্ত্র করার বিপদ"</w:t>
      </w:r>
    </w:p>
    <w:p/>
    <w:p>
      <w:r xmlns:w="http://schemas.openxmlformats.org/wordprocessingml/2006/main">
        <w:t xml:space="preserve">2. "অধার্মিকতার জন্য ঈশ্বরের ক্রোধ বোঝা"</w:t>
      </w:r>
    </w:p>
    <w:p/>
    <w:p>
      <w:r xmlns:w="http://schemas.openxmlformats.org/wordprocessingml/2006/main">
        <w:t xml:space="preserve">1. হিতোপদেশ 24:22 - তাদের বিপর্যয় হঠাৎ উঠবে; আর তাদের উভয়ের ধ্বংস কে জানে?</w:t>
      </w:r>
    </w:p>
    <w:p/>
    <w:p>
      <w:r xmlns:w="http://schemas.openxmlformats.org/wordprocessingml/2006/main">
        <w:t xml:space="preserve">2. গীতসংহিতা 2:1-2 কেন বিধর্মীরা রাগ করে এবং লোকেরা একটি নিরর্থক জিনিস কল্পনা করে? পৃথিবীর রাজারা নিজেদের স্থির করে, এবং শাসকরা সদাপ্রভু ও তাঁর অভিষিক্তদের বিরুদ্ধে একত্রে পরামর্শ করে।</w:t>
      </w:r>
    </w:p>
    <w:p/>
    <w:p>
      <w:r xmlns:w="http://schemas.openxmlformats.org/wordprocessingml/2006/main">
        <w:t xml:space="preserve">Jeremiah 11:10 তারা তাদের পূর্বপুরুষদের পাপের দিকে ফিরে গেছে, যারা আমার কথা শুনতে অস্বীকার করেছিল; এবং তারা তাদের সেবা করার জন্য অন্যান্য দেবতাদের অনুসরণ করেছিল: ইস্রায়েলের পরিবার এবং যিহূদার পরিবার তাদের পূর্বপুরুষদের সাথে আমার চুক্তি ভঙ্গ করেছে|</w:t>
      </w:r>
    </w:p>
    <w:p/>
    <w:p>
      <w:r xmlns:w="http://schemas.openxmlformats.org/wordprocessingml/2006/main">
        <w:t xml:space="preserve">ইস্রায়েল এবং যিহূদার পরিবারের সাথে ঈশ্বরের চুক্তি ভঙ্গ হয়েছিল কারণ তারা ঈশ্বরের কথা শোনার পরিবর্তে অন্য দেবতাদের অনুসরণ করতে বেছে নিয়েছিল।</w:t>
      </w:r>
    </w:p>
    <w:p/>
    <w:p>
      <w:r xmlns:w="http://schemas.openxmlformats.org/wordprocessingml/2006/main">
        <w:t xml:space="preserve">1. পছন্দের শক্তি: কীভাবে আমাদের সিদ্ধান্তগুলি ঈশ্বরের সাথে আমাদের সম্পর্ককে প্রভাবিত করে</w:t>
      </w:r>
    </w:p>
    <w:p/>
    <w:p>
      <w:r xmlns:w="http://schemas.openxmlformats.org/wordprocessingml/2006/main">
        <w:t xml:space="preserve">2. চুক্তি ভঙ্গের পরিণতি</w:t>
      </w:r>
    </w:p>
    <w:p/>
    <w:p>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 কি প্রত্যেক মানুষকে তার পথ এবং তার কাজের ফল অনুসারে দিতে।</w:t>
      </w:r>
    </w:p>
    <w:p/>
    <w:p>
      <w:r xmlns:w="http://schemas.openxmlformats.org/wordprocessingml/2006/main">
        <w:t xml:space="preserve">2. Deuteronomy 30:19-20 - আমি আপনার বিরুদ্ধে এই দিনটি রেকর্ড করার জন্য স্বর্গ ও পৃথিবীকে ডাকি, যে আমি আপনার সামনে জীবন এবং মৃত্যু, আশীর্বাদ এবং অভিশাপ স্থাপন করেছি: তাই জীবন বেছে নিন, যাতে আপনি এবং আপনার বীজ উভয়ই বাঁচতে পারেন: যাতে আপনি তুমি তোমার ঈশ্বর সদাপ্রভুকে ভালবাসতে পারো, এবং তুমি তাঁর রব মানতে পারো, এবং যেন তুমি তাঁর কাছে আঁকড়ে ধরতে পার, কারণ তিনিই তোমার জীবন এবং তোমার আয়ুষ্কাল।</w:t>
      </w:r>
    </w:p>
    <w:p/>
    <w:p>
      <w:r xmlns:w="http://schemas.openxmlformats.org/wordprocessingml/2006/main">
        <w:t xml:space="preserve">Jeremiah 11:11 অতএব সদাপ্রভু এই কথা কহেন, দেখ, আমি তাহাদের উপর অমঙ্গল আনিব, যা তাহারা পালাতে পারবে না; তারা আমার কাছে কান্নাকাটি করলেও আমি তাদের কথা শুনব না।</w:t>
      </w:r>
    </w:p>
    <w:p/>
    <w:p>
      <w:r xmlns:w="http://schemas.openxmlformats.org/wordprocessingml/2006/main">
        <w:t xml:space="preserve">প্রভু ঘোষণা করেন যে তিনি লোকেদের উপর অমঙ্গল আনবেন এবং যদিও তারা তাঁর কাছে চিৎকার করে, তিনি শুনবেন না।</w:t>
      </w:r>
    </w:p>
    <w:p/>
    <w:p>
      <w:r xmlns:w="http://schemas.openxmlformats.org/wordprocessingml/2006/main">
        <w:t xml:space="preserve">1. প্রভুর সার্বভৌমত্ব: কেন ঈশ্বর আমাদের প্রার্থনা শুনবেন না</w:t>
      </w:r>
    </w:p>
    <w:p/>
    <w:p>
      <w:r xmlns:w="http://schemas.openxmlformats.org/wordprocessingml/2006/main">
        <w:t xml:space="preserve">2. অবাধ্যতার ফলাফল: ঈশ্বরের বিচার এবং আমাদের পরিণতি</w:t>
      </w:r>
    </w:p>
    <w:p/>
    <w:p>
      <w:r xmlns:w="http://schemas.openxmlformats.org/wordprocessingml/2006/main">
        <w:t xml:space="preserve">1. ইশাইয়া 45:9-10 - ধিক্ তাদের জন্য যারা তাদের সৃষ্টিকর্তার সাথে ঝগড়া করে, যারা মাটিতে মৃৎপাত্রের মধ্যে পাত্র ছাড়া কিছুই নয়। কাদামাটি কি কুমোরকে বলে, তুমি কি বানাচ্ছ? তোমার কাজ কি বলে, তার কোন হাত নেই? হায় তাকে, যে বাবাকে বলে, তোমার কি জন্ম হয়েছে? অথবা মায়ের কাছে, তুমি কি জন্ম দিয়েছ?</w:t>
      </w:r>
    </w:p>
    <w:p/>
    <w:p>
      <w:r xmlns:w="http://schemas.openxmlformats.org/wordprocessingml/2006/main">
        <w:t xml:space="preserve">2. গীতসংহিতা 66:18 - আমি যদি আমার হৃদয়ে পাপ লালন করতাম, তবে প্রভু শুনতেন না;</w:t>
      </w:r>
    </w:p>
    <w:p/>
    <w:p>
      <w:r xmlns:w="http://schemas.openxmlformats.org/wordprocessingml/2006/main">
        <w:t xml:space="preserve">Jeremiah 11:12 তারপর যিহূদার শহর এবং জেরুজালেমের বাসিন্দারা যাবে এবং সেই দেবতাদের কাছে কান্নাকাটি করবে যাদের কাছে তারা ধূপ নিবেদন করবে; কিন্তু তাদের কষ্টের সময়ে তারা তাদের রক্ষা করবে না।</w:t>
      </w:r>
    </w:p>
    <w:p/>
    <w:p>
      <w:r xmlns:w="http://schemas.openxmlformats.org/wordprocessingml/2006/main">
        <w:t xml:space="preserve">যিহূদা এবং জেরুজালেমের লোকেরা মিথ্যা দেবতার দিকে ফিরে যাবে জেনেও তারা তাদের দ্বারা রক্ষা করা যাবে না।</w:t>
      </w:r>
    </w:p>
    <w:p/>
    <w:p>
      <w:r xmlns:w="http://schemas.openxmlformats.org/wordprocessingml/2006/main">
        <w:t xml:space="preserve">1: ঈশ্বরই একমাত্র যিনি আমাদের বিপদের সময় রক্ষা করতে পারেন।</w:t>
      </w:r>
    </w:p>
    <w:p/>
    <w:p>
      <w:r xmlns:w="http://schemas.openxmlformats.org/wordprocessingml/2006/main">
        <w:t xml:space="preserve">2: মিথ্যা দেবতাদের দিকে ফিরে যাবেন না, কিন্তু এক সত্য ঈশ্বরের দিকে ফিরে যাবেন।</w:t>
      </w:r>
    </w:p>
    <w:p/>
    <w:p>
      <w:r xmlns:w="http://schemas.openxmlformats.org/wordprocessingml/2006/main">
        <w:t xml:space="preserve">1: ইশাইয়া 45:22 - "তোমরা পৃথিবীর সমস্ত প্রান্তের লোকেরা, আমার দিকে ফিরে যাও এবং উদ্ধার হও; কারণ আমিই ঈশ্বর, আর কেউ নেই।"</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Jeremiah 11:13 হে যিহূদা, তোমার শহরের সংখ্যা অনুসারে তোমার দেবতা ছিল; আর জেরুজালেমের রাস্তার সংখ্যা অনুসারে তোমরা সেই লজ্জাজনক জিনিসের জন্য বেদী তৈরি করেছ, এমনকী বাল দেবতার উদ্দেশে ধূপ জ্বালানোর জন্য বেদীও স্থাপন করেছ।</w:t>
      </w:r>
    </w:p>
    <w:p/>
    <w:p>
      <w:r xmlns:w="http://schemas.openxmlformats.org/wordprocessingml/2006/main">
        <w:t xml:space="preserve">যিহূদা জেরুজালেমের শহর ও রাস্তায় মিথ্যা দেবতা বালের অনেক বেদি স্থাপন করেছে।</w:t>
      </w:r>
    </w:p>
    <w:p/>
    <w:p>
      <w:r xmlns:w="http://schemas.openxmlformats.org/wordprocessingml/2006/main">
        <w:t xml:space="preserve">1. মূর্তিপূজার বিপদ: যিহূদার পাপ থেকে শিক্ষা নেওয়া</w:t>
      </w:r>
    </w:p>
    <w:p/>
    <w:p>
      <w:r xmlns:w="http://schemas.openxmlformats.org/wordprocessingml/2006/main">
        <w:t xml:space="preserve">2. মিথ্যা ঈশ্বরকে প্রত্যাখ্যান করা এবং ধার্মিকতা বেছে নেওয়া</w:t>
      </w:r>
    </w:p>
    <w:p/>
    <w:p>
      <w:r xmlns:w="http://schemas.openxmlformats.org/wordprocessingml/2006/main">
        <w:t xml:space="preserve">1. দ্বিতীয় বিবরণ 4:15-19 মূর্তিপূজার বিরুদ্ধে সতর্কতা</w:t>
      </w:r>
    </w:p>
    <w:p/>
    <w:p>
      <w:r xmlns:w="http://schemas.openxmlformats.org/wordprocessingml/2006/main">
        <w:t xml:space="preserve">2. গীতসংহিতা 97:7 একমাত্র প্রভুতে আনন্দ করা</w:t>
      </w:r>
    </w:p>
    <w:p/>
    <w:p>
      <w:r xmlns:w="http://schemas.openxmlformats.org/wordprocessingml/2006/main">
        <w:t xml:space="preserve">Jeremiah 11:14 অতএব তুমি এই লোকদের জন্য প্রার্থনা করো না, তাদের জন্য কান্নাকাটি বা প্রার্থনাও করো না, কারণ তারা যখন তাদের কষ্টের জন্য আমার কাছে কান্নাকাটি করবে তখন আমি তাদের শুনব না।</w:t>
      </w:r>
    </w:p>
    <w:p/>
    <w:p>
      <w:r xmlns:w="http://schemas.openxmlformats.org/wordprocessingml/2006/main">
        <w:t xml:space="preserve">এই অনুচ্ছেদটি এমন লোকদের জন্য প্রার্থনা করার বিরুদ্ধে সতর্ক করে যারা ঈশ্বর থেকে দূরে সরে গেছে।</w:t>
      </w:r>
    </w:p>
    <w:p/>
    <w:p>
      <w:r xmlns:w="http://schemas.openxmlformats.org/wordprocessingml/2006/main">
        <w:t xml:space="preserve">1: ঈশ্বরের করুণা এবং ন্যায়বিচার: আমাদের প্রার্থনা মূল্যায়ন</w:t>
      </w:r>
    </w:p>
    <w:p/>
    <w:p>
      <w:r xmlns:w="http://schemas.openxmlformats.org/wordprocessingml/2006/main">
        <w:t xml:space="preserve">2: ঈশ্বরের কাছ থেকে দূরে সরে যাওয়া: পরিণতি কাটানো</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পাপাচার, যা দ্বারা তোমরা সীমালঙ্ঘন করেছ, তা তোমাদের কাছ থেকে দূর কর এবং তোমাদেরকে একটি নতুন হৃদয় ও একটি নতুন আত্মা কর, কেননা হে ইস্রায়েলের পরিবার, কেন তোমরা মরবে?</w:t>
      </w:r>
    </w:p>
    <w:p/>
    <w:p>
      <w:r xmlns:w="http://schemas.openxmlformats.org/wordprocessingml/2006/main">
        <w:t xml:space="preserve">2: হিব্রুজ 10:26-27 - "কারণ আমরা সত্যের জ্ঞান পাওয়ার পরে যদি আমরা ইচ্ছাকৃতভাবে পাপ করি, তবে পাপের জন্য আর কোন বলিদান অবশিষ্ট থাকে না, কিন্তু একটি নির্দিষ্ট ভয়ঙ্কর বিচারের জন্য এবং জ্বলন্ত ক্রোধের সন্ধান করে, যা গ্রাস করবে প্রতিপক্ষ।"</w:t>
      </w:r>
    </w:p>
    <w:p/>
    <w:p>
      <w:r xmlns:w="http://schemas.openxmlformats.org/wordprocessingml/2006/main">
        <w:t xml:space="preserve">Jeremiah 11:15 আমার গৃহে আমার প্রেয়সীর কি করার আছে, কারণ সে অনেকের সাথে অশ্লীল কাজ করেছে এবং তোমার কাছ থেকে পবিত্র মাংস চলে গেছে? যখন তুমি খারাপ কাজ কর, তখন তুমি আনন্দিত হও।</w:t>
      </w:r>
    </w:p>
    <w:p/>
    <w:p>
      <w:r xmlns:w="http://schemas.openxmlformats.org/wordprocessingml/2006/main">
        <w:t xml:space="preserve">ঈশ্বর প্রশ্ন করেন কেন তাঁর প্রিয় মানুষ মন্দ কাজ করছে এবং এতে আনন্দ করছে, যখন তাদের আরও ভালভাবে জানা উচিত।</w:t>
      </w:r>
    </w:p>
    <w:p/>
    <w:p>
      <w:r xmlns:w="http://schemas.openxmlformats.org/wordprocessingml/2006/main">
        <w:t xml:space="preserve">1. ধার্মিকতার জীবনযাপনের গুরুত্ব</w:t>
      </w:r>
    </w:p>
    <w:p/>
    <w:p>
      <w:r xmlns:w="http://schemas.openxmlformats.org/wordprocessingml/2006/main">
        <w:t xml:space="preserve">2. ঈশ্বরের কাছ থেকে মুখ ফিরিয়ে নেওয়ার বিপদ</w:t>
      </w:r>
    </w:p>
    <w:p/>
    <w:p>
      <w:r xmlns:w="http://schemas.openxmlformats.org/wordprocessingml/2006/main">
        <w:t xml:space="preserve">1. গীতসংহিতা 11:7 - কারণ প্রভু ধার্মিক; তিনি সৎ কাজ পছন্দ করেন; ন্যায়পরায়ণ ব্যক্তি তার মুখ দেখবে</w:t>
      </w:r>
    </w:p>
    <w:p/>
    <w:p>
      <w:r xmlns:w="http://schemas.openxmlformats.org/wordprocessingml/2006/main">
        <w:t xml:space="preserve">2. ইশাইয়া 5:20 - ধিক্ তাদের যারা মন্দকে ভাল এবং ভালকে মন্দ বলে, যারা আলোর পরিবর্তে অন্ধকার এবং অন্ধকারের জন্য আলো রাখে, যারা মিষ্টির পরিবর্তে তিতা এবং তিক্তের পরিবর্তে মিষ্টি রাখে!</w:t>
      </w:r>
    </w:p>
    <w:p/>
    <w:p>
      <w:r xmlns:w="http://schemas.openxmlformats.org/wordprocessingml/2006/main">
        <w:t xml:space="preserve">Jeremiah 11:16 সদাপ্রভু তোমার নাম ডাকলেন, একটি সবুজ জলপাই গাছ, সুন্দর ও সুন্দর ফলের; প্রচণ্ড গোলমালের শব্দে তিনি তাতে আগুন জ্বালিয়েছেন এবং এর ডালপালা ভেঙে গেছে।</w:t>
      </w:r>
    </w:p>
    <w:p/>
    <w:p>
      <w:r xmlns:w="http://schemas.openxmlformats.org/wordprocessingml/2006/main">
        <w:t xml:space="preserve">সদাপ্রভু তাঁর লোকদের একটি সুন্দর এবং ফলদায়ক জলপাই গাছ বলেছেন, কিন্তু একটি প্রচণ্ড গণ্ডগোলের মধ্যে এটিতে আগুন লাগিয়েছেন এবং এর শাখাগুলি ভেঙে দিয়েছেন।</w:t>
      </w:r>
    </w:p>
    <w:p/>
    <w:p>
      <w:r xmlns:w="http://schemas.openxmlformats.org/wordprocessingml/2006/main">
        <w:t xml:space="preserve">1. ঈশ্বরের পবিত্র আগুনের শক্তি: কীভাবে আমাদের প্রভু আমাদের পরীক্ষা করেন এবং ক্লেশের মধ্য দিয়ে শুদ্ধ করেন</w:t>
      </w:r>
    </w:p>
    <w:p/>
    <w:p>
      <w:r xmlns:w="http://schemas.openxmlformats.org/wordprocessingml/2006/main">
        <w:t xml:space="preserve">2. ছাঁটাইয়ের প্রয়োজনীয়তা: কীভাবে ঈশ্বর আমাদের বৃহত্তর ফলপ্রসূতার জন্য ছাঁটাই করেন</w:t>
      </w:r>
    </w:p>
    <w:p/>
    <w:p>
      <w:r xmlns:w="http://schemas.openxmlformats.org/wordprocessingml/2006/main">
        <w:t xml:space="preserve">1. রোমানস 12:2 - এবং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জন 15:2 - আমার মধ্যে প্রতিটি শাখা যে ফল দেয় না সে ছিনিয়ে নেয়: এবং প্রতিটি শাখা যে ফল দেয়, তিনি তা শুদ্ধ করেন, যাতে এটি আরও ফল দেয়।</w:t>
      </w:r>
    </w:p>
    <w:p/>
    <w:p>
      <w:r xmlns:w="http://schemas.openxmlformats.org/wordprocessingml/2006/main">
        <w:t xml:space="preserve">Jeremiah 11:17 কারণ বাহিনীগণের সদাপ্রভু, যিনি তোমাকে রোপণ করেছেন, তিনি তোমার বিরুদ্ধে মন্দ ঘোষণা করেছেন, ইস্রায়েল-কুল ও যিহূদা-কুলের মন্দ কাজের জন্য, যা তারা নিজেদের বিরুদ্ধে ধূপ নিবেদন করে আমাকে রাগান্বিত করার জন্য করেছে। বাল।</w:t>
      </w:r>
    </w:p>
    <w:p/>
    <w:p>
      <w:r xmlns:w="http://schemas.openxmlformats.org/wordprocessingml/2006/main">
        <w:t xml:space="preserve">বাল দেবতার উদ্দেশে ধূপ দেওয়ার জন্য এবং ঈশ্বরকে ক্রুদ্ধ করার জন্য সর্বশক্তিমান প্রভু ইস্রায়েল ও যিহূদার পরিবারের বিরুদ্ধে মন্দ ঘোষণা করেছেন।</w:t>
      </w:r>
    </w:p>
    <w:p/>
    <w:p>
      <w:r xmlns:w="http://schemas.openxmlformats.org/wordprocessingml/2006/main">
        <w:t xml:space="preserve">1. মূর্তিপূজার উপর ঈশ্বরের বিচার: Jeremiah 11:17 এর একটি বিশ্লেষণ</w:t>
      </w:r>
    </w:p>
    <w:p/>
    <w:p>
      <w:r xmlns:w="http://schemas.openxmlformats.org/wordprocessingml/2006/main">
        <w:t xml:space="preserve">2. প্রভুর ক্রোধ: Jeremiah 11:17 এর একটি অধ্যয়ন</w:t>
      </w:r>
    </w:p>
    <w:p/>
    <w:p>
      <w:r xmlns:w="http://schemas.openxmlformats.org/wordprocessingml/2006/main">
        <w:t xml:space="preserve">1. Exodus 20:3-5 - "আমার আগে তোমার অন্য কোন দেবতা থাকবে না।"</w:t>
      </w:r>
    </w:p>
    <w:p/>
    <w:p>
      <w:r xmlns:w="http://schemas.openxmlformats.org/wordprocessingml/2006/main">
        <w:t xml:space="preserve">2. দ্বিতীয় বিবরণ 28:15-20 - "প্রভু তোমাকে গ্রাস করবেন, জ্বর দিয়ে, প্রদাহ দিয়ে, প্রচন্ড জ্বালা-পোড়ায়, তলোয়ার দিয়ে, বিস্ফোরণে, এবং ছত্রাক দিয়ে; এবং তারা তুমি ধ্বংস না হওয়া পর্যন্ত তোমাকে তাড়া করবে।"</w:t>
      </w:r>
    </w:p>
    <w:p/>
    <w:p>
      <w:r xmlns:w="http://schemas.openxmlformats.org/wordprocessingml/2006/main">
        <w:t xml:space="preserve">Jeremiah 11:18 আর সদাপ্রভু আমাকে ইহা সম্বন্ধে জ্ঞান দিয়াছেন, এবং আমি তাহা জানি; তখন তুমি আমাকে তাহাদের কার্য দেখাইলে।</w:t>
      </w:r>
    </w:p>
    <w:p/>
    <w:p>
      <w:r xmlns:w="http://schemas.openxmlformats.org/wordprocessingml/2006/main">
        <w:t xml:space="preserve">প্রভু যিরমিয়ের কাছে লোকেদের দুষ্টতা এবং তাদের কাজগুলি প্রকাশ করেন।</w:t>
      </w:r>
    </w:p>
    <w:p/>
    <w:p>
      <w:r xmlns:w="http://schemas.openxmlformats.org/wordprocessingml/2006/main">
        <w:t xml:space="preserve">1. ঈশ্বর সব জানেন: Jeremiah 11:18-এ A</w:t>
      </w:r>
    </w:p>
    <w:p/>
    <w:p>
      <w:r xmlns:w="http://schemas.openxmlformats.org/wordprocessingml/2006/main">
        <w:t xml:space="preserve">2. ঈশ্বরের ইচ্ছা জানা: Jeremiah 11:18 এর একটি অধ্যয়ন</w:t>
      </w:r>
    </w:p>
    <w:p/>
    <w:p>
      <w:r xmlns:w="http://schemas.openxmlformats.org/wordprocessingml/2006/main">
        <w:t xml:space="preserve">1. গীতসংহিতা 139:1-4</w:t>
      </w:r>
    </w:p>
    <w:p/>
    <w:p>
      <w:r xmlns:w="http://schemas.openxmlformats.org/wordprocessingml/2006/main">
        <w:t xml:space="preserve">2. হিতোপদেশ 15:3</w:t>
      </w:r>
    </w:p>
    <w:p/>
    <w:p>
      <w:r xmlns:w="http://schemas.openxmlformats.org/wordprocessingml/2006/main">
        <w:t xml:space="preserve">Jeremiah 11:19 কিন্তু আমি ছিলাম মেষশাবক বা ষাঁড়ের মত যাকে জবাই করার জন্য আনা হয়; এবং আমি জানতাম না যে তারা আমার বিরুদ্ধে ষড়যন্ত্র করেছিল, এই বলে যে, আমরা গাছটিকে তার ফল সহ ধ্বংস করি এবং জীবিতদের দেশ থেকে তাকে কেটে ফেলি, যাতে তার নাম আর স্মরণ করা না হয়।</w:t>
      </w:r>
    </w:p>
    <w:p/>
    <w:p>
      <w:r xmlns:w="http://schemas.openxmlformats.org/wordprocessingml/2006/main">
        <w:t xml:space="preserve">যারা অন্যায়ভাবে নির্যাতিত হয় আল্লাহ তাদের সাথে আছেন।</w:t>
      </w:r>
    </w:p>
    <w:p/>
    <w:p>
      <w:r xmlns:w="http://schemas.openxmlformats.org/wordprocessingml/2006/main">
        <w:t xml:space="preserve">1: ঈশ্বর আমাদের পরীক্ষায় আমাদের সাথে আছেন, তা যতই কঠিন মনে হোক না কেন।</w:t>
      </w:r>
    </w:p>
    <w:p/>
    <w:p>
      <w:r xmlns:w="http://schemas.openxmlformats.org/wordprocessingml/2006/main">
        <w:t xml:space="preserve">2: ঈশ্বর কখনই আমাদের ছেড়ে যাবেন না বা পরিত্যাগ করবেন না, এমনকি যখন মনে হয় পৃথিবী আমাদের বিরুদ্ধে।</w:t>
      </w:r>
    </w:p>
    <w:p/>
    <w:p>
      <w:r xmlns:w="http://schemas.openxmlformats.org/wordprocessingml/2006/main">
        <w:t xml:space="preserve">1: হিব্রু 13:5-6 - "কারণ তিনি বলেছেন, আমি তোমাকে কখনও ছেড়ে যাব না, তোমাকে পরিত্যাগ করব না৷ যাতে আমরা সাহসের সাথে বলতে পারি, প্রভু আমার সহায়, এবং মানুষ আমার প্রতি যা করবে তা আমি ভয় করব না৷ "</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Jeremiah 11:20 কিন্তু, হে সর্বশক্তিমান প্রভু, যিনি ন্যায়ের সাথে বিচার করেন, যিনি লাগাম ও হৃদয় পরীক্ষা করেন, আমাকে তাদের প্রতি তোমার প্রতিশোধ দেখতে দাও, কারণ আমি তোমার কাছে আমার কারণ প্রকাশ করেছি।</w:t>
      </w:r>
    </w:p>
    <w:p/>
    <w:p>
      <w:r xmlns:w="http://schemas.openxmlformats.org/wordprocessingml/2006/main">
        <w:t xml:space="preserve">যিরমিয় তার কারণ সম্পর্কে ন্যায়বিচারের জন্য ঈশ্বরের কাছে আবেদন করে।</w:t>
      </w:r>
    </w:p>
    <w:p/>
    <w:p>
      <w:r xmlns:w="http://schemas.openxmlformats.org/wordprocessingml/2006/main">
        <w:t xml:space="preserve">1. ঈশ্বরের ধার্মিক বিচারে বিশ্বাস করা - Jeremiah 11:20</w:t>
      </w:r>
    </w:p>
    <w:p/>
    <w:p>
      <w:r xmlns:w="http://schemas.openxmlformats.org/wordprocessingml/2006/main">
        <w:t xml:space="preserve">2. ঈশ্বরের কাছে আমাদের কারণগুলি প্রকাশ করা - Jeremiah 11:20</w:t>
      </w:r>
    </w:p>
    <w:p/>
    <w:p>
      <w:r xmlns:w="http://schemas.openxmlformats.org/wordprocessingml/2006/main">
        <w:t xml:space="preserve">1. ইশাইয়া 30:18 - তবুও প্রভু আপনার প্রতি অনুগ্রহ করতে চান; তাই তিনি আপনার সহানুভূতি দেখাতে উঠবেন। কারণ সদাপ্রভু ন্যায়ের ঈশ্বর।</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Jeremiah 11:21 অতএব অনাথোতের লোকদের সদাপ্রভু এই কথা কহেন, যারা তোমার প্রাণের অন্বেষণ করে, এই বলে, সদাপ্রভুর নামে ভবিষ্যদ্বাণী করো না, যেন তুমি আমাদের হাতে মরবে না।</w:t>
      </w:r>
    </w:p>
    <w:p/>
    <w:p>
      <w:r xmlns:w="http://schemas.openxmlformats.org/wordprocessingml/2006/main">
        <w:t xml:space="preserve">সদাপ্রভু যিরমিয়কে অনাথোথের লোকদের সম্পর্কে সতর্ক করেন যারা তার জীবন খোঁজে এবং তাকে বলে যে তার নামে ভবিষ্যদ্বাণী করবে না অন্যথায় সে তাদের হাতে মারা যাবে।</w:t>
      </w:r>
    </w:p>
    <w:p/>
    <w:p>
      <w:r xmlns:w="http://schemas.openxmlformats.org/wordprocessingml/2006/main">
        <w:t xml:space="preserve">1. প্রভুর আদেশ অমান্য করার বিপদ</w:t>
      </w:r>
    </w:p>
    <w:p/>
    <w:p>
      <w:r xmlns:w="http://schemas.openxmlformats.org/wordprocessingml/2006/main">
        <w:t xml:space="preserve">2. ঈশ্বরের প্রতি বিশ্বস্ত আনুগত্যের জীবনযাপন</w:t>
      </w:r>
    </w:p>
    <w:p/>
    <w:p>
      <w:r xmlns:w="http://schemas.openxmlformats.org/wordprocessingml/2006/main">
        <w:t xml:space="preserve">1. Deuteronomy 30:19-20 - "আমি তোমার সামনে জীবন ও মৃত্যু, আশীর্বাদ এবং অভিশাপ রেখেছি। তাই জীবন বেছে নাও, যাতে তুমি ও তোমার সন্তানরা বাঁচতে পারে।"</w:t>
      </w:r>
    </w:p>
    <w:p/>
    <w:p>
      <w:r xmlns:w="http://schemas.openxmlformats.org/wordprocessingml/2006/main">
        <w:t xml:space="preserve">2.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Jeremiah 11:22 অতএব সর্বশক্তিমান সদাপ্রভু এই কথা কহেন, দেখ, আমি তাহাদিগকে শাস্তি দিব; যুবকরা তলোয়ার দ্বারা মারা যাইবে; তাদের ছেলে মেয়েরা দুর্ভিক্ষে মারা যাবে।</w:t>
      </w:r>
    </w:p>
    <w:p/>
    <w:p>
      <w:r xmlns:w="http://schemas.openxmlformats.org/wordprocessingml/2006/main">
        <w:t xml:space="preserve">সদাপ্রভু যুবকদের বিরুদ্ধে তলোয়ার পাঠিয়ে এবং তাদের ছেলে মেয়েদের বিরুদ্ধে দুর্ভিক্ষ পাঠিয়ে ইস্রায়েলকে শাস্তি দেবেন।</w:t>
      </w:r>
    </w:p>
    <w:p/>
    <w:p>
      <w:r xmlns:w="http://schemas.openxmlformats.org/wordprocessingml/2006/main">
        <w:t xml:space="preserve">1. ঈশ্বরের ক্রোধ: অবাধ্যতার পরিণতি</w:t>
      </w:r>
    </w:p>
    <w:p/>
    <w:p>
      <w:r xmlns:w="http://schemas.openxmlformats.org/wordprocessingml/2006/main">
        <w:t xml:space="preserve">2. ঈশ্বরের করুণা এবং বিচার: পরিত্রাণের জন্য তাঁর পরিকল্পনা বোঝা</w:t>
      </w:r>
    </w:p>
    <w:p/>
    <w:p>
      <w:r xmlns:w="http://schemas.openxmlformats.org/wordprocessingml/2006/main">
        <w:t xml:space="preserve">1. হিব্রু 10:31 (জীবন্ত ঈশ্বরের হাতে পড়া ভয়ঙ্কর বিষয়।)</w:t>
      </w:r>
    </w:p>
    <w:p/>
    <w:p>
      <w:r xmlns:w="http://schemas.openxmlformats.org/wordprocessingml/2006/main">
        <w:t xml:space="preserve">2. Jeremiah 31:3 (আমি তোমাকে চিরস্থায়ী ভালবাসা দিয়ে ভালবেসেছি, তাই আমি তোমাকে ভালবাসার সাথে টেনে নিয়েছি।)</w:t>
      </w:r>
    </w:p>
    <w:p/>
    <w:p>
      <w:r xmlns:w="http://schemas.openxmlformats.org/wordprocessingml/2006/main">
        <w:t xml:space="preserve">Jeremiah 11:23 আর তাদের কোন অবশিষ্টাংশ থাকবে না, কারণ আমি অনাথোতের লোকদের উপর এমন কি তাদের পরিদর্শনের বছরেই অমঙ্গল আনব।</w:t>
      </w:r>
    </w:p>
    <w:p/>
    <w:p>
      <w:r xmlns:w="http://schemas.openxmlformats.org/wordprocessingml/2006/main">
        <w:t xml:space="preserve">অনাথোতের লোকেরা তাদের দুষ্টতার জন্য সম্পূর্ণরূপে নিশ্চিহ্ন হয়ে যাবে।</w:t>
      </w:r>
    </w:p>
    <w:p/>
    <w:p>
      <w:r xmlns:w="http://schemas.openxmlformats.org/wordprocessingml/2006/main">
        <w:t xml:space="preserve">1. ঈশ্বরের ক্রোধ ন্যায্য এবং ন্যায়পরায়ণ</w:t>
      </w:r>
    </w:p>
    <w:p/>
    <w:p>
      <w:r xmlns:w="http://schemas.openxmlformats.org/wordprocessingml/2006/main">
        <w:t xml:space="preserve">2. পাপ এবং দুষ্টতার বিপদ</w:t>
      </w:r>
    </w:p>
    <w:p/>
    <w:p>
      <w:r xmlns:w="http://schemas.openxmlformats.org/wordprocessingml/2006/main">
        <w:t xml:space="preserve">1. রোমানস 12:19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হিতোপদেশ 11:21 এই বিষয়ে নিশ্চিত হোন: দুষ্টরা দণ্ডিত হবে না, কিন্তু যারা ধার্মিক তারা মুক্ত হবে।</w:t>
      </w:r>
    </w:p>
    <w:p/>
    <w:p/>
    <w:p>
      <w:r xmlns:w="http://schemas.openxmlformats.org/wordprocessingml/2006/main">
        <w:t xml:space="preserve">Jeremiah অধ্যায় 12 দুষ্টদের সমৃদ্ধি এবং একজন ভাববাদী হিসাবে তার নিজের দুঃখকষ্ট সম্পর্কে ঈশ্বরের কাছে যিরমিয়ের অভিযোগকে সম্বোধন করে।</w:t>
      </w:r>
    </w:p>
    <w:p/>
    <w:p>
      <w:r xmlns:w="http://schemas.openxmlformats.org/wordprocessingml/2006/main">
        <w:t xml:space="preserve">1ম অনুচ্ছেদ: অধ্যায় শুরু হয় যিরমিয় ঈশ্বরকে প্রশ্ন করে যে কেন দুষ্টরা উন্নতি লাভ করে যখন ধার্মিকরা কষ্ট পায় (জেরিমিয়া 12:1-4)। তিনি তার হতাশা প্রকাশ করেন এবং জিজ্ঞাসা করেন কেন অন্যায়কারীরা উন্নতি করছে বলে মনে হয়, অথচ যারা বিশ্বস্তভাবে ঈশ্বরের সেবা করে তারা তাড়না ও কষ্টের সম্মুখীন হয়। যিরমিয় ন্যায়বিচার কামনা করে এবং ঈশ্বরের কাজ করার আগে তাকে কতক্ষণ সহ্য করতে হবে তা ভাবতে থাকে।</w:t>
      </w:r>
    </w:p>
    <w:p/>
    <w:p>
      <w:r xmlns:w="http://schemas.openxmlformats.org/wordprocessingml/2006/main">
        <w:t xml:space="preserve">2য় অনুচ্ছেদ: ঈশ্বর Jeremiah এর অভিযোগের জবাব দেন, তাকে তাঁর সার্বভৌমত্ব এবং প্রজ্ঞার কথা মনে করিয়ে দেন (জেরিমিয়া 12:5-6)। ঈশ্বর যিরমিয়কে বলেন যে তিনি যদি পায়ের লোকদের সাথে দৌড়াতে ক্লান্ত হয়ে পড়েন তবে তিনি কীভাবে ঘোড়ার সাথে লড়াই করতে পারেন? অন্য কথায়, যদি তিনি আপেক্ষিক শান্তির সময়ে সংগ্রাম করেন, তাহলে তিনি কীভাবে আরও চ্যালেঞ্জিং পরিস্থিতি পরিচালনা করবেন? ঈশ্বর যিরমিয়কে আশ্বস্ত করেন যে তিনি শেষ পর্যন্ত দুষ্টদের উপর ন্যায়বিচার আনবেন।</w:t>
      </w:r>
    </w:p>
    <w:p/>
    <w:p>
      <w:r xmlns:w="http://schemas.openxmlformats.org/wordprocessingml/2006/main">
        <w:t xml:space="preserve">3য় অনুচ্ছেদ: Jeremiah তার নিজের লোকদের বিশ্বাসঘাতকতার জন্য বিলাপ করেছেন (জেরিমিয়া 12:7-13)। তিনি বর্ণনা করেছেন কিভাবে তার নিজের পরিবারের সদস্যরা তার বিরুদ্ধে চলে গেছে, যদিও সে বিশ্বস্তভাবে ঈশ্বরের বার্তা ঘোষণা করেছে। তিনি তাদের শাস্তির জন্য আবেদন করেন এবং নিজের পক্ষে করুণা চান।</w:t>
      </w:r>
    </w:p>
    <w:p/>
    <w:p>
      <w:r xmlns:w="http://schemas.openxmlformats.org/wordprocessingml/2006/main">
        <w:t xml:space="preserve">4র্থ অনুচ্ছেদ: অধ্যায়টি যিহূদার শত্রুদের মোকাবেলা করার জন্য ঈশ্বরের প্রতিশ্রুতি দিয়ে শেষ হয়েছে (জেরিমিয়া 12:14-17)। যিহূদার অবিশ্বস্ততা সত্ত্বেও, ঈশ্বর ঘোষণা করেন যে তিনি তাদের প্রতি করুণা করবেন এবং তাদের পুনরুদ্ধার করবেন। যাইহোক, তাদের শত্রুরা তাঁর লোকেদের সাথে তাদের দুর্ব্যবহারের জন্য বিচারের মুখোমুখি হবে।</w:t>
      </w:r>
    </w:p>
    <w:p/>
    <w:p>
      <w:r xmlns:w="http://schemas.openxmlformats.org/wordprocessingml/2006/main">
        <w:t xml:space="preserve">সংক্ষেপে,</w:t>
      </w:r>
    </w:p>
    <w:p>
      <w:r xmlns:w="http://schemas.openxmlformats.org/wordprocessingml/2006/main">
        <w:t xml:space="preserve">Jeremiah এর বারো অধ্যায় একজন ভাববাদী হিসাবে দুষ্টদের সমৃদ্ধি এবং তার নিজের দুঃখকষ্ট সম্পর্কে ঈশ্বরের কাছে যিরমিয়ের অভিযোগকে চিত্রিত করে। তিনি প্রশ্ন করেন কেন অন্যায়কারীরা উন্নতি লাভ করে যখন ধার্মিকরা কষ্ট সহ্য করে। ঈশ্বর তাকে তার সার্বভৌমত্বের কথা স্মরণ করিয়ে দিয়ে সাড়া দেন এবং তাকে আশ্বস্ত করেন যে ন্যায়বিচার করা হবে। যিরমিয় তার নিজের লোকেদের বিশ্বাসঘাতকতার জন্য বিলাপ করে, এমনকি তার পরিবারের সদস্যদের দ্বারা। তিনি তাদের উপর শাস্তির আবেদন করেন এবং নিজের প্রতি করুণা চান। অধ্যায়টি যিহূদার শত্রুদের মোকাবেলা করার জন্য ঈশ্বরের কাছ থেকে একটি প্রতিশ্রুতি দিয়ে শেষ হয়। তাদের অবিশ্বস্ততা সত্ত্বেও, ঈশ্বর তাঁর লোকেদের প্রতি সমবেদনা ঘোষণা করেন, যখন তাদের অত্যাচারীরা বিচারের মুখোমুখি হবে।</w:t>
      </w:r>
    </w:p>
    <w:p/>
    <w:p>
      <w:r xmlns:w="http://schemas.openxmlformats.org/wordprocessingml/2006/main">
        <w:t xml:space="preserve">Jeremiah 12:1 হে সদাপ্রভু, যখন আমি তোমার কাছে মিনতি করি তখন তুমিই ধার্মিক; তবুও আমাকে তোমার বিচারের কথা বলি; কেন দুষ্টের পথ সফল হয়? কেন তারা সবাই খুশি যে খুব বিশ্বাসঘাতকতা করে?</w:t>
      </w:r>
    </w:p>
    <w:p/>
    <w:p>
      <w:r xmlns:w="http://schemas.openxmlformats.org/wordprocessingml/2006/main">
        <w:t xml:space="preserve">যিরমিয় প্রশ্ন করে যে কেন দুষ্টরা উন্নতি লাভ করে এবং সুখী হয়, যখন ঈশ্বরের ন্যায়বিচার সম্পর্কে বিস্মিত হয়।</w:t>
      </w:r>
    </w:p>
    <w:p/>
    <w:p>
      <w:r xmlns:w="http://schemas.openxmlformats.org/wordprocessingml/2006/main">
        <w:t xml:space="preserve">1. ঈশ্বরের ন্যায়বিচার: Jeremiah এর প্রশ্ন পরীক্ষা করা</w:t>
      </w:r>
    </w:p>
    <w:p/>
    <w:p>
      <w:r xmlns:w="http://schemas.openxmlformats.org/wordprocessingml/2006/main">
        <w:t xml:space="preserve">2. দুষ্টের সমৃদ্ধি: ঈশ্বরের পরিকল্পনা বোঝা</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জব 12:13 - "ঈশ্বরের কাছে প্রজ্ঞা ও শক্তি রয়েছে; তাঁর পরামর্শ ও বুদ্ধি আছে।"</w:t>
      </w:r>
    </w:p>
    <w:p/>
    <w:p>
      <w:r xmlns:w="http://schemas.openxmlformats.org/wordprocessingml/2006/main">
        <w:t xml:space="preserve">Jeremiah 12:2 তুমি তাদের রোপণ করেছ, হ্যাঁ, তারা শিকড় ধরেছে; তারা বেড়ে ওঠে, হ্যাঁ, তারা ফল দেয়; তুমি তাদের মুখের কাছে এবং তাদের লাগাম থেকে দূরে।</w:t>
      </w:r>
    </w:p>
    <w:p/>
    <w:p>
      <w:r xmlns:w="http://schemas.openxmlformats.org/wordprocessingml/2006/main">
        <w:t xml:space="preserve">ঈশ্বরের উপস্থিতি আমাদের কাছাকাছি, তবুও আমরা কখনও কখনও নিজেকে তাঁর থেকে দূরে রাখতে পারি।</w:t>
      </w:r>
    </w:p>
    <w:p/>
    <w:p>
      <w:r xmlns:w="http://schemas.openxmlformats.org/wordprocessingml/2006/main">
        <w:t xml:space="preserve">1: ঈশ্বরের প্রতি আমাদের প্রতিশ্রুতি পুনর্নিশ্চিত করা।</w:t>
      </w:r>
    </w:p>
    <w:p/>
    <w:p>
      <w:r xmlns:w="http://schemas.openxmlformats.org/wordprocessingml/2006/main">
        <w:t xml:space="preserve">2: আমাদের হৃদয়কে ঈশ্বরের কাছাকাছি রাখা।</w:t>
      </w:r>
    </w:p>
    <w:p/>
    <w:p>
      <w:r xmlns:w="http://schemas.openxmlformats.org/wordprocessingml/2006/main">
        <w:t xml:space="preserve">1: Isaiah 30:21 - এবং তোমার কান তোমার পিছনে একটি শব্দ শুনতে পাবে, এই বলে, এই পথ, এটিতে হাঁটুন, যখন আপনি ডানদিকে ফিরবেন এবং যখন বাম দিকে ফিরবেন।</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Jeremiah 12:3 কিন্তু হে সদাপ্রভু, তুমি আমাকে জানো; তুমি আমাকে দেখেছ এবং তোমার প্রতি আমার হৃদয় পরীক্ষা করেছ; জবাইয়ের জন্য মেষের মত তাদের টেনে আনুন এবং বধের দিনের জন্য প্রস্তুত করুন।</w:t>
      </w:r>
    </w:p>
    <w:p/>
    <w:p>
      <w:r xmlns:w="http://schemas.openxmlformats.org/wordprocessingml/2006/main">
        <w:t xml:space="preserve">ঈশ্বর তাদের হৃদয় জানেন যারা তার উপর জুলুম করেছে এবং সে অনুযায়ী তাদের বিচার করবে।</w:t>
      </w:r>
    </w:p>
    <w:p/>
    <w:p>
      <w:r xmlns:w="http://schemas.openxmlformats.org/wordprocessingml/2006/main">
        <w:t xml:space="preserve">1. ঈশ্বর আমাদের সমস্ত কাজ দেখেন এবং ন্যায়বিচার নিজের হাতে নেবেন৷</w:t>
      </w:r>
    </w:p>
    <w:p/>
    <w:p>
      <w:r xmlns:w="http://schemas.openxmlformats.org/wordprocessingml/2006/main">
        <w:t xml:space="preserve">2. আমাদের অবশ্যই ঈশ্বরের বিচারে বিশ্বাস রাখতে হবে, এমনকি যখন এটি কঠিন হয়।</w:t>
      </w:r>
    </w:p>
    <w:p/>
    <w:p>
      <w:r xmlns:w="http://schemas.openxmlformats.org/wordprocessingml/2006/main">
        <w:t xml:space="preserve">1. গীতসংহিতা 139:1-4 - হে প্রভু, আপনি আমাকে অনুসন্ধান করেছেন এবং আমাকে চিনেছেন।</w:t>
      </w:r>
    </w:p>
    <w:p/>
    <w:p>
      <w:r xmlns:w="http://schemas.openxmlformats.org/wordprocessingml/2006/main">
        <w:t xml:space="preserve">2. হিব্রুজ 4:13 - এমন কোন প্রাণী নেই যা তার দৃষ্টিতে প্রকাশ পায় না: তবে যাঁর সাথে আমাদের করতে হবে তার চোখের সামনে সমস্ত জিনিস নগ্ন এবং উন্মুক্ত।</w:t>
      </w:r>
    </w:p>
    <w:p/>
    <w:p>
      <w:r xmlns:w="http://schemas.openxmlformats.org/wordprocessingml/2006/main">
        <w:t xml:space="preserve">Jeremiah 12:4 আর কতকাল দেশ শোক করবে, আর সব ক্ষেতের লতাপাতা শুকিয়ে যাবে, সেখানে যারা বাস করে তাদের দুষ্টতার জন্য? পশু এবং পাখি গ্রাস করা হয়; কারণ তারা বলেছিল, তিনি আমাদের শেষ পরিণতি দেখতে পাবেন না৷</w:t>
      </w:r>
    </w:p>
    <w:p/>
    <w:p>
      <w:r xmlns:w="http://schemas.openxmlformats.org/wordprocessingml/2006/main">
        <w:t xml:space="preserve">এখানকার বাসিন্দাদের দুষ্টতার কারণে ভূমি ক্ষতিগ্রস্ত হচ্ছে।</w:t>
      </w:r>
    </w:p>
    <w:p/>
    <w:p>
      <w:r xmlns:w="http://schemas.openxmlformats.org/wordprocessingml/2006/main">
        <w:t xml:space="preserve">1: ভূমিতে পুনরুদ্ধার আনতে ঈশ্বর আমাদেরকে আমাদের দুষ্টতার জন্য অনুতপ্ত হতে আহ্বান করেন।</w:t>
      </w:r>
    </w:p>
    <w:p/>
    <w:p>
      <w:r xmlns:w="http://schemas.openxmlformats.org/wordprocessingml/2006/main">
        <w:t xml:space="preserve">2: ঈশ্বরের আশীর্বাদের পূর্ণতা অনুভব করার জন্য আমাদের অবশ্যই আমাদের দুষ্টতা থেকে দূরে থাকতে হবে।</w:t>
      </w:r>
    </w:p>
    <w:p/>
    <w:p>
      <w:r xmlns:w="http://schemas.openxmlformats.org/wordprocessingml/2006/main">
        <w:t xml:space="preserve">1: আমোস 5:24 - কিন্তু ন্যায়বিচার জলের মতো গড়িয়ে পড়ুক, এবং ধার্মিকতা চির প্রবাহিত স্রোতের মতো।</w:t>
      </w:r>
    </w:p>
    <w:p/>
    <w:p>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Jeremiah 12:5 তুমি যদি পায়ের লোকদের নিয়ে দৌড়াও, আর তারা তোমাকে ক্লান্ত করে, তবে তুমি ঘোড়ার সাথে লড়াই করবে কিভাবে? এবং যদি শান্তির দেশে, যেখানে আপনি বিশ্বাস করেন, তারা আপনাকে ক্লান্ত করে, তবে জর্ডানের ফুলে উঠলে আপনি কী করবেন?</w:t>
      </w:r>
    </w:p>
    <w:p/>
    <w:p>
      <w:r xmlns:w="http://schemas.openxmlformats.org/wordprocessingml/2006/main">
        <w:t xml:space="preserve">ঈশ্বর আমাদের মনে করিয়ে দেন যে পৃথিবীতে বিশ্বাস করা শেষ পর্যন্ত নিরর্থক এবং সত্যিকারের নিরাপত্তার জন্য আমাদের অবশ্যই তাঁর উপর নির্ভর করতে হবে।</w:t>
      </w:r>
    </w:p>
    <w:p/>
    <w:p>
      <w:r xmlns:w="http://schemas.openxmlformats.org/wordprocessingml/2006/main">
        <w:t xml:space="preserve">1. পার্থিব বিশ্বাসের অসারতা</w:t>
      </w:r>
    </w:p>
    <w:p/>
    <w:p>
      <w:r xmlns:w="http://schemas.openxmlformats.org/wordprocessingml/2006/main">
        <w:t xml:space="preserve">2. প্রভুতে বিশ্বাস করা: আমাদের সত্যিকারের নিরাপত্তা</w:t>
      </w:r>
    </w:p>
    <w:p/>
    <w:p>
      <w:r xmlns:w="http://schemas.openxmlformats.org/wordprocessingml/2006/main">
        <w:t xml:space="preserve">1. ম্যাথু 6:24-34 - কেউ দুই প্রভুর সেবা করতে পারে না</w:t>
      </w:r>
    </w:p>
    <w:p/>
    <w:p>
      <w:r xmlns:w="http://schemas.openxmlformats.org/wordprocessingml/2006/main">
        <w:t xml:space="preserve">2. গীতসংহিতা 62:8 - সর্বদা তাঁর উপর বিশ্বাস রাখুন</w:t>
      </w:r>
    </w:p>
    <w:p/>
    <w:p>
      <w:r xmlns:w="http://schemas.openxmlformats.org/wordprocessingml/2006/main">
        <w:t xml:space="preserve">Jeremiah 12:6 তোমার ভাইয়েরা এবং তোমার পিতার পরিবারও তোমার সাথে বিশ্বাসঘাতকতা করেছে; হ্যাঁ, তারা অনেক লোককে আপনার পিছনে ডেকেছে; তারা আপনার সাথে ন্যায়সঙ্গত কথা বললেও তাদের বিশ্বাস করবেন না।</w:t>
      </w:r>
    </w:p>
    <w:p/>
    <w:p>
      <w:r xmlns:w="http://schemas.openxmlformats.org/wordprocessingml/2006/main">
        <w:t xml:space="preserve">এই আয়াতটি আমাদেরকে এমন লোকেদের বিশ্বাস না করার জন্য উৎসাহিত করে যারা আমাদের ভালো পরামর্শ দিচ্ছে বলে মনে হতে পারে, এমনকি তারা আত্মীয় বা আমাদের নিজের পরিবার থেকেও।</w:t>
      </w:r>
    </w:p>
    <w:p/>
    <w:p>
      <w:r xmlns:w="http://schemas.openxmlformats.org/wordprocessingml/2006/main">
        <w:t xml:space="preserve">1: আমাদের অবশ্যই সমস্ত উপদেশ লবণের দানার সাথে গ্রহণ করতে হবে, এমনকি যদি তা আমাদের কাছের মানুষের কাছ থেকে আসে।</w:t>
      </w:r>
    </w:p>
    <w:p/>
    <w:p>
      <w:r xmlns:w="http://schemas.openxmlformats.org/wordprocessingml/2006/main">
        <w:t xml:space="preserve">2: আমাদের বিশ্বাসে অবিচল থাকতে হবে, এমনকি যদি আমাদের চারপাশের লোকেরা একই বিশ্বাস না করে।</w:t>
      </w:r>
    </w:p>
    <w:p/>
    <w:p>
      <w:r xmlns:w="http://schemas.openxmlformats.org/wordprocessingml/2006/main">
        <w:t xml:space="preserve">1: হিতোপদেশ 14:15 - সাধারণ লোকেরা যে কোনও কিছুতে বিশ্বাস করে, কিন্তু বিচক্ষণেরা তাদের পদক্ষেপের কথা চিন্তা করে।</w:t>
      </w:r>
    </w:p>
    <w:p/>
    <w:p>
      <w:r xmlns:w="http://schemas.openxmlformats.org/wordprocessingml/2006/main">
        <w:t xml:space="preserve">2: 1 করিন্থিয়ানস 13:7 - প্রেম সব কিছু বহন করে, সব কিছু বিশ্বাস করে, সব কিছু আশা করে, সব কিছু সহ্য করে।</w:t>
      </w:r>
    </w:p>
    <w:p/>
    <w:p>
      <w:r xmlns:w="http://schemas.openxmlformats.org/wordprocessingml/2006/main">
        <w:t xml:space="preserve">Jeremiah 12:7 আমি আমার গৃহ পরিত্যাগ করেছি, আমি আমার সম্পত্তি রেখেছি; আমি আমার প্রাণের প্রিয়তমকে তার শত্রুদের হাতে তুলে দিয়েছি।</w:t>
      </w:r>
    </w:p>
    <w:p/>
    <w:p>
      <w:r xmlns:w="http://schemas.openxmlformats.org/wordprocessingml/2006/main">
        <w:t xml:space="preserve">ঈশ্বর তাঁর লোকদের উপর ছেড়ে দিয়েছেন এবং তাদের শত্রুদের দ্বারা শাস্তি পেতে ছেড়ে দিয়েছেন।</w:t>
      </w:r>
    </w:p>
    <w:p/>
    <w:p>
      <w:r xmlns:w="http://schemas.openxmlformats.org/wordprocessingml/2006/main">
        <w:t xml:space="preserve">1. তাঁর লোকেদের প্রতি ঈশ্বরের ভালবাসা অবিরাম</w:t>
      </w:r>
    </w:p>
    <w:p/>
    <w:p>
      <w:r xmlns:w="http://schemas.openxmlformats.org/wordprocessingml/2006/main">
        <w:t xml:space="preserve">2. ঈশ্বরের শৃঙ্খলা ন্যায্য এবং ধার্মিক</w:t>
      </w:r>
    </w:p>
    <w:p/>
    <w:p>
      <w:r xmlns:w="http://schemas.openxmlformats.org/wordprocessingml/2006/main">
        <w:t xml:space="preserve">1. রোমানস 11:1-2 - "তাহলে আমি বলি, ঈশ্বর কি তাঁর লোকদের দূরে সরিয়ে দিয়েছেন? ঈশ্বর নিষেধ করেছেন। কারণ আমিও একজন ইস্রায়েলীয়, আব্রাহামের বংশের, বেঞ্জামিন গোত্রের। ঈশ্বর তাঁর লোকদের তাড়িয়ে দেননি যা তিনি আগে থেকেই জানতেন।"</w:t>
      </w:r>
    </w:p>
    <w:p/>
    <w:p>
      <w:r xmlns:w="http://schemas.openxmlformats.org/wordprocessingml/2006/main">
        <w:t xml:space="preserve">2. হিব্রু 12:6 - "প্রভু যাকে ভালোবাসেন তিনি শায়েস্তা করেন এবং প্রত্যেক পুত্রকে চাবুক দেন যাকে তিনি গ্রহণ করেন।"</w:t>
      </w:r>
    </w:p>
    <w:p/>
    <w:p>
      <w:r xmlns:w="http://schemas.openxmlformats.org/wordprocessingml/2006/main">
        <w:t xml:space="preserve">Jeremiah 12:8 বনের সিংহের মত আমার সম্পত্তি আমার কাছে; এটা আমার বিরুদ্ধে চিৎকার করে, তাই আমি তাকে ঘৃণা করেছি।</w:t>
      </w:r>
    </w:p>
    <w:p/>
    <w:p>
      <w:r xmlns:w="http://schemas.openxmlformats.org/wordprocessingml/2006/main">
        <w:t xml:space="preserve">Jeremiah তার নিজস্ব ঐতিহ্যের প্রতি তার ঘৃণা প্রকাশ করে, যা সে বনের একটি সিংহের মত যা তার প্রতি বিদ্বেষপূর্ণ।</w:t>
      </w:r>
    </w:p>
    <w:p/>
    <w:p>
      <w:r xmlns:w="http://schemas.openxmlformats.org/wordprocessingml/2006/main">
        <w:t xml:space="preserve">1. হতাশার গভীরতা: আমাদের ঐতিহ্যকে ঘৃণা করার উপত্যকায় আশার সন্ধান করা</w:t>
      </w:r>
    </w:p>
    <w:p/>
    <w:p>
      <w:r xmlns:w="http://schemas.openxmlformats.org/wordprocessingml/2006/main">
        <w:t xml:space="preserve">2. সংগ্রামের মধ্যে শান্তি: আমাদের ঐতিহ্যকে ঘৃণা করার প্রলোভন কাটিয়ে ওঠা</w:t>
      </w:r>
    </w:p>
    <w:p/>
    <w:p>
      <w:r xmlns:w="http://schemas.openxmlformats.org/wordprocessingml/2006/main">
        <w:t xml:space="preserve">1. গীতসংহিতা 25:4-5 "আমাকে তোমার পথ দেখাও, হে প্রভু, আমাকে তোমার পথ শিখাও; তোমার সত্যে আমাকে পথ দেখাও এবং আমাকে শিক্ষা দাও, কারণ তুমিই ঈশ্বর আমার ত্রাণকর্তা, এবং আমার আশা সারাদিন তোমারই উপর।"</w:t>
      </w:r>
    </w:p>
    <w:p/>
    <w:p>
      <w:r xmlns:w="http://schemas.openxmlformats.org/wordprocessingml/2006/main">
        <w:t xml:space="preserve">2. রোমানস 15:13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Jeremiah 12:9 দাগযুক্ত পাখির মত আমার সম্পত্তি আমার কাছে, চারপাশের পাখিরা তার বিরুদ্ধে। তোমরা এসো, মাঠের সমস্ত জন্তু জড়ো কর, গ্রাস করতে এস।</w:t>
      </w:r>
    </w:p>
    <w:p/>
    <w:p>
      <w:r xmlns:w="http://schemas.openxmlformats.org/wordprocessingml/2006/main">
        <w:t xml:space="preserve">ঈশ্বরের লোকেরা তাদের শত্রুদের আক্রমণের মধ্যে রয়েছে।</w:t>
      </w:r>
    </w:p>
    <w:p/>
    <w:p>
      <w:r xmlns:w="http://schemas.openxmlformats.org/wordprocessingml/2006/main">
        <w:t xml:space="preserve">1: প্রভুতে দৃঢ় দাঁড়াও! তিনি বিপদের সময় আমাদের রক্ষা করবেন এবং আমাদের জন্য সরবরাহ করবেন।</w:t>
      </w:r>
    </w:p>
    <w:p/>
    <w:p>
      <w:r xmlns:w="http://schemas.openxmlformats.org/wordprocessingml/2006/main">
        <w:t xml:space="preserve">2: আমাদের অবশ্যই ঈশ্বরের পরিকল্পনার উপর আস্থা রাখতে হবে এমনকি যখন এটি কঠিন বা বিভ্রান্তিকর বলে মনে হয়।</w:t>
      </w:r>
    </w:p>
    <w:p/>
    <w:p>
      <w:r xmlns:w="http://schemas.openxmlformats.org/wordprocessingml/2006/main">
        <w:t xml:space="preserve">1: Isaiah 41:10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Joshua 1:9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Jeremiah 12:10 অনেক যাজক আমার দ্রাক্ষাক্ষেত্র ধ্বংস করেছে, তারা আমার অংশকে পায়ের নীচে মাড়িয়েছে, তারা আমার মনোরম অংশকে জনশূন্য মরুভূমিতে পরিণত করেছে।</w:t>
      </w:r>
    </w:p>
    <w:p/>
    <w:p>
      <w:r xmlns:w="http://schemas.openxmlformats.org/wordprocessingml/2006/main">
        <w:t xml:space="preserve">অনেক যাজক ঈশ্বরের লোকেদের যত্ন নেওয়ার জন্য তাদের কর্তব্য অবহেলা করেছেন।</w:t>
      </w:r>
    </w:p>
    <w:p/>
    <w:p>
      <w:r xmlns:w="http://schemas.openxmlformats.org/wordprocessingml/2006/main">
        <w:t xml:space="preserve">1: ঈশ্বরের লোকেদের যত্ন নেওয়া উচিত এবং তাদের ভালবাসা উচিত।</w:t>
      </w:r>
    </w:p>
    <w:p/>
    <w:p>
      <w:r xmlns:w="http://schemas.openxmlformats.org/wordprocessingml/2006/main">
        <w:t xml:space="preserve">2: যাজকদের উচিত Jeremiah 12:10 এর সতর্কবার্তায় মনোযোগ দেওয়া।</w:t>
      </w:r>
    </w:p>
    <w:p/>
    <w:p>
      <w:r xmlns:w="http://schemas.openxmlformats.org/wordprocessingml/2006/main">
        <w:t xml:space="preserve">1: লূক 10:25-37 ভাল সামারিটান</w:t>
      </w:r>
    </w:p>
    <w:p/>
    <w:p>
      <w:r xmlns:w="http://schemas.openxmlformats.org/wordprocessingml/2006/main">
        <w:t xml:space="preserve">2:1 পিটার 5:2-4 যাজকদের দায়িত্ব ঈশ্বরের পালের দেখাশোনা করা।</w:t>
      </w:r>
    </w:p>
    <w:p/>
    <w:p>
      <w:r xmlns:w="http://schemas.openxmlformats.org/wordprocessingml/2006/main">
        <w:t xml:space="preserve">Jeremiah 12:11 তারা এটাকে জনশূন্য করে ফেলেছে, এবং এটা জনশূন্য হয়ে আমার জন্য শোক করে; সমগ্র দেশ জনশূন্য হয়ে পড়েছে, কারণ কেউ তা মনে রাখে না।</w:t>
      </w:r>
    </w:p>
    <w:p/>
    <w:p>
      <w:r xmlns:w="http://schemas.openxmlformats.org/wordprocessingml/2006/main">
        <w:t xml:space="preserve">দেশটি জনশূন্য এবং ঈশ্বরের কাছে শোক করছে কারণ কেউ এতে মনোযোগ দেয় না।</w:t>
      </w:r>
    </w:p>
    <w:p/>
    <w:p>
      <w:r xmlns:w="http://schemas.openxmlformats.org/wordprocessingml/2006/main">
        <w:t xml:space="preserve">1. অবহেলার শক্তি: জমিতে অবহেলার প্রভাব পরীক্ষা করা</w:t>
      </w:r>
    </w:p>
    <w:p/>
    <w:p>
      <w:r xmlns:w="http://schemas.openxmlformats.org/wordprocessingml/2006/main">
        <w:t xml:space="preserve">2. শোকার্ত জমির দৃষ্টান্ত: ভূমির জন্য ঈশ্বরের হৃদয় বোঝা</w:t>
      </w:r>
    </w:p>
    <w:p/>
    <w:p>
      <w:r xmlns:w="http://schemas.openxmlformats.org/wordprocessingml/2006/main">
        <w:t xml:space="preserve">1. গীতসংহিতা 24:1 - পৃথিবী প্রভুর, এবং এর সমস্ত পূর্ণতা, জগত এবং যারা সেখানে বাস করে।</w:t>
      </w:r>
    </w:p>
    <w:p/>
    <w:p>
      <w:r xmlns:w="http://schemas.openxmlformats.org/wordprocessingml/2006/main">
        <w:t xml:space="preserve">2. ইশাইয়া 5:8 - যারা ঘরে ঘরে যোগ দেয় তাদের জন্য ধিক্; তারা মাঠের সাথে ক্ষেত যোগ করে, যতক্ষণ না কোন জায়গা না থাকে, যাতে তারা পৃথিবীর মাঝখানে একা থাকে!</w:t>
      </w:r>
    </w:p>
    <w:p/>
    <w:p>
      <w:r xmlns:w="http://schemas.openxmlformats.org/wordprocessingml/2006/main">
        <w:t xml:space="preserve">Jeremiah 12:12 মরুভূমির মধ্য দিয়ে সমস্ত উচ্চস্থানে লুটপাটকারীরা এসেছে, কারণ সদাপ্রভুর তলোয়ার দেশের এক প্রান্ত থেকে অন্য প্রান্ত পর্যন্ত গ্রাস করবে; কোন মানুষ শান্তি পাবে না।</w:t>
      </w:r>
    </w:p>
    <w:p/>
    <w:p>
      <w:r xmlns:w="http://schemas.openxmlformats.org/wordprocessingml/2006/main">
        <w:t xml:space="preserve">ঈশ্বরের ক্রোধ আমাদের সকলের উপর আসছে, কারণ তা দেশের এক প্রান্ত থেকে অন্য প্রান্তে ছড়িয়ে পড়বে৷</w:t>
      </w:r>
    </w:p>
    <w:p/>
    <w:p>
      <w:r xmlns:w="http://schemas.openxmlformats.org/wordprocessingml/2006/main">
        <w:t xml:space="preserve">1. ঈশ্বরের ক্রোধ: কখন ভয় করতে হবে এবং আনন্দ করতে হবে তা জানা</w:t>
      </w:r>
    </w:p>
    <w:p/>
    <w:p>
      <w:r xmlns:w="http://schemas.openxmlformats.org/wordprocessingml/2006/main">
        <w:t xml:space="preserve">2. ঈশ্বরের ন্যায্য শাস্তি: আমাদের জীবনে তাঁর উপস্থিতি</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গীতসংহিতা 62:8 - "হে মানুষ, সর্বদা তাঁর উপর ভরসা করুন; তাঁর কাছে আপনার হৃদয় ঢেলে দিন, কারণ ঈশ্বর আমাদের আশ্রয়।"</w:t>
      </w:r>
    </w:p>
    <w:p/>
    <w:p>
      <w:r xmlns:w="http://schemas.openxmlformats.org/wordprocessingml/2006/main">
        <w:t xml:space="preserve">Jeremiah 12:13 তারা গম বুনেছে, কিন্তু কাঁটা কাটবে; তারা নিজেদের কষ্ট দিয়েছে, কিন্তু লাভবান হবে না; এবং সদাপ্রভুর প্রচণ্ড ক্রোধের জন্য তারা তোমার উপার্জনের জন্য লজ্জিত হবে।</w:t>
      </w:r>
    </w:p>
    <w:p/>
    <w:p>
      <w:r xmlns:w="http://schemas.openxmlformats.org/wordprocessingml/2006/main">
        <w:t xml:space="preserve">লোকেরা ভাল করার চেষ্টা করেছে কিন্তু, প্রভুর প্রচণ্ড ক্রোধের কারণে, তারা তাদের প্রচেষ্টা থেকে লাভবান হবে না এবং তাদের ফলাফলের জন্য লজ্জিত হবে।</w:t>
      </w:r>
    </w:p>
    <w:p/>
    <w:p>
      <w:r xmlns:w="http://schemas.openxmlformats.org/wordprocessingml/2006/main">
        <w:t xml:space="preserve">1. প্রভুর অসন্তুষ্টি: পাপের পরিণতি বোঝা</w:t>
      </w:r>
    </w:p>
    <w:p/>
    <w:p>
      <w:r xmlns:w="http://schemas.openxmlformats.org/wordprocessingml/2006/main">
        <w:t xml:space="preserve">2. বিপত্তি সত্ত্বেও ভাল করা: বিশ্বাসে অধ্যবসায়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Jeremiah 12:14 আমার সমস্ত দুষ্ট প্রতিবেশীর বিরুদ্ধে সদাপ্রভু এই কথা বলেন, যে উত্তরাধিকার আমি আমার প্রজা ইস্রায়েলকে অধিকার করিয়েছি তা স্পর্শ করে; দেখ, আমি তাদের তাদের দেশ থেকে উচ্ছেদ করব এবং তাদের মধ্য থেকে যিহূদার বাড়ী উচ্ছেদ করব।</w:t>
      </w:r>
    </w:p>
    <w:p/>
    <w:p>
      <w:r xmlns:w="http://schemas.openxmlformats.org/wordprocessingml/2006/main">
        <w:t xml:space="preserve">ঈশ্বর তাঁর লোক ইস্রায়েলের সমস্ত মন্দ প্রতিবেশীদের সতর্ক করছেন যারা তিনি তাদের দেওয়া উত্তরাধিকার কেড়ে নিতে চান, তিনি তাদের তাদের দেশ থেকে সরিয়ে দেবেন এবং তাদের থেকে জুদাহের ঘরকে আলাদা করবেন।</w:t>
      </w:r>
    </w:p>
    <w:p/>
    <w:p>
      <w:r xmlns:w="http://schemas.openxmlformats.org/wordprocessingml/2006/main">
        <w:t xml:space="preserve">1. ঈশ্বরের অটল সুরক্ষা - কীভাবে ঈশ্বর তার লোকেদের এবং তাদের উত্তরাধিকারকে তাদের ক্ষতি করতে চায় তাদের থেকে রক্ষা করেন।</w:t>
      </w:r>
    </w:p>
    <w:p/>
    <w:p>
      <w:r xmlns:w="http://schemas.openxmlformats.org/wordprocessingml/2006/main">
        <w:t xml:space="preserve">2. বিশ্বস্ত আনুগত্য - কিভাবে ঈশ্বরের শব্দের বাধ্য হওয়া সুরক্ষার আশীর্বাদ নিয়ে আসে।</w:t>
      </w:r>
    </w:p>
    <w:p/>
    <w:p>
      <w:r xmlns:w="http://schemas.openxmlformats.org/wordprocessingml/2006/main">
        <w:t xml:space="preserve">1. রোমানস 11:29 - কারণ উপহার এবং ঈশ্বরের আহ্বান অপরিবর্তনীয়।</w:t>
      </w:r>
    </w:p>
    <w:p/>
    <w:p>
      <w:r xmlns:w="http://schemas.openxmlformats.org/wordprocessingml/2006/main">
        <w:t xml:space="preserve">2. গীতসংহিতা 37:25 -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Jeremiah 12:15 এবং এটা ঘটবে, আমি তাদের উপড়ে ফেলার পরে আমি ফিরে আসব, তাদের প্রতি করুণা করব এবং তাদের আবার ফিরিয়ে আনব, প্রত্যেক মানুষকে তার উত্তরাধিকারে এবং প্রত্যেক মানুষকে তার দেশে ফিরিয়ে আনব।</w:t>
      </w:r>
    </w:p>
    <w:p/>
    <w:p>
      <w:r xmlns:w="http://schemas.openxmlformats.org/wordprocessingml/2006/main">
        <w:t xml:space="preserve">ঈশ্বর ইস্রায়েলের লোকদের প্রতি করুণা করবেন এবং তাদের নিজেদের দেশে ফিরিয়ে আনবেন।</w:t>
      </w:r>
    </w:p>
    <w:p/>
    <w:p>
      <w:r xmlns:w="http://schemas.openxmlformats.org/wordprocessingml/2006/main">
        <w:t xml:space="preserve">1. ঈশ্বরের করুণা চিরকাল স্থায়ী</w:t>
      </w:r>
    </w:p>
    <w:p/>
    <w:p>
      <w:r xmlns:w="http://schemas.openxmlformats.org/wordprocessingml/2006/main">
        <w:t xml:space="preserve">2. প্রভুর অবিচল প্রেম</w:t>
      </w:r>
    </w:p>
    <w:p/>
    <w:p>
      <w:r xmlns:w="http://schemas.openxmlformats.org/wordprocessingml/2006/main">
        <w:t xml:space="preserve">1. গীতসংহিতা 136:1-3 "ওহ, প্রভুকে ধন্যবাদ দাও, কারণ তিনি ভাল! তাঁর করুণা চিরকাল স্থায়ী। ওহ, দেবতাদের ঈশ্বরকে ধন্যবাদ দাও! কেননা তাঁর করুণা চিরকাল স্থায়ী। ওহ, ঈশ্বরকে ধন্যবাদ দাও। প্রভুর প্রভু! তাঁর করুণা চিরকাল স্থায়ী"</w:t>
      </w:r>
    </w:p>
    <w:p/>
    <w:p>
      <w:r xmlns:w="http://schemas.openxmlformats.org/wordprocessingml/2006/main">
        <w:t xml:space="preserve">2. বিলাপ 3:22-23 "প্রভুর করুণার দ্বারা আমরা গ্রাস করি না, কারণ তাঁর করুণা ব্যর্থ হয় না। তারা প্রতিদিন সকালে নতুন হয়; আপনার বিশ্বস্ততা মহান"</w:t>
      </w:r>
    </w:p>
    <w:p/>
    <w:p>
      <w:r xmlns:w="http://schemas.openxmlformats.org/wordprocessingml/2006/main">
        <w:t xml:space="preserve">Jeremiah 12:16 এবং এটা ঘটবে, যদি তারা অধ্যবসায়ের সাথে আমার লোকদের পথ শিখে, আমার নামে শপথ করে, সদাপ্রভু জীবিত; যেমন তারা আমার লোকদের বালের নামে শপথ করতে শিখিয়েছিল; তখন তারা আমার লোকদের মধ্যে নির্মিত হবে।</w:t>
      </w:r>
    </w:p>
    <w:p/>
    <w:p>
      <w:r xmlns:w="http://schemas.openxmlformats.org/wordprocessingml/2006/main">
        <w:t xml:space="preserve">ঈশ্বর লোকেদেরকে তাঁর লোকেদের পথ শিখতে, তাঁর নামে শপথ করতে এবং অন্যদেরকে বালের নামে শপথ করতে শেখানো বন্ধ করার আদেশ দেন।</w:t>
      </w:r>
    </w:p>
    <w:p/>
    <w:p>
      <w:r xmlns:w="http://schemas.openxmlformats.org/wordprocessingml/2006/main">
        <w:t xml:space="preserve">1. ঈশ্বরের উপায় শেখার শক্তি</w:t>
      </w:r>
    </w:p>
    <w:p/>
    <w:p>
      <w:r xmlns:w="http://schemas.openxmlformats.org/wordprocessingml/2006/main">
        <w:t xml:space="preserve">2. অন্যদের মিথ্যা উপায় শেখানোর পরিণতি</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Jeremiah 9:14 - কিন্তু তারা তাদের নিজের হৃদয়ের কল্পনা এবং বালিমের অনুসরণ করেছে, যা তাদের পিতারা তাদের শিখিয়েছিলেন।</w:t>
      </w:r>
    </w:p>
    <w:p/>
    <w:p>
      <w:r xmlns:w="http://schemas.openxmlformats.org/wordprocessingml/2006/main">
        <w:t xml:space="preserve">Jeremiah 12:17 কিন্তু তারা যদি না মানে তবে আমি সেই জাতিকে সম্পূর্ণরূপে উপড়ে ফেলব এবং ধ্বংস করব, সদাপ্রভু বলছেন।</w:t>
      </w:r>
    </w:p>
    <w:p/>
    <w:p>
      <w:r xmlns:w="http://schemas.openxmlformats.org/wordprocessingml/2006/main">
        <w:t xml:space="preserve">যারা তাকে অমান্য করে আল্লাহ তাদের শাস্তি দেবেন।</w:t>
      </w:r>
    </w:p>
    <w:p/>
    <w:p>
      <w:r xmlns:w="http://schemas.openxmlformats.org/wordprocessingml/2006/main">
        <w:t xml:space="preserve">1: আল্লাহ অবাধ্যতা সহ্য করবেন না।</w:t>
      </w:r>
    </w:p>
    <w:p/>
    <w:p>
      <w:r xmlns:w="http://schemas.openxmlformats.org/wordprocessingml/2006/main">
        <w:t xml:space="preserve">2: ঈশ্বরের সামনে অবাধ্যতার পরিণতি ভয়াবহ।</w:t>
      </w:r>
    </w:p>
    <w:p/>
    <w:p>
      <w:r xmlns:w="http://schemas.openxmlformats.org/wordprocessingml/2006/main">
        <w:t xml:space="preserve">1: জেমস 4:17 - অতএব, যিনি সঠিক কাজটি করতে জানেন এবং তা করেন না, তার কাছে এটি পাপ।</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p>
      <w:r xmlns:w="http://schemas.openxmlformats.org/wordprocessingml/2006/main">
        <w:t xml:space="preserve">Jeremiah অধ্যায় 13 বিচারের বার্তা এবং গর্ব ও অবাধ্যতার পরিণতি জানাতে একটি লিনেন বেল্টের রূপক ব্যবহার করে।</w:t>
      </w:r>
    </w:p>
    <w:p/>
    <w:p>
      <w:r xmlns:w="http://schemas.openxmlformats.org/wordprocessingml/2006/main">
        <w:t xml:space="preserve">1ম অনুচ্ছেদ: ঈশ্বর যিরমিয়কে একটি লিনেন বেল্ট কিনতে এবং তার কোমরে এটি পরতে নির্দেশ দেন (জেরিমিয়া 13:1-7)। কিছু সময়ের জন্য এটি পরার পর, ঈশ্বর তাকে ইউফ্রেটিস নদীর কাছে বেল্টটি কবর দেওয়ার আদেশ দেন। পরে, তিনি জেরেমিয়াকে কবর দেওয়া বেল্টটি পুনরুদ্ধার করতে বলেন, শুধুমাত্র এটিকে ধ্বংসপ্রাপ্ত এবং মূল্যহীন খুঁজে পেতে।</w:t>
      </w:r>
    </w:p>
    <w:p/>
    <w:p>
      <w:r xmlns:w="http://schemas.openxmlformats.org/wordprocessingml/2006/main">
        <w:t xml:space="preserve">2য় অনুচ্ছেদ: ঈশ্বর বিধ্বস্ত বেল্টের পিছনে অর্থ ব্যাখ্যা করেন (জেরিমিয়া 13:8-11)। লিনেন বেল্ট ঈশ্বরের সাথে জুডাহের সম্পর্কের প্রতীক। ঠিক যেমন একটি বেল্ট একজন ব্যক্তির কোমরে আঁকড়ে থাকে, ঈশ্বর তাঁর লোকেদের জন্য তাঁর ঘনিষ্ঠভাবে আঁকড়ে ধরতে চেয়েছিলেন। তবে তারা একগুঁয়ে এবং শুনতে নারাজ। অতএব, তারা অকেজো বেল্টের মত ধ্বংস হয়ে যাবে।</w:t>
      </w:r>
    </w:p>
    <w:p/>
    <w:p>
      <w:r xmlns:w="http://schemas.openxmlformats.org/wordprocessingml/2006/main">
        <w:t xml:space="preserve">3য় অনুচ্ছেদ: যিরমিয় যিহূদার উপর আসন্ন বিচারের বার্তা প্রদান করেন (জেরিমিয়া 13:12-14)। তিনি সতর্ক করে দেন যে যেমন ধ্বংসপ্রাপ্ত বেল্টটি মূল্যহীন, তেমনি যিহূদাও ঈশ্বরের দৃষ্টিতে অকেজো হয়ে যাবে। তাদের অহংকার এবং তাঁর আদেশ মানতে অস্বীকার করার কারণে তারা ধ্বংসের মুখোমুখি হবে।</w:t>
      </w:r>
    </w:p>
    <w:p/>
    <w:p>
      <w:r xmlns:w="http://schemas.openxmlformats.org/wordprocessingml/2006/main">
        <w:t xml:space="preserve">4র্থ অনুচ্ছেদ: অধ্যায়টি জেরুজালেমের বিরুদ্ধে যিরমিয় একটি বাণী ঘোষণা করার সাথে চলতে থাকে (জেরিমিয়া 13:15-17)। তিনি তাদের ঈশ্বরের সামনে নত হতে এবং অনুতপ্ত হওয়ার আহ্বান জানান; অন্যথায়, তাদের অহংকার তাদেরকে বন্দী করে নিয়ে যাবে এবং তাদের জন্য লজ্জা বয়ে আনবে।</w:t>
      </w:r>
    </w:p>
    <w:p/>
    <w:p>
      <w:r xmlns:w="http://schemas.openxmlformats.org/wordprocessingml/2006/main">
        <w:t xml:space="preserve">5ম অনুচ্ছেদ: যিরমিয় যিহূদার আসন্ন বিচারের জন্য তার দুঃখ প্রকাশ করেছেন (জেরিমিয়া 13:18-27)। তিনি তাদের নির্বাসন ও ধ্বংসযজ্ঞের জন্য শোক প্রকাশ করেছেন যা তাদের অবিরাম অবাধ্যতার কারণে তাদের উপর আসবে। যিরমিয় তার লোকেদের মধ্যে বিলাপ করার জন্য ডাকে যখন তারা ঈশ্বরকে পরিত্যাগ করার জন্য ভয়ানক পরিণতির সম্মুখীন হয়।</w:t>
      </w:r>
    </w:p>
    <w:p/>
    <w:p>
      <w:r xmlns:w="http://schemas.openxmlformats.org/wordprocessingml/2006/main">
        <w:t xml:space="preserve">সংক্ষেপে,</w:t>
      </w:r>
    </w:p>
    <w:p>
      <w:r xmlns:w="http://schemas.openxmlformats.org/wordprocessingml/2006/main">
        <w:t xml:space="preserve">Jeremiah অধ্যায় তেরো একটি লিনেন বেল্টের রূপক ব্যবহার করে রায় এবং অহংকার এবং অবাধ্যতার পরিণতি সম্পর্কে একটি বার্তা জানাতে। ঈশ্বর যিরমিয়কে একটি লিনেন বেল্টের বিষয়ে নির্দেশ দেন, যা তার সাথে যিহূদার সম্পর্ককে প্রতিনিধিত্ব করে। কবর দেওয়া বেল্টের বিধ্বস্ত অবস্থা হঠকারিতা এবং অনিচ্ছার কারণে তাদের ধ্বংসের প্রতীক। আসন্ন রায় ঘোষণা করা হয় যিহূদার উপর, তাদের গর্বিত অবাধ্যতার ফলে। তাদের ধ্বংসের বিষয়ে সতর্ক করা হয় এবং ঈশ্বরের সামনে নিজেদের নত করার জন্য আহ্বান জানানো হয়। যিরমিয় তাদের ভাগ্যের জন্য দুঃখ প্রকাশ করে, নির্বাসন এবং ঈশ্বরকে পরিত্যাগ করার কারণে সৃষ্ট ধ্বংসের মধ্যে বিলাপ করার আহ্বান জানায়। অধ্যায়টি বাধ্যতা প্রত্যাখ্যান করার পরিণতি সম্পর্কে একটি সতর্কতা হিসাবে কাজ করে।</w:t>
      </w:r>
    </w:p>
    <w:p/>
    <w:p>
      <w:r xmlns:w="http://schemas.openxmlformats.org/wordprocessingml/2006/main">
        <w:t xml:space="preserve">Jeremiah 13:1 সদাপ্রভু আমাকে এই কথা কহেন, তুমি যাও এবং তোমার জন্য একটি মসীনার কোমরবন্ধ নাও, এবং তোমার কোমরে রাখো, এবং জলে রাখো না।</w:t>
      </w:r>
    </w:p>
    <w:p/>
    <w:p>
      <w:r xmlns:w="http://schemas.openxmlformats.org/wordprocessingml/2006/main">
        <w:t xml:space="preserve">প্রভু যিরমিয়কে একটি লিনেন কোমরবন্ধ পেতে নির্দেশ দেন, এবং এটি জলে না রাখতে।</w:t>
      </w:r>
    </w:p>
    <w:p/>
    <w:p>
      <w:r xmlns:w="http://schemas.openxmlformats.org/wordprocessingml/2006/main">
        <w:t xml:space="preserve">1. আনুগত্যের শক্তি: ঈশ্বরের নির্দেশগুলি কীভাবে অনুসরণ করা যায় তা যতই অদ্ভুত হোক না কেন</w:t>
      </w:r>
    </w:p>
    <w:p/>
    <w:p>
      <w:r xmlns:w="http://schemas.openxmlformats.org/wordprocessingml/2006/main">
        <w:t xml:space="preserve">2. বিশ্বাসের শক্তি: আমাদের সন্দেহ থাকা সত্ত্বেও কীভাবে ঈশ্বরের নির্দেশাবলী অনুসরণ করা যায়</w:t>
      </w:r>
    </w:p>
    <w:p/>
    <w:p>
      <w:r xmlns:w="http://schemas.openxmlformats.org/wordprocessingml/2006/main">
        <w:t xml:space="preserve">1. ম্যাথু 4:19 - এবং তিনি তাদের কাছে বললেন, আমাকে অনুসরণ করুন, এবং আমি তোমাদের মানুষের জেলে বানাবো।</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Jeremiah 13:2 তাই আমি সদাপ্রভুর বাক্য অনুসারে একটি কোমর বেঁধে আমার কোমরে রাখলাম।</w:t>
      </w:r>
    </w:p>
    <w:p/>
    <w:p>
      <w:r xmlns:w="http://schemas.openxmlformats.org/wordprocessingml/2006/main">
        <w:t xml:space="preserve">ঈশ্বর যিরমিয়কে ঈশ্বরের শক্তি এবং তার লোকেদের উপর নিয়ন্ত্রণের প্রতীক হিসাবে একটি কোমরবন্ধ পরার নির্দেশ দিয়েছিলেন।</w:t>
      </w:r>
    </w:p>
    <w:p/>
    <w:p>
      <w:r xmlns:w="http://schemas.openxmlformats.org/wordprocessingml/2006/main">
        <w:t xml:space="preserve">1: আমাদের অবশ্যই মনে রাখতে হবে যে ঈশ্বর আমাদের জীবনের নিয়ন্ত্রণে আছেন এবং আমরা তাঁর ইচ্ছার অধীন।</w:t>
      </w:r>
    </w:p>
    <w:p/>
    <w:p>
      <w:r xmlns:w="http://schemas.openxmlformats.org/wordprocessingml/2006/main">
        <w:t xml:space="preserve">2: আমাদেরকে পথ দেখাতে এবং আমাদের জন্য জোগান দেওয়ার জন্য আমাদের অবশ্যই বিশ্বাস ও বিশ্বাসের কোমর পরতে হবে।</w:t>
      </w:r>
    </w:p>
    <w:p/>
    <w:p>
      <w:r xmlns:w="http://schemas.openxmlformats.org/wordprocessingml/2006/main">
        <w:t xml:space="preserve">1: ইশাইয়া 11:5 - "ধার্মিকতা তার কোমরের বেল্ট হবে, এবং বিশ্বস্ততা তার কোমরের বেল্ট হবে।"</w:t>
      </w:r>
    </w:p>
    <w:p/>
    <w:p>
      <w:r xmlns:w="http://schemas.openxmlformats.org/wordprocessingml/2006/main">
        <w:t xml:space="preserve">2: Ephesians 6:10-11 - "অবশেষে, প্রভুতে এবং তাঁর শক্তির শক্তিতে বলবান হও। ঈশ্বরের সমস্ত বর্ম পরিধান কর, যাতে আপনি শয়তানের পরিকল্পনার বিরুদ্ধে দাঁড়াতে সক্ষম হন।"</w:t>
      </w:r>
    </w:p>
    <w:p/>
    <w:p>
      <w:r xmlns:w="http://schemas.openxmlformats.org/wordprocessingml/2006/main">
        <w:t xml:space="preserve">Jeremiah 13:3 আর সদাপ্রভুর বাক্য দ্বিতীয়বার আমার কাছে এলো,</w:t>
      </w:r>
    </w:p>
    <w:p/>
    <w:p>
      <w:r xmlns:w="http://schemas.openxmlformats.org/wordprocessingml/2006/main">
        <w:t xml:space="preserve">প্রভু Jeremiah একটি দ্বিতীয় শব্দ দিয়েছেন.</w:t>
      </w:r>
    </w:p>
    <w:p/>
    <w:p>
      <w:r xmlns:w="http://schemas.openxmlformats.org/wordprocessingml/2006/main">
        <w:t xml:space="preserve">1. আমাদের সাথে প্রভুর ধৈর্য: জেরেমিয়ার গল্প থেকে শিক্ষা নেওয়া</w:t>
      </w:r>
    </w:p>
    <w:p/>
    <w:p>
      <w:r xmlns:w="http://schemas.openxmlformats.org/wordprocessingml/2006/main">
        <w:t xml:space="preserve">2. ঈশ্বরের ডাক অনুসরণ করা এবং তাঁর সময়কে বিশ্বাস করা</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ইশাইয়া 30:21 - "এবং আপনার কান আপনার পিছনে একটি শব্দ শুনতে হবে, এই যে পথ, এটিতে চলুন, যখন আপনি ডান দিকে বা যখন আপনি বাঁ দিকে ফিরবেন।"</w:t>
      </w:r>
    </w:p>
    <w:p/>
    <w:p>
      <w:r xmlns:w="http://schemas.openxmlformats.org/wordprocessingml/2006/main">
        <w:t xml:space="preserve">Jeremiah 13:4 তোমার কোমরে যে কোমরবন্ধ আছে তা নাও, ওঠো, ইউফ্রেটিসে যাও এবং সেখানে পাথরের গর্তে লুকিয়ে রাখ।</w:t>
      </w:r>
    </w:p>
    <w:p/>
    <w:p>
      <w:r xmlns:w="http://schemas.openxmlformats.org/wordprocessingml/2006/main">
        <w:t xml:space="preserve">যিরমিয়কে নির্দেশ দেওয়া হয় যে তার কাছে থাকা কোমরবন্ধটি নিতে এবং ইউফ্রেটিস নদীর ধারে পাথরের একটি গর্তে লুকিয়ে রাখতে।</w:t>
      </w:r>
    </w:p>
    <w:p/>
    <w:p>
      <w:r xmlns:w="http://schemas.openxmlformats.org/wordprocessingml/2006/main">
        <w:t xml:space="preserve">1. আনুগত্যের শক্তি: পরিস্থিতি নির্বিশেষে ঈশ্বরের আদেশ অনুসরণ করা</w:t>
      </w:r>
    </w:p>
    <w:p/>
    <w:p>
      <w:r xmlns:w="http://schemas.openxmlformats.org/wordprocessingml/2006/main">
        <w:t xml:space="preserve">2. বিশ্বাসের মূল্য: ঈশ্বরের পরিকল্পনায় আমাদের আস্থা রাখা</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Jeremiah 13:5 সদাপ্রভুর আদেশ অনুসারে আমি গিয়ে ইউফ্রেটিসের কাছে তা লুকিয়ে রাখলাম।</w:t>
      </w:r>
    </w:p>
    <w:p/>
    <w:p>
      <w:r xmlns:w="http://schemas.openxmlformats.org/wordprocessingml/2006/main">
        <w:t xml:space="preserve">যিরমিয় ঈশ্বরের আদেশ অনুসারে ইউফ্রেটিস নদীর ধারে কিছু লুকিয়ে রেখেছিলেন।</w:t>
      </w:r>
    </w:p>
    <w:p/>
    <w:p>
      <w:r xmlns:w="http://schemas.openxmlformats.org/wordprocessingml/2006/main">
        <w:t xml:space="preserve">1. আনুগত্য বলিদানের চেয়ে ভাল - 1 স্যামুয়েল 15:22</w:t>
      </w:r>
    </w:p>
    <w:p/>
    <w:p>
      <w:r xmlns:w="http://schemas.openxmlformats.org/wordprocessingml/2006/main">
        <w:t xml:space="preserve">2. ঈশ্বরের শব্দের শক্তি - ইশাইয়া 55:11</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Jeremiah 13:6 অনেক দিন পর সদাপ্রভু আমাকে বললেন, ওঠ, ইউফ্রেটিসে যাও এবং সেখান থেকে কোমরবন্ধ নাও, যেটা আমি তোমাকে সেখানে লুকিয়ে রাখতে বলেছিলাম।</w:t>
      </w:r>
    </w:p>
    <w:p/>
    <w:p>
      <w:r xmlns:w="http://schemas.openxmlformats.org/wordprocessingml/2006/main">
        <w:t xml:space="preserve">প্রভু যিরমিয়কে ইউফ্রেটিস নদীর কাছে যেতে এবং সেখানে লুকিয়ে রাখা একটি কোমরবন্ধ উদ্ধার করতে আদেশ করেছিলেন।</w:t>
      </w:r>
    </w:p>
    <w:p/>
    <w:p>
      <w:r xmlns:w="http://schemas.openxmlformats.org/wordprocessingml/2006/main">
        <w:t xml:space="preserve">1. প্রভুর আদেশ: আমাদের জীবনের জন্য ঈশ্বরের নির্দেশ পালন করা</w:t>
      </w:r>
    </w:p>
    <w:p/>
    <w:p>
      <w:r xmlns:w="http://schemas.openxmlformats.org/wordprocessingml/2006/main">
        <w:t xml:space="preserve">2. ঈশ্বরের শব্দ অনুসরণ: তাঁর আদেশের আনুগত্য আলিঙ্গন</w:t>
      </w:r>
    </w:p>
    <w:p/>
    <w:p>
      <w:r xmlns:w="http://schemas.openxmlformats.org/wordprocessingml/2006/main">
        <w:t xml:space="preserve">1. ম্যাথু 28:20 - "আমি তোমাকে যা আদেশ দিয়েছি তা পালন করতে তাদের শেখানো"</w:t>
      </w:r>
    </w:p>
    <w:p/>
    <w:p>
      <w:r xmlns:w="http://schemas.openxmlformats.org/wordprocessingml/2006/main">
        <w:t xml:space="preserve">2. ইশাইয়া 1:19 - "যদি আপনি ইচ্ছুক এবং বাধ্য হন তবে আপনি দেশের ভাল জিনিস খাবেন"</w:t>
      </w:r>
    </w:p>
    <w:p/>
    <w:p>
      <w:r xmlns:w="http://schemas.openxmlformats.org/wordprocessingml/2006/main">
        <w:t xml:space="preserve">Jeremiah 13:7 তারপর আমি ইউফ্রেটিসে গিয়ে খনন করে কোমরটা যেখানে লুকিয়ে রেখেছিলাম সেখান থেকে নিয়ে নিলাম; আর দেখ, কোমরটা নষ্ট হয়ে গেছে, তাতে কোন লাভ হল না।</w:t>
      </w:r>
    </w:p>
    <w:p/>
    <w:p>
      <w:r xmlns:w="http://schemas.openxmlformats.org/wordprocessingml/2006/main">
        <w:t xml:space="preserve">জেরেমিয়া ইউফ্রেটিস নদীর কাছে গিয়েছিলেন এবং সেখানে লুকিয়ে রাখা একটি কোমর উদ্ধার করেছিলেন, শুধুমাত্র এটি নষ্ট হয়ে গেছে এবং এখন অকেজো হয়ে গেছে তা খুঁজে বের করার জন্য।</w:t>
      </w:r>
    </w:p>
    <w:p/>
    <w:p>
      <w:r xmlns:w="http://schemas.openxmlformats.org/wordprocessingml/2006/main">
        <w:t xml:space="preserve">1. বিশ্বস্ততার মূল্য: কঠিন সময়ে কোর্সে থাকা</w:t>
      </w:r>
    </w:p>
    <w:p/>
    <w:p>
      <w:r xmlns:w="http://schemas.openxmlformats.org/wordprocessingml/2006/main">
        <w:t xml:space="preserve">2. অপ্রত্যাশিত: জীবনের চ্যালেঞ্জগুলি নেভিগেট করা</w:t>
      </w:r>
    </w:p>
    <w:p/>
    <w:p>
      <w:r xmlns:w="http://schemas.openxmlformats.org/wordprocessingml/2006/main">
        <w:t xml:space="preserve">1. উপদেশক 7:8 - একটি জিনিসের শুরুর চেয়ে শেষ হওয়া ভাল: এবং আত্মায় ধৈর্যশীল আত্মায় গর্বিতদের চেয়ে ভাল।</w:t>
      </w:r>
    </w:p>
    <w:p/>
    <w:p>
      <w:r xmlns:w="http://schemas.openxmlformats.org/wordprocessingml/2006/main">
        <w:t xml:space="preserve">2. হিতোপদেশ 22:3 - একজন বিচক্ষণ ব্যক্তি মন্দকে ভবিষ্যদ্বাণী করে, এবং নিজেকে লুকিয়ে রাখে: কিন্তু সরল লোক চলে যায় এবং শাস্তি পায়।</w:t>
      </w:r>
    </w:p>
    <w:p/>
    <w:p>
      <w:r xmlns:w="http://schemas.openxmlformats.org/wordprocessingml/2006/main">
        <w:t xml:space="preserve">Jeremiah 13:8 তখন সদাপ্রভুর বাক্য আমার কাছে এলো,</w:t>
      </w:r>
    </w:p>
    <w:p/>
    <w:p>
      <w:r xmlns:w="http://schemas.openxmlformats.org/wordprocessingml/2006/main">
        <w:t xml:space="preserve">ঈশ্বর যিরমিয়ের সাথে কথা বলেন এবং তাকে একটি বার্তা দেন।</w:t>
      </w:r>
    </w:p>
    <w:p/>
    <w:p>
      <w:r xmlns:w="http://schemas.openxmlformats.org/wordprocessingml/2006/main">
        <w:t xml:space="preserve">1. ঈশ্বরের শব্দ শক্তি</w:t>
      </w:r>
    </w:p>
    <w:p/>
    <w:p>
      <w:r xmlns:w="http://schemas.openxmlformats.org/wordprocessingml/2006/main">
        <w:t xml:space="preserve">2. ঈশ্বরের নির্দেশনা শোনা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Jeremiah 13:9 সদাপ্রভু এই কথা বলেন, এইভাবে আমি যিহূদার অহংকার ও জেরুজালেমের অহংকারকে ধ্বংস করব।</w:t>
      </w:r>
    </w:p>
    <w:p/>
    <w:p>
      <w:r xmlns:w="http://schemas.openxmlformats.org/wordprocessingml/2006/main">
        <w:t xml:space="preserve">প্রভু ঘোষণা করেছেন যে তিনি যিহূদা এবং জেরুজালেমের গর্বকে নম্র করবেন।</w:t>
      </w:r>
    </w:p>
    <w:p/>
    <w:p>
      <w:r xmlns:w="http://schemas.openxmlformats.org/wordprocessingml/2006/main">
        <w:t xml:space="preserve">1. গর্বের বিপদ: কীভাবে ঈশ্বর আমাদের শেখানোর জন্য অপমান ব্যবহার করেন</w:t>
      </w:r>
    </w:p>
    <w:p/>
    <w:p>
      <w:r xmlns:w="http://schemas.openxmlformats.org/wordprocessingml/2006/main">
        <w:t xml:space="preserve">2. নম্র আনুগত্যের প্রয়োজন: প্রভুর ইচ্ছা অনুসরণ করা, যাই হোক না কেন</w:t>
      </w:r>
    </w:p>
    <w:p/>
    <w:p>
      <w:r xmlns:w="http://schemas.openxmlformats.org/wordprocessingml/2006/main">
        <w:t xml:space="preserve">1. হিতোপদেশ 11:2 - যখন অহংকার আসে, তখন অসম্মান আসে, কিন্তু নম্রতার সাথে প্রজ্ঞা আসে।</w:t>
      </w:r>
    </w:p>
    <w:p/>
    <w:p>
      <w:r xmlns:w="http://schemas.openxmlformats.org/wordprocessingml/2006/main">
        <w:t xml:space="preserve">2. জেমস 4:10 - প্রভুর সামনে নিজেকে বিনীত করুন, এবং তিনি আপনাকে উপরে তুলবেন।</w:t>
      </w:r>
    </w:p>
    <w:p/>
    <w:p>
      <w:r xmlns:w="http://schemas.openxmlformats.org/wordprocessingml/2006/main">
        <w:t xml:space="preserve">Jeremiah 13:10 এই দুষ্ট লোকেরা, যারা আমার কথা শুনতে অস্বীকার করে, যারা তাদের হৃদয়ের কল্পনায় চলে এবং অন্য দেবতাদের অনুসরণ করে, তাদের সেবা করতে এবং তাদের উপাসনা করে, এমনকি এই কোমরবন্ধনীর মতো হবে, যা তাদের জন্য ভাল। কিছুই না</w:t>
      </w:r>
    </w:p>
    <w:p/>
    <w:p>
      <w:r xmlns:w="http://schemas.openxmlformats.org/wordprocessingml/2006/main">
        <w:t xml:space="preserve">ঈশ্বর যিহূদার লোকেদের সতর্ক করেছিলেন যে তারা যদি তাঁর থেকে দূরে সরে যায় এবং অন্যান্য দেবতাদের অনুসরণ করে তবে তারা একটি অকেজো কোমরের মতো হবে।</w:t>
      </w:r>
    </w:p>
    <w:p/>
    <w:p>
      <w:r xmlns:w="http://schemas.openxmlformats.org/wordprocessingml/2006/main">
        <w:t xml:space="preserve">1. ঈশ্বরের কাছ থেকে মুখ ফিরিয়ে নেওয়ার বিপদ</w:t>
      </w:r>
    </w:p>
    <w:p/>
    <w:p>
      <w:r xmlns:w="http://schemas.openxmlformats.org/wordprocessingml/2006/main">
        <w:t xml:space="preserve">2. ঈশ্বরের কাছে অকেজো হওয়ার অর্থ কী?</w:t>
      </w:r>
    </w:p>
    <w:p/>
    <w:p>
      <w:r xmlns:w="http://schemas.openxmlformats.org/wordprocessingml/2006/main">
        <w:t xml:space="preserve">1. Deuteronomy 11:16-17 - নিজের প্রতি সতর্ক থাকুন, পাছে আপনার হৃদয় প্রতারিত না হয়, এবং আপনি দূরে সরে গিয়ে অন্য দেবতাদের সেবা করেন এবং তাদের পূজা করেন; তখন সদাপ্রভুর ক্রোধ তোমার উপর জ্বলে উঠবে, এবং তিনি আকাশ বন্ধ করে দেবেন, যাতে বৃষ্টি না হয় এবং জমি তার ফল দেয় না। প্রভু তোমাদের যে উত্তম দেশ দিচ্ছেন সেখান থেকে শীঘ্রই ধ্বংস হয়ে যাবেন৷</w:t>
      </w:r>
    </w:p>
    <w:p/>
    <w:p>
      <w:r xmlns:w="http://schemas.openxmlformats.org/wordprocessingml/2006/main">
        <w:t xml:space="preserve">2. হিতোপদেশ 28:14 - ধন্য সেই ব্যক্তি যে সদাপ্রভুকে ভয় করে, যে তাঁর আদেশে খুব আনন্দিত।</w:t>
      </w:r>
    </w:p>
    <w:p/>
    <w:p>
      <w:r xmlns:w="http://schemas.openxmlformats.org/wordprocessingml/2006/main">
        <w:t xml:space="preserve">Jeremiah 13:11 কারণ কোমরবন্ধ যেমন একজন মানুষের কোমরে আটকে থাকে, তেমনি আমি ইস্রায়েলের সমস্ত পরিবারকে এবং যিহূদার সমস্ত পরিবারকে আমার কাছে বেঁধে দিয়েছি, সদাপ্রভু বলছেন; যাতে তারা আমার কাছে জাতি, নাম, প্রশংসা এবং গৌরবের জন্য হয়, কিন্তু তারা শুনতে পায়নি৷</w:t>
      </w:r>
    </w:p>
    <w:p/>
    <w:p>
      <w:r xmlns:w="http://schemas.openxmlformats.org/wordprocessingml/2006/main">
        <w:t xml:space="preserve">ঈশ্বর সমগ্র ইস্রায়েল এবং যিহূদাকে তাঁর সাথে সংযুক্ত করেছেন, যাতে তারা তাঁর একটি লোক, একটি নাম, একটি প্রশংসা এবং একটি মহিমা হতে পারে। তবে, তারা শোনেনি।</w:t>
      </w:r>
    </w:p>
    <w:p/>
    <w:p>
      <w:r xmlns:w="http://schemas.openxmlformats.org/wordprocessingml/2006/main">
        <w:t xml:space="preserve">1. প্রভুর অবিরাম প্রেম: ঈশ্বর আমাদের সাথে কীভাবে সম্পর্ক চান</w:t>
      </w:r>
    </w:p>
    <w:p/>
    <w:p>
      <w:r xmlns:w="http://schemas.openxmlformats.org/wordprocessingml/2006/main">
        <w:t xml:space="preserve">2. ঈশ্বরের আদেশ মান্য করা: অবাধ্যতার পরিণতি</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Jeremiah 13:12 তাই তুমি তাদের কাছে এই কথা বলবে; ইস্রায়েলের ঈশ্বর সদাপ্রভু এই কথা বলেন, “প্রত্যেক বোতল দ্রাক্ষারসে পূর্ণ হবে| তারা তোমাকে বলবে, আমরা কি জানি না যে প্রতিটি বোতল দ্রাক্ষারসে পূর্ণ হবে?</w:t>
      </w:r>
    </w:p>
    <w:p/>
    <w:p>
      <w:r xmlns:w="http://schemas.openxmlformats.org/wordprocessingml/2006/main">
        <w:t xml:space="preserve">ইস্রায়েলের ঈশ্বর সদাপ্রভু যিরমিয়কে লোকদের সাথে কথা বলতে এবং ঘোষণা করেন যে প্রতিটি বোতল মদ দিয়ে ভরা হবে।</w:t>
      </w:r>
    </w:p>
    <w:p/>
    <w:p>
      <w:r xmlns:w="http://schemas.openxmlformats.org/wordprocessingml/2006/main">
        <w:t xml:space="preserve">1. ঈশ্বরের প্রাচুর্য: Jeremiah 13:12 এর উপর একটি প্রতিফলন</w:t>
      </w:r>
    </w:p>
    <w:p/>
    <w:p>
      <w:r xmlns:w="http://schemas.openxmlformats.org/wordprocessingml/2006/main">
        <w:t xml:space="preserve">2. অসুবিধার মধ্যে প্রভুর ব্যবস্থা: যিরমিয় 13:12 এর একটি অধ্যয়ন</w:t>
      </w:r>
    </w:p>
    <w:p/>
    <w:p>
      <w:r xmlns:w="http://schemas.openxmlformats.org/wordprocessingml/2006/main">
        <w:t xml:space="preserve">1. ইশাইয়া 55:1 "হ্যা, প্রত্যেকে যে তৃষ্ণার্ত, জলের কাছে এসো, এবং যার কাছে টাকা নেই; এসো, কিনুন এবং খান; হ্যাঁ, আসুন, টাকা ছাড়া এবং মূল্য ছাড়াই ওয়াইন এবং দুধ কিনুন।"</w:t>
      </w:r>
    </w:p>
    <w:p/>
    <w:p>
      <w:r xmlns:w="http://schemas.openxmlformats.org/wordprocessingml/2006/main">
        <w:t xml:space="preserve">2. গীতসংহিতা 104:15 "এবং ওয়াইন যা মানুষের হৃদয়কে আনন্দিত করে, এবং তার মুখকে উজ্জ্বল করতে তেল, এবং রুটি যা মানুষের হৃদয়কে শক্তিশালী করে।"</w:t>
      </w:r>
    </w:p>
    <w:p/>
    <w:p>
      <w:r xmlns:w="http://schemas.openxmlformats.org/wordprocessingml/2006/main">
        <w:t xml:space="preserve">Jeremiah 13:13 তখন তুমি তাদের বলবে, সদাপ্রভু এই কথা বলেন, দেখ, আমি এই দেশের সমস্ত বাসিন্দাদের, এমন কি দায়ূদের সিংহাসনে অধিষ্ঠিত রাজাদের, পুরোহিতদের, ভাববাদীদের এবং সমস্ত বাসিন্দাদেরকে পূর্ণ করব। জেরুজালেম, মাতাল সঙ্গে.</w:t>
      </w:r>
    </w:p>
    <w:p/>
    <w:p>
      <w:r xmlns:w="http://schemas.openxmlformats.org/wordprocessingml/2006/main">
        <w:t xml:space="preserve">ঈশ্বর রাজা, পুরোহিত, ভাববাদী এবং জেরুজালেমের বাসিন্দাদের সহ দেশের সমস্ত বাসিন্দাকে মাতালতায় পূর্ণ করবেন।</w:t>
      </w:r>
    </w:p>
    <w:p/>
    <w:p>
      <w:r xmlns:w="http://schemas.openxmlformats.org/wordprocessingml/2006/main">
        <w:t xml:space="preserve">1. অবাধ্যতার পরিণতি: যারা বিদ্রোহ করে তাদের প্রতি ঈশ্বরের সতর্কবাণী</w:t>
      </w:r>
    </w:p>
    <w:p/>
    <w:p>
      <w:r xmlns:w="http://schemas.openxmlformats.org/wordprocessingml/2006/main">
        <w:t xml:space="preserve">2. ঈশ্বরের শাস্তির শক্তি: একটি প্রতীক হিসাবে মাতালতার তাৎপর্য বোঝা</w:t>
      </w:r>
    </w:p>
    <w:p/>
    <w:p>
      <w:r xmlns:w="http://schemas.openxmlformats.org/wordprocessingml/2006/main">
        <w:t xml:space="preserve">1. ইশাইয়া 5:11-12 - ধিক্ তাদের জন্য যারা খুব ভোরে উঠে, তারা শক্তিশালী পানীয় অনুসরণ করতে পারে; যা রাত অবধি চলতে থাকে, যতক্ষণ না মদ তাদের জ্বালায়!</w:t>
      </w:r>
    </w:p>
    <w:p/>
    <w:p>
      <w:r xmlns:w="http://schemas.openxmlformats.org/wordprocessingml/2006/main">
        <w:t xml:space="preserve">2. লূক 21:34-36 - এবং নিজের প্রতি সতর্ক থাকুন, পাছে যে কোন সময় আপনার হৃদয় অতিমাত্রায়, মাতালতা এবং এই জীবনের চিন্তায় আচ্ছন্ন হয়ে পড়ে এবং সেই দিনটি আপনার অজান্তেই আসে।</w:t>
      </w:r>
    </w:p>
    <w:p/>
    <w:p>
      <w:r xmlns:w="http://schemas.openxmlformats.org/wordprocessingml/2006/main">
        <w:t xml:space="preserve">Jeremiah 13:14 এবং আমি তাদের একে অপরের বিরুদ্ধে, এমনকী পিতা ও পুত্রকেও একত্রিত করব, সদাপ্রভু বলেন: আমি করুণা করব না, রেহাই দেব না, করুণা করব না, কিন্তু তাদের ধ্বংস করব।</w:t>
      </w:r>
    </w:p>
    <w:p/>
    <w:p>
      <w:r xmlns:w="http://schemas.openxmlformats.org/wordprocessingml/2006/main">
        <w:t xml:space="preserve">ঈশ্বর তাদের সকলকে ধ্বংস করবেন যারা তাঁর অবাধ্যতা ছাড়াই করুণা, করুণা বা কাউকে রেহাই না দিয়ে।</w:t>
      </w:r>
    </w:p>
    <w:p/>
    <w:p>
      <w:r xmlns:w="http://schemas.openxmlformats.org/wordprocessingml/2006/main">
        <w:t xml:space="preserve">1. ঈশ্বরের ক্রোধ: তাঁর বিচার বোঝা</w:t>
      </w:r>
    </w:p>
    <w:p/>
    <w:p>
      <w:r xmlns:w="http://schemas.openxmlformats.org/wordprocessingml/2006/main">
        <w:t xml:space="preserve">2. আপোষ ছাড়াই ঈশ্বরের আদেশ পালন করা</w:t>
      </w:r>
    </w:p>
    <w:p/>
    <w:p>
      <w:r xmlns:w="http://schemas.openxmlformats.org/wordprocessingml/2006/main">
        <w:t xml:space="preserve">1. রোমানস 1:18-32 - যারা সত্যকে দমন করে তাদের বিরুদ্ধে ঈশ্বরের ক্রোধ</w:t>
      </w:r>
    </w:p>
    <w:p/>
    <w:p>
      <w:r xmlns:w="http://schemas.openxmlformats.org/wordprocessingml/2006/main">
        <w:t xml:space="preserve">2. লেভিটিকাস 18:5 - প্রভু এবং তাঁর আদেশের আনুগত্য।</w:t>
      </w:r>
    </w:p>
    <w:p/>
    <w:p>
      <w:r xmlns:w="http://schemas.openxmlformats.org/wordprocessingml/2006/main">
        <w:t xml:space="preserve">Jeremiah 13:15 শোন, কান দাও; অহংকার করো না, কারণ সদাপ্রভু এই কথা বলেছেন।</w:t>
      </w:r>
    </w:p>
    <w:p/>
    <w:p>
      <w:r xmlns:w="http://schemas.openxmlformats.org/wordprocessingml/2006/main">
        <w:t xml:space="preserve">প্রভু কথা বলেন এবং অহংকারের বিরুদ্ধে সতর্ক করেন।</w:t>
      </w:r>
    </w:p>
    <w:p/>
    <w:p>
      <w:r xmlns:w="http://schemas.openxmlformats.org/wordprocessingml/2006/main">
        <w:t xml:space="preserve">1. ঈশ্বরের বাক্য: অহংকার কাটিয়ে ওঠার উপায়</w:t>
      </w:r>
    </w:p>
    <w:p/>
    <w:p>
      <w:r xmlns:w="http://schemas.openxmlformats.org/wordprocessingml/2006/main">
        <w:t xml:space="preserve">2. নম্রতার মাধ্যমে অহংকার ছেড়ে দেওয়া</w:t>
      </w:r>
    </w:p>
    <w:p/>
    <w:p>
      <w:r xmlns:w="http://schemas.openxmlformats.org/wordprocessingml/2006/main">
        <w:t xml:space="preserve">1. হিতোপদেশ 3:34 - "তিনি গর্বিতদের উপহাস করেন কিন্তু নম্রদের অনুগ্রহ করেন।"</w:t>
      </w:r>
    </w:p>
    <w:p/>
    <w:p>
      <w:r xmlns:w="http://schemas.openxmlformats.org/wordprocessingml/2006/main">
        <w:t xml:space="preserve">2. জেমস 4:6 - "ঈশ্বর গর্বিতদের বিরোধিতা করেন, কিন্তু নম্রদের প্রতি অনুগ্রহ দেখান।"</w:t>
      </w:r>
    </w:p>
    <w:p/>
    <w:p>
      <w:r xmlns:w="http://schemas.openxmlformats.org/wordprocessingml/2006/main">
        <w:t xml:space="preserve">Jeremiah 13:16 তোমার ঈশ্বর সদাপ্রভুর গৌরব কর, তিনি অন্ধকার সৃষ্টি করার আগে, এবং অন্ধকার পর্বতে তোমার পা হোঁচট খাওয়ার আগে, এবং যখন তুমি আলোর সন্ধান কর, তিনি তাকে মৃত্যুর ছায়ায় পরিণত করবেন এবং অন্ধকারে পরিণত করবেন।</w:t>
      </w:r>
    </w:p>
    <w:p/>
    <w:p>
      <w:r xmlns:w="http://schemas.openxmlformats.org/wordprocessingml/2006/main">
        <w:t xml:space="preserve">তিনি অন্ধকার আনার আগে ঈশ্বর আমাদেরকে তাঁর মহিমা দিতে আদেশ করেন এবং আমাদের অন্ধকারে হোঁচট খেতে দেন।</w:t>
      </w:r>
    </w:p>
    <w:p/>
    <w:p>
      <w:r xmlns:w="http://schemas.openxmlformats.org/wordprocessingml/2006/main">
        <w:t xml:space="preserve">1. অন্ধকার সময়ে ঈশ্বরের আলোর শক্তি</w:t>
      </w:r>
    </w:p>
    <w:p/>
    <w:p>
      <w:r xmlns:w="http://schemas.openxmlformats.org/wordprocessingml/2006/main">
        <w:t xml:space="preserve">2. ঈশ্বরের মহিমা প্রদানের গুণ</w:t>
      </w:r>
    </w:p>
    <w:p/>
    <w:p>
      <w:r xmlns:w="http://schemas.openxmlformats.org/wordprocessingml/2006/main">
        <w:t xml:space="preserve">1. ইশাইয়া 9:2 - যারা অন্ধকারে হেঁটেছিল তারা একটি মহান আলো দেখেছে; যারা গভীর অন্ধকারের দেশে বাস করে, তাদের উপর আলো জ্বলেছে।</w:t>
      </w:r>
    </w:p>
    <w:p/>
    <w:p>
      <w:r xmlns:w="http://schemas.openxmlformats.org/wordprocessingml/2006/main">
        <w:t xml:space="preserve">2. গীতসংহিতা 96:3-4 - জাতিদের মধ্যে তাঁর মহিমা ঘোষণা করুন, সমস্ত জাতির মধ্যে তাঁর বিস্ময়কর কাজগুলি ঘোষণা করুন! কারণ প্রভু মহান এবং প্রশংসনীয়৷ সমস্ত দেবতাদের উপরে তাকে ভয় করতে হবে।</w:t>
      </w:r>
    </w:p>
    <w:p/>
    <w:p>
      <w:r xmlns:w="http://schemas.openxmlformats.org/wordprocessingml/2006/main">
        <w:t xml:space="preserve">Jeremiah 13:17 কিন্তু তোমরা না শুনলে আমার প্রাণ গোপন স্থানে তোমাদের অহংকারে কাঁদবে; প্রভুর মেষদের বন্দী করে নিয়ে যাওয়া হয়েছে বলে আমার চোখ কাঁদবে এবং অশ্রুতে ভেসে যাবে।</w:t>
      </w:r>
    </w:p>
    <w:p/>
    <w:p>
      <w:r xmlns:w="http://schemas.openxmlformats.org/wordprocessingml/2006/main">
        <w:t xml:space="preserve">যারা তাঁর কথা শোনে না তাদের গর্বের জন্য ঈশ্বর কাঁদবেন, যার ফলে তাঁর মেষপাল কেড়ে নেওয়া হবে।</w:t>
      </w:r>
    </w:p>
    <w:p/>
    <w:p>
      <w:r xmlns:w="http://schemas.openxmlformats.org/wordprocessingml/2006/main">
        <w:t xml:space="preserve">1. পতনের আগে গর্ব আসে - হিতোপদেশ 16:18</w:t>
      </w:r>
    </w:p>
    <w:p/>
    <w:p>
      <w:r xmlns:w="http://schemas.openxmlformats.org/wordprocessingml/2006/main">
        <w:t xml:space="preserve">2. অনুতাপ করুণার দিকে নিয়ে যায় - গীতসংহিতা 51:14-17</w:t>
      </w:r>
    </w:p>
    <w:p/>
    <w:p>
      <w:r xmlns:w="http://schemas.openxmlformats.org/wordprocessingml/2006/main">
        <w:t xml:space="preserve">1. ইশাইয়া 42:25 - কারণ আমি প্রভু, আমি পরিবর্তন করি না; সেইজন্য তোমরা যাকোবের সন্তানদের ধ্বংস করো না।</w:t>
      </w:r>
    </w:p>
    <w:p/>
    <w:p>
      <w:r xmlns:w="http://schemas.openxmlformats.org/wordprocessingml/2006/main">
        <w:t xml:space="preserve">2. ম্যাথু 18:12-14 - আপনি কি মনে করেন? যদি একজন মানুষের একশটি ভেড়া থাকে, এবং তার মধ্যে একটি বিপথগামী হয়, তবে সে কি নিরানব্বইটিকে পাহাড়ে রেখে পথভ্রষ্টের সন্ধানে যায় না? এবং যদি তিনি এটি খুঁজে পান, আমি আপনাকে সত্যি বলছি, তিনি নিরানব্বইটির চেয়ে বেশি আনন্দিত হন যা কখনও বিপথে যায় নি। তাই স্বর্গে থাকা আমার পিতার ইচ্ছা নয় যে এই ছোটদের মধ্যে একজন বিনষ্ট হোক৷</w:t>
      </w:r>
    </w:p>
    <w:p/>
    <w:p>
      <w:r xmlns:w="http://schemas.openxmlformats.org/wordprocessingml/2006/main">
        <w:t xml:space="preserve">Jeremiah 13:18 রাজা ও রাণীকে বল, নম্র হও, বসো, কেননা তোমার রাজত্ব নেমে আসবে, এমনকি তোমার গৌরবের মুকুটও।</w:t>
      </w:r>
    </w:p>
    <w:p/>
    <w:p>
      <w:r xmlns:w="http://schemas.openxmlformats.org/wordprocessingml/2006/main">
        <w:t xml:space="preserve">প্রভু রাজা ও রাণীকে আদেশ দেন যে তারা নিজেদের নম্র হতে এবং তাদের ভাগ্যকে মেনে নিতে, কারণ তাদের শক্তি এবং গৌরব শীঘ্রই হ্রাস পাবে।</w:t>
      </w:r>
    </w:p>
    <w:p/>
    <w:p>
      <w:r xmlns:w="http://schemas.openxmlformats.org/wordprocessingml/2006/main">
        <w:t xml:space="preserve">1. পতনের আগে গর্ব আসে</w:t>
      </w:r>
    </w:p>
    <w:p/>
    <w:p>
      <w:r xmlns:w="http://schemas.openxmlformats.org/wordprocessingml/2006/main">
        <w:t xml:space="preserve">2. নম্রতার শক্তি</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হিতোপদেশ 11:2 - "যখন অহংকার আসে, তখন লজ্জা আসে: কিন্তু নম্রদের সাথে প্রজ্ঞা থাকে।"</w:t>
      </w:r>
    </w:p>
    <w:p/>
    <w:p>
      <w:r xmlns:w="http://schemas.openxmlformats.org/wordprocessingml/2006/main">
        <w:t xml:space="preserve">Jeremiah 13:19 দক্ষিণের শহরগুলি বন্ধ করে দেওয়া হবে এবং কেউই সেগুলি খুলবে না: যিহূদাকে বন্দী করে নিয়ে যাওয়া হবে, সম্পূর্ণরূপে বন্দী করে নিয়ে যাওয়া হবে।</w:t>
      </w:r>
    </w:p>
    <w:p/>
    <w:p>
      <w:r xmlns:w="http://schemas.openxmlformats.org/wordprocessingml/2006/main">
        <w:t xml:space="preserve">যিহূদাকে বন্দী করে নিয়ে যাওয়া হবে এবং দক্ষিণের শহরগুলো বন্ধ করে দেওয়া হবে।</w:t>
      </w:r>
    </w:p>
    <w:p/>
    <w:p>
      <w:r xmlns:w="http://schemas.openxmlformats.org/wordprocessingml/2006/main">
        <w:t xml:space="preserve">1. অবাধ্যতার পরিণতি - Jeremiah 13:19</w:t>
      </w:r>
    </w:p>
    <w:p/>
    <w:p>
      <w:r xmlns:w="http://schemas.openxmlformats.org/wordprocessingml/2006/main">
        <w:t xml:space="preserve">2. ঈশ্বরের বিচারের অনিবার্যতা - Jeremiah 13:19</w:t>
      </w:r>
    </w:p>
    <w:p/>
    <w:p>
      <w:r xmlns:w="http://schemas.openxmlformats.org/wordprocessingml/2006/main">
        <w:t xml:space="preserve">1. ইশাইয়া 10:5-7 - আসিরিয়ার জন্য ধিক্, আমার ক্রোধের লাঠি, যার হাতে আমার ক্রোধের লাঠি।</w:t>
      </w:r>
    </w:p>
    <w:p/>
    <w:p>
      <w:r xmlns:w="http://schemas.openxmlformats.org/wordprocessingml/2006/main">
        <w:t xml:space="preserve">2. আমোস 3:2 - পৃথিবীর সমস্ত পরিবার সম্পর্কে আমি কেবল তোমাকেই জানি: তাই আমি তোমার সমস্ত পাপের জন্য তোমাকে শাস্তি দেব।</w:t>
      </w:r>
    </w:p>
    <w:p/>
    <w:p>
      <w:r xmlns:w="http://schemas.openxmlformats.org/wordprocessingml/2006/main">
        <w:t xml:space="preserve">Jeremiah 13:20 তোমার চোখ তুলে উত্তর দিক থেকে আসা লোকদের দেখ: তোমার সুন্দর মেষের পাল কোথায় তোমাকে দেওয়া হয়েছিল?</w:t>
      </w:r>
    </w:p>
    <w:p/>
    <w:p>
      <w:r xmlns:w="http://schemas.openxmlformats.org/wordprocessingml/2006/main">
        <w:t xml:space="preserve">ঈশ্বর যিরমিয়কে উত্তর দিকে তাকাতে বলেন এবং দেখতে চান যে তিনি তাকে দেওয়া ভেড়ার পালের কী হয়েছে।</w:t>
      </w:r>
    </w:p>
    <w:p/>
    <w:p>
      <w:r xmlns:w="http://schemas.openxmlformats.org/wordprocessingml/2006/main">
        <w:t xml:space="preserve">1. ঈশ্বরের উপর বিশ্বাস রাখুন এবং তিনি আপনার প্রয়োজনগুলি পূরণ করবেন।</w:t>
      </w:r>
    </w:p>
    <w:p/>
    <w:p>
      <w:r xmlns:w="http://schemas.openxmlformats.org/wordprocessingml/2006/main">
        <w:t xml:space="preserve">2. ঈশ্বরের আশীর্বাদ স্থায়ী হয় না যদি আমরা আত্মতুষ্ট হয়ে যাই।</w:t>
      </w:r>
    </w:p>
    <w:p/>
    <w:p>
      <w:r xmlns:w="http://schemas.openxmlformats.org/wordprocessingml/2006/main">
        <w:t xml:space="preserve">1. ম্যাথু 6:25-34 - আপনার জীবনের জন্য চিন্তা করবেন না, তবে প্রথমে ঈশ্বরের রাজ্য এবং তাঁর ধার্মিকতা সন্ধান করুন৷</w:t>
      </w:r>
    </w:p>
    <w:p/>
    <w:p>
      <w:r xmlns:w="http://schemas.openxmlformats.org/wordprocessingml/2006/main">
        <w:t xml:space="preserve">2. হিতোপদেশ 18:9 - যে তার কাজে শিথিল সে তার ভাই যে ধ্বংস করে।</w:t>
      </w:r>
    </w:p>
    <w:p/>
    <w:p>
      <w:r xmlns:w="http://schemas.openxmlformats.org/wordprocessingml/2006/main">
        <w:t xml:space="preserve">Jeremiah 13:21 তিনি যখন তোমাকে শাস্তি দেবেন তখন তুমি কি বলবে? কেননা তুমি তাদের শিখিয়েছ সেনাপতি হতে এবং তোমার উপরে প্রধান হতে। প্রসবকালীন মহিলার মত দুঃখ কি তোমাকে নিয়ে যাবে না?</w:t>
      </w:r>
    </w:p>
    <w:p/>
    <w:p>
      <w:r xmlns:w="http://schemas.openxmlformats.org/wordprocessingml/2006/main">
        <w:t xml:space="preserve">ঈশ্বর যিরমিয়কে তার উপরে নেতা হতে অন্যদের শেখানোর পরিণতি সম্পর্কে সতর্ক করেন।</w:t>
      </w:r>
    </w:p>
    <w:p/>
    <w:p>
      <w:r xmlns:w="http://schemas.openxmlformats.org/wordprocessingml/2006/main">
        <w:t xml:space="preserve">1. "যিরমিয়কে প্রভুর সতর্কবাণী: ঈশ্বরের নির্দেশাবলী মেনে চলা"</w:t>
      </w:r>
    </w:p>
    <w:p/>
    <w:p>
      <w:r xmlns:w="http://schemas.openxmlformats.org/wordprocessingml/2006/main">
        <w:t xml:space="preserve">2. "ঈশ্বরের কর্তৃত্বের অধীনে নেতৃত্ব"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ম্যাথু 16:24-25 - তারপর যীশু তাঁর শিষ্যদের বললেন, যে কেউ আমার শিষ্য হতে চায় তাকে নিজেদের অস্বীকার করতে হবে এবং তাদের ক্রুশ তুলে নিয়ে আমাকে অনুসরণ করতে হবে। কারণ যে তাদের জীবন বাঁচাতে চায় সে তা হারাবে, কিন্তু যে আমার জন্য তাদের জীবন হারায় সে তা পাবে।</w:t>
      </w:r>
    </w:p>
    <w:p/>
    <w:p>
      <w:r xmlns:w="http://schemas.openxmlformats.org/wordprocessingml/2006/main">
        <w:t xml:space="preserve">Jeremiah 13:22 আর যদি তুমি মনে মনে বল, কেন আমার উপর এইসব ঘটল? তোমার অন্যায়ের মহত্ত্বের জন্য তোমার স্কার্ট আবিষ্কৃত হয়েছে এবং তোমার গোড়ালিগুলো খালি করা হয়েছে।</w:t>
      </w:r>
    </w:p>
    <w:p/>
    <w:p>
      <w:r xmlns:w="http://schemas.openxmlformats.org/wordprocessingml/2006/main">
        <w:t xml:space="preserve">একজনের অন্যায়ের মহত্ত্বের কারণে তাদের স্কার্টগুলি আবিষ্কৃত হয় এবং তাদের হিলগুলি খালি করা হয়।</w:t>
      </w:r>
    </w:p>
    <w:p/>
    <w:p>
      <w:r xmlns:w="http://schemas.openxmlformats.org/wordprocessingml/2006/main">
        <w:t xml:space="preserve">1. পাপের শক্তি: আমাদের কর্মের পরিণতি আবিষ্কার করা</w:t>
      </w:r>
    </w:p>
    <w:p/>
    <w:p>
      <w:r xmlns:w="http://schemas.openxmlformats.org/wordprocessingml/2006/main">
        <w:t xml:space="preserve">2. আমাদের কর্মের ফল কাটা: কেন আমাদের পাপ আমাদের খুঁজে বের করে</w:t>
      </w:r>
    </w:p>
    <w:p/>
    <w:p>
      <w:r xmlns:w="http://schemas.openxmlformats.org/wordprocessingml/2006/main">
        <w:t xml:space="preserve">1. জেমস 4:17: "অতএব যে ভাল করতে জানে এবং তা করে না, তার কাছে এটি পাপ।"</w:t>
      </w:r>
    </w:p>
    <w:p/>
    <w:p>
      <w:r xmlns:w="http://schemas.openxmlformats.org/wordprocessingml/2006/main">
        <w:t xml:space="preserve">2. গালাতীয় 6:7-8: "প্রতারিত হবেন না; ঈশ্বরকে উপহাস করা হয় না: কারণ মানুষ যা কিছু বপন করে, সে তা কাটবে।"</w:t>
      </w:r>
    </w:p>
    <w:p/>
    <w:p>
      <w:r xmlns:w="http://schemas.openxmlformats.org/wordprocessingml/2006/main">
        <w:t xml:space="preserve">Jeremiah 13:23 ইথিওপিয়ান কি তার চামড়া, বা চিতাবাঘ তার দাগ পরিবর্তন করতে পারে? তাহলে তোমরাও ভালো কর, যারা মন্দ করতে অভ্যস্ত৷</w:t>
      </w:r>
    </w:p>
    <w:p/>
    <w:p>
      <w:r xmlns:w="http://schemas.openxmlformats.org/wordprocessingml/2006/main">
        <w:t xml:space="preserve">উত্তরণটি একটি অনুস্মারক যে আমাদের প্রকৃতি এবং আমাদের অভ্যাস পরিবর্তন করা অসম্ভব।</w:t>
      </w:r>
    </w:p>
    <w:p/>
    <w:p>
      <w:r xmlns:w="http://schemas.openxmlformats.org/wordprocessingml/2006/main">
        <w:t xml:space="preserve">1. "অভ্যাসের শক্তি: খারাপ ভাঙা এবং ভালকে আলিঙ্গন করা"</w:t>
      </w:r>
    </w:p>
    <w:p/>
    <w:p>
      <w:r xmlns:w="http://schemas.openxmlformats.org/wordprocessingml/2006/main">
        <w:t xml:space="preserve">2. "পরিবর্তনের অনিবার্যতা: যা সঠিক তা মানিয়ে নেওয়া"</w:t>
      </w:r>
    </w:p>
    <w:p/>
    <w:p>
      <w:r xmlns:w="http://schemas.openxmlformats.org/wordprocessingml/2006/main">
        <w:t xml:space="preserve">1. গালাতীয় 5:22-23, "কিন্তু আত্মার ফল হল প্রেম, আনন্দ, শান্তি, ধৈর্য, দয়া, মঙ্গল, বিশ্বস্ততা, ভদ্রতা, আত্মনিয়ন্ত্রণ; এই ধরনের জিনিসগুলির বিরুদ্ধে কোন আইন নেই।"</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Jeremiah 13:24 তাই আমি তাদের ছিন্নভিন্ন করে দেব, যেমন মরুভূমির বাতাস দিয়ে চলে যায়।</w:t>
      </w:r>
    </w:p>
    <w:p/>
    <w:p>
      <w:r xmlns:w="http://schemas.openxmlformats.org/wordprocessingml/2006/main">
        <w:t xml:space="preserve">ঈশ্বরের লোকেরা তাদের অবাধ্যতার কারণে বিক্ষিপ্ত হয়ে গেছে।</w:t>
      </w:r>
    </w:p>
    <w:p/>
    <w:p>
      <w:r xmlns:w="http://schemas.openxmlformats.org/wordprocessingml/2006/main">
        <w:t xml:space="preserve">1: অবাধ্যতার পরিণতি গুরুতর; আমাদের অবশ্যই ঈশ্বরের প্রতি বিশ্বস্ত থাকতে হবে।</w:t>
      </w:r>
    </w:p>
    <w:p/>
    <w:p>
      <w:r xmlns:w="http://schemas.openxmlformats.org/wordprocessingml/2006/main">
        <w:t xml:space="preserve">2: আমরা ঈশ্বরের লোকেদের ভুল থেকে শিক্ষা নিতে পারি এবং তাঁর আদেশের প্রতি বাধ্য থাকতে পারি।</w:t>
      </w:r>
    </w:p>
    <w:p/>
    <w:p>
      <w:r xmlns:w="http://schemas.openxmlformats.org/wordprocessingml/2006/main">
        <w:t xml:space="preserve">1: ম্যাথু 16:24-25 - "তখন যীশু তাঁর শিষ্যদের কাছে বললেন, যদি কেউ আমার পিছনে আসে, তবে সে নিজেকে অস্বীকার করুক, এবং তার ক্রুশ তুলে নিয়ে আমাকে অনুসরণ করুক৷ কারণ যে তার জীবন বাঁচাতে চায় সে তা হারাবে৷ এবং যে আমার জন্য তার জীবন হারায় সে তা পাবে।"</w:t>
      </w:r>
    </w:p>
    <w:p/>
    <w:p>
      <w:r xmlns:w="http://schemas.openxmlformats.org/wordprocessingml/2006/main">
        <w:t xml:space="preserve">2: Deuteronomy 28:1-2 - "এবং এটা ঘটবে, যদি তুমি তোমার ঈশ্বর সদাপ্রভুর রবে মনোযোগ সহকারে শোন, তার সমস্ত আদেশ পালন করতে এবং পালন করতে যা আমি আজ তোমাকে দিচ্ছি, যে প্রভু তোমার ঈশ্বর তোমাকে পৃথিবীর সমস্ত জাতির উপরে উচ্চে স্থাপন করবেন: এবং এই সমস্ত আশীর্বাদ তোমার উপরে আসবে এবং তোমাকে ধরে ফেলবে, যদি তুমি তোমার ঈশ্বর সদাপ্রভুর রবে শোন।"</w:t>
      </w:r>
    </w:p>
    <w:p/>
    <w:p>
      <w:r xmlns:w="http://schemas.openxmlformats.org/wordprocessingml/2006/main">
        <w:t xml:space="preserve">Jeremiah 13:25 এই হল তোমার দলিল, আমার কাছ থেকে তোমার পরিমাপের অংশ, সদাপ্রভু কহেন; কারণ তুমি আমাকে ভুলে গিয়ে মিথ্যার উপর ভরসা করেছ।</w:t>
      </w:r>
    </w:p>
    <w:p/>
    <w:p>
      <w:r xmlns:w="http://schemas.openxmlformats.org/wordprocessingml/2006/main">
        <w:t xml:space="preserve">ঈশ্বর যিহূদার লোকেদের সতর্ক করেছেন যে তাদের ভুলে যাওয়া এবং মিথ্যার উপর নির্ভরতা তাদের পাপের জন্য উপযুক্ত শাস্তির দিকে নিয়ে যাবে।</w:t>
      </w:r>
    </w:p>
    <w:p/>
    <w:p>
      <w:r xmlns:w="http://schemas.openxmlformats.org/wordprocessingml/2006/main">
        <w:t xml:space="preserve">1. প্রভুকে ভুলে যাওয়ার বিপদ</w:t>
      </w:r>
    </w:p>
    <w:p/>
    <w:p>
      <w:r xmlns:w="http://schemas.openxmlformats.org/wordprocessingml/2006/main">
        <w:t xml:space="preserve">2. মিথ্যা বিশ্বাসের পরিণতি</w:t>
      </w:r>
    </w:p>
    <w:p/>
    <w:p>
      <w:r xmlns:w="http://schemas.openxmlformats.org/wordprocessingml/2006/main">
        <w:t xml:space="preserve">1. Deuteronomy 8:11-14 - আপনার ঈশ্বর সদাপ্রভুকে স্মরণ করুন, কারণ তিনিই আপনাকে সম্পদ উৎপাদনের ক্ষমতা দেন এবং সেই সাথে তার চুক্তিকে নিশ্চিত করেন, যা তিনি আপনার পূর্বপুরুষদের কাছে শপথ করেছিলেন, যেমনটি আজ।</w:t>
      </w:r>
    </w:p>
    <w:p/>
    <w:p>
      <w:r xmlns:w="http://schemas.openxmlformats.org/wordprocessingml/2006/main">
        <w:t xml:space="preserve">12আর সাবধান হও, তোমার ঈশ্বর সদাপ্রভুকে ভুলে যাও, তাঁহার আজ্ঞা, তাঁহার বিধি ও বিধি, যা আমি আজ তোমাদের দিচ্ছি, তা পালন না করে।</w:t>
      </w:r>
    </w:p>
    <w:p/>
    <w:p>
      <w:r xmlns:w="http://schemas.openxmlformats.org/wordprocessingml/2006/main">
        <w:t xml:space="preserve">2. হিতোপদেশ 14:5 - একজন বিশ্বস্ত সাক্ষী মিথ্যা বলে না, কিন্তু একজন মিথ্যা সাক্ষী মিথ্যা বলে।</w:t>
      </w:r>
    </w:p>
    <w:p/>
    <w:p>
      <w:r xmlns:w="http://schemas.openxmlformats.org/wordprocessingml/2006/main">
        <w:t xml:space="preserve">Jeremiah 13:26 তাই আমি তোমার মুখের উপর তোমার স্কার্ট আবিষ্কার করব, যাতে তোমার লজ্জা প্রকাশ পায়।</w:t>
      </w:r>
    </w:p>
    <w:p/>
    <w:p>
      <w:r xmlns:w="http://schemas.openxmlformats.org/wordprocessingml/2006/main">
        <w:t xml:space="preserve">Jeremiah 13:27 আমি তোমার ব্যভিচার, তোমার প্রতিবেশী, তোমার ব্যভিচারের অশ্লীলতা এবং মাঠের পাহাড়ে তোমার জঘন্য কাজ দেখেছি। হে জেরুজালেম, তোমাকে ধিক্! তুমি কি শুচি হবে না? এটা কখন হবে?</w:t>
      </w:r>
    </w:p>
    <w:p/>
    <w:p>
      <w:r xmlns:w="http://schemas.openxmlformats.org/wordprocessingml/2006/main">
        <w:t xml:space="preserve">ঈশ্বর জেরুজালেমের দুষ্টতা এবং ঘৃণ্যতা দেখেছেন, তবুও ঈশ্বর চান যে জেরুজালেম পরিষ্কার হোক।</w:t>
      </w:r>
    </w:p>
    <w:p/>
    <w:p>
      <w:r xmlns:w="http://schemas.openxmlformats.org/wordprocessingml/2006/main">
        <w:t xml:space="preserve">1: ঈশ্বরের অবিরাম প্রেম - আমাদের জন্য ঈশ্বরের ভালবাসা আমাদের পাপ সত্ত্বেও অবিচল।</w:t>
      </w:r>
    </w:p>
    <w:p/>
    <w:p>
      <w:r xmlns:w="http://schemas.openxmlformats.org/wordprocessingml/2006/main">
        <w:t xml:space="preserve">2: পরিচ্ছন্ন হওয়ার আশা - অনুতাপের মাধ্যমে আমরা ক্ষমা এবং পরিষ্কার হতে পারি।</w:t>
      </w:r>
    </w:p>
    <w:p/>
    <w:p>
      <w:r xmlns:w="http://schemas.openxmlformats.org/wordprocessingml/2006/main">
        <w:t xml:space="preserve">1: গীতসংহিতা 51:10 - হে ঈশ্বর, আমার মধ্যে একটি পরিষ্কার হৃদয় তৈরি করুন; এবং আমার মধ্যে একটি সঠিক আত্মা পুনর্নবীকরণ.</w:t>
      </w:r>
    </w:p>
    <w:p/>
    <w:p>
      <w:r xmlns:w="http://schemas.openxmlformats.org/wordprocessingml/2006/main">
        <w:t xml:space="preserve">2: Ezekiel 36:25-27 - তারপর আমি আপনার উপর পরিষ্কার জল ছিটিয়ে দেব, এবং আপনি শুচি হবে: আপনার সমস্ত নোংরাতা থেকে এবং আপনার সমস্ত মূর্তি থেকে, আমি আপনাকে পরিষ্কার করব। আমি তোমাদের একটি নতুন হৃদয় দেব এবং তোমাদের মধ্যে একটি নতুন আত্মা স্থাপন করব৷ আমি তোমাদের মধ্যে আমার আত্মা রাখব এবং আমার বিধিতে তোমাদেরকে চলতে দেব এবং তোমরা আমার বিধিগুলি পালন করবে এবং সেগুলি পালন করবে৷</w:t>
      </w:r>
    </w:p>
    <w:p/>
    <w:p/>
    <w:p>
      <w:r xmlns:w="http://schemas.openxmlformats.org/wordprocessingml/2006/main">
        <w:t xml:space="preserve">Jeremiah অধ্যায় 14 একটি গুরুতর খরা এবং ঈশ্বরের করুণার জন্য লোকেদের আবেদন, সেইসাথে তাদের অকৃত্রিম অনুতাপের প্রতি ঈশ্বরের প্রতিক্রিয়া চিত্রিত করে।</w:t>
      </w:r>
    </w:p>
    <w:p/>
    <w:p>
      <w:r xmlns:w="http://schemas.openxmlformats.org/wordprocessingml/2006/main">
        <w:t xml:space="preserve">1ম অনুচ্ছেদ: অধ্যায়টি খরার বর্ণনা দিয়ে শুরু হয়েছে যা যিহূদার দেশকে পীড়িত করেছে (জেরিমিয়া 14:1-6)। মহামানব ও নবী-রাসূলসহ মানুষ দুর্ভোগে পড়েছে। তারা শোক করছে এবং বৃষ্টির অভাবে তাদের মুখ লজ্জায় ঢেকে গেছে। মাটি শুকিয়ে গেছে, আর কোথাও স্বস্তি নেই।</w:t>
      </w:r>
    </w:p>
    <w:p/>
    <w:p>
      <w:r xmlns:w="http://schemas.openxmlformats.org/wordprocessingml/2006/main">
        <w:t xml:space="preserve">2য় অনুচ্ছেদ: Jeremiah তার লোকেদের পক্ষে মধ্যস্থতা করেন (Jeremiah 14:7-9)। তিনি তাদের পাপ স্বীকার করেন কিন্তু ঈশ্বরের করুণার আবেদন করেন। তিনি ইস্রায়েলের সাথে তাঁর চুক্তির সম্পর্কের কথা ঈশ্বরকে স্মরণ করিয়ে দেন এবং তাঁর নিজের নামের জন্য কাজ করার জন্য তাঁর কাছে অনুরোধ করেন। যিরমিয় ঈশ্বরকে অনুরোধ করে যেন তার লোকেদের পরিত্যাগ না করে বা তাদের পাপের কারণে তাদের অবজ্ঞা না করে।</w:t>
      </w:r>
    </w:p>
    <w:p/>
    <w:p>
      <w:r xmlns:w="http://schemas.openxmlformats.org/wordprocessingml/2006/main">
        <w:t xml:space="preserve">3য় অনুচ্ছেদ: ঈশ্বর Jeremiah এর আবেদনে সাড়া দেন (Jeremiah 14:10-12)। তিনি ঘোষণা করেন যে তিনি তাঁর লোকেদের কান্না শুনবেন না কারণ তারা তাঁকে ত্যাগ করেছে এবং মূর্তিপূজা অনুসরণ করেছে। তাদের বাহ্যিক শোক প্রকাশ সত্ত্বেও, তাদের হৃদয় অপরিবর্তিত থাকে, প্রতারণাপূর্ণ আকাঙ্ক্ষায় ভরা।</w:t>
      </w:r>
    </w:p>
    <w:p/>
    <w:p>
      <w:r xmlns:w="http://schemas.openxmlformats.org/wordprocessingml/2006/main">
        <w:t xml:space="preserve">4র্থ অনুচ্ছেদ: যিরমিয় যিহূদার বিচারের মধ্যে তার নিজের কষ্ট স্বীকার করেছেন (জেরিমিয়া 14:13-18)। মিথ্যা নবীরা শান্তির ঘোষণা দিয়ে মানুষকে ধোঁকা দিয়েছে যখন কেউ নেই। যিরমিয় তাদের অবাধ্যতার কারণে তার জাতির উপর যে ধ্বংস আসবে তার জন্য বিলাপ করে।</w:t>
      </w:r>
    </w:p>
    <w:p/>
    <w:p>
      <w:r xmlns:w="http://schemas.openxmlformats.org/wordprocessingml/2006/main">
        <w:t xml:space="preserve">5ম অনুচ্ছেদ: যিরমিয় যিহূদার পক্ষে করুণার জন্য তার আবেদন অব্যাহত রেখেছেন (জেরিমিয়া 14:19-22)। তিনি সৃষ্টিকর্তা এবং মুক্তিদাতা হিসাবে ঈশ্বরের শক্তির কাছে আবেদন করেন, তাঁর লোকেদের চিরতরে প্রত্যাখ্যান না করতে বলেন। Jeremiah তাদের অপরাধ স্বীকার করে কিন্তু ক্ষমা এবং পুনরুদ্ধারের জন্য জিজ্ঞাসা করে যাতে তারা তাঁর কাছে ফিরে যেতে পারে।</w:t>
      </w:r>
    </w:p>
    <w:p/>
    <w:p>
      <w:r xmlns:w="http://schemas.openxmlformats.org/wordprocessingml/2006/main">
        <w:t xml:space="preserve">সংক্ষেপে,</w:t>
      </w:r>
    </w:p>
    <w:p>
      <w:r xmlns:w="http://schemas.openxmlformats.org/wordprocessingml/2006/main">
        <w:t xml:space="preserve">Jeremiah অধ্যায় চতুর্দশ যিহূদা পীড়িত গুরুতর খরা এবং ঐশ্বরিক হস্তক্ষেপের জন্য জনগণের আবেদন চিত্রিত করে। ভূমি বৃষ্টির অভাবে ভুগছে, এবং অভিজাত ও নবী উভয়েই ব্যথিত। যিরমিয় তার লোকেদের পক্ষে মধ্যস্থতা করেন, তাঁর চুক্তির উপর ভিত্তি করে ঈশ্বরের করুণার জন্য অনুরোধ করেন। ঈশ্বর ঘোষণা দিয়ে সাড়া দেন যে তিনি যিহূদার ক্রমাগত মূর্তিপূজার কারণে শুনবেন না। তাদের বাহ্যিক অভিব্যক্তি প্রকৃত অনুতাপকে প্রতিফলিত করে না। তারা মিথ্যা দেবতাদের অনুসরণে তাঁকে ত্যাগ করেছে। মিথ্যা নবীরা মানুষকে ধোঁকা দেয়, শান্তি ঘোষণা করে যখন ধ্বংস নেমে আসে। এই রায়ের মধ্যে, যিরমিয় শোক প্রকাশ করে এবং ক্ষমা এবং পুনরুদ্ধারের জন্য অনুরোধ করে। তিনি অপরাধ স্বীকার করেন কিন্তু করুণার আবেদন করেন, ঈশ্বরকে অনুরোধ করেন যেন তিনি তাঁর লোকেদের চিরতরে প্রত্যাখ্যান না করেন।</w:t>
      </w:r>
    </w:p>
    <w:p/>
    <w:p>
      <w:r xmlns:w="http://schemas.openxmlformats.org/wordprocessingml/2006/main">
        <w:t xml:space="preserve">Jeremiah 14:1 সদাপ্রভুর সেই বাক্য যা যিরমিয়ের কাছে অভাবের বিষয়ে এসেছিল।</w:t>
      </w:r>
    </w:p>
    <w:p/>
    <w:p>
      <w:r xmlns:w="http://schemas.openxmlformats.org/wordprocessingml/2006/main">
        <w:t xml:space="preserve">প্রভু খরার বিষয়ে যিরমিয়ের কাছে একটি বাক্য পাঠালেন।</w:t>
      </w:r>
    </w:p>
    <w:p/>
    <w:p>
      <w:r xmlns:w="http://schemas.openxmlformats.org/wordprocessingml/2006/main">
        <w:t xml:space="preserve">1: খরা সময়ে ঈশ্বরের বিশ্বস্ততা</w:t>
      </w:r>
    </w:p>
    <w:p/>
    <w:p>
      <w:r xmlns:w="http://schemas.openxmlformats.org/wordprocessingml/2006/main">
        <w:t xml:space="preserve">2: কঠিন সময়েও ঈশ্বরকে বিশ্বাস করতে শেখা</w:t>
      </w:r>
    </w:p>
    <w:p/>
    <w:p>
      <w:r xmlns:w="http://schemas.openxmlformats.org/wordprocessingml/2006/main">
        <w:t xml:space="preserve">1: জেমস 1: 2-4 - আমার ভাইয়েরা, যখন আপনি বিভিন্ন পরীক্ষার সম্মুখীন হন তখন এটিকে সমস্ত আনন্দের কথা বিবেচনা করুন, জেনে রাখুন যে আপনার বিশ্বাসের পরীক্ষা ধৈর্য্য তৈরি করে।</w:t>
      </w:r>
    </w:p>
    <w:p/>
    <w:p>
      <w:r xmlns:w="http://schemas.openxmlformats.org/wordprocessingml/2006/main">
        <w:t xml:space="preserve">2: গীতসংহিতা 46:10 - "স্থির হও, এবং জেনে রাখ যে আমিই ঈশ্বর; আমি জাতিদের মধ্যে উন্নত হব, আমি পৃথিবীতে উন্নত হব।"</w:t>
      </w:r>
    </w:p>
    <w:p/>
    <w:p>
      <w:r xmlns:w="http://schemas.openxmlformats.org/wordprocessingml/2006/main">
        <w:t xml:space="preserve">Jeremiah 14:2 যিহূদা শোক করছে, এবং তার দরজাগুলো ক্ষয়ে গেছে; তারা মাটি পর্যন্ত কালো; জেরুজালেমের কান্নার শব্দ উঠে গেছে।</w:t>
      </w:r>
    </w:p>
    <w:p/>
    <w:p>
      <w:r xmlns:w="http://schemas.openxmlformats.org/wordprocessingml/2006/main">
        <w:t xml:space="preserve">যিহূদা শোকে কাতর এবং শহরের দরজাগুলো দুর্বল হয়ে পড়েছে; তারা হতাশাগ্রস্ত এবং জেরুজালেমের আর্তনাদ শোনা যায়।</w:t>
      </w:r>
    </w:p>
    <w:p/>
    <w:p>
      <w:r xmlns:w="http://schemas.openxmlformats.org/wordprocessingml/2006/main">
        <w:t xml:space="preserve">1. শোকের মধ্যে আশা খুঁজুন: কীভাবে কষ্টের সময়ে অধ্যবসায় করা যায়</w:t>
      </w:r>
    </w:p>
    <w:p/>
    <w:p>
      <w:r xmlns:w="http://schemas.openxmlformats.org/wordprocessingml/2006/main">
        <w:t xml:space="preserve">2. শহরের কান্না: আমাদের প্রতিবেশীদের ব্যথা বোঝা</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বিলাপ 3:21-22 - কিন্তু আমি এই কথা মনে করি, এবং সেইজন্য আমার আশা আছে: প্রভুর অবিচল প্রেম কখনও শেষ হয় না; তার করুণা শেষ হয় না</w:t>
      </w:r>
    </w:p>
    <w:p/>
    <w:p>
      <w:r xmlns:w="http://schemas.openxmlformats.org/wordprocessingml/2006/main">
        <w:t xml:space="preserve">Jeremiah 14:3 এবং তাদের উচ্চপদস্থরা তাদের ছোটদের জলে পাঠিয়েছে; তারা গর্তে এসে জল পেল না; তারা তাদের পাত্র খালি নিয়ে ফিরেছিল; তারা লজ্জিত ও লজ্জিত হয়ে মাথা ঢেকে ফেলল।</w:t>
      </w:r>
    </w:p>
    <w:p/>
    <w:p>
      <w:r xmlns:w="http://schemas.openxmlformats.org/wordprocessingml/2006/main">
        <w:t xml:space="preserve">ইস্রায়েলের উচ্চপদস্থ লোকেরা জল খুঁজতে গেছে, কিন্তু খালি হাতে ফিরেছে ও লজ্জিত।</w:t>
      </w:r>
    </w:p>
    <w:p/>
    <w:p>
      <w:r xmlns:w="http://schemas.openxmlformats.org/wordprocessingml/2006/main">
        <w:t xml:space="preserve">1. ঈশ্বরের লোকেদের বিধানের জন্য তাঁর উপর নির্ভর করতে হবে</w:t>
      </w:r>
    </w:p>
    <w:p/>
    <w:p>
      <w:r xmlns:w="http://schemas.openxmlformats.org/wordprocessingml/2006/main">
        <w:t xml:space="preserve">2. আমাদের নিজস্ব শক্তিতে বিশ্বাস হতাশার দিকে নিয়ে যায়</w:t>
      </w:r>
    </w:p>
    <w:p/>
    <w:p>
      <w:r xmlns:w="http://schemas.openxmlformats.org/wordprocessingml/2006/main">
        <w:t xml:space="preserve">1. গীতসংহিতা 121:2 - আমার সাহায্য প্রভুর কাছ থেকে আসে, যিনি স্বর্গ ও পৃথিবী সৃষ্টি করেছেন৷</w:t>
      </w:r>
    </w:p>
    <w:p/>
    <w:p>
      <w:r xmlns:w="http://schemas.openxmlformats.org/wordprocessingml/2006/main">
        <w:t xml:space="preserve">2. ইশাইয়া 41:17 - যখন দরিদ্র ও অভাবী লোকেরা জলের সন্ধান করে, এবং সেখানে কেউ নেই, এবং তাদের জিহ্বা তৃষ্ণার জন্য ব্যর্থ হয়, আমি প্রভু তাদের কথা শুনব, আমি ইস্রায়েলের ঈশ্বর তাদের পরিত্যাগ করব না।</w:t>
      </w:r>
    </w:p>
    <w:p/>
    <w:p>
      <w:r xmlns:w="http://schemas.openxmlformats.org/wordprocessingml/2006/main">
        <w:t xml:space="preserve">Jeremiah 14:4 কারণ ভূমি অধ্যায়, কারণ পৃথিবীতে বৃষ্টি ছিল না, লাঙ্গলকারীরা লজ্জিত হয়েছিল, তারা তাদের মাথা ঢেকেছিল।</w:t>
      </w:r>
    </w:p>
    <w:p/>
    <w:p>
      <w:r xmlns:w="http://schemas.openxmlformats.org/wordprocessingml/2006/main">
        <w:t xml:space="preserve">বৃষ্টির অভাবে মাটি শুকিয়ে যাওয়ায় লাঙ্গল চাষীরা লজ্জিত।</w:t>
      </w:r>
    </w:p>
    <w:p/>
    <w:p>
      <w:r xmlns:w="http://schemas.openxmlformats.org/wordprocessingml/2006/main">
        <w:t xml:space="preserve">1. খরার শক্তি: কঠিন সময়ে পরিবর্তনের সাথে মানিয়ে নিতে শেখা</w:t>
      </w:r>
    </w:p>
    <w:p/>
    <w:p>
      <w:r xmlns:w="http://schemas.openxmlformats.org/wordprocessingml/2006/main">
        <w:t xml:space="preserve">2. লজ্জা কাটিয়ে উঠা: কঠিন পরিস্থিতিতে সাহস খোঁজা</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34:17 - ধার্মিকদের আর্তনাদ, এবং প্রভু শোনেন, এবং তাদের সমস্ত সমস্যা থেকে উদ্ধার করেন।</w:t>
      </w:r>
    </w:p>
    <w:p/>
    <w:p>
      <w:r xmlns:w="http://schemas.openxmlformats.org/wordprocessingml/2006/main">
        <w:t xml:space="preserve">Jeremiah 14:5 হ্যাঁ, পশ্চাদ্দেশও ক্ষেতের মধ্যে বাছুর ছিল এবং তা পরিত্যাগ করেছিল, কারণ সেখানে ঘাস ছিল না।</w:t>
      </w:r>
    </w:p>
    <w:p/>
    <w:p>
      <w:r xmlns:w="http://schemas.openxmlformats.org/wordprocessingml/2006/main">
        <w:t xml:space="preserve">ঘাস না থাকায় মাঠের পশুদের দুর্ভোগ পোহাতে হচ্ছে।</w:t>
      </w:r>
    </w:p>
    <w:p/>
    <w:p>
      <w:r xmlns:w="http://schemas.openxmlformats.org/wordprocessingml/2006/main">
        <w:t xml:space="preserve">1. ঈশ্বরের সৃষ্টি: পৃথিবীর যত্ন নেওয়া</w:t>
      </w:r>
    </w:p>
    <w:p/>
    <w:p>
      <w:r xmlns:w="http://schemas.openxmlformats.org/wordprocessingml/2006/main">
        <w:t xml:space="preserve">2. পাপ: কষ্টের কারণ</w:t>
      </w:r>
    </w:p>
    <w:p/>
    <w:p>
      <w:r xmlns:w="http://schemas.openxmlformats.org/wordprocessingml/2006/main">
        <w:t xml:space="preserve">1. গীতসংহিতা 104:14 - "তিনি গবাদি পশুর জন্য ঘাস এবং মানুষের সেবার জন্য ভেষজ উদ্ভিদ সৃষ্টি করেন: যাতে তিনি পৃথিবী থেকে খাদ্য বের করতে পারেন।"</w:t>
      </w:r>
    </w:p>
    <w:p/>
    <w:p>
      <w:r xmlns:w="http://schemas.openxmlformats.org/wordprocessingml/2006/main">
        <w:t xml:space="preserve">2. জেনেসিস 2:15 - "এবং সদাপ্রভু ঈশ্বর লোকটিকে নিয়ে গেলেন এবং এটিকে সাজানোর জন্য এবং রাখার জন্য তাকে এডেন বাগানে রেখেছিলেন।"</w:t>
      </w:r>
    </w:p>
    <w:p/>
    <w:p>
      <w:r xmlns:w="http://schemas.openxmlformats.org/wordprocessingml/2006/main">
        <w:t xml:space="preserve">Jeremiah 14:6 আর বন্য গাধাগুলো উঁচু স্থানে দাঁড়িয়ে ছিল, তারা ড্রাগনের মত বাতাসকে শুঁকে নিল; তাদের চোখ ব্যর্থ হয়েছিল, কারণ সেখানে কোন ঘাস ছিল না।</w:t>
      </w:r>
    </w:p>
    <w:p/>
    <w:p>
      <w:r xmlns:w="http://schemas.openxmlformats.org/wordprocessingml/2006/main">
        <w:t xml:space="preserve">বন্য গাধাগুলি উঁচু জায়গায় দাঁড়িয়ে ড্রাগনের মতো বাতাস শুঁকছিল, তবুও ঘাসের অভাবের কারণে তাদের চোখ শেষ পর্যন্ত ব্যর্থ হয়েছিল।</w:t>
      </w:r>
    </w:p>
    <w:p/>
    <w:p>
      <w:r xmlns:w="http://schemas.openxmlformats.org/wordprocessingml/2006/main">
        <w:t xml:space="preserve">1. ঈশ্বর আমাদের প্রয়োজনীয় সংস্থান সরবরাহ করেন, এমনকি কঠিন পরিস্থিতিতেও।</w:t>
      </w:r>
    </w:p>
    <w:p/>
    <w:p>
      <w:r xmlns:w="http://schemas.openxmlformats.org/wordprocessingml/2006/main">
        <w:t xml:space="preserve">2. আমরা যখন ঈশ্বরের দিকে তাকাই, তখন সম্পদের অভাব থাকলেও আমরা সহ্য করার শক্তি পাব।</w:t>
      </w:r>
    </w:p>
    <w:p/>
    <w:p>
      <w:r xmlns:w="http://schemas.openxmlformats.org/wordprocessingml/2006/main">
        <w:t xml:space="preserve">1. গীতসংহিতা 23:1-3 - প্রভু আমার মেষপালক; আমি চাইব না. সে আমাকে সবুজ চারণভূমিতে শুইয়ে দেয়। তিনি আমাকে স্থির জলের পাশে নিয়ে যান।</w:t>
      </w:r>
    </w:p>
    <w:p/>
    <w:p>
      <w:r xmlns:w="http://schemas.openxmlformats.org/wordprocessingml/2006/main">
        <w:t xml:space="preserve">2. গীতসংহিতা 37:3-5 -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Jeremiah 14:7 হে সদাপ্রভু, যদিও আমাদের পাপ আমাদের বিরুদ্ধে সাক্ষ্য দেয়, তবুও তোমার নামের জন্য তুমি তা কর; আমরা তোমার বিরুদ্ধে পাপ করেছি।</w:t>
      </w:r>
    </w:p>
    <w:p/>
    <w:p>
      <w:r xmlns:w="http://schemas.openxmlformats.org/wordprocessingml/2006/main">
        <w:t xml:space="preserve">যিরমিয় করুণার জন্য প্রভুর কাছে মিনতি করে, স্বীকার করে যে ইস্রায়েলের লোকেরা তাঁর বিরুদ্ধে পাপ করেছে এবং তাদের অনেক পিছিয়েছে।</w:t>
      </w:r>
    </w:p>
    <w:p/>
    <w:p>
      <w:r xmlns:w="http://schemas.openxmlformats.org/wordprocessingml/2006/main">
        <w:t xml:space="preserve">1. ঈশ্বরের করুণা: ক্ষমার তাঁর উপহারের মূল্যায়ন করা</w:t>
      </w:r>
    </w:p>
    <w:p/>
    <w:p>
      <w:r xmlns:w="http://schemas.openxmlformats.org/wordprocessingml/2006/main">
        <w:t xml:space="preserve">2. ব্যাকস্লাইডার: স্বীকৃতি এবং পাপ থেকে দূরে সরে যাওয়া</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 মত সাদা হবে; যদিও তারা লাল রঙের মতো লাল, তারা হবে পশমের মতো।"</w:t>
      </w:r>
    </w:p>
    <w:p/>
    <w:p>
      <w:r xmlns:w="http://schemas.openxmlformats.org/wordprocessingml/2006/main">
        <w:t xml:space="preserve">2. গীতসংহিতা 51:1 - "হে ঈশ্বর, আমার প্রতি দয়া করুন, আপনার প্রেমময় দয়া অনুসারে: আপনার কোমল করুণার সংখ্যা অনুসারে আমার পাপগুলি মুছে ফেলুন।"</w:t>
      </w:r>
    </w:p>
    <w:p/>
    <w:p>
      <w:r xmlns:w="http://schemas.openxmlformats.org/wordprocessingml/2006/main">
        <w:t xml:space="preserve">Jeremiah 14:8 হে ইস্রায়েলের আশা, বিপদের সময় তার ত্রাণকর্তা, কেন তুমি দেশে একজন বিদেশী এবং এক রাতের জন্য দূরে থাকা পথিকের মতো হবে?</w:t>
      </w:r>
    </w:p>
    <w:p/>
    <w:p>
      <w:r xmlns:w="http://schemas.openxmlformats.org/wordprocessingml/2006/main">
        <w:t xml:space="preserve">ঈশ্বর, ইস্রায়েলের আশা, এই দেশে একজন অপরিচিত, এবং কেবলমাত্র একজন ভ্রমণকারীর মতো অতিক্রম করছেন যিনি কেবল একটি রাতের জন্য থাকেন।</w:t>
      </w:r>
    </w:p>
    <w:p/>
    <w:p>
      <w:r xmlns:w="http://schemas.openxmlformats.org/wordprocessingml/2006/main">
        <w:t xml:space="preserve">1. ইস্রায়েলের আশা: সমস্যার সময়ে আমাদের আশ্রয়</w:t>
      </w:r>
    </w:p>
    <w:p/>
    <w:p>
      <w:r xmlns:w="http://schemas.openxmlformats.org/wordprocessingml/2006/main">
        <w:t xml:space="preserve">2. ঈশ্বরের ট্রানজিয়েন্স: যিরমিয় 14:8 এর উপর একটি প্রতিফলন</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ইশাইয়া 43:1-3 - "ভয় করো না, কারণ আমি তোমাকে মুক্তি দিয়েছি; আমি তোমাকে নাম ধরে ডেকেছি, তুমি আমার। তুমি যখন জলের মধ্য দিয়ে যাবে, আমি তোমার সাথে থাকব; এবং নদীর মধ্য দিয়ে, তারা তোমাকে আচ্ছন্ন করবে না; যখন তুমি আগুনের মধ্য দিয়ে যাবে তখন তুমি পুড়ে যাবে না এবং শিখা তোমাকে গ্রাস করবে না।"</w:t>
      </w:r>
    </w:p>
    <w:p/>
    <w:p>
      <w:r xmlns:w="http://schemas.openxmlformats.org/wordprocessingml/2006/main">
        <w:t xml:space="preserve">Jeremiah 14:9 তুমি কেন বিস্মিত মানুষের মত হবে, এমন একজন শক্তিশালী লোকের মত যে রক্ষা করতে পারবে না? তবুও, হে মাবুদ, তুমি আমাদের মধ্যে আছ, আর আমরা তোমার নামে ডাকি; আমাদের ছেড়ে যেও না</w:t>
      </w:r>
    </w:p>
    <w:p/>
    <w:p>
      <w:r xmlns:w="http://schemas.openxmlformats.org/wordprocessingml/2006/main">
        <w:t xml:space="preserve">প্রভু আমাদের সঙ্গে আছেন এবং আমরা তাঁর নামেই ডাকি; সে যেন আমাদের ছেড়ে না যায়।</w:t>
      </w:r>
    </w:p>
    <w:p/>
    <w:p>
      <w:r xmlns:w="http://schemas.openxmlformats.org/wordprocessingml/2006/main">
        <w:t xml:space="preserve">1. ঈশ্বর সর্বদা আমাদের জীবনে উপস্থিত</w:t>
      </w:r>
    </w:p>
    <w:p/>
    <w:p>
      <w:r xmlns:w="http://schemas.openxmlformats.org/wordprocessingml/2006/main">
        <w:t xml:space="preserve">2. প্রভুর নামের শক্তি</w:t>
      </w:r>
    </w:p>
    <w:p/>
    <w:p>
      <w:r xmlns:w="http://schemas.openxmlformats.org/wordprocessingml/2006/main">
        <w:t xml:space="preserve">1. গীতসংহিতা 46:1-3 ঈশ্বর আমাদের আশ্রয় এবং শক্তি, সমস্যায় খুব উপস্থিত সাহায্য</w:t>
      </w:r>
    </w:p>
    <w:p/>
    <w:p>
      <w:r xmlns:w="http://schemas.openxmlformats.org/wordprocessingml/2006/main">
        <w:t xml:space="preserve">2. হিব্রু 13:5 তোমার যা আছে তাতেই সন্তুষ্ট থাকো, কারণ তিনি বলেছেন, আমি তোমাকে কখনো ত্যাগ করব না, তোমাকে ত্যাগ করব না।</w:t>
      </w:r>
    </w:p>
    <w:p/>
    <w:p>
      <w:r xmlns:w="http://schemas.openxmlformats.org/wordprocessingml/2006/main">
        <w:t xml:space="preserve">Jeremiah 14:10 এই লোকদের প্রতি সদাপ্রভু এই কথা বলেন, এইভাবে তারা ঘুরে বেড়াতে ভালবাসে, তারা তাদের পা আটকায় নি, তাই সদাপ্রভু তাদের গ্রহণ করেন না; তিনি এখন তাদের অন্যায় মনে করবেন, এবং তাদের পাপের বিচার করবেন।</w:t>
      </w:r>
    </w:p>
    <w:p/>
    <w:p>
      <w:r xmlns:w="http://schemas.openxmlformats.org/wordprocessingml/2006/main">
        <w:t xml:space="preserve">সদাপ্রভু লোকদের প্রত্যাখ্যান করেছেন, তাদের ক্রমাগত ঘুরে বেড়ানো এবং এক জায়গায় থাকতে অস্বীকার করার কারণে, এবং তিনি এখন তাদের পাপের জন্য তাদের শাস্তি দেবেন।</w:t>
      </w:r>
    </w:p>
    <w:p/>
    <w:p>
      <w:r xmlns:w="http://schemas.openxmlformats.org/wordprocessingml/2006/main">
        <w:t xml:space="preserve">1. অনুতাপ করুন এবং প্রভুর কাছে ফিরে আসুন - হিতোপদেশ 28:13</w:t>
      </w:r>
    </w:p>
    <w:p/>
    <w:p>
      <w:r xmlns:w="http://schemas.openxmlformats.org/wordprocessingml/2006/main">
        <w:t xml:space="preserve">2. অবাধ্যতার পরিণতি - গালাতীয় 6:7-8</w:t>
      </w:r>
    </w:p>
    <w:p/>
    <w:p>
      <w:r xmlns:w="http://schemas.openxmlformats.org/wordprocessingml/2006/main">
        <w:t xml:space="preserve">1. ইজেকিয়েল 18:30-32</w:t>
      </w:r>
    </w:p>
    <w:p/>
    <w:p>
      <w:r xmlns:w="http://schemas.openxmlformats.org/wordprocessingml/2006/main">
        <w:t xml:space="preserve">2. গীতসংহিতা 32:1-5</w:t>
      </w:r>
    </w:p>
    <w:p/>
    <w:p>
      <w:r xmlns:w="http://schemas.openxmlformats.org/wordprocessingml/2006/main">
        <w:t xml:space="preserve">Jeremiah 14:11 তখন সদাপ্রভু আমাকে বললেন, এই লোকদের মঙ্গলের জন্য প্রার্থনা করো না।</w:t>
      </w:r>
    </w:p>
    <w:p/>
    <w:p>
      <w:r xmlns:w="http://schemas.openxmlformats.org/wordprocessingml/2006/main">
        <w:t xml:space="preserve">ঈশ্বর যিরমিয়কে লোকদের ভালোর জন্য প্রার্থনা না করার আদেশ দিয়েছিলেন।</w:t>
      </w:r>
    </w:p>
    <w:p/>
    <w:p>
      <w:r xmlns:w="http://schemas.openxmlformats.org/wordprocessingml/2006/main">
        <w:t xml:space="preserve">1. ঈশ্বর সব কিছুর নিয়ন্ত্রণে আছেন এবং জানেন কি আমাদের জন্য সবচেয়ে ভালো।</w:t>
      </w:r>
    </w:p>
    <w:p/>
    <w:p>
      <w:r xmlns:w="http://schemas.openxmlformats.org/wordprocessingml/2006/main">
        <w:t xml:space="preserve">2. আমাদের জীবনের জন্য ঈশ্বর এবং তাঁর ইচ্ছার উপর আস্থা রাখতে হবে।</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গীতসংহিতা 37:3-5 প্রভুর উপর আস্থা রাখুন এবং ভাল করুন; তাই তুমি সেই দেশে বাস করবে এবং তোমাকে অবশ্যই খাওয়ানো হবে। প্রভুতেও আনন্দ কর; এবং তিনি তোমাকে তোমার মনের আকাঙ্ক্ষা দান করবেন। তোমার পথ প্রভুর কাছে নিবেদন কর; তার উপরও আস্থা রাখো; এবং সে তা পূরণ করবে।</w:t>
      </w:r>
    </w:p>
    <w:p/>
    <w:p>
      <w:r xmlns:w="http://schemas.openxmlformats.org/wordprocessingml/2006/main">
        <w:t xml:space="preserve">Jeremiah 14:12 তারা উপবাস করলে আমি তাদের কান্না শুনব না; এবং যখন তারা হোমবলি ও নৈবেদ্য দেয়, আমি তাদের গ্রহণ করব না;</w:t>
      </w:r>
    </w:p>
    <w:p/>
    <w:p>
      <w:r xmlns:w="http://schemas.openxmlformats.org/wordprocessingml/2006/main">
        <w:t xml:space="preserve">ঈশ্বর তাঁর লোকেদের কান্না শোনেন না যখন তারা উপবাস করে এবং হোমবলি প্রদান করে, বরং তাদের দুর্ভিক্ষ, তরবারি এবং মহামারী দিয়ে শাস্তি দেবেন।</w:t>
      </w:r>
    </w:p>
    <w:p/>
    <w:p>
      <w:r xmlns:w="http://schemas.openxmlformats.org/wordprocessingml/2006/main">
        <w:t xml:space="preserve">1. ঈশ্বরের বিচারের ক্ষমতা - Jeremiah 14:12</w:t>
      </w:r>
    </w:p>
    <w:p/>
    <w:p>
      <w:r xmlns:w="http://schemas.openxmlformats.org/wordprocessingml/2006/main">
        <w:t xml:space="preserve">2. সত্য অনুতাপের প্রয়োজন - Jeremiah 14:12</w:t>
      </w:r>
    </w:p>
    <w:p/>
    <w:p>
      <w:r xmlns:w="http://schemas.openxmlformats.org/wordprocessingml/2006/main">
        <w:t xml:space="preserve">1. আমোস 4:6-12 - যারা অনুতাপ করে না তাদের বিরুদ্ধে বিচারের বিষয়ে ঈশ্বরের সতর্কবাণী</w:t>
      </w:r>
    </w:p>
    <w:p/>
    <w:p>
      <w:r xmlns:w="http://schemas.openxmlformats.org/wordprocessingml/2006/main">
        <w:t xml:space="preserve">2. জোয়েল 2:12-18 - অনুতাপ এবং পাপের ক্ষমার জন্য ঈশ্বরের আহ্বান</w:t>
      </w:r>
    </w:p>
    <w:p/>
    <w:p>
      <w:r xmlns:w="http://schemas.openxmlformats.org/wordprocessingml/2006/main">
        <w:t xml:space="preserve">Jeremiah 14:13 তখন আমি বললাম, হায় প্রভু ঈশ্বর! দেখ, ভাববাদীরা তাদের বলছেন, 'তোমরা তলোয়ার দেখবে না, দুর্ভিক্ষও পাবে না৷ কিন্তু আমি তোমাকে এই জায়গায় নিশ্চিত শান্তি দেব।</w:t>
      </w:r>
    </w:p>
    <w:p/>
    <w:p>
      <w:r xmlns:w="http://schemas.openxmlformats.org/wordprocessingml/2006/main">
        <w:t xml:space="preserve">যিরমিয় ঈশ্বরের কাছে বিলাপ করে, জিজ্ঞাসা করে কেন নবীরা যুদ্ধ ও দুর্ভিক্ষের সময়ে মানুষকে দুর্দশার পরিবর্তে শান্তির প্রতিশ্রুতি দিয়ে মিথ্যা আশা দেয়।</w:t>
      </w:r>
    </w:p>
    <w:p/>
    <w:p>
      <w:r xmlns:w="http://schemas.openxmlformats.org/wordprocessingml/2006/main">
        <w:t xml:space="preserve">1. ঈশ্বরের সত্য মিথ্যা প্রতিশ্রুতির উপরে রাজত্ব করে</w:t>
      </w:r>
    </w:p>
    <w:p/>
    <w:p>
      <w:r xmlns:w="http://schemas.openxmlformats.org/wordprocessingml/2006/main">
        <w:t xml:space="preserve">2. সত্যে বাস করা, প্রতারণা নয়</w:t>
      </w:r>
    </w:p>
    <w:p/>
    <w:p>
      <w:r xmlns:w="http://schemas.openxmlformats.org/wordprocessingml/2006/main">
        <w:t xml:space="preserve">1. Ephesians 6:14 - সত্যের বেল্ট আপনার কোমরে বেঁধে দৃঢ় থাকুন</w:t>
      </w:r>
    </w:p>
    <w:p/>
    <w:p>
      <w:r xmlns:w="http://schemas.openxmlformats.org/wordprocessingml/2006/main">
        <w:t xml:space="preserve">2. হিতোপদেশ 12:19 - সত্যবাদী ঠোঁট চিরকাল স্থায়ী হয়, কিন্তু মিথ্যাবাদী জিহ্বা ক্ষণিকের জন্য।</w:t>
      </w:r>
    </w:p>
    <w:p/>
    <w:p>
      <w:r xmlns:w="http://schemas.openxmlformats.org/wordprocessingml/2006/main">
        <w:t xml:space="preserve">Jeremiah 14:14 তখন সদাপ্রভু আমাকে বললেন, ভাববাদীরা আমার নামে মিথ্যা ভবিষ্যদ্বাণী করে: আমি তাদের পাঠাইনি, আমি তাদের আদেশও করিনি, তাদের সাথে কথাও বলিনি: তারা তোমার কাছে ভবিষ্যদ্বাণী করে মিথ্যা দর্শন, ভবিষ্যদ্বাণী এবং অসার কিছু। , এবং তাদের হৃদয়ের ছলনা.</w:t>
      </w:r>
    </w:p>
    <w:p/>
    <w:p>
      <w:r xmlns:w="http://schemas.openxmlformats.org/wordprocessingml/2006/main">
        <w:t xml:space="preserve">Jeremiah সতর্ক করে দিয়েছিলেন যে মিথ্যা ভাববাদীরা প্রভুর নামে মিথ্যা কথা বলছে তাঁর দ্বারা প্রেরিত বা তাঁর দ্বারা আদেশ না করে।</w:t>
      </w:r>
    </w:p>
    <w:p/>
    <w:p>
      <w:r xmlns:w="http://schemas.openxmlformats.org/wordprocessingml/2006/main">
        <w:t xml:space="preserve">1. ঈশ্বরের সত্য অনুসরণ করুন মিথ্যা নবীদের নয়</w:t>
      </w:r>
    </w:p>
    <w:p/>
    <w:p>
      <w:r xmlns:w="http://schemas.openxmlformats.org/wordprocessingml/2006/main">
        <w:t xml:space="preserve">2. মিথ্যা সাগরে বিচক্ষণতা</w:t>
      </w:r>
    </w:p>
    <w:p/>
    <w:p>
      <w:r xmlns:w="http://schemas.openxmlformats.org/wordprocessingml/2006/main">
        <w:t xml:space="preserve">1. ম্যাথু 7:15-20 মিথ্যা ভাববাদীদের থেকে সাবধান</w:t>
      </w:r>
    </w:p>
    <w:p/>
    <w:p>
      <w:r xmlns:w="http://schemas.openxmlformats.org/wordprocessingml/2006/main">
        <w:t xml:space="preserve">2. 1 জন 4:1-6 আত্মাদের পরীক্ষা করুন যে তারা ঈশ্বরের কাছ থেকে এসেছে কিনা</w:t>
      </w:r>
    </w:p>
    <w:p/>
    <w:p>
      <w:r xmlns:w="http://schemas.openxmlformats.org/wordprocessingml/2006/main">
        <w:t xml:space="preserve">Jeremiah 14:15 সেইজন্য সদাপ্রভু সেই ভাববাদীদের সম্বন্ধে এই কথা বলেন, যারা আমার নামে ভবিষ্যদ্বাণী করে, কিন্তু আমি তাদের পাঠাইনি, তবুও তারা বলে, এই দেশে তরবারি ও দুর্ভিক্ষ থাকবে না। তরবারি ও দুর্ভিক্ষে সেই নবীদের ধ্বংস করা হবে।</w:t>
      </w:r>
    </w:p>
    <w:p/>
    <w:p>
      <w:r xmlns:w="http://schemas.openxmlformats.org/wordprocessingml/2006/main">
        <w:t xml:space="preserve">প্রভু মিথ্যা ভাববাদীদের বিরুদ্ধে কথা বলেন যারা তাঁর নামে ভবিষ্যদ্বাণী করে, দাবি করে যে দেশে কোন তরোয়াল এবং দুর্ভিক্ষ থাকবে না, তবুও প্রভু বলেছেন যে এই ভাববাদীরা তরবারি এবং দুর্ভিক্ষ দ্বারা ধ্বংস হবে।</w:t>
      </w:r>
    </w:p>
    <w:p/>
    <w:p>
      <w:r xmlns:w="http://schemas.openxmlformats.org/wordprocessingml/2006/main">
        <w:t xml:space="preserve">1. মিথ্যা নবী এবং প্রতারণার পরিণতি</w:t>
      </w:r>
    </w:p>
    <w:p/>
    <w:p>
      <w:r xmlns:w="http://schemas.openxmlformats.org/wordprocessingml/2006/main">
        <w:t xml:space="preserve">2. সত্য নবী এবং ঈশ্বরের বিশ্বস্ততা</w:t>
      </w:r>
    </w:p>
    <w:p/>
    <w:p>
      <w:r xmlns:w="http://schemas.openxmlformats.org/wordprocessingml/2006/main">
        <w:t xml:space="preserve">1. Jeremiah 14:15</w:t>
      </w:r>
    </w:p>
    <w:p/>
    <w:p>
      <w:r xmlns:w="http://schemas.openxmlformats.org/wordprocessingml/2006/main">
        <w:t xml:space="preserve">2. ইজেকিয়েল 13:1-7</w:t>
      </w:r>
    </w:p>
    <w:p/>
    <w:p>
      <w:r xmlns:w="http://schemas.openxmlformats.org/wordprocessingml/2006/main">
        <w:t xml:space="preserve">Jeremiah 14:16 এবং যাদের কাছে তারা ভবিষ্যদ্বাণী করে তারা দুর্ভিক্ষ ও তরবারির কারণে জেরুজালেমের রাস্তায় বের করে দেওয়া হবে; এবং তাদের, তাদের, তাদের স্ত্রীদের, তাদের ছেলেদের বা তাদের কন্যাদের কবর দেওয়ার মতো কেউ থাকবে না, কারণ আমি তাদের দুষ্টতা তাদের উপর ঢেলে দেব।</w:t>
      </w:r>
    </w:p>
    <w:p/>
    <w:p>
      <w:r xmlns:w="http://schemas.openxmlformats.org/wordprocessingml/2006/main">
        <w:t xml:space="preserve">ঈশ্বর তার লোকেদের তাদের পাপাচারের জন্য শাস্তি দিচ্ছেন।</w:t>
      </w:r>
    </w:p>
    <w:p/>
    <w:p>
      <w:r xmlns:w="http://schemas.openxmlformats.org/wordprocessingml/2006/main">
        <w:t xml:space="preserve">1: আমাদের অবশ্যই আমাদের কাজ সম্পর্কে সচেতন হতে হবে, কারণ ঈশ্বর আমাদের দুষ্টতার জন্য আমাদের শাস্তি দেবেন।</w:t>
      </w:r>
    </w:p>
    <w:p/>
    <w:p>
      <w:r xmlns:w="http://schemas.openxmlformats.org/wordprocessingml/2006/main">
        <w:t xml:space="preserve">2: আমাদের দুষ্টতা থেকে দূরে সরে যেতে হবে এবং আশ্রয়ের জন্য ঈশ্বরের দিকে ফিরে যেতে হবে।</w:t>
      </w:r>
    </w:p>
    <w:p/>
    <w:p>
      <w:r xmlns:w="http://schemas.openxmlformats.org/wordprocessingml/2006/main">
        <w:t xml:space="preserve">1: ইশাইয়া 55:6-7 "প্রভুকে খুঁজো যতক্ষণ তাকে পাওয়া যায়; তিনি কাছে থাকা অবস্থায় তাকে ডাকুন; দুষ্ট তার পথ এবং অধার্মিক তার চিন্তা ত্যাগ করুক; সে প্রভুর কাছে ফিরে আসুক, যাতে সে পারে তাকে এবং আমাদের ঈশ্বরের প্রতি করুণা কর, কারণ তিনি প্রচুর পরিমাণে ক্ষমা করবেন।"</w:t>
      </w:r>
    </w:p>
    <w:p/>
    <w:p>
      <w:r xmlns:w="http://schemas.openxmlformats.org/wordprocessingml/2006/main">
        <w:t xml:space="preserve">2: 1 জন 1: 9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Jeremiah 14:17 তাই তুমি তাদের এই কথা বলবে; আমার চোখ দিনরাত অশ্রুতে বয়ে যাক, এবং তারা থামুক না, কারণ আমার লোকদের কুমারী কন্যা একটি বড় লঙ্ঘন, একটি খুব মর্মান্তিক আঘাতে ভেঙ্গে গেছে।</w:t>
      </w:r>
    </w:p>
    <w:p/>
    <w:p>
      <w:r xmlns:w="http://schemas.openxmlformats.org/wordprocessingml/2006/main">
        <w:t xml:space="preserve">যিরমিয় তার লোকেদের জন্য শোক করছে, যারা একটি মহান লঙ্ঘন এবং একটি খুব মর্মান্তিক আঘাতে ভেঙে পড়েছে।</w:t>
      </w:r>
    </w:p>
    <w:p/>
    <w:p>
      <w:r xmlns:w="http://schemas.openxmlformats.org/wordprocessingml/2006/main">
        <w:t xml:space="preserve">1. ঈশ্বরের অশ্রু: সমবেদনা এবং বোঝার জন্য একটি আহ্বান</w:t>
      </w:r>
    </w:p>
    <w:p/>
    <w:p>
      <w:r xmlns:w="http://schemas.openxmlformats.org/wordprocessingml/2006/main">
        <w:t xml:space="preserve">2. ঈশ্বরের লোকেদের ভঙ্গুরতা: যিরমিয় 14:17 এর উপর একটি প্রতিফলন</w:t>
      </w:r>
    </w:p>
    <w:p/>
    <w:p>
      <w:r xmlns:w="http://schemas.openxmlformats.org/wordprocessingml/2006/main">
        <w:t xml:space="preserve">1. ইশাইয়া 54:8-10 "একটু ক্রোধে আমি এক মুহুর্তের জন্য তোমার কাছ থেকে আমার মুখ লুকিয়ে রেখেছিলাম; কিন্তু অনন্ত করুণার সাথে আমি তোমার প্রতি করুণা করব, তোমার মুক্তিদাতা সদাপ্রভু বলেন, কারণ এটি আমার কাছে নূহের জলের মতো। কারণ আমি যেমন শপথ করেছিলাম যে নোহের জল আর পৃথিবীর উপর দিয়ে যাবে না, তেমনি আমি শপথ করেছি যে আমি তোমার উপর রাগ করব না বা তোমাকে তিরস্কার করব না, কারণ পাহাড়গুলি চলে যাবে, পাহাড়গুলি সরে যাবে; তোমার কাছ থেকে দয়া দূর হবে না, আমার শান্তির চুক্তিও মুছে যাবে না, প্রভু বলেছেন যিনি তোমার প্রতি দয়া করেন।"</w:t>
      </w:r>
    </w:p>
    <w:p/>
    <w:p>
      <w:r xmlns:w="http://schemas.openxmlformats.org/wordprocessingml/2006/main">
        <w:t xml:space="preserve">2. হিব্রুজ 4:15-16 "কেননা আমাদের এমন কোন মহাযাজক নেই যাকে আমাদের দুর্বলতার অনুভূতি দিয়ে স্পর্শ করা যায় না; কিন্তু আমাদের মতো সব দিক দিয়ে প্রলুব্ধ হয়েছিল, তবুও পাপ ছাড়াই। তাই আসুন আমরা সাহসের সাথে সিংহাসনে আসি অনুগ্রহের, যাতে আমরা করুণা পেতে পারি, এবং প্রয়োজনের সময় সাহায্য করার জন্য অনুগ্রহ পেতে পারি।"</w:t>
      </w:r>
    </w:p>
    <w:p/>
    <w:p>
      <w:r xmlns:w="http://schemas.openxmlformats.org/wordprocessingml/2006/main">
        <w:t xml:space="preserve">Jeremiah 14:18 আমি যদি মাঠে যাই, তবে দেখো তরবারির আঘাতে নিহত হয়েছে! আর আমি যদি নগরে প্রবেশ করি, তবে দেখো যারা দুর্ভিক্ষে অসুস্থ! হ্যাঁ, ভাববাদী এবং যাজক উভয়েই এমন এক দেশে ঘুরে বেড়াচ্ছেন যা তারা জানেন না৷</w:t>
      </w:r>
    </w:p>
    <w:p/>
    <w:p>
      <w:r xmlns:w="http://schemas.openxmlformats.org/wordprocessingml/2006/main">
        <w:t xml:space="preserve">ঈশ্বরের লোকেরা শারীরিক এবং আধ্যাত্মিক উভয় কষ্ট ভোগ করে।</w:t>
      </w:r>
    </w:p>
    <w:p/>
    <w:p>
      <w:r xmlns:w="http://schemas.openxmlformats.org/wordprocessingml/2006/main">
        <w:t xml:space="preserve">1: ঈশ্বরের লোকেদের অন্যদের দুঃখকষ্ট ভুলে যাওয়া উচিত নয় এবং আমাদের সর্বদা প্রয়োজনে সাহায্য করার চেষ্টা করা উচিত।</w:t>
      </w:r>
    </w:p>
    <w:p/>
    <w:p>
      <w:r xmlns:w="http://schemas.openxmlformats.org/wordprocessingml/2006/main">
        <w:t xml:space="preserve">2: কেউ তাদের দুঃখকষ্টে একা বোধ করা উচিত নয়, কারণ ঈশ্বর সর্বদা উপস্থিত আছেন তাদের সান্ত্বনা দিতে এবং সাহায্য করার জন্য যারা কষ্টে আছে।</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জন 14:18 - আমি তোমাকে এতিম হিসাবে ছাড়ব না; আমি তোমার কাছে আসব.</w:t>
      </w:r>
    </w:p>
    <w:p/>
    <w:p>
      <w:r xmlns:w="http://schemas.openxmlformats.org/wordprocessingml/2006/main">
        <w:t xml:space="preserve">Jeremiah 14:19 তুমি কি সম্পূর্ণরূপে যিহূদাকে প্রত্যাখ্যান করেছ? তোমার আত্মা কি সিয়োনকে ভালবাসে? কেন তুমি আমাদের আঘাত করলে, আমাদের জন্য কোন নিরাময় নেই? আমরা শান্তি খুঁজছিলাম, কিন্তু কোন ভাল নেই; এবং নিরাময়ের সময়ের জন্য, এবং কষ্ট দেখ!</w:t>
      </w:r>
    </w:p>
    <w:p/>
    <w:p>
      <w:r xmlns:w="http://schemas.openxmlformats.org/wordprocessingml/2006/main">
        <w:t xml:space="preserve">ঈশ্বর প্রশ্ন করেছেন কেন তিনি যিহূদা এবং সিয়োনকে আঘাত করেছেন, কারণ তারা শান্তি খুঁজছিল কিন্তু পরিবর্তে সমস্যায় পড়েছিল।</w:t>
      </w:r>
    </w:p>
    <w:p/>
    <w:p>
      <w:r xmlns:w="http://schemas.openxmlformats.org/wordprocessingml/2006/main">
        <w:t xml:space="preserve">1. ঈশ্বরের পরিকল্পনা সবসময় বোঝা যায় না, এবং তাঁর ইচ্ছার উপর আস্থা রাখা গুরুত্বপূর্ণ।</w:t>
      </w:r>
    </w:p>
    <w:p/>
    <w:p>
      <w:r xmlns:w="http://schemas.openxmlformats.org/wordprocessingml/2006/main">
        <w:t xml:space="preserve">2. এমনকি যখন জিনিসগুলি আমাদের প্রত্যাশা অনুযায়ী যায় না, তখনও ঈশ্বরের আমাদের জন্য একটি পরিকল্পনা রয়েছে৷</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Jeremiah 14:20 হে সদাপ্রভু, আমরা আমাদের দুষ্টতা ও আমাদের পূর্বপুরুষদের পাপ স্বীকার করছি, কারণ আমরা তোমার বিরুদ্ধে পাপ করেছি।</w:t>
      </w:r>
    </w:p>
    <w:p/>
    <w:p>
      <w:r xmlns:w="http://schemas.openxmlformats.org/wordprocessingml/2006/main">
        <w:t xml:space="preserve">ইস্রায়েলের লোকেরা তাদের দুষ্টতা এবং তাদের পূর্বপুরুষদের অন্যায় স্বীকার করে।</w:t>
      </w:r>
    </w:p>
    <w:p/>
    <w:p>
      <w:r xmlns:w="http://schemas.openxmlformats.org/wordprocessingml/2006/main">
        <w:t xml:space="preserve">1: ঈশ্বরের ক্ষমা: আমাদের পাপ সত্ত্বেও এটি কীভাবে খুঁজে পাওয়া যায়</w:t>
      </w:r>
    </w:p>
    <w:p/>
    <w:p>
      <w:r xmlns:w="http://schemas.openxmlformats.org/wordprocessingml/2006/main">
        <w:t xml:space="preserve">2: আমাদের পিতাদের পাপ: এগিয়ে যাওয়ার জন্য আমাদের অতীতকে স্বীকার করা</w:t>
      </w:r>
    </w:p>
    <w:p/>
    <w:p>
      <w:r xmlns:w="http://schemas.openxmlformats.org/wordprocessingml/2006/main">
        <w:t xml:space="preserve">1: গীতসংহিতা 32:1-5 - "ধন্য সেই ব্যক্তি যার পাপ ক্ষমা করা হয়েছে, যার পাপ ঢেকে রাখা হয়েছে। ধন্য সেই ব্যক্তি যার পাপ প্রভু তাদের বিরুদ্ধে গণনা করেন না এবং যার আত্মায় কোন প্রতারণা নেই।"</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আমাদের সমস্ত অন্যায় থেকে শুদ্ধ করবেন।"</w:t>
      </w:r>
    </w:p>
    <w:p/>
    <w:p>
      <w:r xmlns:w="http://schemas.openxmlformats.org/wordprocessingml/2006/main">
        <w:t xml:space="preserve">Jeremiah 14:21 তোমার নামের জন্য আমাদের ঘৃণা করো না, তোমার গৌরবের সিংহাসনকে অপমান করো না: মনে রেখো, আমাদের সাথে তোমার চুক্তি ভঙ্গ করো না।</w:t>
      </w:r>
    </w:p>
    <w:p/>
    <w:p>
      <w:r xmlns:w="http://schemas.openxmlformats.org/wordprocessingml/2006/main">
        <w:t xml:space="preserve">ঈশ্বর আমাদেরকে তাঁর চুক্তির প্রতি সত্য থাকার জন্য এবং তাঁর সিংহাসনকে অসম্মান না করার আহ্বান জানিয়েছেন।</w:t>
      </w:r>
    </w:p>
    <w:p/>
    <w:p>
      <w:r xmlns:w="http://schemas.openxmlformats.org/wordprocessingml/2006/main">
        <w:t xml:space="preserve">1. ঈশ্বরের সাথে আমাদের চুক্তি পুনঃনিশ্চিত করা</w:t>
      </w:r>
    </w:p>
    <w:p/>
    <w:p>
      <w:r xmlns:w="http://schemas.openxmlformats.org/wordprocessingml/2006/main">
        <w:t xml:space="preserve">2. ঈশ্বরের সিংহাসনের মহিমা সমুন্নত রাখা</w:t>
      </w:r>
    </w:p>
    <w:p/>
    <w:p>
      <w:r xmlns:w="http://schemas.openxmlformats.org/wordprocessingml/2006/main">
        <w:t xml:space="preserve">1. ইশাইয়া 54:10 - "যদিও পর্বতগুলি কেঁপে উঠবে এবং পাহাড়গুলি সরানো হবে, তবুও তোমার প্রতি আমার অটল ভালবাসা নড়বে না বা আমার শান্তির চুক্তি মুছে ফেলা হবে না," প্রভু বলেছেন, যিনি আপনার প্রতি করুণা করেন৷</w:t>
      </w:r>
    </w:p>
    <w:p/>
    <w:p>
      <w:r xmlns:w="http://schemas.openxmlformats.org/wordprocessingml/2006/main">
        <w:t xml:space="preserve">2. গীতসংহিতা 89:1-4 - আমি চিরকাল প্রভুর অটল প্রেমের গান গাইব; আমি আমার মুখ দিয়ে সমস্ত প্রজন্মের কাছে তোমার বিশ্বস্ততা প্রকাশ করব। কারণ আমি বলেছিলাম, অবিচল প্রেম চিরকাল গড়ে উঠবে; স্বর্গে তুমি তোমার বিশ্বস্ততা প্রতিষ্ঠা করবে। তুমি বলেছ, আমি আমার মনোনীত ব্যক্তির সঙ্গে চুক্তি করেছি; আমি আমার দাস দায়ূদের কাছে শপথ করেছি: আমি তোমার বংশকে চিরকালের জন্য প্রতিষ্ঠা করব, এবং সমস্ত প্রজন্মের জন্য তোমার সিংহাসন তৈরি করব।</w:t>
      </w:r>
    </w:p>
    <w:p/>
    <w:p>
      <w:r xmlns:w="http://schemas.openxmlformats.org/wordprocessingml/2006/main">
        <w:t xml:space="preserve">Jeremiah 14:22 অইহুদীদের অসারতার মধ্যে কি এমন কেউ আছে যে বৃষ্টি হতে পারে? আকাশ কি বৃষ্টি দিতে পারে? হে আমাদের ঈশ্বর সদাপ্রভু, তুমি কি তিনি নও? তাই আমরা তোমার জন্য অপেক্ষা করব, কারণ তুমিই এই সমস্ত কিছু করেছ৷</w:t>
      </w:r>
    </w:p>
    <w:p/>
    <w:p>
      <w:r xmlns:w="http://schemas.openxmlformats.org/wordprocessingml/2006/main">
        <w:t xml:space="preserve">প্রভুই একমাত্র যিনি বৃষ্টি এবং বৃষ্টির ব্যবস্থা করতে পারেন এবং তাই আমাদের অবশ্যই তাঁর জন্য অপেক্ষা করতে হবে।</w:t>
      </w:r>
    </w:p>
    <w:p/>
    <w:p>
      <w:r xmlns:w="http://schemas.openxmlformats.org/wordprocessingml/2006/main">
        <w:t xml:space="preserve">1. প্রভুর শক্তি: তাঁর বিধানের জন্য অপেক্ষা করতে শেখা</w:t>
      </w:r>
    </w:p>
    <w:p/>
    <w:p>
      <w:r xmlns:w="http://schemas.openxmlformats.org/wordprocessingml/2006/main">
        <w:t xml:space="preserve">2. প্রভুর উপর আস্থা রাখা: তাঁর সার্বভৌমত্বের উপর নির্ভর করা</w:t>
      </w:r>
    </w:p>
    <w:p/>
    <w:p>
      <w:r xmlns:w="http://schemas.openxmlformats.org/wordprocessingml/2006/main">
        <w:t xml:space="preserve">1. ইশাইয়া 55:10-11 - কারণ বৃষ্টি এবং তুষার যেমন স্বর্গ থেকে নেমে আসে এবং সেখানে ফিরে আসে না কিন্তু পৃথিবীকে জল দেয়, এটিকে জন্মায় এবং অঙ্কুরিত করে, বীজ বপনকারীকে বীজ দেয় এবং ভক্ষণকারীকে রুটি দেয়, 11 তাই আমার মুখ থেকে যে কথা বের হয় তা কি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8 তোমরাও ধৈর্য ধর। আপনার হৃদয় স্থাপন করুন, কারণ প্রভুর আগমন নিকটে।</w:t>
      </w:r>
    </w:p>
    <w:p/>
    <w:p/>
    <w:p>
      <w:r xmlns:w="http://schemas.openxmlformats.org/wordprocessingml/2006/main">
        <w:t xml:space="preserve">Jeremiah অধ্যায় 15 একজন নবী হিসাবে যিরমিয়ের ব্যক্তিগত সংগ্রাম এবং যিহূদার উপর আসন্ন বিচারের বিষয়ে ঈশ্বরের সাথে তার কথোপকথনের উপর আলোকপাত করে।</w:t>
      </w:r>
    </w:p>
    <w:p/>
    <w:p>
      <w:r xmlns:w="http://schemas.openxmlformats.org/wordprocessingml/2006/main">
        <w:t xml:space="preserve">1ম অনুচ্ছেদ: ঈশ্বর যিহূদার প্রতি তাঁর প্রত্যাখ্যান এবং তাদের উপর বিচার আনতে তাঁর প্রত্যাখ্যান প্রকাশ করেছেন (জেরিমিয়া 15:1-4)। তিনি ঘোষণা করেন যে মূসা এবং স্যামুয়েল যদি লোকেদের জন্য সুপারিশ করেন, তবুও তিনি তার মন পরিবর্তন করবেন না। তাদের পাপাচারের পরিণতি অবশ্যম্ভাবী।</w:t>
      </w:r>
    </w:p>
    <w:p/>
    <w:p>
      <w:r xmlns:w="http://schemas.openxmlformats.org/wordprocessingml/2006/main">
        <w:t xml:space="preserve">2য় অনুচ্ছেদ: Jeremiah তার ব্যক্তিগত কষ্ট এবং বিচ্ছিন্নতার জন্য বিলাপ করেছেন (জেরিমিয়া 15:5-9)। তিনি তার নিজের লোকদের দ্বারা প্রত্যাখ্যাত বোধ করেন, যারা তাকে উপহাস করে এবং তার বিরুদ্ধে ষড়যন্ত্র করে। বিশ্বস্তভাবে ঈশ্বরের বার্তা প্রদান করা সত্ত্বেও, যিরমিয় তাড়না ও তিরস্কারের মুখোমুখি হন। কেন তাকে এমন কষ্ট সহ্য করতে হবে সে প্রশ্ন।</w:t>
      </w:r>
    </w:p>
    <w:p/>
    <w:p>
      <w:r xmlns:w="http://schemas.openxmlformats.org/wordprocessingml/2006/main">
        <w:t xml:space="preserve">3য় অনুচ্ছেদ: ঈশ্বর যিরমিয়কে তাঁর উপস্থিতি এবং সুরক্ষার বিষয়ে আশ্বস্ত করেন (জেরিমিয়া 15:10-14)। তিনি যিরমিয়কে লোকেদের ভয় না করতে বলেন কিন্তু সতর্ক করেন যে তারা তাদের পাপের জন্য বিচারের মুখোমুখি হবে। যাইহোক, যিরমিয় নিজেই ধ্বংস থেকে রক্ষা পাবে।</w:t>
      </w:r>
    </w:p>
    <w:p/>
    <w:p>
      <w:r xmlns:w="http://schemas.openxmlformats.org/wordprocessingml/2006/main">
        <w:t xml:space="preserve">4র্থ অনুচ্ছেদ: যিরমিয় একজন নবী হিসাবে তার আহ্বান সম্পর্কে ঈশ্বরের কাছে অভিযোগ করেছেন (জেরিমিয়া 15:15-18)। তিনি ক্রমাগত বিরোধিতার মুখোমুখি হয়ে তার হতাশা প্রকাশ করেন। প্রথমে ঈশ্বরের কথা বলার মধ্যে আনন্দ খুঁজে পাওয়া সত্ত্বেও, তিনি এখন দুঃখে আচ্ছন্ন বোধ করেন। যারা তাকে অত্যাচার করে তাদের বিরুদ্ধে তিনি প্রতিশোধের আবেদন করেন।</w:t>
      </w:r>
    </w:p>
    <w:p/>
    <w:p>
      <w:r xmlns:w="http://schemas.openxmlformats.org/wordprocessingml/2006/main">
        <w:t xml:space="preserve">৫ম অনুচ্ছেদ: ঈশ্বর যিরমিয়কে অনুতাপ করতে উৎসাহিত করেন এবং একজন ভাববাদী হিসেবে তার ভূমিকাকে পুনরায় নিশ্চিত করেন (জেরিমিয়া 15:19-21)। তিনি যদি নিরুৎসাহ থেকে অনুতপ্ত হন, তবে তিনি পুনরুদ্ধার করবেন এবং বিরোধীদের বিরুদ্ধে একটি দুর্গ প্রাচীর হয়ে উঠবেন। ঈশ্বর প্রতিশ্রুতি দেন যে যারা ক্ষতি করতে চায় তাদের থেকে তাকে উদ্ধার করবে এবং তাকে আশ্বস্ত করে যে সে তার ভবিষ্যদ্বাণীমূলক মিশন পূরণে বিজয়ী হবে।</w:t>
      </w:r>
    </w:p>
    <w:p/>
    <w:p>
      <w:r xmlns:w="http://schemas.openxmlformats.org/wordprocessingml/2006/main">
        <w:t xml:space="preserve">সংক্ষেপে,</w:t>
      </w:r>
    </w:p>
    <w:p>
      <w:r xmlns:w="http://schemas.openxmlformats.org/wordprocessingml/2006/main">
        <w:t xml:space="preserve">Jeremiah এর পনেরো অধ্যায় নবীর মুখোমুখি ব্যক্তিগত সংগ্রাম এবং যিহূদার আসন্ন বিচারের বিষয়ে ঈশ্বরের সাথে তার কথোপকথন চিত্রিত করে। ঈশ্বর করুণার জন্য যিহূদার আবেদন প্রত্যাখ্যান করেন, ঘোষণা করেন যে বিচার অনিবার্য। যিরমিয় তার নিজের লোকেদের দ্বারা তার বিচ্ছিন্নতা এবং নিপীড়নের জন্য বিলাপ করে। সে প্রশ্ন করে কেন তাকে এমন কষ্ট সহ্য করতে হবে। ঈশ্বর যিরমিয়কে তাঁর উপস্থিতির বিষয়ে আশ্বস্ত করেন এবং সতর্ক করেন যে লোকেরা পরিণতির মুখোমুখি হবে। বিরোধিতা সত্ত্বেও, যিরমিয়কে সুরক্ষা দেওয়ার প্রতিশ্রুতি দেওয়া হয়েছে। তিনি তখন একজন নবী হওয়ার অভিযোগ করেন, দুঃখে অভিভূত কিন্তু প্রতিশোধ নিতে চান। ঈশ্বর Jeremiah অনুতাপ উত্সাহিত, প্রতিশ্রুতি পুনঃস্থাপন এবং শক্তি. যদি তিনি বিশ্বস্ত থাকেন তবে তিনি তার ভবিষ্যদ্বাণীমূলক মিশন পূরণে বিজয়ী হবেন।</w:t>
      </w:r>
    </w:p>
    <w:p/>
    <w:p>
      <w:r xmlns:w="http://schemas.openxmlformats.org/wordprocessingml/2006/main">
        <w:t xml:space="preserve">Jeremiah 15:1 তখন সদাপ্রভু আমাকে বললেন, যদিও মোশি ও শমূয়েল আমার সামনে দাঁড়িয়েছিল, তবুও আমার মন এই লোকদের দিকে যেতে পারে না; তাদের আমার দৃষ্টি থেকে দূরে সরিয়ে দাও এবং তাদের চলে যেতে দাও।</w:t>
      </w:r>
    </w:p>
    <w:p/>
    <w:p>
      <w:r xmlns:w="http://schemas.openxmlformats.org/wordprocessingml/2006/main">
        <w:t xml:space="preserve">ঈশ্বর ঘোষণা করেছিলেন যে তিনি তাঁর লোকেদের জন্য কোন অনুগ্রহ করেননি এমনকি যদি মোশি এবং স্যামুয়েল তাদের জন্য অনুরোধ করেন।</w:t>
      </w:r>
    </w:p>
    <w:p/>
    <w:p>
      <w:r xmlns:w="http://schemas.openxmlformats.org/wordprocessingml/2006/main">
        <w:t xml:space="preserve">1. ঈশ্বরের করুণা শর্তহীন</w:t>
      </w:r>
    </w:p>
    <w:p/>
    <w:p>
      <w:r xmlns:w="http://schemas.openxmlformats.org/wordprocessingml/2006/main">
        <w:t xml:space="preserve">2. মধ্যস্থতা ক্ষমতা</w:t>
      </w:r>
    </w:p>
    <w:p/>
    <w:p>
      <w:r xmlns:w="http://schemas.openxmlformats.org/wordprocessingml/2006/main">
        <w:t xml:space="preserve">1. Jeremiah 1:5 "আমি তোমাকে গর্ভে গঠন করার আগে আমি তোমাকে চিনতাম, তোমার জন্মের আগে আমি তোমাকে আলাদা করেছিলাম; আমি তোমাকে জাতিদের কাছে একজন নবী হিসাবে নিযুক্ত করেছিলাম।"</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Jeremiah 15:2 আর এটা ঘটবে, যদি তারা তোমাকে বলে, আমরা কোথায় যাব? তখন তুমি তাদের বলবে, সদাপ্রভু এই কথা বলেন; যেমন মৃত্যুর জন্য, মৃত্যুর জন্য; এবং যেমন তরবারির জন্য, তরবারির জন্য; এবং যেমন দুর্ভিক্ষের জন্য, দুর্ভিক্ষের জন্য; এবং যেমন বন্দীদশা জন্য, বন্দীদশা.</w:t>
      </w:r>
    </w:p>
    <w:p/>
    <w:p>
      <w:r xmlns:w="http://schemas.openxmlformats.org/wordprocessingml/2006/main">
        <w:t xml:space="preserve">ঈশ্বর যিরমিয়ের মাধ্যমে লোকেদের সতর্ক করেন যে তাদের মৃত্যু, তলোয়ার, দুর্ভিক্ষ এবং বন্দিত্বের মাধ্যমে বিচার আসবে।</w:t>
      </w:r>
    </w:p>
    <w:p/>
    <w:p>
      <w:r xmlns:w="http://schemas.openxmlformats.org/wordprocessingml/2006/main">
        <w:t xml:space="preserve">1. ঈশ্বরের বিরুদ্ধে বিদ্রোহের পরিণতি</w:t>
      </w:r>
    </w:p>
    <w:p/>
    <w:p>
      <w:r xmlns:w="http://schemas.openxmlformats.org/wordprocessingml/2006/main">
        <w:t xml:space="preserve">2. বিশ্বস্তভাবে প্রভুর সেবা করার প্রয়োজনীয়তা</w:t>
      </w:r>
    </w:p>
    <w:p/>
    <w:p>
      <w:r xmlns:w="http://schemas.openxmlformats.org/wordprocessingml/2006/main">
        <w:t xml:space="preserve">1. দ্বিতীয় বিবরণ 28:15-68 - আনুগত্যের জন্য আশীর্বাদ এবং অবাধ্যতার জন্য অভিশাপের ঈশ্বরের প্রতিশ্রুতি</w:t>
      </w:r>
    </w:p>
    <w:p/>
    <w:p>
      <w:r xmlns:w="http://schemas.openxmlformats.org/wordprocessingml/2006/main">
        <w:t xml:space="preserve">2. রোমানস 6:23 - পাপের মজুরি হল মৃত্যু</w:t>
      </w:r>
    </w:p>
    <w:p/>
    <w:p>
      <w:r xmlns:w="http://schemas.openxmlformats.org/wordprocessingml/2006/main">
        <w:t xml:space="preserve">Jeremiah 15:3 আর আমি তাদের উপরে চার প্রকার নিযুক্ত করব, সদাপ্রভু বলছেন: বধ করার জন্য তলোয়ার, ছিঁড়ে ফেলার জন্য কুকুর, এবং স্বর্গের পাখী এবং পৃথিবীর পশুরা গ্রাস করতে ও ধ্বংস করতে।</w:t>
      </w:r>
    </w:p>
    <w:p/>
    <w:p>
      <w:r xmlns:w="http://schemas.openxmlformats.org/wordprocessingml/2006/main">
        <w:t xml:space="preserve">কষ্ট সহ জীবনের সমস্ত পরিস্থিতি ঈশ্বরের নিয়ন্ত্রণে।</w:t>
      </w:r>
    </w:p>
    <w:p/>
    <w:p>
      <w:r xmlns:w="http://schemas.openxmlformats.org/wordprocessingml/2006/main">
        <w:t xml:space="preserve">1: ঈশ্বর সার্বভৌম: তাঁর নিয়ন্ত্রণে সান্ত্বনা খোঁজা</w:t>
      </w:r>
    </w:p>
    <w:p/>
    <w:p>
      <w:r xmlns:w="http://schemas.openxmlformats.org/wordprocessingml/2006/main">
        <w:t xml:space="preserve">2: ঈশ্বরের সার্বভৌমত্ব: কঠিন সময়ে তাঁর পরিকল্পনা বোঝা</w:t>
      </w:r>
    </w:p>
    <w:p/>
    <w:p>
      <w:r xmlns:w="http://schemas.openxmlformats.org/wordprocessingml/2006/main">
        <w:t xml:space="preserve">1: ইশাইয়া 46:9-10 - "আগের জিনিসগুলি মনে রেখো, অনেক আগেকার কথা; আমিই ঈশ্বর, আর কেউ নেই; আমিই ঈশ্বর, এবং আমার মত কেউ নেই। আমি শুরু থেকে শেষকে জানাই, প্রাচীনকাল থেকে, যা এখনও আসে। আমি বলি, 'আমার উদ্দেশ্য স্থির থাকবে এবং আমি যা খুশি তাই করব।'</w:t>
      </w:r>
    </w:p>
    <w:p/>
    <w:p>
      <w:r xmlns:w="http://schemas.openxmlformats.org/wordprocessingml/2006/main">
        <w:t xml:space="preserve">2: হিতোপদেশ 19:21 - "একজন ব্যক্তির হৃদয়ে অনেক পরিকল্পনা থাকে, কিন্তু এটি প্রভুর উদ্দেশ্য প্রবল হয়।"</w:t>
      </w:r>
    </w:p>
    <w:p/>
    <w:p>
      <w:r xmlns:w="http://schemas.openxmlformats.org/wordprocessingml/2006/main">
        <w:t xml:space="preserve">Jeremiah 15:4 যিহূদার রাজা হিষ্কিয়র পুত্র মনঃশি জেরুজালেমে যা করেছিলেন তার জন্য আমি তাদের পৃথিবীর সমস্ত রাজ্যে সরিয়ে দেব।</w:t>
      </w:r>
    </w:p>
    <w:p/>
    <w:p>
      <w:r xmlns:w="http://schemas.openxmlformats.org/wordprocessingml/2006/main">
        <w:t xml:space="preserve">রাজা হিষ্কিয়র পুত্র মনঃশির পাপের জন্য ঈশ্বর যিহূদার লোকদের নির্বাসিত করবেন।</w:t>
      </w:r>
    </w:p>
    <w:p/>
    <w:p>
      <w:r xmlns:w="http://schemas.openxmlformats.org/wordprocessingml/2006/main">
        <w:t xml:space="preserve">1. পাপের পরিণতি: ঈশ্বর কীভাবে তাঁর লোকেদের শাস্তি দেন</w:t>
      </w:r>
    </w:p>
    <w:p/>
    <w:p>
      <w:r xmlns:w="http://schemas.openxmlformats.org/wordprocessingml/2006/main">
        <w:t xml:space="preserve">2. বিচারের মুখে অনুতাপের গুরুত্ব</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পাপাচার, যা দ্বারা তোমরা সীমালঙ্ঘন করেছ, তা তোমাদের থেকে দূর কর এবং তোমাদের একটি নতুন হৃদয় ও একটি নতুন আত্মা তৈরি কর, কেননা হে ইস্রায়েলের পরিবার, তোমরা কেন মরবে? প্রভু সদাপ্রভু, তাই তোমরা ফিরে যাও এবং বেঁচে থাকো।"</w:t>
      </w:r>
    </w:p>
    <w:p/>
    <w:p>
      <w:r xmlns:w="http://schemas.openxmlformats.org/wordprocessingml/2006/main">
        <w:t xml:space="preserve">Jeremiah 15:5 হে জেরুজালেম, কে তোমার প্রতি করুণা করবে? বা কে তোমাকে বিলাপ করবে? বা কে একপাশে গিয়ে জিজ্ঞেস করবে তুমি কেমন আছ?</w:t>
      </w:r>
    </w:p>
    <w:p/>
    <w:p>
      <w:r xmlns:w="http://schemas.openxmlformats.org/wordprocessingml/2006/main">
        <w:t xml:space="preserve">কেউ জেরুজালেমের প্রতি করুণা করবে না এবং কেউ জিজ্ঞাসা করবে না তারা কেমন করছে।</w:t>
      </w:r>
    </w:p>
    <w:p/>
    <w:p>
      <w:r xmlns:w="http://schemas.openxmlformats.org/wordprocessingml/2006/main">
        <w:t xml:space="preserve">1. ঈশ্বরের প্রেম চিরস্থায়ী - Jeremiah 15:5</w:t>
      </w:r>
    </w:p>
    <w:p/>
    <w:p>
      <w:r xmlns:w="http://schemas.openxmlformats.org/wordprocessingml/2006/main">
        <w:t xml:space="preserve">2. কেউ খুব বেশি দূরে যায় না - Jeremiah 15:5</w:t>
      </w:r>
    </w:p>
    <w:p/>
    <w:p>
      <w:r xmlns:w="http://schemas.openxmlformats.org/wordprocessingml/2006/main">
        <w:t xml:space="preserve">1. বিলাপ 4:22 - "তোমার অন্যায়ের শাস্তি সম্পন্ন হয়েছে, হে সিয়োন কন্যা; তিনি আর তোমাকে বন্দীদশায় নিয়ে যাবেন না: হে ইদোমের কন্যা, তিনি তোমার অন্যায়ের বিচার করবেন; তিনি তোমার পাপ আবিষ্কার করবেন।"</w:t>
      </w:r>
    </w:p>
    <w:p/>
    <w:p>
      <w:r xmlns:w="http://schemas.openxmlformats.org/wordprocessingml/2006/main">
        <w:t xml:space="preserve">2. ইশাইয়া 54:7 - "একটি মুহুর্তের জন্য আমি তোমাকে ত্যাগ করেছি; কিন্তু আমি তোমাকে মহান করুণার সাথে সংগ্রহ করব।"</w:t>
      </w:r>
    </w:p>
    <w:p/>
    <w:p>
      <w:r xmlns:w="http://schemas.openxmlformats.org/wordprocessingml/2006/main">
        <w:t xml:space="preserve">Jeremiah 15:6 তুমি আমাকে ত্যাগ করেছ, সদাপ্রভু বলছেন, তুমি পিছিয়ে গেছ; তাই আমি তোমার বিরুদ্ধে আমার হাত বাড়িয়ে তোমাকে ধ্বংস করব; আমি অনুতপ্ত হয়ে ক্লান্ত।</w:t>
      </w:r>
    </w:p>
    <w:p/>
    <w:p>
      <w:r xmlns:w="http://schemas.openxmlformats.org/wordprocessingml/2006/main">
        <w:t xml:space="preserve">যারা তাকে পরিত্যাগ করেছে ঈশ্বর তাদের শাস্তি দিচ্ছেন।</w:t>
      </w:r>
    </w:p>
    <w:p/>
    <w:p>
      <w:r xmlns:w="http://schemas.openxmlformats.org/wordprocessingml/2006/main">
        <w:t xml:space="preserve">1: ঈশ্বরকে উপহাস করা হবে না - গালাতীয় 6:7</w:t>
      </w:r>
    </w:p>
    <w:p/>
    <w:p>
      <w:r xmlns:w="http://schemas.openxmlformats.org/wordprocessingml/2006/main">
        <w:t xml:space="preserve">2: অনুতাপ করুন এবং ক্ষমা করুন - লুক 13:3</w:t>
      </w:r>
    </w:p>
    <w:p/>
    <w:p>
      <w:r xmlns:w="http://schemas.openxmlformats.org/wordprocessingml/2006/main">
        <w:t xml:space="preserve">1: Isaiah 55:7 - দুষ্ট তার পথ এবং অধার্মিক তার চিন্তা ত্যাগ করুক: এবং সে প্রভুর কাছে ফিরে আসুক, এবং তিনি তার প্রতি করুণা করবেন।</w:t>
      </w:r>
    </w:p>
    <w:p/>
    <w:p>
      <w:r xmlns:w="http://schemas.openxmlformats.org/wordprocessingml/2006/main">
        <w:t xml:space="preserve">2: হিব্রু 10:30 - কারণ আমরা তাকে জানি যে বলেছে, প্রতিশোধ নেওয়া আমার জন্য, আমি প্রতিদান দেব, প্রভু বলেছেন। এবং আবার, প্রভু তাঁর লোকদের বিচার করবেন।</w:t>
      </w:r>
    </w:p>
    <w:p/>
    <w:p>
      <w:r xmlns:w="http://schemas.openxmlformats.org/wordprocessingml/2006/main">
        <w:t xml:space="preserve">Jeremiah 15:7 এবং আমি দেশের দরজায় পাখা দিয়ে তাদের পাখা দেব; আমি তাদের সন্তানদের ত্যাগ করব, আমি আমার লোকদের ধ্বংস করব, কারণ তারা তাদের পথ থেকে ফিরে আসে না।</w:t>
      </w:r>
    </w:p>
    <w:p/>
    <w:p>
      <w:r xmlns:w="http://schemas.openxmlformats.org/wordprocessingml/2006/main">
        <w:t xml:space="preserve">ঈশ্বর তাঁর লোকেদের শাস্তি দেবেন যারা অনুতাপ করতে অস্বীকার করে এবং তাদের পাপপূর্ণ পথ থেকে দূরে সরে যায়।</w:t>
      </w:r>
    </w:p>
    <w:p/>
    <w:p>
      <w:r xmlns:w="http://schemas.openxmlformats.org/wordprocessingml/2006/main">
        <w:t xml:space="preserve">1. অনুতাপ এবং ঈশ্বরের কাছে ফিরে যাওয়ার প্রয়োজন</w:t>
      </w:r>
    </w:p>
    <w:p/>
    <w:p>
      <w:r xmlns:w="http://schemas.openxmlformats.org/wordprocessingml/2006/main">
        <w:t xml:space="preserve">2. ঈশ্বরের শাস্তির তীব্রতা</w:t>
      </w:r>
    </w:p>
    <w:p/>
    <w:p>
      <w:r xmlns:w="http://schemas.openxmlformats.org/wordprocessingml/2006/main">
        <w:t xml:space="preserve">1. Ezekiel 18:30-31 - "অতএব, হে ইস্রায়েলের পরিবার, আমি প্রত্যেকের তার পথ অনুসারে তোমাদের বিচার করব, প্রভু সদাপ্রভু বলেন, অনুতপ্ত হও এবং তোমার সমস্ত পাপ থেকে ফিরে যাও, তাই অন্যায় তোমার ধ্বংস হবে না।</w:t>
      </w:r>
    </w:p>
    <w:p/>
    <w:p>
      <w:r xmlns:w="http://schemas.openxmlformats.org/wordprocessingml/2006/main">
        <w:t xml:space="preserve">2. ম্যাথু 3:2 - "অনুতাপ করো, কারণ স্বর্গরাজ্য নিকটে।"</w:t>
      </w:r>
    </w:p>
    <w:p/>
    <w:p>
      <w:r xmlns:w="http://schemas.openxmlformats.org/wordprocessingml/2006/main">
        <w:t xml:space="preserve">Jeremiah 15:8 তাদের বিধবাদেরা আমার কাছে সমুদ্রের বালির উপরে বেড়েছে; আমি তাদের বিরুদ্ধে দুপুরবেলা যুবকদের মায়ের বিরুদ্ধে লুণ্ঠনকারীকে নিয়ে এসেছি; আমি তাকে হঠাৎ তার উপর পড়িয়ে দিয়েছি এবং নগরের উপর আতঙ্কের সৃষ্টি করেছি।</w:t>
      </w:r>
    </w:p>
    <w:p/>
    <w:p>
      <w:r xmlns:w="http://schemas.openxmlformats.org/wordprocessingml/2006/main">
        <w:t xml:space="preserve">ঈশ্বরের শাস্তি দ্রুত এবং কঠিন।</w:t>
      </w:r>
    </w:p>
    <w:p/>
    <w:p>
      <w:r xmlns:w="http://schemas.openxmlformats.org/wordprocessingml/2006/main">
        <w:t xml:space="preserve">1: Jeremiah 15:8 এ ঈশ্বরের করুণা এবং ন্যায়বিচার</w:t>
      </w:r>
    </w:p>
    <w:p/>
    <w:p>
      <w:r xmlns:w="http://schemas.openxmlformats.org/wordprocessingml/2006/main">
        <w:t xml:space="preserve">2: ঈশ্বরের দ্রুত এবং গুরুতর বিচার</w:t>
      </w:r>
    </w:p>
    <w:p/>
    <w:p>
      <w:r xmlns:w="http://schemas.openxmlformats.org/wordprocessingml/2006/main">
        <w:t xml:space="preserve">1: Exodus 34:6-7 - "এবং সদাপ্রভু তাঁর সামনে দিয়ে গেলেন এবং ঘোষণা করলেন, সদাপ্রভু, সদাপ্রভু, করুণাময় ও করুণাময় ঈশ্বর, ক্রোধে ধীর, এবং অটল প্রেম ও বিশ্বস্ততায় ভরপুর, হাজার হাজারের জন্য অটল ভালবাসা, ক্ষমাশীল। অন্যায় এবং সীমালঙ্ঘন এবং পাপ।</w:t>
      </w:r>
    </w:p>
    <w:p/>
    <w:p>
      <w:r xmlns:w="http://schemas.openxmlformats.org/wordprocessingml/2006/main">
        <w:t xml:space="preserve">2: ইশাইয়া 13:9 - "দেখুন, প্রভুর দিন আসে, নিষ্ঠুর, ক্রোধ এবং প্রচণ্ড ক্রোধের সাথে, দেশকে জনশূন্য করে তুলতে এবং সেখান থেকে তার পাপীদের ধ্বংস করতে।</w:t>
      </w:r>
    </w:p>
    <w:p/>
    <w:p>
      <w:r xmlns:w="http://schemas.openxmlformats.org/wordprocessingml/2006/main">
        <w:t xml:space="preserve">Jeremiah 15:9 যে সাতটি জন্ম দিয়েছে সে নিঃস্ব হয়ে গেছে; সে ভূত ছেড়ে দিয়েছে; দিনের বেলায় তার সূর্য অস্ত গেছে: সে লজ্জিত ও লজ্জিত হয়েছে, এবং তাদের অবশিষ্টাংশ আমি তাদের শত্রুদের সামনে তরবারির হাতে তুলে দেব, প্রভু এই কথা বলেন।</w:t>
      </w:r>
    </w:p>
    <w:p/>
    <w:p>
      <w:r xmlns:w="http://schemas.openxmlformats.org/wordprocessingml/2006/main">
        <w:t xml:space="preserve">সদাপ্রভু ঘোষণা করেন যে একজন মহিলা যার সাতটি সন্তান রয়েছে সে মারা যাবে এবং তার পরিবারের বাকি সদস্যরা তাদের শত্রুদের তরবারির মুখোমুখি হবে।</w:t>
      </w:r>
    </w:p>
    <w:p/>
    <w:p>
      <w:r xmlns:w="http://schemas.openxmlformats.org/wordprocessingml/2006/main">
        <w:t xml:space="preserve">1. চ্যালেঞ্জ সত্ত্বেও বিশ্বাসে বাস করা</w:t>
      </w:r>
    </w:p>
    <w:p/>
    <w:p>
      <w:r xmlns:w="http://schemas.openxmlformats.org/wordprocessingml/2006/main">
        <w:t xml:space="preserve">2. আমাদের জীবনে প্রভুর সার্বভৌমত্ব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Jeremiah 15:10 আফসোস, আমার মা, তুমি আমাকে সারা পৃথিবীর জন্য কলহকারী ও বিবাদের লোক হিসাবে জন্ম দিয়েছ! আমি সুদের উপর ধার দিই নি, না মানুষ আমাকে সুদের উপর ধার দেয়; তবুও তাদের প্রত্যেকেই আমাকে অভিশাপ দেয়।</w:t>
      </w:r>
    </w:p>
    <w:p/>
    <w:p>
      <w:r xmlns:w="http://schemas.openxmlformats.org/wordprocessingml/2006/main">
        <w:t xml:space="preserve">জেরেমিয়া শোক প্রকাশ করেছেন যে তিনি সমগ্র পৃথিবীর জন্য বিবাদের উৎস, যদিও তিনি ধার নেননি বা সুদ দেননি; তবুও সবাই তাকে অভিশাপ দেয়।</w:t>
      </w:r>
    </w:p>
    <w:p/>
    <w:p>
      <w:r xmlns:w="http://schemas.openxmlformats.org/wordprocessingml/2006/main">
        <w:t xml:space="preserve">1. শব্দের শক্তি: কিভাবে আমাদের বক্তৃতা অন্যদের প্রভাবিত করে</w:t>
      </w:r>
    </w:p>
    <w:p/>
    <w:p>
      <w:r xmlns:w="http://schemas.openxmlformats.org/wordprocessingml/2006/main">
        <w:t xml:space="preserve">2. দ্বন্দ্ব বোঝা: দ্বন্দ্ব এবং বিরোধের সাথে কীভাবে মোকাবিলা করা যায়</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ম্যাথু 12:34-37 - 34 হে সাপের বংশধর! তোমরা যারা মন্দ তারা ভালো কিছু বলবে কিভাবে? কারণ মুখ যা বলে তা হৃদয় পূর্ণ। 35 একজন ভাল মানুষ তার মধ্যে সঞ্চিত মন্দ থেকে ভাল জিনিস বের করে এবং একজন মন্দ লোক তার মধ্যে সঞ্চিত মন্দ থেকে মন্দ জিনিস বের করে। 36কিন্তু আমি তোমাদের বলছি, বিচারের দিন প্রত্যেককে তাদের প্রত্যেকটি শূন্য কথার হিসাব দিতে হবে। 37 কেননা তোমার কথার দ্বারা তুমি নির্দোষ হইবে, এবং তোমার কথার দ্বারাই তুমি দোষী হইবে।</w:t>
      </w:r>
    </w:p>
    <w:p/>
    <w:p>
      <w:r xmlns:w="http://schemas.openxmlformats.org/wordprocessingml/2006/main">
        <w:t xml:space="preserve">Jeremiah 15:11 সদাপ্রভু বললেন, নিশ্চয়ই তোমার অবশিষ্টাংশের মঙ্গল হবে; নিশ্চয়ই আমি শত্রুকে মন্দের সময় ও দুর্দশার সময়ে তোমার কাছে মঙ্গল কামনা করিব।</w:t>
      </w:r>
    </w:p>
    <w:p/>
    <w:p>
      <w:r xmlns:w="http://schemas.openxmlformats.org/wordprocessingml/2006/main">
        <w:t xml:space="preserve">ঈশ্বর তাঁর লোকেদের প্রতিশ্রুতি দেন যে তিনি দুঃখকষ্ট ও কষ্টের সময়ে তাদের সাথে থাকবেন।</w:t>
      </w:r>
    </w:p>
    <w:p/>
    <w:p>
      <w:r xmlns:w="http://schemas.openxmlformats.org/wordprocessingml/2006/main">
        <w:t xml:space="preserve">1: পরীক্ষার সময়ে, ঈশ্বর সর্বদা বিশ্বস্ত।</w:t>
      </w:r>
    </w:p>
    <w:p/>
    <w:p>
      <w:r xmlns:w="http://schemas.openxmlformats.org/wordprocessingml/2006/main">
        <w:t xml:space="preserve">2: প্রভুর উপর আপনার আস্থা রাখুন, এবং তিনি আপনাকে নিয়ে আসবেন।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তোমাদের ঈশ্বর যিনি তোমাদের সঙ্গে যাবেন, তিনি তোমাদের ছেড়ে যাবেন না বা পরিত্যাগ করবেন না৷</w:t>
      </w:r>
    </w:p>
    <w:p/>
    <w:p>
      <w:r xmlns:w="http://schemas.openxmlformats.org/wordprocessingml/2006/main">
        <w:t xml:space="preserve">Jeremiah 15:12 লোহা কি উত্তরের লোহা ও ইস্পাত ভেঙ্গে ফেলবে?</w:t>
      </w:r>
    </w:p>
    <w:p/>
    <w:p>
      <w:r xmlns:w="http://schemas.openxmlformats.org/wordprocessingml/2006/main">
        <w:t xml:space="preserve">Jeremiah 15:12 এ, ঈশ্বর জিজ্ঞাসা করেন যে লোহা ইস্পাতকে পরাভূত করতে পারে কিনা।</w:t>
      </w:r>
    </w:p>
    <w:p/>
    <w:p>
      <w:r xmlns:w="http://schemas.openxmlformats.org/wordprocessingml/2006/main">
        <w:t xml:space="preserve">1: "ঈশ্বরের শক্তি আমাদের নিজের চেয়ে বড়"</w:t>
      </w:r>
    </w:p>
    <w:p/>
    <w:p>
      <w:r xmlns:w="http://schemas.openxmlformats.org/wordprocessingml/2006/main">
        <w:t xml:space="preserve">2: "একটি ইতিবাচক মনোভাবের শক্তি"</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Jeremiah 15:13 তোমার ধন-সম্পদ ও ধন-সম্পদ আমি বিনা মূল্যে লুটপাটকে দেব, এবং তোমার সমস্ত পাপের জন্য, এমনকি তোমার সমস্ত সীমানায়ও।</w:t>
      </w:r>
    </w:p>
    <w:p/>
    <w:p>
      <w:r xmlns:w="http://schemas.openxmlformats.org/wordprocessingml/2006/main">
        <w:t xml:space="preserve">ঈশ্বর একজন ব্যক্তির সমস্ত ধন-সম্পদ কেড়ে নেবেন তার পাপের শাস্তিস্বরূপ, বিনিময়ে কিছু না চেয়ে।</w:t>
      </w:r>
    </w:p>
    <w:p/>
    <w:p>
      <w:r xmlns:w="http://schemas.openxmlformats.org/wordprocessingml/2006/main">
        <w:t xml:space="preserve">1: পাপের পরিণতি আছে, এবং যারা তাঁর আইন ভঙ্গ করে তাদের শাস্তি দেওয়ার ক্ষেত্রে ঈশ্বর করুণাময় হবেন না।</w:t>
      </w:r>
    </w:p>
    <w:p/>
    <w:p>
      <w:r xmlns:w="http://schemas.openxmlformats.org/wordprocessingml/2006/main">
        <w:t xml:space="preserve">2: ঈশ্বর বস্তুগত ত্যাগের চেয়ে অনুতাপ এবং আচরণে পরিবর্তন চান।</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হিব্রু 10:26-27 - "কারণ আমরা যদি সত্যের জ্ঞান পাওয়ার পরে ইচ্ছাকৃতভাবে পাপ করতে থাকি, তবে পাপের জন্য আর বলিদান অবশিষ্ট থাকে না, তবে বিচারের ভয়ঙ্কর প্রত্যাশা এবং আগুনের ক্রোধ যা মানুষকে গ্রাস করবে। প্রতিপক্ষ।"</w:t>
      </w:r>
    </w:p>
    <w:p/>
    <w:p>
      <w:r xmlns:w="http://schemas.openxmlformats.org/wordprocessingml/2006/main">
        <w:t xml:space="preserve">Jeremiah 15:14 এবং আমি তোমাকে তোমার শত্রুদের সাথে এমন এক দেশে নিয়ে যাবো যা তুমি জান না, কারণ আমার ক্রোধে আগুন জ্বলেছে, যা তোমার উপর জ্বলবে।</w:t>
      </w:r>
    </w:p>
    <w:p/>
    <w:p>
      <w:r xmlns:w="http://schemas.openxmlformats.org/wordprocessingml/2006/main">
        <w:t xml:space="preserve">ঈশ্বর যিরমিয়কে সতর্ক করেন যে তিনি তাকে এমন একটি দেশে পাঠিয়ে দেবেন যা তিনি জানেন না, এবং তাঁর ক্রোধের আগুন তার উপর জ্বলবে।</w:t>
      </w:r>
    </w:p>
    <w:p/>
    <w:p>
      <w:r xmlns:w="http://schemas.openxmlformats.org/wordprocessingml/2006/main">
        <w:t xml:space="preserve">1. অবাধ্যতার পরিণতি: ঈশ্বরের শাস্তি বোঝা</w:t>
      </w:r>
    </w:p>
    <w:p/>
    <w:p>
      <w:r xmlns:w="http://schemas.openxmlformats.org/wordprocessingml/2006/main">
        <w:t xml:space="preserve">2. প্রভুর ভয়: ঈশ্বরের কর্তৃত্বকে সম্মান করতে শেখা</w:t>
      </w:r>
    </w:p>
    <w:p/>
    <w:p>
      <w:r xmlns:w="http://schemas.openxmlformats.org/wordprocessingml/2006/main">
        <w:t xml:space="preserve">1. দ্বিতীয় বিবরণ 28:15-20 - অবাধ্যতার পরিণতি সম্পর্কে ঈশ্বরের সতর্কবাণী।</w:t>
      </w:r>
    </w:p>
    <w:p/>
    <w:p>
      <w:r xmlns:w="http://schemas.openxmlformats.org/wordprocessingml/2006/main">
        <w:t xml:space="preserve">2. হিতোপদেশ 1:7 - প্রভুর ভয় জ্ঞানের শুরু।</w:t>
      </w:r>
    </w:p>
    <w:p/>
    <w:p>
      <w:r xmlns:w="http://schemas.openxmlformats.org/wordprocessingml/2006/main">
        <w:t xml:space="preserve">Jeremiah 15:15 হে সদাপ্রভু, তুমি জানো; আমাকে স্মরণ কর, আমার কাছে যাও, এবং আমার অত্যাচারীদের প্রতিশোধ নাও; আমাকে তোমার ধৈর্যের মধ্যে নিয়ে যেও না, জেনে রেখো তোমার জন্যই আমি তিরস্কার সহ্য করেছি।</w:t>
      </w:r>
    </w:p>
    <w:p/>
    <w:p>
      <w:r xmlns:w="http://schemas.openxmlformats.org/wordprocessingml/2006/main">
        <w:t xml:space="preserve">যিরমিয় তাকে স্মরণ করার জন্য এবং তার নিপীড়কদের কাছ থেকে প্রতিশোধ নেওয়ার জন্য প্রভুর কাছে প্রার্থনা করে, এবং তাকে তার ধৈর্য্যের মধ্যে নিয়ে না যাওয়ার জন্য।</w:t>
      </w:r>
    </w:p>
    <w:p/>
    <w:p>
      <w:r xmlns:w="http://schemas.openxmlformats.org/wordprocessingml/2006/main">
        <w:t xml:space="preserve">1. প্রার্থনার শক্তি - Jeremiah 15:15</w:t>
      </w:r>
    </w:p>
    <w:p/>
    <w:p>
      <w:r xmlns:w="http://schemas.openxmlformats.org/wordprocessingml/2006/main">
        <w:t xml:space="preserve">2. অন্যদের পক্ষে মধ্যস্থতা করা - Jeremiah 15:15</w:t>
      </w:r>
    </w:p>
    <w:p/>
    <w:p>
      <w:r xmlns:w="http://schemas.openxmlformats.org/wordprocessingml/2006/main">
        <w:t xml:space="preserve">1. 1 Thessalonians 5:17 - বিরতি ছাড়াই প্রার্থনা করুন।</w:t>
      </w:r>
    </w:p>
    <w:p/>
    <w:p>
      <w:r xmlns:w="http://schemas.openxmlformats.org/wordprocessingml/2006/main">
        <w:t xml:space="preserve">2. জেমস 5:16 - একজন ধার্মিক ব্যক্তির কার্যকরী আন্তরিক প্রার্থনা অনেক উপকার করে।</w:t>
      </w:r>
    </w:p>
    <w:p/>
    <w:p>
      <w:r xmlns:w="http://schemas.openxmlformats.org/wordprocessingml/2006/main">
        <w:t xml:space="preserve">Jeremiah 15:16 তোমার কথা পাওয়া গেল এবং আমি তা খেয়ে ফেললাম; তোমার বাক্য আমার জন্য আনন্দ ও আনন্দের কারণ ছিল, কারণ হে প্রভু সর্বশক্তিমান ঈশ্বর, আমি তোমার নামে ডাকি৷</w:t>
      </w:r>
    </w:p>
    <w:p/>
    <w:p>
      <w:r xmlns:w="http://schemas.openxmlformats.org/wordprocessingml/2006/main">
        <w:t xml:space="preserve">যিরমিয় ঈশ্বরের কথায় আনন্দ পায় এবং কৃতজ্ঞ যে ঈশ্বর তাকে তার নামে ডেকেছেন।</w:t>
      </w:r>
    </w:p>
    <w:p/>
    <w:p>
      <w:r xmlns:w="http://schemas.openxmlformats.org/wordprocessingml/2006/main">
        <w:t xml:space="preserve">1. ঈশ্বরের বাক্যে আনন্দ খুঁজে পাওয়া</w:t>
      </w:r>
    </w:p>
    <w:p/>
    <w:p>
      <w:r xmlns:w="http://schemas.openxmlformats.org/wordprocessingml/2006/main">
        <w:t xml:space="preserve">2. ঈশ্বরের শব্দের আনুগত্য</w:t>
      </w:r>
    </w:p>
    <w:p/>
    <w:p>
      <w:r xmlns:w="http://schemas.openxmlformats.org/wordprocessingml/2006/main">
        <w:t xml:space="preserve">1. গীতসংহিতা 119:14, "আমি আপনার সাক্ষ্যের পথে আনন্দ করেছি, যতটা সমস্ত ধনসম্পদের মধ্যে আছে।"</w:t>
      </w:r>
    </w:p>
    <w:p/>
    <w:p>
      <w:r xmlns:w="http://schemas.openxmlformats.org/wordprocessingml/2006/main">
        <w:t xml:space="preserve">2. জন 14:15, "আপনি যদি আমাকে ভালবাসেন, আমার আদেশ পালন করুন।"</w:t>
      </w:r>
    </w:p>
    <w:p/>
    <w:p>
      <w:r xmlns:w="http://schemas.openxmlformats.org/wordprocessingml/2006/main">
        <w:t xml:space="preserve">Jeremiah 15:17 আমি উপহাসকারীদের সমাবেশে বসিনি, আনন্দও করিনি; তোমার হাতের জন্য আমি একা বসেছিলাম, কারণ তুমি আমাকে ক্রোধে পূর্ণ করেছ।</w:t>
      </w:r>
    </w:p>
    <w:p/>
    <w:p>
      <w:r xmlns:w="http://schemas.openxmlformats.org/wordprocessingml/2006/main">
        <w:t xml:space="preserve">আমরা যখন উপহাসকারীদের দ্বারা বেষ্টিত থাকি তখন ঈশ্বরের হাত আমাদের ক্রোধে পূর্ণ করে।</w:t>
      </w:r>
    </w:p>
    <w:p/>
    <w:p>
      <w:r xmlns:w="http://schemas.openxmlformats.org/wordprocessingml/2006/main">
        <w:t xml:space="preserve">1: জগতের দ্বারা প্রতারিত হবেন না, ঈশ্বরের বাক্যে অটল থাকুন।</w:t>
      </w:r>
    </w:p>
    <w:p/>
    <w:p>
      <w:r xmlns:w="http://schemas.openxmlformats.org/wordprocessingml/2006/main">
        <w:t xml:space="preserve">2: আপনার বিশ্বাসের জন্য লজ্জিত হবেন না, ঈশ্বরের সত্যে অটল থাকুন।</w:t>
      </w:r>
    </w:p>
    <w:p/>
    <w:p>
      <w:r xmlns:w="http://schemas.openxmlformats.org/wordprocessingml/2006/main">
        <w:t xml:space="preserve">1: হিতোপদেশ 14:12 - এমন একটি পথ আছে যা একজন মানুষের কাছে সঠিক বলে মনে হয়, কিন্তু তার শেষটি মৃত্যুর উপায়।</w:t>
      </w:r>
    </w:p>
    <w:p/>
    <w:p>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p>
      <w:r xmlns:w="http://schemas.openxmlformats.org/wordprocessingml/2006/main">
        <w:t xml:space="preserve">Jeremiah 15:18 কেন আমার যন্ত্রণা চিরস্থায়ী, এবং আমার ক্ষত নিরাময়যোগ্য, যা নিরাময় করতে অস্বীকার করে? তুমি কি সম্পূর্ণরূপে আমার কাছে মিথ্যাবাদীর মত হবে, এবং জলের শূন্যতার মত হবে?</w:t>
      </w:r>
    </w:p>
    <w:p/>
    <w:p>
      <w:r xmlns:w="http://schemas.openxmlformats.org/wordprocessingml/2006/main">
        <w:t xml:space="preserve">যিরমিয় তার চিরস্থায়ী যন্ত্রণা এবং নিরাময়যোগ্য ক্ষতকে বিলাপ করে, জিজ্ঞাসা করে কেন ঈশ্বর তাকে নিরাময় করছেন না এবং যদি তিনি তার প্রতি মিথ্যাবাদী হন।</w:t>
      </w:r>
    </w:p>
    <w:p/>
    <w:p>
      <w:r xmlns:w="http://schemas.openxmlformats.org/wordprocessingml/2006/main">
        <w:t xml:space="preserve">1. বিশ্বাসের বেদনা: দুঃখকষ্টের মাধ্যমে ঈশ্বরকে বিশ্বাস করতে শেখা</w:t>
      </w:r>
    </w:p>
    <w:p/>
    <w:p>
      <w:r xmlns:w="http://schemas.openxmlformats.org/wordprocessingml/2006/main">
        <w:t xml:space="preserve">2. ব্যথার মধ্যে ঈশ্বরের ভবিষ্যৎ: ঈশ্বর আমাদের জন্য কী সঞ্চয় করেছেন?</w:t>
      </w:r>
    </w:p>
    <w:p/>
    <w:p>
      <w:r xmlns:w="http://schemas.openxmlformats.org/wordprocessingml/2006/main">
        <w:t xml:space="preserve">1.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Jeremiah 15:19 অতএব সদাপ্রভু এই কথা কহেন, তুমি যদি ফিরিয়া আও, তবে আমি তোমাকে আবার আনিব, এবং তুমি আমার সম্মুখে দাঁড়াবে; এবং যদি তুমি অমঙ্গল হইতে মূল্যবান জিনিস লইয়া যাও, তবে তুমি আমার মুখের মত হও; তুমি কিন্তু তুমি তাদের কাছে ফিরে যেও না।</w:t>
      </w:r>
    </w:p>
    <w:p/>
    <w:p>
      <w:r xmlns:w="http://schemas.openxmlformats.org/wordprocessingml/2006/main">
        <w:t xml:space="preserve">ঈশ্বর প্রতিশ্রুতি দিয়েছেন যে তাঁর লোকেদেরকে তাঁর কাছে ফিরিয়ে আনবেন যদি তারা অনুতপ্ত হয় এবং বিশ্বজুড়ে তাঁকে বেছে নেয়।</w:t>
      </w:r>
    </w:p>
    <w:p/>
    <w:p>
      <w:r xmlns:w="http://schemas.openxmlformats.org/wordprocessingml/2006/main">
        <w:t xml:space="preserve">1. "বিশ্বকে নয়, ঈশ্বরকে বেছে নিন"</w:t>
      </w:r>
    </w:p>
    <w:p/>
    <w:p>
      <w:r xmlns:w="http://schemas.openxmlformats.org/wordprocessingml/2006/main">
        <w:t xml:space="preserve">2. "অনুতাপের শক্তি"</w:t>
      </w:r>
    </w:p>
    <w:p/>
    <w:p>
      <w:r xmlns:w="http://schemas.openxmlformats.org/wordprocessingml/2006/main">
        <w:t xml:space="preserve">1. জন 15:5 - "আমি দ্রাক্ষালতা, তোমরা শাখা-প্রশাখা: যে আমার মধ্যে থাকে এবং আমি তার মধ্যে থাকি, সে অনেক ফল দেয়: কারণ আমাকে ছাড়া তোমরা কিছুই করতে পারবে না।"</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Jeremiah 15:20 আর আমি তোমাকে এই লোকদের কাছে পিতলের প্রাচীরের বেড়া বানিয়ে দেব; আর তারা তোমার বিরুদ্ধে যুদ্ধ করবে, কিন্তু তারা তোমার বিরুদ্ধে জয়ী হবে না, কারণ আমি তোমাকে রক্ষা করতে ও তোমাকে উদ্ধার করতে তোমার সংগে আছি, সদাপ্রভু বলছেন।</w:t>
      </w:r>
    </w:p>
    <w:p/>
    <w:p>
      <w:r xmlns:w="http://schemas.openxmlformats.org/wordprocessingml/2006/main">
        <w:t xml:space="preserve">ঈশ্বর তাঁর লোকেদের সাথে থাকার প্রতিশ্রুতি দিয়েছেন, তাদের শত্রুদের হাত থেকে রক্ষা করবেন।</w:t>
      </w:r>
    </w:p>
    <w:p/>
    <w:p>
      <w:r xmlns:w="http://schemas.openxmlformats.org/wordprocessingml/2006/main">
        <w:t xml:space="preserve">1. ঈশ্বর আমাদের রক্ষাকর্তা - Jeremiah 15:20</w:t>
      </w:r>
    </w:p>
    <w:p/>
    <w:p>
      <w:r xmlns:w="http://schemas.openxmlformats.org/wordprocessingml/2006/main">
        <w:t xml:space="preserve">2. প্রভু আমাদের উদ্ধারকারী - Jeremiah 15:20</w:t>
      </w:r>
    </w:p>
    <w:p/>
    <w:p>
      <w:r xmlns:w="http://schemas.openxmlformats.org/wordprocessingml/2006/main">
        <w:t xml:space="preserve">1. Deuteronomy 31:6 - বলবান ও সাহসী হও, ভয় পেও না, ভয় পেও না, কারণ প্রভু তোমার ঈশ্বর, তিনিই তোমার সঙ্গে যাবেন; তিনি তোমাকে ব্যর্থ করবেন না, তোমাকে ত্যাগ করবেন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Jeremiah 15:21 আর আমি তোমাকে দুষ্টদের হাত থেকে উদ্ধার করব এবং ভয়ঙ্করদের হাত থেকে তোমাকে উদ্ধার করব।</w:t>
      </w:r>
    </w:p>
    <w:p/>
    <w:p>
      <w:r xmlns:w="http://schemas.openxmlformats.org/wordprocessingml/2006/main">
        <w:t xml:space="preserve">যারা দুষ্ট এবং ভয়ানকদের হাতে রয়েছে তাদের উদ্ধার ও মুক্তি দেওয়ার প্রতিশ্রুতি ঈশ্বর।</w:t>
      </w:r>
    </w:p>
    <w:p/>
    <w:p>
      <w:r xmlns:w="http://schemas.openxmlformats.org/wordprocessingml/2006/main">
        <w:t xml:space="preserve">1. "ঈশ্বরের মুক্তি: কঠিন সময়ে আশার উপহার"</w:t>
      </w:r>
    </w:p>
    <w:p/>
    <w:p>
      <w:r xmlns:w="http://schemas.openxmlformats.org/wordprocessingml/2006/main">
        <w:t xml:space="preserve">2. "ঈশ্বরের মুক্তি: মন্দ থেকে একটি আশ্রয়"</w:t>
      </w:r>
    </w:p>
    <w:p/>
    <w:p>
      <w:r xmlns:w="http://schemas.openxmlformats.org/wordprocessingml/2006/main">
        <w:t xml:space="preserve">1. গীতসংহিতা 25:17-18 - প্রভু নিপীড়িতদের জন্য একটি শক্তিশালী ঘাঁটি, কষ্টের সময়ে একটি দুর্গ।</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p>
      <w:r xmlns:w="http://schemas.openxmlformats.org/wordprocessingml/2006/main">
        <w:t xml:space="preserve">Jeremiah অধ্যায় 16 যিহূদার উপর আসন্ন বিচার এবং এর পিছনের কারণগুলির উপর জোর দেয়, সেইসাথে ভবিষ্যতে পুনরুদ্ধারের বিষয়ে ঈশ্বরের প্রতিশ্রুতি।</w:t>
      </w:r>
    </w:p>
    <w:p/>
    <w:p>
      <w:r xmlns:w="http://schemas.openxmlformats.org/wordprocessingml/2006/main">
        <w:t xml:space="preserve">1ম অনুচ্ছেদ: ঈশ্বর যিরমিয়কে বিবাহ বা সন্তান ধারণ করা থেকে বিরত থাকতে নির্দেশ দেন (জেরিমিয়া 16:1-4)। তিনি ব্যাখ্যা করেন যে দেশে শোকের সময় আসবে এবং সেই সময়ের মধ্যে পারিবারিক বন্ধন না রাখাই যিরমিয়ের পক্ষে ভাল হবে। এটি যিহূদার লোকেদের কাছে তাদের আসন্ন ধ্বংস সম্পর্কে একটি চিহ্ন হিসাবে কাজ করে।</w:t>
      </w:r>
    </w:p>
    <w:p/>
    <w:p>
      <w:r xmlns:w="http://schemas.openxmlformats.org/wordprocessingml/2006/main">
        <w:t xml:space="preserve">2য় অনুচ্ছেদ: ঈশ্বর যিহূদার উপর তাঁর বিচারের কারণ বর্ণনা করেছেন (জেরিমিয়া 16:5-13)। তিনি ঘোষণা করেন যে তারা তাকে ত্যাগ করেছে এবং বিদেশী দেবতাদের পূজা করেছে। তাদের মূর্তিপূজা তাঁর ক্রোধকে প্ররোচিত করেছে, যা তাদের শাস্তির দিকে নিয়ে গেছে। এর পরিণাম এতটাই মারাত্মক হবে যে আনন্দের উৎসব বন্ধ হয়ে যাবে এবং সারা দেশে শোকের ছায়া নেমে আসবে।</w:t>
      </w:r>
    </w:p>
    <w:p/>
    <w:p>
      <w:r xmlns:w="http://schemas.openxmlformats.org/wordprocessingml/2006/main">
        <w:t xml:space="preserve">3য় অনুচ্ছেদ: Jeremiah রায়ের মধ্যে একটি আশার বার্তা ঘোষণা করেছেন (Jeremiah 16:14-15)। তিনি লোকেদের স্মরণ করিয়ে দেন যে তাদের বর্তমান পরিস্থিতি সত্ত্বেও, ঈশ্বরের দ্বারা প্রতিশ্রুত ভবিষ্যত পুনরুদ্ধার এখনও রয়েছে। তিনি তাদের আশ্বস্ত করেন যে তারা আবারও ঈশ্বরের সার্বভৌমত্বকে স্বীকার করবে এবং অনুতাপে তাঁর কাছে ফিরে আসবে।</w:t>
      </w:r>
    </w:p>
    <w:p/>
    <w:p>
      <w:r xmlns:w="http://schemas.openxmlformats.org/wordprocessingml/2006/main">
        <w:t xml:space="preserve">4র্থ অনুচ্ছেদ: অধ্যায়টি একটি ব্যাখ্যার সাথে চলতে থাকে কিভাবে ঈশ্বর বিভিন্ন জাতি থেকে তাঁর লোকেদের একত্রিত করবেন (জেরিমিয়া 16:16-18)। জেলেরা যেমন মাছ ধরার জন্য জাল ফেলে, তেমনি ঈশ্বর তার বিক্ষিপ্ত লোকদের তাদের দেশে ফিরিয়ে আনতে শিকারীদের পাঠাবেন। তাদের পাপ এবং মূর্তিপূজা আর ভুলে যাওয়া বা উপেক্ষা করা হবে না কিন্তু উপযুক্ত শাস্তির মুখোমুখি হবে।</w:t>
      </w:r>
    </w:p>
    <w:p/>
    <w:p>
      <w:r xmlns:w="http://schemas.openxmlformats.org/wordprocessingml/2006/main">
        <w:t xml:space="preserve">5ম অনুচ্ছেদ: যিরমিয় যিহূদার পাপের জন্য তার দুঃখ প্রকাশ করে এবং ঐশ্বরিক প্রতিশোধের প্রত্যাশা করে (জেরিমিয়া 16:19-21)। তিনি স্বীকার করেন যে একমাত্র ঈশ্বরই পরিত্রাণ ও পরিত্রাণ আনতে পারেন। যে জাতিগুলি মিথ্যা দেবতার উপাসনা করে তারা নিরর্থক, যখন ইস্রায়েলের আশা কেবলমাত্র যিহোবার উপর নিহিত।</w:t>
      </w:r>
    </w:p>
    <w:p/>
    <w:p>
      <w:r xmlns:w="http://schemas.openxmlformats.org/wordprocessingml/2006/main">
        <w:t xml:space="preserve">সংক্ষেপে,</w:t>
      </w:r>
    </w:p>
    <w:p>
      <w:r xmlns:w="http://schemas.openxmlformats.org/wordprocessingml/2006/main">
        <w:t xml:space="preserve">Jeremiah অধ্যায় ষোলো যিহূদার উপর আসন্ন রায় এবং ভবিষ্যত পুনরুদ্ধারের ঈশ্বরের প্রতিশ্রুতি চিত্রিত করে। ঈশ্বর যিরমিয়কে বিবাহ বা সন্তান না নেওয়ার নির্দেশ দেন, শোকের সময়কে বোঝায়। তিনি তাকে ত্যাগ করার এবং মূর্তি পূজা করার জন্য জুডাহের উপর বিচার ঘোষণা করেন। এই রায়ের মধ্যে, Jeremiah আশা ঘোষণা করে, তাদের ভবিষ্যতের পুনরুদ্ধারের কথা মনে করিয়ে দেয়। ঈশ্বর তাঁর বিক্ষিপ্ত লোকদের একত্রিত করার এবং তাদের পাপের উপযুক্ত শাস্তি দেওয়ার প্রতিশ্রুতি দিয়েছেন। যিরমিয় যিহূদার পাপের জন্য দুঃখ প্রকাশ করেন, শুধুমাত্র যিহোবাকে তাদের সত্যিকারের আশা হিসেবে স্বীকার করেন। অধ্যায়টি আসন্ন বিচার এবং ঈশ্বরের দ্বারা প্রতিশ্রুত শেষ মুক্তির উপর জোর দেয়।</w:t>
      </w:r>
    </w:p>
    <w:p/>
    <w:p>
      <w:r xmlns:w="http://schemas.openxmlformats.org/wordprocessingml/2006/main">
        <w:t xml:space="preserve">Jeremiah 16:1 সদাপ্রভুর বাক্য আমার কাছেও এলো,</w:t>
      </w:r>
    </w:p>
    <w:p/>
    <w:p>
      <w:r xmlns:w="http://schemas.openxmlformats.org/wordprocessingml/2006/main">
        <w:t xml:space="preserve">প্রভু যিরমিয়ের সাথে একটি বার্তা দিয়ে কথা বললেন।</w:t>
      </w:r>
    </w:p>
    <w:p/>
    <w:p>
      <w:r xmlns:w="http://schemas.openxmlformats.org/wordprocessingml/2006/main">
        <w:t xml:space="preserve">1. ঈশ্বর আমাদের সাথে বিভিন্ন উপায়ে কথা বলেন, পরিস্থিতি যাই হোক না কেন।</w:t>
      </w:r>
    </w:p>
    <w:p/>
    <w:p>
      <w:r xmlns:w="http://schemas.openxmlformats.org/wordprocessingml/2006/main">
        <w:t xml:space="preserve">2. ঈশ্বর সবসময় আমাদের সঙ্গে আছেন এটা জেনে আমরা সান্ত্বনা পেতে পারি।</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16:2 তুমি তোমার স্ত্রী গ্রহণ করবে না, এই স্থানে তোমার পুত্র-কন্যাও থাকবে না।</w:t>
      </w:r>
    </w:p>
    <w:p/>
    <w:p>
      <w:r xmlns:w="http://schemas.openxmlformats.org/wordprocessingml/2006/main">
        <w:t xml:space="preserve">Jeremiah যেখানে তিনি সম্বোধন করছেন সেখানে বিয়ে এবং সন্তান ধারণের বিরুদ্ধে সতর্ক করেছেন।</w:t>
      </w:r>
    </w:p>
    <w:p/>
    <w:p>
      <w:r xmlns:w="http://schemas.openxmlformats.org/wordprocessingml/2006/main">
        <w:t xml:space="preserve">1. ঈশ্বরের চোখে বিবাহের চুক্তির শক্তি</w:t>
      </w:r>
    </w:p>
    <w:p/>
    <w:p>
      <w:r xmlns:w="http://schemas.openxmlformats.org/wordprocessingml/2006/main">
        <w:t xml:space="preserve">2. ঈশ্বরের পরিকল্পনায় সন্তান লাভের আশীর্বাদ</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গীতসংহিতা 127:3 - দেখ, শিশুরা প্রভুর একটি উত্তরাধিকার: এবং গর্ভের ফল তার পুরস্কার।</w:t>
      </w:r>
    </w:p>
    <w:p/>
    <w:p>
      <w:r xmlns:w="http://schemas.openxmlformats.org/wordprocessingml/2006/main">
        <w:t xml:space="preserve">Jeremiah 16:3 কেননা এই স্থানে জন্মগ্রহণকারী পুত্র-কন্যাদের সম্বন্ধে, এবং তাহাদের জন্মদানকারী মাতাদের সম্বন্ধে, এবং এই দেশে জন্মগ্রহণকারী তাহাদের পিতাদের সম্বন্ধে সদাপ্রভু এই কথা কহেন;</w:t>
      </w:r>
    </w:p>
    <w:p/>
    <w:p>
      <w:r xmlns:w="http://schemas.openxmlformats.org/wordprocessingml/2006/main">
        <w:t xml:space="preserve">ঈশ্বর যিরমিয়ের সাথে তাঁর দেশে জন্ম নেওয়া সন্তান এবং তাদের পিতামাতার বিষয়ে কথা বলেন।</w:t>
      </w:r>
    </w:p>
    <w:p/>
    <w:p>
      <w:r xmlns:w="http://schemas.openxmlformats.org/wordprocessingml/2006/main">
        <w:t xml:space="preserve">1. ঈশ্বরের শব্দের শক্তি: Jeremiah 16:3 এর বার্তা</w:t>
      </w:r>
    </w:p>
    <w:p/>
    <w:p>
      <w:r xmlns:w="http://schemas.openxmlformats.org/wordprocessingml/2006/main">
        <w:t xml:space="preserve">2. ঈশ্বরের দেশে জন্ম নেওয়ার আশীর্বাদ</w:t>
      </w:r>
    </w:p>
    <w:p/>
    <w:p>
      <w:r xmlns:w="http://schemas.openxmlformats.org/wordprocessingml/2006/main">
        <w:t xml:space="preserve">1. Deuteronomy 30:3-5 - "তাহলে তোমার ঈশ্বর সদাপ্রভু তোমার বন্দীদশা ফিরিয়ে দেবেন এবং তোমার প্রতি করুণা করবেন, এবং তোমার ঈশ্বর সদাপ্রভু তোমাকে ছিন্নভিন্ন করেছেন এমন সমস্ত জাতি থেকে ফিরে এসে তোমাকে জড়ো করবেন। তোমাকে স্বর্গের বাইরের দিকে তাড়িয়ে দেওয়া হবে, সেখান থেকে তোমার ঈশ্বর সদাপ্রভু তোমাকে জড়ো করবেন এবং সেখান থেকে তিনি তোমাকে নিয়ে আসবেন: এবং তোমার ঈশ্বর সদাপ্রভু তোমাকে সেই দেশে নিয়ে আসবেন যা তোমার পূর্বপুরুষদের অধিকার ছিল এবং তুমি তা অধিকার করবে। ; এবং তিনি তোমার মঙ্গল করবেন এবং তোমাকে তোমার পিতৃপুরুষদের চেয়ে বহুগুণে বাড়িয়ে দেবেন৷'</w:t>
      </w:r>
    </w:p>
    <w:p/>
    <w:p>
      <w:r xmlns:w="http://schemas.openxmlformats.org/wordprocessingml/2006/main">
        <w:t xml:space="preserve">2. গীতসংহিতা 127:3-5 - "দেখুন, শিশুরা প্রভুর একটি উত্তরাধিকার: এবং গর্ভের ফল তার পুরস্কার। একজন শক্তিশালী ব্যক্তির হাতে তীর যেমন থাকে, তেমনি যুবকের সন্তানরাও সুখী হয়। যে লোকটির কাঁপুনি তাতে পূর্ণ: তারা লজ্জিত হবে না, কিন্তু তারা দরজায় শত্রুদের সাথে কথা বলবে।"</w:t>
      </w:r>
    </w:p>
    <w:p/>
    <w:p>
      <w:r xmlns:w="http://schemas.openxmlformats.org/wordprocessingml/2006/main">
        <w:t xml:space="preserve">Jeremiah 16:4 তারা মর্মান্তিক মৃত্যুতে মরবে; তারা বিলাপ করবে না; তাদের কবর দেওয়া হবে না; কিন্তু তারা পৃথিবীর মুখে গোবরের মত হবে; এবং তারা তরবারি এবং দুর্ভিক্ষ দ্বারা ধ্বংস হবে; এবং তাদের মৃতদেহ স্বর্গের পাখী এবং পৃথিবীর পশুদের জন্য মাংস হবে।</w:t>
      </w:r>
    </w:p>
    <w:p/>
    <w:p>
      <w:r xmlns:w="http://schemas.openxmlformats.org/wordprocessingml/2006/main">
        <w:t xml:space="preserve">যারা তাঁর পথ অনুসরণ করে না তাদের জন্য ঈশ্বরের বিচার কঠোর এবং দ্রুত হবে।</w:t>
      </w:r>
    </w:p>
    <w:p/>
    <w:p>
      <w:r xmlns:w="http://schemas.openxmlformats.org/wordprocessingml/2006/main">
        <w:t xml:space="preserve">1. ঈশ্বরের শাস্তি কখনও হালকাভাবে নেওয়া হয় না এবং একটি সতর্কতা হিসাবে নেওয়া উচিত।</w:t>
      </w:r>
    </w:p>
    <w:p/>
    <w:p>
      <w:r xmlns:w="http://schemas.openxmlformats.org/wordprocessingml/2006/main">
        <w:t xml:space="preserve">2. যদিও আমরা ঈশ্বরের পথ বুঝতে পারি না, তবুও আমাদের অবশ্যই তাঁর উপর বিশ্বাস রাখতে হবে।</w:t>
      </w:r>
    </w:p>
    <w:p/>
    <w:p>
      <w:r xmlns:w="http://schemas.openxmlformats.org/wordprocessingml/2006/main">
        <w:t xml:space="preserve">1. Deuteronomy 28:1-2 - "আপনি যদি আপনার ঈশ্বর সদাপ্রভুকে সম্পূর্ণরূপে মেনে চলেন এবং আমি আজ তোমাকে যে আদেশ দিচ্ছি তা যত্ন সহকারে মেনে চলেন, তবে প্রভু তোমার ঈশ্বর তোমাকে পৃথিবীর সমস্ত জাতির উপরে স্থাপন করবেন। এই সমস্ত আশীর্বাদ আসবে। যদি তুমি তোমার ঈশ্বর সদাপ্রভুর আনুগত্য কর তবে তুমি এবং তোমার সাথে থাকো।"</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Jeremiah 16:5 কেননা সদাপ্রভু এই কথা কহেন, শোকের গৃহে প্রবেশ করিও না, বিলাপ করিও না বা তাহাদের বিলাপ করিও না; কেননা আমি এই লোকদের হইতে আমার শান্তি কেড়ে নিয়েছি, সদাপ্রভু বলছেন, দয়া ও করুণা।</w:t>
      </w:r>
    </w:p>
    <w:p/>
    <w:p>
      <w:r xmlns:w="http://schemas.openxmlformats.org/wordprocessingml/2006/main">
        <w:t xml:space="preserve">ঈশ্বর মানুষের কাছ থেকে তাঁর শান্তি ও ভালবাসা সরিয়ে দিয়েছেন এবং তাদের শোক বা বিলাপ না করার জন্য নির্দেশ দিয়েছেন।</w:t>
      </w:r>
    </w:p>
    <w:p/>
    <w:p>
      <w:r xmlns:w="http://schemas.openxmlformats.org/wordprocessingml/2006/main">
        <w:t xml:space="preserve">1. ঈশ্বরের অনুগ্রহ শর্তহীন - রোমানস 5:8</w:t>
      </w:r>
    </w:p>
    <w:p/>
    <w:p>
      <w:r xmlns:w="http://schemas.openxmlformats.org/wordprocessingml/2006/main">
        <w:t xml:space="preserve">2. ঈশ্বরের ভালবাসা অবিরাম - রোমানস 8:39</w:t>
      </w:r>
    </w:p>
    <w:p/>
    <w:p>
      <w:r xmlns:w="http://schemas.openxmlformats.org/wordprocessingml/2006/main">
        <w:t xml:space="preserve">1. ইশাইয়া 54:10 - "যদিও পর্বত ঝাঁকুনি দেওয়া হয় এবং পাহাড়গুলি সরানো হয়, তবুও তোমার প্রতি আমার অদম্য ভালবাসা নড়বড়ে হবে না এবং আমার শান্তির চুক্তি মুছে ফেলা হবে না," প্রভু বলেছেন, যিনি আপনার প্রতি করুণা করেন৷</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Jeremiah 16:6 এই দেশে বড় এবং ছোট উভয়েই মারা যাবে; তাদের কবর দেওয়া হবে না, মানুষ তাদের জন্য বিলাপ করবে না, নিজেদের কাটবে না, তাদের জন্য নিজেকে টাক করবে না।</w:t>
      </w:r>
    </w:p>
    <w:p/>
    <w:p>
      <w:r xmlns:w="http://schemas.openxmlformats.org/wordprocessingml/2006/main">
        <w:t xml:space="preserve">যিহূদা দেশের লোকেরা মারা যাবে, এবং কেউ তাদের জন্য শোক করবে না বা শোকের অনুষ্ঠান করবে না।</w:t>
      </w:r>
    </w:p>
    <w:p/>
    <w:p>
      <w:r xmlns:w="http://schemas.openxmlformats.org/wordprocessingml/2006/main">
        <w:t xml:space="preserve">1. মানব জীবনের মূল্য: প্রতিটি ব্যক্তির মর্যাদা স্বীকৃতি</w:t>
      </w:r>
    </w:p>
    <w:p/>
    <w:p>
      <w:r xmlns:w="http://schemas.openxmlformats.org/wordprocessingml/2006/main">
        <w:t xml:space="preserve">2. সহানুভূতির শক্তি: অন্যদের সাথে সহানুভূতি জানাতে শেখা</w:t>
      </w:r>
    </w:p>
    <w:p/>
    <w:p>
      <w:r xmlns:w="http://schemas.openxmlformats.org/wordprocessingml/2006/main">
        <w:t xml:space="preserve">1. উপদেশক 3:2-4 - জন্মের একটি সময়, এবং মৃত্যুর একটি সময়; রোপণের একটি সময় এবং যা রোপণ করা হয়েছে তা উপড়ে ফেলার একটি সময়৷ হত্যা করার একটি সময়, এবং আরোগ্য করার একটি সময়; ভেঙ্গে যাবার একটা সময়, আর গড়ার একটা সময়; কান্নার একটা সময়, আর হাসবার একটা সময়; শোক করার একটি সময়, এবং একটি নাচের সময়৷</w:t>
      </w:r>
    </w:p>
    <w:p/>
    <w:p>
      <w:r xmlns:w="http://schemas.openxmlformats.org/wordprocessingml/2006/main">
        <w:t xml:space="preserve">2. ম্যাথু 5:4 - ধন্য তারা যারা শোক করে: কারণ তারা সান্ত্বনা পাবে।</w:t>
      </w:r>
    </w:p>
    <w:p/>
    <w:p>
      <w:r xmlns:w="http://schemas.openxmlformats.org/wordprocessingml/2006/main">
        <w:t xml:space="preserve">Jeremiah 16:7 মৃতদের জন্য তাদের সান্ত্বনা দেবার জন্য কেউ তাদের জন্য শোকে নিজেদের বিদীর্ণ করবে না; কেউ তাদের পিতা বা মায়ের জন্য পান করার জন্য সান্ত্বনার পেয়ালা দেবে না৷</w:t>
      </w:r>
    </w:p>
    <w:p/>
    <w:p>
      <w:r xmlns:w="http://schemas.openxmlformats.org/wordprocessingml/2006/main">
        <w:t xml:space="preserve">Jeremiah 16:7 মানুষকে নিজেদের ছিঁড়ে বা তাদের সান্ত্বনার পেয়ালা দিয়ে মৃতদের জন্য শোক করতে নিষেধ করে।</w:t>
      </w:r>
    </w:p>
    <w:p/>
    <w:p>
      <w:r xmlns:w="http://schemas.openxmlformats.org/wordprocessingml/2006/main">
        <w:t xml:space="preserve">1. দুঃখ ও দুঃখ সত্ত্বেও বিশ্বাসের জীবন যাপন করা</w:t>
      </w:r>
    </w:p>
    <w:p/>
    <w:p>
      <w:r xmlns:w="http://schemas.openxmlformats.org/wordprocessingml/2006/main">
        <w:t xml:space="preserve">2. কঠিন সময়ে সান্ত্বনা শক্তি</w:t>
      </w:r>
    </w:p>
    <w:p/>
    <w:p>
      <w:r xmlns:w="http://schemas.openxmlformats.org/wordprocessingml/2006/main">
        <w:t xml:space="preserve">1. হিব্রু 11:13-16 এরা সকলেই বিশ্বাসে মারা গিয়েছিল, প্রতিশ্রুতি না পেয়ে, কিন্তু তাদের দূরে দেখেছিল, এবং তাদের প্রতি প্ররোচিত হয়েছিল, এবং তাদের আলিঙ্গন করেছিল এবং স্বীকার করেছিল যে তারা পৃথিবীতে অপরিচিত এবং তীর্থযাত্রী ছিল।</w:t>
      </w:r>
    </w:p>
    <w:p/>
    <w:p>
      <w:r xmlns:w="http://schemas.openxmlformats.org/wordprocessingml/2006/main">
        <w:t xml:space="preserve">2. Ecclesiastes 7:2-4 ভোজের বাড়িতে যাওয়ার চেয়ে শোকের বাড়িতে যাওয়া ভাল: কারণ এটিই সমস্ত মানুষের শেষ; আর জীবিতরা তা তার হৃদয়ে রাখবে। হাসির চেয়ে দুঃখ উত্তম: কারণ মুখের দুঃখ দ্বারা হৃদয় উন্নত হয়। জ্ঞানীর হৃদয় শোকের ঘরে; কিন্তু মূর্খের হৃদয় আনন্দের ঘরে থাকে।</w:t>
      </w:r>
    </w:p>
    <w:p/>
    <w:p>
      <w:r xmlns:w="http://schemas.openxmlformats.org/wordprocessingml/2006/main">
        <w:t xml:space="preserve">Jeremiah 16:8 তুমি ভোজের ঘরেও যাবে না, তাদের সঙ্গে খেতে ও পান করতে বসবে না।</w:t>
      </w:r>
    </w:p>
    <w:p/>
    <w:p>
      <w:r xmlns:w="http://schemas.openxmlformats.org/wordprocessingml/2006/main">
        <w:t xml:space="preserve">Jeremiah 16:8 অন্যদের সাথে ভোজন এবং মদ্যপানে অংশগ্রহণ না করার নির্দেশ দেয়।</w:t>
      </w:r>
    </w:p>
    <w:p/>
    <w:p>
      <w:r xmlns:w="http://schemas.openxmlformats.org/wordprocessingml/2006/main">
        <w:t xml:space="preserve">1. পার্টিতে অংশগ্রহণ এবং অতিরিক্ত খাওয়া-দাওয়া করার বিপদ</w:t>
      </w:r>
    </w:p>
    <w:p/>
    <w:p>
      <w:r xmlns:w="http://schemas.openxmlformats.org/wordprocessingml/2006/main">
        <w:t xml:space="preserve">2. ভোজ খাওয়ার প্রলোভন এড়াতে ঈশ্বরের নির্দেশ অনুসরণ করুন</w:t>
      </w:r>
    </w:p>
    <w:p/>
    <w:p>
      <w:r xmlns:w="http://schemas.openxmlformats.org/wordprocessingml/2006/main">
        <w:t xml:space="preserve">1. গালাতীয় 5:16-17, "কিন্তু আমি বলি, আত্মার দ্বারা চলো, এবং তোমরা দৈহিক আকাঙ্ক্ষাগুলিকে তৃপ্ত করবে না৷ মাংস, কারণ এগুলি একে অপরের বিরোধিতা করে, যাতে আপনি যা করতে চান তা করতে বাধা দেয়।"</w:t>
      </w:r>
    </w:p>
    <w:p/>
    <w:p>
      <w:r xmlns:w="http://schemas.openxmlformats.org/wordprocessingml/2006/main">
        <w:t xml:space="preserve">2. রোমানস 13:13-14, "আসুন আমরা দিনের মতো সঠিকভাবে চলাফেরা করি, অশ্লীলতা এবং মাতালতায় নয়, যৌন অনৈতিকতা এবং কামুকতায় নয়, ঝগড়া ও ঈর্ষায় নয়। কিন্তু প্রভু যীশু খ্রীষ্টকে পরিধান করি এবং কোন ব্যবস্থা না করি মাংসের জন্য, তার আকাঙ্ক্ষা তৃপ্ত করার জন্য।"</w:t>
      </w:r>
    </w:p>
    <w:p/>
    <w:p>
      <w:r xmlns:w="http://schemas.openxmlformats.org/wordprocessingml/2006/main">
        <w:t xml:space="preserve">Jeremiah 16:9 কারণ সর্বশক্তিমান প্রভু, ইস্রায়েলের ঈশ্বর এই কথা বলেন; দেখ, আমি এই জায়গা থেকে তোমার চোখে, এবং তোমার দিনে, আনন্দের কণ্ঠস্বর, আনন্দের কণ্ঠস্বর, বরের কণ্ঠস্বর এবং কনের কণ্ঠস্বর বন্ধ করে দেব।</w:t>
      </w:r>
    </w:p>
    <w:p/>
    <w:p>
      <w:r xmlns:w="http://schemas.openxmlformats.org/wordprocessingml/2006/main">
        <w:t xml:space="preserve">ঈশ্বর মানুষের দৃষ্টি এবং জীবন থেকে আনন্দ, সুখ এবং বিবাহ উদযাপনের শব্দগুলিকে সরিয়ে দেবেন।</w:t>
      </w:r>
    </w:p>
    <w:p/>
    <w:p>
      <w:r xmlns:w="http://schemas.openxmlformats.org/wordprocessingml/2006/main">
        <w:t xml:space="preserve">1. ঈশ্বরের শৃঙ্খলা: যখন আমরা তাকে প্রত্যাখ্যান করি তখন কী ঘটে</w:t>
      </w:r>
    </w:p>
    <w:p/>
    <w:p>
      <w:r xmlns:w="http://schemas.openxmlformats.org/wordprocessingml/2006/main">
        <w:t xml:space="preserve">2. আমরা যা বপন করি তা কাটা: পাপের পরিণতি</w:t>
      </w:r>
    </w:p>
    <w:p/>
    <w:p>
      <w:r xmlns:w="http://schemas.openxmlformats.org/wordprocessingml/2006/main">
        <w:t xml:space="preserve">1. হিতোপদেশ 1:24-33 - জ্ঞান প্রত্যাখ্যান করার পরিণতি</w:t>
      </w:r>
    </w:p>
    <w:p/>
    <w:p>
      <w:r xmlns:w="http://schemas.openxmlformats.org/wordprocessingml/2006/main">
        <w:t xml:space="preserve">2. ইশাইয়া 1:16-20 - অনুতাপের আহ্বান এবং বিচারের সতর্কবাণী</w:t>
      </w:r>
    </w:p>
    <w:p/>
    <w:p>
      <w:r xmlns:w="http://schemas.openxmlformats.org/wordprocessingml/2006/main">
        <w:t xml:space="preserve">Jeremiah 16:10 তুমি যখন এই সমস্ত কথা এই লোকেদের দেখাবে, তখন তারা তোমাকে বলবে, কেন প্রভু আমাদের বিরুদ্ধে এত বড় মন্দ কথা ঘোষণা করলেন? অথবা আমাদের অন্যায় কি? বা আমাদের ঈশ্বর সদাপ্রভুর বিরুদ্ধে আমরা কি পাপ করেছি?</w:t>
      </w:r>
    </w:p>
    <w:p/>
    <w:p>
      <w:r xmlns:w="http://schemas.openxmlformats.org/wordprocessingml/2006/main">
        <w:t xml:space="preserve">যিহূদার লোকেরা ঈশ্বরকে জিজ্ঞাসা করছে কেন তিনি তাদের উপর বড় অমঙ্গল এনেছেন এবং তারা তাঁর বিরুদ্ধে কী পাপ করেছে।</w:t>
      </w:r>
    </w:p>
    <w:p/>
    <w:p>
      <w:r xmlns:w="http://schemas.openxmlformats.org/wordprocessingml/2006/main">
        <w:t xml:space="preserve">1. ঈশ্বরের শাস্তির ক্ষমতা - ঈশ্বর কেন তাঁর লোকেদের উপর শাস্তি আনেন তা বোঝা</w:t>
      </w:r>
    </w:p>
    <w:p/>
    <w:p>
      <w:r xmlns:w="http://schemas.openxmlformats.org/wordprocessingml/2006/main">
        <w:t xml:space="preserve">2. পাপের প্রকৃতি - পাপের পরিণতি এবং কীভাবে অনুতাপ করা যায় তা স্বীকার করা।</w:t>
      </w:r>
    </w:p>
    <w:p/>
    <w:p>
      <w:r xmlns:w="http://schemas.openxmlformats.org/wordprocessingml/2006/main">
        <w:t xml:space="preserve">1. ইশাইয়া 1:18-20 - এখন আসুন, এবং আমরা একসাথে যুক্তি করি, প্রভু বলেছেন: যদিও আপনার পাপগুলি লালচে রঙের হয়, তবে সেগুলি তুষারের মতো সাদা হবে; যদিও তারা লাল রঙের মতো লাল, তবে তারা হবে পশমের মতো।</w:t>
      </w:r>
    </w:p>
    <w:p/>
    <w:p>
      <w:r xmlns:w="http://schemas.openxmlformats.org/wordprocessingml/2006/main">
        <w:t xml:space="preserve">2. গীতসংহিতা 51:3-4 - কারণ আমি আমার পাপ স্বীকার করি এবং আমার পাপ সর্বদা আমার সামনে। শুধু তোমারই বিরুদ্ধে, আমি পাপ করেছি এবং তোমার দৃষ্টিতে এই মন্দ কাজ করেছি।</w:t>
      </w:r>
    </w:p>
    <w:p/>
    <w:p>
      <w:r xmlns:w="http://schemas.openxmlformats.org/wordprocessingml/2006/main">
        <w:t xml:space="preserve">Jeremiah 16:11 তখন তুমি তাদের বলবে, কারণ তোমাদের পিতৃপুরুষেরা আমাকে ত্যাগ করেছে, সদাপ্রভু বলছেন, এবং অন্য দেবতার অনুসরণ করেছেন, তাদের সেবা করেছেন, তাদের উপাসনা করেছেন, এবং আমাকে ত্যাগ করেছেন এবং আমার ব্যবস্থা পালন করেননি। ;</w:t>
      </w:r>
    </w:p>
    <w:p/>
    <w:p>
      <w:r xmlns:w="http://schemas.openxmlformats.org/wordprocessingml/2006/main">
        <w:t xml:space="preserve">ঈশ্বর ইস্রায়েলীয়দের উপর ক্রুদ্ধ হয়েছেন তাকে পরিত্যাগ করা এবং অন্যান্য দেবতাদের উপাসনা করার জন্য।</w:t>
      </w:r>
    </w:p>
    <w:p/>
    <w:p>
      <w:r xmlns:w="http://schemas.openxmlformats.org/wordprocessingml/2006/main">
        <w:t xml:space="preserve">মূর্তিপূজার পরিণতি</w:t>
      </w:r>
    </w:p>
    <w:p/>
    <w:p>
      <w:r xmlns:w="http://schemas.openxmlformats.org/wordprocessingml/2006/main">
        <w:t xml:space="preserve">2. কিভাবে ঈশ্বরের সাথে আমাদের সম্পর্ক পুনরায় জাগিয়ে তোলা যায়</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2. গীতসংহিতা 145:18 - "যারা তাঁকে ডাকে, যারা সত্যে তাঁকে ডাকে তাদের সকলের কাছেই প্রভু।"</w:t>
      </w:r>
    </w:p>
    <w:p/>
    <w:p>
      <w:r xmlns:w="http://schemas.openxmlformats.org/wordprocessingml/2006/main">
        <w:t xml:space="preserve">Jeremiah 16:12 আর তোমরা তোমাদের পূর্বপুরুষদের চেয়েও খারাপ কাজ করেছ; কেননা, দেখ, তোমরা প্রত্যেকে তার দুষ্ট হৃদয়ের কল্পনা অনুসারে চলাফেরা কর, যাতে তারা আমার কথা না শোনে।</w:t>
      </w:r>
    </w:p>
    <w:p/>
    <w:p>
      <w:r xmlns:w="http://schemas.openxmlformats.org/wordprocessingml/2006/main">
        <w:t xml:space="preserve">যিরমিয়ের সময়ের লোকেরা তাদের পিতাদের চেয়ে বেশি পাপী ছিল, ঈশ্বরের কথা শোনেনি এবং তাদের নিজস্ব ইচ্ছা অনুসরণ করেছিল।</w:t>
      </w:r>
    </w:p>
    <w:p/>
    <w:p>
      <w:r xmlns:w="http://schemas.openxmlformats.org/wordprocessingml/2006/main">
        <w:t xml:space="preserve">1. পাপ একটি পছন্দ: প্রলোভনের জগতে বিজ্ঞ সিদ্ধান্ত নেওয়া</w:t>
      </w:r>
    </w:p>
    <w:p/>
    <w:p>
      <w:r xmlns:w="http://schemas.openxmlformats.org/wordprocessingml/2006/main">
        <w:t xml:space="preserve">2. একটি পতিত বিশ্বের আপনার নিজের হৃদয় অনুসরণ বিপদ</w:t>
      </w:r>
    </w:p>
    <w:p/>
    <w:p>
      <w:r xmlns:w="http://schemas.openxmlformats.org/wordprocessingml/2006/main">
        <w:t xml:space="preserve">1. হিতোপদেশ 4:23 - সমস্ত অধ্যবসায় সঙ্গে আপনার হৃদয় রাখা; কারণ এর মধ্যেই জীবনের বিষয়গুলো রয়েছে।</w:t>
      </w:r>
    </w:p>
    <w:p/>
    <w:p>
      <w:r xmlns:w="http://schemas.openxmlformats.org/wordprocessingml/2006/main">
        <w:t xml:space="preserve">2. ম্যাথু 15:19 - হৃদয় থেকে মন্দ চিন্তা, খুন, ব্যভিচার, ব্যভিচার, চুরি, মিথ্যা সাক্ষ্য, নিন্দা প্রসারিত হয়।</w:t>
      </w:r>
    </w:p>
    <w:p/>
    <w:p>
      <w:r xmlns:w="http://schemas.openxmlformats.org/wordprocessingml/2006/main">
        <w:t xml:space="preserve">Jeremiah 16:13 তাই আমি তোমাদেরকে এই দেশ থেকে এমন এক দেশে ফেলে দেব যা তোমরা জান না, না তোমাদের পূর্বপুরুষদের; সেখানে দিনরাত অন্য দেবতার সেবা করবে। যেখানে আমি আপনাকে অনুগ্রহ দেখাব না।</w:t>
      </w:r>
    </w:p>
    <w:p/>
    <w:p>
      <w:r xmlns:w="http://schemas.openxmlformats.org/wordprocessingml/2006/main">
        <w:t xml:space="preserve">ঈশ্বর যিরমিয়কে সতর্ক করেন যে তিনি তাকে এবং তার লোকেদের তাদের দেশ থেকে এবং একটি বিদেশী দেশে ফেলে দেবেন যেখানে তারা বিদেশী দেবতাদের সেবা করবে এবং ঈশ্বরের অনুগ্রহ পাবে না।</w:t>
      </w:r>
    </w:p>
    <w:p/>
    <w:p>
      <w:r xmlns:w="http://schemas.openxmlformats.org/wordprocessingml/2006/main">
        <w:t xml:space="preserve">1. বিচারের মাঝখানে ঈশ্বরের অবিরাম প্রেম</w:t>
      </w:r>
    </w:p>
    <w:p/>
    <w:p>
      <w:r xmlns:w="http://schemas.openxmlformats.org/wordprocessingml/2006/main">
        <w:t xml:space="preserve">2. প্রতিকূলতার মুখোমুখি হওয়ার সময় বিশ্বাস থাকা</w:t>
      </w:r>
    </w:p>
    <w:p/>
    <w:p>
      <w:r xmlns:w="http://schemas.openxmlformats.org/wordprocessingml/2006/main">
        <w:t xml:space="preserve">1. ইশাইয়া 43:2, "যখন তুমি জলের মধ্য দিয়ে যাবে, আমি তোমার সাথে থাকব; এবং যখন তুমি নদীগুলির মধ্য দিয়ে যাবে, তখন তারা তোমার উপর ঝাঁপিয়ে পড়বে না, যখন তুমি আগুনের মধ্য দিয়ে যাবে, তখন তোমাকে পোড়ানো হবে না; অগ্নিশিখা তোমাকে জ্বালিয়ে দেবে না।"</w:t>
      </w:r>
    </w:p>
    <w:p/>
    <w:p>
      <w:r xmlns:w="http://schemas.openxmlformats.org/wordprocessingml/2006/main">
        <w:t xml:space="preserve">2. 2 করিন্থিয়ানস 4:16-18, "অতএব আমরা মনোবল হারাই না। যদিও বাহ্যিকভাবে আমরা নষ্ট হয়ে যাচ্ছি, তবুও অভ্যন্তরীণভাবে আমরা দিনে দিনে নতুন হয়ে উঠছি। কারণ আমাদের আলো এবং ক্ষণিকের কষ্টগুলি আমাদের জন্য একটি চিরন্তন গৌরব অর্জন করছে। সেগুলিকে ছাড়িয়ে যায়। তাই আমরা যা দেখা যায় তার উপর নয়, যা অদেখা তার উপর দৃষ্টি নিবদ্ধ করি, যেহেতু যা দেখা যায় তা সাময়িক, কিন্তু যা অদেখা তা চিরন্তন।"</w:t>
      </w:r>
    </w:p>
    <w:p/>
    <w:p>
      <w:r xmlns:w="http://schemas.openxmlformats.org/wordprocessingml/2006/main">
        <w:t xml:space="preserve">Jeremiah 16:14 অতএব, দেখ, সেই দিন আসিতেছে, সদাপ্রভু কহেন, যে আর বলা হইবে না, সদাপ্রভু জীবিত, যিনি ইস্রায়েল-সন্তানদিগকে মিশর দেশ হইতে বাহির করিয়াছেন;</w:t>
      </w:r>
    </w:p>
    <w:p/>
    <w:p>
      <w:r xmlns:w="http://schemas.openxmlformats.org/wordprocessingml/2006/main">
        <w:t xml:space="preserve">প্রভু যখন ইস্রায়েলের সন্তানদের মিশর দেশ থেকে বের করে এনেছিলেন তখন অতীতের সাথে আর যুক্ত থাকবেন না।</w:t>
      </w:r>
    </w:p>
    <w:p/>
    <w:p>
      <w:r xmlns:w="http://schemas.openxmlformats.org/wordprocessingml/2006/main">
        <w:t xml:space="preserve">1. আজ আমাদের জীবনে প্রভুর উপস্থিতি</w:t>
      </w:r>
    </w:p>
    <w:p/>
    <w:p>
      <w:r xmlns:w="http://schemas.openxmlformats.org/wordprocessingml/2006/main">
        <w:t xml:space="preserve">2. অতীত থেকে চলন্ত</w:t>
      </w:r>
    </w:p>
    <w:p/>
    <w:p>
      <w:r xmlns:w="http://schemas.openxmlformats.org/wordprocessingml/2006/main">
        <w:t xml:space="preserve">1. ইশাইয়া 43:18-19 - "পূর্বের জিনিসগুলি ভুলে যাও; অতীতে চিন্তা কোরো না। দেখ, আমি একটি নতুন কাজ করছি! এখন এটি উত্থিত হয়; আপনি কি তা বুঝতে পারছেন না? আমি প্রান্তরে একটি পথ তৈরি করছি এবং মরুভূমিতে স্রোতধারা।"</w:t>
      </w:r>
    </w:p>
    <w:p/>
    <w:p>
      <w:r xmlns:w="http://schemas.openxmlformats.org/wordprocessingml/2006/main">
        <w:t xml:space="preserve">2. ফিলিপীয় 3:13 - "ভাই ও বোনেরা, আমি এখনও নিজেকে এটি ধরে রাখতে পারিনি বলে মনে করি না। তবে আমি একটি জিনিস করি: পিছনে যা আছে তা ভুলে যাওয়া এবং সামনে যা আছে তার দিকে চাপ দেওয়া।"</w:t>
      </w:r>
    </w:p>
    <w:p/>
    <w:p>
      <w:r xmlns:w="http://schemas.openxmlformats.org/wordprocessingml/2006/main">
        <w:t xml:space="preserve">Jeremiah 16:15 কিন্তু, সদাপ্রভু জীবিত আছেন, যিনি ইস্রায়েল-সন্তানদের উত্তরের দেশ থেকে এবং যে সমস্ত দেশ থেকে তাদের তাড়িয়ে দিয়েছিলেন সেখান থেকে তুলে এনেছেন; এবং আমি তাদের তাদের পূর্বপুরুষদের যে দেশে দিয়েছিলাম সেখানে তাদের ফিরিয়ে আনব। .</w:t>
      </w:r>
    </w:p>
    <w:p/>
    <w:p>
      <w:r xmlns:w="http://schemas.openxmlformats.org/wordprocessingml/2006/main">
        <w:t xml:space="preserve">সদাপ্রভু ইস্রায়েল-সন্তানদের সেই দেশগুলি থেকে ফিরিয়ে এনেছেন যেখান থেকে তিনি তাদের তাড়িয়েছিলেন এবং তাদের পূর্বপুরুষদের যে দেশ দিয়েছিলেন সেখানে তাদের ফিরিয়ে আনবেন।</w:t>
      </w:r>
    </w:p>
    <w:p/>
    <w:p>
      <w:r xmlns:w="http://schemas.openxmlformats.org/wordprocessingml/2006/main">
        <w:t xml:space="preserve">1. তাঁর প্রতিশ্রুতি পালনে ঈশ্বরের বিশ্বস্ততা</w:t>
      </w:r>
    </w:p>
    <w:p/>
    <w:p>
      <w:r xmlns:w="http://schemas.openxmlformats.org/wordprocessingml/2006/main">
        <w:t xml:space="preserve">2. প্রভুর ভালবাসা এবং তার লোকেদের সুরক্ষা</w:t>
      </w:r>
    </w:p>
    <w:p/>
    <w:p>
      <w:r xmlns:w="http://schemas.openxmlformats.org/wordprocessingml/2006/main">
        <w:t xml:space="preserve">1. Deuteronomy 4:31 - কারণ প্রভু তোমার ঈশ্বর একজন করুণাময় ঈশ্বর; তিনি তোমাকে পরিত্যাগ করবেন না, তোমাকে ধ্বংস করবেন না এবং তোমার পূর্বপুরুষদের কাছে যে প্রতিজ্ঞা করেছিলেন তা তিনি ভুলে যাবেন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Jeremiah 16:16 দেখ, আমি অনেক জেলেকে ডেকে পাঠাব, সদাপ্রভু বলছেন, তারা তাদের মাছ ধরবে; এবং পরে আমি অনেক শিকারীকে পাঠাব, এবং তারা প্রত্যেক পাহাড়, প্রতিটি পাহাড় এবং পাথরের গর্ত থেকে তাদের শিকার করবে।</w:t>
      </w:r>
    </w:p>
    <w:p/>
    <w:p>
      <w:r xmlns:w="http://schemas.openxmlformats.org/wordprocessingml/2006/main">
        <w:t xml:space="preserve">ঈশ্বর পৃথিবীর প্রতিটি কোণ থেকে তাঁর লোকেদের ধরতে জেলে এবং শিকারী পাঠাবেন।</w:t>
      </w:r>
    </w:p>
    <w:p/>
    <w:p>
      <w:r xmlns:w="http://schemas.openxmlformats.org/wordprocessingml/2006/main">
        <w:t xml:space="preserve">1. আমাদের সর্বদা আমাদের জীবনে ঈশ্বরের উপস্থিতি সম্পর্কে সচেতন হতে হবে।</w:t>
      </w:r>
    </w:p>
    <w:p/>
    <w:p>
      <w:r xmlns:w="http://schemas.openxmlformats.org/wordprocessingml/2006/main">
        <w:t xml:space="preserve">2. তাঁর সুরক্ষা এবং বিধান অনুভব করার জন্য আমাদের অবশ্যই ঈশ্বরের প্রতি বিশ্বস্ত থাকার চেষ্টা করতে হবে।</w:t>
      </w:r>
    </w:p>
    <w:p/>
    <w:p>
      <w:r xmlns:w="http://schemas.openxmlformats.org/wordprocessingml/2006/main">
        <w:t xml:space="preserve">1. ইশাইয়া 49:24-25 - "শক্তিশালীর কাছ থেকে শিকার কেড়ে নেওয়া যায়, নাকি অত্যাচারীর বন্দীদের উদ্ধার করা যায়?"</w:t>
      </w:r>
    </w:p>
    <w:p/>
    <w:p>
      <w:r xmlns:w="http://schemas.openxmlformats.org/wordprocessingml/2006/main">
        <w:t xml:space="preserve">2. গীতসংহিতা 91:1-2 - "যিনি পরমেশ্বরের আশ্রয়ে বাস করেন, তিনি সর্বশক্তিমানের ছায়ায় থাকবেন। আমি সদাপ্রভুকে বলব, 'আমার আশ্রয় এবং আমার দুর্গ, আমার ঈশ্বর, যাঁর উপর আমি বিশ্বাস করি .'"</w:t>
      </w:r>
    </w:p>
    <w:p/>
    <w:p>
      <w:r xmlns:w="http://schemas.openxmlformats.org/wordprocessingml/2006/main">
        <w:t xml:space="preserve">Jeremiah 16:17 কারণ আমার দৃষ্টি তাদের সমস্ত পথের দিকে রয়েছে: তারা আমার মুখ থেকে লুকানো নেই, তাদের অন্যায় আমার চোখ থেকে লুকানো নেই।</w:t>
      </w:r>
    </w:p>
    <w:p/>
    <w:p>
      <w:r xmlns:w="http://schemas.openxmlformats.org/wordprocessingml/2006/main">
        <w:t xml:space="preserve">ঈশ্বর সর্বদর্শী চোখ, তাঁর কাছে কিছুই গোপন নেই।</w:t>
      </w:r>
    </w:p>
    <w:p/>
    <w:p>
      <w:r xmlns:w="http://schemas.openxmlformats.org/wordprocessingml/2006/main">
        <w:t xml:space="preserve">1: ঈশ্বর সব দেখেন - তাঁর সর্বজ্ঞ</w:t>
      </w:r>
    </w:p>
    <w:p/>
    <w:p>
      <w:r xmlns:w="http://schemas.openxmlformats.org/wordprocessingml/2006/main">
        <w:t xml:space="preserve">2: আলোতে বসবাস - ঈশ্বরের অবিচ্ছিন্ন উপস্থিতি</w:t>
      </w:r>
    </w:p>
    <w:p/>
    <w:p>
      <w:r xmlns:w="http://schemas.openxmlformats.org/wordprocessingml/2006/main">
        <w:t xml:space="preserve">1: গীতসংহিতা 139:1-12</w:t>
      </w:r>
    </w:p>
    <w:p/>
    <w:p>
      <w:r xmlns:w="http://schemas.openxmlformats.org/wordprocessingml/2006/main">
        <w:t xml:space="preserve">2: হিব্রু 4:12-13</w:t>
      </w:r>
    </w:p>
    <w:p/>
    <w:p>
      <w:r xmlns:w="http://schemas.openxmlformats.org/wordprocessingml/2006/main">
        <w:t xml:space="preserve">Jeremiah 16:18 এবং প্রথমে আমি তাদের অন্যায় ও তাদের পাপের দ্বিগুণ প্রতিফল দেব; কারণ তারা আমার দেশকে অপবিত্র করেছে, তারা তাদের জঘন্য ও জঘন্য জিনিসের মৃতদেহ দিয়ে আমার উত্তরাধিকার পূর্ণ করেছে।</w:t>
      </w:r>
    </w:p>
    <w:p/>
    <w:p>
      <w:r xmlns:w="http://schemas.openxmlformats.org/wordprocessingml/2006/main">
        <w:t xml:space="preserve">ঈশ্বর ইস্রায়েলের লোকদের তাদের অন্যায় ও পাপের জন্য শাস্তি দেবেন, যার কারণে দেশটি অশুচি এবং ঘৃণ্য ও জঘন্য জিনিসে পূর্ণ হয়েছে।</w:t>
      </w:r>
    </w:p>
    <w:p/>
    <w:p>
      <w:r xmlns:w="http://schemas.openxmlformats.org/wordprocessingml/2006/main">
        <w:t xml:space="preserve">1. পাপের পরিণতি: যিরমিয় 16:18-এ A</w:t>
      </w:r>
    </w:p>
    <w:p/>
    <w:p>
      <w:r xmlns:w="http://schemas.openxmlformats.org/wordprocessingml/2006/main">
        <w:t xml:space="preserve">2. ঈশ্বরের ন্যায়বিচার: যিরমিয় 16:18 এর উপর একটি</w:t>
      </w:r>
    </w:p>
    <w:p/>
    <w:p>
      <w:r xmlns:w="http://schemas.openxmlformats.org/wordprocessingml/2006/main">
        <w:t xml:space="preserve">1. হিব্রু 10:26-31 - কারণ সত্যের জ্ঞান পাওয়ার পরে যদি আমরা ইচ্ছাকৃতভাবে পাপ করি, তবে পাপের জন্য আর বলিদান অবশিষ্ট থাকে না।</w:t>
      </w:r>
    </w:p>
    <w:p/>
    <w:p>
      <w:r xmlns:w="http://schemas.openxmlformats.org/wordprocessingml/2006/main">
        <w:t xml:space="preserve">2. Ezekiel 36:16-19 - তাছাড়া, সদাপ্রভুর বাক্য আমার কাছে এসেছিল: হে মানবসন্তান, যখন ইস্রায়েলের পরিবার তাদের নিজ দেশে বাস করত, তখন তারা তাদের পথ ও কাজ দ্বারা তা অপবিত্র করেছিল। আমার সামনে তাদের চলাফেরা ছিল একজন মহিলার মাসিকের অপবিত্রতার মত।</w:t>
      </w:r>
    </w:p>
    <w:p/>
    <w:p>
      <w:r xmlns:w="http://schemas.openxmlformats.org/wordprocessingml/2006/main">
        <w:t xml:space="preserve">Jeremiah 16:19 হে সদাপ্রভু, আমার শক্তি, আমার দুর্গ এবং দুর্দশার দিনে আমার আশ্রয়, পৃথিবীর প্রান্ত থেকে অইহুদীরা তোমার কাছে আসবে এবং বলবে, নিশ্চয়ই আমাদের পিতৃপুরুষেরা উত্তরাধিকারসূত্রে মিথ্যা, অসারতা এবং এমন জিনিস যেখানে কোন লাভ নেই।</w:t>
      </w:r>
    </w:p>
    <w:p/>
    <w:p>
      <w:r xmlns:w="http://schemas.openxmlformats.org/wordprocessingml/2006/main">
        <w:t xml:space="preserve">অইহুদীদের লোকেরা চিনবে যে তাদের পূর্বপুরুষরা উত্তরাধিকারসূত্রে মিথ্যা মূর্তি, অসারতা এবং অকেজো সম্পত্তি পেয়েছিলেন এবং তারা সঙ্কটের সময়ে প্রভুর দিকে ফিরে যাবে।</w:t>
      </w:r>
    </w:p>
    <w:p/>
    <w:p>
      <w:r xmlns:w="http://schemas.openxmlformats.org/wordprocessingml/2006/main">
        <w:t xml:space="preserve">1. "মিথ্যা প্রতিমার ভ্যানিটি"</w:t>
      </w:r>
    </w:p>
    <w:p/>
    <w:p>
      <w:r xmlns:w="http://schemas.openxmlformats.org/wordprocessingml/2006/main">
        <w:t xml:space="preserve">2. "প্রভুতে শক্তি এবং আশ্রয় খোঁজা"</w:t>
      </w:r>
    </w:p>
    <w:p/>
    <w:p>
      <w:r xmlns:w="http://schemas.openxmlformats.org/wordprocessingml/2006/main">
        <w:t xml:space="preserve">1. Isaiah 40:27-31 - তুমি কেন বলো, হে জ্যাকব, এবং বলো, হে ইস্রায়েল, আমার পথ প্রভুর কাছ থেকে গোপন, এবং আমার ঈশ্বর আমার অধিকারকে অবজ্ঞা করেছেন?</w:t>
      </w:r>
    </w:p>
    <w:p/>
    <w:p>
      <w:r xmlns:w="http://schemas.openxmlformats.org/wordprocessingml/2006/main">
        <w:t xml:space="preserve">2. গীতসংহিতা 28:7-8 - প্রভু আমার শক্তি এবং আমার ঢাল; আমার হৃদয় তাঁর উপর নির্ভর করে, এবং আমি সাহায্য পেয়েছি; আমার হৃদয় উল্লাসিত, এবং আমার গানের মাধ্যমে আমি তাকে ধন্যবাদ জানাই।</w:t>
      </w:r>
    </w:p>
    <w:p/>
    <w:p>
      <w:r xmlns:w="http://schemas.openxmlformats.org/wordprocessingml/2006/main">
        <w:t xml:space="preserve">Jeremiah 16:20 একজন মানুষ কি নিজের জন্য দেবতা বানাবে, এবং তারা কোন দেবতা নয়?</w:t>
      </w:r>
    </w:p>
    <w:p/>
    <w:p>
      <w:r xmlns:w="http://schemas.openxmlformats.org/wordprocessingml/2006/main">
        <w:t xml:space="preserve">অনুচ্ছেদটি প্রকাশ করে যে মানুষ তাদের নিজস্ব দেবতা তৈরি করতে পারে না, কারণ শুধুমাত্র ঈশ্বরই বাস্তব।</w:t>
      </w:r>
    </w:p>
    <w:p/>
    <w:p>
      <w:r xmlns:w="http://schemas.openxmlformats.org/wordprocessingml/2006/main">
        <w:t xml:space="preserve">1. আমাদের অবশ্যই মনে রাখতে হবে যে একমাত্র ঈশ্বরই বাস্তব এবং মানুষ তাদের নিজস্ব দেবতা তৈরি করতে পারে না।</w:t>
      </w:r>
    </w:p>
    <w:p/>
    <w:p>
      <w:r xmlns:w="http://schemas.openxmlformats.org/wordprocessingml/2006/main">
        <w:t xml:space="preserve">2. আমাদের উচিত ঈশ্বরের শক্তিকে চিনতে হবে এবং তাঁকে আমাদের সত্যের একমাত্র উৎস হিসেবে গ্রহণ করতে হবে।</w:t>
      </w:r>
    </w:p>
    <w:p/>
    <w:p>
      <w:r xmlns:w="http://schemas.openxmlformats.org/wordprocessingml/2006/main">
        <w:t xml:space="preserve">1. গীতসংহিতা 100:3 - "জেনে রাখ যে প্রভু, তিনিই ঈশ্বর! তিনিই আমাদের সৃষ্টি করেছেন, এবং আমরা তাঁর; আমরা তাঁর লোক এবং তাঁর চারণভূমির মেষ।"</w:t>
      </w:r>
    </w:p>
    <w:p/>
    <w:p>
      <w:r xmlns:w="http://schemas.openxmlformats.org/wordprocessingml/2006/main">
        <w:t xml:space="preserve">2. ইশাইয়া 45:5-6 - "আমিই প্রভু, আর কেউ নেই, আমি ছাড়া আর কোন ঈশ্বর নেই; আমি তোমাকে সজ্জিত করি, যদিও তুমি আমাকে জানো না, যাতে মানুষ জানতে পারে, সূর্যোদয়ের পর থেকে এবং পশ্চিম দিক থেকে, যে আমি ছাড়া কেউ নেই; আমিই প্রভু, আর কেউ নেই।"</w:t>
      </w:r>
    </w:p>
    <w:p/>
    <w:p>
      <w:r xmlns:w="http://schemas.openxmlformats.org/wordprocessingml/2006/main">
        <w:t xml:space="preserve">Jeremiah 16:21 অতএব, দেখ, আমি একবার তাদের জানাব, আমি তাদের আমার হাত ও আমার শক্তি জানাব; তখন তারা জানবে যে আমার নাম প্রভু৷</w:t>
      </w:r>
    </w:p>
    <w:p/>
    <w:p>
      <w:r xmlns:w="http://schemas.openxmlformats.org/wordprocessingml/2006/main">
        <w:t xml:space="preserve">ঈশ্বর শক্তিশালী এবং তাঁর লোকেদের কাছে তাঁর শক্তি দেখাবেন।</w:t>
      </w:r>
    </w:p>
    <w:p/>
    <w:p>
      <w:r xmlns:w="http://schemas.openxmlformats.org/wordprocessingml/2006/main">
        <w:t xml:space="preserve">1. ঈশ্বরের ক্ষমতা অতুলনীয় এবং তিনি তাঁর লোকেদের কাছে নিজেকে পরিচিত করবেন।</w:t>
      </w:r>
    </w:p>
    <w:p/>
    <w:p>
      <w:r xmlns:w="http://schemas.openxmlformats.org/wordprocessingml/2006/main">
        <w:t xml:space="preserve">2. ঈশ্বরকে জানার এবং তাঁর শক্তিকে চিনতে আমাদের উন্মুক্ত হতে হবে।</w:t>
      </w:r>
    </w:p>
    <w:p/>
    <w:p>
      <w:r xmlns:w="http://schemas.openxmlformats.org/wordprocessingml/2006/main">
        <w:t xml:space="preserve">1. গীতসংহিতা 147:5 - মহান আমাদের প্রভু, এবং মহান শক্তি: তাঁর উপলব্ধি অসীম।</w:t>
      </w:r>
    </w:p>
    <w:p/>
    <w:p>
      <w:r xmlns:w="http://schemas.openxmlformats.org/wordprocessingml/2006/main">
        <w:t xml:space="preserve">2. ইশাইয়া 40:26 - উচ্চে আপনার চোখ তুলুন, এবং দেখুন কে এই জিনিসগুলি তৈরি করেছে, যে তাদের দলকে সংখ্যায় বের করে আনে: তিনি তাঁর শক্তির মহত্ত্বের দ্বারা তাদের সকলকে নামে ডাকেন, কারণ তিনি শক্তিতে শক্তিশালী ; কেউ ব্যর্থ হয় না।</w:t>
      </w:r>
    </w:p>
    <w:p/>
    <w:p/>
    <w:p>
      <w:r xmlns:w="http://schemas.openxmlformats.org/wordprocessingml/2006/main">
        <w:t xml:space="preserve">যিরমিয় অধ্যায় 17 ঈশ্বরের উপর নির্ভর করার পরিবর্তে মানুষের শক্তি এবং প্রজ্ঞার উপর আস্থা রাখার ফলাফল এবং সেইসাথে তাঁর উপর আস্থা রাখার ফলে যে আশীর্বাদগুলি আসে তা তুলে ধরে।</w:t>
      </w:r>
    </w:p>
    <w:p/>
    <w:p>
      <w:r xmlns:w="http://schemas.openxmlformats.org/wordprocessingml/2006/main">
        <w:t xml:space="preserve">১ম অনুচ্ছেদ: ঈশ্বর যিহূদার মূর্তিপূজার নিন্দা করেন এবং মানুষের তৈরি মূর্তিগুলিতে আস্থা রাখার বিরুদ্ধে সতর্ক করেন (জেরিমিয়া 17:1-4)। তিনি তাদের পাপকে তাদের হৃদয় এবং বেদীতে খোদাই করে বর্ণনা করেছেন, যা তাদের নিজেদের পতনের দিকে নিয়ে গেছে। যারা মনুষ্যসৃষ্ট মূর্তির উপর আস্থা রাখে তারা লজ্জা ও হতাশার সম্মুখীন হবে।</w:t>
      </w:r>
    </w:p>
    <w:p/>
    <w:p>
      <w:r xmlns:w="http://schemas.openxmlformats.org/wordprocessingml/2006/main">
        <w:t xml:space="preserve">2য় অনুচ্ছেদ: ঈশ্বর যারা মানুষের শক্তিতে ভরসা করেন তাদের সাথে যারা তাঁর উপর ভরসা করেন তাদের সাথে তুলনা করেন (জেরিমিয়া 17:5-8)। যারা শুধুমাত্র মানুষের জ্ঞান এবং সম্পদের উপর নির্ভর করে তাদের তুলনা করা হয় একটি অনুর্বর মরুভূমিতে একটি শুকনো ঝোপের সাথে। এর বিপরীতে, যারা ঈশ্বরের উপর ভরসা করে তারা জলে লাগানো গাছের মতো, এমনকি খরার সময়েও ফুলে ওঠে।</w:t>
      </w:r>
    </w:p>
    <w:p/>
    <w:p>
      <w:r xmlns:w="http://schemas.openxmlformats.org/wordprocessingml/2006/main">
        <w:t xml:space="preserve">3য় অনুচ্ছেদ: ঈশ্বর মানুষের হৃদয়ের ছলনাময় প্রকৃতি প্রকাশ করেন (জেরিমিয়া 17:9-10)। তিনি ঘোষণা করেন যে হৃদয় সব কিছুর উপরে প্রতারক এবং মরিয়া অসুস্থ। একমাত্র ঈশ্বরই তা বুঝতে পারেন এবং এর উদ্দেশ্য বিচার করতে পারেন। তিনি প্রত্যেককে তাদের কর্ম অনুসারে পুরস্কৃত করেন।</w:t>
      </w:r>
    </w:p>
    <w:p/>
    <w:p>
      <w:r xmlns:w="http://schemas.openxmlformats.org/wordprocessingml/2006/main">
        <w:t xml:space="preserve">৪র্থ অনুচ্ছেদ: যিরমিয় তার ব্যক্তিগত সংগ্রামের জন্য বিলাপ করেছেন কিন্তু ঈশ্বরের প্রতি তার অটল আস্থা প্রকাশ করেছেন (জেরিমিয়া 17:11-18)। তিনি স্বীকার করেন যে নিপীড়নের সম্মুখীন হওয়া সত্ত্বেও তিনি ঈশ্বরকে অনুসরণ করা থেকে সরে আসেননি। তিনি তার শত্রুদের কাছ থেকে মুক্তির জন্য অনুরোধ করেন এবং ঈশ্বরের আদেশ পালনে তার অঙ্গীকার নিশ্চিত করেন।</w:t>
      </w:r>
    </w:p>
    <w:p/>
    <w:p>
      <w:r xmlns:w="http://schemas.openxmlformats.org/wordprocessingml/2006/main">
        <w:t xml:space="preserve">5ম অনুচ্ছেদ: অধ্যায়টি বিশ্বস্ততার চিহ্ন হিসাবে বিশ্রামের দিন পালন করার আহ্বানের সাথে শেষ হয়েছে (জেরিমিয়া 17:19-27)। কাজ থেকে বিরত থাকার মাধ্যমে বিশ্রামবারকে পবিত্র রাখার বিষয়ে লোকেদের সাথে কথা বলার জন্য যিরমিয়কে নির্দেশ দেওয়া হয়েছে। এই আদেশ পালন করা যিহূদার উপর আশীর্বাদ নিয়ে আসবে, যখন অবাধ্যতার ফলে বিচার হবে।</w:t>
      </w:r>
    </w:p>
    <w:p/>
    <w:p>
      <w:r xmlns:w="http://schemas.openxmlformats.org/wordprocessingml/2006/main">
        <w:t xml:space="preserve">সংক্ষেপে,</w:t>
      </w:r>
    </w:p>
    <w:p>
      <w:r xmlns:w="http://schemas.openxmlformats.org/wordprocessingml/2006/main">
        <w:t xml:space="preserve">যিরমিয়ের সতেরো অধ্যায় ঈশ্বরের উপর নির্ভর না করে মানুষের শক্তি এবং প্রজ্ঞার উপর আস্থা রাখার ফলাফলের উপর জোর দেয়। ঈশ্বর মূর্তিপূজার নিন্দা করেন এবং মনুষ্যসৃষ্ট মূর্তির উপর আস্থা রাখার বিরুদ্ধে সতর্ক করেন। যারা শুধুমাত্র মানব সম্পদের উপর নির্ভর করে তারা হতাশা ও লজ্জার সম্মুখীন হবে। এর বিপরীতে, যারা ঈশ্বরের ওপর ভরসা করে তাদের তুলনা করা হয়েছে জলের দ্বারা ফুলে ওঠা গাছের সঙ্গে। ঈশ্বর অন্তরের ছলনাময় প্রকৃতি প্রকাশ করেন, প্রতিটি ব্যক্তিকে তাদের কাজ অনুসারে পুরস্কৃত করেন। ব্যক্তিগত সংগ্রাম সত্ত্বেও যিরমিয় তার অটল আস্থা প্রকাশ করে। আনুগত্য নিশ্চিত করার সময় তিনি মুক্তির জন্য অনুরোধ করেন। অধ্যায়টি বিশ্রামের দিনটি বিশ্বস্তভাবে পালন করার আহ্বান জানিয়ে, আনুগত্যের জন্য আশীর্বাদের প্রতিশ্রুতি দিয়ে এবং অবাধ্যতার বিরুদ্ধে সতর্কবার্তা দিয়ে শেষ হয়।</w:t>
      </w:r>
    </w:p>
    <w:p/>
    <w:p>
      <w:r xmlns:w="http://schemas.openxmlformats.org/wordprocessingml/2006/main">
        <w:t xml:space="preserve">Jeremiah 17:1 যিহূদার পাপ লোহার কলম দিয়ে এবং হীরার বিন্দু দিয়ে লেখা হয়েছে: তা তাদের হৃদয়ের টেবিলে এবং আপনার বেদীর শিংগুলিতে খোদাই করা হয়েছে;</w:t>
      </w:r>
    </w:p>
    <w:p/>
    <w:p>
      <w:r xmlns:w="http://schemas.openxmlformats.org/wordprocessingml/2006/main">
        <w:t xml:space="preserve">ঈশ্বর যিহূদার পাপ তাদের হৃদয়ে এবং তাদের বেদীতে লিখে রেখেছেন।</w:t>
      </w:r>
    </w:p>
    <w:p/>
    <w:p>
      <w:r xmlns:w="http://schemas.openxmlformats.org/wordprocessingml/2006/main">
        <w:t xml:space="preserve">1. পাথরের হৃদয়: পাপের পরিণতি</w:t>
      </w:r>
    </w:p>
    <w:p/>
    <w:p>
      <w:r xmlns:w="http://schemas.openxmlformats.org/wordprocessingml/2006/main">
        <w:t xml:space="preserve">2. পাপের চিরস্থায়ী চিহ্ন: আমাদের যা করা উচিত নয় তা মনে রাখা</w:t>
      </w:r>
    </w:p>
    <w:p/>
    <w:p>
      <w:r xmlns:w="http://schemas.openxmlformats.org/wordprocessingml/2006/main">
        <w:t xml:space="preserve">1. দ্বিতীয় বিবরণ 6:5-6 -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Ezekiel 36:26 - আমি আপনাকে একটি নতুন হৃদয় দেব এবং আপনার মধ্যে একটি নতুন আত্মা রাখব; আমি তোমার কাছ থেকে তোমার পাথরের হৃদয় সরিয়ে দেব এবং তোমাকে মাংসের হৃদয় দেব।</w:t>
      </w:r>
    </w:p>
    <w:p/>
    <w:p>
      <w:r xmlns:w="http://schemas.openxmlformats.org/wordprocessingml/2006/main">
        <w:t xml:space="preserve">Jeremiah 17:2 যখন তাদের সন্তানেরা তাদের বেদী এবং উঁচু পাহাড়ের সবুজ গাছের ধারে তাদের বাগানের কথা মনে করে।</w:t>
      </w:r>
    </w:p>
    <w:p/>
    <w:p>
      <w:r xmlns:w="http://schemas.openxmlformats.org/wordprocessingml/2006/main">
        <w:t xml:space="preserve">যিরমিয়ের এই অনুচ্ছেদটি বলে যে লোকেরা কীভাবে তাদের বেদী এবং পাহাড়ে অবস্থিত খাঁজগুলি মনে রাখে।</w:t>
      </w:r>
    </w:p>
    <w:p/>
    <w:p>
      <w:r xmlns:w="http://schemas.openxmlformats.org/wordprocessingml/2006/main">
        <w:t xml:space="preserve">1. আমাদের শিকড় মনে রাখা: আমাদের পূর্বপুরুষরা কীভাবে আমাদের জীবনকে প্রভাবিত করে</w:t>
      </w:r>
    </w:p>
    <w:p/>
    <w:p>
      <w:r xmlns:w="http://schemas.openxmlformats.org/wordprocessingml/2006/main">
        <w:t xml:space="preserve">2. স্মরণ শক্তি: কেন আমরা আমাদের ঐতিহ্য ভুলে যাওয়া উচিত নয়</w:t>
      </w:r>
    </w:p>
    <w:p/>
    <w:p>
      <w:r xmlns:w="http://schemas.openxmlformats.org/wordprocessingml/2006/main">
        <w:t xml:space="preserve">1. গীতসংহিতা 78:3-7 "আমরা তাদের সন্তানদের কাছ থেকে তাদের লুকাব না, কিন্তু ভবিষ্যত প্রজন্মকে প্রভুর মহিমান্বিত কাজগুলি, তাঁর শক্তি এবং তিনি যে আশ্চর্য কাজগুলি করেছেন তা বলব৷ তিনি জ্যাকবের মধ্যে একটি সাক্ষ্য স্থাপন করেছিলেন এবং ইস্রায়েলে একটি আইন প্রণয়ন করেছিলেন, যা তিনি আমাদের পিতাদের তাদের সন্তানদের শেখানোর আদেশ দিয়েছিলেন, যাতে পরবর্তী প্রজন্ম তাদের জানতে পারে, শিশুরা এখনও অনাগত, এবং উঠে তাদের সন্তানদের জানাতে পারে, যাতে তারা ঈশ্বরের উপর তাদের আশা রাখে এবং না করে। ঈশ্বরের কাজ ভুলে যান, কিন্তু তাঁর আদেশ পালন করুন"</w:t>
      </w:r>
    </w:p>
    <w:p/>
    <w:p>
      <w:r xmlns:w="http://schemas.openxmlformats.org/wordprocessingml/2006/main">
        <w:t xml:space="preserve">2. ইশাইয়া 43:18-21 "পূর্বের জিনিসগুলি মনে রাখবেন না, পুরানো জিনিসগুলিকে বিবেচনা করবেন না। দেখ, আমি একটি নতুন জিনিস করছি; এখন এটি জন্মেছে, আপনি কি তা বুঝতে পারছেন না? আমি মরুভূমিতে একটি পথ তৈরি করব এবং মরুভূমিতে নদী, বন্য জন্তুরা আমাকে সম্মান করবে, শেয়াল এবং উটপাখিরা, কারণ আমি প্রান্তরে জল দিই, মরুভূমিতে নদী, আমার মনোনীত লোকদের পান করার জন্য, যাদের আমি নিজের জন্য তৈরি করেছি যাতে তারা পারে। আমার প্রশংসা ঘোষণা করুন।"</w:t>
      </w:r>
    </w:p>
    <w:p/>
    <w:p>
      <w:r xmlns:w="http://schemas.openxmlformats.org/wordprocessingml/2006/main">
        <w:t xml:space="preserve">Jeremiah 17:3 হে মাঠের আমার পর্বত, আমি তোমার ধন-সম্পদ ও তোমার সমস্ত ধন-সম্পদ লুটপাটের জন্য এবং তোমার সমস্ত সীমানা জুড়ে পাপের জন্য তোমার উচ্চ স্থানগুলিকে দেব।</w:t>
      </w:r>
    </w:p>
    <w:p/>
    <w:p>
      <w:r xmlns:w="http://schemas.openxmlformats.org/wordprocessingml/2006/main">
        <w:t xml:space="preserve">ঈশ্বর তাদের শাস্তি দেবেন যারা পাপ করে তাদের সম্পত্তি কেড়ে নিয়ে এবং তাদের উঁচু স্থানগুলো ধ্বংস করে।</w:t>
      </w:r>
    </w:p>
    <w:p/>
    <w:p>
      <w:r xmlns:w="http://schemas.openxmlformats.org/wordprocessingml/2006/main">
        <w:t xml:space="preserve">1. ঈশ্বর নিয়ন্ত্রণে আছেন: পাপের জন্য ঈশ্বরের শাস্তি বোঝা</w:t>
      </w:r>
    </w:p>
    <w:p/>
    <w:p>
      <w:r xmlns:w="http://schemas.openxmlformats.org/wordprocessingml/2006/main">
        <w:t xml:space="preserve">2. অনুতাপ: পাপের স্বীকৃতিতে ঈশ্বরের দিকে ফিরে যাওয়া</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Jeremiah 17:4 এবং আমি তোমাকে যে উত্তরাধিকার দিয়েছিলাম তুমি নিজেও তা থেকে বিরত থাকবে; আর আমি তোমাকে সেই দেশে তোমার শত্রুদের সেবা করিব যা তুমি জানো না; কেননা তুমি আমার ক্রোধে আগুন জ্বালিয়েছ, যা চিরকাল জ্বলবে।</w:t>
      </w:r>
    </w:p>
    <w:p/>
    <w:p>
      <w:r xmlns:w="http://schemas.openxmlformats.org/wordprocessingml/2006/main">
        <w:t xml:space="preserve">ঈশ্বর তাঁর লোকেদের সতর্ক করেন যে তারা তাদের শত্রুদের সেবা করতে বাধ্য হবে এবং যদি তারা তাঁর থেকে মুখ ফিরিয়ে নেয় তবে তাঁর ক্রোধের আগুন চিরতরে জ্বলবে।</w:t>
      </w:r>
    </w:p>
    <w:p/>
    <w:p>
      <w:r xmlns:w="http://schemas.openxmlformats.org/wordprocessingml/2006/main">
        <w:t xml:space="preserve">1. ঈশ্বরের সতর্কবাণী: তাঁর আদেশ পালন করতে শেখা</w:t>
      </w:r>
    </w:p>
    <w:p/>
    <w:p>
      <w:r xmlns:w="http://schemas.openxmlformats.org/wordprocessingml/2006/main">
        <w:t xml:space="preserve">2. অবাধ্যতার পরিণতি: ঈশ্বরের ক্রোধের মুখোমুখি হওয়া</w:t>
      </w:r>
    </w:p>
    <w:p/>
    <w:p>
      <w:r xmlns:w="http://schemas.openxmlformats.org/wordprocessingml/2006/main">
        <w:t xml:space="preserve">1. Deuteronomy 28:25-26 - "প্রভু তোমাদের শত্রুদের সামনে পরাজিত করবেন; তোমরা তাদের বিরুদ্ধে এক পথে বের হবে এবং তাদের সামনে থেকে সাতটি পথ পালাবে; এবং পৃথিবীর সমস্ত রাজ্যের জন্য তোমরা ভয়ের কারণ হবে। .</w:t>
      </w:r>
    </w:p>
    <w:p/>
    <w:p>
      <w:r xmlns:w="http://schemas.openxmlformats.org/wordprocessingml/2006/main">
        <w:t xml:space="preserve">2. হিতোপদেশ 28:9 - যে ব্যক্তি আইন শোনা থেকে কান ফিরিয়ে নেয়, এমনকি তার প্রার্থনাও ঘৃণ্য।</w:t>
      </w:r>
    </w:p>
    <w:p/>
    <w:p>
      <w:r xmlns:w="http://schemas.openxmlformats.org/wordprocessingml/2006/main">
        <w:t xml:space="preserve">Jeremiah 17:5 সদাপ্রভু এই কথা কহেন; অভিশপ্ত সেই ব্যক্তি যে মানুষের উপর ভরসা করে, মাংসকে তার বাহুতে পরিণত করে এবং যার হৃদয় প্রভুর কাছ থেকে দূরে চলে যায়৷</w:t>
      </w:r>
    </w:p>
    <w:p/>
    <w:p>
      <w:r xmlns:w="http://schemas.openxmlformats.org/wordprocessingml/2006/main">
        <w:t xml:space="preserve">প্রভু মানুষের উপর আস্থা রাখা এবং তাঁর কাছ থেকে সরে যাওয়ার বিরুদ্ধে সতর্ক করেছেন।</w:t>
      </w:r>
    </w:p>
    <w:p/>
    <w:p>
      <w:r xmlns:w="http://schemas.openxmlformats.org/wordprocessingml/2006/main">
        <w:t xml:space="preserve">1. "মানুষে বিশ্বাস করার বিপদ"</w:t>
      </w:r>
    </w:p>
    <w:p/>
    <w:p>
      <w:r xmlns:w="http://schemas.openxmlformats.org/wordprocessingml/2006/main">
        <w:t xml:space="preserve">2. "ঈশ্বরের প্রতি বিশ্বস্ততার গুরুত্ব"</w:t>
      </w:r>
    </w:p>
    <w:p/>
    <w:p>
      <w:r xmlns:w="http://schemas.openxmlformats.org/wordprocessingml/2006/main">
        <w:t xml:space="preserve">1. গীতসংহিতা 146:3-4 - "রাজপুত্রদের উপর আপনার আস্থা রাখবেন না, একজন মানবপুত্রের উপর, যার মধ্যে কোন পরিত্রাণ নেই। যখন তার নিঃশ্বাস চলে যায়, তিনি পৃথিবীতে ফিরে আসেন; সেই দিনই তার পরিকল্পনাগুলি ধ্বংস হয়ে যায়।"</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Jeremiah 17:6 কেননা সে মরুভূমির হিথের মত হবে, এবং কখন মঙ্গল আসবে তা সে দেখতে পাবে না; কিন্তু মরুভূমির শুকনো জায়গায়, লবণাক্ত জমিতে বাস করবে এবং বসতি করবে না।</w:t>
      </w:r>
    </w:p>
    <w:p/>
    <w:p>
      <w:r xmlns:w="http://schemas.openxmlformats.org/wordprocessingml/2006/main">
        <w:t xml:space="preserve">Jeremiah 17:6 একজন ব্যক্তি কীভাবে মরুভূমিতে একটি হিথের মতো হবে, মরুভূমিতে একটি শুকনো এবং জনবসতিহীন জায়গায় বসবাস করবে, ভালতা দেখতে বা অনুভব করতে অক্ষম হবে সে সম্পর্কে কথা বলে।</w:t>
      </w:r>
    </w:p>
    <w:p/>
    <w:p>
      <w:r xmlns:w="http://schemas.openxmlformats.org/wordprocessingml/2006/main">
        <w:t xml:space="preserve">1. কীভাবে কঠিন সময়ে তৃপ্তি এবং শান্তি খুঁজে পাওয়া যায়</w:t>
      </w:r>
    </w:p>
    <w:p/>
    <w:p>
      <w:r xmlns:w="http://schemas.openxmlformats.org/wordprocessingml/2006/main">
        <w:t xml:space="preserve">2. প্রতিকূলতা কাটিয়ে ওঠা এবং নতুন শক্তি খুঁজে পাওয়া</w:t>
      </w:r>
    </w:p>
    <w:p/>
    <w:p>
      <w:r xmlns:w="http://schemas.openxmlformats.org/wordprocessingml/2006/main">
        <w:t xml:space="preserve">1. ইশাইয়া 41:17-18 - যখন দরিদ্র ও অভাবী লোকেরা জলের সন্ধান করে, কিন্তু সেখানে কেউ নেই, এবং তাদের জিভ তৃষ্ণার জন্য অলস, আমি প্রভু তাদের কথা শুনব, আমি ইস্রায়েলের ঈশ্বর তাদের পরিত্যাগ করব না।</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Jeremiah 17:7 ধন্য সেই ব্যক্তি যে সদাপ্রভুর উপর আস্থা রাখে এবং যার আশা সদাপ্রভু।</w:t>
      </w:r>
    </w:p>
    <w:p/>
    <w:p>
      <w:r xmlns:w="http://schemas.openxmlformats.org/wordprocessingml/2006/main">
        <w:t xml:space="preserve">প্রভুর উপর আস্থা রাখার আশীর্বাদ এবং তাকে আমাদের আশা হিসাবে থাকার।</w:t>
      </w:r>
    </w:p>
    <w:p/>
    <w:p>
      <w:r xmlns:w="http://schemas.openxmlformats.org/wordprocessingml/2006/main">
        <w:t xml:space="preserve">1: ঈশ্বরে আপনার আশা রাখুন</w:t>
      </w:r>
    </w:p>
    <w:p/>
    <w:p>
      <w:r xmlns:w="http://schemas.openxmlformats.org/wordprocessingml/2006/main">
        <w:t xml:space="preserve">2: আপনার আশীর্বাদের জন্য প্রভুর উপর নির্ভর করুন</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Jeremiah 17:8 কারণ সে হবে জলের ধারে রোপিত গাছের মতো, যে তার শিকড় নদীর ধারে ছড়িয়ে দেয়, এবং কখন তাপ আসে তা দেখতে পাবে না, কিন্তু তার পাতা সবুজ হবে; এবং খরার বছরে সাবধান হবে না, ফল দেওয়া থেকে বিরত থাকবে না।</w:t>
      </w:r>
    </w:p>
    <w:p/>
    <w:p>
      <w:r xmlns:w="http://schemas.openxmlformats.org/wordprocessingml/2006/main">
        <w:t xml:space="preserve">এই শ্লোকটি ব্যাখ্যা করে যে যারা প্রভুর উপর ভরসা করে তারা কঠিন সময়েও অবিচল থাকবে, জলের কাছে লাগানো গাছের মতো যা খরায় শুকিয়ে যায় না।</w:t>
      </w:r>
    </w:p>
    <w:p/>
    <w:p>
      <w:r xmlns:w="http://schemas.openxmlformats.org/wordprocessingml/2006/main">
        <w:t xml:space="preserve">1: কঠিন সময়ে অবিচল থাকুন</w:t>
      </w:r>
    </w:p>
    <w:p/>
    <w:p>
      <w:r xmlns:w="http://schemas.openxmlformats.org/wordprocessingml/2006/main">
        <w:t xml:space="preserve">2: প্রভুর বিধানের উপর আস্থা রাখা</w:t>
      </w:r>
    </w:p>
    <w:p/>
    <w:p>
      <w:r xmlns:w="http://schemas.openxmlformats.org/wordprocessingml/2006/main">
        <w:t xml:space="preserve">1: গীতসংহিতা 1:3 - তিনি জলের স্রোতে লাগানো একটি গাছের মতো যা তার মৌসুমে ফল দেয় এবং তার পাতা শুকিয়ে যায় না। তিনি সব যে আছে, তিনি prospers।</w:t>
      </w:r>
    </w:p>
    <w:p/>
    <w:p>
      <w:r xmlns:w="http://schemas.openxmlformats.org/wordprocessingml/2006/main">
        <w:t xml:space="preserve">2: Isaiah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Jeremiah 17:9 হৃদয় সব কিছুর উপরে ছলনাময়, এবং নিদারুণ দুষ্ট; কে তা জানতে পারে?</w:t>
      </w:r>
    </w:p>
    <w:p/>
    <w:p>
      <w:r xmlns:w="http://schemas.openxmlformats.org/wordprocessingml/2006/main">
        <w:t xml:space="preserve">হৃদয় অবিশ্বস্ত এবং দুষ্টতায় পূর্ণ, এটি বোঝা অসম্ভব।</w:t>
      </w:r>
    </w:p>
    <w:p/>
    <w:p>
      <w:r xmlns:w="http://schemas.openxmlformats.org/wordprocessingml/2006/main">
        <w:t xml:space="preserve">1. প্রতারক হৃদয়ের বিপদ - হিতোপদেশ 14:12</w:t>
      </w:r>
    </w:p>
    <w:p/>
    <w:p>
      <w:r xmlns:w="http://schemas.openxmlformats.org/wordprocessingml/2006/main">
        <w:t xml:space="preserve">2. আপনার নিজের হৃদয় থেকে সাবধান - Jeremiah 17:9-10</w:t>
      </w:r>
    </w:p>
    <w:p/>
    <w:p>
      <w:r xmlns:w="http://schemas.openxmlformats.org/wordprocessingml/2006/main">
        <w:t xml:space="preserve">1. হিতোপদেশ 14:12 - "এমন একটি পথ আছে যা একজন মানুষের কাছে সঠিক বলে মনে হয়, কিন্তু তার শেষটি মৃত্যুর পথ।"</w:t>
      </w:r>
    </w:p>
    <w:p/>
    <w:p>
      <w:r xmlns:w="http://schemas.openxmlformats.org/wordprocessingml/2006/main">
        <w:t xml:space="preserve">2. Jeremiah 17:10 - "আমি সদাপ্রভু হৃদয় অনুসন্ধান করি, আমি লাগাম চেষ্টা করি, এমনকি প্রত্যেক মানুষকে তার পথ অনুসারে এবং তার কাজের ফল অনুসারে দিতে পারি।"</w:t>
      </w:r>
    </w:p>
    <w:p/>
    <w:p>
      <w:r xmlns:w="http://schemas.openxmlformats.org/wordprocessingml/2006/main">
        <w:t xml:space="preserve">Jeremiah 17:10 আমি সদাপ্রভু হৃদয় অনুসন্ধান করি, আমি লাগাম পরীক্ষা করি, এমন কি প্রত্যেক মানুষকে তার পথ এবং তার কাজের ফল অনুসারে দিতে।</w:t>
      </w:r>
    </w:p>
    <w:p/>
    <w:p>
      <w:r xmlns:w="http://schemas.openxmlformats.org/wordprocessingml/2006/main">
        <w:t xml:space="preserve">ঈশ্বর হৃদয় অনুসন্ধান করেন এবং প্রতিটি মানুষের লাগাম পরীক্ষা করেন, তাদের কর্ম এবং তাদের শ্রমের ফল অনুসারে তাদের বিচার করেন।</w:t>
      </w:r>
    </w:p>
    <w:p/>
    <w:p>
      <w:r xmlns:w="http://schemas.openxmlformats.org/wordprocessingml/2006/main">
        <w:t xml:space="preserve">1. "ঈশ্বরের বিচার: আমাদের কর্মের পরিণতির সাথে বসবাস"</w:t>
      </w:r>
    </w:p>
    <w:p/>
    <w:p>
      <w:r xmlns:w="http://schemas.openxmlformats.org/wordprocessingml/2006/main">
        <w:t xml:space="preserve">2. "ঈশ্বরের সর্বজ্ঞতা: আমাদের অন্তর্নিহিত চিন্তাভাবনা এবং ইচ্ছাগুলি জানা"</w:t>
      </w:r>
    </w:p>
    <w:p/>
    <w:p>
      <w:r xmlns:w="http://schemas.openxmlformats.org/wordprocessingml/2006/main">
        <w:t xml:space="preserve">1. গীতসংহিতা 139:23-24 - হে ঈশ্বর, আমাকে অনুসন্ধান করুন এবং আমার হৃদয়কে জানুন; আমাকে পরীক্ষা কর, এবং আমার উদ্বেগ জান; আর দেখ আমার মধ্যে কোন দুষ্ট পথ আছে কি না, এবং আমাকে চিরস্থায়ী পথে চালনা কর।</w:t>
      </w:r>
    </w:p>
    <w:p/>
    <w:p>
      <w:r xmlns:w="http://schemas.openxmlformats.org/wordprocessingml/2006/main">
        <w:t xml:space="preserve">2. হিতোপদেশ 21:2 - একজন মানুষের প্রতিটি পথ তার নিজের দৃষ্টিতে সঠিক, কিন্তু প্রভু হৃদয়ের ওজন করেন।</w:t>
      </w:r>
    </w:p>
    <w:p/>
    <w:p>
      <w:r xmlns:w="http://schemas.openxmlformats.org/wordprocessingml/2006/main">
        <w:t xml:space="preserve">Jeremiah 17:11 তিতির যেমন ডিমের ওপর বসে থাকে, সেগুলি থেকে বের হয় না; তাই যে ধন-সম্পদ অর্জন করে, সঠিকভাবে নয়, সে তার দিনের মধ্যেই সেগুলি ছেড়ে দেবে, এবং তার শেষে হবে বোকা৷</w:t>
      </w:r>
    </w:p>
    <w:p/>
    <w:p>
      <w:r xmlns:w="http://schemas.openxmlformats.org/wordprocessingml/2006/main">
        <w:t xml:space="preserve">অনুচ্ছেদটি সতর্ক করে যে যারা সঠিক উপায় ব্যবহার না করে সম্পদ অর্জন করে তারা শেষ পর্যন্ত তা হারাবে এবং তাদের মূর্খ হবে।</w:t>
      </w:r>
    </w:p>
    <w:p/>
    <w:p>
      <w:r xmlns:w="http://schemas.openxmlformats.org/wordprocessingml/2006/main">
        <w:t xml:space="preserve">1. ধার্মিক উপায়ে অর্জিত সম্পদ চিরকাল স্থায়ী হবে</w:t>
      </w:r>
    </w:p>
    <w:p/>
    <w:p>
      <w:r xmlns:w="http://schemas.openxmlformats.org/wordprocessingml/2006/main">
        <w:t xml:space="preserve">2. অধার্মিক উপায়ে সম্পদ অর্জনের বোকামি</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হিতোপদেশ 13:11 - দ্রুত অর্জিত সম্পদ হ্রাস পাবে, কিন্তু যে কেউ অল্প অল্প করে সংগ্রহ করবে সে তা বৃদ্ধি করবে।</w:t>
      </w:r>
    </w:p>
    <w:p/>
    <w:p>
      <w:r xmlns:w="http://schemas.openxmlformats.org/wordprocessingml/2006/main">
        <w:t xml:space="preserve">Jeremiah 17:12 শুরু থেকে একটি মহিমান্বিত উচ্চ সিংহাসন হল আমাদের পবিত্র স্থান।</w:t>
      </w:r>
    </w:p>
    <w:p/>
    <w:p>
      <w:r xmlns:w="http://schemas.openxmlformats.org/wordprocessingml/2006/main">
        <w:t xml:space="preserve">ঈশ্বরের মহিমা প্রথম থেকেই দেখা যায় এবং তাঁর সিংহাসন হল পবিত্র স্থান।</w:t>
      </w:r>
    </w:p>
    <w:p/>
    <w:p>
      <w:r xmlns:w="http://schemas.openxmlformats.org/wordprocessingml/2006/main">
        <w:t xml:space="preserve">1. "গৌরবের শুরু: ঈশ্বরের সিংহাসনে আমাদের আশ্রয়"</w:t>
      </w:r>
    </w:p>
    <w:p/>
    <w:p>
      <w:r xmlns:w="http://schemas.openxmlformats.org/wordprocessingml/2006/main">
        <w:t xml:space="preserve">2. "উচ্চ সিংহাসন: যেখানে ঈশ্বরের অভয়ারণ্য শুরু হয়"</w:t>
      </w:r>
    </w:p>
    <w:p/>
    <w:p>
      <w:r xmlns:w="http://schemas.openxmlformats.org/wordprocessingml/2006/main">
        <w:t xml:space="preserve">1. গীতসংহিতা 62:7 - "ঈশ্বরের উপর আমার পরিত্রাণ এবং আমার মহিমা নির্ভর করে; আমার শক্তিশালী শিলা, আমার আশ্রয় ঈশ্বর।"</w:t>
      </w:r>
    </w:p>
    <w:p/>
    <w:p>
      <w:r xmlns:w="http://schemas.openxmlformats.org/wordprocessingml/2006/main">
        <w:t xml:space="preserve">2. গীতসংহিতা 9:9 - "প্রভু নিপীড়িতদের জন্য একটি দুর্গ, কষ্টের সময়ে একটি দুর্গ।"</w:t>
      </w:r>
    </w:p>
    <w:p/>
    <w:p>
      <w:r xmlns:w="http://schemas.openxmlformats.org/wordprocessingml/2006/main">
        <w:t xml:space="preserve">Jeremiah 17:13 হে সদাপ্রভু, ইস্রায়েলের আশা, যারা তোমাকে পরিত্যাগ করে তারা সকলে লজ্জিত হবে, এবং যারা আমাকে ছেড়ে চলে যাবে তারা পৃথিবীতে লেখা হবে, কারণ তারা জীবন্ত জলের ফোয়ারা মাবুদকে ত্যাগ করেছে।</w:t>
      </w:r>
    </w:p>
    <w:p/>
    <w:p>
      <w:r xmlns:w="http://schemas.openxmlformats.org/wordprocessingml/2006/main">
        <w:t xml:space="preserve">Jeremiah 17:13 তাদের লজ্জার কথা বলে যারা প্রভুকে পরিত্যাগ করে এবং তাঁর কাছ থেকে দূরে চলে যায়, কারণ তারা জীবন্ত জলের উত্স ত্যাগ করেছে।</w:t>
      </w:r>
    </w:p>
    <w:p/>
    <w:p>
      <w:r xmlns:w="http://schemas.openxmlformats.org/wordprocessingml/2006/main">
        <w:t xml:space="preserve">1. ত্যাগ করা প্রেমের লজ্জা: জীবন্ত জলের উত্স প্রত্যাখ্যান করা</w:t>
      </w:r>
    </w:p>
    <w:p/>
    <w:p>
      <w:r xmlns:w="http://schemas.openxmlformats.org/wordprocessingml/2006/main">
        <w:t xml:space="preserve">2. ঈশ্বরকে প্রত্যাখ্যান করার দীর্ঘস্থায়ী পরিণতি: পৃথিবীতে লেখা</w:t>
      </w:r>
    </w:p>
    <w:p/>
    <w:p>
      <w:r xmlns:w="http://schemas.openxmlformats.org/wordprocessingml/2006/main">
        <w:t xml:space="preserve">1. গীতসংহিতা 36:9 - আপনার সাথে জীবনের ঝর্ণা আছে; তোমার আলোতে আমরা আলো দেখি।</w:t>
      </w:r>
    </w:p>
    <w:p/>
    <w:p>
      <w:r xmlns:w="http://schemas.openxmlformats.org/wordprocessingml/2006/main">
        <w:t xml:space="preserve">2. Isaiah 58:11 - এবং প্রভু আপনাকে ক্রমাগত পথ দেখাবেন এবং পোড়া জায়গায় আপনার বাসনা পূর্ণ করবেন এবং আপনার হাড়গুলিকে শক্তিশালী করবেন; আর তুমি হবে জলযুক্ত বাগানের মত, জলের ঝর্ণার মত, যার জল শেষ হয় না।</w:t>
      </w:r>
    </w:p>
    <w:p/>
    <w:p>
      <w:r xmlns:w="http://schemas.openxmlformats.org/wordprocessingml/2006/main">
        <w:t xml:space="preserve">Jeremiah 17:14 হে সদাপ্রভু, আমাকে সুস্থ কর, আমি সুস্থ হব; আমাকে রক্ষা কর, আমি পরিত্রাণ পাব, কারণ তুমিই আমার প্রশংসা।</w:t>
      </w:r>
    </w:p>
    <w:p/>
    <w:p>
      <w:r xmlns:w="http://schemas.openxmlformats.org/wordprocessingml/2006/main">
        <w:t xml:space="preserve">এই উত্তরণ ঈশ্বরের কাছ থেকে নিরাময় এবং পরিত্রাণের জন্য একটি আবেদন.</w:t>
      </w:r>
    </w:p>
    <w:p/>
    <w:p>
      <w:r xmlns:w="http://schemas.openxmlformats.org/wordprocessingml/2006/main">
        <w:t xml:space="preserve">1. ঈশ্বরের উপর নির্ভর করা: প্রয়োজনের সময়ে প্রার্থনার শক্তি</w:t>
      </w:r>
    </w:p>
    <w:p/>
    <w:p>
      <w:r xmlns:w="http://schemas.openxmlformats.org/wordprocessingml/2006/main">
        <w:t xml:space="preserve">2. সমস্ত পরিস্থিতিতে ঈশ্বরের প্রশংসা করার আশীর্বাদ</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গীতসংহিতা 103:3 - যিনি আপনার সমস্ত পাপ ক্ষমা করেন; যিনি তোমার সমস্ত রোগ নিরাময় করেন।</w:t>
      </w:r>
    </w:p>
    <w:p/>
    <w:p>
      <w:r xmlns:w="http://schemas.openxmlformats.org/wordprocessingml/2006/main">
        <w:t xml:space="preserve">Jeremiah 17:15 দেখ, তারা আমাকে বলছে, সদাপ্রভুর বাক্য কোথায়? এটা এখন আসা যাক</w:t>
      </w:r>
    </w:p>
    <w:p/>
    <w:p>
      <w:r xmlns:w="http://schemas.openxmlformats.org/wordprocessingml/2006/main">
        <w:t xml:space="preserve">লোকে প্রশ্ন করছে প্রভুর বাণী কোথায়, দাবি করছে এখনই এসেছে।</w:t>
      </w:r>
    </w:p>
    <w:p/>
    <w:p>
      <w:r xmlns:w="http://schemas.openxmlformats.org/wordprocessingml/2006/main">
        <w:t xml:space="preserve">1. প্রভুর সময়ের উপর আস্থা রাখা - Jeremiah 17:15</w:t>
      </w:r>
    </w:p>
    <w:p/>
    <w:p>
      <w:r xmlns:w="http://schemas.openxmlformats.org/wordprocessingml/2006/main">
        <w:t xml:space="preserve">2. প্রভুর বাক্যে সান্ত্বনা নেওয়া - Jeremiah 17:15</w:t>
      </w:r>
    </w:p>
    <w:p/>
    <w:p>
      <w:r xmlns:w="http://schemas.openxmlformats.org/wordprocessingml/2006/main">
        <w:t xml:space="preserve">1. গীতসংহিতা 37:39 - কিন্তু ধার্মিকদের পরিত্রাণ সদাপ্রভুর কাছ থেকে; তিনিই বিপদের সময় তাদের শক্তি।</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Jeremiah 17:16 আমার জন্য, আমি তোমাকে অনুসরণ করার জন্য একজন যাজক হতে তাড়াহুড়ো করিনি; আমি দুঃখজনক দিনও কামনা করিনি; তুমি জানো: আমার ঠোঁট থেকে যা বের হয়েছিল তা তোমার সামনেই ছিল।</w:t>
      </w:r>
    </w:p>
    <w:p/>
    <w:p>
      <w:r xmlns:w="http://schemas.openxmlformats.org/wordprocessingml/2006/main">
        <w:t xml:space="preserve">যিরমিয় কঠিন সময় সত্ত্বেও ঈশ্বরের প্রতি তার বিশ্বস্ততা নিশ্চিত করে, নিশ্চিত করে যে তার কথা ঈশ্বরের সামনে সত্য এবং সঠিক ছিল।</w:t>
      </w:r>
    </w:p>
    <w:p/>
    <w:p>
      <w:r xmlns:w="http://schemas.openxmlformats.org/wordprocessingml/2006/main">
        <w:t xml:space="preserve">1. ঈশ্বরের বিশ্বস্ততা: কঠিন সময়ে বিশ্বাস করতে শেখা</w:t>
      </w:r>
    </w:p>
    <w:p/>
    <w:p>
      <w:r xmlns:w="http://schemas.openxmlformats.org/wordprocessingml/2006/main">
        <w:t xml:space="preserve">2. সত্য কথার শক্তি: কীভাবে আমাদের শব্দগুলি আমাদের বিশ্বাসকে প্রতিফলিত করে</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জন 8:32 - "এবং আপনি সত্য জানতে পারবেন, এবং সত্য আপনাকে মুক্ত করবে।"</w:t>
      </w:r>
    </w:p>
    <w:p/>
    <w:p>
      <w:r xmlns:w="http://schemas.openxmlformats.org/wordprocessingml/2006/main">
        <w:t xml:space="preserve">Jeremiah 17:17 আমার কাছে আতঙ্কিত হও না, মন্দ দিনে তুমিই আমার আশা।</w:t>
      </w:r>
    </w:p>
    <w:p/>
    <w:p>
      <w:r xmlns:w="http://schemas.openxmlformats.org/wordprocessingml/2006/main">
        <w:t xml:space="preserve">যিরমিয় ঈশ্বরের কাছে অনুরোধ করে যেন তার কাছে ভয় না পায়, বরং সমস্যার সময়ে তার আশা হয়।</w:t>
      </w:r>
    </w:p>
    <w:p/>
    <w:p>
      <w:r xmlns:w="http://schemas.openxmlformats.org/wordprocessingml/2006/main">
        <w:t xml:space="preserve">1. কঠিন সময়ে আশা: ঈশ্বরের মধ্যে শক্তি এবং সমর্থন খোঁজা</w:t>
      </w:r>
    </w:p>
    <w:p/>
    <w:p>
      <w:r xmlns:w="http://schemas.openxmlformats.org/wordprocessingml/2006/main">
        <w:t xml:space="preserve">2. অজানা ভয় কাটিয়ে ওঠা: ঈশ্বরে বিশ্বাস করতে শেখা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Jeremiah 17:18 যারা আমাকে তাড়না করে তারা বিব্রত হউক, কিন্তু আমাকে লজ্জিত না করুক; তারা হতাশ হোক, কিন্তু আমাকে হতাশ না করুক: তাদের উপর মন্দের দিন আনুক, এবং তাদের দ্বিগুণ ধ্বংস দিয়ে ধ্বংস কর।</w:t>
      </w:r>
    </w:p>
    <w:p/>
    <w:p>
      <w:r xmlns:w="http://schemas.openxmlformats.org/wordprocessingml/2006/main">
        <w:t xml:space="preserve">যিরমিয় তার নিপীড়কদের বিভ্রান্ত ও হতাশ হওয়ার জন্য প্রার্থনা করে এবং ঈশ্বরের কাছে তাদের দ্বিগুণ ধ্বংসের সাথে বিচার আনতে বলে।</w:t>
      </w:r>
    </w:p>
    <w:p/>
    <w:p>
      <w:r xmlns:w="http://schemas.openxmlformats.org/wordprocessingml/2006/main">
        <w:t xml:space="preserve">1. নিপীড়নের বিপদ: যিরমিয় থেকে একটি সতর্কবাণী</w:t>
      </w:r>
    </w:p>
    <w:p/>
    <w:p>
      <w:r xmlns:w="http://schemas.openxmlformats.org/wordprocessingml/2006/main">
        <w:t xml:space="preserve">2. প্রার্থনার শক্তি: Jeremiah এর উদাহরণ</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গীতসংহিতা 37:7-8 -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Jeremiah 17:19 সদাপ্রভু আমাকে এই কথা কহিলেন; যাও এবং লোকসন্তানদের দ্বারে দাঁড়াও, যেখান দিয়ে যিহূদার রাজারা প্রবেশ করে এবং যে দ্বারা তারা বাইরে যায় এবং জেরুজালেমের সমস্ত ফটকগুলিতে।</w:t>
      </w:r>
    </w:p>
    <w:p/>
    <w:p>
      <w:r xmlns:w="http://schemas.openxmlformats.org/wordprocessingml/2006/main">
        <w:t xml:space="preserve">সদাপ্রভু যিরমিয়কে নির্দেশ দিয়েছিলেন যে গিয়ে জেরুজালেমের দরজায় দাঁড়িয়ে যিহূদার রাজাদের এবং সমস্ত লোকদের কাছে ঈশ্বরের বার্তা ঘোষণা করতে।</w:t>
      </w:r>
    </w:p>
    <w:p/>
    <w:p>
      <w:r xmlns:w="http://schemas.openxmlformats.org/wordprocessingml/2006/main">
        <w:t xml:space="preserve">1. আনুগত্যের শক্তি: কিভাবে আমরা ঈশ্বরের বাধ্য হওয়ার সুফল পেতে পারি</w:t>
      </w:r>
    </w:p>
    <w:p/>
    <w:p>
      <w:r xmlns:w="http://schemas.openxmlformats.org/wordprocessingml/2006/main">
        <w:t xml:space="preserve">2. ঈশ্বরের বার্তা ঘোষণার গুরুত্ব: কেন আমাদের প্রভুর বাক্য ছড়িয়ে দিতে হবে</w:t>
      </w:r>
    </w:p>
    <w:p/>
    <w:p>
      <w:r xmlns:w="http://schemas.openxmlformats.org/wordprocessingml/2006/main">
        <w:t xml:space="preserve">1. Deuteronomy 11:26-28 - "দেখুন, আমি আজ তোমাদের সামনে একটি আশীর্বাদ ও অভিশাপ রাখছি: আশীর্বাদ, যদি তোমরা তোমাদের প্রভু ঈশ্বরের আদেশ পালন কর, যা আমি আজ তোমাদেরকে আদেশ করি এবং অভিশাপ, যদি তোমরা তোমরা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যে জিনিসের জন্য আমি এটি পাঠিয়েছি তাতে সফল হবে।</w:t>
      </w:r>
    </w:p>
    <w:p/>
    <w:p>
      <w:r xmlns:w="http://schemas.openxmlformats.org/wordprocessingml/2006/main">
        <w:t xml:space="preserve">Jeremiah 17:20 এবং তাদের বল, হে যিহূদার রাজারা, সমস্ত যিহূদার এবং জেরুজালেমের সমস্ত বাসিন্দারা, যারা এই দরজা দিয়ে প্রবেশ করে, সদাপ্রভুর বাক্য শোন।</w:t>
      </w:r>
    </w:p>
    <w:p/>
    <w:p>
      <w:r xmlns:w="http://schemas.openxmlformats.org/wordprocessingml/2006/main">
        <w:t xml:space="preserve">ঈশ্বর যিহূদার রাজাদের, সমস্ত যিহূদা এবং জেরুজালেমের সমস্ত বাসিন্দাদের সাথে কথা বলছেন, তাদের তাঁর কথা শোনার জন্য সতর্ক করেছেন।</w:t>
      </w:r>
    </w:p>
    <w:p/>
    <w:p>
      <w:r xmlns:w="http://schemas.openxmlformats.org/wordprocessingml/2006/main">
        <w:t xml:space="preserve">1. ঈশ্বরে বিশ্বাস করুন, নিজের উপর নয়</w:t>
      </w:r>
    </w:p>
    <w:p/>
    <w:p>
      <w:r xmlns:w="http://schemas.openxmlformats.org/wordprocessingml/2006/main">
        <w:t xml:space="preserve">2. বাধ্যতা শক্তি</w:t>
      </w:r>
    </w:p>
    <w:p/>
    <w:p>
      <w:r xmlns:w="http://schemas.openxmlformats.org/wordprocessingml/2006/main">
        <w:t xml:space="preserve">1.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Deuteronomy 28:1-2 এবং এটা ঘটবে, যদি তুমি অধ্যবসায়ের সাথে তোমার ঈশ্বর সদাপ্রভুর রব শোন, তোমার ঈশ্বর সদাপ্রভুর যে সমস্ত আজ্ঞা আমি তোমাকে আজ দিচ্ছি তা পালন করতে ও পালন করতে হবে। পৃথিবীর সমস্ত জাতির উপরে তোমাকে উচ্চে স্থাপন করুন।</w:t>
      </w:r>
    </w:p>
    <w:p/>
    <w:p>
      <w:r xmlns:w="http://schemas.openxmlformats.org/wordprocessingml/2006/main">
        <w:t xml:space="preserve">Jeremiah 17:21 সদাপ্রভু এই কথা কহেন; তোমরা সাবধান হও, বিশ্রামবারে কোন ভার বহন করো না এবং জেরুজালেমের দরজা দিয়ে ভিতরে প্রবেশ করো না৷</w:t>
      </w:r>
    </w:p>
    <w:p/>
    <w:p>
      <w:r xmlns:w="http://schemas.openxmlformats.org/wordprocessingml/2006/main">
        <w:t xml:space="preserve">প্রভু তাঁর লোকেদের সাবধানতা অবলম্বন করতে এবং বিশ্রামবারে বোঝা বহন করে বা জেরুজালেমের ফটকের মধ্যে নিয়ে এসে নিজেদের বোঝা না করার আদেশ দেন।</w:t>
      </w:r>
    </w:p>
    <w:p/>
    <w:p>
      <w:r xmlns:w="http://schemas.openxmlformats.org/wordprocessingml/2006/main">
        <w:t xml:space="preserve">1. সাবাথের গুরুত্ব: একটি বাইবেলের দৃষ্টিকোণ</w:t>
      </w:r>
    </w:p>
    <w:p/>
    <w:p>
      <w:r xmlns:w="http://schemas.openxmlformats.org/wordprocessingml/2006/main">
        <w:t xml:space="preserve">2. বিশ্রামবারকে পবিত্র রাখা: একটি সংক্ষিপ্ত বিবরণ</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Isaiah 58:13-14 - আপনি যদি বিশ্রামবার ভঙ্গ করা থেকে এবং আমার পবিত্র দিনে আপনার ইচ্ছামত কাজ করা থেকে বিরত থাকেন, যদি আপনি বিশ্রামবারকে আনন্দদায়ক এবং প্রভুর পবিত্র দিনটিকে সম্মানজনক বলে থাকেন এবং যদি আপনি এটিকে সম্মান করেন নিজের পথে না চলুন এবং আপনার ইচ্ছামত কাজ না করুন বা অযথা কথা বলবেন না, তাহলে আপনি প্রভুতে আপনার আনন্দ পাবেন।</w:t>
      </w:r>
    </w:p>
    <w:p/>
    <w:p>
      <w:r xmlns:w="http://schemas.openxmlformats.org/wordprocessingml/2006/main">
        <w:t xml:space="preserve">Jeremiah 17:22 বিশ্রামবারে তোমাদের বাড়ীর কোন ভার বহন করিও না, কোন কাজও করিও না, কিন্তু বিশ্রামবারকে পবিত্র কর, যেমন আমি তোমাদের পূর্বপুরুষদের আজ্ঞা করিয়াছিলাম।</w:t>
      </w:r>
    </w:p>
    <w:p/>
    <w:p>
      <w:r xmlns:w="http://schemas.openxmlformats.org/wordprocessingml/2006/main">
        <w:t xml:space="preserve">ঈশ্বর আমাদের বিশ্রাম এবং বিশ্রামবার সম্মান করার আদেশ দেন।</w:t>
      </w:r>
    </w:p>
    <w:p/>
    <w:p>
      <w:r xmlns:w="http://schemas.openxmlformats.org/wordprocessingml/2006/main">
        <w:t xml:space="preserve">1. বিশ্রামবার বিশ্রামের শক্তি: এটি আজ আমাদের কাছে কী বোঝায়</w:t>
      </w:r>
    </w:p>
    <w:p/>
    <w:p>
      <w:r xmlns:w="http://schemas.openxmlformats.org/wordprocessingml/2006/main">
        <w:t xml:space="preserve">2. আনুগত্য জীবনযাপন: বিশ্রামবার পবিত্র রাখা</w:t>
      </w:r>
    </w:p>
    <w:p/>
    <w:p>
      <w:r xmlns:w="http://schemas.openxmlformats.org/wordprocessingml/2006/main">
        <w:t xml:space="preserve">1. Exodus 20: 8-11 - বিশ্রামবারের দিনটি মনে রাখবেন, এটিকে পবিত্র রাখতে।</w:t>
      </w:r>
    </w:p>
    <w:p/>
    <w:p>
      <w:r xmlns:w="http://schemas.openxmlformats.org/wordprocessingml/2006/main">
        <w:t xml:space="preserve">2. ম্যাথু 11:28-30- আমার কাছে এস, তোমরা যারা পরিশ্রম কর এবং ভারাক্রান্ত, আমি তোমাদের বিশ্রাম দেব।</w:t>
      </w:r>
    </w:p>
    <w:p/>
    <w:p>
      <w:r xmlns:w="http://schemas.openxmlformats.org/wordprocessingml/2006/main">
        <w:t xml:space="preserve">Jeremiah 17:23 কিন্তু তারা আজ্ঞা পালন করল না, কানও দিল না, বরং তাদের ঘাড় শক্ত করল, যাতে তারা শুনতে না পায় বা নির্দেশ না পায়।</w:t>
      </w:r>
    </w:p>
    <w:p/>
    <w:p>
      <w:r xmlns:w="http://schemas.openxmlformats.org/wordprocessingml/2006/main">
        <w:t xml:space="preserve">লোকেরা ঈশ্বরের অবাধ্য হয়েছিল এবং তাঁর নির্দেশ শুনতে অস্বীকার করেছিল।</w:t>
      </w:r>
    </w:p>
    <w:p/>
    <w:p>
      <w:r xmlns:w="http://schemas.openxmlformats.org/wordprocessingml/2006/main">
        <w:t xml:space="preserve">1. অবাধ্যতার বিপদ - কীভাবে ঈশ্বরের কণ্ঠ থেকে মুখ ফিরিয়ে নেওয়া ধ্বংসের দিকে নিয়ে যেতে পারে।</w:t>
      </w:r>
    </w:p>
    <w:p/>
    <w:p>
      <w:r xmlns:w="http://schemas.openxmlformats.org/wordprocessingml/2006/main">
        <w:t xml:space="preserve">2. আনুগত্যের শক্তি - ঈশ্বরের ইচ্ছা অনুসরণ করা আমাদের জীবনকে কীভাবে আশীর্বাদ করে তা বোঝা।</w:t>
      </w:r>
    </w:p>
    <w:p/>
    <w:p>
      <w:r xmlns:w="http://schemas.openxmlformats.org/wordprocessingml/2006/main">
        <w:t xml:space="preserve">1. হিতোপদেশ 14:12 - "এমন একটি পথ আছে যা একজন মানুষের কাছে সঠিক বলে মনে হয়, কিন্তু তার শেষ হল মৃত্যুর পথ।"</w:t>
      </w:r>
    </w:p>
    <w:p/>
    <w:p>
      <w:r xmlns:w="http://schemas.openxmlformats.org/wordprocessingml/2006/main">
        <w:t xml:space="preserve">2. দ্বিতীয় বিবরণ 28: 1-2 - "এবং যদি আপনি বিশ্বস্তভাবে আপনার ঈশ্বর সদাপ্রভুর রব মেনে চলেন, আমি আজ তোমাকে যে আদেশ দিচ্ছি তা পালন করতে সতর্কতার সাথে, তোমার ঈশ্বর সদাপ্রভু তোমাকে সমস্ত জাতির উপরে উচ্চ স্থান দেবেন। পৃথিবী।"</w:t>
      </w:r>
    </w:p>
    <w:p/>
    <w:p>
      <w:r xmlns:w="http://schemas.openxmlformats.org/wordprocessingml/2006/main">
        <w:t xml:space="preserve">Jeremiah 17:24 আর এটা ঘটবে, যদি তোমরা অধ্যবসায়ের সঙ্গে আমার কথা শোন, সদাপ্রভু বলছেন, বিশ্রামবারে এই শহরের দরজা দিয়ে কোন বোঝা আনতে হবে না, কিন্তু বিশ্রামবারকে পবিত্র করবে, সেখানে কোন কাজ করবে না।</w:t>
      </w:r>
    </w:p>
    <w:p/>
    <w:p>
      <w:r xmlns:w="http://schemas.openxmlformats.org/wordprocessingml/2006/main">
        <w:t xml:space="preserve">ঈশ্বর তাঁর লোকেদেরকে বিশ্রামবার পালন করার আদেশ দেন নগরের দরজা দিয়ে কোনো বোঝা আনা থেকে বিরত থেকে এবং বিশ্রামবারে কাজ বন্ধ করে দিয়ে।</w:t>
      </w:r>
    </w:p>
    <w:p/>
    <w:p>
      <w:r xmlns:w="http://schemas.openxmlformats.org/wordprocessingml/2006/main">
        <w:t xml:space="preserve">1. সত্যিকারের পবিত্রতা: প্রভুর দিনকে পবিত্র রাখা</w:t>
      </w:r>
    </w:p>
    <w:p/>
    <w:p>
      <w:r xmlns:w="http://schemas.openxmlformats.org/wordprocessingml/2006/main">
        <w:t xml:space="preserve">2. ঈশ্বরের আদেশে বিশ্রাম খোঁজা</w:t>
      </w:r>
    </w:p>
    <w:p/>
    <w:p>
      <w:r xmlns:w="http://schemas.openxmlformats.org/wordprocessingml/2006/main">
        <w:t xml:space="preserve">1. ইশাইয়া 58:13-14 - "যদি আপনি বিশ্রামবার থেকে আপনার পা ফিরিয়ে দেন, আমার পবিত্র দিনে আপনার খুশি করা থেকে, এবং বিশ্রামবারকে আনন্দদায়ক এবং প্রভুর পবিত্র দিনটিকে সম্মানজনক বলুন; যদি আপনি এটিকে সম্মান করেন তবে না নিজের পথে যাওয়া, বা নিজের আনন্দের খোঁজে, বা অলসভাবে কথা বলা"</w:t>
      </w:r>
    </w:p>
    <w:p/>
    <w:p>
      <w:r xmlns:w="http://schemas.openxmlformats.org/wordprocessingml/2006/main">
        <w:t xml:space="preserve">2. Exodus 20:8-11 - "বিশ্রামবারের দিনটিকে পবিত্র রাখার জন্য মনে রেখো৷ ছয়দিন তোমরা পরিশ্রম করবে এবং তোমাদের সমস্ত কাজ করবে, কিন্তু সপ্তম দিনটি তোমাদের ঈশ্বর সদাপ্রভুর জন্য একটি বিশ্রামবার৷ তুমি, তোমার ছেলে, তোমার মেয়ে, তোমার দাস, বা তোমার দাসী, বা তোমার গবাদি পশু, অথবা তোমার ফটকের মধ্যে যে প্রবাসী, সে যে কোন কাজ কর, কারণ ছয় দিনে সদাপ্রভু স্বর্গ ও পৃথিবী, সমুদ্র, এবং তাদের মধ্যে যা কিছু আছে, এবং সপ্তম দিনে বিশ্রাম নিল৷ তাই প্রভু বিশ্রামবারকে আশীর্বাদ করলেন এবং পবিত্র করলেন৷'</w:t>
      </w:r>
    </w:p>
    <w:p/>
    <w:p>
      <w:r xmlns:w="http://schemas.openxmlformats.org/wordprocessingml/2006/main">
        <w:t xml:space="preserve">Jeremiah 17:25 তখন দায়ূদের সিংহাসনে বসে থাকা রাজারা ও রাজপুত্ররা রথে ও ঘোড়ায় চড়ে এই শহরের ফটক দিয়ে প্রবেশ করবে, তারা এবং তাদের শাসনকর্তারা, যিহূদার লোকেরা এবং জেরুজালেমের বাসিন্দারা। শহর চিরকাল থাকবে।</w:t>
      </w:r>
    </w:p>
    <w:p/>
    <w:p>
      <w:r xmlns:w="http://schemas.openxmlformats.org/wordprocessingml/2006/main">
        <w:t xml:space="preserve">যিরমিয় ভবিষ্যদ্বাণী করেন যে জেরুজালেম চিরকাল থাকবে এবং ডেভিডের সিংহাসনে বসে থাকা রাজা ও রাজকুমাররা সেখানে প্রবেশ করবে।</w:t>
      </w:r>
    </w:p>
    <w:p/>
    <w:p>
      <w:r xmlns:w="http://schemas.openxmlformats.org/wordprocessingml/2006/main">
        <w:t xml:space="preserve">1. ঈশ্বরের অটল রাজ্য</w:t>
      </w:r>
    </w:p>
    <w:p/>
    <w:p>
      <w:r xmlns:w="http://schemas.openxmlformats.org/wordprocessingml/2006/main">
        <w:t xml:space="preserve">2. ঈশ্বরের প্রতিশ্রুতির অপরিবর্তনীয় প্রকৃতি</w:t>
      </w:r>
    </w:p>
    <w:p/>
    <w:p>
      <w:r xmlns:w="http://schemas.openxmlformats.org/wordprocessingml/2006/main">
        <w:t xml:space="preserve">1. গীতসংহিতা 125:1 - "যারা প্রভুতে বিশ্বাস করে তারা সিয়োন পর্বতের মতো, যা সরানো যায় না, কিন্তু চিরকাল থাকে।"</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Jeremiah 17:26 এবং তারা যিহূদার শহরগুলি থেকে, জেরুজালেমের আশেপাশের জায়গাগুলি থেকে, বিন্যামীনের দেশ থেকে, সমতল থেকে, পর্বত থেকে এবং দক্ষিণ থেকে হোমবলি ও বলি নিয়ে আসবে, মাংসের নৈবেদ্য, ধূপ এবং প্রভুর মন্দিরের উদ্দেশ্যে প্রশংসার বলি আনবে|</w:t>
      </w:r>
    </w:p>
    <w:p/>
    <w:p>
      <w:r xmlns:w="http://schemas.openxmlformats.org/wordprocessingml/2006/main">
        <w:t xml:space="preserve">যিহূদা, জেরুজালেম, বিন্যামীন, সমতল, পর্বত এবং দক্ষিণের লোকেরা প্রভুর মন্দিরে হোমবলি, বলি, মাংসের নৈবেদ্য, ধূপ এবং প্রশংসার বলি নিয়ে আসবে৷</w:t>
      </w:r>
    </w:p>
    <w:p/>
    <w:p>
      <w:r xmlns:w="http://schemas.openxmlformats.org/wordprocessingml/2006/main">
        <w:t xml:space="preserve">1. প্রশংসার শক্তি: কিভাবে ত্যাগ এবং কৃতজ্ঞতা আমাদের ঈশ্বরের কাছাকাছি নিয়ে আসে</w:t>
      </w:r>
    </w:p>
    <w:p/>
    <w:p>
      <w:r xmlns:w="http://schemas.openxmlformats.org/wordprocessingml/2006/main">
        <w:t xml:space="preserve">2. আনুগত্যের আশীর্বাদ: কেন আমাদের ঈশ্বরের আদেশ অনুসরণ করা উচিত</w:t>
      </w:r>
    </w:p>
    <w:p/>
    <w:p>
      <w:r xmlns:w="http://schemas.openxmlformats.org/wordprocessingml/2006/main">
        <w:t xml:space="preserve">1. হিব্রু 13:15 - তার মাধ্যমে আমরা ক্রমাগত ঈশ্বরের প্রশংসার উৎসর্গ করি, অর্থাৎ, ঠোঁটের ফল যা তাঁর নাম স্বীকার করে।</w:t>
      </w:r>
    </w:p>
    <w:p/>
    <w:p>
      <w:r xmlns:w="http://schemas.openxmlformats.org/wordprocessingml/2006/main">
        <w:t xml:space="preserve">2. গীতসংহিতা 96:8 - প্রভুকে তাঁর নামের কারণে মহিমা স্বীকার করুন; একটি নৈবেদ্য আনুন এবং তার আদালতে আসা.</w:t>
      </w:r>
    </w:p>
    <w:p/>
    <w:p>
      <w:r xmlns:w="http://schemas.openxmlformats.org/wordprocessingml/2006/main">
        <w:t xml:space="preserve">Jeremiah 17:27 কিন্তু তোমরা যদি বিশ্রামবারকে পবিত্র করার জন্য আমার কথা না শোনো, এবং ভার বহন না কর, এমনকি বিশ্রামবারে জেরুজালেমের দরজায় প্রবেশ না কর; তাহলে আমি তার দরজায় আগুন জ্বালিয়ে দেব এবং তা জেরুজালেমের প্রাসাদগুলোকে গ্রাস করবে এবং তা নিভবে না।</w:t>
      </w:r>
    </w:p>
    <w:p/>
    <w:p>
      <w:r xmlns:w="http://schemas.openxmlformats.org/wordprocessingml/2006/main">
        <w:t xml:space="preserve">ঈশ্বর লোকেদের বিশ্রামবারকে পবিত্র রাখার জন্য সতর্ক করেন অন্যথায় তারা জেরুজালেমের প্রাসাদগুলিকে গ্রাস করবে এমন আগুনের পরিণতি ভোগ করবে।</w:t>
      </w:r>
    </w:p>
    <w:p/>
    <w:p>
      <w:r xmlns:w="http://schemas.openxmlformats.org/wordprocessingml/2006/main">
        <w:t xml:space="preserve">1. বিশ্রামবারকে পবিত্র রাখার গুরুত্ব</w:t>
      </w:r>
    </w:p>
    <w:p/>
    <w:p>
      <w:r xmlns:w="http://schemas.openxmlformats.org/wordprocessingml/2006/main">
        <w:t xml:space="preserve">2. ঈশ্বরের অবাধ্যতার পরিণতি</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Jeremiah 17:22-23 - যে ব্যক্তি বিশ্রামবারকে পবিত্র রাখার জন্য প্রভুর আদেশ পালন করে না তার উপর অভিশাপ।</w:t>
      </w:r>
    </w:p>
    <w:p/>
    <w:p/>
    <w:p>
      <w:r xmlns:w="http://schemas.openxmlformats.org/wordprocessingml/2006/main">
        <w:t xml:space="preserve">যিরমিয় অধ্যায় 18 ঈশ্বরের সার্বভৌমত্ব, জাতি গঠনের তার ক্ষমতা এবং অনুতাপের গুরুত্ব বোঝাতে একজন কুমোর এবং কাদামাটির রূপক ব্যবহার করে।</w:t>
      </w:r>
    </w:p>
    <w:p/>
    <w:p>
      <w:r xmlns:w="http://schemas.openxmlformats.org/wordprocessingml/2006/main">
        <w:t xml:space="preserve">1ম অনুচ্ছেদ: ঈশ্বর যিরমিয়কে কুমোরের বাড়িতে যাওয়ার নির্দেশ দেন (জেরিমিয়া 18:1-4)। সেখানে তিনি একজন কুমোরকে চাকায় মাটি দিয়ে কাজ করতে দেখেছেন। যে পাত্রটি তৈরি হয় তা বিকৃত হয়ে যায়, তাই কুমোর তার ইচ্ছা অনুসারে এটিকে অন্য পাত্রে পরিণত করে।</w:t>
      </w:r>
    </w:p>
    <w:p/>
    <w:p>
      <w:r xmlns:w="http://schemas.openxmlformats.org/wordprocessingml/2006/main">
        <w:t xml:space="preserve">২য় অনুচ্ছেদ: ঈশ্বর কুমোর এবং মাটির রূপকের তাৎপর্য ব্যাখ্যা করেছেন (জেরিমিয়া 18:5-10)। তিনি ঘোষণা করেন যে একজন কুমোরের যেমন তার সৃষ্টির উপর কর্তৃত্ব রয়েছে, তেমনি জাতির উপর তার কর্তৃত্ব রয়েছে। যদি কোন জাতি মন্দ কাজ থেকে দূরে সরে যায়, তবে তিনি তাদের উপর বিপর্যয় ডেকে আনবেন না। বিপরীতভাবে, যদি একটি জাতি দুষ্টতা অব্যাহত রাখে, তিনি তাদের উপর বিচার আনবেন।</w:t>
      </w:r>
    </w:p>
    <w:p/>
    <w:p>
      <w:r xmlns:w="http://schemas.openxmlformats.org/wordprocessingml/2006/main">
        <w:t xml:space="preserve">3য় অনুচ্ছেদ: ঈশ্বর বিশেষভাবে যিহূদার অবাধ্যতা সম্পর্কে বলেন (জেরিমিয়া 18:11-17)। তিনি সতর্ক করেছেন যে তাদের ক্রমাগত বিদ্রোহ বিপর্যয়ের দিকে নিয়ে যাবে। লোকেরা যিরমিয়ের বিরুদ্ধে ষড়যন্ত্র করে এবং তার সতর্কবাণী শুনতে অস্বীকার করে। ফলস্বরূপ, তারা ধ্বংসের সম্মুখীন হবে এবং একটি আতঙ্কের বস্তুতে পরিণত হবে।</w:t>
      </w:r>
    </w:p>
    <w:p/>
    <w:p>
      <w:r xmlns:w="http://schemas.openxmlformats.org/wordprocessingml/2006/main">
        <w:t xml:space="preserve">4র্থ অনুচ্ছেদ: Jeremiah যারা তার বিরোধিতা করে তাদের বিরুদ্ধে ন্যায়বিচারের জন্য আবেদন করে (জেরিমিয়া 18:18-23)। তিনি ঈশ্বরের কাছে তাদের প্রতিশোধ নিতে বলেন যারা ঈশ্বরের বার্তা ঘোষণা করার ক্ষেত্রে বিশ্বস্ত থাকাকালীন তার ক্ষতি করতে চায়। যিরমিয় ঈশ্বরের ধার্মিকতার উপর তার আস্থা প্রকাশ করে এবং তার শত্রুদের বিরুদ্ধে প্রতিশোধ নেওয়ার আহ্বান জানায়।</w:t>
      </w:r>
    </w:p>
    <w:p/>
    <w:p>
      <w:r xmlns:w="http://schemas.openxmlformats.org/wordprocessingml/2006/main">
        <w:t xml:space="preserve">সংক্ষেপে,</w:t>
      </w:r>
    </w:p>
    <w:p>
      <w:r xmlns:w="http://schemas.openxmlformats.org/wordprocessingml/2006/main">
        <w:t xml:space="preserve">যিরমিয়ের আঠারো অধ্যায় ঈশ্বরের সার্বভৌমত্ব, জাতি গঠনের তার ক্ষমতা এবং অনুতাপের গুরুত্বকে চিত্রিত করার জন্য একটি কুমোর এবং কাদামাটির রূপক ব্যবহার করে। ঈশ্বর নিজেকে একজন কুমারের সাথে তুলনা করেন যিনি তার ইচ্ছা অনুযায়ী পাত্রগুলিকে নতুন আকার দিতে পারেন। তিনি জাতির উপর তার কর্তৃত্বের উপর জোর দেন, ঘোষণা করেন যে তাদের ভাগ্য তাদের কর্মের উপর নির্ভর করে। অনুতাপ করুণার দিকে পরিচালিত করতে পারে, যখন অবিরাম দুষ্টতা বিচার নিয়ে আসে। ঈশ্বর বিশেষভাবে যিহূদার অবাধ্যতাকে সম্বোধন করেন, আসন্ন বিপর্যয় সম্পর্কে তাদের সতর্ক করেন। লোকেরা জেরেমিয়ার সতর্কবাণী প্রত্যাখ্যান করে এবং ফলস্বরূপ ধ্বংসের মুখোমুখি হয়। বিরোধিতার মধ্যে, যিরমিয় ন্যায়বিচারের জন্য আবেদন করে এবং ঈশ্বরের ধার্মিকতার উপর আস্থা প্রকাশ করে। তিনি তাঁর শত্রুদের বিরুদ্ধে প্রতিশোধ নেওয়ার আহ্বান জানান এবং ঈশ্বরের বার্তা প্রদানে বিশ্বস্ত থাকেন। অধ্যায়টি ঐশ্বরিক সার্বভৌমত্ব এবং জাতির মধ্যে অনুতাপের প্রয়োজনীয়তা উভয়ই তুলে ধরে।</w:t>
      </w:r>
    </w:p>
    <w:p/>
    <w:p>
      <w:r xmlns:w="http://schemas.openxmlformats.org/wordprocessingml/2006/main">
        <w:t xml:space="preserve">Jeremiah 18:1 সদাপ্রভুর কাছ থেকে যে বাণী যিরমিয়ের কাছে এসেছিল,</w:t>
      </w:r>
    </w:p>
    <w:p/>
    <w:p>
      <w:r xmlns:w="http://schemas.openxmlformats.org/wordprocessingml/2006/main">
        <w:t xml:space="preserve">ঈশ্বর যিরমিয়ের সাথে কথা বলেন এবং লোকেদের জন্য তাকে একটি বার্তা দেন।</w:t>
      </w:r>
    </w:p>
    <w:p/>
    <w:p>
      <w:r xmlns:w="http://schemas.openxmlformats.org/wordprocessingml/2006/main">
        <w:t xml:space="preserve">1. ঈশ্বরের নির্দেশ অনুসরণ করা: যিরমিয়ের গল্প</w:t>
      </w:r>
    </w:p>
    <w:p/>
    <w:p>
      <w:r xmlns:w="http://schemas.openxmlformats.org/wordprocessingml/2006/main">
        <w:t xml:space="preserve">2. বাধ্যতার শক্তি: যিরমিয়ের উদাহরণ</w:t>
      </w:r>
    </w:p>
    <w:p/>
    <w:p>
      <w:r xmlns:w="http://schemas.openxmlformats.org/wordprocessingml/2006/main">
        <w:t xml:space="preserve">1. ইশাইয়া 50:4-7</w:t>
      </w:r>
    </w:p>
    <w:p/>
    <w:p>
      <w:r xmlns:w="http://schemas.openxmlformats.org/wordprocessingml/2006/main">
        <w:t xml:space="preserve">2. ম্যাথিউ 7:24-27</w:t>
      </w:r>
    </w:p>
    <w:p/>
    <w:p>
      <w:r xmlns:w="http://schemas.openxmlformats.org/wordprocessingml/2006/main">
        <w:t xml:space="preserve">Jeremiah 18:2 উঠো, কুমোরের ঘরে যাও, সেখানে আমি তোমাকে আমার কথা শোনাব।</w:t>
      </w:r>
    </w:p>
    <w:p/>
    <w:p>
      <w:r xmlns:w="http://schemas.openxmlformats.org/wordprocessingml/2006/main">
        <w:t xml:space="preserve">Jeremiah 18:2 এর অনুচ্ছেদ একজনকে ঈশ্বরের কথা শোনার জন্য কুম্ভকারের বাড়িতে যেতে উৎসাহিত করে।</w:t>
      </w:r>
    </w:p>
    <w:p/>
    <w:p>
      <w:r xmlns:w="http://schemas.openxmlformats.org/wordprocessingml/2006/main">
        <w:t xml:space="preserve">1. পটার'স হাউস: কঠিন সময়ে অনুগ্রহ খোঁজা</w:t>
      </w:r>
    </w:p>
    <w:p/>
    <w:p>
      <w:r xmlns:w="http://schemas.openxmlformats.org/wordprocessingml/2006/main">
        <w:t xml:space="preserve">2. ঈশ্বরের বাণী শোনা: মুক্তির পথ</w:t>
      </w:r>
    </w:p>
    <w:p/>
    <w:p>
      <w:r xmlns:w="http://schemas.openxmlformats.org/wordprocessingml/2006/main">
        <w:t xml:space="preserve">1. ইশাইয়া 64:8 - কিন্তু এখন, হে প্রভু, আপনি আমাদের পিতা; আমরা মাটি, আর তুমি আমাদের কুমার; আমরা সব আপনার হাতের কাজ.</w:t>
      </w:r>
    </w:p>
    <w:p/>
    <w:p>
      <w:r xmlns:w="http://schemas.openxmlformats.org/wordprocessingml/2006/main">
        <w:t xml:space="preserve">2. রোমানস 9:20-21 - কিন্তু হে মানুষ, ঈশ্বরের কাছে জবাব দেবার তুমি কে? যা ঢালাই তা কি তার ছাঁচকে বলবে, কেন তুমি আমাকে এমন করেছ? মাটির উপর কুমারের কি অধিকার নেই, একই গলদা থেকে একটি পাত্র সম্মানজনক ব্যবহারের জন্য এবং অন্যটি অসম্মানজনক ব্যবহারের জন্য?</w:t>
      </w:r>
    </w:p>
    <w:p/>
    <w:p>
      <w:r xmlns:w="http://schemas.openxmlformats.org/wordprocessingml/2006/main">
        <w:t xml:space="preserve">Jeremiah 18:3 তারপর আমি কুমোরের বাড়িতে গেলাম, আর দেখ, সে চাকার উপর একটা কাজ করছে।</w:t>
      </w:r>
    </w:p>
    <w:p/>
    <w:p>
      <w:r xmlns:w="http://schemas.openxmlformats.org/wordprocessingml/2006/main">
        <w:t xml:space="preserve">ভাববাদী যিরমিয় একজন কুমোরের বাড়িতে গিয়েছিলেন এবং তাকে চাকায় কাজ করতে দেখেছিলেন।</w:t>
      </w:r>
    </w:p>
    <w:p/>
    <w:p>
      <w:r xmlns:w="http://schemas.openxmlformats.org/wordprocessingml/2006/main">
        <w:t xml:space="preserve">1. ঈশ্বর নিয়ন্ত্রণে আছেন: যিরমিয় 18:3 এর একটি অধ্যয়ন</w:t>
      </w:r>
    </w:p>
    <w:p/>
    <w:p>
      <w:r xmlns:w="http://schemas.openxmlformats.org/wordprocessingml/2006/main">
        <w:t xml:space="preserve">2. কুমোর এবং কাদামাটি বোঝা: যিরমিয় 18:3 সম্পর্কে একটি বাইবেলের দৃষ্টিকোণ</w:t>
      </w:r>
    </w:p>
    <w:p/>
    <w:p>
      <w:r xmlns:w="http://schemas.openxmlformats.org/wordprocessingml/2006/main">
        <w:t xml:space="preserve">1. রোমানস 9:20-21 - "কিন্তু তুমি কে, একজন মানুষ, ঈশ্বরের সাথে কথা বলার জন্য?" "যা গঠন করা হয়েছে তাকে কি বলবে, 'কেন তুমি আমাকে এমন করেছ?' কুমারের কি অধিকার নেই একই মাটির পিণ্ড থেকে কিছু মৃৎপাত্র বিশেষ উদ্দেশ্যে এবং কিছু সাধারণ ব্যবহারের জন্য?"</w:t>
      </w:r>
    </w:p>
    <w:p/>
    <w:p>
      <w:r xmlns:w="http://schemas.openxmlformats.org/wordprocessingml/2006/main">
        <w:t xml:space="preserve">2. ইশাইয়া 64:8 - "তবুও, হে প্রভু, আপনি আমাদের পিতা। আমরা মাটি, আপনি কুমোর; আমরা সব আপনার হাতের কাজ।"</w:t>
      </w:r>
    </w:p>
    <w:p/>
    <w:p>
      <w:r xmlns:w="http://schemas.openxmlformats.org/wordprocessingml/2006/main">
        <w:t xml:space="preserve">Jeremiah 18:4 তিনি মাটির যে পাত্রটি তৈরি করেছিলেন তা কুমোরের হাতে বিদ্ধ হয়ে গিয়েছিল, তাই তিনি তা আবার অন্য একটি পাত্র তৈরি করলেন, যা কুমারের কাছে ভাল মনে হয়েছিল।</w:t>
      </w:r>
    </w:p>
    <w:p/>
    <w:p>
      <w:r xmlns:w="http://schemas.openxmlformats.org/wordprocessingml/2006/main">
        <w:t xml:space="preserve">Jeremiah 18:4 এর কুমোর মাটি থেকে একটি পাত্র তৈরি করে, কিন্তু এটি তার হাতে বিদ্ধ হয়ে যায় এবং তাকে এটি একটি ভিন্ন পাত্রে তৈরি করতে হয়।</w:t>
      </w:r>
    </w:p>
    <w:p/>
    <w:p>
      <w:r xmlns:w="http://schemas.openxmlformats.org/wordprocessingml/2006/main">
        <w:t xml:space="preserve">1. পটারস হ্যান্ড: ঈশ্বরের সার্বভৌমত্বের প্রতিফলন</w:t>
      </w:r>
    </w:p>
    <w:p/>
    <w:p>
      <w:r xmlns:w="http://schemas.openxmlformats.org/wordprocessingml/2006/main">
        <w:t xml:space="preserve">2. পটারের হাতে বিদ্ধ: মুক্তির একটি পাঠ</w:t>
      </w:r>
    </w:p>
    <w:p/>
    <w:p>
      <w:r xmlns:w="http://schemas.openxmlformats.org/wordprocessingml/2006/main">
        <w:t xml:space="preserve">1. ইশাইয়া 64:8 - "কিন্তু এখন, হে প্রভু, আপনি আমাদের পিতা; আমরা মাটি, এবং আপনি আমাদের কুমোর; এবং আমরা সবাই আপনার হাতের কাজ।"</w:t>
      </w:r>
    </w:p>
    <w:p/>
    <w:p>
      <w:r xmlns:w="http://schemas.openxmlformats.org/wordprocessingml/2006/main">
        <w:t xml:space="preserve">2. রোমানস 9:19-21 - "তুমি তখন আমাকে বলবে, কেন সে এখনও দোষ খুঁজে পায়? কারণ কে তার ইচ্ছার বিরোধিতা করেছে? না, কিন্তু, হে মানুষ, তুমি কে যে ঈশ্বরের বিরুদ্ধে জবাব দিচ্ছ? গঠন করা জিনিসটি কি বলবে? যিনি এটি তৈরি করেছেন তার কাছে, তুমি আমাকে কেন এমন করেছ? মাটির উপরে কুম্ভকারের কি ক্ষমতা নেই, একই গলদা দিয়ে একটি পাত্র সম্মানের জন্য এবং অন্যটি অসম্মানের জন্য?</w:t>
      </w:r>
    </w:p>
    <w:p/>
    <w:p>
      <w:r xmlns:w="http://schemas.openxmlformats.org/wordprocessingml/2006/main">
        <w:t xml:space="preserve">Jeremiah 18:5 তখন সদাপ্রভুর বাক্য আমার কাছে এলো,</w:t>
      </w:r>
    </w:p>
    <w:p/>
    <w:p>
      <w:r xmlns:w="http://schemas.openxmlformats.org/wordprocessingml/2006/main">
        <w:t xml:space="preserve">ঈশ্বরের রহস্যময় উপায় আমাদের বোঝার বাইরে.</w:t>
      </w:r>
    </w:p>
    <w:p/>
    <w:p>
      <w:r xmlns:w="http://schemas.openxmlformats.org/wordprocessingml/2006/main">
        <w:t xml:space="preserve">1: প্রভু এবং তাঁর রহস্যময় উপায়ে বিশ্বাস করুন, কারণ তিনিই ভাল জানেন।</w:t>
      </w:r>
    </w:p>
    <w:p/>
    <w:p>
      <w:r xmlns:w="http://schemas.openxmlformats.org/wordprocessingml/2006/main">
        <w:t xml:space="preserve">2: প্রভুর জ্ঞানের উপর নির্ভর করুন, কারণ তিনি সর্বদা রহস্যময় উপায়ে কাজ করেন।</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ইশাইয়া 55:8-9 - "কারণ আমার চিন্তা তোমার চিন্তা নয়, তোমার পথও আমার পথ নয়, প্রভু ঘোষণা করেন। আকাশ যেমন পৃথিবীর চেয়ে উঁচু, তেমনি আমার পথ তোমার পথের চেয়ে এবং আমার চিন্তার চেয়েও উঁচু। আপনার চিন্তাগুলো.</w:t>
      </w:r>
    </w:p>
    <w:p/>
    <w:p>
      <w:r xmlns:w="http://schemas.openxmlformats.org/wordprocessingml/2006/main">
        <w:t xml:space="preserve">Jeremiah 18:6 হে ইস্রায়েলের পরিবার, আমি কি তোমাদের সাথে এই কুম্ভকারের মত করতে পারি না? প্রভু বলেন. দেখ, যেমন কুম্ভকারের হাতে মাটি, তেমনি হে ইস্রায়েল-কুল, তোমরাও আমার হাতে।</w:t>
      </w:r>
    </w:p>
    <w:p/>
    <w:p>
      <w:r xmlns:w="http://schemas.openxmlformats.org/wordprocessingml/2006/main">
        <w:t xml:space="preserve">ঈশ্বর নিয়ন্ত্রণে আছেন এবং তিনি আমাদের সাথে যা পছন্দ করেন তা করার ক্ষমতা রাখেন।</w:t>
      </w:r>
    </w:p>
    <w:p/>
    <w:p>
      <w:r xmlns:w="http://schemas.openxmlformats.org/wordprocessingml/2006/main">
        <w:t xml:space="preserve">1: আমরা পটারের হাতে মাটি - Jeremiah 18:6</w:t>
      </w:r>
    </w:p>
    <w:p/>
    <w:p>
      <w:r xmlns:w="http://schemas.openxmlformats.org/wordprocessingml/2006/main">
        <w:t xml:space="preserve">2: ঈশ্বরের সার্বভৌমত্ব - Jeremiah 18:6</w:t>
      </w:r>
    </w:p>
    <w:p/>
    <w:p>
      <w:r xmlns:w="http://schemas.openxmlformats.org/wordprocessingml/2006/main">
        <w:t xml:space="preserve">1: রোমানস 9:20-21 - কিন্তু হে মানুষ, ঈশ্বরের কাছে জবাব দেবার তুমি কে? যা ঢালাই তা কি তার ছাঁচকে বলবে, কেন তুমি আমাকে এমন করেছ? মাটির উপর কুমারের কি অধিকার নেই, একই গলদা থেকে একটি পাত্র সম্মানজনক ব্যবহারের জন্য এবং অন্যটি অসম্মানজনক ব্যবহারের জন্য?</w:t>
      </w:r>
    </w:p>
    <w:p/>
    <w:p>
      <w:r xmlns:w="http://schemas.openxmlformats.org/wordprocessingml/2006/main">
        <w:t xml:space="preserve">2: Isaiah 64:8 - কিন্তু এখন, হে প্রভু, আপনি আমাদের পিতা; আমরা মাটি, আর তুমি আমাদের কুমার; আমরা সব আপনার হাতের কাজ.</w:t>
      </w:r>
    </w:p>
    <w:p/>
    <w:p>
      <w:r xmlns:w="http://schemas.openxmlformats.org/wordprocessingml/2006/main">
        <w:t xml:space="preserve">Jeremiah 18:7 কোন মুহুর্তে আমি একটি জাতি এবং একটি রাজ্য সম্পর্কে কথা বলব, উপড়ে ফেলতে, টেনে নামাতে এবং ধ্বংস করার জন্য;</w:t>
      </w:r>
    </w:p>
    <w:p/>
    <w:p>
      <w:r xmlns:w="http://schemas.openxmlformats.org/wordprocessingml/2006/main">
        <w:t xml:space="preserve">জাতি ও রাজ্যের ব্যাপারে হস্তক্ষেপ করার ক্ষমতা ঈশ্বরের আছে তাদের ধ্বংস করার জন্য।</w:t>
      </w:r>
    </w:p>
    <w:p/>
    <w:p>
      <w:r xmlns:w="http://schemas.openxmlformats.org/wordprocessingml/2006/main">
        <w:t xml:space="preserve">1. জাতির উপর ঈশ্বরের ক্ষমতা: নম্রতার আহ্বান</w:t>
      </w:r>
    </w:p>
    <w:p/>
    <w:p>
      <w:r xmlns:w="http://schemas.openxmlformats.org/wordprocessingml/2006/main">
        <w:t xml:space="preserve">2. সার্বভৌমত্ব এবং নম্রতা: Jeremiah 18 থেকে পাঠ</w:t>
      </w:r>
    </w:p>
    <w:p/>
    <w:p>
      <w:r xmlns:w="http://schemas.openxmlformats.org/wordprocessingml/2006/main">
        <w:t xml:space="preserve">1. Jeremiah 18:7-10</w:t>
      </w:r>
    </w:p>
    <w:p/>
    <w:p>
      <w:r xmlns:w="http://schemas.openxmlformats.org/wordprocessingml/2006/main">
        <w:t xml:space="preserve">2. ইশাইয়া 10:5-7</w:t>
      </w:r>
    </w:p>
    <w:p/>
    <w:p>
      <w:r xmlns:w="http://schemas.openxmlformats.org/wordprocessingml/2006/main">
        <w:t xml:space="preserve">Jeremiah 18:8 আমি যাদের বিরুদ্ধে ঘোষণা করেছি সেই জাতি যদি তাদের মন্দ কাজ থেকে ফিরে যায়, আমি তাদের প্রতি যে মন্দ কাজ করার কথা ভেবেছিলাম তার জন্য আমি অনুতপ্ত হব।</w:t>
      </w:r>
    </w:p>
    <w:p/>
    <w:p>
      <w:r xmlns:w="http://schemas.openxmlformats.org/wordprocessingml/2006/main">
        <w:t xml:space="preserve">ঈশ্বর তাদের ক্ষমা করতে ইচ্ছুক যারা তাদের মন্দ পথ থেকে ফিরে।</w:t>
      </w:r>
    </w:p>
    <w:p/>
    <w:p>
      <w:r xmlns:w="http://schemas.openxmlformats.org/wordprocessingml/2006/main">
        <w:t xml:space="preserve">1. ঈশ্বরের করুণা চিরকাল স্থায়ী</w:t>
      </w:r>
    </w:p>
    <w:p/>
    <w:p>
      <w:r xmlns:w="http://schemas.openxmlformats.org/wordprocessingml/2006/main">
        <w:t xml:space="preserve">2. অনুতপ্ত এবং ক্ষমা গ্রহণ</w:t>
      </w:r>
    </w:p>
    <w:p/>
    <w:p>
      <w:r xmlns:w="http://schemas.openxmlformats.org/wordprocessingml/2006/main">
        <w:t xml:space="preserve">1. লূক 15:11-32 (অপমানী পুত্রের দৃষ্টান্ত)</w:t>
      </w:r>
    </w:p>
    <w:p/>
    <w:p>
      <w:r xmlns:w="http://schemas.openxmlformats.org/wordprocessingml/2006/main">
        <w:t xml:space="preserve">2. ইশাইয়া 1:16-20 (অনুতাপের জন্য ঈশ্বরের আহ্বান)</w:t>
      </w:r>
    </w:p>
    <w:p/>
    <w:p>
      <w:r xmlns:w="http://schemas.openxmlformats.org/wordprocessingml/2006/main">
        <w:t xml:space="preserve">Jeremiah 18:9 এবং কোন মুহূর্তে আমি একটি জাতি সম্পর্কে এবং একটি রাজ্য সম্পর্কে কথা বলব, এটি নির্মাণ ও রোপণ করার জন্য;</w:t>
      </w:r>
    </w:p>
    <w:p/>
    <w:p>
      <w:r xmlns:w="http://schemas.openxmlformats.org/wordprocessingml/2006/main">
        <w:t xml:space="preserve">উত্তরণটি জাতি গঠন ও উদ্ভিদ করার জন্য ঈশ্বরের শক্তির কথা বলে।</w:t>
      </w:r>
    </w:p>
    <w:p/>
    <w:p>
      <w:r xmlns:w="http://schemas.openxmlformats.org/wordprocessingml/2006/main">
        <w:t xml:space="preserve">1. জাতি গঠনের জন্য ঈশ্বরের শক্তি</w:t>
      </w:r>
    </w:p>
    <w:p/>
    <w:p>
      <w:r xmlns:w="http://schemas.openxmlformats.org/wordprocessingml/2006/main">
        <w:t xml:space="preserve">2. জাতির উপর ঈশ্বরের কর্তৃত্বের সম্ভাব্য প্রভাব</w:t>
      </w:r>
    </w:p>
    <w:p/>
    <w:p>
      <w:r xmlns:w="http://schemas.openxmlformats.org/wordprocessingml/2006/main">
        <w:t xml:space="preserve">1. ইশাইয়া 40:28-31 - মহাবিশ্বের ধারক হিসাবে ঈশ্বর</w:t>
      </w:r>
    </w:p>
    <w:p/>
    <w:p>
      <w:r xmlns:w="http://schemas.openxmlformats.org/wordprocessingml/2006/main">
        <w:t xml:space="preserve">2. গীতসংহিতা 33:12-15 - সৃষ্টি ও ইতিহাসে ঈশ্বরের সার্বভৌমত্ব</w:t>
      </w:r>
    </w:p>
    <w:p/>
    <w:p>
      <w:r xmlns:w="http://schemas.openxmlformats.org/wordprocessingml/2006/main">
        <w:t xml:space="preserve">Jeremiah 18:10 যদি এটা আমার দৃষ্টিতে মন্দ কাজ করে, যে আমার রব না মানে, তাহলে আমি ভাল কাজের জন্য অনুতপ্ত হব, যা আমি বলেছিলাম যে আমি তাদের উপকার করব।</w:t>
      </w:r>
    </w:p>
    <w:p/>
    <w:p>
      <w:r xmlns:w="http://schemas.openxmlformats.org/wordprocessingml/2006/main">
        <w:t xml:space="preserve">যদি তারা তার কণ্ঠের অবাধ্য হয় তবে ঈশ্বর মানুষের প্রতি প্রতিশ্রুত আশীর্বাদ প্রত্যাহার করবেন।</w:t>
      </w:r>
    </w:p>
    <w:p/>
    <w:p>
      <w:r xmlns:w="http://schemas.openxmlformats.org/wordprocessingml/2006/main">
        <w:t xml:space="preserve">1. ঈশ্বরের ধার্মিকতা: তাঁর লোকেদের জন্য ঈশ্বরের উদারতা এবং করুণা।</w:t>
      </w:r>
    </w:p>
    <w:p/>
    <w:p>
      <w:r xmlns:w="http://schemas.openxmlformats.org/wordprocessingml/2006/main">
        <w:t xml:space="preserve">2. ঈশ্বরের কণ্ঠস্বর মেনে চলা: অবাধ্যতার পরিণতি।</w:t>
      </w:r>
    </w:p>
    <w:p/>
    <w:p>
      <w:r xmlns:w="http://schemas.openxmlformats.org/wordprocessingml/2006/main">
        <w:t xml:space="preserve">1. লুক 6:35 36 কিন্তু আপনার শত্রুদের ভালবাসুন, ভাল করুন এবং ধার দিন, বিনিময়ে কিছুই আশা করবেন না। আপনার পুরষ্কার মহান হবে, এবং আপনি হবেন সর্বোচ্চের সন্তান, কারণ তিনি অকৃতজ্ঞ এবং দুষ্টদের প্রতি সদয়। করুণাময় হও, যেমন তোমার পিতা করুণাময়।</w:t>
      </w:r>
    </w:p>
    <w:p/>
    <w:p>
      <w:r xmlns:w="http://schemas.openxmlformats.org/wordprocessingml/2006/main">
        <w:t xml:space="preserve">2. ইশাইয়া 1:18 19 এখন আসুন, আমরা একসাথে যুক্তি করি, প্রভু বলেছেন। যদিও তোমার পাপগুলো লালচে রঙের, তবুও সেগুলো হবে তুষারের মত সাদা; যদিও তারা লাল রঙের মতো লাল, তারা হবে পশমের মতো। আপনি যদি ইচ্ছুক এবং বাধ্য হন তবে আপনি দেশের ভাল জিনিস খাবেন।</w:t>
      </w:r>
    </w:p>
    <w:p/>
    <w:p>
      <w:r xmlns:w="http://schemas.openxmlformats.org/wordprocessingml/2006/main">
        <w:t xml:space="preserve">Jeremiah 18:11 অতএব এখন যাও, যিহূদার লোকদের ও জেরুজালেমের অধিবাসীদের কাছে বল, সদাপ্রভু এই কথা বলেন; দেখ, আমি তোমাদের বিরুদ্ধে মন্দ পরিকল্পনা করেছি এবং তোমাদের বিরুদ্ধে একটি কৌশল তৈরি করেছি৷ এখন তোমরা প্রত্যেকে তার মন্দ পথ থেকে ফিরে যাও এবং তোমাদের পথ ও তোমাদের কাজগুলিকে ভাল কর৷</w:t>
      </w:r>
    </w:p>
    <w:p/>
    <w:p>
      <w:r xmlns:w="http://schemas.openxmlformats.org/wordprocessingml/2006/main">
        <w:t xml:space="preserve">সদাপ্রভু যিহূদার লোকদের এবং জেরুজালেমের বাসিন্দাদের তাদের মন্দ পথ থেকে সরে আসতে এবং তাদের পথ ও ভাল কাজ করতে আদেশ দেন।</w:t>
      </w:r>
    </w:p>
    <w:p/>
    <w:p>
      <w:r xmlns:w="http://schemas.openxmlformats.org/wordprocessingml/2006/main">
        <w:t xml:space="preserve">1. অনুতাপের শক্তি - প্রভু আমাদের পাপ থেকে দূরে সরে যেতে এবং পরিবর্তে ভাল করার জন্য আমাদের আহ্বান করছেন।</w:t>
      </w:r>
    </w:p>
    <w:p/>
    <w:p>
      <w:r xmlns:w="http://schemas.openxmlformats.org/wordprocessingml/2006/main">
        <w:t xml:space="preserve">2. সঠিক পছন্দ করা - আমাদের অবশ্যই ধার্মিকতার পথ বেছে নিতে হবে, কারণ এটি আমাদের সত্যিকারের আনন্দ এবং শান্তির দিকে নিয়ে যায়।</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Jeremiah 18:12 তারা বলল, কোন আশা নেই, কিন্তু আমরা আমাদের নিজস্ব কৌশল অনুসরণ করব, এবং আমরা প্রত্যেকে তার দুষ্ট হৃদয়ের কল্পনা করব।</w:t>
      </w:r>
    </w:p>
    <w:p/>
    <w:p>
      <w:r xmlns:w="http://schemas.openxmlformats.org/wordprocessingml/2006/main">
        <w:t xml:space="preserve">লোকেরা তাদের নিজেদের পাপপূর্ণ পথ অনুসরণ করতে এবং তাদের মন্দ হৃদয় যা চায় তাই করতে দৃঢ়সংকল্পবদ্ধ।</w:t>
      </w:r>
    </w:p>
    <w:p/>
    <w:p>
      <w:r xmlns:w="http://schemas.openxmlformats.org/wordprocessingml/2006/main">
        <w:t xml:space="preserve">1. আপনার নিজের ইচ্ছা অনুসরণ করবেন না- Jeremiah 18:12</w:t>
      </w:r>
    </w:p>
    <w:p/>
    <w:p>
      <w:r xmlns:w="http://schemas.openxmlformats.org/wordprocessingml/2006/main">
        <w:t xml:space="preserve">2. আপনার নিজের ডিভাইস অনুসরণ করার বিপদ- Jeremiah 18:12</w:t>
      </w:r>
    </w:p>
    <w:p/>
    <w:p>
      <w:r xmlns:w="http://schemas.openxmlformats.org/wordprocessingml/2006/main">
        <w:t xml:space="preserve">1. হিতোপদেশ 16:25- "একটি পথ আছে যা একজন মানুষের কাছে সঠিক বলে মনে হয়, কিন্তু তার শেষ হল মৃত্যুর পথ।"</w:t>
      </w:r>
    </w:p>
    <w:p/>
    <w:p>
      <w:r xmlns:w="http://schemas.openxmlformats.org/wordprocessingml/2006/main">
        <w:t xml:space="preserve">2. রোমানস 8:7- "কারণ মাংসের উপর স্থির মন মৃত্যু, কিন্তু আত্মার উপর স্থির মন হল জীবন এবং শান্তি।"</w:t>
      </w:r>
    </w:p>
    <w:p/>
    <w:p>
      <w:r xmlns:w="http://schemas.openxmlformats.org/wordprocessingml/2006/main">
        <w:t xml:space="preserve">Jeremiah 18:13 অতএব সদাপ্রভু এই কথা কহেন; ইস্রায়েলের কুমারী একটি খুব ভয়ঙ্কর কাজ করেছে জাতিদের মধ্যে, যারা এই সব শুনেছেন এখন জিজ্ঞাসা করুন.</w:t>
      </w:r>
    </w:p>
    <w:p/>
    <w:p>
      <w:r xmlns:w="http://schemas.openxmlformats.org/wordprocessingml/2006/main">
        <w:t xml:space="preserve">ঈশ্বর ইস্রায়েলের লোকেদের নির্দেশ দেন বিধর্মীদের জিজ্ঞাসা করতে যে তারা কখনও এমন ভয়ানক কাজের কথা শুনেছে যা ইস্রায়েলের কুমারী করেছে।</w:t>
      </w:r>
    </w:p>
    <w:p/>
    <w:p>
      <w:r xmlns:w="http://schemas.openxmlformats.org/wordprocessingml/2006/main">
        <w:t xml:space="preserve">1. পাপের পরিণতি - Jeremiah 18:13</w:t>
      </w:r>
    </w:p>
    <w:p/>
    <w:p>
      <w:r xmlns:w="http://schemas.openxmlformats.org/wordprocessingml/2006/main">
        <w:t xml:space="preserve">2. অনুতাপের শক্তি - Jeremiah 18:11-12</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 মত সাদা হবে; যদিও তারা লাল রঙের মতো লাল, তারা হবে পশমের মতো।"</w:t>
      </w:r>
    </w:p>
    <w:p/>
    <w:p>
      <w:r xmlns:w="http://schemas.openxmlformats.org/wordprocessingml/2006/main">
        <w:t xml:space="preserve">2. লুক 13:3 - "আমি তোমাদের বলছি, না: কিন্তু, যদি তোমরা অনুতপ্ত না হও, তোমরা সকলেই একইভাবে ধ্বংস হবে৷"</w:t>
      </w:r>
    </w:p>
    <w:p/>
    <w:p>
      <w:r xmlns:w="http://schemas.openxmlformats.org/wordprocessingml/2006/main">
        <w:t xml:space="preserve">Jeremiah 18:14 একজন মানুষ কি লেবাননের তুষার ছেড়ে যাবে যা মাঠের পাথর থেকে আসে? অথবা অন্য জায়গা থেকে আসা ঠান্ডা প্রবাহিত জল কি পরিত্যাগ করা হবে?</w:t>
      </w:r>
    </w:p>
    <w:p/>
    <w:p>
      <w:r xmlns:w="http://schemas.openxmlformats.org/wordprocessingml/2006/main">
        <w:t xml:space="preserve">ঈশ্বর জিজ্ঞাসা করেন যে কেউ লেবানন থেকে তুষার এবং অন্য জায়গা থেকে ঠান্ডা প্রবাহিত জল ছেড়ে দিতে ইচ্ছুক কিনা।</w:t>
      </w:r>
    </w:p>
    <w:p/>
    <w:p>
      <w:r xmlns:w="http://schemas.openxmlformats.org/wordprocessingml/2006/main">
        <w:t xml:space="preserve">1. ঈশ্বরীয় বিধান শক্তি</w:t>
      </w:r>
    </w:p>
    <w:p/>
    <w:p>
      <w:r xmlns:w="http://schemas.openxmlformats.org/wordprocessingml/2006/main">
        <w:t xml:space="preserve">2. ঈশ্বরের করুণার প্রাচুর্য</w:t>
      </w:r>
    </w:p>
    <w:p/>
    <w:p>
      <w:r xmlns:w="http://schemas.openxmlformats.org/wordprocessingml/2006/main">
        <w:t xml:space="preserve">1. গীতসংহিতা 65:9-13</w:t>
      </w:r>
    </w:p>
    <w:p/>
    <w:p>
      <w:r xmlns:w="http://schemas.openxmlformats.org/wordprocessingml/2006/main">
        <w:t xml:space="preserve">2. ইশাইয়া 43:19-21</w:t>
      </w:r>
    </w:p>
    <w:p/>
    <w:p>
      <w:r xmlns:w="http://schemas.openxmlformats.org/wordprocessingml/2006/main">
        <w:t xml:space="preserve">Jeremiah 18:15 কারণ আমার লোকেরা আমাকে ভুলে গেছে, তারা অসারতার জন্য ধূপ জ্বালিয়েছে, এবং তারা তাদের প্রাচীন পথ থেকে তাদের পথে পদস্খলন করেছে, পথে হাঁটতে পারে, এমনভাবে যা ছুঁড়ে না যায়;</w:t>
      </w:r>
    </w:p>
    <w:p/>
    <w:p>
      <w:r xmlns:w="http://schemas.openxmlformats.org/wordprocessingml/2006/main">
        <w:t xml:space="preserve">ঈশ্বরের লোকেরা তাঁকে ভুলে গেছে এবং প্রাচীন পথ থেকে বিচ্যুত হয়েছে, তাঁর দ্বারা নির্মিত নয় এমন পথে নেমে গেছে।</w:t>
      </w:r>
    </w:p>
    <w:p/>
    <w:p>
      <w:r xmlns:w="http://schemas.openxmlformats.org/wordprocessingml/2006/main">
        <w:t xml:space="preserve">1. ঈশ্বরকে ভুলে যাওয়ার বিপদ</w:t>
      </w:r>
    </w:p>
    <w:p/>
    <w:p>
      <w:r xmlns:w="http://schemas.openxmlformats.org/wordprocessingml/2006/main">
        <w:t xml:space="preserve">2. প্রাচীন পথের প্রতি বিশ্বস্ত থাকা</w:t>
      </w:r>
    </w:p>
    <w:p/>
    <w:p>
      <w:r xmlns:w="http://schemas.openxmlformats.org/wordprocessingml/2006/main">
        <w:t xml:space="preserve">1. Deuteronomy 6:12 তাহলে সাবধান হও, পাছে প্রভুকে ভুলে যাও, যিনি তোমাকে মিশর দেশ থেকে, দাসত্বের ঘর থেকে বের করে এনেছিলেন।</w:t>
      </w:r>
    </w:p>
    <w:p/>
    <w:p>
      <w:r xmlns:w="http://schemas.openxmlformats.org/wordprocessingml/2006/main">
        <w:t xml:space="preserve">2. গীতসংহিতা 119:105 তোমার বাক্য আমার পায়ের জন্য একটি প্রদীপ এবং আমার পথের আলো।</w:t>
      </w:r>
    </w:p>
    <w:p/>
    <w:p>
      <w:r xmlns:w="http://schemas.openxmlformats.org/wordprocessingml/2006/main">
        <w:t xml:space="preserve">Jeremiah 18:16 তাদের দেশকে জনশূন্য করার জন্য, এবং চিরকালের হিস হিস করে; যে কেউ সেখান দিয়ে যাবে তারা অবাক হয়ে মাথা নাড়বে।</w:t>
      </w:r>
    </w:p>
    <w:p/>
    <w:p>
      <w:r xmlns:w="http://schemas.openxmlformats.org/wordprocessingml/2006/main">
        <w:t xml:space="preserve">এই অনুচ্ছেদটি ঈশ্বরের আনুগত্য না করার পরিণতি সম্পর্কে কথা বলে, যা একটি স্থানকে জনশূন্য করে দেয় এবং লজ্জা নিয়ে আসে।</w:t>
      </w:r>
    </w:p>
    <w:p/>
    <w:p>
      <w:r xmlns:w="http://schemas.openxmlformats.org/wordprocessingml/2006/main">
        <w:t xml:space="preserve">1. ঈশ্বরের অবাধ্যতার বিপদ: আমরা যখন ঈশ্বরের আদেশকে অবহেলা করি তখন কী ঘটে</w:t>
      </w:r>
    </w:p>
    <w:p/>
    <w:p>
      <w:r xmlns:w="http://schemas.openxmlformats.org/wordprocessingml/2006/main">
        <w:t xml:space="preserve">2. ঈশ্বরের আনুগত্যের আশীর্বাদ: ঈশ্বরের ইচ্ছা অনুসরণের পুরস্কার</w:t>
      </w:r>
    </w:p>
    <w:p/>
    <w:p>
      <w:r xmlns:w="http://schemas.openxmlformats.org/wordprocessingml/2006/main">
        <w:t xml:space="preserve">1. হিতোপদেশ 28:9 - "যে কেউ আইনের প্রতি বধির কান দেয়, এমনকি তার প্রার্থনাও জঘন্য"</w:t>
      </w:r>
    </w:p>
    <w:p/>
    <w:p>
      <w:r xmlns:w="http://schemas.openxmlformats.org/wordprocessingml/2006/main">
        <w:t xml:space="preserve">2. গালাতীয় 6:7-8 - "প্রতারিত হবেন না: ঈশ্বরকে উপহাস করা হয় না। কারণ একজন মানুষ যা কিছু বপন করে, সে তা কাটবে"</w:t>
      </w:r>
    </w:p>
    <w:p/>
    <w:p>
      <w:r xmlns:w="http://schemas.openxmlformats.org/wordprocessingml/2006/main">
        <w:t xml:space="preserve">Jeremiah 18:17 আমি শত্রুদের সামনে পূর্বের বাতাসের মত তাদের ছড়িয়ে দেব; তাদের বিপর্যয়ের দিনে আমি তাদের মুখ নয়, পিছনের দিকে দেখাব।</w:t>
      </w:r>
    </w:p>
    <w:p/>
    <w:p>
      <w:r xmlns:w="http://schemas.openxmlformats.org/wordprocessingml/2006/main">
        <w:t xml:space="preserve">ঈশ্বর দুষ্টদের রক্ষা করবেন না বরং তাদের দুর্যোগের সময়ে তাদের শত্রুদের কাছে প্রকাশ করবেন।</w:t>
      </w:r>
    </w:p>
    <w:p/>
    <w:p>
      <w:r xmlns:w="http://schemas.openxmlformats.org/wordprocessingml/2006/main">
        <w:t xml:space="preserve">1. দুষ্টের শেষ: অনুতপ্ত পাপের পরিণতি</w:t>
      </w:r>
    </w:p>
    <w:p/>
    <w:p>
      <w:r xmlns:w="http://schemas.openxmlformats.org/wordprocessingml/2006/main">
        <w:t xml:space="preserve">2. অধার্মিকদের ঈশ্বরের বিচার</w:t>
      </w:r>
    </w:p>
    <w:p/>
    <w:p>
      <w:r xmlns:w="http://schemas.openxmlformats.org/wordprocessingml/2006/main">
        <w:t xml:space="preserve">1. গীতসংহিতা 1:1-6</w:t>
      </w:r>
    </w:p>
    <w:p/>
    <w:p>
      <w:r xmlns:w="http://schemas.openxmlformats.org/wordprocessingml/2006/main">
        <w:t xml:space="preserve">2. ইশাইয়া 3:10-11</w:t>
      </w:r>
    </w:p>
    <w:p/>
    <w:p>
      <w:r xmlns:w="http://schemas.openxmlformats.org/wordprocessingml/2006/main">
        <w:t xml:space="preserve">Jeremiah 18:18 তখন তারা বলল, এসো, আমরা যিরমিয়ের বিরুদ্ধে ষড়যন্ত্র করি; কারণ যাজকের কাছ থেকে বিধি-ব্যবস্থা বিনষ্ট হবে না, জ্ঞানীদের কাছ থেকে উপদেশ বা ভাববাদীর কাছ থেকে বাণী নষ্ট হবে না৷ আসুন, আমরা তাকে জিহ্বা দিয়ে আঘাত করি এবং তার কোনো কথায় যেন কর্ণপাত না করি।</w:t>
      </w:r>
    </w:p>
    <w:p/>
    <w:p>
      <w:r xmlns:w="http://schemas.openxmlformats.org/wordprocessingml/2006/main">
        <w:t xml:space="preserve">Jeremiah এর সময়ের লোকেরা তার কথাকে অসম্মান করার উপায় খুঁজে বের করার চেষ্টা করছে এবং তাকে একজন ভাববাদী হিসেবে কুখ্যাত করেছে।</w:t>
      </w:r>
    </w:p>
    <w:p/>
    <w:p>
      <w:r xmlns:w="http://schemas.openxmlformats.org/wordprocessingml/2006/main">
        <w:t xml:space="preserve">1) ঈশ্বরের শব্দ চিরন্তন - Jeremiah 18:18</w:t>
      </w:r>
    </w:p>
    <w:p/>
    <w:p>
      <w:r xmlns:w="http://schemas.openxmlformats.org/wordprocessingml/2006/main">
        <w:t xml:space="preserve">2) ঈশ্বরের বার্তা প্রত্যাখ্যান করা বিপর্যয়ের দিকে নিয়ে যাবে - Jeremiah 18:18</w:t>
      </w:r>
    </w:p>
    <w:p/>
    <w:p>
      <w:r xmlns:w="http://schemas.openxmlformats.org/wordprocessingml/2006/main">
        <w:t xml:space="preserve">1) গীতসংহিতা 119:152 - "আমি আপনার সাক্ষ্যগুলি থেকে দীর্ঘকাল জেনেছি, আপনি তাদের চিরকালের জন্য প্রতিষ্ঠিত করেছেন।"</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Jeremiah 18:19 হে সদাপ্রভু, আমার কথা শুনুন, যারা আমার সঙ্গে বিবাদ করছে তাদের কথায় কান দাও।</w:t>
      </w:r>
    </w:p>
    <w:p/>
    <w:p>
      <w:r xmlns:w="http://schemas.openxmlformats.org/wordprocessingml/2006/main">
        <w:t xml:space="preserve">যিরমিয় ঈশ্বরের কাছে তাঁর এবং তাঁর বিরোধিতাকারীদের কণ্ঠস্বর শোনার জন্য অনুরোধ করেন।</w:t>
      </w:r>
    </w:p>
    <w:p/>
    <w:p>
      <w:r xmlns:w="http://schemas.openxmlformats.org/wordprocessingml/2006/main">
        <w:t xml:space="preserve">1. প্রতিকূল সময়ে ঈশ্বরের দিকে ফিরে যাওয়া</w:t>
      </w:r>
    </w:p>
    <w:p/>
    <w:p>
      <w:r xmlns:w="http://schemas.openxmlformats.org/wordprocessingml/2006/main">
        <w:t xml:space="preserve">2. কঠিন সময়ে প্রার্থনার শক্তি</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18:20 মন্দ কি ভালোর প্রতিদান পাবে? কারণ তারা আমার আত্মার জন্য একটি গর্ত খনন করেছে। মনে রেখো আমি তোমার সামনে দাঁড়িয়েছিলাম তাদের জন্য ভালো কথা বলার জন্য এবং তাদের ওপর থেকে তোমার ক্রোধ দূর করতে৷</w:t>
      </w:r>
    </w:p>
    <w:p/>
    <w:p>
      <w:r xmlns:w="http://schemas.openxmlformats.org/wordprocessingml/2006/main">
        <w:t xml:space="preserve">আল্লাহ মন্দকে ভালোর প্রতিদান দেবেন না। আমরা অন্যদের জন্য যা করেছি তা তিনি মনে রাখবেন এবং তাদের তাঁর ক্রোধ থেকে রক্ষা করবেন।</w:t>
      </w:r>
    </w:p>
    <w:p/>
    <w:p>
      <w:r xmlns:w="http://schemas.openxmlformats.org/wordprocessingml/2006/main">
        <w:t xml:space="preserve">1. ভালো জীবনযাপনের পুরস্কার।</w:t>
      </w:r>
    </w:p>
    <w:p/>
    <w:p>
      <w:r xmlns:w="http://schemas.openxmlformats.org/wordprocessingml/2006/main">
        <w:t xml:space="preserve">2. আমাদের ভাল কাজ মনে রাখা ঈশ্বরের করুণা.</w:t>
      </w:r>
    </w:p>
    <w:p/>
    <w:p>
      <w:r xmlns:w="http://schemas.openxmlformats.org/wordprocessingml/2006/main">
        <w:t xml:space="preserve">1. গীতসংহিতা 34:12-14 "সেই কোন মানুষ যে জীবন কামনা করে এবং অনেক দিন ভালবাসে, যাতে সে ভাল দেখতে পায়? আপনার জিহ্বাকে মন্দ থেকে এবং আপনার ঠোঁটকে ছলনামূলক কথা বলা থেকে রক্ষা করুন। মন্দ থেকে দূরে থাকুন এবং ভাল করুন; অনুসন্ধান করুন শান্তি, এবং এটি অনুসরণ করুন।"</w:t>
      </w:r>
    </w:p>
    <w:p/>
    <w:p>
      <w:r xmlns:w="http://schemas.openxmlformats.org/wordprocessingml/2006/main">
        <w:t xml:space="preserve">2. ম্যাথু 5:7 "ধন্য যারা করুণাময়: তারা করুণা পাবে।"</w:t>
      </w:r>
    </w:p>
    <w:p/>
    <w:p>
      <w:r xmlns:w="http://schemas.openxmlformats.org/wordprocessingml/2006/main">
        <w:t xml:space="preserve">Jeremiah 18:21 অতএব তাদের সন্তানদের দুর্ভিক্ষের কাছে সমর্পণ কর, এবং তরবারির জোরে তাদের রক্ত ঢেলে দাও; এবং তাদের স্ত্রীরা তাদের সন্তানদের ত্যাগ করুক এবং বিধবা হোক; তাদের লোকদের হত্যা করা হোক। তাদের যুবকদের যুদ্ধে তরবারির আঘাতে হত্যা করা হোক।</w:t>
      </w:r>
    </w:p>
    <w:p/>
    <w:p>
      <w:r xmlns:w="http://schemas.openxmlformats.org/wordprocessingml/2006/main">
        <w:t xml:space="preserve">ঈশ্বর যিহূদার লোকেদের তাদের সন্তানদের দুর্ভিক্ষের কাছে সমর্পণ করতে এবং তাদের লোকদেরকে তলোয়ার দ্বারা হত্যা করার আদেশ দেন।</w:t>
      </w:r>
    </w:p>
    <w:p/>
    <w:p>
      <w:r xmlns:w="http://schemas.openxmlformats.org/wordprocessingml/2006/main">
        <w:t xml:space="preserve">1. ঈশ্বরের অবিচল ন্যায়বিচার</w:t>
      </w:r>
    </w:p>
    <w:p/>
    <w:p>
      <w:r xmlns:w="http://schemas.openxmlformats.org/wordprocessingml/2006/main">
        <w:t xml:space="preserve">2. আনুগত্যের আশীর্বাদ</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Ezekiel 33:11 - তাদের বল, আমি বেঁচে আছি, সদাপ্রভু ঈশ্বর ঘোষণা করেন, আমি দুষ্টের মৃত্যুতে কোন আনন্দ পাই না, কিন্তু দুষ্ট তার পথ থেকে ফিরে বেঁচে থাকে; ফিরে যাও, তোমার মন্দ পথ থেকে ফিরে যাও, হে ইস্রায়েলের পরিবার, তুমি কেন মরবে?</w:t>
      </w:r>
    </w:p>
    <w:p/>
    <w:p>
      <w:r xmlns:w="http://schemas.openxmlformats.org/wordprocessingml/2006/main">
        <w:t xml:space="preserve">Jeremiah 18:22 তাদের বাড়ী থেকে কান্নার শব্দ শোনা যাক, যখন তুমি তাদের উপর হঠাৎ একটি সৈন্য নিয়ে আসবে, কারণ তারা আমাকে নিয়ে যাওয়ার জন্য একটি গর্ত খনন করেছে এবং আমার পায়ের জন্য ফাঁদ লুকিয়েছে।</w:t>
      </w:r>
    </w:p>
    <w:p/>
    <w:p>
      <w:r xmlns:w="http://schemas.openxmlformats.org/wordprocessingml/2006/main">
        <w:t xml:space="preserve">যারা তাকে ক্ষতি করতে চায় তাদের কাছে হঠাৎ ধ্বংস আসার বিষয়ে যিরমিয় সতর্ক করেছিলেন।</w:t>
      </w:r>
    </w:p>
    <w:p/>
    <w:p>
      <w:r xmlns:w="http://schemas.openxmlformats.org/wordprocessingml/2006/main">
        <w:t xml:space="preserve">1. ঈশ্বরের লোকেদের বিরুদ্ধে চক্রান্তের বিপদ</w:t>
      </w:r>
    </w:p>
    <w:p/>
    <w:p>
      <w:r xmlns:w="http://schemas.openxmlformats.org/wordprocessingml/2006/main">
        <w:t xml:space="preserve">2. ঈশ্বরের বিচারের নিশ্চিততা</w:t>
      </w:r>
    </w:p>
    <w:p/>
    <w:p>
      <w:r xmlns:w="http://schemas.openxmlformats.org/wordprocessingml/2006/main">
        <w:t xml:space="preserve">1. হিতোপদেশ 1:10-19, ঈশ্বরের সতর্কবাণীর সরলতা বোঝা।</w:t>
      </w:r>
    </w:p>
    <w:p/>
    <w:p>
      <w:r xmlns:w="http://schemas.openxmlformats.org/wordprocessingml/2006/main">
        <w:t xml:space="preserve">2. গীতসংহিতা 9:15-16, দুষ্টদের জন্য ঈশ্বরের ন্যায়বিচার।</w:t>
      </w:r>
    </w:p>
    <w:p/>
    <w:p>
      <w:r xmlns:w="http://schemas.openxmlformats.org/wordprocessingml/2006/main">
        <w:t xml:space="preserve">Jeremiah 18:23 তবুও, হে সদাপ্রভু, আমাকে হত্যা করার জন্য তাদের সমস্ত মন্ত্রণা তুমি জানো; তাদের অন্যায় ক্ষমা করো না, তোমার দৃষ্টি থেকে তাদের পাপ মুছে দিও না, কিন্তু তোমার সামনে তাদের উচ্ছেদ করুক; তোমার ক্রোধের সময় তাদের সাথে এইভাবে আচরণ কর।</w:t>
      </w:r>
    </w:p>
    <w:p/>
    <w:p>
      <w:r xmlns:w="http://schemas.openxmlformats.org/wordprocessingml/2006/main">
        <w:t xml:space="preserve">যিরমিয় প্রভুর কাছে তার নিপীড়কদের অন্যায় ক্ষমা না করার জন্য, বরং তার ক্রোধে তাদের বিচার করার জন্য অনুরোধ করেন।</w:t>
      </w:r>
    </w:p>
    <w:p/>
    <w:p>
      <w:r xmlns:w="http://schemas.openxmlformats.org/wordprocessingml/2006/main">
        <w:t xml:space="preserve">1. পাপের বিপদ এবং ঈশ্বরের বিচার</w:t>
      </w:r>
    </w:p>
    <w:p/>
    <w:p>
      <w:r xmlns:w="http://schemas.openxmlformats.org/wordprocessingml/2006/main">
        <w:t xml:space="preserve">2. আমাদের জীবনে ন্যায়বিচার এবং করুণা</w:t>
      </w:r>
    </w:p>
    <w:p/>
    <w:p>
      <w:r xmlns:w="http://schemas.openxmlformats.org/wordprocessingml/2006/main">
        <w:t xml:space="preserve">1. হিতোপদেশ 11:21 - হাতে হাত মিললেও, দুষ্টরা শাস্তির বাইরে থাকবে না: কিন্তু ধার্মিকদের বীজ বিতরণ করা হবে।</w:t>
      </w:r>
    </w:p>
    <w:p/>
    <w:p>
      <w:r xmlns:w="http://schemas.openxmlformats.org/wordprocessingml/2006/main">
        <w:t xml:space="preserve">2. Micah 7:18-19 - তোমার মত ঈশ্বর কে আছে, যে অন্যায় ক্ষমা করে, এবং তার উত্তরাধিকারের অবশিষ্টাংশের পাপাচারের মধ্য দিয়ে চলে? তিনি তাঁর ক্রোধ চিরকাল ধরে রাখেন না, কারণ তিনি করুণাতে প্রীত হন। তিনি আবার ফিরে আসবেন, তিনি আমাদের প্রতি করুণা করবেন; তিনি আমাদের অন্যায়কে বশীভূত করবেন; এবং তুমি তাদের সমস্ত পাপ সমুদ্রের গভীরে নিক্ষেপ করবে।</w:t>
      </w:r>
    </w:p>
    <w:p/>
    <w:p/>
    <w:p>
      <w:r xmlns:w="http://schemas.openxmlformats.org/wordprocessingml/2006/main">
        <w:t xml:space="preserve">Jeremiah অধ্যায় 19 এর ক্রমাগত মূর্তিপূজা এবং অবাধ্যতার কারণে জেরুজালেমের আসন্ন ধ্বংসের প্রতীক হিসেবে জেরেমিয়া দ্বারা সম্পাদিত একটি প্রাণবন্ত ভবিষ্যদ্বাণীমূলক কাজ বর্ণনা করা হয়েছে।</w:t>
      </w:r>
    </w:p>
    <w:p/>
    <w:p>
      <w:r xmlns:w="http://schemas.openxmlformats.org/wordprocessingml/2006/main">
        <w:t xml:space="preserve">1ম অনুচ্ছেদ: ঈশ্বর যিরমিয়কে একটি মাটির পাত্র নিয়ে বেন হিনোম উপত্যকায় যেতে নির্দেশ দেন (জেরিমিয়া 19:1-3)। সেখানে, তিনি যিহূদা এবং এর নেতাদের বিরুদ্ধে ঈশ্বরের বিচারের বার্তা ঘোষণা করবেন। জেরুজালেমের উপর আসন্ন ধ্বংসের চিহ্ন হিসাবে তাকে বয়ামটি ভাঙতেও আদেশ দেওয়া হয়েছে।</w:t>
      </w:r>
    </w:p>
    <w:p/>
    <w:p>
      <w:r xmlns:w="http://schemas.openxmlformats.org/wordprocessingml/2006/main">
        <w:t xml:space="preserve">2য় অনুচ্ছেদ: জেরেমিয়া বেন হিনোম উপত্যকায় ঈশ্বরের বার্তা প্রদান করেন (জেরিমিয়া 19:4-9)। তিনি সতর্ক করেছিলেন যে, যিহূদা ঈশ্বরকে পরিত্যাগ করেছে, মিথ্যা দেবতাদের উপাসনা করেছে এবং এই উপত্যকায় নির্দোষ রক্তপাত করেছে, তাই এটি একটি জনশূন্য স্থানে পরিণত হবে। শহর ধ্বংস হবে, এবং এর বাসিন্দারা বিপর্যয়ের সম্মুখীন হবে।</w:t>
      </w:r>
    </w:p>
    <w:p/>
    <w:p>
      <w:r xmlns:w="http://schemas.openxmlformats.org/wordprocessingml/2006/main">
        <w:t xml:space="preserve">3য় অনুচ্ছেদ: জেরেমিয়া বেন হিনোম উপত্যকা থেকে ফিরে আসেন এবং যিহূদার বিরুদ্ধে আরও বিচার ঘোষণা করেন (জেরিমিয়া 19:10-13)। তিনি জেরুজালেমের মন্দিরের প্রবেশদ্বারে দাঁড়িয়ে ঘোষণা করেন যে তিনি যেমন মাটির পাত্র ভেঙ্গেছেন, তেমনি ঈশ্বরও জেরুজালেমকে ভেঙে দেবেন। এর ধ্বংস এতটাই সম্পূর্ণ হবে যে এটি একটি ভয়াবহ বস্তুতে পরিণত হবে।</w:t>
      </w:r>
    </w:p>
    <w:p/>
    <w:p>
      <w:r xmlns:w="http://schemas.openxmlformats.org/wordprocessingml/2006/main">
        <w:t xml:space="preserve">4র্থ অনুচ্ছেদ: অধ্যায়টি তার শত্রুদের হাত থেকে মুক্তির জন্য যিরমিয়ের প্রার্থনা দিয়ে শেষ হয়েছে (জেরিমিয়া 19:14-15)। তিনি তাদের বিরুদ্ধে প্রতিশোধ চান যারা তার জীবন কামনা করে কারণ তিনি বিশ্বস্তভাবে ঈশ্বরের বার্তা প্রদান করেছিলেন। যিরমিয় ঈশ্বরের ন্যায়বিচারে তার আস্থা প্রকাশ করে এবং তার প্রতিপক্ষদের প্রতি প্রতিশোধ নেওয়ার আহ্বান জানায়।</w:t>
      </w:r>
    </w:p>
    <w:p/>
    <w:p>
      <w:r xmlns:w="http://schemas.openxmlformats.org/wordprocessingml/2006/main">
        <w:t xml:space="preserve">সংক্ষেপে,</w:t>
      </w:r>
    </w:p>
    <w:p>
      <w:r xmlns:w="http://schemas.openxmlformats.org/wordprocessingml/2006/main">
        <w:t xml:space="preserve">Jeremiah এর উনিশ অধ্যায়ে জেরুজালেমের অবিরাম মূর্তিপূজার কারণে আসন্ন ধ্বংসের প্রতীক হিসেবে জেরেমিয়া সম্পাদিত একটি ভবিষ্যদ্বাণীমূলক কাজ চিত্রিত করে। ঈশ্বর জেরেমিয়াকে একটি মাটির পাত্র নিতে এবং বেন হিনোম উপত্যকায় তাঁর বার্তা ঘোষণা করার আদেশ দেন। তিনি যিহূদার উপর ধ্বংসযজ্ঞের বিষয়ে সতর্ক করেছেন, কারণ তারা তাকে পরিত্যাগ করেছে এবং নির্দোষ রক্তপাত করেছে। সেখান থেকে ফিরে জেরেমিয়া আরও রায় ঘোষণা করেন, ঘোষণা করেন যে তিনি যেমন মাটির পাত্র ভেঙ্গেছিলেন, তেমনি ঈশ্বরও জেরুজালেমকে ভেঙে দেবেন। শহর সম্পূর্ণ ধ্বংসের সম্মুখীন হবে। পরিত্রাণের জন্য যিরমিয়ের প্রার্থনার মাধ্যমে অধ্যায়টি শেষ হয়, তার শত্রুদের বিরুদ্ধে প্রতিশোধ নেওয়ার জন্য জিজ্ঞাসা করে। তিনি ঈশ্বরের ন্যায়বিচারের উপর আস্থা প্রকাশ করেন এবং যারা ক্ষতি করতে চান তাদের প্রতি প্রতিশোধ নেওয়ার আহ্বান জানান। অধ্যায় ঐশ্বরিক বিচার এবং ক্রমাগত অবাধ্যতার পরিণতি উভয়ের উপর জোর দেয়।</w:t>
      </w:r>
    </w:p>
    <w:p/>
    <w:p>
      <w:r xmlns:w="http://schemas.openxmlformats.org/wordprocessingml/2006/main">
        <w:t xml:space="preserve">Jeremiah 19:1 সদাপ্রভু এই কথা কহেন, যাও এবং একটি কুম্ভকারের মাটির বোতল নাও, এবং লোকদের প্রাচীনদের এবং পুরোহিতদের প্রাচীনদের থেকে নাও;</w:t>
      </w:r>
    </w:p>
    <w:p/>
    <w:p>
      <w:r xmlns:w="http://schemas.openxmlformats.org/wordprocessingml/2006/main">
        <w:t xml:space="preserve">প্রভু যিরমিয়কে একটি কুমারের মাটির বোতল পেতে এবং জনগণের কিছু প্রবীণ এবং পুরোহিতদের প্রাচীনদের নিয়ে যেতে নির্দেশ দেন।</w:t>
      </w:r>
    </w:p>
    <w:p/>
    <w:p>
      <w:r xmlns:w="http://schemas.openxmlformats.org/wordprocessingml/2006/main">
        <w:t xml:space="preserve">1. ঈশ্বরের নির্দেশ আনুগত্য সঙ্গে অনুসরণ করা হয়</w:t>
      </w:r>
    </w:p>
    <w:p/>
    <w:p>
      <w:r xmlns:w="http://schemas.openxmlformats.org/wordprocessingml/2006/main">
        <w:t xml:space="preserve">2. ধর্মীয় নেতাদের সম্মান করার গুরুত্ব</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1 পিটার 2:17 - সমস্ত মানুষকে সম্মান করুন। ভ্রাতৃত্বকে ভালবাসুন। আল্লাহকে ভয় কর। রাজাকে সম্মান করুন।</w:t>
      </w:r>
    </w:p>
    <w:p/>
    <w:p>
      <w:r xmlns:w="http://schemas.openxmlformats.org/wordprocessingml/2006/main">
        <w:t xml:space="preserve">Jeremiah 19:2 তুমি পূর্ব দিকের ফটকের দ্বারস্থ হিন্নোমের পুত্রের উপত্যকায় যাও এবং সেখানে আমি তোমাকে যে কথাগুলি বলব তা ঘোষণা কর,</w:t>
      </w:r>
    </w:p>
    <w:p/>
    <w:p>
      <w:r xmlns:w="http://schemas.openxmlformats.org/wordprocessingml/2006/main">
        <w:t xml:space="preserve">ঈশ্বর যিরমিয়কে নির্দেশ দেন হিনোমের পুত্রের উপত্যকায় যেতে এবং তাকে যে কথাগুলো বলা হয়েছে তা ঘোষণা করতে।</w:t>
      </w:r>
    </w:p>
    <w:p/>
    <w:p>
      <w:r xmlns:w="http://schemas.openxmlformats.org/wordprocessingml/2006/main">
        <w:t xml:space="preserve">1. ঈশ্বরের শব্দের শক্তি - ঈশ্বরের শব্দের তাৎপর্য এবং এটি আমাদের জীবনকে কীভাবে প্রভাবিত করবে তা বুঝুন।</w:t>
      </w:r>
    </w:p>
    <w:p/>
    <w:p>
      <w:r xmlns:w="http://schemas.openxmlformats.org/wordprocessingml/2006/main">
        <w:t xml:space="preserve">2. ঘোষণার আহ্বান - বিশ্বের কাছে ঈশ্বরের বাক্য ঘোষণা করার গুরুত্ব অন্বেষণ করা।</w:t>
      </w:r>
    </w:p>
    <w:p/>
    <w:p>
      <w:r xmlns:w="http://schemas.openxmlformats.org/wordprocessingml/2006/main">
        <w:t xml:space="preserve">1. Joshua 8:14-15 - "এবং এটা ঘটল, যখন অয়ের রাজা এটা দেখলেন যে, তারা তাড়াতাড়ি করে উঠলেন, এবং শহরের লোকেরা ইস্রায়েলের বিরুদ্ধে যুদ্ধ করতে বের হলেন, তিনি এবং তার সমস্ত লোক , সমতলের আগে নির্ধারিত সময়ে; কিন্তু তিনি বুঝতে পারলেন না যে শহরের পিছনে তার বিরুদ্ধে অতর্কিত হামলাকারীরা ছিল। এবং যিহোশূয় এবং সমস্ত ইস্রায়েলকে তাদের সামনে মারধর করা হয়েছে এবং মরুভূমির পথ দিয়ে পালিয়ে গেছে।"</w:t>
      </w:r>
    </w:p>
    <w:p/>
    <w:p>
      <w:r xmlns:w="http://schemas.openxmlformats.org/wordprocessingml/2006/main">
        <w:t xml:space="preserve">2. গীতসংহিতা 107:2 - "প্রভুর মুক্তিপ্রাপ্তরা তাই বলুক, তিনি যাকে শত্রুর হাত থেকে মুক্ত করেছেন;"</w:t>
      </w:r>
    </w:p>
    <w:p/>
    <w:p>
      <w:r xmlns:w="http://schemas.openxmlformats.org/wordprocessingml/2006/main">
        <w:t xml:space="preserve">Jeremiah 19:3 আর বল, হে যিহূদার রাজাগণ ও জেরুজালেমের অধিবাসীগণ, সদাপ্রভুর বাক্য শোন; বাহিনীগণের সদাপ্রভু, ইস্রায়েলের ঈশ্বর এই কথা কহেন; দেখ, আমি এই জায়গায় অমঙ্গল আনব, যে শুনবে তার কান শিহরিত হবে।</w:t>
      </w:r>
    </w:p>
    <w:p/>
    <w:p>
      <w:r xmlns:w="http://schemas.openxmlformats.org/wordprocessingml/2006/main">
        <w:t xml:space="preserve">সর্বশক্তিমান প্রভু, ইস্রায়েলের ঈশ্বর, ঘোষণা করেন যে তিনি যিহূদার রাজাদের এবং জেরুজালেমের বাসিন্দাদের উপর মন্দ আনবেন।</w:t>
      </w:r>
    </w:p>
    <w:p/>
    <w:p>
      <w:r xmlns:w="http://schemas.openxmlformats.org/wordprocessingml/2006/main">
        <w:t xml:space="preserve">1. প্রভু ব্যথা এবং দুঃখকষ্ট নিয়ে আসতে ইচ্ছুক</w:t>
      </w:r>
    </w:p>
    <w:p/>
    <w:p>
      <w:r xmlns:w="http://schemas.openxmlformats.org/wordprocessingml/2006/main">
        <w:t xml:space="preserve">2. অসুবিধা সত্ত্বেও ঈশ্বরের বাক্যে মনোযোগ দেওয়া</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Jeremiah 19:4 কারণ তারা আমাকে ত্যাগ করেছে, এই স্থানকে বিচ্ছিন্ন করেছে, এবং সেখানে অন্য দেবতার উদ্দেশে ধূপ জ্বালিয়েছে, যাদেরকে তারা বা তাদের পূর্বপুরুষরা চেনেন না বা যিহূদার রাজারাও জানেন না, এবং এই স্থানকে রক্তে পূর্ণ করেছেন। নির্দোষ;</w:t>
      </w:r>
    </w:p>
    <w:p/>
    <w:p>
      <w:r xmlns:w="http://schemas.openxmlformats.org/wordprocessingml/2006/main">
        <w:t xml:space="preserve">যিহূদার লোকেরা ঈশ্বরকে ত্যাগ করেছে এবং অন্য দেবতাদের উদ্দেশে ধূপ জ্বালিয়ে দেশকে নির্দোষদের রক্তে পূর্ণ করেছে।</w:t>
      </w:r>
    </w:p>
    <w:p/>
    <w:p>
      <w:r xmlns:w="http://schemas.openxmlformats.org/wordprocessingml/2006/main">
        <w:t xml:space="preserve">1. পাপের পথ: ঈশ্বর থেকে মুখ ফিরিয়ে নেওয়ার পরিণতি</w:t>
      </w:r>
    </w:p>
    <w:p/>
    <w:p>
      <w:r xmlns:w="http://schemas.openxmlformats.org/wordprocessingml/2006/main">
        <w:t xml:space="preserve">2. মূর্তিপূজার মূল্য: মিথ্যা ঈশ্বরের উপাসনা করার ধ্বংসাত্মক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Jeremiah 19:5 তারা বাল দেবতার উচ্চ স্থানও নির্মাণ করেছে, বাল দেবতার উদ্দেশ্যে পোড়ানো-উৎসর্গের জন্য তাদের ছেলেদের আগুনে পোড়ানোর জন্য, যা আমি আজ্ঞা করিনি বা বলিনি, আমার মনেও আসেনি।</w:t>
      </w:r>
    </w:p>
    <w:p/>
    <w:p>
      <w:r xmlns:w="http://schemas.openxmlformats.org/wordprocessingml/2006/main">
        <w:t xml:space="preserve">লোকেরা নৈবেদ্য হিসাবে তাদের পুত্রদের পুড়িয়ে বাল পূজা করছে, যা ঈশ্বর আদেশ করেননি।</w:t>
      </w:r>
    </w:p>
    <w:p/>
    <w:p>
      <w:r xmlns:w="http://schemas.openxmlformats.org/wordprocessingml/2006/main">
        <w:t xml:space="preserve">1. বিদ্রোহী জগতে ঈশ্বরের করুণা ও অনুগ্রহ</w:t>
      </w:r>
    </w:p>
    <w:p/>
    <w:p>
      <w:r xmlns:w="http://schemas.openxmlformats.org/wordprocessingml/2006/main">
        <w:t xml:space="preserve">2. মিথ্যা প্রতিমা প্রত্যাখ্যান: বিদ্রোহের উপর বাধ্যতা বেছে নেওয়া</w:t>
      </w:r>
    </w:p>
    <w:p/>
    <w:p>
      <w:r xmlns:w="http://schemas.openxmlformats.org/wordprocessingml/2006/main">
        <w:t xml:space="preserve">1. রোমানস 5:20-21 - "এছাড়াও আইন প্রবেশ করেছে, যাতে অপরাধ বৃদ্ধি পায়৷ কিন্তু যেখানে পাপ প্রচুর ছিল, অনুগ্রহ আরও অনেক বেশি ছিল: যাতে পাপ যেমন মৃত্যু পর্যন্ত রাজত্ব করেছে, তেমনি অনুগ্রহ ধার্মিকতার মাধ্যমে অনন্ত জীবনের জন্য রাজত্ব করতে পারে৷ আমাদের প্রভু যীশু খ্রীষ্টের দ্বারা।"</w:t>
      </w:r>
    </w:p>
    <w:p/>
    <w:p>
      <w:r xmlns:w="http://schemas.openxmlformats.org/wordprocessingml/2006/main">
        <w:t xml:space="preserve">2. ইশাইয়া 44:9-20 - "যারা একটি খোদাই করা মূর্তি তৈরি করে তারা সকলেই অসার; এবং তাদের মনোরম জিনিসগুলি লাভবান হবে না; এবং তারা তাদের নিজের সাক্ষী; তারা দেখে না বা জানে না; যাতে তারা লজ্জিত হয়। কে একটি দেবতা তৈরি করেছে বা খোদাই করা মূর্তি গলিয়েছে যা কোন লাভজনক নয়?দেখ, তার সমস্ত সঙ্গীরা লজ্জিত হবে: এবং কারিগররা, তারা পুরুষদের; তাদের সকলকে একত্রিত করা হোক, তারা দাঁড়াবে; তবুও তারা ভয়, এবং তারা একসাথে লজ্জিত হবে।"</w:t>
      </w:r>
    </w:p>
    <w:p/>
    <w:p>
      <w:r xmlns:w="http://schemas.openxmlformats.org/wordprocessingml/2006/main">
        <w:t xml:space="preserve">Jeremiah 19:6 অতএব, দেখ, এমন দিন আসিতেছে, সদাপ্রভু কহেন, এই স্থানকে আর তোফেত বলা যাইবে না, বা হিন্নোম-পুত্রের উপত্যকা, কিন্তু বধের উপত্যকা বলা হইবে না।</w:t>
      </w:r>
    </w:p>
    <w:p/>
    <w:p>
      <w:r xmlns:w="http://schemas.openxmlformats.org/wordprocessingml/2006/main">
        <w:t xml:space="preserve">সদাপ্রভু ঘোষণা করেন যে স্থানটি তোফেট নামে পরিচিত এবং হিন্নোমের পুত্রের উপত্যকাটির নাম পরিবর্তন করে বধের উপত্যকা রাখা হবে।</w:t>
      </w:r>
    </w:p>
    <w:p/>
    <w:p>
      <w:r xmlns:w="http://schemas.openxmlformats.org/wordprocessingml/2006/main">
        <w:t xml:space="preserve">1. ঈশ্বরের আসন্ন বিচার</w:t>
      </w:r>
    </w:p>
    <w:p/>
    <w:p>
      <w:r xmlns:w="http://schemas.openxmlformats.org/wordprocessingml/2006/main">
        <w:t xml:space="preserve">2. বধের উপত্যকা: ঈশ্বরের ক্রোধের একটি সতর্কবাণী</w:t>
      </w:r>
    </w:p>
    <w:p/>
    <w:p>
      <w:r xmlns:w="http://schemas.openxmlformats.org/wordprocessingml/2006/main">
        <w:t xml:space="preserve">1. Isaiah 66:24 - এবং তারা এগিয়ে যাবে, এবং যারা আমার বিরুদ্ধে সীমালঙ্ঘন করেছে তাদের মৃতদেহ দেখবে: তাদের কীট মরবে না, তাদের আগুন নিভে যাবে না; এবং তারা সমস্ত মানুষের কাছে ঘৃণার পাত্র হবে৷</w:t>
      </w:r>
    </w:p>
    <w:p/>
    <w:p>
      <w:r xmlns:w="http://schemas.openxmlformats.org/wordprocessingml/2006/main">
        <w:t xml:space="preserve">2. Ezekiel 7:23 - একটি শৃঙ্খল তৈরি করুন: কারণ দেশ রক্তাক্ত অপরাধে পূর্ণ, এবং শহর সহিংসতায় পূর্ণ।</w:t>
      </w:r>
    </w:p>
    <w:p/>
    <w:p>
      <w:r xmlns:w="http://schemas.openxmlformats.org/wordprocessingml/2006/main">
        <w:t xml:space="preserve">Jeremiah 19:7 এই জায়গায় আমি যিহূদা ও জেরুজালেমের মন্ত্রণা বাতিল করব; এবং আমি তাদের শত্রুদের সামনে তরবারির দ্বারা তাদের হত্যা করব এবং যারা তাদের প্রাণ অন্বেষণ করে তাদের হাতে;</w:t>
      </w:r>
    </w:p>
    <w:p/>
    <w:p>
      <w:r xmlns:w="http://schemas.openxmlformats.org/wordprocessingml/2006/main">
        <w:t xml:space="preserve">ঈশ্বর মৃত্যু দিয়ে পাপের শাস্তি দেন।</w:t>
      </w:r>
    </w:p>
    <w:p/>
    <w:p>
      <w:r xmlns:w="http://schemas.openxmlformats.org/wordprocessingml/2006/main">
        <w:t xml:space="preserve">1: আমাদের ভুলে যাওয়া উচিত নয় যে ঈশ্বর ন্যায্য এবং যারা তাঁকে প্রত্যাখ্যান করে তাদের শাস্তি দেবেন।</w:t>
      </w:r>
    </w:p>
    <w:p/>
    <w:p>
      <w:r xmlns:w="http://schemas.openxmlformats.org/wordprocessingml/2006/main">
        <w:t xml:space="preserve">2: আমাদের অবশ্যই আমাদের কর্মের পরিণতি সম্পর্কে সচেতন হতে হবে এবং ক্ষমার জন্য ঈশ্বরের কাছে ফিরে যেতে হবে।</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Jeremiah 19:8 আর আমি এই শহরকে জনশূন্য করে দেব; যে কেউ সেখান দিয়ে যাবে তারা এর সমস্ত মহামারীর জন্য অবাক হবে এবং হিস হিস করবে।</w:t>
      </w:r>
    </w:p>
    <w:p/>
    <w:p>
      <w:r xmlns:w="http://schemas.openxmlformats.org/wordprocessingml/2006/main">
        <w:t xml:space="preserve">ঈশ্বর জেরুজালেমকে জনশূন্য ও হিংস্র স্থান করে তুলবেন, এবং যে কেউ পাশ দিয়ে যাবে সে আশ্চর্য হয়ে যাবে এবং এর মহামারীতে হিস হিস করবে।</w:t>
      </w:r>
    </w:p>
    <w:p/>
    <w:p>
      <w:r xmlns:w="http://schemas.openxmlformats.org/wordprocessingml/2006/main">
        <w:t xml:space="preserve">1. পাপের প্লেগ: আমাদের কর্মের পরিণতি বোঝা</w:t>
      </w:r>
    </w:p>
    <w:p/>
    <w:p>
      <w:r xmlns:w="http://schemas.openxmlformats.org/wordprocessingml/2006/main">
        <w:t xml:space="preserve">2. ঈশ্বরের শক্তি: কীভাবে প্রভুর ভয় আমাদেরকে তাঁর সার্বভৌমত্বের কথা মনে করিয়ে দিতে পারে</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গীতসংহিতা 83:18 - যাতে লোকেরা জানতে পারে যে আপনি, যাঁর একমাত্র নাম প্রভু, সমস্ত পৃথিবীর উপরে সর্বোত্তম।</w:t>
      </w:r>
    </w:p>
    <w:p/>
    <w:p>
      <w:r xmlns:w="http://schemas.openxmlformats.org/wordprocessingml/2006/main">
        <w:t xml:space="preserve">Jeremiah 19:9 এবং আমি তাদের তাদের ছেলেদের এবং তাদের কন্যাদের মাংস খেতে বাধ্য করব এবং তারা তাদের শত্রুদের এবং যারা তাদের প্রাণ অন্বেষণ করে তাদের অবরোধ ও সংকটের মধ্যে তারা প্রত্যেকে তার বন্ধুর মাংস খাবে। , তাদের সংকুচিত করবে।</w:t>
      </w:r>
    </w:p>
    <w:p/>
    <w:p>
      <w:r xmlns:w="http://schemas.openxmlformats.org/wordprocessingml/2006/main">
        <w:t xml:space="preserve">প্রভু প্রতিশ্রুতি দিয়েছেন যে যারা তাকে পরিত্যাগ করে তাদের তাদের নিজের সন্তানদের নরখাদক করতে বাধ্য করে তাদের শাস্তি দেওয়ার।</w:t>
      </w:r>
    </w:p>
    <w:p/>
    <w:p>
      <w:r xmlns:w="http://schemas.openxmlformats.org/wordprocessingml/2006/main">
        <w:t xml:space="preserve">1. প্রভুর ক্রোধ: অবাধ্যতার পরিণতি</w:t>
      </w:r>
    </w:p>
    <w:p/>
    <w:p>
      <w:r xmlns:w="http://schemas.openxmlformats.org/wordprocessingml/2006/main">
        <w:t xml:space="preserve">2. জীবন এবং মৃত্যুর মধ্যে পছন্দ: আনুগত্যের আশীর্বাদ</w:t>
      </w:r>
    </w:p>
    <w:p/>
    <w:p>
      <w:r xmlns:w="http://schemas.openxmlformats.org/wordprocessingml/2006/main">
        <w:t xml:space="preserve">1. লেভিটিকাস 18:21 - তুমি তোমার কোন বংশকে আগুনের মধ্য দিয়ে মোলেকের কাছে যেতে দেবে না, তোমার ঈশ্বরের নাম অপবিত্র করবে না: আমি প্রভু।</w:t>
      </w:r>
    </w:p>
    <w:p/>
    <w:p>
      <w:r xmlns:w="http://schemas.openxmlformats.org/wordprocessingml/2006/main">
        <w:t xml:space="preserve">2. Deuteronomy 30:19 - আমি আপনার বিরুদ্ধে এই দিনটি রেকর্ড করার জন্য স্বর্গ ও পৃথিবীকে আহ্বান জানাচ্ছি, যে আমি আপনার সামনে জীবন এবং মৃত্যু, আশীর্বাদ এবং অভিশাপ স্থাপন করেছি: তাই জীবন বেছে নিন, যাতে আপনি এবং আপনার বীজ উভয়ই বাঁচতে পারেন।</w:t>
      </w:r>
    </w:p>
    <w:p/>
    <w:p>
      <w:r xmlns:w="http://schemas.openxmlformats.org/wordprocessingml/2006/main">
        <w:t xml:space="preserve">Jeremiah 19:10 তাহলে তোমার সাথে যারা যাচ্ছে তাদের সামনে তুমি বোতলটা ভেঙ্গে ফেলবে,</w:t>
      </w:r>
    </w:p>
    <w:p/>
    <w:p>
      <w:r xmlns:w="http://schemas.openxmlformats.org/wordprocessingml/2006/main">
        <w:t xml:space="preserve">যিহূদার লোকেদের তাদের আসন্ন ধ্বংসের চিহ্ন হিসাবে একটি মৃৎপাত্র ভাঙ্গার আদেশ দেওয়া হয়েছে।</w:t>
      </w:r>
    </w:p>
    <w:p/>
    <w:p>
      <w:r xmlns:w="http://schemas.openxmlformats.org/wordprocessingml/2006/main">
        <w:t xml:space="preserve">1: যখন আমাদের পাপ আমাদেরকে ঈশ্বরের আদেশ উপেক্ষা করতে বাধ্য করে তখন ধ্বংস অনিবার্য।</w:t>
      </w:r>
    </w:p>
    <w:p/>
    <w:p>
      <w:r xmlns:w="http://schemas.openxmlformats.org/wordprocessingml/2006/main">
        <w:t xml:space="preserve">2: ঈশ্বরের সতর্কবার্তার প্রতি আমাদের প্রতিক্রিয়া হতে হবে বাধ্যতা এবং অনুতাপ।</w:t>
      </w:r>
    </w:p>
    <w:p/>
    <w:p>
      <w:r xmlns:w="http://schemas.openxmlformats.org/wordprocessingml/2006/main">
        <w:t xml:space="preserve">1: Deuteronomy 28:15-68 - ইস্রায়েলের লোকেদের উপর যদি তারা তাঁর অবাধ্য হয় তবে ধ্বংসের বিষয়ে ঈশ্বরের সতর্কবাণী।</w:t>
      </w:r>
    </w:p>
    <w:p/>
    <w:p>
      <w:r xmlns:w="http://schemas.openxmlformats.org/wordprocessingml/2006/main">
        <w:t xml:space="preserve">2: Ezekiel 18:30-32 - ইস্রায়েলের লোকেদের কাছে ঈশ্বরের আহ্বান অনুতপ্ত হতে এবং পাপ থেকে দূরে সরে যাওয়ার জন্য।</w:t>
      </w:r>
    </w:p>
    <w:p/>
    <w:p>
      <w:r xmlns:w="http://schemas.openxmlformats.org/wordprocessingml/2006/main">
        <w:t xml:space="preserve">Jeremiah 19:11 এবং তাদের বলবে, বাহিনীগণের সদাপ্রভু এই কথা বলেন; সেইভাবে আমি এই লোকদের এবং এই শহরটিকে ভেঙ্গে ফেলব, যেমন কেউ একজন কুমোরের পাত্র ভেঙ্গে ফেলে, যা আর পুনরুদ্ধার করা যায় না৷</w:t>
      </w:r>
    </w:p>
    <w:p/>
    <w:p>
      <w:r xmlns:w="http://schemas.openxmlformats.org/wordprocessingml/2006/main">
        <w:t xml:space="preserve">প্রভু ঘোষণা করেন যে তিনি জেরুজালেম এবং তার লোকদের ভেঙ্গে ফেলবেন যেন একজন কুমোর একটি মাটির পাত্র ভেঙে ফেলছে, এবং যারা অবশিষ্ট থাকবে তাদের তোফেতে সমাধিস্থ করা হবে যতক্ষণ না আর জায়গা নেই।</w:t>
      </w:r>
    </w:p>
    <w:p/>
    <w:p>
      <w:r xmlns:w="http://schemas.openxmlformats.org/wordprocessingml/2006/main">
        <w:t xml:space="preserve">1. যিরমিয় 19:11 পরীক্ষা করে ঈশ্বরের বিচারের বাস্তবতা</w:t>
      </w:r>
    </w:p>
    <w:p/>
    <w:p>
      <w:r xmlns:w="http://schemas.openxmlformats.org/wordprocessingml/2006/main">
        <w:t xml:space="preserve">2. ঈশ্বরের ক্রোধের শক্তি Jeremiah 19:11-এ Tophet এর তাৎপর্য উন্মোচন করে</w:t>
      </w:r>
    </w:p>
    <w:p/>
    <w:p>
      <w:r xmlns:w="http://schemas.openxmlformats.org/wordprocessingml/2006/main">
        <w:t xml:space="preserve">1. রোমানস 2:5-6 কিন্তু আপনার কঠোর এবং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w:t>
      </w:r>
    </w:p>
    <w:p/>
    <w:p>
      <w:r xmlns:w="http://schemas.openxmlformats.org/wordprocessingml/2006/main">
        <w:t xml:space="preserve">2. Isaiah 51:17-18 জেরুজালেম, জেগে ওঠো, উঠে দাঁড়াও, হে জেরুজালেম, তুমি যারা প্রভুর হাত থেকে তাঁর ক্রোধের পেয়ালা পান করেছ, যারা পান করেছ বাটি, স্তিমিত করার পেয়ালা। তিনি যে সমস্ত পুত্রের জন্ম দিয়েছেন তার মধ্যে তাকে পথ দেখানোর মতো কেউ নেই; সে যে সব ছেলেকে লালন-পালন করেছে তাদের মধ্যে তার হাত ধরার মত কেউ নেই।</w:t>
      </w:r>
    </w:p>
    <w:p/>
    <w:p>
      <w:r xmlns:w="http://schemas.openxmlformats.org/wordprocessingml/2006/main">
        <w:t xml:space="preserve">Jeremiah 19:12 সদাপ্রভু বলছেন, আমি এই জায়গার প্রতি এবং সেখানকার বাসিন্দাদের প্রতি এই রকম করব এবং এই শহরকে তোফেতের মত করব।</w:t>
      </w:r>
    </w:p>
    <w:p/>
    <w:p>
      <w:r xmlns:w="http://schemas.openxmlformats.org/wordprocessingml/2006/main">
        <w:t xml:space="preserve">সদাপ্রভু এই শহরের বাসিন্দাদের শাস্তি দেবেন তাফতের মত করে।</w:t>
      </w:r>
    </w:p>
    <w:p/>
    <w:p>
      <w:r xmlns:w="http://schemas.openxmlformats.org/wordprocessingml/2006/main">
        <w:t xml:space="preserve">1. প্রভুর ক্রোধ: অবাধ্যতার পরিণতি</w:t>
      </w:r>
    </w:p>
    <w:p/>
    <w:p>
      <w:r xmlns:w="http://schemas.openxmlformats.org/wordprocessingml/2006/main">
        <w:t xml:space="preserve">2. ঈশ্বরের ন্যায়বিচার: আমরা যা বপন করি তা কাটা</w:t>
      </w:r>
    </w:p>
    <w:p/>
    <w:p>
      <w:r xmlns:w="http://schemas.openxmlformats.org/wordprocessingml/2006/main">
        <w:t xml:space="preserve">1. Ezekiel 24:13 - এইভাবে আমার ক্রোধ সম্পন্ন হবে, এবং আমি তাদের উপর আমার ক্রোধ নিবৃত্ত করব, এবং আমি সান্ত্বনা পাব: এবং তারা জানবে যে আমি সদাপ্রভু আমার উদ্যোগে এটি বলেছি, যখন আমি সম্পন্ন করব তাদের মধ্যে আমার ক্ষোভ।</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Jeremiah 19:13 আর জেরুজালেমের গৃহগুলি এবং যিহূদার রাজাদের গৃহগুলি তোফেতের স্থান হিসাবে অপবিত্র হবে, কারণ যে সমস্ত ঘরের ছাদে তারা স্বর্গের সমস্ত বাহিনীতে ধূপ জ্বালিয়েছে এবং ঢেলে দিয়েছে। অন্য দেবতাদের উদ্দেশে পানের নৈবেদ্য।</w:t>
      </w:r>
    </w:p>
    <w:p/>
    <w:p>
      <w:r xmlns:w="http://schemas.openxmlformats.org/wordprocessingml/2006/main">
        <w:t xml:space="preserve">মূর্তি পূজা, ধূপ জ্বালানো এবং অন্যান্য দেবতাদের উদ্দেশে পানীয় নৈবেদ্য ঢেলে দেওয়ার কারণে জেরুজালেম ও জুদার ঘরগুলি অপবিত্র হয়ে গিয়েছিল।</w:t>
      </w:r>
    </w:p>
    <w:p/>
    <w:p>
      <w:r xmlns:w="http://schemas.openxmlformats.org/wordprocessingml/2006/main">
        <w:t xml:space="preserve">1: মূর্তি পূজা ঈশ্বরের কাছে একটি ঘৃণ্য এবং অপবিত্রতা এবং পরিণতির দিকে নিয়ে যায়।</w:t>
      </w:r>
    </w:p>
    <w:p/>
    <w:p>
      <w:r xmlns:w="http://schemas.openxmlformats.org/wordprocessingml/2006/main">
        <w:t xml:space="preserve">2: আমাদের অবশ্যই একমাত্র ঈশ্বরকে সম্মান ও উপাসনা করতে হবে এবং মূর্তিপূজা প্রত্যাখ্যান করতে হবে।</w:t>
      </w:r>
    </w:p>
    <w:p/>
    <w:p>
      <w:r xmlns:w="http://schemas.openxmlformats.org/wordprocessingml/2006/main">
        <w:t xml:space="preserve">1: Deuteronomy 6:13-14 তোমরা তোমাদের ঈশ্বর সদাপ্রভুকে ভয় করবে এবং তাঁর সেবা করবে এবং তাঁর নামে শপথ করবে। তুমি অন্য দেবতাদের অনুসরণ করবে না, তোমার চারপাশে যারা আছে তাদের দেবতাদের।</w:t>
      </w:r>
    </w:p>
    <w:p/>
    <w:p>
      <w:r xmlns:w="http://schemas.openxmlformats.org/wordprocessingml/2006/main">
        <w:t xml:space="preserve">2: Exodus 20:3-5 আমার আগে তোমার আর কোন দেবতা থাকবে না। তুমি নিজের জন্য খোদাই করা মূর্তি বা উপরে স্বর্গে বা নীচের পৃথিবীতে বা মাটির নীচে জলে থাকা কিছুর উপমা তৈরি করবে না। তুমি তাদের কাছে মাথা নত করবে না বা তাদের সেবা করবে না।</w:t>
      </w:r>
    </w:p>
    <w:p/>
    <w:p>
      <w:r xmlns:w="http://schemas.openxmlformats.org/wordprocessingml/2006/main">
        <w:t xml:space="preserve">Jeremiah 19:14 তারপর যিরমিয় তোফেট থেকে এসেছিলেন, যেখানে প্রভু তাকে ভাববাণী বলার জন্য পাঠিয়েছিলেন; এবং তিনি সদাপ্রভুর ঘরের উঠানে দাঁড়ালেন; এবং সমস্ত লোকদের বললেন,</w:t>
      </w:r>
    </w:p>
    <w:p/>
    <w:p>
      <w:r xmlns:w="http://schemas.openxmlformats.org/wordprocessingml/2006/main">
        <w:t xml:space="preserve">যিরমিয় তোফেতে প্রভুর দ্বারা প্রেরিত হওয়ার পর প্রভুর ঘরের দরবারে লোকেদের কাছে ভবিষ্যদ্বাণী করেন।</w:t>
      </w:r>
    </w:p>
    <w:p/>
    <w:p>
      <w:r xmlns:w="http://schemas.openxmlformats.org/wordprocessingml/2006/main">
        <w:t xml:space="preserve">1. ঈশ্বর আমাদের অপ্রত্যাশিত উপায়ে ব্যবহার করেন তাঁর সত্য কথা বলার জন্য এবং তাঁর পরিকল্পনাগুলিকে এগিয়ে নিতে।</w:t>
      </w:r>
    </w:p>
    <w:p/>
    <w:p>
      <w:r xmlns:w="http://schemas.openxmlformats.org/wordprocessingml/2006/main">
        <w:t xml:space="preserve">2. তাঁর উদ্দেশ্য পূরণ করার জন্য আমাদের জন্য ঈশ্বরের আহ্বানের প্রতি আমাদের আনুগত্য অপরিহার্য।</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প্রেরিত 9:15-16 - কিন্তু প্রভু অননিয়াকে বললেন, যাও! অইহুদীদের এবং তাদের রাজাদের কাছে এবং ইস্রায়েলের লোকদের কাছে আমার নাম ঘোষণা করার জন্য এই লোকটি আমার মনোনীত যন্ত্র। আমি তাকে দেখাবো যে আমার নামের জন্য তাকে কত কষ্ট করতে হবে।</w:t>
      </w:r>
    </w:p>
    <w:p/>
    <w:p>
      <w:r xmlns:w="http://schemas.openxmlformats.org/wordprocessingml/2006/main">
        <w:t xml:space="preserve">Jeremiah 19:15 সর্বশক্তিমান প্রভু, ইস্রায়েলের ঈশ্বর এই কথা বলেন; দেখ, আমি এই শহর ও তার সমস্ত নগরের বিরুদ্ধে আমি যে সমস্ত মন্দ কথা বলেছি তার উপর আনব, কারণ তারা তাদের ঘাড় শক্ত করেছে, যাতে তারা আমার কথা শুনতে না পারে।</w:t>
      </w:r>
    </w:p>
    <w:p/>
    <w:p>
      <w:r xmlns:w="http://schemas.openxmlformats.org/wordprocessingml/2006/main">
        <w:t xml:space="preserve">সর্বশক্তিমান প্রভু এবং ইস্রায়েলের ঈশ্বর ঘোষণা করেছেন যে তিনি জেরুজালেম এবং এর শহরগুলির উপর যে সমস্ত মন্দ ঘোষণা করেছেন তা তিনি আনবেন কারণ তারা তাঁর কথা শুনতে অস্বীকার করেছে।</w:t>
      </w:r>
    </w:p>
    <w:p/>
    <w:p>
      <w:r xmlns:w="http://schemas.openxmlformats.org/wordprocessingml/2006/main">
        <w:t xml:space="preserve">1. ঈশ্বরের শব্দ মান্য করা হয়</w:t>
      </w:r>
    </w:p>
    <w:p/>
    <w:p>
      <w:r xmlns:w="http://schemas.openxmlformats.org/wordprocessingml/2006/main">
        <w:t xml:space="preserve">2. ঈশ্বরের অবাধ্যতা পরিণতি নিয়ে আসে</w:t>
      </w:r>
    </w:p>
    <w:p/>
    <w:p>
      <w:r xmlns:w="http://schemas.openxmlformats.org/wordprocessingml/2006/main">
        <w:t xml:space="preserve">1. জন 14:15 "আপনি যদি আমাকে ভালবাসেন, আমার আদেশ পালন করুন।"</w:t>
      </w:r>
    </w:p>
    <w:p/>
    <w:p>
      <w:r xmlns:w="http://schemas.openxmlformats.org/wordprocessingml/2006/main">
        <w:t xml:space="preserve">2. হিতোপদেশ 1:25-33 "কিন্তু আমি যখন ডাকি তখন আপনি শুনতে অস্বীকার করেন এবং আমি যখন হাত বাড়াই তখন কেউ মনোযোগ দেয় না, আপনি আমাকে ডাকবেন কিন্তু আমি উত্তর দেব না; আপনি আমাকে খুঁজবেন কিন্তু পাবেন না আমাকে."</w:t>
      </w:r>
    </w:p>
    <w:p/>
    <w:p/>
    <w:p>
      <w:r xmlns:w="http://schemas.openxmlformats.org/wordprocessingml/2006/main">
        <w:t xml:space="preserve">যিরমিয় অধ্যায় 20 একজন নবী হিসাবে যিরমিয় যে ব্যক্তিগত সংগ্রাম এবং নিপীড়নের মুখোমুখি হয়েছিল, সেইসাথে ঈশ্বরের বার্তা প্রদানের জন্য তার অটল প্রতিশ্রুতিকে চিত্রিত করে।</w:t>
      </w:r>
    </w:p>
    <w:p/>
    <w:p>
      <w:r xmlns:w="http://schemas.openxmlformats.org/wordprocessingml/2006/main">
        <w:t xml:space="preserve">1ম অনুচ্ছেদ: পাশহুর, মন্দিরের একজন পুরোহিত এবং আধিকারিক, জেরুজালেমের বিরুদ্ধে বিচারের ভবিষ্যদ্বাণী করতে শুনেছেন জেরেমিয়া (জেরিমিয়া 20:1-2)। রাগের বশবর্তী হয়ে, তিনি জেরেমিয়াকে মারধর করেন এবং বেঞ্জামিনের উপরের গেটে মজুত রাখেন।</w:t>
      </w:r>
    </w:p>
    <w:p/>
    <w:p>
      <w:r xmlns:w="http://schemas.openxmlformats.org/wordprocessingml/2006/main">
        <w:t xml:space="preserve">2য় অনুচ্ছেদ: পরের দিন, যখন পশহুর জেরেমিয়াকে স্টক থেকে মুক্তি দেয়, জেরেমিয়া একটি নতুন ভবিষ্যদ্বাণীমূলক বার্তা নিয়ে তার মুখোমুখি হয় (জেরিমিয়া 20:3-6)। তিনি পাশহুরকে "প্রতিটি দিকে সন্ত্রাস" নাম দেন এবং ভবিষ্যদ্বাণী করেন যে তিনি তার পরিবার এবং বন্ধুদের সাথে ব্যাবিলনের হাতে বন্দী হবেন। জেরুজালেমের ধন-সম্পদও কেড়ে নেওয়া হবে।</w:t>
      </w:r>
    </w:p>
    <w:p/>
    <w:p>
      <w:r xmlns:w="http://schemas.openxmlformats.org/wordprocessingml/2006/main">
        <w:t xml:space="preserve">3য় অনুচ্ছেদ: Jeremiah একজন নবী হিসাবে তার ডাকে তার যন্ত্রণা এবং হতাশা প্রকাশ করেছেন (জেরিমিয়া 20:7-10)। তিনি একজন নবী হওয়ার জন্য প্রতারিত হওয়ার এবং অন্যদের দ্বারা উপহাস করার বিষয়ে ঈশ্বরের কাছে অভিযোগ করেন। ঈশ্বরের কথা বলা বন্ধ করতে চাইলেও, তিনি সেগুলোকে আটকে রাখতে পারেন না কারণ সেগুলো তার মধ্যে জ্বলন্ত আগুনের মতো।</w:t>
      </w:r>
    </w:p>
    <w:p/>
    <w:p>
      <w:r xmlns:w="http://schemas.openxmlformats.org/wordprocessingml/2006/main">
        <w:t xml:space="preserve">4র্থ অনুচ্ছেদ: জেরেমিয়া তার জন্মের দিনকে অভিশাপ দিয়েছেন (জেরিমিয়া 20:14-18)। ঈশ্বরের বার্তা বলার জন্য তিনি যে কষ্ট সহ্য করেন তার জন্য তিনি দুঃখ প্রকাশ করেন। তিনি কামনা করেন যে তিনি কখনও জন্মগ্রহণ করেননি বা জন্মের সময় মারা যাননি যাতে তাকে এমন যন্ত্রণা ও উপহাসের সম্মুখীন হতে না হয়।</w:t>
      </w:r>
    </w:p>
    <w:p/>
    <w:p>
      <w:r xmlns:w="http://schemas.openxmlformats.org/wordprocessingml/2006/main">
        <w:t xml:space="preserve">সংক্ষেপে,</w:t>
      </w:r>
    </w:p>
    <w:p>
      <w:r xmlns:w="http://schemas.openxmlformats.org/wordprocessingml/2006/main">
        <w:t xml:space="preserve">Jeremiah এর বিশ অধ্যায় Jeremiah দ্বারা সম্মুখীন ব্যক্তিগত সংগ্রাম এবং ভবিষ্যদ্বাণী করার জন্য তার অটল প্রতিশ্রুতি চিত্রিত করা হয়েছে। জেরুজালেমের বিরুদ্ধে ভবিষ্যদ্বাণী করার জন্য পাশহুর জেরেমিয়াকে মারধর করে এবং কারারুদ্ধ করে। মুক্তির পর, জেরেমিয়া অন্য একটি ভবিষ্যদ্বাণী প্রদান করেন, যা পশহুরের ব্যাবিলনের হাতে ধরা পড়ার ভবিষ্যদ্বাণী করে। যিরমিয় তার আহ্বানের জন্য যন্ত্রণা প্রকাশ করে, প্রতারণা এবং উপহাসের বিষয়ে অভিযোগ করে। ঈশ্বরের কথা বলা বন্ধ করতে চাওয়া সত্ত্বেও, তিনি তার মধ্যে তাদের শক্তির কারণে তাদের আটকাতে পারেন না। তিনি তার জন্মদিনকে অভিশাপ দেন, ঈশ্বরের বার্তা ঘোষণা করার জন্য সহ্য করা কষ্টের জন্য বিলাপ করেন। তিনি চান যে তিনি এমন ব্যথা এবং উপহাস এড়াতে জন্মগ্রহণ করেননি। অধ্যায়টি ব্যক্তিগত সংগ্রাম এবং একজনের আহ্বান পূরণে অটল উত্সর্গ উভয়কেই তুলে ধরে।</w:t>
      </w:r>
    </w:p>
    <w:p/>
    <w:p>
      <w:r xmlns:w="http://schemas.openxmlformats.org/wordprocessingml/2006/main">
        <w:t xml:space="preserve">Jeremiah 20:1 ইম্মের পুরোহিতের পুত্র পশূর, যিনি সদাপ্রভুর গৃহের প্রধান শাসনকর্তাও ছিলেন, শুনলেন যে যিরমিয় এই সব কথা বলেছে।</w:t>
      </w:r>
    </w:p>
    <w:p/>
    <w:p>
      <w:r xmlns:w="http://schemas.openxmlformats.org/wordprocessingml/2006/main">
        <w:t xml:space="preserve">পশূর, প্রভুর ঘরের একজন যাজক এবং প্রধান গভর্নর, যিরমিয়ের ভবিষ্যদ্বাণী শুনেছিলেন।</w:t>
      </w:r>
    </w:p>
    <w:p/>
    <w:p>
      <w:r xmlns:w="http://schemas.openxmlformats.org/wordprocessingml/2006/main">
        <w:t xml:space="preserve">1. বিশ্বস্ত সাক্ষীর শক্তি: ঈশ্বর কীভাবে তাঁর লোকেদের শব্দ ব্যবহার করেন</w:t>
      </w:r>
    </w:p>
    <w:p/>
    <w:p>
      <w:r xmlns:w="http://schemas.openxmlformats.org/wordprocessingml/2006/main">
        <w:t xml:space="preserve">2. আনুগত্যের পথ: ঈশ্বরকে অনুসরণ করার জন্য প্রয়োজনীয় অঙ্গীকার</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Joshua 24:15 - এবং যদি প্রভুর সেবা করা তোমার দৃষ্টিতে মন্দ হয়, তাহলে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Jeremiah 20:2 তখন পশূর ভাববাদী যিরমিয়কে আঘাত করলেন এবং সদাপ্রভুর ঘরের পাশের বিন্যামীনের উঁচু ফটকের মধ্যে যে মজুতগুলো ছিল তার মধ্যে রাখলেন।</w:t>
      </w:r>
    </w:p>
    <w:p/>
    <w:p>
      <w:r xmlns:w="http://schemas.openxmlformats.org/wordprocessingml/2006/main">
        <w:t xml:space="preserve">পশূর প্রভুর ঘরের কাছে বেঞ্জামিনের ফটকের কাছে মজুদে রেখে নবী যিরমিয়কে শাস্তি দিয়েছিলেন।</w:t>
      </w:r>
    </w:p>
    <w:p/>
    <w:p>
      <w:r xmlns:w="http://schemas.openxmlformats.org/wordprocessingml/2006/main">
        <w:t xml:space="preserve">1. আনুগত্যের গুরুত্ব: যিরমিয় থেকে শিক্ষা</w:t>
      </w:r>
    </w:p>
    <w:p/>
    <w:p>
      <w:r xmlns:w="http://schemas.openxmlformats.org/wordprocessingml/2006/main">
        <w:t xml:space="preserve">2. প্রতিকূলতার মুখে অধ্যবসায় করা: যিরমিয় থেকে উদাহরণ</w:t>
      </w:r>
    </w:p>
    <w:p/>
    <w:p>
      <w:r xmlns:w="http://schemas.openxmlformats.org/wordprocessingml/2006/main">
        <w:t xml:space="preserve">1. রোমানস 5:3-4 শুধু তাই নয়, কিন্তু আমরা আমাদের দুঃখভোগে আনন্দ করি, এটা জেনে যে দুঃখকষ্ট ধৈর্যের জন্ম দেয়, এবং সহনশীলতা চরিত্রের জন্ম দেয় এবং চরিত্র আশার জন্ম দেয়।</w:t>
      </w:r>
    </w:p>
    <w:p/>
    <w:p>
      <w:r xmlns:w="http://schemas.openxmlformats.org/wordprocessingml/2006/main">
        <w:t xml:space="preserve">2. জেমস 1:12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Jeremiah 20:3 পরের দিন পশূর যিরমিয়কে মজুত থেকে বের করে আনল। তখন যিরমিয় তাঁকে বললেন, “প্রভু তোমার নাম পশুর নয়, কিন্তু মাগোরমিসাবিব রেখেছেন।</w:t>
      </w:r>
    </w:p>
    <w:p/>
    <w:p>
      <w:r xmlns:w="http://schemas.openxmlformats.org/wordprocessingml/2006/main">
        <w:t xml:space="preserve">পরের দিন, পশুর জেরেমিয়াকে স্টক থেকে মুক্তি দেন এবং জেরেমিয়া তাকে বলেছিলেন যে প্রভু তার নাম পাশুর থেকে মাগোরমিসাবিব রেখেছেন।</w:t>
      </w:r>
    </w:p>
    <w:p/>
    <w:p>
      <w:r xmlns:w="http://schemas.openxmlformats.org/wordprocessingml/2006/main">
        <w:t xml:space="preserve">1. একটি নামের শক্তি: কিভাবে প্রভু আমাদের নাম পরিবর্তন করেন</w:t>
      </w:r>
    </w:p>
    <w:p/>
    <w:p>
      <w:r xmlns:w="http://schemas.openxmlformats.org/wordprocessingml/2006/main">
        <w:t xml:space="preserve">2. আমাদের জীবনের জন্য ঈশ্বরের পরিকল্পনা: প্রভুর বিধানে বিশ্বাস করা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Jeremiah 20:4 কেননা সদাপ্রভু এই কথা কহেন, দেখ, আমি তোমাকে তোমার নিজের এবং তোমার সকল বন্ধুদের কাছে ভয়ের স্থান করিব; এবং তাহারা শত্রুদের তলোয়ার দ্বারা নিহত হইবে, এবং তোমার চক্ষু তা দেখবে; এবং আমি সমস্ত কিছু দেব। যিহূদা ব্যাবিলনের রাজার হাতে, এবং সে তাদের বন্দী করে ব্যাবিলনে নিয়ে যাবে এবং তলোয়ার দিয়ে তাদের হত্যা করবে।</w:t>
      </w:r>
    </w:p>
    <w:p/>
    <w:p>
      <w:r xmlns:w="http://schemas.openxmlformats.org/wordprocessingml/2006/main">
        <w:t xml:space="preserve">প্রভু যিরমিয়কে সতর্ক করেন যে তিনি এবং তার বন্ধুদের তাদের শত্রুদের দ্বারা হত্যা করা হবে এবং যিহূদার লোকদের ব্যাবিলনে বন্দী করে নিয়ে যাওয়া হবে।</w:t>
      </w:r>
    </w:p>
    <w:p/>
    <w:p>
      <w:r xmlns:w="http://schemas.openxmlformats.org/wordprocessingml/2006/main">
        <w:t xml:space="preserve">1. ঈশ্বরের বিচার - কিভাবে ঈশ্বর আমাদের শেখানোর জন্য ব্যথা ব্যবহার করেন</w:t>
      </w:r>
    </w:p>
    <w:p/>
    <w:p>
      <w:r xmlns:w="http://schemas.openxmlformats.org/wordprocessingml/2006/main">
        <w:t xml:space="preserve">2. আনুগত্যের গুরুত্ব - খরচ সত্ত্বেও ঈশ্বরের শব্দ মান্য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উপায়ে তাকে স্বীকার করুন, এবং তিনি আপনার পথ সোজা করবেন।</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Jeremiah 20:5 তাছাড়া আমি এই শহরের সমস্ত শক্তি, এর সমস্ত পরিশ্রম, এর সমস্ত মূল্যবান জিনিস এবং যিহূদার রাজাদের সমস্ত ধন-সম্পদ তাদের শত্রুদের হাতে তুলে দেব, যা লুট করবে। তাদের নিয়ে গিয়ে ব্যাবিলনে নিয়ে যাবে।</w:t>
      </w:r>
    </w:p>
    <w:p/>
    <w:p>
      <w:r xmlns:w="http://schemas.openxmlformats.org/wordprocessingml/2006/main">
        <w:t xml:space="preserve">ঈশ্বর প্রতিশ্রুতি দিয়েছেন যে যিহূদার সমস্ত শক্তি, শ্রম, ধন এবং মূল্যবান জিনিস তাদের শত্রুদের হাতে দেবেন, যারা তাদের নিয়ে যাবে এবং ব্যাবিলনে নিয়ে যাবে।</w:t>
      </w:r>
    </w:p>
    <w:p/>
    <w:p>
      <w:r xmlns:w="http://schemas.openxmlformats.org/wordprocessingml/2006/main">
        <w:t xml:space="preserve">1. ছেড়ে দেওয়া শেখা: ঈশ্বরের কাছে আত্মসমর্পণের শক্তি এবং প্রতিশ্রুতি</w:t>
      </w:r>
    </w:p>
    <w:p/>
    <w:p>
      <w:r xmlns:w="http://schemas.openxmlformats.org/wordprocessingml/2006/main">
        <w:t xml:space="preserve">2. আশা ধরে রাখা: কষ্টের সময়ে ঈশ্বরের উপর নির্ভর করা</w:t>
      </w:r>
    </w:p>
    <w:p/>
    <w:p>
      <w:r xmlns:w="http://schemas.openxmlformats.org/wordprocessingml/2006/main">
        <w:t xml:space="preserve">1. Isaiah 40:31 কিন্তু যারা প্রভুর উপর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Jeremiah 20:6 এবং হে পশূর, তুমি এবং তোমার গৃহে যারা বাস করে তারা সকলে বন্দীদশায় চলে যাবে; এবং তুমি ব্যাবিলনে আসবে এবং সেখানেই তুমি মারা যাবে এবং সেখানেই তোমাকে এবং তোমার সমস্ত বন্ধুদেরকে কবর দেওয়া হবে। মিথ্যা ভবিষ্যদ্বাণী করেছেন।</w:t>
      </w:r>
    </w:p>
    <w:p/>
    <w:p>
      <w:r xmlns:w="http://schemas.openxmlformats.org/wordprocessingml/2006/main">
        <w:t xml:space="preserve">পাশূর এবং তার বাড়িতে যারা বাস করত তাদের সবাইকে ব্যাবিলনে বন্দী করে নিয়ে যাওয়া হবে, যেখানে পাশূর এবং তার বন্ধুরা যারা মিথ্যা ভবিষ্যদ্বাণী করছিল তাদের মৃত্যু হবে এবং কবর দেওয়া হবে।</w:t>
      </w:r>
    </w:p>
    <w:p/>
    <w:p>
      <w:r xmlns:w="http://schemas.openxmlformats.org/wordprocessingml/2006/main">
        <w:t xml:space="preserve">1. মিথ্যা বলার পরিণতি: Jeremiah 20:6 থেকে একটি অধ্যয়ন</w:t>
      </w:r>
    </w:p>
    <w:p/>
    <w:p>
      <w:r xmlns:w="http://schemas.openxmlformats.org/wordprocessingml/2006/main">
        <w:t xml:space="preserve">2. ঈশ্বরের শব্দের শক্তি: Jeremiah 20:6 থেকে একটি প্রতিফলন</w:t>
      </w:r>
    </w:p>
    <w:p/>
    <w:p>
      <w:r xmlns:w="http://schemas.openxmlformats.org/wordprocessingml/2006/main">
        <w:t xml:space="preserve">1. হিতোপদেশ 12:19-22 - "সত্যের ঠোঁট চিরকাল স্থায়ী হয়, কিন্তু মিথ্যাবাদী জিহ্বা ক্ষণিকের জন্য থাকে। যারা মন্দ পরিকল্পনা করে তাদের হৃদয়ে ছলনা থাকে, কিন্তু যারা শান্তির পরিকল্পনা করে তারা আনন্দ পায়। ধার্মিকদের কোন ক্ষতি হয় না, কিন্তু দুষ্টেরা কষ্টে পূর্ণ। মিথ্যা কথা বলা প্রভুর কাছে ঘৃণার বিষয়, কিন্তু যারা বিশ্বস্তভাবে কাজ করে তারাই তাঁর আনন্দ।"</w:t>
      </w:r>
    </w:p>
    <w:p/>
    <w:p>
      <w:r xmlns:w="http://schemas.openxmlformats.org/wordprocessingml/2006/main">
        <w:t xml:space="preserve">2. Ephesians 4:25 অতএব, মিথ্যা বর্জন করে, তোমরা প্রত্যেকে তার প্রতিবেশীর সাথে সত্য কথা বলুক, কারণ আমরা একে অপরের অঙ্গ।</w:t>
      </w:r>
    </w:p>
    <w:p/>
    <w:p>
      <w:r xmlns:w="http://schemas.openxmlformats.org/wordprocessingml/2006/main">
        <w:t xml:space="preserve">Jeremiah 20:7 হে সদাপ্রভু, তুমি আমাকে প্রতারিত করিয়াছ, এবং আমি প্রতারিত হইয়াছি; তুমি আমার চেয়ে শক্তিশালী, এবং জয়ী হইয়াছ; আমি প্রতিদিন উপহাস করি, প্রত্যেকে আমাকে উপহাস করে।</w:t>
      </w:r>
    </w:p>
    <w:p/>
    <w:p>
      <w:r xmlns:w="http://schemas.openxmlformats.org/wordprocessingml/2006/main">
        <w:t xml:space="preserve">ঈশ্বরের শক্তি আমাদের নিজেদের চেয়ে বড় এবং তিনি যেকোনো পরিস্থিতিতে জয়ী হবেন।</w:t>
      </w:r>
    </w:p>
    <w:p/>
    <w:p>
      <w:r xmlns:w="http://schemas.openxmlformats.org/wordprocessingml/2006/main">
        <w:t xml:space="preserve">1. কঠিন সময়ে ঈশ্বরের শক্তি বিশ্বাস করা</w:t>
      </w:r>
    </w:p>
    <w:p/>
    <w:p>
      <w:r xmlns:w="http://schemas.openxmlformats.org/wordprocessingml/2006/main">
        <w:t xml:space="preserve">2. প্রতিকূলতার মুখে ঈশ্বরের শক্তির উপর নির্ভর করা</w:t>
      </w:r>
    </w:p>
    <w:p/>
    <w:p>
      <w:r xmlns:w="http://schemas.openxmlformats.org/wordprocessingml/2006/main">
        <w:t xml:space="preserve">1. ইশাইয়া 40:29-31 তিনি অজ্ঞানদের শক্তি দেন; আর যাদের শক্তি নেই তাদের তিনি শক্তি বৃদ্ধি করেন।</w:t>
      </w:r>
    </w:p>
    <w:p/>
    <w:p>
      <w:r xmlns:w="http://schemas.openxmlformats.org/wordprocessingml/2006/main">
        <w:t xml:space="preserve">2. জেমস 1:2-4 আপনি যখন বিভিন্ন পরীক্ষার মধ্যে পড়েন তখন সমস্ত আনন্দ গণনা করুন, জেনে রাখুন যে আপনার বিশ্বাসের পরীক্ষা ধৈর্যের জন্ম দেয়।</w:t>
      </w:r>
    </w:p>
    <w:p/>
    <w:p>
      <w:r xmlns:w="http://schemas.openxmlformats.org/wordprocessingml/2006/main">
        <w:t xml:space="preserve">Jeremiah 20:8 কারণ যখন আমি কথা বলেছিলাম, আমি চিৎকার করেছিলাম, আমি হিংসা ও লুটপাটের ডাক দিয়েছিলাম; কেননা সদাপ্রভুর বাক্য আমার কাছে নিন্দিত ও উপহাসের পাত্র হইয়াছিল।</w:t>
      </w:r>
    </w:p>
    <w:p/>
    <w:p>
      <w:r xmlns:w="http://schemas.openxmlformats.org/wordprocessingml/2006/main">
        <w:t xml:space="preserve">যিরমিয় প্রভুর শব্দের প্রতি তার আনুগত্যের কারণে তার তিরস্কার এবং উপহাসের অনুভূতির কথা বলেছেন।</w:t>
      </w:r>
    </w:p>
    <w:p/>
    <w:p>
      <w:r xmlns:w="http://schemas.openxmlformats.org/wordprocessingml/2006/main">
        <w:t xml:space="preserve">1. আনুগত্যের শক্তি: কীভাবে প্রভুর বাক্য পালন করা তিরস্কার ও উপহাসের দিকে নিয়ে যেতে পারে</w:t>
      </w:r>
    </w:p>
    <w:p/>
    <w:p>
      <w:r xmlns:w="http://schemas.openxmlformats.org/wordprocessingml/2006/main">
        <w:t xml:space="preserve">2. প্রভুর মধ্যে শক্তি খোঁজা: কিভাবে পরীক্ষা এবং ক্লেশ কাটিয়ে উঠতে হয়</w:t>
      </w:r>
    </w:p>
    <w:p/>
    <w:p>
      <w:r xmlns:w="http://schemas.openxmlformats.org/wordprocessingml/2006/main">
        <w:t xml:space="preserve">1. হিব্রু 12:1-2 - অতএব, যেহেতু আমরা সাক্ষীর এত বড় মেঘ দ্বারা বেষ্টিত, তাই আসুন আমরা সমস্ত কিছুকে ফেলে দেই যা বাধা দেয় এবং পাপ যা সহজেই আটকে যায়। এবং আসুন আমরা অধ্যবসায়ের সাথে দৌড়ে যাই আমাদের জন্য চিহ্নিত জাতি, 2 বিশ্বাসের অগ্রগামী ও পরিপূর্ণতা যীশুর দিকে আমাদের দৃষ্টি নিবদ্ধ করে।</w:t>
      </w:r>
    </w:p>
    <w:p/>
    <w:p>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Jeremiah 20:9 তারপর আমি বললাম, আমি তাঁর কথা বলব না, তাঁর নামে আর কথা বলব না। কিন্তু তার কথা আমার হৃদয়ে জ্বলন্ত আগুনের মতো আমার হাড়ের মধ্যে বন্ধ হয়ে গিয়েছিল এবং আমি সহ্য করে ক্লান্ত হয়ে পড়েছিলাম এবং আমি থাকতে পারিনি।</w:t>
      </w:r>
    </w:p>
    <w:p/>
    <w:p>
      <w:r xmlns:w="http://schemas.openxmlformats.org/wordprocessingml/2006/main">
        <w:t xml:space="preserve">ঈশ্বরের বাক্য শক্তিশালী এবং আমাদের সাথে থাকবে, এমনকি যখন আমরা এটি অস্বীকার করার চেষ্টা করি।</w:t>
      </w:r>
    </w:p>
    <w:p/>
    <w:p>
      <w:r xmlns:w="http://schemas.openxmlformats.org/wordprocessingml/2006/main">
        <w:t xml:space="preserve">1. ঈশ্বরের বাক্য অব্যর্থ - Jeremiah 20:9</w:t>
      </w:r>
    </w:p>
    <w:p/>
    <w:p>
      <w:r xmlns:w="http://schemas.openxmlformats.org/wordprocessingml/2006/main">
        <w:t xml:space="preserve">2. ঈশ্বরের শব্দের শক্তি - Jeremiah 20:9</w:t>
      </w:r>
    </w:p>
    <w:p/>
    <w:p>
      <w:r xmlns:w="http://schemas.openxmlformats.org/wordprocessingml/2006/main">
        <w:t xml:space="preserve">1. গীতসংহিতা 119:105 - তোমার শব্দ আমার পায়ের জন্য একটি প্রদীপ, এবং আমার পথের জন্য একটি আলো।</w:t>
      </w:r>
    </w:p>
    <w:p/>
    <w:p>
      <w:r xmlns:w="http://schemas.openxmlformats.org/wordprocessingml/2006/main">
        <w:t xml:space="preserve">2. হিব্রুজ 4:12 - কারণ ঈশ্বরের বাক্য দ্রুত, এবং শক্তিশালী, এবং যে কোনও দুধারী তরবারির চেয়ে তীক্ষ্ণ, এমনকি আত্মা এবং আত্মা এবং জয়েন্ট এবং মজ্জার বিভাজন পর্যন্ত বিদ্ধ করে এবং চিন্তার বিচক্ষণকারী। এবং হৃদয়ের উদ্দেশ্য।</w:t>
      </w:r>
    </w:p>
    <w:p/>
    <w:p>
      <w:r xmlns:w="http://schemas.openxmlformats.org/wordprocessingml/2006/main">
        <w:t xml:space="preserve">Jeremiah 20:10 কারণ আমি অনেকের অপমান শুনেছি, চারদিকে ভয়। রিপোর্ট করুন, তারা বলুন, এবং আমরা এটি রিপোর্ট করব। আমার সমস্ত পরিচিতরা আমার থামার জন্য অপেক্ষা করেছিল, বলেছিল, সম্ভবত সে প্রলুব্ধ হবে, এবং আমরা তার বিরুদ্ধে জয়ী হব, এবং আমরা তার প্রতিশোধ নেব।</w:t>
      </w:r>
    </w:p>
    <w:p/>
    <w:p>
      <w:r xmlns:w="http://schemas.openxmlformats.org/wordprocessingml/2006/main">
        <w:t xml:space="preserve">এই অনুচ্ছেদটি যারা জেরেমিয়ার ক্ষতি এবং মানহানি আনতে চায় এবং তার পরিচিতদের কথা বলে যারা তার উপর গুপ্তচরবৃত্তি করে এবং তাকে প্রলুব্ধ করার চেষ্টা করে।</w:t>
      </w:r>
    </w:p>
    <w:p/>
    <w:p>
      <w:r xmlns:w="http://schemas.openxmlformats.org/wordprocessingml/2006/main">
        <w:t xml:space="preserve">1: যারা আমাদের অপমান করতে চায় এবং আমাদের বিরুদ্ধে প্রতিশোধ নিতে চায় তাদের থেকে আমাদের হৃদয়কে রক্ষা করা উচিত।</w:t>
      </w:r>
    </w:p>
    <w:p/>
    <w:p>
      <w:r xmlns:w="http://schemas.openxmlformats.org/wordprocessingml/2006/main">
        <w:t xml:space="preserve">2: আমাদের ক্ষমা করার ক্ষেত্রে উদার হওয়া উচিত, এমনকি যারা আমাদের ক্ষতি করতে চায় তাদের মুখেও।</w:t>
      </w:r>
    </w:p>
    <w:p/>
    <w:p>
      <w:r xmlns:w="http://schemas.openxmlformats.org/wordprocessingml/2006/main">
        <w:t xml:space="preserve">1: ম্যাথু 6:14-15 - কারণ আপনি যদি অন্যদের তাদের অপরাধ ক্ষমা করেন তবে আপনার স্বর্গীয় পিতাও আপনাকে ক্ষমা করবেন, কিন্তু আপনি যদি অন্যদের তাদের অপরাধ ক্ষমা না করেন তবে আপনার পিতাও আপনার অপরাধ ক্ষমা করবেন না।</w:t>
      </w:r>
    </w:p>
    <w:p/>
    <w:p>
      <w:r xmlns:w="http://schemas.openxmlformats.org/wordprocessingml/2006/main">
        <w:t xml:space="preserve">2: হিতোপদেশ 24:17 - তোমার শত্রুর পতন হলে আনন্দ করো না, এবং যখন সে হোঁচট খায় তোমার হৃদয় যেন আনন্দিত না হয়।</w:t>
      </w:r>
    </w:p>
    <w:p/>
    <w:p>
      <w:r xmlns:w="http://schemas.openxmlformats.org/wordprocessingml/2006/main">
        <w:t xml:space="preserve">Jeremiah 20:11 কিন্তু সদাপ্রভু আমার সংগে আছেন একজন শক্তিশালী ভয়ানক লোকের মত; সেইজন্য আমার অত্যাচারীরা হোঁচট খাবে, তারা জয়ী হবে না; তারা খুব লজ্জিত হবে; কারণ তারা সফল হবে না; তাদের চিরস্থায়ী বিভ্রান্তি কখনও বিস্মৃত হবে না।</w:t>
      </w:r>
    </w:p>
    <w:p/>
    <w:p>
      <w:r xmlns:w="http://schemas.openxmlformats.org/wordprocessingml/2006/main">
        <w:t xml:space="preserve">প্রভু একজন পরাক্রমশালী এবং ভয়ানক হিসাবে জেরেমিয়ার সাথে আছেন, এবং ফলস্বরূপ তার অত্যাচারীরা হোঁচট খাবে এবং জয়ী হবে না, তাদের সাফল্যের অভাবের জন্য অত্যন্ত লজ্জিত হবে এবং একটি চিরস্থায়ী বিভ্রান্তির সম্মুখীন হবে।</w:t>
      </w:r>
    </w:p>
    <w:p/>
    <w:p>
      <w:r xmlns:w="http://schemas.openxmlformats.org/wordprocessingml/2006/main">
        <w:t xml:space="preserve">1. ঈশ্বর আমাদের পরাক্রমশালী অভিভাবক</w:t>
      </w:r>
    </w:p>
    <w:p/>
    <w:p>
      <w:r xmlns:w="http://schemas.openxmlformats.org/wordprocessingml/2006/main">
        <w:t xml:space="preserve">2. ঈশ্বরের ন্যায়বিচারের শক্তি</w:t>
      </w:r>
    </w:p>
    <w:p/>
    <w:p>
      <w:r xmlns:w="http://schemas.openxmlformats.org/wordprocessingml/2006/main">
        <w:t xml:space="preserve">1. গীতসংহিতা 34:7 - যারা তাঁকে ভয় করে তাদের চারপাশে প্রভুর ফেরেশতা ছাউনি দেন এবং তাদের উদ্ধার করেন।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20:12 কিন্তু, হে সর্বশক্তিমান প্রভু, যিনি ধার্মিকদের পরীক্ষা করেন এবং লাগাম ও হৃদয় দেখেন, তাদের প্রতি তোমার প্রতিশোধ আমাকে দেখতে দাও, কারণ আমি তোমার কাছে আমার কথা খুলে দিয়েছি।</w:t>
      </w:r>
    </w:p>
    <w:p/>
    <w:p>
      <w:r xmlns:w="http://schemas.openxmlformats.org/wordprocessingml/2006/main">
        <w:t xml:space="preserve">ঈশ্বর ধার্মিকদের পরীক্ষা করেন এবং সত্যের জন্য অন্তরের অংশগুলি অনুসন্ধান করেন। তিনিই চূড়ান্ত বিচারক যিনি ন্যায়বিচার আনেন।</w:t>
      </w:r>
    </w:p>
    <w:p/>
    <w:p>
      <w:r xmlns:w="http://schemas.openxmlformats.org/wordprocessingml/2006/main">
        <w:t xml:space="preserve">1: প্রভু এবং তাঁর বিচারের উপর আস্থা রাখুন, কারণ তিনি সব দেখেন এবং একমাত্র চূড়ান্ত বিচারক।</w:t>
      </w:r>
    </w:p>
    <w:p/>
    <w:p>
      <w:r xmlns:w="http://schemas.openxmlformats.org/wordprocessingml/2006/main">
        <w:t xml:space="preserve">2: মনে রাখবেন যে ঈশ্বর আমাদের হৃদয়ের অভ্যন্তরীণ অংশের বিচার করেন এবং ধার্মিকদের পরীক্ষা করেন এবং প্রত্যেককে তাদের কাজ অনুসারে পুরস্কৃত করেন।</w:t>
      </w:r>
    </w:p>
    <w:p/>
    <w:p>
      <w:r xmlns:w="http://schemas.openxmlformats.org/wordprocessingml/2006/main">
        <w:t xml:space="preserve">1: Jeremiah 17:10 - আমি সদাপ্রভু হৃদয় অনুসন্ধান করি, আমি লাগাম চেষ্টা করি, এমন কি প্রত্যেক মানুষকে তার পথ অনুসারে এবং তার কাজের ফল অনুসারে দিতে।</w:t>
      </w:r>
    </w:p>
    <w:p/>
    <w:p>
      <w:r xmlns:w="http://schemas.openxmlformats.org/wordprocessingml/2006/main">
        <w:t xml:space="preserve">2: গীতসংহিতা 7:9 - ওহ দুষ্টদের দুষ্টতার অবসান হোক; কিন্তু ধার্মিকদের প্রতিষ্ঠা কর, কারণ ধার্মিক ঈশ্বর অন্তর ও লাগাম পরীক্ষা করেন৷</w:t>
      </w:r>
    </w:p>
    <w:p/>
    <w:p>
      <w:r xmlns:w="http://schemas.openxmlformats.org/wordprocessingml/2006/main">
        <w:t xml:space="preserve">Jeremiah 20:13 সদাপ্রভুর উদ্দেশে গান গাও, সদাপ্রভুর প্রশংসা কর, কারণ তিনি দুষ্টদের হাত থেকে দরিদ্রদের প্রাণ উদ্ধার করেছেন।</w:t>
      </w:r>
    </w:p>
    <w:p/>
    <w:p>
      <w:r xmlns:w="http://schemas.openxmlformats.org/wordprocessingml/2006/main">
        <w:t xml:space="preserve">প্রভু দুষ্টদের হাত থেকে দরিদ্র ও অভাবীকে উদ্ধার করেন।</w:t>
      </w:r>
    </w:p>
    <w:p/>
    <w:p>
      <w:r xmlns:w="http://schemas.openxmlformats.org/wordprocessingml/2006/main">
        <w:t xml:space="preserve">1. ঈশ্বর নিপীড়িতদের মুক্তিদাতা</w:t>
      </w:r>
    </w:p>
    <w:p/>
    <w:p>
      <w:r xmlns:w="http://schemas.openxmlformats.org/wordprocessingml/2006/main">
        <w:t xml:space="preserve">2. অভাবী প্রভুর সুরক্ষা</w:t>
      </w:r>
    </w:p>
    <w:p/>
    <w:p>
      <w:r xmlns:w="http://schemas.openxmlformats.org/wordprocessingml/2006/main">
        <w:t xml:space="preserve">1. Exodus 22:21-24 - আপনি একজন প্রবাসীর প্রতি অন্যায় করবেন না বা তাকে অত্যাচার করবেন না, কারণ আপনি মিশর দেশে প্রবাসী ছিলেন।</w:t>
      </w:r>
    </w:p>
    <w:p/>
    <w:p>
      <w:r xmlns:w="http://schemas.openxmlformats.org/wordprocessingml/2006/main">
        <w:t xml:space="preserve">2. ইশাইয়া 58:6-7 - আমি কি এই উপবাসটি বেছে নিচ্ছি না: দুষ্টতার বন্ধনগুলিকে আলগা করতে, জোয়ালের চাবুকগুলিকে পূর্বাবস্থায় ফিরিয়ে দিতে, নিপীড়িতকে মুক্তি দিতে এবং প্রতিটি জোয়াল ভাঙতে?</w:t>
      </w:r>
    </w:p>
    <w:p/>
    <w:p>
      <w:r xmlns:w="http://schemas.openxmlformats.org/wordprocessingml/2006/main">
        <w:t xml:space="preserve">Jeremiah 20:14 যেদিন আমি জন্মেছিলাম সেই দিনটি অভিশপ্ত;</w:t>
      </w:r>
    </w:p>
    <w:p/>
    <w:p>
      <w:r xmlns:w="http://schemas.openxmlformats.org/wordprocessingml/2006/main">
        <w:t xml:space="preserve">জেরেমিয়া তার জন্মের দিনটিকে অভিশাপ দেয়, তার জীবনের প্রতি বিরক্তি প্রকাশ করে।</w:t>
      </w:r>
    </w:p>
    <w:p/>
    <w:p>
      <w:r xmlns:w="http://schemas.openxmlformats.org/wordprocessingml/2006/main">
        <w:t xml:space="preserve">1. জীবনের চ্যালেঞ্জগুলিকে আলিঙ্গন করতে শেখা: কঠিন পরিস্থিতিতে কীভাবে আশীর্বাদ পাওয়া যায়</w:t>
      </w:r>
    </w:p>
    <w:p/>
    <w:p>
      <w:r xmlns:w="http://schemas.openxmlformats.org/wordprocessingml/2006/main">
        <w:t xml:space="preserve">2. ঈশ্বরের পরিকল্পনা: তাঁর ইচ্ছাকে গ্রহণ করা এবং শান্তি খুঁজে পাওয়া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Jeremiah 20:15 সেই লোকটি অভিশপ্ত হোক যে আমার পিতার কাছে এই সংবাদ এনেছিল যে, তোমার একটি পুরুষ সন্তানের জন্ম হয়েছে; তাকে খুব খুশি করে।</w:t>
      </w:r>
    </w:p>
    <w:p/>
    <w:p>
      <w:r xmlns:w="http://schemas.openxmlformats.org/wordprocessingml/2006/main">
        <w:t xml:space="preserve">যে ব্যক্তি যিরমিয়ের বাবার কাছে সন্তানের জন্মের খবর নিয়ে এসেছিল সে অভিশপ্ত ছিল।</w:t>
      </w:r>
    </w:p>
    <w:p/>
    <w:p>
      <w:r xmlns:w="http://schemas.openxmlformats.org/wordprocessingml/2006/main">
        <w:t xml:space="preserve">1. শব্দের শক্তি: আমরা কীভাবে অন্যদের সাথে কথা বলি</w:t>
      </w:r>
    </w:p>
    <w:p/>
    <w:p>
      <w:r xmlns:w="http://schemas.openxmlformats.org/wordprocessingml/2006/main">
        <w:t xml:space="preserve">2. পিতামাতার প্রত্যাশার আশীর্বাদ এবং অভিশাপ</w:t>
      </w:r>
    </w:p>
    <w:p/>
    <w:p>
      <w:r xmlns:w="http://schemas.openxmlformats.org/wordprocessingml/2006/main">
        <w:t xml:space="preserve">1. হিতোপদেশ 12:18, এমন একজন আছে যার ক্ষিপ্র শব্দ তরবারির মত, কিন্তু জ্ঞানীর জিহ্বা নিরাময় নিয়ে আসে।</w:t>
      </w:r>
    </w:p>
    <w:p/>
    <w:p>
      <w:r xmlns:w="http://schemas.openxmlformats.org/wordprocessingml/2006/main">
        <w:t xml:space="preserve">2. গালাতিয়ানস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Jeremiah 20:16 এবং সেই লোকটি সেই শহরগুলির মত হউক যা সদাপ্রভু উচ্ছেদ করিয়াছেন, এবং অনুতপ্ত না হইয়াছেন; এবং সে যেন সকালে কান্না এবং মধ্যাহ্নে চিৎকার শুনতে পায়;</w:t>
      </w:r>
    </w:p>
    <w:p/>
    <w:p>
      <w:r xmlns:w="http://schemas.openxmlformats.org/wordprocessingml/2006/main">
        <w:t xml:space="preserve">জেরেমিয়া তার শত্রুদের জন্য প্রার্থনা করেন যেভাবে প্রভু অতীতে শহরগুলোকে শাস্তি দিয়েছিলেন, সকালের কান্না এবং দুপুরবেলা চিৎকার দিয়ে।</w:t>
      </w:r>
    </w:p>
    <w:p/>
    <w:p>
      <w:r xmlns:w="http://schemas.openxmlformats.org/wordprocessingml/2006/main">
        <w:t xml:space="preserve">1. প্রভুর প্রতিধ্বনি - Jeremiah 20:16 এ ঐশ্বরিক শাস্তির প্রতিধ্বনি অন্বেষণ করা</w:t>
      </w:r>
    </w:p>
    <w:p/>
    <w:p>
      <w:r xmlns:w="http://schemas.openxmlformats.org/wordprocessingml/2006/main">
        <w:t xml:space="preserve">2. অনুতাপ এবং করুণা - ঐশ্বরিক শাস্তির মুখে অনুতাপ ও করুণার শক্তি পরীক্ষা করা</w:t>
      </w:r>
    </w:p>
    <w:p/>
    <w:p>
      <w:r xmlns:w="http://schemas.openxmlformats.org/wordprocessingml/2006/main">
        <w:t xml:space="preserve">1. ইশাইয়া 5:25-30 - ওল্ড টেস্টামেন্টে শহরগুলির বিষয়ে প্রভুর বিচার অন্বেষণ করা</w:t>
      </w:r>
    </w:p>
    <w:p/>
    <w:p>
      <w:r xmlns:w="http://schemas.openxmlformats.org/wordprocessingml/2006/main">
        <w:t xml:space="preserve">2. রোমানস 12:17-21 - কষ্ট এবং মন্দের মুখে করুণা এবং ন্যায়বিচার অন্বেষণ করা</w:t>
      </w:r>
    </w:p>
    <w:p/>
    <w:p>
      <w:r xmlns:w="http://schemas.openxmlformats.org/wordprocessingml/2006/main">
        <w:t xml:space="preserve">Jeremiah 20:17 কারণ তিনি আমাকে গর্ভ থেকে হত্যা করেননি; অথবা আমার মা আমার কবর হতে পারে, এবং তার গর্ভ সবসময় আমার সাথে মহান হতে পারে.</w:t>
      </w:r>
    </w:p>
    <w:p/>
    <w:p>
      <w:r xmlns:w="http://schemas.openxmlformats.org/wordprocessingml/2006/main">
        <w:t xml:space="preserve">গর্ভ থেকে Jeremiah ঈশ্বরের সুরক্ষা.</w:t>
      </w:r>
    </w:p>
    <w:p/>
    <w:p>
      <w:r xmlns:w="http://schemas.openxmlformats.org/wordprocessingml/2006/main">
        <w:t xml:space="preserve">1: আমাদের জন্য ঈশ্বরের ভালবাসা এবং যত্ন আমাদের জন্মের আগেই শুরু হয়।</w:t>
      </w:r>
    </w:p>
    <w:p/>
    <w:p>
      <w:r xmlns:w="http://schemas.openxmlformats.org/wordprocessingml/2006/main">
        <w:t xml:space="preserve">2: পরিস্থিতি যাই হোক না কেন ঈশ্বর আমাদের জীবনে সর্বদা উপস্থিত।</w:t>
      </w:r>
    </w:p>
    <w:p/>
    <w:p>
      <w:r xmlns:w="http://schemas.openxmlformats.org/wordprocessingml/2006/main">
        <w:t xml:space="preserve">1: গীতসংহিতা 139:13-14 -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w:t>
      </w:r>
    </w:p>
    <w:p/>
    <w:p>
      <w:r xmlns:w="http://schemas.openxmlformats.org/wordprocessingml/2006/main">
        <w:t xml:space="preserve">2: Isaiah 44:2 - এইভাবে সদাপ্রভু বলছেন, যিনি তোমাকে সৃষ্টি করেছেন, যিনি তোমাকে গর্ভে গঠন করেছেন এবং তোমাকে সাহায্য করবেন: হে আমার দাস যাকোব, আমার মনোনীত যিশুরুন, ভয় করো না।</w:t>
      </w:r>
    </w:p>
    <w:p/>
    <w:p>
      <w:r xmlns:w="http://schemas.openxmlformats.org/wordprocessingml/2006/main">
        <w:t xml:space="preserve">Jeremiah 20:18 কেন আমি গর্ভ থেকে শ্রম ও দুঃখ দেখতে এসেছি, যাতে আমার দিনগুলি লজ্জায় শেষ হয়?</w:t>
      </w:r>
    </w:p>
    <w:p/>
    <w:p>
      <w:r xmlns:w="http://schemas.openxmlformats.org/wordprocessingml/2006/main">
        <w:t xml:space="preserve">যিরমিয় তার হতাশা এবং যন্ত্রণা প্রকাশ করে যে-কষ্টে সে জীবনে অভিজ্ঞতা লাভ করেছে।</w:t>
      </w:r>
    </w:p>
    <w:p/>
    <w:p>
      <w:r xmlns:w="http://schemas.openxmlformats.org/wordprocessingml/2006/main">
        <w:t xml:space="preserve">1. "দুঃখের জীবন: হতাশা সত্ত্বেও কীভাবে আশা খুঁজে পাওয়া যায়"</w:t>
      </w:r>
    </w:p>
    <w:p/>
    <w:p>
      <w:r xmlns:w="http://schemas.openxmlformats.org/wordprocessingml/2006/main">
        <w:t xml:space="preserve">2. "জেরিমিয়ার বিলাপ: কিভাবে লজ্জা এবং দুঃখের জীবন সহ্য করা যায়"</w:t>
      </w:r>
    </w:p>
    <w:p/>
    <w:p>
      <w:r xmlns:w="http://schemas.openxmlformats.org/wordprocessingml/2006/main">
        <w:t xml:space="preserve">1. রোমানস্ 8:18-19 "কারণ আমি মনে করি যে আমাদের কাছে যে মহিমা প্রকাশিত হবে তার সাথে বর্তমান সময়ের দুঃখকষ্টের তুলনা করা যায় না। কারণ সৃষ্টি ঈশ্বরের পুত্রদের প্রকাশের জন্য অধীর আগ্রহে অপেক্ষা করে। "</w:t>
      </w:r>
    </w:p>
    <w:p/>
    <w:p>
      <w:r xmlns:w="http://schemas.openxmlformats.org/wordprocessingml/2006/main">
        <w:t xml:space="preserve">2. ইশাইয়া 53: 3-5 "তিনি পুরুষদের দ্বারা তুচ্ছ এবং প্রত্যাখ্যাত ছিলেন; একজন দুঃখের মানুষ, এবং দুঃখের সাথে পরিচিত; এবং যার থেকে লোকেরা তাদের মুখ লুকিয়ে রাখে সে হিসাবে তাকে তুচ্ছ করা হয়েছিল, এবং আমরা তাকে সম্মান করিনি। অবশ্যই তিনি জন্মগ্রহণ করেছেন আমাদের দুঃখ এবং আমাদের দুঃখ বয়ে নিয়েছিল; তবুও আমরা তাকে আঘাতপ্রাপ্ত, ঈশ্বরের দ্বারা আঘাতপ্রাপ্ত এবং পীড়িত বলে মনে করি। কিন্তু আমাদের পাপাচারের জন্য তিনি বিদ্ধ হয়েছিলেন; আমাদের অন্যায়ের জন্য তিনি পিষ্ট হয়েছিলেন; তার উপর সেই শাস্তি ছিল যা আমাদের শান্তি এনেছিল, এবং তার ক্ষত দিয়ে আমরা সুস্থ হয়।"</w:t>
      </w:r>
    </w:p>
    <w:p/>
    <w:p/>
    <w:p>
      <w:r xmlns:w="http://schemas.openxmlformats.org/wordprocessingml/2006/main">
        <w:t xml:space="preserve">Jeremiah অধ্যায় 21 জেরুজালেমের ব্যাবিলনীয় অবরোধের সময় জেরেমিয়ার মধ্যস্থতার জন্য রাজা সিদেকিয়ার অনুরোধ রেকর্ড করে, সেইসাথে ঈশ্বরের প্রতিক্রিয়া এবং আসন্ন ধ্বংসের একটি সতর্কতা।</w:t>
      </w:r>
    </w:p>
    <w:p/>
    <w:p>
      <w:r xmlns:w="http://schemas.openxmlformats.org/wordprocessingml/2006/main">
        <w:t xml:space="preserve">1ম অনুচ্ছেদ: রাজা সিদেকিয়া পশহুর এবং অন্য একজন কর্মকর্তাকে ব্যাবিলনীয় অবরোধের ফলাফল সম্পর্কে জিজ্ঞাসা করার জন্য জেরেমিয়ার কাছে পাঠান (জেরিমিয়া 21:1-2)। তিনি যিরমিয়কে ঈশ্বরের নির্দেশনা চাইতে এবং আক্রমণকারী সেনাবাহিনী থেকে মুক্তির জন্য প্রার্থনা করতে বলেন।</w:t>
      </w:r>
    </w:p>
    <w:p/>
    <w:p>
      <w:r xmlns:w="http://schemas.openxmlformats.org/wordprocessingml/2006/main">
        <w:t xml:space="preserve">2য় অনুচ্ছেদ: ঈশ্বর জেরেমিয়ার মাধ্যমে সিদেকিয়ের অনুসন্ধানের জবাব দেন (জেরিমিয়া 21:3-7)। ঈশ্বর সিদেকিয়াকে বলেন যে তিনি ব্যাবিলনীয়দের বিরুদ্ধে যুদ্ধ করবেন, কিন্তু শুধুমাত্র যদি জেরুজালেমের লোকেরা অনুতপ্ত হয় এবং তাদের পাপাচার থেকে দূরে সরে যায়। যদি তারা প্রত্যাখ্যান করে, জেরুজালেমের পতন ঘটবে এবং সিদেকিয় নিজেই নেবুচাদনেজার দ্বারা বন্দী হবেন।</w:t>
      </w:r>
    </w:p>
    <w:p/>
    <w:p>
      <w:r xmlns:w="http://schemas.openxmlformats.org/wordprocessingml/2006/main">
        <w:t xml:space="preserve">3য় অনুচ্ছেদ: ঈশ্বর রাজপরিবার এবং জেরুজালেমের জনগণ উভয়কেই তাদের আসন্ন ধ্বংস সম্পর্কে সতর্ক করেছেন (জেরিমিয়া 21:8-10)। তিনি ঘোষণা করেন যে যে কেউ শহরে থাকবে সে দুর্ভিক্ষ, তলোয়ার এবং মহামারীর মুখোমুখি হবে। যারা ব্যাবিলনীয় বাহিনীর কাছে আত্মসমর্পণ করবে তাদের জীবন রক্ষা পাবে।</w:t>
      </w:r>
    </w:p>
    <w:p/>
    <w:p>
      <w:r xmlns:w="http://schemas.openxmlformats.org/wordprocessingml/2006/main">
        <w:t xml:space="preserve">4র্থ অনুচ্ছেদ: ঈশ্বর সিদেকিয়ের সাথে সরাসরি কথা বলেন (জেরিমিয়া 21:11-14)। তিনি তাকে ন্যায়বিচার পরিচালনা করতে, নিপীড়িতদের উদ্ধার করতে এবং করুণা দেখানোর আহ্বান জানান। যদি তিনি তা করেন তবে তার বেঁচে থাকার আশা থাকতে পারে। যাইহোক, যদি সে ঈশ্বরের আদেশ মানতে অস্বীকার করে, তাহলে জেরুজালেম আগুনে পুড়ে যাবে।</w:t>
      </w:r>
    </w:p>
    <w:p/>
    <w:p>
      <w:r xmlns:w="http://schemas.openxmlformats.org/wordprocessingml/2006/main">
        <w:t xml:space="preserve">সংক্ষেপে,</w:t>
      </w:r>
    </w:p>
    <w:p>
      <w:r xmlns:w="http://schemas.openxmlformats.org/wordprocessingml/2006/main">
        <w:t xml:space="preserve">জেরেমিয়ার একুশতম অধ্যায়ে জেরুজালেমে ব্যাবিলনীয় অবরোধের সময় রাজা সিদেকিয়া জেরেমিয়ার মধ্যস্থতা চেয়েছিলেন। সিদেকিয়া আক্রমণকারী সেনাবাহিনী থেকে উদ্ধারের জন্য যিরমিয়কে ঈশ্বরের কাছে জিজ্ঞাসা করতে বলেন। ঈশ্বর যিরমিয়ের মাধ্যমে সাড়া দেন, ঘোষণা করেন যে পরিত্রাণের জন্য অনুতাপ আবশ্যক। তারা প্রত্যাখ্যান করলে, জেরুজালেমের পতন হবে এবং সিদিকিয় নিজে বন্দী হবেন। ঈশ্বর রাজপরিবার এবং জনগণ উভয়কেই আসন্ন ধ্বংস সম্পর্কে সতর্ক করেন। যারা আত্মসমর্পণ করে তারা তাদের জীবন বাঁচাতে পারে, কিন্তু যারা জেরুজালেমে থাকে তারা বিপর্যয়ের মুখোমুখি হয়। ঈশ্বর সরাসরি সিদেকিয়ের সাথে কথা বলেন, তাকে ন্যায়বিচার পরিচালনা করতে এবং করুণা দেখানোর জন্য অনুরোধ করেন। তার আনুগত্য আশা নিয়ে আসতে পারে, কিন্তু অবাধ্যতা আগুনকে গ্রাস করে। অধ্যায়টি ঐশ্বরিক সতর্কবাণী এবং সংকটের মধ্যে অনুশোচনার সুযোগ উভয়ের ওপরই জোর দেয়।</w:t>
      </w:r>
    </w:p>
    <w:p/>
    <w:p>
      <w:r xmlns:w="http://schemas.openxmlformats.org/wordprocessingml/2006/main">
        <w:t xml:space="preserve">Jeremiah 21:1 সদাপ্রভুর কাছ থেকে যিরমিয়ের কাছে যে বাণী এসেছিল, যখন রাজা সিদিকিয় তাঁর কাছে মল্কিয়ের ছেলে পশূরকে এবং মাসেয়ের ছেলে সফনিয়কে এই বলে পাঠালেন,</w:t>
      </w:r>
    </w:p>
    <w:p/>
    <w:p>
      <w:r xmlns:w="http://schemas.openxmlformats.org/wordprocessingml/2006/main">
        <w:t xml:space="preserve">ঈশ্বর সিদেকিয়, পাশূর এবং সফনিয়ার মাধ্যমে যিরমিয়ের কাছে একটি বার্তা পাঠান।</w:t>
      </w:r>
    </w:p>
    <w:p/>
    <w:p>
      <w:r xmlns:w="http://schemas.openxmlformats.org/wordprocessingml/2006/main">
        <w:t xml:space="preserve">1. ঈশ্বর বার্তা প্রদানের জন্য অপ্রত্যাশিত লোকদের ব্যবহার করেন</w:t>
      </w:r>
    </w:p>
    <w:p/>
    <w:p>
      <w:r xmlns:w="http://schemas.openxmlformats.org/wordprocessingml/2006/main">
        <w:t xml:space="preserve">2. ঈশ্বরের শব্দ অপ্রতিরোধ্য</w:t>
      </w:r>
    </w:p>
    <w:p/>
    <w:p>
      <w:r xmlns:w="http://schemas.openxmlformats.org/wordprocessingml/2006/main">
        <w:t xml:space="preserve">1. রোমানস 8:31-39 - কেউ আমাদের ঈশ্বরের ভালবাসা থেকে আলাদা করতে পারে না</w:t>
      </w:r>
    </w:p>
    <w:p/>
    <w:p>
      <w:r xmlns:w="http://schemas.openxmlformats.org/wordprocessingml/2006/main">
        <w:t xml:space="preserve">2. ইশাইয়া 55:11 - ঈশ্বরের শব্দ তার কাছে অকার্যকর ফিরে আসবে না</w:t>
      </w:r>
    </w:p>
    <w:p/>
    <w:p>
      <w:r xmlns:w="http://schemas.openxmlformats.org/wordprocessingml/2006/main">
        <w:t xml:space="preserve">Jeremiah 21:2 আমাদের জন্য সদাপ্রভুর কাছে জিজ্ঞাসা করুন; কারণ ব্যাবিলনের রাজা নবূখদ্রেৎসর আমাদের বিরুদ্ধে যুদ্ধ করছেন; যদি তাই হয় তাহলে প্রভু তাঁর সমস্ত আশ্চর্য কাজ অনুসারে আমাদের সঙ্গে ব্যবহার করবেন, যাতে তিনি আমাদের থেকে উঠে যেতে পারেন৷</w:t>
      </w:r>
    </w:p>
    <w:p/>
    <w:p>
      <w:r xmlns:w="http://schemas.openxmlformats.org/wordprocessingml/2006/main">
        <w:t xml:space="preserve">যিহূদার লোকেরা নেবুচাদ্রেজারের বিরুদ্ধে প্রভুর কাছে সাহায্য প্রার্থনা করে।</w:t>
      </w:r>
    </w:p>
    <w:p/>
    <w:p>
      <w:r xmlns:w="http://schemas.openxmlformats.org/wordprocessingml/2006/main">
        <w:t xml:space="preserve">1: বিপদের সময়, আমাদের সাহায্যের জন্য প্রভুর দিকে ফিরে আসা উচিত।</w:t>
      </w:r>
    </w:p>
    <w:p/>
    <w:p>
      <w:r xmlns:w="http://schemas.openxmlformats.org/wordprocessingml/2006/main">
        <w:t xml:space="preserve">2: এমনকি কঠিন পরিস্থিতিতেও, প্রভু বিশ্বস্ত এবং আমাদের সাহায্যে আসবেন।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আমি তোমাকে আমার ধার্মিক ডান হাত দিয়ে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21:3 তখন যিরমিয় তাদের বললেন, তোমরা সিদিকিয়কে এই কথা বল:</w:t>
      </w:r>
    </w:p>
    <w:p/>
    <w:p>
      <w:r xmlns:w="http://schemas.openxmlformats.org/wordprocessingml/2006/main">
        <w:t xml:space="preserve">ঈশ্বর সিদিকিয়াকে তাঁর উপর আস্থা রাখতে এবং তাঁর আদেশগুলি অনুসরণ করার আহ্বান জানান।</w:t>
      </w:r>
    </w:p>
    <w:p/>
    <w:p>
      <w:r xmlns:w="http://schemas.openxmlformats.org/wordprocessingml/2006/main">
        <w:t xml:space="preserve">1. কঠিন সময়ে ঈশ্বরের উপর নির্ভর করা</w:t>
      </w:r>
    </w:p>
    <w:p/>
    <w:p>
      <w:r xmlns:w="http://schemas.openxmlformats.org/wordprocessingml/2006/main">
        <w:t xml:space="preserve">2. পরিস্থিতি যাই হোক না কেন ঈশ্বরের আদেশ পালন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119:11 - আমি আপনার কথা আমার হৃদয়ে লুকিয়ে রেখেছি যাতে আমি আপনার বিরুদ্ধে পাপ না করি।</w:t>
      </w:r>
    </w:p>
    <w:p/>
    <w:p>
      <w:r xmlns:w="http://schemas.openxmlformats.org/wordprocessingml/2006/main">
        <w:t xml:space="preserve">Jeremiah 21:4 ইস্রায়েলের ঈশ্বর সদাপ্রভু এই কথা কহেন; দেখ, তোমার হাতে যে যুদ্ধের অস্ত্র আছে, যে অস্ত্র দিয়ে তোমরা ব্যাবিলনের রাজার বিরুদ্ধে এবং ক্যালদীয়দের বিরুদ্ধে যুদ্ধ করছ, যারা প্রাচীর ছাড়াই তোমাকে ঘেরাও করবে, আমি তাদের এই শহরের মাঝখানে একত্র করব।</w:t>
      </w:r>
    </w:p>
    <w:p/>
    <w:p>
      <w:r xmlns:w="http://schemas.openxmlformats.org/wordprocessingml/2006/main">
        <w:t xml:space="preserve">ঈশ্বর ব্যাবিলনের রাজা এবং ক্যালদীয়দের বিরুদ্ধে ব্যবহৃত যুদ্ধের অস্ত্রগুলিকে তাদের বিরুদ্ধে ফিরিয়ে দেওয়ার প্রতিশ্রুতি দিয়েছেন এবং তিনি তাদের জেরুজালেমের মাঝখানে একত্রিত করবেন।</w:t>
      </w:r>
    </w:p>
    <w:p/>
    <w:p>
      <w:r xmlns:w="http://schemas.openxmlformats.org/wordprocessingml/2006/main">
        <w:t xml:space="preserve">1. ঈশ্বর আমাদের রক্ষাকর্তা - Jeremiah 21:4 আমাদের মনে করিয়ে দেয় যে ঈশ্বর আমাদের রক্ষাকর্তা এবং এমনকি আমাদের শত্রুদের মধ্যেও আমাদের জন্য যুদ্ধ করবেন।</w:t>
      </w:r>
    </w:p>
    <w:p/>
    <w:p>
      <w:r xmlns:w="http://schemas.openxmlformats.org/wordprocessingml/2006/main">
        <w:t xml:space="preserve">2. বিশ্বাসে দৃঢ় দাঁড়াও - Jeremiah 21:4 আমাদেরকে বিশ্বাসে দৃঢ় থাকতে শেখায় এবং বিশ্বাস করে যে ঈশ্বর আমাদের জন্য আমাদের যুদ্ধ লড়বেন।</w:t>
      </w:r>
    </w:p>
    <w:p/>
    <w:p>
      <w:r xmlns:w="http://schemas.openxmlformats.org/wordprocessingml/2006/main">
        <w:t xml:space="preserve">1. ইশাইয়া 54:17 - "তোমার বিরুদ্ধে তৈরি করা কোন অস্ত্রই সফল হবে না, এবং বিচারে তোমার বিরুদ্ধে যে সমস্ত জিহ্বা উঠে তাকে তুমি নিন্দা করবে। এটি প্রভুর দাসদের উত্তরাধিকার, এবং তাদের ধার্মিকতা আমার কাছ থেকে এসেছে," বলেছেন প্রভু.</w:t>
      </w:r>
    </w:p>
    <w:p/>
    <w:p>
      <w:r xmlns:w="http://schemas.openxmlformats.org/wordprocessingml/2006/main">
        <w:t xml:space="preserve">2. Exodus 14:14 - প্রভু আপনার জন্য যুদ্ধ করবেন; আপনি শুধুমাত্র স্থির হতে হবে.</w:t>
      </w:r>
    </w:p>
    <w:p/>
    <w:p>
      <w:r xmlns:w="http://schemas.openxmlformats.org/wordprocessingml/2006/main">
        <w:t xml:space="preserve">Jeremiah 21:5 আর আমি নিজেও তোমার বিরুদ্ধে প্রসারিত হস্ত ও বলিষ্ঠ বাহু দিয়ে যুদ্ধ করব, এমন কি রাগে, ক্রোধে ও মহা ক্রোধে।</w:t>
      </w:r>
    </w:p>
    <w:p/>
    <w:p>
      <w:r xmlns:w="http://schemas.openxmlformats.org/wordprocessingml/2006/main">
        <w:t xml:space="preserve">ঈশ্বর ঘোষণা করেন যে তিনি তাঁর লোকেদের বিরুদ্ধে রাগ, ক্রোধ এবং মহান ক্রোধের সাথে যুদ্ধ করবেন।</w:t>
      </w:r>
    </w:p>
    <w:p/>
    <w:p>
      <w:r xmlns:w="http://schemas.openxmlformats.org/wordprocessingml/2006/main">
        <w:t xml:space="preserve">1. ঈশ্বরের ক্রোধ: ঈশ্বরের ক্রোধ বোঝা</w:t>
      </w:r>
    </w:p>
    <w:p/>
    <w:p>
      <w:r xmlns:w="http://schemas.openxmlformats.org/wordprocessingml/2006/main">
        <w:t xml:space="preserve">2. ঈশ্বরের ভালবাসার শক্তি: ঈশ্বরের করুণা জানা</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হিব্রু 4:16 - আসুন আমরা আত্মবিশ্বাসের সাথে অনুগ্রহের সিংহাসনের কাছে যাই, যাতে আমরা করুণা পেতে পারি এবং আমাদের প্রয়োজনের সময় আমাদের সাহায্য করার জন্য অনুগ্রহ পেতে পারি।</w:t>
      </w:r>
    </w:p>
    <w:p/>
    <w:p>
      <w:r xmlns:w="http://schemas.openxmlformats.org/wordprocessingml/2006/main">
        <w:t xml:space="preserve">Jeremiah 21:6 আর আমি এই শহরের বাসিন্দাদের, মানুষ ও পশু উভয়কেই আঘাত করব; তারা মহামারীতে মারা যাবে।</w:t>
      </w:r>
    </w:p>
    <w:p/>
    <w:p>
      <w:r xmlns:w="http://schemas.openxmlformats.org/wordprocessingml/2006/main">
        <w:t xml:space="preserve">ঈশ্বর জেরুজালেমের লোকেদের শাস্তি দেন মানুষ এবং পশু উভয়কেই হত্যা করার জন্য একটি মহামারী পাঠিয়ে।</w:t>
      </w:r>
    </w:p>
    <w:p/>
    <w:p>
      <w:r xmlns:w="http://schemas.openxmlformats.org/wordprocessingml/2006/main">
        <w:t xml:space="preserve">1. ঈশ্বরের করুণা এবং ন্যায়বিচার</w:t>
      </w:r>
    </w:p>
    <w:p/>
    <w:p>
      <w:r xmlns:w="http://schemas.openxmlformats.org/wordprocessingml/2006/main">
        <w:t xml:space="preserve">2. অবাধ্যতার পরিণতি</w:t>
      </w:r>
    </w:p>
    <w:p/>
    <w:p>
      <w:r xmlns:w="http://schemas.openxmlformats.org/wordprocessingml/2006/main">
        <w:t xml:space="preserve">1. লূক 13:1-5 যীশু পাপের পরিণতি সম্পর্কে সতর্ক করেছেন৷</w:t>
      </w:r>
    </w:p>
    <w:p/>
    <w:p>
      <w:r xmlns:w="http://schemas.openxmlformats.org/wordprocessingml/2006/main">
        <w:t xml:space="preserve">2. ইজেকিয়েল 14:12-23 জেরুজালেম এবং এর বাসিন্দাদের উপর ঈশ্বরের ক্রোধ</w:t>
      </w:r>
    </w:p>
    <w:p/>
    <w:p>
      <w:r xmlns:w="http://schemas.openxmlformats.org/wordprocessingml/2006/main">
        <w:t xml:space="preserve">Jeremiah 21:7 এর পরে, সদাপ্রভু বলেন, আমি যিহূদার রাজা সিদিকিয়কে, তাঁর দাসদের এবং প্রজাদের এবং এই নগরে যাঁরা অবশিষ্ট আছে, মহামারী, তলোয়ার ও দুর্ভিক্ষ থেকে উদ্ধার করব। ব্যাবিলনের রাজা নবূখদ্রেজারের হাত, তাদের শত্রুদের হাতে এবং যারা তাদের জীবন কামনা করে তাদের হাতে; এবং তিনি তাদের তরবারির ধার দিয়ে আঘাত করবেন; তিনি তাদের রেহাই দেবেন না, করুণা করবেন না, করুণা করবেন না।</w:t>
      </w:r>
    </w:p>
    <w:p/>
    <w:p>
      <w:r xmlns:w="http://schemas.openxmlformats.org/wordprocessingml/2006/main">
        <w:t xml:space="preserve">ঈশ্বর সিদিকিয়া, তাঁর দাসদের এবং জেরুজালেমে থাকা লোকদের তাদের শত্রুদের হাতে তুলে দেবেন, যেখানে তারা তরবারি দিয়ে আঘাত করবে এবং তাদের কোন করুণা দেখানো হবে না।</w:t>
      </w:r>
    </w:p>
    <w:p/>
    <w:p>
      <w:r xmlns:w="http://schemas.openxmlformats.org/wordprocessingml/2006/main">
        <w:t xml:space="preserve">1. প্রতিকূল সময়ে ঈশ্বরের রহমত</w:t>
      </w:r>
    </w:p>
    <w:p/>
    <w:p>
      <w:r xmlns:w="http://schemas.openxmlformats.org/wordprocessingml/2006/main">
        <w:t xml:space="preserve">2. বিচারে ঈশ্বরের সার্বভৌমত্ব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বিলাপ 3:31-33 - কেননা প্রভুর দ্বারা কেউই চিরতরে বিতাড়িত হয় না। যদিও তিনি দুঃখ নিয়ে আসেন, তিনি সহানুভূতি প্রদর্শন করবেন, তাঁর অবিরাম ভালবাসা এত মহান। কারণ তিনি স্বেচ্ছায় কাউকে দুঃখ বা দুঃখ দেন না।</w:t>
      </w:r>
    </w:p>
    <w:p/>
    <w:p>
      <w:r xmlns:w="http://schemas.openxmlformats.org/wordprocessingml/2006/main">
        <w:t xml:space="preserve">Jeremiah 21:8 আর এই লোকদের তুমি বল, সদাপ্রভু এই কথা কহেন; দেখ, আমি তোমাদের সামনে জীবনের পথ ও মৃত্যুর পথ রেখেছি।</w:t>
      </w:r>
    </w:p>
    <w:p/>
    <w:p>
      <w:r xmlns:w="http://schemas.openxmlformats.org/wordprocessingml/2006/main">
        <w:t xml:space="preserve">ঈশ্বর যিহূদার লোকদের সামনে জীবন এবং মৃত্যুর মধ্যে বাছাই করে দেন।</w:t>
      </w:r>
    </w:p>
    <w:p/>
    <w:p>
      <w:r xmlns:w="http://schemas.openxmlformats.org/wordprocessingml/2006/main">
        <w:t xml:space="preserve">1. জীবন এবং মৃত্যুর মধ্যে পছন্দ: জেরেমিয়া 21:8 এর একটি অধ্যয়ন</w:t>
      </w:r>
    </w:p>
    <w:p/>
    <w:p>
      <w:r xmlns:w="http://schemas.openxmlformats.org/wordprocessingml/2006/main">
        <w:t xml:space="preserve">2. পছন্দের পরিণতি: Jeremiah 21:8 এর সতর্কবাণী বোঝা</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Deuteronomy 30:15-19 - দেখুন, আমি আজ তোমাদের সামনে জীবন ও ভালো, মৃত্যু ও মন্দ রেখেছি। যদি তোমরা তোমাদের ঈশ্বর সদাপ্রভুর আদেশ পালন কর যা আমি আজ তোমাদের দিচ্ছি, তোমাদের ঈশ্বর সদাপ্রভুকে ভালবাসার মাধ্যমে, তাঁর পথে চলার মাধ্যমে, তাঁর আজ্ঞা ও বিধি ও তাঁর বিধিগুলি পালন করার মাধ্যমে, তাহলে তোমরা বেঁচে থাকবে এবং বৃদ্ধি পাবে। তুমি যে দেশ অধিকার করতে প্রবেশ করছ সেই দেশে প্রভু তোমার ঈশ্বর তোমাকে আশীর্বাদ করবেন। কিন্তু যদি তোমার হৃদয় বিমুখ হয়, এবং তুমি শুনতে না পাও, কিন্তু অন্য দেবতাদের উপাসনা করতে এবং তাদের সেবা করার জন্য টেনে নিয়ে যাও, আমি আজ তোমাকে ঘোষণা করছি যে, তুমি অবশ্যই ধ্বংস হবে। তোমরা জর্ডান নদীর ওপারে যে দেশে প্রবেশ করতে ও অধিকার করতে যাচ্ছ সেখানে তোমরা বেশিদিন বেঁচে থাকবে না।</w:t>
      </w:r>
    </w:p>
    <w:p/>
    <w:p>
      <w:r xmlns:w="http://schemas.openxmlformats.org/wordprocessingml/2006/main">
        <w:t xml:space="preserve">Jeremiah 21:9 যে এই শহরে থাকবে সে তরবারি, দুর্ভিক্ষ ও মহামারীতে মারা যাবে; কিন্তু যে বের হয়ে তোমাকে অবরোধকারী ক্যালদীয়দের কাছে পড়ে, সে বাঁচবে এবং তার জীবন হবে। তার কাছে শিকারের জন্য।</w:t>
      </w:r>
    </w:p>
    <w:p/>
    <w:p>
      <w:r xmlns:w="http://schemas.openxmlformats.org/wordprocessingml/2006/main">
        <w:t xml:space="preserve">যারা শহরে থাকবে তারা তরবারি, দুর্ভিক্ষ ও মহামারীতে মারা যাবে, কিন্তু যারা ক্যালদীয়দের কাছে আত্মসমর্পণ করবে তারা রেহাই পাবে এবং পুরস্কৃত হবে।</w:t>
      </w:r>
    </w:p>
    <w:p/>
    <w:p>
      <w:r xmlns:w="http://schemas.openxmlformats.org/wordprocessingml/2006/main">
        <w:t xml:space="preserve">1. আত্মসমর্পণের উপকারিতা: কীভাবে ঈশ্বরের ইচ্ছার কাছে আত্মসমর্পণ দরজা খুলে দিতে পারে</w:t>
      </w:r>
    </w:p>
    <w:p/>
    <w:p>
      <w:r xmlns:w="http://schemas.openxmlformats.org/wordprocessingml/2006/main">
        <w:t xml:space="preserve">2. বিদ্রোহের মূল্য: ঈশ্বরের কর্তৃত্ব অস্বীকার করার পরিণতি</w:t>
      </w:r>
    </w:p>
    <w:p/>
    <w:p>
      <w:r xmlns:w="http://schemas.openxmlformats.org/wordprocessingml/2006/main">
        <w:t xml:space="preserve">1. প্রবচন 21:1 রাজার হৃদয় প্রভুর হাতে জলের স্রোত; সে যেদিকে ইচ্ছা ঘুরিয়ে দেয়।</w:t>
      </w:r>
    </w:p>
    <w:p/>
    <w:p>
      <w:r xmlns:w="http://schemas.openxmlformats.org/wordprocessingml/2006/main">
        <w:t xml:space="preserve">2. ফিলিপীয় 4:6-7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Jeremiah 21:10 আমি এই শহরের বিরুদ্ধে আমার মুখ মন্দের জন্য স্থাপন করেছি, ভালোর জন্য নয়, সদাপ্রভু বলেন: এটি ব্যাবিলনের রাজার হাতে দেওয়া হবে এবং তিনি আগুনে পুড়িয়ে ফেলবেন।</w:t>
      </w:r>
    </w:p>
    <w:p/>
    <w:p>
      <w:r xmlns:w="http://schemas.openxmlformats.org/wordprocessingml/2006/main">
        <w:t xml:space="preserve">ঈশ্বর ঘোষণা করেন যে তিনি জেরুজালেমকে ব্যাবিলনের রাজার কাছে ধ্বংস করার জন্য ফিরিয়ে দেবেন।</w:t>
      </w:r>
    </w:p>
    <w:p/>
    <w:p>
      <w:r xmlns:w="http://schemas.openxmlformats.org/wordprocessingml/2006/main">
        <w:t xml:space="preserve">1. অনুতাপের আহ্বান: ঈশ্বরের সন্ধান করুন এবং তিনি আপনাকে রক্ষা করবেন</w:t>
      </w:r>
    </w:p>
    <w:p/>
    <w:p>
      <w:r xmlns:w="http://schemas.openxmlformats.org/wordprocessingml/2006/main">
        <w:t xml:space="preserve">2. অধার্মিকতার পরিণতি: ঈশ্বরের বিচার নিশ্চিত</w:t>
      </w:r>
    </w:p>
    <w:p/>
    <w:p>
      <w:r xmlns:w="http://schemas.openxmlformats.org/wordprocessingml/2006/main">
        <w:t xml:space="preserve">1. ইশাইয়া 55:6-7 - প্রভুর সন্ধান কর যতক্ষণ না তাকে পাওয়া যায়;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Ezekiel 18:30 - অতএব, হে ইস্রায়েলের পরিবার, আমি প্রত্যেকের তার পথ অনুসারে বিচার করব, প্রভু সদাপ্রভু ঘোষণা করেন। অনুতপ্ত হও এবং তোমার সমস্ত পাপ থেকে ফিরে যাও, পাছে অন্যায় তোমার ধ্বংস হয়ে যায়।</w:t>
      </w:r>
    </w:p>
    <w:p/>
    <w:p>
      <w:r xmlns:w="http://schemas.openxmlformats.org/wordprocessingml/2006/main">
        <w:t xml:space="preserve">Jeremiah 21:11 এবং যিহূদার রাজার বাড়ী স্পর্শ করে বলুন, সদাপ্রভুর বাক্য শোন;</w:t>
      </w:r>
    </w:p>
    <w:p/>
    <w:p>
      <w:r xmlns:w="http://schemas.openxmlformats.org/wordprocessingml/2006/main">
        <w:t xml:space="preserve">যিহূদার রাজার বাড়ির জন্য মাবুদের একটা বার্তা আছে।</w:t>
      </w:r>
    </w:p>
    <w:p/>
    <w:p>
      <w:r xmlns:w="http://schemas.openxmlformats.org/wordprocessingml/2006/main">
        <w:t xml:space="preserve">1: চেহারা দ্বারা প্রতারিত হবেন না. ঈশ্বরের বাক্য সর্বদা বিজয়ী হবে।</w:t>
      </w:r>
    </w:p>
    <w:p/>
    <w:p>
      <w:r xmlns:w="http://schemas.openxmlformats.org/wordprocessingml/2006/main">
        <w:t xml:space="preserve">2: প্রভুর কণ্ঠস্বর শুনুন এবং তাঁর আদেশ পালন করুন।</w:t>
      </w:r>
    </w:p>
    <w:p/>
    <w:p>
      <w:r xmlns:w="http://schemas.openxmlformats.org/wordprocessingml/2006/main">
        <w:t xml:space="preserve">1: Isaiah 55:8-9 কারণ আমার চিন্তা তোমার চিন্তা নয়, তোমার পথ আমার পথ নয়, সদাপ্রভু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Jeremiah 21:12 হে দায়ূদের বংশ, সদাপ্রভু এই কথা কহেন; সকালে বিচার কর, এবং অত্যাচারীর হাত থেকে যে লুণ্ঠিত হয়েছে তাকে উদ্ধার কর, পাছে আমার ক্রোধ আগুনের মতো বের হয়ে যায়, এবং আপনার খারাপ কাজের কারণে কেউ তা নিভিয়ে দিতে পারে না।</w:t>
      </w:r>
    </w:p>
    <w:p/>
    <w:p>
      <w:r xmlns:w="http://schemas.openxmlformats.org/wordprocessingml/2006/main">
        <w:t xml:space="preserve">ঈশ্বর ডেভিডের পরিবারকে সকালে ন্যায়বিচার কার্যকর করতে এবং যারা নিপীড়িত তাদের উদ্ধার করতে আদেশ দেন যাতে তাঁর ক্রোধ তাদের দুষ্টতার জন্য গ্রাস না করে।</w:t>
      </w:r>
    </w:p>
    <w:p/>
    <w:p>
      <w:r xmlns:w="http://schemas.openxmlformats.org/wordprocessingml/2006/main">
        <w:t xml:space="preserve">1. ন্যায়বিচারের শক্তি: কীভাবে আমাদের জীবনে ন্যায়পরায়ণতা এবং করুণা আনা যায়</w:t>
      </w:r>
    </w:p>
    <w:p/>
    <w:p>
      <w:r xmlns:w="http://schemas.openxmlformats.org/wordprocessingml/2006/main">
        <w:t xml:space="preserve">2. ঈশ্বরের ক্রোধের ছায়ায় বাস করা: দুষ্টতাকে উপেক্ষা করার বিপদ</w:t>
      </w:r>
    </w:p>
    <w:p/>
    <w:p>
      <w:r xmlns:w="http://schemas.openxmlformats.org/wordprocessingml/2006/main">
        <w:t xml:space="preserve">1. আমোস 5:24 - কিন্তু ন্যায়বিচার জলের মতো গড়িয়ে পড়ুক, এবং ন্যায়পরায়ণতা চির প্রবাহিত স্রোতের মতো।</w:t>
      </w:r>
    </w:p>
    <w:p/>
    <w:p>
      <w:r xmlns:w="http://schemas.openxmlformats.org/wordprocessingml/2006/main">
        <w:t xml:space="preserve">2. গীতসংহিতা 89:14 - ধার্মিকতা এবং ন্যায়বিচার আপনার সিংহাসনের ভিত্তি; করুণা এবং সত্য আপনার মুখের সামনে যায়।</w:t>
      </w:r>
    </w:p>
    <w:p/>
    <w:p>
      <w:r xmlns:w="http://schemas.openxmlformats.org/wordprocessingml/2006/main">
        <w:t xml:space="preserve">Jeremiah 21:13 দেখ, আমি তোমার বিরুদ্ধে, হে উপত্যকার বাসিন্দা, ও সমতলের পাথর, সদাপ্রভু বলছেন; যারা বলে, কে আমাদের বিরুদ্ধে নামবে? বা কে আমাদের বাসস্থানে প্রবেশ করবে?</w:t>
      </w:r>
    </w:p>
    <w:p/>
    <w:p>
      <w:r xmlns:w="http://schemas.openxmlformats.org/wordprocessingml/2006/main">
        <w:t xml:space="preserve">ঈশ্বর তাদের বিরুদ্ধে যারা মনে করে যে তারা অস্পৃশ্য এবং তাঁর বিচার থেকে নিরাপদ।</w:t>
      </w:r>
    </w:p>
    <w:p/>
    <w:p>
      <w:r xmlns:w="http://schemas.openxmlformats.org/wordprocessingml/2006/main">
        <w:t xml:space="preserve">1. ঈশ্বর দেখছেন এবং কেউ তাঁর বিচারের ঊর্ধ্বে নয়৷</w:t>
      </w:r>
    </w:p>
    <w:p/>
    <w:p>
      <w:r xmlns:w="http://schemas.openxmlformats.org/wordprocessingml/2006/main">
        <w:t xml:space="preserve">2. আমরা সবাই ঈশ্বরের কাছে দায়বদ্ধ এবং ধার্মিকভাবে জীবনযাপন করতে হবে</w:t>
      </w:r>
    </w:p>
    <w:p/>
    <w:p>
      <w:r xmlns:w="http://schemas.openxmlformats.org/wordprocessingml/2006/main">
        <w:t xml:space="preserve">1. রোমানস 3:19-20: "এখন আমরা জানি যে আইন যা বলে তা যা আইনের অধীন তাদের কথা বলে, যাতে প্রতিটি মুখ বন্ধ করা যায়, এবং সমগ্র বিশ্ব ঈশ্বরের কাছে জবাবদিহি করতে পারে।"</w:t>
      </w:r>
    </w:p>
    <w:p/>
    <w:p>
      <w:r xmlns:w="http://schemas.openxmlformats.org/wordprocessingml/2006/main">
        <w:t xml:space="preserve">2. গীতসংহিতা 139:1-3: "হে প্রভু, আপনি আমাকে অনুসন্ধান করেছেন এবং আমাকে চিনতে পেরেছেন! আপনি জানেন কখন আমি বসে থাকি এবং কখন উঠি; আপনি দূর থেকে আমার চিন্তাগুলি উপলব্ধি করেন। আপনি আমার পথ এবং আমার শুয়ে থাকা এবং আমার সমস্ত পথের সাথে পরিচিত।"</w:t>
      </w:r>
    </w:p>
    <w:p/>
    <w:p>
      <w:r xmlns:w="http://schemas.openxmlformats.org/wordprocessingml/2006/main">
        <w:t xml:space="preserve">Jeremiah 21:14 কিন্তু আমি তোমার কৃতকর্মের ফল অনুসারে তোমাকে শাস্তি দেব, সদাপ্রভু কহেন, এবং আমি তাহার বনে আগুন জ্বালিব, এবং তাহা তাহার চারপাশের সমস্ত জিনিসকে গ্রাস করিবে।</w:t>
      </w:r>
    </w:p>
    <w:p/>
    <w:p>
      <w:r xmlns:w="http://schemas.openxmlformats.org/wordprocessingml/2006/main">
        <w:t xml:space="preserve">ঈশ্বর যিহূদার লোকদের সতর্ক করেছেন যে তিনি তাদের কৃতকর্মের ফল অনুসারে তাদের শাস্তি দেবেন এবং তাদের বনে আগুন লাগিয়ে দেবেন যা তার চারপাশকে গ্রাস করবে।</w:t>
      </w:r>
    </w:p>
    <w:p/>
    <w:p>
      <w:r xmlns:w="http://schemas.openxmlformats.org/wordprocessingml/2006/main">
        <w:t xml:space="preserve">1. আমাদের কর্মের পরিণতি: যিহূদার প্রতি ঈশ্বরের সতর্কবাণী</w:t>
      </w:r>
    </w:p>
    <w:p/>
    <w:p>
      <w:r xmlns:w="http://schemas.openxmlformats.org/wordprocessingml/2006/main">
        <w:t xml:space="preserve">2. ঈশ্বরের শক্তি: তাঁর বিচার এবং ন্যায়বিচার</w:t>
      </w:r>
    </w:p>
    <w:p/>
    <w:p>
      <w:r xmlns:w="http://schemas.openxmlformats.org/wordprocessingml/2006/main">
        <w:t xml:space="preserve">1. জেমস 5:16-18: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রোমানস 12:19: প্রিয়, কখনও নিজের প্রতিশোধ নেবেন না, তবে ঈশ্বরের ক্রোধের উপর ছেড়ে দিন, কারণ লেখা আছে, প্রতিশোধ নেওয়া আমার, আমি শোধ করব, প্রভু বলেছেন।</w:t>
      </w:r>
    </w:p>
    <w:p/>
    <w:p/>
    <w:p>
      <w:r xmlns:w="http://schemas.openxmlformats.org/wordprocessingml/2006/main">
        <w:t xml:space="preserve">যিরমিয় অধ্যায় 22 এ জুদার রাজাদের বিরুদ্ধে বিচার ও তিরস্কারের বার্তা রয়েছে, বিশেষ করে যিহোয়াহাজ, যিহোয়াকিম এবং যিহোয়াচিন, তাদের অত্যাচারী ও দুষ্ট রাজত্বের জন্য।</w:t>
      </w:r>
    </w:p>
    <w:p/>
    <w:p>
      <w:r xmlns:w="http://schemas.openxmlformats.org/wordprocessingml/2006/main">
        <w:t xml:space="preserve">1ম অনুচ্ছেদ: ঈশ্বর যিরমিয়কে রাজার প্রাসাদে যেতে এবং একটি বার্তা দেওয়ার নির্দেশ দেন (জেরিমিয়া 22:1-5)। তিনি রাজাকে ন্যায়বিচার ও ধার্মিকতা পরিচালনা করতে, নিপীড়িতদের উদ্ধার করতে, অপরিচিতদের আতিথেয়তা প্রদর্শন করতে এবং নির্দোষ রক্তপাত থেকে বিরত থাকতে বলেন। তিনি যদি এই আদেশগুলি মেনে চলেন তবে তার বংশ অব্যাহত থাকবে।</w:t>
      </w:r>
    </w:p>
    <w:p/>
    <w:p>
      <w:r xmlns:w="http://schemas.openxmlformats.org/wordprocessingml/2006/main">
        <w:t xml:space="preserve">২য় অনুচ্ছেদ: যিরমিয় যিহোয়াহাজের বিরুদ্ধে রায় ঘোষণা করেছেন (জেরিমিয়া 22:6-9)। তিনি তার দুষ্টতার জন্য তাকে নিন্দা করেছেন, ভবিষ্যদ্বাণী করেছেন যে তিনি নির্বাসনে মরবেন সম্মান বা সমাধি ছাড়াই। তার মাকেও লজ্জা ও বন্দিত্বের মুখোমুখি হতে হবে।</w:t>
      </w:r>
    </w:p>
    <w:p/>
    <w:p>
      <w:r xmlns:w="http://schemas.openxmlformats.org/wordprocessingml/2006/main">
        <w:t xml:space="preserve">3য় অনুচ্ছেদ: যিরমিয় যিহোয়াকিমকে তার অত্যাচারী শাসনের জন্য তিরস্কার করেছেন (জেরিমিয়া 22:10-12)। তিনি সতর্ক করে দেন যে, ন্যায় ও ধার্মিকতাকে উপেক্ষা করে জেহোয়াকিম যদি অসৎ লাভের সাথে তার প্রাসাদ নির্মাণ করে তার অন্যায় অভ্যাসগুলি চালিয়ে যান, তাহলে তিনি একটি লজ্জাজনক পরিণতির মুখোমুখি হবেন।</w:t>
      </w:r>
    </w:p>
    <w:p/>
    <w:p>
      <w:r xmlns:w="http://schemas.openxmlformats.org/wordprocessingml/2006/main">
        <w:t xml:space="preserve">4র্থ অনুচ্ছেদ: যিরমিয় যিহোয়াচিনের রাজত্বকে সম্বোধন করেছেন (জেরিমিয়া 22:13-19)। তিনি তার লোকেদের যত্ন নেওয়ার খরচে ব্যক্তিগত বিলাসিতা অনুসরণ করার জন্য তার সমালোচনা করেন। তার কর্মের ফলস্বরূপ, জেহোয়াচিনের বংশধররা ডেভিডের সিংহাসনে সমৃদ্ধ হবে না।</w:t>
      </w:r>
    </w:p>
    <w:p/>
    <w:p>
      <w:r xmlns:w="http://schemas.openxmlformats.org/wordprocessingml/2006/main">
        <w:t xml:space="preserve">5ম অনুচ্ছেদ: ঈশ্বর কোনিয়ার (যিহোয়াচিন) উপর বিচার ঘোষণা করেন (জেরিমিয়া 22:24-30)। এক পর্যায়ে ঈশ্বরের হাতের সিগনেটের আংটির সাথে তুলনা করা সত্ত্বেও, কনিয়া তার দুষ্টতার কারণে প্রত্যাখ্যাত হয়। তাকে বলা হয় যে তার বংশধরদের মধ্যে কেউই ডেভিডের সিংহাসনে বসবে না বা জুডাহ শাসন করবে।</w:t>
      </w:r>
    </w:p>
    <w:p/>
    <w:p>
      <w:r xmlns:w="http://schemas.openxmlformats.org/wordprocessingml/2006/main">
        <w:t xml:space="preserve">সংক্ষেপে,</w:t>
      </w:r>
    </w:p>
    <w:p>
      <w:r xmlns:w="http://schemas.openxmlformats.org/wordprocessingml/2006/main">
        <w:t xml:space="preserve">Jeremiah এর বাইশ অধ্যায় তাদের অত্যাচারী এবং দুষ্ট রাজত্বের জন্য বিভিন্ন রাজাদের বিরুদ্ধে বিচারের বার্তাগুলিকে চিত্রিত করে। ঈশ্বর যিরমিয়কে ন্যায়বিচার পরিচালনা, আতিথেয়তা দেখানো এবং নির্দোষ রক্তপাত করা থেকে বিরত থাকার বিষয়ে রাজার কাছে একটি বার্তা দেওয়ার নির্দেশ দেন। সম্মতি তাদের রাজবংশের ধারাবাহিকতা নিশ্চিত করবে। যিহোয়াহাজ তার দুষ্টতার জন্য নিন্দা করা হয়, সম্মান ছাড়াই নির্বাসনে মারা যাওয়ার ভবিষ্যদ্বাণী করা হয়। জেহোয়াকিমকে নিপীড়নমূলক শাসনের জন্য তিরস্কার করা হয়েছে, লজ্জাজনক পরিণতির মুখোমুখি হওয়ার বিষয়ে সতর্ক করা হয়েছে। জেহোয়াচিন অন্যদের খরচে ব্যক্তিগত বিলাসিতা অনুসরণ করেছিলেন, যার ফলে তার বংশধরদের সমৃদ্ধির অভাব ছিল। কনিয়াহ (জেহোয়াচিন) একবার সম্মানিত হওয়া সত্ত্বেও দুষ্টতার কারণে ঈশ্বরের প্রত্যাখ্যানের মুখোমুখি হন। তার বংশধরদের বলা হয়েছে যে তারা যিহূদার উপর শাসন করবে না। অধ্যায়টি অধার্মিক শাসনের বিরুদ্ধে ঐশ্বরিক বিচারের উপর জোর দেয়।</w:t>
      </w:r>
    </w:p>
    <w:p/>
    <w:p>
      <w:r xmlns:w="http://schemas.openxmlformats.org/wordprocessingml/2006/main">
        <w:t xml:space="preserve">Jeremiah 22:1 সদাপ্রভু এই কথা কহেন; তুমি যিহূদার রাজার বাড়ীতে যাও এবং সেখানে এই কথা বল,</w:t>
      </w:r>
    </w:p>
    <w:p/>
    <w:p>
      <w:r xmlns:w="http://schemas.openxmlformats.org/wordprocessingml/2006/main">
        <w:t xml:space="preserve">প্রভু যিরমিয় নবীকে যিহূদার রাজার বাড়িতে ঈশ্বরের বাক্য বলতে নির্দেশ দেন।</w:t>
      </w:r>
    </w:p>
    <w:p/>
    <w:p>
      <w:r xmlns:w="http://schemas.openxmlformats.org/wordprocessingml/2006/main">
        <w:t xml:space="preserve">1. "সত্য কর্তৃত্ব ঈশ্বরের কাছ থেকে আসে"</w:t>
      </w:r>
    </w:p>
    <w:p/>
    <w:p>
      <w:r xmlns:w="http://schemas.openxmlformats.org/wordprocessingml/2006/main">
        <w:t xml:space="preserve">2. "ক্ষমতায় থাকাদের দায়িত্ব"</w:t>
      </w:r>
    </w:p>
    <w:p/>
    <w:p>
      <w:r xmlns:w="http://schemas.openxmlformats.org/wordprocessingml/2006/main">
        <w:t xml:space="preserve">1. ম্যাথু 28:18-20 - "এবং যীশু এসে তাদের বললেন, স্বর্গে ও পৃথিবীতে সমস্ত কর্তৃত্ব আমাকে দেওয়া হয়েছে৷ তাই যাও এবং সমস্ত জাতির শিষ্য কর, তাদের পিতার নামে বাপ্তিস্ম দিও৷ পুত্র এবং পবিত্র আত্মার, আমি তোমাদের যা আদেশ দিয়েছি তা তাদের পালন করতে শেখান৷ এবং দেখ, আমি যুগের শেষ অবধি সর্বদা তোমাদের সাথে আছি৷</w:t>
      </w:r>
    </w:p>
    <w:p/>
    <w:p>
      <w:r xmlns:w="http://schemas.openxmlformats.org/wordprocessingml/2006/main">
        <w:t xml:space="preserve">2. রোমানস 13: 1-2 - "প্রত্যেক ব্যক্তিকে শাসনকারী কর্তৃপক্ষের অধীন হতে দিন। কারণ ঈশ্বর ছাড়া কোন কর্তৃত্ব নেই, এবং যা আছে তা ঈশ্বরের দ্বারা প্রতিষ্ঠিত হয়েছে। তাই যে কর্তৃপক্ষকে প্রতিরোধ করে সে ঈশ্বরের নিযুক্ত করাকে প্রতিরোধ করে, এবং যারা প্রতিরোধ করবে তাদের বিচার হবে।"</w:t>
      </w:r>
    </w:p>
    <w:p/>
    <w:p>
      <w:r xmlns:w="http://schemas.openxmlformats.org/wordprocessingml/2006/main">
        <w:t xml:space="preserve">Jeremiah 22:2 আর বল, হে যিহূদার রাজা, যে দায়ূদের সিংহাসনে বসে আছেন, আপনি, আপনার দাসরা এবং আপনার লোকেরা যারা এই দরজা দিয়ে প্রবেশ করে, সদাপ্রভুর বাক্য শুনুন।</w:t>
      </w:r>
    </w:p>
    <w:p/>
    <w:p>
      <w:r xmlns:w="http://schemas.openxmlformats.org/wordprocessingml/2006/main">
        <w:t xml:space="preserve">ঈশ্বর যিহূদার রাজা এবং তার দাসদের দরজা দিয়ে প্রবেশ করার বিষয়ে একটি বার্তা দেন।</w:t>
      </w:r>
    </w:p>
    <w:p/>
    <w:p>
      <w:r xmlns:w="http://schemas.openxmlformats.org/wordprocessingml/2006/main">
        <w:t xml:space="preserve">1. "ঈশ্বরের আনুগত্যের শক্তি"</w:t>
      </w:r>
    </w:p>
    <w:p/>
    <w:p>
      <w:r xmlns:w="http://schemas.openxmlformats.org/wordprocessingml/2006/main">
        <w:t xml:space="preserve">2. "প্রভুর আনুগত্য করার আশীর্বাদ"</w:t>
      </w:r>
    </w:p>
    <w:p/>
    <w:p>
      <w:r xmlns:w="http://schemas.openxmlformats.org/wordprocessingml/2006/main">
        <w:t xml:space="preserve">1. রোমানস 16:19 - "আপনার আনুগত্য সকলের কাছে পরিচিত হয়েছে। তাই আমি আপনার পক্ষে আনন্দিত; কিন্তু আমি চাই আপনি যা ভাল তাতে জ্ঞানী হন এবং মন্দের বিষয়ে সরল হন।"</w:t>
      </w:r>
    </w:p>
    <w:p/>
    <w:p>
      <w:r xmlns:w="http://schemas.openxmlformats.org/wordprocessingml/2006/main">
        <w:t xml:space="preserve">2. কলসিয়ানস 3:20 - "বাচ্চারা, সব বিষয়ে তোমাদের পিতামাতার বাধ্য হও, কারণ এটি প্রভুর কাছে সন্তুষ্ট।"</w:t>
      </w:r>
    </w:p>
    <w:p/>
    <w:p>
      <w:r xmlns:w="http://schemas.openxmlformats.org/wordprocessingml/2006/main">
        <w:t xml:space="preserve">Jeremiah 22:3 সদাপ্রভু এই কথা কহেন; তোমরা বিচার ও ধার্মিকতা সম্পাদন কর, এবং অত্যাচারীর হাত থেকে লুণ্ঠিতকে উদ্ধার কর: এবং কোন অন্যায় করো না, বিদেশী, পিতৃহীন বা বিধবার প্রতি অত্যাচার করো না, এই জায়গায় নির্দোষ রক্তপাত করো না।</w:t>
      </w:r>
    </w:p>
    <w:p/>
    <w:p>
      <w:r xmlns:w="http://schemas.openxmlformats.org/wordprocessingml/2006/main">
        <w:t xml:space="preserve">ঈশ্বর আমাদেরকে ন্যায় ও ধার্মিকতা সম্পাদন করতে, নিপীড়িতদের তাদের অত্যাচারীদের থেকে মুক্ত করতে এবং দুর্বলদের রক্ষা করতে আদেশ দেন।</w:t>
      </w:r>
    </w:p>
    <w:p/>
    <w:p>
      <w:r xmlns:w="http://schemas.openxmlformats.org/wordprocessingml/2006/main">
        <w:t xml:space="preserve">1. নিপীড়িতদের জন্য ন্যায়বিচার: দুর্বলদের যত্ন নেওয়া।</w:t>
      </w:r>
    </w:p>
    <w:p/>
    <w:p>
      <w:r xmlns:w="http://schemas.openxmlformats.org/wordprocessingml/2006/main">
        <w:t xml:space="preserve">2. ন্যায়পরায়ণতার আহ্বান: অপরিচিত, পিতৃহীন এবং বিধবাকে রক্ষা করা।</w:t>
      </w:r>
    </w:p>
    <w:p/>
    <w:p>
      <w:r xmlns:w="http://schemas.openxmlformats.org/wordprocessingml/2006/main">
        <w:t xml:space="preserve">1. Deuteronomy 10:18-19 - "তিনি অনাথ এবং বিধবার বিচার সম্পাদন করেন, এবং অপরিচিত ব্যক্তিকে ভালোবাসেন, তাকে খাদ্য ও বস্ত্র দেওয়ার জন্য। তাই অপরিচিতকে ভালোবাসুন: কারণ তোমরা মিশর দেশে বিদেশী ছিলে।"</w:t>
      </w:r>
    </w:p>
    <w:p/>
    <w:p>
      <w:r xmlns:w="http://schemas.openxmlformats.org/wordprocessingml/2006/main">
        <w:t xml:space="preserve">2. ইশাইয়া 1:17 - "ভাল করতে শিখুন; বিচার সন্ধান করুন, নিপীড়িতদের মুক্তি দিন, অনাথদের বিচার করুন, বিধবার জন্য আবেদন করুন।"</w:t>
      </w:r>
    </w:p>
    <w:p/>
    <w:p>
      <w:r xmlns:w="http://schemas.openxmlformats.org/wordprocessingml/2006/main">
        <w:t xml:space="preserve">Jeremiah 22:4 কারণ যদি তোমরা সত্যিই এই কাজটি কর, তবে দায়ূদের সিংহাসনে বসে থাকা রাজারা, রথে ও ঘোড়ায় চড়ে এই গৃহের দরজা দিয়ে প্রবেশ করবেন, তিনি, তাঁর দাসরা ও তাঁর লোকেরা।</w:t>
      </w:r>
    </w:p>
    <w:p/>
    <w:p>
      <w:r xmlns:w="http://schemas.openxmlformats.org/wordprocessingml/2006/main">
        <w:t xml:space="preserve">যিরমিয় থেকে এই অনুচ্ছেদটি সঠিক কাজ করার গুরুত্বের উপর জোর দেয়, কারণ এটি ডেভিডের সিংহাসনে রাজাদেরকে রথে এবং ঘোড়ায় চড়ে, তার লোকেদের সাথে বাড়িতে প্রবেশ করতে নিয়ে আসবে।</w:t>
      </w:r>
    </w:p>
    <w:p/>
    <w:p>
      <w:r xmlns:w="http://schemas.openxmlformats.org/wordprocessingml/2006/main">
        <w:t xml:space="preserve">1. সঠিক কাজ করা: অ্যাকশনের আহ্বান</w:t>
      </w:r>
    </w:p>
    <w:p/>
    <w:p>
      <w:r xmlns:w="http://schemas.openxmlformats.org/wordprocessingml/2006/main">
        <w:t xml:space="preserve">2. ডেভিডের সিংহাসনে রাজা: আনুগত্যের আশীর্বাদ</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গীতসংহিতা 37:39 - ধার্মিকদের পরিত্রাণ প্রভুর কাছ থেকে আসে; বিপদের সময় তিনিই তাদের দুর্গ।</w:t>
      </w:r>
    </w:p>
    <w:p/>
    <w:p>
      <w:r xmlns:w="http://schemas.openxmlformats.org/wordprocessingml/2006/main">
        <w:t xml:space="preserve">Jeremiah 22:5 কিন্তু যদি তোমরা এই কথাগুলি না শুনো, আমি নিজের নামে শপথ করে বলছি, এই গৃহ ধ্বংস হয়ে যাবে।</w:t>
      </w:r>
    </w:p>
    <w:p/>
    <w:p>
      <w:r xmlns:w="http://schemas.openxmlformats.org/wordprocessingml/2006/main">
        <w:t xml:space="preserve">এই অনুচ্ছেদটি ঈশ্বরের কাছ থেকে একটি সতর্কবাণী যা তাঁর কথাকে উপেক্ষা করবেন না, অন্যথায় প্রতিশ্রুত আশীর্বাদ বাস্তবায়িত হবে না এবং ঘরটি জনশূন্য হয়ে পড়বে।</w:t>
      </w:r>
    </w:p>
    <w:p/>
    <w:p>
      <w:r xmlns:w="http://schemas.openxmlformats.org/wordprocessingml/2006/main">
        <w:t xml:space="preserve">1. "ঈশ্বরের বাক্য উপেক্ষা করা থেকে সাবধান"</w:t>
      </w:r>
    </w:p>
    <w:p/>
    <w:p>
      <w:r xmlns:w="http://schemas.openxmlformats.org/wordprocessingml/2006/main">
        <w:t xml:space="preserve">2. "ঈশ্বরের প্রতিশ্রুতি আশীর্বাদ নিয়ে আসে, অবাধ্যতা জনশূন্যতা নিয়ে আসে"</w:t>
      </w:r>
    </w:p>
    <w:p/>
    <w:p>
      <w:r xmlns:w="http://schemas.openxmlformats.org/wordprocessingml/2006/main">
        <w:t xml:space="preserve">1. হিতোপদেশ 1:24-27</w:t>
      </w:r>
    </w:p>
    <w:p/>
    <w:p>
      <w:r xmlns:w="http://schemas.openxmlformats.org/wordprocessingml/2006/main">
        <w:t xml:space="preserve">2. ইশাইয়া 1:19-20</w:t>
      </w:r>
    </w:p>
    <w:p/>
    <w:p>
      <w:r xmlns:w="http://schemas.openxmlformats.org/wordprocessingml/2006/main">
        <w:t xml:space="preserve">Jeremiah 22:6 কারণ সদাপ্রভু যিহূদার বাদশাহ্‌র বাড়ীর উদ্দেশে এই কথা কহেন; তুমি আমার কাছে গিলিয়দ এবং লেবাননের প্রধান, তবুও আমি তোমাকে মরুভূমি এবং শহরগুলিতে বাস করব না।</w:t>
      </w:r>
    </w:p>
    <w:p/>
    <w:p>
      <w:r xmlns:w="http://schemas.openxmlformats.org/wordprocessingml/2006/main">
        <w:t xml:space="preserve">ঈশ্বর তাদের অন্যায় কাজের জন্য যিহূদার রাজতন্ত্রের উপর রায় ঘোষণা করেন, ঘোষণা করেন যে তিনি তাদের রাজ্যকে মরুভূমিতে পরিণত করবেন।</w:t>
      </w:r>
    </w:p>
    <w:p/>
    <w:p>
      <w:r xmlns:w="http://schemas.openxmlformats.org/wordprocessingml/2006/main">
        <w:t xml:space="preserve">1. ঈশ্বর ন্যায়পরায়ণ: পাপের পরিণতি বোঝা</w:t>
      </w:r>
    </w:p>
    <w:p/>
    <w:p>
      <w:r xmlns:w="http://schemas.openxmlformats.org/wordprocessingml/2006/main">
        <w:t xml:space="preserve">2. ঈশ্বরের সার্বভৌমত্ব এবং তাঁর ন্যায্য বিচার</w:t>
      </w:r>
    </w:p>
    <w:p/>
    <w:p>
      <w:r xmlns:w="http://schemas.openxmlformats.org/wordprocessingml/2006/main">
        <w:t xml:space="preserve">1. হিব্রুজ 4:12-13 - "কারণ ঈশ্বরের বাক্য জীবন্ত ও সক্রিয়, যেকোনো দুই ধারের তরবারির চেয়েও তীক্ষ্ণ, আত্মা ও আত্মা, সন্ধি ও মজ্জার বিভাজনে ছিদ্র করে এবং চিন্তা ও অভিপ্রায়কে নির্ণয় করে।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হিতোপদেশ 14:34 - "ধার্ম্মিকতা একটি জাতিকে উন্নীত করে, কিন্তু পাপ যে কোনো জাতির জন্য অপমান।"</w:t>
      </w:r>
    </w:p>
    <w:p/>
    <w:p>
      <w:r xmlns:w="http://schemas.openxmlformats.org/wordprocessingml/2006/main">
        <w:t xml:space="preserve">Jeremiah 22:7 এবং আমি তোমার বিরুদ্ধে ধ্বংসকারী প্রস্তুত করব, প্রত্যেকে তার অস্ত্র নিয়ে; এবং তারা তোমার পছন্দের এরস গাছ কেটে আগুনে ফেলে দেবে।</w:t>
      </w:r>
    </w:p>
    <w:p/>
    <w:p>
      <w:r xmlns:w="http://schemas.openxmlformats.org/wordprocessingml/2006/main">
        <w:t xml:space="preserve">ঈশ্বর সতর্ক করেছেন যে তিনি যিহূদার লোকদের বিরুদ্ধে ধ্বংসকারী পাঠাবেন, যারা এরস গাছ কেটে আগুন ধরিয়ে দেবে।</w:t>
      </w:r>
    </w:p>
    <w:p/>
    <w:p>
      <w:r xmlns:w="http://schemas.openxmlformats.org/wordprocessingml/2006/main">
        <w:t xml:space="preserve">1. ঈশ্বরের আদেশ অমান্য করার পরিণতি - Jeremiah 22:7</w:t>
      </w:r>
    </w:p>
    <w:p/>
    <w:p>
      <w:r xmlns:w="http://schemas.openxmlformats.org/wordprocessingml/2006/main">
        <w:t xml:space="preserve">2. পাপপূর্ণ অনুশীলনের ধ্বংস - Jeremiah 22:7</w:t>
      </w:r>
    </w:p>
    <w:p/>
    <w:p>
      <w:r xmlns:w="http://schemas.openxmlformats.org/wordprocessingml/2006/main">
        <w:t xml:space="preserve">1. হিব্রু 10:31 - জীবন্ত ঈশ্বরের হাতে পড়া একটি ভয়ঙ্কর বিষয়।</w:t>
      </w:r>
    </w:p>
    <w:p/>
    <w:p>
      <w:r xmlns:w="http://schemas.openxmlformats.org/wordprocessingml/2006/main">
        <w:t xml:space="preserve">2. হিতোপদেশ 10:9 - যে সরলভাবে চলে সে অবশ্যই হাঁটে: কিন্তু যে তার পথকে বিকৃত করে সে পরিচিত হবে।</w:t>
      </w:r>
    </w:p>
    <w:p/>
    <w:p>
      <w:r xmlns:w="http://schemas.openxmlformats.org/wordprocessingml/2006/main">
        <w:t xml:space="preserve">Jeremiah 22:8 এবং অনেক জাতি এই শহরের পাশ দিয়ে যাবে, এবং তারা প্রত্যেকে তার প্রতিবেশীকে বলবে, কেন প্রভু এই মহান শহরের প্রতি এমন করলেন?</w:t>
      </w:r>
    </w:p>
    <w:p/>
    <w:p>
      <w:r xmlns:w="http://schemas.openxmlformats.org/wordprocessingml/2006/main">
        <w:t xml:space="preserve">এই শ্লোকটি বলে যে কত জাতি জেরুজালেমের মহান শহরের পাশ দিয়ে যাবে এবং আশ্চর্য হয়ে উঠবে কেন প্রভু তার সাথে যা করেছেন তা করেছেন।</w:t>
      </w:r>
    </w:p>
    <w:p/>
    <w:p>
      <w:r xmlns:w="http://schemas.openxmlformats.org/wordprocessingml/2006/main">
        <w:t xml:space="preserve">1. ঈশ্বরের সার্বভৌমত্ব: ঈশ্বর কিভাবে সমস্ত জাতির উপর শাসন করেন</w:t>
      </w:r>
    </w:p>
    <w:p/>
    <w:p>
      <w:r xmlns:w="http://schemas.openxmlformats.org/wordprocessingml/2006/main">
        <w:t xml:space="preserve">2. প্রার্থনার শক্তি: ঈশ্বরের কাছে প্রার্থনা কীভাবে জীবনকে পরিবর্তন করতে পারে</w:t>
      </w:r>
    </w:p>
    <w:p/>
    <w:p>
      <w:r xmlns:w="http://schemas.openxmlformats.org/wordprocessingml/2006/main">
        <w:t xml:space="preserve">1. ইশাইয়া 45:21 - ঘোষণা করুন এবং আপনার মামলা উপস্থাপন করুন; তাদের একসাথে পরামর্শ নিতে দিন! কে বলেছে এতদিন আগে? কে এটা পুরানো ঘোষণা? আমি কি প্রভু ছিলাম না? আর আমি ব্যতীত অন্য কোন উপাস্য নেই, একজন ধার্মিক ঈশ্বর ও ত্রাণকর্তা; আমি ছাড়া কেউ নেই।</w:t>
      </w:r>
    </w:p>
    <w:p/>
    <w:p>
      <w:r xmlns:w="http://schemas.openxmlformats.org/wordprocessingml/2006/main">
        <w:t xml:space="preserve">2.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Jeremiah 22:9 তখন তারা উত্তর দেবে, কারণ তারা তাদের ঈশ্বর সদাপ্রভুর ব্যবস্থা ত্যাগ করেছে, অন্য দেবতাদের পূজা করেছে ও তাদের সেবা করেছে।</w:t>
      </w:r>
    </w:p>
    <w:p/>
    <w:p>
      <w:r xmlns:w="http://schemas.openxmlformats.org/wordprocessingml/2006/main">
        <w:t xml:space="preserve">যিহূদার লোকেরা সদাপ্রভুকে ত্যাগ করেছে এবং অন্যান্য দেবতাদের সেবা করেছে, যার ফলে ঈশ্বরের বিচার হয়েছে।</w:t>
      </w:r>
    </w:p>
    <w:p/>
    <w:p>
      <w:r xmlns:w="http://schemas.openxmlformats.org/wordprocessingml/2006/main">
        <w:t xml:space="preserve">1. মূর্তিপূজার বিপদ</w:t>
      </w:r>
    </w:p>
    <w:p/>
    <w:p>
      <w:r xmlns:w="http://schemas.openxmlformats.org/wordprocessingml/2006/main">
        <w:t xml:space="preserve">2. ঈশ্বরের সাথে চুক্তি ভঙ্গের পরিণতি</w:t>
      </w:r>
    </w:p>
    <w:p/>
    <w:p>
      <w:r xmlns:w="http://schemas.openxmlformats.org/wordprocessingml/2006/main">
        <w:t xml:space="preserve">1. Deuteronomy 28:15-68 - পালনকর্তার সাথে চুক্তি পালন এবং ভঙ্গ করার আশীর্বাদ এবং অভিশাপ।</w:t>
      </w:r>
    </w:p>
    <w:p/>
    <w:p>
      <w:r xmlns:w="http://schemas.openxmlformats.org/wordprocessingml/2006/main">
        <w:t xml:space="preserve">2. গীতসংহিতা 78:10-11 - ইস্রায়েলের লোকেদের প্রভুর প্রতি অবিশ্বস্ততার ইতিহাস।</w:t>
      </w:r>
    </w:p>
    <w:p/>
    <w:p>
      <w:r xmlns:w="http://schemas.openxmlformats.org/wordprocessingml/2006/main">
        <w:t xml:space="preserve">Jeremiah 22:10 তোমরা মৃতদের জন্য কাঁদো না, তার জন্য বিলাপ করো না, কিন্তু যে চলে যায় তার জন্য কাঁদো, কারণ সে আর ফিরে আসবে না, তার জন্মভূমি দেখতে পাবে না।</w:t>
      </w:r>
    </w:p>
    <w:p/>
    <w:p>
      <w:r xmlns:w="http://schemas.openxmlformats.org/wordprocessingml/2006/main">
        <w:t xml:space="preserve">ভাববাদী যিরমিয় লোকেদের মৃতদের জন্য কাঁদতে না, কিন্তু তাদের জন্য শোক করতে উত্সাহিত করে যারা তাদের মাতৃভূমি ছেড়ে যায় এবং কখনও ফিরে আসে না।</w:t>
      </w:r>
    </w:p>
    <w:p/>
    <w:p>
      <w:r xmlns:w="http://schemas.openxmlformats.org/wordprocessingml/2006/main">
        <w:t xml:space="preserve">1. জীবনের ট্রানজিয়েন্স - যারা পার করেছেন তাদের জীবন উদযাপন করা</w:t>
      </w:r>
    </w:p>
    <w:p/>
    <w:p>
      <w:r xmlns:w="http://schemas.openxmlformats.org/wordprocessingml/2006/main">
        <w:t xml:space="preserve">2. কখন যেতে দেওয়া যায় তা জানা - ক্ষতি এবং দুঃখের ব্যথাকে আলিঙ্গন করা</w:t>
      </w:r>
    </w:p>
    <w:p/>
    <w:p>
      <w:r xmlns:w="http://schemas.openxmlformats.org/wordprocessingml/2006/main">
        <w:t xml:space="preserve">1. উপদেশক 3:1-2 - সবকিছুর জন্য একটি ঋতু আছে, এবং স্বর্গের নীচে প্রতিটি বিষয়ের জন্য একটি সময় রয়েছে: জন্মের একটি সময় এবং মৃত্যুর একটি সময়</w:t>
      </w:r>
    </w:p>
    <w:p/>
    <w:p>
      <w:r xmlns:w="http://schemas.openxmlformats.org/wordprocessingml/2006/main">
        <w:t xml:space="preserve">2. জন 14:1-4 - আপনার হৃদয়কে অস্থির হতে দেবেন না। আল্লাহ্র উপর বিশ্বাস রাখো; আমাকেও বিশ্বাস করো আমার বাবার বাড়িতে অনেক ঘর। যদি তা না হতো, আমি কি তোমাকে বলতাম যে আমি তোমার জন্য জায়গা প্রস্তুত করতে যাচ্ছি? আর যদি আমি গিয়ে তোমার জন্য জায়গা প্রস্তুত করি, আমি আবার আসব এবং তোমাকে নিজের কাছে নিয়ে যাব, যাতে আমি যেখানে আছি তুমিও থাকতে পার৷</w:t>
      </w:r>
    </w:p>
    <w:p/>
    <w:p>
      <w:r xmlns:w="http://schemas.openxmlformats.org/wordprocessingml/2006/main">
        <w:t xml:space="preserve">Jeremiah 22:11 কারণ সদাপ্রভু এই কথা বলেছেন যিহূদার রাজা যোশিয়ের পুত্র শল্লুমকে স্পর্শ করে, যিনি তাঁর পিতা যোশিয়ের পরিবর্তে রাজত্ব করেছিলেন, যিনি এই স্থান থেকে বেরিয়ে গিয়েছিলেন; সে আর সেখানে ফিরবে না:</w:t>
      </w:r>
    </w:p>
    <w:p/>
    <w:p>
      <w:r xmlns:w="http://schemas.openxmlformats.org/wordprocessingml/2006/main">
        <w:t xml:space="preserve">সদাপ্রভু ঘোষণা করেন যে, যোশিয়ের ছেলে শল্লুম যে জায়গা থেকে চলে গিয়েছিলেন সেখানে ফিরে আসবে না।</w:t>
      </w:r>
    </w:p>
    <w:p/>
    <w:p>
      <w:r xmlns:w="http://schemas.openxmlformats.org/wordprocessingml/2006/main">
        <w:t xml:space="preserve">1. ঈশ্বরের বাক্য অপরিবর্তনীয়</w:t>
      </w:r>
    </w:p>
    <w:p/>
    <w:p>
      <w:r xmlns:w="http://schemas.openxmlformats.org/wordprocessingml/2006/main">
        <w:t xml:space="preserve">2. অবাধ্যতার পরিণতি</w:t>
      </w:r>
    </w:p>
    <w:p/>
    <w:p>
      <w:r xmlns:w="http://schemas.openxmlformats.org/wordprocessingml/2006/main">
        <w:t xml:space="preserve">1. দ্বিতীয় বিবরণ 28:15-68 - ঈশ্বরের আদেশ অমান্য করার পরিণতি সম্পর্কে সতর্কতা</w:t>
      </w:r>
    </w:p>
    <w:p/>
    <w:p>
      <w:r xmlns:w="http://schemas.openxmlformats.org/wordprocessingml/2006/main">
        <w:t xml:space="preserve">2. হিব্রু 13:8 - যীশু খ্রীষ্ট গতকাল, আজ এবং চিরকাল একই।</w:t>
      </w:r>
    </w:p>
    <w:p/>
    <w:p>
      <w:r xmlns:w="http://schemas.openxmlformats.org/wordprocessingml/2006/main">
        <w:t xml:space="preserve">Jeremiah 22:12 কিন্তু তারা তাকে যেখানে বন্দী করে নিয়ে গেছে সেখানেই সে মারা যাবে এবং এই দেশ আর দেখতে পাবে না।</w:t>
      </w:r>
    </w:p>
    <w:p/>
    <w:p>
      <w:r xmlns:w="http://schemas.openxmlformats.org/wordprocessingml/2006/main">
        <w:t xml:space="preserve">রাজা যিহোয়াকিমের ভাগ্য ছিল একটি বিদেশী ভূমিতে নিয়ে যাওয়া এবং বন্দী অবস্থায় মারা যাওয়া, তার নিজের দেশকে আর কখনও দেখতে পাবে না।</w:t>
      </w:r>
    </w:p>
    <w:p/>
    <w:p>
      <w:r xmlns:w="http://schemas.openxmlformats.org/wordprocessingml/2006/main">
        <w:t xml:space="preserve">1: ঈশ্বরের বিচার হবে দ্রুত এবং নিশ্চিত।</w:t>
      </w:r>
    </w:p>
    <w:p/>
    <w:p>
      <w:r xmlns:w="http://schemas.openxmlformats.org/wordprocessingml/2006/main">
        <w:t xml:space="preserve">2: ঈশ্বরের বাক্য মনে রাখবেন এবং তাঁর পথে সত্য থাকুন।</w:t>
      </w:r>
    </w:p>
    <w:p/>
    <w:p>
      <w:r xmlns:w="http://schemas.openxmlformats.org/wordprocessingml/2006/main">
        <w:t xml:space="preserve">1: জন 15:6 "যদি কেউ আমার মধ্যে না থাকে, তবে সে এমন একটি শাখার মতো যা নিক্ষিপ্ত এবং শুকিয়ে যায়; এই ধরনের শাখাগুলি তুলে নেওয়া হয়, আগুনে নিক্ষেপ করা হয় এবং পুড়িয়ে দেওয়া হয়।"</w:t>
      </w:r>
    </w:p>
    <w:p/>
    <w:p>
      <w:r xmlns:w="http://schemas.openxmlformats.org/wordprocessingml/2006/main">
        <w:t xml:space="preserve">2: হিতোপদেশ 21:3 "ত্যাগের চেয়ে যা সঠিক এবং ন্যায়সঙ্গত তা পালনকর্তার কাছে গ্রহণযোগ্য।"</w:t>
      </w:r>
    </w:p>
    <w:p/>
    <w:p>
      <w:r xmlns:w="http://schemas.openxmlformats.org/wordprocessingml/2006/main">
        <w:t xml:space="preserve">Jeremiah 22:13 ধিক্ সেই লোককে, যে অন্যায়ের দ্বারা আপন গৃহ নির্মাণ করে, এবং অন্যায় দ্বারা আপন ঘর নির্মাণ করে; যে তার প্রতিবেশীর সেবা বিনা বেতনে ব্যবহার করে এবং তাকে তার কাজের জন্য দেয় না;</w:t>
      </w:r>
    </w:p>
    <w:p/>
    <w:p>
      <w:r xmlns:w="http://schemas.openxmlformats.org/wordprocessingml/2006/main">
        <w:t xml:space="preserve">এই অনুচ্ছেদটি নিজের লাভের জন্য অন্যের সুবিধা নেওয়ার বিরুদ্ধে সতর্ক করে।</w:t>
      </w:r>
    </w:p>
    <w:p/>
    <w:p>
      <w:r xmlns:w="http://schemas.openxmlformats.org/wordprocessingml/2006/main">
        <w:t xml:space="preserve">1: আমাদের সর্বদা অন্যদের সাথে সম্মান এবং ন্যায্য আচরণ করার কথা মনে রাখতে হবে, এমনকি যখন আমরা ক্ষমতার অবস্থানে থাকি।</w:t>
      </w:r>
    </w:p>
    <w:p/>
    <w:p>
      <w:r xmlns:w="http://schemas.openxmlformats.org/wordprocessingml/2006/main">
        <w:t xml:space="preserve">2: আমাদের কখনই অন্যদের সুবিধা নেওয়ার জন্য আমাদের বিশেষাধিকার ব্যবহার করা উচিত নয়, বরং তাদের প্রয়োজনে সাহায্য করার জন্য আমাদের সংস্থানগুলি ব্যবহার করা উচিত।</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জেমস 2:8-9 - আপনি যদি সত্যিই শাস্ত্রে পাওয়া রাজকীয় আইন রাখেন, "আপনার প্রতিবেশীকে নিজের মতো ভালবাসুন," আপনি ঠিক করছেন। কিন্তু আপনি যদি পক্ষপাতিত্ব দেখান, তবে আপনি পাপ করেন এবং আইন ভঙ্গকারী হিসাবে আইন দ্বারা দোষী সাব্যস্ত হন।</w:t>
      </w:r>
    </w:p>
    <w:p/>
    <w:p>
      <w:r xmlns:w="http://schemas.openxmlformats.org/wordprocessingml/2006/main">
        <w:t xml:space="preserve">Jeremiah 22:14 যে বলে, আমি আমার জন্য একটি প্রশস্ত ঘর ও বড় কক্ষ নির্মাণ করব এবং তাকে জানালা কেটে দেব; এবং এটি দেবদারু দিয়ে সিলেড এবং সিঁদুর দিয়ে আঁকা।</w:t>
      </w:r>
    </w:p>
    <w:p/>
    <w:p>
      <w:r xmlns:w="http://schemas.openxmlformats.org/wordprocessingml/2006/main">
        <w:t xml:space="preserve">এই অনুচ্ছেদটি এমন একজনের কথা বলে যে সিডার দিয়ে একটি বড় বাড়ি তৈরি করে এবং সিঁদুর দিয়ে রঙ করে।</w:t>
      </w:r>
    </w:p>
    <w:p/>
    <w:p>
      <w:r xmlns:w="http://schemas.openxmlformats.org/wordprocessingml/2006/main">
        <w:t xml:space="preserve">1. আনুগত্যের আশীর্বাদ</w:t>
      </w:r>
    </w:p>
    <w:p/>
    <w:p>
      <w:r xmlns:w="http://schemas.openxmlformats.org/wordprocessingml/2006/main">
        <w:t xml:space="preserve">2. ভাল স্টুয়ার্ডশিপের গুরুত্ব</w:t>
      </w:r>
    </w:p>
    <w:p/>
    <w:p>
      <w:r xmlns:w="http://schemas.openxmlformats.org/wordprocessingml/2006/main">
        <w:t xml:space="preserve">1. হিতোপদেশ 24:27 - আপনার কাজ ছাড়াই প্রস্তুত করুন এবং এটিকে মাঠে আপনার জন্য উপযুক্ত করুন; এবং পরে তোমার ঘর নির্মাণ কর।</w:t>
      </w:r>
    </w:p>
    <w:p/>
    <w:p>
      <w:r xmlns:w="http://schemas.openxmlformats.org/wordprocessingml/2006/main">
        <w:t xml:space="preserve">2. কলসিয়ানস 3:23-24 - এবং আপনি যা কিছু করেন, মন থেকে করুন, যেমন প্রভুর জন্য, মানুষের কাছে নয়; প্রভুকে জেনে তোমরা উত্তরাধিকারের পুরস্কার পাবে, কারণ তোমরা প্রভু খ্রীষ্টের সেবা কর৷</w:t>
      </w:r>
    </w:p>
    <w:p/>
    <w:p>
      <w:r xmlns:w="http://schemas.openxmlformats.org/wordprocessingml/2006/main">
        <w:t xml:space="preserve">Jeremiah 22:15 তুমি কি রাজত্ব করবে, কারণ তুমি নিজেকে এরস গাছের কাছে রাখবে? তোমার পিতা কি খাওয়া-দাওয়া করেননি এবং বিচার ও ন্যায়বিচার করতেন না?</w:t>
      </w:r>
    </w:p>
    <w:p/>
    <w:p>
      <w:r xmlns:w="http://schemas.openxmlformats.org/wordprocessingml/2006/main">
        <w:t xml:space="preserve">ঈশ্বর ন্যায়বিচার ও ধার্মিকতায় অংশ নেওয়ার পরিবর্তে শুধুমাত্র আনন্দ এবং বিলাসিতা খোঁজার বিরুদ্ধে সতর্ক করেছেন।</w:t>
      </w:r>
    </w:p>
    <w:p/>
    <w:p>
      <w:r xmlns:w="http://schemas.openxmlformats.org/wordprocessingml/2006/main">
        <w:t xml:space="preserve">1. "ন্যায়বিচার এবং ন্যায়পরায়ণতা খোঁজা: আশীর্বাদের সত্য পথ"</w:t>
      </w:r>
    </w:p>
    <w:p/>
    <w:p>
      <w:r xmlns:w="http://schemas.openxmlformats.org/wordprocessingml/2006/main">
        <w:t xml:space="preserve">2. "আনন্দ ও বিলাসিতা খোঁজার বিপদ"</w:t>
      </w:r>
    </w:p>
    <w:p/>
    <w:p>
      <w:r xmlns:w="http://schemas.openxmlformats.org/wordprocessingml/2006/main">
        <w:t xml:space="preserve">1. হিতোপদেশ 21:3, "বিচার ও বিচার করা প্রভুর কাছে বলিদানের চেয়ে বেশি গ্রহণযোগ্য।"</w:t>
      </w:r>
    </w:p>
    <w:p/>
    <w:p>
      <w:r xmlns:w="http://schemas.openxmlformats.org/wordprocessingml/2006/main">
        <w:t xml:space="preserve">2. ম্যাথু 6:33, "কিন্তু প্রথমে তাঁর রাজ্য এবং তাঁর ধার্মিকতার সন্ধান কর, এবং এই সমস্ত জিনিসগুলিও তোমাদের দেওয়া হবে।"</w:t>
      </w:r>
    </w:p>
    <w:p/>
    <w:p>
      <w:r xmlns:w="http://schemas.openxmlformats.org/wordprocessingml/2006/main">
        <w:t xml:space="preserve">Jeremiah 22:16 তিনি গরীব ও অভাবীদের বিচার করতেন; তাহলে তার ভালোই হল: এটা কি আমাকে চেনার জন্য ছিল না? প্রভু বলেন.</w:t>
      </w:r>
    </w:p>
    <w:p/>
    <w:p>
      <w:r xmlns:w="http://schemas.openxmlformats.org/wordprocessingml/2006/main">
        <w:t xml:space="preserve">ঈশ্বর চান যে আমরা দরিদ্র ও অভাবীদের প্রতি সমবেদনা ও ন্যায়বিচার দেখাই।</w:t>
      </w:r>
    </w:p>
    <w:p/>
    <w:p>
      <w:r xmlns:w="http://schemas.openxmlformats.org/wordprocessingml/2006/main">
        <w:t xml:space="preserve">1: যারা অভাবী তাদের প্রতি করুণা ও ন্যায়বিচার দেখানোর জন্য আমাদের ডাকা হয়েছে।</w:t>
      </w:r>
    </w:p>
    <w:p/>
    <w:p>
      <w:r xmlns:w="http://schemas.openxmlformats.org/wordprocessingml/2006/main">
        <w:t xml:space="preserve">2: আমাদের কাজগুলি হয় আমাদেরকে ঈশ্বরের কাছাকাছি নিয়ে যেতে পারে বা আরও দূরে নিয়ে যেতে পারে, তাই আসুন আমরা ঈশ্বরের চোখে যা সঠিক তা করার চেষ্টা করি।</w:t>
      </w:r>
    </w:p>
    <w:p/>
    <w:p>
      <w:r xmlns:w="http://schemas.openxmlformats.org/wordprocessingml/2006/main">
        <w:t xml:space="preserve">1: ম্যাথু 25:31-40 (ভেড়া এবং ছাগলের দৃষ্টান্ত)</w:t>
      </w:r>
    </w:p>
    <w:p/>
    <w:p>
      <w:r xmlns:w="http://schemas.openxmlformats.org/wordprocessingml/2006/main">
        <w:t xml:space="preserve">2: জেমস 1:27 (ঈশ্বরের সামনে বিশুদ্ধ ও অপবিত্র ধর্ম)</w:t>
      </w:r>
    </w:p>
    <w:p/>
    <w:p>
      <w:r xmlns:w="http://schemas.openxmlformats.org/wordprocessingml/2006/main">
        <w:t xml:space="preserve">Jeremiah 22:17 কিন্তু তোমার চোখ ও হৃদয় তোমার লোভের জন্য নয়, এবং নির্দোষ রক্তপাতের জন্য, অত্যাচার ও হিংসার জন্য, তা করার জন্য।</w:t>
      </w:r>
    </w:p>
    <w:p/>
    <w:p>
      <w:r xmlns:w="http://schemas.openxmlformats.org/wordprocessingml/2006/main">
        <w:t xml:space="preserve">যিরমিয় লোভ, নির্দোষ রক্তপাত, নিপীড়ন এবং সহিংসতার জন্য যাদের হৃদয় ও চোখ রয়েছে তাদের নিন্দা করে।</w:t>
      </w:r>
    </w:p>
    <w:p/>
    <w:p>
      <w:r xmlns:w="http://schemas.openxmlformats.org/wordprocessingml/2006/main">
        <w:t xml:space="preserve">1. লোভের পরিণতি: Jeremiah 22:17 এর একটি পরীক্ষা</w:t>
      </w:r>
    </w:p>
    <w:p/>
    <w:p>
      <w:r xmlns:w="http://schemas.openxmlformats.org/wordprocessingml/2006/main">
        <w:t xml:space="preserve">2. নিপীড়কের হৃদয়: যিরমিয় 22:17 এর অধ্যয়ন</w:t>
      </w:r>
    </w:p>
    <w:p/>
    <w:p>
      <w:r xmlns:w="http://schemas.openxmlformats.org/wordprocessingml/2006/main">
        <w:t xml:space="preserve">1. হিতোপদেশ 4:23 - সর্বোপরি, আপনার হৃদয়কে রক্ষা করুন, কারণ আপনি যা করেন তা থেকে প্রবাহিত হয়।</w:t>
      </w:r>
    </w:p>
    <w:p/>
    <w:p>
      <w:r xmlns:w="http://schemas.openxmlformats.org/wordprocessingml/2006/main">
        <w:t xml:space="preserve">2. ম্যাথু 5:7 - ধন্য তারা করুণাময়, কারণ তাদের করুণা করা হবে।</w:t>
      </w:r>
    </w:p>
    <w:p/>
    <w:p>
      <w:r xmlns:w="http://schemas.openxmlformats.org/wordprocessingml/2006/main">
        <w:t xml:space="preserve">Jeremiah 22:18 অতএব যিহূদার রাজা যোশিয়ের পুত্র যিহোয়াকীমের বিষয়ে সদাপ্রভু এই কথা কহেন; তারা তার জন্য বিলাপ করবে না, বলবে, ওহ আমার ভাই! অথবা, আহ বোন! তারা তার জন্য বিলাপ করবে না, বলবে, হে প্রভু! অথবা, আহা তাঁর মহিমা!</w:t>
      </w:r>
    </w:p>
    <w:p/>
    <w:p>
      <w:r xmlns:w="http://schemas.openxmlformats.org/wordprocessingml/2006/main">
        <w:t xml:space="preserve">সদাপ্রভু ঘোষণা করেন যে, যিহূদার রাজা যোশিয়ের পুত্র যিহোয়াকীমের জন্য কেউ বিলাপ করবে না।</w:t>
      </w:r>
    </w:p>
    <w:p/>
    <w:p>
      <w:r xmlns:w="http://schemas.openxmlformats.org/wordprocessingml/2006/main">
        <w:t xml:space="preserve">1. ঈশ্বরের কথা না শোনার বিপদ: Jeremiah 22:18 এর অধ্যয়ন</w:t>
      </w:r>
    </w:p>
    <w:p/>
    <w:p>
      <w:r xmlns:w="http://schemas.openxmlformats.org/wordprocessingml/2006/main">
        <w:t xml:space="preserve">2. আনুগত্যের গুরুত্ব: যিহোয়াকিমের ব্যর্থতার দিকে একটি নজর</w:t>
      </w:r>
    </w:p>
    <w:p/>
    <w:p>
      <w:r xmlns:w="http://schemas.openxmlformats.org/wordprocessingml/2006/main">
        <w:t xml:space="preserve">1. হিব্রু 12:14-15 - সমস্ত মানুষের সাথে শান্তি এবং পবিত্রতার অনুসরণ করুন, যা ছাড়া কেউ প্রভুকে দেখতে পাবে না; কেউ যেন ঈশ্বরের রহমত থেকে বঞ্চিত না হয় সেজন্য সাবধানে তাকান।</w:t>
      </w:r>
    </w:p>
    <w:p/>
    <w:p>
      <w:r xmlns:w="http://schemas.openxmlformats.org/wordprocessingml/2006/main">
        <w:t xml:space="preserve">2. হিতোপদেশ 3:5-6 - তোমার সমস্ত হৃদয় দিয়ে সদাপ্রভুর উপর নির্ভর কর, এবং নিজের বুদ্ধির উপর নির্ভর করো না; আপনার সমস্ত উপায়ে তাকে স্বীকার করুন, এবং তিনি আপনার পথ পরিচালনা করবেন।</w:t>
      </w:r>
    </w:p>
    <w:p/>
    <w:p>
      <w:r xmlns:w="http://schemas.openxmlformats.org/wordprocessingml/2006/main">
        <w:t xml:space="preserve">Jeremiah 22:19 তাকে একটা গাধার কবর দিয়ে কবর দেওয়া হবে, টানাটানি করে জেরুজালেমের দরজার বাইরে ফেলে দেওয়া হবে।</w:t>
      </w:r>
    </w:p>
    <w:p/>
    <w:p>
      <w:r xmlns:w="http://schemas.openxmlformats.org/wordprocessingml/2006/main">
        <w:t xml:space="preserve">অনুচ্ছেদে বলা হয়েছে যে একজন ব্যক্তিকে কবর দেওয়া হবে যেন সে একটি গাধা, এবং তার দেহ টেনে নিয়ে জেরুজালেমের গেটের বাইরে ফেলে দেওয়া হবে।</w:t>
      </w:r>
    </w:p>
    <w:p/>
    <w:p>
      <w:r xmlns:w="http://schemas.openxmlformats.org/wordprocessingml/2006/main">
        <w:t xml:space="preserve">1. পাপের পরিণতি - কিভাবে অধার্মিকতা একজন ব্যক্তির এই ধরনের অবজ্ঞার সাথে আচরণ করতে পারে।</w:t>
      </w:r>
    </w:p>
    <w:p/>
    <w:p>
      <w:r xmlns:w="http://schemas.openxmlformats.org/wordprocessingml/2006/main">
        <w:t xml:space="preserve">2. ঈশ্বরের ন্যায়বিচার - কিভাবে ঈশ্বরের চূড়ান্ত বিচার করা হবে।</w:t>
      </w:r>
    </w:p>
    <w:p/>
    <w:p>
      <w:r xmlns:w="http://schemas.openxmlformats.org/wordprocessingml/2006/main">
        <w:t xml:space="preserve">1. হিতোপদেশ 13:15 "ভাল বোধগম্যতা আনয়ন করে: কিন্তু সীমালঙ্ঘনকারীদের পথ কঠিন।"</w:t>
      </w:r>
    </w:p>
    <w:p/>
    <w:p>
      <w:r xmlns:w="http://schemas.openxmlformats.org/wordprocessingml/2006/main">
        <w:t xml:space="preserve">2. ইশাইয়া 53:5-6 "কিন্তু তিনি আমাদের পাপাচারের জন্য আহত হয়েছিলেন, আমাদের অন্যায়ের জন্য তিনি ক্ষতবিক্ষত হয়েছিলেন: আমাদের শান্তির শাস্তি তার উপর ছিল; এবং তার ক্ষত দিয়ে আমরা সুস্থ হয়েছি। ভেড়ার মতো আমরা সবাই পথভ্রষ্ট হয়েছি; আমরা প্রত্যেকে তার নিজের পথে ফিরেছে; এবং প্রভু আমাদের সকলের অন্যায় তার উপর চাপিয়ে দিয়েছেন।"</w:t>
      </w:r>
    </w:p>
    <w:p/>
    <w:p>
      <w:r xmlns:w="http://schemas.openxmlformats.org/wordprocessingml/2006/main">
        <w:t xml:space="preserve">Jeremiah 22:20 লেবাননে যাও, কাঁদো; বাশনে তোমার কণ্ঠস্বর উচ্চারণ কর, পথগুলি থেকে চিৎকার কর, কেননা তোমার সমস্ত প্রেমিক বিনষ্ট হয়েছে।</w:t>
      </w:r>
    </w:p>
    <w:p/>
    <w:p>
      <w:r xmlns:w="http://schemas.openxmlformats.org/wordprocessingml/2006/main">
        <w:t xml:space="preserve">এই অনুচ্ছেদটি একসময় যারা প্রিয় ছিল তাদের ধ্বংসের জন্য বিলাপ করার আহ্বানের কথা বলে।</w:t>
      </w:r>
    </w:p>
    <w:p/>
    <w:p>
      <w:r xmlns:w="http://schemas.openxmlformats.org/wordprocessingml/2006/main">
        <w:t xml:space="preserve">1. শোক করার আহ্বান: যারা একসময় প্রিয় ছিল তাদের ক্ষতি</w:t>
      </w:r>
    </w:p>
    <w:p/>
    <w:p>
      <w:r xmlns:w="http://schemas.openxmlformats.org/wordprocessingml/2006/main">
        <w:t xml:space="preserve">2. আরামের শেষ: ক্ষতি এবং ধ্বংসের সাথে বাঁচতে শেখা</w:t>
      </w:r>
    </w:p>
    <w:p/>
    <w:p>
      <w:r xmlns:w="http://schemas.openxmlformats.org/wordprocessingml/2006/main">
        <w:t xml:space="preserve">1. গীতসংহিতা 147:3 - তিনি ভগ্ন হৃদয়কে আরোগ্য করেন, এবং তাদের ক্ষতগুলিকে আবদ্ধ করেন।</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Jeremiah 22:21 আমি তোমার উন্নতিতে তোমার সাথে কথা বলেছিলাম; কিন্তু তুমি বলেছিলে, আমি শুনব না। তোমার যৌবনকাল থেকেই তোমার এই আচরণ, তুমি আমার কথা মানতে না।</w:t>
      </w:r>
    </w:p>
    <w:p/>
    <w:p>
      <w:r xmlns:w="http://schemas.openxmlformats.org/wordprocessingml/2006/main">
        <w:t xml:space="preserve">ঈশ্বর যিহূদার লোকদের সাথে তাদের সমৃদ্ধিতে কথা বলেছিলেন, কিন্তু তারা শুনতে অস্বীকার করেছিল। যৌবনকাল থেকেই তাদের এই অভ্যাস ছিল, কারণ তারা কখনও ঈশ্বরের রব মানেনি৷</w:t>
      </w:r>
    </w:p>
    <w:p/>
    <w:p>
      <w:r xmlns:w="http://schemas.openxmlformats.org/wordprocessingml/2006/main">
        <w:t xml:space="preserve">1. ঈশ্বরের কণ্ঠস্বর শুনতে অস্বীকার করার বিপদ</w:t>
      </w:r>
    </w:p>
    <w:p/>
    <w:p>
      <w:r xmlns:w="http://schemas.openxmlformats.org/wordprocessingml/2006/main">
        <w:t xml:space="preserve">2. সমৃদ্ধিতে ঈশ্বরের বাধ্য হওয়া প্রয়োজন</w:t>
      </w:r>
    </w:p>
    <w:p/>
    <w:p>
      <w:r xmlns:w="http://schemas.openxmlformats.org/wordprocessingml/2006/main">
        <w:t xml:space="preserve">1. ইশাইয়া 1:19-20 - যদি আপনি ইচ্ছুক এবং বাধ্য হন, তাহলে আপনি দেশের ভাল খাবেন। কিন্তু যদি তোমরা প্রত্যাখ্যান কর এবং বিদ্রোহ কর, তবে তোমাদের তলোয়ার দ্বারা গ্রাস করা হবে, কারণ প্রভুর মুখই এই কথা বলেছেন৷</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Jeremiah 22:22 বাতাস তোমার সমস্ত যাজকদের খেয়ে ফেলবে, এবং তোমার প্রেমিকরা বন্দী হয়ে যাবে; তখন তোমার সমস্ত দুষ্টতার জন্য তুমি লজ্জিত ও লজ্জিত হবে।</w:t>
      </w:r>
    </w:p>
    <w:p/>
    <w:p>
      <w:r xmlns:w="http://schemas.openxmlformats.org/wordprocessingml/2006/main">
        <w:t xml:space="preserve">ঈশ্বর সতর্ক করেছেন যে যারা মিথ্যা যাজক এবং প্রেমিকদের দ্বারা প্রতারিত হয়েছে তারা বন্দী হয়ে যাবে এবং তারা তাদের দুষ্টতার জন্য লজ্জিত ও বিব্রত হবে।</w:t>
      </w:r>
    </w:p>
    <w:p/>
    <w:p>
      <w:r xmlns:w="http://schemas.openxmlformats.org/wordprocessingml/2006/main">
        <w:t xml:space="preserve">1. ঈশ্বরের সতর্কবাণী চিনুন এবং পাপের অনুতাপ করুন</w:t>
      </w:r>
    </w:p>
    <w:p/>
    <w:p>
      <w:r xmlns:w="http://schemas.openxmlformats.org/wordprocessingml/2006/main">
        <w:t xml:space="preserve">2. ঈশ্বরের সত্য সন্ধান করুন এবং প্রতারণা এড়িয়ে চলুন</w:t>
      </w:r>
    </w:p>
    <w:p/>
    <w:p>
      <w:r xmlns:w="http://schemas.openxmlformats.org/wordprocessingml/2006/main">
        <w:t xml:space="preserve">1. ইশাইয়া 55: 6-7 - "প্রভুকে খুঁজো যতক্ষণ তাকে পাওয়া যায়; তিনি কাছে থাকা অবস্থায়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2. গীতসংহিতা 119:9-11 - "একজন যুবক কীভাবে তার পথকে শুদ্ধ রাখতে পারে? আপনার বাক্য অনুসারে এটি রক্ষা করে। আমার সমস্ত হৃদয় দিয়ে আমি আপনাকে খুঁজছি; আমাকে আপনার আদেশ থেকে বিচ্যুত হতে দেবেন না! আমি আপনার বাক্য সংরক্ষণ করেছি। আমার অন্তরে, আমি যেন তোমার বিরুদ্ধে পাপ না করি।</w:t>
      </w:r>
    </w:p>
    <w:p/>
    <w:p>
      <w:r xmlns:w="http://schemas.openxmlformats.org/wordprocessingml/2006/main">
        <w:t xml:space="preserve">Jeremiah 22:23 হে লেবাননের অধিবাসী, যে এরস গাছে তোমার বাসা বানায়, তোমার উপর যখন যন্ত্রণা আসে, তখন প্রসব বেদনার মতো যন্ত্রণা তুমি কেমন করুণাময় হবে!</w:t>
      </w:r>
    </w:p>
    <w:p/>
    <w:p>
      <w:r xmlns:w="http://schemas.openxmlformats.org/wordprocessingml/2006/main">
        <w:t xml:space="preserve">লেবাননের বাসিন্দাকে যন্ত্রণার বিষয়ে সতর্ক করা হয়েছে যখন প্রসবকালীন মহিলার মতো যন্ত্রণা ও যন্ত্রণা আসবে।</w:t>
      </w:r>
    </w:p>
    <w:p/>
    <w:p>
      <w:r xmlns:w="http://schemas.openxmlformats.org/wordprocessingml/2006/main">
        <w:t xml:space="preserve">1. বেদনাদায়ক ব্যথা: আধ্যাত্মিক প্রস্তুতির প্রয়োজন</w:t>
      </w:r>
    </w:p>
    <w:p/>
    <w:p>
      <w:r xmlns:w="http://schemas.openxmlformats.org/wordprocessingml/2006/main">
        <w:t xml:space="preserve">2. লেবাননের সিডারস: কঠিন সময়ে শক্তি খুঁজে পাওয়া</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34:19 - ধার্মিকদের অনেক কষ্ট হয়, কিন্তু প্রভু তাকে তাদের সব থেকে উদ্ধার করেন।</w:t>
      </w:r>
    </w:p>
    <w:p/>
    <w:p>
      <w:r xmlns:w="http://schemas.openxmlformats.org/wordprocessingml/2006/main">
        <w:t xml:space="preserve">Jeremiah 22:24 সদাপ্রভু কহেন, আমার জীবিত কসম, যিহূদার রাজা যিহোয়াকীমের পুত্র কনিয়া যদিও আমার ডান হাতের চিহ্ন, তবু আমি তোমাকে সেখান থেকে ছিঁড়ে ফেলব;</w:t>
      </w:r>
    </w:p>
    <w:p/>
    <w:p>
      <w:r xmlns:w="http://schemas.openxmlformats.org/wordprocessingml/2006/main">
        <w:t xml:space="preserve">সমস্ত পার্থিব কর্তৃত্ব এবং ক্ষমতার উপর ঈশ্বরের সার্বভৌমত্ব।</w:t>
      </w:r>
    </w:p>
    <w:p/>
    <w:p>
      <w:r xmlns:w="http://schemas.openxmlformats.org/wordprocessingml/2006/main">
        <w:t xml:space="preserve">1. ঈশ্বর সমস্ত রাজাদের উপর সার্বভৌম</w:t>
      </w:r>
    </w:p>
    <w:p/>
    <w:p>
      <w:r xmlns:w="http://schemas.openxmlformats.org/wordprocessingml/2006/main">
        <w:t xml:space="preserve">2. ঈশ্বরের কর্তৃত্বের শ্রেষ্ঠত্বকে স্বীকৃতি দেওয়া</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ড্যানিয়েল 4:35 - পৃথিবীর সমস্ত বাসিন্দাকে কিছুই হিসাবে গণ্য করা হয় না, এবং তিনি স্বর্গের হোস্টের মধ্যে এবং পৃথিবীর বাসিন্দাদের মধ্যে তাঁর ইচ্ছা অনুসারে করেন; এবং কেউ তার হাত ধরে রাখতে পারে না বা তাকে বলতে পারে না, "তুমি কি করেছ?"</w:t>
      </w:r>
    </w:p>
    <w:p/>
    <w:p>
      <w:r xmlns:w="http://schemas.openxmlformats.org/wordprocessingml/2006/main">
        <w:t xml:space="preserve">Jeremiah 22:25 এবং আমি তোমাকে তাদের হাতে তুলে দেব যারা তোমার জীবন খোঁজে, এবং যাদের মুখে তুমি ভয় কর তাদের হাতে, এমনকি ব্যাবিলনের রাজা নবূখদ্রেজারের হাতে এবং ক্যালদীয়দের হাতে।</w:t>
      </w:r>
    </w:p>
    <w:p/>
    <w:p>
      <w:r xmlns:w="http://schemas.openxmlformats.org/wordprocessingml/2006/main">
        <w:t xml:space="preserve">ঈশ্বর শেষ পর্যন্ত তাদের জন্য জোগান দেবেন যারা তাঁর উপর ভরসা করে, এমনকি বড় প্রতিকূল সময়েও।</w:t>
      </w:r>
    </w:p>
    <w:p/>
    <w:p>
      <w:r xmlns:w="http://schemas.openxmlformats.org/wordprocessingml/2006/main">
        <w:t xml:space="preserve">1. কষ্টের সময়ে আশা: ঈশ্বরের প্রতিশ্রুতিতে বিশ্বাস খুঁজে পাওয়া</w:t>
      </w:r>
    </w:p>
    <w:p/>
    <w:p>
      <w:r xmlns:w="http://schemas.openxmlformats.org/wordprocessingml/2006/main">
        <w:t xml:space="preserve">2. ঈশ্বরের সার্বভৌমত্ব: তাঁর বিধানের উপর আস্থা রাখা</w:t>
      </w:r>
    </w:p>
    <w:p/>
    <w:p>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Jeremiah 22:26 এবং আমি তোমাকে এবং তোমার জন্মদাতা মাকে অন্য দেশে তাড়িয়ে দেব, যেখানে তোমার জন্ম হয়নি; সেখানেই তোমাদের মৃত্যু হবে।</w:t>
      </w:r>
    </w:p>
    <w:p/>
    <w:p>
      <w:r xmlns:w="http://schemas.openxmlformats.org/wordprocessingml/2006/main">
        <w:t xml:space="preserve">ঈশ্বরের ন্যায়বিচার এই আয়াতে প্রদর্শিত হয়েছে কারণ তিনি তাদের শাস্তি দেন যারা তাকে মানে না।</w:t>
      </w:r>
    </w:p>
    <w:p/>
    <w:p>
      <w:r xmlns:w="http://schemas.openxmlformats.org/wordprocessingml/2006/main">
        <w:t xml:space="preserve">1: Jeremiah 22:26-এ, ঈশ্বর আমাদের তাঁর ন্যায়বিচার এবং তাঁর আনুগত্যের গুরুত্বের কথা স্মরণ করিয়ে দেন।</w:t>
      </w:r>
    </w:p>
    <w:p/>
    <w:p>
      <w:r xmlns:w="http://schemas.openxmlformats.org/wordprocessingml/2006/main">
        <w:t xml:space="preserve">2: আমাদের অবশ্যই মনে রাখতে হবে যে ঈশ্বর সর্বদা তাঁর ন্যায়বিচার বজায় রাখবেন এবং যারা তাঁর আনুগত্য করে না তাদের শাস্তি দেবেন।</w:t>
      </w:r>
    </w:p>
    <w:p/>
    <w:p>
      <w:r xmlns:w="http://schemas.openxmlformats.org/wordprocessingml/2006/main">
        <w:t xml:space="preserve">1: Deuteronomy 28:15-20 - যারা তাঁর আনুগত্য করে তাদের জন্য ঈশ্বর একটি আশীর্বাদ এবং যারা তাঁর অবাধ্য তাদের জন্য অভিশাপের প্রতিশ্রুতি দেন।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Jeremiah 22:27 কিন্তু যে দেশে তারা ফিরে যেতে চায়, সেখানে তারা ফিরে যাবে না।</w:t>
      </w:r>
    </w:p>
    <w:p/>
    <w:p>
      <w:r xmlns:w="http://schemas.openxmlformats.org/wordprocessingml/2006/main">
        <w:t xml:space="preserve">মানুষ তাদের কাঙ্খিত দেশে ফিরে যেতে পারবে না।</w:t>
      </w:r>
    </w:p>
    <w:p/>
    <w:p>
      <w:r xmlns:w="http://schemas.openxmlformats.org/wordprocessingml/2006/main">
        <w:t xml:space="preserve">1. "বাড়ির মতো জায়গা নেই: স্থানচ্যুতির মাধ্যমে ঈশ্বরে বিশ্বাস করা"</w:t>
      </w:r>
    </w:p>
    <w:p/>
    <w:p>
      <w:r xmlns:w="http://schemas.openxmlformats.org/wordprocessingml/2006/main">
        <w:t xml:space="preserve">2. "অপ্রত্যাশিত পথ: অপরিচিত জায়গায় ঈশ্বরের ইচ্ছা খোঁজা"</w:t>
      </w:r>
    </w:p>
    <w:p/>
    <w:p>
      <w:r xmlns:w="http://schemas.openxmlformats.org/wordprocessingml/2006/main">
        <w:t xml:space="preserve">1. বিলাপ 3:31-33 "কারণ প্রভুর দ্বারা কেউই চিরতরে বিতাড়িত হয় না। যদিও তিনি দুঃখ নিয়ে আসেন, তিনি সমবেদনা দেখাবেন, তাঁর অবিরাম ভালবাসা এত মহান।"</w:t>
      </w:r>
    </w:p>
    <w:p/>
    <w:p>
      <w:r xmlns:w="http://schemas.openxmlformats.org/wordprocessingml/2006/main">
        <w:t xml:space="preserve">2. গীতসংহিতা 23:3 "তিনি তাঁর নামের জন্য আমাকে সঠিক পথে পরিচালিত করেন।"</w:t>
      </w:r>
    </w:p>
    <w:p/>
    <w:p>
      <w:r xmlns:w="http://schemas.openxmlformats.org/wordprocessingml/2006/main">
        <w:t xml:space="preserve">Jeremiah 22:28 এই ব্যক্তি কনিয়া কি তুচ্ছ ভাঙ্গা প্রতিমা? সে কি এমন একটি পাত্র যার মধ্যে কোন আনন্দ নেই? কেন তারা তাকে এবং তার বংশকে তাড়িয়ে দিয়েছে এবং এমন এক দেশে নিক্ষেপ করা হয়েছে যা তারা জানে না?</w:t>
      </w:r>
    </w:p>
    <w:p/>
    <w:p>
      <w:r xmlns:w="http://schemas.openxmlformats.org/wordprocessingml/2006/main">
        <w:t xml:space="preserve">কনিয়াহকে ঘৃণ্য, ভাঙা মূর্তি হিসাবে দেখা হয় এবং তাকে এবং তার বংশধরদের একটি অপরিচিত দেশে নির্বাসিত করা হয়।</w:t>
      </w:r>
    </w:p>
    <w:p/>
    <w:p>
      <w:r xmlns:w="http://schemas.openxmlformats.org/wordprocessingml/2006/main">
        <w:t xml:space="preserve">1. আমরা যতই পতিত হই না কেন ঈশ্বর আমাদের প্রতি দয়াশীল।</w:t>
      </w:r>
    </w:p>
    <w:p/>
    <w:p>
      <w:r xmlns:w="http://schemas.openxmlformats.org/wordprocessingml/2006/main">
        <w:t xml:space="preserve">2. আমাদের কর্মের পরিণতি আছে, এবং আমাদের অবশ্যই আমাদের পছন্দগুলি সম্পর্কে সচেতন হতে হবে।</w:t>
      </w:r>
    </w:p>
    <w:p/>
    <w:p>
      <w:r xmlns:w="http://schemas.openxmlformats.org/wordprocessingml/2006/main">
        <w:t xml:space="preserve">1. গীতসংহিতা 103:14 - কারণ তিনি জানেন কিভাবে আমরা গঠিত; তিনি মনে রাখবেন যে আমরা ধূলিকণা।</w:t>
      </w:r>
    </w:p>
    <w:p/>
    <w:p>
      <w:r xmlns:w="http://schemas.openxmlformats.org/wordprocessingml/2006/main">
        <w:t xml:space="preserve">2. ইশাইয়া 43:1 - ভয় পেও না, কারণ আমি তোমাকে উদ্ধার করেছি; আমি তোমাকে নাম ধরে ডেকেছি; তুমি আমার.</w:t>
      </w:r>
    </w:p>
    <w:p/>
    <w:p>
      <w:r xmlns:w="http://schemas.openxmlformats.org/wordprocessingml/2006/main">
        <w:t xml:space="preserve">Jeremiah 22:29 হে পৃথিবী, পৃথিবী, পৃথিবী, সদাপ্রভুর বাক্য শোন।</w:t>
      </w:r>
    </w:p>
    <w:p/>
    <w:p>
      <w:r xmlns:w="http://schemas.openxmlformats.org/wordprocessingml/2006/main">
        <w:t xml:space="preserve">প্রভু পৃথিবীর সাথে কথা বলেন এবং এটিকে তাঁর শব্দ শোনার জন্য আহ্বান করেন।</w:t>
      </w:r>
    </w:p>
    <w:p/>
    <w:p>
      <w:r xmlns:w="http://schemas.openxmlformats.org/wordprocessingml/2006/main">
        <w:t xml:space="preserve">1. তাঁর শব্দ শোনার জন্য প্রভুর আহ্বান - Jeremiah 22:29</w:t>
      </w:r>
    </w:p>
    <w:p/>
    <w:p>
      <w:r xmlns:w="http://schemas.openxmlformats.org/wordprocessingml/2006/main">
        <w:t xml:space="preserve">2. ঈশ্বরের শব্দের শক্তি - Jeremiah 22:29</w:t>
      </w:r>
    </w:p>
    <w:p/>
    <w:p>
      <w:r xmlns:w="http://schemas.openxmlformats.org/wordprocessingml/2006/main">
        <w:t xml:space="preserve">1.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2. হিব্রুজ 4:12-13 - কারণ ঈশ্বরের বাক্য জীবন্ত ও সক্রিয়, যেকোনো দুই ধারের তরবারির চেয়েও তীক্ষ্ণ, আত্মা ও আত্মা, সন্ধি ও মজ্জার বিভাজনে ছিদ্র করে এবং এর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Jeremiah 22:30 সদাপ্রভু এই কথা কহেন, তুমি এই নিঃসন্তান লোকটিকে লিখো, এমন একজন মানুষ যে তার দিনে উন্নতি লাভ করবে না; কেননা তার বংশের কেউ সফল হবে না, দাউদের সিংহাসনে বসে যিহূদায় আর রাজত্ব করবে না।</w:t>
      </w:r>
    </w:p>
    <w:p/>
    <w:p>
      <w:r xmlns:w="http://schemas.openxmlformats.org/wordprocessingml/2006/main">
        <w:t xml:space="preserve">ঈশ্বর যিরমিয়কে লিখতে আদেশ দেন যে একজন নির্দিষ্ট ব্যক্তির তার সিংহাসনের উত্তরাধিকারী হওয়ার জন্য কোন সন্তান থাকবে না এবং তার দিনে উন্নতি হবে না।</w:t>
      </w:r>
    </w:p>
    <w:p/>
    <w:p>
      <w:r xmlns:w="http://schemas.openxmlformats.org/wordprocessingml/2006/main">
        <w:t xml:space="preserve">1. ঈশ্বরের শব্দের শক্তি: কিভাবে ঈশ্বরের বাক্য আমাদের জীবনে পরিপূর্ণ হয়</w:t>
      </w:r>
    </w:p>
    <w:p/>
    <w:p>
      <w:r xmlns:w="http://schemas.openxmlformats.org/wordprocessingml/2006/main">
        <w:t xml:space="preserve">2. প্রতিকূলতার মুখে বিশ্বস্ততা: ঈশ্বর কীভাবে কষ্টের সময়ে আমাদের শক্তিশালী করেন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p>
      <w:r xmlns:w="http://schemas.openxmlformats.org/wordprocessingml/2006/main">
        <w:t xml:space="preserve">Jeremiah অধ্যায় 23 যিহূদার দুর্নীতিগ্রস্ত নেতৃত্বকে সম্বোধন করে এবং একজন ধার্মিক এবং ন্যায়পরায়ণ রাজার প্রতিশ্রুতির মাধ্যমে ভবিষ্যতের জন্য আশার প্রস্তাব দেয়, যিনি পরিত্রাণ এবং পুনরুদ্ধার আনবেন।</w:t>
      </w:r>
    </w:p>
    <w:p/>
    <w:p>
      <w:r xmlns:w="http://schemas.openxmlformats.org/wordprocessingml/2006/main">
        <w:t xml:space="preserve">1ম অনুচ্ছেদ: Jeremiah যিহূদার মেষপালকদের (নেতাদের) নিন্দা করেছেন (জেরিমিয়া 23:1-4)। তিনি ঈশ্বরের লোকেদের বিক্ষিপ্ত এবং দুর্ব্যবহার করার জন্য তাদের অভিযুক্ত করেন। জবাবে, ঈশ্বর প্রতিশ্রুতি দেন যে তিনি তাঁর অবশিষ্টাংশকে একত্রিত করবেন এবং মেষপালক নিয়োগ করবেন যারা তাদের যত্ন নেবেন।</w:t>
      </w:r>
    </w:p>
    <w:p/>
    <w:p>
      <w:r xmlns:w="http://schemas.openxmlformats.org/wordprocessingml/2006/main">
        <w:t xml:space="preserve">2য় অনুচ্ছেদ: Jeremiah মিথ্যা ভাববাদীদের বিরুদ্ধে কথা বলেন (Jeremiah 23:9-15)। তিনি তাদের প্রতারণামূলক বার্তাগুলির নিন্দা করেন যা মানুষকে বিপথে নিয়ে যায়। তিনি ঘোষণা করেন যে এই নবীরা ঈশ্বরের কাছ থেকে শোনার পরিবর্তে তাদের নিজস্ব কল্পনার কথা বলে।</w:t>
      </w:r>
    </w:p>
    <w:p/>
    <w:p>
      <w:r xmlns:w="http://schemas.openxmlformats.org/wordprocessingml/2006/main">
        <w:t xml:space="preserve">3য় অনুচ্ছেদ: Jeremiah ঈশ্বরের দ্বারা প্রেরিত সত্য ভাববাদীর সাথে মিথ্যা ভাববাদীদের পার্থক্য করে (জেরিমিয়া 23:16-22)। তিনি জোর দিয়েছিলেন যে সত্য নবীরা সরাসরি ঈশ্বরের কাছ থেকে তাদের বার্তা গ্রহণ করে, যখন মিথ্যা নবীরা মিথ্যা বলে। ঈশ্বরের সত্য বাণী আগুন ও হাতুড়ির মত যা মিথ্যাকে ভেঙ্গে দেয়।</w:t>
      </w:r>
    </w:p>
    <w:p/>
    <w:p>
      <w:r xmlns:w="http://schemas.openxmlformats.org/wordprocessingml/2006/main">
        <w:t xml:space="preserve">4র্থ অনুচ্ছেদ: Jeremiah আবার মিথ্যা ভাববাদীদের তিরস্কার করেছেন (জেরিমিয়া 23:25-32)। তিনি ঈশ্বরের কাছ থেকে স্বপ্ন পেয়েছেন বলে তাদের প্রতারণামূলক দাবিগুলোকে প্রকাশ করেন। তাদের মিথ্যা মানুষকে বিভ্রান্ত করে, যার ফলে তারা তাঁর সম্পর্কে ভুলে যায়।</w:t>
      </w:r>
    </w:p>
    <w:p/>
    <w:p>
      <w:r xmlns:w="http://schemas.openxmlformats.org/wordprocessingml/2006/main">
        <w:t xml:space="preserve">5ম অনুচ্ছেদ: জেরেমিয়া একজন ধার্মিক রাজার প্রতিশ্রুতির মাধ্যমে ভবিষ্যতের জন্য আশা ঘোষণা করেন, প্রায়ই "শাখা" হিসাবে উল্লেখ করা হয় (জেরিমিয়া 23:5-8)। এই রাজা বিজ্ঞতার সাথে রাজত্ব করবেন, ন্যায়বিচার করবেন, পরিত্রাণ আনবেন এবং ইস্রায়েলকে পুনরুদ্ধার করবেন। লোকেরা আর ভয় পাবে না বা ছিন্নভিন্ন হবে না কিন্তু তাদের দেশে নিরাপদে বাস করবে।</w:t>
      </w:r>
    </w:p>
    <w:p/>
    <w:p>
      <w:r xmlns:w="http://schemas.openxmlformats.org/wordprocessingml/2006/main">
        <w:t xml:space="preserve">সংক্ষেপে,</w:t>
      </w:r>
    </w:p>
    <w:p>
      <w:r xmlns:w="http://schemas.openxmlformats.org/wordprocessingml/2006/main">
        <w:t xml:space="preserve">যিরমিয়ের তেইশতম অধ্যায় জুডায় দুর্নীতিগ্রস্ত নেতৃত্বকে সম্বোধন করে এবং একজন ধার্মিক ও ন্যায়পরায়ণ রাজার প্রতিশ্রুতির মাধ্যমে আশার প্রস্তাব দেয়। ঈশ্বরের লোকেদের সাথে দুর্ব্যবহার করার জন্য মেষপালকদের নিন্দা করা হয়, কিন্তু তিনি তাঁর অবশিষ্টাংশকে একত্রিত করার এবং যত্নশীল মেষপালকদের নিয়োগ করার প্রতিশ্রুতি দেন। মিথ্যা নবীদেরকে বিপথগামী করার জন্য নিন্দা করা হয়, ঈশ্বরের কাছ থেকে শোনার পরিবর্তে মিথ্যা কথা বলে। সত্য নবীরা সরাসরি তাঁর কাছ থেকে বার্তা গ্রহণ করে, যখন মিথ্যারা কল্পনা করে। স্বপ্ন সম্বন্ধে প্রতারণামূলক দাবি উন্মোচিত হয়, কারণ সেগুলি মানুষকে ঈশ্বরের কথা ভুলে যায়। এই দুর্নীতির মাঝেও আশার সঞ্চার হয়েছে। একজন ধার্মিক রাজা সম্পর্কে একটি প্রতিশ্রুতি দেওয়া হয়, যা "শাখা" নামে পরিচিত। এই রাজা ইস্রায়েলে ন্যায়বিচার, পরিত্রাণ এবং পুনরুদ্ধার আনবেন। লোকেরা তাদের দেশে নিরাপদে বাস করবে, আর ভয় পাবে না বা ছড়িয়ে পড়বে না। অধ্যায়টি দুর্নীতিগ্রস্ত নেতৃত্বের নিন্দা এবং ঐশ্বরিক প্রতিশ্রুতির আশ্বাস উভয়কেই তুলে ধরে।</w:t>
      </w:r>
    </w:p>
    <w:p/>
    <w:p>
      <w:r xmlns:w="http://schemas.openxmlformats.org/wordprocessingml/2006/main">
        <w:t xml:space="preserve">Jeremiah অধ্যায় 23 যিহূদার দুর্নীতিগ্রস্ত নেতৃত্বকে সম্বোধন করে এবং একজন ধার্মিক এবং ন্যায়পরায়ণ রাজার প্রতিশ্রুতির মাধ্যমে ভবিষ্যতের জন্য আশার প্রস্তাব দেয়, যিনি পরিত্রাণ এবং পুনরুদ্ধার আনবেন।</w:t>
      </w:r>
    </w:p>
    <w:p/>
    <w:p>
      <w:r xmlns:w="http://schemas.openxmlformats.org/wordprocessingml/2006/main">
        <w:t xml:space="preserve">1ম অনুচ্ছেদ: Jeremiah যিহূদার মেষপালকদের (নেতাদের) নিন্দা করেছেন (জেরিমিয়া 23:1-4)। তিনি ঈশ্বরের লোকেদের বিক্ষিপ্ত এবং দুর্ব্যবহার করার জন্য তাদের অভিযুক্ত করেন। জবাবে, ঈশ্বর প্রতিশ্রুতি দেন যে তিনি তাঁর অবশিষ্টাংশকে একত্রিত করবেন এবং মেষপালক নিয়োগ করবেন যারা তাদের যত্ন নেবেন।</w:t>
      </w:r>
    </w:p>
    <w:p/>
    <w:p>
      <w:r xmlns:w="http://schemas.openxmlformats.org/wordprocessingml/2006/main">
        <w:t xml:space="preserve">2য় অনুচ্ছেদ: Jeremiah মিথ্যা ভাববাদীদের বিরুদ্ধে কথা বলেন (Jeremiah 23:9-15)। তিনি তাদের প্রতারণামূলক বার্তাগুলির নিন্দা করেন যা মানুষকে বিপথে নিয়ে যায়। তিনি ঘোষণা করেন যে এই নবীরা ঈশ্বরের কাছ থেকে শোনার পরিবর্তে তাদের নিজস্ব কল্পনার কথা বলে।</w:t>
      </w:r>
    </w:p>
    <w:p/>
    <w:p>
      <w:r xmlns:w="http://schemas.openxmlformats.org/wordprocessingml/2006/main">
        <w:t xml:space="preserve">3য় অনুচ্ছেদ: Jeremiah ঈশ্বরের দ্বারা প্রেরিত সত্য ভাববাদীর সাথে মিথ্যা ভাববাদীদের পার্থক্য করে (জেরিমিয়া 23:16-22)। তিনি জোর দিয়েছিলেন যে সত্য নবীরা সরাসরি ঈশ্বরের কাছ থেকে তাদের বার্তা গ্রহণ করে, যখন মিথ্যা নবীরা মিথ্যা বলে। ঈশ্বরের সত্য বাণী আগুন ও হাতুড়ির মত যা মিথ্যাকে ভেঙ্গে দেয়।</w:t>
      </w:r>
    </w:p>
    <w:p/>
    <w:p>
      <w:r xmlns:w="http://schemas.openxmlformats.org/wordprocessingml/2006/main">
        <w:t xml:space="preserve">4র্থ অনুচ্ছেদ: Jeremiah আবার মিথ্যা ভাববাদীদের তিরস্কার করেছেন (জেরিমিয়া 23:25-32)। তিনি ঈশ্বরের কাছ থেকে স্বপ্ন পেয়েছেন বলে তাদের প্রতারণামূলক দাবিগুলোকে প্রকাশ করেন। তাদের মিথ্যা মানুষকে বিভ্রান্ত করে, যার ফলে তারা তাঁর সম্পর্কে ভুলে যায়।</w:t>
      </w:r>
    </w:p>
    <w:p/>
    <w:p>
      <w:r xmlns:w="http://schemas.openxmlformats.org/wordprocessingml/2006/main">
        <w:t xml:space="preserve">5ম অনুচ্ছেদ: জেরেমিয়া একজন ধার্মিক রাজার প্রতিশ্রুতির মাধ্যমে ভবিষ্যতের জন্য আশা ঘোষণা করেন, প্রায়ই "শাখা" হিসাবে উল্লেখ করা হয় (জেরিমিয়া 23:5-8)। এই রাজা বিজ্ঞতার সাথে রাজত্ব করবেন, ন্যায়বিচার করবেন, পরিত্রাণ আনবেন এবং ইস্রায়েলকে পুনরুদ্ধার করবেন। লোকেরা আর ভয় পাবে না বা ছিন্নভিন্ন হবে না কিন্তু তাদের দেশে নিরাপদে বাস করবে।</w:t>
      </w:r>
    </w:p>
    <w:p/>
    <w:p>
      <w:r xmlns:w="http://schemas.openxmlformats.org/wordprocessingml/2006/main">
        <w:t xml:space="preserve">সংক্ষেপে,</w:t>
      </w:r>
    </w:p>
    <w:p>
      <w:r xmlns:w="http://schemas.openxmlformats.org/wordprocessingml/2006/main">
        <w:t xml:space="preserve">যিরমিয়ের তেইশতম অধ্যায় জুডায় দুর্নীতিগ্রস্ত নেতৃত্বকে সম্বোধন করে এবং একজন ধার্মিক ও ন্যায়পরায়ণ রাজার প্রতিশ্রুতির মাধ্যমে আশার প্রস্তাব দেয়। ঈশ্বরের লোকেদের সাথে দুর্ব্যবহার করার জন্য মেষপালকদের নিন্দা করা হয়, কিন্তু তিনি তাঁর অবশিষ্টাংশকে একত্রিত করার এবং যত্নশীল মেষপালকদের নিয়োগ করার প্রতিশ্রুতি দেন। মিথ্যা নবীদেরকে বিপথগামী করার জন্য নিন্দা করা হয়, ঈশ্বরের কাছ থেকে শোনার পরিবর্তে মিথ্যা কথা বলে। সত্য নবীরা সরাসরি তাঁর কাছ থেকে বার্তা গ্রহণ করে, যখন মিথ্যারা কল্পনা করে। স্বপ্ন সম্বন্ধে প্রতারণামূলক দাবি উন্মোচিত হয়, কারণ সেগুলি মানুষকে ঈশ্বরের কথা ভুলে যায়। এই দুর্নীতির মাঝেও আশার সঞ্চার হয়েছে। একজন ধার্মিক রাজা সম্পর্কে একটি প্রতিশ্রুতি দেওয়া হয়, যা "শাখা" নামে পরিচিত। এই রাজা ইস্রায়েলে ন্যায়বিচার, পরিত্রাণ এবং পুনরুদ্ধার আনবেন। লোকেরা তাদের দেশে নিরাপদে বাস করবে, আর ভয় পাবে না বা ছড়িয়ে পড়বে না। অধ্যায়টি দুর্নীতিগ্রস্ত নেতৃত্বের নিন্দা এবং ঐশ্বরিক প্রতিশ্রুতির আশ্বাস উভয়কেই তুলে ধরে।</w:t>
      </w:r>
    </w:p>
    <w:p/>
    <w:p>
      <w:r xmlns:w="http://schemas.openxmlformats.org/wordprocessingml/2006/main">
        <w:t xml:space="preserve">Jeremiah 23:1 ধিক্ সেই পালকদের যারা আমার চারণভূমির মেষদের ধ্বংস ও ছিন্নভিন্ন করে! প্রভু বলেন.</w:t>
      </w:r>
    </w:p>
    <w:p/>
    <w:p>
      <w:r xmlns:w="http://schemas.openxmlformats.org/wordprocessingml/2006/main">
        <w:t xml:space="preserve">প্রভু তার চারণভূমির পালকে ধ্বংস ও ছিন্নভিন্ন করে রেখেছে এমন পালকদের প্রতি তার অসন্তুষ্টি প্রকাশ করেন।</w:t>
      </w:r>
    </w:p>
    <w:p/>
    <w:p>
      <w:r xmlns:w="http://schemas.openxmlformats.org/wordprocessingml/2006/main">
        <w:t xml:space="preserve">1. যাজকদের জন্য প্রভুর সতর্কবাণী যারা তাদের দায়িত্ব অবহেলা করে</w:t>
      </w:r>
    </w:p>
    <w:p/>
    <w:p>
      <w:r xmlns:w="http://schemas.openxmlformats.org/wordprocessingml/2006/main">
        <w:t xml:space="preserve">2. ঈশ্বরের লোকেদের মেষপালক করার জন্য যাজকদের দায়িত্ব</w:t>
      </w:r>
    </w:p>
    <w:p/>
    <w:p>
      <w:r xmlns:w="http://schemas.openxmlformats.org/wordprocessingml/2006/main">
        <w:t xml:space="preserve">1. Ezekiel 34:2-4 - অতএব, হে রাখালগণ, প্রভুর বাক্য শুনুন:</w:t>
      </w:r>
    </w:p>
    <w:p/>
    <w:p>
      <w:r xmlns:w="http://schemas.openxmlformats.org/wordprocessingml/2006/main">
        <w:t xml:space="preserve">2. Jeremiah 3:15 - এবং আমি তোমাকে আমার মনের মত মেষপালক দেব, যারা তোমাকে জ্ঞান ও বুদ্ধিমত্তা দিয়ে খাওয়াবে।</w:t>
      </w:r>
    </w:p>
    <w:p/>
    <w:p>
      <w:r xmlns:w="http://schemas.openxmlformats.org/wordprocessingml/2006/main">
        <w:t xml:space="preserve">Jeremiah 23:2 সেইজন্য ইস্রায়েলের ঈশ্বর সদাপ্রভু এই কথা বলেন, যারা আমার লোকদের খাওয়ানোর পালকদের বিরুদ্ধে; তোমরা আমার মেষপালকে ছিন্নভিন্ন করে দিয়েছ, তাদের তাড়িয়ে দিয়েছ, কিন্তু তাদের দেখাশোনা কর নি; দেখ, আমি তোমাদের মন্দ কাজের শাস্তি দেব, এই সদাপ্রভু বলছেন।</w:t>
      </w:r>
    </w:p>
    <w:p/>
    <w:p>
      <w:r xmlns:w="http://schemas.openxmlformats.org/wordprocessingml/2006/main">
        <w:t xml:space="preserve">ঈশ্বর তাঁর লোকেদের অবহেলা এবং তাদের পরিদর্শন না করার জন্য ইস্রায়েলের যাজকদের নিন্দা করছেন। তিনি তাদের অন্যায়ের জন্য তাদের শাস্তি দেবেন।</w:t>
      </w:r>
    </w:p>
    <w:p/>
    <w:p>
      <w:r xmlns:w="http://schemas.openxmlformats.org/wordprocessingml/2006/main">
        <w:t xml:space="preserve">1. প্রভুর নির্দেশ পালন করুন এবং তাঁর লোকেদের জন্য যত্ন নিন</w:t>
      </w:r>
    </w:p>
    <w:p/>
    <w:p>
      <w:r xmlns:w="http://schemas.openxmlformats.org/wordprocessingml/2006/main">
        <w:t xml:space="preserve">2. আপনি যা বপন করেন তা কাটুন: অবহেলার উপর ঈশ্বরের বিচার</w:t>
      </w:r>
    </w:p>
    <w:p/>
    <w:p>
      <w:r xmlns:w="http://schemas.openxmlformats.org/wordprocessingml/2006/main">
        <w:t xml:space="preserve">1. Ezekiel 34:2-4 - মেষপালকদের প্রতি প্রভু ঈশ্বর এইভাবে বলেন; ধিক্ ইস্রায়েলের মেষপালকদের যারা নিজেদের খাওয়ায়! মেষপালকদের কি মেষপালকে খাওয়াতে হবে না? তোমরা চর্বি খাও, আর পশম পরাও, যাঁরা খাওয়ানো হয় তাদের মেরে ফেল, কিন্তু মেষপালকে চরাও না৷ তোমরা অসুস্থদেরকে শক্তিশালী কর নি, যা অসুস্থ ছিল তাকে সুস্থ কর নি, যা ভেঙ্গে গিয়েছিল তাকে বেঁধে রাখিস নি, যাকে দূরে সরিয়ে দিয়েছিল তাকে ফিরিয়ে আনিস নি, যা হারিয়ে গেছে তার খোঁজও করো নি; কিন্তু বলপ্রয়োগ ও নিষ্ঠুরতার সঙ্গে তোমরা তাদের শাসন করেছ।</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Jeremiah 23:3 এবং আমি আমার মেষপালের অবশিষ্টাংশকে সেই সমস্ত দেশ থেকে জড়ো করব যেখান থেকে আমি তাদের তাড়িয়ে দিয়েছি এবং তাদের তাদের ভাঁজে ফিরিয়ে আনব; এবং তারা ফলপ্রসূ হবে এবং বৃদ্ধি হবে.</w:t>
      </w:r>
    </w:p>
    <w:p/>
    <w:p>
      <w:r xmlns:w="http://schemas.openxmlformats.org/wordprocessingml/2006/main">
        <w:t xml:space="preserve">ঈশ্বর তাঁর মেষপালের অবশিষ্টাংশকে যে দেশগুলিতে চালিত করা হয়েছিল সেখান থেকে আনবেন এবং তাদের তাদের নিজেদের বাড়িতে ফিরিয়ে দেবেন এবং তারা সমৃদ্ধ হবে এবং সংখ্যাবৃদ্ধি করবে।</w:t>
      </w:r>
    </w:p>
    <w:p/>
    <w:p>
      <w:r xmlns:w="http://schemas.openxmlformats.org/wordprocessingml/2006/main">
        <w:t xml:space="preserve">1. ঈশ্বরের ভালবাসা এবং তার লোকেদের জন্য যত্ন</w:t>
      </w:r>
    </w:p>
    <w:p/>
    <w:p>
      <w:r xmlns:w="http://schemas.openxmlformats.org/wordprocessingml/2006/main">
        <w:t xml:space="preserve">2. ঈশ্বরের বিধান এবং সুরক্ষার জন্য প্রার্থনা করা</w:t>
      </w:r>
    </w:p>
    <w:p/>
    <w:p>
      <w:r xmlns:w="http://schemas.openxmlformats.org/wordprocessingml/2006/main">
        <w:t xml:space="preserve">1. গীতসংহিতা 34:18 প্রভু ভগ্নহৃদয়ের কাছে এবং আত্মায় চূর্ণ-বিচূর্ণদের রক্ষা করেন।</w:t>
      </w:r>
    </w:p>
    <w:p/>
    <w:p>
      <w:r xmlns:w="http://schemas.openxmlformats.org/wordprocessingml/2006/main">
        <w:t xml:space="preserve">2. ম্যাথু 6:25-34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Jeremiah 23:4 এবং আমি তাদের উপরে মেষপালক নিযুক্ত করব যারা তাদের খাওয়াবে; তারা আর ভয় পাবে না, হতাশ হবে না, তাদের অভাব হবে না, সদাপ্রভু বলছেন।</w:t>
      </w:r>
    </w:p>
    <w:p/>
    <w:p>
      <w:r xmlns:w="http://schemas.openxmlformats.org/wordprocessingml/2006/main">
        <w:t xml:space="preserve">প্রভু প্রতিশ্রুতি দিয়েছেন যে মেষপালক স্থাপন করবেন যারা তাঁর লোকেদের যত্ন নেবেন এবং রক্ষা করবেন যাতে তারা আর ভয়, কষ্ট বা অভাব না হয়।</w:t>
      </w:r>
    </w:p>
    <w:p/>
    <w:p>
      <w:r xmlns:w="http://schemas.openxmlformats.org/wordprocessingml/2006/main">
        <w:t xml:space="preserve">1. "প্রভু আমাদের মেষপালক"</w:t>
      </w:r>
    </w:p>
    <w:p/>
    <w:p>
      <w:r xmlns:w="http://schemas.openxmlformats.org/wordprocessingml/2006/main">
        <w:t xml:space="preserve">2. "প্রভুর মাধ্যমে শান্তি ও নিরাপত্তার অনুসরণ করুন"</w:t>
      </w:r>
    </w:p>
    <w:p/>
    <w:p>
      <w:r xmlns:w="http://schemas.openxmlformats.org/wordprocessingml/2006/main">
        <w:t xml:space="preserve">1. গীতসংহিতা 23:1 - প্রভু আমার মেষপালক; আমি চাইব না.</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Jeremiah 23:5 দেখ, দিন আসছে, সদাপ্রভু বলছেন, আমি দায়ূদের জন্য একটি ধার্মিক শাখা তৈরি করব, এবং একজন রাজা রাজত্ব করবেন এবং উন্নতি করবেন এবং পৃথিবীতে বিচার ও ন্যায়বিচার কার্যকর করবেন।</w:t>
      </w:r>
    </w:p>
    <w:p/>
    <w:p>
      <w:r xmlns:w="http://schemas.openxmlformats.org/wordprocessingml/2006/main">
        <w:t xml:space="preserve">প্রভু ঘোষণা করেছেন যে রাজা ডেভিডের বংশ থেকে একজন ধার্মিক রাজা উত্থাপিত হবে, যিনি রাজত্ব করবেন এবং পৃথিবীতে ন্যায়বিচার আনবেন।</w:t>
      </w:r>
    </w:p>
    <w:p/>
    <w:p>
      <w:r xmlns:w="http://schemas.openxmlformats.org/wordprocessingml/2006/main">
        <w:t xml:space="preserve">1. ঈশ্বরের ন্যায়বিচার: ঈশ্বরের ধার্মিক রাজা কীভাবে পৃথিবীতে ন্যায়বিচার আনবেন</w:t>
      </w:r>
    </w:p>
    <w:p/>
    <w:p>
      <w:r xmlns:w="http://schemas.openxmlformats.org/wordprocessingml/2006/main">
        <w:t xml:space="preserve">2. প্রভুর উপর নির্ভর করা: তাঁর প্রতিশ্রুতির জন্য কীভাবে প্রভুর উপর নির্ভর করা যায়</w:t>
      </w:r>
    </w:p>
    <w:p/>
    <w:p>
      <w:r xmlns:w="http://schemas.openxmlformats.org/wordprocessingml/2006/main">
        <w:t xml:space="preserve">1. ইশাইয়া 9:6-7; কারণ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গীতসংহিতা 72:1-2; হে ঈশ্বর, রাজাকে তোমার বিচার দাও এবং রাজার পুত্রকে তোমার ন্যায়পরায়ণতা দাও। তিনি আপনার লোকদের ন্যায়ের সাথে এবং আপনার দরিদ্রদের বিচার করবেন।</w:t>
      </w:r>
    </w:p>
    <w:p/>
    <w:p>
      <w:r xmlns:w="http://schemas.openxmlformats.org/wordprocessingml/2006/main">
        <w:t xml:space="preserve">Jeremiah 23:6 তাঁহার সময়ে যিহূদা উদ্ধার হইবে, এবং ইস্রায়েল নিরাপদে বাস করিবে; এবং এই তাহার নাম যাহাতে তাহাকে ডাকা হইবে, প্রভু আমাদের ন্যায়পরায়ণতা।</w:t>
      </w:r>
    </w:p>
    <w:p/>
    <w:p>
      <w:r xmlns:w="http://schemas.openxmlformats.org/wordprocessingml/2006/main">
        <w:t xml:space="preserve">যারা তাকে অনুসরণ করে তাদের জন্য ঈশ্বর ধার্মিকতা এবং পরিত্রাণ প্রদান করেন।</w:t>
      </w:r>
    </w:p>
    <w:p/>
    <w:p>
      <w:r xmlns:w="http://schemas.openxmlformats.org/wordprocessingml/2006/main">
        <w:t xml:space="preserve">1. আমাদের জীবনে ন্যায়পরায়ণতার শক্তি</w:t>
      </w:r>
    </w:p>
    <w:p/>
    <w:p>
      <w:r xmlns:w="http://schemas.openxmlformats.org/wordprocessingml/2006/main">
        <w:t xml:space="preserve">2. আমাদের পরিত্রাণের জন্য প্রভুতে বিশ্বাস করা</w:t>
      </w:r>
    </w:p>
    <w:p/>
    <w:p>
      <w:r xmlns:w="http://schemas.openxmlformats.org/wordprocessingml/2006/main">
        <w:t xml:space="preserve">1. রোমানস 3:21-26</w:t>
      </w:r>
    </w:p>
    <w:p/>
    <w:p>
      <w:r xmlns:w="http://schemas.openxmlformats.org/wordprocessingml/2006/main">
        <w:t xml:space="preserve">2. ইশাইয়া 45:17-25</w:t>
      </w:r>
    </w:p>
    <w:p/>
    <w:p>
      <w:r xmlns:w="http://schemas.openxmlformats.org/wordprocessingml/2006/main">
        <w:t xml:space="preserve">Jeremiah 23:7 অতএব, দেখ, সদাপ্রভু কহেন, এমন দিন আসিতেছে যে, তাহারা আর বলিবে না, সদাপ্রভু জীবিত, যিনি ইস্রায়েল-সন্তানদিগকে মিশর দেশ হইতে বাহির করিয়াছেন;</w:t>
      </w:r>
    </w:p>
    <w:p/>
    <w:p>
      <w:r xmlns:w="http://schemas.openxmlformats.org/wordprocessingml/2006/main">
        <w:t xml:space="preserve">ঈশ্বর তাঁর লোকেদের জন্য পরিত্রাণ আনবেন এবং তাদের আর সেই সময় মনে রাখার প্রয়োজন হবে না যখন তাদের মিশর থেকে বের করে আনা হয়েছিল।</w:t>
      </w:r>
    </w:p>
    <w:p/>
    <w:p>
      <w:r xmlns:w="http://schemas.openxmlformats.org/wordprocessingml/2006/main">
        <w:t xml:space="preserve">1. ঈশ্বরের ভালবাসা শর্তহীন</w:t>
      </w:r>
    </w:p>
    <w:p/>
    <w:p>
      <w:r xmlns:w="http://schemas.openxmlformats.org/wordprocessingml/2006/main">
        <w:t xml:space="preserve">2. ঈশ্বরের পরিত্রাণ প্রত্যেকের জন্য</w:t>
      </w:r>
    </w:p>
    <w:p/>
    <w:p>
      <w:r xmlns:w="http://schemas.openxmlformats.org/wordprocessingml/2006/main">
        <w:t xml:space="preserve">1. দ্বিতীয় বিবরণ 7:8-9 - "কিন্তু যেহেতু প্রভু আপনাকে ভালবাসেন এবং তিনি আপনার পূর্বপুরুষদের কাছে যে শপথ করেছিলেন তা পালন করছেন, তাই তিনি আপনাকে শক্তিশালী হাত দিয়ে বের করে এনেছেন এবং দাসত্বের ঘর থেকে মুক্ত করেছেন। মিশরের রাজা ফেরাউন।</w:t>
      </w:r>
    </w:p>
    <w:p/>
    <w:p>
      <w:r xmlns:w="http://schemas.openxmlformats.org/wordprocessingml/2006/main">
        <w:t xml:space="preserve">2. ইশাইয়া 43:1-3 - কিন্তু এখন, এইভাবে প্রভু বলছেন, যিনি তোমাকে সৃষ্টি করেছেন, হে জ্যাকব, যিনি তোমাকে গঠন করেছেন, হে ইস্রায়েল: ভয় করো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Jeremiah 23:8 কিন্তু, সদাপ্রভু জীবিত আছেন, যিনি ইস্রায়েল পরিবারের বংশকে উত্তরের দেশ থেকে এবং যে সমস্ত দেশ থেকে আমি তাদের তাড়িয়ে দিয়েছিলাম সেখান থেকে তুলে এনেছিলেন এবং নিয়ে গিয়েছিলেন; এবং তারা তাদের নিজেদের দেশে বাস করবে।</w:t>
      </w:r>
    </w:p>
    <w:p/>
    <w:p>
      <w:r xmlns:w="http://schemas.openxmlformats.org/wordprocessingml/2006/main">
        <w:t xml:space="preserve">ঈশ্বর ইস্রায়েলের লোকদের তাদের নিজের দেশে ফিরিয়ে আনবেন এবং তাদের রক্ষা করবেন।</w:t>
      </w:r>
    </w:p>
    <w:p/>
    <w:p>
      <w:r xmlns:w="http://schemas.openxmlformats.org/wordprocessingml/2006/main">
        <w:t xml:space="preserve">1: ঈশ্বর তাঁর লোকদের চূড়ান্ত রক্ষাকর্তা এবং প্রদানকারী।</w:t>
      </w:r>
    </w:p>
    <w:p/>
    <w:p>
      <w:r xmlns:w="http://schemas.openxmlformats.org/wordprocessingml/2006/main">
        <w:t xml:space="preserve">2: পরিস্থিতি যাই হোক না কেন, ঈশ্বর আমাদের নিরাপদ স্থানে ফিরিয়ে আনবেন।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48:14 - এই ঈশ্বর চিরকালের জন্য আমাদের ঈশ্বর; তিনি শেষ পর্যন্ত আমাদের পথপ্রদর্শক হবেন।</w:t>
      </w:r>
    </w:p>
    <w:p/>
    <w:p>
      <w:r xmlns:w="http://schemas.openxmlformats.org/wordprocessingml/2006/main">
        <w:t xml:space="preserve">Jeremiah 23:9 ভাববাদীদের কারণে আমার অন্তর ভেঙ্গে গেছে; আমার সমস্ত হাড় কাঁপছে; আমি একজন মাতাল লোকের মত এবং সেই লোকের মত যাকে মদ জয় করেছে, প্রভুর জন্য এবং তাঁর পবিত্রতার কথার জন্য।</w:t>
      </w:r>
    </w:p>
    <w:p/>
    <w:p>
      <w:r xmlns:w="http://schemas.openxmlformats.org/wordprocessingml/2006/main">
        <w:t xml:space="preserve">যিরমিয় নবীদের সম্পর্কে তার দুঃখ প্রকাশ করেছেন এবং কীভাবে প্রভুর কথা তাকে অভিভূত করেছে।</w:t>
      </w:r>
    </w:p>
    <w:p/>
    <w:p>
      <w:r xmlns:w="http://schemas.openxmlformats.org/wordprocessingml/2006/main">
        <w:t xml:space="preserve">1. ঈশ্বরের শব্দের শক্তি: কিভাবে আমাদের হৃদয় এবং হাড় কাঁপানো হয়</w:t>
      </w:r>
    </w:p>
    <w:p/>
    <w:p>
      <w:r xmlns:w="http://schemas.openxmlformats.org/wordprocessingml/2006/main">
        <w:t xml:space="preserve">2. দুঃখের শক্তি: ব্যথার মাঝে কীভাবে শক্তি খুঁজে পাওয়া যায়</w:t>
      </w:r>
    </w:p>
    <w:p/>
    <w:p>
      <w:r xmlns:w="http://schemas.openxmlformats.org/wordprocessingml/2006/main">
        <w:t xml:space="preserve">1. ইশাইয়া 28:9-10 তিনি কাকে জ্ঞান শেখাবেন? এবং তিনি কাকে মতবাদ বোঝাতে হবে? যারা দুধ থেকে দুধ ছাড়ানো এবং স্তন থেকে টানা। কারণ আজ্ঞার উপর আজ্ঞা থাকতে হবে, আজ্ঞার উপর আজ্ঞা; লাইন অন লাইন, লাইন অন লাইন; এখানে একটু, এবং সেখানে একটু.</w:t>
      </w:r>
    </w:p>
    <w:p/>
    <w:p>
      <w:r xmlns:w="http://schemas.openxmlformats.org/wordprocessingml/2006/main">
        <w:t xml:space="preserve">2. গীতসংহিতা 37:4 প্রভুতেও নিজেকে আনন্দিত কর; এবং তিনি তোমাকে তোমার মনের আকাঙ্ক্ষা দান করবেন।</w:t>
      </w:r>
    </w:p>
    <w:p/>
    <w:p>
      <w:r xmlns:w="http://schemas.openxmlformats.org/wordprocessingml/2006/main">
        <w:t xml:space="preserve">Jeremiah 23:10 কারণ দেশ ব্যভিচারীদের দ্বারা পরিপূর্ণ; কারণ শপথের কারণে দেশ শোক করছে; মরুভূমির মনোরম জায়গাগুলি শুকিয়ে গেছে, তাদের পথ মন্দ এবং তাদের শক্তি সঠিক নয়।</w:t>
      </w:r>
    </w:p>
    <w:p/>
    <w:p>
      <w:r xmlns:w="http://schemas.openxmlformats.org/wordprocessingml/2006/main">
        <w:t xml:space="preserve">ভূমি পাপে পরিপূর্ণ এবং এর পরিণতি গুরুতর।</w:t>
      </w:r>
    </w:p>
    <w:p/>
    <w:p>
      <w:r xmlns:w="http://schemas.openxmlformats.org/wordprocessingml/2006/main">
        <w:t xml:space="preserve">1. পাপের পরিণতি: Jeremiah 23:10</w:t>
      </w:r>
    </w:p>
    <w:p/>
    <w:p>
      <w:r xmlns:w="http://schemas.openxmlformats.org/wordprocessingml/2006/main">
        <w:t xml:space="preserve">2. ব্যভিচারের বিপদ: Jeremiah 23:10</w:t>
      </w:r>
    </w:p>
    <w:p/>
    <w:p>
      <w:r xmlns:w="http://schemas.openxmlformats.org/wordprocessingml/2006/main">
        <w:t xml:space="preserve">1. জেমস 4:17 অতএব, যিনি সঠিক কাজটি করতে জানেন এবং তা করেন না, তার কাছে এটি পাপ।</w:t>
      </w:r>
    </w:p>
    <w:p/>
    <w:p>
      <w:r xmlns:w="http://schemas.openxmlformats.org/wordprocessingml/2006/main">
        <w:t xml:space="preserve">2. গালাতীয় 6:7-8 প্রতারিত হবেন না, ঈশ্বরকে উপহাস করা হয় না; কারণ মানুষ যা কিছু বপন করে, তাই কাটবে৷ কেননা যে নিজের দেহের জন্য বীজ বপন করে, সে দৈহিক থেকে বিপর্যয় কাটবে, কিন্তু যে আত্মার জন্য বীজ বপন করে সে অনন্ত জীবন কাটবে৷</w:t>
      </w:r>
    </w:p>
    <w:p/>
    <w:p>
      <w:r xmlns:w="http://schemas.openxmlformats.org/wordprocessingml/2006/main">
        <w:t xml:space="preserve">Jeremiah 23:11 কারণ ভাববাদী ও যাজক উভয়েই অপবিত্র; হ্যাঁ, আমার বাড়িতে আমি তাদের দুষ্টতা খুঁজে পেয়েছি, সদাপ্রভু বলছেন।</w:t>
      </w:r>
    </w:p>
    <w:p/>
    <w:p>
      <w:r xmlns:w="http://schemas.openxmlformats.org/wordprocessingml/2006/main">
        <w:t xml:space="preserve">প্রভুর বাড়িতে দুষ্টতার উপস্থিতি নিন্দা করা হয়।</w:t>
      </w:r>
    </w:p>
    <w:p/>
    <w:p>
      <w:r xmlns:w="http://schemas.openxmlformats.org/wordprocessingml/2006/main">
        <w:t xml:space="preserve">1: আমাদের অবশ্যই ঈশ্বরের ঘরকে পবিত্র এবং দুষ্টতা থেকে মুক্ত রাখার জন্য প্রচেষ্টা করতে হবে।</w:t>
      </w:r>
    </w:p>
    <w:p/>
    <w:p>
      <w:r xmlns:w="http://schemas.openxmlformats.org/wordprocessingml/2006/main">
        <w:t xml:space="preserve">2: ঈশ্বরের প্রতিনিধি হিসাবে, নবী এবং যাজকদের অবশ্যই ধার্মিক জীবনযাপন করতে হবে।</w:t>
      </w:r>
    </w:p>
    <w:p/>
    <w:p>
      <w:r xmlns:w="http://schemas.openxmlformats.org/wordprocessingml/2006/main">
        <w:t xml:space="preserve">1: প্রবচন 15:8 দুষ্টের বলিদান সদাপ্রভুর কাছে ঘৃণার বিষয়; কিন্তু ন্যায়পরায়ণদের প্রার্থনাই তাঁর আনন্দ।</w:t>
      </w:r>
    </w:p>
    <w:p/>
    <w:p>
      <w:r xmlns:w="http://schemas.openxmlformats.org/wordprocessingml/2006/main">
        <w:t xml:space="preserve">2: Ephesians 4:17-19 তাই আমি এই কথা বলছি, এবং প্রভুতে সাক্ষ্য দিচ্ছি যে, তোমরা এখন থেকে অন্য অইহুদীরা যেভাবে চলে, তাদের মনের অসারতায়, বুদ্ধি অন্ধকার করে, ঈশ্বরের জীবন থেকে বিচ্ছিন্ন হয়ে চলাফেরা করবে না৷ তাদের অন্তরের অন্ধত্বের কারণে তাদের মধ্যে অজ্ঞানতা রয়েছে: যারা অতীতের অনুভূতিতে নিজেদেরকে লোভের সাথে সমস্ত অশুচি কাজ করার জন্য অশ্লীলতার কাছে সঁপে দিয়েছে।</w:t>
      </w:r>
    </w:p>
    <w:p/>
    <w:p>
      <w:r xmlns:w="http://schemas.openxmlformats.org/wordprocessingml/2006/main">
        <w:t xml:space="preserve">Jeremiah 23:12 সেইজন্য তাদের পথ অন্ধকারে পিচ্ছিল পথের মত হবে; তারা তাড়িয়ে নিয়ে তাতে পড়ে যাবে, কারণ আমি তাদের উপর অমঙ্গল আনব, এমনকি তাদের দর্শনের বছর, সদাপ্রভু বলছেন।</w:t>
      </w:r>
    </w:p>
    <w:p/>
    <w:p>
      <w:r xmlns:w="http://schemas.openxmlformats.org/wordprocessingml/2006/main">
        <w:t xml:space="preserve">যারা তাঁর থেকে মুখ ফিরিয়ে নেয় তাদের উপর ঈশ্বরের বিচার আসবে।</w:t>
      </w:r>
    </w:p>
    <w:p/>
    <w:p>
      <w:r xmlns:w="http://schemas.openxmlformats.org/wordprocessingml/2006/main">
        <w:t xml:space="preserve">1. পাপের পিচ্ছিল ঢাল</w:t>
      </w:r>
    </w:p>
    <w:p/>
    <w:p>
      <w:r xmlns:w="http://schemas.openxmlformats.org/wordprocessingml/2006/main">
        <w:t xml:space="preserve">2. ঈশ্বরের বিচার এবং প্রেম</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Jeremiah 23:13 আর আমি শমরিয়ার ভাববাদীদের মধ্যে মূর্খতা দেখেছি; তারা বাল দেবতায় ভবিষ্যদ্বাণী করেছিল এবং আমার প্রজা ইস্রায়েলকে ভুল পথে নিয়েছিল।</w:t>
      </w:r>
    </w:p>
    <w:p/>
    <w:p>
      <w:r xmlns:w="http://schemas.openxmlformats.org/wordprocessingml/2006/main">
        <w:t xml:space="preserve">ভাববাদী যিরমিয় শমরিয়ার মিথ্যা ভাববাদীদের নিন্দা করেন যারা বালের ভবিষ্যদ্বাণী করে ইস্রায়েলের লোকদের বিপথে নিয়ে যায়।</w:t>
      </w:r>
    </w:p>
    <w:p/>
    <w:p>
      <w:r xmlns:w="http://schemas.openxmlformats.org/wordprocessingml/2006/main">
        <w:t xml:space="preserve">1. মিথ্যা নবী: বালের প্রতারণা</w:t>
      </w:r>
    </w:p>
    <w:p/>
    <w:p>
      <w:r xmlns:w="http://schemas.openxmlformats.org/wordprocessingml/2006/main">
        <w:t xml:space="preserve">2. বিপথে চালিত হবেন না: ঈশ্বরের নির্দেশনায় বিশ্বাস করা</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কলসিয়ানস 2:8 - সাবধান থাকুন, যাতে কেউ আপনাকে দর্শন এবং নিরর্থক প্রতারণার মাধ্যমে লুণ্ঠন না করে, মানুষের ঐতিহ্য অনুসারে, জগতের মূলনীতি অনুসারে, খ্রীষ্টের পরে নয়।</w:t>
      </w:r>
    </w:p>
    <w:p/>
    <w:p>
      <w:r xmlns:w="http://schemas.openxmlformats.org/wordprocessingml/2006/main">
        <w:t xml:space="preserve">Jeremiah 23:14 আমি জেরুজালেমের ভাববাদীদের মধ্যেও একটি ভয়ঙ্কর জিনিস দেখেছি: তারা ব্যভিচার করে এবং মিথ্যার পথে চলে: তারা অন্যায়কারীদের হাতকেও শক্তিশালী করে, যাতে কেউ তার দুষ্টতা থেকে ফিরে আসে না: তারা সবাই আমার কাছে সদোম এবং সেখানকার অধিবাসীরা গোমোরাহ।</w:t>
      </w:r>
    </w:p>
    <w:p/>
    <w:p>
      <w:r xmlns:w="http://schemas.openxmlformats.org/wordprocessingml/2006/main">
        <w:t xml:space="preserve">জেরুজালেমের নবীরা ব্যভিচার করছে এবং মিথ্যা বলছে, অন্যায়কারীদের উত্সাহিত করছে এবং অনুতাপকে বাধা দিচ্ছে। তারা সদোম ও গমোরা শহরের মত দুষ্ট।</w:t>
      </w:r>
    </w:p>
    <w:p/>
    <w:p>
      <w:r xmlns:w="http://schemas.openxmlformats.org/wordprocessingml/2006/main">
        <w:t xml:space="preserve">1. পাপের পরিণতি - Jeremiah 23:14</w:t>
      </w:r>
    </w:p>
    <w:p/>
    <w:p>
      <w:r xmlns:w="http://schemas.openxmlformats.org/wordprocessingml/2006/main">
        <w:t xml:space="preserve">2. মিথ্যা নবীদের বিপদ - Jeremiah 23:14</w:t>
      </w:r>
    </w:p>
    <w:p/>
    <w:p>
      <w:r xmlns:w="http://schemas.openxmlformats.org/wordprocessingml/2006/main">
        <w:t xml:space="preserve">1. ইজেকিয়েল 16:49-50 - দেখ, এই ছিল তোমার বোন সদোমের অন্যায়, অহংকার, রুটির পূর্ণতা এবং অলসতার প্রাচুর্য তার এবং তার কন্যাদের মধ্যে ছিল, সে দরিদ্র ও অভাবীদের হাতকে শক্তিশালী করেনি।</w:t>
      </w:r>
    </w:p>
    <w:p/>
    <w:p>
      <w:r xmlns:w="http://schemas.openxmlformats.org/wordprocessingml/2006/main">
        <w:t xml:space="preserve">50 তারা অহংকারী ছিল এবং আমার সামনে জঘন্য কাজ করেছিল, তাই আমি ভাল দেখেছিলাম বলে আমি তাদের সরিয়ে নিয়েছিলাম৷</w:t>
      </w:r>
    </w:p>
    <w:p/>
    <w:p>
      <w:r xmlns:w="http://schemas.openxmlformats.org/wordprocessingml/2006/main">
        <w:t xml:space="preserve">2. ম্যাথু 12:39 - কিন্তু তিনি উত্তর দিয়ে তাদের বললেন, একটি দুষ্ট এবং ব্যভিচারী প্রজন্ম একটি চিহ্ন খুঁজছে; আর সেখানে কোন চিহ্ন দেওয়া হবে না, কিন্তু নবী জোনাসের চিহ্ন।</w:t>
      </w:r>
    </w:p>
    <w:p/>
    <w:p>
      <w:r xmlns:w="http://schemas.openxmlformats.org/wordprocessingml/2006/main">
        <w:t xml:space="preserve">Jeremiah 23:15 অতএব সর্বশক্তিমান প্রভু ভাববাদীদের সম্বন্ধে এই কথা কহেন; দেখ, আমি তাদের কৃমি দিয়ে খাওয়াব এবং তাদের পিত্তের জল পান করাব, কারণ জেরুজালেমের ভাববাদীদের থেকে সমস্ত দেশে অপবিত্রতা ছড়িয়ে পড়েছে৷</w:t>
      </w:r>
    </w:p>
    <w:p/>
    <w:p>
      <w:r xmlns:w="http://schemas.openxmlformats.org/wordprocessingml/2006/main">
        <w:t xml:space="preserve">বাহিনীগণের সদাপ্রভু জেরুজালেমের ভাববাদীদের জন্য শাস্তি ঘোষণা করেছেন সারা দেশে অপবিত্রতা ছড়ানোর জন্য।</w:t>
      </w:r>
    </w:p>
    <w:p/>
    <w:p>
      <w:r xmlns:w="http://schemas.openxmlformats.org/wordprocessingml/2006/main">
        <w:t xml:space="preserve">1. অপবিত্রতার পরিণতি</w:t>
      </w:r>
    </w:p>
    <w:p/>
    <w:p>
      <w:r xmlns:w="http://schemas.openxmlformats.org/wordprocessingml/2006/main">
        <w:t xml:space="preserve">2. অবাধ্যতার বিপদ</w:t>
      </w:r>
    </w:p>
    <w:p/>
    <w:p>
      <w:r xmlns:w="http://schemas.openxmlformats.org/wordprocessingml/2006/main">
        <w:t xml:space="preserve">1. আমোস 5:7 - তোমরা যারা বিচারকে কৃমিতে পরিণত কর এবং পৃথিবীতে ধার্মিকতা ত্যাগ কর</w:t>
      </w:r>
    </w:p>
    <w:p/>
    <w:p>
      <w:r xmlns:w="http://schemas.openxmlformats.org/wordprocessingml/2006/main">
        <w:t xml:space="preserve">2. গালাতীয় 6:7 - প্রতারিত হবেন না; ঈশ্বরকে উপহাস করা হয় না, কারণ মানুষ যা কিছু বপন করে, সে তা কাটবে৷</w:t>
      </w:r>
    </w:p>
    <w:p/>
    <w:p>
      <w:r xmlns:w="http://schemas.openxmlformats.org/wordprocessingml/2006/main">
        <w:t xml:space="preserve">Jeremiah 23:16 সর্বক্ষমতার অধিকারী সদাপ্রভু এই কথা বলেন, যে ভাববাদীরা তোমার কাছে ভাববাণী করে তাদের কথায় কান দিও না: তারা তোমাকে নিরর্থক করে তোলে; তারা সদাপ্রভুর মুখ থেকে নয়, নিজের হৃদয়ের দর্শন বলে।</w:t>
      </w:r>
    </w:p>
    <w:p/>
    <w:p>
      <w:r xmlns:w="http://schemas.openxmlformats.org/wordprocessingml/2006/main">
        <w:t xml:space="preserve">ঈশ্বর তাঁর লোকেদেরকে মিথ্যা ভাববাদীদের কথা না শোনার জন্য সতর্ক করেন, কারণ তারা তাদের নিজের মন থেকে কথা বলে এবং ঈশ্বরের থেকে নয়।</w:t>
      </w:r>
    </w:p>
    <w:p/>
    <w:p>
      <w:r xmlns:w="http://schemas.openxmlformats.org/wordprocessingml/2006/main">
        <w:t xml:space="preserve">1. ঈশ্বরের শব্দের অনন্যতা</w:t>
      </w:r>
    </w:p>
    <w:p/>
    <w:p>
      <w:r xmlns:w="http://schemas.openxmlformats.org/wordprocessingml/2006/main">
        <w:t xml:space="preserve">2. মিথ্যা নবী এবং তারা যে বিপদ সৃষ্টি করে</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ম্যাথু 7:15-16 - মিথ্যা ভাববাদীদের থেকে সাবধান, যারা ভেড়ার পোশাক পরে আপনার কাছে আসে, কিন্তু ভিতরে তারা নেকড়ে নেকড়ে। তোমরা তাদের ফল দ্বারা তাদের চিনতে পারবে। মানুষ কি কাঁটাগাছের আঙ্গুর বা কাঁটা গাছের ডুমুর সংগ্রহ করে?</w:t>
      </w:r>
    </w:p>
    <w:p/>
    <w:p>
      <w:r xmlns:w="http://schemas.openxmlformats.org/wordprocessingml/2006/main">
        <w:t xml:space="preserve">Jeremiah 23:17 যারা আমাকে তুচ্ছ করে তাদের তারা এখনও বলে, সদাপ্রভু বলেছেন, তোমাদের শান্তি হবে; এবং তারা প্রত্যেককে যারা নিজের মনের কল্পনা অনুসারে চলে তাদের বলে, তোমাদের উপর কোন অমঙ্গল ঘটবে না৷</w:t>
      </w:r>
    </w:p>
    <w:p/>
    <w:p>
      <w:r xmlns:w="http://schemas.openxmlformats.org/wordprocessingml/2006/main">
        <w:t xml:space="preserve">যারা ঈশ্বরকে সম্মান করে না তারা তাদের নিজস্ব ইচ্ছা অনুসরণ করলেও শান্তির প্রতিশ্রুতি দেওয়া হয়।</w:t>
      </w:r>
    </w:p>
    <w:p/>
    <w:p>
      <w:r xmlns:w="http://schemas.openxmlformats.org/wordprocessingml/2006/main">
        <w:t xml:space="preserve">1. ঈশ্বরকে প্রত্যাখ্যান করার এবং আপনার নিজের হৃদয়কে অনুসরণ করার বিপদ</w:t>
      </w:r>
    </w:p>
    <w:p/>
    <w:p>
      <w:r xmlns:w="http://schemas.openxmlformats.org/wordprocessingml/2006/main">
        <w:t xml:space="preserve">2. সকলের জন্য শান্তির ঈশ্বরের প্রতিশ্রুতি, এমনকি নিরাশদের জন্যও</w:t>
      </w:r>
    </w:p>
    <w:p/>
    <w:p>
      <w:r xmlns:w="http://schemas.openxmlformats.org/wordprocessingml/2006/main">
        <w:t xml:space="preserve">1. হিতোপদেশ 14:12 - "এমন একটি উপায় আছে যা একজন মানুষের কাছে সঠিক বলে মনে হয়, কিন্তু তার শেষ হল মৃত্যুর পথ।"</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Jeremiah 23:18 কারণ কে সদাপ্রভুর পরামর্শে দাঁড়িয়েছে এবং তাঁর বাক্য উপলব্ধি করেছে ও শুনেছে? কে তার কথা চিহ্নিত করেছে এবং তা শুনেছে?</w:t>
      </w:r>
    </w:p>
    <w:p/>
    <w:p>
      <w:r xmlns:w="http://schemas.openxmlformats.org/wordprocessingml/2006/main">
        <w:t xml:space="preserve">Jeremiah প্রশ্ন যারা পালনকর্তার পরামর্শে দাঁড়াতে সক্ষম হয়েছে, বুঝতে এবং তার শব্দ শুনতে, এবং চিহ্নিত এবং মনে রাখা.</w:t>
      </w:r>
    </w:p>
    <w:p/>
    <w:p>
      <w:r xmlns:w="http://schemas.openxmlformats.org/wordprocessingml/2006/main">
        <w:t xml:space="preserve">1. "প্রভুর বাক্য মনে রাখার আহ্বান"</w:t>
      </w:r>
    </w:p>
    <w:p/>
    <w:p>
      <w:r xmlns:w="http://schemas.openxmlformats.org/wordprocessingml/2006/main">
        <w:t xml:space="preserve">2. "ঈশ্বরের পরামর্শে দাঁড়ানোর গুরুত্ব"</w:t>
      </w:r>
    </w:p>
    <w:p/>
    <w:p>
      <w:r xmlns:w="http://schemas.openxmlformats.org/wordprocessingml/2006/main">
        <w:t xml:space="preserve">1. গীতসংহিতা 119:11 "আমি তোমার কথা আমার হৃদয়ে লুকিয়ে রেখেছি যাতে আমি তোমার বিরুদ্ধে পাপ না করি।"</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Jeremiah 23:19 দেখ, সদাপ্রভুর একটি ঘূর্ণিঝড় ক্রোধে বেরিয়েছে, এমন কি এক ভয়ানক ঘূর্ণিঝড়; তা দুষ্টদের মাথার উপর মারাত্মকভাবে পড়বে।</w:t>
      </w:r>
    </w:p>
    <w:p/>
    <w:p>
      <w:r xmlns:w="http://schemas.openxmlformats.org/wordprocessingml/2006/main">
        <w:t xml:space="preserve">বিধ্বংসী ঘূর্ণিবায়ুর আকারে ঈশ্বরের ক্রোধ দুষ্টদের উপর আসছে।</w:t>
      </w:r>
    </w:p>
    <w:p/>
    <w:p>
      <w:r xmlns:w="http://schemas.openxmlformats.org/wordprocessingml/2006/main">
        <w:t xml:space="preserve">1. ঈশ্বরের ক্রোধ: অধার্মিকতার পরিণতি বোঝা</w:t>
      </w:r>
    </w:p>
    <w:p/>
    <w:p>
      <w:r xmlns:w="http://schemas.openxmlformats.org/wordprocessingml/2006/main">
        <w:t xml:space="preserve">2. ঈশ্বরের অবিচল ন্যায়বিচার: আমাদের জীবনে ন্যায়পরায়ণতা খোঁজা</w:t>
      </w:r>
    </w:p>
    <w:p/>
    <w:p>
      <w:r xmlns:w="http://schemas.openxmlformats.org/wordprocessingml/2006/main">
        <w:t xml:space="preserve">1. ইশাইয়া 40:10-11 - "দেখুন, প্রভু ঈশ্বর বলবান হস্তে আসবেন, এবং তাঁর বাহু তাঁর জন্য শাসন করবেন: দেখ, তাঁর পুরস্কার তাঁর সাথে এবং তাঁর কাজ তাঁর সামনে। মেষপালক: সে তার বাহু দিয়ে মেষশাবকদের জড়ো করবে এবং তাদের বুকে নিয়ে যাবে এবং যারা ছোটদের সাথে আছে তাদের আস্তে আস্তে নেতৃত্ব দেবে।"</w:t>
      </w:r>
    </w:p>
    <w:p/>
    <w:p>
      <w:r xmlns:w="http://schemas.openxmlformats.org/wordprocessingml/2006/main">
        <w:t xml:space="preserve">2. হিতোপদেশ 15:29 - "প্রভু দুষ্টদের থেকে দূরে থাকেন: কিন্তু তিনি ধার্মিকদের প্রার্থনা শোনেন।"</w:t>
      </w:r>
    </w:p>
    <w:p/>
    <w:p>
      <w:r xmlns:w="http://schemas.openxmlformats.org/wordprocessingml/2006/main">
        <w:t xml:space="preserve">Jeremiah 23:20 সদাপ্রভুর ক্রোধ ফিরবে না, যতক্ষণ না তিনি মৃত্যুদণ্ড না দেন এবং যতক্ষণ না তিনি তাঁর হৃদয়ের চিন্তাগুলি সম্পাদন করেন; শেষের দিনে তোমরা তা নিখুঁতভাবে বিবেচনা করবে।</w:t>
      </w:r>
    </w:p>
    <w:p/>
    <w:p>
      <w:r xmlns:w="http://schemas.openxmlformats.org/wordprocessingml/2006/main">
        <w:t xml:space="preserve">তাঁর ইচ্ছা পূর্ণ না হওয়া পর্যন্ত ঈশ্বরের ক্রোধ থামবে না।</w:t>
      </w:r>
    </w:p>
    <w:p/>
    <w:p>
      <w:r xmlns:w="http://schemas.openxmlformats.org/wordprocessingml/2006/main">
        <w:t xml:space="preserve">1. ঈশ্বরের নিখুঁত পরিকল্পনা: তাঁর প্রতিশ্রুতির শক্তি</w:t>
      </w:r>
    </w:p>
    <w:p/>
    <w:p>
      <w:r xmlns:w="http://schemas.openxmlformats.org/wordprocessingml/2006/main">
        <w:t xml:space="preserve">2. শেষ সময়: ঈশ্বরের হৃদয় বোঝা</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Jeremiah 23:21 আমি এই ভাববাদীদের পাঠাইনি, তবুও তারা দৌড়েছে: আমি তাদের সাথে কথা বলিনি, তবুও তারা ভাববাণী বলেছিল।</w:t>
      </w:r>
    </w:p>
    <w:p/>
    <w:p>
      <w:r xmlns:w="http://schemas.openxmlformats.org/wordprocessingml/2006/main">
        <w:t xml:space="preserve">ঈশ্বর নবীদের পাঠাননি বা তাদের সাথে কথা বলেননি, তবুও তারা ভবিষ্যদ্বাণী করছিল।</w:t>
      </w:r>
    </w:p>
    <w:p/>
    <w:p>
      <w:r xmlns:w="http://schemas.openxmlformats.org/wordprocessingml/2006/main">
        <w:t xml:space="preserve">1. ঈশ্বরের ইচ্ছা বনাম মানুষের ইচ্ছা: Jeremiah 23:21 এর উপর একটি অধ্যয়ন</w:t>
      </w:r>
    </w:p>
    <w:p/>
    <w:p>
      <w:r xmlns:w="http://schemas.openxmlformats.org/wordprocessingml/2006/main">
        <w:t xml:space="preserve">2. Jeremiah 23:21 এর অর্থ বোঝা: বাইবেলে নবীদের ভূমিকা</w:t>
      </w:r>
    </w:p>
    <w:p/>
    <w:p>
      <w:r xmlns:w="http://schemas.openxmlformats.org/wordprocessingml/2006/main">
        <w:t xml:space="preserve">1. Jeremiah 7:25-26 - "যেদিন থেকে তোমাদের পূর্বপুরুষরা মিশর দেশ থেকে বেরিয়ে এসেছিলেন সেদিন থেকে আজ পর্যন্ত আমি আমার সমস্ত দাস ভাববাদীদেরকে তোমাদের কাছে পাঠিয়েছি, প্রতিদিন ভোরে উঠে তাদের পাঠাচ্ছি: তবুও তারা শুনল৷ আমার দিকে নয়, তাদের কানও ঝুঁকছে না, কিন্তু তাদের ঘাড় শক্ত করেছে: তারা তাদের পিতৃপুরুষদের চেয়েও খারাপ করেছে।"</w:t>
      </w:r>
    </w:p>
    <w:p/>
    <w:p>
      <w:r xmlns:w="http://schemas.openxmlformats.org/wordprocessingml/2006/main">
        <w:t xml:space="preserve">2. ইশাইয়া 29:10-12 - "কারণ সদাপ্রভু তোমার উপর গভীর ঘুমের আত্মা ঢেলে দিয়েছেন, এবং তোমার চোখ বন্ধ করে দিয়েছেন: ভাববাদী এবং তোমার শাসকদের, দর্শকদের তিনি ঢেকে রেখেছেন। এবং সকলের দর্শন হয়ে গেছে আপনি একটি বইয়ের শব্দের মতো যা সিল করা আছে, যা লোকেরা একজন শিক্ষিতের কাছে পৌঁছে দেয়, এই বলে, এটি পড়ুন, আমি প্রার্থনা করি: এবং সে বলে, আমি পারি না; কারণ এটি সিল করা হয়েছে: এবং বইটি তার কাছে পৌঁছে দেওয়া হয় যা শেখা হয়নি, বলছে, এটা পড়, প্রার্থনা কর: এবং সে বলে, আমি শিখিনি।</w:t>
      </w:r>
    </w:p>
    <w:p/>
    <w:p>
      <w:r xmlns:w="http://schemas.openxmlformats.org/wordprocessingml/2006/main">
        <w:t xml:space="preserve">Jeremiah 23:22 কিন্তু তারা যদি আমার পরামর্শে দাঁড়াতেন এবং আমার লোকদের আমার কথা শোনাতে বাধ্য করতেন, তাহলে তাদের মন্দ পথ ও তাদের মন্দ কাজ থেকে তাদের ফিরিয়ে নেওয়া উচিত ছিল।</w:t>
      </w:r>
    </w:p>
    <w:p/>
    <w:p>
      <w:r xmlns:w="http://schemas.openxmlformats.org/wordprocessingml/2006/main">
        <w:t xml:space="preserve">ঈশ্বরের লোকেদের তাদের মন্দ কাজ থেকে দূরে সরে যাওয়ার জন্য তাঁর কথা শুনতে হবে।</w:t>
      </w:r>
    </w:p>
    <w:p/>
    <w:p>
      <w:r xmlns:w="http://schemas.openxmlformats.org/wordprocessingml/2006/main">
        <w:t xml:space="preserve">1. ঈশ্বরের বাক্য শোনার গুরুত্ব</w:t>
      </w:r>
    </w:p>
    <w:p/>
    <w:p>
      <w:r xmlns:w="http://schemas.openxmlformats.org/wordprocessingml/2006/main">
        <w:t xml:space="preserve">2. মন্দ থেকে দূরে সরে যাওয়া</w:t>
      </w:r>
    </w:p>
    <w:p/>
    <w:p>
      <w:r xmlns:w="http://schemas.openxmlformats.org/wordprocessingml/2006/main">
        <w:t xml:space="preserve">1. রোমান 10:17 - "সুতরাং বিশ্বাস শ্রবণ থেকে আসে, এবং খ্রীষ্টের বাক্য দ্বারা শ্রবণ।"</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Jeremiah 23:23 সদাপ্রভু বলেন, আমি কি হাতের কাছে ঈশ্বর, দূরের ঈশ্বর নই?</w:t>
      </w:r>
    </w:p>
    <w:p/>
    <w:p>
      <w:r xmlns:w="http://schemas.openxmlformats.org/wordprocessingml/2006/main">
        <w:t xml:space="preserve">ঈশ্বর তাঁর লোকদের কাছাকাছি এবং দূরে নয়।</w:t>
      </w:r>
    </w:p>
    <w:p/>
    <w:p>
      <w:r xmlns:w="http://schemas.openxmlformats.org/wordprocessingml/2006/main">
        <w:t xml:space="preserve">1. ঈশ্বরের নৈকট্যের শক্তি - Jeremiah 23:23</w:t>
      </w:r>
    </w:p>
    <w:p/>
    <w:p>
      <w:r xmlns:w="http://schemas.openxmlformats.org/wordprocessingml/2006/main">
        <w:t xml:space="preserve">2. আপনার জীবনে ঈশ্বরের উপস্থিতি অনুভব করা - Jeremiah 23:23</w:t>
      </w:r>
    </w:p>
    <w:p/>
    <w:p>
      <w:r xmlns:w="http://schemas.openxmlformats.org/wordprocessingml/2006/main">
        <w:t xml:space="preserve">1. গীতসংহিতা 139:7-10 - আপনার আত্মা থেকে আমি কোথায় যাব? বা তোমার উপস্থিতি থেকে আমি কোথায় পালাবো?</w:t>
      </w:r>
    </w:p>
    <w:p/>
    <w:p>
      <w:r xmlns:w="http://schemas.openxmlformats.org/wordprocessingml/2006/main">
        <w:t xml:space="preserve">2. Deuteronomy 4:7 - কেন এমন কোন মহান জাতি আছে যার এত কাছে একজন দেবতা আছে যেমন আমাদের প্রভু ঈশ্বর আমাদের কাছে, যখনই আমরা তাকে ডাকি?</w:t>
      </w:r>
    </w:p>
    <w:p/>
    <w:p>
      <w:r xmlns:w="http://schemas.openxmlformats.org/wordprocessingml/2006/main">
        <w:t xml:space="preserve">Jeremiah 23:24 কেউ কি গোপন জায়গায় নিজেকে লুকিয়ে রাখতে পারে যে আমি তাকে দেখতে পাব না? প্রভু বলেন. আমি কি স্বর্গ ও পৃথিবী পূর্ণ করব না? প্রভু বলেন.</w:t>
      </w:r>
    </w:p>
    <w:p/>
    <w:p>
      <w:r xmlns:w="http://schemas.openxmlformats.org/wordprocessingml/2006/main">
        <w:t xml:space="preserve">ঈশ্বর সব দেখেন এবং সর্বব্যাপী।</w:t>
      </w:r>
    </w:p>
    <w:p/>
    <w:p>
      <w:r xmlns:w="http://schemas.openxmlformats.org/wordprocessingml/2006/main">
        <w:t xml:space="preserve">1. ঈশ্বর সর্বত্র আছেন</w:t>
      </w:r>
    </w:p>
    <w:p/>
    <w:p>
      <w:r xmlns:w="http://schemas.openxmlformats.org/wordprocessingml/2006/main">
        <w:t xml:space="preserve">2. ঈশ্বরের কাছ থেকে কিছুই গোপন নেই</w:t>
      </w:r>
    </w:p>
    <w:p/>
    <w:p>
      <w:r xmlns:w="http://schemas.openxmlformats.org/wordprocessingml/2006/main">
        <w:t xml:space="preserve">1. গীতসংহিতা 139:7-12</w:t>
      </w:r>
    </w:p>
    <w:p/>
    <w:p>
      <w:r xmlns:w="http://schemas.openxmlformats.org/wordprocessingml/2006/main">
        <w:t xml:space="preserve">2. হিব্রু 4:13</w:t>
      </w:r>
    </w:p>
    <w:p/>
    <w:p>
      <w:r xmlns:w="http://schemas.openxmlformats.org/wordprocessingml/2006/main">
        <w:t xml:space="preserve">Jeremiah 23:25 আমি শুনেছি ভাববাদীরা যা বলেছে, আমার নামে ভবিষ্যদ্বাণী মিথ্যা বলে, আমি স্বপ্ন দেখেছি, আমি স্বপ্ন দেখেছি।</w:t>
      </w:r>
    </w:p>
    <w:p/>
    <w:p>
      <w:r xmlns:w="http://schemas.openxmlformats.org/wordprocessingml/2006/main">
        <w:t xml:space="preserve">ভাববাদী যিরমিয় মিথ্যা ভাববাদীদের নিন্দা করেন যারা ঈশ্বরের নামে ভবিষ্যদ্বাণীমূলক স্বপ্ন এবং দর্শন পাওয়ার দাবি করে।</w:t>
      </w:r>
    </w:p>
    <w:p/>
    <w:p>
      <w:r xmlns:w="http://schemas.openxmlformats.org/wordprocessingml/2006/main">
        <w:t xml:space="preserve">1. মিথ্যা নবীদের বিপদ</w:t>
      </w:r>
    </w:p>
    <w:p/>
    <w:p>
      <w:r xmlns:w="http://schemas.openxmlformats.org/wordprocessingml/2006/main">
        <w:t xml:space="preserve">2. ঈশ্বরের শব্দের বিশ্বস্ততা</w:t>
      </w:r>
    </w:p>
    <w:p/>
    <w:p>
      <w:r xmlns:w="http://schemas.openxmlformats.org/wordprocessingml/2006/main">
        <w:t xml:space="preserve">1. ম্যাথিউ 7:15-20 - মিথ্যা ভাববাদীদের থেকে সাবধান</w:t>
      </w:r>
    </w:p>
    <w:p/>
    <w:p>
      <w:r xmlns:w="http://schemas.openxmlformats.org/wordprocessingml/2006/main">
        <w:t xml:space="preserve">2. 2 টিমোথি 3:16-17 - সমস্ত শাস্ত্র ঈশ্বর-প্রশ্বাসযুক্ত এবং শিক্ষা, তিরস্কার, সংশোধন এবং ধার্মিকতার প্রশিক্ষণের জন্য দরকারী</w:t>
      </w:r>
    </w:p>
    <w:p/>
    <w:p>
      <w:r xmlns:w="http://schemas.openxmlformats.org/wordprocessingml/2006/main">
        <w:t xml:space="preserve">Jeremiah 23:26 মিথ্যা কথা বলার ভবিষ্যদ্বাণীদের অন্তরে এই কথা আর কতদিন থাকবে? হ্যাঁ, তারা নিজেদের অন্তরের ছলনার ভাববাদী;</w:t>
      </w:r>
    </w:p>
    <w:p/>
    <w:p>
      <w:r xmlns:w="http://schemas.openxmlformats.org/wordprocessingml/2006/main">
        <w:t xml:space="preserve">নবীরা তাদের অন্তর থেকে সত্যের পরিবর্তে মিথ্যা কথা বলছেন।</w:t>
      </w:r>
    </w:p>
    <w:p/>
    <w:p>
      <w:r xmlns:w="http://schemas.openxmlformats.org/wordprocessingml/2006/main">
        <w:t xml:space="preserve">1. আমাদের হৃদয় সত্য কথা বলা উচিত</w:t>
      </w:r>
    </w:p>
    <w:p/>
    <w:p>
      <w:r xmlns:w="http://schemas.openxmlformats.org/wordprocessingml/2006/main">
        <w:t xml:space="preserve">2. মিথ্যা চিরকাল স্থায়ী হয় না</w:t>
      </w:r>
    </w:p>
    <w:p/>
    <w:p>
      <w:r xmlns:w="http://schemas.openxmlformats.org/wordprocessingml/2006/main">
        <w:t xml:space="preserve">1. গীতসংহিতা 51:6 - দেখ, অন্তরের সত্তায় আপনি সত্যে আনন্দিত, এবং আপনি আমাকে গোপন অন্তরে জ্ঞান শেখান।</w:t>
      </w:r>
    </w:p>
    <w:p/>
    <w:p>
      <w:r xmlns:w="http://schemas.openxmlformats.org/wordprocessingml/2006/main">
        <w:t xml:space="preserve">2. হিতোপদেশ 12:19 - সত্যবাদী ঠোঁট চিরকাল স্থায়ী হয়, কিন্তু মিথ্যাবাদী জিহ্বা ক্ষণিকের জন্য।</w:t>
      </w:r>
    </w:p>
    <w:p/>
    <w:p>
      <w:r xmlns:w="http://schemas.openxmlformats.org/wordprocessingml/2006/main">
        <w:t xml:space="preserve">Jeremiah 23:27 যা মনে করে যে আমার লোকেরা তাদের স্বপ্নের দ্বারা আমার নাম ভুলে যাবে যা তারা প্রত্যেকে তার প্রতিবেশীকে বলে, যেমন তাদের পিতারা বালের জন্য আমার নাম ভুলে গেছে।</w:t>
      </w:r>
    </w:p>
    <w:p/>
    <w:p>
      <w:r xmlns:w="http://schemas.openxmlformats.org/wordprocessingml/2006/main">
        <w:t xml:space="preserve">ভন্ড নবীদের উপর ঈশ্বর ক্রুদ্ধ হন যারা তাঁর কথা বলার পরিবর্তে স্বপ্নের কথা বলে তাঁর লোকেদের তাঁর কাছ থেকে দূরে নিয়ে যাচ্ছে।</w:t>
      </w:r>
    </w:p>
    <w:p/>
    <w:p>
      <w:r xmlns:w="http://schemas.openxmlformats.org/wordprocessingml/2006/main">
        <w:t xml:space="preserve">1. "মিথ্যা নবীদের বিপদ: প্রতারণার ফাঁদ এড়ানো"</w:t>
      </w:r>
    </w:p>
    <w:p/>
    <w:p>
      <w:r xmlns:w="http://schemas.openxmlformats.org/wordprocessingml/2006/main">
        <w:t xml:space="preserve">2. "আনুগত্যের আশীর্বাদ: ঈশ্বরের নাম স্মরণ করা"</w:t>
      </w:r>
    </w:p>
    <w:p/>
    <w:p>
      <w:r xmlns:w="http://schemas.openxmlformats.org/wordprocessingml/2006/main">
        <w:t xml:space="preserve">1. ইফিসিয়ানস 4:14 - যাতে আমরা আর শিশু হতে পারি না, ঢেউয়ের দ্বারা এদিক ওদিক ছুঁড়ে ফেলা হয় এবং মতবাদের প্রতিটি বাতাসের দ্বারা, মানুষের ধূর্ততার দ্বারা, প্রতারণামূলক পরিকল্পনায় ধূর্ততার দ্বারা বাহিত হতে পারি।</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Jeremiah 23:28 যে ভাববাদী স্বপ্ন দেখে, সে স্বপ্নের কথা বলুক; আর যার আমার কথা আছে, সে আমার কথা বিশ্বস্তভাবে বলুক। গমের তুষ কি? প্রভু বলেন.</w:t>
      </w:r>
    </w:p>
    <w:p/>
    <w:p>
      <w:r xmlns:w="http://schemas.openxmlformats.org/wordprocessingml/2006/main">
        <w:t xml:space="preserve">ঈশ্বর তাঁর নবীদের স্মরণ করিয়ে দিচ্ছেন বিশ্বস্ততার সাথে তাঁর বাক্য ঘোষণা করার জন্য, কারণ এটি যেকোনো স্বপ্নের চেয়ে অনেক বড়।</w:t>
      </w:r>
    </w:p>
    <w:p/>
    <w:p>
      <w:r xmlns:w="http://schemas.openxmlformats.org/wordprocessingml/2006/main">
        <w:t xml:space="preserve">1. ঈশ্বরের শব্দের মূল্য: দৈনন্দিন জীবনের জন্য একটি নির্দেশিকা হিসাবে ঈশ্বরের বাক্যকে কীভাবে ব্যবহার করবেন</w:t>
      </w:r>
    </w:p>
    <w:p/>
    <w:p>
      <w:r xmlns:w="http://schemas.openxmlformats.org/wordprocessingml/2006/main">
        <w:t xml:space="preserve">2. বিশ্বস্ততার শক্তি: কেন ঈশ্বরের বাক্যে সত্য থাকা গুরুত্বপূর্ণ</w:t>
      </w:r>
    </w:p>
    <w:p/>
    <w:p>
      <w:r xmlns:w="http://schemas.openxmlformats.org/wordprocessingml/2006/main">
        <w:t xml:space="preserve">1. হিব্রুজ 4:12 - কারণ ঈশ্বরের বাক্য জীবন্ত এবং সক্রিয়, যেকোনো দুই ধারের তরবারির চেয়েও ধারালো।</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Jeremiah 23:29 আমার কথা কি আগুনের মত নয়? সদাপ্রভু বলেন; আর হাতুড়ির মত যা পাথরকে টুকরো টুকরো করে দেয়?</w:t>
      </w:r>
    </w:p>
    <w:p/>
    <w:p>
      <w:r xmlns:w="http://schemas.openxmlformats.org/wordprocessingml/2006/main">
        <w:t xml:space="preserve">সদাপ্রভুর বাক্য আগুন ও হাতুড়ির মত শক্তিশালী ও কার্যকর।</w:t>
      </w:r>
    </w:p>
    <w:p/>
    <w:p>
      <w:r xmlns:w="http://schemas.openxmlformats.org/wordprocessingml/2006/main">
        <w:t xml:space="preserve">1. প্রভুর শব্দের শক্তি</w:t>
      </w:r>
    </w:p>
    <w:p/>
    <w:p>
      <w:r xmlns:w="http://schemas.openxmlformats.org/wordprocessingml/2006/main">
        <w:t xml:space="preserve">2. পাপের দুর্গ ভাঙ্গা</w:t>
      </w:r>
    </w:p>
    <w:p/>
    <w:p>
      <w:r xmlns:w="http://schemas.openxmlformats.org/wordprocessingml/2006/main">
        <w:t xml:space="preserve">1. গীতসংহিতা 33:4-6 কারণ প্রভুর বাক্য সঠিক এবং সত্য; তিনি যা কিছু করেন তাতে তিনি বিশ্বস্ত। সদাপ্রভু ন্যায় ও ন্যায়পরায়ণতা ভালবাসেন; পৃথিবী তার অবিরাম প্রেমে পূর্ণ। সদাপ্রভুর বাক্য দ্বারা স্বর্গ নির্মিত হয়েছিল, তাঁর মুখের নিঃশ্বাসে তাদের তারাময় হোস্ট।</w:t>
      </w:r>
    </w:p>
    <w:p/>
    <w:p>
      <w:r xmlns:w="http://schemas.openxmlformats.org/wordprocessingml/2006/main">
        <w:t xml:space="preserve">2. হিব্রু 4:12-13 কারণ ঈশ্বরের বাক্য জীবন্ত এবং সক্রিয়। যেকোনো দ্বি-ধারী তরবারির চেয়েও তীক্ষ্ণ, এটি আত্মা ও আত্মা, জয়েন্ট এবং মজ্জাকে বিভক্ত করতেও প্রবেশ করে; এটি হৃদয়ের চিন্তাভাবনা এবং মনোভাব বিচার করে। সমস্ত সৃষ্টির কোন কিছুই ঈশ্বরের দৃষ্টি থেকে গোপন নয়। যাকে আমাদের হিসাব দিতে হবে তার চোখের সামনে সবকিছু উন্মোচিত ও উন্মুক্ত।</w:t>
      </w:r>
    </w:p>
    <w:p/>
    <w:p>
      <w:r xmlns:w="http://schemas.openxmlformats.org/wordprocessingml/2006/main">
        <w:t xml:space="preserve">Jeremiah 23:30 অতএব, দেখ, আমি সেই ভাববাদীদের বিরুদ্ধে, সদাপ্রভু বলছেন, যারা প্রত্যেকে তার প্রতিবেশীর কাছ থেকে আমার কথা চুরি করে।</w:t>
      </w:r>
    </w:p>
    <w:p/>
    <w:p>
      <w:r xmlns:w="http://schemas.openxmlformats.org/wordprocessingml/2006/main">
        <w:t xml:space="preserve">ঈশ্বর তাদের প্রতিবেশীদের কাছ থেকে শব্দ চুরি যারা নবীদের বিরুদ্ধে.</w:t>
      </w:r>
    </w:p>
    <w:p/>
    <w:p>
      <w:r xmlns:w="http://schemas.openxmlformats.org/wordprocessingml/2006/main">
        <w:t xml:space="preserve">1. ভন্ড নবীদের প্রতি ঈশ্বরের সতর্কবাণী</w:t>
      </w:r>
    </w:p>
    <w:p/>
    <w:p>
      <w:r xmlns:w="http://schemas.openxmlformats.org/wordprocessingml/2006/main">
        <w:t xml:space="preserve">2. আধ্যাত্মিক নেতৃত্বে অসততার বিপদ</w:t>
      </w:r>
    </w:p>
    <w:p/>
    <w:p>
      <w:r xmlns:w="http://schemas.openxmlformats.org/wordprocessingml/2006/main">
        <w:t xml:space="preserve">1. ইফিসিয়ানস 4:14-15 - "যে আমরা এখন থেকে আর শিশু নই, এদিক-ওদিক ছুঁড়ে ফেলেছি, এবং মতবাদের প্রতিটি বাতাসের সাথে, মানুষের চাতুরী, এবং ধূর্ত ধূর্ততার দ্বারা, যাতে তারা প্রতারণা করার জন্য অপেক্ষায় থাকে; "</w:t>
      </w:r>
    </w:p>
    <w:p/>
    <w:p>
      <w:r xmlns:w="http://schemas.openxmlformats.org/wordprocessingml/2006/main">
        <w:t xml:space="preserve">2. হিতোপদেশ 12:22 - "মিথ্যা ঠোঁট প্রভুর কাছে ঘৃণ্য: কিন্তু যারা সত্যিকারের ব্যবহার করে তারাই তাঁর আনন্দ।"</w:t>
      </w:r>
    </w:p>
    <w:p/>
    <w:p>
      <w:r xmlns:w="http://schemas.openxmlformats.org/wordprocessingml/2006/main">
        <w:t xml:space="preserve">Jeremiah 23:31 দেখ, আমি ভাববাদীদের বিরুদ্ধে, সদাপ্রভু বলছেন, যারা তাদের জিভ ব্যবহার করে এবং বলে, তিনি বলছেন।</w:t>
      </w:r>
    </w:p>
    <w:p/>
    <w:p>
      <w:r xmlns:w="http://schemas.openxmlformats.org/wordprocessingml/2006/main">
        <w:t xml:space="preserve">প্রভু ঘোষণা করেন যে তিনি নবীদের বিরুদ্ধে যারা তাদের নিজস্ব শব্দ ব্যবহার করেন এবং তাঁর পক্ষে কথা বলার দাবি করেন।</w:t>
      </w:r>
    </w:p>
    <w:p/>
    <w:p>
      <w:r xmlns:w="http://schemas.openxmlformats.org/wordprocessingml/2006/main">
        <w:t xml:space="preserve">1. মিথ্যা নবীদের বিপদ</w:t>
      </w:r>
    </w:p>
    <w:p/>
    <w:p>
      <w:r xmlns:w="http://schemas.openxmlformats.org/wordprocessingml/2006/main">
        <w:t xml:space="preserve">2. ঈশ্বরের কথা শোনার গুরুত্ব</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ম্যাথু 7:15-20 - মিথ্যা ভাববাদীদের থেকে সাবধান থাকুন যারা ভেড়ার পোশাক পরে আপনার কাছে আসে কিন্তু অন্তরে হিংস্র নেকড়ে।</w:t>
      </w:r>
    </w:p>
    <w:p/>
    <w:p>
      <w:r xmlns:w="http://schemas.openxmlformats.org/wordprocessingml/2006/main">
        <w:t xml:space="preserve">Jeremiah 23:32 দেখ, আমি তাদের বিরুদ্ধে যারা মিথ্যা স্বপ্নের ভবিষ্যদ্বাণী করে, সদাপ্রভু বলেন, এবং তাদের কথা বলে, এবং তাদের মিথ্যা ও তাদের হালকাতার দ্বারা আমার লোকদের ভুলিয়ে দেয়; তবুও আমি তাদের পাঠাইনি বা তাদের আদেশও করিনি, তাই তারা এই লোকদের কোন উপকার করতে পারবে না, প্রভু এই কথা বলেন।</w:t>
      </w:r>
    </w:p>
    <w:p/>
    <w:p>
      <w:r xmlns:w="http://schemas.openxmlformats.org/wordprocessingml/2006/main">
        <w:t xml:space="preserve">ঈশ্বর সেইসব ভাববাদীদের বিরুদ্ধে যারা মিথ্যা স্বপ্নের ভবিষ্যদ্বাণী করে এবং তার লোকেদেরকে তাদের মিথ্যা দিয়ে বিপথে নিয়ে যায়। এই সত্ত্বেও, ঈশ্বর এই নবীদের পাঠান বা আদেশ দেননি, তাই তারা তাঁর লোকেদের সাহায্য করবে না।</w:t>
      </w:r>
    </w:p>
    <w:p/>
    <w:p>
      <w:r xmlns:w="http://schemas.openxmlformats.org/wordprocessingml/2006/main">
        <w:t xml:space="preserve">1. "মিথ্যা নবীদের বিরুদ্ধে ঈশ্বরের সতর্কবাণী"</w:t>
      </w:r>
    </w:p>
    <w:p/>
    <w:p>
      <w:r xmlns:w="http://schemas.openxmlformats.org/wordprocessingml/2006/main">
        <w:t xml:space="preserve">2. "মিথ্যা নবী থাকা সত্ত্বেও তাঁর লোকেদের প্রতি ঈশ্বরের ভালবাসা"</w:t>
      </w:r>
    </w:p>
    <w:p/>
    <w:p>
      <w:r xmlns:w="http://schemas.openxmlformats.org/wordprocessingml/2006/main">
        <w:t xml:space="preserve">1. ইজেকিয়েল 13:2-10</w:t>
      </w:r>
    </w:p>
    <w:p/>
    <w:p>
      <w:r xmlns:w="http://schemas.openxmlformats.org/wordprocessingml/2006/main">
        <w:t xml:space="preserve">2. Jeremiah 14:14-15</w:t>
      </w:r>
    </w:p>
    <w:p/>
    <w:p>
      <w:r xmlns:w="http://schemas.openxmlformats.org/wordprocessingml/2006/main">
        <w:t xml:space="preserve">Jeremiah 23:33 আর যখন এই লোকে, কি ভাববাদী বা কোন যাজক তোমাকে জিজ্ঞাসা করবে, সদাপ্রভুর বোঝা কি? তখন তুমি তাদের বলবে, কী বোঝা? আমি তোমাকে পরিত্যাগ করব, প্রভু এই কথা বলেন।</w:t>
      </w:r>
    </w:p>
    <w:p/>
    <w:p>
      <w:r xmlns:w="http://schemas.openxmlformats.org/wordprocessingml/2006/main">
        <w:t xml:space="preserve">ঈশ্বর যিহূদার লোকেদের সতর্ক করেন যে যদি তারা জিজ্ঞাসা করে যে তার বোঝা কি, তিনি তাদের পরিত্যাগ করবেন।</w:t>
      </w:r>
    </w:p>
    <w:p/>
    <w:p>
      <w:r xmlns:w="http://schemas.openxmlformats.org/wordprocessingml/2006/main">
        <w:t xml:space="preserve">1. "আমাদের জীবনের জন্য ঈশ্বরের বোঝা"</w:t>
      </w:r>
    </w:p>
    <w:p/>
    <w:p>
      <w:r xmlns:w="http://schemas.openxmlformats.org/wordprocessingml/2006/main">
        <w:t xml:space="preserve">2. "যিহূদার লোকেদের প্রতি ঈশ্বরের সতর্কবাণী"</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Jeremiah 23:34 আর ভাববাদী, যাজক এবং লোকে যারা বলবে, সদাপ্রভুর বোঝা, আমি সেই লোকটিকে ও তার গৃহকে শাস্তি দেব।</w:t>
      </w:r>
    </w:p>
    <w:p/>
    <w:p>
      <w:r xmlns:w="http://schemas.openxmlformats.org/wordprocessingml/2006/main">
        <w:t xml:space="preserve">যে কেউ প্রভুর কথা বলছে কিন্তু তা নয় বলে দাবি করে প্রভু তাকে শাস্তি দেবেন৷</w:t>
      </w:r>
    </w:p>
    <w:p/>
    <w:p>
      <w:r xmlns:w="http://schemas.openxmlformats.org/wordprocessingml/2006/main">
        <w:t xml:space="preserve">1: ঈশ্বর তাদের সহ্য করবেন না যারা প্রভুর বাক্য বলার মিথ্যা দাবি করে।</w:t>
      </w:r>
    </w:p>
    <w:p/>
    <w:p>
      <w:r xmlns:w="http://schemas.openxmlformats.org/wordprocessingml/2006/main">
        <w:t xml:space="preserve">2: যারা ঈশ্বরের পক্ষে কথা বলার দাবি করে এবং তাদের কথাগুলি ধর্মগ্রন্থের সাথে সামঞ্জস্যপূর্ণ তা নিশ্চিত করা তাদের থেকে সতর্ক হওয়া গুরুত্বপূর্ণ।</w:t>
      </w:r>
    </w:p>
    <w:p/>
    <w:p>
      <w:r xmlns:w="http://schemas.openxmlformats.org/wordprocessingml/2006/main">
        <w:t xml:space="preserve">1: Deuteronomy 18:20-22 - কিন্তু যে ভাববাদী আমার নামে এমন একটি কথা বলবেন যা আমি তাকে বলতে আদেশ করিনি বা অন্য দেবতার নামে কথা বলে, সেই একই ভাববাদীর মৃত্যু হবে। আর আপনি যদি মনে মনে বলেন, প্রভু যে কথা বলেননি তা আমরা কি করে জানব? যখন একজন ভাববাদী প্রভুর নামে কথা বলেন, যদি সেই বাক্যটি সত্য না হয় বা সত্য না হয়, তবে এটি এমন একটি শব্দ যা প্রভু বলেন নি; নবী এটা অহংকার করে বলেছেন। তাকে ভয় পাওয়ার দরকার নেই।</w:t>
      </w:r>
    </w:p>
    <w:p/>
    <w:p>
      <w:r xmlns:w="http://schemas.openxmlformats.org/wordprocessingml/2006/main">
        <w:t xml:space="preserve">2:2 পিটার 1:20-21 - প্রথমত এটি জেনে রাখা যে, ধর্মগ্রন্থের কোন ভবিষ্যদ্বাণী কারো নিজস্ব ব্যাখ্যা থেকে আসে না। কারণ কোন ভবিষ্যদ্বাণী কখনও মানুষের ইচ্ছার দ্বারা উত্পাদিত হয় নি, কিন্তু মানুষ ঈশ্বরের কাছ থেকে কথা বলেছিল যখন তারা পবিত্র আত্মা দ্বারা বাহিত হয়েছিল।</w:t>
      </w:r>
    </w:p>
    <w:p/>
    <w:p>
      <w:r xmlns:w="http://schemas.openxmlformats.org/wordprocessingml/2006/main">
        <w:t xml:space="preserve">Jeremiah 23:35 তোমরা প্রত্যেকে তার প্রতিবেশীকে এবং প্রত্যেকে তার ভাইকে বলবে, সদাপ্রভু কি উত্তর দিয়েছেন? এবং প্রভু কি বলেছেন?</w:t>
      </w:r>
    </w:p>
    <w:p/>
    <w:p>
      <w:r xmlns:w="http://schemas.openxmlformats.org/wordprocessingml/2006/main">
        <w:t xml:space="preserve">ঈশ্বর আমাদের সাথে কথা বলেছেন এবং আমাদের উচিত তার উত্তরগুলি বুঝতে এবং শেয়ার করা।</w:t>
      </w:r>
    </w:p>
    <w:p/>
    <w:p>
      <w:r xmlns:w="http://schemas.openxmlformats.org/wordprocessingml/2006/main">
        <w:t xml:space="preserve">1. ঈশ্বরের শব্দ শোনার গুরুত্ব</w:t>
      </w:r>
    </w:p>
    <w:p/>
    <w:p>
      <w:r xmlns:w="http://schemas.openxmlformats.org/wordprocessingml/2006/main">
        <w:t xml:space="preserve">2. ঈশ্বরের উত্তরের সুসংবাদ ছড়িয়ে দেওয়া</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রোমানস 10:14-15 - "তাহলে যাকে তারা বিশ্বাস করেনি তাকে তারা কীভাবে ডাকবে? এবং যাঁর কথা তারা শোনেনি তাকে কীভাবে তারা বিশ্বাস করবে? এবং প্রচারক ছাড়া তারা কীভাবে শুনবে? এবং কীভাবে করবে? তারা প্রচার করে, তাদের পাঠানো ছাড়া?</w:t>
      </w:r>
    </w:p>
    <w:p/>
    <w:p>
      <w:r xmlns:w="http://schemas.openxmlformats.org/wordprocessingml/2006/main">
        <w:t xml:space="preserve">Jeremiah 23:36 আর সদাপ্রভুর বোঝার কথা আর উল্লেখ করবেন না, কারণ প্রত্যেকের কথাই তার বোঝা হবে; কেননা তোমরা জীবন্ত ঈশ্বর, আমাদের ঈশ্বর সর্বশক্তিমান প্রভুর বাক্যকে বিকৃত করেছ।</w:t>
      </w:r>
    </w:p>
    <w:p/>
    <w:p>
      <w:r xmlns:w="http://schemas.openxmlformats.org/wordprocessingml/2006/main">
        <w:t xml:space="preserve">ঈশ্বরের বাক্যকে গুরুত্ব সহকারে নিতে হবে এবং কোনোভাবেই বিকৃত করা যাবে না।</w:t>
      </w:r>
    </w:p>
    <w:p/>
    <w:p>
      <w:r xmlns:w="http://schemas.openxmlformats.org/wordprocessingml/2006/main">
        <w:t xml:space="preserve">1. ঈশ্বরের শব্দ আমাদের বোঝা - Jeremiah 23:36</w:t>
      </w:r>
    </w:p>
    <w:p/>
    <w:p>
      <w:r xmlns:w="http://schemas.openxmlformats.org/wordprocessingml/2006/main">
        <w:t xml:space="preserve">2. ঈশ্বরের বাক্যকে গুরুত্ব সহকারে নেওয়া - Jeremiah 23:36</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প্রভুর মুখ থেকে নির্গত প্রতিটি শব্দ দ্বারা মানুষ বাঁচে।</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Jeremiah 23:37 এইভাবে তুমি ভাববাদীকে বলবে, সদাপ্রভু তোমাকে কি উত্তর দিয়েছেন? এবং প্রভু কি বলেছেন?</w:t>
      </w:r>
    </w:p>
    <w:p/>
    <w:p>
      <w:r xmlns:w="http://schemas.openxmlformats.org/wordprocessingml/2006/main">
        <w:t xml:space="preserve">প্রভু তাঁর ভাববাদীদের ডাকছেন তিনি যা বলেছেন তা জিজ্ঞেস করার জন্য এবং নিজেদের জন্য উত্তর দিতে।</w:t>
      </w:r>
    </w:p>
    <w:p/>
    <w:p>
      <w:r xmlns:w="http://schemas.openxmlformats.org/wordprocessingml/2006/main">
        <w:t xml:space="preserve">1. প্রভু তাঁর লোকেদের ডাকছেন তাঁর শব্দ খোঁজার জন্য৷</w:t>
      </w:r>
    </w:p>
    <w:p/>
    <w:p>
      <w:r xmlns:w="http://schemas.openxmlformats.org/wordprocessingml/2006/main">
        <w:t xml:space="preserve">2. আনুগত্যে প্রভুর কণ্ঠে সাড়া দেওয়া</w:t>
      </w:r>
    </w:p>
    <w:p/>
    <w:p>
      <w:r xmlns:w="http://schemas.openxmlformats.org/wordprocessingml/2006/main">
        <w:t xml:space="preserve">1. Jeremiah 33:3 - আমাকে ডাকুন এবং আমি আপনাকে উত্তর দেব এবং আপনাকে মহান এবং গোপন বিষয়গুলি বলব যা আপনি জানেন না।</w:t>
      </w:r>
    </w:p>
    <w:p/>
    <w:p>
      <w:r xmlns:w="http://schemas.openxmlformats.org/wordprocessingml/2006/main">
        <w:t xml:space="preserve">2. ম্যাথু 7:7-11 -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 অথবা তোমাদের মধ্যে কে, যদি তার ছেলে তার কাছে রুটি চায়, তবে তাকে পাথর দেবে? নাকি মাছ চাইলে তাকে সাপ দেবে? যদি তোমরা মন্দ লোক, তোমাদের সন্তানদের ভালো জিনিস দিতে জান, তাহলে তোমাদের স্বর্গের পিতা, যারা তাঁর কাছে চাইবে তাদের কত ভালো জিনিস দেবেন!</w:t>
      </w:r>
    </w:p>
    <w:p/>
    <w:p>
      <w:r xmlns:w="http://schemas.openxmlformats.org/wordprocessingml/2006/main">
        <w:t xml:space="preserve">Jeremiah 23:38 কিন্তু যেহেতু তোমরা বলছ, সদাপ্রভুর বোঝা; তাই প্রভু এই কথা বলেন; কারণ তোমরা এই কথা বল, 'সদাপ্রভুর বোঝা, আর আমি তোমাদের কাছে এই বলে পাঠিয়েছি যে, তোমরা বলবে না, 'প্রভুর বোঝা;</w:t>
      </w:r>
    </w:p>
    <w:p/>
    <w:p>
      <w:r xmlns:w="http://schemas.openxmlformats.org/wordprocessingml/2006/main">
        <w:t xml:space="preserve">Jeremiah 23:38 মিথ্যা ভাববাদীদের নিন্দা করে যারা প্রভুর কাছ থেকে নয় এমন একটি বার্তা প্রচার করেছিল, দাবি করে যে তারা প্রভুর বোঝাকে মিথ্যাভাবে ঘোষণা না করে।</w:t>
      </w:r>
    </w:p>
    <w:p/>
    <w:p>
      <w:r xmlns:w="http://schemas.openxmlformats.org/wordprocessingml/2006/main">
        <w:t xml:space="preserve">1. মিথ্যাভাবে প্রভুর বোঝা ঘোষণা করবেন না।</w:t>
      </w:r>
    </w:p>
    <w:p/>
    <w:p>
      <w:r xmlns:w="http://schemas.openxmlformats.org/wordprocessingml/2006/main">
        <w:t xml:space="preserve">2. প্রভুর আদেশ পালন করুন এবং তাঁর শব্দে বিশ্বাস করুন।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ম্যাথিউ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w:t>
      </w:r>
    </w:p>
    <w:p/>
    <w:p>
      <w:r xmlns:w="http://schemas.openxmlformats.org/wordprocessingml/2006/main">
        <w:t xml:space="preserve">Jeremiah 23:39 অতএব, দেখ, আমি, এমনকি আমিও তোমাকে সম্পূর্ণরূপে ভুলে যাব, এবং আমি তোমাকে এবং আমি তোমাকে এবং তোমার পূর্বপুরুষদের যে শহর দিয়েছিলাম তা পরিত্যাগ করব এবং তোমাকে আমার সামনে থেকে তাড়িয়ে দেব।</w:t>
      </w:r>
    </w:p>
    <w:p/>
    <w:p>
      <w:r xmlns:w="http://schemas.openxmlformats.org/wordprocessingml/2006/main">
        <w:t xml:space="preserve">ঈশ্বর যিহূদার লোকদের ভুলে যাওয়ার এবং তাদের তাঁর উপস্থিতি থেকে বের করে দেওয়ার সিদ্ধান্ত নিয়েছেন।</w:t>
      </w:r>
    </w:p>
    <w:p/>
    <w:p>
      <w:r xmlns:w="http://schemas.openxmlformats.org/wordprocessingml/2006/main">
        <w:t xml:space="preserve">1. ঈশ্বরের স্মৃতি শক্তি</w:t>
      </w:r>
    </w:p>
    <w:p/>
    <w:p>
      <w:r xmlns:w="http://schemas.openxmlformats.org/wordprocessingml/2006/main">
        <w:t xml:space="preserve">2. পাপের অবিস্মরণীয় প্রকৃতি</w:t>
      </w:r>
    </w:p>
    <w:p/>
    <w:p>
      <w:r xmlns:w="http://schemas.openxmlformats.org/wordprocessingml/2006/main">
        <w:t xml:space="preserve">1. গীতসংহিতা 103:14 - কারণ তিনি জানেন কিভাবে আমরা গঠিত; তিনি মনে রাখবেন যে আমরা ধূলিকণা।</w:t>
      </w:r>
    </w:p>
    <w:p/>
    <w:p>
      <w:r xmlns:w="http://schemas.openxmlformats.org/wordprocessingml/2006/main">
        <w:t xml:space="preserve">2. ইশাইয়া 43:25 - আমি, এমনকি আমিই, যে আমার নিজের জন্য আপনার পাপ মুছে ফেলি; আর আমি তোমার পাপ মনে রাখব না।</w:t>
      </w:r>
    </w:p>
    <w:p/>
    <w:p>
      <w:r xmlns:w="http://schemas.openxmlformats.org/wordprocessingml/2006/main">
        <w:t xml:space="preserve">Jeremiah 23:40 এবং আমি তোমার উপর চিরকালের অপমান এবং চিরস্থায়ী অপমান আনব, যা ভুলব না।</w:t>
      </w:r>
    </w:p>
    <w:p/>
    <w:p>
      <w:r xmlns:w="http://schemas.openxmlformats.org/wordprocessingml/2006/main">
        <w:t xml:space="preserve">ঈশ্বর তাদের শাস্তি দেবেন যারা তাঁর অবাধ্য হয় এবং তাদের উপর লজ্জা ও তিরস্কার আনে।</w:t>
      </w:r>
    </w:p>
    <w:p/>
    <w:p>
      <w:r xmlns:w="http://schemas.openxmlformats.org/wordprocessingml/2006/main">
        <w:t xml:space="preserve">1. সত্য অনুতাপ: ঈশ্বরের চিরস্থায়ী তিরস্কার এড়িয়ে চলুন</w:t>
      </w:r>
    </w:p>
    <w:p/>
    <w:p>
      <w:r xmlns:w="http://schemas.openxmlformats.org/wordprocessingml/2006/main">
        <w:t xml:space="preserve">2. ঈশ্বরের ধার্মিকতা: অবাধ্যতার পরিণতি</w:t>
      </w:r>
    </w:p>
    <w:p/>
    <w:p>
      <w:r xmlns:w="http://schemas.openxmlformats.org/wordprocessingml/2006/main">
        <w:t xml:space="preserve">1. হিতোপদেশ 10:7 - "ধার্মিকদের স্মৃতি একটি আশীর্বাদ, কিন্তু দুষ্টদের নাম পচে যাবে।"</w:t>
      </w:r>
    </w:p>
    <w:p/>
    <w:p>
      <w:r xmlns:w="http://schemas.openxmlformats.org/wordprocessingml/2006/main">
        <w:t xml:space="preserve">2. Jeremiah 31:34 - "তারা আর তাদের প্রতিবেশীকে শিক্ষা দেবে না, বা একে অপরকে বলবে না, প্রভুকে জান, কারণ তারা সবাই আমাকে জানবে, তাদের মধ্যে ছোট থেকে বড় পর্যন্ত, প্রভু ঘোষণা করেন। কারণ আমি ক্ষমা করব। তাদের দুষ্টতা এবং তাদের পাপ আর স্মরণ করবে না।</w:t>
      </w:r>
    </w:p>
    <w:p/>
    <w:p/>
    <w:p>
      <w:r xmlns:w="http://schemas.openxmlformats.org/wordprocessingml/2006/main">
        <w:t xml:space="preserve">যিরমিয় অধ্যায় 24 ডুমুরের দুটি ঝুড়ির একটি দর্শন উপস্থাপন করে, যা যিহূদার লোকেদের প্রতীক। এটি ঈশ্বরের বিচার এবং করুণাকে চিত্রিত করে, যারা পুনরুদ্ধার অনুভব করবে এবং যারা ধ্বংসের মুখোমুখি হবে তাদের মধ্যে পার্থক্য করে।</w:t>
      </w:r>
    </w:p>
    <w:p/>
    <w:p>
      <w:r xmlns:w="http://schemas.openxmlformats.org/wordprocessingml/2006/main">
        <w:t xml:space="preserve">1ম অনুচ্ছেদ: একটি দর্শনে, যিরমিয় মন্দিরের সামনে ডুমুরের দুটি ঝুড়ি রাখা দেখেন (জেরিমিয়া 24:1-3)। একটি ঝুড়িতে ভাল ডুমুর রয়েছে, যা যিহূদা থেকে নির্বাসিতদের প্রতিনিধিত্ব করে যাদের ঈশ্বর ভাল বলে মনে করেন। অন্য ঝুড়িতে খারাপ বা পচা ডুমুর রয়েছে, যা জেরুজালেমে রেখে যাওয়া ব্যক্তিদের প্রতীক করে যারা দুষ্ট বলে মনে করা হয়।</w:t>
      </w:r>
    </w:p>
    <w:p/>
    <w:p>
      <w:r xmlns:w="http://schemas.openxmlformats.org/wordprocessingml/2006/main">
        <w:t xml:space="preserve">২য় অনুচ্ছেদ: ঈশ্বর যিরমিয়কে দর্শনের অর্থ ব্যাখ্যা করেন (জেরিমিয়া 24:4-7)। তিনি ঘোষণা করেন যে তিনি নির্বাসিতদের অনুকূলভাবে বিবেচনা করবেন এবং তাদের তাদের দেশে ফিরিয়ে আনবেন। তিনি প্রতিশ্রুতি দিয়েছেন যে তারা তাদের সমস্ত হৃদয় দিয়ে তাঁর কাছে ফিরে যাওয়ার সময় তাকে জানতে এবং তাদের ঈশ্বর হওয়ার জন্য একটি হৃদয় দেবে। যারা জেরুজালেমে অবশিষ্ট থাকবে, তারা বিপর্যয়ের মুখোমুখি হবে এবং বিভিন্ন জাতির মধ্যে ছড়িয়ে পড়বে।</w:t>
      </w:r>
    </w:p>
    <w:p/>
    <w:p>
      <w:r xmlns:w="http://schemas.openxmlformats.org/wordprocessingml/2006/main">
        <w:t xml:space="preserve">3য় অনুচ্ছেদ: যারা নির্বাসিত হয়েছে তাদের অনুসরণ করার জন্য ঈশ্বর তাঁর অভিপ্রায় প্রকাশ করেছেন (জেরিমিয়া 24:8-10)। তিনি তাদের ভালোর জন্য তাদের দেখবেন এবং তাদের বন্দীদশা থেকে ফিরিয়ে আনবেন। ইতিমধ্যে, তিনি জেরুজালেমে অবশিষ্ট থাকা দুষ্টদেরকে তলোয়ার, দুর্ভিক্ষ এবং মহামারী দিয়ে শাস্তি দেবেন যতক্ষণ না তারা ধ্বংস হয়ে যায়।</w:t>
      </w:r>
    </w:p>
    <w:p/>
    <w:p>
      <w:r xmlns:w="http://schemas.openxmlformats.org/wordprocessingml/2006/main">
        <w:t xml:space="preserve">সংক্ষেপে,</w:t>
      </w:r>
    </w:p>
    <w:p>
      <w:r xmlns:w="http://schemas.openxmlformats.org/wordprocessingml/2006/main">
        <w:t xml:space="preserve">যিরমিয়ের চব্বিশ অধ্যায় একটি দর্শন উপস্থাপন করে যেখানে ডুমুরের দুটি ঝুড়ি রয়েছে, যা যিহূদার মধ্যে বিভিন্ন গোষ্ঠীর প্রতিনিধিত্ব করে। ভাল ডুমুরগুলি যিহূদা থেকে নির্বাসিতদের প্রতীক করে যাদেরকে ঈশ্বর অনুগ্রহ করেন। তিনি তাদের ফিরিয়ে আনার প্রতিশ্রুতি দিয়েছেন, তাদের তাঁর সম্পর্কে জ্ঞান দেবেন এবং তাদের ঈশ্বর হবেন কারণ তারা আন্তরিকভাবে ফিরে আসবে। খারাপ বা পচা ডুমুরগুলো জেরুজালেমে অবশিষ্ট থাকা দুষ্টদের প্রতিনিধিত্ব করে। তারা বিপর্যয়ের মুখোমুখি হবে এবং বিভিন্ন জাতির মধ্যে ছড়িয়ে পড়বে। ঈশ্বর তাদের মঙ্গলের জন্য নির্বাসিতদের অনুসরণ করতে চান, যখন দুষ্ট অবশিষ্টাংশকে ধ্বংসের সাথে শাস্তি দেন। অধ্যায়টি জুদার মধ্যে বিভিন্ন গোষ্ঠীর প্রতি ঐশ্বরিক বিচার এবং করুণা উভয়ই হাইলাইট করে, কিছুর জন্য পুনরুদ্ধার এবং অন্যদের জন্য তাদের কর্মের উপর ভিত্তি করে পরিণতির উপর জোর দেয়।</w:t>
      </w:r>
    </w:p>
    <w:p/>
    <w:p>
      <w:r xmlns:w="http://schemas.openxmlformats.org/wordprocessingml/2006/main">
        <w:t xml:space="preserve">Jeremiah 24:1 সদাপ্রভু আমাকে দেখালেন, এবং দেখ, ব্যাবিলনের রাজা নবূখদ্রেৎসর যিহূদার রাজা যিহোয়াকীমের পুত্র যিকোনিয়াকে এবং যিহূদার শাসনকর্তাদের বন্দী করে নিয়ে যাওয়ার পরে, সদাপ্রভুর মন্দিরের সামনে দুটি ঝুড়ি ডুমুর রাখা ছিল। , ছুতোর ও কারিগরদের সাথে, জেরুজালেম থেকে, এবং তাদের ব্যাবিলনে নিয়ে এসেছিল।</w:t>
      </w:r>
    </w:p>
    <w:p/>
    <w:p>
      <w:r xmlns:w="http://schemas.openxmlformats.org/wordprocessingml/2006/main">
        <w:t xml:space="preserve">যিহূদার লোকেদের নির্বাসনে ঈশ্বরের সার্বভৌমত্ব স্পষ্ট।</w:t>
      </w:r>
    </w:p>
    <w:p/>
    <w:p>
      <w:r xmlns:w="http://schemas.openxmlformats.org/wordprocessingml/2006/main">
        <w:t xml:space="preserve">1: ঈশ্বর নিয়ন্ত্রণে আছেন, এমনকি সবচেয়ে কঠিন পরিস্থিতিতেও।</w:t>
      </w:r>
    </w:p>
    <w:p/>
    <w:p>
      <w:r xmlns:w="http://schemas.openxmlformats.org/wordprocessingml/2006/main">
        <w:t xml:space="preserve">2: ঈশ্বরের ভালবাসা আমাদের কষ্টের চেয়ে বড়।</w:t>
      </w:r>
    </w:p>
    <w:p/>
    <w:p>
      <w:r xmlns:w="http://schemas.openxmlformats.org/wordprocessingml/2006/main">
        <w:t xml:space="preserve">1: ইশাইয়া 43:1-3 "ভয় পেও না, কারণ আমি তোমাকে উদ্ধার করেছি; আমি তোমাকে নাম ধরে ডেকেছি; তুমি আমার। তুমি যখন জলের মধ্য দিয়ে যাবে, আমি তোমার সাথে থাকব; এবং যখন তুমি নদীগুলির মধ্য দিয়ে যাবে, তারা তোমাকে ঝাড়ু দেবে না। তুমি যখন আগুনের মধ্য দিয়ে হেঁটে যাবে, তখন তুমি পুড়বে না, আগুন তোমাকে পুড়িয়ে ফেলবে না, কারণ আমিই প্রভু, তোমার ঈশ্বর।"</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Jeremiah 24:2 একটা ঝুড়িতে খুব ভালো ডুমুর ছিল, যেমনটা প্রথম পাকা ডুমুর ছিল; আর অন্য ঝুড়িতে খুব দুষ্টু ডুমুর ছিল, যেগুলো খাওয়া যেত না, সেগুলো খুবই খারাপ।</w:t>
      </w:r>
    </w:p>
    <w:p/>
    <w:p>
      <w:r xmlns:w="http://schemas.openxmlformats.org/wordprocessingml/2006/main">
        <w:t xml:space="preserve">Jeremiah 24:2 ডুমুরের দুটি ঝুড়ি বর্ণনা করে, একটি ভালো ডুমুর যা পাকা ছিল এবং অন্যটি খারাপ ডুমুর যা অখাদ্য ছিল।</w:t>
      </w:r>
    </w:p>
    <w:p/>
    <w:p>
      <w:r xmlns:w="http://schemas.openxmlformats.org/wordprocessingml/2006/main">
        <w:t xml:space="preserve">1. জীবনে বিচক্ষণতার গুরুত্ব এবং খারাপ সিদ্ধান্তের পরিণতি</w:t>
      </w:r>
    </w:p>
    <w:p/>
    <w:p>
      <w:r xmlns:w="http://schemas.openxmlformats.org/wordprocessingml/2006/main">
        <w:t xml:space="preserve">2. ঈশ্বরের রাজ্যের জন্য ভাল ফল এবং জন্মদান ফল গুরুত্ব</w:t>
      </w:r>
    </w:p>
    <w:p/>
    <w:p>
      <w:r xmlns:w="http://schemas.openxmlformats.org/wordprocessingml/2006/main">
        <w:t xml:space="preserve">1. ম্যাথু 7:15-20 (মিথ্যা ভাববাদীদের থেকে সাবধান)</w:t>
      </w:r>
    </w:p>
    <w:p/>
    <w:p>
      <w:r xmlns:w="http://schemas.openxmlformats.org/wordprocessingml/2006/main">
        <w:t xml:space="preserve">2. গালাতীয় 5:22-23 (আত্মার ফল)</w:t>
      </w:r>
    </w:p>
    <w:p/>
    <w:p>
      <w:r xmlns:w="http://schemas.openxmlformats.org/wordprocessingml/2006/main">
        <w:t xml:space="preserve">Jeremiah 24:3 তখন সদাপ্রভু আমাকে বললেন, হে যিরমিয়, তুমি কি দেখছ? আমি বললাম, ডুমুর; ভাল ডুমুর, খুব ভাল; এবং মন্দ, খুব খারাপ, যা খাওয়া যায় না, তারা খুব খারাপ।</w:t>
      </w:r>
    </w:p>
    <w:p/>
    <w:p>
      <w:r xmlns:w="http://schemas.openxmlformats.org/wordprocessingml/2006/main">
        <w:t xml:space="preserve">ঈশ্বর যিরমিয়কে দুটি ভিন্ন ধরনের ডুমুর পরীক্ষা করতে এবং তাদের পার্থক্য ব্যাখ্যা করতে বলেছিলেন।</w:t>
      </w:r>
    </w:p>
    <w:p/>
    <w:p>
      <w:r xmlns:w="http://schemas.openxmlformats.org/wordprocessingml/2006/main">
        <w:t xml:space="preserve">1. আমাদের জীবনে ভাল এবং মন্দের বৈসাদৃশ্য</w:t>
      </w:r>
    </w:p>
    <w:p/>
    <w:p>
      <w:r xmlns:w="http://schemas.openxmlformats.org/wordprocessingml/2006/main">
        <w:t xml:space="preserve">2. কোনটি ভাল এবং কোনটি মন্দ তা নির্ধারণ করতে আমাদের পছন্দগুলি পরীক্ষা করা৷</w:t>
      </w:r>
    </w:p>
    <w:p/>
    <w:p>
      <w:r xmlns:w="http://schemas.openxmlformats.org/wordprocessingml/2006/main">
        <w:t xml:space="preserve">1. ম্যাথু 7:18-20 - একটি ভাল গাছ মন্দ ফল দিতে পারে না, একটি কলুষিত গাছও ভাল ফল দিতে পারে না।</w:t>
      </w:r>
    </w:p>
    <w:p/>
    <w:p>
      <w:r xmlns:w="http://schemas.openxmlformats.org/wordprocessingml/2006/main">
        <w:t xml:space="preserve">2. হিতোপদেশ 14:12 - এমন একটি পথ আছে যা একজন মানুষের কাছে সঠিক বলে মনে হয়, কিন্তু তার শেষটি হল মৃত্যুর পথ।</w:t>
      </w:r>
    </w:p>
    <w:p/>
    <w:p>
      <w:r xmlns:w="http://schemas.openxmlformats.org/wordprocessingml/2006/main">
        <w:t xml:space="preserve">Jeremiah 24:4 আবার সদাপ্রভুর বাক্য আমার কাছে এলো,</w:t>
      </w:r>
    </w:p>
    <w:p/>
    <w:p>
      <w:r xmlns:w="http://schemas.openxmlformats.org/wordprocessingml/2006/main">
        <w:t xml:space="preserve">5 ইস্রায়েলের ঈশ্বর সদাপ্রভু এই কথা বলেন; এই ভাল ডুমুরের মতই, আমি তাদের স্বীকার করব যারা যিহূদার বন্দী হয়ে চলে গেছে, যাদেরকে আমি তাদের ভালোর জন্য এই স্থান থেকে ক্যালদীয়দের দেশে পাঠিয়েছি।</w:t>
      </w:r>
    </w:p>
    <w:p/>
    <w:p>
      <w:r xmlns:w="http://schemas.openxmlformats.org/wordprocessingml/2006/main">
        <w:t xml:space="preserve">প্রভু যিরমিয়ের সাথে কথা বলেছেন, তাকে বলেছেন যে তিনি তাদের স্বীকার করবেন যারা যিহূদা থেকে বন্দী হয়ে ক্যালদীয়দের দেশে পাঠানো হয়েছে, ভাল ডুমুর হিসাবে।</w:t>
      </w:r>
    </w:p>
    <w:p/>
    <w:p>
      <w:r xmlns:w="http://schemas.openxmlformats.org/wordprocessingml/2006/main">
        <w:t xml:space="preserve">1. তাঁর লোকেদের জন্য ঈশ্বরের সমবেদনা - তাঁর লোকেদের জন্য প্রভুর করুণা এবং যত্নের অন্বেষণ করা এবং এটি কীভাবে Jeremiah 24:4-5 এ স্পষ্ট।</w:t>
      </w:r>
    </w:p>
    <w:p/>
    <w:p>
      <w:r xmlns:w="http://schemas.openxmlformats.org/wordprocessingml/2006/main">
        <w:t xml:space="preserve">2. ঈশ্বরের বিশ্বস্ততা - কীভাবে ঈশ্বর তাঁর প্রতিশ্রুতিগুলির প্রতি বিশ্বস্ত থাকেন তা অন্বেষণ করা এবং কীভাবে এটি Jeremiah 24:4-5 এ স্পষ্ট।</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Jeremiah 24:5 ইস্রায়েলের ঈশ্বর সদাপ্রভু এই কথা কহেন; এই ভাল ডুমুরের মতই, আমি তাদের স্বীকার করব যারা যিহূদার বন্দী হয়ে চলে গেছে, যাদেরকে আমি তাদের ভালোর জন্য এই স্থান থেকে ক্যালদীয়দের দেশে পাঠিয়েছি।</w:t>
      </w:r>
    </w:p>
    <w:p/>
    <w:p>
      <w:r xmlns:w="http://schemas.openxmlformats.org/wordprocessingml/2006/main">
        <w:t xml:space="preserve">ঈশ্বর তাদের নিজেদের ভালোর জন্য ক্যালদীয়দের দেশে বন্দী করা হয়েছিল যারা যিহূদার তাদের আশীর্বাদ করার প্রতিশ্রুতি দিয়েছিলেন।</w:t>
      </w:r>
    </w:p>
    <w:p/>
    <w:p>
      <w:r xmlns:w="http://schemas.openxmlformats.org/wordprocessingml/2006/main">
        <w:t xml:space="preserve">1. যিহূদার বন্দীদের জন্য ঈশ্বরের আশীর্বাদের প্রতিশ্রুতি</w:t>
      </w:r>
    </w:p>
    <w:p/>
    <w:p>
      <w:r xmlns:w="http://schemas.openxmlformats.org/wordprocessingml/2006/main">
        <w:t xml:space="preserve">2. কিভাবে ঈশ্বর অপ্রত্যাশিত উপায়ে ভাল প্রদান করেন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61:3 - সিয়োনে যারা শোক করছে তাদের ছাইয়ের পরিবর্তে একটি সুন্দর শিরোনাম দেওয়ার জন্য, শোকের পরিবর্তে আনন্দের তেল, ক্ষীণ আত্মার পরিবর্তে প্রশংসার পোশাক দেওয়ার জন্য; যাতে তাদের বলা হয় ধার্মিকতার ওকস, প্রভুর রোপণ, যাতে তিনি মহিমান্বিত হন৷</w:t>
      </w:r>
    </w:p>
    <w:p/>
    <w:p>
      <w:r xmlns:w="http://schemas.openxmlformats.org/wordprocessingml/2006/main">
        <w:t xml:space="preserve">Jeremiah 24:6 কারণ আমি তাদের মঙ্গলের জন্য আমার দৃষ্টি রাখব, এবং আমি তাদের এই দেশে ফিরিয়ে আনব; এবং আমি তাদের নির্মাণ করব, তাদের টেনে তুলব না; আমি তাদের রোপণ করব, উপড়ে ফেলব না।</w:t>
      </w:r>
    </w:p>
    <w:p/>
    <w:p>
      <w:r xmlns:w="http://schemas.openxmlformats.org/wordprocessingml/2006/main">
        <w:t xml:space="preserve">ঈশ্বর তাঁর লোকেদের ভালবাসা এবং যত্ন সহকারে দেখবেন, তাদের তাদের স্বদেশে ফিরিয়ে দেবেন এবং বিপদ থেকে রক্ষা করবেন।</w:t>
      </w:r>
    </w:p>
    <w:p/>
    <w:p>
      <w:r xmlns:w="http://schemas.openxmlformats.org/wordprocessingml/2006/main">
        <w:t xml:space="preserve">1: ঈশ্বরের ভালবাসা এবং তার লোকেদের জন্য যত্ন</w:t>
      </w:r>
    </w:p>
    <w:p/>
    <w:p>
      <w:r xmlns:w="http://schemas.openxmlformats.org/wordprocessingml/2006/main">
        <w:t xml:space="preserve">2: ঈশ্বরের সুরক্ষা এবং তার লোকেদের পুনরুদ্ধার</w:t>
      </w:r>
    </w:p>
    <w:p/>
    <w:p>
      <w:r xmlns:w="http://schemas.openxmlformats.org/wordprocessingml/2006/main">
        <w:t xml:space="preserve">1: Deuteronomy 7:8 - "প্রভু আপনার প্রতি তার ভালবাসা স্থাপন করেননি, বা আপনাকে বেছে নেননি, কারণ আপনি যেকোন লোকের চেয়ে সংখ্যায় বেশি ছিলেন; কারণ আপনি সমস্ত লোকের মধ্যে সবচেয়ে কম ছিলেন:"</w:t>
      </w:r>
    </w:p>
    <w:p/>
    <w:p>
      <w:r xmlns:w="http://schemas.openxmlformats.org/wordprocessingml/2006/main">
        <w:t xml:space="preserve">2: গীতসংহিতা 27:10 - "যখন আমার বাবা এবং আমার মা আমাকে ত্যাগ করবেন, তখন প্রভু আমাকে তুলে নেবেন।"</w:t>
      </w:r>
    </w:p>
    <w:p/>
    <w:p>
      <w:r xmlns:w="http://schemas.openxmlformats.org/wordprocessingml/2006/main">
        <w:t xml:space="preserve">Jeremiah 24:7 এবং আমি তাদের আমাকে জানার জন্য একটি হৃদয় দেব যে আমিই প্রভু; এবং তারা আমার লোক হবে এবং আমি তাদের ঈশ্বর হব, কারণ তারা তাদের সমস্ত হৃদয় দিয়ে আমার কাছে ফিরে আসবে।</w:t>
      </w:r>
    </w:p>
    <w:p/>
    <w:p>
      <w:r xmlns:w="http://schemas.openxmlformats.org/wordprocessingml/2006/main">
        <w:t xml:space="preserve">ঈশ্বর তাঁর লোকেদের বোঝার হৃদয় দেওয়ার প্রতিশ্রুতি দিয়েছেন এবং যখন তারা তাদের সমস্ত হৃদয় দিয়ে তাঁর কাছে ফিরে আসবে তখন তাদের নিজের হিসাবে গ্রহণ করবেন।</w:t>
      </w:r>
    </w:p>
    <w:p/>
    <w:p>
      <w:r xmlns:w="http://schemas.openxmlformats.org/wordprocessingml/2006/main">
        <w:t xml:space="preserve">1. ঈশ্বরের নিঃশর্ত ভালবাসা - কিভাবে ঈশ্বরের ভালবাসা আমাদের দোষগুলি অতিক্রম করে৷</w:t>
      </w:r>
    </w:p>
    <w:p/>
    <w:p>
      <w:r xmlns:w="http://schemas.openxmlformats.org/wordprocessingml/2006/main">
        <w:t xml:space="preserve">2. অনুতাপের শক্তি - সম্পূর্ণ হৃদয় দিয়ে ঈশ্বরের কাছে ফিরে আসা</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জোয়েল 2:12-13 - "এখনও," প্রভু ঘোষণা করেন, "তোমার সমস্ত হৃদয়ে, উপবাস, কান্না ও শোক সহকারে আমার কাছে ফিরে যাও।" আপনার হৃদয় ছিঁড়ে দিন এবং আপনার পোশাক নয়। তোমাদের ঈশ্বর সদাপ্রভুর কাছে ফিরে যাও, কারণ তিনি করুণাময় ও করুণাময়, ক্রোধে ধীর এবং প্রেমে ভরপুর।</w:t>
      </w:r>
    </w:p>
    <w:p/>
    <w:p>
      <w:r xmlns:w="http://schemas.openxmlformats.org/wordprocessingml/2006/main">
        <w:t xml:space="preserve">Jeremiah 24:8 এবং মন্দ ডুমুর যেমন খাওয়া যায় না, সেগুলিও মন্দ; সদাপ্রভু নিশ্চয়ই এই কথা কহেন, আমি যিহূদার রাজা সিদিকিয়কে, তাহার শাসনকর্তাদের এবং এই দেশে অবশিষ্ট যিরূশালেমের অবশিষ্টাংশ ও মিশর দেশে বাস করিতে পারিব।</w:t>
      </w:r>
    </w:p>
    <w:p/>
    <w:p>
      <w:r xmlns:w="http://schemas.openxmlformats.org/wordprocessingml/2006/main">
        <w:t xml:space="preserve">ঈশ্বর যিহূদার নেতাদের এবং যারা দেশে এবং মিশরে তাদের পাপের জন্য রয়ে গেছেন তাদের শাস্তি দেওয়ার প্রতিশ্রুতি দিয়েছেন।</w:t>
      </w:r>
    </w:p>
    <w:p/>
    <w:p>
      <w:r xmlns:w="http://schemas.openxmlformats.org/wordprocessingml/2006/main">
        <w:t xml:space="preserve">1. অবাধ্যতার ফল: যিরমিয় 24:8 এর উপর একটি অধ্যয়ন</w:t>
      </w:r>
    </w:p>
    <w:p/>
    <w:p>
      <w:r xmlns:w="http://schemas.openxmlformats.org/wordprocessingml/2006/main">
        <w:t xml:space="preserve">2. পাপের পরিণতি: সিদেকিয়ের জীবন থেকে শিক্ষা নেওয়া</w:t>
      </w:r>
    </w:p>
    <w:p/>
    <w:p>
      <w:r xmlns:w="http://schemas.openxmlformats.org/wordprocessingml/2006/main">
        <w:t xml:space="preserve">1. দ্বিতীয় বিবরণ 28:15-20 - অবাধ্যতার পরিণতি সম্পর্কে ইসরাইলকে ঈশ্বরের সতর্কবাণী</w:t>
      </w:r>
    </w:p>
    <w:p/>
    <w:p>
      <w:r xmlns:w="http://schemas.openxmlformats.org/wordprocessingml/2006/main">
        <w:t xml:space="preserve">2. ইশাইয়া 5:1-7 - দ্রাক্ষাক্ষেত্রের ঈশ্বরের দৃষ্টান্ত দেখায় যে তিনি কীভাবে তাঁর লোকেরা তাঁর প্রতি সাড়া দেবে বলে আশা করেন৷</w:t>
      </w:r>
    </w:p>
    <w:p/>
    <w:p>
      <w:r xmlns:w="http://schemas.openxmlformats.org/wordprocessingml/2006/main">
        <w:t xml:space="preserve">Jeremiah 24:9 এবং আমি তাদেরকে পৃথিবীর সমস্ত রাজ্যে তাদের আঘাতের জন্য, তিরস্কার ও প্রবাদ, উপহাস ও অভিশাপের জন্য, যে সমস্ত জায়গায় আমি তাদের তাড়িয়ে দেব সেখানে তুলে দেব।</w:t>
      </w:r>
    </w:p>
    <w:p/>
    <w:p>
      <w:r xmlns:w="http://schemas.openxmlformats.org/wordprocessingml/2006/main">
        <w:t xml:space="preserve">ঈশ্বর দুষ্টদের তাদের অন্যায়ের জন্য শাস্তি দেন।</w:t>
      </w:r>
    </w:p>
    <w:p/>
    <w:p>
      <w:r xmlns:w="http://schemas.openxmlformats.org/wordprocessingml/2006/main">
        <w:t xml:space="preserve">1: আমাদের সৎ জীবন যাপনের চেষ্টা করা উচিত এবং ন্যায়পরায়ণতা পুরস্কৃত হবে।</w:t>
      </w:r>
    </w:p>
    <w:p/>
    <w:p>
      <w:r xmlns:w="http://schemas.openxmlformats.org/wordprocessingml/2006/main">
        <w:t xml:space="preserve">2: আমাদের ঈশ্বরের অনুগ্রহকে মঞ্জুর করা এবং ঈশ্বরের আইন মেনে চলা উচিত নয়।</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Jeremiah 24:10 এবং আমি তাদের মধ্যে তলোয়ার, দুর্ভিক্ষ ও মহামারী পাঠাব, যতক্ষণ না তারা তাদের ও তাদের পূর্বপুরুষদের দিয়েছিলাম সেই দেশ থেকে তারা ধ্বংস হয়ে যাবে।</w:t>
      </w:r>
    </w:p>
    <w:p/>
    <w:p>
      <w:r xmlns:w="http://schemas.openxmlformats.org/wordprocessingml/2006/main">
        <w:t xml:space="preserve">ঈশ্বর তাঁর লোকেদেরকে তলোয়ার, দুর্ভিক্ষ এবং মহামারী দিয়ে শাস্তি দেবেন যতক্ষণ না তারা তাদের দেওয়া দেশ থেকে ধ্বংস হয়ে যায়।</w:t>
      </w:r>
    </w:p>
    <w:p/>
    <w:p>
      <w:r xmlns:w="http://schemas.openxmlformats.org/wordprocessingml/2006/main">
        <w:t xml:space="preserve">1. ঈশ্বর ন্যায়পরায়ণ এবং ধার্মিক: যিরমিয় 24:10 এর উপর একটি অধ্যয়ন</w:t>
      </w:r>
    </w:p>
    <w:p/>
    <w:p>
      <w:r xmlns:w="http://schemas.openxmlformats.org/wordprocessingml/2006/main">
        <w:t xml:space="preserve">2. অবাধ্যতার পরিণতি: Jeremiah 24:10 এর দিকে এক নজর</w:t>
      </w:r>
    </w:p>
    <w:p/>
    <w:p>
      <w:r xmlns:w="http://schemas.openxmlformats.org/wordprocessingml/2006/main">
        <w:t xml:space="preserve">1. Exodus 20:5 - তুমি তাদের কাছে মাথা নত করবে না বা তাদের সেবা করবে না, কারণ আমি প্রভু, তোমার ঈশ্বর একজন ঈর্ষান্বিত ঈশ্বর, যারা আমাকে ঘৃণা করে তাদের তৃতীয় এবং চতুর্থ প্রজন্মের সন্তানদের উপর পিতাদের অন্যায়ের প্রতি নিবেদন করছি। ,</w:t>
      </w:r>
    </w:p>
    <w:p/>
    <w:p>
      <w:r xmlns:w="http://schemas.openxmlformats.org/wordprocessingml/2006/main">
        <w:t xml:space="preserve">2. Deuteronomy 28:15-68 - কিন্তু যদি তুমি তোমার ঈশ্বর সদাপ্রভুর রব না মানে বা তার সমস্ত আদেশ ও বিধি পালনে সতর্ক না হও, যা আমি আজ তোমাকে দিচ্ছি, তাহলে এই সমস্ত অভিশাপ তোমার উপর এসে পড়বে এবং তোমাকে অতিক্রম করবে। .</w:t>
      </w:r>
    </w:p>
    <w:p/>
    <w:p/>
    <w:p>
      <w:r xmlns:w="http://schemas.openxmlformats.org/wordprocessingml/2006/main">
        <w:t xml:space="preserve">Jeremiah অধ্যায় 25 তাদের ক্রমাগত অবাধ্যতা এবং মূর্তিপূজার কারণে যিহূদা এবং আশেপাশের জাতিগুলির জন্য ব্যাবিলনীয় বন্দিত্বের সত্তর বছরের সময়কালের ভবিষ্যদ্বাণী বর্ণনা করে।</w:t>
      </w:r>
    </w:p>
    <w:p/>
    <w:p>
      <w:r xmlns:w="http://schemas.openxmlformats.org/wordprocessingml/2006/main">
        <w:t xml:space="preserve">1ম অনুচ্ছেদ: অধ্যায়টি একটি নির্দিষ্ট তারিখ দিয়ে শুরু হয়, যিহোয়াকিমের রাজত্বের চতুর্থ বছর (জেরিমিয়া 25:1-3)। যিরমিয় লোকেদের কাছে ঈশ্বরের বাক্য ঘোষণা করে, তাদের সতর্ক করে যে যদি তারা না শোনে এবং তাদের মন্দ পথ থেকে সরে না আসে, জেরুজালেম এবং জুডা ধ্বংস হয়ে যাবে।</w:t>
      </w:r>
    </w:p>
    <w:p/>
    <w:p>
      <w:r xmlns:w="http://schemas.openxmlformats.org/wordprocessingml/2006/main">
        <w:t xml:space="preserve">২য় অনুচ্ছেদ: যিরমিয় বর্ণনা করেছেন কিভাবে তিনি তেইশ বছর ধরে যিহূদার বিরুদ্ধে ভবিষ্যদ্বাণী করছেন (জেরিমিয়া 25:4-7)। তিনি তাদের মনে করিয়ে দেন যে তারা শোনেনি বা অনুতপ্ত হয়নি, যার ফলে ঈশ্বরের ক্রোধ হয়েছে। অতএব, তিনি নেবুচাদনেজার এবং তার সৈন্যবাহিনীকে তাদের জয় ও নির্বাসনে পাঠাবেন।</w:t>
      </w:r>
    </w:p>
    <w:p/>
    <w:p>
      <w:r xmlns:w="http://schemas.openxmlformats.org/wordprocessingml/2006/main">
        <w:t xml:space="preserve">3য় অনুচ্ছেদ: Jeremiah বিভিন্ন জাতির বিরুদ্ধে বিচারের বার্তা প্রদান করেন (জেরিমিয়া 25:8-14)। তিনি ঘোষণা করেন যে ঈশ্বর ব্যাবিলনকে এই জাতির বিরুদ্ধে শাস্তির যন্ত্র হিসেবে ব্যবহার করবেন। তারা সত্তর বছর ব্যাবিলনের সেবা করবে যতক্ষণ না ব্যাবিলন নিজেই বিচারের মুখোমুখি হয়।</w:t>
      </w:r>
    </w:p>
    <w:p/>
    <w:p>
      <w:r xmlns:w="http://schemas.openxmlformats.org/wordprocessingml/2006/main">
        <w:t xml:space="preserve">4র্থ অনুচ্ছেদ: যিরমিয় ঈশ্বরের ক্রোধের পেয়ালা সম্পর্কে ভবিষ্যদ্বাণী করেছেন (জেরিমিয়া 25:15-29)। তিনি প্রতীকীভাবে ঈশ্বরের বিচারের প্রতিনিধিত্বকারী ওয়াইন ভরা একটি পেয়ালা উপস্থাপন করেন। জাতিগুলিকে অবশ্যই এই পানপাত্র থেকে পান করতে হবে, তাদের দুষ্টতার কারণে ধ্বংস ও বিশৃঙ্খলার সম্মুখীন হচ্ছে।</w:t>
      </w:r>
    </w:p>
    <w:p/>
    <w:p>
      <w:r xmlns:w="http://schemas.openxmlformats.org/wordprocessingml/2006/main">
        <w:t xml:space="preserve">5ম অনুচ্ছেদ: অধ্যায়টি ব্যাবিলন সম্পর্কে একটি ভবিষ্যদ্বাণী দিয়ে শেষ হয়েছে (জেরিমিয়া 25:30-38)। ঈশ্বর ঘোষণা করেন যে তিনি ব্যাবিলনের অহংকার এবং মূর্তিপূজার জন্য বিপর্যয় ডেকে আনবেন। এটি চিরকালের জন্য জনশূন্য হয়ে যাবে, শুধুমাত্র বন্য প্রাণীদের দ্বারা বাস করবে।</w:t>
      </w:r>
    </w:p>
    <w:p/>
    <w:p>
      <w:r xmlns:w="http://schemas.openxmlformats.org/wordprocessingml/2006/main">
        <w:t xml:space="preserve">সংক্ষেপে,</w:t>
      </w:r>
    </w:p>
    <w:p>
      <w:r xmlns:w="http://schemas.openxmlformats.org/wordprocessingml/2006/main">
        <w:t xml:space="preserve">Jeremiah এর পঁচিশতম অধ্যায় তাদের অবাধ্যতা এবং মূর্তিপূজার কারণে যিহূদা এবং অন্যান্য জাতির জন্য সত্তর বছরের বন্দীত্বের ভবিষ্যদ্বাণী চিত্রিত করে। বহু বছর ধরে সতর্ক করা সত্ত্বেও, লোকেরা শোনেনি বা অনুতপ্ত হয়নি। ফলস্বরূপ, নেবুচাদনেজারকে জেরুজালেম জয় করতে এবং এর বাসিন্দাদের নির্বাসিত করার জন্য ঈশ্বরের দ্বারা পাঠানো হয়। বিভিন্ন জাতিকে আসন্ন বিচারের বিষয়েও সতর্ক করা হয়েছে, কারণ তারাও ব্যাবিলনের অধীনে ধ্বংসের সম্মুখীন হবে। তাদের অবশ্যই ঈশ্বরের ক্রোধের পেয়ালা থেকে পান করতে হবে, তাদের পাপাচারের পরিণতির প্রতীক। অধ্যায়টি ব্যাবিলন সম্পর্কিত একটি ভবিষ্যদ্বাণী দিয়ে শেষ হয়েছে। এটি তার অহংকার এবং মূর্তিপূজার জন্য নিন্দিত, চিরকালের জন্য জনশূন্য হয়ে যাওয়ার জন্য নির্ধারিত। অধ্যায়টি ঐশ্বরিক বিচার এবং অবাধ্যতার ফলে পরিণতির উপর জোর দেয়।</w:t>
      </w:r>
    </w:p>
    <w:p/>
    <w:p>
      <w:r xmlns:w="http://schemas.openxmlformats.org/wordprocessingml/2006/main">
        <w:t xml:space="preserve">Jeremiah 25:1 যিহূদার রাজা যোশিয়ের পুত্র যিহোয়াকীমের চতুর্থ বছরে, বাবিলের রাজা নবূখদ্রেৎসরের প্রথম বছরে যিহূদার সমস্ত লোকদের সম্বন্ধে যিরমিয়ের কাছে যে বাক্য এসেছিল;</w:t>
      </w:r>
    </w:p>
    <w:p/>
    <w:p>
      <w:r xmlns:w="http://schemas.openxmlformats.org/wordprocessingml/2006/main">
        <w:t xml:space="preserve">যিহোয়াকিমের রাজত্বের চতুর্থ বছরে যিরমিয় যিহূদার উপর ঈশ্বরের বিচার ঘোষণা করেন।</w:t>
      </w:r>
    </w:p>
    <w:p/>
    <w:p>
      <w:r xmlns:w="http://schemas.openxmlformats.org/wordprocessingml/2006/main">
        <w:t xml:space="preserve">1: খুব দেরী হওয়ার আগে আমাদের অবশ্যই ঈশ্বরের সতর্কবাণীতে মনোযোগ দিতে হবে এবং আমাদের পাপের জন্য অনুতপ্ত হতে হবে।</w:t>
      </w:r>
    </w:p>
    <w:p/>
    <w:p>
      <w:r xmlns:w="http://schemas.openxmlformats.org/wordprocessingml/2006/main">
        <w:t xml:space="preserve">2: অবাধ্যতার পরিণতি ধ্বংসের দিকে নিয়ে যায়।</w:t>
      </w:r>
    </w:p>
    <w:p/>
    <w:p>
      <w:r xmlns:w="http://schemas.openxmlformats.org/wordprocessingml/2006/main">
        <w:t xml:space="preserve">1: আমোস 3:7 - অবশ্যই প্রভু ঈশ্বর তাঁর দাস ভাববাদীদের কাছে তাঁর গোপনীয়তা প্রকাশ না করে কিছুই করেন না।</w:t>
      </w:r>
    </w:p>
    <w:p/>
    <w:p>
      <w:r xmlns:w="http://schemas.openxmlformats.org/wordprocessingml/2006/main">
        <w:t xml:space="preserve">2: হিব্রুস 3:7-8 - তাই, পবিত্র আত্মা যেমন বলেছেন, আজ, যদি তোমরা তাঁর কণ্ঠস্বর শুনতে পাও, তবে মরুভূমিতে পরীক্ষার দিনে বিদ্রোহের মতো তোমাদের হৃদয় কঠোর করো না৷</w:t>
      </w:r>
    </w:p>
    <w:p/>
    <w:p>
      <w:r xmlns:w="http://schemas.openxmlformats.org/wordprocessingml/2006/main">
        <w:t xml:space="preserve">Jeremiah 25:2 যিরমিয় নবী যিহূদার সমস্ত লোককে এবং জেরুজালেমের সমস্ত বাসিন্দাদের কাছে এই কথা বলেছিলেন,</w:t>
      </w:r>
    </w:p>
    <w:p/>
    <w:p>
      <w:r xmlns:w="http://schemas.openxmlformats.org/wordprocessingml/2006/main">
        <w:t xml:space="preserve">যিরমিয় নবী যিহূদা এবং জেরুজালেমের সমস্ত লোকের সাথে কথা বলেন, ঈশ্বরের কাছ থেকে একটি বার্তা প্রদান করেন।</w:t>
      </w:r>
    </w:p>
    <w:p/>
    <w:p>
      <w:r xmlns:w="http://schemas.openxmlformats.org/wordprocessingml/2006/main">
        <w:t xml:space="preserve">1. তাঁর লোকেদের কাছে ঈশ্বরের বাক্য: যিরমিয়ের বার্তা শোনা</w:t>
      </w:r>
    </w:p>
    <w:p/>
    <w:p>
      <w:r xmlns:w="http://schemas.openxmlformats.org/wordprocessingml/2006/main">
        <w:t xml:space="preserve">2. ঈশ্বর এবং তাঁর নবীদের আনুগত্য করা: যিরমিয়ের নির্দেশ অনুসরণ করা</w:t>
      </w:r>
    </w:p>
    <w:p/>
    <w:p>
      <w:r xmlns:w="http://schemas.openxmlformats.org/wordprocessingml/2006/main">
        <w:t xml:space="preserve">1. Deuteronomy 32:1-2 - "হে স্বর্গ, কান দাও, আমি কথা বলব; এবং শোন, হে পৃথিবী, আমার মুখের কথা। আমার মতবাদ বৃষ্টির মতো ঝরে যাবে, আমার কথাবার্তা শিশিরের মতো ঝরে যাবে, কোমল ভেষজ গাছের উপর ছোট বৃষ্টি, এবং ঘাসের উপর ঝরনা হিসাবে।"</w:t>
      </w:r>
    </w:p>
    <w:p/>
    <w:p>
      <w:r xmlns:w="http://schemas.openxmlformats.org/wordprocessingml/2006/main">
        <w:t xml:space="preserve">2. হিতোপদেশ 3:1-2 - "আমার পুত্র, আমার আইন ভুলে যেও না; কিন্তু তোমার হৃদয় আমার আদেশ পালন করুক: দীর্ঘ দিন, দীর্ঘ জীবন এবং শান্তি, তারা তোমাকে যোগ করবে।"</w:t>
      </w:r>
    </w:p>
    <w:p/>
    <w:p>
      <w:r xmlns:w="http://schemas.openxmlformats.org/wordprocessingml/2006/main">
        <w:t xml:space="preserve">Jeremiah 25:3 যিহূদার রাজা আমোনের পুত্র যোশিয়র রাজত্বের ত্রয়োদশ বৎসর হইতে, আজ অবধি, অর্থাৎ তেইশতম বৎসর, সদাপ্রভুর বাক্য আমার নিকটে উপস্থিত হইয়াছে, এবং আমি ভোরে উঠিয়া তোমাদের সহিত কথা বলিলাম। এবং কথা বলা; কিন্তু তোমরা শোন নি।</w:t>
      </w:r>
    </w:p>
    <w:p/>
    <w:p>
      <w:r xmlns:w="http://schemas.openxmlformats.org/wordprocessingml/2006/main">
        <w:t xml:space="preserve">যিরমিয় 23 বছর ধরে যিহূদার লোকদের সাথে কথা বলছিলেন, রাজা যোশিয়র তেরোতম বছরে শুরু হয়েছিল, কিন্তু তারা তার কথায় কর্ণপাত করেনি।</w:t>
      </w:r>
    </w:p>
    <w:p/>
    <w:p>
      <w:r xmlns:w="http://schemas.openxmlformats.org/wordprocessingml/2006/main">
        <w:t xml:space="preserve">1. আনুগত্যের শক্তি: কেন ঈশ্বরের বাক্য শোনা অপরিহার্য</w:t>
      </w:r>
    </w:p>
    <w:p/>
    <w:p>
      <w:r xmlns:w="http://schemas.openxmlformats.org/wordprocessingml/2006/main">
        <w:t xml:space="preserve">2. অধ্যবসায়ের শক্তি: কিভাবে জেরেমিয়া তার আহ্বানের প্রতি বিশ্বস্ত ছিলেন</w:t>
      </w:r>
    </w:p>
    <w:p/>
    <w:p>
      <w:r xmlns:w="http://schemas.openxmlformats.org/wordprocessingml/2006/main">
        <w:t xml:space="preserve">1. গীতসংহিতা 19:7-9 -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Jeremiah 25:4 আর সদাপ্রভু তোমাদের কাছে তাঁর সমস্ত দাস ভাববাদীদের পাঠিয়েছেন, ভোরে উঠে তাদের পাঠাচ্ছেন; কিন্তু তোমরা শোন নি, কানও শোননি৷</w:t>
      </w:r>
    </w:p>
    <w:p/>
    <w:p>
      <w:r xmlns:w="http://schemas.openxmlformats.org/wordprocessingml/2006/main">
        <w:t xml:space="preserve">সদাপ্রভু তাঁর নবীদের লোকদের কাছে পাঠিয়েছেন, কিন্তু তারা তাদের কথা শোনেনি।</w:t>
      </w:r>
    </w:p>
    <w:p/>
    <w:p>
      <w:r xmlns:w="http://schemas.openxmlformats.org/wordprocessingml/2006/main">
        <w:t xml:space="preserve">1. আনুগত্যের জন্য প্রভুর আহ্বান</w:t>
      </w:r>
    </w:p>
    <w:p/>
    <w:p>
      <w:r xmlns:w="http://schemas.openxmlformats.org/wordprocessingml/2006/main">
        <w:t xml:space="preserve">2. ঈশ্বরের রসূলদের কথা শোনার গুরুত্ব</w:t>
      </w:r>
    </w:p>
    <w:p/>
    <w:p>
      <w:r xmlns:w="http://schemas.openxmlformats.org/wordprocessingml/2006/main">
        <w:t xml:space="preserve">1. Deuteronomy 30:19-20 - "আমি আজ তোমাদের বিরুদ্ধে স্বর্গ ও পৃথিবীকে সাক্ষ্য দিচ্ছি, যে আমি তোমাদের সামনে জীবন ও মৃত্যু, আশীর্বাদ ও অভিশাপ স্থাপন করেছি৷ তাই জীবন বেছে নিন, যাতে আপনি এবং আপনার বংশধর বাঁচতে পারেন, প্রভুকে ভালোবাসতে পারেন৷ আপনার ঈশ্বর, তাঁর কণ্ঠস্বর মেনে চলুন এবং তাঁকে শক্ত করে ধরে রাখুন..."</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Jeremiah 25:5 তারা বলল, তোমরা এখন প্রত্যেকে তার মন্দ পথ ও তোমাদের মন্দ কাজ থেকে ফিরে যাও এবং প্রভু তোমাদের ও তোমাদের পূর্বপুরুষদের চিরকালের জন্য যে দেশ দিয়েছেন সেখানে বাস কর৷</w:t>
      </w:r>
    </w:p>
    <w:p/>
    <w:p>
      <w:r xmlns:w="http://schemas.openxmlformats.org/wordprocessingml/2006/main">
        <w:t xml:space="preserve">যিহূদার জনগণকে অনুতপ্ত হতে এবং ঈশ্বরের দিকে ফিরে আসার আহ্বান জানানো হয়, যাতে তারা প্রভুর দ্বারা তাদের প্রতিশ্রুত দেশে থাকতে পারে।</w:t>
      </w:r>
    </w:p>
    <w:p/>
    <w:p>
      <w:r xmlns:w="http://schemas.openxmlformats.org/wordprocessingml/2006/main">
        <w:t xml:space="preserve">1. তাওবার গুরুত্ব</w:t>
      </w:r>
    </w:p>
    <w:p/>
    <w:p>
      <w:r xmlns:w="http://schemas.openxmlformats.org/wordprocessingml/2006/main">
        <w:t xml:space="preserve">2. ঈশ্বরের সুরক্ষার প্রতিশ্রুতি</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Ezekiel 18:30 -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w:t>
      </w:r>
    </w:p>
    <w:p/>
    <w:p>
      <w:r xmlns:w="http://schemas.openxmlformats.org/wordprocessingml/2006/main">
        <w:t xml:space="preserve">Jeremiah 25:6 অন্য দেবতাদের সেবা করতে ও তাদের উপাসনা করতে যেয়ো না এবং তোমার হাতের কাজ দিয়ে আমাকে রাগিয়ে দিও না। এবং আমি তোমার কোন ক্ষতি করব না।</w:t>
      </w:r>
    </w:p>
    <w:p/>
    <w:p>
      <w:r xmlns:w="http://schemas.openxmlformats.org/wordprocessingml/2006/main">
        <w:t xml:space="preserve">ঈশ্বর যিহূদার লোকেদের অন্য দেবতাদের উপাসনা না করার জন্য এবং তাদের ক্রিয়াকলাপে তাঁকে রাগ না করার জন্য সতর্ক করেন।</w:t>
      </w:r>
    </w:p>
    <w:p/>
    <w:p>
      <w:r xmlns:w="http://schemas.openxmlformats.org/wordprocessingml/2006/main">
        <w:t xml:space="preserve">1. মূর্তিপূজার বিপদ: মিথ্যা ঈশ্বরের উপাসনা করার পরিণতি বোঝা</w:t>
      </w:r>
    </w:p>
    <w:p/>
    <w:p>
      <w:r xmlns:w="http://schemas.openxmlformats.org/wordprocessingml/2006/main">
        <w:t xml:space="preserve">2. ঈশ্বরের প্রতি সত্য থাকা: তাঁর আইন অনুসরণ করার সুবিধা</w:t>
      </w:r>
    </w:p>
    <w:p/>
    <w:p>
      <w:r xmlns:w="http://schemas.openxmlformats.org/wordprocessingml/2006/main">
        <w:t xml:space="preserve">1. Deuteronomy 11:16 - নিজেদের প্রতি খেয়াল রেখো, যাতে তোমাদের হৃদয় প্রতারিত না হয়, এবং তোমরা দূরে সরে অন্য দেবতাদের সেবা কর এবং তাদের পূজা কর;</w:t>
      </w:r>
    </w:p>
    <w:p/>
    <w:p>
      <w:r xmlns:w="http://schemas.openxmlformats.org/wordprocessingml/2006/main">
        <w:t xml:space="preserve">2. গীতসংহিতা 106:36 - এবং তারা তাদের মূর্তিগুলির সেবা করেছিল: যা তাদের কাছে একটি ফাঁদ ছিল।</w:t>
      </w:r>
    </w:p>
    <w:p/>
    <w:p>
      <w:r xmlns:w="http://schemas.openxmlformats.org/wordprocessingml/2006/main">
        <w:t xml:space="preserve">Jeremiah 25:7 তবুও তোমরা আমার কথা শোন নি, সদাপ্রভু বলছেন; য়েন তোমরা তোমাদের হাতের কাজ দিয়ে আমাকে রাগান্বিত করতে পার৷</w:t>
      </w:r>
    </w:p>
    <w:p/>
    <w:p>
      <w:r xmlns:w="http://schemas.openxmlformats.org/wordprocessingml/2006/main">
        <w:t xml:space="preserve">ঈশ্বরের সতর্কবাণী সত্ত্বেও, যিহূদার লোকেরা তাঁর কথা শুনতে ব্যর্থ হয়েছে এবং তারা যা খুশি তাই করে চলেছে, যা তাদের ক্ষতি করবে।</w:t>
      </w:r>
    </w:p>
    <w:p/>
    <w:p>
      <w:r xmlns:w="http://schemas.openxmlformats.org/wordprocessingml/2006/main">
        <w:t xml:space="preserve">1. ঈশ্বরের ক্রোধ উস্কে দেবেন না: Jeremiah 25:7 এর সতর্কবাণী</w:t>
      </w:r>
    </w:p>
    <w:p/>
    <w:p>
      <w:r xmlns:w="http://schemas.openxmlformats.org/wordprocessingml/2006/main">
        <w:t xml:space="preserve">2. ঈশ্বরের অবাধ্য হওয়ার প্রলোভন প্রত্যাখ্যান করুন: Jeremiah 25:7 এর বার্তা</w:t>
      </w:r>
    </w:p>
    <w:p/>
    <w:p>
      <w:r xmlns:w="http://schemas.openxmlformats.org/wordprocessingml/2006/main">
        <w:t xml:space="preserve">1. Ecclesiastes 12:13-14 - আসুন আমরা পুরো বিষয়টির উপসংহার শুনি: ঈশ্বরকে ভয় করুন এবং তাঁর আদেশ পালন করুন, কারণ এটি মানুষের সম্পূর্ণ কর্তব্য। কারণ ঈশ্বর প্রতিটি কাজকে বিচারের মধ্যে নিয়ে আসবেন, যার মধ্যে প্রতিটি গোপন বিষয়, তা ভাল হোক বা মন্দ হোক।</w:t>
      </w:r>
    </w:p>
    <w:p/>
    <w:p>
      <w:r xmlns:w="http://schemas.openxmlformats.org/wordprocessingml/2006/main">
        <w:t xml:space="preserve">2. Deuteronomy 30:15-16 - দেখুন, আমি আজ তোমাদের সামনে জীবন ও ভালো, মৃত্যু ও মন্দ রেখেছি। তোমরা যদি তোমাদের ঈশ্বর সদাপ্রভুর আদেশ পালন করে যা আমি আজ তোমাদের দিচ্ছি, তোমাদের ঈশ্বর সদাপ্রভুকে ভালবাসার মাধ্যমে, তাঁর পথে চলার মাধ্যমে, তাঁর আজ্ঞা, তাঁর বিধি ও তাঁর বিধিগুলি পালন করার মাধ্যমে, তাহলে তোমরা বেঁচে থাকবে এবং সংখ্যাবৃদ্ধি করবে। তুমি যে দেশ অধিকার করতে প্রবেশ করছ সেই দেশে প্রভু তোমার ঈশ্বর তোমাকে আশীর্বাদ করবেন।</w:t>
      </w:r>
    </w:p>
    <w:p/>
    <w:p>
      <w:r xmlns:w="http://schemas.openxmlformats.org/wordprocessingml/2006/main">
        <w:t xml:space="preserve">Jeremiah 25:8 অতএব সর্বশক্তিমান সদাপ্রভু এই কথা কহেন; কারণ তোমরা আমার কথা শোননি,</w:t>
      </w:r>
    </w:p>
    <w:p/>
    <w:p>
      <w:r xmlns:w="http://schemas.openxmlformats.org/wordprocessingml/2006/main">
        <w:t xml:space="preserve">বাহিনীগণের সদাপ্রভু লোকেদের সতর্ক করেন কারণ তারা তাঁর কথা শোনেনি।</w:t>
      </w:r>
    </w:p>
    <w:p/>
    <w:p>
      <w:r xmlns:w="http://schemas.openxmlformats.org/wordprocessingml/2006/main">
        <w:t xml:space="preserve">1. "প্রভুর সতর্কবাণী: তাঁর কথায় মনোযোগ দিন"</w:t>
      </w:r>
    </w:p>
    <w:p/>
    <w:p>
      <w:r xmlns:w="http://schemas.openxmlformats.org/wordprocessingml/2006/main">
        <w:t xml:space="preserve">2. "প্রভুর আনুগত্য: আশীর্বাদের পথ"</w:t>
      </w:r>
    </w:p>
    <w:p/>
    <w:p>
      <w:r xmlns:w="http://schemas.openxmlformats.org/wordprocessingml/2006/main">
        <w:t xml:space="preserve">1. গীতসংহিতা 33:4-5 - কারণ প্রভুর বাক্য সঠিক এবং সত্য; তিনি যা কিছু করেন তাতে তিনি বিশ্বস্ত। সদাপ্রভু ন্যায় ও ন্যায়পরায়ণতা ভালবাসেন; পৃথিবী তার অবিরাম প্রেমে পূর্ণ।</w:t>
      </w:r>
    </w:p>
    <w:p/>
    <w:p>
      <w:r xmlns:w="http://schemas.openxmlformats.org/wordprocessingml/2006/main">
        <w:t xml:space="preserve">2. হিতোপদেশ 3:1-2 - আমার ছেলে, আমার শিক্ষা ভুলে যেও না, কিন্তু আমার আদেশগুলি তোমার হৃদয়ে রাখ, কারণ সেগুলি তোমার জীবনকে বহু বছর দীর্ঘায়িত করবে এবং তোমাকে শান্তি ও সমৃদ্ধি আনবে।</w:t>
      </w:r>
    </w:p>
    <w:p/>
    <w:p>
      <w:r xmlns:w="http://schemas.openxmlformats.org/wordprocessingml/2006/main">
        <w:t xml:space="preserve">Jeremiah 25:9 দেখ, আমি উত্তরের সমস্ত পরিবারকে পাঠিয়ে দেব এবং আমার দাস ব্যাবিলনের রাজা নবূখদ্রেজারকে নিয়ে যাব, এবং তাদের এই দেশ ও সেখানকার বাসিন্দাদের বিরুদ্ধে এবং এই সকলের বিরুদ্ধে আনব। চারিদিকে জাতিগুলি, এবং সম্পূর্ণরূপে তাদের ধ্বংস করবে, এবং তাদের একটি বিস্ময়, একটি হিংস্র, এবং চিরকালের জনশূন্য করে দেবে।</w:t>
      </w:r>
    </w:p>
    <w:p/>
    <w:p>
      <w:r xmlns:w="http://schemas.openxmlformats.org/wordprocessingml/2006/main">
        <w:t xml:space="preserve">প্রভু তাঁর দাস নেবুচাদ্রেজারকে উত্তরের সমস্ত পরিবারকে নিয়ে যেতে এবং তাদের দেশ এবং এর বাসিন্দাদের বিরুদ্ধে আনতে পাঠাবেন, তাদের ধ্বংস করবেন এবং তাদের একটি বিস্ময় এবং চিরস্থায়ী জনশূন্য করে তুলবেন।</w:t>
      </w:r>
    </w:p>
    <w:p/>
    <w:p>
      <w:r xmlns:w="http://schemas.openxmlformats.org/wordprocessingml/2006/main">
        <w:t xml:space="preserve">1. ঈশ্বর ন্যায়বিচারের ঈশ্বর, এবং তিনি ন্যায়পরায়ণতার বিচার করবেন - Jeremiah 25:9</w:t>
      </w:r>
    </w:p>
    <w:p/>
    <w:p>
      <w:r xmlns:w="http://schemas.openxmlformats.org/wordprocessingml/2006/main">
        <w:t xml:space="preserve">2. ঈশ্বরের করুণা চিরকাল স্থায়ী - বিলাপ 3:22-23</w:t>
      </w:r>
    </w:p>
    <w:p/>
    <w:p>
      <w:r xmlns:w="http://schemas.openxmlformats.org/wordprocessingml/2006/main">
        <w:t xml:space="preserve">1. Jeremiah 25:9</w:t>
      </w:r>
    </w:p>
    <w:p/>
    <w:p>
      <w:r xmlns:w="http://schemas.openxmlformats.org/wordprocessingml/2006/main">
        <w:t xml:space="preserve">2. বিলাপ 3:22-23 - "প্রভুর করুণার দ্বারা আমরা গ্রাস করি না, কারণ তাঁর করুণা ব্যর্থ হয় না। তারা প্রতিদিন সকালে নতুন হয়; মহান আপনার বিশ্বস্ততা।"</w:t>
      </w:r>
    </w:p>
    <w:p/>
    <w:p>
      <w:r xmlns:w="http://schemas.openxmlformats.org/wordprocessingml/2006/main">
        <w:t xml:space="preserve">Jeremiah 25:10 তাছাড়া আমি তাদের কাছ থেকে আনন্দের কণ্ঠস্বর, আনন্দের কণ্ঠস্বর, বরের কন্ঠস্বর, কনের কণ্ঠস্বর, কলের পাথরের শব্দ এবং মোমবাতির আলো নেব।</w:t>
      </w:r>
    </w:p>
    <w:p/>
    <w:p>
      <w:r xmlns:w="http://schemas.openxmlformats.org/wordprocessingml/2006/main">
        <w:t xml:space="preserve">ঈশ্বর ইস্রায়েলের লোকদের থেকে উদযাপনের আনন্দের শব্দগুলি কেড়ে নেবেন।</w:t>
      </w:r>
    </w:p>
    <w:p/>
    <w:p>
      <w:r xmlns:w="http://schemas.openxmlformats.org/wordprocessingml/2006/main">
        <w:t xml:space="preserve">1. ঈশ্বর এমন লোকদের সহ্য করবেন না যারা তাঁর থেকে মুখ ফিরিয়ে নেয়।</w:t>
      </w:r>
    </w:p>
    <w:p/>
    <w:p>
      <w:r xmlns:w="http://schemas.openxmlformats.org/wordprocessingml/2006/main">
        <w:t xml:space="preserve">2. এমনকি আনন্দ এবং উদযাপনের মধ্যেও, আমাদের অবশ্যই ঈশ্বরকে সম্মান করার কথা মনে রাখতে হবে।</w:t>
      </w:r>
    </w:p>
    <w:p/>
    <w:p>
      <w:r xmlns:w="http://schemas.openxmlformats.org/wordprocessingml/2006/main">
        <w:t xml:space="preserve">1. Jeremiah 25:10</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Jeremiah 25:11 এবং এই সমস্ত দেশ হবে জনশূন্য ও বিস্ময়; আর এই জাতিগুলো সত্তর বছর ব্যাবিলনের রাজার সেবা করবে।</w:t>
      </w:r>
    </w:p>
    <w:p/>
    <w:p>
      <w:r xmlns:w="http://schemas.openxmlformats.org/wordprocessingml/2006/main">
        <w:t xml:space="preserve">ব্যাবিলনের রাজত্বের সময় এই সমগ্র দেশ জনশূন্য ও বিস্মিত হবে।</w:t>
      </w:r>
    </w:p>
    <w:p/>
    <w:p>
      <w:r xmlns:w="http://schemas.openxmlformats.org/wordprocessingml/2006/main">
        <w:t xml:space="preserve">1. ঈশ্বরের সার্বভৌমত্ব: তাঁর উদ্দেশ্যের শক্তি</w:t>
      </w:r>
    </w:p>
    <w:p/>
    <w:p>
      <w:r xmlns:w="http://schemas.openxmlformats.org/wordprocessingml/2006/main">
        <w:t xml:space="preserve">2. ঈশ্বরের উদ্দেশ্যমূলক পরিকল্পনা: তাঁর সার্বভৌমত্বে আনন্দ করতে শেখা</w:t>
      </w:r>
    </w:p>
    <w:p/>
    <w:p>
      <w:r xmlns:w="http://schemas.openxmlformats.org/wordprocessingml/2006/main">
        <w:t xml:space="preserve">1. Isaiah 46:10-11 - আমার উদ্দেশ্য দাঁড়াবে, এবং আমি যা খুশি তাই করব। পূর্ব দিক থেকে আমি শিকারী পাখিকে ডাকি; দূর দেশ থেকে, আমার উদ্দেশ্য পূরণ করার জন্য একজন মানুষ। আমি যা বলেছি, তা আমি আনব; আমি যা পরিকল্পনা করেছি, আমি তা করব।</w:t>
      </w:r>
    </w:p>
    <w:p/>
    <w:p>
      <w:r xmlns:w="http://schemas.openxmlformats.org/wordprocessingml/2006/main">
        <w:t xml:space="preserve">2. গীতসংহিতা 33:11 - কিন্তু প্রভুর পরিকল্পনা চিরকাল দৃঢ় থাকে, সমস্ত প্রজন্ম ধরে তাঁর হৃদয়ের উদ্দেশ্য।</w:t>
      </w:r>
    </w:p>
    <w:p/>
    <w:p>
      <w:r xmlns:w="http://schemas.openxmlformats.org/wordprocessingml/2006/main">
        <w:t xml:space="preserve">Jeremiah 25:12 সত্তর বছর পূর্ণ হলে আমি ব্যাবিলনের রাজাকে ও সেই জাতিকে শাস্তি দেব, সদাপ্রভু বলছেন, তাদের অন্যায়ের জন্য এবং ক্যালদীয়দের দেশকে চিরস্থায়ী করে তুলব। জনশূন্যতা</w:t>
      </w:r>
    </w:p>
    <w:p/>
    <w:p>
      <w:r xmlns:w="http://schemas.openxmlformats.org/wordprocessingml/2006/main">
        <w:t xml:space="preserve">Jeremiah 25:12 থেকে এই অনুচ্ছেদটি বলে যে সত্তর বছর অতিক্রান্ত হওয়ার পর, ঈশ্বর ব্যাবিলনের রাজা এবং জাতিকে তাদের পাপের জন্য শাস্তি দেবেন এবং ক্যালদীয়দের দেশকে চিরস্থায়ী জনশূন্যে পরিণত করবেন।</w:t>
      </w:r>
    </w:p>
    <w:p/>
    <w:p>
      <w:r xmlns:w="http://schemas.openxmlformats.org/wordprocessingml/2006/main">
        <w:t xml:space="preserve">1. ঈশ্বরের ন্যায়বিচার বোঝা: Jeremiah 25:12 এর একটি অধ্যয়ন</w:t>
      </w:r>
    </w:p>
    <w:p/>
    <w:p>
      <w:r xmlns:w="http://schemas.openxmlformats.org/wordprocessingml/2006/main">
        <w:t xml:space="preserve">2. পাপের পরিণতি: Jeremiah 25:12 এর একটি বিশ্লেষণ</w:t>
      </w:r>
    </w:p>
    <w:p/>
    <w:p>
      <w:r xmlns:w="http://schemas.openxmlformats.org/wordprocessingml/2006/main">
        <w:t xml:space="preserve">1. ইজেকিয়েল 18:20 - যে আত্মা পাপ করে, সে মরবে।</w:t>
      </w:r>
    </w:p>
    <w:p/>
    <w:p>
      <w:r xmlns:w="http://schemas.openxmlformats.org/wordprocessingml/2006/main">
        <w:t xml:space="preserve">2. ইশাইয়া 1:16-17 - তোমাকে ধৌত কর, তোমাকে পরিষ্কার কর; আমার চোখের সামনে থেকে তোমার মন্দ কাজ দূর কর; মন্দ কাজ বন্ধ করা; ভাল করতে শিখুন; বিচার চাও, নিপীড়িতদের মুক্তি দাও, পিতৃহীনদের বিচার কর, বিধবার আবেদন কর।</w:t>
      </w:r>
    </w:p>
    <w:p/>
    <w:p>
      <w:r xmlns:w="http://schemas.openxmlformats.org/wordprocessingml/2006/main">
        <w:t xml:space="preserve">Jeremiah 25:13 এবং আমি সেই দেশের বিরুদ্ধে আমার সমস্ত কথা যা আমি উচ্চারণ করেছি, এমন কি এই পুস্তকে লেখা সমস্ত কিছু, যা যিরমিয় সমস্ত জাতির বিরুদ্ধে ভবিষ্যদ্বাণী করেছেন, সেই সমস্তই আমি সেই দেশে নিয়ে আসব।</w:t>
      </w:r>
    </w:p>
    <w:p/>
    <w:p>
      <w:r xmlns:w="http://schemas.openxmlformats.org/wordprocessingml/2006/main">
        <w:t xml:space="preserve">ঈশ্বর তাঁর সমস্ত কথা সমস্ত জাতির কাছে নিয়ে আসবেন, যেমনটি যিরমিয় বইয়ে ভবিষ্যদ্বাণী করেছিলেন।</w:t>
      </w:r>
    </w:p>
    <w:p/>
    <w:p>
      <w:r xmlns:w="http://schemas.openxmlformats.org/wordprocessingml/2006/main">
        <w:t xml:space="preserve">1. প্রভুর বিচার - Jeremiah 25:13 এবং সমস্ত জাতির জন্য এর প্রভাবের প্রতিফলন।</w:t>
      </w:r>
    </w:p>
    <w:p/>
    <w:p>
      <w:r xmlns:w="http://schemas.openxmlformats.org/wordprocessingml/2006/main">
        <w:t xml:space="preserve">2. প্রভুর প্রতিশ্রুতি - ঈশ্বরের প্রতিশ্রুতি পূর্ণ করার জন্য তার বিশ্বস্ততার উপর আস্থা রাখা, যেমনটি যিরমিয় 25:13 এ পাওয়া যায়।</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গীতসংহিতা 33:11 - "প্রভুর পরামর্শ চিরকাল স্থায়ী, সমস্ত প্রজন্মের জন্য তাঁর হৃদয়ের পরিকল্পনা।"</w:t>
      </w:r>
    </w:p>
    <w:p/>
    <w:p>
      <w:r xmlns:w="http://schemas.openxmlformats.org/wordprocessingml/2006/main">
        <w:t xml:space="preserve">Jeremiah 25:14 কারণ অনেক জাতি এবং মহান রাজারাও তাদের নিজেদের সেবা করবে; এবং আমি তাদের তাদের কাজ অনুসারে এবং তাদের নিজের হাতের কাজ অনুসারে তাদের প্রতিফল দেব।</w:t>
      </w:r>
    </w:p>
    <w:p/>
    <w:p>
      <w:r xmlns:w="http://schemas.openxmlformats.org/wordprocessingml/2006/main">
        <w:t xml:space="preserve">ঈশ্বর জাতি এবং মহান রাজাদের তাদের কাজ এবং কাজ অনুযায়ী বিচার করবেন.</w:t>
      </w:r>
    </w:p>
    <w:p/>
    <w:p>
      <w:r xmlns:w="http://schemas.openxmlformats.org/wordprocessingml/2006/main">
        <w:t xml:space="preserve">1. ঈশ্বরের ন্যায়বিচারের উপর দৃষ্টি নিবদ্ধ করা: ধার্মিকতার জীবনযাপনের গুরুত্ব।</w:t>
      </w:r>
    </w:p>
    <w:p/>
    <w:p>
      <w:r xmlns:w="http://schemas.openxmlformats.org/wordprocessingml/2006/main">
        <w:t xml:space="preserve">2. আমাদের ক্রিয়াকলাপের পরিণতি: বুদ্ধিমান বা মূর্খতার সাথে জীবনযাপন করা বেছে নেওয়া।</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হিব্রুজ 4:12-13 - কারণ ঈশ্বরের বাক্য জীবন্ত ও সক্রিয়, যেকোনো দুই ধারের তরবারির চেয়েও তীক্ষ্ণ, আত্মা ও আত্মা, সন্ধি ও মজ্জার বিভাজনে ছিদ্র করে এবং এর চিন্তা ও অভিপ্রায়কে নির্ণয় করে। হৃদয়.</w:t>
      </w:r>
    </w:p>
    <w:p/>
    <w:p>
      <w:r xmlns:w="http://schemas.openxmlformats.org/wordprocessingml/2006/main">
        <w:t xml:space="preserve">Jeremiah 25:15 কেননা ইস্রায়েলের ঈশ্বর সদাপ্রভু আমাকে এই কথা কহেন; এই ক্রোধের দ্রাক্ষারসের পেয়ালাটা আমার হাতের কাছে নাও এবং আমি যে সমস্ত জাতিদের কাছে তোমাকে পাঠাচ্ছি, তাদের তা পান কর।</w:t>
      </w:r>
    </w:p>
    <w:p/>
    <w:p>
      <w:r xmlns:w="http://schemas.openxmlformats.org/wordprocessingml/2006/main">
        <w:t xml:space="preserve">ঈশ্বর যিরমিয়কে তাঁর ক্রোধের একটি পেয়ালা নিতে এবং সমস্ত জাতিকে তা পান করতে নির্দেশ দেন।</w:t>
      </w:r>
    </w:p>
    <w:p/>
    <w:p>
      <w:r xmlns:w="http://schemas.openxmlformats.org/wordprocessingml/2006/main">
        <w:t xml:space="preserve">1. ক্রোধের কাপ: কিভাবে ঈশ্বরের বিচার প্রকাশ করা হয়</w:t>
      </w:r>
    </w:p>
    <w:p/>
    <w:p>
      <w:r xmlns:w="http://schemas.openxmlformats.org/wordprocessingml/2006/main">
        <w:t xml:space="preserve">2. ঈশ্বরের ক্রোধের কাপ পান করুন: তাঁর কাছ থেকে মুখ ফিরিয়ে নেওয়ার পরিণতি</w:t>
      </w:r>
    </w:p>
    <w:p/>
    <w:p>
      <w:r xmlns:w="http://schemas.openxmlformats.org/wordprocessingml/2006/main">
        <w:t xml:space="preserve">1. ইশাইয়া 51:17 - জেরুজালেম, জেরুজালেম, জেগে ওঠ, উঠে দাঁড়াও, যে প্রভুর হাতে তার ক্রোধের পেয়ালা পান করেছে; তুমি কাঁপতে থাকা পেয়ালার ড্রেগগুলো পান করে সেগুলো মুছে ফেলেছ।</w:t>
      </w:r>
    </w:p>
    <w:p/>
    <w:p>
      <w:r xmlns:w="http://schemas.openxmlformats.org/wordprocessingml/2006/main">
        <w:t xml:space="preserve">2. প্রকাশিত বাক্য 14:10 - তিনি ঈশ্বরের ক্রোধের ওয়াইনও পান করবেন, যা তার ক্রোধের পেয়ালায় মিশ্রণ ছাড়াই ঢেলে দেওয়া হয়; এবং তাকে পবিত্র ফেরেশতাদের উপস্থিতিতে এবং মেষশাবকের উপস্থিতিতে আগুন এবং গন্ধক দিয়ে যন্ত্রণা দেওয়া হবে।</w:t>
      </w:r>
    </w:p>
    <w:p/>
    <w:p>
      <w:r xmlns:w="http://schemas.openxmlformats.org/wordprocessingml/2006/main">
        <w:t xml:space="preserve">Jeremiah 25:16 আমি তাদের মধ্যে যে তরবারি পাঠাব তার জন্য তারা পান করবে, উদ্বেলিত হবে এবং পাগল হবে।</w:t>
      </w:r>
    </w:p>
    <w:p/>
    <w:p>
      <w:r xmlns:w="http://schemas.openxmlformats.org/wordprocessingml/2006/main">
        <w:t xml:space="preserve">ঈশ্বরের ক্রোধ ধ্বংস ও বিশৃঙ্খলা নিয়ে আসবে।</w:t>
      </w:r>
    </w:p>
    <w:p/>
    <w:p>
      <w:r xmlns:w="http://schemas.openxmlformats.org/wordprocessingml/2006/main">
        <w:t xml:space="preserve">1: আমাদের অবশ্যই ঈশ্বরের ধার্মিকতা খুঁজতে হবে এবং তাঁর ক্রোধ এড়াতে আমাদের পাপ থেকে অনুতপ্ত হতে হবে।</w:t>
      </w:r>
    </w:p>
    <w:p/>
    <w:p>
      <w:r xmlns:w="http://schemas.openxmlformats.org/wordprocessingml/2006/main">
        <w:t xml:space="preserve">2: আমাদের অবাধ্য হওয়া সত্ত্বেও ঈশ্বরের ইচ্ছা সম্পন্ন হবে।</w:t>
      </w:r>
    </w:p>
    <w:p/>
    <w:p>
      <w:r xmlns:w="http://schemas.openxmlformats.org/wordprocessingml/2006/main">
        <w:t xml:space="preserve">1: ইশাইয়া 55:7 - "দুষ্ট তার পথ 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Jeremiah 25:17 তারপর আমি প্রভুর হাতে পেয়ালাটি নিয়েছিলাম এবং প্রভু আমাকে যাদের কাছে পাঠিয়েছিলেন সেই সমস্ত জাতিদের পান করালাম:</w:t>
      </w:r>
    </w:p>
    <w:p/>
    <w:p>
      <w:r xmlns:w="http://schemas.openxmlformats.org/wordprocessingml/2006/main">
        <w:t xml:space="preserve">প্রভু যিরমিয়কে আদেশ দিয়েছিলেন যে সমস্ত জাতিকে তাঁর ক্রোধ পান করতে একটি পেয়ালা ব্যবহার করতে।</w:t>
      </w:r>
    </w:p>
    <w:p/>
    <w:p>
      <w:r xmlns:w="http://schemas.openxmlformats.org/wordprocessingml/2006/main">
        <w:t xml:space="preserve">1: আমাদের অবশ্যই প্রভুর নির্দেশ মেনে নিতে ইচ্ছুক হতে হবে, তা যতই কঠিন হোক না কেন।</w:t>
      </w:r>
    </w:p>
    <w:p/>
    <w:p>
      <w:r xmlns:w="http://schemas.openxmlformats.org/wordprocessingml/2006/main">
        <w:t xml:space="preserve">2: প্রভুর প্রতি আমাদের অবাধ্যতার পরিণতি মেনে নিতে আমাদের প্রস্তুত থাকতে হবে।</w:t>
      </w:r>
    </w:p>
    <w:p/>
    <w:p>
      <w:r xmlns:w="http://schemas.openxmlformats.org/wordprocessingml/2006/main">
        <w:t xml:space="preserve">1: হিব্রু 12:25-29 - অতএব, যেহেতু আমরা এমন একটি রাজ্য পাচ্ছি যাকে নাড়া দেওয়া যায় না, তাই আসুন আমরা কৃতজ্ঞ হই এবং তাই শ্রদ্ধা ও ভীতির সাথে গ্রহণযোগ্যভাবে ঈশ্বরের উপাসনা করি, কারণ আমাদের ঈশ্বর একটি গ্রাসকারী আগুন।</w:t>
      </w:r>
    </w:p>
    <w:p/>
    <w:p>
      <w:r xmlns:w="http://schemas.openxmlformats.org/wordprocessingml/2006/main">
        <w:t xml:space="preserve">2: Isaiah 53:6 - আমরা সবাই ভেড়ার মত দূরে সরে গেছি; আমরা প্রত্যেকে তার নিজের পথে ফিরেছি; কিন্তু প্রভু আমাদের সকলের পাপ তাঁর উপর চাপিয়ে দিয়েছেন৷</w:t>
      </w:r>
    </w:p>
    <w:p/>
    <w:p>
      <w:r xmlns:w="http://schemas.openxmlformats.org/wordprocessingml/2006/main">
        <w:t xml:space="preserve">Jeremiah 25:18 বুদ্ধি করে, জেরুজালেম, যিহূদার শহরগুলি এবং সেখানকার রাজারা এবং সেখানকার রাজপুত্ররা তাদের জনশূন্য, বিস্ময়, হিস হিস ও অভিশাপ করে; এই দিন যেমন;</w:t>
      </w:r>
    </w:p>
    <w:p/>
    <w:p>
      <w:r xmlns:w="http://schemas.openxmlformats.org/wordprocessingml/2006/main">
        <w:t xml:space="preserve">ভগবান যিরমিয় নবীর মাধ্যমে ঘোষণা করেন যে তিনি জেরুজালেম, যিহূদার শহরগুলি এবং তাদের রাজা ও রাজকুমারদের একটি জনশূন্য, একটি বিস্ময়, একটি হিংস্র এবং একটি অভিশাপ করে তুলবেন।</w:t>
      </w:r>
    </w:p>
    <w:p/>
    <w:p>
      <w:r xmlns:w="http://schemas.openxmlformats.org/wordprocessingml/2006/main">
        <w:t xml:space="preserve">1. অবাধ্যতার পরিণতি: Jeremiah 25:18 এ একটি অধ্যয়ন</w:t>
      </w:r>
    </w:p>
    <w:p/>
    <w:p>
      <w:r xmlns:w="http://schemas.openxmlformats.org/wordprocessingml/2006/main">
        <w:t xml:space="preserve">2. আশীর্বাদ এবং অভিশাপ: যিরমিয় 25:18 এ ঈশ্বরের করুণা এবং ন্যায়বিচার</w:t>
      </w:r>
    </w:p>
    <w:p/>
    <w:p>
      <w:r xmlns:w="http://schemas.openxmlformats.org/wordprocessingml/2006/main">
        <w:t xml:space="preserve">1. Deuteronomy 28:15-68 - লোকেদের উপর আসা অভিশাপের বিষয়ে ঈশ্বরের সতর্কবাণী যদি তারা তাঁর আদেশ অমান্য করে।</w:t>
      </w:r>
    </w:p>
    <w:p/>
    <w:p>
      <w:r xmlns:w="http://schemas.openxmlformats.org/wordprocessingml/2006/main">
        <w:t xml:space="preserve">2. হিতোপদেশ 28:9 - "যদি কেউ আইন শ্রবণ করা থেকে তার কান ফিরিয়ে নেয়, এমনকি তার প্রার্থনাও ঘৃণ্য।"</w:t>
      </w:r>
    </w:p>
    <w:p/>
    <w:p>
      <w:r xmlns:w="http://schemas.openxmlformats.org/wordprocessingml/2006/main">
        <w:t xml:space="preserve">Jeremiah 25:19 মিশরের রাজা ফেরাউন, তাঁর দাসরা, তাঁর রাজকুমাররা এবং তাঁর সমস্ত লোক;</w:t>
      </w:r>
    </w:p>
    <w:p/>
    <w:p>
      <w:r xmlns:w="http://schemas.openxmlformats.org/wordprocessingml/2006/main">
        <w:t xml:space="preserve">যারা তাকে প্রত্যাখ্যান করে ঈশ্বর তাদের শাস্তি দেবেন।</w:t>
      </w:r>
    </w:p>
    <w:p/>
    <w:p>
      <w:r xmlns:w="http://schemas.openxmlformats.org/wordprocessingml/2006/main">
        <w:t xml:space="preserve">1: অনুতাপই আল্লাহর গজব থেকে বাঁচার একমাত্র উপায়।</w:t>
      </w:r>
    </w:p>
    <w:p/>
    <w:p>
      <w:r xmlns:w="http://schemas.openxmlformats.org/wordprocessingml/2006/main">
        <w:t xml:space="preserve">2: তাঁর আশীর্বাদ পাওয়ার জন্য আমাদের অবশ্যই ঈশ্বরের দিকে ফিরে যেতে হবে এবং তাঁর আদেশগুলি অনুসরণ করতে হবে।</w:t>
      </w:r>
    </w:p>
    <w:p/>
    <w:p>
      <w:r xmlns:w="http://schemas.openxmlformats.org/wordprocessingml/2006/main">
        <w:t xml:space="preserve">1: জেমস 4:7-10 - তাই নিজেকে ঈশ্বরের কাছে সমর্পণ করুন। শয়তান জরিমানা, এবং তিনি আপনার কাছ থেকে পালিয়ে যাবে।</w:t>
      </w:r>
    </w:p>
    <w:p/>
    <w:p>
      <w:r xmlns:w="http://schemas.openxmlformats.org/wordprocessingml/2006/main">
        <w:t xml:space="preserve">2: Isaiah 55:6-7 - তোমরা প্রভুকে খুঁজো যতক্ষণ তিনি পাওয়া যাবে, তাকে ডাকুন যখন তিনি কাছে থাকবেন: দুষ্ট তার পথ পরিত্যাগ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করবেন৷</w:t>
      </w:r>
    </w:p>
    <w:p/>
    <w:p>
      <w:r xmlns:w="http://schemas.openxmlformats.org/wordprocessingml/2006/main">
        <w:t xml:space="preserve">Jeremiah 25:20 এবং সমস্ত মিশ্রিত লোক, উজ দেশের সমস্ত রাজা, এবং পলেষ্টীয়দের দেশের সমস্ত রাজা, অস্কেলন, অজ্জা, ইক্রোণ এবং অস্দোদের অবশিষ্টাংশ,</w:t>
      </w:r>
    </w:p>
    <w:p/>
    <w:p>
      <w:r xmlns:w="http://schemas.openxmlformats.org/wordprocessingml/2006/main">
        <w:t xml:space="preserve">এই অনুচ্ছেদে উজ, ফিলিস্তিয়া, আস্কেলন, আজ্জা, একরোণ এবং আশদোদ দেশের সমস্ত লোক, রাজা এবং শহরগুলির উল্লেখ রয়েছে।</w:t>
      </w:r>
    </w:p>
    <w:p/>
    <w:p>
      <w:r xmlns:w="http://schemas.openxmlformats.org/wordprocessingml/2006/main">
        <w:t xml:space="preserve">1. ঈশ্বর সব জানেন এবং দেখেন - Jeremiah 25:20</w:t>
      </w:r>
    </w:p>
    <w:p/>
    <w:p>
      <w:r xmlns:w="http://schemas.openxmlformats.org/wordprocessingml/2006/main">
        <w:t xml:space="preserve">2. অনুতাপের আহ্বান - Jeremiah 25:20</w:t>
      </w:r>
    </w:p>
    <w:p/>
    <w:p>
      <w:r xmlns:w="http://schemas.openxmlformats.org/wordprocessingml/2006/main">
        <w:t xml:space="preserve">1.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যাতে তারা আশায় ঈশ্বরের সন্ধান করতে পারে। যাতে তারা তার দিকে তাদের পথ অনুভব করতে পারে এবং তাকে খুঁজে পেতে পারে। তবুও তিনি আসলে আমাদের প্রত্যেকের থেকে দূরে নন।</w:t>
      </w:r>
    </w:p>
    <w:p/>
    <w:p>
      <w:r xmlns:w="http://schemas.openxmlformats.org/wordprocessingml/2006/main">
        <w:t xml:space="preserve">Jeremiah 25:21 ইদোম, মোয়াব এবং অম্মোনের সন্তানরা,</w:t>
      </w:r>
    </w:p>
    <w:p/>
    <w:p>
      <w:r xmlns:w="http://schemas.openxmlformats.org/wordprocessingml/2006/main">
        <w:t xml:space="preserve">অনুচ্ছেদে তিনটি জাতির উল্লেখ রয়েছে: ইদোম, মোয়াব এবং অম্মোনের সন্তান।</w:t>
      </w:r>
    </w:p>
    <w:p/>
    <w:p>
      <w:r xmlns:w="http://schemas.openxmlformats.org/wordprocessingml/2006/main">
        <w:t xml:space="preserve">1. জাতির ঐক্য: পার্থিব শান্তির জন্য ঈশ্বরের দৃষ্টি</w:t>
      </w:r>
    </w:p>
    <w:p/>
    <w:p>
      <w:r xmlns:w="http://schemas.openxmlformats.org/wordprocessingml/2006/main">
        <w:t xml:space="preserve">2. আনুগত্যের আশীর্বাদ: ঈশ্বরের ইচ্ছা অনুসরণ করা বেছে নেওয়া</w:t>
      </w:r>
    </w:p>
    <w:p/>
    <w:p>
      <w:r xmlns:w="http://schemas.openxmlformats.org/wordprocessingml/2006/main">
        <w:t xml:space="preserve">1. রোমানস 15:4 - "কারণ আগের দিনে যা কিছু লেখা হয়েছিল তা আমাদের নির্দেশের জন্য লেখা হয়েছিল, যেন ধৈর্য্য ও শাস্ত্রের উত্সাহের মাধ্যমে আমরা আশা পেতে পারি।"</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Jeremiah 25:22 এবং টাইরাসের সমস্ত রাজা, সিদোনের সমস্ত রাজা এবং সমুদ্রের ওপারে অবস্থিত দ্বীপগুলির রাজারা,</w:t>
      </w:r>
    </w:p>
    <w:p/>
    <w:p>
      <w:r xmlns:w="http://schemas.openxmlformats.org/wordprocessingml/2006/main">
        <w:t xml:space="preserve">উত্তরণটি টায়ার, জিডন এবং সমুদ্রের ওপারের অন্যান্য দ্বীপের রাজাদের কথা বলে।</w:t>
      </w:r>
    </w:p>
    <w:p/>
    <w:p>
      <w:r xmlns:w="http://schemas.openxmlformats.org/wordprocessingml/2006/main">
        <w:t xml:space="preserve">1. সমস্ত জাতির উপর প্রভুর সার্বভৌমত্ব</w:t>
      </w:r>
    </w:p>
    <w:p/>
    <w:p>
      <w:r xmlns:w="http://schemas.openxmlformats.org/wordprocessingml/2006/main">
        <w:t xml:space="preserve">2. অনুতাপের আহ্বান</w:t>
      </w:r>
    </w:p>
    <w:p/>
    <w:p>
      <w:r xmlns:w="http://schemas.openxmlformats.org/wordprocessingml/2006/main">
        <w:t xml:space="preserve">1. গীতসংহিতা 24:1, পৃথিবী হল প্রভুর, এবং তার সমস্ত পূর্ণতা, পৃথিবী এবং যারা সেখানে বাস করে।</w:t>
      </w:r>
    </w:p>
    <w:p/>
    <w:p>
      <w:r xmlns:w="http://schemas.openxmlformats.org/wordprocessingml/2006/main">
        <w:t xml:space="preserve">2. ইশাইয়া 45:22-23, আমার দিকে তাকাও, এবং উদ্ধার হও, পৃথিবীর প্রান্তের সকলে! কারণ আমিই ঈশ্বর, আর কেউ নেই। আমি নিজের নামে শপথ করেছি; আমার মুখ থেকে ধার্মিকতার কথা বেরিয়েছে, আর ফিরে আসবে না, আমার কাছে প্রতিটি হাঁটু নত হবে, প্রতিটি জিহ্বা শপথ নেবে।</w:t>
      </w:r>
    </w:p>
    <w:p/>
    <w:p>
      <w:r xmlns:w="http://schemas.openxmlformats.org/wordprocessingml/2006/main">
        <w:t xml:space="preserve">Jeremiah 25:23 দদন, তেমা, বুজ, এবং যা কিছু একেবারে কোণায় আছে,</w:t>
      </w:r>
    </w:p>
    <w:p/>
    <w:p>
      <w:r xmlns:w="http://schemas.openxmlformats.org/wordprocessingml/2006/main">
        <w:t xml:space="preserve">যিরমিয় ধ্বংসের বিষয়ে সতর্ক করে দেন যা তাদের কাছে আসবে যারা ঈশ্বরের শব্দের সতর্কবাণীতে মনোযোগ দেয়নি।</w:t>
      </w:r>
    </w:p>
    <w:p/>
    <w:p>
      <w:r xmlns:w="http://schemas.openxmlformats.org/wordprocessingml/2006/main">
        <w:t xml:space="preserve">1: আমাদের অবশ্যই ঈশ্বরের বাক্য শোনার বিষয়ে সতর্ক থাকতে হবে, অথবা আমাদের অবাধ্যতার পরিণতির মুখোমুখি হতে হবে।</w:t>
      </w:r>
    </w:p>
    <w:p/>
    <w:p>
      <w:r xmlns:w="http://schemas.openxmlformats.org/wordprocessingml/2006/main">
        <w:t xml:space="preserve">2: আমাদের অবশ্যই ঈশ্বরের বাক্যে আমাদের হৃদয় উন্মুক্ত করতে হবে, এবং ঈশ্বরের বাধ্য সন্তান হওয়ার জন্য তাঁর সতর্কবাণী গ্রহণ করতে হবে।</w:t>
      </w:r>
    </w:p>
    <w:p/>
    <w:p>
      <w:r xmlns:w="http://schemas.openxmlformats.org/wordprocessingml/2006/main">
        <w:t xml:space="preserve">1: Deuteronomy 4:2 আমি তোমাকে যা আজ্ঞা করি তার সাথে যোগ করো না এবং তা থেকে বিয়োগ করো না, কিন্তু তোমার ঈশ্বর সদাপ্রভুর আদেশ পালন করো যা আমি তোমাকে দিচ্ছি।</w:t>
      </w:r>
    </w:p>
    <w:p/>
    <w:p>
      <w:r xmlns:w="http://schemas.openxmlformats.org/wordprocessingml/2006/main">
        <w:t xml:space="preserve">2: ম্যাথু 7:21-23 যারা আমাকে বলে, প্রভু, প্রভু, তারা স্বর্গরাজ্যে প্রবেশ করবে না, তবে কেবলমাত্র সেই ব্যক্তি যে আমার স্বর্গের পিতার ইচ্ছা পালন করে। সেদিন অনেকে আমাকে বলবে, প্রভু, প্রভু, আমরা কি আপনার নামে এবং আপনার নামে ভবিষ্যদ্বাণী করিনি এবং আপনার নামে অনেক অলৌকিক কাজ করিনি? তখন আমি তাদের স্পষ্টভাবে বলব, আমি আপনাকে কখনই চিনতাম না। হে পাপাচারী আমার কাছ থেকে দূরে থাক!</w:t>
      </w:r>
    </w:p>
    <w:p/>
    <w:p>
      <w:r xmlns:w="http://schemas.openxmlformats.org/wordprocessingml/2006/main">
        <w:t xml:space="preserve">Jeremiah 25:24 এবং আরবের সমস্ত রাজারা এবং মরুভূমিতে বসবাসকারী মিশ্রিত লোকদের সমস্ত রাজারা,</w:t>
      </w:r>
    </w:p>
    <w:p/>
    <w:p>
      <w:r xmlns:w="http://schemas.openxmlformats.org/wordprocessingml/2006/main">
        <w:t xml:space="preserve">আল্লাহ আরবের রাজাদের এবং মিশ্রিত প্রজাদের রাজাদেরকে তাঁর আনুগত্য করার নির্দেশ দিয়েছেন।</w:t>
      </w:r>
    </w:p>
    <w:p/>
    <w:p>
      <w:r xmlns:w="http://schemas.openxmlformats.org/wordprocessingml/2006/main">
        <w:t xml:space="preserve">1: প্রভুর বশ্যতা স্বীকার করুন এবং তাঁর আদেশ পালন করুন</w:t>
      </w:r>
    </w:p>
    <w:p/>
    <w:p>
      <w:r xmlns:w="http://schemas.openxmlformats.org/wordprocessingml/2006/main">
        <w:t xml:space="preserve">2: ঈশ্বরকে অনুসরণ করুন এবং তাঁর আশীর্বাদ গ্রহণ করুন</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Joshua 24:14-15 এখন প্রভুকে ভয় করুন এবং আন্তরিকতা ও বিশ্বস্ততার সাথে তাঁর সেবা করুন।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Jeremiah 25:25 এবং জিমরির সমস্ত রাজা, এলমের সমস্ত রাজা এবং মাদীয়দের সমস্ত রাজারা,</w:t>
      </w:r>
    </w:p>
    <w:p/>
    <w:p>
      <w:r xmlns:w="http://schemas.openxmlformats.org/wordprocessingml/2006/main">
        <w:t xml:space="preserve">ঈশ্বরের বিচার শুধুমাত্র যিহূদার মধ্যে সীমাবদ্ধ নয়, কিন্তু সমস্ত জাতির মধ্যে প্রসারিত।</w:t>
      </w:r>
    </w:p>
    <w:p/>
    <w:p>
      <w:r xmlns:w="http://schemas.openxmlformats.org/wordprocessingml/2006/main">
        <w:t xml:space="preserve">1: ঈশ্বরের বিচার নিরপেক্ষ এবং সমস্ত জাতিকে এর পরিণতির মুখোমুখি হতে হবে।</w:t>
      </w:r>
    </w:p>
    <w:p/>
    <w:p>
      <w:r xmlns:w="http://schemas.openxmlformats.org/wordprocessingml/2006/main">
        <w:t xml:space="preserve">2: খুব দেরী হওয়ার আগে আমাদের অবশ্যই অনুতপ্ত হতে হবে এবং ঈশ্বরের রহমত চাইতে হবে।</w:t>
      </w:r>
    </w:p>
    <w:p/>
    <w:p>
      <w:r xmlns:w="http://schemas.openxmlformats.org/wordprocessingml/2006/main">
        <w:t xml:space="preserve">1: রোমানস 2:11 - কারণ ঈশ্বর কোন পক্ষপাতিত্ব দেখান না।</w:t>
      </w:r>
    </w:p>
    <w:p/>
    <w:p>
      <w:r xmlns:w="http://schemas.openxmlformats.org/wordprocessingml/2006/main">
        <w:t xml:space="preserve">2: Ezekiel 18:30-32 - অনুতাপ করুন এবং আপনার সমস্ত অপরাধ থেকে ফিরে আসুন, পাছে অন্যায় আপনার ধ্বংস হতে পারে।</w:t>
      </w:r>
    </w:p>
    <w:p/>
    <w:p>
      <w:r xmlns:w="http://schemas.openxmlformats.org/wordprocessingml/2006/main">
        <w:t xml:space="preserve">Jeremiah 25:26 এবং উত্তরের সমস্ত রাজারা, দূরের এবং কাছের, একে অপরের সাথে এবং পৃথিবীর সমস্ত রাজ্যগুলি, যা পৃথিবীর মুখে রয়েছে: এবং শেশকের রাজা তাদের পরে পান করবেন।</w:t>
      </w:r>
    </w:p>
    <w:p/>
    <w:p>
      <w:r xmlns:w="http://schemas.openxmlformats.org/wordprocessingml/2006/main">
        <w:t xml:space="preserve">এই শ্লোকটি উত্তরের সমস্ত রাজা এবং তাদের রাজ্যের পাশাপাশি শেশকের রাজার কথা বলে, যারা তাদের পরে পান করবে।</w:t>
      </w:r>
    </w:p>
    <w:p/>
    <w:p>
      <w:r xmlns:w="http://schemas.openxmlformats.org/wordprocessingml/2006/main">
        <w:t xml:space="preserve">1. ঈশ্বরের সার্বভৌমত্ব: সমস্ত জাতির উপর ঈশ্বরের কর্তৃত্বকে স্বীকৃতি দেওয়া</w:t>
      </w:r>
    </w:p>
    <w:p/>
    <w:p>
      <w:r xmlns:w="http://schemas.openxmlformats.org/wordprocessingml/2006/main">
        <w:t xml:space="preserve">2. জাতির মধ্যে ঐক্য: শান্তিতে একসাথে কাজ করার মূল্য</w:t>
      </w:r>
    </w:p>
    <w:p/>
    <w:p>
      <w:r xmlns:w="http://schemas.openxmlformats.org/wordprocessingml/2006/main">
        <w:t xml:space="preserve">1. ইশাইয়া 40:15-17 - দেখ, জাতিগুলি একটি বালতি থেকে একটি ফোঁটার মতো, এবং দাঁড়িপাল্লার ধূলিকণার মতো গণনা করা হয়; দেখ, তিনি সূক্ষ্ম ধূলিকণার মত উপকূলীয় অঞ্চলগুলিকে তুলছেন।</w:t>
      </w:r>
    </w:p>
    <w:p/>
    <w:p>
      <w:r xmlns:w="http://schemas.openxmlformats.org/wordprocessingml/2006/main">
        <w:t xml:space="preserve">2. গীতসংহিতা 2:1-12 - কেন জাতি রাগ করে এবং লোকেরা নিরর্থক চক্রান্ত করে?</w:t>
      </w:r>
    </w:p>
    <w:p/>
    <w:p>
      <w:r xmlns:w="http://schemas.openxmlformats.org/wordprocessingml/2006/main">
        <w:t xml:space="preserve">Jeremiah 25:27 অতএব তুমি তাদের বলবে, বাহিনীগণের সদাপ্রভু, ইস্রায়েলের ঈশ্বর এই কথা বলেন; আমি তোমাদের মধ্যে যে তরবারি পাঠাব তার জন্য তোমরা পান কর, মাতাল হও, স্ফুই কর এবং পড়ে যাও, আর উঠো না৷</w:t>
      </w:r>
    </w:p>
    <w:p/>
    <w:p>
      <w:r xmlns:w="http://schemas.openxmlformats.org/wordprocessingml/2006/main">
        <w:t xml:space="preserve">ঈশ্বর লোকেদের পান করতে এবং এত মাতাল হওয়ার আদেশ দেন যে তারা পড়ে যাবে এবং তরবারির কারণে আবার উঠবে না যে ঈশ্বর তাদের মধ্যে পাঠাবেন।</w:t>
      </w:r>
    </w:p>
    <w:p/>
    <w:p>
      <w:r xmlns:w="http://schemas.openxmlformats.org/wordprocessingml/2006/main">
        <w:t xml:space="preserve">1. ঈশ্বরের করুণা এবং বিচার: Jeremiah 25:27 বোঝা</w:t>
      </w:r>
    </w:p>
    <w:p/>
    <w:p>
      <w:r xmlns:w="http://schemas.openxmlformats.org/wordprocessingml/2006/main">
        <w:t xml:space="preserve">2. প্রভুর তলোয়ার: বিদ্রোহের পরিণতি বোঝা</w:t>
      </w:r>
    </w:p>
    <w:p/>
    <w:p>
      <w:r xmlns:w="http://schemas.openxmlformats.org/wordprocessingml/2006/main">
        <w:t xml:space="preserve">1. ইশাইয়া 5:11-23 - ন্যায় ও ধার্মিকতার মূল্য স্বীকার না করার জন্য লোকেদের উপর ঈশ্বরের বিচার।</w:t>
      </w:r>
    </w:p>
    <w:p/>
    <w:p>
      <w:r xmlns:w="http://schemas.openxmlformats.org/wordprocessingml/2006/main">
        <w:t xml:space="preserve">2. Ezekiel 33:11 - যারা তাদের দুষ্টতা থেকে ফিরে তাদের জন্য ঈশ্বরের করুণা এবং করুণা।</w:t>
      </w:r>
    </w:p>
    <w:p/>
    <w:p>
      <w:r xmlns:w="http://schemas.openxmlformats.org/wordprocessingml/2006/main">
        <w:t xml:space="preserve">Jeremiah 25:28 আর যদি তারা পান করার জন্য তোমার হাতে পেয়ালা নিতে অস্বীকার করে, তবে তুমি তাদের বলবে, বাহিনীগণের সদাপ্রভু এই কথা বলেন; তোমরা অবশ্যই পান করবে।</w:t>
      </w:r>
    </w:p>
    <w:p/>
    <w:p>
      <w:r xmlns:w="http://schemas.openxmlformats.org/wordprocessingml/2006/main">
        <w:t xml:space="preserve">বাহিনীগণের সদাপ্রভু ঘোষণা করেন যে যারা তাঁর হাতের পেয়ালাটি নিতে অস্বীকার করে তাদের অবশ্যই তা পান করতে হবে।</w:t>
      </w:r>
    </w:p>
    <w:p/>
    <w:p>
      <w:r xmlns:w="http://schemas.openxmlformats.org/wordprocessingml/2006/main">
        <w:t xml:space="preserve">1. "ঈশ্বরের বিচারের কাপ: অগ্রহণযোগ্য প্রত্যাখ্যান"</w:t>
      </w:r>
    </w:p>
    <w:p/>
    <w:p>
      <w:r xmlns:w="http://schemas.openxmlformats.org/wordprocessingml/2006/main">
        <w:t xml:space="preserve">2. "আনুগত্যের বাধ্যতা: হোস্টস কমান্ডের প্রভু"</w:t>
      </w:r>
    </w:p>
    <w:p/>
    <w:p>
      <w:r xmlns:w="http://schemas.openxmlformats.org/wordprocessingml/2006/main">
        <w:t xml:space="preserve">1. ইশাইয়া 51:17, "জাগো, জেরুজালেম, উঠে দাঁড়াও, জেরুজালেম, যে প্রভুর হাতে তার ক্রোধের পেয়ালা পান করেছে; তুমি কাঁপতে থাকা পেয়ালার ড্রেগগুলিকে মাতাল করেছ এবং সেগুলিকে মুছে ফেলেছ।"</w:t>
      </w:r>
    </w:p>
    <w:p/>
    <w:p>
      <w:r xmlns:w="http://schemas.openxmlformats.org/wordprocessingml/2006/main">
        <w:t xml:space="preserve">2. ম্যাথু 26:39, "এবং তিনি একটু দূরে গিয়ে তাঁর মুখের উপর উপুড় হয়ে প্রার্থনা করলেন, বললেন, হে আমার পিতা, যদি সম্ভব হয়, এই পানপাত্র আমার কাছ থেকে চলে যাক: তবুও আমার ইচ্ছামত নয়, কিন্তু তুমি চাইবে।"</w:t>
      </w:r>
    </w:p>
    <w:p/>
    <w:p>
      <w:r xmlns:w="http://schemas.openxmlformats.org/wordprocessingml/2006/main">
        <w:t xml:space="preserve">Jeremiah 25:29 কেননা, দেখ, আমার নামে ডাকা শহরটির উপর আমি অমঙ্গল আনতে শুরু করেছি, আর তোমাদের কি সম্পূর্ণরূপে শাস্তি দেওয়া হবে? তোমরা শাস্তি পাবে না, কারণ আমি পৃথিবীর সমস্ত বাসিন্দাদের বিরুদ্ধে তলোয়ার আহ্বান করব, বাহিনীগণের সদাপ্রভু বলছেন।</w:t>
      </w:r>
    </w:p>
    <w:p/>
    <w:p>
      <w:r xmlns:w="http://schemas.openxmlformats.org/wordprocessingml/2006/main">
        <w:t xml:space="preserve">ঈশ্বর ঘোষণা করেন যে শাস্তি থেকে কেউ রেহাই পাবে না এবং পৃথিবীর সমস্ত বাসিন্দাদের উপর তরবারি চালাবে।</w:t>
      </w:r>
    </w:p>
    <w:p/>
    <w:p>
      <w:r xmlns:w="http://schemas.openxmlformats.org/wordprocessingml/2006/main">
        <w:t xml:space="preserve">1. ঈশ্বরের বিচারের ক্ষমতা - ঈশ্বরের ইচ্ছার বিরুদ্ধে জীবনযাপনের পরিণতিগুলি অন্বেষণ করা।</w:t>
      </w:r>
    </w:p>
    <w:p/>
    <w:p>
      <w:r xmlns:w="http://schemas.openxmlformats.org/wordprocessingml/2006/main">
        <w:t xml:space="preserve">2. অনুতাপের প্রয়োজনীয়তা - অন্যায় কাজ থেকে দূরে সরে যাওয়া এবং ঈশ্বরের দিকে যাওয়ার গুরুত্ব বোঝা।</w:t>
      </w:r>
    </w:p>
    <w:p/>
    <w:p>
      <w:r xmlns:w="http://schemas.openxmlformats.org/wordprocessingml/2006/main">
        <w:t xml:space="preserve">1. রোমানস 2:4-11 - ঈশ্বরের বিচার সত্য অনুসারে।</w:t>
      </w:r>
    </w:p>
    <w:p/>
    <w:p>
      <w:r xmlns:w="http://schemas.openxmlformats.org/wordprocessingml/2006/main">
        <w:t xml:space="preserve">2. হিব্রু 10:26-31 - পরিত্রাণের জ্ঞান পাওয়ার পরে ইচ্ছাকৃত পাপ করার বিপদ।</w:t>
      </w:r>
    </w:p>
    <w:p/>
    <w:p>
      <w:r xmlns:w="http://schemas.openxmlformats.org/wordprocessingml/2006/main">
        <w:t xml:space="preserve">Jeremiah 25:30 অতএব তুমি তাদের বিরুদ্ধে এই সমস্ত কথার ভবিষ্যদ্বাণী কর এবং তাদের বল, সদাপ্রভু উচ্চ থেকে গর্জন করবেন এবং তাঁর পবিত্র বাসস্থান থেকে তাঁর রব উচ্চারণ করবেন। সে তার বাসস্থানের উপর প্রবলভাবে গর্জন করবে; তিনি পৃথিবীর সমস্ত বাসিন্দাদের বিরুদ্ধে আঙ্গুর মাড়ানোর মত চিৎকার করবেন।</w:t>
      </w:r>
    </w:p>
    <w:p/>
    <w:p>
      <w:r xmlns:w="http://schemas.openxmlformats.org/wordprocessingml/2006/main">
        <w:t xml:space="preserve">ঈশ্বর উচ্চস্বরে এবং শক্তিশালীভাবে তার পবিত্র গৃহ থেকে পৃথিবীর সমস্ত বাসিন্দাদের সতর্কবাণী হিসাবে গর্জন করবেন।</w:t>
      </w:r>
    </w:p>
    <w:p/>
    <w:p>
      <w:r xmlns:w="http://schemas.openxmlformats.org/wordprocessingml/2006/main">
        <w:t xml:space="preserve">1. ঈশ্বরের ভয়েস অফ ওয়ার্নিং</w:t>
      </w:r>
    </w:p>
    <w:p/>
    <w:p>
      <w:r xmlns:w="http://schemas.openxmlformats.org/wordprocessingml/2006/main">
        <w:t xml:space="preserve">2. রায়ের শব্দ</w:t>
      </w:r>
    </w:p>
    <w:p/>
    <w:p>
      <w:r xmlns:w="http://schemas.openxmlformats.org/wordprocessingml/2006/main">
        <w:t xml:space="preserve">1. Ezekiel 22:14, "তোমার হৃদয় কি সহ্য করতে পারে, নাকি তোমার হাত শক্তিশালী হতে পারে, যেদিন আমি তোমার সাথে মোকাবিলা করব? আমি প্রভু বলেছি, এবং তা করব।"</w:t>
      </w:r>
    </w:p>
    <w:p/>
    <w:p>
      <w:r xmlns:w="http://schemas.openxmlformats.org/wordprocessingml/2006/main">
        <w:t xml:space="preserve">2. প্রকাশিত বাক্য 10:3-4, "এবং তিনি জোরে জোরে চিৎকার করলেন, যেমন একটি সিংহ গর্জন করে: এবং যখন তিনি চিৎকার করেছিলেন, তখন সাতটি বজ্র তাদের কণ্ঠস্বর উচ্চারণ করেছিল। এবং যখন সাতটি বজ্র তাদের কণ্ঠস্বর উচ্চারণ করেছিল, আমি প্রায় লিখ: এবং আমি স্বর্গ থেকে একটি কন্ঠস্বর শুনতে পেলাম যে আমাকে বলছে, সাতটি বজ্র যা উচ্চারণ করেছে তা সীলমোহর কর এবং সেগুলি লিখো না৷'</w:t>
      </w:r>
    </w:p>
    <w:p/>
    <w:p>
      <w:r xmlns:w="http://schemas.openxmlformats.org/wordprocessingml/2006/main">
        <w:t xml:space="preserve">Jeremiah 25:31 পৃথিবীর শেষ প্রান্ত পর্যন্ত একটা শব্দ হবে; কারণ জাতিদের সঙ্গে সদাপ্রভুর বিবাদ আছে, তিনি সমস্ত মানুষের সঙ্গে বিচার করবেন। যারা দুষ্ট তাদের তরবারির হাতে তুলে দেবে, সদাপ্রভু বলছেন।</w:t>
      </w:r>
    </w:p>
    <w:p/>
    <w:p>
      <w:r xmlns:w="http://schemas.openxmlformats.org/wordprocessingml/2006/main">
        <w:t xml:space="preserve">সদাপ্রভুর জাতিদের সাথে বিবাদ রয়েছে এবং সেই অনুসারে তাদের বিচার করবেন, দুষ্টদের তরবারির হাতে দেবেন।</w:t>
      </w:r>
    </w:p>
    <w:p/>
    <w:p>
      <w:r xmlns:w="http://schemas.openxmlformats.org/wordprocessingml/2006/main">
        <w:t xml:space="preserve">1. প্রভু ন্যায়পরায়ণ: ঈশ্বরের বিচার অনিবার্য</w:t>
      </w:r>
    </w:p>
    <w:p/>
    <w:p>
      <w:r xmlns:w="http://schemas.openxmlformats.org/wordprocessingml/2006/main">
        <w:t xml:space="preserve">2. আমাদের ধার্মিকতা নোংরা রাগ হিসাবে: অনুতপ্ত এবং প্রভুর দিকে ফিরে</w:t>
      </w:r>
    </w:p>
    <w:p/>
    <w:p>
      <w:r xmlns:w="http://schemas.openxmlformats.org/wordprocessingml/2006/main">
        <w:t xml:space="preserve">1. ইশাইয়া 48:22 - "কোন শান্তি নেই, প্রভু বলেন, দুষ্টদের কাছে।"</w:t>
      </w:r>
    </w:p>
    <w:p/>
    <w:p>
      <w:r xmlns:w="http://schemas.openxmlformats.org/wordprocessingml/2006/main">
        <w:t xml:space="preserve">2. রোমানস 3:10-12 - "যেমন লেখা আছে, ধার্মিক কেউ নেই, নেই, কেউ নেই: কেউ বোঝে না, এমন কেউ নেই যে ঈশ্বরের অন্বেষণ করে৷ তারা সকলেই পথের বাইরে চলে গেছে, তারা একসাথে অলাভজনক হয়ে ওঠে; এমন কেউ নেই যে ভাল করে, না, একটিও নয়।"</w:t>
      </w:r>
    </w:p>
    <w:p/>
    <w:p>
      <w:r xmlns:w="http://schemas.openxmlformats.org/wordprocessingml/2006/main">
        <w:t xml:space="preserve">Jeremiah 25:32 বাহিনীগণের সদাপ্রভু এই কথা কহেন, দেখ, অমঙ্গল এক জাতি হইতে অন্য জাতিতে যাইবে, এবং পৃথিবীর উপকূল হইতে এক মহা ঘূর্ণিঝড় উঠাবে।</w:t>
      </w:r>
    </w:p>
    <w:p/>
    <w:p>
      <w:r xmlns:w="http://schemas.openxmlformats.org/wordprocessingml/2006/main">
        <w:t xml:space="preserve">বাহিনীগণের সদাপ্রভু সতর্ক করেন যে মন্দ জাতি থেকে জাতিতে ছড়িয়ে পড়বে এবং পৃথিবীর উপকূল থেকে একটি মহা ঘূর্ণিঝড় আসবে।</w:t>
      </w:r>
    </w:p>
    <w:p/>
    <w:p>
      <w:r xmlns:w="http://schemas.openxmlformats.org/wordprocessingml/2006/main">
        <w:t xml:space="preserve">1. ঈশ্বরের সতর্কবাণী: মন্দ জাতি জুড়ে ছড়িয়ে পড়বে</w:t>
      </w:r>
    </w:p>
    <w:p/>
    <w:p>
      <w:r xmlns:w="http://schemas.openxmlformats.org/wordprocessingml/2006/main">
        <w:t xml:space="preserve">2. ঈশ্বরের সার্বভৌমত্ব: ঈশ্বর কীভাবে বিশ্বকে নিয়ন্ত্রণ করেন</w:t>
      </w:r>
    </w:p>
    <w:p/>
    <w:p>
      <w:r xmlns:w="http://schemas.openxmlformats.org/wordprocessingml/2006/main">
        <w:t xml:space="preserve">1. ইশাইয়া 18:2-3 যে সমুদ্রের ধারে দূত পাঠায়, এমনকি জলের উপরে বুলাশের পাত্রে, এই বলে, হে দ্রুত বার্তাবাহকরা, বিক্ষিপ্ত ও খোসা ছাড়ানো একটি জাতির কাছে যাও, তাদের শুরু থেকে এখন পর্যন্ত ভয়ঙ্কর এক জাতির কাছে; এমন এক জাতি যাঁদের পদদলিত করা হয়েছে, নদীগুলি যাদের জমি নষ্ট করেছে!</w:t>
      </w:r>
    </w:p>
    <w:p/>
    <w:p>
      <w:r xmlns:w="http://schemas.openxmlformats.org/wordprocessingml/2006/main">
        <w:t xml:space="preserve">2. আমোস 8:11-12 দেখ, দিন আসছে, প্রভু সদাপ্রভু বলছেন, আমি দেশে দুর্ভিক্ষ পাঠাব, রুটির দুর্ভিক্ষ নয়, জলের তৃষ্ণাও নয়, কিন্তু প্রভুর বাক্য শোনার জন্য: এবং তারা সমুদ্র থেকে সমুদ্রে, উত্তর থেকে পূর্ব পর্যন্ত ঘুরে বেড়াবে, তারা সদাপ্রভুর বাক্য অন্বেষণ করতে এদিক ওদিক দৌড়াবে, কিন্তু খুঁজে পাবে না।</w:t>
      </w:r>
    </w:p>
    <w:p/>
    <w:p>
      <w:r xmlns:w="http://schemas.openxmlformats.org/wordprocessingml/2006/main">
        <w:t xml:space="preserve">Jeremiah 25:33 এবং সদাপ্রভুর নিহত ব্যক্তিরা সেই দিন পৃথিবীর এক প্রান্ত থেকে পৃথিবীর অপর প্রান্ত পর্যন্ত থাকবে; তাদের বিলাপ করা হবে না, জড়ো করা হবে না বা কবর দেওয়া হবে না; তাদের মাটিতে গোবর দিতে হবে।</w:t>
      </w:r>
    </w:p>
    <w:p/>
    <w:p>
      <w:r xmlns:w="http://schemas.openxmlformats.org/wordprocessingml/2006/main">
        <w:t xml:space="preserve">ঈশ্বর জাতিদের বিচার আনবেন এবং তাঁর দ্বারা নিহত ব্যক্তিদের শোক করা হবে না কিন্তু মাটিতে পচতে ছেড়ে দেওয়া হবে।</w:t>
      </w:r>
    </w:p>
    <w:p/>
    <w:p>
      <w:r xmlns:w="http://schemas.openxmlformats.org/wordprocessingml/2006/main">
        <w:t xml:space="preserve">1. ঈশ্বরের ক্রোধ: অনুতাপের আহ্বান</w:t>
      </w:r>
    </w:p>
    <w:p/>
    <w:p>
      <w:r xmlns:w="http://schemas.openxmlformats.org/wordprocessingml/2006/main">
        <w:t xml:space="preserve">2. ঈশ্বরের বিচারের বাস্তবতা: পবিত্রতার প্রতি চ্যালেঞ্জ</w:t>
      </w:r>
    </w:p>
    <w:p/>
    <w:p>
      <w:r xmlns:w="http://schemas.openxmlformats.org/wordprocessingml/2006/main">
        <w:t xml:space="preserve">1. ইশাইয়া 5:20-25</w:t>
      </w:r>
    </w:p>
    <w:p/>
    <w:p>
      <w:r xmlns:w="http://schemas.openxmlformats.org/wordprocessingml/2006/main">
        <w:t xml:space="preserve">2. ইজেকিয়েল 18:30-32</w:t>
      </w:r>
    </w:p>
    <w:p/>
    <w:p>
      <w:r xmlns:w="http://schemas.openxmlformats.org/wordprocessingml/2006/main">
        <w:t xml:space="preserve">Jeremiah 25:34 হে মেষপালকরা, চিৎকার কর এবং কাঁদো; এবং ছাইয়ের মধ্যে নিজেকে ঢেলে দাও, হে পালের প্রধান, কারণ তোমাদের বধ ও বিচ্ছুরণের দিনগুলি শেষ হয়েছে৷ আর তোমরা একটি মনোরম পাত্রের মত পড়ে যাবে।</w:t>
      </w:r>
    </w:p>
    <w:p/>
    <w:p>
      <w:r xmlns:w="http://schemas.openxmlformats.org/wordprocessingml/2006/main">
        <w:t xml:space="preserve">মেষপালকদের বধ ও বিচ্ছুরণের দিন পূর্ণ হওয়ায় তাদের ভাগ্যের জন্য শোকে কাঁদতে ও কাঁদতে ডাকা হয়।</w:t>
      </w:r>
    </w:p>
    <w:p/>
    <w:p>
      <w:r xmlns:w="http://schemas.openxmlformats.org/wordprocessingml/2006/main">
        <w:t xml:space="preserve">1. মেষপালকদের দুর্ভাগ্যজনক ভাগ্য Jeremiah 25:34</w:t>
      </w:r>
    </w:p>
    <w:p/>
    <w:p>
      <w:r xmlns:w="http://schemas.openxmlformats.org/wordprocessingml/2006/main">
        <w:t xml:space="preserve">2. মেষপালকদের কাছ থেকে শেখা Jeremiah 25:34</w:t>
      </w:r>
    </w:p>
    <w:p/>
    <w:p>
      <w:r xmlns:w="http://schemas.openxmlformats.org/wordprocessingml/2006/main">
        <w:t xml:space="preserve">1. ইশাইয়া 53:7 তিনি নিপীড়িত ছিলেন, এবং তিনি কষ্ট পেয়েছিলেন, তবুও তিনি তার মুখ খোলেননি: তাকে বধের জন্য একটি মেষশাবকের মতো নিয়ে আসা হয়েছে, এবং তার লোম কামানোর সামনে ভেড়ার মতো বোবা, তাই সে তার মুখ খোলে না।</w:t>
      </w:r>
    </w:p>
    <w:p/>
    <w:p>
      <w:r xmlns:w="http://schemas.openxmlformats.org/wordprocessingml/2006/main">
        <w:t xml:space="preserve">2. উদ্ঘাটন 17:16 এবং আপনি যে দশটি শিং পশুর উপর দেখেছেন, তারা বেশ্যাকে ঘৃণা করবে এবং তাকে উজাড় ও উলঙ্গ করে দেবে এবং তার মাংস খাবে এবং আগুনে পুড়িয়ে ফেলবে।</w:t>
      </w:r>
    </w:p>
    <w:p/>
    <w:p>
      <w:r xmlns:w="http://schemas.openxmlformats.org/wordprocessingml/2006/main">
        <w:t xml:space="preserve">Jeremiah 25:35 আর মেষপালকদের পালানোর কোন উপায় থাকবে না, পালের প্রধানেরও পালানোর উপায় থাকবে না।</w:t>
      </w:r>
    </w:p>
    <w:p/>
    <w:p>
      <w:r xmlns:w="http://schemas.openxmlformats.org/wordprocessingml/2006/main">
        <w:t xml:space="preserve">মেষপালক এবং পালের প্রধান ঈশ্বরের বিচার থেকে পালাতে সক্ষম হবে না।</w:t>
      </w:r>
    </w:p>
    <w:p/>
    <w:p>
      <w:r xmlns:w="http://schemas.openxmlformats.org/wordprocessingml/2006/main">
        <w:t xml:space="preserve">1. ঈশ্বরের বিচার অনিবার্য</w:t>
      </w:r>
    </w:p>
    <w:p/>
    <w:p>
      <w:r xmlns:w="http://schemas.openxmlformats.org/wordprocessingml/2006/main">
        <w:t xml:space="preserve">2. অবাধ্যতার পরিণতি</w:t>
      </w:r>
    </w:p>
    <w:p/>
    <w:p>
      <w:r xmlns:w="http://schemas.openxmlformats.org/wordprocessingml/2006/main">
        <w:t xml:space="preserve">1. ইশাইয়া 40:11 - তিনি মেষপালকের মতো তার মেষপালকে দেখাশোনা করেন: তিনি মেষশাবককে তার বাহুতে জড়ো করেন এবং তাদের হৃদয়ের কাছে নিয়ে যান;</w:t>
      </w:r>
    </w:p>
    <w:p/>
    <w:p>
      <w:r xmlns:w="http://schemas.openxmlformats.org/wordprocessingml/2006/main">
        <w:t xml:space="preserve">2. Ezekiel 34:2-10 - অতএব, হে মেষপালকগণ, প্রভুর বাক্য শুনুন: আমার জীবিত শপথ, সার্বভৌম সদাপ্রভু ঘোষণা করেন, কারণ আমার মেষপালের একজন মেষপালকের অভাব ছিল এবং তাই লুণ্ঠিত হয়েছে এবং সকলের খাদ্য হয়ে উঠেছে। বন্য পশুরা, এবং যেহেতু আমার মেষপালকেরা আমার মেষপালের খোঁজ করেনি কিন্তু আমার মেষপালের চেয়ে নিজেদের যত্ন নিয়েছে, তাই হে মেষপালকেরা, প্রভুর বাক্য শোন।</w:t>
      </w:r>
    </w:p>
    <w:p/>
    <w:p>
      <w:r xmlns:w="http://schemas.openxmlformats.org/wordprocessingml/2006/main">
        <w:t xml:space="preserve">Jeremiah 25:36 মেষপালকদের কান্নার আওয়াজ এবং পালের প্রধানের আর্তনাদ শোনা যাবে, কারণ সদাপ্রভু তাদের চারণভূমি নষ্ট করেছেন।</w:t>
      </w:r>
    </w:p>
    <w:p/>
    <w:p>
      <w:r xmlns:w="http://schemas.openxmlformats.org/wordprocessingml/2006/main">
        <w:t xml:space="preserve">মেষপালকেরা এবং মেষপালের প্রধানরা তাদের চারণভূমি ধ্বংস করার জন্য প্রভুর যন্ত্রণায় চিৎকার করে।</w:t>
      </w:r>
    </w:p>
    <w:p/>
    <w:p>
      <w:r xmlns:w="http://schemas.openxmlformats.org/wordprocessingml/2006/main">
        <w:t xml:space="preserve">1. প্রভুর শক্তি - একটি অনুস্মারক যে প্রভু সার্বভৌম এবং আমাদের যা কিছু আছে তা কেড়ে নেওয়ার ক্ষমতা রয়েছে৷</w:t>
      </w:r>
    </w:p>
    <w:p/>
    <w:p>
      <w:r xmlns:w="http://schemas.openxmlformats.org/wordprocessingml/2006/main">
        <w:t xml:space="preserve">2. সন্তুষ্টির আশীর্বাদ - প্রভু আমাদের যা দিয়েছেন তাতে সন্তুষ্ট থাকার জন্য একটি উত্সাহ।</w:t>
      </w:r>
    </w:p>
    <w:p/>
    <w:p>
      <w:r xmlns:w="http://schemas.openxmlformats.org/wordprocessingml/2006/main">
        <w:t xml:space="preserve">1. গীতসংহিতা 24:1 - পৃথিবী হল প্রভুর, এবং তার সমস্ত পূর্ণতা, জগত এবং যারা সেখানে বাস করে।</w:t>
      </w:r>
    </w:p>
    <w:p/>
    <w:p>
      <w:r xmlns:w="http://schemas.openxmlformats.org/wordprocessingml/2006/main">
        <w:t xml:space="preserve">2. হিব্রু 13:5 - আপনার আচরণ লোভ মুক্ত হোক; আপনার যা আছে তা নিয়ে সন্তুষ্ট থাকুন। কেননা তিনি নিজেই বলেছেন, আমি কখনো তোমাকে ছেড়ে যাব না, পরিত্যাগ করব না।</w:t>
      </w:r>
    </w:p>
    <w:p/>
    <w:p>
      <w:r xmlns:w="http://schemas.openxmlformats.org/wordprocessingml/2006/main">
        <w:t xml:space="preserve">Jeremiah 25:37 সদাপ্রভুর প্রচণ্ড ক্রোধের কারণে শান্তিময় বাসস্থানগুলো ধ্বংস হয়ে গেছে।</w:t>
      </w:r>
    </w:p>
    <w:p/>
    <w:p>
      <w:r xmlns:w="http://schemas.openxmlformats.org/wordprocessingml/2006/main">
        <w:t xml:space="preserve">ঈশ্বরের প্রচণ্ড ক্রোধের কারণে শান্তিপূর্ণ বাসস্থানগুলো ধ্বংস হয়ে গেছে।</w:t>
      </w:r>
    </w:p>
    <w:p/>
    <w:p>
      <w:r xmlns:w="http://schemas.openxmlformats.org/wordprocessingml/2006/main">
        <w:t xml:space="preserve">1. ঈশ্বরের ক্রোধ শক্তি</w:t>
      </w:r>
    </w:p>
    <w:p/>
    <w:p>
      <w:r xmlns:w="http://schemas.openxmlformats.org/wordprocessingml/2006/main">
        <w:t xml:space="preserve">2. অবাধ্যতার পরিণতি</w:t>
      </w:r>
    </w:p>
    <w:p/>
    <w:p>
      <w:r xmlns:w="http://schemas.openxmlformats.org/wordprocessingml/2006/main">
        <w:t xml:space="preserve">1. রোমানস 1:18-32 ঈশ্বরের ক্রোধ প্রকাশিত</w:t>
      </w:r>
    </w:p>
    <w:p/>
    <w:p>
      <w:r xmlns:w="http://schemas.openxmlformats.org/wordprocessingml/2006/main">
        <w:t xml:space="preserve">2. হাবক্কুক 2:17 প্রচণ্ড ক্রোধের হিংস্রতা</w:t>
      </w:r>
    </w:p>
    <w:p/>
    <w:p>
      <w:r xmlns:w="http://schemas.openxmlformats.org/wordprocessingml/2006/main">
        <w:t xml:space="preserve">Jeremiah 25:38 তিনি সিংহের মত তার গোপন আড়াল পরিত্যাগ করেছেন; কেননা অত্যাচারীর প্রচন্ডতা ও তার প্রচন্ড ক্রোধের জন্য তাদের দেশ জনশূন্য হয়ে পড়েছে।</w:t>
      </w:r>
    </w:p>
    <w:p/>
    <w:p>
      <w:r xmlns:w="http://schemas.openxmlformats.org/wordprocessingml/2006/main">
        <w:t xml:space="preserve">ঈশ্বরের প্রচণ্ড ক্রোধ এবং অত্যাচারীর প্রচণ্ডতা দেশকে জনশূন্য করে দিয়েছে এবং সিংহ যেমন তার গুহা ছেড়ে চলে যায় সেভাবে ঈশ্বর তা পরিত্যাগ করেছেন।</w:t>
      </w:r>
    </w:p>
    <w:p/>
    <w:p>
      <w:r xmlns:w="http://schemas.openxmlformats.org/wordprocessingml/2006/main">
        <w:t xml:space="preserve">1. ঈশ্বরের ক্রোধ: নিপীড়নের তীব্রতা বোঝা</w:t>
      </w:r>
    </w:p>
    <w:p/>
    <w:p>
      <w:r xmlns:w="http://schemas.openxmlformats.org/wordprocessingml/2006/main">
        <w:t xml:space="preserve">2. পাপের পরিণতি: একটি ভূমি জনশূন্য</w:t>
      </w:r>
    </w:p>
    <w:p/>
    <w:p>
      <w:r xmlns:w="http://schemas.openxmlformats.org/wordprocessingml/2006/main">
        <w:t xml:space="preserve">1. ইশাইয়া 24:5-6 "পৃথিবীও এর বাসিন্দাদের অধীনে কলুষিত হয়েছে; কারণ তারা আইন লঙ্ঘন করেছে, অধ্যাদেশ পরিবর্তন করেছে, চিরস্থায়ী চুক্তি ভঙ্গ করেছে। তাই অভিশাপ পৃথিবীকে গ্রাস করেছে, এবং যারা সেখানে বাস করে তারা ধ্বংস হয়ে গেছে : তাই পৃথিবীর অধিবাসীরা পুড়ে গেছে, আর অল্প কিছু মানুষ অবশিষ্ট আছে।"</w:t>
      </w:r>
    </w:p>
    <w:p/>
    <w:p>
      <w:r xmlns:w="http://schemas.openxmlformats.org/wordprocessingml/2006/main">
        <w:t xml:space="preserve">2. রোমানস 8:19-21 "কারণ জীবের আন্তরিক প্রত্যাশা ঈশ্বরের পুত্রদের প্রকাশের জন্য অপেক্ষা করে৷ কারণ প্রাণীকে অসারতার অধীন করা হয়েছিল, স্বেচ্ছায় নয়, কিন্তু তার কারণে যিনি আশায় একই বশীভূত করেছেন৷ , কারণ জীব নিজেও দুর্নীতির দাসত্ব থেকে ঈশ্বরের সন্তানদের গৌরবময় স্বাধীনতায় উদ্ধার পাবে।"</w:t>
      </w:r>
    </w:p>
    <w:p/>
    <w:p/>
    <w:p>
      <w:r xmlns:w="http://schemas.openxmlformats.org/wordprocessingml/2006/main">
        <w:t xml:space="preserve">Jeremiah অধ্যায় 26 Jeremiah এর বিচারের আশেপাশের ঘটনা এবং জেরুজালেম এবং মন্দিরের বিরুদ্ধে তার ভবিষ্যদ্বাণীমূলক বার্তার কারণে তার জীবনের হুমকির কথা বর্ণনা করে।</w:t>
      </w:r>
    </w:p>
    <w:p/>
    <w:p>
      <w:r xmlns:w="http://schemas.openxmlformats.org/wordprocessingml/2006/main">
        <w:t xml:space="preserve">1ম অনুচ্ছেদ: অধ্যায়ের শুরুতে, যিরমিয় মন্দিরের উঠানে ঈশ্বরের কাছ থেকে একটি বার্তা প্রদান করেন (জেরিমিয়া 26:1-6)। তিনি সতর্ক করে দেন যে, লোকেরা যদি অনুতপ্ত না হয় এবং তাদের পথ পরিবর্তন না করে, তাহলে জেরুজালেম শীলোহের মতো জনশূন্য স্থানে পরিণত হবে।</w:t>
      </w:r>
    </w:p>
    <w:p/>
    <w:p>
      <w:r xmlns:w="http://schemas.openxmlformats.org/wordprocessingml/2006/main">
        <w:t xml:space="preserve">2য় অনুচ্ছেদ: যখন জেরেমিয়া কথা বলা শেষ করে, পুরোহিত, ভাববাদী এবং লোকেরা তাকে ধরে ফেলে (জেরিমিয়া 26:7-9)। তারা জেরুজালেমের বিরুদ্ধে ভবিষ্যদ্বাণী করার জন্য তাকে মৃত্যু যোগ্য বলে অভিযুক্ত করে। যাইহোক, কিছু কর্মকর্তা যিরমিয়কে তাদের মনে করিয়ে দিয়ে রক্ষা করেন যে মীকা ক্ষতির সম্মুখীন না হয়ে একই ধরনের ভবিষ্যদ্বাণী করেছিলেন।</w:t>
      </w:r>
    </w:p>
    <w:p/>
    <w:p>
      <w:r xmlns:w="http://schemas.openxmlformats.org/wordprocessingml/2006/main">
        <w:t xml:space="preserve">3য় অনুচ্ছেদ: কর্মকর্তারা Jeremiah এর মামলা নিয়ে আলোচনা করার জন্য জড়ো হয় (Jeremiah 26:10-16)। যাজক এবং নবীরা তার মৃত্যুদণ্ডের পক্ষে যুক্তি দেন, দাবি করেন যে তিনি ঈশ্বরের নামে কথা বলেছেন। কিন্তু যিরমিয় এই বলে নিজেকে রক্ষা করেন যে তিনি শুধুমাত্র ঈশ্বরের বার্তা প্রদান করছেন। তিনি পূর্ববর্তী নবীদের সাথে তাদের পূর্বপুরুষদের আচরণের জন্য আবেদন করেন যারা তাদের বিচার সম্পর্কে সতর্ক করেছিলেন।</w:t>
      </w:r>
    </w:p>
    <w:p/>
    <w:p>
      <w:r xmlns:w="http://schemas.openxmlformats.org/wordprocessingml/2006/main">
        <w:t xml:space="preserve">4র্থ অনুচ্ছেদ: কিছু প্রাচীনরা জেরেমিয়ার প্রতিরক্ষা সমর্থন করে (জেরিমিয়া 26:17-19)। তারা মনে করে কিভাবে মীখার ভবিষ্যদ্বাণী রাজা হিজেকিয়াকে শাস্তি দেওয়ার পরিবর্তে ঈশ্বরের করুণা কামনা করতে পরিচালিত করেছিল। ফলস্বরূপ, তারা বিশ্বাস করে যে যিরমিয়কে হত্যা করা বুদ্ধিমানের কাজ হবে কারণ সে হয়তো ঈশ্বরের কথাও বলছে।</w:t>
      </w:r>
    </w:p>
    <w:p/>
    <w:p>
      <w:r xmlns:w="http://schemas.openxmlformats.org/wordprocessingml/2006/main">
        <w:t xml:space="preserve">5ম অনুচ্ছেদ: কিছু প্রভাবশালী ব্যক্তি যিরমিয়ের পক্ষে হস্তক্ষেপ করে (জেরিমিয়া 26:20-24)। তারা উরিয়াকে একটি উদাহরণ হিসাবে উল্লেখ করেছেন একজন পূর্ববর্তী ভাববাদী যিনি একই বার্তার জন্য রাজা যিহোয়াকিম কর্তৃক মৃত্যুদন্ড কার্যকর করা হয়েছিল। জনসাধারণের চিৎকার এবং ঐশিক প্রতিশোধের ভয়ে, এই লোকেরা সফলভাবে যিরমিয়কে ক্ষতি থেকে রক্ষা করে।</w:t>
      </w:r>
    </w:p>
    <w:p/>
    <w:p>
      <w:r xmlns:w="http://schemas.openxmlformats.org/wordprocessingml/2006/main">
        <w:t xml:space="preserve">সংক্ষেপে,</w:t>
      </w:r>
    </w:p>
    <w:p>
      <w:r xmlns:w="http://schemas.openxmlformats.org/wordprocessingml/2006/main">
        <w:t xml:space="preserve">Jeremiah এর 26 অধ্যায় জেরুজালেমের বিরুদ্ধে তার ভবিষ্যদ্বাণীমূলক বার্তার কারণে Jeremiah দ্বারা সম্মুখীন বিচার এবং হুমকি বর্ণনা. মন্দিরের প্রাঙ্গণে সতর্কবার্তা দেওয়ার পর, যিরমিয় যাজক, ভাববাদী এবং লোকেদের দ্বারা ধরা পড়ে যারা তাকে মৃত্যুর যোগ্য বলে অভিযুক্ত করে। যাইহোক, কিছু কর্মকর্তা তাকে রক্ষা করেন, মিকাকে শাস্তি ছাড়াই উদাহরণ হিসেবে উল্লেখ করেন। বিষয়টি নিয়ে কর্মকর্তাদের মধ্যে আলোচনা চলছে। যাজক এবং ভাববাদীরা মৃত্যুদণ্ড কার্যকর করার জন্য তর্ক করেন, কিন্তু জেরেমিয়া ঈশ্বরের আদেশ অনুসারে কথা বলার দাবি করে নিজেকে রক্ষা করেন। তিনি তাদের পূর্ববর্তী নবীদের আচরণের কথা স্মরণ করিয়ে দেন এবং তাদের অনুতাপের জন্য আবেদন করেন। কিছু প্রাচীনরা তার প্রতিরক্ষাকে সমর্থন করে, রাজা হিষ্কিয় মীকাকে রক্ষা করার কথা উল্লেখ করে। প্রভাবশালী ব্যক্তিরা জেরেমিয়ার পক্ষে হস্তক্ষেপ করে, উরিয়াকে উদাহরণ হিসেবে উল্লেখ করে। তারা জনরোষ এবং ঐশ্বরিক প্রতিশোধের ভয়ে তাকে ক্ষতি থেকে রক্ষা করতে পরিচালনা করে। অধ্যায়টি ভবিষ্যদ্বাণীমূলক বার্তাগুলির বিরোধিতা এবং সত্যবাদীদের রক্ষা করার জন্য কিছু ব্যক্তির দ্বারা করা প্রচেষ্টা উভয়ই তুলে ধরে।</w:t>
      </w:r>
    </w:p>
    <w:p/>
    <w:p>
      <w:r xmlns:w="http://schemas.openxmlformats.org/wordprocessingml/2006/main">
        <w:t xml:space="preserve">Jeremiah 26:1 যিহূদার রাজা যোশিয়ের পুত্র যিহোয়াকীমের রাজত্বের শুরুতে সদাপ্রভুর কাছ থেকে এই বাণী এসেছিল,</w:t>
      </w:r>
    </w:p>
    <w:p/>
    <w:p>
      <w:r xmlns:w="http://schemas.openxmlformats.org/wordprocessingml/2006/main">
        <w:t xml:space="preserve">প্রভু যিহূদার রাজা হিসাবে যিহোয়াকীমের রাজত্বের শুরুতে একটি বার্তা দিয়েছিলেন।</w:t>
      </w:r>
    </w:p>
    <w:p/>
    <w:p>
      <w:r xmlns:w="http://schemas.openxmlformats.org/wordprocessingml/2006/main">
        <w:t xml:space="preserve">1. ঈশ্বরের বাক্য শোনার গুরুত্ব</w:t>
      </w:r>
    </w:p>
    <w:p/>
    <w:p>
      <w:r xmlns:w="http://schemas.openxmlformats.org/wordprocessingml/2006/main">
        <w:t xml:space="preserve">2. প্রভুর আদেশ পালন করা</w:t>
      </w:r>
    </w:p>
    <w:p/>
    <w:p>
      <w:r xmlns:w="http://schemas.openxmlformats.org/wordprocessingml/2006/main">
        <w:t xml:space="preserve">1. ইশাইয়া 55:11 - "তাই আমার মুখ থেকে বের হওয়া আমার কথা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2. হিতোপদেশ 1:7 - "প্রভুর ভয় জ্ঞানের সূচনা; মূর্খরা জ্ঞান এবং নির্দেশকে তুচ্ছ করে।"</w:t>
      </w:r>
    </w:p>
    <w:p/>
    <w:p>
      <w:r xmlns:w="http://schemas.openxmlformats.org/wordprocessingml/2006/main">
        <w:t xml:space="preserve">Jeremiah 26:2 সদাপ্রভু এই কথা কহেন; সদাপ্রভুর ঘরের উঠানে দাঁড়াও এবং যিহূদার সমস্ত নগরী যারা সদাপ্রভুর গৃহে উপাসনা করতে আসে, তাদের কাছে আমি তোমাকে যে সব কথা বলতে আজ্ঞা করছি সেই সব কথা বল। একটি শব্দ কম করবেন না:</w:t>
      </w:r>
    </w:p>
    <w:p/>
    <w:p>
      <w:r xmlns:w="http://schemas.openxmlformats.org/wordprocessingml/2006/main">
        <w:t xml:space="preserve">প্রভু যিরমিয়কে আদেশ দেন যে যিহূদার সমস্ত শহরের সাথে কথা বলতে যারা প্রভুর গৃহে উপাসনা করতে আসে এবং তাকে প্রদত্ত শব্দগুলি হ্রাস না করে।</w:t>
      </w:r>
    </w:p>
    <w:p/>
    <w:p>
      <w:r xmlns:w="http://schemas.openxmlformats.org/wordprocessingml/2006/main">
        <w:t xml:space="preserve">1. ঈশ্বরের বাক্য কখনও হ্রাস করা উচিত নয়</w:t>
      </w:r>
    </w:p>
    <w:p/>
    <w:p>
      <w:r xmlns:w="http://schemas.openxmlformats.org/wordprocessingml/2006/main">
        <w:t xml:space="preserve">2. ঈশ্বরের আনুগত্যের গুরুত্ব</w:t>
      </w:r>
    </w:p>
    <w:p/>
    <w:p>
      <w:r xmlns:w="http://schemas.openxmlformats.org/wordprocessingml/2006/main">
        <w:t xml:space="preserve">1. Deuteronomy 4:2 - আমি যে কথা তোমাকে আজ্ঞা করি তার সাথে যোগ করো না, বা তা থেকে দূরে সরিয়ে নিও না, যাতে তুমি তোমার ঈশ্বর সদাপ্রভুর আদেশ পালন করতে পারো যা আমি তোমাকে দিচ্ছি।</w:t>
      </w:r>
    </w:p>
    <w:p/>
    <w:p>
      <w:r xmlns:w="http://schemas.openxmlformats.org/wordprocessingml/2006/main">
        <w:t xml:space="preserve">2. হিতোপদেশ 30:5-6 - ঈশ্বরের প্রতিটি শব্দ বিশুদ্ধ; যারা তাঁর উপর আস্থা রাখে তাদের জন্য তিনি ঢাল। তাঁর কথায় যোগ করবেন না, পাছে তিনি আপনাকে তিরস্কার করবেন এবং আপনি একজন মিথ্যাবাদী বলে প্রমাণিত হবেন।</w:t>
      </w:r>
    </w:p>
    <w:p/>
    <w:p>
      <w:r xmlns:w="http://schemas.openxmlformats.org/wordprocessingml/2006/main">
        <w:t xml:space="preserve">Jeremiah 26:3 যদি তাই হয় তবে তারা শুনবে এবং প্রত্যেক মানুষকে তার মন্দ পথ থেকে ফিরিয়ে দেবে, যাতে আমি তাদের মন্দ কাজের জন্য তাদের প্রতি যা করতে চেয়েছিলাম তার জন্য আমি অনুতপ্ত হতে পারি।</w:t>
      </w:r>
    </w:p>
    <w:p/>
    <w:p>
      <w:r xmlns:w="http://schemas.openxmlformats.org/wordprocessingml/2006/main">
        <w:t xml:space="preserve">ঈশ্বর যিহূদার জনগণকে তাদের পাপ থেকে দূরে সরে যেতে উৎসাহিত করেন এবং যদি তারা তা করে তবে করুণাময় হওয়ার প্রতিশ্রুতি দেন।</w:t>
      </w:r>
    </w:p>
    <w:p/>
    <w:p>
      <w:r xmlns:w="http://schemas.openxmlformats.org/wordprocessingml/2006/main">
        <w:t xml:space="preserve">1. ঈশ্বরের করুণা: পাপ থেকে ফিরে এবং ঈশ্বরের করুণা গ্রহণ</w:t>
      </w:r>
    </w:p>
    <w:p/>
    <w:p>
      <w:r xmlns:w="http://schemas.openxmlformats.org/wordprocessingml/2006/main">
        <w:t xml:space="preserve">2. অনুতাপের শক্তি: পাপ থেকে দূরে সরে যাওয়ার মাধ্যমে আমাদের জীবনকে পরিবর্তন করা</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Ezekiel 18:30-31 - অতএব, হে ইস্রায়েলের পরিবার, আমি প্রত্যেকের তার পথ অনুসারে তোমাদের বিচার করব, প্রভু ঈশ্বর বলেছেন।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Jeremiah 26:4 তুমি তাদের বলবে, সদাপ্রভু এই কথা বলেন; যদি তোমরা আমার কথা না শোনো, আমার বিধি-ব্যবস্থায় চলতে যা আমি তোমাদের সামনে রেখেছি,</w:t>
      </w:r>
    </w:p>
    <w:p/>
    <w:p>
      <w:r xmlns:w="http://schemas.openxmlformats.org/wordprocessingml/2006/main">
        <w:t xml:space="preserve">ঈশ্বর তাঁর লোকেদের আদেশ দেন তাঁর আইন মানতে।</w:t>
      </w:r>
    </w:p>
    <w:p/>
    <w:p>
      <w:r xmlns:w="http://schemas.openxmlformats.org/wordprocessingml/2006/main">
        <w:t xml:space="preserve">1. আনুগত্য বলিদানের চেয়ে উত্তম: যিরমিয় 26:4 এর একটি অধ্যয়ন</w:t>
      </w:r>
    </w:p>
    <w:p/>
    <w:p>
      <w:r xmlns:w="http://schemas.openxmlformats.org/wordprocessingml/2006/main">
        <w:t xml:space="preserve">2. প্রভু আনুগত্যের আদেশ দেন: যিরমিয় 26:4 এর একটি অধ্যয়ন</w:t>
      </w:r>
    </w:p>
    <w:p/>
    <w:p>
      <w:r xmlns:w="http://schemas.openxmlformats.org/wordprocessingml/2006/main">
        <w:t xml:space="preserve">1. 1 স্যামুয়েল 15:22-23 - এবং স্যামুয়েল বললেন, প্রভু কি হোমবলি ও বলিদানে এত খুশি হন, যেমন প্রভুর রব মেনে? দেখ, বলিদানের চেয়ে আনুগত্য করা উত্তম এবং মেষের চর্বি অপেক্ষা শুনা।</w:t>
      </w:r>
    </w:p>
    <w:p/>
    <w:p>
      <w:r xmlns:w="http://schemas.openxmlformats.org/wordprocessingml/2006/main">
        <w:t xml:space="preserve">2. প্রেরিত 5:29 - তারপর পিটার এবং অন্যান্য প্রেরিতরা উত্তর দিয়ে বললেন, আমাদের উচিত মানুষের চেয়ে ঈশ্বরের আনুগত্য করা।</w:t>
      </w:r>
    </w:p>
    <w:p/>
    <w:p>
      <w:r xmlns:w="http://schemas.openxmlformats.org/wordprocessingml/2006/main">
        <w:t xml:space="preserve">Jeremiah 26:5 আমার দাস ভাববাদীদের কথা শোনার জন্য, যাদেরকে আমি তোমাদের কাছে পাঠিয়েছিলাম, তারা খুব ভোরে উঠে পাঠিয়েছিলাম, কিন্তু তোমরা শোন নি;</w:t>
      </w:r>
    </w:p>
    <w:p/>
    <w:p>
      <w:r xmlns:w="http://schemas.openxmlformats.org/wordprocessingml/2006/main">
        <w:t xml:space="preserve">যিহূদার লোকেরা ঈশ্বরের নবীদের কথা শোনেনি, যাদেরকে তিনি তাদের কাছে পাঠিয়েছিলেন ভোরবেলা এবং অন্য সময়ে।</w:t>
      </w:r>
    </w:p>
    <w:p/>
    <w:p>
      <w:r xmlns:w="http://schemas.openxmlformats.org/wordprocessingml/2006/main">
        <w:t xml:space="preserve">1. ঈশ্বরের নবীদের মনোযোগ দিতে হবে</w:t>
      </w:r>
    </w:p>
    <w:p/>
    <w:p>
      <w:r xmlns:w="http://schemas.openxmlformats.org/wordprocessingml/2006/main">
        <w:t xml:space="preserve">2. ঈশ্বরের সতর্কবাণী মেনে চলা সুরক্ষা এবং আশীর্বাদ নিয়ে আসে</w:t>
      </w:r>
    </w:p>
    <w:p/>
    <w:p>
      <w:r xmlns:w="http://schemas.openxmlformats.org/wordprocessingml/2006/main">
        <w:t xml:space="preserve">1. Jeremiah 7:23 - "কিন্তু আমি তাদের এই আদেশ দিয়েছিলাম, আমার কথা মান্য কর, আমি তোমাদের ঈশ্বর হব, এবং তোমরা আমার প্রজা হবে; এবং আমি তোমাদেরকে যেভাবে আদেশ করি সেই পথে চল, যাতে ভাল হয় তোমার সাথে. "</w:t>
      </w:r>
    </w:p>
    <w:p/>
    <w:p>
      <w:r xmlns:w="http://schemas.openxmlformats.org/wordprocessingml/2006/main">
        <w:t xml:space="preserve">2. Deuteronomy 11:26-28 - "দেখুন, আমি আজ তোমাদের সামনে একটি আশীর্বাদ ও অভিশাপ রাখছি: আশীর্বাদ, যদি তোমরা তোমাদের ঈশ্বর সদাপ্রভুর আদেশ পালন কর, যা আমি আজ তোমাদের দিচ্ছি; এবং অভিশাপ, যদি তোমরা তোমাদের ঈশ্বর সদাপ্রভুর আদেশ পালন করবে না, কিন্তু আজ আমি তোমাদের যে পথের আজ্ঞা দিচ্ছি তা থেকে সরে গিয়ে অন্য দেবতাদের অনুসরণ করতে যা তোমরা জান না।</w:t>
      </w:r>
    </w:p>
    <w:p/>
    <w:p>
      <w:r xmlns:w="http://schemas.openxmlformats.org/wordprocessingml/2006/main">
        <w:t xml:space="preserve">Jeremiah 26:6 তখন আমি এই গৃহকে শীলোর মত করব এবং এই শহরকে পৃথিবীর সমস্ত জাতির জন্য অভিশাপ দেব।</w:t>
      </w:r>
    </w:p>
    <w:p/>
    <w:p>
      <w:r xmlns:w="http://schemas.openxmlformats.org/wordprocessingml/2006/main">
        <w:t xml:space="preserve">সদাপ্রভু জেরুজালেমের মন্দিরটিকে শীলোর ধ্বংসপ্রাপ্ত মন্দিরের মতো করবেন এবং শহরটিকে সমস্ত জাতির জন্য অভিশাপে পরিণত করবেন।</w:t>
      </w:r>
    </w:p>
    <w:p/>
    <w:p>
      <w:r xmlns:w="http://schemas.openxmlformats.org/wordprocessingml/2006/main">
        <w:t xml:space="preserve">1. অবাধ্যতার পরিণতি: শিলোর ভাগ্য থেকে শিক্ষা নেওয়া</w:t>
      </w:r>
    </w:p>
    <w:p/>
    <w:p>
      <w:r xmlns:w="http://schemas.openxmlformats.org/wordprocessingml/2006/main">
        <w:t xml:space="preserve">2. ঈশ্বরের লোকেদের উপর একটি জাতির কর্মের প্রভাব</w:t>
      </w:r>
    </w:p>
    <w:p/>
    <w:p>
      <w:r xmlns:w="http://schemas.openxmlformats.org/wordprocessingml/2006/main">
        <w:t xml:space="preserve">1. জেনেসিস 49:10 - শীলো না আসা পর্যন্ত রাজদণ্ড জুদাহ থেকে বা তার পায়ের মাঝখান থেকে আইন প্রণেতাদের সরে যাবে না; এবং লোকেদের সমাগম হবে তাঁর কাছে।</w:t>
      </w:r>
    </w:p>
    <w:p/>
    <w:p>
      <w:r xmlns:w="http://schemas.openxmlformats.org/wordprocessingml/2006/main">
        <w:t xml:space="preserve">2. গীতসংহিতা 78:60-64 - তাই তিনি শিলোর তাঁবু পরিত্যাগ করেছিলেন, যে তাঁবু তিনি মানুষের মধ্যে স্থাপন করেছিলেন; এবং বন্দীদশায় তার শক্তি এবং শত্রুর হাতে তার গৌরব সমর্পণ করে। তিনি তাঁর লোকদেরও তরবারির হাতে তুলে দিয়েছিলেন; এবং তার উত্তরাধিকারের জন্য ক্রুদ্ধ ছিল. আগুন তাদের যুবকদের গ্রাস করেছে; এবং তাদের কন্যাদের বিয়ে দেওয়া হয়নি৷ তাদের পুরোহিতরা তরবারির আঘাতে মারা গেল; তাদের বিধবারা কোন বিলাপ করল না।</w:t>
      </w:r>
    </w:p>
    <w:p/>
    <w:p>
      <w:r xmlns:w="http://schemas.openxmlformats.org/wordprocessingml/2006/main">
        <w:t xml:space="preserve">Jeremiah 26:7 তখন যাজকরা, ভাববাদীরা এবং সমস্ত লোক যিরমিয়কে সদাপ্রভুর গৃহে এই কথা বলতে শুনলেন।</w:t>
      </w:r>
    </w:p>
    <w:p/>
    <w:p>
      <w:r xmlns:w="http://schemas.openxmlformats.org/wordprocessingml/2006/main">
        <w:t xml:space="preserve">যিরমিয় প্রভুর গৃহে বক্তৃতা করেছিলেন এবং যাজকরা, ভাববাদী এবং সমস্ত লোক তা শুনেছিলেন।</w:t>
      </w:r>
    </w:p>
    <w:p/>
    <w:p>
      <w:r xmlns:w="http://schemas.openxmlformats.org/wordprocessingml/2006/main">
        <w:t xml:space="preserve">1. একটি একক কণ্ঠের শক্তি: প্রভুর গৃহে যিরমিয়ের কণ্ঠের দিকে একটি নজর</w:t>
      </w:r>
    </w:p>
    <w:p/>
    <w:p>
      <w:r xmlns:w="http://schemas.openxmlformats.org/wordprocessingml/2006/main">
        <w:t xml:space="preserve">2. ঈশ্বরের বাক্য শোনার গুরুত্ব: প্রভুর ঘরে যিরমিয়ের বার্তা</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Jeremiah 26:8 যিরমিয় যখন সমস্ত লোকদের কাছে সদাপ্রভুর আদেশ দিয়েছিলেন সেই সমস্ত কথা বলা শেষ করার পরে, যাজকেরা, ভাববাদীরা এবং সমস্ত লোক তাঁকে ধরে নিয়ে গেল, এই বলে, তুমি অবশ্যই বলবে। মারা</w:t>
      </w:r>
    </w:p>
    <w:p/>
    <w:p>
      <w:r xmlns:w="http://schemas.openxmlformats.org/wordprocessingml/2006/main">
        <w:t xml:space="preserve">লোকেরা যিরমিয়কে ধরে নিয়ে গেল এবং প্রভুর কথা বলা শেষ করার পরে তাকে হত্যা করার হুমকি দিল।</w:t>
      </w:r>
    </w:p>
    <w:p/>
    <w:p>
      <w:r xmlns:w="http://schemas.openxmlformats.org/wordprocessingml/2006/main">
        <w:t xml:space="preserve">1. কঠিন বা চ্যালেঞ্জিং হলেও আমাদের সর্বদা ঈশ্বরের বাক্য শুনতে ইচ্ছুক থাকতে হবে।</w:t>
      </w:r>
    </w:p>
    <w:p/>
    <w:p>
      <w:r xmlns:w="http://schemas.openxmlformats.org/wordprocessingml/2006/main">
        <w:t xml:space="preserve">2. ঈশ্বরের বাক্য বিপদ বা ক্ষতির যেকোনো হুমকির চেয়ে বড়।</w:t>
      </w:r>
    </w:p>
    <w:p/>
    <w:p>
      <w:r xmlns:w="http://schemas.openxmlformats.org/wordprocessingml/2006/main">
        <w:t xml:space="preserve">1. রোমানস 10:17 - তাহলে বিশ্বাস আসে শ্রবণ দ্বারা, এবং শ্রবণ ঈশ্বরের বাক্য দ্বারা।</w:t>
      </w:r>
    </w:p>
    <w:p/>
    <w:p>
      <w:r xmlns:w="http://schemas.openxmlformats.org/wordprocessingml/2006/main">
        <w:t xml:space="preserve">2. 1 করিন্থিয়ানস 15:3-4 - কারণ আমি যা পেয়েছি তা আমি প্রথমে তোমাদের কাছে পৌঁছে দিয়েছিলাম, ধর্মগ্রন্থ অনুসারে খ্রীষ্ট কীভাবে আমাদের পাপের জন্য মারা গিয়েছিলেন; এবং যে তাকে কবর দেওয়া হয়েছিল, এবং শাস্ত্র অনুসারে তৃতীয় দিনে তিনি আবার উঠলেন:</w:t>
      </w:r>
    </w:p>
    <w:p/>
    <w:p>
      <w:r xmlns:w="http://schemas.openxmlformats.org/wordprocessingml/2006/main">
        <w:t xml:space="preserve">Jeremiah 26:9 কেন তুমি সদাপ্রভুর নামে এই ভবিষ্যদ্বাণী করেছ যে, এই গৃহ শীলোর মত হবে, আর এই নগর কোন বাসিন্দা ছাড়াই জনশূন্য হবে? আর সমস্ত লোক যিরমিয়ের বিরুদ্ধে সদাপ্রভুর গৃহে জড়ো হল।</w:t>
      </w:r>
    </w:p>
    <w:p/>
    <w:p>
      <w:r xmlns:w="http://schemas.openxmlformats.org/wordprocessingml/2006/main">
        <w:t xml:space="preserve">যিরমিয় জেরুজালেমের লোকেদেরকে অনুতপ্ত হতে এবং ঈশ্বরের পথে ফিরে আসার জন্য চ্যালেঞ্জ করে।</w:t>
      </w:r>
    </w:p>
    <w:p/>
    <w:p>
      <w:r xmlns:w="http://schemas.openxmlformats.org/wordprocessingml/2006/main">
        <w:t xml:space="preserve">1: ঈশ্বর আমাদেরকে তাঁর কাছে ফিরে যেতে এবং ধার্মিকভাবে জীবনযাপন করতে আহ্বান করেন।</w:t>
      </w:r>
    </w:p>
    <w:p/>
    <w:p>
      <w:r xmlns:w="http://schemas.openxmlformats.org/wordprocessingml/2006/main">
        <w:t xml:space="preserve">2: আমাদের সর্বদা ঈশ্বরের উপর আমাদের বিশ্বাস রাখতে হবে এবং তাঁর পরিকল্পনার উপর আস্থা রাখতে হবে।</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তাকে স্বীকার করুন, এবং তিনি আপনার পথ নির্দেশ করবেন।"</w:t>
      </w:r>
    </w:p>
    <w:p/>
    <w:p>
      <w:r xmlns:w="http://schemas.openxmlformats.org/wordprocessingml/2006/main">
        <w:t xml:space="preserve">Jeremiah 26:10 যিহূদার শাসনকর্তারা এই সব কথা শুনে রাজার বাড়ী থেকে সদাপ্রভুর গৃহে এসে সদাপ্রভুর ঘরের নতুন ফটকের প্রবেশপথে বসলেন।</w:t>
      </w:r>
    </w:p>
    <w:p/>
    <w:p>
      <w:r xmlns:w="http://schemas.openxmlformats.org/wordprocessingml/2006/main">
        <w:t xml:space="preserve">যিহূদার শাসনকর্তারা খবর শুনে সদাপ্রভুর ঘরে গিয়ে নতুন দরজায় বসলেন।</w:t>
      </w:r>
    </w:p>
    <w:p/>
    <w:p>
      <w:r xmlns:w="http://schemas.openxmlformats.org/wordprocessingml/2006/main">
        <w:t xml:space="preserve">1. প্রভুর আনুগত্যের গুরুত্ব</w:t>
      </w:r>
    </w:p>
    <w:p/>
    <w:p>
      <w:r xmlns:w="http://schemas.openxmlformats.org/wordprocessingml/2006/main">
        <w:t xml:space="preserve">2. অনিশ্চিত সময়ে ঈশ্বরের নির্দেশনা চাওয়া</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এবং তাঁকে ভালবাসা, তোমার ঈশ্বর সদাপ্রভুর সেবা করা। আপনার সমস্ত হৃদয় এবং আপনার সমস্ত আত্মা দিয়ে, এবং প্রভুর আদেশ এবং তাঁর বিধিগুলি পালন করুন যা আমি আজ তোমাদের মঙ্গলের জন্য আপনাকে আদেশ করছি?</w:t>
      </w:r>
    </w:p>
    <w:p/>
    <w:p>
      <w:r xmlns:w="http://schemas.openxmlformats.org/wordprocessingml/2006/main">
        <w:t xml:space="preserve">2. গীতসংহিতা 27:4 - আমি প্রভুর কাছে একটি জিনিস চেয়েছি, আমি তা খুঁজব: যাতে আমি আমার জীবনের সমস্ত দিন প্রভুর গৃহে বাস করতে পারি, প্রভুর সৌন্দর্য দেখতে পারি এবং অনুসন্ধান করতে পারি তার মন্দির।</w:t>
      </w:r>
    </w:p>
    <w:p/>
    <w:p>
      <w:r xmlns:w="http://schemas.openxmlformats.org/wordprocessingml/2006/main">
        <w:t xml:space="preserve">Jeremiah 26:11 তারপর যাজকরা ও ভাববাদীরা শাসনকর্তাদের এবং সমস্ত লোকদের কাছে বললেন, এই লোকটি মারা যাবার যোগ্য; কারণ তিনি এই শহরের বিরুদ্ধে ভবিষ্যদ্বাণী করেছেন, যা তোমরা তোমাদের কানে শুনেছ৷</w:t>
      </w:r>
    </w:p>
    <w:p/>
    <w:p>
      <w:r xmlns:w="http://schemas.openxmlformats.org/wordprocessingml/2006/main">
        <w:t xml:space="preserve">এই অনুচ্ছেদটি পুরোহিত এবং নবীদের কথা বলে যে শহরের বিরুদ্ধে ভবিষ্যদ্বাণী করার জন্য একজন ব্যক্তির শাস্তি সম্পর্কে লোকেদের সাথে কথা বলছিলেন।</w:t>
      </w:r>
    </w:p>
    <w:p/>
    <w:p>
      <w:r xmlns:w="http://schemas.openxmlformats.org/wordprocessingml/2006/main">
        <w:t xml:space="preserve">1. ঈশ্বরের আদেশ অমান্য করার বিপদ</w:t>
      </w:r>
    </w:p>
    <w:p/>
    <w:p>
      <w:r xmlns:w="http://schemas.openxmlformats.org/wordprocessingml/2006/main">
        <w:t xml:space="preserve">2. ঈশ্বরের শব্দের আনুগত্যের গুরুত্ব</w:t>
      </w:r>
    </w:p>
    <w:p/>
    <w:p>
      <w:r xmlns:w="http://schemas.openxmlformats.org/wordprocessingml/2006/main">
        <w:t xml:space="preserve">1. প্রেরিত 5:29 - তারপর পিটার এবং অন্যান্য প্রেরিতরা উত্তর দিয়ে বললেন, আমাদের উচিত মানুষের চেয়ে ঈশ্বরের আনুগত্য করা।</w:t>
      </w:r>
    </w:p>
    <w:p/>
    <w:p>
      <w:r xmlns:w="http://schemas.openxmlformats.org/wordprocessingml/2006/main">
        <w:t xml:space="preserve">2. রোমানস 13:1-2 - প্রতিটি আত্মা উচ্চ ক্ষমতার অধীন হোক। কারণ ঈশ্বর ব্যতীত কোন শক্তি নেই: যে শক্তিগুলি ঈশ্বরের দ্বারা নির্ধারিত৷ অতএব যে কেউ ক্ষমতার বিরুদ্ধে দাঁড়ায়, সে ঈশ্বরের আদেশকে বিরোধিতা করে।</w:t>
      </w:r>
    </w:p>
    <w:p/>
    <w:p>
      <w:r xmlns:w="http://schemas.openxmlformats.org/wordprocessingml/2006/main">
        <w:t xml:space="preserve">Jeremiah 26:12 তারপর যিরমিয় সমস্ত শাসনকর্তাদের ও সমস্ত লোকদের কাছে এই কথা বললেন, “সদাপ্রভু আমাকে এই গৃহের বিরুদ্ধে এবং এই শহরের বিরুদ্ধে যে সমস্ত কথা শুনেছেন সেই সব কথা বলার জন্য আমাকে পাঠিয়েছেন।</w:t>
      </w:r>
    </w:p>
    <w:p/>
    <w:p>
      <w:r xmlns:w="http://schemas.openxmlformats.org/wordprocessingml/2006/main">
        <w:t xml:space="preserve">সদাপ্রভু যিরমিয়কে বাড়ি ও শহরের বিরুদ্ধে ভবিষ্যদ্বাণী করার জন্য পাঠিয়েছিলেন।</w:t>
      </w:r>
    </w:p>
    <w:p/>
    <w:p>
      <w:r xmlns:w="http://schemas.openxmlformats.org/wordprocessingml/2006/main">
        <w:t xml:space="preserve">1. ঈশ্বরের শব্দ শক্তি</w:t>
      </w:r>
    </w:p>
    <w:p/>
    <w:p>
      <w:r xmlns:w="http://schemas.openxmlformats.org/wordprocessingml/2006/main">
        <w:t xml:space="preserve">2. প্রভুর ভবিষ্যদ্বাণী মান্য 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হিতোপদেশ 16:3 - প্রভুর কাছে আপনার কাজগুলি অর্পণ করুন এবং আপনার চিন্তাগুলি প্রতিষ্ঠিত হবে৷</w:t>
      </w:r>
    </w:p>
    <w:p/>
    <w:p>
      <w:r xmlns:w="http://schemas.openxmlformats.org/wordprocessingml/2006/main">
        <w:t xml:space="preserve">Jeremiah 26:13 তাই এখন তোমার পথ ও কাজ সংশোধন কর এবং তোমার ঈশ্বর সদাপ্রভুর রব মান্য কর। এবং প্রভু তোমার বিরুদ্ধে যে মন্দ কথা ঘোষণা করেছেন তার জন্য তাকে অনুতপ্ত করবেন।</w:t>
      </w:r>
    </w:p>
    <w:p/>
    <w:p>
      <w:r xmlns:w="http://schemas.openxmlformats.org/wordprocessingml/2006/main">
        <w:t xml:space="preserve">ঈশ্বর যিহূদার লোকেদের তাদের পথ পরিবর্তন করতে এবং তাঁর কণ্ঠস্বর মেনে চলার আদেশ দেন এবং তা করার মাধ্যমে, তিনি তাদের বিরুদ্ধে যে মন্দ কথা বলেছেন তা থেকে তিনি পরিত্যাগ করবেন।</w:t>
      </w:r>
    </w:p>
    <w:p/>
    <w:p>
      <w:r xmlns:w="http://schemas.openxmlformats.org/wordprocessingml/2006/main">
        <w:t xml:space="preserve">1. ঈশ্বর সর্বদা ক্ষমা করতে ইচ্ছুক।</w:t>
      </w:r>
    </w:p>
    <w:p/>
    <w:p>
      <w:r xmlns:w="http://schemas.openxmlformats.org/wordprocessingml/2006/main">
        <w:t xml:space="preserve">2. অনুতাপ পুনর্মিলনের দিকে পরিচালিত করে।</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লুক 15:24 - "এর জন্য আমার ছেলে মারা গিয়েছিল, এবং আবার জীবিত হয়েছে; সে হারিয়ে গিয়েছিল, এবং পাওয়া গেছে। এবং তারা আনন্দিত হতে শুরু করেছিল।"</w:t>
      </w:r>
    </w:p>
    <w:p/>
    <w:p>
      <w:r xmlns:w="http://schemas.openxmlformats.org/wordprocessingml/2006/main">
        <w:t xml:space="preserve">Jeremiah 26:14 আমার জন্য, দেখ, আমি তোমার হাতে আছি: আমার সাথে যা ভাল মনে হয় তাই কর এবং তোমার সাথে দেখা কর।</w:t>
      </w:r>
    </w:p>
    <w:p/>
    <w:p>
      <w:r xmlns:w="http://schemas.openxmlformats.org/wordprocessingml/2006/main">
        <w:t xml:space="preserve">ঈশ্বর সার্বভৌম এবং আমাদেরকে তা করার অনুমতি দেন যা আমরা জীবনে উপযুক্ত দেখি।</w:t>
      </w:r>
    </w:p>
    <w:p/>
    <w:p>
      <w:r xmlns:w="http://schemas.openxmlformats.org/wordprocessingml/2006/main">
        <w:t xml:space="preserve">1. ঈশ্বরের সার্বভৌমত্ব বোঝা: কখন যেতে দিতে হবে এবং ঈশ্বরকে ছেড়ে দিতে হবে তা জানা</w:t>
      </w:r>
    </w:p>
    <w:p/>
    <w:p>
      <w:r xmlns:w="http://schemas.openxmlformats.org/wordprocessingml/2006/main">
        <w:t xml:space="preserve">2. ঈশ্বরের ইচ্ছার সাথে ঐক্যবদ্ধভাবে আমাদের জীবন পরিচালনা করা</w:t>
      </w:r>
    </w:p>
    <w:p/>
    <w:p>
      <w:r xmlns:w="http://schemas.openxmlformats.org/wordprocessingml/2006/main">
        <w:t xml:space="preserve">1. রোমানস 8:28 -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2. গীতসংহিতা 37:23 - একজন ভাল মানুষের পদক্ষেপগুলি প্রভুর দ্বারা নির্দেশিত হয় এবং তিনি তার পথে আনন্দিত হন।</w:t>
      </w:r>
    </w:p>
    <w:p/>
    <w:p>
      <w:r xmlns:w="http://schemas.openxmlformats.org/wordprocessingml/2006/main">
        <w:t xml:space="preserve">Jeremiah 26:15 কিন্তু তোমরা নিশ্চিতভাবে জেনে রাখ যে, যদি তোমরা আমাকে হত্যা কর, তবে তোমরা অবশ্যই নিজেদের, এই শহর ও এর বাসিন্দাদের জন্য নির্দোষ রক্ত আনবে; কারণ প্রভু সত্যই আমাকে তোমাদের কাছে পাঠিয়েছেন। এই সব কথা তোমার কানে বল।</w:t>
      </w:r>
    </w:p>
    <w:p/>
    <w:p>
      <w:r xmlns:w="http://schemas.openxmlformats.org/wordprocessingml/2006/main">
        <w:t xml:space="preserve">প্রভু যিরমিয়কে জেরুজালেমের লোকদের সাথে কথা বলার জন্য পাঠিয়েছেন, তাদের সতর্ক করে দিয়েছিলেন যে যদি তারা তাকে হত্যা করে, তাহলে তারা নির্দোষ রক্তপাত করবে এবং নিজেদের এবং শহরের জন্য অপরাধ বয়ে আনবে।</w:t>
      </w:r>
    </w:p>
    <w:p/>
    <w:p>
      <w:r xmlns:w="http://schemas.openxmlformats.org/wordprocessingml/2006/main">
        <w:t xml:space="preserve">1. ঈশ্বরের বাক্য অবশ্যই মেনে চলতে হবে - Jeremiah 26:15</w:t>
      </w:r>
    </w:p>
    <w:p/>
    <w:p>
      <w:r xmlns:w="http://schemas.openxmlformats.org/wordprocessingml/2006/main">
        <w:t xml:space="preserve">2. অবাধ্যতার পরিণতি - Jeremiah 26:15</w:t>
      </w:r>
    </w:p>
    <w:p/>
    <w:p>
      <w:r xmlns:w="http://schemas.openxmlformats.org/wordprocessingml/2006/main">
        <w:t xml:space="preserve">1. ম্যাথু 12:36-37 - "কিন্তু আমি তোমাদের বলছি যে বিচারের দিন প্রত্যেককে তাদের প্রতিটি খালি কথার জন্য হিসাব দিতে হবে৷ কারণ আপনার কথার দ্বারা আপনি খালাস পাবেন এবং আপনার কথার দ্বারা আপনি নির্দোষ হবেন৷ নিন্দা</w:t>
      </w:r>
    </w:p>
    <w:p/>
    <w:p>
      <w:r xmlns:w="http://schemas.openxmlformats.org/wordprocessingml/2006/main">
        <w:t xml:space="preserve">2. হিব্রু 11:7 - "বিশ্বাসের দ্বারাই নোহ তার পরিবারকে বন্যার হাত থেকে বাঁচানোর জন্য একটি বড় নৌকা তৈরি করেছিলেন৷ তিনি ঈশ্বরের আনুগত্য করেছিলেন, যিনি তাকে এমন কিছু সম্পর্কে সতর্ক করেছিলেন যা আগে কখনও ঘটেনি৷</w:t>
      </w:r>
    </w:p>
    <w:p/>
    <w:p>
      <w:r xmlns:w="http://schemas.openxmlformats.org/wordprocessingml/2006/main">
        <w:t xml:space="preserve">Jeremiah 26:16 তখন শাসনকর্তারা এবং সমস্ত লোক যাজক ও ভাববাদীদের কাছে বললেন; এই লোকটি মারা যাবার যোগ্য নয়, কারণ সে আমাদের ঈশ্বর সদাপ্রভুর নামে কথা বলেছে।</w:t>
      </w:r>
    </w:p>
    <w:p/>
    <w:p>
      <w:r xmlns:w="http://schemas.openxmlformats.org/wordprocessingml/2006/main">
        <w:t xml:space="preserve">যিহূদার লোকেরা যিরমিয়ের ভবিষ্যদ্বাণী শুনেছিল এবং প্রভুর নামে কথা বলার জন্য তাকে শাস্তি দিতে অস্বীকার করেছিল।</w:t>
      </w:r>
    </w:p>
    <w:p/>
    <w:p>
      <w:r xmlns:w="http://schemas.openxmlformats.org/wordprocessingml/2006/main">
        <w:t xml:space="preserve">1. প্রভুর নামে কথা বলার শক্তি</w:t>
      </w:r>
    </w:p>
    <w:p/>
    <w:p>
      <w:r xmlns:w="http://schemas.openxmlformats.org/wordprocessingml/2006/main">
        <w:t xml:space="preserve">2. নবীদের কথা শোনার গুরুত্ব</w:t>
      </w:r>
    </w:p>
    <w:p/>
    <w:p>
      <w:r xmlns:w="http://schemas.openxmlformats.org/wordprocessingml/2006/main">
        <w:t xml:space="preserve">1. Isaiah 55:11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প্রেরিত 4:8-12 তখন পিতর, পবিত্র আত্মায় পূর্ণ হয়ে তাদের বললেন, “মানুষের শাসনকর্তা ও প্রবীণরা, আজ যদি একজন পঙ্গু ব্যক্তির প্রতি করা ভাল কাজের বিষয়ে আমাদের পরীক্ষা করা হয়, তাহলে এই লোকটি কী করে? সুস্থ হয়ে উঠেছেন, তোমাদের সকলের এবং সমস্ত ইস্রায়েলের লোকদের জানা উচিত যে নাসরতের যীশু খ্রীষ্টের নামে, যাকে তোমরা ক্রুশে দিয়েছিলে, যাকে ঈশ্বর তাঁর দ্বারা মৃতদের মধ্য থেকে জীবিত করেছিলেন এই লোকটি তোমাদের সামনে ভালভাবে দাঁড়িয়ে আছে৷ এই যীশু সেই পাথর যাকে আপনি প্রত্যাখ্যান করেছিলেন, নির্মাতারা, যা কোণে পরিণত হয়েছে৷ আর কারও মধ্যেই পরিত্রাণ নেই, কারণ স্বর্গের নীচে মানুষের মধ্যে অন্য কোনও নাম দেওয়া নেই যার দ্বারা আমাদের উদ্ধার করতে হবে৷</w:t>
      </w:r>
    </w:p>
    <w:p/>
    <w:p>
      <w:r xmlns:w="http://schemas.openxmlformats.org/wordprocessingml/2006/main">
        <w:t xml:space="preserve">Jeremiah 26:17 তারপর দেশের কয়েকজন প্রবীণ উঠলেন এবং সমস্ত লোকদের কাছে বললেন,</w:t>
      </w:r>
    </w:p>
    <w:p/>
    <w:p>
      <w:r xmlns:w="http://schemas.openxmlformats.org/wordprocessingml/2006/main">
        <w:t xml:space="preserve">দেশের প্রবীণরা জনগণের সমাবেশকে পরামর্শ দিতে চেয়েছিলেন।</w:t>
      </w:r>
    </w:p>
    <w:p/>
    <w:p>
      <w:r xmlns:w="http://schemas.openxmlformats.org/wordprocessingml/2006/main">
        <w:t xml:space="preserve">1: সিদ্ধান্ত নেওয়ার জন্য আমাদের অবশ্যই বুদ্ধি ব্যবহার করতে হবে এবং জ্ঞানী প্রাচীনদের কাছ থেকে পরামর্শ চাইতে হবে।</w:t>
      </w:r>
    </w:p>
    <w:p/>
    <w:p>
      <w:r xmlns:w="http://schemas.openxmlformats.org/wordprocessingml/2006/main">
        <w:t xml:space="preserve">2: আমাদের অবশ্যই সবসময় অভিজ্ঞ এবং জ্ঞানী ব্যক্তিদের পরামর্শ বিবেচনা করতে হবে।</w:t>
      </w:r>
    </w:p>
    <w:p/>
    <w:p>
      <w:r xmlns:w="http://schemas.openxmlformats.org/wordprocessingml/2006/main">
        <w:t xml:space="preserve">1: জেমস 1:5 - যদি তোমাদের মধ্যে কারও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2: হিতোপদেশ 11:14 - নির্দেশনার অভাবে একটি জাতির পতন হয়, কিন্তু বিজয় অনেক উপদেষ্টার মাধ্যমে জয়ী হয়।</w:t>
      </w:r>
    </w:p>
    <w:p/>
    <w:p>
      <w:r xmlns:w="http://schemas.openxmlformats.org/wordprocessingml/2006/main">
        <w:t xml:space="preserve">Jeremiah 26:18 যিহূদার বাদশাহ্‌ হিষ্কিয়ের সময়ে মোরাস্থীয় মীখা ভবিষ্যদ্বাণী করেছিলেন এবং যিহূদার সমস্ত লোকদের কাছে এই কথা বলেছিলেন, বাহিনীগণের সদাপ্রভু এই কথা বলেন; সিয়োন ক্ষেতের মত চাষ করা হবে, জেরুজালেম হবে স্তূপ, আর ঘরের পাহাড় বনের উঁচু স্থানের মত।</w:t>
      </w:r>
    </w:p>
    <w:p/>
    <w:p>
      <w:r xmlns:w="http://schemas.openxmlformats.org/wordprocessingml/2006/main">
        <w:t xml:space="preserve">মোরাসথাইট মিকা যিহূদার রাজা হিজেকিয়ার রাজত্বকালে ভবিষ্যদ্বাণী করেছিলেন, যিহূদার লোকদের সতর্ক করেছিলেন যে সর্বশক্তিমান প্রভু সিয়োনকে মাঠের মতো চাষ করবেন এবং জেরুজালেম স্তূপ হয়ে যাবে।</w:t>
      </w:r>
    </w:p>
    <w:p/>
    <w:p>
      <w:r xmlns:w="http://schemas.openxmlformats.org/wordprocessingml/2006/main">
        <w:t xml:space="preserve">1. ঈশ্বরের বিচার ন্যায্য এবং ন্যায্য</w:t>
      </w:r>
    </w:p>
    <w:p/>
    <w:p>
      <w:r xmlns:w="http://schemas.openxmlformats.org/wordprocessingml/2006/main">
        <w:t xml:space="preserve">2. ঈশ্বর এমনকি সবচেয়ে বড় শহরগুলিকে স্তূপে এবং ধ্বংসস্তূপে পরিণত করতে পারেন</w:t>
      </w:r>
    </w:p>
    <w:p/>
    <w:p>
      <w:r xmlns:w="http://schemas.openxmlformats.org/wordprocessingml/2006/main">
        <w:t xml:space="preserve">1. ইশাইয়া 5:5 - "এখন আমি তোমাকে বলব যে আমি আমার দ্রাক্ষাক্ষেত্রে কি করতে যাচ্ছি: আমি এর হেজ কেড়ে নেব, এবং এটি ধ্বংস হয়ে যাবে; আমি এর প্রাচীর ভেঙ্গে ফেলব, এবং এটি পদদলিত হবে।</w:t>
      </w:r>
    </w:p>
    <w:p/>
    <w:p>
      <w:r xmlns:w="http://schemas.openxmlformats.org/wordprocessingml/2006/main">
        <w:t xml:space="preserve">2. আমোস 3:6 - "শহরে যখন শিঙা বাজে, লোকেরা কি কাঁপে না? যখন একটি শহরে দুর্যোগ আসে, তখন প্রভু কি তা ঘটাননি?</w:t>
      </w:r>
    </w:p>
    <w:p/>
    <w:p>
      <w:r xmlns:w="http://schemas.openxmlformats.org/wordprocessingml/2006/main">
        <w:t xml:space="preserve">Jeremiah 26:19 যিহূদার রাজা হিষ্কিয় এবং সমস্ত যিহূদা কি তাকে হত্যা করেছিল? সে কি সদাপ্রভুকে ভয় করত না এবং সদাপ্রভুর কাছে প্রার্থনা করত? এইভাবে আমরা আমাদের আত্মার বিরুদ্ধে মহান মন্দ সংগ্রহ করতে পারে.</w:t>
      </w:r>
    </w:p>
    <w:p/>
    <w:p>
      <w:r xmlns:w="http://schemas.openxmlformats.org/wordprocessingml/2006/main">
        <w:t xml:space="preserve">যিহূদার রাজা হিজকিয়া, কাউকে হত্যা করার পরিবর্তে প্রভুকে ভয় করা এবং করুণা চাওয়া বেছে নিয়েছিলেন। তা করতে গিয়ে তিনি তাদের উপর বড় অমঙ্গল বয়ে আনতেন।</w:t>
      </w:r>
    </w:p>
    <w:p/>
    <w:p>
      <w:r xmlns:w="http://schemas.openxmlformats.org/wordprocessingml/2006/main">
        <w:t xml:space="preserve">1. করুণা ও ক্ষমার শক্তি</w:t>
      </w:r>
    </w:p>
    <w:p/>
    <w:p>
      <w:r xmlns:w="http://schemas.openxmlformats.org/wordprocessingml/2006/main">
        <w:t xml:space="preserve">2. কঠিন সময়ে ঈশ্বরের দিকে ফিরে আসার আশীর্বাদ</w:t>
      </w:r>
    </w:p>
    <w:p/>
    <w:p>
      <w:r xmlns:w="http://schemas.openxmlformats.org/wordprocessingml/2006/main">
        <w:t xml:space="preserve">1. লুক 6:37 - বিচার করবেন না, এবং আপনার বিচার হবে না; নিন্দা করবেন না, এবং আপনি নিন্দা করা হবে না; ক্ষমা করুন, এবং আপনি ক্ষমা করা হবে.</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Jeremiah 26:20 এবং সেখানে একজন লোক ছিল যে সদাপ্রভুর নামে ভবিষ্যদ্বাণী করেছিল, কিরিযত্‌যিয়ারিমের শমাইয়ের ছেলে ঊরিয়, যে যিরমিয়ের সমস্ত কথা অনুসারে এই শহর ও এই দেশের বিরুদ্ধে ভবিষ্যদ্বাণী করেছিল:</w:t>
      </w:r>
    </w:p>
    <w:p/>
    <w:p>
      <w:r xmlns:w="http://schemas.openxmlformats.org/wordprocessingml/2006/main">
        <w:t xml:space="preserve">Jeremiah এর কর্তৃত্ব উরিজা দ্বারা চ্যালেঞ্জ করা হয়েছিল, একজন ব্যক্তি যিনি প্রভুর নামে ভবিষ্যদ্বাণী করেছিলেন।</w:t>
      </w:r>
    </w:p>
    <w:p/>
    <w:p>
      <w:r xmlns:w="http://schemas.openxmlformats.org/wordprocessingml/2006/main">
        <w:t xml:space="preserve">1. কর্তৃত্বের চ্যালেঞ্জ: ঈশ্বরের বাক্যকে সম্মান করা এবং জমা দেওয়া</w:t>
      </w:r>
    </w:p>
    <w:p/>
    <w:p>
      <w:r xmlns:w="http://schemas.openxmlformats.org/wordprocessingml/2006/main">
        <w:t xml:space="preserve">2. ঈশ্বরের বাক্য বিশ্বাস করা: সন্দেহের জগতে বিচক্ষণতা</w:t>
      </w:r>
    </w:p>
    <w:p/>
    <w:p>
      <w:r xmlns:w="http://schemas.openxmlformats.org/wordprocessingml/2006/main">
        <w:t xml:space="preserve">1. 2 টিমোথি 3:16-17 -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Jeremiah 26:21 রাজা যিহোয়াকীম, তাঁর সমস্ত যোদ্ধা ও সমস্ত শাসনকর্তা তাঁর কথা শুনে রাজা তাঁকে হত্যা করতে চাইলেন, কিন্তু উরিয় তা শুনে ভয় পেলেন এবং পালিয়ে গেলেন। মিশর;</w:t>
      </w:r>
    </w:p>
    <w:p/>
    <w:p>
      <w:r xmlns:w="http://schemas.openxmlformats.org/wordprocessingml/2006/main">
        <w:t xml:space="preserve">উরিজা, ঈশ্বরের একজন ভাববাদী, একটি ভবিষ্যদ্বাণী করার পর রাজা যিহোয়াকিম কর্তৃক মৃত্যুর হুমকি পেয়েছিলেন এবং তাই তিনি নিরাপত্তার জন্য মিশরে পালিয়ে যান।</w:t>
      </w:r>
    </w:p>
    <w:p/>
    <w:p>
      <w:r xmlns:w="http://schemas.openxmlformats.org/wordprocessingml/2006/main">
        <w:t xml:space="preserve">1. ঈশ্বর তাদের রক্ষা করবেন যারা তাঁর আনুগত্য করে, এমনকি বিপদের মুখেও।</w:t>
      </w:r>
    </w:p>
    <w:p/>
    <w:p>
      <w:r xmlns:w="http://schemas.openxmlformats.org/wordprocessingml/2006/main">
        <w:t xml:space="preserve">2. মানুষের ভয় কখনই ঈশ্বরের ভয়কে ছাড়িয়ে যাবে না।</w:t>
      </w:r>
    </w:p>
    <w:p/>
    <w:p>
      <w:r xmlns:w="http://schemas.openxmlformats.org/wordprocessingml/2006/main">
        <w:t xml:space="preserve">1. হিতোপদেশ 29:25 - মানুষের ভয় একটি ফাঁদ হিসাবে প্রমাণিত হবে, কিন্তু যে প্রভুর উপর নির্ভর করে সে সুরক্ষিত থাকে।</w:t>
      </w:r>
    </w:p>
    <w:p/>
    <w:p>
      <w:r xmlns:w="http://schemas.openxmlformats.org/wordprocessingml/2006/main">
        <w:t xml:space="preserve">2. হিব্রু 13:6 - তাই আমরা আত্মবিশ্বাসের সাথে বলি, প্রভু আমার সহায়; আমি ভয় পাবো না। নিছক মানুষ আমার কি করতে পারে?</w:t>
      </w:r>
    </w:p>
    <w:p/>
    <w:p>
      <w:r xmlns:w="http://schemas.openxmlformats.org/wordprocessingml/2006/main">
        <w:t xml:space="preserve">Jeremiah 26:22 আর যিহোয়াকীম রাজা মিশরে লোক পাঠালেন, অর্থাৎ অকবোরের পুত্র ইলনাথনকে এবং তার সঙ্গে কয়েকজন লোককে মিশরে পাঠালেন।</w:t>
      </w:r>
    </w:p>
    <w:p/>
    <w:p>
      <w:r xmlns:w="http://schemas.openxmlformats.org/wordprocessingml/2006/main">
        <w:t xml:space="preserve">রাজা যিহোয়াকীম অকবরের পুত্র এলনাথনকে এবং অন্যান্য লোকদেরকে মিশরে পাঠালেন।</w:t>
      </w:r>
    </w:p>
    <w:p/>
    <w:p>
      <w:r xmlns:w="http://schemas.openxmlformats.org/wordprocessingml/2006/main">
        <w:t xml:space="preserve">1. আমরা বাইবেলে ঈশ্বরের মনোনীত নেতাদের কাছ থেকে শিখতে পারি, যেমন রাজা যিহোয়াকিম, কীভাবে কার্যকরভাবে ঈশ্বরের দেওয়া মানুষ এবং সম্পদগুলিকে ব্যবহার করতে হয়।</w:t>
      </w:r>
    </w:p>
    <w:p/>
    <w:p>
      <w:r xmlns:w="http://schemas.openxmlformats.org/wordprocessingml/2006/main">
        <w:t xml:space="preserve">2. ঈশ্বর আমাদেরকে তাঁর ইচ্ছা পূরণ করতে ব্যবহার করতে পারেন এমনকি যখন এটি একটি অসম্ভব কাজ বলে মনে হয়।</w:t>
      </w:r>
    </w:p>
    <w:p/>
    <w:p>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Jeremiah 26:23 তারা ঊরিয়কে মিশর থেকে বের করে এনে রাজা যিহোয়াকীমের কাছে নিয়ে গেল; যে তাকে তরবারি দিয়ে হত্যা করেছিল এবং তার মৃতদেহ সাধারণ মানুষের কবরে ফেলেছিল।</w:t>
      </w:r>
    </w:p>
    <w:p/>
    <w:p>
      <w:r xmlns:w="http://schemas.openxmlformats.org/wordprocessingml/2006/main">
        <w:t xml:space="preserve">উরিযকে মিশর থেকে যিহোয়াকীমের রাজার কাছে আনা হয়েছিল, যিনি তাকে হত্যা করেছিলেন এবং তাকে কবর দিয়েছিলেন।</w:t>
      </w:r>
    </w:p>
    <w:p/>
    <w:p>
      <w:r xmlns:w="http://schemas.openxmlformats.org/wordprocessingml/2006/main">
        <w:t xml:space="preserve">1. রাজাদের ক্ষমতা: কীভাবে কর্তৃত্ব ক্ষতি বা ভালোর জন্য ব্যবহার করা যেতে পারে।</w:t>
      </w:r>
    </w:p>
    <w:p/>
    <w:p>
      <w:r xmlns:w="http://schemas.openxmlformats.org/wordprocessingml/2006/main">
        <w:t xml:space="preserve">2. জীবনের মূল্য: প্রতিটি ব্যক্তির গুরুত্ব স্বীকৃতি।</w:t>
      </w:r>
    </w:p>
    <w:p/>
    <w:p>
      <w:r xmlns:w="http://schemas.openxmlformats.org/wordprocessingml/2006/main">
        <w:t xml:space="preserve">1. 1 পিটার 2:13-17 - কর্তৃত্বের বশ্যতা এবং আমাদের শত্রুদের ভালবাসা।</w:t>
      </w:r>
    </w:p>
    <w:p/>
    <w:p>
      <w:r xmlns:w="http://schemas.openxmlformats.org/wordprocessingml/2006/main">
        <w:t xml:space="preserve">2. ম্যাথু 5:38-48 - অন্য গাল ঘুরিয়ে এবং একে অপরকে ভালবাসা।</w:t>
      </w:r>
    </w:p>
    <w:p/>
    <w:p>
      <w:r xmlns:w="http://schemas.openxmlformats.org/wordprocessingml/2006/main">
        <w:t xml:space="preserve">Jeremiah 26:24 তথাপি শাফনের পুত্র অহীকামের হাত যিরমিয়ের সঙ্গে ছিল, যাতে তারা তাকে হত্যা করার জন্য লোকদের হাতে তুলে না দেয়।</w:t>
      </w:r>
    </w:p>
    <w:p/>
    <w:p>
      <w:r xmlns:w="http://schemas.openxmlformats.org/wordprocessingml/2006/main">
        <w:t xml:space="preserve">শাফনের পুত্র অহীকামের হাতে নিহত হওয়া থেকে যিরমিয় রক্ষা পেয়েছিলেন।</w:t>
      </w:r>
    </w:p>
    <w:p/>
    <w:p>
      <w:r xmlns:w="http://schemas.openxmlformats.org/wordprocessingml/2006/main">
        <w:t xml:space="preserve">1. ঈশ্বরের সুরক্ষা সবসময় আমাদের সঙ্গে আছে.</w:t>
      </w:r>
    </w:p>
    <w:p/>
    <w:p>
      <w:r xmlns:w="http://schemas.openxmlformats.org/wordprocessingml/2006/main">
        <w:t xml:space="preserve">2. পরিস্থিতি যতই কঠিন হোক না কেন, আল্লাহ আমাদের পথ দেখাবেন।</w:t>
      </w:r>
    </w:p>
    <w:p/>
    <w:p>
      <w:r xmlns:w="http://schemas.openxmlformats.org/wordprocessingml/2006/main">
        <w:t xml:space="preserve">1. হিতোপদেশ 18:10, "প্রভুর নাম একটি শক্তিশালী টাওয়ার; ধার্মিকরা এর কাছে দৌড়ায় এবং নিরাপদ থাকে।"</w:t>
      </w:r>
    </w:p>
    <w:p/>
    <w:p>
      <w:r xmlns:w="http://schemas.openxmlformats.org/wordprocessingml/2006/main">
        <w:t xml:space="preserve">2. রোমানস 8:38-39, "কারণ আমি নিশ্চিত যে মৃত্যু, জীবন, স্বর্গদূত বা শাসক, বর্তমান জিনিস বা ভবিষ্যতের জিনিস, ক্ষমতা, উচ্চতা বা গভীরতা বা সমস্ত সৃষ্টির অন্য কিছুই হবে না। আমাদের প্রভু খ্রীষ্ট যীশুতে ঈশ্বরের ভালবাসা থেকে আমাদের আলাদা করতে সক্ষম।"</w:t>
      </w:r>
    </w:p>
    <w:p/>
    <w:p/>
    <w:p>
      <w:r xmlns:w="http://schemas.openxmlformats.org/wordprocessingml/2006/main">
        <w:t xml:space="preserve">Jeremiah অধ্যায় 27 একটি জোয়াল পরা এবং যিহূদা এবং প্রতিবেশী দেশগুলির রাজাদের কাছে একটি বার্তা প্রদানের প্রতীকী কাজের উপর আলোকপাত করে, ঈশ্বরের নিযুক্ত বিচার হিসাবে ব্যাবিলনীয় শাসনের বশ্যতার উপর জোর দেয়।</w:t>
      </w:r>
    </w:p>
    <w:p/>
    <w:p>
      <w:r xmlns:w="http://schemas.openxmlformats.org/wordprocessingml/2006/main">
        <w:t xml:space="preserve">1ম অনুচ্ছেদ: ঈশ্বর Jeremiahকে কাঠের জোয়াল তৈরি করতে এবং তার ঘাড়ে একটি পরতে নির্দেশ দেন (জেরিমিয়া 27:1-3)। তিনি ইদোম, মোয়াব, অম্মোন, সোর ও সীদোনের রাজাদের কাছে জোয়াল সহ বার্তাবাহক পাঠান। বার্তাটি হল যে তারা ব্যাবিলনের রাজা নেবুচাদনেজারের কাছে জমা হওয়া উচিত।</w:t>
      </w:r>
    </w:p>
    <w:p/>
    <w:p>
      <w:r xmlns:w="http://schemas.openxmlformats.org/wordprocessingml/2006/main">
        <w:t xml:space="preserve">2য় অনুচ্ছেদ: Jeremiah বার্তাবাহকদের সঙ্গে একটি চিঠি পাঠান সিদেকিয়, যিহূদার রাজা (জেরিমিয়া 27:12-15)। তিনি সিদেকিয়াকে মিথ্যা ভাববাদীদের কথা না শোনার জন্য অনুরোধ করেন যারা দাবি করে যে ব্যাবিলনের শাসন স্বল্পস্থায়ী হবে। পরিবর্তে, তিনি তাকে এবং জনগণকে সত্তর বছর ধরে ব্যাবিলনের অধীনে তাদের দাসত্ব গ্রহণ করার পরামর্শ দেন।</w:t>
      </w:r>
    </w:p>
    <w:p/>
    <w:p>
      <w:r xmlns:w="http://schemas.openxmlformats.org/wordprocessingml/2006/main">
        <w:t xml:space="preserve">3য় অনুচ্ছেদ: Jeremiah মিথ্যা ভাববাদীদের মুখোমুখি হয় যারা তার বার্তার বিরোধিতা করে (জেরিমিয়া 27:9-11)। ঈশ্বর ব্যাবিলনের জোয়াল ভেঙে দেবেন এই দাবি করে তিনি তাদের মিথ্যা কথা বলার বিরুদ্ধে সতর্ক করেন। তাদের মিথ্যা ভবিষ্যদ্বাণী শুধুমাত্র তাদের দুঃখকষ্ট দীর্ঘায়িত করতে পরিবেশন করে।</w:t>
      </w:r>
    </w:p>
    <w:p/>
    <w:p>
      <w:r xmlns:w="http://schemas.openxmlformats.org/wordprocessingml/2006/main">
        <w:t xml:space="preserve">4র্থ অনুচ্ছেদ: যিরমিয় ব্যাবিলনীয় শাসনের বশ্যতা স্বীকার করার বিষয়ে তার বার্তা পুনর্ব্যক্ত করেছেন (জেরিমিয়া 27:16-22)। তিনি সতর্ক করেছেন যে যদি কোনো জাতি নেবুচাদনেজারের সেবা করতে অস্বীকার করে এবং তার বিরুদ্ধে বিদ্রোহ করে, তাহলে তারা দুর্ভিক্ষ বা তরবারির মতো গুরুতর পরিণতির মুখোমুখি হবে। যারা দাখিল করবে কেবল তাদের জমিতে থাকতে দেওয়া হবে।</w:t>
      </w:r>
    </w:p>
    <w:p/>
    <w:p>
      <w:r xmlns:w="http://schemas.openxmlformats.org/wordprocessingml/2006/main">
        <w:t xml:space="preserve">সংক্ষেপে,</w:t>
      </w:r>
    </w:p>
    <w:p>
      <w:r xmlns:w="http://schemas.openxmlformats.org/wordprocessingml/2006/main">
        <w:t xml:space="preserve">Jeremiah অধ্যায় সাতাশ একটি জোয়াল পরা এবং ঈশ্বরের নিযুক্ত রায় হিসাবে ব্যাবিলনীয় শাসনের বশ্যতা সংক্রান্ত বার্তা প্রদানের প্রতীকী কাজকে কেন্দ্র করে। যিরমিয় তার ঘাড়ে একটি কাঠের জোয়াল পরেন এবং প্রতিবেশী জাতির রাজাদের কাছে একই রকম জোয়াল সহ বার্তাবাহক পাঠান। বার্তাটি তাদের জন্য নেবুচাদনেজারের কর্তৃত্বের কাছে জমা দেওয়ার জন্য। যিরমিয় সিদেকিয়ের কাছে একটি চিঠিও পাঠিয়েছিলেন, তাকে পরামর্শ দিয়েছিলেন যে ব্যাবিলনের আধিপত্য অস্বীকারকারী মিথ্যা ভাববাদীদের কথা না শোনার জন্য। পরিবর্তে, তিনি ঈশ্বরের দ্বারা নির্ধারিত সত্তর বছরের জন্য ব্যাবিলনের অধীনে দাসত্ব গ্রহণের আহ্বান জানান। মিথ্যা ভাববাদীরা মিথ্যা ছড়ানোর জন্য মুখোমুখি হয়, দাবি করে যে ঈশ্বর ব্যাবিলনের জোয়াল ভেঙে দেবেন। তাদের মিথ্যা শুধু কষ্টকে দীর্ঘায়িত করে। অধ্যায়টি বিদ্রোহের জন্য গুরুতর পরিণতির উপর জোর দিয়ে পুনরাবৃত্ত সতর্কবার্তা দিয়ে শেষ হয়। যারা জমা দিয়েছে কেবল তাদেরই তাদের জমিতে অনুমতি দেওয়া হবে। অধ্যায়টি ঐশ্বরিক বিচারকে স্বীকৃতি দেওয়ার এবং আনুগত্যে নম্রভাবে জমা দেওয়ার গুরুত্ব তুলে ধরে।</w:t>
      </w:r>
    </w:p>
    <w:p/>
    <w:p>
      <w:r xmlns:w="http://schemas.openxmlformats.org/wordprocessingml/2006/main">
        <w:t xml:space="preserve">Jeremiah 27:1 যিহূদার রাজা যোশিয়ের পুত্র যিহোয়াকীমের রাজত্বের শুরুতে সদাপ্রভুর কাছ থেকে এই কথা যিরমিয়ের কাছে এসেছিল,</w:t>
      </w:r>
    </w:p>
    <w:p/>
    <w:p>
      <w:r xmlns:w="http://schemas.openxmlformats.org/wordprocessingml/2006/main">
        <w:t xml:space="preserve">এই অনুচ্ছেদটি রাজা যিহোয়াকিমের রাজত্বের শুরু এবং যিরমিয় প্রাপ্ত প্রভুর বাক্য বর্ণনা করে।</w:t>
      </w:r>
    </w:p>
    <w:p/>
    <w:p>
      <w:r xmlns:w="http://schemas.openxmlformats.org/wordprocessingml/2006/main">
        <w:t xml:space="preserve">1. কিভাবে একটি পার্থিব অবস্থানে একটি ঈশ্বরীয় জীবন যাপন করা যায়</w:t>
      </w:r>
    </w:p>
    <w:p/>
    <w:p>
      <w:r xmlns:w="http://schemas.openxmlformats.org/wordprocessingml/2006/main">
        <w:t xml:space="preserve">2. সমস্যার সময়ে প্রভুর নির্দেশনা</w:t>
      </w:r>
    </w:p>
    <w:p/>
    <w:p>
      <w:r xmlns:w="http://schemas.openxmlformats.org/wordprocessingml/2006/main">
        <w:t xml:space="preserve">1. জন 15:5 - "আমি দ্রাক্ষালতা; তুমি শাখা। যে আমার মধ্যে থাকে এবং আমি তার মধ্যে, সে-ই অনেক ফল দেয়, কারণ আমাকে ছাড়া তুমি কিছুই করতে পারবে 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Jeremiah 27:2 সদাপ্রভু আমাকে এই কথা কহেন; তোমায় বন্ধন ও জোয়াল বানাও, তোমার ঘাড়ে রাখো,</w:t>
      </w:r>
    </w:p>
    <w:p/>
    <w:p>
      <w:r xmlns:w="http://schemas.openxmlformats.org/wordprocessingml/2006/main">
        <w:t xml:space="preserve">ঈশ্বর যিরমিয়কে জোয়াল তৈরি করতে এবং ঈশ্বরের ইচ্ছার বশ্যতার প্রতীক হিসেবে তার ঘাড়ে পরানোর নির্দেশ দেন।</w:t>
      </w:r>
    </w:p>
    <w:p/>
    <w:p>
      <w:r xmlns:w="http://schemas.openxmlformats.org/wordprocessingml/2006/main">
        <w:t xml:space="preserve">1. ঈশ্বরের ইচ্ছার বশ্যতা বোঝা</w:t>
      </w:r>
    </w:p>
    <w:p/>
    <w:p>
      <w:r xmlns:w="http://schemas.openxmlformats.org/wordprocessingml/2006/main">
        <w:t xml:space="preserve">2. জোয়াল এবং বন্ডের প্রতীক</w:t>
      </w:r>
    </w:p>
    <w:p/>
    <w:p>
      <w:r xmlns:w="http://schemas.openxmlformats.org/wordprocessingml/2006/main">
        <w:t xml:space="preserve">1. জেমস 4:7 - "অতএব নিজেদেরকে ঈশ্বরের কাছে সমর্পণ কর। শয়তানকে প্রতিহত কর, এবং সে তোমাদের কাছ থেকে পালিয়ে যাবে।"</w:t>
      </w:r>
    </w:p>
    <w:p/>
    <w:p>
      <w:r xmlns:w="http://schemas.openxmlformats.org/wordprocessingml/2006/main">
        <w:t xml:space="preserve">2. ইশাইয়া 1:19 - "যদি তোমরা ইচ্ছুক এবং বাধ্য হও, তবে তোমরা দেশের ভালো খাবার খাবে।"</w:t>
      </w:r>
    </w:p>
    <w:p/>
    <w:p>
      <w:r xmlns:w="http://schemas.openxmlformats.org/wordprocessingml/2006/main">
        <w:t xml:space="preserve">Jeremiah 27:3 এবং ইদোমের রাজার কাছে, মোয়াবের রাজার কাছে, অম্মোনীয়দের রাজার কাছে, টাইরসের রাজার কাছে এবং সিদোনের রাজার কাছে, যে বার্তাবাহক আসছেন তাদের হাতে তাদের পাঠান৷ জেরুজালেমে যিহূদার রাজা সিদিকিয়ের কাছে;</w:t>
      </w:r>
    </w:p>
    <w:p/>
    <w:p>
      <w:r xmlns:w="http://schemas.openxmlformats.org/wordprocessingml/2006/main">
        <w:t xml:space="preserve">1. আমাদের অবশ্যই ঈশ্বরের আদেশের প্রতি বাধ্য হতে হবে।</w:t>
      </w:r>
    </w:p>
    <w:p/>
    <w:p>
      <w:r xmlns:w="http://schemas.openxmlformats.org/wordprocessingml/2006/main">
        <w:t xml:space="preserve">2. আমাদের অবশ্যই ঈশ্বরের বার্তা ছড়িয়ে দিতে ইচ্ছুক হতে হবে।</w:t>
      </w:r>
    </w:p>
    <w:p/>
    <w:p>
      <w:r xmlns:w="http://schemas.openxmlformats.org/wordprocessingml/2006/main">
        <w:t xml:space="preserve">1. Jeremiah 27:3 - এবং তাদের ইদোমের রাজার কাছে, মোয়াবের রাজার কাছে, অম্মোনীয়দের রাজার কাছে, টাইরাসের রাজার কাছে এবং সিদোনের রাজার কাছে পাঠাও, যিহূদার রাজা সিদিকিয়ের কাছে জেরুজালেমে আসা বার্তাবাহক।</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Jeremiah 27:4 এবং তাদের প্রভুদের কাছে বলতে আদেশ কর, বাহিনীগণের সদাপ্রভু, ইস্রায়েলের ঈশ্বর এই কথা বলেন; তোমরা তোমাদের প্রভুদের এই কথা বলবে;</w:t>
      </w:r>
    </w:p>
    <w:p/>
    <w:p>
      <w:r xmlns:w="http://schemas.openxmlformats.org/wordprocessingml/2006/main">
        <w:t xml:space="preserve">ঈশ্বর ইস্রায়েলের লোকেদের নির্দেশ দেন যেন তারা তাদের প্রভুদেরকে তাকে এবং তার আদেশ পালন করতে বলে।</w:t>
      </w:r>
    </w:p>
    <w:p/>
    <w:p>
      <w:r xmlns:w="http://schemas.openxmlformats.org/wordprocessingml/2006/main">
        <w:t xml:space="preserve">1. ঈশ্বরের আনুগত্য স্বাধীনতার দিকে নিয়ে যায়</w:t>
      </w:r>
    </w:p>
    <w:p/>
    <w:p>
      <w:r xmlns:w="http://schemas.openxmlformats.org/wordprocessingml/2006/main">
        <w:t xml:space="preserve">2. ঈশ্বরের আদেশ শক্তি</w:t>
      </w:r>
    </w:p>
    <w:p/>
    <w:p>
      <w:r xmlns:w="http://schemas.openxmlformats.org/wordprocessingml/2006/main">
        <w:t xml:space="preserve">1. রোমানস 6:16-17 -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2. Joshua 24:15 - এবং যদি প্রভুর সেবা করা আপনার কাছে খারাপ মনে হয়, তাহলে আজই বেছে নিন কার সেবা করবেন; বন্যার ওপারে তোমাদের পূর্বপুরুষেরা যে দেবতাদের পূজা করত, কিংবা ইমোরীয়দের দেবতাদের, যাদের দেশে তোমরা বাস কর;</w:t>
      </w:r>
    </w:p>
    <w:p/>
    <w:p>
      <w:r xmlns:w="http://schemas.openxmlformats.org/wordprocessingml/2006/main">
        <w:t xml:space="preserve">Jeremiah 27:5 আমি আমার মহান শক্তি এবং আমার প্রসারিত বাহু দ্বারা পৃথিবী, মাটিতে থাকা মানুষ ও পশুদের তৈরি করেছি এবং যাকে আমার কাছে মিলিত মনে হয়েছিল তাকে তা দিয়েছি।</w:t>
      </w:r>
    </w:p>
    <w:p/>
    <w:p>
      <w:r xmlns:w="http://schemas.openxmlformats.org/wordprocessingml/2006/main">
        <w:t xml:space="preserve">ঈশ্বর তাঁর মহান শক্তি এবং প্রসারিত বাহু ব্যবহার করে পৃথিবী, মানবজাতি এবং এতে বসবাসকারী প্রাণীদের সৃষ্টি করেছেন এবং যাকে তিনি পছন্দ করেন তাদের দেন।</w:t>
      </w:r>
    </w:p>
    <w:p/>
    <w:p>
      <w:r xmlns:w="http://schemas.openxmlformats.org/wordprocessingml/2006/main">
        <w:t xml:space="preserve">1. ঈশ্বরের সার্বভৌমত্ব: সৃষ্টিতে ঈশ্বরের ধার্মিকতা এবং করুণা বোঝা</w:t>
      </w:r>
    </w:p>
    <w:p/>
    <w:p>
      <w:r xmlns:w="http://schemas.openxmlformats.org/wordprocessingml/2006/main">
        <w:t xml:space="preserve">2. ঈশ্বরের হাত: আমাদের জীবনে ঈশ্বরের শক্তি এবং বিধানের প্রশংসা করা</w:t>
      </w:r>
    </w:p>
    <w:p/>
    <w:p>
      <w:r xmlns:w="http://schemas.openxmlformats.org/wordprocessingml/2006/main">
        <w:t xml:space="preserve">1. গীতসংহিতা 24:1-2, "পৃথিবী প্রভুর, এবং তার পূর্ণতা; জগত এবং যারা সেখানে বাস করে। কারণ তিনি এটি সমুদ্রের উপর স্থাপন করেছেন এবং বন্যার উপর এটি স্থাপন করেছেন।"</w:t>
      </w:r>
    </w:p>
    <w:p/>
    <w:p>
      <w:r xmlns:w="http://schemas.openxmlformats.org/wordprocessingml/2006/main">
        <w:t xml:space="preserve">2. ইশাইয়া 45:18, "কারণ এইভাবে বলছেন যে প্রভু স্বর্গ সৃষ্টি করেছেন; ঈশ্বর নিজেই যিনি পৃথিবী তৈরি করেছেন এবং এটি তৈরি করেছেন; তিনি এটিকে প্রতিষ্ঠা করেছেন, তিনি এটিকে নিরর্থকভাবে সৃষ্টি করেননি, তিনি এটিকে বসবাসের জন্য তৈরি করেছেন: আমি প্রভু; আর কেউ নেই।"</w:t>
      </w:r>
    </w:p>
    <w:p/>
    <w:p>
      <w:r xmlns:w="http://schemas.openxmlformats.org/wordprocessingml/2006/main">
        <w:t xml:space="preserve">Jeremiah 27:6 আর এখন আমি এই সমস্ত দেশ আমার দাস ব্যাবিলনের রাজা নবূখদ্নিৎসরের হাতে দিয়েছি; এবং মাঠের পশুও আমি তাকে তার সেবা করার জন্য দিয়েছি।</w:t>
      </w:r>
    </w:p>
    <w:p/>
    <w:p>
      <w:r xmlns:w="http://schemas.openxmlformats.org/wordprocessingml/2006/main">
        <w:t xml:space="preserve">ঈশ্বর সমস্ত জমি নেবুচাদনেজারের হাতে দিয়েছেন এবং মাঠের পশুদেরকে তাঁর সেবা করার জন্য আদেশ দিয়েছেন।</w:t>
      </w:r>
    </w:p>
    <w:p/>
    <w:p>
      <w:r xmlns:w="http://schemas.openxmlformats.org/wordprocessingml/2006/main">
        <w:t xml:space="preserve">1. ঈশ্বরের সার্বভৌমত্ব: তাঁর ঐশ্বরিক পরিকল্পনার শক্তিকে স্বীকৃতি দেওয়া</w:t>
      </w:r>
    </w:p>
    <w:p/>
    <w:p>
      <w:r xmlns:w="http://schemas.openxmlformats.org/wordprocessingml/2006/main">
        <w:t xml:space="preserve">2. ঈশ্বরের ইচ্ছার কাছে জমা দেওয়া: তাঁর গ্র্যান্ড ডিজাইনে আমাদের স্থান বোঝা</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115:3 - আমাদের ঈশ্বর স্বর্গে আছেন; সে যা খুশি তাই করে।</w:t>
      </w:r>
    </w:p>
    <w:p/>
    <w:p>
      <w:r xmlns:w="http://schemas.openxmlformats.org/wordprocessingml/2006/main">
        <w:t xml:space="preserve">Jeremiah 27:7 এবং সমস্ত জাতি তাঁহার সেবা করিবে, তাহার পুত্র ও তাহার পুত্রের পুত্র, যতক্ষণ না তাঁহার দেশের সময় আসে, তখন বহু জাতি ও মহান রাজারা তাহার সেবা করিবেন।</w:t>
      </w:r>
    </w:p>
    <w:p/>
    <w:p>
      <w:r xmlns:w="http://schemas.openxmlformats.org/wordprocessingml/2006/main">
        <w:t xml:space="preserve">সমস্ত জাতির লোকেরা ঈশ্বর ও তাঁর বংশধরদের সেবা করবে যতক্ষণ না তাদের নিজেদের সময় আসে, যখন অনেক জাতি এবং শক্তিশালী রাজা তাদের সুবিধা গ্রহণ করবে।</w:t>
      </w:r>
    </w:p>
    <w:p/>
    <w:p>
      <w:r xmlns:w="http://schemas.openxmlformats.org/wordprocessingml/2006/main">
        <w:t xml:space="preserve">1. ঈশ্বরের সার্বভৌমত্ব: কিভাবে তার আধিপত্যকে চিনতে এবং প্রতিক্রিয়া জানাতে হয়</w:t>
      </w:r>
    </w:p>
    <w:p/>
    <w:p>
      <w:r xmlns:w="http://schemas.openxmlformats.org/wordprocessingml/2006/main">
        <w:t xml:space="preserve">2. ঈশ্বরের সেবা করা: বাধ্যতার হৃদয় গড়ে তোলা</w:t>
      </w:r>
    </w:p>
    <w:p/>
    <w:p>
      <w:r xmlns:w="http://schemas.openxmlformats.org/wordprocessingml/2006/main">
        <w:t xml:space="preserve">1. Deuteronomy 4:39-40 - স্বীকার করুন এবং এই দিনে মনে রাখবেন যে প্রভু উপরে স্বর্গে এবং নীচে পৃথিবীতে ঈশ্বর। এখানে অন্য কেউ নেই. তাঁর বিধি ও আদেশ পালন কর, যা আমি আজ তোমাদের দিচ্ছি, যাতে তোমাদের পরে তোমাদের ও তোমাদের সন্তানদের মঙ্গল হয় এবং তোমাদের ঈশ্বর সদাপ্রভু যে দেশ তোমাদের দেন সেখানে তোমরা দীর্ঘকাল বেঁচে থাকো।</w:t>
      </w:r>
    </w:p>
    <w:p/>
    <w:p>
      <w:r xmlns:w="http://schemas.openxmlformats.org/wordprocessingml/2006/main">
        <w:t xml:space="preserve">2. জন 14:15 আপনি যদি আমাকে ভালবাসেন, আমার আদেশ পালন করুন.</w:t>
      </w:r>
    </w:p>
    <w:p/>
    <w:p>
      <w:r xmlns:w="http://schemas.openxmlformats.org/wordprocessingml/2006/main">
        <w:t xml:space="preserve">Jeremiah 27:8 আর এমন ঘটবে যে, যে জাতি ও রাজ্য ব্যাবিলনের রাজা একই নবূখদ্নিৎসরের সেবা করবে না এবং ব্যাবিলনের রাজার জোয়ালের নীচে তাদের ঘাড় রাখবে না, আমি সেই জাতিকে শাস্তি দেব। সদাপ্রভু বলছেন, তলোয়ার, দুর্ভিক্ষ ও মহামারী দিয়ে, যতক্ষণ না আমি তাঁর হাতে তাদের ধ্বংস করি।</w:t>
      </w:r>
    </w:p>
    <w:p/>
    <w:p>
      <w:r xmlns:w="http://schemas.openxmlformats.org/wordprocessingml/2006/main">
        <w:t xml:space="preserve">যে সমস্ত জাতি ও রাজ্য ব্যাবিলনের রাজা নেবুচাদ্‌নেজারের সেবা করে না, প্রভু তাদের তরবারি, দুর্ভিক্ষ ও মহামারী দিয়ে শাস্তি দেবেন যতক্ষণ না তারা তাঁর হাতে ধ্বংস হয়ে যায়।</w:t>
      </w:r>
    </w:p>
    <w:p/>
    <w:p>
      <w:r xmlns:w="http://schemas.openxmlformats.org/wordprocessingml/2006/main">
        <w:t xml:space="preserve">1. প্রভু বিদ্রোহীদের শাস্তি দেবেন৷</w:t>
      </w:r>
    </w:p>
    <w:p/>
    <w:p>
      <w:r xmlns:w="http://schemas.openxmlformats.org/wordprocessingml/2006/main">
        <w:t xml:space="preserve">2. ঈশ্বরের কাছে আত্মসমর্পণ আবশ্যক</w:t>
      </w:r>
    </w:p>
    <w:p/>
    <w:p>
      <w:r xmlns:w="http://schemas.openxmlformats.org/wordprocessingml/2006/main">
        <w:t xml:space="preserve">1. ইশাইয়া 10:5, হে আসিরিয়ান, আমার ক্রোধের লাঠি, এবং তাদের হাতে লাঠি আমার ক্রোধ।</w:t>
      </w:r>
    </w:p>
    <w:p/>
    <w:p>
      <w:r xmlns:w="http://schemas.openxmlformats.org/wordprocessingml/2006/main">
        <w:t xml:space="preserve">2. রোমানস 13:1-7, প্রতিটি আত্মা উচ্চ ক্ষমতার অধীন হোক। কারণ ঈশ্বর ব্যতীত কোন শক্তি নেই: যে শক্তিগুলি ঈশ্বরের দ্বারা নির্ধারিত৷ তাই যে কেউ শক্তির বিরোধিতা করে, সে ঈশ্বরের আদেশকে বিরোধিতা করে, এবং যারা প্রতিরোধ করে তারা নিজেদের শাস্তি ভোগ করবে৷ কেননা শাসকরা ভালো কাজের জন্য নয়, মন্দ কাজের জন্য ভয়। তুমি কি ক্ষমতাকে ভয় পাবে না? যা ভালো তা করো, আর তাতেই তোমার প্রশংসা হবে: কেননা তিনি তোমার জন্য ঈশ্বরের পরিচারক কিন্তু তুমি যদি মন্দ কাজ কর, তবে ভয় কর; কারণ তিনি বৃথা তলোয়ার বহন করেন না: কারণ তিনি ঈশ্বরের মন্ত্রী, যিনি মন্দ কাজ করে তার উপর ক্রোধের প্রতিশোধ গ্রহণকারী৷ তাই শুধু ক্রোধের জন্য নয়, বিবেকের জন্যও আপনার অধীন হওয়া দরকার৷</w:t>
      </w:r>
    </w:p>
    <w:p/>
    <w:p>
      <w:r xmlns:w="http://schemas.openxmlformats.org/wordprocessingml/2006/main">
        <w:t xml:space="preserve">Jeremiah 27:9 অতএব তোমরা তোমাদের ভাববাদীদের কথা, ভবিষ্যদ্বাণীকারীদের, স্বপ্নবাজদের, যাদুকরদের কথা বা যাদুকরদের কথা শুনো না, যারা তোমাদের সঙ্গে কথা বলে, তোমরা ব্যাবিলনের রাজার সেবা করবে না৷</w:t>
      </w:r>
    </w:p>
    <w:p/>
    <w:p>
      <w:r xmlns:w="http://schemas.openxmlformats.org/wordprocessingml/2006/main">
        <w:t xml:space="preserve">ঈশ্বর ইস্রায়েলের জনগণকে তাদের নবী, ভবিষ্যদ্বাণীকারী, স্বপ্নদর্শনকারী, যাদুকর বা যাদুকরদের কথা না শোনার জন্য বলেছেন যারা তাদের ব্যাবিলনের রাজার সেবা না করতে বলে।</w:t>
      </w:r>
    </w:p>
    <w:p/>
    <w:p>
      <w:r xmlns:w="http://schemas.openxmlformats.org/wordprocessingml/2006/main">
        <w:t xml:space="preserve">1. ঈশ্বর আমাদেরকে একমাত্র তাঁর উপর ভরসা করার জন্য আহ্বান করেন।</w:t>
      </w:r>
    </w:p>
    <w:p/>
    <w:p>
      <w:r xmlns:w="http://schemas.openxmlformats.org/wordprocessingml/2006/main">
        <w:t xml:space="preserve">2. মিথ্যা নবীদের দ্বারা প্রতারিত হবেন না।</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Jeremiah 29:8 - "কারণ বাহিনীগণের সদাপ্রভু, ইস্রায়েলের ঈশ্বর এই কথা বলেন: তোমার ভাববাদীরা এবং তোমার ভবিষ্যদ্বাণীরা, যারা তোমার মধ্যে আছে, তারা যেন তোমাকে প্রতারিত না করে, এবং তোমার স্বপ্নে কান না দেয়, যা তুমি ঘটাতে চাও। স্বপ্ন."</w:t>
      </w:r>
    </w:p>
    <w:p/>
    <w:p>
      <w:r xmlns:w="http://schemas.openxmlformats.org/wordprocessingml/2006/main">
        <w:t xml:space="preserve">Jeremiah 27:10 কারণ তারা তোমার কাছে মিথ্যা ভবিষ্যদ্বাণী করে, তোমাকে তোমার দেশ থেকে দূরে সরিয়ে দিতে; এবং আমি তোমাদের তাড়িয়ে দেব এবং তোমরা ধ্বংস হয়ে যাবে৷</w:t>
      </w:r>
    </w:p>
    <w:p/>
    <w:p>
      <w:r xmlns:w="http://schemas.openxmlformats.org/wordprocessingml/2006/main">
        <w:t xml:space="preserve">ভাববাদীরা মিথ্যা ভবিষ্যদ্বাণী করে যাতে মানুষ তাদের দেশ থেকে তাড়িয়ে দেয় এবং তাদের ধ্বংস করে দেয়।</w:t>
      </w:r>
    </w:p>
    <w:p/>
    <w:p>
      <w:r xmlns:w="http://schemas.openxmlformats.org/wordprocessingml/2006/main">
        <w:t xml:space="preserve">1. মিথ্যা নবীদের বিপদ</w:t>
      </w:r>
    </w:p>
    <w:p/>
    <w:p>
      <w:r xmlns:w="http://schemas.openxmlformats.org/wordprocessingml/2006/main">
        <w:t xml:space="preserve">2. প্রভুর উপর আস্থা রাখা, মিথ্যা নবীদের উপর নয়</w:t>
      </w:r>
    </w:p>
    <w:p/>
    <w:p>
      <w:r xmlns:w="http://schemas.openxmlformats.org/wordprocessingml/2006/main">
        <w:t xml:space="preserve">1. Jeremiah 23:16-17 - বাহিনীগণের সদাপ্রভু এই কথা বলেন: ভাববাদীদের কথায় কান দিও না যারা তোমার কাছে ভাববাণী করে। তারা আপনাকে মূল্যহীন করে তোলে; তারা প্রভুর মুখ থেকে নয়, তাদের নিজের হৃদয়ের দর্শন বলে৷</w:t>
      </w:r>
    </w:p>
    <w:p/>
    <w:p>
      <w:r xmlns:w="http://schemas.openxmlformats.org/wordprocessingml/2006/main">
        <w:t xml:space="preserve">2. ম্যাথু 7:15-16 - মিথ্যা ভাববাদীদের থেকে সাবধান, যারা ভেড়ার পোশাক পরে আপনার কাছে আসে, কিন্তু ভিতরে তারা হিংস্র নেকড়ে। তাদের ফল দ্বারাই তোমরা তাদের চিনবে।</w:t>
      </w:r>
    </w:p>
    <w:p/>
    <w:p>
      <w:r xmlns:w="http://schemas.openxmlformats.org/wordprocessingml/2006/main">
        <w:t xml:space="preserve">Jeremiah 27:11 কিন্তু যে সব জাতি তাদের ঘাড় ব্যাবিলনের রাজার জোয়ালের নীচে নিয়ে আসে এবং তার সেবা করে, আমি তাদের নিজেদের দেশেই থাকতে দেব, সদাপ্রভু বলছেন; এবং তারা তা চাষ করবে এবং সেখানে বাস করবে।</w:t>
      </w:r>
    </w:p>
    <w:p/>
    <w:p>
      <w:r xmlns:w="http://schemas.openxmlformats.org/wordprocessingml/2006/main">
        <w:t xml:space="preserve">ঈশ্বর প্রতিশ্রুতি দিয়েছেন যে যারা ব্যাবিলনের রাজার বশ্যতা স্বীকার করে তাদের তাদের দেশে থাকতে এবং চাষ করার অনুমতি দেবে।</w:t>
      </w:r>
    </w:p>
    <w:p/>
    <w:p>
      <w:r xmlns:w="http://schemas.openxmlformats.org/wordprocessingml/2006/main">
        <w:t xml:space="preserve">1. ঈশ্বরের প্রতিশ্রুতি: কঠিন সময়েও ঈশ্বরের বিশ্বস্ততার উপর আস্থা রাখা।</w:t>
      </w:r>
    </w:p>
    <w:p/>
    <w:p>
      <w:r xmlns:w="http://schemas.openxmlformats.org/wordprocessingml/2006/main">
        <w:t xml:space="preserve">2. প্রভুর সেবা করা: ঈশ্বরের ইচ্ছা অনুসরণ করার গুরুত্ব।</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Jeremiah 27:12 এই সমস্ত কথা অনুসারে আমি যিহূদার রাজা সিদিকিয়কেও বলেছিলাম যে, ব্যাবিলনের রাজার জোয়ালের নীচে তোমার ঘাড় আন, এবং তাঁর ও তাঁর লোকদের সেবা কর এবং বেঁচে থাক।</w:t>
      </w:r>
    </w:p>
    <w:p/>
    <w:p>
      <w:r xmlns:w="http://schemas.openxmlformats.org/wordprocessingml/2006/main">
        <w:t xml:space="preserve">ঈশ্বর যিহূদার রাজা সিদেকিয়াকে ব্যাবিলনের রাজার শাসন মেনে নিতে এবং বেঁচে থাকার জন্য তাকে এবং তার লোকদের সেবা করতে বলেন।</w:t>
      </w:r>
    </w:p>
    <w:p/>
    <w:p>
      <w:r xmlns:w="http://schemas.openxmlformats.org/wordprocessingml/2006/main">
        <w:t xml:space="preserve">1. ঈশ্বরের ইচ্ছার কাছে আত্মসমর্পণ করা আশীর্বাদ নিয়ে আসে</w:t>
      </w:r>
    </w:p>
    <w:p/>
    <w:p>
      <w:r xmlns:w="http://schemas.openxmlformats.org/wordprocessingml/2006/main">
        <w:t xml:space="preserve">2. কঠিন সময়ে বাধ্যতার শক্তি</w:t>
      </w:r>
    </w:p>
    <w:p/>
    <w:p>
      <w:r xmlns:w="http://schemas.openxmlformats.org/wordprocessingml/2006/main">
        <w:t xml:space="preserve">1. জেমস 4:7 - তাই ঈশ্বরের কাছে নিজেকে সমর্পণ করুন৷ শয়তান জরিমানা, এবং তিনি আপনার কাছ থেকে পালিয়ে যাবে।</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Jeremiah 27:13 যে জাতি ব্যাবিলনের রাজার সেবা করবে না, সেই জাতির বিরুদ্ধে মাবুদ যেমন বলেছেন, তলোয়ার, দুর্ভিক্ষ ও মহামারীতে কেন তুমি ও তোমার প্রজাদের মৃত্যু হবে?</w:t>
      </w:r>
    </w:p>
    <w:p/>
    <w:p>
      <w:r xmlns:w="http://schemas.openxmlformats.org/wordprocessingml/2006/main">
        <w:t xml:space="preserve">সদাপ্রভু যিহূদার লোকদের সতর্ক করেছেন যে, যদি তারা ব্যাবিলনের রাজার সেবা না করে, তবে তারা তরবারি, দুর্ভিক্ষ ও মহামারীতে মারা যাবে।</w:t>
      </w:r>
    </w:p>
    <w:p/>
    <w:p>
      <w:r xmlns:w="http://schemas.openxmlformats.org/wordprocessingml/2006/main">
        <w:t xml:space="preserve">1. অবাধ্যতার পরিণতি: ঈশ্বর কীভাবে তাঁর অবাধ্যতার বিরুদ্ধে আমাদের সতর্ক করেন।</w:t>
      </w:r>
    </w:p>
    <w:p/>
    <w:p>
      <w:r xmlns:w="http://schemas.openxmlformats.org/wordprocessingml/2006/main">
        <w:t xml:space="preserve">2. অন্যদের সেবা করার মাধ্যমে ঈশ্বরের সেবা করা: কর্তৃত্বকে সম্মান করার গুরুত্ব এমনকি যখন এটি আমরা চাই না।</w:t>
      </w:r>
    </w:p>
    <w:p/>
    <w:p>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Jeremiah 27:14 অতএব সেই ভাববাদীদের কথায় কান দিও না যারা তোমাদের কথা বলে, তোমরা ব্যাবিলনের রাজার সেবা করবে না, কারণ তারা তোমাদের কাছে মিথ্যা ভবিষ্যদ্বাণী করে।</w:t>
      </w:r>
    </w:p>
    <w:p/>
    <w:p>
      <w:r xmlns:w="http://schemas.openxmlformats.org/wordprocessingml/2006/main">
        <w:t xml:space="preserve">ভাববাদীরা যখন ব্যাবিলনের রাজার সেবা না করার কথা বলে তখন ভুল হয়।</w:t>
      </w:r>
    </w:p>
    <w:p/>
    <w:p>
      <w:r xmlns:w="http://schemas.openxmlformats.org/wordprocessingml/2006/main">
        <w:t xml:space="preserve">1. মিথ্যা নবীদের দ্বারা প্রভাবিত না হওয়ার জন্য আমাদের সতর্ক থাকতে হবে।</w:t>
      </w:r>
    </w:p>
    <w:p/>
    <w:p>
      <w:r xmlns:w="http://schemas.openxmlformats.org/wordprocessingml/2006/main">
        <w:t xml:space="preserve">2. প্রভুর ইচ্ছা সর্বদা আমাদের জন্য সর্বোত্তম, এমনকি যদি এটি গ্রহণ করা কঠিন হয়।</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জন 10:27-30 - "আমার মেষরা আমার কণ্ঠস্বর শোনে, এবং আমি তাদের জানি, এবং তারা আমাকে অনুসরণ করে: এবং আমি তাদের অনন্ত জীবন দান করি; এবং তারা কখনই ধ্বংস হবে না, কেউ তাদের আমার হাত থেকে ছিনিয়ে নেবে না আমার পিতা, যিনি আমাকে তাদের দিয়েছেন, তিনি সকলের চেয়ে মহান; এবং কেউ আমার পিতার হাত থেকে তাদের কেড়ে নিতে সক্ষম নয়। আমি এবং আমার পিতা এক।"</w:t>
      </w:r>
    </w:p>
    <w:p/>
    <w:p>
      <w:r xmlns:w="http://schemas.openxmlformats.org/wordprocessingml/2006/main">
        <w:t xml:space="preserve">Jeremiah 27:15 কারণ আমি তাদের পাঠাই নি, সদাপ্রভু বলেন, তবুও তারা আমার নামে মিথ্যা কথা বলে; যাতে আমি তোমাদের তাড়িয়ে দিতে পারি এবং তোমরা ধ্বংস হয়ে যাও, তোমরা এবং যে ভাববাদীরা তোমাদের কাছে ভবিষ্যদ্বাণী করে তাদের ধ্বংস হোক৷</w:t>
      </w:r>
    </w:p>
    <w:p/>
    <w:p>
      <w:r xmlns:w="http://schemas.openxmlformats.org/wordprocessingml/2006/main">
        <w:t xml:space="preserve">ঈশ্বর যিরমিয়কে প্রকাশ করেন যে মিথ্যা ভাববাদীরা লোকেদের প্রতারিত করার জন্য তাঁর নামে মিথ্যা ভবিষ্যদ্বাণী করছে।</w:t>
      </w:r>
    </w:p>
    <w:p/>
    <w:p>
      <w:r xmlns:w="http://schemas.openxmlformats.org/wordprocessingml/2006/main">
        <w:t xml:space="preserve">1. ঈশ্বরের সত্য এবং আমাদের আনুগত্য</w:t>
      </w:r>
    </w:p>
    <w:p/>
    <w:p>
      <w:r xmlns:w="http://schemas.openxmlformats.org/wordprocessingml/2006/main">
        <w:t xml:space="preserve">2. মিথ্যা নবী এবং আমাদের বিচক্ষণতা</w:t>
      </w:r>
    </w:p>
    <w:p/>
    <w:p>
      <w:r xmlns:w="http://schemas.openxmlformats.org/wordprocessingml/2006/main">
        <w:t xml:space="preserve">1. জন 8:44 - "আপনি আপনার পিতা, শয়তানের লোক, এবং আপনি আপনার পিতার ইচ্ছা পূরণ করতে চান। তিনি শুরু থেকেই একজন খুনি ছিলেন, সত্যকে ধরে রাখেননি, কারণ তার মধ্যে কোন সত্য নেই। সে মিথ্যা বলে, সে তার মাতৃভাষায় কথা বলে, কারণ সে মিথ্যাবাদী এবং মিথ্যার জনক।"</w:t>
      </w:r>
    </w:p>
    <w:p/>
    <w:p>
      <w:r xmlns:w="http://schemas.openxmlformats.org/wordprocessingml/2006/main">
        <w:t xml:space="preserve">2. 1 জন 4:1 - "প্রিয় বন্ধুরা, প্রতিটি আত্মাকে বিশ্বাস করো না, কিন্তু আত্মাদের পরীক্ষা কর যে তারা ঈশ্বরের কাছ থেকে এসেছে কিনা, কারণ অনেক মিথ্যা ভাববাদী পৃথিবীতে চলে গেছে।"</w:t>
      </w:r>
    </w:p>
    <w:p/>
    <w:p>
      <w:r xmlns:w="http://schemas.openxmlformats.org/wordprocessingml/2006/main">
        <w:t xml:space="preserve">Jeremiah 27:16 এছাড়াও আমি যাজকদের এবং এই সমস্ত লোকদের সাথে কথা বলেছিলাম, প্রভু এই কথা বলেন; তোমাদের ভাববাদীদের কথায় কান দিও না যারা তোমাদের কাছে ভবিষ্যদ্বাণী করে যে, দেখ, সদাপ্রভুর ঘরের পাত্রগুলো এখন শীঘ্রই ব্যাবিলন থেকে ফিরিয়ে আনা হবে, কারণ তারা তোমাদের কাছে মিথ্যা ভবিষ্যদ্বাণী করে।</w:t>
      </w:r>
    </w:p>
    <w:p/>
    <w:p>
      <w:r xmlns:w="http://schemas.openxmlformats.org/wordprocessingml/2006/main">
        <w:t xml:space="preserve">সদাপ্রভু যিহূদার যাজক ও লোকেদের সতর্ক করেছিলেন যে তারা যেন তাদের নবীদের মিথ্যা কথায় কান না দেয় যারা বলেছিলেন যে সদাপ্রভুর ঘরের পাত্রগুলি শীঘ্রই ব্যাবিলন থেকে ফিরে আসবে।</w:t>
      </w:r>
    </w:p>
    <w:p/>
    <w:p>
      <w:r xmlns:w="http://schemas.openxmlformats.org/wordprocessingml/2006/main">
        <w:t xml:space="preserve">1. আপনার শোনা প্রতিটি শব্দ বিশ্বাস করবেন না - Jeremiah 27:16</w:t>
      </w:r>
    </w:p>
    <w:p/>
    <w:p>
      <w:r xmlns:w="http://schemas.openxmlformats.org/wordprocessingml/2006/main">
        <w:t xml:space="preserve">2. মিথ্যা নবীদের দ্বারা প্রতারিত হবেন না - Jeremiah 27:16</w:t>
      </w:r>
    </w:p>
    <w:p/>
    <w:p>
      <w:r xmlns:w="http://schemas.openxmlformats.org/wordprocessingml/2006/main">
        <w:t xml:space="preserve">1. হিতোপদেশ 14:15 - "সরল সব কিছু বিশ্বাস করে, কিন্তু বুদ্ধিমান তার পদক্ষেপের চিন্তা করে।"</w:t>
      </w:r>
    </w:p>
    <w:p/>
    <w:p>
      <w:r xmlns:w="http://schemas.openxmlformats.org/wordprocessingml/2006/main">
        <w:t xml:space="preserve">2. 1 জন 4:1 - "প্রিয় বন্ধুরা, প্রতিটি আত্মাকে বিশ্বাস করো না, কিন্তু আত্মাদের পরীক্ষা কর যে তারা ঈশ্বরের কাছ থেকে এসেছে কিনা, কারণ অনেক মিথ্যা ভাববাদী পৃথিবীতে চলে গেছে।"</w:t>
      </w:r>
    </w:p>
    <w:p/>
    <w:p>
      <w:r xmlns:w="http://schemas.openxmlformats.org/wordprocessingml/2006/main">
        <w:t xml:space="preserve">Jeremiah 27:17 তাদের কথা শুনো না; ব্যাবিলনের বাদশাহ্‌র সেবা কর, বেঁচে থাকো, কেন এই শহর ধ্বংস হবে?</w:t>
      </w:r>
    </w:p>
    <w:p/>
    <w:p>
      <w:r xmlns:w="http://schemas.openxmlformats.org/wordprocessingml/2006/main">
        <w:t xml:space="preserve">জেরেমিয়া ব্যাবিলনের রাজার সেবা করতে এবং প্রতিরোধ ও ধ্বংস হওয়ার পরিবর্তে, যিহূদার লোকদেরকে জীবিত থাকার নির্দেশ দেন।</w:t>
      </w:r>
    </w:p>
    <w:p/>
    <w:p>
      <w:r xmlns:w="http://schemas.openxmlformats.org/wordprocessingml/2006/main">
        <w:t xml:space="preserve">1. বোকা হবেন না: ঈশ্বরের ইচ্ছার কাছে আত্মসমর্পণ করুন এবং বেঁচে থাকুন।</w:t>
      </w:r>
    </w:p>
    <w:p/>
    <w:p>
      <w:r xmlns:w="http://schemas.openxmlformats.org/wordprocessingml/2006/main">
        <w:t xml:space="preserve">2. ঈশ্বরের উপর আস্থা রাখুন এবং তাঁর আনুগত্য করুন, এটি আপনাকে জীবন দেবে।</w:t>
      </w:r>
    </w:p>
    <w:p/>
    <w:p>
      <w:r xmlns:w="http://schemas.openxmlformats.org/wordprocessingml/2006/main">
        <w:t xml:space="preserve">1.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গীতসংহিতা 37:3-4 - "প্রভুর উপর আস্থা রাখুন এবং ভাল কাজ করুন; দেশে বাস করুন এবং নিরাপদ চারণভূমি উপভোগ করুন। প্রভুতে নিজেকে আনন্দ করুন, এবং তিনি আপনাকে আপনার হৃদয়ের আকাঙ্ক্ষা দেবেন।"</w:t>
      </w:r>
    </w:p>
    <w:p/>
    <w:p>
      <w:r xmlns:w="http://schemas.openxmlformats.org/wordprocessingml/2006/main">
        <w:t xml:space="preserve">Jeremiah 27:18 কিন্তু যদি তারা ভাববাদী হয়, এবং যদি সদাপ্রভুর বাক্য তাদের কাছে থাকে, তবে তারা এখন সর্বশক্তিমান সদাপ্রভুর কাছে সুপারিশ করুক, যে পাত্রগুলি সদাপ্রভুর গৃহে এবং গৃহে অবশিষ্ট আছে। যিহূদার রাজা এবং জেরুজালেমে, ব্যাবিলনে যাবেন না।</w:t>
      </w:r>
    </w:p>
    <w:p/>
    <w:p>
      <w:r xmlns:w="http://schemas.openxmlformats.org/wordprocessingml/2006/main">
        <w:t xml:space="preserve">যিরমিয় নবী এবং যিহূদার লোকেদের সতর্ক করে দিয়েছিলেন যে তারা যদি প্রভুর অবাধ্য হয় তবে তাদের জাহাজগুলিকে ব্যাবিলনে নিয়ে যাওয়া হবে।</w:t>
      </w:r>
    </w:p>
    <w:p/>
    <w:p>
      <w:r xmlns:w="http://schemas.openxmlformats.org/wordprocessingml/2006/main">
        <w:t xml:space="preserve">1. প্রভুর বাক্য মেনে চলুন এবং তিনি আপনাকে আশীর্বাদ করবেন</w:t>
      </w:r>
    </w:p>
    <w:p/>
    <w:p>
      <w:r xmlns:w="http://schemas.openxmlformats.org/wordprocessingml/2006/main">
        <w:t xml:space="preserve">2. তওবা করুন এবং হোস্ট অফ হোস্টের কাছে ক্ষমা চাও</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4:7-10 - তাহলে, ঈশ্বরের কাছে নিজেকে সমর্পণ করুন। শয়তান জরিমানা, এবং তিনি আপনার কাছ থেকে পালিয়ে যাবে। ঈশ্বরের নিকটবর্তী হন এবং তিনি আপনার নিকটবর্তী হবেন। হে পাপীগণ, আপনার হাত ধোও এবং আপনার হৃদয়কে শুদ্ধ কর, হে দ্বিমুখী। শোক, শোক এবং হাহাকার. আপনার হাসিকে শোকে এবং আপনার আনন্দকে বিষণ্ণতায় পরিবর্তন করুন। প্রভুর সামনে নম্র হও, তিনি তোমাদের উপরে উঠাবেন।</w:t>
      </w:r>
    </w:p>
    <w:p/>
    <w:p>
      <w:r xmlns:w="http://schemas.openxmlformats.org/wordprocessingml/2006/main">
        <w:t xml:space="preserve">Jeremiah 27:19 কারণ বাহিনীগণের সদাপ্রভু এই স্তম্ভ, সমুদ্র, ঘাঁটি এবং এই নগরে থাকা জাহাজের অবশিষ্টাংশ সম্বন্ধে এই কথা কহেন,</w:t>
      </w:r>
    </w:p>
    <w:p/>
    <w:p>
      <w:r xmlns:w="http://schemas.openxmlformats.org/wordprocessingml/2006/main">
        <w:t xml:space="preserve">বাহিনীগণের সদাপ্রভু যিরমিয় শহরের স্তম্ভ, সমুদ্র, ভিত্তি এবং অন্যান্য জাহাজের বিষয়ে কথা বলেন।</w:t>
      </w:r>
    </w:p>
    <w:p/>
    <w:p>
      <w:r xmlns:w="http://schemas.openxmlformats.org/wordprocessingml/2006/main">
        <w:t xml:space="preserve">1. সমস্ত কিছুর উপর ঈশ্বরের সার্বভৌমত্ব</w:t>
      </w:r>
    </w:p>
    <w:p/>
    <w:p>
      <w:r xmlns:w="http://schemas.openxmlformats.org/wordprocessingml/2006/main">
        <w:t xml:space="preserve">2. তাঁর লোকেদের জন্য ঈশ্বরের যত্ন</w:t>
      </w:r>
    </w:p>
    <w:p/>
    <w:p>
      <w:r xmlns:w="http://schemas.openxmlformats.org/wordprocessingml/2006/main">
        <w:t xml:space="preserve">1. গীতসংহিতা 33:10-11 - প্রভু জাতির পরিকল্পনা ব্যর্থ করেন; সে জনগণের উদ্দেশ্যকে ব্যর্থ করে দেয়। কিন্তু প্রভুর পরিকল্পনা চিরকাল দৃঢ়, সমস্ত প্রজন্মের মাধ্যমে তাঁর হৃদয়ের উদ্দেশ্য।</w:t>
      </w:r>
    </w:p>
    <w:p/>
    <w:p>
      <w:r xmlns:w="http://schemas.openxmlformats.org/wordprocessingml/2006/main">
        <w:t xml:space="preserve">2. ইশাইয়া 46:10 - আমি আদি থেকে শেষ, প্রাচীন কাল থেকে, যা এখনও আসছে তা জানাই। আমি বলি, আমার উদ্দেশ্য স্থির থাকবে এবং আমি যা খুশি তাই করব।</w:t>
      </w:r>
    </w:p>
    <w:p/>
    <w:p>
      <w:r xmlns:w="http://schemas.openxmlformats.org/wordprocessingml/2006/main">
        <w:t xml:space="preserve">Jeremiah 27:20 ব্যাবিলনের রাজা নেবুচাদ্‌নিৎসর যিহূদার রাজা যিহোয়াকীমের পুত্র যিকোনিয়াকে বন্দী করে জেরুজালেম থেকে ব্যাবিলনে এবং যিহূদা ও জেরুজালেমের সমস্ত রাজন্যবর্গকে নিয়ে গিয়েছিলেন তখন তিনি তা গ্রহণ করেননি।</w:t>
      </w:r>
    </w:p>
    <w:p/>
    <w:p>
      <w:r xmlns:w="http://schemas.openxmlformats.org/wordprocessingml/2006/main">
        <w:t xml:space="preserve">মানুষের জীবনে ঈশ্বরের সার্বভৌমত্ব জেকোনিয়ার ব্যাবিলনীয় বন্দীদশায় প্রদর্শিত হয়।</w:t>
      </w:r>
    </w:p>
    <w:p/>
    <w:p>
      <w:r xmlns:w="http://schemas.openxmlformats.org/wordprocessingml/2006/main">
        <w:t xml:space="preserve">1: আমাদের পরীক্ষার মাধ্যমে, ঈশ্বর আমাদের জীবনের নিয়ন্ত্রণ করেন।</w:t>
      </w:r>
    </w:p>
    <w:p/>
    <w:p>
      <w:r xmlns:w="http://schemas.openxmlformats.org/wordprocessingml/2006/main">
        <w:t xml:space="preserve">2: কঠিন সময়েও আমরা আমাদের জীবনের জন্য ঈশ্বরের পরিকল্পনার উপর আস্থা রাখতে পারি।</w:t>
      </w:r>
    </w:p>
    <w:p/>
    <w:p>
      <w:r xmlns:w="http://schemas.openxmlformats.org/wordprocessingml/2006/main">
        <w:t xml:space="preserve">1: রোমানস 8:28 এবং আমরা জানি যে সমস্ত জিনিস একত্রে ভালোর জন্য কাজ করে যারা ঈশ্বরকে ভালবাসে, যারা তাঁর উদ্দেশ্য অনুসারে ডাকা হয় তাদের জন্য।</w:t>
      </w:r>
    </w:p>
    <w:p/>
    <w:p>
      <w:r xmlns:w="http://schemas.openxmlformats.org/wordprocessingml/2006/main">
        <w:t xml:space="preserve">2: Isaiah 55:8-9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Jeremiah 27:21 হ্যাঁ, সদাপ্রভুর গৃহে এবং যিহূদার রাজার ও জেরুজালেমের গৃহে যে সমস্ত পাত্র রয়ে গেছে তাদের সম্বন্ধে সর্বশক্তিমান প্রভু, ইস্রায়েলের ঈশ্বর এই কথা বলেন;</w:t>
      </w:r>
    </w:p>
    <w:p/>
    <w:p>
      <w:r xmlns:w="http://schemas.openxmlformats.org/wordprocessingml/2006/main">
        <w:t xml:space="preserve">বাহিনীগণের সদাপ্রভু, ইস্রায়েলের ঈশ্বর, ঘোষণা করেন যে সদাপ্রভুর ঘর এবং যিহূদা ও জেরুজালেমের রাজার গৃহে অবশিষ্ট পাত্রগুলি তাঁর কর্তৃত্বের অধীনে থাকবে।</w:t>
      </w:r>
    </w:p>
    <w:p/>
    <w:p>
      <w:r xmlns:w="http://schemas.openxmlformats.org/wordprocessingml/2006/main">
        <w:t xml:space="preserve">1. আত্মসমর্পণের আহ্বান: কীভাবে ঈশ্বর আমাদের কাছে টানতে আমাদের সংগ্রামগুলি ব্যবহার করেন</w:t>
      </w:r>
    </w:p>
    <w:p/>
    <w:p>
      <w:r xmlns:w="http://schemas.openxmlformats.org/wordprocessingml/2006/main">
        <w:t xml:space="preserve">2. ঈশ্বরের সার্বভৌমত্ব: তিনি কিভাবে সকলের উপর রাজত্ব করেন</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ইফিষীয় 1:11-12 - "তাঁতে আমরা একটি উত্তরাধিকার পেয়েছি, যিনি তাঁর ইচ্ছার পরামর্শ অনুসারে সমস্ত কাজ করেন তাঁর উদ্দেশ্য অনুসারে পূর্বনির্ধারিত ছিল, যাতে আমরা যারা খ্রীষ্টে প্রথম আশা করি। তার মহিমার প্রশংসা হতে পারে।"</w:t>
      </w:r>
    </w:p>
    <w:p/>
    <w:p>
      <w:r xmlns:w="http://schemas.openxmlformats.org/wordprocessingml/2006/main">
        <w:t xml:space="preserve">Jeremiah 27:22 তাদের ব্যাবিলনে নিয়ে যাওয়া হবে এবং আমি যেদিন তাদের পরিদর্শন করব সেই দিন পর্যন্ত তারা সেখানে থাকবে, সদাপ্রভু বলছেন। তারপর আমি তাদের তুলে আনব এবং তাদের এই জায়গায় ফিরিয়ে আনব।</w:t>
      </w:r>
    </w:p>
    <w:p/>
    <w:p>
      <w:r xmlns:w="http://schemas.openxmlformats.org/wordprocessingml/2006/main">
        <w:t xml:space="preserve">ঈশ্বর প্রতিশ্রুতি দিয়েছেন যে তারা ব্যাবিলনে নিয়ে যাওয়ার পর যিহূদার লোকেদের তাদের স্বদেশে ফিরিয়ে আনবে।</w:t>
      </w:r>
    </w:p>
    <w:p/>
    <w:p>
      <w:r xmlns:w="http://schemas.openxmlformats.org/wordprocessingml/2006/main">
        <w:t xml:space="preserve">1. ঈশ্বরের প্রতিশ্রুতি অব্যর্থ - Jeremiah 27:22</w:t>
      </w:r>
    </w:p>
    <w:p/>
    <w:p>
      <w:r xmlns:w="http://schemas.openxmlformats.org/wordprocessingml/2006/main">
        <w:t xml:space="preserve">2. কঠিন সময়ে আশা পুনরুদ্ধার করা - Jeremiah 27:22</w:t>
      </w:r>
    </w:p>
    <w:p/>
    <w:p>
      <w:r xmlns:w="http://schemas.openxmlformats.org/wordprocessingml/2006/main">
        <w:t xml:space="preserve">1. গীতসংহিতা 138:8 - প্রভু আমার জন্য তাঁর উদ্দেশ্য পূরণ করবেন; হে মাবুদ, তোমার অটল ভালবাসা চিরকাল স্থায়ী। আপনার হাতের কাজ ত্যাগ করবেন না।</w:t>
      </w:r>
    </w:p>
    <w:p/>
    <w:p>
      <w:r xmlns:w="http://schemas.openxmlformats.org/wordprocessingml/2006/main">
        <w:t xml:space="preserve">2. ইশাইয়া 43:5 - ভয় কোরো না, আমি তোমার সাথে আছি; আমি পূর্ব দিক থেকে তোমার বংশ আনব এবং পশ্চিম থেকে তোমাকে একত্র করব।</w:t>
      </w:r>
    </w:p>
    <w:p/>
    <w:p/>
    <w:p>
      <w:r xmlns:w="http://schemas.openxmlformats.org/wordprocessingml/2006/main">
        <w:t xml:space="preserve">Jeremiah অধ্যায় 28 নবী যিরমিয় এবং মিথ্যা নবী হানানিয়ার মধ্যে একটি সংঘর্ষের কথা বর্ণনা করে, যিনি ব্যাবিলনীয় বন্দিত্বের জেরেমিয়ার বার্তার বিরোধিতা করেন এবং একটি দ্রুত পুনরুদ্ধারের ভবিষ্যদ্বাণী করেন।</w:t>
      </w:r>
    </w:p>
    <w:p/>
    <w:p>
      <w:r xmlns:w="http://schemas.openxmlformats.org/wordprocessingml/2006/main">
        <w:t xml:space="preserve">1ম অনুচ্ছেদ: শুরুতে, হানানিয়া, একজন মিথ্যা ভাববাদী, যাজক এবং লোকেদের উপস্থিতিতে জেরেমিয়াকে চ্যালেঞ্জ করেন (জেরিমিয়া 28:1-4)। হানানিয়া একটি প্রতীকী কাজ হিসাবে জেরেমিয়ার জোয়াল খুলে ফেলেন এবং ঘোষণা করেন যে দুই বছরের মধ্যে, ঈশ্বর ব্যাবিলনের জোয়াল ভেঙে দেবেন এবং মন্দিরের পাত্রসহ নির্বাসিতদের ফিরিয়ে আনবেন।</w:t>
      </w:r>
    </w:p>
    <w:p/>
    <w:p>
      <w:r xmlns:w="http://schemas.openxmlformats.org/wordprocessingml/2006/main">
        <w:t xml:space="preserve">2য় অনুচ্ছেদ: Jeremiah হনানিয়ার ভবিষ্যদ্বাণীতে সাড়া দেন (জেরিমিয়া 28:5-9)। তিনি নিশ্চিত করেছেন যে তিনি চান হানানিয়ার কথাগুলি সত্য ছিল কিন্তু জোর দিয়েছিলেন যে সত্য নবীরা সর্বদা যুদ্ধ, বিপর্যয় এবং বন্দিত্ব সম্পর্কে ভবিষ্যদ্বাণী করেছেন। তিনি সতর্ক করেন যে ঈশ্বর যখন তাঁর কথা পূর্ণ করবেন তখনই তা সত্য প্রমাণিত হবে।</w:t>
      </w:r>
    </w:p>
    <w:p/>
    <w:p>
      <w:r xmlns:w="http://schemas.openxmlformats.org/wordprocessingml/2006/main">
        <w:t xml:space="preserve">3য় অনুচ্ছেদ: হানানিয়া সবার সামনে জেরেমিয়ার কাঠের জোয়াল ভেঙ্গেছে (জেরিমিয়া 28:10-11)। তিনি জোর দিয়েছিলেন যে ঈশ্বর সত্যই যিহূদা থেকে ব্যাবিলনের জোয়াল ভেঙে দিয়েছেন। যাইহোক, হনানিয়ার ভবিষ্যদ্বাণী সত্য হওয়ার জন্য তার আশা প্রকাশ করার পর যিরমিয় চুপচাপ চলে যায়।</w:t>
      </w:r>
    </w:p>
    <w:p/>
    <w:p>
      <w:r xmlns:w="http://schemas.openxmlformats.org/wordprocessingml/2006/main">
        <w:t xml:space="preserve">4র্থ অনুচ্ছেদ: যিরমিয় চলে যাওয়ার পর, ঈশ্বর তার সাথে হনানিয়ার সম্পর্কে কথা বলেন (জেরিমিয়া 28:12-17)। তিনি মিথ্যা ছড়ানোর জন্য হনানিয়ার মুখোমুখি হওয়ার জন্য যিরমিয়ের মাধ্যমে একটি বার্তা পাঠান। ঈশ্বর বলেছেন যে তার মিথ্যা ভবিষ্যদ্বাণীর কারণে, তিনি বছরের মধ্যে মারা যাবেন।</w:t>
      </w:r>
    </w:p>
    <w:p/>
    <w:p>
      <w:r xmlns:w="http://schemas.openxmlformats.org/wordprocessingml/2006/main">
        <w:t xml:space="preserve">5ম অনুচ্ছেদ: ঈশ্বরের বাক্যে সত্য, মন্দিরে তাদের মুখোমুখি হওয়ার কিছুক্ষণ পরে, হানানিয়া মারা যায় (জেরিমিয়া 28:17)।</w:t>
      </w:r>
    </w:p>
    <w:p/>
    <w:p>
      <w:r xmlns:w="http://schemas.openxmlformats.org/wordprocessingml/2006/main">
        <w:t xml:space="preserve">সংক্ষেপে,</w:t>
      </w:r>
    </w:p>
    <w:p>
      <w:r xmlns:w="http://schemas.openxmlformats.org/wordprocessingml/2006/main">
        <w:t xml:space="preserve">Jeremiah-এর আটাশতম অধ্যায় নবী যিরমিয় এবং মিথ্যা নবী হানানিয়ার মধ্যে একটি দ্বন্দ্ব চিত্রিত করে। হানানিয়া জেরেমিয়াকে প্রকাশ্যে চ্যালেঞ্জ করে, ঘোষণা করে যে ব্যাবিলনীয় বন্দিত্ব শীঘ্রই শেষ হবে। তিনি Jeremiah এর প্রতীকী জোয়াল অপসারণ এবং দুই বছরের মধ্যে পুনঃস্থাপন ভবিষ্যদ্বাণী. যিরমিয় নিশ্চিত করে যে সত্য ভাববাদীরা সর্বদা বিপর্যয়ের ভবিষ্যদ্বাণী করেছে। তিনি সতর্ক করেন যে ঈশ্বর যখন তাঁর কথা পূর্ণ করবেন তখনই তা সত্য হিসেবে প্রমাণিত হবে। হানানিয়া কাঠের জোয়াল ভেঙে ফেলেন, দাবি করেন যে ব্যাবিলনের শাসন ইতিমধ্যে ভেঙে গেছে। যাইহোক, চুপচাপ চলে যাওয়ার পরে, ঈশ্বর জেরেমিয়ার কাছে প্রকাশ করেন যে তার মিথ্যার কারণে, হানানিয়া বছরের মধ্যে মারা যাবে। ঈশ্বরের ভবিষ্যদ্বাণী অনুসারে, হানানিয়া তাদের মুখোমুখি হওয়ার পরপরই মারা যায়। অধ্যায়টি ঐশ্বরিক বিচারের উপর জোর দিয়ে সত্য এবং মিথ্যা ভবিষ্যদ্বাণীর মধ্যে পার্থক্য তুলে ধরে।</w:t>
      </w:r>
    </w:p>
    <w:p/>
    <w:p>
      <w:r xmlns:w="http://schemas.openxmlformats.org/wordprocessingml/2006/main">
        <w:t xml:space="preserve">Jeremiah 28:1 একই বছর, যিহূদার রাজা সিদিকিয়ের রাজত্বের শুরুতে, চতুর্থ বছরে এবং পঞ্চম মাসে, গিবিয়োনের রাজা অসুরের পুত্র হনানিয়, সদাপ্রভুর গৃহে, যাজকদের ও সমস্ত লোকদের সামনে আমাকে বললেন,</w:t>
      </w:r>
    </w:p>
    <w:p/>
    <w:p>
      <w:r xmlns:w="http://schemas.openxmlformats.org/wordprocessingml/2006/main">
        <w:t xml:space="preserve">যিহূদার রাজা হিসেবে সিদিকিয়ের রাজত্বের চতুর্থ বছরে, গিবিয়োনের একজন ভাববাদী হনানিয়া, সদাপ্রভুর ঘরের পুরোহিত ও লোকেদের সামনে যিরমিয়ের সাথে কথা বলেছিলেন।</w:t>
      </w:r>
    </w:p>
    <w:p/>
    <w:p>
      <w:r xmlns:w="http://schemas.openxmlformats.org/wordprocessingml/2006/main">
        <w:t xml:space="preserve">1. একজন নবীর বাণীর শক্তি</w:t>
      </w:r>
    </w:p>
    <w:p/>
    <w:p>
      <w:r xmlns:w="http://schemas.openxmlformats.org/wordprocessingml/2006/main">
        <w:t xml:space="preserve">2. কর্তৃপক্ষের কথা শোনার গুরুত্ব</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 Deuteronomy 18:15-20 - তোমার ঈশ্বর সদাপ্রভু তোমার জন্য তোমার নিজের ভাইদের মধ্য থেকে আমার মত একজন ভাববাদী তৈরি করবেন। আপনি তার কথা শুনতে হবে.</w:t>
      </w:r>
    </w:p>
    <w:p/>
    <w:p>
      <w:r xmlns:w="http://schemas.openxmlformats.org/wordprocessingml/2006/main">
        <w:t xml:space="preserve">Jeremiah 28:2 বাহিনীগণের সদাপ্রভু, ইস্রায়েলের ঈশ্বর এই কথা কহেন, আমি ব্যাবিলনের রাজার জোয়াল ভাঙ্গিয়াছি।</w:t>
      </w:r>
    </w:p>
    <w:p/>
    <w:p>
      <w:r xmlns:w="http://schemas.openxmlformats.org/wordprocessingml/2006/main">
        <w:t xml:space="preserve">বাহিনীগণের সদাপ্রভু, ইস্রায়েলের ঈশ্বর ঘোষণা করেন যে তিনি ব্যাবিলনের রাজার জোয়াল ভেঙে দিয়েছেন।</w:t>
      </w:r>
    </w:p>
    <w:p/>
    <w:p>
      <w:r xmlns:w="http://schemas.openxmlformats.org/wordprocessingml/2006/main">
        <w:t xml:space="preserve">1. ঈশ্বরের অনুগ্রহের মাধ্যমে বন্ধন থেকে মুক্ত হওয়া</w:t>
      </w:r>
    </w:p>
    <w:p/>
    <w:p>
      <w:r xmlns:w="http://schemas.openxmlformats.org/wordprocessingml/2006/main">
        <w:t xml:space="preserve">2. ঈশ্বরের ক্ষমতা এবং সার্বভৌমত্ব বোঝা</w:t>
      </w:r>
    </w:p>
    <w:p/>
    <w:p>
      <w:r xmlns:w="http://schemas.openxmlformats.org/wordprocessingml/2006/main">
        <w:t xml:space="preserve">1. ইশাইয়া 10:27 - এবং সেই দিন এমন ঘটবে যে, তোমার কাঁধ থেকে তার বোঝা সরিয়ে নেওয়া হবে, এবং তোমার ঘাড় থেকে তার জোয়াল সরিয়ে নেওয়া হবে, এবং অভিষেকের কারণে জোয়ালটি ধ্বংস হয়ে যাবে।</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Jeremiah 28:3 পূর্ণ দুই বছরের মধ্যে আমি সদাপ্রভুর ঘরের সমস্ত পাত্র এই স্থানে নিয়ে আসব, যেগুলো ব্যাবিলনের রাজা নবূখদ্নিৎসর এই স্থান থেকে নিয়ে গিয়েছিলেন এবং ব্যাবিলনে নিয়ে গিয়েছিলেন।</w:t>
      </w:r>
    </w:p>
    <w:p/>
    <w:p>
      <w:r xmlns:w="http://schemas.openxmlformats.org/wordprocessingml/2006/main">
        <w:t xml:space="preserve">দুই বছরের মধ্যে, প্রভু ব্যাবিলনের রাজা নেবুচাদনেজার জেরুজালেম থেকে ব্যাবিলনে নিয়ে যাওয়া তাঁর বাড়ির পাত্রগুলি ফিরিয়ে আনবেন।</w:t>
      </w:r>
    </w:p>
    <w:p/>
    <w:p>
      <w:r xmlns:w="http://schemas.openxmlformats.org/wordprocessingml/2006/main">
        <w:t xml:space="preserve">1. প্রভু সর্বদা তাঁর প্রতিশ্রুতি রাখেন</w:t>
      </w:r>
    </w:p>
    <w:p/>
    <w:p>
      <w:r xmlns:w="http://schemas.openxmlformats.org/wordprocessingml/2006/main">
        <w:t xml:space="preserve">2. তাঁর লোকেদের জন্য ঈশ্বরের পরিকল্পনা অব্যর্থ</w:t>
      </w:r>
    </w:p>
    <w:p/>
    <w:p>
      <w:r xmlns:w="http://schemas.openxmlformats.org/wordprocessingml/2006/main">
        <w:t xml:space="preserve">1. Deuteronomy 7:9 অতএব জেনে রাখ যে, তোমার ঈশ্বর সদাপ্রভু, তিনিই ঈশ্বর, বিশ্বস্ত ঈশ্বর, যিনি তাকে ভালবাসেন এবং হাজার প্রজন্ম ধরে তাঁর আদেশ পালন করে তাদের সাথে চুক্তি ও করুণা রাখেন;</w:t>
      </w:r>
    </w:p>
    <w:p/>
    <w:p>
      <w:r xmlns:w="http://schemas.openxmlformats.org/wordprocessingml/2006/main">
        <w:t xml:space="preserve">2. গীতসংহিতা 33:11 সদাপ্রভুর পরামর্শ চিরকাল স্থায়ী, সমস্ত প্রজন্মের জন্য তাঁর হৃদয়ের চিন্তা।</w:t>
      </w:r>
    </w:p>
    <w:p/>
    <w:p>
      <w:r xmlns:w="http://schemas.openxmlformats.org/wordprocessingml/2006/main">
        <w:t xml:space="preserve">Jeremiah 28:4 আর আমি যিহূদার রাজা যিহোয়াকীমের পুত্র যিকোনিয়াকে, যিহূদার সমস্ত বন্দীদের সঙ্গে, যারা ব্যাবিলনে গিয়েছিল, এই জায়গায় ফিরিয়ে আনব, সদাপ্রভু বলছেন, কারণ আমি ব্যাবিলনের রাজার জোয়াল ভেঙ্গে দেব।</w:t>
      </w:r>
    </w:p>
    <w:p/>
    <w:p>
      <w:r xmlns:w="http://schemas.openxmlformats.org/wordprocessingml/2006/main">
        <w:t xml:space="preserve">সদাপ্রভু যিকোনিয়াকে এবং যিহূদার বন্দীদের যারা ব্যাবিলনে গিয়েছিলেন তাদের নিজ দেশে ফিরিয়ে আনবেন এবং তিনি ব্যাবিলনের রাজার জোয়াল ভেঙ্গে দেবেন।</w:t>
      </w:r>
    </w:p>
    <w:p/>
    <w:p>
      <w:r xmlns:w="http://schemas.openxmlformats.org/wordprocessingml/2006/main">
        <w:t xml:space="preserve">1. ঈশ্বরের অবিচল বিশ্বস্ততা</w:t>
      </w:r>
    </w:p>
    <w:p/>
    <w:p>
      <w:r xmlns:w="http://schemas.openxmlformats.org/wordprocessingml/2006/main">
        <w:t xml:space="preserve">2. পুনরুদ্ধারের প্রতিশ্রুতি</w:t>
      </w:r>
    </w:p>
    <w:p/>
    <w:p>
      <w:r xmlns:w="http://schemas.openxmlformats.org/wordprocessingml/2006/main">
        <w:t xml:space="preserve">1. Deuteronomy 31:8 - "প্রভু নিজেই আপনার আগে যান এবং আপনার সাথে থাকবেন; তিনি কখনই আপনাকে ছেড়ে যাবেন না বা আপনাকে পরিত্যাগ করবেন না। ভয় পেয়ো না; হতাশ হবেন না।"</w:t>
      </w:r>
    </w:p>
    <w:p/>
    <w:p>
      <w:r xmlns:w="http://schemas.openxmlformats.org/wordprocessingml/2006/main">
        <w:t xml:space="preserve">2. ইশাইয়া 54:7 - "একটি সংক্ষিপ্ত মুহুর্তের জন্য আমি তোমাকে ত্যাগ করেছি, কিন্তু গভীর মমতায় আমি তোমাকে ফিরিয়ে আনব।"</w:t>
      </w:r>
    </w:p>
    <w:p/>
    <w:p>
      <w:r xmlns:w="http://schemas.openxmlformats.org/wordprocessingml/2006/main">
        <w:t xml:space="preserve">Jeremiah 28:5 তখন ভাববাদী যিরমিয় যাজকদের সামনে এবং সদাপ্রভুর ঘরে দাঁড়িয়ে থাকা সমস্ত লোকের সামনে নবী হনানিয়কে বললেন,</w:t>
      </w:r>
    </w:p>
    <w:p/>
    <w:p>
      <w:r xmlns:w="http://schemas.openxmlformats.org/wordprocessingml/2006/main">
        <w:t xml:space="preserve">নবী যিরমিয় যাজক এবং প্রভুর লোকেদের উপস্থিতিতে হনানিয়ার মিথ্যা ভবিষ্যদ্বাণীকে চ্যালেঞ্জ করেন।</w:t>
      </w:r>
    </w:p>
    <w:p/>
    <w:p>
      <w:r xmlns:w="http://schemas.openxmlformats.org/wordprocessingml/2006/main">
        <w:t xml:space="preserve">1. মিথ্যা ভাববাদীরা: যিরমিয় থেকে একটি সতর্কবাণী</w:t>
      </w:r>
    </w:p>
    <w:p/>
    <w:p>
      <w:r xmlns:w="http://schemas.openxmlformats.org/wordprocessingml/2006/main">
        <w:t xml:space="preserve">2. প্রভুর বাড়িতে বিচক্ষণতা</w:t>
      </w:r>
    </w:p>
    <w:p/>
    <w:p>
      <w:r xmlns:w="http://schemas.openxmlformats.org/wordprocessingml/2006/main">
        <w:t xml:space="preserve">1. 2 করিন্থিয়ানস 11:13-15 - "কারণ এই ধরনের মিথ্যা প্রেরিত, প্রতারক কর্মী, নিজেদেরকে খ্রীষ্টের প্রেরিতদের মধ্যে রূপান্তরিত করে। এবং কোন আশ্চর্যের বিষয় নয়; কারণ শয়তান নিজেই আলোর দেবদূতে রূপান্তরিত হয়। তাই এটা কোন বড় কথা নয় যদি তার মন্ত্রীরাও ধার্মিকতার মন্ত্রী হিসাবে রূপান্তরিত হবে; যাদের শেষ তাদের কাজ অনুসারে হবে।"</w:t>
      </w:r>
    </w:p>
    <w:p/>
    <w:p>
      <w:r xmlns:w="http://schemas.openxmlformats.org/wordprocessingml/2006/main">
        <w:t xml:space="preserve">2. ম্যাথু 7:15-20 - "মিথ্যা ভাববাদীদের থেকে সাবধান, যারা ভেড়ার পোশাকে তোমাদের কাছে আসে, কিন্তু ভিতরে তারা পাগল নেকড়ে৷ তোমরা তাদের ফলের দ্বারা তাদের চিনবে৷ মানুষ কি কাঁটাগাছের আঙ্গুর বা কাঁটা গাছের ডুমুর সংগ্রহ করে? এমনিভাবে প্রতিটি ভাল গাছ ভাল ফল দেয়; কিন্তু একটি খারাপ গাছ খারাপ ফল দেয়, একটি ভাল গাছ মন্দ ফল দেয় না, একটি খারাপ গাছও ভাল ফল দেয় না। , এবং আগুনে নিক্ষেপ করুন, তাই তাদের ফলের দ্বারা আপনি তাদের চিনতে পারবেন।"</w:t>
      </w:r>
    </w:p>
    <w:p/>
    <w:p>
      <w:r xmlns:w="http://schemas.openxmlformats.org/wordprocessingml/2006/main">
        <w:t xml:space="preserve">Jeremiah 28:6 এমনকি নবী যিরমিয় বললেন, আমেন: সদাপ্রভু তাই করুন: সদাপ্রভুর ঘরের পাত্র এবং বন্দী করে নিয়ে যাওয়া সমস্ত কিছুকে ব্যাবিলন থেকে এই স্থানে ফিরিয়ে আনার জন্য সদাপ্রভু তোমার সেই কথা পূর্ণ করুন যা তুমি ভবিষ্যদ্বাণী করেছ। .</w:t>
      </w:r>
    </w:p>
    <w:p/>
    <w:p>
      <w:r xmlns:w="http://schemas.openxmlformats.org/wordprocessingml/2006/main">
        <w:t xml:space="preserve">যিরমিয় ভবিষ্যদ্বাণী করেন যে ঈশ্বর প্রভুর ঘরের পাত্র এবং ব্যাবিলন থেকে বন্দী করা সমস্ত কিছু ফিরিয়ে আনবেন।</w:t>
      </w:r>
    </w:p>
    <w:p/>
    <w:p>
      <w:r xmlns:w="http://schemas.openxmlformats.org/wordprocessingml/2006/main">
        <w:t xml:space="preserve">1. ঈশ্বরের বাক্য নির্ভরযোগ্য এবং সত্য</w:t>
      </w:r>
    </w:p>
    <w:p/>
    <w:p>
      <w:r xmlns:w="http://schemas.openxmlformats.org/wordprocessingml/2006/main">
        <w:t xml:space="preserve">2. বন্দীদশা থেকে স্বাধীনতা পর্যন্ত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Isaiah 43:1 - কিন্তু এখন এইভাবে বলছেন যে সদাপ্রভু তোমাকে সৃষ্টি করেছেন, হে জ্যাকব, এবং যিনি তোমাকে গঠন করেছেন, হে ইস্রায়েল, ভয় পেও না: কারণ আমি তোমাকে মুক্তি দিয়েছি, আমি তোমাকে তোমার নামে ডেকেছি; তুমি আমার</w:t>
      </w:r>
    </w:p>
    <w:p/>
    <w:p>
      <w:r xmlns:w="http://schemas.openxmlformats.org/wordprocessingml/2006/main">
        <w:t xml:space="preserve">Jeremiah 28:7 তবুও এই কথা শোন যা আমি তোমার কানে এবং সমস্ত লোকের কানে বলছি;</w:t>
      </w:r>
    </w:p>
    <w:p/>
    <w:p>
      <w:r xmlns:w="http://schemas.openxmlformats.org/wordprocessingml/2006/main">
        <w:t xml:space="preserve">যিরমিয় লোকেদেরকে ঈশ্বরের বাক্য শোনার জন্য সতর্ক করেন।</w:t>
      </w:r>
    </w:p>
    <w:p/>
    <w:p>
      <w:r xmlns:w="http://schemas.openxmlformats.org/wordprocessingml/2006/main">
        <w:t xml:space="preserve">1. ঈশ্বরের বাক্য শোনার গুরুত্ব</w:t>
      </w:r>
    </w:p>
    <w:p/>
    <w:p>
      <w:r xmlns:w="http://schemas.openxmlformats.org/wordprocessingml/2006/main">
        <w:t xml:space="preserve">2. প্রভুর নির্দেশ পালন করা</w:t>
      </w:r>
    </w:p>
    <w:p/>
    <w:p>
      <w:r xmlns:w="http://schemas.openxmlformats.org/wordprocessingml/2006/main">
        <w:t xml:space="preserve">1. জেমস 1:19 - তাই, আমার প্রিয় ভাইয়েরা, প্রত্যেক মানুষ শুনতে দ্রুত, কথা বলতে ধীর, ক্রোধে ধীর হোক।</w:t>
      </w:r>
    </w:p>
    <w:p/>
    <w:p>
      <w:r xmlns:w="http://schemas.openxmlformats.org/wordprocessingml/2006/main">
        <w:t xml:space="preserve">2. Deuteronomy 30:11-14 - আজ আমি তোমাকে যে আদেশ দিচ্ছি, তা তোমার কাছ থেকে গোপন নয়, দূরেও নয়। এটা স্বর্গে নয় যে আপনি বলবেন, কে আমাদের জন্য স্বর্গে যাবে এবং আমাদের কাছে তা নিয়ে আসবে, যাতে আমরা তা শুনতে পারি এবং তা করতে পারি? সমুদ্রের ওপারেও এমন নয় যে, তুমি বলবে, কে আমাদের জন্য সমুদ্রের ওপারে যাবে এবং আমাদের কাছে নিয়ে আসবে, যাতে আমরা তা শুনতে পারি এবং তা করতে পারি? কিন্তু বাক্য তোমার খুব কাছে, তোমার মুখে, তোমার অন্তরে, যাতে তুমি তা করতে পার৷</w:t>
      </w:r>
    </w:p>
    <w:p/>
    <w:p>
      <w:r xmlns:w="http://schemas.openxmlformats.org/wordprocessingml/2006/main">
        <w:t xml:space="preserve">Jeremiah 28:8 আমার আগে ও তোমার আগে যে ভাববাদীরা অনেক দেশের বিরুদ্ধে, বড় রাজ্যের বিরুদ্ধে, যুদ্ধ, মন্দ ও মহামারীর বিরুদ্ধে ভবিষ্যদ্বাণী করেছেন।</w:t>
      </w:r>
    </w:p>
    <w:p/>
    <w:p>
      <w:r xmlns:w="http://schemas.openxmlformats.org/wordprocessingml/2006/main">
        <w:t xml:space="preserve">এই অনুচ্ছেদটি প্রাচীনকালের নবীদের মাধ্যমে ঈশ্বরের ভবিষ্যদ্বাণীমূলক কাজকে বর্ণনা করে।</w:t>
      </w:r>
    </w:p>
    <w:p/>
    <w:p>
      <w:r xmlns:w="http://schemas.openxmlformats.org/wordprocessingml/2006/main">
        <w:t xml:space="preserve">1. তাঁর নবীদের মাধ্যমে ঈশ্বরের মহিমা</w:t>
      </w:r>
    </w:p>
    <w:p/>
    <w:p>
      <w:r xmlns:w="http://schemas.openxmlformats.org/wordprocessingml/2006/main">
        <w:t xml:space="preserve">2. ঈশ্বরের মাধ্যমে ভাববাণীর শক্তি</w:t>
      </w:r>
    </w:p>
    <w:p/>
    <w:p>
      <w:r xmlns:w="http://schemas.openxmlformats.org/wordprocessingml/2006/main">
        <w:t xml:space="preserve">1. ইশাইয়া 6:1-13</w:t>
      </w:r>
    </w:p>
    <w:p/>
    <w:p>
      <w:r xmlns:w="http://schemas.openxmlformats.org/wordprocessingml/2006/main">
        <w:t xml:space="preserve">2. আমোস 3:6-7</w:t>
      </w:r>
    </w:p>
    <w:p/>
    <w:p>
      <w:r xmlns:w="http://schemas.openxmlformats.org/wordprocessingml/2006/main">
        <w:t xml:space="preserve">Jeremiah 28:9 যে ভাববাদী শান্তির ভবিষ্যদ্বাণী করেন, সেই ভাববাদীর বাক্য যখন পূর্ণ হবে, তখন সেই ভাববাদী জানা যাবে যে, সদাপ্রভুই তাঁকে সত্যিই পাঠিয়েছেন।</w:t>
      </w:r>
    </w:p>
    <w:p/>
    <w:p>
      <w:r xmlns:w="http://schemas.openxmlformats.org/wordprocessingml/2006/main">
        <w:t xml:space="preserve">এই অনুচ্ছেদটি জোর দেয় যে একজন সত্যিকারের নবী তখনই পরিচিত হয় যখন তাদের কথা বাস্তবায়িত হয়।</w:t>
      </w:r>
    </w:p>
    <w:p/>
    <w:p>
      <w:r xmlns:w="http://schemas.openxmlformats.org/wordprocessingml/2006/main">
        <w:t xml:space="preserve">1. শব্দের শক্তি: কথা বলা উত্সাহ এবং আশা</w:t>
      </w:r>
    </w:p>
    <w:p/>
    <w:p>
      <w:r xmlns:w="http://schemas.openxmlformats.org/wordprocessingml/2006/main">
        <w:t xml:space="preserve">2. একজন নবীর আহ্বান: ঈশ্বরের পরিকল্পনায় আপনার ভূমিকাকে স্বীকৃতি দেওয়া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7:15-20 - "ভণ্ড ভাববাদীদের থেকে সাবধান, যারা ভেড়ার পোশাকে তোমাদের কাছে আসে কিন্তু অন্তরে হিংস্র নেকড়ে৷ আপনি তাদের ফল দেখে চিনতে পারবেন৷ আঙ্গুর কি কাঁটাঝোপ থেকে বা ডুমুরগুলি কাঁটাঝোপ থেকে সংগ্রহ করা হয়? তাই, প্রতিটি সুস্থ গাছে ভালো ফল ধরে, কিন্তু রোগাক্রান্ত গাছে খারাপ ফল ধরে। সুস্থ গাছে খারাপ ফল ধরতে পারে না, রোগাক্রান্ত গাছে ভালো ফলও দিতে পারে না। যে গাছ ভালো ফল দেয় না, প্রত্যেকটি গাছ কেটে আগুনে ফেলে দেওয়া হয়। তাদের ফলের দ্বারা তাদের চিনবে।"</w:t>
      </w:r>
    </w:p>
    <w:p/>
    <w:p>
      <w:r xmlns:w="http://schemas.openxmlformats.org/wordprocessingml/2006/main">
        <w:t xml:space="preserve">Jeremiah 28:10 তখন ভাববাদী হনানিয় ভাববাদী যিরমিয়ের ঘাড় থেকে জোয়ালটা খুলে ফেললেন এবং ভেঙ্গে দিলেন।</w:t>
      </w:r>
    </w:p>
    <w:p/>
    <w:p>
      <w:r xmlns:w="http://schemas.openxmlformats.org/wordprocessingml/2006/main">
        <w:t xml:space="preserve">Hananiah Jeremiah এর ভবিষ্যদ্বাণীকে চ্যালেঞ্জ করেছিলেন এবং যিহূদার লোকেদের প্রতারণা করার চেষ্টা করেছিলেন।</w:t>
      </w:r>
    </w:p>
    <w:p/>
    <w:p>
      <w:r xmlns:w="http://schemas.openxmlformats.org/wordprocessingml/2006/main">
        <w:t xml:space="preserve">1. মিথ্যা ভাববাদীদের দ্বারা প্রতারিত হবেন না - 2 পিটার 2:1-3</w:t>
      </w:r>
    </w:p>
    <w:p/>
    <w:p>
      <w:r xmlns:w="http://schemas.openxmlformats.org/wordprocessingml/2006/main">
        <w:t xml:space="preserve">2. যারা প্রভুর নামে মিথ্যা কথা বলে তাদের সম্পর্কে মনে রাখবেন - Jeremiah 23:25-32</w:t>
      </w:r>
    </w:p>
    <w:p/>
    <w:p>
      <w:r xmlns:w="http://schemas.openxmlformats.org/wordprocessingml/2006/main">
        <w:t xml:space="preserve">1. ম্যাথিউ 24:11-13</w:t>
      </w:r>
    </w:p>
    <w:p/>
    <w:p>
      <w:r xmlns:w="http://schemas.openxmlformats.org/wordprocessingml/2006/main">
        <w:t xml:space="preserve">2. ইশাইয়া 9:15-16</w:t>
      </w:r>
    </w:p>
    <w:p/>
    <w:p>
      <w:r xmlns:w="http://schemas.openxmlformats.org/wordprocessingml/2006/main">
        <w:t xml:space="preserve">Jeremiah 28:11 তখন হনানিয় সমস্ত লোকদের সামনে বললেন, সদাপ্রভু এই কথা বলেন; তবুও আমি ব্যাবিলনের রাজা নেবুচাদনেজারের জোয়াল সমস্ত জাতির ঘাড় থেকে পূর্ণ দুই বছরের মধ্যে ভেঙে দেব। আর নবী যিরমিয় তার পথে চলে গেলেন।</w:t>
      </w:r>
    </w:p>
    <w:p/>
    <w:p>
      <w:r xmlns:w="http://schemas.openxmlformats.org/wordprocessingml/2006/main">
        <w:t xml:space="preserve">হানানিয়া ভবিষ্যদ্বাণী করেছিলেন যে প্রভু দুই বছরের মধ্যে নেবুচাদনেজারের জোয়াল ভেঙ্গে দেবেন এবং জেরেমিয়া চলে গেলেন।</w:t>
      </w:r>
    </w:p>
    <w:p/>
    <w:p>
      <w:r xmlns:w="http://schemas.openxmlformats.org/wordprocessingml/2006/main">
        <w:t xml:space="preserve">1. ঈশ্বর যে কোন জোয়াল ভাঙ্গা পারেন</w:t>
      </w:r>
    </w:p>
    <w:p/>
    <w:p>
      <w:r xmlns:w="http://schemas.openxmlformats.org/wordprocessingml/2006/main">
        <w:t xml:space="preserve">2. কিভাবে ঈশ্বরের সময় বিশ্বাস</w:t>
      </w:r>
    </w:p>
    <w:p/>
    <w:p>
      <w:r xmlns:w="http://schemas.openxmlformats.org/wordprocessingml/2006/main">
        <w:t xml:space="preserve">1. ইশাইয়া 10:27 - "এবং সেই দিন ঘটবে, তোমার কাঁধ থেকে তার বোঝা সরানো হবে, এবং তোমার ঘাড় থেকে তার জোয়াল সরিয়ে নেওয়া হবে, এবং অভিষেকের কারণে জোয়ালটি ধ্বংস হবে।"</w:t>
      </w:r>
    </w:p>
    <w:p/>
    <w:p>
      <w:r xmlns:w="http://schemas.openxmlformats.org/wordprocessingml/2006/main">
        <w:t xml:space="preserve">2. ম্যাথু 11:28-30 - "তোমরা যারা পরিশ্রম কর এবং ভারাক্রান্ত হও, আমার কাছে এস, আমি তোমাদের বিশ্রাম দেব। আমার জোয়াল তোমাদের উপর নাও, এবং আমার কাছে শিখো; কারণ আমি নম্র ও নম্র হৃদয় আর তোমরা তোমাদের আত্মার বিশ্রাম পাবে৷ কারণ আমার জোয়াল সহজ এবং আমার বোঝা হালকা৷'</w:t>
      </w:r>
    </w:p>
    <w:p/>
    <w:p>
      <w:r xmlns:w="http://schemas.openxmlformats.org/wordprocessingml/2006/main">
        <w:t xml:space="preserve">Jeremiah 28:12 তখন সদাপ্রভুর বাক্য যিরমিয় নবীর কাছে এল, তখন নবী হনানিয় নবী যিরমিয়ের ঘাড় থেকে জোয়াল ভেঙ্গে বললেন,</w:t>
      </w:r>
    </w:p>
    <w:p/>
    <w:p>
      <w:r xmlns:w="http://schemas.openxmlformats.org/wordprocessingml/2006/main">
        <w:t xml:space="preserve">হানানিয়ার শান্তির মিথ্যা ভবিষ্যদ্বাণী সত্য ছিল না এবং ঈশ্বর তা ঘোষণা করেছিলেন।</w:t>
      </w:r>
    </w:p>
    <w:p/>
    <w:p>
      <w:r xmlns:w="http://schemas.openxmlformats.org/wordprocessingml/2006/main">
        <w:t xml:space="preserve">1: ঈশ্বরের সত্যই একমাত্র সত্য এবং সবকিছুর উপরে বিশ্বাস করা উচিত।</w:t>
      </w:r>
    </w:p>
    <w:p/>
    <w:p>
      <w:r xmlns:w="http://schemas.openxmlformats.org/wordprocessingml/2006/main">
        <w:t xml:space="preserve">2: মিথ্যা নবীদের দ্বারা প্রতারিত হবেন না, ঈশ্বরের সত্য এবং পরামর্শ সন্ধান করুন।</w:t>
      </w:r>
    </w:p>
    <w:p/>
    <w:p>
      <w:r xmlns:w="http://schemas.openxmlformats.org/wordprocessingml/2006/main">
        <w:t xml:space="preserve">1: ইশাইয়া 8:20 "আইন এবং সাক্ষ্যের কাছে: যদি তারা এই শব্দ অনুসারে কথা না বলে, তবে তাদের মধ্যে কোন আলো নেই।"</w:t>
      </w:r>
    </w:p>
    <w:p/>
    <w:p>
      <w:r xmlns:w="http://schemas.openxmlformats.org/wordprocessingml/2006/main">
        <w:t xml:space="preserve">2: Jeremiah 17:9 "হৃদয় সব কিছুর চেয়ে ছলনাময়, এবং নিদারুণভাবে দুষ্ট: কে তা জানতে পারে?"</w:t>
      </w:r>
    </w:p>
    <w:p/>
    <w:p>
      <w:r xmlns:w="http://schemas.openxmlformats.org/wordprocessingml/2006/main">
        <w:t xml:space="preserve">Jeremiah 28:13 যাও এবং হনানিয়কে বল, সদাপ্রভু এই কথা কহেন; তুমি কাঠের জোয়াল ভেঙ্গেছ; কিন্তু তুমি তাদের জন্য লোহার জোয়াল তৈরী করবে।</w:t>
      </w:r>
    </w:p>
    <w:p/>
    <w:p>
      <w:r xmlns:w="http://schemas.openxmlformats.org/wordprocessingml/2006/main">
        <w:t xml:space="preserve">সদাপ্রভু হনানিয়কে কাঠের আগে ভাঙা জোয়ালের পরিবর্তে লোহার জোয়াল তৈরি করতে আদেশ দেন।</w:t>
      </w:r>
    </w:p>
    <w:p/>
    <w:p>
      <w:r xmlns:w="http://schemas.openxmlformats.org/wordprocessingml/2006/main">
        <w:t xml:space="preserve">1. ঈশ্বরের শক্তি দিয়ে বাধা অতিক্রম করা.</w:t>
      </w:r>
    </w:p>
    <w:p/>
    <w:p>
      <w:r xmlns:w="http://schemas.openxmlformats.org/wordprocessingml/2006/main">
        <w:t xml:space="preserve">2. অনুতাপ এবং মুক্তির শক্তি।</w:t>
      </w:r>
    </w:p>
    <w:p/>
    <w:p>
      <w:r xmlns:w="http://schemas.openxmlformats.org/wordprocessingml/2006/main">
        <w:t xml:space="preserve">1. ইশাইয়া 40:29-31 - তিনি অজ্ঞানদের শক্তি দেন এবং শক্তিহীনদের শক্তি দেন।</w:t>
      </w:r>
    </w:p>
    <w:p/>
    <w:p>
      <w:r xmlns:w="http://schemas.openxmlformats.org/wordprocessingml/2006/main">
        <w:t xml:space="preserve">2. Ephesians 6:10-12 - ঈশ্বরের সম্পূর্ণ বর্ম পরিধান করুন যাতে আপনি শয়তানের পরিকল্পনার বিরুদ্ধে দাঁড়াতে পারেন।</w:t>
      </w:r>
    </w:p>
    <w:p/>
    <w:p>
      <w:r xmlns:w="http://schemas.openxmlformats.org/wordprocessingml/2006/main">
        <w:t xml:space="preserve">Jeremiah 28:14 কারণ সর্বশক্তিমান প্রভু, ইস্রায়েলের ঈশ্বর এই কথা বলেন; আমি এই সমস্ত জাতির ঘাড়ে লোহার জোয়াল রেখেছি, যাতে তারা ব্যাবিলনের রাজা নবূখদ্নিৎসরের সেবা করতে পারে; এবং তারা তার সেবা করবে: এবং আমি তাকে মাঠের পশুও দিয়েছি।</w:t>
      </w:r>
    </w:p>
    <w:p/>
    <w:p>
      <w:r xmlns:w="http://schemas.openxmlformats.org/wordprocessingml/2006/main">
        <w:t xml:space="preserve">ঈশ্বর সমস্ত জাতির উপর একটি লোহার জোয়াল রেখেছেন এবং তাদেরকে ব্যাবিলনের রাজা নেবুচাদনেজারের সেবা করতে আদেশ করেছেন।</w:t>
      </w:r>
    </w:p>
    <w:p/>
    <w:p>
      <w:r xmlns:w="http://schemas.openxmlformats.org/wordprocessingml/2006/main">
        <w:t xml:space="preserve">1. বিশ্বে ঈশ্বরের সার্বভৌমত্ব: কীভাবে ঈশ্বরের ঐশ্বরিক পরিকল্পনা তাঁর ইচ্ছা এবং তাঁর উদ্দেশ্য পূরণের দিকে পরিচালিত করে।</w:t>
      </w:r>
    </w:p>
    <w:p/>
    <w:p>
      <w:r xmlns:w="http://schemas.openxmlformats.org/wordprocessingml/2006/main">
        <w:t xml:space="preserve">2. আনুগত্যের শক্তি: কীভাবে ঈশ্বরের আদেশ পালন করা আশীর্বাদ এবং বিধান নিয়ে আসে।</w:t>
      </w:r>
    </w:p>
    <w:p/>
    <w:p>
      <w:r xmlns:w="http://schemas.openxmlformats.org/wordprocessingml/2006/main">
        <w:t xml:space="preserve">1. গীতসংহিতা 24:1 - "পৃথিবী প্রভুর, এবং তার সমস্ত পূর্ণতা, জগত এবং যারা সেখানে বাস করে।"</w:t>
      </w:r>
    </w:p>
    <w:p/>
    <w:p>
      <w:r xmlns:w="http://schemas.openxmlformats.org/wordprocessingml/2006/main">
        <w:t xml:space="preserve">2. হিব্রু 11:6 - "কিন্তু বিশ্বাস ব্যতীত তাঁকে খুশি করা অসম্ভব, কারণ যে ঈশ্বরের কাছে আসে তাকে অবশ্যই বিশ্বাস করতে হবে যে তিনি আছেন, এবং যারা তাকে অধ্যবসায়ের সাথে অন্বেষণ করে তিনি তাদের পুরস্কারদাতা।"</w:t>
      </w:r>
    </w:p>
    <w:p/>
    <w:p>
      <w:r xmlns:w="http://schemas.openxmlformats.org/wordprocessingml/2006/main">
        <w:t xml:space="preserve">Jeremiah 28:15 তখন ভাববাদী যিরমিয় ভাববাদী হনানিয়কে বললেন, হনানিয়, এখন শোন; মাবুদ তোমাকে পাঠান নি; কিন্তু তুমি এই লোকদের মিথ্যার উপর ভরসা করছ।</w:t>
      </w:r>
    </w:p>
    <w:p/>
    <w:p>
      <w:r xmlns:w="http://schemas.openxmlformats.org/wordprocessingml/2006/main">
        <w:t xml:space="preserve">ভাববাদী যিরমিয় হানানিয়াকে মিথ্যা দাবী করার জন্য ভর্ৎসনা করেছিলেন যে প্রভু তাকে পাঠিয়েছেন এবং লোকেদেরকে মিথ্যার প্রতি বিশ্বাস স্থাপন করেছেন।</w:t>
      </w:r>
    </w:p>
    <w:p/>
    <w:p>
      <w:r xmlns:w="http://schemas.openxmlformats.org/wordprocessingml/2006/main">
        <w:t xml:space="preserve">1. মিথ্যা নবীদের বিপদ</w:t>
      </w:r>
    </w:p>
    <w:p/>
    <w:p>
      <w:r xmlns:w="http://schemas.openxmlformats.org/wordprocessingml/2006/main">
        <w:t xml:space="preserve">2. প্রতারণা এবং মিথ্যার বিপদ</w:t>
      </w:r>
    </w:p>
    <w:p/>
    <w:p>
      <w:r xmlns:w="http://schemas.openxmlformats.org/wordprocessingml/2006/main">
        <w:t xml:space="preserve">1. Jeremiah 29:31-32 "কারণ সদাপ্রভু এই কথা বলেন: 'ব্যাবিলনের সত্তর বছর পূর্ণ হলে, আমি তোমাকে দেখতে দেব এবং তোমাকে এই জায়গায় ফিরিয়ে আনতে তোমার প্রতি আমার উত্তম বাক্য পূর্ণ করব। কারণ আমি সেই চিন্তাগুলি জানি যে আমি তোমার প্রতি চিন্তা করি, সদাপ্রভু বলেন, আমি শান্তির চিন্তা করি, মন্দ নয়, তোমাকে ভবিষ্যৎ ও আশা দিতে পারি।'</w:t>
      </w:r>
    </w:p>
    <w:p/>
    <w:p>
      <w:r xmlns:w="http://schemas.openxmlformats.org/wordprocessingml/2006/main">
        <w:t xml:space="preserve">2. 1 জন 4:1 "প্রিয় বন্ধুরা, প্রত্যেক আত্মাকে বিশ্বাস করো না, কিন্তু আত্মাকে পরীক্ষা কর, তারা ঈশ্বরের কিনা; কারণ অনেক মিথ্যা ভাববাদী পৃথিবীতে চলে গেছে।"</w:t>
      </w:r>
    </w:p>
    <w:p/>
    <w:p>
      <w:r xmlns:w="http://schemas.openxmlformats.org/wordprocessingml/2006/main">
        <w:t xml:space="preserve">Jeremiah 28:16 অতএব সদাপ্রভু এই কথা কহেন; দেখ, আমি তোমাকে পৃথিবীর মুখ থেকে তাড়িয়ে দেব; এই বছর তুমি মারা যাবে, কারণ তুমি প্রভুর বিরুদ্ধে বিদ্রোহ শিক্ষা দিয়েছ।</w:t>
      </w:r>
    </w:p>
    <w:p/>
    <w:p>
      <w:r xmlns:w="http://schemas.openxmlformats.org/wordprocessingml/2006/main">
        <w:t xml:space="preserve">প্রভু ঘোষণা করেন যে যিরমিয় এই বছর মারা যাবে কারণ সে প্রভুর বিরুদ্ধে বিদ্রোহ শিখিয়েছে।</w:t>
      </w:r>
    </w:p>
    <w:p/>
    <w:p>
      <w:r xmlns:w="http://schemas.openxmlformats.org/wordprocessingml/2006/main">
        <w:t xml:space="preserve">1. আনুগত্য বিদ্রোহের চেয়ে উত্তম</w:t>
      </w:r>
    </w:p>
    <w:p/>
    <w:p>
      <w:r xmlns:w="http://schemas.openxmlformats.org/wordprocessingml/2006/main">
        <w:t xml:space="preserve">2. প্রভু সার্বভৌম এবং ন্যায়পরায়ণ</w:t>
      </w:r>
    </w:p>
    <w:p/>
    <w:p>
      <w:r xmlns:w="http://schemas.openxmlformats.org/wordprocessingml/2006/main">
        <w:t xml:space="preserve">1. রোমানস 6:16 -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2. গীতসংহিতা 103:6 - প্রভু নিপীড়িত সকলের জন্য ন্যায়পরায়ণতা এবং বিচার সম্পাদন করেন।</w:t>
      </w:r>
    </w:p>
    <w:p/>
    <w:p>
      <w:r xmlns:w="http://schemas.openxmlformats.org/wordprocessingml/2006/main">
        <w:t xml:space="preserve">Jeremiah 28:17 সেই বছরই সপ্তম মাসে নবী হনানিয় মারা গেলেন।</w:t>
      </w:r>
    </w:p>
    <w:p/>
    <w:p>
      <w:r xmlns:w="http://schemas.openxmlformats.org/wordprocessingml/2006/main">
        <w:t xml:space="preserve">হানানিয়া নবী একই বছরের সপ্তম মাসে মারা যান।</w:t>
      </w:r>
    </w:p>
    <w:p/>
    <w:p>
      <w:r xmlns:w="http://schemas.openxmlformats.org/wordprocessingml/2006/main">
        <w:t xml:space="preserve">1. "জীবনের সংক্ষিপ্ততা: হানানিয়া নবীর গল্প"</w:t>
      </w:r>
    </w:p>
    <w:p/>
    <w:p>
      <w:r xmlns:w="http://schemas.openxmlformats.org/wordprocessingml/2006/main">
        <w:t xml:space="preserve">2. "একজন নবীর শব্দের শক্তি: হনানিয়ার উদাহরণ"</w:t>
      </w:r>
    </w:p>
    <w:p/>
    <w:p>
      <w:r xmlns:w="http://schemas.openxmlformats.org/wordprocessingml/2006/main">
        <w:t xml:space="preserve">1. উপদেশক 3:2 - "জন্মের একটি সময় এবং মৃত্যুর একটি সময়"</w:t>
      </w:r>
    </w:p>
    <w:p/>
    <w:p>
      <w:r xmlns:w="http://schemas.openxmlformats.org/wordprocessingml/2006/main">
        <w:t xml:space="preserve">2. ইশাইয়া 55:11 - "তাই আমার মুখ থেকে বের হওয়া আমার বাক্য হবে; এটি আমার কাছে খালি ফিরে আসবে না, তবে এটি আমার উদ্দেশ্য পূরণ করবে, এবং আমি যে কাজের জন্য এটি পাঠিয়েছি তাতে সফল হবে"</w:t>
      </w:r>
    </w:p>
    <w:p/>
    <w:p/>
    <w:p>
      <w:r xmlns:w="http://schemas.openxmlformats.org/wordprocessingml/2006/main">
        <w:t xml:space="preserve">Jeremiah অধ্যায় 29 ব্যাবিলনের নির্বাসিতদের কাছে যিরমিয়ের একটি চিঠি রয়েছে, যা তাদের বন্দিত্বের সময় নির্দেশাবলী এবং উত্সাহ প্রদান করে।</w:t>
      </w:r>
    </w:p>
    <w:p/>
    <w:p>
      <w:r xmlns:w="http://schemas.openxmlformats.org/wordprocessingml/2006/main">
        <w:t xml:space="preserve">1ম অনুচ্ছেদ: যিরমিয় ব্যাবিলনের নির্বাসিতদের কাছে চিঠিটি সম্বোধন করেছেন, যার মধ্যে পুরোহিত, ভাববাদী এবং নেবুচাদনেজার যাদের বন্দী করেছিলেন (জেরিমিয়া 29:1-3)। তিনি জোর দিয়েছিলেন যে তারা ব্যাবিলনে বসতি স্থাপন করবে এবং বাড়ি তৈরি করবে, বাগান করবে এবং শহরের জন্য শান্তি কামনা করবে।</w:t>
      </w:r>
    </w:p>
    <w:p/>
    <w:p>
      <w:r xmlns:w="http://schemas.openxmlformats.org/wordprocessingml/2006/main">
        <w:t xml:space="preserve">2য় অনুচ্ছেদ: Jeremiah নির্বাসিতদের মিথ্যা ভাববাদীদের উপেক্ষা করার নির্দেশ দেয় যারা দাবি করে যে তাদের বন্দিত্ব স্বল্পস্থায়ী হবে (জেরিমিয়া 29:4-9)। তিনি তাদের স্বপ্ন বা ভবিষ্যদ্বাণী না শোনার জন্য পরামর্শ দেন বরং তাদের নির্বাসনের সময় তাদের জীবনের জন্য ঈশ্বর এবং তাঁর পরিকল্পনা খোঁজার দিকে মনোনিবেশ করতে উত্সাহিত করেন।</w:t>
      </w:r>
    </w:p>
    <w:p/>
    <w:p>
      <w:r xmlns:w="http://schemas.openxmlformats.org/wordprocessingml/2006/main">
        <w:t xml:space="preserve">3য় অনুচ্ছেদ: Jeremiah নির্বাসিতদের আশ্বস্ত করেছেন যে সত্তর বছর বন্দিত্বের পর, ঈশ্বর তার পুনরুদ্ধারের প্রতিশ্রুতি পূরণ করবেন (জেরিমিয়া 29:10-14)। তিনি তাদের মনে করিয়ে দেন যে তাদের কল্যাণ এবং ভবিষ্যতের আশার জন্য ঈশ্বরের পরিকল্পনা রয়েছে। তারা আন্তরিকভাবে প্রার্থনা করতে এবং তাদের সমস্ত হৃদয় দিয়ে ঈশ্বরের সন্ধান করতে উত্সাহিত হয়।</w:t>
      </w:r>
    </w:p>
    <w:p/>
    <w:p>
      <w:r xmlns:w="http://schemas.openxmlformats.org/wordprocessingml/2006/main">
        <w:t xml:space="preserve">4র্থ অনুচ্ছেদ: যিরমিয় মিথ্যা ভাববাদীদের বিরুদ্ধে সতর্ক করেছেন যারা ব্যাবিলনের নির্বাসিতদের মধ্যে রয়েছে (জেরিমিয়া 29:15-23)। তিনি শেমাইয়াকে এমনই একজন মিথ্যা নবী হিসাবে প্রকাশ করেন যিনি মিথ্যা ছড়াচ্ছেন। Shemaiah তার প্রতারণামূলক কর্মের জন্য ঈশ্বর দ্বারা অভিশপ্ত হয়.</w:t>
      </w:r>
    </w:p>
    <w:p/>
    <w:p>
      <w:r xmlns:w="http://schemas.openxmlformats.org/wordprocessingml/2006/main">
        <w:t xml:space="preserve">5ম অনুচ্ছেদ: চিঠিটি আহাব এবং সিদেকিয় (জেরিমিয়া 29:24-32) সম্পর্কিত ব্যক্তিগত নির্দেশনা দিয়ে শেষ হয়েছে। যিরমিয় আহাবের বিরুদ্ধে বিচারের ভবিষ্যদ্বাণী করেন কারণ তিনি বিদ্রোহীভাবে কাজ করেছেন। সিদেকিয়া সম্পর্কে, তিনি ভবিষ্যদ্বাণী করেন যে তাকে শাস্তি হিসাবে নেবুচাদনেজারের কাছে হস্তান্তর করা হবে।</w:t>
      </w:r>
    </w:p>
    <w:p/>
    <w:p>
      <w:r xmlns:w="http://schemas.openxmlformats.org/wordprocessingml/2006/main">
        <w:t xml:space="preserve">সংক্ষেপে,</w:t>
      </w:r>
    </w:p>
    <w:p>
      <w:r xmlns:w="http://schemas.openxmlformats.org/wordprocessingml/2006/main">
        <w:t xml:space="preserve">Jeremiah এর ঊনবিংশ অধ্যায় তাদের বন্দিত্বের সময় ব্যাবিলনে নির্বাসিতদের উদ্দেশে জেরেমিয়ার একটি চিঠি উপস্থাপন করে। চিঠিটি তাদের বসতি স্থাপন, বাড়ি তৈরি, বাগান চাষ এবং ব্যাবিলনের মধ্যে শান্তি খোঁজার নির্দেশ দেয়। তাদের পরামর্শ দেওয়া হয় মিথ্যা ভবিষ্যদ্বাণীগুলিতে মনোযোগ না দেওয়ার যেগুলি তাদের বন্দিত্বের দ্রুত সমাপ্তির প্রতিশ্রুতি দেয়, বরং তাদের জন্য ঈশ্বরের পরিকল্পনা খোঁজার দিকে মনোনিবেশ করে। নির্বাসিতদের সত্তর বছর পর পুনরুদ্ধারের আশ্বাস। ঈশ্বর কল্যাণ ও আশায় ভরা ভবিষ্যতের প্রতিশ্রুতি দিয়েছেন। এই সময়ে তাদেরকে আন্তরিকভাবে প্রার্থনা করতে এবং সর্বান্তকরণে তাঁকে অন্বেষণ করতে উৎসাহিত করা হয়। নির্বাসিতদের মধ্যে মিথ্যা ভাববাদীদের উন্মোচন করা হয়েছে, যার মধ্যে সেমাইয়াও রয়েছে যিনি ঈশ্বরের দ্বারা অভিশপ্ত। অধ্যায়টি নেবুচাদনেজারের হাতে আহাবের বিদ্রোহ এবং সিদেকিয়ের ভাগ্য সম্পর্কিত ভবিষ্যদ্বাণীগুলির সাথে শেষ হয়। সামগ্রিকভাবে, অধ্যায়টি নির্বাসনের এই সময়কালে নির্দেশনা, উত্সাহ, প্রতারণার বিরুদ্ধে সতর্কতা এবং ঐশ্বরিক বিচারের ভবিষ্যদ্বাণী প্রদান করে।</w:t>
      </w:r>
    </w:p>
    <w:p/>
    <w:p>
      <w:r xmlns:w="http://schemas.openxmlformats.org/wordprocessingml/2006/main">
        <w:t xml:space="preserve">Jeremiah 29:1 এই হল সেই চিঠির কথা যা যিরূশালেম থেকে ভাববাদী যিরমিয় পাঠিয়েছিলেন সেই সমস্ত প্রাচীনদের কাছে, যাদেরকে বন্দী করে নিয়ে যাওয়া হয়েছিল, যাজকদের, ভাববাদীদের কাছে এবং নবূখদ্নিৎসর যাদের বহন করেছিলেন তাদের সকলের কাছে। জেরুজালেম থেকে ব্যাবিলনে বন্দী;</w:t>
      </w:r>
    </w:p>
    <w:p/>
    <w:p>
      <w:r xmlns:w="http://schemas.openxmlformats.org/wordprocessingml/2006/main">
        <w:t xml:space="preserve">যিরমিয় নবী প্রাচীন, পুরোহিত, ভাববাদী এবং ব্যাবিলনের রাজা নেবুচাদনেজার দ্বারা জেরুজালেম থেকে ব্যাবিলনে বন্দী হিসাবে নিয়ে যাওয়া সমস্ত লোকদের কাছে একটি চিঠি লিখেছিলেন।</w:t>
      </w:r>
    </w:p>
    <w:p/>
    <w:p>
      <w:r xmlns:w="http://schemas.openxmlformats.org/wordprocessingml/2006/main">
        <w:t xml:space="preserve">1. নির্বাসনে ঈশ্বরের সার্বভৌমত্ব: Jeremiah 29 থেকে পাঠ</w:t>
      </w:r>
    </w:p>
    <w:p/>
    <w:p>
      <w:r xmlns:w="http://schemas.openxmlformats.org/wordprocessingml/2006/main">
        <w:t xml:space="preserve">2. প্রার্থনার শক্তি এবং ভবিষ্যদ্বাণীমূলক প্রতিশ্রুতি: যিরমিয় 29 এর প্রতি একটি প্রতিফলন</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Jeremiah 29:2 (এর পর জেকোনিয়া রাজা, রাণী এবং নপুংসক, যিহূদা ও জেরুজালেমের রাজপুত্র, ছুতোর ও কামাররা জেরুজালেম থেকে বিদায় নিলেন;)</w:t>
      </w:r>
    </w:p>
    <w:p/>
    <w:p>
      <w:r xmlns:w="http://schemas.openxmlformats.org/wordprocessingml/2006/main">
        <w:t xml:space="preserve">এই অনুচ্ছেদটি জেরুজালেম থেকে যিহূদার লোকদের নির্বাসনের বর্ণনা দেয়।</w:t>
      </w:r>
    </w:p>
    <w:p/>
    <w:p>
      <w:r xmlns:w="http://schemas.openxmlformats.org/wordprocessingml/2006/main">
        <w:t xml:space="preserve">1: পরীক্ষা এবং ক্লেশের মধ্যে আমাদের বিশ্বাসের শক্তিকে ভুলে যাওয়া উচিত নয়।</w:t>
      </w:r>
    </w:p>
    <w:p/>
    <w:p>
      <w:r xmlns:w="http://schemas.openxmlformats.org/wordprocessingml/2006/main">
        <w:t xml:space="preserve">2: প্রতিকূলতার মুখে আমাদের বিশ্বস্ততা অটুট থাকতে হবে।</w:t>
      </w:r>
    </w:p>
    <w:p/>
    <w:p>
      <w:r xmlns:w="http://schemas.openxmlformats.org/wordprocessingml/2006/main">
        <w:t xml:space="preserve">1: হিব্রু 11:1 - "এখন বিশ্বাস হল প্রত্যাশিত জিনিসের নিশ্চয়তা, যা দেখা যায় না তার দৃঢ় বিশ্বাস।"</w:t>
      </w:r>
    </w:p>
    <w:p/>
    <w:p>
      <w:r xmlns:w="http://schemas.openxmlformats.org/wordprocessingml/2006/main">
        <w:t xml:space="preserve">2: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p>
      <w:r xmlns:w="http://schemas.openxmlformats.org/wordprocessingml/2006/main">
        <w:t xml:space="preserve">Jeremiah 29:3 শাফনের ছেলে ইলাসা এবং হিল্কিয়ের ছেলে গেমারিয়ার হাত দিয়ে, (যাকে যিহূদার রাজা সিদিকিয় ব্যাবিলনের রাজা নবূখদ্নিৎসরের কাছে ব্যাবিলনে পাঠিয়েছিলেন) এই বলে,</w:t>
      </w:r>
    </w:p>
    <w:p/>
    <w:p>
      <w:r xmlns:w="http://schemas.openxmlformats.org/wordprocessingml/2006/main">
        <w:t xml:space="preserve">যিহূদার রাজা সিদেকিয়, ইলাসা এবং গেমারিয়াকে ব্যাবিলনের রাজা নেবুচাদনেজারের কাছে যিরমিয় 29:3 থেকে একটি বার্তা দিয়ে পাঠিয়েছিলেন।</w:t>
      </w:r>
    </w:p>
    <w:p/>
    <w:p>
      <w:r xmlns:w="http://schemas.openxmlformats.org/wordprocessingml/2006/main">
        <w:t xml:space="preserve">1. ঈশ্বরের পরিকল্পনা আমাদের পরিকল্পনার চেয়ে বড়</w:t>
      </w:r>
    </w:p>
    <w:p/>
    <w:p>
      <w:r xmlns:w="http://schemas.openxmlformats.org/wordprocessingml/2006/main">
        <w:t xml:space="preserve">2. সমস্ত জাতির উপর ঈশ্বরের সার্বভৌমত্ব</w:t>
      </w:r>
    </w:p>
    <w:p/>
    <w:p>
      <w:r xmlns:w="http://schemas.openxmlformats.org/wordprocessingml/2006/main">
        <w:t xml:space="preserve">1. ইশাইয়া 14:24 - "বাহিনীর প্রভু শপথ করেছেন: আমি যেমন পরিকল্পনা করেছি, তাই হবে, এবং আমি যেমন উদ্দেশ্য করেছি, তা ঠিক থাকবে।"</w:t>
      </w:r>
    </w:p>
    <w:p/>
    <w:p>
      <w:r xmlns:w="http://schemas.openxmlformats.org/wordprocessingml/2006/main">
        <w:t xml:space="preserve">2. ড্যানিয়েল 4:35 - "পৃথিবীর সমস্ত বাসিন্দাকে কিছুই হিসাবে গণ্য করা হয় না, এবং তিনি স্বর্গ এবং পৃথিবীর বাসিন্দাদের মধ্যে তাঁর ইচ্ছানুযায়ী করেন; এবং কেউ তার হাত ধরে রাখতে পারে না বা তাকে বলতে পারে না, আপনি এটা কী করলেন?</w:t>
      </w:r>
    </w:p>
    <w:p/>
    <w:p>
      <w:r xmlns:w="http://schemas.openxmlformats.org/wordprocessingml/2006/main">
        <w:t xml:space="preserve">Jeremiah 29:4 বাহিনীগণের সদাপ্রভু, ইস্রায়েলের ঈশ্বর, এই কথা কহেন, বন্দী সকলের প্রতি, যাহাদিগকে আমি জেরুজালেম হইতে ব্যাবিলনে নিয়ে যাই;</w:t>
      </w:r>
    </w:p>
    <w:p/>
    <w:p>
      <w:r xmlns:w="http://schemas.openxmlformats.org/wordprocessingml/2006/main">
        <w:t xml:space="preserve">ঈশ্বর, সর্বশক্তিমান প্রভু এবং ইস্রায়েলের ঈশ্বর, জেরুজালেম থেকে ব্যাবিলনে বন্দী হওয়া সকলের সাথে কথা বলেন৷</w:t>
      </w:r>
    </w:p>
    <w:p/>
    <w:p>
      <w:r xmlns:w="http://schemas.openxmlformats.org/wordprocessingml/2006/main">
        <w:t xml:space="preserve">1. ইস্রায়েলের বন্দীত্ব: মুক্তির জন্য ঈশ্বরের পরিকল্পনা</w:t>
      </w:r>
    </w:p>
    <w:p/>
    <w:p>
      <w:r xmlns:w="http://schemas.openxmlformats.org/wordprocessingml/2006/main">
        <w:t xml:space="preserve">2. কঠিন সময়ে ঈশ্বরের উপর ভরসা করা</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29:5 তোমরা গৃহ নির্মাণ কর এবং তাতে বাস কর; এবং বাগান রোপণ, এবং তাদের ফল খাওয়া;</w:t>
      </w:r>
    </w:p>
    <w:p/>
    <w:p>
      <w:r xmlns:w="http://schemas.openxmlformats.org/wordprocessingml/2006/main">
        <w:t xml:space="preserve">অনুচ্ছেদটি আমাদের নিজেদের বাড়ি তৈরি করতে এবং আমাদের শ্রমের ফল ভোগ করতে উত্সাহিত করে।</w:t>
      </w:r>
    </w:p>
    <w:p/>
    <w:p>
      <w:r xmlns:w="http://schemas.openxmlformats.org/wordprocessingml/2006/main">
        <w:t xml:space="preserve">1. কঠোর পরিশ্রম করার আশীর্বাদ এবং আপনার শ্রমের ফল উপভোগ করা</w:t>
      </w:r>
    </w:p>
    <w:p/>
    <w:p>
      <w:r xmlns:w="http://schemas.openxmlformats.org/wordprocessingml/2006/main">
        <w:t xml:space="preserve">2. নিজেদের এবং আমাদের প্রিয়জনদের বিনিয়োগের গুরুত্ব</w:t>
      </w:r>
    </w:p>
    <w:p/>
    <w:p>
      <w:r xmlns:w="http://schemas.openxmlformats.org/wordprocessingml/2006/main">
        <w:t xml:space="preserve">1. উপদেশক 3:12-13 - "আমি জানি যে যতদিন তারা বেঁচে থাকে ততদিন আনন্দ করা এবং ভাল কাজ করার চেয়ে তাদের পক্ষে ভাল আর কিছুই নেই; এছাড়াও প্রত্যেকের খাওয়া-দাওয়া করা এবং তার সমস্ত পরিশ্রমে আনন্দ করা উচিত এটি ঈশ্বরের। মানুষের জন্য উপহার।"</w:t>
      </w:r>
    </w:p>
    <w:p/>
    <w:p>
      <w:r xmlns:w="http://schemas.openxmlformats.org/wordprocessingml/2006/main">
        <w:t xml:space="preserve">2. হিতোপদেশ 24:27 - "আপনার কাজ বাইরে প্রস্তুত করুন; মাঠে আপনার জন্য সবকিছু প্রস্তুত করুন এবং তারপরে আপনার ঘর তৈরি করুন।"</w:t>
      </w:r>
    </w:p>
    <w:p/>
    <w:p>
      <w:r xmlns:w="http://schemas.openxmlformats.org/wordprocessingml/2006/main">
        <w:t xml:space="preserve">Jeremiah 29:6 তোমরা স্ত্রী গ্রহণ কর এবং পুত্র ও কন্যাদের জন্ম দাও; এবং তোমার ছেলেদের জন্য স্ত্রী গ্রহণ কর, এবং তোমার কন্যাদের স্বামীদের কাছে দাও, যাতে তারা পুত্র ও কন্যার জন্ম দিতে পারে৷ যাতে তোমরা সেখানে বৃদ্ধি পাও, কম নাও৷</w:t>
      </w:r>
    </w:p>
    <w:p/>
    <w:p>
      <w:r xmlns:w="http://schemas.openxmlformats.org/wordprocessingml/2006/main">
        <w:t xml:space="preserve">ঈশ্বর ইস্রায়েলের লোকদের বিয়ে করতে এবং সন্তান নিতে বলেন যাতে তারা সংখ্যায় বৃদ্ধি পায় এবং হ্রাস না পায়।</w:t>
      </w:r>
    </w:p>
    <w:p/>
    <w:p>
      <w:r xmlns:w="http://schemas.openxmlformats.org/wordprocessingml/2006/main">
        <w:t xml:space="preserve">1. পিতৃত্বের আশীর্বাদ: কিভাবে ঈশ্বরের ভালবাসা পরিবারের মাধ্যমে বহুগুণ হয়</w:t>
      </w:r>
    </w:p>
    <w:p/>
    <w:p>
      <w:r xmlns:w="http://schemas.openxmlformats.org/wordprocessingml/2006/main">
        <w:t xml:space="preserve">2. ঈশ্বরের পরিকল্পনা পূর্ণ করা: কীভাবে বিয়ে এবং সন্তান আনন্দ নিয়ে আসে এবং বৃদ্ধি করে</w:t>
      </w:r>
    </w:p>
    <w:p/>
    <w:p>
      <w:r xmlns:w="http://schemas.openxmlformats.org/wordprocessingml/2006/main">
        <w:t xml:space="preserve">1. জেনেসিস 1:28 - এবং ঈশ্বর তাদের আশীর্বাদ করলেন, এবং ঈশ্বর তাদের বললেন, ফলবান হও, এবং সংখ্যাবৃদ্ধি কর, এবং পৃথিবীকে পূর্ণ কর এবং এটিকে বশীভূত কর।</w:t>
      </w:r>
    </w:p>
    <w:p/>
    <w:p>
      <w:r xmlns:w="http://schemas.openxmlformats.org/wordprocessingml/2006/main">
        <w:t xml:space="preserve">2. গীতসংহিতা 127:3 - দেখ, শিশুরা প্রভুর একটি উত্তরাধিকার: এবং গর্ভের ফল তার পুরস্কার।</w:t>
      </w:r>
    </w:p>
    <w:p/>
    <w:p>
      <w:r xmlns:w="http://schemas.openxmlformats.org/wordprocessingml/2006/main">
        <w:t xml:space="preserve">Jeremiah 29:7 আর যে নগরে আমি তোমাদের বন্দী করে নিয়ে এসেছি সেই শহরের শান্তির খোঁজ কর, আর এর জন্য সদাপ্রভুর কাছে প্রার্থনা কর, কেননা সেই শান্তিতেই তোমাদের শান্তি হবে।</w:t>
      </w:r>
    </w:p>
    <w:p/>
    <w:p>
      <w:r xmlns:w="http://schemas.openxmlformats.org/wordprocessingml/2006/main">
        <w:t xml:space="preserve">ঈশ্বর নির্বাসিত ইস্রায়েলীয়দের তাদের নতুন শহরের শান্তি খুঁজতে এবং এর জন্য প্রভুর কাছে প্রার্থনা করতে উত্সাহিত করেন, কারণ এর শান্তিতে তারা প্রকৃত শান্তি পাবে।</w:t>
      </w:r>
    </w:p>
    <w:p/>
    <w:p>
      <w:r xmlns:w="http://schemas.openxmlformats.org/wordprocessingml/2006/main">
        <w:t xml:space="preserve">1. ঈশ্বরের শান্তি: অপ্রত্যাশিত জায়গায় তৃপ্তি খোঁজা</w:t>
      </w:r>
    </w:p>
    <w:p/>
    <w:p>
      <w:r xmlns:w="http://schemas.openxmlformats.org/wordprocessingml/2006/main">
        <w:t xml:space="preserve">2. শহরের জন্য প্রার্থনা: কিভাবে আমরা একটি পার্থক্য করতে পারি</w:t>
      </w:r>
    </w:p>
    <w:p/>
    <w:p>
      <w:r xmlns:w="http://schemas.openxmlformats.org/wordprocessingml/2006/main">
        <w:t xml:space="preserve">1. ফিলিপীয় 4:7 এবং ঈশ্বরের শান্তি, যা সমস্ত বোধগম্যতা অতিক্রম করে, খ্রীষ্ট যীশুতে আপনার হৃদয় ও মন রক্ষা করবে৷</w:t>
      </w:r>
    </w:p>
    <w:p/>
    <w:p>
      <w:r xmlns:w="http://schemas.openxmlformats.org/wordprocessingml/2006/main">
        <w:t xml:space="preserve">2. 1 টিমোথি 2: 1-2 প্রথমত, তারপর, আমি অনুরোধ করছি যে সমস্ত লোকের জন্য, রাজাদের জন্য এবং উচ্চ পদে থাকা সকলের জন্য প্রার্থনা, প্রার্থনা, সুপারিশ এবং ধন্যবাদ জানানো হোক, যাতে আমরা একটি শান্তিপূর্ণ এবং শান্তভাবে নেতৃত্ব দিতে পারি। জীবন, ধার্মিক এবং সব উপায়ে মর্যাদাপূর্ণ।</w:t>
      </w:r>
    </w:p>
    <w:p/>
    <w:p>
      <w:r xmlns:w="http://schemas.openxmlformats.org/wordprocessingml/2006/main">
        <w:t xml:space="preserve">Jeremiah 29:8 কারণ সর্বশক্তিমান প্রভু, ইস্রায়েলের ঈশ্বর এই কথা বলেন; তোমাদের ভাববাদীরা এবং তোমাদের ভবিষ্যদ্বাণীরা, যারা তোমাদের মধ্যে আছে, তারা যেন তোমাদেরকে প্রতারিত না করে, তোমাদের স্বপ্নের কথায় কান না দেয় যা তোমরা স্বপ্নে দেখাতে চাও৷</w:t>
      </w:r>
    </w:p>
    <w:p/>
    <w:p>
      <w:r xmlns:w="http://schemas.openxmlformats.org/wordprocessingml/2006/main">
        <w:t xml:space="preserve">ঈশ্বর ইস্রায়েলের জনগণকে তাদের নবী বা ভবিষ্যদ্বাণীকারীদের কথা না শোনার জন্য সতর্ক করেন, না তারা যে স্বপ্নগুলি দেখেন তাও না।</w:t>
      </w:r>
    </w:p>
    <w:p/>
    <w:p>
      <w:r xmlns:w="http://schemas.openxmlformats.org/wordprocessingml/2006/main">
        <w:t xml:space="preserve">1. ইস্রায়েলের লোকেদের প্রতি ঈশ্বরের সতর্কবাণী</w:t>
      </w:r>
    </w:p>
    <w:p/>
    <w:p>
      <w:r xmlns:w="http://schemas.openxmlformats.org/wordprocessingml/2006/main">
        <w:t xml:space="preserve">2. প্রতারিত হবেন না</w:t>
      </w:r>
    </w:p>
    <w:p/>
    <w:p>
      <w:r xmlns:w="http://schemas.openxmlformats.org/wordprocessingml/2006/main">
        <w:t xml:space="preserve">1. জেমস 1:22 - কিন্তু শব্দের কর্মকারী হও, এবং কেবল শ্রবণকারীই নয়, নিজেদেরকে প্রতারিত কর।</w:t>
      </w:r>
    </w:p>
    <w:p/>
    <w:p>
      <w:r xmlns:w="http://schemas.openxmlformats.org/wordprocessingml/2006/main">
        <w:t xml:space="preserve">2. হিতোপদেশ 30:5 - ঈশ্বরের প্রতিটি শব্দ শুদ্ধ: যারা তাঁর উপর আস্থা রাখে তাদের জন্য তিনি ঢাল।</w:t>
      </w:r>
    </w:p>
    <w:p/>
    <w:p>
      <w:r xmlns:w="http://schemas.openxmlformats.org/wordprocessingml/2006/main">
        <w:t xml:space="preserve">Jeremiah 29:9 কারণ তারা আমার নামে তোমাদের কাছে মিথ্যা ভবিষ্যদ্বাণী করে, আমি তাদের পাঠাইনি, সদাপ্রভু বলছেন।</w:t>
      </w:r>
    </w:p>
    <w:p/>
    <w:p>
      <w:r xmlns:w="http://schemas.openxmlformats.org/wordprocessingml/2006/main">
        <w:t xml:space="preserve">এই অনুচ্ছেদ ঈশ্বরের নামে কথা বলা মিথ্যা ভাববাদীদের সম্পর্কে, যখন প্রকৃতপক্ষে, ঈশ্বর তাদের পাঠাননি৷</w:t>
      </w:r>
    </w:p>
    <w:p/>
    <w:p>
      <w:r xmlns:w="http://schemas.openxmlformats.org/wordprocessingml/2006/main">
        <w:t xml:space="preserve">1. "মিথ্যা নবীদের দ্বারা বিপথগামী হবেন না"</w:t>
      </w:r>
    </w:p>
    <w:p/>
    <w:p>
      <w:r xmlns:w="http://schemas.openxmlformats.org/wordprocessingml/2006/main">
        <w:t xml:space="preserve">2. "ঈশ্বরের বাক্য শোনার মধ্যে বিচক্ষণতার গুরুত্ব"</w:t>
      </w:r>
    </w:p>
    <w:p/>
    <w:p>
      <w:r xmlns:w="http://schemas.openxmlformats.org/wordprocessingml/2006/main">
        <w:t xml:space="preserve">1. Deuteronomy 18:20-22 - "কিন্তু যে ভাববাদী আমার নামে এমন একটি কথা বলবেন যা আমি তাকে বলতে আদেশ করিনি বা অন্য দেবতার নামে কথা বলে, সেই একই ভাববাদীর মৃত্যু হবে।"</w:t>
      </w:r>
    </w:p>
    <w:p/>
    <w:p>
      <w:r xmlns:w="http://schemas.openxmlformats.org/wordprocessingml/2006/main">
        <w:t xml:space="preserve">2. ম্যাথু 7:15-20 - "মিথ্যা ভাববাদীদের থেকে সাবধান, যারা ভেড়ার পোষাকে তোমাদের কাছে আসে কিন্তু অন্তরে হিংস্র নেকড়ে।"</w:t>
      </w:r>
    </w:p>
    <w:p/>
    <w:p>
      <w:r xmlns:w="http://schemas.openxmlformats.org/wordprocessingml/2006/main">
        <w:t xml:space="preserve">Jeremiah 29:10 কেননা সদাপ্রভু এই কথা কহেন, ব্যাবিলনে সত্তর বৎসর পূর্ণ হইলে আমি তোমাকে দেখব, এবং তোমার প্রতি আমার মঙ্গল বাক্য পালন করিব, তোমাকে এই স্থানে ফিরিয়া আনিতে।</w:t>
      </w:r>
    </w:p>
    <w:p/>
    <w:p>
      <w:r xmlns:w="http://schemas.openxmlformats.org/wordprocessingml/2006/main">
        <w:t xml:space="preserve">প্রভু ব্যাবিলনে সত্তর বছর বন্দী থাকার পর ইস্রায়েলীয়দের পুনরুদ্ধার করার প্রতিশ্রুতি দিয়েছেন।</w:t>
      </w:r>
    </w:p>
    <w:p/>
    <w:p>
      <w:r xmlns:w="http://schemas.openxmlformats.org/wordprocessingml/2006/main">
        <w:t xml:space="preserve">1. ঈশ্বর বিশ্বস্ত এবং তাঁর প্রতিশ্রুতি রক্ষা করবেন</w:t>
      </w:r>
    </w:p>
    <w:p/>
    <w:p>
      <w:r xmlns:w="http://schemas.openxmlformats.org/wordprocessingml/2006/main">
        <w:t xml:space="preserve">2. কঠিন সময়ে পুনরুদ্ধারের আশা</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গীতসংহিতা 136:1 - "প্রভুকে ধন্যবাদ দিন, কারণ তিনি ভাল, তাঁর অটল ভালবাসা চিরকাল স্থায়ী।"</w:t>
      </w:r>
    </w:p>
    <w:p/>
    <w:p>
      <w:r xmlns:w="http://schemas.openxmlformats.org/wordprocessingml/2006/main">
        <w:t xml:space="preserve">Jeremiah 29:11 কারণ আমি জানি যে আমি তোমার প্রতি যে চিন্তা করি, তা প্রভু বলেন, শান্তির চিন্তা, মন্দের নয়, তোমাকে প্রত্যাশিত পরিণতি দিতে।</w:t>
      </w:r>
    </w:p>
    <w:p/>
    <w:p>
      <w:r xmlns:w="http://schemas.openxmlformats.org/wordprocessingml/2006/main">
        <w:t xml:space="preserve">Jeremiah থেকে এই আয়াত আমাদের জন্য প্রভুর পরিকল্পনা ভাল এবং মন্দ নয় মনে রাখতে উত্সাহিত করে.</w:t>
      </w:r>
    </w:p>
    <w:p/>
    <w:p>
      <w:r xmlns:w="http://schemas.openxmlformats.org/wordprocessingml/2006/main">
        <w:t xml:space="preserve">1: ঈশ্বরের পরিকল্পনা ভাল, মন্দ নয়</w:t>
      </w:r>
    </w:p>
    <w:p/>
    <w:p>
      <w:r xmlns:w="http://schemas.openxmlformats.org/wordprocessingml/2006/main">
        <w:t xml:space="preserve">2: প্রভুর পরিকল্পনার উপর আস্থা রাখুন</w:t>
      </w:r>
    </w:p>
    <w:p/>
    <w:p>
      <w:r xmlns:w="http://schemas.openxmlformats.org/wordprocessingml/2006/main">
        <w:t xml:space="preserve">1: ফিলিপীয় 4:6-7 কোন বিষয়ে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ইশাইয়া 26:3-4 আপনি তাকে নিখুঁত শান্তিতে রাখেন যার মন আপনার উপর থাকে, কারণ সে আপনার উপর বিশ্বাস করে। প্রভুর উপর চিরকাল ভরসা রাখুন, কারণ প্রভু ঈশ্বর চিরস্থায়ী শিলা।</w:t>
      </w:r>
    </w:p>
    <w:p/>
    <w:p>
      <w:r xmlns:w="http://schemas.openxmlformats.org/wordprocessingml/2006/main">
        <w:t xml:space="preserve">Jeremiah 29:12 তখন তোমরা আমাকে ডাকবে, আর তোমরা গিয়ে আমার কাছে প্রার্থনা করবে এবং আমি তোমাদের কথা শুনব।</w:t>
      </w:r>
    </w:p>
    <w:p/>
    <w:p>
      <w:r xmlns:w="http://schemas.openxmlformats.org/wordprocessingml/2006/main">
        <w:t xml:space="preserve">ঈশ্বর ইস্রায়েলের লোকেদেরকে তাকে ডাকতে এবং তার কাছে প্রার্থনা করতে উত্সাহিত করেন এবং তিনি শুনবেন।</w:t>
      </w:r>
    </w:p>
    <w:p/>
    <w:p>
      <w:r xmlns:w="http://schemas.openxmlformats.org/wordprocessingml/2006/main">
        <w:t xml:space="preserve">1. প্রার্থনার শক্তি: কিভাবে ঈশ্বরের প্রতিশ্রুতি বিশ্বাস করা যায়</w:t>
      </w:r>
    </w:p>
    <w:p/>
    <w:p>
      <w:r xmlns:w="http://schemas.openxmlformats.org/wordprocessingml/2006/main">
        <w:t xml:space="preserve">2. ঈশ্বরকে জানার সান্ত্বনা আমাদের প্রার্থনা শোনেন</w:t>
      </w:r>
    </w:p>
    <w:p/>
    <w:p>
      <w:r xmlns:w="http://schemas.openxmlformats.org/wordprocessingml/2006/main">
        <w:t xml:space="preserve">1. ইশাইয়া 65:24 - তারা ডাকার আগে আমি উত্তর দেব; তারা যখন কথা বলছে তখন আমি শুনব।</w:t>
      </w:r>
    </w:p>
    <w:p/>
    <w:p>
      <w:r xmlns:w="http://schemas.openxmlformats.org/wordprocessingml/2006/main">
        <w:t xml:space="preserve">2. জেমস 4:8 - ঈশ্বরের নিকটবর্তী হও, এবং তিনি আপনার নিকটবর্তী হবেন।</w:t>
      </w:r>
    </w:p>
    <w:p/>
    <w:p>
      <w:r xmlns:w="http://schemas.openxmlformats.org/wordprocessingml/2006/main">
        <w:t xml:space="preserve">Jeremiah 29:13 আর তোমরা আমাকে খুঁজবে এবং আমাকে পাবে, যখন তোমরা তোমাদের সমস্ত হৃদয় দিয়ে আমাকে খুঁজবে।</w:t>
      </w:r>
    </w:p>
    <w:p/>
    <w:p>
      <w:r xmlns:w="http://schemas.openxmlformats.org/wordprocessingml/2006/main">
        <w:t xml:space="preserve">ঈশ্বর আমাদেরকে আন্তরিকভাবে তাঁর সন্ধান করতে উত্সাহিত করেন, এবং প্রতিশ্রুতি দেন যে যখন আমরা তা করব তখন তাঁকে পাওয়া যাবে।</w:t>
      </w:r>
    </w:p>
    <w:p/>
    <w:p>
      <w:r xmlns:w="http://schemas.openxmlformats.org/wordprocessingml/2006/main">
        <w:t xml:space="preserve">সেরা</w:t>
      </w:r>
    </w:p>
    <w:p/>
    <w:p>
      <w:r xmlns:w="http://schemas.openxmlformats.org/wordprocessingml/2006/main">
        <w:t xml:space="preserve">1. "প্রভুর সন্ধান করা"</w:t>
      </w:r>
    </w:p>
    <w:p/>
    <w:p>
      <w:r xmlns:w="http://schemas.openxmlformats.org/wordprocessingml/2006/main">
        <w:t xml:space="preserve">2. "ঈশ্বরের প্রতিশ্রুতি"</w:t>
      </w:r>
    </w:p>
    <w:p/>
    <w:p>
      <w:r xmlns:w="http://schemas.openxmlformats.org/wordprocessingml/2006/main">
        <w:t xml:space="preserve">সেরা</w:t>
      </w:r>
    </w:p>
    <w:p/>
    <w:p>
      <w:r xmlns:w="http://schemas.openxmlformats.org/wordprocessingml/2006/main">
        <w:t xml:space="preserve">1. ইশাইয়া 55:6 - "প্রভুকে খুঁজো যতক্ষণ তাকে পাওয়া যায়; তিনি কাছে থাকা অবস্থায় তাকে ডাকুন।"</w:t>
      </w:r>
    </w:p>
    <w:p/>
    <w:p>
      <w:r xmlns:w="http://schemas.openxmlformats.org/wordprocessingml/2006/main">
        <w:t xml:space="preserve">2. গীতসংহিতা 27:4 - "আমি প্রভুর কাছে একটি জিনিস চেয়েছি, আমি তা খুঁজব: যাতে আমি আমার জীবনের সমস্ত দিন প্রভুর ঘরে থাকতে পারি।"</w:t>
      </w:r>
    </w:p>
    <w:p/>
    <w:p>
      <w:r xmlns:w="http://schemas.openxmlformats.org/wordprocessingml/2006/main">
        <w:t xml:space="preserve">Jeremiah 29:14 সদাপ্রভু কহেন, এবং আমি তোমার মধ্যে পাওয়া যাইব, এবং আমি তোমার বন্দীত্ব দূর করিব, এবং আমি তোমাকে সমস্ত জাতি ও সমস্ত স্থান হইতে একত্র করিব, যেখান থেকে আমি তোমাকে তাড়াইয়াছি, সদাপ্রভু কহেন; যেখান থেকে আমি তোমাকে বন্দী করে নিয়ে গিয়েছিলাম সেখানে আমি তোমাকে আবার নিয়ে আসব।</w:t>
      </w:r>
    </w:p>
    <w:p/>
    <w:p>
      <w:r xmlns:w="http://schemas.openxmlformats.org/wordprocessingml/2006/main">
        <w:t xml:space="preserve">ঈশ্বর প্রতিশ্রুতি দেন যে, যাদেরকে বন্দী করে নিয়ে যাওয়া হয়েছে তাদের সেই স্থান থেকে ফিরিয়ে আনার।</w:t>
      </w:r>
    </w:p>
    <w:p/>
    <w:p>
      <w:r xmlns:w="http://schemas.openxmlformats.org/wordprocessingml/2006/main">
        <w:t xml:space="preserve">1. পুনরুদ্ধারের ঈশ্বরের প্রতিশ্রুতি: আশায় বেঁচে থাকা</w:t>
      </w:r>
    </w:p>
    <w:p/>
    <w:p>
      <w:r xmlns:w="http://schemas.openxmlformats.org/wordprocessingml/2006/main">
        <w:t xml:space="preserve">2. বন্দিত্বের সময়ে ঈশ্বরের বিশ্বস্ততা</w:t>
      </w:r>
    </w:p>
    <w:p/>
    <w:p>
      <w:r xmlns:w="http://schemas.openxmlformats.org/wordprocessingml/2006/main">
        <w:t xml:space="preserve">1. ইশাইয়া 43:1-5</w:t>
      </w:r>
    </w:p>
    <w:p/>
    <w:p>
      <w:r xmlns:w="http://schemas.openxmlformats.org/wordprocessingml/2006/main">
        <w:t xml:space="preserve">2. রোমানস্ 8:31-39</w:t>
      </w:r>
    </w:p>
    <w:p/>
    <w:p>
      <w:r xmlns:w="http://schemas.openxmlformats.org/wordprocessingml/2006/main">
        <w:t xml:space="preserve">Jeremiah 29:15 কারণ তোমরা বলেছ, সদাপ্রভু ব্যাবিলনে আমাদের ভাববাদীদের উত্থাপন করেছেন;</w:t>
      </w:r>
    </w:p>
    <w:p/>
    <w:p>
      <w:r xmlns:w="http://schemas.openxmlformats.org/wordprocessingml/2006/main">
        <w:t xml:space="preserve">মাবুদ ইস্রায়েলীয়দের পথ দেখানোর জন্য ব্যাবিলনে নবীদের দিয়েছিলেন।</w:t>
      </w:r>
    </w:p>
    <w:p/>
    <w:p>
      <w:r xmlns:w="http://schemas.openxmlformats.org/wordprocessingml/2006/main">
        <w:t xml:space="preserve">1. প্রভুর নির্দেশনায় বিশ্বাস করার শক্তি</w:t>
      </w:r>
    </w:p>
    <w:p/>
    <w:p>
      <w:r xmlns:w="http://schemas.openxmlformats.org/wordprocessingml/2006/main">
        <w:t xml:space="preserve">2. কষ্টের সময়ে ঈশ্বরের প্রতিশ্রুতির উপর নির্ভর করা</w:t>
      </w:r>
    </w:p>
    <w:p/>
    <w:p>
      <w:r xmlns:w="http://schemas.openxmlformats.org/wordprocessingml/2006/main">
        <w:t xml:space="preserve">1.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Jeremiah 29:16 জেনে রেখো যে দায়ূদের সিংহাসনে বসে থাকা রাজার সদাপ্রভু, এবং এই নগরে বসবাসকারী সমস্ত লোকদের এবং তোমার সাথে বন্দী হয়ে যাওয়া তোমার ভাইদের সম্বন্ধে এই কথা বলেন;</w:t>
      </w:r>
    </w:p>
    <w:p/>
    <w:p>
      <w:r xmlns:w="http://schemas.openxmlformats.org/wordprocessingml/2006/main">
        <w:t xml:space="preserve">সদাপ্রভু যিহূদার রাজার সাথে কথা বলেন যিনি দাউদের সিংহাসনে বসে আছেন এবং নগরে বসবাসকারী সকলের সাথে এবং সেইসাথে যাদের বন্দী করা হয়নি তাদের সাথে।</w:t>
      </w:r>
    </w:p>
    <w:p/>
    <w:p>
      <w:r xmlns:w="http://schemas.openxmlformats.org/wordprocessingml/2006/main">
        <w:t xml:space="preserve">1. যারা বিশ্বস্ত থাকে তাদের প্রতি প্রভুর প্রতিশ্রুতি</w:t>
      </w:r>
    </w:p>
    <w:p/>
    <w:p>
      <w:r xmlns:w="http://schemas.openxmlformats.org/wordprocessingml/2006/main">
        <w:t xml:space="preserve">2. তাঁর লোকেদের জন্য প্রভুর অবিরাম ভালবাসা</w:t>
      </w:r>
    </w:p>
    <w:p/>
    <w:p>
      <w:r xmlns:w="http://schemas.openxmlformats.org/wordprocessingml/2006/main">
        <w:t xml:space="preserve">1. ইশাইয়া 44:6, "ইস্রায়েলের রাজা প্রভু এবং তাঁর মুক্তিদাতা সর্বশক্তিমান প্রভু বলেছেন; আমিই প্রথম এবং আমিই শেষ; এবং আমার ব্যতীত কোন ঈশ্বর নেই।"</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Jeremiah 29:17 বাহিনীগণের সদাপ্রভু এই কথা কহেন; দেখ, আমি তাদের উপর তলোয়ার, দুর্ভিক্ষ ও মহামারী পাঠাব এবং তাদেরকে এমন জঘন্য ডুমুরের মত করে দেব যেগুলো খাওয়া যায় না, তারা খুবই খারাপ।</w:t>
      </w:r>
    </w:p>
    <w:p/>
    <w:p>
      <w:r xmlns:w="http://schemas.openxmlformats.org/wordprocessingml/2006/main">
        <w:t xml:space="preserve">সর্বক্ষমতার অধিকারী সদাপ্রভু তলোয়ার, দুর্ভিক্ষ ও মহামারী পাঠিয়ে লোকদের শাস্তি দেবেন, আর তারা এমন জঘন্য ডুমুরের মত হবে যা খাওয়া যায় না।</w:t>
      </w:r>
    </w:p>
    <w:p/>
    <w:p>
      <w:r xmlns:w="http://schemas.openxmlformats.org/wordprocessingml/2006/main">
        <w:t xml:space="preserve">1. বিদ্রোহের পরিণতি: ঈশ্বরের শৃঙ্খলা বোঝা</w:t>
      </w:r>
    </w:p>
    <w:p/>
    <w:p>
      <w:r xmlns:w="http://schemas.openxmlformats.org/wordprocessingml/2006/main">
        <w:t xml:space="preserve">2. অন্যায় সময়ে ঈশ্বরের ন্যায়সঙ্গত বিচার</w:t>
      </w:r>
    </w:p>
    <w:p/>
    <w:p>
      <w:r xmlns:w="http://schemas.openxmlformats.org/wordprocessingml/2006/main">
        <w:t xml:space="preserve">1. 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Jeremiah 29:18 এবং আমি তাদের তরবারি, দুর্ভিক্ষ ও মহামারী দিয়ে তাড়না করব এবং পৃথিবীর সমস্ত রাজ্যের কাছে তাদের সরিয়ে দেব, অভিশাপ, বিস্ময় ও হিংস্র হয়ে উঠতে। এবং আমি তাদের যে সমস্ত জাতির মধ্যে তাড়িয়ে দিয়েছি তাদের মধ্যে একটি অপমান৷</w:t>
      </w:r>
    </w:p>
    <w:p/>
    <w:p>
      <w:r xmlns:w="http://schemas.openxmlformats.org/wordprocessingml/2006/main">
        <w:t xml:space="preserve">ঈশ্বর ইস্রায়েলীয়দের সমস্ত জাতির মধ্যে নির্বাসনে পাঠিয়ে এবং তলোয়ার, দুর্ভিক্ষ ও মহামারী দ্বারা তাদের শাস্তি দেবেন।</w:t>
      </w:r>
    </w:p>
    <w:p/>
    <w:p>
      <w:r xmlns:w="http://schemas.openxmlformats.org/wordprocessingml/2006/main">
        <w:t xml:space="preserve">1. ঈশ্বরের ক্রোধ এবং করুণা: ঈশ্বরের ন্যায়বিচার এবং প্রেম কিভাবে সহাবস্থান করে</w:t>
      </w:r>
    </w:p>
    <w:p/>
    <w:p>
      <w:r xmlns:w="http://schemas.openxmlformats.org/wordprocessingml/2006/main">
        <w:t xml:space="preserve">2. অবাধ্যতার ফল: ইস্রায়েলীয়দের ভুল থেকে শিক্ষা নেওয়া</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ইশাইয়া 30:18-19 - "এবং তাই প্রভু অপেক্ষা করবেন, যাতে তিনি আপনার প্রতি অনুগ্রহ করেন, এবং তাই তিনি উচ্চতর হবেন, যাতে তিনি আপনার প্রতি দয়া করেন: কারণ প্রভু বিচারের ঈশ্বর: ধন্য তারাই কি তার জন্য অপেক্ষা করছে।"</w:t>
      </w:r>
    </w:p>
    <w:p/>
    <w:p>
      <w:r xmlns:w="http://schemas.openxmlformats.org/wordprocessingml/2006/main">
        <w:t xml:space="preserve">Jeremiah 29:19 কারণ তারা আমার কথা শোনেনি, সদাপ্রভু বলছেন, আমি তাদের কাছে আমার দাস ভাববাদীদের মাধ্যমে তাড়াতাড়ি উঠে তাদের কাছে পাঠিয়েছিলাম; কিন্তু তোমরা শুনবে না, প্রভু বলেছেন|</w:t>
      </w:r>
    </w:p>
    <w:p/>
    <w:p>
      <w:r xmlns:w="http://schemas.openxmlformats.org/wordprocessingml/2006/main">
        <w:t xml:space="preserve">ঈশ্বর তাঁর নবীদের মাধ্যমে ইস্রায়েলের লোকদের কাছে তাঁর বাণী পাঠিয়েছিলেন, কিন্তু তারা তা শুনতে অস্বীকার করেছিল।</w:t>
      </w:r>
    </w:p>
    <w:p/>
    <w:p>
      <w:r xmlns:w="http://schemas.openxmlformats.org/wordprocessingml/2006/main">
        <w:t xml:space="preserve">1. ঈশ্বরের বাক্য শোনার গুরুত্ব</w:t>
      </w:r>
    </w:p>
    <w:p/>
    <w:p>
      <w:r xmlns:w="http://schemas.openxmlformats.org/wordprocessingml/2006/main">
        <w:t xml:space="preserve">2. ঈশ্বরের বাক্য অমান্য করার পরিণতি</w:t>
      </w:r>
    </w:p>
    <w:p/>
    <w:p>
      <w:r xmlns:w="http://schemas.openxmlformats.org/wordprocessingml/2006/main">
        <w:t xml:space="preserve">1. হিতোপদেশ 1:7 - "প্রভুর ভয় জ্ঞানের শুরু: কিন্তু মূর্খেরা জ্ঞান ও নির্দেশকে তুচ্ছ করে।"</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ধার্মিকতাকে কাজ করে না।"</w:t>
      </w:r>
    </w:p>
    <w:p/>
    <w:p>
      <w:r xmlns:w="http://schemas.openxmlformats.org/wordprocessingml/2006/main">
        <w:t xml:space="preserve">Jeremiah 29:20 অতএব, হে বন্দীদশাবাসী, যাদের আমি জেরুজালেম থেকে ব্যাবিলনে পাঠিয়েছি, তোমরা সকলে সদাপ্রভুর বাক্য শোন।</w:t>
      </w:r>
    </w:p>
    <w:p/>
    <w:p>
      <w:r xmlns:w="http://schemas.openxmlformats.org/wordprocessingml/2006/main">
        <w:t xml:space="preserve">এই অনুচ্ছেদটি জেরুজালেম থেকে ব্যাবিলনের বন্দীদের কাছে পাঠানো ঈশ্বরের বাণীর কথা বলে।</w:t>
      </w:r>
    </w:p>
    <w:p/>
    <w:p>
      <w:r xmlns:w="http://schemas.openxmlformats.org/wordprocessingml/2006/main">
        <w:t xml:space="preserve">1: ঈশ্বরের বাক্য আশা নিয়ে আসে, এমনকি অন্ধকার সময়েও।</w:t>
      </w:r>
    </w:p>
    <w:p/>
    <w:p>
      <w:r xmlns:w="http://schemas.openxmlformats.org/wordprocessingml/2006/main">
        <w:t xml:space="preserve">2: আমাদের জন্য ঈশ্বরের ভালবাসা এবং তিনি যে আশার প্রতিশ্রুতি এনেছেন তা আমাদের কখনই ভুলে যাওয়া উচিত নয়।</w:t>
      </w:r>
    </w:p>
    <w:p/>
    <w:p>
      <w:r xmlns:w="http://schemas.openxmlformats.org/wordprocessingml/2006/main">
        <w:t xml:space="preserve">1: Isaiah 43:2 "যখন তুমি জলের মধ্য দিয়ে যাবে, আমি তোমার সাথে থাকব; এবং নদীগুলির মধ্য দিয়ে, তারা তোমাকে উপচে পড়বে না, যখন তুমি আগুনের মধ্য দিয়ে যাবে, তখন তুমি পুড়ে যাবে না, শিখা তোমাকে পোড়াবে না। "</w:t>
      </w:r>
    </w:p>
    <w:p/>
    <w:p>
      <w:r xmlns:w="http://schemas.openxmlformats.org/wordprocessingml/2006/main">
        <w:t xml:space="preserve">2: Psalms 23:4 হ্যাঁ, যদিও আমি মৃত্যুর ছায়ার উপত্যকার মধ্য দিয়ে যাই, আমি কোন মন্দকে ভয় করব না; কারণ তুমি আমার সাথে আছ; আপনার লাঠি এবং আপনার লাঠি, তারা আমাকে সান্ত্বনা দেয়।</w:t>
      </w:r>
    </w:p>
    <w:p/>
    <w:p>
      <w:r xmlns:w="http://schemas.openxmlformats.org/wordprocessingml/2006/main">
        <w:t xml:space="preserve">Jeremiah 29:21 সর্বক্ষমতার অধিকারী সদাপ্রভু, ইস্রায়েলের ঈশ্বর, কোলায়য়ের পুত্র আহাব এবং মাসেয়্যার পুত্র সিদিকিয়ের সম্বন্ধে এই কথা কহেন, যে আমার নামে তোমাদের কাছে মিথ্যা ভবিষ্যদ্বাণী করে; দেখ, আমি তাদের ব্যাবিলনের রাজা নবূখদ্রেৎসরের হাতে তুলে দেব; সে তোমাদের চোখের সামনে তাদের হত্যা করবে৷</w:t>
      </w:r>
    </w:p>
    <w:p/>
    <w:p>
      <w:r xmlns:w="http://schemas.openxmlformats.org/wordprocessingml/2006/main">
        <w:t xml:space="preserve">বাহিনীগণের প্রভু, ইস্রায়েলের ঈশ্বর, কোলাইয়ের পুত্র আহাব এবং মাসিয়ার পুত্র সিদিকিয়কে সতর্ক করেছেন যে তিনি তাদের ব্যাবিলনের রাজা নেবুচাদ্রেজারের হাতে তুলে দেবেন এবং তাদের হত্যা করা হবে।</w:t>
      </w:r>
    </w:p>
    <w:p/>
    <w:p>
      <w:r xmlns:w="http://schemas.openxmlformats.org/wordprocessingml/2006/main">
        <w:t xml:space="preserve">1. ঈশ্বরের ইচ্ছা জানা: ঈশ্বরের সতর্কবাণী মেনে চলা - Jeremiah 29:21</w:t>
      </w:r>
    </w:p>
    <w:p/>
    <w:p>
      <w:r xmlns:w="http://schemas.openxmlformats.org/wordprocessingml/2006/main">
        <w:t xml:space="preserve">2. সত্যের শক্তি - Jeremiah 29:21</w:t>
      </w:r>
    </w:p>
    <w:p/>
    <w:p>
      <w:r xmlns:w="http://schemas.openxmlformats.org/wordprocessingml/2006/main">
        <w:t xml:space="preserve">1. হিতোপদেশ 19:9 - "একজন মিথ্যা সাক্ষী দণ্ডিত হবে না, এবং যে মিথ্যা বলে সে রেহাই পাবে না।"</w:t>
      </w:r>
    </w:p>
    <w:p/>
    <w:p>
      <w:r xmlns:w="http://schemas.openxmlformats.org/wordprocessingml/2006/main">
        <w:t xml:space="preserve">2. গীতসংহিতা 37:39 - "ধার্ম্মিকদের পরিত্রাণ প্রভুর কাছ থেকে; তিনি বিপদের সময় তাদের শক্তি।"</w:t>
      </w:r>
    </w:p>
    <w:p/>
    <w:p>
      <w:r xmlns:w="http://schemas.openxmlformats.org/wordprocessingml/2006/main">
        <w:t xml:space="preserve">Jeremiah 29:22 এবং ব্যাবিলনের সমস্ত যিহূদার বন্দীদশা তাদের অভিশাপ গ্রহণ করবে, এই বলে যে, সদাপ্রভু তোমাকে সিদিকিয়ের মত এবং আহাবের মত করুন, যাকে ব্যাবিলনের রাজা আগুনে পুড়িয়েছিলেন;</w:t>
      </w:r>
    </w:p>
    <w:p/>
    <w:p>
      <w:r xmlns:w="http://schemas.openxmlformats.org/wordprocessingml/2006/main">
        <w:t xml:space="preserve">প্রভু ব্যাবিলনের সমস্ত যিহূদার লোকদের অভিশাপ দেবেন, তাদের তুলনা করবেন দুই রাজা, সিদিকিয় এবং আহাব, যারা আগুনে পুড়ে গিয়েছিল।</w:t>
      </w:r>
    </w:p>
    <w:p/>
    <w:p>
      <w:r xmlns:w="http://schemas.openxmlformats.org/wordprocessingml/2006/main">
        <w:t xml:space="preserve">1. অভিশাপের শক্তি: ঈশ্বর কীভাবে অভিশাপকে সংশোধনের হাতিয়ার হিসেবে ব্যবহার করেন তা বোঝা</w:t>
      </w:r>
    </w:p>
    <w:p/>
    <w:p>
      <w:r xmlns:w="http://schemas.openxmlformats.org/wordprocessingml/2006/main">
        <w:t xml:space="preserve">2. ধৈর্যের শক্তি: বন্দী অবস্থায় ঈশ্বরের সময়ের উপর আস্থা রাখা</w:t>
      </w:r>
    </w:p>
    <w:p/>
    <w:p>
      <w:r xmlns:w="http://schemas.openxmlformats.org/wordprocessingml/2006/main">
        <w:t xml:space="preserve">1. Ezekiel 18:20 - যে আত্মা পাপ করবে সে মারা যাবে।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Jeremiah 29:23 কারণ তারা ইস্রায়েলে বদনাম করেছে, তাদের প্রতিবেশীর স্ত্রীদের সাথে ব্যভিচার করেছে এবং আমার নামে মিথ্যা কথা বলেছে, যা আমি তাদের আজ্ঞা করিনি; এমনকি আমি জানি এবং আমি সাক্ষী, প্রভু বলেন।</w:t>
      </w:r>
    </w:p>
    <w:p/>
    <w:p>
      <w:r xmlns:w="http://schemas.openxmlformats.org/wordprocessingml/2006/main">
        <w:t xml:space="preserve">ঈশ্বর জানেন এবং সমস্ত পাপের সাক্ষী, এবং যারা এটি করে তাদের শাস্তি দেবেন।</w:t>
      </w:r>
    </w:p>
    <w:p/>
    <w:p>
      <w:r xmlns:w="http://schemas.openxmlformats.org/wordprocessingml/2006/main">
        <w:t xml:space="preserve">1. পাপের পরিণতি</w:t>
      </w:r>
    </w:p>
    <w:p/>
    <w:p>
      <w:r xmlns:w="http://schemas.openxmlformats.org/wordprocessingml/2006/main">
        <w:t xml:space="preserve">2. বোকা হবেন না, ঈশ্বর সব দেখেন</w:t>
      </w:r>
    </w:p>
    <w:p/>
    <w:p>
      <w:r xmlns:w="http://schemas.openxmlformats.org/wordprocessingml/2006/main">
        <w:t xml:space="preserve">1. ম্যাথু 5:27-28 - "আপনি শুনেছেন যে বলা হয়েছিল যে, ব্যভিচার করবে না। কিন্তু আমি তোমাদের বলছি যে যে কেউ একজন মহিলার দিকে কামাতুর অভিপ্রায়ে তাকায় সে ইতিমধ্যেই মনে মনে তার সাথে ব্যভিচার করেছে।"</w:t>
      </w:r>
    </w:p>
    <w:p/>
    <w:p>
      <w:r xmlns:w="http://schemas.openxmlformats.org/wordprocessingml/2006/main">
        <w:t xml:space="preserve">2. রোমানস 2:11-13 - "কারণ ঈশ্বর কোন পক্ষপাতিত্ব দেখান না। কারণ যারা আইন ছাড়া পাপ করেছে তারাও আইন ছাড়াই বিনষ্ট হবে, এবং যারা আইনের অধীনে পাপ করেছে তাদের আইন দ্বারা বিচার করা হবে। কারণ তা নয়। বিধি-ব্যবস্থা শ্রবণকারীরা ঈশ্বরের সামনে ধার্মিক, কিন্তু বিধি-ব্যবস্থা পালনকারীরা ধার্মিক হবে৷'</w:t>
      </w:r>
    </w:p>
    <w:p/>
    <w:p>
      <w:r xmlns:w="http://schemas.openxmlformats.org/wordprocessingml/2006/main">
        <w:t xml:space="preserve">Jeremiah 29:24 এইভাবে তুমি নেহেলামী শমাইয়াকেও বল,</w:t>
      </w:r>
    </w:p>
    <w:p/>
    <w:p>
      <w:r xmlns:w="http://schemas.openxmlformats.org/wordprocessingml/2006/main">
        <w:t xml:space="preserve">ঈশ্বর যিরমিয়কে নেহেলামাইট শমাইয়াহের সাথে কথা বলার আদেশ দেন।</w:t>
      </w:r>
    </w:p>
    <w:p/>
    <w:p>
      <w:r xmlns:w="http://schemas.openxmlformats.org/wordprocessingml/2006/main">
        <w:t xml:space="preserve">1. ঈশ্বরের নির্দেশ অনুসরণ করা আবশ্যক</w:t>
      </w:r>
    </w:p>
    <w:p/>
    <w:p>
      <w:r xmlns:w="http://schemas.openxmlformats.org/wordprocessingml/2006/main">
        <w:t xml:space="preserve">2. ঈশ্বরের আদেশ পালন করা আশীর্বাদ নিয়ে আসে</w:t>
      </w:r>
    </w:p>
    <w:p/>
    <w:p>
      <w:r xmlns:w="http://schemas.openxmlformats.org/wordprocessingml/2006/main">
        <w:t xml:space="preserve">1. Joshua 1:8 - "আপনার মুখ থেকে আইনের এই বইটি বের হতে দেবেন না; দিনরাত এটির উপর ধ্যান করুন, যাতে আপনি এতে লেখা সমস্ত কিছু করতে যত্নবান হন। তাহলে আপনি সমৃদ্ধ এবং সফল হবেন।"</w:t>
      </w:r>
    </w:p>
    <w:p/>
    <w:p>
      <w:r xmlns:w="http://schemas.openxmlformats.org/wordprocessingml/2006/main">
        <w:t xml:space="preserve">2. Ecclesiastes 12:13 - "বিষয়টির শেষ; সব শোনা গেছে। ঈশ্বরকে ভয় কর এবং তাঁর আদেশ পালন কর, কারণ এটি মানুষের সম্পূর্ণ কর্তব্য।"</w:t>
      </w:r>
    </w:p>
    <w:p/>
    <w:p>
      <w:r xmlns:w="http://schemas.openxmlformats.org/wordprocessingml/2006/main">
        <w:t xml:space="preserve">Jeremiah 29:25 বাহিনীগণের সদাপ্রভু, ইস্রায়েলের ঈশ্বর এই কথা বলেন, কারণ তুমি জেরুজালেমের সমস্ত লোকদের কাছে এবং যাজক মাসেয়র পুত্র সফনিয়কে এবং সমস্ত যাজকদের কাছে তোমার নামে চিঠি পাঠিয়েছ। বলছে,</w:t>
      </w:r>
    </w:p>
    <w:p/>
    <w:p>
      <w:r xmlns:w="http://schemas.openxmlformats.org/wordprocessingml/2006/main">
        <w:t xml:space="preserve">বাহিনীগণের সদাপ্রভু, ইস্রায়েলের ঈশ্বর, একটি বিবৃতি জারি করেছিলেন যে মাসেয়্যার পুত্র সফনিয় যাজক এবং জেরুজালেমের সমস্ত যাজক প্রভুর নামে চিঠি পেয়েছিলেন।</w:t>
      </w:r>
    </w:p>
    <w:p/>
    <w:p>
      <w:r xmlns:w="http://schemas.openxmlformats.org/wordprocessingml/2006/main">
        <w:t xml:space="preserve">1. ঈশ্বরের বার্তা সকলের জন্য: Jeremiah 29:25</w:t>
      </w:r>
    </w:p>
    <w:p/>
    <w:p>
      <w:r xmlns:w="http://schemas.openxmlformats.org/wordprocessingml/2006/main">
        <w:t xml:space="preserve">2. প্রভুর শব্দের আনুগত্য: Jeremiah 29:25</w:t>
      </w:r>
    </w:p>
    <w:p/>
    <w:p>
      <w:r xmlns:w="http://schemas.openxmlformats.org/wordprocessingml/2006/main">
        <w:t xml:space="preserve">1. 2 ক্রনিকলস 36:15-17</w:t>
      </w:r>
    </w:p>
    <w:p/>
    <w:p>
      <w:r xmlns:w="http://schemas.openxmlformats.org/wordprocessingml/2006/main">
        <w:t xml:space="preserve">2. ইজেকিয়েল 11:17-21</w:t>
      </w:r>
    </w:p>
    <w:p/>
    <w:p>
      <w:r xmlns:w="http://schemas.openxmlformats.org/wordprocessingml/2006/main">
        <w:t xml:space="preserve">Jeremiah 29:26 সদাপ্রভু তোমাকে যিহোয়াদার যাজকের জায়গায় যাজক নিযুক্ত করেছেন, যেন তুমি সদাপ্রভুর গৃহে কর্মচারী হও, প্রত্যেক পাগলের জন্য এবং নিজেকে একজন ভাববাদী বানিয়েছ, যাতে তুমি তাকে কারাগারে রাখ। , এবং স্টক মধ্যে.</w:t>
      </w:r>
    </w:p>
    <w:p/>
    <w:p>
      <w:r xmlns:w="http://schemas.openxmlformats.org/wordprocessingml/2006/main">
        <w:t xml:space="preserve">প্রভু যিহোয়াদার পরিবর্তে যিরমিয়কে একজন যাজক হিসাবে নিযুক্ত করেছিলেন এবং তাকে প্রভুর গৃহে একজন অফিসার হতে নির্দেশ দিয়েছিলেন এবং যে কেউ পাগল হয়েছিলেন এবং নিজেকে একজন ভাববাদী বানিয়েছিলেন তাকে বন্দী করতে।</w:t>
      </w:r>
    </w:p>
    <w:p/>
    <w:p>
      <w:r xmlns:w="http://schemas.openxmlformats.org/wordprocessingml/2006/main">
        <w:t xml:space="preserve">1. সেবা করার জন্য প্রভুর আহ্বান: যিরমিয় 29:26 থেকে পাঠ</w:t>
      </w:r>
    </w:p>
    <w:p/>
    <w:p>
      <w:r xmlns:w="http://schemas.openxmlformats.org/wordprocessingml/2006/main">
        <w:t xml:space="preserve">2. ঈশ্বরের ঘর রক্ষা করা: আনুগত্য এবং কর্তৃত্ব Jeremiah 29:26</w:t>
      </w:r>
    </w:p>
    <w:p/>
    <w:p>
      <w:r xmlns:w="http://schemas.openxmlformats.org/wordprocessingml/2006/main">
        <w:t xml:space="preserve">1. 1 টিমোথি 3:1-7 - চার্চ নেতাদের জন্য নির্দেশাবলী</w:t>
      </w:r>
    </w:p>
    <w:p/>
    <w:p>
      <w:r xmlns:w="http://schemas.openxmlformats.org/wordprocessingml/2006/main">
        <w:t xml:space="preserve">2. 2 করিন্থিয়ানস 10:3-5 - প্রভুতে আধ্যাত্মিক যুদ্ধ এবং শক্তি</w:t>
      </w:r>
    </w:p>
    <w:p/>
    <w:p>
      <w:r xmlns:w="http://schemas.openxmlformats.org/wordprocessingml/2006/main">
        <w:t xml:space="preserve">Jeremiah 29:27 এখন কেন আপনি অনাথোতের যিরমিয়কে তিরস্কার করলেন না, যিনি নিজেকে আপনার কাছে একজন ভাববাদী করেছেন?</w:t>
      </w:r>
    </w:p>
    <w:p/>
    <w:p>
      <w:r xmlns:w="http://schemas.openxmlformats.org/wordprocessingml/2006/main">
        <w:t xml:space="preserve">ঈশ্বর প্রশ্ন করেন কেন জেরুজালেমের লোকেরা অনাথোথের জেরেমিয়ার মুখোমুখি হয়নি, যিনি নিজেকে একজন নবী বলে দাবি করেন।</w:t>
      </w:r>
    </w:p>
    <w:p/>
    <w:p>
      <w:r xmlns:w="http://schemas.openxmlformats.org/wordprocessingml/2006/main">
        <w:t xml:space="preserve">1. বিচক্ষণতার প্রয়োজনীয়তা - একটি সত্য এবং মিথ্যা নবীর মধ্যে পার্থক্য কীভাবে বলা যায় তা পরীক্ষা করা।</w:t>
      </w:r>
    </w:p>
    <w:p/>
    <w:p>
      <w:r xmlns:w="http://schemas.openxmlformats.org/wordprocessingml/2006/main">
        <w:t xml:space="preserve">2. ঈশ্বরের নবীদের অনুসরণ করা - কীভাবে ঈশ্বরের নবীদের অনুসরণ করতে হয় এবং যারা মিথ্যাভাবে নবী বলে দাবি করে তাদের নয়।</w:t>
      </w:r>
    </w:p>
    <w:p/>
    <w:p>
      <w:r xmlns:w="http://schemas.openxmlformats.org/wordprocessingml/2006/main">
        <w:t xml:space="preserve">1. দ্বিতীয় বিবরণ 18:21-22 - ঈশ্বর নির্দেশ দিচ্ছেন কিভাবে একজন সত্য এবং মিথ্যা ভাববাদীর মধ্যে পার্থক্য করা যায়।</w:t>
      </w:r>
    </w:p>
    <w:p/>
    <w:p>
      <w:r xmlns:w="http://schemas.openxmlformats.org/wordprocessingml/2006/main">
        <w:t xml:space="preserve">2. ম্যাথু 7:15-20 - যীশু মিথ্যা ভাববাদীদের বিরুদ্ধে সতর্ক করেছেন।</w:t>
      </w:r>
    </w:p>
    <w:p/>
    <w:p>
      <w:r xmlns:w="http://schemas.openxmlformats.org/wordprocessingml/2006/main">
        <w:t xml:space="preserve">Jeremiah 29:28 সেইজন্য তিনি ব্যাবিলনে আমাদের কাছে এই বলে পাঠালেন যে, এই বন্দিত্ব দীর্ঘ; তোমরা গৃহ নির্মাণ কর এবং তাতে বাস কর; এবং বাগান রোপণ, এবং তাদের ফল খাওয়া.</w:t>
      </w:r>
    </w:p>
    <w:p/>
    <w:p>
      <w:r xmlns:w="http://schemas.openxmlformats.org/wordprocessingml/2006/main">
        <w:t xml:space="preserve">এই অনুচ্ছেদটি দীর্ঘ এবং কঠিন পরীক্ষার মুখেও আমাদের অধ্যবসায় এবং আশা বজায় রাখতে উত্সাহিত করে।</w:t>
      </w:r>
    </w:p>
    <w:p/>
    <w:p>
      <w:r xmlns:w="http://schemas.openxmlformats.org/wordprocessingml/2006/main">
        <w:t xml:space="preserve">1. আশার সাথে পরীক্ষাগুলি অতিক্রম করা</w:t>
      </w:r>
    </w:p>
    <w:p/>
    <w:p>
      <w:r xmlns:w="http://schemas.openxmlformats.org/wordprocessingml/2006/main">
        <w:t xml:space="preserve">2. বন্দিদশায় জীবন গড়ে তোলা</w:t>
      </w:r>
    </w:p>
    <w:p/>
    <w:p>
      <w:r xmlns:w="http://schemas.openxmlformats.org/wordprocessingml/2006/main">
        <w:t xml:space="preserve">1. রোমানস 12:12 আশায় আনন্দ করুন, কষ্টে ধৈর্য ধরুন, প্রার্থনায় অবিচল থাকুন।</w:t>
      </w:r>
    </w:p>
    <w:p/>
    <w:p>
      <w:r xmlns:w="http://schemas.openxmlformats.org/wordprocessingml/2006/main">
        <w:t xml:space="preserve">2. 2 করিন্থিয়ানস 4:16-18 তাই আমরা সাহস হারাই না। যদিও আমাদের বাহ্যিক আত্মা নষ্ট হয়ে যাচ্ছে, কিন্তু আমাদের অন্তরাত্মা দিন দিন নতুন হয়ে উঠছে। এই হালকা ক্ষণস্থায়ী দুঃখের জন্য আমাদের জন্য সমস্ত তুলনার বাইরে গৌরবের একটি চিরন্তন ওজন প্রস্তুত করছে, কারণ আমরা যা দেখা যায় তার দিকে নয় বরং অদেখা জিনিসগুলির দিকে তাকাই৷ কারণ যা দেখা যায় তা ক্ষণস্থায়ী, কিন্তু যা দেখা যায় না তা চিরন্তন।</w:t>
      </w:r>
    </w:p>
    <w:p/>
    <w:p>
      <w:r xmlns:w="http://schemas.openxmlformats.org/wordprocessingml/2006/main">
        <w:t xml:space="preserve">Jeremiah 29:29 যাজক সফনিয় যিরমিয় ভাববাদীর কানে এই চিঠি পড়ে শোনালেন।</w:t>
      </w:r>
    </w:p>
    <w:p/>
    <w:p>
      <w:r xmlns:w="http://schemas.openxmlformats.org/wordprocessingml/2006/main">
        <w:t xml:space="preserve">যাজক সফনিয়ার দ্বারা ভাববাদী যিরমিয়ের উপস্থিতিতে একটি চিঠি পাঠ করা হয়েছিল।</w:t>
      </w:r>
    </w:p>
    <w:p/>
    <w:p>
      <w:r xmlns:w="http://schemas.openxmlformats.org/wordprocessingml/2006/main">
        <w:t xml:space="preserve">1. "নবীদের স্মরণ করা: বিশ্বস্ততার আহ্বান"</w:t>
      </w:r>
    </w:p>
    <w:p/>
    <w:p>
      <w:r xmlns:w="http://schemas.openxmlformats.org/wordprocessingml/2006/main">
        <w:t xml:space="preserve">2. "ঘোষণার শক্তি: জেরেমিয়া এবং সফনিয়ার কাছ থেকে একটি পাঠ"</w:t>
      </w:r>
    </w:p>
    <w:p/>
    <w:p>
      <w:r xmlns:w="http://schemas.openxmlformats.org/wordprocessingml/2006/main">
        <w:t xml:space="preserve">1. Jeremiah 33:3 - "আমাকে ডাক এবং আমি তোমাকে উত্তর দেব, এবং তোমাকে মহান ও গোপন বিষয় বলব যা তুমি জানো না।"</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Jeremiah 29:30 তারপর যিরমিয়ের কাছে সদাপ্রভুর বাণী এলো,</w:t>
      </w:r>
    </w:p>
    <w:p/>
    <w:p>
      <w:r xmlns:w="http://schemas.openxmlformats.org/wordprocessingml/2006/main">
        <w:t xml:space="preserve">Jeremiah শোনেন এবং যিহূদার লোকেদের কাছে ঈশ্বরের বার্তা পৌঁছে দেন।</w:t>
      </w:r>
    </w:p>
    <w:p/>
    <w:p>
      <w:r xmlns:w="http://schemas.openxmlformats.org/wordprocessingml/2006/main">
        <w:t xml:space="preserve">1. ঈশ্বরের বাণী স্পষ্ট এবং কর্তৃত্বপূর্ণ, আমাদের অবশ্যই তা মানতে হবে।</w:t>
      </w:r>
    </w:p>
    <w:p/>
    <w:p>
      <w:r xmlns:w="http://schemas.openxmlformats.org/wordprocessingml/2006/main">
        <w:t xml:space="preserve">2. ঈশ্বর আজও কথা বলেন, আমাদের শোনার জন্য সময় নিতে হবে।</w:t>
      </w:r>
    </w:p>
    <w:p/>
    <w:p>
      <w:r xmlns:w="http://schemas.openxmlformats.org/wordprocessingml/2006/main">
        <w:t xml:space="preserve">1. জেমস 1:22-25 - শব্দের কর্মকারী হও, শুধুমাত্র শ্রবণকারী নয়।</w:t>
      </w:r>
    </w:p>
    <w:p/>
    <w:p>
      <w:r xmlns:w="http://schemas.openxmlformats.org/wordprocessingml/2006/main">
        <w:t xml:space="preserve">2. Deuteronomy 6:4-9 - তোমার সমস্ত হৃদয় দিয়ে তোমার ঈশ্বর সদাপ্রভুকে ভালবাস।</w:t>
      </w:r>
    </w:p>
    <w:p/>
    <w:p>
      <w:r xmlns:w="http://schemas.openxmlformats.org/wordprocessingml/2006/main">
        <w:t xml:space="preserve">Jeremiah 29:31 বন্দীদশা থেকে তাদের সকলের কাছে এই বলে পাঠাও, নেহেলামীয় শমাইয়া সম্বন্ধে সদাপ্রভু এই কথা বলেন; কারণ শমাইয়া তোমাদের কাছে ভবিষ্যদ্বাণী করেছে, আর আমি তাকে পাঠাইনি, এবং সে তোমাদেরকে মিথ্যা বলে বিশ্বাস করেছে৷</w:t>
      </w:r>
    </w:p>
    <w:p/>
    <w:p>
      <w:r xmlns:w="http://schemas.openxmlformats.org/wordprocessingml/2006/main">
        <w:t xml:space="preserve">প্রভু যিরমিয়ের মাধ্যমে নেহেলামাইট শেমাইয়া সম্পর্কে কথা বলেন, এই বলে যে প্রভু তাকে না পাঠালেও শেমাইয়া মিথ্যা দিয়ে তাদের প্রতারিত করেছে।</w:t>
      </w:r>
    </w:p>
    <w:p/>
    <w:p>
      <w:r xmlns:w="http://schemas.openxmlformats.org/wordprocessingml/2006/main">
        <w:t xml:space="preserve">1. মিথ্যা নবীদের বিপদ</w:t>
      </w:r>
    </w:p>
    <w:p/>
    <w:p>
      <w:r xmlns:w="http://schemas.openxmlformats.org/wordprocessingml/2006/main">
        <w:t xml:space="preserve">2. মিথ্যার উপর প্রতারণা এবং বিশ্বাস করা</w:t>
      </w:r>
    </w:p>
    <w:p/>
    <w:p>
      <w:r xmlns:w="http://schemas.openxmlformats.org/wordprocessingml/2006/main">
        <w:t xml:space="preserve">1. ম্যাথু 7:15-20 (মিথ্যা ভাববাদীদের থেকে সাবধান)</w:t>
      </w:r>
    </w:p>
    <w:p/>
    <w:p>
      <w:r xmlns:w="http://schemas.openxmlformats.org/wordprocessingml/2006/main">
        <w:t xml:space="preserve">2. হিতোপদেশ 14:15 (সাধারণ লোকেরা যেকোন কিছু বিশ্বাস করে, কিন্তু বুদ্ধিমানরা তাদের পদক্ষেপের কথা চিন্তা করে)</w:t>
      </w:r>
    </w:p>
    <w:p/>
    <w:p>
      <w:r xmlns:w="http://schemas.openxmlformats.org/wordprocessingml/2006/main">
        <w:t xml:space="preserve">Jeremiah 29:32 অতএব সদাপ্রভু এই কথা কহেন; দেখ, আমি নেহেলামীয় শমাইয়াকে ও তার বংশকে শাস্তি দেব; আমি আমার লোকদের জন্য যে ভাল কাজ করব তাও সে দেখতে পাবে না, প্রভু এই কথা বলেন। কারণ সে প্রভুর বিরুদ্ধে বিদ্রোহ শিক্ষা দিয়েছে|</w:t>
      </w:r>
    </w:p>
    <w:p/>
    <w:p>
      <w:r xmlns:w="http://schemas.openxmlformats.org/wordprocessingml/2006/main">
        <w:t xml:space="preserve">তাঁর বিরুদ্ধে বিদ্রোহ শেখানোর জন্য ঈশ্বর নেহেলামাইট শমাইয়া এবং তার বংশধরদের শাস্তি দেবেন।</w:t>
      </w:r>
    </w:p>
    <w:p/>
    <w:p>
      <w:r xmlns:w="http://schemas.openxmlformats.org/wordprocessingml/2006/main">
        <w:t xml:space="preserve">1. ন্যায়পরায়ণ বিচারের বিচারে ঈশ্বরের ধার্মিকতা</w:t>
      </w:r>
    </w:p>
    <w:p/>
    <w:p>
      <w:r xmlns:w="http://schemas.openxmlformats.org/wordprocessingml/2006/main">
        <w:t xml:space="preserve">2. ঈশ্বরের আদেশের অবাধ্যতার বিপদ</w:t>
      </w:r>
    </w:p>
    <w:p/>
    <w:p>
      <w:r xmlns:w="http://schemas.openxmlformats.org/wordprocessingml/2006/main">
        <w:t xml:space="preserve">1. Deuteronomy 4:2 আমি যে কথা তোমাকে আজ্ঞা করি, সেই বাক্যে তুমি যোগ করিবে না, বা তাহা হইতে গ্রহণ করিবে না, যেন তুমি তোমার ঈশ্বর সদাপ্রভুর আজ্ঞা পালন করিতে পার, যা আমি তোমাকে করি।</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p>
      <w:r xmlns:w="http://schemas.openxmlformats.org/wordprocessingml/2006/main">
        <w:t xml:space="preserve">Jeremiah অধ্যায় 30 ইস্রায়েলের জন্য তাদের নির্বাসন এবং কষ্টের সময় পরে আশা এবং পুনরুদ্ধারের একটি বার্তা রয়েছে।</w:t>
      </w:r>
    </w:p>
    <w:p/>
    <w:p>
      <w:r xmlns:w="http://schemas.openxmlformats.org/wordprocessingml/2006/main">
        <w:t xml:space="preserve">1ম অনুচ্ছেদ: ঈশ্বর যিরমিয়কে নির্দেশ দেন যেন তিনি ইস্রায়েল এবং যিহূদা সম্পর্কিত একটি বইতে তাঁর কথাগুলি লিখে রাখেন (জেরিমিয়া 30:1-3)। বার্তাটি আসন্ন দিনগুলি সম্পর্কে যখন ঈশ্বর তাঁর লোকেদের বন্দীদশা থেকে ফিরিয়ে আনবেন এবং তাদের দেশে ফিরিয়ে আনবেন।</w:t>
      </w:r>
    </w:p>
    <w:p/>
    <w:p>
      <w:r xmlns:w="http://schemas.openxmlformats.org/wordprocessingml/2006/main">
        <w:t xml:space="preserve">2য় অনুচ্ছেদ: ইস্রায়েল যে কষ্ট এবং যন্ত্রণার সম্মুখীন হয়েছে তা ঈশ্বর স্বীকার করেছেন (জেরিমিয়া 30:4-7)। তিনি তাদের আশ্বস্ত করেন যে যদিও তারা তাদের পাপের জন্য শাস্তি পেয়েছে, তিনি তাদের সুস্থ করবেন, তাদের ভাগ্য পুনরুদ্ধার করবেন এবং দেশে শান্তি আনবেন।</w:t>
      </w:r>
    </w:p>
    <w:p/>
    <w:p>
      <w:r xmlns:w="http://schemas.openxmlformats.org/wordprocessingml/2006/main">
        <w:t xml:space="preserve">3য় অনুচ্ছেদ: Jeremiah জ্যাকবের বংশধরদের তাদের দেশে ফিরে আসার বিষয়ে ভবিষ্যদ্বাণী করেছেন (জেরিমিয়া 30:8-11)। ঈশ্বর তাদের ঘাড় থেকে বিদেশী অত্যাচারের জোয়াল ভাঙ্গার প্রতিশ্রুতি দিয়েছেন। তারা তাদের সত্যিকারের রাজা হিসেবে তাকে সেবা করবে এবং ডেভিড আবার তাদের ওপর শাসন করবে।</w:t>
      </w:r>
    </w:p>
    <w:p/>
    <w:p>
      <w:r xmlns:w="http://schemas.openxmlformats.org/wordprocessingml/2006/main">
        <w:t xml:space="preserve">4র্থ অনুচ্ছেদ: যিরমিয় যারা পীড়িত তাদের পক্ষে কথা বলেন (জেরিমিয়া 30:12-17)। তিনি তাদের ক্ষতগুলিকে নিরাময়যোগ্য হিসাবে বর্ণনা করেছেন কিন্তু ঘোষণা করেছেন যে ঈশ্বর তাদের নিরাময় করবেন। তাদের শত্রুরা যারা তাদের সুবিধা নিয়েছে তারা বিচারের মুখোমুখি হবে, যখন ইস্রায়েলের পুনরুদ্ধার গৌরবময় হবে।</w:t>
      </w:r>
    </w:p>
    <w:p/>
    <w:p>
      <w:r xmlns:w="http://schemas.openxmlformats.org/wordprocessingml/2006/main">
        <w:t xml:space="preserve">5ম অনুচ্ছেদ: ঈশ্বর জ্যাকবের বংশধরদের নির্বাসন থেকে ফিরিয়ে আনার প্রতিশ্রুতি দিয়েছেন (জেরিমিয়া 30:18-24)। তাদের কেন্দ্রে জেরুজালেম সহ একটি শহর হিসাবে পুনর্নির্মাণ করা হবে। তাদের নেতা তাদের মধ্য থেকে আসবে এবং তারা হবে তাঁর লোক। তাঁর শাসনে জাতির সমৃদ্ধি ও স্থিতিশীলতা প্রতিষ্ঠিত হবে।</w:t>
      </w:r>
    </w:p>
    <w:p/>
    <w:p>
      <w:r xmlns:w="http://schemas.openxmlformats.org/wordprocessingml/2006/main">
        <w:t xml:space="preserve">সংক্ষেপে,</w:t>
      </w:r>
    </w:p>
    <w:p>
      <w:r xmlns:w="http://schemas.openxmlformats.org/wordprocessingml/2006/main">
        <w:t xml:space="preserve">Jeremiah অধ্যায় ত্রিশ ইস্রায়েলের জন্য তাদের নির্বাসিত সময়ের পরে আশা এবং পুনরুদ্ধারের একটি বার্তা বহন করে। ঈশ্বর যিরমিয়কে তাঁর লোকেদের জন্য ভবিষ্যত পুনরুদ্ধারের প্রতিশ্রুতি দিয়ে তাঁর কথাগুলি লিখতে আদেশ দেন। তিনি তাদের কষ্ট স্বীকার করেন কিন্তু নিরাময়, ভাগ্য পুনরুদ্ধার এবং দেশে শান্তির আশ্বাস দেন। ভবিষ্যদ্বাণীতে জ্যাকবের বংশধরদের তাদের দেশে ফিরে আসা অন্তর্ভুক্ত। বিদেশী অত্যাচার ভেঙ্গে যাবে, এবং তারা ডেভিডের শাসনের অধীনে ঈশ্বরের সেবা করবে। পীড়িতদের ঈশ্বরের দ্বারা নিরাময় নিশ্চিত করা হয়. তাদের শত্রুরা বিচারের মুখোমুখি হবে, যখন ইস্রায়েলের পুনরুদ্ধার গৌরবময় হিসাবে বর্ণনা করা হয়েছে। ঈশ্বর প্রতিশ্রুতি দিয়েছেন যে যারা নির্বাসনে আছে তাদের ফিরিয়ে আনবে, জেরুজালেমকে একটি সমৃদ্ধ শহর হিসেবে পুনর্নির্মাণ করবে। তাদের নেতা তাদের মধ্য থেকে উদিত হবেন, তাঁর রাজত্বে স্থিতিশীলতা প্রতিষ্ঠা করবেন। সামগ্রিকভাবে, এই অধ্যায়টি ভবিষ্যতের সময়ের জন্য সান্ত্বনা এবং প্রত্যাশা প্রদান করে যখন ইসরাইল ঐশ্বরিক নিরাময়, পুনরুদ্ধার, সমৃদ্ধি এবং দীর্ঘস্থায়ী শান্তি অনুভব করবে।</w:t>
      </w:r>
    </w:p>
    <w:p/>
    <w:p>
      <w:r xmlns:w="http://schemas.openxmlformats.org/wordprocessingml/2006/main">
        <w:t xml:space="preserve">Jeremiah 30:1 সদাপ্রভুর কাছ থেকে যে বাণী যিরমিয়ের কাছে এসেছিল,</w:t>
      </w:r>
    </w:p>
    <w:p/>
    <w:p>
      <w:r xmlns:w="http://schemas.openxmlformats.org/wordprocessingml/2006/main">
        <w:t xml:space="preserve">ঈশ্বর ইস্রায়েলের পুনরুদ্ধার সম্পর্কে যিরমিয়ের সাথে কথা বলেন।</w:t>
      </w:r>
    </w:p>
    <w:p/>
    <w:p>
      <w:r xmlns:w="http://schemas.openxmlformats.org/wordprocessingml/2006/main">
        <w:t xml:space="preserve">1. তাঁর লোকেদের জন্য ঈশ্বরের ভালবাসা: পুনরুদ্ধার এবং মুক্তি।</w:t>
      </w:r>
    </w:p>
    <w:p/>
    <w:p>
      <w:r xmlns:w="http://schemas.openxmlformats.org/wordprocessingml/2006/main">
        <w:t xml:space="preserve">2. ঈশ্বরের শব্দের সান্ত্বনা: জেনে রাখা যে তিনি শুনছেন।</w:t>
      </w:r>
    </w:p>
    <w:p/>
    <w:p>
      <w:r xmlns:w="http://schemas.openxmlformats.org/wordprocessingml/2006/main">
        <w:t xml:space="preserve">1. ইশাইয়া 43:1-2 -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Jeremiah 30:2 ইস্রায়েলের ঈশ্বর সদাপ্রভু এই কথা বলেন, 'আমি তোমাকে যে সব কথা বলেছি তা তুমি একটা বইয়ে লেখো।</w:t>
      </w:r>
    </w:p>
    <w:p/>
    <w:p>
      <w:r xmlns:w="http://schemas.openxmlformats.org/wordprocessingml/2006/main">
        <w:t xml:space="preserve">এই অনুচ্ছেদটি বলে যে ঈশ্বর যিরমিয়কে তিনি যে সমস্ত কথা বলেছিলেন তা লিখতে নির্দেশ দিয়েছিলেন।</w:t>
      </w:r>
    </w:p>
    <w:p/>
    <w:p>
      <w:r xmlns:w="http://schemas.openxmlformats.org/wordprocessingml/2006/main">
        <w:t xml:space="preserve">1. "ঈশ্বরের বাক্যগুলি মূল্যবান এবং মূল্যবান হওয়া উচিত"</w:t>
      </w:r>
    </w:p>
    <w:p/>
    <w:p>
      <w:r xmlns:w="http://schemas.openxmlformats.org/wordprocessingml/2006/main">
        <w:t xml:space="preserve">2. "ঈশ্বরের আদেশ পালন করা আশীর্বাদ নিয়ে আসে"</w:t>
      </w:r>
    </w:p>
    <w:p/>
    <w:p>
      <w:r xmlns:w="http://schemas.openxmlformats.org/wordprocessingml/2006/main">
        <w:t xml:space="preserve">1. হিতোপদেশ 3:1-2, "বৎস, আমার শিক্ষা ভুলে যেও না, কিন্তু তোমার হৃদয় আমার আদেশ পালন করুক, দীর্ঘ দিন এবং বছরের জন্য জীবন এবং শান্তি তারা তোমাকে যোগ করবে।"</w:t>
      </w:r>
    </w:p>
    <w:p/>
    <w:p>
      <w:r xmlns:w="http://schemas.openxmlformats.org/wordprocessingml/2006/main">
        <w:t xml:space="preserve">2. গীতসংহিতা 119:11, "আমি আমার হৃদয়ে আপনার বাক্য সঞ্চয় করেছি, যাতে আমি আপনার বিরুদ্ধে পাপ না করি।"</w:t>
      </w:r>
    </w:p>
    <w:p/>
    <w:p>
      <w:r xmlns:w="http://schemas.openxmlformats.org/wordprocessingml/2006/main">
        <w:t xml:space="preserve">Jeremiah 30:3 কারণ দেখ, দিন আসছে, সদাপ্রভু বলছেন, আমি আমার প্রজা ইস্রায়েল ও যিহূদার বন্দীত্ব ফিরিয়ে আনব, সদাপ্রভু বলেন, এবং আমি তাদের পূর্বপুরুষদের যে দেশ দিয়েছিলাম সেখানে ফিরিয়ে আনব। , এবং তারা তা অধিকার করবে.</w:t>
      </w:r>
    </w:p>
    <w:p/>
    <w:p>
      <w:r xmlns:w="http://schemas.openxmlformats.org/wordprocessingml/2006/main">
        <w:t xml:space="preserve">ঈশ্বর ইস্রায়েল ও যিহূদার বন্দীত্ব পুনরুদ্ধার করবেন এবং তাদের পূর্বপুরুষদের দেওয়া দেশে ফিরিয়ে দেবেন।</w:t>
      </w:r>
    </w:p>
    <w:p/>
    <w:p>
      <w:r xmlns:w="http://schemas.openxmlformats.org/wordprocessingml/2006/main">
        <w:t xml:space="preserve">1. ঈশ্বরের বিশ্বস্ততা চিরকাল - Jeremiah 30:3</w:t>
      </w:r>
    </w:p>
    <w:p/>
    <w:p>
      <w:r xmlns:w="http://schemas.openxmlformats.org/wordprocessingml/2006/main">
        <w:t xml:space="preserve">2. ঈশ্বরের প্রতিশ্রুতি নিশ্চিত - Jeremiah 30:3</w:t>
      </w:r>
    </w:p>
    <w:p/>
    <w:p>
      <w:r xmlns:w="http://schemas.openxmlformats.org/wordprocessingml/2006/main">
        <w:t xml:space="preserve">1. ইশাইয়া 43:5 - "ভয় করো না: আমি তোমার সাথে আছি: আমি তোমার বংশকে পূর্ব থেকে আনব এবং পশ্চিম থেকে তোমাকে একত্র করব"</w:t>
      </w:r>
    </w:p>
    <w:p/>
    <w:p>
      <w:r xmlns:w="http://schemas.openxmlformats.org/wordprocessingml/2006/main">
        <w:t xml:space="preserve">2. Ezekiel 36:24 - "কারণ আমি তোমাকে জাতিদের মধ্য থেকে নিয়ে যাব, এবং সমস্ত দেশ থেকে তোমাকে জড়ো করব এবং তোমার নিজের দেশে নিয়ে যাব"</w:t>
      </w:r>
    </w:p>
    <w:p/>
    <w:p>
      <w:r xmlns:w="http://schemas.openxmlformats.org/wordprocessingml/2006/main">
        <w:t xml:space="preserve">Jeremiah 30:4 আর প্রভু ইস্রায়েল ও যিহূদার সম্বন্ধে যে কথাগুলি বলেছিলেন তা হল এইগুলি।</w:t>
      </w:r>
    </w:p>
    <w:p/>
    <w:p>
      <w:r xmlns:w="http://schemas.openxmlformats.org/wordprocessingml/2006/main">
        <w:t xml:space="preserve">ঈশ্বর তাঁর কথার মাধ্যমে ইস্রায়েলীয় এবং ইহুদী উভয়ের সাথে কথা বলেছিলেন।</w:t>
      </w:r>
    </w:p>
    <w:p/>
    <w:p>
      <w:r xmlns:w="http://schemas.openxmlformats.org/wordprocessingml/2006/main">
        <w:t xml:space="preserve">1. ঈশ্বরের শব্দের শক্তি এবং আমাদের জীবনে এর প্রভাব</w:t>
      </w:r>
    </w:p>
    <w:p/>
    <w:p>
      <w:r xmlns:w="http://schemas.openxmlformats.org/wordprocessingml/2006/main">
        <w:t xml:space="preserve">2. ইস্রায়েলীয় এবং জুদাহদের জন্য ঈশ্বরের পরিকল্পনা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ম্যাথু 4:4 - কিন্তু তিনি উত্তর দিয়ে বললেন, শাস্ত্রে লেখা আছে, মানুষ কেবল রুটি দ্বারা বাঁচবে না, কিন্তু ঈশ্বরের মুখ থেকে নির্গত প্রতিটি কথার দ্বারা বাঁচবে৷</w:t>
      </w:r>
    </w:p>
    <w:p/>
    <w:p>
      <w:r xmlns:w="http://schemas.openxmlformats.org/wordprocessingml/2006/main">
        <w:t xml:space="preserve">Jeremiah 30:5 কারণ সদাপ্রভু এই কথা বলেন; আমরা কাঁপতে কাঁপতে ভয়ের কণ্ঠস্বর শুনেছি, শান্তির নয়।</w:t>
      </w:r>
    </w:p>
    <w:p/>
    <w:p>
      <w:r xmlns:w="http://schemas.openxmlformats.org/wordprocessingml/2006/main">
        <w:t xml:space="preserve">সদাপ্রভু ভয় ও কাঁপানো কণ্ঠস্বর শুনেছেন, কিন্তু শান্তির নয়।</w:t>
      </w:r>
    </w:p>
    <w:p/>
    <w:p>
      <w:r xmlns:w="http://schemas.openxmlformats.org/wordprocessingml/2006/main">
        <w:t xml:space="preserve">1. যখন ভয় আসে ধাক্কা দেয়: আমরা যাই দেখি না কেন বিশ্বাসে কীভাবে দাঁড়ানো যায়</w:t>
      </w:r>
    </w:p>
    <w:p/>
    <w:p>
      <w:r xmlns:w="http://schemas.openxmlformats.org/wordprocessingml/2006/main">
        <w:t xml:space="preserve">2. ভয়ের ভয়েস: এটি আপনার ভবিষ্যত নির্ধারণ করতে দেবেন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1:7 - "কারণ ঈশ্বর আমাদেরকে ভয়ের আত্মা দিয়েছেন না বরং শক্তি, প্রেম এবং আত্মনিয়ন্ত্রণের আত্মা দিয়েছেন।"</w:t>
      </w:r>
    </w:p>
    <w:p/>
    <w:p>
      <w:r xmlns:w="http://schemas.openxmlformats.org/wordprocessingml/2006/main">
        <w:t xml:space="preserve">Jeremiah 30:6 তোমরা এখন জিজ্ঞাসা কর, আর দেখো একজন পুরুষ সন্তান প্রসব করে কি না? কেন আমি প্রত্যেক পুরুষকে তার কোমরে হাত রেখে প্রসবকালীন মহিলার মতো দেখতে পাচ্ছি এবং সমস্ত মুখ ফ্যাকাশে হয়ে গেছে?</w:t>
      </w:r>
    </w:p>
    <w:p/>
    <w:p>
      <w:r xmlns:w="http://schemas.openxmlformats.org/wordprocessingml/2006/main">
        <w:t xml:space="preserve">ঈশ্বর জিজ্ঞাসা করছেন যে কেউ গর্ভবতী কিনা, বোঝাচ্ছে যে কঠিন এবং বেদনাদায়ক কিছু ঘটতে চলেছে।</w:t>
      </w:r>
    </w:p>
    <w:p/>
    <w:p>
      <w:r xmlns:w="http://schemas.openxmlformats.org/wordprocessingml/2006/main">
        <w:t xml:space="preserve">1. ঈশ্বর আমাদের সামনে কঠিন সময়ের জন্য প্রস্তুত করার জন্য ডাকছেন।</w:t>
      </w:r>
    </w:p>
    <w:p/>
    <w:p>
      <w:r xmlns:w="http://schemas.openxmlformats.org/wordprocessingml/2006/main">
        <w:t xml:space="preserve">2. আমাদের অবশ্যই অবিচল থাকতে হবে এবং বিশ্বাস ও সাহসের সাথে আমাদের সংগ্রামের মুখোমুখি হতে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Jeremiah 30:7 হায়! কারণ সেই দিনটি মহান, যাতে কেউই তার মতো হয় না: এটি যাকোবের কষ্টের সময়, কিন্তু সে সেখান থেকে রক্ষা পাবে৷</w:t>
      </w:r>
    </w:p>
    <w:p/>
    <w:p>
      <w:r xmlns:w="http://schemas.openxmlformats.org/wordprocessingml/2006/main">
        <w:t xml:space="preserve">ভাববাদী যিরমিয় জ্যাকবের লোকেদের জন্য একটি বড় কষ্ট এবং কষ্টের দিন সম্পর্কে ভবিষ্যদ্বাণী করেছিলেন, কিন্তু ঈশ্বর তাদের তা থেকে রক্ষা করবেন।</w:t>
      </w:r>
    </w:p>
    <w:p/>
    <w:p>
      <w:r xmlns:w="http://schemas.openxmlformats.org/wordprocessingml/2006/main">
        <w:t xml:space="preserve">1. কষ্টের সময়ে সুরক্ষার ঈশ্বরের প্রতিশ্রুতি</w:t>
      </w:r>
    </w:p>
    <w:p/>
    <w:p>
      <w:r xmlns:w="http://schemas.openxmlformats.org/wordprocessingml/2006/main">
        <w:t xml:space="preserve">2. কঠিন সময়ে বিশ্বাসের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Jeremiah 30:8 কারণ সেই দিন ঘটবে, বাহিনীগণের সদাপ্রভু বলছেন, আমি তোমার ঘাড় থেকে তার জোয়াল ভেঙ্গে ফেলব, তোমার বন্ধনগুলিকে ভেঙে ফেলব, এবং বিদেশীরা আর তার সেবা করবে না:</w:t>
      </w:r>
    </w:p>
    <w:p/>
    <w:p>
      <w:r xmlns:w="http://schemas.openxmlformats.org/wordprocessingml/2006/main">
        <w:t xml:space="preserve">ঈশ্বর প্রতিশ্রুতি দিয়েছেন তার লোকেদেরকে অত্যাচার ও দাসত্ব থেকে মুক্ত করবেন।</w:t>
      </w:r>
    </w:p>
    <w:p/>
    <w:p>
      <w:r xmlns:w="http://schemas.openxmlformats.org/wordprocessingml/2006/main">
        <w:t xml:space="preserve">1. প্রভু নিপীড়ন থেকে তার মানুষ উদ্ধার</w:t>
      </w:r>
    </w:p>
    <w:p/>
    <w:p>
      <w:r xmlns:w="http://schemas.openxmlformats.org/wordprocessingml/2006/main">
        <w:t xml:space="preserve">2. স্বাধীনতা এবং আশার ঈশ্বরের প্রতিশ্রুতি</w:t>
      </w:r>
    </w:p>
    <w:p/>
    <w:p>
      <w:r xmlns:w="http://schemas.openxmlformats.org/wordprocessingml/2006/main">
        <w:t xml:space="preserve">1. Exodus 3:7-10 - এবং সদাপ্রভু বললেন, আমি নিশ্চয়ই মিশরে থাকা আমার লোকদের দুর্দশা দেখেছি, এবং তাদের কার্যকর্তাদের কারণে তাদের কান্না শুনেছি; কারণ আমি তাদের দুঃখ জানি;</w:t>
      </w:r>
    </w:p>
    <w:p/>
    <w:p>
      <w:r xmlns:w="http://schemas.openxmlformats.org/wordprocessingml/2006/main">
        <w:t xml:space="preserve">2. Deuteronomy 28:47-48 - কারণ আপনি সমস্ত কিছুর প্রাচুর্যের জন্য আপনার ঈশ্বর সদাপ্রভুকে আনন্দের সাথে এবং হৃদয়ের আনন্দের সাথে সেবা করেননি; সেইজন্য তুমি তোমার শত্রুদের সেবা করবে যাদের প্রভু তোমার বিরুদ্ধে পাঠাবেন, ক্ষুধা, তৃষ্ণা, নগ্নতা এবং সব কিছুর অভাবের মধ্যে, এবং তিনি তোমাকে ধ্বংস না করা পর্যন্ত তোমার ঘাড়ে লোহার জোয়াল চাপিয়ে দেবেন।</w:t>
      </w:r>
    </w:p>
    <w:p/>
    <w:p>
      <w:r xmlns:w="http://schemas.openxmlformats.org/wordprocessingml/2006/main">
        <w:t xml:space="preserve">Jeremiah 30:9 কিন্তু তারা তাদের ঈশ্বর সদাপ্রভুর এবং তাদের রাজা দায়ূদের সেবা করবে, যাকে আমি তাদের কাছে তুলে ধরব।</w:t>
      </w:r>
    </w:p>
    <w:p/>
    <w:p>
      <w:r xmlns:w="http://schemas.openxmlformats.org/wordprocessingml/2006/main">
        <w:t xml:space="preserve">ইস্রায়েলের লোকেরা তাদের ঈশ্বর সদাপ্রভুর সেবা করবে এবং তাদের রাজা দাউদের সেবা করবে, যাকে ঈশ্বর উঠাবেন।</w:t>
      </w:r>
    </w:p>
    <w:p/>
    <w:p>
      <w:r xmlns:w="http://schemas.openxmlformats.org/wordprocessingml/2006/main">
        <w:t xml:space="preserve">1. একজন রাজার ঈশ্বরের প্রতিশ্রুতি - Jeremiah 30:9</w:t>
      </w:r>
    </w:p>
    <w:p/>
    <w:p>
      <w:r xmlns:w="http://schemas.openxmlformats.org/wordprocessingml/2006/main">
        <w:t xml:space="preserve">2. প্রভুর সেবা করা - Jeremiah 30:9</w:t>
      </w:r>
    </w:p>
    <w:p/>
    <w:p>
      <w:r xmlns:w="http://schemas.openxmlformats.org/wordprocessingml/2006/main">
        <w:t xml:space="preserve">1. 1 Chronicles 28:5 - সলোমনের কাছে ডেভিডের দায়িত্ব</w:t>
      </w:r>
    </w:p>
    <w:p/>
    <w:p>
      <w:r xmlns:w="http://schemas.openxmlformats.org/wordprocessingml/2006/main">
        <w:t xml:space="preserve">2. গীতসংহিতা 2:6 - ঈশ্বর তাঁর অভিষিক্ত রাজা ঘোষণা করেন</w:t>
      </w:r>
    </w:p>
    <w:p/>
    <w:p>
      <w:r xmlns:w="http://schemas.openxmlformats.org/wordprocessingml/2006/main">
        <w:t xml:space="preserve">Jeremiah 30:10 অতএব হে আমার দাস যাকোব, তুমি ভয় কোরো না, সদাপ্রভু কহেন; হে ইস্রায়েল, হতাশ হয়ো না, কারণ দেখ, আমি তোমাকে দূর থেকে এবং তোমার বংশকে তাদের বন্দীদশা থেকে রক্ষা করব। আর যাকোব ফিরে আসবে এবং বিশ্রামে থাকবে এবং শান্ত থাকবে, কেউ তাকে ভয় পাবে না।</w:t>
      </w:r>
    </w:p>
    <w:p/>
    <w:p>
      <w:r xmlns:w="http://schemas.openxmlformats.org/wordprocessingml/2006/main">
        <w:t xml:space="preserve">প্রভু জ্যাকবকে ভয় না করতে বলেছেন, কারণ তিনি তাকে এবং তার বংশধরদের বন্দীদশা থেকে রক্ষা করবেন এবং তাদের শান্তিতে বিশ্রাম করতে দেবেন।</w:t>
      </w:r>
    </w:p>
    <w:p/>
    <w:p>
      <w:r xmlns:w="http://schemas.openxmlformats.org/wordprocessingml/2006/main">
        <w:t xml:space="preserve">1. ঈশ্বর আমাদের রক্ষক: সমস্যাপূর্ণ সময়ে শান্তি খোঁজা</w:t>
      </w:r>
    </w:p>
    <w:p/>
    <w:p>
      <w:r xmlns:w="http://schemas.openxmlformats.org/wordprocessingml/2006/main">
        <w:t xml:space="preserve">2. ঈশ্বরের করুণা এবং করুণা: মুক্তির প্রতিশ্রুতি</w:t>
      </w:r>
    </w:p>
    <w:p/>
    <w:p>
      <w:r xmlns:w="http://schemas.openxmlformats.org/wordprocessingml/2006/main">
        <w:t xml:space="preserve">1. রোমানস্ 8:35-39 - কে আমাদের খ্রীষ্টের ভালবাসা থেকে আলাদা করবে?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30:11 সদাপ্রভু বলছেন, তোমাকে রক্ষা করার জন্য আমি তোমার সংগে আছি; যদিও আমি তোমাকে ছিন্নভিন্ন করে দিয়েছি সেই সমস্ত জাতিদের আমি সম্পূর্ণভাবে শেষ করে দিয়েছি, তবুও আমি তোমার সম্পূর্ণ শেষ করব না; কিন্তু আমি তোমাকে সংশোধন করব। পরিমাপ করুন, এবং আপনাকে সম্পূর্ণরূপে শাস্তি ছাড়াই ছাড়বে না।</w:t>
      </w:r>
    </w:p>
    <w:p/>
    <w:p>
      <w:r xmlns:w="http://schemas.openxmlformats.org/wordprocessingml/2006/main">
        <w:t xml:space="preserve">ঈশ্বর প্রতিশ্রুতি দিয়েছেন যে তাঁর লোকেদের শাস্তি দেওয়া সত্ত্বেও তাদের রক্ষা করবেন, এবং তিনি তাদের সম্পূর্ণরূপে ধ্বংস না করেই তা করবেন।</w:t>
      </w:r>
    </w:p>
    <w:p/>
    <w:p>
      <w:r xmlns:w="http://schemas.openxmlformats.org/wordprocessingml/2006/main">
        <w:t xml:space="preserve">1. ঈশ্বরের করুণা: শাস্তি সত্ত্বেও তাঁর ভালবাসা এবং সুরক্ষা</w:t>
      </w:r>
    </w:p>
    <w:p/>
    <w:p>
      <w:r xmlns:w="http://schemas.openxmlformats.org/wordprocessingml/2006/main">
        <w:t xml:space="preserve">2. ঈশ্বরের শক্তি: তার করুণা এবং শৃঙ্খলা দেখানোর ক্ষমতা</w:t>
      </w:r>
    </w:p>
    <w:p/>
    <w:p>
      <w:r xmlns:w="http://schemas.openxmlformats.org/wordprocessingml/2006/main">
        <w:t xml:space="preserve">1. ইশাইয়া 43:1-3 - "কিন্তু এখন এইভাবে বলছেন যে প্রভু তোমাকে সৃষ্টি করেছেন, হে ইয়াকুব, এবং যিনি তোমাকে গঠন করেছেন, হে ইস্রায়েল, ভয় পেও না: কারণ আমি তোমাকে মুক্তি দিয়েছি, আমি তোমাকে তোমার নামে ডাকি;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 আমি প্রভু তোমার ঈশ্বর, ইস্রায়েলের পবিত্রজন, তোমার ত্রাণকর্তা"</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Jeremiah 30:12 কেননা সদাপ্রভু এই কথা কহেন, তোমার ক্ষত নিরাময়যোগ্য, তোমার ক্ষত অত্যন্ত কঠিন।</w:t>
      </w:r>
    </w:p>
    <w:p/>
    <w:p>
      <w:r xmlns:w="http://schemas.openxmlformats.org/wordprocessingml/2006/main">
        <w:t xml:space="preserve">ঈশ্বর ঘোষণা করেন যে তাঁর লোকেরা আহত এবং নিজেদের সুস্থ করতে অক্ষম।</w:t>
      </w:r>
    </w:p>
    <w:p/>
    <w:p>
      <w:r xmlns:w="http://schemas.openxmlformats.org/wordprocessingml/2006/main">
        <w:t xml:space="preserve">1. কষ্টের সময়ে ঈশ্বরের সান্ত্বনা</w:t>
      </w:r>
    </w:p>
    <w:p/>
    <w:p>
      <w:r xmlns:w="http://schemas.openxmlformats.org/wordprocessingml/2006/main">
        <w:t xml:space="preserve">2. ঈশ্বরের নিরাময় ক্ষমতা</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গীতসংহিতা 147:3 - তিনি ভগ্ন হৃদয়কে আরোগ্য করেন, এবং তাদের ক্ষতগুলিকে আবদ্ধ করেন।</w:t>
      </w:r>
    </w:p>
    <w:p/>
    <w:p>
      <w:r xmlns:w="http://schemas.openxmlformats.org/wordprocessingml/2006/main">
        <w:t xml:space="preserve">Jeremiah 30:13 তোমার পক্ষে বিরোধিতা করার জন্য কেউ নেই, যাতে তুমি আবদ্ধ হতে পার: তোমার নিরাময়ের ওষুধ নেই।</w:t>
      </w:r>
    </w:p>
    <w:p/>
    <w:p>
      <w:r xmlns:w="http://schemas.openxmlformats.org/wordprocessingml/2006/main">
        <w:t xml:space="preserve">ঈশ্বরের লোকদের রক্ষা করার জন্য কেউ নেই, এবং তাদের জন্য কোন নিরাময় নেই।</w:t>
      </w:r>
    </w:p>
    <w:p/>
    <w:p>
      <w:r xmlns:w="http://schemas.openxmlformats.org/wordprocessingml/2006/main">
        <w:t xml:space="preserve">1. দুঃখকষ্টের মাঝে ঈশ্বরের বিশ্বস্ততা</w:t>
      </w:r>
    </w:p>
    <w:p/>
    <w:p>
      <w:r xmlns:w="http://schemas.openxmlformats.org/wordprocessingml/2006/main">
        <w:t xml:space="preserve">2. হতাশার মুখে আশা</w:t>
      </w:r>
    </w:p>
    <w:p/>
    <w:p>
      <w:r xmlns:w="http://schemas.openxmlformats.org/wordprocessingml/2006/main">
        <w:t xml:space="preserve">1. ইশাইয়া 53:3-5 - তিনি পুরুষদের দ্বারা তুচ্ছ এবং প্রত্যাখ্যাত, একজন দুঃখের মানুষ এবং দুঃখের সাথে পরিচিত। এবং আমরা তাঁর কাছ থেকে আমাদের মুখ লুকিয়ে রেখেছিলাম; তাকে তুচ্ছ করা হয়েছিল, এবং আমরা তাকে সম্মান করিনি।</w:t>
      </w:r>
    </w:p>
    <w:p/>
    <w:p>
      <w:r xmlns:w="http://schemas.openxmlformats.org/wordprocessingml/2006/main">
        <w:t xml:space="preserve">2. হিব্রুজ 4:15-16 - কারণ আমাদের এমন একজন মহাযাজক নেই যিনি আমাদের দুর্বলতার প্রতি সহানুভূতি প্রকাশ করতে পারেন না, কিন্তু আমাদের মতো সব দিক থেকে প্রলুব্ধ হয়েছিলেন, তবুও পাপ ছাড়াই। তাই আসুন আমরা সাহসের সাথে অনুগ্রহের সিংহাসনে আসি, যাতে আমরা করুণা পেতে পারি এবং প্রয়োজনের সময় সাহায্য করার জন্য অনুগ্রহ পেতে পারি।</w:t>
      </w:r>
    </w:p>
    <w:p/>
    <w:p>
      <w:r xmlns:w="http://schemas.openxmlformats.org/wordprocessingml/2006/main">
        <w:t xml:space="preserve">Jeremiah 30:14 তোমার প্রেমিকেরা তোমাকে ভুলে গেছে; তারা তোমাকে খোঁজে না; কারণ আমি তোমাকে শত্রুর ক্ষত দিয়ে আহত করেছি, একজন নিষ্ঠুরের শাস্তি দিয়ে, তোমার অজস্র পাপাচারের জন্য; কারণ তোমার পাপ বৃদ্ধি পেয়েছে।</w:t>
      </w:r>
    </w:p>
    <w:p/>
    <w:p>
      <w:r xmlns:w="http://schemas.openxmlformats.org/wordprocessingml/2006/main">
        <w:t xml:space="preserve">ঈশ্বর মানুষকে তাদের পাপের জন্য শাস্তি দিয়েছেন এবং তাদের পূর্বের প্রেমিকরা তাদের ভুলে গেছে।</w:t>
      </w:r>
    </w:p>
    <w:p/>
    <w:p>
      <w:r xmlns:w="http://schemas.openxmlformats.org/wordprocessingml/2006/main">
        <w:t xml:space="preserve">1. ঈশ্বরের শাস্তি ন্যায্য: Jeremiah 30:14 বোঝা</w:t>
      </w:r>
    </w:p>
    <w:p/>
    <w:p>
      <w:r xmlns:w="http://schemas.openxmlformats.org/wordprocessingml/2006/main">
        <w:t xml:space="preserve">2. পাপের পরিণতি: যিরমিয় 30:14 থেকে পাঠ</w:t>
      </w:r>
    </w:p>
    <w:p/>
    <w:p>
      <w:r xmlns:w="http://schemas.openxmlformats.org/wordprocessingml/2006/main">
        <w:t xml:space="preserve">1. গীতসংহিতা 51:3-4; কারণ আমি আমার পাপ স্বীকার করি এবং আমার পাপ সর্বদা আমার সামনে থাকে। তোমার বিরুদ্ধে, শুধু তোমারই বিরুদ্ধে, আমি পাপ করেছি এবং তোমার দৃষ্টিতে এই মন্দ কাজ করেছি: তুমি যখন কথা বলবে তখন তুমি ধার্মিক হতে পার এবং বিচার করার সময় স্পষ্ট হতে পার৷</w:t>
      </w:r>
    </w:p>
    <w:p/>
    <w:p>
      <w:r xmlns:w="http://schemas.openxmlformats.org/wordprocessingml/2006/main">
        <w:t xml:space="preserve">2. রোমানস্ 6:23; কারণ পাপের মজুরি মৃত্যু; কিন্তু ঈশ্বরের দান হল আমাদের প্রভু যীশু খ্রীষ্টের মাধ্যমে অনন্ত জীবন৷</w:t>
      </w:r>
    </w:p>
    <w:p/>
    <w:p>
      <w:r xmlns:w="http://schemas.openxmlformats.org/wordprocessingml/2006/main">
        <w:t xml:space="preserve">Jeremiah 30:15 কেন তুমি তোমার কষ্টের জন্য কাঁদছ? তোমার অনেক পাপের জন্য তোমার দুঃখ নিরাময়যোগ্য নয়; তোমার পাপ বেড়ে যাওয়ায় আমি তোমার প্রতি এই সব করেছি।</w:t>
      </w:r>
    </w:p>
    <w:p/>
    <w:p>
      <w:r xmlns:w="http://schemas.openxmlformats.org/wordprocessingml/2006/main">
        <w:t xml:space="preserve">ঈশ্বর ইস্রায়েলের লোকদের তাদের পাপের জন্য শাস্তি দিয়েছেন, যা তাদের দুঃখ ও দুঃখের কারণ হয়েছে।</w:t>
      </w:r>
    </w:p>
    <w:p/>
    <w:p>
      <w:r xmlns:w="http://schemas.openxmlformats.org/wordprocessingml/2006/main">
        <w:t xml:space="preserve">1. আমরা যা বপন করি তা কাটে: পাপের পরিণতি।</w:t>
      </w:r>
    </w:p>
    <w:p/>
    <w:p>
      <w:r xmlns:w="http://schemas.openxmlformats.org/wordprocessingml/2006/main">
        <w:t xml:space="preserve">2. ঈশ্বরের ভালবাসা শৃঙ্খলাবদ্ধ: ব্যথার উদ্দেশ্য বোঝা।</w:t>
      </w:r>
    </w:p>
    <w:p/>
    <w:p>
      <w:r xmlns:w="http://schemas.openxmlformats.org/wordprocessingml/2006/main">
        <w:t xml:space="preserve">1. গালাতীয় 6:7-8 "প্রতারিত হবেন না: ঈশ্বরকে উপহাস করা হয় না, কারণ কেউ যা কিছু বপন করে, সে তা কাটবে। আত্মার কাছে বপন করলে আত্মা থেকে অনন্ত জীবন কাটবে।"</w:t>
      </w:r>
    </w:p>
    <w:p/>
    <w:p>
      <w:r xmlns:w="http://schemas.openxmlformats.org/wordprocessingml/2006/main">
        <w:t xml:space="preserve">2. হিব্রু 12:5-6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না৷ কারণ প্রভু যাকে ভালবাসেন তাকে শাসন করেন৷ এবং প্রত্যেক পুত্রকে শাস্তি দেয় যাকে সে গ্রহণ করে।</w:t>
      </w:r>
    </w:p>
    <w:p/>
    <w:p>
      <w:r xmlns:w="http://schemas.openxmlformats.org/wordprocessingml/2006/main">
        <w:t xml:space="preserve">Jeremiah 30:16 অতএব যারা তোমাকে গ্রাস করে তারা সকলকে গ্রাস করবে; এবং তোমার সমস্ত প্রতিপক্ষ, তাদের প্রত্যেকেই বন্দী হয়ে যাবে; আর যারা তোমাকে লুট করবে তারা লুট হবে এবং তোমার উপর যে সব শিকার করবে আমি তাদের শিকারের বিনিময়ে দেব।</w:t>
      </w:r>
    </w:p>
    <w:p/>
    <w:p>
      <w:r xmlns:w="http://schemas.openxmlformats.org/wordprocessingml/2006/main">
        <w:t xml:space="preserve">যারা তাঁর লোকেদের ক্ষতি করতে চায় ঈশ্বর তাদের পরাজিত করবেন।</w:t>
      </w:r>
    </w:p>
    <w:p/>
    <w:p>
      <w:r xmlns:w="http://schemas.openxmlformats.org/wordprocessingml/2006/main">
        <w:t xml:space="preserve">1: ঈশ্বর শক্তিমান এবং ন্যায়পরায়ণ।</w:t>
      </w:r>
    </w:p>
    <w:p/>
    <w:p>
      <w:r xmlns:w="http://schemas.openxmlformats.org/wordprocessingml/2006/main">
        <w:t xml:space="preserve">2: নিপীড়নকে ভয় করো না।</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গীতসংহিতা 27:1-3 - প্রভু আমার আলো এবং আমার পরিত্রাণ আমি কাকে ভয় করব? প্রভু আমার প্রাণের দুর্গ আমি কাকে ভয় করব?</w:t>
      </w:r>
    </w:p>
    <w:p/>
    <w:p>
      <w:r xmlns:w="http://schemas.openxmlformats.org/wordprocessingml/2006/main">
        <w:t xml:space="preserve">Jeremiah 30:17 কারণ আমি তোমাকে সুস্থ করব এবং তোমার ক্ষতগুলি সারাব, সদাপ্রভু বলছেন; কারণ তারা তোমাকে বিতাড়িত বলে ডেকেছে, এই বলে, এই সিয়োন, যাকে কেউ খোঁজে না৷</w:t>
      </w:r>
    </w:p>
    <w:p/>
    <w:p>
      <w:r xmlns:w="http://schemas.openxmlformats.org/wordprocessingml/2006/main">
        <w:t xml:space="preserve">ঈশ্বর স্বাস্থ্য পুনরুদ্ধার এবং প্রত্যাখ্যাত এবং ভুলে যাওয়া ক্ষত নিরাময় প্রতিশ্রুতি.</w:t>
      </w:r>
    </w:p>
    <w:p/>
    <w:p>
      <w:r xmlns:w="http://schemas.openxmlformats.org/wordprocessingml/2006/main">
        <w:t xml:space="preserve">1. ঈশ্বরের মুক্তি: বহিষ্কৃতদের পুনরুদ্ধার করা</w:t>
      </w:r>
    </w:p>
    <w:p/>
    <w:p>
      <w:r xmlns:w="http://schemas.openxmlformats.org/wordprocessingml/2006/main">
        <w:t xml:space="preserve">2. নিরাময়কারীর স্পর্শের সান্ত্বনা: ঈশ্বরে আশা খোঁজা</w:t>
      </w:r>
    </w:p>
    <w:p/>
    <w:p>
      <w:r xmlns:w="http://schemas.openxmlformats.org/wordprocessingml/2006/main">
        <w:t xml:space="preserve">1.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লূক 4:18-19 - প্রভুর আত্মা আমার উপর আছেন, কারণ তিনি দরিদ্রদের কাছে সুসংবাদ ঘোষণা করার জন্য আমাকে অভিষিক্ত করেছেন। তিনি আমাকে বন্দীদের জন্য স্বাধীনতা ঘোষণা করতে এবং অন্ধদের দৃষ্টিশক্তি পুনরুদ্ধার করতে, নিপীড়িতদের মুক্ত করতে, প্রভুর অনুগ্রহের বছর ঘোষণা করতে পাঠিয়েছেন।</w:t>
      </w:r>
    </w:p>
    <w:p/>
    <w:p>
      <w:r xmlns:w="http://schemas.openxmlformats.org/wordprocessingml/2006/main">
        <w:t xml:space="preserve">Jeremiah 30:18 সদাপ্রভু এই কথা কহেন; দেখ, আমি যাকোবের তাঁবুর বন্দীত্ব ফিরিয়ে আনব এবং তার বাসস্থানের প্রতি করুণা করব; এবং শহরটি তার নিজের স্তূপের উপর নির্মিত হবে এবং প্রাসাদটি তার পদ্ধতি অনুসারেই থাকবে।</w:t>
      </w:r>
    </w:p>
    <w:p/>
    <w:p>
      <w:r xmlns:w="http://schemas.openxmlformats.org/wordprocessingml/2006/main">
        <w:t xml:space="preserve">সদাপ্রভু ঘোষণা করেন যে তিনি ইয়াকুবের তাঁবুগুলি পুনরুদ্ধার করবেন এবং তাদের বাসস্থানের প্রতি করুণা করবেন এবং তিনি শহরটিকে তার নিজের ধ্বংসস্তূপের উপর পুনর্নির্মাণ করবেন এবং প্রাসাদটি দাঁড়িয়ে থাকবে।</w:t>
      </w:r>
    </w:p>
    <w:p/>
    <w:p>
      <w:r xmlns:w="http://schemas.openxmlformats.org/wordprocessingml/2006/main">
        <w:t xml:space="preserve">1. ঈশ্বরের পুনরুদ্ধার: ঈশ্বরের করুণার সাথে আমাদের জীবন পুনর্গঠন</w:t>
      </w:r>
    </w:p>
    <w:p/>
    <w:p>
      <w:r xmlns:w="http://schemas.openxmlformats.org/wordprocessingml/2006/main">
        <w:t xml:space="preserve">2. পুনর্নির্মাণের শক্তি: আমাদের জীবনে ঈশ্বরের উপস্থিতি</w:t>
      </w:r>
    </w:p>
    <w:p/>
    <w:p>
      <w:r xmlns:w="http://schemas.openxmlformats.org/wordprocessingml/2006/main">
        <w:t xml:space="preserve">1. ইশাইয়া 61:4 - তারা প্রাচীন ধ্বংসাবশেষ গড়ে তুলবে, তারা পূর্বের ধ্বংসাবশেষকে তুলে ধরবে; তারা ধ্বংস হয়ে যাওয়া শহর মেরামত করবে, বহু প্রজন্মের ধ্বংসযজ্ঞ।</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Jeremiah 30:19 এবং তাদের মধ্যে থেকে ধন্যবাদ জ্ঞাপন এবং আনন্দের কণ্ঠস্বর বের হবে; এবং আমি তাদের সংখ্যাবৃদ্ধি করব এবং তারা কম হবে না; আমি তাদের মহিমান্বিত করব এবং তারা ছোট হবে না।</w:t>
      </w:r>
    </w:p>
    <w:p/>
    <w:p>
      <w:r xmlns:w="http://schemas.openxmlformats.org/wordprocessingml/2006/main">
        <w:t xml:space="preserve">ঈশ্বর তাঁর লোকেদের সংখ্যাবৃদ্ধি ও মহিমান্বিত করবেন, যারা ধন্যবাদ দেবে এবং আনন্দ করবে।</w:t>
      </w:r>
    </w:p>
    <w:p/>
    <w:p>
      <w:r xmlns:w="http://schemas.openxmlformats.org/wordprocessingml/2006/main">
        <w:t xml:space="preserve">1. আমাদের জীবনে ঈশ্বরের প্রচুর আশীর্বাদ</w:t>
      </w:r>
    </w:p>
    <w:p/>
    <w:p>
      <w:r xmlns:w="http://schemas.openxmlformats.org/wordprocessingml/2006/main">
        <w:t xml:space="preserve">2. প্রতিকূলতার মাঝে আনন্দ অনুভব করা</w:t>
      </w:r>
    </w:p>
    <w:p/>
    <w:p>
      <w:r xmlns:w="http://schemas.openxmlformats.org/wordprocessingml/2006/main">
        <w:t xml:space="preserve">1. গীতসংহিতা 126:5-6 যারা কান্নায় বপন করে তারা আনন্দে কাটবে। যে কাঁদতে কাঁদতে বের হয়, বীজ বপনের জন্য, সে আনন্দের চিৎকারে বাড়ি ফিরবে, তার পাত্রগুলো নিয়ে আসবে।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30:20 তাদের ছেলেমেয়েরাও আগের মতোই হবে, এবং তাদের মণ্ডলী আমার সামনে প্রতিষ্ঠিত হবে এবং যারা তাদের অত্যাচার করে তাদের আমি শাস্তি দেব।</w:t>
      </w:r>
    </w:p>
    <w:p/>
    <w:p>
      <w:r xmlns:w="http://schemas.openxmlformats.org/wordprocessingml/2006/main">
        <w:t xml:space="preserve">ঈশ্বর ইস্রায়েলের সন্তানদের পুনরুদ্ধার করবেন এবং যারা তাদের অত্যাচার করে তাদের শাস্তি দেবেন।</w:t>
      </w:r>
    </w:p>
    <w:p/>
    <w:p>
      <w:r xmlns:w="http://schemas.openxmlformats.org/wordprocessingml/2006/main">
        <w:t xml:space="preserve">1. যারা নিপীড়িত তাদের জন্য ঈশ্বর সর্বদা দাঁড়াবেন।</w:t>
      </w:r>
    </w:p>
    <w:p/>
    <w:p>
      <w:r xmlns:w="http://schemas.openxmlformats.org/wordprocessingml/2006/main">
        <w:t xml:space="preserve">2. তাঁর লোকেদের প্রতি ঈশ্বরের ভালবাসা কখনই নড়বে না।</w:t>
      </w:r>
    </w:p>
    <w:p/>
    <w:p>
      <w:r xmlns:w="http://schemas.openxmlformats.org/wordprocessingml/2006/main">
        <w:t xml:space="preserve">1. গীতসংহিতা 103:8-10 - প্রভু করুণাময় এবং করুণাময়, ক্রোধে ধীর এবং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w:t>
      </w:r>
    </w:p>
    <w:p/>
    <w:p>
      <w:r xmlns:w="http://schemas.openxmlformats.org/wordprocessingml/2006/main">
        <w:t xml:space="preserve">2. দ্বিতীয় বিবরণ 10:17-19 - কারণ প্রভু আপনার ঈশ্বর দেবতাদের ঈশ্বর এবং প্রভুদের প্রভু, মহান ঈশ্বর, পরাক্রমশালী এবং ভয়ঙ্কর, যিনি কোন পক্ষপাতিত্ব দেখান না এবং ঘুষ গ্রহণ করেন না। তিনি পিতৃহীন ও বিধবাদের পক্ষে রক্ষা করেন এবং তোমাদের মধ্যে বসবাসকারী বিদেশীকে ভালোবাসেন, তাদের খাদ্য ও বস্ত্র দেন। আর যারা বিদেশী তাদের ভালোবাসতে হবে, কারণ তোমরা নিজেরাও মিশরে বিদেশী ছিলে।</w:t>
      </w:r>
    </w:p>
    <w:p/>
    <w:p>
      <w:r xmlns:w="http://schemas.openxmlformats.org/wordprocessingml/2006/main">
        <w:t xml:space="preserve">Jeremiah 30:21 এবং তাদের উচ্চপদস্থ ব্যক্তিরা নিজেদেরই হবেন এবং তাদের রাজ্যপাল তাদের মধ্য থেকে বের হবেন; আমি তাকে কাছে আনব এবং সে আমার কাছে আসবে৷ প্রভু বলেন.</w:t>
      </w:r>
    </w:p>
    <w:p/>
    <w:p>
      <w:r xmlns:w="http://schemas.openxmlformats.org/wordprocessingml/2006/main">
        <w:t xml:space="preserve">ঈশ্বর আমাদেরকে তাঁর কাছাকাছি আসার জন্য ডেকেছেন।</w:t>
      </w:r>
    </w:p>
    <w:p/>
    <w:p>
      <w:r xmlns:w="http://schemas.openxmlformats.org/wordprocessingml/2006/main">
        <w:t xml:space="preserve">1) ঈশ্বরের নিকটবর্তী হওয়া: অন্তরঙ্গতার হৃদয় গড়ে তোলা</w:t>
      </w:r>
    </w:p>
    <w:p/>
    <w:p>
      <w:r xmlns:w="http://schemas.openxmlformats.org/wordprocessingml/2006/main">
        <w:t xml:space="preserve">2) ঈশ্বরের উপস্থিতির জন্য জায়গা তৈরি করা: আমাদের হৃদয় খোলার আমন্ত্রণ</w:t>
      </w:r>
    </w:p>
    <w:p/>
    <w:p>
      <w:r xmlns:w="http://schemas.openxmlformats.org/wordprocessingml/2006/main">
        <w:t xml:space="preserve">1) জেমস 4:8 - ঈশ্বরের কাছে যান এবং তিনি আপনার কাছে আসবেন।</w:t>
      </w:r>
    </w:p>
    <w:p/>
    <w:p>
      <w:r xmlns:w="http://schemas.openxmlformats.org/wordprocessingml/2006/main">
        <w:t xml:space="preserve">2) গীতসংহিতা 145:18 - যারা তাকে ডাকে, যারা সত্যে তাকে ডাকে তাদের সকলের কাছেই প্রভু।</w:t>
      </w:r>
    </w:p>
    <w:p/>
    <w:p>
      <w:r xmlns:w="http://schemas.openxmlformats.org/wordprocessingml/2006/main">
        <w:t xml:space="preserve">Jeremiah 30:22 আর তোমরা আমার লোক হবে এবং আমি তোমাদের ঈশ্বর হব।</w:t>
      </w:r>
    </w:p>
    <w:p/>
    <w:p>
      <w:r xmlns:w="http://schemas.openxmlformats.org/wordprocessingml/2006/main">
        <w:t xml:space="preserve">ঈশ্বর আমাদের আমন্ত্রণ জানিয়েছেন তাঁর সাথে সম্পর্ক স্থাপন করতে, তাঁর লোক হতে এবং তিনি হবেন আমাদের ঈশ্বর।</w:t>
      </w:r>
    </w:p>
    <w:p/>
    <w:p>
      <w:r xmlns:w="http://schemas.openxmlformats.org/wordprocessingml/2006/main">
        <w:t xml:space="preserve">1: ঈশ্বরের মানুষ হওয়ার আমন্ত্রণ</w:t>
      </w:r>
    </w:p>
    <w:p/>
    <w:p>
      <w:r xmlns:w="http://schemas.openxmlformats.org/wordprocessingml/2006/main">
        <w:t xml:space="preserve">2: ঈশ্বরের উপস্থিতির নিশ্চয়তা</w:t>
      </w:r>
    </w:p>
    <w:p/>
    <w:p>
      <w:r xmlns:w="http://schemas.openxmlformats.org/wordprocessingml/2006/main">
        <w:t xml:space="preserve">1: 1 জন 3:1 - দেখুন পিতা আমাদের উপর কত বড় ভালবাসা দিয়েছেন, যাতে আমরা ঈশ্বরের সন্তান বলে অভিহিত হই! আর সেটাই আমরা!</w:t>
      </w:r>
    </w:p>
    <w:p/>
    <w:p>
      <w:r xmlns:w="http://schemas.openxmlformats.org/wordprocessingml/2006/main">
        <w:t xml:space="preserve">2: ম্যাথু 28:20 - এবং অবশ্যই আমি সর্বদা আপনার সাথে আছি, যুগের একেবারে শেষ পর্যন্ত।</w:t>
      </w:r>
    </w:p>
    <w:p/>
    <w:p>
      <w:r xmlns:w="http://schemas.openxmlformats.org/wordprocessingml/2006/main">
        <w:t xml:space="preserve">Jeremiah 30:23 দেখ, সদাপ্রভুর ঘূর্ণিবাত ক্রোধের সহিত বাহির হইয়াছে, একটা অবিরাম ঘূর্ণিঝড়; তা দুষ্টের মাথায় যন্ত্রণা সহকারে পড়িবে।</w:t>
      </w:r>
    </w:p>
    <w:p/>
    <w:p>
      <w:r xmlns:w="http://schemas.openxmlformats.org/wordprocessingml/2006/main">
        <w:t xml:space="preserve">প্রভু একটি ঘূর্ণিবাত পাঠাচ্ছেন যা দুষ্টদের কষ্ট দেবে।</w:t>
      </w:r>
    </w:p>
    <w:p/>
    <w:p>
      <w:r xmlns:w="http://schemas.openxmlformats.org/wordprocessingml/2006/main">
        <w:t xml:space="preserve">1. দুষ্টতার পরিণতি: যিরমিয় 30:23 থেকে একটি সতর্কবাণী</w:t>
      </w:r>
    </w:p>
    <w:p/>
    <w:p>
      <w:r xmlns:w="http://schemas.openxmlformats.org/wordprocessingml/2006/main">
        <w:t xml:space="preserve">2. ঈশ্বরের ক্রোধ: Jeremiah 30:23 বোঝা</w:t>
      </w:r>
    </w:p>
    <w:p/>
    <w:p>
      <w:r xmlns:w="http://schemas.openxmlformats.org/wordprocessingml/2006/main">
        <w:t xml:space="preserve">1. আমোস 1:3 - প্রভু এই কথা বলেন; দামেস্কের তিনটি অপরাধের জন্য এবং চারটির জন্য, আমি তার শাস্তি ফিরিয়ে দেব না; কারণ তারা লোহার মাড়াই যন্ত্র দিয়ে গিলিয়দ মাড়াই করেছে।</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Jeremiah 30:24 প্রভুর প্রচণ্ড ক্রোধ ফিরে আসবে না, যতক্ষণ না তিনি তা করেন এবং যতক্ষণ না তিনি তার হৃদয়ের অভিপ্রায় পূর্ণ করেন; শেষের দিনে তোমরা তা বিবেচনা করবে।</w:t>
      </w:r>
    </w:p>
    <w:p/>
    <w:p>
      <w:r xmlns:w="http://schemas.openxmlformats.org/wordprocessingml/2006/main">
        <w:t xml:space="preserve">প্রভুর ক্রোধ প্রশমিত হবে না যতক্ষণ না তিনি যা করতে চান তা করেন এবং ভবিষ্যতে আমরা এটি বুঝতে পারব।</w:t>
      </w:r>
    </w:p>
    <w:p/>
    <w:p>
      <w:r xmlns:w="http://schemas.openxmlformats.org/wordprocessingml/2006/main">
        <w:t xml:space="preserve">1. প্রভুর পরিকল্পনা: তাঁর রাগ কমে যাবে জেনে</w:t>
      </w:r>
    </w:p>
    <w:p/>
    <w:p>
      <w:r xmlns:w="http://schemas.openxmlformats.org/wordprocessingml/2006/main">
        <w:t xml:space="preserve">2. কিভাবে ধৈর্য এবং বোঝাপড়া প্রভুর অভিপ্রায় দেখার দিকে পরিচালিত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33:11 - সদাপ্রভুর পরামর্শ চিরকাল স্থায়ী, সমস্ত প্রজন্মের জন্য তাঁর হৃদয়ের চিন্তা।</w:t>
      </w:r>
    </w:p>
    <w:p/>
    <w:p/>
    <w:p>
      <w:r xmlns:w="http://schemas.openxmlformats.org/wordprocessingml/2006/main">
        <w:t xml:space="preserve">Jeremiah অধ্যায় 31 আশা, পুনরুদ্ধার, এবং ইস্রায়েলের জন্য একটি নতুন চুক্তির একটি বার্তা রয়েছে।</w:t>
      </w:r>
    </w:p>
    <w:p/>
    <w:p>
      <w:r xmlns:w="http://schemas.openxmlformats.org/wordprocessingml/2006/main">
        <w:t xml:space="preserve">1ম অনুচ্ছেদ: ঈশ্বর তাঁর লোকেদের নির্বাসন থেকে ফিরিয়ে আনার প্রতিশ্রুতি দিয়েছেন (জেরিমিয়া 31:1-6)। ইস্রায়েলের অবশিষ্টাংশ মরুভূমিতে অনুগ্রহ পাবে এবং একটি আনন্দময় ও সমৃদ্ধ জাতি হিসেবে পুনর্গঠিত হবে। গান গেয়ে নাচতে নাচতে তারা ফিরে যাবে নিজ দেশে।</w:t>
      </w:r>
    </w:p>
    <w:p/>
    <w:p>
      <w:r xmlns:w="http://schemas.openxmlformats.org/wordprocessingml/2006/main">
        <w:t xml:space="preserve">2য় অনুচ্ছেদ: ঈশ্বর ইস্রায়েলের জন্য তাঁর চিরন্তন প্রেমের কথা বলেছেন (জেরিমিয়া 31:7-9)। তিনি অন্ধ, খোঁড়া, গর্ভবতী মা এবং প্রসবকালীন মাসহ পৃথিবীর প্রান্ত থেকে তাদের সংগ্রহ করার প্রতিশ্রুতি দিয়েছেন। তারা প্রচন্ড কান্নাকাটি করে কিন্তু সান্ত্বনা নিয়ে ফিরে আসবে।</w:t>
      </w:r>
    </w:p>
    <w:p/>
    <w:p>
      <w:r xmlns:w="http://schemas.openxmlformats.org/wordprocessingml/2006/main">
        <w:t xml:space="preserve">3য় অনুচ্ছেদ: ঈশ্বর তাঁর লোকেদের সাথে একটি নতুন চুক্তির প্রতিশ্রুতি দিয়েছেন (জেরিমিয়া 31:10-14)। তিনি তাদের শোককে আনন্দে পরিণত করবেন, তাদের সান্ত্বনা দেবেন এবং প্রাচুর্য দেবেন। তাদের আত্মা সন্তুষ্ট হবে যখন তারা তাঁর মঙ্গলময়তায় আনন্দ করবে।</w:t>
      </w:r>
    </w:p>
    <w:p/>
    <w:p>
      <w:r xmlns:w="http://schemas.openxmlformats.org/wordprocessingml/2006/main">
        <w:t xml:space="preserve">4র্থ অনুচ্ছেদ: রাহেলের কণ্ঠস্বর তার সন্তানদের জন্য কাঁদতে শোনা যায় (জেরিমিয়া 31:15-17)। কিন্তু ঈশ্বর তাকে আশ্বস্ত করেন যে তার বংশধরদের জন্য আশা আছে। তিনি তাদের ভাগ্য পুনরুদ্ধার এবং বন্দীদশা থেকে তাদের ফিরিয়ে আনার প্রতিশ্রুতি দেন।</w:t>
      </w:r>
    </w:p>
    <w:p/>
    <w:p>
      <w:r xmlns:w="http://schemas.openxmlformats.org/wordprocessingml/2006/main">
        <w:t xml:space="preserve">5ম অনুচ্ছেদ: পুনরুদ্ধারের একটি ভবিষ্যত সময় বর্ণনা করা হয়েছে (জেরিমিয়া 31:18-22)। ইফ্রাইম তার অতীত বিদ্রোহের জন্য দুঃখ প্রকাশ করে কিন্তু অনুতপ্ত হয়। ঈশ্বর ইফ্রেমের আন্তরিক অনুতাপের প্রতি তাঁর করুণা ও করুণা প্রকাশ করে সাড়া দেন।</w:t>
      </w:r>
    </w:p>
    <w:p/>
    <w:p>
      <w:r xmlns:w="http://schemas.openxmlformats.org/wordprocessingml/2006/main">
        <w:t xml:space="preserve">6 ম অনুচ্ছেদ: ঈশ্বর ঘোষণা করেছেন যে তিনি ইস্রায়েলের শহরগুলি পুনর্নির্মাণ করবেন (জেরিমিয়া 31:23-26)। জনগণের শোক আনন্দে পরিণত হবে কারণ তারা তাদের দেশের সমৃদ্ধির সাক্ষী হবে। যাজক ও লেবীয়রা চিরকাল তাঁর সামনে প্রতিষ্ঠিত হবে।</w:t>
      </w:r>
    </w:p>
    <w:p/>
    <w:p>
      <w:r xmlns:w="http://schemas.openxmlformats.org/wordprocessingml/2006/main">
        <w:t xml:space="preserve">7 ম অনুচ্ছেদ: ঈশ্বর একটি নতুন চুক্তি ঘোষণা করেন যেখানে তিনি মানুষের হৃদয়ে তাঁর আইন লিখেন (জেরিমিয়া 31:27-34)। এই চুক্তি নিশ্চিত করে যে সকলে মধ্যস্থতাকারীদের প্রয়োজন ছাড়াই তাঁকে ব্যক্তিগতভাবে জানতে পারবে। পাপ ক্ষমা করা হবে, এবং ঈশ্বর এবং তাঁর লোকেদের মধ্যে একটি ঘনিষ্ঠ সম্পর্ক প্রতিষ্ঠিত হবে।</w:t>
      </w:r>
    </w:p>
    <w:p/>
    <w:p>
      <w:r xmlns:w="http://schemas.openxmlformats.org/wordprocessingml/2006/main">
        <w:t xml:space="preserve">সংক্ষেপে, জেরেমিয়ার একত্রিশতম অধ্যায় ইস্রায়েলের জন্য আশা, পুনরুদ্ধার এবং একটি নতুন চুক্তির একটি বার্তা উপস্থাপন করে। ঈশ্বর তার লোকেদের নির্বাসন থেকে ফিরিয়ে আনার প্রতিশ্রুতি দিয়েছেন, তাদের একটি আনন্দময় জাতি হিসেবে পুনর্গঠন করবেন। তিনি চিরন্তন প্রেম প্রকাশ করেন এবং পৃথিবীর সব কোণ থেকে তাদের জড়ো করেন, কান্নার মাঝে সান্ত্বনা আনেন। একটি নতুন চুক্তি প্রতিষ্ঠিত হয়, শোককে আনন্দে পরিণত করে। ঈশ্বর প্রাচুর্য প্রদান করেন এবং তাদের আত্মাকে কল্যাণে পরিতৃপ্ত করেন। রাহেলের বংশধরদের আশা দেওয়া হয়, বন্দিত্বের পরে পুনরুদ্ধারের প্রতিশ্রুতি দিয়ে। ইফ্রাইম অনুতপ্ত হয়, জবাবে ঈশ্বরের কাছ থেকে করুণা ও করুণা পায়। ইস্রায়েলের শহরগুলি পুনর্নির্মাণ করা হয়, শোকের পরিবর্তে আনন্দ নিয়ে আসে। যাজক এবং লেবীয়রা তাঁর সামনে চিরকালের জন্য প্রতিষ্ঠিত হয়, অবশেষে, একটি নতুন চুক্তি ঘোষণা করা হয়, যেখানে ঈশ্বর হৃদয়ে তাঁর আইন লিখেন। তাঁর সম্পর্কে ব্যক্তিগত জ্ঞান মধ্যস্থতাকারীদের প্রতিস্থাপন করে, পাপ ক্ষমা করে এবং ঈশ্বর নিজে এবং তাঁর লোকেদের মধ্যে একটি ঘনিষ্ঠ সম্পর্ক স্থাপন করে। সামগ্রিকভাবে, এই অধ্যায়টি ঐশ্বরিক হস্তক্ষেপের মাধ্যমে ইস্রায়েলের ভবিষ্যত পুনরুদ্ধারের জন্য এবং ক্ষমা এবং ব্যক্তিগত সংযোগ দ্বারা চিহ্নিত একটি নতুন চুক্তির অধীনে একটি অন্তরঙ্গ সম্পর্ক স্থাপনের জন্য গভীর আশা প্রদান করে।</w:t>
      </w:r>
    </w:p>
    <w:p/>
    <w:p>
      <w:r xmlns:w="http://schemas.openxmlformats.org/wordprocessingml/2006/main">
        <w:t xml:space="preserve">Jeremiah 31:1 একই সময়ে, সদাপ্রভু বলেন, আমি কি ইস্রায়েলের সমস্ত পরিবারের ঈশ্বর হব এবং তারা আমার লোক হবে।</w:t>
      </w:r>
    </w:p>
    <w:p/>
    <w:p>
      <w:r xmlns:w="http://schemas.openxmlformats.org/wordprocessingml/2006/main">
        <w:t xml:space="preserve">ঈশ্বর ইস্রায়েলের সমস্ত পরিবারের ঈশ্বর এবং তারা তাঁর লোক হবে৷</w:t>
      </w:r>
    </w:p>
    <w:p/>
    <w:p>
      <w:r xmlns:w="http://schemas.openxmlformats.org/wordprocessingml/2006/main">
        <w:t xml:space="preserve">1. তাঁর লোকেদের জন্য ঈশ্বরের নিঃশর্ত ভালবাসা</w:t>
      </w:r>
    </w:p>
    <w:p/>
    <w:p>
      <w:r xmlns:w="http://schemas.openxmlformats.org/wordprocessingml/2006/main">
        <w:t xml:space="preserve">2. পুরস্কৃত ঈশ্বরের প্রতি বিশ্বস্ততা</w:t>
      </w:r>
    </w:p>
    <w:p/>
    <w:p>
      <w:r xmlns:w="http://schemas.openxmlformats.org/wordprocessingml/2006/main">
        <w:t xml:space="preserve">1. রোমানস 8:31-39 (তাহলে আমরা এই জিনিসগুলিকে কী বলব? ঈশ্বর যদি আমাদের পক্ষে হন, তাহলে কে আমাদের বিরুদ্ধে হতে পারে?)</w:t>
      </w:r>
    </w:p>
    <w:p/>
    <w:p>
      <w:r xmlns:w="http://schemas.openxmlformats.org/wordprocessingml/2006/main">
        <w:t xml:space="preserve">2. গীতসংহিতা 136:1 (হে সদাপ্রভুকে ধন্যবাদ দাও; কেননা তিনি মঙ্গলময়: তাঁর করুণা চিরকাল স্থায়ী।)</w:t>
      </w:r>
    </w:p>
    <w:p/>
    <w:p>
      <w:r xmlns:w="http://schemas.openxmlformats.org/wordprocessingml/2006/main">
        <w:t xml:space="preserve">Jeremiah 31:2 সদাপ্রভু এই কথা কহেন, তরবারি অবশিষ্ট থাকা লোকেরা প্রান্তরে অনুগ্রহ পাইল; এমনকি ইস্রায়েল, যখন আমি তাকে বিশ্রাম দিতে গিয়েছিলাম।</w:t>
      </w:r>
    </w:p>
    <w:p/>
    <w:p>
      <w:r xmlns:w="http://schemas.openxmlformats.org/wordprocessingml/2006/main">
        <w:t xml:space="preserve">সদাপ্রভু ঘোষণা করেন যে যারা তরবারির হাত থেকে বেঁচে গিয়েছিল তারা মরুভূমিতে অনুগ্রহ পেয়েছিল এবং যখন তিনি ইস্রায়েলকে বিশ্রাম দিতে গিয়েছিলেন।</w:t>
      </w:r>
    </w:p>
    <w:p/>
    <w:p>
      <w:r xmlns:w="http://schemas.openxmlformats.org/wordprocessingml/2006/main">
        <w:t xml:space="preserve">1. ঈশ্বরের কৃপা সবসময় কষ্টের সময়ে পাওয়া যায়.</w:t>
      </w:r>
    </w:p>
    <w:p/>
    <w:p>
      <w:r xmlns:w="http://schemas.openxmlformats.org/wordprocessingml/2006/main">
        <w:t xml:space="preserve">2. বিশৃঙ্খলার মধ্যেও ঈশ্বর বিশ্রাম আনতে পারেন।</w:t>
      </w:r>
    </w:p>
    <w:p/>
    <w:p>
      <w:r xmlns:w="http://schemas.openxmlformats.org/wordprocessingml/2006/main">
        <w:t xml:space="preserve">1. রোমানস 5:15 - তবে অপরাধ হিসাবে নয়, বিনামূল্যের উপহারও। কারণ যদি একজনের অপরাধে অনেকের মৃত্যু হয়, তবে ঈশ্বরের অনুগ্রহ আরও অনেক বেশি এবং অনুগ্রহের দান, যা একজন ব্যক্তির দ্বারা, যীশু খ্রীষ্ট, অনেকের কাছে প্রভূত হয়েছে৷</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Jeremiah 31:3 সদাপ্রভু আমার কাছে প্রাচীনকালে দেখা দিয়ে বলেছেন, হ্যাঁ, আমি তোমাকে চিরকালের প্রেমে ভালবেসেছি; তাই আমি তোমাকে ভালবাসার সাথে টেনে নিয়েছি।</w:t>
      </w:r>
    </w:p>
    <w:p/>
    <w:p>
      <w:r xmlns:w="http://schemas.openxmlformats.org/wordprocessingml/2006/main">
        <w:t xml:space="preserve">ঈশ্বর আমাদের প্রতি তাঁর ভালবাসা চিরন্তন ভালবাসার সাথে প্রদর্শন করেছেন।</w:t>
      </w:r>
    </w:p>
    <w:p/>
    <w:p>
      <w:r xmlns:w="http://schemas.openxmlformats.org/wordprocessingml/2006/main">
        <w:t xml:space="preserve">1: ঈশ্বরের অবিচ্ছিন্ন এবং শর্তহীন ভালবাসা</w:t>
      </w:r>
    </w:p>
    <w:p/>
    <w:p>
      <w:r xmlns:w="http://schemas.openxmlformats.org/wordprocessingml/2006/main">
        <w:t xml:space="preserve">2: ঈশ্বরের ভালবাসার অভিজ্ঞতা</w:t>
      </w:r>
    </w:p>
    <w:p/>
    <w:p>
      <w:r xmlns:w="http://schemas.openxmlformats.org/wordprocessingml/2006/main">
        <w:t xml:space="preserve">1: 1 জন 4:16 - এবং আমরা জানি এবং বিশ্বাস করেছি যে আমাদের প্রতি ঈশ্বরের ভালবাসা রয়েছে৷ ঈশ্বরই ভালবাসা; এবং যে প্রেমে বাস করে সে ঈশ্বরের মধ্যে বাস করে এবং ঈশ্বর তার মধ্যে বাস করেন৷</w:t>
      </w:r>
    </w:p>
    <w:p/>
    <w:p>
      <w:r xmlns:w="http://schemas.openxmlformats.org/wordprocessingml/2006/main">
        <w:t xml:space="preserve">2: রোমানস 8:37-39 - না, এই সমস্ত কিছুতে আমরা তাঁর মাধ্যমে বিজয়ী হওয়ার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p>
      <w:r xmlns:w="http://schemas.openxmlformats.org/wordprocessingml/2006/main">
        <w:t xml:space="preserve">Jeremiah 31:4 আবার আমি তোমাকে গড়ে তুলব, আর তুমি গড়ে উঠবে, হে ইস্রায়েলের কুমারী, তুমি আবার তোমার ট্যাব্রেটে সজ্জিত হবে, এবং যারা আনন্দ করে তাদের নাচতে বের হবে।</w:t>
      </w:r>
    </w:p>
    <w:p/>
    <w:p>
      <w:r xmlns:w="http://schemas.openxmlformats.org/wordprocessingml/2006/main">
        <w:t xml:space="preserve">ঈশ্বর ইস্রায়েলীয়দের পুনর্নির্মাণ করবেন এবং তারা আনন্দ করবে।</w:t>
      </w:r>
    </w:p>
    <w:p/>
    <w:p>
      <w:r xmlns:w="http://schemas.openxmlformats.org/wordprocessingml/2006/main">
        <w:t xml:space="preserve">1. ঈশ্বর আমাদের মুক্তিদাতা, এবং তিনি আমাদের অন্ধকার সময়েও আমাদের পুনর্নির্মাণের প্রতিশ্রুতি দিয়েছেন।</w:t>
      </w:r>
    </w:p>
    <w:p/>
    <w:p>
      <w:r xmlns:w="http://schemas.openxmlformats.org/wordprocessingml/2006/main">
        <w:t xml:space="preserve">2. প্রভুতে আনন্দ করুন এবং তাঁর সমস্ত আশীর্বাদের জন্য ধন্যবাদ দিন, কারণ তিনি আমাদের পুনরুদ্ধার করবেন যখন আমরা এটি আশা করি।</w:t>
      </w:r>
    </w:p>
    <w:p/>
    <w:p>
      <w:r xmlns:w="http://schemas.openxmlformats.org/wordprocessingml/2006/main">
        <w:t xml:space="preserve">1. ইশাইয়া 61:3 - "যারা সিয়োনে শোক করে তাদের সান্ত্বনা দিতে, তাদের ছাইয়ের জন্য সৌন্দর্য, শোকের জন্য আনন্দের তেল, ভারীতার আত্মার জন্য প্রশংসার পোশাক; যাতে তারা ধার্মিকতার বৃক্ষ বলা হয়, প্রভুর রোপণ, যাতে তিনি মহিমান্বিত হন।"</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Jeremiah 31:5 তুমি এখনও শমরিয়ার পর্বতে দ্রাক্ষালতা লাগাবে; রোপণকারীরা রোপণ করবে এবং সাধারণ জিনিসের মত সেগুলো খাবে।</w:t>
      </w:r>
    </w:p>
    <w:p/>
    <w:p>
      <w:r xmlns:w="http://schemas.openxmlformats.org/wordprocessingml/2006/main">
        <w:t xml:space="preserve">শমরিয়ার লোকেরা তাদের শ্রমের ফল রোপণ করতে এবং ভোগ করতে পারবে।</w:t>
      </w:r>
    </w:p>
    <w:p/>
    <w:p>
      <w:r xmlns:w="http://schemas.openxmlformats.org/wordprocessingml/2006/main">
        <w:t xml:space="preserve">1. ঈশ্বরের বিশ্বস্ততা স্থায়ী হয় এবং তিনি তাঁর লোকেদের জন্য সরবরাহ করবেন।</w:t>
      </w:r>
    </w:p>
    <w:p/>
    <w:p>
      <w:r xmlns:w="http://schemas.openxmlformats.org/wordprocessingml/2006/main">
        <w:t xml:space="preserve">2. অধ্যবসায় এবং কঠোর পরিশ্রমের মাধ্যমে, আমরা আমাদের শ্রমের ফল পেতে পারি।</w:t>
      </w:r>
    </w:p>
    <w:p/>
    <w:p>
      <w:r xmlns:w="http://schemas.openxmlformats.org/wordprocessingml/2006/main">
        <w:t xml:space="preserve">1. Isaiah 58:11 - এবং প্রভু আপনাকে ক্রমাগত পথ দেখাবেন, এবং খরায় আপনার আত্মাকে সন্তুষ্ট করবেন, এবং আপনার হাড়গুলিকে মোটা করবেন: এবং আপনি একটি জলযুক্ত বাগানের মতো এবং জলের ঝর্ণার মতো হবেন, যার জল শেষ হয় না।</w:t>
      </w:r>
    </w:p>
    <w:p/>
    <w:p>
      <w:r xmlns:w="http://schemas.openxmlformats.org/wordprocessingml/2006/main">
        <w:t xml:space="preserve">2. গীতসংহিতা 128:2 - কারণ তুমি তোমার হাতের শ্রম খাবে: তুমি সুখী হবে এবং তোমার মঙ্গল হবে।</w:t>
      </w:r>
    </w:p>
    <w:p/>
    <w:p>
      <w:r xmlns:w="http://schemas.openxmlformats.org/wordprocessingml/2006/main">
        <w:t xml:space="preserve">Jeremiah 31:6 কারণ এমন একটা দিন আসবে যেদিন ইফ্রয়িম পর্বতের প্রহরীরা চিৎকার করে বলবে, ওঠো, চল আমরা আমাদের ঈশ্বর সদাপ্রভুর কাছে সিয়োনে যাই।</w:t>
      </w:r>
    </w:p>
    <w:p/>
    <w:p>
      <w:r xmlns:w="http://schemas.openxmlformats.org/wordprocessingml/2006/main">
        <w:t xml:space="preserve">ইফ্রয়িম পর্বতের প্রহরীদের জন্য সিয়োনে তাদের ঈশ্বর সদাপ্রভুর কাছে যাওয়ার জন্য আহ্বান জানানো হয়েছে।</w:t>
      </w:r>
    </w:p>
    <w:p/>
    <w:p>
      <w:r xmlns:w="http://schemas.openxmlformats.org/wordprocessingml/2006/main">
        <w:t xml:space="preserve">1. বিশ্বস্ততার প্রতি ঈশ্বরের আহ্বান: ন্যায়পরায়ণভাবে বাঁচার আহ্বান</w:t>
      </w:r>
    </w:p>
    <w:p/>
    <w:p>
      <w:r xmlns:w="http://schemas.openxmlformats.org/wordprocessingml/2006/main">
        <w:t xml:space="preserve">2. ঈশ্বরকে অনুসরণ করার আহ্বান: ঈশ্বরের রাজ্যে যোগদানের আমন্ত্রণ</w:t>
      </w:r>
    </w:p>
    <w:p/>
    <w:p>
      <w:r xmlns:w="http://schemas.openxmlformats.org/wordprocessingml/2006/main">
        <w:t xml:space="preserve">1. Micah 4:1-2 - "পরবর্তী দিনে এমন ঘটবে যে সদাপ্রভুর ঘরের পর্বতটি পর্বতগুলির মধ্যে সর্বোচ্চ হিসাবে প্রতিষ্ঠিত হবে, এবং পাহাড়ের উপরে উঠানো হবে; এবং লোকেরা তাতে প্রবাহিত হবে, এবং অনেক জাতি আসবে এবং বলবে: এসো, আমরা সদাপ্রভুর পর্বতে, যাকোবের ঈশ্বরের ঘরে যাই, যেন তিনি আমাদের তাঁর পথ শেখান এবং আমরা তাঁর পথে চলতে পারি। .</w:t>
      </w:r>
    </w:p>
    <w:p/>
    <w:p>
      <w:r xmlns:w="http://schemas.openxmlformats.org/wordprocessingml/2006/main">
        <w:t xml:space="preserve">2. গীতসংহিতা 122:6 - জেরুজালেমের শান্তির জন্য প্রার্থনা করুন: যারা আপনাকে ভালবাসে তাদের উন্নতি হোক!</w:t>
      </w:r>
    </w:p>
    <w:p/>
    <w:p>
      <w:r xmlns:w="http://schemas.openxmlformats.org/wordprocessingml/2006/main">
        <w:t xml:space="preserve">Jeremiah 31:7 কেননা সদাপ্রভু এই কথা কহেন; যাকোবের জন্য আনন্দের সাথে গান কর, জাতিদের প্রধানদের মধ্যে চিৎকার কর: প্রকাশ কর, প্রশংসা কর এবং বল, হে সদাপ্রভু, তোমার লোকদের, ইস্রায়েলের অবশিষ্টাংশকে রক্ষা কর।</w:t>
      </w:r>
    </w:p>
    <w:p/>
    <w:p>
      <w:r xmlns:w="http://schemas.openxmlformats.org/wordprocessingml/2006/main">
        <w:t xml:space="preserve">প্রভু জ্যাকবের লোকদেরকে আনন্দ করতে এবং তাঁর প্রশংসা করার আদেশ দেন, কারণ তিনি ইস্রায়েলের অবশিষ্টাংশকে রক্ষা করবেন।</w:t>
      </w:r>
    </w:p>
    <w:p/>
    <w:p>
      <w:r xmlns:w="http://schemas.openxmlformats.org/wordprocessingml/2006/main">
        <w:t xml:space="preserve">1. প্রভুতে আনন্দ করুন, কারণ তিনি ধার্মিকদের রক্ষা করেন</w:t>
      </w:r>
    </w:p>
    <w:p/>
    <w:p>
      <w:r xmlns:w="http://schemas.openxmlformats.org/wordprocessingml/2006/main">
        <w:t xml:space="preserve">2. তাঁর চিরস্থায়ী করুণার জন্য প্রভুর প্রশংসা করুন</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ইশাইয়া 61:10 - আমি প্রভুতে খুব আনন্দ করব; আমার আত্মা আমার ঈশ্বরে আনন্দিত হবে, কারণ তিনি আমাকে পরিত্রাণের পোশাক পরিয়েছেন; তিনি আমাকে ধার্মিকতার পোশাকে ঢেকে দিয়েছেন, বর যেমন অলঙ্কারে সজ্জিত হয়, এবং কনে যেমন তার গহনা দিয়ে নিজেকে সাজায়।</w:t>
      </w:r>
    </w:p>
    <w:p/>
    <w:p>
      <w:r xmlns:w="http://schemas.openxmlformats.org/wordprocessingml/2006/main">
        <w:t xml:space="preserve">Jeremiah 31:8 দেখ, আমি তাদের উত্তর দেশ থেকে নিয়ে আসব এবং পৃথিবীর উপকূল থেকে তাদের জড়ো করব, এবং তাদের সঙ্গে অন্ধ ও খোঁড়া, সন্তান ধারণকারী মহিলা এবং প্রসব বেদনাদায়ক মহিলাকে একত্র করব। সেখানে ফিরে.</w:t>
      </w:r>
    </w:p>
    <w:p/>
    <w:p>
      <w:r xmlns:w="http://schemas.openxmlformats.org/wordprocessingml/2006/main">
        <w:t xml:space="preserve">ঈশ্বর উত্তর থেকে এবং পৃথিবীর অন্যান্য অংশ থেকে অন্ধ, খোঁড়া এবং গর্ভবতী মহিলা সহ একটি বিশাল জনতাকে ফিরিয়ে আনবেন।</w:t>
      </w:r>
    </w:p>
    <w:p/>
    <w:p>
      <w:r xmlns:w="http://schemas.openxmlformats.org/wordprocessingml/2006/main">
        <w:t xml:space="preserve">1. ঈশ্বরের প্রেম এবং করুণা: Jeremiah 31:8 এর দিকে একটি দৃষ্টিপাত</w:t>
      </w:r>
    </w:p>
    <w:p/>
    <w:p>
      <w:r xmlns:w="http://schemas.openxmlformats.org/wordprocessingml/2006/main">
        <w:t xml:space="preserve">2. ঈশ্বরের বিশ্বস্ততা: তাঁর লোকেদের বাড়িতে নিয়ে আসা</w:t>
      </w:r>
    </w:p>
    <w:p/>
    <w:p>
      <w:r xmlns:w="http://schemas.openxmlformats.org/wordprocessingml/2006/main">
        <w:t xml:space="preserve">1. ইশাইয়া 35:5-6 - তারপর অন্ধদের চোখ খোলা হবে, এবং বধিরদের কান বন্ধ করা হবে। তখন খোঁড়া মানুষ হার্টের মতো লাফিয়ে উঠবে, বোবার জিভ গান গাইবে, কারণ প্রান্তরে জল ফেটে যাবে, মরুভূমিতে স্রোত বইবে৷</w:t>
      </w:r>
    </w:p>
    <w:p/>
    <w:p>
      <w:r xmlns:w="http://schemas.openxmlformats.org/wordprocessingml/2006/main">
        <w:t xml:space="preserve">2. ইশাইয়া 43:5-6 - ভয় পেও না: আমি তোমার সাথে আছি: আমি তোমার বংশকে পূর্ব থেকে আনব এবং পশ্চিম থেকে তোমাকে একত্র করব; আমি উত্তরে বলব, ছেড়ে দাও; এবং দক্ষিণে, পিছু হও না; আমার ছেলেদের দূর থেকে এবং আমার কন্যাদের পৃথিবীর প্রান্ত থেকে আন।</w:t>
      </w:r>
    </w:p>
    <w:p/>
    <w:p>
      <w:r xmlns:w="http://schemas.openxmlformats.org/wordprocessingml/2006/main">
        <w:t xml:space="preserve">Jeremiah 31:9 তারা কাঁদতে কাঁদতে আসবে, আমি তাদের মিনতি করে নিয়ে যাব; আমি তাদের জলের নদীর ধারে সরল পথে চলতে দেব, যাতে তারা হোঁচট খাবে না; কারণ আমি ইস্রায়েল ও ইফ্রয়িমের পিতা। আমার প্রথমজাত।</w:t>
      </w:r>
    </w:p>
    <w:p/>
    <w:p>
      <w:r xmlns:w="http://schemas.openxmlformats.org/wordprocessingml/2006/main">
        <w:t xml:space="preserve">ঈশ্বর প্রতিশ্রুতি দিয়েছেন তাঁর লোকেদের, ইস্রায়েলকে, ভালবাসা এবং কোমলতার সাথে নেতৃত্ব দেবেন, তাদের নির্দেশনা প্রদান করবেন যাতে তারা হোঁচট না খায়।</w:t>
      </w:r>
    </w:p>
    <w:p/>
    <w:p>
      <w:r xmlns:w="http://schemas.openxmlformats.org/wordprocessingml/2006/main">
        <w:t xml:space="preserve">1. তাঁর লোকেদের জন্য ঈশ্বরের ভালবাসা - Jeremiah 31:9</w:t>
      </w:r>
    </w:p>
    <w:p/>
    <w:p>
      <w:r xmlns:w="http://schemas.openxmlformats.org/wordprocessingml/2006/main">
        <w:t xml:space="preserve">2. ঈশ্বরের পিতার নির্দেশনা - Jeremiah 31:9</w:t>
      </w:r>
    </w:p>
    <w:p/>
    <w:p>
      <w:r xmlns:w="http://schemas.openxmlformats.org/wordprocessingml/2006/main">
        <w:t xml:space="preserve">1. গীতসংহিতা 139:7-10 - আমি আপনার আত্মা থেকে কোথায় যেতে পারি?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Jeremiah 31:10 হে জাতিগণ, সদাপ্রভুর বাক্য শোন, দূরের দ্বীপে তা ঘোষণা কর, এবং বল, যে ইস্রায়েলকে ছিন্নভিন্ন করেছে, তিনি তাকে জড়ো করবেন এবং তাকে রক্ষা করবেন, যেমন একজন মেষপালক পালন করে।</w:t>
      </w:r>
    </w:p>
    <w:p/>
    <w:p>
      <w:r xmlns:w="http://schemas.openxmlformats.org/wordprocessingml/2006/main">
        <w:t xml:space="preserve">ঈশ্বর প্রতিশ্রুতি দিয়েছেন যে ইস্রায়েলের লোকদের একত্রিত করবেন এবং তাদের রক্ষা করবেন যেমন একজন মেষপালক তার মেষপালের উপর নজর রাখে।</w:t>
      </w:r>
    </w:p>
    <w:p/>
    <w:p>
      <w:r xmlns:w="http://schemas.openxmlformats.org/wordprocessingml/2006/main">
        <w:t xml:space="preserve">1. একজন মেষপালকের যত্ন: তাঁর লোকেদের জন্য ঈশ্বরের সুরক্ষা</w:t>
      </w:r>
    </w:p>
    <w:p/>
    <w:p>
      <w:r xmlns:w="http://schemas.openxmlformats.org/wordprocessingml/2006/main">
        <w:t xml:space="preserve">2. ঈশ্বরের শব্দের নিশ্চয়তা: ইস্রায়েলের কাছে একটি প্রতিশ্রুতি</w:t>
      </w:r>
    </w:p>
    <w:p/>
    <w:p>
      <w:r xmlns:w="http://schemas.openxmlformats.org/wordprocessingml/2006/main">
        <w:t xml:space="preserve">1. ইশাইয়া 40:11: "তিনি তার মেষপালকে রাখালের মতো দেখাশোনা করেন: তিনি মেষশাবককে তার বাহুতে জড়ো করেন এবং তাদের হৃদয়ের কাছে নিয়ে যান; তিনি যারা অল্প বয়স্ক তাদের নিয়ে যান।"</w:t>
      </w:r>
    </w:p>
    <w:p/>
    <w:p>
      <w:r xmlns:w="http://schemas.openxmlformats.org/wordprocessingml/2006/main">
        <w:t xml:space="preserve">2. গীতসংহিতা 23:1-2: "প্রভু আমার মেষপালক, আমি চাই না। তিনি আমাকে সবুজ চারণভূমিতে শুয়ে দেন; তিনি আমাকে শান্ত জলের ধারে নিয়ে যান।"</w:t>
      </w:r>
    </w:p>
    <w:p/>
    <w:p>
      <w:r xmlns:w="http://schemas.openxmlformats.org/wordprocessingml/2006/main">
        <w:t xml:space="preserve">Jeremiah 31:11 কারণ সদাপ্রভু যাকোবকে মুক্ত করেছেন এবং তাঁর চেয়ে শক্তিশালী তাঁর হাত থেকে তাঁকে মুক্তি দিয়েছেন।</w:t>
      </w:r>
    </w:p>
    <w:p/>
    <w:p>
      <w:r xmlns:w="http://schemas.openxmlformats.org/wordprocessingml/2006/main">
        <w:t xml:space="preserve">ঈশ্বর জ্যাকবকে এক শক্তিশালী শত্রুর হাত থেকে উদ্ধার ও রক্ষা করেছেন।</w:t>
      </w:r>
    </w:p>
    <w:p/>
    <w:p>
      <w:r xmlns:w="http://schemas.openxmlformats.org/wordprocessingml/2006/main">
        <w:t xml:space="preserve">1. ঈশ্বরের মুক্তির শক্তি</w:t>
      </w:r>
    </w:p>
    <w:p/>
    <w:p>
      <w:r xmlns:w="http://schemas.openxmlformats.org/wordprocessingml/2006/main">
        <w:t xml:space="preserve">2. ঈশ্বরের মুক্তির শক্তি</w:t>
      </w:r>
    </w:p>
    <w:p/>
    <w:p>
      <w:r xmlns:w="http://schemas.openxmlformats.org/wordprocessingml/2006/main">
        <w:t xml:space="preserve">1. ইশাইয়া 59:1 - "দেখুন, সদাপ্রভুর হাত ছোট হয় না, যে বাঁচাতে পারে না; তার কানও ভারী হয় না যে শুনতে পায় না:"</w:t>
      </w:r>
    </w:p>
    <w:p/>
    <w:p>
      <w:r xmlns:w="http://schemas.openxmlformats.org/wordprocessingml/2006/main">
        <w:t xml:space="preserve">2. গীতসংহিতা 34:17 - "ধার্মিকদের আর্তনাদ, এবং প্রভু শোনেন, এবং তাদের সমস্ত সমস্যা থেকে উদ্ধার করেন।"</w:t>
      </w:r>
    </w:p>
    <w:p/>
    <w:p>
      <w:r xmlns:w="http://schemas.openxmlformats.org/wordprocessingml/2006/main">
        <w:t xml:space="preserve">Jeremiah 31:12 অতএব তারা আসবে এবং সিয়োনের উচ্চতায় গান গাইবে, এবং গম, দ্রাক্ষারস, তেল এবং ভেড়ার বাচ্চাদের জন্য এবং পশুপালের জন্য সদাপ্রভুর মঙ্গলের জন্য একত্রে প্রবাহিত হবে: এবং তাদের আত্মা জলাবদ্ধ বাগানের মত হবে; তারা আর দুঃখ পাবে না।</w:t>
      </w:r>
    </w:p>
    <w:p/>
    <w:p>
      <w:r xmlns:w="http://schemas.openxmlformats.org/wordprocessingml/2006/main">
        <w:t xml:space="preserve">লোকেরা গম, দ্রাক্ষারস, তেল এবং গবাদি পশুর সাথে প্রভুর মঙ্গলময়তা উদযাপন করতে আনন্দে এবং প্রাচুর্যে সিয়োনে আসবে। তারা আনন্দের জীবন অনুভব করবে এবং তাদের আর দুঃখ করতে হবে না।</w:t>
      </w:r>
    </w:p>
    <w:p/>
    <w:p>
      <w:r xmlns:w="http://schemas.openxmlformats.org/wordprocessingml/2006/main">
        <w:t xml:space="preserve">1. আনন্দের জীবন: প্রভুর প্রাচুর্যের অভিজ্ঞতা</w:t>
      </w:r>
    </w:p>
    <w:p/>
    <w:p>
      <w:r xmlns:w="http://schemas.openxmlformats.org/wordprocessingml/2006/main">
        <w:t xml:space="preserve">2. দুঃখ আর নয়: প্রভুর ধার্মিকতায় আনন্দ করা</w:t>
      </w:r>
    </w:p>
    <w:p/>
    <w:p>
      <w:r xmlns:w="http://schemas.openxmlformats.org/wordprocessingml/2006/main">
        <w:t xml:space="preserve">1. গীতসংহিতা 126:2 - তখন আমাদের মুখ হাসিতে এবং আমাদের জিভ গানে ভরে গেল: তারপর তারা জাতিদের মধ্যে বলল, প্রভু তাদের জন্য মহান কাজ করেছেন।</w:t>
      </w:r>
    </w:p>
    <w:p/>
    <w:p>
      <w:r xmlns:w="http://schemas.openxmlformats.org/wordprocessingml/2006/main">
        <w:t xml:space="preserve">2. Isaiah 65:18 - কিন্তু আমি যা সৃষ্টি করেছি তাতে তোমরা আনন্দিত হও এবং চিরকাল আনন্দ কর: কারণ, দেখ, আমি জেরুজালেমকে একটি আনন্দ এবং তার লোকদের একটি আনন্দ তৈরি করেছি।</w:t>
      </w:r>
    </w:p>
    <w:p/>
    <w:p>
      <w:r xmlns:w="http://schemas.openxmlformats.org/wordprocessingml/2006/main">
        <w:t xml:space="preserve">Jeremiah 31:13 তখন কুমারীরা নাচে আনন্দ করবে, যুবক ও বৃদ্ধ উভয়েই একসাথে; কারণ আমি তাদের শোককে আনন্দে পরিণত করব, তাদের সান্ত্বনা দেব এবং তাদের দুঃখ থেকে আনন্দিত করব।</w:t>
      </w:r>
    </w:p>
    <w:p/>
    <w:p>
      <w:r xmlns:w="http://schemas.openxmlformats.org/wordprocessingml/2006/main">
        <w:t xml:space="preserve">প্রভু দুঃখকে আনন্দে পরিণত করবেন এবং সমস্ত মানুষকে সান্ত্বনা দেবেন।</w:t>
      </w:r>
    </w:p>
    <w:p/>
    <w:p>
      <w:r xmlns:w="http://schemas.openxmlformats.org/wordprocessingml/2006/main">
        <w:t xml:space="preserve">1. প্রভুতে আনন্দ করুন: তিনি দুঃখ থেকে আনন্দ আনেন</w:t>
      </w:r>
    </w:p>
    <w:p/>
    <w:p>
      <w:r xmlns:w="http://schemas.openxmlformats.org/wordprocessingml/2006/main">
        <w:t xml:space="preserve">2. ঈশ্বরের সান্ত্বনা: সকলের জন্য আনন্দের উৎস</w:t>
      </w:r>
    </w:p>
    <w:p/>
    <w:p>
      <w:r xmlns:w="http://schemas.openxmlformats.org/wordprocessingml/2006/main">
        <w:t xml:space="preserve">1.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p>
      <w:r xmlns:w="http://schemas.openxmlformats.org/wordprocessingml/2006/main">
        <w:t xml:space="preserve">2. Isaiah 51:11 - সুতরাং প্রভুর মুক্তিপণপ্রাপ্তরা ফিরে আসবে, এবং গান গাইতে সিয়োনে আসবে; অনন্ত আনন্দ তাদের মাথায় থাকবে; তারা আনন্দ ও আনন্দ পাবে, এবং দুঃখ ও দীর্ঘশ্বাস দূরে চলে যাবে।</w:t>
      </w:r>
    </w:p>
    <w:p/>
    <w:p>
      <w:r xmlns:w="http://schemas.openxmlformats.org/wordprocessingml/2006/main">
        <w:t xml:space="preserve">Jeremiah 31:14 আমি যাজকদের আত্মাকে চর্বি দিয়ে তৃপ্ত করব এবং আমার লোকেরা আমার মঙ্গলতায় সন্তুষ্ট হবে, সদাপ্রভু বলছেন।</w:t>
      </w:r>
    </w:p>
    <w:p/>
    <w:p>
      <w:r xmlns:w="http://schemas.openxmlformats.org/wordprocessingml/2006/main">
        <w:t xml:space="preserve">ঈশ্বর তাঁর লোকেদের জন্য প্রচুর কল্যাণ প্রদান করছেন।</w:t>
      </w:r>
    </w:p>
    <w:p/>
    <w:p>
      <w:r xmlns:w="http://schemas.openxmlformats.org/wordprocessingml/2006/main">
        <w:t xml:space="preserve">1. প্রচুর আশীর্বাদ: ঈশ্বরের উদারতার একটি অন্বেষণ</w:t>
      </w:r>
    </w:p>
    <w:p/>
    <w:p>
      <w:r xmlns:w="http://schemas.openxmlformats.org/wordprocessingml/2006/main">
        <w:t xml:space="preserve">2. সন্তুষ্ট: ঈশ্বরের বিধানের পূর্ণতায় আনন্দ করা</w:t>
      </w:r>
    </w:p>
    <w:p/>
    <w:p>
      <w:r xmlns:w="http://schemas.openxmlformats.org/wordprocessingml/2006/main">
        <w:t xml:space="preserve">1. গীতসংহিতা 145:15-16 - সকলের চোখ আপনার দিকে তাকিয়ে থাকে এবং আপনি তাদের যথাসময়ে তাদের খাবার দেন।</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Jeremiah 31:15 সদাপ্রভু এই কথা কহেন; রামায় একটা রব শোনা গেল, বিলাপ আর তিক্ত কান্নার শব্দ; রাহেল তার সন্তানদের জন্য কাঁদছিল তার সন্তানদের জন্য সান্ত্বনা দিতে অস্বীকার করেছিল, কারণ তারা ছিল না।</w:t>
      </w:r>
    </w:p>
    <w:p/>
    <w:p>
      <w:r xmlns:w="http://schemas.openxmlformats.org/wordprocessingml/2006/main">
        <w:t xml:space="preserve">প্রভু বলেছিলেন যে রামায় বিলাপ এবং তিক্ত কান্নার একটি রব শোনা গিয়েছিল এবং রাহেল তার সন্তানদের জন্য কাঁদছিল এবং তারা না থাকায় সান্ত্বনা পাবে না।</w:t>
      </w:r>
    </w:p>
    <w:p/>
    <w:p>
      <w:r xmlns:w="http://schemas.openxmlformats.org/wordprocessingml/2006/main">
        <w:t xml:space="preserve">1. মায়ের ভালবাসার শক্তি: তার সন্তানদের জন্য রাহেলের নিঃশর্ত ভালবাসা</w:t>
      </w:r>
    </w:p>
    <w:p/>
    <w:p>
      <w:r xmlns:w="http://schemas.openxmlformats.org/wordprocessingml/2006/main">
        <w:t xml:space="preserve">2. দুঃখের উপর একটি প্রতিফলন: কীভাবে ক্ষতির সাথে মোকাবিলা করবেন এবং আশা খুঁজে পাবেন</w:t>
      </w:r>
    </w:p>
    <w:p/>
    <w:p>
      <w:r xmlns:w="http://schemas.openxmlformats.org/wordprocessingml/2006/main">
        <w:t xml:space="preserve">1. লূক 7:12-13 - এবং যখন তিনি কাছাকাছি এসেছিলেন, তিনি শহরটি দেখলেন এবং এর উপর কাঁদলেন, বললেন, যদি আপনি জানতেন, অন্তত এই দিনে, আপনার শান্তির বিষয়গুলি! কিন্তু এখন তারা তোমার চোখের আড়াল।</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Jeremiah 31:16 সদাপ্রভু এই কথা কহেন; তোমার কণ্ঠস্বর কান্নাকাটি থেকে এবং তোমার চোখের অশ্রু থেকে বিরত থাকো, কারণ তোমার কাজের প্রতিদান দেওয়া হবে, সদাপ্রভু বলছেন; তারা আবার শত্রুর দেশ থেকে ফিরে আসবে।</w:t>
      </w:r>
    </w:p>
    <w:p/>
    <w:p>
      <w:r xmlns:w="http://schemas.openxmlformats.org/wordprocessingml/2006/main">
        <w:t xml:space="preserve">ঈশ্বর ইস্রায়েলের জনগণকে কান্নাকাটি করা বন্ধ করতে বলেন, কারণ তাদের কাজ পুরস্কৃত হবে এবং তারা শত্রুর দেশ থেকে ফিরে আসবে।</w:t>
      </w:r>
    </w:p>
    <w:p/>
    <w:p>
      <w:r xmlns:w="http://schemas.openxmlformats.org/wordprocessingml/2006/main">
        <w:t xml:space="preserve">1. যারা তাঁর উপর ভরসা করে তাদেরকে ঈশ্বর পুরস্কৃত করবেন।</w:t>
      </w:r>
    </w:p>
    <w:p/>
    <w:p>
      <w:r xmlns:w="http://schemas.openxmlformats.org/wordprocessingml/2006/main">
        <w:t xml:space="preserve">2. ঈশ্বরে বিশ্বাসের শক্তি আমাদেরকে অন্ধকারতম সময়ের মধ্য দিয়ে আনতে পারে।</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Jeremiah 31:17 আর তোমার শেষের আশা আছে, সদাপ্রভু কহেন, তোমার সন্তানেরা আবার আপন আপন সীমানায় আসবে।</w:t>
      </w:r>
    </w:p>
    <w:p/>
    <w:p>
      <w:r xmlns:w="http://schemas.openxmlformats.org/wordprocessingml/2006/main">
        <w:t xml:space="preserve">কঠিন সময় সত্ত্বেও একজনের সন্তানদের জন্য ভবিষ্যতের আশা.</w:t>
      </w:r>
    </w:p>
    <w:p/>
    <w:p>
      <w:r xmlns:w="http://schemas.openxmlformats.org/wordprocessingml/2006/main">
        <w:t xml:space="preserve">1: আশার সাথে ভবিষ্যতের দিকে তাকান - Jeremiah 31:17</w:t>
      </w:r>
    </w:p>
    <w:p/>
    <w:p>
      <w:r xmlns:w="http://schemas.openxmlformats.org/wordprocessingml/2006/main">
        <w:t xml:space="preserve">2: কঠিন সময়ে বিশ্বাস রাখা - Jeremiah 31:17</w:t>
      </w:r>
    </w:p>
    <w:p/>
    <w:p>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8:18 - কারণ আমি মনে করি যে এই বর্তমান সময়ের দুর্ভোগগুলি আমাদের মধ্যে যে মহিমা প্রকাশ করা হবে তার সাথে তুলনা করার যোগ্য নয়।</w:t>
      </w:r>
    </w:p>
    <w:p/>
    <w:p>
      <w:r xmlns:w="http://schemas.openxmlformats.org/wordprocessingml/2006/main">
        <w:t xml:space="preserve">Jeremiah 31:18 আমি ইফ্রয়িমকে এইভাবে বিলাপ করতে শুনেছি; তুমি আমাকে শাস্তি দিয়েছ, এবং আমি শাস্তি পেয়েছি, জোয়ালে অভ্যস্ত ষাঁড়ের মত; তুমি আমাকে ফিরিয়ে দাও, আমি ফিরে যাব; কারণ তুমিই প্রভু আমার ঈশ্বর|</w:t>
      </w:r>
    </w:p>
    <w:p/>
    <w:p>
      <w:r xmlns:w="http://schemas.openxmlformats.org/wordprocessingml/2006/main">
        <w:t xml:space="preserve">ইফ্রাইম ঈশ্বরের শাস্তি স্বীকার করে এবং অনুতাপের জন্য অনুরোধ করে।</w:t>
      </w:r>
    </w:p>
    <w:p/>
    <w:p>
      <w:r xmlns:w="http://schemas.openxmlformats.org/wordprocessingml/2006/main">
        <w:t xml:space="preserve">1. অনুতাপের শক্তি - যখন আমরা পড়ে যাই তখন ঈশ্বরের দিকে ফিরে যাওয়া</w:t>
      </w:r>
    </w:p>
    <w:p/>
    <w:p>
      <w:r xmlns:w="http://schemas.openxmlformats.org/wordprocessingml/2006/main">
        <w:t xml:space="preserve">2. ঈশ্বরের শাস্তির আশীর্বাদ - আমাদের জীবনে ঈশ্বরের শৃঙ্খলা স্বীকার করা</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হিব্রু 12:5-6 - এবং তোমরা সেই উপদেশ ভুলে গেছ যা তোমাদেরকে শিশুর মতো বলেছিল, হে আমার পুত্র, প্রভুর শাস্তিকে তুচ্ছ করো না, এবং যখন তাকে তিরস্কার করা হয় তখন হতাশ হয়ো না: প্রভু যাকে ভালবাসেন তার জন্য তিনি যাকে গ্রহণ করেন তাদের প্রত্যেকটি পুত্রকে শায়েস্তা করেন এবং বেত্রাঘাত করেন৷</w:t>
      </w:r>
    </w:p>
    <w:p/>
    <w:p>
      <w:r xmlns:w="http://schemas.openxmlformats.org/wordprocessingml/2006/main">
        <w:t xml:space="preserve">Jeremiah 31:19 এর পরে আমি ফিরে এসেছি, আমি অনুতপ্ত হয়েছি; এবং তার পরে আমাকে নির্দেশ দেওয়া হয়েছিল, আমি আমার উরুতে আঘাত করেছি: আমি লজ্জিত ছিলাম, হ্যাঁ, এমনকি বিব্রতও হয়েছিলাম, কারণ আমি আমার যৌবনের অপমান সহ্য করেছি।</w:t>
      </w:r>
    </w:p>
    <w:p/>
    <w:p>
      <w:r xmlns:w="http://schemas.openxmlformats.org/wordprocessingml/2006/main">
        <w:t xml:space="preserve">নম্র, অনুতপ্ত এবং নির্দেশিত হওয়ার পর, যিরমিয় তার যৌবনের তিরস্কারের জন্য লজ্জিত এবং বিভ্রান্ত হয়েছিলেন।</w:t>
      </w:r>
    </w:p>
    <w:p/>
    <w:p>
      <w:r xmlns:w="http://schemas.openxmlformats.org/wordprocessingml/2006/main">
        <w:t xml:space="preserve">1. অনুতাপের শক্তি: কীভাবে ঈশ্বর আমাদের ক্ষমা করেন এবং পুনরুদ্ধার করেন</w:t>
      </w:r>
    </w:p>
    <w:p/>
    <w:p>
      <w:r xmlns:w="http://schemas.openxmlformats.org/wordprocessingml/2006/main">
        <w:t xml:space="preserve">2. লজ্জা এবং বিব্রতকে কাটিয়ে ওঠা: ভুল করার পরে কীভাবে এগিয়ে যেতে হয়</w:t>
      </w:r>
    </w:p>
    <w:p/>
    <w:p>
      <w:r xmlns:w="http://schemas.openxmlformats.org/wordprocessingml/2006/main">
        <w:t xml:space="preserve">1. লুক 15:11-32 (অপমাত্মক পুত্রের দৃষ্টান্ত)</w:t>
      </w:r>
    </w:p>
    <w:p/>
    <w:p>
      <w:r xmlns:w="http://schemas.openxmlformats.org/wordprocessingml/2006/main">
        <w:t xml:space="preserve">2. 2 করিন্থিয়ানস 7:9-10 (ঈশ্বরীয় দুঃখ অনুতাপের দিকে নিয়ে যায়)</w:t>
      </w:r>
    </w:p>
    <w:p/>
    <w:p>
      <w:r xmlns:w="http://schemas.openxmlformats.org/wordprocessingml/2006/main">
        <w:t xml:space="preserve">Jeremiah 31:20 ইফ্রয়িম কি আমার প্রিয় পুত্র? সে কি সুন্দর শিশু? যেহেতু আমি তার বিরুদ্ধে কথা বলেছি, আমি এখনও তাকে আন্তরিকভাবে স্মরণ করি: তাই তার জন্য আমার অন্ত্রগুলি অস্থির হয়; আমি অবশ্যই তার প্রতি করুণা করব, সদাপ্রভু বলেন।</w:t>
      </w:r>
    </w:p>
    <w:p/>
    <w:p>
      <w:r xmlns:w="http://schemas.openxmlformats.org/wordprocessingml/2006/main">
        <w:t xml:space="preserve">ঈশ্বর ইফ্রয়িমকে স্নেহের সাথে স্মরণ করেন এবং তার প্রতি করুণা প্রদর্শন করবেন, যদিও তিনি তার বিরুদ্ধে কথা বলেছেন।</w:t>
      </w:r>
    </w:p>
    <w:p/>
    <w:p>
      <w:r xmlns:w="http://schemas.openxmlformats.org/wordprocessingml/2006/main">
        <w:t xml:space="preserve">1. ঈশ্বরের ভালবাসা স্থায়ী হয়: ইফ্রাইমকে স্মরণ করা</w:t>
      </w:r>
    </w:p>
    <w:p/>
    <w:p>
      <w:r xmlns:w="http://schemas.openxmlformats.org/wordprocessingml/2006/main">
        <w:t xml:space="preserve">2. ঈশ্বরের করুণা: এফ্রাইমের একটি গল্প</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বিলাপ 3:22-23 - প্রভুর মহান ভালবাসার কারণে আমরা গ্রাস করি না, কারণ তাঁর করুণা কখনই ব্যর্থ হয় না। তারা প্রতিদিন সকালে নতুন; তোমার বিশ্বস্ততা মহান।</w:t>
      </w:r>
    </w:p>
    <w:p/>
    <w:p>
      <w:r xmlns:w="http://schemas.openxmlformats.org/wordprocessingml/2006/main">
        <w:t xml:space="preserve">Jeremiah 31:21 তোমাকে পথচিহ্ন স্থাপন কর, তোমাকে উচ্চ স্তূপ কর; তোমার হৃদয়কে রাজপথের দিকে স্থাপন কর, এমনকী যে পথে তুমি গিয়েছিলে, সেই পথে ফিরে যাও: হে ইস্রায়েলের কুমারী, তোমার এই শহরগুলির দিকে আবার ফিরে যাও।</w:t>
      </w:r>
    </w:p>
    <w:p/>
    <w:p>
      <w:r xmlns:w="http://schemas.openxmlformats.org/wordprocessingml/2006/main">
        <w:t xml:space="preserve">ঈশ্বর তাঁর লোকেদেরকে তাদের স্বদেশে ফিরে যেতে এবং তাদের পথ দেখানোর জন্য পথচিহ্ন স্থাপন করার নির্দেশ দেন।</w:t>
      </w:r>
    </w:p>
    <w:p/>
    <w:p>
      <w:r xmlns:w="http://schemas.openxmlformats.org/wordprocessingml/2006/main">
        <w:t xml:space="preserve">1. ঈশ্বরের নির্দেশনা: প্রত্যাবর্তনের পথ অনুসরণ করা</w:t>
      </w:r>
    </w:p>
    <w:p/>
    <w:p>
      <w:r xmlns:w="http://schemas.openxmlformats.org/wordprocessingml/2006/main">
        <w:t xml:space="preserve">2. ঈশ্বরের চিরস্থায়ী প্রেম: অনুতাপ এবং পুনঃস্থাপনের জন্য একটি আহ্বান</w:t>
      </w:r>
    </w:p>
    <w:p/>
    <w:p>
      <w:r xmlns:w="http://schemas.openxmlformats.org/wordprocessingml/2006/main">
        <w:t xml:space="preserve">1. ইশাইয়া 40:3 - "মরুভূমিতে যে চিৎকার করে তার কণ্ঠস্বর, তোমরা প্রভুর পথ প্রস্তুত কর, মরুভূমিতে আমাদের ঈশ্বরের জন্য একটি রাজপথ সোজা কর।"</w:t>
      </w:r>
    </w:p>
    <w:p/>
    <w:p>
      <w:r xmlns:w="http://schemas.openxmlformats.org/wordprocessingml/2006/main">
        <w:t xml:space="preserve">2. ইশাইয়া 35:8 - "এবং সেখানে একটি রাজপথ থাকবে, এবং একটি পথ, এবং এটিকে পবিত্রতার পথ বলা হবে; অশুচিরা এটির উপর দিয়ে যাবে না; তবে এটি তাদের জন্য হবে: পথচারী মানুষ, যদিও বোকা। এতে ভুল করবে না।"</w:t>
      </w:r>
    </w:p>
    <w:p/>
    <w:p>
      <w:r xmlns:w="http://schemas.openxmlformats.org/wordprocessingml/2006/main">
        <w:t xml:space="preserve">Jeremiah 31:22 হে বিপথগামী কন্যা, তুমি আর কতকাল ঘুরে বেড়াবে? কারণ প্রভু পৃথিবীতে একটি নতুন জিনিস সৃষ্টি করেছেন, একজন মহিলা একজন পুরুষকে ঘিরে থাকবে৷</w:t>
      </w:r>
    </w:p>
    <w:p/>
    <w:p>
      <w:r xmlns:w="http://schemas.openxmlformats.org/wordprocessingml/2006/main">
        <w:t xml:space="preserve">প্রভু পৃথিবীতে একটি নতুন জিনিস তৈরি করেছেন যেখানে একজন মহিলা একজন পুরুষকে ঘিরে থাকবে।</w:t>
      </w:r>
    </w:p>
    <w:p/>
    <w:p>
      <w:r xmlns:w="http://schemas.openxmlformats.org/wordprocessingml/2006/main">
        <w:t xml:space="preserve">1. পুরুষ ও মহিলাদের জন্য ঈশ্বরের পরিকল্পনা: যিরমিয় 31:22 এর প্রতিফলন</w:t>
      </w:r>
    </w:p>
    <w:p/>
    <w:p>
      <w:r xmlns:w="http://schemas.openxmlformats.org/wordprocessingml/2006/main">
        <w:t xml:space="preserve">2. Jeremiah 31:22 এর মাধ্যমে নারীত্বের মূল্য পুনরায় আবিষ্কার করা</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হিতোপদেশ 31:10-12 - কে একজন গুণী মহিলা খুঁজে পেতে পারে? তার দাম অনেক বেশী রুবি জন্য. তার স্বামীর হৃদয় তার উপর নিরাপদে বিশ্বাস করে, যাতে তার লুণ্ঠনের প্রয়োজন না থাকে। সে তার জীবনের সমস্ত দিন তাকে ভাল করবে এবং মন্দ করবে না।</w:t>
      </w:r>
    </w:p>
    <w:p/>
    <w:p>
      <w:r xmlns:w="http://schemas.openxmlformats.org/wordprocessingml/2006/main">
        <w:t xml:space="preserve">Jeremiah 31:23 সর্বশক্তিমান প্রভু, ইস্রায়েলের ঈশ্বর এই কথা বলেন; আমি যখন তাদের বন্দিদশা ফিরিয়ে আনব তখনও তারা যিহূদা দেশে এবং তার শহরগুলিতে এই কথা বলবে; হে ন্যায়ের বাসস্থান, এবং পবিত্রতার পাহাড়, সদাপ্রভু তোমাকে আশীর্বাদ করুন।</w:t>
      </w:r>
    </w:p>
    <w:p/>
    <w:p>
      <w:r xmlns:w="http://schemas.openxmlformats.org/wordprocessingml/2006/main">
        <w:t xml:space="preserve">প্রভু, ইস্রায়েলের ঈশ্বর, শহরগুলিতে বসবাসকারী যিহূদার লোকদের কথা বলেছেন এবং তিনি তাদের পুনরুদ্ধার করবেন। তিনি ন্যায়ের বাসস্থান এবং পবিত্রতার পাহাড়কে আশীর্বাদ করেন।</w:t>
      </w:r>
    </w:p>
    <w:p/>
    <w:p>
      <w:r xmlns:w="http://schemas.openxmlformats.org/wordprocessingml/2006/main">
        <w:t xml:space="preserve">1. যিহূদার লোকেদের প্রভুর আশীর্বাদ এবং পুনরুদ্ধার</w:t>
      </w:r>
    </w:p>
    <w:p/>
    <w:p>
      <w:r xmlns:w="http://schemas.openxmlformats.org/wordprocessingml/2006/main">
        <w:t xml:space="preserve">2. তাঁর লোকেদের জীবনে ঈশ্বরের ন্যায়বিচার এবং পবিত্রতা</w:t>
      </w:r>
    </w:p>
    <w:p/>
    <w:p>
      <w:r xmlns:w="http://schemas.openxmlformats.org/wordprocessingml/2006/main">
        <w:t xml:space="preserve">1. ইশাইয়া 1:27 - "সিয়োন ন্যায়বিচারের সাথে মুক্ত করা হবে, এবং তার ধার্মিকতার সাথে ধর্মান্তরিত হবে।"</w:t>
      </w:r>
    </w:p>
    <w:p/>
    <w:p>
      <w:r xmlns:w="http://schemas.openxmlformats.org/wordprocessingml/2006/main">
        <w:t xml:space="preserve">2. জাকারিয়া 8:3 - "সদাপ্রভু এই কথা বলেন; আমি সিয়োনে ফিরে এসেছি, এবং জেরুজালেমের মাঝখানে বাস করব: এবং জেরুজালেমকে সত্যের শহর বলা হবে; এবং সর্বশক্তিমান প্রভুর পর্বত পবিত্র পর্বত। "</w:t>
      </w:r>
    </w:p>
    <w:p/>
    <w:p>
      <w:r xmlns:w="http://schemas.openxmlformats.org/wordprocessingml/2006/main">
        <w:t xml:space="preserve">Jeremiah 31:24 এবং সেখানে যিহূদায় এবং তার সমস্ত নগরে একত্রে বাস করবে, চাষীরা এবং যারা মেষপাল নিয়ে বের হয়।</w:t>
      </w:r>
    </w:p>
    <w:p/>
    <w:p>
      <w:r xmlns:w="http://schemas.openxmlformats.org/wordprocessingml/2006/main">
        <w:t xml:space="preserve">Jeremiah এর বই থেকে এই শ্লোকটি কৃষকদের এবং যারা পালের মালিক বা দেখাশোনা করে, যিহূদার সমস্ত শহরে একসাথে বসবাস করে তাদের কথা বলে।</w:t>
      </w:r>
    </w:p>
    <w:p/>
    <w:p>
      <w:r xmlns:w="http://schemas.openxmlformats.org/wordprocessingml/2006/main">
        <w:t xml:space="preserve">1. আমাদের কাজের নির্দেশনা এবং বিধানের জন্য ঈশ্বরের উপর নির্ভর করার গুরুত্ব।</w:t>
      </w:r>
    </w:p>
    <w:p/>
    <w:p>
      <w:r xmlns:w="http://schemas.openxmlformats.org/wordprocessingml/2006/main">
        <w:t xml:space="preserve">2. ঈশ্বরের লোকেদের ঐক্য এবং একসাথে বসবাস ও কাজ করার পুরস্কার।</w:t>
      </w:r>
    </w:p>
    <w:p/>
    <w:p>
      <w:r xmlns:w="http://schemas.openxmlformats.org/wordprocessingml/2006/main">
        <w:t xml:space="preserve">1. ম্যাথিউ 6:25-34 - যীশু ঈশ্বরের উপর আস্থা রাখা এবং চিন্তা না করার বিষয়ে শিক্ষা দিচ্ছেন।</w:t>
      </w:r>
    </w:p>
    <w:p/>
    <w:p>
      <w:r xmlns:w="http://schemas.openxmlformats.org/wordprocessingml/2006/main">
        <w:t xml:space="preserve">2. গীতসংহিতা 133:1 - ঈশ্বরের লোকেদের ঐক্যের জন্য প্রশংসা।</w:t>
      </w:r>
    </w:p>
    <w:p/>
    <w:p>
      <w:r xmlns:w="http://schemas.openxmlformats.org/wordprocessingml/2006/main">
        <w:t xml:space="preserve">Jeremiah 31:25 কারণ আমি ক্লান্ত আত্মাকে তৃপ্ত করেছি, এবং আমি সমস্ত দুঃখী প্রাণকে পূর্ণ করেছি।</w:t>
      </w:r>
    </w:p>
    <w:p/>
    <w:p>
      <w:r xmlns:w="http://schemas.openxmlformats.org/wordprocessingml/2006/main">
        <w:t xml:space="preserve">ঈশ্বর ক্লান্ত এবং দুঃখিতদের জন্য বিশ্রাম এবং স্বস্তি প্রদান করেন।</w:t>
      </w:r>
    </w:p>
    <w:p/>
    <w:p>
      <w:r xmlns:w="http://schemas.openxmlformats.org/wordprocessingml/2006/main">
        <w:t xml:space="preserve">1: ক্লান্ত জন্য ঈশ্বরের বিশ্রাম</w:t>
      </w:r>
    </w:p>
    <w:p/>
    <w:p>
      <w:r xmlns:w="http://schemas.openxmlformats.org/wordprocessingml/2006/main">
        <w:t xml:space="preserve">2: আনন্দ দিয়ে দুঃখ পূরণ করা</w:t>
      </w:r>
    </w:p>
    <w:p/>
    <w:p>
      <w:r xmlns:w="http://schemas.openxmlformats.org/wordprocessingml/2006/main">
        <w:t xml:space="preserve">1: ম্যাথু 11:28-30 - যীশু বললেন, "আমার কাছে এস, যারা পরিশ্রমী এবং ভারাক্রান্ত, আমি তোমাদের বিশ্রাম দেব।"</w:t>
      </w:r>
    </w:p>
    <w:p/>
    <w:p>
      <w:r xmlns:w="http://schemas.openxmlformats.org/wordprocessingml/2006/main">
        <w:t xml:space="preserve">2: গীতসংহিতা 23:3 - তিনি আমার আত্মা পুনরুদ্ধার করেন। তিনি তাঁর নামের জন্য আমাকে ধার্মিকতার পথে পরিচালিত করেন।</w:t>
      </w:r>
    </w:p>
    <w:p/>
    <w:p>
      <w:r xmlns:w="http://schemas.openxmlformats.org/wordprocessingml/2006/main">
        <w:t xml:space="preserve">Jeremiah 31:26 এই কথা শুনে আমি জেগে উঠলাম এবং দেখলাম; এবং আমার ঘুম আমার কাছে মিষ্টি ছিল।</w:t>
      </w:r>
    </w:p>
    <w:p/>
    <w:p>
      <w:r xmlns:w="http://schemas.openxmlformats.org/wordprocessingml/2006/main">
        <w:t xml:space="preserve">Jeremiah একটি মিষ্টি ঘুম ছিল এবং জাগ্রত পরে সতেজ ছিল.</w:t>
      </w:r>
    </w:p>
    <w:p/>
    <w:p>
      <w:r xmlns:w="http://schemas.openxmlformats.org/wordprocessingml/2006/main">
        <w:t xml:space="preserve">- আমাদের বিশ্বাস আমাদের জীবনের অস্থিরতার মাঝে বিশ্রাম ও শান্তি দেয়।</w:t>
      </w:r>
    </w:p>
    <w:p/>
    <w:p>
      <w:r xmlns:w="http://schemas.openxmlformats.org/wordprocessingml/2006/main">
        <w:t xml:space="preserve">- ঈশ্বরের ভালবাসা আমাদের সতেজ করে এবং আমাদের ঘুমের মধ্যে আনন্দ দেয়।</w:t>
      </w:r>
    </w:p>
    <w:p/>
    <w:p>
      <w:r xmlns:w="http://schemas.openxmlformats.org/wordprocessingml/2006/main">
        <w:t xml:space="preserve">- গীতসংহিতা 4:8 - শান্তিতে আমি শুয়ে থাকব এবং ঘুমাব; হে সদাপ্রভু, তুমি একাই আমাকে নিরাপদে বাস কর।</w:t>
      </w:r>
    </w:p>
    <w:p/>
    <w:p>
      <w:r xmlns:w="http://schemas.openxmlformats.org/wordprocessingml/2006/main">
        <w:t xml:space="preserve">- Isaiah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Jeremiah 31:27 দেখ, দিন আসছে, সদাপ্রভু বলছেন, যে আমি ইস্রায়েলের কুল ও যিহূদার বংশকে মানুষ ও পশুর বীজ দিয়ে বপন করব।</w:t>
      </w:r>
    </w:p>
    <w:p/>
    <w:p>
      <w:r xmlns:w="http://schemas.openxmlformats.org/wordprocessingml/2006/main">
        <w:t xml:space="preserve">প্রভু ইস্রায়েলের পরিবার এবং যিহূদার পরিবারকে মানুষ ও পশুর বীজ দিয়ে বপন করবেন।</w:t>
      </w:r>
    </w:p>
    <w:p/>
    <w:p>
      <w:r xmlns:w="http://schemas.openxmlformats.org/wordprocessingml/2006/main">
        <w:t xml:space="preserve">1. পুনর্নবীকরণের প্রভুর প্রতিশ্রুতি</w:t>
      </w:r>
    </w:p>
    <w:p/>
    <w:p>
      <w:r xmlns:w="http://schemas.openxmlformats.org/wordprocessingml/2006/main">
        <w:t xml:space="preserve">2. ভবিষ্যতের জন্য ঈশ্বরের বিধান</w:t>
      </w:r>
    </w:p>
    <w:p/>
    <w:p>
      <w:r xmlns:w="http://schemas.openxmlformats.org/wordprocessingml/2006/main">
        <w:t xml:space="preserve">1. ইশাইয়া 11:6-9</w:t>
      </w:r>
    </w:p>
    <w:p/>
    <w:p>
      <w:r xmlns:w="http://schemas.openxmlformats.org/wordprocessingml/2006/main">
        <w:t xml:space="preserve">2. হোশেয়া 2:21-23</w:t>
      </w:r>
    </w:p>
    <w:p/>
    <w:p>
      <w:r xmlns:w="http://schemas.openxmlformats.org/wordprocessingml/2006/main">
        <w:t xml:space="preserve">Jeremiah 31:28 এবং এটা ঘটবে, যেমন আমি তাদের উপর নজরদারি করেছি, উপড়ে ফেলতে, ভেঙ্গে ফেলতে, নিক্ষেপ করতে, ধ্বংস করতে ও কষ্ট দিতে; তাই আমি তাদের রক্ষণাবেক্ষণ করব, গড়তে ও রোপণ করতে, সদাপ্রভু বলছেন।</w:t>
      </w:r>
    </w:p>
    <w:p/>
    <w:p>
      <w:r xmlns:w="http://schemas.openxmlformats.org/wordprocessingml/2006/main">
        <w:t xml:space="preserve">প্রভু তাঁর লোকেদের উপর নজর রাখার এবং ধ্বংস থেকে বিল্ডিং এবং রোপণের দিকে যাওয়ার প্রতিশ্রুতি দিয়েছেন।</w:t>
      </w:r>
    </w:p>
    <w:p/>
    <w:p>
      <w:r xmlns:w="http://schemas.openxmlformats.org/wordprocessingml/2006/main">
        <w:t xml:space="preserve">1. একটি নতুন সৃষ্টি: পুনরুদ্ধারের প্রভুর প্রতিশ্রুতিতে বিশ্বাস করা</w:t>
      </w:r>
    </w:p>
    <w:p/>
    <w:p>
      <w:r xmlns:w="http://schemas.openxmlformats.org/wordprocessingml/2006/main">
        <w:t xml:space="preserve">2. ধ্বংস থেকে বিল্ডিংয়ের দিকে অগ্রসর হওয়া: প্রভুর প্রতিশ্রুতিতে আশা খোঁজা</w:t>
      </w:r>
    </w:p>
    <w:p/>
    <w:p>
      <w:r xmlns:w="http://schemas.openxmlformats.org/wordprocessingml/2006/main">
        <w:t xml:space="preserve">1. ইশাইয়া 43:19 - "দেখুন, আমি একটি নতুন জিনিস করব; এখন এটি বসন্ত হবে; তোমরা কি জানবে না? আমি এমনকি প্রান্তরে একটি পথ তৈরি করব, এবং মরুভূমিতে নদীগুলি।"</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Jeremiah 31:29 সেই দিনগুলিতে তারা আর বলবে না, বাবারা টক দ্রাক্ষা খেয়েছে, আর ছেলেমেয়েদের দাঁত কাঁটা হয়ে গেছে।</w:t>
      </w:r>
    </w:p>
    <w:p/>
    <w:p>
      <w:r xmlns:w="http://schemas.openxmlformats.org/wordprocessingml/2006/main">
        <w:t xml:space="preserve">ভবিষ্যতে, অভিভাবকদের খারাপ পছন্দ তাদের সন্তানদের উপর প্রভাব ফেলবে এমন সাধারণ কথা আর ব্যবহার করা হবে না।</w:t>
      </w:r>
    </w:p>
    <w:p/>
    <w:p>
      <w:r xmlns:w="http://schemas.openxmlformats.org/wordprocessingml/2006/main">
        <w:t xml:space="preserve">1. "মুক্তি এবং ক্ষমার ঈশ্বরের প্রতিশ্রুতি"</w:t>
      </w:r>
    </w:p>
    <w:p/>
    <w:p>
      <w:r xmlns:w="http://schemas.openxmlformats.org/wordprocessingml/2006/main">
        <w:t xml:space="preserve">2. "আমাদের পছন্দের পরিণতি"</w:t>
      </w:r>
    </w:p>
    <w:p/>
    <w:p>
      <w:r xmlns:w="http://schemas.openxmlformats.org/wordprocessingml/2006/main">
        <w:t xml:space="preserve">1. রোমানস 8:1-11 - "যারা খ্রীষ্ট যীশুতে আছে তাদের জন্য এখন কোন নিন্দা নেই।"</w:t>
      </w:r>
    </w:p>
    <w:p/>
    <w:p>
      <w:r xmlns:w="http://schemas.openxmlformats.org/wordprocessingml/2006/main">
        <w:t xml:space="preserve">2. Ezekiel 18:20 - "যে আত্মা পাপ করে সে মরবে। পিতার অন্যায়ের জন্য পুত্র দুঃখভোগ করবে না, বা পিতা পুত্রের অন্যায়ের জন্য দুঃখভোগ করবে না। ধার্মিকের ধার্মিকতা তার নিজের উপর থাকবে, এবং দুষ্টের পাপাচার তার নিজের উপর বর্তায়।"</w:t>
      </w:r>
    </w:p>
    <w:p/>
    <w:p>
      <w:r xmlns:w="http://schemas.openxmlformats.org/wordprocessingml/2006/main">
        <w:t xml:space="preserve">Jeremiah 31:30 কিন্তু প্রত্যেকেই তার নিজের অন্যায়ের জন্য মরবে: যে কেউ টক দ্রাক্ষা খায়, তার দাঁত ছিঁড়ে যাবে।</w:t>
      </w:r>
    </w:p>
    <w:p/>
    <w:p>
      <w:r xmlns:w="http://schemas.openxmlformats.org/wordprocessingml/2006/main">
        <w:t xml:space="preserve">প্রত্যেক ব্যক্তি তার নিজের পাপ কর্মের ফল ভোগ করবে।</w:t>
      </w:r>
    </w:p>
    <w:p/>
    <w:p>
      <w:r xmlns:w="http://schemas.openxmlformats.org/wordprocessingml/2006/main">
        <w:t xml:space="preserve">1: আমরা যা বপন করি তা কাটে - গালাতীয় 6:7-10</w:t>
      </w:r>
    </w:p>
    <w:p/>
    <w:p>
      <w:r xmlns:w="http://schemas.openxmlformats.org/wordprocessingml/2006/main">
        <w:t xml:space="preserve">2: পাপে বসবাস করার জন্য একটি চিরন্তন মূল্য - রোমানস 6:23</w:t>
      </w:r>
    </w:p>
    <w:p/>
    <w:p>
      <w:r xmlns:w="http://schemas.openxmlformats.org/wordprocessingml/2006/main">
        <w:t xml:space="preserve">1: হিতোপদেশ 1:31 - তারা তাদের নিজস্ব উপায়ে ফল খাবে এবং তাদের নিজস্ব যন্ত্রে পূর্ণ হবে।</w:t>
      </w:r>
    </w:p>
    <w:p/>
    <w:p>
      <w:r xmlns:w="http://schemas.openxmlformats.org/wordprocessingml/2006/main">
        <w:t xml:space="preserve">2: Ecclesiastes 8:11 - কারণ একটি মন্দ কাজের বিরুদ্ধে শাস্তি দ্রুত কার্যকর করা হয় না, তাই মনুষ্যসন্তানদের হৃদয় তাদের মন্দ কাজ করার জন্য সম্পূর্ণরূপে সেট করা হয়।</w:t>
      </w:r>
    </w:p>
    <w:p/>
    <w:p>
      <w:r xmlns:w="http://schemas.openxmlformats.org/wordprocessingml/2006/main">
        <w:t xml:space="preserve">Jeremiah 31:31 দেখ, দিন আসছে, সদাপ্রভু বলছেন, আমি ইস্রায়েলের পরিবারের সঙ্গে এবং যিহূদার পরিবারের সঙ্গে একটি নতুন চুক্তি করব:</w:t>
      </w:r>
    </w:p>
    <w:p/>
    <w:p>
      <w:r xmlns:w="http://schemas.openxmlformats.org/wordprocessingml/2006/main">
        <w:t xml:space="preserve">প্রভু ইস্রায়েলের ঘর এবং যিহূদার পরিবার উভয়ের সাথে একটি নতুন চুক্তি করার প্রতিশ্রুতি দিয়েছেন।</w:t>
      </w:r>
    </w:p>
    <w:p/>
    <w:p>
      <w:r xmlns:w="http://schemas.openxmlformats.org/wordprocessingml/2006/main">
        <w:t xml:space="preserve">1: ঈশ্বরের অসীম অনুগ্রহ এবং করুণা কখনই শেষ হবে না।</w:t>
      </w:r>
    </w:p>
    <w:p/>
    <w:p>
      <w:r xmlns:w="http://schemas.openxmlformats.org/wordprocessingml/2006/main">
        <w:t xml:space="preserve">2: আমরা প্রভু এবং তার প্রতিশ্রুতি বিশ্বাস করতে বলা হয়.</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Jeremiah 31:32 মিশর দেশ থেকে তাদের বের করে আনার জন্য যেদিন আমি তাদের হাত ধরেছিলাম সেই দিন তাদের পূর্বপুরুষদের সাথে যে চুক্তি করেছি তা অনুসারে নয়; যে আমার চুক্তি তারা ভঙ্গ করেছে, যদিও আমি তাদের স্বামী ছিলাম, সদাপ্রভু বলছেন:</w:t>
      </w:r>
    </w:p>
    <w:p/>
    <w:p>
      <w:r xmlns:w="http://schemas.openxmlformats.org/wordprocessingml/2006/main">
        <w:t xml:space="preserve">ইস্রায়েলীয়দের সাথে ঈশ্বরের চুক্তি ভঙ্গ হয়েছিল যদিও তিনি তাদের প্রতি প্রেমময় স্বামী ছিলেন।</w:t>
      </w:r>
    </w:p>
    <w:p/>
    <w:p>
      <w:r xmlns:w="http://schemas.openxmlformats.org/wordprocessingml/2006/main">
        <w:t xml:space="preserve">1. চুক্তির শক্তি: ঈশ্বরের সাথে আমাদের সম্পর্কের ক্ষেত্রে বিশ্বস্ততার গুরুত্ব।</w:t>
      </w:r>
    </w:p>
    <w:p/>
    <w:p>
      <w:r xmlns:w="http://schemas.openxmlformats.org/wordprocessingml/2006/main">
        <w:t xml:space="preserve">2. একজন স্বামীর ভালবাসা: চুক্তির মাধ্যমে ঈশ্বরের ভালবাসা অনুভব করা।</w:t>
      </w:r>
    </w:p>
    <w:p/>
    <w:p>
      <w:r xmlns:w="http://schemas.openxmlformats.org/wordprocessingml/2006/main">
        <w:t xml:space="preserve">1. Ephesians 2:11-13 - যীশু খ্রীষ্টের মাধ্যমে পরিত্রাণের ঈশ্বরের চুক্তি৷</w:t>
      </w:r>
    </w:p>
    <w:p/>
    <w:p>
      <w:r xmlns:w="http://schemas.openxmlformats.org/wordprocessingml/2006/main">
        <w:t xml:space="preserve">2. মালাখি 2:14-16 - বিবাহ এবং বিশ্বস্ততার ঈশ্বরের চুক্তি।</w:t>
      </w:r>
    </w:p>
    <w:p/>
    <w:p>
      <w:r xmlns:w="http://schemas.openxmlformats.org/wordprocessingml/2006/main">
        <w:t xml:space="preserve">Jeremiah 31:33 কিন্তু আমি ইস্রায়েল-কুলের সঙ্গে যে চুক্তি করব; সেই দিনগুলির পরে, সদাপ্রভু কহেন, আমি আমার বিধি তাহাদের অন্তরে রাখব এবং তাহাদের হৃদয়ে তা লিখব; তারা তাদের ঈশ্বর হবে এবং তারা আমার লোক হবে।</w:t>
      </w:r>
    </w:p>
    <w:p/>
    <w:p>
      <w:r xmlns:w="http://schemas.openxmlformats.org/wordprocessingml/2006/main">
        <w:t xml:space="preserve">প্রভু ইস্রায়েল পরিবারের সাথে একটি চুক্তি করবেন, যার মধ্যে তিনি তাদের হৃদয়ে তাঁর আইন লিখবেন এবং তাদের তাঁর লোকে পরিণত করবেন।</w:t>
      </w:r>
    </w:p>
    <w:p/>
    <w:p>
      <w:r xmlns:w="http://schemas.openxmlformats.org/wordprocessingml/2006/main">
        <w:t xml:space="preserve">1. করুণার প্রভুর চুক্তি: যিরমিয় 31:33 এর অর্থ বোঝা</w:t>
      </w:r>
    </w:p>
    <w:p/>
    <w:p>
      <w:r xmlns:w="http://schemas.openxmlformats.org/wordprocessingml/2006/main">
        <w:t xml:space="preserve">2. ঈশ্বরের হৃদয়-লেখা চুক্তি: ঈশ্বরের সাথে সম্পর্কের মধ্যে কিভাবে বসবাস করা যায়</w:t>
      </w:r>
    </w:p>
    <w:p/>
    <w:p>
      <w:r xmlns:w="http://schemas.openxmlformats.org/wordprocessingml/2006/main">
        <w:t xml:space="preserve">1. রোমানস্ 8:15-16 - কারণ আপনি ভয়ে ফিরে যাওয়ার জন্য দাসত্বের আত্মা পাননি, তবে আপনি পুত্র হিসাবে দত্তক নেওয়ার আত্মা পেয়েছেন, যার দ্বারা আমরা কাঁদছি, আব্বা! পিতা! 16 আত্মা নিজেই আমাদের আত্মার সাথে সাক্ষ্য দিচ্ছেন যে আমরা ঈশ্বরের সন্তান৷</w:t>
      </w:r>
    </w:p>
    <w:p/>
    <w:p>
      <w:r xmlns:w="http://schemas.openxmlformats.org/wordprocessingml/2006/main">
        <w:t xml:space="preserve">2. হিব্রুজ 8:10-11 - কারণ সেই দিনগুলির পরে আমি ইস্রায়েল পরিবারের সাথে যে চুক্তি করব, প্রভু ঘোষণা করেন: আমি আমার আইনগুলি তাদের মনের মধ্যে রাখব এবং তাদের হৃদয়ে লিখব এবং আমি তা করব। তাদের ঈশ্বর হও এবং তারা আমার লোক হবে।</w:t>
      </w:r>
    </w:p>
    <w:p/>
    <w:p>
      <w:r xmlns:w="http://schemas.openxmlformats.org/wordprocessingml/2006/main">
        <w:t xml:space="preserve">Jeremiah 31:34 এবং তারা আর প্রত্যেককে তার প্রতিবেশীকে এবং প্রত্যেককে তার ভাইকে এই বলে শিক্ষা দেবে না যে, সদাপ্রভুকে জান; কারণ তারা সবাই আমাকে চিনবে, তাদের মধ্যে ছোট থেকে বড় পর্যন্ত, সদাপ্রভু বলছেন। আমি তাদের পাপ ক্ষমা করব এবং তাদের পাপ আর স্মরণ করব না।</w:t>
      </w:r>
    </w:p>
    <w:p/>
    <w:p>
      <w:r xmlns:w="http://schemas.openxmlformats.org/wordprocessingml/2006/main">
        <w:t xml:space="preserve">প্রভু ছোট থেকে বড় সকল মানুষের পাপ ক্ষমা করবেন এবং তাদের পাপ আর স্মরণ করবেন না বলে প্রতিশ্রুতি দিয়েছেন।</w:t>
      </w:r>
    </w:p>
    <w:p/>
    <w:p>
      <w:r xmlns:w="http://schemas.openxmlformats.org/wordprocessingml/2006/main">
        <w:t xml:space="preserve">1. ঈশ্বরের অবিরাম প্রেম এবং করুণা</w:t>
      </w:r>
    </w:p>
    <w:p/>
    <w:p>
      <w:r xmlns:w="http://schemas.openxmlformats.org/wordprocessingml/2006/main">
        <w:t xml:space="preserve">2. ঈশ্বরে বিশ্বাসের মাধ্যমে পাপ এবং অপরাধ কাটিয়ে ওঠা</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8:1-2 - অতএব, যারা খ্রীষ্ট যীশুতে আছেন তাদের জন্য এখন কোন নিন্দা নেই, কারণ খ্রীষ্ট যীশুর মাধ্যমে আত্মার আইন যিনি জীবন দেন তিনি আপনাকে পাপ ও মৃত্যুর আইন থেকে মুক্ত করেছেন৷</w:t>
      </w:r>
    </w:p>
    <w:p/>
    <w:p>
      <w:r xmlns:w="http://schemas.openxmlformats.org/wordprocessingml/2006/main">
        <w:t xml:space="preserve">Jeremiah 31:35 সদাপ্রভু এই কথা বলেন, যিনি দিনে আলোর জন্য সূর্য দেন এবং রাতে আলোর জন্য চাঁদ ও তারার নিয়ম দেন, যা সমুদ্রকে বিভক্ত করে যখন তার ঢেউ গর্জন করে; সর্বশক্তিমান প্রভু তাঁর নাম:</w:t>
      </w:r>
    </w:p>
    <w:p/>
    <w:p>
      <w:r xmlns:w="http://schemas.openxmlformats.org/wordprocessingml/2006/main">
        <w:t xml:space="preserve">ঈশ্বর হলেন সেই প্রভু যিনি সূর্যকে দিনে আলো দেওয়ার জন্য এবং চন্দ্র ও নক্ষত্রকে রাতে আলো দেওয়ার জন্য সৃষ্টি করেছেন। তিনি সর্বশক্তিমান এবং গর্জনকারী সমুদ্রকে নিয়ন্ত্রণকারীও।</w:t>
      </w:r>
    </w:p>
    <w:p/>
    <w:p>
      <w:r xmlns:w="http://schemas.openxmlformats.org/wordprocessingml/2006/main">
        <w:t xml:space="preserve">1. সৃষ্টির উপর ঈশ্বরের ক্ষমতা এবং নিয়ন্ত্রণ</w:t>
      </w:r>
    </w:p>
    <w:p/>
    <w:p>
      <w:r xmlns:w="http://schemas.openxmlformats.org/wordprocessingml/2006/main">
        <w:t xml:space="preserve">2. ঈশ্বরের বিশ্বস্ততা এবং ধার্মিকতা</w:t>
      </w:r>
    </w:p>
    <w:p/>
    <w:p>
      <w:r xmlns:w="http://schemas.openxmlformats.org/wordprocessingml/2006/main">
        <w:t xml:space="preserve">1. গীতসংহিতা 33:6-9 - প্রভুর বাক্য দ্বারা স্বর্গ তৈরি হয়েছিল; এবং তার মুখের নিঃশ্বাসে তাদের সমস্ত বাহিনী। তিনি সমুদ্রের জলকে স্তূপের মত একত্র করেন; সমস্ত পৃথিবী সদাপ্রভুকে ভয় করুক; জগতের সমস্ত বাসিন্দা তাঁর ভয়ে দাঁড়িয়ে থাকুক। কারণ তিনি কথা বলেছিলেন এবং তা সম্পন্ন হয়েছিল৷ তিনি আদেশ করলেন, এবং এটি দ্রুত দাঁড়িয়ে গেল।</w:t>
      </w:r>
    </w:p>
    <w:p/>
    <w:p>
      <w:r xmlns:w="http://schemas.openxmlformats.org/wordprocessingml/2006/main">
        <w:t xml:space="preserve">2. উদ্ঘাটন 4:11 - হে প্রভু, আপনি গৌরব, সম্মান এবং শক্তি পাওয়ার যোগ্য: আপনি সমস্ত কিছু সৃষ্টি করেছেন এবং আপনার খুশির জন্যই সেগুলি তৈরি হয়েছে এবং সৃষ্টি হয়েছে৷</w:t>
      </w:r>
    </w:p>
    <w:p/>
    <w:p>
      <w:r xmlns:w="http://schemas.openxmlformats.org/wordprocessingml/2006/main">
        <w:t xml:space="preserve">Jeremiah 31:36 সদাপ্রভু কহেন, যদি সেই নিয়মগুলি আমার সম্মুখ হইতে চলে যায়, তবে ইস্রায়েলের বংশও চিরকালের জন্য আমার সম্মুখে জাতি হইবে না।</w:t>
      </w:r>
    </w:p>
    <w:p/>
    <w:p>
      <w:r xmlns:w="http://schemas.openxmlformats.org/wordprocessingml/2006/main">
        <w:t xml:space="preserve">ঈশ্বর কখনই ইস্রায়েলকে একটি জাতি হিসাবে অস্তিত্ব বন্ধ করতে দেবেন না।</w:t>
      </w:r>
    </w:p>
    <w:p/>
    <w:p>
      <w:r xmlns:w="http://schemas.openxmlformats.org/wordprocessingml/2006/main">
        <w:t xml:space="preserve">1. ইস্রায়েলের প্রতি ঈশ্বরের প্রতিশ্রুতি: Jeremiah 31:36 এর দিকে একটি নজর</w:t>
      </w:r>
    </w:p>
    <w:p/>
    <w:p>
      <w:r xmlns:w="http://schemas.openxmlformats.org/wordprocessingml/2006/main">
        <w:t xml:space="preserve">2. প্রভুর অটল আনুগত্য: যিরমিয় 31:36 এর অধ্যয়ন</w:t>
      </w:r>
    </w:p>
    <w:p/>
    <w:p>
      <w:r xmlns:w="http://schemas.openxmlformats.org/wordprocessingml/2006/main">
        <w:t xml:space="preserve">1. জেনেসিস 17:7 - এবং আমি আমার এবং আপনার মধ্যে এবং আপনার পরবর্তী বংশধরদের মধ্যে একটি চিরস্থায়ী চুক্তির জন্য আমার চুক্তি স্থাপন করব, আপনার কাছে এবং আপনার পরে আপনার বংশের জন্য ঈশ্বর হবেন।</w:t>
      </w:r>
    </w:p>
    <w:p/>
    <w:p>
      <w:r xmlns:w="http://schemas.openxmlformats.org/wordprocessingml/2006/main">
        <w:t xml:space="preserve">2. ইশাইয়া 43:5-7 - ভয় কোরো না: আমি তোমার সাথে আছি: আমি তোমার বংশকে পূর্ব থেকে আনব এবং পশ্চিম থেকে তোমাকে একত্র করব; আমি উত্তরে বলব, ছেড়ে দাও; এবং দক্ষিণে, পিছু হও না; আমার ছেলেদের দূর থেকে এবং আমার কন্যাদের পৃথিবীর প্রান্ত থেকে আন। এমনকি প্রত্যেকে যাকে আমার নামে ডাকা হয়, কারণ আমি তাকে আমার মহিমার জন্য সৃষ্টি করেছি, আমি তাকে গঠন করেছি৷ হ্যাঁ, আমি তাকে তৈরি করেছি।</w:t>
      </w:r>
    </w:p>
    <w:p/>
    <w:p>
      <w:r xmlns:w="http://schemas.openxmlformats.org/wordprocessingml/2006/main">
        <w:t xml:space="preserve">Jeremiah 31:37 সদাপ্রভু এই কথা কহেন; যদি উপরে স্বর্গ পরিমাপ করা যায়, এবং পৃথিবীর ভিত্তি নীচে অনুসন্ধান করা হয়, তবে আমিও ইস্রায়েলের সমস্ত বংশকে তারা যা করেছে তার জন্য ফেলে দেব, সদাপ্রভু বলছেন।</w:t>
      </w:r>
    </w:p>
    <w:p/>
    <w:p>
      <w:r xmlns:w="http://schemas.openxmlformats.org/wordprocessingml/2006/main">
        <w:t xml:space="preserve">সদাপ্রভু বলছেন যে যদি আকাশ পরিমাপ করা যায় এবং পৃথিবীর ভিত্তি খুঁজে বের করা যায়, তবে তিনি তাদের পাপের জন্য ইস্রায়েলের বীজ ফেলে দেবেন।</w:t>
      </w:r>
    </w:p>
    <w:p/>
    <w:p>
      <w:r xmlns:w="http://schemas.openxmlformats.org/wordprocessingml/2006/main">
        <w:t xml:space="preserve">1. তাঁর প্রতিশ্রুতি পালনে প্রভুর অটলতা</w:t>
      </w:r>
    </w:p>
    <w:p/>
    <w:p>
      <w:r xmlns:w="http://schemas.openxmlformats.org/wordprocessingml/2006/main">
        <w:t xml:space="preserve">2. ঈশ্বরের শব্দের অবাধ্যতার পরিণতি</w:t>
      </w:r>
    </w:p>
    <w:p/>
    <w:p>
      <w:r xmlns:w="http://schemas.openxmlformats.org/wordprocessingml/2006/main">
        <w:t xml:space="preserve">1. ইশাইয়া 40:22 - "তিনিই পৃথিবীর বৃত্তের উপরে বসে আছেন, এবং এর বাসিন্দারা ফড়িংয়ের মতো; যিনি আকাশকে পর্দার মতো প্রসারিত করেন এবং বাস করার জন্য তাঁবুর মতো ছড়িয়ে দেন।"</w:t>
      </w:r>
    </w:p>
    <w:p/>
    <w:p>
      <w:r xmlns:w="http://schemas.openxmlformats.org/wordprocessingml/2006/main">
        <w:t xml:space="preserve">2.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Jeremiah 31:38 দেখ, দিন আসছে, সদাপ্রভু বলছেন, হাননীলের বুরুজ থেকে কোণার ফটক পর্যন্ত শহরটি সদাপ্রভুর উদ্দেশে নির্মিত হবে।</w:t>
      </w:r>
    </w:p>
    <w:p/>
    <w:p>
      <w:r xmlns:w="http://schemas.openxmlformats.org/wordprocessingml/2006/main">
        <w:t xml:space="preserve">সদাপ্রভু ঘোষণা করেন যে হাননীলের বুরুজ থেকে কোণার ফটক পর্যন্ত একটি শহর নির্মিত হবে এবং তাঁকে উৎসর্গ করা হবে।</w:t>
      </w:r>
    </w:p>
    <w:p/>
    <w:p>
      <w:r xmlns:w="http://schemas.openxmlformats.org/wordprocessingml/2006/main">
        <w:t xml:space="preserve">1. উৎসর্গের শক্তি: আমরা কীভাবে প্রভুর জন্য শহরগুলি তৈরি করতে পারি</w:t>
      </w:r>
    </w:p>
    <w:p/>
    <w:p>
      <w:r xmlns:w="http://schemas.openxmlformats.org/wordprocessingml/2006/main">
        <w:t xml:space="preserve">2. প্রভুর ইচ্ছার আনুগত্যের গুরুত্ব</w:t>
      </w:r>
    </w:p>
    <w:p/>
    <w:p>
      <w:r xmlns:w="http://schemas.openxmlformats.org/wordprocessingml/2006/main">
        <w:t xml:space="preserve">1. গীতসংহিতা 127:1 - সদাপ্রভু গৃহ নির্মাণ না করলে, যারা এটি নির্মাণ করে তারা বৃথা পরিশ্রম করে।</w:t>
      </w:r>
    </w:p>
    <w:p/>
    <w:p>
      <w:r xmlns:w="http://schemas.openxmlformats.org/wordprocessingml/2006/main">
        <w:t xml:space="preserve">2. ম্যাথু 16:18 - এবং আমি আপনাকেও বলছি যে আপনি পিটার, এবং এই পাথরের উপর আমি আমার গির্জা তৈরি করব, এবং হেডিসের দরজাগুলি এর বিরুদ্ধে জয়ী হবে না।</w:t>
      </w:r>
    </w:p>
    <w:p/>
    <w:p>
      <w:r xmlns:w="http://schemas.openxmlformats.org/wordprocessingml/2006/main">
        <w:t xml:space="preserve">Jeremiah 31:39 এবং পরিমাপ রেখাটি গারেব পাহাড়ের উপরে তার বিপরীতে এগিয়ে যাবে এবং গোথের চারপাশে প্রদক্ষিণ করবে।</w:t>
      </w:r>
    </w:p>
    <w:p/>
    <w:p>
      <w:r xmlns:w="http://schemas.openxmlformats.org/wordprocessingml/2006/main">
        <w:t xml:space="preserve">ঈশ্বর জেরুজালেম শহরকে গারেব পাহাড়ে এবং গোয়াথের আশেপাশের এলাকায় একটি পরিমাপ রেখা দিয়ে পরিমাপ করবেন।</w:t>
      </w:r>
    </w:p>
    <w:p/>
    <w:p>
      <w:r xmlns:w="http://schemas.openxmlformats.org/wordprocessingml/2006/main">
        <w:t xml:space="preserve">1. জেরুজালেমের ঈশ্বরের পরিমাপ - Jeremiah 31:39</w:t>
      </w:r>
    </w:p>
    <w:p/>
    <w:p>
      <w:r xmlns:w="http://schemas.openxmlformats.org/wordprocessingml/2006/main">
        <w:t xml:space="preserve">2. আমাদের বিশ্বাসের পরিমাপ - ম্যাথিউ 7:2</w:t>
      </w:r>
    </w:p>
    <w:p/>
    <w:p>
      <w:r xmlns:w="http://schemas.openxmlformats.org/wordprocessingml/2006/main">
        <w:t xml:space="preserve">1. ম্যাথু 7:2 - "কারণ যে বিচারে তোমরা বিচার করবে, তোমাদের বিচার করা হবে: এবং যে পরিমাপ দিয়ে তোমরা মাপবে, তা আবার তোমাদের কাছে মাপা হবে।"</w:t>
      </w:r>
    </w:p>
    <w:p/>
    <w:p>
      <w:r xmlns:w="http://schemas.openxmlformats.org/wordprocessingml/2006/main">
        <w:t xml:space="preserve">2. Ezekiel 40:3, 4 - "এবং তিনি আমাকে সেখানে নিয়ে এসেছিলেন, এবং দেখ, সেখানে একজন লোক ছিল, যার চেহারা ছিল পিতলের মতো, তার হাতে শণের একটি রেখা এবং একটি মাপার নল ছিল; এবং তিনি ফটকের মধ্যে দাঁড়ালেন এবং লোকটি আমাকে বলল, হে মানবসন্তান, তোমার চোখ দিয়ে দেখ, কান দিয়ে শোন এবং আমি তোমাকে যা দেখাব তার প্রতি তোমার মন বসিয়ে নাও; তুমি কি এখানে নিয়ে এসেছ: তুমি যা দেখছ তা ইস্রায়েলের কাছে ঘোষণা কর।"</w:t>
      </w:r>
    </w:p>
    <w:p/>
    <w:p>
      <w:r xmlns:w="http://schemas.openxmlformats.org/wordprocessingml/2006/main">
        <w:t xml:space="preserve">Jeremiah 31:40 এবং মৃতদেহের সমস্ত উপত্যকা, ছাই, এবং কিদ্রোণের স্রোত পর্যন্ত সমস্ত মাঠ, পূর্ব দিকে ঘোড়ার ফটকের কোণ পর্যন্ত, সদাপ্রভুর উদ্দেশে পবিত্র হবে; এটাকে উপড়ে ফেলা হবে না বা চিরকালের জন্য নিচে ফেলে দেওয়া হবে না।</w:t>
      </w:r>
    </w:p>
    <w:p/>
    <w:p>
      <w:r xmlns:w="http://schemas.openxmlformats.org/wordprocessingml/2006/main">
        <w:t xml:space="preserve">কিদ্রনের উপত্যকা, যেখানে মৃতদেহ এবং ছাই রয়েছে, প্রভুকে উৎসর্গ করতে হবে এবং কখনই ধ্বংস হবে না।</w:t>
      </w:r>
    </w:p>
    <w:p/>
    <w:p>
      <w:r xmlns:w="http://schemas.openxmlformats.org/wordprocessingml/2006/main">
        <w:t xml:space="preserve">1. উৎসর্গের গুরুত্ব: প্রভুর কাছে আমাদের জীবন উৎসর্গ করা</w:t>
      </w:r>
    </w:p>
    <w:p/>
    <w:p>
      <w:r xmlns:w="http://schemas.openxmlformats.org/wordprocessingml/2006/main">
        <w:t xml:space="preserve">2. প্রভুর প্রতিশ্রুতির স্থায়ী প্রকৃতি</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p>
      <w:r xmlns:w="http://schemas.openxmlformats.org/wordprocessingml/2006/main">
        <w:t xml:space="preserve">Jeremiah অধ্যায় 32 নবীর জীবনের একটি উল্লেখযোগ্য ঘটনাকে ঘিরে আবর্তিত হয়, যেখানে তিনি ইস্রায়েলের জন্য আশা এবং ভবিষ্যতের পুনরুদ্ধারের চিহ্ন হিসাবে একটি ক্ষেত্র ক্রয় করেন।</w:t>
      </w:r>
    </w:p>
    <w:p/>
    <w:p>
      <w:r xmlns:w="http://schemas.openxmlformats.org/wordprocessingml/2006/main">
        <w:t xml:space="preserve">1ম অনুচ্ছেদ: ব্যাবিলনীয় সেনাবাহিনী জেরুজালেম অবরোধ করেছে, এবং জেরেমিয়া প্রহরীর উঠোনে বন্দী (জেরিমিয়া 32:1-5)। ঈশ্বর জেরেমিয়াকে বলেন যে তার চাচাতো ভাই হ্যানামেল তার কাছে আসবে, তাকে মুক্তির আইন অনুসারে আনাথোতে তার ক্ষেত বিক্রি করার প্রস্তাব দেবে।</w:t>
      </w:r>
    </w:p>
    <w:p/>
    <w:p>
      <w:r xmlns:w="http://schemas.openxmlformats.org/wordprocessingml/2006/main">
        <w:t xml:space="preserve">2য় অনুচ্ছেদ: হানামেল ভবিষ্যদ্বাণী হিসাবে যিরমিয়ের কাছে আসে, তাকে ক্ষেত্র বিক্রি করার প্রস্তাব দেয় (জেরিমিয়া 32:6-15)। বন্দী হওয়া সত্ত্বেও, জেরেমিয়া ঈশ্বরের আদেশ পালন করে এবং সতেরো শেকেল রূপার বিনিময়ে মাঠটি কিনে নেয়। তিনি সাক্ষীদের সামনে দলিল স্বাক্ষর ও সীলমোহর করেন।</w:t>
      </w:r>
    </w:p>
    <w:p/>
    <w:p>
      <w:r xmlns:w="http://schemas.openxmlformats.org/wordprocessingml/2006/main">
        <w:t xml:space="preserve">3য় অনুচ্ছেদ: পরে, যিরমিয় ঈশ্বরের কাছে প্রার্থনা করে, তাঁর শক্তি এবং বিশ্বস্ততা স্বীকার করে (জেরিমিয়া 32:16-25)। তিনি বর্ণনা করেছেন কিভাবে ঈশ্বর তাঁর শক্তিশালী হাত দিয়ে আকাশ ও পৃথিবী সৃষ্টি করেছেন। তিনি প্রশ্ন করেন কেন ঈশ্বর ব্যাবিলনের দ্বারা জেরুজালেমকে ধ্বংস করার অনুমতি দেওয়ার সময় পুনরুদ্ধারের প্রতিশ্রুতি দিয়েছেন।</w:t>
      </w:r>
    </w:p>
    <w:p/>
    <w:p>
      <w:r xmlns:w="http://schemas.openxmlformats.org/wordprocessingml/2006/main">
        <w:t xml:space="preserve">4র্থ অনুচ্ছেদ: ঈশ্বর যিরমিয়ের প্রার্থনায় সাড়া দেন (জেরিমিয়া 32:26-35)। তিনি ইস্রায়েলের ভাগ্যের উপর তার সার্বভৌমত্ব নিশ্চিত করেন এবং ব্যাখ্যা করেন যে তাদের নির্বাসন তাদের অবিরাম অবাধ্যতার কারণে। যাইহোক, তিনি তাদের বর্তমান পরিস্থিতি সত্ত্বেও তাদের জন্য চূড়ান্ত পুনরুদ্ধারের প্রতিশ্রুতি দিয়েছেন।</w:t>
      </w:r>
    </w:p>
    <w:p/>
    <w:p>
      <w:r xmlns:w="http://schemas.openxmlformats.org/wordprocessingml/2006/main">
        <w:t xml:space="preserve">5ম অনুচ্ছেদ: জেরেমিয়ার ক্ষেত্র কেনার প্রতিক্রিয়া হিসাবে, ঈশ্বর তার পুনরুদ্ধারের প্রতিশ্রুতি পুনর্ব্যক্ত করেছেন (জেরিমিয়া 32:36-44)। তিনি ঘোষণা করেন যে ক্ষেত্রগুলি আবার ইস্রায়েলে কেনা হবে। লোকেরা নির্বাসন থেকে ফিরে আসবে, ঘরবাড়ি এবং আঙ্গুরের ক্ষেত পুনর্নির্মাণ করবে, সর্বান্তকরণে তাঁর উপাসনা করবে এবং স্থায়ী শান্তি উপভোগ করবে।</w:t>
      </w:r>
    </w:p>
    <w:p/>
    <w:p>
      <w:r xmlns:w="http://schemas.openxmlformats.org/wordprocessingml/2006/main">
        <w:t xml:space="preserve">সংক্ষেপে, জেরেমিয়ার বত্রিশতম অধ্যায়ে ব্যাবিলনের অবরোধের সময় ইস্রায়েলের জন্য আশা এবং ভবিষ্যতের পুনরুদ্ধারের চিহ্ন হিসাবে জেরেমিয়া একটি ক্ষেত্র কেনার গল্প বর্ণনা করে। বন্দী থাকা সত্ত্বেও, জেরেমিয়া ঈশ্বরের আদেশ পালন করে এবং তার চাচাতো ভাই হানামেলের ক্ষেত কিনে নেয়। ঈশ্বরের প্রতিশ্রুতির প্রতি বিশ্বাস প্রদর্শন করে তিনি নির্দেশিত কাজটিতে স্বাক্ষর করেন এবং সিল দেন। প্রার্থনার মাধ্যমে, যিরমিয় ঈশ্বরের শক্তিকে স্বীকার করে এবং ধ্বংসের মধ্যে তাঁর পরিকল্পনা নিয়ে প্রশ্ন তোলে। ঈশ্বর তার সার্বভৌমত্ব নিশ্চিত করে সাড়া দেন, ইস্রায়েলের নির্বাসনকে তাদের অবাধ্যতার জন্য দায়ী করেন। যাইহোক, তিনি তাদের জন্য চূড়ান্ত পুনরুদ্ধারের প্রতিশ্রুতি দিয়েছেন। Jeremiah এর কাজের প্রতিক্রিয়া হিসাবে, ঈশ্বর পুনরুদ্ধারের প্রতিশ্রুতি পুনর্ব্যক্ত করেন। ইসরায়েলে আবার মাঠ কেনা হবে। লোকেরা নির্বাসন থেকে ফিরে আসবে, ঘরবাড়ি এবং আঙ্গুরের ক্ষেত পুনর্নির্মাণ করবে, সর্বান্তকরণে তাঁর উপাসনা করবে এবং দীর্ঘস্থায়ী শান্তি অনুভব করবে। সামগ্রিকভাবে, সংক্ষেপে, এই অধ্যায়টি চ্যালেঞ্জিং পরিস্থিতিতে ঐশ্বরিক প্রতিশ্রুতির প্রতি বিশ্বাসকে চিত্রিত করে একটি প্রতীকী কাজ দেখায়। এটি অবাধ্যতার বিচার এবং ঐশ্বরিক প্রভিডেন্সের অধীনে ভবিষ্যত পুনরুদ্ধারের আশা উভয়ের উপর জোর দেয়।</w:t>
      </w:r>
    </w:p>
    <w:p/>
    <w:p>
      <w:r xmlns:w="http://schemas.openxmlformats.org/wordprocessingml/2006/main">
        <w:t xml:space="preserve">Jeremiah 32:1 যিহূদার রাজা সিদিকিয়ের রাজত্বের দশম বছরে, যা নবূখদ্রেত্‌সরের রাজত্বের আঠারো বছরে সদাপ্রভুর কাছ থেকে যিরমিয়ের কাছে এসেছিল।</w:t>
      </w:r>
    </w:p>
    <w:p/>
    <w:p>
      <w:r xmlns:w="http://schemas.openxmlformats.org/wordprocessingml/2006/main">
        <w:t xml:space="preserve">সিদিকিয়ের রাজত্বের দশম বছরে প্রভুর বাক্য যিরমিয়ের কাছে এসেছিল, যা নবূখদ্রেজারের রাজত্বের আঠারো বছরও ছিল।</w:t>
      </w:r>
    </w:p>
    <w:p/>
    <w:p>
      <w:r xmlns:w="http://schemas.openxmlformats.org/wordprocessingml/2006/main">
        <w:t xml:space="preserve">1. ঈশ্বরের সময় নিখুঁত - ঈশ্বরের সময় কীভাবে আমাদের জীবনকে প্রভাবিত করতে পারে</w:t>
      </w:r>
    </w:p>
    <w:p/>
    <w:p>
      <w:r xmlns:w="http://schemas.openxmlformats.org/wordprocessingml/2006/main">
        <w:t xml:space="preserve">2. অনিশ্চয়তার মধ্যে বিশ্বাস - কঠিন সময়ের মধ্যে কীভাবে আমরা শক্তি খুঁজে পেতে পারি?</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গালাতীয় 6:9 আসুন আমরা ভাল করতে ক্লান্ত না হই, কারণ আমরা হাল ছেড়ে না দিলে সঠিক সময়ে আমরা ফসল কাটব।</w:t>
      </w:r>
    </w:p>
    <w:p/>
    <w:p>
      <w:r xmlns:w="http://schemas.openxmlformats.org/wordprocessingml/2006/main">
        <w:t xml:space="preserve">Jeremiah 32:2 কারণ তখন ব্যাবিলনের রাজার সৈন্য জেরুজালেম অবরোধ করেছিল এবং যিরমিয় ভাববাদীকে কারাগারের প্রাঙ্গণে বন্দী করে রাখা হয়েছিল, যেটি ছিল যিহূদার রাজার বাড়ীতে।</w:t>
      </w:r>
    </w:p>
    <w:p/>
    <w:p>
      <w:r xmlns:w="http://schemas.openxmlformats.org/wordprocessingml/2006/main">
        <w:t xml:space="preserve">ব্যাবিলনের রাজার জেরুজালেম অবরোধের সময় জেরেমিয়াকে কারাগারের আদালতে বন্দী করা হয়েছিল।</w:t>
      </w:r>
    </w:p>
    <w:p/>
    <w:p>
      <w:r xmlns:w="http://schemas.openxmlformats.org/wordprocessingml/2006/main">
        <w:t xml:space="preserve">1. বিপদজনক পরিস্থিতিতে জেরেমিয়ার বিশ্বস্ততা।</w:t>
      </w:r>
    </w:p>
    <w:p/>
    <w:p>
      <w:r xmlns:w="http://schemas.openxmlformats.org/wordprocessingml/2006/main">
        <w:t xml:space="preserve">2. দুঃখকষ্টের মাঝে ঈশ্বরের সার্বভৌমত্ব।</w:t>
      </w:r>
    </w:p>
    <w:p/>
    <w:p>
      <w:r xmlns:w="http://schemas.openxmlformats.org/wordprocessingml/2006/main">
        <w:t xml:space="preserve">1. ম্যাথু 5:10-12 - ধন্য তারা যারা ধার্মিকতার জন্য নির্যাতিত হয়, কারণ স্বর্গরাজ্য তাদের।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Jeremiah 32:3 কারণ যিহূদার রাজা সিদিকিয় তাকে বন্ধ করে রেখেছিলেন, এই বলে যে, কেন তুমি ভবিষ্যদ্বাণী করছ এবং বলছ, সদাপ্রভু এই কথা বলেন, দেখ, আমি এই শহর ব্যাবিলনের রাজার হাতে তুলে দেব এবং সে তা অধিকার করবে। ;</w:t>
      </w:r>
    </w:p>
    <w:p/>
    <w:p>
      <w:r xmlns:w="http://schemas.openxmlformats.org/wordprocessingml/2006/main">
        <w:t xml:space="preserve">জেরুজালেম শহর ব্যাবিলনের রাজার হাতে তুলে দেওয়া হবে বলে ঈশ্বরের বিচারের ভবিষ্যদ্বাণী করতে বাধা দেওয়ার জন্য সিদেকিয় জেরেমিয়াকে বন্ধ করে দিয়েছে।</w:t>
      </w:r>
    </w:p>
    <w:p/>
    <w:p>
      <w:r xmlns:w="http://schemas.openxmlformats.org/wordprocessingml/2006/main">
        <w:t xml:space="preserve">1. অবাধ্যতার পরিণতির সম্মুখীন - Jeremiah 32:3</w:t>
      </w:r>
    </w:p>
    <w:p/>
    <w:p>
      <w:r xmlns:w="http://schemas.openxmlformats.org/wordprocessingml/2006/main">
        <w:t xml:space="preserve">2. যারা তাঁর বাক্য প্রত্যাখ্যান করে তাদের উপর ঈশ্বরের বিচার - Jeremiah 32:3</w:t>
      </w:r>
    </w:p>
    <w:p/>
    <w:p>
      <w:r xmlns:w="http://schemas.openxmlformats.org/wordprocessingml/2006/main">
        <w:t xml:space="preserve">1. Jeremiah 29:11-13</w:t>
      </w:r>
    </w:p>
    <w:p/>
    <w:p>
      <w:r xmlns:w="http://schemas.openxmlformats.org/wordprocessingml/2006/main">
        <w:t xml:space="preserve">2. 2 ক্রনিকলস 36:15-21</w:t>
      </w:r>
    </w:p>
    <w:p/>
    <w:p>
      <w:r xmlns:w="http://schemas.openxmlformats.org/wordprocessingml/2006/main">
        <w:t xml:space="preserve">Jeremiah 32:4 এবং যিহূদার রাজা সিদিকিয় ক্যালদীয়দের হাত থেকে রক্ষা পাবে না, কিন্তু অবশ্যই তাকে ব্যাবিলনের রাজার হাতে তুলে দেওয়া হবে, এবং তার সাথে মুখে মুখে কথা বলবে এবং তার চোখ তার চোখ দেখবে। ;</w:t>
      </w:r>
    </w:p>
    <w:p/>
    <w:p>
      <w:r xmlns:w="http://schemas.openxmlformats.org/wordprocessingml/2006/main">
        <w:t xml:space="preserve">যিহূদার রাজা সিদিকিয়কে ব্যাবিলনের বন্দীদশায় নিয়ে যাওয়া হবে এবং ব্যাবিলনের রাজার সাথে মুখোমুখি কথা বলবেন।</w:t>
      </w:r>
    </w:p>
    <w:p/>
    <w:p>
      <w:r xmlns:w="http://schemas.openxmlformats.org/wordprocessingml/2006/main">
        <w:t xml:space="preserve">1. ঈশ্বরের প্রতিশ্রুতির শক্তি: পরিস্থিতি সত্ত্বেও পূর্ণ</w:t>
      </w:r>
    </w:p>
    <w:p/>
    <w:p>
      <w:r xmlns:w="http://schemas.openxmlformats.org/wordprocessingml/2006/main">
        <w:t xml:space="preserve">2. ঈশ্বরের সার্বভৌমত্ব: কীভাবে আমাদের নিয়ন্ত্রণের বাইরে ঘটনাগুলি আমাদের জীবনকে পরিবর্তন করতে পারে</w:t>
      </w:r>
    </w:p>
    <w:p/>
    <w:p>
      <w:r xmlns:w="http://schemas.openxmlformats.org/wordprocessingml/2006/main">
        <w:t xml:space="preserve">1. ইশাইয়া 46:10-11 - আমার পরামর্শ দাঁড়াবে, এবং আমি আমার সমস্ত উদ্দেশ্য সিদ্ধ করব...আমি বলেছি, এবং আমি তা পূরণ করব; আমি উদ্দেশ্য করেছি, এবং আমি তা করব।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32:5 এবং তিনি সিদিকিয়কে ব্যাবিলনে নিয়ে যাবেন এবং আমি তাকে দেখতে না আসা পর্যন্ত তিনি সেখানেই থাকবেন, সদাপ্রভু বলেন, যদিও তোমরা ক্যালদীয়দের সঙ্গে যুদ্ধ কর, তবুও তোমরা সফল হবে না।</w:t>
      </w:r>
    </w:p>
    <w:p/>
    <w:p>
      <w:r xmlns:w="http://schemas.openxmlformats.org/wordprocessingml/2006/main">
        <w:t xml:space="preserve">প্রভু সিদিকিয়কে ব্যাবিলনে নিয়ে যাবেন এবং প্রভু তাকে দেখতে না আসা পর্যন্ত তিনি সেখানেই থাকবেন। লোকেরা যতই কল্দীয়দের বিরুদ্ধে লড়াই করুক না কেন, তারা সফল হবে না।</w:t>
      </w:r>
    </w:p>
    <w:p/>
    <w:p>
      <w:r xmlns:w="http://schemas.openxmlformats.org/wordprocessingml/2006/main">
        <w:t xml:space="preserve">1. সমস্ত জাতির উপর প্রভুর সার্বভৌমত্ব</w:t>
      </w:r>
    </w:p>
    <w:p/>
    <w:p>
      <w:r xmlns:w="http://schemas.openxmlformats.org/wordprocessingml/2006/main">
        <w:t xml:space="preserve">2. ঈশ্বরের পরিকল্পনার বিরুদ্ধে লড়াইয়ের অসারতা</w:t>
      </w:r>
    </w:p>
    <w:p/>
    <w:p>
      <w:r xmlns:w="http://schemas.openxmlformats.org/wordprocessingml/2006/main">
        <w:t xml:space="preserve">1. গীতসংহিতা 33:10-11 - "প্রভু জাতিদের পরামর্শকে নিষ্ফল করেন; তিনি জনগণের পরিকল্পনাকে নিরাশ করেন। প্রভুর পরামর্শ চিরকাল স্থায়ী হয়, সমস্ত প্রজন্মের জন্য তাঁর হৃদয়ের পরিকল্পনা।"</w:t>
      </w:r>
    </w:p>
    <w:p/>
    <w:p>
      <w:r xmlns:w="http://schemas.openxmlformats.org/wordprocessingml/2006/main">
        <w:t xml:space="preserve">2. ইশাইয়া 46:10 - "আদি থেকে এবং প্রাচীনকাল থেকে যা এখনও করা হয়নি তা ঘোষণা করে, 'আমার পরামর্শ স্থির থাকবে, এবং আমি আমার সমস্ত উদ্দেশ্য সিদ্ধ করব।'"</w:t>
      </w:r>
    </w:p>
    <w:p/>
    <w:p>
      <w:r xmlns:w="http://schemas.openxmlformats.org/wordprocessingml/2006/main">
        <w:t xml:space="preserve">Jeremiah 32:6 তখন যিরমিয় বললেন, সদাপ্রভুর বাক্য আমার কাছে এসেছিল,</w:t>
      </w:r>
    </w:p>
    <w:p/>
    <w:p>
      <w:r xmlns:w="http://schemas.openxmlformats.org/wordprocessingml/2006/main">
        <w:t xml:space="preserve">প্রভু একটি প্রতিশ্রুতি সম্পর্কে Jeremiah সঙ্গে কথা বলেছেন.</w:t>
      </w:r>
    </w:p>
    <w:p/>
    <w:p>
      <w:r xmlns:w="http://schemas.openxmlformats.org/wordprocessingml/2006/main">
        <w:t xml:space="preserve">1: ঈশ্বর বিশ্বস্ত এবং সর্বদা তাঁর প্রতিশ্রুতি রক্ষা করবেন।</w:t>
      </w:r>
    </w:p>
    <w:p/>
    <w:p>
      <w:r xmlns:w="http://schemas.openxmlformats.org/wordprocessingml/2006/main">
        <w:t xml:space="preserve">2: আমাদের প্রভুর উপর নির্ভর করা উচিত এবং তাঁর প্রতিশ্রুতির উপর নির্ভর করা উচিত।</w:t>
      </w:r>
    </w:p>
    <w:p/>
    <w:p>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10:23 - আসুন আমরা দৃঢ়ভাবে আমাদের বিশ্বাসের পেশাকে দৃঢ়ভাবে ধরে রাখি। (কারণ তিনি বিশ্বস্ত যিনি প্রতিশ্রুতি দিয়েছেন;)</w:t>
      </w:r>
    </w:p>
    <w:p/>
    <w:p>
      <w:r xmlns:w="http://schemas.openxmlformats.org/wordprocessingml/2006/main">
        <w:t xml:space="preserve">Jeremiah 32:7 দেখ, তোমার কাকা শল্লুমের ছেলে হানমেল তোমার কাছে আসবে, বলবে, অনাথোতে আমার যে ক্ষেত আছে তা তুমি কিনে নাও; কেননা তা কেনার অধিকার তোমার।</w:t>
      </w:r>
    </w:p>
    <w:p/>
    <w:p>
      <w:r xmlns:w="http://schemas.openxmlformats.org/wordprocessingml/2006/main">
        <w:t xml:space="preserve">শাল্লমের ছেলে হানামেল জেরেমিয়াকে জানায় যে তার অনাথোতে ক্ষেত কেনার অধিকার রয়েছে।</w:t>
      </w:r>
    </w:p>
    <w:p/>
    <w:p>
      <w:r xmlns:w="http://schemas.openxmlformats.org/wordprocessingml/2006/main">
        <w:t xml:space="preserve">1. মুক্তির মূল্য: কিভাবে খ্রীষ্ট আমাদের পাপ থেকে রক্ষা করেন</w:t>
      </w:r>
    </w:p>
    <w:p/>
    <w:p>
      <w:r xmlns:w="http://schemas.openxmlformats.org/wordprocessingml/2006/main">
        <w:t xml:space="preserve">2. পরিবারের শক্তি: কীভাবে আমাদের প্রিয়জনরা আমাদের উপরে তোলে</w:t>
      </w:r>
    </w:p>
    <w:p/>
    <w:p>
      <w:r xmlns:w="http://schemas.openxmlformats.org/wordprocessingml/2006/main">
        <w:t xml:space="preserve">1. লুক 4:18-19 - প্রভুর আত্মা আমার উপরে, কারণ তিনি আমাকে গরীবদের কাছে সুসমাচার প্রচার করার জন্য অভিষিক্ত করেছেন; তিনি আমাকে পাঠিয়েছেন ভগ্নহৃদয়দের সুস্থ করতে, বন্দীদের মুক্তির কথা প্রচার করতে এবং অন্ধদের দৃষ্টিশক্তি ফিরিয়ে দিতে, আঘাতপ্রাপ্তদের মুক্তি দিতে।</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Jeremiah 32:8 তখন সদাপ্রভুর বাক্য অনুসারে আমার মামার ছেলে হানামেল কারাগারের প্রাঙ্গণে আমার কাছে এসে আমাকে বলল, আমার ক্ষেত কিনুন, আমার ক্ষেতটা কিনুন, যেটা দেশের অনাথোতে আছে। বেঞ্জামিন: কারণ উত্তরাধিকারের অধিকার তোমার, এবং মুক্তি তোমার; নিজের জন্য এটা কিনুন। তখন আমি জানলাম যে এটা প্রভুর বাক্য।</w:t>
      </w:r>
    </w:p>
    <w:p/>
    <w:p>
      <w:r xmlns:w="http://schemas.openxmlformats.org/wordprocessingml/2006/main">
        <w:t xml:space="preserve">যিরমিয়ের মামার ছেলে হানামেল প্রভুর কথা অনুসারে কারাগারে তার কাছে এসে তাকে বিন্যামীনের দেশে অনাথোতে তার ক্ষেত কিনতে বলে। Jeremiah এটা প্রভুর শব্দ বুঝতে.</w:t>
      </w:r>
    </w:p>
    <w:p/>
    <w:p>
      <w:r xmlns:w="http://schemas.openxmlformats.org/wordprocessingml/2006/main">
        <w:t xml:space="preserve">1. ঈশ্বরের পরিকল্পনা আমাদের কল্পনার চেয়েও বড় - Jeremiah 32:8</w:t>
      </w:r>
    </w:p>
    <w:p/>
    <w:p>
      <w:r xmlns:w="http://schemas.openxmlformats.org/wordprocessingml/2006/main">
        <w:t xml:space="preserve">2. প্রভু অপ্রত্যাশিত লোকদের মাধ্যমে কথা বলেন - Jeremiah 32:8</w:t>
      </w:r>
    </w:p>
    <w:p/>
    <w:p>
      <w:r xmlns:w="http://schemas.openxmlformats.org/wordprocessingml/2006/main">
        <w:t xml:space="preserve">1.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2. ইশাইয়া 46:10 - শুরু থেকে এবং প্রাচীনকাল থেকে যা এখনও করা হয়নি তা ঘোষণা করে, আমার পরামর্শ স্থির থাকবে এবং আমি আমার সমস্ত উদ্দেশ্য পূরণ করব।</w:t>
      </w:r>
    </w:p>
    <w:p/>
    <w:p>
      <w:r xmlns:w="http://schemas.openxmlformats.org/wordprocessingml/2006/main">
        <w:t xml:space="preserve">Jeremiah 32:9 আমি অনাথোতে আমার মামার ছেলে হানামেলের ক্ষেতটি কিনলাম এবং তাকে টাকা দিয়ে ওজন করলাম, এমনকি সতেরো শেকল রূপা।</w:t>
      </w:r>
    </w:p>
    <w:p/>
    <w:p>
      <w:r xmlns:w="http://schemas.openxmlformats.org/wordprocessingml/2006/main">
        <w:t xml:space="preserve">ঈশ্বর ক্রয়ের জন্য একটি ক্ষেত্র প্রদান করে যিরমিয়কে প্রদান করেছিলেন।</w:t>
      </w:r>
    </w:p>
    <w:p/>
    <w:p>
      <w:r xmlns:w="http://schemas.openxmlformats.org/wordprocessingml/2006/main">
        <w:t xml:space="preserve">1. ঈশ্বর আমাদের প্রদানকারী এবং যখন আমরা তাঁর উপর ভরসা করি তখন আমাদের চাহিদা মেটাবেন।</w:t>
      </w:r>
    </w:p>
    <w:p/>
    <w:p>
      <w:r xmlns:w="http://schemas.openxmlformats.org/wordprocessingml/2006/main">
        <w:t xml:space="preserve">2. ঈশ্বর আমাদের প্রয়োজনের সময়ে বিশ্বস্ত এবং আমাদের সংস্থান সীমিত হলেও প্রদান করবেন।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2 করিন্থিয়ানস 9:8 - এবং ঈশ্বর আপনার জন্য সমস্ত অনুগ্রহ প্রশস্ত করতে সক্ষম, যাতে সর্বাবস্থায় সমস্ত কিছুতে, আপনার যা কিছু প্রয়োজন, আপনি প্রতিটি ভাল কাজে প্রচুর পরিমাণে থাকবেন।</w:t>
      </w:r>
    </w:p>
    <w:p/>
    <w:p>
      <w:r xmlns:w="http://schemas.openxmlformats.org/wordprocessingml/2006/main">
        <w:t xml:space="preserve">Jeremiah 32:10 এবং আমি প্রমাণ সাবস্ক্রাইব করলাম, এবং সিল করে দিলাম, এবং সাক্ষী নিলাম, এবং তাকে পালাক্রমে টাকা ওজন করলাম।</w:t>
      </w:r>
    </w:p>
    <w:p/>
    <w:p>
      <w:r xmlns:w="http://schemas.openxmlformats.org/wordprocessingml/2006/main">
        <w:t xml:space="preserve">অনুচ্ছেদটি একটি চুক্তির সাক্ষী, সিল করা এবং আর্থিক ভারসাম্যের মধ্যে ওজন করার কথা বলে।</w:t>
      </w:r>
    </w:p>
    <w:p/>
    <w:p>
      <w:r xmlns:w="http://schemas.openxmlformats.org/wordprocessingml/2006/main">
        <w:t xml:space="preserve">1. ঈশ্বর আমাদের সমস্ত চুক্তিতে বিশ্বস্ত সাক্ষী হতে আহ্বান করেন।</w:t>
      </w:r>
    </w:p>
    <w:p/>
    <w:p>
      <w:r xmlns:w="http://schemas.openxmlformats.org/wordprocessingml/2006/main">
        <w:t xml:space="preserve">2. ঈশ্বরের প্রতিশ্রুতি নিশ্চিত এবং বিশ্বাস করা যেতে পারে।</w:t>
      </w:r>
    </w:p>
    <w:p/>
    <w:p>
      <w:r xmlns:w="http://schemas.openxmlformats.org/wordprocessingml/2006/main">
        <w:t xml:space="preserve">1. ম্যাথু 18:16 (KJV): কিন্তু যদি সে তোমার কথা না শোনে, তবে তোমার সাথে আরও এক বা দু'জনকে নিয়ে যাও, যাতে দুই বা তিনজন সাক্ষীর মুখে প্রতিটি কথা প্রতিষ্ঠিত হয়।</w:t>
      </w:r>
    </w:p>
    <w:p/>
    <w:p>
      <w:r xmlns:w="http://schemas.openxmlformats.org/wordprocessingml/2006/main">
        <w:t xml:space="preserve">2. রোমানস 10:17 (KJV): তাহলে বিশ্বাস আসে শ্রবণ দ্বারা, এবং শ্রবণ ঈশ্বরের বাক্য দ্বারা।</w:t>
      </w:r>
    </w:p>
    <w:p/>
    <w:p>
      <w:r xmlns:w="http://schemas.openxmlformats.org/wordprocessingml/2006/main">
        <w:t xml:space="preserve">Jeremiah 32:11 তাই আমি কেনার প্রমাণ নিয়েছিলাম, যা আইন ও রীতি অনুসারে সিল করা হয়েছিল এবং যা খোলা ছিল:</w:t>
      </w:r>
    </w:p>
    <w:p/>
    <w:p>
      <w:r xmlns:w="http://schemas.openxmlformats.org/wordprocessingml/2006/main">
        <w:t xml:space="preserve">তাঁর লোকেদের প্রতি ঈশ্বরের বিশ্বস্ততা কঠিন সময়ে জমি কেনার মাধ্যমে চিত্রিত হয়।</w:t>
      </w:r>
    </w:p>
    <w:p/>
    <w:p>
      <w:r xmlns:w="http://schemas.openxmlformats.org/wordprocessingml/2006/main">
        <w:t xml:space="preserve">1: ঈশ্বর সর্বদা বিশ্বস্ত, এমনকি অসুবিধার মধ্যেও।</w:t>
      </w:r>
    </w:p>
    <w:p/>
    <w:p>
      <w:r xmlns:w="http://schemas.openxmlformats.org/wordprocessingml/2006/main">
        <w:t xml:space="preserve">2: আমরা ঈশ্বরের বিশ্বস্ততার উপর আস্থা রাখতে পারি, জীবন আমাদের প্রতি যা-ই নিক্ষেপ করুক না কেন।</w:t>
      </w:r>
    </w:p>
    <w:p/>
    <w:p>
      <w:r xmlns:w="http://schemas.openxmlformats.org/wordprocessingml/2006/main">
        <w:t xml:space="preserve">1: Deuteronomy 7:9 অতএব জেনে রেখো যে, তোমার ঈশ্বর সদাপ্রভুই ঈশ্বর, বিশ্বস্ত ঈশ্বর যিনি তাঁকে ভালবাসেন এবং তাঁর আজ্ঞা পালন করেন তাদের সঙ্গে চুক্তি ও অটল ভালবাসা, হাজার প্রজন্ম ধরে।</w:t>
      </w:r>
    </w:p>
    <w:p/>
    <w:p>
      <w:r xmlns:w="http://schemas.openxmlformats.org/wordprocessingml/2006/main">
        <w:t xml:space="preserve">2: হিব্রু 10:23 আসুন আমরা আমাদের আশার স্বীকারোক্তিকে দৃঢ়ভাবে ধরে রাখি, কারণ যিনি প্রতিজ্ঞা করেছেন তিনি বিশ্বস্ত।</w:t>
      </w:r>
    </w:p>
    <w:p/>
    <w:p>
      <w:r xmlns:w="http://schemas.openxmlformats.org/wordprocessingml/2006/main">
        <w:t xml:space="preserve">Jeremiah 32:12 এবং আমি কেনার প্রমাণ বারূকের কাছে নেরিয়ার ছেলে, মাসিয়েয়ার ছেলে, আমার মামার ছেলে হানামেলের সামনে এবং সাক্ষীদের সামনে, যারা ক্রয়ের বইটি সাবস্ক্রাইব করেছিল তাদের উপস্থিতিতে সকলের সামনে দিয়েছিলাম। ইহুদীরা যারা কারাগারের আদালতে বসেছিল।</w:t>
      </w:r>
    </w:p>
    <w:p/>
    <w:p>
      <w:r xmlns:w="http://schemas.openxmlformats.org/wordprocessingml/2006/main">
        <w:t xml:space="preserve">ঈশ্বর কারাগারের আদালতে সাক্ষী এবং সমস্ত ইহুদিদের উপস্থিতিতে বারুককে ক্রয়ের প্রমাণ দিয়েছিলেন।</w:t>
      </w:r>
    </w:p>
    <w:p/>
    <w:p>
      <w:r xmlns:w="http://schemas.openxmlformats.org/wordprocessingml/2006/main">
        <w:t xml:space="preserve">1. আধ্যাত্মিক প্রেক্ষাপটে সাক্ষী এবং সাক্ষ্যের গুরুত্ব</w:t>
      </w:r>
    </w:p>
    <w:p/>
    <w:p>
      <w:r xmlns:w="http://schemas.openxmlformats.org/wordprocessingml/2006/main">
        <w:t xml:space="preserve">2. ঈশ্বরের সত্যকে অস্বীকার করার পরিণতি</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জন 8:47 - যে ঈশ্বরের হয় সে ঈশ্বরের কথা শোনে। আপনি কেন তাদের কথা শুনছেন না তার কারণ হল আপনি ঈশ্বরের নন।</w:t>
      </w:r>
    </w:p>
    <w:p/>
    <w:p>
      <w:r xmlns:w="http://schemas.openxmlformats.org/wordprocessingml/2006/main">
        <w:t xml:space="preserve">Jeremiah 32:13 এবং আমি বারূককে তাদের সম্মুখে অভিযুক্ত করে বললাম,</w:t>
      </w:r>
    </w:p>
    <w:p/>
    <w:p>
      <w:r xmlns:w="http://schemas.openxmlformats.org/wordprocessingml/2006/main">
        <w:t xml:space="preserve">ঈশ্বর যিরমিয়কে ভবিষ্যতের জন্য আশার চিহ্ন হিসাবে তার চাচাতো ভাইয়ের কাছ থেকে একটি ক্ষেত্র ক্রয় করার জন্য অভিযুক্ত করেছিলেন।</w:t>
      </w:r>
    </w:p>
    <w:p/>
    <w:p>
      <w:r xmlns:w="http://schemas.openxmlformats.org/wordprocessingml/2006/main">
        <w:t xml:space="preserve">1) ঈশ্বরের বিশ্বস্ততা আমাদের পরিস্থিতির চেয়ে বড়।</w:t>
      </w:r>
    </w:p>
    <w:p/>
    <w:p>
      <w:r xmlns:w="http://schemas.openxmlformats.org/wordprocessingml/2006/main">
        <w:t xml:space="preserve">2) আমাদের ভবিষ্যতের জন্য ঈশ্বরের পরিকল্পনা নিশ্চিত এবং নিরাপদ।</w:t>
      </w:r>
    </w:p>
    <w:p/>
    <w:p>
      <w:r xmlns:w="http://schemas.openxmlformats.org/wordprocessingml/2006/main">
        <w:t xml:space="preserve">1) ইশাইয়া 43:18-19 - "পূর্বের জিনিসগুলি মনে রাখবেন না, পুরানো জিনিসগুলি বিবেচনা করবেন না। দেখ, আমি একটি নতুন জিনিস করছি; এখন এটি উত্পন্ন হয়, আপনি কি তা বুঝতে পারছেন না? আমি একটি পথ তৈরি করব? মরুভূমিতে মরুভূমি এবং নদী।"</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Jeremiah 32:14 সর্বশক্তিমান প্রভু, ইস্রায়েলের ঈশ্বর এই কথা বলেন; এই প্রমাণগুলি নিন, ক্রয়ের এই প্রমাণ, উভয়ই যা সিল করা আছে এবং এই প্রমাণ যা খোলা আছে; এবং একটি মাটির পাত্রে তাদের রাখুন, যাতে অনেক দিন চলতে পারে।</w:t>
      </w:r>
    </w:p>
    <w:p/>
    <w:p>
      <w:r xmlns:w="http://schemas.openxmlformats.org/wordprocessingml/2006/main">
        <w:t xml:space="preserve">সর্বশক্তিমান প্রভু, ইস্রায়েলের ঈশ্বর, জেরেমিয়াকে ক্রয়ের দুটি প্রমাণ নিতে এবং সংরক্ষণের জন্য একটি মাটির পাত্রে রাখার আদেশ দেন।</w:t>
      </w:r>
    </w:p>
    <w:p/>
    <w:p>
      <w:r xmlns:w="http://schemas.openxmlformats.org/wordprocessingml/2006/main">
        <w:t xml:space="preserve">1. স্মৃতি সংরক্ষণের গুরুত্ব</w:t>
      </w:r>
    </w:p>
    <w:p/>
    <w:p>
      <w:r xmlns:w="http://schemas.openxmlformats.org/wordprocessingml/2006/main">
        <w:t xml:space="preserve">2. তাঁর প্রতিশ্রুতি পূরণে ঈশ্বরের বিশ্বস্ততা</w:t>
      </w:r>
    </w:p>
    <w:p/>
    <w:p>
      <w:r xmlns:w="http://schemas.openxmlformats.org/wordprocessingml/2006/main">
        <w:t xml:space="preserve">1. Ecclesiastes 12:12, "সতর্ক হও, আমার ছেলে, এগুলি ছাড়াও অন্য কিছু থেকে। অনেক বই তৈরির শেষ নেই, এবং অনেক অধ্যয়ন শরীরকে ক্লান্ত করে।"</w:t>
      </w:r>
    </w:p>
    <w:p/>
    <w:p>
      <w:r xmlns:w="http://schemas.openxmlformats.org/wordprocessingml/2006/main">
        <w:t xml:space="preserve">2. গীতসংহিতা 25:5, আমাকে আপনার সত্যে পরিচালিত করুন এবং আমাকে শিক্ষা দিন, কারণ আপনি আমার পরিত্রাণের ঈশ্বর; তোমার জন্য আমি সারাদিন অপেক্ষা করি।</w:t>
      </w:r>
    </w:p>
    <w:p/>
    <w:p>
      <w:r xmlns:w="http://schemas.openxmlformats.org/wordprocessingml/2006/main">
        <w:t xml:space="preserve">Jeremiah 32:15 কারণ সর্বশক্তিমান প্রভু, ইস্রায়েলের ঈশ্বর এই কথা বলেন; এই দেশে আবার ঘরবাড়ি, ক্ষেত এবং দ্রাক্ষাক্ষেত্র দখল করা হবে।</w:t>
      </w:r>
    </w:p>
    <w:p/>
    <w:p>
      <w:r xmlns:w="http://schemas.openxmlformats.org/wordprocessingml/2006/main">
        <w:t xml:space="preserve">ঈশ্বর ঘোষণা করেন যে ইস্রায়েলীয়রা আবার তাদের বাড়ি, ক্ষেত এবং দ্রাক্ষাক্ষেত্র অধিকার করবে।</w:t>
      </w:r>
    </w:p>
    <w:p/>
    <w:p>
      <w:r xmlns:w="http://schemas.openxmlformats.org/wordprocessingml/2006/main">
        <w:t xml:space="preserve">1. ঈশ্বরের পুনরুদ্ধারের প্রতিশ্রুতি - তাঁর লোকেদের জন্য পুনরুদ্ধারের ঈশ্বরের চুক্তিবদ্ধ প্রতিশ্রুতি অন্বেষণ করা।</w:t>
      </w:r>
    </w:p>
    <w:p/>
    <w:p>
      <w:r xmlns:w="http://schemas.openxmlformats.org/wordprocessingml/2006/main">
        <w:t xml:space="preserve">2. কষ্টের সময়ে আশা - ঈশ্বরের বিশ্বস্ততার সাথে অসুবিধার সময়ে আশাকে উত্সাহিত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Jeremiah 32:16 যখন আমি ক্রয়ের প্রমাণ নেরিয়ার পুত্র বারূকের কাছে পৌঁছে দিয়েছিলাম, তখন আমি সদাপ্রভুর কাছে প্রার্থনা করে বললাম,</w:t>
      </w:r>
    </w:p>
    <w:p/>
    <w:p>
      <w:r xmlns:w="http://schemas.openxmlformats.org/wordprocessingml/2006/main">
        <w:t xml:space="preserve">ইস্রায়েলের লোকেদের বিদ্রোহ সত্ত্বেও ঈশ্বরের বিশ্বস্ততা।</w:t>
      </w:r>
    </w:p>
    <w:p/>
    <w:p>
      <w:r xmlns:w="http://schemas.openxmlformats.org/wordprocessingml/2006/main">
        <w:t xml:space="preserve">1: ঈশ্বর সর্বদা আমাদের প্রতি বিশ্বস্ত, এমনকি যখন আমরা এটির যোগ্য নই।</w:t>
      </w:r>
    </w:p>
    <w:p/>
    <w:p>
      <w:r xmlns:w="http://schemas.openxmlformats.org/wordprocessingml/2006/main">
        <w:t xml:space="preserve">2: ঈশ্বরের সমস্ত প্রতিশ্রুতি সত্য থাকে, এমনকি যখন আমরা অবিশ্বস্ত হই।</w:t>
      </w:r>
    </w:p>
    <w:p/>
    <w:p>
      <w:r xmlns:w="http://schemas.openxmlformats.org/wordprocessingml/2006/main">
        <w:t xml:space="preserve">1: রোমানস 8:35-39 - কিছুই আমাদের ঈশ্বরের ভালবাসা থেকে আলাদা করতে পারে না।</w:t>
      </w:r>
    </w:p>
    <w:p/>
    <w:p>
      <w:r xmlns:w="http://schemas.openxmlformats.org/wordprocessingml/2006/main">
        <w:t xml:space="preserve">2: বিলাপ 3:22-23 - ঈশ্বরের করুণা প্রতিদিন সকালে নতুন।</w:t>
      </w:r>
    </w:p>
    <w:p/>
    <w:p>
      <w:r xmlns:w="http://schemas.openxmlformats.org/wordprocessingml/2006/main">
        <w:t xml:space="preserve">Jeremiah 32:17 হায়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প্রভু সর্বশক্তিমান এবং তাঁর পক্ষে কোন কিছুই কঠিন নয়।</w:t>
      </w:r>
    </w:p>
    <w:p/>
    <w:p>
      <w:r xmlns:w="http://schemas.openxmlformats.org/wordprocessingml/2006/main">
        <w:t xml:space="preserve">1. প্রভু পরাক্রমশালী: কষ্টের সময়ে তাঁর শক্তির উপর নির্ভর করা</w:t>
      </w:r>
    </w:p>
    <w:p/>
    <w:p>
      <w:r xmlns:w="http://schemas.openxmlformats.org/wordprocessingml/2006/main">
        <w:t xml:space="preserve">2. ঈশ্বর সক্ষম: বিশ্বাস করা যে তিনি অসম্ভবকে সম্ভব করতে পারেন</w:t>
      </w:r>
    </w:p>
    <w:p/>
    <w:p>
      <w:r xmlns:w="http://schemas.openxmlformats.org/wordprocessingml/2006/main">
        <w:t xml:space="preserve">1. ইশাইয়া 40:28-31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লূক 1:37 কারণ ঈশ্বরের কাছ থেকে কোন শব্দ কখনও ব্যর্থ হবে না৷</w:t>
      </w:r>
    </w:p>
    <w:p/>
    <w:p>
      <w:r xmlns:w="http://schemas.openxmlformats.org/wordprocessingml/2006/main">
        <w:t xml:space="preserve">Jeremiah 32:18 তুমি হাজার হাজারের প্রতি স্নেহময়তা প্রদর্শন কর, এবং পিতাদের অন্যায়ের প্রতিফল তাদের পরে তাদের সন্তানদের বক্ষে দান কর: মহান, পরাক্রমশালী ঈশ্বর, সর্বশক্তিমান প্রভু, তাঁর নাম,</w:t>
      </w:r>
    </w:p>
    <w:p/>
    <w:p>
      <w:r xmlns:w="http://schemas.openxmlformats.org/wordprocessingml/2006/main">
        <w:t xml:space="preserve">ঈশ্বর প্রেমময় এবং ক্ষমাশীল এবং মহান এবং পরাক্রমশালী ঈশ্বর, হোস্টের প্রভু।</w:t>
      </w:r>
    </w:p>
    <w:p/>
    <w:p>
      <w:r xmlns:w="http://schemas.openxmlformats.org/wordprocessingml/2006/main">
        <w:t xml:space="preserve">1. ঈশ্বরের প্রেম প্রজন্মের বাইরে প্রসারিত</w:t>
      </w:r>
    </w:p>
    <w:p/>
    <w:p>
      <w:r xmlns:w="http://schemas.openxmlformats.org/wordprocessingml/2006/main">
        <w:t xml:space="preserve">2. হোস্টের প্রভুর ক্ষমতা এবং মহিমা</w:t>
      </w:r>
    </w:p>
    <w:p/>
    <w:p>
      <w:r xmlns:w="http://schemas.openxmlformats.org/wordprocessingml/2006/main">
        <w:t xml:space="preserve">1. Exodus 34:7 - "হাজার হাজারের জন্য করুণা রাখা, অন্যায় ও পাপাচার এবং পাপ ক্ষমা করা"</w:t>
      </w:r>
    </w:p>
    <w:p/>
    <w:p>
      <w:r xmlns:w="http://schemas.openxmlformats.org/wordprocessingml/2006/main">
        <w:t xml:space="preserve">2. ইশাইয়া 9:6 -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Jeremiah 32:19 পরামর্শে মহৎ এবং কর্মে পরাক্রমশালী; কারণ মনুষ্য-সন্তানদের সমস্ত পথের প্রতি তোমার দৃষ্টি উন্মুক্ত; প্রত্যেককে তাহার পথ ও কর্মের ফল অনুসারে দান কর।</w:t>
      </w:r>
    </w:p>
    <w:p/>
    <w:p>
      <w:r xmlns:w="http://schemas.openxmlformats.org/wordprocessingml/2006/main">
        <w:t xml:space="preserve">ঈশ্বর জ্ঞানে মহান এবং শক্তিতে পরাক্রমশালী, এবং তিনি তাদের কর্ম অনুসারে তাদের ফিরিয়ে দেওয়ার জন্য মানুষের পথ জানেন এবং দেখেন।</w:t>
      </w:r>
    </w:p>
    <w:p/>
    <w:p>
      <w:r xmlns:w="http://schemas.openxmlformats.org/wordprocessingml/2006/main">
        <w:t xml:space="preserve">1. ঈশ্বর সর্বদা দেখছেন: সততার জীবনযাপন করতে শেখা</w:t>
      </w:r>
    </w:p>
    <w:p/>
    <w:p>
      <w:r xmlns:w="http://schemas.openxmlformats.org/wordprocessingml/2006/main">
        <w:t xml:space="preserve">2. ঈশ্বরের শক্তি এবং তাঁর পথ অনুসরণ করার জন্য আমাদের দায়িত্ব</w:t>
      </w:r>
    </w:p>
    <w:p/>
    <w:p>
      <w:r xmlns:w="http://schemas.openxmlformats.org/wordprocessingml/2006/main">
        <w:t xml:space="preserve">1. গীতসংহিতা 139:1-6</w:t>
      </w:r>
    </w:p>
    <w:p/>
    <w:p>
      <w:r xmlns:w="http://schemas.openxmlformats.org/wordprocessingml/2006/main">
        <w:t xml:space="preserve">2. হিতোপদেশ 3:5-6</w:t>
      </w:r>
    </w:p>
    <w:p/>
    <w:p>
      <w:r xmlns:w="http://schemas.openxmlformats.org/wordprocessingml/2006/main">
        <w:t xml:space="preserve">Jeremiah 32:20 যা আজ অবধি মিশর দেশে, ইস্রায়েলে এবং অন্যান্য লোকেদের মধ্যে চিহ্ন ও আশ্চর্য কাজ করেছে; এবং আজকে যেমন তোমার নাম আছে;</w:t>
      </w:r>
    </w:p>
    <w:p/>
    <w:p>
      <w:r xmlns:w="http://schemas.openxmlformats.org/wordprocessingml/2006/main">
        <w:t xml:space="preserve">ঈশ্বর ইস্রায়েল, মিশর এবং বাকি বিশ্বের মধ্যে চিহ্ন এবং আশ্চর্য কাজ করেছেন, নিজেকে এমন একটি নাম বানিয়েছেন যা চিরকাল থাকবে।</w:t>
      </w:r>
    </w:p>
    <w:p/>
    <w:p>
      <w:r xmlns:w="http://schemas.openxmlformats.org/wordprocessingml/2006/main">
        <w:t xml:space="preserve">1. ঈশ্বরের বিশ্বস্ততা তাঁর অলৌকিক কাজের মাধ্যমে প্রদর্শিত হয়।</w:t>
      </w:r>
    </w:p>
    <w:p/>
    <w:p>
      <w:r xmlns:w="http://schemas.openxmlformats.org/wordprocessingml/2006/main">
        <w:t xml:space="preserve">2. ঈশ্বরের সার্বভৌমত্ব তাঁর চিহ্ন এবং আশ্চর্যের মাধ্যমে বিশ্বের কাছে পরিচিত করা হয়েছে।</w:t>
      </w:r>
    </w:p>
    <w:p/>
    <w:p>
      <w:r xmlns:w="http://schemas.openxmlformats.org/wordprocessingml/2006/main">
        <w:t xml:space="preserve">1. Exodus 14:21-22 - তারপর মূসা সমুদ্রের উপর তার হাত প্রসারিত করলেন; এবং প্রভু সেই সমস্ত রাতে প্রবল পূর্ব বাতাসের দ্বারা সমুদ্রকে ফিরিয়ে আনলেন এবং সমুদ্রকে শুকনো জমি তৈরি করলেন এবং জল ভাগ হয়ে গেল।</w:t>
      </w:r>
    </w:p>
    <w:p/>
    <w:p>
      <w:r xmlns:w="http://schemas.openxmlformats.org/wordprocessingml/2006/main">
        <w:t xml:space="preserve">2. প্রেরিত 13:11 - এবং এখন, দেখ, প্রভুর হাত তোমার উপরে, এবং তুমি অন্ধ হয়ে যাবে, এক ঋতুর জন্য সূর্য দেখতে পাবে না। সঙ্গে সঙ্গে তার ওপর কুয়াশা ও অন্ধকার নেমে এল৷ আর সে হাত ধরে কিছু লোকের খোঁজ করতে লাগল৷</w:t>
      </w:r>
    </w:p>
    <w:p/>
    <w:p>
      <w:r xmlns:w="http://schemas.openxmlformats.org/wordprocessingml/2006/main">
        <w:t xml:space="preserve">Jeremiah 32:21 আর তোমার প্রজা ইস্রায়েলকে মিশর দেশ থেকে চিহ্ন, আশ্চর্য, শক্তিশালী হাত, প্রসারিত বাহু ও মহা ভয় সহকারে বের করে এনেছে;</w:t>
      </w:r>
    </w:p>
    <w:p/>
    <w:p>
      <w:r xmlns:w="http://schemas.openxmlformats.org/wordprocessingml/2006/main">
        <w:t xml:space="preserve">ঈশ্বর অলৌকিক নিদর্শন এবং শক্তিশালী হাত দিয়ে ইস্রায়েলীয়দের মিশর থেকে মুক্ত করেছিলেন।</w:t>
      </w:r>
    </w:p>
    <w:p/>
    <w:p>
      <w:r xmlns:w="http://schemas.openxmlformats.org/wordprocessingml/2006/main">
        <w:t xml:space="preserve">1. ঈশ্বর লক্ষণ এবং আশ্চর্যের মাধ্যমে তাঁর শক্তি দেখান।</w:t>
      </w:r>
    </w:p>
    <w:p/>
    <w:p>
      <w:r xmlns:w="http://schemas.openxmlformats.org/wordprocessingml/2006/main">
        <w:t xml:space="preserve">2. প্রভুর শক্তি আমাদের দুর্বলতা নিখুঁত করা হয়.</w:t>
      </w:r>
    </w:p>
    <w:p/>
    <w:p>
      <w:r xmlns:w="http://schemas.openxmlformats.org/wordprocessingml/2006/main">
        <w:t xml:space="preserve">1. Exodus 14:31 এবং যখন ইস্রায়েলীয়রা প্রভুর মিশরীয়দের বিরুদ্ধে প্রদর্শন করা মহান শক্তি দেখেছিল, তখন লোকেরা প্রভুকে ভয় করেছিল এবং তাঁর উপর এবং তাঁর দাস মূসার উপর তাদের আস্থা রেখেছিল।</w:t>
      </w:r>
    </w:p>
    <w:p/>
    <w:p>
      <w:r xmlns:w="http://schemas.openxmlformats.org/wordprocessingml/2006/main">
        <w:t xml:space="preserve">2. 2 করিন্থিয়ানস 12:9 কিন্তু তিনি আমাকে বললেন, আমার অনুগ্রহ তোমার জন্য যথেষ্ট, কারণ আমার শক্তি দুর্বলতার মধ্যে নিখুঁত হয়৷ তাই আমি আমার দুর্বলতার বিষয়ে আরও আনন্দের সাথে গর্ব করব, যাতে খ্রীষ্টের শক্তি আমার উপর বিশ্রাম পায়।</w:t>
      </w:r>
    </w:p>
    <w:p/>
    <w:p>
      <w:r xmlns:w="http://schemas.openxmlformats.org/wordprocessingml/2006/main">
        <w:t xml:space="preserve">Jeremiah 32:22 তুমি তাদের এই দেশ দিয়েছ, যে দেশ দেবার জন্য তুমি তাদের পিতৃপুরুষদের কাছে শপথ করেছ, দুধ ও মধু প্রবাহিত দেশ;</w:t>
      </w:r>
    </w:p>
    <w:p/>
    <w:p>
      <w:r xmlns:w="http://schemas.openxmlformats.org/wordprocessingml/2006/main">
        <w:t xml:space="preserve">ঈশ্বর তাদের পূর্বপুরুষদের প্রতিশ্রুতি হিসাবে ইস্রায়েলের দেশ দিয়েছেন, একটি দেশ প্রাচুর্যে ভরা।</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বিধানের আশীর্বাদ.</w:t>
      </w:r>
    </w:p>
    <w:p/>
    <w:p>
      <w:r xmlns:w="http://schemas.openxmlformats.org/wordprocessingml/2006/main">
        <w:t xml:space="preserve">1. জেনেসিস 12:7 - এবং প্রভু আব্রামের কাছে দেখা দিয়ে বললেন, তোমার বংশকে আমি এই দেশ দেব।</w:t>
      </w:r>
    </w:p>
    <w:p/>
    <w:p>
      <w:r xmlns:w="http://schemas.openxmlformats.org/wordprocessingml/2006/main">
        <w:t xml:space="preserve">2. গীতসংহিতা 81:16 - তার উচিত ছিল তাদেরও সেরা গম দিয়ে খাওয়ানো: এবং পাথরের মধু দিয়ে আমি তোমাকে তৃপ্ত করতাম।</w:t>
      </w:r>
    </w:p>
    <w:p/>
    <w:p>
      <w:r xmlns:w="http://schemas.openxmlformats.org/wordprocessingml/2006/main">
        <w:t xml:space="preserve">Jeremiah 32:23 তারা ভিতরে ঢুকে তা অধিকার করল; কিন্তু তারা তোমার কথা মানেনি, তোমার আইনে চলেনি; তুমি তাদের যা করতে আদেশ দিয়েছিলে তার কিছুই তারা করেনি; তাই তুমি তাদের উপর এই সমস্ত অমঙ্গল ঘটালে।</w:t>
      </w:r>
    </w:p>
    <w:p/>
    <w:p>
      <w:r xmlns:w="http://schemas.openxmlformats.org/wordprocessingml/2006/main">
        <w:t xml:space="preserve">ঈশ্বরের আদেশ সত্ত্বেও, যিহূদার লোকেরা তাঁর আইনের বিরুদ্ধাচরণ এবং কাজ করতে ব্যর্থ হয়েছিল, যার ফলে তাদের মন্দ হয়েছিল।</w:t>
      </w:r>
    </w:p>
    <w:p/>
    <w:p>
      <w:r xmlns:w="http://schemas.openxmlformats.org/wordprocessingml/2006/main">
        <w:t xml:space="preserve">1. ঈশ্বরের আদেশের আনুগত্যের গুরুত্ব।</w:t>
      </w:r>
    </w:p>
    <w:p/>
    <w:p>
      <w:r xmlns:w="http://schemas.openxmlformats.org/wordprocessingml/2006/main">
        <w:t xml:space="preserve">2. ঈশ্বরের অবাধ্যতার পরিণতি।</w:t>
      </w:r>
    </w:p>
    <w:p/>
    <w:p>
      <w:r xmlns:w="http://schemas.openxmlformats.org/wordprocessingml/2006/main">
        <w:t xml:space="preserve">1. রোমানস 6:16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w:t>
      </w:r>
    </w:p>
    <w:p/>
    <w:p>
      <w:r xmlns:w="http://schemas.openxmlformats.org/wordprocessingml/2006/main">
        <w:t xml:space="preserve">2. Deuteronomy 28:1-2 এবং যদি আপনি বিশ্বস্তভাবে আপনার ঈশ্বর সদাপ্রভুর রব মেনে চলেন, আমি আজ তোমাকে যে আদেশ দিচ্ছি তা পালনে সতর্কতার সাথে, তোমার ঈশ্বর সদাপ্রভু তোমাকে পৃথিবীর সমস্ত জাতিদের উপরে স্থাপন করবেন।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Jeremiah 32:24 দেখ পাহাড়গুলো, তারা তা নিতে শহরে এসেছে; তরবারি, দুর্ভিক্ষ ও মহামারীর কারণে শহরটি ক্যালদীয়দের হাতে তুলে দেওয়া হয়েছে, যারা এর বিরুদ্ধে যুদ্ধ করছে৷ এবং, দেখ, তুমি তা দেখতে পাচ্ছ৷</w:t>
      </w:r>
    </w:p>
    <w:p/>
    <w:p>
      <w:r xmlns:w="http://schemas.openxmlformats.org/wordprocessingml/2006/main">
        <w:t xml:space="preserve">তরবারি, দুর্ভিক্ষ এবং মহামারীর কারণে শহরটি ক্যালদীয়রা দখল করেছে, যেমন জেরেমিয়া ভবিষ্যদ্বাণী করেছিলেন।</w:t>
      </w:r>
    </w:p>
    <w:p/>
    <w:p>
      <w:r xmlns:w="http://schemas.openxmlformats.org/wordprocessingml/2006/main">
        <w:t xml:space="preserve">1. ঈশ্বরের বাক্য সত্য এবং শক্তিশালী</w:t>
      </w:r>
    </w:p>
    <w:p/>
    <w:p>
      <w:r xmlns:w="http://schemas.openxmlformats.org/wordprocessingml/2006/main">
        <w:t xml:space="preserve">2. কঠিন সময়ে বিশ্বাস</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Jeremiah 32:25 আর তুমি আমাকে বলেছ, হে সদাপ্রভু সদাপ্রভু, তুমি টাকা দিয়ে ক্ষেত কিনে নাও এবং সাক্ষী রাখ। কারণ শহরটি ক্যালদীয়দের হাতে তুলে দেওয়া হয়েছে৷</w:t>
      </w:r>
    </w:p>
    <w:p/>
    <w:p>
      <w:r xmlns:w="http://schemas.openxmlformats.org/wordprocessingml/2006/main">
        <w:t xml:space="preserve">প্রভু যিরমিয়কে একটি ক্ষেত্র ক্রয় করতে এবং সাক্ষী নিতে নির্দেশ দিয়েছিলেন, কারণ শহরটি ক্যালদীয়দের দ্বারা দখল করা হয়েছিল।</w:t>
      </w:r>
    </w:p>
    <w:p/>
    <w:p>
      <w:r xmlns:w="http://schemas.openxmlformats.org/wordprocessingml/2006/main">
        <w:t xml:space="preserve">1. প্রতিকূলতার মাঝে বিশ্বাসের শক্তি</w:t>
      </w:r>
    </w:p>
    <w:p/>
    <w:p>
      <w:r xmlns:w="http://schemas.openxmlformats.org/wordprocessingml/2006/main">
        <w:t xml:space="preserve">2. কঠিন সময়েও একটি ভালো ভবিষ্যতের আশা</w:t>
      </w:r>
    </w:p>
    <w:p/>
    <w:p>
      <w:r xmlns:w="http://schemas.openxmlformats.org/wordprocessingml/2006/main">
        <w:t xml:space="preserve">1. রোমানস্ 8:18-39 -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2. হিব্রুস 11:1-3 - এখন বিশ্বাস হল প্রত্যাশিত জিনিসের নিশ্চয়তা, যা দেখা যায় না তার প্রত্যয়।</w:t>
      </w:r>
    </w:p>
    <w:p/>
    <w:p>
      <w:r xmlns:w="http://schemas.openxmlformats.org/wordprocessingml/2006/main">
        <w:t xml:space="preserve">Jeremiah 32:26 তারপর যিরমিয়ের কাছে সদাপ্রভুর বাণী এলো,</w:t>
      </w:r>
    </w:p>
    <w:p/>
    <w:p>
      <w:r xmlns:w="http://schemas.openxmlformats.org/wordprocessingml/2006/main">
        <w:t xml:space="preserve">ভবিষ্যৎ এবং একটি নতুন চুক্তির জন্য ঈশ্বরের আশার প্রতিশ্রুতি।</w:t>
      </w:r>
    </w:p>
    <w:p/>
    <w:p>
      <w:r xmlns:w="http://schemas.openxmlformats.org/wordprocessingml/2006/main">
        <w:t xml:space="preserve">1. ঈশ্বরের চুক্তির আশা</w:t>
      </w:r>
    </w:p>
    <w:p/>
    <w:p>
      <w:r xmlns:w="http://schemas.openxmlformats.org/wordprocessingml/2006/main">
        <w:t xml:space="preserve">2. ঈশ্বরের প্রতিশ্রুতি বিশ্বাস করা</w:t>
      </w:r>
    </w:p>
    <w:p/>
    <w:p>
      <w:r xmlns:w="http://schemas.openxmlformats.org/wordprocessingml/2006/main">
        <w:t xml:space="preserve">1.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হিব্রুজ 6:13-20, কারণ যখন ঈশ্বর আব্রাহামের কাছে প্রতিশ্রুতি দিয়েছিলেন, যেহেতু তাঁর দ্বারা শপথ করার জন্য তার চেয়ে বড় কেউ ছিল না, তখন তিনি নিজের নামে শপথ করে বলেছিলেন, আমি অবশ্যই তোমাকে আশীর্বাদ করব এবং তোমাকে বহুগুণ করব। আর এভাবেই ইব্রাহীম, ধৈর্য সহকারে অপেক্ষা করে, প্রতিশ্রুতি পেয়েছিলেন।</w:t>
      </w:r>
    </w:p>
    <w:p/>
    <w:p>
      <w:r xmlns:w="http://schemas.openxmlformats.org/wordprocessingml/2006/main">
        <w:t xml:space="preserve">Jeremiah 32:27 দেখ, আমিই সদাপ্রভু, সমস্ত মানুষের ঈশ্বর; আমার পক্ষে কি খুব কঠিন কিছু আছে?</w:t>
      </w:r>
    </w:p>
    <w:p/>
    <w:p>
      <w:r xmlns:w="http://schemas.openxmlformats.org/wordprocessingml/2006/main">
        <w:t xml:space="preserve">ঈশ্বর সর্বশক্তিমান এবং তাঁর পক্ষে কঠিন কিছু নেই।</w:t>
      </w:r>
    </w:p>
    <w:p/>
    <w:p>
      <w:r xmlns:w="http://schemas.openxmlformats.org/wordprocessingml/2006/main">
        <w:t xml:space="preserve">1. ঈশ্বরের কাছে কিছুই অসম্ভব - Jeremiah 32:27</w:t>
      </w:r>
    </w:p>
    <w:p/>
    <w:p>
      <w:r xmlns:w="http://schemas.openxmlformats.org/wordprocessingml/2006/main">
        <w:t xml:space="preserve">2. সর্বশক্তিমানে বিশ্বাস - Jeremiah 32:27</w:t>
      </w:r>
    </w:p>
    <w:p/>
    <w:p>
      <w:r xmlns:w="http://schemas.openxmlformats.org/wordprocessingml/2006/main">
        <w:t xml:space="preserve">1. ম্যাথু 19:26 - যীশু তাদের দিকে তাকিয়ে বললেন, মানুষের পক্ষে এটি অসম্ভব, কিন্তু ঈশ্বরের পক্ষে সবকিছু সম্ভব।</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Jeremiah 32:28 অতএব সদাপ্রভু এই কথা কহেন; দেখ, আমি এই শহরটি ক্যালদীয়দের হাতে এবং ব্যাবিলনের রাজা নবূখদ্রেৎসরের হাতে তুলে দেব এবং সে তা নেবে:</w:t>
      </w:r>
    </w:p>
    <w:p/>
    <w:p>
      <w:r xmlns:w="http://schemas.openxmlformats.org/wordprocessingml/2006/main">
        <w:t xml:space="preserve">ঈশ্বর ঘোষণা করেন যে ব্যাবিলন, রাজা নেবুচাদ্রেজারের অধীনে, জেরুজালেম শহর দখল করবে।</w:t>
      </w:r>
    </w:p>
    <w:p/>
    <w:p>
      <w:r xmlns:w="http://schemas.openxmlformats.org/wordprocessingml/2006/main">
        <w:t xml:space="preserve">1. জাতির জন্য ঈশ্বরের পরিকল্পনা: আন্তর্জাতিক বিষয়ে ঈশ্বরের সার্বভৌমত্ব বোঝা</w:t>
      </w:r>
    </w:p>
    <w:p/>
    <w:p>
      <w:r xmlns:w="http://schemas.openxmlformats.org/wordprocessingml/2006/main">
        <w:t xml:space="preserve">2. ঈশ্বরের সার্বভৌমত্ব: কীভাবে আমরা বিশৃঙ্খলার মধ্যে তাঁর পরিকল্পনাকে বিশ্বাস করতে পারি</w:t>
      </w:r>
    </w:p>
    <w:p/>
    <w:p>
      <w:r xmlns:w="http://schemas.openxmlformats.org/wordprocessingml/2006/main">
        <w:t xml:space="preserve">1. ড্যানিয়েল 4:34-35 - "এবং দিনের শেষে আমি নেবুচাদনেজার স্বর্গের দিকে আমার চোখ তুলেছিলাম, এবং আমার বুদ্ধি আমার কাছে ফিরে এসেছিল, এবং আমি পরমেশ্বরকে আশীর্বাদ করেছি, এবং আমি চিরকাল বেঁচে থাকা তাঁর প্রশংসা ও সম্মান করেছি। , যার আধিপত্য একটি চিরন্তন আধিপত্য, এবং তার রাজত্ব প্রজন্ম থেকে প্রজন্মে।"</w:t>
      </w:r>
    </w:p>
    <w:p/>
    <w:p>
      <w:r xmlns:w="http://schemas.openxmlformats.org/wordprocessingml/2006/main">
        <w:t xml:space="preserve">2. ইশাইয়া 46:9-10 - "পুরাতন আগের জিনিসগুলি মনে রেখো: কারণ আমিই ঈশ্বর, আর কেউ নেই; আমিই ঈশ্বর, এবং আমার মতো কেউ নেই, শুরু থেকে শেষ এবং প্রাচীন কাল থেকে ঘোষণা করছি৷ যে কাজগুলি এখনও করা হয়নি, এই বলে যে, আমার পরামর্শ স্থির থাকবে এবং আমি আমার সমস্ত খুশি করব৷'</w:t>
      </w:r>
    </w:p>
    <w:p/>
    <w:p>
      <w:r xmlns:w="http://schemas.openxmlformats.org/wordprocessingml/2006/main">
        <w:t xml:space="preserve">Jeremiah 32:29 আর যে ক্যালদীয়রা এই শহরের বিরুদ্ধে যুদ্ধ করবে, তারা এসে এই নগরে আগুন ধরিয়ে দেবে এবং সেই ঘরগুলোকে পুড়িয়ে ফেলবে, যাদের ছাদে তারা বাল দেবতার উদ্দেশে ধূপ নিবেদন করেছে এবং অন্যান্য দেবতাদের উদ্দেশে পান-উৎসর্গ ঢেলে দেবে। আমাকে রাগান্বিত কর।</w:t>
      </w:r>
    </w:p>
    <w:p/>
    <w:p>
      <w:r xmlns:w="http://schemas.openxmlformats.org/wordprocessingml/2006/main">
        <w:t xml:space="preserve">যে সমস্ত ক্যালদীয়রা শহরের বিরুদ্ধে যুদ্ধ করেছিল তারা এটিতে আগুন জ্বালিয়ে দেবে এবং পুড়িয়ে ফেলবে, যেখানে তারা মিথ্যা দেবতাদের কাছে ধূপ ও পানের নৈবেদ্য উৎসর্গ করেছিল।</w:t>
      </w:r>
    </w:p>
    <w:p/>
    <w:p>
      <w:r xmlns:w="http://schemas.openxmlformats.org/wordprocessingml/2006/main">
        <w:t xml:space="preserve">1. মূর্তিপূজার পরিণতি ভয়াবহ এবং বিপজ্জনক।</w:t>
      </w:r>
    </w:p>
    <w:p/>
    <w:p>
      <w:r xmlns:w="http://schemas.openxmlformats.org/wordprocessingml/2006/main">
        <w:t xml:space="preserve">2. তাঁর লোকেরা যখন অন্য দেবতাদের পূজা করে তখন প্রভু অলসভাবে দাঁড়াবেন না।</w:t>
      </w:r>
    </w:p>
    <w:p/>
    <w:p>
      <w:r xmlns:w="http://schemas.openxmlformats.org/wordprocessingml/2006/main">
        <w:t xml:space="preserve">1. Deuteronomy 6:12-15 - "তাহলে সাবধান হও, পাছে প্রভুর কথা ভুলে না যাও, যিনি তোমাদের মিশর দেশ থেকে, দাসত্বের ঘর থেকে বের করে এনেছেন৷ তোমরা তোমাদের ঈশ্বর সদাপ্রভুকে ভয় করবে এবং তাঁর সেবা করবে এবং তাঁর কাছে শপথ করবে৷ তোমরা অন্য দেবতাদের অনুসরণ করবে না, তোমাদের চারপাশের জাতিদের দেবতাদের অনুসরণ করবে না (কারণ তোমাদের ঈশ্বর সদাপ্রভু তোমাদের মধ্যে একজন ঈর্ষান্বিত ঈশ্বর), পাছে তোমাদের ঈশ্বর সদাপ্রভুর ক্রোধ তোমাদের বিরুদ্ধে জাগ্রত হবে এবং তোমাদের ধ্বংস করে দেবে। পৃথিবীর মুখ</w:t>
      </w:r>
    </w:p>
    <w:p/>
    <w:p>
      <w:r xmlns:w="http://schemas.openxmlformats.org/wordprocessingml/2006/main">
        <w:t xml:space="preserve">2. Jeremiah 2:25 - "তোমার পা অগোছালো হওয়া থেকে এবং তোমার গলা তৃষ্ণা থেকে রক্ষা কর। কিন্তু তুমি বলেছিলে, 'কোন আশা নেই। না! আমি অপরিচিতদের ভালোবাসি, এবং তাদের পরেই যাব।'</w:t>
      </w:r>
    </w:p>
    <w:p/>
    <w:p>
      <w:r xmlns:w="http://schemas.openxmlformats.org/wordprocessingml/2006/main">
        <w:t xml:space="preserve">Jeremiah 32:30 কেননা ইস্রায়েল-সন্তানগণ ও যিহূদা-সন্তানগণ যৌবনকাল হইতে আমার সম্মুখে কেবল মন্দ কাজ করিয়াছে; কেননা ইস্রায়েল-সন্তানগণ তাহাদের হাতের কাজ দ্বারা আমাকে রাগ করিতেছে, সদাপ্রভু কহেন।</w:t>
      </w:r>
    </w:p>
    <w:p/>
    <w:p>
      <w:r xmlns:w="http://schemas.openxmlformats.org/wordprocessingml/2006/main">
        <w:t xml:space="preserve">প্রভু ঘোষণা করেছেন যে ইস্রায়েল এবং যিহূদার সন্তানেরা তাদের যৌবনকাল থেকে ক্রমাগত তাঁর অবাধ্য হয়েছে।</w:t>
      </w:r>
    </w:p>
    <w:p/>
    <w:p>
      <w:r xmlns:w="http://schemas.openxmlformats.org/wordprocessingml/2006/main">
        <w:t xml:space="preserve">1. অবাধ্যতার পাপ: ঈশ্বরের বিরুদ্ধে বিদ্রোহের পরিণতি</w:t>
      </w:r>
    </w:p>
    <w:p/>
    <w:p>
      <w:r xmlns:w="http://schemas.openxmlformats.org/wordprocessingml/2006/main">
        <w:t xml:space="preserve">2. ধার্মিক জীবনযাপনের মূল্য: ঈশ্বরের আনুগত্যের আশীর্বাদ</w:t>
      </w:r>
    </w:p>
    <w:p/>
    <w:p>
      <w:r xmlns:w="http://schemas.openxmlformats.org/wordprocessingml/2006/main">
        <w:t xml:space="preserve">1. দ্বিতীয় বিবরণ 28:1-2; যারা তাঁর আনুগত্য করে প্রভু তাদের আশীর্বাদ করবেন এবং যারা অবাধ্য তাদের অভিশাপ দেবেন।</w:t>
      </w:r>
    </w:p>
    <w:p/>
    <w:p>
      <w:r xmlns:w="http://schemas.openxmlformats.org/wordprocessingml/2006/main">
        <w:t xml:space="preserve">2. হিতোপদেশ 3:1-2; প্রভুর আদেশ পালন করুন এবং জ্ঞান এবং জীবন খুঁজে বের করুন।</w:t>
      </w:r>
    </w:p>
    <w:p/>
    <w:p>
      <w:r xmlns:w="http://schemas.openxmlformats.org/wordprocessingml/2006/main">
        <w:t xml:space="preserve">Jeremiah 32:31 কারণ এই শহরটি আমার কাছে আমার ক্রোধ ও ক্রোধের উদ্দীপক হয়ে আছে যেদিন থেকে তারা এটি নির্মাণ করেছে, আজ অবধি; যে আমি আমার মুখের সামনে থেকে এটি সরিয়ে ফেলব,</w:t>
      </w:r>
    </w:p>
    <w:p/>
    <w:p>
      <w:r xmlns:w="http://schemas.openxmlformats.org/wordprocessingml/2006/main">
        <w:t xml:space="preserve">জেরুজালেম শহরটি নির্মাণের দিন থেকেই রাগ ও ক্ষোভের উৎস।</w:t>
      </w:r>
    </w:p>
    <w:p/>
    <w:p>
      <w:r xmlns:w="http://schemas.openxmlformats.org/wordprocessingml/2006/main">
        <w:t xml:space="preserve">1. ঈশ্বরের ন্যায়বিচার: এটি দেখতে কেমন?</w:t>
      </w:r>
    </w:p>
    <w:p/>
    <w:p>
      <w:r xmlns:w="http://schemas.openxmlformats.org/wordprocessingml/2006/main">
        <w:t xml:space="preserve">2. আমাদের বেদনা এবং অনুতাপের শক্তিকে আলিঙ্গন করা</w:t>
      </w:r>
    </w:p>
    <w:p/>
    <w:p>
      <w:r xmlns:w="http://schemas.openxmlformats.org/wordprocessingml/2006/main">
        <w:t xml:space="preserve">1. আমোস 9:8 - অবশ্যই প্রভু ঈশ্বরের চোখ পাপপূর্ণ রাজ্যের উপর রয়েছে এবং আমি পৃথিবীর মুখ থেকে এটি ধ্বংস করব।"</w:t>
      </w:r>
    </w:p>
    <w:p/>
    <w:p>
      <w:r xmlns:w="http://schemas.openxmlformats.org/wordprocessingml/2006/main">
        <w:t xml:space="preserve">2. জোয়েল 2:13 - আপনার হৃদয় বিদীর্ণ করুন এবং আপনার পোশাক নয়। তোমার ঈশ্বর সদাপ্রভুর কাছে ফিরে যাও, কারণ তিনি করুণাময় ও করুণাময়, ক্রোধে ধীর এবং অটল প্রেমে ভরপুর।</w:t>
      </w:r>
    </w:p>
    <w:p/>
    <w:p>
      <w:r xmlns:w="http://schemas.openxmlformats.org/wordprocessingml/2006/main">
        <w:t xml:space="preserve">Jeremiah 32:32 ইস্রায়েল-সন্তানদের ও যিহূদা-সন্তানদের সমস্ত মন্দ কাজের জন্য, যা তারা আমাকে রাগান্বিত করার জন্য করেছে, তারা, তাদের রাজা, তাদের রাজকুমার, তাদের যাজকরা, তাদের ভাববাদীরা এবং তাদের লোকেরা। যিহূদা, এবং জেরুজালেমের বাসিন্দারা।</w:t>
      </w:r>
    </w:p>
    <w:p/>
    <w:p>
      <w:r xmlns:w="http://schemas.openxmlformats.org/wordprocessingml/2006/main">
        <w:t xml:space="preserve">ঈশ্বর ইস্রায়েল ও যিহূদার লোকদের প্রতি তাদের পাপাচারের জন্য ক্রুদ্ধ।</w:t>
      </w:r>
    </w:p>
    <w:p/>
    <w:p>
      <w:r xmlns:w="http://schemas.openxmlformats.org/wordprocessingml/2006/main">
        <w:t xml:space="preserve">1: আসুন আমরা ঈশ্বরের প্রতি পবিত্রতা এবং বিশ্বস্ততার জন্য চেষ্টা করি যাতে তাঁর ক্রোধ প্ররোচিত না হয়।</w:t>
      </w:r>
    </w:p>
    <w:p/>
    <w:p>
      <w:r xmlns:w="http://schemas.openxmlformats.org/wordprocessingml/2006/main">
        <w:t xml:space="preserve">2: তাঁর করুণা পাওয়ার জন্য আমাদের পাপের জন্য ঈশ্বরের ক্ষমা এবং অনুতাপ চাইতে হবে।</w:t>
      </w:r>
    </w:p>
    <w:p/>
    <w:p>
      <w:r xmlns:w="http://schemas.openxmlformats.org/wordprocessingml/2006/main">
        <w:t xml:space="preserve">1: 1 জন 1:9, আমরা যদি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গীতসংহিতা 51:17, ঈশ্বরের বলি একটি ভগ্ন আত্মা; ভগ্ন ও অনুতপ্ত হৃদয়, হে ঈশ্বর, তুমি তুচ্ছ করবে না।</w:t>
      </w:r>
    </w:p>
    <w:p/>
    <w:p>
      <w:r xmlns:w="http://schemas.openxmlformats.org/wordprocessingml/2006/main">
        <w:t xml:space="preserve">Jeremiah 32:33 এবং তারা আমার দিকে ফিরেছে, মুখ নয়; যদিও আমি তাদের শিক্ষা দিয়েছি, তাড়াতাড়ি উঠে তাদের শিক্ষা দিয়েছি, তবুও তারা শিক্ষা গ্রহণে কান দেয়নি।</w:t>
      </w:r>
    </w:p>
    <w:p/>
    <w:p>
      <w:r xmlns:w="http://schemas.openxmlformats.org/wordprocessingml/2006/main">
        <w:t xml:space="preserve">ইস্রায়েলের লোকেদের প্রাথমিক এবং প্রায়ই শিক্ষা দেওয়া সত্ত্বেও, তারা শুনতে এবং শিখতে অস্বীকার করেছিল।</w:t>
      </w:r>
    </w:p>
    <w:p/>
    <w:p>
      <w:r xmlns:w="http://schemas.openxmlformats.org/wordprocessingml/2006/main">
        <w:t xml:space="preserve">1. "প্রভুর উপর বিশ্বাস রাখুন" (হিতোপদেশ 3:5-6)</w:t>
      </w:r>
    </w:p>
    <w:p/>
    <w:p>
      <w:r xmlns:w="http://schemas.openxmlformats.org/wordprocessingml/2006/main">
        <w:t xml:space="preserve">2. "আনুগত্যের শক্তি" (দ্বিতীয় বিবরণ 28:1-14)</w:t>
      </w:r>
    </w:p>
    <w:p/>
    <w:p>
      <w:r xmlns:w="http://schemas.openxmlformats.org/wordprocessingml/2006/main">
        <w:t xml:space="preserve">1. গীতসংহিতা 81:13 - "হায় যদি আমার লোকেরা আমার কথা শুনত, এবং ইস্রায়েল আমার পথে চলত!"</w:t>
      </w:r>
    </w:p>
    <w:p/>
    <w:p>
      <w:r xmlns:w="http://schemas.openxmlformats.org/wordprocessingml/2006/main">
        <w:t xml:space="preserve">2. ইশাইয়া 50:4 - "প্রভু ঈশ্বর আমাকে বিদ্বানদের জিহ্বা দিয়েছেন, যাতে আমি জানি যে কীভাবে ক্লান্ত লোকের কাছে ঋতুতে একটি কথা বলতে হয়: তিনি সকালবেলা জেগে ওঠেন, তিনি শুনতে শুনতে আমার কানকে জাগিয়ে তোলেন শেখা।"</w:t>
      </w:r>
    </w:p>
    <w:p/>
    <w:p>
      <w:r xmlns:w="http://schemas.openxmlformats.org/wordprocessingml/2006/main">
        <w:t xml:space="preserve">Jeremiah 32:34 কিন্তু তারা তাদের জঘন্য জিনিসগুলিকে আমার নামে ডাকা গৃহে স্থাপন করেছে, তা নাপাক করার জন্য৷</w:t>
      </w:r>
    </w:p>
    <w:p/>
    <w:p>
      <w:r xmlns:w="http://schemas.openxmlformats.org/wordprocessingml/2006/main">
        <w:t xml:space="preserve">লোকেরা তাদের জঘন্য কাজ দিয়ে ঈশ্বরের ঘরকে অপবিত্র করেছে।</w:t>
      </w:r>
    </w:p>
    <w:p/>
    <w:p>
      <w:r xmlns:w="http://schemas.openxmlformats.org/wordprocessingml/2006/main">
        <w:t xml:space="preserve">1: আমাদের অবশ্যই ঈশ্বরের ঘরকে শ্রদ্ধা করতে এবং এটিকে পবিত্র রাখার যত্ন নিতে হবে।</w:t>
      </w:r>
    </w:p>
    <w:p/>
    <w:p>
      <w:r xmlns:w="http://schemas.openxmlformats.org/wordprocessingml/2006/main">
        <w:t xml:space="preserve">2: আসুন আমরা ঈশ্বরের ঘরের সম্মান এবং সম্মান পুনরুদ্ধার করি।</w:t>
      </w:r>
    </w:p>
    <w:p/>
    <w:p>
      <w:r xmlns:w="http://schemas.openxmlformats.org/wordprocessingml/2006/main">
        <w:t xml:space="preserve">1: Exodus 20:7 - "তুমি নিরর্থক প্রভু তোমার ঈশ্বরের নাম গ্রহণ করবে না; কারণ প্রভু তাকে নির্দোষ রাখবেন না যে তার নাম অনর্থক গ্রহণ করে।"</w:t>
      </w:r>
    </w:p>
    <w:p/>
    <w:p>
      <w:r xmlns:w="http://schemas.openxmlformats.org/wordprocessingml/2006/main">
        <w:t xml:space="preserve">2: Ezekiel 36:23 - "এবং আমি আমার মহান নামকে পবিত্র করব, যা জাতিদের মধ্যে অপবিত্র ছিল, যা তোমরা তাদের মধ্যে অপবিত্র করেছিলে; এবং জাতিগণ জানবে যে আমিই প্রভু, প্রভু ঈশ্বর বলেন, যখন তাদের চোখের সামনে আমি তোমার মধ্যে পবিত্র হব।"</w:t>
      </w:r>
    </w:p>
    <w:p/>
    <w:p>
      <w:r xmlns:w="http://schemas.openxmlformats.org/wordprocessingml/2006/main">
        <w:t xml:space="preserve">Jeremiah 32:35 তারা তাদের ছেলেমেয়েদের আগুনের মধ্য দিয়ে মোলেকের কাছে যাওয়ার জন্য হিন্নোমের উপত্যকার উপত্যকায় বাল দেবতার উঁচু স্থানগুলো নির্মাণ করেছিল। যিহূদাকে পাপ করানোর জন্য তারা এই জঘন্য কাজ করবে বলে আমি তাদের হুকুম দিইনি, আমার মাথায়ও আসেনি।</w:t>
      </w:r>
    </w:p>
    <w:p/>
    <w:p>
      <w:r xmlns:w="http://schemas.openxmlformats.org/wordprocessingml/2006/main">
        <w:t xml:space="preserve">যিহূদার লোকেরা হিন্নোমের পুত্রের উপত্যকায় বালের উচ্চ স্থানগুলি তৈরি করেছিল এবং তাদের সন্তানদের মোলেকের কাছে উৎসর্গ করেছিল, যা ঈশ্বর তাদের করতে আদেশ দেননি এবং এমন কিছু যা তিনি কখনও কল্পনাও করেননি তারা করবে।</w:t>
      </w:r>
    </w:p>
    <w:p/>
    <w:p>
      <w:r xmlns:w="http://schemas.openxmlformats.org/wordprocessingml/2006/main">
        <w:t xml:space="preserve">1. পাপের শক্তি: কিভাবে পাপ আমাদের পছন্দ এবং আমাদের জীবনকে পরিবর্তন করে</w:t>
      </w:r>
    </w:p>
    <w:p/>
    <w:p>
      <w:r xmlns:w="http://schemas.openxmlformats.org/wordprocessingml/2006/main">
        <w:t xml:space="preserve">2. অবাধ্যতার পরিণতি: ঈশ্বরের ইচ্ছা পালন করতে শেখা</w:t>
      </w:r>
    </w:p>
    <w:p/>
    <w:p>
      <w:r xmlns:w="http://schemas.openxmlformats.org/wordprocessingml/2006/main">
        <w:t xml:space="preserve">1. দ্বিতীয় বিবরণ 12:29-31</w:t>
      </w:r>
    </w:p>
    <w:p/>
    <w:p>
      <w:r xmlns:w="http://schemas.openxmlformats.org/wordprocessingml/2006/main">
        <w:t xml:space="preserve">2. হিতোপদেশ 14:12</w:t>
      </w:r>
    </w:p>
    <w:p/>
    <w:p>
      <w:r xmlns:w="http://schemas.openxmlformats.org/wordprocessingml/2006/main">
        <w:t xml:space="preserve">Jeremiah 32:36 আর সেইজন্য এখন এই নগর সম্বন্ধে ইস্রায়েলের ঈশ্বর সদাপ্রভু এই কথা কহেন, যে নগরের সম্বন্ধে তোমরা বলছ, তরবারি, দুর্ভিক্ষ ও মহামারী দ্বারা তা ব্যাবিলনের রাজার হস্তে সমর্পিত হইবে। ;</w:t>
      </w:r>
    </w:p>
    <w:p/>
    <w:p>
      <w:r xmlns:w="http://schemas.openxmlformats.org/wordprocessingml/2006/main">
        <w:t xml:space="preserve">প্রভু, ইস্রায়েলের ঈশ্বর, জেরুজালেম শহরের বিষয়ে কথা বলেন, যা ব্যাবিলনের রাজার হাতে তুলে দেওয়া হবে৷</w:t>
      </w:r>
    </w:p>
    <w:p/>
    <w:p>
      <w:r xmlns:w="http://schemas.openxmlformats.org/wordprocessingml/2006/main">
        <w:t xml:space="preserve">1. "সঙ্কটের সময়ে ঈশ্বরের সার্বভৌমত্ব"</w:t>
      </w:r>
    </w:p>
    <w:p/>
    <w:p>
      <w:r xmlns:w="http://schemas.openxmlformats.org/wordprocessingml/2006/main">
        <w:t xml:space="preserve">2. "প্রতিকূলতার মুখে অধ্যবসায়"</w:t>
      </w:r>
    </w:p>
    <w:p/>
    <w:p>
      <w:r xmlns:w="http://schemas.openxmlformats.org/wordprocessingml/2006/main">
        <w:t xml:space="preserve">1. জেমস 1:2-4 - আমার ভাইয়েরা, যখন আপনি বিভিন্ন প্রলোভনের মধ্যে পড়েন তখন এটিকে সমস্ত আনন্দ হিসাবে গণ্য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32:37 দেখ, আমি তাদের সমস্ত দেশ থেকে জড়ো করব, যেখানে আমি তাদের তাড়িয়ে দিয়েছি আমার ক্রোধ, ক্রোধ ও প্রচণ্ড ক্রোধে; আমি তাদের আবার এই জায়গায় নিয়ে আসব এবং আমি তাদের নিরাপদে বাস করতে দেব।</w:t>
      </w:r>
    </w:p>
    <w:p/>
    <w:p>
      <w:r xmlns:w="http://schemas.openxmlformats.org/wordprocessingml/2006/main">
        <w:t xml:space="preserve">ঈশ্বর সমস্ত দেশ থেকে তাঁর লোকদের একত্রিত করবেন এবং তাদের নিরাপদ ও নিরাপদ স্থানে ফিরিয়ে আনবেন।</w:t>
      </w:r>
    </w:p>
    <w:p/>
    <w:p>
      <w:r xmlns:w="http://schemas.openxmlformats.org/wordprocessingml/2006/main">
        <w:t xml:space="preserve">1: ঈশ্বর আমাদের নিরাপত্তা ও নিরাপত্তা ফিরিয়ে আনবেন।</w:t>
      </w:r>
    </w:p>
    <w:p/>
    <w:p>
      <w:r xmlns:w="http://schemas.openxmlformats.org/wordprocessingml/2006/main">
        <w:t xml:space="preserve">2: ঈশ্বর একজন প্রেমময় এবং যত্নশীল ঈশ্বর যিনি আমাদের বাড়িতে নিয়ে আসেন।</w:t>
      </w:r>
    </w:p>
    <w:p/>
    <w:p>
      <w:r xmlns:w="http://schemas.openxmlformats.org/wordprocessingml/2006/main">
        <w:t xml:space="preserve">1: জন 14:1-3 - আপনার হৃদয় বিচলিত না হতে দিন. আল্লাহ্র উপর বিশ্বাস রাখো; আমাকেও বিশ্বাস করো আমার বাবার বাড়িতে অনেক ঘর। যদি তা না হতো, আমি কি তোমাকে বলতাম যে আমি তোমার জন্য জায়গা প্রস্তুত করতে যাচ্ছি? আর যদি আমি গিয়ে তোমার জন্য জায়গা প্রস্তুত করি, আমি আবার আসব এবং তোমাকে নিজের কাছে নিয়ে যাব, যাতে আমি যেখানে আছি তুমিও থাকতে পার৷</w:t>
      </w:r>
    </w:p>
    <w:p/>
    <w:p>
      <w:r xmlns:w="http://schemas.openxmlformats.org/wordprocessingml/2006/main">
        <w:t xml:space="preserve">2: Isaiah 43:1-3 - কিন্তু এখন এইভাবে 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Jeremiah 32:38 এবং তারা আমার লোক হবে এবং আমি তাদের ঈশ্বর হব।</w:t>
      </w:r>
    </w:p>
    <w:p/>
    <w:p>
      <w:r xmlns:w="http://schemas.openxmlformats.org/wordprocessingml/2006/main">
        <w:t xml:space="preserve">ঈশ্বর মানুষের ঈশ্বর হতে প্রতিশ্রুতি যদি তারা তাঁর লোক হবে.</w:t>
      </w:r>
    </w:p>
    <w:p/>
    <w:p>
      <w:r xmlns:w="http://schemas.openxmlformats.org/wordprocessingml/2006/main">
        <w:t xml:space="preserve">1. "বিশ্বস্ততার ঈশ্বরের চুক্তি"</w:t>
      </w:r>
    </w:p>
    <w:p/>
    <w:p>
      <w:r xmlns:w="http://schemas.openxmlformats.org/wordprocessingml/2006/main">
        <w:t xml:space="preserve">2. "আনুগত্যের আশীর্বাদ"</w:t>
      </w:r>
    </w:p>
    <w:p/>
    <w:p>
      <w:r xmlns:w="http://schemas.openxmlformats.org/wordprocessingml/2006/main">
        <w:t xml:space="preserve">1. রোমানস্ 8:15-17 - দত্তক নেওয়ার আত্মা যা আমাদের চিৎকার করতে দেয়, "আব্বা, পিতা!"</w:t>
      </w:r>
    </w:p>
    <w:p/>
    <w:p>
      <w:r xmlns:w="http://schemas.openxmlformats.org/wordprocessingml/2006/main">
        <w:t xml:space="preserve">2. Deuteronomy 7:9 - এটা জেনে যে ঈশ্বর বিশ্বস্ততার সাথে তাদের সাথে তার চুক্তি রাখেন যারা তাকে ভালবাসেন এবং তার আদেশ পালন করেন।</w:t>
      </w:r>
    </w:p>
    <w:p/>
    <w:p>
      <w:r xmlns:w="http://schemas.openxmlformats.org/wordprocessingml/2006/main">
        <w:t xml:space="preserve">Jeremiah 32:39 এবং আমি তাদের এক হৃদয় এবং এক পথ দেব, যাতে তারা চিরকাল আমাকে ভয় করতে পারে, তাদের এবং তাদের পরে তাদের সন্তানদের ভালোর জন্য।</w:t>
      </w:r>
    </w:p>
    <w:p/>
    <w:p>
      <w:r xmlns:w="http://schemas.openxmlformats.org/wordprocessingml/2006/main">
        <w:t xml:space="preserve">ঈশ্বর তাদের এবং তাদের সন্তানদের প্রতি তাঁর ভালবাসা এবং যত্ন দেখানোর জন্য মানুষকে একক হৃদয় এবং এক উপায় দেওয়ার প্রতিশ্রুতি দিয়েছেন।</w:t>
      </w:r>
    </w:p>
    <w:p/>
    <w:p>
      <w:r xmlns:w="http://schemas.openxmlformats.org/wordprocessingml/2006/main">
        <w:t xml:space="preserve">1. প্রেম এবং যত্নের ঈশ্বরের অবিরাম চুক্তি</w:t>
      </w:r>
    </w:p>
    <w:p/>
    <w:p>
      <w:r xmlns:w="http://schemas.openxmlformats.org/wordprocessingml/2006/main">
        <w:t xml:space="preserve">2. আমাদের এবং আমাদের সন্তানদের ভালোর জন্য প্রভুকে ভয় করা</w:t>
      </w:r>
    </w:p>
    <w:p/>
    <w:p>
      <w:r xmlns:w="http://schemas.openxmlformats.org/wordprocessingml/2006/main">
        <w:t xml:space="preserve">1. গীতসংহিতা 112:1 - প্রভুর প্রশংসা করুন! ধন্য সেই ব্যক্তি যে প্রভুকে ভয় করে, যিনি তাঁর আদেশে খুব আনন্দ করেন!</w:t>
      </w:r>
    </w:p>
    <w:p/>
    <w:p>
      <w:r xmlns:w="http://schemas.openxmlformats.org/wordprocessingml/2006/main">
        <w:t xml:space="preserve">2. Isaiah 55:3 - তোমার কান ঝুলিয়ে আমার কাছে এসো; শোন, যেন তোমার প্রাণ বাঁচতে পারে; এবং আমি আপনার সাথে একটি চিরস্থায়ী চুক্তি করব, দায়ূদের জন্য আমার অবিচল, নিশ্চিত ভালবাসা।</w:t>
      </w:r>
    </w:p>
    <w:p/>
    <w:p>
      <w:r xmlns:w="http://schemas.openxmlformats.org/wordprocessingml/2006/main">
        <w:t xml:space="preserve">Jeremiah 32:40 এবং আমি তাদের সাথে একটি চিরস্থায়ী চুক্তি করব, আমি তাদের কাছ থেকে দূরে সরে যাব না, তাদের ভাল করতে; কিন্তু আমি আমার ভয় তাদের অন্তরে রাখব যাতে তারা আমার কাছ থেকে দূরে না যায়।</w:t>
      </w:r>
    </w:p>
    <w:p/>
    <w:p>
      <w:r xmlns:w="http://schemas.openxmlformats.org/wordprocessingml/2006/main">
        <w:t xml:space="preserve">ঈশ্বর তাঁর লোকেদের সাথে একটি চিরস্থায়ী চুক্তি করার প্রতিশ্রুতি দেন এবং তাদের হৃদয়ে তাঁর ভয় রাখেন যাতে তারা তাঁর কাছ থেকে দূরে না যায়।</w:t>
      </w:r>
    </w:p>
    <w:p/>
    <w:p>
      <w:r xmlns:w="http://schemas.openxmlformats.org/wordprocessingml/2006/main">
        <w:t xml:space="preserve">1. ঈশ্বরের সুরক্ষার চিরস্থায়ী চুক্তি</w:t>
      </w:r>
    </w:p>
    <w:p/>
    <w:p>
      <w:r xmlns:w="http://schemas.openxmlformats.org/wordprocessingml/2006/main">
        <w:t xml:space="preserve">2. প্রভুর ভয় - একটি অটল বিশ্বাস</w:t>
      </w:r>
    </w:p>
    <w:p/>
    <w:p>
      <w:r xmlns:w="http://schemas.openxmlformats.org/wordprocessingml/2006/main">
        <w:t xml:space="preserve">1. হিব্রুজ 13:20 21 - এখন শান্তির ঈশ্বর যিনি আমাদের প্রভু যীশুকে মৃতদের মধ্য থেকে পুনরুত্থিত করেছেন, মেষদের মহান মেষপালক, অনন্ত চুক্তির রক্তের মাধ্যমে, তিনি আপনাকে সব কিছু দিয়ে সজ্জিত করুন যাতে আপনি তাঁর ইচ্ছা পালন করতে পারেন , যীশু খ্রীষ্টের মাধ্যমে যাঁর দৃষ্টিতে যা খুশি তা আমাদের মধ্যে কাজ করে, যাঁর মহিমা চিরকাল হোক৷ আমীন।</w:t>
      </w:r>
    </w:p>
    <w:p/>
    <w:p>
      <w:r xmlns:w="http://schemas.openxmlformats.org/wordprocessingml/2006/main">
        <w:t xml:space="preserve">2. গীতসংহিতা 33:18 - দেখ, প্রভুর নজর তাদের উপর যারা তাঁকে ভয় করে, যারা তাঁর অটল ভালবাসায় আশা করে।</w:t>
      </w:r>
    </w:p>
    <w:p/>
    <w:p>
      <w:r xmlns:w="http://schemas.openxmlformats.org/wordprocessingml/2006/main">
        <w:t xml:space="preserve">Jeremiah 32:41 হ্যাঁ, আমি তাদের ভাল করতে তাদের জন্য আনন্দ করব এবং আমি আমার সমস্ত হৃদয় এবং আমার সমস্ত প্রাণ দিয়ে নিশ্চিতভাবে এই দেশে তাদের রোপণ করব।</w:t>
      </w:r>
    </w:p>
    <w:p/>
    <w:p>
      <w:r xmlns:w="http://schemas.openxmlformats.org/wordprocessingml/2006/main">
        <w:t xml:space="preserve">ঈশ্বর আনন্দের সাথে তার লোকেদের জন্য ভাল করবেন এবং তাদের সমস্ত হৃদয় ও আত্মা দিয়ে তাদের দেশে রোপণ করবেন।</w:t>
      </w:r>
    </w:p>
    <w:p/>
    <w:p>
      <w:r xmlns:w="http://schemas.openxmlformats.org/wordprocessingml/2006/main">
        <w:t xml:space="preserve">1. ঈশ্বরের নিঃশর্ত প্রেম এবং অনুগ্রহ</w:t>
      </w:r>
    </w:p>
    <w:p/>
    <w:p>
      <w:r xmlns:w="http://schemas.openxmlformats.org/wordprocessingml/2006/main">
        <w:t xml:space="preserve">2. আমাদের জীবনে ধার্মিকতা রোপণ করা</w:t>
      </w:r>
    </w:p>
    <w:p/>
    <w:p>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Jeremiah 32:42 কেননা সদাপ্রভু এই কথা কহেন; আমি যেমন এই লোকদের উপর এই সমস্ত মহামন্দ নিয়ে এসেছি, তেমনি আমি তাদের প্রতিশ্রুতি দিয়েছি যে সমস্ত মঙ্গল আমি তাদের উপর আনব।</w:t>
      </w:r>
    </w:p>
    <w:p/>
    <w:p>
      <w:r xmlns:w="http://schemas.openxmlformats.org/wordprocessingml/2006/main">
        <w:t xml:space="preserve">ঈশ্বর তাঁর লোকেদের জন্য অনেক মঙ্গলের প্রতিশ্রুতি দিয়েছেন যদিও তিনি ইতিমধ্যেই তাদের উপর নিয়ে এসেছেন।</w:t>
      </w:r>
    </w:p>
    <w:p/>
    <w:p>
      <w:r xmlns:w="http://schemas.openxmlformats.org/wordprocessingml/2006/main">
        <w:t xml:space="preserve">1. ঈশ্বর প্রতিকূলতা সত্ত্বেও ভাল এবং বিশ্বস্ত</w:t>
      </w:r>
    </w:p>
    <w:p/>
    <w:p>
      <w:r xmlns:w="http://schemas.openxmlformats.org/wordprocessingml/2006/main">
        <w:t xml:space="preserve">2. ঈশ্বরের প্রতিশ্রুতির আশীর্বাদ</w:t>
      </w:r>
    </w:p>
    <w:p/>
    <w:p>
      <w:r xmlns:w="http://schemas.openxmlformats.org/wordprocessingml/2006/main">
        <w:t xml:space="preserve">1. রোমানস 8:28-30 -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23 - প্রভু আমার মেষপালক; আমি চাইব না.</w:t>
      </w:r>
    </w:p>
    <w:p/>
    <w:p>
      <w:r xmlns:w="http://schemas.openxmlformats.org/wordprocessingml/2006/main">
        <w:t xml:space="preserve">Jeremiah 32:43 আর এই দেশে ক্ষেত কেনা হবে, যেখানে তোমরা বলছ, এটা মানুষ বা পশু ছাড়া জনশূন্য। এটা ক্যালদীয়দের হাতে দেওয়া হয়।</w:t>
      </w:r>
    </w:p>
    <w:p/>
    <w:p>
      <w:r xmlns:w="http://schemas.openxmlformats.org/wordprocessingml/2006/main">
        <w:t xml:space="preserve">ঈশ্বর যিরমিয়কে প্রতিশ্রুতি দেন যে ইস্রায়েল পুনরুদ্ধার করা হবে এবং জমিতে ক্ষেত্র কেনা হবে।</w:t>
      </w:r>
    </w:p>
    <w:p/>
    <w:p>
      <w:r xmlns:w="http://schemas.openxmlformats.org/wordprocessingml/2006/main">
        <w:t xml:space="preserve">1. ইস্রায়েলকে পুনরুদ্ধারে ঈশ্বরের বিশ্বস্ততা।</w:t>
      </w:r>
    </w:p>
    <w:p/>
    <w:p>
      <w:r xmlns:w="http://schemas.openxmlformats.org/wordprocessingml/2006/main">
        <w:t xml:space="preserve">2. জনশূন্য ভূমিতে আশা আনতে ঈশ্বরের শক্তি।</w:t>
      </w:r>
    </w:p>
    <w:p/>
    <w:p>
      <w:r xmlns:w="http://schemas.openxmlformats.org/wordprocessingml/2006/main">
        <w:t xml:space="preserve">1. ইশাইয়া 54:3 - "কারণ তুমি ডানে এবং বাম দিকে প্রসারিত হবে, এবং তোমার বংশধররা জাতিদের অধিকার করবে এবং জনশূন্য শহরগুলিকে অধিকার করবে।"</w:t>
      </w:r>
    </w:p>
    <w:p/>
    <w:p>
      <w:r xmlns:w="http://schemas.openxmlformats.org/wordprocessingml/2006/main">
        <w:t xml:space="preserve">2. গীতসংহিতা 107:33-34 - "তিনি নদীগুলিকে মরুভূমিতে পরিণত করেন, জলের ঝর্ণাগুলিকে তৃষ্ণার্ত ভূমিতে, ফলদায়ক জমিকে লবণাক্ত বর্জ্যে পরিণত করেন, তার বাসিন্দাদের মন্দতার কারণে।"</w:t>
      </w:r>
    </w:p>
    <w:p/>
    <w:p>
      <w:r xmlns:w="http://schemas.openxmlformats.org/wordprocessingml/2006/main">
        <w:t xml:space="preserve">Jeremiah 32:44 লোকেরা টাকায় ক্ষেত কিনবে, সাক্ষ্য-প্রমাণ সাবস্ক্রাইব করবে এবং সেগুলোকে সীলমোহর করবে এবং বিন্যামীনের দেশে, জেরুজালেমের আশেপাশের জায়গায়, যিহূদার শহরগুলিতে এবং পাহাড়ের শহরগুলিতে সাক্ষী দেবে। এবং উপত্যকার শহরগুলিতে এবং দক্ষিণের শহরগুলিতে, কারণ আমি তাদের বন্দীদশা ফিরিয়ে আনব, প্রভু এই কথা বলেন।</w:t>
      </w:r>
    </w:p>
    <w:p/>
    <w:p>
      <w:r xmlns:w="http://schemas.openxmlformats.org/wordprocessingml/2006/main">
        <w:t xml:space="preserve">ঈশ্বর বন্দীদের বেঞ্জামিন, জেরুজালেম এবং যিহূদার শহর, পর্বত, উপত্যকা এবং দক্ষিণে ফিরিয়ে আনবেন।</w:t>
      </w:r>
    </w:p>
    <w:p/>
    <w:p>
      <w:r xmlns:w="http://schemas.openxmlformats.org/wordprocessingml/2006/main">
        <w:t xml:space="preserve">1. নির্বাসিত সময়ে ঈশ্বরের বিশ্বস্ততা</w:t>
      </w:r>
    </w:p>
    <w:p/>
    <w:p>
      <w:r xmlns:w="http://schemas.openxmlformats.org/wordprocessingml/2006/main">
        <w:t xml:space="preserve">2. স্বদেশ প্রত্যাবর্তনের প্রতিশ্রুতি</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Isaiah 61:1-3 -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বন্দী তাদের জন্য কারাগার খুলে দিতে।</w:t>
      </w:r>
    </w:p>
    <w:p/>
    <w:p/>
    <w:p>
      <w:r xmlns:w="http://schemas.openxmlformats.org/wordprocessingml/2006/main">
        <w:t xml:space="preserve">Jeremiah অধ্যায় 33 ইস্রায়েলের জন্য আশা এবং পুনরুদ্ধারের বিষয়বস্তু অব্যাহত রেখেছে, ঈশ্বরের বিশ্বস্ততা এবং জেরুজালেম পুনর্নির্মাণের তাঁর প্রতিশ্রুতির উপর জোর দিয়েছে।</w:t>
      </w:r>
    </w:p>
    <w:p/>
    <w:p>
      <w:r xmlns:w="http://schemas.openxmlformats.org/wordprocessingml/2006/main">
        <w:t xml:space="preserve">1ম অনুচ্ছেদ: ঈশ্বর জেরেমিয়াকে আশ্বস্ত করেন যখন তিনি এখনও বন্দী ছিলেন যে তিনি যিহূদা এবং ইস্রায়েলের ভাগ্য পুনরুদ্ধার করবেন (জেরিমিয়া 33:1-3)। তিনি যিরমিয়কে তাকে ডাকতে বলেন, তাকে মহান এবং অচেনা জিনিসগুলি দেখানোর প্রতিশ্রুতি দেন যা তিনি জানেন না।</w:t>
      </w:r>
    </w:p>
    <w:p/>
    <w:p>
      <w:r xmlns:w="http://schemas.openxmlformats.org/wordprocessingml/2006/main">
        <w:t xml:space="preserve">২য় অনুচ্ছেদ: ঈশ্বর জেরুজালেমকে নিরাময় ও পুনরুদ্ধার করার জন্য তাঁর পরিকল্পনা ঘোষণা করেন (জেরিমিয়া 33:4-9)। তিনি স্বাস্থ্য এবং নিরাময় ফিরিয়ে আনার, শহরের ধ্বংসাবশেষ পুনর্নির্মাণ, পাপ থেকে পরিষ্কার করার এবং আনন্দ, প্রশংসা এবং সমৃদ্ধি ফিরিয়ে আনার প্রতিশ্রুতি দিয়েছেন। ঈশ্বর যে ধার্মিকতা আনবেন তাতে মানুষ বিস্ময়ে ভরে উঠবে।</w:t>
      </w:r>
    </w:p>
    <w:p/>
    <w:p>
      <w:r xmlns:w="http://schemas.openxmlformats.org/wordprocessingml/2006/main">
        <w:t xml:space="preserve">3য় অনুচ্ছেদ: ঈশ্বর জেরুজালেমে প্রচুর শান্তি ও নিরাপত্তার প্রতিশ্রুতি দিয়েছেন (জেরিমিয়া 33:10-13)। শহরটি আবার আনন্দ, উদযাপন, ধন্যবাদ ও উপাসনার স্থান হবে। এটি সমস্ত জাতির সামনে তার ধার্মিকতার জন্য বিখ্যাত হবে।</w:t>
      </w:r>
    </w:p>
    <w:p/>
    <w:p>
      <w:r xmlns:w="http://schemas.openxmlformats.org/wordprocessingml/2006/main">
        <w:t xml:space="preserve">4র্থ অনুচ্ছেদ: ঈশ্বর ডেভিডের সাথে তাঁর চুক্তিকে পুনরায় নিশ্চিত করেছেন (জেরিমিয়া 33:14-18)। তিনি প্রতিশ্রুতি দেন যে ডেভিডের বংশ থেকে একটি ধার্মিক শাখা একজন রাজা হিসাবে আসবে যিনি ন্যায়বিচার সম্পাদন করেন। তাঁর রাজত্বের অধীনে, যিহূদা জেরুজালেমে নিরাপদে বাস করবে। ডেভিড রাজবংশ একটি চিরস্থায়ী চুক্তির মাধ্যমে নিশ্চিত করা হয়েছে।</w:t>
      </w:r>
    </w:p>
    <w:p/>
    <w:p>
      <w:r xmlns:w="http://schemas.openxmlformats.org/wordprocessingml/2006/main">
        <w:t xml:space="preserve">5ম অনুচ্ছেদ: ঈশ্বর ডেভিডের সাথে তাঁর চুক্তি ভঙ্গ করার অসম্ভবতা ঘোষণা করেছেন (জেরিমিয়া 33:19-22)। আকাশ পরিমাপ করা বা সমুদ্রতীরে তারা বা বালি গণনা করা যেমন অসম্ভব, তেমনি দাউদের বংশধরদের সাথে তাঁর চুক্তি প্রত্যাখ্যান করা বা ভঙ্গ করাও তাঁর পক্ষে অসম্ভব।</w:t>
      </w:r>
    </w:p>
    <w:p/>
    <w:p>
      <w:r xmlns:w="http://schemas.openxmlformats.org/wordprocessingml/2006/main">
        <w:t xml:space="preserve">৬ষ্ঠ অনুচ্ছেদ: যাইহোক, ইস্রায়েল তাদের মূর্তিপূজার মাধ্যমে ঈশ্বরের ক্রোধ উস্কে দিয়েছে (জেরিমিয়া 33:23-26)। তবুও তাদের অবাধ্যতা সত্ত্বেও, তিনি জেরেমিয়াকে আশ্বস্ত করেন যে তিনি তাদের বন্দীদশা থেকে পুনরুদ্ধার করবেন এবং তাদের আগের মতো পুনর্নির্মাণ করবেন। জমি আর জনশূন্য হবে না।</w:t>
      </w:r>
    </w:p>
    <w:p/>
    <w:p>
      <w:r xmlns:w="http://schemas.openxmlformats.org/wordprocessingml/2006/main">
        <w:t xml:space="preserve">সারসংক্ষেপে, জেরেমিয়ার তেত্রিশতম অধ্যায় জেরুজালেম পুনরুদ্ধারে এবং ডেভিডের সাথে তাঁর চুক্তির পুনর্নিশ্চিতকরণে ঈশ্বরের বিশ্বস্ততাকে তুলে ধরে। বন্দী অবস্থায়, ঈশ্বর যিরমিয়কে আশ্বস্ত করেন যেগুলো তিনি জানেন না এমন মহান বিষয়গুলো প্রকাশ করার প্রতিশ্রুতি দিয়ে। তিনি জেরুজালেমকে নিরাময় করার, এর ধ্বংসাবশেষ পুনর্নির্মাণ, পাপ থেকে পরিষ্কার করার এবং আনন্দময় সমৃদ্ধি আনার পরিকল্পনা ঘোষণা করেন। প্রচুর পরিমাণে শান্তি ও নিরাপত্তার প্রতিশ্রুতি দেওয়া হয়েছে। শহরটি উদযাপন, ধন্যবাদ ও উপাসনার স্থান হয়ে ওঠে। তার ধার্মিকতা সমস্ত জাতির সামনে জ্বলজ্বল করে। ডেভিড সঙ্গে চুক্তি পুনর্নিশ্চিত করা হয়. তার লাইন থেকে একটি ধার্মিক শাখা একজন ন্যায়পরায়ণ রাজা হিসাবে আসবে। তাঁর রাজত্বের অধীনে, যিহূদা জেরুজালেমে নিরাপদে বাস করে। এই চুক্তির চিরন্তন প্রকৃতির উপর জোর দেওয়া হয়েছে, ঈশ্বর জোর দিয়েছেন যে এই চুক্তি ভঙ্গ করা আকাশের পরিমাপ বা তারা গণনার মতো অসম্ভব। ইস্রায়েলের মূর্তিপূজা ক্রোধ উস্কে দেওয়া সত্ত্বেও, ঈশ্বর বন্দীদশা থেকে পুনরুদ্ধার এবং তাদের নতুনভাবে পুনর্গঠনের প্রতিশ্রুতি দিয়েছেন। ভূমি আরও একবার সমৃদ্ধ হবে, সামগ্রিকভাবে, এই অধ্যায়টি ইস্রায়েলের জন্য পুনরুদ্ধারের প্রতিশ্রুতি পূরণে ঈশ্বরের অটল বিশ্বস্ততা প্রদর্শন করে, শারীরিক পুনর্গঠন এবং ঐশ্বরিক প্রভিডেন্সের অধীনে আধ্যাত্মিক পুনর্নবীকরণ উভয়কেই হাইলাইট করে।</w:t>
      </w:r>
    </w:p>
    <w:p/>
    <w:p>
      <w:r xmlns:w="http://schemas.openxmlformats.org/wordprocessingml/2006/main">
        <w:t xml:space="preserve">Jeremiah 33:1 তাছাড়া সদাপ্রভুর বাক্য দ্বিতীয়বার যিরমিয়ের কাছে এল, যখন তিনি কারাগারের প্রাঙ্গণে বন্দী ছিলেন, তিনি বললেন,</w:t>
      </w:r>
    </w:p>
    <w:p/>
    <w:p>
      <w:r xmlns:w="http://schemas.openxmlformats.org/wordprocessingml/2006/main">
        <w:t xml:space="preserve">জেলে থাকা অবস্থায় ঈশ্বর যিরমিয়ের সাথে দ্বিতীয়বার কথা বলেন।</w:t>
      </w:r>
    </w:p>
    <w:p/>
    <w:p>
      <w:r xmlns:w="http://schemas.openxmlformats.org/wordprocessingml/2006/main">
        <w:t xml:space="preserve">1. প্রভু অন্ধকার সময়েও আমাদের প্রার্থনা শোনেন</w:t>
      </w:r>
    </w:p>
    <w:p/>
    <w:p>
      <w:r xmlns:w="http://schemas.openxmlformats.org/wordprocessingml/2006/main">
        <w:t xml:space="preserve">2. আমরা যেখানেই থাকি না কেন ঈশ্বর আমাদের দেখেন</w:t>
      </w:r>
    </w:p>
    <w:p/>
    <w:p>
      <w:r xmlns:w="http://schemas.openxmlformats.org/wordprocessingml/2006/main">
        <w:t xml:space="preserve">1. Jeremiah 33:3 - আমাকে ডাকুন এবং আমি আপনাকে উত্তর দেব এবং আপনাকে মহান এবং অচেনা জিনিসগুলি বলব যা আপনি জানেন না।</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Jeremiah 33:2 সদাপ্রভু ইহার সৃষ্টিকর্তা এই কথা কহেন, সদাপ্রভু ইহাকে স্থাপন করিবেন; প্রভু তাঁর নাম;</w:t>
      </w:r>
    </w:p>
    <w:p/>
    <w:p>
      <w:r xmlns:w="http://schemas.openxmlformats.org/wordprocessingml/2006/main">
        <w:t xml:space="preserve">প্রভু, সমস্ত কিছুর স্রষ্টা এবং স্রষ্টা, যিনি তাদের প্রতিষ্ঠা করেছেন এবং তাঁর নাম প্রশংসা করা উচিত।</w:t>
      </w:r>
    </w:p>
    <w:p/>
    <w:p>
      <w:r xmlns:w="http://schemas.openxmlformats.org/wordprocessingml/2006/main">
        <w:t xml:space="preserve">1. প্রভুর শক্তিশালী নাম - কীভাবে ঈশ্বরের নামকে প্রশংসা ও মহিমান্বিত করা যায় তা অনুসন্ধান করা</w:t>
      </w:r>
    </w:p>
    <w:p/>
    <w:p>
      <w:r xmlns:w="http://schemas.openxmlformats.org/wordprocessingml/2006/main">
        <w:t xml:space="preserve">2. ঈশ্বরের অস্থায়ী কাজ - সমস্ত কিছু গঠন ও প্রতিষ্ঠার প্রভুর কাজ পরীক্ষা করা</w:t>
      </w:r>
    </w:p>
    <w:p/>
    <w:p>
      <w:r xmlns:w="http://schemas.openxmlformats.org/wordprocessingml/2006/main">
        <w:t xml:space="preserve">1. ইশাইয়া 43:7 - প্রত্যেকে যাকে আমার নামে ডাকা হয়, যাকে আমি আমার মহিমার জন্য সৃষ্টি করেছি, যাকে আমি গঠন করেছি এবং তৈরি করেছি।</w:t>
      </w:r>
    </w:p>
    <w:p/>
    <w:p>
      <w:r xmlns:w="http://schemas.openxmlformats.org/wordprocessingml/2006/main">
        <w:t xml:space="preserve">2. গীতসংহিতা 148:5 - তারা প্রভুর নামের প্রশংসা করুক, কারণ তিনি আদেশ দিয়েছিলেন এবং তাদের সৃষ্টি করা হয়েছিল।</w:t>
      </w:r>
    </w:p>
    <w:p/>
    <w:p>
      <w:r xmlns:w="http://schemas.openxmlformats.org/wordprocessingml/2006/main">
        <w:t xml:space="preserve">Jeremiah 33:3 আমাকে ডাক, আমি তোমাকে সাড়া দেব এবং তোমাকে মহান ও শক্তিশালী জিনিস দেখাব, যা তুমি জান না।</w:t>
      </w:r>
    </w:p>
    <w:p/>
    <w:p>
      <w:r xmlns:w="http://schemas.openxmlformats.org/wordprocessingml/2006/main">
        <w:t xml:space="preserve">যারা তাকে জিজ্ঞাসা করে তাদের কাছে ঈশ্বর জ্ঞান প্রকাশ করতে ইচ্ছুক।</w:t>
      </w:r>
    </w:p>
    <w:p/>
    <w:p>
      <w:r xmlns:w="http://schemas.openxmlformats.org/wordprocessingml/2006/main">
        <w:t xml:space="preserve">1: প্রভুর জ্ঞান অন্বেষণ করুন এবং তিনি আপনাকে উত্তর দেবেন।</w:t>
      </w:r>
    </w:p>
    <w:p/>
    <w:p>
      <w:r xmlns:w="http://schemas.openxmlformats.org/wordprocessingml/2006/main">
        <w:t xml:space="preserve">2: প্রভুর কাছে আপনার হৃদয় উন্মুক্ত করুন এবং তিনি আপনাকে মহান এবং শক্তিশালী জিনিস দেখাবেন।</w:t>
      </w:r>
    </w:p>
    <w:p/>
    <w:p>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 এবং এটা তাকে দেওয়া হবে.</w:t>
      </w:r>
    </w:p>
    <w:p/>
    <w:p>
      <w:r xmlns:w="http://schemas.openxmlformats.org/wordprocessingml/2006/main">
        <w:t xml:space="preserve">2: হিতোপদেশ 2:6-8 - কারণ প্রভু জ্ঞান দেন: তাঁর মুখ থেকে জ্ঞান এবং বোধগম্য আসে। তিনি ধার্মিকদের জন্য সঠিক জ্ঞান স্থাপন করেন; যারা ন্যায়পরায়ণভাবে চলে তাদের জন্য তিনি একটি ঠোঁট। তিনি বিচারের পথ রক্ষা করেন এবং তাঁর সাধুদের পথ রক্ষা করেন।</w:t>
      </w:r>
    </w:p>
    <w:p/>
    <w:p>
      <w:r xmlns:w="http://schemas.openxmlformats.org/wordprocessingml/2006/main">
        <w:t xml:space="preserve">Jeremiah 33:4 কারণ ইস্রায়েলের ঈশ্বর সদাপ্রভু এই কথা বলেন, এই শহরের গৃহ সম্বন্ধে এবং যিহূদার রাজাদের গৃহ সম্বন্ধে, যেগুলি পর্বত ও তলোয়ার দ্বারা নিক্ষিপ্ত হয়;</w:t>
      </w:r>
    </w:p>
    <w:p/>
    <w:p>
      <w:r xmlns:w="http://schemas.openxmlformats.org/wordprocessingml/2006/main">
        <w:t xml:space="preserve">প্রভু, ইস্রায়েলের ঈশ্বর, শহরের বাড়ি এবং যিহূদার রাজাদের ধ্বংসের কথা বলেছেন।</w:t>
      </w:r>
    </w:p>
    <w:p/>
    <w:p>
      <w:r xmlns:w="http://schemas.openxmlformats.org/wordprocessingml/2006/main">
        <w:t xml:space="preserve">1. ঈশ্বর সার্বভৌম: এমনকি ধ্বংসের মধ্যেও</w:t>
      </w:r>
    </w:p>
    <w:p/>
    <w:p>
      <w:r xmlns:w="http://schemas.openxmlformats.org/wordprocessingml/2006/main">
        <w:t xml:space="preserve">2. সুরক্ষা আমরা ঈশ্বরের উপস্থিতিতে খুঁজে</w:t>
      </w:r>
    </w:p>
    <w:p/>
    <w:p>
      <w:r xmlns:w="http://schemas.openxmlformats.org/wordprocessingml/2006/main">
        <w:t xml:space="preserve">1. Isaiah 45:5-7 আমিই প্রভু, আর কেউ নেই, আমি ছাড়া আর কোন ঈশ্বর নেই; আমি তোমাকে সজ্জিত করি, যদিও তুমি আমাকে জানো না, যাতে মানুষ জানতে পারে, সূর্যের উদয় থেকে এবং পশ্চিম দিক থেকে, যে আমি ছাড়া আর কেউ নেই; আমিই প্রভু, আর কেউ নেই।</w:t>
      </w:r>
    </w:p>
    <w:p/>
    <w:p>
      <w:r xmlns:w="http://schemas.openxmlformats.org/wordprocessingml/2006/main">
        <w:t xml:space="preserve">2. গীতসংহিতা 91:1-2 যিনি পরমেশ্বরের আশ্রয়ে বাস করেন তিনি সর্বশক্তিমানের ছায়ায় থাকবেন। আমি প্রভুকে বলব, আমার আশ্রয় ও আমার দুর্গ, আমার ঈশ্বর, যাঁর উপর আমি ভরসা করি।</w:t>
      </w:r>
    </w:p>
    <w:p/>
    <w:p>
      <w:r xmlns:w="http://schemas.openxmlformats.org/wordprocessingml/2006/main">
        <w:t xml:space="preserve">Jeremiah 33:5 তারা ক্যালদীয়দের সাথে যুদ্ধ করতে এসেছে, কিন্তু এটা তাদের মৃতদেহ দিয়ে পূর্ণ করার জন্য, যাদের আমি আমার রাগ ও ক্রোধে হত্যা করেছি এবং যাদের দুষ্টতার জন্য আমি এই শহর থেকে আমার মুখ লুকিয়ে রেখেছি। .</w:t>
      </w:r>
    </w:p>
    <w:p/>
    <w:p>
      <w:r xmlns:w="http://schemas.openxmlformats.org/wordprocessingml/2006/main">
        <w:t xml:space="preserve">ঈশ্বর ক্রোধ ও ক্রোধে অনেককে হত্যা করেছেন এবং তাদের দুষ্টতার কারণে এই শহর থেকে তাঁর মুখ লুকিয়ে রেখেছেন।</w:t>
      </w:r>
    </w:p>
    <w:p/>
    <w:p>
      <w:r xmlns:w="http://schemas.openxmlformats.org/wordprocessingml/2006/main">
        <w:t xml:space="preserve">1. ঈশ্বরের ক্রোধ: ঐশ্বরিক ন্যায়বিচার বোঝা</w:t>
      </w:r>
    </w:p>
    <w:p/>
    <w:p>
      <w:r xmlns:w="http://schemas.openxmlformats.org/wordprocessingml/2006/main">
        <w:t xml:space="preserve">2. ঈশ্বরের করুণা: তাঁর ভালবাসা এবং অনুগ্রহের অভিজ্ঞতা</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Jeremiah 33:6 দেখ, আমি এটিকে স্বাস্থ্য ও নিরাময় দেব এবং আমি তাদের আরোগ্য করব এবং তাদের কাছে শান্তি ও সত্যের প্রাচুর্য প্রকাশ করব।</w:t>
      </w:r>
    </w:p>
    <w:p/>
    <w:p>
      <w:r xmlns:w="http://schemas.openxmlformats.org/wordprocessingml/2006/main">
        <w:t xml:space="preserve">যারা তাঁর দিকে ফিরে তাদের জন্য ঈশ্বর স্বাস্থ্য ও নিরাময় আনবেন।</w:t>
      </w:r>
    </w:p>
    <w:p/>
    <w:p>
      <w:r xmlns:w="http://schemas.openxmlformats.org/wordprocessingml/2006/main">
        <w:t xml:space="preserve">1. ঈশ্বরের সত্য নিরাময় শক্তি</w:t>
      </w:r>
    </w:p>
    <w:p/>
    <w:p>
      <w:r xmlns:w="http://schemas.openxmlformats.org/wordprocessingml/2006/main">
        <w:t xml:space="preserve">2. বিশ্বাসের মাধ্যমে প্রচুর শান্তি অনুভব করা</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5:13-16 - তোমাদের মধ্যে কেউ কি সমস্যায় পড়েছে? তারা প্রার্থনা করুক। কেউ কি খুশি? তাদের প্রশংসার গান গাইতে দাও। তোমাদের মধ্যে যে কেউ অসুস্থ হয়েছে?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Jeremiah 33:7 এবং আমি যিহূদার বন্দীত্ব ও ইস্রায়েলের বন্দীদশা ফিরিয়ে আনব এবং তাদের প্রথমের মতই গড়ে তুলব।</w:t>
      </w:r>
    </w:p>
    <w:p/>
    <w:p>
      <w:r xmlns:w="http://schemas.openxmlformats.org/wordprocessingml/2006/main">
        <w:t xml:space="preserve">ঈশ্বর প্রতিশ্রুতি দিয়েছেন যে ইস্রায়েল এবং যিহূদার লোকদের পুনরুদ্ধার করবেন এবং তাদের পুনর্নির্মাণ করবেন।</w:t>
      </w:r>
    </w:p>
    <w:p/>
    <w:p>
      <w:r xmlns:w="http://schemas.openxmlformats.org/wordprocessingml/2006/main">
        <w:t xml:space="preserve">1. পুনরুদ্ধারের ঈশ্বরের প্রতিশ্রুতি - Jeremiah 33:7</w:t>
      </w:r>
    </w:p>
    <w:p/>
    <w:p>
      <w:r xmlns:w="http://schemas.openxmlformats.org/wordprocessingml/2006/main">
        <w:t xml:space="preserve">2. মুক্তির আশীর্বাদ - ইশাইয়া 43:1-3</w:t>
      </w:r>
    </w:p>
    <w:p/>
    <w:p>
      <w:r xmlns:w="http://schemas.openxmlformats.org/wordprocessingml/2006/main">
        <w:t xml:space="preserve">1. রোমানস 15:4 - কারণ আগের দিনগুলিতে যা কিছু লেখা হয়েছিল তা আমাদের নির্দেশের জন্য লেখা হয়েছিল, যাতে ধৈর্য্য এবং শাস্ত্রের উত্সাহের মাধ্যমে আমরা আশা করতে পারি৷</w:t>
      </w:r>
    </w:p>
    <w:p/>
    <w:p>
      <w:r xmlns:w="http://schemas.openxmlformats.org/wordprocessingml/2006/main">
        <w:t xml:space="preserve">2. গীতসংহিতা 85:1-3 - প্রভু, আপনি আপনার দেশের জন্য অনুকূল ছিলেন; তুমি জ্যাকবের ভাগ্য ফিরিয়ে দিয়েছ। তুমি তোমার লোকদের অন্যায় ক্ষমা করেছ; তুমি তাদের সমস্ত পাপ ক্ষমা করেছ। সেলাহ</w:t>
      </w:r>
    </w:p>
    <w:p/>
    <w:p>
      <w:r xmlns:w="http://schemas.openxmlformats.org/wordprocessingml/2006/main">
        <w:t xml:space="preserve">Jeremiah 33:8 এবং আমি তাদের তাদের সমস্ত অন্যায় থেকে শুচি করব, যে কারণে তারা আমার বিরুদ্ধে পাপ করেছে; এবং আমি তাদের সমস্ত পাপ ক্ষমা করব, যে কারণে তারা পাপ করেছে এবং তারা আমার বিরুদ্ধে অন্যায় করেছে।</w:t>
      </w:r>
    </w:p>
    <w:p/>
    <w:p>
      <w:r xmlns:w="http://schemas.openxmlformats.org/wordprocessingml/2006/main">
        <w:t xml:space="preserve">যারা তওবা করে এবং পাপ থেকে দূরে সরে যায় তাদের জন্য ঈশ্বরের ক্ষমা এবং পরিচ্ছন্নতার প্রতিশ্রুতি।</w:t>
      </w:r>
    </w:p>
    <w:p/>
    <w:p>
      <w:r xmlns:w="http://schemas.openxmlformats.org/wordprocessingml/2006/main">
        <w:t xml:space="preserve">1: ঈশ্বরের করুণা আমাদের পাপের চেয়ে বড়।</w:t>
      </w:r>
    </w:p>
    <w:p/>
    <w:p>
      <w:r xmlns:w="http://schemas.openxmlformats.org/wordprocessingml/2006/main">
        <w:t xml:space="preserve">2: অনুতাপ আমাদের ঈশ্বরের কাছাকাছি নিয়ে আসে।</w:t>
      </w:r>
    </w:p>
    <w:p/>
    <w:p>
      <w:r xmlns:w="http://schemas.openxmlformats.org/wordprocessingml/2006/main">
        <w:t xml:space="preserve">1: লূক 5:32 - আমি ধার্মিকদের ডাকতে আসিনি কিন্তু পাপীদের অনুতাপ করতে আসি।</w:t>
      </w:r>
    </w:p>
    <w:p/>
    <w:p>
      <w:r xmlns:w="http://schemas.openxmlformats.org/wordprocessingml/2006/main">
        <w:t xml:space="preserve">2: রোমানস্ 8:1 - অতএব, যারা খ্রীষ্ট যীশুতে আছে তাদের জন্য এখন কোন নিন্দা নেই।</w:t>
      </w:r>
    </w:p>
    <w:p/>
    <w:p>
      <w:r xmlns:w="http://schemas.openxmlformats.org/wordprocessingml/2006/main">
        <w:t xml:space="preserve">Jeremiah 33:9 এবং এটি আমার কাছে আনন্দের নাম হবে, পৃথিবীর সমস্ত জাতির সামনে একটি প্রশংসা ও সম্মান হবে, যারা আমি তাদের প্রতি যা কিছু করি তা শুনবে; এবং তারা সমস্ত মঙ্গলের জন্য ভয় পাবে এবং কাঁপবে। এবং সমস্ত সমৃদ্ধির জন্য যা আমি এটি অর্জন করি।</w:t>
      </w:r>
    </w:p>
    <w:p/>
    <w:p>
      <w:r xmlns:w="http://schemas.openxmlformats.org/wordprocessingml/2006/main">
        <w:t xml:space="preserve">ঈশ্বরের নাম সমস্ত জাতির মধ্যে প্রশংসা করা হবে যা তিনি তাদের জন্য এনেছেন এবং তারা ভীত হবে এবং তিনি যে মঙ্গল ও সমৃদ্ধি প্রদান করবেন তার জন্য কাঁপবে।</w:t>
      </w:r>
    </w:p>
    <w:p/>
    <w:p>
      <w:r xmlns:w="http://schemas.openxmlformats.org/wordprocessingml/2006/main">
        <w:t xml:space="preserve">1. ঈশ্বরের নামের প্রশংসার আনন্দ</w:t>
      </w:r>
    </w:p>
    <w:p/>
    <w:p>
      <w:r xmlns:w="http://schemas.openxmlformats.org/wordprocessingml/2006/main">
        <w:t xml:space="preserve">2. ঈশ্বরের ধার্মিকতার সামনে ভয় এবং কাঁপুন</w:t>
      </w:r>
    </w:p>
    <w:p/>
    <w:p>
      <w:r xmlns:w="http://schemas.openxmlformats.org/wordprocessingml/2006/main">
        <w:t xml:space="preserve">1. Psalms 72:19 - এবং চিরকালের জন্য তাঁর মহিমান্বিত নাম ধন্য হোক: এবং সমগ্র পৃথিবী তাঁর মহিমায় পূর্ণ হোক; আমীন, আমীন।</w:t>
      </w:r>
    </w:p>
    <w:p/>
    <w:p>
      <w:r xmlns:w="http://schemas.openxmlformats.org/wordprocessingml/2006/main">
        <w:t xml:space="preserve">2. ইশাইয়া 55:12 - কারণ তোমরা আনন্দের সাথে বের হবে, এবং শান্তির সাথে নিয়ে যাবে: পর্বত এবং পাহাড়গুলি গান গাইতে আপনার সামনে ভেঙ্গে পড়বে, এবং মাঠের সমস্ত গাছ তাদের হাততালি দেবে৷</w:t>
      </w:r>
    </w:p>
    <w:p/>
    <w:p>
      <w:r xmlns:w="http://schemas.openxmlformats.org/wordprocessingml/2006/main">
        <w:t xml:space="preserve">Jeremiah 33:10 সদাপ্রভু এই কথা কহেন; এই জায়গায় আবার শোনা যাবে, যেটা তোমরা বলছ মানুষ ও পশু ছাড়া জনশূন্য, এমনকি যিহূদার শহর ও জেরুজালেমের রাস্তায়, যারা জনশূন্য, মানুষ ছাড়া, বাসিন্দা ছাড়া এবং পশুবিহীন,</w:t>
      </w:r>
    </w:p>
    <w:p/>
    <w:p>
      <w:r xmlns:w="http://schemas.openxmlformats.org/wordprocessingml/2006/main">
        <w:t xml:space="preserve">প্রভু ঘোষণা করেন যে, যিহূদা এবং জেরুজালেমের জনশূন্য স্থানে আবার মানুষ ও পশুর উপস্থিতি থাকবে।</w:t>
      </w:r>
    </w:p>
    <w:p/>
    <w:p>
      <w:r xmlns:w="http://schemas.openxmlformats.org/wordprocessingml/2006/main">
        <w:t xml:space="preserve">1. ঈশ্বরের পুনরুদ্ধারকারী শক্তি: জনশূন্যতার মাঝে জীবন নিয়ে আসা</w:t>
      </w:r>
    </w:p>
    <w:p/>
    <w:p>
      <w:r xmlns:w="http://schemas.openxmlformats.org/wordprocessingml/2006/main">
        <w:t xml:space="preserve">2. জনশূন্যতার সময়ে আশা: প্রভু পুনর্নির্মাণ করবেন</w:t>
      </w:r>
    </w:p>
    <w:p/>
    <w:p>
      <w:r xmlns:w="http://schemas.openxmlformats.org/wordprocessingml/2006/main">
        <w:t xml:space="preserve">1. ইশাইয়া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2. গীতসংহিতা 107:33-38 - তিনি নদীগুলিকে মরুভূমিতে পরিণত করেন, এবং জলস্রোতগুলিকে শুকনো মাটিতে পরিণত করেন; একটি ফলদায়ক জমি অনুর্বরে পরিণত হয়েছে, সেখানে যারা বাস করে তাদের দুষ্টতার জন্য। তিনি মরুভূমিকে স্থায়ী জলে পরিণত করেন এবং শুষ্ক ভূমিকে জলস্রোতে পরিণত করেন৷ সেখানে তিনি ক্ষুধার্তদের বাস করার ব্যবস্থা করেন, যাতে তারা বসবাসের জন্য একটি শহর প্রস্তুত করে৷ এবং ক্ষেত বপন করুন, এবং দ্রাক্ষা ক্ষেত রোপণ করুন, যা বৃদ্ধির ফল দিতে পারে। তিনি তাদেরও আশীর্বাদ করেন, যাতে তারা বহুগুণ বেড়ে যায়৷ এবং তাদের গবাদি পশুকে হ্রাস করতে দেয় না। আবার, তারা নিপীড়ন, দুর্দশা এবং দুঃখের মাধ্যমে হ্রাস পায় এবং নীচু করা হয়।</w:t>
      </w:r>
    </w:p>
    <w:p/>
    <w:p>
      <w:r xmlns:w="http://schemas.openxmlformats.org/wordprocessingml/2006/main">
        <w:t xml:space="preserve">Jeremiah 33:11 আনন্দের কণ্ঠস্বর, আনন্দের কণ্ঠস্বর, বরের কন্ঠস্বর এবং কনের কণ্ঠস্বর, যারা বলবে, বাহিনীগণের সদাপ্রভুর প্রশংসা কর, কারণ সদাপ্রভু ভাল; কারণ তাঁর করুণা চিরকাল স্থায়ী: এবং যারা প্রভুর গৃহে প্রশংসার বলি আনবে তাদের মধ্যে। কারণ আমি সেই দেশের বন্দীদশা ফিরিয়ে আনব, যেমন প্রথম হয়েছিল, সদাপ্রভু বলছেন।</w:t>
      </w:r>
    </w:p>
    <w:p/>
    <w:p>
      <w:r xmlns:w="http://schemas.openxmlformats.org/wordprocessingml/2006/main">
        <w:t xml:space="preserve">ঈশ্বরের করুণা চিরস্থায়ী এবং তিনি জমিটিকে তার আসল অবস্থায় ফিরিয়ে আনবেন।</w:t>
      </w:r>
    </w:p>
    <w:p/>
    <w:p>
      <w:r xmlns:w="http://schemas.openxmlformats.org/wordprocessingml/2006/main">
        <w:t xml:space="preserve">1. প্রভুর প্রশংসা করার আনন্দ - Jeremiah 33:11</w:t>
      </w:r>
    </w:p>
    <w:p/>
    <w:p>
      <w:r xmlns:w="http://schemas.openxmlformats.org/wordprocessingml/2006/main">
        <w:t xml:space="preserve">2. ঈশ্বরের করুণা চিরকাল স্থায়ী - Jeremiah 33:11</w:t>
      </w:r>
    </w:p>
    <w:p/>
    <w:p>
      <w:r xmlns:w="http://schemas.openxmlformats.org/wordprocessingml/2006/main">
        <w:t xml:space="preserve">1. গীতসংহিতা 107:1 - হে প্রভুকে ধন্যবাদ দাও, কারণ তিনি ভাল: তাঁর করুণা চিরকাল স্থায়ী।</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Jeremiah 33:12 বাহিনীগণের সদাপ্রভু এই কথা কহেন; আবার এই জায়গায়, যা মানুষ এবং পশু ছাড়া নির্জন, এবং এর সমস্ত শহরে, মেষপালকদের বাসস্থান হবে যা তাদের মেষপালকে শুয়ে রাখবে।</w:t>
      </w:r>
    </w:p>
    <w:p/>
    <w:p>
      <w:r xmlns:w="http://schemas.openxmlformats.org/wordprocessingml/2006/main">
        <w:t xml:space="preserve">সর্বশক্তিমান প্রভু প্রতিশ্রুতি দিয়েছেন যে যিহূদার জনশূন্য ভূমি পুনরুদ্ধার করা হবে এবং মেষপালক ও তাদের মেষপালের বাসস্থানে পরিণত হবে।</w:t>
      </w:r>
    </w:p>
    <w:p/>
    <w:p>
      <w:r xmlns:w="http://schemas.openxmlformats.org/wordprocessingml/2006/main">
        <w:t xml:space="preserve">1. পুনরুদ্ধারের ঈশ্বরের প্রতিশ্রুতি: জনশূন্যতায় আশা খোঁজা</w:t>
      </w:r>
    </w:p>
    <w:p/>
    <w:p>
      <w:r xmlns:w="http://schemas.openxmlformats.org/wordprocessingml/2006/main">
        <w:t xml:space="preserve">2. তাঁর লোকেদের জন্য ঈশ্বরের ভালবাসা: সুরক্ষার একটি চুক্তি</w:t>
      </w:r>
    </w:p>
    <w:p/>
    <w:p>
      <w:r xmlns:w="http://schemas.openxmlformats.org/wordprocessingml/2006/main">
        <w:t xml:space="preserve">1. ইশাইয়া 40:11 - তিনি একজন মেষপালকের মতো তার মেষপালকে চরবেন: তিনি তার বাহু দিয়ে মেষশাবকদের জড়ো করবেন এবং তাদের বুকে নিয়ে যাবেন এবং যারা ছোটদের সাথে আছে তাদের আলতোভাবে নেতৃত্ব দেবেন।</w:t>
      </w:r>
    </w:p>
    <w:p/>
    <w:p>
      <w:r xmlns:w="http://schemas.openxmlformats.org/wordprocessingml/2006/main">
        <w:t xml:space="preserve">2. Ezekiel 34:11-15 - কারণ প্রভু ঈশ্বর এই কথা বলেন; দেখ, আমি, এমনকি আমি, উভয়েই আমার ভেড়ার সন্ধান করব এবং তাদের খুঁজে বের করব৷ একজন মেষপালক যেমন তার মেষপালকে খুঁজে বেড়ায় যেদিন সে তার মেষদের মধ্যে ছড়িয়ে পড়ে; তাই আমি আমার মেষদের খুঁজে বের করব এবং মেঘলা ও অন্ধকার দিনে যেখানে তারা ছড়িয়ে পড়েছে সেখান থেকে তাদের উদ্ধার করব।</w:t>
      </w:r>
    </w:p>
    <w:p/>
    <w:p>
      <w:r xmlns:w="http://schemas.openxmlformats.org/wordprocessingml/2006/main">
        <w:t xml:space="preserve">Jeremiah 33:13 পাহাড়ের শহরগুলিতে, উপত্যকার শহরগুলিতে, দক্ষিণের শহরগুলিতে, বিন্যামীনের দেশে, জেরুজালেমের আশেপাশের জায়গাগুলিতে এবং যিহূদার শহরগুলিতে মেষপাল থাকবে৷ যে তাদের কথা বলবে তার হাত থেকে আবার চলে যাও, সদাপ্রভু বলছেন।</w:t>
      </w:r>
    </w:p>
    <w:p/>
    <w:p>
      <w:r xmlns:w="http://schemas.openxmlformats.org/wordprocessingml/2006/main">
        <w:t xml:space="preserve">সদাপ্রভু ঘোষণা করেন যে, যিহূদার মেষরা যিহূদার শহরগুলিতে গণনাকারীর হাত দিয়ে যাবে।</w:t>
      </w:r>
    </w:p>
    <w:p/>
    <w:p>
      <w:r xmlns:w="http://schemas.openxmlformats.org/wordprocessingml/2006/main">
        <w:t xml:space="preserve">1. অনিশ্চয়তার সময়ে ঈশ্বরের সুরক্ষা এবং বিধান</w:t>
      </w:r>
    </w:p>
    <w:p/>
    <w:p>
      <w:r xmlns:w="http://schemas.openxmlformats.org/wordprocessingml/2006/main">
        <w:t xml:space="preserve">2. তাঁর প্রতিশ্রুতি পূরণে প্রভুর বিশ্বস্ততা</w:t>
      </w:r>
    </w:p>
    <w:p/>
    <w:p>
      <w:r xmlns:w="http://schemas.openxmlformats.org/wordprocessingml/2006/main">
        <w:t xml:space="preserve">1. গীতসংহিতা 23:1-3 - প্রভু আমার মেষপালক, আমি চাই না</w:t>
      </w:r>
    </w:p>
    <w:p/>
    <w:p>
      <w:r xmlns:w="http://schemas.openxmlformats.org/wordprocessingml/2006/main">
        <w:t xml:space="preserve">2. ইশাইয়া 40:11 - তিনি তার মেষপালকে মেষপালকের মত চড়াবেন; তিনি তার বাহু দিয়ে মেষশাবকদের জড়ো করবেন এবং তাদের বুকে নিয়ে যাবেন।</w:t>
      </w:r>
    </w:p>
    <w:p/>
    <w:p>
      <w:r xmlns:w="http://schemas.openxmlformats.org/wordprocessingml/2006/main">
        <w:t xml:space="preserve">Jeremiah 33:14 দেখ, দিন আসছে, সদাপ্রভু বলছেন, আমি ইস্রায়েল-কুল ও যিহূদার বংশের কাছে যে ভাল কাজের প্রতিশ্রুতি দিয়েছি সেই ভাল কাজ করব।</w:t>
      </w:r>
    </w:p>
    <w:p/>
    <w:p>
      <w:r xmlns:w="http://schemas.openxmlformats.org/wordprocessingml/2006/main">
        <w:t xml:space="preserve">প্রভু ইস্রায়েল পরিবার এবং যিহূদার পরিবারের জন্য ভাল কাজ করার প্রতিশ্রুতি দিয়েছেন৷</w:t>
      </w:r>
    </w:p>
    <w:p/>
    <w:p>
      <w:r xmlns:w="http://schemas.openxmlformats.org/wordprocessingml/2006/main">
        <w:t xml:space="preserve">1. তাঁর প্রতিশ্রুতির প্রতি ঈশ্বরের বিশ্বস্ততা</w:t>
      </w:r>
    </w:p>
    <w:p/>
    <w:p>
      <w:r xmlns:w="http://schemas.openxmlformats.org/wordprocessingml/2006/main">
        <w:t xml:space="preserve">2. ঈশ্বরের কল্যাণের আশা</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145:13 - আপনার রাজ্য একটি চিরস্থায়ী রাজ্য, এবং আপনার রাজত্ব সমস্ত প্রজন্ম ধরে স্থায়ী হয়।</w:t>
      </w:r>
    </w:p>
    <w:p/>
    <w:p>
      <w:r xmlns:w="http://schemas.openxmlformats.org/wordprocessingml/2006/main">
        <w:t xml:space="preserve">Jeremiah 33:15 সেই দিনগুলিতে এবং সেই সময়ে, আমি দায়ূদের কাছে ধার্মিকতার শাখা বৃদ্ধি করব; এবং সে দেশে বিচার ও ধার্মিকতা সম্পাদন করবে।</w:t>
      </w:r>
    </w:p>
    <w:p/>
    <w:p>
      <w:r xmlns:w="http://schemas.openxmlformats.org/wordprocessingml/2006/main">
        <w:t xml:space="preserve">ঈশ্বর ডেভিডের শাখার মাধ্যমে দেশে ন্যায়বিচার ও ধার্মিকতা পুনরুদ্ধার করবেন।</w:t>
      </w:r>
    </w:p>
    <w:p/>
    <w:p>
      <w:r xmlns:w="http://schemas.openxmlformats.org/wordprocessingml/2006/main">
        <w:t xml:space="preserve">1. ঈশ্বরের ন্যায্য বিচার: Jeremiah 33:15</w:t>
      </w:r>
    </w:p>
    <w:p/>
    <w:p>
      <w:r xmlns:w="http://schemas.openxmlformats.org/wordprocessingml/2006/main">
        <w:t xml:space="preserve">2. ডেভিডের শাখা: ন্যায়বিচার এবং ন্যায়পরায়ণতা পুনরুদ্ধার করা</w:t>
      </w:r>
    </w:p>
    <w:p/>
    <w:p>
      <w:r xmlns:w="http://schemas.openxmlformats.org/wordprocessingml/2006/main">
        <w:t xml:space="preserve">1. ইশাইয়া 11:1-5 - ধার্মিকতার শাখা</w:t>
      </w:r>
    </w:p>
    <w:p/>
    <w:p>
      <w:r xmlns:w="http://schemas.openxmlformats.org/wordprocessingml/2006/main">
        <w:t xml:space="preserve">2. 2 কিংস 23:3 - ভূমিতে ধার্মিকতা পুনরুদ্ধার করা</w:t>
      </w:r>
    </w:p>
    <w:p/>
    <w:p>
      <w:r xmlns:w="http://schemas.openxmlformats.org/wordprocessingml/2006/main">
        <w:t xml:space="preserve">Jeremiah 33:16 সেই দিনগুলিতে যিহূদা পরিত্রাণ পাবে, এবং জেরুজালেম নিরাপদে বাস করবে: এবং এটি সেই নাম যা দিয়ে তাকে বলা হবে, প্রভু আমাদের ধার্মিকতা।</w:t>
      </w:r>
    </w:p>
    <w:p/>
    <w:p>
      <w:r xmlns:w="http://schemas.openxmlformats.org/wordprocessingml/2006/main">
        <w:t xml:space="preserve">যিহূদা এবং জেরুজালেমের জন্য ঈশ্বরের পরিত্রাণ এবং নিরাপত্তার প্রতিশ্রুতি।</w:t>
      </w:r>
    </w:p>
    <w:p/>
    <w:p>
      <w:r xmlns:w="http://schemas.openxmlformats.org/wordprocessingml/2006/main">
        <w:t xml:space="preserve">1. ঈশ্বরের বিশ্বস্ততা এবং পরিত্রাণের প্রতিশ্রুতি</w:t>
      </w:r>
    </w:p>
    <w:p/>
    <w:p>
      <w:r xmlns:w="http://schemas.openxmlformats.org/wordprocessingml/2006/main">
        <w:t xml:space="preserve">2. ধার্মিকতার শক্তি এবং এটির জন্য আমাদের প্রয়োজন</w:t>
      </w:r>
    </w:p>
    <w:p/>
    <w:p>
      <w:r xmlns:w="http://schemas.openxmlformats.org/wordprocessingml/2006/main">
        <w:t xml:space="preserve">1. ইশাইয়া 45:17-18 কিন্তু ইস্রায়েল সদাপ্রভুর দ্বারা চিরস্থায়ী পরিত্রাণের মাধ্যমে রক্ষা পাবে; আপনি চিরকালের জন্য লজ্জিত বা অপমানিত হবেন না। 18 কারণ সদাপ্রভু এই কথা বলেন, যিনি আকাশ সৃষ্টি করেছেন তিনিই ঈশ্বর; যিনি পৃথিবী গঠন করেছেন এবং তিনি এটিকে প্রতিষ্ঠা করেছেন; তিনি এটিকে খালি করার জন্য সৃষ্টি করেননি, কিন্তু বসতি স্থাপনের জন্য এটি তৈরি করেছেন তিনি বলেন: আমিই প্রভু, আর কেউ নেই।</w:t>
      </w:r>
    </w:p>
    <w:p/>
    <w:p>
      <w:r xmlns:w="http://schemas.openxmlformats.org/wordprocessingml/2006/main">
        <w:t xml:space="preserve">2. রোমানস 10:9-10 - যদি আপনি আপনার মুখে স্বীকার করেন যে, যীশু প্রভু, এবং আপনার হৃদয়ে বিশ্বাস করেন যে ঈশ্বর তাকে মৃতদের মধ্য থেকে জীবিত করেছেন, আপনি রক্ষা পাবেন। 10 কারণ আপনার হৃদয় দিয়ে আপনি বিশ্বাস করেন এবং ধার্মিক হন এবং আপনার মুখেই আপনি স্বীকার করেন এবং উদ্ধার পান৷</w:t>
      </w:r>
    </w:p>
    <w:p/>
    <w:p>
      <w:r xmlns:w="http://schemas.openxmlformats.org/wordprocessingml/2006/main">
        <w:t xml:space="preserve">Jeremiah 33:17 কেননা সদাপ্রভু এই কথা কহেন; দাউদ কখনই চাইবেন না যে একজন লোক ইস্রায়েল পরিবারের সিংহাসনে বসুক;</w:t>
      </w:r>
    </w:p>
    <w:p/>
    <w:p>
      <w:r xmlns:w="http://schemas.openxmlformats.org/wordprocessingml/2006/main">
        <w:t xml:space="preserve">প্রভু প্রতিশ্রুতি দিয়েছেন যে দায়ূদের বংশধররা কখনই ইস্রায়েলের সিংহাসনে শাসক ছাড়া থাকবে না।</w:t>
      </w:r>
    </w:p>
    <w:p/>
    <w:p>
      <w:r xmlns:w="http://schemas.openxmlformats.org/wordprocessingml/2006/main">
        <w:t xml:space="preserve">1. একটি চিরন্তন সিংহাসনের ঈশ্বরের প্রতিশ্রুতি - ডেভিডের চুক্তির অন্বেষণ</w:t>
      </w:r>
    </w:p>
    <w:p/>
    <w:p>
      <w:r xmlns:w="http://schemas.openxmlformats.org/wordprocessingml/2006/main">
        <w:t xml:space="preserve">2. ঈশ্বরের বিশ্বস্ততা - ঈশ্বরের প্রতিশ্রুতির অপরিবর্তনীয় প্রকৃতি পরীক্ষা করা</w:t>
      </w:r>
    </w:p>
    <w:p/>
    <w:p>
      <w:r xmlns:w="http://schemas.openxmlformats.org/wordprocessingml/2006/main">
        <w:t xml:space="preserve">1. 2 স্যামুয়েল 7:16, "এবং তোমার ঘর এবং তোমার রাজ্য তোমার আগে চিরকালের জন্য প্রতিষ্ঠিত হবে: তোমার সিংহাসন চিরকালের জন্য প্রতিষ্ঠিত হবে।"</w:t>
      </w:r>
    </w:p>
    <w:p/>
    <w:p>
      <w:r xmlns:w="http://schemas.openxmlformats.org/wordprocessingml/2006/main">
        <w:t xml:space="preserve">2. ইশাইয়া 9:7, "তাঁর সরকার বৃদ্ধির এবং শান্তির কোন শেষ হবে না, দায়ূদের সিংহাসনে এবং তাঁর রাজ্যের উপর, এটিকে আদেশ করার জন্য এবং এটিকে বিচার ও ন্যায়বিচারের সাথে প্রতিষ্ঠা করার জন্য এখন থেকে এমনকি সর্বশক্তিমান প্রভুর উদ্যম এটি সম্পাদন করবে।"</w:t>
      </w:r>
    </w:p>
    <w:p/>
    <w:p>
      <w:r xmlns:w="http://schemas.openxmlformats.org/wordprocessingml/2006/main">
        <w:t xml:space="preserve">Jeremiah 33:18 লেবীয় যাজকরাও চাইবে না যে আমার সামনে একজন লোককে হোমবলি উৎসর্গ করুক, মাংস-উৎসর্গ জ্বালিয়ে রাখুক এবং ক্রমাগত বলিদান করুক।</w:t>
      </w:r>
    </w:p>
    <w:p/>
    <w:p>
      <w:r xmlns:w="http://schemas.openxmlformats.org/wordprocessingml/2006/main">
        <w:t xml:space="preserve">ঈশ্বর প্রতিশ্রুতি দিয়েছেন যে লেবীয় যাজকদের কাছে সর্বদা তাকে বলিদানের নৈবেদ্য দেওয়ার জন্য কেউ থাকবে।</w:t>
      </w:r>
    </w:p>
    <w:p/>
    <w:p>
      <w:r xmlns:w="http://schemas.openxmlformats.org/wordprocessingml/2006/main">
        <w:t xml:space="preserve">1. ঈশ্বরের বিশ্বস্ততা: তাঁর লোকেদের জন্য প্রদান করার প্রতিশ্রুতি</w:t>
      </w:r>
    </w:p>
    <w:p/>
    <w:p>
      <w:r xmlns:w="http://schemas.openxmlformats.org/wordprocessingml/2006/main">
        <w:t xml:space="preserve">2. বলিদানের শক্তি: আমরা কীভাবে প্রভুর উপাসনা করি</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হিব্রু 13:15 - তাই আমরা ঈশ্বরের কাছে ক্রমাগত প্রশংসার বলি উৎসর্গ করি, অর্থাৎ, তাঁর নামকে ধন্যবাদ জানিয়ে আমাদের ঠোঁটের ফল।</w:t>
      </w:r>
    </w:p>
    <w:p/>
    <w:p>
      <w:r xmlns:w="http://schemas.openxmlformats.org/wordprocessingml/2006/main">
        <w:t xml:space="preserve">Jeremiah 33:19 আর সদাপ্রভুর বাক্য যিরমিয়ের কাছে এলো,</w:t>
      </w:r>
    </w:p>
    <w:p/>
    <w:p>
      <w:r xmlns:w="http://schemas.openxmlformats.org/wordprocessingml/2006/main">
        <w:t xml:space="preserve">ঈশ্বর যিরমিয়কে ইস্রায়েলের লোকেদের অনুতপ্ত হতে এবং তাঁর কাছে পুনরুদ্ধার করার আহ্বান জানিয়েছিলেন।</w:t>
      </w:r>
    </w:p>
    <w:p/>
    <w:p>
      <w:r xmlns:w="http://schemas.openxmlformats.org/wordprocessingml/2006/main">
        <w:t xml:space="preserve">1. অনুতাপ: পুনরুদ্ধারের পথ</w:t>
      </w:r>
    </w:p>
    <w:p/>
    <w:p>
      <w:r xmlns:w="http://schemas.openxmlformats.org/wordprocessingml/2006/main">
        <w:t xml:space="preserve">2. ঈশ্বরের করুণা: তাঁর ক্ষমার প্রস্তাব</w:t>
      </w:r>
    </w:p>
    <w:p/>
    <w:p>
      <w:r xmlns:w="http://schemas.openxmlformats.org/wordprocessingml/2006/main">
        <w:t xml:space="preserve">1. ইশাইয়া 55:6-7 - প্রভুর সন্ধান কর যতক্ষণ না তাকে পাওয়া যায়;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লুক 15:11-32 - অপব্যয়ী পুত্রের দৃষ্টান্ত</w:t>
      </w:r>
    </w:p>
    <w:p/>
    <w:p>
      <w:r xmlns:w="http://schemas.openxmlformats.org/wordprocessingml/2006/main">
        <w:t xml:space="preserve">Jeremiah 33:20 সদাপ্রভু এই কথা কহেন; যদি তোমরা আমার দিনের চুক্তি এবং রাতের আমার চুক্তি ভঙ্গ করতে পার, এবং তাদের ঋতুতে দিন ও রাত থাকবে না৷</w:t>
      </w:r>
    </w:p>
    <w:p/>
    <w:p>
      <w:r xmlns:w="http://schemas.openxmlformats.org/wordprocessingml/2006/main">
        <w:t xml:space="preserve">ঈশ্বর দিন এবং রাতের চক্রের গুরুত্বের উপর জোর দিয়েছেন, সতর্ক করেছেন যে তাদের সম্পর্কে তাঁর চুক্তি ভঙ্গ করলে গুরুতর পরিণতি হবে।</w:t>
      </w:r>
    </w:p>
    <w:p/>
    <w:p>
      <w:r xmlns:w="http://schemas.openxmlformats.org/wordprocessingml/2006/main">
        <w:t xml:space="preserve">1. দিন এবং রাতের চক্র: ঈশ্বরের চুক্তি বোঝা</w:t>
      </w:r>
    </w:p>
    <w:p/>
    <w:p>
      <w:r xmlns:w="http://schemas.openxmlformats.org/wordprocessingml/2006/main">
        <w:t xml:space="preserve">2. ঈশ্বরের জন্য সময় করা: আমাদের জীবনে তাঁর চুক্তি রাখা</w:t>
      </w:r>
    </w:p>
    <w:p/>
    <w:p>
      <w:r xmlns:w="http://schemas.openxmlformats.org/wordprocessingml/2006/main">
        <w:t xml:space="preserve">1. জেনেসিস 1:14-19 - দিন এবং রাতের চক্র ঈশ্বরের সৃষ্টি।</w:t>
      </w:r>
    </w:p>
    <w:p/>
    <w:p>
      <w:r xmlns:w="http://schemas.openxmlformats.org/wordprocessingml/2006/main">
        <w:t xml:space="preserve">2. জন 4:23-24 - ঈশ্বর একজন আত্মা, এবং যারা তাঁর উপাসনা করে তাদের অবশ্যই আত্মা ও সত্যে তাঁর উপাসনা করতে হবে।</w:t>
      </w:r>
    </w:p>
    <w:p/>
    <w:p>
      <w:r xmlns:w="http://schemas.openxmlformats.org/wordprocessingml/2006/main">
        <w:t xml:space="preserve">Jeremiah 33:21 তখন আমার দাস দাউদের সঙ্গে আমার চুক্তিও ভঙ্গ হোক, যেন তার সিংহাসনে রাজত্ব করার জন্য তার পুত্র না থাকে; এবং লেবীয়দের সাথে যাজকগণ, আমার পরিচারকগণ।</w:t>
      </w:r>
    </w:p>
    <w:p/>
    <w:p>
      <w:r xmlns:w="http://schemas.openxmlformats.org/wordprocessingml/2006/main">
        <w:t xml:space="preserve">ডেভিড এবং লেবীয়দের সাথে ঈশ্বরের চুক্তি অক্ষত থাকবে, তাদের ঈশ্বরের সিংহাসনে সেবা করার অনুমতি দেবে।</w:t>
      </w:r>
    </w:p>
    <w:p/>
    <w:p>
      <w:r xmlns:w="http://schemas.openxmlformats.org/wordprocessingml/2006/main">
        <w:t xml:space="preserve">1. ঈশ্বরের চুক্তি পালন: হতাশা সত্ত্বেও বিশ্বস্ত থাকা</w:t>
      </w:r>
    </w:p>
    <w:p/>
    <w:p>
      <w:r xmlns:w="http://schemas.openxmlformats.org/wordprocessingml/2006/main">
        <w:t xml:space="preserve">2. ঈশ্বরের চুক্তির যোগ্য জীবন যাপন করা: যিরমিয় 33:21 এর একটি অধ্যয়ন</w:t>
      </w:r>
    </w:p>
    <w:p/>
    <w:p>
      <w:r xmlns:w="http://schemas.openxmlformats.org/wordprocessingml/2006/main">
        <w:t xml:space="preserve">1. ম্যাথু 26:28 - "কারণ এটি আমার নতুন নিয়মের রক্ত, যা অনেকের পাপের ক্ষমার জন্য প্রবাহিত হয়।"</w:t>
      </w:r>
    </w:p>
    <w:p/>
    <w:p>
      <w:r xmlns:w="http://schemas.openxmlformats.org/wordprocessingml/2006/main">
        <w:t xml:space="preserve">2. হিব্রুজ 8:6-7 - "কিন্তু এখন তিনি আরও চমৎকার মন্ত্রিত্ব পেয়েছেন, কতটা তিনি আরও ভাল চুক্তির মধ্যস্থতাকারী, যা আরও ভাল প্রতিশ্রুতির উপর প্রতিষ্ঠিত হয়েছিল৷ কারণ সেই প্রথম চুক্তি যদি ত্রুটিহীন হত, তবে দ্বিতীয়টির জন্য কোন জায়গা চাওয়া উচিত ছিল না।"</w:t>
      </w:r>
    </w:p>
    <w:p/>
    <w:p>
      <w:r xmlns:w="http://schemas.openxmlformats.org/wordprocessingml/2006/main">
        <w:t xml:space="preserve">Jeremiah 33:22 স্বর্গের বাহিনী যেমন গণনা করা যায় না, সমুদ্রের বালিও মাপা যায় না, তেমনি আমি আমার দাস দাউদের বংশকে এবং আমার সেবাকারী লেবীয়দের সংখ্যা বৃদ্ধি করব।</w:t>
      </w:r>
    </w:p>
    <w:p/>
    <w:p>
      <w:r xmlns:w="http://schemas.openxmlformats.org/wordprocessingml/2006/main">
        <w:t xml:space="preserve">ঈশ্বর রাজা ডেভিডের বংশধর এবং তাঁর সেবাকারী লেবীয়দের সংখ্যা বৃদ্ধি করার প্রতিশ্রুতি দিয়েছেন।</w:t>
      </w:r>
    </w:p>
    <w:p/>
    <w:p>
      <w:r xmlns:w="http://schemas.openxmlformats.org/wordprocessingml/2006/main">
        <w:t xml:space="preserve">1. ঈশ্বরের প্রতিশ্রুতি - কীভাবে ঈশ্বর ইতিহাস জুড়ে তাঁর প্রতিশ্রুতি রেখেছেন এবং কীভাবে আমরা আজ তাঁর বিশ্বস্ততার উপর নির্ভর করতে পারি।</w:t>
      </w:r>
    </w:p>
    <w:p/>
    <w:p>
      <w:r xmlns:w="http://schemas.openxmlformats.org/wordprocessingml/2006/main">
        <w:t xml:space="preserve">2. ঈশ্বরের সেবা করার বিশেষাধিকার - প্রভুর সেবার গুরুত্ব বোঝা এবং কীভাবে আমরা তাঁর সেবা করার বিশেষাধিকার পেতে পারি।</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 ফিরে আসবে না, তবে আমি যা খুশি তা পূরণ করবে এবং আমি যেখানে এটি পাঠিয়েছি তাতে এটি সফল হবে।"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33:23 তাছাড়া সদাপ্রভুর বাক্য যিরমিয়ের কাছে এল,</w:t>
      </w:r>
    </w:p>
    <w:p/>
    <w:p>
      <w:r xmlns:w="http://schemas.openxmlformats.org/wordprocessingml/2006/main">
        <w:t xml:space="preserve">ঈশ্বর একজন ভাববাদী হতে এবং অন্যদের সাথে ঈশ্বরের বাক্য ভাগ করার জন্য যিরমিয়ের সাথে কথা বলেছিলেন।</w:t>
      </w:r>
    </w:p>
    <w:p/>
    <w:p>
      <w:r xmlns:w="http://schemas.openxmlformats.org/wordprocessingml/2006/main">
        <w:t xml:space="preserve">1. জেরেমিয়ার আহ্বান: আমাদের জীবনের জন্য ঈশ্বরের উদ্দেশ্যকে আলিঙ্গন করা</w:t>
      </w:r>
    </w:p>
    <w:p/>
    <w:p>
      <w:r xmlns:w="http://schemas.openxmlformats.org/wordprocessingml/2006/main">
        <w:t xml:space="preserve">2. ঈশ্বরের বাক্য: আমাদের জীবনের ভিত্তি</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Jeremiah 33:24 এই লোকেদের কথা কি তুমি ভেবে দেখ না? এইভাবে তারা আমার লোকদের তুচ্ছ করেছে, তাদের সামনে তারা আর জাতি হবে না।</w:t>
      </w:r>
    </w:p>
    <w:p/>
    <w:p>
      <w:r xmlns:w="http://schemas.openxmlformats.org/wordprocessingml/2006/main">
        <w:t xml:space="preserve">ইস্রায়েলের লোকেরা ঈশ্বরের বিরুদ্ধে কথা বলেছে যে, তিনি যে দুটি পরিবারকে বেছে নিয়েছেন তাদের তিনি প্রত্যাখ্যান করেছেন এবং তাদের সামনে আর একটি জাতি হতে পারবেন না।</w:t>
      </w:r>
    </w:p>
    <w:p/>
    <w:p>
      <w:r xmlns:w="http://schemas.openxmlformats.org/wordprocessingml/2006/main">
        <w:t xml:space="preserve">1. ঈশ্বরের অবিরাম প্রেম: তাঁর লোকেদের সাথে প্রভুর চুক্তি৷</w:t>
      </w:r>
    </w:p>
    <w:p/>
    <w:p>
      <w:r xmlns:w="http://schemas.openxmlformats.org/wordprocessingml/2006/main">
        <w:t xml:space="preserve">2. বিরোধিতার মুখে বিশ্বস্ত থাকা</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Joshua 1:5-6 - কোন মানুষ আপনার জীবনের সমস্ত দিন আপনার সামনে দাঁড়াতে সক্ষম হবে না. আমি যেমন মূসার সাথে ছিলাম, তেমনি তোমাদের সাথে থাকব। আমি তোমাকে ছাড়ব না, তোমাকে ত্যাগ করব না। বলবান ও সাহসী হও, কারণ তুমি এই লোকদের সেই দেশের উত্তরাধিকারী করবে যেটা আমি তাদের পিতৃপুরুষদের দেবার জন্য শপথ করেছিলাম।</w:t>
      </w:r>
    </w:p>
    <w:p/>
    <w:p>
      <w:r xmlns:w="http://schemas.openxmlformats.org/wordprocessingml/2006/main">
        <w:t xml:space="preserve">Jeremiah 33:25 সদাপ্রভু এই কথা কহেন; যদি আমার চুক্তি দিনরাত্রির সাথে না হয়, এবং যদি আমি স্বর্গ ও পৃথিবীর বিধি নিযুক্ত না করি;</w:t>
      </w:r>
    </w:p>
    <w:p/>
    <w:p>
      <w:r xmlns:w="http://schemas.openxmlformats.org/wordprocessingml/2006/main">
        <w:t xml:space="preserve">আল্লাহ দিন রাত এবং আকাশ ও পৃথিবীর নিয়ম নির্ধারণ করেছেন।</w:t>
      </w:r>
    </w:p>
    <w:p/>
    <w:p>
      <w:r xmlns:w="http://schemas.openxmlformats.org/wordprocessingml/2006/main">
        <w:t xml:space="preserve">1. ঈশ্বরের সার্বভৌমত্ব: স্বর্গ এবং পৃথিবীর উপর তাঁর কর্তৃত্ব বোঝা</w:t>
      </w:r>
    </w:p>
    <w:p/>
    <w:p>
      <w:r xmlns:w="http://schemas.openxmlformats.org/wordprocessingml/2006/main">
        <w:t xml:space="preserve">2. চুক্তির সৌন্দর্য: সময় জুড়ে ঈশ্বরের বিশ্বস্ততার প্রশংসা করা</w:t>
      </w:r>
    </w:p>
    <w:p/>
    <w:p>
      <w:r xmlns:w="http://schemas.openxmlformats.org/wordprocessingml/2006/main">
        <w:t xml:space="preserve">1. গীতসংহিতা 19:1-4 - স্বর্গ ঈশ্বরের মহিমা ঘোষণা করে, এবং উপরের আকাশ তাঁর হস্তকর্ম ঘোষণা করে।</w:t>
      </w:r>
    </w:p>
    <w:p/>
    <w:p>
      <w:r xmlns:w="http://schemas.openxmlformats.org/wordprocessingml/2006/main">
        <w:t xml:space="preserve">2. গীতসংহিতা 65:11 - আপনি আপনার অনুগ্রহ দ্বারা বছর মুকুট; আপনার ওয়াগন ট্র্যাক প্রাচুর্য সঙ্গে উপচে পড়া.</w:t>
      </w:r>
    </w:p>
    <w:p/>
    <w:p>
      <w:r xmlns:w="http://schemas.openxmlformats.org/wordprocessingml/2006/main">
        <w:t xml:space="preserve">Jeremiah 33:26 তারপর আমি যাকোবের বংশকে এবং আমার দাস দাউদকে ছুঁড়ে ফেলব, যাতে আমি তার বংশের কাউকে অব্রাহাম, ইসহাক ও যাকোবের বংশের শাসক হিসেবে গ্রহণ করব না, কারণ আমি তাদের বন্দী করব। প্রত্যাবর্তন করুন এবং তাদের প্রতি দয়া করুন।</w:t>
      </w:r>
    </w:p>
    <w:p/>
    <w:p>
      <w:r xmlns:w="http://schemas.openxmlformats.org/wordprocessingml/2006/main">
        <w:t xml:space="preserve">এই অনুচ্ছেদটি জ্যাকব এবং ডেভিডের বংশকে দূরে সরিয়ে দেওয়ার জন্য ঈশ্বরের প্রতিশ্রুতির কথা বলে, কিন্তু তাদের পুনরুদ্ধার করার এবং তাদের করুণা দেখানোর জন্য।</w:t>
      </w:r>
    </w:p>
    <w:p/>
    <w:p>
      <w:r xmlns:w="http://schemas.openxmlformats.org/wordprocessingml/2006/main">
        <w:t xml:space="preserve">1. ঈশ্বরের করুণা সহ্য করে: কষ্টের সময়ে ঈশ্বরের বিশ্বস্ততা</w:t>
      </w:r>
    </w:p>
    <w:p/>
    <w:p>
      <w:r xmlns:w="http://schemas.openxmlformats.org/wordprocessingml/2006/main">
        <w:t xml:space="preserve">2. আশার একটি সাক্ষ্য: তাঁর প্রতিশ্রুতি পূরণে ঈশ্বরের বিশ্বস্ততা</w:t>
      </w:r>
    </w:p>
    <w:p/>
    <w:p>
      <w:r xmlns:w="http://schemas.openxmlformats.org/wordprocessingml/2006/main">
        <w:t xml:space="preserve">1. গীতসংহিতা 25:10: "প্রভুর সমস্ত পথ করুণা ও সত্য, যাঁরা তাঁর চুক্তি এবং তাঁর সাক্ষ্য রক্ষা করেন।"</w:t>
      </w:r>
    </w:p>
    <w:p/>
    <w:p>
      <w:r xmlns:w="http://schemas.openxmlformats.org/wordprocessingml/2006/main">
        <w:t xml:space="preserve">2. ইশাইয়া 40:31: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p>
      <w:r xmlns:w="http://schemas.openxmlformats.org/wordprocessingml/2006/main">
        <w:t xml:space="preserve">Jeremiah অধ্যায় 34 ঈশ্বরের সাথে তাদের চুক্তি রাখতে এবং ন্যায়বিচার এবং স্বাধীনতার জন্য তাদের পরবর্তী উপেক্ষা করতে লোকেদের ব্যর্থতার ফলাফলের উপর দৃষ্টি নিবদ্ধ করে।</w:t>
      </w:r>
    </w:p>
    <w:p/>
    <w:p>
      <w:r xmlns:w="http://schemas.openxmlformats.org/wordprocessingml/2006/main">
        <w:t xml:space="preserve">1ম অনুচ্ছেদ: ব্যাবিলনীয় সেনাবাহিনী জেরুজালেমকে ঘেরাও করছে, এবং যিরমিয় ভবিষ্যদ্বাণী করেছেন যে রাজা সিদেকিয় পালিয়ে যাবেন না কিন্তু নেবুচাদনেজার দ্বারা বন্দী হবে (জেরিমিয়া 34:1-7)। জেরেমিয়া সিদেকিয়াকে সতর্ক করে দিয়েছিলেন যে তিনি ব্যাবিলনে মারা যাবেন, কিন্তু শহরটি পুড়িয়ে ফেলা হবে।</w:t>
      </w:r>
    </w:p>
    <w:p/>
    <w:p>
      <w:r xmlns:w="http://schemas.openxmlformats.org/wordprocessingml/2006/main">
        <w:t xml:space="preserve">২য় অনুচ্ছেদ: জেরুজালেমের লোকেরা আইন অনুসারে তাদের হিব্রু দাসদের মুক্তি দেওয়ার জন্য একটি চুক্তি করে (জেরিমিয়া 34:8-11)। যাইহোক, তারা পরে এই চুক্তি ভঙ্গ করে এবং তাদের সহকর্মী হিব্রুদের পুনরায় দাসত্ব করে।</w:t>
      </w:r>
    </w:p>
    <w:p/>
    <w:p>
      <w:r xmlns:w="http://schemas.openxmlformats.org/wordprocessingml/2006/main">
        <w:t xml:space="preserve">3য় অনুচ্ছেদ: ঈশ্বর লোকেদের তাদের চুক্তি ভঙ্গ করার জন্য তিরস্কার করেন (জেরিমিয়া 34:12-17)। তিনি তাদের সাত বছর পর তাদের হিব্রু দাসদের মুক্ত করার জন্য তাঁর আদেশের কথা স্মরণ করিয়ে দেন। কারণ তারা আনুগত্য করেনি, ঈশ্বর ঘোষণা করেছেন যে তিনি যুদ্ধ, মহামারী এবং দুর্ভিক্ষের মাধ্যমে তাদের উপর বিচার আনবেন।</w:t>
      </w:r>
    </w:p>
    <w:p/>
    <w:p>
      <w:r xmlns:w="http://schemas.openxmlformats.org/wordprocessingml/2006/main">
        <w:t xml:space="preserve">4র্থ অনুচ্ছেদ: ঈশ্বর সিদেকিয়াকে তার শত্রুদের হাতে তুলে দেওয়ার প্রতিশ্রুতি দিয়েছেন (জেরিমিয়া 34:18-22)। যারা চুক্তি লঙ্ঘন করেছে তাদের সাথে রাজাও শাস্তির সম্মুখীন হবেন। তাদের মৃতদেহ পাখি ও বন্য পশুদের খাদ্য হয়ে উঠবে।</w:t>
      </w:r>
    </w:p>
    <w:p/>
    <w:p>
      <w:r xmlns:w="http://schemas.openxmlformats.org/wordprocessingml/2006/main">
        <w:t xml:space="preserve">সংক্ষেপে, যিরমিয়ের চৌত্রিশ অধ্যায় ঈশ্বরের সাথে তাদের চুক্তি ভঙ্গ করার জন্য জেরুজালেমের মুখোমুখি পরিণতির চিত্র তুলে ধরেছে। ব্যাবিলনের দ্বারা অবরোধের সময়, জেরেমিয়া সিদেকিয়ার বন্দী হওয়ার ভবিষ্যদ্বাণী করে এবং তাকে তার আসন্ন ভাগ্য সম্পর্কে সতর্ক করে। শহর নিজেই ধ্বংসের জন্য নির্ধারিত হয়। লোকেরা প্রাথমিকভাবে আদেশ অনুসারে তাদের হিব্রু দাসদের মুক্তি দেওয়ার জন্য একটি চুক্তি করে। যাইহোক, তারা পরে এই চুক্তি লঙ্ঘন করে, তাদের দেশবাসীকে পুনরায় দাসত্ব করে। ঈশ্বর তাদের চুক্তি ভঙ্গ করার জন্য তাদের তিরস্কার করেন, তাদের তাঁর আদেশগুলি স্মরণ করিয়ে দেন। এই অবাধ্যতার কারণে, তিনি তাদের বিরুদ্ধে যুদ্ধ, মহামারী এবং দুর্ভিক্ষের মাধ্যমে বিচার ঘোষণা করেন। ঈশ্বর সিদিকিয়কেও শাস্তি ঘোষণা করেন, তাকে তার শত্রুদের হাতে তুলে দেন। যারা চুক্তি লঙ্ঘন করেছে তারা একই পরিণতির মুখোমুখি হবে। তাদের দেহ পাখি এবং পশুদের খাদ্য হয়ে উঠবে, সামগ্রিকভাবে, এই অধ্যায়টি ঈশ্বরের সাথে করা চুক্তিগুলিকে উপেক্ষা করার এবং তাঁর নির্বাচিত লোকদের মধ্যে ন্যায়বিচার ও স্বাধীনতা বজায় রাখতে ব্যর্থ হওয়ার গুরুতর পরিণতি সম্পর্কে একটি সতর্কতা হিসাবে কাজ করে।</w:t>
      </w:r>
    </w:p>
    <w:p/>
    <w:p>
      <w:r xmlns:w="http://schemas.openxmlformats.org/wordprocessingml/2006/main">
        <w:t xml:space="preserve">Jeremiah 34:1 সদাপ্রভুর কাছ থেকে যিরমিয়ের কাছে যে বাণী এসেছিল, যখন ব্যাবিলনের রাজা নবূখদ্নিৎসর, তাঁর সমস্ত সৈন্যদল, তাঁর রাজত্বের পৃথিবীর সমস্ত রাজ্য এবং সমস্ত লোক জেরুজালেমের বিরুদ্ধে এবং সমস্ত শহরের বিরুদ্ধে যুদ্ধ করেছিল। তার, বলছে,</w:t>
      </w:r>
    </w:p>
    <w:p/>
    <w:p>
      <w:r xmlns:w="http://schemas.openxmlformats.org/wordprocessingml/2006/main">
        <w:t xml:space="preserve">প্রভু যিরমিয়ের সাথে কথা বলেছিলেন যখন নবূখদ্নিৎসর এবং তার সৈন্যরা জেরুজালেম এবং তার সমস্ত শহরের বিরুদ্ধে যুদ্ধ করছিল।</w:t>
      </w:r>
    </w:p>
    <w:p/>
    <w:p>
      <w:r xmlns:w="http://schemas.openxmlformats.org/wordprocessingml/2006/main">
        <w:t xml:space="preserve">1. বিশ্বাসের মাধ্যমে বিজয়: কীভাবে কঠিন সময়ে প্রতিকূলতা কাটিয়ে উঠতে হয়</w:t>
      </w:r>
    </w:p>
    <w:p/>
    <w:p>
      <w:r xmlns:w="http://schemas.openxmlformats.org/wordprocessingml/2006/main">
        <w:t xml:space="preserve">2. দুঃসময়ে অধ্যবসায় করুন: প্রতিকূলতার মুখোমুখি হওয়ার সময় শক্তি খুঁজে পেতে শেখা</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Jeremiah 34:2 ইস্রায়েলের ঈশ্বর সদাপ্রভু এই কথা কহেন; যাও, যিহূদার রাজা সিদিকিয়ের সঙ্গে কথা বল এবং তাকে বল, সদাপ্রভু এই কথা বলেন; দেখ, আমি এই শহর ব্যাবিলনের রাজার হাতে তুলে দেব এবং সে আগুনে পুড়িয়ে ফেলবে:</w:t>
      </w:r>
    </w:p>
    <w:p/>
    <w:p>
      <w:r xmlns:w="http://schemas.openxmlformats.org/wordprocessingml/2006/main">
        <w:t xml:space="preserve">ঈশ্বর যিরমিয়কে যিহূদার রাজা সিদেকিয়ের সাথে কথা বলার আদেশ দেন, তাকে জানিয়েছিলেন যে শহরটি ব্যাবিলনের রাজাকে আগুনে পুড়িয়ে ফেলা হবে।</w:t>
      </w:r>
    </w:p>
    <w:p/>
    <w:p>
      <w:r xmlns:w="http://schemas.openxmlformats.org/wordprocessingml/2006/main">
        <w:t xml:space="preserve">1. ঈশ্বরের সার্বভৌমত্ব এবং আমাদের জীবনের জন্য তাঁর পরিকল্পনা বোঝা</w:t>
      </w:r>
    </w:p>
    <w:p/>
    <w:p>
      <w:r xmlns:w="http://schemas.openxmlformats.org/wordprocessingml/2006/main">
        <w:t xml:space="preserve">2. কঠিন সময়ে ঈশ্বরের বাক্য বিশ্বাস করা</w:t>
      </w:r>
    </w:p>
    <w:p/>
    <w:p>
      <w:r xmlns:w="http://schemas.openxmlformats.org/wordprocessingml/2006/main">
        <w:t xml:space="preserve">1. ম্যাথু 6:34 - তাই আগামীকাল সম্পর্কে চিন্তা করবেন না, কারণ আগামীকাল নিজের জন্য চিন্তা করবে। প্রতিটি দিন তার নিজস্ব যথেষ্ট কষ্ট আছে।</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Jeremiah 34:3 আর তুমি তার হাত থেকে রেহাই পাবে না, কিন্তু অবশ্যই তার হাতে তুলে দেওয়া হবে; এবং তোমার চোখ ব্যাবিলনের রাজার চোখ দেখবে, এবং সে তোমার সাথে মুখের সাথে কথা বলবে, এবং তুমি ব্যাবিলনে যাবে।</w:t>
      </w:r>
    </w:p>
    <w:p/>
    <w:p>
      <w:r xmlns:w="http://schemas.openxmlformats.org/wordprocessingml/2006/main">
        <w:t xml:space="preserve">ঈশ্বর সার্বভৌম এবং আমাদেরকে তার শাস্তি থেকে বাঁচতে দেবেন না।</w:t>
      </w:r>
    </w:p>
    <w:p/>
    <w:p>
      <w:r xmlns:w="http://schemas.openxmlformats.org/wordprocessingml/2006/main">
        <w:t xml:space="preserve">1. ঈশ্বরের সার্বভৌমত্ব</w:t>
      </w:r>
    </w:p>
    <w:p/>
    <w:p>
      <w:r xmlns:w="http://schemas.openxmlformats.org/wordprocessingml/2006/main">
        <w:t xml:space="preserve">2. পাপের শাস্তি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Jeremiah 34:4 তবুও হে যিহূদার রাজা সিদিকিয়, সদাপ্রভুর বাক্য শোন; তোমার সদাপ্রভু এই কথা কহেন, তুমি তলোয়ার দ্বারা মরবে না।</w:t>
      </w:r>
    </w:p>
    <w:p/>
    <w:p>
      <w:r xmlns:w="http://schemas.openxmlformats.org/wordprocessingml/2006/main">
        <w:t xml:space="preserve">ঈশ্বর ঘোষণা করেন যে সিদিকিয় তরবারির আঘাতে মারা যাবে না।</w:t>
      </w:r>
    </w:p>
    <w:p/>
    <w:p>
      <w:r xmlns:w="http://schemas.openxmlformats.org/wordprocessingml/2006/main">
        <w:t xml:space="preserve">1. তাঁর লোকেদের জন্য ঈশ্বরের ভালবাসা এবং সুরক্ষা</w:t>
      </w:r>
    </w:p>
    <w:p/>
    <w:p>
      <w:r xmlns:w="http://schemas.openxmlformats.org/wordprocessingml/2006/main">
        <w:t xml:space="preserve">2. প্রভুর ইচ্ছার উপর আস্থা রাখা কঠিন হলেও</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Jeremiah 34:5 কিন্তু তুমি শান্তিতে মরবে; এবং তোমার পূর্বপুরুষদের, তোমার পূর্বের রাজাদের আগুনে পুড়িয়ে তোমার জন্য গন্ধ পোড়াবে; তারা তোমার জন্য বিলাপ করে বলবে, হে প্রভু! কারণ আমি এই কথা উচ্চারণ করেছি, প্রভু বলেছেন|</w:t>
      </w:r>
    </w:p>
    <w:p/>
    <w:p>
      <w:r xmlns:w="http://schemas.openxmlformats.org/wordprocessingml/2006/main">
        <w:t xml:space="preserve">ঈশ্বর ইস্রায়েলের লোকদের প্রতিশ্রুতি দিয়েছেন যে তাদের রাজারা শান্তিতে মারা যাওয়ার পরে শোক করবে।</w:t>
      </w:r>
    </w:p>
    <w:p/>
    <w:p>
      <w:r xmlns:w="http://schemas.openxmlformats.org/wordprocessingml/2006/main">
        <w:t xml:space="preserve">1. ঈশ্বরের প্রতিশ্রুতিতে আস্থা রাখা</w:t>
      </w:r>
    </w:p>
    <w:p/>
    <w:p>
      <w:r xmlns:w="http://schemas.openxmlformats.org/wordprocessingml/2006/main">
        <w:t xml:space="preserve">2. রাজার ক্ষতির শোক</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ইশাইয়া 40:8 - ঘাস শুকিয়ে যায় এবং ফুল ঝরে যায়, কিন্তু আমাদের ঈশ্বরের বাক্য চিরকাল স্থায়ী হয়।</w:t>
      </w:r>
    </w:p>
    <w:p/>
    <w:p>
      <w:r xmlns:w="http://schemas.openxmlformats.org/wordprocessingml/2006/main">
        <w:t xml:space="preserve">Jeremiah 34:6 তারপর যিরমিয় নবী যিরূশালেমে যিহূদার রাজা সিদিকিয়ের কাছে এই সমস্ত কথা বললেন,</w:t>
      </w:r>
    </w:p>
    <w:p/>
    <w:p>
      <w:r xmlns:w="http://schemas.openxmlformats.org/wordprocessingml/2006/main">
        <w:t xml:space="preserve">চুক্তির প্রতি বিশ্বস্ত না হওয়ার পরিণতি সম্পর্কে ঈশ্বর সিদেকিয়াকে সতর্ক করেন।</w:t>
      </w:r>
    </w:p>
    <w:p/>
    <w:p>
      <w:r xmlns:w="http://schemas.openxmlformats.org/wordprocessingml/2006/main">
        <w:t xml:space="preserve">1. ঈশ্বরের প্রতি বিশ্বস্ততার জীবনযাপন</w:t>
      </w:r>
    </w:p>
    <w:p/>
    <w:p>
      <w:r xmlns:w="http://schemas.openxmlformats.org/wordprocessingml/2006/main">
        <w:t xml:space="preserve">2. ঈশ্বরের আনুগত্য না করার পরিণতি</w:t>
      </w:r>
    </w:p>
    <w:p/>
    <w:p>
      <w:r xmlns:w="http://schemas.openxmlformats.org/wordprocessingml/2006/main">
        <w:t xml:space="preserve">1. Deuteronomy 28:1-2 "এখন এটা ঘটবে, যদি আপনি অধ্যবসায়ের সাথে আপনার ঈশ্বর সদাপ্রভুর রব মেনে চলেন, আমি আজ তোমাকে যে আদেশ দিচ্ছি তার সমস্ত আদেশ সাবধানে পালন করতে, যে প্রভু তোমার ঈশ্বর তোমাকে উপরে স্থাপন করবেন। পৃথিবীর সব জাতি।</w:t>
      </w:r>
    </w:p>
    <w:p/>
    <w:p>
      <w:r xmlns:w="http://schemas.openxmlformats.org/wordprocessingml/2006/main">
        <w:t xml:space="preserve">2. হিতোপদেশ 28:9 "যে ব্যক্তি আইন শ্রবণ করা থেকে তার কান ফিরিয়ে নেয়, এমনকি তার প্রার্থনাও ঘৃণ্য।"</w:t>
      </w:r>
    </w:p>
    <w:p/>
    <w:p>
      <w:r xmlns:w="http://schemas.openxmlformats.org/wordprocessingml/2006/main">
        <w:t xml:space="preserve">Jeremiah 34:7 যখন ব্যাবিলনের রাজা জেরুজালেমের বিরুদ্ধে, এবং যিহূদার অবশিষ্ট শহরগুলির বিরুদ্ধে, লাখীশের বিরুদ্ধে এবং আজেকার বিরুদ্ধে যুদ্ধ করেছিলেন, কারণ এই সুরক্ষিত শহরগুলি যিহূদার শহরগুলির মধ্যে থেকে গিয়েছিল৷</w:t>
      </w:r>
    </w:p>
    <w:p/>
    <w:p>
      <w:r xmlns:w="http://schemas.openxmlformats.org/wordprocessingml/2006/main">
        <w:t xml:space="preserve">ব্যাবিলনীয় সৈন্যরা জেরুজালেম এবং যিহূদার অবশিষ্ট সমস্ত শহরগুলির বিরুদ্ধে যুদ্ধ করেছিল, যেমন লাখীশ এবং আজেকা, যেগুলিই একমাত্র শহর ছিল।</w:t>
      </w:r>
    </w:p>
    <w:p/>
    <w:p>
      <w:r xmlns:w="http://schemas.openxmlformats.org/wordprocessingml/2006/main">
        <w:t xml:space="preserve">1. প্রতিকূলতার মুখে ঈশ্বরের বিশ্বস্ততা</w:t>
      </w:r>
    </w:p>
    <w:p/>
    <w:p>
      <w:r xmlns:w="http://schemas.openxmlformats.org/wordprocessingml/2006/main">
        <w:t xml:space="preserve">2. কঠিন সময়ে ধৈর্যের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Jeremiah 34:8 সদাপ্রভুর কাছ থেকে যিরমিয়ের কাছে এই বাক্যটি এসেছিল, যখন সিদিকিয় জেরুজালেমের সমস্ত লোকদের কাছে তাদের স্বাধীনতা ঘোষণা করার জন্য একটি চুক্তি করেছিলেন;</w:t>
      </w:r>
    </w:p>
    <w:p/>
    <w:p>
      <w:r xmlns:w="http://schemas.openxmlformats.org/wordprocessingml/2006/main">
        <w:t xml:space="preserve">রাজা সিদেকিয় তাদের সাথে একটি চুক্তি করার পর জেরুজালেমের সমস্ত লোকেদের স্বাধীনতা ঘোষণা করার জন্য ঈশ্বর যিরমিয়কে একটি বার্তা পাঠিয়েছিলেন।</w:t>
      </w:r>
    </w:p>
    <w:p/>
    <w:p>
      <w:r xmlns:w="http://schemas.openxmlformats.org/wordprocessingml/2006/main">
        <w:t xml:space="preserve">1. ঈশ্বর আমাদের সকল মানুষের কাছে স্বাধীনতা ও স্বাধীনতা ঘোষণা করার জন্য আহ্বান করেন।</w:t>
      </w:r>
    </w:p>
    <w:p/>
    <w:p>
      <w:r xmlns:w="http://schemas.openxmlformats.org/wordprocessingml/2006/main">
        <w:t xml:space="preserve">2. আমাদের জীবনে স্বাধীনতা এবং স্বাধীনতার মূল্য উপলব্ধি করা।</w:t>
      </w:r>
    </w:p>
    <w:p/>
    <w:p>
      <w:r xmlns:w="http://schemas.openxmlformats.org/wordprocessingml/2006/main">
        <w:t xml:space="preserve">1. রোমানস 8:2 - কারণ জীবনের আত্মার আইন আপনাকে খ্রীষ্ট যীশুতে পাপ ও মৃত্যুর আইন থেকে মুক্ত করেছে৷</w:t>
      </w:r>
    </w:p>
    <w:p/>
    <w:p>
      <w:r xmlns:w="http://schemas.openxmlformats.org/wordprocessingml/2006/main">
        <w:t xml:space="preserve">2. গালাতীয় 5:13 - ভাইয়েরা, তোমাদের স্বাধীনতার জন্য ডাকা হয়েছিল। শুধুমাত্র মাংসের জন্য একটি সুযোগ হিসাবে আপনার স্বাধীনতা ব্যবহার করবেন না, কিন্তু প্রেমের মাধ্যমে একে অপরের সেবা.</w:t>
      </w:r>
    </w:p>
    <w:p/>
    <w:p>
      <w:r xmlns:w="http://schemas.openxmlformats.org/wordprocessingml/2006/main">
        <w:t xml:space="preserve">Jeremiah 34:9 যাতে প্রত্যেক ব্যক্তি তার দাসকে এবং প্রত্যেক ব্যক্তি তার দাসীকে, হিব্রু বা হিব্রুবাসী হয়েও মুক্ত হতে দেয়; যাতে কেউ তাদের নিজের সেবা না করে, বুদ্ধিমত্তার জন্য, একজন ইহুদী তার ভাইয়ের।</w:t>
      </w:r>
    </w:p>
    <w:p/>
    <w:p>
      <w:r xmlns:w="http://schemas.openxmlformats.org/wordprocessingml/2006/main">
        <w:t xml:space="preserve">ঈশ্বর আদেশ দিয়েছিলেন যে সমস্ত ইহুদি ক্রীতদাসদের মুক্ত করা হবে এবং তাদের নিজস্ব লোকদের সেবা করবে না।</w:t>
      </w:r>
    </w:p>
    <w:p/>
    <w:p>
      <w:r xmlns:w="http://schemas.openxmlformats.org/wordprocessingml/2006/main">
        <w:t xml:space="preserve">1. স্বাধীনতার আহ্বান: জেরেমিয়া 34:9 এর মাধ্যমে স্বাধীনতা বোঝা</w:t>
      </w:r>
    </w:p>
    <w:p/>
    <w:p>
      <w:r xmlns:w="http://schemas.openxmlformats.org/wordprocessingml/2006/main">
        <w:t xml:space="preserve">2. আপনার প্রতিবেশীকে ভালবাসুন: কেন আমাদের দাসদের মুক্ত করা উচিত</w:t>
      </w:r>
    </w:p>
    <w:p/>
    <w:p>
      <w:r xmlns:w="http://schemas.openxmlformats.org/wordprocessingml/2006/main">
        <w:t xml:space="preserve">1. গালাতীয় 5:1 - স্বাধীনতার জন্যই খ্রীষ্ট আমাদের মুক্ত করেছেন। অতঃপর দৃঢ়ভাবে দাঁড়াও এবং দাসত্বের জোয়ালের দ্বারা নিজেদেরকে আবার ভারাক্রান্ত হতে দিও না।</w:t>
      </w:r>
    </w:p>
    <w:p/>
    <w:p>
      <w:r xmlns:w="http://schemas.openxmlformats.org/wordprocessingml/2006/main">
        <w:t xml:space="preserve">2. Exodus 21:2-6 - আপনি যদি একজন হিব্রু দাস কিনে থাকেন, তাহলে তাকে ছয় বছর আপনার সেবা করতে হবে। কিন্তু সপ্তম বৎসরে, সে মুক্ত হইবে, কোন অর্থ প্রদান না করিয়া।</w:t>
      </w:r>
    </w:p>
    <w:p/>
    <w:p>
      <w:r xmlns:w="http://schemas.openxmlformats.org/wordprocessingml/2006/main">
        <w:t xml:space="preserve">Jeremiah 34:10 এখন যখন সমস্ত শাসনকর্তা এবং সমস্ত লোক, যারা চুক্তিতে প্রবেশ করেছিল, তারা শুনল যে প্রত্যেকে তার দাসকে এবং প্রত্যেককে তার দাসীকে মুক্ত করতে দেবে, যাতে কেউ তাদের নিজেদের সেবা করতে না পারে, তখন তারা তাদের কথা মেনে চলে গেল।</w:t>
      </w:r>
    </w:p>
    <w:p/>
    <w:p>
      <w:r xmlns:w="http://schemas.openxmlformats.org/wordprocessingml/2006/main">
        <w:t xml:space="preserve">সমস্ত রাজকুমার এবং লোকেরা যারা চুক্তি করেছিল তারা তাদের দাসদের মুক্ত করতে সম্মত হয়েছিল এবং তারা চুক্তি মেনে চলেছিল এবং তাদের ছেড়ে দিয়েছিল।</w:t>
      </w:r>
    </w:p>
    <w:p/>
    <w:p>
      <w:r xmlns:w="http://schemas.openxmlformats.org/wordprocessingml/2006/main">
        <w:t xml:space="preserve">1. চুক্তির শক্তি: কীভাবে ঈশ্বরের প্রতি অঙ্গীকার করা জীবনকে রূপান্তরিত করতে পারে</w:t>
      </w:r>
    </w:p>
    <w:p/>
    <w:p>
      <w:r xmlns:w="http://schemas.openxmlformats.org/wordprocessingml/2006/main">
        <w:t xml:space="preserve">2. আনুগত্যের আহ্বান: পাপের শৃঙ্খল থেকে নিজেদেরকে মুক্ত করা</w:t>
      </w:r>
    </w:p>
    <w:p/>
    <w:p>
      <w:r xmlns:w="http://schemas.openxmlformats.org/wordprocessingml/2006/main">
        <w:t xml:space="preserve">1. গালাতীয় 5:1-14 - আত্মার স্বাধীনতা</w:t>
      </w:r>
    </w:p>
    <w:p/>
    <w:p>
      <w:r xmlns:w="http://schemas.openxmlformats.org/wordprocessingml/2006/main">
        <w:t xml:space="preserve">2. রোমানস 6:6-23 - পাপ এবং মৃত্যুর দাসত্বের শক্তি</w:t>
      </w:r>
    </w:p>
    <w:p/>
    <w:p>
      <w:r xmlns:w="http://schemas.openxmlformats.org/wordprocessingml/2006/main">
        <w:t xml:space="preserve">Jeremiah 34:11 কিন্তু পরে তারা ফিরে গেল এবং দাস ও দাসীদের, যাদেরকে তারা মুক্ত করে দিয়েছিল, তাদের ফিরিয়ে আনল এবং দাস ও দাসীর জন্য তাদের বশীভূত করল।</w:t>
      </w:r>
    </w:p>
    <w:p/>
    <w:p>
      <w:r xmlns:w="http://schemas.openxmlformats.org/wordprocessingml/2006/main">
        <w:t xml:space="preserve">প্রাথমিকভাবে তাদের ক্রীতদাসদের মুক্ত করার পর, জুদার লোকেরা তাদের দাসত্বের মূল অনুশীলনে ফিরে আসে।</w:t>
      </w:r>
    </w:p>
    <w:p/>
    <w:p>
      <w:r xmlns:w="http://schemas.openxmlformats.org/wordprocessingml/2006/main">
        <w:t xml:space="preserve">1. স্বাধীনতার ঈশ্বরের উপহার এবং সেই স্বাধীনতাকে দায়িত্বের সাথে বেঁচে থাকার গুরুত্ব</w:t>
      </w:r>
    </w:p>
    <w:p/>
    <w:p>
      <w:r xmlns:w="http://schemas.openxmlformats.org/wordprocessingml/2006/main">
        <w:t xml:space="preserve">2. পুরানো অভ্যাসে ফিরে আসার বিপদ এবং আপনার বিশ্বাসের প্রতি সত্য থাকার গুরুত্ব</w:t>
      </w:r>
    </w:p>
    <w:p/>
    <w:p>
      <w:r xmlns:w="http://schemas.openxmlformats.org/wordprocessingml/2006/main">
        <w:t xml:space="preserve">1. গালাতীয় 5:1-15 - খ্রীষ্টে স্বাধীনতা এবং ভালবাসায় সেই স্বাধীনতার বাইরে বেঁচে থাকার গুরুত্ব</w:t>
      </w:r>
    </w:p>
    <w:p/>
    <w:p>
      <w:r xmlns:w="http://schemas.openxmlformats.org/wordprocessingml/2006/main">
        <w:t xml:space="preserve">2. রোমানস 12:1-2 - ঈশ্বরের ইচ্ছার প্রতি পবিত্রতা এবং উৎসর্গের জীবন যাপন করা</w:t>
      </w:r>
    </w:p>
    <w:p/>
    <w:p>
      <w:r xmlns:w="http://schemas.openxmlformats.org/wordprocessingml/2006/main">
        <w:t xml:space="preserve">Jeremiah 34:12 তাই সদাপ্রভুর কাছ থেকে যিরমিয়ের কাছে সদাপ্রভুর বাক্য এল,</w:t>
      </w:r>
    </w:p>
    <w:p/>
    <w:p>
      <w:r xmlns:w="http://schemas.openxmlformats.org/wordprocessingml/2006/main">
        <w:t xml:space="preserve">ঈশ্বর যিহূদার লোকদের তাদের দাসদের মুক্ত করার আদেশ দেন।</w:t>
      </w:r>
    </w:p>
    <w:p/>
    <w:p>
      <w:r xmlns:w="http://schemas.openxmlformats.org/wordprocessingml/2006/main">
        <w:t xml:space="preserve">1. সকলের জন্য ঈশ্বরের নিঃশর্ত ভালবাসা - রোমানস 5:8</w:t>
      </w:r>
    </w:p>
    <w:p/>
    <w:p>
      <w:r xmlns:w="http://schemas.openxmlformats.org/wordprocessingml/2006/main">
        <w:t xml:space="preserve">2. ঈশ্বরের আদেশ অমান্য করার পরিণতি - Deut. 28:15-68</w:t>
      </w:r>
    </w:p>
    <w:p/>
    <w:p>
      <w:r xmlns:w="http://schemas.openxmlformats.org/wordprocessingml/2006/main">
        <w:t xml:space="preserve">1. Exodus 21:2-6 - 6 বছরের সেবার পর দাসদের মুক্ত করার জন্য ঈশ্বরের আদেশ</w:t>
      </w:r>
    </w:p>
    <w:p/>
    <w:p>
      <w:r xmlns:w="http://schemas.openxmlformats.org/wordprocessingml/2006/main">
        <w:t xml:space="preserve">2. ইশাইয়া 58:6-7 - নিপীড়িতদের মুক্ত করার এবং দাসত্বের প্রতিটি জোয়াল ভাঙ্গার জন্য ঈশ্বরের আহ্বান</w:t>
      </w:r>
    </w:p>
    <w:p/>
    <w:p>
      <w:r xmlns:w="http://schemas.openxmlformats.org/wordprocessingml/2006/main">
        <w:t xml:space="preserve">Jeremiah 34:13 ইস্রায়েলের ঈশ্বর সদাপ্রভু এই কথা কহেন; যেদিন আমি তাদের মিশর দেশ থেকে দাসদের ঘর থেকে বের করে এনেছিলাম সেই দিন আমি তোমাদের পিতৃপুরুষদের সাথে একটি চুক্তি করেছিলাম,</w:t>
      </w:r>
    </w:p>
    <w:p/>
    <w:p>
      <w:r xmlns:w="http://schemas.openxmlformats.org/wordprocessingml/2006/main">
        <w:t xml:space="preserve">ঈশ্বর ইস্রায়েলীয়দের সাথে একটি চুক্তি করেছিলেন যখন তিনি তাদের মিশরীয় দাসত্ব থেকে উদ্ধার করেছিলেন।</w:t>
      </w:r>
    </w:p>
    <w:p/>
    <w:p>
      <w:r xmlns:w="http://schemas.openxmlformats.org/wordprocessingml/2006/main">
        <w:t xml:space="preserve">1. ঈশ্বরের অপরিবর্তনীয় চুক্তি</w:t>
      </w:r>
    </w:p>
    <w:p/>
    <w:p>
      <w:r xmlns:w="http://schemas.openxmlformats.org/wordprocessingml/2006/main">
        <w:t xml:space="preserve">2. ঈশ্বরের প্রতিশ্রুতি পূর্ণতা</w:t>
      </w:r>
    </w:p>
    <w:p/>
    <w:p>
      <w:r xmlns:w="http://schemas.openxmlformats.org/wordprocessingml/2006/main">
        <w:t xml:space="preserve">1. Exodus 19:5-8 - ঈশ্বর সিনাইতে ইস্রায়েলীয়দের সাথে কথা বলছেন</w:t>
      </w:r>
    </w:p>
    <w:p/>
    <w:p>
      <w:r xmlns:w="http://schemas.openxmlformats.org/wordprocessingml/2006/main">
        <w:t xml:space="preserve">2. হিব্রু 8:6-13 - তাঁর লোকেদের সাথে ঈশ্বরের নতুন চুক্তি৷</w:t>
      </w:r>
    </w:p>
    <w:p/>
    <w:p>
      <w:r xmlns:w="http://schemas.openxmlformats.org/wordprocessingml/2006/main">
        <w:t xml:space="preserve">Jeremiah 34:14 সাত বছরের শেষে তোমরা প্রত্যেকে তার ভাইকে একজন হিব্রুকে ছেড়ে দাও, যাকে তোমার কাছে বিক্রি করা হয়েছে; আর যখন সে ছয় বছর তোমার সেবা করবে, তখন তুমি তাকে তোমার কাছ থেকে মুক্ত করে দেবে; কিন্তু তোমার পূর্বপুরুষেরা আমার কথা শোনেন নি, কান দেননি।</w:t>
      </w:r>
    </w:p>
    <w:p/>
    <w:p>
      <w:r xmlns:w="http://schemas.openxmlformats.org/wordprocessingml/2006/main">
        <w:t xml:space="preserve">ঈশ্বর ইস্রায়েলীয়দের সাত বছর পর তাদের হিব্রু ক্রীতদাসদের মুক্ত করতে আদেশ করেছিলেন, কিন্তু ইস্রায়েলীয়রা তাঁর নির্দেশ অনুসরণ করতে ব্যর্থ হয়েছিল।</w:t>
      </w:r>
    </w:p>
    <w:p/>
    <w:p>
      <w:r xmlns:w="http://schemas.openxmlformats.org/wordprocessingml/2006/main">
        <w:t xml:space="preserve">1. ঈশ্বরের আদেশ পালন: ইস্রায়েলীয়দের কাছ থেকে শিক্ষা</w:t>
      </w:r>
    </w:p>
    <w:p/>
    <w:p>
      <w:r xmlns:w="http://schemas.openxmlformats.org/wordprocessingml/2006/main">
        <w:t xml:space="preserve">2. শোনার শক্তি: ঈশ্বরের নির্দেশের আনুগত্য</w:t>
      </w:r>
    </w:p>
    <w:p/>
    <w:p>
      <w:r xmlns:w="http://schemas.openxmlformats.org/wordprocessingml/2006/main">
        <w:t xml:space="preserve">1. দ্বিতীয় বিবরণ 15:12-15</w:t>
      </w:r>
    </w:p>
    <w:p/>
    <w:p>
      <w:r xmlns:w="http://schemas.openxmlformats.org/wordprocessingml/2006/main">
        <w:t xml:space="preserve">2. ম্যাথিউ 7:24-27</w:t>
      </w:r>
    </w:p>
    <w:p/>
    <w:p>
      <w:r xmlns:w="http://schemas.openxmlformats.org/wordprocessingml/2006/main">
        <w:t xml:space="preserve">Jeremiah 34:15 এবং এখন তোমরা ফিরে এসেছ, এবং আমার দৃষ্টিতে ঠিক কাজ করেছিলে, প্রত্যেক ব্যক্তিকে তার প্রতিবেশীর কাছে স্বাধীনতা ঘোষণা করে; আমার নামে ডাকা গৃহে তোমরা আমার সামনে একটি চুক্তি করেছিলে৷</w:t>
      </w:r>
    </w:p>
    <w:p/>
    <w:p>
      <w:r xmlns:w="http://schemas.openxmlformats.org/wordprocessingml/2006/main">
        <w:t xml:space="preserve">ইস্রায়েলের লোকেরা প্রভুর কাছে ফিরে এসেছিল এবং সকলের জন্য স্বাধীনতা ঘোষণা করেছিল। তারা প্রভুর ঘরে ঈশ্বরের সাথে একটি চুক্তিও করেছিল৷</w:t>
      </w:r>
    </w:p>
    <w:p/>
    <w:p>
      <w:r xmlns:w="http://schemas.openxmlformats.org/wordprocessingml/2006/main">
        <w:t xml:space="preserve">1: ঈশ্বর চান যে আমরা তাঁর সেবা করি এবং স্বাধীনতা ঘোষণা করি।</w:t>
      </w:r>
    </w:p>
    <w:p/>
    <w:p>
      <w:r xmlns:w="http://schemas.openxmlformats.org/wordprocessingml/2006/main">
        <w:t xml:space="preserve">2: ঈশ্বরের সাথে একটি চুক্তি করা আনুগত্যের একটি কাজ।</w:t>
      </w:r>
    </w:p>
    <w:p/>
    <w:p>
      <w:r xmlns:w="http://schemas.openxmlformats.org/wordprocessingml/2006/main">
        <w:t xml:space="preserve">1: গালাতীয় 5:13-15 - ভাইয়েরা, তোমাদের স্বাধীনতার জন্য ডাকা হয়েছিল। শুধুমাত্র মাংসের জন্য একটি সুযোগ হিসাবে আপনার স্বাধীনতা ব্যবহার করবেন না, কিন্তু প্রেমের মাধ্যমে একে অপরের সেবা.</w:t>
      </w:r>
    </w:p>
    <w:p/>
    <w:p>
      <w:r xmlns:w="http://schemas.openxmlformats.org/wordprocessingml/2006/main">
        <w:t xml:space="preserve">2: রোমানস 6:16-18 - আপনি কি জানেন না যে আপনি যদি কাউকে বাধ্য দাস হিসাবে নিজেকে উপস্থাপন করেন তবে আপনি যার আনুগত্য করেন তার দাস, হয় পাপের, যা মৃত্যুর দিকে নিয়ে যায়, বা আনুগত্যের, যার দিকে নিয়ে যায় ধার্মিকতা? কিন্তু ঈশ্বরকে ধন্যবাদ যে, তোমরা যারা একসময় পাপের দাস ছিলে, সেই শিক্ষার মানদণ্ডের জন্য যা তোমরা প্রতিশ্রুতিবদ্ধ ছিলে হৃদয় থেকে বাধ্য হয়েছ।</w:t>
      </w:r>
    </w:p>
    <w:p/>
    <w:p>
      <w:r xmlns:w="http://schemas.openxmlformats.org/wordprocessingml/2006/main">
        <w:t xml:space="preserve">Jeremiah 34:16 কিন্তু তোমরা ফিরে এসে আমার নামকে অপবিত্র করেছ এবং প্রত্যেককে তার দাস এবং প্রত্যেক পুরুষকে তার দাসী, যাদেরকে সে তাদের খুশিতে স্বাধীন করে দিয়েছিল, তাদের ফিরিয়ে দিয়েছিলে এবং তাদের বশীভূত করে এনেছিলে, যাতে তারা তোমাদের দাস হয়। এবং হ্যান্ডমেইডদের জন্য।</w:t>
      </w:r>
    </w:p>
    <w:p/>
    <w:p>
      <w:r xmlns:w="http://schemas.openxmlformats.org/wordprocessingml/2006/main">
        <w:t xml:space="preserve">যিহূদার লোকেরা ঈশ্বরের কাছ থেকে দূরে সরে গিয়েছিল এবং তাদের দাসত্ব করেছিল যাদের তারা আগে মুক্ত করেছিল।</w:t>
      </w:r>
    </w:p>
    <w:p/>
    <w:p>
      <w:r xmlns:w="http://schemas.openxmlformats.org/wordprocessingml/2006/main">
        <w:t xml:space="preserve">1. ঈশ্বরের নাম মূল্যবান এবং পবিত্র: Jeremiah 34:16 এর প্রতিফলন</w:t>
      </w:r>
    </w:p>
    <w:p/>
    <w:p>
      <w:r xmlns:w="http://schemas.openxmlformats.org/wordprocessingml/2006/main">
        <w:t xml:space="preserve">2. ঈশ্বরকে প্রত্যাখ্যান করার পরিণতি: Jeremiah 34:16 এর একটি অধ্যয়ন</w:t>
      </w:r>
    </w:p>
    <w:p/>
    <w:p>
      <w:r xmlns:w="http://schemas.openxmlformats.org/wordprocessingml/2006/main">
        <w:t xml:space="preserve">1. Exodus 20:7 - "আপনি আপনার ঈশ্বর সদাপ্রভুর নামের অপব্যবহার করবেন না, কারণ যিনি তাঁর নামের অপব্যবহার করে প্রভু কাউকে দোষী করবেন না।"</w:t>
      </w:r>
    </w:p>
    <w:p/>
    <w:p>
      <w:r xmlns:w="http://schemas.openxmlformats.org/wordprocessingml/2006/main">
        <w:t xml:space="preserve">2. ম্যাথু 6:9-10 - "তাহলে, এইভাবে আপনার প্রার্থনা করা উচিত: 'আমাদের স্বর্গের পিতা, আপনার নাম পবিত্র হোক, আপনার রাজ্য আসুক, আপনার ইচ্ছা পূর্ণ হোক, যেমন স্বর্গে হয় পৃথিবীতে।'"</w:t>
      </w:r>
    </w:p>
    <w:p/>
    <w:p>
      <w:r xmlns:w="http://schemas.openxmlformats.org/wordprocessingml/2006/main">
        <w:t xml:space="preserve">Jeremiah 34:17 অতএব সদাপ্রভু এই কথা কহেন; তোমরা আমার কথা শোনে নি, স্বাধীনতা ঘোষণা করে, প্রত্যেকে তার ভাইয়ের কাছে এবং প্রত্যেকে তার প্রতিবেশীর কাছে; দেখ, আমি তোমাদের জন্য স্বাধীনতা ঘোষণা করছি, সদাপ্রভু বলছেন, তলোয়ার, মহামারী ও দুর্ভিক্ষের কাছে; এবং আমি তোমাকে পৃথিবীর সমস্ত রাজ্যে সরিয়ে দেব।</w:t>
      </w:r>
    </w:p>
    <w:p/>
    <w:p>
      <w:r xmlns:w="http://schemas.openxmlformats.org/wordprocessingml/2006/main">
        <w:t xml:space="preserve">যারা অন্যদের কাছে স্বাধীনতা ঘোষণা করে না তাদের জন্য ঈশ্বর তলোয়ার, মহামারী এবং দুর্ভিক্ষের শাস্তি ঘোষণা করেন।</w:t>
      </w:r>
    </w:p>
    <w:p/>
    <w:p>
      <w:r xmlns:w="http://schemas.openxmlformats.org/wordprocessingml/2006/main">
        <w:t xml:space="preserve">1. অবাধ্যতার পরিণতি: যিরমিয় 34:17 থেকে পাঠ</w:t>
      </w:r>
    </w:p>
    <w:p/>
    <w:p>
      <w:r xmlns:w="http://schemas.openxmlformats.org/wordprocessingml/2006/main">
        <w:t xml:space="preserve">2. স্বাধীনতা ঘোষণা করার শক্তি: যিরমিয় 34:17 থেকে অ্যাকশনের আহ্বান</w:t>
      </w:r>
    </w:p>
    <w:p/>
    <w:p>
      <w:r xmlns:w="http://schemas.openxmlformats.org/wordprocessingml/2006/main">
        <w:t xml:space="preserve">1. ম্যাথিউ 22:37-40 ( আপনি আপনার সমস্ত হৃদয়, আপনার সমস্ত আত্মা এবং আপনার সমস্ত মন দিয়ে আপনার ঈশ্বর প্রভুকে ভালবাসবেন। এটি মহান এবং প্রথম আদেশ। এবং দ্বিতীয়টি এটির মতো: আপনি আপনার প্রেম করবেন নিজের মতো প্রতিবেশী।)</w:t>
      </w:r>
    </w:p>
    <w:p/>
    <w:p>
      <w:r xmlns:w="http://schemas.openxmlformats.org/wordprocessingml/2006/main">
        <w:t xml:space="preserve">2. জেমস 1:22-25 (কিন্তু শব্দের পালনকারী হও, এবং কেবল শ্রোতাই নয়, নিজেদেরকে প্রতারণা কর। কারণ যদি কেউ শব্দের শ্রোতা হয় এবং কাজ না করে, তবে সে এমন একজন ব্যক্তির মতো যে তার স্বাভাবিক মুখের দিকে মনোযোগ সহকারে তাকায়। একটি আয়নায় কারণ সে নিজেকে দেখে এবং চলে যায় এবং সাথে সাথে ভুলে যায় যে সে কেমন ছিল৷ কিন্তু যিনি নিখুঁত আইন, স্বাধীনতার আইন দেখেন এবং অধ্যবসায় করেন, তিনি শ্রবণকারী নয় যে ভুলে যান না বরং একজন কর্মী যিনি কাজ করেন, সে তার কাজে ধন্য হবে।)</w:t>
      </w:r>
    </w:p>
    <w:p/>
    <w:p>
      <w:r xmlns:w="http://schemas.openxmlformats.org/wordprocessingml/2006/main">
        <w:t xml:space="preserve">Jeremiah 34:18 আর যারা আমার চুক্তি লঙ্ঘন করেছে, আমি তাদের দেব, যারা আমার আগে যে চুক্তি করেছিল তা পালন করেনি, যখন তারা বাছুরটিকে দুই ভাগ করে কেটে তার অংশগুলির মধ্যে দিয়ে গিয়েছিল।</w:t>
      </w:r>
    </w:p>
    <w:p/>
    <w:p>
      <w:r xmlns:w="http://schemas.openxmlformats.org/wordprocessingml/2006/main">
        <w:t xml:space="preserve">যারা তাঁর চুক্তি ভঙ্গ করেছে ঈশ্বর তাদের শাস্তি দেবেন।</w:t>
      </w:r>
    </w:p>
    <w:p/>
    <w:p>
      <w:r xmlns:w="http://schemas.openxmlformats.org/wordprocessingml/2006/main">
        <w:t xml:space="preserve">1: ঈশ্বরের আনুগত্য করুন এবং তাঁর চুক্তি পালন করুন</w:t>
      </w:r>
    </w:p>
    <w:p/>
    <w:p>
      <w:r xmlns:w="http://schemas.openxmlformats.org/wordprocessingml/2006/main">
        <w:t xml:space="preserve">2: ঈশ্বর ভাঙ্গা চুক্তি সহ্য করবেন না</w:t>
      </w:r>
    </w:p>
    <w:p/>
    <w:p>
      <w:r xmlns:w="http://schemas.openxmlformats.org/wordprocessingml/2006/main">
        <w:t xml:space="preserve">1: হিব্রু 10:30 কারণ আমরা তাকে জানি যিনি বলেছেন, প্রতিশোধ নেওয়া আমারই, আমি প্রতিদান দেব, প্রভু বলেছেন। এবং আবার, প্রভু তাঁর লোকদের বিচার করবেন।</w:t>
      </w:r>
    </w:p>
    <w:p/>
    <w:p>
      <w:r xmlns:w="http://schemas.openxmlformats.org/wordprocessingml/2006/main">
        <w:t xml:space="preserve">2: Deuteronomy 28:15 কিন্তু এটা ঘটবে, যদি তুমি তোমার ঈশ্বর সদাপ্রভুর রব না শোনো, তার সমস্ত আজ্ঞা ও বিধি পালন কর যা আমি আজ তোমাকে দিচ্ছি; এই সমস্ত অভিশাপ তোমার উপর আসবে এবং তোমাকে গ্রাস করবে।</w:t>
      </w:r>
    </w:p>
    <w:p/>
    <w:p>
      <w:r xmlns:w="http://schemas.openxmlformats.org/wordprocessingml/2006/main">
        <w:t xml:space="preserve">Jeremiah 34:19 যিহূদার শাসনকর্তারা, জেরুজালেমের শাসনকর্তারা, নপুংসক, যাজকরা এবং দেশের সমস্ত লোক, যারা বাছুরের অংশগুলির মধ্যে দিয়ে যাচ্ছিল;</w:t>
      </w:r>
    </w:p>
    <w:p/>
    <w:p>
      <w:r xmlns:w="http://schemas.openxmlformats.org/wordprocessingml/2006/main">
        <w:t xml:space="preserve">রাজপুত্র, নপুংসক, পুরোহিত এবং জুডাহ এবং জেরুজালেমের লোকেরা একটি ধর্মীয় অনুষ্ঠানের অংশ হিসাবে একটি বাছুরের অংশগুলির মধ্যে দিয়ে গিয়েছিল।</w:t>
      </w:r>
    </w:p>
    <w:p/>
    <w:p>
      <w:r xmlns:w="http://schemas.openxmlformats.org/wordprocessingml/2006/main">
        <w:t xml:space="preserve">1. বাইবেলে ধর্মীয় অনুষ্ঠানের তাৎপর্য</w:t>
      </w:r>
    </w:p>
    <w:p/>
    <w:p>
      <w:r xmlns:w="http://schemas.openxmlformats.org/wordprocessingml/2006/main">
        <w:t xml:space="preserve">2. ঈশ্বরের আদেশের আনুগত্যের শক্তি</w:t>
      </w:r>
    </w:p>
    <w:p/>
    <w:p>
      <w:r xmlns:w="http://schemas.openxmlformats.org/wordprocessingml/2006/main">
        <w:t xml:space="preserve">1. Deuteronomy 5:27-29 - "আমাদের ঈশ্বর সদাপ্রভু যা বলবেন, কাছে যাও এবং শোন এবং আমাদের ঈশ্বর সদাপ্রভু তোমার সাথে যা বলবেন তা আমাদের সাথে বলুন, এবং আমরা তা শুনব এবং করব।"</w:t>
      </w:r>
    </w:p>
    <w:p/>
    <w:p>
      <w:r xmlns:w="http://schemas.openxmlformats.org/wordprocessingml/2006/main">
        <w:t xml:space="preserve">2. ম্যাথু 22:37-40 -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এটা পছন্দ করুন: তুমি তোমার প্রতিবেশীকে নিজের মতো ভালবাসবে।"</w:t>
      </w:r>
    </w:p>
    <w:p/>
    <w:p>
      <w:r xmlns:w="http://schemas.openxmlformats.org/wordprocessingml/2006/main">
        <w:t xml:space="preserve">Jeremiah 34:20 এমনকি আমি তাদের তাদের শত্রুদের হাতে তুলে দেব এবং তাদের হাতে যারা তাদের জীবন কামনা করে; এবং তাদের মৃতদেহ স্বর্গের পাখী এবং পৃথিবীর পশুদের মাংসের জন্য হবে।</w:t>
      </w:r>
    </w:p>
    <w:p/>
    <w:p>
      <w:r xmlns:w="http://schemas.openxmlformats.org/wordprocessingml/2006/main">
        <w:t xml:space="preserve">ঈশ্বর যিহূদার লোকদের সতর্ক করেছেন যে তারা তাদের শত্রুদের হাতে তুলে দেওয়া হবে এবং তাদের দেহ হবে পাখি ও পশুদের খাদ্য।</w:t>
      </w:r>
    </w:p>
    <w:p/>
    <w:p>
      <w:r xmlns:w="http://schemas.openxmlformats.org/wordprocessingml/2006/main">
        <w:t xml:space="preserve">1. আমরা যখন ঈশ্বরের অবাধ্য হই তখন কী ঘটে?</w:t>
      </w:r>
    </w:p>
    <w:p/>
    <w:p>
      <w:r xmlns:w="http://schemas.openxmlformats.org/wordprocessingml/2006/main">
        <w:t xml:space="preserve">2. অবাধ্যতার পরিণতি।</w:t>
      </w:r>
    </w:p>
    <w:p/>
    <w:p>
      <w:r xmlns:w="http://schemas.openxmlformats.org/wordprocessingml/2006/main">
        <w:t xml:space="preserve">1. দ্বিতীয় বিবরণ 28:15-68 - অবাধ্যতা থেকে আসা অভিশাপ।</w:t>
      </w:r>
    </w:p>
    <w:p/>
    <w:p>
      <w:r xmlns:w="http://schemas.openxmlformats.org/wordprocessingml/2006/main">
        <w:t xml:space="preserve">2. Ezekiel 33:11 - যদি তারা অনুতপ্ত না হয় তবে তার বিচারের ঈশ্বরের সতর্কবাণী৷</w:t>
      </w:r>
    </w:p>
    <w:p/>
    <w:p>
      <w:r xmlns:w="http://schemas.openxmlformats.org/wordprocessingml/2006/main">
        <w:t xml:space="preserve">Jeremiah 34:21 এবং আমি যিহূদার রাজা সিদিকিয়কে ও তার শাসনকর্তাদের তাদের শত্রুদের হাতে, যারা তাদের প্রাণ অন্বেষণ করে তাদের হাতে এবং ব্যাবিলনের রাজার সেনাদের হাতে, যারা তোমার কাছ থেকে চলে গেছে তাদের হাতে তুলে দেব। .</w:t>
      </w:r>
    </w:p>
    <w:p/>
    <w:p>
      <w:r xmlns:w="http://schemas.openxmlformats.org/wordprocessingml/2006/main">
        <w:t xml:space="preserve">ঈশ্বর যিহূদার রাজা সিদেকিয়াকে সতর্ক করেন যে তিনি এবং তার রাজকুমারদের তাদের শত্রুদের এবং ব্যাবিলনের রাজার হাতে তুলে দেওয়া হবে।</w:t>
      </w:r>
    </w:p>
    <w:p/>
    <w:p>
      <w:r xmlns:w="http://schemas.openxmlformats.org/wordprocessingml/2006/main">
        <w:t xml:space="preserve">1. ঈশ্বরের কাছ থেকে মুখ ফিরিয়ে নেওয়ার পরিণতি - Jeremiah 34:21</w:t>
      </w:r>
    </w:p>
    <w:p/>
    <w:p>
      <w:r xmlns:w="http://schemas.openxmlformats.org/wordprocessingml/2006/main">
        <w:t xml:space="preserve">2. ঈশ্বরের সতর্কতার শক্তি - Jeremiah 34:21</w:t>
      </w:r>
    </w:p>
    <w:p/>
    <w:p>
      <w:r xmlns:w="http://schemas.openxmlformats.org/wordprocessingml/2006/main">
        <w:t xml:space="preserve">1. দ্বিতীয় বিবরণ 28:15-68 - অবাধ্যতার পরিণতি সম্পর্কে ঈশ্বরের সতর্কবাণী</w:t>
      </w:r>
    </w:p>
    <w:p/>
    <w:p>
      <w:r xmlns:w="http://schemas.openxmlformats.org/wordprocessingml/2006/main">
        <w:t xml:space="preserve">2. ইশাইয়া 55:6-7 - তাঁকে খোঁজার জন্য ঈশ্বরের আমন্ত্রণ এবং তাঁর ক্ষমার প্রতিশ্রুতি</w:t>
      </w:r>
    </w:p>
    <w:p/>
    <w:p>
      <w:r xmlns:w="http://schemas.openxmlformats.org/wordprocessingml/2006/main">
        <w:t xml:space="preserve">Jeremiah 34:22 দেখ, আমি হুকুম দেব, সদাপ্রভু বলছেন, এবং তাদের এই শহরে ফিরিয়ে আনব; তারা তার বিরুদ্ধে যুদ্ধ করবে এবং তা দখল করবে এবং আগুনে পুড়িয়ে ফেলবে এবং আমি যিহূদার শহরগুলোকে জনশূন্য করে দেব।</w:t>
      </w:r>
    </w:p>
    <w:p/>
    <w:p>
      <w:r xmlns:w="http://schemas.openxmlformats.org/wordprocessingml/2006/main">
        <w:t xml:space="preserve">ঈশ্বর জেরুজালেমে লোকেদের ফিরিয়ে দেওয়ার এবং যিহূদার শহরগুলিকে ধ্বংস করার প্রতিশ্রুতি দিয়েছেন।</w:t>
      </w:r>
    </w:p>
    <w:p/>
    <w:p>
      <w:r xmlns:w="http://schemas.openxmlformats.org/wordprocessingml/2006/main">
        <w:t xml:space="preserve">1. প্রভু সর্বদা তাঁর প্রতিশ্রুতি রাখেন - Jeremiah 34:22</w:t>
      </w:r>
    </w:p>
    <w:p/>
    <w:p>
      <w:r xmlns:w="http://schemas.openxmlformats.org/wordprocessingml/2006/main">
        <w:t xml:space="preserve">2. যিহূদার ঈশ্বরের বিচার - Jeremiah 34:22</w:t>
      </w:r>
    </w:p>
    <w:p/>
    <w:p>
      <w:r xmlns:w="http://schemas.openxmlformats.org/wordprocessingml/2006/main">
        <w:t xml:space="preserve">1. ইশাইয়া 45:23 - "আমি নিজের নামে শপথ করেছি, কথাটি আমার মুখ থেকে ধার্মিকতায় বেরিয়েছে, এবং ফিরে আসবে না, যে আমার কাছে প্রতিটি হাঁটু নত হবে, প্রতিটি জিহ্বা শপথ করবে।"</w:t>
      </w:r>
    </w:p>
    <w:p/>
    <w:p>
      <w:r xmlns:w="http://schemas.openxmlformats.org/wordprocessingml/2006/main">
        <w:t xml:space="preserve">2. Deuteronomy 28:63 - "এবং এটা ঘটবে যে, সদাপ্রভু যেমন তোমার ভাল করতে এবং তোমাকে বৃদ্ধি করতে তোমার উপর আনন্দ করেছিলেন; তেমনি প্রভু তোমাকে ধ্বংস করতে এবং তোমাকে ধ্বংস করতে তোমার উপর আনন্দ করবেন; আর তোমরা যে দেশ অধিকার করতে যাচ্ছ সেখান থেকে তোমাদের উচ্ছেদ করা হবে।"</w:t>
      </w:r>
    </w:p>
    <w:p/>
    <w:p/>
    <w:p>
      <w:r xmlns:w="http://schemas.openxmlformats.org/wordprocessingml/2006/main">
        <w:t xml:space="preserve">Jeremiah অধ্যায় 35 Rechabites আনুগত্য এবং বিশ্বস্ততার উপর দৃষ্টি নিবদ্ধ করে, ইস্রায়েলের অবাধ্যতার সাথে তাদের আনুগত্যের বিপরীতে।</w:t>
      </w:r>
    </w:p>
    <w:p/>
    <w:p>
      <w:r xmlns:w="http://schemas.openxmlformats.org/wordprocessingml/2006/main">
        <w:t xml:space="preserve">1ম অনুচ্ছেদ: ঈশ্বর যিরমিয়কে নির্দেশ দেন রেকাবাইটদের মন্দিরে আনতে এবং তাদের পান করার জন্য মদ সরবরাহ করতে (জেরিমিয়া 35:1-5)। যিরমিয় তাদের জড়ো করেন এবং মন্দিরের কক্ষে তাদের সামনে মদ উপহার দেন।</w:t>
      </w:r>
    </w:p>
    <w:p/>
    <w:p>
      <w:r xmlns:w="http://schemas.openxmlformats.org/wordprocessingml/2006/main">
        <w:t xml:space="preserve">2য় অনুচ্ছেদ: Rechabites ওয়াইন পান করতে অস্বীকার করে, এটি থেকে বিরত থাকার জন্য তাদের পূর্বপুরুষের আদেশ উদ্ধৃত করে (Jeremiah 35:6-11)। তারা ব্যাখ্যা করে যে তাদের পূর্বপুরুষ জোনাদব তাদের বাড়ি নির্মাণ, দ্রাক্ষাক্ষেত্র লাগাতে বা মদ পান না করার আদেশ দিয়েছিলেন। তারা বহু প্রজন্ম ধরে বিশ্বস্ততার সাথে এই আদেশ পালন করেছে।</w:t>
      </w:r>
    </w:p>
    <w:p/>
    <w:p>
      <w:r xmlns:w="http://schemas.openxmlformats.org/wordprocessingml/2006/main">
        <w:t xml:space="preserve">3য় অনুচ্ছেদ: ঈশ্বর ইস্রায়েলের জন্য একটি উদাহরণ হিসাবে রেচাবাইটদের বিশ্বস্ততার প্রশংসা করেছেন (জেরিমিয়া 35:12-17)। তিনি ইস্রায়েলের অবাধ্যতা সঙ্গে তাদের আনুগত্য বৈসাদৃশ্য. যিরমিয়ের মতো নবীদের কাছ থেকে অসংখ্য সতর্কবার্তা সত্ত্বেও, ইস্রায়েল শোনেনি বা অনুতপ্ত হয়নি। অতএব, তারা গুরুতর পরিণতি সম্মুখীন হবে.</w:t>
      </w:r>
    </w:p>
    <w:p/>
    <w:p>
      <w:r xmlns:w="http://schemas.openxmlformats.org/wordprocessingml/2006/main">
        <w:t xml:space="preserve">4র্থ অনুচ্ছেদ: ঈশ্বর Rechabites তাদের বিশ্বস্ততার জন্য আশীর্বাদের প্রতিশ্রুতি দিয়েছেন (Jeremiah 35:18-19)। তিনি তাদের আশ্বস্ত করেন যে তাদের সর্বদা এমন বংশধর থাকবে যারা বিশ্বস্ততার সাথে তাঁর সেবা করবে কারণ তারা জোনাদবের আদেশ পালন করেছে।</w:t>
      </w:r>
    </w:p>
    <w:p/>
    <w:p>
      <w:r xmlns:w="http://schemas.openxmlformats.org/wordprocessingml/2006/main">
        <w:t xml:space="preserve">সংক্ষেপে, যিরমিয়ের পঁয়ত্রিশ অধ্যায় ইস্রায়েলের অবাধ্যতার বিপরীতে রেকাবাইটদের বিশ্বস্ততা এবং আনুগত্যকে তুলে ধরে। ঈশ্বর যিরমিয়কে রেকাবাইটদের সামনে ওয়াইন উপস্থাপন করার নির্দেশ দেন, কিন্তু তারা বংশ পরম্পরায় এটি থেকে বিরত থাকার জন্য তাদের পূর্বপুরুষের আদেশের ভিত্তিতে প্রত্যাখ্যান করেন। তাদের পূর্বপুরুষ জোনাদব তাদের আদেশ দিয়েছিলেন যে তারা যেন ঘর তৈরি না করে, দ্রাক্ষাক্ষেত্র না লাগায় বা মদ পান না করে। তারা বিশ্বস্ততার সাথে এই নির্দেশ পালন করেছে। ঈশ্বর একটি উদাহরণ হিসাবে তাদের বিশ্বস্ততার প্রশংসা করেন এবং ইস্রায়েলের অবাধ্যতার সাথে এর বৈপরীত্য করেন। যিরমিয়ের মতো ভাববাদীদের সতর্কতা সত্ত্বেও, ইস্রায়েল শোনেনি বা অনুতপ্ত হয়নি, যার ফলে তাদের জন্য মারাত্মক পরিণতি হয়েছে। Rechabites তাদের বিশ্বস্ত আনুগত্য জন্য আশীর্বাদ প্রতিশ্রুত করা হয়. তাদের সর্বদা এমন বংশধর থাকবে যারা বিশ্বস্তভাবে ঈশ্বরের সেবা করে কারণ তারা জোনাদবের আদেশ পালন করেছে, সামগ্রিকভাবে, এই অধ্যায়টি বাধ্যতা এবং বিশ্বস্ততার গুরুত্বের একটি অনুস্মারক হিসাবে কাজ করে, কীভাবে একজন বিশ্বস্ত অবশিষ্টাংশ অবাধ্যতার সংস্কৃতির মধ্যে দাঁড়িয়ে থাকতে পারে তা তুলে ধরে।</w:t>
      </w:r>
    </w:p>
    <w:p/>
    <w:p>
      <w:r xmlns:w="http://schemas.openxmlformats.org/wordprocessingml/2006/main">
        <w:t xml:space="preserve">Jeremiah 35:1 যিহূদার রাজা যোশিয়ের পুত্র যিহোয়াকীমের সময়ে সদাপ্রভুর কাছ থেকে যিরমিয়ের কাছে যে বাক্য এসেছিল,</w:t>
      </w:r>
    </w:p>
    <w:p/>
    <w:p>
      <w:r xmlns:w="http://schemas.openxmlformats.org/wordprocessingml/2006/main">
        <w:t xml:space="preserve">যিহোয়াকীমের সময়ে প্রভু যিরমিয়ের সাথে কথা বলেন।</w:t>
      </w:r>
    </w:p>
    <w:p/>
    <w:p>
      <w:r xmlns:w="http://schemas.openxmlformats.org/wordprocessingml/2006/main">
        <w:t xml:space="preserve">1. ঈশ্বরের বিশ্বস্ততা চিরস্থায়ী এবং তিনি আমাদের কাছে পৌঁছানোর জন্য তাঁর মিশনে অবিচল থাকেন।</w:t>
      </w:r>
    </w:p>
    <w:p/>
    <w:p>
      <w:r xmlns:w="http://schemas.openxmlformats.org/wordprocessingml/2006/main">
        <w:t xml:space="preserve">2. প্রভুর বাণী সত্য এবং বিশ্বস্ত এবং সর্বদা আমাদের পথ দেখাতে থাকবে।</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Jeremiah 35:2 রেখাবীয়দের বাড়িতে গিয়ে তাদের সাথে কথা বল, এবং তাদের সদাপ্রভুর ঘরের একটি ঘরে নিয়ে যাও এবং তাদের পান করার জন্য দ্রাক্ষারস দাও।</w:t>
      </w:r>
    </w:p>
    <w:p/>
    <w:p>
      <w:r xmlns:w="http://schemas.openxmlformats.org/wordprocessingml/2006/main">
        <w:t xml:space="preserve">ঈশ্বর যিরমিয়কে প্রভুর গৃহে রেকাবীয়দের নিয়ে আসতে এবং তাদের পান করার জন্য মদ দিতে নির্দেশ দেন।</w:t>
      </w:r>
    </w:p>
    <w:p/>
    <w:p>
      <w:r xmlns:w="http://schemas.openxmlformats.org/wordprocessingml/2006/main">
        <w:t xml:space="preserve">1. ভগবান দৈহিক ভরণপোষণ প্রদানের মাধ্যমে তাঁর করুণা প্রদর্শন করেন।</w:t>
      </w:r>
    </w:p>
    <w:p/>
    <w:p>
      <w:r xmlns:w="http://schemas.openxmlformats.org/wordprocessingml/2006/main">
        <w:t xml:space="preserve">2. ঈশ্বরের দৃষ্টিতে আতিথেয়তার গুরুত্ব।</w:t>
      </w:r>
    </w:p>
    <w:p/>
    <w:p>
      <w:r xmlns:w="http://schemas.openxmlformats.org/wordprocessingml/2006/main">
        <w:t xml:space="preserve">1. ম্যাথু 25:35-36 - কারণ আমি ক্ষুধার্ত ছিলাম এবং আপনি আমাকে কিছু খেতে দিয়েছিলেন, আমি তৃষ্ণার্ত ছিলাম এবং আপনি আমাকে কিছু পান করতে দিয়েছিলেন।</w:t>
      </w:r>
    </w:p>
    <w:p/>
    <w:p>
      <w:r xmlns:w="http://schemas.openxmlformats.org/wordprocessingml/2006/main">
        <w:t xml:space="preserve">2. লূক 14:12-14 - যিনি তাকে আমন্ত্রণ জানিয়েছিলেন তাকেও তিনি বলেছিলেন, যখন আপনি একটি নৈশভোজ বা ভোজ দেবেন, তখন আপনার বন্ধু বা আপনার ভাই বা আপনার আত্মীয় বা ধনী প্রতিবেশীদের আমন্ত্রণ করবেন না, পাছে তারাও আপনাকে আমন্ত্রণ জানায়। ফিরে যান এবং আপনাকে পরিশোধ করা হবে। কিন্তু তুমি যখন ভোজ দাও, তখন দরিদ্র, পঙ্গু, খোঁড়া, অন্ধদের দাওয়াত দাও, আর তুমি আশীর্বাদ পাবে, কারণ তারা তোমাকে শোধ করতে পারবে না।</w:t>
      </w:r>
    </w:p>
    <w:p/>
    <w:p>
      <w:r xmlns:w="http://schemas.openxmlformats.org/wordprocessingml/2006/main">
        <w:t xml:space="preserve">Jeremiah 35:3 তারপর আমি যিরমিয়ের ছেলে যাজনিয়কে, হবসিনিয়ার ছেলে, তার ভাইদের, তার সমস্ত ছেলেদের এবং রেখাবীয়দের পুরো বাড়ীকে নিয়ে গেলাম;</w:t>
      </w:r>
    </w:p>
    <w:p/>
    <w:p>
      <w:r xmlns:w="http://schemas.openxmlformats.org/wordprocessingml/2006/main">
        <w:t xml:space="preserve">Jeremiah Jaazaniah এবং তার পরিবার, Rechabites, তাদের আনুগত্যের ব্রত পূর্ণ করার জন্য মন্দিরে নিয়ে আসেন।</w:t>
      </w:r>
    </w:p>
    <w:p/>
    <w:p>
      <w:r xmlns:w="http://schemas.openxmlformats.org/wordprocessingml/2006/main">
        <w:t xml:space="preserve">1. ঈশ্বরের সম্মানে আনুগত্যের শক্তি</w:t>
      </w:r>
    </w:p>
    <w:p/>
    <w:p>
      <w:r xmlns:w="http://schemas.openxmlformats.org/wordprocessingml/2006/main">
        <w:t xml:space="preserve">2. একটি ব্রত এবং এর গুরুত্বের প্রতি বিশ্বস্ততা</w:t>
      </w:r>
    </w:p>
    <w:p/>
    <w:p>
      <w:r xmlns:w="http://schemas.openxmlformats.org/wordprocessingml/2006/main">
        <w:t xml:space="preserve">1. হিতোপদেশ 3:1-2 আমার পুত্র, আমার শিক্ষা ভুলে যেও না, কিন্তু তোমার হৃদয় আমার আদেশ পালন করুক, দিন এবং বছর দীর্ঘ জীবন এবং শান্তি তারা তোমাকে যোগ করবে.</w:t>
      </w:r>
    </w:p>
    <w:p/>
    <w:p>
      <w:r xmlns:w="http://schemas.openxmlformats.org/wordprocessingml/2006/main">
        <w:t xml:space="preserve">2. জেমস 1:22-25 কিন্তু শব্দের কর্মকারী হও, এবং কেবল শ্রবণকারীই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Jeremiah 35:4 এবং আমি তাদের সদাপ্রভুর গৃহে, হাননের ছেলেদের ঘরে, ইগ্দালিয়ার পুত্র, ঈশ্বরের লোক, যা রাজকুমারদের কক্ষের কাছে ছিল, যা মাসেয়ার কক্ষের উপরে ছিল। শল্লুমের পুত্র, দরজার রক্ষক:</w:t>
      </w:r>
    </w:p>
    <w:p/>
    <w:p>
      <w:r xmlns:w="http://schemas.openxmlformats.org/wordprocessingml/2006/main">
        <w:t xml:space="preserve">ঈশ্বর লোকেদের সদাপ্রভুর গৃহে এবং হানান-সন্তানদের কক্ষে, ঈশ্বরের লোক, মাসেয়্যার কক্ষের উপরে, দরজার রক্ষক কক্ষে নিয়ে এসেছিলেন।</w:t>
      </w:r>
    </w:p>
    <w:p/>
    <w:p>
      <w:r xmlns:w="http://schemas.openxmlformats.org/wordprocessingml/2006/main">
        <w:t xml:space="preserve">1. ঈশ্বরের আমন্ত্রণ: তাঁর ঘরে আসার আহ্বান</w:t>
      </w:r>
    </w:p>
    <w:p/>
    <w:p>
      <w:r xmlns:w="http://schemas.openxmlformats.org/wordprocessingml/2006/main">
        <w:t xml:space="preserve">2. ঈশ্বরের অভয়ারণ্য: সুরক্ষা এবং বিধানের একটি স্থান</w:t>
      </w:r>
    </w:p>
    <w:p/>
    <w:p>
      <w:r xmlns:w="http://schemas.openxmlformats.org/wordprocessingml/2006/main">
        <w:t xml:space="preserve">1. গীতসংহিতা 5:7 - কিন্তু আমার জন্য, আমি আপনার দয়ার ভিড়ে আপনার বাড়িতে এসেছি: আমি আপনার ভয়ে আপনার পবিত্র মন্দিরের দিকে উপাসনা করব।</w:t>
      </w:r>
    </w:p>
    <w:p/>
    <w:p>
      <w:r xmlns:w="http://schemas.openxmlformats.org/wordprocessingml/2006/main">
        <w:t xml:space="preserve">2. হিব্রু 10:19-22 - তাই, ভাইয়েরা, যীশুর রক্তের দ্বারা পবিত্রতম স্থানে প্রবেশ করার সাহস, একটি নতুন এবং জীবন্ত উপায়ের মাধ্যমে, যা তিনি আমাদের জন্য পবিত্র করেছেন, পর্দার মধ্য দিয়ে, অর্থাৎ, তাঁর মাংস এবং ঈশ্বরের গৃহের একজন মহাযাজক আছেন;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Jeremiah 35:5 আর আমি রেখাবীয়দের বাড়ীর ছেলেদের সামনে দ্রাক্ষারস ও পেয়ালা ভর্তি পাত্র রাখলাম, আর আমি তাদের বললাম, তোমরা দ্রাক্ষারস পান কর।</w:t>
      </w:r>
    </w:p>
    <w:p/>
    <w:p>
      <w:r xmlns:w="http://schemas.openxmlformats.org/wordprocessingml/2006/main">
        <w:t xml:space="preserve">নবী যিরমিয় রেকাবীয়দের পরিবারের ছেলেদের সামনে ওয়াইন স্থাপন করেছিলেন এবং তাদের পান করার জন্য আমন্ত্রণ জানিয়েছিলেন।</w:t>
      </w:r>
    </w:p>
    <w:p/>
    <w:p>
      <w:r xmlns:w="http://schemas.openxmlformats.org/wordprocessingml/2006/main">
        <w:t xml:space="preserve">1. অ্যালকোহল থেকে বিরত থাকার গুরুত্ব এবং দৃঢ় বিশ্বাসের শক্তি।</w:t>
      </w:r>
    </w:p>
    <w:p/>
    <w:p>
      <w:r xmlns:w="http://schemas.openxmlformats.org/wordprocessingml/2006/main">
        <w:t xml:space="preserve">2. আমাদের প্রতিশ্রুতি এবং ভোগের বিপদের প্রতি বিশ্বস্ত হওয়ার আহ্বান।</w:t>
      </w:r>
    </w:p>
    <w:p/>
    <w:p>
      <w:r xmlns:w="http://schemas.openxmlformats.org/wordprocessingml/2006/main">
        <w:t xml:space="preserve">1. 1 করিন্থিয়ানস 6:12 - "সমস্ত জিনিস আমার জন্য বৈধ, কিন্তু সমস্ত জিনিস সমীচীন নয়: সমস্ত জিনিস আমার জন্য বৈধ, কিন্তু আমি কারো ক্ষমতার অধীনে আনা হবে না।"</w:t>
      </w:r>
    </w:p>
    <w:p/>
    <w:p>
      <w:r xmlns:w="http://schemas.openxmlformats.org/wordprocessingml/2006/main">
        <w:t xml:space="preserve">2. হিতোপদেশ 20:1 - "মদ একটি উপহাসকারী, শক্তিশালী পানীয় রাগ হয়: এবং যে এর দ্বারা প্রতারিত হয় সে জ্ঞানী নয়।"</w:t>
      </w:r>
    </w:p>
    <w:p/>
    <w:p>
      <w:r xmlns:w="http://schemas.openxmlformats.org/wordprocessingml/2006/main">
        <w:t xml:space="preserve">Jeremiah 35:6 কিন্তু তারা বলল, আমরা কোন দ্রাক্ষারস পান করব না, কারণ আমাদের পিতা রেখবের পুত্র যোনাদব আমাদের আদেশ দিয়েছিলেন যে, তোমরা এবং তোমাদের পুত্রদের চিরকালের জন্য দ্রাক্ষারস পান করবে না৷</w:t>
      </w:r>
    </w:p>
    <w:p/>
    <w:p>
      <w:r xmlns:w="http://schemas.openxmlformats.org/wordprocessingml/2006/main">
        <w:t xml:space="preserve">রেচাবাইটরা তাদের পিতা জোনাদবের আদেশের কারণে আশেপাশের সংস্কৃতি সত্ত্বেও ওয়াইন পান করতে অস্বীকার করে।</w:t>
      </w:r>
    </w:p>
    <w:p/>
    <w:p>
      <w:r xmlns:w="http://schemas.openxmlformats.org/wordprocessingml/2006/main">
        <w:t xml:space="preserve">1. কঠিন পরিস্থিতিতেও ঈশ্বরের বাক্য মেনে চলা</w:t>
      </w:r>
    </w:p>
    <w:p/>
    <w:p>
      <w:r xmlns:w="http://schemas.openxmlformats.org/wordprocessingml/2006/main">
        <w:t xml:space="preserve">2. উত্তরাধিকার এবং বাধ্যতা শক্তি</w:t>
      </w:r>
    </w:p>
    <w:p/>
    <w:p>
      <w:r xmlns:w="http://schemas.openxmlformats.org/wordprocessingml/2006/main">
        <w:t xml:space="preserve">1. ইফিসিয়ানস 6:1-2 "বাচ্চারা, প্রভুতে তোমাদের পিতামাতার বাধ্য হও, কারণ এটি সঠিক৷ তোমাদের পিতা ও মাতাকে সম্মান কর যা একটি প্রতিশ্রুতির সাথে প্রথম আদেশ"</w:t>
      </w:r>
    </w:p>
    <w:p/>
    <w:p>
      <w:r xmlns:w="http://schemas.openxmlformats.org/wordprocessingml/2006/main">
        <w:t xml:space="preserve">2. 1 পিটার 2:13-15 "প্রভুর জন্য প্রতিটি মানব প্রতিষ্ঠানের অধীন হোন, তা সে সম্রাটের সর্বোত্তম হিসাবে হোক, বা যারা মন্দ কাজ করে তাদের শাস্তি দেওয়ার জন্য এবং যারা করে তাদের প্রশংসা করার জন্য তাঁর দ্বারা প্রেরিত গভর্নরদের কাছে ভাল"</w:t>
      </w:r>
    </w:p>
    <w:p/>
    <w:p>
      <w:r xmlns:w="http://schemas.openxmlformats.org/wordprocessingml/2006/main">
        <w:t xml:space="preserve">Jeremiah 35:7 তোমরা গৃহ নির্মাণ করবে না, বীজ বপন করবে না, আঙ্গুর ক্ষেত করবে না, বা কোনটিও রাখবে না; কিন্তু তোমাদের সমস্ত দিন তাঁবুতে বাস করবে; য়ে দেশে তোমরা বিদেশী ছিলে সেখানে বহুদিন বাস করতে পার৷</w:t>
      </w:r>
    </w:p>
    <w:p/>
    <w:p>
      <w:r xmlns:w="http://schemas.openxmlformats.org/wordprocessingml/2006/main">
        <w:t xml:space="preserve">ঈশ্বর যিহূদার লোকেদের বাড়ি তৈরি না করতে, বীজ বপন করতে বা আঙ্গুর ক্ষেত না লাগাতে এবং তাঁবুতে বাস করতে আদেশ করেছিলেন যাতে তারা যে দেশে অচেনা ছিল সেখানে তারা অনেক দিন থাকতে পারে।</w:t>
      </w:r>
    </w:p>
    <w:p/>
    <w:p>
      <w:r xmlns:w="http://schemas.openxmlformats.org/wordprocessingml/2006/main">
        <w:t xml:space="preserve">1. ঈশ্বরের আদেশের আনুগত্যের গুরুত্ব</w:t>
      </w:r>
    </w:p>
    <w:p/>
    <w:p>
      <w:r xmlns:w="http://schemas.openxmlformats.org/wordprocessingml/2006/main">
        <w:t xml:space="preserve">2. পরিবর্তনের সময়ে ঈশ্বরের বিধানের উপর আস্থা রাখার প্রয়োজন</w:t>
      </w:r>
    </w:p>
    <w:p/>
    <w:p>
      <w:r xmlns:w="http://schemas.openxmlformats.org/wordprocessingml/2006/main">
        <w:t xml:space="preserve">1. ম্যাথু 6:25-34 (অতএব আমি তোমাদের বলছি, তোমার জীবন নিয়ে চিন্তা করো না, তুমি কি খাবে বা পান করবে; বা তোমার শরীর নিয়ে, তুমি কী পরবে। বস্ত্র?)</w:t>
      </w:r>
    </w:p>
    <w:p/>
    <w:p>
      <w:r xmlns:w="http://schemas.openxmlformats.org/wordprocessingml/2006/main">
        <w:t xml:space="preserve">2. হিব্রু 13:5 (আপনার জীবনকে অর্থের প্রেম থেকে মুক্ত রাখুন এবং আপনার যা আছে তাতেই সন্তুষ্ট থাকুন, কারণ ঈশ্বর বলেছেন, আমি কখনই আপনাকে ছেড়ে যাব না; আমি আপনাকে কখনও ত্যাগ করব না।)</w:t>
      </w:r>
    </w:p>
    <w:p/>
    <w:p>
      <w:r xmlns:w="http://schemas.openxmlformats.org/wordprocessingml/2006/main">
        <w:t xml:space="preserve">Jeremiah 35:8 এইভাবে আমাদের পিতা রেখবের পুত্র যোনাদবের কথা মেনে নিয়েছি, তিনি আমাদের সমস্ত দিন, আমরা, আমাদের স্ত্রীরা, আমাদের পুত্ররা এবং আমাদের কন্যারা কোন দ্রাক্ষারস পান করব না৷</w:t>
      </w:r>
    </w:p>
    <w:p/>
    <w:p>
      <w:r xmlns:w="http://schemas.openxmlformats.org/wordprocessingml/2006/main">
        <w:t xml:space="preserve">রেখাবের লোকেরা তাদের পিতা জোনাদবের আদেশ পালন করেছে যাতে তারা সর্বদা মদ পান করা থেকে বিরত থাকে।</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নেশা থেকে বিরত থাকা: প্রজ্ঞা এবং বিচক্ষণতার পথ</w:t>
      </w:r>
    </w:p>
    <w:p/>
    <w:p>
      <w:r xmlns:w="http://schemas.openxmlformats.org/wordprocessingml/2006/main">
        <w:t xml:space="preserve">1. হিতোপদেশ 20:1 - ওয়াইন একটি উপহাসকারী, শক্তিশালী পানীয় রাগ হয়: এবং যে এর দ্বারা প্রতারিত হয় সে জ্ঞানী নয়।</w:t>
      </w:r>
    </w:p>
    <w:p/>
    <w:p>
      <w:r xmlns:w="http://schemas.openxmlformats.org/wordprocessingml/2006/main">
        <w:t xml:space="preserve">2. 1 পিটার 5:5-6 - একইভাবে, তোমরা ছোটো, বড়দের কাছে নিজেদের জমা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Jeremiah 35:9 আমাদের বাস করার জন্য ঘর বানাবার জন্যও: আমাদের আংগুর ক্ষেতও নেই, ক্ষেতও নেই, বীজও নেই৷</w:t>
      </w:r>
    </w:p>
    <w:p/>
    <w:p>
      <w:r xmlns:w="http://schemas.openxmlformats.org/wordprocessingml/2006/main">
        <w:t xml:space="preserve">ইস্রায়েলের লোকদের কোন ঘর, দ্রাক্ষাক্ষেত্র, ক্ষেত বা বীজ ছিল না।</w:t>
      </w:r>
    </w:p>
    <w:p/>
    <w:p>
      <w:r xmlns:w="http://schemas.openxmlformats.org/wordprocessingml/2006/main">
        <w:t xml:space="preserve">1: আমরা ইস্রায়েলের লোকেদের কাছ থেকে শিখতে পারি যে আমাদের কাছে থাকা জিনিসগুলির প্রশংসা করা, সেগুলি যতই ছোট বা তুচ্ছ মনে হোক না কেন।</w:t>
      </w:r>
    </w:p>
    <w:p/>
    <w:p>
      <w:r xmlns:w="http://schemas.openxmlformats.org/wordprocessingml/2006/main">
        <w:t xml:space="preserve">2: আমরা ইস্রায়েলের লোকেদের মুখোমুখি হওয়া চ্যালেঞ্জগুলির উপর চিন্তা করতে পারি এবং এই সত্যে সান্ত্বনা পেতে পারি যে ঈশ্বর প্রয়োজনের সময় আমাদের জন্য সরবরাহ করেন।</w:t>
      </w:r>
    </w:p>
    <w:p/>
    <w:p>
      <w:r xmlns:w="http://schemas.openxmlformats.org/wordprocessingml/2006/main">
        <w:t xml:space="preserve">1: সাম 23:1 - প্রভু আমার মেষপালক, আমি চাই না।</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Jeremiah 35:10 কিন্তু আমরা তাঁবুতে বাস করেছি এবং আমাদের পিতা যোনাদবের আদেশ অনুসারে কাজ করেছি।</w:t>
      </w:r>
    </w:p>
    <w:p/>
    <w:p>
      <w:r xmlns:w="http://schemas.openxmlformats.org/wordprocessingml/2006/main">
        <w:t xml:space="preserve">ইস্রায়েলের লোকেরা তাদের পিতা জোনাদবের আদেশ অনুসরণ করেছিল এবং তাদের আনুগত্যের চিহ্ন হিসাবে তাঁবুতে বাস করেছিল।</w:t>
      </w:r>
    </w:p>
    <w:p/>
    <w:p>
      <w:r xmlns:w="http://schemas.openxmlformats.org/wordprocessingml/2006/main">
        <w:t xml:space="preserve">1: ঈশ্বরের প্রতি আমাদের আনুগত্য আমাদের বিশ্বাসের একটি চিহ্ন</w:t>
      </w:r>
    </w:p>
    <w:p/>
    <w:p>
      <w:r xmlns:w="http://schemas.openxmlformats.org/wordprocessingml/2006/main">
        <w:t xml:space="preserve">2: আমাদের পিতাদের আদেশ পালন করা সম্মানের একটি চিহ্ন</w:t>
      </w:r>
    </w:p>
    <w:p/>
    <w:p>
      <w:r xmlns:w="http://schemas.openxmlformats.org/wordprocessingml/2006/main">
        <w:t xml:space="preserve">1: Exodus 20:12 তোমার পিতা ও মাতাকে সম্মান কর</w:t>
      </w:r>
    </w:p>
    <w:p/>
    <w:p>
      <w:r xmlns:w="http://schemas.openxmlformats.org/wordprocessingml/2006/main">
        <w:t xml:space="preserve">2: Deuteronomy 11:13 তোমার ঈশ্বর সদাপ্রভুর সমস্ত আদেশ পালন কর, তাঁহার পথে চল এবং তাঁহাকে দৃঢ়ভাবে ধর।</w:t>
      </w:r>
    </w:p>
    <w:p/>
    <w:p>
      <w:r xmlns:w="http://schemas.openxmlformats.org/wordprocessingml/2006/main">
        <w:t xml:space="preserve">Jeremiah 35:11 কিন্তু এমন হল, যখন ব্যাবিলনের রাজা নবূখদ্রেত্‌সর দেশে উঠে এলেন, তখন আমরা বলেছিলাম, এসো, আমরা ক্যালদীয়দের সৈন্যের ভয়ে এবং সৈন্যবাহিনীর ভয়ে জেরুজালেমে যাই। সিরিয়ান: তাই আমরা জেরুজালেমে বাস করি।</w:t>
      </w:r>
    </w:p>
    <w:p/>
    <w:p>
      <w:r xmlns:w="http://schemas.openxmlformats.org/wordprocessingml/2006/main">
        <w:t xml:space="preserve">ব্যাবিলন ও সিরিয়ার সেনাবাহিনীর ভয়ে যিহূদার লোকেরা জেরুজালেমে চলে যাওয়ার সিদ্ধান্ত নেয়।</w:t>
      </w:r>
    </w:p>
    <w:p/>
    <w:p>
      <w:r xmlns:w="http://schemas.openxmlformats.org/wordprocessingml/2006/main">
        <w:t xml:space="preserve">1. ভয়ের সময় ঈশ্বরের সুরক্ষা</w:t>
      </w:r>
    </w:p>
    <w:p/>
    <w:p>
      <w:r xmlns:w="http://schemas.openxmlformats.org/wordprocessingml/2006/main">
        <w:t xml:space="preserve">2. প্রতিকূল সময়ে ঈশ্বরের উপর ভরসা করার গুরুত্ব</w:t>
      </w:r>
    </w:p>
    <w:p/>
    <w:p>
      <w:r xmlns:w="http://schemas.openxmlformats.org/wordprocessingml/2006/main">
        <w:t xml:space="preserve">1. গীতসংহিতা 91:2 - আমি সদাপ্রভুর বিষয়ে বলব, তিনিই আমার আশ্রয় এবং আমার দুর্গ: আমার ঈশ্বর; আমি তাকে বিশ্বাস করব।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Jeremiah 35:12 তারপর যিরমিয়র কাছে সদাপ্রভুর বাক্য এলো,</w:t>
      </w:r>
    </w:p>
    <w:p/>
    <w:p>
      <w:r xmlns:w="http://schemas.openxmlformats.org/wordprocessingml/2006/main">
        <w:t xml:space="preserve">ঈশ্বর বাধ্যতার গুরুত্ব সম্পর্কে যিরমিয়ের সাথে কথা বলেন।</w:t>
      </w:r>
    </w:p>
    <w:p/>
    <w:p>
      <w:r xmlns:w="http://schemas.openxmlformats.org/wordprocessingml/2006/main">
        <w:t xml:space="preserve">1. ঈশ্বরের আদেশ মান্য করার আহ্বান</w:t>
      </w:r>
    </w:p>
    <w:p/>
    <w:p>
      <w:r xmlns:w="http://schemas.openxmlformats.org/wordprocessingml/2006/main">
        <w:t xml:space="preserve">2. বাধ্য জীবনযাপনের আশীর্বাদ</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Jeremiah 35:13 সর্বশক্তিমান প্রভু, ইস্রায়েলের ঈশ্বর এই কথা বলেন; যাও এবং যিহূদার লোকদের এবং জেরুজালেমের বাসিন্দাদের বল, তোমরা কি আমার কথা শোনবার নির্দেশ পাবে না? প্রভু বলেন.</w:t>
      </w:r>
    </w:p>
    <w:p/>
    <w:p>
      <w:r xmlns:w="http://schemas.openxmlformats.org/wordprocessingml/2006/main">
        <w:t xml:space="preserve">সর্বশক্তিমান প্রভু, ইস্রায়েলের ঈশ্বর, যিহূদা এবং জেরুজালেমের লোকদের তাঁর কথা শোনার আদেশ দেন।</w:t>
      </w:r>
    </w:p>
    <w:p/>
    <w:p>
      <w:r xmlns:w="http://schemas.openxmlformats.org/wordprocessingml/2006/main">
        <w:t xml:space="preserve">1. ঈশ্বরের আদেশের আনুগত্য: যিহূদা এবং জেরুজালেমের লোকদের উদাহরণ</w:t>
      </w:r>
    </w:p>
    <w:p/>
    <w:p>
      <w:r xmlns:w="http://schemas.openxmlformats.org/wordprocessingml/2006/main">
        <w:t xml:space="preserve">2. প্রভুর বাক্য শোনা: একটি গুরুত্বপূর্ণ বাধ্যতা</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করার জন্য আপনার সমস্ত হৃদয় এবং আপনার সমস্ত আত্মা দিয়ে।</w:t>
      </w:r>
    </w:p>
    <w:p/>
    <w:p>
      <w:r xmlns:w="http://schemas.openxmlformats.org/wordprocessingml/2006/main">
        <w:t xml:space="preserve">2. 1 স্যামুয়েল 15:22 - এবং স্যামুয়েল বললেন, প্রভু কি হোমবলি ও বলিদানে এতটা আনন্দিত হয়েছেন, যেমন প্রভুর রব মানতে পেরেছেন? দেখ, বলিদানের চেয়ে আনুগত্য করা উত্তম, আর শোনা মেষের চর্বি অপেক্ষা।</w:t>
      </w:r>
    </w:p>
    <w:p/>
    <w:p>
      <w:r xmlns:w="http://schemas.openxmlformats.org/wordprocessingml/2006/main">
        <w:t xml:space="preserve">Jeremiah 35:14 রেখবের ছেলে যোনাদবের কথা, যে তিনি তাঁর ছেলেদের দ্রাক্ষারস পান না করার আদেশ দিয়েছিলেন, তা পালন করা হয়; কারণ আজ অবধি তারা কেউ পান করে না, কিন্তু তাদের পিতার আদেশ পালন করে। কিন্তু তোমরা আমার কথা শুনলে না।</w:t>
      </w:r>
    </w:p>
    <w:p/>
    <w:p>
      <w:r xmlns:w="http://schemas.openxmlformats.org/wordprocessingml/2006/main">
        <w:t xml:space="preserve">জোনাদব তার ছেলেদের আনুগত্যের একটি ভালো উদাহরণ স্থাপন করেছিলেন।</w:t>
      </w:r>
    </w:p>
    <w:p/>
    <w:p>
      <w:r xmlns:w="http://schemas.openxmlformats.org/wordprocessingml/2006/main">
        <w:t xml:space="preserve">1. একটি ভালো উদাহরণের শক্তি</w:t>
      </w:r>
    </w:p>
    <w:p/>
    <w:p>
      <w:r xmlns:w="http://schemas.openxmlformats.org/wordprocessingml/2006/main">
        <w:t xml:space="preserve">2. ঈশ্বরের আদেশ পালনের আশীর্বাদ</w:t>
      </w:r>
    </w:p>
    <w:p/>
    <w:p>
      <w:r xmlns:w="http://schemas.openxmlformats.org/wordprocessingml/2006/main">
        <w:t xml:space="preserve">1. Ephesians 5:1-2 "অতএব প্রিয় সন্তানের মতো ঈশ্বরের অনুকরণকারী হোন। এবং প্রেমে চলুন, যেমন খ্রীষ্ট আমাদের ভালবাসেন এবং আমাদের জন্য নিজেকে বিসর্জন দিয়েছেন, ঈশ্বরের কাছে একটি সুগন্ধী নৈবেদ্য এবং বলিদান।"</w:t>
      </w:r>
    </w:p>
    <w:p/>
    <w:p>
      <w:r xmlns:w="http://schemas.openxmlformats.org/wordprocessingml/2006/main">
        <w:t xml:space="preserve">2. Deuteronomy 11:26-27 "দেখুন, আমি আজ তোমাদের সামনে একটি আশীর্বাদ ও অভিশাপ রাখছি: আশীর্বাদ, যদি তোমরা তোমাদের প্রভু ঈশ্বরের আদেশ পালন কর, যা আমি আজ তোমাদেরকে আদেশ করি এবং অভিশাপ, যদি তোমরা তা কর। তোমাদের ঈশ্বর সদাপ্রভুর আদেশ পালন কোরো না, কিন্তু আজ আমি তোমাদের যেভাবে আদেশ করছি তা থেকে সরে যাও</w:t>
      </w:r>
    </w:p>
    <w:p/>
    <w:p>
      <w:r xmlns:w="http://schemas.openxmlformats.org/wordprocessingml/2006/main">
        <w:t xml:space="preserve">Jeremiah 35:15 আমি আমার সমস্ত দাস ভাববাদীদেরও তোমাদের কাছে পাঠিয়েছি, ভোরবেলা উঠে তাদের পাঠিয়েছি, এই বলে যে, তোমরা এখন প্রত্যেককে তার মন্দ পথ থেকে ফিরিয়ে দাও, এবং তোমাদের কাজগুলো সংশোধন কর, এবং অন্য দেবতাদের সেবা করার জন্য তাদের অনুসরণ করো না। আমি তোমাদের ও তোমাদের পূর্বপুরুষদের যে দেশ দিয়েছি সেখানে তোমরা বাস করবে৷</w:t>
      </w:r>
    </w:p>
    <w:p/>
    <w:p>
      <w:r xmlns:w="http://schemas.openxmlformats.org/wordprocessingml/2006/main">
        <w:t xml:space="preserve">ঈশ্বর তাঁর নবীদের পাঠিয়েছেন মানুষকে তাদের মন্দ পথ থেকে দূরে সরে যেতে এবং একমাত্র তাঁরই সেবা করার জন্য।</w:t>
      </w:r>
    </w:p>
    <w:p/>
    <w:p>
      <w:r xmlns:w="http://schemas.openxmlformats.org/wordprocessingml/2006/main">
        <w:t xml:space="preserve">1. ঈশ্বরের আনুগত্য হল প্রকৃত স্বাধীনতার পথ।</w:t>
      </w:r>
    </w:p>
    <w:p/>
    <w:p>
      <w:r xmlns:w="http://schemas.openxmlformats.org/wordprocessingml/2006/main">
        <w:t xml:space="preserve">2. আমাদের আধ্যাত্মিক যাত্রা আমাদের পাপ থেকে দূরে সরে যেতে এবং ঈশ্বরের ইচ্ছা অনুসরণ করতে চায়।</w:t>
      </w:r>
    </w:p>
    <w:p/>
    <w:p>
      <w:r xmlns:w="http://schemas.openxmlformats.org/wordprocessingml/2006/main">
        <w:t xml:space="preserve">1. Deuteronomy 11:26-28 - "দেখুন, আমি আজ তোমাদের সামনে একটি আশীর্বাদ এবং অভিশাপ রাখছি; একটি আশীর্বাদ, যদি তোমরা তোমাদের প্রভু ঈশ্বরের আদেশ পালন কর, যা আমি আজ তোমাদের দিচ্ছি: এবং অভিশাপ, যদি তোমরা তোমাদের ঈশ্বর সদাপ্রভুর আদেশ পালন করবে না, কিন্তু আজ আমি তোমাদের যে পথের আজ্ঞা দিচ্ছি তা থেকে সরে গিয়ে অন্য দেবতাদের অনুসরণ করতে যা তোমরা জান না।</w:t>
      </w:r>
    </w:p>
    <w:p/>
    <w:p>
      <w:r xmlns:w="http://schemas.openxmlformats.org/wordprocessingml/2006/main">
        <w:t xml:space="preserve">2. রোমানস 6:16-18 - আপনি কি জানেন না যে আপনি যদি কাউকে বাধ্য দাস হিসাবে নিজেকে উপস্থাপন করেন তবে আপনি যার আনুগত্য করেন তার দাস, হয় পাপের, যা মৃত্যুর দিকে নিয়ে যায়, বা আনুগত্যের, যার দিকে নিয়ে যায় ধার্মিকতা? কিন্তু ঈশ্বরকে ধন্যবাদ যে, তোমরা যারা একসময় পাপের দাস ছিলে, সেই শিক্ষার মানদণ্ডের জন্য হৃদয় থেকে বাধ্য হয়েছ যে শিক্ষার জন্য তোমরা প্রতিশ্রুতিবদ্ধ হয়েছ এবং পাপ থেকে মুক্ত হয়ে ধার্মিকতার দাস হয়েছ।</w:t>
      </w:r>
    </w:p>
    <w:p/>
    <w:p>
      <w:r xmlns:w="http://schemas.openxmlformats.org/wordprocessingml/2006/main">
        <w:t xml:space="preserve">Jeremiah 35:16 কারণ রেখবের পুত্র যোনাদবের পুত্ররা তাদের পিতার আদেশ পালন করেছে, যা তিনি তাদের দিয়েছিলেন; কিন্তু এই লোকেরা আমার কথা শোনেনি।</w:t>
      </w:r>
    </w:p>
    <w:p/>
    <w:p>
      <w:r xmlns:w="http://schemas.openxmlformats.org/wordprocessingml/2006/main">
        <w:t xml:space="preserve">জোনাদব এবং তার ছেলেরা বিশ্বস্তভাবে ঈশ্বরের বাধ্য ছিল, যদিও যিহূদার লোকেরা তা করেনি।</w:t>
      </w:r>
    </w:p>
    <w:p/>
    <w:p>
      <w:r xmlns:w="http://schemas.openxmlformats.org/wordprocessingml/2006/main">
        <w:t xml:space="preserve">1. পরিস্থিতি সত্ত্বেও ঈশ্বরের প্রতি বিশ্বস্ত হওয়া</w:t>
      </w:r>
    </w:p>
    <w:p/>
    <w:p>
      <w:r xmlns:w="http://schemas.openxmlformats.org/wordprocessingml/2006/main">
        <w:t xml:space="preserve">2. সর্বোপরি ঈশ্বরের আনুগত্য</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দ্বিতীয় বিবরণ 6:4-5 - "হে ইস্রায়েল, শোন: আমাদের প্রভু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Jeremiah 35:17 তাই প্রভু সর্বশক্তিমান ঈশ্বর, ইস্রায়েলের ঈশ্বর এই কথা বলেন; দেখ, আমি যিহূদা ও জেরুজালেমের সমস্ত বাসিন্দাদের বিরুদ্ধে তাদের বিরুদ্ধে যে সমস্ত মন্দ কথা বলেছি তা আনব, কারণ আমি তাদের সাথে কথা বলেছি, কিন্তু তারা শোনেনি; আমি তাদের ডাকলাম, কিন্তু তারা সাড়া দেয় নি।</w:t>
      </w:r>
    </w:p>
    <w:p/>
    <w:p>
      <w:r xmlns:w="http://schemas.openxmlformats.org/wordprocessingml/2006/main">
        <w:t xml:space="preserve">ঈশ্বর তাঁর কল এবং সতর্কবাণীতে সাড়া দিতে অস্বীকার করার জন্য জুদাহ এবং জেরুজালেমের উপর তাঁর রায় ঘোষণা করছেন।</w:t>
      </w:r>
    </w:p>
    <w:p/>
    <w:p>
      <w:r xmlns:w="http://schemas.openxmlformats.org/wordprocessingml/2006/main">
        <w:t xml:space="preserve">1. "প্রভুর ডাকে মনোযোগ দিন: তাঁর সতর্কবাণী উপেক্ষা করবেন না!"</w:t>
      </w:r>
    </w:p>
    <w:p/>
    <w:p>
      <w:r xmlns:w="http://schemas.openxmlformats.org/wordprocessingml/2006/main">
        <w:t xml:space="preserve">2. "ঈশ্বরের বাক্য চূড়ান্ত: তাঁর সতর্কবাণী শুনুন বা পরিণতির মুখোমুখি হোন!"</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হিতোপদেশ 1:24-32 - "কারণ আমি ডেকেছি এবং আপনি শুনতে অস্বীকার করেছেন, আমার হাত বাড়িয়ে দিয়েছেন এবং কেউ শোনেনি, এবং আপনি আমার সমস্ত পরামর্শ উপেক্ষা করেছেন এবং আমার কোন অনুযোগ নেই, আমিও হাসব তোমার বিপর্যয়ে আমি উপহাস করব, যখন সন্ত্রাস তোমাকে আঘাত করবে, যখন সন্ত্রাস তোমাকে ঝড়ের মতো আঘাত করবে এবং তোমার বিপর্যয় ঘূর্ণিঝড়ের মতো আসবে, যখন তোমার উপর দুর্দশা ও যন্ত্রণা আসবে, তখন তারা আমাকে ডাকবে, কিন্তু আমি সাড়া দেব না; অধ্যবসায়ের সাথে আমাকে খোঁজে কিন্তু আমাকে পাবে না, কারণ তারা জ্ঞানকে ঘৃণা করে এবং সদাপ্রভুর ভয়কে বেছে নেয়নি, আমার পরামর্শের কোন কিছুই তাদের নেই এবং আমার সমস্ত অনুযোগকে তুচ্ছ করেনি, তাই তারা তাদের পথের ফল খাবে এবং তাদের তৃপ্তি পাবে। তাদের নিজস্ব ডিভাইস।"</w:t>
      </w:r>
    </w:p>
    <w:p/>
    <w:p>
      <w:r xmlns:w="http://schemas.openxmlformats.org/wordprocessingml/2006/main">
        <w:t xml:space="preserve">Jeremiah 35:18 তখন যিরমিয় রেখাবীয়দের বাড়ীকে বললেন, বাহিনীগণের সদাপ্রভু, ইস্রায়েলের ঈশ্বর এই কথা বলেন; কারণ তোমরা তোমাদের পিতা যোনাদবের আদেশ পালন করেছ এবং তাঁর সমস্ত আজ্ঞা পালন করেছ এবং তিনি তোমাদের যা আদেশ করেছেন তা পালন করেছেন৷</w:t>
      </w:r>
    </w:p>
    <w:p/>
    <w:p>
      <w:r xmlns:w="http://schemas.openxmlformats.org/wordprocessingml/2006/main">
        <w:t xml:space="preserve">জেরেমিয়া তাদের পিতা জোনাদবের আদেশ পালন করার জন্য রেকাবীয়দের প্রশংসা করেছিলেন।</w:t>
      </w:r>
    </w:p>
    <w:p/>
    <w:p>
      <w:r xmlns:w="http://schemas.openxmlformats.org/wordprocessingml/2006/main">
        <w:t xml:space="preserve">1. আনুগত্যের গুরুত্ব</w:t>
      </w:r>
    </w:p>
    <w:p/>
    <w:p>
      <w:r xmlns:w="http://schemas.openxmlformats.org/wordprocessingml/2006/main">
        <w:t xml:space="preserve">2. ঈশ্বরের আদেশ মান্য করা</w:t>
      </w:r>
    </w:p>
    <w:p/>
    <w:p>
      <w:r xmlns:w="http://schemas.openxmlformats.org/wordprocessingml/2006/main">
        <w:t xml:space="preserve">1. Ephesians 6:1-3 - বাচ্চারা, প্রভুতে আপনার পিতামাতার বাধ্য হও কারণ এটি সঠিক।</w:t>
      </w:r>
    </w:p>
    <w:p/>
    <w:p>
      <w:r xmlns:w="http://schemas.openxmlformats.org/wordprocessingml/2006/main">
        <w:t xml:space="preserve">2. Deuteronomy 28:1-14 - আপনি যদি আপনার ঈশ্বর সদাপ্রভুর আদেশ পালন করেন তবে আপনি আশীর্বাদ পাবেন।</w:t>
      </w:r>
    </w:p>
    <w:p/>
    <w:p>
      <w:r xmlns:w="http://schemas.openxmlformats.org/wordprocessingml/2006/main">
        <w:t xml:space="preserve">Jeremiah 35:19 অতএব বাহিনীগণের সদাপ্রভু, ইস্রায়েলের ঈশ্বর এই কথা কহেন; রেখবের ছেলে যোনাদব চাইবে না যে একজন লোক আমার সামনে চিরকাল দাঁড়াবে।</w:t>
      </w:r>
    </w:p>
    <w:p/>
    <w:p>
      <w:r xmlns:w="http://schemas.openxmlformats.org/wordprocessingml/2006/main">
        <w:t xml:space="preserve">ঈশ্বর প্রতিজ্ঞা করেছিলেন যে রেখবের পুত্র যোনাদবের বংশধরেরা তাঁর সেবা করতে থাকবে।</w:t>
      </w:r>
    </w:p>
    <w:p/>
    <w:p>
      <w:r xmlns:w="http://schemas.openxmlformats.org/wordprocessingml/2006/main">
        <w:t xml:space="preserve">1. প্রভুর সেবা করা: জোনাদব এবং তার বংশধরদের উদাহরণ</w:t>
      </w:r>
    </w:p>
    <w:p/>
    <w:p>
      <w:r xmlns:w="http://schemas.openxmlformats.org/wordprocessingml/2006/main">
        <w:t xml:space="preserve">2. বিশ্বস্ত সেবার ঈশ্বরের প্রতিশ্রুতি</w:t>
      </w:r>
    </w:p>
    <w:p/>
    <w:p>
      <w:r xmlns:w="http://schemas.openxmlformats.org/wordprocessingml/2006/main">
        <w:t xml:space="preserve">1. ম্যাথু 10:42 - এবং যে কেউ একজন শিষ্যের নামে এই ছোটদের মধ্যে একজনকে এক কাপ ঠান্ডা জলও দেয়, আমি তোমাকে সত্যি বলছি, সে কখনই তার পুরষ্কার হারাবে না।</w:t>
      </w:r>
    </w:p>
    <w:p/>
    <w:p>
      <w:r xmlns:w="http://schemas.openxmlformats.org/wordprocessingml/2006/main">
        <w:t xml:space="preserve">2. হিব্রু 6:10 - কারণ ঈশ্বর আপনার কাজকে উপেক্ষা করার জন্য অন্যায় নন এবং আপনি সাধুদের সেবা করার জন্য তাঁর নামের প্রতি যে ভালবাসা দেখিয়েছেন, যেমন আপনি এখনও করছেন।</w:t>
      </w:r>
    </w:p>
    <w:p/>
    <w:p/>
    <w:p>
      <w:r xmlns:w="http://schemas.openxmlformats.org/wordprocessingml/2006/main">
        <w:t xml:space="preserve">Jeremiah অধ্যায় 36 Jeremiah এর ভবিষ্যদ্বাণী সম্বলিত একটি স্ক্রোল লেখা এবং পড়ার চারপাশের ঘটনা বর্ণনা করে, সেইসাথে রাজা যিহোয়াকিম এবং তার কর্মকর্তাদের প্রতিক্রিয়া।</w:t>
      </w:r>
    </w:p>
    <w:p/>
    <w:p>
      <w:r xmlns:w="http://schemas.openxmlformats.org/wordprocessingml/2006/main">
        <w:t xml:space="preserve">1ম অনুচ্ছেদ: ঈশ্বর যিরমিয়কে নির্দেশ দেন যে সমস্ত ভবিষ্যদ্বাণী তিনি ইস্রায়েল, জুদাহ এবং অন্যান্য জাতির বিরুদ্ধে একটি স্ক্রলে লিখেছিলেন (জেরিমিয়া 36:1-4)। যিরমিয় বারুক, তার লেখককে ডেকে পাঠায় এবং তাকে ঈশ্বরের সমস্ত কথা বলে দেয়। বারুক সেগুলো একটা স্ক্রলে লেখেন।</w:t>
      </w:r>
    </w:p>
    <w:p/>
    <w:p>
      <w:r xmlns:w="http://schemas.openxmlformats.org/wordprocessingml/2006/main">
        <w:t xml:space="preserve">২য় অনুচ্ছেদ: বারুক মন্দিরে উপবাসের সময় জনসমক্ষে জেরেমিয়ার ভবিষ্যদ্বাণী সম্বলিত স্ক্রোলটি পড়েন (জেরিমিয়া 36:5-10)। শব্দ ছড়িয়ে পড়ে, এবং শীঘ্রই বিভিন্ন পদের কর্মকর্তারা এটি সম্পর্কে শুনতে পান। তারা বারুককে ডেকে পাঠায় তাদের সামনে।</w:t>
      </w:r>
    </w:p>
    <w:p/>
    <w:p>
      <w:r xmlns:w="http://schemas.openxmlformats.org/wordprocessingml/2006/main">
        <w:t xml:space="preserve">3য় অনুচ্ছেদ: স্ক্রোলটির বিষয়বস্তু শুনে কর্মকর্তারা ভীতসন্ত্রস্ত হন (জেরিমিয়া 36:11-19)। তারা বারুককে যিরমিয়ের সাথে লুকিয়ে থাকার পরামর্শ দেয় যখন তারা রাজা যিহোয়াকিমকে তারা যা শুনেছে তা জানায়।</w:t>
      </w:r>
    </w:p>
    <w:p/>
    <w:p>
      <w:r xmlns:w="http://schemas.openxmlformats.org/wordprocessingml/2006/main">
        <w:t xml:space="preserve">4র্থ অনুচ্ছেদ: কর্মকর্তারা স্ক্রোলটি রাজা যিহোয়াকিমকে পেশ করেন (জেরিমিয়া 36:20-24)। যখন এটি তার সামনে পাঠ করা হয়, তিনি ক্রুদ্ধ হন এবং এটিকে টুকরো টুকরো করে এবং আগুনের প্যানে পুড়িয়ে ধ্বংস করার আদেশ দেন। যাইহোক, তিনি এর বার্তা দ্বারা প্রভাবিত রয়ে গেছেন।</w:t>
      </w:r>
    </w:p>
    <w:p/>
    <w:p>
      <w:r xmlns:w="http://schemas.openxmlformats.org/wordprocessingml/2006/main">
        <w:t xml:space="preserve">5ম অনুচ্ছেদ: ঈশ্বর যিরমিয়কে তার সমস্ত ভবিষ্যদ্বাণী অন্য স্ক্রলে পুনরায় লিখতে আদেশ দেন (জেরিমিয়া 36:27-32)। তিনি যিরমিয়কে বলেন যে যিহোয়াকিম এর রাজত্ব কঠোরভাবে বিচার করা হবে কারণ তাঁর কথার বিরুদ্ধে তার কর্মের জন্য। ঈশ্বরের বার্তা নীরব করার প্রচেষ্টা সত্ত্বেও, তার শব্দ সহ্য করা হবে.</w:t>
      </w:r>
    </w:p>
    <w:p/>
    <w:p>
      <w:r xmlns:w="http://schemas.openxmlformats.org/wordprocessingml/2006/main">
        <w:t xml:space="preserve">সারসংক্ষেপে, যিরমিয়ের ছত্রিশতম অধ্যায়ে একটি ভবিষ্যদ্বাণীমূলক স্ক্রোল লেখা এবং পড়ার আশেপাশের ঘটনাগুলি এবং সেইসাথে রাজা যিহোয়াকিমের প্রতিক্রিয়া বর্ণনা করা হয়েছে। ঈশ্বর যিরমিয়কে নির্দেশ দেন তার সমস্ত কথ্য ভবিষ্যদ্বাণী একটি স্ক্রলে লিখতে যাতে বারুক তার লেখক ছিলেন। বারুক যিরমিয় দ্বারা নির্দেশিত সবকিছু লিখেছিলেন। বারুক মন্দিরে উপবাসের সময় প্রকাশ্যে এই ভবিষ্যদ্বাণীগুলো পড়েন। কর্মকর্তারা এটি সম্পর্কে শুনে, বারুককে আরও পড়ার জন্য ডেকে পাঠায়, ভবিষ্যদ্বাণীর বিষয়বস্তু শুনে কর্মকর্তারা ভীত হয়ে পড়ে। তারা বারুককে জেরেমিয়ার সাথে লুকানোর পরামর্শ দেয়, যখন তারা রাজা যিহোয়াকিমকে তাদের অনুসন্ধানের কথা জানায়, তখন কর্মকর্তারা স্ক্রোলটি যিহোয়াকিমের সামনে উপস্থাপন করে, যে তার কথা শুনে রেগে যায়। তিনি জ্বালিয়ে ধ্বংস করার নির্দেশ দেন। যাইহোক, তিনি এর বার্তার দ্বারা প্রভাবিত হননি, ঈশ্বর যিরমিয়কে তার সমস্ত ভবিষ্যদ্বাণীগুলিকে অন্য স্ক্রলে পুনরায় লেখার আদেশ দেন। তিনি সতর্ক করেছেন যে যিহোয়াকিম ঈশ্বরের শব্দের বিরুদ্ধে তার কর্মের জন্য কঠোর বিচারের সম্মুখীন হবেন। এটিকে নীরব করার চেষ্টা সত্ত্বেও, ঈশ্বরের বার্তা সহ্য করবে, সামগ্রিকভাবে, এই অধ্যায়টি ঈশ্বরের ভাববাদীদের মুখোমুখি হওয়া প্রতিরোধ, তাঁর কথা শোনেন এমন কিছুর মধ্যে ভয় এবং এমনকি রাজারা কীভাবে ঐশ্বরিক সত্যের উপর অবাধ্যতা বেছে নিতে পারে তা তুলে ধরে।</w:t>
      </w:r>
    </w:p>
    <w:p/>
    <w:p>
      <w:r xmlns:w="http://schemas.openxmlformats.org/wordprocessingml/2006/main">
        <w:t xml:space="preserve">Jeremiah 36:1 যিহূদার রাজা যোশিয়ের পুত্র যিহোয়াকীমের রাজত্বের চতুর্থ বছরে সদাপ্রভুর কাছ থেকে এই বাক্য যিরমিয়ের কাছে এল,</w:t>
      </w:r>
    </w:p>
    <w:p/>
    <w:p>
      <w:r xmlns:w="http://schemas.openxmlformats.org/wordprocessingml/2006/main">
        <w:t xml:space="preserve">ঈশ্বর যিরমিয়কে যিহূদার লোকদের কাছে পৌঁছে দেওয়ার জন্য একটি বার্তা দিয়েছিলেন।</w:t>
      </w:r>
    </w:p>
    <w:p/>
    <w:p>
      <w:r xmlns:w="http://schemas.openxmlformats.org/wordprocessingml/2006/main">
        <w:t xml:space="preserve">1. ঈশ্বর আমাদেরকে তাঁর ইচ্ছা পালন করার জন্য আহ্বান করেন, এমনকি যখন এটি কঠিন হয়।</w:t>
      </w:r>
    </w:p>
    <w:p/>
    <w:p>
      <w:r xmlns:w="http://schemas.openxmlformats.org/wordprocessingml/2006/main">
        <w:t xml:space="preserve">2. ঈশ্বরের প্রতি আমাদের বিশ্বস্ততা পুরস্কৃত হবে।</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Jeremiah 36:2 তোমার কাছে একটি বইয়ের গুটি নিন এবং যোশিয়র সময় থেকে আমি তোমাকে ইস্রায়েল, যিহূদা এবং সমস্ত জাতির বিরুদ্ধে যে সমস্ত কথা বলেছি সে সমস্ত কথা তাতে লিখ। , এমনকি আজ পর্যন্ত.</w:t>
      </w:r>
    </w:p>
    <w:p/>
    <w:p>
      <w:r xmlns:w="http://schemas.openxmlformats.org/wordprocessingml/2006/main">
        <w:t xml:space="preserve">ঈশ্বর যিরমিয়কে ইস্রায়েল, যিহূদা এবং অন্যান্য জাতির বিরুদ্ধে যোশিয়ার দিন থেকে বর্তমান পর্যন্ত যে সমস্ত কথা বলেছিলেন তা লিখে রাখতে বলেন।</w:t>
      </w:r>
    </w:p>
    <w:p/>
    <w:p>
      <w:r xmlns:w="http://schemas.openxmlformats.org/wordprocessingml/2006/main">
        <w:t xml:space="preserve">1. ঈশ্বরের বাক্য মনে রাখার গুরুত্ব</w:t>
      </w:r>
    </w:p>
    <w:p/>
    <w:p>
      <w:r xmlns:w="http://schemas.openxmlformats.org/wordprocessingml/2006/main">
        <w:t xml:space="preserve">2. শব্দের বিশ্বস্ত সাক্ষী হওয়া</w:t>
      </w:r>
    </w:p>
    <w:p/>
    <w:p>
      <w:r xmlns:w="http://schemas.openxmlformats.org/wordprocessingml/2006/main">
        <w:t xml:space="preserve">1. গীতসংহিতা 119:11 - তোমার বাক্য আমি আমার হৃদয়ে লুকিয়ে রেখেছি, যাতে আমি তোমার বিরুদ্ধে পাপ না করি।</w:t>
      </w:r>
    </w:p>
    <w:p/>
    <w:p>
      <w:r xmlns:w="http://schemas.openxmlformats.org/wordprocessingml/2006/main">
        <w:t xml:space="preserve">2. 2 টিমোথি 3:16-17 - সমস্ত ধর্মগ্রন্থ ঈশ্বরের অনুপ্রেরণা দ্বারা প্রদত্ত, এবং এটি মতবাদের জন্য, তিরস্কারের জন্য, সংশোধনের জন্য, ধার্মিকতার নির্দেশের জন্য লাভজনক: যাতে ঈশ্বরের মানুষ নিখুঁত হতে পারে, সমস্ত ভালোর জন্য সুসজ্জিত কাজ করে</w:t>
      </w:r>
    </w:p>
    <w:p/>
    <w:p>
      <w:r xmlns:w="http://schemas.openxmlformats.org/wordprocessingml/2006/main">
        <w:t xml:space="preserve">Jeremiah 36:3 এটা হতে পারে যে যিহূদার গোষ্ঠী আমি তাদের প্রতি যা করতে চেয়েছিলাম তার সমস্ত মন্দ শুনতে পাবে; যাতে তারা প্রত্যেক মানুষকে তার মন্দ পথ থেকে ফিরিয়ে আনতে পারে৷ যাতে আমি তাদের অন্যায় ও পাপ ক্ষমা করতে পারি।</w:t>
      </w:r>
    </w:p>
    <w:p/>
    <w:p>
      <w:r xmlns:w="http://schemas.openxmlformats.org/wordprocessingml/2006/main">
        <w:t xml:space="preserve">যিরমিয় যিহূদার লোকেদের তাদের মন্দ পথ থেকে দূরে সরে যেতে উত্সাহিত করে যাতে ঈশ্বর তাদের পাপ ক্ষমা করেন।</w:t>
      </w:r>
    </w:p>
    <w:p/>
    <w:p>
      <w:r xmlns:w="http://schemas.openxmlformats.org/wordprocessingml/2006/main">
        <w:t xml:space="preserve">1. অনুতাপ ঈশ্বরের কাছ থেকে একটি উপহার - রোমানস 2:4</w:t>
      </w:r>
    </w:p>
    <w:p/>
    <w:p>
      <w:r xmlns:w="http://schemas.openxmlformats.org/wordprocessingml/2006/main">
        <w:t xml:space="preserve">2. ক্ষমার শক্তি - Ephesians 4:32</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লূক 15:11-32 - "অপমান্য পুত্রের দৃষ্টান্ত"</w:t>
      </w:r>
    </w:p>
    <w:p/>
    <w:p>
      <w:r xmlns:w="http://schemas.openxmlformats.org/wordprocessingml/2006/main">
        <w:t xml:space="preserve">Jeremiah 36:4 তারপর যিরমিয় নেরিয়ার পুত্র বারূককে ডেকে পাঠালেন এবং বারূক যিরমিয়ের মুখ থেকে প্রভুর কাছে যা বলেছিলেন তা একটি বইয়ের পাতায় লিখে রাখলেন৷</w:t>
      </w:r>
    </w:p>
    <w:p/>
    <w:p>
      <w:r xmlns:w="http://schemas.openxmlformats.org/wordprocessingml/2006/main">
        <w:t xml:space="preserve">যিরমিয় বারুককে আদেশ দিয়েছিলেন যে প্রভু তাঁর সাথে যে সমস্ত কথা বলেছিলেন তা একটি বইয়ের স্ক্রলে লিখে রাখতে।</w:t>
      </w:r>
    </w:p>
    <w:p/>
    <w:p>
      <w:r xmlns:w="http://schemas.openxmlformats.org/wordprocessingml/2006/main">
        <w:t xml:space="preserve">1. লিখিত শব্দের শক্তি: কীভাবে এমনকি প্রভুর শব্দগুলি লেখার মাধ্যমে সংরক্ষণ এবং ভাগ করা যায়।</w:t>
      </w:r>
    </w:p>
    <w:p/>
    <w:p>
      <w:r xmlns:w="http://schemas.openxmlformats.org/wordprocessingml/2006/main">
        <w:t xml:space="preserve">2. আনুগত্যের গুরুত্ব: বারুক কীভাবে বিনা দ্বিধায় প্রভুর কথা মেনে চলেন।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Deuteronomy 6:5 "তোমার সমস্ত হৃদয়, তোমার সমস্ত প্রাণ এবং তোমার সমস্ত শক্তি দিয়ে প্রভু তোমার ঈশ্বরকে ভালবাস।"</w:t>
      </w:r>
    </w:p>
    <w:p/>
    <w:p>
      <w:r xmlns:w="http://schemas.openxmlformats.org/wordprocessingml/2006/main">
        <w:t xml:space="preserve">Jeremiah 36:5 তখন যিরমিয় বারূককে আদেশ করে বললেন, আমি চুপ করে আছি; আমি সদাপ্রভুর ঘরে যেতে পারি না।</w:t>
      </w:r>
    </w:p>
    <w:p/>
    <w:p>
      <w:r xmlns:w="http://schemas.openxmlformats.org/wordprocessingml/2006/main">
        <w:t xml:space="preserve">যিরমিয় বারুককে প্রভুর ঘরে প্রবেশ না করার নির্দেশ দেন।</w:t>
      </w:r>
    </w:p>
    <w:p/>
    <w:p>
      <w:r xmlns:w="http://schemas.openxmlformats.org/wordprocessingml/2006/main">
        <w:t xml:space="preserve">1. অনুসরণীয় নির্দেশনা: যিরমিয় 36:5 এর আনুগত্যের উপর একটি অধ্যয়ন</w:t>
      </w:r>
    </w:p>
    <w:p/>
    <w:p>
      <w:r xmlns:w="http://schemas.openxmlformats.org/wordprocessingml/2006/main">
        <w:t xml:space="preserve">2. প্রভুর ঘর: যিরমিয় 36:5-এ উপাসনার গুরুত্ব</w:t>
      </w:r>
    </w:p>
    <w:p/>
    <w:p>
      <w:r xmlns:w="http://schemas.openxmlformats.org/wordprocessingml/2006/main">
        <w:t xml:space="preserve">1. Deuteronomy 12:5-7 - "কিন্তু তোমাদের ঈশ্বর সদাপ্রভু তাঁর নাম রাখার জন্য এবং সেখানে তাঁর বাসস্থান করার জন্য তোমাদের সমস্ত গোষ্ঠীর মধ্য থেকে যে স্থানটি বেছে নেবেন, সেই জায়গাটি তোমরা খুঁজবে। তোমার ঈশ্বর সদাপ্রভুর সম্মুখে ভোজন কর, এবং তুমি এবং তোমার গৃহস্থের প্রতি তোমার হাতের সমস্ত কিছুতে তুমি আনন্দ করবে, যে সকল বিষয়ে তোমার ঈশ্বর সদাপ্রভু তোমাকে আশীর্বাদ করেছেন।"</w:t>
      </w:r>
    </w:p>
    <w:p/>
    <w:p>
      <w:r xmlns:w="http://schemas.openxmlformats.org/wordprocessingml/2006/main">
        <w:t xml:space="preserve">2. ম্যাথু 6:19-21 -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 এবং যেখানে চোরেরা ভেঙ্গে যায় না বা চুরি করে না: কারণ যেখানে তোমার ধন সেখানে তোমার হৃদয়ও থাকবে।"</w:t>
      </w:r>
    </w:p>
    <w:p/>
    <w:p>
      <w:r xmlns:w="http://schemas.openxmlformats.org/wordprocessingml/2006/main">
        <w:t xml:space="preserve">Jeremiah 36:6 অতএব তুমি যাও, আমার মুখ হইতে যাহা লিখিয়াছ তাহাতে পড়, উপবাসের দিনে সদাপ্রভুর গৃহে লোকেদের কানে সদাপ্রভুর বাক্য; সমস্ত যিহূদার কান তাদের শহর থেকে বেরিয়ে আসে।</w:t>
      </w:r>
    </w:p>
    <w:p/>
    <w:p>
      <w:r xmlns:w="http://schemas.openxmlformats.org/wordprocessingml/2006/main">
        <w:t xml:space="preserve">যিরমিয়কে উপবাসের দিনে মন্দিরে প্রভুর বাণী উচ্চস্বরে পাঠ করার আদেশ দেওয়া হয়েছে, এবং জড়ো হওয়া সমস্ত যিহূদার লোকদের কাছে।</w:t>
      </w:r>
    </w:p>
    <w:p/>
    <w:p>
      <w:r xmlns:w="http://schemas.openxmlformats.org/wordprocessingml/2006/main">
        <w:t xml:space="preserve">1. প্রভুর বাণী শোনার গুরুত্ব।</w:t>
      </w:r>
    </w:p>
    <w:p/>
    <w:p>
      <w:r xmlns:w="http://schemas.openxmlformats.org/wordprocessingml/2006/main">
        <w:t xml:space="preserve">2. আমাদের জন্য ঈশ্বরের পরিকল্পনা একত্রিত করা এবং তাঁর বাক্য শোনার জন্য।</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রোমানস 10:14-17 - "তাহলে যাকে তারা বিশ্বাস করেনি তাকে তারা কীভাবে ডাকবে? এবং যাঁর কথা তারা শোনেনি তাকে কীভাবে তারা বিশ্বাস করবে? এবং প্রচারক ছাড়া তারা কীভাবে শুনবে? এবং কীভাবে করবে? যেমন লেখা আছে, 'যারা শান্তির সুসমাচার প্রচার করে এবং সুসমাচার নিয়ে আসে তাদের পা কত সুন্দর!'</w:t>
      </w:r>
    </w:p>
    <w:p/>
    <w:p>
      <w:r xmlns:w="http://schemas.openxmlformats.org/wordprocessingml/2006/main">
        <w:t xml:space="preserve">Jeremiah 36:7 হয়তো তারা সদাপ্রভুর সামনে তাদের মিনতি পেশ করবে এবং প্রত্যেককে তার মন্দ পথ থেকে ফিরিয়ে দেবে; কারণ মাবুদ এই লোকদের বিরুদ্ধে যে ক্রোধ ও ক্রোধ ঘোষণা করেছেন তা মহান।</w:t>
      </w:r>
    </w:p>
    <w:p/>
    <w:p>
      <w:r xmlns:w="http://schemas.openxmlformats.org/wordprocessingml/2006/main">
        <w:t xml:space="preserve">ঈশ্বর চান মানুষ যেন তাদের পাপাচার থেকে ফিরে আসে এবং তাঁর কাছে তাদের প্রার্থনা নিয়ে আসে।</w:t>
      </w:r>
    </w:p>
    <w:p/>
    <w:p>
      <w:r xmlns:w="http://schemas.openxmlformats.org/wordprocessingml/2006/main">
        <w:t xml:space="preserve">1: তওবা করুন এবং ঈশ্বরের সন্ধান করুন</w:t>
      </w:r>
    </w:p>
    <w:p/>
    <w:p>
      <w:r xmlns:w="http://schemas.openxmlformats.org/wordprocessingml/2006/main">
        <w:t xml:space="preserve">2: দুষ্টতা থেকে ফিরে এবং করুণা খুঁজে</w:t>
      </w:r>
    </w:p>
    <w:p/>
    <w:p>
      <w:r xmlns:w="http://schemas.openxmlformats.org/wordprocessingml/2006/main">
        <w:t xml:space="preserve">1: ইশাইয়া 55:6-7 "যতক্ষণ তিনি পাওয়া যায় তখন সদাপ্রভুকে অন্বেষণ করুন; তিনি কাছে থাকা অবস্থায় তাঁকে ডাকুন; দুষ্ট তার পথ এবং অধার্মিক তার চিন্তা ত্যাগ করুক; সে প্রভুর কাছে ফিরে আসুক, যাতে তিনি তাকে এবং আমাদের ঈশ্বরের প্রতি করুণা কর, কারণ তিনি প্রচুর পরিমাণে ক্ষমা করবেন।"</w:t>
      </w:r>
    </w:p>
    <w:p/>
    <w:p>
      <w:r xmlns:w="http://schemas.openxmlformats.org/wordprocessingml/2006/main">
        <w:t xml:space="preserve">2: হিতোপদেশ 28:13 "যে তার সীমালঙ্ঘন গোপন করে সে সফল হবে না, কিন্তু যে সেগুলি স্বীকার করে এবং ত্যাগ করে সে করুণা পাবে।"</w:t>
      </w:r>
    </w:p>
    <w:p/>
    <w:p>
      <w:r xmlns:w="http://schemas.openxmlformats.org/wordprocessingml/2006/main">
        <w:t xml:space="preserve">Jeremiah 36:8 আর নেরিয়ার পুত্র বারূক ভাববাদী যিরমিয়কে যা আদেশ দিয়েছিলেন সেই অনুসারেই তিনি সদাপ্রভুর গৃহে সদাপ্রভুর বাণী পুস্তকে পাঠ করলেন।</w:t>
      </w:r>
    </w:p>
    <w:p/>
    <w:p>
      <w:r xmlns:w="http://schemas.openxmlformats.org/wordprocessingml/2006/main">
        <w:t xml:space="preserve">নেরিয়ার পুত্র বারূক, বই থেকে প্রভুর গৃহে প্রভুর বাণী পাঠ করে যিরমিয় নবীর আদেশ পালন করেছিলেন।</w:t>
      </w:r>
    </w:p>
    <w:p/>
    <w:p>
      <w:r xmlns:w="http://schemas.openxmlformats.org/wordprocessingml/2006/main">
        <w:t xml:space="preserve">1. আনুগত্যের শক্তি - প্রভুর আদেশের প্রতি বারুকের আনুগত্যের গল্প।</w:t>
      </w:r>
    </w:p>
    <w:p/>
    <w:p>
      <w:r xmlns:w="http://schemas.openxmlformats.org/wordprocessingml/2006/main">
        <w:t xml:space="preserve">2. শাস্ত্র পড়ার শক্তি - বই থেকে প্রভুর বাণী পাঠ করা বারুকের উদাহরণ।</w:t>
      </w:r>
    </w:p>
    <w:p/>
    <w:p>
      <w:r xmlns:w="http://schemas.openxmlformats.org/wordprocessingml/2006/main">
        <w:t xml:space="preserve">1. দ্বিতীয় বিবরণ 30:11-14 - ঈশ্বরের আদেশ পালনের গুরুত্ব।</w:t>
      </w:r>
    </w:p>
    <w:p/>
    <w:p>
      <w:r xmlns:w="http://schemas.openxmlformats.org/wordprocessingml/2006/main">
        <w:t xml:space="preserve">2. গীতসংহিতা 119:105 - বিশ্বাসীর জীবনে ঈশ্বরের শব্দের শক্তি।</w:t>
      </w:r>
    </w:p>
    <w:p/>
    <w:p>
      <w:r xmlns:w="http://schemas.openxmlformats.org/wordprocessingml/2006/main">
        <w:t xml:space="preserve">Jeremiah 36:9 যিহূদার রাজা যোশিয়ের পুত্র যিহোয়াকীমের রাজত্বের পঞ্চম বছরের নবম মাসে, তারা জেরুজালেমের সমস্ত লোকদের কাছে এবং আগত সমস্ত লোকদের কাছে সদাপ্রভুর সামনে উপবাস ঘোষণা করল। যিহূদার শহর থেকে জেরুজালেম পর্যন্ত।</w:t>
      </w:r>
    </w:p>
    <w:p/>
    <w:p>
      <w:r xmlns:w="http://schemas.openxmlformats.org/wordprocessingml/2006/main">
        <w:t xml:space="preserve">1: পরীক্ষা এবং অসুবিধার সময়ে ঈশ্বর আমাদেরকে তাঁর সামনে উপবাস করার জন্য আহ্বান করেন।</w:t>
      </w:r>
    </w:p>
    <w:p/>
    <w:p>
      <w:r xmlns:w="http://schemas.openxmlformats.org/wordprocessingml/2006/main">
        <w:t xml:space="preserve">2: আমাদের একত্রিত হওয়া এবং প্রয়োজনের সময়ে প্রভুর সন্ধান করার কথা মনে রাখতে হবে।</w:t>
      </w:r>
    </w:p>
    <w:p/>
    <w:p>
      <w:r xmlns:w="http://schemas.openxmlformats.org/wordprocessingml/2006/main">
        <w:t xml:space="preserve">1: ম্যাথু 6:16-18 - এবং যখন আপনি উপবাস করেন, তখন ভণ্ডদের মতো বিরক্তিকর দেখাবেন না, কারণ তারা তাদের মুখ বিকৃত করে যাতে তাদের উপবাস অন্যরা দেখতে পায়। আমি তোমাদের সত্যি বলছি, তারা তাদের পুরস্কার পেয়েছে৷ কিন্তু আপনি যখন উপবাস করেন, তখন আপনার মাথায় অভিষেক করুন এবং আপনার মুখ ধুয়ে ফেলুন, যাতে আপনার উপবাস অন্যরা না দেখে তবে আপনার পিতা যিনি গোপনে আছেন তা দেখতে পান। আর তোমার পিতা যিনি গোপনে দেখেন তিনি তোমাকে পুরস্কৃত করবেন।</w:t>
      </w:r>
    </w:p>
    <w:p/>
    <w:p>
      <w:r xmlns:w="http://schemas.openxmlformats.org/wordprocessingml/2006/main">
        <w:t xml:space="preserve">2: Isaiah 58:6-7 - আমি যে উপবাসটি বেছে নিয়েছি তা কি এই নয়: দুষ্টতার বন্ধনগুলিকে আলগা করতে, জোয়ালের চাবুকগুলিকে পূর্বাবস্থায় ফিরিয়ে দিতে, নিপীড়িতকে মুক্ত করতে এবং প্রতিটি জোয়াল ভাঙতে? ক্ষুধার্তদের সাথে আপনার রুটি ভাগ করে নেওয়া এবং গৃহহীন দরিদ্রদের আপনার ঘরে আনার জন্য নয় কি; যখন তুমি নগ্ন দেখবে, তাকে ঢেকে রাখবে, আর তোমার নিজের মাংস থেকে নিজেকে আড়াল করবে না?</w:t>
      </w:r>
    </w:p>
    <w:p/>
    <w:p>
      <w:r xmlns:w="http://schemas.openxmlformats.org/wordprocessingml/2006/main">
        <w:t xml:space="preserve">Jeremiah 36:10 তারপর বারূক পুস্তকে যিরমিয়ের কথাগুলো পড়ুন সদাপ্রভুর গৃহে, শাফনের ছেলে গেমারিয়ার কক্ষে, উচ্চ প্রাঙ্গণে, সদাপ্রভুর ঘরের নতুন দরজার প্রবেশপথে, সব মানুষের কানে।</w:t>
      </w:r>
    </w:p>
    <w:p/>
    <w:p>
      <w:r xmlns:w="http://schemas.openxmlformats.org/wordprocessingml/2006/main">
        <w:t xml:space="preserve">বারূক প্রভুর গৃহে, শাফনের পুত্র গেমারিয়ার কক্ষে, উচ্চ আদালতে, সমস্ত লোকের উপস্থিতিতে যিরমিয়ের বাক্য পাঠ করলেন।</w:t>
      </w:r>
    </w:p>
    <w:p/>
    <w:p>
      <w:r xmlns:w="http://schemas.openxmlformats.org/wordprocessingml/2006/main">
        <w:t xml:space="preserve">1. প্রভুর গৃহে সর্বজনীন ঘোষণার তাৎপর্য</w:t>
      </w:r>
    </w:p>
    <w:p/>
    <w:p>
      <w:r xmlns:w="http://schemas.openxmlformats.org/wordprocessingml/2006/main">
        <w:t xml:space="preserve">2. ঈশ্বরের বাক্য শেয়ার করার সময় নম্র হৃদয় থাকার গুরুত্ব</w:t>
      </w:r>
    </w:p>
    <w:p/>
    <w:p>
      <w:r xmlns:w="http://schemas.openxmlformats.org/wordprocessingml/2006/main">
        <w:t xml:space="preserve">1. ম্যাথু 5:14-16 - "আপনি বিশ্বের আলো। একটি পাহাড়ের উপর স্থাপিত একটি শহর লুকানো যায় না। বা মানুষ একটি প্রদীপ জ্বালিয়ে একটি ঝুড়ির নীচে রাখে না, কিন্তু একটি স্ট্যান্ডে রাখে, এবং এটি আলো দেয় বাড়ির সকলের কাছে, একইভাবে, অন্যদের সামনে আপনার আলো জ্বলুক, যাতে তারা আপনার ভাল কাজগুলি দেখে এবং স্বর্গে আপনার পিতাকে মহিমান্বিত করতে পারে।"</w:t>
      </w:r>
    </w:p>
    <w:p/>
    <w:p>
      <w:r xmlns:w="http://schemas.openxmlformats.org/wordprocessingml/2006/main">
        <w:t xml:space="preserve">2. রোমানস 10:14-15 - "তাহলে যাঁকে তারা বিশ্বাস করেনি তাকে তারা কীভাবে ডাকবে? এবং যাঁর কথা তারা কখনও শোনেনি তাকে তারা কীভাবে বিশ্বাস করবে? এবং কেউ প্রচার না করে তারা কীভাবে শুনবে? এবং তাদের পাঠানো না হলে তারা কীভাবে প্রচার করবে? যেমন লেখা আছে, যারা সুসমাচার প্রচার করে তাদের পা কত সুন্দর!</w:t>
      </w:r>
    </w:p>
    <w:p/>
    <w:p>
      <w:r xmlns:w="http://schemas.openxmlformats.org/wordprocessingml/2006/main">
        <w:t xml:space="preserve">Jeremiah 36:11 শাফনের ছেলে গমারিয়ার ছেলে মিখাইয়া যখন বই থেকে সদাপ্রভুর সমস্ত কথা শুনলেন,</w:t>
      </w:r>
    </w:p>
    <w:p/>
    <w:p>
      <w:r xmlns:w="http://schemas.openxmlformats.org/wordprocessingml/2006/main">
        <w:t xml:space="preserve">যিরমিয় একটি বই থেকে প্রভুর বাণী শোনেন।</w:t>
      </w:r>
    </w:p>
    <w:p/>
    <w:p>
      <w:r xmlns:w="http://schemas.openxmlformats.org/wordprocessingml/2006/main">
        <w:t xml:space="preserve">1. ঈশ্বরের বাক্য পড়ার গুরুত্ব</w:t>
      </w:r>
    </w:p>
    <w:p/>
    <w:p>
      <w:r xmlns:w="http://schemas.openxmlformats.org/wordprocessingml/2006/main">
        <w:t xml:space="preserve">2. শোনা এবং আনুগত্য সঙ্গে ঈশ্বরের প্রতিক্রিয়া</w:t>
      </w:r>
    </w:p>
    <w:p/>
    <w:p>
      <w:r xmlns:w="http://schemas.openxmlformats.org/wordprocessingml/2006/main">
        <w:t xml:space="preserve">1. গীতসংহিতা 119:11 - আমি আপনার বাক্য আমার হৃদয়ে সঞ্চয় করেছি, যাতে আমি আপনার বিরুদ্ধে পাপ না করি।</w:t>
      </w:r>
    </w:p>
    <w:p/>
    <w:p>
      <w:r xmlns:w="http://schemas.openxmlformats.org/wordprocessingml/2006/main">
        <w:t xml:space="preserve">2. Deuteronomy 30:11-14 - এই আদেশের জন্য যে আমি আপনাকে আজ আদেশ করছি তা আপনার পক্ষে খুব কঠিন নয়, দূরেরও নয়। এটা স্বর্গে নয় যে আপনি বলবেন, কে আমাদের জন্য স্বর্গে আরোহণ করবে এবং আমাদের কাছে আনবে, যাতে আমরা তা শুনতে পারি এবং তা করতে পারি? সমুদ্রের ওপারেও নয়, তুমি বল, কে আমাদের জন্য সমুদ্রের ওপারে গিয়ে আমাদের কাছে তা নিয়ে আসবে, যাতে আমরা তা শুনতে পারি এবং তা করতে পারি? কিন্তু শব্দটি আপনার খুব কাছাকাছি। এটি আপনার মুখে এবং আপনার হৃদয়ে রয়েছে, যাতে আপনি এটি করতে পারেন।</w:t>
      </w:r>
    </w:p>
    <w:p/>
    <w:p>
      <w:r xmlns:w="http://schemas.openxmlformats.org/wordprocessingml/2006/main">
        <w:t xml:space="preserve">Jeremiah 36:12 তারপর তিনি রাজার বাড়ীতে, লেখকের কক্ষে নেমে গেলেন: এবং দেখ, সমস্ত শাসনকর্তারা সেখানে বসেছিলেন, এমন কি লেখক ইলিশামা, শমাইয়ের পুত্র দলায়, অকবোরের পুত্র ইলনাথন এবং গেমারিয়। শাফনের ছেলে, হনানিয়ার ছেলে সিদিকিয় এবং সমস্ত রাজপুত্র।</w:t>
      </w:r>
    </w:p>
    <w:p/>
    <w:p>
      <w:r xmlns:w="http://schemas.openxmlformats.org/wordprocessingml/2006/main">
        <w:t xml:space="preserve">যিরমিয় রাজার বাড়িতে গিয়ে ইলীশামা, দলায়, এলনাথন, গেমারিয়, সিদিকিয় এবং অন্যান্য রাজপুত্রদের সহ সমস্ত রাজপুত্রদের দেখতে পেলেন।</w:t>
      </w:r>
    </w:p>
    <w:p/>
    <w:p>
      <w:r xmlns:w="http://schemas.openxmlformats.org/wordprocessingml/2006/main">
        <w:t xml:space="preserve">1. বাধ্যতার শক্তি: যিরমিয়ের উদাহরণ থেকে শিক্ষা নেওয়া</w:t>
      </w:r>
    </w:p>
    <w:p/>
    <w:p>
      <w:r xmlns:w="http://schemas.openxmlformats.org/wordprocessingml/2006/main">
        <w:t xml:space="preserve">2. কর্তৃপক্ষের কাছে জমা দেওয়ার গুরুত্ব: কীভাবে যিরমিয় বিশ্বস্ততার উদাহরণ দিয়েছেন</w:t>
      </w:r>
    </w:p>
    <w:p/>
    <w:p>
      <w:r xmlns:w="http://schemas.openxmlformats.org/wordprocessingml/2006/main">
        <w:t xml:space="preserve">1. উপদেশক 5:1-2 - "আপনি যখন ঈশ্বরের গৃহে যান তখন আপনার পদক্ষেপগুলি হেফাজত করুন৷ শোনার জন্য কাছে আসা বোকাদের বলি দেওয়ার চেয়ে ভাল, কারণ তারা জানে না যে তারা খারাপ কাজ করছে৷</w:t>
      </w:r>
    </w:p>
    <w:p/>
    <w:p>
      <w:r xmlns:w="http://schemas.openxmlformats.org/wordprocessingml/2006/main">
        <w:t xml:space="preserve">2. ম্যাথু 22:17-21 - তাহলে, আপনি কি মনে করেন আমাদের বলুন। সিজারকে কর দেওয়া কি বৈধ, নাকি নয়? কিন্তু যীশু তাদের বিদ্বেষ সম্পর্কে অবগত হয়ে বললেন, হে ভণ্ডেরা, আমাকে পরীক্ষা করছ কেন? আমাকে ট্যাক্সের মুদ্রা দেখান। এবং তারা তাকে একটি দীনার আনল. যীশু তাদের বললেন, 'এটি কার উপমা ও শিলালিপি? তারা বলল, সিজারের। তখন তিনি তাদের বললেন, 'অতএব যা সিজারের তা সিজারকে দাও এবং যা ঈশ্বরের তা ঈশ্বরকে দাও৷'</w:t>
      </w:r>
    </w:p>
    <w:p/>
    <w:p>
      <w:r xmlns:w="http://schemas.openxmlformats.org/wordprocessingml/2006/main">
        <w:t xml:space="preserve">Jeremiah 36:13 বারূক যখন লোকদের কানে বইটি পড়ে শোনালেন তখন মিখাইয়া তাদের কাছে তাঁর শোনা সমস্ত কথা ঘোষণা করলেন।</w:t>
      </w:r>
    </w:p>
    <w:p/>
    <w:p>
      <w:r xmlns:w="http://schemas.openxmlformats.org/wordprocessingml/2006/main">
        <w:t xml:space="preserve">বারূক লোকেদের কাছে বইটি পড়ার সময় মিখাইয়া যে কথাগুলো শুনেছিলেন তা ঘোষণা করেছিলেন।</w:t>
      </w:r>
    </w:p>
    <w:p/>
    <w:p>
      <w:r xmlns:w="http://schemas.openxmlformats.org/wordprocessingml/2006/main">
        <w:t xml:space="preserve">1. শোনার শক্তি: কীভাবে ঈশ্বরের বাক্য শোনা আমাদের জীবনকে পরিবর্তন করতে পারে</w:t>
      </w:r>
    </w:p>
    <w:p/>
    <w:p>
      <w:r xmlns:w="http://schemas.openxmlformats.org/wordprocessingml/2006/main">
        <w:t xml:space="preserve">2. ঈশ্বরের বাক্য বলার আহ্বান: কীভাবে আমরা সাহসের সাথে অন্যদের কাছে ঈশ্বরের সত্য ঘোষণা করতে পারি</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Jeremiah 36:14 সেইজন্য সমস্ত শাসনকর্তারা নথনিয়ার ছেলে যিহূদীকে, শেলেমিয়ের ছেলে, কুশির ছেলে, বারূকের কাছে এই বলে পাঠালেন, যে রোলটা তুমি লোকদের কানে পড়েছ তা তোমার হাতে নাও, আর এস। তখন নেরিয়ার পুত্র বারূক সেই রোলটি হাতে নিয়ে তাদের কাছে এলেন৷</w:t>
      </w:r>
    </w:p>
    <w:p/>
    <w:p>
      <w:r xmlns:w="http://schemas.openxmlformats.org/wordprocessingml/2006/main">
        <w:t xml:space="preserve">জেহুদি এবং রাজপুত্ররা বারুককে আদেশ দেয় যে তিনি লোকেদের কাছে উচ্চস্বরে পড়া স্ক্রোলটি আনতে যাতে তারা নিজেরাই এটি শুনতে পারে।</w:t>
      </w:r>
    </w:p>
    <w:p/>
    <w:p>
      <w:r xmlns:w="http://schemas.openxmlformats.org/wordprocessingml/2006/main">
        <w:t xml:space="preserve">1. আমরা যিরমিয় 36:14 এ বারূকের আনুগত্যের উদাহরণ থেকে শিখতে পারি</w:t>
      </w:r>
    </w:p>
    <w:p/>
    <w:p>
      <w:r xmlns:w="http://schemas.openxmlformats.org/wordprocessingml/2006/main">
        <w:t xml:space="preserve">2. ঈশ্বর সাধারণ মানুষকে ব্যবহার করেন অসাধারণ কাজগুলো সম্পন্ন করার জন্য</w:t>
      </w:r>
    </w:p>
    <w:p/>
    <w:p>
      <w:r xmlns:w="http://schemas.openxmlformats.org/wordprocessingml/2006/main">
        <w:t xml:space="preserve">1.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2. জন 15:16 - তোমরা আমাকে বাছাই করো নি, কিন্তু আমি তোমাদের মনোনীত করেছি, এবং তোমাদেরকে নিযুক্ত করেছি যে, তোমরা গিয়ে ফল আনবে এবং তোমাদের ফল থাকবে, যাতে তোমরা আমার নামে পিতার কাছে যা চাও , সে আপনাকে দিতে পারে।</w:t>
      </w:r>
    </w:p>
    <w:p/>
    <w:p>
      <w:r xmlns:w="http://schemas.openxmlformats.org/wordprocessingml/2006/main">
        <w:t xml:space="preserve">Jeremiah 36:15 তারা তাঁকে বলল, এখন বসুন এবং আমাদের কানে পড়ুন। তাই বারূক তাদের কানে তা পড়লেন।</w:t>
      </w:r>
    </w:p>
    <w:p/>
    <w:p>
      <w:r xmlns:w="http://schemas.openxmlformats.org/wordprocessingml/2006/main">
        <w:t xml:space="preserve">বারুককে যিরমিয়ের কথাগুলো লোকেদের কাছে পড়তে বলা হয়েছিল।</w:t>
      </w:r>
    </w:p>
    <w:p/>
    <w:p>
      <w:r xmlns:w="http://schemas.openxmlformats.org/wordprocessingml/2006/main">
        <w:t xml:space="preserve">1. শ্রবণের শক্তি: ঈশ্বরের বাক্য শোনা কীভাবে জীবনকে পরিবর্তন করতে পারে</w:t>
      </w:r>
    </w:p>
    <w:p/>
    <w:p>
      <w:r xmlns:w="http://schemas.openxmlformats.org/wordprocessingml/2006/main">
        <w:t xml:space="preserve">2. বারুকের আনুগত্য: বিশ্বস্ত সেবার একটি উদাহরণ</w:t>
      </w:r>
    </w:p>
    <w:p/>
    <w:p>
      <w:r xmlns:w="http://schemas.openxmlformats.org/wordprocessingml/2006/main">
        <w:t xml:space="preserve">1. রোমান 10:17 - "সুতরাং বিশ্বাস শ্রবণ থেকে আসে, এবং খ্রীষ্টের বাক্য দ্বারা শ্রবণ।"</w:t>
      </w:r>
    </w:p>
    <w:p/>
    <w:p>
      <w:r xmlns:w="http://schemas.openxmlformats.org/wordprocessingml/2006/main">
        <w:t xml:space="preserve">2. গীতসংহিতা 19:7-8 - "প্রভুর আইন নিখুঁত, আত্মাকে পুনরুজ্জীবিত করে; প্রভুর সাক্ষ্য নিশ্চিত, সহজকে জ্ঞানী করে তোলে; প্রভুর বিধিগুলি সঠিক, হৃদয়কে আনন্দ দেয়; এর আদেশ প্রভু পবিত্র, চোখকে আলোকিত করেন।"</w:t>
      </w:r>
    </w:p>
    <w:p/>
    <w:p>
      <w:r xmlns:w="http://schemas.openxmlformats.org/wordprocessingml/2006/main">
        <w:t xml:space="preserve">Jeremiah 36:16 সব কথা শুনে তারা একে অপরকে ভয় পেল এবং বারূককে বলল, আমরা অবশ্যই রাজাকে এই সমস্ত কথা বলব।</w:t>
      </w:r>
    </w:p>
    <w:p/>
    <w:p>
      <w:r xmlns:w="http://schemas.openxmlformats.org/wordprocessingml/2006/main">
        <w:t xml:space="preserve">লোকেরা বারূকের সমস্ত কথা শুনে ভয় পেল, তাই তারা রাজাকে এই কথাগুলো বলার সিদ্ধান্ত নিল।</w:t>
      </w:r>
    </w:p>
    <w:p/>
    <w:p>
      <w:r xmlns:w="http://schemas.openxmlformats.org/wordprocessingml/2006/main">
        <w:t xml:space="preserve">1. ভয়ের শক্তি: ভয় কীভাবে পরিবর্তনের দিকে নিয়ে যেতে পারে</w:t>
      </w:r>
    </w:p>
    <w:p/>
    <w:p>
      <w:r xmlns:w="http://schemas.openxmlformats.org/wordprocessingml/2006/main">
        <w:t xml:space="preserve">2. শব্দের শক্তি: কিভাবে শব্দ কর্মের দিকে নিয়ে যেতে পারে</w:t>
      </w:r>
    </w:p>
    <w:p/>
    <w:p>
      <w:r xmlns:w="http://schemas.openxmlformats.org/wordprocessingml/2006/main">
        <w:t xml:space="preserve">1. হিতোপদেশ 29:25 - মানুষের ভয় একটি ফাঁদ হিসাবে প্রমাণিত হবে, কিন্তু যে প্রভুর উপর নির্ভর করে সে সুরক্ষিত থাকে।</w:t>
      </w:r>
    </w:p>
    <w:p/>
    <w:p>
      <w:r xmlns:w="http://schemas.openxmlformats.org/wordprocessingml/2006/main">
        <w:t xml:space="preserve">2. জেমস 1:19-20 - আমার প্রিয় ভাই ও বোনেরা,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Jeremiah 36:17 তারা বারূককে জিজ্ঞাসা করল, “এখন বলুন, এই সব কথা তার মুখে কীভাবে লিখলেন?</w:t>
      </w:r>
    </w:p>
    <w:p/>
    <w:p>
      <w:r xmlns:w="http://schemas.openxmlformats.org/wordprocessingml/2006/main">
        <w:t xml:space="preserve">Jeremiah এর ভবিষ্যদ্বাণীপূর্ণ শব্দ বারুক এর বিশ্বস্ততা পরীক্ষা করা হয়েছিল.</w:t>
      </w:r>
    </w:p>
    <w:p/>
    <w:p>
      <w:r xmlns:w="http://schemas.openxmlformats.org/wordprocessingml/2006/main">
        <w:t xml:space="preserve">1: ঈশ্বরের বাক্যের প্রতি আমাদের বিশ্বস্ততা অবশ্যই অটুট হতে হবে।</w:t>
      </w:r>
    </w:p>
    <w:p/>
    <w:p>
      <w:r xmlns:w="http://schemas.openxmlformats.org/wordprocessingml/2006/main">
        <w:t xml:space="preserve">2: আমাদের অবশ্যই ঈশ্বরের বাক্যকে গুরুত্ব সহকারে নিতে হবে এবং বিশ্বস্ততার সাথে তা পালন করতে হবে।</w:t>
      </w:r>
    </w:p>
    <w:p/>
    <w:p>
      <w:r xmlns:w="http://schemas.openxmlformats.org/wordprocessingml/2006/main">
        <w:t xml:space="preserve">1: Joshua 1:8 এই আইন-কানুন তোমার মুখ থেকে সরে যাবে না, কিন্তু তুমি দিনরাত তা নিয়ে ধ্যান করবে, যাতে তাতে যা লেখা আছে সেই অনুসারে তুমি যত্নবান হও। কারণ তখন আপনি আপনার পথকে সমৃদ্ধ করবেন এবং তারপরে আপনি ভাল সাফল্য পাবেন।</w:t>
      </w:r>
    </w:p>
    <w:p/>
    <w:p>
      <w:r xmlns:w="http://schemas.openxmlformats.org/wordprocessingml/2006/main">
        <w:t xml:space="preserve">2: গীতসংহিতা 119:11 আমি আমার হৃদয়ে আপনার বাক্য সঞ্চয় করেছি, যাতে আমি আপনার বিরুদ্ধে পাপ না করি।</w:t>
      </w:r>
    </w:p>
    <w:p/>
    <w:p>
      <w:r xmlns:w="http://schemas.openxmlformats.org/wordprocessingml/2006/main">
        <w:t xml:space="preserve">Jeremiah 36:18 তখন বারূক তাদের উত্তর দিলেন, তিনি তাঁর মুখ দিয়ে এই সব কথা আমাকে বলেছিলেন এবং আমি সেগুলি বইতে কালি দিয়ে লিখেছিলাম।</w:t>
      </w:r>
    </w:p>
    <w:p/>
    <w:p>
      <w:r xmlns:w="http://schemas.openxmlformats.org/wordprocessingml/2006/main">
        <w:t xml:space="preserve">বারূক লোকদের কাছে জানালেন যে যিরমিয় তাকে যে সমস্ত কথা বলেছিলেন সে সমস্ত তিনি লিখে রেখেছেন।</w:t>
      </w:r>
    </w:p>
    <w:p/>
    <w:p>
      <w:r xmlns:w="http://schemas.openxmlformats.org/wordprocessingml/2006/main">
        <w:t xml:space="preserve">1. লিখিত শব্দের শক্তি - কীভাবে লিখিত শব্দটি অনেক লোকের কাছে একটি বার্তা ছড়িয়ে দিতে ব্যবহার করা যেতে পারে।</w:t>
      </w:r>
    </w:p>
    <w:p/>
    <w:p>
      <w:r xmlns:w="http://schemas.openxmlformats.org/wordprocessingml/2006/main">
        <w:t xml:space="preserve">2. মৌখিক ঐতিহ্যের তাৎপর্য - গল্পগুলি শেয়ার করতে এবং গুরুত্বপূর্ণ বার্তাগুলি প্রকাশ করার জন্য কীভাবে মৌখিক গল্প বলার ইতিহাস জুড়ে ব্যবহৃত হয়েছে।</w:t>
      </w:r>
    </w:p>
    <w:p/>
    <w:p>
      <w:r xmlns:w="http://schemas.openxmlformats.org/wordprocessingml/2006/main">
        <w:t xml:space="preserve">1. গীতসংহিতা 45:1 - আমার হৃদয় একটি ভাল থিম দ্বারা উপচে পড়ছে; আমি রাজা সম্পর্কে আমার রচনা আবৃত্তি করি; আমার জিহ্বা একজন প্রস্তুত লেখকের কলম।</w:t>
      </w:r>
    </w:p>
    <w:p/>
    <w:p>
      <w:r xmlns:w="http://schemas.openxmlformats.org/wordprocessingml/2006/main">
        <w:t xml:space="preserve">2. 2 টিমোথি 3:14-17 - কিন্তু আপনার জন্য, আপনি যা শিখেছেন এবং বিশ্বাসী হয়েছেন তা চালিয়ে যান, কারণ যাদের কাছ থেকে আপনি এটি শিখেছেন তাদের আপনি জানেন এবং শৈশব থেকেই আপনি কীভাবে পবিত্র ধর্মগ্রন্থগুলি জেনেছেন, যা খ্রীষ্ট যীশুতে বিশ্বাসের মাধ্যমে পরিত্রাণের জন্য আপনাকে জ্ঞানী করতে সক্ষম। সমস্ত শাস্ত্র ঈশ্বর-প্রশ্বাসযুক্ত এবং শিক্ষা, তিরস্কার, সংশোধন এবং ধার্মিকতার প্রশিক্ষণের জন্য দরকারী, যাতে ঈশ্বরের দাস প্রতিটি ভাল কাজের জন্য সম্পূর্ণরূপে সজ্জিত হতে পারে।</w:t>
      </w:r>
    </w:p>
    <w:p/>
    <w:p>
      <w:r xmlns:w="http://schemas.openxmlformats.org/wordprocessingml/2006/main">
        <w:t xml:space="preserve">Jeremiah 36:19 তখন শাসনকর্তারা বারূককে বললেন, তুমি ও যিরমিয় যাও, লুকিয়ে থাকো; আর কেউ জানুক না তুমি কোথায় আছ৷</w:t>
      </w:r>
    </w:p>
    <w:p/>
    <w:p>
      <w:r xmlns:w="http://schemas.openxmlformats.org/wordprocessingml/2006/main">
        <w:t xml:space="preserve">রাজপুত্ররা বারূক এবং যিরমিয়কে লুকিয়ে রাখতে এবং তারা কোথায় আছে তা কাউকে না জানাতে বলেছিল।</w:t>
      </w:r>
    </w:p>
    <w:p/>
    <w:p>
      <w:r xmlns:w="http://schemas.openxmlformats.org/wordprocessingml/2006/main">
        <w:t xml:space="preserve">1. আমাদের জীবনে নম্রতার গুরুত্ব</w:t>
      </w:r>
    </w:p>
    <w:p/>
    <w:p>
      <w:r xmlns:w="http://schemas.openxmlformats.org/wordprocessingml/2006/main">
        <w:t xml:space="preserve">2. কঠিন সময়ে বাধ্যতা শক্তি</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1 পিটার 5:5-6 -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করেন৷ তাই, ঈশ্বরের পরাক্রমশালী হাতের নীচে নিজেদেরকে নম্র হও, যাতে তিনি যথাসময়ে তোমাদের উপরে তুলতে পারেন।</w:t>
      </w:r>
    </w:p>
    <w:p/>
    <w:p>
      <w:r xmlns:w="http://schemas.openxmlformats.org/wordprocessingml/2006/main">
        <w:t xml:space="preserve">Jeremiah 36:20 তারা রাজার প্রাঙ্গণে ঢুকে পড়ল, কিন্তু লেখক ইলীশামার কক্ষে গুটাটি রাখল এবং রাজার কানে সমস্ত কথা বলল।</w:t>
      </w:r>
    </w:p>
    <w:p/>
    <w:p>
      <w:r xmlns:w="http://schemas.openxmlformats.org/wordprocessingml/2006/main">
        <w:t xml:space="preserve">যিহূদার লোকেরা যিরমিয়ের ভবিষ্যদ্বাণীর স্ক্রোলটি রাজার কাছে নিয়ে যায় এবং এর বিষয়বস্তু তাকে জানায়।</w:t>
      </w:r>
    </w:p>
    <w:p/>
    <w:p>
      <w:r xmlns:w="http://schemas.openxmlformats.org/wordprocessingml/2006/main">
        <w:t xml:space="preserve">1. ঈশ্বরের বাক্য আজও প্রাসঙ্গিক- Jeremiah 36:20</w:t>
      </w:r>
    </w:p>
    <w:p/>
    <w:p>
      <w:r xmlns:w="http://schemas.openxmlformats.org/wordprocessingml/2006/main">
        <w:t xml:space="preserve">2. নবীদের মাধ্যমে ঈশ্বরের বাক্য শোনা- Jeremiah 36:20</w:t>
      </w:r>
    </w:p>
    <w:p/>
    <w:p>
      <w:r xmlns:w="http://schemas.openxmlformats.org/wordprocessingml/2006/main">
        <w:t xml:space="preserve">1. রোমানস 10:17- "সুতরাং বিশ্বাস শ্রবণ থেকে আসে, এবং খ্রীষ্টের বাক্য দ্বারা শ্রবণ হয়।"</w:t>
      </w:r>
    </w:p>
    <w:p/>
    <w:p>
      <w:r xmlns:w="http://schemas.openxmlformats.org/wordprocessingml/2006/main">
        <w:t xml:space="preserve">2. 2 টিমোথি 3:16-17- "সমস্ত কিতাব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হয়৷ "</w:t>
      </w:r>
    </w:p>
    <w:p/>
    <w:p>
      <w:r xmlns:w="http://schemas.openxmlformats.org/wordprocessingml/2006/main">
        <w:t xml:space="preserve">Jeremiah 36:21 তখন রাজা যিহূদীকে রোল আনতে পাঠালেন, এবং তিনি ইলীশামা লেখকের কক্ষ থেকে তা নিয়ে গেলেন। আর যিহূদি রাজার কানে এবং রাজার পাশে দাঁড়ানো সমস্ত রাজপুত্রদের কানে তা পাঠ করলেন।</w:t>
      </w:r>
    </w:p>
    <w:p/>
    <w:p>
      <w:r xmlns:w="http://schemas.openxmlformats.org/wordprocessingml/2006/main">
        <w:t xml:space="preserve">রাজা যিহোয়াকিম জেহুদিকে ইলিশামার লেখকের কাছ থেকে একটি স্ক্রোল উদ্ধার করার নির্দেশ দেন এবং জেহুদি এটি রাজা এবং রাজপুত্রদের কাছে উচ্চস্বরে পড়ে শোনান।</w:t>
      </w:r>
    </w:p>
    <w:p/>
    <w:p>
      <w:r xmlns:w="http://schemas.openxmlformats.org/wordprocessingml/2006/main">
        <w:t xml:space="preserve">1. শোনার শক্তি: ঈশ্বরের শব্দের জন্য একটি কান তৈরি করা</w:t>
      </w:r>
    </w:p>
    <w:p/>
    <w:p>
      <w:r xmlns:w="http://schemas.openxmlformats.org/wordprocessingml/2006/main">
        <w:t xml:space="preserve">2. আনুগত্য এবং বিশ্বস্ততা: ঈশ্বরের ইচ্ছার বশ্যতা</w:t>
      </w:r>
    </w:p>
    <w:p/>
    <w:p>
      <w:r xmlns:w="http://schemas.openxmlformats.org/wordprocessingml/2006/main">
        <w:t xml:space="preserve">1. ইশাইয়া 55:3 - "তোমার কান ঝোঁক, এবং আমার কাছে আস; শোন, যাতে তোমার আত্মা বেঁচে থাকে।"</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Jeremiah 36:22 নবম মাসে রাজা শীতের ঘরে বসেছিলেন, এবং তার সামনে আগুন জ্বলছিল।</w:t>
      </w:r>
    </w:p>
    <w:p/>
    <w:p>
      <w:r xmlns:w="http://schemas.openxmlformats.org/wordprocessingml/2006/main">
        <w:t xml:space="preserve">নবম মাসে রাজা শীতের ঘরে বসে ছিলেন এবং তার সামনে আগুন জ্বলছিল।</w:t>
      </w:r>
    </w:p>
    <w:p/>
    <w:p>
      <w:r xmlns:w="http://schemas.openxmlformats.org/wordprocessingml/2006/main">
        <w:t xml:space="preserve">1. আগুনের সান্ত্বনা: কীভাবে ঈশ্বরের উপস্থিতি আমাদের হৃদয়কে উষ্ণ করে</w:t>
      </w:r>
    </w:p>
    <w:p/>
    <w:p>
      <w:r xmlns:w="http://schemas.openxmlformats.org/wordprocessingml/2006/main">
        <w:t xml:space="preserve">2. উইন্টারহাউস: কঠিন সময়ে শক্তি খোঁজা</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66:12 - আপনি পুরুষদের আমাদের মাথার উপর চড়তে দেন; আমরা আগুন ও জলের মধ্য দিয়ে গিয়েছিলাম, কিন্তু আপনি আমাদেরকে প্রচুর জায়গায় নিয়ে এসেছেন।</w:t>
      </w:r>
    </w:p>
    <w:p/>
    <w:p>
      <w:r xmlns:w="http://schemas.openxmlformats.org/wordprocessingml/2006/main">
        <w:t xml:space="preserve">Jeremiah 36:23 এবং এমন হল যে, যিহূদী যখন তিন বা চারটি পাতা পড়ল, তখন সে ছুরি দিয়ে তা কেটে চুল্লির আগুনে ফেলে দিল, যতক্ষণ না সমস্ত রোল সেই আগুনে পুড়ে গেল। চুলা উপর</w:t>
      </w:r>
    </w:p>
    <w:p/>
    <w:p>
      <w:r xmlns:w="http://schemas.openxmlformats.org/wordprocessingml/2006/main">
        <w:t xml:space="preserve">যিহোয়াকিম ঈশ্বরের বাক্যকে আগুনে পুড়িয়ে ধ্বংস করেছিলেন।</w:t>
      </w:r>
    </w:p>
    <w:p/>
    <w:p>
      <w:r xmlns:w="http://schemas.openxmlformats.org/wordprocessingml/2006/main">
        <w:t xml:space="preserve">1: আমাদের কখনই ঈশ্বরের বাক্যের গুরুত্ব ভুলে যাওয়া উচিত নয় এবং এটিকে হালকাভাবে ব্যবহার করা উচিত নয়।</w:t>
      </w:r>
    </w:p>
    <w:p/>
    <w:p>
      <w:r xmlns:w="http://schemas.openxmlformats.org/wordprocessingml/2006/main">
        <w:t xml:space="preserve">2: আমাদের কখনই ঈশ্বরের বাক্য পুনরায় লিখতে বা এর কোনো অংশ সম্পাদনা করার চেষ্টা করার প্রলোভিত হওয়া উচিত নয়।</w:t>
      </w:r>
    </w:p>
    <w:p/>
    <w:p>
      <w:r xmlns:w="http://schemas.openxmlformats.org/wordprocessingml/2006/main">
        <w:t xml:space="preserve">1: প্রেরিত 20:32 - এবং এখন, ভাইয়েরা, আমি তোমাদের ঈশ্বরের কাছে এবং তাঁর অনুগ্রহের শব্দের কাছে সমর্পণ করছি, যা তোমাদের গড়ে তুলতে এবং পবিত্র করা তাদের মধ্যে তোমাদের একটি উত্তরাধিকার দিতে সক্ষম৷</w:t>
      </w:r>
    </w:p>
    <w:p/>
    <w:p>
      <w:r xmlns:w="http://schemas.openxmlformats.org/wordprocessingml/2006/main">
        <w:t xml:space="preserve">2:2 টিমোথি 3:16 - সমস্ত শাস্ত্র ঈশ্বরের দ্বারা অনুপ্রাণিত এবং আমাদেরকে সত্য কি তা শেখাতে এবং আমাদের জীবনে কী ভুল তা আমাদের উপলব্ধি করতে কার্যকর। এটা আমাদের সংশোধন করে যখন আমরা ভুল করি এবং যা সঠিক তা করতে শেখায়।</w:t>
      </w:r>
    </w:p>
    <w:p/>
    <w:p>
      <w:r xmlns:w="http://schemas.openxmlformats.org/wordprocessingml/2006/main">
        <w:t xml:space="preserve">Jeremiah 36:24 তবুও তারা ভয় পেল না, তাদের জামাকাপড় ছিঁড়ে নি, না রাজা বা তাঁর কোন দাস যারা এই সব কথা শুনেছিল।</w:t>
      </w:r>
    </w:p>
    <w:p/>
    <w:p>
      <w:r xmlns:w="http://schemas.openxmlformats.org/wordprocessingml/2006/main">
        <w:t xml:space="preserve">ঈশ্বরের কথা শোনা সত্ত্বেও, রাজা এবং তার দাসরা ভয় পেয়েছিলেন এবং অনুতপ্ত হননি।</w:t>
      </w:r>
    </w:p>
    <w:p/>
    <w:p>
      <w:r xmlns:w="http://schemas.openxmlformats.org/wordprocessingml/2006/main">
        <w:t xml:space="preserve">1. ঈশ্বরের বাক্য শক্তিশালী এবং মনোযোগ দেওয়া উচিত</w:t>
      </w:r>
    </w:p>
    <w:p/>
    <w:p>
      <w:r xmlns:w="http://schemas.openxmlformats.org/wordprocessingml/2006/main">
        <w:t xml:space="preserve">2. ঈশ্বরের শব্দ মুখে অনুতাপ</w:t>
      </w:r>
    </w:p>
    <w:p/>
    <w:p>
      <w:r xmlns:w="http://schemas.openxmlformats.org/wordprocessingml/2006/main">
        <w:t xml:space="preserve">1. ইশাইয়া 55:11 "তাই আমার মুখ থেকে বেরিয়ে আসা আমার শব্দ হবে: এটি আমার কাছে অকার্যকর ফিরে আসবে না, তবে এটি আমার ইচ্ছামত কাজ করবে, এবং আমি যেখানে এটি পাঠিয়েছি তাতে এটি সফল হবে।"</w:t>
      </w:r>
    </w:p>
    <w:p/>
    <w:p>
      <w:r xmlns:w="http://schemas.openxmlformats.org/wordprocessingml/2006/main">
        <w:t xml:space="preserve">2. লূক 13:3-5 "আমি তোমাদের বলছি, না, কিন্তু, যদি তোমরা অনুতপ্ত না হও, তোমরাও একইভাবে ধ্বংস হবে৷ অথবা সেই আঠারো জন, যাদের ওপর সিলোয়ামের টাওয়ার পড়েছিল এবং তাদের মেরেছিল, তোমরা মনে কর যে তারা উপরে পাপী ছিল৷ জেরুজালেমে বসবাসকারী সকল মানুষ?</w:t>
      </w:r>
    </w:p>
    <w:p/>
    <w:p>
      <w:r xmlns:w="http://schemas.openxmlformats.org/wordprocessingml/2006/main">
        <w:t xml:space="preserve">Jeremiah 36:25 তথাপি ইল্নাথন, দলাইয়া ও গেমারিয়া রাজার কাছে অনুরোধ করেছিলেন যে তিনি রোলটি পোড়াবেন না; কিন্তু তিনি তাদের কথা শুনলেন না।</w:t>
      </w:r>
    </w:p>
    <w:p/>
    <w:p>
      <w:r xmlns:w="http://schemas.openxmlformats.org/wordprocessingml/2006/main">
        <w:t xml:space="preserve">এলনাথন, দলাইয়া এবং গেমারিয়া রাজার কাছে স্ক্রোলটি না পোড়ানোর জন্য অনুরোধ করেছিলেন, কিন্তু রাজা শুনতে অস্বীকার করেছিলেন।</w:t>
      </w:r>
    </w:p>
    <w:p/>
    <w:p>
      <w:r xmlns:w="http://schemas.openxmlformats.org/wordprocessingml/2006/main">
        <w:t xml:space="preserve">1. প্ররোচিত করার শক্তি: রাজার কাছে সুপারিশ করার জন্য এলনাথান, ডেলাইয়া এবং গেমারিয়ার সাহস।</w:t>
      </w:r>
    </w:p>
    <w:p/>
    <w:p>
      <w:r xmlns:w="http://schemas.openxmlformats.org/wordprocessingml/2006/main">
        <w:t xml:space="preserve">2. ঈশ্বরের ইচ্ছা বনাম মানুষের ইচ্ছা: ঈশ্বরের ইচ্ছা স্ক্রোল এবং রাজার আনুগত্যের অস্বীকৃতির মাধ্যমে জানা যায়।</w:t>
      </w:r>
    </w:p>
    <w:p/>
    <w:p>
      <w:r xmlns:w="http://schemas.openxmlformats.org/wordprocessingml/2006/main">
        <w:t xml:space="preserve">1. হিতোপদেশ 16:7 - যখন একজন মানুষের পথ প্রভুকে খুশি করে, তখন তিনি তার শত্রুদেরও তার সাথে শান্তিতে থাকতে দেন।</w:t>
      </w:r>
    </w:p>
    <w:p/>
    <w:p>
      <w:r xmlns:w="http://schemas.openxmlformats.org/wordprocessingml/2006/main">
        <w:t xml:space="preserve">2. জেমস 4:13-17 -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 এটা যেমন, আপনি আপনার অহংকার মধ্যে গর্বিত. সব ধরনের গর্ব মন্দ হয় না। সুতরাং যে ব্যক্তি সঠিক কাজটি করতে জানে এবং তা করতে ব্যর্থ হয়, তার জন্য এটি গুনাহ।</w:t>
      </w:r>
    </w:p>
    <w:p/>
    <w:p>
      <w:r xmlns:w="http://schemas.openxmlformats.org/wordprocessingml/2006/main">
        <w:t xml:space="preserve">Jeremiah 36:26 কিন্তু রাজা হাম্মেলেকের পুত্র যিরহমেল, অজরিয়েলের পুত্র সরায় এবং আব্দেলের পুত্র শেলেমিয়কে নির্দেশ দিলেন লেখক বারূক ও ভাববাদী যিরমিয়কে নিয়ে যেতে, কিন্তু সদাপ্রভু তাদের লুকিয়ে রাখলেন।</w:t>
      </w:r>
    </w:p>
    <w:p/>
    <w:p>
      <w:r xmlns:w="http://schemas.openxmlformats.org/wordprocessingml/2006/main">
        <w:t xml:space="preserve">রাজা তিনজন লোককে লেখক বারূক এবং ভাববাদী যিরমিয়কে নিয়ে যাওয়ার নির্দেশ দিয়েছিলেন, কিন্তু প্রভু তাদের লুকিয়ে রেখেছিলেন।</w:t>
      </w:r>
    </w:p>
    <w:p/>
    <w:p>
      <w:r xmlns:w="http://schemas.openxmlformats.org/wordprocessingml/2006/main">
        <w:t xml:space="preserve">1. ঈশ্বর আমাদের অভিভাবক: বিপদ আমাদের ঘিরে থাকলেও প্রভুর সুরক্ষায় বিশ্বাস করা।</w:t>
      </w:r>
    </w:p>
    <w:p/>
    <w:p>
      <w:r xmlns:w="http://schemas.openxmlformats.org/wordprocessingml/2006/main">
        <w:t xml:space="preserve">2. প্রভুর আনুগত্য: ঈশ্বরের আনুগত্য করা এমনকি যখন এটি বিশ্বের চাহিদার বিরুদ্ধে যায়।</w:t>
      </w:r>
    </w:p>
    <w:p/>
    <w:p>
      <w:r xmlns:w="http://schemas.openxmlformats.org/wordprocessingml/2006/main">
        <w:t xml:space="preserve">1. গীতসংহিতা 91:11 - কারণ তিনি তার ফেরেশতাদের আপনার উপরে দায়িত্ব দেবেন, আপনার সমস্ত পথে আপনাকে রক্ষা করার জন্য।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36:27 রাজা সেই গুটি পুড়িয়ে ফেলার পরে এবং বারূক যিরমিয়ের মুখে এই কথাগুলো লিখেছিলেন, তারপর যিরমিয়ের কাছে সদাপ্রভুর বাক্য এল।</w:t>
      </w:r>
    </w:p>
    <w:p/>
    <w:p>
      <w:r xmlns:w="http://schemas.openxmlformats.org/wordprocessingml/2006/main">
        <w:t xml:space="preserve">রাজা যিহোয়াকিম বারুকের লেখার স্ক্রল পুড়িয়ে দেওয়ার পরে প্রভু যিরমিয়ের সাথে কথা বলেছিলেন।</w:t>
      </w:r>
    </w:p>
    <w:p/>
    <w:p>
      <w:r xmlns:w="http://schemas.openxmlformats.org/wordprocessingml/2006/main">
        <w:t xml:space="preserve">1. প্রভুর শব্দের শক্তি: কখন অধ্যবসায় করতে হবে তা জানা</w:t>
      </w:r>
    </w:p>
    <w:p/>
    <w:p>
      <w:r xmlns:w="http://schemas.openxmlformats.org/wordprocessingml/2006/main">
        <w:t xml:space="preserve">2. বিরোধিতার মুখে বিশ্বাস: প্রভুর ইচ্ছায় অটল থাকা</w:t>
      </w:r>
    </w:p>
    <w:p/>
    <w:p>
      <w:r xmlns:w="http://schemas.openxmlformats.org/wordprocessingml/2006/main">
        <w:t xml:space="preserve">1. ইশাইয়া 40:8 ঘাস শুকিয়ে যায়, ফুল বিবর্ণ হয়, কিন্তু আমাদের ঈশ্বরের বাক্য চিরকাল স্থায়ী হবে।</w:t>
      </w:r>
    </w:p>
    <w:p/>
    <w:p>
      <w:r xmlns:w="http://schemas.openxmlformats.org/wordprocessingml/2006/main">
        <w:t xml:space="preserve">2. রোমানস্ 8:37-39 না, এই সমস্ত কিছুতে আমরা তাঁর মাধ্যমে বিজয়ী হওয়ার চেয়েও বেশি,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Jeremiah 36:28 আবার আরেকটা রোল নিয়ে যাও, আর তাতে লিখো আগের সব কথা যা প্রথম রোলে ছিল, যেগুলো যিহূদার রাজা যিহোয়াকীম পুড়িয়ে দিয়েছিলেন।</w:t>
      </w:r>
    </w:p>
    <w:p/>
    <w:p>
      <w:r xmlns:w="http://schemas.openxmlformats.org/wordprocessingml/2006/main">
        <w:t xml:space="preserve">যিরমিয়কে অন্য একটি রোল নিতে এবং প্রথম রোলে থাকা সমস্ত শব্দ লিখতে নির্দেশ দেওয়া হয়, যা যিহূদার রাজা যিহোয়াকিম পুড়িয়ে দিয়েছিলেন।</w:t>
      </w:r>
    </w:p>
    <w:p/>
    <w:p>
      <w:r xmlns:w="http://schemas.openxmlformats.org/wordprocessingml/2006/main">
        <w:t xml:space="preserve">1. শব্দের শক্তি: কীভাবে আমাদের শব্দ প্রজন্মকে প্রভাবিত করতে পারে</w:t>
      </w:r>
    </w:p>
    <w:p/>
    <w:p>
      <w:r xmlns:w="http://schemas.openxmlformats.org/wordprocessingml/2006/main">
        <w:t xml:space="preserve">2. আনুগত্যের জীবন যাপন: ঈশ্বরের আদেশগুলি অনুসরণ করা কোন মূল্যই হোক না কেন</w:t>
      </w:r>
    </w:p>
    <w:p/>
    <w:p>
      <w:r xmlns:w="http://schemas.openxmlformats.org/wordprocessingml/2006/main">
        <w:t xml:space="preserve">1. হিতোপদেশ 25:11 - উপযুক্তভাবে বলা একটি শব্দ রূপার সেটে সোনার আপেলের মতো।</w:t>
      </w:r>
    </w:p>
    <w:p/>
    <w:p>
      <w:r xmlns:w="http://schemas.openxmlformats.org/wordprocessingml/2006/main">
        <w:t xml:space="preserve">2. ম্যাথু 5:18 - আমি তোমাকে সত্যি বলছি, যতক্ষণ না স্বর্গ ও পৃথিবী শেষ না হয়, যতক্ষণ না সব কিছু সম্পন্ন না হয় ততক্ষণ পর্যন্ত একটি বিন্দুও নয়, একটি বিন্দুও নয়।</w:t>
      </w:r>
    </w:p>
    <w:p/>
    <w:p>
      <w:r xmlns:w="http://schemas.openxmlformats.org/wordprocessingml/2006/main">
        <w:t xml:space="preserve">Jeremiah 36:29 আর তুমি যিহূদার রাজা যিহোয়াকীমকে বল, সদাপ্রভু এই কথা কহেন; তুমি এই রোলটি পুড়িয়ে দিয়েছ, কেন তুমি তাতে লিখেছ যে, ব্যাবিলনের রাজা অবশ্যই আসবেন এবং এই দেশকে ধ্বংস করবেন এবং সেখান থেকে মানুষ ও পশুকে নিবৃত্ত করবেন?</w:t>
      </w:r>
    </w:p>
    <w:p/>
    <w:p>
      <w:r xmlns:w="http://schemas.openxmlformats.org/wordprocessingml/2006/main">
        <w:t xml:space="preserve">ঈশ্বর যিরমিয়ের মাধ্যমে যিহূদার রাজা যিহোয়াকিমের সাথে কথা বলেন, কেন তিনি জেরেমিয়ার লেখা একটি স্ক্রোল পুড়িয়েছিলেন যা ব্যাবিলনের রাজার আগমন এবং দেশের ধ্বংসের ভবিষ্যদ্বাণী করেছিল।</w:t>
      </w:r>
    </w:p>
    <w:p/>
    <w:p>
      <w:r xmlns:w="http://schemas.openxmlformats.org/wordprocessingml/2006/main">
        <w:t xml:space="preserve">1. ঈশ্বরের শব্দ প্রত্যাখ্যান বিপদ</w:t>
      </w:r>
    </w:p>
    <w:p/>
    <w:p>
      <w:r xmlns:w="http://schemas.openxmlformats.org/wordprocessingml/2006/main">
        <w:t xml:space="preserve">2. শুনতে অস্বীকার করার পরিণতি</w:t>
      </w:r>
    </w:p>
    <w:p/>
    <w:p>
      <w:r xmlns:w="http://schemas.openxmlformats.org/wordprocessingml/2006/main">
        <w:t xml:space="preserve">1. ম্যাথু 12:36-37 - "কিন্তু আমি তোমাদের বলছি যে বিচারের দিন প্রত্যেককে তাদের প্রতিটি খালি কথার জন্য হিসাব দিতে হবে৷ কারণ আপনার কথার দ্বারা আপনি খালাস পাবেন এবং আপনার কথার দ্বারা আপনি নির্দোষ হবেন৷ নিন্দা করেছেন।"</w:t>
      </w:r>
    </w:p>
    <w:p/>
    <w:p>
      <w:r xmlns:w="http://schemas.openxmlformats.org/wordprocessingml/2006/main">
        <w:t xml:space="preserve">2. ইশাইয়া 55:11 - "আমার মুখ থেকে বের হওয়া আমার কথাটিও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Jeremiah 36:30 অতএব যিহূদার রাজা যিহোয়াকীমের সদাপ্রভু এই কথা কহেন; দায়ূদের সিংহাসনে বসার জন্য তার কেউ থাকবে না; এবং তার মৃতদেহ দিনে তাপ এবং রাতে হিমশিখায় ফেলে দেওয়া হবে।</w:t>
      </w:r>
    </w:p>
    <w:p/>
    <w:p>
      <w:r xmlns:w="http://schemas.openxmlformats.org/wordprocessingml/2006/main">
        <w:t xml:space="preserve">যিরমিয়ের সতর্কবাণী না শোনার জন্য রাজা যিহোয়াকিমের উপর ঈশ্বরের বিচার।</w:t>
      </w:r>
    </w:p>
    <w:p/>
    <w:p>
      <w:r xmlns:w="http://schemas.openxmlformats.org/wordprocessingml/2006/main">
        <w:t xml:space="preserve">1. ঈশ্বর ন্যায়পরায়ণ - Jeremiah 36:30</w:t>
      </w:r>
    </w:p>
    <w:p/>
    <w:p>
      <w:r xmlns:w="http://schemas.openxmlformats.org/wordprocessingml/2006/main">
        <w:t xml:space="preserve">2. অনুতাপ বা ধ্বংস - Jeremiah 36:30</w:t>
      </w:r>
    </w:p>
    <w:p/>
    <w:p>
      <w:r xmlns:w="http://schemas.openxmlformats.org/wordprocessingml/2006/main">
        <w:t xml:space="preserve">1. রোমানস 2:6-8 - ঈশ্বর প্রত্যেককে তার কাজ অনুসারে প্রতিদান দেবেন</w:t>
      </w:r>
    </w:p>
    <w:p/>
    <w:p>
      <w:r xmlns:w="http://schemas.openxmlformats.org/wordprocessingml/2006/main">
        <w:t xml:space="preserve">2. 2 Chronicles 7:14 - আমার লোকেরা যারা আমার নামে ডাকা হয় যদি নিজেদের নত করে, প্রার্থনা করে এবং আমার মুখের সন্ধান করে এবং তাদের দুষ্ট পথ থেকে ফিরে যায়, তাহলে আমি স্বর্গ থেকে শুনব এবং তাদের পাপ ক্ষমা করব এবং তাদের সুস্থ করব। জমি</w:t>
      </w:r>
    </w:p>
    <w:p/>
    <w:p>
      <w:r xmlns:w="http://schemas.openxmlformats.org/wordprocessingml/2006/main">
        <w:t xml:space="preserve">Jeremiah 36:31 এবং আমি তাকে, তার বংশ এবং তার দাসদের তাদের পাপের জন্য শাস্তি দেব; এবং আমি তাদের বিরুদ্ধে, জেরুজালেমের বাসিন্দাদের এবং যিহূদার লোকদের উপর, আমি তাদের বিরুদ্ধে যে সমস্ত অমঙ্গল ঘোষণা করেছি তাদের বিরুদ্ধে আনব। কিন্তু তারা শুনল না।</w:t>
      </w:r>
    </w:p>
    <w:p/>
    <w:p>
      <w:r xmlns:w="http://schemas.openxmlformats.org/wordprocessingml/2006/main">
        <w:t xml:space="preserve">ঈশ্বর তাদের শাস্তি দেবেন যারা তাঁর সতর্কবাণী শুনবে না এবং তাদের উপর সেই মন্দ নিয়ে আসবেন যা তিনি ঘোষণা করেছেন।</w:t>
      </w:r>
    </w:p>
    <w:p/>
    <w:p>
      <w:r xmlns:w="http://schemas.openxmlformats.org/wordprocessingml/2006/main">
        <w:t xml:space="preserve">1. ঈশ্বরের সতর্কবাণী শুনুন বা তাঁর শাস্তির মুখোমুখি হোন</w:t>
      </w:r>
    </w:p>
    <w:p/>
    <w:p>
      <w:r xmlns:w="http://schemas.openxmlformats.org/wordprocessingml/2006/main">
        <w:t xml:space="preserve">2. ঈশ্বরের আনুগত্য করুন এবং তাঁর প্রতিশ্রুতির সুবিধাগুলি কাটান</w:t>
      </w:r>
    </w:p>
    <w:p/>
    <w:p>
      <w:r xmlns:w="http://schemas.openxmlformats.org/wordprocessingml/2006/main">
        <w:t xml:space="preserve">1. Deuteronomy 28:1-2, 15 - যদি আপনি সম্পূর্ণরূপে আপনার ঈশ্বর সদাপ্রভুর আনুগত্য করেন এবং যত্ন সহকারে তাঁর সমস্ত আদেশ পালন করেন যা আমি আজ তোমাকে দিচ্ছি, তবে প্রভু তোমার ঈশ্বর তোমাকে পৃথিবীর সমস্ত জাতির উপরে উচ্চ স্থান দেবেন। যদি তুমি তোমার ঈশ্বর সদাপ্রভুর বাধ্য হও তবে এই সমস্ত আশীর্বাদ তোমার উপরে আসবে এবং তোমার সাথে থাকবে।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Jeremiah 36:32 তারপর যিরমিয় আরেকটি রোল নিয়ে নেরিয়ের ছেলে লেখক বারূককে দিলেন। যিহূদার রাজা যিহোয়াকীম আগুনে পুড়িয়ে যে পুস্তকটি পুড়িয়ে দিয়েছিলেন, সেই সমস্ত কথা যিরমিয়ের মুখ থেকে তিনি তাতে লিখেছিলেন।</w:t>
      </w:r>
    </w:p>
    <w:p/>
    <w:p>
      <w:r xmlns:w="http://schemas.openxmlformats.org/wordprocessingml/2006/main">
        <w:t xml:space="preserve">Jeremiah বারুককে একটি নতুন স্ক্রোল দিয়েছিলেন, এবং বারুক যিহূদার রাজা যিহোয়াকিম আগুনে পুড়ে গিয়েছিল এমন বইয়ের সমস্ত শব্দ লিখেছিলেন, যেমন জেরেমিয়া বলেছিলেন, এবং আরও শব্দ যোগ করেছিলেন।</w:t>
      </w:r>
    </w:p>
    <w:p/>
    <w:p>
      <w:r xmlns:w="http://schemas.openxmlformats.org/wordprocessingml/2006/main">
        <w:t xml:space="preserve">1. স্থিতিস্থাপকতার শক্তি: কীভাবে জেরেমিয়া এবং বারুক প্রতিকূলতা কাটিয়ে উঠলেন</w:t>
      </w:r>
    </w:p>
    <w:p/>
    <w:p>
      <w:r xmlns:w="http://schemas.openxmlformats.org/wordprocessingml/2006/main">
        <w:t xml:space="preserve">2. জেরেমিয়ার বিশ্বস্ততা: অটল আনুগত্যের গল্প</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p>
      <w:r xmlns:w="http://schemas.openxmlformats.org/wordprocessingml/2006/main">
        <w:t xml:space="preserve">Jeremiah অধ্যায় 37 জেরুজালেমের ব্যাবিলনীয় অবরোধ এবং রাজা সিদেকিয়ার সাথে জেরেমিয়ার মিথস্ক্রিয়াকে ঘিরে ঘটনাবলী ক্রনিক করে চলেছে।</w:t>
      </w:r>
    </w:p>
    <w:p/>
    <w:p>
      <w:r xmlns:w="http://schemas.openxmlformats.org/wordprocessingml/2006/main">
        <w:t xml:space="preserve">1ম অনুচ্ছেদ: রাজা সিদেকিয়া মালকিজার পুত্র পশহুর এবং পুরোহিত সেফানিয়াকে ব্যাবিলনীয় অবরোধের ফলাফল সম্পর্কে জিজ্ঞাসা করার জন্য জেরেমিয়ার কাছে পাঠান (জেরিমিয়া 37:1-5)। Jeremiah তাদের বলে যে মিশর তাদের রক্ষা করবে না, এবং তাদের আরও ধ্বংস এড়াতে আত্মসমর্পণ করা উচিত।</w:t>
      </w:r>
    </w:p>
    <w:p/>
    <w:p>
      <w:r xmlns:w="http://schemas.openxmlformats.org/wordprocessingml/2006/main">
        <w:t xml:space="preserve">2য় অনুচ্ছেদ: Jeremiah জেরুজালেম ছেড়ে যাওয়ার চেষ্টা করে কিন্তু তাকে গ্রেফতার করা হয় এবং পরিত্যাগের অভিযোগে অভিযুক্ত করা হয় (জেরিমিয়া 37:6-15)। তিনি রাজকীয় কর্মকর্তা জোনাথনের বাড়িতে বন্দী। কারাগারে থাকাকালীন, তিনি ভবিষ্যদ্বাণী করেন যে সিদেকিয়াকে ব্যাবিলনের হাতে তুলে দেওয়া হবে।</w:t>
      </w:r>
    </w:p>
    <w:p/>
    <w:p>
      <w:r xmlns:w="http://schemas.openxmlformats.org/wordprocessingml/2006/main">
        <w:t xml:space="preserve">3য় অনুচ্ছেদ: রাজা সিদেকিয়া গোপনে যিরমিয়ের সাথে পরামর্শ করেন, ঈশ্বরের কাছ থেকে আশ্বাস চান (জেরিমিয়া 37:16-21)। জেরেমিয়া তাকে তার নিজের এবং জেরুজালেমের নিরাপত্তার জন্য ব্যাবিলনের রাজার কাছে আত্মসমর্পণ করার পরামর্শ দেন। যাইহোক, যদি তিনি অস্বীকার করেন, তাহলে ঈশ্বর জেরুজালেমকে নেবুচাদনেজারের হাতে তুলে দেবেন।</w:t>
      </w:r>
    </w:p>
    <w:p/>
    <w:p>
      <w:r xmlns:w="http://schemas.openxmlformats.org/wordprocessingml/2006/main">
        <w:t xml:space="preserve">4র্থ অনুচ্ছেদ: তার কারাবাস সত্ত্বেও, জেরেমিয়ার একজন সমর্থক রয়েছে যার নাম এবেদ-মেলেক যিনি তার পক্ষে সুপারিশ করেন (জেরিমিয়া 38:1-13)। এবেদ-মেলেক রাজা সিদেকিয়কে প্ররোচিত করে যেরেমিয়াকে সেই কুন্ড থেকে উদ্ধার করতে যেখানে তাকে নিক্ষেপ করা হয়েছিল। ফলস্বরূপ, জেরেমিয়াকে প্রাঙ্গণ গার্ডহাউসে বন্দী অবস্থায় ফিরিয়ে আনা হয়।</w:t>
      </w:r>
    </w:p>
    <w:p/>
    <w:p>
      <w:r xmlns:w="http://schemas.openxmlformats.org/wordprocessingml/2006/main">
        <w:t xml:space="preserve">5ম অনুচ্ছেদ: রাজা সিদেকিয়া গোপনে আবার যিরমিয়ের সাথে পরামর্শ করেন (জেরিমিয়া 38:14-28)। তিনি তার ভাগ্য সম্পর্কে নির্দেশনা চান। আরও একবার, জেরেমিয়া তাকে আত্মসমর্পণ করার পরামর্শ দেয় কিন্তু জেরুজালেমের মধ্যে যারা তার বিরোধিতা করে তাদের সম্পর্কে তাকে সতর্ক করে। তা সত্ত্বেও, সিদিকিয় দ্বিধাগ্রস্ত থাকেন এবং যিরমিয়ের পরামর্শে পুরোপুরি মনোযোগ দেন না।</w:t>
      </w:r>
    </w:p>
    <w:p/>
    <w:p>
      <w:r xmlns:w="http://schemas.openxmlformats.org/wordprocessingml/2006/main">
        <w:t xml:space="preserve">সংক্ষেপে, জেরেমিয়ার সাঁইত্রিশ অধ্যায় ব্যাবিলনীয় অবরোধের সময় চলমান ঘটনাবলী বর্ণনা করে এবং জেরেমিয়া এবং রাজা সিদেকিয়ের মধ্যে মিথস্ক্রিয়া হাইলাইট করে। সিদেকিয়া অবরোধের ফলাফল সম্পর্কে জিজ্ঞাসা করার জন্য বার্তাবাহকদের পাঠান। Jeremiah মিশরের উপর নির্ভর করার পরিবর্তে আত্মসমর্পণের পরামর্শ দেন। তিনি ভবিষ্যদ্বাণী করেন যে তারা প্রতিরোধ করলে, ব্যাবিলন জেরুজালেম জয় করবে, জেরেমিয়া চলে যাওয়ার চেষ্টা করে কিন্তু তাকে গ্রেফতার করা হয়, পরিত্যাগের অভিযোগে। তিনি ভবিষ্যদ্বাণী করেন যে সিদিকিয়কে হস্তান্তর করা হবে। বন্দী অবস্থায়, সিদেকিয়া গোপনে তার সাথে পরামর্শ করে, ঈশ্বরের কাছ থেকে আশ্বস্ত করার জন্য, এবেদ-মেলেক জেরেমিয়ার পক্ষে মধ্যস্থতা করেন, যার ফলে তাকে একটি কুয়া থেকে উদ্ধার করা হয়। যাইহোক, তিনি অন্য জায়গায় বন্দী থাকেন, সিদেকিয়া গোপনে তার সাথে আবার পরামর্শ করেন, তার ভাগ্য সম্পর্কে নির্দেশনা চান। আরও একবার, জেরুজালেমের অভ্যন্তরীণ বিরোধিতা সম্পর্কে সতর্কতার পাশাপাশি আত্মসমর্পণের পরামর্শ দেওয়া হয়, সামগ্রিকভাবে, এই অধ্যায়টি অবরোধের সময় উত্তেজনাপূর্ণ পরিবেশ প্রদর্শন করে এবং হাইলাইট করে যে কীভাবে রাজত্ব এবং ভবিষ্যদ্বাণী উভয়ই মুহুর্তগুলিতে ছেদ করে যেখানে আসন্ন ধ্বংসের মধ্যে কঠিন সিদ্ধান্ত নিতে হবে।</w:t>
      </w:r>
    </w:p>
    <w:p/>
    <w:p>
      <w:r xmlns:w="http://schemas.openxmlformats.org/wordprocessingml/2006/main">
        <w:t xml:space="preserve">Jeremiah 37:1 আর যিহোয়াকীমের পুত্র কনিয়ার পরিবর্তে যোশিয়ের পুত্র রাজা সিদিকিয় রাজত্ব করেছিলেন, যাকে ব্যাবিলনের রাজা নবূখদ্রেৎসর যিহূদা দেশে রাজা করেছিলেন।</w:t>
      </w:r>
    </w:p>
    <w:p/>
    <w:p>
      <w:r xmlns:w="http://schemas.openxmlformats.org/wordprocessingml/2006/main">
        <w:t xml:space="preserve">রাজা সিদেকিয় কনিয়ার স্থলাভিষিক্ত হন যিহূদার রাজা হিসেবে, ব্যাবিলনের রাজা নেবুচাদ্রেজার তাকে একটি পদ দিয়েছিলেন।</w:t>
      </w:r>
    </w:p>
    <w:p/>
    <w:p>
      <w:r xmlns:w="http://schemas.openxmlformats.org/wordprocessingml/2006/main">
        <w:t xml:space="preserve">1. ঈশ্বরের সার্বভৌমত্ব: ঈশ্বর কিভাবে জাতি এবং রাজাদের আদেশ দেন</w:t>
      </w:r>
    </w:p>
    <w:p/>
    <w:p>
      <w:r xmlns:w="http://schemas.openxmlformats.org/wordprocessingml/2006/main">
        <w:t xml:space="preserve">2. ঈশ্বরের সার্বভৌমত্ব: তাঁর ইচ্ছার বশ্যতার গুরুত্ব</w:t>
      </w:r>
    </w:p>
    <w:p/>
    <w:p>
      <w:r xmlns:w="http://schemas.openxmlformats.org/wordprocessingml/2006/main">
        <w:t xml:space="preserve">1. ড্যানিয়েল 6:27 - তিনি উদ্ধার করেন এবং উদ্ধার করেন; তিনি স্বর্গে ও পৃথিবীতে চিহ্ন ও আশ্চর্য কাজ করেন, যিনি ড্যানিয়েলকে সিংহের শক্তি থেকে রক্ষা করেছেন।</w:t>
      </w:r>
    </w:p>
    <w:p/>
    <w:p>
      <w:r xmlns:w="http://schemas.openxmlformats.org/wordprocessingml/2006/main">
        <w:t xml:space="preserve">2. ইশাইয়া 46:9-10 - পূর্বের জিনিসগুলি মনে রাখবে, যা অনেক আগের; আমিই ঈশ্বর, আর কেউ নেই; আমিই ঈশ্বর, আমার মত কেউ নেই। আমি আদি থেকে শেষ জানাই, প্রাচীন কাল থেকে, যা এখনও আসে। আমি বলি, আমার উদ্দেশ্য স্থির থাকবে এবং আমি যা খুশি তাই করব।</w:t>
      </w:r>
    </w:p>
    <w:p/>
    <w:p>
      <w:r xmlns:w="http://schemas.openxmlformats.org/wordprocessingml/2006/main">
        <w:t xml:space="preserve">Jeremiah 37:2 কিন্তু তিনি, তাঁর দাসরা বা দেশের লোকেরা কেউই প্রভুর কথা শোনেনি, যা তিনি ভাববাদী যিরমিয়র মাধ্যমে বলেছিলেন৷</w:t>
      </w:r>
    </w:p>
    <w:p/>
    <w:p>
      <w:r xmlns:w="http://schemas.openxmlformats.org/wordprocessingml/2006/main">
        <w:t xml:space="preserve">লোকেরা যিরমিয় নবীর কথায় প্রভুর কথায় কান দেয়নি।</w:t>
      </w:r>
    </w:p>
    <w:p/>
    <w:p>
      <w:r xmlns:w="http://schemas.openxmlformats.org/wordprocessingml/2006/main">
        <w:t xml:space="preserve">1. ঈশ্বরের বাক্য অনুসরণের গুরুত্ব, খরচ যাই হোক না কেন।</w:t>
      </w:r>
    </w:p>
    <w:p/>
    <w:p>
      <w:r xmlns:w="http://schemas.openxmlformats.org/wordprocessingml/2006/main">
        <w:t xml:space="preserve">2. ঈশ্বরের বাক্যে মনোযোগ না দেওয়ার পরিণাম মেনে নিতে প্রস্তুত থাকুন।</w:t>
      </w:r>
    </w:p>
    <w:p/>
    <w:p>
      <w:r xmlns:w="http://schemas.openxmlformats.org/wordprocessingml/2006/main">
        <w:t xml:space="preserve">1. রোমানস 12:2 - এই জগতের সাথে সঙ্গতিপূর্ণ হবেন না, তবে আপনার মনের পুনর্নবীকরণের মাধ্যমে রূপান্তরিত হন।</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Jeremiah 37:3 আর সিদিকিয় রাজা শেলেমিয়ার ছেলে যিহূকালকে এবং মাসেয়ের ছেলে পুরোহিত সফনিয়কে ভাববাদী যিরমিয়ের কাছে এই বলে পাঠালেন, এখন আমাদের জন্য আমাদের ঈশ্বর সদাপ্রভুর কাছে প্রার্থনা করুন।</w:t>
      </w:r>
    </w:p>
    <w:p/>
    <w:p>
      <w:r xmlns:w="http://schemas.openxmlformats.org/wordprocessingml/2006/main">
        <w:t xml:space="preserve">রাজা সিদেকিয়া তার দুইজন ভৃত্যকে নবী যিরমিয়ের কাছে পাঠিয়েছিলেন, তাকে তাদের হয়ে প্রভুর কাছে প্রার্থনা করতে বলেছিলেন।</w:t>
      </w:r>
    </w:p>
    <w:p/>
    <w:p>
      <w:r xmlns:w="http://schemas.openxmlformats.org/wordprocessingml/2006/main">
        <w:t xml:space="preserve">1. প্রার্থনার শক্তি - কিভাবে ঈশ্বর আমাদের প্রার্থনা শুনতে পারেন এবং অলৌকিক উপায়ে তাদের উত্তর দিতে পারেন।</w:t>
      </w:r>
    </w:p>
    <w:p/>
    <w:p>
      <w:r xmlns:w="http://schemas.openxmlformats.org/wordprocessingml/2006/main">
        <w:t xml:space="preserve">2. সংকটময় সময়ে প্রভুর সন্ধান করা - যখন আমাদের নির্দেশনার প্রয়োজন হয়, প্রভুর দিকে ফিরে যাওয়া আমাদের শান্তি এবং সান্ত্বনা আনতে পারে।</w:t>
      </w:r>
    </w:p>
    <w:p/>
    <w:p>
      <w:r xmlns:w="http://schemas.openxmlformats.org/wordprocessingml/2006/main">
        <w:t xml:space="preserve">1. জেমস 5:13-18 - তোমাদের মধ্যে কেউ কি কষ্ট পাচ্ছে? সে প্রার্থনা করুক। কেউ কি প্রফুল্ল? তাকে প্রশংসা গাইতে দিন।</w:t>
      </w:r>
    </w:p>
    <w:p/>
    <w:p>
      <w:r xmlns:w="http://schemas.openxmlformats.org/wordprocessingml/2006/main">
        <w:t xml:space="preserve">2. 1 Thessalonians 5:17 - বিরতি ছাড়াই প্রার্থনা করুন।</w:t>
      </w:r>
    </w:p>
    <w:p/>
    <w:p>
      <w:r xmlns:w="http://schemas.openxmlformats.org/wordprocessingml/2006/main">
        <w:t xml:space="preserve">Jeremiah 37:4 তখন যিরমিয় ভিতরে এসে লোকদের মধ্যে বাইরে গেলেন, কারণ তারা তাকে কারাগারে রাখে নি।</w:t>
      </w:r>
    </w:p>
    <w:p/>
    <w:p>
      <w:r xmlns:w="http://schemas.openxmlformats.org/wordprocessingml/2006/main">
        <w:t xml:space="preserve">ঈশ্বরের একজন নবী হওয়া সত্ত্বেও যিরমিয়কে মানুষের মধ্যে অবাধে চলাফেরা করার অনুমতি দেওয়া হয়েছিল।</w:t>
      </w:r>
    </w:p>
    <w:p/>
    <w:p>
      <w:r xmlns:w="http://schemas.openxmlformats.org/wordprocessingml/2006/main">
        <w:t xml:space="preserve">1. স্বাধীনতার শক্তি: ঈশ্বরের নিঃশর্ত ভালবাসা এবং বিশ্বাস</w:t>
      </w:r>
    </w:p>
    <w:p/>
    <w:p>
      <w:r xmlns:w="http://schemas.openxmlformats.org/wordprocessingml/2006/main">
        <w:t xml:space="preserve">2. ঈশ্বরের রহমত: বন্ধন থেকে মুক্তি</w:t>
      </w:r>
    </w:p>
    <w:p/>
    <w:p>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"আব্বা! পিতা!"</w:t>
      </w:r>
    </w:p>
    <w:p/>
    <w:p>
      <w:r xmlns:w="http://schemas.openxmlformats.org/wordprocessingml/2006/main">
        <w:t xml:space="preserve">2. গীতসংহিতা 68:6 - ঈশ্বর পরিবারগুলিতে একাকী স্থাপন করেন, তিনি বন্দীদের গান গেয়ে বের করে দেন।</w:t>
      </w:r>
    </w:p>
    <w:p/>
    <w:p>
      <w:r xmlns:w="http://schemas.openxmlformats.org/wordprocessingml/2006/main">
        <w:t xml:space="preserve">Jeremiah 37:5 তখন ফেরাউনের সৈন্যদল মিশর থেকে বের হয়ে এসেছিল, আর যে কল্‌দীয়রা জেরুজালেম অবরোধ করেছিল তাদের খবর শুনে তারা জেরুজালেম থেকে চলে গেল।</w:t>
      </w:r>
    </w:p>
    <w:p/>
    <w:p>
      <w:r xmlns:w="http://schemas.openxmlformats.org/wordprocessingml/2006/main">
        <w:t xml:space="preserve">যে ক্যালদীয়রা জেরুজালেম অবরোধ করেছিল তারা মিশর থেকে ফেরাউনের সেনাবাহিনী আসার খবর শুনে চলে গেল।</w:t>
      </w:r>
    </w:p>
    <w:p/>
    <w:p>
      <w:r xmlns:w="http://schemas.openxmlformats.org/wordprocessingml/2006/main">
        <w:t xml:space="preserve">1. ঈশ্বর শক্তিশালী এবং তাঁর লোকেদের রক্ষা করার জন্য যেকোনো পরিস্থিতি ব্যবহার করতে পারেন।</w:t>
      </w:r>
    </w:p>
    <w:p/>
    <w:p>
      <w:r xmlns:w="http://schemas.openxmlformats.org/wordprocessingml/2006/main">
        <w:t xml:space="preserve">2. বিরোধিতার মুখে সাহসী হোন এবং ঈশ্বরের সুরক্ষায় আস্থা রাখুন।</w:t>
      </w:r>
    </w:p>
    <w:p/>
    <w:p>
      <w:r xmlns:w="http://schemas.openxmlformats.org/wordprocessingml/2006/main">
        <w:t xml:space="preserve">1. ম্যাথু 10:28,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Jeremiah 37:6 তখন ভাববাদী যিরমিয়র কাছে সদাপ্রভুর বাক্য এলো,</w:t>
      </w:r>
    </w:p>
    <w:p/>
    <w:p>
      <w:r xmlns:w="http://schemas.openxmlformats.org/wordprocessingml/2006/main">
        <w:t xml:space="preserve">যিরমিয়কে যিহূদার লোকেদের কাছে সতর্কবার্তা দেওয়ার জন্য ঈশ্বরের দ্বারা ডাকা হয়।</w:t>
      </w:r>
    </w:p>
    <w:p/>
    <w:p>
      <w:r xmlns:w="http://schemas.openxmlformats.org/wordprocessingml/2006/main">
        <w:t xml:space="preserve">ঈশ্বর যিহূদার লোকেদের একটি আসন্ন বিপদ সম্পর্কে সতর্ক করার জন্য যিরমিয়কে ডাকেন।</w:t>
      </w:r>
    </w:p>
    <w:p/>
    <w:p>
      <w:r xmlns:w="http://schemas.openxmlformats.org/wordprocessingml/2006/main">
        <w:t xml:space="preserve">1. ঈশ্বরের সতর্কবাণী: আমাদের সুরক্ষার জন্য ঈশ্বরের আহ্বানে মনোযোগ দেওয়া</w:t>
      </w:r>
    </w:p>
    <w:p/>
    <w:p>
      <w:r xmlns:w="http://schemas.openxmlformats.org/wordprocessingml/2006/main">
        <w:t xml:space="preserve">2. ঈশ্বরের বার্তা স্বীকৃতি এবং বাধ্যতা মধ্যে প্রতিক্রিয়া</w:t>
      </w:r>
    </w:p>
    <w:p/>
    <w:p>
      <w:r xmlns:w="http://schemas.openxmlformats.org/wordprocessingml/2006/main">
        <w:t xml:space="preserve">1. ইশাইয়া 55:11 - "তাই আমার মুখ থেকে বের হওয়া আমার কথা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2. ম্যাথিউ 7:24-27 - "যে কেউ আমার এই কথাগুলি শুনে এবং তা পালন করে সে একজন জ্ঞানী ব্যক্তির মতো হবে যে পাথরের উপর তার বাড়ি তৈরি করেছিল৷ এবং বৃষ্টি পড়ল, বন্যা এল, এবং বাতাস বয়ে গেল এবং সেই বাড়িটিকে মারধর কর, কিন্তু তা পড়েনি, কারণ এটি পাথরের উপর প্রতিষ্ঠিত ছিল।"</w:t>
      </w:r>
    </w:p>
    <w:p/>
    <w:p>
      <w:r xmlns:w="http://schemas.openxmlformats.org/wordprocessingml/2006/main">
        <w:t xml:space="preserve">Jeremiah 37:7 ইস্রায়েলের ঈশ্বর সদাপ্রভু এই কথা কহেন; যিহূদার বাদশাহ্‌কে এই কথা বলবেন, যিনি তোমাকে আমার কাছে জিজ্ঞাসা করার জন্য পাঠিয়েছেন; দেখ, ফেরাউনের সৈন্যদল, যারা তোমাকে সাহায্য করতে এগিয়ে এসেছে, তারা মিসরে তাদের নিজেদের দেশে ফিরে যাবে।</w:t>
      </w:r>
    </w:p>
    <w:p/>
    <w:p>
      <w:r xmlns:w="http://schemas.openxmlformats.org/wordprocessingml/2006/main">
        <w:t xml:space="preserve">ইস্রায়েলের ঈশ্বর সদাপ্রভু যিহূদার রাজার কাছ থেকে তাঁর কাছে প্রেরিত বার্তাবাহকদের নির্দেশ দিয়েছিলেন যে রাজাকে বলতে যে ফেরাউনের সৈন্যবাহিনী, যারা তাদের সাহায্য করতে এসেছিল, তারা মিশরে ফিরে আসবে।</w:t>
      </w:r>
    </w:p>
    <w:p/>
    <w:p>
      <w:r xmlns:w="http://schemas.openxmlformats.org/wordprocessingml/2006/main">
        <w:t xml:space="preserve">1. ঈশ্বরের প্রতিশ্রুতি: কঠিন সময়ে ঈশ্বরের শক্তির উপর নির্ভর করা</w:t>
      </w:r>
    </w:p>
    <w:p/>
    <w:p>
      <w:r xmlns:w="http://schemas.openxmlformats.org/wordprocessingml/2006/main">
        <w:t xml:space="preserve">2. ঈশ্বরের সার্বভৌমত্ব: অপ্রত্যাশিত পরিস্থিতিতে ঈশ্বরের পরিকল্পনা বোঝা</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Jeremiah 37:8 এবং ক্যালদীয়রা আবার আসবে, এবং এই শহরের বিরুদ্ধে যুদ্ধ করবে এবং এটি দখল করবে এবং আগুনে পুড়িয়ে ফেলবে।</w:t>
      </w:r>
    </w:p>
    <w:p/>
    <w:p>
      <w:r xmlns:w="http://schemas.openxmlformats.org/wordprocessingml/2006/main">
        <w:t xml:space="preserve">ক্যালদীয়রা জেরুজালেম আক্রমণ করতে, জয় করতে এবং পুড়িয়ে ফেলতে আসবে।</w:t>
      </w:r>
    </w:p>
    <w:p/>
    <w:p>
      <w:r xmlns:w="http://schemas.openxmlformats.org/wordprocessingml/2006/main">
        <w:t xml:space="preserve">1. অবাধ্যতার পরিণতি - Jeremiah 37:8</w:t>
      </w:r>
    </w:p>
    <w:p/>
    <w:p>
      <w:r xmlns:w="http://schemas.openxmlformats.org/wordprocessingml/2006/main">
        <w:t xml:space="preserve">2. ঈশ্বরের শক্তি - Jeremiah 37:8</w:t>
      </w:r>
    </w:p>
    <w:p/>
    <w:p>
      <w:r xmlns:w="http://schemas.openxmlformats.org/wordprocessingml/2006/main">
        <w:t xml:space="preserve">1. ইশাইয়া 48:18 - "হায় যদি আপনি আমার আদেশগুলি মেনে চলতেন! তাহলে আপনার শান্তি নদীর মতো এবং আপনার ধার্মিকতা সমুদ্রের ঢেউয়ের মতো হত।"</w:t>
      </w:r>
    </w:p>
    <w:p/>
    <w:p>
      <w:r xmlns:w="http://schemas.openxmlformats.org/wordprocessingml/2006/main">
        <w:t xml:space="preserve">2. ম্যাথু 24: 1-2 - "এরপর যীশু মন্দির থেকে বেরিয়ে গেলেন এবং তাঁর শিষ্যরা তাঁকে মন্দিরের দালানগুলি দেখাতে এসেছিলেন৷ এবং যীশু তাদের বললেন, তোমরা কি এই সব কিছু দেখতে পাচ্ছ না? নিশ্চয়ই, আমি তোমাদিগকে বলিতেছি, এখানে একটি পাথর অন্যের উপরে রাখিয়া রাখা যাইবে না, যা ছুঁড়িয়া ফেলা হইবে না।</w:t>
      </w:r>
    </w:p>
    <w:p/>
    <w:p>
      <w:r xmlns:w="http://schemas.openxmlformats.org/wordprocessingml/2006/main">
        <w:t xml:space="preserve">Jeremiah 37:9 সদাপ্রভু এই কথা কহেন; নিজেদেরকে এই বলে প্রতারণা করো না, 'ক্যালদীয়রা অবশ্যই আমাদের কাছ থেকে চলে যাবে, কারণ তারা যাবে না৷'</w:t>
      </w:r>
    </w:p>
    <w:p/>
    <w:p>
      <w:r xmlns:w="http://schemas.openxmlformats.org/wordprocessingml/2006/main">
        <w:t xml:space="preserve">ঈশ্বর যিহূদার লোকেদের সতর্ক করেছেন যে তারা বিশ্বাস করে যে ক্যালদীয়রা তাদের কাছ থেকে দূরে চলে যাবে তা তারা করবে না।</w:t>
      </w:r>
    </w:p>
    <w:p/>
    <w:p>
      <w:r xmlns:w="http://schemas.openxmlformats.org/wordprocessingml/2006/main">
        <w:t xml:space="preserve">1. প্রতারণার শক্তি: মিথ্যাকে স্বীকৃতি দেওয়া এবং তাদের বিশ্বাস করতে অস্বীকার করা</w:t>
      </w:r>
    </w:p>
    <w:p/>
    <w:p>
      <w:r xmlns:w="http://schemas.openxmlformats.org/wordprocessingml/2006/main">
        <w:t xml:space="preserve">2. ঈশ্বরের অপরিবর্তনীয় শব্দ: তাঁর প্রতিশ্রুতিতে বিশ্বাস করা</w:t>
      </w:r>
    </w:p>
    <w:p/>
    <w:p>
      <w:r xmlns:w="http://schemas.openxmlformats.org/wordprocessingml/2006/main">
        <w:t xml:space="preserve">1. Ephesians 5:6-7 - "কেউ যেন খালি কথায় তোমাদের প্রতারণা না করে, কেননা এসবের কারণে অবাধ্য সন্তানদের উপর ঈশ্বরের ক্রোধ নেমে আসে। তাই তাদের সাথে শরীক হয়ো না।</w:t>
      </w:r>
    </w:p>
    <w:p/>
    <w:p>
      <w:r xmlns:w="http://schemas.openxmlformats.org/wordprocessingml/2006/main">
        <w:t xml:space="preserve">2. 1 জন 3:18 - ছোট বাচ্চারা, আসুন আমরা কথায় বা জিহ্বা দিয়ে নয়, কাজ এবং সত্যে প্রেম করি।</w:t>
      </w:r>
    </w:p>
    <w:p/>
    <w:p>
      <w:r xmlns:w="http://schemas.openxmlformats.org/wordprocessingml/2006/main">
        <w:t xml:space="preserve">Jeremiah 37:10 যদিও তুমি তোমার বিরুদ্ধে যুদ্ধকারী ক্যালদীয়দের সমস্ত সৈন্যদলকে পরাজিত করেছিলে এবং তাদের মধ্যে কেবল আহত লোকই রয়ে গিয়েছিল, তবুও তারা প্রত্যেকে নিজ নিজ তাঁবুতে উঠে এই শহরটিকে আগুনে পুড়িয়ে দেবে।</w:t>
      </w:r>
    </w:p>
    <w:p/>
    <w:p>
      <w:r xmlns:w="http://schemas.openxmlformats.org/wordprocessingml/2006/main">
        <w:t xml:space="preserve">ঈশ্বর ইস্রায়েলীয়দের সতর্ক করেছেন যে এমনকি যদি তারা যুদ্ধে ক্যালদীয়দের পরাজিত করে, তবুও শত্রুরা শহরটিকে আগুনে পুড়িয়ে ফেলতে সক্ষম হবে।</w:t>
      </w:r>
    </w:p>
    <w:p/>
    <w:p>
      <w:r xmlns:w="http://schemas.openxmlformats.org/wordprocessingml/2006/main">
        <w:t xml:space="preserve">1. অধ্যবসায়ের শক্তি: Jeremiah 37:10 থেকে একটি পাঠ</w:t>
      </w:r>
    </w:p>
    <w:p/>
    <w:p>
      <w:r xmlns:w="http://schemas.openxmlformats.org/wordprocessingml/2006/main">
        <w:t xml:space="preserve">2. যুদ্ধের পরিণতি বোঝা: জেরেমিয়া 37:10 এর একটি অধ্যয়ন</w:t>
      </w:r>
    </w:p>
    <w:p/>
    <w:p>
      <w:r xmlns:w="http://schemas.openxmlformats.org/wordprocessingml/2006/main">
        <w:t xml:space="preserve">1. গীতসংহিতা 46:10 - "স্থির হও, এবং জান যে আমিই ঈশ্বর।"</w:t>
      </w:r>
    </w:p>
    <w:p/>
    <w:p>
      <w:r xmlns:w="http://schemas.openxmlformats.org/wordprocessingml/2006/main">
        <w:t xml:space="preserve">2. রোমানস 12:21 - "মন্দ দ্বারা পরাভূত হবেন না, কিন্তু ভাল দিয়ে মন্দকে পরাস্ত করুন।"</w:t>
      </w:r>
    </w:p>
    <w:p/>
    <w:p>
      <w:r xmlns:w="http://schemas.openxmlformats.org/wordprocessingml/2006/main">
        <w:t xml:space="preserve">Jeremiah 37:11 ফেরাউনের সৈন্যবাহিনীর ভয়ে যখন ক্যালদীয়দের সৈন্য জেরুজালেম থেকে বিচ্ছিন্ন হয়ে গেল,</w:t>
      </w:r>
    </w:p>
    <w:p/>
    <w:p>
      <w:r xmlns:w="http://schemas.openxmlformats.org/wordprocessingml/2006/main">
        <w:t xml:space="preserve">ফেরাউনের সেনাবাহিনীর ভয়ে ক্যালডীয় বাহিনী জেরুজালেম থেকে পিছু হটে।</w:t>
      </w:r>
    </w:p>
    <w:p/>
    <w:p>
      <w:r xmlns:w="http://schemas.openxmlformats.org/wordprocessingml/2006/main">
        <w:t xml:space="preserve">1. ভয়ের মুখে সাহস - যারা তাঁর উপর ভরসা করে তাদের কিভাবে ঈশ্বর শক্তি প্রদান করেন।</w:t>
      </w:r>
    </w:p>
    <w:p/>
    <w:p>
      <w:r xmlns:w="http://schemas.openxmlformats.org/wordprocessingml/2006/main">
        <w:t xml:space="preserve">2. উদ্বেগ কাটিয়ে ওঠা - আমাদের নিজের পরিবর্তে ঈশ্বরের শক্তির উপর নির্ভর করতে শেখা।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Jeremiah 37:12 তারপর যিরমিয় জেরুজালেম থেকে বের হয়ে গেলেন বিন্যামীন দেশে যাওয়ার জন্য, সেখানকার লোকদের মধ্যে নিজেকে আলাদা করতে।</w:t>
      </w:r>
    </w:p>
    <w:p/>
    <w:p>
      <w:r xmlns:w="http://schemas.openxmlformats.org/wordprocessingml/2006/main">
        <w:t xml:space="preserve">যিরমিয় জেরুজালেম ছেড়ে বেঞ্জামিনের দেশে গিয়ে সেখানকার লোকদের থেকে নিজেকে আলাদা করতে চলে যান।</w:t>
      </w:r>
    </w:p>
    <w:p/>
    <w:p>
      <w:r xmlns:w="http://schemas.openxmlformats.org/wordprocessingml/2006/main">
        <w:t xml:space="preserve">1. ঈশ্বর আমাদের যা করতে বলেন তা করার জন্য আমাদের অবশ্যই পরিচিতি এবং সান্ত্বনার সাথে অংশ নিতে ইচ্ছুক হতে হবে।</w:t>
      </w:r>
    </w:p>
    <w:p/>
    <w:p>
      <w:r xmlns:w="http://schemas.openxmlformats.org/wordprocessingml/2006/main">
        <w:t xml:space="preserve">2. ঈশ্বর আমাদের জন্য একটি পরিকল্পনা আছে, কোন ব্যাপার কোন খরচ.</w:t>
      </w:r>
    </w:p>
    <w:p/>
    <w:p>
      <w:r xmlns:w="http://schemas.openxmlformats.org/wordprocessingml/2006/main">
        <w:t xml:space="preserve">1. হিব্রু 11:8-10 -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2. লূক 5:4-5 - কথা শেষ করে তিনি শিমোনকে বললেন, গভীর জলে নামিয়ে দাও এবং ধরার জন্য জাল ফেলো৷ সাইমন উত্তর দিল, গুরু, আমরা সারারাত পরিশ্রম করে কিছুই ধরতে পারিনি। কিন্তু তুমি বললে আমি জাল নামিয়ে দেব।</w:t>
      </w:r>
    </w:p>
    <w:p/>
    <w:p>
      <w:r xmlns:w="http://schemas.openxmlformats.org/wordprocessingml/2006/main">
        <w:t xml:space="preserve">Jeremiah 37:13 আর তিনি যখন বিন্যামীনের ফটকে ছিলেন, তখন সেই ওয়ার্ডের একজন সেনাপতি সেখানে ছিলেন, যার নাম ইরিয়, শেলিমিয়ার ছেলে, হনানিয়ার ছেলে; আর তিনি ভাববাদী যিরমিয়কে নিয়ে গিয়ে বললেন, 'তুমি কল্দীয়দের কাছে চলে গেলে।</w:t>
      </w:r>
    </w:p>
    <w:p/>
    <w:p>
      <w:r xmlns:w="http://schemas.openxmlformats.org/wordprocessingml/2006/main">
        <w:t xml:space="preserve">ওয়ার্ডের একজন ক্যাপ্টেন, ইরিজা, শেলেমিয়া এবং হানানিয়ার ছেলে, যিরমিয়কে ক্যালদীয়দের সাথে বিভ্রান্ত হওয়ার অভিযোগে, নবীকে গ্রেপ্তার করে।</w:t>
      </w:r>
    </w:p>
    <w:p/>
    <w:p>
      <w:r xmlns:w="http://schemas.openxmlformats.org/wordprocessingml/2006/main">
        <w:t xml:space="preserve">1. ঈশ্বরের আনুগত্য করুন, মানুষের নয়: যিরমিয়ের গল্প</w:t>
      </w:r>
    </w:p>
    <w:p/>
    <w:p>
      <w:r xmlns:w="http://schemas.openxmlformats.org/wordprocessingml/2006/main">
        <w:t xml:space="preserve">2. আমাদের বিশ্বাসে দৃঢ় থাকার গুরুত্ব</w:t>
      </w:r>
    </w:p>
    <w:p/>
    <w:p>
      <w:r xmlns:w="http://schemas.openxmlformats.org/wordprocessingml/2006/main">
        <w:t xml:space="preserve">1. প্রেরিত 5:29: কিন্তু পিটার এবং অন্যান্য প্রেরিতরা উত্তর দিয়ে বললেন, আমাদের উচিত মানুষের চেয়ে ঈশ্বরের আনুগত্য করা।</w:t>
      </w:r>
    </w:p>
    <w:p/>
    <w:p>
      <w:r xmlns:w="http://schemas.openxmlformats.org/wordprocessingml/2006/main">
        <w:t xml:space="preserve">2. 1 পিটার 5:8-9: শান্ত হও, সতর্ক হও; কারণ তোমার শত্রু শয়তান, গর্জনকারী সিংহের মতো, কাকে গ্রাস করতে পারে তার খোঁজে ঘুরে বেড়ায়: যাকে বিশ্বাসে দৃঢ়ভাবে প্রতিরোধ করে৷</w:t>
      </w:r>
    </w:p>
    <w:p/>
    <w:p>
      <w:r xmlns:w="http://schemas.openxmlformats.org/wordprocessingml/2006/main">
        <w:t xml:space="preserve">Jeremiah 37:14 তখন যিরমিয় বললেন, এটা মিথ্যা; আমি ক্যালদীয়দের কাছে পড়ব না। কিন্তু সে তার কথায় কর্ণপাত করল না, তাই ইরিয যিরমিয়কে নিয়ে শাসনকর্তাদের কাছে নিয়ে গেল।</w:t>
      </w:r>
    </w:p>
    <w:p/>
    <w:p>
      <w:r xmlns:w="http://schemas.openxmlformats.org/wordprocessingml/2006/main">
        <w:t xml:space="preserve">Jeremiah ক্যাল্ডিয়ানদের সাথে যেতে অস্বীকার করে, কিন্তু ইরিজা তাকে তার ইচ্ছার বিরুদ্ধে রাজকুমারদের কাছে নিয়ে যায়।</w:t>
      </w:r>
    </w:p>
    <w:p/>
    <w:p>
      <w:r xmlns:w="http://schemas.openxmlformats.org/wordprocessingml/2006/main">
        <w:t xml:space="preserve">1. প্রলোভন প্রতিরোধ করার শক্তি - Jeremiah 37:14</w:t>
      </w:r>
    </w:p>
    <w:p/>
    <w:p>
      <w:r xmlns:w="http://schemas.openxmlformats.org/wordprocessingml/2006/main">
        <w:t xml:space="preserve">2. ঈশ্বরের বাক্য শোনার গুরুত্ব - Jeremiah 37:14</w:t>
      </w:r>
    </w:p>
    <w:p/>
    <w:p>
      <w:r xmlns:w="http://schemas.openxmlformats.org/wordprocessingml/2006/main">
        <w:t xml:space="preserve">1. জেমস 4:7 - "অতএব নিজেদেরকে ঈশ্বরের কাছে সমর্পণ কর। শয়তানকে প্রতিহত কর, এবং সে তোমাদের কাছ থেকে পালিয়ে যাবে।"</w:t>
      </w:r>
    </w:p>
    <w:p/>
    <w:p>
      <w:r xmlns:w="http://schemas.openxmlformats.org/wordprocessingml/2006/main">
        <w:t xml:space="preserve">2. Ephesians 6:10-17 -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Jeremiah 37:15 সেইজন্য শাসনকর্তারা যিরমিয়ের উপর ক্রুদ্ধ হয়ে তাঁকে আঘাত করলেন এবং যোনাথন লেখকের বাড়িতে তাঁকে কারাগারে বন্দী করলেন, কারণ তারা সেই কারাগার তৈরি করেছিল।</w:t>
      </w:r>
    </w:p>
    <w:p/>
    <w:p>
      <w:r xmlns:w="http://schemas.openxmlformats.org/wordprocessingml/2006/main">
        <w:t xml:space="preserve">Jeremiah তাদের কর্মের বিরুদ্ধে কথা বলার জন্য রাজকুমারদের দ্বারা কারাগারে রাখা হয়েছিল।</w:t>
      </w:r>
    </w:p>
    <w:p/>
    <w:p>
      <w:r xmlns:w="http://schemas.openxmlformats.org/wordprocessingml/2006/main">
        <w:t xml:space="preserve">1. কথা বলার শক্তি: আপনি যা বিশ্বাস করেন তার জন্য দাঁড়ানো</w:t>
      </w:r>
    </w:p>
    <w:p/>
    <w:p>
      <w:r xmlns:w="http://schemas.openxmlformats.org/wordprocessingml/2006/main">
        <w:t xml:space="preserve">2. ঈশ্বরের ইচ্ছা অনুসরণ করার গুরুত্ব এমনকি যখন এটি অপ্রিয় হয়</w:t>
      </w:r>
    </w:p>
    <w:p/>
    <w:p>
      <w:r xmlns:w="http://schemas.openxmlformats.org/wordprocessingml/2006/main">
        <w:t xml:space="preserve">1. ম্যাথু 10:32-33 "অতএব যে কেউ আমাকে মানুষের সামনে স্বীকার করবে, আমিও তাকে আমার স্বর্গের পিতার সামনে স্বীকার করব৷ 33 কিন্তু যে কেউ আমাকে মানুষের সামনে অস্বীকার করবে, আমিও তাকে আমার স্বর্গের পিতার সামনে অস্বীকার করব৷ "</w:t>
      </w:r>
    </w:p>
    <w:p/>
    <w:p>
      <w:r xmlns:w="http://schemas.openxmlformats.org/wordprocessingml/2006/main">
        <w:t xml:space="preserve">2. হিতোপদেশ 28:1 "যখন কেউ তাড়া করে না তখন দুষ্টরা পালিয়ে যায়, কিন্তু ধার্মিকরা সিংহের মতো সাহসী হয়।"</w:t>
      </w:r>
    </w:p>
    <w:p/>
    <w:p>
      <w:r xmlns:w="http://schemas.openxmlformats.org/wordprocessingml/2006/main">
        <w:t xml:space="preserve">Jeremiah 37:16 যখন যিরমিয় অন্ধকূপে এবং কেবিনে প্রবেশ করানো হয়েছিল, এবং যিরমিয় সেখানে অনেক দিন ছিলেন;</w:t>
      </w:r>
    </w:p>
    <w:p/>
    <w:p>
      <w:r xmlns:w="http://schemas.openxmlformats.org/wordprocessingml/2006/main">
        <w:t xml:space="preserve">জেরেমিয়াকে অনেক দিন একটি অন্ধকূপে বন্দী করা হয়েছিল।</w:t>
      </w:r>
    </w:p>
    <w:p/>
    <w:p>
      <w:r xmlns:w="http://schemas.openxmlformats.org/wordprocessingml/2006/main">
        <w:t xml:space="preserve">1: আমরা যিরমিয়ের কাছ থেকে শিখতে পারি প্রতিকূল সময়েও ঈশ্বরের প্রতি বিশ্বস্ত থাকতে।</w:t>
      </w:r>
    </w:p>
    <w:p/>
    <w:p>
      <w:r xmlns:w="http://schemas.openxmlformats.org/wordprocessingml/2006/main">
        <w:t xml:space="preserve">2: অন্ধকার সময়েও ঈশ্বরের উপস্থিতি আমাদের সাথে থাকে।</w:t>
      </w:r>
    </w:p>
    <w:p/>
    <w:p>
      <w:r xmlns:w="http://schemas.openxmlformats.org/wordprocessingml/2006/main">
        <w:t xml:space="preserve">1: হিব্রু 10:36, কারণ আপনার ধৈর্যের প্রয়োজন আছে, যাতে আপনি যখন ঈশ্বরের ইচ্ছা পালন করেন তখন আপনি যা প্রতিশ্রুত করেছেন তা পেতে পারেন।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37:17 তখন রাজা সিদিকিয় লোক পাঠিয়ে তাকে বাইরে নিয়ে গেলেন এবং রাজা তাকে তার বাড়ীতে গোপনে জিজ্ঞাসা করে বললেন, সদাপ্রভুর কাছ থেকে কোন কথা আছে কি? তখন যিরমিয় বললেন, আছে, কারণ তিনি বলেছেন, তোমাকে ব্যাবিলনের রাজার হাতে তুলে দেওয়া হবে।</w:t>
      </w:r>
    </w:p>
    <w:p/>
    <w:p>
      <w:r xmlns:w="http://schemas.openxmlformats.org/wordprocessingml/2006/main">
        <w:t xml:space="preserve">রাজা যিরমিয়কে জিজ্ঞাসা করলেন যে প্রভুর কাছ থেকে কোন কথা আছে কি না এবং যিরমিয় তাকে বলেছিলেন যে তাকে ব্যাবিলনের রাজার হাতে তুলে দেওয়া হবে।</w:t>
      </w:r>
    </w:p>
    <w:p/>
    <w:p>
      <w:r xmlns:w="http://schemas.openxmlformats.org/wordprocessingml/2006/main">
        <w:t xml:space="preserve">1. প্রভু সার্বভৌম, এমনকি আমাদের পরীক্ষায়ও</w:t>
      </w:r>
    </w:p>
    <w:p/>
    <w:p>
      <w:r xmlns:w="http://schemas.openxmlformats.org/wordprocessingml/2006/main">
        <w:t xml:space="preserve">2. কষ্টের সময়ে মুক্তির আশা</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37:18 আর যিরমিয় রাজা সিদিকিয়কে বললেন, আমি কি তোমার বিরুদ্ধে বা তোমার দাসদের বা এই লোকদের বিরুদ্ধে অপরাধ করেছি যে তুমি আমাকে কারাগারে রেখেছ?</w:t>
      </w:r>
    </w:p>
    <w:p/>
    <w:p>
      <w:r xmlns:w="http://schemas.openxmlformats.org/wordprocessingml/2006/main">
        <w:t xml:space="preserve">যিরমিয় রাজা সিদিকিয়কে জিজ্ঞাসা করেছিলেন কেন তিনি রাজা, তাঁর দাসদের বা জনগণের প্রতি কোনো অন্যায় না করে বন্দী হয়েছিলেন।</w:t>
      </w:r>
    </w:p>
    <w:p/>
    <w:p>
      <w:r xmlns:w="http://schemas.openxmlformats.org/wordprocessingml/2006/main">
        <w:t xml:space="preserve">1. ঈশ্বরের সার্বভৌমত্ব: দুঃখকষ্টের অপ্রত্যাশিততা</w:t>
      </w:r>
    </w:p>
    <w:p/>
    <w:p>
      <w:r xmlns:w="http://schemas.openxmlformats.org/wordprocessingml/2006/main">
        <w:t xml:space="preserve">2. ঈশ্বরের সার্বভৌমত্ব এবং মানুষের স্বাধীনতা</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ইশাইয়া 55:8-9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Jeremiah 37:19 এখন কোথায় তোমার সেই ভাববাদীরা যারা তোমার কাছে ভবিষ্যদ্বাণী করেছিল যে, ব্যাবিলনের রাজা তোমার বিরুদ্ধে আসবে না, এই দেশের বিরুদ্ধেও আসবে না?</w:t>
      </w:r>
    </w:p>
    <w:p/>
    <w:p>
      <w:r xmlns:w="http://schemas.openxmlformats.org/wordprocessingml/2006/main">
        <w:t xml:space="preserve">ভাববাদীরা প্রতিশ্রুতি দিয়েছিলেন যে ব্যাবিলনের রাজা যিহূদা এবং তাদের দেশের বিরুদ্ধে আসবেন না, কিন্তু তা সত্য হয়নি।</w:t>
      </w:r>
    </w:p>
    <w:p/>
    <w:p>
      <w:r xmlns:w="http://schemas.openxmlformats.org/wordprocessingml/2006/main">
        <w:t xml:space="preserve">1. ঈশ্বরের প্রতিশ্রুতিগুলি সবসময় যা মনে হয় তা হয় না - Jeremiah 37:19</w:t>
      </w:r>
    </w:p>
    <w:p/>
    <w:p>
      <w:r xmlns:w="http://schemas.openxmlformats.org/wordprocessingml/2006/main">
        <w:t xml:space="preserve">2. ঈশ্বরের উপর নির্ভর করার জ্ঞান, মানুষের নয় - Jeremiah 37:19</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হিতোপদেশ 3:5 - তোমার সমস্ত হৃদয় দিয়ে সদাপ্রভুতে বিশ্বাস কর; আর তোমার নিজের বুদ্ধির দিকে ঝুঁকবে না।</w:t>
      </w:r>
    </w:p>
    <w:p/>
    <w:p>
      <w:r xmlns:w="http://schemas.openxmlformats.org/wordprocessingml/2006/main">
        <w:t xml:space="preserve">Jeremiah 37:20 অতএব, হে আমার প্রভু মহারাজ, এখন আমার প্রার্থনা শোন; আমার প্রার্থনা, আমি আপনার কাছে গৃহীত হউক; তুমি আমাকে লেখক যোনাথনের বাড়িতে না ফেরাতে বাধ্য কর, পাছে আমি সেখানে মারা যাব।</w:t>
      </w:r>
    </w:p>
    <w:p/>
    <w:p>
      <w:r xmlns:w="http://schemas.openxmlformats.org/wordprocessingml/2006/main">
        <w:t xml:space="preserve">যিরমিয় রাজার কাছে প্রার্থনা করেন যে তার আবেদন গৃহীত হবে এবং সেখানে মারা যাওয়ার ভয়ে তাকে লেখক জোনাথনের বাড়িতে ফেরত পাঠানো হবে না।</w:t>
      </w:r>
    </w:p>
    <w:p/>
    <w:p>
      <w:r xmlns:w="http://schemas.openxmlformats.org/wordprocessingml/2006/main">
        <w:t xml:space="preserve">1. প্রার্থনার শক্তি: কীভাবে রাজার কাছে যিরমিয়ের আবেদন বিশ্বাসের শক্তি প্রদর্শন করে</w:t>
      </w:r>
    </w:p>
    <w:p/>
    <w:p>
      <w:r xmlns:w="http://schemas.openxmlformats.org/wordprocessingml/2006/main">
        <w:t xml:space="preserve">2. জেরেমিয়ার কাছ থেকে শেখা: কথা বলতে এবং নিজের জন্য দাঁড়াতে ইচ্ছুক হওয়ার গুরুত্ব</w:t>
      </w:r>
    </w:p>
    <w:p/>
    <w:p>
      <w:r xmlns:w="http://schemas.openxmlformats.org/wordprocessingml/2006/main">
        <w:t xml:space="preserve">1. গীতসংহিতা 145:18 - যারা তাঁকে ডাকে, যারা তাঁকে সত্যে ডাকে তাদের সকলের কাছেই প্রভু</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Jeremiah 37:21 তারপর রাজা সিদিকিয় হুকুম দিলেন যে, তারা যিরমিয়কে কারাগারের প্রাঙ্গণে নিবেদন করবে এবং শহরের সমস্ত রুটি শেষ না হওয়া পর্যন্ত তারা তাকে রোজকারদের রাস্তা থেকে এক টুকরো রুটি দেবে। এইভাবে জেরেমিয়া কারাগারের আদালতে রয়ে গেলেন।</w:t>
      </w:r>
    </w:p>
    <w:p/>
    <w:p>
      <w:r xmlns:w="http://schemas.openxmlformats.org/wordprocessingml/2006/main">
        <w:t xml:space="preserve">রাজা সিদিকিয় যিরমিয়কে কারাগারের প্রাঙ্গণে রাখার নির্দেশ দিয়েছিলেন এবং শহরের সমস্ত রুটি শেষ না হওয়া পর্যন্ত প্রতিদিন এক টুকরো রুটি দিতেন।</w:t>
      </w:r>
    </w:p>
    <w:p/>
    <w:p>
      <w:r xmlns:w="http://schemas.openxmlformats.org/wordprocessingml/2006/main">
        <w:t xml:space="preserve">1. কঠিন পরিস্থিতিতে ঈশ্বরের উপর নির্ভর করা - জেরেমিয়ার বিশ্বস্ত ধৈর্য</w:t>
      </w:r>
    </w:p>
    <w:p/>
    <w:p>
      <w:r xmlns:w="http://schemas.openxmlformats.org/wordprocessingml/2006/main">
        <w:t xml:space="preserve">2. অপ্রত্যাশিত পরিস্থিতিতে ঈশ্বরের বিধান - জেরেমিয়ার স্থিতিস্থাপকতা</w:t>
      </w:r>
    </w:p>
    <w:p/>
    <w:p>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p>
      <w:r xmlns:w="http://schemas.openxmlformats.org/wordprocessingml/2006/main">
        <w:t xml:space="preserve">Jeremiah অধ্যায় 38 জেরুজালেমের ব্যাবিলনীয় অবরোধের সময় জেরেমিয়ার অভিজ্ঞতাকে চিত্রিত করে চলেছে, তার নিপীড়ন এবং উদ্ধার সহ।</w:t>
      </w:r>
    </w:p>
    <w:p/>
    <w:p>
      <w:r xmlns:w="http://schemas.openxmlformats.org/wordprocessingml/2006/main">
        <w:t xml:space="preserve">1ম অনুচ্ছেদ: Jeremiah ব্যাবিলনীয়দের বিরুদ্ধে যুদ্ধ থেকে সৈন্য এবং লোকেদের নিরুৎসাহিত করার জন্য কিছু কর্মকর্তাদের দ্বারা অভিযুক্ত করা হয় (জেরিমিয়া 38:1-4)। তারা তাকে ফাঁসির দাবী জানায়। যাইহোক, রাজা সিদেকিয় তাদের যিরমিয়ের সাথে যা খুশি তাই করার অনুমতি দেন।</w:t>
      </w:r>
    </w:p>
    <w:p/>
    <w:p>
      <w:r xmlns:w="http://schemas.openxmlformats.org/wordprocessingml/2006/main">
        <w:t xml:space="preserve">২য় অনুচ্ছেদ: এবেদ-মেলেক, রাজার প্রাসাদে একজন ইথিওপিয়ান নপুংসক, জেরেমিয়ার পক্ষে সুপারিশ করেন (জেরিমিয়া 38:5-13)। তিনি জেরেমিয়ার জীবন রক্ষা করার জন্য রাজার কাছে অনুরোধ করেন কারণ তিনি বিশ্বাস করেন যে জেরেমিয়া ঈশ্বরের কাছ থেকে কথা বলেন। সিদেকিয়া এবেদ-মেলেকের অনুরোধ মঞ্জুর করেন এবং তাকে কুন্ড থেকে জেরেমিয়াকে উদ্ধার করার নির্দেশ দেন।</w:t>
      </w:r>
    </w:p>
    <w:p/>
    <w:p>
      <w:r xmlns:w="http://schemas.openxmlformats.org/wordprocessingml/2006/main">
        <w:t xml:space="preserve">3য় অনুচ্ছেদ: Ebed-Melech কুন্ডে দড়ি নামিয়ে Jeremiah উদ্ধার করে, তাকে নিরাপদে টেনে বের করার অনুমতি দেয় (জেরিমিয়া 38:14-15)। এর পরে, যিরমিয় উঠানের গার্ডহাউসে থাকে।</w:t>
      </w:r>
    </w:p>
    <w:p/>
    <w:p>
      <w:r xmlns:w="http://schemas.openxmlformats.org/wordprocessingml/2006/main">
        <w:t xml:space="preserve">4র্থ অনুচ্ছেদ: রাজা সিদেকিয়া গোপনে আবার যিরমিয়ের সাথে পরামর্শ করেন (জেরিমিয়া 38:16-23)। তিনি একটি ব্যক্তিগত কথোপকথনের জন্য জিজ্ঞাসা করেন এবং যিরমিয়ের মাধ্যমে ঈশ্বরের কাছ থেকে নির্দেশনা চান। জবাবে, ঈশ্বর সিদেকিয়াকে সতর্ক করেন যে তিনি যদি ব্যাবিলনের কাছে আত্মসমর্পণ করেন, তাহলে জেরুজালেমের সাথে তার জীবনও রক্ষা করা হবে; অন্যথায়, ধ্বংস অপেক্ষা করছে।</w:t>
      </w:r>
    </w:p>
    <w:p/>
    <w:p>
      <w:r xmlns:w="http://schemas.openxmlformats.org/wordprocessingml/2006/main">
        <w:t xml:space="preserve">5ম অনুচ্ছেদ: এই সতর্কতা সত্ত্বেও, কিছু কর্মকর্তা আরও একবার জেরেমিয়াকে পরিত্যাগের জন্য অভিযুক্ত করেছেন (জেরিমিয়া 38:24-28)। তারা রাজা সিদেকিয়কে তাকে হস্তান্তর করতে রাজি করান। ফলস্বরূপ, তারা তাকে একটি কর্দমাক্ত কুন্ডে ফেলে দেয় যেখানে তিনি কাদায় ডুবে যান যতক্ষণ না এবেদ-মেলেক আবারও উদ্ধার করেন।</w:t>
      </w:r>
    </w:p>
    <w:p/>
    <w:p>
      <w:r xmlns:w="http://schemas.openxmlformats.org/wordprocessingml/2006/main">
        <w:t xml:space="preserve">সারসংক্ষেপে, জেরেমিয়ার আটত্রিশ অধ্যায় ব্যাবিলনীয় অবরোধের সময় আরও ঘটনাগুলি চিত্রিত করে এবং জেরেমিয়াকে যে নিপীড়নের মুখোমুখি হয়েছিল সেইসাথে তার পরবর্তী উদ্ধারের উপর আলোকপাত করে। কিছু কর্মকর্তা তাকে ব্যাবিলনের বিরুদ্ধে প্রতিরোধকে নিরুৎসাহিত করার জন্য অভিযুক্ত করেন। তারা তার মৃত্যুদন্ডের দাবি করে, এবং যদিও প্রাথমিকভাবে অনিচ্ছুক, রাজা সিদেকিয়া তাদের সাথে আচরণ করার জন্য তাদের স্বাধীনতার অনুমতি দেন, এবেদ-মেলেক জেরেমিয়ার জন্য মধ্যস্থতা করেন, ঈশ্বরের কথায় বিশ্বাসের কারণে তার জীবনের জন্য অনুরোধ করেন। সিদেকিয় এই অনুরোধটি মঞ্জুর করেন এবং এবেদ-মেলেক তাকে একটি কুঁড়ি থেকে উদ্ধার করেন, সিদেকিয়া গোপনে আবার জেরেমিয়ার সাথে পরামর্শ করেন। তিনি আত্মসমর্পণ বা প্রতিরোধ সম্পর্কে নির্দেশনা চান। ঈশ্বর সতর্ক করেছেন যে আত্মসমর্পণ তাদের জীবন বাঁচিয়ে দেবে, যখন প্রতিরোধ ধ্বংসের দিকে নিয়ে যায়, এই সতর্কতা সত্ত্বেও, কিছু কর্মকর্তা তাকে আরও একবার অভিযুক্ত করেন। তারা জেরেমিয়াকে হস্তান্তর করতে জেদেকিয়াকে রাজি করায়, যার ফলে তাকে একটি কর্দমাক্ত কুন্ডের মধ্যে বন্দী করা হয়, সামগ্রিকভাবে, এই অধ্যায়টি সঙ্কটের সময় এবং আসন্ন পরাজয়ের সময় ভাববাদী এবং শাসক উভয়ের মুখোমুখি চলমান দ্বন্দ্বগুলিকে তুলে ধরে। এটি এবেদ-মেলেকের মতো অপ্রত্যাশিত ব্যক্তিদের মাধ্যমে কীভাবে ঐশ্বরিক হস্তক্ষেপ আসতে পারে তাও জোর দেয় যারা সাহস এবং সহানুভূতি প্রদর্শন করে।</w:t>
      </w:r>
    </w:p>
    <w:p/>
    <w:p>
      <w:r xmlns:w="http://schemas.openxmlformats.org/wordprocessingml/2006/main">
        <w:t xml:space="preserve">Jeremiah 38:1 তারপর মত্তনের পুত্র শফাটিয়, পশূরের পুত্র গদলিয়, শেলেমিয়ের পুত্র যুকল এবং মল্কিয়ের পুত্র পশূর সমস্ত লোকদের কাছে যিরমিয় যে কথাগুলি বলেছিলেন তা শুনলেন,</w:t>
      </w:r>
    </w:p>
    <w:p/>
    <w:p>
      <w:r xmlns:w="http://schemas.openxmlformats.org/wordprocessingml/2006/main">
        <w:t xml:space="preserve">চারজন লোক, শফাটিয়, গদলিয়, জুকাল এবং পশূর, যিরমিয় সমস্ত লোকদের কাছে যে কথাগুলি বলেছিলেন তা শুনেছিলেন।</w:t>
      </w:r>
    </w:p>
    <w:p/>
    <w:p>
      <w:r xmlns:w="http://schemas.openxmlformats.org/wordprocessingml/2006/main">
        <w:t xml:space="preserve">1. "যা সঠিক তার জন্য দাঁড়ানো"</w:t>
      </w:r>
    </w:p>
    <w:p/>
    <w:p>
      <w:r xmlns:w="http://schemas.openxmlformats.org/wordprocessingml/2006/main">
        <w:t xml:space="preserve">2. "কথা বলার সাহস"</w:t>
      </w:r>
    </w:p>
    <w:p/>
    <w:p>
      <w:r xmlns:w="http://schemas.openxmlformats.org/wordprocessingml/2006/main">
        <w:t xml:space="preserve">1. হিতোপদেশ 31:8-9 "যারা নিজেদের জন্য কথা বলতে পারে না তাদের জন্য কথা বলুন, যারা নিঃস্ব তাদের অধিকারের জন্য কথা বলুন। কথা বলুন এবং ন্যায়সঙ্গতভাবে বিচার করুন; দরিদ্র এবং অভাবীদের অধিকার রক্ষা করুন।"</w:t>
      </w:r>
    </w:p>
    <w:p/>
    <w:p>
      <w:r xmlns:w="http://schemas.openxmlformats.org/wordprocessingml/2006/main">
        <w:t xml:space="preserve">2. ইফিসিয়ানস 4:29 "আপনার মুখ থেকে কোন অস্বাস্থ্যকর কথা বের হতে দেবেন না, তবে শুধুমাত্র যা অন্যদের তাদের প্রয়োজন অনুসারে গড়ে তোলার জন্য সহায়ক, যাতে যারা শোনে তাদের উপকার করতে পারে।"</w:t>
      </w:r>
    </w:p>
    <w:p/>
    <w:p>
      <w:r xmlns:w="http://schemas.openxmlformats.org/wordprocessingml/2006/main">
        <w:t xml:space="preserve">Jeremiah 38:2 সদাপ্রভু এই কথা কহেন, যে এই নগরে থাকিবে, সে তলোয়ার, দুর্ভিক্ষ ও মহামারিতে মরবে; কিন্তু যে কল্‌দীয়দের কাছে যাইবে সে বাঁচবে; কারণ শিকারের জন্য সে তার জীবন পাবে এবং বাঁচবে৷</w:t>
      </w:r>
    </w:p>
    <w:p/>
    <w:p>
      <w:r xmlns:w="http://schemas.openxmlformats.org/wordprocessingml/2006/main">
        <w:t xml:space="preserve">প্রভু ঘোষণা করেছেন যে যারা জেরুজালেমে থাকবে তারা তরবারি, দুর্ভিক্ষ এবং মহামারী দ্বারা মৃত্যুর মুখোমুখি হবে, কিন্তু যারা ক্যালদীয়দের কাছে যাবে তাদের রক্ষা করা হবে এবং তাদের জীবন রক্ষা করা হবে।</w:t>
      </w:r>
    </w:p>
    <w:p/>
    <w:p>
      <w:r xmlns:w="http://schemas.openxmlformats.org/wordprocessingml/2006/main">
        <w:t xml:space="preserve">1. কঠিন সময়ে সুরক্ষার ঈশ্বরের প্রতিশ্রুতি</w:t>
      </w:r>
    </w:p>
    <w:p/>
    <w:p>
      <w:r xmlns:w="http://schemas.openxmlformats.org/wordprocessingml/2006/main">
        <w:t xml:space="preserve">2. দুঃখকষ্টের মাঝে ঈশ্বর এবং তাঁর পরিকল্পনার উপর আস্থা রাখা</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Jeremiah 38:3 সদাপ্রভু এই কথা কহেন, এই নগর নিশ্চয়ই ব্যাবিলনের রাজার সৈন্যদের হস্তে দেওয়া হইবে, যে তাহাকে অধিকার করিবে।</w:t>
      </w:r>
    </w:p>
    <w:p/>
    <w:p>
      <w:r xmlns:w="http://schemas.openxmlformats.org/wordprocessingml/2006/main">
        <w:t xml:space="preserve">প্রভু ঘোষণা করেন যে শহরটি ব্যাবিলনের রাজার সেনাদের দ্বারা দখল করা হবে।</w:t>
      </w:r>
    </w:p>
    <w:p/>
    <w:p>
      <w:r xmlns:w="http://schemas.openxmlformats.org/wordprocessingml/2006/main">
        <w:t xml:space="preserve">1. ঈশ্বর নিয়ন্ত্রণে আছেন: জীবনে যাই ঘটুক না কেন, শেষ পর্যন্ত ঈশ্বরই নিয়ন্ত্রণ করেন। (জেরিমিয়া 10:23)</w:t>
      </w:r>
    </w:p>
    <w:p/>
    <w:p>
      <w:r xmlns:w="http://schemas.openxmlformats.org/wordprocessingml/2006/main">
        <w:t xml:space="preserve">2. আমাদের বিশ্বস্ত রাজা: এমনকি যখন আমরা শক্তিহীন বোধ করি, তখন এটা মনে রাখা গুরুত্বপূর্ণ যে ঈশ্বর হলেন আমাদের বিশ্বস্ত রাজা। (যিশাইয় 43:15)</w:t>
      </w:r>
    </w:p>
    <w:p/>
    <w:p>
      <w:r xmlns:w="http://schemas.openxmlformats.org/wordprocessingml/2006/main">
        <w:t xml:space="preserve">1. Jeremiah 10:23: হে প্রভু, আমি জানি যে মানুষের পথ তার নিজের মধ্যে নেই: এটি মানুষের মধ্যে নেই যে তার পদক্ষেপগুলিকে নির্দেশ করতে চলে।</w:t>
      </w:r>
    </w:p>
    <w:p/>
    <w:p>
      <w:r xmlns:w="http://schemas.openxmlformats.org/wordprocessingml/2006/main">
        <w:t xml:space="preserve">2. ইশাইয়া 43:15: আমি প্রভু, তোমার পবিত্র, ইস্রায়েলের সৃষ্টিকর্তা, তোমার রাজা।</w:t>
      </w:r>
    </w:p>
    <w:p/>
    <w:p>
      <w:r xmlns:w="http://schemas.openxmlformats.org/wordprocessingml/2006/main">
        <w:t xml:space="preserve">Jeremiah 38:4 সেইজন্য শাসনকর্তারা রাজাকে বললেন, আমরা আপনার কাছে মিনতি করছি, এই লোকটিকে মৃত্যুদণ্ড দেওয়া হোক, কারণ এইভাবে সে এই শহরে থাকা যোদ্ধাদের এবং সমস্ত লোকদের হাতকে দুর্বল করে দেয়। তাদের কাছে এই ধরনের কথা বলছি: কারণ এই লোকটি এই লোকদের মঙ্গল চায় না, বরং আঘাত চায়৷</w:t>
      </w:r>
    </w:p>
    <w:p/>
    <w:p>
      <w:r xmlns:w="http://schemas.openxmlformats.org/wordprocessingml/2006/main">
        <w:t xml:space="preserve">শহরের রাজপুত্ররা রাজাকে যিরমিয়কে হত্যা করতে বলেছিল, কারণ তার কথাগুলি শহরের লোকদের এবং সৈন্যদের মনোবলকে দুর্বল করে দিয়েছিল।</w:t>
      </w:r>
    </w:p>
    <w:p/>
    <w:p>
      <w:r xmlns:w="http://schemas.openxmlformats.org/wordprocessingml/2006/main">
        <w:t xml:space="preserve">1. শব্দের শক্তি - Jeremiah 38:4</w:t>
      </w:r>
    </w:p>
    <w:p/>
    <w:p>
      <w:r xmlns:w="http://schemas.openxmlformats.org/wordprocessingml/2006/main">
        <w:t xml:space="preserve">2. অন্যদের কল্যাণ খোঁজার গুরুত্ব - Jeremiah 38:4</w:t>
      </w:r>
    </w:p>
    <w:p/>
    <w:p>
      <w:r xmlns:w="http://schemas.openxmlformats.org/wordprocessingml/2006/main">
        <w:t xml:space="preserve">1. হিতোপদেশ 18:21 - মৃত্যু এবং জীবন জিহ্বার শক্তিতে</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Jeremiah 38:5 তখন রাজা সিদিকিয় বললেন, দেখ, সে তোমার হাতে, কেননা রাজা এমন নয় যে তোমার বিরুদ্ধে কিছু করতে পারে।</w:t>
      </w:r>
    </w:p>
    <w:p/>
    <w:p>
      <w:r xmlns:w="http://schemas.openxmlformats.org/wordprocessingml/2006/main">
        <w:t xml:space="preserve">জেদিকিয় রাজা জেরেমিয়াকে কারাগার থেকে মুক্তি দেওয়ার অনুমতি দিয়েছিলেন, তার অফিসারদের বলেছিলেন যে তাদের জেরেমিয়ার উপর নিয়ন্ত্রণ রয়েছে এবং রাজা তাদের থামাতে অক্ষম।</w:t>
      </w:r>
    </w:p>
    <w:p/>
    <w:p>
      <w:r xmlns:w="http://schemas.openxmlformats.org/wordprocessingml/2006/main">
        <w:t xml:space="preserve">1. ঈশ্বরের সার্বভৌমত্ব: কোন শক্তি তার চেয়ে বেশি হতে পারে না</w:t>
      </w:r>
    </w:p>
    <w:p/>
    <w:p>
      <w:r xmlns:w="http://schemas.openxmlformats.org/wordprocessingml/2006/main">
        <w:t xml:space="preserve">2. ঈশ্বরের বিধানের উপর আস্থা রাখতে শেখা</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Jeremiah 38:6 তারপর তারা যিরমিয়কে নিয়ে গেল এবং হামেলেকের পুত্র মল্কিয়ের অন্ধকূপে, যেটি কারাগারের প্রাঙ্গণে ছিল, সেখানে ফেলে দিল এবং তারা দড়ি দিয়ে যিরমিয়কে নামিয়ে দিল। এবং অন্ধকূপে জল ছিল না, কিন্তু কাদা ছিল: তাই যিরমিয় কাদায় ডুবে গেল।</w:t>
      </w:r>
    </w:p>
    <w:p/>
    <w:p>
      <w:r xmlns:w="http://schemas.openxmlformats.org/wordprocessingml/2006/main">
        <w:t xml:space="preserve">যিরমিয়কে নিয়ে যাওয়া হয়েছিল এবং একটি অন্ধকূপে নিক্ষেপ করা হয়েছিল যেখানে জল নেই, কেবল কাদা ছিল এবং কাদার মধ্যে নিমজ্জিত হয়েছিল।</w:t>
      </w:r>
    </w:p>
    <w:p/>
    <w:p>
      <w:r xmlns:w="http://schemas.openxmlformats.org/wordprocessingml/2006/main">
        <w:t xml:space="preserve">1. কষ্টের মাধ্যমে আপনার বিশ্বাস প্রমাণ করা - Jeremiah 38:6</w:t>
      </w:r>
    </w:p>
    <w:p/>
    <w:p>
      <w:r xmlns:w="http://schemas.openxmlformats.org/wordprocessingml/2006/main">
        <w:t xml:space="preserve">2. প্রতিকূলতা অতিক্রম করা - Jeremiah 38:6</w:t>
      </w:r>
    </w:p>
    <w:p/>
    <w:p>
      <w:r xmlns:w="http://schemas.openxmlformats.org/wordprocessingml/2006/main">
        <w:t xml:space="preserve">1. কাজ 14:1 - "একজন মহিলার থেকে জন্ম নেওয়া মানুষটি অল্প দিনের এবং কষ্টে পূর্ণ।"</w:t>
      </w:r>
    </w:p>
    <w:p/>
    <w:p>
      <w:r xmlns:w="http://schemas.openxmlformats.org/wordprocessingml/2006/main">
        <w:t xml:space="preserve">2. গীতসংহিতা 34:17-19 - "ধার্মিকদের আর্তনাদ, এবং সদাপ্রভু শোনেন, এবং তাদের সমস্ত সমস্যা থেকে উদ্ধার করেন। ভগ্ন হৃদয়ের যারা তাদের কাছে প্রভু; এবং যারা অনুতপ্ত আত্মা তাদের রক্ষা করেন। ধার্মিকদের অনেক দুঃখ-কষ্ট, কিন্তু সদাপ্রভু তাকে তাদের সকলের হাত থেকে উদ্ধার করেন।"</w:t>
      </w:r>
    </w:p>
    <w:p/>
    <w:p>
      <w:r xmlns:w="http://schemas.openxmlformats.org/wordprocessingml/2006/main">
        <w:t xml:space="preserve">Jeremiah 38:7 রাজার বাড়ীর একজন নপুংসক ইথিওপীয় এবেদমেলেক যখন শুনলেন যে তারা যিরমিয়কে অন্ধকূপে ফেলেছে; রাজা তখন বেঞ্জামিনের ফটকে বসে আছেন;</w:t>
      </w:r>
    </w:p>
    <w:p/>
    <w:p>
      <w:r xmlns:w="http://schemas.openxmlformats.org/wordprocessingml/2006/main">
        <w:t xml:space="preserve">রাজার বাড়ির একজন ইথিওপীয় নপুংসক এবেদমেলেক শুনলেন যে রাজা যখন বেঞ্জামিনের ফটকে বসে আছেন তখন জেরেমিয়াকে অন্ধকূপে রাখা হয়েছে।</w:t>
      </w:r>
    </w:p>
    <w:p/>
    <w:p>
      <w:r xmlns:w="http://schemas.openxmlformats.org/wordprocessingml/2006/main">
        <w:t xml:space="preserve">1. করুণার আহ্বান: অন্যদের যখন প্রয়োজন হয় তখন কীভাবে সাড়া দেওয়া যায়</w:t>
      </w:r>
    </w:p>
    <w:p/>
    <w:p>
      <w:r xmlns:w="http://schemas.openxmlformats.org/wordprocessingml/2006/main">
        <w:t xml:space="preserve">2. রাজার ভূমিকা: সবার ভালোর জন্য ন্যায়পরায়ণ সিদ্ধান্ত নেওয়া</w:t>
      </w:r>
    </w:p>
    <w:p/>
    <w:p>
      <w:r xmlns:w="http://schemas.openxmlformats.org/wordprocessingml/2006/main">
        <w:t xml:space="preserve">1. লূক 6:36 - "দয়াময় হও, যেমন তোমার পিতা করুণাময়।"</w:t>
      </w:r>
    </w:p>
    <w:p/>
    <w:p>
      <w:r xmlns:w="http://schemas.openxmlformats.org/wordprocessingml/2006/main">
        <w:t xml:space="preserve">2. হিতোপদেশ 29:14 - "যদি একজন রাজা ন্যায্যতার সাথে দরিদ্রদের বিচার করেন তবে তার সিংহাসন সর্বদা নিরাপদ থাকবে।"</w:t>
      </w:r>
    </w:p>
    <w:p/>
    <w:p>
      <w:r xmlns:w="http://schemas.openxmlformats.org/wordprocessingml/2006/main">
        <w:t xml:space="preserve">Jeremiah 38:8 এবদমেলক রাজার বাড়ী থেকে বের হয়ে রাজাকে বললেন,</w:t>
      </w:r>
    </w:p>
    <w:p/>
    <w:p>
      <w:r xmlns:w="http://schemas.openxmlformats.org/wordprocessingml/2006/main">
        <w:t xml:space="preserve">ইথিওপিয়ান এবেদমেলেক রাজার কুন্ডে মৃত্যুর হাত থেকে জেরেমিয়াকে রক্ষা করেন।</w:t>
      </w:r>
    </w:p>
    <w:p/>
    <w:p>
      <w:r xmlns:w="http://schemas.openxmlformats.org/wordprocessingml/2006/main">
        <w:t xml:space="preserve">এবেদমেলেক, একজন ইথিওপিয়ান ব্যক্তি, রাজার দ্বারা নিক্ষিপ্ত হওয়ার পরে একটি কুন্ডে ভাববাদী যিরমিয়কে মৃত্যুর হাত থেকে বাঁচাতে হস্তক্ষেপ করেন।</w:t>
      </w:r>
    </w:p>
    <w:p/>
    <w:p>
      <w:r xmlns:w="http://schemas.openxmlformats.org/wordprocessingml/2006/main">
        <w:t xml:space="preserve">1. মধ্যস্থতার ক্ষমতা: একজন ব্যক্তি কীভাবে পার্থক্য করতে পারে</w:t>
      </w:r>
    </w:p>
    <w:p/>
    <w:p>
      <w:r xmlns:w="http://schemas.openxmlformats.org/wordprocessingml/2006/main">
        <w:t xml:space="preserve">2. ঈশ্বরের অবিচল বিশ্বস্ততা: কষ্টের সময়ে তাঁর মুক্তি</w:t>
      </w:r>
    </w:p>
    <w:p/>
    <w:p>
      <w:r xmlns:w="http://schemas.openxmlformats.org/wordprocessingml/2006/main">
        <w:t xml:space="preserve">1. হিব্রু 7:25 - "অতএব তিনি তাদের সম্পূর্ণরূপে উদ্ধার করতে সক্ষম যারা তাঁর মাধ্যমে ঈশ্বরের কাছে আসে, কারণ তিনি সর্বদা তাদের জন্য সুপারিশ করার জন্য বেঁচে থাকেন।"</w:t>
      </w:r>
    </w:p>
    <w:p/>
    <w:p>
      <w:r xmlns:w="http://schemas.openxmlformats.org/wordprocessingml/2006/main">
        <w:t xml:space="preserve">2. গীতসংহিতা 34:17-19 - "ধার্মিকেরা আর্তনাদ করে, এবং সদাপ্রভু তাদের কথা শোনেন; তিনি তাদের সমস্ত সমস্যা থেকে তাদের উদ্ধার করেন। প্রভু ভগ্নহৃদয়ের নিকটবর্তী এবং যারা আত্মায় চূর্ণ তাদের রক্ষা করেন। একজন ধার্মিক ব্যক্তির হতে পারে অনেক কষ্ট, কিন্তু প্রভু তাকে সব থেকে উদ্ধার করেন।"</w:t>
      </w:r>
    </w:p>
    <w:p/>
    <w:p>
      <w:r xmlns:w="http://schemas.openxmlformats.org/wordprocessingml/2006/main">
        <w:t xml:space="preserve">Jeremiah 38:9 হে আমার প্রভু মহারাজ, এই লোকেরা নবী যিরমিয়, যাকে তারা অন্ধকূপে নিক্ষেপ করেছে তার প্রতি তারা যা করেছে তা সবই খারাপ করেছে; আর সে যেখানে আছে সেখানেই ক্ষুধার্ত মরবে, কারণ শহরে আর রুটি নেই।</w:t>
      </w:r>
    </w:p>
    <w:p/>
    <w:p>
      <w:r xmlns:w="http://schemas.openxmlformats.org/wordprocessingml/2006/main">
        <w:t xml:space="preserve">লোকেরা যিরমিয় ভাববাদীর সাথে খারাপ কাজ করেছে, তাকে একটি অন্ধকূপে ফেলেছে এবং তাকে খাবার অস্বীকার করেছে।</w:t>
      </w:r>
    </w:p>
    <w:p/>
    <w:p>
      <w:r xmlns:w="http://schemas.openxmlformats.org/wordprocessingml/2006/main">
        <w:t xml:space="preserve">1: ঈশ্বর ন্যায়পরায়ণ এবং ধার্মিক এবং তিনি তাঁর নবী ও বান্দাদের সাথে দুর্ব্যবহার সহ্য করবেন না।</w:t>
      </w:r>
    </w:p>
    <w:p/>
    <w:p>
      <w:r xmlns:w="http://schemas.openxmlformats.org/wordprocessingml/2006/main">
        <w:t xml:space="preserve">2: আমরা যারা প্রয়োজন তাদের রক্ষা করতে এবং তাদের জন্য সরবরাহ করার জন্য ডাকা এবং সেইসব কষ্ট থেকে মুখ ফিরিয়ে নেওয়া উচিত নয়।</w:t>
      </w:r>
    </w:p>
    <w:p/>
    <w:p>
      <w:r xmlns:w="http://schemas.openxmlformats.org/wordprocessingml/2006/main">
        <w:t xml:space="preserve">1: হিতোপদেশ 31:8-9 "যারা কথা বলতে পারে না তাদের জন্য কথা বলুন, সমস্ত নিঃস্বের অধিকারের জন্য। কথা বলুন, ন্যায়ের সাথে বিচার করুন এবং দরিদ্র ও অভাবীদের অধিকার রক্ষা করুন।"</w:t>
      </w:r>
    </w:p>
    <w:p/>
    <w:p>
      <w:r xmlns:w="http://schemas.openxmlformats.org/wordprocessingml/2006/main">
        <w:t xml:space="preserve">2: ম্যাথু 25:35-36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Jeremiah 38:10 তারপর রাজা ইথিওপীয় এবেদমেলককে আদেশ দিয়ে বললেন, এখান থেকে ত্রিশজন লোককে সঙ্গে নিয়ে যাও এবং ভাববাদী যিরমিয়কে মৃত্যুর আগে অন্ধকূপ থেকে তুলে নিয়ে যাও।</w:t>
      </w:r>
    </w:p>
    <w:p/>
    <w:p>
      <w:r xmlns:w="http://schemas.openxmlformats.org/wordprocessingml/2006/main">
        <w:t xml:space="preserve">রাজা ইথিওপীয় এবেদমেলেককে ত্রিশজন লোক নিয়ে যাওয়ার এবং মৃত্যুর আগে নবী জেরেমিয়াকে অন্ধকূপ থেকে উদ্ধার করার নির্দেশ দেন।</w:t>
      </w:r>
    </w:p>
    <w:p/>
    <w:p>
      <w:r xmlns:w="http://schemas.openxmlformats.org/wordprocessingml/2006/main">
        <w:t xml:space="preserve">1. করুণা ও করুণার শক্তি</w:t>
      </w:r>
    </w:p>
    <w:p/>
    <w:p>
      <w:r xmlns:w="http://schemas.openxmlformats.org/wordprocessingml/2006/main">
        <w:t xml:space="preserve">2. মানব জীবনের মূল্য</w:t>
      </w:r>
    </w:p>
    <w:p/>
    <w:p>
      <w:r xmlns:w="http://schemas.openxmlformats.org/wordprocessingml/2006/main">
        <w:t xml:space="preserve">1. রোমানস 12:20 - "যদি তোমার শত্রু ক্ষুধার্ত হয়, তাকে খাওয়াও; যদি সে তৃষ্ণার্ত হয়, তাকে কিছু পান করতে দাও।"</w:t>
      </w:r>
    </w:p>
    <w:p/>
    <w:p>
      <w:r xmlns:w="http://schemas.openxmlformats.org/wordprocessingml/2006/main">
        <w:t xml:space="preserve">2. ইশাইয়া 58:10 - "এবং যদি আপনি ক্ষুধার্তদের জন্য নিজেকে ব্যয় করেন এবং নিপীড়িতদের প্রয়োজন মেটান, তবে আপনার আলো অন্ধকারে উদিত হবে এবং আপনার রাত হবে দুপুরের মতো।"</w:t>
      </w:r>
    </w:p>
    <w:p/>
    <w:p>
      <w:r xmlns:w="http://schemas.openxmlformats.org/wordprocessingml/2006/main">
        <w:t xml:space="preserve">Jeremiah 38:11 তখন এবেদমেলেখ লোকদের সঙ্গে নিয়ে রাজকোষের নীচে রাজার বাড়ীতে গেলেন এবং সেখান থেকে পুরানো ঢালাই ও পুরানো পচা ন্যাকড়া নিয়ে গেলেন এবং দড়ির সাহায্যে তাদের নামিয়ে দিলেন অন্ধকূপের মধ্যে যিরমিয়ের কাছে।</w:t>
      </w:r>
    </w:p>
    <w:p/>
    <w:p>
      <w:r xmlns:w="http://schemas.openxmlformats.org/wordprocessingml/2006/main">
        <w:t xml:space="preserve">এবেদমেলেক কিছু লোককে নিয়ে রাজার বাড়িতে গিয়েছিলেন এবং পুরানো ঢালাই এবং ন্যাকড়াগুলি উদ্ধার করেছিলেন এবং জেরেমিয়াকে অন্ধকূপে নামানোর জন্য ব্যবহার করেছিলেন।</w:t>
      </w:r>
    </w:p>
    <w:p/>
    <w:p>
      <w:r xmlns:w="http://schemas.openxmlformats.org/wordprocessingml/2006/main">
        <w:t xml:space="preserve">1. ঈশ্বরের বিশ্বস্ত দাস: এবেদমেলেকের গল্প</w:t>
      </w:r>
    </w:p>
    <w:p/>
    <w:p>
      <w:r xmlns:w="http://schemas.openxmlformats.org/wordprocessingml/2006/main">
        <w:t xml:space="preserve">2. কর্মে সমবেদনা: এবেদমেলেকের উদাহরণ</w:t>
      </w:r>
    </w:p>
    <w:p/>
    <w:p>
      <w:r xmlns:w="http://schemas.openxmlformats.org/wordprocessingml/2006/main">
        <w:t xml:space="preserve">1. ইফিসিয়ানস 6:7-8 "মানুষের নয়, প্রভুর সেবা করার মতন মনেপ্রাণে সেবা করুন, কারণ আপনি জানেন যে প্রভু প্রত্যেককে পুরস্কৃত করবেন তারা যে ভালো কাজ করে, সে দাস হোক বা স্বাধীন।"</w:t>
      </w:r>
    </w:p>
    <w:p/>
    <w:p>
      <w:r xmlns:w="http://schemas.openxmlformats.org/wordprocessingml/2006/main">
        <w:t xml:space="preserve">2. কলসিয়ানস 3:23-24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প্রভু খ্রীষ্টের সেবা করছেন।"</w:t>
      </w:r>
    </w:p>
    <w:p/>
    <w:p>
      <w:r xmlns:w="http://schemas.openxmlformats.org/wordprocessingml/2006/main">
        <w:t xml:space="preserve">Jeremiah 38:12 ইথিওপীয় এবেদমেলক যিরমিয়কে বললেন, এখন এই পুরানো ঢালাই ও পচা নেকড়াগুলো তোমার বাহুবন্ধনের নিচে দড়ির নিচে রাখ। আর যিরমিয় তাই করলেন।</w:t>
      </w:r>
    </w:p>
    <w:p/>
    <w:p>
      <w:r xmlns:w="http://schemas.openxmlformats.org/wordprocessingml/2006/main">
        <w:t xml:space="preserve">ইথিওপিয়ান এবেদমেলেক জেরেমিয়াকে তার বাঁধা দড়ির নীচে প্যাডিং হিসাবে পুরানো কাস্ট ক্লাউট এবং ন্যাকড়া ব্যবহার করার নির্দেশ দেয়।</w:t>
      </w:r>
    </w:p>
    <w:p/>
    <w:p>
      <w:r xmlns:w="http://schemas.openxmlformats.org/wordprocessingml/2006/main">
        <w:t xml:space="preserve">1. ঈশ্বরের করুণা এবং করুণা সকলের জন্য উপলব্ধ, তাদের জাতি বা অবস্থান নির্বিশেষে।</w:t>
      </w:r>
    </w:p>
    <w:p/>
    <w:p>
      <w:r xmlns:w="http://schemas.openxmlformats.org/wordprocessingml/2006/main">
        <w:t xml:space="preserve">2. প্রভু তাঁর ইচ্ছা পূরণের জন্য এমনকি সবচেয়ে অসম্ভাব্য লোকদের ব্যবহার করতে পারেন।</w:t>
      </w:r>
    </w:p>
    <w:p/>
    <w:p>
      <w:r xmlns:w="http://schemas.openxmlformats.org/wordprocessingml/2006/main">
        <w:t xml:space="preserve">1. জন 4:4-6 - যীশু প্রকাশ করেন যে পরিত্রাণ সকলের জন্য উন্মুক্ত যারা তাঁর দিকে ফিরে।</w:t>
      </w:r>
    </w:p>
    <w:p/>
    <w:p>
      <w:r xmlns:w="http://schemas.openxmlformats.org/wordprocessingml/2006/main">
        <w:t xml:space="preserve">2. প্রেরিত 10:34-35 - পিটার ঘোষণা করেছেন যে খ্রীষ্টে, ইহুদী এবং অজাতীর মধ্যে কোন পার্থক্য নেই।</w:t>
      </w:r>
    </w:p>
    <w:p/>
    <w:p>
      <w:r xmlns:w="http://schemas.openxmlformats.org/wordprocessingml/2006/main">
        <w:t xml:space="preserve">Jeremiah 38:13 তাই তারা দড়ি দিয়ে যিরমিয়কে টেনে নিয়ে গেল এবং বন্দিশালা থেকে তুলে নিল, আর যিরমিয় কারাগারের প্রাঙ্গণে রইলেন।</w:t>
      </w:r>
    </w:p>
    <w:p/>
    <w:p>
      <w:r xmlns:w="http://schemas.openxmlformats.org/wordprocessingml/2006/main">
        <w:t xml:space="preserve">জেরেমিয়াকে অন্ধকূপ থেকে তুলে নিয়ে কারাগারের আদালতে রাখা হয়েছিল।</w:t>
      </w:r>
    </w:p>
    <w:p/>
    <w:p>
      <w:r xmlns:w="http://schemas.openxmlformats.org/wordprocessingml/2006/main">
        <w:t xml:space="preserve">1: আমরা যখন হতাশার গভীরে থাকি, তখনও ঈশ্বর আমাদের সঙ্গে থাকেন।</w:t>
      </w:r>
    </w:p>
    <w:p/>
    <w:p>
      <w:r xmlns:w="http://schemas.openxmlformats.org/wordprocessingml/2006/main">
        <w:t xml:space="preserve">2: এমনকি যখন আমরা ভুলে যাই, ঈশ্বর আমাদের যত্ন নিতে থাকেন।</w:t>
      </w:r>
    </w:p>
    <w:p/>
    <w:p>
      <w:r xmlns:w="http://schemas.openxmlformats.org/wordprocessingml/2006/main">
        <w:t xml:space="preserve">1: গীতসংহিতা 40:1-3 "আমি ধৈর্য্য সহকারে প্রভুর জন্য অপেক্ষা করেছিলাম; তিনি আমার দিকে ঝুঁকেছিলেন এবং আমার কান্না শুনেছিলেন। তিনি আমাকে ধ্বংসের গর্ত থেকে, কর্দমাক্ত জলাশয় থেকে টেনে এনেছিলেন এবং একটি পাথরের উপর আমার পা স্থাপন করেছিলেন। আমার পদক্ষেপগুলি নিরাপদ। তিনি আমার মুখে একটি নতুন গান দিলেন, আমাদের ঈশ্বরের প্রশংসার গান। অনেকে দেখবে এবং ভয় পাবে এবং প্রভুর উপর তাদের আস্থা রাখবে।"</w:t>
      </w:r>
    </w:p>
    <w:p/>
    <w:p>
      <w:r xmlns:w="http://schemas.openxmlformats.org/wordprocessingml/2006/main">
        <w:t xml:space="preserve">2: Isaiah 42:3 "একটা ক্ষতবিক্ষত নল সে ভাঙ্গবে না, এবং ক্ষীণভাবে জ্বলন্ত বেতি সে নিভবে না; সে বিশ্বস্ততার সাথে ন্যায়বিচার প্রকাশ করবে।"</w:t>
      </w:r>
    </w:p>
    <w:p/>
    <w:p>
      <w:r xmlns:w="http://schemas.openxmlformats.org/wordprocessingml/2006/main">
        <w:t xml:space="preserve">Jeremiah 38:14 তারপর রাজা সিদিকিয় লোক পাঠিয়ে যিরমিয়কে প্রভুর মন্দিরের তৃতীয় প্রবেশপথে নিয়ে গেলেন এবং রাজা যিরমিয়কে বললেন, আমি তোমাকে একটা কথা জিজ্ঞেস করব; আমার থেকে কিছুই লুকাও না।</w:t>
      </w:r>
    </w:p>
    <w:p/>
    <w:p>
      <w:r xmlns:w="http://schemas.openxmlformats.org/wordprocessingml/2006/main">
        <w:t xml:space="preserve">রাজা সিদিকিয় ভাববাদী যিরমিয়কে সদাপ্রভুর ঘরের তৃতীয় প্রবেশপথে তাঁর কাছে আসতে বললেন এবং তাঁর কাছ থেকে কিছুই গোপন করতে বললেন না।</w:t>
      </w:r>
    </w:p>
    <w:p/>
    <w:p>
      <w:r xmlns:w="http://schemas.openxmlformats.org/wordprocessingml/2006/main">
        <w:t xml:space="preserve">1. আমাদের নেতাদের সাথে সম্পূর্ণ সৎ থাকার গুরুত্ব।</w:t>
      </w:r>
    </w:p>
    <w:p/>
    <w:p>
      <w:r xmlns:w="http://schemas.openxmlformats.org/wordprocessingml/2006/main">
        <w:t xml:space="preserve">2. রাজার অনুরোধে সাড়া দেওয়ার ক্ষেত্রে যিরমিয়ের বিশ্বস্ততা এবং আনুগত্য।</w:t>
      </w:r>
    </w:p>
    <w:p/>
    <w:p>
      <w:r xmlns:w="http://schemas.openxmlformats.org/wordprocessingml/2006/main">
        <w:t xml:space="preserve">1. হিতোপদেশ 16:13 ধার্মিক ঠোঁট একজন রাজার আনন্দ; তিনি সৎ কথাবার্তায় খুশি।</w:t>
      </w:r>
    </w:p>
    <w:p/>
    <w:p>
      <w:r xmlns:w="http://schemas.openxmlformats.org/wordprocessingml/2006/main">
        <w:t xml:space="preserve">2. 2 Chronicles 34:19-21 Josiah প্রভুর সন্ধান করেছিলেন এবং তাঁর সমস্ত হৃদয় দিয়ে তাঁর আদেশগুলি অনুসরণ করেছিলেন। তিনি প্রভুর আদেশ, তাঁর সমস্ত আদেশ এবং তাঁর আদেশ পালন করেছিলেন। তিনি প্রভুর দৃষ্টিতে যা খুশি তা করতেন এবং তাঁর পথ অনুসরণ করতেন।</w:t>
      </w:r>
    </w:p>
    <w:p/>
    <w:p>
      <w:r xmlns:w="http://schemas.openxmlformats.org/wordprocessingml/2006/main">
        <w:t xml:space="preserve">Jeremiah 38:15 তখন যিরমিয় সিদিকিয়কে বললেন, আমি যদি তোমাকে এটা জানাই, তবে তুমি কি আমাকে হত্যা করবে না? আর আমি যদি তোমাকে উপদেশ দেই, তুমি কি আমার কথা শুনবে না?</w:t>
      </w:r>
    </w:p>
    <w:p/>
    <w:p>
      <w:r xmlns:w="http://schemas.openxmlformats.org/wordprocessingml/2006/main">
        <w:t xml:space="preserve">যিরমিয় সিদিকিয়কে জিজ্ঞাসা করেছিলেন যে তিনি তাকে পরামর্শ দিলে তিনি তাকে মৃত্যুদণ্ড দেবেন কিনা।</w:t>
      </w:r>
    </w:p>
    <w:p/>
    <w:p>
      <w:r xmlns:w="http://schemas.openxmlformats.org/wordprocessingml/2006/main">
        <w:t xml:space="preserve">1. "সংঘাতের সাহস: আমরা যিরমিয় থেকে কী শিখতে পারি"</w:t>
      </w:r>
    </w:p>
    <w:p/>
    <w:p>
      <w:r xmlns:w="http://schemas.openxmlformats.org/wordprocessingml/2006/main">
        <w:t xml:space="preserve">2. "প্রভুতে বিশ্বাস করুন: বিশ্বাসের জেরেমিয়ার উদাহরণ"</w:t>
      </w:r>
    </w:p>
    <w:p/>
    <w:p>
      <w:r xmlns:w="http://schemas.openxmlformats.org/wordprocessingml/2006/main">
        <w:t xml:space="preserve">1. 1 করিন্থিয়ানস 16:13 - "আপনার সতর্ক থাকুন; বিশ্বাসে দৃঢ় থাকুন; সাহসী হোন; শক্তিশালী হন।"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Jeremiah 38:16 তখন রাজা সিদিকিয় যিরমিয়ের কাছে গোপনে শপথ করে বললেন, জীবিত সদাপ্রভুর দিব্য, যিনি আমাদের এই প্রাণ তৈরি করেছেন, আমি তোমাকে হত্যা করব না, এবং যারা তোমার জীবন খোঁজে তাদের হাতে তোমাকে তুলে দেব না।</w:t>
      </w:r>
    </w:p>
    <w:p/>
    <w:p>
      <w:r xmlns:w="http://schemas.openxmlformats.org/wordprocessingml/2006/main">
        <w:t xml:space="preserve">রাজা সিদেকিয়া গোপনে যিরমিয়ের কাছে শপথ করেন যে তিনি তাকে হত্যা করবেন না বা তাকে এমন লোকদের হাতে তুলে দেবেন যারা তার জীবন চাইছিল।</w:t>
      </w:r>
    </w:p>
    <w:p/>
    <w:p>
      <w:r xmlns:w="http://schemas.openxmlformats.org/wordprocessingml/2006/main">
        <w:t xml:space="preserve">1. রাজার ব্রতের শক্তি</w:t>
      </w:r>
    </w:p>
    <w:p/>
    <w:p>
      <w:r xmlns:w="http://schemas.openxmlformats.org/wordprocessingml/2006/main">
        <w:t xml:space="preserve">2. ঈশ্বরের সুরক্ষা শক্তি</w:t>
      </w:r>
    </w:p>
    <w:p/>
    <w:p>
      <w:r xmlns:w="http://schemas.openxmlformats.org/wordprocessingml/2006/main">
        <w:t xml:space="preserve">1. 2 করিন্থিয়ানস 1:20-21 - কারণ ঈশ্বরের সমস্ত প্রতিশ্রুতি তাঁর মধ্যে তাদের হ্যাঁ খুঁজে পায়। এই কারণেই আমরা তাঁর মহিমার জন্য ঈশ্বরের কাছে আমাদের আমীন উচ্চারণ করি। এবং তিনিই ঈশ্বর যিনি আমাদেরকে তোমাদের সাথে খ্রীষ্টে স্থাপন করেছেন এবং আমাদের অভিষিক্ত করেছেন, এবং তিনি আমাদের উপর তাঁর সীলমোহর স্থাপন করেছেন এবং আমাদের অন্তরে তাঁর আত্মাকে একটি গ্যারান্টি হিসাবে দিয়েছেন৷</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 এটা প্রভুর দাসদের উত্তরাধিকার এবং আমার কাছ থেকে তাদের বিচার, প্রভু ঘোষণা করেন।</w:t>
      </w:r>
    </w:p>
    <w:p/>
    <w:p>
      <w:r xmlns:w="http://schemas.openxmlformats.org/wordprocessingml/2006/main">
        <w:t xml:space="preserve">Jeremiah 38:17 তখন যিরমিয় সিদিকিয়কে বললেন, “প্রভু, বাহিনীগণের ঈশ্বর, ইস্রায়েলের ঈশ্বর এই কথা বলেন; যদি তুমি নিশ্চিতভাবে ব্যাবিলনের রাজাদের রাজার কাছে যেতে চাও, তবে তোমার প্রাণ বাঁচবে এবং এই শহর আগুনে পুড়ে যাবে না; আর তুমি বাঁচবে এবং তোমার ঘর।</w:t>
      </w:r>
    </w:p>
    <w:p/>
    <w:p>
      <w:r xmlns:w="http://schemas.openxmlformats.org/wordprocessingml/2006/main">
        <w:t xml:space="preserve">যিরমিয় সিদেকিয়াকে ব্যাবিলনীয় রাজার কাছে আত্মসমর্পণ করার পরামর্শ দেন যাতে তার নিজের জীবন এবং তার পরিবারের লোকদের জীবন বাঁচানো যায়।</w:t>
      </w:r>
    </w:p>
    <w:p/>
    <w:p>
      <w:r xmlns:w="http://schemas.openxmlformats.org/wordprocessingml/2006/main">
        <w:t xml:space="preserve">1. ঈশ্বরের ইচ্ছার কাছে আত্মসমর্পণ - Jeremiah 38:17</w:t>
      </w:r>
    </w:p>
    <w:p/>
    <w:p>
      <w:r xmlns:w="http://schemas.openxmlformats.org/wordprocessingml/2006/main">
        <w:t xml:space="preserve">2. কঠিন সময়ে ঈশ্বরের উপর আস্থা রাখা - Jeremiah 38:17</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ইশাইয়া 55:8-9 -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তোমার চিন্তার চেয়ে।"</w:t>
      </w:r>
    </w:p>
    <w:p/>
    <w:p>
      <w:r xmlns:w="http://schemas.openxmlformats.org/wordprocessingml/2006/main">
        <w:t xml:space="preserve">Jeremiah 38:18 কিন্তু তুমি যদি ব্যাবিলনের রাজাদের রাজার কাছে না যাও, তবে এই শহরটি ক্যালদীয়দের হাতে তুলে দেওয়া হবে এবং তারা এটিকে আগুনে পুড়িয়ে ফেলবে এবং তুমি তাদের হাত থেকে রক্ষা পাবে না।</w:t>
      </w:r>
    </w:p>
    <w:p/>
    <w:p>
      <w:r xmlns:w="http://schemas.openxmlformats.org/wordprocessingml/2006/main">
        <w:t xml:space="preserve">জেরেমিয়া লোকেদের সতর্ক করে দিয়েছিলেন যে তারা যদি ব্যাবিলনের রাজার রাজপুত্রদের কাছে আত্মসমর্পণ না করে তবে শহরটি পুড়িয়ে দেওয়া হবে এবং তারা পালাতে পারবে না।</w:t>
      </w:r>
    </w:p>
    <w:p/>
    <w:p>
      <w:r xmlns:w="http://schemas.openxmlformats.org/wordprocessingml/2006/main">
        <w:t xml:space="preserve">1. বিদ্রোহের পরিণতি: যিরমিয় 38:18 থেকে শিক্ষা নেওয়া।</w:t>
      </w:r>
    </w:p>
    <w:p/>
    <w:p>
      <w:r xmlns:w="http://schemas.openxmlformats.org/wordprocessingml/2006/main">
        <w:t xml:space="preserve">2. ঈশ্বরের ইচ্ছা গ্রহণ করা: ব্যাবিলনের রাজকুমারদের রাজার কাছে আত্মসমর্পণ করা।</w:t>
      </w:r>
    </w:p>
    <w:p/>
    <w:p>
      <w:r xmlns:w="http://schemas.openxmlformats.org/wordprocessingml/2006/main">
        <w:t xml:space="preserve">1. রোমানস 12:1-2 -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হিতোপদেশ 16:25 - "এমন একটি পথ আছে যা একজন মানুষের কাছে সঠিক বলে মনে হয়, কিন্তু তার শেষ হল মৃত্যুর পথ।"</w:t>
      </w:r>
    </w:p>
    <w:p/>
    <w:p>
      <w:r xmlns:w="http://schemas.openxmlformats.org/wordprocessingml/2006/main">
        <w:t xml:space="preserve">Jeremiah 38:19 রাজা সিদিকিয় যিরমিয়কে বললেন, যে ইহুদীরা ক্যালদীয়দের হাতে পড়ে গেছে আমি তাদের ভয় করি, পাছে তারা আমাকে তাদের হাতে তুলে দেয় এবং তারা আমাকে উপহাস করে।</w:t>
      </w:r>
    </w:p>
    <w:p/>
    <w:p>
      <w:r xmlns:w="http://schemas.openxmlformats.org/wordprocessingml/2006/main">
        <w:t xml:space="preserve">রাজা সিদেকিয়া সেই ইহুদিদের ভয় প্রকাশ করেন যারা ক্যালডীয়দের কাছে চলে গিয়েছিল, পাছে তারা তাকে হস্তান্তর করে এবং তাকে উপহাস করে।</w:t>
      </w:r>
    </w:p>
    <w:p/>
    <w:p>
      <w:r xmlns:w="http://schemas.openxmlformats.org/wordprocessingml/2006/main">
        <w:t xml:space="preserve">1. প্রভুর উপর আস্থা রাখুন, মানুষ নয়: Jeremiah 38:19</w:t>
      </w:r>
    </w:p>
    <w:p/>
    <w:p>
      <w:r xmlns:w="http://schemas.openxmlformats.org/wordprocessingml/2006/main">
        <w:t xml:space="preserve">2. বিশ্বাসের মাধ্যমে ভয় ও হতাশা কাটিয়ে উঠুন: Jeremiah 38:19</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Jeremiah 38:20 কিন্তু যিরমিয় বললেন, ওরা তোমাকে উদ্ধার করবে না। আমি প্রভুর রব, যা আমি তোমাকে বলছি তা মান্য কর, তাহলে তোমার মঙ্গল হবে এবং তোমার প্রাণ বাঁচবে।</w:t>
      </w:r>
    </w:p>
    <w:p/>
    <w:p>
      <w:r xmlns:w="http://schemas.openxmlformats.org/wordprocessingml/2006/main">
        <w:t xml:space="preserve">যিরমিয় বেঁচে থাকার জন্য প্রভুর কণ্ঠস্বর মেনে চলার পরামর্শ দেন।</w:t>
      </w:r>
    </w:p>
    <w:p/>
    <w:p>
      <w:r xmlns:w="http://schemas.openxmlformats.org/wordprocessingml/2006/main">
        <w:t xml:space="preserve">1. আনুগত্যের শক্তি - কিভাবে আনুগত্য জীবন নিয়ে আসে</w:t>
      </w:r>
    </w:p>
    <w:p/>
    <w:p>
      <w:r xmlns:w="http://schemas.openxmlformats.org/wordprocessingml/2006/main">
        <w:t xml:space="preserve">2. প্রভুর কথা শোনার আশীর্বাদ - কিভাবে ঈশ্বরের কণ্ঠস্বর শুনতে এবং অনুসরণ করতে হয়</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Deuteronomy 30:19-20 - "আমি আজকে তোমাদের বিরুদ্ধে স্বর্গ ও পৃথিবীকে সাক্ষ্য দিচ্ছি, যে আমি তোমাদের সামনে জীবন ও মৃত্যু, আশীর্বাদ ও অভিশাপ স্থাপন করেছি৷ তাই জীবন বেছে নিন, যাতে আপনি এবং আপনার বংশধর বেঁচে থাকতে পারেন, প্রভুকে ভালোবাসতে পারেন৷ তোমার ঈশ্বর, তার কণ্ঠস্বর মেনে চলুন এবং তাকে দৃঢ়ভাবে আঁকড়ে ধরুন, কারণ তিনিই আপনার জীবন ও দিনের দৈর্ঘ্য।"</w:t>
      </w:r>
    </w:p>
    <w:p/>
    <w:p>
      <w:r xmlns:w="http://schemas.openxmlformats.org/wordprocessingml/2006/main">
        <w:t xml:space="preserve">Jeremiah 38:21 কিন্তু যদি তুমি যেতে অস্বীকার কর, তবে এই হল সেই বাক্য যা প্রভু আমাকে দেখিয়েছেন:</w:t>
      </w:r>
    </w:p>
    <w:p/>
    <w:p>
      <w:r xmlns:w="http://schemas.openxmlformats.org/wordprocessingml/2006/main">
        <w:t xml:space="preserve">প্রভু যিরমিয়কে প্রকাশ করেছেন যে তিনি যদি যেতে অস্বীকার করেন তবে তার পরিণতি হবে।</w:t>
      </w:r>
    </w:p>
    <w:p/>
    <w:p>
      <w:r xmlns:w="http://schemas.openxmlformats.org/wordprocessingml/2006/main">
        <w:t xml:space="preserve">1. "আনুগত্য চয়ন করুন: ঈশ্বরের ইচ্ছা অনুসরণ করার আশীর্বাদ গ্রহণ করুন"</w:t>
      </w:r>
    </w:p>
    <w:p/>
    <w:p>
      <w:r xmlns:w="http://schemas.openxmlformats.org/wordprocessingml/2006/main">
        <w:t xml:space="preserve">2. "ঈশ্বরের ইচ্ছাকে প্রত্যাখ্যান করা: অবাধ্যতার পরিণতি"</w:t>
      </w:r>
    </w:p>
    <w:p/>
    <w:p>
      <w:r xmlns:w="http://schemas.openxmlformats.org/wordprocessingml/2006/main">
        <w:t xml:space="preserve">1. দ্বিতীয় বিবরণ 28:1-14 - ঈশ্বরের আদেশের আনুগত্যের জন্য আশীর্বাদ।</w:t>
      </w:r>
    </w:p>
    <w:p/>
    <w:p>
      <w:r xmlns:w="http://schemas.openxmlformats.org/wordprocessingml/2006/main">
        <w:t xml:space="preserve">2. ইশাইয়া 55:8-9 ঈশ্বরের ইচ্ছা আমাদের নিজেদের চেয়ে উচ্চতর এবং আমাদের অবশ্যই এটির কাছে বশ্যতা স্বীকার করতে হবে।</w:t>
      </w:r>
    </w:p>
    <w:p/>
    <w:p>
      <w:r xmlns:w="http://schemas.openxmlformats.org/wordprocessingml/2006/main">
        <w:t xml:space="preserve">Jeremiah 38:22 আর দেখ, যিহূদার বাদশাহ্‌র বাড়ীতে যে সমস্ত স্ত্রীলোক অবশিষ্ট আছে, তাদেরকে ব্যাবিলনের রাজপুত্রদের রাজার কাছে নিয়ে আসা হবে, আর সেই মহিলারা বলবে, তোমার বন্ধুরা তোমাকে বসিয়েছে এবং তোমার বিরুদ্ধে জয়ী হয়েছে। তোমার পা কাদায় নিমজ্জিত হয়েছে এবং তারা ফিরে গেছে।</w:t>
      </w:r>
    </w:p>
    <w:p/>
    <w:p>
      <w:r xmlns:w="http://schemas.openxmlformats.org/wordprocessingml/2006/main">
        <w:t xml:space="preserve">যিহূদার রাজার বাড়ির মহিলাদেরকে ব্যাবিলনের রাজার রাজকুমারদের কাছে নিয়ে আসা হবে, যারা রাজার বিরুদ্ধে তার বন্ধুদের বিশ্বাসঘাতকতার অভিযোগ করবে।</w:t>
      </w:r>
    </w:p>
    <w:p/>
    <w:p>
      <w:r xmlns:w="http://schemas.openxmlformats.org/wordprocessingml/2006/main">
        <w:t xml:space="preserve">1: আমাদের অবশ্যই আমাদের সম্পর্কের ক্ষেত্রে বিশ্বস্ত এবং অনুগত হতে শিখতে হবে, এমনকি যখন আমাদের সাথে বিশ্বাসঘাতকতা করা হয়।</w:t>
      </w:r>
    </w:p>
    <w:p/>
    <w:p>
      <w:r xmlns:w="http://schemas.openxmlformats.org/wordprocessingml/2006/main">
        <w:t xml:space="preserve">2: আমাদের নিজের উচ্চাকাঙ্ক্ষাকে আমাদের রায়কে অতিক্রম করতে দেওয়া উচিত নয় এবং এমন সিদ্ধান্ত নিতে আমাদের নেতৃত্ব দেওয়া উচিত নয় যার পরিণতি হবে মারাত্মক।</w:t>
      </w:r>
    </w:p>
    <w:p/>
    <w:p>
      <w:r xmlns:w="http://schemas.openxmlformats.org/wordprocessingml/2006/main">
        <w:t xml:space="preserve">1: ম্যাথু 7:12 - অতএব, লোকেরা আপনার সাথে যা করুক তা আপনি চান, তাদের সাথেও করুন, কারণ এটিই আইন এবং নবীদের।</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Jeremiah 38:23 তাই তারা তোমার সমস্ত স্ত্রী ও সন্তানদের বের করে কল্দীয়দের কাছে নিয়ে আসবে; আর তুমি তাদের হাত থেকে রক্ষা পাবে না, কিন্তু ব্যাবিলনের রাজার হাত ধরে নিয়ে যাবে; আর তুমি এই শহরকে ধ্বংস করবে। আগুনে পুড়ে গেছে।</w:t>
      </w:r>
    </w:p>
    <w:p/>
    <w:p>
      <w:r xmlns:w="http://schemas.openxmlformats.org/wordprocessingml/2006/main">
        <w:t xml:space="preserve">জেরেমিয়া ভবিষ্যদ্বাণী করেন যে ব্যাবিলনের রাজা জেরুজালেমের লোকদের, তাদের স্ত্রী ও সন্তানদের সহ বন্দী করবেন। তিনি আরও ভবিষ্যদ্বাণী করেছেন যে শহরটি আগুনে পুড়ে যাবে।</w:t>
      </w:r>
    </w:p>
    <w:p/>
    <w:p>
      <w:r xmlns:w="http://schemas.openxmlformats.org/wordprocessingml/2006/main">
        <w:t xml:space="preserve">1. ঈশ্বরের ন্যায়বিচার: Jeremiah 38:23 দেখায় কিভাবে ঈশ্বরের ন্যায়বিচার আপোষহীন এবং এমনকি নির্দোষকেও প্রভাবিত করতে পারে, আমাদের নিজেদের পরিস্থিতিতে তাঁর ওপর নির্ভর করতে হবে।</w:t>
      </w:r>
    </w:p>
    <w:p/>
    <w:p>
      <w:r xmlns:w="http://schemas.openxmlformats.org/wordprocessingml/2006/main">
        <w:t xml:space="preserve">2. ভবিষ্যদ্বাণীর শক্তি: Jeremiah 38:23 হল ভবিষ্যদ্বাণীর শক্তির একটি উদাহরণ, দেখানো হয়েছে কিভাবে ঈশ্বর তাঁর লোকেদের কাছে তাঁর পরিকল্পনার কথা জানান৷</w:t>
      </w:r>
    </w:p>
    <w:p/>
    <w:p>
      <w:r xmlns:w="http://schemas.openxmlformats.org/wordprocessingml/2006/main">
        <w:t xml:space="preserve">1. ইশাইয়া 48:3-5 - আমি শুরু থেকে পূর্বের জিনিস ঘোষণা করেছি; তারা আমার মুখ থেকে বেরিয়ে গেল এবং আমি তাদের দেখালাম৷ আমি সেগুলি হঠাৎ করেই করেছিলাম, এবং তারা সফল হয়েছিল৷</w:t>
      </w:r>
    </w:p>
    <w:p/>
    <w:p>
      <w:r xmlns:w="http://schemas.openxmlformats.org/wordprocessingml/2006/main">
        <w:t xml:space="preserve">2. ড্যানিয়েল 2:21-22 - তিনি [ঈশ্বর] সময় এবং ঋতু পরিবর্তন করেন: তিনি রাজাদের অপসারণ করেন এবং রাজাদের স্থাপন করেন: তিনি জ্ঞানীদেরকে জ্ঞান দেন এবং যারা বুদ্ধিমান জানেন তাদের জ্ঞান দেন।</w:t>
      </w:r>
    </w:p>
    <w:p/>
    <w:p>
      <w:r xmlns:w="http://schemas.openxmlformats.org/wordprocessingml/2006/main">
        <w:t xml:space="preserve">Jeremiah 38:24 তারপর সিদিকিয় যিরমিয়কে বললেন, এই কথাগুলো কেউ জানুক না, আর তুমি মরবে না।</w:t>
      </w:r>
    </w:p>
    <w:p/>
    <w:p>
      <w:r xmlns:w="http://schemas.openxmlformats.org/wordprocessingml/2006/main">
        <w:t xml:space="preserve">সিদিকিয় যিরমিয়কে তার কথা গোপন রাখতে সতর্ক করেছিলেন, অন্যথায় তিনি মারা যাবেন।</w:t>
      </w:r>
    </w:p>
    <w:p/>
    <w:p>
      <w:r xmlns:w="http://schemas.openxmlformats.org/wordprocessingml/2006/main">
        <w:t xml:space="preserve">1. ঈশ্বরের শব্দ নিরাপদ রাখা- Jeremiah 38:24</w:t>
      </w:r>
    </w:p>
    <w:p/>
    <w:p>
      <w:r xmlns:w="http://schemas.openxmlformats.org/wordprocessingml/2006/main">
        <w:t xml:space="preserve">2. গোপনীয়তার শক্তি- Jeremiah 38:24</w:t>
      </w:r>
    </w:p>
    <w:p/>
    <w:p>
      <w:r xmlns:w="http://schemas.openxmlformats.org/wordprocessingml/2006/main">
        <w:t xml:space="preserve">1. হিতোপদেশ 11:13 - "একটি পরচর্চা গোপনীয়তা প্রকাশ করে, কিন্তু একজন বিশ্বস্ত ব্যক্তি আত্মবিশ্বাস রাখে।"</w:t>
      </w:r>
    </w:p>
    <w:p/>
    <w:p>
      <w:r xmlns:w="http://schemas.openxmlformats.org/wordprocessingml/2006/main">
        <w:t xml:space="preserve">2. ম্যাথু 6:6 - "কিন্তু যখন আপনি প্রার্থনা করেন, আপনার ঘরে যান, দরজা বন্ধ করুন এবং আপনার পিতার কাছে প্রার্থনা করুন, যিনি অদৃশ্য। তাহলে আপনার পিতা, যিনি গোপনে যা করা হয় তা দেখেন, আপনাকে পুরস্কৃত করবেন।"</w:t>
      </w:r>
    </w:p>
    <w:p/>
    <w:p>
      <w:r xmlns:w="http://schemas.openxmlformats.org/wordprocessingml/2006/main">
        <w:t xml:space="preserve">Jeremiah 38:25 কিন্তু রাজপুত্ররা যদি শুনতে পায় যে আমি তোমার সঙ্গে কথা বলেছি, এবং তারা তোমার কাছে এসে তোমাকে বলে, তুমি রাজাকে যা বলেছ তা এখনই আমাদের জানিয়ে দাও, তা আমাদের কাছ থেকে লুকাও না, আমরা তা করব না। তোমাকে মৃত্যু পর্যন্ত; রাজা তোমাকে যা বলেছিলেন তাও:</w:t>
      </w:r>
    </w:p>
    <w:p/>
    <w:p>
      <w:r xmlns:w="http://schemas.openxmlformats.org/wordprocessingml/2006/main">
        <w:t xml:space="preserve">রাজার সাথে যে কথোপকথন হয়েছিল তা শেয়ার না করার জন্য রাজকুমারদের দ্বারা যিরমিয়কে সতর্ক করা হয়েছিল এবং যদি তিনি তা প্রকাশ করেন তবে তারা তাকে হত্যা করবে না।</w:t>
      </w:r>
    </w:p>
    <w:p/>
    <w:p>
      <w:r xmlns:w="http://schemas.openxmlformats.org/wordprocessingml/2006/main">
        <w:t xml:space="preserve">1) অন্যদের বিশ্বাস করার গুরুত্ব, এমনকি তাদের উদ্দেশ্য পরিষ্কার না হলেও।</w:t>
      </w:r>
    </w:p>
    <w:p/>
    <w:p>
      <w:r xmlns:w="http://schemas.openxmlformats.org/wordprocessingml/2006/main">
        <w:t xml:space="preserve">2) যোগাযোগের শক্তি এবং এটি কীভাবে সম্পর্ককে রূপান্তর করতে পারে।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কলসিয়ানস 4:6 - আপনার কথোপকথন সর্বদা করুণায় পূর্ণ হোক, লবণ দিয়ে পাকা হোক, যাতে আপনি জানতে পারেন কীভাবে প্রত্যেককে উত্তর দিতে হয়।</w:t>
      </w:r>
    </w:p>
    <w:p/>
    <w:p>
      <w:r xmlns:w="http://schemas.openxmlformats.org/wordprocessingml/2006/main">
        <w:t xml:space="preserve">Jeremiah 38:26 তখন তুমি তাদের বলবে, আমি রাজার সামনে আমার মিনতি পেশ করেছি যে, তিনি আমাকে যোনাথনের বাড়ীতে ফেরত পাঠাবেন না, সেখানে মৃত্যুবরণ করবেন।</w:t>
      </w:r>
    </w:p>
    <w:p/>
    <w:p>
      <w:r xmlns:w="http://schemas.openxmlformats.org/wordprocessingml/2006/main">
        <w:t xml:space="preserve">সেখানে মারা যাওয়ার ভয়ে জেরেমিয়া রাজাকে জোনাথনের বাড়িতে ফেরত না পাঠাতে অনুরোধ করেন।</w:t>
      </w:r>
    </w:p>
    <w:p/>
    <w:p>
      <w:r xmlns:w="http://schemas.openxmlformats.org/wordprocessingml/2006/main">
        <w:t xml:space="preserve">1. প্রার্থনার শক্তি - যিরমিয় রাজার কাছে তার ভয় প্রকাশ করার জন্য প্রার্থনায় শক্তি খুঁজে পান।</w:t>
      </w:r>
    </w:p>
    <w:p/>
    <w:p>
      <w:r xmlns:w="http://schemas.openxmlformats.org/wordprocessingml/2006/main">
        <w:t xml:space="preserve">2. সুরক্ষার শক্তি - ঈশ্বর যিরমিয়কে তার সম্মুখীন হওয়া বিপদ থেকে সুরক্ষা প্রদান করেছিলেন।</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গীতসংহিতা 91:4 - "তিনি তোমাকে তার পালক দিয়ে ঢেকে দেবেন, এবং তার পাখার নীচে তুমি আশ্রয় পাবে; তার বিশ্বস্ততা হবে তোমার ঢাল এবং প্রাচীর।"</w:t>
      </w:r>
    </w:p>
    <w:p/>
    <w:p>
      <w:r xmlns:w="http://schemas.openxmlformats.org/wordprocessingml/2006/main">
        <w:t xml:space="preserve">Jeremiah 38:27 তারপর সমস্ত নেতারা যিরমিয়ের কাছে এসে তাঁকে জিজ্ঞাসা করলেন, এবং রাজার আদেশ অনুসারে তিনি তাদের সব কথা বললেন। তাই তারা তাঁর সঙ্গে কথা বলা ছেড়ে দিল৷ কারণ বিষয়টি অনুধাবন করা হয়নি।</w:t>
      </w:r>
    </w:p>
    <w:p/>
    <w:p>
      <w:r xmlns:w="http://schemas.openxmlformats.org/wordprocessingml/2006/main">
        <w:t xml:space="preserve">সমস্ত রাজপুত্র যিরমিয়কে একটি প্রশ্ন করার জন্য তার কাছে গেলেন এবং রাজার আদেশ অনুসারে যিরমিয় উত্তর দিলেন। তখন রাজকুমাররা চলে গেল, কারণ ব্যাপারটা বোঝা গেল না।</w:t>
      </w:r>
    </w:p>
    <w:p/>
    <w:p>
      <w:r xmlns:w="http://schemas.openxmlformats.org/wordprocessingml/2006/main">
        <w:t xml:space="preserve">1. আমরা ঈশ্বরের পরিকল্পনার উপর আস্থা রাখতে পারি যদিও আমরা তা বুঝতে না পারি।</w:t>
      </w:r>
    </w:p>
    <w:p/>
    <w:p>
      <w:r xmlns:w="http://schemas.openxmlformats.org/wordprocessingml/2006/main">
        <w:t xml:space="preserve">2. আমরা কর্তৃত্বের বাধ্য হতে হবে, এমনকি যদি আমরা এটি বুঝতে না পারি।</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13:1-2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Jeremiah 38:28 তাই যিরূশালেম দখলের দিন পর্যন্ত যিরমিয় কারাগারের প্রাঙ্গণে রয়ে গেলেন এবং জেরুজালেম নিয়ে যাওয়ার সময় তিনি সেখানেই ছিলেন।</w:t>
      </w:r>
    </w:p>
    <w:p/>
    <w:p>
      <w:r xmlns:w="http://schemas.openxmlformats.org/wordprocessingml/2006/main">
        <w:t xml:space="preserve">কারাগারের আদালতে বন্দী থাকা সত্ত্বেও ঈশ্বরের প্রতি যিরমিয়ের বিশ্বস্ততা।</w:t>
      </w:r>
    </w:p>
    <w:p/>
    <w:p>
      <w:r xmlns:w="http://schemas.openxmlformats.org/wordprocessingml/2006/main">
        <w:t xml:space="preserve">1: পরিস্থিতি যাই হোক না কেন, ঈশ্বর সর্বদা আমাদের সাথে আছেন এবং কখনই আমাদের ছেড়ে যাবেন না।</w:t>
      </w:r>
    </w:p>
    <w:p/>
    <w:p>
      <w:r xmlns:w="http://schemas.openxmlformats.org/wordprocessingml/2006/main">
        <w:t xml:space="preserve">2: এমনকি অন্ধকার মুহূর্তগুলিতে, ঈশ্বরের প্রতি বিশ্বাস আমাদের দেখতে পারে।</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হিব্রুজ 13:5-6 আপনার জীবনকে অর্থের প্রেম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p>
      <w:r xmlns:w="http://schemas.openxmlformats.org/wordprocessingml/2006/main">
        <w:t xml:space="preserve">Jeremiah অধ্যায় 39 ব্যাবিলনীয় সেনাবাহিনীর কাছে জেরুজালেমের পতন এবং পরবর্তী ঘটনাগুলো বর্ণনা করে।</w:t>
      </w:r>
    </w:p>
    <w:p/>
    <w:p>
      <w:r xmlns:w="http://schemas.openxmlformats.org/wordprocessingml/2006/main">
        <w:t xml:space="preserve">1ম অনুচ্ছেদ: রাজা সিদেকিয়ের রাজত্বের নবম বছরে, নেবুচাদনেজার এবং তার সেনাবাহিনী জেরুজালেম অবরোধ করে (জেরিমিয়া 39:1-5)। দীর্ঘ অবরোধের পরে, শহরের প্রতিরক্ষা লঙ্ঘন করা হয়।</w:t>
      </w:r>
    </w:p>
    <w:p/>
    <w:p>
      <w:r xmlns:w="http://schemas.openxmlformats.org/wordprocessingml/2006/main">
        <w:t xml:space="preserve">2য় অনুচ্ছেদ: সিদেকিয়া এবং তার সৈন্যরা পালানোর চেষ্টা করে কিন্তু ব্যাবিলনীয়দের দ্বারা বন্দী হয় (জেরিমিয়া 39:6-7)। তারা সিদিকিয়কে রিব্লাতে নেবুচাদনেজারের সামনে নিয়ে আসে, যেখানে তার বিচার হয় এবং তার পুত্রদের তার সামনে হত্যা করা হয়। তারপর সিদিকিয়কে অন্ধ করে ব্যাবিলনে বন্দী করে নিয়ে যাওয়া হয়।</w:t>
      </w:r>
    </w:p>
    <w:p/>
    <w:p>
      <w:r xmlns:w="http://schemas.openxmlformats.org/wordprocessingml/2006/main">
        <w:t xml:space="preserve">3য় অনুচ্ছেদ: ব্যাবিলনীয়রা জেরুজালেমে আগুন লাগিয়েছিল, এর দেয়াল, প্রাসাদ এবং ঘরগুলি ধ্বংস করেছিল (জেরিমিয়া 39:8-10)। ক্যালদীয় বাহিনী জেরুজালেমের চারপাশের দেয়ালও ভেঙে ফেলে।</w:t>
      </w:r>
    </w:p>
    <w:p/>
    <w:p>
      <w:r xmlns:w="http://schemas.openxmlformats.org/wordprocessingml/2006/main">
        <w:t xml:space="preserve">৪র্থ অনুচ্ছেদ: নেবুজারাদান, নেবুচাদনেজারের প্রহরীর অধিনায়ক, পতনের পর জেরুজালেমে প্রবেশ করেন (জেরিমিয়া 39:11-14)। তিনি ব্যাবিলনের বিষয়ে তার ভবিষ্যদ্বাণীমূলক কথার জন্য যিরমিয়কে ভাল আচরণ করার আদেশ দেন। যিরমিয়কে বন্দিদশা থেকে মুক্তি দেওয়া হয় এবং তার ইচ্ছামত যে কোনো জায়গায় যাওয়ার জন্য একটি পছন্দ দেওয়া হয়। তিনি অহিকামের ছেলে গেদালিয়ার সাথে যিহূদায় থাকতে পছন্দ করেন।</w:t>
      </w:r>
    </w:p>
    <w:p/>
    <w:p>
      <w:r xmlns:w="http://schemas.openxmlformats.org/wordprocessingml/2006/main">
        <w:t xml:space="preserve">5ম অনুচ্ছেদ: জেরেমিয়ার মুক্তি সত্ত্বেও, ইবেদ-মেলেক জেরেমিয়াকে উদ্ধার করার জন্য তার কর্মের জন্য ঈশ্বরের দ্বারা সুরক্ষা নিশ্চিত করেছেন (জেরিমিয়া 39:15-18)।</w:t>
      </w:r>
    </w:p>
    <w:p/>
    <w:p>
      <w:r xmlns:w="http://schemas.openxmlformats.org/wordprocessingml/2006/main">
        <w:t xml:space="preserve">সংক্ষেপে, জেরেমিয়ার ঊনত্রিশতম অধ্যায় ব্যাবিলনীয় সেনাবাহিনীর কাছে জেরুজালেমের পতনের কথা বর্ণনা করে এবং রাজা সিদেকিয়ার ভাগ্যের পাশাপাশি জেরেমিয়ার পরবর্তী মুক্তির কথা তুলে ধরে। নেবুচাদনেজার জেরুজালেম অবরোধ করেন এবং এর প্রতিরক্ষা লঙ্ঘন করার পরে, সিদেকিয়া পালানোর চেষ্টা করেন কিন্তু বন্দী হন। তার পুত্রদের তার সামনে হত্যা করা হয়, এবং তাকে অন্ধ করে বন্দী করা হয়, শহরটি নিজেই ধ্বংসের মুখোমুখি হয়, এর দেয়াল, প্রাসাদ এবং বাড়িগুলি পুড়িয়ে দেওয়া হয়। ক্যালডীয় সেনাবাহিনী চারপাশের দেয়াল ভেঙ্গে ফেলে, নেবুজারাদান পতনের পর জেরুজালেমে প্রবেশ করে। তিনি ব্যাবিলন সম্পর্কে তার ভবিষ্যদ্বাণীগুলির জন্য যিরমিয়ের সাথে ভাল আচরণ করেন। ফলস্বরূপ, যিরমিয়কে বন্দিদশা থেকে মুক্তি দেওয়া হয় এবং তিনি কোথায় যেতে চান তা বেছে নেওয়ার স্বাধীনতা দেওয়া হয়। তিনি গদালিয়ার সাথে জুডাতে থাকার সিদ্ধান্ত নেন, এই ঘটনাগুলি সত্ত্বেও, এবেদ-মেলেক জেরেমিয়াকে উদ্ধার করার জন্য তাঁর কর্মের জন্য ঈশ্বরের কাছ থেকে আশ্বাস পান, সামগ্রিকভাবে, এই অধ্যায়টি ঈশ্বরের বিরুদ্ধে তাদের অবাধ্যতার কারণে জেরুজালেমের মুখোমুখি হওয়া ধ্বংসাত্মক পরিণতির চিত্রিত করে, পাশাপাশি ধ্বংসের মধ্যে জেরেমিয়া এবং এবেদ-মেলেকের মতো ব্যক্তিদের প্রতি করুণার উদাহরণ তুলে ধরা।</w:t>
      </w:r>
    </w:p>
    <w:p/>
    <w:p>
      <w:r xmlns:w="http://schemas.openxmlformats.org/wordprocessingml/2006/main">
        <w:t xml:space="preserve">Jeremiah 39:1 যিহূদার রাজা সিদিকিয়ের রাজত্বের নবম বছরের দশম মাসে ব্যাবিলনের রাজা নবূখদ্রেত্‌সর ও তাঁর সমস্ত সৈন্যদল জেরুজালেমের বিরুদ্ধে এসে তা ঘেরাও করল।</w:t>
      </w:r>
    </w:p>
    <w:p/>
    <w:p>
      <w:r xmlns:w="http://schemas.openxmlformats.org/wordprocessingml/2006/main">
        <w:t xml:space="preserve">নেবুচাদ্রেজার দ্বারা জেরুজালেম অবরোধ শুরু হয়েছিল সিদেকিয়ের রাজত্বের নবম বছরে।</w:t>
      </w:r>
    </w:p>
    <w:p/>
    <w:p>
      <w:r xmlns:w="http://schemas.openxmlformats.org/wordprocessingml/2006/main">
        <w:t xml:space="preserve">1. ঈশ্বরের বিরুদ্ধে বিদ্রোহের পরিণতি: Jeremiah 39:1</w:t>
      </w:r>
    </w:p>
    <w:p/>
    <w:p>
      <w:r xmlns:w="http://schemas.openxmlformats.org/wordprocessingml/2006/main">
        <w:t xml:space="preserve">2. বিপদের কাছাকাছি আসার সতর্কতা: Jeremiah 39:1</w:t>
      </w:r>
    </w:p>
    <w:p/>
    <w:p>
      <w:r xmlns:w="http://schemas.openxmlformats.org/wordprocessingml/2006/main">
        <w:t xml:space="preserve">1. ইশাইয়া 5:4-7, বিদ্রোহের জন্য ঈশ্বরের বিচারের বিষয়ে ইশাইয়ার সতর্কবাণী</w:t>
      </w:r>
    </w:p>
    <w:p/>
    <w:p>
      <w:r xmlns:w="http://schemas.openxmlformats.org/wordprocessingml/2006/main">
        <w:t xml:space="preserve">2. যিরমিয় 6:22-23, পাপের জন্য আসন্ন বিচারের বিষয়ে যিরমিয়ের সতর্কবাণী</w:t>
      </w:r>
    </w:p>
    <w:p/>
    <w:p>
      <w:r xmlns:w="http://schemas.openxmlformats.org/wordprocessingml/2006/main">
        <w:t xml:space="preserve">Jeremiah 39:2 সিদিকিয়ের রাজত্বের একাদশ বছরের চতুর্থ মাসের নবম দিনে শহরটি ভেঙ্গে গেল।</w:t>
      </w:r>
    </w:p>
    <w:p/>
    <w:p>
      <w:r xmlns:w="http://schemas.openxmlformats.org/wordprocessingml/2006/main">
        <w:t xml:space="preserve">সিদিকিয়ের রাজত্বের একাদশ বছরে, চতুর্থ মাসের নবম দিনে, শহরটি লঙ্ঘন করা হয়েছিল।</w:t>
      </w:r>
    </w:p>
    <w:p/>
    <w:p>
      <w:r xmlns:w="http://schemas.openxmlformats.org/wordprocessingml/2006/main">
        <w:t xml:space="preserve">1. বাধ্যতার শক্তি: Jeremiah 39:2 এবং অবাধ্যতার পরিণতি</w:t>
      </w:r>
    </w:p>
    <w:p/>
    <w:p>
      <w:r xmlns:w="http://schemas.openxmlformats.org/wordprocessingml/2006/main">
        <w:t xml:space="preserve">2. ঈশ্বরের সার্বভৌমত্ব: যিরমিয় 39:2-এ ঈশ্বর কীভাবে জেরুজালেমের লঙ্ঘনকে তাঁর উদ্দেশ্যের জন্য ব্যবহার করেছিলেন</w:t>
      </w:r>
    </w:p>
    <w:p/>
    <w:p>
      <w:r xmlns:w="http://schemas.openxmlformats.org/wordprocessingml/2006/main">
        <w:t xml:space="preserve">1. Exodus 23:20-21 - "দেখুন, আমি আপনার আগে একজন ফেরেশতা পাঠাচ্ছি, আপনাকে পথে রাখতে এবং আমি যে জায়গাটি প্রস্তুত করেছি সেখানে আপনাকে নিয়ে যেতে। তার থেকে সাবধান থাকুন, এবং তার কণ্ঠস্বর মেনে চলুন, তাকে উত্তেজিত করবেন না। ;কারণ তিনি তোমাদের অপরাধ ক্ষমা করবেন না, কেননা তাঁর মধ্যে আমার নাম রয়েছে৷"</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Jeremiah 39:3 আর ব্যাবিলনের রাজার সমস্ত রাজপুত্র আসিয়া মধ্য দ্বারে বসিয়া রহিল, এমন কি নেরগালশরেজার, সামগারনেবো, সারসেখীম, রাবসারিস, নেরগালশরেজার, রবমাগ, ব্যাবিলনের রাজার রাজপুত্রদের সমস্ত অবশিষ্টাংশ সহ।</w:t>
      </w:r>
    </w:p>
    <w:p/>
    <w:p>
      <w:r xmlns:w="http://schemas.openxmlformats.org/wordprocessingml/2006/main">
        <w:t xml:space="preserve">ব্যাবিলনের রাজার রাজপুত্ররা এসে মাঝখানের দরজায় বসল।</w:t>
      </w:r>
    </w:p>
    <w:p/>
    <w:p>
      <w:r xmlns:w="http://schemas.openxmlformats.org/wordprocessingml/2006/main">
        <w:t xml:space="preserve">1: আমাদের অবশ্যই সবসময় প্রস্তুত থাকতে হবে যা আমাদের পথে আসে এবং প্রভুতে সাহস ও শক্তির সাথে মোকাবেলা করতে হয়।</w:t>
      </w:r>
    </w:p>
    <w:p/>
    <w:p>
      <w:r xmlns:w="http://schemas.openxmlformats.org/wordprocessingml/2006/main">
        <w:t xml:space="preserve">2: আমাদের বিশ্বাস থাকা উচিত যে ঈশ্বর আমাদের শত্রুদের মোকাবেলা করার এবং আমাদের বিশ্বাসে অবিচল থাকার শক্তি প্রদান করবেন, পরিস্থিতি যাই হোক না কেন।</w:t>
      </w:r>
    </w:p>
    <w:p/>
    <w:p>
      <w:r xmlns:w="http://schemas.openxmlformats.org/wordprocessingml/2006/main">
        <w:t xml:space="preserve">1: 1 করিন্থিয়ানস 16:13-14 - সতর্ক থাকুন, বিশ্বাসে দৃঢ় থাকুন, পুরুষের মতো কাজ করুন, শক্তিশালী হোন। আপনি যা করেন তা ভালবাসায় করা হোক।</w:t>
      </w:r>
    </w:p>
    <w:p/>
    <w:p>
      <w:r xmlns:w="http://schemas.openxmlformats.org/wordprocessingml/2006/main">
        <w:t xml:space="preserve">2: Ephesians 6:10-11 - অবশেষে, প্রভুতে এবং তাঁর শক্তির শক্তিতে শক্তিশালী হোন। ঈশ্বরের সমস্ত বর্ম পরিধান করুন, যাতে আপনি শয়তানের পরিকল্পনার বিরুদ্ধে দাঁড়াতে সক্ষম হন।</w:t>
      </w:r>
    </w:p>
    <w:p/>
    <w:p>
      <w:r xmlns:w="http://schemas.openxmlformats.org/wordprocessingml/2006/main">
        <w:t xml:space="preserve">Jeremiah 39:4 এবং এমন হল যে, যখন যিহূদার রাজা সিদিকিয় তাদের এবং সমস্ত যোদ্ধাদের দেখেছিলেন, তখন তারা পালিয়ে গিয়েছিলেন এবং রাতের বেলা শহরের বাইরে রাজার বাগানের রাস্তা দিয়ে চলে গেলেন। ফটকটি দুই দেয়ালের মাঝখানে ছিল এবং তিনি সমতলের পথ দিয়ে বেরিয়ে গেলেন।</w:t>
      </w:r>
    </w:p>
    <w:p/>
    <w:p>
      <w:r xmlns:w="http://schemas.openxmlformats.org/wordprocessingml/2006/main">
        <w:t xml:space="preserve">যিহূদার রাজা সিদিকিয় যোদ্ধাদের দেখে রাতেই শহর ছেড়ে পালিয়ে গেলেন।</w:t>
      </w:r>
    </w:p>
    <w:p/>
    <w:p>
      <w:r xmlns:w="http://schemas.openxmlformats.org/wordprocessingml/2006/main">
        <w:t xml:space="preserve">1. জীবন আপনাকে ছুঁড়ে দেওয়া চ্যালেঞ্জগুলির মুখোমুখি হতে ভয় পাবেন না।</w:t>
      </w:r>
    </w:p>
    <w:p/>
    <w:p>
      <w:r xmlns:w="http://schemas.openxmlformats.org/wordprocessingml/2006/main">
        <w:t xml:space="preserve">2. যখন কঠিন সময়ের মুখোমুখি হয়, তখন ঈশ্বরের উপর ভরসা রাখুন যেন আপনাকে বের করে আনতে পারে।</w:t>
      </w:r>
    </w:p>
    <w:p/>
    <w:p>
      <w:r xmlns:w="http://schemas.openxmlformats.org/wordprocessingml/2006/main">
        <w:t xml:space="preserve">1. গীতসংহিতা 27:1 - প্রভু আমার আলো এবং আমার পরিত্রাণ; আমি যাকে ভয় করবে?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39:5 কিন্তু ক্যালদীয়দের সৈন্যদল তাদের পিছনে তাড়া করে জেরিহোর সমভূমিতে সিদিকিয়কে ধরে ফেলল; এবং তারা তাকে ধরে নিয়ে গিয়ে হামাৎ দেশের রিব্লাতে ব্যাবিলনের রাজা নবূখদ্নিৎসরের কাছে নিয়ে গেল, যেখানে তিনি বিচার করেছিলেন। তার উপর.</w:t>
      </w:r>
    </w:p>
    <w:p/>
    <w:p>
      <w:r xmlns:w="http://schemas.openxmlformats.org/wordprocessingml/2006/main">
        <w:t xml:space="preserve">সিদেকিয়াকে ক্যালদীয়দের বাহিনী তাড়া করেছিল এবং অবশেষে ব্যাবিলনের রাজা নেবুচাদনেজারের সামনে রিব্লাতে আনা হয়েছিল এবং সেখানে তার বিচার করা হয়েছিল।</w:t>
      </w:r>
    </w:p>
    <w:p/>
    <w:p>
      <w:r xmlns:w="http://schemas.openxmlformats.org/wordprocessingml/2006/main">
        <w:t xml:space="preserve">1. ঈশ্বরের ন্যায়বিচার: সিদেকিয়ের অবাধ্যতার পরিণতি</w:t>
      </w:r>
    </w:p>
    <w:p/>
    <w:p>
      <w:r xmlns:w="http://schemas.openxmlformats.org/wordprocessingml/2006/main">
        <w:t xml:space="preserve">2. ঈশ্বরের সার্বভৌমত্ব: সিদেকিয়ার গল্প থেকে একটি উদাহরণ</w:t>
      </w:r>
    </w:p>
    <w:p/>
    <w:p>
      <w:r xmlns:w="http://schemas.openxmlformats.org/wordprocessingml/2006/main">
        <w:t xml:space="preserve">1. ইশাইয়া 45:9-10 - "হায় তাকে, যিনি তাকে গঠন করেছেন তার সাথে লড়াই করে, মাটির পাত্রের মধ্যে একটি পাত্র! মাটি কি তাকে বলে, 'তুমি কি তৈরি কর?' বা 'আপনার কাজের কোনো হাতল নেই'?</w:t>
      </w:r>
    </w:p>
    <w:p/>
    <w:p>
      <w:r xmlns:w="http://schemas.openxmlformats.org/wordprocessingml/2006/main">
        <w:t xml:space="preserve">2. গীতসংহিতা 97:2 - তার চারপাশে মেঘ এবং ঘন অন্ধকার; ধার্মিকতা এবং ন্যায়বিচার তার সিংহাসনের ভিত্তি।</w:t>
      </w:r>
    </w:p>
    <w:p/>
    <w:p>
      <w:r xmlns:w="http://schemas.openxmlformats.org/wordprocessingml/2006/main">
        <w:t xml:space="preserve">Jeremiah 39:6 তারপর ব্যাবিলনের রাজা রিব্লাতে সিদিকিয়ের ছেলেদেরকে তার চোখের সামনে মেরে ফেললেন; এছাড়াও ব্যাবিলনের রাজা যিহূদার সমস্ত রাজন্যবর্গকে হত্যা করলেন।</w:t>
      </w:r>
    </w:p>
    <w:p/>
    <w:p>
      <w:r xmlns:w="http://schemas.openxmlformats.org/wordprocessingml/2006/main">
        <w:t xml:space="preserve">ব্যাবিলনের রাজা রিব্লাতে সিদিকিয়ের ছেলেদের এবং যিহূদার সমস্ত রাজন্যবর্গকে হত্যা করেছিলেন।</w:t>
      </w:r>
    </w:p>
    <w:p/>
    <w:p>
      <w:r xmlns:w="http://schemas.openxmlformats.org/wordprocessingml/2006/main">
        <w:t xml:space="preserve">1. মন্দের মুখে ঈশ্বরের ন্যায়বিচার জয়লাভ করে।</w:t>
      </w:r>
    </w:p>
    <w:p/>
    <w:p>
      <w:r xmlns:w="http://schemas.openxmlformats.org/wordprocessingml/2006/main">
        <w:t xml:space="preserve">2. কষ্টের সময়েও ঈশ্বর সার্বভৌম।</w:t>
      </w:r>
    </w:p>
    <w:p/>
    <w:p>
      <w:r xmlns:w="http://schemas.openxmlformats.org/wordprocessingml/2006/main">
        <w:t xml:space="preserve">1. ইশাইয়া 2:4 - তিনি জাতির মধ্যে বিচার করবেন, এবং বহু জাতির জন্য বিবাদের ফয়সালা করবেন; তারা তাদের তরবারি পিটিয়ে লাঙলের ফাল এবং তাদের বর্শাকে ছাঁটাই করার হুক করবে। জাতি জাতির বিরুদ্ধে তলোয়ার তুলবে না, তারা আর যুদ্ধ শিখবে না।</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Jeremiah 39:7 তাছাড়া তিনি সিদিকিয়ের চোখ বের করে ব্যাবিলনে নিয়ে যাওয়ার জন্য তাকে শিকল দিয়ে বেঁধে রাখলেন।</w:t>
      </w:r>
    </w:p>
    <w:p/>
    <w:p>
      <w:r xmlns:w="http://schemas.openxmlformats.org/wordprocessingml/2006/main">
        <w:t xml:space="preserve">সিদেকিয়কে অন্ধ করে বেবিলনে নিয়ে যাওয়া হয়েছিল শাস্তি হিসেবে।</w:t>
      </w:r>
    </w:p>
    <w:p/>
    <w:p>
      <w:r xmlns:w="http://schemas.openxmlformats.org/wordprocessingml/2006/main">
        <w:t xml:space="preserve">1. অবাধ্যতার পরিণতি: সিদেকিয়ের উদাহরণের একটি অধ্যয়ন</w:t>
      </w:r>
    </w:p>
    <w:p/>
    <w:p>
      <w:r xmlns:w="http://schemas.openxmlformats.org/wordprocessingml/2006/main">
        <w:t xml:space="preserve">2. ঈশ্বরের ন্যায়বিচারের শক্তি: জেরেমিয়া 39</w:t>
      </w:r>
    </w:p>
    <w:p/>
    <w:p>
      <w:r xmlns:w="http://schemas.openxmlformats.org/wordprocessingml/2006/main">
        <w:t xml:space="preserve">1. ইশাইয়া 5:20-24</w:t>
      </w:r>
    </w:p>
    <w:p/>
    <w:p>
      <w:r xmlns:w="http://schemas.openxmlformats.org/wordprocessingml/2006/main">
        <w:t xml:space="preserve">2. যাত্রাপুস্তক 20:5-7</w:t>
      </w:r>
    </w:p>
    <w:p/>
    <w:p>
      <w:r xmlns:w="http://schemas.openxmlformats.org/wordprocessingml/2006/main">
        <w:t xml:space="preserve">Jeremiah 39:8 আর ক্যালদীয়রা রাজার বাড়ী ও লোকদের ঘর আগুনে পুড়িয়ে ফেলল এবং জেরুজালেমের দেয়াল ভেঙ্গে ফেলল।</w:t>
      </w:r>
    </w:p>
    <w:p/>
    <w:p>
      <w:r xmlns:w="http://schemas.openxmlformats.org/wordprocessingml/2006/main">
        <w:t xml:space="preserve">ক্যালদীয়রা জেরুজালেম পুড়িয়ে দিয়েছিল, রাজার বাড়ি এবং লোকদের ঘরবাড়ি ধ্বংস করেছিল।</w:t>
      </w:r>
    </w:p>
    <w:p/>
    <w:p>
      <w:r xmlns:w="http://schemas.openxmlformats.org/wordprocessingml/2006/main">
        <w:t xml:space="preserve">1. ধ্বংসের মুখে ঈশ্বরের সার্বভৌমত্ব - কেন ঈশ্বর এটি ঘটতে দিয়েছেন এবং কীভাবে এটি শেষ পর্যন্ত তাঁর ইচ্ছা পূরণ করে তা দেখে।</w:t>
      </w:r>
    </w:p>
    <w:p/>
    <w:p>
      <w:r xmlns:w="http://schemas.openxmlformats.org/wordprocessingml/2006/main">
        <w:t xml:space="preserve">2. কঠিন সময়ে বিশ্বাসের শক্তি - ঈশ্বরের ইচ্ছা এবং তাঁর পরিকল্পনার উপর আস্থা অব্যাহত রাখতে বিশ্বাসকে কীভাবে ব্যবহার করতে হয়।</w:t>
      </w:r>
    </w:p>
    <w:p/>
    <w:p>
      <w:r xmlns:w="http://schemas.openxmlformats.org/wordprocessingml/2006/main">
        <w:t xml:space="preserve">1.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Jeremiah 39:9 তখন রক্ষীবাহিনীর সেনাপতি নবূজারদন নগরের অবশিষ্ট লোকদের এবং যাহারা ছিটকে পড়িয়াছিল, যাহারা অবশিষ্ট ছিল, তাহাদিগকে এবং অবশিষ্ট লোকগণকে বন্দী করিয়া ব্যাবিলনে নিয়ে গেলেন।</w:t>
      </w:r>
    </w:p>
    <w:p/>
    <w:p>
      <w:r xmlns:w="http://schemas.openxmlformats.org/wordprocessingml/2006/main">
        <w:t xml:space="preserve">জেরুজালেমের অবশিষ্ট লোকদের বন্দী করে ব্যাবিলনে নিয়ে গিয়েছিল রক্ষীবাহিনীর অধিনায়ক নেবুজারদান।</w:t>
      </w:r>
    </w:p>
    <w:p/>
    <w:p>
      <w:r xmlns:w="http://schemas.openxmlformats.org/wordprocessingml/2006/main">
        <w:t xml:space="preserve">1. কঠিন সময়ে ঈশ্বরের বিশ্বস্ততা - Jeremiah 39:9</w:t>
      </w:r>
    </w:p>
    <w:p/>
    <w:p>
      <w:r xmlns:w="http://schemas.openxmlformats.org/wordprocessingml/2006/main">
        <w:t xml:space="preserve">2. পরীক্ষার সময়ে ঈশ্বরের উপর নির্ভর করার গুরুত্ব - Jeremiah 39:9</w:t>
      </w:r>
    </w:p>
    <w:p/>
    <w:p>
      <w:r xmlns:w="http://schemas.openxmlformats.org/wordprocessingml/2006/main">
        <w:t xml:space="preserve">1. ইশাইয়া 43:2 - আপনি যখন জলের মধ্য দিয়ে যাবেন, আমি আপনার সাথে থাকব; এবং নদীর মধ্য দিয়ে, তারা তোমাকে অভিভূত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39:10 কিন্তু পাহারাদারদের সেনাপতি নবূজারদন যিহূদা দেশে কিছু না থাকা দরিদ্র লোকদের রেখে গেলেন এবং একই সাথে তাদের দ্রাক্ষাক্ষেত্র ও ক্ষেত দিলেন।</w:t>
      </w:r>
    </w:p>
    <w:p/>
    <w:p>
      <w:r xmlns:w="http://schemas.openxmlformats.org/wordprocessingml/2006/main">
        <w:t xml:space="preserve">রক্ষীবাহিনীর সেনাপতি নেবুজারাদান যিহূদার দরিদ্র লোকদের দ্রাক্ষাক্ষেত্র ও ক্ষেত দিয়ে তাদের প্রতি দয়া প্রদর্শন করেছিলেন।</w:t>
      </w:r>
    </w:p>
    <w:p/>
    <w:p>
      <w:r xmlns:w="http://schemas.openxmlformats.org/wordprocessingml/2006/main">
        <w:t xml:space="preserve">1. ঈশ্বরের দয়া দরিদ্রদের প্রতি প্রসারিত হয় এবং তিনি তাদের জন্য ব্যবস্থা করেন।</w:t>
      </w:r>
    </w:p>
    <w:p/>
    <w:p>
      <w:r xmlns:w="http://schemas.openxmlformats.org/wordprocessingml/2006/main">
        <w:t xml:space="preserve">2. উদারতা ঈশ্বরের প্রতি বিশ্বাস এবং আনুগত্যের একটি চিহ্ন।</w:t>
      </w:r>
    </w:p>
    <w:p/>
    <w:p>
      <w:r xmlns:w="http://schemas.openxmlformats.org/wordprocessingml/2006/main">
        <w:t xml:space="preserve">1. প্রেরিত 20:35 - আমি যা কিছু করেছি, আমি আপনাকে দেখিয়েছি যে এই ধরণের কঠোর পরিশ্রমের মাধ্যমে আমাদের অবশ্যই দুর্বলদের সাহায্য করতে হবে, প্রভু যীশু স্বয়ং যে কথাগুলি বলেছিলেন তা মনে রেখে: গ্রহণ করার চেয়ে দেওয়া আরও ধন্য।</w:t>
      </w:r>
    </w:p>
    <w:p/>
    <w:p>
      <w:r xmlns:w="http://schemas.openxmlformats.org/wordprocessingml/2006/main">
        <w:t xml:space="preserve">2. হিতোপদেশ 19:17 - যে কেউ দরিদ্রদের প্রতি সদয় হয় সে প্রভুকে ঋণ দেয় এবং তিনি তাদের যা করেছেন তার জন্য পুরস্কৃত করবেন।</w:t>
      </w:r>
    </w:p>
    <w:p/>
    <w:p>
      <w:r xmlns:w="http://schemas.openxmlformats.org/wordprocessingml/2006/main">
        <w:t xml:space="preserve">Jeremiah 39:11 এখন ব্যাবিলনের রাজা নবূখদ্রেত্‌সর রক্ষীবাহিনীর সেনাপতি নবূষরদনকে যিরমিয়ের বিষয়ে দায়িত্ব দিয়ে বললেন,</w:t>
      </w:r>
    </w:p>
    <w:p/>
    <w:p>
      <w:r xmlns:w="http://schemas.openxmlformats.org/wordprocessingml/2006/main">
        <w:t xml:space="preserve">ঈশ্বরের সার্বভৌমত্ব ব্যাবিলনীয় বন্দিদশা মধ্যে তার নবী Jeremiah রক্ষার মধ্যে দেখা হয়.</w:t>
      </w:r>
    </w:p>
    <w:p/>
    <w:p>
      <w:r xmlns:w="http://schemas.openxmlformats.org/wordprocessingml/2006/main">
        <w:t xml:space="preserve">1. ঈশ্বরের সার্বভৌমত্ব: কীভাবে ঈশ্বরের সুরক্ষা সর্বদা আমাদের সাথে থাকে</w:t>
      </w:r>
    </w:p>
    <w:p/>
    <w:p>
      <w:r xmlns:w="http://schemas.openxmlformats.org/wordprocessingml/2006/main">
        <w:t xml:space="preserve">2. প্রভুর উপর আস্থা রাখা: বন্দিদশায় জেরেমিয়া কীভাবে বিশ্বাস প্রদর্শন করেছিলেন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রক্ষা করবেন, হে রাজা৷ কিন্তু যদি তা না হয়, তাই হোক৷ হে মহারাজ, আপনি জানেন যে আমরা আপনার দেবতাদের সেবা করব না বা আপনি যে সোনার প্রতিমা স্থাপন করেছেন তার পূজা করব না।"</w:t>
      </w:r>
    </w:p>
    <w:p/>
    <w:p>
      <w:r xmlns:w="http://schemas.openxmlformats.org/wordprocessingml/2006/main">
        <w:t xml:space="preserve">Jeremiah 39:12 তাকে নিয়ে যাও, ভাল করে দেখো, তার কোন ক্ষতি করো না; কিন্তু সে তোমাকে যেমন বলবে তেমনি কর।</w:t>
      </w:r>
    </w:p>
    <w:p/>
    <w:p>
      <w:r xmlns:w="http://schemas.openxmlformats.org/wordprocessingml/2006/main">
        <w:t xml:space="preserve">অন্যের কল্যাণের দিকে খেয়াল রাখার জন্য ঈশ্বরের নির্দেশ।</w:t>
      </w:r>
    </w:p>
    <w:p/>
    <w:p>
      <w:r xmlns:w="http://schemas.openxmlformats.org/wordprocessingml/2006/main">
        <w:t xml:space="preserve">1. অন্যদের যত্ন নেওয়ার উপকারিতা: যিরমিয় 39:12 এর একটি অধ্যয়ন</w:t>
      </w:r>
    </w:p>
    <w:p/>
    <w:p>
      <w:r xmlns:w="http://schemas.openxmlformats.org/wordprocessingml/2006/main">
        <w:t xml:space="preserve">2. ঈশ্বরের হৃদয়: যিরমিয় 39:12-এ তাঁর লোকেদের জন্য সমবেদনা</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Deuteronomy 24:19 - আপনি যখন আপনার ক্ষেতে আপনার ফসল কাটবেন এবং ক্ষেতে একটি শেফ ভুলে যাবেন, তখন আপনি তা নিতে ফিরে যাবেন না। বিদেশী, পিতৃহীন ও বিধবাদের জন্য এটা হবে, যাতে প্রভু তোমার ঈশ্বর তোমার হাতের সমস্ত কাজে তোমাকে আশীর্বাদ করেন।</w:t>
      </w:r>
    </w:p>
    <w:p/>
    <w:p>
      <w:r xmlns:w="http://schemas.openxmlformats.org/wordprocessingml/2006/main">
        <w:t xml:space="preserve">Jeremiah 39:13 তাই রক্ষীদের সেনাপতি নবূজারদন, নেবুশাসবান, রব্সারিস, নেরগালশারেজার, রবমাগ এবং ব্যাবিলনের সমস্ত রাজপুত্রদের পাঠালেন;</w:t>
      </w:r>
    </w:p>
    <w:p/>
    <w:p>
      <w:r xmlns:w="http://schemas.openxmlformats.org/wordprocessingml/2006/main">
        <w:t xml:space="preserve">রক্ষীবাহিনীর অধিনায়ক নেবুজারদান, নেবুশাসবান, রাবসারিস, নেরগালশারেজার এবং রবমাগ এবং ব্যাবিলনীয় রাজার সমস্ত রাজপুত্রকে জেরুজালেমে পাঠালেন।</w:t>
      </w:r>
    </w:p>
    <w:p/>
    <w:p>
      <w:r xmlns:w="http://schemas.openxmlformats.org/wordprocessingml/2006/main">
        <w:t xml:space="preserve">1. পরীক্ষার সময় ঈশ্বরের বিধান</w:t>
      </w:r>
    </w:p>
    <w:p/>
    <w:p>
      <w:r xmlns:w="http://schemas.openxmlformats.org/wordprocessingml/2006/main">
        <w:t xml:space="preserve">2. অবিশ্বাসী বিশ্বে ঈশ্বরের সার্বভৌমত্ব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Jeremiah 39:14 এমনকি তারা লোক পাঠিয়ে যিরমিয়কে কারাগারের প্রাঙ্গণ থেকে বের করে এনে শাফনের পুত্র অহীকামের পুত্র গদলিয়র কাছে তাকে তুলে দিল, যাতে সে তাকে বাড়িতে নিয়ে যায়৷</w:t>
      </w:r>
    </w:p>
    <w:p/>
    <w:p>
      <w:r xmlns:w="http://schemas.openxmlformats.org/wordprocessingml/2006/main">
        <w:t xml:space="preserve">জেরেমিয়াকে কারাগার থেকে মুক্তি দেওয়া হয় এবং বাড়িতে ফিরে যাওয়ার অনুমতি দেওয়া হয়, যেখানে তিনি মানুষের মধ্যে থাকেন।</w:t>
      </w:r>
    </w:p>
    <w:p/>
    <w:p>
      <w:r xmlns:w="http://schemas.openxmlformats.org/wordprocessingml/2006/main">
        <w:t xml:space="preserve">1. ঈশ্বর তাঁর লোকেদের উদ্ধার করেন: যিরমিয়ের গল্প</w:t>
      </w:r>
    </w:p>
    <w:p/>
    <w:p>
      <w:r xmlns:w="http://schemas.openxmlformats.org/wordprocessingml/2006/main">
        <w:t xml:space="preserve">2. কঠিন পরিস্থিতিতে বিশ্বস্ততার আহ্বান</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হিব্রু 11:8-10 -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p>
      <w:r xmlns:w="http://schemas.openxmlformats.org/wordprocessingml/2006/main">
        <w:t xml:space="preserve">Jeremiah 39:15 প্রভুর বাক্য যিরমিয়ের কাছে এল, যখন তিনি কারাগারের প্রাঙ্গণে বন্দী ছিলেন, বললেন,</w:t>
      </w:r>
    </w:p>
    <w:p/>
    <w:p>
      <w:r xmlns:w="http://schemas.openxmlformats.org/wordprocessingml/2006/main">
        <w:t xml:space="preserve">কারাগারে থাকাকালীন ঈশ্বর যিরমিয়ের সাথে কথা বলেন।</w:t>
      </w:r>
    </w:p>
    <w:p/>
    <w:p>
      <w:r xmlns:w="http://schemas.openxmlformats.org/wordprocessingml/2006/main">
        <w:t xml:space="preserve">1. ঈশ্বর সর্বদা উপস্থিত থাকেন, এমনকি অন্ধকারতম সময়েও।</w:t>
      </w:r>
    </w:p>
    <w:p/>
    <w:p>
      <w:r xmlns:w="http://schemas.openxmlformats.org/wordprocessingml/2006/main">
        <w:t xml:space="preserve">2. জিনিসগুলি যতই কঠিন হোক না কেন, ঈশ্বর সর্বদা আমাদের জন্য আছেন।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34:17-19 - "যখন ধার্মিকরা সাহায্যের জন্য আর্তনাদ করে, তখন প্রভু শোনেন এবং তাদের সমস্ত সমস্যা থেকে মুক্তি দেন৷ প্রভু ভগ্নহৃদয়ের কাছে এবং আত্মায় চূর্ণদের রক্ষা করেন৷ ধার্মিকদের অনেক কষ্ট হয়৷ কিন্তু প্রভু তাকে তাদের সকলের হাত থেকে উদ্ধার করেন।"</w:t>
      </w:r>
    </w:p>
    <w:p/>
    <w:p>
      <w:r xmlns:w="http://schemas.openxmlformats.org/wordprocessingml/2006/main">
        <w:t xml:space="preserve">Jeremiah 39:16 যাও এবং ইথিওপীয় এবদমেলককে বল, বাহিনীগণের সদাপ্রভু, ইস্রায়েলের ঈশ্বর এই কথা কহেন; দেখ, আমি আমার কথা এই নগরের উপর আনব মন্দের জন্য, ভালোর জন্য নয়; এবং সেই দিন তোমার সামনে তা সম্পন্ন হবে।</w:t>
      </w:r>
    </w:p>
    <w:p/>
    <w:p>
      <w:r xmlns:w="http://schemas.openxmlformats.org/wordprocessingml/2006/main">
        <w:t xml:space="preserve">সর্বশক্তিমান প্রভু, ইস্রায়েলের ঈশ্বর, ইথিওপিয়ান এবেদমেলেককে বলেছেন যে তিনি শহরের উপর তার কথাগুলি মন্দের জন্য আনবেন, ভালর জন্য নয়।</w:t>
      </w:r>
    </w:p>
    <w:p/>
    <w:p>
      <w:r xmlns:w="http://schemas.openxmlformats.org/wordprocessingml/2006/main">
        <w:t xml:space="preserve">1. ঈশ্বরের সার্বভৌমত্ব বোঝা</w:t>
      </w:r>
    </w:p>
    <w:p/>
    <w:p>
      <w:r xmlns:w="http://schemas.openxmlformats.org/wordprocessingml/2006/main">
        <w:t xml:space="preserve">2. ঈশ্বরের শব্দের আনুগত্যে হাঁটা</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Jeremiah 39:17 কিন্তু সেই দিন আমি তোমাকে উদ্ধার করব, সদাপ্রভু বলছেন, আর তুমি যাদের ভয় কর তাদের হাতে তোমাকে তুলে দেওয়া হবে না।</w:t>
      </w:r>
    </w:p>
    <w:p/>
    <w:p>
      <w:r xmlns:w="http://schemas.openxmlformats.org/wordprocessingml/2006/main">
        <w:t xml:space="preserve">প্রভু যিরমিয়কে তার শত্রুদের হাত থেকে উদ্ধার করার প্রতিশ্রুতি দিয়েছেন।</w:t>
      </w:r>
    </w:p>
    <w:p/>
    <w:p>
      <w:r xmlns:w="http://schemas.openxmlformats.org/wordprocessingml/2006/main">
        <w:t xml:space="preserve">1. কষ্টের সময়ে ঈশ্বর আমাদের রক্ষাকর্তা</w:t>
      </w:r>
    </w:p>
    <w:p/>
    <w:p>
      <w:r xmlns:w="http://schemas.openxmlformats.org/wordprocessingml/2006/main">
        <w:t xml:space="preserve">2. আমাদের নিজস্ব শক্তির পরিবর্তে ঈশ্বরের উপর নির্ভর করা</w:t>
      </w:r>
    </w:p>
    <w:p/>
    <w:p>
      <w:r xmlns:w="http://schemas.openxmlformats.org/wordprocessingml/2006/main">
        <w:t xml:space="preserve">1. গীতসংহিতা 55:22 সদাপ্রভুর উপর তোমার ভার অর্পণ কর, তিনি তোমাকে রক্ষা করবেন; তিনি ধার্মিকদের স্থানান্তরিত হতে দেবেন না।</w:t>
      </w:r>
    </w:p>
    <w:p/>
    <w:p>
      <w:r xmlns:w="http://schemas.openxmlformats.org/wordprocessingml/2006/main">
        <w:t xml:space="preserve">2. 2 করিন্থিয়ানস 1:3-4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 কোন দুঃখ-কষ্টে, যে সান্ত্বনা দিয়ে আমরা নিজেরা ঈশ্বরের দ্বারা সান্ত্বনা পাই।</w:t>
      </w:r>
    </w:p>
    <w:p/>
    <w:p>
      <w:r xmlns:w="http://schemas.openxmlformats.org/wordprocessingml/2006/main">
        <w:t xml:space="preserve">Jeremiah 39:18 কারণ আমি অবশ্যই তোমাকে উদ্ধার করব এবং তুমি তরবারির আঘাতে মারা যাবে না, কিন্তু তোমার জীবন তোমার শিকার হবে, কারণ তুমি আমার ওপর ভরসা করেছ, সদাপ্রভু বলছেন।</w:t>
      </w:r>
    </w:p>
    <w:p/>
    <w:p>
      <w:r xmlns:w="http://schemas.openxmlformats.org/wordprocessingml/2006/main">
        <w:t xml:space="preserve">ঈশ্বর যিরমিয়কে বিপদ থেকে উদ্ধার করার এবং তাঁর উপর আস্থা রাখার কারণে তাঁর জীবন রক্ষা করার প্রতিশ্রুতি দেন।</w:t>
      </w:r>
    </w:p>
    <w:p/>
    <w:p>
      <w:r xmlns:w="http://schemas.openxmlformats.org/wordprocessingml/2006/main">
        <w:t xml:space="preserve">1. ঈশ্বরের উপর আস্থা রক্ষা করার একমাত্র নিশ্চিত উপায়।</w:t>
      </w:r>
    </w:p>
    <w:p/>
    <w:p>
      <w:r xmlns:w="http://schemas.openxmlformats.org/wordprocessingml/2006/main">
        <w:t xml:space="preserve">2. বিশ্বাস হল পরিত্রাণ ও মুক্তির উৎস।</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10:17 - তাই বিশ্বাস আসে শ্রবণ দ্বারা, এবং শ্রবণ ঈশ্বরের বাক্য দ্বারা।</w:t>
      </w:r>
    </w:p>
    <w:p/>
    <w:p/>
    <w:p>
      <w:r xmlns:w="http://schemas.openxmlformats.org/wordprocessingml/2006/main">
        <w:t xml:space="preserve">Jeremiah অধ্যায় 40 জেরুজালেমের পতনের পরের ঘটনাগুলিকে চিত্রিত করে, যার মধ্যে গভর্নর হিসেবে গেডালিয়ার নিয়োগ এবং গেডালিয়ার হত্যাকাণ্ড অন্তর্ভুক্ত।</w:t>
      </w:r>
    </w:p>
    <w:p/>
    <w:p>
      <w:r xmlns:w="http://schemas.openxmlformats.org/wordprocessingml/2006/main">
        <w:t xml:space="preserve">1ম অনুচ্ছেদ: ব্যাবিলনীয় প্রহরীর অধিনায়ক, নেবুজারাদান, জেরেমিয়াকে তার শৃঙ্খল থেকে মুক্তি দেন এবং যেখানে তিনি চান সেখানে যেতে তাকে একটি পছন্দ প্রস্তাব করেন (জেরিমিয়া 40:1-6)। যিরমিয় জুডাতে থাকার সিদ্ধান্ত নেয়।</w:t>
      </w:r>
    </w:p>
    <w:p/>
    <w:p>
      <w:r xmlns:w="http://schemas.openxmlformats.org/wordprocessingml/2006/main">
        <w:t xml:space="preserve">২য় অনুচ্ছেদ: নেবুচাদনেজারের আদেশের মাধ্যমে যারা যিহূদায় থেকে যায় তাদের উপর গেডালিয়াকে গভর্নর হিসেবে নিযুক্ত করা হয় (জেরিমিয়া 40:7-9)। জেরুজালেমের পতনের সময় পালিয়ে আসা সৈন্যদের সহ অনেক লোক মিসপাতে গেদালিয়ার চারপাশে জড়ো হয়।</w:t>
      </w:r>
    </w:p>
    <w:p/>
    <w:p>
      <w:r xmlns:w="http://schemas.openxmlformats.org/wordprocessingml/2006/main">
        <w:t xml:space="preserve">3য় অনুচ্ছেদ: জোহানান এবং অন্যান্য সামরিক নেতারা গেদালিয়াকে ইসমাইলকে হত্যা করার ষড়যন্ত্র সম্পর্কে সতর্ক করেছেন (জেরিমিয়া 40:13-16)। যাইহোক, গেডালিয়াহ তাদের উদ্বেগ প্রত্যাখ্যান করেন এবং সুরক্ষার জন্য তাদের অনুরোধ প্রত্যাখ্যান করেন।</w:t>
      </w:r>
    </w:p>
    <w:p/>
    <w:p>
      <w:r xmlns:w="http://schemas.openxmlformats.org/wordprocessingml/2006/main">
        <w:t xml:space="preserve">4র্থ অনুচ্ছেদ: ইসমাইল তার পরিকল্পনা বাস্তবায়ন করে এবং কিছু ক্যালদীয় সৈন্যদের সাথে গেডালিয়াকে হত্যা করে (জেরিমিয়া 41:1-3)। সে অন্যান্য ইহুদীদেরও হত্যা করে যারা গেদালিয়ার সাথে জড়ো হয়েছিল। পরে, ইসমাইল বন্দী করে মিসপা থেকে পালিয়ে যায়।</w:t>
      </w:r>
    </w:p>
    <w:p/>
    <w:p>
      <w:r xmlns:w="http://schemas.openxmlformats.org/wordprocessingml/2006/main">
        <w:t xml:space="preserve">5ম অনুচ্ছেদ: জোহানান এবং তার বাহিনী ইসমাইলকে তাড়া করে এবং বন্দীদের উদ্ধার করে (জেরিমিয়া 41:11-15)। তারা তাদের বেথলেহেমের কাছে গেরুথ চিমহামে ফিরিয়ে আনে। হত্যার জন্য ব্যাবিলনের কাছ থেকে প্রতিশোধের ভয়ে, তারা মিশরে পালিয়ে যাওয়ার কথা বিবেচনা করে কিন্তু প্রথমে জেরেমিয়ার কাছ থেকে নির্দেশনা চায়।</w:t>
      </w:r>
    </w:p>
    <w:p/>
    <w:p>
      <w:r xmlns:w="http://schemas.openxmlformats.org/wordprocessingml/2006/main">
        <w:t xml:space="preserve">সংক্ষেপে, জেরেমিয়ার চল্লিশ অধ্যায়ে জেরুজালেমের পতনের পরের ঘটনা বর্ণনা করা হয়েছে, যার মধ্যে গভর্নর হিসেবে গেডালিয়ার নিয়োগ এবং ইসমাইলের দ্বারা তার পরবর্তী হত্যাকাণ্ডের ঘটনা রয়েছে। নেবুজারাদান জেরেমিয়াকে মুক্তি দেন, যিনি জুডাতে থাকতে পছন্দ করেন। গেডালিয়াকে নেবুচাদনেজার দ্বারা গভর্নর নিযুক্ত করা হয়, এবং অনেকে মিসপাতে তার চারপাশে জড়ো হয়, জোহানান একটি হত্যার ষড়যন্ত্র সম্পর্কে গেডালিয়াকে সতর্ক করে। তবে তিনি তাদের উদ্বেগ উড়িয়ে দেন। ইসমাইল তার পরিকল্পনা বাস্তবায়ন করে, গেডালিয়া এবং উপস্থিত অন্যদের উভয়কেই হত্যা করে, জোহানান ইসমাইলকে তাড়া করে, তার দ্বারা নেওয়া বন্দীদের উদ্ধার করে। তারা তাদের বেথলেহেমের কাছে ফিরিয়ে আনে। ব্যাবিলনীয় প্রতিশোধের ভয়ে, তারা মিশরে পালিয়ে যাওয়ার কথা বিবেচনা করে কিন্তু প্রথমে নির্দেশনা চায়, সামগ্রিকভাবে, এই অধ্যায়টি জেরুজালেমের পতনের পরের ভঙ্গুর অবস্থাকে চিত্রিত করে, রাজনৈতিক চক্রান্ত এবং পিছনে থাকা ব্যক্তিদের মধ্যে বিভক্তি তুলে ধরে। এটি আরও জোর দেয় যে কীভাবে মানুষের নেতৃত্বের উপর আস্থা কখনও কখনও দুঃখজনক পরিণতির দিকে নিয়ে যেতে পারে।</w:t>
      </w:r>
    </w:p>
    <w:p/>
    <w:p>
      <w:r xmlns:w="http://schemas.openxmlformats.org/wordprocessingml/2006/main">
        <w:t xml:space="preserve">Jeremiah 40:1 সদাপ্রভুর কাছ থেকে যিরমিয়ের কাছে যে বাণী এসেছিল, তার পরে রক্ষীবাহিনীর সেনাপতি নবূজারদন তাঁকে রামা থেকে যেতে দিয়েছিলেন, যখন তিনি তাঁকে জেরুজালেম ও যিহূদা থেকে বন্দী করে নিয়ে যাওয়া সকলের মধ্যে শৃঙ্খলে বেঁধে নিয়ে গিয়েছিলেন। যাকে বন্দী করে ব্যাবিলনে নিয়ে যাওয়া হয়েছিল।</w:t>
      </w:r>
    </w:p>
    <w:p/>
    <w:p>
      <w:r xmlns:w="http://schemas.openxmlformats.org/wordprocessingml/2006/main">
        <w:t xml:space="preserve">রক্ষীবাহিনীর ক্যাপ্টেন নেবুজারাদান ব্যাবিলনের বন্দিদশা থেকে মুক্তি পাওয়ার পর জেরেমিয়া প্রভুর কাছ থেকে একটি শব্দ পান।</w:t>
      </w:r>
    </w:p>
    <w:p/>
    <w:p>
      <w:r xmlns:w="http://schemas.openxmlformats.org/wordprocessingml/2006/main">
        <w:t xml:space="preserve">1. মুক্তির শক্তি: যিরমিয় 40:1 এর প্রতিফলন</w:t>
      </w:r>
    </w:p>
    <w:p/>
    <w:p>
      <w:r xmlns:w="http://schemas.openxmlformats.org/wordprocessingml/2006/main">
        <w:t xml:space="preserve">2. প্রভুর অবিরাম প্রেম: যিরমিয় 40:1 থেকে পাঠ</w:t>
      </w:r>
    </w:p>
    <w:p/>
    <w:p>
      <w:r xmlns:w="http://schemas.openxmlformats.org/wordprocessingml/2006/main">
        <w:t xml:space="preserve">1. গীতসংহিতা 107:1-3 - সদাপ্রভুকে ধন্যবাদ দাও, কারণ তিনি ভাল; তার ভালবাসা চিরকাল স্থায়ী হয়।</w:t>
      </w:r>
    </w:p>
    <w:p/>
    <w:p>
      <w:r xmlns:w="http://schemas.openxmlformats.org/wordprocessingml/2006/main">
        <w:t xml:space="preserve">2. Isaiah 40:28-31 - আপনি কি জানেন না? শুনিনি? সদাপ্রভু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Jeremiah 40:2 তখন রক্ষীবাহিনীর সেনাপতি যিরমিয়কে নিয়ে গিয়ে বললেন, তোমার ঈশ্বর সদাপ্রভু এই জায়গায় এই মন্দ কথা ঘোষণা করেছেন।</w:t>
      </w:r>
    </w:p>
    <w:p/>
    <w:p>
      <w:r xmlns:w="http://schemas.openxmlformats.org/wordprocessingml/2006/main">
        <w:t xml:space="preserve">রক্ষীবাহিনীর সেনাপতি যিরমিয়কে নিয়ে গেলেন এবং বললেন যে ঈশ্বর সেই জায়গায় মন্দ ঘোষণা করেছেন।</w:t>
      </w:r>
    </w:p>
    <w:p/>
    <w:p>
      <w:r xmlns:w="http://schemas.openxmlformats.org/wordprocessingml/2006/main">
        <w:t xml:space="preserve">1. ঈশ্বরের বিচারের বাস্তবতা</w:t>
      </w:r>
    </w:p>
    <w:p/>
    <w:p>
      <w:r xmlns:w="http://schemas.openxmlformats.org/wordprocessingml/2006/main">
        <w:t xml:space="preserve">2. ঈশ্বরের সার্বভৌমত্বে বিশ্বাস করা</w:t>
      </w:r>
    </w:p>
    <w:p/>
    <w:p>
      <w:r xmlns:w="http://schemas.openxmlformats.org/wordprocessingml/2006/main">
        <w:t xml:space="preserve">1. গীতসংহিতা 46:10 - "স্থির হও, এবং জান যে আমিই ঈশ্বর।"</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Jeremiah 40:3 এখন সদাপ্রভু তা এনেছেন এবং তাঁর কথামত কাজ করেছেন; কারণ তোমরা সদাপ্রভুর বিরুদ্ধে পাপ করেছ, তাঁর কথা মান্য কর নি, তাই এই ঘটনা তোমাদের উপরে এসেছে।</w:t>
      </w:r>
    </w:p>
    <w:p/>
    <w:p>
      <w:r xmlns:w="http://schemas.openxmlformats.org/wordprocessingml/2006/main">
        <w:t xml:space="preserve">যারা তাঁর বিরুদ্ধে পাপ করেছে এবং তাঁর কণ্ঠকে অমান্য করেছে তাদের উপর ঈশ্বরের বিচার এসেছে।</w:t>
      </w:r>
    </w:p>
    <w:p/>
    <w:p>
      <w:r xmlns:w="http://schemas.openxmlformats.org/wordprocessingml/2006/main">
        <w:t xml:space="preserve">1: আমাদের সর্বদা ঈশ্বরের কণ্ঠস্বর মেনে চলতে হবে, খরচ যাই হোক না কেন।</w:t>
      </w:r>
    </w:p>
    <w:p/>
    <w:p>
      <w:r xmlns:w="http://schemas.openxmlformats.org/wordprocessingml/2006/main">
        <w:t xml:space="preserve">2: আমরা যখন ঈশ্বরের বিরুদ্ধে পাপ করি, তখন আমাদের অবশ্যই পরিণতি ভোগ করার জন্য প্রস্তুত থাকতে হবে।</w:t>
      </w:r>
    </w:p>
    <w:p/>
    <w:p>
      <w:r xmlns:w="http://schemas.openxmlformats.org/wordprocessingml/2006/main">
        <w:t xml:space="preserve">1: Deuteronomy 30:19-20 - "আজ আমি স্বর্গ ও পৃথিবীকে তোমাদের বিরুদ্ধে সাক্ষ্য দিচ্ছি, যে আমি তোমাদের সামনে জীবন ও মৃত্যু, আশীর্বাদ ও অভিশাপ স্থাপন করেছি৷ তাই জীবন বেছে নিন, যাতে আপনি এবং আপনার বংশধর বাঁচতে পারেন, প্রভুকে ভালোবাসতে পারেন৷ আপনার ঈশ্বর, তাঁর কণ্ঠস্বর মেনে চলুন এবং তাঁকে দৃঢ়ভাবে আঁকড়ে ধরুন, কারণ তিনিই আপনার জীবন এবং দিনগুলির দৈর্ঘ্য..."</w:t>
      </w:r>
    </w:p>
    <w:p/>
    <w:p>
      <w:r xmlns:w="http://schemas.openxmlformats.org/wordprocessingml/2006/main">
        <w:t xml:space="preserve">2: Ecclesiastes 12:13-14 - "বিষয়ের শেষ; সব শোনা গেছে। ঈশ্বরকে ভয় করুন এবং তাঁর আদেশ পালন করুন, কারণ এটি মানুষের সম্পূর্ণ কর্তব্য। কারণ ঈশ্বর প্রতিটি কাজকে বিচারে আনবেন, প্রতিটি গোপন বিষয় সহ ভালো হোক বা মন্দ হোক।"</w:t>
      </w:r>
    </w:p>
    <w:p/>
    <w:p>
      <w:r xmlns:w="http://schemas.openxmlformats.org/wordprocessingml/2006/main">
        <w:t xml:space="preserve">Jeremiah 40:4 আর এখন, দেখ, তোমার হাতের শিকলগুলো থেকে আজ আমি তোমাকে খুলে দিচ্ছি। আমার সঙ্গে ব্যাবিলনে আসা যদি তোমার কাছে ভাল মনে হয় তবে এসো৷ আর আমি তোমার দিকে ভালো করে দেখব; কিন্তু আমার সঙ্গে ব্যাবিলনে আসা তোমার কাছে খারাপ মনে হলে স্থির হও; দেখ, সমস্ত দেশ তোমার সামনে আছে; যেখানে তোমার যাওয়া ভালো ও সুবিধাজনক মনে হয়, সেখানেই যাও।</w:t>
      </w:r>
    </w:p>
    <w:p/>
    <w:p>
      <w:r xmlns:w="http://schemas.openxmlformats.org/wordprocessingml/2006/main">
        <w:t xml:space="preserve">জেরেমিয়া তার শৃঙ্খল থেকে একজন বন্দীকে মুক্তি দেয়, তাকে তার সাথে ব্যাবিলনে আসার বা তার যেখানে ইচ্ছা সেখানে যেতে পছন্দ করার প্রস্তাব দেয়।</w:t>
      </w:r>
    </w:p>
    <w:p/>
    <w:p>
      <w:r xmlns:w="http://schemas.openxmlformats.org/wordprocessingml/2006/main">
        <w:t xml:space="preserve">1. ঈশ্বরের বিধান: আমরা সর্বদা ঈশ্বরের বিধান এবং অনুগ্রহের উপর নির্ভর করতে পারি এমনকি কঠিনতম পরিস্থিতিতেও।</w:t>
      </w:r>
    </w:p>
    <w:p/>
    <w:p>
      <w:r xmlns:w="http://schemas.openxmlformats.org/wordprocessingml/2006/main">
        <w:t xml:space="preserve">2. ভাল বাছাই করা: এমনকি কঠিন পছন্দের সাথে উপস্থাপন করা হলেও, আমাদের সবসময় নিজেদের এবং আমাদের পরিবারের জন্য সর্বোত্তম সিদ্ধান্ত নেওয়ার চেষ্টা করা উচিত।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Jeremiah 40:5 তিনি তখনও ফিরে যাননি, তখন তিনি বললেন, 'শাফনের ছেলে অহীকামের ছেলে গদলিয়র কাছেও ফিরে যাও, যাকে ব্যাবিলনের রাজা যিহূদার নগরগুলোর শাসনকর্তা নিযুক্ত করেছিলেন, এবং তাঁর সঙ্গে বাস করতেন। মানুষ: অথবা যেখানে যাওয়া আপনার পক্ষে সুবিধাজনক মনে হয় সেখানে যান। তাই রক্ষীবাহিনীর অধিনায়ক তাকে খাবার ও পুরস্কার দিয়ে তাকে ছেড়ে দিল।</w:t>
      </w:r>
    </w:p>
    <w:p/>
    <w:p>
      <w:r xmlns:w="http://schemas.openxmlformats.org/wordprocessingml/2006/main">
        <w:t xml:space="preserve">রক্ষীবাহিনীর সেনাপতি যিরমিয়কে খাবার ও পুরস্কার দিয়েছিলেন এবং যিহূদার শহরগুলির শাসনকর্তা শাফনের পুত্র অহীকামের পুত্র গদলিয়র কাছে ফিরে যেতে এবং তার সাথে থাকতে বলেছিলেন৷</w:t>
      </w:r>
    </w:p>
    <w:p/>
    <w:p>
      <w:r xmlns:w="http://schemas.openxmlformats.org/wordprocessingml/2006/main">
        <w:t xml:space="preserve">1. কঠিন সময়ে ঈশ্বরের ব্যবস্থা - কিভাবে ঈশ্বর আমাদের জন্য একটি পথ তৈরি করেন</w:t>
      </w:r>
    </w:p>
    <w:p/>
    <w:p>
      <w:r xmlns:w="http://schemas.openxmlformats.org/wordprocessingml/2006/main">
        <w:t xml:space="preserve">2. শিষ্যত্বের আহ্বান - ঈশ্বরের আদেশ পালন করা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Jeremiah 40:6 তারপর যিরমিয় মিসপাতে অহীকামের ছেলে গদলিয়র কাছে গেলেন। এবং দেশে অবশিষ্ট লোকদের মধ্যে তাঁর সঙ্গে বাস করতে লাগলেন।</w:t>
      </w:r>
    </w:p>
    <w:p/>
    <w:p>
      <w:r xmlns:w="http://schemas.openxmlformats.org/wordprocessingml/2006/main">
        <w:t xml:space="preserve">যিরমিয় মিসপাতে চলে গেলেন এবং দেশের অবশিষ্ট লোকদের মধ্যে অহীকামের পুত্র গদলিয়র সঙ্গে বসবাস করতে লাগলেন।</w:t>
      </w:r>
    </w:p>
    <w:p/>
    <w:p>
      <w:r xmlns:w="http://schemas.openxmlformats.org/wordprocessingml/2006/main">
        <w:t xml:space="preserve">1. মহান কঠিন সময়ে ঈশ্বরের বিশ্বস্ততা</w:t>
      </w:r>
    </w:p>
    <w:p/>
    <w:p>
      <w:r xmlns:w="http://schemas.openxmlformats.org/wordprocessingml/2006/main">
        <w:t xml:space="preserve">2. জিনিসগুলি অন্ধকারাচ্ছন্ন মনে হলেও ঈশ্বরের উপর নির্ভর করার গুরুত্ব</w:t>
      </w:r>
    </w:p>
    <w:p/>
    <w:p>
      <w:r xmlns:w="http://schemas.openxmlformats.org/wordprocessingml/2006/main">
        <w:t xml:space="preserve">1. রোমানস্ 8:31-32 - "তাহলে আমরা এই জিনিসগুলিকে কী বলব? ঈশ্বর যদি আমাদের পক্ষে হন তবে কে আমাদের বিরুদ্ধে হতে পারে? যিনি তাঁর নিজের পুত্রকে রেহাই দেননি, কিন্তু আমাদের সকলের জন্য তাঁকে ত্যাগ করেন, তিনি কীভাবে করবেন? তাঁর সাথেও দয়া করে আমাদের সব কিছু দেন না?</w:t>
      </w:r>
    </w:p>
    <w:p/>
    <w:p>
      <w:r xmlns:w="http://schemas.openxmlformats.org/wordprocessingml/2006/main">
        <w:t xml:space="preserve">2. গীতসংহিতা 46:1-2 - "ঈশ্বর আমাদের আশ্রয় এবং শক্তি, সমস্যায় সর্বদা সাহায্যকারী৷ তাই আমরা ভয় করব না, যদিও পৃথিবী পথ দেয় এবং পর্বতগুলি সমুদ্রের হৃদয়ে পড়ে যায়"</w:t>
      </w:r>
    </w:p>
    <w:p/>
    <w:p>
      <w:r xmlns:w="http://schemas.openxmlformats.org/wordprocessingml/2006/main">
        <w:t xml:space="preserve">Jeremiah 40:7 যখন মাঠের সমস্ত সেনাপতিরা, এমনকি তারা ও তাদের লোকরা শুনল যে, ব্যাবিলনের রাজা অহীকামের ছেলে গদলিয়কে দেশের গভর্নর বানিয়েছেন, এবং তাঁর কাছে লোকদের নিযুক্ত করেছেন। নারী, শিশু, এবং দেশের দরিদ্রদের, যাদেরকে বন্দী করে ব্যাবিলনে নিয়ে যাওয়া হয়নি;</w:t>
      </w:r>
    </w:p>
    <w:p/>
    <w:p>
      <w:r xmlns:w="http://schemas.openxmlformats.org/wordprocessingml/2006/main">
        <w:t xml:space="preserve">গেডালিয়াকে ব্যাবিলনের রাজা দ্বারা জুদাহের গভর্নর নিযুক্ত করা হয়েছিল এবং ব্যাবিলনে বন্দী করে নিয়ে যাওয়া হয়নি এমন লোকেদের এবং দেশের দরিদ্রদের উপর কর্তৃত্ব দেওয়া হয়েছিল।</w:t>
      </w:r>
    </w:p>
    <w:p/>
    <w:p>
      <w:r xmlns:w="http://schemas.openxmlformats.org/wordprocessingml/2006/main">
        <w:t xml:space="preserve">1. কর্তৃত্বের ক্ষমতা: আমাদের জীবনে কর্তৃত্বের মূল্যের প্রশংসা করা</w:t>
      </w:r>
    </w:p>
    <w:p/>
    <w:p>
      <w:r xmlns:w="http://schemas.openxmlformats.org/wordprocessingml/2006/main">
        <w:t xml:space="preserve">2. তাঁর লোকেদের জন্য ঈশ্বরের ব্যবস্থা: প্রয়োজনের সময়ে ঈশ্বরের ব্যবস্থার উপর নির্ভর করতে শেখা</w:t>
      </w:r>
    </w:p>
    <w:p/>
    <w:p>
      <w:r xmlns:w="http://schemas.openxmlformats.org/wordprocessingml/2006/main">
        <w:t xml:space="preserve">1. রোমানস 13:1-2,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গীতসংহিতা 37:25, আমি যুবক ছিলাম এবং এখন বৃদ্ধ; তবুও আমি ধার্মিককে পরিত্যাগ করতে দেখিনি, তার বীজকে রুটি ভিক্ষা করতে দেখিনি৷</w:t>
      </w:r>
    </w:p>
    <w:p/>
    <w:p>
      <w:r xmlns:w="http://schemas.openxmlformats.org/wordprocessingml/2006/main">
        <w:t xml:space="preserve">Jeremiah 40:8 তারপর তারা মিসপাতে গদলিয়র কাছে এলেন, এমনকি নথনিয়ের ছেলে ইসমাইল, কারেহের ছেলে যোহানন ও যোনাথন, এবং তানহুমেতের ছেলে সরায় এবং নটোফাথীয় ইফাইয়ের ছেলেরা এবং মাখাথীয়ের ছেলে যিজনিয়। , তারা এবং তাদের পুরুষদের.</w:t>
      </w:r>
    </w:p>
    <w:p/>
    <w:p>
      <w:r xmlns:w="http://schemas.openxmlformats.org/wordprocessingml/2006/main">
        <w:t xml:space="preserve">ইসমায়েল, যোহানন, যোনাথন, সরায়, ইফাইয়ের ছেলেরা, যিজনিয় ও তাদের লোকেরা মিস্পাতে গদলিয়র কাছে এলেন।</w:t>
      </w:r>
    </w:p>
    <w:p/>
    <w:p>
      <w:r xmlns:w="http://schemas.openxmlformats.org/wordprocessingml/2006/main">
        <w:t xml:space="preserve">1. ঈশ্বরের বিধানের প্রাচুর্য - Jeremiah 40:8 আমাদের দেখায় যে ঈশ্বর মিসপাতে গেদালিয়ার সাথে যোগ দেওয়ার জন্য প্রচুর লোক সরবরাহ করেছিলেন।</w:t>
      </w:r>
    </w:p>
    <w:p/>
    <w:p>
      <w:r xmlns:w="http://schemas.openxmlformats.org/wordprocessingml/2006/main">
        <w:t xml:space="preserve">2. তাঁর লোকেদের প্রতি ঈশ্বরের বিশ্বস্ততা - Jeremiah 40:8 তাঁর লোকেদের প্রতি ঈশ্বরের বিশ্বস্ততা প্রদর্শন করে কারণ তিনি তাদের প্রচুর সম্পদ দিয়ে আশীর্বাদ করেন।</w:t>
      </w:r>
    </w:p>
    <w:p/>
    <w:p>
      <w:r xmlns:w="http://schemas.openxmlformats.org/wordprocessingml/2006/main">
        <w:t xml:space="preserve">1. ম্যাথু 6:26-34 - এবং আপনার জীবন সম্পর্কে উদ্বিগ্ন হবেন না, আপনি কি খাবেন বা কি পান করবেন, বা আপনার শরীর সম্পর্কে, আপনি কি পরবেন। জীবন কি খাদ্যের চেয়ে বেশি নয়, আর শরীর কি পোশাকের চেয়ে বেশি?</w:t>
      </w:r>
    </w:p>
    <w:p/>
    <w:p>
      <w:r xmlns:w="http://schemas.openxmlformats.org/wordprocessingml/2006/main">
        <w:t xml:space="preserve">2. গীতসংহিতা 34:8-10 - ওহ, স্বাদ এবং দেখুন যে প্রভু ভাল! ধন্য সেই মানুষ যে তার আশ্রয় নেয়! ওহে, প্রভুকে ভয় করুন, হে তাঁর সাধুরা, কারণ যারা তাঁকে ভয় করে তাদের অভাব নেই! তরুণ সিংহরা অভাব ও ক্ষুধায় ভোগে; কিন্তু যারা প্রভুর অন্বেষণ করে তাদের ভাল কিছুর অভাব নেই৷</w:t>
      </w:r>
    </w:p>
    <w:p/>
    <w:p>
      <w:r xmlns:w="http://schemas.openxmlformats.org/wordprocessingml/2006/main">
        <w:t xml:space="preserve">Jeremiah 40:9 শাফনের ছেলে অহীকামের ছেলে গদলিয় তাদের ও তাদের লোকদের কাছে শপথ করে বললেন, ক্যালদীয়দের সেবা করতে ভয় কোরো না; দেশে বাস কর এবং ব্যাবিলনের রাজার সেবা কর, তাতে তোমাদের মঙ্গল হবে। .</w:t>
      </w:r>
    </w:p>
    <w:p/>
    <w:p>
      <w:r xmlns:w="http://schemas.openxmlformats.org/wordprocessingml/2006/main">
        <w:t xml:space="preserve">গেদালিয়া লোকদের কাছে শপথ করেছিলেন যে তারা ক্যালদীয়দের সেবা করতে ভয় পাবে না এবং দেশে বাস করবে এবং ব্যাবিলনের রাজার সেবা করবে, এই প্রতিশ্রুতি দিয়েছিল যে এটি তাদের সাথে ভাল হবে।</w:t>
      </w:r>
    </w:p>
    <w:p/>
    <w:p>
      <w:r xmlns:w="http://schemas.openxmlformats.org/wordprocessingml/2006/main">
        <w:t xml:space="preserve">1. ঈশ্বরের পরিকল্পনার কাছে আত্মসমর্পণ - Jeremiah 40:9 আমাদের মনে করিয়ে দেয় যে আমাদের ভয় থেকে সাবধান থাকা উচিত এবং আমাদের জীবনের জন্য ঈশ্বরের পরিকল্পনার কাছে আত্মসমর্পণ করা উচিত।</w:t>
      </w:r>
    </w:p>
    <w:p/>
    <w:p>
      <w:r xmlns:w="http://schemas.openxmlformats.org/wordprocessingml/2006/main">
        <w:t xml:space="preserve">2. ঈশ্বরের ধার্মিকতায় বিশ্বাস করা - Jeremiah 40:9 আমাদেরকে ঈশ্বরের ধার্মিকতায় বিশ্বাস করতে উত্সাহিত করে, এটা জেনে যে তিনি আমাদের যত্ন নেবেন যদি আমরা বিশ্বস্তভাবে তাঁর ইচ্ছা অনুসরণ করি।</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গীতসংহিতা 37:3-5 - প্রভুর উপর বিশ্বাস রাখুন এবং ভাল করুন; দেশে বাস করুন এবং নিরাপদ চারণভূমি উপভোগ করুন। প্রভুতে নিজেকে আনন্দিত করুন এবং তিনি আপনাকে আপনার মনের বাসনা দান করবেন। সদাপ্রভুর কাছে তোমার পথ নিবদ্ধ কর; তাকে বিশ্বাস করুন এবং তিনি এটি করবেন:</w:t>
      </w:r>
    </w:p>
    <w:p/>
    <w:p>
      <w:r xmlns:w="http://schemas.openxmlformats.org/wordprocessingml/2006/main">
        <w:t xml:space="preserve">Jeremiah 40:10 আমার জন্য, দেখ, আমি মিসপাতে বাস করব, আমাদের কাছে আসা ক্যালদীয়দের সেবা করার জন্য, কিন্তু তোমরা দ্রাক্ষারস, গ্রীষ্মের ফল ও তেল সংগ্রহ করে নিজেদের পাত্রে রাখবে এবং বাস করবে। তোমাদের শহরে যা তোমরা নিয়েছ।</w:t>
      </w:r>
    </w:p>
    <w:p/>
    <w:p>
      <w:r xmlns:w="http://schemas.openxmlformats.org/wordprocessingml/2006/main">
        <w:t xml:space="preserve">যিরমিয় লোকেদেরকে তাদের সম্পদ সংগ্রহ করতে এবং তারা যে শহরগুলি নিয়েছিল সেখানে বসবাস করার নির্দেশ দেয়, যখন তিনি ক্যালদীয়দের সেবা করার জন্য মিসপাতে থাকেন।</w:t>
      </w:r>
    </w:p>
    <w:p/>
    <w:p>
      <w:r xmlns:w="http://schemas.openxmlformats.org/wordprocessingml/2006/main">
        <w:t xml:space="preserve">1. ঈশ্বরের আহ্বানে মনোযোগ দেওয়া: অনিশ্চয়তা সত্ত্বেও বিশ্বাসে বেঁচে থাকা - Jeremiah 40:10</w:t>
      </w:r>
    </w:p>
    <w:p/>
    <w:p>
      <w:r xmlns:w="http://schemas.openxmlformats.org/wordprocessingml/2006/main">
        <w:t xml:space="preserve">2. ঈশ্বরের উপস্থিতিতে থাকা: বিশ্বস্ত আনুগত্যে জীবনযাপন - Jeremiah 40:10</w:t>
      </w:r>
    </w:p>
    <w:p/>
    <w:p>
      <w:r xmlns:w="http://schemas.openxmlformats.org/wordprocessingml/2006/main">
        <w:t xml:space="preserve">1. ইশাইয়া 6:8 - "তারপর আমি প্রভুর কণ্ঠস্বর শুনলাম যে, আমি কাকে পাঠাব? এবং কে আমাদের জন্য যাবে? এবং আমি বললাম, এই আমি। আমাকে পাঠান!</w:t>
      </w:r>
    </w:p>
    <w:p/>
    <w:p>
      <w:r xmlns:w="http://schemas.openxmlformats.org/wordprocessingml/2006/main">
        <w:t xml:space="preserve">2. ফিলিপীয় 2:12-13 - "অতএব, আমার প্রিয় বন্ধুরা, আপনি যেমন সর্বদা কেবল আমার উপস্থিতিতেই নয়, এখন আমার অনুপস্থিতিতে আরও অনেক বেশি ভয় ও কাঁপতে আপনার পরিত্রাণের কাজ চালিয়ে যাচ্ছেন, কারণ ঈশ্বর যিনি তার ভাল উদ্দেশ্য পূরণ করার জন্য আপনার মধ্যে ইচ্ছা এবং কাজ করে।"</w:t>
      </w:r>
    </w:p>
    <w:p/>
    <w:p>
      <w:r xmlns:w="http://schemas.openxmlformats.org/wordprocessingml/2006/main">
        <w:t xml:space="preserve">Jeremiah 40:11 একইভাবে যখন মোয়াবে, অম্মোনীয়দের মধ্যে, ইদোমের মধ্যে এবং সমস্ত দেশে থাকা সমস্ত ইহুদীরা শুনল যে ব্যাবিলনের রাজা যিহূদার অবশিষ্টাংশকে রেখে গেছেন এবং তিনি সেখানে বসিয়েছেন। শাফনের ছেলে অহীকামের ছেলে গদলিয়;</w:t>
      </w:r>
    </w:p>
    <w:p/>
    <w:p>
      <w:r xmlns:w="http://schemas.openxmlformats.org/wordprocessingml/2006/main">
        <w:t xml:space="preserve">মোয়াব, অম্মোনীয়, ইদোম এবং অন্যান্য দেশে বসবাসকারী ইহুদিদের কাছে খবর ছড়িয়ে পড়ে যে ব্যাবিলনের রাজা যিহূদার অবশিষ্টাংশের নেতৃত্ব দেওয়ার জন্য শাফনের পুত্র অহীকামের পুত্র গদালিয়কে নিযুক্ত করেছিলেন।</w:t>
      </w:r>
    </w:p>
    <w:p/>
    <w:p>
      <w:r xmlns:w="http://schemas.openxmlformats.org/wordprocessingml/2006/main">
        <w:t xml:space="preserve">1. আশার সাথে প্রতিকূলতার মুখোমুখি হওয়া - কিভাবে ঈশ্বর খারাপ থেকে ভাল নিয়ে আসেন</w:t>
      </w:r>
    </w:p>
    <w:p/>
    <w:p>
      <w:r xmlns:w="http://schemas.openxmlformats.org/wordprocessingml/2006/main">
        <w:t xml:space="preserve">2. নিযুক্ত নেতাদের ক্ষমতা - ঈশ্বরের আহ্বানকে স্বীকৃতি দেওয়া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Exodus 18:13-26 - মূসা তাকে লোকেদের শাসন করতে সাহায্য করার জন্য নেতাদের নিয়োগ করেছিলেন।</w:t>
      </w:r>
    </w:p>
    <w:p/>
    <w:p>
      <w:r xmlns:w="http://schemas.openxmlformats.org/wordprocessingml/2006/main">
        <w:t xml:space="preserve">Jeremiah 40:12 এমন কি সমস্ত ইহুদীরা যে সমস্ত জায়গা থেকে তাদের তাড়িয়ে দেওয়া হয়েছিল সেখান থেকে ফিরে এসে যিহূদা দেশে, গদালিয়, মিসপাতে এসে প্রচুর দ্রাক্ষারস ও গ্রীষ্মের ফল সংগ্রহ করেছিল।</w:t>
      </w:r>
    </w:p>
    <w:p/>
    <w:p>
      <w:r xmlns:w="http://schemas.openxmlformats.org/wordprocessingml/2006/main">
        <w:t xml:space="preserve">ইহুদিরা জুডা দেশে ফিরে আসে এবং প্রচুর পরিমাণে ওয়াইন এবং গ্রীষ্মকালীন ফল সংগ্রহ করে।</w:t>
      </w:r>
    </w:p>
    <w:p/>
    <w:p>
      <w:r xmlns:w="http://schemas.openxmlformats.org/wordprocessingml/2006/main">
        <w:t xml:space="preserve">1: ঈশ্বরের বিশ্বস্ততা তাঁর লোকেদের জন্য, এমনকি কষ্টের সময়েও।</w:t>
      </w:r>
    </w:p>
    <w:p/>
    <w:p>
      <w:r xmlns:w="http://schemas.openxmlformats.org/wordprocessingml/2006/main">
        <w:t xml:space="preserve">2: ঈশ্বরের লোকেদের বাড়িতে প্রত্যাবর্তন এবং প্রাচুর্যের আনন্দ।</w:t>
      </w:r>
    </w:p>
    <w:p/>
    <w:p>
      <w:r xmlns:w="http://schemas.openxmlformats.org/wordprocessingml/2006/main">
        <w:t xml:space="preserve">1: ইশাইয়া 43:2-3 "যখন তুমি জলের মধ্য দিয়ে যাবে, আমি তোমার সাথে থাকব; এবং নদীগুলির মধ্য দিয়ে, তারা তোমাকে গ্রাস করবে না; যখন তুমি আগুনের মধ্য দিয়ে যাবে, তখন তোমাকে পোড়ানো হবে না এবং শিখা গ্রাস করবে না। কারণ আমি প্রভু তোমার ঈশ্বর, ইস্রায়েলের পবিত্রতম, তোমার ত্রাণকর্তা।"</w:t>
      </w:r>
    </w:p>
    <w:p/>
    <w:p>
      <w:r xmlns:w="http://schemas.openxmlformats.org/wordprocessingml/2006/main">
        <w:t xml:space="preserve">2: গীতসংহিতা 23:1-3 "প্রভু আমার মেষপালক; আমি চাই না। তিনি আমাকে সবুজ চারণভূমিতে শুয়ে দেন... তিনি আমার আত্মাকে পুনরুদ্ধার করেন।"</w:t>
      </w:r>
    </w:p>
    <w:p/>
    <w:p>
      <w:r xmlns:w="http://schemas.openxmlformats.org/wordprocessingml/2006/main">
        <w:t xml:space="preserve">Jeremiah 40:13 তাছাড়া কারেহের ছেলে যোহানন এবং মাঠের সমস্ত সেনাপতিরা মিসপাতে গদলিয়র কাছে এলেন।</w:t>
      </w:r>
    </w:p>
    <w:p/>
    <w:p>
      <w:r xmlns:w="http://schemas.openxmlformats.org/wordprocessingml/2006/main">
        <w:t xml:space="preserve">যোহানন ও সেনাপতিরা মিসপাতে গদলিয়র কাছে আসে।</w:t>
      </w:r>
    </w:p>
    <w:p/>
    <w:p>
      <w:r xmlns:w="http://schemas.openxmlformats.org/wordprocessingml/2006/main">
        <w:t xml:space="preserve">1. আসুন আমরা গেদালিয়ার কাছে আসার সময় যোহানান এবং অধিনায়কদের বিশ্বস্ততার কথা মনে করি।</w:t>
      </w:r>
    </w:p>
    <w:p/>
    <w:p>
      <w:r xmlns:w="http://schemas.openxmlformats.org/wordprocessingml/2006/main">
        <w:t xml:space="preserve">2. ঈশ্বরের ইচ্ছা পালনে জোহানান এবং অধিনায়কদের মতো সাহসী এবং অনুগত হন।</w:t>
      </w:r>
    </w:p>
    <w:p/>
    <w:p>
      <w:r xmlns:w="http://schemas.openxmlformats.org/wordprocessingml/2006/main">
        <w:t xml:space="preserve">1. হিব্রু 11:23-29 - ঈশ্বরের ইচ্ছা অনুসরণে আব্রাহামের বিশ্বস্ততা</w:t>
      </w:r>
    </w:p>
    <w:p/>
    <w:p>
      <w:r xmlns:w="http://schemas.openxmlformats.org/wordprocessingml/2006/main">
        <w:t xml:space="preserve">2. কলসিয়ানস 3:12-17 - খ্রীষ্টের ইচ্ছা অনুসরণে অনুগত এবং সাহসী হওয়া</w:t>
      </w:r>
    </w:p>
    <w:p/>
    <w:p>
      <w:r xmlns:w="http://schemas.openxmlformats.org/wordprocessingml/2006/main">
        <w:t xml:space="preserve">Jeremiah 40:14 তিনি তাকে বললেন, তুমি কি নিশ্চয়ই জানো যে অম্মোনীয়দের রাজা বালিস তোমাকে হত্যা করার জন্য নথনিয়ের পুত্র ইসমাইলকে পাঠিয়েছে? কিন্তু অহীকামের ছেলে গদলিয় তাদের কথা বিশ্বাস করলেন না।</w:t>
      </w:r>
    </w:p>
    <w:p/>
    <w:p>
      <w:r xmlns:w="http://schemas.openxmlformats.org/wordprocessingml/2006/main">
        <w:t xml:space="preserve">অহিকামের পুত্র গেদালিয়াকে সতর্ক করা হয়েছিল যে অম্মোনীয়দের রাজা বালিস তাকে হত্যা করার জন্য ইসমাইলকে পাঠিয়েছিল, কিন্তু গেদালিয়া সতর্কবাণীতে বিশ্বাস করেননি।</w:t>
      </w:r>
    </w:p>
    <w:p/>
    <w:p>
      <w:r xmlns:w="http://schemas.openxmlformats.org/wordprocessingml/2006/main">
        <w:t xml:space="preserve">1. কষ্টের সময়ে ঈশ্বরের উপর আস্থা রাখা - Jeremiah 40:14</w:t>
      </w:r>
    </w:p>
    <w:p/>
    <w:p>
      <w:r xmlns:w="http://schemas.openxmlformats.org/wordprocessingml/2006/main">
        <w:t xml:space="preserve">2. ভয় এবং সন্দেহ কাটিয়ে ওঠা - Jeremiah 40:14</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গীতসংহিতা 56:3 - আমি যখন ভয় পাই, আমি আপনার উপর আমার বিশ্বাস রাখি।</w:t>
      </w:r>
    </w:p>
    <w:p/>
    <w:p>
      <w:r xmlns:w="http://schemas.openxmlformats.org/wordprocessingml/2006/main">
        <w:t xml:space="preserve">Jeremiah 40:15 তখন কারেহের ছেলে যোহানন মিসপাতে গদলিয়র কাছে গোপনে কথা বললেন, আমাকে যেতে দিন, দোয়া করি, আমি নথনিয়ের ছেলে ইসমাইলকে হত্যা করব, আর কেউ জানবে না, কেন সে তোমাকে হত্যা করবে? তোমার কাছে জড়ো হওয়া সমস্ত ইহুদীরা ছিন্নভিন্ন হয়ে যাবে এবং যিহূদার অবশিষ্টাংশ ধ্বংস হবে?</w:t>
      </w:r>
    </w:p>
    <w:p/>
    <w:p>
      <w:r xmlns:w="http://schemas.openxmlformats.org/wordprocessingml/2006/main">
        <w:t xml:space="preserve">জোহানান গেডালিয়াকে গোপনে ইসমাইলকে হত্যা করার অনুমতি দেওয়ার জন্য অনুরোধ করেছিলেন, সতর্ক করে দিয়েছিলেন যে যদি ইসমাইলকে থামানো না হয়, গেডালিয়ার চারপাশে জড়ো হওয়া ইহুদিরা ছড়িয়ে পড়বে এবং বাকি জুডা ধ্বংস হয়ে যাবে।</w:t>
      </w:r>
    </w:p>
    <w:p/>
    <w:p>
      <w:r xmlns:w="http://schemas.openxmlformats.org/wordprocessingml/2006/main">
        <w:t xml:space="preserve">1. পদক্ষেপ নেওয়ার গুরুত্ব - Jeremiah 40:15 আমাদেরকে বিপদের সময়ে পদক্ষেপ নেওয়ার গুরুত্ব দেখায়, এই আশা করার চেয়ে যে জিনিসগুলি নিজেরাই কাজ করবে।</w:t>
      </w:r>
    </w:p>
    <w:p/>
    <w:p>
      <w:r xmlns:w="http://schemas.openxmlformats.org/wordprocessingml/2006/main">
        <w:t xml:space="preserve">2. বিচক্ষণতার শক্তি - Jeremiah 40:15 আমাদের বিচক্ষণতার মূল্য এবং কঠিন পরিস্থিতিতে বিজ্ঞ পছন্দ করার শিক্ষা দেয়।</w:t>
      </w:r>
    </w:p>
    <w:p/>
    <w:p>
      <w:r xmlns:w="http://schemas.openxmlformats.org/wordprocessingml/2006/main">
        <w:t xml:space="preserve">1. হিতোপদেশ 12:23 - একজন বুদ্ধিমান ব্যক্তি জ্ঞান গোপন করে, কিন্তু মূর্খের হৃদয় মূর্খতা ঘোষণা করে।</w:t>
      </w:r>
    </w:p>
    <w:p/>
    <w:p>
      <w:r xmlns:w="http://schemas.openxmlformats.org/wordprocessingml/2006/main">
        <w:t xml:space="preserve">2. কাজ 5:12 - তিনি ধূর্তদের যন্ত্রগুলিকে ব্যর্থ করে দেন, যাতে তাদের হাত তাদের পরিকল্পনাগুলি সম্পন্ন করতে না পারে।</w:t>
      </w:r>
    </w:p>
    <w:p/>
    <w:p>
      <w:r xmlns:w="http://schemas.openxmlformats.org/wordprocessingml/2006/main">
        <w:t xml:space="preserve">Jeremiah 40:16 কিন্তু অহীকামের ছেলে গদলিয় কারেহের ছেলে যোহাননকে বললেন, তুমি এই কাজ করবে না, কারণ তুমি ইসমাইলের বিষয়ে মিথ্যা কথা বলছ।</w:t>
      </w:r>
    </w:p>
    <w:p/>
    <w:p>
      <w:r xmlns:w="http://schemas.openxmlformats.org/wordprocessingml/2006/main">
        <w:t xml:space="preserve">গেডালিয়া জোহানানকে কিছু না করার জন্য সতর্ক করে দিয়েছিলেন, তাকে বলেছিলেন যে তিনি ইসমাইল সম্পর্কে মিথ্যা কথা বলছেন।</w:t>
      </w:r>
    </w:p>
    <w:p/>
    <w:p>
      <w:r xmlns:w="http://schemas.openxmlformats.org/wordprocessingml/2006/main">
        <w:t xml:space="preserve">1. আমাদের বক্তৃতায় সত্যের গুরুত্ব।</w:t>
      </w:r>
    </w:p>
    <w:p/>
    <w:p>
      <w:r xmlns:w="http://schemas.openxmlformats.org/wordprocessingml/2006/main">
        <w:t xml:space="preserve">2. বিজ্ঞ পরামর্শ শক্তি.</w:t>
      </w:r>
    </w:p>
    <w:p/>
    <w:p>
      <w:r xmlns:w="http://schemas.openxmlformats.org/wordprocessingml/2006/main">
        <w:t xml:space="preserve">1. হিতোপদেশ 10:19, যখন অনেক কথা হয়, তখন সীমালঙ্ঘনের অভাব হয় না, কিন্তু যে তার ঠোঁটকে সংযত রাখে সে বিচক্ষণ।</w:t>
      </w:r>
    </w:p>
    <w:p/>
    <w:p>
      <w:r xmlns:w="http://schemas.openxmlformats.org/wordprocessingml/2006/main">
        <w:t xml:space="preserve">2. হিতোপদেশ 12:17, যে সত্য বলে সে সৎ প্রমাণ দেয়, কিন্তু মিথ্যা সাক্ষী প্রতারণা করে।</w:t>
      </w:r>
    </w:p>
    <w:p/>
    <w:p/>
    <w:p>
      <w:r xmlns:w="http://schemas.openxmlformats.org/wordprocessingml/2006/main">
        <w:t xml:space="preserve">Jeremiah অধ্যায় 41 মিসপাতে গণহত্যা এবং পরবর্তী মিশরে ফ্লাইট সহ গেডালিয়ার হত্যার পরের ঘটনাগুলি বর্ণনা করে।</w:t>
      </w:r>
    </w:p>
    <w:p/>
    <w:p>
      <w:r xmlns:w="http://schemas.openxmlformats.org/wordprocessingml/2006/main">
        <w:t xml:space="preserve">1ম অনুচ্ছেদ: ইসমাইল গেদালিয়াকে হত্যা করার পর, সে এবং তার লোকেরা খাবারের সময় মিসপাতে একটি গণহত্যা চালায় (জেরিমিয়া 41:1-3)। তারা সেখানে জড়ো হওয়া ইহুদি এবং ব্যাবিলনীয় উভয় কর্মকর্তাকে হত্যা করে।</w:t>
      </w:r>
    </w:p>
    <w:p/>
    <w:p>
      <w:r xmlns:w="http://schemas.openxmlformats.org/wordprocessingml/2006/main">
        <w:t xml:space="preserve">2য় অনুচ্ছেদ: ইসমাইল মিসপা থেকে বেঁচে থাকা একদলকে বন্দী করে নিয়ে যায়, তাদের অম্মোনীদের কাছে নিয়ে আসার ইচ্ছা ছিল (জেরিমিয়া 41:10-15)। যাইহোক, জোহানান এবং তার বাহিনী গিবিওনের কাছে ইসমাইলের কাছ থেকে তাদের উদ্ধার করে। তারা ব্যাবিলনের কাছ থেকে হত্যার প্রতিশোধের ভয় পায়।</w:t>
      </w:r>
    </w:p>
    <w:p/>
    <w:p>
      <w:r xmlns:w="http://schemas.openxmlformats.org/wordprocessingml/2006/main">
        <w:t xml:space="preserve">3য় অনুচ্ছেদ: জোহানান উদ্ধারকৃত বন্দীদের বেথলেহেমের কাছে গেরুথ চিমহামে নিয়ে যায় (জেরিমিয়া 41:16-18)। তিনি অস্থায়ীভাবে সেখানে থাকার পরিকল্পনা করেন তবে মূর্তিপূজার সাথে যুক্ত থাকার কারণে মিশরে যাওয়ার বিষয়ে উদ্বেগ প্রকাশ করেন।</w:t>
      </w:r>
    </w:p>
    <w:p/>
    <w:p>
      <w:r xmlns:w="http://schemas.openxmlformats.org/wordprocessingml/2006/main">
        <w:t xml:space="preserve">4র্থ অনুচ্ছেদ: লোকেরা মিশরে না যাওয়ার এবং নিরাপত্তার জন্য সেখানে পালানোর জন্য জেরেমিয়ার পরামর্শ প্রত্যাখ্যান করে (জেরিমিয়া 42:1-6)। তারা যিরমিয়কে তাদের সিদ্ধান্তের বিষয়ে ঈশ্বরের কাছ থেকে নির্দেশনা চাইতে এবং তার প্রতিক্রিয়া নির্বিশেষে আনুগত্যের প্রতিশ্রুতি চায়।</w:t>
      </w:r>
    </w:p>
    <w:p/>
    <w:p>
      <w:r xmlns:w="http://schemas.openxmlformats.org/wordprocessingml/2006/main">
        <w:t xml:space="preserve">সংক্ষেপে, জেরেমিয়ার একচল্লিশতম অধ্যায়ে মিসপাহতে একটি গণহত্যা এবং পরবর্তীতে মিশরের দিকে ফ্লাইট সহ গেডালিয়ার হত্যার পরের ঘটনা বর্ণনা করা হয়েছে। ইসমাইল মিজপাহতে একটি গণহত্যা চালায়, খাবারের সময় জড়ো হওয়া কর্মকর্তাদের হত্যা করে। সে তার সাথে বন্দীদের নিয়ে যায়, তাদের আম্মোনের দিকে নিয়ে যাওয়ার ইচ্ছা করে, জোহানান গিবিওনের কাছে এই বন্দীদের উদ্ধার করে। ব্যাবিলনীয় প্রতিশোধের ভয়ে, তারা তাদের গেরুথ চিমহামের দিকে নিয়ে যায়। জোহানান মিশরে যাওয়ার বিষয়ে উদ্বেগ প্রকাশ করেছেন, লোকেরা তার সতর্কতা সত্ত্বেও নিরাপত্তার জন্য মিশরে যাওয়ার বিষয়ে জেরেমিয়ার নির্দেশিকা চায়। তারা ঈশ্বরের প্রতিক্রিয়া নির্বিশেষে আনুগত্যের প্রতিশ্রুতি দেয়, সামগ্রিকভাবে, এই অধ্যায়টি সারসংক্ষেপে, গেডালিয়ার হত্যাকাণ্ডের পর অব্যাহত সহিংসতা এবং বিশৃঙ্খলা, সেইসাথে নিরাপত্তার জন্য মানুষের মরিয়া এবং ঐশ্বরিক নির্দেশনা খোঁজার জন্য তাদের ইচ্ছার কথা তুলে ধরে।</w:t>
      </w:r>
    </w:p>
    <w:p/>
    <w:p>
      <w:r xmlns:w="http://schemas.openxmlformats.org/wordprocessingml/2006/main">
        <w:t xml:space="preserve">Jeremiah 41:1 সপ্তম মাসে এমন হল যে, ইলীশামার পুত্র নথনিয়ের পুত্র ইশ্মায়েল, রাজবংশীয় বংশের, এবং রাজার শাসনকর্তারা, এমনকি তার সঙ্গে দশজন লোক, অহীকামের পুত্র গদলিয়র কাছে এলেন৷ মিসপাহ; সেখানে তারা মিসপাতে একসাথে রুটি খায়।</w:t>
      </w:r>
    </w:p>
    <w:p/>
    <w:p>
      <w:r xmlns:w="http://schemas.openxmlformats.org/wordprocessingml/2006/main">
        <w:t xml:space="preserve">সপ্তম মাসে মিসপাতে ইসমায়েলের সাথে রাজার নেতারা গদলিয়র সঙ্গে দেখা করতে গেলেন।</w:t>
      </w:r>
    </w:p>
    <w:p/>
    <w:p>
      <w:r xmlns:w="http://schemas.openxmlformats.org/wordprocessingml/2006/main">
        <w:t xml:space="preserve">1. আতিথেয়তা গুরুত্ব এবং একটি ভাল হোস্ট হচ্ছে</w:t>
      </w:r>
    </w:p>
    <w:p/>
    <w:p>
      <w:r xmlns:w="http://schemas.openxmlformats.org/wordprocessingml/2006/main">
        <w:t xml:space="preserve">2. আমাদের জীবনে মানুষের সাথে সংযোগ করার শক্তি</w:t>
      </w:r>
    </w:p>
    <w:p/>
    <w:p>
      <w:r xmlns:w="http://schemas.openxmlformats.org/wordprocessingml/2006/main">
        <w:t xml:space="preserve">1. রোমানস 12:13 - প্রভুর লোকেদের সাথে ভাগ করুন যারা অভাবী। আতিথেয়তা অনুশীলন করুন।</w:t>
      </w:r>
    </w:p>
    <w:p/>
    <w:p>
      <w:r xmlns:w="http://schemas.openxmlformats.org/wordprocessingml/2006/main">
        <w:t xml:space="preserve">2. হিতোপদেশ 11:25 - একজন উদার ব্যক্তি উন্নতি করবে; যে অন্যদের সতেজ করবে সে সতেজ হবে।</w:t>
      </w:r>
    </w:p>
    <w:p/>
    <w:p>
      <w:r xmlns:w="http://schemas.openxmlformats.org/wordprocessingml/2006/main">
        <w:t xml:space="preserve">Jeremiah 41:2 তখন নথনিয়ের পুত্র ইসমাইল ও তার সঙ্গী দশজন উঠলেন এবং শাফনের পুত্র অহীকামের পুত্র গদলিয়কে তলোয়ার দিয়ে মেরে ফেললেন, এবং তাকে হত্যা করলেন, যাকে ব্যাবিলনের রাজা শাসনকর্তা নিযুক্ত করেছিলেন। জমি</w:t>
      </w:r>
    </w:p>
    <w:p/>
    <w:p>
      <w:r xmlns:w="http://schemas.openxmlformats.org/wordprocessingml/2006/main">
        <w:t xml:space="preserve">ইসমাইল দেশের গভর্নর গদালিয়াকে হত্যা করেছিলেন, যাকে ব্যাবিলনের রাজা নিযুক্ত করেছিলেন।</w:t>
      </w:r>
    </w:p>
    <w:p/>
    <w:p>
      <w:r xmlns:w="http://schemas.openxmlformats.org/wordprocessingml/2006/main">
        <w:t xml:space="preserve">1. অধার্মিকতার বিপদ: ইসমাইলের উদাহরণ থেকে শিক্ষা নেওয়া</w:t>
      </w:r>
    </w:p>
    <w:p/>
    <w:p>
      <w:r xmlns:w="http://schemas.openxmlformats.org/wordprocessingml/2006/main">
        <w:t xml:space="preserve">2. আনুগত্যের শক্তি: ব্যাবিলনের রাজার প্রতি গেদালিয়ার বিশ্বস্ত সেবা</w:t>
      </w:r>
    </w:p>
    <w:p/>
    <w:p>
      <w:r xmlns:w="http://schemas.openxmlformats.org/wordprocessingml/2006/main">
        <w:t xml:space="preserve">1. হিতোপদেশ 3:31: "হিংস্র ব্যক্তিকে হিংসা করো না এবং তার কোন পথ বেছে নেও না।"</w:t>
      </w:r>
    </w:p>
    <w:p/>
    <w:p>
      <w:r xmlns:w="http://schemas.openxmlformats.org/wordprocessingml/2006/main">
        <w:t xml:space="preserve">2. Jeremiah 17:9: "হৃদয় সব কিছুর চেয়ে ছলনাময়, এবং মরিয়া অসুস্থ; কে তা বুঝতে পারে?"</w:t>
      </w:r>
    </w:p>
    <w:p/>
    <w:p>
      <w:r xmlns:w="http://schemas.openxmlformats.org/wordprocessingml/2006/main">
        <w:t xml:space="preserve">Jeremiah 41:3 ইসমাইল তাঁর সংগে থাকা সমস্ত ইহুদীদের, এমনকি মিসপাতে গদলিয়র সাথে, সেখানে পাওয়া ক্যালদীয়দের এবং যোদ্ধাদেরও হত্যা করেছিল।</w:t>
      </w:r>
    </w:p>
    <w:p/>
    <w:p>
      <w:r xmlns:w="http://schemas.openxmlformats.org/wordprocessingml/2006/main">
        <w:t xml:space="preserve">ইসমাইল মিসপাহের সমস্ত ইহুদিদের হত্যা করেছিল, যার মধ্যে গেদালিয়া এবং ক্যালদীয়রা ছিল।</w:t>
      </w:r>
    </w:p>
    <w:p/>
    <w:p>
      <w:r xmlns:w="http://schemas.openxmlformats.org/wordprocessingml/2006/main">
        <w:t xml:space="preserve">1. আমরা ন্যায়বিচার অনুভব করলেও আমাদের নিজের হাতে ন্যায়বিচার নিতে হবে না।</w:t>
      </w:r>
    </w:p>
    <w:p/>
    <w:p>
      <w:r xmlns:w="http://schemas.openxmlformats.org/wordprocessingml/2006/main">
        <w:t xml:space="preserve">2. প্রতিশোধ নেওয়া কেবল প্রভুরই।</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ম্যাথিউ 5:38-39 - আপনি শুনেছেন যে বলা হয়েছিল, চোখের বদলে চোখ এবং দাঁতের বদলে দাঁত৷ কিন্তু আমি তোমাদের বলছি, দুষ্ট লোকের প্রতিরোধ করো না। যদি কেউ তোমার ডান গালে চড় মারে, অন্য গালেও তাদের দিকে ঘুরিয়ে দাও।</w:t>
      </w:r>
    </w:p>
    <w:p/>
    <w:p>
      <w:r xmlns:w="http://schemas.openxmlformats.org/wordprocessingml/2006/main">
        <w:t xml:space="preserve">Jeremiah 41:4 গদলিয়কে বধ করার পর দ্বিতীয় দিনে এমন হল, কেউ তা জানল না।</w:t>
      </w:r>
    </w:p>
    <w:p/>
    <w:p>
      <w:r xmlns:w="http://schemas.openxmlformats.org/wordprocessingml/2006/main">
        <w:t xml:space="preserve">গেদলিয়কে হত্যা করা হয়েছিল এবং তা দু'দিনের জন্য অজানা ছিল।</w:t>
      </w:r>
    </w:p>
    <w:p/>
    <w:p>
      <w:r xmlns:w="http://schemas.openxmlformats.org/wordprocessingml/2006/main">
        <w:t xml:space="preserve">1: আমাদের অবশ্যই সতর্ক থাকতে হবে যাতে আমাদের কাজগুলো নজরে না পড়ে।</w:t>
      </w:r>
    </w:p>
    <w:p/>
    <w:p>
      <w:r xmlns:w="http://schemas.openxmlformats.org/wordprocessingml/2006/main">
        <w:t xml:space="preserve">2: আমাদের কর্মের পরিণতি সম্পর্কে আমাদের সচেতন হতে হবে।</w:t>
      </w:r>
    </w:p>
    <w:p/>
    <w:p>
      <w:r xmlns:w="http://schemas.openxmlformats.org/wordprocessingml/2006/main">
        <w:t xml:space="preserve">1: Ecclesiastes 8:11 - কারণ একটি মন্দ কাজের বিরুদ্ধে শাস্তি দ্রুত কার্যকর হয় না, তাই মনুষ্যসন্তানদের হৃদয় তাদের মন্দ কাজ করার জন্য সম্পূর্ণরূপে সেট করা হয়।</w:t>
      </w:r>
    </w:p>
    <w:p/>
    <w:p>
      <w:r xmlns:w="http://schemas.openxmlformats.org/wordprocessingml/2006/main">
        <w:t xml:space="preserve">2: হিতোপদেশ 21:15 - যখন ন্যায়বিচার করা হয়, তখন তা ধার্মিকদের জন্য আনন্দের, কিন্তু অন্যায়কারীদের জন্য ভয়।</w:t>
      </w:r>
    </w:p>
    <w:p/>
    <w:p>
      <w:r xmlns:w="http://schemas.openxmlformats.org/wordprocessingml/2006/main">
        <w:t xml:space="preserve">Jeremiah 41:5 শিখিম থেকে, শীলো থেকে এবং শমরিয়া থেকেও কয়েকজন এসেছিলেন, এমনকি 800 জন লোক এসেছিলেন, তাদের দাড়ি কামিয়েছেন, কাপড় ছিঁড়েছেন, এবং তাদের হাতে নৈবেদ্য ও ধূপ নিয়ে নিজেদের ছেঁটেছেন, তাদের কাছে নিয়ে আসার জন্য। প্রভুর ঘর।</w:t>
      </w:r>
    </w:p>
    <w:p/>
    <w:p>
      <w:r xmlns:w="http://schemas.openxmlformats.org/wordprocessingml/2006/main">
        <w:t xml:space="preserve">শিখিম, শীলো ও শমরিয়া শহর থেকে আশিজন লোক নৈবেদ্য ও ধূপ নিয়ে সদাপ্রভুর গৃহে এসেছিলেন, তারা কামানো দাড়ি, ছেঁড়া কাপড় এবং নিজের হাতে কাটা কাটা ছিল।</w:t>
      </w:r>
    </w:p>
    <w:p/>
    <w:p>
      <w:r xmlns:w="http://schemas.openxmlformats.org/wordprocessingml/2006/main">
        <w:t xml:space="preserve">1. ঈশ্বরের ঘর উৎসর্গ এবং ভক্তি একটি স্থান</w:t>
      </w:r>
    </w:p>
    <w:p/>
    <w:p>
      <w:r xmlns:w="http://schemas.openxmlformats.org/wordprocessingml/2006/main">
        <w:t xml:space="preserve">2. নৈবেদ্য এবং উপাসনা সহ প্রভুর বাড়িতে আনন্দ করা</w:t>
      </w:r>
    </w:p>
    <w:p/>
    <w:p>
      <w:r xmlns:w="http://schemas.openxmlformats.org/wordprocessingml/2006/main">
        <w:t xml:space="preserve">1. গীতসংহিতা 122:1-2 "আমি আনন্দিত হয়েছিলাম যখন তারা আমাকে বলেছিল, চল আমরা প্রভুর ঘরে যাই। হে জেরুজালেম, আমাদের পা তোমার দরজার মধ্যে দাঁড়াবে।"</w:t>
      </w:r>
    </w:p>
    <w:p/>
    <w:p>
      <w:r xmlns:w="http://schemas.openxmlformats.org/wordprocessingml/2006/main">
        <w:t xml:space="preserve">2. হিতোপদেশ 9:10 "প্রভুর ভয় জ্ঞানের শুরু: এবং পবিত্র জ্ঞান হল বোধগম্য।"</w:t>
      </w:r>
    </w:p>
    <w:p/>
    <w:p>
      <w:r xmlns:w="http://schemas.openxmlformats.org/wordprocessingml/2006/main">
        <w:t xml:space="preserve">Jeremiah 41:6 আর নথনিয়ের পুত্র ইসমাইল মিস্পা থেকে তাদের সাথে দেখা করবার জন্য বের হয়ে গেলেন, যাবার সময় তিনি কাঁদতে থাকলেন, এবং তাদের সাথে দেখা করতে গিয়ে তিনি তাদের বললেন, অহীকামের পুত্র গদলিয়র কাছে এস।</w:t>
      </w:r>
    </w:p>
    <w:p/>
    <w:p>
      <w:r xmlns:w="http://schemas.openxmlformats.org/wordprocessingml/2006/main">
        <w:t xml:space="preserve">এই অনুচ্ছেদটি বর্ণনা করে যে কীভাবে ইসমাইল কিছু লোকের সাথে মিলিত হয়েছিল এবং তাদের তার সাথে গেদালিয়ার কাছে আসতে বলেছিল।</w:t>
      </w:r>
    </w:p>
    <w:p/>
    <w:p>
      <w:r xmlns:w="http://schemas.openxmlformats.org/wordprocessingml/2006/main">
        <w:t xml:space="preserve">1. আমাদের বিশ্বাসের যাত্রায় আমাদের সাথে যোগ দেওয়ার জন্য লোকেদের কাছে পৌঁছাতে এবং আমন্ত্রণ জানাতে আমাদের অবশ্যই ইচ্ছুক হতে হবে।</w:t>
      </w:r>
    </w:p>
    <w:p/>
    <w:p>
      <w:r xmlns:w="http://schemas.openxmlformats.org/wordprocessingml/2006/main">
        <w:t xml:space="preserve">2. ঈশ্বর আমাদেরকে অন্যদের প্রতি তাঁর ভালবাসা এবং অনুগ্রহের বার্তাবাহক হিসাবে ব্যবহার করতে পারেন, এমনকি যখন আমরা অপর্যাপ্ত বোধ করি।</w:t>
      </w:r>
    </w:p>
    <w:p/>
    <w:p>
      <w:r xmlns:w="http://schemas.openxmlformats.org/wordprocessingml/2006/main">
        <w:t xml:space="preserve">1. লূক 5:27-28 - এই ঘটনার পরে তিনি বেরিয়ে গেলেন এবং লেবি নামে একজন কর আদায়কারীকে শুল্কের রসিদে বসে থাকতে দেখলেন৷ তিনি তাকে বললেন, আমার অনুসরণ কর৷ 28 আর তিনি সব ছেড়ে উঠে তাঁকে অনুসরণ করলেন।</w:t>
      </w:r>
    </w:p>
    <w:p/>
    <w:p>
      <w:r xmlns:w="http://schemas.openxmlformats.org/wordprocessingml/2006/main">
        <w:t xml:space="preserve">2. Isaiah 6:8 - এছাড়াও আমি প্রভুর কণ্ঠস্বর শুনেছি, বলছেন, আমি কাকে পাঠাব, এবং কে আমাদের জন্য যাবে? তখন আমি বললাম, এই আমি; আমাকে পাঠাও.</w:t>
      </w:r>
    </w:p>
    <w:p/>
    <w:p>
      <w:r xmlns:w="http://schemas.openxmlformats.org/wordprocessingml/2006/main">
        <w:t xml:space="preserve">Jeremiah 41:7 যখন তারা শহরের মাঝখানে এলো, তখন নথনিয়ের ছেলে ইসমাইল তাদের হত্যা করে গর্তের মাঝখানে ফেলে দিল।</w:t>
      </w:r>
    </w:p>
    <w:p/>
    <w:p>
      <w:r xmlns:w="http://schemas.openxmlformats.org/wordprocessingml/2006/main">
        <w:t xml:space="preserve">নথনিয়ার পুত্র ইসমাইল লোকদের হত্যা করে তার লোকদের সাথে একটি গর্তে ফেলে দেয়।</w:t>
      </w:r>
    </w:p>
    <w:p/>
    <w:p>
      <w:r xmlns:w="http://schemas.openxmlformats.org/wordprocessingml/2006/main">
        <w:t xml:space="preserve">1. পছন্দের শক্তি: আমাদের সিদ্ধান্তের প্রভাব বোঝা</w:t>
      </w:r>
    </w:p>
    <w:p/>
    <w:p>
      <w:r xmlns:w="http://schemas.openxmlformats.org/wordprocessingml/2006/main">
        <w:t xml:space="preserve">2. ভালবাসার শক্তি: কিভাবে ঈশ্বরের প্রেম সব কাটিয়ে ওঠে</w:t>
      </w:r>
    </w:p>
    <w:p/>
    <w:p>
      <w:r xmlns:w="http://schemas.openxmlformats.org/wordprocessingml/2006/main">
        <w:t xml:space="preserve">1. ইফিসিয়ানস 2:4-5 - কিন্তু ঈশ্বর, করুণাতে সমৃদ্ধ হওয়ায়, তিনি আমাদেরকে যে মহান প্রেম দিয়ে ভালোবাসতেন, এমনকি যখন আমরা আমাদের অপরাধে মৃত ছিলাম, খ্রীষ্টের সাথে আমাদেরকে জীবিত করেছেন৷</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Jeremiah 41:8 কিন্তু তাদের মধ্যে দশজন লোক পাওয়া গেল যারা ইসমাইলকে বলেছিল, আমাদের হত্যা করো না, কারণ আমাদের ক্ষেতে গম, যব, তেল ও মধুর ধন আছে। তাই তিনি নিষেধ করলেন এবং তাদের তাদের ভাইদের মধ্যে হত্যা করলেন না।</w:t>
      </w:r>
    </w:p>
    <w:p/>
    <w:p>
      <w:r xmlns:w="http://schemas.openxmlformats.org/wordprocessingml/2006/main">
        <w:t xml:space="preserve">ইসমাইল দশজনকে হত্যা করতে যাচ্ছিল, কিন্তু তারা গম, যব, তেল এবং মধুর ধন সঞ্চয় করার দাবি করে করুণার আবেদন করেছিল। ইসমাঈল তাদের জীবন রক্ষা করেছিলেন।</w:t>
      </w:r>
    </w:p>
    <w:p/>
    <w:p>
      <w:r xmlns:w="http://schemas.openxmlformats.org/wordprocessingml/2006/main">
        <w:t xml:space="preserve">1. ঈশ্বরের করুণা আমাদের পাপের চেয়ে বড়।</w:t>
      </w:r>
    </w:p>
    <w:p/>
    <w:p>
      <w:r xmlns:w="http://schemas.openxmlformats.org/wordprocessingml/2006/main">
        <w:t xml:space="preserve">2. সহানুভূতি সহিংসতার চেয়ে বেশি শক্তিশালী হতে পারে।</w:t>
      </w:r>
    </w:p>
    <w:p/>
    <w:p>
      <w:r xmlns:w="http://schemas.openxmlformats.org/wordprocessingml/2006/main">
        <w:t xml:space="preserve">1. রোমানস 5:20 - কিন্তু যেখানে পাপ বেড়েছে, অনুগ্রহ আরও বেড়েছে৷</w:t>
      </w:r>
    </w:p>
    <w:p/>
    <w:p>
      <w:r xmlns:w="http://schemas.openxmlformats.org/wordprocessingml/2006/main">
        <w:t xml:space="preserve">2. ম্যাথু 5:7 - ধন্য তারা করুণাময়, কারণ তারা করুণা পাবে।</w:t>
      </w:r>
    </w:p>
    <w:p/>
    <w:p>
      <w:r xmlns:w="http://schemas.openxmlformats.org/wordprocessingml/2006/main">
        <w:t xml:space="preserve">Jeremiah 41:9 গদলিয়র কারণে ইসমাইল যে সমস্ত লোকদের মেরে ফেলেছিলেন, সেই গর্তে ইসমায়েল ইস্রায়েলের রাজা বাশার ভয়ে যে গর্তটি তৈরি করেছিলেন, সেই গর্তটিই ছিল এবং নথনিয়ের পুত্র ইসমাইল পূর্ণ করেছিলেন। এটা তাদের সঙ্গে যারা নিহত হয়েছে.</w:t>
      </w:r>
    </w:p>
    <w:p/>
    <w:p>
      <w:r xmlns:w="http://schemas.openxmlformats.org/wordprocessingml/2006/main">
        <w:t xml:space="preserve">ইসমাঈল, নেথানিয়ার পুত্র, ইস্রায়েলের রাজা বাশার ভয়ে বহু লোককে হত্যা করে এবং তাদের মৃতদেহ পূর্বে রাজা আসা দ্বারা তৈরি করা একটি গর্তে ফেলেছিল।</w:t>
      </w:r>
    </w:p>
    <w:p/>
    <w:p>
      <w:r xmlns:w="http://schemas.openxmlformats.org/wordprocessingml/2006/main">
        <w:t xml:space="preserve">1. প্রভুর ভয় জ্ঞানের শুরু। হিতোপদেশ 9:10</w:t>
      </w:r>
    </w:p>
    <w:p/>
    <w:p>
      <w:r xmlns:w="http://schemas.openxmlformats.org/wordprocessingml/2006/main">
        <w:t xml:space="preserve">2. আমাদের ভয় আমাদের পাপের দিকে ধাবিত হতে দেবেন না। রোমানস্ 6:1-2</w:t>
      </w:r>
    </w:p>
    <w:p/>
    <w:p>
      <w:r xmlns:w="http://schemas.openxmlformats.org/wordprocessingml/2006/main">
        <w:t xml:space="preserve">1. Jeremiah 41:9</w:t>
      </w:r>
    </w:p>
    <w:p/>
    <w:p>
      <w:r xmlns:w="http://schemas.openxmlformats.org/wordprocessingml/2006/main">
        <w:t xml:space="preserve">2. হিতোপদেশ 9:10; রোমানস্ 6:1-2</w:t>
      </w:r>
    </w:p>
    <w:p/>
    <w:p>
      <w:r xmlns:w="http://schemas.openxmlformats.org/wordprocessingml/2006/main">
        <w:t xml:space="preserve">Jeremiah 41:10 তারপর ইসমাইল মিস্পাতে থাকা সমস্ত লোকদের, এমনকি রাজার কন্যাদের এবং মিসপাতে থাকা সমস্ত লোককে বন্দী করে নিয়ে গেলেন, যাদের রক্ষকবাহিনীর সেনাপতি নবূজারদন অহীকামের পুত্র গদলিয়কে দিয়েছিলেন: আর নথনিয়ের পুত্র ইসমাইল তাদের বন্দী করে নিয়ে গিয়ে অম্মোনীয়দের কাছে চলে গেলেন।</w:t>
      </w:r>
    </w:p>
    <w:p/>
    <w:p>
      <w:r xmlns:w="http://schemas.openxmlformats.org/wordprocessingml/2006/main">
        <w:t xml:space="preserve">রক্ষীবাহিনীর একজন সেনাপতি ইসমাইল রাজার কন্যাদের সহ মিস্পার লোকদের বন্দী করে অম্মোনীয়দের কাছে নিয়ে গেল।</w:t>
      </w:r>
    </w:p>
    <w:p/>
    <w:p>
      <w:r xmlns:w="http://schemas.openxmlformats.org/wordprocessingml/2006/main">
        <w:t xml:space="preserve">1. পরীক্ষা এবং ক্লেশে ঈশ্বরের বিশ্বস্ততা</w:t>
      </w:r>
    </w:p>
    <w:p/>
    <w:p>
      <w:r xmlns:w="http://schemas.openxmlformats.org/wordprocessingml/2006/main">
        <w:t xml:space="preserve">2. কঠিন পরিস্থিতিতে ঈশ্বরের উপর নির্ভর করার গুরুত্ব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Jeremiah 41:11 কিন্তু যখন কারেহের পুত্র যোহানন এবং তার সঙ্গে থাকা সমস্ত সেনাপতিরা নথনিয়ের পুত্র ইশ্মায়েলের সমস্ত মন্দ কাজের কথা শুনলেন,</w:t>
      </w:r>
    </w:p>
    <w:p/>
    <w:p>
      <w:r xmlns:w="http://schemas.openxmlformats.org/wordprocessingml/2006/main">
        <w:t xml:space="preserve">যোহানন ও সেনাপতিরা ইসমাইলের মন্দ কাজের কথা শুনল।</w:t>
      </w:r>
    </w:p>
    <w:p/>
    <w:p>
      <w:r xmlns:w="http://schemas.openxmlformats.org/wordprocessingml/2006/main">
        <w:t xml:space="preserve">1. ঈশ্বর মন্দকে ঘৃণা করেন - হিতোপদেশ 8:13</w:t>
      </w:r>
    </w:p>
    <w:p/>
    <w:p>
      <w:r xmlns:w="http://schemas.openxmlformats.org/wordprocessingml/2006/main">
        <w:t xml:space="preserve">2. মন্দের মোকাবিলা - গালাতীয় 6:1-2</w:t>
      </w:r>
    </w:p>
    <w:p/>
    <w:p>
      <w:r xmlns:w="http://schemas.openxmlformats.org/wordprocessingml/2006/main">
        <w:t xml:space="preserve">1. Jeremiah 40:13-14</w:t>
      </w:r>
    </w:p>
    <w:p/>
    <w:p>
      <w:r xmlns:w="http://schemas.openxmlformats.org/wordprocessingml/2006/main">
        <w:t xml:space="preserve">2. Jeremiah 40:7-9</w:t>
      </w:r>
    </w:p>
    <w:p/>
    <w:p>
      <w:r xmlns:w="http://schemas.openxmlformats.org/wordprocessingml/2006/main">
        <w:t xml:space="preserve">Jeremiah 41:12 তারপর তারা সমস্ত লোককে নিয়ে নথনিয়ের ছেলে ইসমাইলের সাথে যুদ্ধ করতে গেল এবং গিবিয়োনের বড় জলের কাছে তাকে দেখতে পেল।</w:t>
      </w:r>
    </w:p>
    <w:p/>
    <w:p>
      <w:r xmlns:w="http://schemas.openxmlformats.org/wordprocessingml/2006/main">
        <w:t xml:space="preserve">নথনিয়ের পুত্র ইসমাইলকে গিবিয়োনের বিশাল জলরাশির কাছে পাওয়া গেল যখন সমস্ত লোক তাকে যুদ্ধ করতে নিয়ে গেল।</w:t>
      </w:r>
    </w:p>
    <w:p/>
    <w:p>
      <w:r xmlns:w="http://schemas.openxmlformats.org/wordprocessingml/2006/main">
        <w:t xml:space="preserve">1. পদক্ষেপ নেওয়ার ক্ষমতা: ইসমাইল এবং নেথানিয়ার গল্পটি সমস্যা সমাধানের ক্ষেত্রে পদক্ষেপ নেওয়া এবং একসাথে কাজ করার ক্ষমতাকে চিত্রিত করে।</w:t>
      </w:r>
    </w:p>
    <w:p/>
    <w:p>
      <w:r xmlns:w="http://schemas.openxmlformats.org/wordprocessingml/2006/main">
        <w:t xml:space="preserve">2. প্রতিকূলতার মুখে বিশ্বাস: ইসমাইল এবং নেথানিয়ার গল্প আমাদের শিক্ষা দেয় প্রতিকূলতার মুখে বিশ্বাস রাখতে এবং কখনোই আশা ছেড়ে না দিতে।</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118:6 - প্রভু আমার পক্ষে আছেন; ভয় পাব না। মানুষ আমার কি করতে পারে?</w:t>
      </w:r>
    </w:p>
    <w:p/>
    <w:p>
      <w:r xmlns:w="http://schemas.openxmlformats.org/wordprocessingml/2006/main">
        <w:t xml:space="preserve">Jeremiah 41:13 ইসমাইলের সংগে থাকা সমস্ত লোকেরা যখন কারেহের ছেলে যোহাননকে ও তাঁর সংগে থাকা সমস্ত সেনাপতিদের দেখেছিল, তখন তারা খুশি হয়েছিল।</w:t>
      </w:r>
    </w:p>
    <w:p/>
    <w:p>
      <w:r xmlns:w="http://schemas.openxmlformats.org/wordprocessingml/2006/main">
        <w:t xml:space="preserve">ইসমাইল ও তার অনুসারীরা কারেহের ছেলে যোহানান ও তার বাহিনীকে দেখে খুশি হয়েছিল।</w:t>
      </w:r>
    </w:p>
    <w:p/>
    <w:p>
      <w:r xmlns:w="http://schemas.openxmlformats.org/wordprocessingml/2006/main">
        <w:t xml:space="preserve">1. খ্রীষ্টের অনুগামীরা যারা তাঁর নামে সেবা করছে তাদের দেখে আনন্দিত হওয়া উচিত।</w:t>
      </w:r>
    </w:p>
    <w:p/>
    <w:p>
      <w:r xmlns:w="http://schemas.openxmlformats.org/wordprocessingml/2006/main">
        <w:t xml:space="preserve">2. কারণের সাথে সহবিশ্বাসীদের যোগ করে আনন্দ করুন।</w:t>
      </w:r>
    </w:p>
    <w:p/>
    <w:p>
      <w:r xmlns:w="http://schemas.openxmlformats.org/wordprocessingml/2006/main">
        <w:t xml:space="preserve">1. গীতসংহিতা 122:1 - আমি খুশি হয়েছিলাম যখন তারা আমাকে বলল, চল আমরা প্রভুর ঘরে যাই।</w:t>
      </w:r>
    </w:p>
    <w:p/>
    <w:p>
      <w:r xmlns:w="http://schemas.openxmlformats.org/wordprocessingml/2006/main">
        <w:t xml:space="preserve">2. ফিলিপীয় 2: 1-4 - তাই যদি খ্রীষ্টের মধ্যে কোন সান্ত্বনা থাকে, যদি ভালবাসার কোন সান্ত্বনা, যদি আত্মার কোন সহভাগিতা, যদি কোন অন্তঃকরণ এবং করুণা থাকে, তাহলে তোমরা আমার আনন্দ পূর্ণ কর, যাতে তোমরা একই রকমের অধিকারী হও। ভালবাসা, একমত হওয়া, এক মনে। ঝগড়া বা অহংকার দ্বারা কিছুই করা যাক না; কিন্তু মনের নম্রতায় প্রত্যেকে নিজের চেয়ে অন্যকে ভালভাবে সম্মান করুক।</w:t>
      </w:r>
    </w:p>
    <w:p/>
    <w:p>
      <w:r xmlns:w="http://schemas.openxmlformats.org/wordprocessingml/2006/main">
        <w:t xml:space="preserve">Jeremiah 41:14 ইসমাইল মিস্পা থেকে যে সমস্ত লোককে বন্দী করে নিয়ে গিয়েছিলেন, তারা সব ফেলে দিয়ে ফিরে গেল এবং কারেহের ছেলে যোহাননের কাছে গেল।</w:t>
      </w:r>
    </w:p>
    <w:p/>
    <w:p>
      <w:r xmlns:w="http://schemas.openxmlformats.org/wordprocessingml/2006/main">
        <w:t xml:space="preserve">ইসমাইল মিসপা থেকে লোকদের অপহরণ করেছিল এবং তাদের নিয়ে গিয়েছিল, কিন্তু তারা অবশেষে ফিরে এসেছিল এবং কারেহের ছেলে যোহাননের কাছে গিয়েছিল।</w:t>
      </w:r>
    </w:p>
    <w:p/>
    <w:p>
      <w:r xmlns:w="http://schemas.openxmlformats.org/wordprocessingml/2006/main">
        <w:t xml:space="preserve">1. প্রতিকূলতার মুখে স্থিতিস্থাপকতা এবং অধ্যবসায়ের গুরুত্ব।</w:t>
      </w:r>
    </w:p>
    <w:p/>
    <w:p>
      <w:r xmlns:w="http://schemas.openxmlformats.org/wordprocessingml/2006/main">
        <w:t xml:space="preserve">2. হারিয়ে যাওয়া এবং নিঃস্বদের পুনরুদ্ধারে ঈশ্বরের সার্বভৌমত্ব।</w:t>
      </w:r>
    </w:p>
    <w:p/>
    <w:p>
      <w:r xmlns:w="http://schemas.openxmlformats.org/wordprocessingml/2006/main">
        <w:t xml:space="preserve">1.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গীতসংহিতা 34:18 প্রভু ভগ্নহৃদয়ের কাছে থাকেন এবং আত্মায় চূর্ণবিচূর্ণদের রক্ষা করেন৷</w:t>
      </w:r>
    </w:p>
    <w:p/>
    <w:p>
      <w:r xmlns:w="http://schemas.openxmlformats.org/wordprocessingml/2006/main">
        <w:t xml:space="preserve">Jeremiah 41:15 কিন্তু নথনিয়ের ছেলে ইসমাইল আটজন লোক নিয়ে যোহাননের কাছ থেকে পালিয়ে অম্মোনীয়দের কাছে গেল।</w:t>
      </w:r>
    </w:p>
    <w:p/>
    <w:p>
      <w:r xmlns:w="http://schemas.openxmlformats.org/wordprocessingml/2006/main">
        <w:t xml:space="preserve">নথনিয়ার পুত্র ইসমাইল আটজন লোক নিয়ে যোহানান থেকে পালিয়ে অম্মোনীয়দের কাছে গেল।</w:t>
      </w:r>
    </w:p>
    <w:p/>
    <w:p>
      <w:r xmlns:w="http://schemas.openxmlformats.org/wordprocessingml/2006/main">
        <w:t xml:space="preserve">1. স্থিতিস্থাপকতার শক্তি: ইসমাইলের গল্প</w:t>
      </w:r>
    </w:p>
    <w:p/>
    <w:p>
      <w:r xmlns:w="http://schemas.openxmlformats.org/wordprocessingml/2006/main">
        <w:t xml:space="preserve">2. অপ্রত্যাশিত সুযোগ: কিভাবে ইসমাইল তার পথ খুঁজে পেয়েছিল</w:t>
      </w:r>
    </w:p>
    <w:p/>
    <w:p>
      <w:r xmlns:w="http://schemas.openxmlformats.org/wordprocessingml/2006/main">
        <w:t xml:space="preserve">1. Joshua 1:9,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37:5, "প্রভুর কাছে তোমার পথ অর্পণ করুন; তাঁর উপর আস্থা রাখুন এবং তিনি এটি করবেন: তিনি আপনার ধার্মিকতাকে ভোরের মতো আলোকিত করবেন, আপনার ন্যায়বিচারকে মধ্যাহ্ন সূর্যের মতো করে দেবেন।"</w:t>
      </w:r>
    </w:p>
    <w:p/>
    <w:p>
      <w:r xmlns:w="http://schemas.openxmlformats.org/wordprocessingml/2006/main">
        <w:t xml:space="preserve">Jeremiah 41:16 তারপর কারেহের ছেলে যোহানন ও তাঁর সংগে থাকা সমস্ত সেনাপতিদের নিয়ে গেলেন, গদলিয়কে বধ করার পর মিসপা থেকে নথনিয়ের ছেলে ইসমাইলের কাছ থেকে তিনি উদ্ধার করেছিলেন সেই সমস্ত অবশিষ্ট লোকদের। অহীকামের পুত্র, এমনকি বীর যোদ্ধা, নারী, শিশু এবং নপুংসকদের, যাদের তিনি গিবিয়োন থেকে আবার নিয়ে এসেছিলেন।</w:t>
      </w:r>
    </w:p>
    <w:p/>
    <w:p>
      <w:r xmlns:w="http://schemas.openxmlformats.org/wordprocessingml/2006/main">
        <w:t xml:space="preserve">অহীকামের পুত্র গদলিয়কে হত্যা করার পর কারেহের পুত্র যোহানন এবং তার সাথের সমস্ত সেনাপতিরা নথনিয়ের পুত্র ইসমাইল, মহিলা, শিশু ও নপুংসকদের মিসপা থেকে উদ্ধার করেছিলেন।</w:t>
      </w:r>
    </w:p>
    <w:p/>
    <w:p>
      <w:r xmlns:w="http://schemas.openxmlformats.org/wordprocessingml/2006/main">
        <w:t xml:space="preserve">1. আমরা জোহানান এবং অধিনায়কদের উদাহরণ থেকে সাহস নিতে পারি যারা অন্যদের বাঁচাতে বিপদের মুখে সাহসী ছিলেন।</w:t>
      </w:r>
    </w:p>
    <w:p/>
    <w:p>
      <w:r xmlns:w="http://schemas.openxmlformats.org/wordprocessingml/2006/main">
        <w:t xml:space="preserve">2. ঈশ্বরের করুণা আমাদের বোধগম্যতার বাইরে, কারণ তিনি ইসমাঈল এবং তার পরিবারের জন্য এমনকি মহা বিপদের মধ্যেও ব্যবস্থা করেছিলেন।</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41:17 তারা চলে গেল এবং মিশরে প্রবেশ করার জন্য বেথেলহেমের পাশে চিমহামের বাসস্থানে বাস করল।</w:t>
      </w:r>
    </w:p>
    <w:p/>
    <w:p>
      <w:r xmlns:w="http://schemas.openxmlformats.org/wordprocessingml/2006/main">
        <w:t xml:space="preserve">ঈশ্বরের লোকেরা মিশরে যাওয়ার জন্য তাদের বাড়ি ছেড়ে বেথলেহেমের নিকটবর্তী চিমহামে বাস করেছিল।</w:t>
      </w:r>
    </w:p>
    <w:p/>
    <w:p>
      <w:r xmlns:w="http://schemas.openxmlformats.org/wordprocessingml/2006/main">
        <w:t xml:space="preserve">1. বিশ্বাসের যাত্রা: ঈশ্বরের আহ্বানকে কীভাবে অনুসরণ করা যায় তা কোন ব্যাপার না যেখানে এটি নিয়ে যায়</w:t>
      </w:r>
    </w:p>
    <w:p/>
    <w:p>
      <w:r xmlns:w="http://schemas.openxmlformats.org/wordprocessingml/2006/main">
        <w:t xml:space="preserve">2. ভয় কাটিয়ে ওঠা: কেন আমাদের অবশ্যই বিশ্বাসে এবং ঈশ্বরের উপর নির্ভর করতে হবে</w:t>
      </w:r>
    </w:p>
    <w:p/>
    <w:p>
      <w:r xmlns:w="http://schemas.openxmlformats.org/wordprocessingml/2006/main">
        <w:t xml:space="preserve">1. প্রেরিত 7:31-36 - তার স্বদেশ ত্যাগে আব্রাহামের বিশ্বাস সম্পর্কে স্টিফেনের বক্তৃতা।</w:t>
      </w:r>
    </w:p>
    <w:p/>
    <w:p>
      <w:r xmlns:w="http://schemas.openxmlformats.org/wordprocessingml/2006/main">
        <w:t xml:space="preserve">2. হিব্রু 11:8-10 - তার জন্মভূমি ছেড়ে প্রতিশ্রুতির দেশে যাওয়া আব্রাহামের বিশ্বাস।</w:t>
      </w:r>
    </w:p>
    <w:p/>
    <w:p>
      <w:r xmlns:w="http://schemas.openxmlformats.org/wordprocessingml/2006/main">
        <w:t xml:space="preserve">Jeremiah 41:18 ক্যালদীয়দের কারণে: কারণ তারা তাদের ভয় করত, কারণ নথনিয়ের ছেলে ইসমাইল অহীকামের ছেলে গদলিয়কে হত্যা করেছিল, যাকে ব্যাবিলনের রাজা দেশের শাসনকর্তা করেছিলেন।</w:t>
      </w:r>
    </w:p>
    <w:p/>
    <w:p>
      <w:r xmlns:w="http://schemas.openxmlformats.org/wordprocessingml/2006/main">
        <w:t xml:space="preserve">ইসমাইল গদালিয়াকে হত্যা করেছিল, যাকে ব্যাবিলনের রাজা দেশের গভর্নর হিসাবে নিযুক্ত করেছিলেন এবং ফলস্বরূপ ক্যালদীয়রা তাকে ভয় পেয়েছিল।</w:t>
      </w:r>
    </w:p>
    <w:p/>
    <w:p>
      <w:r xmlns:w="http://schemas.openxmlformats.org/wordprocessingml/2006/main">
        <w:t xml:space="preserve">1. ভয়ের শক্তি: কঠিন পরিস্থিতিতে তা কাটিয়ে উঠতে শেখা</w:t>
      </w:r>
    </w:p>
    <w:p/>
    <w:p>
      <w:r xmlns:w="http://schemas.openxmlformats.org/wordprocessingml/2006/main">
        <w:t xml:space="preserve">2. কষ্টের সময়ে ঈশ্বরের সার্বভৌমত্ব</w:t>
      </w:r>
    </w:p>
    <w:p/>
    <w:p>
      <w:r xmlns:w="http://schemas.openxmlformats.org/wordprocessingml/2006/main">
        <w:t xml:space="preserve">1. জন 14:27 - "আমি তোমার সাথে শান্তি রেখে যাচ্ছি; আমার শান্তি আমি তোমাকে দিচ্ছি। পৃথিবী যেমন দেয় আমি তোমাকে দিই না। তোমার হৃদয়কে অস্থির হতে দিও না এবং ভয় পেও না।"</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p>
      <w:r xmlns:w="http://schemas.openxmlformats.org/wordprocessingml/2006/main">
        <w:t xml:space="preserve">Jeremiah অধ্যায় 42 Jeremiah জন্য তাদের মিশরে পালিয়ে যাওয়ার সিদ্ধান্ত এবং Jeremiah এর প্রতিক্রিয়া সম্পর্কে ঈশ্বরের নির্দেশনা চাইতে জনগণের অনুরোধকে চিত্রিত করে।</w:t>
      </w:r>
    </w:p>
    <w:p/>
    <w:p>
      <w:r xmlns:w="http://schemas.openxmlformats.org/wordprocessingml/2006/main">
        <w:t xml:space="preserve">1ম অনুচ্ছেদ: সামরিক নেতারা এবং জোহানান সহ লোকেরা, যিরমিয়ের কাছে যান এবং তাকে তাদের জন্য প্রার্থনা করতে এবং ঈশ্বরের নির্দেশনা চাইতে বলেন (জেরিমিয়া 42:1-3)। তারা যিরমিয়ের মাধ্যমে ঈশ্বরের কাছ থেকে যে উত্তর পাবে তা মেনে চলার প্রতিশ্রুতি দেয়।</w:t>
      </w:r>
    </w:p>
    <w:p/>
    <w:p>
      <w:r xmlns:w="http://schemas.openxmlformats.org/wordprocessingml/2006/main">
        <w:t xml:space="preserve">2য় অনুচ্ছেদ: দশ দিন পর, যিরমিয় ঈশ্বরের কাছ থেকে একটি প্রতিক্রিয়া পায় (জেরিমিয়া 42:7-12)। তিনি এই বার্তাটি প্রকাশ করেন যে তারা যদি যিহূদায় থেকে যায়, তাহলে ঈশ্বর তাদের গড়ে তুলবেন এবং তাদের উপর কোনো ক্ষতি হতে দেবেন না। যাইহোক, যদি তারা নিরাপত্তার জন্য মিশরে যায়, তবে তারা যুদ্ধ, দুর্ভিক্ষ এবং মহামারীর সম্মুখীন হবে।</w:t>
      </w:r>
    </w:p>
    <w:p/>
    <w:p>
      <w:r xmlns:w="http://schemas.openxmlformats.org/wordprocessingml/2006/main">
        <w:t xml:space="preserve">3য় অনুচ্ছেদ: মিশরে যাওয়ার বিরুদ্ধে Jeremiah এর সতর্কবাণী সত্ত্বেও, লোকেরা তাকে মিথ্যা বলে অভিযুক্ত করে (Jeremiah 42:13-18)। তারা সেখানে যাওয়ার জন্য জোর দেয় কারণ তারা বিশ্বাস করে যে তাদের বর্তমান সমস্যাগুলি জুডাতে মূর্তি পূজা না করে বরং যিহোবার উপাসনার ফল।</w:t>
      </w:r>
    </w:p>
    <w:p/>
    <w:p>
      <w:r xmlns:w="http://schemas.openxmlformats.org/wordprocessingml/2006/main">
        <w:t xml:space="preserve">৪র্থ অনুচ্ছেদ: যিরমিয় লোকেদের সতর্ক করেছেন যে তাদের মিশরে যাওয়ার সিদ্ধান্ত বিপর্যয়ের দিকে নিয়ে যাবে (জেরিমিয়া 42:19-22)। তিনি তাদের স্মরণ করিয়ে দেন যে তিনি বিশ্বস্ততার সাথে তাদের ইতিহাস জুড়ে ঈশ্বরের সমস্ত বার্তা প্রচার করেছেন। তবুও, তিনি স্বীকার করেন যে তারা ঈশ্বরের সতর্কতার বিরুদ্ধে যাওয়ার সিদ্ধান্ত নিয়ে তাদের নিজস্ব পথ বেছে নিয়েছে।</w:t>
      </w:r>
    </w:p>
    <w:p/>
    <w:p>
      <w:r xmlns:w="http://schemas.openxmlformats.org/wordprocessingml/2006/main">
        <w:t xml:space="preserve">সংক্ষেপে, জেরেমিয়ার চল্লিশতম অধ্যায় মিশরে পালিয়ে যাওয়ার পরিকল্পনা এবং ঈশ্বরের কাছ থেকে তার পরবর্তী প্রতিক্রিয়া সম্পর্কে জেরেমিয়ার কাছ থেকে নির্দেশনার জন্য লোকেদের অনুরোধ বর্ণনা করে। লোকেরা যিরমিয়ের কাছে যায়, তাকে ঐশ্বরিক নির্দেশনা চাইতে বলে। তারা উত্তর নির্বিশেষে আনুগত্য প্রতিশ্রুতি, দশ দিন পর, Jeremiah ঈশ্বরের বার্তা relays. যদি তারা যিহূদায় থাকে, তাহলে ঈশ্বর তাদের রক্ষা করবেন এবং গড়ে তুলবেন। যাইহোক, যদি তারা মিশরে যায় তবে তারা যুদ্ধ, দুর্ভিক্ষ এবং মহামারীর মুখোমুখি হবে, এই সতর্কতা সত্ত্বেও, লোকেরা জেরেমিয়াকে মিথ্যা বলে অভিযুক্ত করে। তারা মিশরে যাওয়ার জন্য জোর দেয় কারণ তারা বিশ্বাস করে যে এটি আগের মতো মূর্তি পূজা না করার কারণে, জেরেমিয়া তাদের আরও একবার সতর্ক করে যে এই পথটি বেছে নেওয়া কেবল বিপর্যয়ের দিকে নিয়ে যায় কারণ তিনি বিশ্বস্তভাবে সমস্ত বার্তা রিলে করেছেন। তবুও, তিনি তাদের সিদ্ধান্তকে স্বীকার করেন, সামগ্রিকভাবে, এই অধ্যায়টি ঐশ্বরিক নির্দেশনা চাওয়ার গুরুত্ব এবং এটিকে উপেক্ষা করার পরিণতি তুলে ধরে। এটি যিহোবার প্রতি বিশ্বস্ততা বনাম মূর্তিপূজার দিকে মনোনিবেশ করার মধ্যে উত্তেজনাকেও স্পষ্ট করে।</w:t>
      </w:r>
    </w:p>
    <w:p/>
    <w:p>
      <w:r xmlns:w="http://schemas.openxmlformats.org/wordprocessingml/2006/main">
        <w:t xml:space="preserve">Jeremiah 42:1 তখন সেনাপতিরা, কারেহের ছেলে যোহানন, হোশায়ের ছেলে যিজানিয় এবং ছোট থেকে বড় পর্যন্ত সমস্ত লোক কাছে এল।</w:t>
      </w:r>
    </w:p>
    <w:p/>
    <w:p>
      <w:r xmlns:w="http://schemas.openxmlformats.org/wordprocessingml/2006/main">
        <w:t xml:space="preserve">সেনাপতিরা, যোহানন, যিজানিয়া এবং যিহূদার সমস্ত লোক জেরেমিয়ার কাছে পরামর্শ চাইতে একত্রিত হল।</w:t>
      </w:r>
    </w:p>
    <w:p/>
    <w:p>
      <w:r xmlns:w="http://schemas.openxmlformats.org/wordprocessingml/2006/main">
        <w:t xml:space="preserve">1. প্রভুর উপর আস্থা রাখুন এবং কঠিন সময়ে তাঁর পরামর্শ নিন।</w:t>
      </w:r>
    </w:p>
    <w:p/>
    <w:p>
      <w:r xmlns:w="http://schemas.openxmlformats.org/wordprocessingml/2006/main">
        <w:t xml:space="preserve">2. সিদ্ধান্ত নেওয়ার ক্ষেত্রে জ্ঞানী ব্যক্তিদের এবং ঈশ্বরের বাক্য থেকে পরামর্শ নিন।</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আপনার সমস্ত উপায়ে তাকে স্বীকার করুন, এবং তিনি আপনার পথ সোজা করবেন।</w:t>
      </w:r>
    </w:p>
    <w:p/>
    <w:p>
      <w:r xmlns:w="http://schemas.openxmlformats.org/wordprocessingml/2006/main">
        <w:t xml:space="preserve">2. জেমস 1:5 যদি তোমাদের মধ্যে কারও জ্ঞানের অভাব থাকে, তবে তার উচিত ঈশ্বরের কাছে চাওয়া, যিনি দোষ খুঁজে না পেয়ে সকলকে উদারভাবে দেন এবং তা তাকে দেওয়া হবে।</w:t>
      </w:r>
    </w:p>
    <w:p/>
    <w:p>
      <w:r xmlns:w="http://schemas.openxmlformats.org/wordprocessingml/2006/main">
        <w:t xml:space="preserve">Jeremiah 42:2 এবং ভাববাদী যিরমিয়কে বললেন, “আমাদের মিনতি আপনার সামনে গৃহীত হোক এবং এই সমস্ত অবশিষ্টাংশের জন্য আপনার ঈশ্বর সদাপ্রভুর কাছে আমাদের জন্য প্রার্থনা করুন; (কেননা আমরা অনেকের মধ্যে অল্প সংখ্যক বাকী, যেমন তোমার চোখ আমাদের দেখছে:)</w:t>
      </w:r>
    </w:p>
    <w:p/>
    <w:p>
      <w:r xmlns:w="http://schemas.openxmlformats.org/wordprocessingml/2006/main">
        <w:t xml:space="preserve">ব্যাবিলনীয় বন্দীদশা থেকে বেঁচে যাওয়া ব্যক্তিরা তাদের হয়ে প্রভুর কাছে প্রার্থনা করার জন্য নবী যিরমিয়কে অনুরোধ করে।</w:t>
      </w:r>
    </w:p>
    <w:p/>
    <w:p>
      <w:r xmlns:w="http://schemas.openxmlformats.org/wordprocessingml/2006/main">
        <w:t xml:space="preserve">1. পরীক্ষার সময়ে ঈশ্বরের কাছে আত্মসমর্পণ - Jeremiah 42:2</w:t>
      </w:r>
    </w:p>
    <w:p/>
    <w:p>
      <w:r xmlns:w="http://schemas.openxmlformats.org/wordprocessingml/2006/main">
        <w:t xml:space="preserve">2. বিধানের জন্য ঈশ্বরের উপর নির্ভর করা - Jeremiah 42:2</w:t>
      </w:r>
    </w:p>
    <w:p/>
    <w:p>
      <w:r xmlns:w="http://schemas.openxmlformats.org/wordprocessingml/2006/main">
        <w:t xml:space="preserve">1. Deuteronomy 4:31 - "কারণ প্রভু তোমার ঈশ্বর একজন করুণাময় ঈশ্বর; তিনি তোমাকে পরিত্যাগ করবেন না, তোমাকে ধ্বংস করবেন না, এবং তোমার পূর্বপুরুষদের সাথে যে প্রতিশ্রুতি দিয়েছিলেন তা ভুলে যাবেন না।"</w:t>
      </w:r>
    </w:p>
    <w:p/>
    <w:p>
      <w:r xmlns:w="http://schemas.openxmlformats.org/wordprocessingml/2006/main">
        <w:t xml:space="preserve">2. ইশাইয়া 40:28-31 - "তুমি কি জান না? তুমি কি শোননি যে, চিরস্থায়ী ঈশ্বর, সদাপ্রভু, পৃথিবীর শেষ প্রান্তের সৃষ্টিকর্তা, অজ্ঞান হন না, ক্লান্ত হন না? তাঁর কোন খোঁজ নেই। বুদ্ধিমত্তা, তিনি অজ্ঞানদের শক্তি দেন, আর যাদের শক্তি নেই তাদের শক্তি বৃদ্ধি করেন, এমনকি যুবকরাও ক্লান্ত ও ক্লান্ত হয়ে পড়বে, এবং যুবকরা একেবারেই পড়ে যাবে; কিন্তু যারা সদাপ্রভুর জন্য অপেক্ষা করে তারা তাদের শক্তি নতুন করে নেবে; ঈগলের মত ডানা মেলে উপরে উঠবে; তারা দৌড়াবে, ক্লান্ত হবে না; এবং তারা হাঁটবে, অজ্ঞান হবে না।"</w:t>
      </w:r>
    </w:p>
    <w:p/>
    <w:p>
      <w:r xmlns:w="http://schemas.openxmlformats.org/wordprocessingml/2006/main">
        <w:t xml:space="preserve">Jeremiah 42:3 প্রভু তোমার ঈশ্বর আমাদের দেখান যে আমরা কোন পথে চলতে পারি এবং আমরা কি করতে পারি।</w:t>
      </w:r>
    </w:p>
    <w:p/>
    <w:p>
      <w:r xmlns:w="http://schemas.openxmlformats.org/wordprocessingml/2006/main">
        <w:t xml:space="preserve">যিহূদার লোকেরা ঈশ্বরকে তাদের পথ দেখাতে চায় এবং তাদের কী করা উচিত।</w:t>
      </w:r>
    </w:p>
    <w:p/>
    <w:p>
      <w:r xmlns:w="http://schemas.openxmlformats.org/wordprocessingml/2006/main">
        <w:t xml:space="preserve">1. ঈশ্বরের নির্দেশনায় আস্থা রাখতে শিখুন - Jeremiah 42:3</w:t>
      </w:r>
    </w:p>
    <w:p/>
    <w:p>
      <w:r xmlns:w="http://schemas.openxmlformats.org/wordprocessingml/2006/main">
        <w:t xml:space="preserve">2. সমস্ত বিষয়ে ঈশ্বরের নির্দেশনা অন্বেষণ করুন - Jeremiah 42:3</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25:4-5 - আমাকে আপনার পথ দেখান, প্রভু, আমাকে আপনার পথ শেখান। আপনার সত্যে আমাকে গাইড করুন এবং আমাকে শেখান, কারণ আপনি ঈশ্বর আমার ত্রাণকর্তা, এবং আমার আশা সারা দিন আপনার উপর।</w:t>
      </w:r>
    </w:p>
    <w:p/>
    <w:p>
      <w:r xmlns:w="http://schemas.openxmlformats.org/wordprocessingml/2006/main">
        <w:t xml:space="preserve">Jeremiah 42:4 তখন ভাববাদী যিরমিয় তাদের বললেন, আমি তোমাদের কথা শুনেছি; দেখ, তোমার কথা অনুসারে আমি তোমার ঈশ্বর সদাপ্রভুর কাছে প্রার্থনা করব; প্রভু তোমাদের যা কিছু বলবেন, আমি তা তোমাদের কাছে ঘোষণা করব৷ আমি তোমার কাছ থেকে কিছুই ফিরিয়ে রাখব না।</w:t>
      </w:r>
    </w:p>
    <w:p/>
    <w:p>
      <w:r xmlns:w="http://schemas.openxmlformats.org/wordprocessingml/2006/main">
        <w:t xml:space="preserve">Jeremiah লোকেদের পক্ষে প্রভুর কাছে প্রার্থনা করার এবং তাদের কাছে প্রভুর উত্তর ঘোষণা করার প্রতিশ্রুতি দিয়েছেন।</w:t>
      </w:r>
    </w:p>
    <w:p/>
    <w:p>
      <w:r xmlns:w="http://schemas.openxmlformats.org/wordprocessingml/2006/main">
        <w:t xml:space="preserve">1. প্রার্থনার উত্তর দেওয়ার ক্ষেত্রে ঈশ্বরের বিশ্বস্ততা</w:t>
      </w:r>
    </w:p>
    <w:p/>
    <w:p>
      <w:r xmlns:w="http://schemas.openxmlformats.org/wordprocessingml/2006/main">
        <w:t xml:space="preserve">2. ঈশ্বরের সাথে আমাদের আচরণে সৎ এবং স্পষ্টবাদী হওয়ার গুরুত্ব</w:t>
      </w:r>
    </w:p>
    <w:p/>
    <w:p>
      <w:r xmlns:w="http://schemas.openxmlformats.org/wordprocessingml/2006/main">
        <w:t xml:space="preserve">1. Jeremiah 33:3 - "আমাকে ডাকুন, আমি আপনাকে উত্তর দেব এবং আপনাকে মহান এবং শক্তিশালী জিনিস দেখাব, যা আপনি জানেন না।"</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Jeremiah 42:5 তখন তারা যিরমিয়কে বলল, সদাপ্রভুই আমাদের মধ্যে একজন সত্য ও বিশ্বস্ত সাক্ষী, যদি তোমার ঈশ্বর সদাপ্রভু তোমাকে আমাদের কাছে পাঠাবেন সেই সমস্ত কিছুর জন্য আমরা তা না করি।</w:t>
      </w:r>
    </w:p>
    <w:p/>
    <w:p>
      <w:r xmlns:w="http://schemas.openxmlformats.org/wordprocessingml/2006/main">
        <w:t xml:space="preserve">যিহূদার লোকেরা যিরমিয়ের কাছে তাদের প্রতিশ্রুতির সাক্ষী হওয়ার জন্য অনুরোধ করেছিল যে তারা প্রভুর আদেশ অনুসারে সমস্ত কাজ করবে।</w:t>
      </w:r>
    </w:p>
    <w:p/>
    <w:p>
      <w:r xmlns:w="http://schemas.openxmlformats.org/wordprocessingml/2006/main">
        <w:t xml:space="preserve">1. ঈশ্বরের আদেশ সম্মানের গুরুত্ব</w:t>
      </w:r>
    </w:p>
    <w:p/>
    <w:p>
      <w:r xmlns:w="http://schemas.openxmlformats.org/wordprocessingml/2006/main">
        <w:t xml:space="preserve">2. ঈশ্বরের প্রতিশ্রুতি পালন</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Jeremiah 42:6 ভালো হোক বা মন্দ হোক, আমরা আমাদের ঈশ্বর সদাপ্রভুর কথা শুনব, যাঁর কাছে আমরা তোমাকে পাঠিয়েছি; আমাদের ঈশ্বর সদাপ্রভুর রব মেনে চললে আমাদের মঙ্গল হয়।</w:t>
      </w:r>
    </w:p>
    <w:p/>
    <w:p>
      <w:r xmlns:w="http://schemas.openxmlformats.org/wordprocessingml/2006/main">
        <w:t xml:space="preserve">ইস্রায়েলের লোকেরা তাদের ঈশ্বর সদাপ্রভুর রব মেনে চলার প্রতিজ্ঞা করে, যাতে তাদের মঙ্গল হয়।</w:t>
      </w:r>
    </w:p>
    <w:p/>
    <w:p>
      <w:r xmlns:w="http://schemas.openxmlformats.org/wordprocessingml/2006/main">
        <w:t xml:space="preserve">1. ঈশ্বরের আনুগত্য: সুস্থতার চাবিকাঠি</w:t>
      </w:r>
    </w:p>
    <w:p/>
    <w:p>
      <w:r xmlns:w="http://schemas.openxmlformats.org/wordprocessingml/2006/main">
        <w:t xml:space="preserve">2. প্রভুর কণ্ঠস্বর মেনে চলার আশীর্বাদ</w:t>
      </w:r>
    </w:p>
    <w:p/>
    <w:p>
      <w:r xmlns:w="http://schemas.openxmlformats.org/wordprocessingml/2006/main">
        <w:t xml:space="preserve">1. ইশাইয়া 1:19-20 - আপনি যদি ইচ্ছুক এবং বাধ্য হন তবে আপনি দেশের ভাল খাবার খাবেন; কিন্তু যদি তুমি প্রত্যাখ্যান কর এবং বিদ্রোহ কর, তবে তোমাকে তরবারি দ্বারা গ্রাস করা হবে</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Jeremiah 42:7 দশ দিন পর সদাপ্রভুর বাক্য যিরমিয়ের কাছে এল।</w:t>
      </w:r>
    </w:p>
    <w:p/>
    <w:p>
      <w:r xmlns:w="http://schemas.openxmlformats.org/wordprocessingml/2006/main">
        <w:t xml:space="preserve">দশ দিন পর প্রভুর বাক্য যিরমিয়ের কাছে এল৷</w:t>
      </w:r>
    </w:p>
    <w:p/>
    <w:p>
      <w:r xmlns:w="http://schemas.openxmlformats.org/wordprocessingml/2006/main">
        <w:t xml:space="preserve">1. আসুন আমরা প্রভুর উপর ধৈর্য ধরে অপেক্ষা করি - Jeremiah 42:7</w:t>
      </w:r>
    </w:p>
    <w:p/>
    <w:p>
      <w:r xmlns:w="http://schemas.openxmlformats.org/wordprocessingml/2006/main">
        <w:t xml:space="preserve">2. প্রভুর সময়ের উপর আস্থা রাখুন - Jeremiah 42:7</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হাবাক্কুক 2:3 - এখনও দর্শন তার নির্ধারিত সময়ের জন্য অপেক্ষা করছে; এটা শেষ তাড়াহুড়ো এটা মিথ্যা হবে না. যদি এটি ধীর বলে মনে হয় তবে এটির জন্য অপেক্ষা করুন; এটা অবশ্যই আসবে; এটা বিলম্ব হবে না.</w:t>
      </w:r>
    </w:p>
    <w:p/>
    <w:p>
      <w:r xmlns:w="http://schemas.openxmlformats.org/wordprocessingml/2006/main">
        <w:t xml:space="preserve">Jeremiah 42:8 তারপর তিনি কারেহের ছেলে যোহানানকে, তাঁর সংগে থাকা সমস্ত সেনাপতিদের এবং ছোট থেকে বড় সকল লোককে ডাকলেন।</w:t>
      </w:r>
    </w:p>
    <w:p/>
    <w:p>
      <w:r xmlns:w="http://schemas.openxmlformats.org/wordprocessingml/2006/main">
        <w:t xml:space="preserve">কারেহের পুত্র যোহানন এবং সমস্ত সেনাপতিরা তাদের আবেদন শোনার জন্য যিহূদার লোকদের ডেকে পাঠালেন।</w:t>
      </w:r>
    </w:p>
    <w:p/>
    <w:p>
      <w:r xmlns:w="http://schemas.openxmlformats.org/wordprocessingml/2006/main">
        <w:t xml:space="preserve">1. ঈশ্বর সর্বদা আমাদের যে সমর্থন এবং নির্দেশিকা প্রয়োজন তা প্রদান করবেন।</w:t>
      </w:r>
    </w:p>
    <w:p/>
    <w:p>
      <w:r xmlns:w="http://schemas.openxmlformats.org/wordprocessingml/2006/main">
        <w:t xml:space="preserve">2. আমাদের সর্বদা অন্যদের কথা শুনতে ইচ্ছুক হতে হবে, তাদের অবস্থা যাই হোক না কেন।</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জেমস 1:19, আমার প্রিয় ভাইয়েরা এটা জানুন: প্রত্যেক ব্যক্তি শুনতে দ্রুত, কথা বলতে ধীর, রাগ করতে ধীর হোক।</w:t>
      </w:r>
    </w:p>
    <w:p/>
    <w:p>
      <w:r xmlns:w="http://schemas.openxmlformats.org/wordprocessingml/2006/main">
        <w:t xml:space="preserve">Jeremiah 42:9 তিনি তাদের বললেন, “ইস্রায়েলের ঈশ্বর সদাপ্রভু এই কথা বলেন, যাঁর কাছে তোমাদের প্রার্থনা জানাতে তোমরা আমাকে পাঠিয়েছিলে;</w:t>
      </w:r>
    </w:p>
    <w:p/>
    <w:p>
      <w:r xmlns:w="http://schemas.openxmlformats.org/wordprocessingml/2006/main">
        <w:t xml:space="preserve">যিহূদার লোকেরা প্রভুর সামনে তাদের প্রার্থনা উপস্থাপন করার জন্য যিরমিয়ের কাছে প্রতিনিধি পাঠিয়েছিল।</w:t>
      </w:r>
    </w:p>
    <w:p/>
    <w:p>
      <w:r xmlns:w="http://schemas.openxmlformats.org/wordprocessingml/2006/main">
        <w:t xml:space="preserve">1. ঈশ্বর আমাদের আবেদন শোনেন এবং তাদের উত্তর দিতে প্রস্তুত. 2. আমাদের নির্দেশনা এবং সাহায্যের প্রয়োজন হলে আমরা প্রভুর সন্ধান করি।</w:t>
      </w:r>
    </w:p>
    <w:p/>
    <w:p>
      <w:r xmlns:w="http://schemas.openxmlformats.org/wordprocessingml/2006/main">
        <w:t xml:space="preserve">1. ফিলিপীয় 4:6-7, "কোন বিষয়ে উদ্বিগ্ন হবেন না, কিন্তু প্রতিটি পরিস্থিতিতে, প্রার্থনা এবং অনুরোধের মাধ্যমে, ধন্যবাদ সহ, ঈশ্বরের কাছে আপনার অনুরোধগুলি উপস্থাপন করুন৷ এবং ঈশ্বরের শান্তি, যা সমস্ত বোধগম্যতার ঊর্ধ্বে, আপনাকে রক্ষা করবে৷ খ্রীষ্ট যীশুতে আপনার হৃদয় এবং মন।" 2. জেমস 4:8, "ঈশ্বরের নিকটবর্তী হও, এবং তিনি তোমার নিকটবর্তী হবেন। হে পাপীগণ, তোমার হাত শুদ্ধ কর, এবং তোমার হৃদয় শুদ্ধ কর, হে দ্বি-মনা।"</w:t>
      </w:r>
    </w:p>
    <w:p/>
    <w:p>
      <w:r xmlns:w="http://schemas.openxmlformats.org/wordprocessingml/2006/main">
        <w:t xml:space="preserve">Jeremiah 42:10 যদি তোমরা এখনও এই দেশেই থাক, তবে আমি তোমাদের গড়ে তুলব, তোমাদিগকে টেনে তুলব না, আমি তোমাকে রোপণ করব, তোমাকে উপড়ে ফেলব না, কারণ আমি তোমার প্রতি যে মন্দ কাজ করেছি তার জন্য আমি অনুতপ্ত হব। .</w:t>
      </w:r>
    </w:p>
    <w:p/>
    <w:p>
      <w:r xmlns:w="http://schemas.openxmlformats.org/wordprocessingml/2006/main">
        <w:t xml:space="preserve">ঈশ্বর প্রতিশ্রুতি দিয়েছেন যে যিহূদার লোকেরা যদি দেশে থাকে তবে তারা তাদের তৈরি এবং রোপণ করবে এবং তিনি তাদের প্রতি যে মন্দ কাজ করেছেন তার জন্য তিনি অনুতপ্ত হবেন।</w:t>
      </w:r>
    </w:p>
    <w:p/>
    <w:p>
      <w:r xmlns:w="http://schemas.openxmlformats.org/wordprocessingml/2006/main">
        <w:t xml:space="preserve">1. ঈশ্বরের করুণা এবং ক্ষমা: ঈশ্বর যে মন্দ কাজ করেছেন তার জন্য কীভাবে অনুতাপ করেন</w:t>
      </w:r>
    </w:p>
    <w:p/>
    <w:p>
      <w:r xmlns:w="http://schemas.openxmlformats.org/wordprocessingml/2006/main">
        <w:t xml:space="preserve">2. পুনরুদ্ধারের প্রতিশ্রুতি: ঈশ্বরের দেশে থাকার জন্য বেছে নেওয়া</w:t>
      </w:r>
    </w:p>
    <w:p/>
    <w:p>
      <w:r xmlns:w="http://schemas.openxmlformats.org/wordprocessingml/2006/main">
        <w:t xml:space="preserve">1. লূক 6:36 - "দয়াময় হও, যেমন তোমার পিতা করুণাময়।"</w:t>
      </w:r>
    </w:p>
    <w:p/>
    <w:p>
      <w:r xmlns:w="http://schemas.openxmlformats.org/wordprocessingml/2006/main">
        <w:t xml:space="preserve">2. ইশাইয়া 55:3 - "তোমার কান কান দাও, এবং আমার কাছে এসো: শোন, এবং তোমার আত্মা বাঁচবে; এবং আমি তোমার সাথে চিরস্থায়ী চুক্তি করব।"</w:t>
      </w:r>
    </w:p>
    <w:p/>
    <w:p>
      <w:r xmlns:w="http://schemas.openxmlformats.org/wordprocessingml/2006/main">
        <w:t xml:space="preserve">Jeremiah 42:11 ব্যাবিলনের রাজাকে ভয় কোরো না, যাঁকে তোমরা ভয় পাও; তাকে ভয় কোরো না, সদাপ্রভু বলেন, কারণ আমি তোমাকে রক্ষা করতে এবং তার হাত থেকে তোমাকে উদ্ধার করতে তোমার সঙ্গে আছি।</w:t>
      </w:r>
    </w:p>
    <w:p/>
    <w:p>
      <w:r xmlns:w="http://schemas.openxmlformats.org/wordprocessingml/2006/main">
        <w:t xml:space="preserve">ঈশ্বর যিহূদার জনগণকে ব্যাবিলনের রাজাকে ভয় না করার জন্য উত্সাহিত করেন, কারণ প্রভু তাদের বাঁচাতে এবং উদ্ধার করার জন্য তাদের সাথে আছেন।</w:t>
      </w:r>
    </w:p>
    <w:p/>
    <w:p>
      <w:r xmlns:w="http://schemas.openxmlformats.org/wordprocessingml/2006/main">
        <w:t xml:space="preserve">1. ভয় পাবেন না: সমস্যার সময়ে প্রভুর সুরক্ষার উপর নির্ভর করা</w:t>
      </w:r>
    </w:p>
    <w:p/>
    <w:p>
      <w:r xmlns:w="http://schemas.openxmlformats.org/wordprocessingml/2006/main">
        <w:t xml:space="preserve">2. ঈশ্বরের প্রতিশ্রুতি মধ্যে শক্তি খোঁজা</w:t>
      </w:r>
    </w:p>
    <w:p/>
    <w:p>
      <w:r xmlns:w="http://schemas.openxmlformats.org/wordprocessingml/2006/main">
        <w:t xml:space="preserve">1. গীতসংহিতা 56:3-4 - "যখন আমি ভয় পাই, আমি তোমার উপর আমার বিশ্বাস রাখি। ঈশ্বরের উপর, যাঁর শব্দের আমি প্রশংসা করি, ঈশ্বরের উপর আমি ভরসা করি; আমি ভয় পাব না। মাংস আমার কি করতে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Jeremiah 42:12 এবং আমি তোমাদের প্রতি করুণা দেখাব, যাতে তিনি তোমাদের প্রতি করুণা করেন এবং তোমাদের নিজেদের দেশে ফিরিয়ে আনতে পারেন৷</w:t>
      </w:r>
    </w:p>
    <w:p/>
    <w:p>
      <w:r xmlns:w="http://schemas.openxmlformats.org/wordprocessingml/2006/main">
        <w:t xml:space="preserve">ঈশ্বর প্রতিশ্রুতি দিয়েছেন যে ইস্রায়েলীয়দের করুণা দেখাবেন এবং তাদের স্বদেশে ফিরিয়ে দেবেন।</w:t>
      </w:r>
    </w:p>
    <w:p/>
    <w:p>
      <w:r xmlns:w="http://schemas.openxmlformats.org/wordprocessingml/2006/main">
        <w:t xml:space="preserve">1. ঈশ্বরের করুণা চিরকাল স্থায়ী - Jeremiah 42:12</w:t>
      </w:r>
    </w:p>
    <w:p/>
    <w:p>
      <w:r xmlns:w="http://schemas.openxmlformats.org/wordprocessingml/2006/main">
        <w:t xml:space="preserve">2. ইস্রায়েলীয়দের প্রত্যাবর্তন - ঈশ্বরের রহমতের উপর আঁকা</w:t>
      </w:r>
    </w:p>
    <w:p/>
    <w:p>
      <w:r xmlns:w="http://schemas.openxmlformats.org/wordprocessingml/2006/main">
        <w:t xml:space="preserve">1. রোমানস 9:15-16 - "কারণ তিনি মূসাকে বলেছেন, 'আমি যাকে করুণা করি তাকে আমি করুণা করি এবং যাকে করুণা করি তাকে আমি করুণা করব।' তাহলে এটা মানুষের ইচ্ছা বা পরিশ্রমের উপর নির্ভর করে না, বরং ঈশ্বরের উপর, যিনি করুণাময়।"</w:t>
      </w:r>
    </w:p>
    <w:p/>
    <w:p>
      <w:r xmlns:w="http://schemas.openxmlformats.org/wordprocessingml/2006/main">
        <w:t xml:space="preserve">2. গীতসংহিতা 119:64 - "পৃথিবী, হে প্রভু, তোমার অটল প্রেমে পরিপূর্ণ; আমাকে তোমার বিধি শিক্ষা দাও!"</w:t>
      </w:r>
    </w:p>
    <w:p/>
    <w:p>
      <w:r xmlns:w="http://schemas.openxmlformats.org/wordprocessingml/2006/main">
        <w:t xml:space="preserve">Jeremiah 42:13 কিন্তু তোমরা যদি বল, আমরা এই দেশে বাস করব না, তোমাদের ঈশ্বর সদাপ্রভুর রব শুনব না,</w:t>
      </w:r>
    </w:p>
    <w:p/>
    <w:p>
      <w:r xmlns:w="http://schemas.openxmlformats.org/wordprocessingml/2006/main">
        <w:t xml:space="preserve">ইস্রায়েলের লোকেদের প্রভুর আদেশ অমান্য না করার জন্য সতর্ক করা হয়েছিল।</w:t>
      </w:r>
    </w:p>
    <w:p/>
    <w:p>
      <w:r xmlns:w="http://schemas.openxmlformats.org/wordprocessingml/2006/main">
        <w:t xml:space="preserve">1. প্রভুর সতর্কবাণী শুনুন - Jeremiah 42:13</w:t>
      </w:r>
    </w:p>
    <w:p/>
    <w:p>
      <w:r xmlns:w="http://schemas.openxmlformats.org/wordprocessingml/2006/main">
        <w:t xml:space="preserve">2. প্রভুর কণ্ঠস্বর মান্য কর - Jeremiah 42:13</w:t>
      </w:r>
    </w:p>
    <w:p/>
    <w:p>
      <w:r xmlns:w="http://schemas.openxmlformats.org/wordprocessingml/2006/main">
        <w:t xml:space="preserve">1. ইশাইয়া 48:18 - হায় যদি আপনি আমার আদেশে মনোযোগ দিতেন! তাহলে তোমার শান্তি নদীর মত আর তোমার ধার্মিকতা সমুদ্রের ঢেউয়ের মত হত।</w:t>
      </w:r>
    </w:p>
    <w:p/>
    <w:p>
      <w:r xmlns:w="http://schemas.openxmlformats.org/wordprocessingml/2006/main">
        <w:t xml:space="preserve">2. Deuteronomy 28:1 - এখন এটা ঘটবে, যদি আপনি অধ্যবসায়ের সাথে আপনার ঈশ্বর সদাপ্রভুর কণ্ঠস্বর মেনে চলেন, আমি আজ তোমাকে যে আদেশ দিচ্ছি তার সমস্ত আদেশ সাবধানে পালন করতে, যে প্রভু তোমার ঈশ্বর তোমাকে সমস্ত জাতির উপরে স্থান দেবেন। পৃথিবীর</w:t>
      </w:r>
    </w:p>
    <w:p/>
    <w:p>
      <w:r xmlns:w="http://schemas.openxmlformats.org/wordprocessingml/2006/main">
        <w:t xml:space="preserve">Jeremiah 42:14 বলছে, না; কিন্তু আমরা মিশর দেশে যাব, যেখানে আমরা যুদ্ধ দেখব না, শিঙার আওয়াজ শুনব না, রুটির ক্ষুধাও দেখতে পাব না৷ এবং আমরা সেখানে বাস করব:</w:t>
      </w:r>
    </w:p>
    <w:p/>
    <w:p>
      <w:r xmlns:w="http://schemas.openxmlformats.org/wordprocessingml/2006/main">
        <w:t xml:space="preserve">যিহূদার লোকেরা যিহূদায় থাকার জন্য ঈশ্বরের আদেশ মানতে অস্বীকার করে।</w:t>
      </w:r>
    </w:p>
    <w:p/>
    <w:p>
      <w:r xmlns:w="http://schemas.openxmlformats.org/wordprocessingml/2006/main">
        <w:t xml:space="preserve">1: আমরা সবসময় ঈশ্বরের আদেশ পালন করতে হবে, এমনকি যখন আমরা বুঝতে পারি না কেন.</w:t>
      </w:r>
    </w:p>
    <w:p/>
    <w:p>
      <w:r xmlns:w="http://schemas.openxmlformats.org/wordprocessingml/2006/main">
        <w:t xml:space="preserve">2: আমাদের নিজের হাতে বিষয়গুলি নেওয়ার চেষ্টা করা উচিত নয়, তবে ঈশ্বরের ইচ্ছার উপর আস্থা রাখা উচিত।</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 তোমার পথ এবং আমার চিন্তাভাবনা থেকে উঁচু। আপনার চিন্তার চেয়ে।"</w:t>
      </w:r>
    </w:p>
    <w:p/>
    <w:p>
      <w:r xmlns:w="http://schemas.openxmlformats.org/wordprocessingml/2006/main">
        <w:t xml:space="preserve">2: জেমস 4:13-15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কি?কারণ তুমি এমন এক কুয়াশা যা কিছুক্ষণের জন্য দেখা যায় এবং তারপর অদৃশ্য হয়ে যায়, বরং তোমার বলা উচিত, যদি প্রভু চান, আমরা বেঁচে থাকব এবং এটি বা তা করব৷</w:t>
      </w:r>
    </w:p>
    <w:p/>
    <w:p>
      <w:r xmlns:w="http://schemas.openxmlformats.org/wordprocessingml/2006/main">
        <w:t xml:space="preserve">Jeremiah 42:15 এখন তোমরা যিহূদার অবশিষ্টাংশ, সদাপ্রভুর বাক্য শোন; বাহিনীগণের সদাপ্রভু, ইস্রায়েলের ঈশ্বর এই কথা কহেন; যদি তোমরা সম্পূর্ণরূপে মিশরে প্রবেশের জন্য মুখ স্থির কর এবং সেখানে বাস করতে যাও;</w:t>
      </w:r>
    </w:p>
    <w:p/>
    <w:p>
      <w:r xmlns:w="http://schemas.openxmlformats.org/wordprocessingml/2006/main">
        <w:t xml:space="preserve">প্রভু যিহূদার অবশিষ্টাংশকে যিহূদায় থাকতে এবং মিশরে বসতি স্থাপন না করার নির্দেশ দেন।</w:t>
      </w:r>
    </w:p>
    <w:p/>
    <w:p>
      <w:r xmlns:w="http://schemas.openxmlformats.org/wordprocessingml/2006/main">
        <w:t xml:space="preserve">1: ঈশ্বর আমাদেরকে আমাদের জায়গায় থাকতে এবং তাঁর বিধানে বিশ্বাস রাখতে আহ্বান করেন।</w:t>
      </w:r>
    </w:p>
    <w:p/>
    <w:p>
      <w:r xmlns:w="http://schemas.openxmlformats.org/wordprocessingml/2006/main">
        <w:t xml:space="preserve">2: ঈশ্বরের পরিকল্পনা প্রায়ই আমাদের নিজেদের থেকে ভিন্ন হয়.</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ইশাইয়া 55:8-9 - কারণ আমার চিন্তা তোমার চিন্তা নয়, তোমার পথও আমার পথ নয়, প্রভু বলেছেন।</w:t>
      </w:r>
    </w:p>
    <w:p/>
    <w:p>
      <w:r xmlns:w="http://schemas.openxmlformats.org/wordprocessingml/2006/main">
        <w:t xml:space="preserve">Jeremiah 42:16 তখন এমন ঘটবে যে, যে তরবারিটিকে তোমরা ভয় করতে, সেই তরবারিটি সেখানে মিশর দেশে তোমাদের গ্রাস করবে, এবং যে দুর্ভিক্ষের ভয়ে তোমরা ভয় পেয়েছিলে, সেই দুর্ভিক্ষ সেখানে মিশরে তোমাদের অনুসরণ করবে; সেখানেই তোমাদের মৃত্যু হবে।</w:t>
      </w:r>
    </w:p>
    <w:p/>
    <w:p>
      <w:r xmlns:w="http://schemas.openxmlformats.org/wordprocessingml/2006/main">
        <w:t xml:space="preserve">লোকে যে তরবারি ও দুর্ভিক্ষের ভয় করত তা মিসরে তাদের গ্রাস করবে।</w:t>
      </w:r>
    </w:p>
    <w:p/>
    <w:p>
      <w:r xmlns:w="http://schemas.openxmlformats.org/wordprocessingml/2006/main">
        <w:t xml:space="preserve">1. ঈশ্বরের প্রতিশ্রুতি নিশ্চিত - Jeremiah 42:16</w:t>
      </w:r>
    </w:p>
    <w:p/>
    <w:p>
      <w:r xmlns:w="http://schemas.openxmlformats.org/wordprocessingml/2006/main">
        <w:t xml:space="preserve">2. ঈশ্বরের বিচার অনিবার্য - Jeremiah 42:16</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Leviticus 26:14-17 - কিন্তু যদি তুমি আমার বাধ্য না হও, এবং এই সমস্ত আজ্ঞা পালন না কর, এবং যদি তুমি আমার বিধিগুলিকে অবজ্ঞা কর, অথবা যদি তোমার আত্মা আমার বিচারকে ঘৃণা করে, যাতে তুমি আমার সমস্ত আদেশ পালন না কর, কিন্তু আমার প্রতিশ্রুতি ভঙ্গ কর, আমিও তোমার প্রতি এই কাজ করব: এমনকি আমি তোমার উপর ভীতি সৃষ্টি করব, রোগ ও জ্বর নষ্ট করব যা চোখকে গ্রাস করবে এবং হৃদয়ের দুঃখের কারণ হবে। আর তুমি বৃথা তোমার বীজ বপন করবে, কারণ তোমার শত্রুরা তা খাবে।</w:t>
      </w:r>
    </w:p>
    <w:p/>
    <w:p>
      <w:r xmlns:w="http://schemas.openxmlformats.org/wordprocessingml/2006/main">
        <w:t xml:space="preserve">Jeremiah 42:17 যে সমস্ত লোক মিশরে বাস করার জন্য মুখ স্থির করেছিল তাদের সাথেও তাই হবে; তারা তরবারি, দুর্ভিক্ষ ও মহামারীতে মারা যাবে; আমি তাদের উপর যে মন্দ আনব তা থেকে তাদের কেউই থাকবে না বা রেহাই পাবে না।</w:t>
      </w:r>
    </w:p>
    <w:p/>
    <w:p>
      <w:r xmlns:w="http://schemas.openxmlformats.org/wordprocessingml/2006/main">
        <w:t xml:space="preserve">যারা মিশরে যেতে পছন্দ করে তারা সবাই তরবারি, দুর্ভিক্ষ বা মহামারীতে মারা যাবে এবং কেউই থাকবে না বা ঈশ্বরের শাস্তি থেকে রেহাই পাবে না।</w:t>
      </w:r>
    </w:p>
    <w:p/>
    <w:p>
      <w:r xmlns:w="http://schemas.openxmlformats.org/wordprocessingml/2006/main">
        <w:t xml:space="preserve">1. অবাধ্যতার বিপদ: যিরমিয় 42:17 এর একটি অধ্যয়ন</w:t>
      </w:r>
    </w:p>
    <w:p/>
    <w:p>
      <w:r xmlns:w="http://schemas.openxmlformats.org/wordprocessingml/2006/main">
        <w:t xml:space="preserve">2. পাপের পরিণতি: যিরমিয় 42:17 থেকে শিক্ষা নেওয়া</w:t>
      </w:r>
    </w:p>
    <w:p/>
    <w:p>
      <w:r xmlns:w="http://schemas.openxmlformats.org/wordprocessingml/2006/main">
        <w:t xml:space="preserve">1. ম্যাথু 6:24 - কেউ দুই প্রভুর সেবা করতে পারে না।</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Jeremiah 42:18 কারণ সর্বশক্তিমান প্রভু, ইস্রায়েলের ঈশ্বর এই কথা বলেন; জেরুজালেমের বাসিন্দাদের উপর আমার রাগ ও ক্রোধ যেমন ঢেলে দেওয়া হয়েছে; যখন তোমরা মিশরে প্রবেশ করবে তখন আমার ক্রোধ তোমাদের উপর ঢেলে দেওয়া হবে; আর তোমরা হবে ক্ষোভ, বিস্ময়, অভিশাপ ও নিন্দার কারণ৷ এই জায়গাটা আর দেখতে পাবে না।</w:t>
      </w:r>
    </w:p>
    <w:p/>
    <w:p>
      <w:r xmlns:w="http://schemas.openxmlformats.org/wordprocessingml/2006/main">
        <w:t xml:space="preserve">ঈশ্বর যিহূদার লোকেদের সতর্ক করেছিলেন যে তারা যদি মিশরে প্রবেশ করে তবে তারা তাঁর ক্রোধ ভোগ করবে এবং তাদের স্বদেশ আর কখনও দেখতে পাবে না।</w:t>
      </w:r>
    </w:p>
    <w:p/>
    <w:p>
      <w:r xmlns:w="http://schemas.openxmlformats.org/wordprocessingml/2006/main">
        <w:t xml:space="preserve">1. অবাধ্যতার বিপদ: যিহূদার প্রতি ঈশ্বরের সতর্কবাণী</w:t>
      </w:r>
    </w:p>
    <w:p/>
    <w:p>
      <w:r xmlns:w="http://schemas.openxmlformats.org/wordprocessingml/2006/main">
        <w:t xml:space="preserve">2. ঈশ্বরের ইচ্ছাকে প্রত্যাখ্যান করার পরিণতি</w:t>
      </w:r>
    </w:p>
    <w:p/>
    <w:p>
      <w:r xmlns:w="http://schemas.openxmlformats.org/wordprocessingml/2006/main">
        <w:t xml:space="preserve">1. হিতোপদেশ 28:9, "যদি কেউ আইন শোনা থেকে তার কান ফিরিয়ে নেয়, এমনকি তার প্রার্থনাও ঘৃণ্য।"</w:t>
      </w:r>
    </w:p>
    <w:p/>
    <w:p>
      <w:r xmlns:w="http://schemas.openxmlformats.org/wordprocessingml/2006/main">
        <w:t xml:space="preserve">2. Deuteronomy 28:15-68, "কিন্তু এটা ঘটবে, যদি তুমি তোমার ঈশ্বর সদাপ্রভুর রব না মানে, তার সমস্ত আজ্ঞা ও বিধিগুলি যত্ন সহকারে পালন কর যা আমি আজ তোমাকে দিচ্ছি, যাতে এই সমস্ত অভিশাপ তোমার কাছে এসে তোমাকে ধরে ফেলবে।"</w:t>
      </w:r>
    </w:p>
    <w:p/>
    <w:p>
      <w:r xmlns:w="http://schemas.openxmlformats.org/wordprocessingml/2006/main">
        <w:t xml:space="preserve">Jeremiah 42:19 হে যিহূদার অবশিষ্টাংশ, সদাপ্রভু তোমাদের সম্বন্ধে বলিয়াছেন; তোমরা মিসরে যেও না; জেনে রেখো যে আমি আজ তোমাদের উপদেশ দিয়েছি।</w:t>
      </w:r>
    </w:p>
    <w:p/>
    <w:p>
      <w:r xmlns:w="http://schemas.openxmlformats.org/wordprocessingml/2006/main">
        <w:t xml:space="preserve">ঈশ্বর যিহূদার অবশিষ্টাংশকে মিশরে না যাওয়ার জন্য সতর্ক করেছিলেন।</w:t>
      </w:r>
    </w:p>
    <w:p/>
    <w:p>
      <w:r xmlns:w="http://schemas.openxmlformats.org/wordprocessingml/2006/main">
        <w:t xml:space="preserve">1: মানুষের উপর আপনার আস্থা রাখবেন না, কিন্তু প্রভুর উপর আস্থা রাখুন এবং তাঁর আদেশ পালন করুন।</w:t>
      </w:r>
    </w:p>
    <w:p/>
    <w:p>
      <w:r xmlns:w="http://schemas.openxmlformats.org/wordprocessingml/2006/main">
        <w:t xml:space="preserve">2: জগতের মোহে প্রলুব্ধ হবেন না, বরং ঈশ্বরের ইচ্ছা অনুসরণ করার চেষ্টা করুন।</w:t>
      </w:r>
    </w:p>
    <w:p/>
    <w:p>
      <w:r xmlns:w="http://schemas.openxmlformats.org/wordprocessingml/2006/main">
        <w:t xml:space="preserve">1: ইশাইয়া 41:10-13 -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 5-6 -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Jeremiah 42:20 কারণ যখন তোমরা আমাকে তোমাদের ঈশ্বর সদাপ্রভুর কাছে এই বলে পাঠিয়েছিলে যে, আমাদের জন্য আমাদের ঈশ্বর সদাপ্রভুর কাছে প্রার্থনা কর, তখন তোমরা তোমাদের হৃদয়ে বিভক্ত হয়েছ। এবং আমাদের প্রভু ঈশ্বর যা বলবেন সেই অনুসারে আমাদের কাছে ঘোষণা করুন, আমরা তা করব।</w:t>
      </w:r>
    </w:p>
    <w:p/>
    <w:p>
      <w:r xmlns:w="http://schemas.openxmlformats.org/wordprocessingml/2006/main">
        <w:t xml:space="preserve">যিহূদার লোকেরা যিরমিয়কে সদাপ্রভুর কাছে প্রার্থনা করতে এবং সদাপ্রভু তাদের জন্য যা করতে বলেছেন তা তাদের বলতে বলেছিল।</w:t>
      </w:r>
    </w:p>
    <w:p/>
    <w:p>
      <w:r xmlns:w="http://schemas.openxmlformats.org/wordprocessingml/2006/main">
        <w:t xml:space="preserve">1. প্রার্থনার শক্তি: ঈশ্বরের নির্দেশনা অনুসরণ করতে শেখা</w:t>
      </w:r>
    </w:p>
    <w:p/>
    <w:p>
      <w:r xmlns:w="http://schemas.openxmlformats.org/wordprocessingml/2006/main">
        <w:t xml:space="preserve">2. চ্যালেঞ্জিং সময়ে ঈশ্বরকে বিশ্বাস করা: আমরা যিরমিয় থেকে কী শিখতে পারি</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ইশাইয়া 30:21 - "আপনার নিজের কান তাকে শুনবে। আপনার পিছনে একটি কণ্ঠস্বর বলবে, এই পথেই আপনার যেতে হবে, ডানে বা বামে যাই হোক না কেন।"</w:t>
      </w:r>
    </w:p>
    <w:p/>
    <w:p>
      <w:r xmlns:w="http://schemas.openxmlformats.org/wordprocessingml/2006/main">
        <w:t xml:space="preserve">Jeremiah 42:21 এবং এখন আমি আজ তোমাদের কাছে তা ঘোষণা করেছি; কিন্তু তোমরা তোমাদের ঈশ্বর সদাপ্রভুর রব পালন কর নি এবং কার জন্য তিনি আমাকে তোমাদের কাছে পাঠিয়েছেন এমন কোন কথাও মানেন নি।</w:t>
      </w:r>
    </w:p>
    <w:p/>
    <w:p>
      <w:r xmlns:w="http://schemas.openxmlformats.org/wordprocessingml/2006/main">
        <w:t xml:space="preserve">উত্তরণটি ইস্রায়েলের লোকেদের কাছে ঈশ্বরের কাছ থেকে একটি সতর্কবাণী যে তারা তাদের ঈশ্বর প্রভুর কণ্ঠস্বর মান্য করেনি, যদিও তিনি তাদের কাছে একজন বার্তাবাহক প্রেরণ করেছেন।</w:t>
      </w:r>
    </w:p>
    <w:p/>
    <w:p>
      <w:r xmlns:w="http://schemas.openxmlformats.org/wordprocessingml/2006/main">
        <w:t xml:space="preserve">1: আমাদের প্রভু আমাদের ঈশ্বরের বাধ্য হওয়া উচিত এবং তাঁর আদেশগুলি শুনতে হবে এমনকি যখন আমরা বুঝতে পারি না কেন তিনি আমাদেরকে সেগুলি করতে বলছেন।</w:t>
      </w:r>
    </w:p>
    <w:p/>
    <w:p>
      <w:r xmlns:w="http://schemas.openxmlformats.org/wordprocessingml/2006/main">
        <w:t xml:space="preserve">2: আমাদের প্রতি ঈশ্বরের ভালবাসা এতটাই মহান যে তিনি বার্তাবাহক পাঠান এমনকি যখন আমরা তাঁর কণ্ঠ না শুনি।</w:t>
      </w:r>
    </w:p>
    <w:p/>
    <w:p>
      <w:r xmlns:w="http://schemas.openxmlformats.org/wordprocessingml/2006/main">
        <w:t xml:space="preserve">1: Deuteronomy 10:12-13 এবং এখন, ইস্রায়েল, তোমার ঈশ্বর সদাপ্রভু তোমার কাছে আর কি চান, তোমার ঈশ্বর সদাপ্রভুকে ভয় করা, তাঁর আনুগত্যের পথে চলা, তাঁকে ভালবাসা, তোমার সমস্ত কিছু দিয়ে তোমার ঈশ্বর সদাপ্রভুর সেবা করা।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2: গীতসংহিতা 119:33-34, প্রভু, আমাকে আপনার আদেশের পথ শেখান, যাতে আমি শেষ পর্যন্ত তা অনুসরণ করতে পারি। আমাকে বোধগম্যতা দাও, যেন আমি তোমার আইন পালন করতে পারি এবং আমার সমস্ত হৃদয় দিয়ে তা পালন করতে পারি।</w:t>
      </w:r>
    </w:p>
    <w:p/>
    <w:p>
      <w:r xmlns:w="http://schemas.openxmlformats.org/wordprocessingml/2006/main">
        <w:t xml:space="preserve">Jeremiah 42:22 অতএব এখন জেনে রাখ যে, তরবারি, দুর্ভিক্ষ ও মহামারীতে, যেখানে তোমরা যেতে চাও এবং বাস করতে চাও, সেখানেই তোমরা মারা যাবে।</w:t>
      </w:r>
    </w:p>
    <w:p/>
    <w:p>
      <w:r xmlns:w="http://schemas.openxmlformats.org/wordprocessingml/2006/main">
        <w:t xml:space="preserve">ঈশ্বর জেরুজালেম ছেড়ে যাওয়ার পরিণতি সম্পর্কে মানুষকে সতর্ক করেন।</w:t>
      </w:r>
    </w:p>
    <w:p/>
    <w:p>
      <w:r xmlns:w="http://schemas.openxmlformats.org/wordprocessingml/2006/main">
        <w:t xml:space="preserve">1: আপনার জীবনের জন্য ঈশ্বরের পরিকল্পনার উপর আস্থা রাখুন।</w:t>
      </w:r>
    </w:p>
    <w:p/>
    <w:p>
      <w:r xmlns:w="http://schemas.openxmlformats.org/wordprocessingml/2006/main">
        <w:t xml:space="preserve">2: ঈশ্বরের ইচ্ছা মেনে চলুন এবং তাঁর পরিকল্পনা গ্রহণ করুন।</w:t>
      </w:r>
    </w:p>
    <w:p/>
    <w:p>
      <w:r xmlns:w="http://schemas.openxmlformats.org/wordprocessingml/2006/main">
        <w:t xml:space="preserve">1: Isaiah 55:8-9 কারণ আমার চিন্তা তোমার চিন্তা নয়, তোমার পথ আমার পথ নয়, সদাপ্রভু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2: রোমানস 12:2 এই বিশ্বের প্যাটার্নের সাথে সঙ্গতিপূর্ণ হবেন না, কিন্তু আপনার মনের পুনর্নবীকরণ দ্বারা রূপান্তরিত হন। তারপর আপনি পরীক্ষা করতে এবং অনুমোদন করতে সক্ষম হবেন ঈশ্বরের ইচ্ছা কি তার ভালো, আনন্দদায়ক এবং নিখুঁত ইচ্ছা।</w:t>
      </w:r>
    </w:p>
    <w:p/>
    <w:p/>
    <w:p>
      <w:r xmlns:w="http://schemas.openxmlformats.org/wordprocessingml/2006/main">
        <w:t xml:space="preserve">Jeremiah অধ্যায় 43 জনগণের অবাধ্যতা এবং তাদের মিশরে পালিয়ে যাওয়ার সিদ্ধান্ত বর্ণনা করে, জেরেমিয়াকে তাদের সাথে নিয়ে যায়।</w:t>
      </w:r>
    </w:p>
    <w:p/>
    <w:p>
      <w:r xmlns:w="http://schemas.openxmlformats.org/wordprocessingml/2006/main">
        <w:t xml:space="preserve">1ম অনুচ্ছেদ: জেরেমিয়ার সতর্কতা সত্ত্বেও, জোহানান এবং লোকেরা ঈশ্বরের বার্তা মানতে অস্বীকার করে এবং মিশরে যাওয়ার সিদ্ধান্ত নেয় (জেরিমিয়া 43:1-4)। তারা যিরমিয় এবং বারুক, যিরমিয়ের লেখক, তাদের সাথে নিয়ে যায়।</w:t>
      </w:r>
    </w:p>
    <w:p/>
    <w:p>
      <w:r xmlns:w="http://schemas.openxmlformats.org/wordprocessingml/2006/main">
        <w:t xml:space="preserve">2য় অনুচ্ছেদ: দলটি মিশরের একটি শহর তাহপানহেসে পৌঁছেছে (জেরিমিয়া 43:5-7)। সেখানে, ঈশ্বর যিরমিয়কে ব্যাবিলনীয় বিজয়ের চিহ্ন হিসাবে ফেরাউনের প্রাসাদের প্রবেশপথে ইটের ফুটপাতে প্রতীকীভাবে পাথর কবর দেওয়ার নির্দেশ দেন।</w:t>
      </w:r>
    </w:p>
    <w:p/>
    <w:p>
      <w:r xmlns:w="http://schemas.openxmlformats.org/wordprocessingml/2006/main">
        <w:t xml:space="preserve">3য় অনুচ্ছেদ: ঈশ্বর আবার যিরমিয়ের মাধ্যমে কথা বলেন, মিশরের উপর রায় ঘোষণা করেন (জেরিমিয়া 43:8-13)। তিনি ঘোষণা করেন যে নেবুচাদনেজার মিশর জয় করবেন এবং এর মূর্তিগুলি ধ্বংস করা হবে। নিরাপত্তার জন্য যারা সেখানে পালিয়েছে তারা বিপর্যয়ের সম্মুখীন হবে।</w:t>
      </w:r>
    </w:p>
    <w:p/>
    <w:p>
      <w:r xmlns:w="http://schemas.openxmlformats.org/wordprocessingml/2006/main">
        <w:t xml:space="preserve">সংক্ষেপে, জেরেমিয়ার তেতাল্লিশতম অধ্যায় ঈশ্বরের প্রতি লোকেদের অবাধ্যতা এবং তাদের মিশরে পালিয়ে যাওয়ার সিদ্ধান্তকে চিত্রিত করে, জেরেমিয়া এবং বারুক উভয়কেই তাদের সাথে নিয়ে যায়। যিরমিয়ের সতর্কবাণী সত্ত্বেও, জোহানান এবং লোকেরা বাধ্য হতে অস্বীকার করে। তারা মিশরে ভ্রমণ করে, জেরেমিয়া এবং বারুক উভয়কে সঙ্গে নিয়ে আসে, তারা তাহপানহেসে বসতি স্থাপন করে, যেখানে ঈশ্বর জেরেমিয়াকে ফেরাউনের প্রাসাদে ব্যাবিলনীয় বিজয়ের চিহ্ন হিসাবে প্রতীকীভাবে পাথর কবর দেওয়ার নির্দেশ দেন, ঈশ্বর জেরেমিয়ার মাধ্যমে আরও একবার কথা বলেন, মিশরের উপর রায় ঘোষণা করেন। তিনি ভবিষ্যদ্বাণী করেছিলেন যে নেবুচাদনেজার এটি জয় করবেন এবং এর মূর্তিগুলি ধ্বংস করবেন। যারা সেখানে আশ্রয় চেয়েছিল তারা বিপর্যয়ের মুখোমুখি হবে, সামগ্রিকভাবে, এই অধ্যায়টি অবাধ্যতার পরিণতির উপর জোর দেয় এবং ভবিষ্যদ্বাণীর পরিপূর্ণতাকে হাইলাইট করে। এটি আরও স্পষ্ট করে যে কীভাবে বিপদ থেকে পালানো বা অন্য কোথাও নিরাপত্তা খোঁজার সময়ও কেউ ঐশ্বরিক বিচার থেকে পালাতে পারে না।</w:t>
      </w:r>
    </w:p>
    <w:p/>
    <w:p>
      <w:r xmlns:w="http://schemas.openxmlformats.org/wordprocessingml/2006/main">
        <w:t xml:space="preserve">Jeremiah 43:1 তারপর এমন হল যে, যিরমিয় যখন সমস্ত লোকদের কাছে তাদের ঈশ্বর সদাপ্রভুর সমস্ত কথা বলা শেষ করলেন, যার জন্য তাদের ঈশ্বর সদাপ্রভু তাঁকে তাদের কাছে পাঠিয়েছিলেন, এমনকি এই সমস্ত কথাও।</w:t>
      </w:r>
    </w:p>
    <w:p/>
    <w:p>
      <w:r xmlns:w="http://schemas.openxmlformats.org/wordprocessingml/2006/main">
        <w:t xml:space="preserve">যিরমিয় প্রভুর সমস্ত কথা লোকেদের কাছে পৌঁছে দেওয়ার পর প্রভু তাকে তাদের কাছে পাঠিয়েছিলেন।</w:t>
      </w:r>
    </w:p>
    <w:p/>
    <w:p>
      <w:r xmlns:w="http://schemas.openxmlformats.org/wordprocessingml/2006/main">
        <w:t xml:space="preserve">1. ঈশ্বরের বাক্য শক্তিশালী এবং জীবনের জন্য প্রয়োজনীয়</w:t>
      </w:r>
    </w:p>
    <w:p/>
    <w:p>
      <w:r xmlns:w="http://schemas.openxmlformats.org/wordprocessingml/2006/main">
        <w:t xml:space="preserve">2. একটি ভাল জীবন যাপন করার জন্য ঈশ্বরের বাক্য পালন করা অপরিহার্য</w:t>
      </w:r>
    </w:p>
    <w:p/>
    <w:p>
      <w:r xmlns:w="http://schemas.openxmlformats.org/wordprocessingml/2006/main">
        <w:t xml:space="preserve">1. রোমানস 10:17, "তাহলে বিশ্বাস আসে শ্রবণ দ্বারা, এবং শ্রবণ ঈশ্বরের বাক্য দ্বারা।"</w:t>
      </w:r>
    </w:p>
    <w:p/>
    <w:p>
      <w:r xmlns:w="http://schemas.openxmlformats.org/wordprocessingml/2006/main">
        <w:t xml:space="preserve">2. Joshua 1:8, "এই আইনের বইটি আপনার মুখ থেকে বের হবে না; কিন্তু আপনি দিনরাত এতে ধ্যান করবেন, যাতে আপনি এতে যা লেখা আছে তা পালন করতে পারেন: কারণ তখন আপনি আপনার উপায় সমৃদ্ধ, এবং তারপর আপনি ভাল সাফল্য পাবেন।"</w:t>
      </w:r>
    </w:p>
    <w:p/>
    <w:p>
      <w:r xmlns:w="http://schemas.openxmlformats.org/wordprocessingml/2006/main">
        <w:t xml:space="preserve">Jeremiah 43:2 তখন হোশায়ের ছেলে আজরিয়, কারেহের ছেলে যোহানন এবং সমস্ত গর্বিত লোকেরা যিরমিয়কে বলল, তুমি মিথ্যা কথা বলছ; আমাদের ঈশ্বর সদাপ্রভু তোমাকে এই বলে পাঠান নি যে, মিসরে বাস করতে যেও না। সেখানে:</w:t>
      </w:r>
    </w:p>
    <w:p/>
    <w:p>
      <w:r xmlns:w="http://schemas.openxmlformats.org/wordprocessingml/2006/main">
        <w:t xml:space="preserve">আজারিয়া এবং জোহানান, অন্যান্য গর্বিত পুরুষদের সাথে, যিরমিয়কে মিথ্যা কথা বলার জন্য অভিযুক্ত করেছিলেন এবং তাকে মিশরে না যাওয়ার জন্য প্রভু ঈশ্বরের দ্বারা পাঠানো হয়নি বলে অভিযোগ করেছিলেন।</w:t>
      </w:r>
    </w:p>
    <w:p/>
    <w:p>
      <w:r xmlns:w="http://schemas.openxmlformats.org/wordprocessingml/2006/main">
        <w:t xml:space="preserve">1. সন্দেহের মাঝে ঈশ্বরের উপর আস্থা রাখা</w:t>
      </w:r>
    </w:p>
    <w:p/>
    <w:p>
      <w:r xmlns:w="http://schemas.openxmlformats.org/wordprocessingml/2006/main">
        <w:t xml:space="preserve">2. বিরোধিতা সত্ত্বেও সত্যে অটল থাকা</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10:22 - "আমার কারণে সবাই তোমাকে ঘৃণা করবে, কিন্তু যে শেষ পর্যন্ত দৃঢ় থাকবে সে রক্ষা পাবে।"</w:t>
      </w:r>
    </w:p>
    <w:p/>
    <w:p>
      <w:r xmlns:w="http://schemas.openxmlformats.org/wordprocessingml/2006/main">
        <w:t xml:space="preserve">Jeremiah 43:3 কিন্তু নেরিয়ার পুত্র বারূক আমাদেরকে বাবিলীয়দের হাতে তুলে দেবার জন্য আমাদেরকে হত্যা করে এবং বন্দী করে ব্যাবিলনে নিয়ে যাওয়ার জন্য তোমাকে আমাদের বিরুদ্ধে দাঁড় করিয়েছেন।</w:t>
      </w:r>
    </w:p>
    <w:p/>
    <w:p>
      <w:r xmlns:w="http://schemas.openxmlformats.org/wordprocessingml/2006/main">
        <w:t xml:space="preserve">বারুক, নেরিয়ার পুত্র, জেরেমিয়া এবং তার লোকেদের সাথে বিশ্বাসঘাতকতা করেছে এবং তাদের হত্যা বা বন্দী করে ব্যাবিলনে নিয়ে যাওয়ার জন্য ক্যালদীয়দের হাতে তুলে দিয়েছে।</w:t>
      </w:r>
    </w:p>
    <w:p/>
    <w:p>
      <w:r xmlns:w="http://schemas.openxmlformats.org/wordprocessingml/2006/main">
        <w:t xml:space="preserve">1. সম্পর্কের মধ্যে বিশ্বাস এবং আনুগত্যের গুরুত্ব।</w:t>
      </w:r>
    </w:p>
    <w:p/>
    <w:p>
      <w:r xmlns:w="http://schemas.openxmlformats.org/wordprocessingml/2006/main">
        <w:t xml:space="preserve">2. মানুষের বিশ্বাসঘাতকতা সত্ত্বেও ঈশ্বরের বিশ্বস্ততা।</w:t>
      </w:r>
    </w:p>
    <w:p/>
    <w:p>
      <w:r xmlns:w="http://schemas.openxmlformats.org/wordprocessingml/2006/main">
        <w:t xml:space="preserve">1. গীতসংহিতা 118:8, "মানুষের উপর আস্থা রাখার চেয়ে প্রভুর উপর আস্থা রাখা ভাল।"</w:t>
      </w:r>
    </w:p>
    <w:p/>
    <w:p>
      <w:r xmlns:w="http://schemas.openxmlformats.org/wordprocessingml/2006/main">
        <w:t xml:space="preserve">2.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p>
      <w:r xmlns:w="http://schemas.openxmlformats.org/wordprocessingml/2006/main">
        <w:t xml:space="preserve">Jeremiah 43:4 কাজেই কারেহের ছেলে যোহানন, সমস্ত সেনাপতি ও সমস্ত লোক যিহূদা দেশে বাস করার জন্য সদাপ্রভুর কথা মানল না।</w:t>
      </w:r>
    </w:p>
    <w:p/>
    <w:p>
      <w:r xmlns:w="http://schemas.openxmlformats.org/wordprocessingml/2006/main">
        <w:t xml:space="preserve">সদাপ্রভুর আদেশ সত্ত্বেও, কারেহের ছেলে যোহানন এবং সমস্ত সেনাপতিরা, সমস্ত লোক সহ, যিহূদা দেশে না থাকা পছন্দ করলেন।</w:t>
      </w:r>
    </w:p>
    <w:p/>
    <w:p>
      <w:r xmlns:w="http://schemas.openxmlformats.org/wordprocessingml/2006/main">
        <w:t xml:space="preserve">1. আমাদের নিজস্ব ইচ্ছা থাকা সত্ত্বেও ঈশ্বরের ইচ্ছা অনুসরণ করার গুরুত্ব।</w:t>
      </w:r>
    </w:p>
    <w:p/>
    <w:p>
      <w:r xmlns:w="http://schemas.openxmlformats.org/wordprocessingml/2006/main">
        <w:t xml:space="preserve">2. প্রভুর আনুগত্য না করার পরিণতি।</w:t>
      </w:r>
    </w:p>
    <w:p/>
    <w:p>
      <w:r xmlns:w="http://schemas.openxmlformats.org/wordprocessingml/2006/main">
        <w:t xml:space="preserve">1. 1 জন 2:17, "এবং জগৎ তার আকাঙ্ক্ষা সহ চলে যাচ্ছে, কিন্তু যে ঈশ্বরের ইচ্ছা পালন করে সে চিরকাল থাকে।"</w:t>
      </w:r>
    </w:p>
    <w:p/>
    <w:p>
      <w:r xmlns:w="http://schemas.openxmlformats.org/wordprocessingml/2006/main">
        <w:t xml:space="preserve">2. হিতোপদেশ 19:16, "যে ব্যক্তি নির্দেশ পালন করে সে জীবনের পথে চলে, কিন্তু যে তিরস্কার প্রত্যাখ্যান করে সে অন্যকে বিপথগামী করে।"</w:t>
      </w:r>
    </w:p>
    <w:p/>
    <w:p>
      <w:r xmlns:w="http://schemas.openxmlformats.org/wordprocessingml/2006/main">
        <w:t xml:space="preserve">Jeremiah 43:4 কাজেই কারেহের ছেলে যোহানন, সমস্ত সেনাপতি ও সমস্ত লোক যিহূদা দেশে বাস করার জন্য সদাপ্রভুর কথা মানল না।</w:t>
      </w:r>
    </w:p>
    <w:p/>
    <w:p>
      <w:r xmlns:w="http://schemas.openxmlformats.org/wordprocessingml/2006/main">
        <w:t xml:space="preserve">সদাপ্রভুর আদেশ সত্ত্বেও, কারেহের ছেলে যোহানন এবং সমস্ত সেনাপতিরা, সমস্ত লোক সহ, যিহূদা দেশে না থাকা পছন্দ করলেন।</w:t>
      </w:r>
    </w:p>
    <w:p/>
    <w:p>
      <w:r xmlns:w="http://schemas.openxmlformats.org/wordprocessingml/2006/main">
        <w:t xml:space="preserve">1. আমাদের নিজস্ব ইচ্ছা থাকা সত্ত্বেও ঈশ্বরের ইচ্ছা অনুসরণ করার গুরুত্ব।</w:t>
      </w:r>
    </w:p>
    <w:p/>
    <w:p>
      <w:r xmlns:w="http://schemas.openxmlformats.org/wordprocessingml/2006/main">
        <w:t xml:space="preserve">2. প্রভুর আনুগত্য না করার পরিণতি।</w:t>
      </w:r>
    </w:p>
    <w:p/>
    <w:p>
      <w:r xmlns:w="http://schemas.openxmlformats.org/wordprocessingml/2006/main">
        <w:t xml:space="preserve">1. 1 জন 2:17, "এবং জগৎ তার আকাঙ্ক্ষা সহ চলে যাচ্ছে, কিন্তু যে ঈশ্বরের ইচ্ছা পালন করে সে চিরকাল থাকে।"</w:t>
      </w:r>
    </w:p>
    <w:p/>
    <w:p>
      <w:r xmlns:w="http://schemas.openxmlformats.org/wordprocessingml/2006/main">
        <w:t xml:space="preserve">2. হিতোপদেশ 19:16, "যে ব্যক্তি নির্দেশ পালন করে সে জীবনের পথে চলে, কিন্তু যে তিরস্কার প্রত্যাখ্যান করে সে অন্যকে বিপথগামী করে।"</w:t>
      </w:r>
    </w:p>
    <w:p/>
    <w:p>
      <w:r xmlns:w="http://schemas.openxmlformats.org/wordprocessingml/2006/main">
        <w:t xml:space="preserve">Jeremiah 43:5 কিন্তু কারেহের পুত্র যোহানন এবং সমস্ত সেনাপতিরা যিহূদার সমস্ত অবশিষ্টাংশকে নিয়ে গেলেন, যাঁরা সমস্ত জাতি থেকে ফিরে এসেছিলেন, যেখান থেকে তাদের তাড়িয়ে দেওয়া হয়েছিল, তারা যিহূদা দেশে বাস করার জন্য;</w:t>
      </w:r>
    </w:p>
    <w:p/>
    <w:p>
      <w:r xmlns:w="http://schemas.openxmlformats.org/wordprocessingml/2006/main">
        <w:t xml:space="preserve">কারেহের পুত্র যোহানন এবং সমস্ত সেনাপতিরা অন্যান্য জাতি থেকে বিতাড়িত বাকি সমস্ত যিহূদাকে সেখানে বাস করার জন্য নিয়ে গেলেন।</w:t>
      </w:r>
    </w:p>
    <w:p/>
    <w:p>
      <w:r xmlns:w="http://schemas.openxmlformats.org/wordprocessingml/2006/main">
        <w:t xml:space="preserve">1. বিশ্বস্ততা পুরস্কৃত: ঈশ্বর বিশ্বস্তদের পুনরুদ্ধার করবেন এবং দাসত্বের জায়গা থেকে তাদের ফিরিয়ে আনবেন</w:t>
      </w:r>
    </w:p>
    <w:p/>
    <w:p>
      <w:r xmlns:w="http://schemas.openxmlformats.org/wordprocessingml/2006/main">
        <w:t xml:space="preserve">2. প্রতিকূলতা কাটিয়ে উঠা: জীবন আপনাকে বাড়ি থেকে দূরে নিয়ে গেলেও, ফিরে আসতে এবং পুনরুদ্ধার করতে দেরি হয় না</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23:3: তিনি আমার আত্মাকে পুনরুদ্ধার করেন: তিনি তাঁর নামের জন্য আমাকে ধার্মিকতার পথে পরিচালিত করেন।</w:t>
      </w:r>
    </w:p>
    <w:p/>
    <w:p>
      <w:r xmlns:w="http://schemas.openxmlformats.org/wordprocessingml/2006/main">
        <w:t xml:space="preserve">Jeremiah 43:6 এমনকি পুরুষ, নারী, শিশু, রাজার কন্যা এবং রক্ষীবাহিনীর সেনাপতি নবূজারদন যে সকল লোককে শাফনের পুত্র অহীকামের পুত্র গদলিয়, ভাববাদী যিরমিয় এবং বারূকের সাথে রেখে গিয়েছিলেন তাদের প্রত্যেককে। নেরিয়ার।</w:t>
      </w:r>
    </w:p>
    <w:p/>
    <w:p>
      <w:r xmlns:w="http://schemas.openxmlformats.org/wordprocessingml/2006/main">
        <w:t xml:space="preserve">Jeremiah 43:6 বর্ণনা করে যে নেবুজারাদান পুরুষ, মহিলা, শিশু এবং রাজার কন্যাদের গেডালিয়া, যিরমিয় ভাববাদী এবং বারুকের কাছে রেখে গেছেন।</w:t>
      </w:r>
    </w:p>
    <w:p/>
    <w:p>
      <w:r xmlns:w="http://schemas.openxmlformats.org/wordprocessingml/2006/main">
        <w:t xml:space="preserve">1. সম্প্রদায়ের শক্তি - Jeremiah 43:6 দেখায় যে যখন আমরা একটি সম্প্রদায়ে একত্রিত হই, তখন আমরা আরও ভাল করার জন্য একটি পার্থক্য করতে শক্তিশালী হতে পারি।</w:t>
      </w:r>
    </w:p>
    <w:p/>
    <w:p>
      <w:r xmlns:w="http://schemas.openxmlformats.org/wordprocessingml/2006/main">
        <w:t xml:space="preserve">2. বিশ্বাসের শক্তি - Jeremiah 43:6 বিশ্বাসের গুরুত্ব এবং ঈশ্বরের ইচ্ছার উপর আস্থার উপর জোর দেয়, এমনকি যখন কঠিন সময় আসে।</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43:7 তাই তারা মিশর দেশে এলো, কারণ তারা সদাপ্রভুর রব মানেনি; এইভাবে তারা তহপনহেসেও এসেছিল।</w:t>
      </w:r>
    </w:p>
    <w:p/>
    <w:p>
      <w:r xmlns:w="http://schemas.openxmlformats.org/wordprocessingml/2006/main">
        <w:t xml:space="preserve">ইস্রায়েলের লোকেরা ঈশ্বরের অবাধ্য হয়েছিল এবং মিশরে যাত্রা করেছিল।</w:t>
      </w:r>
    </w:p>
    <w:p/>
    <w:p>
      <w:r xmlns:w="http://schemas.openxmlformats.org/wordprocessingml/2006/main">
        <w:t xml:space="preserve">1. ঈশ্বরের আনুগত্য আশীর্বাদ নিয়ে আসে, ঈশ্বরের অবাধ্যতা ফলাফল নিয়ে আসে।</w:t>
      </w:r>
    </w:p>
    <w:p/>
    <w:p>
      <w:r xmlns:w="http://schemas.openxmlformats.org/wordprocessingml/2006/main">
        <w:t xml:space="preserve">2. ঈশ্বরের ইচ্ছা থেকে পলায়ন দুঃখ এবং শূন্যতার দিকে পরিচালিত করে।</w:t>
      </w:r>
    </w:p>
    <w:p/>
    <w:p>
      <w:r xmlns:w="http://schemas.openxmlformats.org/wordprocessingml/2006/main">
        <w:t xml:space="preserve">1. Deuteronomy 11:26-28 - "দেখুন, আমি আজ তোমাদের সামনে একটি আশীর্বাদ ও অভিশাপ রাখছি; 27 একটি আশীর্বাদ, যদি তোমরা তোমাদের ঈশ্বর সদাপ্রভুর আদেশ পালন কর, যা আমি আজ তোমাদেরকে আদেশ করি: 28 এবং একটি অভিশাপ , যদি তোমরা তোমাদের ঈশ্বর সদাপ্রভুর আদেশ পালন না কর, কিন্তু আজ আমি তোমাদের যে পথের আজ্ঞা দিচ্ছি তা থেকে সরে গিয়ে অন্য দেবতাদের অনুসরণ কর, যা তোমরা জান না।"</w:t>
      </w:r>
    </w:p>
    <w:p/>
    <w:p>
      <w:r xmlns:w="http://schemas.openxmlformats.org/wordprocessingml/2006/main">
        <w:t xml:space="preserve">2. ইশাইয়া 1:19-20 - "যদি তোমরা ইচ্ছুক এবং বাধ্য হও, তবে তোমরা দেশের ভাল খাবার খাবে: 20 কিন্তু যদি তোমরা প্রত্যাখ্যান কর এবং বিদ্রোহ কর, তবে তোমাদের তলোয়ার দ্বারা গ্রাস করা হবে: কারণ প্রভুর মুখ এই কথা বলেছে এটা।"</w:t>
      </w:r>
    </w:p>
    <w:p/>
    <w:p>
      <w:r xmlns:w="http://schemas.openxmlformats.org/wordprocessingml/2006/main">
        <w:t xml:space="preserve">Jeremiah 43:8 তারপর তহপানহেসে যিরমিয়ের কাছে সদাপ্রভুর বাক্য এলো,</w:t>
      </w:r>
    </w:p>
    <w:p/>
    <w:p>
      <w:r xmlns:w="http://schemas.openxmlformats.org/wordprocessingml/2006/main">
        <w:t xml:space="preserve">ঈশ্বর যিরমিয়কে যিহূদার লোকেদের সতর্ক করার আদেশ দিয়েছিলেন যে তাদের বন্দী করে মিশরে নিয়ে যাওয়া হবে।</w:t>
      </w:r>
    </w:p>
    <w:p/>
    <w:p>
      <w:r xmlns:w="http://schemas.openxmlformats.org/wordprocessingml/2006/main">
        <w:t xml:space="preserve">1. ঈশ্বরের আনুগত্য করুন এবং বন্দীত্ব এড়িয়ে চলুন</w:t>
      </w:r>
    </w:p>
    <w:p/>
    <w:p>
      <w:r xmlns:w="http://schemas.openxmlformats.org/wordprocessingml/2006/main">
        <w:t xml:space="preserve">2. প্রভুর সতর্কবাণী শুনুন</w:t>
      </w:r>
    </w:p>
    <w:p/>
    <w:p>
      <w:r xmlns:w="http://schemas.openxmlformats.org/wordprocessingml/2006/main">
        <w:t xml:space="preserve">1. Jeremiah 44:17-18 - কিন্তু আমরা যা করার প্রতিজ্ঞা করেছি তা করব, স্বর্গের রাণীর কাছে নৈবেদ্য দেব এবং তার কাছে পানের নৈবেদ্য ঢেলে দেব, যেমন আমরা করেছি, আমাদের পিতারা, আমাদের রাজারা এবং আমাদের কর্মকর্তারা। , যিহূদার শহরে এবং জেরুজালেমের রাস্তায়। কারণ তখন আমাদের প্রচুর খাদ্য ছিল, এবং আমরা উন্নতি লাভ করেছি এবং কোন বিপর্যয় দেখিনি। কিন্তু যেহেতু আমরা স্বর্গের রাণীকে নৈবেদ্য দেওয়া এবং তার কাছে পানের নৈবেদ্য ঢেলে দেওয়া ছেড়ে দিয়েছি, তাই আমাদের সব কিছুর অভাব হয়েছে এবং আমরা তরবারি ও দুর্ভিক্ষে ধ্বংস হয়েছি।</w:t>
      </w:r>
    </w:p>
    <w:p/>
    <w:p>
      <w:r xmlns:w="http://schemas.openxmlformats.org/wordprocessingml/2006/main">
        <w:t xml:space="preserve">2. হিতোপদেশ 1:20-33 - প্রজ্ঞা রাস্তায় উচ্চস্বরে ডাকে, বাজারে সে তার আওয়াজ তোলে; কোলাহলপূর্ণ রাস্তার মাথায় সে চিৎকার করে; শহরের প্রবেশদ্বারে সে বলে: হে সরল মানুষ, আর কতদিন সরল থাকতে ভালবাসবে? কতকাল বিদ্রূপকারীরা তাদের ঠাট্টা করে আনন্দ করবে আর বোকারা জ্ঞানকে ঘৃণা করবে? তুমি যদি আমার তিরস্কারের দিকে ফিরে যাও, দেখ, আমি তোমার কাছে আমার আত্মা ঢেলে দেব; আমি আমার কথা তোমাকে জানাব। কারণ আমি ডেকেছি এবং আপনি শুনতে অস্বীকার করেছেন, আমার হাত বাড়িয়ে দিয়েছেন এবং কেউ শোনেনি, কারণ আপনি আমার সমস্ত উপদেশ অগ্রাহ্য করেছেন এবং আমার কোন অনুযোগ নেই, আমিও আপনার বিপদে হাসব; আমি উপহাস করব যখন সন্ত্রাস তোমাকে আঘাত করবে, যখন সন্ত্রাস তোমাকে ঝড়ের মতো আঘাত করবে এবং তোমার বিপর্যয় ঘূর্ণিঝড়ের মতো আসবে, যখন তোমার উপর দুঃখ ও যন্ত্রণা আসবে। তখন তারা আমাকে ডাকবে, কিন্তু আমি সাড়া দেব না; তারা আমাকে অধ্যবসায় খুঁজবে কিন্তু আমাকে পাবে না।</w:t>
      </w:r>
    </w:p>
    <w:p/>
    <w:p>
      <w:r xmlns:w="http://schemas.openxmlformats.org/wordprocessingml/2006/main">
        <w:t xml:space="preserve">Jeremiah 43:9 তোমার হাতে বড় বড় পাথর নাও এবং যিহূদার লোকদের সামনে তাহপানহেসে ফেরাউনের বাড়ীর প্রবেশমুখে ইটের ভাটায় লুকিয়ে রাখ।</w:t>
      </w:r>
    </w:p>
    <w:p/>
    <w:p>
      <w:r xmlns:w="http://schemas.openxmlformats.org/wordprocessingml/2006/main">
        <w:t xml:space="preserve">জেরেমিয়া তাহপানহেসে ফেরাউনের বাড়িতে প্রবেশের সময় ইটের ভাটায় কাদামাটির মধ্যে বড় পাথর লুকিয়ে রাখতে ইহুদার লোকদের বলেছিল।</w:t>
      </w:r>
    </w:p>
    <w:p/>
    <w:p>
      <w:r xmlns:w="http://schemas.openxmlformats.org/wordprocessingml/2006/main">
        <w:t xml:space="preserve">1. লুকানো শক্তি: অপ্রত্যাশিত জায়গায় শক্তি খোঁজা</w:t>
      </w:r>
    </w:p>
    <w:p/>
    <w:p>
      <w:r xmlns:w="http://schemas.openxmlformats.org/wordprocessingml/2006/main">
        <w:t xml:space="preserve">2. ঈশ্বরের বিধান: ঈশ্বরের নির্দেশনা এবং সুরক্ষার উপর নির্ভর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121:2 - আমার সাহায্য প্রভুর কাছ থেকে আসে, যিনি স্বর্গ ও পৃথিবী সৃষ্টি করেছেন৷</w:t>
      </w:r>
    </w:p>
    <w:p/>
    <w:p>
      <w:r xmlns:w="http://schemas.openxmlformats.org/wordprocessingml/2006/main">
        <w:t xml:space="preserve">Jeremiah 43:10 এবং তাদের বল, বাহিনীগণের সদাপ্রভু, ইস্রায়েলের ঈশ্বর এই কথা বলেন; দেখ, আমি আমার দাস ব্যাবিলনের রাজা নবূখদ্রেৎসরকে পাঠাব এবং নিয়ে যাব এবং আমি যে পাথরগুলো লুকিয়ে রেখেছি তার ওপর তার সিংহাসন স্থাপন করব; এবং সে তাদের উপরে তার রাজকীয় মণ্ডপ বিছিয়ে দেবে।</w:t>
      </w:r>
    </w:p>
    <w:p/>
    <w:p>
      <w:r xmlns:w="http://schemas.openxmlformats.org/wordprocessingml/2006/main">
        <w:t xml:space="preserve">ঈশ্বর ব্যাবিলনের রাজা নেবুচাদ্রেজারকে পাঠাবেন, তিনি যে পাথরগুলো লুকিয়ে রেখেছেন সেগুলো দখল করতে।</w:t>
      </w:r>
    </w:p>
    <w:p/>
    <w:p>
      <w:r xmlns:w="http://schemas.openxmlformats.org/wordprocessingml/2006/main">
        <w:t xml:space="preserve">1. ঈশ্বরের সার্বভৌমত্ব: কীভাবে ঈশ্বরের পরিকল্পনা সর্বদা সম্পন্ন হয়</w:t>
      </w:r>
    </w:p>
    <w:p/>
    <w:p>
      <w:r xmlns:w="http://schemas.openxmlformats.org/wordprocessingml/2006/main">
        <w:t xml:space="preserve">2. কঠিন সময়ে ঈশ্বরের উপর ভরসা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14:24-27 - বাহিনীগণের সদাপ্রভু শপথ করে বলেছেন, আমি যেমন ভেবেছিলাম ঠিক তেমনই ঘটবে; এবং আমি যেমন ইচ্ছা করেছিলাম, তেমনি তা দাঁড়াবে: আমি আমার দেশে অশূরীয়দের ভেঙ্গে ফেলব, এবং আমার পাহাড়ে তাকে পায়ের তলায় মাড়িয়ে দেব; তখন তার জোয়াল তাদের থেকে সরে যাবে এবং তাদের কাঁধ থেকে তার বোঝা সরে যাবে।</w:t>
      </w:r>
    </w:p>
    <w:p/>
    <w:p>
      <w:r xmlns:w="http://schemas.openxmlformats.org/wordprocessingml/2006/main">
        <w:t xml:space="preserve">Jeremiah 43:11 এবং যখন তিনি আসবেন, তখন তিনি মিশর দেশকে আঘাত করবেন এবং যাঁরা মৃত্যুর জন্য তাদের উদ্ধার করবেন; এবং যেমন বন্দিদশা থেকে বন্দী করার জন্য; এবং যেমন তলোয়ার থেকে তলোয়ার জন্য হয়.</w:t>
      </w:r>
    </w:p>
    <w:p/>
    <w:p>
      <w:r xmlns:w="http://schemas.openxmlformats.org/wordprocessingml/2006/main">
        <w:t xml:space="preserve">ঈশ্বর আসবেন এবং মিশরে বিচার আনবেন, যারা মৃত্যু, বন্দিত্ব এবং তলোয়ার প্রাপ্য তাদের উদ্ধার করবেন।</w:t>
      </w:r>
    </w:p>
    <w:p/>
    <w:p>
      <w:r xmlns:w="http://schemas.openxmlformats.org/wordprocessingml/2006/main">
        <w:t xml:space="preserve">1. ঈশ্বরের বিচার ন্যায়সঙ্গত এবং অপ্রতিরোধ্য</w:t>
      </w:r>
    </w:p>
    <w:p/>
    <w:p>
      <w:r xmlns:w="http://schemas.openxmlformats.org/wordprocessingml/2006/main">
        <w:t xml:space="preserve">2. প্রভুর বিচারকে ভয় করবেন না</w:t>
      </w:r>
    </w:p>
    <w:p/>
    <w:p>
      <w:r xmlns:w="http://schemas.openxmlformats.org/wordprocessingml/2006/main">
        <w:t xml:space="preserve">1. ইশাইয়া 10:5-7 আসিরিয়ার জন্য ধিক্, আমার ক্রোধের লাঠি; তাদের হাতে স্টাফ আমার ক্ষোভ। আমি তাকে একটি ধার্মিক জাতির বিরুদ্ধে পাঠাচ্ছি, এবং আমার ক্রোধের লোকদের বিরুদ্ধে আমি তাকে আদেশ দিচ্ছি, লুটপাট নিতে এবং লুণ্ঠন করতে এবং রাস্তার কাদার মতো তাদের মাড়িয়ে যেতে। কিন্তু সে এমন অভিপ্রায় করে না, এবং তার হৃদয়ও সেভাবে চিন্তা করে না; কিন্তু তার অন্তরে ধ্বংস করা এবং কয়েকটি জাতিকে কেটে ফেলার ইচ্ছা রয়েছে৷</w:t>
      </w:r>
    </w:p>
    <w:p/>
    <w:p>
      <w:r xmlns:w="http://schemas.openxmlformats.org/wordprocessingml/2006/main">
        <w:t xml:space="preserve">2. মালাখি 3:2-3 কিন্তু কে তাঁর আগমনের দিন সহ্য করতে পারে, এবং যখন তিনি উপস্থিত হবেন তখন কে দাঁড়াতে পারে? কেননা তিনি শোধনকারীর আগুনের মতো এবং পূর্ণকারীর সাবানের মতো৷ তিনি রৌপ্যের শোধনকারী ও শুদ্ধকারী হিসাবে বসবেন, এবং তিনি লেবির সন্তানদের শুদ্ধ করবেন এবং সোনা ও রৌপ্যের মত তাদের পরিশুদ্ধ করবেন এবং তারা সদাপ্রভুর উদ্দেশ্যে নৈবেদ্য আনবে।</w:t>
      </w:r>
    </w:p>
    <w:p/>
    <w:p>
      <w:r xmlns:w="http://schemas.openxmlformats.org/wordprocessingml/2006/main">
        <w:t xml:space="preserve">Jeremiah 43:12 আর আমি মিশরের দেবতাদের ঘরে আগুন জ্বালাব; এবং সে তাদের পুড়িয়ে ফেলবে এবং তাদের বন্দী করে নিয়ে যাবে; এবং একজন মেষপালক যেমন তার পোশাক পরে সে মিশর দেশে নিজেকে সাজিয়ে রাখবে। এবং সে সেখান থেকে শান্তিতে চলে যাবে।</w:t>
      </w:r>
    </w:p>
    <w:p/>
    <w:p>
      <w:r xmlns:w="http://schemas.openxmlformats.org/wordprocessingml/2006/main">
        <w:t xml:space="preserve">ঈশ্বর মিসরের মিথ্যা দেবতাদের ধ্বংস আনবেন এবং তাদের ঘর পুড়িয়ে ফেলবেন এবং তাদের বন্দী করে নিয়ে যাবেন।</w:t>
      </w:r>
    </w:p>
    <w:p/>
    <w:p>
      <w:r xmlns:w="http://schemas.openxmlformats.org/wordprocessingml/2006/main">
        <w:t xml:space="preserve">1. মূর্তিপূজার পরিণতি - Jeremiah 43:12</w:t>
      </w:r>
    </w:p>
    <w:p/>
    <w:p>
      <w:r xmlns:w="http://schemas.openxmlformats.org/wordprocessingml/2006/main">
        <w:t xml:space="preserve">2. ঈশ্বরের সার্বভৌমত্ব - Jeremiah 43:12</w:t>
      </w:r>
    </w:p>
    <w:p/>
    <w:p>
      <w:r xmlns:w="http://schemas.openxmlformats.org/wordprocessingml/2006/main">
        <w:t xml:space="preserve">1. Exodus 20:3-5 (আমার আগে তোমার অন্য কোন দেবতা থাকবে না)</w:t>
      </w:r>
    </w:p>
    <w:p/>
    <w:p>
      <w:r xmlns:w="http://schemas.openxmlformats.org/wordprocessingml/2006/main">
        <w:t xml:space="preserve">2. গীতসংহিতা 115:3-8 (তাদের মূর্তি রূপা এবং সোনার, পুরুষদের হাতের কাজ)</w:t>
      </w:r>
    </w:p>
    <w:p/>
    <w:p>
      <w:r xmlns:w="http://schemas.openxmlformats.org/wordprocessingml/2006/main">
        <w:t xml:space="preserve">Jeremiah 43:13 তিনি মিশর দেশে অবস্থিত বেথশেমেশের মূর্তিগুলোও ভেঙ্গে ফেলবেন; এবং মিশরীয়দের দেবতাদের ঘর আগুনে পুড়িয়ে ফেলবে।</w:t>
      </w:r>
    </w:p>
    <w:p/>
    <w:p>
      <w:r xmlns:w="http://schemas.openxmlformats.org/wordprocessingml/2006/main">
        <w:t xml:space="preserve">প্রভু যিরমিয়কে ঘোষণা করেছিলেন যে তিনি মিশরের বেথশেমেশের মূর্তিগুলি ভেঙে দেবেন এবং মিশরীয়দের দেবতাদের ঘরগুলি ধ্বংস করবেন।</w:t>
      </w:r>
    </w:p>
    <w:p/>
    <w:p>
      <w:r xmlns:w="http://schemas.openxmlformats.org/wordprocessingml/2006/main">
        <w:t xml:space="preserve">1. মূর্তিপূজা: ঈশ্বরের কাছ থেকে মুখ ফিরিয়ে নেওয়ার পাপ - Jeremiah 43:13</w:t>
      </w:r>
    </w:p>
    <w:p/>
    <w:p>
      <w:r xmlns:w="http://schemas.openxmlformats.org/wordprocessingml/2006/main">
        <w:t xml:space="preserve">2. প্রভুর ন্যায়বিচার: মিথ্যা প্রতিমা ভাঙ্গা - Jeremiah 43:13</w:t>
      </w:r>
    </w:p>
    <w:p/>
    <w:p>
      <w:r xmlns:w="http://schemas.openxmlformats.org/wordprocessingml/2006/main">
        <w:t xml:space="preserve">1. Exodus 14:4 - "এবং আমি ফেরাউনের হৃদয়কে কঠোর করব, যাতে সে তাদের অনুসরণ করবে; এবং আমি ফেরাউন এবং তার সমস্ত বাহিনীকে সম্মানিত করব; যাতে মিশরীয়রা জানতে পারে যে আমিই প্রভু..."</w:t>
      </w:r>
    </w:p>
    <w:p/>
    <w:p>
      <w:r xmlns:w="http://schemas.openxmlformats.org/wordprocessingml/2006/main">
        <w:t xml:space="preserve">2. Joshua 24:14-15 - "অতএব এখন প্রভুকে ভয় কর, এবং আন্তরিকতার সাথে এবং সত্যে তাঁর সেবা কর: এবং বন্যার ওপারে এবং মিশরে যে সমস্ত দেবতাদের পূজা করত তোমাদের পূর্বপুরুষেরা তাদের ত্যাগ কর; প্রভু, এবং যদি প্রভুর সেবা করা আপনার কাছে খারাপ মনে হয়, তবে আজকে আপনি বেছে নিন কার সেবা করবেন, আপনার পিতৃপুরুষেরা যে দেবতাদের পূজা করতেন যারা বন্যার ওপারে ছিল, নাকি ইমোরীয়দের দেবতাদের, যাদের দেশে। তোমরা বাস কর; কিন্তু আমি এবং আমার বাড়ির জন্য, আমরা প্রভুর সেবা করব।"</w:t>
      </w:r>
    </w:p>
    <w:p/>
    <w:p/>
    <w:p>
      <w:r xmlns:w="http://schemas.openxmlformats.org/wordprocessingml/2006/main">
        <w:t xml:space="preserve">Jeremiah অধ্যায় 44 Jeremiah এর সতর্কবাণী এবং ঈশ্বরের বিচার সত্ত্বেও, মিশরে মানুষের একগুঁয়েতা এবং মূর্তিপূজার উপর দৃষ্টি নিবদ্ধ করে।</w:t>
      </w:r>
    </w:p>
    <w:p/>
    <w:p>
      <w:r xmlns:w="http://schemas.openxmlformats.org/wordprocessingml/2006/main">
        <w:t xml:space="preserve">1ম অনুচ্ছেদ: যিরমিয় মিশরে বসতি স্থাপনকারী ইহুদিদের সাথে কথা বলার জন্য ঈশ্বরের কাছ থেকে একটি বার্তা পান (জেরিমিয়া 44:1-2)। তিনি তাদের অতীতের অবাধ্যতার কথা মনে করিয়ে দেন এবং তাদের মূর্তিপূজারী অভ্যাস চালিয়ে যাওয়ার বিরুদ্ধে সতর্ক করেন।</w:t>
      </w:r>
    </w:p>
    <w:p/>
    <w:p>
      <w:r xmlns:w="http://schemas.openxmlformats.org/wordprocessingml/2006/main">
        <w:t xml:space="preserve">2য় অনুচ্ছেদ: Jeremiah লোকেদের কাছে ঈশ্বরের বার্তা পৌঁছে দেয়, তাদের অনুতপ্ত হতে এবং অন্যান্য দেবতাদের উপাসনা থেকে দূরে সরে যেতে অনুরোধ করে (জেরিমিয়া 44:3-6)। তিনি তাদের মূর্তিপূজার কারণে যিহূদায় যে পরিণতির মুখোমুখি হয়েছিল সে সম্পর্কে তাদের স্মরণ করিয়ে দেন।</w:t>
      </w:r>
    </w:p>
    <w:p/>
    <w:p>
      <w:r xmlns:w="http://schemas.openxmlformats.org/wordprocessingml/2006/main">
        <w:t xml:space="preserve">3য় অনুচ্ছেদ: লোকেরা জেরেমিয়ার বার্তা প্রত্যাখ্যান করে এবং শুনতে বা অনুতপ্ত হতে অস্বীকার করে (জেরিমিয়া 44:7-10)। তারা তাদের মূর্তি পূজা চালিয়ে যাওয়ার উপর জোর দেয়, দাবি করে যে তাদের উপর বিপর্যয় এসেছিল কারণ তারা স্বর্গের রাণীকে বলিদান বন্ধ করে দিয়েছে।</w:t>
      </w:r>
    </w:p>
    <w:p/>
    <w:p>
      <w:r xmlns:w="http://schemas.openxmlformats.org/wordprocessingml/2006/main">
        <w:t xml:space="preserve">৪র্থ অনুচ্ছেদ: ঈশ্বর যিরমিয়ের মাধ্যমে সাড়া দেন, মানুষের ক্রমাগত মূর্তিপূজার প্রতি তাঁর ক্রোধ প্রকাশ করেন (জেরিমিয়া 44:11-14)। তিনি ঘোষণা করেন যে তিনি তাদের উপর বিপর্যয় আনবেন, নিশ্চিত করুন যে কেউ তার বিচার থেকে রক্ষা পাবে না।</w:t>
      </w:r>
    </w:p>
    <w:p/>
    <w:p>
      <w:r xmlns:w="http://schemas.openxmlformats.org/wordprocessingml/2006/main">
        <w:t xml:space="preserve">5ম অনুচ্ছেদ: অল্প কিছু অবশিষ্ট থাকা সত্ত্বেও যারা জেরেমিয়ার সতর্কবাণী মেনে চলে, অধিকাংশ ইহুদিই বিদ্বেষী (জেরিমিয়া 44:15-19)। তারা বলিদান এবং বিদেশী দেবতাদের উপাসনা চালিয়ে যাওয়ার শপথ করে, যিহোবার দিকে ফিরে যাওয়ার কোনো সম্ভাবনাকে প্রত্যাখ্যান করে।</w:t>
      </w:r>
    </w:p>
    <w:p/>
    <w:p>
      <w:r xmlns:w="http://schemas.openxmlformats.org/wordprocessingml/2006/main">
        <w:t xml:space="preserve">৬ষ্ঠ অনুচ্ছেদ: জবাবে, যিরমিয় মূর্তিপূজায় অবিরত তাদের উপর ঈশ্বরের আসন্ন বিচারকে পুনরায় নিশ্চিত করেছেন (জেরিমিয়া 44:20-30)। তিনি ভবিষ্যদ্বাণী করেন যে নেবুচাদনেজার মিশর জয় করবেন এবং সেইসাথে সেই ইহুদিদের শাস্তি দেবেন যারা সেখানে আশ্রয় চেয়েছিল। মাত্র কয়েকজন অবশিষ্টাংশ হিসেবে বেঁচে থাকবে।</w:t>
      </w:r>
    </w:p>
    <w:p/>
    <w:p>
      <w:r xmlns:w="http://schemas.openxmlformats.org/wordprocessingml/2006/main">
        <w:t xml:space="preserve">সংক্ষেপে, Jeremiah এর চল্লিশতম অধ্যায় ঈশ্বর এবং Jeremiah উভয়ের কাছ থেকে সতর্কতা সত্ত্বেও লোকেদের একগুঁয়েমি এবং অবিরত মূর্তিপূজা চিত্রিত করে। ঈশ্বর যিরমিয়কে মিশরে ইহুদি বসতি স্থাপনকারীদের কাছে একটি বার্তা দেওয়ার নির্দেশ দেন। তিনি তাদের মূর্তি পূজা থেকে অনুতপ্ত হওয়ার জন্য অনুরোধ করেন, তাদের অতীতের পরিণতির কথা মনে করিয়ে দেন, যাইহোক, লোকেরা তার বার্তা প্রত্যাখ্যান করে, তাদের মূর্তিপূজা অভ্যাস চালিয়ে যাওয়ার উপর জোর দেয়। তারা স্বর্গের রাণীর উপাসনা না করে বিপর্যয়কে দায়ী করে, ঈশ্বর তাদের অবাধ্যতায় ক্রোধ প্রকাশ করেন, তাদের উপর আসন্ন বিপর্যয় ঘোষণা করেন। একটি ছোট অবশিষ্টাংশ শোনে, কিন্তু অধিকাংশই বিদ্বেষী থাকে, যিরমিয় মূর্তিপূজায় অটল থাকাদের উপর ঈশ্বরের বিচারের পুনরাবৃত্তি করে। তিনি ভবিষ্যদ্বাণী করেন যে নেবুচাদনেজার মিশর জয় করবেন এবং সেখানে আশ্রয় নেওয়া ইহুদিদের শাস্তি দেবেন। শুধুমাত্র কিছু লোক অবশিষ্টাংশ হিসাবে বেঁচে থাকবে, সামগ্রিকভাবে, এই অধ্যায়টি অবিরাম অবাধ্যতার পরিণতির উপর জোর দেয়, কীভাবে মিথ্যা দেবতার প্রতি অবিচল ভক্তি কেবল ধ্বংসের দিকে নিয়ে যায় তা নির্দেশ করে।</w:t>
      </w:r>
    </w:p>
    <w:p/>
    <w:p>
      <w:r xmlns:w="http://schemas.openxmlformats.org/wordprocessingml/2006/main">
        <w:t xml:space="preserve">Jeremiah 44:1 যে বাণী যিরমিয়ের কাছে এসেছিল সেই সমস্ত ইহুদীদের সম্বন্ধে যারা মিশর দেশে বাস করে, যারা মিগদোল, তাহপনহেস, নোফ এবং পাথরোস দেশে বাস করে,</w:t>
      </w:r>
    </w:p>
    <w:p/>
    <w:p>
      <w:r xmlns:w="http://schemas.openxmlformats.org/wordprocessingml/2006/main">
        <w:t xml:space="preserve">ঈশ্বর যিরমিয়কে মিশর দেশে, মিগডোল, তাহপানহেস, নোফ এবং পাথরোসে বসবাসকারী সমস্ত ইহুদিদের সম্বন্ধে একটি বার্তা দিয়েছিলেন।</w:t>
      </w:r>
    </w:p>
    <w:p/>
    <w:p>
      <w:r xmlns:w="http://schemas.openxmlformats.org/wordprocessingml/2006/main">
        <w:t xml:space="preserve">1. তাঁর লোকেদের জন্য ঈশ্বরের ভালবাসা: যিরমিয় 44:1 এর উদাহরণ</w:t>
      </w:r>
    </w:p>
    <w:p/>
    <w:p>
      <w:r xmlns:w="http://schemas.openxmlformats.org/wordprocessingml/2006/main">
        <w:t xml:space="preserve">2. ঈশ্বরের প্রতি বিশ্বস্ততার গুরুত্ব: যিরমিয় 44:1 এর একটি অধ্যয়ন</w:t>
      </w:r>
    </w:p>
    <w:p/>
    <w:p>
      <w:r xmlns:w="http://schemas.openxmlformats.org/wordprocessingml/2006/main">
        <w:t xml:space="preserve">1. ইশাইয়া 49:15-16 একজন মহিলা কি তার স্তন্যদানকারী সন্তানকে ভুলে যেতে পারে, যে তার গর্ভের সন্তানের প্রতি তার কোন মমতা হবে না? এগুলোও ভুলতে পারে, তবুও ভুলবো না তোমায়। দেখ, আমি তোমাকে আমার হাতের তালুতে খোদাই করেছি; তোমার দেয়াল সবসময় আমার সামনে আছে।</w:t>
      </w:r>
    </w:p>
    <w:p/>
    <w:p>
      <w:r xmlns:w="http://schemas.openxmlformats.org/wordprocessingml/2006/main">
        <w:t xml:space="preserve">2. ম্যাথু 28:20 আমি তোমাদের যা আদেশ করেছি সেই সমস্ত বিষয়গুলি পালন করতে তাদের শেখানো; এবং, দেখ, আমি সর্বদা তোমার সাথে আছি, এমনকি পৃথিবীর শেষ পর্যন্ত। আমীন।</w:t>
      </w:r>
    </w:p>
    <w:p/>
    <w:p>
      <w:r xmlns:w="http://schemas.openxmlformats.org/wordprocessingml/2006/main">
        <w:t xml:space="preserve">Jeremiah 44:2 সর্বশক্তিমান প্রভু, ইস্রায়েলের ঈশ্বর এই কথা বলেন; আমি জেরুজালেম ও যিহূদার সমস্ত শহরের উপর যে সমস্ত অমঙ্গল এনেছি তা তোমরা দেখেছ। এবং, দেখ, আজ তারা জনশূন্য, এবং সেখানে কেউ বাস করে না,</w:t>
      </w:r>
    </w:p>
    <w:p/>
    <w:p>
      <w:r xmlns:w="http://schemas.openxmlformats.org/wordprocessingml/2006/main">
        <w:t xml:space="preserve">ঈশ্বর জেরুজালেম এবং যিহূদার অন্যান্য শহরগুলির উপর ধ্বংস এনেছেন, তাদের জনশূন্য ও বাসিন্দাহীন রেখে গেছেন।</w:t>
      </w:r>
    </w:p>
    <w:p/>
    <w:p>
      <w:r xmlns:w="http://schemas.openxmlformats.org/wordprocessingml/2006/main">
        <w:t xml:space="preserve">1. ঈশ্বরের বিচার এবং করুণা: দুঃখের সময়ে ঈশ্বরের কাজ বোঝা</w:t>
      </w:r>
    </w:p>
    <w:p/>
    <w:p>
      <w:r xmlns:w="http://schemas.openxmlformats.org/wordprocessingml/2006/main">
        <w:t xml:space="preserve">2. পুনরুদ্ধার এবং আশা: প্রতিকূলতা সত্ত্বেও ঈশ্বরের প্রতিশ্রুতিতে সান্ত্বনা খুঁজে পাওয়া</w:t>
      </w:r>
    </w:p>
    <w:p/>
    <w:p>
      <w:r xmlns:w="http://schemas.openxmlformats.org/wordprocessingml/2006/main">
        <w:t xml:space="preserve">1. বিলাপ 2:22 প্রভুর অটল প্রেম কখনও বন্ধ হয় না; তাঁর করুণা শেষ হয় না; তারা প্রতিদিন সকালে নতুন; তোমার বিশ্বস্ততা মহান।</w:t>
      </w:r>
    </w:p>
    <w:p/>
    <w:p>
      <w:r xmlns:w="http://schemas.openxmlformats.org/wordprocessingml/2006/main">
        <w:t xml:space="preserve">2. গীতসংহিতা 30:5 কারণ তাঁর রাগ ক্ষণিকের জন্য, এবং তাঁর অনুগ্রহ সারাজীবনের জন্য। কাঁদতে থাকতে পারে রাত, কিন্তু আনন্দ আসে সকালের সাথে।</w:t>
      </w:r>
    </w:p>
    <w:p/>
    <w:p>
      <w:r xmlns:w="http://schemas.openxmlformats.org/wordprocessingml/2006/main">
        <w:t xml:space="preserve">Jeremiah 44:3 তাদের পাপাচারের জন্য যে তারা আমাকে ক্রোধ জাগিয়েছে, যে তারা ধূপ জ্বালাতে এবং অন্যান্য দেবতার সেবা করতে গিয়েছিল, যাদেরকে তারা চিনত না, না তারা, না তারা, না তোমাদের পূর্বপুরুষরা।</w:t>
      </w:r>
    </w:p>
    <w:p/>
    <w:p>
      <w:r xmlns:w="http://schemas.openxmlformats.org/wordprocessingml/2006/main">
        <w:t xml:space="preserve">যিহূদার লোকেরা তাদের পাপাচারের মাধ্যমে ঈশ্বরকে ক্রোধে প্ররোচিত করেছিল ধূপ জ্বালিয়ে এবং অন্যান্য দেবতাদের সেবা করে যা তারা জানত না।</w:t>
      </w:r>
    </w:p>
    <w:p/>
    <w:p>
      <w:r xmlns:w="http://schemas.openxmlformats.org/wordprocessingml/2006/main">
        <w:t xml:space="preserve">1: ঈশ্বরের প্রতি বিশ্বস্ত জীবন যাপন।</w:t>
      </w:r>
    </w:p>
    <w:p/>
    <w:p>
      <w:r xmlns:w="http://schemas.openxmlformats.org/wordprocessingml/2006/main">
        <w:t xml:space="preserve">2: সত্য ঈশ্বরকে জানার গুরুত্ব।</w:t>
      </w:r>
    </w:p>
    <w:p/>
    <w:p>
      <w:r xmlns:w="http://schemas.openxmlformats.org/wordprocessingml/2006/main">
        <w:t xml:space="preserve">1: Deuteronomy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জেমস 4:7 - তাই ঈশ্বরের কাছে নিজেকে সমর্পণ করুন। শয়তান জরিমানা, এবং তিনি আপনার কাছ থেকে পালিয়ে যাবে।</w:t>
      </w:r>
    </w:p>
    <w:p/>
    <w:p>
      <w:r xmlns:w="http://schemas.openxmlformats.org/wordprocessingml/2006/main">
        <w:t xml:space="preserve">Jeremiah 44:4 তবুও আমি তোমাদের কাছে আমার সমস্ত দাস ভাববাদীদের পাঠিয়েছিলাম, তাড়াতাড়ি উঠে তাদের পাঠিয়েছিলাম, এই বলে যে, এই জঘন্য কাজ করো না যা আমি ঘৃণা করি।</w:t>
      </w:r>
    </w:p>
    <w:p/>
    <w:p>
      <w:r xmlns:w="http://schemas.openxmlformats.org/wordprocessingml/2006/main">
        <w:t xml:space="preserve">ঈশ্বর ইস্রায়েলীয়দের জঘন্য আচরণে লিপ্ত না হওয়ার জন্য সতর্ক করার জন্য তাঁর নবীদের পাঠিয়েছিলেন।</w:t>
      </w:r>
    </w:p>
    <w:p/>
    <w:p>
      <w:r xmlns:w="http://schemas.openxmlformats.org/wordprocessingml/2006/main">
        <w:t xml:space="preserve">1. বাধ্যতা বেছে নিন এবং অবাধ্যতা প্রত্যাখ্যান করুন - Jeremiah 44:4</w:t>
      </w:r>
    </w:p>
    <w:p/>
    <w:p>
      <w:r xmlns:w="http://schemas.openxmlformats.org/wordprocessingml/2006/main">
        <w:t xml:space="preserve">2. ঈশ্বরের সতর্কবাণী শুনুন - Jeremiah 44:4</w:t>
      </w:r>
    </w:p>
    <w:p/>
    <w:p>
      <w:r xmlns:w="http://schemas.openxmlformats.org/wordprocessingml/2006/main">
        <w:t xml:space="preserve">1. Deuteronomy 30:19-20 - "আজ আমি স্বর্গ ও পৃথিবীকে তোমাদের বিরুদ্ধে সাক্ষ্য দিচ্ছি, যে আমি তোমাদের সামনে জীবন ও মৃত্যু, আশীর্বাদ ও অভিশাপ স্থাপন করেছি৷ তাই জীবন বেছে নিন যাতে আপনি বাঁচতে পারেন, আপনি এবং আপনার বংশধরেরা, তোমার ঈশ্বর সদাপ্রভুকে ভালবাসার দ্বারা, তাঁর রব মেনে চলার দ্বারা এবং তাঁকে দৃঢ়ভাবে আঁকড়ে ধরে; কারণ এটাই তোমার জীবন এবং তোমার দিনের দৈর্ঘ্য।"</w:t>
      </w:r>
    </w:p>
    <w:p/>
    <w:p>
      <w:r xmlns:w="http://schemas.openxmlformats.org/wordprocessingml/2006/main">
        <w:t xml:space="preserve">2. হিতোপদেশ 6:16-19 - "ছয়টি জিনিস আছে যা প্রভু ঘৃণা করেন, হ্যাঁ, সাতটি যা তাঁর কাছে ঘৃণ্য: উদ্ধত চোখ, একটি মিথ্যা জিহ্বা, এবং হাত যা নির্দোষ রক্তপাত করে, একটি হৃদয় যা দুষ্ট পরিকল্পনা করে, যে পা মন্দের দিকে দ্রুত ধাবিত হয়, মিথ্যা সাক্ষী যে মিথ্যা বলে, এবং যে ভাই ভাইদের মধ্যে কলহ ছড়ায়।"</w:t>
      </w:r>
    </w:p>
    <w:p/>
    <w:p>
      <w:r xmlns:w="http://schemas.openxmlformats.org/wordprocessingml/2006/main">
        <w:t xml:space="preserve">Jeremiah 44:5 কিন্তু তারা শুনল না, অন্য দেবতার উদ্দেশে ধূপ জ্বালানোর জন্য তাদের দুষ্টতা থেকে ফিরে আসার জন্য তাদের কানও ঝুঁকেনি।</w:t>
      </w:r>
    </w:p>
    <w:p/>
    <w:p>
      <w:r xmlns:w="http://schemas.openxmlformats.org/wordprocessingml/2006/main">
        <w:t xml:space="preserve">যিহূদার লোকেরা যিরমিয়ের সতর্কবাণী শুনতে অস্বীকার করে এবং অন্যান্য দেবতাদের কাছে ধূপ জ্বালাতে থাকে।</w:t>
      </w:r>
    </w:p>
    <w:p/>
    <w:p>
      <w:r xmlns:w="http://schemas.openxmlformats.org/wordprocessingml/2006/main">
        <w:t xml:space="preserve">1. অবাধ্যতার শক্তি: ঈশ্বরের আদেশ মান্য করতে অস্বীকার করা</w:t>
      </w:r>
    </w:p>
    <w:p/>
    <w:p>
      <w:r xmlns:w="http://schemas.openxmlformats.org/wordprocessingml/2006/main">
        <w:t xml:space="preserve">2. মূর্তিপূজার বিপদ: ঈশ্বরের কাছ থেকে দূরে সরে যাওয়া</w:t>
      </w:r>
    </w:p>
    <w:p/>
    <w:p>
      <w:r xmlns:w="http://schemas.openxmlformats.org/wordprocessingml/2006/main">
        <w:t xml:space="preserve">1. Deuteronomy 30:19-20 - "আমি আজ তোমাদের বিরুদ্ধে স্বর্গ ও পৃথিবীকে সাক্ষ্য দিচ্ছি, যে আমি তোমাদের সামনে জীবন ও মৃত্যু, আশীর্বাদ ও অভিশাপ স্থাপন করেছি৷ তাই জীবন বেছে নিন, যাতে আপনি এবং আপনার বংশধর বাঁচতে পারেন, প্রভুকে ভালোবাসতে পারেন৷ তোমার ঈশ্বর, তার কণ্ঠস্বর মেনে চলুন এবং তাকে দৃঢ়ভাবে আঁকড়ে ধরুন, কারণ তিনিই আপনার জীবন ও দিনের দৈর্ঘ্য।"</w:t>
      </w:r>
    </w:p>
    <w:p/>
    <w:p>
      <w:r xmlns:w="http://schemas.openxmlformats.org/wordprocessingml/2006/main">
        <w:t xml:space="preserve">2. ইশাইয়া 55: 6-7 - "প্রভুকে খুঁজে বেড়ান যতক্ষণ তিনি পাওয়া যাবে; তিনি কাছে থাকাকালীন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Jeremiah 44:6 সেইজন্য আমার ক্রোধ ও আমার ক্রোধ ঢেলে দেওয়া হল, এবং যিহূদার শহরগুলিতে এবং জেরুজালেমের রাস্তায় জ্বলে উঠল; এবং তারা আজও ক্ষয়িষ্ণু ও জনশূন্য।</w:t>
      </w:r>
    </w:p>
    <w:p/>
    <w:p>
      <w:r xmlns:w="http://schemas.openxmlformats.org/wordprocessingml/2006/main">
        <w:t xml:space="preserve">যিহূদা এবং জেরুজালেমের শহরগুলির উপর ঈশ্বরের ক্রোধ ও ক্রোধ ঢেলে দেওয়া হয়েছিল, যার ফলে তাদের ধ্বংস হয়েছিল।</w:t>
      </w:r>
    </w:p>
    <w:p/>
    <w:p>
      <w:r xmlns:w="http://schemas.openxmlformats.org/wordprocessingml/2006/main">
        <w:t xml:space="preserve">1. অবাধ্যতার পরিণতি Jeremiah 44:6</w:t>
      </w:r>
    </w:p>
    <w:p/>
    <w:p>
      <w:r xmlns:w="http://schemas.openxmlformats.org/wordprocessingml/2006/main">
        <w:t xml:space="preserve">2. পাপের জন্য ঈশ্বরের শাস্তি Jeremiah 44:6</w:t>
      </w:r>
    </w:p>
    <w:p/>
    <w:p>
      <w:r xmlns:w="http://schemas.openxmlformats.org/wordprocessingml/2006/main">
        <w:t xml:space="preserve">1. দ্বিতীয় বিবরণ 28:15-68 অবাধ্যতার পরিণতি সম্পর্কে ঈশ্বরের সতর্কবাণী</w:t>
      </w:r>
    </w:p>
    <w:p/>
    <w:p>
      <w:r xmlns:w="http://schemas.openxmlformats.org/wordprocessingml/2006/main">
        <w:t xml:space="preserve">2. Ezekiel 18:4 ঈশ্বর সেই আত্মাকে শাস্তি দেবেন যে তাদের নিজের অন্যায়ের জন্য পাপ করে।</w:t>
      </w:r>
    </w:p>
    <w:p/>
    <w:p>
      <w:r xmlns:w="http://schemas.openxmlformats.org/wordprocessingml/2006/main">
        <w:t xml:space="preserve">Jeremiah 44:7 অতএব এখন এই কথা কহেন সদাপ্রভু, বাহিনীগণের ঈশ্বর, ইস্রায়েলের ঈশ্বর; তাই তোমরা তোমাদের আত্মার বিরুদ্ধে এই মহা মন্দ কাজ কর, তোমাদের মধ্য থেকে পুরুষ ও স্ত্রীলোক, শিশু ও স্তন্যপায়ীকে বিচ্ছিন্ন করে যাও, যাতে তোমাদের কেউ অবশিষ্ট না থাকে৷</w:t>
      </w:r>
    </w:p>
    <w:p/>
    <w:p>
      <w:r xmlns:w="http://schemas.openxmlformats.org/wordprocessingml/2006/main">
        <w:t xml:space="preserve">ইস্রায়েলের ঈশ্বর সদাপ্রভু যিহূদার লোকদেরকে তাদের নিজেদের আত্মার বিরুদ্ধে একটি বড় মন্দ কাজ করার জন্য, পুরুষ, মহিলা, শিশু এবং শিশুকে কেটে ফেলার জন্য তিরস্কার করেন।</w:t>
      </w:r>
    </w:p>
    <w:p/>
    <w:p>
      <w:r xmlns:w="http://schemas.openxmlformats.org/wordprocessingml/2006/main">
        <w:t xml:space="preserve">1. সত্যিকারের ত্যাগ: আমাদের নিজেদেরকে ভালবাসতে এবং রক্ষা করতে শেখা</w:t>
      </w:r>
    </w:p>
    <w:p/>
    <w:p>
      <w:r xmlns:w="http://schemas.openxmlformats.org/wordprocessingml/2006/main">
        <w:t xml:space="preserve">2. ঈশ্বরের করুণা: মন্দের পরিণতি বোঝা</w:t>
      </w:r>
    </w:p>
    <w:p/>
    <w:p>
      <w:r xmlns:w="http://schemas.openxmlformats.org/wordprocessingml/2006/main">
        <w:t xml:space="preserve">1. ম্যাথু 18: 5-6 "যে কেউ আমার নামে এইরকম একটি শিশুকে গ্রহণ করে সে আমাকে গ্রহণ করে, কিন্তু যে কেউ এই ছোটদের মধ্যে একজনকে যারা আমাকে বিশ্বাস করে তাকে পাপ করতে বাধ্য করে, তার জন্য তার গলায় একটি বড় চাঁতির পাথর বেঁধে রাখা ভাল হবে৷ এবং সমুদ্রের গভীরে ডুবে যেতে হবে।"</w:t>
      </w:r>
    </w:p>
    <w:p/>
    <w:p>
      <w:r xmlns:w="http://schemas.openxmlformats.org/wordprocessingml/2006/main">
        <w:t xml:space="preserve">2. গীতসংহিতা 127:3 "দেখুন, শিশুরা প্রভুর কাছ থেকে একটি উত্তরাধিকার, গর্ভের ফল একটি পুরস্কার।"</w:t>
      </w:r>
    </w:p>
    <w:p/>
    <w:p>
      <w:r xmlns:w="http://schemas.openxmlformats.org/wordprocessingml/2006/main">
        <w:t xml:space="preserve">Jeremiah 44:8 যাতে তোমরা তোমাদের হাতের কাজ দিয়ে আমাকে ক্রোধ জাগিয়ে তুলছ, মিশর দেশে যেখানে তোমরা বাস করতে যাবে সেখানে অন্য দেবতাদের উদ্দেশে ধূপ জ্বালিয়েছ, যাতে তোমরা নিজেদের ধ্বংস করতে পার এবং অভিশাপ হতে পার৷ এবং পৃথিবীর সমস্ত জাতির মধ্যে অপমান?</w:t>
      </w:r>
    </w:p>
    <w:p/>
    <w:p>
      <w:r xmlns:w="http://schemas.openxmlformats.org/wordprocessingml/2006/main">
        <w:t xml:space="preserve">যিহূদার লোকেরা মিশরে অন্যান্য দেবতাদের কাছে ধূপ জ্বালিয়ে ঈশ্বরকে রাগান্বিত করেছে, যেখানে তারা বসবাস করতে গেছে, এইভাবে নিজেদের উপর অভিশাপ ও তিরস্কার এনেছে।</w:t>
      </w:r>
    </w:p>
    <w:p/>
    <w:p>
      <w:r xmlns:w="http://schemas.openxmlformats.org/wordprocessingml/2006/main">
        <w:t xml:space="preserve">1. পাপের পরিণতি: যিহূদার উদাহরণ থেকে শিক্ষা নেওয়া</w:t>
      </w:r>
    </w:p>
    <w:p/>
    <w:p>
      <w:r xmlns:w="http://schemas.openxmlformats.org/wordprocessingml/2006/main">
        <w:t xml:space="preserve">2. অনুতাপের শক্তি: ঈশ্বরের পথে ফিরে আসা</w:t>
      </w:r>
    </w:p>
    <w:p/>
    <w:p>
      <w:r xmlns:w="http://schemas.openxmlformats.org/wordprocessingml/2006/main">
        <w:t xml:space="preserve">1. দ্বিতীয় বিবরণ 28:15-68 - লোকেরা ঈশ্বরের আদেশ অমান্য করলে অভিশাপের সতর্কতা</w:t>
      </w:r>
    </w:p>
    <w:p/>
    <w:p>
      <w:r xmlns:w="http://schemas.openxmlformats.org/wordprocessingml/2006/main">
        <w:t xml:space="preserve">2. ইশাইয়া 1:16-20 - অনুতাপের আহ্বান এবং লোকেরা যদি ঈশ্বরের দিকে ফিরে যায় তবে তাদের শুদ্ধ করার প্রতিশ্রুতি</w:t>
      </w:r>
    </w:p>
    <w:p/>
    <w:p>
      <w:r xmlns:w="http://schemas.openxmlformats.org/wordprocessingml/2006/main">
        <w:t xml:space="preserve">Jeremiah 44:9 তোমরা কি তোমাদের পিতৃপুরুষদের দুষ্টতা, যিহূদার রাজাদের দুষ্টতা, তাদের স্ত্রীদের দুষ্টতা, তোমাদের নিজেদের দুষ্টতা এবং তোমাদের স্ত্রীদের দুষ্টতা, যা তারা যিহূদা দেশে করেছে তা কি ভুলে গেছ? এবং জেরুজালেমের রাস্তায়?</w:t>
      </w:r>
    </w:p>
    <w:p/>
    <w:p>
      <w:r xmlns:w="http://schemas.openxmlformats.org/wordprocessingml/2006/main">
        <w:t xml:space="preserve">আমাদের পূর্বপুরুষদের দুষ্টতা এবং আমাদের নিজেদের পাপাচার ঈশ্বর ভুলে যাননি।</w:t>
      </w:r>
    </w:p>
    <w:p/>
    <w:p>
      <w:r xmlns:w="http://schemas.openxmlformats.org/wordprocessingml/2006/main">
        <w:t xml:space="preserve">1. আমাদের পিতাদের পাপ: আমাদের পূর্বপুরুষদের দুষ্টতার উদাহরণ থেকে শিক্ষা নেওয়া</w:t>
      </w:r>
    </w:p>
    <w:p/>
    <w:p>
      <w:r xmlns:w="http://schemas.openxmlformats.org/wordprocessingml/2006/main">
        <w:t xml:space="preserve">2. আমাদের পাপের কথা মনে রাখা: আমাদের জীবনে দুষ্টতার পরিণতি</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গীতসংহিতা 103:12, "পশ্চিম থেকে পূর্ব যতদূর, তিনি আমাদের থেকে আমাদের সীমালঙ্ঘন দূর করেছেন।"</w:t>
      </w:r>
    </w:p>
    <w:p/>
    <w:p>
      <w:r xmlns:w="http://schemas.openxmlformats.org/wordprocessingml/2006/main">
        <w:t xml:space="preserve">Jeremiah 44:10 তারা আজ অবধি বিনীত হয় নি, তারা ভয় করে নি, আমার আইন বা বিধিতে চলেনি, যা আমি তোমাদের ও তোমাদের পূর্বপুরুষদের সামনে রেখেছি।</w:t>
      </w:r>
    </w:p>
    <w:p/>
    <w:p>
      <w:r xmlns:w="http://schemas.openxmlformats.org/wordprocessingml/2006/main">
        <w:t xml:space="preserve">তাদের পূর্বপুরুষদের সতর্কবাণী এবং উদাহরণ সত্ত্বেও, যিহূদার লোকেরা নিজেদের নত করেনি বা ঈশ্বরের আইনকে সম্মান করেনি।</w:t>
      </w:r>
    </w:p>
    <w:p/>
    <w:p>
      <w:r xmlns:w="http://schemas.openxmlformats.org/wordprocessingml/2006/main">
        <w:t xml:space="preserve">1. হঠকারিতার পরিণতি - Jeremiah 44:10</w:t>
      </w:r>
    </w:p>
    <w:p/>
    <w:p>
      <w:r xmlns:w="http://schemas.openxmlformats.org/wordprocessingml/2006/main">
        <w:t xml:space="preserve">2. ঈশ্বরের আইন পালনের গুরুত্ব - Jeremiah 44:10</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গীতসংহিতা 119:10-11 - আমি আমার সমস্ত হৃদয় দিয়ে তোমাকে খুঁজছি; আমাকে তোমার আদেশ থেকে বিচ্যুত হতে দিও না। আমি তোমার কথা আমার অন্তরে লুকিয়ে রেখেছি যেন তোমার বিরুদ্ধে পাপ না করি।</w:t>
      </w:r>
    </w:p>
    <w:p/>
    <w:p>
      <w:r xmlns:w="http://schemas.openxmlformats.org/wordprocessingml/2006/main">
        <w:t xml:space="preserve">Jeremiah 44:11 অতএব বাহিনীগণের সদাপ্রভু, ইস্রায়েলের ঈশ্বর এই কথা কহেন; দেখ, আমি তোমার বিরুদ্ধে মন্দ কাজ করব এবং সমস্ত যিহূদাকে ধ্বংস করব।</w:t>
      </w:r>
    </w:p>
    <w:p/>
    <w:p>
      <w:r xmlns:w="http://schemas.openxmlformats.org/wordprocessingml/2006/main">
        <w:t xml:space="preserve">বাহিনীগণের সদাপ্রভু, ইস্রায়েলের ঈশ্বর, ঘোষণা করেন যে তিনি যিহূদার উপর অমঙ্গল আনবেন।</w:t>
      </w:r>
    </w:p>
    <w:p/>
    <w:p>
      <w:r xmlns:w="http://schemas.openxmlformats.org/wordprocessingml/2006/main">
        <w:t xml:space="preserve">1. অবিশ্বস্ততার পরিণতি - যিরমিয় 44:11-এ যিহূদার অবিশ্বাস থেকে একটি পাঠ আঁকা।</w:t>
      </w:r>
    </w:p>
    <w:p/>
    <w:p>
      <w:r xmlns:w="http://schemas.openxmlformats.org/wordprocessingml/2006/main">
        <w:t xml:space="preserve">2. পাপ থেকে ফিরে আসা: মুক্তির পথ - প্রভুর মুক্তির অভিজ্ঞতা পাওয়ার জন্য কীভাবে পাপ থেকে ফিরতে হয়।</w:t>
      </w:r>
    </w:p>
    <w:p/>
    <w:p>
      <w:r xmlns:w="http://schemas.openxmlformats.org/wordprocessingml/2006/main">
        <w:t xml:space="preserve">1. Jeremiah 44:11 - অতএব সর্বশক্তিমান প্রভু, ইস্রায়েলের ঈশ্বর এই কথা বলেন; দেখ, আমি তোমার বিরুদ্ধে মন্দ কাজ করব এবং সমস্ত যিহূদাকে ধ্বংস করব।</w:t>
      </w:r>
    </w:p>
    <w:p/>
    <w:p>
      <w:r xmlns:w="http://schemas.openxmlformats.org/wordprocessingml/2006/main">
        <w:t xml:space="preserve">2. Isaiah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Jeremiah 44:12 এবং আমি যিহূদার অবশিষ্টাংশদের নিয়ে যাব, যারা মিশর দেশে বাস করার জন্য তাদের মুখ স্থির করেছে, এবং তারা সকলেই ধ্বংস হয়ে যাবে এবং মিশর দেশে পড়ে যাবে; এমনকি তারা তলোয়ার দ্বারা এবং দুর্ভিক্ষ দ্বারা ধ্বংস হবে: তারা মারা যাবে, এমনকি ছোট থেকে বড় পর্যন্ত, তরবারি এবং দুর্ভিক্ষ দ্বারা; নিন্দা</w:t>
      </w:r>
    </w:p>
    <w:p/>
    <w:p>
      <w:r xmlns:w="http://schemas.openxmlformats.org/wordprocessingml/2006/main">
        <w:t xml:space="preserve">যিহূদার অবশিষ্টাংশ তরবারি এবং দুর্ভিক্ষ দ্বারা ধ্বংস হবে যখন তারা মিশরে যাবে, ছোট থেকে বড় পর্যন্ত। তারা একটি হত্যা, বিস্ময়, অভিশাপ এবং তিরস্কারে পরিণত হবে।</w:t>
      </w:r>
    </w:p>
    <w:p/>
    <w:p>
      <w:r xmlns:w="http://schemas.openxmlformats.org/wordprocessingml/2006/main">
        <w:t xml:space="preserve">1) মূর্তিপূজার জন্য ঈশ্বরের শাস্তি - Jeremiah 44:12-13</w:t>
      </w:r>
    </w:p>
    <w:p/>
    <w:p>
      <w:r xmlns:w="http://schemas.openxmlformats.org/wordprocessingml/2006/main">
        <w:t xml:space="preserve">2) অবাধ্যতার ফলাফল - Jeremiah 44:12-13</w:t>
      </w:r>
    </w:p>
    <w:p/>
    <w:p>
      <w:r xmlns:w="http://schemas.openxmlformats.org/wordprocessingml/2006/main">
        <w:t xml:space="preserve">1) Ezekiel 14:1-11</w:t>
      </w:r>
    </w:p>
    <w:p/>
    <w:p>
      <w:r xmlns:w="http://schemas.openxmlformats.org/wordprocessingml/2006/main">
        <w:t xml:space="preserve">2) দ্বিতীয় বিবরণ 28:15-68</w:t>
      </w:r>
    </w:p>
    <w:p/>
    <w:p>
      <w:r xmlns:w="http://schemas.openxmlformats.org/wordprocessingml/2006/main">
        <w:t xml:space="preserve">Jeremiah 44:13 কারণ আমি মিশর দেশে বাসকারীদের শাস্তি দেব, যেমন আমি জেরুজালেমকে শাস্তি দিয়েছি, তলোয়ার, দুর্ভিক্ষ ও মহামারী দ্বারা:</w:t>
      </w:r>
    </w:p>
    <w:p/>
    <w:p>
      <w:r xmlns:w="http://schemas.openxmlformats.org/wordprocessingml/2006/main">
        <w:t xml:space="preserve">ঈশ্বর মিশরের লোকদের শাস্তি দেবেন, যেমন তিনি জেরুজালেমকে যুদ্ধ, দুর্ভিক্ষ এবং রোগ দ্বারা শাস্তি দিয়েছিলেন।</w:t>
      </w:r>
    </w:p>
    <w:p/>
    <w:p>
      <w:r xmlns:w="http://schemas.openxmlformats.org/wordprocessingml/2006/main">
        <w:t xml:space="preserve">1. ঈশ্বরীয় অনুতাপের প্রয়োজন</w:t>
      </w:r>
    </w:p>
    <w:p/>
    <w:p>
      <w:r xmlns:w="http://schemas.openxmlformats.org/wordprocessingml/2006/main">
        <w:t xml:space="preserve">2. অধার্মিকতার পরিণতি</w:t>
      </w:r>
    </w:p>
    <w:p/>
    <w:p>
      <w:r xmlns:w="http://schemas.openxmlformats.org/wordprocessingml/2006/main">
        <w:t xml:space="preserve">1. জোয়েল 2:12-14 - সেইজন্য এখন, প্রভু বলছেন, তোমরা সমস্ত হৃদয় দিয়ে, উপবাসে, কান্নাকাটি ও শোকের সাথে আমার দিকে ফিরে যাও:</w:t>
      </w:r>
    </w:p>
    <w:p/>
    <w:p>
      <w:r xmlns:w="http://schemas.openxmlformats.org/wordprocessingml/2006/main">
        <w:t xml:space="preserve">13 এবং আপনার হৃদয় ছিঁড়ুন, আপনার পোশাক নয়, এবং আপনার ঈশ্বর সদাপ্রভুর দিকে ফিরে আসুন: কারণ তিনি করুণাময় ও করুণাময়, ক্রোধে ধীর এবং মহান দয়াময় এবং মন্দ কাজের জন্য অনুতপ্ত হন।</w:t>
      </w:r>
    </w:p>
    <w:p/>
    <w:p>
      <w:r xmlns:w="http://schemas.openxmlformats.org/wordprocessingml/2006/main">
        <w:t xml:space="preserve">14 কে জানে যে সে ফিরে আসবে এবং অনুতাপ করবে এবং তার পিছনে আশীর্বাদ রেখে যাবে; এমনকি তোমাদের ঈশ্বর সদাপ্রভুর উদ্দেশে মাংস ও পানীয়-উৎসর্গের নৈবেদ্য?</w:t>
      </w:r>
    </w:p>
    <w:p/>
    <w:p>
      <w:r xmlns:w="http://schemas.openxmlformats.org/wordprocessingml/2006/main">
        <w:t xml:space="preserve">2. Ezekiel 14:13-14 - মনুষ্যসন্তান, যখন ভূমি আমার বিরুদ্ধে গুরুতর অপরাধ করে পাপ করবে, তখন আমি তার উপর আমার হাত বাড়িয়ে দেব এবং এর রুটির লাঠি ভেঙ্গে ফেলব এবং তার উপর দুর্ভিক্ষ পাঠাব, এবং তা থেকে মানুষ ও পশুকে কেটে ফেলবে:</w:t>
      </w:r>
    </w:p>
    <w:p/>
    <w:p>
      <w:r xmlns:w="http://schemas.openxmlformats.org/wordprocessingml/2006/main">
        <w:t xml:space="preserve">14 যদিও এই তিনজন ব্যক্তি, নোহ, দানিয়েল এবং ইয়োব এতে ছিলেন, তবুও তাদের ধার্মিকতার দ্বারা তাদের নিজেদের আত্মাকে উদ্ধার করা উচিত, প্রভু ঈশ্বর বলেছেন।</w:t>
      </w:r>
    </w:p>
    <w:p/>
    <w:p>
      <w:r xmlns:w="http://schemas.openxmlformats.org/wordprocessingml/2006/main">
        <w:t xml:space="preserve">Jeremiah 44:14 যাতে যিহূদার অবশিষ্টাংশের কেউ, যারা মিশর দেশে বাস করার জন্য চলে গেছে, তারা পালিয়ে যেতে না পারে বা থাকতে না পারে, যাতে তারা যিহূদা দেশে ফিরে যেতে পারে, যেখানে তারা ফিরে যেতে চায়। সেখানে বাস করুন: কারণ কেউ ফিরে আসবে না কিন্তু যারা পালিয়ে যাবে।</w:t>
      </w:r>
    </w:p>
    <w:p/>
    <w:p>
      <w:r xmlns:w="http://schemas.openxmlformats.org/wordprocessingml/2006/main">
        <w:t xml:space="preserve">যিহূদার অবশিষ্টাংশ যারা মিশরে গিয়েছিল তারা যিহূদায় ফিরে আসতে পারবে না, শুধুমাত্র যারা পালিয়ে যাবে তারাই পারবে।</w:t>
      </w:r>
    </w:p>
    <w:p/>
    <w:p>
      <w:r xmlns:w="http://schemas.openxmlformats.org/wordprocessingml/2006/main">
        <w:t xml:space="preserve">1. কষ্টের সময়ে ঈশ্বরের দিকে ফিরে যাওয়া</w:t>
      </w:r>
    </w:p>
    <w:p/>
    <w:p>
      <w:r xmlns:w="http://schemas.openxmlformats.org/wordprocessingml/2006/main">
        <w:t xml:space="preserve">2. প্রতিকূলতার নিপীড়ন থেকে অব্যাহতি</w:t>
      </w:r>
    </w:p>
    <w:p/>
    <w:p>
      <w:r xmlns:w="http://schemas.openxmlformats.org/wordprocessingml/2006/main">
        <w:t xml:space="preserve">1. গীতসংহিতা 34:17-18 - "যখন ধার্মিকরা সাহায্যের জন্য আর্তনাদ করে, তখন প্রভু শোনেন এবং তাদের সমস্ত সমস্যা থেকে উদ্ধার করেন৷ প্রভু ভগ্নহৃদয়ের কাছে এবং আত্মায় চূর্ণদের রক্ষা করেন।"</w:t>
      </w:r>
    </w:p>
    <w:p/>
    <w:p>
      <w:r xmlns:w="http://schemas.openxmlformats.org/wordprocessingml/2006/main">
        <w:t xml:space="preserve">2. হিব্রু 11:13-16 - "এরা সবাই বিশ্বাসে মারা গিয়েছিল, প্রতিশ্রুত জিনিসগুলি না পেয়ে, কিন্তু তাদের দেখেছিল এবং দূর থেকে তাদের অভিবাদন করেছিল এবং স্বীকার করেছিল যে তারা পৃথিবীতে অপরিচিত এবং নির্বাসিত ছিল৷ যারা কথা বলে তাদের জন্য এইভাবে এটা স্পষ্ট যে তারা একটি স্বদেশ খুঁজছে। তারা যদি সেই দেশটির কথা চিন্তা করত যেখান থেকে তারা বেরিয়েছিল, তাহলে তারা ফিরে যাওয়ার সুযোগ পেত। কিন্তু এটি যেমন আছে, তারা একটি উন্নত দেশ, অর্থাৎ একটি স্বর্গীয় দেশ চায়। তাই ঈশ্বর তাদের ঈশ্বর বলে অভিহিত করতে লজ্জিত নন, কারণ তিনি তাদের জন্য একটি শহর প্রস্তুত করেছেন।"</w:t>
      </w:r>
    </w:p>
    <w:p/>
    <w:p>
      <w:r xmlns:w="http://schemas.openxmlformats.org/wordprocessingml/2006/main">
        <w:t xml:space="preserve">Jeremiah 44:15 তখন সমস্ত পুরুষ যারা জানত যে তাদের স্ত্রীরা অন্য দেবতাদের উদ্দেশে ধূপ জ্বালায়, এবং যে সমস্ত মহিলারা পাশে দাঁড়িয়েছিল, এক বিরাট জনতা, এমনকী মিশর দেশে, পাথ্রোসে বসবাসকারী সমস্ত লোকও যিরমিয়কে উত্তর দিল, বলছে,</w:t>
      </w:r>
    </w:p>
    <w:p/>
    <w:p>
      <w:r xmlns:w="http://schemas.openxmlformats.org/wordprocessingml/2006/main">
        <w:t xml:space="preserve">মিশরের পাথরোসে ঈশ্বরের লোকেরা যিরমিয়ের সতর্কবাণী সত্ত্বেও এখনও মিথ্যা দেবতার উপাসনা করছিল।</w:t>
      </w:r>
    </w:p>
    <w:p/>
    <w:p>
      <w:r xmlns:w="http://schemas.openxmlformats.org/wordprocessingml/2006/main">
        <w:t xml:space="preserve">1: ঈশ্বরের লোকেদের মিথ্যা দেবতাদের থেকে দূরে সরে যেতে হবে এবং এক সত্য ঈশ্বরের উপাসনায় ফিরে আসতে হবে।</w:t>
      </w:r>
    </w:p>
    <w:p/>
    <w:p>
      <w:r xmlns:w="http://schemas.openxmlformats.org/wordprocessingml/2006/main">
        <w:t xml:space="preserve">2: পরিস্থিতি যত কঠিনই হোক না কেন আমাদের ঈশ্বরের প্রতি বিশ্বস্ত থাকা উচিত।</w:t>
      </w:r>
    </w:p>
    <w:p/>
    <w:p>
      <w:r xmlns:w="http://schemas.openxmlformats.org/wordprocessingml/2006/main">
        <w:t xml:space="preserve">1: Deuteronomy 6:4-9 - হে ইস্রায়েল, শোন: আমাদের প্রভু ঈশ্বর এক প্রভু:</w:t>
      </w:r>
    </w:p>
    <w:p/>
    <w:p>
      <w:r xmlns:w="http://schemas.openxmlformats.org/wordprocessingml/2006/main">
        <w:t xml:space="preserve">2: Jeremiah 17:9-10 - হৃদয় সব কিছুর উপরে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Jeremiah 44:16 সদাপ্রভুর নামে তুমি আমাদের কাছে যে কথা বলেছ, আমরা তোমার কথা শুনব না।</w:t>
      </w:r>
    </w:p>
    <w:p/>
    <w:p>
      <w:r xmlns:w="http://schemas.openxmlformats.org/wordprocessingml/2006/main">
        <w:t xml:space="preserve">লোকেরা যিরমিয়র কথা শুনতে অস্বীকার করল, যা তিনি সদাপ্রভুর নামে বলেছিলেন।</w:t>
      </w:r>
    </w:p>
    <w:p/>
    <w:p>
      <w:r xmlns:w="http://schemas.openxmlformats.org/wordprocessingml/2006/main">
        <w:t xml:space="preserve">1. ঈশ্বরের শব্দের আনুগত্যে বসবাস</w:t>
      </w:r>
    </w:p>
    <w:p/>
    <w:p>
      <w:r xmlns:w="http://schemas.openxmlformats.org/wordprocessingml/2006/main">
        <w:t xml:space="preserve">2. অবাধ্যতার পরিণতি</w:t>
      </w:r>
    </w:p>
    <w:p/>
    <w:p>
      <w:r xmlns:w="http://schemas.openxmlformats.org/wordprocessingml/2006/main">
        <w:t xml:space="preserve">1. হিতোপদেশ 14:12: "এমন একটি পথ আছে যা একজন মানুষের কাছে সঠিক বলে মনে হয়, কিন্তু তার শেষ হল মৃত্যুর পথ।"</w:t>
      </w:r>
    </w:p>
    <w:p/>
    <w:p>
      <w:r xmlns:w="http://schemas.openxmlformats.org/wordprocessingml/2006/main">
        <w:t xml:space="preserve">2. ইশাইয়া 1:19: "আপনি যদি ইচ্ছুক এবং বাধ্য হন তবে আপনি দেশের ভাল খাবার খাবেন।"</w:t>
      </w:r>
    </w:p>
    <w:p/>
    <w:p>
      <w:r xmlns:w="http://schemas.openxmlformats.org/wordprocessingml/2006/main">
        <w:t xml:space="preserve">Jeremiah 44:17 কিন্তু স্বর্গের রাণীর উদ্দেশে ধূপ জ্বালানো এবং তাঁর উদ্দেশে পান-উৎসর্গ ঢেলে দেবার জন্য আমাদের নিজের মুখ থেকে যা বের হয় আমরা অবশ্যই করব, যেমন আমরা, আমাদের পূর্বপুরুষরা, আমাদের রাজারা করেছি। , এবং আমাদের শাসনকর্তারা, যিহূদার শহরগুলিতে এবং জেরুজালেমের রাস্তায়, কারণ তখন আমাদের প্রচুর খাবার ছিল, এবং আমরা ভাল ছিলাম এবং কোন মন্দ দেখিনি৷</w:t>
      </w:r>
    </w:p>
    <w:p/>
    <w:p>
      <w:r xmlns:w="http://schemas.openxmlformats.org/wordprocessingml/2006/main">
        <w:t xml:space="preserve">আমরা ঈশ্বরের আদেশের বিপরীতে স্বর্গের রাণীর উপাসনা করা বেছে নিয়েছিলাম এবং এতে আমাদের কোন লাভ হয়নি।</w:t>
      </w:r>
    </w:p>
    <w:p/>
    <w:p>
      <w:r xmlns:w="http://schemas.openxmlformats.org/wordprocessingml/2006/main">
        <w:t xml:space="preserve">1: Jeremiah 44:17 আমাদের ঈশ্বরের অবাধ্যতার পরিণতি শেখায় - এটি আমাদের কোন উপকার করে না।</w:t>
      </w:r>
    </w:p>
    <w:p/>
    <w:p>
      <w:r xmlns:w="http://schemas.openxmlformats.org/wordprocessingml/2006/main">
        <w:t xml:space="preserve">2: যদিও আমরা ভাবতে পারি যে ঈশ্বরের আদেশ অমান্য করা আমাদের উপকার করতে পারে, Jeremiah 44:17 আমাদের শেখায় যে শেষ পর্যন্ত তা হয় না।</w:t>
      </w:r>
    </w:p>
    <w:p/>
    <w:p>
      <w:r xmlns:w="http://schemas.openxmlformats.org/wordprocessingml/2006/main">
        <w:t xml:space="preserve">1: Deuteronomy 6:16-17 - অন্য দেবতাদের উপাসনা করতে এবং তাদের রীতিনীতি অনুসরণ করতে প্রলুব্ধ হবেন না।</w:t>
      </w:r>
    </w:p>
    <w:p/>
    <w:p>
      <w:r xmlns:w="http://schemas.openxmlformats.org/wordprocessingml/2006/main">
        <w:t xml:space="preserve">2: Exodus 20:3-5 - প্রভুর সামনে অন্য কোনও দেবতা নেই এবং কোনও মূর্তি তৈরি করবেন না।</w:t>
      </w:r>
    </w:p>
    <w:p/>
    <w:p>
      <w:r xmlns:w="http://schemas.openxmlformats.org/wordprocessingml/2006/main">
        <w:t xml:space="preserve">Jeremiah 44:18 কিন্তু যেহেতু আমরা স্বর্গের রাণীর উদ্দেশে ধূপ জ্বালানো এবং তার কাছে পানের নৈবেদ্য ঢেলে দেওয়া ছেড়ে দিয়েছিলাম, তাই আমরা সব কিছু চেয়েছিলাম এবং তরবারি ও দুর্ভিক্ষ দ্বারা ধ্বংস হয়েছি৷</w:t>
      </w:r>
    </w:p>
    <w:p/>
    <w:p>
      <w:r xmlns:w="http://schemas.openxmlformats.org/wordprocessingml/2006/main">
        <w:t xml:space="preserve">জুদার লোকেরা স্বর্গের রাণীর উপাসনা করা বন্ধ করে দিয়েছিল এবং পরিবর্তে দুর্ভিক্ষ ও যুদ্ধের কারণে বেঁচে থাকার জন্য সংগ্রাম করছিল।</w:t>
      </w:r>
    </w:p>
    <w:p/>
    <w:p>
      <w:r xmlns:w="http://schemas.openxmlformats.org/wordprocessingml/2006/main">
        <w:t xml:space="preserve">1. মূর্তিপূজার বিপদ: কেন অন্য ঈশ্বরের উপাসনা ধ্বংস ডেকে আনে</w:t>
      </w:r>
    </w:p>
    <w:p/>
    <w:p>
      <w:r xmlns:w="http://schemas.openxmlformats.org/wordprocessingml/2006/main">
        <w:t xml:space="preserve">2. উপাসনার শক্তি: কীভাবে ঈশ্বরের কাছে ফিরে আসা আশা নিয়ে আসে</w:t>
      </w:r>
    </w:p>
    <w:p/>
    <w:p>
      <w:r xmlns:w="http://schemas.openxmlformats.org/wordprocessingml/2006/main">
        <w:t xml:space="preserve">1. Deuteronomy 6:13-15 - "তোমরা তোমাদের ঈশ্বর সদাপ্রভুকে ভয় করবে এবং তাঁর সেবা করবে এবং তাঁর নামে শপথ করবে। তোমরা অন্য দেব-দেবতাদের অনুসরণ করবে না, তোমাদের চারপাশে যারা আছে তাদের দেবতাদের অনুসরণ করবে না। মাঝখানে একজন ঈর্ষান্বিত ঈশ্বর আছেন, পাছে তোমার ঈশ্বর সদাপ্রভুর ক্রোধ তোমার উপর জ্বলে উঠবে এবং তিনি তোমাকে পৃথিবীর মুখ থেকে ধ্বংস করবেন।</w:t>
      </w:r>
    </w:p>
    <w:p/>
    <w:p>
      <w:r xmlns:w="http://schemas.openxmlformats.org/wordprocessingml/2006/main">
        <w:t xml:space="preserve">2. গীতসংহিতা 81:13 - ওহ, আমার লোকেরা আমার কথা শুনবে, যে ইস্রায়েল আমার পথে চলবে!</w:t>
      </w:r>
    </w:p>
    <w:p/>
    <w:p>
      <w:r xmlns:w="http://schemas.openxmlformats.org/wordprocessingml/2006/main">
        <w:t xml:space="preserve">Jeremiah 44:19 এবং যখন আমরা স্বর্গের রাণীর উদ্দেশে ধূপ জ্বালিয়েছিলাম এবং তার কাছে পানীয় নৈবেদ্য ঢেলে দিয়েছিলাম, তখন আমরা কি তার উপাসনা করার জন্য তার কেক তৈরি করেছিলাম এবং আমাদের পুরুষদের ছাড়াই তাকে পানীয় নৈবেদ্য ঢেলে দিয়েছিলাম?</w:t>
      </w:r>
    </w:p>
    <w:p/>
    <w:p>
      <w:r xmlns:w="http://schemas.openxmlformats.org/wordprocessingml/2006/main">
        <w:t xml:space="preserve">যিহূদার লোকেরা জিজ্ঞাসা করে যে তারা তাদের পুরুষদের ছাড়া ধূপ জ্বালিয়ে এবং পানের নৈবেদ্য ঢেলে স্বর্গের রাণীর উপাসনা করেছিল কিনা।</w:t>
      </w:r>
    </w:p>
    <w:p/>
    <w:p>
      <w:r xmlns:w="http://schemas.openxmlformats.org/wordprocessingml/2006/main">
        <w:t xml:space="preserve">1. মিথ্যা উপাসনার বিপদ</w:t>
      </w:r>
    </w:p>
    <w:p/>
    <w:p>
      <w:r xmlns:w="http://schemas.openxmlformats.org/wordprocessingml/2006/main">
        <w:t xml:space="preserve">2. সম্মিলিত উপাসনার শক্তি</w:t>
      </w:r>
    </w:p>
    <w:p/>
    <w:p>
      <w:r xmlns:w="http://schemas.openxmlformats.org/wordprocessingml/2006/main">
        <w:t xml:space="preserve">1. Exodus 20:3-4 "আমার আগে তোমার অন্য কোন দেবতা থাকবে না। তুমি তোমার জন্য কোন খোদাই করা মূর্তি, বা উপরে স্বর্গে, বা নীচের পৃথিবীতে যা কিছু আছে তার কোন উপমা তৈরি করবে না। পৃথিবীর নিচে জলে আছে"</w:t>
      </w:r>
    </w:p>
    <w:p/>
    <w:p>
      <w:r xmlns:w="http://schemas.openxmlformats.org/wordprocessingml/2006/main">
        <w:t xml:space="preserve">2. রোমানস 12:1-2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এই জগতের সাথে সঙ্গতিপূর্ণ হবেন না৷ : কিন্তু তোমরা তোমাদের মনের নবায়নের দ্বারা পরিবর্তিত হও, যাতে তোমরা প্রমাণ করতে পার যে ঈশ্বরের সেই ভালো, গ্রহণযোগ্য এবং নিখুঁত ইচ্ছা কী।"</w:t>
      </w:r>
    </w:p>
    <w:p/>
    <w:p>
      <w:r xmlns:w="http://schemas.openxmlformats.org/wordprocessingml/2006/main">
        <w:t xml:space="preserve">Jeremiah 44:20 তারপর যিরমিয় সমস্ত লোকদের, পুরুষদের, মহিলাদেরকে এবং যে সমস্ত লোক তাকে এই উত্তর দিয়েছিল তাদের বললেন,</w:t>
      </w:r>
    </w:p>
    <w:p/>
    <w:p>
      <w:r xmlns:w="http://schemas.openxmlformats.org/wordprocessingml/2006/main">
        <w:t xml:space="preserve">প্রভু ঘোষণা করেছেন যে যারা যিহূদায় থাকবে তারা মহা বিপর্যয়ের সম্মুখীন হবে।</w:t>
      </w:r>
    </w:p>
    <w:p/>
    <w:p>
      <w:r xmlns:w="http://schemas.openxmlformats.org/wordprocessingml/2006/main">
        <w:t xml:space="preserve">1: মহান বিপর্যয়ের সময়ে আমাদের রক্ষা করার জন্য আমাদের অবশ্যই প্রভুর উপর নির্ভর করতে হবে।</w:t>
      </w:r>
    </w:p>
    <w:p/>
    <w:p>
      <w:r xmlns:w="http://schemas.openxmlformats.org/wordprocessingml/2006/main">
        <w:t xml:space="preserve">2: প্রভুর একজন বিশ্বস্ত দাস হিসাবে জীবনের সাথে আসা পরীক্ষা এবং ক্লেশগুলির জন্য আমাদের নিজেদের প্রস্তুত করা উচিত।</w:t>
      </w:r>
    </w:p>
    <w:p/>
    <w:p>
      <w:r xmlns:w="http://schemas.openxmlformats.org/wordprocessingml/2006/main">
        <w:t xml:space="preserve">1: গীতসংহিতা 27:1-3 প্রভু আমার আলো এবং আমার পরিত্রাণ; আমি যাকে ভয় করবে? প্রভু আমার জীবনের দুর্গ; আমি কাকে ভয় পাব? যখন অন্যায়কারীরা আমার মাংস, আমার প্রতিপক্ষ ও শত্রুদের খাওয়ার জন্য আমাকে আক্রমণ করে, তখন তারাই হোঁচট খেয়ে পড়ে যায়। আমার বিরুদ্ধে সৈন্য ছাউনি রাখলেও আমার হৃদয় ভয় পাবে না; যদিও আমার বিরুদ্ধে যুদ্ধ হয়, তবুও আমি আত্মবিশ্বাসী হব।</w:t>
      </w:r>
    </w:p>
    <w:p/>
    <w:p>
      <w:r xmlns:w="http://schemas.openxmlformats.org/wordprocessingml/2006/main">
        <w:t xml:space="preserve">2: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Jeremiah 44:21 তোমরা যিহূদার নগরে ও জেরুজালেমের রাস্তায় যে ধূপ জ্বালাইলে, তোমরা, তোমাদের পূর্বপুরুষ, তোমাদের রাজা, তোমাদের শাসনকর্তা ও দেশের প্রজাগণ, সদাপ্রভু তাহাদের স্মরণ করেন নি; এটা তার মাথায় আসেনি?</w:t>
      </w:r>
    </w:p>
    <w:p/>
    <w:p>
      <w:r xmlns:w="http://schemas.openxmlformats.org/wordprocessingml/2006/main">
        <w:t xml:space="preserve">যিহূদা ও জেরুজালেম যে ধূপ পোড়ানো হয়েছিল এবং যারা তা করেছিল তাদের সকলের কথা সদাপ্রভু মনে রেখেছেন এবং জানেন।</w:t>
      </w:r>
    </w:p>
    <w:p/>
    <w:p>
      <w:r xmlns:w="http://schemas.openxmlformats.org/wordprocessingml/2006/main">
        <w:t xml:space="preserve">1. প্রভু সব মনে রাখেন - এমনকি ক্ষুদ্রতম বলিদানও</w:t>
      </w:r>
    </w:p>
    <w:p/>
    <w:p>
      <w:r xmlns:w="http://schemas.openxmlformats.org/wordprocessingml/2006/main">
        <w:t xml:space="preserve">2. আমরা প্রভুর স্মৃতির উপর নির্ভর করতে পারি - তিনি কখনই ভুলে যান না</w:t>
      </w:r>
    </w:p>
    <w:p/>
    <w:p>
      <w:r xmlns:w="http://schemas.openxmlformats.org/wordprocessingml/2006/main">
        <w:t xml:space="preserve">1. গীতসংহিতা 103:14, "কারণ তিনি আমাদের কাঠামো জানেন; তিনি মনে রাখবেন যে আমরা ধূলিকণা।"</w:t>
      </w:r>
    </w:p>
    <w:p/>
    <w:p>
      <w:r xmlns:w="http://schemas.openxmlformats.org/wordprocessingml/2006/main">
        <w:t xml:space="preserve">2. হিব্রু 11:1, "এখন বিশ্বাস হল প্রত্যাশিত জিনিসের উপাদান, যা দেখা যায়নি তার প্রমাণ।"</w:t>
      </w:r>
    </w:p>
    <w:p/>
    <w:p>
      <w:r xmlns:w="http://schemas.openxmlformats.org/wordprocessingml/2006/main">
        <w:t xml:space="preserve">Jeremiah 44:22 যাতে সদাপ্রভু আর সহ্য করতে না পারেন, তোমাদের মন্দ কাজের জন্য এবং তোমরা যে জঘন্য কাজ করেছ তার জন্য; সেইজন্য আজও তোমাদের দেশ জনশূন্য, বিস্ময় ও অভিশাপ, যেখানে কোন বাসিন্দা নেই।</w:t>
      </w:r>
    </w:p>
    <w:p/>
    <w:p>
      <w:r xmlns:w="http://schemas.openxmlformats.org/wordprocessingml/2006/main">
        <w:t xml:space="preserve">ঈশ্বরের ক্রোধ এবং বিচার তাদের পাপাচার এবং জঘন্য কাজগুলির জন্য যিহূদার লোকেদের উপর আনা হয়, তাদের ভূমি জনশূন্য করে রেখেছিল।</w:t>
      </w:r>
    </w:p>
    <w:p/>
    <w:p>
      <w:r xmlns:w="http://schemas.openxmlformats.org/wordprocessingml/2006/main">
        <w:t xml:space="preserve">1. পাপের পরিণতি: কেন ঈশ্বরের ক্রোধ ন্যায়সঙ্গত</w:t>
      </w:r>
    </w:p>
    <w:p/>
    <w:p>
      <w:r xmlns:w="http://schemas.openxmlformats.org/wordprocessingml/2006/main">
        <w:t xml:space="preserve">2. অনুতাপ: কিভাবে পাপাচার থেকে দূরে সরে যেতে হবে এবং ঈশ্বরের রহমত কামনা করতে হবে</w:t>
      </w:r>
    </w:p>
    <w:p/>
    <w:p>
      <w:r xmlns:w="http://schemas.openxmlformats.org/wordprocessingml/2006/main">
        <w:t xml:space="preserve">1. ইশাইয়া 59:1-2 - "দেখ, সদাপ্রভুর হাত ছোট হয় না, তা বাঁচাতে পারে না; তার কানও ভারী হয় না যে শুনতে পায় না: কিন্তু তোমার পাপ তোমার ও তোমার ঈশ্বরের মধ্যে বিচ্ছিন্ন হয়ে গেছে এবং তোমার পাপ লুকিয়ে আছে। তোমার কাছ থেকে তার মুখ, যে সে শুনতে পাবে না।"</w:t>
      </w:r>
    </w:p>
    <w:p/>
    <w:p>
      <w:r xmlns:w="http://schemas.openxmlformats.org/wordprocessingml/2006/main">
        <w:t xml:space="preserve">2. হিতোপদেশ 11:21 - "যদিও হাতে হাত মিলিত হয়, তবে দুষ্টরা শাস্তির বাইরে থাকবে না: কিন্তু ধার্মিকদের বীজ বিতরণ করা হবে।"</w:t>
      </w:r>
    </w:p>
    <w:p/>
    <w:p>
      <w:r xmlns:w="http://schemas.openxmlformats.org/wordprocessingml/2006/main">
        <w:t xml:space="preserve">Jeremiah 44:23 কারণ তোমরা ধূপ জ্বালিয়েছ এবং সদাপ্রভুর বিরুদ্ধে পাপ করেছ এবং সদাপ্রভুর রব পালন কর নি, তাঁর আইন-কানুন ও সাক্ষ্য-প্রমাণে চলেনি; তাই এই মন্দ আজও তোমাদের প্রতি ঘটেছে৷</w:t>
      </w:r>
    </w:p>
    <w:p/>
    <w:p>
      <w:r xmlns:w="http://schemas.openxmlformats.org/wordprocessingml/2006/main">
        <w:t xml:space="preserve">লোকেরা ধূপ জ্বালিয়েছিল এবং প্রভুর রব, আইন, বিধি এবং সাক্ষ্যগুলিকে মান্য করেনি যার ফলে তাদের উপর অমঙ্গল নেমে আসে।</w:t>
      </w:r>
    </w:p>
    <w:p/>
    <w:p>
      <w:r xmlns:w="http://schemas.openxmlformats.org/wordprocessingml/2006/main">
        <w:t xml:space="preserve">1. প্রভুর কণ্ঠের আনুগত্য করা: বিশ্বস্ততার পুরষ্কার কাটা</w:t>
      </w:r>
    </w:p>
    <w:p/>
    <w:p>
      <w:r xmlns:w="http://schemas.openxmlformats.org/wordprocessingml/2006/main">
        <w:t xml:space="preserve">2. অবাধ্যতার পরিণতি: পাপের ফলাফল বোঝা</w:t>
      </w:r>
    </w:p>
    <w:p/>
    <w:p>
      <w:r xmlns:w="http://schemas.openxmlformats.org/wordprocessingml/2006/main">
        <w:t xml:space="preserve">1. জন 14:15-17 যদি আপনি আমাকে ভালবাসেন, আপনি আমার আদেশ পালন করবে. এবং আমি পিতার কাছে চাইব, এবং তিনি আপনাকে অন্য একজন সাহায্যকারী দেবেন, চিরকাল আপনার সাথে থাকবেন, এমনকি সত্যের আত্মা, যাকে জগৎ গ্রহণ করতে পারে না, কারণ এটি তাকে দেখে না বা জানে না৷ আপনি তাকে জানেন, কারণ তিনি আপনার সাথে থাকেন এবং আপনার মধ্যেই থাকবেন৷</w:t>
      </w:r>
    </w:p>
    <w:p/>
    <w:p>
      <w:r xmlns:w="http://schemas.openxmlformats.org/wordprocessingml/2006/main">
        <w:t xml:space="preserve">2. হিতোপদেশ 1:23-27 যদি তুমি আমার তিরস্কারের দিকে ফিরে যাও, দেখ, আমি তোমার প্রতি আমার আত্মা ঢেলে দেব; আমি আমার কথা তোমাকে জানাব। কারণ আমি ডেকেছি এবং আপনি শুনতে অস্বীকার করেছেন, আমার হাত বাড়িয়ে দিয়েছেন এবং কেউ শোনেনি, কারণ আপনি আমার সমস্ত উপদেশ অগ্রাহ্য করেছেন এবং আমার কোন অনুযোগ নেই, আমিও আপনার বিপদে হাসব; আমি উপহাস করব যখন সন্ত্রাস তোমাকে আঘাত করবে, যখন সন্ত্রাস তোমাকে ঝড়ের মতো আঘাত করবে এবং তোমার বিপর্যয় ঘূর্ণিঝড়ের মতো আসবে, যখন তোমার উপর দুঃখ ও যন্ত্রণা আসবে।</w:t>
      </w:r>
    </w:p>
    <w:p/>
    <w:p>
      <w:r xmlns:w="http://schemas.openxmlformats.org/wordprocessingml/2006/main">
        <w:t xml:space="preserve">Jeremiah 44:24 তাছাড়া যিরমিয় সমস্ত লোককে এবং সমস্ত মহিলাদেরকে বললেন, হে মিশর দেশের সমস্ত যিহূদার লোকেরা সদাপ্রভুর বাক্য শোন।</w:t>
      </w:r>
    </w:p>
    <w:p/>
    <w:p>
      <w:r xmlns:w="http://schemas.openxmlformats.org/wordprocessingml/2006/main">
        <w:t xml:space="preserve">যিরমিয় প্রভুর বাক্য শোনার জন্য মিশরের যিহূদার সমস্ত লোক ও মহিলাদের সাথে কথা বললেন।</w:t>
      </w:r>
    </w:p>
    <w:p/>
    <w:p>
      <w:r xmlns:w="http://schemas.openxmlformats.org/wordprocessingml/2006/main">
        <w:t xml:space="preserve">1. ঈশ্বরের বাক্য শক্তিশালী এবং জীবনের নির্দেশনার জন্য প্রয়োজনীয়।</w:t>
      </w:r>
    </w:p>
    <w:p/>
    <w:p>
      <w:r xmlns:w="http://schemas.openxmlformats.org/wordprocessingml/2006/main">
        <w:t xml:space="preserve">2. ঈশ্বরের শব্দ শোনা আমাদের তাঁর কাছাকাছি নিয়ে আসে।</w:t>
      </w:r>
    </w:p>
    <w:p/>
    <w:p>
      <w:r xmlns:w="http://schemas.openxmlformats.org/wordprocessingml/2006/main">
        <w:t xml:space="preserve">1. গীতসংহিতা 119:105 তোমার শব্দ আমার পায়ের জন্য একটি প্রদীপ, আমার পথের আলো।</w:t>
      </w:r>
    </w:p>
    <w:p/>
    <w:p>
      <w:r xmlns:w="http://schemas.openxmlformats.org/wordprocessingml/2006/main">
        <w:t xml:space="preserve">2. জেমস 1:22-23 শুধুমাত্র শব্দ শুনবেন না, এবং তাই নিজেদের প্রতারণা. যা বলে তাই কর।</w:t>
      </w:r>
    </w:p>
    <w:p/>
    <w:p>
      <w:r xmlns:w="http://schemas.openxmlformats.org/wordprocessingml/2006/main">
        <w:t xml:space="preserve">Jeremiah 44:25 বাহিনীগণের সদাপ্রভু, ইস্রায়েলের ঈশ্বর এই কথা কহেন; তুমি এবং তোমার স্ত্রীরা উভয়েই তোমার মুখে কথা বলিয়াছ এবং তোমার হস্ত দ্বারা পূর্ণ করিয়াছ, বলিয়াছ, আমরা যে মানত করিয়াছি, স্বর্গের রাণীর উদ্দেশে ধূপ জ্বালাইতে এবং তাহার উদ্দেশে পানের নৈবেদ্য ঢালাই করিব, তাহা আমরা অবশ্যই পালন করিব। অবশ্যই তোমার মানত পূর্ণ কর এবং অবশ্যই তোমার মানত পালন কর।</w:t>
      </w:r>
    </w:p>
    <w:p/>
    <w:p>
      <w:r xmlns:w="http://schemas.openxmlformats.org/wordprocessingml/2006/main">
        <w:t xml:space="preserve">বাহিনীগণের সদাপ্রভু, ইস্রায়েলের ঈশ্বর, স্বর্গের রাণীর উদ্দেশে ধূপ জ্বালানো এবং তার উদ্দেশে পান-উৎসর্গ করার জন্য তাদের প্রতিজ্ঞার জন্য লোকদের তিরস্কার করেছিলেন।</w:t>
      </w:r>
    </w:p>
    <w:p/>
    <w:p>
      <w:r xmlns:w="http://schemas.openxmlformats.org/wordprocessingml/2006/main">
        <w:t xml:space="preserve">1. মিথ্যা প্রতিমা করার জন্য মানত করার বিপদ</w:t>
      </w:r>
    </w:p>
    <w:p/>
    <w:p>
      <w:r xmlns:w="http://schemas.openxmlformats.org/wordprocessingml/2006/main">
        <w:t xml:space="preserve">2. ঈশ্বরের আদেশ ভঙ্গের বাস্তবতা</w:t>
      </w:r>
    </w:p>
    <w:p/>
    <w:p>
      <w:r xmlns:w="http://schemas.openxmlformats.org/wordprocessingml/2006/main">
        <w:t xml:space="preserve">1. Deuteronomy 5:7-9 - আমার আগে তোমার আর কোন দেবতা থাকবে না।</w:t>
      </w:r>
    </w:p>
    <w:p/>
    <w:p>
      <w:r xmlns:w="http://schemas.openxmlformats.org/wordprocessingml/2006/main">
        <w:t xml:space="preserve">2. ইশাইয়া 42:8 - আমি প্রভু; ওটা আমার নাম; আমার মহিমা আমি অন্য কাউকে দেব না।</w:t>
      </w:r>
    </w:p>
    <w:p/>
    <w:p>
      <w:r xmlns:w="http://schemas.openxmlformats.org/wordprocessingml/2006/main">
        <w:t xml:space="preserve">Jeremiah 44:26 অতএব, মিসর দেশে বসবাসকারী সমস্ত যিহূদার লোকেরা, সদাপ্রভুর বাক্য শোন; দেখ, আমি আমার মহান নামের শপথ করে বলছি, সদাপ্রভু বলছেন, সমস্ত মিশর দেশে যিহূদার কোন লোকের মুখে আমার নাম আর বলা হবে না, এই বলে, সদাপ্রভু জীবিত আছেন।</w:t>
      </w:r>
    </w:p>
    <w:p/>
    <w:p>
      <w:r xmlns:w="http://schemas.openxmlformats.org/wordprocessingml/2006/main">
        <w:t xml:space="preserve">সদাপ্রভু শপথ করেছেন যে মিশরে বসবাসকারী যিহূদার কোন লোক তাঁর নাম আর উচ্চারণ করবে না।</w:t>
      </w:r>
    </w:p>
    <w:p/>
    <w:p>
      <w:r xmlns:w="http://schemas.openxmlformats.org/wordprocessingml/2006/main">
        <w:t xml:space="preserve">1. ঈশ্বরের নামের গুরুত্ব বোঝা</w:t>
      </w:r>
    </w:p>
    <w:p/>
    <w:p>
      <w:r xmlns:w="http://schemas.openxmlformats.org/wordprocessingml/2006/main">
        <w:t xml:space="preserve">2. মনে রাখার জন্য একটি আহ্বান: Jeremiah 44:26 এর প্রতিফলন</w:t>
      </w:r>
    </w:p>
    <w:p/>
    <w:p>
      <w:r xmlns:w="http://schemas.openxmlformats.org/wordprocessingml/2006/main">
        <w:t xml:space="preserve">1. Exodus 3:14-15 - এবং ঈশ্বর মূসাকে বললেন, আমিই যা আমি: এবং তিনি বললেন, এইভাবে তুমি ইস্রায়েলের সন্তানদের বলবে, আমিই আমাকে তোমাদের কাছে পাঠিয়েছি।</w:t>
      </w:r>
    </w:p>
    <w:p/>
    <w:p>
      <w:r xmlns:w="http://schemas.openxmlformats.org/wordprocessingml/2006/main">
        <w:t xml:space="preserve">2. গীতসংহিতা 83:18 - যাতে লোকেরা জানতে পারে যে আপনি, যাঁর একমাত্র নাম যিহোবা, সমস্ত পৃথিবীর উপরে সর্বোত্তম।</w:t>
      </w:r>
    </w:p>
    <w:p/>
    <w:p>
      <w:r xmlns:w="http://schemas.openxmlformats.org/wordprocessingml/2006/main">
        <w:t xml:space="preserve">Jeremiah 44:27 দেখ, আমি মন্দের জন্য তাদের দেখব, ভালোর জন্য নয়; এবং মিশর দেশে থাকা যিহূদার সমস্ত লোক তরবারি ও দুর্ভিক্ষ দ্বারা ধ্বংস হবে, যতক্ষণ না তাদের শেষ না হয়। .</w:t>
      </w:r>
    </w:p>
    <w:p/>
    <w:p>
      <w:r xmlns:w="http://schemas.openxmlformats.org/wordprocessingml/2006/main">
        <w:t xml:space="preserve">ঈশ্বর মিশরে যিহূদার লোকদের মন্দের জন্য দেখবেন, ভাল নয়, এবং তাদের শেষ না হওয়া পর্যন্ত তারা তরবারি ও দুর্ভিক্ষ দ্বারা ধ্বংস হবে।</w:t>
      </w:r>
    </w:p>
    <w:p/>
    <w:p>
      <w:r xmlns:w="http://schemas.openxmlformats.org/wordprocessingml/2006/main">
        <w:t xml:space="preserve">1. ঈশ্বর আমাদের কর্মের চূড়ান্ত বিচারক এবং ন্যায়বিচার নিশ্চিত করবেন।</w:t>
      </w:r>
    </w:p>
    <w:p/>
    <w:p>
      <w:r xmlns:w="http://schemas.openxmlformats.org/wordprocessingml/2006/main">
        <w:t xml:space="preserve">2. আমাদের বিশ্বাসে সর্বদা সতর্ক থাকতে হবে, ঈশ্বরের চূড়ান্ত বিচারে বিশ্বাস রাখতে হবে।</w:t>
      </w:r>
    </w:p>
    <w:p/>
    <w:p>
      <w:r xmlns:w="http://schemas.openxmlformats.org/wordprocessingml/2006/main">
        <w:t xml:space="preserve">1. ইশাইয়া 45:7 "আমি আলো তৈরি করি, এবং অন্ধকার সৃষ্টি করি: আমি শান্তি করি এবং মন্দ সৃষ্টি করি: আমি প্রভু এই সমস্ত কিছু করি।"</w:t>
      </w:r>
    </w:p>
    <w:p/>
    <w:p>
      <w:r xmlns:w="http://schemas.openxmlformats.org/wordprocessingml/2006/main">
        <w:t xml:space="preserve">2. উপদেশক 12:14 "কারণ ঈশ্বর প্রতিটি কাজকে বিচারের মধ্যে আনবেন, প্রতিটি গোপন বিষয় সহ, তা ভাল হোক বা মন্দ হোক।"</w:t>
      </w:r>
    </w:p>
    <w:p/>
    <w:p>
      <w:r xmlns:w="http://schemas.openxmlformats.org/wordprocessingml/2006/main">
        <w:t xml:space="preserve">Jeremiah 44:28 তথাপি তরবারির হাত থেকে রক্ষা পাওয়া অল্প সংখ্যক লোক মিশর দেশ থেকে যিহূদা দেশে ফিরে আসবে এবং যিহূদার সমস্ত অবশিষ্টাংশ যারা মিশর দেশে বাস করতে গিয়েছিল, তারা জানবে কার কথা হবে। দাঁড়াও, আমার বা তাদের।</w:t>
      </w:r>
    </w:p>
    <w:p/>
    <w:p>
      <w:r xmlns:w="http://schemas.openxmlformats.org/wordprocessingml/2006/main">
        <w:t xml:space="preserve">অল্প সংখ্যক লোক তরবারি থেকে রক্ষা পাবে এবং মিশর দেশ থেকে যিহূদা দেশে ফিরে আসবে এবং বাকী যিহূদা যারা মিশরে গেছে তারা জানবে কার কথা দাঁড়াবে, ঈশ্বরের না তাদের নিজেদের।</w:t>
      </w:r>
    </w:p>
    <w:p/>
    <w:p>
      <w:r xmlns:w="http://schemas.openxmlformats.org/wordprocessingml/2006/main">
        <w:t xml:space="preserve">1. ঈশ্বরের শব্দ সবসময় দাঁড়াবে - Jeremiah 44:28</w:t>
      </w:r>
    </w:p>
    <w:p/>
    <w:p>
      <w:r xmlns:w="http://schemas.openxmlformats.org/wordprocessingml/2006/main">
        <w:t xml:space="preserve">2. ঈশ্বরের আদেশ পালন করুন এবং তাঁর উপর বিশ্বাস রাখুন - Jeremiah 44:28</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7:24-27 - অতএব যে কেউ আমার এই কথাগুলি শুনে এবং তা পালন করে সে একজন জ্ঞানী ব্যক্তির মতো যে পাথরের উপর তার বাড়ি তৈরি করেছিল।</w:t>
      </w:r>
    </w:p>
    <w:p/>
    <w:p>
      <w:r xmlns:w="http://schemas.openxmlformats.org/wordprocessingml/2006/main">
        <w:t xml:space="preserve">Jeremiah 44:29 আর এটা তোমাদের জন্য একটি চিহ্ন হবে, সদাপ্রভু বলছেন, আমি এই জায়গায় তোমাদের শাস্তি দেব, যাতে তোমরা জানতে পার যে, আমার কথা অবশ্যই মন্দের জন্য তোমাদের বিরুদ্ধে দাঁড়াবে:</w:t>
      </w:r>
    </w:p>
    <w:p/>
    <w:p>
      <w:r xmlns:w="http://schemas.openxmlformats.org/wordprocessingml/2006/main">
        <w:t xml:space="preserve">প্রভু ঘোষণা করেছেন যে শাস্তির একটি চিহ্ন দেওয়া হবে তা দেখানোর জন্য যে প্রভুর বাক্য সত্যই তাদের মন্দের বিরুদ্ধে দাঁড়াবে।</w:t>
      </w:r>
    </w:p>
    <w:p/>
    <w:p>
      <w:r xmlns:w="http://schemas.openxmlformats.org/wordprocessingml/2006/main">
        <w:t xml:space="preserve">1. শাস্তির বাস্তবতা: ঈশ্বরের ন্যায়বিচারকে চিনতে শেখা</w:t>
      </w:r>
    </w:p>
    <w:p/>
    <w:p>
      <w:r xmlns:w="http://schemas.openxmlformats.org/wordprocessingml/2006/main">
        <w:t xml:space="preserve">2. ঈশ্বরের শব্দের নিশ্চিততা: তাঁর প্রতিশ্রুতিতে দৃঢ় থাকা</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 ফিরে আসবে না, তবে আমি যা খুশি তা পূরণ করবে এবং আমি যেখানে এটি পাঠিয়েছি তাতে এটি সফল হবে।"</w:t>
      </w:r>
    </w:p>
    <w:p/>
    <w:p>
      <w:r xmlns:w="http://schemas.openxmlformats.org/wordprocessingml/2006/main">
        <w:t xml:space="preserve">2. হিতোপদেশ 19:21 - "একজন মানুষের মনে অনেক পরিকল্পনা, কিন্তু এটা প্রভুর উদ্দেশ্য যে দাঁড়াবে।"</w:t>
      </w:r>
    </w:p>
    <w:p/>
    <w:p>
      <w:r xmlns:w="http://schemas.openxmlformats.org/wordprocessingml/2006/main">
        <w:t xml:space="preserve">Jeremiah 44:30 সদাপ্রভু এই কথা কহেন; দেখ, আমি মিসরের রাজা ফরৌণহোফরাকে তার শত্রুদের হাতে তুলে দেব এবং যারা তার প্রাণ অন্বেষণ করে তাদের হাতে। যেমন আমি যিহূদার রাজা সিদিকিয়কে ব্যাবিলনের রাজা নবূখদ্রেৎসরের হাতে তুলে দিয়েছিলাম, তার শত্রু, এবং যে তার জীবন চেয়েছিল।</w:t>
      </w:r>
    </w:p>
    <w:p/>
    <w:p>
      <w:r xmlns:w="http://schemas.openxmlformats.org/wordprocessingml/2006/main">
        <w:t xml:space="preserve">ঈশ্বর মিসরের রাজা ফারাওহোফরাকে শাস্তি দেবেন, যেমন তিনি যিহূদার রাজা সিদিকিয়কে ব্যাবিলনের রাজা নেবুচাদ্রেজারের হাতে তুলে দিয়েছিলেন।</w:t>
      </w:r>
    </w:p>
    <w:p/>
    <w:p>
      <w:r xmlns:w="http://schemas.openxmlformats.org/wordprocessingml/2006/main">
        <w:t xml:space="preserve">1. ঈশ্বরের ন্যায়বিচার নিখুঁত এবং অমূলক</w:t>
      </w:r>
    </w:p>
    <w:p/>
    <w:p>
      <w:r xmlns:w="http://schemas.openxmlformats.org/wordprocessingml/2006/main">
        <w:t xml:space="preserve">2. ঈশ্বরের শাস্তি ন্যায্য এবং ন্যায়সঙ্গত</w:t>
      </w:r>
    </w:p>
    <w:p/>
    <w:p>
      <w:r xmlns:w="http://schemas.openxmlformats.org/wordprocessingml/2006/main">
        <w:t xml:space="preserve">1. Deuteronomy 32:4 - "তিনিই শিলা, তাঁর কাজ নিখুঁত: কারণ তাঁর সমস্ত পথই বিচার: সত্যের ঈশ্বর এবং অন্যায় ছাড়া, তিনি ন্যায় ও সঠিক"</w:t>
      </w:r>
    </w:p>
    <w:p/>
    <w:p>
      <w:r xmlns:w="http://schemas.openxmlformats.org/wordprocessingml/2006/main">
        <w:t xml:space="preserve">2. ইশাইয়া 30:18 - "এবং তাই প্রভু অপেক্ষা করবেন, যাতে তিনি আপনার প্রতি অনুগ্রহ করেন, এবং তাই তিনি উচ্চতর হবেন, যাতে তিনি আপনার প্রতি করুণা করেন: কারণ প্রভু বিচারের ঈশ্বর: সকলেই ধন্য যারা তার জন্য অপেক্ষা করছে"</w:t>
      </w:r>
    </w:p>
    <w:p/>
    <w:p/>
    <w:p>
      <w:r xmlns:w="http://schemas.openxmlformats.org/wordprocessingml/2006/main">
        <w:t xml:space="preserve">Jeremiah অধ্যায় 45 হল একটি ছোট অধ্যায় যা বারুক, যিরমিয়ের লেখক এবং তার ব্যক্তিগত বিলাপকে কেন্দ্র করে।</w:t>
      </w:r>
    </w:p>
    <w:p/>
    <w:p>
      <w:r xmlns:w="http://schemas.openxmlformats.org/wordprocessingml/2006/main">
        <w:t xml:space="preserve">1ম অনুচ্ছেদ: এই অধ্যায়ের ঘটনাগুলি যিহোয়াকিমের রাজত্বের চতুর্থ বছরে সংঘটিত হয় (জেরিমিয়া 45:1)। বারুক, নেরিয়ার পুত্র এবং জেরেমিয়ার লেখক, যিরমিয়ের মাধ্যমে ঈশ্বরের কাছ থেকে একটি বার্তা পান।</w:t>
      </w:r>
    </w:p>
    <w:p/>
    <w:p>
      <w:r xmlns:w="http://schemas.openxmlformats.org/wordprocessingml/2006/main">
        <w:t xml:space="preserve">2য় অনুচ্ছেদ: বার্তায়, ঈশ্বর বারুকের সাথে কথা বলেন এবং তাকে বলেন যে তার নিজের জন্য বড় জিনিসগুলি সন্ধান করা উচিত নয় (জেরিমিয়া 45:2-5)। পরিবর্তে, তাকে একটি অস্থির সময়ের মধ্যে অসুবিধা এবং চ্যালেঞ্জের মুখোমুখি হওয়ার আশা করা উচিত।</w:t>
      </w:r>
    </w:p>
    <w:p/>
    <w:p>
      <w:r xmlns:w="http://schemas.openxmlformats.org/wordprocessingml/2006/main">
        <w:t xml:space="preserve">সংক্ষেপে, যিরমিয়ের পঁয়তাল্লিশ অধ্যায় যিরমিয়ের লেখক বারূকের কাছে ঈশ্বরের কাছ থেকে একটি ব্যক্তিগত বার্তা তুলে ধরে। যিহোয়াকিমের চতুর্থ বছরে, বারুক ঈশ্বরের কাছ থেকে একটি বার্তা পান। ঈশ্বর তাকে নিজের জন্য মহত্ত্বের সন্ধান না করার জন্য পরামর্শ দেন, বরং সংকটময় সময়ে কষ্টের প্রত্যাশা করেন, সামগ্রিকভাবে, এই অধ্যায়টি জেরেমিয়ার বৃহত্তর বর্ণনার মধ্যে একটি স্বতন্ত্র প্রতিফলন হিসাবে কাজ করে। এটি নম্রতার উপর জোর দেয় এবং বারুককে ব্যক্তিগত উচ্চাকাঙ্ক্ষার পরিবর্তে বিশ্বস্ততার দিকে মনোনিবেশ করতে উত্সাহিত করে।</w:t>
      </w:r>
    </w:p>
    <w:p/>
    <w:p>
      <w:r xmlns:w="http://schemas.openxmlformats.org/wordprocessingml/2006/main">
        <w:t xml:space="preserve">Jeremiah 45:1 যিহূদার রাজা যোশিয়র পুত্র যিহোয়াকীমের রাজত্বের চতুর্থ বছরে যিরমিয় যখন এই কথাগুলি যিরমিয়ের মুখে একটি পুস্তকে লিখেছিলেন, তখন নেরিয়ার পুত্র বারূককে যে কথা বলেছিলেন যিরমিয় নবী বলেছিলেন,</w:t>
      </w:r>
    </w:p>
    <w:p/>
    <w:p>
      <w:r xmlns:w="http://schemas.openxmlformats.org/wordprocessingml/2006/main">
        <w:t xml:space="preserve">যিরমিয় নবী নেরিয়ার পুত্র বারুকের সাথে কথা বলেছেন, যিহূদার রাজা হিসাবে যোশিয়ার রাজত্বের পুত্র যিহোয়াকিমের চতুর্থ বছরে একটি বইয়ে কথাগুলি লিখেছিলেন।</w:t>
      </w:r>
    </w:p>
    <w:p/>
    <w:p>
      <w:r xmlns:w="http://schemas.openxmlformats.org/wordprocessingml/2006/main">
        <w:t xml:space="preserve">1. লিখিত শব্দের শক্তি</w:t>
      </w:r>
    </w:p>
    <w:p/>
    <w:p>
      <w:r xmlns:w="http://schemas.openxmlformats.org/wordprocessingml/2006/main">
        <w:t xml:space="preserve">2. ঈশ্বরের নবীদের আনুগত্যের গুরুত্ব</w:t>
      </w:r>
    </w:p>
    <w:p/>
    <w:p>
      <w:r xmlns:w="http://schemas.openxmlformats.org/wordprocessingml/2006/main">
        <w:t xml:space="preserve">1. 2 টিমোথি 3:16-17 - সমস্ত ধর্মগ্রন্থ ঈশ্বরের দ্বারা ফুঁসে উঠেছে এবং এটি শিক্ষা, তিরস্কার, সংশোধন এবং ধার্মিকতার প্রশিক্ষণের জন্য দরকারী।</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Jeremiah 45:2 হে বারূক, ইস্রায়েলের ঈশ্বর সদাপ্রভু তোমাকে এই কথা কহেন:</w:t>
      </w:r>
    </w:p>
    <w:p/>
    <w:p>
      <w:r xmlns:w="http://schemas.openxmlformats.org/wordprocessingml/2006/main">
        <w:t xml:space="preserve">ঈশ্বর বারুক, ইস্রায়েলের একজন ভাববাদীর সাথে কথা বলেন এবং তাকে তার জীবনের পরিণতিকে ভয় না করতে বলেন।</w:t>
      </w:r>
    </w:p>
    <w:p/>
    <w:p>
      <w:r xmlns:w="http://schemas.openxmlformats.org/wordprocessingml/2006/main">
        <w:t xml:space="preserve">1. ভয়ের সময়ে ঈশ্বরের প্রতিশ্রুতির শক্তি</w:t>
      </w:r>
    </w:p>
    <w:p/>
    <w:p>
      <w:r xmlns:w="http://schemas.openxmlformats.org/wordprocessingml/2006/main">
        <w:t xml:space="preserve">2. অনিশ্চিত সময়ে ঈশ্বরের উপর ভরসা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Jeremiah 45:3 তুমি বলেছিলে, হায় আমার! কারণ সদাপ্রভু আমার দুঃখে দুঃখ যোগ করেছেন; আমি আমার দীর্ঘশ্বাসে অজ্ঞান হয়ে পড়ি, এবং আমি বিশ্রাম পাই না।</w:t>
      </w:r>
    </w:p>
    <w:p/>
    <w:p>
      <w:r xmlns:w="http://schemas.openxmlformats.org/wordprocessingml/2006/main">
        <w:t xml:space="preserve">জেরেমিয়া শোক এবং দুঃখে অভিভূত হয়েছিলেন, ক্লান্তি এবং হতাশার পর্যায়ে, এবং কোন স্বস্তি খুঁজে পাননি।</w:t>
      </w:r>
    </w:p>
    <w:p/>
    <w:p>
      <w:r xmlns:w="http://schemas.openxmlformats.org/wordprocessingml/2006/main">
        <w:t xml:space="preserve">1. "দুঃখের মাঝে আশার শক্তি"</w:t>
      </w:r>
    </w:p>
    <w:p/>
    <w:p>
      <w:r xmlns:w="http://schemas.openxmlformats.org/wordprocessingml/2006/main">
        <w:t xml:space="preserve">2. "কঠিন সময়ে ঈশ্বরের উপর নির্ভর করতে শেখা"</w:t>
      </w:r>
    </w:p>
    <w:p/>
    <w:p>
      <w:r xmlns:w="http://schemas.openxmlformats.org/wordprocessingml/2006/main">
        <w:t xml:space="preserve">1. রোমানস 12:12 - আশায় আনন্দ করা; ক্লেশের রোগী; প্রার্থনা অবিরত অবিরত;</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Jeremiah 45:4 তুমি তাকে এইভাবে বল, সদাপ্রভু এই কথা বলেন; দেখ, আমি যা নির্মাণ করেছি তা ভেঙ্গে ফেলব, আর আমি যা রোপণ করেছি তা আমি এই সমস্ত দেশকে উপড়ে ফেলব।</w:t>
      </w:r>
    </w:p>
    <w:p/>
    <w:p>
      <w:r xmlns:w="http://schemas.openxmlformats.org/wordprocessingml/2006/main">
        <w:t xml:space="preserve">1: ঈশ্বর যা কিছু তৈরি করেছেন বা রোপণ করেছেন, এমনকি সমগ্র জাতিকেও ধ্বংস করার ক্ষমতা রাখেন।</w:t>
      </w:r>
    </w:p>
    <w:p/>
    <w:p>
      <w:r xmlns:w="http://schemas.openxmlformats.org/wordprocessingml/2006/main">
        <w:t xml:space="preserve">2: আমাদের পৃথিবী এবং জীবন ঈশ্বরের হাতে, এবং তিনি তাৎক্ষণিকভাবে তাদের পরিবর্তন করতে পারেন।</w:t>
      </w:r>
    </w:p>
    <w:p/>
    <w:p>
      <w:r xmlns:w="http://schemas.openxmlformats.org/wordprocessingml/2006/main">
        <w:t xml:space="preserve">1: ম্যাথু 6:30 - কিন্তু ঈশ্বর যদি মাঠের ঘাসকে এমন পোশাক দেন, যা আজ জীবিত এবং আগামীকাল উনুনে নিক্ষেপ করা হবে, তবে হে অল্প বিশ্বাসী, তিনি কি তোমাদের আরও বেশি পোশাক দেবেন না?</w:t>
      </w:r>
    </w:p>
    <w:p/>
    <w:p>
      <w:r xmlns:w="http://schemas.openxmlformats.org/wordprocessingml/2006/main">
        <w:t xml:space="preserve">2: Habakkuk 2:20 - প্রভু তাঁর পবিত্র মন্দিরে আছেন; সমস্ত পৃথিবী তাঁর সামনে নীরব থাকুক।</w:t>
      </w:r>
    </w:p>
    <w:p/>
    <w:p>
      <w:r xmlns:w="http://schemas.openxmlformats.org/wordprocessingml/2006/main">
        <w:t xml:space="preserve">Jeremiah 45:5 আর তুমি কি নিজের জন্য মহান জিনিস খুঁজছ? তাদের খোঁজ করো না, কারণ দেখ, আমি সমস্ত মানুষের উপর অমঙ্গল আনব, সদাপ্রভু বলছেন, কিন্তু তুমি যেখানেই যাবে সেখানে আমি তোমার জীবন শিকারের জন্য তোমাকে দেব।</w:t>
      </w:r>
    </w:p>
    <w:p/>
    <w:p>
      <w:r xmlns:w="http://schemas.openxmlformats.org/wordprocessingml/2006/main">
        <w:t xml:space="preserve">ঈশ্বর যিরমিয়কে সতর্ক করেছেন যে তিনি নিজের জন্য বড় জিনিসগুলি না খুঁজতে, কারণ তিনি সমস্ত মানুষের উপর মন্দ আনবেন। যাইহোক, ঈশ্বর যিরমিয়কে পুরস্কার হিসেবে তার জীবন দেবেন।</w:t>
      </w:r>
    </w:p>
    <w:p/>
    <w:p>
      <w:r xmlns:w="http://schemas.openxmlformats.org/wordprocessingml/2006/main">
        <w:t xml:space="preserve">1. ঈশ্বরের বিধানের প্রতিশ্রুতির উপর আস্থা রাখুন</w:t>
      </w:r>
    </w:p>
    <w:p/>
    <w:p>
      <w:r xmlns:w="http://schemas.openxmlformats.org/wordprocessingml/2006/main">
        <w:t xml:space="preserve">2. নিজের জন্য মহান জিনিস খোঁজা না</w:t>
      </w:r>
    </w:p>
    <w:p/>
    <w:p>
      <w:r xmlns:w="http://schemas.openxmlformats.org/wordprocessingml/2006/main">
        <w:t xml:space="preserve">1. হিতোপদেশ 16:3 - আপনি যা কিছু করেন প্রভুর কাছে নিবেদন করুন এবং তিনি আপনার পরিকল্পনাগুলিকে প্রতিষ্ঠিত করবেন।</w:t>
      </w:r>
    </w:p>
    <w:p/>
    <w:p>
      <w:r xmlns:w="http://schemas.openxmlformats.org/wordprocessingml/2006/main">
        <w:t xml:space="preserve">2. গীতসংহিতা 37:4 - সদাপ্রভুতে আনন্দিত হও, এবং তিনি তোমাকে তোমার মনের আকাঙ্ক্ষা দান করবেন।</w:t>
      </w:r>
    </w:p>
    <w:p/>
    <w:p/>
    <w:p>
      <w:r xmlns:w="http://schemas.openxmlformats.org/wordprocessingml/2006/main">
        <w:t xml:space="preserve">Jeremiah অধ্যায় 46 বিভিন্ন জাতি, বিশেষ করে মিশর এবং ব্যাবিলন সম্পর্কিত ভবিষ্যদ্বাণী রয়েছে।</w:t>
      </w:r>
    </w:p>
    <w:p/>
    <w:p>
      <w:r xmlns:w="http://schemas.openxmlformats.org/wordprocessingml/2006/main">
        <w:t xml:space="preserve">1ম অনুচ্ছেদ: অধ্যায়টি মিশরের বিরুদ্ধে একটি ভবিষ্যদ্বাণী দিয়ে শুরু হয় (জেরিমিয়া 46:1-12)। জেরেমিয়া ভবিষ্যদ্বাণী করেছিলেন যে কার্কেমিশের যুদ্ধে ব্যাবিলনের হাতে মিশর পরাজয়ের মুখোমুখি হবে। মিশরীয় সেনারা ছিন্নভিন্ন হয়ে যাবে এবং তাদের মিত্ররা তাদের পরিত্যাগ করবে।</w:t>
      </w:r>
    </w:p>
    <w:p/>
    <w:p>
      <w:r xmlns:w="http://schemas.openxmlformats.org/wordprocessingml/2006/main">
        <w:t xml:space="preserve">2য় অনুচ্ছেদ: Jeremiah নেবুচাদনেজার দ্বারা মিশর বিজয় সম্পর্কে ভবিষ্যদ্বাণী (জেরিমিয়া 46:13-26)। তিনি বর্ণনা করেছেন কিভাবে ঈশ্বর মিশর, এর মূর্তি এবং এর লোকদের উপর বিচার আনবেন। যদিও তারা তাদের সামরিক শক্তি এবং অসংখ্য দেবতার উপর আস্থা রাখে, তবুও তাদের উৎখাত করা হবে।</w:t>
      </w:r>
    </w:p>
    <w:p/>
    <w:p>
      <w:r xmlns:w="http://schemas.openxmlformats.org/wordprocessingml/2006/main">
        <w:t xml:space="preserve">3য় অনুচ্ছেদ: Jeremiah ইস্রায়েলের অবশিষ্টাংশকে সম্বোধন করেছেন (জেরিমিয়া 46:27-28)। তিনি তাদের আশ্বস্ত করেন যে তাদের চারপাশে ধ্বংস হওয়া সত্ত্বেও, ঈশ্বর তাঁর লোকেদের সম্পূর্ণরূপে ধ্বংস করবেন না। যাইহোক, তাদের অবশ্যই বন্দীত্ব সহ্য করতে হবে তবে ভবিষ্যতে পুনরুদ্ধারের জন্য উন্মুখ হতে পারে।</w:t>
      </w:r>
    </w:p>
    <w:p/>
    <w:p>
      <w:r xmlns:w="http://schemas.openxmlformats.org/wordprocessingml/2006/main">
        <w:t xml:space="preserve">সংক্ষেপে, যিরমিয়ের ছেচল্লিশ অধ্যায় মিশর এবং ব্যাবিলনের উপর ফোকাস সহ বিভিন্ন জাতির সম্বন্ধে ভবিষ্যদ্বাণী উপস্থাপন করে। জেরেমিয়া যুদ্ধে ব্যাবিলনের হাতে মিশরের পরাজয়ের ভবিষ্যদ্বাণী করেছিলেন। তাদের সেনাবাহিনী ছিন্নভিন্ন হয়ে যাবে, এবং তাদের মিত্ররা তাদের পরিত্যাগ করবে, তিনি নেবুচাদনেজারের মিশর বিজয় এবং এর উপর ঈশ্বরের বিচার সম্পর্কে আরও ভবিষ্যদ্বাণী করেন। সামরিক শক্তি এবং মূর্তিগুলিতে আস্থা থাকা সত্ত্বেও, মিশর উৎখাতের মুখোমুখি হবে, জেরেমিয়া ইস্রায়েলের অবশিষ্টাংশকে সম্বোধন করে শেষ করেছেন। যদিও তাদেরও বন্দীত্ব সহ্য করতে হবে, ঈশ্বর তাঁর লোকেদের সম্পূর্ণরূপে ধ্বংস না করার প্রতিশ্রুতি দিয়েছেন। তারা যথাসময়ে পুনরুদ্ধারের প্রত্যাশা করতে পারে, সামগ্রিকভাবে, এই অধ্যায়টি জাতিদের উপর ঈশ্বরের বিচারের নিশ্চিততাকে তুলে ধরে, সেইসাথে অস্থিরতার সময়েও তাঁর নির্বাচিত লোকদের প্রতি তাঁর বিশ্বস্ততা তুলে ধরে।</w:t>
      </w:r>
    </w:p>
    <w:p/>
    <w:p>
      <w:r xmlns:w="http://schemas.openxmlformats.org/wordprocessingml/2006/main">
        <w:t xml:space="preserve">Jeremiah 46:1 সদাপ্রভুর বাক্য যা যিরমিয় নবীর কাছে অইহুদীদের বিরুদ্ধে এসেছিল;</w:t>
      </w:r>
    </w:p>
    <w:p/>
    <w:p>
      <w:r xmlns:w="http://schemas.openxmlformats.org/wordprocessingml/2006/main">
        <w:t xml:space="preserve">এই অনুচ্ছেদটি অইহুদীদের বিরুদ্ধে নবী যিরমিয়ের কাছে প্রকাশিত প্রভুর একটি শব্দ সম্পর্কে।</w:t>
      </w:r>
    </w:p>
    <w:p/>
    <w:p>
      <w:r xmlns:w="http://schemas.openxmlformats.org/wordprocessingml/2006/main">
        <w:t xml:space="preserve">1. "ঈশ্বরের ডাকে সাড়া দেওয়া: অইহুদীদের কাছে নবী যিরমিয়ের বার্তা"</w:t>
      </w:r>
    </w:p>
    <w:p/>
    <w:p>
      <w:r xmlns:w="http://schemas.openxmlformats.org/wordprocessingml/2006/main">
        <w:t xml:space="preserve">2. "প্রভুর বাক্যে সাড়া দেওয়া: অইহুদীদের প্রতি যিরমিয়ের আহ্বান"</w:t>
      </w:r>
    </w:p>
    <w:p/>
    <w:p>
      <w:r xmlns:w="http://schemas.openxmlformats.org/wordprocessingml/2006/main">
        <w:t xml:space="preserve">1. রোমানস 10:13-15 - "কেননা যে কেউ প্রভুর নামে ডাকে সে উদ্ধার পাবে৷ তাহলে তারা যাঁকে বিশ্বাস করেনি তাকে কীভাবে ডাকবে? এবং যাঁর সম্পর্কে তাদের আছে তাঁকে তারা কীভাবে বিশ্বাস করবে? কখনও শুনিনি? কেউ প্রচার না করে তারা কেমন করে শুনবে? এবং না পাঠালে তারা কীভাবে প্রচার করবে? যেমন লেখা আছে, 'যারা সুসমাচার প্রচার করে তাদের পা কত সুন্দর!</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Jeremiah 46:2 মিসরের বিরুদ্ধে, মিসরের রাজা ফেরাউননেখোর সৈন্যদের বিরুদ্ধে, যেটি কার্কমিশে ইউফ্রেটিস নদীর তীরে ছিল, যাকে ব্যাবিলনের রাজা নবূখদ্রেৎসর যিহূদার রাজা যোশিয়ের ছেলে যিহোয়াকীমের রাজত্বের চতুর্থ বছরে আঘাত করেছিলেন।</w:t>
      </w:r>
    </w:p>
    <w:p/>
    <w:p>
      <w:r xmlns:w="http://schemas.openxmlformats.org/wordprocessingml/2006/main">
        <w:t xml:space="preserve">এই অনুচ্ছেদটি যিহোয়াকিমের রাজত্বের চতুর্থ বছরে ব্যাবিলনের রাজা নেবুচাদ্রেজার দ্বারা মিশরের রাজা ফারাওনেকোর সেনাবাহিনীর পরাজয়ের কথা বলে।</w:t>
      </w:r>
    </w:p>
    <w:p/>
    <w:p>
      <w:r xmlns:w="http://schemas.openxmlformats.org/wordprocessingml/2006/main">
        <w:t xml:space="preserve">1. যুদ্ধ এবং সংঘাতের সময়ে ঈশ্বরের সার্বভৌমত্ব</w:t>
      </w:r>
    </w:p>
    <w:p/>
    <w:p>
      <w:r xmlns:w="http://schemas.openxmlformats.org/wordprocessingml/2006/main">
        <w:t xml:space="preserve">2. প্রতিকূল সময়ে শক্তি এবং নির্দেশনার জন্য ঈশ্বরের উপর নির্ভর করার গুরুত্ব</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Jeremiah 46:3 তোমরা বকলার ও ঢালের ব্যবস্থা কর এবং যুদ্ধের নিকটবর্তী হও।</w:t>
      </w:r>
    </w:p>
    <w:p/>
    <w:p>
      <w:r xmlns:w="http://schemas.openxmlformats.org/wordprocessingml/2006/main">
        <w:t xml:space="preserve">সদাপ্রভু ইস্রায়েলের লোকদের যুদ্ধের জন্য প্রস্তুত হওয়ার আদেশ দেন।</w:t>
      </w:r>
    </w:p>
    <w:p/>
    <w:p>
      <w:r xmlns:w="http://schemas.openxmlformats.org/wordprocessingml/2006/main">
        <w:t xml:space="preserve">1. "যুদ্ধের জন্য প্রভুর আহ্বান"</w:t>
      </w:r>
    </w:p>
    <w:p/>
    <w:p>
      <w:r xmlns:w="http://schemas.openxmlformats.org/wordprocessingml/2006/main">
        <w:t xml:space="preserve">2. "আপনার কটি বেঁধে নিন এবং যুদ্ধের জন্য প্রস্তুত হন"</w:t>
      </w:r>
    </w:p>
    <w:p/>
    <w:p>
      <w:r xmlns:w="http://schemas.openxmlformats.org/wordprocessingml/2006/main">
        <w:t xml:space="preserve">1. Ephesians 6:10-17 -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2. ইশাইয়া 59:17 - "তিনি একটি বক্ষবন্ধনী হিসাবে ধার্মিকতা, এবং তার মাথায় পরিত্রাণের একটি শিরস্ত্রাণ পরিয়েছিলেন; তিনি পোশাকের জন্য প্রতিশোধের পোশাক পরেছিলেন, এবং নিজেকে একটি চাদরের মতো উত্সাহে জড়িয়েছিলেন।"</w:t>
      </w:r>
    </w:p>
    <w:p/>
    <w:p>
      <w:r xmlns:w="http://schemas.openxmlformats.org/wordprocessingml/2006/main">
        <w:t xml:space="preserve">Jeremiah 46:4 ঘোড়াগুলো ব্যবহার কর; আর হে ঘোড়সওয়াররা ওঠো, শিরস্ত্রাণ নিয়ে সামনে দাঁড়াও। বর্শা বর্শা, এবং ব্রিগ্যান্ডাইন পরেন.</w:t>
      </w:r>
    </w:p>
    <w:p/>
    <w:p>
      <w:r xmlns:w="http://schemas.openxmlformats.org/wordprocessingml/2006/main">
        <w:t xml:space="preserve">ঘোড়া ব্যবহার করে, শিরস্ত্রাণ পরিধান করে, বর্শা ধারালো করে এবং ব্রিগ্যান্ডাইন পরিধান করে যুদ্ধের জন্য প্রস্তুত হওয়ার নির্দেশ দেওয়া হয়।</w:t>
      </w:r>
    </w:p>
    <w:p/>
    <w:p>
      <w:r xmlns:w="http://schemas.openxmlformats.org/wordprocessingml/2006/main">
        <w:t xml:space="preserve">1. প্রস্তুতির শক্তি: কীভাবে প্রস্তুত হওয়া আমাদের প্রতিকূলতা কাটিয়ে উঠতে সাহায্য করে</w:t>
      </w:r>
    </w:p>
    <w:p/>
    <w:p>
      <w:r xmlns:w="http://schemas.openxmlformats.org/wordprocessingml/2006/main">
        <w:t xml:space="preserve">2. ঐক্যের শক্তি: কেন একসাথে কাজ করা সাফল্যের জন্য অপরিহার্য</w:t>
      </w:r>
    </w:p>
    <w:p/>
    <w:p>
      <w:r xmlns:w="http://schemas.openxmlformats.org/wordprocessingml/2006/main">
        <w:t xml:space="preserve">1. Ephesians 6:10-17 - ঈশ্বরের বর্ম পরিধান করা</w:t>
      </w:r>
    </w:p>
    <w:p/>
    <w:p>
      <w:r xmlns:w="http://schemas.openxmlformats.org/wordprocessingml/2006/main">
        <w:t xml:space="preserve">2. হিতোপদেশ 21:5 - পরিশ্রমীদের পরিকল্পনা লাভের দিকে নিয়ে যায়।</w:t>
      </w:r>
    </w:p>
    <w:p/>
    <w:p>
      <w:r xmlns:w="http://schemas.openxmlformats.org/wordprocessingml/2006/main">
        <w:t xml:space="preserve">Jeremiah 46:5 কেন আমি তাদের হতাশ হয়ে ফিরে যেতে দেখেছি? এবং তাদের বীরদের মারধর করা হয়েছে, এবং দ্রুত পলায়ন করা হয়েছে, এবং পিছনে ফিরে তাকাবে না, কারণ চারিদিকে ভয় ছিল, সদাপ্রভু বলেন।</w:t>
      </w:r>
    </w:p>
    <w:p/>
    <w:p>
      <w:r xmlns:w="http://schemas.openxmlformats.org/wordprocessingml/2006/main">
        <w:t xml:space="preserve">এই অনুচ্ছেদটি ভয় এবং হতাশার কথা বলে যা ঈশ্বরের লোকেরা তাদের শত্রুদের মুখে অনুভব করে।</w:t>
      </w:r>
    </w:p>
    <w:p/>
    <w:p>
      <w:r xmlns:w="http://schemas.openxmlformats.org/wordprocessingml/2006/main">
        <w:t xml:space="preserve">1. কঠিন সময়ে ঈশ্বরের ভালবাসা এবং সুরক্ষা</w:t>
      </w:r>
    </w:p>
    <w:p/>
    <w:p>
      <w:r xmlns:w="http://schemas.openxmlformats.org/wordprocessingml/2006/main">
        <w:t xml:space="preserve">2. বিশ্বাসের সাথে ভয় ও উদ্বেগ কাটিয়ে ওঠা</w:t>
      </w:r>
    </w:p>
    <w:p/>
    <w:p>
      <w:r xmlns:w="http://schemas.openxmlformats.org/wordprocessingml/2006/main">
        <w:t xml:space="preserve">1. গীতসংহিতা 34:7 - "প্রভুর দেবদূত তাদের চারপাশে শিবির স্থাপন করেন যারা তাঁকে ভয় করে এবং তাদের উদ্ধার করে।"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Jeremiah 46:6 তড়িঘড়ি পলায়ন না করুক, বলবান লোক পলায়ন না করুক; তারা হোঁচট খেয়ে উত্তর দিকে ইউফ্রেটিস নদীর ধারে পড়ে যাবে।</w:t>
      </w:r>
    </w:p>
    <w:p/>
    <w:p>
      <w:r xmlns:w="http://schemas.openxmlformats.org/wordprocessingml/2006/main">
        <w:t xml:space="preserve">দ্রুতগামী ও পরাক্রমশালীরা হোঁচট খেয়ে ইউফ্রেটিস নদীর কাছে পড়বে।</w:t>
      </w:r>
    </w:p>
    <w:p/>
    <w:p>
      <w:r xmlns:w="http://schemas.openxmlformats.org/wordprocessingml/2006/main">
        <w:t xml:space="preserve">1. ঈশ্বরের সার্বভৌমত্ব এবং আমাদের দুর্বলতা</w:t>
      </w:r>
    </w:p>
    <w:p/>
    <w:p>
      <w:r xmlns:w="http://schemas.openxmlformats.org/wordprocessingml/2006/main">
        <w:t xml:space="preserve">2. ঈশ্বরের বিচারের অনিবার্যতা</w:t>
      </w:r>
    </w:p>
    <w:p/>
    <w:p>
      <w:r xmlns:w="http://schemas.openxmlformats.org/wordprocessingml/2006/main">
        <w:t xml:space="preserve">1. ইশাইয়া 40:29-31 "তিনি ক্লান্তদের শক্তি দেন এবং দুর্বলদের শক্তি বৃদ্ধি করেন। এমনকি যুবকরা ক্লান্ত ও ক্লান্ত হয়ে পড়ে, এবং যুবকরা হোঁচট খায় এবং পড়ে যায়;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জেমস 4:13-15 "এখন শোন, আপনারা যারা বলছেন, আজ বা কাল আমরা এই বা সেই শহরে যাব, সেখানে এক বছর কাটিয়ে যাব, ব্যবসা চালিয়ে যাব এবং অর্থ উপার্জন করব। কেন, আপনি জানেন না কী হবে। আগামীকাল আপনার জীবন কি? আপনি একটি কুয়াশা যা কিছুক্ষণের জন্য প্রদর্শিত হয় এবং তারপর অদৃশ্য হয়ে যায়। পরিবর্তে, আপনাকে বলা উচিত, যদি এটি প্রভুর ইচ্ছা হয় তবে আমরা বাঁচব এবং এটি বা এটি করব।</w:t>
      </w:r>
    </w:p>
    <w:p/>
    <w:p>
      <w:r xmlns:w="http://schemas.openxmlformats.org/wordprocessingml/2006/main">
        <w:t xml:space="preserve">Jeremiah 46:7 এই কে যে বন্যার মত উঠে আসে, যার জল নদীর মত সরে যায়?</w:t>
      </w:r>
    </w:p>
    <w:p/>
    <w:p>
      <w:r xmlns:w="http://schemas.openxmlformats.org/wordprocessingml/2006/main">
        <w:t xml:space="preserve">উত্তরণটি একটি বন্যার কথা বলে যা জমিকে আছড়ে ফেলতে আসছে।</w:t>
      </w:r>
    </w:p>
    <w:p/>
    <w:p>
      <w:r xmlns:w="http://schemas.openxmlformats.org/wordprocessingml/2006/main">
        <w:t xml:space="preserve">1. ঈশ্বরের শক্তি এবং অতিরিক্ত আত্মবিশ্বাসের বিপদ</w:t>
      </w:r>
    </w:p>
    <w:p/>
    <w:p>
      <w:r xmlns:w="http://schemas.openxmlformats.org/wordprocessingml/2006/main">
        <w:t xml:space="preserve">2. ঈশ্বরের বিচারের অপ্রতিরোধ্য প্রকৃতি</w:t>
      </w:r>
    </w:p>
    <w:p/>
    <w:p>
      <w:r xmlns:w="http://schemas.openxmlformats.org/wordprocessingml/2006/main">
        <w:t xml:space="preserve">1. ড্যানিয়েল 9:26-27 - এবং সত্তর এবং দুই সপ্তাহ পরে মেসিহাকে কেটে ফেলা হবে, তবে নিজের জন্য নয়: এবং যে রাজপুত্রের লোকেরা আসবে তারা শহর এবং পবিত্র স্থান ধ্বংস করবে; এবং এর শেষ হবে বন্যার সাথে, এবং যুদ্ধের শেষ পর্যন্ত ধ্বংসলীলা নির্ধারিত হয়।</w:t>
      </w:r>
    </w:p>
    <w:p/>
    <w:p>
      <w:r xmlns:w="http://schemas.openxmlformats.org/wordprocessingml/2006/main">
        <w:t xml:space="preserve">2. উদ্ঘাটন 12:15-16 - এবং সাপটি তার মুখ থেকে বন্যা হিসাবে মহিলার পিছনে জল ফেলেছিল, যাতে সে তাকে বন্যার মধ্যে নিয়ে যেতে পারে। আর পৃথিবী সেই স্ত্রীলোকটিকে সাহায্য করেছিল, এবং পৃথিবী তার মুখ খুলেছিল এবং ড্রাগন তার মুখ থেকে যে বন্যা বের করেছিল তা গিলে ফেলল৷</w:t>
      </w:r>
    </w:p>
    <w:p/>
    <w:p>
      <w:r xmlns:w="http://schemas.openxmlformats.org/wordprocessingml/2006/main">
        <w:t xml:space="preserve">Jeremiah 46:8 মিশর বন্যার মত উঠে গেছে, তার জল নদীর মত সরে গেছে; তিনি বললেন, আমি উপরে যাব এবং পৃথিবী ঢেকে দেব। আমি শহর ও তার বাসিন্দাদের ধ্বংস করব।</w:t>
      </w:r>
    </w:p>
    <w:p/>
    <w:p>
      <w:r xmlns:w="http://schemas.openxmlformats.org/wordprocessingml/2006/main">
        <w:t xml:space="preserve">প্রভু মিশরের কথা বলেছেন বন্যার মতন উত্থিত হচ্ছে, নদীগুলির মতো জলের সাথে, এবং পৃথিবীকে ঢেকে দেওয়ার এবং এর বাসিন্দাদের ধ্বংস করার পরিকল্পনা রয়েছে।</w:t>
      </w:r>
    </w:p>
    <w:p/>
    <w:p>
      <w:r xmlns:w="http://schemas.openxmlformats.org/wordprocessingml/2006/main">
        <w:t xml:space="preserve">1. ঈশ্বরের ক্রোধের শক্তি: অবাধ্যতার পরিণতি</w:t>
      </w:r>
    </w:p>
    <w:p/>
    <w:p>
      <w:r xmlns:w="http://schemas.openxmlformats.org/wordprocessingml/2006/main">
        <w:t xml:space="preserve">2. প্রভুর সতর্কবাণী মেনে চলা: মিশরের উদাহরণ থেকে শিক্ষা নেওয়া</w:t>
      </w:r>
    </w:p>
    <w:p/>
    <w:p>
      <w:r xmlns:w="http://schemas.openxmlformats.org/wordprocessingml/2006/main">
        <w:t xml:space="preserve">1. গীতসংহিতা 46:3 "যদিও এর জল গর্জন ও ফেনা এবং পর্বতগুলি তার গর্জনে কেঁপে ওঠে।"</w:t>
      </w:r>
    </w:p>
    <w:p/>
    <w:p>
      <w:r xmlns:w="http://schemas.openxmlformats.org/wordprocessingml/2006/main">
        <w:t xml:space="preserve">2. ইশাইয়া 28:2 "দেখুন, প্রভুর একটি পরাক্রমশালী এবং শক্তিশালী আছে, যা শিলাবৃষ্টির ঝড় এবং ধ্বংসকারী ঝড়ের মতো, প্রবল জলরাশির বন্যার মতো, হাত দিয়ে পৃথিবীতে নিক্ষেপ করবে।"</w:t>
      </w:r>
    </w:p>
    <w:p/>
    <w:p>
      <w:r xmlns:w="http://schemas.openxmlformats.org/wordprocessingml/2006/main">
        <w:t xml:space="preserve">Jeremiah 46:9 হে ঘোড়ারা, উপরে এস। এবং রাগ, হে রথ; এবং বলবানদের এগিয়ে আসতে দিন; ইথিওপিয়ান এবং লিবিয়ান, যারা ঢাল পরিচালনা করে; এবং Lydians, যে হাতল এবং নম বাঁক.</w:t>
      </w:r>
    </w:p>
    <w:p/>
    <w:p>
      <w:r xmlns:w="http://schemas.openxmlformats.org/wordprocessingml/2006/main">
        <w:t xml:space="preserve">যিরমিয়ের এই আয়াতটি ইথিওপিয়া, লিবিয়া এবং লিডিয়া থেকে যোদ্ধাদের নিজেদের অস্ত্র তৈরি করতে এবং যুদ্ধে এগিয়ে আসার আহ্বান জানায়।</w:t>
      </w:r>
    </w:p>
    <w:p/>
    <w:p>
      <w:r xmlns:w="http://schemas.openxmlformats.org/wordprocessingml/2006/main">
        <w:t xml:space="preserve">1. "ঈশ্বর ডাকছেন: উঠুন এবং তাঁর জন্য যুদ্ধ করুন"</w:t>
      </w:r>
    </w:p>
    <w:p/>
    <w:p>
      <w:r xmlns:w="http://schemas.openxmlformats.org/wordprocessingml/2006/main">
        <w:t xml:space="preserve">2. "ঐক্যের শক্তি: প্রভুর জন্য একসাথে দাঁড়ানো"</w:t>
      </w:r>
    </w:p>
    <w:p/>
    <w:p>
      <w:r xmlns:w="http://schemas.openxmlformats.org/wordprocessingml/2006/main">
        <w:t xml:space="preserve">1. Ephesians 6:10-17 - ঈশ্বরের সম্পূর্ণ বর্ম পরিধান করুন, যাতে আপনি শয়তানের পরিকল্পনার বিরুদ্ধে দাঁড়াতে সক্ষম হন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Jeremiah 46:10 কারণ এটা হল প্রভু সর্বশক্তিমান প্রভুর দিন, প্রতিশোধ নেওয়ার দিন, যাতে তিনি তার প্রতিপক্ষের বিরুদ্ধে প্রতিশোধ নিতে পারেন: এবং তলোয়ার গ্রাস করবে, এবং তাদের রক্তে তা পরিতৃপ্ত হবে এবং মাতাল হবে৷ ইউফ্রেটিস নদীর তীরে উত্তর দেশে সর্বশক্তিমান প্রভু ঈশ্বরের একটি বলি আছে।</w:t>
      </w:r>
    </w:p>
    <w:p/>
    <w:p>
      <w:r xmlns:w="http://schemas.openxmlformats.org/wordprocessingml/2006/main">
        <w:t xml:space="preserve">প্রভু তাঁর শত্রুদের প্রতিশোধ নিতে আসছেন এবং উত্তর দেশে ফোরাত নদীর ধারে একটি মহান বলিদান করা হবে।</w:t>
      </w:r>
    </w:p>
    <w:p/>
    <w:p>
      <w:r xmlns:w="http://schemas.openxmlformats.org/wordprocessingml/2006/main">
        <w:t xml:space="preserve">1. ঈশ্বরের শক্তি এবং ন্যায়বিচার - Jeremiah 46:10 এর শক্তির উপর অঙ্কন করে, ঈশ্বরের ন্যায়বিচার এবং করুণার মধ্যে ভারসাম্য অন্বেষণ করুন।</w:t>
      </w:r>
    </w:p>
    <w:p/>
    <w:p>
      <w:r xmlns:w="http://schemas.openxmlformats.org/wordprocessingml/2006/main">
        <w:t xml:space="preserve">2. প্রভুর প্রতিশোধের দিন - ঈশ্বরের শত্রুদের উপর প্রভুর আসন্ন প্রতিশোধের প্রভাব বিবেচনা করুন।</w:t>
      </w:r>
    </w:p>
    <w:p/>
    <w:p>
      <w:r xmlns:w="http://schemas.openxmlformats.org/wordprocessingml/2006/main">
        <w:t xml:space="preserve">1. রোমানস 12:19 - প্রতিশোধ নেবেন না, প্রিয়, কিন্তু ঈশ্বরের ক্রোধের জন্য জায়গা ছেড়ে দিন, কারণ লেখা আছে: প্রতিশোধ নেওয়া আমার, আমি শোধ করব, প্রভু বলেছেন।</w:t>
      </w:r>
    </w:p>
    <w:p/>
    <w:p>
      <w:r xmlns:w="http://schemas.openxmlformats.org/wordprocessingml/2006/main">
        <w:t xml:space="preserve">2. ইশাইয়া 59:17-18 - তিনি তাঁর বক্ষবন্ধনী হিসাবে ধার্মিকতা এবং তাঁর মাথায় পরিত্রাণের শিরস্ত্রাণ পরিধান করেছিলেন; তিনি পোশাকের জন্য প্রতিশোধের পোশাক পরেছিলেন, এবং চাদরের মতো উত্সাহে নিজেকে আবৃত করেছিলেন। তাদের কাজ অনুযায়ী, তাই তিনি শোধ করবেন: তার প্রতিপক্ষের প্রতি ক্রোধ, তার শত্রুদের প্রতিদান।</w:t>
      </w:r>
    </w:p>
    <w:p/>
    <w:p>
      <w:r xmlns:w="http://schemas.openxmlformats.org/wordprocessingml/2006/main">
        <w:t xml:space="preserve">Jeremiah 46:11 গিলিয়দে যাও, ও মিশর-কন্যা, মলম নাও; বৃথা তুমি অনেক ওষুধ ব্যবহার করবে; তুমি সুস্থ হবে না।</w:t>
      </w:r>
    </w:p>
    <w:p/>
    <w:p>
      <w:r xmlns:w="http://schemas.openxmlformats.org/wordprocessingml/2006/main">
        <w:t xml:space="preserve">ঈশ্বর আমাদের মনে করিয়ে দেন বিশ্বের জ্ঞানের উপর নির্ভর করার অসারতা এবং দুর্দশার সময়ে প্রতিকার।</w:t>
      </w:r>
    </w:p>
    <w:p/>
    <w:p>
      <w:r xmlns:w="http://schemas.openxmlformats.org/wordprocessingml/2006/main">
        <w:t xml:space="preserve">1. নিরাময়ের জন্য ঈশ্বরের জ্ঞান এবং বিধানের উপর নির্ভর করা</w:t>
      </w:r>
    </w:p>
    <w:p/>
    <w:p>
      <w:r xmlns:w="http://schemas.openxmlformats.org/wordprocessingml/2006/main">
        <w:t xml:space="preserve">2. কষ্টের সময়ে বিশ্বাসের শক্তি</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জেমস 5:13-16 - তোমাদের মধ্যে কেউ কি সমস্যায় পড়েছে? তারা প্রার্থনা করুক। কেউ কি খুশি? তাদের প্রশংসার গান গাইতে দাও। তোমাদের মধ্যে যে কেউ অসুস্থ হয়েছে?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Jeremiah 46:12 জাতিগণ তোমার লজ্জার কথা শুনিয়াছে, এবং তোমার কান্নায় দেশ পরিপূর্ণ হইয়াছে; কেননা বলবান লোক বলবানের বিরুদ্ধে পদস্খলন করিয়াছে, এবং উভয়ে একত্রে পতন হইয়াছে।</w:t>
      </w:r>
    </w:p>
    <w:p/>
    <w:p>
      <w:r xmlns:w="http://schemas.openxmlformats.org/wordprocessingml/2006/main">
        <w:t xml:space="preserve">জাতিগণ ঈশ্বরের লোকদের লজ্জার কথা শুনেছে এবং তাদের কান্নায় দেশ ভরে গেছে। দুই পরাক্রমশালী ব্যক্তি হোঁচট খেয়ে একসাথে পড়ে গেছে।</w:t>
      </w:r>
    </w:p>
    <w:p/>
    <w:p>
      <w:r xmlns:w="http://schemas.openxmlformats.org/wordprocessingml/2006/main">
        <w:t xml:space="preserve">1: যদিও আমরা ছিটকে পড়ি, ঈশ্বর আমাদের উপরে তুলে নেন।</w:t>
      </w:r>
    </w:p>
    <w:p/>
    <w:p>
      <w:r xmlns:w="http://schemas.openxmlformats.org/wordprocessingml/2006/main">
        <w:t xml:space="preserve">2: এমনকি আমাদের দুর্বলতম মুহুর্তগুলিতেও, ঈশ্বরের ভালবাসা শক্তিশালী থাকে।</w:t>
      </w:r>
    </w:p>
    <w:p/>
    <w:p>
      <w:r xmlns:w="http://schemas.openxmlformats.org/wordprocessingml/2006/main">
        <w:t xml:space="preserve">1: ইশাইয়া 40:31, "কিন্তু যারা প্রভুর উপর অপেক্ষা করে, তারা তাদের শক্তি পুনর্নবীকরণ করবে; তারা ঈগলের মতো ডানা নিয়ে উপরে উঠবে; তারা দৌড়াবে, ক্লান্ত হবে না; এবং তারা হাঁটবে, এবং অজ্ঞান হবে না।"</w:t>
      </w:r>
    </w:p>
    <w:p/>
    <w:p>
      <w:r xmlns:w="http://schemas.openxmlformats.org/wordprocessingml/2006/main">
        <w:t xml:space="preserve">2: গীতসংহিতা 34:18, "প্রভু তাদের কাছে যারা ভগ্ন হৃদয় আছে, এবং যারা অনুতপ্ত আত্মা আছে তাদের রক্ষা করেন।"</w:t>
      </w:r>
    </w:p>
    <w:p/>
    <w:p>
      <w:r xmlns:w="http://schemas.openxmlformats.org/wordprocessingml/2006/main">
        <w:t xml:space="preserve">Jeremiah 46:13 সদাপ্রভু যিরমিয় নবীর কাছে যে বাক্য বলেছিলেন, ব্যাবিলনের রাজা নবূখদ্রেৎসর এসে মিসর দেশকে কিভাবে আঘাত করবেন।</w:t>
      </w:r>
    </w:p>
    <w:p/>
    <w:p>
      <w:r xmlns:w="http://schemas.openxmlformats.org/wordprocessingml/2006/main">
        <w:t xml:space="preserve">প্রভু যিরমিয় নবীর সাথে কথা বলেছিলেন কিভাবে ব্যাবিলনের রাজা নেবুচাদ্রেজার মিশর দেশে আক্রমণ করতে আসবেন।</w:t>
      </w:r>
    </w:p>
    <w:p/>
    <w:p>
      <w:r xmlns:w="http://schemas.openxmlformats.org/wordprocessingml/2006/main">
        <w:t xml:space="preserve">1. ঈশ্বর সবসময় একটি পরিকল্পনা আছে - Jeremiah 46:13</w:t>
      </w:r>
    </w:p>
    <w:p/>
    <w:p>
      <w:r xmlns:w="http://schemas.openxmlformats.org/wordprocessingml/2006/main">
        <w:t xml:space="preserve">2. ঈশ্বরের সার্বভৌমত্ব এবং আমাদের প্রতিক্রিয়া - Jeremiah 46:13</w:t>
      </w:r>
    </w:p>
    <w:p/>
    <w:p>
      <w:r xmlns:w="http://schemas.openxmlformats.org/wordprocessingml/2006/main">
        <w:t xml:space="preserve">1. ইশাইয়া 10:5-6 - আসিরিয়ার জন্য ধিক্, আমার ক্রোধের লাঠি; তাদের হাতে লাঠি আমার ক্রোধ! আমি তাকে একটি ধার্মিক জাতির বিরুদ্ধে পাঠাচ্ছি, এবং আমার ক্রোধের লোকদের বিরুদ্ধে আমি তাকে আদেশ দিচ্ছি, লুটপাট নিতে এবং লুণ্ঠন করতে এবং রাস্তার কাদার মতো তাদের মাড়িয়ে যেতে।</w:t>
      </w:r>
    </w:p>
    <w:p/>
    <w:p>
      <w:r xmlns:w="http://schemas.openxmlformats.org/wordprocessingml/2006/main">
        <w:t xml:space="preserve">2. ড্যানিয়েল 2:21 - তিনি সময় এবং ঋতু পরিবর্তন করেন; তিনি রাজাদের অপসারণ করেন এবং রাজাদের স্থাপন করেন; তিনি জ্ঞানীদের জ্ঞান দেন এবং বুদ্ধিমানদের জ্ঞান দেন।</w:t>
      </w:r>
    </w:p>
    <w:p/>
    <w:p>
      <w:r xmlns:w="http://schemas.openxmlformats.org/wordprocessingml/2006/main">
        <w:t xml:space="preserve">Jeremiah 46:14 তোমরা মিশরে ঘোষণা কর, মিগদোলে প্রকাশ কর, এবং নোফ ও তাহপানহেসে প্রকাশ কর; বল, দ্রুত দাঁড়াও, প্রস্তুত হও; কারণ তলোয়ার তোমার চারপাশে গ্রাস করবে।</w:t>
      </w:r>
    </w:p>
    <w:p/>
    <w:p>
      <w:r xmlns:w="http://schemas.openxmlformats.org/wordprocessingml/2006/main">
        <w:t xml:space="preserve">1: নিজেকে প্রস্তুত করুন, কারণ ধ্বংস চারদিক থেকে আসছে।</w:t>
      </w:r>
    </w:p>
    <w:p/>
    <w:p>
      <w:r xmlns:w="http://schemas.openxmlformats.org/wordprocessingml/2006/main">
        <w:t xml:space="preserve">2: আত্মতুষ্ট হবেন না; সামনের চ্যালেঞ্জগুলির জন্য নিজেকে প্রস্তুত করুন।</w:t>
      </w:r>
    </w:p>
    <w:p/>
    <w:p>
      <w:r xmlns:w="http://schemas.openxmlformats.org/wordprocessingml/2006/main">
        <w:t xml:space="preserve">1: লূক 21:36 - সর্বদা সজাগ থাকুন, এবং প্রার্থনা করুন যাতে আপনি যা ঘটতে চলেছে তা থেকে বাঁচতে সক্ষম হন এবং মানবপুত্রের সামনে দাঁড়াতে সক্ষম হন।</w:t>
      </w:r>
    </w:p>
    <w:p/>
    <w:p>
      <w:r xmlns:w="http://schemas.openxmlformats.org/wordprocessingml/2006/main">
        <w:t xml:space="preserve">2: ইশাইয়া 54:17 - আপনার বিরুদ্ধে তৈরি করা কোন অস্ত্রই জয়ী হবে না, এবং আপনি প্রতিটি জিহ্বাকে খণ্ডন করবেন যারা আপনাকে দোষারোপ করে। এটা প্রভুর দাসদের উত্তরাধিকার, এবং এটা আমার কাছ থেকে তাদের বিচার, প্রভু ঘোষণা করেন।</w:t>
      </w:r>
    </w:p>
    <w:p/>
    <w:p>
      <w:r xmlns:w="http://schemas.openxmlformats.org/wordprocessingml/2006/main">
        <w:t xml:space="preserve">Jeremiah 46:15 কেন তোমার বীরেরা ভেসে গেল? তারা দাঁড়ালো না, কারণ প্রভু তাদের তাড়িয়ে দিয়েছিলেন।</w:t>
      </w:r>
    </w:p>
    <w:p/>
    <w:p>
      <w:r xmlns:w="http://schemas.openxmlformats.org/wordprocessingml/2006/main">
        <w:t xml:space="preserve">প্রভু তাদের তাড়িয়ে দিয়েছিলেন বলে একটি জাতির বীর পুরুষরা ভেসে গিয়েছিল।</w:t>
      </w:r>
    </w:p>
    <w:p/>
    <w:p>
      <w:r xmlns:w="http://schemas.openxmlformats.org/wordprocessingml/2006/main">
        <w:t xml:space="preserve">1. ঈশ্বরের ইচ্ছার শক্তি: ঈশ্বর কেন কঠিন পরিস্থিতিতে অনুমতি দেন তা বোঝা</w:t>
      </w:r>
    </w:p>
    <w:p/>
    <w:p>
      <w:r xmlns:w="http://schemas.openxmlformats.org/wordprocessingml/2006/main">
        <w:t xml:space="preserve">2. ঈশ্বরের বিধানের উপর আস্থা রাখা: কষ্টের সময়ে তাঁর শক্তির উপর নির্ভর করা</w:t>
      </w:r>
    </w:p>
    <w:p/>
    <w:p>
      <w:r xmlns:w="http://schemas.openxmlformats.org/wordprocessingml/2006/main">
        <w:t xml:space="preserve">1. হিতোপদেশ 3:5-6: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2. ইশাইয়া 11:2: "প্রভুর আত্মা তার উপর প্রজ্ঞা এবং বোঝার আত্মা, পরামর্শ এবং শক্তির আত্মা, প্রভুর জ্ঞান এবং ভয়ের আত্মা।"</w:t>
      </w:r>
    </w:p>
    <w:p/>
    <w:p>
      <w:r xmlns:w="http://schemas.openxmlformats.org/wordprocessingml/2006/main">
        <w:t xml:space="preserve">Jeremiah 46:16 তিনি অনেকের পতন ঘটালেন, হ্যাঁ, একজন আরেকজনের উপর পড়লেন; এবং তারা বলল, ওঠ, আমরা আবার আমাদের নিজেদের লোকদের কাছে এবং আমাদের জন্মভূমিতে, অত্যাচারী তলোয়ার থেকে ফিরে যাই।</w:t>
      </w:r>
    </w:p>
    <w:p/>
    <w:p>
      <w:r xmlns:w="http://schemas.openxmlformats.org/wordprocessingml/2006/main">
        <w:t xml:space="preserve">1: জীবন যে অসুবিধাগুলি নিয়ে আসতে পারে তাতে ভয় পাবেন না, ঈশ্বরের দিকে ফিরে যান এবং বিশ্বাসের মাধ্যমে আপনি জয় করার শক্তি পাবেন।</w:t>
      </w:r>
    </w:p>
    <w:p/>
    <w:p>
      <w:r xmlns:w="http://schemas.openxmlformats.org/wordprocessingml/2006/main">
        <w:t xml:space="preserve">2: পরীক্ষা এবং ক্লেশ যাই হোক না কেন, প্রভুর উপর আস্থা রাখুন এবং তিনি আপনাকে বাড়িতে নিয়ে আসবেন।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Jeremiah 46:17 তারা সেখানে চিৎকার করল, মিসরের রাজা ফেরাউন একটা শব্দ মাত্র; তিনি নির্ধারিত সময় অতিবাহিত করেছেন।</w:t>
      </w:r>
    </w:p>
    <w:p/>
    <w:p>
      <w:r xmlns:w="http://schemas.openxmlformats.org/wordprocessingml/2006/main">
        <w:t xml:space="preserve">মিসরের রাজা ফেরাউন নির্ধারিত সময়ে দেরি করে।</w:t>
      </w:r>
    </w:p>
    <w:p/>
    <w:p>
      <w:r xmlns:w="http://schemas.openxmlformats.org/wordprocessingml/2006/main">
        <w:t xml:space="preserve">1. সময় থাকা: অ্যাপয়েন্টমেন্ট রাখার গুরুত্ব</w:t>
      </w:r>
    </w:p>
    <w:p/>
    <w:p>
      <w:r xmlns:w="http://schemas.openxmlformats.org/wordprocessingml/2006/main">
        <w:t xml:space="preserve">2. বিশ্বস্ততা এবং এর মাধ্যমে অনুসরণ: আপনার প্রতিশ্রুতি দিয়ে অনুসরণ করা</w:t>
      </w:r>
    </w:p>
    <w:p/>
    <w:p>
      <w:r xmlns:w="http://schemas.openxmlformats.org/wordprocessingml/2006/main">
        <w:t xml:space="preserve">1. লূক 9:51 - যখন তাকে নিয়ে যাওয়ার দিন ঘনিয়ে এলো, তখন তিনি জেরুজালেমে যাওয়ার জন্য মুখ স্থির করলেন।</w:t>
      </w:r>
    </w:p>
    <w:p/>
    <w:p>
      <w:r xmlns:w="http://schemas.openxmlformats.org/wordprocessingml/2006/main">
        <w:t xml:space="preserve">2. উপদেশক 3:1-2 - সবকিছুর জন্য একটি ঋতু আছে, এবং স্বর্গের নীচে প্রতিটি বিষয়ের জন্য একটি সময় রয়েছে: জন্মের একটি সময়, এবং মৃত্যুর একটি সময়৷</w:t>
      </w:r>
    </w:p>
    <w:p/>
    <w:p>
      <w:r xmlns:w="http://schemas.openxmlformats.org/wordprocessingml/2006/main">
        <w:t xml:space="preserve">Jeremiah 46:18 আমার জীবিত শপথ, রাজা, যাঁর নাম বাহিনীগণের সদাপ্রভু, কহেন, নিশ্চয়ই তাবোর যেমন পর্বতমালার মধ্যে, এবং সমুদ্রের ধারে কারমেলের মতই তিনি আসবেন।</w:t>
      </w:r>
    </w:p>
    <w:p/>
    <w:p>
      <w:r xmlns:w="http://schemas.openxmlformats.org/wordprocessingml/2006/main">
        <w:t xml:space="preserve">ঈশ্বরের প্রতিশ্রুতি তার লোকেদের সাথে থাকবে যতটা নিশ্চিত তাবোর এবং কারমেলের পাহাড় সমুদ্রের ধারে।</w:t>
      </w:r>
    </w:p>
    <w:p/>
    <w:p>
      <w:r xmlns:w="http://schemas.openxmlformats.org/wordprocessingml/2006/main">
        <w:t xml:space="preserve">1. ঈশ্বরের চিরস্থায়ী উপস্থিতি: তাঁর প্রতিশ্রুতিতে বিশ্বাস করা</w:t>
      </w:r>
    </w:p>
    <w:p/>
    <w:p>
      <w:r xmlns:w="http://schemas.openxmlformats.org/wordprocessingml/2006/main">
        <w:t xml:space="preserve">2. প্রতিকূলতার মধ্যে শক্তি: ঈশ্বরের সান্ত্বনার উপর নির্ভর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23:4 - যদিও আমি অন্ধকার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Jeremiah 46:19 হে মিশরে বসবাসকারী কন্যা, বন্দীদশায় যাবার জন্য নিজেকে সজ্জিত কর, কারণ নোফ কোন বাসিন্দা ছাড়াই ধ্বংস ও জনশূন্য হবে।</w:t>
      </w:r>
    </w:p>
    <w:p/>
    <w:p>
      <w:r xmlns:w="http://schemas.openxmlformats.org/wordprocessingml/2006/main">
        <w:t xml:space="preserve">উত্তরণটি মিশরের কন্যাকে বন্দীদশায় যাওয়ার জন্য ঈশ্বরের সতর্কবাণী সম্পর্কে, কারণ তার শহর নোফ ধ্বংস হয়ে যাবে।</w:t>
      </w:r>
    </w:p>
    <w:p/>
    <w:p>
      <w:r xmlns:w="http://schemas.openxmlformats.org/wordprocessingml/2006/main">
        <w:t xml:space="preserve">1. বিচারের সময়ে ঈশ্বরের ভালবাসা এবং করুণা</w:t>
      </w:r>
    </w:p>
    <w:p/>
    <w:p>
      <w:r xmlns:w="http://schemas.openxmlformats.org/wordprocessingml/2006/main">
        <w:t xml:space="preserve">2. ধ্বংসের সময়ের পরে পুনরুদ্ধারের প্রতিশ্রুতি</w:t>
      </w:r>
    </w:p>
    <w:p/>
    <w:p>
      <w:r xmlns:w="http://schemas.openxmlformats.org/wordprocessingml/2006/main">
        <w:t xml:space="preserve">1. ইশাইয়া 43:1-3 "কিন্তু এখন এইভাবে বলছেন যে সদাপ্রভু তোমাকে সৃষ্টি করেছেন, হে ইয়াকুব, এবং যিনি তোমাকে গঠন করেছেন, হে ইস্রায়েল, ভয় পেও না: কারণ আমি তোমাকে মুক্তি দিয়েছি,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 কারণ আমি প্রভু তোমার ঈশ্বর, ইস্রায়েলের পবিত্রতম, তোমার ত্রাণকর্তা।"</w:t>
      </w:r>
    </w:p>
    <w:p/>
    <w:p>
      <w:r xmlns:w="http://schemas.openxmlformats.org/wordprocessingml/2006/main">
        <w:t xml:space="preserve">2. গীতসংহিতা 91:14-16 "যেহেতু তিনি আমার প্রতি তাঁর ভালবাসা স্থাপন করেছেন, তাই আমি তাকে উদ্ধার করব: আমি তাকে উচ্চে স্থাপন করব, কারণ সে আমার নাম জানে৷ সে আমাকে ডাকবে এবং আমি তাকে উত্তর দেব: আমি কষ্টে তার সাথে থাকব; আমি তাকে উদ্ধার করব, সম্মান করব। দীর্ঘ জীবন দিয়ে আমি তাকে সন্তুষ্ট করব এবং তাকে আমার পরিত্রাণ দেখাব।"</w:t>
      </w:r>
    </w:p>
    <w:p/>
    <w:p>
      <w:r xmlns:w="http://schemas.openxmlformats.org/wordprocessingml/2006/main">
        <w:t xml:space="preserve">Jeremiah 46:20 মিশর একটি খুব সুন্দর গাভীর মত, কিন্তু ধ্বংস আসে; এটা উত্তর থেকে বেরিয়ে আসে।</w:t>
      </w:r>
    </w:p>
    <w:p/>
    <w:p>
      <w:r xmlns:w="http://schemas.openxmlformats.org/wordprocessingml/2006/main">
        <w:t xml:space="preserve">উত্তর দিক থেকে আসা মিশর ধ্বংসের পথে।</w:t>
      </w:r>
    </w:p>
    <w:p/>
    <w:p>
      <w:r xmlns:w="http://schemas.openxmlformats.org/wordprocessingml/2006/main">
        <w:t xml:space="preserve">1: আমাদের অহংকার থেকে সাবধান হওয়া উচিত, কারণ এটি ধ্বংসের দিকে নিয়ে যেতে পারে।</w:t>
      </w:r>
    </w:p>
    <w:p/>
    <w:p>
      <w:r xmlns:w="http://schemas.openxmlformats.org/wordprocessingml/2006/main">
        <w:t xml:space="preserve">2: আমাদের অবশ্যই আমাদের শত্রুদের থেকে সজাগ ও সতর্ক থাকতে হবে, কারণ তারা ধ্বংস ডেকে আনতে পারে।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2:2 Chronicles 32:7 - শক্তিশালী এবং সাহসী হও; আসিরিয়ার রাজার জন্য বা তার সাথে থাকা সমস্ত লোকের জন্য ভয় বা হতাশ হবেন না, কারণ তার চেয়ে আমাদের সাথে আরও অনেক কিছু আছে৷</w:t>
      </w:r>
    </w:p>
    <w:p/>
    <w:p>
      <w:r xmlns:w="http://schemas.openxmlformats.org/wordprocessingml/2006/main">
        <w:t xml:space="preserve">Jeremiah 46:21 মোটাতাজা ষাঁড়ের মতো তার ভাড়াটেরা তার মধ্যে আছে; কারণ তারাও ফিরে গেছে এবং একত্রে পালিয়ে গেছে; তারা দাঁড়ালো না, কারণ তাদের বিপদের দিন তাদের উপর এসে পড়েছে এবং তাদের বিচারের সময় এসেছে।</w:t>
      </w:r>
    </w:p>
    <w:p/>
    <w:p>
      <w:r xmlns:w="http://schemas.openxmlformats.org/wordprocessingml/2006/main">
        <w:t xml:space="preserve">মিশরের ভাড়াটেরা ভয়ে পালিয়ে গেছে, কারণ বিপদের দিন ও তাদের দেখার সময় এসেছে।</w:t>
      </w:r>
    </w:p>
    <w:p/>
    <w:p>
      <w:r xmlns:w="http://schemas.openxmlformats.org/wordprocessingml/2006/main">
        <w:t xml:space="preserve">1. আমাদের অবশ্যই কষ্ট এবং দুর্যোগের সময়ে ঈশ্বরের উপর ভরসা করতে শিখতে হবে।</w:t>
      </w:r>
    </w:p>
    <w:p/>
    <w:p>
      <w:r xmlns:w="http://schemas.openxmlformats.org/wordprocessingml/2006/main">
        <w:t xml:space="preserve">2. যখন আমাদের দর্শনের দিন আসে তখন আমাদের অবশ্যই অবিচল থাকতে হবে।</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Jeremiah 46:22 এর কণ্ঠস্বর সাপের মত যাবে; কারণ তারা সৈন্যদল নিয়ে অগ্রসর হবে এবং কাঠের কারিগরদের মত কুড়াল নিয়ে তার বিরুদ্ধে আসবে।</w:t>
      </w:r>
    </w:p>
    <w:p/>
    <w:p>
      <w:r xmlns:w="http://schemas.openxmlformats.org/wordprocessingml/2006/main">
        <w:t xml:space="preserve">যিহূদার শত্রুরা তার বিরুদ্ধে সৈন্যবাহিনী ও কুড়াল নিয়ে অগ্রসর হবে।</w:t>
      </w:r>
    </w:p>
    <w:p/>
    <w:p>
      <w:r xmlns:w="http://schemas.openxmlformats.org/wordprocessingml/2006/main">
        <w:t xml:space="preserve">1. আধ্যাত্মিক যুদ্ধের জন্য প্রস্তুতির গুরুত্ব।</w:t>
      </w:r>
    </w:p>
    <w:p/>
    <w:p>
      <w:r xmlns:w="http://schemas.openxmlformats.org/wordprocessingml/2006/main">
        <w:t xml:space="preserve">2. ঈশ্বরের শক্তি এবং কষ্টের সময়ে আমাদের রক্ষা করার ক্ষমতা বোঝা।</w:t>
      </w:r>
    </w:p>
    <w:p/>
    <w:p>
      <w:r xmlns:w="http://schemas.openxmlformats.org/wordprocessingml/2006/main">
        <w:t xml:space="preserve">1. Ephesians 6:10-17 - ঈশ্বরের সমস্ত বর্ম পরিধান করুন, যাতে আপনি শয়তানের পরিকল্পনার বিরুদ্ধে দাঁড়াতে সক্ষম হন।</w:t>
      </w:r>
    </w:p>
    <w:p/>
    <w:p>
      <w:r xmlns:w="http://schemas.openxmlformats.org/wordprocessingml/2006/main">
        <w:t xml:space="preserve">2. ইশাইয়া 59:19 - তাই তারা পশ্চিম দিক থেকে প্রভুর নাম এবং সূর্যের উদয় থেকে তাঁর মহিমাকে ভয় করবে; যখন শত্রু বন্যার মতো আসে, তখন প্রভুর আত্মা তার বিরুদ্ধে একটি মান তুলে দেবেন৷</w:t>
      </w:r>
    </w:p>
    <w:p/>
    <w:p>
      <w:r xmlns:w="http://schemas.openxmlformats.org/wordprocessingml/2006/main">
        <w:t xml:space="preserve">Jeremiah 46:23 তারা তার বন কেটে ফেলবে, সদাপ্রভু বলছেন, যদিও তা অনুসন্ধান করা যাবে না; কারণ তারা ফড়িংদের চেয়েও বেশি, এবং অসংখ্য।</w:t>
      </w:r>
    </w:p>
    <w:p/>
    <w:p>
      <w:r xmlns:w="http://schemas.openxmlformats.org/wordprocessingml/2006/main">
        <w:t xml:space="preserve">সদাপ্রভু ঘোষণা করেন যে শত্রুদের বন কেটে ফেলা হবে, যদিও এটি অনুসন্ধানের জন্য খুব বিস্তীর্ণ, কারণ শত্রুর সংখ্যা ফড়িংদের চেয়ে বেশি।</w:t>
      </w:r>
    </w:p>
    <w:p/>
    <w:p>
      <w:r xmlns:w="http://schemas.openxmlformats.org/wordprocessingml/2006/main">
        <w:t xml:space="preserve">1. ঈশ্বরের শক্তি: কোন শত্রু সর্বশক্তিমান জন্য খুব বড় নয়.</w:t>
      </w:r>
    </w:p>
    <w:p/>
    <w:p>
      <w:r xmlns:w="http://schemas.openxmlformats.org/wordprocessingml/2006/main">
        <w:t xml:space="preserve">2. প্রভুর উপর আস্থা: আমরা যখন প্রভুতে আমাদের বিশ্বাস রাখি, তিনি কখনই আমাদের হতাশ করবেন না।</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ম্যাথু 19:26 "যীশু তাদের দিকে তাকিয়ে বললেন, 'মানুষের পক্ষে এটি অসম্ভব, কিন্তু ঈশ্বরের পক্ষে সবকিছুই সম্ভব'।"</w:t>
      </w:r>
    </w:p>
    <w:p/>
    <w:p>
      <w:r xmlns:w="http://schemas.openxmlformats.org/wordprocessingml/2006/main">
        <w:t xml:space="preserve">Jeremiah 46:24 মিসরের মেয়ে লজ্জা পাবে; তাকে উত্তরের লোকদের হাতে তুলে দেওয়া হবে।</w:t>
      </w:r>
    </w:p>
    <w:p/>
    <w:p>
      <w:r xmlns:w="http://schemas.openxmlformats.org/wordprocessingml/2006/main">
        <w:t xml:space="preserve">মিসরের লোকেরা পরাজিত হয়ে উত্তরের লোকদের হাতে তুলে দেবে।</w:t>
      </w:r>
    </w:p>
    <w:p/>
    <w:p>
      <w:r xmlns:w="http://schemas.openxmlformats.org/wordprocessingml/2006/main">
        <w:t xml:space="preserve">1: ঈশ্বরের ন্যায়বিচার সর্বদা বিরাজ করে - কেউই তাঁর বিচার থেকে বাঁচতে এত শক্তিশালী নয়।</w:t>
      </w:r>
    </w:p>
    <w:p/>
    <w:p>
      <w:r xmlns:w="http://schemas.openxmlformats.org/wordprocessingml/2006/main">
        <w:t xml:space="preserve">2: যখন আমরা পার্থিব শক্তিতে আমাদের বিশ্বাস রাখি, তখন আমরা সবসময় হতাশ হব।</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Jeremiah 46:25 সর্বশক্তিমান প্রভু, ইস্রায়েলের ঈশ্বর বলেন; দেখ, আমি নো, ফরৌণ ও মিশরকে তাদের দেবতা ও রাজাদের সাথে শাস্তি দেব। এমনকি ফেরাউন এবং যারা তার উপর নির্ভর করে</w:t>
      </w:r>
    </w:p>
    <w:p/>
    <w:p>
      <w:r xmlns:w="http://schemas.openxmlformats.org/wordprocessingml/2006/main">
        <w:t xml:space="preserve">ঈশ্বর নো, ফেরাউন ও মিশরের লোকদের, তাদের দেবতাদের, তাদের রাজাদের এবং যারা ফেরাউনের উপর ভরসা করে তাদের শাস্তি দেবেন।</w:t>
      </w:r>
    </w:p>
    <w:p/>
    <w:p>
      <w:r xmlns:w="http://schemas.openxmlformats.org/wordprocessingml/2006/main">
        <w:t xml:space="preserve">1. অবিশ্বাসের পরিণতি: না, ফেরাউন এবং মিশরের শাস্তি বোঝা</w:t>
      </w:r>
    </w:p>
    <w:p/>
    <w:p>
      <w:r xmlns:w="http://schemas.openxmlformats.org/wordprocessingml/2006/main">
        <w:t xml:space="preserve">2. বিশ্বাসের শক্তি: কিভাবে ঈশ্বরের উপর বিশ্বাস দৈনন্দিন আশীর্বাদের দিকে নিয়ে যেতে পারে</w:t>
      </w:r>
    </w:p>
    <w:p/>
    <w:p>
      <w:r xmlns:w="http://schemas.openxmlformats.org/wordprocessingml/2006/main">
        <w:t xml:space="preserve">1. রোমানস 1:18-20 - মানুষের সমস্ত অধার্মিকতা এবং অধার্মিকতার বিরুদ্ধে ঈশ্বরের ক্রোধ প্রকাশিত হয়।</w:t>
      </w:r>
    </w:p>
    <w:p/>
    <w:p>
      <w:r xmlns:w="http://schemas.openxmlformats.org/wordprocessingml/2006/main">
        <w:t xml:space="preserve">2.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Jeremiah 46:26 এবং আমি তাদের তাদের হাতে তুলে দেব যারা তাদের প্রাণ অন্বেষণ করে, এবং ব্যাবিলনের রাজা নবূখদ্রেৎসরের হাতে এবং তাঁর দাসদের হাতে; এবং তারপরে এটি প্রাচীন দিনের মতো বসতি স্থাপন করবে। , প্রভু বলেন.</w:t>
      </w:r>
    </w:p>
    <w:p/>
    <w:p>
      <w:r xmlns:w="http://schemas.openxmlformats.org/wordprocessingml/2006/main">
        <w:t xml:space="preserve">1: কষ্টের মধ্যেও, ঈশ্বর আমাদের উদ্ধার করবেন এবং আমাদের পূর্বের গৌরব ফিরিয়ে আনবেন।</w:t>
      </w:r>
    </w:p>
    <w:p/>
    <w:p>
      <w:r xmlns:w="http://schemas.openxmlformats.org/wordprocessingml/2006/main">
        <w:t xml:space="preserve">2: তাঁর প্রতিশ্রুতির প্রতি ঈশ্বরের বিশ্বস্ততা দৃঢ় থাকে, এমনকি যখন আমাদের পরিস্থিতি পরিবর্তন হয়।</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46:27 কিন্তু হে আমার দাস যাকোব, ভয় কোরো না, হে ইস্রায়েল, ভয় পেয়ো না, কারণ দেখ, আমি তোমাকে দূর থেকে এবং তোমার বংশকে তাদের বন্দীদশা থেকে রক্ষা করব; এবং যাকোব ফিরে আসবে, এবং বিশ্রাম ও নিশ্চিন্তে থাকবে, এবং কেউ তাকে ভয় করবে না।</w:t>
      </w:r>
    </w:p>
    <w:p/>
    <w:p>
      <w:r xmlns:w="http://schemas.openxmlformats.org/wordprocessingml/2006/main">
        <w:t xml:space="preserve">ঈশ্বর জ্যাকব এবং ইস্রায়েলকে আশ্বস্ত করেন যে তিনি তাদের বন্দীদশা থেকে রক্ষা করবেন এবং তারা বিশ্রাম ও নিরাপত্তার জায়গায় ফিরে আসবে।</w:t>
      </w:r>
    </w:p>
    <w:p/>
    <w:p>
      <w:r xmlns:w="http://schemas.openxmlformats.org/wordprocessingml/2006/main">
        <w:t xml:space="preserve">1. ভয় করবেন না: ঈশ্বর আমাদের রক্ষাকর্তা</w:t>
      </w:r>
    </w:p>
    <w:p/>
    <w:p>
      <w:r xmlns:w="http://schemas.openxmlformats.org/wordprocessingml/2006/main">
        <w:t xml:space="preserve">2. প্রভুতে বিশ্রাম: তিনি নিরাপত্তা প্রদান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23:1-3 - "প্রভু আমার রাখাল;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Jeremiah 46:28 হে আমার দাস যাকোব, ভয় কোরো না, সদাপ্রভু বলছেন, কারণ আমি তোমার সঙ্গে আছি; কারণ আমি তোমাকে যে সমস্ত জাতিকে তাড়িয়ে দিয়েছি তাদের আমি সম্পূর্ণরূপে শেষ করব; তবুও আমি তোমায় সম্পূর্ণরূপে নিষ্পাপ রাখব না।</w:t>
      </w:r>
    </w:p>
    <w:p/>
    <w:p>
      <w:r xmlns:w="http://schemas.openxmlformats.org/wordprocessingml/2006/main">
        <w:t xml:space="preserve">প্রভু যাকোবকে আশ্বস্ত করেন যে তিনি সমস্ত জাতিকে তাড়িয়ে দেবেন এবং তাকে শাস্তি দেবেন, কিন্তু তাকে সম্পূর্ণরূপে শেষ করবেন না।</w:t>
      </w:r>
    </w:p>
    <w:p/>
    <w:p>
      <w:r xmlns:w="http://schemas.openxmlformats.org/wordprocessingml/2006/main">
        <w:t xml:space="preserve">1. তাঁর লোকেদের জন্য ঈশ্বরের অফুরন্ত ভালবাসা</w:t>
      </w:r>
    </w:p>
    <w:p/>
    <w:p>
      <w:r xmlns:w="http://schemas.openxmlformats.org/wordprocessingml/2006/main">
        <w:t xml:space="preserve">2. প্রভুর শৃঙ্খলা এবং সংশোধন</w:t>
      </w:r>
    </w:p>
    <w:p/>
    <w:p>
      <w:r xmlns:w="http://schemas.openxmlformats.org/wordprocessingml/2006/main">
        <w:t xml:space="preserve">1. রোমানস 8:31-39 (কারণ ঈশ্বর আমাদের ভয়ের আত্মা দেননি, কিন্তু শক্তি, প্রেম এবং সুস্থ মনের)</w:t>
      </w:r>
    </w:p>
    <w:p/>
    <w:p>
      <w:r xmlns:w="http://schemas.openxmlformats.org/wordprocessingml/2006/main">
        <w:t xml:space="preserve">2. হিব্রু 12:5-11 (কারণ প্রভু যাকে ভালবাসেন তাদের শাসন করেন, এবং তিনি গ্রহণ করেন এমন প্রতিটি শিশুকে শাস্তি দেন)</w:t>
      </w:r>
    </w:p>
    <w:p/>
    <w:p/>
    <w:p>
      <w:r xmlns:w="http://schemas.openxmlformats.org/wordprocessingml/2006/main">
        <w:t xml:space="preserve">Jeremiah অধ্যায় 47 পলেষ্টীয়দের বিরুদ্ধে ভবিষ্যদ্বাণীর উপর দৃষ্টি নিবদ্ধ করে।</w:t>
      </w:r>
    </w:p>
    <w:p/>
    <w:p>
      <w:r xmlns:w="http://schemas.openxmlformats.org/wordprocessingml/2006/main">
        <w:t xml:space="preserve">1ম অনুচ্ছেদ: অধ্যায়টি পলেষ্টীয়দের বিষয়ে যিরমিয়ের কাছে ঈশ্বরের বার্তা দিয়ে শুরু হয় (জেরিমিয়া 47:1-2)। ভবিষ্যদ্বাণীটি বিশেষভাবে ফিলিস্তিন অঞ্চলের অন্যতম প্রধান শহর গাজার দিকে নির্দেশিত।</w:t>
      </w:r>
    </w:p>
    <w:p/>
    <w:p>
      <w:r xmlns:w="http://schemas.openxmlformats.org/wordprocessingml/2006/main">
        <w:t xml:space="preserve">২য় অনুচ্ছেদ: যিরমিয় বর্ণনা করেছেন কিভাবে পলেষ্টীয়রা ধ্বংস ও ধ্বংসের মুখোমুখি হবে (জেরিমিয়া 47:3-5)। রথের চাকার শব্দ এবং তাদের শহর ও গ্রাম থেকে যন্ত্রণার কান্না সহ তাদের পতনকে চিত্রিত করার জন্য তিনি প্রাণবন্ত চিত্র ব্যবহার করেন।</w:t>
      </w:r>
    </w:p>
    <w:p/>
    <w:p>
      <w:r xmlns:w="http://schemas.openxmlformats.org/wordprocessingml/2006/main">
        <w:t xml:space="preserve">3য় অনুচ্ছেদ: তাদের ক্ষমতা এবং প্রভাবের জন্য পরিচিত হওয়া সত্ত্বেও, জেরেমিয়া ঘোষণা করেছেন যে ফিলিস্তিনীদের মধ্যে কেউ বেঁচে থাকবে না (জেরিমিয়া 47:6-7)। প্রতিবেশী দেশগুলির কাছ থেকে সাহায্যের জন্য তাদের আশা নিরর্থক প্রমাণিত হবে কারণ ঈশ্বর তাদের উপর বিচার নিয়ে আসবেন।</w:t>
      </w:r>
    </w:p>
    <w:p/>
    <w:p>
      <w:r xmlns:w="http://schemas.openxmlformats.org/wordprocessingml/2006/main">
        <w:t xml:space="preserve">সংক্ষেপে, জেরেমিয়ার সাতচল্লিশ অধ্যায় ফিলিস্তিনীদের বিরুদ্ধে একটি ভবিষ্যদ্বাণী উপস্থাপন করে, বিশেষ করে গাজাকে লক্ষ্য করে। ঈশ্বর যিরমিয়কে তাদের আসন্ন ধ্বংসের বিষয়ে একটি বার্তা দেওয়ার জন্য নির্দেশ দেন, জেরেমিয়া তাদের পতনকে স্পষ্টভাবে চিত্রিত করেন, রথের চাকার শব্দ এবং তাদের অঞ্চল জুড়ে যন্ত্রণার কান্নার বর্ণনা দেন, তিনি জোর দেন যে ক্ষমতার জন্য তাদের খ্যাতি থাকা সত্ত্বেও কেউ বেঁচে থাকবে না। প্রতিবেশী দেশগুলির কাছ থেকে তাদের সাহায্যের আশা শেষ পর্যন্ত ব্যর্থ হবে কারণ ঈশ্বর তাঁর বিচার সম্পাদন করেন, সামগ্রিকভাবে, এই অধ্যায়টি জাতিগুলির উপর ঈশ্বরের বিচারের নিশ্চিততা তুলে ধরে এবং একটি অনুস্মারক হিসাবে কাজ করে যে এমনকি শক্তিশালী এবং প্রভাবশালী বলে বিবেচিত ব্যক্তিরাও তাঁর ঐশ্বরিক ন্যায়বিচার থেকে মুক্ত নয়। .</w:t>
      </w:r>
    </w:p>
    <w:p/>
    <w:p>
      <w:r xmlns:w="http://schemas.openxmlformats.org/wordprocessingml/2006/main">
        <w:t xml:space="preserve">Jeremiah 47:1 ফেরাউন গাজাকে আঘাত করার আগে পলেষ্টীয়দের বিরুদ্ধে যিরমিয় নবীর কাছে সদাপ্রভুর বাক্য এসেছিল।</w:t>
      </w:r>
    </w:p>
    <w:p/>
    <w:p>
      <w:r xmlns:w="http://schemas.openxmlformats.org/wordprocessingml/2006/main">
        <w:t xml:space="preserve">জেরেমিয়ার এই অনুচ্ছেদটি ফেরাউন গাজা আক্রমণ করার আগে পলেষ্টীয়দের বিরুদ্ধে যিরমিয়কে দেওয়া প্রভুর কাছ থেকে একটি ভবিষ্যদ্বাণীর কথা বলে।</w:t>
      </w:r>
    </w:p>
    <w:p/>
    <w:p>
      <w:r xmlns:w="http://schemas.openxmlformats.org/wordprocessingml/2006/main">
        <w:t xml:space="preserve">1. প্রভুর উপর আস্থা রাখা: কিভাবে ঈশ্বরের নির্দেশনার উপর নির্ভর করা যায়</w:t>
      </w:r>
    </w:p>
    <w:p/>
    <w:p>
      <w:r xmlns:w="http://schemas.openxmlformats.org/wordprocessingml/2006/main">
        <w:t xml:space="preserve">2. প্রতিকূলতা কাটিয়ে ওঠা: সমস্যার মুখে দৃঢ়ভাবে দাঁড়িয়ে থাকা</w:t>
      </w:r>
    </w:p>
    <w:p/>
    <w:p>
      <w:r xmlns:w="http://schemas.openxmlformats.org/wordprocessingml/2006/main">
        <w:t xml:space="preserve">1. ইশাইয়া 40:28-31 - "আপনি কি জানেন না? আপনি কি শুনেন নি? প্রভু চিরস্থায়ী ঈশ্বর, পৃথিবীর প্রান্তের সৃষ্টিকর্তা। তিনি অজ্ঞান হন না বা ক্লান্ত হন না; তাঁর বোধগম্যতা অদৃশ্য। তিনি অজ্ঞানকে শক্তি দেয়, আর যার শক্তি নেই তাকে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ঈগলের মতো; তারা দৌড়াবে এবং ক্লান্ত হবে না; তারা হাঁটবে এবং অজ্ঞান হবে না।"</w:t>
      </w:r>
    </w:p>
    <w:p/>
    <w:p>
      <w:r xmlns:w="http://schemas.openxmlformats.org/wordprocessingml/2006/main">
        <w:t xml:space="preserve">2. রোমানস 12:12 - "আশায় আনন্দ কর, কষ্টে ধৈর্য ধরো, প্রার্থনায় অবিচল থাকো।"</w:t>
      </w:r>
    </w:p>
    <w:p/>
    <w:p>
      <w:r xmlns:w="http://schemas.openxmlformats.org/wordprocessingml/2006/main">
        <w:t xml:space="preserve">Jeremiah 47:2 সদাপ্রভু এই কথা কহেন; দেখ, উত্তর দিক থেকে জল উঠে যাবে, এবং একটি প্রবাহিত বন্যা হবে, এবং দেশ এবং তার মধ্যে যা কিছু আছে তা উপচে পড়বে। নগর, এবং সেখানে যারা বাস করে তারা: তখন লোকেরা কাঁদবে এবং দেশের সমস্ত বাসিন্দারা কাঁদবে।</w:t>
      </w:r>
    </w:p>
    <w:p/>
    <w:p>
      <w:r xmlns:w="http://schemas.openxmlformats.org/wordprocessingml/2006/main">
        <w:t xml:space="preserve">ঈশ্বর সতর্ক করেছেন যে উত্তর দিক থেকে একটি বন্যা আসছে যা ভূমি এবং এতে বসবাসকারী সকলকে আছড়ে ফেলবে, যার ফলে বাসিন্দারা দুঃখে চিৎকার করে উঠবে।</w:t>
      </w:r>
    </w:p>
    <w:p/>
    <w:p>
      <w:r xmlns:w="http://schemas.openxmlformats.org/wordprocessingml/2006/main">
        <w:t xml:space="preserve">1. "ঈশ্বরের সতর্কবাণী: অনুতাপের আহ্বানে মনোযোগ দিন"</w:t>
      </w:r>
    </w:p>
    <w:p/>
    <w:p>
      <w:r xmlns:w="http://schemas.openxmlformats.org/wordprocessingml/2006/main">
        <w:t xml:space="preserve">2. "ধ্বংসের ছায়ায় জীবন: বন্যা থেকে কীভাবে বাঁচবেন"</w:t>
      </w:r>
    </w:p>
    <w:p/>
    <w:p>
      <w:r xmlns:w="http://schemas.openxmlformats.org/wordprocessingml/2006/main">
        <w:t xml:space="preserve">1. ম্যাথু 24:37-39 - এবং নোহের দিন যেমন ছিল, তেমনি মানবপুত্রের আগমনও হবে। কারণ বন্যার আগের দিনগুলিতে যেমন নোহ জাহাজে প্রবেশ করার দিন পর্যন্ত তারা খাওয়া-দাওয়া করছিল, বিয়ে করছিল এবং বিয়ে দিচ্ছিল, এবং বন্যা এসে তাদের সবাইকে ভাসিয়ে নিয়ে যাওয়ার আগ পর্যন্ত তারা অজ্ঞাত ছিল। মনুষ্যপুত্র।</w:t>
      </w:r>
    </w:p>
    <w:p/>
    <w:p>
      <w:r xmlns:w="http://schemas.openxmlformats.org/wordprocessingml/2006/main">
        <w:t xml:space="preserve">2. চাকরি 27:20-23 - ভয় তাকে প্লাবনের মতো গ্রাস করে; রাতে একটি ঘূর্ণিঝড় তাকে নিয়ে যায়। পূর্বের বাতাস তাকে তুলে নিয়ে যায় এবং সে চলে যায়; এটা তাকে তার জায়গা থেকে সরিয়ে দেয়। এটা তার প্রতি করুণা ছাড়াই ছুড়ে দেয়; হেডলং ফ্লাইটে সে এর ক্ষমতা থেকে পালিয়ে যায়। এটি তার দিকে হাততালি দেয় এবং তার জায়গা থেকে তাকে হিসিয়ে দেয়।</w:t>
      </w:r>
    </w:p>
    <w:p/>
    <w:p>
      <w:r xmlns:w="http://schemas.openxmlformats.org/wordprocessingml/2006/main">
        <w:t xml:space="preserve">Jeremiah 47:3 তার শক্তিশালী ঘোড়ার খুরের শব্দে, তার রথের ছুটে চলার সময় এবং তার চাকার গর্জনে, পিতারা তাদের সন্তানদের হাতের দুর্বলতার জন্য ফিরে তাকাবেন না;</w:t>
      </w:r>
    </w:p>
    <w:p/>
    <w:p>
      <w:r xmlns:w="http://schemas.openxmlformats.org/wordprocessingml/2006/main">
        <w:t xml:space="preserve">ঈশ্বরের বিচার এতই শক্তিশালী এবং ধ্বংসাত্মক যে এটি পিতাদের ভয়ে এবং হতবাক হয়ে তাদের সন্তানদের দিকে ফিরেও তাকাবে না।</w:t>
      </w:r>
    </w:p>
    <w:p/>
    <w:p>
      <w:r xmlns:w="http://schemas.openxmlformats.org/wordprocessingml/2006/main">
        <w:t xml:space="preserve">1. ঈশ্বরের বিচার তাঁর পবিত্রতা এবং আমাদের অনুতাপ করার প্রয়োজনের একটি অনুস্মারক।</w:t>
      </w:r>
    </w:p>
    <w:p/>
    <w:p>
      <w:r xmlns:w="http://schemas.openxmlformats.org/wordprocessingml/2006/main">
        <w:t xml:space="preserve">2. ঈশ্বরের বিচার আমাদেরকে তাঁর সামনে বিনীত হতে এবং আনুগত্যের জীবন যাপন করতে বাধ্য করা উচিত।</w:t>
      </w:r>
    </w:p>
    <w:p/>
    <w:p>
      <w:r xmlns:w="http://schemas.openxmlformats.org/wordprocessingml/2006/main">
        <w:t xml:space="preserve">1. জেমস 4:6-10</w:t>
      </w:r>
    </w:p>
    <w:p/>
    <w:p>
      <w:r xmlns:w="http://schemas.openxmlformats.org/wordprocessingml/2006/main">
        <w:t xml:space="preserve">2. ইশাইয়া 2:10-22</w:t>
      </w:r>
    </w:p>
    <w:p/>
    <w:p>
      <w:r xmlns:w="http://schemas.openxmlformats.org/wordprocessingml/2006/main">
        <w:t xml:space="preserve">Jeremiah 47:4 কারণ সেই দিনটি সমস্ত পলেষ্টীয়দের লুণ্ঠন করার জন্য এবং টাইরস ও সিদোন থেকে যে সমস্ত সাহায্যকারী অবশিষ্ট থাকবে তাদের বিচ্ছিন্ন করার জন্য আসছে; কারণ সদাপ্রভু পলেষ্টীয়দের, কাপ্তোর দেশের অবশিষ্টাংশকে লুণ্ঠন করবেন।</w:t>
      </w:r>
    </w:p>
    <w:p/>
    <w:p>
      <w:r xmlns:w="http://schemas.openxmlformats.org/wordprocessingml/2006/main">
        <w:t xml:space="preserve">সদাপ্রভু পলেষ্টীয়দের লুণ্ঠন করতে আসছেন এবং টাইরাস ও সিদোনে অবশিষ্ট সাহায্যকারীদের কেটে ফেলবেন।</w:t>
      </w:r>
    </w:p>
    <w:p/>
    <w:p>
      <w:r xmlns:w="http://schemas.openxmlformats.org/wordprocessingml/2006/main">
        <w:t xml:space="preserve">1. ঈশ্বরের বিচার অনিবার্য</w:t>
      </w:r>
    </w:p>
    <w:p/>
    <w:p>
      <w:r xmlns:w="http://schemas.openxmlformats.org/wordprocessingml/2006/main">
        <w:t xml:space="preserve">2. ঈশ্বরের ন্যায়বিচার অবিস্মরণীয়</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94:1 - হে প্রভু, প্রতিশোধের ঈশ্বর, হে প্রতিশোধের ঈশ্বর, উজ্জ্বল হও!</w:t>
      </w:r>
    </w:p>
    <w:p/>
    <w:p>
      <w:r xmlns:w="http://schemas.openxmlformats.org/wordprocessingml/2006/main">
        <w:t xml:space="preserve">Jeremiah 47:5 গাজায় টাক পড়েছে; আশকেলন তাদের উপত্যকার অবশিষ্টাংশের সাথে বিচ্ছিন্ন করা হয়েছে; আর কতকাল তুমি নিজেকে কেটে ফেলবে?</w:t>
      </w:r>
    </w:p>
    <w:p/>
    <w:p>
      <w:r xmlns:w="http://schemas.openxmlformats.org/wordprocessingml/2006/main">
        <w:t xml:space="preserve">গাজা টাক এবং আশকেলন তার উপত্যকা থেকে বিচ্ছিন্ন। তাদের দুর্ভোগ আর কতদিন থাকবে?</w:t>
      </w:r>
    </w:p>
    <w:p/>
    <w:p>
      <w:r xmlns:w="http://schemas.openxmlformats.org/wordprocessingml/2006/main">
        <w:t xml:space="preserve">1. পুনরুদ্ধারের আশা: গাজা এবং আশকেলনের উদাহরণ থেকে শিক্ষা</w:t>
      </w:r>
    </w:p>
    <w:p/>
    <w:p>
      <w:r xmlns:w="http://schemas.openxmlformats.org/wordprocessingml/2006/main">
        <w:t xml:space="preserve">2. নিরাময়ের জন্য একটি সময়: দুর্ভোগের পরে সান্ত্বনা এবং পুনরুদ্ধার</w:t>
      </w:r>
    </w:p>
    <w:p/>
    <w:p>
      <w:r xmlns:w="http://schemas.openxmlformats.org/wordprocessingml/2006/main">
        <w:t xml:space="preserve">1. ইশাইয়া 61:1-3 - "প্রভু ঈশ্বরের আত্মা আমার উপর আছেন, কারণ প্রভু আমাকে দুঃখিতদের সুসংবাদ দেওয়ার জন্য অভিষিক্ত করেছেন; তিনি আমাকে ভগ্নহৃদয়কে বেঁধে রাখতে, বন্দীদের মুক্তি ঘোষণা করতে পাঠিয়েছেন, এবং বন্দীদের স্বাধীনতা।</w:t>
      </w:r>
    </w:p>
    <w:p/>
    <w:p>
      <w:r xmlns:w="http://schemas.openxmlformats.org/wordprocessingml/2006/main">
        <w:t xml:space="preserve">2. বিলাপ 3:22-23 - "প্রভুর স্নেহময়তা প্রকৃতপক্ষে কখনই থেমে যায় না, কারণ তাঁর করুণা কখনই ব্যর্থ হয় না। তারা প্রতিদিন সকালে নতুন হয়; আপনার বিশ্বস্ততা মহান।"</w:t>
      </w:r>
    </w:p>
    <w:p/>
    <w:p>
      <w:r xmlns:w="http://schemas.openxmlformats.org/wordprocessingml/2006/main">
        <w:t xml:space="preserve">Jeremiah 47:6 হে সদাপ্রভুর তলোয়ার, তুমি কতকাল চুপ করে থাকবে? নিজেকে তোমার স্ক্যাবার্ডে তুলে দাও, বিশ্রাম কর এবং শান্ত হও।</w:t>
      </w:r>
    </w:p>
    <w:p/>
    <w:p>
      <w:r xmlns:w="http://schemas.openxmlformats.org/wordprocessingml/2006/main">
        <w:t xml:space="preserve">নবী যিরমিয় প্রভুর তলোয়ারকে সম্বোধন করেন এবং এটিকে স্থির থাকতে এবং তার স্ক্যাবার্ডে ফিরে যাওয়ার জন্য অনুরোধ করেন।</w:t>
      </w:r>
    </w:p>
    <w:p/>
    <w:p>
      <w:r xmlns:w="http://schemas.openxmlformats.org/wordprocessingml/2006/main">
        <w:t xml:space="preserve">1. "শান্তির আহ্বান: প্রভুর তরবারির প্রতি যিরমিয়ের বার্তা"</w:t>
      </w:r>
    </w:p>
    <w:p/>
    <w:p>
      <w:r xmlns:w="http://schemas.openxmlformats.org/wordprocessingml/2006/main">
        <w:t xml:space="preserve">2. "স্থিরতার প্রয়োজন: জেরেমিয়া থেকে একটি বার্তা"</w:t>
      </w:r>
    </w:p>
    <w:p/>
    <w:p>
      <w:r xmlns:w="http://schemas.openxmlformats.org/wordprocessingml/2006/main">
        <w:t xml:space="preserve">1. ম্যাথিউ 5:9, "ধন্য শান্তি স্থাপনকারীরা, কারণ তারা ঈশ্বরের সন্তান বলা হবে"</w:t>
      </w:r>
    </w:p>
    <w:p/>
    <w:p>
      <w:r xmlns:w="http://schemas.openxmlformats.org/wordprocessingml/2006/main">
        <w:t xml:space="preserve">2. জেমস 3:17, "কিন্তু উপরে থেকে প্রজ্ঞা প্রথমে শুদ্ধ, তারপর শান্তিপ্রিয়, কোমল, যুক্তির জন্য উন্মুক্ত, করুণা ও ভাল ফল দিয়ে পূর্ণ, পক্ষপাতহীন এবং আন্তরিক"</w:t>
      </w:r>
    </w:p>
    <w:p/>
    <w:p>
      <w:r xmlns:w="http://schemas.openxmlformats.org/wordprocessingml/2006/main">
        <w:t xml:space="preserve">Jeremiah 47:7 এটা কেমন করে শান্ত হতে পারে, কারণ সদাপ্রভু এটাকে আস্কিলোন ও সমুদ্রের তীরের বিরুদ্ধে অভিযোগ দিয়েছেন? সেখানে তিনি তা নিযুক্ত করেছেন।</w:t>
      </w:r>
    </w:p>
    <w:p/>
    <w:p>
      <w:r xmlns:w="http://schemas.openxmlformats.org/wordprocessingml/2006/main">
        <w:t xml:space="preserve">মাবুদ আস্কিলোন ও সমুদ্রের তীরের বিরুদ্ধে অভিযোগ ঘোষণা করেছেন।</w:t>
      </w:r>
    </w:p>
    <w:p/>
    <w:p>
      <w:r xmlns:w="http://schemas.openxmlformats.org/wordprocessingml/2006/main">
        <w:t xml:space="preserve">1. ঈশ্বরের সার্বভৌমত্ব: চার্জ ঘোষণা করার জন্য প্রভুর ক্ষমতা</w:t>
      </w:r>
    </w:p>
    <w:p/>
    <w:p>
      <w:r xmlns:w="http://schemas.openxmlformats.org/wordprocessingml/2006/main">
        <w:t xml:space="preserve">2. ঈশ্বরের ন্যায়বিচারের গভীরতা: আশকেলনের বিরুদ্ধে তাঁর অভিযোগ</w:t>
      </w:r>
    </w:p>
    <w:p/>
    <w:p>
      <w:r xmlns:w="http://schemas.openxmlformats.org/wordprocessingml/2006/main">
        <w:t xml:space="preserve">1. জেনেসিস 18:25 - এমন কাজ করা আপনার কাছ থেকে দূরে থাক, ধার্মিককে দুষ্টের সাথে হত্যা করা, যাতে ধার্মিকরা দুষ্টের মতো হয়! তা তোমার থেকে দূরে থাক! সমস্ত পৃথিবীর বিচারক কি ন্যায়বিচার করবেন না?</w:t>
      </w:r>
    </w:p>
    <w:p/>
    <w:p>
      <w:r xmlns:w="http://schemas.openxmlformats.org/wordprocessingml/2006/main">
        <w:t xml:space="preserve">2. জাকারিয়া 7:9 - সর্বশক্তিমান প্রভু এইভাবে বলেন, সত্য বিচার করুন, একে অপরের প্রতি দয়া ও করুণা প্রদর্শন করুন।</w:t>
      </w:r>
    </w:p>
    <w:p/>
    <w:p/>
    <w:p>
      <w:r xmlns:w="http://schemas.openxmlformats.org/wordprocessingml/2006/main">
        <w:t xml:space="preserve">যিরমিয় অধ্যায় 48 মোয়াব জাতির বিরুদ্ধে একটি ভবিষ্যদ্বাণী রয়েছে।</w:t>
      </w:r>
    </w:p>
    <w:p/>
    <w:p>
      <w:r xmlns:w="http://schemas.openxmlformats.org/wordprocessingml/2006/main">
        <w:t xml:space="preserve">1ম অনুচ্ছেদ: অধ্যায়টি মোয়াবের বিষয়ে যিরমিয়কে ঈশ্বরের বার্তা দিয়ে শুরু হয়েছে (জেরিমিয়া 48:1-4)। ভবিষ্যদ্বাণীটি ভবিষ্যদ্বাণী করে যে ধ্বংস ও ধ্বংসযজ্ঞ মোয়াবের উপর আসবে, কারণ তাদের শহর ও দুর্গগুলো দখল করা হবে।</w:t>
      </w:r>
    </w:p>
    <w:p/>
    <w:p>
      <w:r xmlns:w="http://schemas.openxmlformats.org/wordprocessingml/2006/main">
        <w:t xml:space="preserve">2য় অনুচ্ছেদ: যিরমিয় শোক এবং হতাশা বর্ণনা করেছেন যা মোয়াবকে গ্রাস করবে (জেরিমিয়া 48:5-10)। তাদের অহংকার ও অহংকার নত হবে এবং তাদের দেবতারা তাদের রক্ষা করতে অক্ষম হবে।</w:t>
      </w:r>
    </w:p>
    <w:p/>
    <w:p>
      <w:r xmlns:w="http://schemas.openxmlformats.org/wordprocessingml/2006/main">
        <w:t xml:space="preserve">3য় অনুচ্ছেদ: জেরেমিয়া মোয়াবের উপর বিচারের জন্য বিলাপ করেছেন, তাদের দুর্দশার জন্য দুঃখ প্রকাশ করেছেন (জেরিমিয়া 48:11-25)। তিনি তাদের শহর, আংগুর ক্ষেত এবং ক্ষেতের জনশূন্যতার বর্ণনা দিয়েছেন। শত্রুর আক্রমণ ধ্বংস ও মৃত্যু পিছনে ফেলে যাবে।</w:t>
      </w:r>
    </w:p>
    <w:p/>
    <w:p>
      <w:r xmlns:w="http://schemas.openxmlformats.org/wordprocessingml/2006/main">
        <w:t xml:space="preserve">4র্থ অনুচ্ছেদ: জেরেমিয়া মোয়াবের বিভিন্ন শহরে ঈশ্বরের বিচার ঘোষণা করে চলেছেন (জেরিমিয়া 48:26-39)। তিনি হেশবন, নেবো, অরোয়ের, দিবোন, কিরিওথ এবং অন্যদের মতো নির্দিষ্ট স্থানের উল্লেখ করেছেন যেগুলি ধ্বংসের শিকার হবে। তাদের মূর্তি নিচু করা হবে।</w:t>
      </w:r>
    </w:p>
    <w:p/>
    <w:p>
      <w:r xmlns:w="http://schemas.openxmlformats.org/wordprocessingml/2006/main">
        <w:t xml:space="preserve">5ম অনুচ্ছেদ: যিরমিয় ঘোষণা করে যে ঈশ্বর নিজেই ভবিষ্যতে মোয়াবের ভাগ্য পুনরুদ্ধার করবেন (জেরিমিয়া 48:40-47) দ্বারা শেষ করেছেন। ঈশ্বরের বিরুদ্ধে তাদের অহংকার এবং বিদ্রোহের কারণে বর্তমান সময়ে ধ্বংসের মুখোমুখি হওয়া সত্ত্বেও, তাদের অবিলম্বে বিচারের বাইরে পুনরুদ্ধারের আশা রয়েছে।</w:t>
      </w:r>
    </w:p>
    <w:p/>
    <w:p>
      <w:r xmlns:w="http://schemas.openxmlformats.org/wordprocessingml/2006/main">
        <w:t xml:space="preserve">সংক্ষেপে, যিরমিয়ের আটচল্লিশ অধ্যায় মোয়াব জাতির বিরুদ্ধে একটি ভবিষ্যদ্বাণী উপস্থাপন করে। ঈশ্বর যিরমিয়ের মাধ্যমে প্রকাশ করেন যে ধ্বংস মোয়াবের জন্য অপেক্ষা করছে, কারণ তাদের শহর এবং দুর্গ শত্রুদের হাতে চলে যাবে, মোয়াবের গর্ব নত হবে, এবং তাদের দেবতারা শক্তিহীন প্রমাণিত হবে। এই রায়ের জন্য নবী বিলাপ করেছেন, তাদের দুর্দশার জন্য দুঃখ প্রকাশ করেছেন, মোয়াবের মধ্যে নির্দিষ্ট শহরগুলি উল্লেখ করা হয়েছে, তাদের আসন্ন ধ্বংসযজ্ঞকে তুলে ধরে। তাদের মূর্তিগুলিকে মূল্যহীন হিসাবে চিত্রিত করা হয়েছে, তবুও এই সর্বনাশের মধ্যে, আশার ঝলক রয়েছে। ঈশ্বর মোয়াবের জন্য ভবিষ্যত পুনরুদ্ধারের প্রতিশ্রুতি দিয়েছেন, তার বর্তমান ধ্বংসের অবস্থা সত্ত্বেও, সামগ্রিকভাবে, এই অধ্যায়টি গর্বিত বিদ্রোহের পরিণতিগুলির উপর জোর দেয় এবং আমাদের মনে করিয়ে দেয় যে এমনকি বিচারের সময়েও, ঈশ্বর চূড়ান্ত পুনরুদ্ধারের জন্য আশা প্রদান করেন।</w:t>
      </w:r>
    </w:p>
    <w:p/>
    <w:p>
      <w:r xmlns:w="http://schemas.openxmlformats.org/wordprocessingml/2006/main">
        <w:t xml:space="preserve">Jeremiah 48:1 মোয়াবের বিরুদ্ধে সর্বশক্তিমান প্রভু, ইস্রায়েলের ঈশ্বর এই কথা বলেন; নেবোকে ধিক্! কেননা তা নষ্ট হয়ে গেছে: কিরিয়াথাইম বিব্রত ও ছিনিয়ে নিয়েছে: মিসগাব বিব্রত ও হতাশ।</w:t>
      </w:r>
    </w:p>
    <w:p/>
    <w:p>
      <w:r xmlns:w="http://schemas.openxmlformats.org/wordprocessingml/2006/main">
        <w:t xml:space="preserve">সর্বশক্তিমান প্রভু, ইস্রায়েলের ঈশ্বর, মোয়াব এবং নেবো, কিরিয়াথয়িম এবং মিসগাবের শহরগুলির বিরুদ্ধে দুঃখ প্রকাশ করেন।</w:t>
      </w:r>
    </w:p>
    <w:p/>
    <w:p>
      <w:r xmlns:w="http://schemas.openxmlformats.org/wordprocessingml/2006/main">
        <w:t xml:space="preserve">1. ঈশ্বরের বিচার ন্যায়সঙ্গত</w:t>
      </w:r>
    </w:p>
    <w:p/>
    <w:p>
      <w:r xmlns:w="http://schemas.openxmlformats.org/wordprocessingml/2006/main">
        <w:t xml:space="preserve">2. ঈশ্বরের শব্দ শক্তি</w:t>
      </w:r>
    </w:p>
    <w:p/>
    <w:p>
      <w:r xmlns:w="http://schemas.openxmlformats.org/wordprocessingml/2006/main">
        <w:t xml:space="preserve">1. রোমানস 3:4 - "ঈশ্বর সত্য হোক যদিও প্রত্যেকেই মিথ্যাবাদী।"</w:t>
      </w:r>
    </w:p>
    <w:p/>
    <w:p>
      <w:r xmlns:w="http://schemas.openxmlformats.org/wordprocessingml/2006/main">
        <w:t xml:space="preserve">2.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Jeremiah 48:2 মোয়াবের আর কোন প্রশংসা থাকবে না; হিষবোনে তারা তার বিরুদ্ধে মন্দ পরিকল্পনা করেছে; আসুন, এবং আমরা এটিকে জাতি থেকে বিচ্ছিন্ন করি। তোমাকেও কেটে ফেলা হবে, হে ম্যাডমেন; তলোয়ার তোমাকে তাড়া করবে।</w:t>
      </w:r>
    </w:p>
    <w:p/>
    <w:p>
      <w:r xmlns:w="http://schemas.openxmlformats.org/wordprocessingml/2006/main">
        <w:t xml:space="preserve">মোয়াব আর প্রশংসিত হবে না এবং হিষবোন তাকে জাতি থেকে বিচ্ছিন্ন করার পরিকল্পনা করেছে। ম্যাডম্যানদেরও কেটে ফেলা হবে।</w:t>
      </w:r>
    </w:p>
    <w:p/>
    <w:p>
      <w:r xmlns:w="http://schemas.openxmlformats.org/wordprocessingml/2006/main">
        <w:t xml:space="preserve">1. ঈশ্বরের প্রশংসা করার গুরুত্ব এবং মিথ্যা প্রতিমা নয়</w:t>
      </w:r>
    </w:p>
    <w:p/>
    <w:p>
      <w:r xmlns:w="http://schemas.openxmlformats.org/wordprocessingml/2006/main">
        <w:t xml:space="preserve">2. মিথ্যা প্রতিমা অনুসরণের পরিণতি</w:t>
      </w:r>
    </w:p>
    <w:p/>
    <w:p>
      <w:r xmlns:w="http://schemas.openxmlformats.org/wordprocessingml/2006/main">
        <w:t xml:space="preserve">1. গীতসংহিতা 148:13-14 - তারা প্রভুর নামের প্রশংসা করুক: একমাত্র তাঁর নামই চমৎকার; তাঁর মহিমা পৃথিবী ও স্বর্গের উপরে। এবং তিনি তাঁর লোকদের শিংকে উঁচু করেছেন, তাঁর সমস্ত সাধুদের প্রশংসা; এমনকি ইস্রায়েল-সন্তানদের মধ্যেও, তাঁর কাছের লোক।</w:t>
      </w:r>
    </w:p>
    <w:p/>
    <w:p>
      <w:r xmlns:w="http://schemas.openxmlformats.org/wordprocessingml/2006/main">
        <w:t xml:space="preserve">2. ইশাইয়া 42:8 - আমিই প্রভু: এটাই আমার নাম: এবং আমার মহিমা আমি অন্যকে দেব না, খোদাই করা মূর্তিতে আমার প্রশংসাও দেব না৷</w:t>
      </w:r>
    </w:p>
    <w:p/>
    <w:p>
      <w:r xmlns:w="http://schemas.openxmlformats.org/wordprocessingml/2006/main">
        <w:t xml:space="preserve">Jeremiah 48:3 হোরোনয়িম থেকে কান্নার আওয়াজ হবে, লুটপাট ও মহা ধ্বংস।</w:t>
      </w:r>
    </w:p>
    <w:p/>
    <w:p>
      <w:r xmlns:w="http://schemas.openxmlformats.org/wordprocessingml/2006/main">
        <w:t xml:space="preserve">হোরোনাইমের লোকরা মহা ধ্বংস ও লুটপাটের সম্মুখীন হবে।</w:t>
      </w:r>
    </w:p>
    <w:p/>
    <w:p>
      <w:r xmlns:w="http://schemas.openxmlformats.org/wordprocessingml/2006/main">
        <w:t xml:space="preserve">1. যে কোনো সময় আসতে পারে এমন ধ্বংস ও লুণ্ঠনের জন্য আমাদের প্রস্তুত থাকতে হবে।</w:t>
      </w:r>
    </w:p>
    <w:p/>
    <w:p>
      <w:r xmlns:w="http://schemas.openxmlformats.org/wordprocessingml/2006/main">
        <w:t xml:space="preserve">2. ঈশ্বর আমাদের দৃষ্টি আকর্ষণ করার জন্য ধ্বংস এবং লুণ্ঠন আনতে পারেন।</w:t>
      </w:r>
    </w:p>
    <w:p/>
    <w:p>
      <w:r xmlns:w="http://schemas.openxmlformats.org/wordprocessingml/2006/main">
        <w:t xml:space="preserve">1. ম্যাথু 24:42 - "অতএব জেগে থাক, কারণ তুমি জানো না কোন দিনে তোমার প্রভু আসবেন।"</w:t>
      </w:r>
    </w:p>
    <w:p/>
    <w:p>
      <w:r xmlns:w="http://schemas.openxmlformats.org/wordprocessingml/2006/main">
        <w:t xml:space="preserve">2. ইশাইয়া 1:16-17 - "নিজেদের ধুয়ে পরিষ্কার করুন। আপনার মন্দ কাজগুলিকে আমার দৃষ্টি থেকে সরিয়ে দিন; অন্যায় করা বন্ধ করুন। সঠিক করতে শিখুন; ন্যায়বিচার সন্ধান করুন। নিপীড়িতদের রক্ষা করুন। পিতৃহীনদের পক্ষে নিন; আবেদন করুন বিধবার মামলা।"</w:t>
      </w:r>
    </w:p>
    <w:p/>
    <w:p>
      <w:r xmlns:w="http://schemas.openxmlformats.org/wordprocessingml/2006/main">
        <w:t xml:space="preserve">Jeremiah 48:4 মোয়াব ধ্বংস হয়েছে; তার ছোটদের কান্না শোনার কারণ হয়েছে।</w:t>
      </w:r>
    </w:p>
    <w:p/>
    <w:p>
      <w:r xmlns:w="http://schemas.openxmlformats.org/wordprocessingml/2006/main">
        <w:t xml:space="preserve">মোয়াব ধ্বংস হয়েছে এবং তার যন্ত্রণার আর্তনাদ শোনা যাচ্ছে।</w:t>
      </w:r>
    </w:p>
    <w:p/>
    <w:p>
      <w:r xmlns:w="http://schemas.openxmlformats.org/wordprocessingml/2006/main">
        <w:t xml:space="preserve">1. যারা কষ্টে আছে তাদের সাথে শোক করুন - রোমানস 12:15</w:t>
      </w:r>
    </w:p>
    <w:p/>
    <w:p>
      <w:r xmlns:w="http://schemas.openxmlformats.org/wordprocessingml/2006/main">
        <w:t xml:space="preserve">2. ধ্বংসের মুখোমুখি হলে ভয় পেয়ো না - ইশাইয়া 41:10</w:t>
      </w:r>
    </w:p>
    <w:p/>
    <w:p>
      <w:r xmlns:w="http://schemas.openxmlformats.org/wordprocessingml/2006/main">
        <w:t xml:space="preserve">1. বিলাপ 4:18-20 - "মোয়াবের লোকদের হৃদয় সাহায্যের জন্য চিৎকার করে; তারা মরিয়া হয়ে চিৎকার করে। মোয়াবের লোকদের কান্না স্বর্গে উঠে; তাদের বিলাপ প্রভুর কাছে পৌঁছায়। মোয়াবের শত্রুরা শুনতে পাবে তার পতনের কথা; তার ধ্বংসে তারা আনন্দে পূর্ণ হবে।"</w:t>
      </w:r>
    </w:p>
    <w:p/>
    <w:p>
      <w:r xmlns:w="http://schemas.openxmlformats.org/wordprocessingml/2006/main">
        <w:t xml:space="preserve">2. ইশাইয়া 16:7 - "অতএব, ভবিষ্যতে, মোয়াব ঘৃণার পাত্রে পরিণত হবে; যারা পাশ দিয়ে যাবে তারা সবাই ভয় পাবে এবং এর সমস্ত বিপর্যয়ের কারণে উপহাস করবে।"</w:t>
      </w:r>
    </w:p>
    <w:p/>
    <w:p>
      <w:r xmlns:w="http://schemas.openxmlformats.org/wordprocessingml/2006/main">
        <w:t xml:space="preserve">Jeremiah 48:5 কেননা লুহিতের উপরে উঠার সময় ক্রমাগত কাঁদতে থাকবে; কেননা হোরোনাইমের তলদেশে শত্রুরা ধ্বংসের চিৎকার শুনেছে।</w:t>
      </w:r>
    </w:p>
    <w:p/>
    <w:p>
      <w:r xmlns:w="http://schemas.openxmlformats.org/wordprocessingml/2006/main">
        <w:t xml:space="preserve">শত্রুরা হোরোনাইমের তলদেশে ধ্বংসের আর্তনাদ শুনেছে।</w:t>
      </w:r>
    </w:p>
    <w:p/>
    <w:p>
      <w:r xmlns:w="http://schemas.openxmlformats.org/wordprocessingml/2006/main">
        <w:t xml:space="preserve">1. কান্নার শক্তি: আমাদের প্রার্থনার শক্তি।</w:t>
      </w:r>
    </w:p>
    <w:p/>
    <w:p>
      <w:r xmlns:w="http://schemas.openxmlformats.org/wordprocessingml/2006/main">
        <w:t xml:space="preserve">2. আমাদের বিশ্বাসের শক্তি: বিশ্বাস করা যে ঈশ্বর আমাদের শত্রুদের ন্যায়বিচার আনবেন।</w:t>
      </w:r>
    </w:p>
    <w:p/>
    <w:p>
      <w:r xmlns:w="http://schemas.openxmlformats.org/wordprocessingml/2006/main">
        <w:t xml:space="preserve">1. গীতসংহিতা 126:5-6, "যারা কান্নায় বপন করে তারা আনন্দের চিৎকারে কাটবে! যে কাঁদতে কাঁদতে বের হয়, বপনের জন্য বীজ বহন করে, সে আনন্দের চিৎকারে বাড়ি ফিরে আসবে, তার সাথে তার পাত্রগুলি নিয়ে আসবে।"</w:t>
      </w:r>
    </w:p>
    <w:p/>
    <w:p>
      <w:r xmlns:w="http://schemas.openxmlformats.org/wordprocessingml/2006/main">
        <w:t xml:space="preserve">2. রোমানস 12:19,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Jeremiah 48:6 পলায়ন কর, তোমার প্রাণ বাঁচাও, মরুভূমিতে গৃহস্থের মত হও।</w:t>
      </w:r>
    </w:p>
    <w:p/>
    <w:p>
      <w:r xmlns:w="http://schemas.openxmlformats.org/wordprocessingml/2006/main">
        <w:t xml:space="preserve">ভাববাদী যিরমিয় মোয়াবীয়দের নিরাপত্তার জন্য পালিয়ে যেতে এবং প্রান্তরে হিথের মতো খুঁজে পাওয়া যায় না।</w:t>
      </w:r>
    </w:p>
    <w:p/>
    <w:p>
      <w:r xmlns:w="http://schemas.openxmlformats.org/wordprocessingml/2006/main">
        <w:t xml:space="preserve">1. ঈশ্বরের নির্দেশনায় বিশ্বাস রাখুন - এমনকি যখন সময় কঠিন হয়, ঈশ্বরের নির্দেশনায় বিশ্বাস করা আমাদের সঠিক পথ দেখতে সাহায্য করতে পারে।</w:t>
      </w:r>
    </w:p>
    <w:p/>
    <w:p>
      <w:r xmlns:w="http://schemas.openxmlformats.org/wordprocessingml/2006/main">
        <w:t xml:space="preserve">2. মরুভূমিতে বাস করা - কখনও কখনও ঈশ্বর আমাদেরকে বিশ্বাস এবং বিশ্বাসের জীবন যাপন করার জন্য আহ্বান করেন, এমনকি যখন এটি কঠিন হয়।</w:t>
      </w:r>
    </w:p>
    <w:p/>
    <w:p>
      <w:r xmlns:w="http://schemas.openxmlformats.org/wordprocessingml/2006/main">
        <w:t xml:space="preserve">1. ইশাইয়া 41:10-13 -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18:2 - সদাপ্রভুই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Jeremiah 48:7 কারণ তুমি তোমার কাজ ও ধনভান্ডারের ওপর আস্থা রেখেছ, তাই তোমাকেও নিয়ে যাওয়া হবে: আর কমোশ তার পুরোহিতদের ও তার শাসনকর্তাদের সঙ্গে বন্দীদশায় চলে যাবে।</w:t>
      </w:r>
    </w:p>
    <w:p/>
    <w:p>
      <w:r xmlns:w="http://schemas.openxmlformats.org/wordprocessingml/2006/main">
        <w:t xml:space="preserve">মোয়াবের লোকেরা ঈশ্বরের পরিবর্তে তাদের নিজেদের কাজ এবং ধন-সম্পদের উপর নির্ভর করেছিল, তাই তাদের বন্দী করা হবে।</w:t>
      </w:r>
    </w:p>
    <w:p/>
    <w:p>
      <w:r xmlns:w="http://schemas.openxmlformats.org/wordprocessingml/2006/main">
        <w:t xml:space="preserve">1. ঈশ্বরের পরিবর্তে সম্পদের উপর আস্থা রাখার বিপদ</w:t>
      </w:r>
    </w:p>
    <w:p/>
    <w:p>
      <w:r xmlns:w="http://schemas.openxmlformats.org/wordprocessingml/2006/main">
        <w:t xml:space="preserve">2. ঈশ্বরের বাক্য প্রত্যাখ্যানের পরিণতি</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গীতসংহিতা 37:16 - অনেক দুষ্টের ধন-সম্পদ থেকে একজন ধার্মিক ব্যক্তির সামান্য পরিমাণই উত্তম।</w:t>
      </w:r>
    </w:p>
    <w:p/>
    <w:p>
      <w:r xmlns:w="http://schemas.openxmlformats.org/wordprocessingml/2006/main">
        <w:t xml:space="preserve">Jeremiah 48:8 এবং লুণ্ঠনকারী প্রতিটি নগরের উপর আসবে, এবং কোন শহর রক্ষা পাবে না: উপত্যকাও ধ্বংস হবে, এবং সমভূমি ধ্বংস হবে, যেমন সদাপ্রভু বলেছেন।</w:t>
      </w:r>
    </w:p>
    <w:p/>
    <w:p>
      <w:r xmlns:w="http://schemas.openxmlformats.org/wordprocessingml/2006/main">
        <w:t xml:space="preserve">প্রতিটি শহর ধ্বংসের অধীন, এবং কেউ পালাতে সক্ষম হবে না, যেমন মাবুদ ঘোষণা করেছেন।</w:t>
      </w:r>
    </w:p>
    <w:p/>
    <w:p>
      <w:r xmlns:w="http://schemas.openxmlformats.org/wordprocessingml/2006/main">
        <w:t xml:space="preserve">1. ধ্বংসের অনিবার্যতা: প্রভুর ইচ্ছাকে গ্রহণ করতে শেখা</w:t>
      </w:r>
    </w:p>
    <w:p/>
    <w:p>
      <w:r xmlns:w="http://schemas.openxmlformats.org/wordprocessingml/2006/main">
        <w:t xml:space="preserve">2. সতর্কতা মেনে চলা: প্রভুর বিচারের জন্য প্রস্তুতি নেওয়া</w:t>
      </w:r>
    </w:p>
    <w:p/>
    <w:p>
      <w:r xmlns:w="http://schemas.openxmlformats.org/wordprocessingml/2006/main">
        <w:t xml:space="preserve">1. রোমানস 8:28-30 -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ম্যাথু 10:28-31 - এবং যারা শরীরকে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Jeremiah 48:9 মোয়াবকে ডানা দাও, যেন সে পালিয়ে যেতে পারে; কারণ তার শহরগুলি ধ্বংস হয়ে যাবে, সেখানে কেউ বাস করবে না।</w:t>
      </w:r>
    </w:p>
    <w:p/>
    <w:p>
      <w:r xmlns:w="http://schemas.openxmlformats.org/wordprocessingml/2006/main">
        <w:t xml:space="preserve">মোয়াবকে তার জনশূন্য শহর থেকে পালিয়ে যেতে হবে।</w:t>
      </w:r>
    </w:p>
    <w:p/>
    <w:p>
      <w:r xmlns:w="http://schemas.openxmlformats.org/wordprocessingml/2006/main">
        <w:t xml:space="preserve">1: ঈশ্বর বিপদের সময় পরিত্রাণের উপায় প্রদান করেন।</w:t>
      </w:r>
    </w:p>
    <w:p/>
    <w:p>
      <w:r xmlns:w="http://schemas.openxmlformats.org/wordprocessingml/2006/main">
        <w:t xml:space="preserve">2: আমাদের বিশ্বাস রাখতে হবে ঈশ্বরের উপর, মানুষের উপর নয়।</w:t>
      </w:r>
    </w:p>
    <w:p/>
    <w:p>
      <w:r xmlns:w="http://schemas.openxmlformats.org/wordprocessingml/2006/main">
        <w:t xml:space="preserve">1: গীতসংহিতা 37:39 কিন্তু ধার্মিকদের পরিত্রাণ সদাপ্রভুর কাছ থেকে; তিনি বিপদের সময় তাদের শক্তি।</w:t>
      </w:r>
    </w:p>
    <w:p/>
    <w:p>
      <w:r xmlns:w="http://schemas.openxmlformats.org/wordprocessingml/2006/main">
        <w:t xml:space="preserve">2: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Jeremiah 48:10 অভিশপ্ত সে যে সদাপ্রভুর কাজ ছলনামূলকভাবে করে, এবং অভিশপ্ত সেই ব্যক্তি যে তার তলোয়ারকে রক্তপাত থেকে রক্ষা করে।</w:t>
      </w:r>
    </w:p>
    <w:p/>
    <w:p>
      <w:r xmlns:w="http://schemas.openxmlformats.org/wordprocessingml/2006/main">
        <w:t xml:space="preserve">ঈশ্বর তাদের অভিশাপ দেন যারা বিশ্বস্তভাবে এবং সততার সাথে তাঁর সেবা করে না এবং যারা মন্দকে শাস্তি দেওয়ার জন্য তাদের ক্ষমতা ব্যবহার করে না।</w:t>
      </w:r>
    </w:p>
    <w:p/>
    <w:p>
      <w:r xmlns:w="http://schemas.openxmlformats.org/wordprocessingml/2006/main">
        <w:t xml:space="preserve">1. ঈশ্বরের সেবায় বিশ্বস্তভাবে জীবনযাপন করা</w:t>
      </w:r>
    </w:p>
    <w:p/>
    <w:p>
      <w:r xmlns:w="http://schemas.openxmlformats.org/wordprocessingml/2006/main">
        <w:t xml:space="preserve">2. ধার্মিকদের ক্ষমতা এবং দায়িত্ব</w:t>
      </w:r>
    </w:p>
    <w:p/>
    <w:p>
      <w:r xmlns:w="http://schemas.openxmlformats.org/wordprocessingml/2006/main">
        <w:t xml:space="preserve">1. হিতোপদেশ 21:3 ধার্মিকতা এবং ন্যায়বিচার করা প্রভুর কাছে বলিদানের চেয়ে বেশি গ্রহণযোগ্য।</w:t>
      </w:r>
    </w:p>
    <w:p/>
    <w:p>
      <w:r xmlns:w="http://schemas.openxmlformats.org/wordprocessingml/2006/main">
        <w:t xml:space="preserve">2. Ezekiel 33:6 কিন্তু প্রহরী যদি তলোয়ার আসতে দেখে এবং তূরী না বাজায়, যাতে লোকেদের সতর্ক করা না হয়, এবং তলোয়ার এসে তাদের কাউকে ধরে নিয়ে যায়, তবে সেই ব্যক্তিকে তার অন্যায়ে নিয়ে যাওয়া হবে, কিন্তু তার রক্ত আমি প্রহরীর হাতে চাই।</w:t>
      </w:r>
    </w:p>
    <w:p/>
    <w:p>
      <w:r xmlns:w="http://schemas.openxmlformats.org/wordprocessingml/2006/main">
        <w:t xml:space="preserve">Jeremiah 48:11 মোয়াব তার যৌবন থেকে স্বাচ্ছন্দ্যপূর্ণ ছিল, এবং সে তার পাত্রে স্থির ছিল, এবং পাত্র থেকে পাত্রে খালি হয় নি, বন্দী অবস্থায়ও যায় নি: তাই তার স্বাদ তার মধ্যে রয়ে গেছে এবং তার ঘ্রাণ নেই। পরিবর্তিত</w:t>
      </w:r>
    </w:p>
    <w:p/>
    <w:p>
      <w:r xmlns:w="http://schemas.openxmlformats.org/wordprocessingml/2006/main">
        <w:t xml:space="preserve">মোয়াব দীর্ঘকাল ধরে স্বাচ্ছন্দ্য এবং স্থিতিশীলতার মধ্যে রয়েছে, কোনো বাধা বা পরিবর্তন ছাড়াই।</w:t>
      </w:r>
    </w:p>
    <w:p/>
    <w:p>
      <w:r xmlns:w="http://schemas.openxmlformats.org/wordprocessingml/2006/main">
        <w:t xml:space="preserve">1. কঠিন সময়ে আমাদের টিকিয়ে রাখার ক্ষেত্রে ঈশ্বরের বিশ্বস্ততা।</w:t>
      </w:r>
    </w:p>
    <w:p/>
    <w:p>
      <w:r xmlns:w="http://schemas.openxmlformats.org/wordprocessingml/2006/main">
        <w:t xml:space="preserve">2. ঈশ্বরের পরিকল্পনার উপর আস্থা রাখার এবং আমাদের নিজের প্রচেষ্টার উপর নির্ভর না করার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Jeremiah 48:12 অতএব, দেখ, এমন দিন আসিতেছে, সদাপ্রভু কহেন, যে আমি তাহার কাছে ভবঘুরেদের পাঠাব, যাহা তাহাকে বিচরণ করিবে, তাহার পাত্রগুলি খালি করিবে, এবং তাহাদের বোতলগুলি ভাঙ্গিয়া যাইবে।</w:t>
      </w:r>
    </w:p>
    <w:p/>
    <w:p>
      <w:r xmlns:w="http://schemas.openxmlformats.org/wordprocessingml/2006/main">
        <w:t xml:space="preserve">সদাপ্রভু মোয়াবে বিপথগামীদের পাঠাবেন যা তাদের বিচরণ করবে এবং তাদের সম্পত্তি নিয়ে যাবে।</w:t>
      </w:r>
    </w:p>
    <w:p/>
    <w:p>
      <w:r xmlns:w="http://schemas.openxmlformats.org/wordprocessingml/2006/main">
        <w:t xml:space="preserve">1. প্রভু প্রদান করবেন: ঈশ্বর কীভাবে আমাদেরকে শক্তিশালী করার জন্য চ্যালেঞ্জগুলি ব্যবহার করেন</w:t>
      </w:r>
    </w:p>
    <w:p/>
    <w:p>
      <w:r xmlns:w="http://schemas.openxmlformats.org/wordprocessingml/2006/main">
        <w:t xml:space="preserve">2. দ্য ওয়ান্ডারিং: আমাদের বৃদ্ধির জন্য ঈশ্বরের পরিকল্পনা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34:19 - ধার্মিকদের অনেক কষ্ট, কিন্তু প্রভু তাকে তাদের সব থেকে উদ্ধার করেন।</w:t>
      </w:r>
    </w:p>
    <w:p/>
    <w:p>
      <w:r xmlns:w="http://schemas.openxmlformats.org/wordprocessingml/2006/main">
        <w:t xml:space="preserve">Jeremiah 48:13 আর মোয়াব কমোশের কাছে লজ্জিত হইবে, যেমন ইস্রায়েল-কুল লজ্জিত হইয়াছিল বেথেলের প্রতি তাদের আস্থা।</w:t>
      </w:r>
    </w:p>
    <w:p/>
    <w:p>
      <w:r xmlns:w="http://schemas.openxmlformats.org/wordprocessingml/2006/main">
        <w:t xml:space="preserve">মোয়াবের লোকেরা তাদের দেবতা কমোশের কাছে লজ্জিত হবে, যেমন ইস্রায়েলের লোকেরা তাদের মিথ্যা দেবতা বেথেলের জন্য লজ্জিত হয়েছিল।</w:t>
      </w:r>
    </w:p>
    <w:p/>
    <w:p>
      <w:r xmlns:w="http://schemas.openxmlformats.org/wordprocessingml/2006/main">
        <w:t xml:space="preserve">1. মিথ্যা দেবতাদের উপর বিশ্বাস করার বিপদ</w:t>
      </w:r>
    </w:p>
    <w:p/>
    <w:p>
      <w:r xmlns:w="http://schemas.openxmlformats.org/wordprocessingml/2006/main">
        <w:t xml:space="preserve">2. ঈশ্বরের প্রতি সত্য থাকার গুরুত্ব</w:t>
      </w:r>
    </w:p>
    <w:p/>
    <w:p>
      <w:r xmlns:w="http://schemas.openxmlformats.org/wordprocessingml/2006/main">
        <w:t xml:space="preserve">1. ইশাইয়া 44:9-11 - যারা মূর্তি তৈরি করে তারা কিছুই নয়, এবং তারা যে জিনিসগুলি মূল্যবান তা মূল্যহীন। যারা তাদের পক্ষে কথা বলবে তারা অন্ধ; তারা অজ্ঞ, নিজেদের লজ্জায়। কে একটি দেবতাকে রূপ দেয় এবং একটি মূর্তি স্থাপন করে, যা কোন লাভ করতে পারে না? যারা তা করবে তারা লজ্জিত হবে; এই ধরনের কারিগর শুধুমাত্র মানুষ. তারা সবাই একত্রিত হয়ে তাদের অবস্থান গ্রহণ করুক; তারা ভয়ে ও লজ্জায় পড়ে যাবে।</w:t>
      </w:r>
    </w:p>
    <w:p/>
    <w:p>
      <w:r xmlns:w="http://schemas.openxmlformats.org/wordprocessingml/2006/main">
        <w:t xml:space="preserve">2. ফিলিপীয় 3:7-9 - কিন্তু আমার লাভ যাই হোক না কেন আমি এখন খ্রীষ্টের জন্য ক্ষতি মনে করি। আরও কি, আমি খ্রীষ্ট যীশুকে আমার প্রভু জানার অত্যাধিক মহত্ত্বের তুলনায় সবকিছুকে ক্ষতি বলে মনে করি, যার জন্য আমি সবকিছু হারিয়েছি। আমি তাদের আবর্জনা মনে করি, যাতে আমি খ্রীষ্টকে লাভ করতে পারি এবং তাঁর মধ্যে পাওয়া যায়, আমার নিজের ধার্মিকতা নেই যা আইন থেকে আসে, কিন্তু যা ধার্মিকতা খ্রীষ্টে বিশ্বাসের মাধ্যমে আসে যা ঈশ্বরের কাছ থেকে আসে এবং বিশ্বাসের দ্বারা হয়৷</w:t>
      </w:r>
    </w:p>
    <w:p/>
    <w:p>
      <w:r xmlns:w="http://schemas.openxmlformats.org/wordprocessingml/2006/main">
        <w:t xml:space="preserve">Jeremiah 48:14 তোমরা কি করে বল, আমরা যুদ্ধের জন্য শক্তিশালী ও শক্তিশালী লোক?</w:t>
      </w:r>
    </w:p>
    <w:p/>
    <w:p>
      <w:r xmlns:w="http://schemas.openxmlformats.org/wordprocessingml/2006/main">
        <w:t xml:space="preserve">অনুচ্ছেদটি বলে যে কীভাবে অহংকার এবং অহংকার পরাজয়ের দিকে নিয়ে যেতে পারে।</w:t>
      </w:r>
    </w:p>
    <w:p/>
    <w:p>
      <w:r xmlns:w="http://schemas.openxmlformats.org/wordprocessingml/2006/main">
        <w:t xml:space="preserve">1: বিরোধিতার মুখে, শক্তি এবং নির্দেশনার জন্য ঈশ্বরের দিকে ফিরে যান, আমাদের নিজের শক্তির দিকে নয়।</w:t>
      </w:r>
    </w:p>
    <w:p/>
    <w:p>
      <w:r xmlns:w="http://schemas.openxmlformats.org/wordprocessingml/2006/main">
        <w:t xml:space="preserve">2: পতনের আগে অহংকার আসে; নম্রতা এবং ঈশ্বরের আনুগত্য বিজয়ের জন্য অপরিহার্য।</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4:6-7 -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Jeremiah 48:15 মোয়াব লুণ্ঠিত হয়েছে, এবং তার শহরগুলি থেকে বেরিয়ে গেছে, এবং তার মনোনীত যুবকরা বধের জন্য নেমে গেছে, রাজা বলেছেন, যার নাম সর্বশক্তিমান প্রভু।</w:t>
      </w:r>
    </w:p>
    <w:p/>
    <w:p>
      <w:r xmlns:w="http://schemas.openxmlformats.org/wordprocessingml/2006/main">
        <w:t xml:space="preserve">মোয়াব ধ্বংস হয়ে গেছে এবং তার লোকদের ঈশ্বরের দ্বারা হত্যা করা হয়েছে।</w:t>
      </w:r>
    </w:p>
    <w:p/>
    <w:p>
      <w:r xmlns:w="http://schemas.openxmlformats.org/wordprocessingml/2006/main">
        <w:t xml:space="preserve">1. ঈশ্বরের বিচার চূড়ান্ত এবং নিরঙ্কুশ</w:t>
      </w:r>
    </w:p>
    <w:p/>
    <w:p>
      <w:r xmlns:w="http://schemas.openxmlformats.org/wordprocessingml/2006/main">
        <w:t xml:space="preserve">2. ঈশ্বরের অবাধ্যতার পরিণতি</w:t>
      </w:r>
    </w:p>
    <w:p/>
    <w:p>
      <w:r xmlns:w="http://schemas.openxmlformats.org/wordprocessingml/2006/main">
        <w:t xml:space="preserve">1. ইশাইয়া 45:21-22 - আপনার মামলা ঘোষণা করুন এবং উপস্থাপন করুন; তাদের একসাথে পরামর্শ নিতে দিন! কে বলেছে এতদিন আগে? কে এটা পুরানো ঘোষণা? প্রভু কি আমি ছিলাম না? আর আমি ব্যতীত অন্য কোন উপাস্য নেই, একজন ধার্মিক ঈশ্বর ও ত্রাণকর্তা; আমি ছাড়া কেউ নেই।</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Jeremiah 48:16 মোয়াবের বিপর্যয় আসন্ন, তাহার দুর্দশা দ্রুত হইতেছে।</w:t>
      </w:r>
    </w:p>
    <w:p/>
    <w:p>
      <w:r xmlns:w="http://schemas.openxmlformats.org/wordprocessingml/2006/main">
        <w:t xml:space="preserve">মোয়াব আসন্ন বিপর্যয়ের সম্মুখীন এবং এর জন্য প্রস্তুত থাকতে হবে।</w:t>
      </w:r>
    </w:p>
    <w:p/>
    <w:p>
      <w:r xmlns:w="http://schemas.openxmlformats.org/wordprocessingml/2006/main">
        <w:t xml:space="preserve">1: ঈশ্বর আমাদেরকে আমাদের নিজেদের মরণশীলতা সম্পর্কে সচেতন থাকতে এবং দুর্যোগের মুখে তাঁর প্রতি নম্র ও বিশ্বস্ত থাকার আহ্বান জানিয়েছেন।</w:t>
      </w:r>
    </w:p>
    <w:p/>
    <w:p>
      <w:r xmlns:w="http://schemas.openxmlformats.org/wordprocessingml/2006/main">
        <w:t xml:space="preserve">2: জীবনের সৌন্দর্য উপলব্ধি করার জন্য আমাদের অবশ্যই মনে রাখতে হবে, এমনকি অসুবিধার মধ্যেও, এবং প্রভুর মধ্যে শক্তি খুঁজে পেতে।</w:t>
      </w:r>
    </w:p>
    <w:p/>
    <w:p>
      <w:r xmlns:w="http://schemas.openxmlformats.org/wordprocessingml/2006/main">
        <w:t xml:space="preserve">1: গীতসংহিতা 55:22 প্রভুর উপর আপনার ভার নিক্ষেপ করুন, এবং তিনি আপনাকে রক্ষা করবেন: তিনি কখনও ধার্মিকদের সরে যেতে দেবেন না।</w:t>
      </w:r>
    </w:p>
    <w:p/>
    <w:p>
      <w:r xmlns:w="http://schemas.openxmlformats.org/wordprocessingml/2006/main">
        <w:t xml:space="preserve">2: জেমস 1:2-3 আমার ভাইয়েরা, যখন আপনি বিভিন্ন প্রলোভনের মধ্যে পড়েন তখন এটিকে সমস্ত আনন্দ হিসাবে গণ্য করুন; এটা জেনে, তোমাদের বিশ্বাসের চেষ্টা ধৈর্যের কাজ করে৷</w:t>
      </w:r>
    </w:p>
    <w:p/>
    <w:p>
      <w:r xmlns:w="http://schemas.openxmlformats.org/wordprocessingml/2006/main">
        <w:t xml:space="preserve">Jeremiah 48:17 তোমরা যারা তাঁহার আশেপাশে আছ, তাহার জন্য বিলাপ কর; আর তোমরা যারা তাঁর নাম জানো, বল, শক্তিশালী লাঠিটা এবং সুন্দর লাঠিটা কেমন ভেঙে গেল!</w:t>
      </w:r>
    </w:p>
    <w:p/>
    <w:p>
      <w:r xmlns:w="http://schemas.openxmlformats.org/wordprocessingml/2006/main">
        <w:t xml:space="preserve">মোয়াবের ধ্বংসের জন্য বিলাপ করা হয়েছে।</w:t>
      </w:r>
    </w:p>
    <w:p/>
    <w:p>
      <w:r xmlns:w="http://schemas.openxmlformats.org/wordprocessingml/2006/main">
        <w:t xml:space="preserve">1. ঈশ্বরের ভালবাসা এবং করুণা এমনকি দুষ্টদেরও প্রসারিত।</w:t>
      </w:r>
    </w:p>
    <w:p/>
    <w:p>
      <w:r xmlns:w="http://schemas.openxmlformats.org/wordprocessingml/2006/main">
        <w:t xml:space="preserve">2. এমনকি আমাদের দুঃখকষ্টের মধ্যেও, আমরা ঈশ্বরের অটল প্রেমে আশা খুঁজে পেতে পারি।</w:t>
      </w:r>
    </w:p>
    <w:p/>
    <w:p>
      <w:r xmlns:w="http://schemas.openxmlformats.org/wordprocessingml/2006/main">
        <w:t xml:space="preserve">1. ইশাইয়া 57:15 - কারণ যিনি উচ্চ ও উন্নীত, যিনি অনন্তকাল বাস করেন, যাঁর নাম পবিত্র: আমি উচ্চ ও পবিত্র স্থানে বাস করি এবং যিনি অনুতপ্ত ও নম্র আত্মার সঙ্গে বাস করি, নিচুদের আত্মাকে পুনরুজ্জীবিত করতে এবং অনুতপ্ত হৃদয়কে পুনরুজ্জীবিত করতে।</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Jeremiah 48:18 হে দিবোনে বসবাসকারী কন্যা, তোমার মহিমা থেকে নেমে এসে তৃষ্ণার্ত হয়ে বস; কারণ মোয়াবের লুণ্ঠনকারী তোমার বিরুদ্ধে আসবে এবং সে তোমার শক্ত ঘাঁটি ধ্বংস করবে।</w:t>
      </w:r>
    </w:p>
    <w:p/>
    <w:p>
      <w:r xmlns:w="http://schemas.openxmlformats.org/wordprocessingml/2006/main">
        <w:t xml:space="preserve">মোয়াবীয় আক্রমণকারীদের কাছ থেকে আসন্ন ধ্বংসের জন্য প্রস্তুত হওয়ার জন্য দিবোনের বাসিন্দাদের সতর্ক করা হয়েছে।</w:t>
      </w:r>
    </w:p>
    <w:p/>
    <w:p>
      <w:r xmlns:w="http://schemas.openxmlformats.org/wordprocessingml/2006/main">
        <w:t xml:space="preserve">1. ঈশ্বরের সতর্কবাণী: ধ্বংসের জন্য প্রস্তুত হোন</w:t>
      </w:r>
    </w:p>
    <w:p/>
    <w:p>
      <w:r xmlns:w="http://schemas.openxmlformats.org/wordprocessingml/2006/main">
        <w:t xml:space="preserve">2. প্রভুর উপর আস্থা রাখুন: তিনি আপনাকে রক্ষা করবেন</w:t>
      </w:r>
    </w:p>
    <w:p/>
    <w:p>
      <w:r xmlns:w="http://schemas.openxmlformats.org/wordprocessingml/2006/main">
        <w:t xml:space="preserve">1. Jeremiah 48:18</w:t>
      </w:r>
    </w:p>
    <w:p/>
    <w:p>
      <w:r xmlns:w="http://schemas.openxmlformats.org/wordprocessingml/2006/main">
        <w:t xml:space="preserve">2. ইশাইয়া 43:2-3 -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 অগ্নিশিখা তোমাকে জ্বালিয়ে দেবে না।"</w:t>
      </w:r>
    </w:p>
    <w:p/>
    <w:p>
      <w:r xmlns:w="http://schemas.openxmlformats.org/wordprocessingml/2006/main">
        <w:t xml:space="preserve">Jeremiah 48:19 হে অরোয়েরের বাসিন্দা, পথের পাশে দাঁড়াও, গুপ্তচরবৃত্তি কর; যে পালিয়েছে তাকে এবং যে পালিয়েছে তাকে জিজ্ঞাসা কর এবং বল, কি হয়েছে?</w:t>
      </w:r>
    </w:p>
    <w:p/>
    <w:p>
      <w:r xmlns:w="http://schemas.openxmlformats.org/wordprocessingml/2006/main">
        <w:t xml:space="preserve">অরোয়ের লোকেদের কি ঘটেছে তা পর্যবেক্ষণ করতে এবং অনুসন্ধান করতে বলা হয়েছে।</w:t>
      </w:r>
    </w:p>
    <w:p/>
    <w:p>
      <w:r xmlns:w="http://schemas.openxmlformats.org/wordprocessingml/2006/main">
        <w:t xml:space="preserve">1. সতর্ক এবং জ্ঞানী হতে ঈশ্বরের আহ্বান</w:t>
      </w:r>
    </w:p>
    <w:p/>
    <w:p>
      <w:r xmlns:w="http://schemas.openxmlformats.org/wordprocessingml/2006/main">
        <w:t xml:space="preserve">2. পর্যবেক্ষণ এবং অনুসন্ধানের ক্ষমতা</w:t>
      </w:r>
    </w:p>
    <w:p/>
    <w:p>
      <w:r xmlns:w="http://schemas.openxmlformats.org/wordprocessingml/2006/main">
        <w:t xml:space="preserve">1. হিতোপদেশ 14:15- সরল সব কিছু বিশ্বাস করে, কিন্তু বিচক্ষণ তার পদক্ষেপের কথা চিন্তা করে।</w:t>
      </w:r>
    </w:p>
    <w:p/>
    <w:p>
      <w:r xmlns:w="http://schemas.openxmlformats.org/wordprocessingml/2006/main">
        <w:t xml:space="preserve">2. লুক 19:41-44- যিশু জেরুজালেমের জন্য কেঁদেছিলেন এবং বলেছিলেন, "আপনি, এমনকি আপনিও যদি এই দিনে শান্তির জন্য জিনিসগুলি চিনতেন! কিন্তু এখন সেগুলি আপনার চোখের আড়াল।"</w:t>
      </w:r>
    </w:p>
    <w:p/>
    <w:p>
      <w:r xmlns:w="http://schemas.openxmlformats.org/wordprocessingml/2006/main">
        <w:t xml:space="preserve">Jeremiah 48:20 মোয়াব বিব্রত; কারণ এটা ভেঙ্গে গেছে: চিৎকার ও কান্না; অর্ণনে বল, মোয়াব নষ্ট হয়ে গেছে,</w:t>
      </w:r>
    </w:p>
    <w:p/>
    <w:p>
      <w:r xmlns:w="http://schemas.openxmlformats.org/wordprocessingml/2006/main">
        <w:t xml:space="preserve">মোয়াব ধ্বংস ও বিশৃঙ্খলার সম্মুখীন হচ্ছে।</w:t>
      </w:r>
    </w:p>
    <w:p/>
    <w:p>
      <w:r xmlns:w="http://schemas.openxmlformats.org/wordprocessingml/2006/main">
        <w:t xml:space="preserve">1: আমাদের মনে রাখতে হবে যে বিশৃঙ্খলার সময়েও ঈশ্বর নিয়ন্ত্রণ করেন।</w:t>
      </w:r>
    </w:p>
    <w:p/>
    <w:p>
      <w:r xmlns:w="http://schemas.openxmlformats.org/wordprocessingml/2006/main">
        <w:t xml:space="preserve">2: আমাদের অবশ্যই প্রভুতে সান্ত্বনা নিতে হবে এবং আমাদের অন্ধকার দিনগুলিতেও তাঁর উপর বিশ্বাস রাখতে হবে।</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Jeremiah 48:21 এবং সমতল দেশের বিচার এসেছে; হোলোনের উপর, জাহাযার উপর এবং মেফাতের উপর,</w:t>
      </w:r>
    </w:p>
    <w:p/>
    <w:p>
      <w:r xmlns:w="http://schemas.openxmlformats.org/wordprocessingml/2006/main">
        <w:t xml:space="preserve">হোলোন, জাহাজাহ ও মেফাথের সমতল দেশে বিচার এসেছে।</w:t>
      </w:r>
    </w:p>
    <w:p/>
    <w:p>
      <w:r xmlns:w="http://schemas.openxmlformats.org/wordprocessingml/2006/main">
        <w:t xml:space="preserve">1. ঈশ্বরের বিচার স্পষ্টতা এনেছে: যিরমিয় 48:21 এর একটি অধ্যয়ন</w:t>
      </w:r>
    </w:p>
    <w:p/>
    <w:p>
      <w:r xmlns:w="http://schemas.openxmlformats.org/wordprocessingml/2006/main">
        <w:t xml:space="preserve">2. ঈশ্বরের নিরপেক্ষ বিচার: Jeremiah 48:21 এর উদাহরণ</w:t>
      </w:r>
    </w:p>
    <w:p/>
    <w:p>
      <w:r xmlns:w="http://schemas.openxmlformats.org/wordprocessingml/2006/main">
        <w:t xml:space="preserve">1. Ezekiel 5:5-6 - "প্রভু সদাপ্রভু এই কথা বলেন; এটি হল জেরুজালেম: আমি এটিকে তার চারপাশে থাকা জাতি ও দেশগুলির মধ্যে স্থাপন করেছি৷ এবং সে আমার বিচারকে জাতিগুলির চেয়ে পাপাচারে পরিণত করেছে৷ , এবং আমার বিধিগুলি তার চারপাশের দেশগুলির চেয়েও বেশি৷</w:t>
      </w:r>
    </w:p>
    <w:p/>
    <w:p>
      <w:r xmlns:w="http://schemas.openxmlformats.org/wordprocessingml/2006/main">
        <w:t xml:space="preserve">2. আমোস 6:7 - তাই এখন তারা বন্দী হবে তাদের সাথে যারা প্রথম বন্দী হবে, এবং যারা নিজেদের প্রসারিত করেছিল তাদের ভোজ সরিয়ে ফেলা হবে।</w:t>
      </w:r>
    </w:p>
    <w:p/>
    <w:p>
      <w:r xmlns:w="http://schemas.openxmlformats.org/wordprocessingml/2006/main">
        <w:t xml:space="preserve">Jeremiah 48:22 এবং দিবোন, নেবো এবং বেথদিব্লাথাইমের উপর,</w:t>
      </w:r>
    </w:p>
    <w:p/>
    <w:p>
      <w:r xmlns:w="http://schemas.openxmlformats.org/wordprocessingml/2006/main">
        <w:t xml:space="preserve">মাবুদ দিবোন, নেবো ও বেথদিব্লাথাইমের ধ্বংস আনবেন।</w:t>
      </w:r>
    </w:p>
    <w:p/>
    <w:p>
      <w:r xmlns:w="http://schemas.openxmlformats.org/wordprocessingml/2006/main">
        <w:t xml:space="preserve">1. অবাধ্যতার পরিণতি: যিরমিয় 48:22 এর প্রতিফলন</w:t>
      </w:r>
    </w:p>
    <w:p/>
    <w:p>
      <w:r xmlns:w="http://schemas.openxmlformats.org/wordprocessingml/2006/main">
        <w:t xml:space="preserve">2. অধার্মিকতার অভিশাপ: জেরেমিয়া 48:22 এর একটি অধ্যয়ন</w:t>
      </w:r>
    </w:p>
    <w:p/>
    <w:p>
      <w:r xmlns:w="http://schemas.openxmlformats.org/wordprocessingml/2006/main">
        <w:t xml:space="preserve">1. ইশাইয়া 66:15-16 - কারণ দেখ, প্রভু আগুনে আসবেন, এবং ঘূর্ণিঝড়ের মতো তাঁর রথগুলি, তাঁর ক্রোধকে ক্রোধে, এবং আগুনের শিখা দিয়ে তাঁর তিরস্কার করতে। কারণ প্রভু আগুনে এবং তার তরবারি দ্বারা সমস্ত মানুষের সাথে বিচার করবেন, এবং প্রভুর নিহত অনেক হবে৷</w:t>
      </w:r>
    </w:p>
    <w:p/>
    <w:p>
      <w:r xmlns:w="http://schemas.openxmlformats.org/wordprocessingml/2006/main">
        <w:t xml:space="preserve">2. Ezekiel 6:3-4 - এইভাবে প্রভু ঈশ্বর বলেন; দেখ, হে সেয়ীর পর্বত, আমি তোমার বিরুদ্ধে, আমি তোমার বিরুদ্ধে আমার হাত বাড়াব, আর আমি তোমাকে সবচেয়ে জনশূন্য করে দেব। আমি তোমার শহরগুলোকে ধ্বংস করে দেব এবং তুমি ধ্বংস হয়ে যাবে এবং তুমি জানবে যে আমিই প্রভু।</w:t>
      </w:r>
    </w:p>
    <w:p/>
    <w:p>
      <w:r xmlns:w="http://schemas.openxmlformats.org/wordprocessingml/2006/main">
        <w:t xml:space="preserve">Jeremiah 48:23 এবং কিরিয়াথাইম, বেথগামুল ও বেথমিওনের উপরে,</w:t>
      </w:r>
    </w:p>
    <w:p/>
    <w:p>
      <w:r xmlns:w="http://schemas.openxmlformats.org/wordprocessingml/2006/main">
        <w:t xml:space="preserve">উত্তরণটি তিনটি স্থানের কথা বলে, কিরিয়াথাইম, বেথগামুল এবং বেথমেয়ন।</w:t>
      </w:r>
    </w:p>
    <w:p/>
    <w:p>
      <w:r xmlns:w="http://schemas.openxmlformats.org/wordprocessingml/2006/main">
        <w:t xml:space="preserve">1. ঈশ্বর সব দেখেন - Jeremiah 48:23 আমাদের মনে করিয়ে দেয় যে ঈশ্বর সব জায়গা জানেন এবং সব কিছু দেখেন। তিনি আমাদের প্রত্যেকের হৃদয় জানেন এবং আমাদের কোথায় যেতে বলা হয়েছে।</w:t>
      </w:r>
    </w:p>
    <w:p/>
    <w:p>
      <w:r xmlns:w="http://schemas.openxmlformats.org/wordprocessingml/2006/main">
        <w:t xml:space="preserve">2. ঈশ্বর যত্ন করেন - Jeremiah 48:23 আমাদের মনে করিয়ে দেয় যে ঈশ্বর প্রতিটি স্থান, প্রতিটি ব্যক্তি এবং প্রতিটি পরিস্থিতির জন্য যত্নশীল। তিনি আমাদের সকল কষ্টে উপস্থিত এবং সহানুভূতিশীল।</w:t>
      </w:r>
    </w:p>
    <w:p/>
    <w:p>
      <w:r xmlns:w="http://schemas.openxmlformats.org/wordprocessingml/2006/main">
        <w:t xml:space="preserve">1.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Jeremiah 48:24 এবং কিরিওত, বোস্রাহ এবং মোয়াব দেশের দূরবর্তী বা নিকটবর্তী সমস্ত শহরগুলির উপরে।</w:t>
      </w:r>
    </w:p>
    <w:p/>
    <w:p>
      <w:r xmlns:w="http://schemas.openxmlformats.org/wordprocessingml/2006/main">
        <w:t xml:space="preserve">যিরমিয়ের এই আয়াতটি মোয়াবের শহরগুলির ধ্বংসের বর্ণনা করে, যার মধ্যে কেরিওথ এবং বোজরাও রয়েছে।</w:t>
      </w:r>
    </w:p>
    <w:p/>
    <w:p>
      <w:r xmlns:w="http://schemas.openxmlformats.org/wordprocessingml/2006/main">
        <w:t xml:space="preserve">1. প্রভুর ক্রোধ: কিভাবে ঈশ্বরের বিচার ঠিক ধ্বংস নিয়ে আসে</w:t>
      </w:r>
    </w:p>
    <w:p/>
    <w:p>
      <w:r xmlns:w="http://schemas.openxmlformats.org/wordprocessingml/2006/main">
        <w:t xml:space="preserve">2. অনুতাপের শক্তি: মোয়াবের জন্য একটি ভিন্ন পথ।</w:t>
      </w:r>
    </w:p>
    <w:p/>
    <w:p>
      <w:r xmlns:w="http://schemas.openxmlformats.org/wordprocessingml/2006/main">
        <w:t xml:space="preserve">1. ইশাইয়া 13:19 এবং ব্যাবিলন, রাজ্যের গৌরব, চ্যালডিসের মহিমার সৌন্দর্য, ঈশ্বর সদোম এবং গোমোরাকে উৎখাত করার মতো হবে।</w:t>
      </w:r>
    </w:p>
    <w:p/>
    <w:p>
      <w:r xmlns:w="http://schemas.openxmlformats.org/wordprocessingml/2006/main">
        <w:t xml:space="preserve">2. আমোস 6:8 সদাপ্রভু ঈশ্বর নিজের নামে শপথ করেছেন, বাহিনীগণের ঈশ্বর সদাপ্রভু বলেছেন, আমি যাকোবের মহিমাকে ঘৃণা করি এবং তার প্রাসাদগুলিকে ঘৃণা করি, তাই আমি সেখানে যা কিছু আছে তা সহ নগরটিকে তুলে দেব।</w:t>
      </w:r>
    </w:p>
    <w:p/>
    <w:p>
      <w:r xmlns:w="http://schemas.openxmlformats.org/wordprocessingml/2006/main">
        <w:t xml:space="preserve">Jeremiah 48:25 মোয়াবের শিং কেটে গেছে, তার বাহু ভেঙ্গে গেছে, সদাপ্রভু বলছেন।</w:t>
      </w:r>
    </w:p>
    <w:p/>
    <w:p>
      <w:r xmlns:w="http://schemas.openxmlformats.org/wordprocessingml/2006/main">
        <w:t xml:space="preserve">মোয়াবের ধ্বংস সদাপ্রভুর দ্বারা নির্ধারিত।</w:t>
      </w:r>
    </w:p>
    <w:p/>
    <w:p>
      <w:r xmlns:w="http://schemas.openxmlformats.org/wordprocessingml/2006/main">
        <w:t xml:space="preserve">1. ঈশ্বর আমাদের জীবনের নিয়ন্ত্রণে আছেন এবং আমরা যখন অন্যায় করি তখন আমাদেরকে বিচারের মুখোমুখি করবেন।</w:t>
      </w:r>
    </w:p>
    <w:p/>
    <w:p>
      <w:r xmlns:w="http://schemas.openxmlformats.org/wordprocessingml/2006/main">
        <w:t xml:space="preserve">2. আমাদের অহংকারী বা অহংকারী হওয়া উচিত নয়, প্রভুর দৃষ্টিতে আমরা সবাই সমান।</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রোমানস 12:3 - আমাকে যে অনুগ্রহ দেওয়া হয়েছে তার জন্য আমি তোমাদের প্রত্যেককে বলছি যে নিজেকে তার চেয়ে বেশি উচ্চ মনে করবেন না; কিন্তু সঠিক বিচারের জন্য চিন্তা করা, যেমন ঈশ্বর প্রত্যেকের জন্য বিশ্বাসের একটি পরিমাপ বরাদ্দ করেছেন৷</w:t>
      </w:r>
    </w:p>
    <w:p/>
    <w:p>
      <w:r xmlns:w="http://schemas.openxmlformats.org/wordprocessingml/2006/main">
        <w:t xml:space="preserve">Jeremiah 48:26 তোমরা তাকে মাতাল কর, কারণ সে সদাপ্রভুর বিরুদ্ধে মহিমান্বিত হয়েছে; মোয়াবও তার বমিতে ঝাঁকুনি দেবে, আর সেও উপহাস করবে।</w:t>
      </w:r>
    </w:p>
    <w:p/>
    <w:p>
      <w:r xmlns:w="http://schemas.openxmlformats.org/wordprocessingml/2006/main">
        <w:t xml:space="preserve">তাদের অহংকার ও অহংকার জন্য মোয়াবের ঈশ্বরের শাস্তি।</w:t>
      </w:r>
    </w:p>
    <w:p/>
    <w:p>
      <w:r xmlns:w="http://schemas.openxmlformats.org/wordprocessingml/2006/main">
        <w:t xml:space="preserve">1. অহংকার ধ্বংসের দিকে নিয়ে যায় - হিতোপদেশ 16:18</w:t>
      </w:r>
    </w:p>
    <w:p/>
    <w:p>
      <w:r xmlns:w="http://schemas.openxmlformats.org/wordprocessingml/2006/main">
        <w:t xml:space="preserve">2. ঈশ্বরের বিচার ধার্মিক - গীতসংহিতা 19:9</w:t>
      </w:r>
    </w:p>
    <w:p/>
    <w:p>
      <w:r xmlns:w="http://schemas.openxmlformats.org/wordprocessingml/2006/main">
        <w:t xml:space="preserve">1. ইশাইয়া 28:1-3 - ইফ্রয়িমের মাতালদের গর্বের মুকুটের জন্য ধিক্</w:t>
      </w:r>
    </w:p>
    <w:p/>
    <w:p>
      <w:r xmlns:w="http://schemas.openxmlformats.org/wordprocessingml/2006/main">
        <w:t xml:space="preserve">2. লূক 18:9-14 - ফরীশী এবং কর আদায়কারীর দৃষ্টান্ত</w:t>
      </w:r>
    </w:p>
    <w:p/>
    <w:p>
      <w:r xmlns:w="http://schemas.openxmlformats.org/wordprocessingml/2006/main">
        <w:t xml:space="preserve">Jeremiah 48:27 কেননা ইস্রায়েল কি তোমার উপহাসের পাত্র ছিল না? তাকে কি চোরদের মধ্যে পাওয়া গেছে? কারণ তুমি যখন থেকে তার কথা বলেছিলে, তখন থেকে তুমি আনন্দের জন্য এড়িয়ে গিয়েছিলে৷</w:t>
      </w:r>
    </w:p>
    <w:p/>
    <w:p>
      <w:r xmlns:w="http://schemas.openxmlformats.org/wordprocessingml/2006/main">
        <w:t xml:space="preserve">ঈশ্বরের লোক, ইস্রায়েল, একসময় জাতিদের দ্বারা উপহাস করা হয়েছিল এবং প্রত্যাখ্যাত হয়েছিল, কিন্তু ঈশ্বর এখনও তাদের মধ্যে আনন্দ করেছিলেন।</w:t>
      </w:r>
    </w:p>
    <w:p/>
    <w:p>
      <w:r xmlns:w="http://schemas.openxmlformats.org/wordprocessingml/2006/main">
        <w:t xml:space="preserve">1. পৃথিবী আমাদের প্রত্যাখ্যান করলেও ঈশ্বর আমাদের মধ্যে আনন্দ করেন।</w:t>
      </w:r>
    </w:p>
    <w:p/>
    <w:p>
      <w:r xmlns:w="http://schemas.openxmlformats.org/wordprocessingml/2006/main">
        <w:t xml:space="preserve">2. প্রভুর আনন্দ জাতিদের তিরস্কারের চেয়েও বড়৷</w:t>
      </w:r>
    </w:p>
    <w:p/>
    <w:p>
      <w:r xmlns:w="http://schemas.openxmlformats.org/wordprocessingml/2006/main">
        <w:t xml:space="preserve">1. গীতসংহিতা 149:4 - কারণ প্রভু তাঁর লোকেদের নিয়ে আনন্দ করেন; তিনি নম্রদের পরিত্রাণ দিয়ে সজ্জিত করেন।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Jeremiah 48:28 হে মোয়াবের বাসিন্দারা, শহর ছেড়ে পাথরে বাস কর, আর সেই ঘুঘুর মত হও যে গর্তের মুখের পাশে বাসা বাঁধে।</w:t>
      </w:r>
    </w:p>
    <w:p/>
    <w:p>
      <w:r xmlns:w="http://schemas.openxmlformats.org/wordprocessingml/2006/main">
        <w:t xml:space="preserve">1: কঠিন সময়ের মধ্যেও আমরা ঈশ্বরের কাছে সান্ত্বনা পেতে পারি।</w:t>
      </w:r>
    </w:p>
    <w:p/>
    <w:p>
      <w:r xmlns:w="http://schemas.openxmlformats.org/wordprocessingml/2006/main">
        <w:t xml:space="preserve">2: কষ্টের সময় ঈশ্বরের আশ্রয় চাওয়ার মধ্যে আনন্দ খুঁজুন।</w:t>
      </w:r>
    </w:p>
    <w:p/>
    <w:p>
      <w:r xmlns:w="http://schemas.openxmlformats.org/wordprocessingml/2006/main">
        <w:t xml:space="preserve">1: Isaiah 32:2 - এবং একজন মানুষ হবে বাতাস থেকে লুকানোর জায়গা, এবং ঝড় থেকে আড়াল হবে; শুষ্ক জায়গায় জলের নদীর মতো, ক্লান্ত জমিতে বড় পাথরের ছায়ার মতো৷</w:t>
      </w:r>
    </w:p>
    <w:p/>
    <w:p>
      <w:r xmlns:w="http://schemas.openxmlformats.org/wordprocessingml/2006/main">
        <w:t xml:space="preserve">2: গীতসংহিতা 36:7 - হে ঈশ্বর, তোমার প্রেমময় দয়া কতইনা চমৎকার! সেইজন্য মানুষের সন্তানেরা তোমার ডানার ছায়ায় তাদের ভরসা রাখে।</w:t>
      </w:r>
    </w:p>
    <w:p/>
    <w:p>
      <w:r xmlns:w="http://schemas.openxmlformats.org/wordprocessingml/2006/main">
        <w:t xml:space="preserve">Jeremiah 48:29 আমরা শুনেছি মোয়াবের অহংকার, (সে অত্যাধিক গর্বিত) তার উচ্চতা, তার অহংকার, তার অহংকার এবং তার হৃদয়ের অহংকার।</w:t>
      </w:r>
    </w:p>
    <w:p/>
    <w:p>
      <w:r xmlns:w="http://schemas.openxmlformats.org/wordprocessingml/2006/main">
        <w:t xml:space="preserve">মোয়াবের অহংকার ও অহংকার নিন্দা করা হয়।</w:t>
      </w:r>
    </w:p>
    <w:p/>
    <w:p>
      <w:r xmlns:w="http://schemas.openxmlformats.org/wordprocessingml/2006/main">
        <w:t xml:space="preserve">1. মোয়াবের গর্ব: ঈশ্বরের সামনে নিজেদেরকে নম্র করার জন্য একটি উপদেশ</w:t>
      </w:r>
    </w:p>
    <w:p/>
    <w:p>
      <w:r xmlns:w="http://schemas.openxmlformats.org/wordprocessingml/2006/main">
        <w:t xml:space="preserve">2. গর্বের বিপদ: নবী যিরমিয় থেকে একটি সতর্কবাণী</w:t>
      </w:r>
    </w:p>
    <w:p/>
    <w:p>
      <w:r xmlns:w="http://schemas.openxmlformats.org/wordprocessingml/2006/main">
        <w:t xml:space="preserve">1.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Jeremiah 48:30 আমি তার ক্রোধ জানি, সদাপ্রভু বলেন; কিন্তু তা হবে না; তার মিথ্যা তাই প্রভাব ফেলবে না।</w:t>
      </w:r>
    </w:p>
    <w:p/>
    <w:p>
      <w:r xmlns:w="http://schemas.openxmlformats.org/wordprocessingml/2006/main">
        <w:t xml:space="preserve">ঈশ্বর মানুষের ক্রোধ জানা সত্ত্বেও, তিনি প্রতিশ্রুতি দেন যে এটি কার্যকর হবে না।</w:t>
      </w:r>
    </w:p>
    <w:p/>
    <w:p>
      <w:r xmlns:w="http://schemas.openxmlformats.org/wordprocessingml/2006/main">
        <w:t xml:space="preserve">1. ঈশ্বরের প্রতিশ্রুতি: ঈশ্বরের ভালবাসা এবং করুণার উপর নির্ভর করা</w:t>
      </w:r>
    </w:p>
    <w:p/>
    <w:p>
      <w:r xmlns:w="http://schemas.openxmlformats.org/wordprocessingml/2006/main">
        <w:t xml:space="preserve">2. রাগ কাটিয়ে ওঠা: বিশ্বাসে শক্তি খুঁজে পাওয়া</w:t>
      </w:r>
    </w:p>
    <w:p/>
    <w:p>
      <w:r xmlns:w="http://schemas.openxmlformats.org/wordprocessingml/2006/main">
        <w:t xml:space="preserve">1. গীতসংহিতা 145:8-9 - "প্রভু করুণাময় এবং করুণাময়, ক্রোধে ধীর এবং অটল প্রেমে সমৃদ্ধ। প্রভু সকলের জন্য মঙ্গলময়, এবং তাঁর করুণা তিনি যা কিছু করেছেন তার উপরে।"</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Jeremiah 48:31 তাই আমি মোয়াবের জন্য হাহাকার করব এবং সমস্ত মোয়াবের জন্য চিৎকার করব; আমার হৃদয় কিরহেরেসের লোকদের জন্য শোক করবে।</w:t>
      </w:r>
    </w:p>
    <w:p/>
    <w:p>
      <w:r xmlns:w="http://schemas.openxmlformats.org/wordprocessingml/2006/main">
        <w:t xml:space="preserve">মোয়াব এবং কিরহেরেসের লোকেরা ধ্বংস ও মহা দুঃখের মুখোমুখি।</w:t>
      </w:r>
    </w:p>
    <w:p/>
    <w:p>
      <w:r xmlns:w="http://schemas.openxmlformats.org/wordprocessingml/2006/main">
        <w:t xml:space="preserve">1. ধ্বংসের ট্র্যাজেডি এবং দুঃখের সময়ে ঈশ্বরের কাছে সান্ত্বনা খোঁজার গুরুত্ব।</w:t>
      </w:r>
    </w:p>
    <w:p/>
    <w:p>
      <w:r xmlns:w="http://schemas.openxmlformats.org/wordprocessingml/2006/main">
        <w:t xml:space="preserve">2. তাদের পরিস্থিতি নির্বিশেষে তাঁর সমস্ত লোকেদের জন্য ঈশ্বরের ভালবাসা।</w:t>
      </w:r>
    </w:p>
    <w:p/>
    <w:p>
      <w:r xmlns:w="http://schemas.openxmlformats.org/wordprocessingml/2006/main">
        <w:t xml:space="preserve">1. বিলাপ 3:19-24</w:t>
      </w:r>
    </w:p>
    <w:p/>
    <w:p>
      <w:r xmlns:w="http://schemas.openxmlformats.org/wordprocessingml/2006/main">
        <w:t xml:space="preserve">2. রোমানস্ 8:38-39</w:t>
      </w:r>
    </w:p>
    <w:p/>
    <w:p>
      <w:r xmlns:w="http://schemas.openxmlformats.org/wordprocessingml/2006/main">
        <w:t xml:space="preserve">Jeremiah 48:32 হে সিব্মার দ্রাক্ষালতা, যাসেরের কান্নার সাথে আমি তোমার জন্য কাঁদব: তোমার গাছপালা সমুদ্রের উপর দিয়ে গেছে, তারা যাসের সমুদ্র পর্যন্ত পৌঁছেছে: নষ্টকারী তোমার গ্রীষ্মের ফল এবং তোমার মদ গাছের উপর পড়েছে।</w:t>
      </w:r>
    </w:p>
    <w:p/>
    <w:p>
      <w:r xmlns:w="http://schemas.openxmlformats.org/wordprocessingml/2006/main">
        <w:t xml:space="preserve">সিবমাহ লতার পতনের জন্য ঈশ্বর কেঁদেছেন, যার গাছপালা ধ্বংস হয়ে গেছে এবং এর গ্রীষ্মকালীন ফল এবং মদ চুরি হয়েছে।</w:t>
      </w:r>
    </w:p>
    <w:p/>
    <w:p>
      <w:r xmlns:w="http://schemas.openxmlformats.org/wordprocessingml/2006/main">
        <w:t xml:space="preserve">1. ঈশ্বর আমাদের ক্ষতি শোক</w:t>
      </w:r>
    </w:p>
    <w:p/>
    <w:p>
      <w:r xmlns:w="http://schemas.openxmlformats.org/wordprocessingml/2006/main">
        <w:t xml:space="preserve">2. কষ্টের সময়ে ঈশ্বরের উপর নির্ভর করা</w:t>
      </w:r>
    </w:p>
    <w:p/>
    <w:p>
      <w:r xmlns:w="http://schemas.openxmlformats.org/wordprocessingml/2006/main">
        <w:t xml:space="preserve">1. ইশাইয়া 61:3 - তাদের ছাইয়ের পরিবর্তে একটি মালা (সৌন্দর্যের মালা), শোকের পরিবর্তে আনন্দের তেল এবং ক্ষীণ আত্মার পরিবর্তে প্রশংসার পোশাক দিতে</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Jeremiah 48:33 এবং আনন্দ ও উল্লাস প্রচুর ক্ষেত থেকে এবং মোয়াবের দেশ থেকে নেওয়া হয়েছে; আমি দ্রাক্ষারস থেকে দ্রাক্ষারস নষ্ট করে দিয়েছি| তাদের চিৎকার চেঁচামেচি হবে না।</w:t>
      </w:r>
    </w:p>
    <w:p/>
    <w:p>
      <w:r xmlns:w="http://schemas.openxmlformats.org/wordprocessingml/2006/main">
        <w:t xml:space="preserve">মোয়াব থেকে আনন্দ ও উল্লাস কেড়ে নেওয়া হয়েছে এবং শোক ও হতাশার পরিবর্তে প্রতিস্থাপিত হয়েছে।</w:t>
      </w:r>
    </w:p>
    <w:p/>
    <w:p>
      <w:r xmlns:w="http://schemas.openxmlformats.org/wordprocessingml/2006/main">
        <w:t xml:space="preserve">1. আনন্দের বিলুপ্তি: প্রতিকূল সময়ের মধ্য দিয়ে কীভাবে অধ্যবসায় করা যায়</w:t>
      </w:r>
    </w:p>
    <w:p/>
    <w:p>
      <w:r xmlns:w="http://schemas.openxmlformats.org/wordprocessingml/2006/main">
        <w:t xml:space="preserve">2. আমরা যা বপন করেছি তা কাটা: আমাদের কর্মের পরিণতি</w:t>
      </w:r>
    </w:p>
    <w:p/>
    <w:p>
      <w:r xmlns:w="http://schemas.openxmlformats.org/wordprocessingml/2006/main">
        <w:t xml:space="preserve">1. ইশাইয়া 24:11 - মদের কারণে রাস্তায় একটি কান্নাকাটি আছে; সমস্ত আনন্দ অন্ধকার হয়ে গেছে, দেশের আনন্দ চলে গেছে।</w:t>
      </w:r>
    </w:p>
    <w:p/>
    <w:p>
      <w:r xmlns:w="http://schemas.openxmlformats.org/wordprocessingml/2006/main">
        <w:t xml:space="preserve">2. বিলাপ 5:15 - আমাদের হৃদয়ের আনন্দ বন্ধ হয়ে গেছে; আমাদের নাচ শোকে পরিণত হয়েছে।</w:t>
      </w:r>
    </w:p>
    <w:p/>
    <w:p>
      <w:r xmlns:w="http://schemas.openxmlformats.org/wordprocessingml/2006/main">
        <w:t xml:space="preserve">Jeremiah 48:34 হিষ্‌বোনের আর্তনাদ থেকে এলিয়ালে, এমনকী যাহস পর্যন্ত, সোয়ার থেকে হোরোনয়িম পর্যন্ত, তিন বছরের বয়স্ক গাভীর মতো তাদের কণ্ঠস্বর উচ্চারণ করেছে, কারণ নিম্রীমের জলও ধ্বংস হয়ে যাবে।</w:t>
      </w:r>
    </w:p>
    <w:p/>
    <w:p>
      <w:r xmlns:w="http://schemas.openxmlformats.org/wordprocessingml/2006/main">
        <w:t xml:space="preserve">হিষ্‌বোন, ইলিয়ালে, যাহস, সোয়ার, হোরোনয়িম ও নিমরীমের লোকেরা হতাশা ও হতাশায় চিৎকার করেছে।</w:t>
      </w:r>
    </w:p>
    <w:p/>
    <w:p>
      <w:r xmlns:w="http://schemas.openxmlformats.org/wordprocessingml/2006/main">
        <w:t xml:space="preserve">1. আমাদের দুর্দশা এবং হতাশার সময়ে ঈশ্বর সর্বদা আমাদের সাথে থাকেন।</w:t>
      </w:r>
    </w:p>
    <w:p/>
    <w:p>
      <w:r xmlns:w="http://schemas.openxmlformats.org/wordprocessingml/2006/main">
        <w:t xml:space="preserve">2. আমরা আমাদের সবচেয়ে বড় দুঃখের মধ্যেও ঈশ্বরের কাছে সান্ত্বনা ও আশা পেতে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Jeremiah 48:35 তাছাড়া আমি মোয়াবে বন্ধ করে দেব, সদাপ্রভু বলছেন, যে উচ্চস্থানে নৈবেদ্য দেয় এবং যে তার দেবতাদের উদ্দেশে ধূপ জ্বালায়।</w:t>
      </w:r>
    </w:p>
    <w:p/>
    <w:p>
      <w:r xmlns:w="http://schemas.openxmlformats.org/wordprocessingml/2006/main">
        <w:t xml:space="preserve">যারা উচ্চস্থানে উপাসনা করে এবং তাদের দেবতাদের উদ্দেশে ধূপ জ্বালায় প্রভু মোয়াবে তাদের সকলকে বন্ধ করে দেবেন।</w:t>
      </w:r>
    </w:p>
    <w:p/>
    <w:p>
      <w:r xmlns:w="http://schemas.openxmlformats.org/wordprocessingml/2006/main">
        <w:t xml:space="preserve">1. মূর্তিপূজা বিপদ</w:t>
      </w:r>
    </w:p>
    <w:p/>
    <w:p>
      <w:r xmlns:w="http://schemas.openxmlformats.org/wordprocessingml/2006/main">
        <w:t xml:space="preserve">2. সমস্ত জাতির উপর প্রভুর সার্বভৌমত্ব</w:t>
      </w:r>
    </w:p>
    <w:p/>
    <w:p>
      <w:r xmlns:w="http://schemas.openxmlformats.org/wordprocessingml/2006/main">
        <w:t xml:space="preserve">1. Exodus 20:3-6 - আমার আগে তোমার আর কোন দেবতা থাকবে না।</w:t>
      </w:r>
    </w:p>
    <w:p/>
    <w:p>
      <w:r xmlns:w="http://schemas.openxmlformats.org/wordprocessingml/2006/main">
        <w:t xml:space="preserve">2. গীতসংহিতা 115:8 - যারা তাদের তৈরি করে তারা তাদের মতো হবে; যারা তাদের উপর আস্থা রাখবে তারা সবাই তাই করবে।</w:t>
      </w:r>
    </w:p>
    <w:p/>
    <w:p>
      <w:r xmlns:w="http://schemas.openxmlformats.org/wordprocessingml/2006/main">
        <w:t xml:space="preserve">Jeremiah 48:36 তাই মোয়াবের জন্য আমার হৃদয় নলের মতো ধ্বনিত হবে এবং আমার হৃদয় কিরহেরেসের লোকদের জন্য নলের মতো শোনাবে, কারণ সে যে ধন-সম্পদ অর্জন করেছে তা বিনষ্ট হয়েছে।</w:t>
      </w:r>
    </w:p>
    <w:p/>
    <w:p>
      <w:r xmlns:w="http://schemas.openxmlformats.org/wordprocessingml/2006/main">
        <w:t xml:space="preserve">যিরমিয়ের হৃদয় মোয়াব এবং কিরহেরেসের লোকদের জন্য তাদের সম্পদ ধ্বংসের কারণে শোক করে।</w:t>
      </w:r>
    </w:p>
    <w:p/>
    <w:p>
      <w:r xmlns:w="http://schemas.openxmlformats.org/wordprocessingml/2006/main">
        <w:t xml:space="preserve">1. ঈশ্বরের হৃদয় আমাদের ক্ষতির জন্য কাঁদে - আমরা যখন ক্ষতি ভোগ করি তখন প্রভুর দুঃখের উপর প্রচার করা।</w:t>
      </w:r>
    </w:p>
    <w:p/>
    <w:p>
      <w:r xmlns:w="http://schemas.openxmlformats.org/wordprocessingml/2006/main">
        <w:t xml:space="preserve">2. কষ্টের সময়ে ঈশ্বরের উপর নির্ভর করতে শেখা - কঠিন সময়ে ঈশ্বরের উপর নির্ভর করা শেখানো।</w:t>
      </w:r>
    </w:p>
    <w:p/>
    <w:p>
      <w:r xmlns:w="http://schemas.openxmlformats.org/wordprocessingml/2006/main">
        <w:t xml:space="preserve">1. বিলাপ 3:21-23 - "এটি আমি আমার মনে মনে স্মরণ করি, তাই আমি আশা করি৷ এটি প্রভুর করুণার জন্য যা আমরা গ্রাস করি না, কারণ তাঁর করুণা ব্যর্থ হয় না৷ তারা প্রতিদিন সকালে নতুন হয়: আপনার বিশ্বস্ততা মহান "</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Jeremiah 48:37 কেননা প্রত্যেকের মাথা টাক হইবে, এবং প্রত্যেকের দাড়ি কাটা হইবে; সকলের হাতে কাটিয়া যাইবে, এবং কটিদেশে চট পরা হইবে।</w:t>
      </w:r>
    </w:p>
    <w:p/>
    <w:p>
      <w:r xmlns:w="http://schemas.openxmlformats.org/wordprocessingml/2006/main">
        <w:t xml:space="preserve">প্রত্যেকের মাথা টাক হবে এবং প্রত্যেক দাড়ি শোকে কাটা হবে। সমস্ত হাত কাটা হবে এবং কটি চটের কাপড়ে বাঁধা হবে।</w:t>
      </w:r>
    </w:p>
    <w:p/>
    <w:p>
      <w:r xmlns:w="http://schemas.openxmlformats.org/wordprocessingml/2006/main">
        <w:t xml:space="preserve">1: আমরা যখন ক্ষতি অনুভব করি তখন প্রভু আমাদের দুঃখকে আলিঙ্গন করতে এবং আমাদের দুঃখের চিহ্ন হিসাবে আমাদের শরীরে এটি পরিধান করার জন্য ডাকেন।</w:t>
      </w:r>
    </w:p>
    <w:p/>
    <w:p>
      <w:r xmlns:w="http://schemas.openxmlformats.org/wordprocessingml/2006/main">
        <w:t xml:space="preserve">2: প্রভু আমাদের দুঃখে নম্র হতে এবং অনুতপ্ত হতে এবং বাহ্যিক লক্ষণগুলির মাধ্যমে সেই নম্রতা প্রদর্শনের জন্য আহ্বান করেন।</w:t>
      </w:r>
    </w:p>
    <w:p/>
    <w:p>
      <w:r xmlns:w="http://schemas.openxmlformats.org/wordprocessingml/2006/main">
        <w:t xml:space="preserve">1: ইশাইয়া 61:3 - সিয়োনে যারা শোক করে তাদের সান্ত্বনা দিতে, তাদের ছাইয়ের জন্য সৌন্দর্য দিতে, শোকের জন্য আনন্দের তেল, ভারীতার আত্মার জন্য প্রশংসার পোশাক; যাতে তারা ধার্মিকতার গাছ বলা হয়, প্রভুর রোপণ, যাতে তিনি মহিমান্বিত হন৷</w:t>
      </w:r>
    </w:p>
    <w:p/>
    <w:p>
      <w:r xmlns:w="http://schemas.openxmlformats.org/wordprocessingml/2006/main">
        <w:t xml:space="preserve">2: জেমস 4:10 - প্রভুর সামনে নিজেকে নম্র করুন, এবং তিনি আপনাকে উঁচু করবেন।</w:t>
      </w:r>
    </w:p>
    <w:p/>
    <w:p>
      <w:r xmlns:w="http://schemas.openxmlformats.org/wordprocessingml/2006/main">
        <w:t xml:space="preserve">Jeremiah 48:38 মোয়াবের সমস্ত ঘরের ছাদে এবং তার রাস্তায় বিলাপ হবে, কারণ আমি মোয়াবকে এমন একটি পাত্রের মতো ভেঙে দিয়েছি যার মধ্যে কোন আনন্দ নেই, সদাপ্রভু বলছেন।</w:t>
      </w:r>
    </w:p>
    <w:p/>
    <w:p>
      <w:r xmlns:w="http://schemas.openxmlformats.org/wordprocessingml/2006/main">
        <w:t xml:space="preserve">ঈশ্বর মোয়াবকে ভেঙে দিয়েছেন, যার ফলে সারা দেশে ব্যাপক শোকের সৃষ্টি হয়েছে।</w:t>
      </w:r>
    </w:p>
    <w:p/>
    <w:p>
      <w:r xmlns:w="http://schemas.openxmlformats.org/wordprocessingml/2006/main">
        <w:t xml:space="preserve">1. অবাধ্যতার পরিণতি: যিরমিয় 48:38 এর উপর একটি প্রতিফলন</w:t>
      </w:r>
    </w:p>
    <w:p/>
    <w:p>
      <w:r xmlns:w="http://schemas.openxmlformats.org/wordprocessingml/2006/main">
        <w:t xml:space="preserve">2. ঈশ্বরের শক্তি: যিরমিয় 48:38-এ তাঁর ধার্মিক বিচার পরীক্ষা করা</w:t>
      </w:r>
    </w:p>
    <w:p/>
    <w:p>
      <w:r xmlns:w="http://schemas.openxmlformats.org/wordprocessingml/2006/main">
        <w:t xml:space="preserve">1. ইশাইয়া 3:11 - কারণ দেখ, সর্বশক্তিমান প্রভু ঈশ্বর জেরুজালেম থেকে এবং যিহূদা থেকে সমর্থন এবং সরবরাহ, রুটির সমস্ত সমর্থন এবং জলের সমস্ত সমর্থন কেড়ে নিচ্ছেন।</w:t>
      </w:r>
    </w:p>
    <w:p/>
    <w:p>
      <w:r xmlns:w="http://schemas.openxmlformats.org/wordprocessingml/2006/main">
        <w:t xml:space="preserve">2. আমোস 5:24 - কিন্তু ন্যায়বিচার জলের মতো গড়িয়ে পড়ুক, এবং ন্যায়পরায়ণতা চির প্রবাহিত স্রোতের মতো।</w:t>
      </w:r>
    </w:p>
    <w:p/>
    <w:p>
      <w:r xmlns:w="http://schemas.openxmlformats.org/wordprocessingml/2006/main">
        <w:t xml:space="preserve">Jeremiah 48:39 তারা চিৎকার করে বলবে, এটা কেমন করে ভেঙ্গে গেছে! মোয়াব কেমন লজ্জায় মুখ ফিরিয়ে নিল! তাই মোয়াব তার সম্বন্ধে সকলের কাছে উপহাস ও হতাশার কারণ হবে।</w:t>
      </w:r>
    </w:p>
    <w:p/>
    <w:p>
      <w:r xmlns:w="http://schemas.openxmlformats.org/wordprocessingml/2006/main">
        <w:t xml:space="preserve">মোয়াবকে ভেঙ্গে ফেলা হয়েছে এবং তাদের আশেপাশের লোকেরা লজ্জা ও উপহাসের উদাহরণ হিসাবে দেখেছে।</w:t>
      </w:r>
    </w:p>
    <w:p/>
    <w:p>
      <w:r xmlns:w="http://schemas.openxmlformats.org/wordprocessingml/2006/main">
        <w:t xml:space="preserve">1. জাতির জন্য ঈশ্বরের শৃঙ্খলা: সকলের জন্য একটি সতর্কতা</w:t>
      </w:r>
    </w:p>
    <w:p/>
    <w:p>
      <w:r xmlns:w="http://schemas.openxmlformats.org/wordprocessingml/2006/main">
        <w:t xml:space="preserve">2. ঈশ্বর থেকে মুখ ফিরিয়ে নেওয়ার পরিণতি</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গীতসংহিতা 107:17-18 - কিছু লোক তাদের পাপপূর্ণ উপায়ে বোকা ছিল, এবং তাদের অন্যায়ের কারণে কষ্ট ভোগ করেছিল; তারা যে কোন প্রকারের খাদ্যকে ঘৃণা করত, এবং তারা মৃত্যুর দরজার নিকটবর্তী হয়েছিল।</w:t>
      </w:r>
    </w:p>
    <w:p/>
    <w:p>
      <w:r xmlns:w="http://schemas.openxmlformats.org/wordprocessingml/2006/main">
        <w:t xml:space="preserve">Jeremiah 48:40 কেননা সদাপ্রভু এই কথা কহেন; দেখ, সে ঈগলের মত উড়বে, মোয়াবের উপরে তার ডানা মেলে ধরবে।</w:t>
      </w:r>
    </w:p>
    <w:p/>
    <w:p>
      <w:r xmlns:w="http://schemas.openxmlformats.org/wordprocessingml/2006/main">
        <w:t xml:space="preserve">ঈশ্বর মোয়াবকে তার শত্রুদের হাত থেকে রক্ষা করার প্রতিশ্রুতি দিয়েছেন এবং ঈগল যেমন তার বাচ্চাদের রক্ষা করে তেমনি নিরাপত্তা প্রদান করবেন।</w:t>
      </w:r>
    </w:p>
    <w:p/>
    <w:p>
      <w:r xmlns:w="http://schemas.openxmlformats.org/wordprocessingml/2006/main">
        <w:t xml:space="preserve">1. "ঈশ্বরের সুরক্ষা: মোয়াবের জন্য একটি আশ্রয়স্থল"</w:t>
      </w:r>
    </w:p>
    <w:p/>
    <w:p>
      <w:r xmlns:w="http://schemas.openxmlformats.org/wordprocessingml/2006/main">
        <w:t xml:space="preserve">2. "ঈশ্বরের প্রতিশ্রুতি: ঈগলের ডানা"</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2. গীতসংহিতা 91:4 - "তিনি আপনাকে তার পিনিয়ন দিয়ে ঢেকে দেবেন, এবং তার পাখার নীচে আপনি আশ্রয় পাবেন; তার বিশ্বস্ততা একটি ঢাল এবং বকলার।"</w:t>
      </w:r>
    </w:p>
    <w:p/>
    <w:p>
      <w:r xmlns:w="http://schemas.openxmlformats.org/wordprocessingml/2006/main">
        <w:t xml:space="preserve">Jeremiah 48:41 কেরিওথ কেড়ে নেওয়া হয়েছে, এবং শক্তিশালী ঘাঁটিগুলি আশ্চর্য হয়ে গেছে, এবং সেই দিন মোয়াবের শক্তিশালী পুরুষদের হৃদয় তার যন্ত্রণার মহিলার হৃদয়ের মতো হবে।</w:t>
      </w:r>
    </w:p>
    <w:p/>
    <w:p>
      <w:r xmlns:w="http://schemas.openxmlformats.org/wordprocessingml/2006/main">
        <w:t xml:space="preserve">মোয়াবের শক্ত ঘাঁটি এবং শক্তিশালী পুরুষরা অবাক হয়ে যাবে, এবং তাদের হৃদয় প্রসবকালীন মহিলার মতো ভয় ও ভয়ে পূর্ণ হবে।</w:t>
      </w:r>
    </w:p>
    <w:p/>
    <w:p>
      <w:r xmlns:w="http://schemas.openxmlformats.org/wordprocessingml/2006/main">
        <w:t xml:space="preserve">1. ঈশ্বর সকলের উপর সার্বভৌম: ভয় ও উদ্বেগের সময়ে প্রভুর উপর আস্থা রাখা</w:t>
      </w:r>
    </w:p>
    <w:p/>
    <w:p>
      <w:r xmlns:w="http://schemas.openxmlformats.org/wordprocessingml/2006/main">
        <w:t xml:space="preserve">2. অপ্রত্যাশিত আশীর্বাদ: প্রতিকূলতার মুখে আনন্দ করতে শেখা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Jeremiah 48:42 এবং মোয়াব একটি জাতি থেকে ধ্বংস হবে, কারণ সে সদাপ্রভুর বিরুদ্ধে নিজেকে মহিমান্বিত করেছে।</w:t>
      </w:r>
    </w:p>
    <w:p/>
    <w:p>
      <w:r xmlns:w="http://schemas.openxmlformats.org/wordprocessingml/2006/main">
        <w:t xml:space="preserve">সদাপ্রভুর বিরুদ্ধে গর্বিতভাবে নিজেকে উঁচু করার জন্য মোয়াব ধ্বংস হবে।</w:t>
      </w:r>
    </w:p>
    <w:p/>
    <w:p>
      <w:r xmlns:w="http://schemas.openxmlformats.org/wordprocessingml/2006/main">
        <w:t xml:space="preserve">1: অহংকার ধ্বংসের আগে যায় - হিতোপদেশ 16:18</w:t>
      </w:r>
    </w:p>
    <w:p/>
    <w:p>
      <w:r xmlns:w="http://schemas.openxmlformats.org/wordprocessingml/2006/main">
        <w:t xml:space="preserve">2: প্রভুর সামনে নিজেকে বিনীত করুন - জেমস 4:6-10</w:t>
      </w:r>
    </w:p>
    <w:p/>
    <w:p>
      <w:r xmlns:w="http://schemas.openxmlformats.org/wordprocessingml/2006/main">
        <w:t xml:space="preserve">1: ইশাইয়া 13:11 - আমি জগতকে তাদের মন্দের জন্য শাস্তি দেব, এবং দুষ্টদের তাদের অন্যায়ের জন্য শাস্তি দেব; আমি গর্বিতদের অহংকার বন্ধ করে দেব এবং ভয়ঙ্করদের অহংকার কমিয়ে দেব।</w:t>
      </w:r>
    </w:p>
    <w:p/>
    <w:p>
      <w:r xmlns:w="http://schemas.openxmlformats.org/wordprocessingml/2006/main">
        <w:t xml:space="preserve">2: Isaiah 5:15 - এবং নিকৃষ্ট লোককে নামানো হবে, এবং শক্তিশালী লোককে নত করা হবে, এবং উচ্চতার চোখ নত হবে।</w:t>
      </w:r>
    </w:p>
    <w:p/>
    <w:p>
      <w:r xmlns:w="http://schemas.openxmlformats.org/wordprocessingml/2006/main">
        <w:t xml:space="preserve">Jeremiah 48:43 হে মোয়াবের বাসিন্দা, ভয়, গর্ত ও ফাঁদ তোমার উপরে থাকবে, সদাপ্রভু বলছেন।</w:t>
      </w:r>
    </w:p>
    <w:p/>
    <w:p>
      <w:r xmlns:w="http://schemas.openxmlformats.org/wordprocessingml/2006/main">
        <w:t xml:space="preserve">সদাপ্রভু মোয়াবের অধিবাসীদের সতর্ক করেন যে তারা ভয়, গর্ত ও ফাঁদের মুখোমুখি হবে।</w:t>
      </w:r>
    </w:p>
    <w:p/>
    <w:p>
      <w:r xmlns:w="http://schemas.openxmlformats.org/wordprocessingml/2006/main">
        <w:t xml:space="preserve">1. প্রভুর ভয় হল জ্ঞানের সূচনা৷</w:t>
      </w:r>
    </w:p>
    <w:p/>
    <w:p>
      <w:r xmlns:w="http://schemas.openxmlformats.org/wordprocessingml/2006/main">
        <w:t xml:space="preserve">2. প্রভুর সতর্কবাণী শুনুন</w:t>
      </w:r>
    </w:p>
    <w:p/>
    <w:p>
      <w:r xmlns:w="http://schemas.openxmlformats.org/wordprocessingml/2006/main">
        <w:t xml:space="preserve">1. হিতোপদেশ 9:10 - "প্রভুর ভয় হল জ্ঞানের শুরু, এবং পবিত্রের জ্ঞান হল অন্তর্দৃষ্টি।"</w:t>
      </w:r>
    </w:p>
    <w:p/>
    <w:p>
      <w:r xmlns:w="http://schemas.openxmlformats.org/wordprocessingml/2006/main">
        <w:t xml:space="preserve">2. Jeremiah 6:17 - "এছাড়াও, আমি তোমার উপর পাহারাদার নিযুক্ত করেছি, এই বলে যে, 'তোমার শব্দ শোন!'"</w:t>
      </w:r>
    </w:p>
    <w:p/>
    <w:p>
      <w:r xmlns:w="http://schemas.openxmlformats.org/wordprocessingml/2006/main">
        <w:t xml:space="preserve">Jeremiah 48:44 যে ভয় থেকে পালিয়ে যায় সে গর্তে পড়ে যাবে; আর যে গর্ত থেকে উঠে আসবে তাকে ফাঁদে ফেলা হবে, কারণ আমি মোয়াবের উপরে তাদের শাস্তির বছর আনব, এই সদাপ্রভু বলছেন।</w:t>
      </w:r>
    </w:p>
    <w:p/>
    <w:p>
      <w:r xmlns:w="http://schemas.openxmlformats.org/wordprocessingml/2006/main">
        <w:t xml:space="preserve">ঈশ্বর মোয়াবকে তাদের সফরের বছর সম্পর্কে সতর্ক করেছেন, যা ভয় ও শাস্তি নিয়ে আসবে।</w:t>
      </w:r>
    </w:p>
    <w:p/>
    <w:p>
      <w:r xmlns:w="http://schemas.openxmlformats.org/wordprocessingml/2006/main">
        <w:t xml:space="preserve">1. যারা তাকে অমান্য করে তাদের জন্য ঈশ্বর শাস্তি আনবেন।</w:t>
      </w:r>
    </w:p>
    <w:p/>
    <w:p>
      <w:r xmlns:w="http://schemas.openxmlformats.org/wordprocessingml/2006/main">
        <w:t xml:space="preserve">2. প্রভু এবং তাঁর ন্যায্য শাস্তিকে ভয় করুন।</w:t>
      </w:r>
    </w:p>
    <w:p/>
    <w:p>
      <w:r xmlns:w="http://schemas.openxmlformats.org/wordprocessingml/2006/main">
        <w:t xml:space="preserve">1. গীতসংহিতা 33:8-9 সমস্ত পৃথিবী প্রভুকে ভয় করুক: বিশ্বের সমস্ত বাসিন্দারা তাঁর ভয়ে দাঁড়িয়ে থাকুক। কারণ তিনি কথা বলেন এবং তা হয়ে যায়৷ তিনি আদেশ করেন, এবং তা দ্রুত স্থির থাকে।</w:t>
      </w:r>
    </w:p>
    <w:p/>
    <w:p>
      <w:r xmlns:w="http://schemas.openxmlformats.org/wordprocessingml/2006/main">
        <w:t xml:space="preserve">2. হিতোপদেশ 1:7 প্রভুর ভয় জ্ঞানের শুরু: কিন্তু মূর্খরা জ্ঞান ও নির্দেশকে তুচ্ছ করে।</w:t>
      </w:r>
    </w:p>
    <w:p/>
    <w:p>
      <w:r xmlns:w="http://schemas.openxmlformats.org/wordprocessingml/2006/main">
        <w:t xml:space="preserve">Jeremiah 48:45 যারা পালিয়েছিল তারা হিষবোনের ছায়ার নীচে দাঁড়িয়েছিল শক্তির জন্য; কিন্তু হিষবোন থেকে আগুন বের হবে এবং সীহোনের মাঝখান থেকে একটি শিখা বের হয়ে আসবে এবং মোয়াবের কোণকে এবং সদাপ্রভুর মুকুটকে গ্রাস করবে। অশান্তদের মাথা</w:t>
      </w:r>
    </w:p>
    <w:p/>
    <w:p>
      <w:r xmlns:w="http://schemas.openxmlformats.org/wordprocessingml/2006/main">
        <w:t xml:space="preserve">ঈশ্বরের বিচার যারা তাঁর বিরোধিতা করে তাদের ধ্বংস আনবে।</w:t>
      </w:r>
    </w:p>
    <w:p/>
    <w:p>
      <w:r xmlns:w="http://schemas.openxmlformats.org/wordprocessingml/2006/main">
        <w:t xml:space="preserve">1: আমাদের অবশ্যই ঈশ্বর এবং তাঁর শিক্ষার প্রতি বিশ্বস্ত থাকতে হবে, কারণ তাঁর বিচার কঠোর এবং অদম্য।</w:t>
      </w:r>
    </w:p>
    <w:p/>
    <w:p>
      <w:r xmlns:w="http://schemas.openxmlformats.org/wordprocessingml/2006/main">
        <w:t xml:space="preserve">2: আমরা অবশ্যই ঈশ্বরের ন্যায়বিচারকে মঞ্জুর করে নেব না, কারণ তাঁর ক্রোধ শক্তিশালী এবং অপ্রতিরোধ্য।</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প্রকাশিত বাক্য 14:10 - তিনি ঈশ্বরের ক্রোধের মদও পান করবেন, যা তাঁর ক্রোধের পেয়ালায় পূর্ণ শক্তি ঢেলে দেওয়া হয়েছে। তাকে পবিত্র ফেরেশতা এবং মেষশাবকের উপস্থিতিতে আগুন এবং সালফার দিয়ে যন্ত্রণা দেওয়া হবে।</w:t>
      </w:r>
    </w:p>
    <w:p/>
    <w:p>
      <w:r xmlns:w="http://schemas.openxmlformats.org/wordprocessingml/2006/main">
        <w:t xml:space="preserve">Jeremiah 48:46 হে মোয়াব, তোমার জন্য ধিক্! কমোশের লোকরা বিনষ্ট হবে, কেননা তোমার ছেলেদের বন্দী করা হয়েছে আর তোমার মেয়েরা বন্দী।</w:t>
      </w:r>
    </w:p>
    <w:p/>
    <w:p>
      <w:r xmlns:w="http://schemas.openxmlformats.org/wordprocessingml/2006/main">
        <w:t xml:space="preserve">তাদের মূর্তিপূজার কারণে মোয়াবের ধ্বংস নিশ্চিত।</w:t>
      </w:r>
    </w:p>
    <w:p/>
    <w:p>
      <w:r xmlns:w="http://schemas.openxmlformats.org/wordprocessingml/2006/main">
        <w:t xml:space="preserve">1: মূর্তিপূজা ধ্বংস ও বন্দীত্বের দিকে নিয়ে যাবে।</w:t>
      </w:r>
    </w:p>
    <w:p/>
    <w:p>
      <w:r xmlns:w="http://schemas.openxmlformats.org/wordprocessingml/2006/main">
        <w:t xml:space="preserve">2: ঈশ্বরের আদেশ অনুসরণ করুন এবং আপনি সফল হবে।</w:t>
      </w:r>
    </w:p>
    <w:p/>
    <w:p>
      <w:r xmlns:w="http://schemas.openxmlformats.org/wordprocessingml/2006/main">
        <w:t xml:space="preserve">1: Exodus 20:3-5 "আমার আগে তোমার অন্য কোন দেবতা থাকবে না। তুমি তোমার কাছে কোন খোদাই করা মূর্তি, বা উপরে স্বর্গে, বা নীচের পৃথিবীতে যা কিছু আছে তার কোন উপমা তৈরি করবে না। মাটির নীচে জলে আছে: তুমি তাদের কাছে নিজেকে প্রণাম করবে না বা তাদের সেবা করবে না: কারণ আমি প্রভু, তোমার ঈশ্বর একজন ঈর্ষান্বিত ঈশ্বর, তাদের তৃতীয় এবং চতুর্থ প্রজন্মের সন্তানদের প্রতি পিতাদের অন্যায়ের শাস্তি দিচ্ছি৷ আমাকে ঘৃনা কর."</w:t>
      </w:r>
    </w:p>
    <w:p/>
    <w:p>
      <w:r xmlns:w="http://schemas.openxmlformats.org/wordprocessingml/2006/main">
        <w:t xml:space="preserve">2: Deuteronomy 28:1-2 "এবং এটা ঘটবে, যদি তুমি অধ্যবসায়ের সাথে তোমার ঈশ্বর সদাপ্রভুর রব শোন, তার সমস্ত আজ্ঞা পালন ও পালন কর যা আমি আজ তোমাকে দিচ্ছি, যে প্রভু তোমার ঈশ্বর। তোমাকে পৃথিবীর সমস্ত জাতির উপরে উচ্চে স্থাপন করবে: এবং এই সমস্ত আশীর্বাদ তোমার উপরে আসবে এবং তোমাকে ধরে ফেলবে, যদি তুমি তোমার ঈশ্বর সদাপ্রভুর রবে শোন।"</w:t>
      </w:r>
    </w:p>
    <w:p/>
    <w:p>
      <w:r xmlns:w="http://schemas.openxmlformats.org/wordprocessingml/2006/main">
        <w:t xml:space="preserve">Jeremiah 48:47 তবুও আমি শেষের দিনে মোয়াবের বন্দিত্ব ফিরিয়ে আনব, সদাপ্রভু বলছেন। মোয়াবের বিচার এখন পর্যন্ত।</w:t>
      </w:r>
    </w:p>
    <w:p/>
    <w:p>
      <w:r xmlns:w="http://schemas.openxmlformats.org/wordprocessingml/2006/main">
        <w:t xml:space="preserve">সদাপ্রভু ভবিষ্যতে মোয়াবের বন্দিত্ব ফিরিয়ে আনবেন। এটাই মোয়াবের বিচার।</w:t>
      </w:r>
    </w:p>
    <w:p/>
    <w:p>
      <w:r xmlns:w="http://schemas.openxmlformats.org/wordprocessingml/2006/main">
        <w:t xml:space="preserve">1. ঈশ্বরের পুনরুদ্ধারের প্রতিশ্রুতি নিশ্চিত এবং নিশ্চিত।</w:t>
      </w:r>
    </w:p>
    <w:p/>
    <w:p>
      <w:r xmlns:w="http://schemas.openxmlformats.org/wordprocessingml/2006/main">
        <w:t xml:space="preserve">2. এমনকি প্রতিকূলতার মধ্যেও আমরা ঈশ্বরের বিচারে আস্থা রাখতে পারি।</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p>
      <w:r xmlns:w="http://schemas.openxmlformats.org/wordprocessingml/2006/main">
        <w:t xml:space="preserve">যিরমিয় অধ্যায় 49 এ অম্মোন, ইদোম, দামেস্ক, কেদার এবং এলম সহ বেশ কয়েকটি জাতির বিরুদ্ধে ভবিষ্যদ্বাণী রয়েছে।</w:t>
      </w:r>
    </w:p>
    <w:p/>
    <w:p>
      <w:r xmlns:w="http://schemas.openxmlformats.org/wordprocessingml/2006/main">
        <w:t xml:space="preserve">1ম অনুচ্ছেদ: অধ্যায়টি অম্মোনীয়দের বিরুদ্ধে একটি ভবিষ্যদ্বাণী দিয়ে শুরু হয়েছে (জেরিমিয়া 49:1-6)। Jeremiah তাদের পতন এবং তাদের শহর ধ্বংস ভবিষ্যদ্বাণী. তাদের ভূমি জনশূন্য মরুভূমিতে পরিণত হবে।</w:t>
      </w:r>
    </w:p>
    <w:p/>
    <w:p>
      <w:r xmlns:w="http://schemas.openxmlformats.org/wordprocessingml/2006/main">
        <w:t xml:space="preserve">২য় অনুচ্ছেদ: যিরমিয় ইদোম সম্বন্ধে একটি ভবিষ্যদ্বাণী প্রদান করেন (জেরিমিয়া 49:7-22)। তিনি বর্ণনা করেন যে কীভাবে ইদোমের গর্ব কম করা হবে এবং তাদের মিত্ররা তাদের সাথে বিশ্বাসঘাতকতা করবে। তাদের দেশ সন্ত্রাস ও ধ্বংসযজ্ঞে ভরে যাবে।</w:t>
      </w:r>
    </w:p>
    <w:p/>
    <w:p>
      <w:r xmlns:w="http://schemas.openxmlformats.org/wordprocessingml/2006/main">
        <w:t xml:space="preserve">3য় অনুচ্ছেদ: জেরেমিয়া দামেস্ক সম্পর্কে ভবিষ্যদ্বাণী করেছেন (জেরিমিয়া 49:23-27)। তিনি এই শহর এবং এর আশেপাশের শহরগুলির উপর যে ধ্বংস আসবে তার ভবিষ্যদ্বাণী করেন। দামেস্কের লোকেরা ভয়ে পালিয়ে যাবে।</w:t>
      </w:r>
    </w:p>
    <w:p/>
    <w:p>
      <w:r xmlns:w="http://schemas.openxmlformats.org/wordprocessingml/2006/main">
        <w:t xml:space="preserve">৪র্থ অনুচ্ছেদ: জেরেমিয়া কেদার এবং হাজোর রাজ্যের কথা বলেছেন (জেরিমিয়া 49:28-33)। তিনি ভবিষ্যদ্বাণী করেন যে এই যাযাবর উপজাতি এবং তাদের বসতি ঈশ্বরের কাছ থেকে বিচারের মুখোমুখি হবে। তাদের তাঁবু ও মেষপাল কেড়ে নেওয়া হবে।</w:t>
      </w:r>
    </w:p>
    <w:p/>
    <w:p>
      <w:r xmlns:w="http://schemas.openxmlformats.org/wordprocessingml/2006/main">
        <w:t xml:space="preserve">5ম অনুচ্ছেদ: যিরমিয় এলমের বিরুদ্ধে একটি ভবিষ্যদ্বাণী দিয়ে শেষ করেছেন (জেরিমিয়া 49:34-39)। তিনি একটি শত্রু আক্রমণের পূর্বাভাস দেন যা এলমের উপর বিপর্যয় ডেকে আনবে। যাইহোক, ঈশ্বর শেষ দিনগুলিতে তাদের ভাগ্য পুনরুদ্ধার করার প্রতিশ্রুতি দিয়েছেন।</w:t>
      </w:r>
    </w:p>
    <w:p/>
    <w:p>
      <w:r xmlns:w="http://schemas.openxmlformats.org/wordprocessingml/2006/main">
        <w:t xml:space="preserve">সংক্ষেপে, যিরমিয়ের ঊনচল্লিশ অধ্যায় বিভিন্ন জাতির বিরুদ্ধে ভবিষ্যদ্বাণী উপস্থাপন করে: আম্মোন, ইদোম, দামেস্ক, কেদার এবং এলম। অম্মোনীয়দের ধ্বংসের বিষয়ে সতর্ক করা হয়েছে, তাদের শহরগুলি জনশূন্য হয়ে পড়েছে, ইদোমের অহংকার নিন্দা করা হয়েছে, কারণ তারা মিত্রদের কাছ থেকে বিশ্বাসঘাতকতার সম্মুখীন হয়েছে এবং সন্ত্রাস ও ধ্বংসের সম্মুখীন হয়েছে, দামেস্ক ধ্বংসের শিকার হবে বলে ভবিষ্যদ্বাণী করা হয়েছে, এর লোকেরা ভয়ে পালিয়েছে, কেদার এবং হাজোর ভবিষ্যদ্বাণী করা হয়েছে বিচারের মুখোমুখি, তাদের তাঁবু এবং ভেড়ার পাল হারিয়ে, অবশেষে, এলমকে একটি শত্রু আক্রমণ সম্পর্কে সতর্ক করা হয় যা তাদের উপর বিপর্যয় ডেকে আনে। তবুও শেষের দিনগুলিতে পুনরুদ্ধারের জন্য আশা রয়েছে, সামগ্রিকভাবে, এই অধ্যায়টি জাতিগুলির উপর ঈশ্বরের বিচারের নিশ্চিততার উপর জোর দেয় এবং তার ঐশ্বরিক পরিকল্পনায় চূড়ান্ত পুনরুদ্ধারের জন্য তাঁর প্রতিশ্রুতিও তুলে ধরে।</w:t>
      </w:r>
    </w:p>
    <w:p/>
    <w:p>
      <w:r xmlns:w="http://schemas.openxmlformats.org/wordprocessingml/2006/main">
        <w:t xml:space="preserve">Jeremiah 49:1 অম্মোনীয়দের সম্বন্ধে, সদাপ্রভু এই কথা কহেন; ইস্রায়েলের কি কোন ছেলে নেই? তার কি কোন উত্তরাধিকারী নেই? তাহলে কেন তাদের রাজা গাদের উত্তরাধিকারী হবেন এবং তার লোকেরা তার শহরে বাস করবে?</w:t>
      </w:r>
    </w:p>
    <w:p/>
    <w:p>
      <w:r xmlns:w="http://schemas.openxmlformats.org/wordprocessingml/2006/main">
        <w:t xml:space="preserve">প্রভু প্রশ্ন করেন কেন অম্মোনীয়দের রাজা গাদের উত্তরাধিকারী হয়েছে এবং কেন তার লোকেরা তাদের শহরে বাস করছে।</w:t>
      </w:r>
    </w:p>
    <w:p/>
    <w:p>
      <w:r xmlns:w="http://schemas.openxmlformats.org/wordprocessingml/2006/main">
        <w:t xml:space="preserve">1. ঈশ্বর আমাদের একটি সম্প্রদায়ের অংশ হওয়ার এবং আমাদের উত্তরাধিকারের উত্তরাধিকারী হওয়ার প্রয়োজনীয়তা স্বীকার করেন।</w:t>
      </w:r>
    </w:p>
    <w:p/>
    <w:p>
      <w:r xmlns:w="http://schemas.openxmlformats.org/wordprocessingml/2006/main">
        <w:t xml:space="preserve">2. আমাদের অবশ্যই সচেতন হতে হবে যে কীভাবে আমাদের ক্রিয়াকলাপগুলি আমাদের সম্প্রদায়ের উপকার করে এবং যাদের আমরা পিছনে ফেলে আসি।</w:t>
      </w:r>
    </w:p>
    <w:p/>
    <w:p>
      <w:r xmlns:w="http://schemas.openxmlformats.org/wordprocessingml/2006/main">
        <w:t xml:space="preserve">1. গালাতীয় 6:9-10 এবং আমরা ভাল কাজ করতে ক্লান্ত না হই: কারণ আমরা যদি অজ্ঞান না হই তবে যথাসময়ে আমরা ফসল কাটাব। তাই আমাদের কাছে সুযোগ আছে, আসুন আমরা সকল মানুষের, বিশেষ করে যারা বিশ্বাসী পরিবারের তাদের প্রতি ভাল করি৷</w:t>
      </w:r>
    </w:p>
    <w:p/>
    <w:p>
      <w:r xmlns:w="http://schemas.openxmlformats.org/wordprocessingml/2006/main">
        <w:t xml:space="preserve">2. হিতোপদেশ 3:27-28 যাদের কাছে এটা করা উচিত তাদের কাছ থেকে ভালো থেকো না, যখন এটা করার ক্ষমতা তোমার হাতে থাকে। তোমার প্রতিবেশীকে বলো না, যাও, আবার আসো, কাল আমি দেব। যখন তোমার কাছে থাকবে।</w:t>
      </w:r>
    </w:p>
    <w:p/>
    <w:p>
      <w:r xmlns:w="http://schemas.openxmlformats.org/wordprocessingml/2006/main">
        <w:t xml:space="preserve">Jeremiah 49:2 অতএব, দেখ, এমন দিন আসিতেছে, সদাপ্রভু কহেন, আমি অম্মোনীয়দের রব্বাতে যুদ্ধের ধ্বনি শোনাব; এবং তা হবে এক জনশূন্য স্তূপ, এবং তার কন্যাদের আগুনে পুড়িয়ে ফেলা হবে, তখন ইস্রায়েল তাদের উত্তরাধিকারী হবে যারা তার উত্তরাধিকারী ছিল, প্রভু বলেন।</w:t>
      </w:r>
    </w:p>
    <w:p/>
    <w:p>
      <w:r xmlns:w="http://schemas.openxmlformats.org/wordprocessingml/2006/main">
        <w:t xml:space="preserve">প্রভু ঘোষণা করেছেন যে তিনি অম্মোনীয়দের রাব্বাতে যুদ্ধের সতর্কবার্তা পাঠাবেন এবং এটিকে ধ্বংস করবেন এবং ইস্রায়েলকে এর উত্তরাধিকারী হিসাবে রেখে দেবেন।</w:t>
      </w:r>
    </w:p>
    <w:p/>
    <w:p>
      <w:r xmlns:w="http://schemas.openxmlformats.org/wordprocessingml/2006/main">
        <w:t xml:space="preserve">1. দুষ্টদের উপর ঈশ্বরের বিচার - Jeremiah 49:2</w:t>
      </w:r>
    </w:p>
    <w:p/>
    <w:p>
      <w:r xmlns:w="http://schemas.openxmlformats.org/wordprocessingml/2006/main">
        <w:t xml:space="preserve">2. ঈশ্বরের সার্বভৌমত্ব - রোমানস 9:14-21</w:t>
      </w:r>
    </w:p>
    <w:p/>
    <w:p>
      <w:r xmlns:w="http://schemas.openxmlformats.org/wordprocessingml/2006/main">
        <w:t xml:space="preserve">1. Jeremiah 49:2</w:t>
      </w:r>
    </w:p>
    <w:p/>
    <w:p>
      <w:r xmlns:w="http://schemas.openxmlformats.org/wordprocessingml/2006/main">
        <w:t xml:space="preserve">2. রোমানস 9:14-21</w:t>
      </w:r>
    </w:p>
    <w:p/>
    <w:p>
      <w:r xmlns:w="http://schemas.openxmlformats.org/wordprocessingml/2006/main">
        <w:t xml:space="preserve">Jeremiah 49:3 হে হিষ্‌বোন, চিৎকার কর, কারণ অয় নষ্ট হয়ে গেছে; হে রব্বার কন্যারা, কাঁদো, চট পরাও; বিলাপ, এবং হেজেস দ্বারা এবং পিছনে দৌড়াও; কারণ তাদের রাজা বন্দীদশায় যাবে এবং তার পুরোহিতরা এবং তার শাসনকর্তারা একসাথে থাকবে।</w:t>
      </w:r>
    </w:p>
    <w:p/>
    <w:p>
      <w:r xmlns:w="http://schemas.openxmlformats.org/wordprocessingml/2006/main">
        <w:t xml:space="preserve">হেষবোন ও রাব্বার লোকেদেরকে হাহাকার ও বিলাপ করার জন্য ডাকা হয়েছে, তাদের রাজা এবং তার পুরোহিতদের এবং রাজপুত্রদের বন্দী করে নেওয়ার কারণে তারা চট পরিধান করেছে।</w:t>
      </w:r>
    </w:p>
    <w:p/>
    <w:p>
      <w:r xmlns:w="http://schemas.openxmlformats.org/wordprocessingml/2006/main">
        <w:t xml:space="preserve">1. ঈশ্বরের সার্বভৌমত্ব: কিভাবে ঈশ্বরের পরিকল্পনা আমাদের নিজেদেরকে উপেক্ষা করে</w:t>
      </w:r>
    </w:p>
    <w:p/>
    <w:p>
      <w:r xmlns:w="http://schemas.openxmlformats.org/wordprocessingml/2006/main">
        <w:t xml:space="preserve">2. বিলাপের শক্তি: আমাদের দুঃখকে আশায় পরিণত করা</w:t>
      </w:r>
    </w:p>
    <w:p/>
    <w:p>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গীতসংহিতা 30:11 - "আপনি আমার জন্য আমার শোককে নাচতে পরিণত করেছেন; আপনি আমার চট খুলেছেন এবং আমাকে আনন্দ দিয়েছিলেন।"</w:t>
      </w:r>
    </w:p>
    <w:p/>
    <w:p>
      <w:r xmlns:w="http://schemas.openxmlformats.org/wordprocessingml/2006/main">
        <w:t xml:space="preserve">Jeremiah 49:4 হে পশ্চাদপসরণকারী কন্যা, উপত্যকায়, তোমার প্রবাহিত উপত্যকায় কেন তুমি মহিমান্বিত হও? যে তার ভান্ডারে ভরসা করে বলেছিল, কে আমার কাছে আসবে?</w:t>
      </w:r>
    </w:p>
    <w:p/>
    <w:p>
      <w:r xmlns:w="http://schemas.openxmlformats.org/wordprocessingml/2006/main">
        <w:t xml:space="preserve">প্রভু নিন্দিতভাবে জিজ্ঞাসা করেন কেন ইস্রায়েল তার উপত্যকায় গৌরব করবে এবং তার ধনগুলিতে বিশ্বাস করবে যখন তারা তাঁর কাছ থেকে পিছিয়ে গেছে।</w:t>
      </w:r>
    </w:p>
    <w:p/>
    <w:p>
      <w:r xmlns:w="http://schemas.openxmlformats.org/wordprocessingml/2006/main">
        <w:t xml:space="preserve">1. উপত্যকার ধন ও সম্পদে বিশ্বাস করার বিপদ</w:t>
      </w:r>
    </w:p>
    <w:p/>
    <w:p>
      <w:r xmlns:w="http://schemas.openxmlformats.org/wordprocessingml/2006/main">
        <w:t xml:space="preserve">2. অনুতাপ এবং প্রভুর উপর নির্ভর করার প্রয়োজন</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লুক 9:25 - একজন মানুষের কি লাভ, যদি সে সমস্ত জগৎ লাভ করে এবং নিজের আত্মাকে হারায়?</w:t>
      </w:r>
    </w:p>
    <w:p/>
    <w:p>
      <w:r xmlns:w="http://schemas.openxmlformats.org/wordprocessingml/2006/main">
        <w:t xml:space="preserve">Jeremiah 49:5 দেখ, আমি তোমার উপর ভয় আনব, বাহিনীগণের সদাপ্রভু এই কথা কহেন, তোমার আশেপাশের সকলের নিকট হইতে; আর তোমাদের প্রত্যেককে তাড়িয়ে দেওয়া হবে। আর যে ঘুরে বেড়ায় তাকে কেউ জড়ো করবে না।</w:t>
      </w:r>
    </w:p>
    <w:p/>
    <w:p>
      <w:r xmlns:w="http://schemas.openxmlformats.org/wordprocessingml/2006/main">
        <w:t xml:space="preserve">ঈশ্বর ভয় দেখাবেন এবং যারা যিরমিয়ের চারপাশে আছে তাদের তাড়িয়ে দেবেন এবং যারা দূরে চলে গেছে তাদের কেউ ফিরিয়ে আনতে পারবে না।</w:t>
      </w:r>
    </w:p>
    <w:p/>
    <w:p>
      <w:r xmlns:w="http://schemas.openxmlformats.org/wordprocessingml/2006/main">
        <w:t xml:space="preserve">1. ঈশ্বরের প্রেম এবং ন্যায়বিচার: Jeremiah 49:5 এবং আমাদের জীবনের জন্য প্রভাব</w:t>
      </w:r>
    </w:p>
    <w:p/>
    <w:p>
      <w:r xmlns:w="http://schemas.openxmlformats.org/wordprocessingml/2006/main">
        <w:t xml:space="preserve">2. প্রভুর ভয়: যিরমিয় 49:5 এর একটি অধ্যয়ন</w:t>
      </w:r>
    </w:p>
    <w:p/>
    <w:p>
      <w:r xmlns:w="http://schemas.openxmlformats.org/wordprocessingml/2006/main">
        <w:t xml:space="preserve">1. গীতসংহিতা 34:7 - যারা তাঁকে ভয় করে তাদের চারপাশে প্রভুর ফেরেশতা ছাউনি দেন এবং তাদের উদ্ধার করেন।</w:t>
      </w:r>
    </w:p>
    <w:p/>
    <w:p>
      <w:r xmlns:w="http://schemas.openxmlformats.org/wordprocessingml/2006/main">
        <w:t xml:space="preserve">2. ম্যাথু 10:28 - এবং যারা দেহকে হত্যা করে, কিন্তু আত্মাকে হত্যা করতে সক্ষম নয় তাদের ভয় করো না; বরং তাকে ভয় করো যে নরকে আত্মা এবং দেহ উভয়কেই ধ্বংস করতে সক্ষম।</w:t>
      </w:r>
    </w:p>
    <w:p/>
    <w:p>
      <w:r xmlns:w="http://schemas.openxmlformats.org/wordprocessingml/2006/main">
        <w:t xml:space="preserve">Jeremiah 49:6 এর পরে আমি অম্মোন-সন্তানদের বন্দীদশা ফিরিয়ে আনব, সদাপ্রভু বলছেন।</w:t>
      </w:r>
    </w:p>
    <w:p/>
    <w:p>
      <w:r xmlns:w="http://schemas.openxmlformats.org/wordprocessingml/2006/main">
        <w:t xml:space="preserve">ঈশ্বর প্রতিশ্রুতি দিয়েছেন যে তারা অম্মোনীয়দের তাদের বাড়িতে ফিরিয়ে দেবে।</w:t>
      </w:r>
    </w:p>
    <w:p/>
    <w:p>
      <w:r xmlns:w="http://schemas.openxmlformats.org/wordprocessingml/2006/main">
        <w:t xml:space="preserve">1. ঈশ্বরের বিশ্বস্ততা: তাঁর প্রতিশ্রুতি পূরণের জন্য ঈশ্বরের উপর বিশ্বাস রাখা</w:t>
      </w:r>
    </w:p>
    <w:p/>
    <w:p>
      <w:r xmlns:w="http://schemas.openxmlformats.org/wordprocessingml/2006/main">
        <w:t xml:space="preserve">2. পুনরুদ্ধার: সমস্ত জিনিস পুনরুদ্ধারের জন্য উন্মুখ</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রোমানস 8:18-25 - কারণ আমি মনে করি যে এই বর্তমান সময়ের দুর্ভোগ আমাদের মধ্যে যে মহিমা প্রকাশিত হবে তার সাথে তুলনা করার যোগ্য নয়। কারণ জীবের আন্তরিক প্রত্যাশা ঈশ্বরের পুত্রদের প্রকাশের জন্য অপেক্ষা করে।</w:t>
      </w:r>
    </w:p>
    <w:p/>
    <w:p>
      <w:r xmlns:w="http://schemas.openxmlformats.org/wordprocessingml/2006/main">
        <w:t xml:space="preserve">Jeremiah 49:7 ইদোমের সম্বন্ধে, সর্বশক্তিমান সদাপ্রভু এই কথা কহেন; তেমনে কি আর জ্ঞান নেই? বিচক্ষণ থেকে পরামর্শ কি ধ্বংস হয়? তাদের বুদ্ধি কি হারিয়ে গেছে?</w:t>
      </w:r>
    </w:p>
    <w:p/>
    <w:p>
      <w:r xmlns:w="http://schemas.openxmlformats.org/wordprocessingml/2006/main">
        <w:t xml:space="preserve">তেমন অঞ্চলে অবস্থিত ইদোম থেকে জ্ঞান হারিয়ে গেছে কিনা তা ঈশ্বর জিজ্ঞাসা করছেন।</w:t>
      </w:r>
    </w:p>
    <w:p/>
    <w:p>
      <w:r xmlns:w="http://schemas.openxmlformats.org/wordprocessingml/2006/main">
        <w:t xml:space="preserve">1. ঈশ্বরের প্রজ্ঞা: কিভাবে এটি খুঁজে বের করতে এবং ব্যবহার করতে হয়</w:t>
      </w:r>
    </w:p>
    <w:p/>
    <w:p>
      <w:r xmlns:w="http://schemas.openxmlformats.org/wordprocessingml/2006/main">
        <w:t xml:space="preserve">2. সমস্যাযুক্ত সময়ে জ্ঞানের জন্য অনুসন্ধান</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হিতোপদেশ 4:7 - প্রজ্ঞা হল প্রধান জিনিস; তাই প্রজ্ঞা লাভ কর, আর তোমার সব কিছুর সাথেই বোধগম্য হও৷</w:t>
      </w:r>
    </w:p>
    <w:p/>
    <w:p>
      <w:r xmlns:w="http://schemas.openxmlformats.org/wordprocessingml/2006/main">
        <w:t xml:space="preserve">Jeremiah 49:8 হে দদানের অধিবাসীগণ, পলায়ন কর, ফিরিয়া যাও, গভীরে বাস কর; কেননা আমি এষৌর বিপর্যয় তার উপর আনব, যে সময় আমি তাকে দেখতে যাব।</w:t>
      </w:r>
    </w:p>
    <w:p/>
    <w:p>
      <w:r xmlns:w="http://schemas.openxmlformats.org/wordprocessingml/2006/main">
        <w:t xml:space="preserve">ঈশ্বর দেদানের বাসিন্দাদেরকে পালিয়ে যেতে এবং ফিরে যাওয়ার জন্য সতর্ক করছেন, কারণ তিনি যথাসময়ে তাদের উপর বিপদ ডেকে আনবেন।</w:t>
      </w:r>
    </w:p>
    <w:p/>
    <w:p>
      <w:r xmlns:w="http://schemas.openxmlformats.org/wordprocessingml/2006/main">
        <w:t xml:space="preserve">1. ঈশ্বর আসছেন: এখনই প্রস্তুতি নিন বা পরিণতির মুখোমুখি হোন</w:t>
      </w:r>
    </w:p>
    <w:p/>
    <w:p>
      <w:r xmlns:w="http://schemas.openxmlformats.org/wordprocessingml/2006/main">
        <w:t xml:space="preserve">2. ঈশ্বরের সার্বভৌমত্ব: এমনকি নম্ররাও তার ক্রোধ থেকে রক্ষা পাবে না</w:t>
      </w:r>
    </w:p>
    <w:p/>
    <w:p>
      <w:r xmlns:w="http://schemas.openxmlformats.org/wordprocessingml/2006/main">
        <w:t xml:space="preserve">1. ইশাইয়া 55:6 - প্রভুর সন্ধান করুন যতক্ষণ তিনি পাওয়া যাবে; তিনি কাছে থাকা অবস্থায় তাকে ডাকুন।</w:t>
      </w:r>
    </w:p>
    <w:p/>
    <w:p>
      <w:r xmlns:w="http://schemas.openxmlformats.org/wordprocessingml/2006/main">
        <w:t xml:space="preserve">2. গীতসংহিতা 33:18 - দেখ, প্রভুর দৃষ্টি তাদের উপর যারা তাঁকে ভয় করে, যারা তাঁর করুণার আশা করে।</w:t>
      </w:r>
    </w:p>
    <w:p/>
    <w:p>
      <w:r xmlns:w="http://schemas.openxmlformats.org/wordprocessingml/2006/main">
        <w:t xml:space="preserve">Jeremiah 49:9 যদি দ্রাক্ষা আহরণকারীরা তোমার কাছে আসে, তবে তারা কি কিছু আঙ্গুর কুড়াবে না? রাতের বেলা চোর হলে, তারা যথেষ্ট না হওয়া পর্যন্ত ধ্বংস করবে।</w:t>
      </w:r>
    </w:p>
    <w:p/>
    <w:p>
      <w:r xmlns:w="http://schemas.openxmlformats.org/wordprocessingml/2006/main">
        <w:t xml:space="preserve">আবাদিরা এবং চোরেরা আংগুর ক্ষেত থেকে তাদের যা প্রয়োজন তা নিয়ে যাবে, তাদের জেগে কিছুই থাকবে না।</w:t>
      </w:r>
    </w:p>
    <w:p/>
    <w:p>
      <w:r xmlns:w="http://schemas.openxmlformats.org/wordprocessingml/2006/main">
        <w:t xml:space="preserve">1. অনিশ্চয়তার মাঝে ঈশ্বরের বিধান</w:t>
      </w:r>
    </w:p>
    <w:p/>
    <w:p>
      <w:r xmlns:w="http://schemas.openxmlformats.org/wordprocessingml/2006/main">
        <w:t xml:space="preserve">2. অপ্রত্যাশিত ক্ষতির জন্য প্রস্তুত থাকার গুরুত্ব</w:t>
      </w:r>
    </w:p>
    <w:p/>
    <w:p>
      <w:r xmlns:w="http://schemas.openxmlformats.org/wordprocessingml/2006/main">
        <w:t xml:space="preserve">1. ম্যাথিউ 6:26-34 - অনিশ্চয়তার মাঝে ঈশ্বরের বিধান</w:t>
      </w:r>
    </w:p>
    <w:p/>
    <w:p>
      <w:r xmlns:w="http://schemas.openxmlformats.org/wordprocessingml/2006/main">
        <w:t xml:space="preserve">2. হিতোপদেশ 6:6-11 - অপ্রত্যাশিত ক্ষতির জন্য প্রস্তুত থাকার গুরুত্ব</w:t>
      </w:r>
    </w:p>
    <w:p/>
    <w:p>
      <w:r xmlns:w="http://schemas.openxmlformats.org/wordprocessingml/2006/main">
        <w:t xml:space="preserve">Jeremiah 49:10 কিন্তু আমি এষৌকে উন্মুক্ত করেছি, আমি তার গোপন স্থানগুলো খুলে দিয়েছি, আর সে নিজেকে লুকিয়ে রাখতে পারবে না: তার বংশ নষ্ট হয়ে গেছে, তার ভাই ও প্রতিবেশীরাও সে নেই।</w:t>
      </w:r>
    </w:p>
    <w:p/>
    <w:p>
      <w:r xmlns:w="http://schemas.openxmlformats.org/wordprocessingml/2006/main">
        <w:t xml:space="preserve">ঈশ্বর ইসাউর লুকানো জায়গাগুলি প্রকাশ করেছেন এবং তার বংশধররা কলুষিত হয়েছে, তাকে সুরক্ষা ছাড়াই রেখে গেছে।</w:t>
      </w:r>
    </w:p>
    <w:p/>
    <w:p>
      <w:r xmlns:w="http://schemas.openxmlformats.org/wordprocessingml/2006/main">
        <w:t xml:space="preserve">1. ঈশ্বরের ন্যায়বিচার: লুকানো এবং বংশধরদের কলুষিত প্রকাশ করা</w:t>
      </w:r>
    </w:p>
    <w:p/>
    <w:p>
      <w:r xmlns:w="http://schemas.openxmlformats.org/wordprocessingml/2006/main">
        <w:t xml:space="preserve">2. সুরক্ষার প্রয়োজন: ঈশ্বরের বিচার থেকে আড়াল করার কোন জায়গা নেই</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গীতসংহিতা 34:17-18 - "ধার্মিকরা চিৎকার করে, এবং প্রভু তাদের কথা শোনেন; তিনি তাদের সমস্ত সমস্যা থেকে তাদের উদ্ধার করেন। প্রভু ভগ্নহৃদয়ের কাছাকাছি এবং যারা আত্মায় চূর্ণ তাদের রক্ষা করেন।"</w:t>
      </w:r>
    </w:p>
    <w:p/>
    <w:p>
      <w:r xmlns:w="http://schemas.openxmlformats.org/wordprocessingml/2006/main">
        <w:t xml:space="preserve">Jeremiah 49:11 তোমার পিতৃহীন সন্তানদের রেখে যাও, আমি তাদের বাঁচিয়ে রাখব; তোমার বিধবাদেরা আমার উপর ভরসা করুক।</w:t>
      </w:r>
    </w:p>
    <w:p/>
    <w:p>
      <w:r xmlns:w="http://schemas.openxmlformats.org/wordprocessingml/2006/main">
        <w:t xml:space="preserve">যারা দুর্বল, যেমন পিতৃহীন শিশু এবং বিধবাদের জন্য ঈশ্বর তাদের যত্ন নেওয়ার প্রতিশ্রুতি দিয়েছেন।</w:t>
      </w:r>
    </w:p>
    <w:p/>
    <w:p>
      <w:r xmlns:w="http://schemas.openxmlformats.org/wordprocessingml/2006/main">
        <w:t xml:space="preserve">1. "পিতার যত্ন: প্রয়োজনের সময়ে ঈশ্বরের উপর নির্ভর করা"</w:t>
      </w:r>
    </w:p>
    <w:p/>
    <w:p>
      <w:r xmlns:w="http://schemas.openxmlformats.org/wordprocessingml/2006/main">
        <w:t xml:space="preserve">2. "দুর্বলদের জন্য ঈশ্বরের সুরক্ষা: তাঁর প্রতিশ্রুতিতে বিশ্বাস করা"</w:t>
      </w:r>
    </w:p>
    <w:p/>
    <w:p>
      <w:r xmlns:w="http://schemas.openxmlformats.org/wordprocessingml/2006/main">
        <w:t xml:space="preserve">1. গীতসংহিতা 27:10 - "যখন আমার বাবা এবং আমার মা আমাকে ত্যাগ করবেন, তখন প্রভু আমাকে তুলে নেবেন।"</w:t>
      </w:r>
    </w:p>
    <w:p/>
    <w:p>
      <w:r xmlns:w="http://schemas.openxmlformats.org/wordprocessingml/2006/main">
        <w:t xml:space="preserve">2. ম্যাথু 5:3-5 - "ধন্য আত্মায় দরিদ্ররা: স্বর্গের রাজ্য তাদেরই। ধন্য তারা যারা শোক করে: কারণ তারা সান্ত্বনা পাবে। ধন্য তারা নম্র: কারণ তারা পৃথিবীর উত্তরাধিকারী হবে।"</w:t>
      </w:r>
    </w:p>
    <w:p/>
    <w:p>
      <w:r xmlns:w="http://schemas.openxmlformats.org/wordprocessingml/2006/main">
        <w:t xml:space="preserve">Jeremiah 49:12 কেননা সদাপ্রভু এই কথা কহেন; দেখ, যাদের সিদ্ধান্ত ছিল পেয়ালা পান করা নয়, তারা নিশ্চিতভাবে মাতাল হয়েছে; আর তুমি কি সেই ব্যক্তি যে সম্পূর্ণরূপে দণ্ডিত হবে? তুমি শাস্তির বাইরে যাবে না, কিন্তু তুমি অবশ্যই তা পান করবে।</w:t>
      </w:r>
    </w:p>
    <w:p/>
    <w:p>
      <w:r xmlns:w="http://schemas.openxmlformats.org/wordprocessingml/2006/main">
        <w:t xml:space="preserve">ঈশ্বর সতর্ক করেছেন যে যাদের শাস্তির পেয়ালা থেকে পান করার বিচার করা হয়েছে তাদের শাস্তিহীন হতে দেওয়া হবে না।</w:t>
      </w:r>
    </w:p>
    <w:p/>
    <w:p>
      <w:r xmlns:w="http://schemas.openxmlformats.org/wordprocessingml/2006/main">
        <w:t xml:space="preserve">1. ঈশ্বরের ন্যায়বিচার: Jeremiah 49:12 এর অন্বেষণ</w:t>
      </w:r>
    </w:p>
    <w:p/>
    <w:p>
      <w:r xmlns:w="http://schemas.openxmlformats.org/wordprocessingml/2006/main">
        <w:t xml:space="preserve">2. অবাধ্যতার পরিণতি: আমরা যা বপন করি তা কীভাবে কাটে</w:t>
      </w:r>
    </w:p>
    <w:p/>
    <w:p>
      <w:r xmlns:w="http://schemas.openxmlformats.org/wordprocessingml/2006/main">
        <w:t xml:space="preserve">1. রোমানস 2:6-11 - ঈশ্বরের বিচার ন্যায্য এবং নিরপেক্ষ।</w:t>
      </w:r>
    </w:p>
    <w:p/>
    <w:p>
      <w:r xmlns:w="http://schemas.openxmlformats.org/wordprocessingml/2006/main">
        <w:t xml:space="preserve">2. গালাতীয় 6:7-8 - আমরা যা বপন করি তা কাটে এবং আমাদের কর্মের পরিণতি আমাদের অনুসরণ করবে।</w:t>
      </w:r>
    </w:p>
    <w:p/>
    <w:p>
      <w:r xmlns:w="http://schemas.openxmlformats.org/wordprocessingml/2006/main">
        <w:t xml:space="preserve">Jeremiah 49:13 কারণ আমি নিজের নামে শপথ করেছি, সদাপ্রভু বলছেন, বসরাহ জনশূন্য, তিরস্কার, অপচয় ও অভিশাপে পরিণত হবে; এবং তার সমস্ত শহর চিরকালের বর্জ্য হবে।</w:t>
      </w:r>
    </w:p>
    <w:p/>
    <w:p>
      <w:r xmlns:w="http://schemas.openxmlformats.org/wordprocessingml/2006/main">
        <w:t xml:space="preserve">ঈশ্বর প্রতিশ্রুতি দিয়েছেন যে বোজরাহ এবং তার সমস্ত শহরগুলিকে মরুভূমিতে পরিণত করবে।</w:t>
      </w:r>
    </w:p>
    <w:p/>
    <w:p>
      <w:r xmlns:w="http://schemas.openxmlformats.org/wordprocessingml/2006/main">
        <w:t xml:space="preserve">1. ঈশ্বরের প্রতিশ্রুতি নিশ্চিত - Jeremiah 49:13</w:t>
      </w:r>
    </w:p>
    <w:p/>
    <w:p>
      <w:r xmlns:w="http://schemas.openxmlformats.org/wordprocessingml/2006/main">
        <w:t xml:space="preserve">2. প্রভুকে প্রত্যাখ্যান করার অভিশাপ - Jeremiah 49:13</w:t>
      </w:r>
    </w:p>
    <w:p/>
    <w:p>
      <w:r xmlns:w="http://schemas.openxmlformats.org/wordprocessingml/2006/main">
        <w:t xml:space="preserve">1. ইশাইয়া 34:5-6 - কারণ আমার তলোয়ার স্বর্গে স্নান করা হবে: দেখ, এটি ইদুমিয়ার উপর এবং আমার অভিশাপের লোকদের উপরে, বিচারের জন্য নেমে আসবে।</w:t>
      </w:r>
    </w:p>
    <w:p/>
    <w:p>
      <w:r xmlns:w="http://schemas.openxmlformats.org/wordprocessingml/2006/main">
        <w:t xml:space="preserve">2. Isaiah 65:15 - এবং আমার মনোনীতদের অভিশাপের জন্য তোমরা তোমাদের নাম রেখে যাবে, কারণ প্রভু ঈশ্বর তোমাকে হত্যা করবেন এবং তাঁর দাসদের অন্য নামে ডাকবেন৷</w:t>
      </w:r>
    </w:p>
    <w:p/>
    <w:p>
      <w:r xmlns:w="http://schemas.openxmlformats.org/wordprocessingml/2006/main">
        <w:t xml:space="preserve">Jeremiah 49:14 আমি সদাপ্রভুর কাছ থেকে একটি গুজব শুনেছি, এবং জাতিদের কাছে একজন দূত পাঠানো হয়েছে, এই বলে, তোমরা একত্রিত হও এবং তার বিরুদ্ধে এস এবং যুদ্ধে উঠ।</w:t>
      </w:r>
    </w:p>
    <w:p/>
    <w:p>
      <w:r xmlns:w="http://schemas.openxmlformats.org/wordprocessingml/2006/main">
        <w:t xml:space="preserve">ঈশ্বর জাতিদের কাছে বার্তা পাঠিয়েছেন ঐক্যবদ্ধ হয়ে শত্রুর বিরুদ্ধে লড়াই করার জন্য।</w:t>
      </w:r>
    </w:p>
    <w:p/>
    <w:p>
      <w:r xmlns:w="http://schemas.openxmlformats.org/wordprocessingml/2006/main">
        <w:t xml:space="preserve">1. ঐক্যের শক্তি: একসাথে কাজ করার মাধ্যমে কীভাবে শক্তি আসে</w:t>
      </w:r>
    </w:p>
    <w:p/>
    <w:p>
      <w:r xmlns:w="http://schemas.openxmlformats.org/wordprocessingml/2006/main">
        <w:t xml:space="preserve">2. অন্যায়ের বিরুদ্ধে দাঁড়ানো: যা সঠিক তার জন্য লড়াই করা</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2. Ephesians 6:11-13 -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p>
      <w:r xmlns:w="http://schemas.openxmlformats.org/wordprocessingml/2006/main">
        <w:t xml:space="preserve">Jeremiah 49:15 কেননা, দেখ, আমি তোমাকে জাতিদের মধ্যে ছোট করে দেব এবং মানুষের কাছে তুচ্ছ করব।</w:t>
      </w:r>
    </w:p>
    <w:p/>
    <w:p>
      <w:r xmlns:w="http://schemas.openxmlformats.org/wordprocessingml/2006/main">
        <w:t xml:space="preserve">ঈশ্বর অম্মোন জাতিকে অন্যান্য জাতির মধ্যে ছোট করবেন এবং মানুষের দ্বারা তুচ্ছ করবেন।</w:t>
      </w:r>
    </w:p>
    <w:p/>
    <w:p>
      <w:r xmlns:w="http://schemas.openxmlformats.org/wordprocessingml/2006/main">
        <w:t xml:space="preserve">1: ঈশ্বর নম্র করেন যাদের তিনি ভালবাসেন।</w:t>
      </w:r>
    </w:p>
    <w:p/>
    <w:p>
      <w:r xmlns:w="http://schemas.openxmlformats.org/wordprocessingml/2006/main">
        <w:t xml:space="preserve">2: ঈশ্বর সার্বভৌম এবং এমনকি সবচেয়ে শক্তিশালী জাতিগুলিকেও নামিয়ে আনতে পারেন৷</w:t>
      </w:r>
    </w:p>
    <w:p/>
    <w:p>
      <w:r xmlns:w="http://schemas.openxmlformats.org/wordprocessingml/2006/main">
        <w:t xml:space="preserve">1: ইশাইয়া 40:15 - "দেখুন, জাতিগুলি একটি বালতি থেকে একটি ফোঁটার মতো, এবং দাঁড়িপাল্লায় ধূলিকণার মতো গণনা করা হয়।"</w:t>
      </w:r>
    </w:p>
    <w:p/>
    <w:p>
      <w:r xmlns:w="http://schemas.openxmlformats.org/wordprocessingml/2006/main">
        <w:t xml:space="preserve">2: জেমস 4:10 - "প্রভুর সামনে নিজেদেরকে নম্র হও, এবং তিনি তোমাদের উপরে তুলবেন।"</w:t>
      </w:r>
    </w:p>
    <w:p/>
    <w:p>
      <w:r xmlns:w="http://schemas.openxmlformats.org/wordprocessingml/2006/main">
        <w:t xml:space="preserve">Jeremiah 49:16 তোমার ভয়ঙ্করতা তোমাকে প্রতারিত করেছে, এবং তোমার হৃদয়ের অহংকার, হে পাথরের ফাটলে বাসকারী, যে পাহাড়ের উচ্চতা ধারণ করেছ; যদিও তুমি তোমার বাসা ঈগলের মত উঁচু করে রাখবে, আমি করব। তোমাকে সেখান থেকে নামিয়ে আন, সদাপ্রভু বলছেন।</w:t>
      </w:r>
    </w:p>
    <w:p/>
    <w:p>
      <w:r xmlns:w="http://schemas.openxmlformats.org/wordprocessingml/2006/main">
        <w:t xml:space="preserve">ঈশ্বর সতর্ক করেছেন যে কেউ যদি আপাতদৃষ্টিতে নিরাপদ জায়গায় আশ্রয় নেয়, তবুও তিনি তাদের নামিয়ে আনার ক্ষমতা রাখেন।</w:t>
      </w:r>
    </w:p>
    <w:p/>
    <w:p>
      <w:r xmlns:w="http://schemas.openxmlformats.org/wordprocessingml/2006/main">
        <w:t xml:space="preserve">1. ঈশ্বরে আশ্রয় নেওয়া: তাঁর উপস্থিতিতে নিরাপত্তা খোঁজা</w:t>
      </w:r>
    </w:p>
    <w:p/>
    <w:p>
      <w:r xmlns:w="http://schemas.openxmlformats.org/wordprocessingml/2006/main">
        <w:t xml:space="preserve">2. পতনের আগে গর্ব আসে: অতিরিক্ত আত্মবিশ্বাসের বিপদ</w:t>
      </w:r>
    </w:p>
    <w:p/>
    <w:p>
      <w:r xmlns:w="http://schemas.openxmlformats.org/wordprocessingml/2006/main">
        <w:t xml:space="preserve">1. গীতসংহিতা 91:1-2 - যিনি পরমেশ্বরের আশ্রয়ে বাস করেন তিনি সর্বশক্তিমানের ছায়ায় বিশ্রাম করবেন।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Jeremiah 49:17 এছাড়াও ইদোম ধ্বংস হয়ে যাবে; যে কেউ তার পাশ দিয়ে যাবে তারা আশ্চর্য হয়ে যাবে, এবং তার সমস্ত মহামারীর জন্য শিৎকার করবে।</w:t>
      </w:r>
    </w:p>
    <w:p/>
    <w:p>
      <w:r xmlns:w="http://schemas.openxmlformats.org/wordprocessingml/2006/main">
        <w:t xml:space="preserve">ইদোম তার উপর আসা মহামারীর কারণে একটি জনশূন্য স্থান।</w:t>
      </w:r>
    </w:p>
    <w:p/>
    <w:p>
      <w:r xmlns:w="http://schemas.openxmlformats.org/wordprocessingml/2006/main">
        <w:t xml:space="preserve">1. ঈশ্বরের ন্যায়বিচার: অবাধ্যতার পরিণতি</w:t>
      </w:r>
    </w:p>
    <w:p/>
    <w:p>
      <w:r xmlns:w="http://schemas.openxmlformats.org/wordprocessingml/2006/main">
        <w:t xml:space="preserve">2. ঈশ্বরের শক্তি: ইদোম থেকে একটি শিক্ষা</w:t>
      </w:r>
    </w:p>
    <w:p/>
    <w:p>
      <w:r xmlns:w="http://schemas.openxmlformats.org/wordprocessingml/2006/main">
        <w:t xml:space="preserve">1. আমোস 1:11-12 - এইভাবে প্রভু বলেন; ইদোমের তিনটি অপরাধের জন্য এবং চারটি অপরাধের জন্য, আমি তার শাস্তি ফিরিয়ে দেব না; কারণ সে তলোয়ার নিয়ে তার ভাইকে তাড়া করেছিল, এবং সমস্ত করুণা ফেলেছিল, এবং তার রাগ চিরকালের জন্য ছিঁড়েছিল, এবং সে তার ক্রোধ চিরকাল ধরে রেখেছিল:</w:t>
      </w:r>
    </w:p>
    <w:p/>
    <w:p>
      <w:r xmlns:w="http://schemas.openxmlformats.org/wordprocessingml/2006/main">
        <w:t xml:space="preserve">2. ইশাইয়া 34:5-6 - কারণ আমার তলোয়ার স্বর্গে স্নান করা হবে: দেখ, এটি ইদুমিয়ার উপর এবং আমার অভিশাপের লোকদের উপরে, বিচারের জন্য নেমে আসবে। সদাপ্রভুর তলোয়ার রক্তে পূর্ণ, তা চর্বিযুক্ত, মেষশাবক ও ছাগলের রক্তে, ভেড়ার কিডনির চর্বি দিয়ে তৈরি করা হয়েছে; কারণ বোজরাতে সদাপ্রভুর একটি বলি আছে, এবং একটি মহান বধ রয়েছে। ইদুমিয়ার ভূমি।</w:t>
      </w:r>
    </w:p>
    <w:p/>
    <w:p>
      <w:r xmlns:w="http://schemas.openxmlformats.org/wordprocessingml/2006/main">
        <w:t xml:space="preserve">Jeremiah 49:18 সদোম ও ঘমোরা এবং তার প্রতিবেশী শহরগুলিকে উচ্ছেদ করার সময় যেমন সদাপ্রভু বলছেন, সেখানে কেউ থাকবে না, কোন মনুষ্যপুত্র সেখানে বাস করবে না।</w:t>
      </w:r>
    </w:p>
    <w:p/>
    <w:p>
      <w:r xmlns:w="http://schemas.openxmlformats.org/wordprocessingml/2006/main">
        <w:t xml:space="preserve">এই অনুচ্ছেদটি সদোম এবং গোমোরার ধ্বংসের কথা বলে, জোর দিয়ে যে কেউ এটিতে থাকতে পারবে না।</w:t>
      </w:r>
    </w:p>
    <w:p/>
    <w:p>
      <w:r xmlns:w="http://schemas.openxmlformats.org/wordprocessingml/2006/main">
        <w:t xml:space="preserve">1. ঈশ্বরের বিচারের ক্ষমতা - Jeremiah 49:18</w:t>
      </w:r>
    </w:p>
    <w:p/>
    <w:p>
      <w:r xmlns:w="http://schemas.openxmlformats.org/wordprocessingml/2006/main">
        <w:t xml:space="preserve">2. পাপের পরিণতি - Jeremiah 49:18</w:t>
      </w:r>
    </w:p>
    <w:p/>
    <w:p>
      <w:r xmlns:w="http://schemas.openxmlformats.org/wordprocessingml/2006/main">
        <w:t xml:space="preserve">1. জেনেসিস 19:24-25 - এবং প্রভু স্বর্গ থেকে প্রভুর কাছ থেকে সদোম এবং গমোরার উপর গন্ধক এবং আগুন বর্ষণ করলেন; আর তিনি সেই সব শহরগুলিকে, সমস্ত সমভূমিকে, এবং শহরের সমস্ত বাসিন্দাদের এবং মাটিতে যা কিছু জন্মেছিল তা ধ্বংস করে দিলেন৷</w:t>
      </w:r>
    </w:p>
    <w:p/>
    <w:p>
      <w:r xmlns:w="http://schemas.openxmlformats.org/wordprocessingml/2006/main">
        <w:t xml:space="preserve">2. জুড 7 - এমনকি সদোম এবং গোমোরা এবং তাদের আশেপাশের শহরগুলি একইভাবে, নিজেদেরকে ব্যভিচারে সঁপে দেওয়া এবং অদ্ভুত মাংসের অনুসরণ করা, একটি উদাহরণের জন্য তুলে ধরা হয়েছে, চিরন্তন আগুনের প্রতিশোধ ভোগ করছে।</w:t>
      </w:r>
    </w:p>
    <w:p/>
    <w:p>
      <w:r xmlns:w="http://schemas.openxmlformats.org/wordprocessingml/2006/main">
        <w:t xml:space="preserve">Jeremiah 49:19 দেখ, সে বলবানদের বাসস্থানের বিরুদ্ধে জর্ডানের স্ফীত সিংহের মত উঠে আসবে; কিন্তু আমি হঠাৎ তাকে তার কাছ থেকে পলায়ন করাব; আর কে একজন মনোনীত লোক, যে আমি তার উপরে নিযুক্ত করব? আমার মত কে? এবং কে আমাকে সময় নিয়োগ করবে? আর কে সেই মেষপালক যে আমার সামনে দাঁড়াবে?</w:t>
      </w:r>
    </w:p>
    <w:p/>
    <w:p>
      <w:r xmlns:w="http://schemas.openxmlformats.org/wordprocessingml/2006/main">
        <w:t xml:space="preserve">ঈশ্বর ঘোষণা করেন যে তিনি সিংহের মতো শক্তিশালী বাসস্থানে আসবেন এবং তাদের উৎখাত করবেন, কেননা তাঁর মত কে এবং কে তাঁর সামনে দাঁড়াতে পারে?</w:t>
      </w:r>
    </w:p>
    <w:p/>
    <w:p>
      <w:r xmlns:w="http://schemas.openxmlformats.org/wordprocessingml/2006/main">
        <w:t xml:space="preserve">1. ঈশ্বরের সার্বভৌমত্ব: সর্বশক্তিমান ক্ষমতা স্বীকৃতি</w:t>
      </w:r>
    </w:p>
    <w:p/>
    <w:p>
      <w:r xmlns:w="http://schemas.openxmlformats.org/wordprocessingml/2006/main">
        <w:t xml:space="preserve">2. প্রভুর প্রতি আস্থা রেখে চ্যালেঞ্জ মোকাবেলা করুন</w:t>
      </w:r>
    </w:p>
    <w:p/>
    <w:p>
      <w:r xmlns:w="http://schemas.openxmlformats.org/wordprocessingml/2006/main">
        <w:t xml:space="preserve">1. ইশাইয়া 40:11 - তিনি তার মেষপালকে মেষপালকের মতো চরাবেন;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গীতসংহিতা 91:14 - কারণ তিনি আমার উপর তার ভালবাসা স্থাপন করেছেন, তাই আমি তাকে উদ্ধার করব: আমি তাকে উচ্চে স্থাপন করব, কারণ সে আমার নাম জানে।</w:t>
      </w:r>
    </w:p>
    <w:p/>
    <w:p>
      <w:r xmlns:w="http://schemas.openxmlformats.org/wordprocessingml/2006/main">
        <w:t xml:space="preserve">Jeremiah 49:20 অতএব সদাপ্রভুর পরামর্শ শুন, যে তিনি ইদোমের বিরুদ্ধে গ্রহণ করেছেন; এবং তেমনের বাসিন্দাদের বিরুদ্ধে তাঁর উদ্দেশ্য ছিল: নিশ্চয়ই পালের ক্ষুদ্রতম লোক তাদের বের করে আনবে; নিশ্চয়ই তিনি তাদের বসতিগুলিকে তাদের সাথে উজাড় করে দেবেন।</w:t>
      </w:r>
    </w:p>
    <w:p/>
    <w:p>
      <w:r xmlns:w="http://schemas.openxmlformats.org/wordprocessingml/2006/main">
        <w:t xml:space="preserve">প্রভু ইদোমের লোকদের শাস্তি দেওয়ার পরিকল্পনা করেছেন, সবচেয়ে ছোট পালের থেকে শুরু করে।</w:t>
      </w:r>
    </w:p>
    <w:p/>
    <w:p>
      <w:r xmlns:w="http://schemas.openxmlformats.org/wordprocessingml/2006/main">
        <w:t xml:space="preserve">1. ঈশ্বরের ন্যায়বিচার: ইদোমের প্রভুর শাস্তি</w:t>
      </w:r>
    </w:p>
    <w:p/>
    <w:p>
      <w:r xmlns:w="http://schemas.openxmlformats.org/wordprocessingml/2006/main">
        <w:t xml:space="preserve">2. ঈশ্বরের করুণা: ঈশ্বর কিভাবে পালের সর্বনিম্ন ব্যবহার করেন</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Jeremiah 49:21 তাদের পতনের শব্দে পৃথিবী আন্দোলিত হয়, লোহিত সাগরে তার কান্নার শব্দ শোনা যায়।</w:t>
      </w:r>
    </w:p>
    <w:p/>
    <w:p>
      <w:r xmlns:w="http://schemas.openxmlformats.org/wordprocessingml/2006/main">
        <w:t xml:space="preserve">অজানা সত্তার পতন এত জোরে যে লোহিত সাগরে শোনা যায়।</w:t>
      </w:r>
    </w:p>
    <w:p/>
    <w:p>
      <w:r xmlns:w="http://schemas.openxmlformats.org/wordprocessingml/2006/main">
        <w:t xml:space="preserve">1. ঈশ্বরের ক্ষমতা অসীম এবং এমনকি দূরবর্তী স্থানেও শোনা যায়।</w:t>
      </w:r>
    </w:p>
    <w:p/>
    <w:p>
      <w:r xmlns:w="http://schemas.openxmlformats.org/wordprocessingml/2006/main">
        <w:t xml:space="preserve">2. ঈশ্বরের বিচার অনিবার্য এবং সর্বত্র শোনা হবে।</w:t>
      </w:r>
    </w:p>
    <w:p/>
    <w:p>
      <w:r xmlns:w="http://schemas.openxmlformats.org/wordprocessingml/2006/main">
        <w:t xml:space="preserve">1. গীতসংহিতা 19:1-4 স্বর্গ ঈশ্বরের মহিমা ঘোষণা করে; এবং আকাশ তার হাতের কাজকে প্রকাশ করে। দিনে দিনে কথা বলে, রাত থেকে রাত জ্ঞান প্রকাশ করে। এমন কোনো কথা বা ভাষা নেই, যেখানে তাদের কণ্ঠ শোনা যায় না। তাদের রেখা সমস্ত পৃথিবীর মধ্য দিয়ে বেরিয়ে গেছে, এবং তাদের কথা বিশ্বের শেষ পর্যন্ত।</w:t>
      </w:r>
    </w:p>
    <w:p/>
    <w:p>
      <w:r xmlns:w="http://schemas.openxmlformats.org/wordprocessingml/2006/main">
        <w:t xml:space="preserve">2. রোমানস 10:18 কিন্তু আমি বলি, তারা কি শোনেনি? হ্যাঁ সত্যিই, তাদের শব্দ সমস্ত পৃথিবীর মধ্যে গেল, এবং তাদের কথা পৃথিবীর শেষ প্রান্ত পর্যন্ত গেল৷</w:t>
      </w:r>
    </w:p>
    <w:p/>
    <w:p>
      <w:r xmlns:w="http://schemas.openxmlformats.org/wordprocessingml/2006/main">
        <w:t xml:space="preserve">Jeremiah 49:22 দেখ, সে উঠে আসবে এবং ঈগলের মত উড়বে, বোজরার উপরে তার ডানা বিছিয়ে দেবে; এবং সেই দিন ইদোমের বীরদের হৃদয় তার যন্ত্রণার মহিলার হৃদয়ের মত হবে।</w:t>
      </w:r>
    </w:p>
    <w:p/>
    <w:p>
      <w:r xmlns:w="http://schemas.openxmlformats.org/wordprocessingml/2006/main">
        <w:t xml:space="preserve">ঈশ্বর শক্তি ও শক্তি নিয়ে আসবেন এবং ইদোমের লোকেরা ভয় ও কষ্টে পূর্ণ হবে।</w:t>
      </w:r>
    </w:p>
    <w:p/>
    <w:p>
      <w:r xmlns:w="http://schemas.openxmlformats.org/wordprocessingml/2006/main">
        <w:t xml:space="preserve">1. ঈশ্বরের শক্তি এবং শক্তি - Jeremiah 49:22</w:t>
      </w:r>
    </w:p>
    <w:p/>
    <w:p>
      <w:r xmlns:w="http://schemas.openxmlformats.org/wordprocessingml/2006/main">
        <w:t xml:space="preserve">2. ঈশ্বরের মুখে ভয় এবং কষ্ট - Jeremiah 49:22</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লূক 1:13 - "কিন্তু দেবদূত তাকে বললেন, জাকারিয়া, ভয় পেয়ো না, কারণ তোমার প্রার্থনা শোনা হয়েছে, এবং তোমার স্ত্রী এলিজাবেথ তোমার একটি পুত্র সন্তানের জন্ম দেবে, এবং তুমি তার নাম রাখবে জন।"</w:t>
      </w:r>
    </w:p>
    <w:p/>
    <w:p>
      <w:r xmlns:w="http://schemas.openxmlformats.org/wordprocessingml/2006/main">
        <w:t xml:space="preserve">Jeremiah 49:23 দামেস্ক সম্পর্কিত। হামাৎ এবং অর্পদ বিব্রত, কারণ তারা মন্দ খবর শুনেছে; সমুদ্রে দুঃখ আছে; এটা শান্ত হতে পারে না।</w:t>
      </w:r>
    </w:p>
    <w:p/>
    <w:p>
      <w:r xmlns:w="http://schemas.openxmlformats.org/wordprocessingml/2006/main">
        <w:t xml:space="preserve">বিপর্যয়ের খবরে হামাথ ও অর্পদের মানুষ ভয় ও শোকে ভরা।</w:t>
      </w:r>
    </w:p>
    <w:p/>
    <w:p>
      <w:r xmlns:w="http://schemas.openxmlformats.org/wordprocessingml/2006/main">
        <w:t xml:space="preserve">1. যখন খারাপ খবর আসে: কষ্টের সময়ে সান্ত্বনা খুঁজে পাওয়া</w:t>
      </w:r>
    </w:p>
    <w:p/>
    <w:p>
      <w:r xmlns:w="http://schemas.openxmlformats.org/wordprocessingml/2006/main">
        <w:t xml:space="preserve">2. প্রতিকূলতার মুখে স্থিতিস্থাপকতা</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12:12 আশায় আনন্দ করা; ক্লেশের রোগী; প্রার্থনা অবিরত অবিরত.</w:t>
      </w:r>
    </w:p>
    <w:p/>
    <w:p>
      <w:r xmlns:w="http://schemas.openxmlformats.org/wordprocessingml/2006/main">
        <w:t xml:space="preserve">Jeremiah 49:24 দামেস্ক ক্ষীণ হয়ে গেছে, এবং পালিয়ে যাওয়ার জন্য নিজেকে ফিরিয়ে নিয়েছে, এবং ভয় তাকে গ্রাস করেছে: যন্ত্রণা ও দুঃখ তাকে নিয়ে গেছে, প্রসববেদনার মহিলার মতো।</w:t>
      </w:r>
    </w:p>
    <w:p/>
    <w:p>
      <w:r xmlns:w="http://schemas.openxmlformats.org/wordprocessingml/2006/main">
        <w:t xml:space="preserve">দামেস্ক এখন ক্ষোভ ও আতঙ্কের মধ্যে রয়েছে।</w:t>
      </w:r>
    </w:p>
    <w:p/>
    <w:p>
      <w:r xmlns:w="http://schemas.openxmlformats.org/wordprocessingml/2006/main">
        <w:t xml:space="preserve">1: দুর্দশার সময়ে, আমরা শক্তি এবং সাহস প্রদানের জন্য ঈশ্বরের উপর নির্ভর করতে পারি।</w:t>
      </w:r>
    </w:p>
    <w:p/>
    <w:p>
      <w:r xmlns:w="http://schemas.openxmlformats.org/wordprocessingml/2006/main">
        <w:t xml:space="preserve">2: আমাদের কঠিন সময়ে অধ্যবসায় করতে সাহায্য করার জন্য ঈশ্বরের দিকে তাকাতে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49:25 প্রশংসার নগরী, আমার আনন্দের শহর কি করে অবশিষ্ট নেই!</w:t>
      </w:r>
    </w:p>
    <w:p/>
    <w:p>
      <w:r xmlns:w="http://schemas.openxmlformats.org/wordprocessingml/2006/main">
        <w:t xml:space="preserve">প্রশংসা ও আনন্দের শহর এখন আর আগের মতো নেই।</w:t>
      </w:r>
    </w:p>
    <w:p/>
    <w:p>
      <w:r xmlns:w="http://schemas.openxmlformats.org/wordprocessingml/2006/main">
        <w:t xml:space="preserve">1. প্রশংসা শহরের আনন্দ মনে রাখা</w:t>
      </w:r>
    </w:p>
    <w:p/>
    <w:p>
      <w:r xmlns:w="http://schemas.openxmlformats.org/wordprocessingml/2006/main">
        <w:t xml:space="preserve">2. প্রশংসার শহরে আমাদের আনন্দ পুনরুদ্ধার করা</w:t>
      </w:r>
    </w:p>
    <w:p/>
    <w:p>
      <w:r xmlns:w="http://schemas.openxmlformats.org/wordprocessingml/2006/main">
        <w:t xml:space="preserve">1. গীতসংহিতা 147:1-2 - প্রভুর প্রশংসা করুন! কারণ আমাদের ঈশ্বরের প্রশংসা করা ভাল; কারণ এটা আনন্দদায়ক, এবং প্রশংসার গান উপযুক্ত।</w:t>
      </w:r>
    </w:p>
    <w:p/>
    <w:p>
      <w:r xmlns:w="http://schemas.openxmlformats.org/wordprocessingml/2006/main">
        <w:t xml:space="preserve">2. ইশাইয়া 51:3 - কারণ প্রভু সিয়োনকে সান্ত্বনা দেবেন; তিনি তার সমস্ত ধ্বংসস্থানকে সান্ত্বনা দেবেন এবং তার মরুভূমিকে এডেনের মতো, তার মরুভূমিকে প্রভুর বাগানের মতো করে দেবেন৷ তার মধ্যে আনন্দ ও আনন্দ পাওয়া যাবে, ধন্যবাদ ও গানের কণ্ঠস্বর।</w:t>
      </w:r>
    </w:p>
    <w:p/>
    <w:p>
      <w:r xmlns:w="http://schemas.openxmlformats.org/wordprocessingml/2006/main">
        <w:t xml:space="preserve">Jeremiah 49:26 সেইজন্য তার যুবকরা তার রাস্তায় পড়ে যাবে এবং সেই দিন সমস্ত যোদ্ধাদের ধ্বংস করা হবে, সর্বশক্তিমান সদাপ্রভু এই কথা বলেন।</w:t>
      </w:r>
    </w:p>
    <w:p/>
    <w:p>
      <w:r xmlns:w="http://schemas.openxmlformats.org/wordprocessingml/2006/main">
        <w:t xml:space="preserve">ঈশ্বরের বিচার কঠিন হবে, যার ফলে রাস্তায় যুবক এবং যুদ্ধের পুরুষদের মৃত্যু হবে।</w:t>
      </w:r>
    </w:p>
    <w:p/>
    <w:p>
      <w:r xmlns:w="http://schemas.openxmlformats.org/wordprocessingml/2006/main">
        <w:t xml:space="preserve">1: পাপের পরিণতি মারাত্মক</w:t>
      </w:r>
    </w:p>
    <w:p/>
    <w:p>
      <w:r xmlns:w="http://schemas.openxmlformats.org/wordprocessingml/2006/main">
        <w:t xml:space="preserve">2: আনুগত্য অপরিহার্য</w:t>
      </w:r>
    </w:p>
    <w:p/>
    <w:p>
      <w:r xmlns:w="http://schemas.openxmlformats.org/wordprocessingml/2006/main">
        <w:t xml:space="preserve">1: ইশাইয়া 55:7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Ecclesiastes 12:13-14 "আসুন আমরা পুরো বিষয়টির উপসংহার শুনি: ঈশ্বরকে ভয় করুন এবং তাঁর আদেশগুলি পালন করুন: কারণ এটি মানুষের সম্পূর্ণ কর্তব্য৷ কারণ ঈশ্বর প্রতিটি কাজকে বিচারের মধ্যে আনবেন, প্রতিটি গোপন বিষয়ের সাথে, তা ভালোই হোক বা মন্দ হোক।"</w:t>
      </w:r>
    </w:p>
    <w:p/>
    <w:p>
      <w:r xmlns:w="http://schemas.openxmlformats.org/wordprocessingml/2006/main">
        <w:t xml:space="preserve">Jeremiah 49:27 আর আমি দামেস্কের প্রাচীরে আগুন জ্বালাব এবং তা বেনহাদদের প্রাসাদগুলিকে গ্রাস করবে।</w:t>
      </w:r>
    </w:p>
    <w:p/>
    <w:p>
      <w:r xmlns:w="http://schemas.openxmlformats.org/wordprocessingml/2006/main">
        <w:t xml:space="preserve">ঈশ্বর ঘোষণা করেন যে তিনি দামেস্কের প্রাচীরে আগুন জ্বালাবেন যা বেনহাদাদের প্রাসাদগুলিকে গ্রাস করবে।</w:t>
      </w:r>
    </w:p>
    <w:p/>
    <w:p>
      <w:r xmlns:w="http://schemas.openxmlformats.org/wordprocessingml/2006/main">
        <w:t xml:space="preserve">1. ঈশ্বরের বিচার: অধার্মিকতার পরিণতি</w:t>
      </w:r>
    </w:p>
    <w:p/>
    <w:p>
      <w:r xmlns:w="http://schemas.openxmlformats.org/wordprocessingml/2006/main">
        <w:t xml:space="preserve">2. ঈশ্বরের ক্ষমতা এবং কর্তৃত্ব</w:t>
      </w:r>
    </w:p>
    <w:p/>
    <w:p>
      <w:r xmlns:w="http://schemas.openxmlformats.org/wordprocessingml/2006/main">
        <w:t xml:space="preserve">1. ইশাইয়া 10:5-6 - আসিরিয়ার জন্য ধিক্, আমার ক্রোধের লাঠি এবং তাদের হাতে লাঠি আমার ক্রোধ। আমি তাকে একটি কপট জাতির বিরুদ্ধে পাঠাব, এবং আমার ক্রোধের লোকদের বিরুদ্ধে আমি তাকে দায়িত্ব দেব, লুণ্ঠন ও শিকার নিতে এবং রাস্তার কাদার মতো তাদের মাড়িয়ে দেওয়ার জন্য।</w:t>
      </w:r>
    </w:p>
    <w:p/>
    <w:p>
      <w:r xmlns:w="http://schemas.openxmlformats.org/wordprocessingml/2006/main">
        <w:t xml:space="preserve">2. গীতসংহিতা 35:5 - বাতাসের সামনে তারা তুষের মতো হয়ে যাক: এবং প্রভুর দূত তাদের তাড়া করুক।</w:t>
      </w:r>
    </w:p>
    <w:p/>
    <w:p>
      <w:r xmlns:w="http://schemas.openxmlformats.org/wordprocessingml/2006/main">
        <w:t xml:space="preserve">Jeremiah 49:28 কেদার সম্বন্ধে এবং হাসোরের রাজ্য সম্বন্ধে, যাহাকে ব্যাবিলনের রাজা নবূখদ্রেৎসর আঘাত করিবেন, সদাপ্রভু এই কথা কহেন; ওঠো, কেদরে যাও এবং পূর্বের লোকদের লুট কর।</w:t>
      </w:r>
    </w:p>
    <w:p/>
    <w:p>
      <w:r xmlns:w="http://schemas.openxmlformats.org/wordprocessingml/2006/main">
        <w:t xml:space="preserve">মাবুদ লোকদের হুকুম দিলেন কেদারে গিয়ে পূর্বের লোকদের লুট করতে।</w:t>
      </w:r>
    </w:p>
    <w:p/>
    <w:p>
      <w:r xmlns:w="http://schemas.openxmlformats.org/wordprocessingml/2006/main">
        <w:t xml:space="preserve">1. প্রভু আনুগত্যের আদেশ দেন: Jeremiah 49:28</w:t>
      </w:r>
    </w:p>
    <w:p/>
    <w:p>
      <w:r xmlns:w="http://schemas.openxmlformats.org/wordprocessingml/2006/main">
        <w:t xml:space="preserve">2. বিশ্বস্ত শিষ্যদের উপর প্রভুর আশীর্বাদ: Jeremiah 49:28</w:t>
      </w:r>
    </w:p>
    <w:p/>
    <w:p>
      <w:r xmlns:w="http://schemas.openxmlformats.org/wordprocessingml/2006/main">
        <w:t xml:space="preserve">1. ড্যানিয়েল 3:1-30 ঈশ্বরের প্রতি বিশ্বস্ত তিন হিব্রু</w:t>
      </w:r>
    </w:p>
    <w:p/>
    <w:p>
      <w:r xmlns:w="http://schemas.openxmlformats.org/wordprocessingml/2006/main">
        <w:t xml:space="preserve">2. Joshua 6:1-20 Jericho এর যুদ্ধ</w:t>
      </w:r>
    </w:p>
    <w:p/>
    <w:p>
      <w:r xmlns:w="http://schemas.openxmlformats.org/wordprocessingml/2006/main">
        <w:t xml:space="preserve">Jeremiah 49:29 তারা তাদের তাঁবু ও মেষপাল নিয়ে যাবে; তারা তাদের পর্দা, তাদের সমস্ত পাত্র ও তাদের উট নিয়ে যাবে; আর তারা তাদের কাছে চিৎকার করবে, চারদিকে ভয়।</w:t>
      </w:r>
    </w:p>
    <w:p/>
    <w:p>
      <w:r xmlns:w="http://schemas.openxmlformats.org/wordprocessingml/2006/main">
        <w:t xml:space="preserve">অম্মোনের লোকদের তাদের বাড়িঘর থেকে তাদের সমস্ত সম্পত্তি সহ নিয়ে যাওয়া হবে এবং তারা ঘিরে থাকা অবস্থায় ভয়ে ভরা হবে।</w:t>
      </w:r>
    </w:p>
    <w:p/>
    <w:p>
      <w:r xmlns:w="http://schemas.openxmlformats.org/wordprocessingml/2006/main">
        <w:t xml:space="preserve">1. আমাদের ভয় এবং অনিশ্চয়তার সময়েও ঈশ্বর নিয়ন্ত্রণ করেন।</w:t>
      </w:r>
    </w:p>
    <w:p/>
    <w:p>
      <w:r xmlns:w="http://schemas.openxmlformats.org/wordprocessingml/2006/main">
        <w:t xml:space="preserve">2. আমরা ঈশ্বরের বাক্যে আশা এবং নির্দেশনা পেতে পারি, এমনকি আমাদের অন্ধকার মুহূর্তেও।</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Jeremiah 49:30 হে হাসোরের বাসিন্দারা, পালিয়ে যাও, দূরে সরে যাও, গভীরে বাস কর, সদাপ্রভু বলছেন; কেননা ব্যাবিলনের রাজা নবূখদ্রেৎসর তোমার বিরুদ্ধে মন্ত্রণা করেছেন এবং তোমার বিরুদ্ধে একটি উদ্দেশ্য স্থির করেছেন।</w:t>
      </w:r>
    </w:p>
    <w:p/>
    <w:p>
      <w:r xmlns:w="http://schemas.openxmlformats.org/wordprocessingml/2006/main">
        <w:t xml:space="preserve">হাজোরের বাসিন্দাদেরকে পালিয়ে যেতে এবং আশ্রয় নেওয়ার জন্য সতর্ক করা হয়েছে কারণ নেবুচাদ্রেজার তাদের বিরুদ্ধে পরামর্শ নিয়েছেন।</w:t>
      </w:r>
    </w:p>
    <w:p/>
    <w:p>
      <w:r xmlns:w="http://schemas.openxmlformats.org/wordprocessingml/2006/main">
        <w:t xml:space="preserve">1. বুদ্ধিহীন পরামর্শের বিপদ</w:t>
      </w:r>
    </w:p>
    <w:p/>
    <w:p>
      <w:r xmlns:w="http://schemas.openxmlformats.org/wordprocessingml/2006/main">
        <w:t xml:space="preserve">2. অনিশ্চয়তার সম্মুখীন হলে, প্রভুতে আশ্রয় নিন</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Jeremiah 49:31 উঠো, ধনী জাতির কাছে যাও, যারা নির্বিকারভাবে বাস করে, সদাপ্রভু বলছেন, যাদের কোন দরজা বা বার নেই, যারা একা বাস করে।</w:t>
      </w:r>
    </w:p>
    <w:p/>
    <w:p>
      <w:r xmlns:w="http://schemas.openxmlformats.org/wordprocessingml/2006/main">
        <w:t xml:space="preserve">সদাপ্রভু লোকেদেরকে উঠতে এবং এমন এক ধনী জাতির কাছে যেতে আদেশ দেন যার কোন দরজা নেই বা বার নেই এবং একা বাস করে।</w:t>
      </w:r>
    </w:p>
    <w:p/>
    <w:p>
      <w:r xmlns:w="http://schemas.openxmlformats.org/wordprocessingml/2006/main">
        <w:t xml:space="preserve">1. অনিয়ন্ত্রিত প্রাচুর্যে বসবাস: প্রভুর বিধানে আমাদের বিশ্বাসকে শক্তিশালী করা</w:t>
      </w:r>
    </w:p>
    <w:p/>
    <w:p>
      <w:r xmlns:w="http://schemas.openxmlformats.org/wordprocessingml/2006/main">
        <w:t xml:space="preserve">2. একা বাস করা: উদ্বেগের বাধা অতিক্রম করার জন্য একটি আহ্বান</w:t>
      </w:r>
    </w:p>
    <w:p/>
    <w:p>
      <w:r xmlns:w="http://schemas.openxmlformats.org/wordprocessingml/2006/main">
        <w:t xml:space="preserve">1. ইশাইয়া 33:20-21 - জিওনের দিকে তাকাও, আমাদের নির্ধারিত ভোজের শহর; তোমার চোখ জেরুজালেমকে দেখতে পাবে একটি শান্ত বাসস্থান, একটি তাঁবু যা ধ্বংস করা হবে না। এর একটি দাড়িও কখনও সরানো হবে না, এর কোনো দড়িও ভাঙা হবে না। কিন্তু সেখানে মহিমান্বিত সদাপ্রভু আমাদের জন্য প্রশস্ত নদী ও স্রোতের স্থান হবেন; যেখান দিয়ে কোন গলিতে ওয়ারস যাবে না, সাহসী জাহাজও সেখান দিয়ে যাবে না।</w:t>
      </w:r>
    </w:p>
    <w:p/>
    <w:p>
      <w:r xmlns:w="http://schemas.openxmlformats.org/wordprocessingml/2006/main">
        <w:t xml:space="preserve">2. হিতোপদেশ 28:25 - গর্বিত হৃদয়ের বিবাদ জাগিয়ে তোলে; কিন্তু যে প্রভুর উপর বিশ্বাস রাখে সে মোটা হবে।</w:t>
      </w:r>
    </w:p>
    <w:p/>
    <w:p>
      <w:r xmlns:w="http://schemas.openxmlformats.org/wordprocessingml/2006/main">
        <w:t xml:space="preserve">Jeremiah 49:32 তাদের উট হবে লুঠের জিনিস, এবং তাদের গবাদি পশুর দল লুটপাট হয়ে যাবে; প্রভু এই কথা বলেন|</w:t>
      </w:r>
    </w:p>
    <w:p/>
    <w:p>
      <w:r xmlns:w="http://schemas.openxmlformats.org/wordprocessingml/2006/main">
        <w:t xml:space="preserve">ঈশ্বর লোকেদের উট এবং গবাদি পশুকে লুণ্ঠন হিসাবে ব্যবহার করবেন এবং তিনি তাদের চারদিকে ছড়িয়ে দেবেন এবং চারদিক থেকে তাদের বিপদ ডেকে আনবেন।</w:t>
      </w:r>
    </w:p>
    <w:p/>
    <w:p>
      <w:r xmlns:w="http://schemas.openxmlformats.org/wordprocessingml/2006/main">
        <w:t xml:space="preserve">1. ঈশ্বর তাঁর উদ্দেশ্যের জন্য সমস্ত জিনিস ব্যবহার করেন, এমনকি মানুষের সম্পদও।</w:t>
      </w:r>
    </w:p>
    <w:p/>
    <w:p>
      <w:r xmlns:w="http://schemas.openxmlformats.org/wordprocessingml/2006/main">
        <w:t xml:space="preserve">2. ঈশ্বরের বিচার অনিবার্য, এমনকি যারা দূরবর্তী স্থানে রয়েছে তাদের কাছেও।</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Jeremiah 49:33 আর হাসোর হবে ড্রাগনদের বাসস্থান এবং চিরকালের জন্য জনশূন্য; সেখানে কেউ থাকবে না, কোন মনুষ্যপুত্র সেখানে বাস করবে না।</w:t>
      </w:r>
    </w:p>
    <w:p/>
    <w:p>
      <w:r xmlns:w="http://schemas.openxmlformats.org/wordprocessingml/2006/main">
        <w:t xml:space="preserve">হাজোর জনশূন্য মরুভূমিতে পরিণত হবে, আর কখনও মানুষের বসবাস হবে না।</w:t>
      </w:r>
    </w:p>
    <w:p/>
    <w:p>
      <w:r xmlns:w="http://schemas.openxmlformats.org/wordprocessingml/2006/main">
        <w:t xml:space="preserve">1. জীবন বা এর মধ্যে থাকা জিনিসগুলিকে মঞ্জুর করে নেবেন না, কারণ সেগুলি মুহুর্তের মধ্যে কেড়ে নেওয়া যেতে পারে।</w:t>
      </w:r>
    </w:p>
    <w:p/>
    <w:p>
      <w:r xmlns:w="http://schemas.openxmlformats.org/wordprocessingml/2006/main">
        <w:t xml:space="preserve">2. পার্থিব সম্পদের উপর আস্থা রাখবেন না, কারণ সেগুলি সতর্কতা ছাড়াই কেড়ে নেওয়া যেতে পারে।</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তা করে। ভেঙ্গে চুরি না. কারণ যেখানে তোমার ধন, সেখানে তোমার হৃদয়ও থাকবে।</w:t>
      </w:r>
    </w:p>
    <w:p/>
    <w:p>
      <w:r xmlns:w="http://schemas.openxmlformats.org/wordprocessingml/2006/main">
        <w:t xml:space="preserve">2. গীতসংহিতা 39:5-6 নিশ্চয়ই প্রত্যেক মানুষ ছায়ার মতো ঘুরে বেড়ায়; নিশ্চয়ই তারা নিজেদেরকে বৃথা কাজে ব্যস্ত। সে ধন-সম্পদের স্তূপ করে, কে তা সংগ্রহ করবে তা জানে না।</w:t>
      </w:r>
    </w:p>
    <w:p/>
    <w:p>
      <w:r xmlns:w="http://schemas.openxmlformats.org/wordprocessingml/2006/main">
        <w:t xml:space="preserve">Jeremiah 49:34 যিহূদার রাজা সিদিকিয়ের রাজত্বের শুরুতে এলমের বিরুদ্ধে যিরমিয় নবীর কাছে সদাপ্রভুর বাণী এসেছিল,</w:t>
      </w:r>
    </w:p>
    <w:p/>
    <w:p>
      <w:r xmlns:w="http://schemas.openxmlformats.org/wordprocessingml/2006/main">
        <w:t xml:space="preserve">সিদিকিয়ের রাজত্বকালে এলমের বিরুদ্ধে প্রভুর বাক্য যিরমিয়ের কাছে এসেছিল।</w:t>
      </w:r>
    </w:p>
    <w:p/>
    <w:p>
      <w:r xmlns:w="http://schemas.openxmlformats.org/wordprocessingml/2006/main">
        <w:t xml:space="preserve">1. প্রভুর বাক্য নির্ভরযোগ্য এবং প্রাসঙ্গিক</w:t>
      </w:r>
    </w:p>
    <w:p/>
    <w:p>
      <w:r xmlns:w="http://schemas.openxmlformats.org/wordprocessingml/2006/main">
        <w:t xml:space="preserve">2. এমনকি যখন জিনিসগুলি অন্ধকার দেখায় তখনও ঈশ্বরে বিশ্বাস করা</w:t>
      </w:r>
    </w:p>
    <w:p/>
    <w:p>
      <w:r xmlns:w="http://schemas.openxmlformats.org/wordprocessingml/2006/main">
        <w:t xml:space="preserve">1. Isaiah 55:11 তাই আমার মুখ থেকে বের হওয়া আমার কথা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2 টিমোথি 3:16-17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Jeremiah 49:35 বাহিনীগণের সদাপ্রভু এই কথা কহেন; দেখ, আমি তাদের শক্তির প্রধান এলমের ধনুক ভেঙ্গে দেব।</w:t>
      </w:r>
    </w:p>
    <w:p/>
    <w:p>
      <w:r xmlns:w="http://schemas.openxmlformats.org/wordprocessingml/2006/main">
        <w:t xml:space="preserve">ঈশ্বর ঘোষণা করেন যে তিনি এলমের ধনুক ভেঙ্গে দেবেন, তাদের শক্তির সবচেয়ে বড় উৎস।</w:t>
      </w:r>
    </w:p>
    <w:p/>
    <w:p>
      <w:r xmlns:w="http://schemas.openxmlformats.org/wordprocessingml/2006/main">
        <w:t xml:space="preserve">1. ঈশ্বরের শক্তি আমাদের চেয়ে বড় - Jeremiah 49:35</w:t>
      </w:r>
    </w:p>
    <w:p/>
    <w:p>
      <w:r xmlns:w="http://schemas.openxmlformats.org/wordprocessingml/2006/main">
        <w:t xml:space="preserve">2. ঈশ্বরের প্রতিশ্রুতিতে বিশ্বাস করা - Jeremiah 49:35</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ইশাইয়া 40:29 - "তিনি অজ্ঞানকে শক্তি দেন, এবং যার শক্তি নেই তাকে শক্তি বৃদ্ধি করেন।"</w:t>
      </w:r>
    </w:p>
    <w:p/>
    <w:p>
      <w:r xmlns:w="http://schemas.openxmlformats.org/wordprocessingml/2006/main">
        <w:t xml:space="preserve">Jeremiah 49:36 আর এলমের উপরে আমি স্বর্গের চতুর্দিক থেকে চারটি বাতাস আনব এবং সেই সমস্ত বাতাসের দিকে ছড়িয়ে দেব; আর এমন কোন জাতি থাকবে না যেখানে এলমের বিতাড়িত লোক আসবে না।</w:t>
      </w:r>
    </w:p>
    <w:p/>
    <w:p>
      <w:r xmlns:w="http://schemas.openxmlformats.org/wordprocessingml/2006/main">
        <w:t xml:space="preserve">ঈশ্বর চারটি বায়ু নিয়ে আসবেন এবং সমস্ত জাতিতে ছড়িয়ে দেবেন এবং এমন কোন জাতি থাকবে না যেখানে এলমের বিতাড়িতরা আসবে না।</w:t>
      </w:r>
    </w:p>
    <w:p/>
    <w:p>
      <w:r xmlns:w="http://schemas.openxmlformats.org/wordprocessingml/2006/main">
        <w:t xml:space="preserve">1. পুনরুদ্ধারের ঈশ্বরের প্রতিশ্রুতি</w:t>
      </w:r>
    </w:p>
    <w:p/>
    <w:p>
      <w:r xmlns:w="http://schemas.openxmlformats.org/wordprocessingml/2006/main">
        <w:t xml:space="preserve">2. পরিবর্তনের বাতাস</w:t>
      </w:r>
    </w:p>
    <w:p/>
    <w:p>
      <w:r xmlns:w="http://schemas.openxmlformats.org/wordprocessingml/2006/main">
        <w:t xml:space="preserve">1. ইশাইয়া 43:5-6 - "ভয় করো না, কারণ আমি তোমার সাথে আছি; আমি তোমার বংশকে পূর্ব থেকে আনব, এবং পশ্চিম থেকে আমি তোমাকে একত্র করব। আমি উত্তরকে বলব, ত্যাগ কর এবং সদাপ্রভুকে বলব। দক্ষিণে, বাধা দিও না, দূর থেকে আমার ছেলেদের এবং পৃথিবীর শেষ প্রান্ত থেকে আমার মেয়েদের নিয়ে এস।</w:t>
      </w:r>
    </w:p>
    <w:p/>
    <w:p>
      <w:r xmlns:w="http://schemas.openxmlformats.org/wordprocessingml/2006/main">
        <w:t xml:space="preserve">2. গীতসংহিতা 147:3 - তিনি ভগ্নহৃদয়দের নিরাময় করেন এবং তাদের ক্ষতগুলি বেঁধে দেন।</w:t>
      </w:r>
    </w:p>
    <w:p/>
    <w:p>
      <w:r xmlns:w="http://schemas.openxmlformats.org/wordprocessingml/2006/main">
        <w:t xml:space="preserve">Jeremiah 49:37 কারণ আমি এলমকে তাদের শত্রুদের সামনে এবং যারা তাদের জীবন কামনা করে তাদের সামনে ভয় দেখাব; এবং আমি তাদের উপর অমঙ্গল আনব, এমনকি আমার প্রচণ্ড ক্রোধ, সদাপ্রভু বলছেন; এবং আমি তাদের ধ্বংস না করা পর্যন্ত তাদের পিছনে তলোয়ার পাঠাব।</w:t>
      </w:r>
    </w:p>
    <w:p/>
    <w:p>
      <w:r xmlns:w="http://schemas.openxmlformats.org/wordprocessingml/2006/main">
        <w:t xml:space="preserve">ঈশ্বর তাদের পাপের শাস্তি হিসেবে এলমের ধ্বংস আনবেন।</w:t>
      </w:r>
    </w:p>
    <w:p/>
    <w:p>
      <w:r xmlns:w="http://schemas.openxmlformats.org/wordprocessingml/2006/main">
        <w:t xml:space="preserve">1. পাপের পরিণতি: ঈশ্বরের বিচার বোঝা</w:t>
      </w:r>
    </w:p>
    <w:p/>
    <w:p>
      <w:r xmlns:w="http://schemas.openxmlformats.org/wordprocessingml/2006/main">
        <w:t xml:space="preserve">2. অনুতাপের তাগিদ: খুব দেরি হওয়ার আগে পাপ থেকে ফিরে আসা</w:t>
      </w:r>
    </w:p>
    <w:p/>
    <w:p>
      <w:r xmlns:w="http://schemas.openxmlformats.org/wordprocessingml/2006/main">
        <w:t xml:space="preserve">1. প্রকাশিত বাক্য 14:10-11 - দুষ্টরা তাদের পাপের জন্য উপযুক্ত শাস্তি পাবে</w:t>
      </w:r>
    </w:p>
    <w:p/>
    <w:p>
      <w:r xmlns:w="http://schemas.openxmlformats.org/wordprocessingml/2006/main">
        <w:t xml:space="preserve">2. ইশাইয়া 55:6-7 - প্রভুর সন্ধান করুন যতক্ষণ না তিনি পাওয়া যেতে পারেন এবং অনেক দেরি হওয়ার আগে দুষ্টতা থেকে ফিরে যান।</w:t>
      </w:r>
    </w:p>
    <w:p/>
    <w:p>
      <w:r xmlns:w="http://schemas.openxmlformats.org/wordprocessingml/2006/main">
        <w:t xml:space="preserve">Jeremiah 49:38 আর আমি এলমে আমার সিংহাসন স্থাপন করব এবং সেখান থেকে রাজা ও শাসনকর্তাদের ধ্বংস করব, সদাপ্রভু বলছেন।</w:t>
      </w:r>
    </w:p>
    <w:p/>
    <w:p>
      <w:r xmlns:w="http://schemas.openxmlformats.org/wordprocessingml/2006/main">
        <w:t xml:space="preserve">সদাপ্রভু এলমে তাঁর সিংহাসন স্থাপন করবেন এবং রাজা ও রাজপুত্রদের ধ্বংস করবেন।</w:t>
      </w:r>
    </w:p>
    <w:p/>
    <w:p>
      <w:r xmlns:w="http://schemas.openxmlformats.org/wordprocessingml/2006/main">
        <w:t xml:space="preserve">1. প্রভুর উপর বিশ্বাস রাখুন - তিনি আমাদের শক্তি এবং আশ্রয়</w:t>
      </w:r>
    </w:p>
    <w:p/>
    <w:p>
      <w:r xmlns:w="http://schemas.openxmlformats.org/wordprocessingml/2006/main">
        <w:t xml:space="preserve">2. ঈশ্বরের ন্যায়বিচার - যারা অন্যায় তাদের জন্য তিনি ন্যায়বিচার আনবেন</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9:9 - "প্রভু নিপীড়িতদের জন্য আশ্রয়স্থল হবেন, কষ্টের সময়ে আশ্রয় হবেন।"</w:t>
      </w:r>
    </w:p>
    <w:p/>
    <w:p>
      <w:r xmlns:w="http://schemas.openxmlformats.org/wordprocessingml/2006/main">
        <w:t xml:space="preserve">Jeremiah 49:39 কিন্তু শেষের দিনে এমন ঘটবে যে, আমি এলমের বন্দিত্ব ফিরিয়ে আনব, সদাপ্রভু বলছেন।</w:t>
      </w:r>
    </w:p>
    <w:p/>
    <w:p>
      <w:r xmlns:w="http://schemas.openxmlformats.org/wordprocessingml/2006/main">
        <w:t xml:space="preserve">ঈশ্বর শেষ দিনে এলমের বন্দিত্ব পুনরুদ্ধার করবেন।</w:t>
      </w:r>
    </w:p>
    <w:p/>
    <w:p>
      <w:r xmlns:w="http://schemas.openxmlformats.org/wordprocessingml/2006/main">
        <w:t xml:space="preserve">1: ঈশ্বর সর্বদা অসুবিধা এবং হতাশার মধ্যে পুনরুদ্ধার এবং আশা নিয়ে আসবেন।</w:t>
      </w:r>
    </w:p>
    <w:p/>
    <w:p>
      <w:r xmlns:w="http://schemas.openxmlformats.org/wordprocessingml/2006/main">
        <w:t xml:space="preserve">2: পরিস্থিতি যতই কঠিন হোক না কেন, ঈশ্বর মুক্তি ও পুনরুদ্ধারের একটি উপায় তৈরি করবেন।</w:t>
      </w:r>
    </w:p>
    <w:p/>
    <w:p>
      <w:r xmlns:w="http://schemas.openxmlformats.org/wordprocessingml/2006/main">
        <w:t xml:space="preserve">1: Isaiah 43:19 দেখ, আমি একটা নতুন কাজ করব; এখন তা ফুটবে; তোমরা কি তা জানবে না? আমি মরুভূমিতে পথ তৈরি করব, মরুভূমিতে নদীগুলি তৈরি করব।</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p>
      <w:r xmlns:w="http://schemas.openxmlformats.org/wordprocessingml/2006/main">
        <w:t xml:space="preserve">Jeremiah অধ্যায় 50 ব্যাবিলনের বিরুদ্ধে একটি ভবিষ্যদ্বাণী এবং ইস্রায়েলের জন্য পুনরুদ্ধারের প্রতিশ্রুতি রয়েছে।</w:t>
      </w:r>
    </w:p>
    <w:p/>
    <w:p>
      <w:r xmlns:w="http://schemas.openxmlformats.org/wordprocessingml/2006/main">
        <w:t xml:space="preserve">1ম অনুচ্ছেদ: অধ্যায়টি ব্যাবিলনের বিরুদ্ধে যিরমিয়ের মাধ্যমে ঈশ্বরের বার্তা দিয়ে শুরু হয় (জেরিমিয়া 50:1-3)। ব্যাবিলন, একটি গর্বিত এবং অত্যাচারী জাতি হিসাবে প্রতিনিধিত্ব করে, ঈশ্বরের লোকেদের সাথে তার অহংকার এবং দুর্ব্যবহারের জন্য বিচারের মুখোমুখি হবে।</w:t>
      </w:r>
    </w:p>
    <w:p/>
    <w:p>
      <w:r xmlns:w="http://schemas.openxmlformats.org/wordprocessingml/2006/main">
        <w:t xml:space="preserve">2য় অনুচ্ছেদ: Jeremiah ব্যাবিলনের বিরুদ্ধে জাতিদের একত্রিত হওয়ার বর্ণনা দিয়েছেন (Jeremiah 50:4-10)। ঈশ্বর ব্যাবিলনের ধ্বংস আনতে একটি সৈন্যবাহিনী গড়ে তুলবেন এবং এর বাসিন্দারা ভয়ে পালিয়ে যাবে।</w:t>
      </w:r>
    </w:p>
    <w:p/>
    <w:p>
      <w:r xmlns:w="http://schemas.openxmlformats.org/wordprocessingml/2006/main">
        <w:t xml:space="preserve">3য় অনুচ্ছেদ: Jeremiah ব্যাবিলনের বিচারের কারণ ঘোষণা করেছেন (জেরিমিয়া 50:11-20)। তাদের অহংকার, মূর্তিপূজা এবং হিংসা ঈশ্বরের ক্রোধকে প্ররোচিত করেছে। তিনি তাদের মিথ্যা দেবতাদের প্রতিশোধ নেবেন এবং তাঁর লোকদের তাদের অত্যাচার থেকে উদ্ধার করবেন।</w:t>
      </w:r>
    </w:p>
    <w:p/>
    <w:p>
      <w:r xmlns:w="http://schemas.openxmlformats.org/wordprocessingml/2006/main">
        <w:t xml:space="preserve">4র্থ অনুচ্ছেদ: জেরেমিয়া ইস্রায়েলকে তাদের দেশে ফিরে যাওয়ার আহ্বান জানিয়েছেন (জেরিমিয়া 50:21-32)। জাতিদের মধ্যে ছড়িয়ে ছিটিয়ে থাকা সত্ত্বেও, ঈশ্বর পৃথিবীর সমস্ত কোণ থেকে তাঁর লোকেদের জড়ো করার প্রতিশ্রুতি দিয়েছেন। তিনি তাদের অত্যাচারীদের বিচার করবেন এবং তাদের একটি সমৃদ্ধ জাতি হিসাবে পুনরুদ্ধার করবেন।</w:t>
      </w:r>
    </w:p>
    <w:p/>
    <w:p>
      <w:r xmlns:w="http://schemas.openxmlformats.org/wordprocessingml/2006/main">
        <w:t xml:space="preserve">5ম অনুচ্ছেদ: যিরমিয় ব্যাবিলনের পতনের কথা বলেছেন (জেরিমিয়া 50:33-46)। উত্তর দিক থেকে সৈন্যরা শহরটি দখল করবে, বড় ধ্বংসযজ্ঞ ঘটাবে। ব্যাবিলনের গর্বিত রাজ্য চিরকালের জন্য ধ্বংস হয়ে যাবে।</w:t>
      </w:r>
    </w:p>
    <w:p/>
    <w:p>
      <w:r xmlns:w="http://schemas.openxmlformats.org/wordprocessingml/2006/main">
        <w:t xml:space="preserve">সংক্ষেপে, যিরমিয়ের পঞ্চাশ অধ্যায় ব্যাবিলনের বিরুদ্ধে একটি ভবিষ্যদ্বাণী এবং ইস্রায়েলের জন্য পুনরুদ্ধারের প্রতিশ্রুতি উপস্থাপন করে। ব্যাবিলন তার গর্ব এবং ঈশ্বরের লোকেদের সাথে দুর্ব্যবহার করার জন্য নিন্দা করা হয়। জাতিগুলি এর বিরুদ্ধে একত্রিত হয়, যার ফলে এর পতন ঘটে, এই রায়ের পিছনে কারণগুলি ব্যাখ্যা করা হয়, যার মধ্যে রয়েছে মূর্তিপূজা এবং সহিংসতা। ঈশ্বর মিথ্যা দেবতাদের প্রতিশোধ নেওয়ার এবং তাঁর লোকেদের উদ্ধার করার প্রতিশ্রুতি দিয়েছেন, ইস্রায়েলকে নির্বাসন থেকে ফিরে আসতে বলা হয়েছে, কারণ ঈশ্বর তাদের সমস্ত জাতি থেকে একত্রিত করেন। তিনি একটি সমৃদ্ধ জাতি হিসাবে তাদের পুনরুদ্ধার করার সময় তাদের অত্যাচারীদের উপর ন্যায়বিচার নিশ্চিত করেন, অবশেষে, ব্যাবিলনের পতনের ভবিষ্যদ্বাণী করা হয়েছে, ধ্বংসের সাথে স্থায়ী ধ্বংসের দিকে পরিচালিত করে, সামগ্রিকভাবে, এই অধ্যায়টি অহংকারী জাতিগুলির মুখোমুখি হওয়া পরিণতিগুলিকে তুলে ধরে, পুনরুদ্ধারের নিশ্চয়তা ঈশ্বরের মনোনীত মানুষ, এবং নির্দিষ্ট সময়ে ঐশ্বরিক ন্যায়বিচারের পরিপূর্ণতা।</w:t>
      </w:r>
    </w:p>
    <w:p/>
    <w:p>
      <w:r xmlns:w="http://schemas.openxmlformats.org/wordprocessingml/2006/main">
        <w:t xml:space="preserve">Jeremiah 50:1 সদাপ্রভু ব্যাবিলনের বিরুদ্ধে এবং ক্যালদীয়দের দেশের বিরুদ্ধে যে বাণী যিরমিয় নবীর মাধ্যমে বলেছিলেন।</w:t>
      </w:r>
    </w:p>
    <w:p/>
    <w:p>
      <w:r xmlns:w="http://schemas.openxmlformats.org/wordprocessingml/2006/main">
        <w:t xml:space="preserve">প্রভু যিরমিয় নবীর মাধ্যমে ব্যাবিলন এবং ক্যালদীয়দের দেশের বিরুদ্ধে বিচারের একটি শব্দ বলেছিলেন।</w:t>
      </w:r>
    </w:p>
    <w:p/>
    <w:p>
      <w:r xmlns:w="http://schemas.openxmlformats.org/wordprocessingml/2006/main">
        <w:t xml:space="preserve">1. ঈশ্বরের অটল সার্বভৌমত্ব</w:t>
      </w:r>
    </w:p>
    <w:p/>
    <w:p>
      <w:r xmlns:w="http://schemas.openxmlformats.org/wordprocessingml/2006/main">
        <w:t xml:space="preserve">2. ঈশ্বরের আনুগত্য করতে অস্বীকার করার পরিণতি</w:t>
      </w:r>
    </w:p>
    <w:p/>
    <w:p>
      <w:r xmlns:w="http://schemas.openxmlformats.org/wordprocessingml/2006/main">
        <w:t xml:space="preserve">1. ইশাইয়া 46:10-11; আমিই ঈশ্বর, আমার মত আর কেউ নেই, শুরু থেকে শেষের কথা ঘোষণা করছি এবং প্রাচীনকাল থেকে যা এখনও করা হয়নি তা ঘোষণা করে বলছি, আমার পরামর্শ স্থির থাকবে এবং আমি আমার সমস্ত খুশি করব।</w:t>
      </w:r>
    </w:p>
    <w:p/>
    <w:p>
      <w:r xmlns:w="http://schemas.openxmlformats.org/wordprocessingml/2006/main">
        <w:t xml:space="preserve">2. যিরমিয় 25:12-13; সত্তর বছর পূর্ণ হলে আমি ব্যাবিলনের রাজাকে এবং সেই জাতিকে শাস্তি দেব, সদাপ্রভু বলছেন, তাদের অন্যায়ের জন্য এবং ক্যালদীয়দের দেশকে চিরকালের জন্য ধ্বংস করে দেব।</w:t>
      </w:r>
    </w:p>
    <w:p/>
    <w:p>
      <w:r xmlns:w="http://schemas.openxmlformats.org/wordprocessingml/2006/main">
        <w:t xml:space="preserve">Jeremiah 50:2 তোমরা জাতিদের মধ্যে ঘোষণা কর, প্রকাশ কর এবং একটি মান স্থাপন কর; প্রকাশ করো, গোপন করো না: বল, ব্যাবিলন হরণ করা হয়েছে, বেল লজ্জা পেয়েছে, মেরোদক টুকরো টুকরো হয়েছে; তার মূর্তিগুলো বিভ্রান্ত হয়েছে, তার মূর্তিগুলো টুকরো টুকরো হয়ে গেছে।</w:t>
      </w:r>
    </w:p>
    <w:p/>
    <w:p>
      <w:r xmlns:w="http://schemas.openxmlformats.org/wordprocessingml/2006/main">
        <w:t xml:space="preserve">ঈশ্বর সমস্ত জাতির প্রতি আহ্বান জানান যে ব্যাবিলন জয় করা হয়েছে এবং এর মূর্তি ও মূর্তিগুলো ধ্বংস করা হয়েছে।</w:t>
      </w:r>
    </w:p>
    <w:p/>
    <w:p>
      <w:r xmlns:w="http://schemas.openxmlformats.org/wordprocessingml/2006/main">
        <w:t xml:space="preserve">1. ঈশ্বরের শব্দের শক্তি: কীভাবে ঈশ্বরের ঘোষণা ব্যাবিলনকে ধ্বংস করেছিল</w:t>
      </w:r>
    </w:p>
    <w:p/>
    <w:p>
      <w:r xmlns:w="http://schemas.openxmlformats.org/wordprocessingml/2006/main">
        <w:t xml:space="preserve">2. মূর্তিপূজা এবং এর পরিণতি: ব্যাবিলনের পতন এবং এর প্রতিমা</w:t>
      </w:r>
    </w:p>
    <w:p/>
    <w:p>
      <w:r xmlns:w="http://schemas.openxmlformats.org/wordprocessingml/2006/main">
        <w:t xml:space="preserve">1. ইশাইয়া 48:20: "তোমরা ব্যাবিলনের বাইরে যাও, ক্যালদীয়দের কাছ থেকে পালিয়ে যাও, গানের কণ্ঠে ঘোষণা কর, এই কথা বল, পৃথিবীর শেষ পর্যন্ত এটি উচ্চারণ কর; বল, সদাপ্রভু তাঁর দাসকে মুক্ত করেছেন। জ্যাকব।"</w:t>
      </w:r>
    </w:p>
    <w:p/>
    <w:p>
      <w:r xmlns:w="http://schemas.openxmlformats.org/wordprocessingml/2006/main">
        <w:t xml:space="preserve">2. গীতসংহিতা 46:8-9: এসো, প্রভুর কাজগুলি দেখুন, তিনি পৃথিবীতে কী ধ্বংসযজ্ঞ করেছেন৷ তিনি পৃথিবীর শেষ পর্যন্ত যুদ্ধ বন্ধ করেন; তিনি ধনুক ভেঙ্গেছেন এবং বর্শাটিকে সুন্দর করে কেটেছেন। তিনি আগুনে রথ পুড়িয়ে দেন।</w:t>
      </w:r>
    </w:p>
    <w:p/>
    <w:p>
      <w:r xmlns:w="http://schemas.openxmlformats.org/wordprocessingml/2006/main">
        <w:t xml:space="preserve">Jeremiah 50:3 কারণ উত্তর দিক থেকে তার বিরুদ্ধে একটি জাতি আসছে, যারা তার দেশকে জনশূন্য করে দেবে এবং সেখানে কেউ বাস করবে না; তারা মানুষ ও পশু উভয়কেই সরিয়ে দেবে, তারা চলে যাবে।</w:t>
      </w:r>
    </w:p>
    <w:p/>
    <w:p>
      <w:r xmlns:w="http://schemas.openxmlformats.org/wordprocessingml/2006/main">
        <w:t xml:space="preserve">ব্যাবিলন জাতি ইস্রায়েলের বিরুদ্ধে তাদের দেশকে জনশূন্য করতে আসছে এবং সেখানে কেউ বাস করবে না।</w:t>
      </w:r>
    </w:p>
    <w:p/>
    <w:p>
      <w:r xmlns:w="http://schemas.openxmlformats.org/wordprocessingml/2006/main">
        <w:t xml:space="preserve">1. কঠিন সময়ে ঈশ্বরের করুণা ও অনুগ্রহ</w:t>
      </w:r>
    </w:p>
    <w:p/>
    <w:p>
      <w:r xmlns:w="http://schemas.openxmlformats.org/wordprocessingml/2006/main">
        <w:t xml:space="preserve">2. অবাধ্যতার পরিণতি</w:t>
      </w:r>
    </w:p>
    <w:p/>
    <w:p>
      <w:r xmlns:w="http://schemas.openxmlformats.org/wordprocessingml/2006/main">
        <w:t xml:space="preserve">1. Isaiah 54:7 অল্প সময়ের জন্য আমি তোমাকে পরিত্যাগ করেছি, কিন্তু পরম মমতায় আমি তোমাকে জড়ো করব।</w:t>
      </w:r>
    </w:p>
    <w:p/>
    <w:p>
      <w:r xmlns:w="http://schemas.openxmlformats.org/wordprocessingml/2006/main">
        <w:t xml:space="preserve">2. Ezekiel 36:19-20 আমি তাদের জাতিদের মধ্যে ছড়িয়ে দিয়েছিলাম, এবং তারা বিভিন্ন দেশে ছড়িয়ে পড়েছিল। আমি তাদের আচরণ এবং তাদের কাজ অনুযায়ী তাদের বিচার করেছি। এবং তারা জাতিদের মধ্যে যেখানেই গিয়েছিল তারা আমার পবিত্র নাম অপবিত্র করেছিল, কারণ তাদের সম্পর্কে বলা হয়েছিল, এরা প্রভুর লোক, তবুও তাদের তাঁর দেশ ছেড়ে যেতে হয়েছিল।</w:t>
      </w:r>
    </w:p>
    <w:p/>
    <w:p>
      <w:r xmlns:w="http://schemas.openxmlformats.org/wordprocessingml/2006/main">
        <w:t xml:space="preserve">Jeremiah 50:4 সদাপ্রভু কহেন, সেই দিনগুলিতে এবং সেই সময়ে, ইস্রায়েল-সন্তানগণ ও যিহূদা-সন্তানগণ একত্রে আসিবে, কাঁদিতে কাঁদিতে যাইবে, এবং তাহাদের ঈশ্বর সদাপ্রভুর খোঁজ করিবে।</w:t>
      </w:r>
    </w:p>
    <w:p/>
    <w:p>
      <w:r xmlns:w="http://schemas.openxmlformats.org/wordprocessingml/2006/main">
        <w:t xml:space="preserve">সদাপ্রভু ঘোষণা করেন যে ইস্রায়েল ও যিহূদার সন্তানরা দুঃখে একত্রিত হবে, তাদের ঈশ্বর সদাপ্রভুর খোঁজে।</w:t>
      </w:r>
    </w:p>
    <w:p/>
    <w:p>
      <w:r xmlns:w="http://schemas.openxmlformats.org/wordprocessingml/2006/main">
        <w:t xml:space="preserve">1. "দুঃখে একসাথে আসার শক্তি"</w:t>
      </w:r>
    </w:p>
    <w:p/>
    <w:p>
      <w:r xmlns:w="http://schemas.openxmlformats.org/wordprocessingml/2006/main">
        <w:t xml:space="preserve">2. "প্রভুর সন্ধান করা: বিশ্বাসের যাত্রা"</w:t>
      </w:r>
    </w:p>
    <w:p/>
    <w:p>
      <w:r xmlns:w="http://schemas.openxmlformats.org/wordprocessingml/2006/main">
        <w:t xml:space="preserve">1. হিব্রু 10:22-25 - বিশ্বাসের পূর্ণ আশ্বাসে সত্যিকারের হৃদয়ে কাছে আসা, আমাদের হৃদয় একটি মন্দ বিবেক থেকে ছিটিয়ে পরিষ্কার করা হয়েছে এবং আমাদের দেহ বিশুদ্ধ জলে ধুয়েছে।</w:t>
      </w:r>
    </w:p>
    <w:p/>
    <w:p>
      <w:r xmlns:w="http://schemas.openxmlformats.org/wordprocessingml/2006/main">
        <w:t xml:space="preserve">2. গীতসংহিতা 34:18 - প্রভু ভগ্নহৃদয়ের কাছে থাকেন এবং আত্মায় বিধ্বস্তদের রক্ষা করেন।</w:t>
      </w:r>
    </w:p>
    <w:p/>
    <w:p>
      <w:r xmlns:w="http://schemas.openxmlformats.org/wordprocessingml/2006/main">
        <w:t xml:space="preserve">Jeremiah 50:5 তারা তাদের মুখ দিয়ে সিয়োনে যাওয়ার পথ জিজ্ঞাসা করবে এবং বলবে, এসো, আমরা প্রভুর সাথে চিরস্থায়ী চুক্তিতে যুক্ত হই যা ভুলে যাবে না।</w:t>
      </w:r>
    </w:p>
    <w:p/>
    <w:p>
      <w:r xmlns:w="http://schemas.openxmlformats.org/wordprocessingml/2006/main">
        <w:t xml:space="preserve">লোকেদের প্রভুর কাছে ফিরে যেতে এবং চিরস্থায়ী চুক্তিতে যোগদান করার জন্য বলা হয়।</w:t>
      </w:r>
    </w:p>
    <w:p/>
    <w:p>
      <w:r xmlns:w="http://schemas.openxmlformats.org/wordprocessingml/2006/main">
        <w:t xml:space="preserve">1. "একটি চিরস্থায়ী চুক্তির আশীর্বাদ"</w:t>
      </w:r>
    </w:p>
    <w:p/>
    <w:p>
      <w:r xmlns:w="http://schemas.openxmlformats.org/wordprocessingml/2006/main">
        <w:t xml:space="preserve">2. "সিয়োনের পথ: প্রভুর কাছে ফিরে আসা"</w:t>
      </w:r>
    </w:p>
    <w:p/>
    <w:p>
      <w:r xmlns:w="http://schemas.openxmlformats.org/wordprocessingml/2006/main">
        <w:t xml:space="preserve">1. ইশাইয়া 40:3-5 - "একটি কণ্ঠস্বর চিৎকার করে: মরুভূমিতে প্রভুর পথ প্রস্তুত করুন; মরুভূমিতে আমাদের ঈশ্বরের জন্য একটি রাজপথ সোজা করুন।"</w:t>
      </w:r>
    </w:p>
    <w:p/>
    <w:p>
      <w:r xmlns:w="http://schemas.openxmlformats.org/wordprocessingml/2006/main">
        <w:t xml:space="preserve">2. Jeremiah 31:3 - "প্রভু দূর থেকে তাঁর কাছে আবির্ভূত হয়েছিলেন। আমি তোমাকে চিরকালের ভালবাসা দিয়ে ভালবেসেছি; তাই আমি তোমার প্রতি আমার বিশ্বস্ততা অব্যাহত রেখেছি।"</w:t>
      </w:r>
    </w:p>
    <w:p/>
    <w:p>
      <w:r xmlns:w="http://schemas.openxmlformats.org/wordprocessingml/2006/main">
        <w:t xml:space="preserve">Jeremiah 50:6 আমার প্রজারা ভেড়া হারিয়েছে; তাদের মেষপালকেরা তাদের বিপথে নিয়ে গেছে, তারা তাদের পাহাড়ে ফিরিয়ে দিয়েছে; তারা পাহাড় থেকে পাহাড়ে গেছে, তারা তাদের বিশ্রামের স্থান ভুলে গেছে।</w:t>
      </w:r>
    </w:p>
    <w:p/>
    <w:p>
      <w:r xmlns:w="http://schemas.openxmlformats.org/wordprocessingml/2006/main">
        <w:t xml:space="preserve">ঈশ্বরের লোকেরা বিপথে চলে গেছে, এবং তাদের মেষপালকরা এর কারণ হয়েছে, তাদের বিশ্রামের স্থান থেকে দূরে নিয়ে গেছে।</w:t>
      </w:r>
    </w:p>
    <w:p/>
    <w:p>
      <w:r xmlns:w="http://schemas.openxmlformats.org/wordprocessingml/2006/main">
        <w:t xml:space="preserve">1. বিপথগামী হওয়া সত্ত্বেও তাঁর লোকেদের প্রতি ঈশ্বরের ভালবাসা</w:t>
      </w:r>
    </w:p>
    <w:p/>
    <w:p>
      <w:r xmlns:w="http://schemas.openxmlformats.org/wordprocessingml/2006/main">
        <w:t xml:space="preserve">2. মেষপালকদের সৎভাবে নেতৃত্ব দেওয়ার দায়িত্ব</w:t>
      </w:r>
    </w:p>
    <w:p/>
    <w:p>
      <w:r xmlns:w="http://schemas.openxmlformats.org/wordprocessingml/2006/main">
        <w:t xml:space="preserve">1. ইজেকিয়েল 34:1-10</w:t>
      </w:r>
    </w:p>
    <w:p/>
    <w:p>
      <w:r xmlns:w="http://schemas.openxmlformats.org/wordprocessingml/2006/main">
        <w:t xml:space="preserve">2. ইশাইয়া 40:11-12</w:t>
      </w:r>
    </w:p>
    <w:p/>
    <w:p>
      <w:r xmlns:w="http://schemas.openxmlformats.org/wordprocessingml/2006/main">
        <w:t xml:space="preserve">Jeremiah 50:7 যারা তাদের খুঁজে পেয়েছে তারা তাদের গ্রাস করেছে; এবং তাদের বিপক্ষরা বলেছে, আমরা অপমান করি না, কারণ তারা ন্যায়বিচারের বাসস্থান, এমনকি তাদের পূর্বপুরুষদের আশা সদাপ্রভুর বিরুদ্ধে পাপ করেছে।</w:t>
      </w:r>
    </w:p>
    <w:p/>
    <w:p>
      <w:r xmlns:w="http://schemas.openxmlformats.org/wordprocessingml/2006/main">
        <w:t xml:space="preserve">ইস্রায়েলের লোকেদের শত্রুরা তাদের গ্রাস করেছে এবং দাবি করেছে যে তাদের কাজগুলি আপত্তিকর ছিল না কারণ ইস্রায়েলের লোকেরা প্রভুর বিরুদ্ধে পাপ করেছিল।</w:t>
      </w:r>
    </w:p>
    <w:p/>
    <w:p>
      <w:r xmlns:w="http://schemas.openxmlformats.org/wordprocessingml/2006/main">
        <w:t xml:space="preserve">1. ঈশ্বর ন্যায়পরায়ণ এবং বিশ্বস্ত: কীভাবে তাঁর পক্ষে থাকবেন</w:t>
      </w:r>
    </w:p>
    <w:p/>
    <w:p>
      <w:r xmlns:w="http://schemas.openxmlformats.org/wordprocessingml/2006/main">
        <w:t xml:space="preserve">2. প্রভুর বিরুদ্ধে পাপ করার অর্থ কী?</w:t>
      </w:r>
    </w:p>
    <w:p/>
    <w:p>
      <w:r xmlns:w="http://schemas.openxmlformats.org/wordprocessingml/2006/main">
        <w:t xml:space="preserve">1.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Jeremiah 50:8 ব্যাবিলনের মাঝখান থেকে বের হয়ে যাও, ক্যালদীয়দের দেশ থেকে বের হয়ে যাও, এবং ভেড়ার সামনে ছাগলের মত হও।</w:t>
      </w:r>
    </w:p>
    <w:p/>
    <w:p>
      <w:r xmlns:w="http://schemas.openxmlformats.org/wordprocessingml/2006/main">
        <w:t xml:space="preserve">ঈশ্বর ইস্রায়েলীয়দের ব্যাবিলন ত্যাগ করতে এবং পালের সামনে বন্য ছাগলের মতো পালিয়ে যাওয়ার আদেশ দেন।</w:t>
      </w:r>
    </w:p>
    <w:p/>
    <w:p>
      <w:r xmlns:w="http://schemas.openxmlformats.org/wordprocessingml/2006/main">
        <w:t xml:space="preserve">1. পাপের মাঝে আটকা পড়বেন না</w:t>
      </w:r>
    </w:p>
    <w:p/>
    <w:p>
      <w:r xmlns:w="http://schemas.openxmlformats.org/wordprocessingml/2006/main">
        <w:t xml:space="preserve">2. অসুবিধার মুখে সাহসী হওয়া</w:t>
      </w:r>
    </w:p>
    <w:p/>
    <w:p>
      <w:r xmlns:w="http://schemas.openxmlformats.org/wordprocessingml/2006/main">
        <w:t xml:space="preserve">1. রোমানস 12:2 - এই জগতের সাথে সঙ্গতিপূর্ণ হবেন না: তবে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Exodus 14:13-14 - এবং মোশি লোকদের উদ্দেশ্যে বললেন, তোমরা ভয় পেয়ো না, স্থির হয়ে দাঁড়াও এবং প্রভুর পরিত্রাণ দেখ, যা তিনি আজ তোমাদের দেখাবেন: মিশরীয়দের জন্য যাদের তোমরা আজকে দেখেছ, তোমরা তাদের আর চিরকালের জন্য দেখতে পাবে না। প্রভু তোমাদের জন্য যুদ্ধ করবেন এবং তোমরা শান্তিতে থাকবে।</w:t>
      </w:r>
    </w:p>
    <w:p/>
    <w:p>
      <w:r xmlns:w="http://schemas.openxmlformats.org/wordprocessingml/2006/main">
        <w:t xml:space="preserve">Jeremiah 50:9 কারণ, দেখ, আমি উত্তর দেশ থেকে এক বিরাট জাতিসমাজকে বাবিলের বিরুদ্ধে উঠিয়ে আনব; সেখান থেকে তাকে নিয়ে যাওয়া হবে: তাদের তীরগুলি একজন শক্তিশালী বিশেষজ্ঞের মতো হবে। কেউ বৃথা ফিরে যাবে না।</w:t>
      </w:r>
    </w:p>
    <w:p/>
    <w:p>
      <w:r xmlns:w="http://schemas.openxmlformats.org/wordprocessingml/2006/main">
        <w:t xml:space="preserve">ঈশ্বর ব্যাবিলন আক্রমণ করতে এবং তাকে বন্দী করার জন্য উত্তর থেকে মহান জাতির একটি সমাবেশ উত্থাপন করবেন।</w:t>
      </w:r>
    </w:p>
    <w:p/>
    <w:p>
      <w:r xmlns:w="http://schemas.openxmlformats.org/wordprocessingml/2006/main">
        <w:t xml:space="preserve">1. ঈশ্বরের শক্তি এমনকি সবচেয়ে শক্তিশালী জাতিকেও নামিয়ে দিতে পারে।</w:t>
      </w:r>
    </w:p>
    <w:p/>
    <w:p>
      <w:r xmlns:w="http://schemas.openxmlformats.org/wordprocessingml/2006/main">
        <w:t xml:space="preserve">2. ঈশ্বর তাঁর ইচ্ছা পূরণ করতে অন্যদের শক্তি ব্যবহার করবেন।</w:t>
      </w:r>
    </w:p>
    <w:p/>
    <w:p>
      <w:r xmlns:w="http://schemas.openxmlformats.org/wordprocessingml/2006/main">
        <w:t xml:space="preserve">1. গীতসংহিতা 46:9 - তিনি পৃথিবীর শেষ পর্যন্ত যুদ্ধ বন্ধ করেন; তিনি ধনুক ভেঙ্গে এবং বর্শা দুই টুকরা; তিনি রথকে আগুনে পোড়ান।</w:t>
      </w:r>
    </w:p>
    <w:p/>
    <w:p>
      <w:r xmlns:w="http://schemas.openxmlformats.org/wordprocessingml/2006/main">
        <w:t xml:space="preserve">2. 2 Chronicles 20:15 - এই বিশাল জনতার জন্য ভয় বা হতাশ হবেন না, কারণ যুদ্ধ আপনার নয়, ঈশ্বরের।</w:t>
      </w:r>
    </w:p>
    <w:p/>
    <w:p>
      <w:r xmlns:w="http://schemas.openxmlformats.org/wordprocessingml/2006/main">
        <w:t xml:space="preserve">Jeremiah 50:10 আর ক্যালদিয়া লুট হবে; যাহারা তাহাকে লুণ্ঠন করিবে তাহারা সন্তুষ্ট হইবে, সদাপ্রভু কহেন।</w:t>
      </w:r>
    </w:p>
    <w:p/>
    <w:p>
      <w:r xmlns:w="http://schemas.openxmlformats.org/wordprocessingml/2006/main">
        <w:t xml:space="preserve">যারা ক্যালদিয়াকে অত্যাচার ও লুণ্ঠন করে ঈশ্বর তাদের বিচার করবেন।</w:t>
      </w:r>
    </w:p>
    <w:p/>
    <w:p>
      <w:r xmlns:w="http://schemas.openxmlformats.org/wordprocessingml/2006/main">
        <w:t xml:space="preserve">1. ঈশ্বর ন্যায়বিচার আনেন: যিরমিয় 50:10 এর একটি পরীক্ষা</w:t>
      </w:r>
    </w:p>
    <w:p/>
    <w:p>
      <w:r xmlns:w="http://schemas.openxmlformats.org/wordprocessingml/2006/main">
        <w:t xml:space="preserve">2. প্রভুর সন্তুষ্টি: একটি ধ্যান Jeremiah 50:10</w:t>
      </w:r>
    </w:p>
    <w:p/>
    <w:p>
      <w:r xmlns:w="http://schemas.openxmlformats.org/wordprocessingml/2006/main">
        <w:t xml:space="preserve">1. ইশাইয়া 40:10-11 - দেখ, প্রভু ঈশ্বর বলবান হস্তে আসবেন, এবং তাঁর বাহু তাঁর জন্য শাসন করবে: দেখ, তাঁর পুরস্কার তাঁর সঙ্গে, এবং তাঁর কাজ তাঁর সামনে।</w:t>
      </w:r>
    </w:p>
    <w:p/>
    <w:p>
      <w:r xmlns:w="http://schemas.openxmlformats.org/wordprocessingml/2006/main">
        <w:t xml:space="preserve">2. গীতসংহিতা 18:47-48 - এটা ঈশ্বর যে আমার প্রতিশোধ নেয়, এবং আমার অধীনস্থ লোকদের বশীভূত করে। তিনি আমাকে আমার শত্রুদের হাত থেকে উদ্ধার করেন; হ্যাঁ, যারা আমার বিরুদ্ধে উঠেছিল তাদের থেকে তুমি আমাকে উপরে তুলেছ; তুমি আমাকে হিংস্র লোকের হাত থেকে উদ্ধার করেছ।</w:t>
      </w:r>
    </w:p>
    <w:p/>
    <w:p>
      <w:r xmlns:w="http://schemas.openxmlformats.org/wordprocessingml/2006/main">
        <w:t xml:space="preserve">Jeremiah 50:11 কারণ তোমরা আনন্দ করেছিলে, কারণ তোমরা আনন্দ করেছিলে, হে আমার উত্তরাধিকার বিনষ্টকারীরা, কারণ তোমরা ঘাসের গাভীর মত মোটা হয়ে গেছ এবং ষাঁড়ের মত ঝাঁকুনি দিয়েছ;</w:t>
      </w:r>
    </w:p>
    <w:p/>
    <w:p>
      <w:r xmlns:w="http://schemas.openxmlformats.org/wordprocessingml/2006/main">
        <w:t xml:space="preserve">ঈশ্বরের ঐতিহ্যের ধ্বংসকারীরা আনন্দিত এবং সমৃদ্ধ, কিন্তু তাদের মহিমা স্বল্পস্থায়ী হবে।</w:t>
      </w:r>
    </w:p>
    <w:p/>
    <w:p>
      <w:r xmlns:w="http://schemas.openxmlformats.org/wordprocessingml/2006/main">
        <w:t xml:space="preserve">1. পার্থিব সমৃদ্ধির ভ্যানিটি</w:t>
      </w:r>
    </w:p>
    <w:p/>
    <w:p>
      <w:r xmlns:w="http://schemas.openxmlformats.org/wordprocessingml/2006/main">
        <w:t xml:space="preserve">2. দুষ্টতায় আনন্দ করার বিপদ</w:t>
      </w:r>
    </w:p>
    <w:p/>
    <w:p>
      <w:r xmlns:w="http://schemas.openxmlformats.org/wordprocessingml/2006/main">
        <w:t xml:space="preserve">1. জেমস 4:13-16</w:t>
      </w:r>
    </w:p>
    <w:p/>
    <w:p>
      <w:r xmlns:w="http://schemas.openxmlformats.org/wordprocessingml/2006/main">
        <w:t xml:space="preserve">2. ইশাইয়া 10:1-3</w:t>
      </w:r>
    </w:p>
    <w:p/>
    <w:p>
      <w:r xmlns:w="http://schemas.openxmlformats.org/wordprocessingml/2006/main">
        <w:t xml:space="preserve">Jeremiah 50:12 তোমার মা খুব লজ্জা পাবে; যে তোমাকে প্রসব করবে সে লজ্জিত হবে: দেখ, জাতিদের মধ্যে সবচেয়ে বাধা হবে মরুভূমি, শুকনো ভূমি ও মরুভূমি।</w:t>
      </w:r>
    </w:p>
    <w:p/>
    <w:p>
      <w:r xmlns:w="http://schemas.openxmlformats.org/wordprocessingml/2006/main">
        <w:t xml:space="preserve">ঈশ্বরের লোকেরা লজ্জিত হবে এবং মরুভূমিতে, শুষ্ক ভূমিতে এবং মরুভূমিতে নির্বাসিত হবে।</w:t>
      </w:r>
    </w:p>
    <w:p/>
    <w:p>
      <w:r xmlns:w="http://schemas.openxmlformats.org/wordprocessingml/2006/main">
        <w:t xml:space="preserve">1. ঈশ্বরের শাস্তি: অবাধ্যতার পরিণতি বোঝা</w:t>
      </w:r>
    </w:p>
    <w:p/>
    <w:p>
      <w:r xmlns:w="http://schemas.openxmlformats.org/wordprocessingml/2006/main">
        <w:t xml:space="preserve">2. অনুতাপের আহ্বান: কঠিন সময়ে ঈশ্বরের অনুগ্রহ</w:t>
      </w:r>
    </w:p>
    <w:p/>
    <w:p>
      <w:r xmlns:w="http://schemas.openxmlformats.org/wordprocessingml/2006/main">
        <w:t xml:space="preserve">1. ইশাইয়া 51:20-21 - "তোমার ছেলেরা অজ্ঞান হয়ে গেছে; তারা সমস্ত রাস্তার মাথায় শুয়ে আছে, জালের মধ্যে হরিণের মতো; তারা প্রভুর ক্রোধে, আপনার ঈশ্বরের তিরস্কারে পূর্ণ। তাই দয়া করে শোন, দুঃখী, যারা মাতাল, কিন্তু দ্রাক্ষারসে নয়৷</w:t>
      </w:r>
    </w:p>
    <w:p/>
    <w:p>
      <w:r xmlns:w="http://schemas.openxmlformats.org/wordprocessingml/2006/main">
        <w:t xml:space="preserve">2. ইশাইয়া 10:3 - শাস্তির দিনে আপনি কি করবেন, এবং দূর থেকে আসা জনশূন্যতায়? আপনি কার কাছে সাহায্যের জন্য পালিয়ে যাবেন? আর তোমার গৌরব কোথায় রেখে যাবে?</w:t>
      </w:r>
    </w:p>
    <w:p/>
    <w:p>
      <w:r xmlns:w="http://schemas.openxmlformats.org/wordprocessingml/2006/main">
        <w:t xml:space="preserve">Jeremiah 50:13 সদাপ্রভুর ক্রোধের কারণে সেখানে বাস করা হবে না, কিন্তু এটি সম্পূর্ণরূপে জনশূন্য হয়ে পড়বে; যে ব্যাবিলনের পাশ দিয়ে যাবে তারা সবাই আশ্চর্য হয়ে যাবে এবং তার সমস্ত মহামারীর জন্য হিস হিস করবে।</w:t>
      </w:r>
    </w:p>
    <w:p/>
    <w:p>
      <w:r xmlns:w="http://schemas.openxmlformats.org/wordprocessingml/2006/main">
        <w:t xml:space="preserve">ঈশ্বরের ক্রোধের কারণে ব্যাবিলন জনশূন্য হয়ে যাবে।</w:t>
      </w:r>
    </w:p>
    <w:p/>
    <w:p>
      <w:r xmlns:w="http://schemas.openxmlformats.org/wordprocessingml/2006/main">
        <w:t xml:space="preserve">1: ঈশ্বরের ক্রোধকে অবমূল্যায়ন করবেন না, কারণ এটি শক্তিশালী এবং যারা তাকে রাগান্বিত করে তাদের ধ্বংস ডেকে আনবে।</w:t>
      </w:r>
    </w:p>
    <w:p/>
    <w:p>
      <w:r xmlns:w="http://schemas.openxmlformats.org/wordprocessingml/2006/main">
        <w:t xml:space="preserve">2: ঈশ্বরের উপাসনা এবং শ্রদ্ধা করুন, কারণ তিনি পরাক্রমশালী এবং যারা তাঁকে অবজ্ঞা করেন তাদের ধ্বংস করতে পারেন।</w:t>
      </w:r>
    </w:p>
    <w:p/>
    <w:p>
      <w:r xmlns:w="http://schemas.openxmlformats.org/wordprocessingml/2006/main">
        <w:t xml:space="preserve">1: রোমানস 12:19-20 "প্রিয় বন্ধুরা, কখনও নিজের প্রতিশোধ নিও না, কিন্তু ঈশ্বরের ক্রোধের উপর ছেড়ে দাও, কারণ লেখা আছে, প্রতিশোধ নেওয়া আমার, আমি প্রতিশোধ দেব, প্রভু বলেছেন। বিপরীতভাবে, যদি তোমার শত্রু ক্ষুধার্ত হয় তাকে খাওয়াও, যদি সে তৃষ্ণার্ত হয় তবে তাকে কিছু পান করাও।</w:t>
      </w:r>
    </w:p>
    <w:p/>
    <w:p>
      <w:r xmlns:w="http://schemas.openxmlformats.org/wordprocessingml/2006/main">
        <w:t xml:space="preserve">2: জেমস 1:19-20 "এটি জানুন,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Jeremiah 50:14 ব্যাবিলনের চারপাশে নিজেদেরকে সাজিয়ে রাখো, তোমরা যারা ধনুক বাঁকিয়ে থাকো, তার দিকে ছুঁড়ো, তীর ছুড়ো না, কারণ সে সদাপ্রভুর বিরুদ্ধে পাপ করেছে।</w:t>
      </w:r>
    </w:p>
    <w:p/>
    <w:p>
      <w:r xmlns:w="http://schemas.openxmlformats.org/wordprocessingml/2006/main">
        <w:t xml:space="preserve">ঈশ্বর তাঁর লোকেদেরকে তাদের পাপের জন্য ব্যাবিলনের বিরুদ্ধে বিচারে দাঁড়ানোর আহ্বান জানান।</w:t>
      </w:r>
    </w:p>
    <w:p/>
    <w:p>
      <w:r xmlns:w="http://schemas.openxmlformats.org/wordprocessingml/2006/main">
        <w:t xml:space="preserve">1: আমাদের অবশ্যই তাদের বিচারে দাঁড়াতে হবে যারা প্রভুর বিরুদ্ধে পাপ করে, যেমন আমাদের ঈশ্বরের দ্বারা আহ্বান করা হয়েছে।</w:t>
      </w:r>
    </w:p>
    <w:p/>
    <w:p>
      <w:r xmlns:w="http://schemas.openxmlformats.org/wordprocessingml/2006/main">
        <w:t xml:space="preserve">2: আমাদের ধার্মিকতা এবং ন্যায়বিচারের পক্ষে দাঁড়াতে ভয় পাওয়া উচিত নয়, এমনকি যদি এটি অজনপ্রিয় হতে পারে।</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1:22 - কিন্তু বাক্য পালনকারী হও, এবং শুধুমাত্র শ্রবণকারী নয়, নিজেদেরকে প্রতারিত কর।</w:t>
      </w:r>
    </w:p>
    <w:p/>
    <w:p>
      <w:r xmlns:w="http://schemas.openxmlformats.org/wordprocessingml/2006/main">
        <w:t xml:space="preserve">Jeremiah 50:15 তার চারপাশের বিরুদ্ধে চিৎকার কর: সে তার হাত দিয়েছে: তার ভিত্তি ভেঙে পড়েছে, তার দেয়াল ভেঙ্গে পড়েছে, কারণ এটি সদাপ্রভুর প্রতিশোধ; তার বিরুদ্ধে প্রতিশোধ নাও; সে যেমন করেছে তেমনি তার প্রতিও কর।</w:t>
      </w:r>
    </w:p>
    <w:p/>
    <w:p>
      <w:r xmlns:w="http://schemas.openxmlformats.org/wordprocessingml/2006/main">
        <w:t xml:space="preserve">ঈশ্বর তাঁর লোকেদের তাদের দুষ্টতার জন্য ব্যাবিলনের প্রতিশোধ নিতে আহ্বান করেন।</w:t>
      </w:r>
    </w:p>
    <w:p/>
    <w:p>
      <w:r xmlns:w="http://schemas.openxmlformats.org/wordprocessingml/2006/main">
        <w:t xml:space="preserve">1. ঈশ্বরের ন্যায়বিচার - অনুতাপের আহ্বান</w:t>
      </w:r>
    </w:p>
    <w:p/>
    <w:p>
      <w:r xmlns:w="http://schemas.openxmlformats.org/wordprocessingml/2006/main">
        <w:t xml:space="preserve">2. প্রভুর প্রতিশোধ - করুণার জন্য একটি সুযোগ</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হিব্রু 10:30 - কারণ আমরা তাঁকে জানি যিনি বলেছেন, প্রতিশোধ নেওয়া আমার, আমি শোধ করব, প্রভু বলেছেন। এবং আবার, প্রভু তাঁর লোকদের বিচার করবেন।</w:t>
      </w:r>
    </w:p>
    <w:p/>
    <w:p>
      <w:r xmlns:w="http://schemas.openxmlformats.org/wordprocessingml/2006/main">
        <w:t xml:space="preserve">Jeremiah 50:16 ব্যাবিলন থেকে বীজ বপনকারীকে এবং ফসল কাটার সময় যে কাস্তে চালায় তাকে কেটে ফেল: অত্যাচারী তরবারির ভয়ে তারা প্রত্যেককে তার লোকেদের দিকে ফিরিয়ে নেবে এবং প্রত্যেকে তার নিজের দেশে পালিয়ে যাবে।</w:t>
      </w:r>
    </w:p>
    <w:p/>
    <w:p>
      <w:r xmlns:w="http://schemas.openxmlformats.org/wordprocessingml/2006/main">
        <w:t xml:space="preserve">ঈশ্বর ব্যাবিলনীয়দেরকে নিপীড়ন ও বিপদ থেকে রক্ষা করার জন্য বীজ বপনকারী এবং কাস্তে-হ্যান্ডলারকে কেটে ফেলার আহ্বান জানান।</w:t>
      </w:r>
    </w:p>
    <w:p/>
    <w:p>
      <w:r xmlns:w="http://schemas.openxmlformats.org/wordprocessingml/2006/main">
        <w:t xml:space="preserve">1. অনুতাপের আহ্বান: কিভাবে নিপীড়নকারী তলোয়ার এড়াতে হয়</w:t>
      </w:r>
    </w:p>
    <w:p/>
    <w:p>
      <w:r xmlns:w="http://schemas.openxmlformats.org/wordprocessingml/2006/main">
        <w:t xml:space="preserve">2. ঈশ্বরের বিশ্বস্ততা: তিনি সমস্যার সময়ে আমাদের রক্ষা করেন</w:t>
      </w:r>
    </w:p>
    <w:p/>
    <w:p>
      <w:r xmlns:w="http://schemas.openxmlformats.org/wordprocessingml/2006/main">
        <w:t xml:space="preserve">1. গীতসংহিতা 34:4-7 - "আমি সদাপ্রভুকে খুঁজলাম, এবং তিনি আমার কথা শুনলেন, এবং আমাকে আমার সমস্ত ভয় থেকে উদ্ধার করলেন। 5 তারা তাঁর দিকে তাকালো এবং হালকা হয়ে গেল: এবং তাদের মুখ লজ্জিত হলো না। 6 এই দরিদ্র লোকটি কাঁদলেন। , এবং সদাপ্রভু তাঁর কথা শুনলেন, এবং তাঁর সমস্ত সমস্যা থেকে তাঁকে রক্ষা করলেন।</w:t>
      </w:r>
    </w:p>
    <w:p/>
    <w:p>
      <w:r xmlns:w="http://schemas.openxmlformats.org/wordprocessingml/2006/main">
        <w:t xml:space="preserve">2. ম্যাথু 6:25-33 - "তাই আমি তোমাদের বলছি, তোমাদের জীবনের জন্য কোন চিন্তা করো না, তোমরা কি খাবে বা কি পান করবে; বা এখনও তোমাদের শরীরের জন্য, তোমরা কি পরিধান করবে, তা জীবন নয়৷ মাংসের চেয়ে এবং পোশাকের চেয়ে শরীর বেশি? 26 বাতাসের পাখিদের দেখ: কারণ তারা বীজ বপন করে না, কাটে না বা শস্যাগারে জড়ো করে না; তবুও তোমাদের স্বর্গীয় পিতা তাদের খাওয়ান৷ তোমরা কি তাদের চেয়ে অনেক ভালো নও? 27 কোনটি? চিন্তা করে তার উচ্চতায় এক হাত বাড়তে পারে? 28 আর পোশাকের জন্য কেন ভাবছেন? মাঠের লিলির কথা বিবেচনা করুন, তারা কীভাবে বেড়ে ওঠে; তারা পরিশ্রম করে না, কাটে না: 29 তবুও আমি তোমাদের বলছি, এমনকি শলোমনও তাঁর সমস্ত মহিমায় এইগুলির একটির মতো সাজাননি৷ 30 তাই, ঈশ্বর যদি মাঠের ঘাসকে এমন পোশাক দেন, যা আজ আছে এবং আগামীকাল চুলায় নিক্ষেপ করা হবে, তবে তিনি কি তোমাদের আরও বেশি পোশাক দেবেন না? হে স্বল্প বিশ্বাসীগণ? 31 অতএব চিন্তা কোরো না, এই বল, আমরা কি খাব, বা কি পান করব? বা, আমরা কি পরিধান করব? পিতা জানেন যে তোমাদের এই সমস্ত কিছুর প্রয়োজন আছে৷ 33 কিন্তু তোমরা প্রথমে ঈশ্বরের রাজ্য ও তাঁর ধার্মিকতার খোঁজ কর৷ এবং এই সমস্ত জিনিস আপনার জন্য যোগ করা হবে।"</w:t>
      </w:r>
    </w:p>
    <w:p/>
    <w:p>
      <w:r xmlns:w="http://schemas.openxmlformats.org/wordprocessingml/2006/main">
        <w:t xml:space="preserve">Jeremiah 50:17 ইস্রায়েল একটি বিক্ষিপ্ত মেষ; সিংহরা তাকে তাড়িয়ে দিয়েছে| প্রথমে আসিরিয়ার রাজা তাকে গ্রাস করেছে| এবং শেষ পর্যন্ত ব্যাবিলনের এই নবূখদ্রেৎসরের হাড় ভেঙ্গেছে।</w:t>
      </w:r>
    </w:p>
    <w:p/>
    <w:p>
      <w:r xmlns:w="http://schemas.openxmlformats.org/wordprocessingml/2006/main">
        <w:t xml:space="preserve">ইস্রায়েল একটি বিক্ষিপ্ত মেষ, সিংহ দ্বারা তাড়িয়ে এবং রাজাদের দ্বারা গ্রাস.</w:t>
      </w:r>
    </w:p>
    <w:p/>
    <w:p>
      <w:r xmlns:w="http://schemas.openxmlformats.org/wordprocessingml/2006/main">
        <w:t xml:space="preserve">1: কঠিন সময় এলেও ঈশ্বর আমাদের রক্ষা করবেন।</w:t>
      </w:r>
    </w:p>
    <w:p/>
    <w:p>
      <w:r xmlns:w="http://schemas.openxmlformats.org/wordprocessingml/2006/main">
        <w:t xml:space="preserve">2: আমাদের অবশ্যই ঈশ্বরের শক্তির উপর নির্ভর করতে হবে, এমনকি যখন আমাদের শত্রুরা অদম্য বলে মনে হয়।</w:t>
      </w:r>
    </w:p>
    <w:p/>
    <w:p>
      <w:r xmlns:w="http://schemas.openxmlformats.org/wordprocessingml/2006/main">
        <w:t xml:space="preserve">1: গীতসংহিতা 23:4 "যদিও আমি মৃত্যুর ছায়ার উপত্যকা দিয়ে চলে যাই, তবুও আমি কোন মন্দকে ভয় করি না, কারণ আপনি আমার সাথে আছেন; আপনার লাঠি এবং আপনার লাঠি, তারা আমাকে সান্ত্বনা দেয়।"</w:t>
      </w:r>
    </w:p>
    <w:p/>
    <w:p>
      <w:r xmlns:w="http://schemas.openxmlformats.org/wordprocessingml/2006/main">
        <w:t xml:space="preserve">2: Isaiah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50:18 অতএব বাহিনীগণের সদাপ্রভু, ইস্রায়েলের ঈশ্বর এই কথা কহেন; দেখ, আমি ব্যাবিলনের রাজাকে ও তার দেশকে শাস্তি দেব, যেমন আমি আসিরিয়ার রাজাকে শাস্তি দিয়েছি।</w:t>
      </w:r>
    </w:p>
    <w:p/>
    <w:p>
      <w:r xmlns:w="http://schemas.openxmlformats.org/wordprocessingml/2006/main">
        <w:t xml:space="preserve">বাহিনীগণের সদাপ্রভু ব্যাবিলনের রাজাকে এবং তার দেশকে শাস্তি দেওয়ার পরিকল্পনা প্রকাশ করেন যেমন তিনি পূর্বে আসিরিয়ার রাজাকে শাস্তি দিয়েছিলেন।</w:t>
      </w:r>
    </w:p>
    <w:p/>
    <w:p>
      <w:r xmlns:w="http://schemas.openxmlformats.org/wordprocessingml/2006/main">
        <w:t xml:space="preserve">1. ঈশ্বরের ন্যায়বিচার: ব্যাবিলনের রাজার শাস্তি</w:t>
      </w:r>
    </w:p>
    <w:p/>
    <w:p>
      <w:r xmlns:w="http://schemas.openxmlformats.org/wordprocessingml/2006/main">
        <w:t xml:space="preserve">2. লর্ড অফ হোস্টস: ইস্রায়েলের প্রতিশোধের পরিকল্পনার ঈশ্বর</w:t>
      </w:r>
    </w:p>
    <w:p/>
    <w:p>
      <w:r xmlns:w="http://schemas.openxmlformats.org/wordprocessingml/2006/main">
        <w:t xml:space="preserve">1. ইশাইয়া 10:12 - "সেজন্য এটা ঘটবে যে, যখন সদাপ্রভু তাঁর সমস্ত কাজ সিয়োন পর্বতে এবং জেরুজালেমে সম্পাদন করবেন, তখন আমি আসিরিয়ার রাজার দৃঢ় হৃদয়ের ফল এবং তার গৌরবকে শাস্তি দেব। তার উচ্চ চেহারা।"</w:t>
      </w:r>
    </w:p>
    <w:p/>
    <w:p>
      <w:r xmlns:w="http://schemas.openxmlformats.org/wordprocessingml/2006/main">
        <w:t xml:space="preserve">2. Ezekiel 25:12-14 - "প্রভু সদাপ্রভু এই কথা বলেন; কারণ যে ইদোম প্রতিশোধ নেওয়ার মাধ্যমে যিহূদার পরিবারের বিরুদ্ধে আচরণ করেছে, এবং অত্যন্ত অসন্তুষ্ট হয়েছে এবং তাদের বিরুদ্ধে প্রতিশোধ নিয়েছে; তাই প্রভু সদাপ্রভু এই কথা বলেন; আমি করব। আমি ইদোমের উপর আমার হাত বাড়িয়ে দেব এবং সেখান থেকে মানুষ ও পশুকে কেটে ফেলব; এবং আমি তেমন থেকে এটিকে উজাড় করে দেব; এবং দদানের লোকেরা তরবারির আঘাতে নিহত হবে এবং আমি আমার হাতে ইদোমের বিরুদ্ধে প্রতিশোধ নেব। প্রজা ইস্রায়েল, এবং তারা ইদোমে আমার ক্রোধ ও আমার ক্রোধ অনুসারে কাজ করবে; এবং তারা আমার প্রতিশোধ জানবে, প্রভু সদাপ্রভু বলেন।"</w:t>
      </w:r>
    </w:p>
    <w:p/>
    <w:p>
      <w:r xmlns:w="http://schemas.openxmlformats.org/wordprocessingml/2006/main">
        <w:t xml:space="preserve">Jeremiah 50:19 এবং আমি ইস্রায়েলকে তার বাসস্থানে ফিরিয়ে আনব, এবং সে কারমেল ও বাশনে আহার করবে, এবং তার আত্মা ইফ্রয়িম ও গিলিয়দ পর্বতে তৃপ্ত হবে।</w:t>
      </w:r>
    </w:p>
    <w:p/>
    <w:p>
      <w:r xmlns:w="http://schemas.openxmlformats.org/wordprocessingml/2006/main">
        <w:t xml:space="preserve">ঈশ্বর ইস্রায়েলকে তাদের স্বদেশে ফিরিয়ে দেবেন এবং তাদের প্রাচুর্যের সাথে আশীর্বাদ করবেন।</w:t>
      </w:r>
    </w:p>
    <w:p/>
    <w:p>
      <w:r xmlns:w="http://schemas.openxmlformats.org/wordprocessingml/2006/main">
        <w:t xml:space="preserve">1. ঈশ্বর সবসময় আমাদের জন্য প্রদান করবেন যদি আমরা তাঁর উপর বিশ্বাস করি।</w:t>
      </w:r>
    </w:p>
    <w:p/>
    <w:p>
      <w:r xmlns:w="http://schemas.openxmlformats.org/wordprocessingml/2006/main">
        <w:t xml:space="preserve">2. আমাদের পুনরুদ্ধার করার জন্য ঈশ্বরের প্রতিশ্রুতিতে আমাদের বিশ্বাস রাখতে হবে।</w:t>
      </w:r>
    </w:p>
    <w:p/>
    <w:p>
      <w:r xmlns:w="http://schemas.openxmlformats.org/wordprocessingml/2006/main">
        <w:t xml:space="preserve">1. দ্বিতীয় বিবরণ 8:7-10</w:t>
      </w:r>
    </w:p>
    <w:p/>
    <w:p>
      <w:r xmlns:w="http://schemas.openxmlformats.org/wordprocessingml/2006/main">
        <w:t xml:space="preserve">2. ইশাইয়া 41:10-13</w:t>
      </w:r>
    </w:p>
    <w:p/>
    <w:p>
      <w:r xmlns:w="http://schemas.openxmlformats.org/wordprocessingml/2006/main">
        <w:t xml:space="preserve">Jeremiah 50:20 সেই দিনগুলিতে এবং সেই সময়ে, সদাপ্রভু বলেন, ইস্রায়েলের অন্যায় অন্বেষণ করা হবে, এবং সেখানে কিছুই হবে না; এবং যিহূদার পাপ, এবং তাদের খুঁজে পাওয়া যাবে না;</w:t>
      </w:r>
    </w:p>
    <w:p/>
    <w:p>
      <w:r xmlns:w="http://schemas.openxmlformats.org/wordprocessingml/2006/main">
        <w:t xml:space="preserve">ঈশ্বর যাদেরকে মনোনীত করেছেন তাদের ক্ষমা করবেন।</w:t>
      </w:r>
    </w:p>
    <w:p/>
    <w:p>
      <w:r xmlns:w="http://schemas.openxmlformats.org/wordprocessingml/2006/main">
        <w:t xml:space="preserve">1. ঈশ্বরের করুণা এবং ক্ষমা</w:t>
      </w:r>
    </w:p>
    <w:p/>
    <w:p>
      <w:r xmlns:w="http://schemas.openxmlformats.org/wordprocessingml/2006/main">
        <w:t xml:space="preserve">2. নির্বাচিত হচ্ছে মূল্যবানতা</w:t>
      </w:r>
    </w:p>
    <w:p/>
    <w:p>
      <w:r xmlns:w="http://schemas.openxmlformats.org/wordprocessingml/2006/main">
        <w:t xml:space="preserve">1. ইফিসিয়ানস 1:3-6 - "আমাদের প্রভু যীশু খ্রীষ্টের ঈশ্বর ও পিতা ধন্য হোন, যিনি খ্রীষ্টের স্বর্গীয় স্থানে আমাদের সমস্ত আধ্যাত্মিক আশীর্বাদ দিয়ে আশীর্বাদ করেছেন: যেমন তিনি বিশ্বের প্রতিষ্ঠার আগে তাঁর মধ্যে আমাদের মনোনীত করেছেন। , যে আমরা প্রেমে তাঁর সামনে পবিত্র এবং নির্দোষ হতে পারি: যীশু খ্রীষ্টের দ্বারা তাঁর ইচ্ছার ভাল আনন্দ অনুসারে, তাঁর অনুগ্রহের মহিমার প্রশংসার জন্য, যীশু খ্রীষ্টের দ্বারা নিজের কাছে সন্তান গ্রহণের জন্য আমাদের পূর্বনির্ধারিত করেছেন। আমাদের প্রিয়তে গৃহীত করেছে।</w:t>
      </w:r>
    </w:p>
    <w:p/>
    <w:p>
      <w:r xmlns:w="http://schemas.openxmlformats.org/wordprocessingml/2006/main">
        <w:t xml:space="preserve">2. রোমানস্ 8:28-30 -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p>
      <w:r xmlns:w="http://schemas.openxmlformats.org/wordprocessingml/2006/main">
        <w:t xml:space="preserve">Jeremiah 50:21 তুমি মরথায়িম দেশের বিরুদ্ধে, তার বিরুদ্ধে ও পেকোদের বাসিন্দাদের বিরুদ্ধে যাও; তাদের ধ্বংস কর এবং তাদের সম্পূর্ণরূপে ধ্বংস কর, সদাপ্রভু বলছেন, এবং আমি তোমাকে যা আদেশ দিয়েছি সেই অনুসারে কর।</w:t>
      </w:r>
    </w:p>
    <w:p/>
    <w:p>
      <w:r xmlns:w="http://schemas.openxmlformats.org/wordprocessingml/2006/main">
        <w:t xml:space="preserve">ঈশ্বর যিরমিয়কে মেরাথাইম এবং পেকোদের অধিবাসীদের বিরুদ্ধে উঠতে এবং ঈশ্বরের আদেশ অনুসারে তাদের সম্পূর্ণরূপে ধ্বংস করার নির্দেশ দেন।</w:t>
      </w:r>
    </w:p>
    <w:p/>
    <w:p>
      <w:r xmlns:w="http://schemas.openxmlformats.org/wordprocessingml/2006/main">
        <w:t xml:space="preserve">1. ঈশ্বরের আদেশের আনুগত্য বোঝা</w:t>
      </w:r>
    </w:p>
    <w:p/>
    <w:p>
      <w:r xmlns:w="http://schemas.openxmlformats.org/wordprocessingml/2006/main">
        <w:t xml:space="preserve">2. প্রতিকূলতার মুখে বিশ্বাসের শক্তি</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Jeremiah 50:22 দেশে যুদ্ধের আওয়াজ, মহা ধ্বংসের শব্দ।</w:t>
      </w:r>
    </w:p>
    <w:p/>
    <w:p>
      <w:r xmlns:w="http://schemas.openxmlformats.org/wordprocessingml/2006/main">
        <w:t xml:space="preserve">ঈশ্বরের লোকেদের আসন্ন ধ্বংসের সতর্কবার্তা শোনার জন্য বলা হয়েছে।</w:t>
      </w:r>
    </w:p>
    <w:p/>
    <w:p>
      <w:r xmlns:w="http://schemas.openxmlformats.org/wordprocessingml/2006/main">
        <w:t xml:space="preserve">1. যুদ্ধের জন্য প্রস্তুত হও: অ্যাকশনের আহ্বান</w:t>
      </w:r>
    </w:p>
    <w:p/>
    <w:p>
      <w:r xmlns:w="http://schemas.openxmlformats.org/wordprocessingml/2006/main">
        <w:t xml:space="preserve">2. ধ্বংসের মুখে দৃঢ়ভাবে দাঁড়াও</w:t>
      </w:r>
    </w:p>
    <w:p/>
    <w:p>
      <w:r xmlns:w="http://schemas.openxmlformats.org/wordprocessingml/2006/main">
        <w:t xml:space="preserve">1. 1 পিটার 5:8-9 - শান্ত মনের হোন; বিনিদ্র হতে. আপনার প্রতিপক্ষ শয়তান গর্জনকারী সিংহের মতো চারপাশে ঘুরে বেড়ায়, কাউকে গ্রাস করতে খুঁজতে। তাকে প্রতিরোধ করুন, আপনার বিশ্বাসে দৃঢ় থাকুন।</w:t>
      </w:r>
    </w:p>
    <w:p/>
    <w:p>
      <w:r xmlns:w="http://schemas.openxmlformats.org/wordprocessingml/2006/main">
        <w:t xml:space="preserve">2. ইশাইয়াহ 54:7-8 - একটি সংক্ষিপ্ত মুহুর্তের জন্য আমি তোমাকে ত্যাগ করেছি, কিন্তু আমি তোমাকে খুব মমতায় জড়ো করব। এক মুহুর্তের জন্য উপচে পড়া ক্রোধে আমি তোমার কাছ থেকে আমার মুখ লুকিয়ে রেখেছিলাম, কিন্তু চিরকালের ভালবাসায় আমি তোমার প্রতি করুণা করব, তোমার মুক্তিদাতা প্রভু বলেছেন।</w:t>
      </w:r>
    </w:p>
    <w:p/>
    <w:p>
      <w:r xmlns:w="http://schemas.openxmlformats.org/wordprocessingml/2006/main">
        <w:t xml:space="preserve">Jeremiah 50:23 সারা পৃথিবীর হাতুড়ি কেমন করে কেটে টুকরো টুকরো হয়ে গেছে! জাতিদের মধ্যে ব্যাবিলন কেমন করে ধ্বংস হয়ে গেছে!</w:t>
      </w:r>
    </w:p>
    <w:p/>
    <w:p>
      <w:r xmlns:w="http://schemas.openxmlformats.org/wordprocessingml/2006/main">
        <w:t xml:space="preserve">প্রভুর বিচারের কারণে জাতিদের মধ্যে ব্যাবিলন ধ্বংস হয়ে গেছে।</w:t>
      </w:r>
    </w:p>
    <w:p/>
    <w:p>
      <w:r xmlns:w="http://schemas.openxmlformats.org/wordprocessingml/2006/main">
        <w:t xml:space="preserve">1: ঈশ্বর সর্বশক্তিমান এবং তাঁর বিচার ন্যায়সঙ্গত।</w:t>
      </w:r>
    </w:p>
    <w:p/>
    <w:p>
      <w:r xmlns:w="http://schemas.openxmlformats.org/wordprocessingml/2006/main">
        <w:t xml:space="preserve">2: আমাদের সকলকে প্রভুর সামনে বিনীত হতে হবে এবং পাপ থেকে দূরে থাকতে হবে।</w:t>
      </w:r>
    </w:p>
    <w:p/>
    <w:p>
      <w:r xmlns:w="http://schemas.openxmlformats.org/wordprocessingml/2006/main">
        <w:t xml:space="preserve">1: ইশাইয়া 10:33-34 - "এক মুহুর্তের জন্য প্রভুর উদ্দেশ্য একটি নির্দিষ্ট দেশে পূর্ণ হয়, শাস্তি দেওয়ার জন্য তার শক্তিশালী হাত প্রসারিত করে এবং তার ভয়ঙ্কর শক্তি প্রদর্শন করে। সেই দেশের লোকেরা আতঙ্কে ভরা, এবং যারা চলে যায় ভয়ে স্তব্ধ হয়ে যায়। তারা উপহাস করে বলে, এখানে কী ভয়ংকর ঘটনা ঘটেছে!</w:t>
      </w:r>
    </w:p>
    <w:p/>
    <w:p>
      <w:r xmlns:w="http://schemas.openxmlformats.org/wordprocessingml/2006/main">
        <w:t xml:space="preserve">2: গীতসংহিতা 33:10-12 - "প্রভু জাতিদের পরামর্শ বাতিল করেন; তিনি লোকেদের পরিকল্পনাকে নিরাশ করেন। কিন্তু প্রভুর পরামর্শ চিরকাল স্থায়ী হয়; তিনি সমস্ত প্রজন্মের জন্য তাঁর উদ্দেশ্য পূরণ করবেন। কত ধন্য সেই জাতি যার ঈশ্বর হলেন প্রভু, তিনি যাদেরকে নিজের উত্তরাধিকার হিসেবে বেছে নিয়েছেন!”</w:t>
      </w:r>
    </w:p>
    <w:p/>
    <w:p>
      <w:r xmlns:w="http://schemas.openxmlformats.org/wordprocessingml/2006/main">
        <w:t xml:space="preserve">Jeremiah 50:24 হে ব্যাবিলন, আমি তোমার জন্য ফাঁদ লাগিয়েছি, আর তুমিও ধরা পড়েছ, আর তুমি জানো না; তুমি খুঁজে পেয়েছ এবং ধরাও পড়েছ, কারণ তুমি সদাপ্রভুর বিরুদ্ধে লড়াই করেছ।</w:t>
      </w:r>
    </w:p>
    <w:p/>
    <w:p>
      <w:r xmlns:w="http://schemas.openxmlformats.org/wordprocessingml/2006/main">
        <w:t xml:space="preserve">ঈশ্বর ব্যাবিলনের জন্য একটি ফাঁদ স্থাপন করেছেন এবং তারা প্রভুর বিরোধিতার কারণে অজ্ঞাত হয়ে গেছে।</w:t>
      </w:r>
    </w:p>
    <w:p/>
    <w:p>
      <w:r xmlns:w="http://schemas.openxmlformats.org/wordprocessingml/2006/main">
        <w:t xml:space="preserve">1. "অবাধ্যতার পরিণতি: ব্যাবিলনের ফাঁদ"</w:t>
      </w:r>
    </w:p>
    <w:p/>
    <w:p>
      <w:r xmlns:w="http://schemas.openxmlformats.org/wordprocessingml/2006/main">
        <w:t xml:space="preserve">2. "ঈশ্বরের শক্তি: অজানাকে আটকানো"</w:t>
      </w:r>
    </w:p>
    <w:p/>
    <w:p>
      <w:r xmlns:w="http://schemas.openxmlformats.org/wordprocessingml/2006/main">
        <w:t xml:space="preserve">1. হিতোপদেশ 22:3 - "একজন বিচক্ষণ ব্যক্তি মন্দকে ভবিষ্যদ্বাণী করে, এবং নিজেকে লুকিয়ে রাখে: কিন্তু সাধারণ লোক চলে যায় এবং শাস্তি পায়।"</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Jeremiah 50:25 সদাপ্রভু তাঁর অস্ত্রাগার খুলে দিয়েছেন, এবং তাঁর ক্রোধের অস্ত্রগুলি বের করেছেন; কারণ এই হল ক্যালদীয়দের দেশে সর্বক্ষমতার অধিকারী সদাপ্রভুর কাজ।</w:t>
      </w:r>
    </w:p>
    <w:p/>
    <w:p>
      <w:r xmlns:w="http://schemas.openxmlformats.org/wordprocessingml/2006/main">
        <w:t xml:space="preserve">ঈশ্বর তাঁর অস্ত্রাগার খুলেছেন ক্যালদীয়দের বিরুদ্ধে তাঁর ক্রোধের অস্ত্র বের করার জন্য।</w:t>
      </w:r>
    </w:p>
    <w:p/>
    <w:p>
      <w:r xmlns:w="http://schemas.openxmlformats.org/wordprocessingml/2006/main">
        <w:t xml:space="preserve">1. ঈশ্বরের ক্রোধ: অনুতাপের আহ্বান</w:t>
      </w:r>
    </w:p>
    <w:p/>
    <w:p>
      <w:r xmlns:w="http://schemas.openxmlformats.org/wordprocessingml/2006/main">
        <w:t xml:space="preserve">2. ঈশ্বরের বিচার: তাঁর ন্যায়বিচার বজায় রাখা</w:t>
      </w:r>
    </w:p>
    <w:p/>
    <w:p>
      <w:r xmlns:w="http://schemas.openxmlformats.org/wordprocessingml/2006/main">
        <w:t xml:space="preserve">1. রোমানস 2:5-6 কিন্তু আপনার কঠোর এবং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w:t>
      </w:r>
    </w:p>
    <w:p/>
    <w:p>
      <w:r xmlns:w="http://schemas.openxmlformats.org/wordprocessingml/2006/main">
        <w:t xml:space="preserve">2. ইশাইয়া 10:5-6 আসিরিয়ার জন্য ধিক্, আমার ক্রোধের লাঠি; তাদের হাতে লাঠি আমার ক্রোধ! আমি তাকে একটি ধার্মিক জাতির বিরুদ্ধে পাঠাচ্ছি, এবং আমার ক্রোধের লোকদের বিরুদ্ধে আমি তাকে আদেশ দিচ্ছি, লুটপাট নিতে এবং লুণ্ঠন করতে এবং রাস্তার কাদার মতো তাদের মাড়িয়ে যেতে।</w:t>
      </w:r>
    </w:p>
    <w:p/>
    <w:p>
      <w:r xmlns:w="http://schemas.openxmlformats.org/wordprocessingml/2006/main">
        <w:t xml:space="preserve">Jeremiah 50:26 একেবারে সীমানা থেকে তার বিরুদ্ধে এসো, তার ভাণ্ডারগুলো খুলে দাও, তাকে স্তূপের মত ফেলে দাও, তাকে সম্পূর্ণভাবে ধ্বংস করে দাও: তার কিছুই অবশিষ্ট থাকুক না।</w:t>
      </w:r>
    </w:p>
    <w:p/>
    <w:p>
      <w:r xmlns:w="http://schemas.openxmlformats.org/wordprocessingml/2006/main">
        <w:t xml:space="preserve">ঈশ্বর তাঁর লোকেদের ব্যাবিলনের বিরুদ্ধে আসতে এবং এটিকে সম্পূর্ণরূপে ধ্বংস করার আদেশ দেন, কিছু না রেখে।</w:t>
      </w:r>
    </w:p>
    <w:p/>
    <w:p>
      <w:r xmlns:w="http://schemas.openxmlformats.org/wordprocessingml/2006/main">
        <w:t xml:space="preserve">1. ধ্বংস করার জন্য ঈশ্বরের শক্তি - Jeremiah 50:26</w:t>
      </w:r>
    </w:p>
    <w:p/>
    <w:p>
      <w:r xmlns:w="http://schemas.openxmlformats.org/wordprocessingml/2006/main">
        <w:t xml:space="preserve">2. অনুতাপ করতে অস্বীকার করার বিপদ - Jeremiah 50:26</w:t>
      </w:r>
    </w:p>
    <w:p/>
    <w:p>
      <w:r xmlns:w="http://schemas.openxmlformats.org/wordprocessingml/2006/main">
        <w:t xml:space="preserve">1. ইশাইয়া 13:9-11 - দেখ, প্রভুর দিন আসছে, ক্রোধ এবং প্রচণ্ড ক্রোধের সাথে নিষ্ঠুর, দেশকে জনশূন্য করার জন্য: এবং তিনি সেখান থেকে পাপীদের ধ্বংস করবেন।</w:t>
      </w:r>
    </w:p>
    <w:p/>
    <w:p>
      <w:r xmlns:w="http://schemas.openxmlformats.org/wordprocessingml/2006/main">
        <w:t xml:space="preserve">2. গীতসংহিতা 137:8-9 - হে ব্যাবিলনের কন্যা, যারা ধ্বংস হতে চলেছে; সে খুশি হবে, যে তোমাকে পুরস্কৃত করবে যেমন তুমি আমাদের সেবা করেছ। সে ধন্য হবে, যে তোমার ছোট বাচ্চাদের পাথরে ঠেলে দেবে।</w:t>
      </w:r>
    </w:p>
    <w:p/>
    <w:p>
      <w:r xmlns:w="http://schemas.openxmlformats.org/wordprocessingml/2006/main">
        <w:t xml:space="preserve">Jeremiah 50:27 তার সমস্ত ষাঁড় মেরে ফেল; তাদের বধে নামতে দাও: ধিক্ তাদের! কারণ তাদের দেখার সময় এসেছে।</w:t>
      </w:r>
    </w:p>
    <w:p/>
    <w:p>
      <w:r xmlns:w="http://schemas.openxmlformats.org/wordprocessingml/2006/main">
        <w:t xml:space="preserve">ব্যাবিলনের লোকদের বিচারের দিন এসেছে এবং তাদের অবশ্যই বধ করতে হবে।</w:t>
      </w:r>
    </w:p>
    <w:p/>
    <w:p>
      <w:r xmlns:w="http://schemas.openxmlformats.org/wordprocessingml/2006/main">
        <w:t xml:space="preserve">1: বিচারের দিন, আমরা যা বপন করি তা অবশ্যই কাটতে হবে</w:t>
      </w:r>
    </w:p>
    <w:p/>
    <w:p>
      <w:r xmlns:w="http://schemas.openxmlformats.org/wordprocessingml/2006/main">
        <w:t xml:space="preserve">2: ঈশ্বর আমাদের পাপকে শাস্তিহীন হতে দেবেন না</w:t>
      </w:r>
    </w:p>
    <w:p/>
    <w:p>
      <w:r xmlns:w="http://schemas.openxmlformats.org/wordprocessingml/2006/main">
        <w:t xml:space="preserve">1: গালাতীয় 6:7-8 - "প্রতারিত হবেন না: ঈশ্বরকে ঠাট্টা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হিব্রু 9:27 - "এবং ঠিক যেমন মানুষের জন্য একবার মারা যাওয়ার জন্য নিযুক্ত করা হয়েছে, এবং তার পরেই বিচার আসবে।"</w:t>
      </w:r>
    </w:p>
    <w:p/>
    <w:p>
      <w:r xmlns:w="http://schemas.openxmlformats.org/wordprocessingml/2006/main">
        <w:t xml:space="preserve">Jeremiah 50:28 যারা পলায়ন করে এবং ব্যাবিলন দেশ থেকে পালিয়ে যায় তাদের কণ্ঠস্বর, সিয়োনে আমাদের ঈশ্বর সদাপ্রভুর প্রতিশোধ, তাঁর মন্দিরের প্রতিশোধের কথা ঘোষণা করার জন্য।</w:t>
      </w:r>
    </w:p>
    <w:p/>
    <w:p>
      <w:r xmlns:w="http://schemas.openxmlformats.org/wordprocessingml/2006/main">
        <w:t xml:space="preserve">ব্যাবিলন থেকে পালিয়ে আসা লোকেরা তাদের শত্রুদের বিরুদ্ধে ঈশ্বরের প্রতিশোধ ঘোষণা করতে সিয়োনে এসেছে।</w:t>
      </w:r>
    </w:p>
    <w:p/>
    <w:p>
      <w:r xmlns:w="http://schemas.openxmlformats.org/wordprocessingml/2006/main">
        <w:t xml:space="preserve">1. "প্রতিশোধ প্রভুর অন্তর্গত: অবাধ্যতার পরিণতি"</w:t>
      </w:r>
    </w:p>
    <w:p/>
    <w:p>
      <w:r xmlns:w="http://schemas.openxmlformats.org/wordprocessingml/2006/main">
        <w:t xml:space="preserve">2. "সিয়োনে আশ্রয় খোঁজা: বিশ্বস্ততার পুরস্কার"</w:t>
      </w:r>
    </w:p>
    <w:p/>
    <w:p>
      <w:r xmlns:w="http://schemas.openxmlformats.org/wordprocessingml/2006/main">
        <w:t xml:space="preserve">1. রোমানস 12:19-21 - "আমার প্রিয় বন্ধুরা, প্রতিশোধ নিও না, কিন্তু ঈশ্বরের ক্রোধের জন্য জায়গা ছেড়ে দাও, কারণ লেখা আছে: প্রতিশোধ নেওয়া আমার কাজ; আমি প্রতিশোধ দেব, প্রভু বলেছেন: বিপরীতে: তোমার শত্রু যদি ক্ষুধার্ত হয়, তাকে খাওয়াও, যদি সে তৃষ্ণার্ত হয়, তাকে কিছু পান করাও, এটা করলে তুমি তার মাথায় জ্বলন্ত কয়লার স্তূপ করবে।</w:t>
      </w:r>
    </w:p>
    <w:p/>
    <w:p>
      <w:r xmlns:w="http://schemas.openxmlformats.org/wordprocessingml/2006/main">
        <w:t xml:space="preserve">2. গীতসংহিতা 149:7-9 - "তাদের মুখে ঈশ্বরের উচ্চ প্রশংসা এবং তাদের হাতে একটি দ্বিধারী তলোয়ার থাকুক, জাতিদের উপর প্রতিশোধ নেওয়ার জন্য এবং জাতিদের উপর শাস্তি দেওয়ার জন্য, তাদের রাজাদেরকে বেড়ি দিয়ে বাঁধতে, তাদের লোহার শিকল দিয়ে অভিজাতরা, তাদের উপর লিখিত রায় কার্যকর করার জন্য! এটি তাঁর সমস্ত ধার্মিকদের জন্য একটি সম্মান। প্রভুর প্রশংসা করুন!"</w:t>
      </w:r>
    </w:p>
    <w:p/>
    <w:p>
      <w:r xmlns:w="http://schemas.openxmlformats.org/wordprocessingml/2006/main">
        <w:t xml:space="preserve">Jeremiah 50:29 ব্যাবিলনের বিরুদ্ধে তীরন্দাজদের একত্রিত কর; তোমরা যারা ধনুক বাঁকা, তার চারপাশে শিবির স্থাপন কর; তার থেকে কেউ পালাতে না পারে: তার কাজ অনুসারে তাকে প্রতিদান দাও। সে যা করেছে তার প্রতি তা কর, কারণ সে প্রভুর বিরুদ্ধে, ইস্রায়েলের পবিত্রতমের বিরুদ্ধে গর্বিত হয়েছে৷</w:t>
      </w:r>
    </w:p>
    <w:p/>
    <w:p>
      <w:r xmlns:w="http://schemas.openxmlformats.org/wordprocessingml/2006/main">
        <w:t xml:space="preserve">যিহূদার লোকেদের প্রভুর বিরুদ্ধে তাদের গর্ব করার জন্য ব্যাবিলনের বিরুদ্ধে যুদ্ধ করার জন্য একত্রিত হতে হবে।</w:t>
      </w:r>
    </w:p>
    <w:p/>
    <w:p>
      <w:r xmlns:w="http://schemas.openxmlformats.org/wordprocessingml/2006/main">
        <w:t xml:space="preserve">1. গর্বিতদের উপর ঈশ্বরের ক্রোধ এবং ন্যায়বিচার</w:t>
      </w:r>
    </w:p>
    <w:p/>
    <w:p>
      <w:r xmlns:w="http://schemas.openxmlformats.org/wordprocessingml/2006/main">
        <w:t xml:space="preserve">2. অহংকার এবং অবাধ্যতার পরিণতি</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Jeremiah 50:30 সেইজন্য তার যুবকরা রাস্তায় পড়ে যাবে, এবং তার সমস্ত যোদ্ধাদের সেই দিন ধ্বংস করা হবে, সদাপ্রভু বলছেন।</w:t>
      </w:r>
    </w:p>
    <w:p/>
    <w:p>
      <w:r xmlns:w="http://schemas.openxmlformats.org/wordprocessingml/2006/main">
        <w:t xml:space="preserve">ব্যাবিলনের যুবকরা রাস্তায় পড়ে যাবে এবং তাদের সমস্ত যোদ্ধাদের ধ্বংস করা হবে, সদাপ্রভু ঘোষণা করেন।</w:t>
      </w:r>
    </w:p>
    <w:p/>
    <w:p>
      <w:r xmlns:w="http://schemas.openxmlformats.org/wordprocessingml/2006/main">
        <w:t xml:space="preserve">1. ঈশ্বরের বিচার নিশ্চিত এবং যারা তাঁর বিরোধিতা করে তাদের সকলকে ধ্বংস করা হবে।</w:t>
      </w:r>
    </w:p>
    <w:p/>
    <w:p>
      <w:r xmlns:w="http://schemas.openxmlformats.org/wordprocessingml/2006/main">
        <w:t xml:space="preserve">2. কেউ প্রভুর বিরুদ্ধে দাঁড়াতে পারে না এবং তার প্রতিশোধ দ্রুত এবং নিশ্চিত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33:1 - ধিক তোমাকে, ধ্বংসকারী, তুমি যারা ধ্বংস হয় নি! ধিক তোমাকে, বিশ্বাসঘাতক, তুমি যারা বিশ্বাসঘাতকতা করো নি! ধ্বংস করা শেষ হলে ধ্বংস হবে; আপনি বিশ্বাসঘাতকতা শেষ হলে, আপনি বিশ্বাসঘাতকতা করা হবে.</w:t>
      </w:r>
    </w:p>
    <w:p/>
    <w:p>
      <w:r xmlns:w="http://schemas.openxmlformats.org/wordprocessingml/2006/main">
        <w:t xml:space="preserve">Jeremiah 50:31 দেখ, হে পরম গর্বিত, আমি তোমার বিরুদ্ধাচরণ করি, সর্বশক্তিমান প্রভু সদাপ্রভু কহেন, কেননা তোমার সেই দিন আসিয়াছে, যে সময় আমি তোমাকে দেখিব।</w:t>
      </w:r>
    </w:p>
    <w:p/>
    <w:p>
      <w:r xmlns:w="http://schemas.openxmlformats.org/wordprocessingml/2006/main">
        <w:t xml:space="preserve">বাহিনীগণের ঈশ্বর সদাপ্রভু গর্বিতদের বিরুদ্ধে, এবং বিচার আসছে।</w:t>
      </w:r>
    </w:p>
    <w:p/>
    <w:p>
      <w:r xmlns:w="http://schemas.openxmlformats.org/wordprocessingml/2006/main">
        <w:t xml:space="preserve">1. পতনের আগে গর্ব আসে: যিরমিয় 50:31 এ</w:t>
      </w:r>
    </w:p>
    <w:p/>
    <w:p>
      <w:r xmlns:w="http://schemas.openxmlformats.org/wordprocessingml/2006/main">
        <w:t xml:space="preserve">2. হোস্টদের প্রভু ঈশ্বর ন্যায়বিচারের ঈশ্বর: যিরমিয় 50:31 এ</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ইশাইয়া 13:11 - আমি জগতকে তার মন্দের জন্য শাস্তি দেব, এবং দুষ্টদের তাদের অন্যায়ের জন্য শাস্তি দেব; আমি গর্বিতদের অহংকার বন্ধ করে দেব এবং ভয়ঙ্করদের অহংকার কমিয়ে দেব।</w:t>
      </w:r>
    </w:p>
    <w:p/>
    <w:p>
      <w:r xmlns:w="http://schemas.openxmlformats.org/wordprocessingml/2006/main">
        <w:t xml:space="preserve">Jeremiah 50:32 এবং সবচেয়ে গর্বিত ব্যক্তি হোঁচট খাবে এবং পড়ে যাবে, এবং কেউ তাকে উঠাতে পারবে না: এবং আমি তার শহরগুলিতে আগুন জ্বালাব এবং তা তার চারপাশকে গ্রাস করবে।</w:t>
      </w:r>
    </w:p>
    <w:p/>
    <w:p>
      <w:r xmlns:w="http://schemas.openxmlformats.org/wordprocessingml/2006/main">
        <w:t xml:space="preserve">ঈশ্বর গর্বিতদের নামিয়ে দেবেন এবং তাদের শহরে আগুন লাগিয়ে দেবেন।</w:t>
      </w:r>
    </w:p>
    <w:p/>
    <w:p>
      <w:r xmlns:w="http://schemas.openxmlformats.org/wordprocessingml/2006/main">
        <w:t xml:space="preserve">1. পতনের আগে গর্ব আসে - হিতোপদেশ 16:18</w:t>
      </w:r>
    </w:p>
    <w:p/>
    <w:p>
      <w:r xmlns:w="http://schemas.openxmlformats.org/wordprocessingml/2006/main">
        <w:t xml:space="preserve">2. অহংকারের পরিণতি - ইশাইয়া 14:12-15</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হিতোপদেশ 11:2 - যখন অহংকার আসে, তখন অসম্মান আসে, কিন্তু নম্রতার সাথে প্রজ্ঞা আসে।</w:t>
      </w:r>
    </w:p>
    <w:p/>
    <w:p>
      <w:r xmlns:w="http://schemas.openxmlformats.org/wordprocessingml/2006/main">
        <w:t xml:space="preserve">Jeremiah 50:33 বাহিনীগণের সদাপ্রভু এই কথা কহেন; ইস্রায়েল-সন্তানগণ ও যিহূদা-সন্তানগণ একত্রে নির্যাতিত হইল; তারা তাদের যেতে দিতে অস্বীকার করে।</w:t>
      </w:r>
    </w:p>
    <w:p/>
    <w:p>
      <w:r xmlns:w="http://schemas.openxmlformats.org/wordprocessingml/2006/main">
        <w:t xml:space="preserve">ঈশ্বর প্রকাশ করেন যে ইস্রায়েল এবং যিহূদার সন্তানরা উভয়েই তাদের বন্দিদের দ্বারা নিপীড়িত এবং বন্দী ছিল যারা তাদের যেতে দিতে অস্বীকার করেছিল।</w:t>
      </w:r>
    </w:p>
    <w:p/>
    <w:p>
      <w:r xmlns:w="http://schemas.openxmlformats.org/wordprocessingml/2006/main">
        <w:t xml:space="preserve">1. ঈশ্বরের শক্তি কিভাবে ঈশ্বরের শক্তি কোন অত্যাচার বা বন্দীত্ব কাটিয়ে উঠতে পারে।</w:t>
      </w:r>
    </w:p>
    <w:p/>
    <w:p>
      <w:r xmlns:w="http://schemas.openxmlformats.org/wordprocessingml/2006/main">
        <w:t xml:space="preserve">2. স্বাধীনতার প্রতিশ্রুতি যারা নিপীড়িত তাদের জন্য ঈশ্বরের স্বাধীনতার প্রতিশ্রুতি।</w:t>
      </w:r>
    </w:p>
    <w:p/>
    <w:p>
      <w:r xmlns:w="http://schemas.openxmlformats.org/wordprocessingml/2006/main">
        <w:t xml:space="preserve">1. গালাতীয় 5:1 স্বাধীনতার জন্য খ্রীষ্ট আমাদের মুক্ত করেছেন; অতএব দৃঢ়ভাবে দাঁড়াও, দাসত্বের জোয়ালের কাছে আবার আত্মসমর্পণ করো না।</w:t>
      </w:r>
    </w:p>
    <w:p/>
    <w:p>
      <w:r xmlns:w="http://schemas.openxmlformats.org/wordprocessingml/2006/main">
        <w:t xml:space="preserve">2. Isaiah 61:1 প্রভু ঈশ্বরের আত্মা আমার উপরে, কারণ প্রভু আমাকে অভিষিক্ত করেছেন দরিদ্রদের কাছে সুসংবাদ দেওয়ার জন্য; তিনি আমাকে পাঠিয়েছেন ভগ্নহৃদয়দের বেঁধে রাখতে, বন্দীদের মুক্তির ঘোষণা দিতে এবং যারা বন্দী তাদের জন্য কারাগার খুলে দিতে।</w:t>
      </w:r>
    </w:p>
    <w:p/>
    <w:p>
      <w:r xmlns:w="http://schemas.openxmlformats.org/wordprocessingml/2006/main">
        <w:t xml:space="preserve">Jeremiah 50:34 তাদের মুক্তিদাতা শক্তিশালী; বাহিনীগণের সদাপ্রভু তাঁর নাম: তিনি তাদের যুক্তির পক্ষে নিষ্ঠার সঙ্গে বিচার করবেন, যাতে তিনি দেশকে বিশ্রাম দিতে পারেন এবং ব্যাবিলনের অধিবাসীদের অশান্তি দিতে পারেন।</w:t>
      </w:r>
    </w:p>
    <w:p/>
    <w:p>
      <w:r xmlns:w="http://schemas.openxmlformats.org/wordprocessingml/2006/main">
        <w:t xml:space="preserve">ঈশ্বর হস্তক্ষেপ করবেন এবং ইস্রায়েল জাতির পক্ষে ন্যায়বিচার পুনরুদ্ধার করবেন, ভূমিতে শান্তি প্রদান করবেন এবং ব্যাবিলনের বাসিন্দাদের বিরক্ত করবেন।</w:t>
      </w:r>
    </w:p>
    <w:p/>
    <w:p>
      <w:r xmlns:w="http://schemas.openxmlformats.org/wordprocessingml/2006/main">
        <w:t xml:space="preserve">1. ঈশ্বর আমাদের মুক্তিদাতা এবং রক্ষাকর্তা</w:t>
      </w:r>
    </w:p>
    <w:p/>
    <w:p>
      <w:r xmlns:w="http://schemas.openxmlformats.org/wordprocessingml/2006/main">
        <w:t xml:space="preserve">2. ঈশ্বর তাঁর লোকেদের কাছে ন্যায়বিচার ও শান্তি নিয়ে আসেন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34:17 - যখন ধার্মিকরা সাহায্যের জন্য চিৎকার করে, তখন প্রভু শোনেন এবং তাদের সমস্ত সমস্যা থেকে মুক্তি দেন।</w:t>
      </w:r>
    </w:p>
    <w:p/>
    <w:p>
      <w:r xmlns:w="http://schemas.openxmlformats.org/wordprocessingml/2006/main">
        <w:t xml:space="preserve">Jeremiah 50:35 সদাপ্রভু বলছেন, ব্যাবিলনের বাসিন্দাদের উপর, তার রাজপুত্রদের উপর এবং তার জ্ঞানীদের উপর একটি তলোয়ার রয়েছে।</w:t>
      </w:r>
    </w:p>
    <w:p/>
    <w:p>
      <w:r xmlns:w="http://schemas.openxmlformats.org/wordprocessingml/2006/main">
        <w:t xml:space="preserve">সদাপ্রভু কল্‌দীয়দের, ব্যাবিলনের বাসিন্দাদের এবং তাদের রাজপুত্র ও জ্ঞানী ব্যক্তিদের বিরুদ্ধে তলোয়ার ঘোষণা করেছেন।</w:t>
      </w:r>
    </w:p>
    <w:p/>
    <w:p>
      <w:r xmlns:w="http://schemas.openxmlformats.org/wordprocessingml/2006/main">
        <w:t xml:space="preserve">1. প্রভু অধার্মিকদের বিচার করবেন</w:t>
      </w:r>
    </w:p>
    <w:p/>
    <w:p>
      <w:r xmlns:w="http://schemas.openxmlformats.org/wordprocessingml/2006/main">
        <w:t xml:space="preserve">2. আমরা অবশ্যই প্রভুকে তাঁর সুরক্ষার জন্য খুঁজতে হবে৷</w:t>
      </w:r>
    </w:p>
    <w:p/>
    <w:p>
      <w:r xmlns:w="http://schemas.openxmlformats.org/wordprocessingml/2006/main">
        <w:t xml:space="preserve">1. ইশাইয়া 13:1-5</w:t>
      </w:r>
    </w:p>
    <w:p/>
    <w:p>
      <w:r xmlns:w="http://schemas.openxmlformats.org/wordprocessingml/2006/main">
        <w:t xml:space="preserve">2. যিরমিয় 25:12-14</w:t>
      </w:r>
    </w:p>
    <w:p/>
    <w:p>
      <w:r xmlns:w="http://schemas.openxmlformats.org/wordprocessingml/2006/main">
        <w:t xml:space="preserve">Jeremiah 50:36 মিথ্যাবাদীদের উপরে তলোয়ার আছে; এবং তারা ছটফট করবে: তার বীরদের উপর একটি তলোয়ার রয়েছে; এবং তারা হতাশ হবে।</w:t>
      </w:r>
    </w:p>
    <w:p/>
    <w:p>
      <w:r xmlns:w="http://schemas.openxmlformats.org/wordprocessingml/2006/main">
        <w:t xml:space="preserve">যারা মিথ্যা বলে এবং যারা তাদের নিজের শক্তির উপর নির্ভর করে তাদের ঈশ্বর শাস্তি দেবেন।</w:t>
      </w:r>
    </w:p>
    <w:p/>
    <w:p>
      <w:r xmlns:w="http://schemas.openxmlformats.org/wordprocessingml/2006/main">
        <w:t xml:space="preserve">1: ঈশ্বর নিয়ন্ত্রণে আছেন এবং যারা তাদের নিজের শক্তির উপর নির্ভর করে এবং তাঁর উপর নয় তাদের শাস্তি দেবেন।</w:t>
      </w:r>
    </w:p>
    <w:p/>
    <w:p>
      <w:r xmlns:w="http://schemas.openxmlformats.org/wordprocessingml/2006/main">
        <w:t xml:space="preserve">2: ঈশ্বর মিথ্যা এবং মিথ্যাবাদীদের সহ্য করবেন না এবং যারা তাঁর সত্যকে অনুসরণ করে না তাদের বিচার করবেন।</w:t>
      </w:r>
    </w:p>
    <w:p/>
    <w:p>
      <w:r xmlns:w="http://schemas.openxmlformats.org/wordprocessingml/2006/main">
        <w:t xml:space="preserve">1: হাবক্কুক 2:14 - "কারণ পৃথিবী প্রভুর মহিমার জ্ঞানে পূর্ণ হবে যেমন জল সমুদ্রকে ঢেকে রাখে।"</w:t>
      </w:r>
    </w:p>
    <w:p/>
    <w:p>
      <w:r xmlns:w="http://schemas.openxmlformats.org/wordprocessingml/2006/main">
        <w:t xml:space="preserve">2: গীতসংহিতা 37:28 - "কারণ প্রভু ন্যায়বিচার পছন্দ করেন; তিনি তাঁর ধার্মিকদের ত্যাগ করবেন না। তারা চিরকাল রক্ষা পাবে, কিন্তু দুষ্টদের সন্তানদের কেটে ফেলা হবে।"</w:t>
      </w:r>
    </w:p>
    <w:p/>
    <w:p>
      <w:r xmlns:w="http://schemas.openxmlformats.org/wordprocessingml/2006/main">
        <w:t xml:space="preserve">Jeremiah 50:37 তাদের ঘোড়া, তাদের রথ এবং তার মধ্যে থাকা সমস্ত মিশ্রিত লোকদের উপর একটি তলোয়ার রয়েছে; এবং তারা নারীদের মত হবে: একটি তলোয়ার তার ধন উপর আছে; এবং তারা লুট করা হবে.</w:t>
      </w:r>
    </w:p>
    <w:p/>
    <w:p>
      <w:r xmlns:w="http://schemas.openxmlformats.org/wordprocessingml/2006/main">
        <w:t xml:space="preserve">মাবুদ তরবারির মাধ্যমে ব্যাবিলনে শাস্তি আনবেন, যার ফলে যোদ্ধারা নারীদের মত হবে এবং ধন-সম্পদ লুট হবে।</w:t>
      </w:r>
    </w:p>
    <w:p/>
    <w:p>
      <w:r xmlns:w="http://schemas.openxmlformats.org/wordprocessingml/2006/main">
        <w:t xml:space="preserve">1. ঈশ্বরের বিচার: বিদ্রোহের পরিণতি</w:t>
      </w:r>
    </w:p>
    <w:p/>
    <w:p>
      <w:r xmlns:w="http://schemas.openxmlformats.org/wordprocessingml/2006/main">
        <w:t xml:space="preserve">2. প্রভুর ন্যায়পরায়ণতা: তাঁর লোকেদের সুরক্ষা</w:t>
      </w:r>
    </w:p>
    <w:p/>
    <w:p>
      <w:r xmlns:w="http://schemas.openxmlformats.org/wordprocessingml/2006/main">
        <w:t xml:space="preserve">1. ইশাইয়া 13:15-18 - ব্যাবিলনের বিরুদ্ধে তাদের গর্ব এবং অহংকার জন্য ঈশ্বরের বিচার</w:t>
      </w:r>
    </w:p>
    <w:p/>
    <w:p>
      <w:r xmlns:w="http://schemas.openxmlformats.org/wordprocessingml/2006/main">
        <w:t xml:space="preserve">2. গীতসংহিতা 37:38-40 - যারা তাঁর বিরোধিতা করে তাদের থেকে তাঁর লোকেদের প্রভুর সুরক্ষা।</w:t>
      </w:r>
    </w:p>
    <w:p/>
    <w:p>
      <w:r xmlns:w="http://schemas.openxmlformats.org/wordprocessingml/2006/main">
        <w:t xml:space="preserve">Jeremiah 50:38 তার জলে খরা; এবং তারা শুকিয়ে যাবে, কারণ এটি খোদাই করা মূর্ত্তিগুলির দেশ, এবং তারা তাদের প্রতিমার জন্য পাগল।</w:t>
      </w:r>
    </w:p>
    <w:p/>
    <w:p>
      <w:r xmlns:w="http://schemas.openxmlformats.org/wordprocessingml/2006/main">
        <w:t xml:space="preserve">ভাববাদী যিরমিয় খোদাই করা মূর্তির ভূমিতে খরার কথা বলেছেন, কারণ লোকেরা তাদের মূর্তির প্রতি উন্মত্তভাবে নিবেদিত।</w:t>
      </w:r>
    </w:p>
    <w:p/>
    <w:p>
      <w:r xmlns:w="http://schemas.openxmlformats.org/wordprocessingml/2006/main">
        <w:t xml:space="preserve">1. মূর্তিপূজার পঙ্গুত্বপূর্ণ প্রভাব</w:t>
      </w:r>
    </w:p>
    <w:p/>
    <w:p>
      <w:r xmlns:w="http://schemas.openxmlformats.org/wordprocessingml/2006/main">
        <w:t xml:space="preserve">2. মূর্তিপূজার জন্য খরা সম্পর্কে ঈশ্বরের সতর্কতা</w:t>
      </w:r>
    </w:p>
    <w:p/>
    <w:p>
      <w:r xmlns:w="http://schemas.openxmlformats.org/wordprocessingml/2006/main">
        <w:t xml:space="preserve">1. দ্বিতীয় বিবরণ 4:15-19</w:t>
      </w:r>
    </w:p>
    <w:p/>
    <w:p>
      <w:r xmlns:w="http://schemas.openxmlformats.org/wordprocessingml/2006/main">
        <w:t xml:space="preserve">2. রোমানস 1:21-23</w:t>
      </w:r>
    </w:p>
    <w:p/>
    <w:p>
      <w:r xmlns:w="http://schemas.openxmlformats.org/wordprocessingml/2006/main">
        <w:t xml:space="preserve">Jeremiah 50:39 সেইজন্য মরুভূমির বন্য জন্তুরা দ্বীপের বন্য জন্তুদের সঙ্গে সেখানে বাস করবে এবং পেঁচারা সেখানে বাস করবে এবং সেখানে আর চিরকাল বাস করা হবে না; বংশ পরম্পরায় তা বসবাস করবে না।</w:t>
      </w:r>
    </w:p>
    <w:p/>
    <w:p>
      <w:r xmlns:w="http://schemas.openxmlformats.org/wordprocessingml/2006/main">
        <w:t xml:space="preserve">Jeremiah 50:39 বলে যে বন্য জন্তুরা এই জায়গায় বাস করবে এবং এটি আর মানুষের দ্বারা চিরকালের জন্য বসবাস করবে না, ভবিষ্যত প্রজন্মের মধ্যে কেউ সেখানে বাস করবে না।</w:t>
      </w:r>
    </w:p>
    <w:p/>
    <w:p>
      <w:r xmlns:w="http://schemas.openxmlformats.org/wordprocessingml/2006/main">
        <w:t xml:space="preserve">1. যে জায়গায় কেউ বাস করতে পারে না: ঈশ্বরের সার্বভৌমত্বের একটি পাঠ</w:t>
      </w:r>
    </w:p>
    <w:p/>
    <w:p>
      <w:r xmlns:w="http://schemas.openxmlformats.org/wordprocessingml/2006/main">
        <w:t xml:space="preserve">2. জনবসতিহীন স্থান: ঈশ্বরের প্রেম এবং বিচারের প্রতিফলন</w:t>
      </w:r>
    </w:p>
    <w:p/>
    <w:p>
      <w:r xmlns:w="http://schemas.openxmlformats.org/wordprocessingml/2006/main">
        <w:t xml:space="preserve">1. ইশাইয়া 34:13-17 - ইদোমের উপর প্রভুর বিচার</w:t>
      </w:r>
    </w:p>
    <w:p/>
    <w:p>
      <w:r xmlns:w="http://schemas.openxmlformats.org/wordprocessingml/2006/main">
        <w:t xml:space="preserve">2. গীতসংহিতা 115:16 - সমস্ত পৃথিবীর উপর প্রভুর সার্বভৌমত্ব</w:t>
      </w:r>
    </w:p>
    <w:p/>
    <w:p>
      <w:r xmlns:w="http://schemas.openxmlformats.org/wordprocessingml/2006/main">
        <w:t xml:space="preserve">Jeremiah 50:40 ঈশ্বর যেমন সদোম ও ঘমোরা এবং তার পার্শ্ববর্তী শহরগুলিকে ধ্বংস করেছিলেন, সদাপ্রভু বলছেন; তাই সেখানে কেউ থাকবে না, কোন মনুষ্যপুত্র সেখানে বাস করবে না৷</w:t>
      </w:r>
    </w:p>
    <w:p/>
    <w:p>
      <w:r xmlns:w="http://schemas.openxmlformats.org/wordprocessingml/2006/main">
        <w:t xml:space="preserve">ঈশ্বর সদোম এবং গমোরা এবং তাদের চারপাশের শহরগুলিকে ধ্বংস করেছেন এবং সেখানে আর কেউ বাস করবে না।</w:t>
      </w:r>
    </w:p>
    <w:p/>
    <w:p>
      <w:r xmlns:w="http://schemas.openxmlformats.org/wordprocessingml/2006/main">
        <w:t xml:space="preserve">1. ঈশ্বরের ক্রোধ: আমাদের সকলের জন্য একটি সতর্কতা</w:t>
      </w:r>
    </w:p>
    <w:p/>
    <w:p>
      <w:r xmlns:w="http://schemas.openxmlformats.org/wordprocessingml/2006/main">
        <w:t xml:space="preserve">2. ঈশ্বরের করুণা এবং ন্যায়বিচার: যিরমিয় 50:40 এর একটি অধ্যয়ন</w:t>
      </w:r>
    </w:p>
    <w:p/>
    <w:p>
      <w:r xmlns:w="http://schemas.openxmlformats.org/wordprocessingml/2006/main">
        <w:t xml:space="preserve">1. রোমানস 1:18-32 - মানুষের সমস্ত অন্যায়ের বিরুদ্ধে ঈশ্বরের ক্রোধ প্রকাশিত হয়েছে</w:t>
      </w:r>
    </w:p>
    <w:p/>
    <w:p>
      <w:r xmlns:w="http://schemas.openxmlformats.org/wordprocessingml/2006/main">
        <w:t xml:space="preserve">2. ইজেকিয়েল 16:49-50 - সদোম এবং গোমোরার পাপ এবং এর শাস্তি</w:t>
      </w:r>
    </w:p>
    <w:p/>
    <w:p>
      <w:r xmlns:w="http://schemas.openxmlformats.org/wordprocessingml/2006/main">
        <w:t xml:space="preserve">Jeremiah 50:41 দেখ, উত্তর দিক থেকে একটা লোক আসবে, একটা মহান জাতি আসবে, এবং পৃথিবীর উপকূল থেকে অনেক রাজাদের উত্থাপিত হবে।</w:t>
      </w:r>
    </w:p>
    <w:p/>
    <w:p>
      <w:r xmlns:w="http://schemas.openxmlformats.org/wordprocessingml/2006/main">
        <w:t xml:space="preserve">একটি মহান জাতি এবং অনেক রাজা উত্তর থেকে পৃথিবীর উপকূলে আসবেন।</w:t>
      </w:r>
    </w:p>
    <w:p/>
    <w:p>
      <w:r xmlns:w="http://schemas.openxmlformats.org/wordprocessingml/2006/main">
        <w:t xml:space="preserve">1. একটি মহান জাতি এবং অনেক রাজার ঈশ্বরের প্রতিশ্রুতি</w:t>
      </w:r>
    </w:p>
    <w:p/>
    <w:p>
      <w:r xmlns:w="http://schemas.openxmlformats.org/wordprocessingml/2006/main">
        <w:t xml:space="preserve">2. উত্তর জাতি এবং রাজাদের আগমন</w:t>
      </w:r>
    </w:p>
    <w:p/>
    <w:p>
      <w:r xmlns:w="http://schemas.openxmlformats.org/wordprocessingml/2006/main">
        <w:t xml:space="preserve">1. ইশাইয়া 43:5-6 - "ভয় করো না, কারণ আমি তোমার সাথে আছি; আমি তোমার বংশকে পূর্ব থেকে আনব, এবং পশ্চিম থেকে আমি তোমাকে একত্র করব। আমি উত্তরকে বলব, ত্যাগ কর এবং সদাপ্রভুকে বলব। দক্ষিণে, বাধা দিও না, দূর থেকে আমার ছেলেদের এবং পৃথিবীর শেষ প্রান্ত থেকে আমার মেয়েদের নিয়ে এস।</w:t>
      </w:r>
    </w:p>
    <w:p/>
    <w:p>
      <w:r xmlns:w="http://schemas.openxmlformats.org/wordprocessingml/2006/main">
        <w:t xml:space="preserve">2. জাকারিয়া 2:6-7 - হো, হো, সেখান থেকে বেরিয়ে আসুন, উত্তরের দেশের লোকেরা, প্রভু ঘোষণা করেন, কারণ আমি তোমাকে স্বর্গের চার বায়ুর মতো ছড়িয়ে দিয়েছি, প্রভু ঘোষণা করেন। এসো, সায়ন! পালিয়ে যাও, কন্যা ব্যাবিলনে বাস কর!</w:t>
      </w:r>
    </w:p>
    <w:p/>
    <w:p>
      <w:r xmlns:w="http://schemas.openxmlformats.org/wordprocessingml/2006/main">
        <w:t xml:space="preserve">Jeremiah 50:42 তারা ধনুক ও বালা ধরে রাখবে; তারা নিষ্ঠুর, করুণা করবে না; তাদের কণ্ঠস্বর সমুদ্রের মত গর্জন করবে, তারা ঘোড়ায় চড়বে, যুদ্ধে পুরুষের মত সজ্জিত হবে। হে ব্যাবিলন কন্যা, তোমার বিরুদ্ধে!</w:t>
      </w:r>
    </w:p>
    <w:p/>
    <w:p>
      <w:r xmlns:w="http://schemas.openxmlformats.org/wordprocessingml/2006/main">
        <w:t xml:space="preserve">ব্যাবিলনীয়রা নির্দয়ভাবে ব্যাবিলনের কন্যাকে নিষ্ঠুর অস্ত্র এবং হিংস্র গর্জন দিয়ে আক্রমণ করবে।</w:t>
      </w:r>
    </w:p>
    <w:p/>
    <w:p>
      <w:r xmlns:w="http://schemas.openxmlformats.org/wordprocessingml/2006/main">
        <w:t xml:space="preserve">1. ঈশ্বরের ন্যায়বিচার: ব্যাবিলনীয়রা যা বপন করবে তা কাটবে</w:t>
      </w:r>
    </w:p>
    <w:p/>
    <w:p>
      <w:r xmlns:w="http://schemas.openxmlformats.org/wordprocessingml/2006/main">
        <w:t xml:space="preserve">2. গর্জন করার শক্তি: ঈশ্বরের কণ্ঠ কীভাবে পরিবর্তন আনতে পারে</w:t>
      </w:r>
    </w:p>
    <w:p/>
    <w:p>
      <w:r xmlns:w="http://schemas.openxmlformats.org/wordprocessingml/2006/main">
        <w:t xml:space="preserve">1. ইশাইয়া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46:10, "স্থির হও, এবং জেনে রেখো যে আমিই ঈশ্বর। আমি জাতিদের মধ্যে উন্নত হব, আমি পৃথিবীতে উন্নত হব!"</w:t>
      </w:r>
    </w:p>
    <w:p/>
    <w:p>
      <w:r xmlns:w="http://schemas.openxmlformats.org/wordprocessingml/2006/main">
        <w:t xml:space="preserve">Jeremiah 50:43 ব্যাবিলনের বাদশাহ্‌ তাদের কথা শুনেছেন এবং তাঁর হাত দুর্বল হয়ে পড়েছে; যন্ত্রণা তাঁকে আঁকড়ে ধরেছে এবং প্রসবকালীন মহিলার মত যন্ত্রণা দিচ্ছে।</w:t>
      </w:r>
    </w:p>
    <w:p/>
    <w:p>
      <w:r xmlns:w="http://schemas.openxmlformats.org/wordprocessingml/2006/main">
        <w:t xml:space="preserve">ঈশ্বরের লোকেদের রিপোর্ট ব্যাবিলনের রাজাকে ভয় ও উদ্বেগ অনুভব করেছে।</w:t>
      </w:r>
    </w:p>
    <w:p/>
    <w:p>
      <w:r xmlns:w="http://schemas.openxmlformats.org/wordprocessingml/2006/main">
        <w:t xml:space="preserve">1. বিরোধিতার মুখেও ঈশ্বরের লোকেরা শক্তি ও আশার উৎস।</w:t>
      </w:r>
    </w:p>
    <w:p/>
    <w:p>
      <w:r xmlns:w="http://schemas.openxmlformats.org/wordprocessingml/2006/main">
        <w:t xml:space="preserve">2. ঈশ্বরের সুরক্ষায় বিশ্বাস করা আমাদের সাহস এবং শান্তি প্রদান করতে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Jeremiah 50:44 দেখ, সে সিংহের মত জর্ডানের স্ফীত হইতে বলবানদের বাসস্থানে উঠিবে; কিন্তু আমি তাহাদিগকে তাহার নিকট হইতে অকস্মাৎ পলায়ন করিব; আর কে একজন মনোনীত লোক, যে আমি তাহার উপরে নিযুক্ত করিব? আমার মত কে? এবং কে আমাকে সময় নিয়োগ করবে? আর কে সেই মেষপালক যে আমার সামনে দাঁড়াবে?</w:t>
      </w:r>
    </w:p>
    <w:p/>
    <w:p>
      <w:r xmlns:w="http://schemas.openxmlformats.org/wordprocessingml/2006/main">
        <w:t xml:space="preserve">ঈশ্বর ঘোষণা করেন যে তিনি সিংহের মতো ব্যাবিলনের দেশে আসবেন এবং লোকদের পালিয়ে যেতে বাধ্য করবেন। তিনি জিজ্ঞাসা করেন কে তার সামনে একজন নেতা হিসাবে নিযুক্ত হবেন।</w:t>
      </w:r>
    </w:p>
    <w:p/>
    <w:p>
      <w:r xmlns:w="http://schemas.openxmlformats.org/wordprocessingml/2006/main">
        <w:t xml:space="preserve">1. ঈশ্বরের ইচ্ছা অনুসরণ করার জন্য আমাদের দায়িত্ব</w:t>
      </w:r>
    </w:p>
    <w:p/>
    <w:p>
      <w:r xmlns:w="http://schemas.openxmlformats.org/wordprocessingml/2006/main">
        <w:t xml:space="preserve">2. সমস্ত সৃষ্টির উপর ঈশ্বরের সার্বভৌমত্ব</w:t>
      </w:r>
    </w:p>
    <w:p/>
    <w:p>
      <w:r xmlns:w="http://schemas.openxmlformats.org/wordprocessingml/2006/main">
        <w:t xml:space="preserve">1. ম্যাথিউ 4:18-20 - যীশু তাঁর শিষ্যদের তাঁর অনুসরণ করতে আহ্বান জানান</w:t>
      </w:r>
    </w:p>
    <w:p/>
    <w:p>
      <w:r xmlns:w="http://schemas.openxmlformats.org/wordprocessingml/2006/main">
        <w:t xml:space="preserve">2. গীতসংহিতা 23 - প্রভু আমার মেষপালক</w:t>
      </w:r>
    </w:p>
    <w:p/>
    <w:p>
      <w:r xmlns:w="http://schemas.openxmlformats.org/wordprocessingml/2006/main">
        <w:t xml:space="preserve">Jeremiah 50:45 অতএব তোমরা প্রভুর পরামর্শ শোন, যা তিনি ব্যাবিলনের বিরুদ্ধে গ্রহণ করেছেন; এবং তার উদ্দেশ্য, যা তিনি ক্যালদীয়দের দেশের বিরুদ্ধে করেছিলেন: নিশ্চয়ই পালের ক্ষুদ্রতম লোক তাদের তাড়িয়ে নেবে; অবশ্যই তিনি তাদের বাসস্থানকে তাদের সাথে উজাড় করে দেবেন।</w:t>
      </w:r>
    </w:p>
    <w:p/>
    <w:p>
      <w:r xmlns:w="http://schemas.openxmlformats.org/wordprocessingml/2006/main">
        <w:t xml:space="preserve">ব্যাবিলন এবং ক্যালডীয়দের বিরুদ্ধে ঈশ্বরের একটি পরিকল্পনা রয়েছে এবং তিনি তা বাস্তবায়নের জন্য তার পালের ক্ষুদ্রতম অংশও ব্যবহার করবেন, তাদের আবাসস্থল জনশূন্য রেখে দেবেন।</w:t>
      </w:r>
    </w:p>
    <w:p/>
    <w:p>
      <w:r xmlns:w="http://schemas.openxmlformats.org/wordprocessingml/2006/main">
        <w:t xml:space="preserve">1. ঈশ্বরের পরামর্শ শোনার গুরুত্ব</w:t>
      </w:r>
    </w:p>
    <w:p/>
    <w:p>
      <w:r xmlns:w="http://schemas.openxmlformats.org/wordprocessingml/2006/main">
        <w:t xml:space="preserve">2. জাতির জন্য ঈশ্বরের পরিকল্পনা</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33:11 - প্রভুর পরামর্শ চিরকাল স্থায়ী, সমস্ত প্রজন্মের জন্য তাঁর হৃদয়ের চিন্তা।</w:t>
      </w:r>
    </w:p>
    <w:p/>
    <w:p>
      <w:r xmlns:w="http://schemas.openxmlformats.org/wordprocessingml/2006/main">
        <w:t xml:space="preserve">Jeremiah 50:46 ব্যাবিলন দখলের শব্দে পৃথিবী নড়বড়ে হয়ে যায়, আর জাতিদের মধ্যে কান্নার শব্দ শোনা যায়।</w:t>
      </w:r>
    </w:p>
    <w:p/>
    <w:p>
      <w:r xmlns:w="http://schemas.openxmlformats.org/wordprocessingml/2006/main">
        <w:t xml:space="preserve">জাতিগুলি শুনতে পাচ্ছে যে ব্যাবিলনের আর্তনাদ প্রচণ্ড আওয়াজে নেওয়া হচ্ছে এবং এতে পৃথিবী কাঁপছে।</w:t>
      </w:r>
    </w:p>
    <w:p/>
    <w:p>
      <w:r xmlns:w="http://schemas.openxmlformats.org/wordprocessingml/2006/main">
        <w:t xml:space="preserve">1. জাতির পতন: ব্যাবিলনের উদাহরণ থেকে শিক্ষা</w:t>
      </w:r>
    </w:p>
    <w:p/>
    <w:p>
      <w:r xmlns:w="http://schemas.openxmlformats.org/wordprocessingml/2006/main">
        <w:t xml:space="preserve">2. ঈশ্বরের শক্তি: তিনি কীভাবে পৃথিবীকেও সরান</w:t>
      </w:r>
    </w:p>
    <w:p/>
    <w:p>
      <w:r xmlns:w="http://schemas.openxmlformats.org/wordprocessingml/2006/main">
        <w:t xml:space="preserve">1. গীতসংহিতা 46:6 - "জাতি রাগ করে, রাজ্যগুলি নড়বড়ে হয়; তিনি তার কণ্ঠস্বর উচ্চারণ করেন, পৃথিবী গলে যায়।"</w:t>
      </w:r>
    </w:p>
    <w:p/>
    <w:p>
      <w:r xmlns:w="http://schemas.openxmlformats.org/wordprocessingml/2006/main">
        <w:t xml:space="preserve">2. ইশাইয়া 13:11 - "আমি জগতকে তার মন্দতার জন্য শাস্তি দেব, এবং দুষ্টদের তাদের অন্যায়ের জন্য; আমি অহংকারীর আড়ম্বরকে শেষ করব এবং নির্মমদের আড়ম্বরপূর্ণ অহংকারকে কমিয়ে দেব।"</w:t>
      </w:r>
    </w:p>
    <w:p/>
    <w:p/>
    <w:p>
      <w:r xmlns:w="http://schemas.openxmlformats.org/wordprocessingml/2006/main">
        <w:t xml:space="preserve">যিরমিয় অধ্যায় 51 ব্যাবিলনের বিরুদ্ধে বিচারের ভবিষ্যদ্বাণী এবং ঈশ্বরের লোকেদের তার ধ্বংস থেকে পালিয়ে যাওয়ার আহ্বান রয়েছে।</w:t>
      </w:r>
    </w:p>
    <w:p/>
    <w:p>
      <w:r xmlns:w="http://schemas.openxmlformats.org/wordprocessingml/2006/main">
        <w:t xml:space="preserve">1ম অনুচ্ছেদ: অধ্যায়টি ব্যাবিলনের পতনের একটি প্রাণবন্ত বর্ণনা দিয়ে শুরু হয়েছে (জেরিমিয়া 51:1-10)। যিরমিয় ভবিষ্যদ্বাণী করে যে ব্যাবিলন উত্তর থেকে একটি সেনাবাহিনী দ্বারা জয় করা হবে এবং এর মূর্তিগুলি শক্তিহীন হিসাবে উন্মোচিত হবে। ধ্বংস এতটাই সম্পূর্ণ হবে যে তা পরিণত হবে জনশূন্য মরুভূমিতে।</w:t>
      </w:r>
    </w:p>
    <w:p/>
    <w:p>
      <w:r xmlns:w="http://schemas.openxmlformats.org/wordprocessingml/2006/main">
        <w:t xml:space="preserve">2য় অনুচ্ছেদ: যিরমিয় ঈশ্বরের লোকেদের ব্যাবিলন থেকে পালানোর আহ্বান জানিয়েছেন (জেরিমিয়া 51:11-14)। শহরের উপর যে রায় আসছে তাতে ধরা পড়ার আগে তিনি তাদের পালানোর জন্য অনুরোধ করেন। তাদেরকে ব্যাবিলনের পাপ ও মূর্তিপূজায় অংশগ্রহণ না করার জন্য সতর্ক করা হয়েছে।</w:t>
      </w:r>
    </w:p>
    <w:p/>
    <w:p>
      <w:r xmlns:w="http://schemas.openxmlformats.org/wordprocessingml/2006/main">
        <w:t xml:space="preserve">3য় অনুচ্ছেদ: Jeremiah ব্যাবিলনের ধ্বংসের পরিমাণ বর্ণনা করেছেন (জেরিমিয়া 51:15-19)। তিনি জোর দিয়েছিলেন যে ঈশ্বরই ব্যাবিলনের অহংকার এবং সহিংসতার কারণে এই বিচার নিয়ে আসেন। যে জাতিগুলি ব্যাবিলনীয় নিপীড়নের অধীনে ভুগছিল তাদের এর পতনের জন্য আনন্দ করতে বলা হয়েছে।</w:t>
      </w:r>
    </w:p>
    <w:p/>
    <w:p>
      <w:r xmlns:w="http://schemas.openxmlformats.org/wordprocessingml/2006/main">
        <w:t xml:space="preserve">4র্থ অনুচ্ছেদ: যিরমিয় ব্যাবিলনের ভাগ্যকে তার লোকেদের প্রতি ঈশ্বরের বিশ্বস্ততার সাথে বৈপরীত্য করে (জেরিমিয়া 51:20-33)। যখন ব্যাবিলন ধ্বংসের মুখোমুখি, ইস্রায়েল ঈশ্বরের সাথে তাদের চুক্তির সম্পর্কের কথা মনে করিয়ে দেয়। তিনি তাদের পুনরুদ্ধার এবং তাদের নিপীড়কদের বিচার আনতে প্রতিশ্রুতি দেন।</w:t>
      </w:r>
    </w:p>
    <w:p/>
    <w:p>
      <w:r xmlns:w="http://schemas.openxmlformats.org/wordprocessingml/2006/main">
        <w:t xml:space="preserve">5ম অনুচ্ছেদ: যিরমিয় ঘোষণা করেছেন যে কেউ ব্যাবিলনকে নিরাময় বা রক্ষা করতে পারে না (জেরিমিয়া 51:34-44)। এর শাসক, যোদ্ধা এবং জ্ঞানী ব্যক্তিরা সকলেই বিচারের মুখোমুখি হবে, এমনকি এর শক্তিশালী দেয়ালও ভেঙে পড়বে। অধ্যায়টি একটি অনুস্মারক দিয়ে শেষ হয় যে ঈশ্বর সমস্ত জাতির উপর সার্বভৌম।</w:t>
      </w:r>
    </w:p>
    <w:p/>
    <w:p>
      <w:r xmlns:w="http://schemas.openxmlformats.org/wordprocessingml/2006/main">
        <w:t xml:space="preserve">সারসংক্ষেপে, যিরমিয়ের একানতম অধ্যায় ব্যাবিলনের বিরুদ্ধে একটি ভবিষ্যদ্বাণী উপস্থাপন করে এবং ঈশ্বরের লোকেদেরকে এর আসন্ন ধ্বংস থেকে পালিয়ে যাওয়ার আহ্বান জানায়। ব্যাবিলনকে ভবিষ্যদ্বাণী করা হয়েছে যে উত্তর থেকে একটি সেনাবাহিনীর কাছে পতন হবে, এর মূর্তিগুলি শক্তিহীন হিসাবে উন্মুক্ত। এটি একটি জনশূন্য মরুভূমিতে পরিণত হবে, ঈশ্বরের লোকেদেরকে তার পাপের মধ্যে অংশগ্রহণ এড়িয়ে পালিয়ে যাওয়ার জন্য অনুরোধ করা হচ্ছে। তার ধ্বংসের মাত্রা বর্ণনা করা হয়েছে, বিচারের এজেন্ট হিসাবে ঈশ্বরকে হাইলাইট করে, ইস্রায়েলকে তাদের চুক্তির সম্পর্কের কথা মনে করিয়ে দেওয়া হয়েছে, পুনরুদ্ধার এবং ন্যায়বিচারের প্রতিশ্রুতি দিয়ে। ব্যাবিলনকে নিরাময় বা পরিত্রাণের বাইরে ঘোষণা করা হয়, কারণ তার ক্ষমতার সমস্ত দিক ভেঙে যায়, সংক্ষেপে, অধ্যায় অহংকারী জাতির উপর ঐশ্বরিক রায়ের নিশ্চিততার উপর জোর দেয় এবং যারা অশান্তির মধ্যে ঈশ্বরের প্রতি বিশ্বস্ত থাকে তাদের মুক্তি ও পুনরুদ্ধারের আশা দেয়।</w:t>
      </w:r>
    </w:p>
    <w:p/>
    <w:p>
      <w:r xmlns:w="http://schemas.openxmlformats.org/wordprocessingml/2006/main">
        <w:t xml:space="preserve">Jeremiah 51:1 সদাপ্রভু এই কথা কহেন; দেখ, আমি ব্যাবিলনের বিরুদ্ধে এবং যারা আমার বিরুদ্ধে জেগে উঠেছে তাদের মধ্যে যারা বাস করে তাদের বিরুদ্ধে, ধ্বংসকারী বাতাস উঠিয়ে দেব।</w:t>
      </w:r>
    </w:p>
    <w:p/>
    <w:p>
      <w:r xmlns:w="http://schemas.openxmlformats.org/wordprocessingml/2006/main">
        <w:t xml:space="preserve">প্রভু ঘোষণা করেন যে তিনি ব্যাবিলনের বিরুদ্ধে এবং যারা তার বিরোধিতা করে তাদের বিরুদ্ধে ধ্বংসকারী বাতাস উঠাবেন।</w:t>
      </w:r>
    </w:p>
    <w:p/>
    <w:p>
      <w:r xmlns:w="http://schemas.openxmlformats.org/wordprocessingml/2006/main">
        <w:t xml:space="preserve">1. প্রভু তাঁর লোকেদের প্রতিশোধ নেবেন - Jeremiah 51:1</w:t>
      </w:r>
    </w:p>
    <w:p/>
    <w:p>
      <w:r xmlns:w="http://schemas.openxmlformats.org/wordprocessingml/2006/main">
        <w:t xml:space="preserve">2. প্রভু সার্বভৌম এবং ধার্মিক - Jeremiah 51:1</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ইশাইয়া 34:8 - "প্রভুর একটি প্রতিশোধের দিন আছে, সিয়োনের কারণের প্রতিদানের একটি বছর।"</w:t>
      </w:r>
    </w:p>
    <w:p/>
    <w:p>
      <w:r xmlns:w="http://schemas.openxmlformats.org/wordprocessingml/2006/main">
        <w:t xml:space="preserve">Jeremiah 51:2 এবং ব্যাবিলনের কাছে ভক্তদের পাঠাবে, যারা তাকে পাখা দেবে এবং তার দেশকে খালি করে দেবে, কারণ বিপদের দিনে তারা তার চারপাশের বিরুদ্ধে হবে।</w:t>
      </w:r>
    </w:p>
    <w:p/>
    <w:p>
      <w:r xmlns:w="http://schemas.openxmlformats.org/wordprocessingml/2006/main">
        <w:t xml:space="preserve">ঈশ্বর ব্যাবিলনের কৃষকদের পাঠাবেন যারা বিপদের সময় তাদের জমি খালি করবে।</w:t>
      </w:r>
    </w:p>
    <w:p/>
    <w:p>
      <w:r xmlns:w="http://schemas.openxmlformats.org/wordprocessingml/2006/main">
        <w:t xml:space="preserve">1. কষ্টের সময়ে ঈশ্বরের বিধান</w:t>
      </w:r>
    </w:p>
    <w:p/>
    <w:p>
      <w:r xmlns:w="http://schemas.openxmlformats.org/wordprocessingml/2006/main">
        <w:t xml:space="preserve">2. কঠিন সময়ে বিশ্বাসের শক্তি</w:t>
      </w:r>
    </w:p>
    <w:p/>
    <w:p>
      <w:r xmlns:w="http://schemas.openxmlformats.org/wordprocessingml/2006/main">
        <w:t xml:space="preserve">1. ইশাইয়া 41:10-13</w:t>
      </w:r>
    </w:p>
    <w:p/>
    <w:p>
      <w:r xmlns:w="http://schemas.openxmlformats.org/wordprocessingml/2006/main">
        <w:t xml:space="preserve">2. রোমানস্ 8:28-39</w:t>
      </w:r>
    </w:p>
    <w:p/>
    <w:p>
      <w:r xmlns:w="http://schemas.openxmlformats.org/wordprocessingml/2006/main">
        <w:t xml:space="preserve">Jeremiah 51:3 যে বাঁকে তার বিরুদ্ধে তীরন্দাজকে তার ধনুক বাঁকানো উচিত, এবং তার বিরুদ্ধে যে নিজেকে তুলবে তার বিরুদ্ধে; এবং তার যুবকদের রেহাই দিও না; তোমরা তার সমস্ত বাহিনীকে ধ্বংস করে দাও।</w:t>
      </w:r>
    </w:p>
    <w:p/>
    <w:p>
      <w:r xmlns:w="http://schemas.openxmlformats.org/wordprocessingml/2006/main">
        <w:t xml:space="preserve">ঈশ্বর তাঁর লোকেদেরকে ব্যাবিলন ও তার সৈন্যবাহিনীকে ধ্বংস করার আদেশ দেন।</w:t>
      </w:r>
    </w:p>
    <w:p/>
    <w:p>
      <w:r xmlns:w="http://schemas.openxmlformats.org/wordprocessingml/2006/main">
        <w:t xml:space="preserve">1. ধ্বংসের জন্য ঈশ্বরের ন্যায্যতা - Jeremiah 51:3</w:t>
      </w:r>
    </w:p>
    <w:p/>
    <w:p>
      <w:r xmlns:w="http://schemas.openxmlformats.org/wordprocessingml/2006/main">
        <w:t xml:space="preserve">2. ঈশ্বরের আদেশ পালন করা - Jeremiah 51:3</w:t>
      </w:r>
    </w:p>
    <w:p/>
    <w:p>
      <w:r xmlns:w="http://schemas.openxmlformats.org/wordprocessingml/2006/main">
        <w:t xml:space="preserve">1. ইশাইয়া 42:13 - "কারণ প্রভু একজন যোদ্ধার মতো এগিয়ে যাবেন, তিনি একজন যোদ্ধার মতো তাঁর উদ্যোগকে জাগিয়ে তুলবেন। তিনি একটি চিৎকার করবেন, হ্যাঁ, তিনি যুদ্ধের আর্তনাদ তুলবেন। তিনি তাঁর শত্রুদের বিরুদ্ধে জয়ী হবেন। "</w:t>
      </w:r>
    </w:p>
    <w:p/>
    <w:p>
      <w:r xmlns:w="http://schemas.openxmlformats.org/wordprocessingml/2006/main">
        <w:t xml:space="preserve">2. প্রকাশিত বাক্য 19:11-21 - "এবং আমি স্বর্গ খুলে দেখলাম, এবং দেখ, একটি সাদা ঘোড়া, এবং যে এতে বসে আছে তাকে বিশ্বস্ত এবং সত্য বলা হয়, এবং ধার্মিকতার সাথে তিনি বিচার করেন এবং যুদ্ধ পরিচালনা করেন। তার চোখ একটি অগ্নিশিখা। অগ্নি, এবং তাঁর মাথায় অনেকগুলি মুকুট রয়েছে; এবং তাঁর উপরে একটি নাম লেখা আছে যা তিনি ছাড়া কেউ জানে না।"</w:t>
      </w:r>
    </w:p>
    <w:p/>
    <w:p>
      <w:r xmlns:w="http://schemas.openxmlformats.org/wordprocessingml/2006/main">
        <w:t xml:space="preserve">Jeremiah 51:4 এইভাবে নিহতরা ক্যালদীয়দের দেশে পড়বে, এবং যারা তার রাস্তায় ঢোকানো হয়েছে তারা।</w:t>
      </w:r>
    </w:p>
    <w:p/>
    <w:p>
      <w:r xmlns:w="http://schemas.openxmlformats.org/wordprocessingml/2006/main">
        <w:t xml:space="preserve">ক্যালদীয়দের দেশের লোকদের হত্যা করা হবে এবং তাদের লাশ রাস্তায় ফেলে রাখা হবে।</w:t>
      </w:r>
    </w:p>
    <w:p/>
    <w:p>
      <w:r xmlns:w="http://schemas.openxmlformats.org/wordprocessingml/2006/main">
        <w:t xml:space="preserve">1. ঈশ্বরের আনুগত্যে জীবনযাপনের গুরুত্ব</w:t>
      </w:r>
    </w:p>
    <w:p/>
    <w:p>
      <w:r xmlns:w="http://schemas.openxmlformats.org/wordprocessingml/2006/main">
        <w:t xml:space="preserve">2. অবাধ্যতার পরিণতি</w:t>
      </w:r>
    </w:p>
    <w:p/>
    <w:p>
      <w:r xmlns:w="http://schemas.openxmlformats.org/wordprocessingml/2006/main">
        <w:t xml:space="preserve">1.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2. হিব্রু 10:26-31 (কারণ আমরা যদি সত্যের জ্ঞান পাওয়ার পরে ইচ্ছাকৃতভাবে পাপ করতে যাই, তবে পাপের জন্য আর বলিদান অবশিষ্ট থাকে না, কিন্তু বিচারের ভয়ঙ্কর প্রত্যাশা, এবং আগুনের ক্রোধ যা প্রতিপক্ষকে গ্রাস করবে। .)</w:t>
      </w:r>
    </w:p>
    <w:p/>
    <w:p>
      <w:r xmlns:w="http://schemas.openxmlformats.org/wordprocessingml/2006/main">
        <w:t xml:space="preserve">Jeremiah 51:5 কেননা ইস্রায়েলকে পরিত্যাগ করা হয় নি, বাহিনীগণের সদাপ্রভুর ঈশ্বরের যিহূদাও; যদিও তাদের দেশ ইস্রায়েলের পবিত্রতমের বিরুদ্ধে পাপে পরিপূর্ণ ছিল।</w:t>
      </w:r>
    </w:p>
    <w:p/>
    <w:p>
      <w:r xmlns:w="http://schemas.openxmlformats.org/wordprocessingml/2006/main">
        <w:t xml:space="preserve">ঈশ্বর তাঁর লোকেদের পরিত্যাগ করেননি, যদিও তারা তাঁর বিরুদ্ধে পাপ করেছে৷</w:t>
      </w:r>
    </w:p>
    <w:p/>
    <w:p>
      <w:r xmlns:w="http://schemas.openxmlformats.org/wordprocessingml/2006/main">
        <w:t xml:space="preserve">1: ঈশ্বরের অবিরাম প্রেম - আমরা ব্যর্থ হলেও তাঁর বিশ্বস্ততা এবং করুণা থাকে।</w:t>
      </w:r>
    </w:p>
    <w:p/>
    <w:p>
      <w:r xmlns:w="http://schemas.openxmlformats.org/wordprocessingml/2006/main">
        <w:t xml:space="preserve">2: ক্ষমার শক্তি - ঈশ্বর সর্বদা আমাদের অপরাধ ক্ষমা করতে ইচ্ছুক এবং সক্ষম।</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w:t>
      </w:r>
    </w:p>
    <w:p/>
    <w:p>
      <w:r xmlns:w="http://schemas.openxmlformats.org/wordprocessingml/2006/main">
        <w:t xml:space="preserve">Jeremiah 51:6 ব্যাবিলনের মাঝখান থেকে পালিয়ে যাও, প্রত্যেক মানুষকে তার প্রাণ উদ্ধার কর; কারণ এটাই প্রভুর প্রতিশোধ নেওয়ার সময়; সে তার প্রতিদান দেবে।</w:t>
      </w:r>
    </w:p>
    <w:p/>
    <w:p>
      <w:r xmlns:w="http://schemas.openxmlformats.org/wordprocessingml/2006/main">
        <w:t xml:space="preserve">ব্যাবিলনে বসবাসকারী লোকেদেরকে তাদের আত্মাকে বাঁচানোর জন্য শহর ছেড়ে পালিয়ে যেতে সতর্ক করা হয়েছে, কারণ ঈশ্বর ব্যাবিলনের শাস্তি দিতে চলেছেন।</w:t>
      </w:r>
    </w:p>
    <w:p/>
    <w:p>
      <w:r xmlns:w="http://schemas.openxmlformats.org/wordprocessingml/2006/main">
        <w:t xml:space="preserve">1. যখন ঈশ্বরের বিচার আসবে তখন পিছিয়ে থাকবেন না - Jeremiah 51:6</w:t>
      </w:r>
    </w:p>
    <w:p/>
    <w:p>
      <w:r xmlns:w="http://schemas.openxmlformats.org/wordprocessingml/2006/main">
        <w:t xml:space="preserve">2. ধ্বংস থেকে পলায়ন করুন এবং প্রভুতে নিরাপত্তা সন্ধান করুন - Jeremiah 51:6</w:t>
      </w:r>
    </w:p>
    <w:p/>
    <w:p>
      <w:r xmlns:w="http://schemas.openxmlformats.org/wordprocessingml/2006/main">
        <w:t xml:space="preserve">1. ম্যাথু 24:16-18 - তাহলে যারা জুডিয়াতে আছে তারা পাহাড়ে পালিয়ে যাক। বাড়ির ছাদে কেউ যেন ঘর থেকে কিছু নিতে না নামে। এবং মাঠের মধ্যে কেউ যেন তাদের পোশাক নিতে না যায়। আর সেই দিনগুলিতে যারা গর্ভবতী এবং যারা শিশুকে দুধ খাওয়াচ্ছে তাদের জন্য ধিক্!</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Jeremiah 51:7 ব্যাবিলন সদাপ্রভুর হাতে সোনার পেয়ালা, যে সমস্ত পৃথিবীকে মাতাল করেছে; জাতিগুলো তার মদ পান করেছে; তাই জাতিগুলো পাগল।</w:t>
      </w:r>
    </w:p>
    <w:p/>
    <w:p>
      <w:r xmlns:w="http://schemas.openxmlformats.org/wordprocessingml/2006/main">
        <w:t xml:space="preserve">ঈশ্বর জাতিগুলির নিয়ন্ত্রণে আছেন, ব্যাবিলনকে তাঁর বিচারের একটি উপকরণ হিসাবে ব্যবহার করছেন।</w:t>
      </w:r>
    </w:p>
    <w:p/>
    <w:p>
      <w:r xmlns:w="http://schemas.openxmlformats.org/wordprocessingml/2006/main">
        <w:t xml:space="preserve">1: ঈশ্বর নিয়ন্ত্রণে আছেন - Jeremiah 51:7</w:t>
      </w:r>
    </w:p>
    <w:p/>
    <w:p>
      <w:r xmlns:w="http://schemas.openxmlformats.org/wordprocessingml/2006/main">
        <w:t xml:space="preserve">2: ঈশ্বরের বিচারের ক্ষমতা - Jeremiah 51:7</w:t>
      </w:r>
    </w:p>
    <w:p/>
    <w:p>
      <w:r xmlns:w="http://schemas.openxmlformats.org/wordprocessingml/2006/main">
        <w:t xml:space="preserve">1: ইশাইয়া 40:15-17 - দেখ,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2: গীতসংহিতা 33:10-11 - সদাপ্রভু জাতিদের পরামর্শকে নিষ্ফল করে দেন: তিনি লোকদের যন্ত্রগুলিকে নিষ্ফল করেন। সদাপ্রভুর পরামর্শ চিরকাল স্থায়ী, তাঁহার হৃদয়ের চিন্তা সকল প্রজন্মের জন্য।</w:t>
      </w:r>
    </w:p>
    <w:p/>
    <w:p>
      <w:r xmlns:w="http://schemas.openxmlformats.org/wordprocessingml/2006/main">
        <w:t xml:space="preserve">Jeremiah 51:8 ব্যাবিলন হঠাৎ পতন ও ধ্বংস হয়েছে; তার জন্য হাহাকার; তার ব্যথার জন্য মলম নিন, যদি তাই হয় সে আরোগ্য হতে পারে।</w:t>
      </w:r>
    </w:p>
    <w:p/>
    <w:p>
      <w:r xmlns:w="http://schemas.openxmlformats.org/wordprocessingml/2006/main">
        <w:t xml:space="preserve">ব্যাবিলনের হঠাৎ পতন হয়েছে, বিলাপ ও শোকের কারণ। তার জন্য নিরাময় এবং সান্ত্বনা সন্ধান করুন।</w:t>
      </w:r>
    </w:p>
    <w:p/>
    <w:p>
      <w:r xmlns:w="http://schemas.openxmlformats.org/wordprocessingml/2006/main">
        <w:t xml:space="preserve">1. দুঃখের সময়ে আশা খোঁজা</w:t>
      </w:r>
    </w:p>
    <w:p/>
    <w:p>
      <w:r xmlns:w="http://schemas.openxmlformats.org/wordprocessingml/2006/main">
        <w:t xml:space="preserve">2. ক্ষতির সময়ে শোক এবং সান্ত্বনা</w:t>
      </w:r>
    </w:p>
    <w:p/>
    <w:p>
      <w:r xmlns:w="http://schemas.openxmlformats.org/wordprocessingml/2006/main">
        <w:t xml:space="preserve">1. গীতসংহিতা 34:18 প্রভু ভগ্নহৃদয়ের কাছে এবং আত্মায় চূর্ণ-বিচূর্ণদের রক্ষা করেন।</w:t>
      </w:r>
    </w:p>
    <w:p/>
    <w:p>
      <w:r xmlns:w="http://schemas.openxmlformats.org/wordprocessingml/2006/main">
        <w:t xml:space="preserve">2. Isaiah 61:1-3 প্রভু ঈশ্বরের আত্মা আমার উপর, কারণ প্রভু আমাকে অভিষিক্ত করেছেন দরিদ্রদের সুসংবাদ দেওয়ার জন্য; তিনি আমাকে পাঠিয়েছেন ভগ্নহৃদয়দের বেঁধে রাখতে, বন্দীদের মুক্তির ঘোষণা দিতে এবং যারা আবদ্ধ তাদের জন্য কারাগার খুলে দিতে; প্রভুর অনুগ্রহের বছর এবং আমাদের ঈশ্বরের প্রতিশোধের দিন ঘোষণা করার জন্য; যারা শোক করে তাদের সান্ত্বনা দিতে।</w:t>
      </w:r>
    </w:p>
    <w:p/>
    <w:p>
      <w:r xmlns:w="http://schemas.openxmlformats.org/wordprocessingml/2006/main">
        <w:t xml:space="preserve">Jeremiah 51:9 আমরা ব্যাবিলনকে সুস্থ করতাম, কিন্তু সে সুস্থ হয় নি: তাকে ত্যাগ করুন, এবং আসুন আমরা প্রত্যেকে নিজ নিজ দেশে চলে যাই, কারণ তার বিচার স্বর্গ পর্যন্ত পৌঁছেছে এবং আকাশ পর্যন্ত উঁচু করা হয়েছে।</w:t>
      </w:r>
    </w:p>
    <w:p/>
    <w:p>
      <w:r xmlns:w="http://schemas.openxmlformats.org/wordprocessingml/2006/main">
        <w:t xml:space="preserve">ঈশ্বর নির্ধারণ করেছেন যে ব্যাবিলন নিরাময় করা হবে না এবং আদেশ দিয়েছেন যে এর বিচার এতটাই মহান যে এটি স্বর্গে পৌঁছেছে এবং আকাশে উঠানো হয়েছে।</w:t>
      </w:r>
    </w:p>
    <w:p/>
    <w:p>
      <w:r xmlns:w="http://schemas.openxmlformats.org/wordprocessingml/2006/main">
        <w:t xml:space="preserve">1. ব্যাবিলনের বিচার: একটি জাতির শেষ থেকে আমরা কী শিখতে পারি?</w:t>
      </w:r>
    </w:p>
    <w:p/>
    <w:p>
      <w:r xmlns:w="http://schemas.openxmlformats.org/wordprocessingml/2006/main">
        <w:t xml:space="preserve">2. ঈশ্বরের বিচার: তাঁর ক্ষমা চাওয়ার জন্য আমাদের প্রয়োজন।</w:t>
      </w:r>
    </w:p>
    <w:p/>
    <w:p>
      <w:r xmlns:w="http://schemas.openxmlformats.org/wordprocessingml/2006/main">
        <w:t xml:space="preserve">1. ইশাইয়া 48:9-10 "আমার নামের জন্য আমি আমার রাগকে প্রত্যাহার করব, এবং আমার প্রশংসার জন্য আমি তোমার জন্য বিরত থাকব, যে আমি তোমাকে কেটে ফেলব না। দেখ, আমি তোমাকে পরিমার্জিত করেছি, কিন্তু রূপা দিয়ে নয়; তোমাকে কষ্টের চুল্লিতে বেছে নিয়েছি।</w:t>
      </w:r>
    </w:p>
    <w:p/>
    <w:p>
      <w:r xmlns:w="http://schemas.openxmlformats.org/wordprocessingml/2006/main">
        <w:t xml:space="preserve">2. আমোস 3:6-7 "শহরে কি শিঙা বাজাবে, এবং লোকেরা ভয় পাবে না? একটি শহরে কি মন্দ হবে, এবং প্রভু তা করেননি? নিশ্চয় প্রভু ঈশ্বর কিছুই করবেন না, কিন্তু তিনি তাঁর বান্দাদের নবীদের কাছে তাঁর গোপন কথা প্রকাশ করেন।"</w:t>
      </w:r>
    </w:p>
    <w:p/>
    <w:p>
      <w:r xmlns:w="http://schemas.openxmlformats.org/wordprocessingml/2006/main">
        <w:t xml:space="preserve">Jeremiah 51:10 সদাপ্রভু আমাদের ধার্মিকতা প্রকাশ করেছেন; আসুন, আমরা সিয়োনে আমাদের ঈশ্বর সদাপ্রভুর কাজ ঘোষণা করি।</w:t>
      </w:r>
    </w:p>
    <w:p/>
    <w:p>
      <w:r xmlns:w="http://schemas.openxmlformats.org/wordprocessingml/2006/main">
        <w:t xml:space="preserve">ঈশ্বর আমাদের ধার্মিকতা এবং পরিত্রাণ এনেছেন; আসুন আমরা একত্র হই এবং প্রভুর কাজ ঘোষণা করি।</w:t>
      </w:r>
    </w:p>
    <w:p/>
    <w:p>
      <w:r xmlns:w="http://schemas.openxmlformats.org/wordprocessingml/2006/main">
        <w:t xml:space="preserve">1. ঈশ্বরের বিশ্বস্ততা: আমাদের জীবনে তাঁর ধার্মিকতা ঘোষণা করা</w:t>
      </w:r>
    </w:p>
    <w:p/>
    <w:p>
      <w:r xmlns:w="http://schemas.openxmlformats.org/wordprocessingml/2006/main">
        <w:t xml:space="preserve">2. প্রভুর ধার্মিকতা ঘোষণা করতে বেছে নেওয়া</w:t>
      </w:r>
    </w:p>
    <w:p/>
    <w:p>
      <w:r xmlns:w="http://schemas.openxmlformats.org/wordprocessingml/2006/main">
        <w:t xml:space="preserve">1. ইশাইয়া 12:2-3 - "দেখুন, ঈশ্বরই আমার পরিত্রাণ; আমি বিশ্বাস করব এবং ভয় করব না; কারণ প্রভু ঈশ্বর আমার শক্তি এবং আমার গান, এবং তিনিই আমার পরিত্রাণ হয়েছেন।"</w:t>
      </w:r>
    </w:p>
    <w:p/>
    <w:p>
      <w:r xmlns:w="http://schemas.openxmlformats.org/wordprocessingml/2006/main">
        <w:t xml:space="preserve">2. গীতসংহিতা 107:1-2 - "হে সদাপ্রভুকে ধন্যবাদ দাও, কারণ তিনি ভাল, তাঁর অটল ভালবাসা চিরকাল স্থায়ী! সদাপ্রভুর মুক্ত হওয়া সেই কথাই বলুক, যাকে তিনি কষ্ট থেকে মুক্তি দিয়েছেন।"</w:t>
      </w:r>
    </w:p>
    <w:p/>
    <w:p>
      <w:r xmlns:w="http://schemas.openxmlformats.org/wordprocessingml/2006/main">
        <w:t xml:space="preserve">Jeremiah 51:11 তীরগুলো উজ্জ্বল কর; ঢালগুলি জড়ো কর: সদাপ্রভু মাদীয় রাজাদের আত্মাকে উত্থাপন করেছেন; কারণ তাঁর কৌশল ব্যাবিলনের বিরুদ্ধে, তাকে ধ্বংস করার জন্য; কারণ এটা সদাপ্রভুর প্রতিশোধ, তাঁর মন্দিরের প্রতিশোধ।</w:t>
      </w:r>
    </w:p>
    <w:p/>
    <w:p>
      <w:r xmlns:w="http://schemas.openxmlformats.org/wordprocessingml/2006/main">
        <w:t xml:space="preserve">ঈশ্বর তাদের দুষ্টতার জন্য ব্যাবিলনের বিরুদ্ধে ন্যায়বিচারের জন্য আহ্বান করছেন।</w:t>
      </w:r>
    </w:p>
    <w:p/>
    <w:p>
      <w:r xmlns:w="http://schemas.openxmlformats.org/wordprocessingml/2006/main">
        <w:t xml:space="preserve">1. ঈশ্বর ন্যায়সঙ্গত এবং সমস্ত প্রশংসার যোগ্য</w:t>
      </w:r>
    </w:p>
    <w:p/>
    <w:p>
      <w:r xmlns:w="http://schemas.openxmlformats.org/wordprocessingml/2006/main">
        <w:t xml:space="preserve">2. প্রতিহিংসা একমাত্র প্রভুরই</w:t>
      </w:r>
    </w:p>
    <w:p/>
    <w:p>
      <w:r xmlns:w="http://schemas.openxmlformats.org/wordprocessingml/2006/main">
        <w:t xml:space="preserve">1. গীতসংহিতা 136:1-3 - "ওহ প্রভুকে ধন্যবাদ দাও, কারণ তিনি ভাল, তাঁর অটল ভালবাসা চিরকাল স্থায়ী! ওহ ঈশ্বরের ঈশ্বরকে ধন্যবাদ দাও, তাঁর অটল ভালবাসা চিরকাল স্থায়ী! ওহকে ধন্যবাদ দাও! প্রভুর প্রভু, তাঁর অটল ভালবাসা চিরকাল স্থায়ী হয়!"</w:t>
      </w:r>
    </w:p>
    <w:p/>
    <w:p>
      <w:r xmlns:w="http://schemas.openxmlformats.org/wordprocessingml/2006/main">
        <w:t xml:space="preserve">2. হিতোপদেশ 20:22 - বলো না, আমি মন্দ প্রতিফল দেব; প্রভুর জন্য অপেক্ষা কর, তিনি তোমাকে উদ্ধার করবেন।</w:t>
      </w:r>
    </w:p>
    <w:p/>
    <w:p>
      <w:r xmlns:w="http://schemas.openxmlformats.org/wordprocessingml/2006/main">
        <w:t xml:space="preserve">Jeremiah 51:12 ব্যাবিলনের প্রাচীরের উপরে মান স্থাপন কর, পাহারাকে শক্তিশালী কর, প্রহরী স্থাপন কর, অতর্কিত আক্রমণ প্রস্তুত কর; কেননা সদাপ্রভু ব্যাবিলনের অধিবাসীদের বিরুদ্ধে যা বলিয়াছিলেন তা-ই রচনা ও করিয়াছেন।</w:t>
      </w:r>
    </w:p>
    <w:p/>
    <w:p>
      <w:r xmlns:w="http://schemas.openxmlformats.org/wordprocessingml/2006/main">
        <w:t xml:space="preserve">সদাপ্রভু ব্যাবিলনের অধিবাসীদের বিরুদ্ধে বিচার ঘোষণা করেছেন, এবং লোকেদের অবশ্যই একটি মান স্থাপন করে, প্রহরকে শক্তিশালী করে এবং অ্যামবুস স্থাপন করে নিজেদের রক্ষা করার জন্য প্রস্তুত হতে হবে।</w:t>
      </w:r>
    </w:p>
    <w:p/>
    <w:p>
      <w:r xmlns:w="http://schemas.openxmlformats.org/wordprocessingml/2006/main">
        <w:t xml:space="preserve">1. ঈশ্বরের ন্যায়বিচার - ব্যাবিলনের উপর ঈশ্বরের বিচার বোঝা</w:t>
      </w:r>
    </w:p>
    <w:p/>
    <w:p>
      <w:r xmlns:w="http://schemas.openxmlformats.org/wordprocessingml/2006/main">
        <w:t xml:space="preserve">2. দৃঢ়ভাবে দাঁড়াও - ঈশ্বরের বিচারের বিরুদ্ধে প্রতিরক্ষার জন্য প্রস্তুতি নেওয়া</w:t>
      </w:r>
    </w:p>
    <w:p/>
    <w:p>
      <w:r xmlns:w="http://schemas.openxmlformats.org/wordprocessingml/2006/main">
        <w:t xml:space="preserve">1. ইশাইয়া 13:3-4 - "আমি আমার পবিত্র ব্যক্তিদের আদেশ দিয়েছি, আমি আমার ক্রোধের জন্য আমার বীরদেরও ডেকেছি, এমনকি যারা আমার উচ্চতায় আনন্দ করে। জনগণ; একত্রিত জাতিসমূহের রাজ্যগুলির একটি অশান্ত শব্দ: সর্বশক্তিমান প্রভু যুদ্ধের বাহিনীকে একত্রিত করেন।"</w:t>
      </w:r>
    </w:p>
    <w:p/>
    <w:p>
      <w:r xmlns:w="http://schemas.openxmlformats.org/wordprocessingml/2006/main">
        <w:t xml:space="preserve">2. প্রকাশিত বাক্য 18:1-4 - "এবং এই ঘটনার পরে আমি আর একজন স্বর্গদূতকে স্বর্গ থেকে নেমে আসতে দেখলাম, তিনি মহান শক্তির অধিকারী; এবং পৃথিবী তাঁর মহিমায় আলোকিত হল। এবং তিনি জোরে জোরে চিৎকার করে বললেন, মহান ব্যাবিলন! পতিত হয়েছে, পতিত হয়েছে, এবং শয়তানদের আবাসে পরিণত হয়েছে, এবং প্রতিটি অশুচি আত্মার ধারক, এবং প্রতিটি অশুচি ও ঘৃণ্য পাখির খাঁচা, কারণ সমস্ত জাতি তার ব্যভিচারের ক্রোধের মদ পান করেছে এবং রাজারা পৃথিবীর লোকেরা তার সাথে ব্যভিচার করেছে, এবং পৃথিবীর ব্যবসায়ীরা তার সুস্বাদু খাবারের প্রাচুর্যে ধনী হয়েছে৷ এবং আমি স্বর্গ থেকে আর একটি রব শুনতে পেলাম যে, হে আমার প্রজা, তার থেকে বেরিয়ে এস, যাতে তোমরা তার অংশীদার না হও৷ পাপ, এবং আপনি তার প্লেগ গ্রহণ না।"</w:t>
      </w:r>
    </w:p>
    <w:p/>
    <w:p>
      <w:r xmlns:w="http://schemas.openxmlformats.org/wordprocessingml/2006/main">
        <w:t xml:space="preserve">Jeremiah 51:13 হে বহু জলের উপরে বাসকারী, প্রচুর ধনভাণ্ডার, তোমার শেষ এসে গেছে, তোমার লোভের পরিমাপ এসেছে।</w:t>
      </w:r>
    </w:p>
    <w:p/>
    <w:p>
      <w:r xmlns:w="http://schemas.openxmlformats.org/wordprocessingml/2006/main">
        <w:t xml:space="preserve">যারা ধনী এবং বস্তুগত সম্পদে পরিপূর্ণ তাদের শেষ আসছে।</w:t>
      </w:r>
    </w:p>
    <w:p/>
    <w:p>
      <w:r xmlns:w="http://schemas.openxmlformats.org/wordprocessingml/2006/main">
        <w:t xml:space="preserve">1: আমাদের বস্তুগত সম্পদের সাথে খুব বেশি সংযুক্ত হওয়া উচিত নয়, কারণ এই পৃথিবীতে আমাদের জীবন সংক্ষিপ্ত।</w:t>
      </w:r>
    </w:p>
    <w:p/>
    <w:p>
      <w:r xmlns:w="http://schemas.openxmlformats.org/wordprocessingml/2006/main">
        <w:t xml:space="preserve">2: সম্পদ ক্ষণস্থায়ী এবং দ্রুত কেড়ে নেওয়া যেতে পারে, তাই আমাদের চূড়ান্ত লক্ষ্য হিসাবে তাদের সন্ধান করা উচিত নয়।</w:t>
      </w:r>
    </w:p>
    <w:p/>
    <w:p>
      <w:r xmlns:w="http://schemas.openxmlformats.org/wordprocessingml/2006/main">
        <w:t xml:space="preserve">1: 1 টিমোথি 6:17-19, এই বর্তমান যুগে ধনীদের জন্য, তাদেরকে অভিমানী না হওয়ার জন্য বা ধন-সম্পদের অনিশ্চয়তার উপর তাদের আশা স্থাপন না করার জন্য, কিন্তু ঈশ্বরের উপর, যিনি আমাদের উপভোগ করার জন্য প্রচুর পরিমাণে সবকিছু প্রদান করেন। তারা ভাল কাজ করতে হবে, ভাল কাজে সমৃদ্ধ হতে হবে, উদার হতে হবে এবং ভাগ করার জন্য প্রস্তুত হতে হবে, এইভাবে ভবিষ্যতের জন্য একটি ভাল ভিত্তি হিসাবে নিজেদের জন্য ধন সঞ্চয় করতে হবে, যাতে তারা সত্যই জীবনকে ধরে রাখতে পারে।</w:t>
      </w:r>
    </w:p>
    <w:p/>
    <w:p>
      <w:r xmlns:w="http://schemas.openxmlformats.org/wordprocessingml/2006/main">
        <w:t xml:space="preserve">2: হিতোপদেশ 11:28, যে তার ধন-সম্পদের উপর ভরসা করে সে পতন হবে, কিন্তু ধার্মিকরা সবুজ পাতার মত বেড়ে উঠবে।</w:t>
      </w:r>
    </w:p>
    <w:p/>
    <w:p>
      <w:r xmlns:w="http://schemas.openxmlformats.org/wordprocessingml/2006/main">
        <w:t xml:space="preserve">Jeremiah 51:14 সর্বক্ষমতার অধিকারী সদাপ্রভু নিজের নামে শপথ করে বলেছেন, আমি তোমায় শুঁয়োপোকার মত মানুষ দিয়ে পূর্ণ করব; তারা তোমার বিরুদ্ধে চিৎকার করবে।</w:t>
      </w:r>
    </w:p>
    <w:p/>
    <w:p>
      <w:r xmlns:w="http://schemas.openxmlformats.org/wordprocessingml/2006/main">
        <w:t xml:space="preserve">ঈশ্বর তাঁর শত্রুদের পরাভূত করার জন্য একটি সেনাবাহিনী পাঠাবেন।</w:t>
      </w:r>
    </w:p>
    <w:p/>
    <w:p>
      <w:r xmlns:w="http://schemas.openxmlformats.org/wordprocessingml/2006/main">
        <w:t xml:space="preserve">1: ঈশ্বরের শক্তি পরাক্রমশালী এবং অপ্রতিরোধ্য.</w:t>
      </w:r>
    </w:p>
    <w:p/>
    <w:p>
      <w:r xmlns:w="http://schemas.openxmlformats.org/wordprocessingml/2006/main">
        <w:t xml:space="preserve">2: ঈশ্বরকে উপেক্ষা করা হবে না, এবং যারা তাঁকে অবজ্ঞা করে তাদের শাস্তি দেওয়া হবে।</w:t>
      </w:r>
    </w:p>
    <w:p/>
    <w:p>
      <w:r xmlns:w="http://schemas.openxmlformats.org/wordprocessingml/2006/main">
        <w:t xml:space="preserve">1: Isaiah 40:29 তিনি অজ্ঞানদের শক্তি দেন; আর যাদের শক্তি নেই তাদের তিনি শক্তি বৃদ্ধি করেন।</w:t>
      </w:r>
    </w:p>
    <w:p/>
    <w:p>
      <w:r xmlns:w="http://schemas.openxmlformats.org/wordprocessingml/2006/main">
        <w:t xml:space="preserve">2: গীতসংহিতা 33:6 সদাপ্রভুর বাক্য দ্বারা স্বর্গ নির্মিত হয়েছিল; এবং তার মুখের নিঃশ্বাসে তাদের সমস্ত বাহিনী।</w:t>
      </w:r>
    </w:p>
    <w:p/>
    <w:p>
      <w:r xmlns:w="http://schemas.openxmlformats.org/wordprocessingml/2006/main">
        <w:t xml:space="preserve">Jeremiah 51:15 তিনি তাঁর শক্তি দ্বারা পৃথিবী সৃষ্টি করেছেন, তিনি তাঁর জ্ঞান দ্বারা জগতকে স্থাপন করেছেন এবং তাঁর বুদ্ধির দ্বারা স্বর্গকে প্রসারিত করেছেন।</w:t>
      </w:r>
    </w:p>
    <w:p/>
    <w:p>
      <w:r xmlns:w="http://schemas.openxmlformats.org/wordprocessingml/2006/main">
        <w:t xml:space="preserve">তিনি তাঁর শক্তি, প্রজ্ঞা এবং উপলব্ধির মাধ্যমে বিশ্ব সৃষ্টি করেছেন।</w:t>
      </w:r>
    </w:p>
    <w:p/>
    <w:p>
      <w:r xmlns:w="http://schemas.openxmlformats.org/wordprocessingml/2006/main">
        <w:t xml:space="preserve">1. সৃষ্টিতে ঈশ্বরের শক্তি এবং প্রজ্ঞা</w:t>
      </w:r>
    </w:p>
    <w:p/>
    <w:p>
      <w:r xmlns:w="http://schemas.openxmlformats.org/wordprocessingml/2006/main">
        <w:t xml:space="preserve">2. ঈশ্বরের বোঝার বিস্ময়</w:t>
      </w:r>
    </w:p>
    <w:p/>
    <w:p>
      <w:r xmlns:w="http://schemas.openxmlformats.org/wordprocessingml/2006/main">
        <w:t xml:space="preserve">1. চাকরি 12:13-14 - "প্রজ্ঞা ও ক্ষমতা ঈশ্বরেরই; পরামর্শ ও বোধগম্যতা তাঁর। তিনি যা ভেঙে ফেলেছেন তা পুনর্নির্মিত করা যায় না; তিনি যাদেরকে বন্দী করেন তাদের মুক্তি দেওয়া যায় না।"</w:t>
      </w:r>
    </w:p>
    <w:p/>
    <w:p>
      <w:r xmlns:w="http://schemas.openxmlformats.org/wordprocessingml/2006/main">
        <w:t xml:space="preserve">2. হিতোপদেশ 8:27-29 - "যখন তিনি স্বর্গ স্থাপন করেছিলেন, আমি সেখানে ছিলাম, যখন তিনি গভীরের মুখে একটি বৃত্ত আঁকেন, যখন তিনি উপরে আকাশকে শক্ত করেছিলেন, যখন তিনি গভীরের ঝর্ণাগুলি স্থাপন করেছিলেন, যখন তিনি সমুদ্রকে তার সীমা নির্ধারণ করেছেন, যাতে জল তার আদেশ লঙ্ঘন না করে, যখন তিনি পৃথিবীর ভিত্তি চিহ্নিত করেছিলেন।"</w:t>
      </w:r>
    </w:p>
    <w:p/>
    <w:p>
      <w:r xmlns:w="http://schemas.openxmlformats.org/wordprocessingml/2006/main">
        <w:t xml:space="preserve">Jeremiah 51:16 তিনি যখন তাঁর কণ্ঠস্বর উচ্চারণ করেন, তখন আকাশে অজস্র জলরাশি হয়; এবং তিনি পৃথিবীর প্রান্ত থেকে বাষ্পগুলিকে উপরে উঠিয়ে আনেন; তিনি বৃষ্টি দিয়ে বজ্রপাত করেন এবং তাঁর ভান্ডার থেকে বাতাস বের করেন।</w:t>
      </w:r>
    </w:p>
    <w:p/>
    <w:p>
      <w:r xmlns:w="http://schemas.openxmlformats.org/wordprocessingml/2006/main">
        <w:t xml:space="preserve">প্রকৃতির উপাদান যেমন জল, বাষ্প, বজ্রপাত, বৃষ্টি এবং বাতাস নিয়ন্ত্রণ করার ক্ষমতা ঈশ্বরের রয়েছে।</w:t>
      </w:r>
    </w:p>
    <w:p/>
    <w:p>
      <w:r xmlns:w="http://schemas.openxmlformats.org/wordprocessingml/2006/main">
        <w:t xml:space="preserve">1. ঈশ্বরের শক্তি: আমরা আমাদের জন্য এবং আমাদের রক্ষা করার জন্য ঈশ্বরের শক্তিতে বিশ্বাস করতে পারি।</w:t>
      </w:r>
    </w:p>
    <w:p/>
    <w:p>
      <w:r xmlns:w="http://schemas.openxmlformats.org/wordprocessingml/2006/main">
        <w:t xml:space="preserve">2. আমাদের জন্য ঈশ্বরের যত্ন: ঈশ্বর আমাদের বেঁচে থাকার জন্য প্রয়োজনীয় উপাদানগুলি সরবরাহ করার জন্য তাঁর শক্তি ব্যবহার করার জন্য যথেষ্ট যত্ন করেন।</w:t>
      </w:r>
    </w:p>
    <w:p/>
    <w:p>
      <w:r xmlns:w="http://schemas.openxmlformats.org/wordprocessingml/2006/main">
        <w:t xml:space="preserve">1. গীতসংহিতা 148:8 আগুন এবং শিলাবৃষ্টি, তুষার এবং মেঘ; ঝড়ো বাতাস, তাঁর কথা পূর্ণ করে।</w:t>
      </w:r>
    </w:p>
    <w:p/>
    <w:p>
      <w:r xmlns:w="http://schemas.openxmlformats.org/wordprocessingml/2006/main">
        <w:t xml:space="preserve">2. ম্যাথু 8:26-27 তিনি তাদের বললেন, "হে অল্প বিশ্বাসী, তোমরা ভয় পাচ্ছ কেন?" তারপর তিনি উঠে বাতাস ও সমুদ্রকে ধমক দিলেন, এবং সেখানে প্রচণ্ড শান্তি হল। তখন লোকেরা আশ্চর্য হয়ে বলল, "এ কেমন মানুষ যে, বাতাস ও সাগরও তাঁকে মান্য করে!"</w:t>
      </w:r>
    </w:p>
    <w:p/>
    <w:p>
      <w:r xmlns:w="http://schemas.openxmlformats.org/wordprocessingml/2006/main">
        <w:t xml:space="preserve">Jeremiah 51:17 প্রত্যেক মানুষ তার জ্ঞান দ্বারা পাশবিক; প্রতিটি প্রতিষ্ঠাতা খোদাই করা মূর্তি দেখে বিস্মিত হয়: কারণ তার গলিত মূর্তি মিথ্যা, এবং তাদের মধ্যে কোন শ্বাস নেই।</w:t>
      </w:r>
    </w:p>
    <w:p/>
    <w:p>
      <w:r xmlns:w="http://schemas.openxmlformats.org/wordprocessingml/2006/main">
        <w:t xml:space="preserve">প্রতিটি মানুষের জ্ঞান সীমিত এবং বিপথগামী, যা মিথ্যা বিশ্বাস এবং মূর্তিপূজার দিকে পরিচালিত করে।</w:t>
      </w:r>
    </w:p>
    <w:p/>
    <w:p>
      <w:r xmlns:w="http://schemas.openxmlformats.org/wordprocessingml/2006/main">
        <w:t xml:space="preserve">1. মিথ্যা বিশ্বাসের বিপদ</w:t>
      </w:r>
    </w:p>
    <w:p/>
    <w:p>
      <w:r xmlns:w="http://schemas.openxmlformats.org/wordprocessingml/2006/main">
        <w:t xml:space="preserve">2. মূর্তিপূজার অসারতা</w:t>
      </w:r>
    </w:p>
    <w:p/>
    <w:p>
      <w:r xmlns:w="http://schemas.openxmlformats.org/wordprocessingml/2006/main">
        <w:t xml:space="preserve">1. ইশাইয়া 44:9-20</w:t>
      </w:r>
    </w:p>
    <w:p/>
    <w:p>
      <w:r xmlns:w="http://schemas.openxmlformats.org/wordprocessingml/2006/main">
        <w:t xml:space="preserve">2. গীতসংহিতা 115:4-8</w:t>
      </w:r>
    </w:p>
    <w:p/>
    <w:p>
      <w:r xmlns:w="http://schemas.openxmlformats.org/wordprocessingml/2006/main">
        <w:t xml:space="preserve">Jeremiah 51:18 তারা অসারতা, ভুলের কাজ; তাদের দর্শনের সময় তারা ধ্বংস হয়ে যাবে।</w:t>
      </w:r>
    </w:p>
    <w:p/>
    <w:p>
      <w:r xmlns:w="http://schemas.openxmlformats.org/wordprocessingml/2006/main">
        <w:t xml:space="preserve">ঈশ্বরের সৃষ্টি অসার এবং পরিদর্শন সময় শেষ হবে.</w:t>
      </w:r>
    </w:p>
    <w:p/>
    <w:p>
      <w:r xmlns:w="http://schemas.openxmlformats.org/wordprocessingml/2006/main">
        <w:t xml:space="preserve">1. জীবনের ভ্যানিটি: ঈশ্বরের দৃষ্টিভঙ্গি বোঝা</w:t>
      </w:r>
    </w:p>
    <w:p/>
    <w:p>
      <w:r xmlns:w="http://schemas.openxmlformats.org/wordprocessingml/2006/main">
        <w:t xml:space="preserve">2. মানুষের অহংকার মূর্খতা: ঈশ্বরের হাতে আমাদের দুর্বলতা</w:t>
      </w:r>
    </w:p>
    <w:p/>
    <w:p>
      <w:r xmlns:w="http://schemas.openxmlformats.org/wordprocessingml/2006/main">
        <w:t xml:space="preserve">1. Ecclesiastes 1:2 - "অর্থের অসারতা, প্রচারক বলেছেন, অসারতার অসারতা; সবই অসার।"</w:t>
      </w:r>
    </w:p>
    <w:p/>
    <w:p>
      <w:r xmlns:w="http://schemas.openxmlformats.org/wordprocessingml/2006/main">
        <w:t xml:space="preserve">2. ইশাইয়া 40:6-8 - "কণ্ঠস্বর বলল, কাঁদো। এবং তিনি বললেন, আমি কি কাঁদব? সমস্ত মাংস ঘাস, এবং তার সমস্ত কল্যাণ মাঠের ফুলের মতো: ঘাস শুকিয়ে যায়, ফুল বিবর্ণ হয় : কারণ সদাপ্রভুর আত্মা এতে প্রস্ফুটিত হয়: নিশ্চয়ই মানুষ ঘাস। ঘাস শুকিয়ে যায়, ফুল বিবর্ণ হয়; কিন্তু আমাদের ঈশ্বরের বাক্য চিরকাল স্থায়ী হবে।"</w:t>
      </w:r>
    </w:p>
    <w:p/>
    <w:p>
      <w:r xmlns:w="http://schemas.openxmlformats.org/wordprocessingml/2006/main">
        <w:t xml:space="preserve">Jeremiah 51:19 যাকোবের অংশ তাদের মত নয়; কারণ তিনিই সব কিছুর পূর্ববর্তী এবং ইস্রায়েল তার উত্তরাধিকারের লাঠি; বাহিনীগণের সদাপ্রভু তাঁর নাম।</w:t>
      </w:r>
    </w:p>
    <w:p/>
    <w:p>
      <w:r xmlns:w="http://schemas.openxmlformats.org/wordprocessingml/2006/main">
        <w:t xml:space="preserve">ঈশ্বর জ্যাকবকে একটি অনন্য অংশ দিয়েছেন, কারণ তিনি সমস্ত কিছুর পূর্ববর্তী। ইস্রায়েল তার উত্তরাধিকার, এবং সর্বশক্তিমান প্রভু তার নাম.</w:t>
      </w:r>
    </w:p>
    <w:p/>
    <w:p>
      <w:r xmlns:w="http://schemas.openxmlformats.org/wordprocessingml/2006/main">
        <w:t xml:space="preserve">1. ঈশ্বর আমাদের সকলকে জীবনের একটি অনন্য অংশ দিয়েছেন, এবং এটি তাঁর মহিমার জন্য ব্যবহার করা আমাদের উপর নির্ভর করে।</w:t>
      </w:r>
    </w:p>
    <w:p/>
    <w:p>
      <w:r xmlns:w="http://schemas.openxmlformats.org/wordprocessingml/2006/main">
        <w:t xml:space="preserve">2. আমরা সকলকে ঈশ্বরের লোক হতে এবং তিনি আমাদের যা দিয়েছেন তার প্রতি বিশ্বস্ত হতে বলা হয়েছে৷</w:t>
      </w:r>
    </w:p>
    <w:p/>
    <w:p>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পিটার 5:6-7 - তাই, ঈশ্বরের পরাক্রমশালী হাতের অধীনে নিজেকে নম্র করুন, যাতে তিনি আপনাকে যথাসময়ে উপরে তুলতে পারেন। আপনার সমস্ত উদ্বেগ তার উপর নিক্ষেপ করুন কারণ তিনি আপনার জন্য যত্নশীল।</w:t>
      </w:r>
    </w:p>
    <w:p/>
    <w:p>
      <w:r xmlns:w="http://schemas.openxmlformats.org/wordprocessingml/2006/main">
        <w:t xml:space="preserve">Jeremiah 51:20 তুমিই আমার যুদ্ধের কুড়াল ও যুদ্ধের অস্ত্র;</w:t>
      </w:r>
    </w:p>
    <w:p/>
    <w:p>
      <w:r xmlns:w="http://schemas.openxmlformats.org/wordprocessingml/2006/main">
        <w:t xml:space="preserve">ঈশ্বর জাতি ভেঙ্গে এবং রাজ্য ধ্বংস করার জন্য একটি অস্ত্র হিসাবে Jeremiah ব্যবহার করেন.</w:t>
      </w:r>
    </w:p>
    <w:p/>
    <w:p>
      <w:r xmlns:w="http://schemas.openxmlformats.org/wordprocessingml/2006/main">
        <w:t xml:space="preserve">1. বিশ্বাসের মাধ্যমে রাজ্যগুলি অতিক্রম করা - কীভাবে ঈশ্বরের প্রতি বিশ্বাস আমাদেরকে যেকোন চ্যালেঞ্জ মোকাবেলা করার ক্ষমতা দিতে পারে।</w:t>
      </w:r>
    </w:p>
    <w:p/>
    <w:p>
      <w:r xmlns:w="http://schemas.openxmlformats.org/wordprocessingml/2006/main">
        <w:t xml:space="preserve">2. একটি অস্ত্রের শক্তি - জেরেমিয়ার মাধ্যমে ঈশ্বরের শক্তি অন্বেষণ এবং ঈশ্বরের জন্য একটি যুদ্ধ কুঠার হিসাবে তার ভূমিকা।</w:t>
      </w:r>
    </w:p>
    <w:p/>
    <w:p>
      <w:r xmlns:w="http://schemas.openxmlformats.org/wordprocessingml/2006/main">
        <w:t xml:space="preserve">1. Ephesians 6:10-18 - ঈশ্বরের সম্পূর্ণ বর্ম পরা।</w:t>
      </w:r>
    </w:p>
    <w:p/>
    <w:p>
      <w:r xmlns:w="http://schemas.openxmlformats.org/wordprocessingml/2006/main">
        <w:t xml:space="preserve">2. রোমানস 8:37-39 - কিছুই আমাদের ঈশ্বরের ভালবাসা থেকে আলাদা করতে পারে না।</w:t>
      </w:r>
    </w:p>
    <w:p/>
    <w:p>
      <w:r xmlns:w="http://schemas.openxmlformats.org/wordprocessingml/2006/main">
        <w:t xml:space="preserve">Jeremiah 51:21 আমি তোমাকে দিয়ে ঘোড়া ও তার সওয়ারকে টুকরো টুকরো করে দেব; আমি তোমাকে দিয়ে রথ ও তার আরোহীকে টুকরো টুকরো করে দেব।</w:t>
      </w:r>
    </w:p>
    <w:p/>
    <w:p>
      <w:r xmlns:w="http://schemas.openxmlformats.org/wordprocessingml/2006/main">
        <w:t xml:space="preserve">ঈশ্বর ব্যাবিলনের ঘোড়া, সওয়ার, রথ ও আরোহীকে টুকরো টুকরো করে দেবেন।</w:t>
      </w:r>
    </w:p>
    <w:p/>
    <w:p>
      <w:r xmlns:w="http://schemas.openxmlformats.org/wordprocessingml/2006/main">
        <w:t xml:space="preserve">1: ঈশ্বরের শক্তি পৃথিবীর যে কোন সেনাবাহিনীর চেয়ে বড়, এবং তিনি সর্বদা বিজয়ী হবেন।</w:t>
      </w:r>
    </w:p>
    <w:p/>
    <w:p>
      <w:r xmlns:w="http://schemas.openxmlformats.org/wordprocessingml/2006/main">
        <w:t xml:space="preserve">2: এমনকি যখন মনে হয় সমস্ত আশা হারিয়ে গেছে, ঈশ্বর ন্যায়বিচার আনবেন এবং অত্যাচারীদের ভেঙ্গে ফেলবেন।</w:t>
      </w:r>
    </w:p>
    <w:p/>
    <w:p>
      <w:r xmlns:w="http://schemas.openxmlformats.org/wordprocessingml/2006/main">
        <w:t xml:space="preserve">1: গীতসংহিতা 46:7 - সর্বশক্তিমান প্রভু আমাদের সাথে আছেন; যাকোবের ঈশ্বর আমাদের আশ্রয়।</w:t>
      </w:r>
    </w:p>
    <w:p/>
    <w:p>
      <w:r xmlns:w="http://schemas.openxmlformats.org/wordprocessingml/2006/main">
        <w:t xml:space="preserve">2: ইশাইয়া 40:29 - তিনি অজ্ঞানকে শক্তি দেন, এবং যার শক্তি নেই তাকে তিনি শক্তি বৃদ্ধি করেন।</w:t>
      </w:r>
    </w:p>
    <w:p/>
    <w:p>
      <w:r xmlns:w="http://schemas.openxmlformats.org/wordprocessingml/2006/main">
        <w:t xml:space="preserve">Jeremiah 51:22 তোমাকে দিয়ে আমি পুরুষ ও নারীকেও টুকরো টুকরো করব; আমি তোমাকে দিয়ে বৃদ্ধ ও যুবকদের টুকরো টুকরো করে দেব; তোমার সাথে আমি যুবক ও দাসীকে টুকরো টুকরো করে দেব;</w:t>
      </w:r>
    </w:p>
    <w:p/>
    <w:p>
      <w:r xmlns:w="http://schemas.openxmlformats.org/wordprocessingml/2006/main">
        <w:t xml:space="preserve">বয়স বা লিঙ্গ নির্বিশেষে ঈশ্বর সকল মানুষকে শাস্তি দিয়ে ন্যায়বিচার আনবেন।</w:t>
      </w:r>
    </w:p>
    <w:p/>
    <w:p>
      <w:r xmlns:w="http://schemas.openxmlformats.org/wordprocessingml/2006/main">
        <w:t xml:space="preserve">1: আমাদের অবশ্যই ঈশ্বরের সামনে নম্র হতে হবে, যিনি সবার জন্য ন্যায়বিচার আনবেন।</w:t>
      </w:r>
    </w:p>
    <w:p/>
    <w:p>
      <w:r xmlns:w="http://schemas.openxmlformats.org/wordprocessingml/2006/main">
        <w:t xml:space="preserve">2: আমাদের অবশ্যই ঈশ্বরের বিচারকে ভয় ছাড়াই গ্রহণ করতে হবে, তাঁর নিখুঁত ন্যায়বিচারের উপর আস্থা রেখে।</w:t>
      </w:r>
    </w:p>
    <w:p/>
    <w:p>
      <w:r xmlns:w="http://schemas.openxmlformats.org/wordprocessingml/2006/main">
        <w:t xml:space="preserve">1: Ecclesiastes 12:13-14 - আসুন আমরা পুরো বিষয়টির উপসংহার শুনি: ঈশ্বরকে ভয় করুন এবং তাঁর আদেশ পালন করুন, কারণ এটি মানুষের সম্পূর্ণ কর্তব্য। কারণ ঈশ্বর প্রতিটি কাজকে বিচারের মধ্যে নিয়ে আসবেন, প্রতিটি গোপন বিষয়ের সাথে, ভাল হোক বা মন্দ হোক।</w:t>
      </w:r>
    </w:p>
    <w:p/>
    <w:p>
      <w:r xmlns:w="http://schemas.openxmlformats.org/wordprocessingml/2006/main">
        <w:t xml:space="preserve">2: রোমানস 12:19 - প্রিয়, কখনও নিজেদের প্রতিশোধ নিও না, কিন্তু ঈশ্বরের ক্রোধের উপর ছেড়ে দাও, কারণ লেখা আছে, প্রতিশোধ নেওয়া আমার, আমি শোধ করব, প্রভু বলেছেন।</w:t>
      </w:r>
    </w:p>
    <w:p/>
    <w:p>
      <w:r xmlns:w="http://schemas.openxmlformats.org/wordprocessingml/2006/main">
        <w:t xml:space="preserve">Jeremiah 51:23 আমি তোমার সঙ্গে মেষপালক ও তার মেষপালকে টুকরো টুকরো করে ফেলব; তোমার সঙ্গে আমি চাষী ও তার গরুর জোয়াল ভেঙ্গে টুকরো টুকরো করে দেব। আমি তোমাকে দিয়ে সেনাপতি ও শাসকদের টুকরো টুকরো করে দেব।</w:t>
      </w:r>
    </w:p>
    <w:p/>
    <w:p>
      <w:r xmlns:w="http://schemas.openxmlformats.org/wordprocessingml/2006/main">
        <w:t xml:space="preserve">ঈশ্বর তাদের ক্ষমতার কাঠামো ভেঙ্গে তাদের জনগণকে নিপীড়নকারী নেতাদের শাস্তি দেবেন।</w:t>
      </w:r>
    </w:p>
    <w:p/>
    <w:p>
      <w:r xmlns:w="http://schemas.openxmlformats.org/wordprocessingml/2006/main">
        <w:t xml:space="preserve">1. ঈশ্বর তাদের বিচার করবেন যারা তাদের যত্নে যারা নিপীড়ন করে</w:t>
      </w:r>
    </w:p>
    <w:p/>
    <w:p>
      <w:r xmlns:w="http://schemas.openxmlformats.org/wordprocessingml/2006/main">
        <w:t xml:space="preserve">2. ঈশ্বরের শক্তি শাসকদের অপসারণ করবে যারা তাদের কর্তৃত্বের অপব্যবহার করে</w:t>
      </w:r>
    </w:p>
    <w:p/>
    <w:p>
      <w:r xmlns:w="http://schemas.openxmlformats.org/wordprocessingml/2006/main">
        <w:t xml:space="preserve">1. লুক 12:48 - প্রত্যেকের জন্য যাকে অনেক কিছু দেওয়া হয়, তার কাছ থেকে অনেক কিছু চাইবে; এবং যার কাছে অনেক কিছু করা হয়েছে, তার কাছে তারা আরও চাইবে৷</w:t>
      </w:r>
    </w:p>
    <w:p/>
    <w:p>
      <w:r xmlns:w="http://schemas.openxmlformats.org/wordprocessingml/2006/main">
        <w:t xml:space="preserve">2. Micah 3: 1-2 - এবং আমি বললাম: শোন, আমি প্রার্থনা করি, হে ইয়াকুবের প্রধানগণ, এবং ইস্রায়েল পরিবারের শাসকগণ। ন্যায়বিচার জানা কি তোমাদের জন্য নয়? তোমরা যারা ভালকে ঘৃণা কর এবং মন্দকে ভালবাস; যারা আমার লোকদের থেকে চামড়া এবং তাদের হাড় থেকে মাংস কেড়ে নেয়।</w:t>
      </w:r>
    </w:p>
    <w:p/>
    <w:p>
      <w:r xmlns:w="http://schemas.openxmlformats.org/wordprocessingml/2006/main">
        <w:t xml:space="preserve">Jeremiah 51:24 এবং আমি ব্যাবিলনকে এবং ক্যালদিয়ার সমস্ত বাসিন্দাদের তাদের সমস্ত মন্দ যা তারা তোমার দৃষ্টিতে সিয়োনে করেছে তার প্রতিদান দেব, সদাপ্রভু বলছেন।</w:t>
      </w:r>
    </w:p>
    <w:p/>
    <w:p>
      <w:r xmlns:w="http://schemas.openxmlformats.org/wordprocessingml/2006/main">
        <w:t xml:space="preserve">সদাপ্রভু ব্যাবিলন এবং ক্যালদিয়ার লোকদের সিয়োনের প্রতি যে মন্দ কাজ করেছে তার জন্য ন্যায়বিচার দেওয়ার প্রতিশ্রুতি দিয়েছেন।</w:t>
      </w:r>
    </w:p>
    <w:p/>
    <w:p>
      <w:r xmlns:w="http://schemas.openxmlformats.org/wordprocessingml/2006/main">
        <w:t xml:space="preserve">1. ঈশ্বরের ন্যায়বিচার পরিবেশিত হবে</w:t>
      </w:r>
    </w:p>
    <w:p/>
    <w:p>
      <w:r xmlns:w="http://schemas.openxmlformats.org/wordprocessingml/2006/main">
        <w:t xml:space="preserve">2. প্রভু তাঁর প্রতিশ্রুতির প্রতি বিশ্বস্ত</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ইশাইয়া 61:8 - "কারণ আমি, প্রভু, ন্যায়বিচারকে ভালবাসি; আমি ডাকাতি এবং অন্যায় ঘৃণা করি; আমি বিশ্বস্ততার সাথে তাদের সত্যে তাদের প্রতিদান দেব এবং আমি তাদের সাথে চিরস্থায়ী চুক্তি করব।"</w:t>
      </w:r>
    </w:p>
    <w:p/>
    <w:p>
      <w:r xmlns:w="http://schemas.openxmlformats.org/wordprocessingml/2006/main">
        <w:t xml:space="preserve">Jeremiah 51:25 দেখ, হে ধ্বংসকারী পর্বত, আমি তোমার বিরুদ্ধে, সদাপ্রভু বলছেন, যিনি সমস্ত পৃথিবীকে ধ্বংস করেন; আর আমি তোমার উপর আমার হাত বাড়িয়ে দেব এবং তোমাকে পাথর থেকে নামিয়ে দেব এবং তোমাকে একটি পোড়া পাহাড়ে পরিণত করব। .</w:t>
      </w:r>
    </w:p>
    <w:p/>
    <w:p>
      <w:r xmlns:w="http://schemas.openxmlformats.org/wordprocessingml/2006/main">
        <w:t xml:space="preserve">ঈশ্বর ঘোষণা করেন যে তিনি ধ্বংসকারী পর্বতের বিরুদ্ধে এবং এটিকে পাথর থেকে গড়িয়ে একটি পোড়া পর্বত বানিয়ে শাস্তি দেবেন।</w:t>
      </w:r>
    </w:p>
    <w:p/>
    <w:p>
      <w:r xmlns:w="http://schemas.openxmlformats.org/wordprocessingml/2006/main">
        <w:t xml:space="preserve">1. "ঈশ্বরের সৃষ্টিকে ধ্বংস করার পরিণতি"</w:t>
      </w:r>
    </w:p>
    <w:p/>
    <w:p>
      <w:r xmlns:w="http://schemas.openxmlformats.org/wordprocessingml/2006/main">
        <w:t xml:space="preserve">2. "পাপী জাতির উপর ঈশ্বরের বিচার"</w:t>
      </w:r>
    </w:p>
    <w:p/>
    <w:p>
      <w:r xmlns:w="http://schemas.openxmlformats.org/wordprocessingml/2006/main">
        <w:t xml:space="preserve">1. রোমান 12:19 "প্রতিশোধ নিও না, আমার প্রিয় বন্ধুরা,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প্রকাশিত বাক্য 16:18-19 "তারপর বিদ্যুতের ঝলকানি, গর্জন, বজ্রপাত এবং একটি প্রচণ্ড ভূমিকম্প হল। মানবজাতি পৃথিবীতে আসার পর থেকে এর মতো আর কোন ভূমিকম্প হয়নি, ভূমিকম্পটি এত ভয়ঙ্কর ছিল। মহান শহরটি বিভক্ত হয়ে গেল। তিন ভাগে বিভক্ত হয়ে গেল, এবং জাতিগুলির শহরগুলি ভেঙে পড়ল৷ ঈশ্বর মহান ব্যাবিলনকে স্মরণ করলেন এবং তাকে তাঁর ক্রোধের ক্রোধের মদ দিয়ে ভরা পেয়ালা দিলেন।"</w:t>
      </w:r>
    </w:p>
    <w:p/>
    <w:p>
      <w:r xmlns:w="http://schemas.openxmlformats.org/wordprocessingml/2006/main">
        <w:t xml:space="preserve">Jeremiah 51:26 তারা তোমার কাছ থেকে কোণার জন্য একটি পাথর বা ভিত্তি স্থাপনের জন্য একটি পাথর নেবে না; কিন্তু তুমি চিরকালের জন্য ধ্বংস হয়ে যাবে, সদাপ্রভু বলছেন।</w:t>
      </w:r>
    </w:p>
    <w:p/>
    <w:p>
      <w:r xmlns:w="http://schemas.openxmlformats.org/wordprocessingml/2006/main">
        <w:t xml:space="preserve">ঈশ্বর ঘোষণা করেন যে ব্যাবিলন কখনও পুনঃনির্মিত হবে না এবং চিরকালের জন্য জনশূন্য থাকবে।</w:t>
      </w:r>
    </w:p>
    <w:p/>
    <w:p>
      <w:r xmlns:w="http://schemas.openxmlformats.org/wordprocessingml/2006/main">
        <w:t xml:space="preserve">1. ঈশ্বরের অটল প্রতিশ্রুতি - ঈশ্বরের শব্দ সত্য এবং অপরিবর্তনীয়, এবং কিছুই তার প্রতিশ্রুতি নাড়াতে পারে না।</w:t>
      </w:r>
    </w:p>
    <w:p/>
    <w:p>
      <w:r xmlns:w="http://schemas.openxmlformats.org/wordprocessingml/2006/main">
        <w:t xml:space="preserve">2. ঈশ্বরের বিরোধিতা করার পরিণতি - ঈশ্বরের ক্রোধ বাস্তব এবং যারা তার বিরোধিতা করে তারা পরিণতি ভোগ করবে।</w:t>
      </w:r>
    </w:p>
    <w:p/>
    <w:p>
      <w:r xmlns:w="http://schemas.openxmlformats.org/wordprocessingml/2006/main">
        <w:t xml:space="preserve">1. ইশাইয়া 55:11 - "আমার মুখ থেকে বেরিয়ে আসা আমার কথাটি তাই হবে: এটি আমার কাছে অকার্যকরভাবে ফিরে আসবে না, তবে আমি যা খুশি তা সম্পাদন করবে, এবং আমি যেখানে এটি পাঠিয়েছি তাতে এটি সফল হবে৷ "</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Jeremiah 51:27 তোমরা দেশে একটি আদর্শ স্থাপন কর, জাতিদের মধ্যে তূরী বাজাও, তার বিরুদ্ধে জাতিদের প্রস্তুত কর, তার বিরুদ্ধে আরারাত, মিন্নি এবং আশচেনাজ রাজ্যগুলিকে একত্রিত কর; তার বিরুদ্ধে একজন অধিনায়ক নিয়োগ করুন; ঘোড়াগুলিকে রুক্ষ শুঁয়োপোকা হিসাবে উঠে আসে।</w:t>
      </w:r>
    </w:p>
    <w:p/>
    <w:p>
      <w:r xmlns:w="http://schemas.openxmlformats.org/wordprocessingml/2006/main">
        <w:t xml:space="preserve">ঈশ্বর যিরমিয়কে ব্যাবিলনের বিরুদ্ধে জাতিগুলিকে একত্রিত হতে এবং যুদ্ধের জন্য প্রস্তুত হওয়ার আহ্বান জানান।</w:t>
      </w:r>
    </w:p>
    <w:p/>
    <w:p>
      <w:r xmlns:w="http://schemas.openxmlformats.org/wordprocessingml/2006/main">
        <w:t xml:space="preserve">1. একত্রিত হওয়ার জন্য ঈশ্বরের আহ্বান: একত্রিত হওয়ার এবং একটি সাধারণ ভালোর জন্য একসাথে কাজ করার জন্য ঈশ্বরের আহ্বানের একটি অনুস্মারক৷</w:t>
      </w:r>
    </w:p>
    <w:p/>
    <w:p>
      <w:r xmlns:w="http://schemas.openxmlformats.org/wordprocessingml/2006/main">
        <w:t xml:space="preserve">2. প্রস্তুতির শক্তি: জীবনের আধ্যাত্মিক যুদ্ধের জন্য প্রস্তুত হওয়ার গুরুত্ব।</w:t>
      </w:r>
    </w:p>
    <w:p/>
    <w:p>
      <w:r xmlns:w="http://schemas.openxmlformats.org/wordprocessingml/2006/main">
        <w:t xml:space="preserve">1. ইফিসিয়ানস 6:10-13 - "অবশেষে, প্রভুতে এবং তাঁর শক্তির শক্তিতে বলবান হও৷ ঈশ্বরের সমস্ত বর্ম পরিধান কর, যাতে তোমরা শয়তানের চক্রান্তের বিরুদ্ধে দাঁড়াতে সক্ষম হও৷ কারণ আমরা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তাই ঈশ্বরের সমস্ত অস্ত্র হাতে নিয়ে নাও, যাতে তোমরা সক্ষম হও৷ খারাপ দিনে প্রতিরোধ করতে, এবং সব কিছু করার পরে, দৃঢ়ভাবে দাঁড়ানো।"</w:t>
      </w:r>
    </w:p>
    <w:p/>
    <w:p>
      <w:r xmlns:w="http://schemas.openxmlformats.org/wordprocessingml/2006/main">
        <w:t xml:space="preserve">2. 1 পিটার 5:8-9 - "চিন্তাশীল হোন; সতর্ক থাকুন। আপনার প্রতিপক্ষ শয়তান গর্জনকারী সিংহের মতো চারপাশে ঘুরে বেড়ায়, কাউকে গ্রাস করার জন্য খুঁজছে। তাকে প্রতিরোধ করুন, আপনার বিশ্বাসে দৃঢ় থাকুন, জেনে রাখুন যে একই ধরণের কষ্ট সারা বিশ্বে আপনার ভ্রাতৃত্বের দ্বারা অভিজ্ঞ হচ্ছেন।"</w:t>
      </w:r>
    </w:p>
    <w:p/>
    <w:p>
      <w:r xmlns:w="http://schemas.openxmlformats.org/wordprocessingml/2006/main">
        <w:t xml:space="preserve">Jeremiah 51:28 তার বিরুদ্ধে মাদীদের রাজাদের, তার সেনাপতিদের এবং তার সমস্ত শাসকদের এবং তার রাজ্যের সমস্ত দেশকে তার বিরুদ্ধে প্রস্তুত কর।</w:t>
      </w:r>
    </w:p>
    <w:p/>
    <w:p>
      <w:r xmlns:w="http://schemas.openxmlformats.org/wordprocessingml/2006/main">
        <w:t xml:space="preserve">ভাববাদী যিরমিয় জাতি ও তাদের শাসকদেরকে মাদীদের রাজাদের সাথে ব্যাবিলনের বিরুদ্ধে প্রস্তুতি নেওয়ার আহ্বান জানান।</w:t>
      </w:r>
    </w:p>
    <w:p/>
    <w:p>
      <w:r xmlns:w="http://schemas.openxmlformats.org/wordprocessingml/2006/main">
        <w:t xml:space="preserve">1. উঠুন: যুদ্ধের জন্য প্রস্তুত হওয়ার আহ্বান</w:t>
      </w:r>
    </w:p>
    <w:p/>
    <w:p>
      <w:r xmlns:w="http://schemas.openxmlformats.org/wordprocessingml/2006/main">
        <w:t xml:space="preserve">2. ঐক্যের শক্তি: মন্দকে কাটিয়ে ওঠার জন্য একসাথে কাজ করা</w:t>
      </w:r>
    </w:p>
    <w:p/>
    <w:p>
      <w:r xmlns:w="http://schemas.openxmlformats.org/wordprocessingml/2006/main">
        <w:t xml:space="preserve">1. Ephesians 6:10-18 - ঈশ্বরের সম্পূর্ণ বর্ম পরা</w:t>
      </w:r>
    </w:p>
    <w:p/>
    <w:p>
      <w:r xmlns:w="http://schemas.openxmlformats.org/wordprocessingml/2006/main">
        <w:t xml:space="preserve">2. গীতসংহিতা 46:10 - শান্ত থাকুন এবং জেনে রাখুন যে আমিই ঈশ্বর</w:t>
      </w:r>
    </w:p>
    <w:p/>
    <w:p>
      <w:r xmlns:w="http://schemas.openxmlformats.org/wordprocessingml/2006/main">
        <w:t xml:space="preserve">Jeremiah 51:29 এবং দেশ কাঁপবে ও দুঃখ পাবে; কারণ প্রভুর সমস্ত উদ্দেশ্য ব্যাবিলনের বিরুদ্ধে সঞ্চালিত হবে, ব্যাবিলনের দেশকে কোন বাসিন্দাবিহীন জনশূন্য করা হবে।</w:t>
      </w:r>
    </w:p>
    <w:p/>
    <w:p>
      <w:r xmlns:w="http://schemas.openxmlformats.org/wordprocessingml/2006/main">
        <w:t xml:space="preserve">প্রভু ব্যাবিলনের বিরুদ্ধে তাঁর উদ্দেশ্য সঞ্চালন করবেন, যার ফলে ব্যাবিলনের দেশ জনশূন্য মরুভূমিতে পরিণত হবে।</w:t>
      </w:r>
    </w:p>
    <w:p/>
    <w:p>
      <w:r xmlns:w="http://schemas.openxmlformats.org/wordprocessingml/2006/main">
        <w:t xml:space="preserve">1. ঈশ্বরের সার্বভৌমত্ব - Jeremiah 51:29</w:t>
      </w:r>
    </w:p>
    <w:p/>
    <w:p>
      <w:r xmlns:w="http://schemas.openxmlformats.org/wordprocessingml/2006/main">
        <w:t xml:space="preserve">2. অবাধ্যতার পরিণতি - Jeremiah 51:29</w:t>
      </w:r>
    </w:p>
    <w:p/>
    <w:p>
      <w:r xmlns:w="http://schemas.openxmlformats.org/wordprocessingml/2006/main">
        <w:t xml:space="preserve">1. ইশাইয়া 13:19-22</w:t>
      </w:r>
    </w:p>
    <w:p/>
    <w:p>
      <w:r xmlns:w="http://schemas.openxmlformats.org/wordprocessingml/2006/main">
        <w:t xml:space="preserve">2. প্রকাশিত বাক্য 18:2-3</w:t>
      </w:r>
    </w:p>
    <w:p/>
    <w:p>
      <w:r xmlns:w="http://schemas.openxmlformats.org/wordprocessingml/2006/main">
        <w:t xml:space="preserve">Jeremiah 51:30 ব্যাবিলনের যোদ্ধারা যুদ্ধ করার জন্য জন্ম দিয়েছে, তারা তাদের দখলে রয়ে গেছে; তাদের শক্তি ব্যর্থ হয়েছে; তারা নারীর মত হয়ে গেল; তারা তার বাসস্থান পুড়িয়ে দিয়েছে; তার বার ভেঙ্গে গেছে।</w:t>
      </w:r>
    </w:p>
    <w:p/>
    <w:p>
      <w:r xmlns:w="http://schemas.openxmlformats.org/wordprocessingml/2006/main">
        <w:t xml:space="preserve">প্রভুর ন্যায়পরায়ণ বিচার ব্যাবিলনের উপর আনা হয়েছে, যার ফলে তাদের পরাক্রমশালী পুরুষরা যুদ্ধ বন্ধ করে দেয় এবং তাদের শক্তি নারীদের মত ব্যর্থ হয়। তার বাসস্থান ধ্বংস করা হয়েছে এবং তার প্রতিরক্ষা বার ভেঙ্গে গেছে।</w:t>
      </w:r>
    </w:p>
    <w:p/>
    <w:p>
      <w:r xmlns:w="http://schemas.openxmlformats.org/wordprocessingml/2006/main">
        <w:t xml:space="preserve">1. ঈশ্বরের ন্যায়বিচার করা হবে: আমাদের অবশ্যই তাঁর প্রতি বিশ্বস্ত এবং বাধ্য থাকতে হবে।</w:t>
      </w:r>
    </w:p>
    <w:p/>
    <w:p>
      <w:r xmlns:w="http://schemas.openxmlformats.org/wordprocessingml/2006/main">
        <w:t xml:space="preserve">2. ঈশ্বর সর্বশক্তিমান এবং সর্বদা তাঁর পরিকল্পনা পূরণ করেন - তাঁর বিরোধিতা করবেন না।</w:t>
      </w:r>
    </w:p>
    <w:p/>
    <w:p>
      <w:r xmlns:w="http://schemas.openxmlformats.org/wordprocessingml/2006/main">
        <w:t xml:space="preserve">1. ইশাইয়া 40:29 - তিনি ক্লান্তদের শক্তি দেন এবং দুর্বলদের শক্তি বৃদ্ধি করেন।</w:t>
      </w:r>
    </w:p>
    <w:p/>
    <w:p>
      <w:r xmlns:w="http://schemas.openxmlformats.org/wordprocessingml/2006/main">
        <w:t xml:space="preserve">2. রোমানস 3:19-20 - কারণ আইন পালন করে কেউ তাঁর দৃষ্টিতে ধার্মিক বলে ঘোষণা করা হয় না; বরং, আইনের মাধ্যমে আমরা আমাদের পাপের বিষয়ে সচেতন হই।</w:t>
      </w:r>
    </w:p>
    <w:p/>
    <w:p>
      <w:r xmlns:w="http://schemas.openxmlformats.org/wordprocessingml/2006/main">
        <w:t xml:space="preserve">Jeremiah 51:31 এক পদ অন্যের সাথে দেখা করতে এবং একজন বার্তাবাহক অন্যের সাথে দেখা করতে, ব্যাবিলনের রাজাকে দেখাতে যে তার শহর এক প্রান্তে নিয়ে যাওয়া হয়েছে,</w:t>
      </w:r>
    </w:p>
    <w:p/>
    <w:p>
      <w:r xmlns:w="http://schemas.openxmlformats.org/wordprocessingml/2006/main">
        <w:t xml:space="preserve">ঈশ্বরের বিচার দ্রুত এবং নিশ্চিত হবে.</w:t>
      </w:r>
    </w:p>
    <w:p/>
    <w:p>
      <w:r xmlns:w="http://schemas.openxmlformats.org/wordprocessingml/2006/main">
        <w:t xml:space="preserve">1: ঈশ্বরের বিচার যখন আসে তখন তার মুখোমুখি হওয়ার জন্য প্রস্তুত থাকুন।</w:t>
      </w:r>
    </w:p>
    <w:p/>
    <w:p>
      <w:r xmlns:w="http://schemas.openxmlformats.org/wordprocessingml/2006/main">
        <w:t xml:space="preserve">2: আসুন আমরা আমাদের ত্রুটিগুলি গ্রহণ করি এবং আল্লাহর রহমতের জন্য অনুতপ্ত হই।</w:t>
      </w:r>
    </w:p>
    <w:p/>
    <w:p>
      <w:r xmlns:w="http://schemas.openxmlformats.org/wordprocessingml/2006/main">
        <w:t xml:space="preserve">1: রোমানস 2:4 "অথবা আপনি কি তাঁর দয়া, সহনশীলতা এবং ধৈর্যের সম্পদের উপর অনুমান করছেন, এটা জানেন না যে ঈশ্বরের দয়া আপনাকে অনুতাপের দিকে নিয়ে যাওয়ার জন্য?"</w:t>
      </w:r>
    </w:p>
    <w:p/>
    <w:p>
      <w:r xmlns:w="http://schemas.openxmlformats.org/wordprocessingml/2006/main">
        <w:t xml:space="preserve">2: হিব্রুজ 4:12-13 "কারণ ঈশ্বরের বাক্য জীবন্ত ও সক্রিয়, যেকোনো দুই ধারের তরবারির চেয়েও ধারালো, আত্মা ও আত্মা, সন্ধি ও মজ্জার বিভাজনে ছিদ্র করে এবং মানুষের চিন্তা ও অভিপ্রায় বুঝতে পারে। হৃদয়।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Jeremiah 51:32 এবং পথগুলি বন্ধ হয়ে গেছে, এবং নলগুলি তারা আগুনে পুড়িয়ে দিয়েছে এবং যুদ্ধের লোকেরা ভীত হয়ে পড়েছে।</w:t>
      </w:r>
    </w:p>
    <w:p/>
    <w:p>
      <w:r xmlns:w="http://schemas.openxmlformats.org/wordprocessingml/2006/main">
        <w:t xml:space="preserve">Jeremiah 51:32 জলপথের ধ্বংস, নল পোড়ানো, এবং যুদ্ধের লোকদের ভয়ের কথা বলে।</w:t>
      </w:r>
    </w:p>
    <w:p/>
    <w:p>
      <w:r xmlns:w="http://schemas.openxmlformats.org/wordprocessingml/2006/main">
        <w:t xml:space="preserve">1. ঈশ্বরের ক্রোধ: অবাধ্যতার পরিণতি</w:t>
      </w:r>
    </w:p>
    <w:p/>
    <w:p>
      <w:r xmlns:w="http://schemas.openxmlformats.org/wordprocessingml/2006/main">
        <w:t xml:space="preserve">2. ঈশ্বরের করুণার মাধ্যমে পুনরুদ্ধার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Jeremiah 51:33 কারণ সর্বশক্তিমান প্রভু, ইস্রায়েলের ঈশ্বর এই কথা বলেন; ব্যাবিলনের কন্যা মাড়াইয়ের মত, তার মাড়াই করার সময় হয়েছে: এখনও কিছুক্ষণ, এবং তার ফসল কাটার সময় আসবে।</w:t>
      </w:r>
    </w:p>
    <w:p/>
    <w:p>
      <w:r xmlns:w="http://schemas.openxmlformats.org/wordprocessingml/2006/main">
        <w:t xml:space="preserve">ঈশ্বর যিরমিয়কে বলেন যে ব্যাবিলন ধ্বংসের জন্য পাকা এবং তার ফসল কাটার সময় কাছাকাছি।</w:t>
      </w:r>
    </w:p>
    <w:p/>
    <w:p>
      <w:r xmlns:w="http://schemas.openxmlformats.org/wordprocessingml/2006/main">
        <w:t xml:space="preserve">1. আসন্ন বিচারের ঈশ্বরের সতর্কবাণী - Jeremiah 51:33</w:t>
      </w:r>
    </w:p>
    <w:p/>
    <w:p>
      <w:r xmlns:w="http://schemas.openxmlformats.org/wordprocessingml/2006/main">
        <w:t xml:space="preserve">2. ব্যাবিলনের ফসল কাটার সময় - Jeremiah 51:33</w:t>
      </w:r>
    </w:p>
    <w:p/>
    <w:p>
      <w:r xmlns:w="http://schemas.openxmlformats.org/wordprocessingml/2006/main">
        <w:t xml:space="preserve">1. হাবাক্কুক 3:12 - "তুমি ক্রোধে দেশের মধ্য দিয়ে অগ্রসর হয়েছ; তুমি ক্রোধে বিধর্মীদের মাড়াই করেছিলে।"</w:t>
      </w:r>
    </w:p>
    <w:p/>
    <w:p>
      <w:r xmlns:w="http://schemas.openxmlformats.org/wordprocessingml/2006/main">
        <w:t xml:space="preserve">2. আমোস 1:3 - "সদাপ্রভু এই কথা বলেন; দামেস্কের তিনটি অপরাধের জন্য এবং চারটির জন্য, আমি এর শাস্তি ফিরিয়ে দেব না; কারণ তারা লোহার মাড়াই যন্ত্র দিয়ে গিলিয়েদকে মাড়াই করেছে।"</w:t>
      </w:r>
    </w:p>
    <w:p/>
    <w:p>
      <w:r xmlns:w="http://schemas.openxmlformats.org/wordprocessingml/2006/main">
        <w:t xml:space="preserve">Jeremiah 51:34 ব্যাবিলনের রাজা নবূখদ্রেৎসর আমাকে গ্রাস করেছেন, তিনি আমাকে চূর্ণ করেছেন, তিনি আমাকে একটি খালি পাত্রে পরিণত করেছেন, তিনি আমাকে ড্রাগনের মতো গিলে ফেলেছেন, তিনি আমার উপাদেয় খাবারে তার পেট ভরেছেন, তিনি আমাকে তাড়িয়ে দিয়েছেন।</w:t>
      </w:r>
    </w:p>
    <w:p/>
    <w:p>
      <w:r xmlns:w="http://schemas.openxmlformats.org/wordprocessingml/2006/main">
        <w:t xml:space="preserve">নেবুচাদ্রেজারের আতঙ্কের রাজত্বকে যিরমিয় 51:34 এ বর্ণনা করা হয়েছে।</w:t>
      </w:r>
    </w:p>
    <w:p/>
    <w:p>
      <w:r xmlns:w="http://schemas.openxmlformats.org/wordprocessingml/2006/main">
        <w:t xml:space="preserve">1. ঈশ্বর এখনও নিয়ন্ত্রণে - আমরা যে পরিস্থিতির মুখোমুখি হই না কেন, ঈশ্বর সর্বদা নিয়ন্ত্রণে থাকেন এবং আমাদের কঠিন পরিস্থিতি ভালোর জন্য ব্যবহার করতে পারেন।</w:t>
      </w:r>
    </w:p>
    <w:p/>
    <w:p>
      <w:r xmlns:w="http://schemas.openxmlformats.org/wordprocessingml/2006/main">
        <w:t xml:space="preserve">2. বেদনা এবং কষ্ট - ঈশ্বরের পরিকল্পনার উপর আস্থা রেখে এবং বিশ্বাসকে ধরে রাখার মাধ্যমে আমরা বেদনা ও কষ্টের মধ্য দিয়ে আশা খুঁজে পেতে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Jeremiah 51:35 সিয়োনের বাসিন্দারা বলবে, ব্যাবিলনের উপর আমার ও আমার মাংসের প্রতি যে অত্যাচার করা হয়েছে; আর আমার রক্ত ক্যালদিয়ার অধিবাসীদের উপর, জেরুজালেম বলবে।</w:t>
      </w:r>
    </w:p>
    <w:p/>
    <w:p>
      <w:r xmlns:w="http://schemas.openxmlformats.org/wordprocessingml/2006/main">
        <w:t xml:space="preserve">ঈশ্বরের লোকেরা তাদের বিরুদ্ধে সংঘটিত সহিংসতার জন্য ব্যাবিলন এবং ক্যালডিয়ার ন্যায়বিচারের জন্য আহ্বান জানাচ্ছে।</w:t>
      </w:r>
    </w:p>
    <w:p/>
    <w:p>
      <w:r xmlns:w="http://schemas.openxmlformats.org/wordprocessingml/2006/main">
        <w:t xml:space="preserve">1. ন্যায়বিচারের আহ্বান: নিপীড়ন সত্ত্বেও ন্যায়বিচার খোঁজা</w:t>
      </w:r>
    </w:p>
    <w:p/>
    <w:p>
      <w:r xmlns:w="http://schemas.openxmlformats.org/wordprocessingml/2006/main">
        <w:t xml:space="preserve">2. ন্যায়পরায়ণ প্রতিশোধ: ঈশ্বরের লোকেরা কীভাবে অন্যায়ের প্রতি সাড়া দেয়</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82:3 - দুর্বল এবং পিতৃহীনদের ন্যায়বিচার করুন; পীড়িত ও নিঃস্বদের অধিকার বজায় রাখা।</w:t>
      </w:r>
    </w:p>
    <w:p/>
    <w:p>
      <w:r xmlns:w="http://schemas.openxmlformats.org/wordprocessingml/2006/main">
        <w:t xml:space="preserve">Jeremiah 51:36 অতএব সদাপ্রভু এই কথা কহেন; দেখ, আমি তোমার বিচার করব এবং তোমার জন্য প্রতিশোধ নেব; আমি তার সমুদ্রকে শুকিয়ে দেব এবং তার ঝর্ণাগুলোকে শুকিয়ে দেব।</w:t>
      </w:r>
    </w:p>
    <w:p/>
    <w:p>
      <w:r xmlns:w="http://schemas.openxmlformats.org/wordprocessingml/2006/main">
        <w:t xml:space="preserve">ঈশ্বর তাঁর লোকদের প্রতিশোধ নেবেন এবং ব্যাবিলনের জল শুকিয়ে দেবেন।</w:t>
      </w:r>
    </w:p>
    <w:p/>
    <w:p>
      <w:r xmlns:w="http://schemas.openxmlformats.org/wordprocessingml/2006/main">
        <w:t xml:space="preserve">1. ঈশ্বর তাঁর লোকেদের প্রতি বিশ্বস্ত - Jeremiah 51:36</w:t>
      </w:r>
    </w:p>
    <w:p/>
    <w:p>
      <w:r xmlns:w="http://schemas.openxmlformats.org/wordprocessingml/2006/main">
        <w:t xml:space="preserve">2. রূপান্তরের জন্য ঈশ্বরের শক্তি - Jeremiah 51:36</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Jeremiah 51:37 এবং ব্যাবিলন স্তূপ হয়ে যাবে, ড্রাগনদের বাসস্থান, বিস্ময় ও হিস হিস, কোন বাসিন্দা ছাড়া।</w:t>
      </w:r>
    </w:p>
    <w:p/>
    <w:p>
      <w:r xmlns:w="http://schemas.openxmlformats.org/wordprocessingml/2006/main">
        <w:t xml:space="preserve">ব্যাবিলন এক জনশূন্য মরুভূমিতে পরিণত হবে, আর কখনও বসতি হবে না।</w:t>
      </w:r>
    </w:p>
    <w:p/>
    <w:p>
      <w:r xmlns:w="http://schemas.openxmlformats.org/wordprocessingml/2006/main">
        <w:t xml:space="preserve">1: ঈশ্বরের বিচার চূড়ান্ত এবং সম্পূর্ণ।</w:t>
      </w:r>
    </w:p>
    <w:p/>
    <w:p>
      <w:r xmlns:w="http://schemas.openxmlformats.org/wordprocessingml/2006/main">
        <w:t xml:space="preserve">2: আমাদের অবশ্যই সর্বদা বিশ্বাস করতে হবে এবং ঈশ্বরের বাক্য মেনে চলতে হবে।</w:t>
      </w:r>
    </w:p>
    <w:p/>
    <w:p>
      <w:r xmlns:w="http://schemas.openxmlformats.org/wordprocessingml/2006/main">
        <w:t xml:space="preserve">1: ইশাইয়া 13:20-22 "এটি বংশ পরম্পরায় কখনও বসতি বা বসবাস করবে না; কোন আরব সেখানে তার তাঁবু স্থাপন করবে না; কোন মেষপালক তাদের মেষপালকে সেখানে শুইয়ে দেবে না।"</w:t>
      </w:r>
    </w:p>
    <w:p/>
    <w:p>
      <w:r xmlns:w="http://schemas.openxmlformats.org/wordprocessingml/2006/main">
        <w:t xml:space="preserve">2: Isaiah 14:22-23 "আমি তাদের বিরুদ্ধে উঠব," সর্বশক্তিমান প্রভু ঘোষণা করেন। “আমি ব্যাবিলন থেকে তার নাম এবং বেঁচে থাকা লোকদের, তার বংশ ও বংশধরদের মুছে ফেলব,” সদাপ্রভু ঘোষণা করেন।</w:t>
      </w:r>
    </w:p>
    <w:p/>
    <w:p>
      <w:r xmlns:w="http://schemas.openxmlformats.org/wordprocessingml/2006/main">
        <w:t xml:space="preserve">Jeremiah 51:38 তারা একসাথে সিংহের মত গর্জন করবে; তারা সিংহের চাকার মত চিৎকার করবে।</w:t>
      </w:r>
    </w:p>
    <w:p/>
    <w:p>
      <w:r xmlns:w="http://schemas.openxmlformats.org/wordprocessingml/2006/main">
        <w:t xml:space="preserve">ব্যাবিলনের লোকেরা গর্জনকারী সিংহের মত উচ্চ শব্দ করবে।</w:t>
      </w:r>
    </w:p>
    <w:p/>
    <w:p>
      <w:r xmlns:w="http://schemas.openxmlformats.org/wordprocessingml/2006/main">
        <w:t xml:space="preserve">1. ঈশ্বরের বিচার নিশ্চিত এবং সবাই শুনবে।</w:t>
      </w:r>
    </w:p>
    <w:p/>
    <w:p>
      <w:r xmlns:w="http://schemas.openxmlformats.org/wordprocessingml/2006/main">
        <w:t xml:space="preserve">2. ঈশ্বরের বিচারের গর্জন শুনুন।</w:t>
      </w:r>
    </w:p>
    <w:p/>
    <w:p>
      <w:r xmlns:w="http://schemas.openxmlformats.org/wordprocessingml/2006/main">
        <w:t xml:space="preserve">1. গীতসংহিতা 104:21 - তরুণ সিংহ তাদের শিকারের পিছনে গর্জন করে এবং ঈশ্বরের কাছে তাদের মাংস খোঁজে।</w:t>
      </w:r>
    </w:p>
    <w:p/>
    <w:p>
      <w:r xmlns:w="http://schemas.openxmlformats.org/wordprocessingml/2006/main">
        <w:t xml:space="preserve">2. ড্যানিয়েল 7:4 - প্রথমটি একটি সিংহের মতো ছিল এবং ঈগলের ডানা ছিল: আমি দেখলাম যতক্ষণ না এর ডানাগুলি উপড়ে ফেলা হয়, এবং এটিকে পৃথিবী থেকে তুলে নেওয়া হয় এবং একজন মানুষের মতো পায়ের উপর দাঁড় করানো হয় এবং একজন মানুষের মতো হৃদয় এটি দেওয়া হয়েছিল।</w:t>
      </w:r>
    </w:p>
    <w:p/>
    <w:p>
      <w:r xmlns:w="http://schemas.openxmlformats.org/wordprocessingml/2006/main">
        <w:t xml:space="preserve">Jeremiah 51:39 আমি তাদের উত্তাপে তাদের ভোজের আয়োজন করব এবং আমি তাদের মাতাল করব, যাতে তারা আনন্দ করতে পারে এবং চিরকালের ঘুমে ঘুমাতে পারে এবং জাগবে না, সদাপ্রভু বলছেন।</w:t>
      </w:r>
    </w:p>
    <w:p/>
    <w:p>
      <w:r xmlns:w="http://schemas.openxmlformats.org/wordprocessingml/2006/main">
        <w:t xml:space="preserve">ঈশ্বর দুর্দশা ও অশান্তির সময়ে তাঁর লোকেদের জন্য শান্তি ও সান্ত্বনা আনবেন।</w:t>
      </w:r>
    </w:p>
    <w:p/>
    <w:p>
      <w:r xmlns:w="http://schemas.openxmlformats.org/wordprocessingml/2006/main">
        <w:t xml:space="preserve">1. কষ্টে ঈশ্বরের সান্ত্বনা</w:t>
      </w:r>
    </w:p>
    <w:p/>
    <w:p>
      <w:r xmlns:w="http://schemas.openxmlformats.org/wordprocessingml/2006/main">
        <w:t xml:space="preserve">2. ঈশ্বরের উপস্থিতিতে আনন্দ করা</w:t>
      </w:r>
    </w:p>
    <w:p/>
    <w:p>
      <w:r xmlns:w="http://schemas.openxmlformats.org/wordprocessingml/2006/main">
        <w:t xml:space="preserve">1. ইশাইয়া 40:1-2 - সান্ত্বনা, আমার লোকেদের সান্ত্বনা, আপনার ঈশ্বর বলেছেন। জেরুজালেমের সাথে কোমলভাবে কথা বলুন এবং তার কাছে কাঁদুন যে তার যুদ্ধ শেষ হয়েছে, তার অন্যায় ক্ষমা করা হয়েছে...</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Jeremiah 51:40 আমি তাদের বধের জন্য মেষশাবকের মত, ছাগলের সাথে ভেড়ার মত নামিয়ে দেব।</w:t>
      </w:r>
    </w:p>
    <w:p/>
    <w:p>
      <w:r xmlns:w="http://schemas.openxmlformats.org/wordprocessingml/2006/main">
        <w:t xml:space="preserve">ঈশ্বর তাঁর শত্রুদের মেষশাবকের মতো বধের জন্য নামিয়ে দেবেন।</w:t>
      </w:r>
    </w:p>
    <w:p/>
    <w:p>
      <w:r xmlns:w="http://schemas.openxmlformats.org/wordprocessingml/2006/main">
        <w:t xml:space="preserve">1. ঈশ্বরের ন্যায়বিচার অনিবার্য</w:t>
      </w:r>
    </w:p>
    <w:p/>
    <w:p>
      <w:r xmlns:w="http://schemas.openxmlformats.org/wordprocessingml/2006/main">
        <w:t xml:space="preserve">2. ঈশ্বরের করুণা প্রত্যাখ্যানের পরিণতি</w:t>
      </w:r>
    </w:p>
    <w:p/>
    <w:p>
      <w:r xmlns:w="http://schemas.openxmlformats.org/wordprocessingml/2006/main">
        <w:t xml:space="preserve">1. ইশাইয়া 53:7 "তিনি নিপীড়িত ও পীড়িত ছিলেন, তবুও তিনি তার মুখ খোলেননি; তাকে মেষশাবকের মতো জবাই করার জন্য নিয়ে যাওয়া হয়েছিল, এবং মেষের মতো তার লোম কামানোর সামনে নীরব, তাই সে তার মুখ খুলল না।"</w:t>
      </w:r>
    </w:p>
    <w:p/>
    <w:p>
      <w:r xmlns:w="http://schemas.openxmlformats.org/wordprocessingml/2006/main">
        <w:t xml:space="preserve">2. ম্যাথু 10:28 "যারা দেহকে হত্যা করে কিন্তু আত্মাকে হত্যা করতে পারে না তাদের ভয় করো না। বরং, যিনি নরকে আত্মা এবং দেহ উভয়কেই ধ্বংস করতে পারেন তাকে ভয় করো।"</w:t>
      </w:r>
    </w:p>
    <w:p/>
    <w:p>
      <w:r xmlns:w="http://schemas.openxmlformats.org/wordprocessingml/2006/main">
        <w:t xml:space="preserve">Jeremiah 51:41 কিভাবে শেশক নেওয়া হয়! আর কী করে সারা পৃথিবী আশ্চর্যের প্রশংসা করে! বাবিল কি করে জাতিদের মধ্যে বিস্ময় হয়ে গেল!</w:t>
      </w:r>
    </w:p>
    <w:p/>
    <w:p>
      <w:r xmlns:w="http://schemas.openxmlformats.org/wordprocessingml/2006/main">
        <w:t xml:space="preserve">ব্যাবিলনের পতন সমগ্র পৃথিবীর জন্য এক বিস্ময়কর।</w:t>
      </w:r>
    </w:p>
    <w:p/>
    <w:p>
      <w:r xmlns:w="http://schemas.openxmlformats.org/wordprocessingml/2006/main">
        <w:t xml:space="preserve">1. নম্রতার শক্তি: ব্যাবিলনের আশ্চর্যজনক পতন থেকে শিক্ষা নেওয়া</w:t>
      </w:r>
    </w:p>
    <w:p/>
    <w:p>
      <w:r xmlns:w="http://schemas.openxmlformats.org/wordprocessingml/2006/main">
        <w:t xml:space="preserve">2. আনুগত্যের আশীর্বাদ: আমাদের জীবনে আনুগত্যের ফল অনুভব করা</w:t>
      </w:r>
    </w:p>
    <w:p/>
    <w:p>
      <w:r xmlns:w="http://schemas.openxmlformats.org/wordprocessingml/2006/main">
        <w:t xml:space="preserve">1. হিতোপদেশ 16:18-19 ধ্বংসের আগে অহংকার এবং পতনের আগে একটি অহংকারী আত্মা। গর্বিতদের সাথে লুণ্ঠন ভাগ করে নেওয়ার চেয়ে দরিদ্রদের সাথে নম্র মনোভাব থাকা ভাল।</w:t>
      </w:r>
    </w:p>
    <w:p/>
    <w:p>
      <w:r xmlns:w="http://schemas.openxmlformats.org/wordprocessingml/2006/main">
        <w:t xml:space="preserve">2. লূক 14:11 কারণ যে কেউ নিজেকে বড় করবে তাকে নত করা হবে, আর যে নিজেকে নত করবে তাকে উঁচু করা হবে৷</w:t>
      </w:r>
    </w:p>
    <w:p/>
    <w:p>
      <w:r xmlns:w="http://schemas.openxmlformats.org/wordprocessingml/2006/main">
        <w:t xml:space="preserve">Jeremiah 51:42 সমুদ্র ব্যাবিলনের উপরে উঠে এসেছে; তার ঢেউয়ের ভিড়ে সে ঢেকে গেছে।</w:t>
      </w:r>
    </w:p>
    <w:p/>
    <w:p>
      <w:r xmlns:w="http://schemas.openxmlformats.org/wordprocessingml/2006/main">
        <w:t xml:space="preserve">ব্যাবিলন সমুদ্র দ্বারা ধ্বংস হবে.</w:t>
      </w:r>
    </w:p>
    <w:p/>
    <w:p>
      <w:r xmlns:w="http://schemas.openxmlformats.org/wordprocessingml/2006/main">
        <w:t xml:space="preserve">1. ঈশ্বরের বিচার মানুষের চেয়ে বড়.</w:t>
      </w:r>
    </w:p>
    <w:p/>
    <w:p>
      <w:r xmlns:w="http://schemas.openxmlformats.org/wordprocessingml/2006/main">
        <w:t xml:space="preserve">2. অহংকার ধ্বংসের আগে আসে।</w:t>
      </w:r>
    </w:p>
    <w:p/>
    <w:p>
      <w:r xmlns:w="http://schemas.openxmlformats.org/wordprocessingml/2006/main">
        <w:t xml:space="preserve">1. গীতসংহিতা 33:10-11 - "প্রভু জাতিদের পরামর্শকে নিষ্ফল করেন; তিনি লোকদের পরিকল্পনাকে নিরাশ করেন। প্রভুর পরামর্শ চিরকাল স্থায়ী হয়, সমস্ত প্রজন্মের জন্য তাঁর হৃদয়ের পরিকল্পনা।"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Jeremiah 51:43 তার শহরগুলি হল জনশূন্য, শুষ্ক ভূমি ও মরুভূমি, এমন একটি দেশ যেখানে কেউ বাস করে না এবং কোন মনুষ্যপুত্রও সেখান দিয়ে যায় না।</w:t>
      </w:r>
    </w:p>
    <w:p/>
    <w:p>
      <w:r xmlns:w="http://schemas.openxmlformats.org/wordprocessingml/2006/main">
        <w:t xml:space="preserve">ব্যাবিলনের শহরগুলো এক জনশূন্য ভূমি, অনুর্বর এবং মানুষের বসবাসহীন।</w:t>
      </w:r>
    </w:p>
    <w:p/>
    <w:p>
      <w:r xmlns:w="http://schemas.openxmlformats.org/wordprocessingml/2006/main">
        <w:t xml:space="preserve">1. ঈশ্বরের শক্তি: কিভাবে তিনি এমনকি সবচেয়ে সমৃদ্ধ ভূমি একটি মরুভূমিতে পরিণত করতে পারেন</w:t>
      </w:r>
    </w:p>
    <w:p/>
    <w:p>
      <w:r xmlns:w="http://schemas.openxmlformats.org/wordprocessingml/2006/main">
        <w:t xml:space="preserve">2. কোনো কিছুকে স্বাভাবিকভাবে নেবেন না: আজকে আমরা যে আশীর্বাদগুলো পেয়েছি তার প্রশংসা করুন</w:t>
      </w:r>
    </w:p>
    <w:p/>
    <w:p>
      <w:r xmlns:w="http://schemas.openxmlformats.org/wordprocessingml/2006/main">
        <w:t xml:space="preserve">1. ইশাইয়া 24:1-3 - দেখ, প্রভু পৃথিবীকে খালি করেন, এবং এটিকে বর্জ্য করেন এবং এটিকে উল্টে দেন এবং এর বাসিন্দাদের ছড়িয়ে দেন।</w:t>
      </w:r>
    </w:p>
    <w:p/>
    <w:p>
      <w:r xmlns:w="http://schemas.openxmlformats.org/wordprocessingml/2006/main">
        <w:t xml:space="preserve">2. Jeremiah 4:23-26 - আমি পৃথিবী দেখলাম, এবং, দেখ, এটি আকারহীন এবং শূন্য ছিল; এবং আকাশ, এবং তাদের কোন আলো ছিল না.</w:t>
      </w:r>
    </w:p>
    <w:p/>
    <w:p>
      <w:r xmlns:w="http://schemas.openxmlformats.org/wordprocessingml/2006/main">
        <w:t xml:space="preserve">Jeremiah 51:44 এবং আমি ব্যাবিলনে বেলকে শাস্তি দেব, এবং আমি তার মুখ থেকে যা সে গ্রাস করেছে তা বের করে আনব; এবং জাতিগুলি তার কাছে আর একত্রিত হবে না: হ্যাঁ, ব্যাবিলনের প্রাচীর ভেঙে পড়বে।</w:t>
      </w:r>
    </w:p>
    <w:p/>
    <w:p>
      <w:r xmlns:w="http://schemas.openxmlformats.org/wordprocessingml/2006/main">
        <w:t xml:space="preserve">প্রভু বেল, ব্যাবিলনীয় দেবতা এবং তার লোকদের শাস্তি দেবেন। তারা অন্যদের কাছ থেকে যা নিয়েছিল সে তা নিয়ে আসবে এবং ব্যাবিলন আর শক্তিশালী হবে না।</w:t>
      </w:r>
    </w:p>
    <w:p/>
    <w:p>
      <w:r xmlns:w="http://schemas.openxmlformats.org/wordprocessingml/2006/main">
        <w:t xml:space="preserve">1. ঈশ্বরের ন্যায়বিচার: প্রভু বেল এবং ব্যাবিলনকে শাস্তি দেবেন</w:t>
      </w:r>
    </w:p>
    <w:p/>
    <w:p>
      <w:r xmlns:w="http://schemas.openxmlformats.org/wordprocessingml/2006/main">
        <w:t xml:space="preserve">2. ঈশ্বরের উপর নির্ভরতা: সুরক্ষার জন্য প্রভুর শক্তির উপর নির্ভর করা</w:t>
      </w:r>
    </w:p>
    <w:p/>
    <w:p>
      <w:r xmlns:w="http://schemas.openxmlformats.org/wordprocessingml/2006/main">
        <w:t xml:space="preserve">1.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2. Jeremiah 29:11 - কারণ আমি জানি যে আমি আপনার প্রতি যে চিন্তা ভাবনা করি, প্রভু বলেন, শান্তির চিন্তা, মন্দের নয়, আপনাকে একটি প্রত্যাশিত পরিণতি দিতে।</w:t>
      </w:r>
    </w:p>
    <w:p/>
    <w:p>
      <w:r xmlns:w="http://schemas.openxmlformats.org/wordprocessingml/2006/main">
        <w:t xml:space="preserve">Jeremiah 51:45 হে আমার প্রজা, তোমরা তার মাঝখান থেকে বের হয়ে যাও, এবং প্রভুর প্রচণ্ড ক্রোধ থেকে তোমাদের প্রত্যেককে তার প্রাণ উদ্ধার কর।</w:t>
      </w:r>
    </w:p>
    <w:p/>
    <w:p>
      <w:r xmlns:w="http://schemas.openxmlformats.org/wordprocessingml/2006/main">
        <w:t xml:space="preserve">সদাপ্রভু তাঁর লোকদের ব্যাবিলন ছেড়ে চলে যেতে এবং তাঁর প্রচণ্ড ক্রোধ থেকে নিজেদের বাঁচাতে আদেশ দেন।</w:t>
      </w:r>
    </w:p>
    <w:p/>
    <w:p>
      <w:r xmlns:w="http://schemas.openxmlformats.org/wordprocessingml/2006/main">
        <w:t xml:space="preserve">1. ঈশ্বরের ভালবাসা: প্রভু তাঁর লোকদের রক্ষা করেন</w:t>
      </w:r>
    </w:p>
    <w:p/>
    <w:p>
      <w:r xmlns:w="http://schemas.openxmlformats.org/wordprocessingml/2006/main">
        <w:t xml:space="preserve">2. ঈশ্বরের আদেশ পালনের আশীর্বাদ</w:t>
      </w:r>
    </w:p>
    <w:p/>
    <w:p>
      <w:r xmlns:w="http://schemas.openxmlformats.org/wordprocessingml/2006/main">
        <w:t xml:space="preserve">1. গীতসংহিতা 32:7-8 তুমি আমার জন্য লুকানোর জায়গা; তুমি আমাকে কষ্ট থেকে রক্ষা কর; তুমি মুক্তির চিৎকার দিয়ে আমাকে ঘিরে থাকো। সেলা আমি তোমাকে শিক্ষা দেব এবং তোমাকে যে পথে যেতে হবে তা শিখিয়ে দেব; আমি আপনার উপর আমার চোখ রেখে আপনাকে পরামর্শ দেব।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51:46 আর পাছে তোমাদের হৃদয় বিষণ্ণ না হয় এবং তোমরা সেই গুজবের জন্য ভয় নাও যা দেশে শোনা যাবে; একটি গুজব এক বছর উভয়ই আসবে, এবং তার পরে অন্য বছরে একটি গুজব আসবে, এবং দেশে হিংসা হবে, শাসকের বিরুদ্ধে শাসক।</w:t>
      </w:r>
    </w:p>
    <w:p/>
    <w:p>
      <w:r xmlns:w="http://schemas.openxmlformats.org/wordprocessingml/2006/main">
        <w:t xml:space="preserve">পৃথিবীতে আসা গুজবগুলির দ্বারা নিরুৎসাহিত না হওয়ার জন্য ঈশ্বর আমাদের সতর্ক করেছেন, কারণ তারা শাসকদের মধ্যে সহিংসতা এবং সংঘর্ষের কারণ হবে।</w:t>
      </w:r>
    </w:p>
    <w:p/>
    <w:p>
      <w:r xmlns:w="http://schemas.openxmlformats.org/wordprocessingml/2006/main">
        <w:t xml:space="preserve">1. বিপদের সময়ে দৃঢ়ভাবে দাঁড়ানোর জন্য ঈশ্বরের সতর্কবাণী</w:t>
      </w:r>
    </w:p>
    <w:p/>
    <w:p>
      <w:r xmlns:w="http://schemas.openxmlformats.org/wordprocessingml/2006/main">
        <w:t xml:space="preserve">2. পরীক্ষা এবং ক্লেশের মাধ্যমে ঈশ্বরকে বিশ্বাস করুন</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Jeremiah 51:47 অতএব, দেখ, এমন দিন আসিতেছে যে, আমি ব্যাবিলনের খোদাই করা মূর্তিগুলির বিচার করিব; এবং তাহার সমস্ত দেশ লজ্জিত হইবে, এবং তাহার সমস্ত নিহতগণ তাহার মধ্যে পড়িবে।</w:t>
      </w:r>
    </w:p>
    <w:p/>
    <w:p>
      <w:r xmlns:w="http://schemas.openxmlformats.org/wordprocessingml/2006/main">
        <w:t xml:space="preserve">ঈশ্বর ব্যাবিলন এবং তার সমস্ত মূর্তিগুলির উপর বিচার ঘোষণা করছেন এবং দেশটি অপমানিত এবং মৃত্যুতে পূর্ণ হবে।</w:t>
      </w:r>
    </w:p>
    <w:p/>
    <w:p>
      <w:r xmlns:w="http://schemas.openxmlformats.org/wordprocessingml/2006/main">
        <w:t xml:space="preserve">1. "ঈশ্বরের ক্রোধ: ব্যাবিলনের ক্ষমার অযোগ্য পাপ"</w:t>
      </w:r>
    </w:p>
    <w:p/>
    <w:p>
      <w:r xmlns:w="http://schemas.openxmlformats.org/wordprocessingml/2006/main">
        <w:t xml:space="preserve">2. "মূর্তিপূজার শক্তি: মিথ্যা উপাসনার গুরুতর পরিণতি"</w:t>
      </w:r>
    </w:p>
    <w:p/>
    <w:p>
      <w:r xmlns:w="http://schemas.openxmlformats.org/wordprocessingml/2006/main">
        <w:t xml:space="preserve">1. রোমানস 1:18-23 কারণ ঈশ্বরের ক্রোধ স্বর্গ থেকে প্রকাশিত হয়েছে মানুষের সমস্ত অধার্মিকতা এবং অধর্মের বিরুদ্ধে, যারা তাদের অধার্মিকতার দ্বারা সত্যকে দমন করে।</w:t>
      </w:r>
    </w:p>
    <w:p/>
    <w:p>
      <w:r xmlns:w="http://schemas.openxmlformats.org/wordprocessingml/2006/main">
        <w:t xml:space="preserve">2. Exodus 20:3-5 আমার আগে তোমার আর কোন দেবতা থাকবে না। তুমি নিজের জন্য খোদাই করা মূর্তি বা উপরে স্বর্গে বা নীচের পৃথিবীতে বা মাটির নীচে জলের কোন কিছুর উপমা তৈরি করবে না। তোমরা তাদের কাছে মাথা নত করবে না বা তাদের সেবা করবে না, কারণ আমি তোমাদের ঈশ্বর সদাপ্রভু একজন ঈর্ষান্বিত ঈশ্বর।</w:t>
      </w:r>
    </w:p>
    <w:p/>
    <w:p>
      <w:r xmlns:w="http://schemas.openxmlformats.org/wordprocessingml/2006/main">
        <w:t xml:space="preserve">Jeremiah 51:48 তখন স্বর্গ ও পৃথিবী এবং তার মধ্যে যা কিছু আছে, তারা ব্যাবিলনের জন্য গান গাইবে, কারণ উত্তর দিক থেকে লুটকারীরা তার কাছে আসবে, সদাপ্রভু বলছেন।</w:t>
      </w:r>
    </w:p>
    <w:p/>
    <w:p>
      <w:r xmlns:w="http://schemas.openxmlformats.org/wordprocessingml/2006/main">
        <w:t xml:space="preserve">প্রভু এবং তাঁর মনোনীত লোকদের দ্বারা ব্যাবিলন ধ্বংস হবে।</w:t>
      </w:r>
    </w:p>
    <w:p/>
    <w:p>
      <w:r xmlns:w="http://schemas.openxmlformats.org/wordprocessingml/2006/main">
        <w:t xml:space="preserve">1: ঈশ্বরের ন্যায়বিচার নিশ্চিত, আপনি যত শক্তিশালীই হোন না কেন।</w:t>
      </w:r>
    </w:p>
    <w:p/>
    <w:p>
      <w:r xmlns:w="http://schemas.openxmlformats.org/wordprocessingml/2006/main">
        <w:t xml:space="preserve">2: আমাদেরকে তাঁর ইচ্ছা পালনে ঈশ্বরের হাতিয়ার হতে বলা হয়েছে।</w:t>
      </w:r>
    </w:p>
    <w:p/>
    <w:p>
      <w:r xmlns:w="http://schemas.openxmlformats.org/wordprocessingml/2006/main">
        <w:t xml:space="preserve">1: ইশাইয়া 13:5-6 "তারা দূর দেশ থেকে এসেছে, স্বর্গের শেষ প্রান্ত থেকে, এমনকি প্রভু, এবং তাঁর ক্রোধের অস্ত্রগুলি, সমগ্র দেশকে ধ্বংস করার জন্য৷ তোমরা হাহাকার কর, কারণ প্রভুর দিন এসেছে৷ হাত; এটা সর্বশক্তিমানের কাছ থেকে ধ্বংস হয়ে আসবে।"</w:t>
      </w:r>
    </w:p>
    <w:p/>
    <w:p>
      <w:r xmlns:w="http://schemas.openxmlformats.org/wordprocessingml/2006/main">
        <w:t xml:space="preserve">2:2 Thessalonians 1:7-9 "এবং তোমরা যারা বিচলিত, আমাদের সাথে বিশ্রাম, যখন প্রভু যীশু তাঁর পরাক্রমশালী ফেরেশতাদের সাথে স্বর্গ থেকে প্রকাশিত হবেন, যারা ঈশ্বরকে জানে না এবং যারা আনুগত্য করে না তাদের উপর প্রতিশোধ নেবে। আমাদের প্রভু যীশু খ্রীষ্টের সুসমাচার: যিনি প্রভুর উপস্থিতি থেকে এবং তাঁর শক্তির মহিমা থেকে চিরস্থায়ী ধ্বংসের শাস্তি পাবেন।"</w:t>
      </w:r>
    </w:p>
    <w:p/>
    <w:p>
      <w:r xmlns:w="http://schemas.openxmlformats.org/wordprocessingml/2006/main">
        <w:t xml:space="preserve">Jeremiah 51:49 ব্যাবিলন যেমন ইস্রায়েলের নিহতদের পতন ঘটিয়েছে, তেমনি ব্যাবিলনে সমস্ত পৃথিবীর নিহত হবে।</w:t>
      </w:r>
    </w:p>
    <w:p/>
    <w:p>
      <w:r xmlns:w="http://schemas.openxmlformats.org/wordprocessingml/2006/main">
        <w:t xml:space="preserve">ব্যাবিলন অনেকের মৃত্যুর জন্য দায়ী এবং এটি একই রকম পরিণতি ভোগ করবে।</w:t>
      </w:r>
    </w:p>
    <w:p/>
    <w:p>
      <w:r xmlns:w="http://schemas.openxmlformats.org/wordprocessingml/2006/main">
        <w:t xml:space="preserve">1: আমাদের ভুলে যাওয়া উচিত নয় যে সমস্ত কর্মের ফলাফল রয়েছে।</w:t>
      </w:r>
    </w:p>
    <w:p/>
    <w:p>
      <w:r xmlns:w="http://schemas.openxmlformats.org/wordprocessingml/2006/main">
        <w:t xml:space="preserve">2: ঈশ্বরের বিচার নিরপেক্ষ এবং ন্যায়সঙ্গত।</w:t>
      </w:r>
    </w:p>
    <w:p/>
    <w:p>
      <w:r xmlns:w="http://schemas.openxmlformats.org/wordprocessingml/2006/main">
        <w:t xml:space="preserve">1: গালাতীয় 6:7 - "প্রতারিত হবেন না: ঈশ্বরকে উপহাস করা হয় না, কারণ কেউ যা কিছু বপন করে, সে তা কাটবে।"</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প্রতিশোধ দেব, প্রভু বলেছেন৷'"</w:t>
      </w:r>
    </w:p>
    <w:p/>
    <w:p>
      <w:r xmlns:w="http://schemas.openxmlformats.org/wordprocessingml/2006/main">
        <w:t xml:space="preserve">Jeremiah 51:50 তোমরা যারা তরবারি থেকে রক্ষা পেয়েছ, চলে যাও, স্থির থেকো না, দূরে সদাপ্রভুকে স্মরণ কর, জেরুজালেমকে তোমার মনে আসুক।</w:t>
      </w:r>
    </w:p>
    <w:p/>
    <w:p>
      <w:r xmlns:w="http://schemas.openxmlformats.org/wordprocessingml/2006/main">
        <w:t xml:space="preserve">যারা তরবারি থেকে বেঁচে গেছে তাদের জায়গায় থাকা উচিত নয়, বরং দূর থেকে প্রভুকে স্মরণ করা উচিত এবং জেরুজালেমকে স্মরণ করা উচিত।</w:t>
      </w:r>
    </w:p>
    <w:p/>
    <w:p>
      <w:r xmlns:w="http://schemas.openxmlformats.org/wordprocessingml/2006/main">
        <w:t xml:space="preserve">1. স্মরণ শক্তি: কিভাবে আপনার মনের অগ্রভাগে ঈশ্বর রাখা</w:t>
      </w:r>
    </w:p>
    <w:p/>
    <w:p>
      <w:r xmlns:w="http://schemas.openxmlformats.org/wordprocessingml/2006/main">
        <w:t xml:space="preserve">2. অধ্যবসায়ের আহ্বান: কঠিন সময়ে কীভাবে বেঁচে থাকা এবং উন্নতি করা যায়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Deuteronomy 8:2-3 - এবং প্রভু তোমার ঈশ্বর এই চল্লিশ বছর মরুভূমিতে তোমাকে যে পথ দেখিয়েছিলেন, তোমাকে নম্র করার জন্য, এবং তোমাকে প্রমাণ করার জন্য, তোমার হৃদয়ে কি ছিল তা জানতে, আপনি চান কিনা তা মনে রাখবেন। তার আদেশ পালন, বা না. আর তিনি তোমাকে নম্র করলেন, তোমাকে ক্ষুধায় ভোগালেন এবং তোমাকে মান্না খাওয়ালেন, যা তুমি জানতে না, তোমার পূর্বপুরুষরাও জানত না। যাতে তিনি আপনাকে জানাতে পারেন যে মানুষ কেবল রুটি দ্বারা বাঁচে না, কিন্তু প্রভুর মুখ থেকে নির্গত প্রতিটি শব্দ দ্বারা মানুষ বাঁচে৷</w:t>
      </w:r>
    </w:p>
    <w:p/>
    <w:p>
      <w:r xmlns:w="http://schemas.openxmlformats.org/wordprocessingml/2006/main">
        <w:t xml:space="preserve">Jeremiah 51:51 আমরা লজ্জিত, কারণ আমরা অপমান শুনেছি, লজ্জা আমাদের মুখ ঢেকে ফেলেছে, কারণ বিদেশীরা সদাপ্রভুর ঘরের উপাসনালয়ে আসছে।</w:t>
      </w:r>
    </w:p>
    <w:p/>
    <w:p>
      <w:r xmlns:w="http://schemas.openxmlformats.org/wordprocessingml/2006/main">
        <w:t xml:space="preserve">ইস্রায়েলের লোকরা লজ্জিত কারণ বিদেশীরা প্রভুর মন্দিরে আক্রমণ করেছে৷</w:t>
      </w:r>
    </w:p>
    <w:p/>
    <w:p>
      <w:r xmlns:w="http://schemas.openxmlformats.org/wordprocessingml/2006/main">
        <w:t xml:space="preserve">1. ঈশ্বরের ঘর: সম্মান এবং সম্মানের জায়গা</w:t>
      </w:r>
    </w:p>
    <w:p/>
    <w:p>
      <w:r xmlns:w="http://schemas.openxmlformats.org/wordprocessingml/2006/main">
        <w:t xml:space="preserve">2. প্রভুর ঘরে পবিত্রতার জীবন যাপন করা</w:t>
      </w:r>
    </w:p>
    <w:p/>
    <w:p>
      <w:r xmlns:w="http://schemas.openxmlformats.org/wordprocessingml/2006/main">
        <w:t xml:space="preserve">1. গীতসংহিতা 24:3-4 - কে প্রভুর পাহাড়ে আরোহণ করবে? বা তাঁর পবিত্র স্থানে কে দাঁড়াবে? যার শুদ্ধ হাত আছে, আর শুদ্ধ হৃদয় আছে।</w:t>
      </w:r>
    </w:p>
    <w:p/>
    <w:p>
      <w:r xmlns:w="http://schemas.openxmlformats.org/wordprocessingml/2006/main">
        <w:t xml:space="preserve">2. Ephesians 2:19-22 - তাই এখন তোমরা আর অপরিচিত বা বিদেশী নও, বরং সাধুদের সাথে এবং ঈশ্বরের পরিবারের সহনাগরিক।</w:t>
      </w:r>
    </w:p>
    <w:p/>
    <w:p>
      <w:r xmlns:w="http://schemas.openxmlformats.org/wordprocessingml/2006/main">
        <w:t xml:space="preserve">Jeremiah 51:52 সেইজন্য, দেখ, দিন আসছে, সদাপ্রভু বলছেন, আমি তার খোদাই করা মূর্তিগুলোর বিচার করব; এবং তার সমস্ত দেশে আহতরা আর্তনাদ করবে।</w:t>
      </w:r>
    </w:p>
    <w:p/>
    <w:p>
      <w:r xmlns:w="http://schemas.openxmlformats.org/wordprocessingml/2006/main">
        <w:t xml:space="preserve">প্রভু ব্যাবিলনের মূর্তিগুলির উপর একটি আসন্ন রায় ঘোষণা করেন এবং সারা দেশে আহতদের বিলাপ করেন।</w:t>
      </w:r>
    </w:p>
    <w:p/>
    <w:p>
      <w:r xmlns:w="http://schemas.openxmlformats.org/wordprocessingml/2006/main">
        <w:t xml:space="preserve">1. অনুতাপের প্রয়োজন: ব্যাবিলনের পতন থেকে শিক্ষা নেওয়া</w:t>
      </w:r>
    </w:p>
    <w:p/>
    <w:p>
      <w:r xmlns:w="http://schemas.openxmlformats.org/wordprocessingml/2006/main">
        <w:t xml:space="preserve">2. প্রভুর বিচার: এটি আমাদের সকলকে কীভাবে প্রভাবিত করে</w:t>
      </w:r>
    </w:p>
    <w:p/>
    <w:p>
      <w:r xmlns:w="http://schemas.openxmlformats.org/wordprocessingml/2006/main">
        <w:t xml:space="preserve">1. Jeremiah 51:59 "যে কথাটি যিরমিয় নবী নেরিয়ার পুত্র সেরায়াকে আদেশ দিয়েছিলেন, মাসেয়ের পুত্র, যখন তিনি যিহূদার রাজা সিদিকিয়ের সাথে তাঁর রাজত্বের চতুর্থ বছরে ব্যাবিলনে গিয়েছিলেন৷ (এটি ছিল) বাক্য৷ সদাপ্রভুর, যা তিনি যিরমিয়ের কাছে বলেছিলেন।"</w:t>
      </w:r>
    </w:p>
    <w:p/>
    <w:p>
      <w:r xmlns:w="http://schemas.openxmlformats.org/wordprocessingml/2006/main">
        <w:t xml:space="preserve">2. রোমানস 2:5-8 "কিন্তু আপনার কঠোর এবং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 যাদের যে ধৈর্য্যের দ্বারা গৌরব, সম্মান এবং অমরত্বের সন্ধান করে, সে অনন্ত জীবন দান করবে; কিন্তু যারা স্বতঃস্ফূর্ত এবং সত্যকে মানে না, কিন্তু অধর্মকে মেনে চলে, তাদের জন্য ক্রোধ ও ক্রোধ থাকবে।"</w:t>
      </w:r>
    </w:p>
    <w:p/>
    <w:p>
      <w:r xmlns:w="http://schemas.openxmlformats.org/wordprocessingml/2006/main">
        <w:t xml:space="preserve">Jeremiah 51:53 যদিও ব্যাবিলন স্বর্গে উঠবে, এবং যদিও সে তার শক্তির উচ্চতাকে শক্তিশালী করবে, তবুও আমার কাছ থেকে তার কাছে লুটকারীরা আসবে, সদাপ্রভু বলছেন।</w:t>
      </w:r>
    </w:p>
    <w:p/>
    <w:p>
      <w:r xmlns:w="http://schemas.openxmlformats.org/wordprocessingml/2006/main">
        <w:t xml:space="preserve">ঈশ্বর ঘোষণা করেন যে এমনকি যদি ব্যাবিলন নিজেকে দুর্ভেদ্য করে তোলে, তবুও তিনি এটিকে নামানোর জন্য স্পয়লার পাঠাবেন।</w:t>
      </w:r>
    </w:p>
    <w:p/>
    <w:p>
      <w:r xmlns:w="http://schemas.openxmlformats.org/wordprocessingml/2006/main">
        <w:t xml:space="preserve">1. প্রভুর প্রতি আমাদের বিশ্বাসের শক্তি: প্রতিকূলতা যাই হোক না কেন ঈশ্বরের উপর আস্থা রাখা</w:t>
      </w:r>
    </w:p>
    <w:p/>
    <w:p>
      <w:r xmlns:w="http://schemas.openxmlformats.org/wordprocessingml/2006/main">
        <w:t xml:space="preserve">2. ঈশ্বরের সার্বভৌমত্ব: কেউ তাঁর চেয়ে বেশি শক্তিশালী নয়</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Jeremiah 51:54 ব্যাবিলন থেকে চিৎকারের আওয়াজ আসছে এবং ক্যালদীয়দের দেশ থেকে মহা ধ্বংস হচ্ছে:</w:t>
      </w:r>
    </w:p>
    <w:p/>
    <w:p>
      <w:r xmlns:w="http://schemas.openxmlformats.org/wordprocessingml/2006/main">
        <w:t xml:space="preserve">ব্যাবিলন থেকে একটি কান্নার শব্দ এবং ক্যালদীয়দের কাছ থেকে মহান ধ্বংস.</w:t>
      </w:r>
    </w:p>
    <w:p/>
    <w:p>
      <w:r xmlns:w="http://schemas.openxmlformats.org/wordprocessingml/2006/main">
        <w:t xml:space="preserve">1. ব্যাবিলনের উপর ঈশ্বরের বিচার: অনুতাপের জন্য একটি উপদেশ</w:t>
      </w:r>
    </w:p>
    <w:p/>
    <w:p>
      <w:r xmlns:w="http://schemas.openxmlformats.org/wordprocessingml/2006/main">
        <w:t xml:space="preserve">2. বিদ্রোহের পরিণতি: নবী যিরমিয় থেকে একটি সতর্কবাণী</w:t>
      </w:r>
    </w:p>
    <w:p/>
    <w:p>
      <w:r xmlns:w="http://schemas.openxmlformats.org/wordprocessingml/2006/main">
        <w:t xml:space="preserve">1. ইশাইয়া 13:6-9 - হাহাকার কর, কারণ প্রভুর দিন নিকটবর্তী; সর্বশক্তিমান থেকে ধ্বংস হিসাবে এটা আসবে.</w:t>
      </w:r>
    </w:p>
    <w:p/>
    <w:p>
      <w:r xmlns:w="http://schemas.openxmlformats.org/wordprocessingml/2006/main">
        <w:t xml:space="preserve">2. Jeremiah 47:6-7 - হে সদাপ্রভুর তলোয়ার, তুমি কতক্ষণ চুপ থাকবে? নিজেকে আপনার স্ক্যাবার্ডের মধ্যে রাখুন; বিশ্রাম এবং শান্ত হতে! প্রভু যখন এটিকে দায়িত্ব দিয়েছেন তখন কীভাবে এটি শান্ত হতে পারে? আস্কিলনের বিরুদ্ধে এবং সমুদ্রতীরের বিরুদ্ধে তিনি এটি নিযুক্ত করেছেন।</w:t>
      </w:r>
    </w:p>
    <w:p/>
    <w:p>
      <w:r xmlns:w="http://schemas.openxmlformats.org/wordprocessingml/2006/main">
        <w:t xml:space="preserve">Jeremiah 51:55 কারণ সদাপ্রভু ব্যাবিলনকে লুণ্ঠন করেছেন এবং তার মধ্য থেকে মহান কণ্ঠকে ধ্বংস করেছেন; যখন তার ঢেউ বড় জলের মতো গর্জন করে, তখন তাদের কণ্ঠস্বর উচ্চারিত হয়:</w:t>
      </w:r>
    </w:p>
    <w:p/>
    <w:p>
      <w:r xmlns:w="http://schemas.openxmlformats.org/wordprocessingml/2006/main">
        <w:t xml:space="preserve">সদাপ্রভু ব্যাবিলনকে ধ্বংস করেছেন এবং তার শক্তিশালী কণ্ঠস্বর এবং তার গর্জনকারী ঢেউয়ের শব্দকে স্তব্ধ করে দিয়েছেন।</w:t>
      </w:r>
    </w:p>
    <w:p/>
    <w:p>
      <w:r xmlns:w="http://schemas.openxmlformats.org/wordprocessingml/2006/main">
        <w:t xml:space="preserve">1. ঈশ্বরের শক্তি সমস্ত রাজ্যকে জয় করে - Jeremiah 51:55</w:t>
      </w:r>
    </w:p>
    <w:p/>
    <w:p>
      <w:r xmlns:w="http://schemas.openxmlformats.org/wordprocessingml/2006/main">
        <w:t xml:space="preserve">2. ঈশ্বরের প্রতিশোধের গর্জন - Jeremiah 51:55</w:t>
      </w:r>
    </w:p>
    <w:p/>
    <w:p>
      <w:r xmlns:w="http://schemas.openxmlformats.org/wordprocessingml/2006/main">
        <w:t xml:space="preserve">1. আমোস 9:5 - স্বর্গের সৈন্যবাহিনীর ঈশ্বর প্রভু পৃথিবীকে স্পর্শ করেন এবং এটি গলে যায়। যারা সেখানে বাস করে তারা সবাই শোক করে, এবং সমস্ত দেশ নীল নদের মতো উঠে যায়, তারপর মিশরের নদীর মতো আবার ডুবে যায়।</w:t>
      </w:r>
    </w:p>
    <w:p/>
    <w:p>
      <w:r xmlns:w="http://schemas.openxmlformats.org/wordprocessingml/2006/main">
        <w:t xml:space="preserve">2. ইশাইয়া 13:11 - আমি দুনিয়াকে তার মন্দের জন্য শাস্তি দেব, দুষ্টদের তাদের পাপের জন্য। আমি উদ্ধতদের অহংকার শেষ করব এবং নির্মমদের অহংকারকে বিনীত করব।</w:t>
      </w:r>
    </w:p>
    <w:p/>
    <w:p>
      <w:r xmlns:w="http://schemas.openxmlformats.org/wordprocessingml/2006/main">
        <w:t xml:space="preserve">Jeremiah 51:56 কারণ লুণ্ঠনকারী তার উপর এসে পড়েছে, এমনকি ব্যাবিলনের উপরেও, এবং তার বীর সেনারা নিয়ে গেছে, তাদের প্রত্যেকটি ধনুক ভেঙ্গে গেছে, কারণ প্রতিফলদাতা ঈশ্বর সদাপ্রভু অবশ্যই প্রতিফল দেবেন।</w:t>
      </w:r>
    </w:p>
    <w:p/>
    <w:p>
      <w:r xmlns:w="http://schemas.openxmlformats.org/wordprocessingml/2006/main">
        <w:t xml:space="preserve">ঈশ্বরের বিচার ব্যাবিলনের উপর আসছে.</w:t>
      </w:r>
    </w:p>
    <w:p/>
    <w:p>
      <w:r xmlns:w="http://schemas.openxmlformats.org/wordprocessingml/2006/main">
        <w:t xml:space="preserve">1: আমাদের অবশ্যই আমাদের পাপের জন্য অনুতপ্ত হতে হবে এবং করুণার জন্য ঈশ্বরের কাছে ফিরে যেতে হবে, পাছে আমরা ব্যাবিলনের মতো একই পরিণতি ভোগ করি।</w:t>
      </w:r>
    </w:p>
    <w:p/>
    <w:p>
      <w:r xmlns:w="http://schemas.openxmlformats.org/wordprocessingml/2006/main">
        <w:t xml:space="preserve">2: আমরা আমাদের কাজের জন্য প্রতিদান আনতে ঈশ্বরের ন্যায়বিচার এবং বিশ্বস্ততা সম্পর্কে নিশ্চিত হতে পারি।</w:t>
      </w:r>
    </w:p>
    <w:p/>
    <w:p>
      <w:r xmlns:w="http://schemas.openxmlformats.org/wordprocessingml/2006/main">
        <w:t xml:space="preserve">1: Ezekiel 18:20-21 -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2: রোমানস 3:23-24 - কারণ সকলেই পাপ করেছে, এবং ঈশ্বরের মহিমা থেকে বঞ্চিত হয়েছে; খ্রীষ্ট যীশুতে যে মুক্তির মাধ্যমে তাঁর অনুগ্রহে নির্দ্বিধায় ধার্মিক হওয়া৷</w:t>
      </w:r>
    </w:p>
    <w:p/>
    <w:p>
      <w:r xmlns:w="http://schemas.openxmlformats.org/wordprocessingml/2006/main">
        <w:t xml:space="preserve">Jeremiah 51:57 এবং আমি তার রাজকুমারদের, তার জ্ঞানী ব্যক্তিদের, তার সেনাপতিদের, তার শাসকদের এবং তার বীরদেরকে মাতাল করব: এবং তারা চিরকালের ঘুমে ঘুমাবে, আর জাগবে না, রাজা বলেছেন, যার নাম মাবুদ। হোস্টদের</w:t>
      </w:r>
    </w:p>
    <w:p/>
    <w:p>
      <w:r xmlns:w="http://schemas.openxmlformats.org/wordprocessingml/2006/main">
        <w:t xml:space="preserve">যারা পাপ করেছে ঈশ্বর তাদের বিচার আনবেন এবং তাদের মৃত্যুতে ঘুমাবেন।</w:t>
      </w:r>
    </w:p>
    <w:p/>
    <w:p>
      <w:r xmlns:w="http://schemas.openxmlformats.org/wordprocessingml/2006/main">
        <w:t xml:space="preserve">1: মনে রাখবেন বিশ্বের দ্বারা প্রতারিত হবেন না, কারণ ঈশ্বর আমাদের সকলের বিচার করবেন।</w:t>
      </w:r>
    </w:p>
    <w:p/>
    <w:p>
      <w:r xmlns:w="http://schemas.openxmlformats.org/wordprocessingml/2006/main">
        <w:t xml:space="preserve">2: আমাদের বিশ্বাসে বিশ্বস্ত এবং অবিচল থাকতে হবে, কারণ যারা পাপ করেছে তাদের জন্য ঈশ্বর ন্যায়বিচার ও বিচার আনবেন।</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গীতসংহিতা 37:28 - কারণ প্রভু ন্যায়বিচার পছন্দ করেন; তিনি তার বিশ্বস্ত ব্যক্তিদের পরিত্যাগ করবেন না।</w:t>
      </w:r>
    </w:p>
    <w:p/>
    <w:p>
      <w:r xmlns:w="http://schemas.openxmlformats.org/wordprocessingml/2006/main">
        <w:t xml:space="preserve">Jeremiah 51:58 বাহিনীগণের সদাপ্রভু এই কথা কহেন; ব্যাবিলনের চওড়া প্রাচীর একেবারে ভেঙ্গে যাবে, তার উঁচু দরজাগুলো আগুনে পুড়িয়ে দেওয়া হবে; আর লোকেরা বৃথা পরিশ্রম করবে, আর লোকেরা আগুনে পড়বে এবং তারা ক্লান্ত হয়ে পড়বে।</w:t>
      </w:r>
    </w:p>
    <w:p/>
    <w:p>
      <w:r xmlns:w="http://schemas.openxmlformats.org/wordprocessingml/2006/main">
        <w:t xml:space="preserve">ঈশ্বর ঘোষণা করেন যে ব্যাবিলনের প্রতিরক্ষা এবং দরজাগুলি আগুনে ধ্বংস হয়ে যাবে এবং এর লোকেরা তাদের শ্রম থেকে ক্লান্ত হয়ে পড়বে।</w:t>
      </w:r>
    </w:p>
    <w:p/>
    <w:p>
      <w:r xmlns:w="http://schemas.openxmlformats.org/wordprocessingml/2006/main">
        <w:t xml:space="preserve">1. ঈশ্বরের শক্তি: ব্যাবিলনের প্রতিরক্ষা ধ্বংস করা</w:t>
      </w:r>
    </w:p>
    <w:p/>
    <w:p>
      <w:r xmlns:w="http://schemas.openxmlformats.org/wordprocessingml/2006/main">
        <w:t xml:space="preserve">2. বিদ্রোহের পরিণতি: ব্যাবিলনের লোকেদের পরাজিত করা</w:t>
      </w:r>
    </w:p>
    <w:p/>
    <w:p>
      <w:r xmlns:w="http://schemas.openxmlformats.org/wordprocessingml/2006/main">
        <w:t xml:space="preserve">1. ইশাইয়া 2:12-17 - গর্বিতদের জন্য প্রভুর সতর্কবাণী</w:t>
      </w:r>
    </w:p>
    <w:p/>
    <w:p>
      <w:r xmlns:w="http://schemas.openxmlformats.org/wordprocessingml/2006/main">
        <w:t xml:space="preserve">2. প্রকাশিত বাক্য 18:1-8 - ব্যাবিলনের পতন এবং এর পরিণতি</w:t>
      </w:r>
    </w:p>
    <w:p/>
    <w:p>
      <w:r xmlns:w="http://schemas.openxmlformats.org/wordprocessingml/2006/main">
        <w:t xml:space="preserve">Jeremiah 51:59 যিরমিয় ভাববাদী নেরিয়ার পুত্র সরায়কে আদেশ দিয়েছিলেন, যখন তিনি যিহূদার রাজা সিদিকিয়ের সাথে তাঁর রাজত্বের চতুর্থ বছরে ব্যাবিলনে গিয়েছিলেন, তখন মাসেয়ের পুত্র নেরিয়ার পুত্র। আর এই সেরায়া ছিলেন একজন শান্ত রাজপুত্র।</w:t>
      </w:r>
    </w:p>
    <w:p/>
    <w:p>
      <w:r xmlns:w="http://schemas.openxmlformats.org/wordprocessingml/2006/main">
        <w:t xml:space="preserve">যিরমিয় তার রাজত্বের চতুর্থ বছরে যিহূদার রাজা সিদিকিয়ের সাথে ব্যাবিলনে যাওয়ার জন্য সেরায়াকে আদেশ দিয়েছিলেন। সেরায়া ছিলেন একজন শান্ত রাজপুত্র।</w:t>
      </w:r>
    </w:p>
    <w:p/>
    <w:p>
      <w:r xmlns:w="http://schemas.openxmlformats.org/wordprocessingml/2006/main">
        <w:t xml:space="preserve">1. শান্ত নেতৃত্বের শক্তি</w:t>
      </w:r>
    </w:p>
    <w:p/>
    <w:p>
      <w:r xmlns:w="http://schemas.openxmlformats.org/wordprocessingml/2006/main">
        <w:t xml:space="preserve">2. কঠিন সময়ে ঈশ্বরের নির্দেশনা</w:t>
      </w:r>
    </w:p>
    <w:p/>
    <w:p>
      <w:r xmlns:w="http://schemas.openxmlformats.org/wordprocessingml/2006/main">
        <w:t xml:space="preserve">1. হিতোপদেশ 16:7 - যখন একজন মানুষের পথ প্রভুকে খুশি করে, তখন তিনি এমনকি তার শত্রুদেরও তার সাথে শান্তিতে থাকতে দেন।</w:t>
      </w:r>
    </w:p>
    <w:p/>
    <w:p>
      <w:r xmlns:w="http://schemas.openxmlformats.org/wordprocessingml/2006/main">
        <w:t xml:space="preserve">2. জেনেসিস 12:1-4 - এখন প্রভু আব্রামকে বলেছিলেন: তোমার দেশ থেকে, তোমার পরিবার থেকে এবং তোমার পিতার বাড়ি থেকে, এমন একটি দেশে যা আমি তোমাকে দেখাব। আমি তোমাকে একটি মহান জাতি করব; আমি তোমাকে আশীর্বাদ করব এবং তোমার নাম মহান করব; এবং আপনি একটি আশীর্বাদ হবে. যারা তোমাকে আশীর্বাদ করে আমি তাদের আশীর্বাদ করব এবং যে তোমাকে অভিশাপ দেবে তাকে আমি অভিশাপ দেব। এবং পৃথিবীর সমস্ত পরিবার তোমার দ্বারা আশীর্বাদিত হবে৷</w:t>
      </w:r>
    </w:p>
    <w:p/>
    <w:p>
      <w:r xmlns:w="http://schemas.openxmlformats.org/wordprocessingml/2006/main">
        <w:t xml:space="preserve">Jeremiah 51:60 সেইজন্য যিরমিয় বাবিলের বিরুদ্ধে যে সমস্ত অমঙ্গল ঘটাবে সেই সমস্ত কথা, এমন কি ব্যাবিলনের বিরুদ্ধে লিখিত এই সমস্ত কথাগুলি একটি পুস্তকে লিখেছিলেন।</w:t>
      </w:r>
    </w:p>
    <w:p/>
    <w:p>
      <w:r xmlns:w="http://schemas.openxmlformats.org/wordprocessingml/2006/main">
        <w:t xml:space="preserve">যিরমিয়ের বইটিতে একটি ভবিষ্যদ্বাণী রয়েছে যা ব্যাবিলনের উপর আসন্ন মন্দের বিবরণ দেয়।</w:t>
      </w:r>
    </w:p>
    <w:p/>
    <w:p>
      <w:r xmlns:w="http://schemas.openxmlformats.org/wordprocessingml/2006/main">
        <w:t xml:space="preserve">1. ঈশ্বরের বাক্য সত্য: যিরমিয়ের ভবিষ্যদ্বাণী থেকে শিক্ষা নেওয়া</w:t>
      </w:r>
    </w:p>
    <w:p/>
    <w:p>
      <w:r xmlns:w="http://schemas.openxmlformats.org/wordprocessingml/2006/main">
        <w:t xml:space="preserve">2. সুবিধার চেয়ে বিশ্বস্ততা বেছে নেওয়া: যিরমিয়ের উদাহরণ</w:t>
      </w:r>
    </w:p>
    <w:p/>
    <w:p>
      <w:r xmlns:w="http://schemas.openxmlformats.org/wordprocessingml/2006/main">
        <w:t xml:space="preserve">1. Deuteronomy 18:18-22 - "আমি তাদের জন্য তাদের ভাইদের মধ্য থেকে তোমার মত একজন ভাববাদী তৈরি করব। এবং আমি আমার কথা তার মুখে রাখব, এবং আমি তাকে যা আদেশ করি সে সবই সে তাদের সাথে বলবে।"</w:t>
      </w:r>
    </w:p>
    <w:p/>
    <w:p>
      <w:r xmlns:w="http://schemas.openxmlformats.org/wordprocessingml/2006/main">
        <w:t xml:space="preserve">2. ইশাইয়া 46:10-11 - "আদি থেকে এবং প্রাচীনকাল থেকে যা এখনও করা হয়নি তা ঘোষণা করে, 'আমার পরামর্শ স্থির থাকবে, এবং আমি আমার সমস্ত উদ্দেশ্য পূরণ করব।'"</w:t>
      </w:r>
    </w:p>
    <w:p/>
    <w:p>
      <w:r xmlns:w="http://schemas.openxmlformats.org/wordprocessingml/2006/main">
        <w:t xml:space="preserve">Jeremiah 51:61 আর যিরমিয় সরায়কে বললেন, তুমি যখন ব্যাবিলনে আসবে, দেখবে এবং এই সব কথা পড়বে;</w:t>
      </w:r>
    </w:p>
    <w:p/>
    <w:p>
      <w:r xmlns:w="http://schemas.openxmlformats.org/wordprocessingml/2006/main">
        <w:t xml:space="preserve">যিরমিয় সেরায়াকে ব্যাবিলনে পৌঁছে তার লেখা শব্দগুলো পড়তে নির্দেশ দেন।</w:t>
      </w:r>
    </w:p>
    <w:p/>
    <w:p>
      <w:r xmlns:w="http://schemas.openxmlformats.org/wordprocessingml/2006/main">
        <w:t xml:space="preserve">1. ঈশ্বরের বাক্য পড়ার গুরুত্ব।</w:t>
      </w:r>
    </w:p>
    <w:p/>
    <w:p>
      <w:r xmlns:w="http://schemas.openxmlformats.org/wordprocessingml/2006/main">
        <w:t xml:space="preserve">2. তাঁর প্রতিশ্রুতির প্রতি ঈশ্বরের বিশ্বস্ততা।</w:t>
      </w:r>
    </w:p>
    <w:p/>
    <w:p>
      <w:r xmlns:w="http://schemas.openxmlformats.org/wordprocessingml/2006/main">
        <w:t xml:space="preserve">1. গীতসংহিতা 119:105 "আপনার শব্দ আমার পায়ের জন্য একটি প্রদীপ, আমার পথে একটি আলো।"</w:t>
      </w:r>
    </w:p>
    <w:p/>
    <w:p>
      <w:r xmlns:w="http://schemas.openxmlformats.org/wordprocessingml/2006/main">
        <w:t xml:space="preserve">2. ইশাইয়া 55:11 "তাই আমার মুখ থেকে বের হওয়া আমার কথা হবে; এটি আমার কাছে খালি ফিরে আসবে না, তবে এটি আমার উদ্দেশ্য পূরণ করবে, এবং আমি যে কাজের জন্য এটি পাঠিয়েছি তাতে সফল হবে।"</w:t>
      </w:r>
    </w:p>
    <w:p/>
    <w:p>
      <w:r xmlns:w="http://schemas.openxmlformats.org/wordprocessingml/2006/main">
        <w:t xml:space="preserve">Jeremiah 51:62 তখন তুমি বলবে, হে সদাপ্রভু, তুমি এই জায়গার বিরুদ্ধে কথা বলেছ, এটাকে কেটে ফেলতে, তাতে কেউ থাকবে না, মানুষ বা পশুও থাকবে না, কিন্তু এটা চিরকালের জন্য জনশূন্য থাকবে।</w:t>
      </w:r>
    </w:p>
    <w:p/>
    <w:p>
      <w:r xmlns:w="http://schemas.openxmlformats.org/wordprocessingml/2006/main">
        <w:t xml:space="preserve">ঈশ্বর ব্যাবিলনের দেশকে জনশূন্য করে দেবেন যাতে সেখানে কেউ বাস করবে না, মানুষ বা পশুও নয়।</w:t>
      </w:r>
    </w:p>
    <w:p/>
    <w:p>
      <w:r xmlns:w="http://schemas.openxmlformats.org/wordprocessingml/2006/main">
        <w:t xml:space="preserve">1. প্রভুকে প্রত্যাখ্যান করার পরিণতি: যিরমিয় 51:62 এর একটি অধ্যয়ন</w:t>
      </w:r>
    </w:p>
    <w:p/>
    <w:p>
      <w:r xmlns:w="http://schemas.openxmlformats.org/wordprocessingml/2006/main">
        <w:t xml:space="preserve">2. ঈশ্বরের সার্বভৌমত্ব এবং বিচার: যিরমিয় 51:62 এর অন্বেষণ</w:t>
      </w:r>
    </w:p>
    <w:p/>
    <w:p>
      <w:r xmlns:w="http://schemas.openxmlformats.org/wordprocessingml/2006/main">
        <w:t xml:space="preserve">1. ইশাইয়া 6:11-13 - এবং আমি বললাম, হে প্রভু, আর কতদিন? তিনি বললেন, যতক্ষণ না শহরগুলি বাসিন্দাহীন ধ্বংস হয়ে যায়, মানুষহীন ঘরগুলি এবং ভূমি সম্পূর্ণরূপে জনশূন্য না হয়,</w:t>
      </w:r>
    </w:p>
    <w:p/>
    <w:p>
      <w:r xmlns:w="http://schemas.openxmlformats.org/wordprocessingml/2006/main">
        <w:t xml:space="preserve">2. বিলাপ 2:6-8 - এবং তিনি হিংস্রভাবে তাঁহার তাম্বুটি কেড়ে নিয়েছেন, যেন এটি একটি বাগানের মতো; তিনি তাঁর সমাবেশের স্থানগুলি ধ্বংস করেছেন: সদাপ্রভু সিয়োনে পবিত্র উত্সব এবং বিশ্রামবারগুলিকে ভুলে গেছেন, এবং তাঁর ক্রোধে রাজা ও পুরোহিতকে তুচ্ছ করেছেন।</w:t>
      </w:r>
    </w:p>
    <w:p/>
    <w:p>
      <w:r xmlns:w="http://schemas.openxmlformats.org/wordprocessingml/2006/main">
        <w:t xml:space="preserve">Jeremiah 51:63 যখন তুমি এই পুস্তকটি পড়া শেষ করবে, তখন তুমি এর সাথে একটি পাথর বেঁধে ইউফ্রেটিস নদীর মাঝখানে ফেলে দেবে:</w:t>
      </w:r>
    </w:p>
    <w:p/>
    <w:p>
      <w:r xmlns:w="http://schemas.openxmlformats.org/wordprocessingml/2006/main">
        <w:t xml:space="preserve">Jeremiah বইটির সাথে একটি পাথর বাঁধতে এবং বইটি পড়া হয়ে গেলে ইউফ্রেটিসে নিক্ষেপ করার নির্দেশ দেন।</w:t>
      </w:r>
    </w:p>
    <w:p/>
    <w:p>
      <w:r xmlns:w="http://schemas.openxmlformats.org/wordprocessingml/2006/main">
        <w:t xml:space="preserve">1. শব্দের শক্তি: কীভাবে ঈশ্বরের বাক্য আমাদের জীবনকে রূপান্তরিত করতে পারে</w:t>
      </w:r>
    </w:p>
    <w:p/>
    <w:p>
      <w:r xmlns:w="http://schemas.openxmlformats.org/wordprocessingml/2006/main">
        <w:t xml:space="preserve">2. বিশ্বাসের যাত্রা: ঈশ্বরের সাহায্যে জীবনের চ্যালেঞ্জগুলিকে আলিঙ্গন করা</w:t>
      </w:r>
    </w:p>
    <w:p/>
    <w:p>
      <w:r xmlns:w="http://schemas.openxmlformats.org/wordprocessingml/2006/main">
        <w:t xml:space="preserve">1. গীতসংহিতা 19:7-8 "প্রভুর আইন নিখুঁত, আত্মাকে পুনরুজ্জীবিত করে; প্রভুর সাক্ষ্য নিশ্চিত, সহজকে জ্ঞানী করে তোলে; প্রভুর বিধিগুলি সঠিক, হৃদয়কে আনন্দ দেয়; সদাপ্রভুর আদেশ প্রভু শুদ্ধ, চোখকে আলোকিত করেন।"</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Jeremiah 51:64 আর তুমি বলবে, এইভাবে ব্যাবিলন ডুবে যাবে, আমি তার উপর যে মন্দ আনব তা থেকে উঠবে না; তাতে তারা ক্লান্ত হয়ে পড়বে। এই পর্যন্ত যিরমিয় শব্দ.</w:t>
      </w:r>
    </w:p>
    <w:p/>
    <w:p>
      <w:r xmlns:w="http://schemas.openxmlformats.org/wordprocessingml/2006/main">
        <w:t xml:space="preserve">যিরমিয় ভবিষ্যদ্বাণী করেন যে ব্যাবিলন ডুবে যাবে এবং ঈশ্বর তার উপর যে মন্দ নিয়ে আসবেন তা থেকে উঠবে না।</w:t>
      </w:r>
    </w:p>
    <w:p/>
    <w:p>
      <w:r xmlns:w="http://schemas.openxmlformats.org/wordprocessingml/2006/main">
        <w:t xml:space="preserve">1. ঈশ্বরের প্রতিশোধ ন্যায়সঙ্গত এবং বাহিত হবে.</w:t>
      </w:r>
    </w:p>
    <w:p/>
    <w:p>
      <w:r xmlns:w="http://schemas.openxmlformats.org/wordprocessingml/2006/main">
        <w:t xml:space="preserve">2. আমাদের কর্মের পরিণতির জন্য আমাদের প্রস্তুত থাকতে হবে।</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Ezekiel 18:20 - যে আত্মা পাপ করে সে মরবে।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p>
      <w:r xmlns:w="http://schemas.openxmlformats.org/wordprocessingml/2006/main">
        <w:t xml:space="preserve">Jeremiah অধ্যায় 52 একটি উপসংহার হিসাবে কাজ করে, জেরুজালেমের পতন এবং যিহূদার নির্বাসনের একটি ঐতিহাসিক বিবরণ প্রদান করে।</w:t>
      </w:r>
    </w:p>
    <w:p/>
    <w:p>
      <w:r xmlns:w="http://schemas.openxmlformats.org/wordprocessingml/2006/main">
        <w:t xml:space="preserve">১ম অনুচ্ছেদ: অধ্যায়টি শুরু হয়েছে যিহূদার রাজা হিসেবে সিদেকিয়ের রাজত্বের সংক্ষিপ্ত বিবরণ দিয়ে (জেরিমিয়া ৫২:১-৩)। এটি ব্যাবিলনের বিরুদ্ধে তার বিদ্রোহ এবং পরবর্তীতে জেরুজালেম অবরোধের কথা উল্লেখ করে।</w:t>
      </w:r>
    </w:p>
    <w:p/>
    <w:p>
      <w:r xmlns:w="http://schemas.openxmlformats.org/wordprocessingml/2006/main">
        <w:t xml:space="preserve">2য় অনুচ্ছেদ: জেরুজালেম দখল এবং ধ্বংস বিস্তারিতভাবে বর্ণনা করা হয়েছে (জেরিমিয়া 52:4-23)। ব্যাবিলনীয় সেনাবাহিনী শহরের প্রাচীর ভেঙ্গে ফেলে, যার ফলে একটি ধ্বংসাত্মক আক্রমণ শুরু হয়। রাজা সিদেকিয়কে বন্দী করা হয়, তার ছেলেদের চোখের সামনে হত্যা করা হয় এবং তাকে শৃঙ্খলে বেবিলনে নিয়ে যাওয়া হয়।</w:t>
      </w:r>
    </w:p>
    <w:p/>
    <w:p>
      <w:r xmlns:w="http://schemas.openxmlformats.org/wordprocessingml/2006/main">
        <w:t xml:space="preserve">3য় অনুচ্ছেদ: সলোমনের মন্দিরের ধ্বংসের কথা বলা হয়েছে (জেরিমিয়া 52:24-30)। নেবুচাদনেজারের বাহিনী মন্দিরটি ভেঙে দেয়, এর ধন-সম্পদ লুট করে এবং পুড়িয়ে দেয়। মন্দির থেকে অনেক মূল্যবান জিনিস ব্যাবিলনে নিয়ে যাওয়া হয়।</w:t>
      </w:r>
    </w:p>
    <w:p/>
    <w:p>
      <w:r xmlns:w="http://schemas.openxmlformats.org/wordprocessingml/2006/main">
        <w:t xml:space="preserve">4র্থ অনুচ্ছেদ: যিরমিয় সাঁইত্রিশ বছর পর জেল থেকে জেহোয়াচিনের মুক্তির কথা উল্লেখ করেছেন (জেরিমিয়া 52:31-34)। ইভিল-মেরোডাক, ব্যাবিলনের রাজা, জেহোয়াচিনকে তার টেবিলে একটি জায়গা এবং তার বাকি জীবনের জন্য নিয়মিত ব্যবস্থা প্রদান করে তার প্রতি দয়া দেখায়।</w:t>
      </w:r>
    </w:p>
    <w:p/>
    <w:p>
      <w:r xmlns:w="http://schemas.openxmlformats.org/wordprocessingml/2006/main">
        <w:t xml:space="preserve">সংক্ষেপে, বায়ান্ন অধ্যায়টি জেরুজালেমের পতন এবং নির্বাসনের একটি ঐতিহাসিক বিবরণ প্রদান করে একটি উপসংহার হিসাবে কাজ করে, এটি সংক্ষিপ্তভাবে সিদেকিয়ের রাজত্বের রূপরেখা দেয়, ব্যাবিলনের বিরুদ্ধে তার বিদ্রোহকে তুলে ধরে, যা জেরুজালেমকে অবরোধের দিকে নিয়ে যায়, জেরুজালেমের দখল এবং ধ্বংস। বিস্তারিত বর্ণনা করা হয়েছে। সিদেকিয়াকে বন্দী করা হয়, তার আগে তার ছেলেদের হত্যা করা হয়, এবং তাকে বন্দী করে নিয়ে যাওয়া হয়, সলোমনের মন্দিরের ধ্বংসের বিবরণ দেওয়া হয় এবং এর ধন-সম্পদ লুট করা হয় এবং ভবনটি পুড়িয়ে দেওয়া হয়। অনেক মূল্যবান জিনিসপত্র নিয়ে যায়, সবশেষে, সাঁইত্রিশ বছর পর জেহোয়াচিনের কারাগার থেকে মুক্তির কথা বলা হয়েছে। তিনি ব্যাবিলনের রাজা ইভিল-মেরোডাচের কাছ থেকে দয়া পান, সামগ্রিকভাবে, এই অধ্যায়টি একটি ঐতিহাসিক উপসংহার প্রদান করে, যা ঈশ্বরের প্রতি তাদের অবাধ্যতার কারণে জুডাহের মুখোমুখি পরিণতির উপর জোর দেয়। এটি একটি অনুস্মারক হিসাবে কাজ করে যে ঈশ্বরের বিচার পূর্ণ হবে।</w:t>
      </w:r>
    </w:p>
    <w:p/>
    <w:p>
      <w:r xmlns:w="http://schemas.openxmlformats.org/wordprocessingml/2006/main">
        <w:t xml:space="preserve">Jeremiah 52:1 সিদিকিয় একুশ বছর বয়সে রাজত্ব করতে শুরু করেছিলেন এবং জেরুজালেমে এগারো বছর রাজত্ব করেছিলেন। আর তার মায়ের নাম ছিল হামুটল, তিনি লিব্নার যিরমিয়ের মেয়ে।</w:t>
      </w:r>
    </w:p>
    <w:p/>
    <w:p>
      <w:r xmlns:w="http://schemas.openxmlformats.org/wordprocessingml/2006/main">
        <w:t xml:space="preserve">সিদিকিয় 21 বছর বয়সে রাজা হন এবং জেরুজালেমে 11 বছর রাজত্ব করেছিলেন। তাঁর মা ছিলেন লিব্নার যিরমিয়ের কন্যা হামুতাল।</w:t>
      </w:r>
    </w:p>
    <w:p/>
    <w:p>
      <w:r xmlns:w="http://schemas.openxmlformats.org/wordprocessingml/2006/main">
        <w:t xml:space="preserve">1. কষ্টের সময়েও ঈশ্বরের ইচ্ছায় মনোযোগ দেওয়ার গুরুত্ব (জেরিমিয়া 52:1-4)</w:t>
      </w:r>
    </w:p>
    <w:p/>
    <w:p>
      <w:r xmlns:w="http://schemas.openxmlformats.org/wordprocessingml/2006/main">
        <w:t xml:space="preserve">2. প্রতিকূলতার মুখে প্রজন্মের বিশ্বস্ততার শক্তি (2 রাজা 24:17-20)</w:t>
      </w:r>
    </w:p>
    <w:p/>
    <w:p>
      <w:r xmlns:w="http://schemas.openxmlformats.org/wordprocessingml/2006/main">
        <w:t xml:space="preserve">1. গীতসংহিতা 37:23-24 - একজন মানুষের পদক্ষেপ প্রভু দ্বারা প্রতিষ্ঠিত হয়, যখন সে তার পথে আনন্দিত হয়; যদিও সে পড়ে যায়, তবে তাকে মাথার উপরে রাখা হবে না, কারণ প্রভু তার হাত ধরে রাখেন।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Jeremiah 52:2 যিহোয়াকীমের মতই তিনি সদাপ্রভুর দৃষ্টিতে যা মন্দ তা-ই করলেন।</w:t>
      </w:r>
    </w:p>
    <w:p/>
    <w:p>
      <w:r xmlns:w="http://schemas.openxmlformats.org/wordprocessingml/2006/main">
        <w:t xml:space="preserve">যিহোয়াকীম প্রভুর চোখে মন্দ কাজ করেছিলেন|</w:t>
      </w:r>
    </w:p>
    <w:p/>
    <w:p>
      <w:r xmlns:w="http://schemas.openxmlformats.org/wordprocessingml/2006/main">
        <w:t xml:space="preserve">1. ঈশ্বরের অবাধ্যতার পরিণতি</w:t>
      </w:r>
    </w:p>
    <w:p/>
    <w:p>
      <w:r xmlns:w="http://schemas.openxmlformats.org/wordprocessingml/2006/main">
        <w:t xml:space="preserve">2. ঈশ্বরের করুণা ও ক্ষমার শক্তি</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Jeremiah 52:3 কারণ সদাপ্রভুর ক্রোধের ফলে জেরুজালেম ও যিহূদায় এমন ঘটনা ঘটল, যতক্ষণ না তিনি তাদের তাঁর উপস্থিতি থেকে তাড়িয়ে দেন, সিদিকিয় ব্যাবিলনের রাজার বিরুদ্ধে বিদ্রোহ করেছিলেন।</w:t>
      </w:r>
    </w:p>
    <w:p/>
    <w:p>
      <w:r xmlns:w="http://schemas.openxmlformats.org/wordprocessingml/2006/main">
        <w:t xml:space="preserve">সিদিকিয় ব্যাবিলনের রাজার বিরুদ্ধে বিদ্রোহ করেছিলেন, যা প্রভুর ক্রোধের ফলে হয়েছিল।</w:t>
      </w:r>
    </w:p>
    <w:p/>
    <w:p>
      <w:r xmlns:w="http://schemas.openxmlformats.org/wordprocessingml/2006/main">
        <w:t xml:space="preserve">1. ঈশ্বরের ক্রোধ পরিণতি নিয়ে আসে</w:t>
      </w:r>
    </w:p>
    <w:p/>
    <w:p>
      <w:r xmlns:w="http://schemas.openxmlformats.org/wordprocessingml/2006/main">
        <w:t xml:space="preserve">2. কর্তৃপক্ষের বিরুদ্ধে বিদ্রোহ ফলাফল নিয়ে আসে</w:t>
      </w:r>
    </w:p>
    <w:p/>
    <w:p>
      <w:r xmlns:w="http://schemas.openxmlformats.org/wordprocessingml/2006/main">
        <w:t xml:space="preserve">1. রোমানস 13:1-7</w:t>
      </w:r>
    </w:p>
    <w:p/>
    <w:p>
      <w:r xmlns:w="http://schemas.openxmlformats.org/wordprocessingml/2006/main">
        <w:t xml:space="preserve">2. জেমস 4:17-18</w:t>
      </w:r>
    </w:p>
    <w:p/>
    <w:p>
      <w:r xmlns:w="http://schemas.openxmlformats.org/wordprocessingml/2006/main">
        <w:t xml:space="preserve">Jeremiah 52:4 তাঁর রাজত্বের নবম বছরের দশম মাসের দশম দিনে ব্যাবিলনের রাজা নবূখদ্রেৎসর তাঁর সমস্ত সৈন্যদল নিয়ে জেরুজালেমের বিরুদ্ধে এসে তার বিরুদ্ধে ঘাঁটি স্থাপন করলেন। , এবং তার চারপাশে দূর্গ নির্মাণ.</w:t>
      </w:r>
    </w:p>
    <w:p/>
    <w:p>
      <w:r xmlns:w="http://schemas.openxmlformats.org/wordprocessingml/2006/main">
        <w:t xml:space="preserve">1: প্রতিবন্ধকতা এবং অসুবিধার মধ্যে, ঈশ্বর সর্বদা আমাদের রক্ষা এবং গাইড করার জন্য উপস্থিত।</w:t>
      </w:r>
    </w:p>
    <w:p/>
    <w:p>
      <w:r xmlns:w="http://schemas.openxmlformats.org/wordprocessingml/2006/main">
        <w:t xml:space="preserve">2: আমরা অপ্রতিরোধ্য প্রতিকূলতার মধ্যেও প্রভুর উপর বিশ্বাস রাখতে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তোমাদের ঈশ্বর যিনি তোমাদের সঙ্গে যাচ্ছেন৷ তিনি তোমাদের ছেড়ে যাবেন না বা পরিত্যাগ করবেন না৷</w:t>
      </w:r>
    </w:p>
    <w:p/>
    <w:p>
      <w:r xmlns:w="http://schemas.openxmlformats.org/wordprocessingml/2006/main">
        <w:t xml:space="preserve">Jeremiah 52:5 এইভাবে রাজা সিদিকিয়ের রাজত্বের একাদশ বছরে শহরটি অবরোধ করা হয়েছিল।</w:t>
      </w:r>
    </w:p>
    <w:p/>
    <w:p>
      <w:r xmlns:w="http://schemas.openxmlformats.org/wordprocessingml/2006/main">
        <w:t xml:space="preserve">জেরুজালেম রাজা সিদেকিয়ের শাসনামলে 11 বছর ধরে ব্যাবিলনীয়দের দ্বারা অবরুদ্ধ ছিল।</w:t>
      </w:r>
    </w:p>
    <w:p/>
    <w:p>
      <w:r xmlns:w="http://schemas.openxmlformats.org/wordprocessingml/2006/main">
        <w:t xml:space="preserve">1. ধৈর্যের শক্তি: জেরুজালেমের 11 বছরের অবরোধ থেকে শিক্ষা নেওয়া</w:t>
      </w:r>
    </w:p>
    <w:p/>
    <w:p>
      <w:r xmlns:w="http://schemas.openxmlformats.org/wordprocessingml/2006/main">
        <w:t xml:space="preserve">2. কঠিন সময়ে বিশ্বস্ত থাকা: রাজা সিদেকিয়ের কাছ থেকে শক্তি অর্জন</w:t>
      </w:r>
    </w:p>
    <w:p/>
    <w:p>
      <w:r xmlns:w="http://schemas.openxmlformats.org/wordprocessingml/2006/main">
        <w:t xml:space="preserve">1. Jeremiah 52:5</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Jeremiah 52:6 আর চতুর্থ মাসের নবম দিনে নগরে এমন দুর্ভিক্ষ দেখা দিল যে, দেশের লোকদের কাছে রুটি ছিল না।</w:t>
      </w:r>
    </w:p>
    <w:p/>
    <w:p>
      <w:r xmlns:w="http://schemas.openxmlformats.org/wordprocessingml/2006/main">
        <w:t xml:space="preserve">জেরুজালেমের দুর্ভিক্ষ এতটাই মারাত্মক ছিল যে মানুষের জন্য রুটি ছিল না।</w:t>
      </w:r>
    </w:p>
    <w:p/>
    <w:p>
      <w:r xmlns:w="http://schemas.openxmlformats.org/wordprocessingml/2006/main">
        <w:t xml:space="preserve">1. দুর্ভিক্ষের সময়ে ঈশ্বরের যত্ন - কঠিন সময়ে ঈশ্বরের উপর কীভাবে বিশ্বাস করা যায়</w:t>
      </w:r>
    </w:p>
    <w:p/>
    <w:p>
      <w:r xmlns:w="http://schemas.openxmlformats.org/wordprocessingml/2006/main">
        <w:t xml:space="preserve">2. দুর্ভিক্ষের ভয় - কিভাবে ভয় কাটিয়ে উঠতে হয় এবং ঈশ্বরে সান্ত্বনা খুঁজে পেতে হয়</w:t>
      </w:r>
    </w:p>
    <w:p/>
    <w:p>
      <w:r xmlns:w="http://schemas.openxmlformats.org/wordprocessingml/2006/main">
        <w:t xml:space="preserve">1. ইশাইয়া 33:16 - "আপনার প্রচুর রুটি এবং জল থাকবে, এবং কেউ আপনাকে ভয় দেখাবে না।"</w:t>
      </w:r>
    </w:p>
    <w:p/>
    <w:p>
      <w:r xmlns:w="http://schemas.openxmlformats.org/wordprocessingml/2006/main">
        <w:t xml:space="preserve">2. মার্ক 6:35-44 - যীশু পাঁচ হাজার লোককে পাঁচটি রুটি এবং দুটি মাছ খাওয়াচ্ছেন।</w:t>
      </w:r>
    </w:p>
    <w:p/>
    <w:p>
      <w:r xmlns:w="http://schemas.openxmlformats.org/wordprocessingml/2006/main">
        <w:t xml:space="preserve">Jeremiah 52:7 তখন শহরটি ভেঙ্গে গেল, এবং সমস্ত যোদ্ধারা পালিয়ে গেল, এবং রাজার বাগানের ধারে দুই প্রাচীরের মাঝখানের ফটকের পথ ধরে রাতের বেলা শহরের বাইরে চলে গেল। (এখন ক্যালদীয়রা শহরের চারপাশে ছিল:) এবং তারা সমভূমির পথ দিয়ে গেল।</w:t>
      </w:r>
    </w:p>
    <w:p/>
    <w:p>
      <w:r xmlns:w="http://schemas.openxmlformats.org/wordprocessingml/2006/main">
        <w:t xml:space="preserve">জেরুজালেম শহর ক্যালদীয়দের দ্বারা ভেঙ্গে যায়, এবং যুদ্ধের লোকেরা রাজার বাগানের মধ্যবর্তী দুই প্রাচীরের ফটকের পথ দিয়ে পালিয়ে যায়।</w:t>
      </w:r>
    </w:p>
    <w:p/>
    <w:p>
      <w:r xmlns:w="http://schemas.openxmlformats.org/wordprocessingml/2006/main">
        <w:t xml:space="preserve">1. প্রতিকূলতার সময়ে প্রভুর সুরক্ষার শক্তি</w:t>
      </w:r>
    </w:p>
    <w:p/>
    <w:p>
      <w:r xmlns:w="http://schemas.openxmlformats.org/wordprocessingml/2006/main">
        <w:t xml:space="preserve">2. কঠিন সময়ে বিশ্বাসের শক্তি</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Jeremiah 52:8 কিন্তু ক্যালদীয়দের সৈন্যরা রাজার পিছনে তাড়া করল এবং জেরিহোর সমভূমিতে সিদিকিয়কে ধরে ফেলল; তাঁর সমস্ত সৈন্যদল তাঁর কাছ থেকে ছিন্নভিন্ন হয়ে গেল।</w:t>
      </w:r>
    </w:p>
    <w:p/>
    <w:p>
      <w:r xmlns:w="http://schemas.openxmlformats.org/wordprocessingml/2006/main">
        <w:t xml:space="preserve">ক্যালদীয় সৈন্যরা রাজা সিদিকিয়কে তাড়া করেছিল এবং জেরিকোর সমভূমিতে তাকে তার সেনাবাহিনী থেকে আলাদা করেছিল।</w:t>
      </w:r>
    </w:p>
    <w:p/>
    <w:p>
      <w:r xmlns:w="http://schemas.openxmlformats.org/wordprocessingml/2006/main">
        <w:t xml:space="preserve">1: কষ্টের মুহুর্তে, ঈশ্বর আমাদের সাথে থাকবেন এবং আমাদের চালিয়ে যাওয়ার শক্তি প্রদান করবেন।</w:t>
      </w:r>
    </w:p>
    <w:p/>
    <w:p>
      <w:r xmlns:w="http://schemas.openxmlformats.org/wordprocessingml/2006/main">
        <w:t xml:space="preserve">2: আমাদের অন্ধকার মুহুর্তে, আমাদের অবশ্যই দৃঢ় থাকতে হবে এবং ঈশ্বরের প্রতি বিশ্বাস রাখতে হবে, কারণ তিনি কখনই আমাদের পরিত্যাগ করবেন 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Deuteronomy 31:6 - "শক্তিশালী ও সাহসী হও। তাদের জন্য ভয় পেয়ো না বা ভয় পেয়ো না, কারণ প্রভু তোমার ঈশ্বর তোমার সঙ্গে যাচ্ছেন; তিনি তোমাকে ছেড়ে যাবেন না বা পরিত্যাগ করবেন না।"</w:t>
      </w:r>
    </w:p>
    <w:p/>
    <w:p>
      <w:r xmlns:w="http://schemas.openxmlformats.org/wordprocessingml/2006/main">
        <w:t xml:space="preserve">Jeremiah 52:9 তারপর তারা রাজাকে ধরে ব্যাবিলনের রাজার কাছে নিয়ে গেল হামাৎ দেশের রিবলায়। যেখানে তিনি তার বিরুদ্ধে রায় দেন।</w:t>
      </w:r>
    </w:p>
    <w:p/>
    <w:p>
      <w:r xmlns:w="http://schemas.openxmlformats.org/wordprocessingml/2006/main">
        <w:t xml:space="preserve">জেরুজালেমের লোকেরা রিব্লাতে ব্যাবিলনের রাজার কাছ থেকে বিচারের মুখোমুখি হওয়ার জন্য তাদের রাজাকে ব্যাবিলনে নিয়ে গিয়েছিল।</w:t>
      </w:r>
    </w:p>
    <w:p/>
    <w:p>
      <w:r xmlns:w="http://schemas.openxmlformats.org/wordprocessingml/2006/main">
        <w:t xml:space="preserve">1. ঈশ্বরের বিচার ন্যায্য এবং ন্যায্য</w:t>
      </w:r>
    </w:p>
    <w:p/>
    <w:p>
      <w:r xmlns:w="http://schemas.openxmlformats.org/wordprocessingml/2006/main">
        <w:t xml:space="preserve">2. ঈশ্বরের সার্বভৌমত্ব</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গীতসংহিতা 9:7-8 - কিন্তু সদাপ্রভু চিরকাল থাকেন; তিনি বিচারের জন্য তাঁর সিংহাসন স্থাপন করেছেন, এবং তিনি ধার্মিকতায় বিশ্বের বিচার করবেন; তিনি ন্যায়ের সাথে জনগণের জন্য রায় কার্যকর করবেন।</w:t>
      </w:r>
    </w:p>
    <w:p/>
    <w:p>
      <w:r xmlns:w="http://schemas.openxmlformats.org/wordprocessingml/2006/main">
        <w:t xml:space="preserve">Jeremiah 52:10 আর ব্যাবিলনের রাজা সিদিকিয়ের ছেলেদেরকে তার চোখের সামনে মেরে ফেললেন; তিনি রিব্লাতে যিহূদার সমস্ত নেতাদেরও মেরে ফেললেন।</w:t>
      </w:r>
    </w:p>
    <w:p/>
    <w:p>
      <w:r xmlns:w="http://schemas.openxmlformats.org/wordprocessingml/2006/main">
        <w:t xml:space="preserve">ব্যাবিলনের রাজা রিব্লাতে সিদিকিয়ের পুত্রদের সহ যিহূদার সমস্ত রাজপুত্রকে হত্যা করেছিলেন।</w:t>
      </w:r>
    </w:p>
    <w:p/>
    <w:p>
      <w:r xmlns:w="http://schemas.openxmlformats.org/wordprocessingml/2006/main">
        <w:t xml:space="preserve">1. কঠিন সময়ে বিশ্বাসের গুরুত্ব</w:t>
      </w:r>
    </w:p>
    <w:p/>
    <w:p>
      <w:r xmlns:w="http://schemas.openxmlformats.org/wordprocessingml/2006/main">
        <w:t xml:space="preserve">2. প্রতিকূলতার মুখে অধ্যবসায়</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হিব্রু 12:1-2 - অতএব, যেহেতু আমরা সাক্ষীর এত বড় মেঘ দ্বারা বেষ্টিত, আসুন আমরা সমস্ত কিছুকে ছুঁড়ে ফেলি যা বাধা দেয় এবং পাপ যা সহজেই আটকে দেয়। এবং আমাদের জন্য চিহ্নিত রেস অধ্যবসায় সঙ্গে দৌড়াও.</w:t>
      </w:r>
    </w:p>
    <w:p/>
    <w:p>
      <w:r xmlns:w="http://schemas.openxmlformats.org/wordprocessingml/2006/main">
        <w:t xml:space="preserve">Jeremiah 52:11 তারপর তিনি সিদিকিয়ের চোখ বের করে দিলেন; ব্যাবিলনের রাজা তাকে শিকল দিয়ে বেঁধে ব্যাবিলনে নিয়ে গেলেন এবং মৃত্যুর দিন পর্যন্ত তাকে কারাগারে রাখলেন।</w:t>
      </w:r>
    </w:p>
    <w:p/>
    <w:p>
      <w:r xmlns:w="http://schemas.openxmlformats.org/wordprocessingml/2006/main">
        <w:t xml:space="preserve">যিহূদার রাজা সিদেকিয়াকে ব্যাবিলনের রাজা বন্দী করে ব্যাবিলনে নিয়ে গিয়েছিলেন যেখানে তাকে মৃত্যু পর্যন্ত কারাগারে রাখা হয়েছিল।</w:t>
      </w:r>
    </w:p>
    <w:p/>
    <w:p>
      <w:r xmlns:w="http://schemas.openxmlformats.org/wordprocessingml/2006/main">
        <w:t xml:space="preserve">1. পরীক্ষার সময়ে ঈশ্বরের বিশ্বস্ততা</w:t>
      </w:r>
    </w:p>
    <w:p/>
    <w:p>
      <w:r xmlns:w="http://schemas.openxmlformats.org/wordprocessingml/2006/main">
        <w:t xml:space="preserve">2. বিদ্রোহের পরিণতি</w:t>
      </w:r>
    </w:p>
    <w:p/>
    <w:p>
      <w:r xmlns:w="http://schemas.openxmlformats.org/wordprocessingml/2006/main">
        <w:t xml:space="preserve">1. 2 ক্রনিকলস 36:13-15</w:t>
      </w:r>
    </w:p>
    <w:p/>
    <w:p>
      <w:r xmlns:w="http://schemas.openxmlformats.org/wordprocessingml/2006/main">
        <w:t xml:space="preserve">2. ইশাইয়া 5:1-7</w:t>
      </w:r>
    </w:p>
    <w:p/>
    <w:p>
      <w:r xmlns:w="http://schemas.openxmlformats.org/wordprocessingml/2006/main">
        <w:t xml:space="preserve">Jeremiah 52:12 পঞ্চম মাসের দশম দিনে, যেটি ছিল ব্যাবিলনের রাজা নবূখদ্রেৎসরের ঊনবিংশ বছরের, বাবিলের রাজার সেবাকারী পাহারাদারদের সেনাপতি নেবুজারদন জেরুজালেমে এলেন,</w:t>
      </w:r>
    </w:p>
    <w:p/>
    <w:p>
      <w:r xmlns:w="http://schemas.openxmlformats.org/wordprocessingml/2006/main">
        <w:t xml:space="preserve">ব্যাবিলনের অধিনায়ক নেবুজারাদান নেবুচাদ্রেজারের রাজত্বের উনিশতম বছরের পঞ্চম মাসে জেরুজালেমে প্রবেশ করেন।</w:t>
      </w:r>
    </w:p>
    <w:p/>
    <w:p>
      <w:r xmlns:w="http://schemas.openxmlformats.org/wordprocessingml/2006/main">
        <w:t xml:space="preserve">1. ঈশ্বরের সার্বভৌমত্ব: কীভাবে আমাদের পরিকল্পনা সর্বদা তাঁর সাথে মেলে না</w:t>
      </w:r>
    </w:p>
    <w:p/>
    <w:p>
      <w:r xmlns:w="http://schemas.openxmlformats.org/wordprocessingml/2006/main">
        <w:t xml:space="preserve">2. ঈশ্বর এবং তাঁর আদেশের প্রতি আনুগত্যের গুরুত্ব</w:t>
      </w:r>
    </w:p>
    <w:p/>
    <w:p>
      <w:r xmlns:w="http://schemas.openxmlformats.org/wordprocessingml/2006/main">
        <w:t xml:space="preserve">1. Jeremiah 52:12</w:t>
      </w:r>
    </w:p>
    <w:p/>
    <w:p>
      <w:r xmlns:w="http://schemas.openxmlformats.org/wordprocessingml/2006/main">
        <w:t xml:space="preserve">2. ড্যানিয়েল 4:35 - "এবং পৃথিবীর সমস্ত বাসিন্দাকে কিছুই বলে গণ্য করা হয় না: এবং তিনি স্বর্গের সেনাবাহিনীতে এবং পৃথিবীর বাসিন্দাদের মধ্যে তাঁর ইচ্ছানুযায়ী করেন: এবং কেউ তার হাত ধরে রাখতে পারে না বা বলতে পারে না তাকে, তুমি কি করো?"</w:t>
      </w:r>
    </w:p>
    <w:p/>
    <w:p>
      <w:r xmlns:w="http://schemas.openxmlformats.org/wordprocessingml/2006/main">
        <w:t xml:space="preserve">Jeremiah 52:13 এবং সদাপ্রভুর গৃহ এবং রাজার ঘর পুড়িয়ে দিল; এবং জেরুজালেমের সমস্ত বাড়ি এবং মহান ব্যক্তিদের সমস্ত ঘর আগুনে পুড়িয়ে দিল।</w:t>
      </w:r>
    </w:p>
    <w:p/>
    <w:p>
      <w:r xmlns:w="http://schemas.openxmlformats.org/wordprocessingml/2006/main">
        <w:t xml:space="preserve">রাজা নেবুচাদনেজার জেরুজালেমের সমস্ত বাড়ি এবং মহাপুরুষদের বাড়ি সহ প্রভুর ঘর এবং রাজবাড়ি পুড়িয়ে দিয়েছিলেন।</w:t>
      </w:r>
    </w:p>
    <w:p/>
    <w:p>
      <w:r xmlns:w="http://schemas.openxmlformats.org/wordprocessingml/2006/main">
        <w:t xml:space="preserve">1. পাপের পরিণতি: রাজা নেবুচাদনেজারের কাছ থেকে একটি পাঠ</w:t>
      </w:r>
    </w:p>
    <w:p/>
    <w:p>
      <w:r xmlns:w="http://schemas.openxmlformats.org/wordprocessingml/2006/main">
        <w:t xml:space="preserve">2. ঈশ্বরের সার্বভৌমত্ব: কেন ঈশ্বর ধ্বংসের অনুমতি দেন</w:t>
      </w:r>
    </w:p>
    <w:p/>
    <w:p>
      <w:r xmlns:w="http://schemas.openxmlformats.org/wordprocessingml/2006/main">
        <w:t xml:space="preserve">1. Ecclesiastes 8:11 যেহেতু একটি মন্দ কাজের বিরুদ্ধে শাস্তি দ্রুত কার্যকর হয় না, তাই মনুষ্য-সন্তানদের হৃদয় তাদের মন্দ কাজ করার জন্য সম্পূর্ণরূপে সেট করা হয়।</w:t>
      </w:r>
    </w:p>
    <w:p/>
    <w:p>
      <w:r xmlns:w="http://schemas.openxmlformats.org/wordprocessingml/2006/main">
        <w:t xml:space="preserve">2. Jeremiah 29:11 কারণ আমি জানি যে আমি আপনার প্রতি যে চিন্তা ভাবনা করি, প্রভু বলেন, শান্তির চিন্তা, মন্দ নয়, আপনাকে একটি প্রত্যাশিত পরিণতি দিতে।</w:t>
      </w:r>
    </w:p>
    <w:p/>
    <w:p>
      <w:r xmlns:w="http://schemas.openxmlformats.org/wordprocessingml/2006/main">
        <w:t xml:space="preserve">Jeremiah 52:14 আর ক্যালদীয়দের সমস্ত সৈন্যদল, যারা রক্ষীবাহিনীর সেনাপতির সাথে ছিল, তারা জেরুজালেমের চারপাশের সমস্ত প্রাচীর ভেঙ্গে ফেলল।</w:t>
      </w:r>
    </w:p>
    <w:p/>
    <w:p>
      <w:r xmlns:w="http://schemas.openxmlformats.org/wordprocessingml/2006/main">
        <w:t xml:space="preserve">রক্ষীবাহিনীর অধিনায়কের নেতৃত্বে ক্যালদীয় সেনারা জেরুজালেমের সমস্ত প্রাচীর ধ্বংস করেছিল।</w:t>
      </w:r>
    </w:p>
    <w:p/>
    <w:p>
      <w:r xmlns:w="http://schemas.openxmlformats.org/wordprocessingml/2006/main">
        <w:t xml:space="preserve">1. জেরুজালেমের ধ্বংস: আমাদের জীবনের জন্য একটি সতর্কতা</w:t>
      </w:r>
    </w:p>
    <w:p/>
    <w:p>
      <w:r xmlns:w="http://schemas.openxmlformats.org/wordprocessingml/2006/main">
        <w:t xml:space="preserve">2. পুনরুদ্ধার এবং রূপান্তর করার জন্য ঈশ্বরের শক্তি</w:t>
      </w:r>
    </w:p>
    <w:p/>
    <w:p>
      <w:r xmlns:w="http://schemas.openxmlformats.org/wordprocessingml/2006/main">
        <w:t xml:space="preserve">1. বিলাপ 3:22-23 - "প্রভুর অটল প্রেম কখনই শেষ হয় না; তাঁর করুণা কখনই শেষ হয় না; তারা প্রতিদিন সকালে নতুন হয়; আপনার বিশ্বস্ততা মহান।"</w:t>
      </w:r>
    </w:p>
    <w:p/>
    <w:p>
      <w:r xmlns:w="http://schemas.openxmlformats.org/wordprocessingml/2006/main">
        <w:t xml:space="preserve">2. ইশাইয়া 61:1-3 - "প্রভু সদাপ্রভুর আত্মা আমার উপরে আছেন, কারণ সদাপ্রভু আমাকে গরীবদের কাছে সুসংবাদ দেওয়ার জন্য অভিষিক্ত করেছেন; তিনি আমাকে ভগ্নহৃদয়কে বেঁধে রাখতে, বন্দীদের মুক্তি ঘোষণা করতে পাঠিয়েছেন। , এবং যারা আবদ্ধ তাদের জন্য কারাগারের উন্মোচন।"</w:t>
      </w:r>
    </w:p>
    <w:p/>
    <w:p>
      <w:r xmlns:w="http://schemas.openxmlformats.org/wordprocessingml/2006/main">
        <w:t xml:space="preserve">Jeremiah 52:15 তখন পাহারাদারদের সেনাপতি নেবুজারদন কিছু গরীব লোককে বন্দী করে নিয়ে গেলেন, এবং নগরে থাকা লোকদের অবশিষ্টাংশ এবং যারা দূরে পড়েছিল, যারা ব্যাবিলনের রাজার কাছে পড়েছিল এবং ভিড় বাকি.</w:t>
      </w:r>
    </w:p>
    <w:p/>
    <w:p>
      <w:r xmlns:w="http://schemas.openxmlformats.org/wordprocessingml/2006/main">
        <w:t xml:space="preserve">রক্ষীবাহিনীর সেনাপতি জেরুজালেমের কিছু লোককে বন্দী করে নিয়ে গেলেন, বাকিরা রেখে গেলেন বা পালিয়ে গেলেন।</w:t>
      </w:r>
    </w:p>
    <w:p/>
    <w:p>
      <w:r xmlns:w="http://schemas.openxmlformats.org/wordprocessingml/2006/main">
        <w:t xml:space="preserve">1. ঈশ্বরের ন্যায়বিচার সর্বদা ন্যায্য এবং ন্যায্য, এমনকি যখন এর জন্য আমাদের কষ্ট পেতে হয়।</w:t>
      </w:r>
    </w:p>
    <w:p/>
    <w:p>
      <w:r xmlns:w="http://schemas.openxmlformats.org/wordprocessingml/2006/main">
        <w:t xml:space="preserve">2. এমনকী ট্র্যাজেডির মুখেও, আমরা আমাদের চাহিদা পূরণের জন্য ঈশ্বরের উপর নির্ভর করতে পারি।</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জন 16:33 আমি তোমাদের এই কথাগুলি বলেছি, যাতে আমার মধ্যে তোমরা শান্তি পাও৷ দুনিয়াতে তোমার কষ্ট হবে। কিন্তু হৃদয় নাও; আমি পৃথিবীকে জয় করেছি।</w:t>
      </w:r>
    </w:p>
    <w:p/>
    <w:p>
      <w:r xmlns:w="http://schemas.openxmlformats.org/wordprocessingml/2006/main">
        <w:t xml:space="preserve">Jeremiah 52:16 কিন্তু পাহারাদারদের সেনাপতি নেবুজারদন দেশের কিছু দরিদ্র লোককে দ্রাক্ষারস ও চাষীদের জন্য রেখে গেলেন।</w:t>
      </w:r>
    </w:p>
    <w:p/>
    <w:p>
      <w:r xmlns:w="http://schemas.openxmlformats.org/wordprocessingml/2006/main">
        <w:t xml:space="preserve">রক্ষীদের অধিনায়ক, নেবুজারদান, দেশের কিছু গরীবকে আংগুর চাষী এবং চাষী হতে রেখেছিলেন।</w:t>
      </w:r>
    </w:p>
    <w:p/>
    <w:p>
      <w:r xmlns:w="http://schemas.openxmlformats.org/wordprocessingml/2006/main">
        <w:t xml:space="preserve">1. ঈশ্বর দরিদ্রদের জন্য যত্ন নেন এবং তাদের চাহিদা পূরণের চেষ্টা করেন।</w:t>
      </w:r>
    </w:p>
    <w:p/>
    <w:p>
      <w:r xmlns:w="http://schemas.openxmlformats.org/wordprocessingml/2006/main">
        <w:t xml:space="preserve">2. কাজ একটি আশীর্বাদ এবং ঈশ্বরের একটি উপহার.</w:t>
      </w:r>
    </w:p>
    <w:p/>
    <w:p>
      <w:r xmlns:w="http://schemas.openxmlformats.org/wordprocessingml/2006/main">
        <w:t xml:space="preserve">1. ম্যাথু 25:31-46 - ভেড়া এবং ছাগলের যীশুর দৃষ্টান্ত।</w:t>
      </w:r>
    </w:p>
    <w:p/>
    <w:p>
      <w:r xmlns:w="http://schemas.openxmlformats.org/wordprocessingml/2006/main">
        <w:t xml:space="preserve">2. হিতোপদেশ 15:22 - পরামর্শ ছাড়া, পরিকল্পনা এলোমেলো হয়ে যায়, কিন্তু পরামর্শদাতাদের ভিড়ে তারা প্রতিষ্ঠিত হয়।</w:t>
      </w:r>
    </w:p>
    <w:p/>
    <w:p>
      <w:r xmlns:w="http://schemas.openxmlformats.org/wordprocessingml/2006/main">
        <w:t xml:space="preserve">Jeremiah 52:17 এছাড়াও সদাপ্রভুর গৃহে যে পিতলের স্তম্ভগুলি ছিল, ভিত্তিগুলি এবং সদাপ্রভুর গৃহে অবস্থিত ব্রসেন সাগর, ক্যালদীয়রা ভেঙ্গে ফেলল এবং তাদের সমস্ত পিতল ব্যাবিলনে নিয়ে গেল।</w:t>
      </w:r>
    </w:p>
    <w:p/>
    <w:p>
      <w:r xmlns:w="http://schemas.openxmlformats.org/wordprocessingml/2006/main">
        <w:t xml:space="preserve">ক্যালদীয়রা প্রভুর মন্দিরের পিতলের স্তম্ভ ও ভিত্তিগুলি এবং সেইসাথে প্রভুর মন্দিরের ব্রসেন সমুদ্র ধ্বংস করে এবং সমস্ত পিতল ব্যাবিলনে নিয়ে আসে।</w:t>
      </w:r>
    </w:p>
    <w:p/>
    <w:p>
      <w:r xmlns:w="http://schemas.openxmlformats.org/wordprocessingml/2006/main">
        <w:t xml:space="preserve">1. ধ্বংসের মাঝে ঈশ্বরের শক্তি</w:t>
      </w:r>
    </w:p>
    <w:p/>
    <w:p>
      <w:r xmlns:w="http://schemas.openxmlformats.org/wordprocessingml/2006/main">
        <w:t xml:space="preserve">2. প্রতিকূলতার সময়ে বিশ্বাসের শক্তি</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পথ দেয়, যদিও পর্বতগুলি সমুদ্রের হৃদয়ে চলে যায়, যদিও তার জল গর্জন করে এবং ফেনা, যদিও পাহাড় তার ফুলে কেঁপে ওঠে। সেলাহ"</w:t>
      </w:r>
    </w:p>
    <w:p/>
    <w:p>
      <w:r xmlns:w="http://schemas.openxmlformats.org/wordprocessingml/2006/main">
        <w:t xml:space="preserve">2. 2 করিন্থিয়ানস 4:8-9 "আমরা সর্বত্র পীড়িত, কিন্তু চূর্ণ নই; বিভ্রান্ত, কিন্তু হতাশার দিকে চালিত নই; নির্যাতিত, কিন্তু পরিত্যাগ করা হয় না; আঘাত করা হয়, কিন্তু ধ্বংস হয় না"</w:t>
      </w:r>
    </w:p>
    <w:p/>
    <w:p>
      <w:r xmlns:w="http://schemas.openxmlformats.org/wordprocessingml/2006/main">
        <w:t xml:space="preserve">Jeremiah 52:18 এছাড়াও কলড্রোন, বেলচা, ছুরি, বাটি, চামচ এবং পিতলের সমস্ত পাত্র যা দিয়ে তারা পরিচর্যা করত তা নিয়ে গেল।</w:t>
      </w:r>
    </w:p>
    <w:p/>
    <w:p>
      <w:r xmlns:w="http://schemas.openxmlformats.org/wordprocessingml/2006/main">
        <w:t xml:space="preserve">ব্যাবিলনীয়রা মন্দিরের সেবায় ব্যবহৃত পিতলের সমস্ত পাত্র কেড়ে নিয়েছিল।</w:t>
      </w:r>
    </w:p>
    <w:p/>
    <w:p>
      <w:r xmlns:w="http://schemas.openxmlformats.org/wordprocessingml/2006/main">
        <w:t xml:space="preserve">1. পার্থিব জিনিসের ভঙ্গুরতা: ব্যাবিলনীয়রা মন্দির থেকে যা নিয়ে গিয়েছিল তা আমাদের পার্থিব সম্পত্তির অস্থিরতার কথা মনে করিয়ে দেয়।</w:t>
      </w:r>
    </w:p>
    <w:p/>
    <w:p>
      <w:r xmlns:w="http://schemas.openxmlformats.org/wordprocessingml/2006/main">
        <w:t xml:space="preserve">2. ঈশ্বরের শক্তি: মন্দিরের পাত্রগুলি নষ্ট হওয়া সত্ত্বেও, ঈশ্বরের শক্তি হ্রাস পায়নি।</w:t>
      </w:r>
    </w:p>
    <w:p/>
    <w:p>
      <w:r xmlns:w="http://schemas.openxmlformats.org/wordprocessingml/2006/main">
        <w:t xml:space="preserve">1. হিব্রু 13:8 "যীশু খ্রীষ্ট গতকাল এবং আজ এবং চিরকাল একই।"</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Jeremiah 52:19 এবং বেসন, আগুনের পাত্র, বাটি, কলড্রন, দীপাধার, চামচ এবং পেয়ালা; যা সোনায় সোনার, আর যা রূপোর রূপোর ছিল, তা রক্ষীবাহিনীর অধিনায়ককে নিয়ে গেল।</w:t>
      </w:r>
    </w:p>
    <w:p/>
    <w:p>
      <w:r xmlns:w="http://schemas.openxmlformats.org/wordprocessingml/2006/main">
        <w:t xml:space="preserve">প্রহরীর অধিনায়ক মন্দিরের সমস্ত সোনা-রূপার জিনিসপত্র নিয়ে গেল।</w:t>
      </w:r>
    </w:p>
    <w:p/>
    <w:p>
      <w:r xmlns:w="http://schemas.openxmlformats.org/wordprocessingml/2006/main">
        <w:t xml:space="preserve">1. ঈশ্বরের ভান্ডারের মূল্য - কীভাবে ঈশ্বর আমাদেরকে তার সবচেয়ে মূল্যবান সম্পদ দিয়ে অর্পণ করেন এবং কীভাবে আমরা তার মহিমার জন্য ব্যবহার করতে পারি।</w:t>
      </w:r>
    </w:p>
    <w:p/>
    <w:p>
      <w:r xmlns:w="http://schemas.openxmlformats.org/wordprocessingml/2006/main">
        <w:t xml:space="preserve">2. মন্দিরে স্টুয়ার্ডশিপ - ঈশ্বরের জিনিসগুলির যত্ন নেওয়া এবং রক্ষা করা আমাদের দায়িত্ব৷</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1 Chronicles 29:3-5 - তাছাড়া, যেহেতু আমি আমার ঈশ্বরের ঘরের প্রতি আমার স্নেহ রেখেছি, তাই আমার কাছে আমার নিজের ভাল জিনিস আছে, সোনা ও রূপা, যা আমি আমার ঈশ্বরের ঘরকে দিয়েছি। এবং সর্বোপরি পবিত্র ঘরের জন্য আমি যা প্রস্তুত করেছি, এমনকি তিন হাজার তালন্ত স্বর্ণ, ওফিরের স্বর্ণ এবং সাত হাজার তালন্ত পরিশোধিত রূপা, ঘরের দেয়ালগুলি দিয়ে মুড়ে দেওয়ার জন্য: সোনার জিনিসগুলির জন্য সোনা, এবং রৌপ্যের জন্য রূপোর জিনিসপত্রের জন্য, এবং কারিগরদের হাতে তৈরি সমস্ত কাজের জন্য। আর কে আজ প্রভুর উদ্দেশ্যে তাঁর সেবাকে পবিত্র করতে ইচ্ছুক?</w:t>
      </w:r>
    </w:p>
    <w:p/>
    <w:p>
      <w:r xmlns:w="http://schemas.openxmlformats.org/wordprocessingml/2006/main">
        <w:t xml:space="preserve">Jeremiah 52:20 সেই দুটি স্তম্ভ, একটি সমুদ্র এবং বারোটি পিতলের ষাঁড় যেগুলি ভিত্তির নীচে ছিল, যেগুলি রাজা শলোমন সদাপ্রভুর ঘরে তৈরি করেছিলেন: এই সমস্ত পাত্রের পিতলের ওজন ছিল না।</w:t>
      </w:r>
    </w:p>
    <w:p/>
    <w:p>
      <w:r xmlns:w="http://schemas.openxmlformats.org/wordprocessingml/2006/main">
        <w:t xml:space="preserve">রাজা শলোমন প্রভুর মন্দিরে দুটি স্তম্ভ, একটি সমুদ্র এবং বারোটি পিতলের ষাঁড় তৈরি করেছিলেন। এই সমস্ত পাত্রগুলি কোন ওজন ছাড়াই তৈরি করা হয়েছিল।</w:t>
      </w:r>
    </w:p>
    <w:p/>
    <w:p>
      <w:r xmlns:w="http://schemas.openxmlformats.org/wordprocessingml/2006/main">
        <w:t xml:space="preserve">1. আনুগত্যের অপরিমেয় মূল্য</w:t>
      </w:r>
    </w:p>
    <w:p/>
    <w:p>
      <w:r xmlns:w="http://schemas.openxmlformats.org/wordprocessingml/2006/main">
        <w:t xml:space="preserve">2. বিশ্বস্ত প্রতিশ্রুতির শক্তি</w:t>
      </w:r>
    </w:p>
    <w:p/>
    <w:p>
      <w:r xmlns:w="http://schemas.openxmlformats.org/wordprocessingml/2006/main">
        <w:t xml:space="preserve">1. 1 রাজা 7:15-22</w:t>
      </w:r>
    </w:p>
    <w:p/>
    <w:p>
      <w:r xmlns:w="http://schemas.openxmlformats.org/wordprocessingml/2006/main">
        <w:t xml:space="preserve">2. 2 ক্রনিকলস 4:5-6</w:t>
      </w:r>
    </w:p>
    <w:p/>
    <w:p>
      <w:r xmlns:w="http://schemas.openxmlformats.org/wordprocessingml/2006/main">
        <w:t xml:space="preserve">Jeremiah 52:21 এবং স্তম্ভগুলির সম্বন্ধে, একটি স্তম্ভের উচ্চতা ছিল আঠারো হাত; এবং বারো হাতের একটি ফিলেট এটিকে ঘিরে ছিল; এবং তার পুরুত্ব ছিল চারটি আঙ্গুল;</w:t>
      </w:r>
    </w:p>
    <w:p/>
    <w:p>
      <w:r xmlns:w="http://schemas.openxmlformats.org/wordprocessingml/2006/main">
        <w:t xml:space="preserve">Jeremiah 52:21 বলে যে মন্দিরের একটি স্তম্ভের উচ্চতা ছিল 18 হাত এবং পরিধি 12 হাত এবং পুরুত্ব 4 আঙ্গুলের।</w:t>
      </w:r>
    </w:p>
    <w:p/>
    <w:p>
      <w:r xmlns:w="http://schemas.openxmlformats.org/wordprocessingml/2006/main">
        <w:t xml:space="preserve">1. "নকশায় ঈশ্বরের পরিপূর্ণতা: মন্দিরের স্তম্ভ"</w:t>
      </w:r>
    </w:p>
    <w:p/>
    <w:p>
      <w:r xmlns:w="http://schemas.openxmlformats.org/wordprocessingml/2006/main">
        <w:t xml:space="preserve">2. "ঈশ্বরের ঘরের পবিত্রতা: মন্দিরের স্তম্ভগুলির পরীক্ষা"</w:t>
      </w:r>
    </w:p>
    <w:p/>
    <w:p>
      <w:r xmlns:w="http://schemas.openxmlformats.org/wordprocessingml/2006/main">
        <w:t xml:space="preserve">1. Exodus 25:31-37 - কিভাবে তাম্বু এবং তার আসবাবপত্র নির্মাণ করতে হবে সে সম্পর্কে মোশিকে ঈশ্বরের নির্দেশ</w:t>
      </w:r>
    </w:p>
    <w:p/>
    <w:p>
      <w:r xmlns:w="http://schemas.openxmlformats.org/wordprocessingml/2006/main">
        <w:t xml:space="preserve">2. 1 কিংস 7:15-22 - মন্দিরের জন্য শলোমন যে দুটি স্তম্ভ নির্মাণ করেছিলেন তার বর্ণনা</w:t>
      </w:r>
    </w:p>
    <w:p/>
    <w:p>
      <w:r xmlns:w="http://schemas.openxmlformats.org/wordprocessingml/2006/main">
        <w:t xml:space="preserve">Jeremiah 52:22 আর তার উপরে ছিল পিতলের একটি খণ্ড; এবং একটি অধ্যায়ের উচ্চতা ছিল পাঁচ হাত, যার চারপাশে সমস্ত পিতলের চ্যাপিটারের উপরে জাল এবং ডালিম ছিল। দ্বিতীয় স্তম্ভ ও ডালিমও এই রকম ছিল।</w:t>
      </w:r>
    </w:p>
    <w:p/>
    <w:p>
      <w:r xmlns:w="http://schemas.openxmlformats.org/wordprocessingml/2006/main">
        <w:t xml:space="preserve">জেরুজালেমের মন্দিরের দ্বিতীয় স্তম্ভটির উপরে পিতলের একটি স্তম্ভ ছিল এবং পাঁচ হাত উঁচু ছিল, তার চারপাশে জাল এবং ডালিম ছিল।</w:t>
      </w:r>
    </w:p>
    <w:p/>
    <w:p>
      <w:r xmlns:w="http://schemas.openxmlformats.org/wordprocessingml/2006/main">
        <w:t xml:space="preserve">1. ঈশ্বরের মন্দিরের সৌন্দর্য: Jeremiah 52:22 এর অন্বেষণ</w:t>
      </w:r>
    </w:p>
    <w:p/>
    <w:p>
      <w:r xmlns:w="http://schemas.openxmlformats.org/wordprocessingml/2006/main">
        <w:t xml:space="preserve">2. বাইবেলে ডালিমের তাৎপর্য</w:t>
      </w:r>
    </w:p>
    <w:p/>
    <w:p>
      <w:r xmlns:w="http://schemas.openxmlformats.org/wordprocessingml/2006/main">
        <w:t xml:space="preserve">1. Jeremiah 52:22</w:t>
      </w:r>
    </w:p>
    <w:p/>
    <w:p>
      <w:r xmlns:w="http://schemas.openxmlformats.org/wordprocessingml/2006/main">
        <w:t xml:space="preserve">2. Exodus 28:33-34, "এবং এর গোড়ার নীচে তুমি নীল, বেগুনি এবং লাল রঙের ডালিম তৈরি করবে, তার গোড়ার চারপাশে; এবং তাদের চারপাশে সোনার ঘণ্টা বানাবে: একটি সোনার ঘণ্টা এবং একটি ডালিম, একটি সোনার বেল এবং একটি ডালিম, পোশাকের চারপাশে চারপাশে।</w:t>
      </w:r>
    </w:p>
    <w:p/>
    <w:p>
      <w:r xmlns:w="http://schemas.openxmlformats.org/wordprocessingml/2006/main">
        <w:t xml:space="preserve">Jeremiah 52:23 আর একপাশে নিরানব্বই ডালিম ছিল; এবং নেটওয়ার্কের সমস্ত ডালিম প্রায় একশত বৃত্তাকার ছিল।</w:t>
      </w:r>
    </w:p>
    <w:p/>
    <w:p>
      <w:r xmlns:w="http://schemas.openxmlformats.org/wordprocessingml/2006/main">
        <w:t xml:space="preserve">Jeremiah 52:23 প্রতিটি পাশে 96টি ডালিম সহ ডালিমের একটি নেটওয়ার্ক বর্ণনা করে, মোট 100টি ডালিম।</w:t>
      </w:r>
    </w:p>
    <w:p/>
    <w:p>
      <w:r xmlns:w="http://schemas.openxmlformats.org/wordprocessingml/2006/main">
        <w:t xml:space="preserve">1. "নিখুঁত সংখ্যা: Jeremiah 52:23 এ 96 এবং 100 এর অর্থের দিকে একটি নজর"</w:t>
      </w:r>
    </w:p>
    <w:p/>
    <w:p>
      <w:r xmlns:w="http://schemas.openxmlformats.org/wordprocessingml/2006/main">
        <w:t xml:space="preserve">2. "জেরমিয়া 52:23-এ ডালিমের তাৎপর্য"</w:t>
      </w:r>
    </w:p>
    <w:p/>
    <w:p>
      <w:r xmlns:w="http://schemas.openxmlformats.org/wordprocessingml/2006/main">
        <w:t xml:space="preserve">1. জন 15:5 - "আমি দ্রাক্ষালতা, তুমি শাখা। যে আমার মধ্যে থাকে এবং আমি তার মধ্যে, সে-ই অনেক ফল দেয়, কারণ আমাকে ছাড়া তুমি কিছুই করতে পারবে না।"</w:t>
      </w:r>
    </w:p>
    <w:p/>
    <w:p>
      <w:r xmlns:w="http://schemas.openxmlformats.org/wordprocessingml/2006/main">
        <w:t xml:space="preserve">2. সংখ্যা 13:23 - "এবং তারা ইশকোল উপত্যকায় এসে সেখান থেকে আঙ্গুরের একগুচ্ছ একটি শাখা কেটে ফেলল, এবং তারা তাদের দুটির মাঝখানে একটি খুঁটিতে নিয়ে গেল; তারা কিছু ডালিম এবং ডুমুরও এনেছিল। "</w:t>
      </w:r>
    </w:p>
    <w:p/>
    <w:p>
      <w:r xmlns:w="http://schemas.openxmlformats.org/wordprocessingml/2006/main">
        <w:t xml:space="preserve">Jeremiah 52:24 আর রক্ষীবাহিনীর সেনাপতি সরায় প্রধান যাজককে, দ্বিতীয় যাজক সফনিয়কে এবং দরজার তিনজন রক্ষককে নিয়ে গেলেন।</w:t>
      </w:r>
    </w:p>
    <w:p/>
    <w:p>
      <w:r xmlns:w="http://schemas.openxmlformats.org/wordprocessingml/2006/main">
        <w:t xml:space="preserve">ব্যাবিলনীয়রা তিনজন বিশিষ্ট ইহুদি কর্মকর্তাকে বন্দী করে নিয়েছিল।</w:t>
      </w:r>
    </w:p>
    <w:p/>
    <w:p>
      <w:r xmlns:w="http://schemas.openxmlformats.org/wordprocessingml/2006/main">
        <w:t xml:space="preserve">1: ঈশ্বর সব কিছুর নিয়ন্ত্রণে আছেন, এমনকি যখন আমরা বন্দী থাকি।</w:t>
      </w:r>
    </w:p>
    <w:p/>
    <w:p>
      <w:r xmlns:w="http://schemas.openxmlformats.org/wordprocessingml/2006/main">
        <w:t xml:space="preserve">2: বন্দিত্বের সময়ে, ঈশ্বর এখনও আমাদের আশা এবং শক্তির উৎস।</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Jeremiah 31:3 - আমি তোমাকে চিরকালের ভালবাসা দিয়ে ভালবাসি; আমি তোমাকে অবিরাম মমতায় টেনে নিয়েছি।</w:t>
      </w:r>
    </w:p>
    <w:p/>
    <w:p>
      <w:r xmlns:w="http://schemas.openxmlformats.org/wordprocessingml/2006/main">
        <w:t xml:space="preserve">Jeremiah 52:25 তিনি একজন নপুংসককেও শহরের বাইরে নিয়ে গেলেন, যার দায়িত্ব ছিল যুদ্ধের লোকদের। বাদশাহ্‌র কাছের সাতজন লোককে শহরে পাওয়া গেল। এবং হোস্টের প্রধান লেখক, যিনি দেশের লোকদের একত্রিত করেছিলেন; এবং দেশের লোকদের মধ্যে সত্তর জন লোককে শহরের মাঝখানে পাওয়া গিয়েছিল।</w:t>
      </w:r>
    </w:p>
    <w:p/>
    <w:p>
      <w:r xmlns:w="http://schemas.openxmlformats.org/wordprocessingml/2006/main">
        <w:t xml:space="preserve">Jeremiah 52:25 ব্যাবিলনীয়দের জেরুজালেম থেকে সামরিক কর্মী, আদালতের কর্মকর্তা এবং নাগরিকদের অপসারণের কথা বর্ণনা করে।</w:t>
      </w:r>
    </w:p>
    <w:p/>
    <w:p>
      <w:r xmlns:w="http://schemas.openxmlformats.org/wordprocessingml/2006/main">
        <w:t xml:space="preserve">1. কষ্টের সময়ে ঈশ্বরের সার্বভৌমত্ব</w:t>
      </w:r>
    </w:p>
    <w:p/>
    <w:p>
      <w:r xmlns:w="http://schemas.openxmlformats.org/wordprocessingml/2006/main">
        <w:t xml:space="preserve">2. প্রতিকূলতার সময়ে ঈশ্বরের বিশ্বস্ততা</w:t>
      </w:r>
    </w:p>
    <w:p/>
    <w:p>
      <w:r xmlns:w="http://schemas.openxmlformats.org/wordprocessingml/2006/main">
        <w:t xml:space="preserve">1. ইশাইয়া 46:10-11 - শুরু থেকে শেষ ঘোষণা করা, এবং প্রাচীনকাল থেকে যা এখনও করা হয়নি, এই বলে, আমার পরামর্শ স্থির থাকবে এবং আমি আমার সমস্ত খুশি করব</w:t>
      </w:r>
    </w:p>
    <w:p/>
    <w:p>
      <w:r xmlns:w="http://schemas.openxmlformats.org/wordprocessingml/2006/main">
        <w:t xml:space="preserve">2. গীতসংহিতা 33:11 - প্রভুর পরামর্শ চিরকাল স্থায়ী, সমস্ত প্রজন্মের জন্য তাঁর হৃদয়ের চিন্তা।</w:t>
      </w:r>
    </w:p>
    <w:p/>
    <w:p>
      <w:r xmlns:w="http://schemas.openxmlformats.org/wordprocessingml/2006/main">
        <w:t xml:space="preserve">Jeremiah 52:26 তখন রক্ষীবাহিনীর সেনাপতি নবূজারদন তাদের ধরে রিব্লাতে ব্যাবিলনের রাজার কাছে নিয়ে গেলেন।</w:t>
      </w:r>
    </w:p>
    <w:p/>
    <w:p>
      <w:r xmlns:w="http://schemas.openxmlformats.org/wordprocessingml/2006/main">
        <w:t xml:space="preserve">রক্ষীবাহিনীর সেনাপতি নেবুজারদান জেরুজালেম থেকে বন্দীদের নিয়ে রিব্লাতে ব্যাবিলনের রাজার কাছে নিয়ে গেলেন।</w:t>
      </w:r>
    </w:p>
    <w:p/>
    <w:p>
      <w:r xmlns:w="http://schemas.openxmlformats.org/wordprocessingml/2006/main">
        <w:t xml:space="preserve">1. ঈশ্বরের ন্যায়বিচার সবসময় পরিবেশিত হবে</w:t>
      </w:r>
    </w:p>
    <w:p/>
    <w:p>
      <w:r xmlns:w="http://schemas.openxmlformats.org/wordprocessingml/2006/main">
        <w:t xml:space="preserve">2. ঈশ্বরের প্রতি আমাদের বিশ্বাস আমাদের কষ্টের সময়েও টিকিয়ে রাখবে</w:t>
      </w:r>
    </w:p>
    <w:p/>
    <w:p>
      <w:r xmlns:w="http://schemas.openxmlformats.org/wordprocessingml/2006/main">
        <w:t xml:space="preserve">1.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2. ইশাইয়া 40:31; কিন্তু যারা প্রভুর জন্য অপেক্ষা করে তারা তাদের শক্তি নতুন করে নেবে; তারা ঈগলের মত ডানা নিয়ে উপরে উঠবে; তারা দৌড়াবে এবং ক্লান্ত হবে না; তারা হাঁটবে এবং অজ্ঞান হবে না।</w:t>
      </w:r>
    </w:p>
    <w:p/>
    <w:p>
      <w:r xmlns:w="http://schemas.openxmlformats.org/wordprocessingml/2006/main">
        <w:t xml:space="preserve">Jeremiah 52:27 ব্যাবিলনের রাজা তাদের আঘাত করে হামাৎ দেশের রিবলায় মেরে ফেললেন। এইভাবে যিহূদাকে তার নিজের দেশ থেকে বন্দী করে নিয়ে যাওয়া হয়েছিল।</w:t>
      </w:r>
    </w:p>
    <w:p/>
    <w:p>
      <w:r xmlns:w="http://schemas.openxmlformats.org/wordprocessingml/2006/main">
        <w:t xml:space="preserve">যিহূদাকে তাদের নিজ দেশ থেকে বন্দী করে নিয়ে যাওয়া হয়েছিল এবং ব্যাবিলনীয় রাজা হামাত দেশে অবস্থিত রিব্লাতে হত্যা করেছিলেন।</w:t>
      </w:r>
    </w:p>
    <w:p/>
    <w:p>
      <w:r xmlns:w="http://schemas.openxmlformats.org/wordprocessingml/2006/main">
        <w:t xml:space="preserve">1. দুর্ভাগ্যজনক পরিস্থিতিতে ঈশ্বরের সার্বভৌমত্ব</w:t>
      </w:r>
    </w:p>
    <w:p/>
    <w:p>
      <w:r xmlns:w="http://schemas.openxmlformats.org/wordprocessingml/2006/main">
        <w:t xml:space="preserve">2. বন্দী অবস্থায় ঈশ্বরের বিশ্বস্ততা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Jeremiah 52:28 এই সেই লোক যাদেরকে নবূখদ্রেৎসর বন্দী করে নিয়ে গিয়েছিলেন: সপ্তম বছরে তিন হাজার ইহুদী এবং তেইশজন।</w:t>
      </w:r>
    </w:p>
    <w:p/>
    <w:p>
      <w:r xmlns:w="http://schemas.openxmlformats.org/wordprocessingml/2006/main">
        <w:t xml:space="preserve">এই অনুচ্ছেদটি উল্লেখ করে যে নেবুচাদ্রেজার সপ্তম বছরে তিন হাজার ইহুদি এবং তেইশ জনকে নিয়ে গিয়েছিলেন।</w:t>
      </w:r>
    </w:p>
    <w:p/>
    <w:p>
      <w:r xmlns:w="http://schemas.openxmlformats.org/wordprocessingml/2006/main">
        <w:t xml:space="preserve">1: ঈশ্বরের বিশ্বস্ততা স্পষ্ট যে এমনকি বন্দী অবস্থায়ও, তাঁর মনোনীত লোকদের পরিত্যাগ করা হয়নি।</w:t>
      </w:r>
    </w:p>
    <w:p/>
    <w:p>
      <w:r xmlns:w="http://schemas.openxmlformats.org/wordprocessingml/2006/main">
        <w:t xml:space="preserve">2: ঈশ্বরের প্রতি আমাদের বিশ্বস্ততা আমাদের প্রতি তাঁর বিশ্বস্ততার মতো অবিচল হওয়া উচিত।</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Jeremiah 52:29 নবূখদ্রেৎসরের রাজত্বের আঠারো বছরে তিনি জেরুজালেম থেকে আটশো বত্রিশ লোককে বন্দী করে নিয়ে গেলেন।</w:t>
      </w:r>
    </w:p>
    <w:p/>
    <w:p>
      <w:r xmlns:w="http://schemas.openxmlformats.org/wordprocessingml/2006/main">
        <w:t xml:space="preserve">ব্যাবিলনীয়রা নেবুচাদ্রেজারের রাজত্বের আঠারো বছরে জেরুজালেম থেকে ৮৩২ জনকে নিয়ে গিয়েছিল।</w:t>
      </w:r>
    </w:p>
    <w:p/>
    <w:p>
      <w:r xmlns:w="http://schemas.openxmlformats.org/wordprocessingml/2006/main">
        <w:t xml:space="preserve">1. পরীক্ষার মধ্যেও প্রভুর বিশ্বস্ততা, এমনকি বন্দী অবস্থায়ও (ইশাইয়া 41:10)</w:t>
      </w:r>
    </w:p>
    <w:p/>
    <w:p>
      <w:r xmlns:w="http://schemas.openxmlformats.org/wordprocessingml/2006/main">
        <w:t xml:space="preserve">2. প্রভুতে সান্ত্বনা নেওয়া, এমনকি নির্বাসনের মধ্যেও (গীতসংহিতা 23:4)</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Jeremiah 52:30 নবূখদ্রেৎসার নবূজারদনের ত্রিশতম বছরে রক্ষীবাহিনীর সেনাপতি ইহুদিদের বন্দী করে সাতশ পঁয়তাল্লিশ জনকে নিয়ে গেলেন; সব লোক ছিল চার হাজার ছয়শো।</w:t>
      </w:r>
    </w:p>
    <w:p/>
    <w:p>
      <w:r xmlns:w="http://schemas.openxmlformats.org/wordprocessingml/2006/main">
        <w:t xml:space="preserve">নেবুচাদ্রেজারের রাজত্বের 23 তম বছরে, রক্ষীবাহিনীর অধিনায়ক নেবুজারাদান 745 ইহুদিকে বন্দী করে নিয়ে যান, মোট 4,600 জন।</w:t>
      </w:r>
    </w:p>
    <w:p/>
    <w:p>
      <w:r xmlns:w="http://schemas.openxmlformats.org/wordprocessingml/2006/main">
        <w:t xml:space="preserve">1. কঠিন পরিস্থিতিতে ঈশ্বরের উপর আস্থা রাখা (জেরিমিয়া 52:30)</w:t>
      </w:r>
    </w:p>
    <w:p/>
    <w:p>
      <w:r xmlns:w="http://schemas.openxmlformats.org/wordprocessingml/2006/main">
        <w:t xml:space="preserve">2. তাড়না সত্ত্বেও বিশ্বাসে অটল থাকা (জেরিমিয়া 52:30)</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Jeremiah 52:31 যিহূদার রাজা যিহোয়াখীনের বন্দিত্বের সাতাশতম বছরে, দ্বাদশ মাসের পঞ্চাশতম দিনে, ব্যাবিলনের রাজা ইভিলমেরোদক তাঁর রাজত্বের প্রথম বছরে। রাজত্ব যিহূদার রাজা যিহোয়াখীনের মাথা উঁচু করে তাকে কারাগার থেকে বের করে এনেছিল,</w:t>
      </w:r>
    </w:p>
    <w:p/>
    <w:p>
      <w:r xmlns:w="http://schemas.openxmlformats.org/wordprocessingml/2006/main">
        <w:t xml:space="preserve">যিহোয়াচিনের বন্দিত্বের 37 তম বছরে, ব্যাবিলনের রাজা ইভিলমেরোডাক তার রাজত্বের প্রথম বছরে জেহোয়াচিনকে কারাগার থেকে মুক্তি দেন।</w:t>
      </w:r>
    </w:p>
    <w:p/>
    <w:p>
      <w:r xmlns:w="http://schemas.openxmlformats.org/wordprocessingml/2006/main">
        <w:t xml:space="preserve">1. বন্দিত্বের সময়ে ঈশ্বরের বিশ্বস্ততা</w:t>
      </w:r>
    </w:p>
    <w:p/>
    <w:p>
      <w:r xmlns:w="http://schemas.openxmlformats.org/wordprocessingml/2006/main">
        <w:t xml:space="preserve">2. হতাশার মাঝে আশা</w:t>
      </w:r>
    </w:p>
    <w:p/>
    <w:p>
      <w:r xmlns:w="http://schemas.openxmlformats.org/wordprocessingml/2006/main">
        <w:t xml:space="preserve">1. ইশাইয়া 40:28-31</w:t>
      </w:r>
    </w:p>
    <w:p/>
    <w:p>
      <w:r xmlns:w="http://schemas.openxmlformats.org/wordprocessingml/2006/main">
        <w:t xml:space="preserve">2. গীতসংহিতা 34:17-19</w:t>
      </w:r>
    </w:p>
    <w:p/>
    <w:p>
      <w:r xmlns:w="http://schemas.openxmlformats.org/wordprocessingml/2006/main">
        <w:t xml:space="preserve">Jeremiah 52:32 এবং তাঁর প্রতি সদয়ভাবে কথা বললেন, এবং ব্যাবিলনে তাঁর সাথে থাকা রাজাদের সিংহাসনের উপরে তাঁর সিংহাসন স্থাপন করলেন,</w:t>
      </w:r>
    </w:p>
    <w:p/>
    <w:p>
      <w:r xmlns:w="http://schemas.openxmlformats.org/wordprocessingml/2006/main">
        <w:t xml:space="preserve">ব্যাবিলনের রাজা যিহূদার রাজার সাথে সদয়ভাবে কথা বললেন এবং তার সিংহাসনকে অন্য রাজাদের উপরে উন্নীত করলেন।</w:t>
      </w:r>
    </w:p>
    <w:p/>
    <w:p>
      <w:r xmlns:w="http://schemas.openxmlformats.org/wordprocessingml/2006/main">
        <w:t xml:space="preserve">1: ঈশ্বরের অনুগ্রহ এবং অনুগ্রহ অসম্ভাব্য স্থানে এবং সময়ে দেখা যায়।</w:t>
      </w:r>
    </w:p>
    <w:p/>
    <w:p>
      <w:r xmlns:w="http://schemas.openxmlformats.org/wordprocessingml/2006/main">
        <w:t xml:space="preserve">2: আমাদের সর্বদা নম্র এবং ঈশ্বরের আশীর্বাদের জন্য কৃতজ্ঞ হওয়ার চেষ্টা করা উচিত।</w:t>
      </w:r>
    </w:p>
    <w:p/>
    <w:p>
      <w:r xmlns:w="http://schemas.openxmlformats.org/wordprocessingml/2006/main">
        <w:t xml:space="preserve">1: লুক 17:11-19 - দশজন কুষ্ঠরোগীর দৃষ্টান্ত।</w:t>
      </w:r>
    </w:p>
    <w:p/>
    <w:p>
      <w:r xmlns:w="http://schemas.openxmlformats.org/wordprocessingml/2006/main">
        <w:t xml:space="preserve">2: কলসিয়ানস 3:12-17 - সহানুভূতি, দয়া, নম্রতা, নম্রতা এবং ধৈর্য ধরুন।</w:t>
      </w:r>
    </w:p>
    <w:p/>
    <w:p>
      <w:r xmlns:w="http://schemas.openxmlformats.org/wordprocessingml/2006/main">
        <w:t xml:space="preserve">Jeremiah 52:33 এবং তাঁর কারাগারের পোশাক পরিবর্তিত করলেন; এবং তিনি তাঁর জীবনের সমস্ত দিন তাঁর সামনে নিয়মিত রুটি খেতেন।</w:t>
      </w:r>
    </w:p>
    <w:p/>
    <w:p>
      <w:r xmlns:w="http://schemas.openxmlformats.org/wordprocessingml/2006/main">
        <w:t xml:space="preserve">যিহোয়াচিন, যিহূদার ক্ষমতাচ্যুত রাজা, কারাগার থেকে মুক্তি পেয়েছিলেন এবং ব্যাবিলনের রাজা ইভিল-মেরোডাক তার বাকি জীবনের জন্য সরবরাহ করেছিলেন।</w:t>
      </w:r>
    </w:p>
    <w:p/>
    <w:p>
      <w:r xmlns:w="http://schemas.openxmlformats.org/wordprocessingml/2006/main">
        <w:t xml:space="preserve">1. ঈশ্বরের করুণা চিরকাল স্থায়ী হয়, আমাদের পরিস্থিতি যাই হোক না কেন।</w:t>
      </w:r>
    </w:p>
    <w:p/>
    <w:p>
      <w:r xmlns:w="http://schemas.openxmlformats.org/wordprocessingml/2006/main">
        <w:t xml:space="preserve">2. যেমন আমাদের ক্ষমা করা হয়েছে আমাদের অবশ্যই ক্ষমা করতে ইচ্ছুক হতে হবে।</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ম্যাথু 6:14-15 - "কারণ আপনি যদি মানুষকে তাদের অপরাধ ক্ষমা করেন, তবে আপনার স্বর্গীয় পিতাও আপনাকে ক্ষমা করবেন: কিন্তু যদি আপনি মানুষকে তাদের অপরাধ ক্ষমা না করেন তবে আপনার পিতাও আপনার অপরাধ ক্ষমা করবেন না।"</w:t>
      </w:r>
    </w:p>
    <w:p/>
    <w:p>
      <w:r xmlns:w="http://schemas.openxmlformats.org/wordprocessingml/2006/main">
        <w:t xml:space="preserve">Jeremiah 52:34 এবং তার খাদ্যের জন্য, ব্যাবিলনের রাজা তাকে একটি ক্রমাগত খাদ্য দেওয়া হয়েছিল, তার মৃত্যুর দিন পর্যন্ত, তার জীবনের সমস্ত দিন প্রতিদিন একটি অংশ।</w:t>
      </w:r>
    </w:p>
    <w:p/>
    <w:p>
      <w:r xmlns:w="http://schemas.openxmlformats.org/wordprocessingml/2006/main">
        <w:t xml:space="preserve">Jeremiah 52:34 বর্ণনা করে কিভাবে ব্যাবিলনের রাজা তার মৃত্যুর দিন পর্যন্ত একজন বন্দীর জন্য দৈনিক রেশন সরবরাহ করেছিলেন।</w:t>
      </w:r>
    </w:p>
    <w:p/>
    <w:p>
      <w:r xmlns:w="http://schemas.openxmlformats.org/wordprocessingml/2006/main">
        <w:t xml:space="preserve">1. বিধানের শক্তি: আমাদের জীবন জুড়ে ঈশ্বরের বিধান</w:t>
      </w:r>
    </w:p>
    <w:p/>
    <w:p>
      <w:r xmlns:w="http://schemas.openxmlformats.org/wordprocessingml/2006/main">
        <w:t xml:space="preserve">2. বিশ্বাসের জীবন: সমস্ত পরিস্থিতিতে ঈশ্বরের উপর আস্থা রাখা</w:t>
      </w:r>
    </w:p>
    <w:p/>
    <w:p>
      <w:r xmlns:w="http://schemas.openxmlformats.org/wordprocessingml/2006/main">
        <w:t xml:space="preserve">1. ম্যাথু 6:25-34 - মাঠের লিলিগুলি বিবেচনা করুন, তারা কীভাবে বৃদ্ধি পায়; তারা পরিশ্রম করে না, ঘোরে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p>
      <w:r xmlns:w="http://schemas.openxmlformats.org/wordprocessingml/2006/main">
        <w:t xml:space="preserve">Jeremiah অধ্যায় 1 এর বিলাপ জেরুজালেমের জনশূন্যতা এবং লোকেদের দ্বারা সহ্য করা দুর্ভোগের জন্য শোক করে। এটি শহরের ধ্বংসের জন্য গভীর দুঃখ এবং শোক প্রকাশ করে, এটি জাতির পাপের উপর ঈশ্বরের বিচারের জন্য দায়ী করে।</w:t>
      </w:r>
    </w:p>
    <w:p/>
    <w:p>
      <w:r xmlns:w="http://schemas.openxmlformats.org/wordprocessingml/2006/main">
        <w:t xml:space="preserve">1ম অনুচ্ছেদ: অধ্যায়টি জেরুজালেমকে একটি নির্জন শহর হিসাবে চিত্রিত করে শুরু হয়েছে, যা একসময় সমৃদ্ধ কিন্তু এখন ধ্বংসস্তূপে। এটি বর্ণনা করে যে কীভাবে শহরের প্রাক্তন গৌরব ম্লান হয়ে গেছে এবং এর বাসিন্দাদের বন্দী করা হয়েছে। অধ্যায়টি লোকেদের দুঃখ এবং কান্নাকে প্রকাশ করে, যারা পরিত্যক্ত এবং একা বোধ করে (বিলাপ 1:1-11)।</w:t>
      </w:r>
    </w:p>
    <w:p/>
    <w:p>
      <w:r xmlns:w="http://schemas.openxmlformats.org/wordprocessingml/2006/main">
        <w:t xml:space="preserve">2য় অনুচ্ছেদ: অধ্যায়টি জেরুজালেমের ধ্বংসের কারণগুলিকে প্রতিফলিত করে, এটিকে জনগণের পাপ এবং ঈশ্বরের বিরুদ্ধে তাদের বিদ্রোহের পরিণতির জন্য দায়ী করে৷ এটি স্বীকার করে যে ঈশ্বর তাদের উপর তাঁর ক্রোধ ঢেলে দিয়েছেন, এবং শহরটি জাতিগুলির মধ্যে একটি শব্দ হয়ে উঠেছে (বিলাপ 1:12-22)।</w:t>
      </w:r>
    </w:p>
    <w:p/>
    <w:p>
      <w:r xmlns:w="http://schemas.openxmlformats.org/wordprocessingml/2006/main">
        <w:t xml:space="preserve">সংক্ষেপে,</w:t>
      </w:r>
    </w:p>
    <w:p>
      <w:r xmlns:w="http://schemas.openxmlformats.org/wordprocessingml/2006/main">
        <w:t xml:space="preserve">Jeremiah অধ্যায় প্রথম বিলাপ প্রকাশ</w:t>
      </w:r>
    </w:p>
    <w:p>
      <w:r xmlns:w="http://schemas.openxmlformats.org/wordprocessingml/2006/main">
        <w:t xml:space="preserve">জেরুজালেমের জনশূন্যতার জন্য শোক,</w:t>
      </w:r>
    </w:p>
    <w:p>
      <w:r xmlns:w="http://schemas.openxmlformats.org/wordprocessingml/2006/main">
        <w:t xml:space="preserve">এর ধ্বংসের কারণগুলির প্রতিফলন।</w:t>
      </w:r>
    </w:p>
    <w:p/>
    <w:p>
      <w:r xmlns:w="http://schemas.openxmlformats.org/wordprocessingml/2006/main">
        <w:t xml:space="preserve">জেরুজালেমকে একটি নির্জন শহর এবং এর জনগণের দুর্ভোগ হিসাবে চিত্রিত করা হয়েছে।</w:t>
      </w:r>
    </w:p>
    <w:p>
      <w:r xmlns:w="http://schemas.openxmlformats.org/wordprocessingml/2006/main">
        <w:t xml:space="preserve">জেরুজালেমের ধ্বংসের কারণের প্রতিফলন এবং ঈশ্বরের ক্রোধের স্বীকৃতি।</w:t>
      </w:r>
    </w:p>
    <w:p/>
    <w:p>
      <w:r xmlns:w="http://schemas.openxmlformats.org/wordprocessingml/2006/main">
        <w:t xml:space="preserve">জেরেমিয়ার বিলাপের এই অধ্যায় জেরুজালেমের জনশূন্যতার জন্য শোক প্রকাশ করে এবং শহরের ধ্বংসের জন্য গভীর দুঃখ ও শোক প্রকাশ করে। এটি জেরুজালেমকে একটি নির্জন শহর হিসাবে চিত্রিত করার সাথে শুরু হয়, যা একসময় সমৃদ্ধ ছিল কিন্তু এখন ধ্বংসস্তূপে। অধ্যায়টি বর্ণনা করে যে কীভাবে শহরের প্রাক্তন গৌরব ম্লান হয়ে গেছে এবং এর বাসিন্দাদের বন্দী করা হয়েছে। এটি মানুষের দুঃখ এবং কান্না প্রকাশ করে, যারা পরিত্যক্ত এবং একা বোধ করে। অধ্যায়টি তখন জেরুজালেমের ধ্বংসের কারণগুলিকে প্রতিফলিত করে, এটিকে জনগণের পাপ এবং ঈশ্বরের বিরুদ্ধে তাদের বিদ্রোহের পরিণতির জন্য দায়ী করে। এটা স্বীকার করে যে ঈশ্বর তাদের উপর তাঁর ক্রোধ ঢেলে দিয়েছেন, এবং শহরটি জাতিদের মধ্যে একটি শব্দে পরিণত হয়েছে। অধ্যায়টি জেরুজালেমের ধ্বংসের জন্য শোক এবং এর ধ্বংসের কারণগুলির প্রতিফলনের উপর আলোকপাত করে।</w:t>
      </w:r>
    </w:p>
    <w:p/>
    <w:p>
      <w:r xmlns:w="http://schemas.openxmlformats.org/wordprocessingml/2006/main">
        <w:t xml:space="preserve">Jeremiah 1:1 এর বিলাপ 1:1 শহরটি কেমন একাকী বসে আছে, যেটি লোকে পরিপূর্ণ ছিল! সে কেমন করে বিধবা হল! যে জাতিদের মধ্যে মহান এবং প্রদেশগুলির মধ্যে রাজকন্যা ছিল, সে কীভাবে উপনদী হল!</w:t>
      </w:r>
    </w:p>
    <w:p/>
    <w:p>
      <w:r xmlns:w="http://schemas.openxmlformats.org/wordprocessingml/2006/main">
        <w:t xml:space="preserve">জেরুজালেম শহর, একসময় লোকে পূর্ণ, এখন জনশূন্য এবং কোনও রক্ষক ছাড়াই, অন্যান্য জাতির উপনদীতে পরিণত হয়েছে।</w:t>
      </w:r>
    </w:p>
    <w:p/>
    <w:p>
      <w:r xmlns:w="http://schemas.openxmlformats.org/wordprocessingml/2006/main">
        <w:t xml:space="preserve">1. ক্ষতির যন্ত্রণা: যিরমিয় 1:1 এর বিলাপ অন্বেষণ</w:t>
      </w:r>
    </w:p>
    <w:p/>
    <w:p>
      <w:r xmlns:w="http://schemas.openxmlformats.org/wordprocessingml/2006/main">
        <w:t xml:space="preserve">2. আশার শক্তি: যিরমিয় 1:1 এর বিলাপের মধ্যে সান্ত্বনা খুঁজে পাওয়া</w:t>
      </w:r>
    </w:p>
    <w:p/>
    <w:p>
      <w:r xmlns:w="http://schemas.openxmlformats.org/wordprocessingml/2006/main">
        <w:t xml:space="preserve">1. জেনেসিস 19:25-26 লোটের স্ত্রী সদোম এবং গোমোরার ধ্বংসের দিকে ফিরে তাকায়।</w:t>
      </w:r>
    </w:p>
    <w:p/>
    <w:p>
      <w:r xmlns:w="http://schemas.openxmlformats.org/wordprocessingml/2006/main">
        <w:t xml:space="preserve">2. ইশাইয়া 40:1-2 ঈশ্বরের লোকেদের জন্য তাদের হতাশার সময়ে সান্ত্বনা।</w:t>
      </w:r>
    </w:p>
    <w:p/>
    <w:p>
      <w:r xmlns:w="http://schemas.openxmlformats.org/wordprocessingml/2006/main">
        <w:t xml:space="preserve">Jeremiah 1:2 এর বিলাপ রাত্রিতে সে কাঁদে, এবং তার অশ্রু তার গালে থাকে: তার সমস্ত প্রেমিকদের মধ্যে তাকে সান্ত্বনা দেওয়ার কেউ নেই: তার সমস্ত বন্ধুরা তার সাথে বিশ্বাসঘাতকতা করেছে, তারা তার শত্রু হয়েছে।</w:t>
      </w:r>
    </w:p>
    <w:p/>
    <w:p>
      <w:r xmlns:w="http://schemas.openxmlformats.org/wordprocessingml/2006/main">
        <w:t xml:space="preserve">অনুচ্ছেদটি এমন একজন ব্যক্তির বর্ণনা করে যিনি সম্পূর্ণ একা এবং যিনি তার নিকটতম ব্যক্তিদের দ্বারা বিশ্বাসঘাতকতা করেছেন।</w:t>
      </w:r>
    </w:p>
    <w:p/>
    <w:p>
      <w:r xmlns:w="http://schemas.openxmlformats.org/wordprocessingml/2006/main">
        <w:t xml:space="preserve">1. বিশ্বাসঘাতকতার সময়ে ঈশ্বরের সান্ত্বনা</w:t>
      </w:r>
    </w:p>
    <w:p/>
    <w:p>
      <w:r xmlns:w="http://schemas.openxmlformats.org/wordprocessingml/2006/main">
        <w:t xml:space="preserve">2. যখন আমরা একা বোধ করি তখন ক্ষমা করতে শেখা</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Jeremiah 1:3 এর বিলাপ যন্ত্রণার কারণে এবং মহান দাসত্বের কারণে যিহূদা বন্দীদশায় চলে গেছে: সে জাতিদের মধ্যে বাস করে, সে বিশ্রাম পায় না: তার সমস্ত অত্যাচারকারীরা তাকে স্ট্রেইটসের মধ্যে ধরে ফেলেছিল।</w:t>
      </w:r>
    </w:p>
    <w:p/>
    <w:p>
      <w:r xmlns:w="http://schemas.openxmlformats.org/wordprocessingml/2006/main">
        <w:t xml:space="preserve">যিহূদা বন্দীত্বে চলে গেছে প্রচণ্ড কষ্ট ও দাসত্বের কারণে, এবং জাতিদের মধ্যে বিশ্রাম পেতে পারেনি। তার সমস্ত শত্রুরা তাকে পরাস্ত করেছে।</w:t>
      </w:r>
    </w:p>
    <w:p/>
    <w:p>
      <w:r xmlns:w="http://schemas.openxmlformats.org/wordprocessingml/2006/main">
        <w:t xml:space="preserve">1. দুঃখকষ্টের পরিণতি: যিহূদার বন্দিত্বের প্রতি প্রতিফলন</w:t>
      </w:r>
    </w:p>
    <w:p/>
    <w:p>
      <w:r xmlns:w="http://schemas.openxmlformats.org/wordprocessingml/2006/main">
        <w:t xml:space="preserve">2. ক্লেশের মাঝে আশা: কষ্টের সময়ে বিশ্রাম পাওয়া</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34:17 - ধার্মিকদের আর্তনাদ, এবং প্রভু শোনেন, এবং তাদের সমস্ত সমস্যা থেকে উদ্ধার করেন।</w:t>
      </w:r>
    </w:p>
    <w:p/>
    <w:p>
      <w:r xmlns:w="http://schemas.openxmlformats.org/wordprocessingml/2006/main">
        <w:t xml:space="preserve">Jeremiah 1:4 বিলাপের জন্য সিয়োনের পথ শোকে, কারণ কেউই পবিত্র উৎসবে আসে না: তার সমস্ত দ্বার জনশূন্য হয়: তার পুরোহিতরা দীর্ঘশ্বাস ফেলে, তার কুমারীরা কষ্ট পায় এবং সে তিক্ততায় পড়ে।</w:t>
      </w:r>
    </w:p>
    <w:p/>
    <w:p>
      <w:r xmlns:w="http://schemas.openxmlformats.org/wordprocessingml/2006/main">
        <w:t xml:space="preserve">সিয়োনের পথগুলি শোকপূর্ণ কারণ তার ভোজে উপস্থিত হয় না এবং তার দরজাগুলি উজাড় হয়ে যায়।</w:t>
      </w:r>
    </w:p>
    <w:p/>
    <w:p>
      <w:r xmlns:w="http://schemas.openxmlformats.org/wordprocessingml/2006/main">
        <w:t xml:space="preserve">1: হতাশার সময়ে, ঈশ্বরে আশা খুঁজুন।</w:t>
      </w:r>
    </w:p>
    <w:p/>
    <w:p>
      <w:r xmlns:w="http://schemas.openxmlformats.org/wordprocessingml/2006/main">
        <w:t xml:space="preserve">2: দুঃখের সময়ে ঈশ্বর আমাদের আশ্রয়।</w:t>
      </w:r>
    </w:p>
    <w:p/>
    <w:p>
      <w:r xmlns:w="http://schemas.openxmlformats.org/wordprocessingml/2006/main">
        <w:t xml:space="preserve">1: গীতসংহিতা 147:3 - তিনি ভগ্নহৃদয়দের নিরাময় করেন এবং তাদের ক্ষতগুলি বেঁধে দেন।</w:t>
      </w:r>
    </w:p>
    <w:p/>
    <w:p>
      <w:r xmlns:w="http://schemas.openxmlformats.org/wordprocessingml/2006/main">
        <w:t xml:space="preserve">2: ইশাইয়া 61:1-2 - সার্বভৌম প্রভুর আত্মা আমার উপর, কারণ প্রভু আমাকে গরীবদের কাছে সুসংবাদ ঘোষণা করার জন্য অভিষিক্ত করেছেন। তিনি আমাকে পাঠিয়েছেন ভগ্নহৃদয়দের বাঁধতে, বন্দীদের মুক্তির ঘোষণা দিতে এবং বন্দীদের অন্ধকার থেকে মুক্তি দিতে।</w:t>
      </w:r>
    </w:p>
    <w:p/>
    <w:p>
      <w:r xmlns:w="http://schemas.openxmlformats.org/wordprocessingml/2006/main">
        <w:t xml:space="preserve">Jeremiah 1:5 তার প্রতিপক্ষ প্রধান, তার শত্রুরা সফল হয়; কারণ প্রভু তার বহু অপরাধের জন্য তাকে কষ্ট দিয়েছেন| তার সন্তানেরা শত্রুর সামনে বন্দী হয়ে গেছে|</w:t>
      </w:r>
    </w:p>
    <w:p/>
    <w:p>
      <w:r xmlns:w="http://schemas.openxmlformats.org/wordprocessingml/2006/main">
        <w:t xml:space="preserve">ঈশ্বর জেরুজালেমকে জয় করার অনুমতি দিয়েছেন এবং তার সীমালঙ্ঘনের শাস্তি হিসেবে তার সন্তানদের বন্দী করার অনুমতি দিয়েছেন।</w:t>
      </w:r>
    </w:p>
    <w:p/>
    <w:p>
      <w:r xmlns:w="http://schemas.openxmlformats.org/wordprocessingml/2006/main">
        <w:t xml:space="preserve">1. পাপের পরিণতি: কেন আমাদের ঈশ্বরের সামনে নিজেকে বিনীত করতে হবে</w:t>
      </w:r>
    </w:p>
    <w:p/>
    <w:p>
      <w:r xmlns:w="http://schemas.openxmlformats.org/wordprocessingml/2006/main">
        <w:t xml:space="preserve">2. আমরা যা বপন করি তা কাটা: ঈশ্বরের শৃঙ্খলার শক্তি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p>
      <w:r xmlns:w="http://schemas.openxmlformats.org/wordprocessingml/2006/main">
        <w:t xml:space="preserve">Jeremiah 1:6 এর বিলাপ এবং সিয়োন কন্যার কাছ থেকে তার সমস্ত সৌন্দর্য চলে গেছে: তার শাসনকর্তারা হরিণের মতো হয়ে গেছে যেগুলি চারণভূমি খুঁজে পায় না এবং তারা তাড়াকারীর সামনে শক্তিহীন হয়ে যায়।</w:t>
      </w:r>
    </w:p>
    <w:p/>
    <w:p>
      <w:r xmlns:w="http://schemas.openxmlformats.org/wordprocessingml/2006/main">
        <w:t xml:space="preserve">সিয়োনের কন্যা তার সমস্ত সৌন্দর্য হারিয়ে ফেলেছে এবং তার নেতারা দুর্বল এবং এমনকি তাদের অনুসরণকারীদের কাছ থেকে পালিয়ে যেতে পারে না।</w:t>
      </w:r>
    </w:p>
    <w:p/>
    <w:p>
      <w:r xmlns:w="http://schemas.openxmlformats.org/wordprocessingml/2006/main">
        <w:t xml:space="preserve">1. ঈশ্বরের সুরক্ষার প্রতিশ্রুতি - কঠিন সময়ে কীভাবে ঈশ্বরের শক্তির উপর নির্ভর করা যায়</w:t>
      </w:r>
    </w:p>
    <w:p/>
    <w:p>
      <w:r xmlns:w="http://schemas.openxmlformats.org/wordprocessingml/2006/main">
        <w:t xml:space="preserve">2. ভৃত্য নেতৃত্বের গুরুত্ব - প্রয়োজনের সময়ে কীভাবে অন্যদের যত্ন নেওয়া যায়</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w:t>
      </w:r>
    </w:p>
    <w:p/>
    <w:p>
      <w:r xmlns:w="http://schemas.openxmlformats.org/wordprocessingml/2006/main">
        <w:t xml:space="preserve">2. রোমানস 12:10-12 - "ভ্রাতৃত্বপূর্ণ স্নেহের সাথে একে অপরকে ভালবাসুন। সম্মান দেখানোর ক্ষেত্রে একে অপরকে ছাড়িয়ে যান। উদ্যমে অলস হয়ো না, আত্মায় উদগ্রীব হও, প্রভুর সেবা কর। আশায় আনন্দ কর, কষ্টে ধৈর্য ধর, প্রার্থনায় অবিচল।"</w:t>
      </w:r>
    </w:p>
    <w:p/>
    <w:p>
      <w:r xmlns:w="http://schemas.openxmlformats.org/wordprocessingml/2006/main">
        <w:t xml:space="preserve">Jeremiah 1:7 জেরুজালেম তার দুঃখের দিনগুলিতে এবং তার দুঃখের দিনগুলিতে তার সমস্ত মনোরম জিনিসগুলি স্মরণ করেছিল যা তার পুরানো দিনে ছিল, যখন তার লোকেরা শত্রুদের হাতে পড়েছিল, এবং কেউ তাকে সাহায্য করেনি: শত্রুরা তাকে দেখেছি, এবং তার বিশ্রামবারে উপহাস করতেন।</w:t>
      </w:r>
    </w:p>
    <w:p/>
    <w:p>
      <w:r xmlns:w="http://schemas.openxmlformats.org/wordprocessingml/2006/main">
        <w:t xml:space="preserve">জেরুজালেম দুর্দশাগ্রস্ত হওয়ার আগে তার সমস্ত ভাল সময় মনে রেখেছিল এবং যখন তাদের শত্রুরা তাদের বিশ্রামবারকে উপহাস করেছিল তখন কেউ তাদের সাহায্য করেনি।</w:t>
      </w:r>
    </w:p>
    <w:p/>
    <w:p>
      <w:r xmlns:w="http://schemas.openxmlformats.org/wordprocessingml/2006/main">
        <w:t xml:space="preserve">1. আমাদের কষ্টের সময়ে ঈশ্বর সবসময় আমাদের সাথে থাকবেন।</w:t>
      </w:r>
    </w:p>
    <w:p/>
    <w:p>
      <w:r xmlns:w="http://schemas.openxmlformats.org/wordprocessingml/2006/main">
        <w:t xml:space="preserve">2. জীবন কঠিন হলে ঈশ্বরের উপর নির্ভর করুন এবং তাঁর পরিকল্পনার উপর আস্থা রাখুন।</w:t>
      </w:r>
    </w:p>
    <w:p/>
    <w:p>
      <w:r xmlns:w="http://schemas.openxmlformats.org/wordprocessingml/2006/main">
        <w:t xml:space="preserve">1. গীতসংহিতা 37:39 - কিন্তু ধার্মিকদের পরিত্রাণ প্রভুর কাছ থেকে; বিপদের সময় তিনিই তাদের দুর্গ।</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Jeremiah 1:8 এর বিলাপ জেরুজালেম গুরুতরভাবে পাপ করেছে; তাই তাকে সরিয়ে দেওয়া হয়েছে: যারা তাকে সম্মান করেছিল তারা সবাই তাকে তুচ্ছ করে, কারণ তারা তার নগ্নতা দেখেছে: হ্যাঁ, সে দীর্ঘশ্বাস ফেলে এবং পিছনে ফিরে যায়৷</w:t>
      </w:r>
    </w:p>
    <w:p/>
    <w:p>
      <w:r xmlns:w="http://schemas.openxmlformats.org/wordprocessingml/2006/main">
        <w:t xml:space="preserve">জেরুজালেম তার গুরুতর পাপের কারণে এবং তার প্রাক্তন প্রশংসকদের অবজ্ঞার কারণে তার সম্মানিত অবস্থান থেকে সরিয়ে দেওয়া হয়েছে, যারা এর লজ্জা এবং দুঃখ দেখেছে।</w:t>
      </w:r>
    </w:p>
    <w:p/>
    <w:p>
      <w:r xmlns:w="http://schemas.openxmlformats.org/wordprocessingml/2006/main">
        <w:t xml:space="preserve">1. পাপের পরিণতি: জেরুজালেমের পতন থেকে শিক্ষা নেওয়া।</w:t>
      </w:r>
    </w:p>
    <w:p/>
    <w:p>
      <w:r xmlns:w="http://schemas.openxmlformats.org/wordprocessingml/2006/main">
        <w:t xml:space="preserve">2. আমাদের দুঃখকষ্টের মাধ্যমে ঈশ্বরের ভালবাসা: জেরেমিয়ার বিলাপ।</w:t>
      </w:r>
    </w:p>
    <w:p/>
    <w:p>
      <w:r xmlns:w="http://schemas.openxmlformats.org/wordprocessingml/2006/main">
        <w:t xml:space="preserve">1. ইশাইয়া 1:2-20 - হে স্বর্গ, শোন এবং কান দাও হে পৃথিবী, কারণ সদাপ্রভু বলেছেন, আমি সন্তানদের লালন-পালন করেছি এবং তারা আমার বিরুদ্ধে বিদ্রোহ করেছে।</w:t>
      </w:r>
    </w:p>
    <w:p/>
    <w:p>
      <w:r xmlns:w="http://schemas.openxmlformats.org/wordprocessingml/2006/main">
        <w:t xml:space="preserve">2. Jeremiah 15:15-18 - হে প্রভু, আপনি জানেন: আমাকে স্মরণ করুন, এবং আমার সাথে দেখা করুন এবং আমার নিপীড়কদের প্রতিশোধ নিন; তোমার দীর্ঘ করুণায় আমাকে দূরে সরিয়ে নিও না, জেনে রেখো তোমার জন্যই আমি তিরস্কার সহ্য করেছি।</w:t>
      </w:r>
    </w:p>
    <w:p/>
    <w:p>
      <w:r xmlns:w="http://schemas.openxmlformats.org/wordprocessingml/2006/main">
        <w:t xml:space="preserve">Jeremiah 1:9 তার নোংরাতা তার স্কার্টে আছে; সে তার শেষ কথা মনে রাখে না; তাই সে আশ্চর্যজনকভাবে নিচে নেমে এল: তার কোন সান্ত্বনা দানকারী ছিল না৷ হে সদাপ্রভু, আমার দুঃখ দেখো, কারণ শত্রু নিজেকে বড় করেছে।</w:t>
      </w:r>
    </w:p>
    <w:p/>
    <w:p>
      <w:r xmlns:w="http://schemas.openxmlformats.org/wordprocessingml/2006/main">
        <w:t xml:space="preserve">যিরমিয় তার লোকেদের দুঃখকষ্টের জন্য বিলাপ করে, যারা তাদের শেষ ভুলে গেছে এবং আশ্চর্যজনকভাবে নেমে এসেছে, কোন সান্ত্বনা নেই।</w:t>
      </w:r>
    </w:p>
    <w:p/>
    <w:p>
      <w:r xmlns:w="http://schemas.openxmlformats.org/wordprocessingml/2006/main">
        <w:t xml:space="preserve">1. প্রভু আমাদের কষ্টের সময়ে সান্ত্বনাদাতা</w:t>
      </w:r>
    </w:p>
    <w:p/>
    <w:p>
      <w:r xmlns:w="http://schemas.openxmlformats.org/wordprocessingml/2006/main">
        <w:t xml:space="preserve">2. আমাদের শেষ পরিণতি মনে রাখা: নম্রতার প্রয়োজন</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লূক 12:15 এবং তিনি তাদের বললেন, সাবধানে থেকো এবং সমস্ত লোভ থেকে সাবধান হও, কেননা কারো জীবন তার সম্পদের প্রাচুর্যের মধ্যে থাকে না৷</w:t>
      </w:r>
    </w:p>
    <w:p/>
    <w:p>
      <w:r xmlns:w="http://schemas.openxmlformats.org/wordprocessingml/2006/main">
        <w:t xml:space="preserve">Jeremiah 1:10 এর বিলাপ বিপক্ষ তার সমস্ত মনোরম জিনিসের উপর তার হাত বাড়িয়েছে: কারণ সে দেখেছে যে জাতিরা তার মন্দিরে প্রবেশ করেছে, যাদেরকে আপনি আদেশ দিয়েছিলেন যে তারা আপনার মণ্ডলীতে প্রবেশ করবে না।</w:t>
      </w:r>
    </w:p>
    <w:p/>
    <w:p>
      <w:r xmlns:w="http://schemas.openxmlformats.org/wordprocessingml/2006/main">
        <w:t xml:space="preserve">ঈশ্বরের আদেশ সত্ত্বেও বিধর্মীরা অভয়ারণ্যে আক্রমণ করেছে, এর সমস্ত মনোরম জিনিস ধ্বংস করেছে।</w:t>
      </w:r>
    </w:p>
    <w:p/>
    <w:p>
      <w:r xmlns:w="http://schemas.openxmlformats.org/wordprocessingml/2006/main">
        <w:t xml:space="preserve">1. ঈশ্বরের অবাধ্যতার পরিণতি</w:t>
      </w:r>
    </w:p>
    <w:p/>
    <w:p>
      <w:r xmlns:w="http://schemas.openxmlformats.org/wordprocessingml/2006/main">
        <w:t xml:space="preserve">2. ঈশ্বরের প্রতি পবিত্রতা এবং আনুগত্যের মূল্য</w:t>
      </w:r>
    </w:p>
    <w:p/>
    <w:p>
      <w:r xmlns:w="http://schemas.openxmlformats.org/wordprocessingml/2006/main">
        <w:t xml:space="preserve">1. ইশাইয়া 52:1-2 - জাগ্রত, জাগ্রত; হে সিয়োন, তোমার শক্তি প্রয়োগ কর; হে জেরুজালেম, পবিত্র নগরী, তোমার সুন্দর পোশাক পরিধান কর, কেননা এখন থেকে তোমার মধ্যে আর কোন খৎনা না করা ও অশুচি লোক আসবে না।</w:t>
      </w:r>
    </w:p>
    <w:p/>
    <w:p>
      <w:r xmlns:w="http://schemas.openxmlformats.org/wordprocessingml/2006/main">
        <w:t xml:space="preserve">2. Ezekiel 11:18 - এবং তারা সেখানে আসবে, এবং তারা সেখান থেকে এর সমস্ত জঘন্য জিনিস এবং এর সমস্ত জঘন্য জিনিস সরিয়ে নেবে।</w:t>
      </w:r>
    </w:p>
    <w:p/>
    <w:p>
      <w:r xmlns:w="http://schemas.openxmlformats.org/wordprocessingml/2006/main">
        <w:t xml:space="preserve">Jeremiah 1:11 তার সমস্ত লোক দীর্ঘশ্বাস ফেলে, তারা রুটি খুঁজছে; আত্মাকে উপশম করার জন্য তারা তাদের মনোরম জিনিস মাংসের জন্য দিয়েছে: হে সদাপ্রভু, দেখুন এবং বিবেচনা করুন। কারণ আমি খারাপ হয়ে গেছি।</w:t>
      </w:r>
    </w:p>
    <w:p/>
    <w:p>
      <w:r xmlns:w="http://schemas.openxmlformats.org/wordprocessingml/2006/main">
        <w:t xml:space="preserve">জেরুজালেমের জনগণ খাদ্যের জন্য মরিয়া এবং জীবিকা নির্বাহের জন্য তাদের সম্পদ বাণিজ্য করতে বাধ্য হয়েছে। প্রভু তাদের দুর্দশার নোটিশ নিতে বলা হয়.</w:t>
      </w:r>
    </w:p>
    <w:p/>
    <w:p>
      <w:r xmlns:w="http://schemas.openxmlformats.org/wordprocessingml/2006/main">
        <w:t xml:space="preserve">1. প্রভু যত্ন করে: কঠিন সময়ে ঈশ্বরের সন্ধান করা</w:t>
      </w:r>
    </w:p>
    <w:p/>
    <w:p>
      <w:r xmlns:w="http://schemas.openxmlformats.org/wordprocessingml/2006/main">
        <w:t xml:space="preserve">2. দুর্ভোগ এবং আশা: প্রতিকূল সময়ে ঈশ্বরের উপর আস্থা রাখতে শেখা</w:t>
      </w:r>
    </w:p>
    <w:p/>
    <w:p>
      <w:r xmlns:w="http://schemas.openxmlformats.org/wordprocessingml/2006/main">
        <w:t xml:space="preserve">1. গীতসংহিতা 34:17-19 -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 ধার্মিকদের অনেক কষ্ট হয়, কিন্তু প্রভু তাকে তাদের সব থেকে উদ্ধার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এর বিলাপ 1:12 তোমরা যারা পাশ দিয়ে যাচ্ছ, তাতে কি তোমাদের কিছু নেই? দেখ, প্রভু তাঁর প্রচণ্ড ক্রোধের দিনে আমাকে যে কষ্ট দিয়েছিলেন তা আমার প্রতি যা হয়েছে তার মতো আর কোন দুঃখ আছে কি না৷</w:t>
      </w:r>
    </w:p>
    <w:p/>
    <w:p>
      <w:r xmlns:w="http://schemas.openxmlformats.org/wordprocessingml/2006/main">
        <w:t xml:space="preserve">যিরমিয় তার ক্রোধে প্রভুর কাছ থেকে যে দুর্দশা ভোগ করেছেন তার কারণে তিনি অত্যন্ত দুঃখ প্রকাশ করেছেন।</w:t>
      </w:r>
    </w:p>
    <w:p/>
    <w:p>
      <w:r xmlns:w="http://schemas.openxmlformats.org/wordprocessingml/2006/main">
        <w:t xml:space="preserve">1. প্রতিকূলতার মধ্যে ঈশ্বরকে বিশ্বাস করতে শেখা</w:t>
      </w:r>
    </w:p>
    <w:p/>
    <w:p>
      <w:r xmlns:w="http://schemas.openxmlformats.org/wordprocessingml/2006/main">
        <w:t xml:space="preserve">2. কঠিন সময়ে ঈশ্বরের ইচ্ছা গ্রহণ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বিলাপের Jeremiah 1:13 উপরে থেকে তিনি আমার হাড়ের মধ্যে আগুন পাঠিয়েছেন, এবং তা তাদের বিরুদ্ধে প্রবল হয়েছে; তিনি আমার পায়ের জন্য জাল বিছিয়েছেন, তিনি আমাকে ফিরিয়ে দিয়েছেন; তিনি আমাকে সারা দিন নির্জন ও অজ্ঞান করেছেন।</w:t>
      </w:r>
    </w:p>
    <w:p/>
    <w:p>
      <w:r xmlns:w="http://schemas.openxmlformats.org/wordprocessingml/2006/main">
        <w:t xml:space="preserve">ঈশ্বর যিরমিয়ের হাড়ে আগুন পাঠিয়েছেন এবং তাকে পরাভূত করেছেন। ঈশ্বরও তার পায়ের জন্য জাল বিছিয়েছেন এবং তাকে ফিরিয়ে দিয়েছেন, তাকে নির্জন ও অজ্ঞান করে রেখেছেন।</w:t>
      </w:r>
    </w:p>
    <w:p/>
    <w:p>
      <w:r xmlns:w="http://schemas.openxmlformats.org/wordprocessingml/2006/main">
        <w:t xml:space="preserve">1. ঈশ্বরের ভালবাসা শর্তহীন - বিলাপ 1:13</w:t>
      </w:r>
    </w:p>
    <w:p/>
    <w:p>
      <w:r xmlns:w="http://schemas.openxmlformats.org/wordprocessingml/2006/main">
        <w:t xml:space="preserve">2. হতাশার সাথে সংগ্রাম - বিলাপ 1:13</w:t>
      </w:r>
    </w:p>
    <w:p/>
    <w:p>
      <w:r xmlns:w="http://schemas.openxmlformats.org/wordprocessingml/2006/main">
        <w:t xml:space="preserve">1. Jeremiah 17:17 - আমার কাছে আতঙ্কিত হও না: মন্দ দিনে তুমিই আমার আশা।</w:t>
      </w:r>
    </w:p>
    <w:p/>
    <w:p>
      <w:r xmlns:w="http://schemas.openxmlformats.org/wordprocessingml/2006/main">
        <w:t xml:space="preserve">2. গীতসংহিতা 42:5 - হে আমার প্রাণ, তুমি কেন নিক্ষিপ্ত হচ্ছ? আর তুমি আমার মধ্যে অস্থির কেন? ঈশ্বরে আশা করি: কারণ আমি এখনও তাঁর প্রশংসা করব, যিনি আমার মুখের স্বাস্থ্য এবং আমার ঈশ্বর৷</w:t>
      </w:r>
    </w:p>
    <w:p/>
    <w:p>
      <w:r xmlns:w="http://schemas.openxmlformats.org/wordprocessingml/2006/main">
        <w:t xml:space="preserve">বিলাপের Jeremiah 1:14 আমার অপরাধের জোয়াল তাঁর হাতে বাঁধা আছে; সেগুলি পুষ্পস্তবক করা হয়েছে, এবং আমার ঘাড়ে উঠে এসেছে; তিনি আমার শক্তিকে পতিত করেছেন, সদাপ্রভু আমাকে তাদের হাতে তুলে দিয়েছেন, যাদের কাছ থেকে আমি নই। উঠতে সক্ষম।</w:t>
      </w:r>
    </w:p>
    <w:p/>
    <w:p>
      <w:r xmlns:w="http://schemas.openxmlformats.org/wordprocessingml/2006/main">
        <w:t xml:space="preserve">যিরমিয় বিলাপ করে যে তার সীমালঙ্ঘনগুলি ঈশ্বরের হাত দ্বারা বেঁধে দেওয়া হয়েছে এবং তার বিরোধিতা থেকে উঠতে অক্ষম হওয়ার পর্যায়ে তাকে ওজন করে ফেলেছে।</w:t>
      </w:r>
    </w:p>
    <w:p/>
    <w:p>
      <w:r xmlns:w="http://schemas.openxmlformats.org/wordprocessingml/2006/main">
        <w:t xml:space="preserve">1. ঈশ্বরের জোয়ালের শক্তি - পরীক্ষার সময়ে শক্তি প্রদানের জন্য ঈশ্বরের করুণা ও করুণার শক্তি অন্বেষণ করা।</w:t>
      </w:r>
    </w:p>
    <w:p/>
    <w:p>
      <w:r xmlns:w="http://schemas.openxmlformats.org/wordprocessingml/2006/main">
        <w:t xml:space="preserve">2. আমাদের হাতে বিতরণ করা হয়েছে - ঈশ্বরের প্রতি বিশ্বাস এবং বিশ্বাসের সাথে জীবনের চ্যালেঞ্জগুলিকে আলিঙ্গন করার গুরুত্ব শেখা৷</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রোমানস 12:12 - আশায় আনন্দ করা; ক্লেশের রোগী; প্রার্থনা অবিরত অবিরত;</w:t>
      </w:r>
    </w:p>
    <w:p/>
    <w:p>
      <w:r xmlns:w="http://schemas.openxmlformats.org/wordprocessingml/2006/main">
        <w:t xml:space="preserve">Jeremiah 1:15 সদাপ্রভু আমার মধ্যে আমার সমস্ত বীরদের পদতলে পদদলিত করেছেন; তিনি আমার যুবকদের চূর্ণ করার জন্য আমার বিরুদ্ধে একটি সমাবেশ ডেকেছেন: সদাপ্রভু যিহূদার কন্যা কুমারীকে পদদলিত করেছেন, যেমন ওয়াইন প্রেস</w:t>
      </w:r>
    </w:p>
    <w:p/>
    <w:p>
      <w:r xmlns:w="http://schemas.openxmlformats.org/wordprocessingml/2006/main">
        <w:t xml:space="preserve">সদাপ্রভু যিহূদার শক্তিশালী লোকদের চূর্ণ করেছেন এবং যুবকদের বিরুদ্ধে একটি সমাবেশ ডেকেছেন। প্রভু যিহূদার কন্যাকেও দ্রাক্ষারসে মাড়িয়েছেন।</w:t>
      </w:r>
    </w:p>
    <w:p/>
    <w:p>
      <w:r xmlns:w="http://schemas.openxmlformats.org/wordprocessingml/2006/main">
        <w:t xml:space="preserve">1. ঈশ্বরের প্রেম এবং ক্রোধ: প্যারাডক্সকে আলিঙ্গন করা</w:t>
      </w:r>
    </w:p>
    <w:p/>
    <w:p>
      <w:r xmlns:w="http://schemas.openxmlformats.org/wordprocessingml/2006/main">
        <w:t xml:space="preserve">2. কষ্ট: ঈশ্বরের ইচ্ছা গ্রহণ</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ইশাইয়া 61:3 "যারা সিয়োনে শোকাহত তাদের জন্য তাদের ছাইয়ের পরিবর্তে সৌন্দর্যের মুকুট, শোকের পরিবর্তে আনন্দের তেল এবং হতাশার পরিবর্তে প্রশংসার পোশাক প্রদান করার জন্য। তারা হবে যাকে ধার্মিকতার ওকস বলা হয়, তাঁর জাঁকজমক প্রদর্শনের জন্য প্রভুর একটি রোপণ।"</w:t>
      </w:r>
    </w:p>
    <w:p/>
    <w:p>
      <w:r xmlns:w="http://schemas.openxmlformats.org/wordprocessingml/2006/main">
        <w:t xml:space="preserve">Jeremiah 1:16 এইসবের জন্য আমি কাঁদি; আমার চোখ, আমার চোখ জলে বয়ে যাচ্ছে, কারণ যে সান্ত্বনাদাতা আমার আত্মাকে উপশম করবে সে আমার থেকে দূরে: আমার সন্তানরা নির্জন, কারণ শত্রু জয়ী হয়েছে৷</w:t>
      </w:r>
    </w:p>
    <w:p/>
    <w:p>
      <w:r xmlns:w="http://schemas.openxmlformats.org/wordprocessingml/2006/main">
        <w:t xml:space="preserve">Jeremiah তার সন্তানদের জন্য তার দুঃখ প্রকাশ করে যারা তার কাছ থেকে শত্রু দ্বারা কেড়ে নেওয়া হয়েছে।</w:t>
      </w:r>
    </w:p>
    <w:p/>
    <w:p>
      <w:r xmlns:w="http://schemas.openxmlformats.org/wordprocessingml/2006/main">
        <w:t xml:space="preserve">1. আমাদের কষ্টের মাঝে ঈশ্বর আমাদের সাথে আছেন</w:t>
      </w:r>
    </w:p>
    <w:p/>
    <w:p>
      <w:r xmlns:w="http://schemas.openxmlformats.org/wordprocessingml/2006/main">
        <w:t xml:space="preserve">2. শোকের সময়ে সান্ত্বনা খোঁজা</w:t>
      </w:r>
    </w:p>
    <w:p/>
    <w:p>
      <w:r xmlns:w="http://schemas.openxmlformats.org/wordprocessingml/2006/main">
        <w:t xml:space="preserve">1. ইশাইয়া 40: 1-2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ঈশ্বরের কাছ থেকে পেয়েছে। প্রভুর হাত তার সমস্ত পাপের জন্য দ্বিগুণ।"</w:t>
      </w:r>
    </w:p>
    <w:p/>
    <w:p>
      <w:r xmlns:w="http://schemas.openxmlformats.org/wordprocessingml/2006/main">
        <w:t xml:space="preserve">2. জন 14:18 "আমি তোমাকে এতিম হিসাবে ছাড়ব না; আমি তোমার কাছে আসব।"</w:t>
      </w:r>
    </w:p>
    <w:p/>
    <w:p>
      <w:r xmlns:w="http://schemas.openxmlformats.org/wordprocessingml/2006/main">
        <w:t xml:space="preserve">Jeremiah 1:17 এর বিলাপ সিয়োন তার হাত বাড়িয়েছে, এবং তাকে সান্ত্বনা দেবার কেউ নেই: সদাপ্রভু যাকোবের বিষয়ে আদেশ দিয়েছেন যে তার প্রতিপক্ষরা তার চারপাশে থাকবে: জেরুজালেম তাদের মধ্যে ঋতুমতী নারীর মতো।</w:t>
      </w:r>
    </w:p>
    <w:p/>
    <w:p>
      <w:r xmlns:w="http://schemas.openxmlformats.org/wordprocessingml/2006/main">
        <w:t xml:space="preserve">জেরুজালেম দুর্দশায় রয়েছে, তাকে সান্ত্বনা দেওয়ার মতো কেউ নেই, এবং প্রভুর আদেশ অনুসারে তার প্রতিপক্ষ দ্বারা ঘিরে রয়েছে।</w:t>
      </w:r>
    </w:p>
    <w:p/>
    <w:p>
      <w:r xmlns:w="http://schemas.openxmlformats.org/wordprocessingml/2006/main">
        <w:t xml:space="preserve">1. দুঃখকষ্টের সময়ে ঈশ্বরের বিশ্বস্ততা</w:t>
      </w:r>
    </w:p>
    <w:p/>
    <w:p>
      <w:r xmlns:w="http://schemas.openxmlformats.org/wordprocessingml/2006/main">
        <w:t xml:space="preserve">2. প্রতিকূলতার মাঝে আশা</w:t>
      </w:r>
    </w:p>
    <w:p/>
    <w:p>
      <w:r xmlns:w="http://schemas.openxmlformats.org/wordprocessingml/2006/main">
        <w:t xml:space="preserve">1. ইশাইয়া 40: 1-2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ঈশ্বরের কাছ থেকে পেয়েছে। প্রভুর হাত তার সমস্ত পাপের জন্য দ্বিগুণ।"</w:t>
      </w:r>
    </w:p>
    <w:p/>
    <w:p>
      <w:r xmlns:w="http://schemas.openxmlformats.org/wordprocessingml/2006/main">
        <w:t xml:space="preserve">2.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Jeremiah 1:18 সদাপ্রভু ন্যায়পরায়ণ; কারণ আমি তাঁর আদেশের বিরুদ্ধে বিদ্রোহ করেছি: সকল লোক, আমি তোমাদের প্রার্থনা শোন এবং আমার দুঃখ দেখো: আমার কুমারী ও যুবকরা বন্দী হয়ে গেছে।</w:t>
      </w:r>
    </w:p>
    <w:p/>
    <w:p>
      <w:r xmlns:w="http://schemas.openxmlformats.org/wordprocessingml/2006/main">
        <w:t xml:space="preserve">যিরমিয় তার লোকেদের বন্দিত্বের জন্য শোক প্রকাশ করে, সমস্ত লোককে তাদের দুঃখকষ্টের কথা বিবেচনা করার জন্য এবং ঈশ্বরের বিচার যে ন্যায্য তা স্বীকার করার জন্য অনুরোধ করে।</w:t>
      </w:r>
    </w:p>
    <w:p/>
    <w:p>
      <w:r xmlns:w="http://schemas.openxmlformats.org/wordprocessingml/2006/main">
        <w:t xml:space="preserve">1. ঈশ্বরের ন্যায়বিচার এবং করুণা: বিলাপের প্রতিফলন 1:18</w:t>
      </w:r>
    </w:p>
    <w:p/>
    <w:p>
      <w:r xmlns:w="http://schemas.openxmlformats.org/wordprocessingml/2006/main">
        <w:t xml:space="preserve">2. ঈশ্বরের লোকেদের বন্দীত্ব: বিলাপ 1:18 তে সান্ত্বনা খুঁজে পাওয়া</w:t>
      </w:r>
    </w:p>
    <w:p/>
    <w:p>
      <w:r xmlns:w="http://schemas.openxmlformats.org/wordprocessingml/2006/main">
        <w:t xml:space="preserve">1. গীতসংহিতা 119:75-76 - "আমি জানি, হে প্রভু, তোমার নিয়ম ধার্মিক, এবং বিশ্বস্ততায় তুমি আমাকে কষ্ট দিয়েছ। তোমার দাসের প্রতি তোমার প্রতিশ্রুতি অনুসারে তোমার অটল ভালবাসা আমাকে সান্ত্বনা দাও।"</w:t>
      </w:r>
    </w:p>
    <w:p/>
    <w:p>
      <w:r xmlns:w="http://schemas.openxmlformats.org/wordprocessingml/2006/main">
        <w:t xml:space="preserve">2. ইশাইয়া 26:3 - "আপনি তাকে নিখুঁত শান্তিতে রাখেন যার মন আপনার উপর থাকে, কারণ সে আপনার উপর নির্ভর করে।"</w:t>
      </w:r>
    </w:p>
    <w:p/>
    <w:p>
      <w:r xmlns:w="http://schemas.openxmlformats.org/wordprocessingml/2006/main">
        <w:t xml:space="preserve">Jeremiah 1:19 এর বিলাপ আমি আমার প্রেমিকদের ডেকেছিলাম, কিন্তু তারা আমাকে প্রতারিত করেছিল: আমার পুরোহিতরা এবং আমার প্রাচীনরা শহরে ভূত ছেড়ে দিয়েছিল, যখন তারা তাদের আত্মাকে উপশম করার জন্য তাদের মাংসের সন্ধান করেছিল।</w:t>
      </w:r>
    </w:p>
    <w:p/>
    <w:p>
      <w:r xmlns:w="http://schemas.openxmlformats.org/wordprocessingml/2006/main">
        <w:t xml:space="preserve">জেরেমিয়া শোক প্রকাশ করেছেন যে তার প্রেমিকরা তাকে প্রতারিত করেছে এবং তার পুরোহিত এবং প্রাচীনরা তাদের জীবন টিকিয়ে রাখার জন্য খাবারের সন্ধান করতে গিয়ে শহরে মারা গেছে।</w:t>
      </w:r>
    </w:p>
    <w:p/>
    <w:p>
      <w:r xmlns:w="http://schemas.openxmlformats.org/wordprocessingml/2006/main">
        <w:t xml:space="preserve">1. ঈশ্বরে বিশ্বাস করুন, মানুষ নয়: আমাদের জন্য ঈশ্বরের ব্যবস্থার উপর নির্ভর করতে শেখা</w:t>
      </w:r>
    </w:p>
    <w:p/>
    <w:p>
      <w:r xmlns:w="http://schemas.openxmlformats.org/wordprocessingml/2006/main">
        <w:t xml:space="preserve">2. আমাদের পরীক্ষার মাঝখানে হতাশার মুখোমুখি</w:t>
      </w:r>
    </w:p>
    <w:p/>
    <w:p>
      <w:r xmlns:w="http://schemas.openxmlformats.org/wordprocessingml/2006/main">
        <w:t xml:space="preserve">1. ম্যাথু 6:25-34 - আপনার জীবন সম্পর্কে উদ্বিগ্ন হবেন না, আপনি কি খাবেন বা পান করবেন বা আপনার শরীর সম্পর্কে, আপনি কী পরবেন।</w:t>
      </w:r>
    </w:p>
    <w:p/>
    <w:p>
      <w:r xmlns:w="http://schemas.openxmlformats.org/wordprocessingml/2006/main">
        <w:t xml:space="preserve">2. হিব্রু 13:5-6 -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Jeremiah 1:20 শোন, হে সদাপ্রভু; কারণ আমি কষ্টে আছি; আমার হৃদয় আমার মধ্যে পরিণত হয়েছে; কারণ আমি ভয়ঙ্করভাবে বিদ্রোহ করেছি: বিদেশে তলোয়ার বিচ্ছিন্ন হয়, ঘরে মৃত্যু হয়।</w:t>
      </w:r>
    </w:p>
    <w:p/>
    <w:p>
      <w:r xmlns:w="http://schemas.openxmlformats.org/wordprocessingml/2006/main">
        <w:t xml:space="preserve">Jeremiah প্রভুর কাছে তার দুঃখ প্রকাশ করেন, যেমন তলোয়ার বিদেশে শোক এবং বাড়িতে মৃত্যু নিয়ে আসে।</w:t>
      </w:r>
    </w:p>
    <w:p/>
    <w:p>
      <w:r xmlns:w="http://schemas.openxmlformats.org/wordprocessingml/2006/main">
        <w:t xml:space="preserve">1. প্রভু আমাদের ব্যথা দেখেন - কীভাবে আমরা দুর্দশার সময়ে প্রভুর কাছে সান্ত্বনা পেতে পারি।</w:t>
      </w:r>
    </w:p>
    <w:p/>
    <w:p>
      <w:r xmlns:w="http://schemas.openxmlformats.org/wordprocessingml/2006/main">
        <w:t xml:space="preserve">2. তরবারি এবং বাড়ি - পরিবার এবং সম্প্রদায়ের উপর যুদ্ধের প্রভাব পরীক্ষা করা।</w:t>
      </w:r>
    </w:p>
    <w:p/>
    <w:p>
      <w:r xmlns:w="http://schemas.openxmlformats.org/wordprocessingml/2006/main">
        <w:t xml:space="preserve">1. গীতসংহিতা 34:18 - প্রভু ভগ্নহৃদয়ের কাছাকাছি এবং আত্মায় চূর্ণবিচূর্ণদের রক্ষা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Jeremiah 1:21 তারা শুনেছে যে আমি দীর্ঘশ্বাস ফেলি; আমাকে সান্ত্বনা দেবার কেউ নেই; আমার সমস্ত শত্রুরা আমার কষ্টের কথা শুনেছে; তুমি তা করতে পেরেছ বলে তারা আনন্দিত: তুমি সেই দিনটি আনবে যেদিন তুমি ডেকেছ, আর তারা আমার মত হবে।</w:t>
      </w:r>
    </w:p>
    <w:p/>
    <w:p>
      <w:r xmlns:w="http://schemas.openxmlformats.org/wordprocessingml/2006/main">
        <w:t xml:space="preserve">যিরমিয় বিলাপ করে যে তাকে সান্ত্বনা দেওয়ার কেউ নেই এবং তার সমস্ত শত্রুরা তার কষ্টের কথা শুনেছে এবং এতে আনন্দ করেছে।</w:t>
      </w:r>
    </w:p>
    <w:p/>
    <w:p>
      <w:r xmlns:w="http://schemas.openxmlformats.org/wordprocessingml/2006/main">
        <w:t xml:space="preserve">1. ঈশ্বর সবসময় কষ্টের সময়ে সান্ত্বনা প্রদান করবেন।</w:t>
      </w:r>
    </w:p>
    <w:p/>
    <w:p>
      <w:r xmlns:w="http://schemas.openxmlformats.org/wordprocessingml/2006/main">
        <w:t xml:space="preserve">2. এমনকি যখন আমরা একা অনুভব করি, ঈশ্বর আমাদের পাশে থাকেন।</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Jeremiah 1:22 তাদের সমস্ত দুষ্টতা তোমার সামনে আসুক; আমার সমস্ত পাপাচারের জন্য তুমি আমার প্রতি যেমন করেছ, তেমনি তাদের প্রতিও কর, কারণ আমার দীর্ঘশ্বাস অনেক এবং আমার হৃদয় দুর্বল।</w:t>
      </w:r>
    </w:p>
    <w:p/>
    <w:p>
      <w:r xmlns:w="http://schemas.openxmlformats.org/wordprocessingml/2006/main">
        <w:t xml:space="preserve">ঈশ্বর ন্যায়পরায়ণ এবং দুষ্টদের শাস্তি দেবেন যেমন তিনি তার সীমালঙ্ঘনের জন্য যিরমিয়কে শাস্তি দিয়েছেন।</w:t>
      </w:r>
    </w:p>
    <w:p/>
    <w:p>
      <w:r xmlns:w="http://schemas.openxmlformats.org/wordprocessingml/2006/main">
        <w:t xml:space="preserve">1: ঈশ্বর একজন ন্যায় বিচারক যিনি দুষ্টদের শাস্তি দেন</w:t>
      </w:r>
    </w:p>
    <w:p/>
    <w:p>
      <w:r xmlns:w="http://schemas.openxmlformats.org/wordprocessingml/2006/main">
        <w:t xml:space="preserve">2: একজন পাপীর হৃদয় দুঃখ দ্বারা ভারাক্রান্ত হয়</w:t>
      </w:r>
    </w:p>
    <w:p/>
    <w:p>
      <w:r xmlns:w="http://schemas.openxmlformats.org/wordprocessingml/2006/main">
        <w:t xml:space="preserve">1: গীতসংহিতা 7:11 - ঈশ্বর একজন ধার্মিক বিচারক, এবং একজন ঈশ্বর যিনি প্রতিদিন রাগ করেন।</w:t>
      </w:r>
    </w:p>
    <w:p/>
    <w:p>
      <w:r xmlns:w="http://schemas.openxmlformats.org/wordprocessingml/2006/main">
        <w:t xml:space="preserve">2: প্রবচন 17:3 - শোধিত পাত্র রূপার জন্য, এবং চুল্লি সোনার জন্য; কিন্তু সদাপ্রভু হৃদয় পরীক্ষা করেন।</w:t>
      </w:r>
    </w:p>
    <w:p/>
    <w:p/>
    <w:p>
      <w:r xmlns:w="http://schemas.openxmlformats.org/wordprocessingml/2006/main">
        <w:t xml:space="preserve">Jeremiah অধ্যায় 2 এর বিলাপ জেরুজালেমের ধ্বংসের জন্য বিলাপ করে চলেছে, ঈশ্বরের বিচারের তীব্রতা এবং লোকেদের দ্বারা সহ্য করা কষ্টের উপর জোর দেয়। এটি শহরের পতনের কারণগুলিকে প্রতিফলিত করে এবং ঈশ্বরের করুণা ও পুনরুদ্ধারের জন্য আবেদন করে।</w:t>
      </w:r>
    </w:p>
    <w:p/>
    <w:p>
      <w:r xmlns:w="http://schemas.openxmlformats.org/wordprocessingml/2006/main">
        <w:t xml:space="preserve">১ম অনুচ্ছেদ: অধ্যায়টি শুরু হয়েছে জেরুজালেমের ধ্বংস ও জনশূন্যতার একটি প্রাণবন্ত বর্ণনা দিয়ে। এটি ঈশ্বরকে একজন শত্রু হিসাবে চিত্রিত করে যিনি শহরের দুর্গগুলিকে ধ্বংস করেছেন এবং এর সৌন্দর্য নষ্ট করেছেন। অধ্যায়টি লোকেদের যন্ত্রণা এবং শোক প্রকাশ করে, যারা আরাম বা আশ্রয় ছাড়া বাকি আছে (বিলাপ 2:1-10)।</w:t>
      </w:r>
    </w:p>
    <w:p/>
    <w:p>
      <w:r xmlns:w="http://schemas.openxmlformats.org/wordprocessingml/2006/main">
        <w:t xml:space="preserve">২য় অনুচ্ছেদ: অধ্যায়টি জেরুজালেমের ধ্বংসের কারণগুলিকে প্রতিফলিত করে, যা যাজক ও ভাববাদীদের পাপের জন্য দায়ী। এটি তাদের ভ্রান্ত শিক্ষা এবং বিভ্রান্তিকর নির্দেশনাকে তুলে ধরে, যা মানুষকে বিপথগামী করেছিল। এটা স্বীকার করে যে মানুষ তাদের নিজেদের কর্মের ফল ভোগ করছে (বিলাপ 2:11-22)।</w:t>
      </w:r>
    </w:p>
    <w:p/>
    <w:p>
      <w:r xmlns:w="http://schemas.openxmlformats.org/wordprocessingml/2006/main">
        <w:t xml:space="preserve">সংক্ষেপে,</w:t>
      </w:r>
    </w:p>
    <w:p>
      <w:r xmlns:w="http://schemas.openxmlformats.org/wordprocessingml/2006/main">
        <w:t xml:space="preserve">Jeremiah অধ্যায় দুই এর বিলাপ প্রকাশ করে</w:t>
      </w:r>
    </w:p>
    <w:p>
      <w:r xmlns:w="http://schemas.openxmlformats.org/wordprocessingml/2006/main">
        <w:t xml:space="preserve">জেরুজালেমের ধ্বংসের জন্য বিলাপ,</w:t>
      </w:r>
    </w:p>
    <w:p>
      <w:r xmlns:w="http://schemas.openxmlformats.org/wordprocessingml/2006/main">
        <w:t xml:space="preserve">এর পতনের কারণগুলির প্রতিফলন।</w:t>
      </w:r>
    </w:p>
    <w:p/>
    <w:p>
      <w:r xmlns:w="http://schemas.openxmlformats.org/wordprocessingml/2006/main">
        <w:t xml:space="preserve">জেরুজালেমের ধ্বংস ও জনশূন্যতার প্রাণবন্ত বর্ণনা।</w:t>
      </w:r>
    </w:p>
    <w:p>
      <w:r xmlns:w="http://schemas.openxmlformats.org/wordprocessingml/2006/main">
        <w:t xml:space="preserve">জেরুজালেমের ধ্বংসের কারণের প্রতিফলন এবং জনগণের পাপের পরিণতির স্বীকৃতি।</w:t>
      </w:r>
    </w:p>
    <w:p/>
    <w:p>
      <w:r xmlns:w="http://schemas.openxmlformats.org/wordprocessingml/2006/main">
        <w:t xml:space="preserve">যিরমিয়ের বিলাপের এই অধ্যায় জেরুজালেমের ধ্বংসের জন্য বিলাপ করে চলেছে, ঈশ্বরের বিচারের তীব্রতা এবং লোকেদের দ্বারা সহ্য করা কষ্টের উপর জোর দেয়। এটি জেরুজালেমের ধ্বংস ও জনশূন্যতার একটি প্রাণবন্ত বর্ণনা দিয়ে শুরু হয়, ঈশ্বরকে একজন শত্রু হিসাবে চিত্রিত করে যিনি শহরের দুর্গগুলিকে ধ্বংস করেছেন এবং এর সৌন্দর্য নষ্ট করেছেন। অধ্যায়টি লোকেদের যন্ত্রণা ও শোক প্রকাশ করে, যারা আরাম বা আশ্রয় ছাড়া বাকি আছে। অধ্যায়টি তখন জেরুজালেমের ধ্বংসের কারণগুলিকে প্রতিফলিত করে, যা যাজক ও ভাববাদীদের পাপের জন্য দায়ী। এটি তাদের ভ্রান্ত শিক্ষা এবং বিভ্রান্তিকর নির্দেশনাকে তুলে ধরে, যা মানুষকে বিপথগামী করেছিল। এটা স্বীকার করে যে জনগণ তাদের নিজেদের কর্মের ফল ভোগ করছে। অধ্যায়টি জেরুজালেমের ধ্বংসযজ্ঞের বিলাপ এবং এর পতনের কারণগুলির প্রতিফলনের উপর আলোকপাত করে।</w:t>
      </w:r>
    </w:p>
    <w:p/>
    <w:p>
      <w:r xmlns:w="http://schemas.openxmlformats.org/wordprocessingml/2006/main">
        <w:t xml:space="preserve">বিলাপের Jeremiah 2:1 সদাপ্রভু কীভাবে সিয়োন কন্যাকে তাঁর ক্রোধে মেঘে ঢেকে দিয়েছেন, এবং স্বর্গ থেকে ইস্রায়েলের সৌন্দর্যকে পৃথিবীতে ফেলে দিয়েছেন, এবং তাঁর ক্রোধের দিনে তাঁর পায়ের ছাউনির কথা স্মরণ করেননি!</w:t>
      </w:r>
    </w:p>
    <w:p/>
    <w:p>
      <w:r xmlns:w="http://schemas.openxmlformats.org/wordprocessingml/2006/main">
        <w:t xml:space="preserve">ঈশ্বর সিয়োন কন্যার প্রতি তার ক্রোধ প্রকাশ করেছেন মেঘে ঢেকে দিয়ে এবং তার সৌন্দর্যকে স্বর্গ থেকে পৃথিবীতে ফেলে দিয়েছেন। রাগে নিজের পায়ের তলাও ভুলে গেছে সে।</w:t>
      </w:r>
    </w:p>
    <w:p/>
    <w:p>
      <w:r xmlns:w="http://schemas.openxmlformats.org/wordprocessingml/2006/main">
        <w:t xml:space="preserve">1. ঈশ্বরের রাগ: নম্রতা এবং সম্মানের পাঠ</w:t>
      </w:r>
    </w:p>
    <w:p/>
    <w:p>
      <w:r xmlns:w="http://schemas.openxmlformats.org/wordprocessingml/2006/main">
        <w:t xml:space="preserve">2. ঈশ্বরের পাদদেশ: তাঁর সার্বভৌমত্ব বোঝা</w:t>
      </w:r>
    </w:p>
    <w:p/>
    <w:p>
      <w:r xmlns:w="http://schemas.openxmlformats.org/wordprocessingml/2006/main">
        <w:t xml:space="preserve">1. হিতোপদেশ 16:32: "একজন যোদ্ধার চেয়ে ধৈর্যশীল ব্যক্তি ভাল, একজন শহর দখলকারীর চেয়ে আত্মনিয়ন্ত্রিত ব্যক্তি।"</w:t>
      </w:r>
    </w:p>
    <w:p/>
    <w:p>
      <w:r xmlns:w="http://schemas.openxmlformats.org/wordprocessingml/2006/main">
        <w:t xml:space="preserve">2. গীতসংহিতা 103:8: "প্রভু করুণাময় এবং করুণাময়, ক্রোধে ধীর, প্রেমে পরিপূর্ণ।"</w:t>
      </w:r>
    </w:p>
    <w:p/>
    <w:p>
      <w:r xmlns:w="http://schemas.openxmlformats.org/wordprocessingml/2006/main">
        <w:t xml:space="preserve">Jeremiah 2:2 সদাপ্রভু যাকোবের সমস্ত বাসস্থান গ্রাস করে ফেলেছেন এবং করুণা করেননি; তিনি তাঁর ক্রোধে যিহূদার কন্যার মজবুত ধারগুলোকে নিক্ষেপ করেছেন; তিনি তাদের মাটিতে নামিয়ে এনেছেন; তিনি রাজ্য ও তার শাসনকর্তাদের কলুষিত করেছেন।</w:t>
      </w:r>
    </w:p>
    <w:p/>
    <w:p>
      <w:r xmlns:w="http://schemas.openxmlformats.org/wordprocessingml/2006/main">
        <w:t xml:space="preserve">সদাপ্রভু তাঁর ক্রোধে যাকোবের গৃহ ধ্বংস করেছেন, এবং যিহূদার কন্যার শক্ত ঘাঁটিগুলিকে নামিয়ে দিয়েছেন। সে রাজ্য ও তার শাসকদের কলুষিত করেছে।</w:t>
      </w:r>
    </w:p>
    <w:p/>
    <w:p>
      <w:r xmlns:w="http://schemas.openxmlformats.org/wordprocessingml/2006/main">
        <w:t xml:space="preserve">1. ঈশ্বরের ন্যায়বিচার এবং করুণা: ঈশ্বরের ক্রোধের প্রতিক্রিয়া কিভাবে</w:t>
      </w:r>
    </w:p>
    <w:p/>
    <w:p>
      <w:r xmlns:w="http://schemas.openxmlformats.org/wordprocessingml/2006/main">
        <w:t xml:space="preserve">2. জেরেমিয়ার বিলাপ: ঈশ্বরের সার্বভৌমত্ব বোঝা</w:t>
      </w:r>
    </w:p>
    <w:p/>
    <w:p>
      <w:r xmlns:w="http://schemas.openxmlformats.org/wordprocessingml/2006/main">
        <w:t xml:space="preserve">1. ইশাইয়া 10:5-7 - হে আসিরিয়ান, আমার ক্রোধের লাঠি, এবং তাদের হাতে থাকা লাঠি আমার ক্রোধ। আমি তাকে একটি কপট জাতির বিরুদ্ধে পাঠাব, এবং আমার ক্রোধের লোকদের বিরুদ্ধে আমি তাকে লুটপাট নিতে, শিকার নিতে এবং রাস্তার কাদার মতো তাদের মাড়িয়ে দেওয়ার দায়িত্ব দেব।</w:t>
      </w:r>
    </w:p>
    <w:p/>
    <w:p>
      <w:r xmlns:w="http://schemas.openxmlformats.org/wordprocessingml/2006/main">
        <w:t xml:space="preserve">7. Habakkuk 3:2, 16 - হে সদাপ্রভু, আমি তোমার কথা শুনেছি এবং ভয় পেয়েছিলাম: হে সদাপ্রভু, বছরের মাঝে তোমার কাজকে পুনরুজ্জীবিত কর, বছরের মাঝে প্রকাশ কর; ক্রোধ মনে করুণা.</w:t>
      </w:r>
    </w:p>
    <w:p/>
    <w:p>
      <w:r xmlns:w="http://schemas.openxmlformats.org/wordprocessingml/2006/main">
        <w:t xml:space="preserve">2. ইশাইয়া 59:1-4 - দেখ, প্রভুর হাত ছোট হয় নি, যে রক্ষা করতে পারে না; তার কানও ভারী নয় যে শুনতে পারে না৷</w:t>
      </w:r>
    </w:p>
    <w:p/>
    <w:p>
      <w:r xmlns:w="http://schemas.openxmlformats.org/wordprocessingml/2006/main">
        <w:t xml:space="preserve">বিলাপের Jeremiah 2:3 তিনি তাঁর প্রচণ্ড ক্রোধে ইস্রায়েলের সমস্ত শিং কেটে ফেলেছেন; তিনি শত্রুর সামনে থেকে তাঁর ডান হাত সরিয়ে নিয়েছেন, এবং তিনি জ্যাকবের বিরুদ্ধে জ্বলন্ত আগুনের মতো জ্বলে উঠলেন, যা চারিদিকে গ্রাস করে।</w:t>
      </w:r>
    </w:p>
    <w:p/>
    <w:p>
      <w:r xmlns:w="http://schemas.openxmlformats.org/wordprocessingml/2006/main">
        <w:t xml:space="preserve">ঈশ্বরের প্রচণ্ড ক্রোধ ইস্রায়েলের শিং কেটে ফেলল এবং তাঁর ডান হাত শত্রুর সামনে থেকে সরে গেল। তিনি জ্যাকবের বিরুদ্ধে অগ্নিশিখার মত জ্বলে উঠলেন।</w:t>
      </w:r>
    </w:p>
    <w:p/>
    <w:p>
      <w:r xmlns:w="http://schemas.openxmlformats.org/wordprocessingml/2006/main">
        <w:t xml:space="preserve">1. ঈশ্বরের জ্বলন্ত ক্রোধ</w:t>
      </w:r>
    </w:p>
    <w:p/>
    <w:p>
      <w:r xmlns:w="http://schemas.openxmlformats.org/wordprocessingml/2006/main">
        <w:t xml:space="preserve">2. অবাধ্যতার মূল্য</w:t>
      </w:r>
    </w:p>
    <w:p/>
    <w:p>
      <w:r xmlns:w="http://schemas.openxmlformats.org/wordprocessingml/2006/main">
        <w:t xml:space="preserve">1. দ্বিতীয় বিবরণ 28:15-68 যারা তাঁর অবাধ্য তাদের উপর ঈশ্বরের অভিশাপ</w:t>
      </w:r>
    </w:p>
    <w:p/>
    <w:p>
      <w:r xmlns:w="http://schemas.openxmlformats.org/wordprocessingml/2006/main">
        <w:t xml:space="preserve">2. ইশাইয়া 5:24-25 যারা তাঁকে প্রত্যাখ্যান করে তাদের উপর ঈশ্বরের বিচার</w:t>
      </w:r>
    </w:p>
    <w:p/>
    <w:p>
      <w:r xmlns:w="http://schemas.openxmlformats.org/wordprocessingml/2006/main">
        <w:t xml:space="preserve">বিলাপের Jeremiah 2:4 তিনি শত্রুর মত তার ধনুক বাঁকিয়েছেন: তিনি তার ডান হাত শত্রুর মত করে দাঁড়িয়েছিলেন, এবং সিয়োন কন্যার তাঁবুতে যা কিছু ভাল ছিল তা তিনি মেরে ফেললেন: আগুনের মত তার ক্রোধ ঢেলে দিলেন। .</w:t>
      </w:r>
    </w:p>
    <w:p/>
    <w:p>
      <w:r xmlns:w="http://schemas.openxmlformats.org/wordprocessingml/2006/main">
        <w:t xml:space="preserve">ঈশ্বর সিয়োনের লোকেদের প্রতি শত্রুর মতো আচরণ করেছেন, তাঁর তাঁবুতে যা চোখে আনন্দদায়ক ছিল তা তাঁর প্রচণ্ড ক্রোধে ধ্বংস করেছেন।</w:t>
      </w:r>
    </w:p>
    <w:p/>
    <w:p>
      <w:r xmlns:w="http://schemas.openxmlformats.org/wordprocessingml/2006/main">
        <w:t xml:space="preserve">1. ঈশ্বরের ক্রোধ: ঈশ্বরের ক্রোধ বোঝা</w:t>
      </w:r>
    </w:p>
    <w:p/>
    <w:p>
      <w:r xmlns:w="http://schemas.openxmlformats.org/wordprocessingml/2006/main">
        <w:t xml:space="preserve">2. ঈশ্বরের করুণা: বিলাপের মধ্যে আশা খোঁজা</w:t>
      </w:r>
    </w:p>
    <w:p/>
    <w:p>
      <w:r xmlns:w="http://schemas.openxmlformats.org/wordprocessingml/2006/main">
        <w:t xml:space="preserve">1. ইশাইয়া 54:7-8 "একটি সংক্ষিপ্ত মুহুর্তের জন্য আমি তোমাকে পরিত্যাগ করেছি, কিন্তু পরম মমতায় আমি তোমাকে জড়ো করব। এক মুহুর্তের জন্য উপচে পড়া ক্রোধে আমি তোমার কাছ থেকে মুখ লুকিয়ে রেখেছিলাম, কিন্তু চিরকালের ভালবাসায় আমি তোমার প্রতি করুণা করব, "সদাপ্রভু বলছেন, তোমার মুক্তিদাতা।</w:t>
      </w:r>
    </w:p>
    <w:p/>
    <w:p>
      <w:r xmlns:w="http://schemas.openxmlformats.org/wordprocessingml/2006/main">
        <w:t xml:space="preserve">2. ম্যাথু 5:4-5 ধন্য তারা যারা শোক করে, কারণ তারা সান্ত্বনা পাবে। ধন্য তারা নম্র, কারণ তারা পৃথিবীর উত্তরাধিকারী হবে৷</w:t>
      </w:r>
    </w:p>
    <w:p/>
    <w:p>
      <w:r xmlns:w="http://schemas.openxmlformats.org/wordprocessingml/2006/main">
        <w:t xml:space="preserve">Jeremiah 2:5 সদাপ্রভু একজন শত্রুর মত ছিলেন: তিনি ইস্রায়েলকে গ্রাস করেছেন, তিনি তার সমস্ত প্রাসাদ গ্রাস করেছেন; তিনি তার শক্তিশালী ঘাঁটিগুলি ধ্বংস করেছেন এবং যিহূদা কন্যার শোক ও বিলাপ বৃদ্ধি করেছেন।</w:t>
      </w:r>
    </w:p>
    <w:p/>
    <w:p>
      <w:r xmlns:w="http://schemas.openxmlformats.org/wordprocessingml/2006/main">
        <w:t xml:space="preserve">প্রভু ইস্রায়েলকে ধ্বংস করেছেন এবং তার শক্তিশালী ঘাঁটিগুলিকে ধ্বংস করেছেন, ফলে যিহূদার কন্যার মধ্যে বড় বিলাপ হয়েছে৷</w:t>
      </w:r>
    </w:p>
    <w:p/>
    <w:p>
      <w:r xmlns:w="http://schemas.openxmlformats.org/wordprocessingml/2006/main">
        <w:t xml:space="preserve">1. প্রভু ন্যায়বিচার এবং করুণা উভয়েরই ঈশ্বর</w:t>
      </w:r>
    </w:p>
    <w:p/>
    <w:p>
      <w:r xmlns:w="http://schemas.openxmlformats.org/wordprocessingml/2006/main">
        <w:t xml:space="preserve">2. অনুতাপ এবং পুনরুদ্ধারের প্রয়োজন</w:t>
      </w:r>
    </w:p>
    <w:p/>
    <w:p>
      <w:r xmlns:w="http://schemas.openxmlformats.org/wordprocessingml/2006/main">
        <w:t xml:space="preserve">1. ইশাইয়া 5:16 - কিন্তু সর্বশক্তিমান প্রভু বিচারে উচ্চতর হবেন, এবং পবিত্র ঈশ্বর ধার্মিকতায় পবিত্র হবেন।</w:t>
      </w:r>
    </w:p>
    <w:p/>
    <w:p>
      <w:r xmlns:w="http://schemas.openxmlformats.org/wordprocessingml/2006/main">
        <w:t xml:space="preserve">2. Jeremiah 31:18 - আমি নিশ্চিতভাবে শুনেছি যে ইফ্রয়িম নিজেকে এভাবে বিলাপ করছে; তুমি আমাকে শাস্তি দিয়েছ, এবং আমি শাস্তি পেয়েছি, জোয়ালে অভ্যস্ত ষাঁড়ের মত; তুমি আমাকে ফিরিয়ে দাও, আমি ফিরে যাব; কারণ তুমিই প্রভু আমার ঈশ্বর|</w:t>
      </w:r>
    </w:p>
    <w:p/>
    <w:p>
      <w:r xmlns:w="http://schemas.openxmlformats.org/wordprocessingml/2006/main">
        <w:t xml:space="preserve">বিলাপের Jeremiah 2:6 এবং তিনি হিংস্রভাবে তাঁহার তাঁবু কেড়ে নিয়েছেন, যেন এটি একটি বাগানের মত; তিনি তাঁর সমাবেশের স্থানগুলিকে ধ্বংস করেছেন; সদাপ্রভু সিয়োনে পবিত্র উত্সব ও বিশ্রামবারগুলিকে ভুলে গেছেন এবং তুচ্ছ করেছেন। তার ক্রোধে রাজা এবং পুরোহিত।</w:t>
      </w:r>
    </w:p>
    <w:p/>
    <w:p>
      <w:r xmlns:w="http://schemas.openxmlformats.org/wordprocessingml/2006/main">
        <w:t xml:space="preserve">সদাপ্রভু তাঁর ক্রোধে পবিত্র তাঁবু, সমাবেশের স্থান এবং পবিত্র উৎসব ও বিশ্রামবার ধ্বংস করেছেন।</w:t>
      </w:r>
    </w:p>
    <w:p/>
    <w:p>
      <w:r xmlns:w="http://schemas.openxmlformats.org/wordprocessingml/2006/main">
        <w:t xml:space="preserve">1. পাপের পরিণতি: জেরেমিয়ার বিলাপ থেকে শিক্ষা</w:t>
      </w:r>
    </w:p>
    <w:p/>
    <w:p>
      <w:r xmlns:w="http://schemas.openxmlformats.org/wordprocessingml/2006/main">
        <w:t xml:space="preserve">2. ঈশ্বরের ক্রোধ এবং তাঁর ন্যায়সঙ্গত বিচার</w:t>
      </w:r>
    </w:p>
    <w:p/>
    <w:p>
      <w:r xmlns:w="http://schemas.openxmlformats.org/wordprocessingml/2006/main">
        <w:t xml:space="preserve">1. গীতসংহিতা 78:40-42 - তিনি মমতায় পূর্ণ হয়ে তাদের অন্যায় ক্ষমা করেছিলেন এবং তাদের ধ্বংস করেননি: হ্যাঁ, অনেকবার তিনি তাঁর ক্রোধ ফিরিয়ে দিয়েছিলেন এবং তাঁর সমস্ত ক্রোধ জাগিয়ে তোলেননি। কারণ তিনি মনে রেখেছিলেন যে তারা কেবল মাংস; এমন একটা বাতাস যা চলে যায়, আর আসে না।</w:t>
      </w:r>
    </w:p>
    <w:p/>
    <w:p>
      <w:r xmlns:w="http://schemas.openxmlformats.org/wordprocessingml/2006/main">
        <w:t xml:space="preserve">2. Ezekiel 9:10 - এবং আমার জন্যও, আমার চোখ রেহাই দেবে না, আমি করুণাও করব না, তবে আমি তাদের মাথার উপর তাদের পথের প্রতিদান দেব।</w:t>
      </w:r>
    </w:p>
    <w:p/>
    <w:p>
      <w:r xmlns:w="http://schemas.openxmlformats.org/wordprocessingml/2006/main">
        <w:t xml:space="preserve">বিলাপের Jeremiah 2:7 সদাপ্রভু তাঁর বেদী ফেলে দিয়েছেন, তিনি তাঁর পবিত্র স্থানকে ঘৃণা করেছেন, তিনি তার প্রাসাদের দেয়াল শত্রুদের হাতে তুলে দিয়েছেন; তারা সদাপ্রভুর গৃহে শোরগোল করেছে, যেমন একটা উৎসবের দিন।</w:t>
      </w:r>
    </w:p>
    <w:p/>
    <w:p>
      <w:r xmlns:w="http://schemas.openxmlformats.org/wordprocessingml/2006/main">
        <w:t xml:space="preserve">ঈশ্বর তার বেদী এবং অভয়ারণ্য পরিত্যাগ করেছেন এবং শত্রুকে তার প্রাসাদের দেয়ালের নিয়ন্ত্রণ নিতে দিয়েছেন।</w:t>
      </w:r>
    </w:p>
    <w:p/>
    <w:p>
      <w:r xmlns:w="http://schemas.openxmlformats.org/wordprocessingml/2006/main">
        <w:t xml:space="preserve">1. ঈশ্বরের হতাশাজনক প্রত্যাখ্যান: তাঁর উপস্থিতির আশীর্বাদ পরীক্ষা করা</w:t>
      </w:r>
    </w:p>
    <w:p/>
    <w:p>
      <w:r xmlns:w="http://schemas.openxmlformats.org/wordprocessingml/2006/main">
        <w:t xml:space="preserve">2. কষ্টের সময়ে প্রভুর স্থায়ী প্রেমে শক্তি খোঁজা</w:t>
      </w:r>
    </w:p>
    <w:p/>
    <w:p>
      <w:r xmlns:w="http://schemas.openxmlformats.org/wordprocessingml/2006/main">
        <w:t xml:space="preserve">1. ইশাইয়া 55:6-7 - প্রভুর সন্ধান কর যতক্ষণ না তাকে পাওয়া যায়; কাছে থাকা অবস্থায় তাকে ডাক। দুষ্টরা তাদের পথ এবং অধার্মিকরা তাদের চিন্তা ত্যাগ করুক। তারা প্রভুর দিকে ফিরে আসুক, এবং তিনি তাদের এবং আমাদের ঈশ্বরের প্রতি দয়া করবেন, কারণ তিনি নির্দ্বিধায় ক্ষমা করবেন।</w:t>
      </w:r>
    </w:p>
    <w:p/>
    <w:p>
      <w:r xmlns:w="http://schemas.openxmlformats.org/wordprocessingml/2006/main">
        <w:t xml:space="preserve">2. ম্যাথু 11:28-30 -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Jeremiah 2:8 সদাপ্রভু সিয়োন কন্যার প্রাচীর ধ্বংস করার ইচ্ছা করেছেন; তিনি একটি রেখা প্রসারিত করেছেন, তিনি ধ্বংস করা থেকে তাঁর হাত সরিয়ে নেননি; তাই তিনি বিলাপ করার জন্য প্রাচীর ও প্রাচীর তৈরি করেছেন; তারা একসাথে স্তব্ধ.</w:t>
      </w:r>
    </w:p>
    <w:p/>
    <w:p>
      <w:r xmlns:w="http://schemas.openxmlformats.org/wordprocessingml/2006/main">
        <w:t xml:space="preserve">সদাপ্রভু জেরুজালেমের প্রাচীর ধ্বংস করার সংকল্প করেছেন এবং তা করা থেকে তাঁর হাত সরিয়ে নেননি। প্রাচীর এবং প্রাচীর একসঙ্গে শোক করা হয়েছে.</w:t>
      </w:r>
    </w:p>
    <w:p/>
    <w:p>
      <w:r xmlns:w="http://schemas.openxmlformats.org/wordprocessingml/2006/main">
        <w:t xml:space="preserve">1. প্রভু তার প্রতিশ্রুতি রক্ষা করবেন - বিলাপ 2:8</w:t>
      </w:r>
    </w:p>
    <w:p/>
    <w:p>
      <w:r xmlns:w="http://schemas.openxmlformats.org/wordprocessingml/2006/main">
        <w:t xml:space="preserve">2. ধ্বংসের মুখে শোক - বিলাপ 2:8</w:t>
      </w:r>
    </w:p>
    <w:p/>
    <w:p>
      <w:r xmlns:w="http://schemas.openxmlformats.org/wordprocessingml/2006/main">
        <w:t xml:space="preserve">1. ইশাইয়া 54:10 - "কারণ পর্বতগুলি চলে যেতে পারে এবং পাহাড়গুলি সরে যেতে পারে, কিন্তু আমার অটল ভালবাসা তোমার কাছ থেকে সরে যাবে না, এবং আমার শান্তির চুক্তি মুছে ফেলা হবে না, প্রভু বলেছেন, যিনি তোমার প্রতি করুণা করেন৷</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Jeremiah 2:9 তার ফটকগুলো মাটিতে তলিয়ে গেছে; তিনি তার বারগুলোকে ধ্বংস ও ভেঙ্গে ফেলেছেন: তার রাজা এবং তার রাজপুত্ররা অইহুদীদের মধ্যে রয়েছে: আইন আর নেই; তার ভাববাদীরাও প্রভুর কাছ থেকে কোন দর্শন পান না৷</w:t>
      </w:r>
    </w:p>
    <w:p/>
    <w:p>
      <w:r xmlns:w="http://schemas.openxmlformats.org/wordprocessingml/2006/main">
        <w:t xml:space="preserve">জেরুজালেমের গেটগুলি ধ্বংস করা হয়েছে এবং তার নেতাদের নিয়ে যাওয়া হয়েছে, প্রভুর কাছ থেকে কোনও আইন বা ভবিষ্যদ্বাণীমূলক দৃষ্টিভঙ্গি নেই।</w:t>
      </w:r>
    </w:p>
    <w:p/>
    <w:p>
      <w:r xmlns:w="http://schemas.openxmlformats.org/wordprocessingml/2006/main">
        <w:t xml:space="preserve">1. জেরুজালেমের ক্ষতি: ঈশ্বরের সার্বভৌমত্বের একটি পাঠ</w:t>
      </w:r>
    </w:p>
    <w:p/>
    <w:p>
      <w:r xmlns:w="http://schemas.openxmlformats.org/wordprocessingml/2006/main">
        <w:t xml:space="preserve">2. প্রতিকূলতার সময়ে নম্রতা এবং আনুগত্যের প্রয়োজন</w:t>
      </w:r>
    </w:p>
    <w:p/>
    <w:p>
      <w:r xmlns:w="http://schemas.openxmlformats.org/wordprocessingml/2006/main">
        <w:t xml:space="preserve">1. রোমানস 9:20-21 - কিন্তু হে মানুষ, ঈশ্বরের কাছে জবাব দেবার তুমি কে? যা ঢালাই তা কি তার ছাঁচকে বলবে, কেন তুমি আমাকে এমন করেছ? মাটির উপর কুমারের কি অধিকার নেই, একই গলদা থেকে একটি পাত্র সম্মানজনক ব্যবহারের জন্য এবং অন্যটি অসম্মানজনক ব্যবহারের জন্য?</w:t>
      </w:r>
    </w:p>
    <w:p/>
    <w:p>
      <w:r xmlns:w="http://schemas.openxmlformats.org/wordprocessingml/2006/main">
        <w:t xml:space="preserve">2. গীতসংহিতা 119:33-34 - হে প্রভু, আমাকে আপনার বিধির পথ শেখান; এবং আমি এটি শেষ পর্যন্ত রাখব। আমাকে বোধগম্যতা দান করুন, যাতে আমি আপনার আইন পালন করতে পারি এবং আমার সমস্ত হৃদয় দিয়ে তা পালন করতে পারি।</w:t>
      </w:r>
    </w:p>
    <w:p/>
    <w:p>
      <w:r xmlns:w="http://schemas.openxmlformats.org/wordprocessingml/2006/main">
        <w:t xml:space="preserve">Jeremiah 2:10 সিয়োন কন্যার প্রবীণরা মাটিতে বসে চুপ করে আছে; তারা তাদের মাথায় ধুলো ফেলেছে; তারা চট পরেছে; জেরুজালেমের কুমারীরা তাদের মাথা মাটিতে ঝুলিয়ে রেখেছে।</w:t>
      </w:r>
    </w:p>
    <w:p/>
    <w:p>
      <w:r xmlns:w="http://schemas.openxmlformats.org/wordprocessingml/2006/main">
        <w:t xml:space="preserve">জেরুজালেমের প্রবীণরা নীরবতা ও শোকে মাটিতে বসে আছেন, তাদের মাথা ধুলোয় ঢেকেছেন এবং চট পরিধান করেছেন। জেরুজালেমের যুবতীরা দুঃখে মাথা নিচু করে আছে।</w:t>
      </w:r>
    </w:p>
    <w:p/>
    <w:p>
      <w:r xmlns:w="http://schemas.openxmlformats.org/wordprocessingml/2006/main">
        <w:t xml:space="preserve">1. দুঃখের শক্তি - দুঃখের শক্তি এবং কীভাবে এটি বাস্তব উপায়ে প্রকাশ করা যেতে পারে, যেমন জেরুজালেমের প্রবীণ এবং কুমারীরা।</w:t>
      </w:r>
    </w:p>
    <w:p/>
    <w:p>
      <w:r xmlns:w="http://schemas.openxmlformats.org/wordprocessingml/2006/main">
        <w:t xml:space="preserve">2. দুঃখের মধ্যে সান্ত্বনা - দুঃখের সময়ে আমরা যে সান্ত্বনা খুঁজে পেতে পারি, এমনকি যখন আমরা একা বোধ করি তখনও।</w:t>
      </w:r>
    </w:p>
    <w:p/>
    <w:p>
      <w:r xmlns:w="http://schemas.openxmlformats.org/wordprocessingml/2006/main">
        <w:t xml:space="preserve">1. গীতসংহিতা 30:5 - কারণ তার রাগ ক্ষণিকের জন্য, এবং তার অনুগ্রহ সারাজীবনের জন্য। কাঁদতে থাকতে পারে রাত, কিন্তু আনন্দ আসে সকালের সাথে।</w:t>
      </w:r>
    </w:p>
    <w:p/>
    <w:p>
      <w:r xmlns:w="http://schemas.openxmlformats.org/wordprocessingml/2006/main">
        <w:t xml:space="preserve">2. ইশাইয়া 61:2-3 - প্রভুর অনুগ্রহের বছর এবং আমাদের ঈশ্বরের প্রতিশোধের দিন ঘোষণা করার জন্য; যারা শোক করে তাদের সান্ত্বনা দিতে; যাঁরা সিয়োনে শোক করে, তাদের ছাইয়ের পরিবর্তে একটি সুন্দর শিরোনাম দিতে, শোকের পরিবর্তে আনন্দের তেল, ক্ষীণ আত্মার পরিবর্তে প্রশংসার পোশাক; যাতে তাদের বলা হয় ধার্মিকতার ওক, প্রভুর রোপণ, যাতে তিনি মহিমান্বিত হন৷</w:t>
      </w:r>
    </w:p>
    <w:p/>
    <w:p>
      <w:r xmlns:w="http://schemas.openxmlformats.org/wordprocessingml/2006/main">
        <w:t xml:space="preserve">Jeremiah 2:11 এর বিলাপ আমার চোখের জলে, আমার নাড়িভুঁড়ি অস্থির, আমার কলিজা পৃথিবীতে ঢেলে দেওয়া হয়েছে, আমার লোকেদের কন্যার ধ্বংসের জন্য; কারণ শিশুরা এবং দুধের বাচ্চারা শহরের রাস্তায় বেহুঁশ হয়ে পড়ে।</w:t>
      </w:r>
    </w:p>
    <w:p/>
    <w:p>
      <w:r xmlns:w="http://schemas.openxmlformats.org/wordprocessingml/2006/main">
        <w:t xml:space="preserve">ঈশ্বরের লোকেদের কন্যার ধ্বংস যিরমিয়কে দুঃখ ও শোকে পূর্ণ করে তোলে।</w:t>
      </w:r>
    </w:p>
    <w:p/>
    <w:p>
      <w:r xmlns:w="http://schemas.openxmlformats.org/wordprocessingml/2006/main">
        <w:t xml:space="preserve">1. আমাদের আত্মার উপর যুদ্ধ এবং ধ্বংসের প্রভাব</w:t>
      </w:r>
    </w:p>
    <w:p/>
    <w:p>
      <w:r xmlns:w="http://schemas.openxmlformats.org/wordprocessingml/2006/main">
        <w:t xml:space="preserve">2. দুঃখ এবং শোক সাড়া</w:t>
      </w:r>
    </w:p>
    <w:p/>
    <w:p>
      <w:r xmlns:w="http://schemas.openxmlformats.org/wordprocessingml/2006/main">
        <w:t xml:space="preserve">1. গীতসংহিতা 25:16-18 "আমার দিকে ফিরুন এবং আমার প্রতি অনুগ্রহ করুন, কারণ আমি একাকী এবং পীড়িত। আমার হৃদয়ের কষ্টগুলি প্রসারিত হয়েছে; আমাকে আমার ক্লেশ থেকে বের করে আনুন। আমার দুঃখ ও কষ্টের কথা বিবেচনা করুন এবং সবাইকে ক্ষমা করুন। আমার পাপ।"</w:t>
      </w:r>
    </w:p>
    <w:p/>
    <w:p>
      <w:r xmlns:w="http://schemas.openxmlformats.org/wordprocessingml/2006/main">
        <w:t xml:space="preserve">2. ইশাইয়া 43:2 "যখন আপনি জলের মধ্য দিয়ে যাবেন, আমি আপনার সাথে থাকব; এবং নদীগুলির মধ্য দিয়ে, তারা আপনাকে আবিষ্ট করবে না; যখন আপনি আগুনের মধ্য দিয়ে যাবেন তখন আপনি পোড়াবেন না, এবং শিখা আপনাকে গ্রাস করবে না। "</w:t>
      </w:r>
    </w:p>
    <w:p/>
    <w:p>
      <w:r xmlns:w="http://schemas.openxmlformats.org/wordprocessingml/2006/main">
        <w:t xml:space="preserve">Jeremiah 2:12 তারা তাদের মায়েদের বলে, ভুট্টা ও দ্রাক্ষারস কোথায়? যখন তারা শহরের রাস্তায় আহতদের মতো বেহুশ হয়েছিল, যখন তাদের আত্মা তাদের মায়ের বুকে ঢেলে দেওয়া হয়েছিল।</w:t>
      </w:r>
    </w:p>
    <w:p/>
    <w:p>
      <w:r xmlns:w="http://schemas.openxmlformats.org/wordprocessingml/2006/main">
        <w:t xml:space="preserve">1. মায়ের ভালবাসার শক্তি</w:t>
      </w:r>
    </w:p>
    <w:p/>
    <w:p>
      <w:r xmlns:w="http://schemas.openxmlformats.org/wordprocessingml/2006/main">
        <w:t xml:space="preserve">2. কষ্টের সময়ে সান্ত্বনা</w:t>
      </w:r>
    </w:p>
    <w:p/>
    <w:p>
      <w:r xmlns:w="http://schemas.openxmlformats.org/wordprocessingml/2006/main">
        <w:t xml:space="preserve">1. ইশাইয়া 49:15 - "একজন মহিলা কি তার স্তন্যদানকারী সন্তানকে ভুলে যেতে পারে যে তার গর্ভের সন্তানের প্রতি তার কোন মমতা হবে না? এমনকি তারা ভুলে যেতে পারে, তবুও আমি তোমাকে ভুলব না।"</w:t>
      </w:r>
    </w:p>
    <w:p/>
    <w:p>
      <w:r xmlns:w="http://schemas.openxmlformats.org/wordprocessingml/2006/main">
        <w:t xml:space="preserve">2. ইশাইয়া 66:13 - "যেমন তার মা যাকে সান্ত্বনা দেয়, আমিও তোমাকে সান্ত্বনা দেব; এবং জেরুজালেমে তুমি সান্ত্বনা পাবে।"</w:t>
      </w:r>
    </w:p>
    <w:p/>
    <w:p>
      <w:r xmlns:w="http://schemas.openxmlformats.org/wordprocessingml/2006/main">
        <w:t xml:space="preserve">Jeremiah 2:13 বিলাপ তোমার জন্য আমি কি জিনিস গ্রহণ করব? হে জেরুজালেমের কন্যা, আমি তোমার সাথে কিসের তুলনা করব? হে সিয়োনের কুমারী কন্যা, তোমাকে সান্ত্বনা দিতে আমি তোমার সমান কি করব? তোমার ভাঙ্গন সমুদ্রের মত বড়, কে তোমাকে সুস্থ করতে পারে?</w:t>
      </w:r>
    </w:p>
    <w:p/>
    <w:p>
      <w:r xmlns:w="http://schemas.openxmlformats.org/wordprocessingml/2006/main">
        <w:t xml:space="preserve">ভাববাদী যিরমিয় শোক প্রকাশ করেছেন যে জেরুজালেমের ক্ষতি এত বড় যে কে তা নিরাময় করতে পারে?</w:t>
      </w:r>
    </w:p>
    <w:p/>
    <w:p>
      <w:r xmlns:w="http://schemas.openxmlformats.org/wordprocessingml/2006/main">
        <w:t xml:space="preserve">1. যারা ভুক্তভোগী তাদের জন্য আমরা কীভাবে সান্ত্বনা এবং আরোগ্য আনতে পারি?</w:t>
      </w:r>
    </w:p>
    <w:p/>
    <w:p>
      <w:r xmlns:w="http://schemas.openxmlformats.org/wordprocessingml/2006/main">
        <w:t xml:space="preserve">2. কীভাবে আমরা যিরমিয়ের কথাগুলো আমাদের নিজের জীবনে প্রয়োগ করতে পারি?</w:t>
      </w:r>
    </w:p>
    <w:p/>
    <w:p>
      <w:r xmlns:w="http://schemas.openxmlformats.org/wordprocessingml/2006/main">
        <w:t xml:space="preserve">1. Isaiah 61:1-2 -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আবদ্ধ তাদের জন্য কারাগার খুলে দিতে;</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বিলাপের Jeremiah 2:14 তোমার ভাববাদীরা তোমার জন্য নিরর্থক ও মূর্খতা দেখেছে এবং তোমার বন্দীদশা ফিরিয়ে দিতে তোমার অন্যায় খুঁজে পায়নি; কিন্তু তোমার জন্য মিথ্যা বোঝা এবং নির্বাসনের কারণ দেখেছি।</w:t>
      </w:r>
    </w:p>
    <w:p/>
    <w:p>
      <w:r xmlns:w="http://schemas.openxmlformats.org/wordprocessingml/2006/main">
        <w:t xml:space="preserve">নবীরা ঈশ্বরের লোকেদের অন্যায়কে চিনতে ব্যর্থ হয়েছেন এবং পরিবর্তে মিথ্যা বোঝা এবং নির্বাসনের ভবিষ্যদ্বাণী করেছেন।</w:t>
      </w:r>
    </w:p>
    <w:p/>
    <w:p>
      <w:r xmlns:w="http://schemas.openxmlformats.org/wordprocessingml/2006/main">
        <w:t xml:space="preserve">1. বিচক্ষণতার শক্তি: মিথ্যার জগতে ঈশ্বরের ইচ্ছাকে স্বীকৃতি দেওয়া</w:t>
      </w:r>
    </w:p>
    <w:p/>
    <w:p>
      <w:r xmlns:w="http://schemas.openxmlformats.org/wordprocessingml/2006/main">
        <w:t xml:space="preserve">2. মুক্তির প্রতিশ্রুতি: বিশ্বাসের সাথে মিথ্যা ভবিষ্যদ্বাণীগুলি অতিক্রম করা</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Jeremiah 2:15 যারা পাশ দিয়ে যায় তারা সবাই তোমার জন্য হাততালি দেয়; তারা জেরুজালেম কন্যার দিকে মাথা নেড়ে বলে, এই কি সেই শহর যাকে মানুষ সৌন্দর্যের পরিপূর্ণতা, সমগ্র পৃথিবীর আনন্দ বলে?</w:t>
      </w:r>
    </w:p>
    <w:p/>
    <w:p>
      <w:r xmlns:w="http://schemas.openxmlformats.org/wordprocessingml/2006/main">
        <w:t xml:space="preserve">জেরুজালেমের লোকেরা পথচারীদের দ্বারা উপহাস এবং উপহাস করা হয় যারা প্রশ্ন করে যে এটি কি সৌন্দর্য এবং আনন্দের শহর যা তারা শুনেছে।</w:t>
      </w:r>
    </w:p>
    <w:p/>
    <w:p>
      <w:r xmlns:w="http://schemas.openxmlformats.org/wordprocessingml/2006/main">
        <w:t xml:space="preserve">1. জনশূন্যতার মাঝে সৌন্দর্য এবং আনন্দের ঈশ্বরের প্রতিশ্রুতি</w:t>
      </w:r>
    </w:p>
    <w:p/>
    <w:p>
      <w:r xmlns:w="http://schemas.openxmlformats.org/wordprocessingml/2006/main">
        <w:t xml:space="preserve">2. উপহাসের মুখে দৃঢ় থাকা</w:t>
      </w:r>
    </w:p>
    <w:p/>
    <w:p>
      <w:r xmlns:w="http://schemas.openxmlformats.org/wordprocessingml/2006/main">
        <w:t xml:space="preserve">1. ইশাইয়া 62:5, "যেমন একজন যুবক একজন কুমারীকে বিয়ে করে, তেমনি তোমার ছেলেরা তোমাকে বিয়ে করবে: এবং বর যেমন কনেকে নিয়ে আনন্দ করে, তোমার ঈশ্বরও তোমার জন্য আনন্দ করবেন।"</w:t>
      </w:r>
    </w:p>
    <w:p/>
    <w:p>
      <w:r xmlns:w="http://schemas.openxmlformats.org/wordprocessingml/2006/main">
        <w:t xml:space="preserve">2. রোমানস 8:18, "কারণ আমি মনে করি যে এই বর্তমান সময়ের দুর্ভোগ আমাদের মধ্যে যে মহিমা প্রকাশিত হবে তার সাথে তুলনা করার যোগ্য নয়।"</w:t>
      </w:r>
    </w:p>
    <w:p/>
    <w:p>
      <w:r xmlns:w="http://schemas.openxmlformats.org/wordprocessingml/2006/main">
        <w:t xml:space="preserve">বিলাপের Jeremiah 2:16 তোমার সমস্ত শত্রু তোমার বিরুদ্ধে মুখ খুলেছে; তারা হিস হিস করছে এবং দাঁতে দাঁত ঘষেছে; তারা বলে, আমরা তাকে গিলে ফেলেছি; নিশ্চয়ই এই সেই দিনটির জন্য আমরা অপেক্ষা করছিলাম; আমরা খুঁজে পেয়েছি, আমরা দেখেছি।</w:t>
      </w:r>
    </w:p>
    <w:p/>
    <w:p>
      <w:r xmlns:w="http://schemas.openxmlformats.org/wordprocessingml/2006/main">
        <w:t xml:space="preserve">ইসরায়েলের শত্রুরা তাদের পতনে আনন্দ করার জন্য একত্রিত হয়েছে, ঘোষণা করেছে যে তারা তাদের জয় করতে সফল হয়েছে।</w:t>
      </w:r>
    </w:p>
    <w:p/>
    <w:p>
      <w:r xmlns:w="http://schemas.openxmlformats.org/wordprocessingml/2006/main">
        <w:t xml:space="preserve">1. অধ্যবসায় এবং বিশ্বাসের মাধ্যমে শত্রুদের পরাস্ত করা</w:t>
      </w:r>
    </w:p>
    <w:p/>
    <w:p>
      <w:r xmlns:w="http://schemas.openxmlformats.org/wordprocessingml/2006/main">
        <w:t xml:space="preserve">2. ঈশ্বরে পুনরুদ্ধারের আশা</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Jeremiah 2:17 সদাপ্রভু যা পরিকল্পনা করেছিলেন তা তিনি করেছেন; তিনি তাঁর সেই কথা পূর্ণ করেছেন যা তিনি প্রাচীনকালে আদেশ দিয়েছিলেন; তিনি নীচে নিক্ষেপ করেছেন এবং করুণা করেন নি; এবং তিনি আপনার শত্রুদের আপনার উপর আনন্দিত করেছেন, তিনি আপনার শত্রুদের শিং স্থাপন করেছেন।</w:t>
      </w:r>
    </w:p>
    <w:p/>
    <w:p>
      <w:r xmlns:w="http://schemas.openxmlformats.org/wordprocessingml/2006/main">
        <w:t xml:space="preserve">ঈশ্বর বহু আগে থেকেই তাঁর কথা পূর্ণ করার মাধ্যমে শত্রুকে যিহূদার উপর আনন্দ করার অনুমতি দিয়েছেন।</w:t>
      </w:r>
    </w:p>
    <w:p/>
    <w:p>
      <w:r xmlns:w="http://schemas.openxmlformats.org/wordprocessingml/2006/main">
        <w:t xml:space="preserve">1. তাঁর প্রতিশ্রুতি পূরণে ঈশ্বরের বিশ্বস্ততা</w:t>
      </w:r>
    </w:p>
    <w:p/>
    <w:p>
      <w:r xmlns:w="http://schemas.openxmlformats.org/wordprocessingml/2006/main">
        <w:t xml:space="preserve">2. প্রতিকূলতার সময়ে ঈশ্বরের সার্বভৌম পরিকল্পনার উপর নির্ভর 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2:18 তাদের হৃদয় সদাপ্রভুর কাছে কেঁদেছে, হে সিয়োন কন্যার প্রাচীর, দিনরাত নদীর মত অশ্রু বয়ে যাক: নিজেকে বিশ্রাম দিও না; তোমার চোখের মণি যেন বন্ধ না হয়।</w:t>
      </w:r>
    </w:p>
    <w:p/>
    <w:p>
      <w:r xmlns:w="http://schemas.openxmlformats.org/wordprocessingml/2006/main">
        <w:t xml:space="preserve">সিয়োনের লোকেরা গভীর শোকের মধ্যে আছে এবং তারা দিনরাত প্রভুর কাছে কান্নাকাটি করে।</w:t>
      </w:r>
    </w:p>
    <w:p/>
    <w:p>
      <w:r xmlns:w="http://schemas.openxmlformats.org/wordprocessingml/2006/main">
        <w:t xml:space="preserve">1. আমাদের দুঃখ এবং ঈশ্বরের করুণা: ব্যথার মাঝে ঈশ্বরের ভালবাসা অনুভব করা</w:t>
      </w:r>
    </w:p>
    <w:p/>
    <w:p>
      <w:r xmlns:w="http://schemas.openxmlformats.org/wordprocessingml/2006/main">
        <w:t xml:space="preserve">2. প্রার্থনার শক্তি: প্রয়োজনের সময়ে প্রভুর কাছে ক্রন্দন করা</w:t>
      </w:r>
    </w:p>
    <w:p/>
    <w:p>
      <w:r xmlns:w="http://schemas.openxmlformats.org/wordprocessingml/2006/main">
        <w:t xml:space="preserve">1. গীতসংহিতা 94:19 - যখন আমার উদ্বিগ্ন চিন্তাগুলি আমার মধ্যে বৃদ্ধি পায়, আপনার সান্ত্বনা আমাকে আনন্দ দেয়।</w:t>
      </w:r>
    </w:p>
    <w:p/>
    <w:p>
      <w:r xmlns:w="http://schemas.openxmlformats.org/wordprocessingml/2006/main">
        <w:t xml:space="preserve">2. ইশাইয়া 61:3 - ইস্রায়েলে যারা শোক করে, তাদের তিনি ছাইয়ের জন্য সৌন্দর্যের মুকুট, শোকের পরিবর্তে একটি আনন্দদায়ক আশীর্বাদ, হতাশার পরিবর্তে উত্সব প্রশংসা করবেন।</w:t>
      </w:r>
    </w:p>
    <w:p/>
    <w:p>
      <w:r xmlns:w="http://schemas.openxmlformats.org/wordprocessingml/2006/main">
        <w:t xml:space="preserve">Jeremiah 2:19 ওঠো, রাতে চিৎকার করো: প্রহরের শুরুতে তোমার হৃদয় জলের মতো সদাপ্রভুর মুখের সামনে ঢেলে দাও: তোমার ছোট বাচ্চাদের জীবনের জন্য তোমার হাত তাঁর দিকে তুল, যারা অজ্ঞান হয়ে গেছে। প্রতিটি রাস্তার শীর্ষে ক্ষুধা।</w:t>
      </w:r>
    </w:p>
    <w:p/>
    <w:p>
      <w:r xmlns:w="http://schemas.openxmlformats.org/wordprocessingml/2006/main">
        <w:t xml:space="preserve">জেরুজালেমের অনাহারে শিশুদের কষ্টের জন্য জেরেমিয়া শোক প্রকাশ করেছেন। তিনি সাহায্য এবং পরিত্রাণের জন্য প্রার্থনায় প্রভুর কাছে কান্নাকাটি করার জন্য লোকদের আহ্বান জানান।</w:t>
      </w:r>
    </w:p>
    <w:p/>
    <w:p>
      <w:r xmlns:w="http://schemas.openxmlformats.org/wordprocessingml/2006/main">
        <w:t xml:space="preserve">1. দুঃখের কান্না: কষ্টের সময়ে কীভাবে প্রার্থনা করবেন</w:t>
      </w:r>
    </w:p>
    <w:p/>
    <w:p>
      <w:r xmlns:w="http://schemas.openxmlformats.org/wordprocessingml/2006/main">
        <w:t xml:space="preserve">2. ক্ষুধার অজ্ঞান: এইগুলির মধ্যে ন্যূনতম যত্ন নেওয়া</w:t>
      </w:r>
    </w:p>
    <w:p/>
    <w:p>
      <w:r xmlns:w="http://schemas.openxmlformats.org/wordprocessingml/2006/main">
        <w:t xml:space="preserve">1. ম্যাথু 25:40, "এবং রাজা উত্তর দেবেন এবং তাদের কাছে বলবেন, আমি তোমাদের সত্যি বলছি, যেহেতু তোমরা আমার এই ভাইদের মধ্যে সবচেয়ে ছোটো একজনের সাথে এটা করেছ, তোমরা আমার প্রতি তা করেছ।"</w:t>
      </w:r>
    </w:p>
    <w:p/>
    <w:p>
      <w:r xmlns:w="http://schemas.openxmlformats.org/wordprocessingml/2006/main">
        <w:t xml:space="preserve">2. জেমস 1:27, "ঈশ্বর ও পিতার সামনে শুদ্ধ ধর্ম এবং নির্মল ধর্ম হল, অনাথ ও বিধবাদের দুঃখে তাদের পরিদর্শন করা এবং নিজেকে জগৎ থেকে নিষ্পাপ রাখা।"</w:t>
      </w:r>
    </w:p>
    <w:p/>
    <w:p>
      <w:r xmlns:w="http://schemas.openxmlformats.org/wordprocessingml/2006/main">
        <w:t xml:space="preserve">Jeremiah 2:20 শোন, হে সদাপ্রভু, কার জন্য এই কাজ করেছেন তা বিবেচনা করুন। স্ত্রীলোকেরা কি তাদের ফল খাবে? যাজক ও ভাববাদীকে কি প্রভুর মন্দিরে হত্যা করা হবে?</w:t>
      </w:r>
    </w:p>
    <w:p/>
    <w:p>
      <w:r xmlns:w="http://schemas.openxmlformats.org/wordprocessingml/2006/main">
        <w:t xml:space="preserve">বিলাপ 2:20 এ, যিরমিয় প্রভুর কাছে চিৎকার করে, বিলাপ করে যে প্রভুর অভয়ারণ্যে নারী ও শিশুদের হত্যা করা হয়েছে।</w:t>
      </w:r>
    </w:p>
    <w:p/>
    <w:p>
      <w:r xmlns:w="http://schemas.openxmlformats.org/wordprocessingml/2006/main">
        <w:t xml:space="preserve">1. প্রভুর করুণা চিরকাল স্থায়ী: কীভাবে ঈশ্বরের করুণা দুঃখজনক সময়ে আশা নিয়ে আসতে পারে</w:t>
      </w:r>
    </w:p>
    <w:p/>
    <w:p>
      <w:r xmlns:w="http://schemas.openxmlformats.org/wordprocessingml/2006/main">
        <w:t xml:space="preserve">2. বিলাপের শক্তি: ঈশ্বরের সাথে ঘনিষ্ঠতার উপায় হিসাবে দুঃখকষ্টকে আলিঙ্গন করতে শেখা</w:t>
      </w:r>
    </w:p>
    <w:p/>
    <w:p>
      <w:r xmlns:w="http://schemas.openxmlformats.org/wordprocessingml/2006/main">
        <w:t xml:space="preserve">1. গীতসংহিতা 136:1-3 - প্রভুকে ধন্যবাদ দিন, কারণ তিনি ভাল, তাঁর ভালবাসা চিরকাল স্থায়ী হয়৷ ঈশ্বরের ঈশ্বরকে ধন্যবাদ দাও, কারণ তাঁর ভালবাসা চিরকাল স্থায়ী হয়। প্রভুর প্রভুকে ধন্যবাদ দাও, কারণ তাঁর ভালবাসা চিরকাল স্থায়ী হয়৷</w:t>
      </w:r>
    </w:p>
    <w:p/>
    <w:p>
      <w:r xmlns:w="http://schemas.openxmlformats.org/wordprocessingml/2006/main">
        <w:t xml:space="preserve">2. ইশাইয়াহ 53:4-5 - অবশ্যই তিনি আমাদের যন্ত্রণা গ্রহণ করেছেন এবং আমাদের দুঃখকষ্ট বহন করেছেন, তবুও আমরা তাকে ঈশ্বরের দ্বারা শাস্তিপ্রাপ্ত,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Jeremiah 2:21 যুবক ও বৃদ্ধরা রাস্তায় মাটিতে পড়ে আছে: আমার কুমারী এবং আমার যুবকরা তরবারির আঘাতে নিহত হয়েছে; তোমার ক্রোধের দিনে তুমি তাদের হত্যা করেছ; তুমি খুন করেছ, করুণা করোনি।</w:t>
      </w:r>
    </w:p>
    <w:p/>
    <w:p>
      <w:r xmlns:w="http://schemas.openxmlformats.org/wordprocessingml/2006/main">
        <w:t xml:space="preserve">যুবক এবং বৃদ্ধকে ঈশ্বরের ক্রোধের দিনে করুণা ছাড়াই হত্যা করা হয়েছে।</w:t>
      </w:r>
    </w:p>
    <w:p/>
    <w:p>
      <w:r xmlns:w="http://schemas.openxmlformats.org/wordprocessingml/2006/main">
        <w:t xml:space="preserve">1. দুঃখকষ্টে ঈশ্বরের ন্যায়বিচার এবং করুণা</w:t>
      </w:r>
    </w:p>
    <w:p/>
    <w:p>
      <w:r xmlns:w="http://schemas.openxmlformats.org/wordprocessingml/2006/main">
        <w:t xml:space="preserve">2. মানব বিদ্রোহের পরিণতি</w:t>
      </w:r>
    </w:p>
    <w:p/>
    <w:p>
      <w:r xmlns:w="http://schemas.openxmlformats.org/wordprocessingml/2006/main">
        <w:t xml:space="preserve">1. Hosea 4:2-3 "শপথ করে, এবং মিথ্যা বলে, হত্যা করে, চুরি করে এবং ব্যভিচার করে, তারা ফেটে যায়, এবং রক্তে রক্ত স্পর্শ করে। তাই দেশ শোক করবে, এবং সেখানে যারা বাস করে তাদের প্রত্যেকে ক্ষয়গ্রস্ত হবে। মাঠের পশু এবং স্বর্গের পাখিদের সাথে; হ্যাঁ, সমুদ্রের মাছও কেড়ে নেওয়া হবে।"</w:t>
      </w:r>
    </w:p>
    <w:p/>
    <w:p>
      <w:r xmlns:w="http://schemas.openxmlformats.org/wordprocessingml/2006/main">
        <w:t xml:space="preserve">2. ইশাইয়া 5:25-26 "অতএব সদাপ্রভুর ক্রোধ তাঁর লোকদের বিরুদ্ধে জ্বলে উঠেছে, এবং তিনি তাদের বিরুদ্ধে তাঁর হাত বাড়িয়েছেন এবং তাদের আঘাত করেছেন: এবং পাহাড়গুলি কেঁপে উঠল, এবং তাদের মৃতদেহগুলিকে ছিঁড়ে ফেলা হয়েছিল। এই সব কিছুর জন্য তার রাগ দূর হয় না, কিন্তু তার হাত এখনও প্রসারিত হয়।"</w:t>
      </w:r>
    </w:p>
    <w:p/>
    <w:p>
      <w:r xmlns:w="http://schemas.openxmlformats.org/wordprocessingml/2006/main">
        <w:t xml:space="preserve">বিলাপের Jeremiah 2:22 তুমি আমার চারিদিকে আমার ভয়ের গৌরবময় দিনের মত ডাকিয়াছ, যেন সদাপ্রভুর ক্রোধের দিনে কেহই পালাতে পারে নাই বা অবশিষ্ট থাকে নাই; আমি যাহাকে বেঁধে লালন-পালন করিয়াছি, তাহা আমার শত্রু ধ্বংস করিয়াছে।</w:t>
      </w:r>
    </w:p>
    <w:p/>
    <w:p>
      <w:r xmlns:w="http://schemas.openxmlformats.org/wordprocessingml/2006/main">
        <w:t xml:space="preserve">এই অনুচ্ছেদটি বিপথগামীদের উপর ঈশ্বরের ক্রোধ এবং বিচারের কথা বলে, এবং এটি যে ধ্বংসযজ্ঞ নিয়ে আসে।</w:t>
      </w:r>
    </w:p>
    <w:p/>
    <w:p>
      <w:r xmlns:w="http://schemas.openxmlformats.org/wordprocessingml/2006/main">
        <w:t xml:space="preserve">1. অবাধ্যতার পরিণতি: যিরমিয়ের বিলাপ থেকে একটি পাঠ</w:t>
      </w:r>
    </w:p>
    <w:p/>
    <w:p>
      <w:r xmlns:w="http://schemas.openxmlformats.org/wordprocessingml/2006/main">
        <w:t xml:space="preserve">2. ঈশ্বরের ক্রোধ: প্রভুর কাছ থেকে দৌড়ানোর ফলাফল</w:t>
      </w:r>
    </w:p>
    <w:p/>
    <w:p>
      <w:r xmlns:w="http://schemas.openxmlformats.org/wordprocessingml/2006/main">
        <w:t xml:space="preserve">1. Ezekiel 8:18 - "অতএব আমিও ক্রোধের সাথে মোকাবিলা করব: আমার চোখকে রেহাই দেবে না, আমি করুণাও করব না: এবং যদিও তারা আমার কানে উচ্চস্বরে কাঁদে, তবুও আমি তাদের শুনতে পাব না।"</w:t>
      </w:r>
    </w:p>
    <w:p/>
    <w:p>
      <w:r xmlns:w="http://schemas.openxmlformats.org/wordprocessingml/2006/main">
        <w:t xml:space="preserve">2. ইশাইয়া 30:27-30 - "দেখুন, সদাপ্রভুর নাম দূর থেকে আসছে, তাঁর ক্রোধে জ্বলছে, এবং তার বোঝা ভারী: তাঁর ঠোঁট ক্রোধে পূর্ণ, এবং তাঁর জিভ গ্রাসকারী আগুনের মতো: এবং তাঁর শ্বাস, একটি উপচে পড়া স্রোতের মতো, ঘাড়ের মাঝখানে পৌঁছাবে, জাতিকে অসারতার চালনি দিয়ে ছেঁকে ফেলবে: এবং মানুষের চোয়ালে লাগাম থাকবে, যা তাদের ভুলের দিকে নিয়ে যাবে।"</w:t>
      </w:r>
    </w:p>
    <w:p/>
    <w:p/>
    <w:p>
      <w:r xmlns:w="http://schemas.openxmlformats.org/wordprocessingml/2006/main">
        <w:t xml:space="preserve">Jeremiah অধ্যায়ের বিলাপ 3 লেখকের ব্যক্তিগত কষ্ট এবং যন্ত্রণা প্রকাশ একটি ব্যক্তিগত বিলাপ. এটি হতাশার মধ্যে আশার ঝলক চিত্রিত করে এবং ঈশ্বরের অটল ভালবাসা এবং বিশ্বস্ততার উপর জোর দেয়।</w:t>
      </w:r>
    </w:p>
    <w:p/>
    <w:p>
      <w:r xmlns:w="http://schemas.openxmlformats.org/wordprocessingml/2006/main">
        <w:t xml:space="preserve">1ম অনুচ্ছেদ: অধ্যায়টি লেখকের তার ব্যক্তিগত যন্ত্রণা এবং যন্ত্রণার বর্ণনা দিয়ে শুরু হয়েছে। তিনি অন্ধকার এবং তিক্ততার মধ্যে আটকা পড়েছেন, তার উপর ঈশ্বরের হাতের ভার অনুভব করছেন। তা সত্ত্বেও, তিনি ঈশ্বরের অটল ভালবাসা এবং করুণার আশাকে আঁকড়ে ধরে থাকেন (বিলাপ 3:1-20)।</w:t>
      </w:r>
    </w:p>
    <w:p/>
    <w:p>
      <w:r xmlns:w="http://schemas.openxmlformats.org/wordprocessingml/2006/main">
        <w:t xml:space="preserve">2য় অনুচ্ছেদ: অধ্যায়টি ঈশ্বরের বিশ্বস্ততার উপর লেখকের প্রতিফলনের সাথে চলতে থাকে। তিনি ঈশ্বরের ধার্মিকতা স্মরণ করেন এবং স্বীকার করেন যে তাঁর করুণা প্রতিদিন সকালে নতুন। লেখক প্রভুর পরিত্রাণের উপর তার আস্থা প্রকাশ করেছেন এবং তার বিশ্বাস যে ঈশ্বর শেষ পর্যন্ত তাকে তার দুর্দশা থেকে উদ্ধার করবেন (বিলাপ 3:21-42)।</w:t>
      </w:r>
    </w:p>
    <w:p/>
    <w:p>
      <w:r xmlns:w="http://schemas.openxmlformats.org/wordprocessingml/2006/main">
        <w:t xml:space="preserve">3য় অনুচ্ছেদ: অধ্যায়টি ঈশ্বরের হস্তক্ষেপ এবং ন্যায়বিচারের জন্য লেখকের আবেদনে স্থানান্তরিত হয়েছে। তিনি তার শত্রুদের বিরুদ্ধে প্রতিশোধ নেওয়ার আকাঙ্ক্ষা প্রকাশ করেন এবং তাদের উপর বিচার আনতে ঈশ্বরের কাছে আহ্বান জানান। লেখক স্বীকার করেছেন যে ঈশ্বর তাঁর কষ্টগুলি দেখেন এবং জানেন এবং তাঁর হস্তক্ষেপের জন্য আবেদন করেন (বিলাপ 3:43-66)।</w:t>
      </w:r>
    </w:p>
    <w:p/>
    <w:p>
      <w:r xmlns:w="http://schemas.openxmlformats.org/wordprocessingml/2006/main">
        <w:t xml:space="preserve">সংক্ষেপে,</w:t>
      </w:r>
    </w:p>
    <w:p>
      <w:r xmlns:w="http://schemas.openxmlformats.org/wordprocessingml/2006/main">
        <w:t xml:space="preserve">যিরমিয় অধ্যায় তিনের বিলাপ প্রকাশ করে</w:t>
      </w:r>
    </w:p>
    <w:p>
      <w:r xmlns:w="http://schemas.openxmlformats.org/wordprocessingml/2006/main">
        <w:t xml:space="preserve">ব্যক্তিগত বিলাপ এবং ঈশ্বরের বিশ্বস্ততার প্রতিফলন,</w:t>
      </w:r>
    </w:p>
    <w:p>
      <w:r xmlns:w="http://schemas.openxmlformats.org/wordprocessingml/2006/main">
        <w:t xml:space="preserve">ঈশ্বরের হস্তক্ষেপ এবং ন্যায়বিচারের জন্য আবেদন.</w:t>
      </w:r>
    </w:p>
    <w:p/>
    <w:p>
      <w:r xmlns:w="http://schemas.openxmlformats.org/wordprocessingml/2006/main">
        <w:t xml:space="preserve">ব্যক্তিগত কষ্টের বর্ণনা এবং ঈশ্বরের অটল প্রেমে আশা।</w:t>
      </w:r>
    </w:p>
    <w:p>
      <w:r xmlns:w="http://schemas.openxmlformats.org/wordprocessingml/2006/main">
        <w:t xml:space="preserve">ঈশ্বরের বিশ্বস্ততার প্রতিফলন এবং তাঁর পরিত্রাণের উপর আস্থা।</w:t>
      </w:r>
    </w:p>
    <w:p>
      <w:r xmlns:w="http://schemas.openxmlformats.org/wordprocessingml/2006/main">
        <w:t xml:space="preserve">শত্রুদের বিরুদ্ধে ঈশ্বরের হস্তক্ষেপ এবং ন্যায়বিচারের জন্য আবেদন.</w:t>
      </w:r>
    </w:p>
    <w:p/>
    <w:p>
      <w:r xmlns:w="http://schemas.openxmlformats.org/wordprocessingml/2006/main">
        <w:t xml:space="preserve">জেরেমিয়ার বিলাপের এই অধ্যায়টি লেখকের ব্যক্তিগত যন্ত্রণা এবং যন্ত্রণা প্রকাশ করে একটি ব্যক্তিগত বিলাপ। এটি লেখকের তার ব্যক্তিগত যন্ত্রণা এবং যন্ত্রণার বর্ণনা দিয়ে শুরু হয়, অন্ধকার এবং তিক্ততায় আটকে থাকা অনুভূতি। তা সত্ত্বেও, তিনি ঈশ্বরের অটল ভালবাসা এবং করুণার আশাকে আঁকড়ে ধরে আছেন। অধ্যায়টি ঈশ্বরের বিশ্বস্ততার উপর লেখকের প্রতিফলনের সাথে চলতে থাকে, তার মঙ্গলকে স্মরণ করে এবং স্বীকার করে যে তার করুণা প্রতিদিন সকালে নতুন। লেখক প্রভুর পরিত্রাণের উপর তার আস্থা প্রকাশ করেছেন এবং তার বিশ্বাস যে ঈশ্বর শেষ পর্যন্ত তাকে তার দুর্দশা থেকে উদ্ধার করবেন। তারপর অধ্যায়টি ঈশ্বরের হস্তক্ষেপ এবং ন্যায়বিচারের জন্য লেখকের আবেদনে স্থানান্তরিত হয়, তার শত্রুদের বিরুদ্ধে প্রতিশোধ নেওয়ার আকাঙ্ক্ষা প্রকাশ করে এবং তাদের বিরুদ্ধে বিচার আনতে ঈশ্বরকে আহ্বান জানায়। লেখক স্বীকার করেছেন যে ঈশ্বর তাঁর কষ্ট দেখেন এবং জানেন এবং তাঁর হস্তক্ষেপের জন্য আবেদন করেন। অধ্যায়টি ঈশ্বরের বিশ্বস্ততার উপর ব্যক্তিগত বিলাপ এবং প্রতিফলন, সেইসাথে ঈশ্বরের হস্তক্ষেপ এবং ন্যায়বিচারের জন্য আবেদনের উপর দৃষ্টি নিবদ্ধ করে।</w:t>
      </w:r>
    </w:p>
    <w:p/>
    <w:p>
      <w:r xmlns:w="http://schemas.openxmlformats.org/wordprocessingml/2006/main">
        <w:t xml:space="preserve">Jeremiah 3:1 এর বিলাপ আমি সেই ব্যক্তি যে তার ক্রোধের লাঠি দ্বারা দুঃখকষ্ট দেখেছি।</w:t>
      </w:r>
    </w:p>
    <w:p/>
    <w:p>
      <w:r xmlns:w="http://schemas.openxmlformats.org/wordprocessingml/2006/main">
        <w:t xml:space="preserve">আমি প্রভুর ক্রোধের অধীনে কষ্ট অনুভব করেছি।</w:t>
      </w:r>
    </w:p>
    <w:p/>
    <w:p>
      <w:r xmlns:w="http://schemas.openxmlformats.org/wordprocessingml/2006/main">
        <w:t xml:space="preserve">1. প্রভুর ক্রোধ - পাঠ আমরা বিলাপ 3:1 থেকে শিখতে পারি</w:t>
      </w:r>
    </w:p>
    <w:p/>
    <w:p>
      <w:r xmlns:w="http://schemas.openxmlformats.org/wordprocessingml/2006/main">
        <w:t xml:space="preserve">2. দুঃখের আশীর্বাদ - দুঃখের মধ্যে উদ্দেশ্য সন্ধান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Jeremiah 3:2 এর বিলাপ।</w:t>
      </w:r>
    </w:p>
    <w:p/>
    <w:p>
      <w:r xmlns:w="http://schemas.openxmlformats.org/wordprocessingml/2006/main">
        <w:t xml:space="preserve">যিরমিয় বিলাপ করে যে ঈশ্বর তাকে আলোর পরিবর্তে অন্ধকারে নিয়ে গেছেন।</w:t>
      </w:r>
    </w:p>
    <w:p/>
    <w:p>
      <w:r xmlns:w="http://schemas.openxmlformats.org/wordprocessingml/2006/main">
        <w:t xml:space="preserve">1. ঈশ্বর আমাদের অন্ধকার থেকে বের করে আলোতে নিয়ে যাবেন</w:t>
      </w:r>
    </w:p>
    <w:p/>
    <w:p>
      <w:r xmlns:w="http://schemas.openxmlformats.org/wordprocessingml/2006/main">
        <w:t xml:space="preserve">2. আমাদের জন্য মুক্তির ঈশ্বরের চুক্তি</w:t>
      </w:r>
    </w:p>
    <w:p/>
    <w:p>
      <w:r xmlns:w="http://schemas.openxmlformats.org/wordprocessingml/2006/main">
        <w:t xml:space="preserve">1. ইশাইয়া 9:2 - যারা অন্ধকারে চলেছিল তারা একটি মহান আলো দেখেছে: যারা মৃত্যুর ছায়ার দেশে বাস করে, তাদের উপরে আলো জ্বলেছে।</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3:3 নিঃসন্দেহে তিনি আমার বিরুদ্ধে ফিরে গেছেন; সে সারাদিন আমার বিরুদ্ধে হাত ফেরায়।</w:t>
      </w:r>
    </w:p>
    <w:p/>
    <w:p>
      <w:r xmlns:w="http://schemas.openxmlformats.org/wordprocessingml/2006/main">
        <w:t xml:space="preserve">এই অনুচ্ছেদটি কীভাবে ঈশ্বরের হাত সারাদিন আমাদের বিরুদ্ধে থাকে সে সম্পর্কে কথা বলে।</w:t>
      </w:r>
    </w:p>
    <w:p/>
    <w:p>
      <w:r xmlns:w="http://schemas.openxmlformats.org/wordprocessingml/2006/main">
        <w:t xml:space="preserve">1: ঈশ্বরের করুণা এবং অনুগ্রহ চিরস্থায়ী, এমনকি যখন মনে হয় তিনি আমাদের থেকে দূরে সরে গেছেন।</w:t>
      </w:r>
    </w:p>
    <w:p/>
    <w:p>
      <w:r xmlns:w="http://schemas.openxmlformats.org/wordprocessingml/2006/main">
        <w:t xml:space="preserve">2: আমরা এটা জেনে সান্ত্বনা পেতে পারি যে ঈশ্বর কখনই আমাদের ছেড়ে যাবেন না, এমনকি যখন মনে হয় যে তিনি মুখ ফিরিয়ে নিয়েছেন।</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বিলাপের Jeremiah 3:4 তিনি আমার মাংস ও আমার চামড়া পুরানো করেছেন; সে আমার হাড় ভেঙ্গেছে।</w:t>
      </w:r>
    </w:p>
    <w:p/>
    <w:p>
      <w:r xmlns:w="http://schemas.openxmlformats.org/wordprocessingml/2006/main">
        <w:t xml:space="preserve">ঈশ্বর Jeremiah এর শরীর বৃদ্ধ এবং তার হাড় ভেঙ্গে.</w:t>
      </w:r>
    </w:p>
    <w:p/>
    <w:p>
      <w:r xmlns:w="http://schemas.openxmlformats.org/wordprocessingml/2006/main">
        <w:t xml:space="preserve">1. ঈশ্বরের শক্তি এবং দুর্ভোগ মধ্যে জীবিকা</w:t>
      </w:r>
    </w:p>
    <w:p/>
    <w:p>
      <w:r xmlns:w="http://schemas.openxmlformats.org/wordprocessingml/2006/main">
        <w:t xml:space="preserve">2. ব্যথার মাঝে বিশ্বাসের শক্তি</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তুমি তোমার আত্মার জন্য বিশ্রাম পাবে, কারণ আমার জোয়াল সহজ এবং আমার বোঝা হালকা।</w:t>
      </w:r>
    </w:p>
    <w:p/>
    <w:p>
      <w:r xmlns:w="http://schemas.openxmlformats.org/wordprocessingml/2006/main">
        <w:t xml:space="preserve">2. গীতসংহিতা 103:14 - কারণ তিনি আমাদের কাঠামো জানেন; তিনি মনে রাখবেন যে আমরা ধূলিকণা।</w:t>
      </w:r>
    </w:p>
    <w:p/>
    <w:p>
      <w:r xmlns:w="http://schemas.openxmlformats.org/wordprocessingml/2006/main">
        <w:t xml:space="preserve">Jeremiah 3:5 এর বিলাপ তিনি আমার বিরুদ্ধে গড়ে তুলেছেন এবং আমাকে পিত্ত ও যন্ত্রণা দিয়ে ঘিরে রেখেছেন।</w:t>
      </w:r>
    </w:p>
    <w:p/>
    <w:p>
      <w:r xmlns:w="http://schemas.openxmlformats.org/wordprocessingml/2006/main">
        <w:t xml:space="preserve">ঈশ্বর যিরমিয়কে কষ্ট ও বেদনা দিয়ে ঘিরে রেখেছেন।</w:t>
      </w:r>
    </w:p>
    <w:p/>
    <w:p>
      <w:r xmlns:w="http://schemas.openxmlformats.org/wordprocessingml/2006/main">
        <w:t xml:space="preserve">1. "কঠিন সময়ে বিশ্বাসের অধ্যবসায়"</w:t>
      </w:r>
    </w:p>
    <w:p/>
    <w:p>
      <w:r xmlns:w="http://schemas.openxmlformats.org/wordprocessingml/2006/main">
        <w:t xml:space="preserve">2. "ঈশ্বরের পরিকল্পনা: একটি উদ্দেশ্য নিয়ে সংগ্রাম"</w:t>
      </w:r>
    </w:p>
    <w:p/>
    <w:p>
      <w:r xmlns:w="http://schemas.openxmlformats.org/wordprocessingml/2006/main">
        <w:t xml:space="preserve">1. রোমানস্ 8: 28-29 -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 মনে করুন, কারণ আপনি জানেন যে আপনার বিশ্বাসের পরীক্ষা অধ্যবসায় তৈরি করে।"</w:t>
      </w:r>
    </w:p>
    <w:p/>
    <w:p>
      <w:r xmlns:w="http://schemas.openxmlformats.org/wordprocessingml/2006/main">
        <w:t xml:space="preserve">বিলাপের Jeremiah 3:6 তিনি আমাকে অন্ধকার জায়গায় স্থাপন করেছেন, পুরানো মৃতদের মতো।</w:t>
      </w:r>
    </w:p>
    <w:p/>
    <w:p>
      <w:r xmlns:w="http://schemas.openxmlformats.org/wordprocessingml/2006/main">
        <w:t xml:space="preserve">প্রভু যিরমিয়কে অন্ধকার জায়গায় রেখেছেন যারা দীর্ঘকাল ধরে মৃত।</w:t>
      </w:r>
    </w:p>
    <w:p/>
    <w:p>
      <w:r xmlns:w="http://schemas.openxmlformats.org/wordprocessingml/2006/main">
        <w:t xml:space="preserve">1. কঠিন সময়ে স্থিতিস্থাপকতা - প্রতিকূলতার মাঝে কীভাবে বিশ্বস্ত থাকা যায়</w:t>
      </w:r>
    </w:p>
    <w:p/>
    <w:p>
      <w:r xmlns:w="http://schemas.openxmlformats.org/wordprocessingml/2006/main">
        <w:t xml:space="preserve">2. হতাশার মাঝে আশা খোঁজা - অন্ধকার মুহূর্তে ঈশ্বরকে বিশ্বাস করতে শেখা</w:t>
      </w:r>
    </w:p>
    <w:p/>
    <w:p>
      <w:r xmlns:w="http://schemas.openxmlformats.org/wordprocessingml/2006/main">
        <w:t xml:space="preserve">1. গীতসংহিতা 139:11-12 - আমি যদি বলি, নিশ্চয়ই অন্ধকার আমাকে ঢেকে ফেলবে; এমনকি রাত আমার সম্পর্কে আলো হবে. হ্যাঁ, অন্ধকার তোমার কাছ থেকে লুকিয়ে থাকে না; কিন্তু রাত দিনের মত আলোকিত হয়; অন্ধকার এবং আলো উভয়ই তোমার কাছে সমান।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3:7 এর বিলাপ তিনি আমাকে হেজ করেছেন, আমি বের হতে পারব না; তিনি আমার শিকল ভারী করেছেন।</w:t>
      </w:r>
    </w:p>
    <w:p/>
    <w:p>
      <w:r xmlns:w="http://schemas.openxmlformats.org/wordprocessingml/2006/main">
        <w:t xml:space="preserve">ঈশ্বর আমাদেরকে তাঁর সুরক্ষা দিয়ে ঘিরে রেখেছেন যাতে আমরা তাঁর থেকে দূরে সরে যেতে পারি না, এবং তাঁর ভালবাসা এবং করুণা এতটাই শক্তিশালী যে এটি একটি ভারী শৃঙ্খলের মতো আমাদেরকে ভারাক্রান্ত করে।</w:t>
      </w:r>
    </w:p>
    <w:p/>
    <w:p>
      <w:r xmlns:w="http://schemas.openxmlformats.org/wordprocessingml/2006/main">
        <w:t xml:space="preserve">1. ঈশ্বরের সুরক্ষা এবং শর্তহীন ভালবাসা</w:t>
      </w:r>
    </w:p>
    <w:p/>
    <w:p>
      <w:r xmlns:w="http://schemas.openxmlformats.org/wordprocessingml/2006/main">
        <w:t xml:space="preserve">2. ঈশ্বরের অনুগ্রহের চেইন</w:t>
      </w:r>
    </w:p>
    <w:p/>
    <w:p>
      <w:r xmlns:w="http://schemas.openxmlformats.org/wordprocessingml/2006/main">
        <w:t xml:space="preserve">1. গীতসংহিতা 91:4 তিনি তোমাকে তার পালক দিয়ে ঢেকে দেবেন, এবং তার পাখার নীচে তুমি বিশ্বাস করবে: তার সত্য হবে তোমার ঢাল এবং বকলার।</w:t>
      </w:r>
    </w:p>
    <w:p/>
    <w:p>
      <w:r xmlns:w="http://schemas.openxmlformats.org/wordprocessingml/2006/main">
        <w:t xml:space="preserve">2. রোমানস 8:38-39 কারণ আমি নিশ্চিত যে মৃত্যু, জীবন, স্বর্গদূত বা শাসক, বর্তমান জিনিস বা ভবিষ্যতের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Jeremiah 3:8 এর বিলাপ যখন আমি কাঁদি এবং চিৎকার করি, তখন তিনি আমার প্রার্থনা বন্ধ করে দেন।</w:t>
      </w:r>
    </w:p>
    <w:p/>
    <w:p>
      <w:r xmlns:w="http://schemas.openxmlformats.org/wordprocessingml/2006/main">
        <w:t xml:space="preserve">যিরমিয় ঈশ্বরের কাছে চিৎকার করে কিন্তু তার প্রার্থনার উত্তর দেওয়া হয় না।</w:t>
      </w:r>
    </w:p>
    <w:p/>
    <w:p>
      <w:r xmlns:w="http://schemas.openxmlformats.org/wordprocessingml/2006/main">
        <w:t xml:space="preserve">1. ঈশ্বর সর্বদা আমাদের প্রার্থনা শোনেন - এমনকি যখন তিনি উত্তর দেন না</w:t>
      </w:r>
    </w:p>
    <w:p/>
    <w:p>
      <w:r xmlns:w="http://schemas.openxmlformats.org/wordprocessingml/2006/main">
        <w:t xml:space="preserve">2. প্রার্থনার শক্তি - এমনকি যখন আমরা অনুভব করি যে আমাদের কথা শোনা যাচ্ছে না</w:t>
      </w:r>
    </w:p>
    <w:p/>
    <w:p>
      <w:r xmlns:w="http://schemas.openxmlformats.org/wordprocessingml/2006/main">
        <w:t xml:space="preserve">1. গীতসংহিতা 55:17 - সন্ধ্যা, সকাল এবং দুপুরে, আমি প্রার্থনা করব এবং উচ্চস্বরে কাঁদব: এবং তিনি আমার কণ্ঠস্বর শুনতে পাবেন।</w:t>
      </w:r>
    </w:p>
    <w:p/>
    <w:p>
      <w:r xmlns:w="http://schemas.openxmlformats.org/wordprocessingml/2006/main">
        <w:t xml:space="preserve">2. Isaiah 65:24 - এবং এটা ঘটবে, তারা ডাকার আগেই আমি উত্তর দেব; তারা যখন কথা বলছে, আমি শুনব।</w:t>
      </w:r>
    </w:p>
    <w:p/>
    <w:p>
      <w:r xmlns:w="http://schemas.openxmlformats.org/wordprocessingml/2006/main">
        <w:t xml:space="preserve">Jeremiah 3:9 এর বিলাপ তিনি কাটা পাথর দিয়ে আমার পথ বন্ধ করে দিয়েছেন, তিনি আমার পথ বাঁকা করে দিয়েছেন।</w:t>
      </w:r>
    </w:p>
    <w:p/>
    <w:p>
      <w:r xmlns:w="http://schemas.openxmlformats.org/wordprocessingml/2006/main">
        <w:t xml:space="preserve">ভগবান জেরেমিয়ার পথগুলোকে কঠিন করে তুলেছেন তার পথ কেটে পাথর দিয়ে বন্ধ করে বাঁকা করে।</w:t>
      </w:r>
    </w:p>
    <w:p/>
    <w:p>
      <w:r xmlns:w="http://schemas.openxmlformats.org/wordprocessingml/2006/main">
        <w:t xml:space="preserve">1. আমাদের জন্য ঈশ্বরের পরিকল্পনা সবসময় সহজ নয় - জেরেমিয়া 3:9 এর বিলাপ</w:t>
      </w:r>
    </w:p>
    <w:p/>
    <w:p>
      <w:r xmlns:w="http://schemas.openxmlformats.org/wordprocessingml/2006/main">
        <w:t xml:space="preserve">2. ঈশ্বরের উপায় আমাদের উপায় হতে পারে না - Jeremiah 3:9 এর বিলাপ</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3:10 এর বিলাপ আমার কাছে অপেক্ষায় থাকা ভাল্লুকের মত এবং গোপন স্থানে সিংহের মত।</w:t>
      </w:r>
    </w:p>
    <w:p/>
    <w:p>
      <w:r xmlns:w="http://schemas.openxmlformats.org/wordprocessingml/2006/main">
        <w:t xml:space="preserve">যিরমিয় অপেক্ষায় শুয়ে থাকা ভাল্লুক এবং গোপন স্থানে সিংহের মতো অনুভূতি নিয়ে বিলাপ করে।</w:t>
      </w:r>
    </w:p>
    <w:p/>
    <w:p>
      <w:r xmlns:w="http://schemas.openxmlformats.org/wordprocessingml/2006/main">
        <w:t xml:space="preserve">1. কঠিন সময়ে ঈশ্বরকে বিশ্বাস করতে শেখা</w:t>
      </w:r>
    </w:p>
    <w:p/>
    <w:p>
      <w:r xmlns:w="http://schemas.openxmlformats.org/wordprocessingml/2006/main">
        <w:t xml:space="preserve">2. অপরিচিত সেটিংসে ভয় কাটিয়ে ওঠা</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বিলাপের Jeremiah 3:11 তিনি আমার পথ ফিরিয়ে দিয়েছেন, আমাকে টেনে টুকরো টুকরো করে দিয়েছেন; তিনি আমাকে ধ্বংস করে দিয়েছেন।</w:t>
      </w:r>
    </w:p>
    <w:p/>
    <w:p>
      <w:r xmlns:w="http://schemas.openxmlformats.org/wordprocessingml/2006/main">
        <w:t xml:space="preserve">ঈশ্বর যিরমিয় থেকে মুখ ফিরিয়ে নিয়েছেন এবং তাকে জনশূন্য করে দিয়েছেন।</w:t>
      </w:r>
    </w:p>
    <w:p/>
    <w:p>
      <w:r xmlns:w="http://schemas.openxmlformats.org/wordprocessingml/2006/main">
        <w:t xml:space="preserve">1. একাকীত্বের যন্ত্রণা: ঈশ্বরের প্রেমে আশা খোঁজা</w:t>
      </w:r>
    </w:p>
    <w:p/>
    <w:p>
      <w:r xmlns:w="http://schemas.openxmlformats.org/wordprocessingml/2006/main">
        <w:t xml:space="preserve">2. যখন আপনার পথ একটি অপ্রত্যাশিত বাঁক নেয়: ঈশ্বরের পরিকল্পনায় বিশ্বাস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Jeremiah 3:12 এর বিলাপ।</w:t>
      </w:r>
    </w:p>
    <w:p/>
    <w:p>
      <w:r xmlns:w="http://schemas.openxmlformats.org/wordprocessingml/2006/main">
        <w:t xml:space="preserve">ঈশ্বর যিরমিয়কে তার তীরের লক্ষ্য হিসাবে সেট করেছেন।</w:t>
      </w:r>
    </w:p>
    <w:p/>
    <w:p>
      <w:r xmlns:w="http://schemas.openxmlformats.org/wordprocessingml/2006/main">
        <w:t xml:space="preserve">1. ঈশ্বরের সার্বভৌমত্ব: ঈশ্বর কেন কষ্টকে অনুমোদন করেন?</w:t>
      </w:r>
    </w:p>
    <w:p/>
    <w:p>
      <w:r xmlns:w="http://schemas.openxmlformats.org/wordprocessingml/2006/main">
        <w:t xml:space="preserve">2. কঠিন সময়ে ঈশ্বরকে বিশ্বাস করতে শেখা।</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বিলাপের Jeremiah 3:13 তিনি তার তরুর তীরগুলো আমার লাগামের মধ্যে ঢুকিয়ে দিয়েছেন।</w:t>
      </w:r>
    </w:p>
    <w:p/>
    <w:p>
      <w:r xmlns:w="http://schemas.openxmlformats.org/wordprocessingml/2006/main">
        <w:t xml:space="preserve">যিরমিয় বিলাপ করেন যে ঈশ্বর তাঁর তরুর তীরগুলি তাঁর শরীরে প্রবেশ করেছেন।</w:t>
      </w:r>
    </w:p>
    <w:p/>
    <w:p>
      <w:r xmlns:w="http://schemas.openxmlformats.org/wordprocessingml/2006/main">
        <w:t xml:space="preserve">1. ঈশ্বরের তীরের শক্তি: আমরা কীভাবে ঈশ্বরের ঐশ্বরিক শক্তি দ্বারা প্রভাবিত হতে পারি।</w:t>
      </w:r>
    </w:p>
    <w:p/>
    <w:p>
      <w:r xmlns:w="http://schemas.openxmlformats.org/wordprocessingml/2006/main">
        <w:t xml:space="preserve">2. বিলাপের মধ্যে শক্তি খুঁজে পাওয়া: কঠিন সময়ে যিরমিয়ের বিশ্বাসের প্রতি আঁকুন।</w:t>
      </w:r>
    </w:p>
    <w:p/>
    <w:p>
      <w:r xmlns:w="http://schemas.openxmlformats.org/wordprocessingml/2006/main">
        <w:t xml:space="preserve">1. গীতসংহিতা 38:2 "কারণ তোমার তীরগুলি আমার মধ্যে দ্রুত আটকে আছে, এবং তোমার হাত আমাকে কষ্ট দেয়।"</w:t>
      </w:r>
    </w:p>
    <w:p/>
    <w:p>
      <w:r xmlns:w="http://schemas.openxmlformats.org/wordprocessingml/2006/main">
        <w:t xml:space="preserve">2. হিব্রুজ 4:12-13 "কারণ ঈশ্বরের বাক্য জীবন্ত ও সক্রিয়, যেকোনো দুই ধারের তরবারির চেয়েও তীক্ষ্ণ, আত্মা ও আত্মা, সন্ধি ও মজ্জার বিভাজনে ছিদ্র করে এবং মানুষের চিন্তা ও অভিপ্রায়কে নির্ণয় করে। হৃদয়."</w:t>
      </w:r>
    </w:p>
    <w:p/>
    <w:p>
      <w:r xmlns:w="http://schemas.openxmlformats.org/wordprocessingml/2006/main">
        <w:t xml:space="preserve">Jeremiah 3:14 এর বিলাপ আমি আমার সমস্ত লোকদের কাছে উপহাস ছিলাম; এবং সারাদিন তাদের গান।</w:t>
      </w:r>
    </w:p>
    <w:p/>
    <w:p>
      <w:r xmlns:w="http://schemas.openxmlformats.org/wordprocessingml/2006/main">
        <w:t xml:space="preserve">যিরমিয়কে প্রতিদিন তার নিজের লোকেদের দ্বারা উপহাস এবং উপহাস করা হয়েছিল।</w:t>
      </w:r>
    </w:p>
    <w:p/>
    <w:p>
      <w:r xmlns:w="http://schemas.openxmlformats.org/wordprocessingml/2006/main">
        <w:t xml:space="preserve">1. শব্দের শক্তি: শব্দগুলি কীভাবে আমাদের তৈরি বা ভাঙতে পারে</w:t>
      </w:r>
    </w:p>
    <w:p/>
    <w:p>
      <w:r xmlns:w="http://schemas.openxmlformats.org/wordprocessingml/2006/main">
        <w:t xml:space="preserve">2. প্রতিকূলতার মধ্যে দৃঢ়ভাবে দাঁড়ানো: উপহাসের দ্বারা পরাজিত হতে অস্বীকার করা</w:t>
      </w:r>
    </w:p>
    <w:p/>
    <w:p>
      <w:r xmlns:w="http://schemas.openxmlformats.org/wordprocessingml/2006/main">
        <w:t xml:space="preserve">1. হিতোপদেশ 12:18 - এমন একজন আছে যার ক্ষিপ্র শব্দ তরবারির মত, কিন্তু জ্ঞানীর জিহ্বা নিরাময় নিয়ে আসে।</w:t>
      </w:r>
    </w:p>
    <w:p/>
    <w:p>
      <w:r xmlns:w="http://schemas.openxmlformats.org/wordprocessingml/2006/main">
        <w:t xml:space="preserve">2. জেমস 5:11 - দেখুন, আমরা ধন্য মনে করি যারা অবিচল ছিল। আপনি ইয়োবের দৃঢ়তার কথা শুনেছেন এবং প্রভুর উদ্দেশ্য দেখেছেন, প্রভু কতটা করুণাময় ও করুণাময়।</w:t>
      </w:r>
    </w:p>
    <w:p/>
    <w:p>
      <w:r xmlns:w="http://schemas.openxmlformats.org/wordprocessingml/2006/main">
        <w:t xml:space="preserve">Jeremiah 3:15 এর বিলাপ তিনি আমাকে তিক্ততায় পূর্ণ করেছেন, তিনি আমাকে কৃমি দিয়ে মাতাল করেছেন।</w:t>
      </w:r>
    </w:p>
    <w:p/>
    <w:p>
      <w:r xmlns:w="http://schemas.openxmlformats.org/wordprocessingml/2006/main">
        <w:t xml:space="preserve">তিনি আমাকে দুঃখে আচ্ছন্ন করেছেন এবং তিক্ততায় পূর্ণ করেছেন।</w:t>
      </w:r>
    </w:p>
    <w:p/>
    <w:p>
      <w:r xmlns:w="http://schemas.openxmlformats.org/wordprocessingml/2006/main">
        <w:t xml:space="preserve">1: আমরা আমাদের পরিস্থিতিতে অভিভূত হতে পারি এবং তিক্ত অনুভব করতে পারি, কিন্তু ঈশ্বর এখনও আমাদের দুঃখকষ্টে আমাদের সাথে আছেন।</w:t>
      </w:r>
    </w:p>
    <w:p/>
    <w:p>
      <w:r xmlns:w="http://schemas.openxmlformats.org/wordprocessingml/2006/main">
        <w:t xml:space="preserve">2: এমনকি বড় শোক এবং দুঃখের সময়ে, আমরা আমাদের সাহায্য করার জন্য ঈশ্বরের উপর নির্ভর করতে পারি।</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গীতসংহিতা 34:18 প্রভু ভগ্নহৃদয়ের কাছাকাছি এবং যারা আত্মায় চূর্ণ তাদের রক্ষা করেন।</w:t>
      </w:r>
    </w:p>
    <w:p/>
    <w:p>
      <w:r xmlns:w="http://schemas.openxmlformats.org/wordprocessingml/2006/main">
        <w:t xml:space="preserve">Jeremiah 3:16 এর বিলাপও তিনি কাঁকর পাথর দিয়ে আমার দাঁত ভেঙে দিয়েছেন, তিনি আমাকে ছাই দিয়ে ঢেকে দিয়েছেন।</w:t>
      </w:r>
    </w:p>
    <w:p/>
    <w:p>
      <w:r xmlns:w="http://schemas.openxmlformats.org/wordprocessingml/2006/main">
        <w:t xml:space="preserve">যিরমিয় বিলাপ করেন যে ঈশ্বর তার দাঁত কাঁকর পাথর দিয়ে ভেঙ্গে ছাই দিয়ে ঢেকে দিয়েছেন।</w:t>
      </w:r>
    </w:p>
    <w:p/>
    <w:p>
      <w:r xmlns:w="http://schemas.openxmlformats.org/wordprocessingml/2006/main">
        <w:t xml:space="preserve">1. ঈশ্বরের শৃঙ্খলার শক্তি: ব্যথার উদ্দেশ্য বোঝা।</w:t>
      </w:r>
    </w:p>
    <w:p/>
    <w:p>
      <w:r xmlns:w="http://schemas.openxmlformats.org/wordprocessingml/2006/main">
        <w:t xml:space="preserve">2. ঈশ্বরের সঙ্গে শোক: প্রভুর সান্ত্বনা মধ্যে সান্ত্বনা খুঁজে.</w:t>
      </w:r>
    </w:p>
    <w:p/>
    <w:p>
      <w:r xmlns:w="http://schemas.openxmlformats.org/wordprocessingml/2006/main">
        <w:t xml:space="preserve">1. হিব্রু 12:5-11 - ঈশ্বর আমাদের নিজেদের ভালোর জন্য আমাদের শাসন করেন।</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Jeremiah 3:17 এর বিলাপ এবং আপনি আমার আত্মাকে শান্তি থেকে দূরে সরিয়ে দিয়েছেন: আমি সমৃদ্ধি ভুলে গেছি।</w:t>
      </w:r>
    </w:p>
    <w:p/>
    <w:p>
      <w:r xmlns:w="http://schemas.openxmlformats.org/wordprocessingml/2006/main">
        <w:t xml:space="preserve">যিরমিয় বিলাপ করে যে ঈশ্বর তার আত্মাকে শান্তি ও সমৃদ্ধি থেকে সরিয়ে দিয়েছেন।</w:t>
      </w:r>
    </w:p>
    <w:p/>
    <w:p>
      <w:r xmlns:w="http://schemas.openxmlformats.org/wordprocessingml/2006/main">
        <w:t xml:space="preserve">1. প্রভুর উপায়গুলি রহস্যময় এবং অগৌরব</w:t>
      </w:r>
    </w:p>
    <w:p/>
    <w:p>
      <w:r xmlns:w="http://schemas.openxmlformats.org/wordprocessingml/2006/main">
        <w:t xml:space="preserve">2. কষ্টের সময়ে ঈশ্বরের শক্তির উপর নির্ভর করা</w:t>
      </w:r>
    </w:p>
    <w:p/>
    <w:p>
      <w:r xmlns:w="http://schemas.openxmlformats.org/wordprocessingml/2006/main">
        <w:t xml:space="preserve">1. 2 করিন্থিয়ানস 12:9 - কিন্তু তিনি আমাকে বললেন, আমার অনুগ্রহই আপনার জন্য যথেষ্ট, কারণ আমার শক্তি দুর্বলতায় নিখুঁত হয়।</w:t>
      </w:r>
    </w:p>
    <w:p/>
    <w:p>
      <w:r xmlns:w="http://schemas.openxmlformats.org/wordprocessingml/2006/main">
        <w:t xml:space="preserve">2. ইশাইয়া 26:3 - যাদের মন অটল তাদের আপনি নিখুঁত শান্তিতে রাখবেন, কারণ তারা আপনার উপর বিশ্বাস রাখে।</w:t>
      </w:r>
    </w:p>
    <w:p/>
    <w:p>
      <w:r xmlns:w="http://schemas.openxmlformats.org/wordprocessingml/2006/main">
        <w:t xml:space="preserve">বিলাপের Jeremiah 3:18 আমি বললাম, আমার শক্তি ও আশা সদাপ্রভুর কাছ থেকে নষ্ট হয়ে গেছে।</w:t>
      </w:r>
    </w:p>
    <w:p/>
    <w:p>
      <w:r xmlns:w="http://schemas.openxmlformats.org/wordprocessingml/2006/main">
        <w:t xml:space="preserve">মাবুদ বক্তার শক্তি ও আশা কেড়ে নিয়েছেন।</w:t>
      </w:r>
    </w:p>
    <w:p/>
    <w:p>
      <w:r xmlns:w="http://schemas.openxmlformats.org/wordprocessingml/2006/main">
        <w:t xml:space="preserve">1. প্রভুতে আশা - গীতসংহিতা 42:11 হে আমার প্রাণ, তুমি কেন নিক্ষিপ্ত হও এবং কেন তুমি আমার মধ্যে অশান্তিতে আছ? ঈশ্বরে আশা; কারণ আমি আবার তাঁর প্রশংসা করব, আমার পরিত্রাণ ও আমার ঈশ্বর৷</w:t>
      </w:r>
    </w:p>
    <w:p/>
    <w:p>
      <w:r xmlns:w="http://schemas.openxmlformats.org/wordprocessingml/2006/main">
        <w:t xml:space="preserve">2. ঈশ্বর উত্তম - গীতসংহিতা 145:9 প্রভু সকলের জন্য মঙ্গলময়, এবং তাঁর করুণা তিনি যা কিছু করেছেন তার উপরে।</w:t>
      </w:r>
    </w:p>
    <w:p/>
    <w:p>
      <w:r xmlns:w="http://schemas.openxmlformats.org/wordprocessingml/2006/main">
        <w:t xml:space="preserve">1. রোমানস 15:13 আশার ঈশ্বর আপনাকে বিশ্বাসে সমস্ত আনন্দ ও শান্তিতে পূর্ণ করুন, যাতে পবিত্র আত্মার শক্তিতে আপনি আশায় পরিপূর্ণ হতে পারেন।</w:t>
      </w:r>
    </w:p>
    <w:p/>
    <w:p>
      <w:r xmlns:w="http://schemas.openxmlformats.org/wordprocessingml/2006/main">
        <w:t xml:space="preserve">2. গীতসংহিতা 33:18-19 দেখুন, প্রভুর নজর তাদের উপর যারা তাঁকে ভয় করে, যারা তাঁর অটল ভালবাসায় আশা করে, যাতে তিনি তাদের আত্মাকে মৃত্যু থেকে উদ্ধার করেন এবং দুর্ভিক্ষের মধ্যে তাদের বাঁচিয়ে রাখেন।</w:t>
      </w:r>
    </w:p>
    <w:p/>
    <w:p>
      <w:r xmlns:w="http://schemas.openxmlformats.org/wordprocessingml/2006/main">
        <w:t xml:space="preserve">Jeremiah 3:19 এর বিলাপ আমার দুঃখ এবং আমার দুঃখ, কৃমি এবং পিত্ত স্মরণ করা.</w:t>
      </w:r>
    </w:p>
    <w:p/>
    <w:p>
      <w:r xmlns:w="http://schemas.openxmlformats.org/wordprocessingml/2006/main">
        <w:t xml:space="preserve">যিরমিয় তার কষ্টের কথা স্মরণ করে, তার অভিজ্ঞতার তিক্ততা স্মরণ করে।</w:t>
      </w:r>
    </w:p>
    <w:p/>
    <w:p>
      <w:r xmlns:w="http://schemas.openxmlformats.org/wordprocessingml/2006/main">
        <w:t xml:space="preserve">1. কষ্টের তিক্ততা: কঠিন পরিস্থিতির সাথে কীভাবে মোকাবিলা করা যায়</w:t>
      </w:r>
    </w:p>
    <w:p/>
    <w:p>
      <w:r xmlns:w="http://schemas.openxmlformats.org/wordprocessingml/2006/main">
        <w:t xml:space="preserve">2. বেদনা এবং দুঃখকষ্টের মাঝে আশার সন্ধান করা</w:t>
      </w:r>
    </w:p>
    <w:p/>
    <w:p>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Jeremiah 3:20 এর বিলাপ আমার আত্মা এখনও স্মরণে আছে, এবং আমার মধ্যে বিনীত।</w:t>
      </w:r>
    </w:p>
    <w:p/>
    <w:p>
      <w:r xmlns:w="http://schemas.openxmlformats.org/wordprocessingml/2006/main">
        <w:t xml:space="preserve">যিরমিয় সমস্ত দুঃখকষ্টের কথা মনে রেখেছেন যেগুলো তিনি ভোগ করেছেন এবং তার আত্মায় বিনীত হয়েছেন।</w:t>
      </w:r>
    </w:p>
    <w:p/>
    <w:p>
      <w:r xmlns:w="http://schemas.openxmlformats.org/wordprocessingml/2006/main">
        <w:t xml:space="preserve">1. আত্মার বিনয়: জেরেমিয়ার অভিজ্ঞতা থেকে শেখা</w:t>
      </w:r>
    </w:p>
    <w:p/>
    <w:p>
      <w:r xmlns:w="http://schemas.openxmlformats.org/wordprocessingml/2006/main">
        <w:t xml:space="preserve">2. স্মরণের শক্তি: কষ্টের সময়ে শক্তি এবং আশা খোঁজা</w:t>
      </w:r>
    </w:p>
    <w:p/>
    <w:p>
      <w:r xmlns:w="http://schemas.openxmlformats.org/wordprocessingml/2006/main">
        <w:t xml:space="preserve">1. গীতসংহিতা 51:17 - ঈশ্বরের বলি একটি ভগ্ন আত্মা; ভগ্ন ও অনুতপ্ত হৃদয়, হে ঈশ্বর, তুমি তুচ্ছ করবে না।</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Jeremiah 3:21 এর বিলাপ আমি মনে মনে মনে করি, তাই আমি আশা করি।</w:t>
      </w:r>
    </w:p>
    <w:p/>
    <w:p>
      <w:r xmlns:w="http://schemas.openxmlformats.org/wordprocessingml/2006/main">
        <w:t xml:space="preserve">যিরমিয় তার বেদনা এবং দুঃখ সত্ত্বেও ঈশ্বরের প্রতি তার আশা নিয়ে প্রতিফলিত হয়।</w:t>
      </w:r>
    </w:p>
    <w:p/>
    <w:p>
      <w:r xmlns:w="http://schemas.openxmlformats.org/wordprocessingml/2006/main">
        <w:t xml:space="preserve">1. ব্যথার মাঝে ঈশ্বরের আশা</w:t>
      </w:r>
    </w:p>
    <w:p/>
    <w:p>
      <w:r xmlns:w="http://schemas.openxmlformats.org/wordprocessingml/2006/main">
        <w:t xml:space="preserve">2. অন্য সব হারিয়ে গেলে কীভাবে আশা খুঁজে পাবেন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Jeremiah 3:22 এর বিলাপ হল প্রভুর করুণা যে আমরা গ্রাস করি না, কারণ তাঁর করুণা ব্যর্থ হয় না।</w:t>
      </w:r>
    </w:p>
    <w:p/>
    <w:p>
      <w:r xmlns:w="http://schemas.openxmlformats.org/wordprocessingml/2006/main">
        <w:t xml:space="preserve">প্রভুর করুণা ও করুণা অসীম।</w:t>
      </w:r>
    </w:p>
    <w:p/>
    <w:p>
      <w:r xmlns:w="http://schemas.openxmlformats.org/wordprocessingml/2006/main">
        <w:t xml:space="preserve">1: ঈশ্বরের করুণা অসীম এবং আমাদের ব্যর্থ হয় না.</w:t>
      </w:r>
    </w:p>
    <w:p/>
    <w:p>
      <w:r xmlns:w="http://schemas.openxmlformats.org/wordprocessingml/2006/main">
        <w:t xml:space="preserve">2: ঈশ্বরের করুণা চিরস্থায়ী এবং আমাদের সুরক্ষা নিশ্চিত 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ইশাইয়া 43:2 - "যখন তুমি জলের মধ্য দিয়ে যাবে, আমি তোমার সাথে থাকব; এবং নদীগুলির মধ্য দিয়ে, তারা তোমাকে আচ্ছন্ন করবে না; যখন তুমি আগুনের মধ্য দিয়ে যাবে, তখন তোমাকে পোড়ানো হবে না, এবং শিখা তোমাকে গ্রাস করবে না। "</w:t>
      </w:r>
    </w:p>
    <w:p/>
    <w:p>
      <w:r xmlns:w="http://schemas.openxmlformats.org/wordprocessingml/2006/main">
        <w:t xml:space="preserve">Jeremiah 3:23 এর বিলাপ প্রতিদিন সকালে নতুন হয়; তোমার বিশ্বস্ততা মহান।</w:t>
      </w:r>
    </w:p>
    <w:p/>
    <w:p>
      <w:r xmlns:w="http://schemas.openxmlformats.org/wordprocessingml/2006/main">
        <w:t xml:space="preserve">ঈশ্বরের বিশ্বস্ততা মহান এবং প্রতিদিন সকালে নতুন.</w:t>
      </w:r>
    </w:p>
    <w:p/>
    <w:p>
      <w:r xmlns:w="http://schemas.openxmlformats.org/wordprocessingml/2006/main">
        <w:t xml:space="preserve">1. "ঈশ্বরের অবিচল বিশ্বস্ততা: কঠিন সময়ে একটি সান্ত্বনা"</w:t>
      </w:r>
    </w:p>
    <w:p/>
    <w:p>
      <w:r xmlns:w="http://schemas.openxmlformats.org/wordprocessingml/2006/main">
        <w:t xml:space="preserve">2. "ঈশ্বরের বিশ্বস্ততার মহত্ত্ব"</w:t>
      </w:r>
    </w:p>
    <w:p/>
    <w:p>
      <w:r xmlns:w="http://schemas.openxmlformats.org/wordprocessingml/2006/main">
        <w:t xml:space="preserve">1. 2 করিন্থিয়ানস 1:20 - কারণ ঈশ্বরের সমস্ত প্রতিশ্রুতি তাঁর মধ্যে তাদের হ্যাঁ খুঁজে পায়। তাই তিনি তাদের সম্পূর্ণরূপে রক্ষা করতে সক্ষম যারা তাঁর মাধ্যমে ঈশ্বরের কাছে আসে, কারণ তিনি সর্বদা তাদের জন্য সুপারিশ করার জন্য বেঁচে থাকেন।</w:t>
      </w:r>
    </w:p>
    <w:p/>
    <w:p>
      <w:r xmlns:w="http://schemas.openxmlformats.org/wordprocessingml/2006/main">
        <w:t xml:space="preserve">2. রোমানস 8:38-39 -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Jeremiah 3:24 সদাপ্রভু আমার অংশ, আমার প্রাণ বলে; তাই আমি তার উপর আশা করব।</w:t>
      </w:r>
    </w:p>
    <w:p/>
    <w:p>
      <w:r xmlns:w="http://schemas.openxmlformats.org/wordprocessingml/2006/main">
        <w:t xml:space="preserve">Jeremiah ঈশ্বরের প্রতি তার বিশ্বাস প্রকাশ করে, প্রভুকে তার অংশ এবং আশার উৎস হিসেবে ঘোষণা করে।</w:t>
      </w:r>
    </w:p>
    <w:p/>
    <w:p>
      <w:r xmlns:w="http://schemas.openxmlformats.org/wordprocessingml/2006/main">
        <w:t xml:space="preserve">1. "প্রভুতে আমাদের আশা" - হতাশার সময়ে ঈশ্বরের কাছে পাওয়া আশার অন্বেষণ।</w:t>
      </w:r>
    </w:p>
    <w:p/>
    <w:p>
      <w:r xmlns:w="http://schemas.openxmlformats.org/wordprocessingml/2006/main">
        <w:t xml:space="preserve">2. "ঈশ্বর যথেষ্ট" - আমাদের অংশ হিসাবে প্রভুর যথেষ্টতা পরীক্ষা করা।</w:t>
      </w:r>
    </w:p>
    <w:p/>
    <w:p>
      <w:r xmlns:w="http://schemas.openxmlformats.org/wordprocessingml/2006/main">
        <w:t xml:space="preserve">1. গীতসংহিতা 146:5 - "ধন্য সেই ব্যক্তি যার সাহায্যের জন্য জ্যাকবের ঈশ্বর আছে, যার আশা তাঁর ঈশ্বর সদাপ্রভুতে।"</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Jeremiah 3:25 সদাপ্রভু তাদের জন্য মঙ্গলময় যারা তাঁর জন্য অপেক্ষা করে, যারা তাঁকে খোঁজে তাদের জন্য।</w:t>
      </w:r>
    </w:p>
    <w:p/>
    <w:p>
      <w:r xmlns:w="http://schemas.openxmlformats.org/wordprocessingml/2006/main">
        <w:t xml:space="preserve">প্রভু তাদের জন্য মঙ্গলময় যারা তাঁর জন্য অপেক্ষা করে এবং তাঁকে খোঁজে৷</w:t>
      </w:r>
    </w:p>
    <w:p/>
    <w:p>
      <w:r xmlns:w="http://schemas.openxmlformats.org/wordprocessingml/2006/main">
        <w:t xml:space="preserve">1. প্রভুর উপর অপেক্ষা করা: ধৈর্যের সুবিধা</w:t>
      </w:r>
    </w:p>
    <w:p/>
    <w:p>
      <w:r xmlns:w="http://schemas.openxmlformats.org/wordprocessingml/2006/main">
        <w:t xml:space="preserve">2. প্রভুর সন্ধান করা: আনুগত্যের পুরস্কার</w:t>
      </w:r>
    </w:p>
    <w:p/>
    <w:p>
      <w:r xmlns:w="http://schemas.openxmlformats.org/wordprocessingml/2006/main">
        <w:t xml:space="preserve">1. গীতসংহিতা 27:14 - প্রভুর উপর অপেক্ষা করুন: সাহসী হোন, এবং তিনি আপনার হৃদয়কে শক্তিশালী করবেন: অপেক্ষা করুন, আমি বলি, প্রভুর উপর।</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Jeremiah 3:26 এর বিলাপ একটি মানুষের আশা করা উচিত এবং শান্তভাবে প্রভুর পরিত্রাণের জন্য অপেক্ষা করা উচিত।</w:t>
      </w:r>
    </w:p>
    <w:p/>
    <w:p>
      <w:r xmlns:w="http://schemas.openxmlformats.org/wordprocessingml/2006/main">
        <w:t xml:space="preserve">প্রভুর পরিত্রাণ আশা এবং শান্তির জন্য অপেক্ষা করার কিছু.</w:t>
      </w:r>
    </w:p>
    <w:p/>
    <w:p>
      <w:r xmlns:w="http://schemas.openxmlformats.org/wordprocessingml/2006/main">
        <w:t xml:space="preserve">1. কঠিন সময়ে ঈশ্বরের অনুগ্রহ - ঈশ্বরের প্রতিশ্রুতিতে কীভাবে বিশ্বাস করা যায়</w:t>
      </w:r>
    </w:p>
    <w:p/>
    <w:p>
      <w:r xmlns:w="http://schemas.openxmlformats.org/wordprocessingml/2006/main">
        <w:t xml:space="preserve">2. ধৈর্য ধরে প্রভুর উপর অপেক্ষা করা - প্রভুতে তৃপ্তি শেখা</w:t>
      </w:r>
    </w:p>
    <w:p/>
    <w:p>
      <w:r xmlns:w="http://schemas.openxmlformats.org/wordprocessingml/2006/main">
        <w:t xml:space="preserve">1. রোমানস 8:25 - কিন্তু আমরা যা দেখতে পাই না তার জন্য যদি আমরা আশা করি তবে আমরা ধৈর্যের সাথে তার জন্য অপেক্ষা করি।</w:t>
      </w:r>
    </w:p>
    <w:p/>
    <w:p>
      <w:r xmlns:w="http://schemas.openxmlformats.org/wordprocessingml/2006/main">
        <w:t xml:space="preserve">2. Isaiah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Jeremiah 3:27 এর বিলাপ একজন মানুষের পক্ষে ভাল যে সে তার যৌবনে জোয়াল বহন করে।</w:t>
      </w:r>
    </w:p>
    <w:p/>
    <w:p>
      <w:r xmlns:w="http://schemas.openxmlformats.org/wordprocessingml/2006/main">
        <w:t xml:space="preserve">যৌবনে দুঃখ-কষ্টকে গ্রহণ করা একজন ব্যক্তির জন্য উপকারী।</w:t>
      </w:r>
    </w:p>
    <w:p/>
    <w:p>
      <w:r xmlns:w="http://schemas.openxmlformats.org/wordprocessingml/2006/main">
        <w:t xml:space="preserve">1. "কোন ব্যথা নেই, লাভ নেই: আপনার যৌবনে ব্যথা আলিঙ্গন করা"</w:t>
      </w:r>
    </w:p>
    <w:p/>
    <w:p>
      <w:r xmlns:w="http://schemas.openxmlformats.org/wordprocessingml/2006/main">
        <w:t xml:space="preserve">2. "দুঃখের জোয়াল: কেন এটি উপকারী"</w:t>
      </w:r>
    </w:p>
    <w:p/>
    <w:p>
      <w:r xmlns:w="http://schemas.openxmlformats.org/wordprocessingml/2006/main">
        <w:t xml:space="preserve">1. জেমস 1:2-4 - "আমার ভাইয়েরা, যখন তোমরা বিভিন্ন ধরনের পরীক্ষার সম্মুখীন হও, তখন এটাকে আনন্দের কথা মনে করো, কারণ তোমরা জানো যে, তোমাদের বিশ্বাসের পরীক্ষা স্থিরতা উৎপন্ন করে। নিখুঁত এবং সম্পূর্ণ, কোন কিছুর অভাব নেই।"</w:t>
      </w:r>
    </w:p>
    <w:p/>
    <w:p>
      <w:r xmlns:w="http://schemas.openxmlformats.org/wordprocessingml/2006/main">
        <w:t xml:space="preserve">2. রোমানস 5:3-5 - "তার চেয়েও বেশি, আমরা আমাদের দুঃখে আনন্দ করি, জেনেছি যে দুঃখ সহ্য করে, এবং ধৈর্য চরিত্র তৈরি করে, এবং চরিত্র আশা তৈরি করে, এবং আশা আমাদের লজ্জায় ফেলে না, কারণ ঈশ্বরের ভালবাসা পবিত্র আত্মার মাধ্যমে আমাদের হৃদয়ে ঢেলে দিয়েছেন যিনি আমাদেরকে দেওয়া হয়েছে।"</w:t>
      </w:r>
    </w:p>
    <w:p/>
    <w:p>
      <w:r xmlns:w="http://schemas.openxmlformats.org/wordprocessingml/2006/main">
        <w:t xml:space="preserve">বিলাপের Jeremiah 3:28 তিনি একা বসে থাকেন এবং নীরব থাকেন, কারণ তিনি তা তাঁর উপর বহন করেছেন।</w:t>
      </w:r>
    </w:p>
    <w:p/>
    <w:p>
      <w:r xmlns:w="http://schemas.openxmlformats.org/wordprocessingml/2006/main">
        <w:t xml:space="preserve">জেরেমিয়া তার কষ্ট সহ্য করার জন্য দুঃখ প্রকাশ করে এবং প্রকাশ করে যে সে তার বেদনা ও দুঃখে একা।</w:t>
      </w:r>
    </w:p>
    <w:p/>
    <w:p>
      <w:r xmlns:w="http://schemas.openxmlformats.org/wordprocessingml/2006/main">
        <w:t xml:space="preserve">1. ধার্মিকদের দুঃখকষ্ট এবং একাকীত্ব - কষ্টের সময়ে ঈশ্বরের সান্ত্বনা এবং উপস্থিতির উপর জোর দেওয়া।</w:t>
      </w:r>
    </w:p>
    <w:p/>
    <w:p>
      <w:r xmlns:w="http://schemas.openxmlformats.org/wordprocessingml/2006/main">
        <w:t xml:space="preserve">2. বোঝা বহন করার শক্তি - মণ্ডলীকে কষ্টের মধ্যেও তাদের বিশ্বাসে দৃঢ় থাকতে উত্সাহিত করা।</w:t>
      </w:r>
    </w:p>
    <w:p/>
    <w:p>
      <w:r xmlns:w="http://schemas.openxmlformats.org/wordprocessingml/2006/main">
        <w:t xml:space="preserve">1. ইশাইয়া 40:28-31 - যারা তাঁর উপর নির্ভর করে তাদের জন্য ঈশ্বরের অসীম শক্তি এবং সান্ত্বনা।</w:t>
      </w:r>
    </w:p>
    <w:p/>
    <w:p>
      <w:r xmlns:w="http://schemas.openxmlformats.org/wordprocessingml/2006/main">
        <w:t xml:space="preserve">2. রোমানস 8:18-39 - কষ্ট থাকা সত্ত্বেও গৌরব এবং মুক্তির জন্য ঈশ্বরের পরিকল্পনা।</w:t>
      </w:r>
    </w:p>
    <w:p/>
    <w:p>
      <w:r xmlns:w="http://schemas.openxmlformats.org/wordprocessingml/2006/main">
        <w:t xml:space="preserve">বিলাপের Jeremiah 3:29 সে তার মুখ ধুলোয় ফেলে দেয়; যদি তাই হয় আশা থাকতে পারে.</w:t>
      </w:r>
    </w:p>
    <w:p/>
    <w:p>
      <w:r xmlns:w="http://schemas.openxmlformats.org/wordprocessingml/2006/main">
        <w:t xml:space="preserve">যিরমিয় তার পরিস্থিতির জন্য তার হতাশা প্রকাশ করে, কিন্তু এখনও আশা ধরে রাখে।</w:t>
      </w:r>
    </w:p>
    <w:p/>
    <w:p>
      <w:r xmlns:w="http://schemas.openxmlformats.org/wordprocessingml/2006/main">
        <w:t xml:space="preserve">1. আমাদের অন্ধকার সময়েও ঈশ্বর কখনই আমাদের হাল ছেড়ে দেন না।</w:t>
      </w:r>
    </w:p>
    <w:p/>
    <w:p>
      <w:r xmlns:w="http://schemas.openxmlformats.org/wordprocessingml/2006/main">
        <w:t xml:space="preserve">2. যতই অন্ধকার জিনিস মনে হোক না কেন, আশাকে দূরে সরে যেতে দেবেন 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Jeremiah 3:30 এর বিলাপ যে তাকে আঘাত করে তাকে তিনি তার গাল দেন: তিনি নিন্দায় পূর্ণ।</w:t>
      </w:r>
    </w:p>
    <w:p/>
    <w:p>
      <w:r xmlns:w="http://schemas.openxmlformats.org/wordprocessingml/2006/main">
        <w:t xml:space="preserve">প্রতিশোধ ছাড়াই অপমান এবং অন্যায়কে গ্রহণ করতে ঈশ্বরের ইচ্ছা।</w:t>
      </w:r>
    </w:p>
    <w:p/>
    <w:p>
      <w:r xmlns:w="http://schemas.openxmlformats.org/wordprocessingml/2006/main">
        <w:t xml:space="preserve">1: অন্য গাল বাঁক গুরুত্ব</w:t>
      </w:r>
    </w:p>
    <w:p/>
    <w:p>
      <w:r xmlns:w="http://schemas.openxmlformats.org/wordprocessingml/2006/main">
        <w:t xml:space="preserve">2: তিরস্কারে আনন্দ নেওয়া</w:t>
      </w:r>
    </w:p>
    <w:p/>
    <w:p>
      <w:r xmlns:w="http://schemas.openxmlformats.org/wordprocessingml/2006/main">
        <w:t xml:space="preserve">1: ম্যাথু 5:38-42</w:t>
      </w:r>
    </w:p>
    <w:p/>
    <w:p>
      <w:r xmlns:w="http://schemas.openxmlformats.org/wordprocessingml/2006/main">
        <w:t xml:space="preserve">2: 1 পিটার 4:12-14</w:t>
      </w:r>
    </w:p>
    <w:p/>
    <w:p>
      <w:r xmlns:w="http://schemas.openxmlformats.org/wordprocessingml/2006/main">
        <w:t xml:space="preserve">Jeremiah 3:31 এর বিলাপ কারণ সদাপ্রভু চিরকালের জন্য ত্যাগ করবেন না:</w:t>
      </w:r>
    </w:p>
    <w:p/>
    <w:p>
      <w:r xmlns:w="http://schemas.openxmlformats.org/wordprocessingml/2006/main">
        <w:t xml:space="preserve">প্রভু কখনও আমাদের পরিত্যাগ করবেন না।</w:t>
      </w:r>
    </w:p>
    <w:p/>
    <w:p>
      <w:r xmlns:w="http://schemas.openxmlformats.org/wordprocessingml/2006/main">
        <w:t xml:space="preserve">1. ঈশ্বরের অবিচ্ছিন্ন প্রেম: কঠিন সময়ে প্রভুর উপর আস্থা রাখা</w:t>
      </w:r>
    </w:p>
    <w:p/>
    <w:p>
      <w:r xmlns:w="http://schemas.openxmlformats.org/wordprocessingml/2006/main">
        <w:t xml:space="preserve">2. প্রভুর বিশ্বস্ততা: তিনি আমাদের সাথে আছেন তা জানার সান্ত্বনা</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হিব্রুজ 13:5-6 আপনার জীবনকে অর্থের প্রেম থেকে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Jeremiah 3:32 এর বিলাপ কিন্তু তিনি দুঃখের কারণ হলেও তাঁর করুণার সংখ্যা অনুসারে তিনি করুণা করবেন।</w:t>
      </w:r>
    </w:p>
    <w:p/>
    <w:p>
      <w:r xmlns:w="http://schemas.openxmlformats.org/wordprocessingml/2006/main">
        <w:t xml:space="preserve">ঈশ্বরের করুণা প্রচুর এবং তিনি দুঃখের কারণ হওয়া সত্ত্বেও করুণা করবেন।</w:t>
      </w:r>
    </w:p>
    <w:p/>
    <w:p>
      <w:r xmlns:w="http://schemas.openxmlformats.org/wordprocessingml/2006/main">
        <w:t xml:space="preserve">1. ঈশ্বরের করুণার প্রাচুর্য</w:t>
      </w:r>
    </w:p>
    <w:p/>
    <w:p>
      <w:r xmlns:w="http://schemas.openxmlformats.org/wordprocessingml/2006/main">
        <w:t xml:space="preserve">2. দুঃখের মাঝে ঈশ্বরের সমবেদনা</w:t>
      </w:r>
    </w:p>
    <w:p/>
    <w:p>
      <w:r xmlns:w="http://schemas.openxmlformats.org/wordprocessingml/2006/main">
        <w:t xml:space="preserve">1. গীতসংহিতা 103:8-14</w:t>
      </w:r>
    </w:p>
    <w:p/>
    <w:p>
      <w:r xmlns:w="http://schemas.openxmlformats.org/wordprocessingml/2006/main">
        <w:t xml:space="preserve">2. ইশাইয়া 54:7-8</w:t>
      </w:r>
    </w:p>
    <w:p/>
    <w:p>
      <w:r xmlns:w="http://schemas.openxmlformats.org/wordprocessingml/2006/main">
        <w:t xml:space="preserve">Jeremiah 3:33 এর বিলাপ কারণ তিনি স্বেচ্ছায় কষ্ট দেন না বা মানুষের সন্তানদের দুঃখ দেন না।</w:t>
      </w:r>
    </w:p>
    <w:p/>
    <w:p>
      <w:r xmlns:w="http://schemas.openxmlformats.org/wordprocessingml/2006/main">
        <w:t xml:space="preserve">ঈশ্বর মানুষের দুঃখ-কষ্টে খুশি হন না।</w:t>
      </w:r>
    </w:p>
    <w:p/>
    <w:p>
      <w:r xmlns:w="http://schemas.openxmlformats.org/wordprocessingml/2006/main">
        <w:t xml:space="preserve">1. তাঁর লোকেদের জন্য ঈশ্বরের ভালবাসা - আমাদের কষ্ট না দেওয়ার জন্য তাঁর ইচ্ছার মাধ্যমে কীভাবে ঈশ্বরের ভালবাসা প্রদর্শিত হয় তা অনুসন্ধান করা।</w:t>
      </w:r>
    </w:p>
    <w:p/>
    <w:p>
      <w:r xmlns:w="http://schemas.openxmlformats.org/wordprocessingml/2006/main">
        <w:t xml:space="preserve">2. ঈশ্বরের করুণার আশা - ঈশ্বরের করুণা কীভাবে দুঃখিতদের জন্য আশা এবং শান্তি নিয়ে আসে তা অনুসন্ধান করা।</w:t>
      </w:r>
    </w:p>
    <w:p/>
    <w:p>
      <w:r xmlns:w="http://schemas.openxmlformats.org/wordprocessingml/2006/main">
        <w:t xml:space="preserve">1. ইশাইয়া 57:15-16 - কেননা এইভাবে বলেছেন সেই উচ্চ ও মহিমা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গীতসংহিতা 147:3 - তিনি ভগ্ন হৃদয়কে আরোগ্য করেন, এবং তাদের ক্ষতগুলিকে আবদ্ধ করেন।</w:t>
      </w:r>
    </w:p>
    <w:p/>
    <w:p>
      <w:r xmlns:w="http://schemas.openxmlformats.org/wordprocessingml/2006/main">
        <w:t xml:space="preserve">Jeremiah 3:34 এর বিলাপ পৃথিবীর সমস্ত বন্দীদেরকে তাঁর পায়ের নীচে পিষে দিতে,</w:t>
      </w:r>
    </w:p>
    <w:p/>
    <w:p>
      <w:r xmlns:w="http://schemas.openxmlformats.org/wordprocessingml/2006/main">
        <w:t xml:space="preserve">মানবজাতির বিচারে ঈশ্বরের ন্যায়বিচার ও করুণা প্রকাশিত হয়।</w:t>
      </w:r>
    </w:p>
    <w:p/>
    <w:p>
      <w:r xmlns:w="http://schemas.openxmlformats.org/wordprocessingml/2006/main">
        <w:t xml:space="preserve">1: ঈশ্বরের রহমত এবং তার বিচারে ন্যায়বিচার</w:t>
      </w:r>
    </w:p>
    <w:p/>
    <w:p>
      <w:r xmlns:w="http://schemas.openxmlformats.org/wordprocessingml/2006/main">
        <w:t xml:space="preserve">2: ঈশ্বরের বিচারকে স্বীকার করার জন্য একটি আহ্বান</w:t>
      </w:r>
    </w:p>
    <w:p/>
    <w:p>
      <w:r xmlns:w="http://schemas.openxmlformats.org/wordprocessingml/2006/main">
        <w:t xml:space="preserve">1: রোমানস 12:19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68:1 ঈশ্বর উঠুক, তাঁর শত্রুরা ছড়িয়ে পড়ুক; যারা তাকে ঘৃণা করে তারা তার সামনে থেকে পালিয়ে যাক!</w:t>
      </w:r>
    </w:p>
    <w:p/>
    <w:p>
      <w:r xmlns:w="http://schemas.openxmlformats.org/wordprocessingml/2006/main">
        <w:t xml:space="preserve">Jeremiah 3:35 এর বিলাপ পরমেশ্বরের মুখের সামনে একজন মানুষের ডানদিকে ঘুরিয়ে দিতে,</w:t>
      </w:r>
    </w:p>
    <w:p/>
    <w:p>
      <w:r xmlns:w="http://schemas.openxmlformats.org/wordprocessingml/2006/main">
        <w:t xml:space="preserve">আল্লাহ মন্দকে জয়ী হতে দেবেন না।</w:t>
      </w:r>
    </w:p>
    <w:p/>
    <w:p>
      <w:r xmlns:w="http://schemas.openxmlformats.org/wordprocessingml/2006/main">
        <w:t xml:space="preserve">1: ঈশ্বর সর্বদা ন্যায়ের পক্ষে দাঁড়াবেন এবং নিরপরাধদের রক্ষা করার জন্য লড়াই করবেন।</w:t>
      </w:r>
    </w:p>
    <w:p/>
    <w:p>
      <w:r xmlns:w="http://schemas.openxmlformats.org/wordprocessingml/2006/main">
        <w:t xml:space="preserve">2: যারা অন্যায় করতে চায় তাদের দ্বারা নিরুৎসাহিত হবেন না, কারণ ঈশ্বর সর্বদা যা সঠিক তার জন্য লড়াই করবেন।</w:t>
      </w:r>
    </w:p>
    <w:p/>
    <w:p>
      <w:r xmlns:w="http://schemas.openxmlformats.org/wordprocessingml/2006/main">
        <w:t xml:space="preserve">1: হিতোপদেশ 21:3 - "যজ্ঞের চেয়ে ধার্মিকতা এবং ন্যায়বিচার করা প্রভুর কাছে বেশি গ্রহণযোগ্য।"</w:t>
      </w:r>
    </w:p>
    <w:p/>
    <w:p>
      <w:r xmlns:w="http://schemas.openxmlformats.org/wordprocessingml/2006/main">
        <w:t xml:space="preserve">2: ইশাইয়া 61:8 - "কারণ আমি, প্রভু, ন্যায়বিচারকে ভালবাসি; আমি ডাকাতি ও অন্যায়কে ঘৃণা করি; আমি বিশ্বস্ততার সাথে তাদের প্রতিদান দেব এবং আমি তাদের সাথে চিরস্থায়ী চুক্তি করব।"</w:t>
      </w:r>
    </w:p>
    <w:p/>
    <w:p>
      <w:r xmlns:w="http://schemas.openxmlformats.org/wordprocessingml/2006/main">
        <w:t xml:space="preserve">Jeremiah 3:36 এর বিলাপ একজন মানুষকে তার পক্ষে বিপর্যস্ত করতে, সদাপ্রভু অনুমোদন করেন না।</w:t>
      </w:r>
    </w:p>
    <w:p/>
    <w:p>
      <w:r xmlns:w="http://schemas.openxmlformats.org/wordprocessingml/2006/main">
        <w:t xml:space="preserve">প্রভু অন্যদের ন্যায়বিচারে হস্তক্ষেপ করা লোকেদের অনুমোদন করেন না।</w:t>
      </w:r>
    </w:p>
    <w:p/>
    <w:p>
      <w:r xmlns:w="http://schemas.openxmlformats.org/wordprocessingml/2006/main">
        <w:t xml:space="preserve">1. অন্যদের সাথে আমাদের আচরণে আমাদের সর্বদা ন্যায়বিচার এবং ন্যায্যতার প্রতি সচেতন থাকতে হবে।</w:t>
      </w:r>
    </w:p>
    <w:p/>
    <w:p>
      <w:r xmlns:w="http://schemas.openxmlformats.org/wordprocessingml/2006/main">
        <w:t xml:space="preserve">2. ঈশ্বর আমাদের উপর নজর রাখেন এবং আমাদের অন্যদের দ্বারা দুর্ব্যবহার করার অনুমতি দেবেন না।</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2:1 - আমার ভাইয়েরা, আমাদের প্রভু যীশু খ্রীষ্ট, মহিমার প্রভুর প্রতি বিশ্বাস রাখার কারণে কোনো পক্ষপাতিত্ব দেখান না৷</w:t>
      </w:r>
    </w:p>
    <w:p/>
    <w:p>
      <w:r xmlns:w="http://schemas.openxmlformats.org/wordprocessingml/2006/main">
        <w:t xml:space="preserve">বিলাপের Jeremiah 3:37 কে সে যে বলে, এবং এটা ঘটতে আসে, যখন প্রভু আদেশ করেন না?</w:t>
      </w:r>
    </w:p>
    <w:p/>
    <w:p>
      <w:r xmlns:w="http://schemas.openxmlformats.org/wordprocessingml/2006/main">
        <w:t xml:space="preserve">ঈশ্বরই একমাত্র যিনি কিছু আনতে পারেন, অন্য কারও সেই ক্ষমতা নেই।</w:t>
      </w:r>
    </w:p>
    <w:p/>
    <w:p>
      <w:r xmlns:w="http://schemas.openxmlformats.org/wordprocessingml/2006/main">
        <w:t xml:space="preserve">1. ঈশ্বরের শক্তি: সত্য পূর্ণতার একমাত্র উৎস</w:t>
      </w:r>
    </w:p>
    <w:p/>
    <w:p>
      <w:r xmlns:w="http://schemas.openxmlformats.org/wordprocessingml/2006/main">
        <w:t xml:space="preserve">2. সমস্ত কিছুর উপর ঈশ্বরের সার্বভৌমত্বের উপর আস্থা রাখা</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9:19-21 তখন আপনি আমাকে বলবেন, কেন তিনি এখনও দোষ খুঁজে পান? কে তার ইচ্ছাকে প্রতিহত করতে পারে? কিন্তু হে মানুষ, ঈশ্বরের কাছে জবাব দেবার তুমি কে? যা ঢালাই তা কি তার ছাঁচকে বলবে, কেন তুমি আমাকে এমন করেছ? মাটির উপর কুমারের কি অধিকার নেই, একই গলদা থেকে একটি পাত্র সম্মানজনক ব্যবহারের জন্য এবং অন্যটি অসম্মানজনক ব্যবহারের জন্য?</w:t>
      </w:r>
    </w:p>
    <w:p/>
    <w:p>
      <w:r xmlns:w="http://schemas.openxmlformats.org/wordprocessingml/2006/main">
        <w:t xml:space="preserve">Jeremiah 3:38 এর বিলাপ পরমেশ্বরের মুখ থেকে মন্দ এবং ভাল বের হয় না?</w:t>
      </w:r>
    </w:p>
    <w:p/>
    <w:p>
      <w:r xmlns:w="http://schemas.openxmlformats.org/wordprocessingml/2006/main">
        <w:t xml:space="preserve">আল্লাহ মন্দ ও ভালো করেন না।</w:t>
      </w:r>
    </w:p>
    <w:p/>
    <w:p>
      <w:r xmlns:w="http://schemas.openxmlformats.org/wordprocessingml/2006/main">
        <w:t xml:space="preserve">1. প্রভুর করুণা: ঈশ্বরের অনুগ্রহের একটি অন্বেষণ</w:t>
      </w:r>
    </w:p>
    <w:p/>
    <w:p>
      <w:r xmlns:w="http://schemas.openxmlformats.org/wordprocessingml/2006/main">
        <w:t xml:space="preserve">2. ঈশ্বরের অবিচ্ছিন্ন প্রেম: তাঁর ধার্মিকতা বোঝা</w:t>
      </w:r>
    </w:p>
    <w:p/>
    <w:p>
      <w:r xmlns:w="http://schemas.openxmlformats.org/wordprocessingml/2006/main">
        <w:t xml:space="preserve">1. গীতসংহিতা 145:9 - প্রভু সকলের জন্য মঙ্গলময়, এবং তাঁর করুণা তিনি যা কিছু করেছেন তার উপরে।</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Jeremiah 3:39 এর বিলাপ কেন একজন জীবিত মানুষ তার পাপের শাস্তির জন্য একজন মানুষ অভিযোগ করে?</w:t>
      </w:r>
    </w:p>
    <w:p/>
    <w:p>
      <w:r xmlns:w="http://schemas.openxmlformats.org/wordprocessingml/2006/main">
        <w:t xml:space="preserve">একজন জীবিত মানুষ প্রশ্ন করে যে কেন সে তার পাপের শাস্তি সম্পর্কে অভিযোগ করবে।</w:t>
      </w:r>
    </w:p>
    <w:p/>
    <w:p>
      <w:r xmlns:w="http://schemas.openxmlformats.org/wordprocessingml/2006/main">
        <w:t xml:space="preserve">1. পাপের পরিণতি</w:t>
      </w:r>
    </w:p>
    <w:p/>
    <w:p>
      <w:r xmlns:w="http://schemas.openxmlformats.org/wordprocessingml/2006/main">
        <w:t xml:space="preserve">2. অনুতাপের শক্তি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Jeremiah 3:40 এর বিলাপ 3:40 আসুন আমরা আমাদের পথ অনুসন্ধান করি এবং চেষ্টা করি এবং প্রভুর দিকে ফিরে যাই।</w:t>
      </w:r>
    </w:p>
    <w:p/>
    <w:p>
      <w:r xmlns:w="http://schemas.openxmlformats.org/wordprocessingml/2006/main">
        <w:t xml:space="preserve">Jeremiah লোকেদেরকে তাদের জীবন পরীক্ষা করার এবং প্রভুর দিকে ফিরে যাওয়ার জন্য অনুরোধ করেন।</w:t>
      </w:r>
    </w:p>
    <w:p/>
    <w:p>
      <w:r xmlns:w="http://schemas.openxmlformats.org/wordprocessingml/2006/main">
        <w:t xml:space="preserve">1. অনুতাপ: পুনরুদ্ধারের পথ</w:t>
      </w:r>
    </w:p>
    <w:p/>
    <w:p>
      <w:r xmlns:w="http://schemas.openxmlformats.org/wordprocessingml/2006/main">
        <w:t xml:space="preserve">2. আত্ম-প্রতিফলনের যাত্রা</w:t>
      </w:r>
    </w:p>
    <w:p/>
    <w:p>
      <w:r xmlns:w="http://schemas.openxmlformats.org/wordprocessingml/2006/main">
        <w:t xml:space="preserve">1. জোয়েল 2:12-14 - সেইজন্য এখন, প্রভু বলছেন, তোমরা সমস্ত হৃদয় দিয়ে, উপবাসে, কান্নাকাটি ও শোকের সাথে আমার দিকে ফিরে যাও:</w:t>
      </w:r>
    </w:p>
    <w:p/>
    <w:p>
      <w:r xmlns:w="http://schemas.openxmlformats.org/wordprocessingml/2006/main">
        <w:t xml:space="preserve">2. গীতসংহিতা 139:23-24 - আমাকে অনুসন্ধান করুন, হে ঈশ্বর, এবং আমার হৃদয় জানুন: আমাকে পরীক্ষা করুন, এবং আমার চিন্তাগুলি জানুন: এবং দেখুন আমার মধ্যে কোন দুষ্ট পথ আছে কি না, এবং আমাকে চিরস্থায়ী পথে নিয়ে যান।</w:t>
      </w:r>
    </w:p>
    <w:p/>
    <w:p>
      <w:r xmlns:w="http://schemas.openxmlformats.org/wordprocessingml/2006/main">
        <w:t xml:space="preserve">Jeremiah 3:41 এর বিলাপ 3:41 আসুন আমরা স্বর্গে ঈশ্বরের কাছে আমাদের হাত দিয়ে আমাদের হৃদয়কে তুলি।</w:t>
      </w:r>
    </w:p>
    <w:p/>
    <w:p>
      <w:r xmlns:w="http://schemas.openxmlformats.org/wordprocessingml/2006/main">
        <w:t xml:space="preserve">যিরমিয়ের বিলাপ আমাদেরকে আমাদের হৃদয়কে স্বর্গে ঈশ্বরের কাছে তুলে ধরার আহ্বান জানায়।</w:t>
      </w:r>
    </w:p>
    <w:p/>
    <w:p>
      <w:r xmlns:w="http://schemas.openxmlformats.org/wordprocessingml/2006/main">
        <w:t xml:space="preserve">1. গীতসংহিতা 27:8 - "যখন তুমি বলেছিলে, 'আমার মুখের সন্ধান করো,' তখন আমার হৃদয় তোমাকে বলেছিল, 'তোমার মুখ, প্রভু, আমি খুঁজব।"</w:t>
      </w:r>
    </w:p>
    <w:p/>
    <w:p>
      <w:r xmlns:w="http://schemas.openxmlformats.org/wordprocessingml/2006/main">
        <w:t xml:space="preserve">2. গীতসংহিতা 62:8 - "হে লোকেরা, সর্বদা তাঁর উপর ভরসা করুন; তাঁর সামনে আপনার হৃদয় ঢেলে দিন; ঈশ্বর আমাদের জন্য আশ্রয়স্থল।"</w:t>
      </w:r>
    </w:p>
    <w:p/>
    <w:p>
      <w:r xmlns:w="http://schemas.openxmlformats.org/wordprocessingml/2006/main">
        <w:t xml:space="preserve">1. ফিলিপীয় 4: 6-7 - "কোন কিছুর জন্য উদ্বিগ্ন হবেন না, তবে সমস্ত কিছুতে প্রার্থনা এবং অনুরোধের মাধ্যমে, ধন্যবাদ সহ, আপনার অনুরোধগুলি ঈশ্বরের কাছে প্রকাশ করা হোক; এবং ঈশ্বরের শান্তি, যা সমস্ত বোধগম্যতা অতিক্রম করে, আপনার হৃদয়কে রক্ষা করবে এবং খ্রীষ্ট যীশুর মাধ্যমে মন।"</w:t>
      </w:r>
    </w:p>
    <w:p/>
    <w:p>
      <w:r xmlns:w="http://schemas.openxmlformats.org/wordprocessingml/2006/main">
        <w:t xml:space="preserve">2. 1 পিটার 5:7 - "আপনার সমস্ত যত্ন তাঁর উপর নিক্ষেপ করুন, কারণ তিনি আপনার জন্য চিন্তা করেন।"</w:t>
      </w:r>
    </w:p>
    <w:p/>
    <w:p>
      <w:r xmlns:w="http://schemas.openxmlformats.org/wordprocessingml/2006/main">
        <w:t xml:space="preserve">Jeremiah 3:42 আমরা সীমা লঙ্ঘন করেছি এবং বিদ্রোহ করেছি, আপনি ক্ষমা করেননি।</w:t>
      </w:r>
    </w:p>
    <w:p/>
    <w:p>
      <w:r xmlns:w="http://schemas.openxmlformats.org/wordprocessingml/2006/main">
        <w:t xml:space="preserve">যিরমিয় শোক প্রকাশ করেছেন যে লোকেরা ঈশ্বরের বিরুদ্ধে বিদ্রোহ করেছে এবং ঈশ্বর তাদের ক্ষমা করেননি।</w:t>
      </w:r>
    </w:p>
    <w:p/>
    <w:p>
      <w:r xmlns:w="http://schemas.openxmlformats.org/wordprocessingml/2006/main">
        <w:t xml:space="preserve">1) "ঈশ্বরের ক্ষমা: অনুতাপের আশীর্বাদ"</w:t>
      </w:r>
    </w:p>
    <w:p/>
    <w:p>
      <w:r xmlns:w="http://schemas.openxmlformats.org/wordprocessingml/2006/main">
        <w:t xml:space="preserve">2) "বিলাপের হৃদয়: সমস্যার সময়ে কীভাবে ক্ষমা খুঁজে পাওয়া যায়"</w:t>
      </w:r>
    </w:p>
    <w:p/>
    <w:p>
      <w:r xmlns:w="http://schemas.openxmlformats.org/wordprocessingml/2006/main">
        <w:t xml:space="preserve">1) লূক 15:11-32 - অপব্যয়ী পুত্রের দৃষ্টান্ত</w:t>
      </w:r>
    </w:p>
    <w:p/>
    <w:p>
      <w:r xmlns:w="http://schemas.openxmlformats.org/wordprocessingml/2006/main">
        <w:t xml:space="preserve">2) ইশাইয়া 55:6-7 - প্রভুকে সন্ধান করুন যখন তিনি পাওয়া যাবে</w:t>
      </w:r>
    </w:p>
    <w:p/>
    <w:p>
      <w:r xmlns:w="http://schemas.openxmlformats.org/wordprocessingml/2006/main">
        <w:t xml:space="preserve">Jeremiah 3:43 এর বিলাপ তুমি ক্রোধে ঢেকেছ, আমাদের তাড়না করেছ; তুমি বধ করেছ, করুণা করনি।</w:t>
      </w:r>
    </w:p>
    <w:p/>
    <w:p>
      <w:r xmlns:w="http://schemas.openxmlformats.org/wordprocessingml/2006/main">
        <w:t xml:space="preserve">ঈশ্বর ইস্রায়েলের উপর ক্রুদ্ধ এবং তাদের দয়া ছাড়াই হত্যা করে তাদের শাস্তি দিয়েছেন।</w:t>
      </w:r>
    </w:p>
    <w:p/>
    <w:p>
      <w:r xmlns:w="http://schemas.openxmlformats.org/wordprocessingml/2006/main">
        <w:t xml:space="preserve">1. ঈশ্বরের ক্রোধ: অবাধ্যতার পরিণতি</w:t>
      </w:r>
    </w:p>
    <w:p/>
    <w:p>
      <w:r xmlns:w="http://schemas.openxmlformats.org/wordprocessingml/2006/main">
        <w:t xml:space="preserve">2. ঈশ্বরের করুণা এবং প্রেমময় দয়াতে বিশ্বাস করা</w:t>
      </w:r>
    </w:p>
    <w:p/>
    <w:p>
      <w:r xmlns:w="http://schemas.openxmlformats.org/wordprocessingml/2006/main">
        <w:t xml:space="preserve">1. ইশাইয়াহ 54:7-10 ক্ষণিকের জন্য আমি তোমাকে পরিত্যাগ করেছিলাম, কিন্তু পরম মমতায় আমি তোমাকে জড়ো করব। এক মুহুর্তের জন্য উপচে পড়া ক্রোধে আমি তোমার কাছ থেকে আমার মুখ লুকিয়ে রেখেছিলাম, কিন্তু চিরকালের ভালবাসায় আমি তোমার প্রতি করুণা করব, তোমার মুক্তিদাতা প্রভু বলেছেন।</w:t>
      </w:r>
    </w:p>
    <w:p/>
    <w:p>
      <w:r xmlns:w="http://schemas.openxmlformats.org/wordprocessingml/2006/main">
        <w:t xml:space="preserve">2. রোমানস 5:8-10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বিলাপের Jeremiah 3:44 তুমি নিজেকে মেঘে ঢেকে রেখেছ, যাতে আমাদের প্রার্থনা না যায়।</w:t>
      </w:r>
    </w:p>
    <w:p/>
    <w:p>
      <w:r xmlns:w="http://schemas.openxmlformats.org/wordprocessingml/2006/main">
        <w:t xml:space="preserve">ঈশ্বর নিজেকে মেঘে ঢেকে দিয়ে প্রার্থনা শোনা থেকে বিরত রেখেছেন।</w:t>
      </w:r>
    </w:p>
    <w:p/>
    <w:p>
      <w:r xmlns:w="http://schemas.openxmlformats.org/wordprocessingml/2006/main">
        <w:t xml:space="preserve">1. প্রার্থনার শক্তি: ঈশ্বর কীভাবে আমাদের উত্তর দেন এবং আশীর্বাদ করেন</w:t>
      </w:r>
    </w:p>
    <w:p/>
    <w:p>
      <w:r xmlns:w="http://schemas.openxmlformats.org/wordprocessingml/2006/main">
        <w:t xml:space="preserve">2. প্রার্থনার উদ্দেশ্য: ঈশ্বরের ইচ্ছা জানা এবং বোঝা</w:t>
      </w:r>
    </w:p>
    <w:p/>
    <w:p>
      <w:r xmlns:w="http://schemas.openxmlformats.org/wordprocessingml/2006/main">
        <w:t xml:space="preserve">1. ইশাইয়া 59:2 - কিন্তু তোমার পাপ তোমার এবং তোমার ঈশ্বরের মধ্যে বিচ্ছিন্ন হয়ে গেছে, এবং তোমার পাপ তোমার থেকে তার মুখ লুকিয়ে রেখেছে, সে শুনতে পাবে না।</w:t>
      </w:r>
    </w:p>
    <w:p/>
    <w:p>
      <w:r xmlns:w="http://schemas.openxmlformats.org/wordprocessingml/2006/main">
        <w:t xml:space="preserve">2. জেমস 4:3 - তোমরা চাও, এবং গ্রহণ করো না, কারণ তোমরা ভুল চাও, যাতে তোমরা তা তোমাদের কামনা বাসনার উপর গ্রাস করতে পার৷</w:t>
      </w:r>
    </w:p>
    <w:p/>
    <w:p>
      <w:r xmlns:w="http://schemas.openxmlformats.org/wordprocessingml/2006/main">
        <w:t xml:space="preserve">Jeremiah 3:45 এর বিলাপ তুমি আমাদের লোকদের মধ্যে অপসারণকারী এবং প্রত্যাখ্যানের মত করেছ।</w:t>
      </w:r>
    </w:p>
    <w:p/>
    <w:p>
      <w:r xmlns:w="http://schemas.openxmlformats.org/wordprocessingml/2006/main">
        <w:t xml:space="preserve">যিরমিয় লোকেদের আবর্জনা বানানোর জন্য ঈশ্বরের কাছে বিলাপ করে।</w:t>
      </w:r>
    </w:p>
    <w:p/>
    <w:p>
      <w:r xmlns:w="http://schemas.openxmlformats.org/wordprocessingml/2006/main">
        <w:t xml:space="preserve">1. আমরা আমাদের প্রতিকূলতার মধ্যে শক্তি খুঁজে পেতে পারি বিলাপ 3:45</w:t>
      </w:r>
    </w:p>
    <w:p/>
    <w:p>
      <w:r xmlns:w="http://schemas.openxmlformats.org/wordprocessingml/2006/main">
        <w:t xml:space="preserve">2. আমরা যখন প্রত্যাখ্যাত বোধ করি তখনও ঈশ্বর আমাদের সাথে আছেন বিলাপ 3:45৷</w:t>
      </w:r>
    </w:p>
    <w:p/>
    <w:p>
      <w:r xmlns:w="http://schemas.openxmlformats.org/wordprocessingml/2006/main">
        <w:t xml:space="preserve">1. Isaiah 41:10 ভয় কোরো না, আমি তোমার সাথে আছি; হতাশ হয়ো না, কারণ আমি তোমার ঈশ্বর।</w:t>
      </w:r>
    </w:p>
    <w:p/>
    <w:p>
      <w:r xmlns:w="http://schemas.openxmlformats.org/wordprocessingml/2006/main">
        <w:t xml:space="preserve">2. গীতসংহিতা 23:4 যদিও আমি মৃত্যুর ছায়ার উপত্যকা দিয়ে চলে যাই, আমি কোন মন্দকে ভয় করব না, কারণ আপনি আমার সাথে আছেন।</w:t>
      </w:r>
    </w:p>
    <w:p/>
    <w:p>
      <w:r xmlns:w="http://schemas.openxmlformats.org/wordprocessingml/2006/main">
        <w:t xml:space="preserve">Jeremiah 3:46 আমাদের সমস্ত শত্রুরা আমাদের বিরুদ্ধে তাদের মুখ খুলেছে।</w:t>
      </w:r>
    </w:p>
    <w:p/>
    <w:p>
      <w:r xmlns:w="http://schemas.openxmlformats.org/wordprocessingml/2006/main">
        <w:t xml:space="preserve">জনগণের শত্রুরা তাদের বিরুদ্ধে কথা বলেছে।</w:t>
      </w:r>
    </w:p>
    <w:p/>
    <w:p>
      <w:r xmlns:w="http://schemas.openxmlformats.org/wordprocessingml/2006/main">
        <w:t xml:space="preserve">1. শত্রুকে জিততে দেবেন না: বিরোধীদের বিরুদ্ধে দাঁড়ানো</w:t>
      </w:r>
    </w:p>
    <w:p/>
    <w:p>
      <w:r xmlns:w="http://schemas.openxmlformats.org/wordprocessingml/2006/main">
        <w:t xml:space="preserve">2. জীবনের কষ্টগুলো কাটিয়ে ওঠা: প্রতিকূলতার পর ফিরে আসা</w:t>
      </w:r>
    </w:p>
    <w:p/>
    <w:p>
      <w:r xmlns:w="http://schemas.openxmlformats.org/wordprocessingml/2006/main">
        <w:t xml:space="preserve">1. 1 করিন্থিয়ানস 16:13 - "আপনার সতর্ক থাকুন; বিশ্বাসে দৃঢ় থাকুন; সাহসী হোন; শক্তিশালী হন।"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Jeremiah 3:47 এর বিলাপ আমাদের উপর ভয় ও ফাঁদ এসেছে, ধ্বংস ও ধ্বংস।</w:t>
      </w:r>
    </w:p>
    <w:p/>
    <w:p>
      <w:r xmlns:w="http://schemas.openxmlformats.org/wordprocessingml/2006/main">
        <w:t xml:space="preserve">যিরমিয় ভয় এবং ফাঁদ দ্বারা তাদের উপর নিয়ে আসা ধ্বংস ও জনশূন্যতার জন্য বিলাপ করে।</w:t>
      </w:r>
    </w:p>
    <w:p/>
    <w:p>
      <w:r xmlns:w="http://schemas.openxmlformats.org/wordprocessingml/2006/main">
        <w:t xml:space="preserve">1. ভয়ের শক্তি: এটি কীভাবে আমাদের জীবনকে প্রভাবিত করে</w:t>
      </w:r>
    </w:p>
    <w:p/>
    <w:p>
      <w:r xmlns:w="http://schemas.openxmlformats.org/wordprocessingml/2006/main">
        <w:t xml:space="preserve">2. নির্জনতার মধ্যে আশা খোঁজা</w:t>
      </w:r>
    </w:p>
    <w:p/>
    <w:p>
      <w:r xmlns:w="http://schemas.openxmlformats.org/wordprocessingml/2006/main">
        <w:t xml:space="preserve">1. ইশাইয়া 8:14-15: "এবং তিনি একটি অভয়ারণ্য এবং অপরাধের পাথর এবং ইস্রায়েলের উভয় ঘরের জন্য হোঁচট খাওয়ার একটি পাথর হয়ে উঠবেন, জেরুজালেমের বাসিন্দাদের জন্য একটি ফাঁদ এবং ফাঁদ হবে৷ এবং অনেকে তাতে হোঁচট খাবে৷ তারা পড়ে যাবে এবং ভেঙ্গে পড়বে; তাদের ফাঁদে ফেলা হবে এবং ধরা হবে।"</w:t>
      </w:r>
    </w:p>
    <w:p/>
    <w:p>
      <w:r xmlns:w="http://schemas.openxmlformats.org/wordprocessingml/2006/main">
        <w:t xml:space="preserve">2. গীতসংহিতা 64:4: "তারা নির্দোষকে গোপনে গুলি করতে পারে; হঠাৎ তারা তাকে গুলি করে এবং ভয় পায় না।"</w:t>
      </w:r>
    </w:p>
    <w:p/>
    <w:p>
      <w:r xmlns:w="http://schemas.openxmlformats.org/wordprocessingml/2006/main">
        <w:t xml:space="preserve">Jeremiah 3:48 আমার লোকদের কন্যার বিনাশের জন্য আমার চোখ জলের নদী দিয়ে বয়ে যাচ্ছে।</w:t>
      </w:r>
    </w:p>
    <w:p/>
    <w:p>
      <w:r xmlns:w="http://schemas.openxmlformats.org/wordprocessingml/2006/main">
        <w:t xml:space="preserve">ঈশ্বরের লোকদের ধ্বংস যিরমিয়ের হৃদয়ে গভীর দুঃখ নিয়ে আসে।</w:t>
      </w:r>
    </w:p>
    <w:p/>
    <w:p>
      <w:r xmlns:w="http://schemas.openxmlformats.org/wordprocessingml/2006/main">
        <w:t xml:space="preserve">1. ক্ষতির যন্ত্রণা: ঈশ্বরের লোকেরা কীভাবে বিপর্যয়ের সাথে মোকাবিলা করে</w:t>
      </w:r>
    </w:p>
    <w:p/>
    <w:p>
      <w:r xmlns:w="http://schemas.openxmlformats.org/wordprocessingml/2006/main">
        <w:t xml:space="preserve">2. খ্রীষ্টে সান্ত্বনা: প্রভুর বিশ্বস্ত লোকেদের আশা</w:t>
      </w:r>
    </w:p>
    <w:p/>
    <w:p>
      <w:r xmlns:w="http://schemas.openxmlformats.org/wordprocessingml/2006/main">
        <w:t xml:space="preserve">1. ইশাইয়া 40:1-2 - সান্ত্বনা, আমার লোকেদের সান্ত্বনা, আপনার ঈশ্বর বলেছেন। জেরুজালেমের সাথে কোমলভাবে কথা বলুন, এবং তার কাছে ঘোষণা করুন যে তার কঠোর পরিচর্যা সম্পন্ন হয়েছে, তার পাপের মূল্য পরিশোধ করা হয়েছে, সে তার সমস্ত পাপের জন্য প্রভুর হাত থেকে দ্বিগুণ পেয়েছে।</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Jeremiah এর বিলাপ 3:49 আমার চোখ ছলছল করে, এবং থামে না, কোন বিরতি ছাড়াই,</w:t>
      </w:r>
    </w:p>
    <w:p/>
    <w:p>
      <w:r xmlns:w="http://schemas.openxmlformats.org/wordprocessingml/2006/main">
        <w:t xml:space="preserve">বক্তা অশ্রু নিয়ে বিলাপ করছেন যা কখনো প্রবাহ বন্ধ হয় না।</w:t>
      </w:r>
    </w:p>
    <w:p/>
    <w:p>
      <w:r xmlns:w="http://schemas.openxmlformats.org/wordprocessingml/2006/main">
        <w:t xml:space="preserve">1. দুঃখের শক্তি এবং দুঃসময়ে ঈশ্বরের সান্ত্বনা।</w:t>
      </w:r>
    </w:p>
    <w:p/>
    <w:p>
      <w:r xmlns:w="http://schemas.openxmlformats.org/wordprocessingml/2006/main">
        <w:t xml:space="preserve">2. কষ্টের মাঝেও ঈশ্বরের উপর আস্থা রাখতে শেখার গুরুত্ব সম্পর্কে ক।</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Jeremiah 3:50 এর বিলাপ যতক্ষণ না সদাপ্রভু নীচে তাকান এবং স্বর্গ থেকে দেখবেন।</w:t>
      </w:r>
    </w:p>
    <w:p/>
    <w:p>
      <w:r xmlns:w="http://schemas.openxmlformats.org/wordprocessingml/2006/main">
        <w:t xml:space="preserve">যিরমিয় ঈশ্বরের স্বর্গ থেকে নিচের দিকে তাকাতে এবং তাঁর লোকেদের দুঃখকষ্টের প্রতি লক্ষ্য করার জন্য তার ইচ্ছা প্রকাশ করেন।</w:t>
      </w:r>
    </w:p>
    <w:p/>
    <w:p>
      <w:r xmlns:w="http://schemas.openxmlformats.org/wordprocessingml/2006/main">
        <w:t xml:space="preserve">1. প্রার্থনার শক্তি - আমাদের কান্না শোনার জন্য ঈশ্বরের ইচ্ছা</w:t>
      </w:r>
    </w:p>
    <w:p/>
    <w:p>
      <w:r xmlns:w="http://schemas.openxmlformats.org/wordprocessingml/2006/main">
        <w:t xml:space="preserve">2. ঈশ্বর আমাদের আশ্রয়স্থল - কষ্টের সময়ে তাঁর প্রতিশ্রুতিতে আঁকড়ে থাকা</w:t>
      </w:r>
    </w:p>
    <w:p/>
    <w:p>
      <w:r xmlns:w="http://schemas.openxmlformats.org/wordprocessingml/2006/main">
        <w:t xml:space="preserve">1. গীতসংহিতা 121:1-2 - "আমি পাহাড়ের দিকে আমার চোখ তুলেছি। আমার সাহায্য কোথা থেকে আসে? আমার সাহায্য আসে প্রভুর কাছ থেকে, যিনি স্বর্গ ও পৃথিবী সৃষ্টি করেছেন।"</w:t>
      </w:r>
    </w:p>
    <w:p/>
    <w:p>
      <w:r xmlns:w="http://schemas.openxmlformats.org/wordprocessingml/2006/main">
        <w:t xml:space="preserve">2. ইশাইয়া 40:28-31 - "আপনি কি জানেন না? আপনি কি শুনেন নি? সদাপ্রভুই চিরস্থায়ী ঈশ্বর, পৃথিবীর প্রান্তের সৃষ্টিকর্তা। তিনি অজ্ঞান হন না বা ক্লান্ত হন না; তাঁর বোধগম্যতা অদৃশ্য। তিনি অজ্ঞানকে শক্তি দেয়, আর যার শক্তি নেই তাকে শক্তি বৃদ্ধি করে, এমনকি যুবকেরাও ক্লান্ত হয়ে ক্লান্ত হয়ে পড়বে এবং যুবকরা ক্লান্ত হয়ে পড়বে; কিন্তু যারা সদাপ্রভুর জন্য অপেক্ষা করে তারা তাদের শক্তি নতুন করে নেবে, তারা ডানা মেলে উঠবে। ঈগলের মতো; তারা দৌড়াবে এবং ক্লান্ত হবে না; তারা হাঁটবে এবং অজ্ঞান হবে না।"</w:t>
      </w:r>
    </w:p>
    <w:p/>
    <w:p>
      <w:r xmlns:w="http://schemas.openxmlformats.org/wordprocessingml/2006/main">
        <w:t xml:space="preserve">Jeremiah 3:51 এর বিলাপ আমার শহরের সমস্ত কন্যার কারণে আমার চোখ আমার হৃদয়কে প্রভাবিত করে।</w:t>
      </w:r>
    </w:p>
    <w:p/>
    <w:p>
      <w:r xmlns:w="http://schemas.openxmlformats.org/wordprocessingml/2006/main">
        <w:t xml:space="preserve">তার শহর ধ্বংসের কারণে যিরমিয়ের হৃদয় ভেঙে গেছে।</w:t>
      </w:r>
    </w:p>
    <w:p/>
    <w:p>
      <w:r xmlns:w="http://schemas.openxmlformats.org/wordprocessingml/2006/main">
        <w:t xml:space="preserve">1. ভাঙা এবং ক্ষতি: ট্র্যাজেডির পরে আবার বাঁচতে শেখা</w:t>
      </w:r>
    </w:p>
    <w:p/>
    <w:p>
      <w:r xmlns:w="http://schemas.openxmlformats.org/wordprocessingml/2006/main">
        <w:t xml:space="preserve">2. দুঃখকষ্টের মাঝে আশা: কষ্টের সময়ে ঈশ্বরের সান্ত্বনা খুঁজে পাওয়া</w:t>
      </w:r>
    </w:p>
    <w:p/>
    <w:p>
      <w:r xmlns:w="http://schemas.openxmlformats.org/wordprocessingml/2006/main">
        <w:t xml:space="preserve">1. ইশাইয়া 61:1-3 - প্রভু ঈশ্বরের আত্মা আমার উপর, কারণ প্রভু আমাকে অভিষিক্ত করেছেন দুঃখিতদের জন্য সুসংবাদ দেওয়ার জন্য; তিনি আমাকে পাঠিয়েছেন ভগ্নহৃদয়কে বাঁধতে, বন্দীদের মুক্তি এবং বন্দীদের মুক্তি ঘোষণা করতে;</w:t>
      </w:r>
    </w:p>
    <w:p/>
    <w:p>
      <w:r xmlns:w="http://schemas.openxmlformats.org/wordprocessingml/2006/main">
        <w:t xml:space="preserve">2. গীতসংহিতা 34:18 - প্রভু ভগ্নহৃদয়ের কাছে এবং যারা আত্মায় চূর্ণ তাদের রক্ষা করেন।</w:t>
      </w:r>
    </w:p>
    <w:p/>
    <w:p>
      <w:r xmlns:w="http://schemas.openxmlformats.org/wordprocessingml/2006/main">
        <w:t xml:space="preserve">Jeremiah 3:52 আমার শত্রুরা আমাকে পাখির মতো অকারণে তাড়া করেছিল।</w:t>
      </w:r>
    </w:p>
    <w:p/>
    <w:p>
      <w:r xmlns:w="http://schemas.openxmlformats.org/wordprocessingml/2006/main">
        <w:t xml:space="preserve">যিরমিয় প্রতিফলিত করে যে কীভাবে তার শত্রুরা তাকে পাখির মতো বিনা কারণে তাড়া করেছে।</w:t>
      </w:r>
    </w:p>
    <w:p/>
    <w:p>
      <w:r xmlns:w="http://schemas.openxmlformats.org/wordprocessingml/2006/main">
        <w:t xml:space="preserve">1. প্রতিকূলতার মাঝে ঈশ্বরের অনুগ্রহ</w:t>
      </w:r>
    </w:p>
    <w:p/>
    <w:p>
      <w:r xmlns:w="http://schemas.openxmlformats.org/wordprocessingml/2006/main">
        <w:t xml:space="preserve">2. কিভাবে অন্যায্য নিপীড়নের প্রতিক্রিয়া জানাবেন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34:17-19 - ধার্মিকরা চিৎকার করে, এবং প্রভু তাদের শোনেন; তিনি তাদের সমস্ত সমস্যা থেকে উদ্ধার করেন। প্রভু ভগ্নহৃদয়ের কাছাকাছি এবং যারা আত্মায় চূর্ণ তাদের রক্ষা করেন।</w:t>
      </w:r>
    </w:p>
    <w:p/>
    <w:p>
      <w:r xmlns:w="http://schemas.openxmlformats.org/wordprocessingml/2006/main">
        <w:t xml:space="preserve">Jeremiah 3:53 এর বিলাপ তারা অন্ধকূপে আমার জীবন কেটে ফেলেছে এবং আমার উপর পাথর ছুঁড়েছে।</w:t>
      </w:r>
    </w:p>
    <w:p/>
    <w:p>
      <w:r xmlns:w="http://schemas.openxmlformats.org/wordprocessingml/2006/main">
        <w:t xml:space="preserve">যিরমিয় একটি অন্ধকূপে নিক্ষিপ্ত হওয়ার এবং তাকে একটি পাথর নিক্ষেপ করার জন্য নিষ্ঠুর অবিচারের জন্য বিলাপ করে।</w:t>
      </w:r>
    </w:p>
    <w:p/>
    <w:p>
      <w:r xmlns:w="http://schemas.openxmlformats.org/wordprocessingml/2006/main">
        <w:t xml:space="preserve">1. দুঃখকষ্টের মধ্যে শক্তি: অন্যায়ের মাঝে আশা খোঁজা</w:t>
      </w:r>
    </w:p>
    <w:p/>
    <w:p>
      <w:r xmlns:w="http://schemas.openxmlformats.org/wordprocessingml/2006/main">
        <w:t xml:space="preserve">2. স্বাধীনতা খোঁজা: অন্যায্য আচরণের শৃঙ্খল থেকে নিজেদেরকে মুক্তি দেওয়া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12: 1-3 - অতএব, যেহেতু আমরা সাক্ষীর এত বড় মেঘ দ্বারা বেষ্টিত, তাই আসুন আমরা সমস্ত ওজন এবং পাপ যা খুব ঘনিষ্ঠভাবে আঁকড়ে আছে তা একপাশে রেখে দেই,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 তাকে বিবেচনা করুন যিনি পাপীদের কাছ থেকে নিজের বিরুদ্ধে এমন শত্রুতা সহ্য করেছেন, যাতে আপনি ক্লান্ত বা নিরাশ না হন।</w:t>
      </w:r>
    </w:p>
    <w:p/>
    <w:p>
      <w:r xmlns:w="http://schemas.openxmlformats.org/wordprocessingml/2006/main">
        <w:t xml:space="preserve">Jeremiah 3:54 বিলাপ আমার মাথার উপর দিয়ে জল বয়ে গেল; তখন আমি বললাম, আমি কেটে পড়েছি।</w:t>
      </w:r>
    </w:p>
    <w:p/>
    <w:p>
      <w:r xmlns:w="http://schemas.openxmlformats.org/wordprocessingml/2006/main">
        <w:t xml:space="preserve">যিরমিয় বিলাপ করেছিলেন যখন তিনি অনুভব করেছিলেন যে তিনি ঈশ্বরের উপস্থিতি এবং প্রেম থেকে বিচ্ছিন্ন হয়ে পড়েছেন।</w:t>
      </w:r>
    </w:p>
    <w:p/>
    <w:p>
      <w:r xmlns:w="http://schemas.openxmlformats.org/wordprocessingml/2006/main">
        <w:t xml:space="preserve">1. ঈশ্বর সর্বদা উপস্থিত, এমনকি আমাদের দুঃখের মধ্যেও</w:t>
      </w:r>
    </w:p>
    <w:p/>
    <w:p>
      <w:r xmlns:w="http://schemas.openxmlformats.org/wordprocessingml/2006/main">
        <w:t xml:space="preserve">2. কঠিন সময়ে ঈশ্বরের উপর ভরসা করা</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রোমানস 8:38-39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থাকা ঈশ্বরের ভালবাসা থেকে আমাদের আলাদা করতে৷"</w:t>
      </w:r>
    </w:p>
    <w:p/>
    <w:p>
      <w:r xmlns:w="http://schemas.openxmlformats.org/wordprocessingml/2006/main">
        <w:t xml:space="preserve">Jeremiah 3:55 হে সদাপ্রভু, নিচু অন্ধকূপ থেকে আমি তোমার নাম ডাকলাম।</w:t>
      </w:r>
    </w:p>
    <w:p/>
    <w:p>
      <w:r xmlns:w="http://schemas.openxmlformats.org/wordprocessingml/2006/main">
        <w:t xml:space="preserve">Jeremiah তার অন্ধকার এবং হতাশাজনক কারাগার থেকে ঈশ্বরকে ডাকেন।</w:t>
      </w:r>
    </w:p>
    <w:p/>
    <w:p>
      <w:r xmlns:w="http://schemas.openxmlformats.org/wordprocessingml/2006/main">
        <w:t xml:space="preserve">1. ঈশ্বর সর্বদা শুনছেন - এমনকি আমাদের অন্ধকার মুহূর্তগুলিতেও</w:t>
      </w:r>
    </w:p>
    <w:p/>
    <w:p>
      <w:r xmlns:w="http://schemas.openxmlformats.org/wordprocessingml/2006/main">
        <w:t xml:space="preserve">2. প্রতিকূলতার মধ্যে বিশ্বাসের শক্তি</w:t>
      </w:r>
    </w:p>
    <w:p/>
    <w:p>
      <w:r xmlns:w="http://schemas.openxmlformats.org/wordprocessingml/2006/main">
        <w:t xml:space="preserve">1. গীতসংহিতা 107:10-14 - "কেউ কেউ অন্ধকারে এবং মৃত্যুর ছায়ায় বসেছিল, দুর্দশায় বন্দী এবং লোহার মধ্যে, কারণ তারা ঈশ্বরের কথার বিরুদ্ধে বিদ্রোহ করেছিল এবং পরমেশ্বরের পরামর্শকে প্রত্যাখ্যান করেছিল। তাই তিনি মাথা নত করেছিলেন। তাদের হৃদয় কঠোর পরিশ্রমে তলিয়ে গেল; তারা পড়ে গেল, সাহায্য করার জন্য কেউ নেই। তারপর তারা তাদের কষ্টে সদাপ্রভুর কাছে কান্নাকাটি করেছিল, এবং তিনি তাদের তাদের দুর্দশা থেকে উদ্ধার করেছিলেন, তিনি তাদের অন্ধকার ও মৃত্যুর ছায়া থেকে বের করে এনেছিলেন এবং তাদের বন্ধন ছিঁড়েছিলেন। পৃথক্.</w:t>
      </w:r>
    </w:p>
    <w:p/>
    <w:p>
      <w:r xmlns:w="http://schemas.openxmlformats.org/wordprocessingml/2006/main">
        <w:t xml:space="preserve">2. Isaiah 61:1 -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বন্দী তাদের জন্য কারাগার খুলে দিতে।</w:t>
      </w:r>
    </w:p>
    <w:p/>
    <w:p>
      <w:r xmlns:w="http://schemas.openxmlformats.org/wordprocessingml/2006/main">
        <w:t xml:space="preserve">Jeremiah 3:56 তুমি আমার কণ্ঠস্বর শুনেছ; আমার শ্বাস-প্রশ্বাসে, আমার কান্নার সময় তোমার কান লুকাবে না।</w:t>
      </w:r>
    </w:p>
    <w:p/>
    <w:p>
      <w:r xmlns:w="http://schemas.openxmlformats.org/wordprocessingml/2006/main">
        <w:t xml:space="preserve">ঈশ্বর তাঁর লোকেদের কান্না শোনেন এবং তাদের কষ্টকে উপেক্ষা করেন না।</w:t>
      </w:r>
    </w:p>
    <w:p/>
    <w:p>
      <w:r xmlns:w="http://schemas.openxmlformats.org/wordprocessingml/2006/main">
        <w:t xml:space="preserve">1. ঈশ্বর আমাদের কান্না শোনেন: কেন আমরা তাঁর করুণার উপর নির্ভর করতে পারি</w:t>
      </w:r>
    </w:p>
    <w:p/>
    <w:p>
      <w:r xmlns:w="http://schemas.openxmlformats.org/wordprocessingml/2006/main">
        <w:t xml:space="preserve">2. ঈশ্বর শুনছেন জানা: তাঁর উপস্থিতির সান্ত্বনা</w:t>
      </w:r>
    </w:p>
    <w:p/>
    <w:p>
      <w:r xmlns:w="http://schemas.openxmlformats.org/wordprocessingml/2006/main">
        <w:t xml:space="preserve">1. গীতসংহিতা 34:17-18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Lamentations of Jeremiah 3:57 যেদিন আমি তোমাকে ডেকেছিলাম সেদিন তুমি কাছে এসেছ, তুমি বলেছিলে, ভয় পেও না।</w:t>
      </w:r>
    </w:p>
    <w:p/>
    <w:p>
      <w:r xmlns:w="http://schemas.openxmlformats.org/wordprocessingml/2006/main">
        <w:t xml:space="preserve">আমরা যখন তাকে ডাকি তখন ঈশ্বর কাছে আসেন এবং ভয় না করার জন্য আমাদের উৎসাহিত করেন।</w:t>
      </w:r>
    </w:p>
    <w:p/>
    <w:p>
      <w:r xmlns:w="http://schemas.openxmlformats.org/wordprocessingml/2006/main">
        <w:t xml:space="preserve">1. ঈশ্বর সর্বদা কাছাকাছি: প্রয়োজনের সময়ে আশ্বাস</w:t>
      </w:r>
    </w:p>
    <w:p/>
    <w:p>
      <w:r xmlns:w="http://schemas.openxmlformats.org/wordprocessingml/2006/main">
        <w:t xml:space="preserve">2. ভয় পাবেন না: কঠিন সময়ে ঈশ্বরের উপর নির্ভর করা</w:t>
      </w:r>
    </w:p>
    <w:p/>
    <w:p>
      <w:r xmlns:w="http://schemas.openxmlformats.org/wordprocessingml/2006/main">
        <w:t xml:space="preserve">1. গীতসংহিতা 56:3 - "যখন আমি ভয় পাই, আমি তোমার উপর আমার বিশ্বাস রাখি।"</w:t>
      </w:r>
    </w:p>
    <w:p/>
    <w:p>
      <w:r xmlns:w="http://schemas.openxmlformats.org/wordprocessingml/2006/main">
        <w:t xml:space="preserve">2. ইশাইয়া 43:1-2 -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w:t>
      </w:r>
    </w:p>
    <w:p/>
    <w:p>
      <w:r xmlns:w="http://schemas.openxmlformats.org/wordprocessingml/2006/main">
        <w:t xml:space="preserve">Jeremiah 3:58 হে সদাপ্রভু, তুমি আমার প্রাণের কারণের বিচার করেছ; তুমি আমার জীবন উদ্ধার করেছ।</w:t>
      </w:r>
    </w:p>
    <w:p/>
    <w:p>
      <w:r xmlns:w="http://schemas.openxmlformats.org/wordprocessingml/2006/main">
        <w:t xml:space="preserve">Jeremiah তার জীবনে ঈশ্বরের সম্পৃক্ততা স্বীকার করে, ঈশ্বরের মুক্তির ক্ষমতাকে স্বীকৃতি দেয়।</w:t>
      </w:r>
    </w:p>
    <w:p/>
    <w:p>
      <w:r xmlns:w="http://schemas.openxmlformats.org/wordprocessingml/2006/main">
        <w:t xml:space="preserve">1. ঈশ্বরের মুক্তির ক্ষমতা: কিভাবে প্রভু আমাদের হতাশা থেকে উদ্ধার করেন</w:t>
      </w:r>
    </w:p>
    <w:p/>
    <w:p>
      <w:r xmlns:w="http://schemas.openxmlformats.org/wordprocessingml/2006/main">
        <w:t xml:space="preserve">2. ঈশ্বরের সার্বভৌমত্ব: প্রভু কীভাবে প্রতিটি পরিস্থিতিতে আমাদের দেখেন এবং যত্ন নেন</w:t>
      </w:r>
    </w:p>
    <w:p/>
    <w:p>
      <w:r xmlns:w="http://schemas.openxmlformats.org/wordprocessingml/2006/main">
        <w:t xml:space="preserve">1. গীতসংহিতা 130:3-4 - "হে প্রভু, আপনি যদি অন্যায় চিহ্নিত করেন, হে প্রভু, কে দাঁড়াতে পারে? কিন্তু আপনার সাথে ক্ষমা আছে, যাতে আপনি ভয় পান।"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Jeremiah 3:59 হে সদাপ্রভু, তুমি আমার অন্যায় দেখেছ; তুমি আমার বিচার কর।</w:t>
      </w:r>
    </w:p>
    <w:p/>
    <w:p>
      <w:r xmlns:w="http://schemas.openxmlformats.org/wordprocessingml/2006/main">
        <w:t xml:space="preserve">যিরমিয় প্রভুর কাছে তার কারণের বিচার করার জন্য অনুরোধ করেন কারণ প্রভু তার ভুল দেখেছেন।</w:t>
      </w:r>
    </w:p>
    <w:p/>
    <w:p>
      <w:r xmlns:w="http://schemas.openxmlformats.org/wordprocessingml/2006/main">
        <w:t xml:space="preserve">1. ঈশ্বরের সামনে দাঁড়ানো: Jeremiah এর আবেদনের শক্তি</w:t>
      </w:r>
    </w:p>
    <w:p/>
    <w:p>
      <w:r xmlns:w="http://schemas.openxmlformats.org/wordprocessingml/2006/main">
        <w:t xml:space="preserve">2. ঈশ্বরের ন্যায়বিচার খোঁজার প্রয়োজন</w:t>
      </w:r>
    </w:p>
    <w:p/>
    <w:p>
      <w:r xmlns:w="http://schemas.openxmlformats.org/wordprocessingml/2006/main">
        <w:t xml:space="preserve">1. ইশাইয়া 58:1-2 জোরে চিৎকার করুন, পিছিয়ে থাকবেন না। শিঙার মত তোমার আওয়াজ বাড়াও। আমার লোকদের কাছে তাদের বিদ্রোহ এবং যাকোবের পরিবারের কাছে তাদের পাপের কথা ঘোষণা কর। তবুও তারা প্রতিদিন আমাকে খোঁজে এবং আমার পথ জানতে আনন্দিত হয়, যেন তারা এমন একটি জাতি যারা সঠিক কাজ করে এবং তাদের ঈশ্বরের আদেশ ত্যাগ করেনি।</w:t>
      </w:r>
    </w:p>
    <w:p/>
    <w:p>
      <w:r xmlns:w="http://schemas.openxmlformats.org/wordprocessingml/2006/main">
        <w:t xml:space="preserve">2. গীতসংহিতা 37:23-24 একজন মানুষের পদক্ষেপ প্রভুর দ্বারা প্রতিষ্ঠিত হয়, যখন সে তার পথে আনন্দিত হয়; যদিও সে পড়ে যায়, তবে তাকে মাথার উপরে রাখা হবে না, কারণ প্রভু তার হাত ধরে রাখেন।</w:t>
      </w:r>
    </w:p>
    <w:p/>
    <w:p>
      <w:r xmlns:w="http://schemas.openxmlformats.org/wordprocessingml/2006/main">
        <w:t xml:space="preserve">Jeremiah 3:60 এর বিলাপ তুমি আমার বিরুদ্ধে তাদের সমস্ত প্রতিশোধ এবং তাদের সমস্ত কল্পনা দেখেছ।</w:t>
      </w:r>
    </w:p>
    <w:p/>
    <w:p>
      <w:r xmlns:w="http://schemas.openxmlformats.org/wordprocessingml/2006/main">
        <w:t xml:space="preserve">যিরমিয় তার বিরুদ্ধে পরিচালিত প্রতিশোধ এবং কল্পনার জন্য বিলাপ করেন।</w:t>
      </w:r>
    </w:p>
    <w:p/>
    <w:p>
      <w:r xmlns:w="http://schemas.openxmlformats.org/wordprocessingml/2006/main">
        <w:t xml:space="preserve">1. দুঃখের মাঝে ঈশ্বরের প্রেম: বিলাপের অন্বেষণ 3:60</w:t>
      </w:r>
    </w:p>
    <w:p/>
    <w:p>
      <w:r xmlns:w="http://schemas.openxmlformats.org/wordprocessingml/2006/main">
        <w:t xml:space="preserve">2. ক্ষমার শক্তি: জেরেমিয়ার বিলাপের প্রতিফলন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ম্যাথু 5:44 - কিন্তু আমি তোমাকে বলছি, তোমার শত্রুদের ভালবাস এবং যারা তোমাকে তাড়না করে তাদের জন্য প্রার্থনা কর।</w:t>
      </w:r>
    </w:p>
    <w:p/>
    <w:p>
      <w:r xmlns:w="http://schemas.openxmlformats.org/wordprocessingml/2006/main">
        <w:t xml:space="preserve">Jeremiah 3:61 হে সদাপ্রভু, তুমি তাদের নিন্দা ও আমার বিরুদ্ধে তাদের সমস্ত কল্পনা শুনেছ;</w:t>
      </w:r>
    </w:p>
    <w:p/>
    <w:p>
      <w:r xmlns:w="http://schemas.openxmlformats.org/wordprocessingml/2006/main">
        <w:t xml:space="preserve">প্রভু Jeremiah বিরুদ্ধে তিরস্কার এবং imaginings শুনতে.</w:t>
      </w:r>
    </w:p>
    <w:p/>
    <w:p>
      <w:r xmlns:w="http://schemas.openxmlformats.org/wordprocessingml/2006/main">
        <w:t xml:space="preserve">1: প্রভু সর্বদা শুনছেন।</w:t>
      </w:r>
    </w:p>
    <w:p/>
    <w:p>
      <w:r xmlns:w="http://schemas.openxmlformats.org/wordprocessingml/2006/main">
        <w:t xml:space="preserve">2: ঈশ্বর সর্বদা আমাদের সমস্যাগুলি লক্ষ্য করেন।</w:t>
      </w:r>
    </w:p>
    <w:p/>
    <w:p>
      <w:r xmlns:w="http://schemas.openxmlformats.org/wordprocessingml/2006/main">
        <w:t xml:space="preserve">1: জেমস 1:19-20 - "এটি জানুন,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গীতসংহিতা 4:3 - "কিন্তু জেনে রাখ যে প্রভু ধার্মিককে নিজের জন্য আলাদা করেছেন; আমি যখন তাকে ডাকি, প্রভু শোনেন।"</w:t>
      </w:r>
    </w:p>
    <w:p/>
    <w:p>
      <w:r xmlns:w="http://schemas.openxmlformats.org/wordprocessingml/2006/main">
        <w:t xml:space="preserve">Jeremiah 3:62 এর বিলাপ যারা আমার বিরুদ্ধে উঠেছিল তাদের ঠোঁট, এবং সারা দিন আমার বিরুদ্ধে তাদের কৌশল।</w:t>
      </w:r>
    </w:p>
    <w:p/>
    <w:p>
      <w:r xmlns:w="http://schemas.openxmlformats.org/wordprocessingml/2006/main">
        <w:t xml:space="preserve">যিরমিয়ের শত্রুদের ঠোঁট ক্রমাগত তার বিরুদ্ধে ছিল।</w:t>
      </w:r>
    </w:p>
    <w:p/>
    <w:p>
      <w:r xmlns:w="http://schemas.openxmlformats.org/wordprocessingml/2006/main">
        <w:t xml:space="preserve">1. কঠিন সময়ে ঈশ্বরের বিশ্বস্ততা</w:t>
      </w:r>
    </w:p>
    <w:p/>
    <w:p>
      <w:r xmlns:w="http://schemas.openxmlformats.org/wordprocessingml/2006/main">
        <w:t xml:space="preserve">2. বিরোধিতা সত্ত্বেও অধ্যবসায়ের গুরুত্ব</w:t>
      </w:r>
    </w:p>
    <w:p/>
    <w:p>
      <w:r xmlns:w="http://schemas.openxmlformats.org/wordprocessingml/2006/main">
        <w:t xml:space="preserve">1. ইশাইয়া 40:8: "ঘাস শুকিয়ে যায়, ফুল বিবর্ণ হয়, কিন্তু আমাদের ঈশ্বরের বাক্য চিরকাল স্থায়ী হবে।"</w:t>
      </w:r>
    </w:p>
    <w:p/>
    <w:p>
      <w:r xmlns:w="http://schemas.openxmlformats.org/wordprocessingml/2006/main">
        <w:t xml:space="preserve">2. রোমানস 8:31-39: "তাহলে আমরা এই জিনিসগুলিকে কী বলব? ঈশ্বর যদি আমাদের পক্ষে হন তবে কে আমাদের বিরুদ্ধে হতে পারে?"</w:t>
      </w:r>
    </w:p>
    <w:p/>
    <w:p>
      <w:r xmlns:w="http://schemas.openxmlformats.org/wordprocessingml/2006/main">
        <w:t xml:space="preserve">Jeremiah 3:63 এর বিলাপ দেখুন তাদের বসে থাকা এবং তাদের উঠা; আমি তাদের মিউজিক।</w:t>
      </w:r>
    </w:p>
    <w:p/>
    <w:p>
      <w:r xmlns:w="http://schemas.openxmlformats.org/wordprocessingml/2006/main">
        <w:t xml:space="preserve">ঈশ্বর তাঁর লোকেদের সাথে আছেন, শুধু তাদের আনন্দেই নয় তাদের দুঃখেও, এবং তিনি তাদের সান্ত্বনা ও আশার উৎস।</w:t>
      </w:r>
    </w:p>
    <w:p/>
    <w:p>
      <w:r xmlns:w="http://schemas.openxmlformats.org/wordprocessingml/2006/main">
        <w:t xml:space="preserve">1. "আমাদের জীবনে ঈশ্বরের অবিচ্ছিন্ন উপস্থিতি"</w:t>
      </w:r>
    </w:p>
    <w:p/>
    <w:p>
      <w:r xmlns:w="http://schemas.openxmlformats.org/wordprocessingml/2006/main">
        <w:t xml:space="preserve">2. "ঈশ্বরের সান্ত্বনার সঙ্গীত"</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Jeremiah 3:64 এর বিলাপ, হে সদাপ্রভু, তাদের হাতের কাজ অনুসারে তাদের প্রতিদান দিন।</w:t>
      </w:r>
    </w:p>
    <w:p/>
    <w:p>
      <w:r xmlns:w="http://schemas.openxmlformats.org/wordprocessingml/2006/main">
        <w:t xml:space="preserve">যিরমিয় ঈশ্বরের কাছে আহ্বান জানায় যে দুষ্টদের তারা যা করেছে তার প্রতিশোধ দিতে।</w:t>
      </w:r>
    </w:p>
    <w:p/>
    <w:p>
      <w:r xmlns:w="http://schemas.openxmlformats.org/wordprocessingml/2006/main">
        <w:t xml:space="preserve">1. ঈশ্বরের ন্যায়বিচার: তিনি কিভাবে মন্দ কাজের জন্য দুষ্টদের প্রতিদান দেন</w:t>
      </w:r>
    </w:p>
    <w:p/>
    <w:p>
      <w:r xmlns:w="http://schemas.openxmlformats.org/wordprocessingml/2006/main">
        <w:t xml:space="preserve">2. প্রতিশোধের জন্য ঈশ্বরের পরিকল্পনা বোঝা</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7:11 - ঈশ্বর একজন ধার্মিক বিচারক, একজন ঈশ্বর যিনি প্রতিদিন তার ক্রোধ প্রকাশ করেন।</w:t>
      </w:r>
    </w:p>
    <w:p/>
    <w:p>
      <w:r xmlns:w="http://schemas.openxmlformats.org/wordprocessingml/2006/main">
        <w:t xml:space="preserve">Jeremiah 3:65 এর বিলাপ তাদের হৃদয়ের দুঃখ দাও, তাদের প্রতি তোমার অভিশাপ।</w:t>
      </w:r>
    </w:p>
    <w:p/>
    <w:p>
      <w:r xmlns:w="http://schemas.openxmlformats.org/wordprocessingml/2006/main">
        <w:t xml:space="preserve">ঈশ্বর তাঁর লোকেদের হৃদয়ের দুঃখ দিতে এবং যারা তাঁর বিরুদ্ধে পাপ করেছে তাদের অভিশাপ দিতে আদেশ দেন।</w:t>
      </w:r>
    </w:p>
    <w:p/>
    <w:p>
      <w:r xmlns:w="http://schemas.openxmlformats.org/wordprocessingml/2006/main">
        <w:t xml:space="preserve">1. ঈশ্বরের অভিশাপের শক্তি - ঈশ্বরের অভিশাপ কীভাবে আমাদেরকে ধার্মিকভাবে বাঁচতে অনুপ্রাণিত করবে তা অন্বেষণ করা।</w:t>
      </w:r>
    </w:p>
    <w:p/>
    <w:p>
      <w:r xmlns:w="http://schemas.openxmlformats.org/wordprocessingml/2006/main">
        <w:t xml:space="preserve">2. পাপের ওজন - পাপের পরিণতি এবং অনুশোচনার গুরুত্ব বোঝা।</w:t>
      </w:r>
    </w:p>
    <w:p/>
    <w:p>
      <w:r xmlns:w="http://schemas.openxmlformats.org/wordprocessingml/2006/main">
        <w:t xml:space="preserve">1. গালাতীয় 3:13 - "খ্রিস্ট আমাদেরকে আইনের অভিশাপ থেকে মুক্ত করেছেন, আমাদের জন্য অভিশাপ হয়ে উঠেছেন: কেননা লেখা আছে, গাছে ঝুলে থাকা প্রত্যেকেই অভিশপ্ত"</w:t>
      </w:r>
    </w:p>
    <w:p/>
    <w:p>
      <w:r xmlns:w="http://schemas.openxmlformats.org/wordprocessingml/2006/main">
        <w:t xml:space="preserve">2. হিতোপদেশ 22:8 - "যে অন্যায় বপন করে সে অসারতা কাটবে: এবং তার ক্রোধের লাঠি ব্যর্থ হবে।"</w:t>
      </w:r>
    </w:p>
    <w:p/>
    <w:p>
      <w:r xmlns:w="http://schemas.openxmlformats.org/wordprocessingml/2006/main">
        <w:t xml:space="preserve">Jeremiah এর বিলাপ 3:66 সদাপ্রভুর স্বর্গের নীচে থেকে ক্রোধে তাদের তাড়না ও ধ্বংস করুন।</w:t>
      </w:r>
    </w:p>
    <w:p/>
    <w:p>
      <w:r xmlns:w="http://schemas.openxmlformats.org/wordprocessingml/2006/main">
        <w:t xml:space="preserve">সদাপ্রভু তাঁর লোকেদেরকে তাড়না ও ধ্বংস করার আদেশ দেন যারা তাদের উপর অন্যায় করেছে, ক্রোধ থেকে।</w:t>
      </w:r>
    </w:p>
    <w:p/>
    <w:p>
      <w:r xmlns:w="http://schemas.openxmlformats.org/wordprocessingml/2006/main">
        <w:t xml:space="preserve">1. ঈশ্বরের ক্রোধ: কেন আমরা যারা পাপ করেছে তাদের তাড়না করতে হবে</w:t>
      </w:r>
    </w:p>
    <w:p/>
    <w:p>
      <w:r xmlns:w="http://schemas.openxmlformats.org/wordprocessingml/2006/main">
        <w:t xml:space="preserve">2. ক্ষমার শক্তি: প্রতিশোধের পরিবর্তে করুণা কীভাবে দেখাবেন</w:t>
      </w:r>
    </w:p>
    <w:p/>
    <w:p>
      <w:r xmlns:w="http://schemas.openxmlformats.org/wordprocessingml/2006/main">
        <w:t xml:space="preserve">1. রোমানস 12:19-21 -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ম্যাথু 18:21-22 - তারপর পিটার যীশুর কাছে এসে জিজ্ঞাসা করলেন, প্রভু, আমার বিরুদ্ধে পাপ করা আমার ভাই বা বোনকে আমি কতবার ক্ষমা করব? সাত বার পর্যন্ত? যীশু উত্তর দিলেন, আমি তোমাদের বলছি, সাত বার নয়, বাহাত্তর বার৷</w:t>
      </w:r>
    </w:p>
    <w:p/>
    <w:p/>
    <w:p>
      <w:r xmlns:w="http://schemas.openxmlformats.org/wordprocessingml/2006/main">
        <w:t xml:space="preserve">যিরমিয় অধ্যায় 4 এর বিলাপ জেরুজালেমের ধ্বংসের জন্য বিলাপ করে চলেছে, মানুষের মরিয়া পরিস্থিতি এবং তাদের পাপের পরিণতির দিকে মনোনিবেশ করে। এটি অনুতাপ এবং ঈশ্বরের করুণার প্রয়োজনীয়তার উপর জোর দেওয়ার সময় সম্মান হারানো এবং শহরের ধ্বংসের চিত্র তুলে ধরে।</w:t>
      </w:r>
    </w:p>
    <w:p/>
    <w:p>
      <w:r xmlns:w="http://schemas.openxmlformats.org/wordprocessingml/2006/main">
        <w:t xml:space="preserve">1ম অনুচ্ছেদ: অধ্যায়টি মানুষের মরিয়া অবস্থা, বিশেষ করে শিশু এবং শিশুরা যারা ক্ষুধা ও তৃষ্ণায় ভুগছে, তার বর্ণনা দিয়ে শুরু হয়েছে। এটি অবরোধের বিধ্বংসী প্রভাব এবং শহরের জনশূন্যতা তুলে ধরে। অধ্যায়টি সম্মান হারানো এবং লোকেদের দ্বারা অভিজ্ঞ লজ্জার উপর জোর দেয় (বিলাপ 4:1-11)।</w:t>
      </w:r>
    </w:p>
    <w:p/>
    <w:p>
      <w:r xmlns:w="http://schemas.openxmlformats.org/wordprocessingml/2006/main">
        <w:t xml:space="preserve">2য় অনুচ্ছেদ: অধ্যায়টি জেরুজালেমের ধ্বংসের কারণগুলিকে প্রতিফলিত করে, এটিকে নেতা এবং যাজকদের পাপের জন্য দায়ী করে৷ এটা স্বীকার করে যে জনগণের পাপ তাদের পতন এবং তাদের অভয়ারণ্য ধ্বংসের দিকে পরিচালিত করেছে। অধ্যায়টি অনুতাপের প্রয়োজনীয়তার উপর জোর দেয় এবং লোকেদের ভাগ্য পুনরুদ্ধারের জন্য ঈশ্বরকে আহ্বান জানায় (বিলাপ 4:12-22)।</w:t>
      </w:r>
    </w:p>
    <w:p/>
    <w:p>
      <w:r xmlns:w="http://schemas.openxmlformats.org/wordprocessingml/2006/main">
        <w:t xml:space="preserve">সংক্ষেপে,</w:t>
      </w:r>
    </w:p>
    <w:p>
      <w:r xmlns:w="http://schemas.openxmlformats.org/wordprocessingml/2006/main">
        <w:t xml:space="preserve">যিরমিয় অধ্যায়ের চারটি বিলাপ প্রকাশ করে</w:t>
      </w:r>
    </w:p>
    <w:p>
      <w:r xmlns:w="http://schemas.openxmlformats.org/wordprocessingml/2006/main">
        <w:t xml:space="preserve">মানুষের হতাশ অবস্থার জন্য বিলাপ,</w:t>
      </w:r>
    </w:p>
    <w:p>
      <w:r xmlns:w="http://schemas.openxmlformats.org/wordprocessingml/2006/main">
        <w:t xml:space="preserve">জেরুজালেমের ধ্বংসের কারণের প্রতিফলন।</w:t>
      </w:r>
    </w:p>
    <w:p/>
    <w:p>
      <w:r xmlns:w="http://schemas.openxmlformats.org/wordprocessingml/2006/main">
        <w:t xml:space="preserve">মানুষের বেহাল অবস্থা ও সম্মানহানির চিত্র।</w:t>
      </w:r>
    </w:p>
    <w:p>
      <w:r xmlns:w="http://schemas.openxmlformats.org/wordprocessingml/2006/main">
        <w:t xml:space="preserve">জেরুজালেমের ধ্বংসের কারণ এবং অনুতাপের প্রয়োজনীয়তার প্রতিফলন।</w:t>
      </w:r>
    </w:p>
    <w:p/>
    <w:p>
      <w:r xmlns:w="http://schemas.openxmlformats.org/wordprocessingml/2006/main">
        <w:t xml:space="preserve">জেরেমিয়ার বিলাপের এই অধ্যায়টি জেরুজালেমের ধ্বংসের জন্য বিলাপ করে চলেছে, মানুষের মরিয়া পরিস্থিতি এবং তাদের পাপের পরিণতির দিকে মনোনিবেশ করে। এটি মানুষের মরিয়া অবস্থা, বিশেষ করে শিশু এবং শিশুরা যারা ক্ষুধা ও তৃষ্ণায় ভুগছে, তার বর্ণনা দিয়ে শুরু হয়। অধ্যায়টি অবরোধের বিধ্বংসী প্রভাব এবং শহরের জনশূন্যতা তুলে ধরে। এটি সম্মান হারানো এবং লোকেদের দ্বারা অভিজ্ঞ লজ্জার উপর জোর দেয়। অধ্যায় তারপর জেরুজালেমের ধ্বংসের কারণগুলিকে প্রতিফলিত করে, এটিকে নেতা এবং যাজকদের পাপের জন্য দায়ী করে৷ এটা স্বীকার করে যে জনগণের পাপ তাদের পতন এবং তাদের অভয়ারণ্য ধ্বংসের দিকে পরিচালিত করেছে। অধ্যায়টি অনুতাপের প্রয়োজনীয়তার উপর জোর দেয় এবং মানুষের ভাগ্য পুনরুদ্ধারের জন্য ঈশ্বরকে আহ্বান করে। অধ্যায়টি মানুষের মরিয়া অবস্থার জন্য বিলাপ এবং জেরুজালেমের ধ্বংসের কারণগুলির প্রতিফলনের উপর আলোকপাত করে।</w:t>
      </w:r>
    </w:p>
    <w:p/>
    <w:p>
      <w:r xmlns:w="http://schemas.openxmlformats.org/wordprocessingml/2006/main">
        <w:t xml:space="preserve">Jeremiah 4:1 এর বিলাপ সোনা কেমন করে ম্লান হয়ে গেছে! কিভাবে সবচেয়ে সূক্ষ্ম সোনা পরিবর্তন করা হয়! পবিত্র স্থানের পাথর প্রতিটি রাস্তার উপরে ঢেলে দেওয়া হয়।</w:t>
      </w:r>
    </w:p>
    <w:p/>
    <w:p>
      <w:r xmlns:w="http://schemas.openxmlformats.org/wordprocessingml/2006/main">
        <w:t xml:space="preserve">ঈশ্বর এবং তাঁর মন্দিরের মহিমা হ্রাস এবং ধ্বংস করা হয়েছে।</w:t>
      </w:r>
    </w:p>
    <w:p/>
    <w:p>
      <w:r xmlns:w="http://schemas.openxmlformats.org/wordprocessingml/2006/main">
        <w:t xml:space="preserve">1: ঈশ্বরের মহিমা চিরন্তন এবং কেউ তা হ্রাস করতে পারে না।</w:t>
      </w:r>
    </w:p>
    <w:p/>
    <w:p>
      <w:r xmlns:w="http://schemas.openxmlformats.org/wordprocessingml/2006/main">
        <w:t xml:space="preserve">2: আমাদের অবশ্যই আমাদের বিশ্বাসে অবিচল থাকতে হবে এবং আমাদের আশাকে কখনই হ্রাস পেতে দেবেন না।</w:t>
      </w:r>
    </w:p>
    <w:p/>
    <w:p>
      <w:r xmlns:w="http://schemas.openxmlformats.org/wordprocessingml/2006/main">
        <w:t xml:space="preserve">1: গীতসংহিতা 19:1-3 "আকাশ ঈশ্বরের মহিমা ঘোষণা করে; এবং আকাশ তাঁর হাতের কাজকে প্রকাশ করে। দিনে দিনে কথা বলে, এবং রাতকে রাত জ্ঞান প্রকাশ করে। এমন কোন কথা বা ভাষা নেই, যেখানে তাদের কণ্ঠস্বর শোনা যায় না। "</w:t>
      </w:r>
    </w:p>
    <w:p/>
    <w:p>
      <w:r xmlns:w="http://schemas.openxmlformats.org/wordprocessingml/2006/main">
        <w:t xml:space="preserve">2: ইশাইয়া 40:8 "ঘাস শুকিয়ে যায়, ফুল ম্লান হয়ে যায়; কিন্তু আমাদের ঈশ্বরের বাক্য চিরকাল স্থায়ী হবে।"</w:t>
      </w:r>
    </w:p>
    <w:p/>
    <w:p>
      <w:r xmlns:w="http://schemas.openxmlformats.org/wordprocessingml/2006/main">
        <w:t xml:space="preserve">Jeremiah 4:2 বিলাপের সিয়োনের মূল্যবান ছেলেরা, সূক্ষ্ম সোনার সাথে তুলনীয়, তারা কীভাবে মাটির কলস, কুমোরের হাতের কাজ হিসাবে সম্মানিত হয়!</w:t>
      </w:r>
    </w:p>
    <w:p/>
    <w:p>
      <w:r xmlns:w="http://schemas.openxmlformats.org/wordprocessingml/2006/main">
        <w:t xml:space="preserve">সিয়োনের লোকেদেরকে সূক্ষ্ম সোনার মতো মূল্যবান বলে মনে করা হয় কিন্তু মাটির কলসির মতো মূল্যহীন বলে বিবেচিত হয়।</w:t>
      </w:r>
    </w:p>
    <w:p/>
    <w:p>
      <w:r xmlns:w="http://schemas.openxmlformats.org/wordprocessingml/2006/main">
        <w:t xml:space="preserve">1. অন্যদের বাহ্যিক চেহারা দ্বারা বিচার করবেন না।</w:t>
      </w:r>
    </w:p>
    <w:p/>
    <w:p>
      <w:r xmlns:w="http://schemas.openxmlformats.org/wordprocessingml/2006/main">
        <w:t xml:space="preserve">2. প্রত্যেককে তাদের মূল্যের জন্য মূল্য দিন, তাদের চেহারা নয়।</w:t>
      </w:r>
    </w:p>
    <w:p/>
    <w:p>
      <w:r xmlns:w="http://schemas.openxmlformats.org/wordprocessingml/2006/main">
        <w:t xml:space="preserve">1. জেমস 2:1-4</w:t>
      </w:r>
    </w:p>
    <w:p/>
    <w:p>
      <w:r xmlns:w="http://schemas.openxmlformats.org/wordprocessingml/2006/main">
        <w:t xml:space="preserve">2. মথি 7:1-5</w:t>
      </w:r>
    </w:p>
    <w:p/>
    <w:p>
      <w:r xmlns:w="http://schemas.openxmlformats.org/wordprocessingml/2006/main">
        <w:t xml:space="preserve">Jeremiah 4:3 এর বিলাপ সমুদ্রের দানবরাও স্তন বের করে, তারা তাদের বাচ্চাদের দুধ দেয়: আমার প্রজাদের কন্যা মরুভূমির উটপাখির মতো নিষ্ঠুর হয়ে উঠেছে।</w:t>
      </w:r>
    </w:p>
    <w:p/>
    <w:p>
      <w:r xmlns:w="http://schemas.openxmlformats.org/wordprocessingml/2006/main">
        <w:t xml:space="preserve">যিহূদার লোকেরা এতটাই দুষ্ট হয়ে উঠেছে যে এমনকি সমুদ্রের দানবরাও তাদের চেয়ে বেশি যত্নশীল।</w:t>
      </w:r>
    </w:p>
    <w:p/>
    <w:p>
      <w:r xmlns:w="http://schemas.openxmlformats.org/wordprocessingml/2006/main">
        <w:t xml:space="preserve">1. ঈশ্বরের লোকেদের উচিত তাঁর ভালবাসা এবং দয়া প্রতিফলিত করা</w:t>
      </w:r>
    </w:p>
    <w:p/>
    <w:p>
      <w:r xmlns:w="http://schemas.openxmlformats.org/wordprocessingml/2006/main">
        <w:t xml:space="preserve">2. ঈশ্বরের পথ প্রত্যাখ্যানের পরিণতি</w:t>
      </w:r>
    </w:p>
    <w:p/>
    <w:p>
      <w:r xmlns:w="http://schemas.openxmlformats.org/wordprocessingml/2006/main">
        <w:t xml:space="preserve">1. ম্যাথু 5:44-45, "কিন্তু আমি তোমাদের বলছি, তোমাদের শত্রুদের ভালোবাসো এবং যারা তোমাদের নিপীড়ন করে তাদের জন্য প্রার্থনা করো, যাতে তোমরা তোমাদের স্বর্গের পিতার সন্তান হতে পার।"</w:t>
      </w:r>
    </w:p>
    <w:p/>
    <w:p>
      <w:r xmlns:w="http://schemas.openxmlformats.org/wordprocessingml/2006/main">
        <w:t xml:space="preserve">2. হিতোপদেশ 14:34, "ধার্ম্মিকতা একটি জাতিকে উন্নীত করে, কিন্তু পাপ যে কোনো জাতির জন্য অপমান।"</w:t>
      </w:r>
    </w:p>
    <w:p/>
    <w:p>
      <w:r xmlns:w="http://schemas.openxmlformats.org/wordprocessingml/2006/main">
        <w:t xml:space="preserve">Jeremiah 4:4 স্তন্যপানকারী শিশুর জিভ তৃষ্ণার জন্য তার মুখের ছাদে আটকে যায়: ছোট শিশুরা রুটি চায়, এবং কেউ তাদের কাছে তা ভাঙে না।</w:t>
      </w:r>
    </w:p>
    <w:p/>
    <w:p>
      <w:r xmlns:w="http://schemas.openxmlformats.org/wordprocessingml/2006/main">
        <w:t xml:space="preserve">জেরুজালেমের মানুষ জীবনের মৌলিক চাহিদা থেকে বঞ্চিত হয়েছে।</w:t>
      </w:r>
    </w:p>
    <w:p/>
    <w:p>
      <w:r xmlns:w="http://schemas.openxmlformats.org/wordprocessingml/2006/main">
        <w:t xml:space="preserve">1. সমবেদনার আহ্বান - আমাদের প্রয়োজন যাদের থেকে দূরে সরে যাওয়া উচিত নয় বরং ভালবাসা এবং দয়ার সাথে পৌঁছানো উচিত।</w:t>
      </w:r>
    </w:p>
    <w:p/>
    <w:p>
      <w:r xmlns:w="http://schemas.openxmlformats.org/wordprocessingml/2006/main">
        <w:t xml:space="preserve">2. প্রার্থনার শক্তি - পরিবর্তন আনতে এবং অন্যদের চাহিদা মেটানোর জন্য প্রার্থনা একটি কার্যকর হাতিয়ার।</w:t>
      </w:r>
    </w:p>
    <w:p/>
    <w:p>
      <w:r xmlns:w="http://schemas.openxmlformats.org/wordprocessingml/2006/main">
        <w:t xml:space="preserve">1. জেমস 2:15-17 -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এটা কি ভাল?</w:t>
      </w:r>
    </w:p>
    <w:p/>
    <w:p>
      <w:r xmlns:w="http://schemas.openxmlformats.org/wordprocessingml/2006/main">
        <w:t xml:space="preserve">2. ইশাইয়া 58:6-7 - আমি কি এই উপবাসটি বেছে নিচ্ছি না: দুষ্টতার বন্ধনগুলিকে আলগা করতে, জোয়ালের চাবুকগুলিকে পূর্বাবস্থায় ফিরিয়ে দিতে, নিপীড়িতকে মুক্তি দিতে এবং প্রতিটি জোয়াল ভাঙতে? ক্ষুধার্তদের সাথে আপনার রুটি ভাগ করে নেওয়া এবং গৃহহীন দরিদ্রদের আপনার ঘরে আনার জন্য নয় কি; যখন তুমি নগ্ন দেখবে, তাকে ঢেকে রাখবে, আর তোমার নিজের মাংস থেকে নিজেকে আড়াল করবে না?</w:t>
      </w:r>
    </w:p>
    <w:p/>
    <w:p>
      <w:r xmlns:w="http://schemas.openxmlformats.org/wordprocessingml/2006/main">
        <w:t xml:space="preserve">Jeremiah 4:5 এর বিলাপ যারা সূক্ষ্মভাবে ভোজন করেছিল তারা রাস্তায় উজাড় হয়ে গেছে: যারা লাল রঙে লালিত হয়েছে তারা গোবরে আলিঙ্গন করেছে।</w:t>
      </w:r>
    </w:p>
    <w:p/>
    <w:p>
      <w:r xmlns:w="http://schemas.openxmlformats.org/wordprocessingml/2006/main">
        <w:t xml:space="preserve">যারা আগে সুবিধাভোগী এবং সচ্ছল ছিল তারা এখন নিঃস্ব এবং দারিদ্র্যের মধ্যে বসবাস করছে।</w:t>
      </w:r>
    </w:p>
    <w:p/>
    <w:p>
      <w:r xmlns:w="http://schemas.openxmlformats.org/wordprocessingml/2006/main">
        <w:t xml:space="preserve">1. ঈশ্বর একজনের সামাজিক মর্যাদা বা সম্পদ দ্বারা প্রভাবিত হন না এবং যারা তাঁর দৃষ্টিতে তাদের স্থান ভুলে যায় তাদের বিনীত করবেন।</w:t>
      </w:r>
    </w:p>
    <w:p/>
    <w:p>
      <w:r xmlns:w="http://schemas.openxmlformats.org/wordprocessingml/2006/main">
        <w:t xml:space="preserve">2. একজনের মূল্যের প্রকৃত পরিমাপ তাদের আর্থিক বা সামাজিক অবস্থান নয়, বরং ঈশ্বরের প্রতি তাদের বিশ্বাস এবং সেবা।</w:t>
      </w:r>
    </w:p>
    <w:p/>
    <w:p>
      <w:r xmlns:w="http://schemas.openxmlformats.org/wordprocessingml/2006/main">
        <w:t xml:space="preserve">1. হিতোপদেশ 22:2 - ধনী এবং দরিদ্রদের মধ্যে এটি মিল রয়েছে: প্রভু তাদের সকলের সৃষ্টিকর্তা।</w:t>
      </w:r>
    </w:p>
    <w:p/>
    <w:p>
      <w:r xmlns:w="http://schemas.openxmlformats.org/wordprocessingml/2006/main">
        <w:t xml:space="preserve">2. জেমস 2:1-4 - আমার ভাইয়েরা, আমাদের প্রভু যীশু খ্রীষ্ট, মহিমার প্রভুর প্রতি বিশ্বাস রাখার কারণে কোনো পক্ষপাতিত্ব দেখান না৷ কারণ যদি একজন সোনার আংটি ও সুন্দর পোশাক পরা লোক আপনার সমাবেশে আসে, এবং জঞ্জাল পোশাক পরা একজন দরিদ্র লোকও আসে, এবং আপনি যদি সেই সুন্দর পোশাক পরার দিকে মনোযোগ দেন এবং বলেন, আপনি এখানে একটি ভাল জায়গায় বসুন। , যখন তুমি দরিদ্র লোকটিকে বলছ, তুমি সেখানে দাঁড়াও, বা আমার পায়ের কাছে বসো, তখন কি তোমরা নিজেদের মধ্যে ভেদাভেদ সৃষ্টি করনি এবং মন্দ চিন্তা নিয়ে বিচারক হয়েছ?</w:t>
      </w:r>
    </w:p>
    <w:p/>
    <w:p>
      <w:r xmlns:w="http://schemas.openxmlformats.org/wordprocessingml/2006/main">
        <w:t xml:space="preserve">Jeremiah 4:6 এর বিলাপ কারণ আমার প্রজা কন্যার অন্যায়ের শাস্তি সদোমের পাপের শাস্তির চেয়েও বড়, যা এক মুহুর্তের মতো উচ্ছেদ করা হয়েছিল এবং তার উপর কোন হাত থাকেনি।</w:t>
      </w:r>
    </w:p>
    <w:p/>
    <w:p>
      <w:r xmlns:w="http://schemas.openxmlformats.org/wordprocessingml/2006/main">
        <w:t xml:space="preserve">যিহূদার লোকদের শাস্তি এমন কি সদোমের পাপের চেয়েও বেশি, যা এক নিমিষেই ধ্বংস হয়ে গিয়েছিল এবং তাদের উপর একটি হাতও রাখা হয়নি।</w:t>
      </w:r>
    </w:p>
    <w:p/>
    <w:p>
      <w:r xmlns:w="http://schemas.openxmlformats.org/wordprocessingml/2006/main">
        <w:t xml:space="preserve">1. ঈশ্বরের ক্রোধ অনিবার্য - সদোম এবং জুদার ক্ষেত্রে পাপের পরিণতি অন্বেষণ করা</w:t>
      </w:r>
    </w:p>
    <w:p/>
    <w:p>
      <w:r xmlns:w="http://schemas.openxmlformats.org/wordprocessingml/2006/main">
        <w:t xml:space="preserve">2. ঈশ্বরের চিরন্তন প্রেম - আমাদের সীমালঙ্ঘন সত্ত্বেও তাঁর করুণা এবং ধৈর্য বোঝা</w:t>
      </w:r>
    </w:p>
    <w:p/>
    <w:p>
      <w:r xmlns:w="http://schemas.openxmlformats.org/wordprocessingml/2006/main">
        <w:t xml:space="preserve">1. ইজেকিয়েল 16:49-50 - দেখ, এই ছিল তোমার বোন সদোমের অন্যায়, অহংকার, রুটির পূর্ণতা এবং অলসতার প্রাচুর্য তার এবং তার কন্যাদের মধ্যে ছিল, সে দরিদ্র ও অভাবীদের হাতকে শক্তিশালী করেনি। তারা অহংকারী ছিল এবং আমার সামনে জঘন্য কাজ করেছিল|</w:t>
      </w:r>
    </w:p>
    <w:p/>
    <w:p>
      <w:r xmlns:w="http://schemas.openxmlformats.org/wordprocessingml/2006/main">
        <w:t xml:space="preserve">2. রোমানস 11:22 - অতএব ঈশ্বরের মঙ্গল এবং কঠোরতা দেখুন: তাদের উপর যারা পড়েছিল, কঠোরতা; কিন্তু তোমার প্রতি, মঙ্গলময়, যদি তুমি তার কল্যাণে অবিরত থাকো; অন্যথায় তোমাকেও ধ্বংস করা হবে।</w:t>
      </w:r>
    </w:p>
    <w:p/>
    <w:p>
      <w:r xmlns:w="http://schemas.openxmlformats.org/wordprocessingml/2006/main">
        <w:t xml:space="preserve">Jeremiah 4:7 এর বিলাপ তার নাজারাইটরা তুষার থেকে পবিত্র ছিল, তারা দুধের চেয়ে সাদা ছিল, তারা রুবির চেয়ে শরীরে বেশি লাল ছিল, তাদের মসৃণতা ছিল নীলকান্তমণি:</w:t>
      </w:r>
    </w:p>
    <w:p/>
    <w:p>
      <w:r xmlns:w="http://schemas.openxmlformats.org/wordprocessingml/2006/main">
        <w:t xml:space="preserve">নাজারাইটদের সৌন্দর্য তুলনার বাইরে ছিল, এমনকি মূল্যবান পাথরকেও ছাড়িয়ে গেছে।</w:t>
      </w:r>
    </w:p>
    <w:p/>
    <w:p>
      <w:r xmlns:w="http://schemas.openxmlformats.org/wordprocessingml/2006/main">
        <w:t xml:space="preserve">1. ঈশ্বরের লোকেরা তাঁর সৌন্দর্য এবং মহিমার প্রতিফলন।</w:t>
      </w:r>
    </w:p>
    <w:p/>
    <w:p>
      <w:r xmlns:w="http://schemas.openxmlformats.org/wordprocessingml/2006/main">
        <w:t xml:space="preserve">2. ঈশ্বরের পবিত্রতা প্রতিফলিত করে, আমাদের নিজেদেরকে শুদ্ধ ও নির্দোষ রাখার চেষ্টা করতে হবে।</w:t>
      </w:r>
    </w:p>
    <w:p/>
    <w:p>
      <w:r xmlns:w="http://schemas.openxmlformats.org/wordprocessingml/2006/main">
        <w:t xml:space="preserve">1. গীতসংহিতা 45:11 - "তাই রাজা আপনার সৌন্দর্য কামনা করবে: কারণ তিনিই আপনার প্রভু; এবং আপনি তাকে উপাসনা করুন।"</w:t>
      </w:r>
    </w:p>
    <w:p/>
    <w:p>
      <w:r xmlns:w="http://schemas.openxmlformats.org/wordprocessingml/2006/main">
        <w:t xml:space="preserve">2. ইফিষীয় 5:25-27 - "স্বামীরা, তোমাদের স্ত্রীদের ভালবাস, যেমন খ্রীষ্টও মন্ডলীকে ভালবাসতেন, এবং এর জন্য নিজেকে বিলিয়ে দিয়েছিলেন; যাতে তিনি শব্দের দ্বারা জল ধোয়ার মাধ্যমে এটিকে পবিত্র ও শুদ্ধ করতে পারেন, যাতে তিনি উপস্থাপন করতে পারেন এটি নিজের কাছে একটি মহিমান্বিত গির্জা, যেখানে দাগ, বা বলি বা এই জাতীয় কোনও জিনিস নেই; তবে এটি পবিত্র এবং ত্রুটিহীন হওয়া উচিত।"</w:t>
      </w:r>
    </w:p>
    <w:p/>
    <w:p>
      <w:r xmlns:w="http://schemas.openxmlformats.org/wordprocessingml/2006/main">
        <w:t xml:space="preserve">Jeremiah 4:8 তাদের মুখ কয়লার চেয়ে কালো; তারা রাস্তাঘাটে পরিচিত নয়: তাদের চামড়া তাদের হাড়ের সাথে লেগে আছে; শুকিয়ে গেছে, লাঠির মত হয়ে গেছে।</w:t>
      </w:r>
    </w:p>
    <w:p/>
    <w:p>
      <w:r xmlns:w="http://schemas.openxmlformats.org/wordprocessingml/2006/main">
        <w:t xml:space="preserve">জেরুজালেমের লোকেরা হতাশ হয়ে পড়েছিল এবং তাদের চামড়া শুকিয়ে গিয়েছিল।</w:t>
      </w:r>
    </w:p>
    <w:p/>
    <w:p>
      <w:r xmlns:w="http://schemas.openxmlformats.org/wordprocessingml/2006/main">
        <w:t xml:space="preserve">1. হতাশার মাঝে ঈশ্বর আমাদের সাথে আছেন</w:t>
      </w:r>
    </w:p>
    <w:p/>
    <w:p>
      <w:r xmlns:w="http://schemas.openxmlformats.org/wordprocessingml/2006/main">
        <w:t xml:space="preserve">2. প্রভুতে আশা, এমনকি যখন সমস্ত হারিয়ে যায়</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Jeremiah 4:9 এর বিলাপ যারা তরবারির আঘাতে নিহত হয় তারা ক্ষুধায় নিহত হওয়া লোকদের চেয়ে উত্তম: কারণ এইসব দূরে ক্ষেতের ফলের অভাবের জন্য ক্ষতবিক্ষত।</w:t>
      </w:r>
    </w:p>
    <w:p/>
    <w:p>
      <w:r xmlns:w="http://schemas.openxmlformats.org/wordprocessingml/2006/main">
        <w:t xml:space="preserve">তরবারির আঘাতে নিহত ব্যক্তিরা ক্ষুধায় নিহতদের চেয়ে ভালো, কারণ পরেরটি খাবারের অভাবে ধীরে ধীরে নষ্ট হয়ে যায়।</w:t>
      </w:r>
    </w:p>
    <w:p/>
    <w:p>
      <w:r xmlns:w="http://schemas.openxmlformats.org/wordprocessingml/2006/main">
        <w:t xml:space="preserve">1. ক্ষুধার ট্র্যাজেডি: খাদ্য নিরাপত্তার প্রয়োজন বোঝা</w:t>
      </w:r>
    </w:p>
    <w:p/>
    <w:p>
      <w:r xmlns:w="http://schemas.openxmlformats.org/wordprocessingml/2006/main">
        <w:t xml:space="preserve">2. মৃত্যুর তাৎপর্য: একটি তুলনামূলক দৃষ্টিকোণ</w:t>
      </w:r>
    </w:p>
    <w:p/>
    <w:p>
      <w:r xmlns:w="http://schemas.openxmlformats.org/wordprocessingml/2006/main">
        <w:t xml:space="preserve">1. গীতসংহিতা 33:18-19 - দেখ, প্রভুর নজর তাদের উপর যারা তাঁকে ভয় করে, যারা তাঁর অটল ভালবাসায় আশা করে, তাদের আত্মাকে মৃত্যু থেকে উদ্ধার করতে এবং দুর্ভিক্ষের মধ্যে তাদের বাঁচিয়ে রাখে।</w:t>
      </w:r>
    </w:p>
    <w:p/>
    <w:p>
      <w:r xmlns:w="http://schemas.openxmlformats.org/wordprocessingml/2006/main">
        <w:t xml:space="preserve">2. ম্যাথু 5:4 - ধন্য তারা যারা শোক করে, কারণ তারা সান্ত্বনা পাবে।</w:t>
      </w:r>
    </w:p>
    <w:p/>
    <w:p>
      <w:r xmlns:w="http://schemas.openxmlformats.org/wordprocessingml/2006/main">
        <w:t xml:space="preserve">Jeremiah 4:10 এর বিলাপ করুণাময় নারীদের হাত তাদের নিজেদের সন্তানদের দুঃখ দিয়েছে: তারা আমার লোকদের কন্যার ধ্বংসের জন্য তাদের মাংস ছিল।</w:t>
      </w:r>
    </w:p>
    <w:p/>
    <w:p>
      <w:r xmlns:w="http://schemas.openxmlformats.org/wordprocessingml/2006/main">
        <w:t xml:space="preserve">জেরুজালেমের করুণাময় মহিলারা শহর ধ্বংসের মাঝে নরখাদক অবলম্বন করেছে।</w:t>
      </w:r>
    </w:p>
    <w:p/>
    <w:p>
      <w:r xmlns:w="http://schemas.openxmlformats.org/wordprocessingml/2006/main">
        <w:t xml:space="preserve">1. যুদ্ধের বেদনা: কতটা বেপরোয়া সময়গুলি মরিয়া ব্যবস্থার দিকে নিয়ে যায়</w:t>
      </w:r>
    </w:p>
    <w:p/>
    <w:p>
      <w:r xmlns:w="http://schemas.openxmlformats.org/wordprocessingml/2006/main">
        <w:t xml:space="preserve">2. অকল্পনীয় দুঃখ: যুদ্ধের দুঃখজনক পরিণতি</w:t>
      </w:r>
    </w:p>
    <w:p/>
    <w:p>
      <w:r xmlns:w="http://schemas.openxmlformats.org/wordprocessingml/2006/main">
        <w:t xml:space="preserve">1. ইশাইয়া 49:15 - একজন মহিলা কি তার স্তন্যদানকারী সন্তানকে ভুলে যেতে পারে, যে তার গর্ভের সন্তানের প্রতি তার কোন মমতা হবে না? এগুলোও ভুলতে পারে, তবুও ভুলবো না তোমায়।</w:t>
      </w:r>
    </w:p>
    <w:p/>
    <w:p>
      <w:r xmlns:w="http://schemas.openxmlformats.org/wordprocessingml/2006/main">
        <w:t xml:space="preserve">2. জব 24:7 - তারা উলঙ্গদের পোশাক ছাড়াই থাকতে দেয়, যাতে ঠান্ডায় তাদের কোন আবরণ নেই।</w:t>
      </w:r>
    </w:p>
    <w:p/>
    <w:p>
      <w:r xmlns:w="http://schemas.openxmlformats.org/wordprocessingml/2006/main">
        <w:t xml:space="preserve">Jeremiah 4:11 সদাপ্রভু তাঁর ক্রোধ সম্পূর্ণ করেছেন; তিনি তাঁর প্রচণ্ড ক্রোধ ঢেলে দিয়েছেন এবং সিয়োনে আগুন জ্বালিয়েছেন এবং তা তার ভিত্তিগুলোকে গ্রাস করেছে।</w:t>
      </w:r>
    </w:p>
    <w:p/>
    <w:p>
      <w:r xmlns:w="http://schemas.openxmlformats.org/wordprocessingml/2006/main">
        <w:t xml:space="preserve">সদাপ্রভু সিয়োনের উপর তাঁর ক্রোধ প্রকাশ করেছেন এবং এটি তার ভিত্তিকে ধ্বংস করেছে।</w:t>
      </w:r>
    </w:p>
    <w:p/>
    <w:p>
      <w:r xmlns:w="http://schemas.openxmlformats.org/wordprocessingml/2006/main">
        <w:t xml:space="preserve">1. ঈশ্বরের ক্রোধ: যখন আমরা তাঁর ভালবাসাকে প্রত্যাখ্যান করি</w:t>
      </w:r>
    </w:p>
    <w:p/>
    <w:p>
      <w:r xmlns:w="http://schemas.openxmlformats.org/wordprocessingml/2006/main">
        <w:t xml:space="preserve">2. ঈশ্বরের বিচার ক্ষমতা</w:t>
      </w:r>
    </w:p>
    <w:p/>
    <w:p>
      <w:r xmlns:w="http://schemas.openxmlformats.org/wordprocessingml/2006/main">
        <w:t xml:space="preserve">1. ইশাইয়া 9:19 - সর্বশক্তিমান প্রভুর ক্রোধের কারণে দেশ অন্ধকার হয়ে গেছে, এবং লোকেরা আগুনের জ্বালানীর মতো হবে: কেউ তার ভাইকে রেহাই দেবে না।</w:t>
      </w:r>
    </w:p>
    <w:p/>
    <w:p>
      <w:r xmlns:w="http://schemas.openxmlformats.org/wordprocessingml/2006/main">
        <w:t xml:space="preserve">2. Ezekiel 15:7 - এবং আমি তাদের বিরুদ্ধে মুখ স্থাপন করব; তারা এক আগুন থেকে বের হয়ে যাবে, আর অন্য আগুন তাদের গ্রাস করবে। যখন আমি তাদের বিরুদ্ধে মুখ দেখাব তখন তোমরা জানবে যে আমিই প্রভু৷</w:t>
      </w:r>
    </w:p>
    <w:p/>
    <w:p>
      <w:r xmlns:w="http://schemas.openxmlformats.org/wordprocessingml/2006/main">
        <w:t xml:space="preserve">Jeremiah 4:12 এর বিলাপ পৃথিবীর রাজারা এবং বিশ্বের সমস্ত বাসিন্দারা বিশ্বাস করতেন না যে প্রতিপক্ষ এবং শত্রু জেরুজালেমের দরজায় প্রবেশ করা উচিত ছিল।</w:t>
      </w:r>
    </w:p>
    <w:p/>
    <w:p>
      <w:r xmlns:w="http://schemas.openxmlformats.org/wordprocessingml/2006/main">
        <w:t xml:space="preserve">জেরুজালেম তার শত্রুদের দ্বারা আক্রমণ করেছিল, এমন একটি সত্য যা এতটাই অবিশ্বাস্য ছিল যে এমনকি পৃথিবীর রাজারাও হতবাক হয়ে গিয়েছিল।</w:t>
      </w:r>
    </w:p>
    <w:p/>
    <w:p>
      <w:r xmlns:w="http://schemas.openxmlformats.org/wordprocessingml/2006/main">
        <w:t xml:space="preserve">1. কষ্টের সময়ে ঈশ্বরের সুরক্ষা</w:t>
      </w:r>
    </w:p>
    <w:p/>
    <w:p>
      <w:r xmlns:w="http://schemas.openxmlformats.org/wordprocessingml/2006/main">
        <w:t xml:space="preserve">2. প্রতিকূলতার মুখে বিশ্বাসের শক্তি</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ইশাইয়া 59:19 - "যখন শত্রু একটি বন্যার মত আসবে, প্রভুর আত্মা তার বিরুদ্ধে একটি মান উত্থাপন করবে।"</w:t>
      </w:r>
    </w:p>
    <w:p/>
    <w:p>
      <w:r xmlns:w="http://schemas.openxmlformats.org/wordprocessingml/2006/main">
        <w:t xml:space="preserve">Jeremiah 4:13 তার ভাববাদীদের পাপের জন্য এবং তার পুরোহিতদের অন্যায়ের জন্য, যা তার মধ্যে ন্যায়পরায়ণদের রক্তপাত করেছে,</w:t>
      </w:r>
    </w:p>
    <w:p/>
    <w:p>
      <w:r xmlns:w="http://schemas.openxmlformats.org/wordprocessingml/2006/main">
        <w:t xml:space="preserve">এই অনুচ্ছেদটি নবী এবং পুরোহিতদের পাপ এবং অন্যায়ের কথা বলে, যারা ধার্মিকদের নির্দোষ রক্তপাত করেছে।</w:t>
      </w:r>
    </w:p>
    <w:p/>
    <w:p>
      <w:r xmlns:w="http://schemas.openxmlformats.org/wordprocessingml/2006/main">
        <w:t xml:space="preserve">1. পাপের পরিণতি: ন্যায়পরায়ণতার রক্ত</w:t>
      </w:r>
    </w:p>
    <w:p/>
    <w:p>
      <w:r xmlns:w="http://schemas.openxmlformats.org/wordprocessingml/2006/main">
        <w:t xml:space="preserve">2. অধার্মিকতার বিপদ: নির্দোষ রক্তপাত</w:t>
      </w:r>
    </w:p>
    <w:p/>
    <w:p>
      <w:r xmlns:w="http://schemas.openxmlformats.org/wordprocessingml/2006/main">
        <w:t xml:space="preserve">1. Ezekiel 22:27-29 - তার ভাববাদীরা তাদের প্রতি অসারতা এবং ভবিষ্যদ্বাণীমূলক মিথ্যা দেখে, তাদের প্রতি অপ্রস্তুত মর্টার দিয়ে ডুকেছেন, বলেছেন, প্রভু সদাপ্রভু এই কথা বলেন, যখন সদাপ্রভু কথা বলেননি।</w:t>
      </w:r>
    </w:p>
    <w:p/>
    <w:p>
      <w:r xmlns:w="http://schemas.openxmlformats.org/wordprocessingml/2006/main">
        <w:t xml:space="preserve">2. হিতোপদেশ 6:17-19 - একটি গর্বিত চেহারা, একটি মিথ্যা জিহ্বা, এবং হাত যা নির্দোষ রক্তপাত করে।</w:t>
      </w:r>
    </w:p>
    <w:p/>
    <w:p>
      <w:r xmlns:w="http://schemas.openxmlformats.org/wordprocessingml/2006/main">
        <w:t xml:space="preserve">Jeremiah 4:14 এর বিলাপ তারা রাস্তায় অন্ধ মানুষের মত ঘুরে বেড়াচ্ছে, তারা নিজেদের রক্তে নোংরা করেছে, যাতে মানুষ তাদের পোশাক স্পর্শ করতে না পারে।</w:t>
      </w:r>
    </w:p>
    <w:p/>
    <w:p>
      <w:r xmlns:w="http://schemas.openxmlformats.org/wordprocessingml/2006/main">
        <w:t xml:space="preserve">জেরুজালেমের লোকেরা বিপথে চলে গেছে এবং নিজেদেরকে পাপে পূর্ণ করেছে, অপবিত্রতার পর্যায়ে।</w:t>
      </w:r>
    </w:p>
    <w:p/>
    <w:p>
      <w:r xmlns:w="http://schemas.openxmlformats.org/wordprocessingml/2006/main">
        <w:t xml:space="preserve">1: ঈশ্বর আমাদেরকে ধার্মিকতার পথে থাকতে আহ্বান করেন, এমনকি পাপ ও হীনতার সংস্কৃতির মধ্যেও।</w:t>
      </w:r>
    </w:p>
    <w:p/>
    <w:p>
      <w:r xmlns:w="http://schemas.openxmlformats.org/wordprocessingml/2006/main">
        <w:t xml:space="preserve">2: আমাদের অবশ্যই ঈশ্বরের সামনে শুদ্ধ এবং অপবিত্র থাকতে হবে, এমনকি যখন আমাদের চারপাশের বিশ্ব নৈতিক অবক্ষয়ের মধ্যে পড়ে।</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পিটার 1:14-16 - বাধ্য শিশু হিসাবে, আপনি যখন অজ্ঞতায় বাস করতেন তখন আপনার যে মন্দ ইচ্ছা ছিল তার সাথে সামঞ্জস্য করবেন না। কিন্তু যিনি তোমাকে ডেকেছেন তিনি যেমন পবিত্র, তেমনি তুমি যা কর তাতে পবিত্র হও; কারণ লেখা আছে: পবিত্র হও, কারণ আমি পবিত্র৷</w:t>
      </w:r>
    </w:p>
    <w:p/>
    <w:p>
      <w:r xmlns:w="http://schemas.openxmlformats.org/wordprocessingml/2006/main">
        <w:t xml:space="preserve">Lamentations of Jeremiah 4:15 তারা তাদের কাছে চিৎকার করে বলল, তোমরা চলে যাও; এটা অশুচি; চলে যাও, চলে যাও, স্পর্শ করো না: যখন তারা পালিয়ে গিয়েছিল এবং ঘুরে বেড়াচ্ছিল, তখন তারা জাতিদের মধ্যে বলেছিল, তারা আর সেখানে বাস করবে না।</w:t>
      </w:r>
    </w:p>
    <w:p/>
    <w:p>
      <w:r xmlns:w="http://schemas.openxmlformats.org/wordprocessingml/2006/main">
        <w:t xml:space="preserve">ইস্রায়েলের লোকদের তাদের স্বদেশ থেকে নির্বাসিত করা হয়েছিল এবং জাতিগুলির মধ্যে ছড়িয়ে দেওয়া হয়েছিল, তাদের ফিরে না আসার জন্য সতর্ক করা হয়েছিল।</w:t>
      </w:r>
    </w:p>
    <w:p/>
    <w:p>
      <w:r xmlns:w="http://schemas.openxmlformats.org/wordprocessingml/2006/main">
        <w:t xml:space="preserve">1. নির্বাসনের ক্ষমতা: অবিশ্বাসের পরিণতি বোঝা</w:t>
      </w:r>
    </w:p>
    <w:p/>
    <w:p>
      <w:r xmlns:w="http://schemas.openxmlformats.org/wordprocessingml/2006/main">
        <w:t xml:space="preserve">2. দ্য ওয়ান্ডারিং পিপল: প্রবাসে শক্তি খোঁজা</w:t>
      </w:r>
    </w:p>
    <w:p/>
    <w:p>
      <w:r xmlns:w="http://schemas.openxmlformats.org/wordprocessingml/2006/main">
        <w:t xml:space="preserve">1. ইশাইয়া 43:1-7 - ঈশ্বরের প্রতিশ্রুতি তাঁর লোকেদের তাদের নির্বাসনে কখনই ভুলবে না</w:t>
      </w:r>
    </w:p>
    <w:p/>
    <w:p>
      <w:r xmlns:w="http://schemas.openxmlformats.org/wordprocessingml/2006/main">
        <w:t xml:space="preserve">2. Deuteronomy 28:15-68 - যারা তাঁর আদেশ অমান্য করে তাদের প্রতি ঈশ্বরের সতর্কবাণী।</w:t>
      </w:r>
    </w:p>
    <w:p/>
    <w:p>
      <w:r xmlns:w="http://schemas.openxmlformats.org/wordprocessingml/2006/main">
        <w:t xml:space="preserve">Jeremiah 4:16 সদাপ্রভুর ক্রোধ তাদের বিভক্ত করেছে; সে আর তাদের সম্মান করবে না: তারা যাজকদের সম্মান করেনি, তারা প্রবীণদের অনুগ্রহ করেনি৷</w:t>
      </w:r>
    </w:p>
    <w:p/>
    <w:p>
      <w:r xmlns:w="http://schemas.openxmlformats.org/wordprocessingml/2006/main">
        <w:t xml:space="preserve">ঈশ্বরের ক্রোধ জনগণকে বিভক্ত করেছে এবং তারা পুরোহিত ও প্রাচীনদের সম্মান করতে অবহেলা করেছে।</w:t>
      </w:r>
    </w:p>
    <w:p/>
    <w:p>
      <w:r xmlns:w="http://schemas.openxmlformats.org/wordprocessingml/2006/main">
        <w:t xml:space="preserve">1. ঈশ্বরের অবাধ্যতার পরিণতি: বিভক্ত সম্প্রদায়</w:t>
      </w:r>
    </w:p>
    <w:p/>
    <w:p>
      <w:r xmlns:w="http://schemas.openxmlformats.org/wordprocessingml/2006/main">
        <w:t xml:space="preserve">2. ঈশ্বরের ক্রোধ ন্যায়সঙ্গত: তিনি যে কর্তৃপক্ষকে প্রতিষ্ঠা করেন তাদের সম্মান করুন</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Jeremiah 4:17 এর বিলাপ আমাদের জন্য, আমাদের নিরর্থক সাহায্যের জন্য আমাদের চোখ এখনও ব্যর্থ হয়েছে: আমাদের পর্যবেক্ষণে আমরা এমন একটি জাতির জন্য অপেক্ষা করেছি যে আমাদের রক্ষা করতে পারেনি।</w:t>
      </w:r>
    </w:p>
    <w:p/>
    <w:p>
      <w:r xmlns:w="http://schemas.openxmlformats.org/wordprocessingml/2006/main">
        <w:t xml:space="preserve">যিহূদার লোকেরা তাদের সাহায্য করার জন্য একটি জাতিকে নিরর্থকভাবে দেখেছে, কিন্তু রক্ষা পায়নি।</w:t>
      </w:r>
    </w:p>
    <w:p/>
    <w:p>
      <w:r xmlns:w="http://schemas.openxmlformats.org/wordprocessingml/2006/main">
        <w:t xml:space="preserve">1. কষ্টের সময়ে ঈশ্বরের বিশ্বস্ততা</w:t>
      </w:r>
    </w:p>
    <w:p/>
    <w:p>
      <w:r xmlns:w="http://schemas.openxmlformats.org/wordprocessingml/2006/main">
        <w:t xml:space="preserve">2. একটি জাতি কেবল তার জনগণের মতোই শক্তিশালী</w:t>
      </w:r>
    </w:p>
    <w:p/>
    <w:p>
      <w:r xmlns:w="http://schemas.openxmlformats.org/wordprocessingml/2006/main">
        <w:t xml:space="preserve">1. ইশাইয়া 54:17 - "তোমার বিরুদ্ধে যে অস্ত্র তৈরি করা হয়েছে তা সফল হবে না; এবং প্রতিটি জিহ্বা যে বিচারে তোমার বিরুদ্ধে উঠবে, তুমি নিন্দা করবে। এটি প্রভুর দাসদের উত্তরাধিকার, এবং তাদের ধার্মিকতা আমার কাছ থেকে, প্রভু বলেন।"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Jeremiah 4:18 এর বিলাপ 4:18 তারা আমাদের পদক্ষেপগুলি শিকার করে যে আমরা আমাদের রাস্তায় যেতে পারি না: আমাদের শেষ ঘনিয়ে এসেছে, আমাদের দিন পূর্ণ হয়েছে; কারণ আমাদের শেষ এসে গেছে।</w:t>
      </w:r>
    </w:p>
    <w:p/>
    <w:p>
      <w:r xmlns:w="http://schemas.openxmlformats.org/wordprocessingml/2006/main">
        <w:t xml:space="preserve">আমাদের দিন ক্ষণস্থায়ী এবং আমাদের শেষ সন্নিকটে।</w:t>
      </w:r>
    </w:p>
    <w:p/>
    <w:p>
      <w:r xmlns:w="http://schemas.openxmlformats.org/wordprocessingml/2006/main">
        <w:t xml:space="preserve">1. একটি চিরন্তন দৃষ্টিকোণ সঙ্গে বসবাস</w:t>
      </w:r>
    </w:p>
    <w:p/>
    <w:p>
      <w:r xmlns:w="http://schemas.openxmlformats.org/wordprocessingml/2006/main">
        <w:t xml:space="preserve">2. জীবনের ক্ষণস্থায়ী আলিঙ্গন</w:t>
      </w:r>
    </w:p>
    <w:p/>
    <w:p>
      <w:r xmlns:w="http://schemas.openxmlformats.org/wordprocessingml/2006/main">
        <w:t xml:space="preserve">1. হিব্রুস 9:27 - কারণ এটি মানুষের জন্য একবার মারা যাওয়ার জন্য নিযুক্ত করা হয়েছে, তবে এর পরে বিচার।</w:t>
      </w:r>
    </w:p>
    <w:p/>
    <w:p>
      <w:r xmlns:w="http://schemas.openxmlformats.org/wordprocessingml/2006/main">
        <w:t xml:space="preserve">2. উপদেশক 3:1-2 - প্রতিটি জিনিসের জন্য একটি ঋতু আছে, এবং স্বর্গের নীচে প্রতিটি উদ্দেশ্যের একটি সময় রয়েছে: জন্মের একটি সময়, এবং মৃত্যুর একটি সময়৷</w:t>
      </w:r>
    </w:p>
    <w:p/>
    <w:p>
      <w:r xmlns:w="http://schemas.openxmlformats.org/wordprocessingml/2006/main">
        <w:t xml:space="preserve">Jeremiah 4:19 আমাদের অত্যাচারকারীরা স্বর্গের ঈগলের চেয়েও দ্রুততর: তারা আমাদের পাহাড়ে তাড়া করেছিল, তারা মরুভূমিতে আমাদের জন্য অপেক্ষা করেছিল।</w:t>
      </w:r>
    </w:p>
    <w:p/>
    <w:p>
      <w:r xmlns:w="http://schemas.openxmlformats.org/wordprocessingml/2006/main">
        <w:t xml:space="preserve">আমাদের শত্রুরা শক্তিশালী এবং নিরলস।</w:t>
      </w:r>
    </w:p>
    <w:p/>
    <w:p>
      <w:r xmlns:w="http://schemas.openxmlformats.org/wordprocessingml/2006/main">
        <w:t xml:space="preserve">1: জীবনের পরীক্ষা সত্ত্বেও আমাদের বিশ্বাসে অবিচল থাকতে হবে।</w:t>
      </w:r>
    </w:p>
    <w:p/>
    <w:p>
      <w:r xmlns:w="http://schemas.openxmlformats.org/wordprocessingml/2006/main">
        <w:t xml:space="preserve">2: প্রতিকূলতার মুখে হতাশার কাছে হার মানবেন না।</w:t>
      </w:r>
    </w:p>
    <w:p/>
    <w:p>
      <w:r xmlns:w="http://schemas.openxmlformats.org/wordprocessingml/2006/main">
        <w:t xml:space="preserve">1: ইশাইয়া 40:31 "কিন্তু যারা প্রভুতে আশা করে তারা তাদের শক্তিকে নতুন করে নেবে। তারা ঈগলের মতো ডানা মেলে উড়বে; তারা দৌড়াবে এবং ক্লান্ত হবে না, তারা হাঁটবে এবং অজ্ঞান হবে না।"</w:t>
      </w:r>
    </w:p>
    <w:p/>
    <w:p>
      <w:r xmlns:w="http://schemas.openxmlformats.org/wordprocessingml/2006/main">
        <w:t xml:space="preserve">2: জেমস 1: 2-4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হতে পারেন। এবং সম্পূর্ণ, কোন কিছুর অভাব নেই।"</w:t>
      </w:r>
    </w:p>
    <w:p/>
    <w:p>
      <w:r xmlns:w="http://schemas.openxmlformats.org/wordprocessingml/2006/main">
        <w:t xml:space="preserve">Jeremiah 4:20 আমাদের নাসারন্ধ্রের শ্বাস, প্রভুর অভিষিক্ত, তাদের গর্তে নেওয়া হয়েছিল, যাদের সম্পর্কে আমরা বলেছিলাম, তাঁর ছায়ায় আমরা জাতিদের মধ্যে বাস করব।</w:t>
      </w:r>
    </w:p>
    <w:p/>
    <w:p>
      <w:r xmlns:w="http://schemas.openxmlformats.org/wordprocessingml/2006/main">
        <w:t xml:space="preserve">প্রভুর অভিষিক্তকে আমাদের কাছ থেকে একটি গর্তে নিয়ে যাওয়া হয়েছিল৷ আমরা ভেবেছিলাম আমরা তার সুরক্ষায় বিধর্মীদের মধ্যে থাকতে পারব।</w:t>
      </w:r>
    </w:p>
    <w:p/>
    <w:p>
      <w:r xmlns:w="http://schemas.openxmlformats.org/wordprocessingml/2006/main">
        <w:t xml:space="preserve">1: হতাশার মুখেও আমাদের প্রভুর প্রতি বিশ্বস্ত থাকতে হবে।</w:t>
      </w:r>
    </w:p>
    <w:p/>
    <w:p>
      <w:r xmlns:w="http://schemas.openxmlformats.org/wordprocessingml/2006/main">
        <w:t xml:space="preserve">2: আমাদের অবশ্যই প্রভুর সুরক্ষা এবং বিধানের উপর নির্ভর করতে হবে, এই বিশ্বাসে যে তিনি কঠিন সময়ের মধ্যেও আমাদের জন্য সরবরাহ করবেন।</w:t>
      </w:r>
    </w:p>
    <w:p/>
    <w:p>
      <w:r xmlns:w="http://schemas.openxmlformats.org/wordprocessingml/2006/main">
        <w:t xml:space="preserve">1: Isaiah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Daniel 3:17, যদি তাই হয়, আমাদের ঈশ্বর যাকে আমরা সেবা করি তিনি আমাদেরকে জ্বলন্ত আগুনের চুল্লি থেকে উদ্ধার করতে সক্ষম; হে রাজা, তিনি আপনার হাত থেকে আমাদের উদ্ধার করবেন।</w:t>
      </w:r>
    </w:p>
    <w:p/>
    <w:p>
      <w:r xmlns:w="http://schemas.openxmlformats.org/wordprocessingml/2006/main">
        <w:t xml:space="preserve">Jeremiah 4:21 হে ইদোমের কন্যা, উষ দেশে বসবাসকারী, আনন্দ কর এবং আনন্দ কর; পানপাত্রটিও তোমার মধ্য দিয়ে যাবে: তুমি মাতাল হবে এবং নিজেকে উলঙ্গ করবে।</w:t>
      </w:r>
    </w:p>
    <w:p/>
    <w:p>
      <w:r xmlns:w="http://schemas.openxmlformats.org/wordprocessingml/2006/main">
        <w:t xml:space="preserve">ইদোমের কন্যাকে আনন্দিত হওয়া উচিত এবং আনন্দিত হওয়া উচিত, কারণ সে ঈশ্বরের বিচারের পেয়ালা থেকে তার অংশ পাবে।</w:t>
      </w:r>
    </w:p>
    <w:p/>
    <w:p>
      <w:r xmlns:w="http://schemas.openxmlformats.org/wordprocessingml/2006/main">
        <w:t xml:space="preserve">1. ঈশ্বরের বিচার সমস্ত জাতির উপর পড়বে</w:t>
      </w:r>
    </w:p>
    <w:p/>
    <w:p>
      <w:r xmlns:w="http://schemas.openxmlformats.org/wordprocessingml/2006/main">
        <w:t xml:space="preserve">2. তাঁর বিচার সত্ত্বেও প্রভুতে আনন্দ করুন</w:t>
      </w:r>
    </w:p>
    <w:p/>
    <w:p>
      <w:r xmlns:w="http://schemas.openxmlformats.org/wordprocessingml/2006/main">
        <w:t xml:space="preserve">1. ইশাইয়া 51:17-18 - জেরুজালেম, জেরুজালেম, জেগে ওঠ, উঠে দাঁড়াও, যে প্রভুর হাতে তার ক্রোধের পেয়ালা পান করেছে; তুমি কাঁপতে থাকা পেয়ালার ড্রেগগুলো পান করে সেগুলো মুছে ফেলেছ।</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Jeremiah 4:22 তোমার অন্যায়ের শাস্তি সম্পন্ন হয়েছে, হে সিয়োন কন্যা; তিনি তোমাকে আর বন্দীদশায় নিয়ে যাবেন না; হে ইদোমের কন্যা, তিনি তোমার অপরাধের বিচার করবেন। তিনি তোমার পাপ আবিষ্কার করবেন।</w:t>
      </w:r>
    </w:p>
    <w:p/>
    <w:p>
      <w:r xmlns:w="http://schemas.openxmlformats.org/wordprocessingml/2006/main">
        <w:t xml:space="preserve">ঈশ্বর জিওনের লোকদের তাদের অন্যায়ের জন্য শাস্তি দিচ্ছেন এবং তিনি তাদের বন্দী করবেন না, বরং তিনি তাদের পাপ প্রকাশ করবেন।</w:t>
      </w:r>
    </w:p>
    <w:p/>
    <w:p>
      <w:r xmlns:w="http://schemas.openxmlformats.org/wordprocessingml/2006/main">
        <w:t xml:space="preserve">1. অবাধ্যতার পরিণতি: বিলাপ 4:22 এর দিকে একটি নজর</w:t>
      </w:r>
    </w:p>
    <w:p/>
    <w:p>
      <w:r xmlns:w="http://schemas.openxmlformats.org/wordprocessingml/2006/main">
        <w:t xml:space="preserve">2. সিয়োনের শাস্তি থেকে শিক্ষা নেওয়া: ঈশ্বরের ন্যায় বিচার</w:t>
      </w:r>
    </w:p>
    <w:p/>
    <w:p>
      <w:r xmlns:w="http://schemas.openxmlformats.org/wordprocessingml/2006/main">
        <w:t xml:space="preserve">1. ইজেকিয়েল 16:59-63 - মূর্তিপূজা এবং অবাধ্যতা সত্ত্বেও তাঁর লোকেদের প্রতি ঈশ্বরের বিচার।</w:t>
      </w:r>
    </w:p>
    <w:p/>
    <w:p>
      <w:r xmlns:w="http://schemas.openxmlformats.org/wordprocessingml/2006/main">
        <w:t xml:space="preserve">2. রোমানস 6:23 - পাপের মজুরি এবং অবাধ্যতার পরিণতি।</w:t>
      </w:r>
    </w:p>
    <w:p/>
    <w:p/>
    <w:p>
      <w:r xmlns:w="http://schemas.openxmlformats.org/wordprocessingml/2006/main">
        <w:t xml:space="preserve">Jeremiah অধ্যায় 5 এর বিলাপ হল একটি প্রার্থনাপূর্ণ বিলাপ যা জাতির পাপের পরিণতি স্বীকার করে এবং ঈশ্বরের কাছে পুনরুদ্ধার ও করুণার জন্য আবেদন করে। এটি ঈশ্বরের সার্বভৌমত্ব এবং তাঁর উপর তাদের নির্ভরতা স্বীকার করার সময় মানুষের হতাশা এবং অপমান প্রকাশ করে।</w:t>
      </w:r>
    </w:p>
    <w:p/>
    <w:p>
      <w:r xmlns:w="http://schemas.openxmlformats.org/wordprocessingml/2006/main">
        <w:t xml:space="preserve">1ম অনুচ্ছেদ: অধ্যায়টি মানুষের হতাশার অভিব্যক্তি এবং ঈশ্বরের মনোযোগের জন্য তাদের আর্তনাদ দিয়ে শুরু হয়েছে। তারা তাদের অতীত গৌরব এবং অপমান ও কষ্টের বর্তমান অবস্থাকে স্বীকার করে। অধ্যায়টি তাদের উত্তরাধিকার হারানো এবং বিদেশীদের কাছ থেকে তারা যে নিপীড়নের মুখোমুখি হয় তার উপর জোর দেয় (বিলাপ 5:1-18)।</w:t>
      </w:r>
    </w:p>
    <w:p/>
    <w:p>
      <w:r xmlns:w="http://schemas.openxmlformats.org/wordprocessingml/2006/main">
        <w:t xml:space="preserve">2য় অনুচ্ছেদ: অধ্যায় জাতির পাপের পরিণতি এবং জমির পরবর্তী ধ্বংসের প্রতিফলন করে। এটি ঈশ্বরের বিরুদ্ধে তাদের বিদ্রোহ এবং তাঁর নবীদের প্রতি মনোযোগ দিতে তাদের ব্যর্থতাকে স্বীকার করে। অধ্যায়টি পুনরুদ্ধারের জন্য ঈশ্বরের কাছে আবেদন করে, তাঁর সার্বভৌমত্বকে স্বীকৃতি দেয় এবং তাঁর উপর তাদের সম্পূর্ণ নির্ভরতা (বিলাপ 5:19-22)।</w:t>
      </w:r>
    </w:p>
    <w:p/>
    <w:p>
      <w:r xmlns:w="http://schemas.openxmlformats.org/wordprocessingml/2006/main">
        <w:t xml:space="preserve">সংক্ষেপে,</w:t>
      </w:r>
    </w:p>
    <w:p>
      <w:r xmlns:w="http://schemas.openxmlformats.org/wordprocessingml/2006/main">
        <w:t xml:space="preserve">যিরমিয় অধ্যায়ের পঞ্চম অধ্যায়ের বিলাপ প্রকাশ করে</w:t>
      </w:r>
    </w:p>
    <w:p>
      <w:r xmlns:w="http://schemas.openxmlformats.org/wordprocessingml/2006/main">
        <w:t xml:space="preserve">প্রার্থনাপূর্ণ বিলাপ এবং পরিণতির স্বীকৃতি,</w:t>
      </w:r>
    </w:p>
    <w:p>
      <w:r xmlns:w="http://schemas.openxmlformats.org/wordprocessingml/2006/main">
        <w:t xml:space="preserve">ঈশ্বরের সার্বভৌমত্ব পুনরুদ্ধার এবং স্বীকৃতির জন্য আবেদন।</w:t>
      </w:r>
    </w:p>
    <w:p/>
    <w:p>
      <w:r xmlns:w="http://schemas.openxmlformats.org/wordprocessingml/2006/main">
        <w:t xml:space="preserve">হতাশার প্রকাশ এবং ঈশ্বরের মনোযোগের জন্য কান্না।</w:t>
      </w:r>
    </w:p>
    <w:p>
      <w:r xmlns:w="http://schemas.openxmlformats.org/wordprocessingml/2006/main">
        <w:t xml:space="preserve">জাতির পাপের ফলাফলের প্রতিফলন এবং পুনরুদ্ধারের জন্য আবেদন।</w:t>
      </w:r>
    </w:p>
    <w:p/>
    <w:p>
      <w:r xmlns:w="http://schemas.openxmlformats.org/wordprocessingml/2006/main">
        <w:t xml:space="preserve">জেরেমিয়ার বিলাপের এই অধ্যায়টি একটি প্রার্থনাপূর্ণ বিলাপ যা জাতির পাপের পরিণতি স্বীকার করে এবং ঈশ্বরের কাছে পুনরুদ্ধার ও করুণার আবেদন করে। এটি মানুষের হতাশার প্রকাশ এবং ঈশ্বরের মনোযোগের জন্য তাদের কান্নার সাথে শুরু হয়। তারা তাদের অতীত গৌরব এবং অপমান ও কষ্টের বর্তমান অবস্থাকে স্বীকার করে। অধ্যায়টি তাদের উত্তরাধিকার হারানো এবং বিদেশীদের কাছ থেকে তারা যে নিপীড়নের মুখোমুখি হয় তার উপর জোর দেয়। অধ্যায় তারপর জাতির পাপের পরিণতি এবং জমির পরবর্তী ধ্বংসের প্রতিফলন করে। এটি ঈশ্বরের বিরুদ্ধে তাদের বিদ্রোহ এবং তাঁর নবীদের প্রতি মনোযোগ দিতে তাদের ব্যর্থতাকে স্বীকার করে। অধ্যায়টি পুনরুদ্ধারের জন্য ঈশ্বরের কাছে আবেদন করে, তাঁর সার্বভৌমত্বকে স্বীকৃতি দেয় এবং তাঁর উপর তাদের সম্পূর্ণ নির্ভরতা। অধ্যায়টি প্রার্থনাপূর্ণ বিলাপ এবং পরিণতির স্বীকৃতি, সেইসাথে ঈশ্বরের সার্বভৌমত্বের পুনরুদ্ধার এবং স্বীকৃতির আবেদনের উপর আলোকপাত করে।</w:t>
      </w:r>
    </w:p>
    <w:p/>
    <w:p>
      <w:r xmlns:w="http://schemas.openxmlformats.org/wordprocessingml/2006/main">
        <w:t xml:space="preserve">Jeremiah 5:1 এর বিলাপ, হে সদাপ্রভু, আমাদের উপর কী ঘটছে তা স্মরণ করুন: বিবেচনা করুন এবং আমাদের তিরস্কার দেখুন।</w:t>
      </w:r>
    </w:p>
    <w:p/>
    <w:p>
      <w:r xmlns:w="http://schemas.openxmlformats.org/wordprocessingml/2006/main">
        <w:t xml:space="preserve">যিরমিয় প্রভুর কাছে অনুনয় বিনয় করছেন যেন তিনি তাঁর লোকেদের উপর কী ঘটেছিল তা মনে রাখতে এবং তাদের তিরস্কারের কথা বিবেচনা করেন।</w:t>
      </w:r>
    </w:p>
    <w:p/>
    <w:p>
      <w:r xmlns:w="http://schemas.openxmlformats.org/wordprocessingml/2006/main">
        <w:t xml:space="preserve">1. ঈশ্বরের কাছে বিলাপ করার শক্তি: কীভাবে কঠিন সময়ে পিতার সাথে সংযোগ স্থাপন করা যায়</w:t>
      </w:r>
    </w:p>
    <w:p/>
    <w:p>
      <w:r xmlns:w="http://schemas.openxmlformats.org/wordprocessingml/2006/main">
        <w:t xml:space="preserve">2. প্রভুতে বিশ্বাসের মাধ্যমে তিরস্কার কাটিয়ে ওঠা</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ইশাইয়া 43:25 - "আমি, আমিই সেই ব্যক্তি যে আমার নিজের জন্য তোমার সীমালঙ্ঘন মুছে ফেলি, এবং আমি তোমার পাপ মনে রাখব না।"</w:t>
      </w:r>
    </w:p>
    <w:p/>
    <w:p>
      <w:r xmlns:w="http://schemas.openxmlformats.org/wordprocessingml/2006/main">
        <w:t xml:space="preserve">Jeremiah 5:2 এর বিলাপ আমাদের উত্তরাধিকার অপরিচিতদের কাছে, আমাদের ঘরগুলি এলিয়েনদের কাছে পরিণত হয়েছে।</w:t>
      </w:r>
    </w:p>
    <w:p/>
    <w:p>
      <w:r xmlns:w="http://schemas.openxmlformats.org/wordprocessingml/2006/main">
        <w:t xml:space="preserve">ইস্রায়েল জাতি তার উত্তরাধিকার হারিয়েছে এবং তাদের ঘরবাড়ি অপরিচিতরা কেড়ে নিয়েছে।</w:t>
      </w:r>
    </w:p>
    <w:p/>
    <w:p>
      <w:r xmlns:w="http://schemas.openxmlformats.org/wordprocessingml/2006/main">
        <w:t xml:space="preserve">1. দুঃখ ও ক্ষতির সময়ে ঈশ্বরের বিশ্বস্ততা</w:t>
      </w:r>
    </w:p>
    <w:p/>
    <w:p>
      <w:r xmlns:w="http://schemas.openxmlformats.org/wordprocessingml/2006/main">
        <w:t xml:space="preserve">2. আমাদের কাছে থাকা আশীর্বাদের জন্য কৃতজ্ঞ হওয়ার গুরুত্ব যতই কম হোক না কেন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Jeremiah 5:3 এর বিলাপ আমরা অনাথ এবং পিতৃহীন, আমাদের মায়েরা বিধবাদের মত।</w:t>
      </w:r>
    </w:p>
    <w:p/>
    <w:p>
      <w:r xmlns:w="http://schemas.openxmlformats.org/wordprocessingml/2006/main">
        <w:t xml:space="preserve">যিহূদার লোকেরা তাদের যত্ন নেওয়ার জন্য পিতামাতা বা অভিভাবক ছাড়াই দুঃসহ ও হতাশার মধ্যে রয়েছে।</w:t>
      </w:r>
    </w:p>
    <w:p/>
    <w:p>
      <w:r xmlns:w="http://schemas.openxmlformats.org/wordprocessingml/2006/main">
        <w:t xml:space="preserve">1. "যহুদার বিধবা: প্রয়োজনের সময়ে প্রভুর উপর নির্ভর করা"</w:t>
      </w:r>
    </w:p>
    <w:p/>
    <w:p>
      <w:r xmlns:w="http://schemas.openxmlformats.org/wordprocessingml/2006/main">
        <w:t xml:space="preserve">2. "সংগ্রামের সময়ে ঈশ্বরের বিধান: বিলাপ থেকে পাঠ"</w:t>
      </w:r>
    </w:p>
    <w:p/>
    <w:p>
      <w:r xmlns:w="http://schemas.openxmlformats.org/wordprocessingml/2006/main">
        <w:t xml:space="preserve">1. গীতসংহিতা 68:5-6 পিতৃহীনদের পিতা, বিধবাদের রক্ষাকারী, তাঁর পবিত্র বাসস্থানে ঈশ্বর। ঈশ্বর পরিবারে একাকী স্থাপন করেন, তিনি গান গেয়ে বন্দীদের বের করে দেন;</w:t>
      </w:r>
    </w:p>
    <w:p/>
    <w:p>
      <w:r xmlns:w="http://schemas.openxmlformats.org/wordprocessingml/2006/main">
        <w:t xml:space="preserve">2. Isaiah 54:5 কারণ তোমার সৃষ্টিকর্তা তোমার স্বামী, সর্বশক্তিমান প্রভু তাঁর নাম; এবং ইস্রায়েলের পবিত্রতম আপনার মুক্তিদাতা, সমগ্র পৃথিবীর ঈশ্বর তাকে বলা হয়।</w:t>
      </w:r>
    </w:p>
    <w:p/>
    <w:p>
      <w:r xmlns:w="http://schemas.openxmlformats.org/wordprocessingml/2006/main">
        <w:t xml:space="preserve">Jeremiah 5:4 বিলাপ আমরা অর্থের জন্য আমাদের জল পান করেছি; আমাদের কাঠ আমাদের কাছে বিক্রি করা হয়েছে।</w:t>
      </w:r>
    </w:p>
    <w:p/>
    <w:p>
      <w:r xmlns:w="http://schemas.openxmlformats.org/wordprocessingml/2006/main">
        <w:t xml:space="preserve">যিহূদার লোকেরা জল ও কাঠের জন্য অর্থ দিতে বাধ্য হয়েছে।</w:t>
      </w:r>
    </w:p>
    <w:p/>
    <w:p>
      <w:r xmlns:w="http://schemas.openxmlformats.org/wordprocessingml/2006/main">
        <w:t xml:space="preserve">1. ত্যাগের মূল্য - আমরা আমাদের স্বপ্ন এবং আকাঙ্ক্ষার পিছনে তাড়া করতে কতদূর যেতে ইচ্ছুক?</w:t>
      </w:r>
    </w:p>
    <w:p/>
    <w:p>
      <w:r xmlns:w="http://schemas.openxmlformats.org/wordprocessingml/2006/main">
        <w:t xml:space="preserve">2. কষ্টের মুখে অধ্যবসায় - জীবন যতই কঠিন হোক না কেন, আশা ছাড়বেন না।</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Jeremiah 5:5 এর বিলাপ আমাদের ঘাড় তাড়নার মধ্যে আছে: আমরা পরিশ্রম করি, আর বিশ্রাম নেই।</w:t>
      </w:r>
    </w:p>
    <w:p/>
    <w:p>
      <w:r xmlns:w="http://schemas.openxmlformats.org/wordprocessingml/2006/main">
        <w:t xml:space="preserve">যিহূদার লোকেরা নিপীড়নের মধ্যে ভুগছে, তাদের শ্রম থেকে বিশ্রাম নেই।</w:t>
      </w:r>
    </w:p>
    <w:p/>
    <w:p>
      <w:r xmlns:w="http://schemas.openxmlformats.org/wordprocessingml/2006/main">
        <w:t xml:space="preserve">1. নিপীড়নের শক্তি: যখন যাওয়া কঠিন হয় তখন দৃঢ়ভাবে দাঁড়ানো</w:t>
      </w:r>
    </w:p>
    <w:p/>
    <w:p>
      <w:r xmlns:w="http://schemas.openxmlformats.org/wordprocessingml/2006/main">
        <w:t xml:space="preserve">2. নিপীড়নের মুখে সহনশীলতা: কষ্টের মাঝে বিশ্রাম খোঁজা</w:t>
      </w:r>
    </w:p>
    <w:p/>
    <w:p>
      <w:r xmlns:w="http://schemas.openxmlformats.org/wordprocessingml/2006/main">
        <w:t xml:space="preserve">1. রোমানস 5:3-4 - শুধু তাই নয়, আমরা আমাদের দুঃখকষ্টেও গর্বিত, কারণ আমরা জানি যে দুঃখকষ্ট অধ্যবসায় তৈরি করে; অধ্যবসায়, চরিত্র; এবং চরিত্র, আশা।</w:t>
      </w:r>
    </w:p>
    <w:p/>
    <w:p>
      <w:r xmlns:w="http://schemas.openxmlformats.org/wordprocessingml/2006/main">
        <w:t xml:space="preserve">2. হিব্রু 12:1-2 - অতএব, যেহেতু আমরা সাক্ষীর এত বড় মেঘ দ্বারা বেষ্টিত, আসুন আমরা সমস্ত কিছুকে ছুঁড়ে ফেলি যা বাধা দেয় এবং পাপ যা সহজেই আটকে দেয়। এবং আসুন আমরা অধ্যবসায় সহকারে দৌড়ে যাই আমাদের জন্য চিহ্নিত জাতি, বিশ্বাসের অগ্রগামী ও পরিপূর্ণতা যীশুর দিকে আমাদের দৃষ্টি নিবদ্ধ করে।</w:t>
      </w:r>
    </w:p>
    <w:p/>
    <w:p>
      <w:r xmlns:w="http://schemas.openxmlformats.org/wordprocessingml/2006/main">
        <w:t xml:space="preserve">Jeremiah 5:6 এর বিলাপ আমরা মিশরীয়দের এবং আসিরীয়দের হাতে তুলে দিয়েছি, রুটি দিয়ে তৃপ্ত হওয়ার জন্য।</w:t>
      </w:r>
    </w:p>
    <w:p/>
    <w:p>
      <w:r xmlns:w="http://schemas.openxmlformats.org/wordprocessingml/2006/main">
        <w:t xml:space="preserve">আমরা ঈশ্বর থেকে মুখ ফিরিয়ে নিয়েছি এবং পার্থিব শক্তির কাছে আমাদের ভরসা দিয়েছি।</w:t>
      </w:r>
    </w:p>
    <w:p/>
    <w:p>
      <w:r xmlns:w="http://schemas.openxmlformats.org/wordprocessingml/2006/main">
        <w:t xml:space="preserve">1: আমাদের অবশ্যই মনে রাখতে হবে যে আমরা পার্থিব ক্ষমতার উপর নয়, ঈশ্বরের উপর আস্থা রাখি।</w:t>
      </w:r>
    </w:p>
    <w:p/>
    <w:p>
      <w:r xmlns:w="http://schemas.openxmlformats.org/wordprocessingml/2006/main">
        <w:t xml:space="preserve">2: আমাদের অবশ্যই স্বীকার করতে হবে যে ঈশ্বরই একমাত্র যিনি আমাদের চাহিদা পূরণ করতে পারেন।</w:t>
      </w:r>
    </w:p>
    <w:p/>
    <w:p>
      <w:r xmlns:w="http://schemas.openxmlformats.org/wordprocessingml/2006/main">
        <w:t xml:space="preserve">1: Isaiah 40:31 কিন্তু যারা সদাপ্রভুর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Jeremiah 17:7-8 ধন্য সেই ব্যক্তি যে সদাপ্রভুর উপর আস্থা রাখে এবং যার আশা সদাপ্রভু। কারণ সে জলের ধারে রোপিত গাছের মতো হবে এবং নদীর ধারে তার শিকড় ছড়িয়ে দেয়, এবং কখন তাপ আসে তা সে দেখতে পাবে না, কিন্তু তার পাতা সবুজ হবে৷ এবং খরার বছরে সাবধান হবে না, ফল দেওয়া থেকে বিরত থাকবে না।</w:t>
      </w:r>
    </w:p>
    <w:p/>
    <w:p>
      <w:r xmlns:w="http://schemas.openxmlformats.org/wordprocessingml/2006/main">
        <w:t xml:space="preserve">Jeremiah 5:7 আমাদের পিতৃপুরুষেরা পাপ করেছেন, আর করছেন না; এবং আমরা তাদের পাপ বহন করেছি।</w:t>
      </w:r>
    </w:p>
    <w:p/>
    <w:p>
      <w:r xmlns:w="http://schemas.openxmlformats.org/wordprocessingml/2006/main">
        <w:t xml:space="preserve">ইস্রায়েলের লোকেরা স্বীকার করে যে তাদের পিতারা পাপ করেছে এবং তারা তাদের পাপের ফল বহন করেছে।</w:t>
      </w:r>
    </w:p>
    <w:p/>
    <w:p>
      <w:r xmlns:w="http://schemas.openxmlformats.org/wordprocessingml/2006/main">
        <w:t xml:space="preserve">1: ঈশ্বরের করুণা ও ন্যায়বিচার চিরন্তন।</w:t>
      </w:r>
    </w:p>
    <w:p/>
    <w:p>
      <w:r xmlns:w="http://schemas.openxmlformats.org/wordprocessingml/2006/main">
        <w:t xml:space="preserve">2: আমাদের পাপের পরিণতি সুদূরপ্রসারী প্রভাব ফেলে।</w:t>
      </w:r>
    </w:p>
    <w:p/>
    <w:p>
      <w:r xmlns:w="http://schemas.openxmlformats.org/wordprocessingml/2006/main">
        <w:t xml:space="preserve">1: Exodus 34:7 - হাজার হাজারের জন্য করুণা রাখা, অন্যায় এবং সীমালঙ্ঘন এবং পাপ ক্ষমা করা, এবং এটি কোনভাবেই দোষীদের পরিষ্কার করবে না; পিতা-মাতার অন্যায়ের জন্য সন্তানদের এবং সন্তানদের সন্তানদের উপর, তৃতীয় ও চতুর্থ প্রজন্মের কাছে।</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Jeremiah 5:8 দাসেরা আমাদের উপর শাসন করেছে; তাদের হাত থেকে আমাদের উদ্ধার করে এমন কেউ নেই।</w:t>
      </w:r>
    </w:p>
    <w:p/>
    <w:p>
      <w:r xmlns:w="http://schemas.openxmlformats.org/wordprocessingml/2006/main">
        <w:t xml:space="preserve">ইস্রায়েলের লোকরা তাদের প্রভুদের দ্বারা নিপীড়িত হয়েছে, এবং কেউ তাদের রক্ষা করতে পারে না।</w:t>
      </w:r>
    </w:p>
    <w:p/>
    <w:p>
      <w:r xmlns:w="http://schemas.openxmlformats.org/wordprocessingml/2006/main">
        <w:t xml:space="preserve">1. খ্রিস্টের স্বাধীনতা: নিপীড়িতদের জন্য আশার বার্তা</w:t>
      </w:r>
    </w:p>
    <w:p/>
    <w:p>
      <w:r xmlns:w="http://schemas.openxmlformats.org/wordprocessingml/2006/main">
        <w:t xml:space="preserve">2. যারা বন্দী অবস্থায় আছে তাদের উদ্ধার করার আহ্বান</w:t>
      </w:r>
    </w:p>
    <w:p/>
    <w:p>
      <w:r xmlns:w="http://schemas.openxmlformats.org/wordprocessingml/2006/main">
        <w:t xml:space="preserve">1. গালাতিয়ানস 5:1 - "স্বাধীনতার জন্যই খ্রিস্ট আমাদের মুক্ত করেছেন। তাই, দৃঢ় থাকুন এবং দাসত্বের জোয়ালের দ্বারা নিজেদেরকে আবার ভারাক্রান্ত হতে দেবেন না।"</w:t>
      </w:r>
    </w:p>
    <w:p/>
    <w:p>
      <w:r xmlns:w="http://schemas.openxmlformats.org/wordprocessingml/2006/main">
        <w:t xml:space="preserve">2. ইশাইয়া 61:1 - "সার্বভৌম প্রভুর আত্মা আমার উপর রয়েছে, কারণ প্রভু আমাকে গরীবদের কাছে সুসংবাদ ঘোষণা করার জন্য অভিষিক্ত করেছেন। তিনি আমাকে ভগ্নহৃদয়কে বেঁধে রাখতে, বন্দীদের মুক্তির ঘোষণা করতে এবং মুক্তি দেওয়ার জন্য পাঠিয়েছেন। বন্দীদের জন্য অন্ধকার থেকে।"</w:t>
      </w:r>
    </w:p>
    <w:p/>
    <w:p>
      <w:r xmlns:w="http://schemas.openxmlformats.org/wordprocessingml/2006/main">
        <w:t xml:space="preserve">Jeremiah 5:9 এর বিলাপ আমরা প্রান্তরের তরবারির কারণে আমাদের জীবনের ঝুঁকি নিয়ে আমাদের রুটি সংগ্রহ করেছি।</w:t>
      </w:r>
    </w:p>
    <w:p/>
    <w:p>
      <w:r xmlns:w="http://schemas.openxmlformats.org/wordprocessingml/2006/main">
        <w:t xml:space="preserve">মৌলিক ভরণ-পোষণের জন্য আমরা চরম বিপদের সম্মুখীন হচ্ছি।</w:t>
      </w:r>
    </w:p>
    <w:p/>
    <w:p>
      <w:r xmlns:w="http://schemas.openxmlformats.org/wordprocessingml/2006/main">
        <w:t xml:space="preserve">1: আমাদের কাছে যে আশীর্বাদ রয়েছে তা আমাদের উপলব্ধি করতে শিখতে হবে এবং সেগুলিকে মঞ্জুর না করে নিতে হবে।</w:t>
      </w:r>
    </w:p>
    <w:p/>
    <w:p>
      <w:r xmlns:w="http://schemas.openxmlformats.org/wordprocessingml/2006/main">
        <w:t xml:space="preserve">2: আমাদের অবশ্যই অন্যের জন্য এবং বৃহত্তর ভালোর জন্য ত্যাগ করতে ইচ্ছুক হতে হবে।</w:t>
      </w:r>
    </w:p>
    <w:p/>
    <w:p>
      <w:r xmlns:w="http://schemas.openxmlformats.org/wordprocessingml/2006/main">
        <w:t xml:space="preserve">1: ম্যাথু 6:25-34 - যীশু আমাদের উদ্বেগ না করতে এবং ঈশ্বরে বিশ্বাস করতে শেখান।</w:t>
      </w:r>
    </w:p>
    <w:p/>
    <w:p>
      <w:r xmlns:w="http://schemas.openxmlformats.org/wordprocessingml/2006/main">
        <w:t xml:space="preserve">2: ফিলিপীয় 2:3-4 - পল আমাদের নম্রতা এবং নিঃস্বার্থ মনোভাব রাখতে উত্সাহিত করেন।</w:t>
      </w:r>
    </w:p>
    <w:p/>
    <w:p>
      <w:r xmlns:w="http://schemas.openxmlformats.org/wordprocessingml/2006/main">
        <w:t xml:space="preserve">Jeremiah 5:10 এর বিলাপ ভয়ানক দুর্ভিক্ষের কারণে আমাদের ত্বক চুলার মতো কালো হয়ে গিয়েছিল।</w:t>
      </w:r>
    </w:p>
    <w:p/>
    <w:p>
      <w:r xmlns:w="http://schemas.openxmlformats.org/wordprocessingml/2006/main">
        <w:t xml:space="preserve">যিহূদার লোকেরা এক ভয়ানক দুর্ভিক্ষের সম্মুখীন হয়েছিল যার ফলে তাদের ত্বক কালো হয়ে গিয়েছিল এবং চুলার মতো ঝলসে গিয়েছিল।</w:t>
      </w:r>
    </w:p>
    <w:p/>
    <w:p>
      <w:r xmlns:w="http://schemas.openxmlformats.org/wordprocessingml/2006/main">
        <w:t xml:space="preserve">1. কষ্টের সময়ে অধ্যবসায়ের শক্তি</w:t>
      </w:r>
    </w:p>
    <w:p/>
    <w:p>
      <w:r xmlns:w="http://schemas.openxmlformats.org/wordprocessingml/2006/main">
        <w:t xml:space="preserve">2. প্রতিকূলতার মধ্যে বিশ্বস্ত জীবনযাপনের চ্যালেঞ্জ</w:t>
      </w:r>
    </w:p>
    <w:p/>
    <w:p>
      <w:r xmlns:w="http://schemas.openxmlformats.org/wordprocessingml/2006/main">
        <w:t xml:space="preserve">1. জেমস 1:2-3 "আমার ভাই ও বোনেরা, যখনই আপনি বিভিন্ন ধরণের পরীক্ষার সম্মুখীন হন, তখনই এটিকে বিশুদ্ধ আনন্দের কথা মনে করুন, কারণ আপনি জানেন যে আপনার বিশ্বাসের পরীক্ষা অধ্যবসায় তৈরি করে।"</w:t>
      </w:r>
    </w:p>
    <w:p/>
    <w:p>
      <w:r xmlns:w="http://schemas.openxmlformats.org/wordprocessingml/2006/main">
        <w:t xml:space="preserve">2. ইশাইয়া 43:2 "যখন তুমি জলের মধ্য দিয়ে যাবে, আমি তোমার সাথে থাকব; এবং যখন তুমি নদীগুলির মধ্য দিয়ে যাবে, তখন তারা তোমার উপর দিয়ে যাবে না।"</w:t>
      </w:r>
    </w:p>
    <w:p/>
    <w:p>
      <w:r xmlns:w="http://schemas.openxmlformats.org/wordprocessingml/2006/main">
        <w:t xml:space="preserve">Jeremiah 5:11 এর বিলাপ তারা সিয়োনের নারীদের এবং যিহূদার নগরের দাসীদেরকে লাঞ্ছিত করেছিল।</w:t>
      </w:r>
    </w:p>
    <w:p/>
    <w:p>
      <w:r xmlns:w="http://schemas.openxmlformats.org/wordprocessingml/2006/main">
        <w:t xml:space="preserve">সিয়োন এবং যিহূদার লোকেরা শত্রু দ্বারা বিধ্বস্ত হয়েছিল।</w:t>
      </w:r>
    </w:p>
    <w:p/>
    <w:p>
      <w:r xmlns:w="http://schemas.openxmlformats.org/wordprocessingml/2006/main">
        <w:t xml:space="preserve">1. দুঃখের সময়ে ক্ষমার শক্তি</w:t>
      </w:r>
    </w:p>
    <w:p/>
    <w:p>
      <w:r xmlns:w="http://schemas.openxmlformats.org/wordprocessingml/2006/main">
        <w:t xml:space="preserve">2. আশার মাধ্যমে ব্যথা এবং প্রতিকূলতা কাটিয়ে ওঠা</w:t>
      </w:r>
    </w:p>
    <w:p/>
    <w:p>
      <w:r xmlns:w="http://schemas.openxmlformats.org/wordprocessingml/2006/main">
        <w:t xml:space="preserve">1. রোমানস 12:17-21 - মন্দের জন্য কাউকে মন্দ প্রতিশোধ দেবেন না, তবে সবার দৃষ্টিতে যা মহৎ তার জন্য চিন্তা করুন। যদি এটি সম্ভব হয়, যতদূর এটি আপনার উপর নির্ভর করে, সবার সাথে শান্তিতে বসবাস করুন।</w:t>
      </w:r>
    </w:p>
    <w:p/>
    <w:p>
      <w:r xmlns:w="http://schemas.openxmlformats.org/wordprocessingml/2006/main">
        <w:t xml:space="preserve">2. গীতসংহিতা 34:19 - ধার্মিকদের অনেক কষ্ট হয়, কিন্তু প্রভু তাকে তাদের সব থেকে উদ্ধার করেন।</w:t>
      </w:r>
    </w:p>
    <w:p/>
    <w:p>
      <w:r xmlns:w="http://schemas.openxmlformats.org/wordprocessingml/2006/main">
        <w:t xml:space="preserve">Jeremiah 5:12 এর বিলাপ রাজপুত্রদের হাতে ঝুলিয়ে দেওয়া হয়েছে: প্রবীণদের মুখকে সম্মান করা হয়নি।</w:t>
      </w:r>
    </w:p>
    <w:p/>
    <w:p>
      <w:r xmlns:w="http://schemas.openxmlformats.org/wordprocessingml/2006/main">
        <w:t xml:space="preserve">যিরমিয় রাজপুত্র এবং প্রাচীনদের সাথে দুর্ব্যবহার করার জন্য দুঃখ প্রকাশ করেন, যাদের সম্মান করা হয়নি বরং তাদের হাতে ফাঁসি দেওয়া হয়েছিল।</w:t>
      </w:r>
    </w:p>
    <w:p/>
    <w:p>
      <w:r xmlns:w="http://schemas.openxmlformats.org/wordprocessingml/2006/main">
        <w:t xml:space="preserve">1. "আমাদের প্রবীণদের সম্মান করা"</w:t>
      </w:r>
    </w:p>
    <w:p/>
    <w:p>
      <w:r xmlns:w="http://schemas.openxmlformats.org/wordprocessingml/2006/main">
        <w:t xml:space="preserve">2. "কর্তৃপক্ষকে সম্মান করা"</w:t>
      </w:r>
    </w:p>
    <w:p/>
    <w:p>
      <w:r xmlns:w="http://schemas.openxmlformats.org/wordprocessingml/2006/main">
        <w:t xml:space="preserve">1. হিতোপদেশ 20:29 - "যুবকদের গৌরব হল তাদের শক্তি, এবং বৃদ্ধদের সৌন্দর্য হল ধূসর মাথা।"</w:t>
      </w:r>
    </w:p>
    <w:p/>
    <w:p>
      <w:r xmlns:w="http://schemas.openxmlformats.org/wordprocessingml/2006/main">
        <w:t xml:space="preserve">2. Ephesians 6:2 - "তোমার পিতা ও মাতাকে সম্মান কর; যা প্রতিশ্রুতি সহ প্রথম আদেশ।"</w:t>
      </w:r>
    </w:p>
    <w:p/>
    <w:p>
      <w:r xmlns:w="http://schemas.openxmlformats.org/wordprocessingml/2006/main">
        <w:t xml:space="preserve">Jeremiah 5:13 এর বিলাপ তারা যুবকদের পিষতে নিয়ে গেল এবং শিশুরা কাঠের নীচে পড়ে গেল।</w:t>
      </w:r>
    </w:p>
    <w:p/>
    <w:p>
      <w:r xmlns:w="http://schemas.openxmlformats.org/wordprocessingml/2006/main">
        <w:t xml:space="preserve">Jeremiah 5:13 এর বিলাপে, যুবকদেরকে কাজে নিয়ে যাওয়া হয়েছিল এবং শিশুদের ভারী কাঠের বোঝা বহন করতে হয়েছিল।</w:t>
      </w:r>
    </w:p>
    <w:p/>
    <w:p>
      <w:r xmlns:w="http://schemas.openxmlformats.org/wordprocessingml/2006/main">
        <w:t xml:space="preserve">1. অন্যদের সাহায্য করার গুরুত্ব: একটি বাইবেলের দৃষ্টিকোণ</w:t>
      </w:r>
    </w:p>
    <w:p/>
    <w:p>
      <w:r xmlns:w="http://schemas.openxmlformats.org/wordprocessingml/2006/main">
        <w:t xml:space="preserve">2. আমাদের যা আছে তার জন্য কাজ করা: বিলাপের একটি পরীক্ষা 5:13</w:t>
      </w:r>
    </w:p>
    <w:p/>
    <w:p>
      <w:r xmlns:w="http://schemas.openxmlformats.org/wordprocessingml/2006/main">
        <w:t xml:space="preserve">1. ম্যাথু 25:36-40 - আমি ক্ষুধার্ত ছিলাম এবং আপনি আমাকে খাবার দিয়েছিলেন, আমি তৃষ্ণার্ত ছিলাম এবং আপনি আমাকে পান করেছিলেন, আমি একজন অপরিচিত এবং আপনি আমাকে স্বাগত জানিয়েছিলেন</w:t>
      </w:r>
    </w:p>
    <w:p/>
    <w:p>
      <w:r xmlns:w="http://schemas.openxmlformats.org/wordprocessingml/2006/main">
        <w:t xml:space="preserve">2. জেমস 2:14-17 - যদি কোনও ভাই বা বোন খারাপ পোশাক পরে এবং প্রতিদিনের খাবারের অভাব হয় এবং তোমাদের মধ্যে কেউ তাদের বলে, শান্তিতে যাও, উষ্ণ হও এবং পরিপূর্ণ হও</w:t>
      </w:r>
    </w:p>
    <w:p/>
    <w:p>
      <w:r xmlns:w="http://schemas.openxmlformats.org/wordprocessingml/2006/main">
        <w:t xml:space="preserve">Jeremiah 5:14 এর বিলাপ বৃদ্ধরা গেট থেকে, যুবকরা তাদের সঙ্গীত থেকে থেমে গেছে।</w:t>
      </w:r>
    </w:p>
    <w:p/>
    <w:p>
      <w:r xmlns:w="http://schemas.openxmlformats.org/wordprocessingml/2006/main">
        <w:t xml:space="preserve">প্রবীণরা আর শহরের দরজায় জড়ো হয় না, এবং যুবকরা আর গান বাজায় না।</w:t>
      </w:r>
    </w:p>
    <w:p/>
    <w:p>
      <w:r xmlns:w="http://schemas.openxmlformats.org/wordprocessingml/2006/main">
        <w:t xml:space="preserve">1. অসুবিধার মাঝে আনন্দ খুঁজে পাওয়া - বিষয়গুলি কঠিন হলেও আমরা কীভাবে আনন্দ পেতে পারি তা নিয়ে আলোচনা করার জন্য বিলাপ 5:14 ব্যবহার করে।</w:t>
      </w:r>
    </w:p>
    <w:p/>
    <w:p>
      <w:r xmlns:w="http://schemas.openxmlformats.org/wordprocessingml/2006/main">
        <w:t xml:space="preserve">2. সম্প্রদায় উদযাপন করা - আমাদের চারপাশের সম্প্রদায়ের উদযাপনের গুরুত্ব নিয়ে আলোচনা করার জন্য একটি ভিত্তি হিসাবে বিলাপ 5:14 ব্যবহার করে।</w:t>
      </w:r>
    </w:p>
    <w:p/>
    <w:p>
      <w:r xmlns:w="http://schemas.openxmlformats.org/wordprocessingml/2006/main">
        <w:t xml:space="preserve">1. গীতসংহিতা 137:1-4 - আমরা নির্বাসনে থাকাকালীনও আমাদের স্বদেশকে স্মরণ করা এবং উদযাপন করার গুরুত্ব নিয়ে আলোচনা করা।</w:t>
      </w:r>
    </w:p>
    <w:p/>
    <w:p>
      <w:r xmlns:w="http://schemas.openxmlformats.org/wordprocessingml/2006/main">
        <w:t xml:space="preserve">2. উপদেশক 3:4 - এই ধারণা নিয়ে আলোচনা করা যে সবকিছুর জন্য একটি সময় আছে এবং এটি কীভাবে আমাদের জীবনে প্রযোজ্য।</w:t>
      </w:r>
    </w:p>
    <w:p/>
    <w:p>
      <w:r xmlns:w="http://schemas.openxmlformats.org/wordprocessingml/2006/main">
        <w:t xml:space="preserve">Jeremiah 5:15 এর বিলাপ আমাদের হৃদয়ের আনন্দ বন্ধ হয়ে গেছে; আমাদের নাচ শোকে পরিণত হয়।</w:t>
      </w:r>
    </w:p>
    <w:p/>
    <w:p>
      <w:r xmlns:w="http://schemas.openxmlformats.org/wordprocessingml/2006/main">
        <w:t xml:space="preserve">মানুষের আনন্দ-সুখের বদলে এসেছে দুঃখ-শোক।</w:t>
      </w:r>
    </w:p>
    <w:p/>
    <w:p>
      <w:r xmlns:w="http://schemas.openxmlformats.org/wordprocessingml/2006/main">
        <w:t xml:space="preserve">1. শোকপূর্ণ পরিস্থিতি সত্ত্বেও আনন্দকে আলিঙ্গন করতে শেখা</w:t>
      </w:r>
    </w:p>
    <w:p/>
    <w:p>
      <w:r xmlns:w="http://schemas.openxmlformats.org/wordprocessingml/2006/main">
        <w:t xml:space="preserve">2. শোকের মাঝে আশা খোঁজা</w:t>
      </w:r>
    </w:p>
    <w:p/>
    <w:p>
      <w:r xmlns:w="http://schemas.openxmlformats.org/wordprocessingml/2006/main">
        <w:t xml:space="preserve">1. ইশাইয়া 61:3 - সিয়োনে যারা শোক করে তাদের সান্ত্বনা দিতে, তাদের ছাইয়ের জন্য সৌন্দর্য দিতে, শোকের জন্য আনন্দের তেল, ভারীতার আত্মার জন্য প্রশংসার পোশাক; যাতে তারা ধার্মিকতার গাছ বলা হয়, প্রভুর রোপণ, যাতে তিনি মহিমান্বিত হন।</w:t>
      </w:r>
    </w:p>
    <w:p/>
    <w:p>
      <w:r xmlns:w="http://schemas.openxmlformats.org/wordprocessingml/2006/main">
        <w:t xml:space="preserve">2. গীতসংহিতা 30:5 - কারণ তাঁর রাগ ক্ষণিকের জন্য, তাঁর অনুগ্রহ জীবনের জন্য; কান্না হয়তো এক রাতের জন্য, কিন্তু আনন্দ আসে সকালে।</w:t>
      </w:r>
    </w:p>
    <w:p/>
    <w:p>
      <w:r xmlns:w="http://schemas.openxmlformats.org/wordprocessingml/2006/main">
        <w:t xml:space="preserve">Jeremiah 5:16 এর বিলাপ আমাদের মাথা থেকে মুকুট পড়ে গেছে: হায় আমাদের জন্য, আমরা পাপ করেছি!</w:t>
      </w:r>
    </w:p>
    <w:p/>
    <w:p>
      <w:r xmlns:w="http://schemas.openxmlformats.org/wordprocessingml/2006/main">
        <w:t xml:space="preserve">যিহূদার লোকেরা তাদের পাপের জন্য বিলাপ করে, তারা জানে যে তারা তাদের পতন ঘটিয়েছে।</w:t>
      </w:r>
    </w:p>
    <w:p/>
    <w:p>
      <w:r xmlns:w="http://schemas.openxmlformats.org/wordprocessingml/2006/main">
        <w:t xml:space="preserve">1. "পাপের পরিণতি"</w:t>
      </w:r>
    </w:p>
    <w:p/>
    <w:p>
      <w:r xmlns:w="http://schemas.openxmlformats.org/wordprocessingml/2006/main">
        <w:t xml:space="preserve">2. "মুক্তির পথ"</w:t>
      </w:r>
    </w:p>
    <w:p/>
    <w:p>
      <w:r xmlns:w="http://schemas.openxmlformats.org/wordprocessingml/2006/main">
        <w:t xml:space="preserve">1. Ezekiel 18:20-21 - "যে আত্মা পাপ করে সে মরবে। পিতার অন্যায়ের জন্য পুত্র দুঃখভোগ করবে না, বা পিতা পুত্রের অন্যায়ের জন্য দুঃখভোগ করবে না। ধার্মিকের ধার্মিকতা তার নিজের উপর থাকবে, আর দুষ্টের পাপাচার নিজের উপরই বর্তাবে।"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Jeremiah 5:17 এর জন্য বিলাপ আমাদের হৃদয় ক্ষীণ; এই জিনিসগুলির জন্য আমাদের চোখ ঝাপসা।</w:t>
      </w:r>
    </w:p>
    <w:p/>
    <w:p>
      <w:r xmlns:w="http://schemas.openxmlformats.org/wordprocessingml/2006/main">
        <w:t xml:space="preserve">জেরেমিয়ার বিলাপ জেরুজালেম এবং এর জনগণের ধ্বংসের জন্য গভীর দুঃখ এবং হতাশার বর্ণনা করে।</w:t>
      </w:r>
    </w:p>
    <w:p/>
    <w:p>
      <w:r xmlns:w="http://schemas.openxmlformats.org/wordprocessingml/2006/main">
        <w:t xml:space="preserve">1. দুঃখকষ্টের সময়ে ঈশ্বরের সান্ত্বনা</w:t>
      </w:r>
    </w:p>
    <w:p/>
    <w:p>
      <w:r xmlns:w="http://schemas.openxmlformats.org/wordprocessingml/2006/main">
        <w:t xml:space="preserve">2. ট্র্যাজেডি থেকে শেখা: ব্যথা থেকে আমরা কী লাভ করতে পারি</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147:3, "তিনি ভগ্ন হৃদয়কে আরোগ্য করেন, এবং তাদের ক্ষতগুলিকে বাঁধেন।"</w:t>
      </w:r>
    </w:p>
    <w:p/>
    <w:p>
      <w:r xmlns:w="http://schemas.openxmlformats.org/wordprocessingml/2006/main">
        <w:t xml:space="preserve">Jeremiah 5:18 বিলাপের কারণ সিয়োন পর্বত, যা জনশূন্য, শেয়ালরা তার উপর দিয়ে চলে।</w:t>
      </w:r>
    </w:p>
    <w:p/>
    <w:p>
      <w:r xmlns:w="http://schemas.openxmlformats.org/wordprocessingml/2006/main">
        <w:t xml:space="preserve">জিয়ন পর্বতটি নির্জন এবং শেয়ালকে এর উপর দিয়ে হাঁটতে দেখা যায়।</w:t>
      </w:r>
    </w:p>
    <w:p/>
    <w:p>
      <w:r xmlns:w="http://schemas.openxmlformats.org/wordprocessingml/2006/main">
        <w:t xml:space="preserve">1. অবহেলার পরিণতি: জিয়ন পর্বত</w:t>
      </w:r>
    </w:p>
    <w:p/>
    <w:p>
      <w:r xmlns:w="http://schemas.openxmlformats.org/wordprocessingml/2006/main">
        <w:t xml:space="preserve">2. জনশূন্যতার ছবি: জিয়নের শিয়াল</w:t>
      </w:r>
    </w:p>
    <w:p/>
    <w:p>
      <w:r xmlns:w="http://schemas.openxmlformats.org/wordprocessingml/2006/main">
        <w:t xml:space="preserve">1. ইশাইয়া 2:2-3 - শেষ দিনে, প্রভুর ঘরের পর্বতটি সবার থেকে উঁচু হবে এবং সমস্ত জাতি এতে প্রবাহিত হবে।</w:t>
      </w:r>
    </w:p>
    <w:p/>
    <w:p>
      <w:r xmlns:w="http://schemas.openxmlformats.org/wordprocessingml/2006/main">
        <w:t xml:space="preserve">3. গীতসংহিতা 84:7 - তারা শক্তি থেকে শক্তিতে যায়, যতক্ষণ না প্রত্যেকে সিয়োনে ঈশ্বরের সামনে উপস্থিত হয়।</w:t>
      </w:r>
    </w:p>
    <w:p/>
    <w:p>
      <w:r xmlns:w="http://schemas.openxmlformats.org/wordprocessingml/2006/main">
        <w:t xml:space="preserve">Jeremiah 5:19 হে মাবুদ, তুমি চিরকাল থাকবে; প্রজন্ম থেকে প্রজন্মে তোমার সিংহাসন।</w:t>
      </w:r>
    </w:p>
    <w:p/>
    <w:p>
      <w:r xmlns:w="http://schemas.openxmlformats.org/wordprocessingml/2006/main">
        <w:t xml:space="preserve">ঈশ্বরের সিংহাসন প্রজন্ম থেকে প্রজন্মে চিরস্থায়ী।</w:t>
      </w:r>
    </w:p>
    <w:p/>
    <w:p>
      <w:r xmlns:w="http://schemas.openxmlformats.org/wordprocessingml/2006/main">
        <w:t xml:space="preserve">1. ঈশ্বরের সিংহাসন চিরন্তন: যিরমিয় 5:19 এর বিলাপের উপর একটি অধ্যয়ন</w:t>
      </w:r>
    </w:p>
    <w:p/>
    <w:p>
      <w:r xmlns:w="http://schemas.openxmlformats.org/wordprocessingml/2006/main">
        <w:t xml:space="preserve">2. স্থায়ী প্রেমের শক্তি: যিরমিয় 5:19 এর বিলাপ বোঝা</w:t>
      </w:r>
    </w:p>
    <w:p/>
    <w:p>
      <w:r xmlns:w="http://schemas.openxmlformats.org/wordprocessingml/2006/main">
        <w:t xml:space="preserve">1. গীতসংহিতা 48:14 - কারণ এই ঈশ্বর চিরকালের জন্য আমাদের ঈশ্বর: তিনি মৃত্যু পর্যন্ত আমাদের পথপ্রদর্শক হবেন।</w:t>
      </w:r>
    </w:p>
    <w:p/>
    <w:p>
      <w:r xmlns:w="http://schemas.openxmlformats.org/wordprocessingml/2006/main">
        <w:t xml:space="preserve">2. Isaiah 40:28 -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বিলাপের Jeremiah 5:20 কেন আপনি আমাদের চিরকালের জন্য ভুলে গেলেন এবং এতদিন আমাদের পরিত্যাগ করলেন?</w:t>
      </w:r>
    </w:p>
    <w:p/>
    <w:p>
      <w:r xmlns:w="http://schemas.openxmlformats.org/wordprocessingml/2006/main">
        <w:t xml:space="preserve">যিরমিয় তাঁর লোকেদের ঈশ্বরের আপাত পরিত্যাগ সম্পর্কে দুঃখ প্রকাশ করেন, জিজ্ঞাসা করেন কেন ঈশ্বর এত দীর্ঘ সময়ের জন্য তাদের ভুলে গেছেন এবং পরিত্যাগ করেছেন।</w:t>
      </w:r>
    </w:p>
    <w:p/>
    <w:p>
      <w:r xmlns:w="http://schemas.openxmlformats.org/wordprocessingml/2006/main">
        <w:t xml:space="preserve">1. যখন জিনিসগুলি খারাপ বলে মনে হয় তখন ঈশ্বরের প্রতি বিশ্বাস হারাবেন না - বিলাপ 5:20</w:t>
      </w:r>
    </w:p>
    <w:p/>
    <w:p>
      <w:r xmlns:w="http://schemas.openxmlformats.org/wordprocessingml/2006/main">
        <w:t xml:space="preserve">2. ঈশ্বরের বিশ্বস্ততার প্রকৃতি - বিলাপ 5:20</w:t>
      </w:r>
    </w:p>
    <w:p/>
    <w:p>
      <w:r xmlns:w="http://schemas.openxmlformats.org/wordprocessingml/2006/main">
        <w:t xml:space="preserve">1. গীতসংহিতা 55:22 "তোমার ভার সদাপ্রভুর উপর অর্পণ কর, এবং তিনি তোমাকে রক্ষা করবেন: তিনি কখনও ধার্মিকদের সরে যেতে দেবেন না।"</w:t>
      </w:r>
    </w:p>
    <w:p/>
    <w:p>
      <w:r xmlns:w="http://schemas.openxmlformats.org/wordprocessingml/2006/main">
        <w:t xml:space="preserve">2. ইশাইয়া 40:28-31 "তুমি কি জান না? তুমি কি শোননি যে, চিরস্থায়ী ঈশ্বর, সদাপ্রভু, পৃথিবীর প্রান্তের সৃষ্টিকর্তা, অজ্ঞান হন না, ক্লান্ত হন না?...তিনি ক্ষমতা দেন অজ্ঞান; এবং যাদের শক্তি নেই তাদের তিনি শক্তি বাড়ান। এমনকি যুবকরাও ক্লান্ত হয়ে ক্লান্ত হয়ে পড়বে, এবং যুবকরা একেবারেই পড়ে যাবে; কিন্তু যারা সদাপ্রভুর জন্য অপেক্ষা করে তারা তাদের শক্তিকে নতুন করে দেখাবে; তারা ডানা দিয়ে উপরে উঠবে। ঈগল; তারা দৌড়াবে, ক্লান্ত হবে না; এবং তারা হাঁটবে, অজ্ঞান হবে না।"</w:t>
      </w:r>
    </w:p>
    <w:p/>
    <w:p>
      <w:r xmlns:w="http://schemas.openxmlformats.org/wordprocessingml/2006/main">
        <w:t xml:space="preserve">বিলাপের Jeremiah 5:21 হে সদাপ্রভু, তুমি আমাদের তোমার দিকে ফিরিয়ে দাও, আমরা ফিরে যাব; আমাদের পুরানো দিনগুলিকে নতুন করে দিন।</w:t>
      </w:r>
    </w:p>
    <w:p/>
    <w:p>
      <w:r xmlns:w="http://schemas.openxmlformats.org/wordprocessingml/2006/main">
        <w:t xml:space="preserve">যিরমিয় ঈশ্বরকে তাঁর লোকেদেরকে তাঁর কাছে ফিরিয়ে আনার জন্য এবং তাদের পুরানো দিনগুলি পুনরুদ্ধারের জন্য অনুরোধ করেন।</w:t>
      </w:r>
    </w:p>
    <w:p/>
    <w:p>
      <w:r xmlns:w="http://schemas.openxmlformats.org/wordprocessingml/2006/main">
        <w:t xml:space="preserve">1. ঈশ্বরের ঐশ্বরিক করুণা: আমরা কিভাবে ঈশ্বরের কাছ থেকে পুনর্নবীকরণ পেতে পারি</w:t>
      </w:r>
    </w:p>
    <w:p/>
    <w:p>
      <w:r xmlns:w="http://schemas.openxmlformats.org/wordprocessingml/2006/main">
        <w:t xml:space="preserve">2. অনুতাপের শক্তি: কষ্টের সময়ে ঈশ্বরের কাছে ফিরে আসা</w:t>
      </w:r>
    </w:p>
    <w:p/>
    <w:p>
      <w:r xmlns:w="http://schemas.openxmlformats.org/wordprocessingml/2006/main">
        <w:t xml:space="preserve">1. রোমানস 10:12-13 - কারণ ইহুদি এবং গ্রীকের মধ্যে কোন পার্থক্য নেই; কারণ একই প্রভু সকলের পালনকর্তা, যারা তাকে ডাকে তাদের সম্পদ দান করেন। কারণ যে কেউ প্রভুর নামে ডাকে সে রক্ষা পাবে৷</w:t>
      </w:r>
    </w:p>
    <w:p/>
    <w:p>
      <w:r xmlns:w="http://schemas.openxmlformats.org/wordprocessingml/2006/main">
        <w:t xml:space="preserve">2. জোয়েল 2:12-13 - তবুও, এখনও, প্রভু ঘোষণা করেন, আপনার সমস্ত হৃদয় সহ, উপবাস, কাঁদ এবং শোক সহ আমার কাছে ফিরে আসুন; এবং আপনার হৃদয় ছিঁড়ে ফেলুন এবং আপনার পোশাক নয়। তোমার ঈশ্বর সদাপ্রভুর কাছে ফিরে যাও, কারণ তিনি করুণাময় ও করুণাময়, ক্রোধে ধীর এবং অটল প্রেমে ভরপুর; এবং তিনি বিপর্যয়ের উপর অনুতপ্ত হন।</w:t>
      </w:r>
    </w:p>
    <w:p/>
    <w:p>
      <w:r xmlns:w="http://schemas.openxmlformats.org/wordprocessingml/2006/main">
        <w:t xml:space="preserve">Jeremiah 5:22 বিলাপ কিন্তু আপনি আমাদের সম্পূর্ণভাবে প্রত্যাখ্যান করেছেন; তুমি আমাদের উপর খুব রাগান্বিত।</w:t>
      </w:r>
    </w:p>
    <w:p/>
    <w:p>
      <w:r xmlns:w="http://schemas.openxmlformats.org/wordprocessingml/2006/main">
        <w:t xml:space="preserve">ঈশ্বর যিহূদার লোকদের প্রত্যাখ্যান করেছেন এবং তাদের উপর অত্যন্ত ক্রুদ্ধ হয়েছেন।</w:t>
      </w:r>
    </w:p>
    <w:p/>
    <w:p>
      <w:r xmlns:w="http://schemas.openxmlformats.org/wordprocessingml/2006/main">
        <w:t xml:space="preserve">1. অনুতাপের প্রয়োজন: আমাদের পাপপূর্ণ প্রকৃতি এবং ঈশ্বরের প্রতিক্রিয়া</w:t>
      </w:r>
    </w:p>
    <w:p/>
    <w:p>
      <w:r xmlns:w="http://schemas.openxmlformats.org/wordprocessingml/2006/main">
        <w:t xml:space="preserve">2. প্রত্যাখ্যানের মুখে ঈশ্বরের অবিরাম প্রেম</w:t>
      </w:r>
    </w:p>
    <w:p/>
    <w:p>
      <w:r xmlns:w="http://schemas.openxmlformats.org/wordprocessingml/2006/main">
        <w:t xml:space="preserve">1. গীতসংহিতা 51:17 ঈশ্বরের বলি হল একটি ভগ্ন আত্মা: একটি ভগ্ন ও অনুশোচনা হৃদয়, হে ঈশ্বর, আপনি তুচ্ছ করবেন না।</w:t>
      </w:r>
    </w:p>
    <w:p/>
    <w:p>
      <w:r xmlns:w="http://schemas.openxmlformats.org/wordprocessingml/2006/main">
        <w:t xml:space="preserve">2. রোমানস 2:4 অথবা আপনি তার মঙ্গল, সহনশীলতা এবং ধৈর্যের সম্পদকে অবজ্ঞা করেন; ঈশ্বরের ধার্মিকতা আপনাকে অনুশোচনার দিকে নিয়ে যায় তা জানেন না?</w:t>
      </w:r>
    </w:p>
    <w:p/>
    <w:p/>
    <w:p>
      <w:r xmlns:w="http://schemas.openxmlformats.org/wordprocessingml/2006/main">
        <w:t xml:space="preserve">ইজেকিয়েল অধ্যায় 1 একটি দর্শন বর্ণনা করে যা ভাববাদী ইজেকিয়েল ঈশ্বরের কাছ থেকে পেয়েছিলেন। এই দর্শনে, ইজেকিয়েল স্বর্গীয় প্রাণী এবং একটি ঐশ্বরিক রথের একটি দর্শনীয় প্রদর্শন দেখেন।</w:t>
      </w:r>
    </w:p>
    <w:p/>
    <w:p>
      <w:r xmlns:w="http://schemas.openxmlformats.org/wordprocessingml/2006/main">
        <w:t xml:space="preserve">1ম অনুচ্ছেদ: অধ্যায়টি শুরু হয় ইজেকিয়েলের উত্তর থেকে আসা একটি প্রচণ্ড ঝড়ো বাতাস দেখার বিবরণ দিয়ে। ঝড়ের মাঝখানে, তিনি একটি উজ্জ্বল আলো এবং চারটি জীবন্ত প্রাণী দেখেন যেগুলি মানুষের চিত্রের মতো কিন্তু অসাধারণ বৈশিষ্ট্যের অধিকারী। এই প্রাণীদের চারটি মুখ এবং চারটি ডানা রয়েছে এবং তারা দ্রুত এবং সুরেলাভাবে চলে (ইজেকিয়েল 1:1-14)।</w:t>
      </w:r>
    </w:p>
    <w:p/>
    <w:p>
      <w:r xmlns:w="http://schemas.openxmlformats.org/wordprocessingml/2006/main">
        <w:t xml:space="preserve">২য় অনুচ্ছেদ: ইজেকিয়েল ঐশ্বরিক রথের চেহারা বর্ণনা করেছেন, যা "চাকার মধ্যে চাকা" নামে পরিচিত। চাকাগুলো চোখ ঢেকে যায় এবং জীবন্ত প্রাণীর সাথে সমন্বয় করে চলে। রথের উপরে, ইজেকিয়েল একটি স্ফটিক গম্বুজের মতো একটি আকাশের সাক্ষী, একটি সিংহাসন-সদৃশ কাঠামো এবং এটিতে বসে থাকা একটি চিত্রের মতো (ইজেকিয়েল 1:15-28)।</w:t>
      </w:r>
    </w:p>
    <w:p/>
    <w:p>
      <w:r xmlns:w="http://schemas.openxmlformats.org/wordprocessingml/2006/main">
        <w:t xml:space="preserve">সংক্ষেপে,</w:t>
      </w:r>
    </w:p>
    <w:p>
      <w:r xmlns:w="http://schemas.openxmlformats.org/wordprocessingml/2006/main">
        <w:t xml:space="preserve">Ezekiel অধ্যায় এক প্রকাশ</w:t>
      </w:r>
    </w:p>
    <w:p>
      <w:r xmlns:w="http://schemas.openxmlformats.org/wordprocessingml/2006/main">
        <w:t xml:space="preserve">স্বর্গীয় প্রাণী এবং একটি ঐশ্বরিক রথের ইজেকিয়েলের দৃষ্টি।</w:t>
      </w:r>
    </w:p>
    <w:p/>
    <w:p>
      <w:r xmlns:w="http://schemas.openxmlformats.org/wordprocessingml/2006/main">
        <w:t xml:space="preserve">একটি দুর্দান্ত ঝড়ো বাতাস এবং চারটি জীবন্ত প্রাণীর উপস্থিতির হিসাব।</w:t>
      </w:r>
    </w:p>
    <w:p>
      <w:r xmlns:w="http://schemas.openxmlformats.org/wordprocessingml/2006/main">
        <w:t xml:space="preserve">ঐশ্বরিক রথের বর্ণনা এবং সিংহাসনে থাকা চিত্র।</w:t>
      </w:r>
    </w:p>
    <w:p/>
    <w:p>
      <w:r xmlns:w="http://schemas.openxmlformats.org/wordprocessingml/2006/main">
        <w:t xml:space="preserve">ইজেকিয়েলের এই অধ্যায়টি একটি দর্শন বর্ণনা করে যা নবী ঈশ্বরের কাছ থেকে পান। এটি শুরু হয় ইজেকিয়েলের উত্তর থেকে আসা একটি প্রচণ্ড ঝড়ো হাওয়া এবং একাধিক মুখ ও ডানা বিশিষ্ট চারটি অসাধারণ জীবন্ত প্রাণীর সাক্ষী হওয়ার বিবরণ দিয়ে। এই প্রাণীগুলি দ্রুত এবং সুরেলাভাবে চলে। ইজেকিয়েল তারপর ঐশ্বরিক রথের চেহারা বর্ণনা করে, যা "চাকার মধ্যে চাকা" নামে পরিচিত। চাকাগুলো চোখ ঢেকে যায় এবং জীবন্ত প্রাণীর সাথে সমন্বয় করে চলে। রথের উপরে, ইজেকিয়েল একটি স্ফটিক গম্বুজের মতো একটি আকাশের সাক্ষী, একটি সিংহাসন-সদৃশ কাঠামো এবং এটিতে বসে থাকা একটি চিত্রের মতো। অধ্যায়টি স্বর্গীয় প্রাণী এবং ঐশ্বরিক রথ সম্পর্কে ইজেকিয়েলের দৃষ্টিভঙ্গির উপর দৃষ্টি নিবদ্ধ করে।</w:t>
      </w:r>
    </w:p>
    <w:p/>
    <w:p>
      <w:r xmlns:w="http://schemas.openxmlformats.org/wordprocessingml/2006/main">
        <w:t xml:space="preserve">Ezekiel 1:1 ত্রিশতম বছরে, চতুর্থ মাসের, মাসের পঞ্চম দিনে, যখন আমি কবার নদীর ধারে বন্দীদের মধ্যে ছিলাম, তখন আকাশ খুলে গেল এবং আমি দর্শন দেখলাম। সৃষ্টিকর্তা.</w:t>
      </w:r>
    </w:p>
    <w:p/>
    <w:p>
      <w:r xmlns:w="http://schemas.openxmlformats.org/wordprocessingml/2006/main">
        <w:t xml:space="preserve">যিহিষ্কেলের ত্রিশতম বছরে, চতুর্থ মাসের পঞ্চম দিনে, যখন তিনি কবার নদীর ধারে বন্দীদের মধ্যে ছিলেন, তখন তিনি ঈশ্বরের দর্শন দেখেছিলেন।</w:t>
      </w:r>
    </w:p>
    <w:p/>
    <w:p>
      <w:r xmlns:w="http://schemas.openxmlformats.org/wordprocessingml/2006/main">
        <w:t xml:space="preserve">1. বিশ্বাসের শক্তি: ইজেকিয়েলের দৃষ্টি থেকে শেখা</w:t>
      </w:r>
    </w:p>
    <w:p/>
    <w:p>
      <w:r xmlns:w="http://schemas.openxmlformats.org/wordprocessingml/2006/main">
        <w:t xml:space="preserve">2. ঈশ্বরের সময়: ত্রিশ বছরের মার্কের তাৎপর্য</w:t>
      </w:r>
    </w:p>
    <w:p/>
    <w:p>
      <w:r xmlns:w="http://schemas.openxmlformats.org/wordprocessingml/2006/main">
        <w:t xml:space="preserve">1. ইশাইয়া 6:1-8 - ইশাইয়ার ঈশ্বরের একটি দর্শন আছে এবং তাকে পরিচর্যায় ডাকা হয়</w:t>
      </w:r>
    </w:p>
    <w:p/>
    <w:p>
      <w:r xmlns:w="http://schemas.openxmlformats.org/wordprocessingml/2006/main">
        <w:t xml:space="preserve">2. ড্যানিয়েল 10:4-10 - ড্যানিয়েল একজন দেবদূতের দর্শন পেয়েছেন এবং বিশ্বাসে শক্তিশালী হয়েছেন</w:t>
      </w:r>
    </w:p>
    <w:p/>
    <w:p>
      <w:r xmlns:w="http://schemas.openxmlformats.org/wordprocessingml/2006/main">
        <w:t xml:space="preserve">Ezekiel 1:2 সেই মাসের পঞ্চম দিনে, যেটা ছিল রাজা যিহোয়াখীনের বন্দিত্বের পঞ্চম বছর,</w:t>
      </w:r>
    </w:p>
    <w:p/>
    <w:p>
      <w:r xmlns:w="http://schemas.openxmlformats.org/wordprocessingml/2006/main">
        <w:t xml:space="preserve">রাজার বন্দিত্বের পঞ্চম বছরে নবী ইজেকিয়েলকে ভবিষ্যদ্বাণী করার জন্য ডাকা হয়েছিল।</w:t>
      </w:r>
    </w:p>
    <w:p/>
    <w:p>
      <w:r xmlns:w="http://schemas.openxmlformats.org/wordprocessingml/2006/main">
        <w:t xml:space="preserve">1: ঈশ্বরের সময় সর্বদা নিখুঁত - এটি যতই সময় নেয় না কেন, তিনি আমাদের জন্য তাঁর পরিকল্পনাগুলি পূরণ করবেন।</w:t>
      </w:r>
    </w:p>
    <w:p/>
    <w:p>
      <w:r xmlns:w="http://schemas.openxmlformats.org/wordprocessingml/2006/main">
        <w:t xml:space="preserve">2: আমাদের জীবনের সংগ্রাম এবং বিলম্ব আমাদের নিরুৎসাহিত করবেন না - ঈশ্বর কাজ করছেন এবং তিনি যা শুরু করেছেন তা শেষ করবেন।</w:t>
      </w:r>
    </w:p>
    <w:p/>
    <w:p>
      <w:r xmlns:w="http://schemas.openxmlformats.org/wordprocessingml/2006/main">
        <w:t xml:space="preserve">1:2 করিন্থিয়ানস 4:16-18 - তাই আমরা হারাবো না। যদিও বাহ্যিকভাবে আমরা নষ্ট হয়ে যাচ্ছি, তবুও অভ্যন্তরীণভাবে আমরা দিনে দিনে নতুন হয়ে উঠছি। কারণ আমাদের হালকা এবং ক্ষণস্থায়ী সমস্যাগুলি আমাদের জন্য একটি চিরন্তন গৌরব অর্জন করছে যা তাদের সকলকে ছাড়িয়ে গেছে।</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Ezekiel 1:3 সদাপ্রভুর বাক্য স্পষ্টভাবে ইজেকিয়েলের কাছে এসেছিল, যাজক বুজির ছেলে, কল্দীয়দের দেশে চেবার নদীর ধারে; প্রভুর হাত তার ওপর ছিল|</w:t>
      </w:r>
    </w:p>
    <w:p/>
    <w:p>
      <w:r xmlns:w="http://schemas.openxmlformats.org/wordprocessingml/2006/main">
        <w:t xml:space="preserve">প্রভুর বাক্য ক্যালদীয়দের দেশে যাজক ইজেকিয়েলের কাছে এসেছিল।</w:t>
      </w:r>
    </w:p>
    <w:p/>
    <w:p>
      <w:r xmlns:w="http://schemas.openxmlformats.org/wordprocessingml/2006/main">
        <w:t xml:space="preserve">1. ঈশ্বর সর্বদা উপস্থিত এবং আমাদের সাথে যোগাযোগ করতে প্রস্তুত।</w:t>
      </w:r>
    </w:p>
    <w:p/>
    <w:p>
      <w:r xmlns:w="http://schemas.openxmlformats.org/wordprocessingml/2006/main">
        <w:t xml:space="preserve">2. ঈশ্বর আমাদেরকে তাঁর বাক্য শোনার এবং মেনে চলার জন্য বিশ্বস্ত হতে আহ্বান করেন।</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গীতসংহিতা 119:9 - একজন যুবক কীভাবে তার পথকে শুদ্ধ রাখতে পারে? আপনার কথা অনুযায়ী পাহারা দিয়ে।</w:t>
      </w:r>
    </w:p>
    <w:p/>
    <w:p>
      <w:r xmlns:w="http://schemas.openxmlformats.org/wordprocessingml/2006/main">
        <w:t xml:space="preserve">Ezekiel 1:4 আর আমি তাকিয়ে দেখলাম, উত্তর দিক থেকে একটা ঘূর্ণিঝড় বের হল, একটা বড় মেঘ, আর একটা আগুন নিজের মধ্যে ঢুকে গেল, আর তার চারপাশে একটা ঔজ্জ্বল্য দেখা গেল, আর তার মাঝখান থেকে অ্যাম্বারের রঙের মতন বেরিয়ে আসছে। আগুনের মাঝে</w:t>
      </w:r>
    </w:p>
    <w:p/>
    <w:p>
      <w:r xmlns:w="http://schemas.openxmlformats.org/wordprocessingml/2006/main">
        <w:t xml:space="preserve">উত্তর দিক থেকে একটি ঘূর্ণিঝড়, একটি বিশাল মেঘ, আগুন এবং একটি উজ্জ্বল আলো নিয়ে, তার মাঝখানে একটি অ্যাম্বার রঙ নিয়ে হাজির হয়েছিল।</w:t>
      </w:r>
    </w:p>
    <w:p/>
    <w:p>
      <w:r xmlns:w="http://schemas.openxmlformats.org/wordprocessingml/2006/main">
        <w:t xml:space="preserve">1. ঈশ্বর শক্তিশালী এবং মহিমান্বিত</w:t>
      </w:r>
    </w:p>
    <w:p/>
    <w:p>
      <w:r xmlns:w="http://schemas.openxmlformats.org/wordprocessingml/2006/main">
        <w:t xml:space="preserve">2. কষ্টের সময়ে ঈশ্বরের উপস্থিতি অনুভব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18:30 - ঈশ্বরের জন্য, তাঁর পথ নিখুঁত; প্রভুর বাণী প্রমাণিত; যারা তাঁর উপর ভরসা করে তাদের জন্য তিনি ঢাল।</w:t>
      </w:r>
    </w:p>
    <w:p/>
    <w:p>
      <w:r xmlns:w="http://schemas.openxmlformats.org/wordprocessingml/2006/main">
        <w:t xml:space="preserve">Ezekiel 1:5 এছাড়াও তার মাঝখান থেকে চারটি জীবন্ত প্রাণীর উপমা বের হল৷ এবং এই ছিল তাদের চেহারা; তাদের একজন পুরুষের মতন ছিল।</w:t>
      </w:r>
    </w:p>
    <w:p/>
    <w:p>
      <w:r xmlns:w="http://schemas.openxmlformats.org/wordprocessingml/2006/main">
        <w:t xml:space="preserve">ইজেকিয়েল মানুষের মতো দেখতে চারটি জীবন্ত প্রাণীর বর্ণনা দিয়েছেন।</w:t>
      </w:r>
    </w:p>
    <w:p/>
    <w:p>
      <w:r xmlns:w="http://schemas.openxmlformats.org/wordprocessingml/2006/main">
        <w:t xml:space="preserve">1. ঈশ্বর তাঁর স্বর্গীয় মহিমা সঙ্গে আমাদের ঘিরে.</w:t>
      </w:r>
    </w:p>
    <w:p/>
    <w:p>
      <w:r xmlns:w="http://schemas.openxmlformats.org/wordprocessingml/2006/main">
        <w:t xml:space="preserve">2. আমরা একজন ঈশ্বরের সেবা করি যিনি সবার উপরে।</w:t>
      </w:r>
    </w:p>
    <w:p/>
    <w:p>
      <w:r xmlns:w="http://schemas.openxmlformats.org/wordprocessingml/2006/main">
        <w:t xml:space="preserve">1. ইশাইয়া 40:22 - তিনিই পৃথিবীর বৃত্তের উপরে বসে আছেন, এবং এর বাসিন্দারা ফড়িংয়ের মতো; যিনি আকাশকে পর্দার মত প্রসারিত করেন এবং বাস করার জন্য তাঁবুর মত ছড়িয়ে দেন।</w:t>
      </w:r>
    </w:p>
    <w:p/>
    <w:p>
      <w:r xmlns:w="http://schemas.openxmlformats.org/wordprocessingml/2006/main">
        <w:t xml:space="preserve">2. গীতসংহিতা 104:1-2 - হে আমার প্রাণ, প্রভুর আশীর্বাদ কর! হে প্রভু আমার ঈশ্বর, তুমি মহান! তুমি জাঁকজমক ও মহিমা পরিধান করেছ, পোশাকের মত আলো দিয়ে নিজেকে আবৃত করেছ।</w:t>
      </w:r>
    </w:p>
    <w:p/>
    <w:p>
      <w:r xmlns:w="http://schemas.openxmlformats.org/wordprocessingml/2006/main">
        <w:t xml:space="preserve">Ezekiel 1:6 এবং প্রত্যেকের চারটি মুখ ছিল এবং প্রত্যেকের চারটি ডানা ছিল।</w:t>
      </w:r>
    </w:p>
    <w:p/>
    <w:p>
      <w:r xmlns:w="http://schemas.openxmlformats.org/wordprocessingml/2006/main">
        <w:t xml:space="preserve">ইজেকিয়েল 1:6 এর অনুচ্ছেদ চারটি মুখ এবং চারটি ডানা বিশিষ্ট প্রাণীর কথা বলে।</w:t>
      </w:r>
    </w:p>
    <w:p/>
    <w:p>
      <w:r xmlns:w="http://schemas.openxmlformats.org/wordprocessingml/2006/main">
        <w:t xml:space="preserve">1: আমাদের উড্ডয়নের জন্য ডানা থাকতে পারে এবং আমাদের আসল নিজেকে দেখানোর জন্য মুখ থাকতে পারে।</w:t>
      </w:r>
    </w:p>
    <w:p/>
    <w:p>
      <w:r xmlns:w="http://schemas.openxmlformats.org/wordprocessingml/2006/main">
        <w:t xml:space="preserve">2: ঈশ্বরের সৃষ্টি অনন্য এবং শক্তিশালী।</w:t>
      </w:r>
    </w:p>
    <w:p/>
    <w:p>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অজ্ঞান হবে না।"</w:t>
      </w:r>
    </w:p>
    <w:p/>
    <w:p>
      <w:r xmlns:w="http://schemas.openxmlformats.org/wordprocessingml/2006/main">
        <w:t xml:space="preserve">2: গীতসংহিতা 91:4 "তিনি তোমাকে তার পালক দিয়ে ঢেকে দেবেন, এবং তার পাখার নীচে তুমি বিশ্বাস করবে: তার সত্য হবে তোমার ঢাল এবং বকলার।"</w:t>
      </w:r>
    </w:p>
    <w:p/>
    <w:p>
      <w:r xmlns:w="http://schemas.openxmlformats.org/wordprocessingml/2006/main">
        <w:t xml:space="preserve">Ezekiel 1:7 এবং তাদের পা সোজা ছিল; তাদের পায়ের তলায় ছিল বাছুরের পায়ের তলার মতন;</w:t>
      </w:r>
    </w:p>
    <w:p/>
    <w:p>
      <w:r xmlns:w="http://schemas.openxmlformats.org/wordprocessingml/2006/main">
        <w:t xml:space="preserve">ইজেকিয়েলের দর্শনে প্রাণীদের পা সোজা ছিল এবং বাছুরের খুরের মতো ছিল এবং তারা পালিশ করা ব্রোঞ্জের মতো উজ্জ্বল ছিল।</w:t>
      </w:r>
    </w:p>
    <w:p/>
    <w:p>
      <w:r xmlns:w="http://schemas.openxmlformats.org/wordprocessingml/2006/main">
        <w:t xml:space="preserve">1. ঈশ্বরের সাথে চলতে শেখা</w:t>
      </w:r>
    </w:p>
    <w:p/>
    <w:p>
      <w:r xmlns:w="http://schemas.openxmlformats.org/wordprocessingml/2006/main">
        <w:t xml:space="preserve">2. খ্রীষ্টকে অনুসরণ করার উজ্জ্বলতা</w:t>
      </w:r>
    </w:p>
    <w:p/>
    <w:p>
      <w:r xmlns:w="http://schemas.openxmlformats.org/wordprocessingml/2006/main">
        <w:t xml:space="preserve">1. রোমানস্ 8:1-4 - "অতএব, যারা খ্রীষ্ট যীশুতে আছে তাদের জন্য এখন কোন নিন্দা নেই, কারণ খ্রীষ্ট যীশুর মাধ্যমে আত্মার আইন যিনি জীবন দান করেন তিনি আপনাকে পাপ ও মৃত্যুর আইন থেকে মুক্ত করেছেন৷ কারণ শরীয়ত যা করার ক্ষমতাহীন ছিল কারণ তা মাংসের দ্বারা দুর্বল হয়ে পড়েছিল, ঈশ্বর তাঁর নিজের পুত্রকে পাপপূর্ণ মাংসের আদলে পাপ-উৎসর্গের জন্য পাঠিয়েছিলেন। আইন আমাদের মধ্যে সম্পূর্ণরূপে পূরণ হতে পারে, যারা মাংস অনুসারে নয় কিন্তু আত্মা অনুসারে জীবনযাপন করে।"</w:t>
      </w:r>
    </w:p>
    <w:p/>
    <w:p>
      <w:r xmlns:w="http://schemas.openxmlformats.org/wordprocessingml/2006/main">
        <w:t xml:space="preserve">2. হিব্রু 12: 1-2 - "অতএব, যেহেতু আমরা সাক্ষীর এত বড় মেঘ দ্বারা বেষ্টিত, আসুন আমরা সমস্ত কিছুকে ছুঁড়ে ফেলি যা বাধা দেয় এবং পাপ যা সহজেই আটকে যায়। এবং আসুন আমরা অধ্যবসায়ের সাথে দৌড়ে যাই আমরা, বিশ্বাসের অগ্রগামী ও পরিপূর্ণতা যীশুর দিকে আমাদের দৃষ্টি নিবদ্ধ করছি৷ তাঁর সামনে যে আনন্দ ছিল তার জন্য তিনি ক্রুশ সহ্য করেছিলেন, তার লজ্জাকে তুচ্ছ করেছেন এবং ঈশ্বরের সিংহাসনের ডানদিকে বসেছিলেন।"</w:t>
      </w:r>
    </w:p>
    <w:p/>
    <w:p>
      <w:r xmlns:w="http://schemas.openxmlformats.org/wordprocessingml/2006/main">
        <w:t xml:space="preserve">Ezekiel 1:8 এবং তাদের চার পাশে তাদের ডানার নীচে একজন মানুষের হাত ছিল; আর তাদের চারজনের মুখ ও ডানা ছিল।</w:t>
      </w:r>
    </w:p>
    <w:p/>
    <w:p>
      <w:r xmlns:w="http://schemas.openxmlformats.org/wordprocessingml/2006/main">
        <w:t xml:space="preserve">চারটি প্রাণীর ডানা এবং একজন মানুষের হাত, প্রত্যেকের মুখ ভিন্ন, ঈশ্বরের সিংহাসনকে ঘিরে রেখেছে।</w:t>
      </w:r>
    </w:p>
    <w:p/>
    <w:p>
      <w:r xmlns:w="http://schemas.openxmlformats.org/wordprocessingml/2006/main">
        <w:t xml:space="preserve">1. ঈশ্বরের মহিমা: তাঁর পবিত্রতার প্রকাশ</w:t>
      </w:r>
    </w:p>
    <w:p/>
    <w:p>
      <w:r xmlns:w="http://schemas.openxmlformats.org/wordprocessingml/2006/main">
        <w:t xml:space="preserve">2. শাস্ত্রে প্রতীকবাদের শক্তি</w:t>
      </w:r>
    </w:p>
    <w:p/>
    <w:p>
      <w:r xmlns:w="http://schemas.openxmlformats.org/wordprocessingml/2006/main">
        <w:t xml:space="preserve">1. ইশাইয়া 6:1-3</w:t>
      </w:r>
    </w:p>
    <w:p/>
    <w:p>
      <w:r xmlns:w="http://schemas.openxmlformats.org/wordprocessingml/2006/main">
        <w:t xml:space="preserve">2. প্রকাশিত বাক্য 4:6-8</w:t>
      </w:r>
    </w:p>
    <w:p/>
    <w:p>
      <w:r xmlns:w="http://schemas.openxmlformats.org/wordprocessingml/2006/main">
        <w:t xml:space="preserve">Ezekiel 1:9 তাদের ডানা পরস্পরের সাথে যুক্ত ছিল; যখন তারা গেল তখন তারা ফিরল না; তারা প্রত্যেকে সোজা এগিয়ে গেল।</w:t>
      </w:r>
    </w:p>
    <w:p/>
    <w:p>
      <w:r xmlns:w="http://schemas.openxmlformats.org/wordprocessingml/2006/main">
        <w:t xml:space="preserve">চারটি জীবন্ত প্রাণীর ডানা একে অপরের সাথে যুক্ত ছিল এবং তারা বাঁক না নিয়েই এগিয়ে গেল।</w:t>
      </w:r>
    </w:p>
    <w:p/>
    <w:p>
      <w:r xmlns:w="http://schemas.openxmlformats.org/wordprocessingml/2006/main">
        <w:t xml:space="preserve">1. ঐক্যের শক্তি: কীভাবে একসাথে কাজ করা আমাদের লক্ষ্যে পৌঁছাতে সাহায্য করতে পারে</w:t>
      </w:r>
    </w:p>
    <w:p/>
    <w:p>
      <w:r xmlns:w="http://schemas.openxmlformats.org/wordprocessingml/2006/main">
        <w:t xml:space="preserve">2. ঈশ্বরের পথে বিশ্বাস করা: কেন আমাদের প্রশ্ন ছাড়াই তাঁর পরিকল্পনা অনুসরণ করা উচিত</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হিব্রু 12:1 - অতএব, যেহেতু আমরা সাক্ষীর এত বড় মেঘ দ্বারা বেষ্টিত, আসুন আমরা সমস্ত কিছুকে ছুঁড়ে ফেলি যা বাধা দেয় এবং পাপ যা এত সহজে আটকে যায়, এবং আমাদের জন্য চিহ্নিত জাতি অধ্যবসায়ের সাথে দৌড়াই।</w:t>
      </w:r>
    </w:p>
    <w:p/>
    <w:p>
      <w:r xmlns:w="http://schemas.openxmlformats.org/wordprocessingml/2006/main">
        <w:t xml:space="preserve">Ezekiel 1:10 তাদের মুখের সদৃশ হিসাবে, তাদের চারজনের মুখ ছিল একজন মানুষের মুখ এবং ডানদিকে একটি সিংহের মুখ; এবং তাদের চারজনের বাম পাশে একটি ষাঁড়ের মুখ ছিল৷ তাদের চারজনের মুখও ঈগলের মত ছিল।</w:t>
      </w:r>
    </w:p>
    <w:p/>
    <w:p>
      <w:r xmlns:w="http://schemas.openxmlformats.org/wordprocessingml/2006/main">
        <w:t xml:space="preserve">যিহিষ্কেল চারটি প্রাণী দেখতে পেলেন যেগুলো দেখতে একজন মানুষ, সিংহ, ষাঁড় এবং একটি ঈগল।</w:t>
      </w:r>
    </w:p>
    <w:p/>
    <w:p>
      <w:r xmlns:w="http://schemas.openxmlformats.org/wordprocessingml/2006/main">
        <w:t xml:space="preserve">1. কল্পনা শক্তি: Ezekiel এর দৃষ্টি অন্বেষণ</w:t>
      </w:r>
    </w:p>
    <w:p/>
    <w:p>
      <w:r xmlns:w="http://schemas.openxmlformats.org/wordprocessingml/2006/main">
        <w:t xml:space="preserve">2. জীবন্ত প্রতীক: ইজেকিয়েলের চারটি মুখ থেকে শেখা</w:t>
      </w:r>
    </w:p>
    <w:p/>
    <w:p>
      <w:r xmlns:w="http://schemas.openxmlformats.org/wordprocessingml/2006/main">
        <w:t xml:space="preserve">1. জেনেসিস 1:26-28 - এবং ঈশ্বর বলেছিলেন, আসুন আমরা মানুষকে আমাদের প্রতিমূর্তিতে, আমাদের প্রতিরূপ অনুসারে তৈরি করি...</w:t>
      </w:r>
    </w:p>
    <w:p/>
    <w:p>
      <w:r xmlns:w="http://schemas.openxmlformats.org/wordprocessingml/2006/main">
        <w:t xml:space="preserve">2. উদ্ঘাটন 4:6-7 - এবং সিংহাসনের সামনে স্ফটিকের মতো একটি কাঁচের সমুদ্র ছিল: এবং সিংহাসনের মাঝখানে এবং সিংহাসনের চারপাশে, সামনে এবং পিছনে চারটি চোখ ভরা জন্তু ছিল।</w:t>
      </w:r>
    </w:p>
    <w:p/>
    <w:p>
      <w:r xmlns:w="http://schemas.openxmlformats.org/wordprocessingml/2006/main">
        <w:t xml:space="preserve">Ezekiel 1:11 এইভাবে তাদের মুখ ছিল: এবং তাদের ডানা উপরের দিকে প্রসারিত ছিল; প্রত্যেকের দুটি ডানা একে অপরের সাথে যুক্ত ছিল এবং দুটি তাদের দেহকে ঢেকে রাখে।</w:t>
      </w:r>
    </w:p>
    <w:p/>
    <w:p>
      <w:r xmlns:w="http://schemas.openxmlformats.org/wordprocessingml/2006/main">
        <w:t xml:space="preserve">ইজেকিয়েল চারটি প্রাণীর একটি দর্শন বর্ণনা করেছেন, যার প্রত্যেকটির চারটি মুখ এবং চারটি ডানা রয়েছে।</w:t>
      </w:r>
    </w:p>
    <w:p/>
    <w:p>
      <w:r xmlns:w="http://schemas.openxmlformats.org/wordprocessingml/2006/main">
        <w:t xml:space="preserve">1. "সৃষ্টির একতা: ঈশ্বর এবং একে অপরের সাথে সংযোগ করতে বেছে নেওয়া"</w:t>
      </w:r>
    </w:p>
    <w:p/>
    <w:p>
      <w:r xmlns:w="http://schemas.openxmlformats.org/wordprocessingml/2006/main">
        <w:t xml:space="preserve">2. "পবিত্রতার সৌন্দর্য: দৈনন্দিন জীবনের মাধ্যমে স্বর্গে পৌঁছানো"</w:t>
      </w:r>
    </w:p>
    <w:p/>
    <w:p>
      <w:r xmlns:w="http://schemas.openxmlformats.org/wordprocessingml/2006/main">
        <w:t xml:space="preserve">1. গীতসংহিতা 150:2 - "তাঁর পরাক্রমশালী কাজের জন্য তাঁর প্রশংসা করুন; তাঁর দুর্দান্ত মহিমা অনুসারে তাঁর প্রশংসা করুন!"</w:t>
      </w:r>
    </w:p>
    <w:p/>
    <w:p>
      <w:r xmlns:w="http://schemas.openxmlformats.org/wordprocessingml/2006/main">
        <w:t xml:space="preserve">2. ফিলিপীয় 2: 2-3 -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মধ্যে অন্যদের চেয়ে বেশি গুরুত্বপূর্ণ গণ্য করুন নিজেরা।"</w:t>
      </w:r>
    </w:p>
    <w:p/>
    <w:p>
      <w:r xmlns:w="http://schemas.openxmlformats.org/wordprocessingml/2006/main">
        <w:t xml:space="preserve">Ezekiel 1:12 এবং তারা প্রত্যেকে সোজা সামনে এগিয়ে গেল; আত্মা যেখানে যেতে চাইছিল, তারা গেল; তারা যখন গেল তখন তারা ফিরে গেল না।</w:t>
      </w:r>
    </w:p>
    <w:p/>
    <w:p>
      <w:r xmlns:w="http://schemas.openxmlformats.org/wordprocessingml/2006/main">
        <w:t xml:space="preserve">Ezekiel 1:12 এর লোকেরা আত্মাকে অনুসরণ করেছিল এবং মুখ ফিরিয়ে নেয়নি৷</w:t>
      </w:r>
    </w:p>
    <w:p/>
    <w:p>
      <w:r xmlns:w="http://schemas.openxmlformats.org/wordprocessingml/2006/main">
        <w:t xml:space="preserve">1: আমরা অনুসরণ করতে ইচ্ছুক হলে ঈশ্বর আমাদের নেতৃত্ব দেবেন।</w:t>
      </w:r>
    </w:p>
    <w:p/>
    <w:p>
      <w:r xmlns:w="http://schemas.openxmlformats.org/wordprocessingml/2006/main">
        <w:t xml:space="preserve">2: আমরা আমাদের পদক্ষেপগুলি পরিচালনা করার জন্য পবিত্র আত্মাকে বিশ্বাস করতে পারি।</w:t>
      </w:r>
    </w:p>
    <w:p/>
    <w:p>
      <w:r xmlns:w="http://schemas.openxmlformats.org/wordprocessingml/2006/main">
        <w:t xml:space="preserve">1: Isaiah 30:21 - আপনি ডানে বা বাম দিকে ফিরুন, আপনার কান আপনার পিছনে একটি কণ্ঠস্বর শুনতে পাবে, এই বলে, এই পথ; এটা হাঁটা</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Ezekiel 1:13 জীবন্ত প্রাণীদের উপমা হিসাবে, তাদের চেহারা আগুনের জ্বলন্ত কয়লার মতো এবং প্রদীপের মতো ছিল: তা জীবন্ত প্রাণীদের মধ্যে উপরে এবং নীচে চলে গেল; এবং আগুন উজ্জ্বল ছিল, এবং আগুন থেকে বিদ্যুৎ বেরিয়েছিল।</w:t>
      </w:r>
    </w:p>
    <w:p/>
    <w:p>
      <w:r xmlns:w="http://schemas.openxmlformats.org/wordprocessingml/2006/main">
        <w:t xml:space="preserve">যিহিষ্কেলের দর্শনে জীবন্ত প্রাণীরা আগুনের জ্বলন্ত কয়লা এবং প্রদীপের চেহারা ছিল যা চারপাশে ঘুরছিল, উজ্জ্বল আগুন এবং বিদ্যুত তাদের থেকে আসছে।</w:t>
      </w:r>
    </w:p>
    <w:p/>
    <w:p>
      <w:r xmlns:w="http://schemas.openxmlformats.org/wordprocessingml/2006/main">
        <w:t xml:space="preserve">1. অদৃশ্য দেখা: ঈশ্বরের রাজ্যের ক্ষমতা বোঝা</w:t>
      </w:r>
    </w:p>
    <w:p/>
    <w:p>
      <w:r xmlns:w="http://schemas.openxmlformats.org/wordprocessingml/2006/main">
        <w:t xml:space="preserve">2. পবিত্র আত্মার আগুনের ঘোষণা: ইজেকিয়েলে জীবিত প্রাণীদের তাৎপর্য</w:t>
      </w:r>
    </w:p>
    <w:p/>
    <w:p>
      <w:r xmlns:w="http://schemas.openxmlformats.org/wordprocessingml/2006/main">
        <w:t xml:space="preserve">1. প্রেরিত 2:3-4 - "এবং আগুনের মত জিহ্বা দেখা দিল এবং তা তাদের প্রত্যেকের উপরে বসল। এবং তারা সকলেই পবিত্র আত্মায় পূর্ণ হল, এবং আত্মা তাদের দিয়েছিলেন বলে অন্য জিভের সাথে কথা বলতে শুরু করলেন। উচ্চারণ।"</w:t>
      </w:r>
    </w:p>
    <w:p/>
    <w:p>
      <w:r xmlns:w="http://schemas.openxmlformats.org/wordprocessingml/2006/main">
        <w:t xml:space="preserve">2. ড্যানিয়েল 7:9-10 - "আমি দেখলাম যতক্ষণ না সিংহাসনগুলি নিক্ষেপ করা হয়েছিল, এবং প্রাচীনকালের লোক বসেছিলেন, যার পোশাক ছিল তুষারের মতো সাদা, এবং তার মাথার চুল খাঁটি পশমের মতো: তার সিংহাসন ছিল অগ্নিশিখা, এবং তার চাকাগুলি জ্বলন্ত আগুনের মতো। একটি অগ্নিস্রোত প্রবাহিত হয়েছিল এবং তার সামনে থেকে বেরিয়ে এসেছিল: হাজার হাজার তার সেবা করেছিল, এবং দশ হাজার বার দশ হাজার তার সামনে দাঁড়িয়েছিল: রায় সেট করা হয়েছিল, এবং বইগুলি খোলা হয়েছিল।"</w:t>
      </w:r>
    </w:p>
    <w:p/>
    <w:p>
      <w:r xmlns:w="http://schemas.openxmlformats.org/wordprocessingml/2006/main">
        <w:t xml:space="preserve">Ezekiel 1:14 এবং জীবন্ত প্রাণীরা দৌড়ে গেল এবং বিদ্যুতের ঝলকানির মতো ফিরে এল।</w:t>
      </w:r>
    </w:p>
    <w:p/>
    <w:p>
      <w:r xmlns:w="http://schemas.openxmlformats.org/wordprocessingml/2006/main">
        <w:t xml:space="preserve">যিহিষ্কেল চারটি জীবন্ত প্রাণীকে দেখেছিলেন যেগুলো বিদ্যুৎ চমকের মতো দ্রুত গতিতে চলেছিল।</w:t>
      </w:r>
    </w:p>
    <w:p/>
    <w:p>
      <w:r xmlns:w="http://schemas.openxmlformats.org/wordprocessingml/2006/main">
        <w:t xml:space="preserve">1. ঈশ্বরের সৃষ্টি শক্তি</w:t>
      </w:r>
    </w:p>
    <w:p/>
    <w:p>
      <w:r xmlns:w="http://schemas.openxmlformats.org/wordprocessingml/2006/main">
        <w:t xml:space="preserve">2. মুহূর্ত বসবাস</w:t>
      </w:r>
    </w:p>
    <w:p/>
    <w:p>
      <w:r xmlns:w="http://schemas.openxmlformats.org/wordprocessingml/2006/main">
        <w:t xml:space="preserve">1. Exodus 19:16 - তৃতীয় দিনের সকালে বজ্রপাত ও বজ্রপাত এবং পাহাড়ের উপর একটি ঘন মেঘ এবং একটি খুব উচ্চ শিঙার শব্দ ছিল।</w:t>
      </w:r>
    </w:p>
    <w:p/>
    <w:p>
      <w:r xmlns:w="http://schemas.openxmlformats.org/wordprocessingml/2006/main">
        <w:t xml:space="preserve">2. ইশাইয়া 30:30 - এবং সদাপ্রভু তাঁর মহিমান্বিত কণ্ঠস্বর শোনাবেন, এবং তাঁর বাহুতে আলো দেখাবেন, তাঁর ক্রোধের ক্ষোভ, এবং একটি গ্রাসকারী আগুনের শিখা, বিক্ষিপ্তকরণ এবং ঝড়ের সাথে , এবং শিলাবৃষ্টি।</w:t>
      </w:r>
    </w:p>
    <w:p/>
    <w:p>
      <w:r xmlns:w="http://schemas.openxmlformats.org/wordprocessingml/2006/main">
        <w:t xml:space="preserve">Ezekiel 1:15 এখন যেমন আমি জীবন্ত প্রাণীদের দেখছিলাম, দেখলাম জীবন্ত প্রাণীদের দ্বারা পৃথিবীর উপর একটি চাকা, তার চারটি মুখ।</w:t>
      </w:r>
    </w:p>
    <w:p/>
    <w:p>
      <w:r xmlns:w="http://schemas.openxmlformats.org/wordprocessingml/2006/main">
        <w:t xml:space="preserve">ইজেকিয়েল জীবন্ত প্রাণীর কাছে মাটিতে চার মুখ বিশিষ্ট একটি চাকা দেখতে পেলেন।</w:t>
      </w:r>
    </w:p>
    <w:p/>
    <w:p>
      <w:r xmlns:w="http://schemas.openxmlformats.org/wordprocessingml/2006/main">
        <w:t xml:space="preserve">1. জীবনের চাকা: ইজেকিয়েলের দৃষ্টিভঙ্গির অন্বেষণ।</w:t>
      </w:r>
    </w:p>
    <w:p/>
    <w:p>
      <w:r xmlns:w="http://schemas.openxmlformats.org/wordprocessingml/2006/main">
        <w:t xml:space="preserve">2. বাইবেলে চাকার প্রতীকী শক্তি।</w:t>
      </w:r>
    </w:p>
    <w:p/>
    <w:p>
      <w:r xmlns:w="http://schemas.openxmlformats.org/wordprocessingml/2006/main">
        <w:t xml:space="preserve">1. উদ্ঘাটন 4:6-8 এবং সিংহাসনের সামনে স্ফটিকের মতো একটি কাঁচের সমুদ্র ছিল: এবং সিংহাসনের মাঝখানে এবং সিংহাসনের চারপাশে, সামনে এবং পিছনে চারটি চোখ ভরা জন্তু ছিল। আর প্রথম জন্তুটি ছিল সিংহের মতো, দ্বিতীয় জন্তুটি ছিল বাছুরের মতো, এবং তৃতীয় জন্তুটির মুখ ছিল মানুষের মতো, আর চতুর্থ জন্তুটি ছিল উড়ন্ত ঈগলের মতো৷</w:t>
      </w:r>
    </w:p>
    <w:p/>
    <w:p>
      <w:r xmlns:w="http://schemas.openxmlformats.org/wordprocessingml/2006/main">
        <w:t xml:space="preserve">2. ড্যানিয়েল 7:3 এবং চারটি মহান জন্তু সমুদ্র থেকে উঠে এল, একে অপরের থেকে ভিন্ন।</w:t>
      </w:r>
    </w:p>
    <w:p/>
    <w:p>
      <w:r xmlns:w="http://schemas.openxmlformats.org/wordprocessingml/2006/main">
        <w:t xml:space="preserve">Ezekiel 1:16 চাকার চেহারা এবং তাদের কাজ একটি বেরিলের রঙের মত ছিল: এবং তাদের চারটি একরকম ছিল: এবং তাদের চেহারা এবং তাদের কাজ একটি চাকার মাঝখানে একটি চাকার মত ছিল।</w:t>
      </w:r>
    </w:p>
    <w:p/>
    <w:p>
      <w:r xmlns:w="http://schemas.openxmlformats.org/wordprocessingml/2006/main">
        <w:t xml:space="preserve">ইজেকিয়েলের দর্শনের চাকাগুলি বেরিলের মতো ছিল এবং একই আকার এবং উদ্দেশ্য ছিল।</w:t>
      </w:r>
    </w:p>
    <w:p/>
    <w:p>
      <w:r xmlns:w="http://schemas.openxmlformats.org/wordprocessingml/2006/main">
        <w:t xml:space="preserve">1: ঈশ্বরের দৃষ্টি অদ্বিতীয় এবং অতুলনীয়</w:t>
      </w:r>
    </w:p>
    <w:p/>
    <w:p>
      <w:r xmlns:w="http://schemas.openxmlformats.org/wordprocessingml/2006/main">
        <w:t xml:space="preserve">2: আমাদের ঈশ্বরের দৃষ্টিভঙ্গি অনুসরণ করার দায়িত্ব রয়েছে</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12:2 এই জগতের সাথে সঙ্গতিপূর্ণ হবেন না, কিন্তু আপনার মনের পুনর্নবীকরণের দ্বারা পরিবর্তিত হও, যাতে আপনি পরীক্ষা করে বুঝতে পারেন যে ঈশ্বরের ইচ্ছা কি, কোনটি ভাল এবং গ্রহণযোগ্য এবং নিখুঁত।</w:t>
      </w:r>
    </w:p>
    <w:p/>
    <w:p>
      <w:r xmlns:w="http://schemas.openxmlformats.org/wordprocessingml/2006/main">
        <w:t xml:space="preserve">Ezekiel 1:17 তারা যখন গেল, তখন তারা তাদের চার দিকে গেল; তারা যখন গেল তখন তারা ফিরে গেল না।</w:t>
      </w:r>
    </w:p>
    <w:p/>
    <w:p>
      <w:r xmlns:w="http://schemas.openxmlformats.org/wordprocessingml/2006/main">
        <w:t xml:space="preserve">Ezekiel 1:17-এ বর্ণিত প্রাণীগুলি একটি চার-পার্শ্বের গঠনে সরানো হয়েছিল এবং যখন তারা সরেছিল তখন ঘুরত না।</w:t>
      </w:r>
    </w:p>
    <w:p/>
    <w:p>
      <w:r xmlns:w="http://schemas.openxmlformats.org/wordprocessingml/2006/main">
        <w:t xml:space="preserve">1. চার-গুণ পথ: ইজেকিয়েলের দর্শনের তাৎপর্য বোঝা</w:t>
      </w:r>
    </w:p>
    <w:p/>
    <w:p>
      <w:r xmlns:w="http://schemas.openxmlformats.org/wordprocessingml/2006/main">
        <w:t xml:space="preserve">2. মনোনিবেশ করা: ইজেকিয়েলের দৃষ্টিভঙ্গি কোর্সে থাকার বিষয়ে আমাদের কী শিক্ষা দিতে পারে</w:t>
      </w:r>
    </w:p>
    <w:p/>
    <w:p>
      <w:r xmlns:w="http://schemas.openxmlformats.org/wordprocessingml/2006/main">
        <w:t xml:space="preserve">1. হিতোপদেশ 4:25-27 - "আপনার চোখ সরাসরি সামনের দিকে তাকান, এবং আপনার দৃষ্টি আপনার সামনে সোজা হোক। আপনার পায়ের পথ চিন্তা করুন; তাহলে আপনার সমস্ত পথ নিশ্চিত হবে। ডান বা বাম দিকে সরে যাবেন না মন্দ থেকে তোমার পা ফিরিয়ে দাও।"</w:t>
      </w:r>
    </w:p>
    <w:p/>
    <w:p>
      <w:r xmlns:w="http://schemas.openxmlformats.org/wordprocessingml/2006/main">
        <w:t xml:space="preserve">2. ইশাইয়া 30:21 - "এবং আপনার কান আপনার পিছনে একটি শব্দ শুনতে হবে, এই যে পথ, এটিতে চলুন, যখন আপনি ডান দিকে বা যখন আপনি বাঁ দিকে ফিরবেন।"</w:t>
      </w:r>
    </w:p>
    <w:p/>
    <w:p>
      <w:r xmlns:w="http://schemas.openxmlformats.org/wordprocessingml/2006/main">
        <w:t xml:space="preserve">Ezekiel 1:18 তাদের আংটিগুলি এত উঁচু ছিল যে তারা ভয়ঙ্কর ছিল; তাদের চারদিকে চারদিকে চোখ ছিল তাদের বলয়গুলো।</w:t>
      </w:r>
    </w:p>
    <w:p/>
    <w:p>
      <w:r xmlns:w="http://schemas.openxmlformats.org/wordprocessingml/2006/main">
        <w:t xml:space="preserve">Ezekiel 1:18 এ প্রাণীদের রিংগুলি উচ্চ এবং ভয়ঙ্কর উভয়ই ছিল, তাদের চারপাশে চোখ ছিল।</w:t>
      </w:r>
    </w:p>
    <w:p/>
    <w:p>
      <w:r xmlns:w="http://schemas.openxmlformats.org/wordprocessingml/2006/main">
        <w:t xml:space="preserve">1. ঈশ্বরের সৃষ্টি: মহামান্যের প্রতিফলন</w:t>
      </w:r>
    </w:p>
    <w:p/>
    <w:p>
      <w:r xmlns:w="http://schemas.openxmlformats.org/wordprocessingml/2006/main">
        <w:t xml:space="preserve">2. ঈশ্বরের পরিকল্পনায় দৃষ্টি শক্তি</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পরিপূর্ণ।"</w:t>
      </w:r>
    </w:p>
    <w:p/>
    <w:p>
      <w:r xmlns:w="http://schemas.openxmlformats.org/wordprocessingml/2006/main">
        <w:t xml:space="preserve">2. প্রকাশিত বাক্য 4:8 - "এবং চারটি জন্তুর প্রত্যেকের প্রত্যেকের ছয়টি ডানা ছিল; এবং তাদের মধ্যে চোখ ছিল: এবং তারা দিনরাত বিশ্রাম নেয় না, এই বলে, পবিত্র, পবিত্র, পবিত্র, প্রভু ঈশ্বর সর্বশক্তিমান, যা ছিল, এবং আছে, এবং আসবে।"</w:t>
      </w:r>
    </w:p>
    <w:p/>
    <w:p>
      <w:r xmlns:w="http://schemas.openxmlformats.org/wordprocessingml/2006/main">
        <w:t xml:space="preserve">Ezekiel 1:19 এবং যখন জীবন্ত প্রাণীরা যাচ্ছিল, চাকাগুলি তাদের পাশ দিয়ে যাচ্ছিল: এবং যখন জীবন্ত প্রাণীগুলিকে পৃথিবী থেকে উপরে তোলা হয়েছিল, তখন চাকাগুলিকে উপরে তোলা হয়েছিল।</w:t>
      </w:r>
    </w:p>
    <w:p/>
    <w:p>
      <w:r xmlns:w="http://schemas.openxmlformats.org/wordprocessingml/2006/main">
        <w:t xml:space="preserve">Ezekiel 1:19 এ জীবন্ত প্রাণীদের সাথে চাকা ছিল যা প্রাণীদের সরানোর সময় সরানো হয় এবং যখন প্রাণীদের উপরে তোলা হয় তখন তাদের উপরে তোলা হয়।</w:t>
      </w:r>
    </w:p>
    <w:p/>
    <w:p>
      <w:r xmlns:w="http://schemas.openxmlformats.org/wordprocessingml/2006/main">
        <w:t xml:space="preserve">1. গতিশীলতার শক্তি: ঈশ্বর কীভাবে আমাদের সাথে চলেন</w:t>
      </w:r>
    </w:p>
    <w:p/>
    <w:p>
      <w:r xmlns:w="http://schemas.openxmlformats.org/wordprocessingml/2006/main">
        <w:t xml:space="preserve">2. তার উপস্থিতি দ্বারা বহন করা হচ্ছে: কিভাবে ঈশ্বর আমাদের উপরে তুলেছেন</w:t>
      </w:r>
    </w:p>
    <w:p/>
    <w:p>
      <w:r xmlns:w="http://schemas.openxmlformats.org/wordprocessingml/2006/main">
        <w:t xml:space="preserve">1. গীতসংহিতা 121:8 - প্রভু আপনার আগমন এবং যাওয়া উভয়ই এখন এবং চিরকালের জন্য পর্যবেক্ষণ করবেন।</w:t>
      </w:r>
    </w:p>
    <w:p/>
    <w:p>
      <w:r xmlns:w="http://schemas.openxmlformats.org/wordprocessingml/2006/main">
        <w:t xml:space="preserve">2. ইশাইয়া 46:4 - এমনকি আপনার বার্ধক্য এবং ধূসর চুল পর্যন্ত আমিই তিনি, আমিই তিনি যিনি আপনাকে টিকিয়ে রাখব। আমি তোমাকে তৈরি করেছি এবং আমি তোমাকে বহন করব; আমি তোমাকে রক্ষা করব এবং তোমাকে উদ্ধার করব।</w:t>
      </w:r>
    </w:p>
    <w:p/>
    <w:p>
      <w:r xmlns:w="http://schemas.openxmlformats.org/wordprocessingml/2006/main">
        <w:t xml:space="preserve">Ezekiel 1:20 আত্মা যেদিকে যেতে চাইল, তারা গেল, তাদের আত্মা সেখানেই যাবে; এবং চাকাগুলি তাদের বিরুদ্ধে উপরে উঠানো হয়েছিল, কারণ চাকার মধ্যে জীবন্ত প্রাণীর আত্মা ছিল৷</w:t>
      </w:r>
    </w:p>
    <w:p/>
    <w:p>
      <w:r xmlns:w="http://schemas.openxmlformats.org/wordprocessingml/2006/main">
        <w:t xml:space="preserve">জীবন্ত প্রাণীর আত্মা চাকা চালাচ্ছিল যেখানেই গেছে।</w:t>
      </w:r>
    </w:p>
    <w:p/>
    <w:p>
      <w:r xmlns:w="http://schemas.openxmlformats.org/wordprocessingml/2006/main">
        <w:t xml:space="preserve">1. আত্মার শক্তি: পবিত্র আত্মার শক্তিতে বাস করা</w:t>
      </w:r>
    </w:p>
    <w:p/>
    <w:p>
      <w:r xmlns:w="http://schemas.openxmlformats.org/wordprocessingml/2006/main">
        <w:t xml:space="preserve">2. বিশ্বাসে অবিচল থাকা: প্রভুর নির্দেশনা নিয়ে এগিয়ে যাওয়া</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2. রোমানস্ 8:26-27 - "অনুরূপভাবে আত্মাও আমাদের দুর্বলতায় সাহায্য করে৷ কারণ আমরা জানি না যে আমাদের কিসের জন্য প্রার্থনা করা উচিত, কিন্তু আত্মা নিজেই আমাদের জন্য আর্তনাদ করে যা উচ্চারণ করা যায় না৷ এখন তিনি যিনি অন্তরের অনুসন্ধান করেন, তিনি জানেন আত্মার মন কী, কারণ তিনি ঈশ্বরের ইচ্ছা অনুসারে সাধুদের জন্য সুপারিশ করেন।"</w:t>
      </w:r>
    </w:p>
    <w:p/>
    <w:p>
      <w:r xmlns:w="http://schemas.openxmlformats.org/wordprocessingml/2006/main">
        <w:t xml:space="preserve">Ezekiel 1:21 যখন তারা গেল, তারা গেল; আর যখন তারা দাঁড়িয়েছিল, তখন তারা দাঁড়িয়েছিল৷ এবং যখন সেইগুলিকে পৃথিবী থেকে উপরে তোলা হয়েছিল, তখন চাকাগুলি তাদের উপরে উঠানো হয়েছিল, কারণ চাকার মধ্যে জীবন্ত প্রাণীর আত্মা ছিল৷</w:t>
      </w:r>
    </w:p>
    <w:p/>
    <w:p>
      <w:r xmlns:w="http://schemas.openxmlformats.org/wordprocessingml/2006/main">
        <w:t xml:space="preserve">জীবন্ত প্রাণীর আত্মা চাকার মধ্যে ছিল, এবং চাকার গতি জীবন্ত প্রাণীর গতিবিধি অনুসরণ করে।</w:t>
      </w:r>
    </w:p>
    <w:p/>
    <w:p>
      <w:r xmlns:w="http://schemas.openxmlformats.org/wordprocessingml/2006/main">
        <w:t xml:space="preserve">1. ঈশ্বরের আত্মা সর্বদা আমাদের সাথে থাকে, আমাদের দৈনন্দিন জীবনে আমাদের পথপ্রদর্শক ও নির্দেশনা দেয়।</w:t>
      </w:r>
    </w:p>
    <w:p/>
    <w:p>
      <w:r xmlns:w="http://schemas.openxmlformats.org/wordprocessingml/2006/main">
        <w:t xml:space="preserve">2. আমরা প্রভুর উপর আস্থা রাখতে পারি যে আমাদের সামনে এগিয়ে যাওয়ার শক্তি প্রদান করবে, জীবন আমাদের পথ যাই হোক না কেন।</w:t>
      </w:r>
    </w:p>
    <w:p/>
    <w:p>
      <w:r xmlns:w="http://schemas.openxmlformats.org/wordprocessingml/2006/main">
        <w:t xml:space="preserve">1.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2. ইশাইয়া 30:21 - এবং আপনার কান আপনার পিছনে একটি শব্দ শুনতে পাবে, এই বলে, এই পথ, এটিতে হাঁটুন, যখন আপনি ডানে বা বাম দিকে ফিরবেন।</w:t>
      </w:r>
    </w:p>
    <w:p/>
    <w:p>
      <w:r xmlns:w="http://schemas.openxmlformats.org/wordprocessingml/2006/main">
        <w:t xml:space="preserve">Ezekiel 1:22 এবং জীবন্ত প্রাণীদের মাথার উপর আকাশের উপমা ছিল ভয়ানক স্ফটিকের রঙের মতো, তাদের মাথার উপরে প্রসারিত।</w:t>
      </w:r>
    </w:p>
    <w:p/>
    <w:p>
      <w:r xmlns:w="http://schemas.openxmlformats.org/wordprocessingml/2006/main">
        <w:t xml:space="preserve">ইজেকিয়েলের দর্শনে জীবন্ত প্রাণীদের মাথার উপরে একটি আকাশ ছিল যা একটি ভয়ানক স্ফটিকের মতো ছিল।</w:t>
      </w:r>
    </w:p>
    <w:p/>
    <w:p>
      <w:r xmlns:w="http://schemas.openxmlformats.org/wordprocessingml/2006/main">
        <w:t xml:space="preserve">1. প্রভুর মহিমা: Ezekiel এর দৃষ্টি বোঝা</w:t>
      </w:r>
    </w:p>
    <w:p/>
    <w:p>
      <w:r xmlns:w="http://schemas.openxmlformats.org/wordprocessingml/2006/main">
        <w:t xml:space="preserve">2. ঈশ্বরের শক্তির উপর ফোকাস করা: আকাশের মহিমা</w:t>
      </w:r>
    </w:p>
    <w:p/>
    <w:p>
      <w:r xmlns:w="http://schemas.openxmlformats.org/wordprocessingml/2006/main">
        <w:t xml:space="preserve">1. প্রকাশিত বাক্য 4:7-8 - আগুন এবং ডানা ভরা চোখ সহ ঈশ্বরের সিংহাসনের চারপাশে চারটি জীবন্ত প্রাণী</w:t>
      </w:r>
    </w:p>
    <w:p/>
    <w:p>
      <w:r xmlns:w="http://schemas.openxmlformats.org/wordprocessingml/2006/main">
        <w:t xml:space="preserve">2. ইশাইয়া 6:1-3 - ঈশ্বরের সিংহাসনের চারপাশে ছয়টি ডানা বিশিষ্ট সেরাফিম পবিত্র, পবিত্র, পবিত্র বাহিনীগণের প্রভু গান গাইছেন</w:t>
      </w:r>
    </w:p>
    <w:p/>
    <w:p>
      <w:r xmlns:w="http://schemas.openxmlformats.org/wordprocessingml/2006/main">
        <w:t xml:space="preserve">Ezekiel 1:23 এবং আকাশের নীচে তাদের ডানা সোজা ছিল, একটি অন্যটির দিকে: প্রত্যেকের দুটি ছিল, যা এই দিকে ঢেকেছিল এবং প্রত্যেকের দুটি ছিল, যা সেই পাশে ঢেকেছিল, তাদের দেহ৷</w:t>
      </w:r>
    </w:p>
    <w:p/>
    <w:p>
      <w:r xmlns:w="http://schemas.openxmlformats.org/wordprocessingml/2006/main">
        <w:t xml:space="preserve">ইজেকিয়েল চারটি জীবন্ত প্রাণীর একটি দর্শন বর্ণনা করেছেন যার ডানা রয়েছে যা তাদের দেহের উভয় দিক ঢেকে রাখে।</w:t>
      </w:r>
    </w:p>
    <w:p/>
    <w:p>
      <w:r xmlns:w="http://schemas.openxmlformats.org/wordprocessingml/2006/main">
        <w:t xml:space="preserve">1. ঈশ্বরের সৃজনশীল শক্তি: চারটি জীবন্ত প্রাণীর ইজেকিয়েলের দৃষ্টি</w:t>
      </w:r>
    </w:p>
    <w:p/>
    <w:p>
      <w:r xmlns:w="http://schemas.openxmlformats.org/wordprocessingml/2006/main">
        <w:t xml:space="preserve">2. ঈশ্বরের সুরক্ষা: চারটি জীবন্ত প্রাণীর ডানা</w:t>
      </w:r>
    </w:p>
    <w:p/>
    <w:p>
      <w:r xmlns:w="http://schemas.openxmlformats.org/wordprocessingml/2006/main">
        <w:t xml:space="preserve">1. জেনেসিস 1:21 - এবং ঈশ্বর সৃষ্টি করেছেন মহান তিমি, এবং প্রতিটি জীবন্ত প্রাণী যে চলাফেরা করে, যা জল প্রচুর পরিমাণে তাদের জাতের অনুসারে, এবং প্রতিটি ডানাওয়ালা পাখী তার জাতের পরে: এবং ঈশ্বর দেখলেন যে এটি ভাল ছিল।</w:t>
      </w:r>
    </w:p>
    <w:p/>
    <w:p>
      <w:r xmlns:w="http://schemas.openxmlformats.org/wordprocessingml/2006/main">
        <w:t xml:space="preserve">2. ইশাইয়া 6:2 - এর উপরে সেরাফিমরা দাঁড়িয়ে ছিল: প্রতিটির ছয়টি ডানা ছিল; দু'জন দিয়ে সে তার মুখ ঢেকেছিল, এবং দু'জন দিয়ে সে তার পা ঢেকেছিল, এবং দু'জন দিয়ে সে উড়ে গিয়েছিল।</w:t>
      </w:r>
    </w:p>
    <w:p/>
    <w:p>
      <w:r xmlns:w="http://schemas.openxmlformats.org/wordprocessingml/2006/main">
        <w:t xml:space="preserve">Ezekiel 1:24 এবং যখন তারা গেল, আমি তাদের ডানার শব্দ শুনতে পেলাম, যেমন বড় জলের শব্দ, সর্বশক্তিমানের কণ্ঠস্বর, কথার কণ্ঠস্বর, কোনো সৈন্যের কোলাহলের মতো; যখন তারা দাঁড়ালো, তখন তারা নেমে গেল। তাদের ডানা।</w:t>
      </w:r>
    </w:p>
    <w:p/>
    <w:p>
      <w:r xmlns:w="http://schemas.openxmlformats.org/wordprocessingml/2006/main">
        <w:t xml:space="preserve">Ezekiel মহান জলের শব্দের মত ডানার শব্দ এবং সর্বশক্তিমানের কণ্ঠস্বর শুনতে পান যখন তিনি যে প্রাণীগুলিকে দেখেছিলেন তারা দাঁড়িয়েছিল এবং তাদের ডানা নামিয়ে দেয়।</w:t>
      </w:r>
    </w:p>
    <w:p/>
    <w:p>
      <w:r xmlns:w="http://schemas.openxmlformats.org/wordprocessingml/2006/main">
        <w:t xml:space="preserve">1. ঈশ্বরের ভয়েস শক্তি</w:t>
      </w:r>
    </w:p>
    <w:p/>
    <w:p>
      <w:r xmlns:w="http://schemas.openxmlformats.org/wordprocessingml/2006/main">
        <w:t xml:space="preserve">2. সৃষ্টির মহিমা</w:t>
      </w:r>
    </w:p>
    <w:p/>
    <w:p>
      <w:r xmlns:w="http://schemas.openxmlformats.org/wordprocessingml/2006/main">
        <w:t xml:space="preserve">1. জেনেসিস 1:1-2:4a - শুরুতে, ঈশ্বর আকাশ ও পৃথিবী সৃষ্টি করেছেন</w:t>
      </w:r>
    </w:p>
    <w:p/>
    <w:p>
      <w:r xmlns:w="http://schemas.openxmlformats.org/wordprocessingml/2006/main">
        <w:t xml:space="preserve">2. গীতসংহিতা 29:3-9 - প্রভুর কণ্ঠ জলের উপরে, গৌরবের ঈশ্বর গর্জন করেন, প্রভু বহু জলের উপরে</w:t>
      </w:r>
    </w:p>
    <w:p/>
    <w:p>
      <w:r xmlns:w="http://schemas.openxmlformats.org/wordprocessingml/2006/main">
        <w:t xml:space="preserve">Ezekiel 1:25 তারা যখন দাঁড়ালো এবং তাদের ডানা নামিয়ে দিলো তখন তাদের মাথার উপরে থাকা আকাশ থেকে একটি রব শোনা গেল।</w:t>
      </w:r>
    </w:p>
    <w:p/>
    <w:p>
      <w:r xmlns:w="http://schemas.openxmlformats.org/wordprocessingml/2006/main">
        <w:t xml:space="preserve">ইজেকিয়েলকে চারটি জীবন্ত প্রাণীর একটি দর্শন দেওয়া হয়েছে যাদের ডানা রয়েছে যেগুলোর আকাশ থেকে কণ্ঠস্বর রয়েছে।</w:t>
      </w:r>
    </w:p>
    <w:p/>
    <w:p>
      <w:r xmlns:w="http://schemas.openxmlformats.org/wordprocessingml/2006/main">
        <w:t xml:space="preserve">1. ঈশ্বরের কণ্ঠস্বর: সর্বশক্তিমান শক্তি এবং কিভাবে এটি আমাদের গাইড করে</w:t>
      </w:r>
    </w:p>
    <w:p/>
    <w:p>
      <w:r xmlns:w="http://schemas.openxmlformats.org/wordprocessingml/2006/main">
        <w:t xml:space="preserve">2. আমাদের ডানা নামিয়ে দেওয়া: ঈশ্বরের শক্তির উপর নির্ভর করতে শেখা</w:t>
      </w:r>
    </w:p>
    <w:p/>
    <w:p>
      <w:r xmlns:w="http://schemas.openxmlformats.org/wordprocessingml/2006/main">
        <w:t xml:space="preserve">1. ইশাইয়া 40:31 - "কিন্তু যারা প্রভুর উপর ভরসা করে তারা নতুন শক্তি পাবে। তারা ঈগলের মত ডানায় উঁচুতে উঠবে। তারা দৌড়াবে এবং ক্লান্ত হবে না। তারা হাঁটবে এবং অজ্ঞান হবে না।"</w:t>
      </w:r>
    </w:p>
    <w:p/>
    <w:p>
      <w:r xmlns:w="http://schemas.openxmlformats.org/wordprocessingml/2006/main">
        <w:t xml:space="preserve">2. গীতসংহিতা 91:4 - "তিনি তোমাকে তার পালক দিয়ে ঢেকে দেবেন। তিনি তার ডানা দিয়ে তোমাকে আশ্রয় দেবেন। তার বিশ্বস্ত প্রতিশ্রুতি হল তোমার বর্ম এবং সুরক্ষা।"</w:t>
      </w:r>
    </w:p>
    <w:p/>
    <w:p>
      <w:r xmlns:w="http://schemas.openxmlformats.org/wordprocessingml/2006/main">
        <w:t xml:space="preserve">Ezekiel 1:26 এবং তাদের মাথার উপরে যে আকাশমণ্ডল ছিল তার উপরে একটি সিংহাসনের উপমা ছিল, যেমন একটি নীলকান্তমণি পাথরের চেহারা; এবং সিংহাসনের প্রতিরূপটি উপরে একজন মানুষের চেহারার মতো ছিল।</w:t>
      </w:r>
    </w:p>
    <w:p/>
    <w:p>
      <w:r xmlns:w="http://schemas.openxmlformats.org/wordprocessingml/2006/main">
        <w:t xml:space="preserve">ইজেকিয়েল স্বর্গে একটি সিংহাসনের একটি দর্শন দেখেছিলেন, যার উপরে একজন মানুষের মতো মূর্তি বসে আছে।</w:t>
      </w:r>
    </w:p>
    <w:p/>
    <w:p>
      <w:r xmlns:w="http://schemas.openxmlformats.org/wordprocessingml/2006/main">
        <w:t xml:space="preserve">1. স্বর্গের মহিমা - ঈশ্বরের সিংহাসনের মহিমা অন্বেষণ এবং তাঁকে সম্মান করার গুরুত্ব।</w:t>
      </w:r>
    </w:p>
    <w:p/>
    <w:p>
      <w:r xmlns:w="http://schemas.openxmlformats.org/wordprocessingml/2006/main">
        <w:t xml:space="preserve">2. ঈশ্বরের অগাধ প্রকৃতি - ঈশ্বরের মহত্ত্বের রহস্য এবং তাঁর ক্ষমতার বিশালতা পরীক্ষা করা।</w:t>
      </w:r>
    </w:p>
    <w:p/>
    <w:p>
      <w:r xmlns:w="http://schemas.openxmlformats.org/wordprocessingml/2006/main">
        <w:t xml:space="preserve">1. ইশাইয়া 6:1-4 - "যে বছর রাজা উজ্জিয়া মারা গিয়েছিলেন সেই বছর আমি প্রভুকে একটি সিংহাসনে বসে থাকতে দেখেছি, উঁচু এবং উপরে; এবং তাঁর পোশাকের ট্রেনটি মন্দিরটি পূর্ণ করে দিয়েছে।"</w:t>
      </w:r>
    </w:p>
    <w:p/>
    <w:p>
      <w:r xmlns:w="http://schemas.openxmlformats.org/wordprocessingml/2006/main">
        <w:t xml:space="preserve">2. গীতসংহিতা 8:1 - "হে প্রভু, আমাদের প্রভু, সমস্ত পৃথিবীতে আপনার নাম কত মহিমান্বিত!"</w:t>
      </w:r>
    </w:p>
    <w:p/>
    <w:p>
      <w:r xmlns:w="http://schemas.openxmlformats.org/wordprocessingml/2006/main">
        <w:t xml:space="preserve">Ezekiel 1:27 এবং আমি অ্যাম্বারের রঙের মতো, তার চারপাশে আগুনের আভাস দেখেছিলাম, তার কোমরের চেহারা থেকে এমনকি উপরের দিকে, এবং তার কোমরের চেহারা থেকে এমনকি নীচের দিকেও আমি দেখেছিলাম যে এটি তার চেহারা ছিল। আগুন, এবং তার চারপাশে উজ্জ্বলতা ছিল।</w:t>
      </w:r>
    </w:p>
    <w:p/>
    <w:p>
      <w:r xmlns:w="http://schemas.openxmlformats.org/wordprocessingml/2006/main">
        <w:t xml:space="preserve">ভাববাদী ইজেকিয়েল একটি সত্তাকে দেখেছিলেন যেটির কটি থেকে আগুনের আভাস ঊর্ধ্বে এবং নীচের দিকে এবং এর চারপাশে উজ্জ্বলতা রয়েছে।</w:t>
      </w:r>
    </w:p>
    <w:p/>
    <w:p>
      <w:r xmlns:w="http://schemas.openxmlformats.org/wordprocessingml/2006/main">
        <w:t xml:space="preserve">1. প্রভুর উজ্জ্বলতা: ঈশ্বরের মহিমা শক্তি অন্বেষণ</w:t>
      </w:r>
    </w:p>
    <w:p/>
    <w:p>
      <w:r xmlns:w="http://schemas.openxmlformats.org/wordprocessingml/2006/main">
        <w:t xml:space="preserve">2. ঈশ্বরের উপস্থিতির আগুন: প্রভুর অতুলনীয় প্রেমের অভিজ্ঞতা</w:t>
      </w:r>
    </w:p>
    <w:p/>
    <w:p>
      <w:r xmlns:w="http://schemas.openxmlformats.org/wordprocessingml/2006/main">
        <w:t xml:space="preserve">1. উদ্ঘাটন 21:23-24 - এবং শহরের সূর্যের প্রয়োজন ছিল না, চাঁদেরও প্রয়োজন ছিল না, এতে আলোকিত হবে: ঈশ্বরের মহিমা এটিকে আলোকিত করেছে, এবং মেষশাবক তার আলো।</w:t>
      </w:r>
    </w:p>
    <w:p/>
    <w:p>
      <w:r xmlns:w="http://schemas.openxmlformats.org/wordprocessingml/2006/main">
        <w:t xml:space="preserve">24 এবং তাদের মধ্যে যারা পরিত্রাণ পেয়েছে তারা এর আলোতে হাঁটবে এবং পৃথিবীর রাজারা তাদের গৌরব ও সম্মান এতে নিয়ে আসবে৷</w:t>
      </w:r>
    </w:p>
    <w:p/>
    <w:p>
      <w:r xmlns:w="http://schemas.openxmlformats.org/wordprocessingml/2006/main">
        <w:t xml:space="preserve">2. Exodus 33:18-19 - এবং তিনি বললেন, আমি তোমাকে মিনতি করছি, আমাকে তোমার মহিমা দেখাও।</w:t>
      </w:r>
    </w:p>
    <w:p/>
    <w:p>
      <w:r xmlns:w="http://schemas.openxmlformats.org/wordprocessingml/2006/main">
        <w:t xml:space="preserve">19 তিনি বললেন, আমি আমার সমস্ত মঙ্গল তোমার সামনে দিয়ে দেব এবং তোমার সামনে প্রভুর নাম ঘোষণা করব৷ আমি যাকে করুণা করব তাকে করুণা করব এবং যাকে করুণা করব তাকে করুণা করব।</w:t>
      </w:r>
    </w:p>
    <w:p/>
    <w:p>
      <w:r xmlns:w="http://schemas.openxmlformats.org/wordprocessingml/2006/main">
        <w:t xml:space="preserve">Ezekiel 1:28 বৃষ্টির দিনে মেঘের মধ্যে ধনুকের চেহারা যেমন ছিল, চারিদিকে উজ্জ্বলতার চেহারাও তেমনই ছিল। এই ছিল সদাপ্রভুর মহিমার আভাস। আর আমি যখন তা দেখলাম, তখন আমি আমার মুখের উপর পড়লাম, এবং আমি একজনের কণ্ঠস্বর শুনতে পেলাম।</w:t>
      </w:r>
    </w:p>
    <w:p/>
    <w:p>
      <w:r xmlns:w="http://schemas.openxmlformats.org/wordprocessingml/2006/main">
        <w:t xml:space="preserve">ইজেকিয়েল প্রভুর মহিমা একটি দর্শন পেয়েছিলেন এবং ভয়ে মুখ থুবড়ে পড়েন।</w:t>
      </w:r>
    </w:p>
    <w:p/>
    <w:p>
      <w:r xmlns:w="http://schemas.openxmlformats.org/wordprocessingml/2006/main">
        <w:t xml:space="preserve">1. ঈশ্বর আমাদের উপাসনার যোগ্য: ঈশ্বরের ভয়ে আমাদের হাঁটুতে পড়তে শেখা।</w:t>
      </w:r>
    </w:p>
    <w:p/>
    <w:p>
      <w:r xmlns:w="http://schemas.openxmlformats.org/wordprocessingml/2006/main">
        <w:t xml:space="preserve">2. ইজেকিয়েলের প্রভুর মহিমার দর্শন: ঈশ্বরের জাঁকজমক দেখতে শেখা।</w:t>
      </w:r>
    </w:p>
    <w:p/>
    <w:p>
      <w:r xmlns:w="http://schemas.openxmlformats.org/wordprocessingml/2006/main">
        <w:t xml:space="preserve">1. ইশাইয়া 6:1-4 প্রভুর মহিমা সম্পর্কে ইশাইয়ার দর্শন।</w:t>
      </w:r>
    </w:p>
    <w:p/>
    <w:p>
      <w:r xmlns:w="http://schemas.openxmlformats.org/wordprocessingml/2006/main">
        <w:t xml:space="preserve">2. Exodus 24:16-17 মোশি এবং ইস্রায়েলের প্রাচীনরা সিনাই পর্বতে প্রভুর মহিমা দেখতে পান।</w:t>
      </w:r>
    </w:p>
    <w:p/>
    <w:p/>
    <w:p>
      <w:r xmlns:w="http://schemas.openxmlformats.org/wordprocessingml/2006/main">
        <w:t xml:space="preserve">Ezekiel অধ্যায় 2 ঈশ্বরের দ্বারা ইজেকিয়েল এর ভবিষ্যদ্বাণীমূলক আহ্বান এবং কমিশনিং বর্ণনা অব্যাহত. এটি তার মিশনের চ্যালেঞ্জিং প্রকৃতি এবং বিদ্রোহী ইস্রায়েলীয়দের কাছে বিশ্বস্তভাবে ঈশ্বরের বার্তা পৌঁছে দেওয়ার গুরুত্বের ওপর জোর দেয়।</w:t>
      </w:r>
    </w:p>
    <w:p/>
    <w:p>
      <w:r xmlns:w="http://schemas.openxmlformats.org/wordprocessingml/2006/main">
        <w:t xml:space="preserve">1ম অনুচ্ছেদ: অধ্যায়টি ইজেকিয়েলের কাছে ঈশ্বরের সরাসরি সম্বোধন দিয়ে শুরু হয়, তাকে উঠে দাঁড়াতে এবং তাঁর কথা শোনার নির্দেশ দেয়। ঈশ্বর বিদ্রোহী এবং একগুঁয়ে ইস্রায়েলীয়দের কাছে একজন নবী হিসাবে ইজেকিয়েলকে নির্দেশ দেন, তাকে সতর্ক করেন যে তারা তার বার্তা শুনতে বা তার প্রতি অনুকূলভাবে প্রতিক্রিয়া জানাতে পারে না (ইজেকিয়েল 2:1-5)।</w:t>
      </w:r>
    </w:p>
    <w:p/>
    <w:p>
      <w:r xmlns:w="http://schemas.openxmlformats.org/wordprocessingml/2006/main">
        <w:t xml:space="preserve">২য় অনুচ্ছেদ: ইজেকিয়েলকে তারপর বিলাপ, শোক এবং শোকের শব্দ সম্বলিত একটি স্ক্রোল দেওয়া হয়। ঈশ্বর তাকে স্ক্রোলটি খেতে এবং এর বিষয়বস্তুকে অভ্যন্তরীণ করার আদেশ দেন, যা তার ঐশ্বরিক বার্তার সম্পূর্ণ শোষণের প্রতীক। ইজেকিয়েল স্ক্রোলটি মেনে চলে এবং খায়, মধুর মতো মিষ্টি স্বাদ অনুভব করে (ইজেকিয়েল 2:6-10)।</w:t>
      </w:r>
    </w:p>
    <w:p/>
    <w:p>
      <w:r xmlns:w="http://schemas.openxmlformats.org/wordprocessingml/2006/main">
        <w:t xml:space="preserve">সংক্ষেপে,</w:t>
      </w:r>
    </w:p>
    <w:p>
      <w:r xmlns:w="http://schemas.openxmlformats.org/wordprocessingml/2006/main">
        <w:t xml:space="preserve">Ezekiel অধ্যায় দুই প্রকাশ করে</w:t>
      </w:r>
    </w:p>
    <w:p>
      <w:r xmlns:w="http://schemas.openxmlformats.org/wordprocessingml/2006/main">
        <w:t xml:space="preserve">ইজেকিয়েলের ভবিষ্যদ্বাণীমূলক আহ্বান এবং কমিশনিং,</w:t>
      </w:r>
    </w:p>
    <w:p>
      <w:r xmlns:w="http://schemas.openxmlformats.org/wordprocessingml/2006/main">
        <w:t xml:space="preserve">ঐশ্বরিক বার্তা সহ একটি স্ক্রলের প্রতীকী ব্যবহার।</w:t>
      </w:r>
    </w:p>
    <w:p/>
    <w:p>
      <w:r xmlns:w="http://schemas.openxmlformats.org/wordprocessingml/2006/main">
        <w:t xml:space="preserve">ইজেকিয়েলের কাছে ঈশ্বরের সরাসরি সম্বোধন এবং বিদ্রোহী ইস্রায়েলীয়দের কাছে একজন ভাববাদী হিসেবে দায়িত্ব দেওয়া।</w:t>
      </w:r>
    </w:p>
    <w:p>
      <w:r xmlns:w="http://schemas.openxmlformats.org/wordprocessingml/2006/main">
        <w:t xml:space="preserve">বিলাপ এবং শোক সম্বলিত একটি স্ক্রোল খাওয়ার আদেশ, এবং ইজেকিয়েলের বাধ্যতা।</w:t>
      </w:r>
    </w:p>
    <w:p/>
    <w:p>
      <w:r xmlns:w="http://schemas.openxmlformats.org/wordprocessingml/2006/main">
        <w:t xml:space="preserve">ইজেকিয়েলের এই অধ্যায়টি ঈশ্বরের দ্বারা ইজেকিয়েলের ভবিষ্যদ্বাণীমূলক আহ্বান এবং কমিশনের বর্ণনাকে অব্যাহত রাখে। এটি ইজেকিয়েলের কাছে ঈশ্বরের সরাসরি সম্বোধন দিয়ে শুরু হয়, তাকে দাঁড়াতে এবং তাঁর কথা শোনার নির্দেশ দেয়। ঈশ্বর বিদ্রোহী এবং একগুঁয়ে ইস্রায়েলীয়দের কাছে একজন ভাববাদী হিসেবে ইজেকিয়েলকে নির্দেশ দেন, তাকে সতর্ক করেন যে তারা হয়তো তার বার্তার প্রতি অনুকূলভাবে সাড়া দেবেন না। এরপরে ইজেকিয়েলকে বিলাপ, শোক এবং শোকের শব্দ সম্বলিত একটি স্ক্রোল দেওয়া হয়। ঈশ্বর তাকে স্ক্রোলটি খেতে এবং এর বিষয়বস্তুকে অভ্যন্তরীণ করার আদেশ দেন, যা তার ঐশ্বরিক বার্তার সম্পূর্ণ শোষণের প্রতীক। ইজেকিয়েল স্ক্রোলটি মেনে চলে এবং খায়, এর স্বাদ মধুর মতো মিষ্টি অনুভব করে। অধ্যায়টি ইজেকিয়েলের ভবিষ্যদ্বাণীমূলক আহ্বান এবং কমিশনিং, সেইসাথে ঐশ্বরিক বার্তাগুলির সাথে স্ক্রোলটির প্রতীকী ব্যবহারকে কেন্দ্র করে।</w:t>
      </w:r>
    </w:p>
    <w:p/>
    <w:p>
      <w:r xmlns:w="http://schemas.openxmlformats.org/wordprocessingml/2006/main">
        <w:t xml:space="preserve">Ezekiel 2:1 এবং তিনি আমাকে বললেন, হে মানবসন্তান, তোমার পায়ে দাঁড়াও, আমি তোমার সাথে কথা বলব।</w:t>
      </w:r>
    </w:p>
    <w:p/>
    <w:p>
      <w:r xmlns:w="http://schemas.openxmlformats.org/wordprocessingml/2006/main">
        <w:t xml:space="preserve">ঈশ্বর ইজেকিয়েলের সাথে কথা বলেন এবং তাকে দাঁড়াতে এবং শুনতে বলেন।</w:t>
      </w:r>
    </w:p>
    <w:p/>
    <w:p>
      <w:r xmlns:w="http://schemas.openxmlformats.org/wordprocessingml/2006/main">
        <w:t xml:space="preserve">1. ঈশ্বরের ভয়েস: আমরা কিভাবে প্রতিক্রিয়া জানাতে হবে</w:t>
      </w:r>
    </w:p>
    <w:p/>
    <w:p>
      <w:r xmlns:w="http://schemas.openxmlformats.org/wordprocessingml/2006/main">
        <w:t xml:space="preserve">2. আপনি কি শুনছেন?</w:t>
      </w:r>
    </w:p>
    <w:p/>
    <w:p>
      <w:r xmlns:w="http://schemas.openxmlformats.org/wordprocessingml/2006/main">
        <w:t xml:space="preserve">1. ইশাইয়া 55:3 - "তোমার কান ঝোঁক, এবং আমার কাছে আস: শোন, এবং তোমার আত্মা বাঁচবে"</w:t>
      </w:r>
    </w:p>
    <w:p/>
    <w:p>
      <w:r xmlns:w="http://schemas.openxmlformats.org/wordprocessingml/2006/main">
        <w:t xml:space="preserve">2. জেমস 1:19 - "অতএব, আমার প্রিয় ভাইয়েরা, প্রত্যেক মানুষ শুনতে দ্রুত, কথা বলতে ধীর হোক"</w:t>
      </w:r>
    </w:p>
    <w:p/>
    <w:p>
      <w:r xmlns:w="http://schemas.openxmlformats.org/wordprocessingml/2006/main">
        <w:t xml:space="preserve">Ezekiel 2:2 এবং তিনি যখন আমার সাথে কথা বললেন তখন আত্মা আমার মধ্যে প্রবেশ করল এবং আমাকে আমার পায়ের উপর দাঁড় করিয়ে দিল, যে আমার সাথে কথা বলছে আমি তাকে শুনলাম।</w:t>
      </w:r>
    </w:p>
    <w:p/>
    <w:p>
      <w:r xmlns:w="http://schemas.openxmlformats.org/wordprocessingml/2006/main">
        <w:t xml:space="preserve">ঈশ্বরের আত্মা ইজেকিয়েলের উপর এসেছিলেন এবং তাকে দাঁড়াতে এবং তাঁর কথা শোনার শক্তি দিয়েছিলেন।</w:t>
      </w:r>
    </w:p>
    <w:p/>
    <w:p>
      <w:r xmlns:w="http://schemas.openxmlformats.org/wordprocessingml/2006/main">
        <w:t xml:space="preserve">1. "পবিত্র আত্মার শক্তি"</w:t>
      </w:r>
    </w:p>
    <w:p/>
    <w:p>
      <w:r xmlns:w="http://schemas.openxmlformats.org/wordprocessingml/2006/main">
        <w:t xml:space="preserve">2. "ঈশ্বরের উপস্থিতিতে দাঁড়ানো"</w:t>
      </w:r>
    </w:p>
    <w:p/>
    <w:p>
      <w:r xmlns:w="http://schemas.openxmlformats.org/wordprocessingml/2006/main">
        <w:t xml:space="preserve">1. প্রেরিত 2:1-4 - যখন পঞ্চাশত্তমীর দিন এলো, তারা সবাই এক জায়গায় একসাথে ছিল। হঠাৎ বেহেশত থেকে প্রচণ্ড বাতাসের মতো একটা শব্দ এল এবং তারা যেখানে বসেছিল সেই সমস্ত ঘর ভরে গেল। তারা দেখেছিল যে আগুনের জিভগুলি আলাদা হয়ে গেছে এবং তাদের প্রত্যেকের উপর বিশ্রাম নিয়েছে। তারা সকলেই পবিত্র আত্মায় পূর্ণ হয়েছিলেন এবং আত্মা তাদের সক্ষম করার সাথে সাথে অন্য ভাষায় কথা বলতে শুরু করেছিলেন।</w:t>
      </w:r>
    </w:p>
    <w:p/>
    <w:p>
      <w:r xmlns:w="http://schemas.openxmlformats.org/wordprocessingml/2006/main">
        <w:t xml:space="preserve">2. Ezekiel 36:27 - আমি আপনার মধ্যে আমার আত্মা রাখব এবং আপনাকে আমার আদেশগুলি অনুসরণ করতে এবং আমার আইনগুলি পালন করতে সতর্ক হব।</w:t>
      </w:r>
    </w:p>
    <w:p/>
    <w:p>
      <w:r xmlns:w="http://schemas.openxmlformats.org/wordprocessingml/2006/main">
        <w:t xml:space="preserve">Ezekiel 2:3 এবং তিনি আমাকে বললেন, হে মনুষ্যসন্তান, আমি তোমাকে ইস্রায়েল-সন্তানদের কাছে পাঠাচ্ছি, এমন এক বিদ্রোহী জাতির কাছে যারা আমার বিরুদ্ধে বিদ্রোহ করেছে; তারা এবং তাদের পূর্বপুরুষেরা আজ পর্যন্ত আমার বিরুদ্ধে সীমালঙ্ঘন করেছে।</w:t>
      </w:r>
    </w:p>
    <w:p/>
    <w:p>
      <w:r xmlns:w="http://schemas.openxmlformats.org/wordprocessingml/2006/main">
        <w:t xml:space="preserve">ঈশ্বর ইজেকিয়েলকে ইস্রায়েলের বিদ্রোহী জাতির কাছে একজন নবী হতে আদেশ করেছিলেন।</w:t>
      </w:r>
    </w:p>
    <w:p/>
    <w:p>
      <w:r xmlns:w="http://schemas.openxmlformats.org/wordprocessingml/2006/main">
        <w:t xml:space="preserve">1. "মুক্তির শক্তি: কিভাবে ঈশ্বরের ভালবাসা বিদ্রোহের মুখে কখনই পরিত্যাগ করে না"</w:t>
      </w:r>
    </w:p>
    <w:p/>
    <w:p>
      <w:r xmlns:w="http://schemas.openxmlformats.org/wordprocessingml/2006/main">
        <w:t xml:space="preserve">2. "আনুগত্যের আহ্বান: কীভাবে আমাদের ঈশ্বরের আদেশের প্রতি সাড়া দিতে হবে"</w:t>
      </w:r>
    </w:p>
    <w:p/>
    <w:p>
      <w:r xmlns:w="http://schemas.openxmlformats.org/wordprocessingml/2006/main">
        <w:t xml:space="preserve">1. Jeremiah 7:23 - "কিন্তু আমি তাদের এই আদেশ দিয়েছিলাম, আমার কথা মান্য কর, আমি তোমাদের ঈশ্বর হব, এবং তোমরা আমার প্রজা হবে; এবং আমি তোমাদেরকে যেভাবে আদেশ করি সেই পথে চল, যাতে ভাল হয় তোমার সাথে.'"</w:t>
      </w:r>
    </w:p>
    <w:p/>
    <w:p>
      <w:r xmlns:w="http://schemas.openxmlformats.org/wordprocessingml/2006/main">
        <w:t xml:space="preserve">2. গালাতীয় 6:1 - "ভাইয়েরা, যদি কেউ কোন সীমালঙ্ঘনে ধরা পড়ে তবে তোমরা যারা আধ্যাত্মিক, তোমরা তাকে ভদ্রতার আত্মায় ফিরিয়ে দাও। নিজের দিকে খেয়াল রাখো, পাছে তোমরাও প্রলুব্ধ না হও।"</w:t>
      </w:r>
    </w:p>
    <w:p/>
    <w:p>
      <w:r xmlns:w="http://schemas.openxmlformats.org/wordprocessingml/2006/main">
        <w:t xml:space="preserve">Ezekiel 2:4 কারণ তারা নির্বোধ শিশু এবং কঠোর হৃদয়। আমি তোমাকে তাদের কাছে পাঠাচ্ছি; তুমি তাদের বলবে, 'প্রভু সদাপ্রভু এই কথা বলেন।'</w:t>
      </w:r>
    </w:p>
    <w:p/>
    <w:p>
      <w:r xmlns:w="http://schemas.openxmlformats.org/wordprocessingml/2006/main">
        <w:t xml:space="preserve">ঈশ্বর ইজেকিয়েলকে ইস্রায়েলের লোকেদের কাছে একটি বার্তা দিতে পাঠান, তাদের সতর্ক করে যে তারা একগুঁয়ে এবং বিদ্রোহী।</w:t>
      </w:r>
    </w:p>
    <w:p/>
    <w:p>
      <w:r xmlns:w="http://schemas.openxmlformats.org/wordprocessingml/2006/main">
        <w:t xml:space="preserve">1. ঈশ্বরের কথা শোনার গুরুত্ব - Ezekiel 2:4</w:t>
      </w:r>
    </w:p>
    <w:p/>
    <w:p>
      <w:r xmlns:w="http://schemas.openxmlformats.org/wordprocessingml/2006/main">
        <w:t xml:space="preserve">2. ঈশ্বরের শব্দের আনুগত্য - Ezekiel 2:4</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2. রোমানস 12:2 - এই জগতের সাথে সঙ্গতিপূর্ণ হবেন না, কিন্তু আপনার মনের পুনর্নবীকরণ দ্বারা রূপান্তরিত হন।</w:t>
      </w:r>
    </w:p>
    <w:p/>
    <w:p>
      <w:r xmlns:w="http://schemas.openxmlformats.org/wordprocessingml/2006/main">
        <w:t xml:space="preserve">Ezekiel 2:5 এবং তারা, শুনুক বা সহ্য করুক, (কারণ তারা একটি বিদ্রোহী গোষ্ঠী), তবুও জানবে যে তাদের মধ্যে একজন ভাববাদী ছিলেন।</w:t>
      </w:r>
    </w:p>
    <w:p/>
    <w:p>
      <w:r xmlns:w="http://schemas.openxmlformats.org/wordprocessingml/2006/main">
        <w:t xml:space="preserve">ঈশ্বর ইজেকিয়েলের মাধ্যমে ইস্রায়েলের লোকদের সতর্ক করছেন যে তারা জানবে যে তাদের মধ্যে একজন নবী রয়েছেন, তারা শুনুক বা না শুনুক।</w:t>
      </w:r>
    </w:p>
    <w:p/>
    <w:p>
      <w:r xmlns:w="http://schemas.openxmlformats.org/wordprocessingml/2006/main">
        <w:t xml:space="preserve">1. তাঁর লোকেদের প্রতি ঈশ্বরের সতর্কবাণী: নবীর বাণী শোনা এবং মনোযোগ দেওয়া</w:t>
      </w:r>
    </w:p>
    <w:p/>
    <w:p>
      <w:r xmlns:w="http://schemas.openxmlformats.org/wordprocessingml/2006/main">
        <w:t xml:space="preserve">2. ঈশ্বরের কণ্ঠস্বর শোনার গুরুত্ব: ইজেকিয়েল থেকে একটি পাঠ</w:t>
      </w:r>
    </w:p>
    <w:p/>
    <w:p>
      <w:r xmlns:w="http://schemas.openxmlformats.org/wordprocessingml/2006/main">
        <w:t xml:space="preserve">1. 2 Chronicles 36:15-16 "এবং তাদের পূর্বপুরুষদের ঈশ্বর সদাপ্রভু তাঁর বার্তাবাহকদের মাধ্যমে সতর্কবার্তা পাঠিয়েছিলেন, তাড়াতাড়ি উঠে তাদের পাঠাতেন; কারণ তিনি তাঁর লোকদের এবং তাঁর বাসস্থানের প্রতি করুণা করেছিলেন: কিন্তু তারা বার্তাবাহকদের নিয়ে উপহাস করেছিল। ঈশ্বর, এবং তাঁর কথা তুচ্ছ করেছেন, এবং তাঁর নবীদের অপব্যবহার করেছেন"</w:t>
      </w:r>
    </w:p>
    <w:p/>
    <w:p>
      <w:r xmlns:w="http://schemas.openxmlformats.org/wordprocessingml/2006/main">
        <w:t xml:space="preserve">2. Jeremiah 25:3-5 "যিহূদার রাজা আমোনের পুত্র যোশিয়র রাজত্বের ত্রয়োদশ বৎসর থেকে, আজ অবধি, অর্থাৎ তেইশতম বৎসর, প্রভুর বাক্য আমার কাছে এসেছে এবং আমি বলেছি তোমাদের কাছে, ভোরে উঠে কথা বললে, কিন্তু তোমরা শোন নি৷ আর প্রভু তোমাদের কাছে তাঁর সমস্ত দাস ভাববাদীদের পাঠিয়েছেন, তাড়াতাড়ি উঠে তাদের পাঠাচ্ছেন; কিন্তু তোমরা শোন নি বা শোনেনি৷'</w:t>
      </w:r>
    </w:p>
    <w:p/>
    <w:p>
      <w:r xmlns:w="http://schemas.openxmlformats.org/wordprocessingml/2006/main">
        <w:t xml:space="preserve">Ezekiel 2:6 এবং হে মনুষ্যসন্তান, তুমি তাহাদের ভয় করিও না, তাহাদের কথায় ভীত হইও না, যদিও ঝাঁকড়া ও কাঁটা তোমার সহিত থাকে, এবং তুমি বিচ্ছুদের মধ্যে বাস কর; তাহাদের কথায় ভয় পাইও না, নিরাশ হইও না। তাদের চেহারা, যদিও তারা একটি বিদ্রোহী ঘর।</w:t>
      </w:r>
    </w:p>
    <w:p/>
    <w:p>
      <w:r xmlns:w="http://schemas.openxmlformats.org/wordprocessingml/2006/main">
        <w:t xml:space="preserve">ঈশ্বর ইজেকিয়েলকে আদেশ দেন যে তিনি যে বিদ্রোহী লোকেদের মধ্যে আছেন তাদের ভয় করবেন না, ঝাঁকুনি, কাঁটা এবং বিচ্ছু থাকা সত্ত্বেও।</w:t>
      </w:r>
    </w:p>
    <w:p/>
    <w:p>
      <w:r xmlns:w="http://schemas.openxmlformats.org/wordprocessingml/2006/main">
        <w:t xml:space="preserve">1. কঠিন পরিস্থিতিতে ভয় কাটিয়ে উঠা: ইজেকিয়েল 2:6 এর একটি অধ্যয়ন</w:t>
      </w:r>
    </w:p>
    <w:p/>
    <w:p>
      <w:r xmlns:w="http://schemas.openxmlformats.org/wordprocessingml/2006/main">
        <w:t xml:space="preserve">2. ঈশ্বরের বাক্যে সাহস নিন: Ezekiel 2:6-এর উপর একটি প্রতিফলন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Ezekiel 2:7 এবং তুমি তাদের কাছে আমার কথা বলবে, তারা শুনবে কি না তারা মেনে নেবে, কারণ তারা সবচেয়ে বিদ্রোহী।</w:t>
      </w:r>
    </w:p>
    <w:p/>
    <w:p>
      <w:r xmlns:w="http://schemas.openxmlformats.org/wordprocessingml/2006/main">
        <w:t xml:space="preserve">ঈশ্বর ইজেকিয়েলকে তার কথাগুলি সবচেয়ে বিদ্রোহী লোকেদের কাছে বলার জন্য আদেশ দেন, তারা শুনবে কিনা তা বিবেচনা না করে।</w:t>
      </w:r>
    </w:p>
    <w:p/>
    <w:p>
      <w:r xmlns:w="http://schemas.openxmlformats.org/wordprocessingml/2006/main">
        <w:t xml:space="preserve">1. আমাদের শব্দের শক্তি - আমরা যে শব্দগুলি বলি তা দীর্ঘস্থায়ী প্রভাব ফেলতে পারে</w:t>
      </w:r>
    </w:p>
    <w:p/>
    <w:p>
      <w:r xmlns:w="http://schemas.openxmlformats.org/wordprocessingml/2006/main">
        <w:t xml:space="preserve">2. প্রতিকূলতার মুখে অধ্যবসায় - প্রতিরোধ সত্ত্বেও কীভাবে পরিবর্তনের জন্য ধাক্কা চালিয়ে যাওয়া যায়</w:t>
      </w:r>
    </w:p>
    <w:p/>
    <w:p>
      <w:r xmlns:w="http://schemas.openxmlformats.org/wordprocessingml/2006/main">
        <w:t xml:space="preserve">1. জেমস 3:3-5 - দেখ, আমরা ঘোড়ার মুখে বিট রাখি, যাতে তারা আমাদের কথা মানতে পারে; এবং আমরা তাদের পুরো শরীর ঘুরিয়ে দিই।</w:t>
      </w:r>
    </w:p>
    <w:p/>
    <w:p>
      <w:r xmlns:w="http://schemas.openxmlformats.org/wordprocessingml/2006/main">
        <w:t xml:space="preserve">4 সেই জাহাজগুলিকেও দেখুন, যেগুলি এত বড় হওয়া সত্ত্বেও এবং প্রচণ্ড বাতাসে চালিত হয়, তবুও রাজ্যপাল যেখানেই চান না কেন তারা একটি খুব ছোট শিক নিয়ে ঘুরছে৷</w:t>
      </w:r>
    </w:p>
    <w:p/>
    <w:p>
      <w:r xmlns:w="http://schemas.openxmlformats.org/wordprocessingml/2006/main">
        <w:t xml:space="preserve">5 তেমনি জিহ্বা একটি ক্ষুদ্র অঙ্গ, এবং বড় বড় কথা বলে৷</w:t>
      </w:r>
    </w:p>
    <w:p/>
    <w:p>
      <w:r xmlns:w="http://schemas.openxmlformats.org/wordprocessingml/2006/main">
        <w:t xml:space="preserve">2. হিতোপদেশ 18:21 - মৃত্যু এবং জীবন জিহ্বার ক্ষমতায় রয়েছে: এবং যারা এটি পছন্দ করে তারা এর ফল খাবে।</w:t>
      </w:r>
    </w:p>
    <w:p/>
    <w:p>
      <w:r xmlns:w="http://schemas.openxmlformats.org/wordprocessingml/2006/main">
        <w:t xml:space="preserve">Ezekiel 2:8 কিন্তু হে মনুষ্যসন্তান, আমি তোমাকে যা বলি তা শোন; সেই বিদ্রোহী ঘরের মত বিদ্রোহী হয়ো না, মুখ খুলে যা আমি তোমাকে দিচ্ছি তা খাও।</w:t>
      </w:r>
    </w:p>
    <w:p/>
    <w:p>
      <w:r xmlns:w="http://schemas.openxmlformats.org/wordprocessingml/2006/main">
        <w:t xml:space="preserve">ঈশ্বর আমাদেরকে তাঁর বাণী গ্রহণ করতে এবং বিদ্রোহী না হয়ে অনুসরণ করার আহ্বান জানান।</w:t>
      </w:r>
    </w:p>
    <w:p/>
    <w:p>
      <w:r xmlns:w="http://schemas.openxmlformats.org/wordprocessingml/2006/main">
        <w:t xml:space="preserve">1: আমাদের অবশ্যই ঈশ্বরের বাক্য গ্রহণ করতে হবে এবং তাঁর ইচ্ছার কাছে জমা দিতে হবে।</w:t>
      </w:r>
    </w:p>
    <w:p/>
    <w:p>
      <w:r xmlns:w="http://schemas.openxmlformats.org/wordprocessingml/2006/main">
        <w:t xml:space="preserve">2: আমাদের অবশ্যই ঈশ্বরের প্রতি বাধ্য হতে হবে এবং তাঁর বিরুদ্ধে বিদ্রোহ করতে হবে না।</w:t>
      </w:r>
    </w:p>
    <w:p/>
    <w:p>
      <w:r xmlns:w="http://schemas.openxmlformats.org/wordprocessingml/2006/main">
        <w:t xml:space="preserve">1: জেমস 1:22 - আপনি শব্দ পালনকারী হন, এবং শুধুমাত্র শ্রবণকারী না, আপনার নিজেদের প্রতারণা.</w:t>
      </w:r>
    </w:p>
    <w:p/>
    <w:p>
      <w:r xmlns:w="http://schemas.openxmlformats.org/wordprocessingml/2006/main">
        <w:t xml:space="preserve">2: Deuteronomy 5:29 - হায় যদি তাদের মধ্যে এমন একটি হৃদয় থাকত যে তারা আমাকে ভয় করত, এবং আমার সমস্ত আদেশ সর্বদা পালন করত, যাতে তাদের এবং তাদের সন্তানদের চিরকালের জন্য ভাল হয়!</w:t>
      </w:r>
    </w:p>
    <w:p/>
    <w:p>
      <w:r xmlns:w="http://schemas.openxmlformats.org/wordprocessingml/2006/main">
        <w:t xml:space="preserve">Ezekiel 2:9 এবং যখন আমি তাকালাম, দেখ, আমার কাছে একটি হাত পাঠানো হয়েছে; এবং, দেখ, সেখানে একটি বইয়ের রোল ছিল;</w:t>
      </w:r>
    </w:p>
    <w:p/>
    <w:p>
      <w:r xmlns:w="http://schemas.openxmlformats.org/wordprocessingml/2006/main">
        <w:t xml:space="preserve">ঈশ্বর ইজেকিয়েলের কাছে একটি বই দিয়ে একটি হাত পাঠিয়েছিলেন, ঈশ্বরের বাক্য পড়ার এবং বোঝার গুরুত্ব দেখায়।</w:t>
      </w:r>
    </w:p>
    <w:p/>
    <w:p>
      <w:r xmlns:w="http://schemas.openxmlformats.org/wordprocessingml/2006/main">
        <w:t xml:space="preserve">1. ঈশ্বরের শব্দ বোঝা: Ezekiel এর হাত.</w:t>
      </w:r>
    </w:p>
    <w:p/>
    <w:p>
      <w:r xmlns:w="http://schemas.openxmlformats.org/wordprocessingml/2006/main">
        <w:t xml:space="preserve">2. বইটির তাৎপর্য: ইজেকিয়েলকে ঈশ্বরের উপহার।</w:t>
      </w:r>
    </w:p>
    <w:p/>
    <w:p>
      <w:r xmlns:w="http://schemas.openxmlformats.org/wordprocessingml/2006/main">
        <w:t xml:space="preserve">1. Jeremiah 15:16 - "আপনার কথা পাওয়া গেছে, এবং আমি সেগুলি খেয়েছি, এবং আপনার বাক্য আমার জন্য আমার হৃদয়ের আনন্দ এবং উল্লাস ছিল; কারণ আমি আপনার নামে ডাকি, হে বাহিনীগণের ঈশ্বর।"</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Ezekiel 2:10 আর তিনি তা আমার সামনে ছড়িয়ে দিলেন; এবং এটি ভিতরে এবং বাইরে লেখা ছিল: এবং সেখানে বিলাপ, শোক এবং হায় লেখা ছিল৷</w:t>
      </w:r>
    </w:p>
    <w:p/>
    <w:p>
      <w:r xmlns:w="http://schemas.openxmlformats.org/wordprocessingml/2006/main">
        <w:t xml:space="preserve">ভাববাদী এজেকিয়েলকে বিলাপ, শোক এবং শোকের শব্দ সম্বলিত একটি স্ক্রোল উপস্থাপন করা হয়েছে।</w:t>
      </w:r>
    </w:p>
    <w:p/>
    <w:p>
      <w:r xmlns:w="http://schemas.openxmlformats.org/wordprocessingml/2006/main">
        <w:t xml:space="preserve">1. বিলাপের মাঝে আশা খোঁজা</w:t>
      </w:r>
    </w:p>
    <w:p/>
    <w:p>
      <w:r xmlns:w="http://schemas.openxmlformats.org/wordprocessingml/2006/main">
        <w:t xml:space="preserve">2. শোক এবং দুঃখ: কীভাবে মোকাবেলা করবেন এবং শক্তি খুঁজে পাবেন</w:t>
      </w:r>
    </w:p>
    <w:p/>
    <w:p>
      <w:r xmlns:w="http://schemas.openxmlformats.org/wordprocessingml/2006/main">
        <w:t xml:space="preserve">1. বিলাপ 3:22-23 - "প্রভুর করুণার দ্বারা আমরা গ্রাস করি না, কারণ তাঁর করুণা ব্যর্থ হয় না। তারা প্রতিদিন সকালে নতুন হয়; মহান আপনার বিশ্বস্ততা।"</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p>
      <w:r xmlns:w="http://schemas.openxmlformats.org/wordprocessingml/2006/main">
        <w:t xml:space="preserve">Ezekiel অধ্যায় 3 Ezekiel এর ভবিষ্যদ্বাণীমূলক মিশনের বিবরণ অব্যাহত. এটি একজন প্রহরী হিসাবে তার ভূমিকা এবং ইস্রায়েলের লোকেদের কাছে ঈশ্বরের বার্তা পৌঁছে দেওয়ার ক্ষেত্রে তিনি যে দায়িত্ব পালন করেন তা তুলে ধরে।</w:t>
      </w:r>
    </w:p>
    <w:p/>
    <w:p>
      <w:r xmlns:w="http://schemas.openxmlformats.org/wordprocessingml/2006/main">
        <w:t xml:space="preserve">1ম অনুচ্ছেদ: অধ্যায়টি শুরু হয় ঈশ্বর যিজেকিয়েলকে তাঁর শব্দ সম্বলিত একটি স্ক্রোল খেতে আদেশ দিয়ে। ইজেকিয়েল স্ক্রলটি খাওয়ার সাথে সাথে তিনি ঈশ্বরের আত্মায় পূর্ণ হন এবং ঐশ্বরিক বার্তা গ্রহণ করেন। তারপর ঈশ্বর তাকে ইস্রায়েলের উপর একজন প্রহরী হিসাবে নিযুক্ত করেন, তাকে সতর্ক করে বিদ্রোহী জাতির কাছে তার কথা বিশ্বস্তভাবে পৌঁছে দিতে (ইজেকিয়েল 3:1-11)।</w:t>
      </w:r>
    </w:p>
    <w:p/>
    <w:p>
      <w:r xmlns:w="http://schemas.openxmlformats.org/wordprocessingml/2006/main">
        <w:t xml:space="preserve">২য় অনুচ্ছেদ: ইজেকিয়েলকে তার মিশনের চ্যালেঞ্জিং প্রকৃতি সম্পর্কে জানানো হয়েছে। ইস্রায়েলের জনগণকে একগুঁয়ে এবং শুনতে অনিচ্ছুক হিসাবে বর্ণনা করা হয়েছে। যাইহোক, ঈশ্বর ইজেকিয়েলকে আশ্বস্ত করেন যে তিনি তাকে শক্তিশালী এবং স্থিতিস্থাপক করে তুলবেন, তাকে একজন ভাববাদী হিসেবে তার ভূমিকা পালন করতে সক্ষম করবেন। Ezekiel তাদের প্রতিক্রিয়া ভয় না এবং বিশ্বস্তভাবে তাকে প্রদত্ত বার্তা বলতে সতর্ক করা হয় (Ezekiel 3:12-21)।</w:t>
      </w:r>
    </w:p>
    <w:p/>
    <w:p>
      <w:r xmlns:w="http://schemas.openxmlformats.org/wordprocessingml/2006/main">
        <w:t xml:space="preserve">সংক্ষেপে,</w:t>
      </w:r>
    </w:p>
    <w:p>
      <w:r xmlns:w="http://schemas.openxmlformats.org/wordprocessingml/2006/main">
        <w:t xml:space="preserve">Ezekiel অধ্যায় তিন প্রকাশ করে</w:t>
      </w:r>
    </w:p>
    <w:p>
      <w:r xmlns:w="http://schemas.openxmlformats.org/wordprocessingml/2006/main">
        <w:t xml:space="preserve">ইজেকিয়েলের ঈশ্বরের শব্দের সাথে একটি স্ক্রোল ব্যবহার,</w:t>
      </w:r>
    </w:p>
    <w:p>
      <w:r xmlns:w="http://schemas.openxmlformats.org/wordprocessingml/2006/main">
        <w:t xml:space="preserve">ইস্রায়েলের উপর প্রহরী হিসাবে তার নিয়োগ।</w:t>
      </w:r>
    </w:p>
    <w:p/>
    <w:p>
      <w:r xmlns:w="http://schemas.openxmlformats.org/wordprocessingml/2006/main">
        <w:t xml:space="preserve">ঈশ্বরের বাণী এবং প্রহরী হিসাবে নিয়োগ সম্বলিত একটি স্ক্রোল খাওয়ার আদেশ করুন।</w:t>
      </w:r>
    </w:p>
    <w:p>
      <w:r xmlns:w="http://schemas.openxmlformats.org/wordprocessingml/2006/main">
        <w:t xml:space="preserve">ইজেকিয়েলের মিশনের চ্যালেঞ্জিং প্রকৃতির বর্ণনা এবং ঈশ্বরের শক্তির নিশ্চয়তা।</w:t>
      </w:r>
    </w:p>
    <w:p/>
    <w:p>
      <w:r xmlns:w="http://schemas.openxmlformats.org/wordprocessingml/2006/main">
        <w:t xml:space="preserve">Ezekiel এই অধ্যায় Ezekiel এর ভবিষ্যদ্বাণীমূলক মিশনের অ্যাকাউন্ট অব্যাহত. এটি শুরু হয় ঈশ্বর ইজেকিয়েলকে তাঁর শব্দ সম্বলিত একটি স্ক্রোল খাওয়ার আদেশ দিয়ে, তাকে ঈশ্বরের আত্মায় ভরিয়ে দেন এবং ঐশ্বরিক বার্তা প্রদান করেন। ঈশ্বর তাকে ইস্রায়েলের উপর একজন প্রহরী হিসাবে নিযুক্ত করেন, তাকে বিদ্রোহী জাতির কাছে তার কথা বিশ্বস্তভাবে পৌঁছে দেওয়ার নির্দেশ দেন। ইজেকিয়েলকে তার মিশনের চ্যালেঞ্জিং প্রকৃতি সম্পর্কে অবহিত করা হয়েছে, কারণ ইস্রায়েলের লোকেদের একগুঁয়ে এবং শুনতে অনিচ্ছুক হিসাবে বর্ণনা করা হয়েছে। যাইহোক, ঈশ্বর ইজেকিয়েলকে আশ্বস্ত করেন যে তিনি তাকে শক্তিশালী এবং স্থিতিস্থাপক করে তুলবেন, তাকে একজন ভাববাদী হিসেবে তার ভূমিকা পালন করতে সক্ষম করবেন। ইজেকিয়েলকে তাদের প্রতিক্রিয়া দেখে ভয় না পাওয়ার জন্য এবং তাকে দেওয়া বার্তাগুলো বিশ্বস্তভাবে বলার জন্য সতর্ক করা হয়েছে। অধ্যায় ঈশ্বরের শব্দ এবং ইস্রায়েলের উপর একজন প্রহরী হিসাবে তার নিয়োগের সঙ্গে স্ক্রল Ezekiel এর খরচ উপর দৃষ্টি নিবদ্ধ করে.</w:t>
      </w:r>
    </w:p>
    <w:p/>
    <w:p>
      <w:r xmlns:w="http://schemas.openxmlformats.org/wordprocessingml/2006/main">
        <w:t xml:space="preserve">Ezekiel 3:1 তাছাড়া তিনি আমাকে বললেন, হে মনুষ্যসন্তান, তুমি যা পাও তা খাও; এই রোলটা খাও, ইস্রায়েলের লোকদের কাছে গিয়ে কথা বল।</w:t>
      </w:r>
    </w:p>
    <w:p/>
    <w:p>
      <w:r xmlns:w="http://schemas.openxmlformats.org/wordprocessingml/2006/main">
        <w:t xml:space="preserve">ঈশ্বর ইজেকিয়েলকে একটি স্ক্রল খেতে এবং তারপর ইস্রায়েলের পরিবারের সাথে কথা বলার আদেশ দেন।</w:t>
      </w:r>
    </w:p>
    <w:p/>
    <w:p>
      <w:r xmlns:w="http://schemas.openxmlformats.org/wordprocessingml/2006/main">
        <w:t xml:space="preserve">1. আনুগত্যের শক্তি: কীভাবে ঈশ্বরের আদেশগুলি অনুসরণ করা প্রচুর আশীর্বাদের দিকে পরিচালিত করবে</w:t>
      </w:r>
    </w:p>
    <w:p/>
    <w:p>
      <w:r xmlns:w="http://schemas.openxmlformats.org/wordprocessingml/2006/main">
        <w:t xml:space="preserve">2. ঈশ্বরের পবিত্র বাক্য: ঈশ্বরের বার্তা দিয়ে আপনার আত্মাকে পুষ্ট করুন</w:t>
      </w:r>
    </w:p>
    <w:p/>
    <w:p>
      <w:r xmlns:w="http://schemas.openxmlformats.org/wordprocessingml/2006/main">
        <w:t xml:space="preserve">1. Joshua 1:8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2. ফিলিপীয় 4:8 অবশেষে, ভাইয়েরা,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p>
      <w:r xmlns:w="http://schemas.openxmlformats.org/wordprocessingml/2006/main">
        <w:t xml:space="preserve">Ezekiel 3:2 তাই আমি আমার মুখ খুললাম, আর সে আমাকে সেই রোলটা খেতে দিল।</w:t>
      </w:r>
    </w:p>
    <w:p/>
    <w:p>
      <w:r xmlns:w="http://schemas.openxmlformats.org/wordprocessingml/2006/main">
        <w:t xml:space="preserve">প্রভু ইজেকিয়েলের মুখ খুললেন এবং তাকে খেতে একটি রোল দিলেন।</w:t>
      </w:r>
    </w:p>
    <w:p/>
    <w:p>
      <w:r xmlns:w="http://schemas.openxmlformats.org/wordprocessingml/2006/main">
        <w:t xml:space="preserve">1. প্রভু তাঁর শব্দ দিয়ে আমাদের লালন-পালন করতে চান৷</w:t>
      </w:r>
    </w:p>
    <w:p/>
    <w:p>
      <w:r xmlns:w="http://schemas.openxmlformats.org/wordprocessingml/2006/main">
        <w:t xml:space="preserve">2. ঈশ্বরের বিধান আমাদের চাহিদা পূরণ</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Jeremiah 15:16 - যখন তোমার কথা এলো, আমি সেগুলো খেয়েছি; তারা আমার আনন্দ এবং আমার হৃদয়ের আনন্দ ছিল, কারণ আমি তোমার নাম বহন করছি, প্রভু ঈশ্বর সর্বশক্তিমান।</w:t>
      </w:r>
    </w:p>
    <w:p/>
    <w:p>
      <w:r xmlns:w="http://schemas.openxmlformats.org/wordprocessingml/2006/main">
        <w:t xml:space="preserve">Ezekiel 3:3 এবং তিনি আমাকে বললেন, হে মানবসন্তান, তোমার পেট খেতে দাও এবং আমি তোমাকে যে রোল দিচ্ছি তা দিয়ে তোমার নাড়িভুঁড়ি পূর্ণ কর। তারপর আমি এটা খেয়েছি; আর তা আমার মুখে মধুর মত ছিল।</w:t>
      </w:r>
    </w:p>
    <w:p/>
    <w:p>
      <w:r xmlns:w="http://schemas.openxmlformats.org/wordprocessingml/2006/main">
        <w:t xml:space="preserve">ঈশ্বর ইজেকিয়েলকে একটি রোল খেতে আদেশ করেন যা তিনি তাকে দিয়েছিলেন, যা মধুর মতো মিষ্টি ছিল।</w:t>
      </w:r>
    </w:p>
    <w:p/>
    <w:p>
      <w:r xmlns:w="http://schemas.openxmlformats.org/wordprocessingml/2006/main">
        <w:t xml:space="preserve">1. ঈশ্বরের আনুগত্যের মাধুর্য।</w:t>
      </w:r>
    </w:p>
    <w:p/>
    <w:p>
      <w:r xmlns:w="http://schemas.openxmlformats.org/wordprocessingml/2006/main">
        <w:t xml:space="preserve">2. আমাদের জীবনে ঈশ্বরের মাধুর্য.</w:t>
      </w:r>
    </w:p>
    <w:p/>
    <w:p>
      <w:r xmlns:w="http://schemas.openxmlformats.org/wordprocessingml/2006/main">
        <w:t xml:space="preserve">1. গীতসংহিতা 19:10 - "এগুলি সোনার চেয়েও বেশি কাঙ্খিত, এমনকি অনেক সূক্ষ্ম সোনা; মধু এবং মৌচাকের চেয়েও মিষ্টি।"</w:t>
      </w:r>
    </w:p>
    <w:p/>
    <w:p>
      <w:r xmlns:w="http://schemas.openxmlformats.org/wordprocessingml/2006/main">
        <w:t xml:space="preserve">2. জন 15:10-11 - "যদি তোমরা আমার আদেশ পালন কর, তবে তোমরা আমার প্রেমে থাকবে, যেমন আমি আমার পিতার আদেশ পালন করেছি এবং তাঁর প্রেমে থাকব৷ আমি এই কথাগুলি তোমাদের বলেছি যাতে আমার আনন্দ হয়৷ আপনার মধ্যে, এবং আপনার আনন্দ পূর্ণ হতে পারে।"</w:t>
      </w:r>
    </w:p>
    <w:p/>
    <w:p>
      <w:r xmlns:w="http://schemas.openxmlformats.org/wordprocessingml/2006/main">
        <w:t xml:space="preserve">Ezekiel 3:4 এবং তিনি আমাকে বললেন, হে মানবসন্তান, যাও, ইস্রায়েল-কুলের কাছে যাও এবং তাদের কাছে আমার কথা বল।</w:t>
      </w:r>
    </w:p>
    <w:p/>
    <w:p>
      <w:r xmlns:w="http://schemas.openxmlformats.org/wordprocessingml/2006/main">
        <w:t xml:space="preserve">ঈশ্বর ইজেকিয়েলকে ইস্রায়েলের পরিবারের কাছে তাঁর কথা বলার আদেশ দেন।</w:t>
      </w:r>
    </w:p>
    <w:p/>
    <w:p>
      <w:r xmlns:w="http://schemas.openxmlformats.org/wordprocessingml/2006/main">
        <w:t xml:space="preserve">1: আসুন আমরা অন্যদের কাছে তাঁর বাক্য ছড়িয়ে দেওয়ার জন্য ঈশ্বরের আহ্বানে মনোযোগ দিই।</w:t>
      </w:r>
    </w:p>
    <w:p/>
    <w:p>
      <w:r xmlns:w="http://schemas.openxmlformats.org/wordprocessingml/2006/main">
        <w:t xml:space="preserve">2: আমাদের অবশ্যই ঈশ্বরের আদেশের প্রতি বাধ্য হতে হবে এবং বিশ্বের সাথে তাঁর বার্তা শেয়ার করতে হবে।</w:t>
      </w:r>
    </w:p>
    <w:p/>
    <w:p>
      <w:r xmlns:w="http://schemas.openxmlformats.org/wordprocessingml/2006/main">
        <w:t xml:space="preserve">1: ম্যাথু 28:19-20 অতএব তোমরা যাও, এবং সমস্ত জাতিকে শিক্ষা দাও, পিতা, পুত্র এবং পবিত্র আত্মার নামে তাদের বাপ্তিস্ম দাও: আমি তোমাদের যা যা আদেশ করেছি তা পালন করতে তাদের শেখাও: এবং , দেখ, আমি সর্বদা তোমার সাথে আছি, এমনকি পৃথিবীর শেষ পর্যন্ত। আমীন।</w:t>
      </w:r>
    </w:p>
    <w:p/>
    <w:p>
      <w:r xmlns:w="http://schemas.openxmlformats.org/wordprocessingml/2006/main">
        <w:t xml:space="preserve">2: প্রেরিত 1:8 কিন্তু পবিত্র আত্মা তোমাদের উপরে আসার পরে তোমরা শক্তি পাবে: এবং তোমরা জেরুজালেমে, সমস্ত জুডিয়ায়, শমরিয়ায় এবং পৃথিবীর শেষ প্রান্ত পর্যন্ত আমার সাক্ষী হবে৷ .</w:t>
      </w:r>
    </w:p>
    <w:p/>
    <w:p>
      <w:r xmlns:w="http://schemas.openxmlformats.org/wordprocessingml/2006/main">
        <w:t xml:space="preserve">Ezekiel 3:5 কেননা তোমাকে অদ্ভূত বাক ও কঠিন ভাষার লোকদের কাছে পাঠানো হয় নি, কিন্তু ইস্রায়েল-কুলের কাছে;</w:t>
      </w:r>
    </w:p>
    <w:p/>
    <w:p>
      <w:r xmlns:w="http://schemas.openxmlformats.org/wordprocessingml/2006/main">
        <w:t xml:space="preserve">ঈশ্বর ইজেকিয়েলকে ইস্রায়েল পরিবারের একজন প্রহরী হিসাবে নিযুক্ত করেছিলেন।</w:t>
      </w:r>
    </w:p>
    <w:p/>
    <w:p>
      <w:r xmlns:w="http://schemas.openxmlformats.org/wordprocessingml/2006/main">
        <w:t xml:space="preserve">1: আমাদেরকে ঈশ্বরের লোকদের প্রহরী হতে বলা হয়েছে।</w:t>
      </w:r>
    </w:p>
    <w:p/>
    <w:p>
      <w:r xmlns:w="http://schemas.openxmlformats.org/wordprocessingml/2006/main">
        <w:t xml:space="preserve">2: আমাদেরকে সত্য ও বিশ্বস্ততার সাথে ঈশ্বরের লোকেদের সেবা করার জন্য বলা হয়েছে।</w:t>
      </w:r>
    </w:p>
    <w:p/>
    <w:p>
      <w:r xmlns:w="http://schemas.openxmlformats.org/wordprocessingml/2006/main">
        <w:t xml:space="preserve">1: ইশাইয়া 62:6 - "হে জেরুজালেম, আমি তোমার প্রাচীরের উপর প্রহরী নিযুক্ত করেছি, যারা কখনই তাদের দিন বা রাত শান্তিতে থাকবে না: তোমরা যারা প্রভুর কথা স্মরণ কর, চুপ করো না।"</w:t>
      </w:r>
    </w:p>
    <w:p/>
    <w:p>
      <w:r xmlns:w="http://schemas.openxmlformats.org/wordprocessingml/2006/main">
        <w:t xml:space="preserve">2:2 Chronicles 16:9 - "কারণ প্রভুর চোখ সারা পৃথিবীতে এদিক-ওদিক ছুটে বেড়ায়, যাঁদের হৃদয় তাঁর প্রতি নিখুঁত তাদের পক্ষে নিজেকে শক্তিশালী দেখানোর জন্য।"</w:t>
      </w:r>
    </w:p>
    <w:p/>
    <w:p>
      <w:r xmlns:w="http://schemas.openxmlformats.org/wordprocessingml/2006/main">
        <w:t xml:space="preserve">Ezekiel 3:6 এমন অনেক লোকের কাছে নয়, যাদের কথা আপনি বুঝতে পারবেন না। আমি যদি তোমাকে তাদের কাছে পাঠাতাম, তবে তারা তোমার কথা শুনত।</w:t>
      </w:r>
    </w:p>
    <w:p/>
    <w:p>
      <w:r xmlns:w="http://schemas.openxmlformats.org/wordprocessingml/2006/main">
        <w:t xml:space="preserve">প্রভু ইজেকিয়েলের সাথে কথা বলেছেন তাকে একটি অদ্ভুত বক্তৃতা বা কঠিন ভাষার লোকেদের কাছে না পাঠানোর বিষয়ে, কারণ তারা তাকে বুঝতে পারবে না।</w:t>
      </w:r>
    </w:p>
    <w:p/>
    <w:p>
      <w:r xmlns:w="http://schemas.openxmlformats.org/wordprocessingml/2006/main">
        <w:t xml:space="preserve">1. বোঝার শক্তি: যোগাযোগে ভাষার তাত্পর্য</w:t>
      </w:r>
    </w:p>
    <w:p/>
    <w:p>
      <w:r xmlns:w="http://schemas.openxmlformats.org/wordprocessingml/2006/main">
        <w:t xml:space="preserve">2. প্রভুর সার্বভৌমত্ব: তিনি কাকে ডাকেন তার উপর তার নিয়ন্ত্রণ</w:t>
      </w:r>
    </w:p>
    <w:p/>
    <w:p>
      <w:r xmlns:w="http://schemas.openxmlformats.org/wordprocessingml/2006/main">
        <w:t xml:space="preserve">1. প্রেরিত 2:1-4 - পেন্টেকস্ট এবং বিভিন্ন ভাষায় কথা বলা</w:t>
      </w:r>
    </w:p>
    <w:p/>
    <w:p>
      <w:r xmlns:w="http://schemas.openxmlformats.org/wordprocessingml/2006/main">
        <w:t xml:space="preserve">2. 1 করিন্থিয়ানস 14:13-19 - জিভের ব্যাখ্যার উপহার</w:t>
      </w:r>
    </w:p>
    <w:p/>
    <w:p>
      <w:r xmlns:w="http://schemas.openxmlformats.org/wordprocessingml/2006/main">
        <w:t xml:space="preserve">Ezekiel 3:7 কিন্তু ইস্রায়েল-কুল তোমার কথা শুনবে না; কারণ তারা আমার কথা শুনবে না৷</w:t>
      </w:r>
    </w:p>
    <w:p/>
    <w:p>
      <w:r xmlns:w="http://schemas.openxmlformats.org/wordprocessingml/2006/main">
        <w:t xml:space="preserve">ইজেকিয়েল ইস্রায়েলের পরিবারকে সতর্ক করছে যে তারা তার কথা শুনবে না কারণ তারা ঈশ্বরের প্রতি একগুঁয়ে এবং প্রতিক্রিয়াহীন।</w:t>
      </w:r>
    </w:p>
    <w:p/>
    <w:p>
      <w:r xmlns:w="http://schemas.openxmlformats.org/wordprocessingml/2006/main">
        <w:t xml:space="preserve">1. আমাদের একগুঁয়ে থাকা সত্ত্বেও ঈশ্বরের ভালবাসা</w:t>
      </w:r>
    </w:p>
    <w:p/>
    <w:p>
      <w:r xmlns:w="http://schemas.openxmlformats.org/wordprocessingml/2006/main">
        <w:t xml:space="preserve">2. ঈশ্বরের কাছে আমাদের হৃদয় নরম করা</w:t>
      </w:r>
    </w:p>
    <w:p/>
    <w:p>
      <w:r xmlns:w="http://schemas.openxmlformats.org/wordprocessingml/2006/main">
        <w:t xml:space="preserve">1. Jeremiah 17:9-10 - "হৃদয় সব কিছুর উপরে ছলনাময়, এবং নিদারুণভাবে দুষ্ট: কে তা জানতে পারে? আমি প্রভু হৃদয় অনুসন্ধান করি, আমি লাগাম চেষ্টা করি, এমনকি প্রত্যেক মানুষকে তার উপায় অনুসারে দিতে, এবং তার কাজের ফল অনুসারে।"</w:t>
      </w:r>
    </w:p>
    <w:p/>
    <w:p>
      <w:r xmlns:w="http://schemas.openxmlformats.org/wordprocessingml/2006/main">
        <w:t xml:space="preserve">2. গীতসংহিতা 51:10-11 - "হে ঈশ্বর, আমার মধ্যে একটি শুদ্ধ হৃদয় তৈরি করুন; এবং আমার মধ্যে একটি সঠিক আত্মাকে পুনর্নবীকরণ করুন। আমাকে আপনার উপস্থিতি থেকে দূরে সরিয়ে দেবেন না; এবং আমার কাছ থেকে আপনার পবিত্র আত্মা কেড়ে নেবেন না।"</w:t>
      </w:r>
    </w:p>
    <w:p/>
    <w:p>
      <w:r xmlns:w="http://schemas.openxmlformats.org/wordprocessingml/2006/main">
        <w:t xml:space="preserve">Ezekiel 3:8 দেখ, আমি তাদের মুখের বিরুদ্ধে তোমার মুখ এবং তোমার কপাল তাদের কপালের বিরুদ্ধে শক্তিশালী করেছি।</w:t>
      </w:r>
    </w:p>
    <w:p/>
    <w:p>
      <w:r xmlns:w="http://schemas.openxmlformats.org/wordprocessingml/2006/main">
        <w:t xml:space="preserve">ঈশ্বর ইজেকিয়েলকে তার শত্রুদের হাত থেকে রক্ষা করার প্রতিশ্রুতি দিয়েছেন এবং তাদের মোকাবেলা করার জন্য তাকে শক্তি দিয়েছেন।</w:t>
      </w:r>
    </w:p>
    <w:p/>
    <w:p>
      <w:r xmlns:w="http://schemas.openxmlformats.org/wordprocessingml/2006/main">
        <w:t xml:space="preserve">1. বিপদের সময়ে ঈশ্বরের শক্তি পুরোপুরি যথেষ্ট</w:t>
      </w:r>
    </w:p>
    <w:p/>
    <w:p>
      <w:r xmlns:w="http://schemas.openxmlformats.org/wordprocessingml/2006/main">
        <w:t xml:space="preserve">2. প্রভুর শক্তির সাথে দৃঢ়ভাবে দাঁড়ান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Ephesians 6:10-13 - "অবশেষে, প্রভুতে এবং তাঁর পরাক্রমশালী শক্তিতে বলবান হও। ঈশ্বরের পূর্ণ বর্ম পরিধান কর, যাতে আপনি শয়তানের ষড়যন্ত্রের বিরুদ্ধে আপনার অবস্থান নিতে পারেন। কারণ আমাদের লড়াই এর বিরুদ্ধে নয়। মাংস ও রক্ত, কিন্তু শাসকদের বিরুদ্ধে, কর্তৃপক্ষের বিরুদ্ধে, এই অন্ধকার জগতের শক্তির বিরুদ্ধে এবং স্বর্গীয় রাজ্যে মন্দের আধ্যাত্মিক শক্তির বিরুদ্ধে৷ তাই ঈশ্বরের সম্পূর্ণ বর্ম পরিধান করুন, যাতে মন্দের দিন আসে, আপনি আপনার মাটিতে দাঁড়াতে সক্ষম হবেন, এবং আপনি সবকিছু করার পরে দাঁড়াতে পারবেন।"</w:t>
      </w:r>
    </w:p>
    <w:p/>
    <w:p>
      <w:r xmlns:w="http://schemas.openxmlformats.org/wordprocessingml/2006/main">
        <w:t xml:space="preserve">Ezekiel 3:9 আমি তোমার কপাল চকমকির চেয়েও কঠিন করে দিয়েছি; তাদের ভয় কোরো না, তাদের চেহারা দেখে হতাশ হবেন না, যদিও তারা বিদ্রোহী ঘর।</w:t>
      </w:r>
    </w:p>
    <w:p/>
    <w:p>
      <w:r xmlns:w="http://schemas.openxmlformats.org/wordprocessingml/2006/main">
        <w:t xml:space="preserve">ঈশ্বর নবী ইজেকিয়েলের কপালকে অটল হিসাবে শক্ত করেছেন, যাতে তিনি বিদ্রোহী লোকেদের কাছে ঈশ্বরের বার্তা পৌঁছে দিতে ভয় না পান বা হতাশ না হন।</w:t>
      </w:r>
    </w:p>
    <w:p/>
    <w:p>
      <w:r xmlns:w="http://schemas.openxmlformats.org/wordprocessingml/2006/main">
        <w:t xml:space="preserve">1. প্রতিকূলতার মুখে দৃঢ়ভাবে দাঁড়িয়ে থাকা</w:t>
      </w:r>
    </w:p>
    <w:p/>
    <w:p>
      <w:r xmlns:w="http://schemas.openxmlformats.org/wordprocessingml/2006/main">
        <w:t xml:space="preserve">2. বিশ্বাসের সাথে ভয়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1:7 - "কারণ ঈশ্বর আমাদেরকে ভয়ের আত্মা দিয়েছেন না বরং শক্তি, প্রেম এবং আত্মনিয়ন্ত্রণের আত্মা দিয়েছেন।"</w:t>
      </w:r>
    </w:p>
    <w:p/>
    <w:p>
      <w:r xmlns:w="http://schemas.openxmlformats.org/wordprocessingml/2006/main">
        <w:t xml:space="preserve">Ezekiel 3:10 তাছাড়া তিনি আমাকে বললেন, হে মনুষ্যসন্তান, আমার সমস্ত কথা যা আমি তোমাকে বলবো তা তোমার হৃদয়ে গ্রহণ কর এবং কান দিয়ে শোন।</w:t>
      </w:r>
    </w:p>
    <w:p/>
    <w:p>
      <w:r xmlns:w="http://schemas.openxmlformats.org/wordprocessingml/2006/main">
        <w:t xml:space="preserve">আপনার হৃদয়ে ঈশ্বরের বাণী গ্রহণ করুন এবং আপনার কান দিয়ে শুনুন।</w:t>
      </w:r>
    </w:p>
    <w:p/>
    <w:p>
      <w:r xmlns:w="http://schemas.openxmlformats.org/wordprocessingml/2006/main">
        <w:t xml:space="preserve">1. খোলা হৃদয় দিয়ে ঈশ্বরের কথা শোনা</w:t>
      </w:r>
    </w:p>
    <w:p/>
    <w:p>
      <w:r xmlns:w="http://schemas.openxmlformats.org/wordprocessingml/2006/main">
        <w:t xml:space="preserve">2. আপনার জীবনে ঈশ্বরের বাক্যকে স্বাগত জানানো</w:t>
      </w:r>
    </w:p>
    <w:p/>
    <w:p>
      <w:r xmlns:w="http://schemas.openxmlformats.org/wordprocessingml/2006/main">
        <w:t xml:space="preserve">1. হিতোপদেশ 8:34 - ধন্য সেই ব্যক্তি যে আমার কথা শোনে, প্রতিদিন আমার দরজায় দেখে, আমার দরজার পাশে অপেক্ষা করে।</w:t>
      </w:r>
    </w:p>
    <w:p/>
    <w:p>
      <w:r xmlns:w="http://schemas.openxmlformats.org/wordprocessingml/2006/main">
        <w:t xml:space="preserve">2. জেমস 1:19 - আমার প্রিয় ভাইয়েরা এটা জানুন: প্রত্যেক ব্যক্তি শুনতে দ্রুত, কথা বলতে ধীর, রাগ করতে ধীর হোক।</w:t>
      </w:r>
    </w:p>
    <w:p/>
    <w:p>
      <w:r xmlns:w="http://schemas.openxmlformats.org/wordprocessingml/2006/main">
        <w:t xml:space="preserve">Ezekiel 3:11 এবং যাও, বন্দীদশা থেকে তাদের কাছে, তোমার লোকদের সন্তানদের কাছে নিয়ে যাও এবং তাদের সাথে কথা বল, প্রভু সদাপ্রভু এই কথা বলেন; তারা শুনবে কি না, বা সহ্য করবে কিনা।</w:t>
      </w:r>
    </w:p>
    <w:p/>
    <w:p>
      <w:r xmlns:w="http://schemas.openxmlformats.org/wordprocessingml/2006/main">
        <w:t xml:space="preserve">প্রভু ইজেকিয়েলকে নির্দেশ দেন তার লোকেদের বন্দীদের কাছে যেতে এবং তাদের সাথে কথা বলতে, তাদের প্রভুর কথা এবং তারা শুনবে বা না বলবে।</w:t>
      </w:r>
    </w:p>
    <w:p/>
    <w:p>
      <w:r xmlns:w="http://schemas.openxmlformats.org/wordprocessingml/2006/main">
        <w:t xml:space="preserve">1. ঈশ্বর আমাদেরকে তাদের প্রতিক্রিয়া নির্বিশেষে সকলের সাথে সত্য ও ভালবাসার কথা বলার জন্য আহ্বান করেন।</w:t>
      </w:r>
    </w:p>
    <w:p/>
    <w:p>
      <w:r xmlns:w="http://schemas.openxmlformats.org/wordprocessingml/2006/main">
        <w:t xml:space="preserve">2. আমরা আশা এবং সাহস আনতে ঈশ্বরের শব্দ বিশ্বাস করতে পারি, এমনকি যখন এটি স্বাগত না হয়।</w:t>
      </w:r>
    </w:p>
    <w:p/>
    <w:p>
      <w:r xmlns:w="http://schemas.openxmlformats.org/wordprocessingml/2006/main">
        <w:t xml:space="preserve">1. জন 3:17 (কারণ ঈশ্বর তাঁর পুত্রকে জগতের নিন্দা করার জন্য পাঠাননি, কিন্তু তার মাধ্যমে পৃথিবী রক্ষা পেতে পারে)</w:t>
      </w:r>
    </w:p>
    <w:p/>
    <w:p>
      <w:r xmlns:w="http://schemas.openxmlformats.org/wordprocessingml/2006/main">
        <w:t xml:space="preserve">2. রোমানস 10:14-15 (তাহলে কীভাবে তারা তাকে ডাকবে যাকে তারা বিশ্বাস করেনি? এবং যাঁর কথা তারা কখনও শোনেনি তাকে তারা কীভাবে বিশ্বাস করবে? এবং কেউ প্রচার না করে তারা কীভাবে শুনবে?)</w:t>
      </w:r>
    </w:p>
    <w:p/>
    <w:p>
      <w:r xmlns:w="http://schemas.openxmlformats.org/wordprocessingml/2006/main">
        <w:t xml:space="preserve">Ezekiel 3:12 তখন আত্মা আমাকে উঠিয়ে নিল, এবং আমি আমার পিছনে একটি প্রচণ্ড ছুটে আসা একটি রব শুনতে পেলাম, এই বলে, তাঁর স্থান থেকে সদাপ্রভুর মহিমা ধন্য।</w:t>
      </w:r>
    </w:p>
    <w:p/>
    <w:p>
      <w:r xmlns:w="http://schemas.openxmlformats.org/wordprocessingml/2006/main">
        <w:t xml:space="preserve">ভাববাদী ইজেকিয়েলকে একটি দর্শনে তুলে নেওয়া হয় এবং তাঁর স্থান থেকে প্রভুর মহিমা ঘোষণা করার জন্য প্রচণ্ড ছুটে চলা একটি কণ্ঠস্বর শুনতে পান।</w:t>
      </w:r>
    </w:p>
    <w:p/>
    <w:p>
      <w:r xmlns:w="http://schemas.openxmlformats.org/wordprocessingml/2006/main">
        <w:t xml:space="preserve">1. ঈশ্বরের কণ্ঠ: প্রভুর কণ্ঠস্বর শুনতে শেখা</w:t>
      </w:r>
    </w:p>
    <w:p/>
    <w:p>
      <w:r xmlns:w="http://schemas.openxmlformats.org/wordprocessingml/2006/main">
        <w:t xml:space="preserve">2. ঈশ্বরের মহিমা: আমাদের জীবনে ঈশ্বরের উপস্থিতি অনুভব করা</w:t>
      </w:r>
    </w:p>
    <w:p/>
    <w:p>
      <w:r xmlns:w="http://schemas.openxmlformats.org/wordprocessingml/2006/main">
        <w:t xml:space="preserve">1. গীতসংহিতা 29:3-4 - প্রভুর কণ্ঠ জলের উপরে; গৌরবের ঈশ্বর বজ্রপাত করেন, প্রভু বহু জলের উপরে আছেন। প্রভুর কণ্ঠস্বর শক্তিশালী; প্রভুর কণ্ঠ মহিমাপূর্ণ।</w:t>
      </w:r>
    </w:p>
    <w:p/>
    <w:p>
      <w:r xmlns:w="http://schemas.openxmlformats.org/wordprocessingml/2006/main">
        <w:t xml:space="preserve">2.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Ezekiel 3:13 আমি জীবন্ত প্রাণীদের ডানার আওয়াজও শুনলাম যেগুলি একে অপরকে স্পর্শ করেছে, এবং তাদের উপর চাকার আওয়াজ এবং প্রচণ্ড ছুটে চলার শব্দ।</w:t>
      </w:r>
    </w:p>
    <w:p/>
    <w:p>
      <w:r xmlns:w="http://schemas.openxmlformats.org/wordprocessingml/2006/main">
        <w:t xml:space="preserve">যিহিষ্কেল জীবন্ত প্রাণী এবং চাকার ডানা থেকে একটি বিকট শব্দ শুনতে পেলেন।</w:t>
      </w:r>
    </w:p>
    <w:p/>
    <w:p>
      <w:r xmlns:w="http://schemas.openxmlformats.org/wordprocessingml/2006/main">
        <w:t xml:space="preserve">1. ঈশ্বরের উপস্থিতির শক্তি</w:t>
      </w:r>
    </w:p>
    <w:p/>
    <w:p>
      <w:r xmlns:w="http://schemas.openxmlformats.org/wordprocessingml/2006/main">
        <w:t xml:space="preserve">2. ঈশ্বর সর্বত্র</w:t>
      </w:r>
    </w:p>
    <w:p/>
    <w:p>
      <w:r xmlns:w="http://schemas.openxmlformats.org/wordprocessingml/2006/main">
        <w:t xml:space="preserve">1. Ezekiel 3:13</w:t>
      </w:r>
    </w:p>
    <w:p/>
    <w:p>
      <w:r xmlns:w="http://schemas.openxmlformats.org/wordprocessingml/2006/main">
        <w:t xml:space="preserve">2. গীতসংহিতা 139:7-10 - "আমি আপনার আত্মা থেকে কোথায় যাব? বা আমি আপনার উপস্থিতি থেকে কোথায় পালাব? আমি যদি স্বর্গে আরোহণ করি, আপনি সেখানে আছেন! আমি যদি শিওলে আমার বিছানা তৈরি করি, আপনি সেখানে আছেন! যদি আমি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Ezekiel 3:14 তাই আত্মা আমাকে উঠিয়ে নিয়ে গেল, এবং আমি তিক্ততায়, আমার আত্মার উত্তাপে চলে গেলাম; কিন্তু সদাপ্রভুর হাত আমার উপর শক্তিশালী ছিল।</w:t>
      </w:r>
    </w:p>
    <w:p/>
    <w:p>
      <w:r xmlns:w="http://schemas.openxmlformats.org/wordprocessingml/2006/main">
        <w:t xml:space="preserve">প্রভুর আত্মা ইজেকিয়েলকে উপরে তুলে নিয়ে গেলেন এবং তিনি তিক্ততা ও তার আত্মার উত্তাপের সাথে চলে গেলেন, কিন্তু প্রভুর হাত তার উপর শক্তিশালী ছিল।</w:t>
      </w:r>
    </w:p>
    <w:p/>
    <w:p>
      <w:r xmlns:w="http://schemas.openxmlformats.org/wordprocessingml/2006/main">
        <w:t xml:space="preserve">1. পরিস্থিতি যতই কঠিন হোক না কেন ঈশ্বর সবসময় আমাদের সাথে থাকেন।</w:t>
      </w:r>
    </w:p>
    <w:p/>
    <w:p>
      <w:r xmlns:w="http://schemas.openxmlformats.org/wordprocessingml/2006/main">
        <w:t xml:space="preserve">2. প্রভু আমাদের সমস্যা মোকাবেলা করার শক্তি দেন।</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ইশাইয়া 40:31 "কিন্তু যারা প্রভুর উপর আশা করে তারা তাদের শক্তির পুনর্নবীকরণ করবে। তারা ঈগলের মত ডানা মেলে উড়বে; তারা দৌড়াবে এবং ক্লান্ত হবে না, তারা হাঁটবে এবং হতাশ হবে না।"</w:t>
      </w:r>
    </w:p>
    <w:p/>
    <w:p>
      <w:r xmlns:w="http://schemas.openxmlformats.org/wordprocessingml/2006/main">
        <w:t xml:space="preserve">Ezekiel 3:15 তারপর আমি তেলাবিবের বন্দিদশা থেকে তাদের কাছে এসেছিলাম, যারা কবার নদীর ধারে বাস করেছিল, এবং তারা যেখানে বসেছিল সেখানে আমি বসলাম এবং সাত দিন তাদের মধ্যে আশ্চর্য হয়ে রইলাম।</w:t>
      </w:r>
    </w:p>
    <w:p/>
    <w:p>
      <w:r xmlns:w="http://schemas.openxmlformats.org/wordprocessingml/2006/main">
        <w:t xml:space="preserve">ইজেকিয়েলকে তেলাবিবের বন্দীদের কাছে পাঠানো হয়েছিল, যারা চেবার নদীর তীরে বাস করত। তিনি আশ্চর্য হয়ে গেলেন এবং সাত দিন তাদের কাছে থাকলেন।</w:t>
      </w:r>
    </w:p>
    <w:p/>
    <w:p>
      <w:r xmlns:w="http://schemas.openxmlformats.org/wordprocessingml/2006/main">
        <w:t xml:space="preserve">1. তাঁর লোকেদের প্রতি ঈশ্বরের বিশ্বস্ততা - Ezekiel 3:15</w:t>
      </w:r>
    </w:p>
    <w:p/>
    <w:p>
      <w:r xmlns:w="http://schemas.openxmlformats.org/wordprocessingml/2006/main">
        <w:t xml:space="preserve">2. উপস্থিতির শক্তি - Ezekiel 3:15</w:t>
      </w:r>
    </w:p>
    <w:p/>
    <w:p>
      <w:r xmlns:w="http://schemas.openxmlformats.org/wordprocessingml/2006/main">
        <w:t xml:space="preserve">1. ইশাইয়া 43:2-3 -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Ezekiel 3:16 সাত দিনের শেষে প্রভুর বাক্য আমার কাছে এল,</w:t>
      </w:r>
    </w:p>
    <w:p/>
    <w:p>
      <w:r xmlns:w="http://schemas.openxmlformats.org/wordprocessingml/2006/main">
        <w:t xml:space="preserve">ঈশ্বর ইজেকিয়েলকে তার লোকেদের জন্য একজন প্রহরী হিসেবে ডেকেছিলেন।</w:t>
      </w:r>
    </w:p>
    <w:p/>
    <w:p>
      <w:r xmlns:w="http://schemas.openxmlformats.org/wordprocessingml/2006/main">
        <w:t xml:space="preserve">1: ঈশ্বর আমাদের আমাদের সহবিশ্বাসীদের জন্য সতর্ক প্রহরী হতে এবং অন্যদের সাথে ঈশ্বরের বার্তা ভাগ করার জন্য সর্বদা প্রস্তুত থাকার জন্য আমাদের আহ্বান করেন।</w:t>
      </w:r>
    </w:p>
    <w:p/>
    <w:p>
      <w:r xmlns:w="http://schemas.openxmlformats.org/wordprocessingml/2006/main">
        <w:t xml:space="preserve">2: আমাদের সর্বদা সতর্ক থাকতে হবে এবং ঈশ্বরের ডাক শোনার জন্য প্রস্তুত থাকতে হবে, কারণ তিনি সর্বদা উপস্থিত এবং আমাদের সাথে যোগাযোগ করতে চান।</w:t>
      </w:r>
    </w:p>
    <w:p/>
    <w:p>
      <w:r xmlns:w="http://schemas.openxmlformats.org/wordprocessingml/2006/main">
        <w:t xml:space="preserve">1: 1 পিটার 5:8 - "চিন্তাশীল হও; সতর্ক হও। তোমার প্রতিপক্ষ শয়তান গর্জনকারী সিংহের মতো ঘুরে বেড়ায়, কাউকে গ্রাস করতে চায়।"</w:t>
      </w:r>
    </w:p>
    <w:p/>
    <w:p>
      <w:r xmlns:w="http://schemas.openxmlformats.org/wordprocessingml/2006/main">
        <w:t xml:space="preserve">2: গীতসংহিতা 46:10 - "স্থির হও, এবং জেনে রাখ যে আমিই ঈশ্বর। আমি জাতিদের মধ্যে উন্নত হব, আমি পৃথিবীতে উন্নত হব!"</w:t>
      </w:r>
    </w:p>
    <w:p/>
    <w:p>
      <w:r xmlns:w="http://schemas.openxmlformats.org/wordprocessingml/2006/main">
        <w:t xml:space="preserve">Ezekiel 3:17 হে মনুষ্যসন্তান, আমি তোমাকে ইস্রায়েল পরিবারের প্রহরী বানিয়েছি, তাই আমার মুখের কথা শোন এবং আমার কাছ থেকে তাদের সতর্ক কর।</w:t>
      </w:r>
    </w:p>
    <w:p/>
    <w:p>
      <w:r xmlns:w="http://schemas.openxmlformats.org/wordprocessingml/2006/main">
        <w:t xml:space="preserve">ঈশ্বর ইজেকিয়েলকে ইস্রায়েলের লোকদের সতর্ক করার জন্য একজন প্রহরী হিসাবে নিযুক্ত করেছিলেন।</w:t>
      </w:r>
    </w:p>
    <w:p/>
    <w:p>
      <w:r xmlns:w="http://schemas.openxmlformats.org/wordprocessingml/2006/main">
        <w:t xml:space="preserve">1. প্রহরী হওয়ার আহ্বান: ঈশ্বরের জন্য শোনা এবং কথা বলা</w:t>
      </w:r>
    </w:p>
    <w:p/>
    <w:p>
      <w:r xmlns:w="http://schemas.openxmlformats.org/wordprocessingml/2006/main">
        <w:t xml:space="preserve">2. সতর্কতা এবং নির্দেশনা: একজন প্রহরী হিসাবে ইজেকিয়েলের দায়িত্ব</w:t>
      </w:r>
    </w:p>
    <w:p/>
    <w:p>
      <w:r xmlns:w="http://schemas.openxmlformats.org/wordprocessingml/2006/main">
        <w:t xml:space="preserve">1. Jeremiah 6:17-19 - এছাড়াও আমি তোমাদের উপর প্রহরী নিযুক্ত করেছি, এই বলে যে, শিঙার শব্দ শোন! কিন্তু তারা বলল, আমরা শুনব না।</w:t>
      </w:r>
    </w:p>
    <w:p/>
    <w:p>
      <w:r xmlns:w="http://schemas.openxmlformats.org/wordprocessingml/2006/main">
        <w:t xml:space="preserve">2. ইশাইয়া 62:6 - প্রহরীরা অন্ধ; তারা সব জ্ঞানহীন; তারা সব বোবা কুকুর, তারা ঘেউ ঘেউ করতে পারে না; স্বপ্ন দেখা, শুয়ে থাকা, ঘুমাতে ভালোবাসে।</w:t>
      </w:r>
    </w:p>
    <w:p/>
    <w:p>
      <w:r xmlns:w="http://schemas.openxmlformats.org/wordprocessingml/2006/main">
        <w:t xml:space="preserve">Ezekiel 3:18 আমি যখন দুষ্টকে বলি, তুমি অবশ্যই মরবে; এবং আপনি তাকে সতর্ক করবেন না, বা তার জীবন রক্ষা করার জন্য দুষ্টকে তার মন্দ পথ থেকে সতর্ক করার জন্য কথা বলবেন না; একই দুষ্ট লোক তার পাপাচারে মারা যাবে; কিন্তু আমি তোমার হাতে তার রক্ত চাইব।</w:t>
      </w:r>
    </w:p>
    <w:p/>
    <w:p>
      <w:r xmlns:w="http://schemas.openxmlformats.org/wordprocessingml/2006/main">
        <w:t xml:space="preserve">ঈশ্বর চান যে তাঁর লোকেরা তাদের কর্মের পরিণতি সম্পর্কে দুষ্টদের সতর্ক করে এবং যদি তারা তা না করে তবে তারা দুষ্ট ব্যক্তির মৃত্যুর জন্য দায়ী হবে।</w:t>
      </w:r>
    </w:p>
    <w:p/>
    <w:p>
      <w:r xmlns:w="http://schemas.openxmlformats.org/wordprocessingml/2006/main">
        <w:t xml:space="preserve">1. দুষ্টদের সতর্ক করার আমাদের দায়িত্ব</w:t>
      </w:r>
    </w:p>
    <w:p/>
    <w:p>
      <w:r xmlns:w="http://schemas.openxmlformats.org/wordprocessingml/2006/main">
        <w:t xml:space="preserve">2. আমাদের দায়িত্ব অবহেলার পরিণতি</w:t>
      </w:r>
    </w:p>
    <w:p/>
    <w:p>
      <w:r xmlns:w="http://schemas.openxmlformats.org/wordprocessingml/2006/main">
        <w:t xml:space="preserve">1. হিতোপদেশ 24:11-12 - "যাদেরকে মৃত্যুর দিকে নিয়ে যাওয়া হচ্ছে তাদের উদ্ধার কর; যারা বধের জন্য হোঁচট খাচ্ছে তাদের আটকাও। যদি আপনি বলেন, দেখুন, আমরা এটি জানতাম না, যিনি হৃদয়ের ওজন করেন তিনি কি বোঝেন না? যে তোমার আত্মাকে পাহারা দেয় সে কি তা জানে না, আর সে কি মানুষকে তার কাজের প্রতিফল দেবে না?</w:t>
      </w:r>
    </w:p>
    <w:p/>
    <w:p>
      <w:r xmlns:w="http://schemas.openxmlformats.org/wordprocessingml/2006/main">
        <w:t xml:space="preserve">2. Ezekiel 33:8 - "যখন আমি দুষ্টকে বলি, হে দুষ্ট, তুমি অবশ্যই মরবে, এবং তুমি দুষ্টকে তার পথ থেকে সরে যাওয়ার জন্য সতর্ক করার জন্য কথা বলবে না, সেই দুষ্ট ব্যক্তি তার অন্যায়ে মারা যাবে, কিন্তু তার তোমার হাতে আমার রক্ত লাগবে।"</w:t>
      </w:r>
    </w:p>
    <w:p/>
    <w:p>
      <w:r xmlns:w="http://schemas.openxmlformats.org/wordprocessingml/2006/main">
        <w:t xml:space="preserve">Ezekiel 3:19 তবুও যদি তুমি দুষ্টকে সতর্ক কর, এবং সে তার দুষ্টতা বা তার দুষ্ট পথ থেকে না ফেরে, তবে সে তার পাপাচারে মারা যাবে; কিন্তু তুমি তোমার আত্মাকে উদ্ধার করেছ।</w:t>
      </w:r>
    </w:p>
    <w:p/>
    <w:p>
      <w:r xmlns:w="http://schemas.openxmlformats.org/wordprocessingml/2006/main">
        <w:t xml:space="preserve">ঈশ্বর ইজেকিয়েলকে তাদের আসন্ন শাস্তি সম্পর্কে দুষ্টদের সতর্ক করার আদেশ দেন, কিন্তু যদি তারা অনুতাপ করতে অস্বীকার করে, তবে তারা তাদের পাপে মারা যাবে।</w:t>
      </w:r>
    </w:p>
    <w:p/>
    <w:p>
      <w:r xmlns:w="http://schemas.openxmlformats.org/wordprocessingml/2006/main">
        <w:t xml:space="preserve">1. সতর্কতার শক্তি: কথা বলার জন্য ঈশ্বরের আহ্বানে সাড়া দেওয়া</w:t>
      </w:r>
    </w:p>
    <w:p/>
    <w:p>
      <w:r xmlns:w="http://schemas.openxmlformats.org/wordprocessingml/2006/main">
        <w:t xml:space="preserve">2. গুরুত্বপূর্ণ পার্থক্য: অনুতাপ এবং অন্যায়</w:t>
      </w:r>
    </w:p>
    <w:p/>
    <w:p>
      <w:r xmlns:w="http://schemas.openxmlformats.org/wordprocessingml/2006/main">
        <w:t xml:space="preserve">1. ম্যাথু 3:2 - "অনুতাপ করো, কারণ স্বর্গের রাজ্য নিকটে।"</w:t>
      </w:r>
    </w:p>
    <w:p/>
    <w:p>
      <w:r xmlns:w="http://schemas.openxmlformats.org/wordprocessingml/2006/main">
        <w:t xml:space="preserve">2. জেমস 4:17 - "অতএব, যে সঠিক কাজটি করতে জানে এবং তা করে না, তার কাছে এটি পাপ।"</w:t>
      </w:r>
    </w:p>
    <w:p/>
    <w:p>
      <w:r xmlns:w="http://schemas.openxmlformats.org/wordprocessingml/2006/main">
        <w:t xml:space="preserve">Ezekiel 3:20 আবার, যখন একজন ধার্মিক লোক তার ধার্মিকতা থেকে ফিরে যায় এবং অন্যায় করে, এবং আমি তার সামনে হোঁচট খায়, তখন সে মারা যাবে, কারণ আপনি তাকে সতর্ক করেন নি, সে তার পাপে মরবে, এবং তিনি যা করেছেন তা মনে রাখা হবে না। কিন্তু আমি তোমার হাতে তার রক্ত চাইব।</w:t>
      </w:r>
    </w:p>
    <w:p/>
    <w:p>
      <w:r xmlns:w="http://schemas.openxmlformats.org/wordprocessingml/2006/main">
        <w:t xml:space="preserve">যখন একজন ধার্মিক ব্যক্তি ধার্মিকতা থেকে দূরে সরে যায় এবং পাপ করে, তখন ঈশ্বর তাদের অবাধ্যতার জন্য তাদের শাস্তি দেবেন যদি তাকে আগে থেকে সতর্ক করা না হয়।</w:t>
      </w:r>
    </w:p>
    <w:p/>
    <w:p>
      <w:r xmlns:w="http://schemas.openxmlformats.org/wordprocessingml/2006/main">
        <w:t xml:space="preserve">1. ইজেকিয়েল 3:20 এ ঈশ্বরের ন্যায়বিচার এবং করুণা</w:t>
      </w:r>
    </w:p>
    <w:p/>
    <w:p>
      <w:r xmlns:w="http://schemas.openxmlformats.org/wordprocessingml/2006/main">
        <w:t xml:space="preserve">2. ধার্মিকতা থেকে সরে যাওয়ার পরিণতি</w:t>
      </w:r>
    </w:p>
    <w:p/>
    <w:p>
      <w:r xmlns:w="http://schemas.openxmlformats.org/wordprocessingml/2006/main">
        <w:t xml:space="preserve">1.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Ezekiel 3:21 তবুও যদি তুমি ধার্মিক ব্যক্তিকে সতর্ক করে দাও যে, ধার্মিক পাপ করবে না এবং সে পাপ করবে না, তবে সে অবশ্যই বেঁচে থাকবে, কারণ তাকে সতর্ক করা হয়েছে; তুমি তোমার আত্মাকে উদ্ধার করেছ।</w:t>
      </w:r>
    </w:p>
    <w:p/>
    <w:p>
      <w:r xmlns:w="http://schemas.openxmlformats.org/wordprocessingml/2006/main">
        <w:t xml:space="preserve">ঈশ্বর ইজেকিয়েলকে নির্দেশ দেন যেন তারা ধার্মিকদের পাপ করা এড়াতে সতর্ক করে যাতে তারা বাঁচতে পারে।</w:t>
      </w:r>
    </w:p>
    <w:p/>
    <w:p>
      <w:r xmlns:w="http://schemas.openxmlformats.org/wordprocessingml/2006/main">
        <w:t xml:space="preserve">1. ধার্মিকভাবে বেঁচে থাকার জন্য একে অপরকে উত্সাহিত করার জন্য আমাদের দায়িত্ব স্বীকার করতে হবে।</w:t>
      </w:r>
    </w:p>
    <w:p/>
    <w:p>
      <w:r xmlns:w="http://schemas.openxmlformats.org/wordprocessingml/2006/main">
        <w:t xml:space="preserve">2. আমাদের আত্মাকে রক্ষা ও উদ্ধার করার জন্য আমাদের অবশ্যই ঈশ্বরের আমন্ত্রণ গ্রহণ করতে হবে।</w:t>
      </w:r>
    </w:p>
    <w:p/>
    <w:p>
      <w:r xmlns:w="http://schemas.openxmlformats.org/wordprocessingml/2006/main">
        <w:t xml:space="preserve">1. ফিলিপীয় 2:12-13 - "অতএব, আমার প্রিয়, আপনি যেমন সর্বদা আদেশ করেছেন, কেবল আমার উপস্থিতিতে নয়, এখন আমার অনুপস্থিতিতে আরও অনেক বেশি, ভয় ও কাঁপতে আপনার নিজের পরিত্রাণের কাজ করুন; কারণ এটি ঈশ্বর যিনি তাঁর সন্তুষ্টির জন্য ইচ্ছা এবং কাজ উভয়ই আপনার মধ্যে কাজ করেন।"</w:t>
      </w:r>
    </w:p>
    <w:p/>
    <w:p>
      <w:r xmlns:w="http://schemas.openxmlformats.org/wordprocessingml/2006/main">
        <w:t xml:space="preserve">2. জেমস 5:19-20 - "ভাইয়েরা, যদি তোমাদের মধ্যে কেউ সত্য থেকে বিচ্যুত হয়, এবং কেউ তাকে ফিরিয়ে দেয়, তবে সে জেনে রাখো যে একজন পাপীকে তার পথের ভ্রান্তি থেকে ফিরিয়ে দেয় সে একটি আত্মাকে মৃত্যু এবং আবরণ থেকে রক্ষা করবে। অনেক পাপের দল।"</w:t>
      </w:r>
    </w:p>
    <w:p/>
    <w:p>
      <w:r xmlns:w="http://schemas.openxmlformats.org/wordprocessingml/2006/main">
        <w:t xml:space="preserve">Ezekiel 3:22 আর সদাপ্রভুর হাত আমার উপরে ছিল; তিনি আমাকে বললেন, 'ওঠ, সমতলে যাও, আমি সেখানে তোমার সঙ্গে কথা বলব৷'</w:t>
      </w:r>
    </w:p>
    <w:p/>
    <w:p>
      <w:r xmlns:w="http://schemas.openxmlformats.org/wordprocessingml/2006/main">
        <w:t xml:space="preserve">প্রভু ইজেকিয়েলের সাথে উপস্থিত ছিলেন এবং তাকে সমভূমিতে যেতে আদেশ দিয়েছিলেন, যেখানে তিনি তার সাথে কথা বলবেন।</w:t>
      </w:r>
    </w:p>
    <w:p/>
    <w:p>
      <w:r xmlns:w="http://schemas.openxmlformats.org/wordprocessingml/2006/main">
        <w:t xml:space="preserve">1. শুনতে শেখা: কিভাবে ঈশ্বরের কণ্ঠস্বর শুনতে হয়</w:t>
      </w:r>
    </w:p>
    <w:p/>
    <w:p>
      <w:r xmlns:w="http://schemas.openxmlformats.org/wordprocessingml/2006/main">
        <w:t xml:space="preserve">2. বিশ্বস্ত আনুগত্য: ঈশ্বরের ডাকে সাড়া দেওয়া</w:t>
      </w:r>
    </w:p>
    <w:p/>
    <w:p>
      <w:r xmlns:w="http://schemas.openxmlformats.org/wordprocessingml/2006/main">
        <w:t xml:space="preserve">1. ইশাইয়া 30:21 - আপনি ডানে বা বাম দিকে ফিরুন না কেন, আপনার কান আপনার পিছনে একটি কণ্ঠস্বর শুনতে পাবে, এই বলে, "এই পথ; এতে চলো।"</w:t>
      </w:r>
    </w:p>
    <w:p/>
    <w:p>
      <w:r xmlns:w="http://schemas.openxmlformats.org/wordprocessingml/2006/main">
        <w:t xml:space="preserve">2. জেমস 1:22 - শুধুমাত্র শব্দ শুনবেন না, এবং তাই নিজেদের প্রতারণা. যা বলে তাই কর।</w:t>
      </w:r>
    </w:p>
    <w:p/>
    <w:p>
      <w:r xmlns:w="http://schemas.openxmlformats.org/wordprocessingml/2006/main">
        <w:t xml:space="preserve">Ezekiel 3:23 তারপর আমি উঠে সমতলে চলে গেলাম, আর দেখ, সদাপ্রভুর মহিমা সেখানে দাঁড়িয়ে আছে, যে মহিমা আমি চেবার নদীর ধারে দেখেছিলাম, আর আমি মুখ থুবড়ে পড়লাম।</w:t>
      </w:r>
    </w:p>
    <w:p/>
    <w:p>
      <w:r xmlns:w="http://schemas.openxmlformats.org/wordprocessingml/2006/main">
        <w:t xml:space="preserve">সমভূমিতে ভ্রমণ করার সময় ইজেকিয়েল প্রভুর মহিমা অনুভব করেন।</w:t>
      </w:r>
    </w:p>
    <w:p/>
    <w:p>
      <w:r xmlns:w="http://schemas.openxmlformats.org/wordprocessingml/2006/main">
        <w:t xml:space="preserve">1. ঈশ্বরের মহিমার শক্তি: প্রভুর উপস্থিতি স্বীকৃতি এবং প্রতিক্রিয়া</w:t>
      </w:r>
    </w:p>
    <w:p/>
    <w:p>
      <w:r xmlns:w="http://schemas.openxmlformats.org/wordprocessingml/2006/main">
        <w:t xml:space="preserve">2. ঈশ্বরের মুখোমুখি হওয়ার আহ্বান: কীভাবে তাঁর উপস্থিতি খোঁজা এবং গ্রহণ করা যায়</w:t>
      </w:r>
    </w:p>
    <w:p/>
    <w:p>
      <w:r xmlns:w="http://schemas.openxmlformats.org/wordprocessingml/2006/main">
        <w:t xml:space="preserve">1. Exodus 33:18-23 - সিনাই পর্বতে ঈশ্বরের সাথে মোশির সাক্ষাৎ</w:t>
      </w:r>
    </w:p>
    <w:p/>
    <w:p>
      <w:r xmlns:w="http://schemas.openxmlformats.org/wordprocessingml/2006/main">
        <w:t xml:space="preserve">2. ইশাইয়া 6:1-7 - মন্দিরে ঈশ্বরের মহিমার ইশাইয়ার দর্শন</w:t>
      </w:r>
    </w:p>
    <w:p/>
    <w:p>
      <w:r xmlns:w="http://schemas.openxmlformats.org/wordprocessingml/2006/main">
        <w:t xml:space="preserve">Ezekiel 3:24 তারপর আত্মা আমার মধ্যে প্রবেশ করে আমাকে পায়ের উপর বসিয়ে আমার সাথে কথা বলল, এবং আমাকে বলল, যাও, তোমার ঘরের মধ্যে নিজেকে বন্ধ কর।</w:t>
      </w:r>
    </w:p>
    <w:p/>
    <w:p>
      <w:r xmlns:w="http://schemas.openxmlformats.org/wordprocessingml/2006/main">
        <w:t xml:space="preserve">প্রভুর আত্মা ইজেকিয়েলের মধ্যে প্রবেশ করেছিল এবং তাকে বাড়িতে যেতে এবং সেখানে থাকতে বলেছিল।</w:t>
      </w:r>
    </w:p>
    <w:p/>
    <w:p>
      <w:r xmlns:w="http://schemas.openxmlformats.org/wordprocessingml/2006/main">
        <w:t xml:space="preserve">1. আনুগত্যের শক্তি: আত্মা ইজেকিয়েলকে কী শিখিয়েছিল</w:t>
      </w:r>
    </w:p>
    <w:p/>
    <w:p>
      <w:r xmlns:w="http://schemas.openxmlformats.org/wordprocessingml/2006/main">
        <w:t xml:space="preserve">2. কঠিন সময়ে প্রভুর মধ্যে শক্তি খোঁজা</w:t>
      </w:r>
    </w:p>
    <w:p/>
    <w:p>
      <w:r xmlns:w="http://schemas.openxmlformats.org/wordprocessingml/2006/main">
        <w:t xml:space="preserve">1. 1 জন 2:6 - "যে তার মধ্যে বাস করার দাবি করে তাকে অবশ্যই যীশুর মতো জীবনযাপন করতে হবে।"</w:t>
      </w:r>
    </w:p>
    <w:p/>
    <w:p>
      <w:r xmlns:w="http://schemas.openxmlformats.org/wordprocessingml/2006/main">
        <w:t xml:space="preserve">2. ইশাইয়া 40:31 -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Ezekiel 3:25 কিন্তু তুমি, হে মনুষ্যসন্তান, দেখ, ওরা তোমাকে বাঁধবে, তোমাকে বেঁধে রাখবে এবং তুমি তাদের মধ্যে যাবে না।</w:t>
      </w:r>
    </w:p>
    <w:p/>
    <w:p>
      <w:r xmlns:w="http://schemas.openxmlformats.org/wordprocessingml/2006/main">
        <w:t xml:space="preserve">ঈশ্বর আমাদেরকে তাঁর উপর আস্থা রাখতে আহ্বান করেন, এমনকি যখন পৃথিবী আমাদের বিরুদ্ধে থাকে।</w:t>
      </w:r>
    </w:p>
    <w:p/>
    <w:p>
      <w:r xmlns:w="http://schemas.openxmlformats.org/wordprocessingml/2006/main">
        <w:t xml:space="preserve">1: ঈশ্বরের উপর আপনার আস্থা রাখুন: তিনি আপনাকে বহন করবেন</w:t>
      </w:r>
    </w:p>
    <w:p/>
    <w:p>
      <w:r xmlns:w="http://schemas.openxmlformats.org/wordprocessingml/2006/main">
        <w:t xml:space="preserve">2: বিশ্ব আপনাকে শৃঙ্খলে না রাখুক: ঈশ্বরে আপনার বিশ্বাস রাখুন</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ইশাইয়া 40:31 - "কিন্তু যারা সদাপ্রভুর উপর আশা করে তারা তাদের শক্তির পুনর্নবীকরণ করবে। তারা ঈগলের মত ডানায় উড়বে; তারা দৌড়াবে এবং ক্লান্ত হবে না, তারা হাঁটবে এবং অজ্ঞান হবে না।"</w:t>
      </w:r>
    </w:p>
    <w:p/>
    <w:p>
      <w:r xmlns:w="http://schemas.openxmlformats.org/wordprocessingml/2006/main">
        <w:t xml:space="preserve">Ezekiel 3:26 এবং আমি তোমার জিভ তোমার মুখের ছাদে আটকে রাখব, যাতে তুমি বোবা হবে, এবং তাদের কাছে নিন্দাকারী হবে না, কারণ তারা বিদ্রোহী ঘর।</w:t>
      </w:r>
    </w:p>
    <w:p/>
    <w:p>
      <w:r xmlns:w="http://schemas.openxmlformats.org/wordprocessingml/2006/main">
        <w:t xml:space="preserve">যারা তাঁর ও তাঁর লোকদের বিরুদ্ধে কথা বলে মাবুদ তাদের চুপ করে দেবেন।</w:t>
      </w:r>
    </w:p>
    <w:p/>
    <w:p>
      <w:r xmlns:w="http://schemas.openxmlformats.org/wordprocessingml/2006/main">
        <w:t xml:space="preserve">1: আমাদের কখনই ভুলে যাওয়া উচিত নয় যে প্রভু সার্বভৌম এবং তিনি বিদ্রোহ সহ্য করবেন না।</w:t>
      </w:r>
    </w:p>
    <w:p/>
    <w:p>
      <w:r xmlns:w="http://schemas.openxmlformats.org/wordprocessingml/2006/main">
        <w:t xml:space="preserve">2: প্রভুর প্রতি আমাদের আনুগত্যই তাঁর সুরক্ষা নিশ্চিত করার একমাত্র উপায়।</w:t>
      </w:r>
    </w:p>
    <w:p/>
    <w:p>
      <w:r xmlns:w="http://schemas.openxmlformats.org/wordprocessingml/2006/main">
        <w:t xml:space="preserve">1: জেমস 4:7 - তাই ঈশ্বরের কাছে নিজেকে সমর্পণ করুন। শয়তান জরিমানা, এবং তিনি আপনার কাছ থেকে পালিয়ে যাবে।</w:t>
      </w:r>
    </w:p>
    <w:p/>
    <w:p>
      <w:r xmlns:w="http://schemas.openxmlformats.org/wordprocessingml/2006/main">
        <w:t xml:space="preserve">2: রোমানস 12: 1-2 -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Ezekiel 3:27 কিন্তু আমি যখন তোমার সঙ্গে কথা বলব, তখন আমি তোমার মুখ খুলব, আর তুমি তাদের বলবে, প্রভু সদাপ্রভু এই কথা বলেন; যে শোনে সে শুনুক; এবং যে বর্জন করে, সে বর্জন করুক, কারণ তারা একটি বিদ্রোহী পরিবার।</w:t>
      </w:r>
    </w:p>
    <w:p/>
    <w:p>
      <w:r xmlns:w="http://schemas.openxmlformats.org/wordprocessingml/2006/main">
        <w:t xml:space="preserve">ঈশ্বর ইজেকিয়েলকে বিদ্রোহী বাড়ির সাথে কথা বলতে এবং তাদের শুনতে এবং মানতে বলুন।</w:t>
      </w:r>
    </w:p>
    <w:p/>
    <w:p>
      <w:r xmlns:w="http://schemas.openxmlformats.org/wordprocessingml/2006/main">
        <w:t xml:space="preserve">1. আনুগত্য করার জন্য প্রভুর আহ্বান: বিদ্রোহের মুখে আনুগত্য</w:t>
      </w:r>
    </w:p>
    <w:p/>
    <w:p>
      <w:r xmlns:w="http://schemas.openxmlformats.org/wordprocessingml/2006/main">
        <w:t xml:space="preserve">2. আনুগত্যের হৃদয়: ঈশ্বরের আদেশ অনুসরণ</w:t>
      </w:r>
    </w:p>
    <w:p/>
    <w:p>
      <w:r xmlns:w="http://schemas.openxmlformats.org/wordprocessingml/2006/main">
        <w:t xml:space="preserve">1. রোমানস 12:2 -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2. জেমস 4:7 - অতএব ঈশ্বরের কাছে আত্মসমর্পণ করুন। শয়তান জরিমানা, এবং তিনি আপনার কাছ থেকে পালিয়ে যাবে.</w:t>
      </w:r>
    </w:p>
    <w:p/>
    <w:p/>
    <w:p>
      <w:r xmlns:w="http://schemas.openxmlformats.org/wordprocessingml/2006/main">
        <w:t xml:space="preserve">ইজেকিয়েল অধ্যায় 4 জেরুজালেমের উপর আসন্ন বিচারের প্রতীকী আইনকে চিত্রিত করে। বিভিন্ন কর্ম এবং চিহ্নের মাধ্যমে, ইজেকিয়েল ইস্রায়েলের অবাধ্যতার ফলে শহরটির আসন্ন অবরোধ এবং ধ্বংসের চিত্র তুলে ধরেন।</w:t>
      </w:r>
    </w:p>
    <w:p/>
    <w:p>
      <w:r xmlns:w="http://schemas.openxmlformats.org/wordprocessingml/2006/main">
        <w:t xml:space="preserve">1ম অনুচ্ছেদ: অধ্যায়টি শুরু হয়েছে ঈশ্বর ইজেকিয়েলকে একটি মাটির ট্যাবলেট নিতে এবং তার উপর জেরুজালেমের একটি প্রতিনিধিত্ব আঁকতে নির্দেশ দিয়ে। তারপর তাকে নিজের এবং শহরের মধ্যে বিচ্ছিন্নতার প্রাচীর হিসাবে একটি লোহার প্যান স্থাপন করার আদেশ দেওয়া হয়। এটি জেরুজালেমের অবরোধ এবং বিচ্ছিন্নতাকে নির্দেশ করে (ইজেকিয়েল 4:1-3)।</w:t>
      </w:r>
    </w:p>
    <w:p/>
    <w:p>
      <w:r xmlns:w="http://schemas.openxmlformats.org/wordprocessingml/2006/main">
        <w:t xml:space="preserve">২য় অনুচ্ছেদ: ইজেকিয়েলকে ইস্রায়েলের অন্যায় বহন করে একটি নির্দিষ্ট সংখ্যক দিনের জন্য তার বাম পাশে শুয়ে থাকতে নির্দেশ দেওয়া হয়েছে। প্রতিটি দিন শাস্তির একটি বছরের প্রতিনিধিত্ব করে। এই সময়কাল শেষ করার পর, তাকে তার ডান দিকে শুতে হবে যিহূদার অন্যায় এবং তাদের শাস্তির প্রতীক হিসেবে (ইজেকিয়েল 4:4-8)।</w:t>
      </w:r>
    </w:p>
    <w:p/>
    <w:p>
      <w:r xmlns:w="http://schemas.openxmlformats.org/wordprocessingml/2006/main">
        <w:t xml:space="preserve">3য় অনুচ্ছেদ: ঈশ্বর তখন ইজেকিয়েলকে তার খাদ্য ও জলের বিষয়ে নির্দিষ্ট নির্দেশনা দেন, যা সীমিত এবং অবরোধের সময় জেরুজালেমের লোকেরা যে অভাব ও কষ্টের মুখোমুখি হবে তার প্রতীক। একটি চিহ্ন হিসাবে, ইজেকিয়েলকে অপ্রচলিত উপাদান ব্যবহার করে রুটি বেক করতে হবে এবং এটিকে মানুষের মলমূত্রের উপর রান্না করতে হবে, অপবিত্রতা এবং হতাশার উপর জোর দিয়ে (ইজেকিয়েল 4:9-17)।</w:t>
      </w:r>
    </w:p>
    <w:p/>
    <w:p>
      <w:r xmlns:w="http://schemas.openxmlformats.org/wordprocessingml/2006/main">
        <w:t xml:space="preserve">সংক্ষেপে,</w:t>
      </w:r>
    </w:p>
    <w:p>
      <w:r xmlns:w="http://schemas.openxmlformats.org/wordprocessingml/2006/main">
        <w:t xml:space="preserve">Ezekiel অধ্যায় চার চিত্রিত</w:t>
      </w:r>
    </w:p>
    <w:p>
      <w:r xmlns:w="http://schemas.openxmlformats.org/wordprocessingml/2006/main">
        <w:t xml:space="preserve">জেরুজালেমের উপর রায়ের প্রতীকী আইনীকরণ,</w:t>
      </w:r>
    </w:p>
    <w:p>
      <w:r xmlns:w="http://schemas.openxmlformats.org/wordprocessingml/2006/main">
        <w:t xml:space="preserve">আসন্ন অবরোধ এবং ধ্বংসের চিত্র।</w:t>
      </w:r>
    </w:p>
    <w:p/>
    <w:p>
      <w:r xmlns:w="http://schemas.openxmlformats.org/wordprocessingml/2006/main">
        <w:t xml:space="preserve">একটি মাটির ট্যাবলেটে জেরুজালেমের অঙ্কন এবং একটি লোহার প্যানকে প্রাচীর হিসাবে স্থাপন করা।</w:t>
      </w:r>
    </w:p>
    <w:p>
      <w:r xmlns:w="http://schemas.openxmlformats.org/wordprocessingml/2006/main">
        <w:t xml:space="preserve">ইস্রায়েল এবং জুদার অন্যায় এবং শাস্তির প্রতীক হিসাবে বাম এবং ডান দিকে শুয়ে থাকা।</w:t>
      </w:r>
    </w:p>
    <w:p>
      <w:r xmlns:w="http://schemas.openxmlformats.org/wordprocessingml/2006/main">
        <w:t xml:space="preserve">সীমিত খাদ্য এবং জল সংক্রান্ত নির্দেশাবলী, এবং অপ্রচলিত উপাদান ব্যবহার করে রুটি বেক করা।</w:t>
      </w:r>
    </w:p>
    <w:p/>
    <w:p>
      <w:r xmlns:w="http://schemas.openxmlformats.org/wordprocessingml/2006/main">
        <w:t xml:space="preserve">ইজেকিয়েলের এই অধ্যায়টি জেরুজালেমের উপর রায়ের প্রতীকী আইনকে চিত্রিত করে। এটি শুরু হয় ঈশ্বর ইজেকিয়েলকে একটি মাটির ট্যাবলেট নিতে এবং তাতে জেরুজালেমের একটি প্রতিনিধিত্ব আঁকার নির্দেশ দিয়ে। তারপর তাকে নিজের এবং শহরের মধ্যে বিচ্ছিন্নতার প্রাচীর হিসাবে একটি লোহার প্যান স্থাপন করার আদেশ দেওয়া হয়, যা জেরুজালেমের আসন্ন অবরোধ এবং বিচ্ছিন্নতার প্রতীক। ইজেকিয়েলকে আরও নির্দেশ দেওয়া হয়েছে তার বাম দিকে একটি নির্দিষ্ট সংখ্যক দিনের জন্য শুয়ে থাকতে, ইস্রায়েলের অন্যায় বহন করে এবং তারপরে তার ডান পাশে জুডাহের অন্যায় এবং তাদের শাস্তির প্রতীক। ঈশ্বর ইজেকিয়েলকে তার খাদ্য ও জলের বিষয়ে নির্দিষ্ট নির্দেশনা দেন, যা সীমিত এবং জেরুজালেমের লোকেরা অবরোধের সময় যে অভাব ও কষ্টের মুখোমুখি হবে তার প্রতীক। একটি চিহ্ন হিসাবে, ইজেকিয়েলকে অপ্রচলিত উপাদান ব্যবহার করে রুটি সেঁকানো এবং এটিকে মানুষের মলমূত্রের উপর রান্না করা, অপবিত্রতা এবং হতাশার উপর জোর দেওয়া। অধ্যায়টি জেরুজালেমের উপর রায়ের প্রতীকী প্রয়োগ এবং আসন্ন অবরোধ ও ধ্বংসের চিত্রায়নের উপর দৃষ্টি নিবদ্ধ করে।</w:t>
      </w:r>
    </w:p>
    <w:p/>
    <w:p>
      <w:r xmlns:w="http://schemas.openxmlformats.org/wordprocessingml/2006/main">
        <w:t xml:space="preserve">Ezekiel 4:1 হে মনুষ্যসন্তান, তুমিও একটা টালি নাও, তোমার সম্মুখে রাখো, আর তার উপর ঢেলে দাও শহর, এমনকী জেরুজালেমও।</w:t>
      </w:r>
    </w:p>
    <w:p/>
    <w:p>
      <w:r xmlns:w="http://schemas.openxmlformats.org/wordprocessingml/2006/main">
        <w:t xml:space="preserve">ঈশ্বর ইজেকিয়েলকে একটি টালি নিতে এবং তার উপর জেরুজালেমের ছবি আঁকতে আদেশ দেন।</w:t>
      </w:r>
    </w:p>
    <w:p/>
    <w:p>
      <w:r xmlns:w="http://schemas.openxmlformats.org/wordprocessingml/2006/main">
        <w:t xml:space="preserve">1. কর্মের জন্য ঈশ্বরের আহ্বান: আমরা কীভাবে সাড়া দিচ্ছি?</w:t>
      </w:r>
    </w:p>
    <w:p/>
    <w:p>
      <w:r xmlns:w="http://schemas.openxmlformats.org/wordprocessingml/2006/main">
        <w:t xml:space="preserve">2. ইজেকিয়েলের বাধ্যতা: আমাদের সকলের জন্য একটি মডেল।</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ইশাইয়া 6:1-8 - যে বছর রাজা উজ্জিয়া মারা যান, আমি প্রভুকে দেখেছিলাম, উচ্চ এবং উচ্চ, একটি সিংহাসনে উপবিষ্ট; এবং তাঁর পোশাকের ট্রেন মন্দিরটি পূর্ণ করে দিল। তার উপরে সেরাফিম ছিল, যার প্রত্যেকটির ছয়টি ডানা ছিল: দুটি ডানা দিয়ে তারা তাদের মুখ ঢেকেছিল, দুটি দিয়ে তারা তাদের পা ঢেকেছিল এবং দুটি দিয়ে তারা উড়ছিল। এবং তারা একে অপরকে ডাকছিল: পবিত্র, পবিত্র, পবিত্র সর্বশক্তিমান প্রভু; সমস্ত পৃথিবী তাঁর মহিমায় পূর্ণ। তাদের আওয়াজে দরজার চৌকাঠ ও চৌকাঠ কেঁপে উঠল এবং মন্দির ধোঁয়ায় ভরে গেল।</w:t>
      </w:r>
    </w:p>
    <w:p/>
    <w:p>
      <w:r xmlns:w="http://schemas.openxmlformats.org/wordprocessingml/2006/main">
        <w:t xml:space="preserve">Ezekiel 4:2 এবং তার বিরুদ্ধে ঘেরাও কর, তার বিরুদ্ধে একটি দুর্গ নির্মাণ কর, এবং তার বিরুদ্ধে একটি পর্বত স্থাপন কর; তার বিরুদ্ধে শিবির স্থাপন কর এবং তার চারপাশে আঘাতকারী মেষ স্থাপন কর।</w:t>
      </w:r>
    </w:p>
    <w:p/>
    <w:p>
      <w:r xmlns:w="http://schemas.openxmlformats.org/wordprocessingml/2006/main">
        <w:t xml:space="preserve">ইজেকিয়েলকে একটি শহর অবরোধ করার এবং একটি দুর্গ তৈরি করার এবং এর চারপাশে মাউন্ট করার নির্দেশ দেওয়া হয়, এর বিরুদ্ধে বেদম মেষ স্থাপন করা হয়।</w:t>
      </w:r>
    </w:p>
    <w:p/>
    <w:p>
      <w:r xmlns:w="http://schemas.openxmlformats.org/wordprocessingml/2006/main">
        <w:t xml:space="preserve">1. কষ্টের সময়ে ঈশ্বরের শক্তির উপর নির্ভর করা</w:t>
      </w:r>
    </w:p>
    <w:p/>
    <w:p>
      <w:r xmlns:w="http://schemas.openxmlformats.org/wordprocessingml/2006/main">
        <w:t xml:space="preserve">2. চেষ্টার সময়ে দৃঢ়তার শক্তি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Ezekiel 4:3 তাছাড়া তুমি একটা লোহার কড়াই নিয়ে যাও এবং তোমার ও শহরের মাঝখানে লোহার প্রাচীরের জন্য সেটাকে স্থাপন কর; এবং তার বিরুদ্ধে তোমার মুখ রাখো, আর সেটা ঘেরাও করা হবে এবং তুমি তার বিরুদ্ধে ঘেরাও করবে। এটা ইস্রায়েল পরিবারের জন্য একটি চিহ্ন হবে.</w:t>
      </w:r>
    </w:p>
    <w:p/>
    <w:p>
      <w:r xmlns:w="http://schemas.openxmlformats.org/wordprocessingml/2006/main">
        <w:t xml:space="preserve">ঈশ্বর ইজেকিয়েলকে ইজরায়েলের ঘরের একটি চিহ্ন হিসাবে জেরুজালেমের চারপাশে লোহার প্রাচীর তৈরি করার আদেশ দেন।</w:t>
      </w:r>
    </w:p>
    <w:p/>
    <w:p>
      <w:r xmlns:w="http://schemas.openxmlformats.org/wordprocessingml/2006/main">
        <w:t xml:space="preserve">1. একটি চিহ্নের শক্তি: ইজেকিয়েলে ঈশ্বরের চিহ্নগুলি কীভাবে আজ আমাদের সাহায্য করতে পারে</w:t>
      </w:r>
    </w:p>
    <w:p/>
    <w:p>
      <w:r xmlns:w="http://schemas.openxmlformats.org/wordprocessingml/2006/main">
        <w:t xml:space="preserve">2. লোহার দেয়াল: ঈশ্বরের শব্দের শক্তি</w:t>
      </w:r>
    </w:p>
    <w:p/>
    <w:p>
      <w:r xmlns:w="http://schemas.openxmlformats.org/wordprocessingml/2006/main">
        <w:t xml:space="preserve">1. ইশাইয়া 40:8-9 - ঘাস শুকিয়ে যায়, ফুল বিবর্ণ হয়: কিন্তু আমাদের ঈশ্বরের বাক্য চিরকাল স্থায়ী হবে।</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Ezekiel 4:4 তুমিও তোমার বামপাশে শুইয়া থাক, এবং ইস্রায়েল-কুলের অন্যায় তাহার উপরে রাখ; যত দিন তাহার উপরে শুইয়া থাকিবে, সেই সংখ্যা অনুসারে তুমি তাহাদের অন্যায় বহন করিবে।</w:t>
      </w:r>
    </w:p>
    <w:p/>
    <w:p>
      <w:r xmlns:w="http://schemas.openxmlformats.org/wordprocessingml/2006/main">
        <w:t xml:space="preserve">ঈশ্বর ইজেকিয়েলকে প্রতীকীভাবে ইস্রায়েলের অন্যায় বহন করার নির্দেশ দিয়েছিলেন।</w:t>
      </w:r>
    </w:p>
    <w:p/>
    <w:p>
      <w:r xmlns:w="http://schemas.openxmlformats.org/wordprocessingml/2006/main">
        <w:t xml:space="preserve">1. ঈশ্বর আমাদের আমাদের সহকর্মী মানুষের বোঝা নিতে এবং তার নামে তাদের বহন করার জন্য আমাদের ডাকেন৷</w:t>
      </w:r>
    </w:p>
    <w:p/>
    <w:p>
      <w:r xmlns:w="http://schemas.openxmlformats.org/wordprocessingml/2006/main">
        <w:t xml:space="preserve">2. ঈশ্বরের ইচ্ছা এবং বার্তা চিত্রিত করার জন্য প্রতীকবাদের শক্তি।</w:t>
      </w:r>
    </w:p>
    <w:p/>
    <w:p>
      <w:r xmlns:w="http://schemas.openxmlformats.org/wordprocessingml/2006/main">
        <w:t xml:space="preserve">1. গালাতীয় 6:2 - "একে অপরের ভার বহন করুন, এবং তাই খ্রীষ্টের আইন পূর্ণ করুন।"</w:t>
      </w:r>
    </w:p>
    <w:p/>
    <w:p>
      <w:r xmlns:w="http://schemas.openxmlformats.org/wordprocessingml/2006/main">
        <w:t xml:space="preserve">2. ইশাইয়া 53: 4-6 -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পাপাচারের জন্য আহত হয়েছেন; তিনি আমাদের অন্যায়ের জন্য চূর্ণ হয়েছেন; তিনিই সেই শাস্তি যা আমাদের শান্তি এনেছিল এবং তার আঘাতে আমরা সুস্থ হয়েছি।"</w:t>
      </w:r>
    </w:p>
    <w:p/>
    <w:p>
      <w:r xmlns:w="http://schemas.openxmlformats.org/wordprocessingml/2006/main">
        <w:t xml:space="preserve">Ezekiel 4:5 কেননা আমি তোমার উপর তাহাদের পাপের বৎসর অর্পণ করিয়াছি, দিনের সংখ্যা অনুসারে, তিনশত নব্বই দিন; সুতরাং তুমি ইস্রায়েল-কুলের পাপ বহন করিবে।</w:t>
      </w:r>
    </w:p>
    <w:p/>
    <w:p>
      <w:r xmlns:w="http://schemas.openxmlformats.org/wordprocessingml/2006/main">
        <w:t xml:space="preserve">ঈশ্বর ইজেকিয়েলকে বিচারের চিহ্ন হিসাবে 390 দিনের জন্য ইস্রায়েলের অন্যায় সহ্য করার আদেশ দিয়েছিলেন।</w:t>
      </w:r>
    </w:p>
    <w:p/>
    <w:p>
      <w:r xmlns:w="http://schemas.openxmlformats.org/wordprocessingml/2006/main">
        <w:t xml:space="preserve">1. ঈশ্বরের বিচার ন্যায়সঙ্গত: এজেকিয়েল 4:5 এর উপর</w:t>
      </w:r>
    </w:p>
    <w:p/>
    <w:p>
      <w:r xmlns:w="http://schemas.openxmlformats.org/wordprocessingml/2006/main">
        <w:t xml:space="preserve">2. অন্যায়ের বোঝা বহন করা: Ezekiel 4:5 এর উপর একটি প্রতিফলন</w:t>
      </w:r>
    </w:p>
    <w:p/>
    <w:p>
      <w:r xmlns:w="http://schemas.openxmlformats.org/wordprocessingml/2006/main">
        <w:t xml:space="preserve">1. লেভিটিকাস 26:18-24 - ঈশ্বরের বিচার ন্যায়সঙ্গত এবং তিনি তাঁর লোকেদের তাদের পাপের জন্য শাস্তি দেবেন।</w:t>
      </w:r>
    </w:p>
    <w:p/>
    <w:p>
      <w:r xmlns:w="http://schemas.openxmlformats.org/wordprocessingml/2006/main">
        <w:t xml:space="preserve">2. ইশাইয়া 53:4-6 - খ্রীষ্ট আমাদের সকলের অন্যায় বহন করেছেন এবং আমাদের পাপের শাস্তি গ্রহণ করেছেন।</w:t>
      </w:r>
    </w:p>
    <w:p/>
    <w:p>
      <w:r xmlns:w="http://schemas.openxmlformats.org/wordprocessingml/2006/main">
        <w:t xml:space="preserve">Ezekiel 4:6 এবং যখন তুমি সেগুলি সম্পন্ন করবে, তখন আবার তোমার ডানপাশে শুয়ে পড়, এবং তুমি যিহূদার পরিবারের অন্যায় চল্লিশ দিন বহন করবে: আমি তোমাকে এক বছরের জন্য প্রতিদিন নিযুক্ত করেছি।</w:t>
      </w:r>
    </w:p>
    <w:p/>
    <w:p>
      <w:r xmlns:w="http://schemas.openxmlformats.org/wordprocessingml/2006/main">
        <w:t xml:space="preserve">ঈশ্বর ইজেকিয়েলকে তার ডান দিকে 40 দিনের জন্য শুয়ে থাকতে আদেশ করেছিলেন, এক বছরের প্রতিনিধিত্ব করে, যিহূদার বাড়ির অন্যায় বহন করতে।</w:t>
      </w:r>
    </w:p>
    <w:p/>
    <w:p>
      <w:r xmlns:w="http://schemas.openxmlformats.org/wordprocessingml/2006/main">
        <w:t xml:space="preserve">1. একদিনের শক্তি: ঈশ্বর আমাদের সময় কীভাবে ব্যবহার করেন তা বোঝা</w:t>
      </w:r>
    </w:p>
    <w:p/>
    <w:p>
      <w:r xmlns:w="http://schemas.openxmlformats.org/wordprocessingml/2006/main">
        <w:t xml:space="preserve">2. ঈশ্বরের করুণা এবং ন্যায়বিচার: অন্যের অন্যায় বহন করা</w:t>
      </w:r>
    </w:p>
    <w:p/>
    <w:p>
      <w:r xmlns:w="http://schemas.openxmlformats.org/wordprocessingml/2006/main">
        <w:t xml:space="preserve">1. জেমস 4:14 - "আপনার জীবন কি? কারণ আপনি একটি কুয়াশা যেটি অল্প সময়ের জন্য প্রদর্শিত হয় এবং তারপর অদৃশ্য হয়ে যায়।"</w:t>
      </w:r>
    </w:p>
    <w:p/>
    <w:p>
      <w:r xmlns:w="http://schemas.openxmlformats.org/wordprocessingml/2006/main">
        <w:t xml:space="preserve">2. 1 পিটার 4:1,2 - "অতএব, যেহেতু খ্রীষ্ট তাঁর দেহে দুঃখভোগ করেছেন, তাই তোমরাও একই মনোভাব নিয়ে নিজেকে সজ্জিত কর, কারণ যে কেউ দেহে কষ্ট ভোগ করে সে পাপ করে৷ ফলস্বরূপ, তারা বাকি জীবন বাঁচে না৷ তাদের পার্থিব জীবন মন্দ মানুষের ইচ্ছার জন্য, বরং ঈশ্বরের ইচ্ছার জন্য।"</w:t>
      </w:r>
    </w:p>
    <w:p/>
    <w:p>
      <w:r xmlns:w="http://schemas.openxmlformats.org/wordprocessingml/2006/main">
        <w:t xml:space="preserve">Ezekiel 4:7 অতএব তুমি তোমার মুখ জেরুজালেমের অবরোধের দিকে রাখবে, এবং তোমার বাহু অনাবৃত হবে এবং তুমি তার বিরুদ্ধে ভবিষ্যদ্বাণী করবে।</w:t>
      </w:r>
    </w:p>
    <w:p/>
    <w:p>
      <w:r xmlns:w="http://schemas.openxmlformats.org/wordprocessingml/2006/main">
        <w:t xml:space="preserve">ঈশ্বর ইজেকিয়েলকে জেরুজালেমের মুখোমুখি হতে এবং এর পাপের বিরুদ্ধে কথা বলতে আদেশ করেছিলেন।</w:t>
      </w:r>
    </w:p>
    <w:p/>
    <w:p>
      <w:r xmlns:w="http://schemas.openxmlformats.org/wordprocessingml/2006/main">
        <w:t xml:space="preserve">1: ঈশ্বরের ক্ষমতা যে কোনো পাপের চেয়ে বড়। তিনি আমাদের ডাকছেন দাঁড়াতে এবং কথা বলার জন্য যখন আমরা দেখি অন্যায় হচ্ছে।</w:t>
      </w:r>
    </w:p>
    <w:p/>
    <w:p>
      <w:r xmlns:w="http://schemas.openxmlformats.org/wordprocessingml/2006/main">
        <w:t xml:space="preserve">2: আমাদের অবশ্যই ঈশ্বরের দিকে মুখ ফিরিয়ে নিতে হবে এবং পাপ থেকে দূরে থাকতে হবে, আমাদেরকে কাটিয়ে উঠতে সাহায্য করার জন্য তাঁর শক্তির উপর নির্ভর করতে হবে।</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জন 8:12 - যখন যীশু আবার লোকদের সাথে কথা বললেন, তিনি বললেন, আমি জগতের আলো। যে আমাকে অনুসরণ করে সে কখনই অন্ধকারে হাঁটবে না, কিন্তু জীবনের আলো পাবে।</w:t>
      </w:r>
    </w:p>
    <w:p/>
    <w:p>
      <w:r xmlns:w="http://schemas.openxmlformats.org/wordprocessingml/2006/main">
        <w:t xml:space="preserve">Ezekiel 4:8 আর দেখ, আমি তোমাকে বাঁধব, এবং তোমার অবরোধের দিনগুলি শেষ না হওয়া পর্যন্ত তুমি তোমাকে একদিক থেকে অন্য দিকে ফিরিয়ে দেবে না।</w:t>
      </w:r>
    </w:p>
    <w:p/>
    <w:p>
      <w:r xmlns:w="http://schemas.openxmlformats.org/wordprocessingml/2006/main">
        <w:t xml:space="preserve">জেরুজালেম অবরোধের সময় ঈশ্বর ইজেকিয়েলকে এক জায়গায় থাকার নির্দেশ দেন।</w:t>
      </w:r>
    </w:p>
    <w:p/>
    <w:p>
      <w:r xmlns:w="http://schemas.openxmlformats.org/wordprocessingml/2006/main">
        <w:t xml:space="preserve">1. তাঁর প্রতিশ্রুতির প্রতি ঈশ্বরের বিশ্বস্ততা</w:t>
      </w:r>
    </w:p>
    <w:p/>
    <w:p>
      <w:r xmlns:w="http://schemas.openxmlformats.org/wordprocessingml/2006/main">
        <w:t xml:space="preserve">2. কষ্টের সময়ে ঈশ্বরের আদেশ পালন করা</w:t>
      </w:r>
    </w:p>
    <w:p/>
    <w:p>
      <w:r xmlns:w="http://schemas.openxmlformats.org/wordprocessingml/2006/main">
        <w:t xml:space="preserve">1. Deuteronomy 7:9: অতএব জেনে রেখো যে প্রভু তোমাদের ঈশ্বর, তিনিই ঈশ্বর, বিশ্বস্ত ঈশ্বর, যিনি তাঁকে ভালবাসেন এবং তাঁর আদেশগুলি হাজার প্রজন্ম ধরে পালন করেন তাদের সাথে চুক্তি ও করুণা রাখেন৷</w:t>
      </w:r>
    </w:p>
    <w:p/>
    <w:p>
      <w:r xmlns:w="http://schemas.openxmlformats.org/wordprocessingml/2006/main">
        <w:t xml:space="preserve">2. ড্যানিয়েল 6:10: এখন যখন ড্যানিয়েল জানতে পারলেন যে লেখাটিতে স্বাক্ষর করা হয়েছে, তখন তিনি তার বাড়িতে গেলেন; এবং জেরুজালেমের দিকে তাঁর কক্ষে তাঁর জানালা খোলা ছিল, তিনি দিনে তিনবার হাঁটু গেড়ে বসে প্রার্থনা করতেন এবং তাঁর ঈশ্বরকে ধন্যবাদ দিতেন, যেমন তিনি আগে করেছিলেন।</w:t>
      </w:r>
    </w:p>
    <w:p/>
    <w:p>
      <w:r xmlns:w="http://schemas.openxmlformats.org/wordprocessingml/2006/main">
        <w:t xml:space="preserve">Ezekiel 4:9 তুমিও তোমার কাছে গম, যব, মটরশুটি, মসুরের ডাল, বাজরা এবং কচুরিপানা নাও এবং সেগুলিকে একটি পাত্রে রাখ, এবং যে দিনগুলি তুমি শয়ন করবে সেই দিনগুলির সংখ্যা অনুসারে তোমার জন্য রুটি তৈরি কর। তোমার পাশে তিনশত নব্বই দিন তা খেতে হবে।</w:t>
      </w:r>
    </w:p>
    <w:p/>
    <w:p>
      <w:r xmlns:w="http://schemas.openxmlformats.org/wordprocessingml/2006/main">
        <w:t xml:space="preserve">ঈশ্বর ইজেকিয়েলকে সাত ধরনের শস্য নিতে এবং 390 দিনের জন্য তাদের সাথে রুটি তৈরি করার নির্দেশ দেন।</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জীবনের রুটি: ঈশ্বরের বিধান মনে রাখা</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প্রভুর মুখ থেকে নির্গত প্রতিটি শব্দের দ্বারা মানুষ বাঁচে।"</w:t>
      </w:r>
    </w:p>
    <w:p/>
    <w:p>
      <w:r xmlns:w="http://schemas.openxmlformats.org/wordprocessingml/2006/main">
        <w:t xml:space="preserve">2. ম্যাথু 6:11 - "আমাদের এই দিন আমাদের প্রতিদিনের রুটি দিন।"</w:t>
      </w:r>
    </w:p>
    <w:p/>
    <w:p>
      <w:r xmlns:w="http://schemas.openxmlformats.org/wordprocessingml/2006/main">
        <w:t xml:space="preserve">Ezekiel 4:10 আর তোমার যে মাংস তুমি খাবে তা প্রতিদিন বিশ শেকেল ওজনের হবে; সময়ে সময়ে তুমি তা খাবে।</w:t>
      </w:r>
    </w:p>
    <w:p/>
    <w:p>
      <w:r xmlns:w="http://schemas.openxmlformats.org/wordprocessingml/2006/main">
        <w:t xml:space="preserve">ঈশ্বর ইজেকিয়েলকে দৈনিক 20 শেকেল খাবার খেতে নির্দেশ দেন।</w:t>
      </w:r>
    </w:p>
    <w:p/>
    <w:p>
      <w:r xmlns:w="http://schemas.openxmlformats.org/wordprocessingml/2006/main">
        <w:t xml:space="preserve">1. ঈশ্বরের বিধান: প্রভুর প্রাচুর্যের উপর আস্থা রাখা</w:t>
      </w:r>
    </w:p>
    <w:p/>
    <w:p>
      <w:r xmlns:w="http://schemas.openxmlformats.org/wordprocessingml/2006/main">
        <w:t xml:space="preserve">2. আত্ম-নিয়ন্ত্রণ থাকার গুরুত্ব</w:t>
      </w:r>
    </w:p>
    <w:p/>
    <w:p>
      <w:r xmlns:w="http://schemas.openxmlformats.org/wordprocessingml/2006/main">
        <w:t xml:space="preserve">1. ফিলিপীয় 4:19 - এবং আমার ঈশ্বর খ্রীষ্ট যীশুর দ্বারা তাঁর মহিমা অনুসারে আপনার সমস্ত প্রয়োজন পূরণ করবেন।</w:t>
      </w:r>
    </w:p>
    <w:p/>
    <w:p>
      <w:r xmlns:w="http://schemas.openxmlformats.org/wordprocessingml/2006/main">
        <w:t xml:space="preserve">2. হিতোপদেশ 16:3 - প্রভুর কাছে আপনার কাজগুলি নিবেদন করুন এবং আপনার চিন্তাগুলি প্রতিষ্ঠিত হবে৷</w:t>
      </w:r>
    </w:p>
    <w:p/>
    <w:p>
      <w:r xmlns:w="http://schemas.openxmlformats.org/wordprocessingml/2006/main">
        <w:t xml:space="preserve">Ezekiel 4:11 তুমিও পরিমাপ করে জল পান করবে, হিনের ষষ্ঠ অংশ; সময়ে সময়ে তুমি পান করবে।</w:t>
      </w:r>
    </w:p>
    <w:p/>
    <w:p>
      <w:r xmlns:w="http://schemas.openxmlformats.org/wordprocessingml/2006/main">
        <w:t xml:space="preserve">ঈশ্বর নবী ইজেকিয়েলকে পরিমাপিত পরিমাণ জল পান করার নির্দেশ দিয়েছিলেন।</w:t>
      </w:r>
    </w:p>
    <w:p/>
    <w:p>
      <w:r xmlns:w="http://schemas.openxmlformats.org/wordprocessingml/2006/main">
        <w:t xml:space="preserve">1: ঈশ্বর আমাদের প্রয়োজনীয় সমস্ত রিজিক প্রদান করেন।</w:t>
      </w:r>
    </w:p>
    <w:p/>
    <w:p>
      <w:r xmlns:w="http://schemas.openxmlformats.org/wordprocessingml/2006/main">
        <w:t xml:space="preserve">2: ঈশ্বরের নির্দেশাবলী আমাদের যা প্রয়োজন তার সঠিক ভারসাম্য প্রদান করে।</w:t>
      </w:r>
    </w:p>
    <w:p/>
    <w:p>
      <w:r xmlns:w="http://schemas.openxmlformats.org/wordprocessingml/2006/main">
        <w:t xml:space="preserve">1: ম্যাথু 6:25-34 - যীশু তাঁর শিষ্যদের তাদের শারীরিক চাহিদা সম্পর্কে চিন্তা না করতে শেখান।</w:t>
      </w:r>
    </w:p>
    <w:p/>
    <w:p>
      <w:r xmlns:w="http://schemas.openxmlformats.org/wordprocessingml/2006/main">
        <w:t xml:space="preserve">2: গীতসংহিতা 23:1-6 - প্রভু হলেন মেষপালক যিনি তাঁর লোকেদের জন্য সরবরাহ করেন।</w:t>
      </w:r>
    </w:p>
    <w:p/>
    <w:p>
      <w:r xmlns:w="http://schemas.openxmlformats.org/wordprocessingml/2006/main">
        <w:t xml:space="preserve">Ezekiel 4:12 এবং তুমি তা যবের পিঠার মত খাবে এবং তাদের দৃষ্টিতে মানুষের মধ্য থেকে যে গোবর বের হয় তা দিয়ে সেঁকবে।</w:t>
      </w:r>
    </w:p>
    <w:p/>
    <w:p>
      <w:r xmlns:w="http://schemas.openxmlformats.org/wordprocessingml/2006/main">
        <w:t xml:space="preserve">ইজেকিয়েল 4:12 এর এই অনুচ্ছেদটি প্রকাশ করে যে ঈশ্বর ইজেকিয়েলকে অন্যদের উপস্থিতিতে একজন মানুষের কাছ থেকে বার্লি এবং গোবর দিয়ে তৈরি একটি কেক খেতে আদেশ করেছিলেন।</w:t>
      </w:r>
    </w:p>
    <w:p/>
    <w:p>
      <w:r xmlns:w="http://schemas.openxmlformats.org/wordprocessingml/2006/main">
        <w:t xml:space="preserve">1. ঈশ্বরের আদেশগুলি অদ্ভুত বলে মনে হতে পারে, কিন্তু আমাদের মনে রাখতে হবে যে তাঁর পথগুলি আমাদের থেকে উচ্চতর।</w:t>
      </w:r>
    </w:p>
    <w:p/>
    <w:p>
      <w:r xmlns:w="http://schemas.openxmlformats.org/wordprocessingml/2006/main">
        <w:t xml:space="preserve">2. ঈশ্বরের ইচ্ছা পালন করতে আমাদের লজ্জিত হওয়া উচিত নয়, যদিও তা আমরা যা আশা করি তার থেকে ভিন্ন দেখায়।</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রোমানস 1:16-17 - কারণ আমি সুসমাচারের জন্য লজ্জিত নই, কারণ এটি ঈশ্বরের শক্তি যা বিশ্বাস করে এমন প্রত্যেকের জন্য পরিত্রাণ নিয়ে আসে: প্রথমে ইহুদিদের কাছে, তারপর অজাতীয়দের কাছে৷ কারণ সুসমাচারে ঈশ্বরের ধার্মিকতা প্রকাশ করা হয়েছে এমন একটি ধার্মিকতা যা প্রথম থেকে শেষ পর্যন্ত বিশ্বাসের দ্বারা হয়, যেমন লেখা আছে: ধার্মিকরা বিশ্বাসের দ্বারা বাঁচবে৷</w:t>
      </w:r>
    </w:p>
    <w:p/>
    <w:p>
      <w:r xmlns:w="http://schemas.openxmlformats.org/wordprocessingml/2006/main">
        <w:t xml:space="preserve">Ezekiel 4:13 আর সদাপ্রভু কহিলেন, এইভাবে ইস্রায়েল-সন্তানগণ অইহুদীদের মধ্যে তাহাদের নাপাক রুটি খাইবে, যেখানে আমি তাহাদিগকে তাড়িয়ে দিব।</w:t>
      </w:r>
    </w:p>
    <w:p/>
    <w:p>
      <w:r xmlns:w="http://schemas.openxmlformats.org/wordprocessingml/2006/main">
        <w:t xml:space="preserve">প্রভু ঘোষণা করেছিলেন যে ইস্রায়েলের লোকদের অইহুদীদের কাছে তাড়িয়ে দেওয়া হবে এবং অশুচি রুটি খেতে বাধ্য করা হবে।</w:t>
      </w:r>
    </w:p>
    <w:p/>
    <w:p>
      <w:r xmlns:w="http://schemas.openxmlformats.org/wordprocessingml/2006/main">
        <w:t xml:space="preserve">1. কঠিন পরিস্থিতি সত্ত্বেও ঈশ্বরের প্রতিশ্রুতি এখনও বৈধ</w:t>
      </w:r>
    </w:p>
    <w:p/>
    <w:p>
      <w:r xmlns:w="http://schemas.openxmlformats.org/wordprocessingml/2006/main">
        <w:t xml:space="preserve">2. প্রতিকূলতার মুখে ঈশ্বরের বিশ্বস্ততা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করিন্থিয়ানস 10:13 - মানবজাতির কাছে যা সাধারণ তা ছাড়া আর কোন প্রলোভন আপনাকে অতিক্রম করেনি। এবং ঈশ্বর বিশ্বস্ত; আপনি যা সহ্য করতে পারেন তার বাইরে তিনি আপনাকে প্রলুব্ধ হতে দেবেন না। কিন্তু আপনি যখন প্রলুব্ধ হবেন, তখন তিনি একটি উপায়ও দেবেন যাতে আপনি তা সহ্য করতে পারেন।</w:t>
      </w:r>
    </w:p>
    <w:p/>
    <w:p>
      <w:r xmlns:w="http://schemas.openxmlformats.org/wordprocessingml/2006/main">
        <w:t xml:space="preserve">Ezekiel 4:14 তখন আমি বললাম, হায় প্রভু ঈশ্বর! দেখ, আমার আত্মা কলুষিত হয়নি; কারণ আমার যৌবন থেকে এখন পর্যন্ত আমি এমন কিছু খাইনি যা নিজে মারা যায় বা টুকরো টুকরো হয়; আমার মুখে জঘন্য মাংসও আসেনি।</w:t>
      </w:r>
    </w:p>
    <w:p/>
    <w:p>
      <w:r xmlns:w="http://schemas.openxmlformats.org/wordprocessingml/2006/main">
        <w:t xml:space="preserve">ইজেকিয়েল 4:14 থেকে এই অনুচ্ছেদটি নবী ইজেকিয়েলের বিশুদ্ধতার কথা বলে, যিনি তার যৌবন থেকেও কলুষিত খাবার খাওয়া থেকে বিরত ছিলেন।</w:t>
      </w:r>
    </w:p>
    <w:p/>
    <w:p>
      <w:r xmlns:w="http://schemas.openxmlformats.org/wordprocessingml/2006/main">
        <w:t xml:space="preserve">1. পবিত্রতার শক্তি: প্রলোভনের মুখে পবিত্রতা বজায় রাখা</w:t>
      </w:r>
    </w:p>
    <w:p/>
    <w:p>
      <w:r xmlns:w="http://schemas.openxmlformats.org/wordprocessingml/2006/main">
        <w:t xml:space="preserve">2. ঘৃণ্যতা থেকে বিরত থাকা: সমস্ত আকারে পবিত্রতা আলিঙ্গন করা</w:t>
      </w:r>
    </w:p>
    <w:p/>
    <w:p>
      <w:r xmlns:w="http://schemas.openxmlformats.org/wordprocessingml/2006/main">
        <w:t xml:space="preserve">1. 1 থিসালোনিয়স 4:3-5 - কারণ এটি ঈশ্বরের ইচ্ছা, এমনকি আপনার পবিত্রতা, যে আপনি ব্যভিচার থেকে বিরত থাকুন: যাতে আপনার প্রত্যেকের জানা উচিত কীভাবে পবিত্রতা এবং সম্মানের সাথে তার পাত্রটি দখল করতে হবে; লোভের লালসায় নয়, এমনকী অইহুদীদের মতো যারা ঈশ্বরকে জানে না৷</w:t>
      </w:r>
    </w:p>
    <w:p/>
    <w:p>
      <w:r xmlns:w="http://schemas.openxmlformats.org/wordprocessingml/2006/main">
        <w:t xml:space="preserve">2. Leviticus 11:1-8 - এবং সদাপ্রভু মোশি ও হারুনকে বললেন, ইস্রায়েল-সন্তানদের বলুন, বলুন, পৃথিবীর সমস্ত পশুদের মধ্যে এগুলিই তোমরা খাবে। পশুদের মধ্যে যা কিছু খুর বিভক্ত করে এবং ক্লোভেনফুটেড হয় এবং চিবিয়ে চিবিয়ে খায়, তা তোমরা খাবে৷ তবুও যারা চুদতে চাবাতে বা খুর ভাগ করে তাদের থেকে তোমরা এগুলো খাবে না। সে তোমাদের জন্য অশুচি।</w:t>
      </w:r>
    </w:p>
    <w:p/>
    <w:p>
      <w:r xmlns:w="http://schemas.openxmlformats.org/wordprocessingml/2006/main">
        <w:t xml:space="preserve">Ezekiel 4:15 তারপর তিনি আমাকে বললেন, দেখ, আমি তোমাকে মানুষের গোবরের জন্য গরুর গোবর দিয়েছি, আর তুমি তা দিয়ে তোমার রুটি তৈরি করবে।</w:t>
      </w:r>
    </w:p>
    <w:p/>
    <w:p>
      <w:r xmlns:w="http://schemas.openxmlformats.org/wordprocessingml/2006/main">
        <w:t xml:space="preserve">ঈশ্বর ইজেকিয়েলকে রুটি সেঁকতে গোবর ব্যবহার করার নির্দেশ দেন।</w:t>
      </w:r>
    </w:p>
    <w:p/>
    <w:p>
      <w:r xmlns:w="http://schemas.openxmlformats.org/wordprocessingml/2006/main">
        <w:t xml:space="preserve">1. আনুগত্যের শক্তি: ঈশ্বরের ইচ্ছা করতে শেখা তা যতই কঠিন মনে হোক না কেন।</w:t>
      </w:r>
    </w:p>
    <w:p/>
    <w:p>
      <w:r xmlns:w="http://schemas.openxmlformats.org/wordprocessingml/2006/main">
        <w:t xml:space="preserve">2. বিশ্বাসের শক্তি: অসম্ভাব্য পরিস্থিতিতেও সরবরাহ করার জন্য ঈশ্বরের উপর বিশ্বাস রাখা।</w:t>
      </w:r>
    </w:p>
    <w:p/>
    <w:p>
      <w:r xmlns:w="http://schemas.openxmlformats.org/wordprocessingml/2006/main">
        <w:t xml:space="preserve">1. জেনেসিস 22:1-14 - অব্রাহামের বিশ্বাসের পরীক্ষা।</w:t>
      </w:r>
    </w:p>
    <w:p/>
    <w:p>
      <w:r xmlns:w="http://schemas.openxmlformats.org/wordprocessingml/2006/main">
        <w:t xml:space="preserve">2. জন 6:1-15 - যীশু পাঁচ হাজার লোককে খাওয়াচ্ছেন।</w:t>
      </w:r>
    </w:p>
    <w:p/>
    <w:p>
      <w:r xmlns:w="http://schemas.openxmlformats.org/wordprocessingml/2006/main">
        <w:t xml:space="preserve">Ezekiel 4:16 তাছাড়া তিনি আমাকে বললেন, হে মনুষ্যসন্তান, দেখ, আমি জেরুজালেমে রুটির লাঠি ভেঙ্গে দেব; আর তারা ওজনে ও যত্ন সহকারে রুটি খাবে; এবং তারা পরিমাপ করে এবং বিস্ময়ের সাথে জল পান করবে।</w:t>
      </w:r>
    </w:p>
    <w:p/>
    <w:p>
      <w:r xmlns:w="http://schemas.openxmlformats.org/wordprocessingml/2006/main">
        <w:t xml:space="preserve">ঈশ্বর ইজেকিয়েলকে সতর্ক করেন যে তিনি জেরুজালেমের রুটির লাঠি ভেঙ্গে ফেলবেন, যার ফলে লোকেদের তাদের খাবার এবং জলের রেশন করতে হবে।</w:t>
      </w:r>
    </w:p>
    <w:p/>
    <w:p>
      <w:r xmlns:w="http://schemas.openxmlformats.org/wordprocessingml/2006/main">
        <w:t xml:space="preserve">1. যত্ন এবং বিস্ময়ের সাথে জীবনযাপন: কীভাবে ঈশ্বরের শৃঙ্খলা আমাদের সন্তুষ্ট হতে শেখায়</w:t>
      </w:r>
    </w:p>
    <w:p/>
    <w:p>
      <w:r xmlns:w="http://schemas.openxmlformats.org/wordprocessingml/2006/main">
        <w:t xml:space="preserve">2. প্রাচুর্য বা ঘাটতি: কিভাবে ঈশ্বর আমাদের জন্য সমস্ত পরিস্থিতিতে প্রদান করেন</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হিতোপদেশ 30:7-9 - আমি আপনার কাছে দুটি জিনিস চাই; আমি মৃত্যুর আগে তাদের অস্বীকার করবেন না: মিথ্যা এবং মিথ্যাকে আমার থেকে দূরে সরিয়ে দিন; আমাকে দারিদ্র বা ধনী দিও না; আমার জন্য প্রয়োজনীয় খাদ্য আমাকে খাওয়াও, পাছে আমি পরিপূর্ণ হই এবং তোমাকে অস্বীকার করি এবং বলি, প্রভু কে? অথবা আমি দরিদ্র হই এবং আমার ঈশ্বরের নাম চুরি করি এবং অপবিত্র হই।</w:t>
      </w:r>
    </w:p>
    <w:p/>
    <w:p>
      <w:r xmlns:w="http://schemas.openxmlformats.org/wordprocessingml/2006/main">
        <w:t xml:space="preserve">Ezekiel 4:17 যাতে তারা রুটি ও জল চায় এবং একে অপরের সাথে বিস্মিত হয় এবং তাদের অন্যায়ের জন্য ধ্বংস করে।</w:t>
      </w:r>
    </w:p>
    <w:p/>
    <w:p>
      <w:r xmlns:w="http://schemas.openxmlformats.org/wordprocessingml/2006/main">
        <w:t xml:space="preserve">ইজেকিয়েল 4:17 থেকে এই অনুচ্ছেদটি রুটি এবং জলের অভাবের অন্যায়ের পরিণতিগুলিকে রূপরেখা দেয় যা মানুষকে কষ্টের মধ্যে ফেলে এবং তাদের পাপের দ্বারা গ্রাস করে।</w:t>
      </w:r>
    </w:p>
    <w:p/>
    <w:p>
      <w:r xmlns:w="http://schemas.openxmlformats.org/wordprocessingml/2006/main">
        <w:t xml:space="preserve">1. "অপরাধের মুখে ঈশ্বরের করুণা"</w:t>
      </w:r>
    </w:p>
    <w:p/>
    <w:p>
      <w:r xmlns:w="http://schemas.openxmlformats.org/wordprocessingml/2006/main">
        <w:t xml:space="preserve">2. "পাপের পরিণতি"</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2. হিতোপদেশ 14:34 - "ধার্ম্মিকতা একটি জাতিকে উন্নত করে: কিন্তু পাপ যে কোনো জাতির জন্য অপমান।"</w:t>
      </w:r>
    </w:p>
    <w:p/>
    <w:p/>
    <w:p>
      <w:r xmlns:w="http://schemas.openxmlformats.org/wordprocessingml/2006/main">
        <w:t xml:space="preserve">ইজেকিয়েল অধ্যায় 5 তাদের ক্রমাগত বিদ্রোহ এবং মূর্তিপূজার ফলে জেরুজালেমের উপর ঈশ্বর যে কঠিন বিচার আনবেন তা বর্ণনা করে। প্রাণবন্ত চিত্র এবং প্রতীকী ক্রিয়াকলাপের মাধ্যমে, ইজেকিয়েল সেই ধ্বংসাত্মক পরিণতির কথা জানান যেগুলো শহরটির মুখোমুখি হবে।</w:t>
      </w:r>
    </w:p>
    <w:p/>
    <w:p>
      <w:r xmlns:w="http://schemas.openxmlformats.org/wordprocessingml/2006/main">
        <w:t xml:space="preserve">1ম অনুচ্ছেদ: অধ্যায়টি শুরু হয়েছে ঈশ্বর ইজেকিয়েলকে একটি ধারালো তলোয়ার নিতে এবং জেরুজালেমের উপর যে বিচারের চিহ্ন হিসেবে ব্যবহার করবেন তার নির্দেশ দিয়ে। ইজেকিয়েলকে তার মাথা ও দাড়ি কামানো, চুল ওজন করে তিন ভাগে ভাগ করার নির্দেশ দেওয়া হয়। এটি শহরের ত্রিবিধ বিচারের প্রতিনিধিত্ব করে: এক অংশ পুড়িয়ে ফেলা হয়, এক অংশ তলোয়ার দিয়ে আঘাত করা হয় এবং এক অংশ বাতাসে ছড়িয়ে পড়ে (ইজেকিয়েল 5:1-4)।</w:t>
      </w:r>
    </w:p>
    <w:p/>
    <w:p>
      <w:r xmlns:w="http://schemas.openxmlformats.org/wordprocessingml/2006/main">
        <w:t xml:space="preserve">2য় অনুচ্ছেদ: Ezekiel তারপর চুল কয়েক strand নিতে এবং তার পোশাক মধ্যে তাদের আবদ্ধ করার নির্দেশ দেওয়া হয়. এটি একটি অবশিষ্টাংশের প্রতিনিধিত্ব করে যা রায় থেকে সংরক্ষিত হবে। যাইহোক, এমনকি এই অবশিষ্টাংশ দুর্ভিক্ষ, তলোয়ার, এবং জাতির মধ্যে ছড়িয়ে পড়ার কষ্টের সম্মুখীন হবে (ইজেকিয়েল 5:5-17)।</w:t>
      </w:r>
    </w:p>
    <w:p/>
    <w:p>
      <w:r xmlns:w="http://schemas.openxmlformats.org/wordprocessingml/2006/main">
        <w:t xml:space="preserve">সংক্ষেপে,</w:t>
      </w:r>
    </w:p>
    <w:p>
      <w:r xmlns:w="http://schemas.openxmlformats.org/wordprocessingml/2006/main">
        <w:t xml:space="preserve">Ezekiel অধ্যায় পাঁচ চিত্রিত</w:t>
      </w:r>
    </w:p>
    <w:p>
      <w:r xmlns:w="http://schemas.openxmlformats.org/wordprocessingml/2006/main">
        <w:t xml:space="preserve">জেরুজালেমের উপর কঠোর বিচার,</w:t>
      </w:r>
    </w:p>
    <w:p>
      <w:r xmlns:w="http://schemas.openxmlformats.org/wordprocessingml/2006/main">
        <w:t xml:space="preserve">বিদ্রোহের পরিণতি প্রতিনিধিত্বকারী প্রতীকী কর্ম।</w:t>
      </w:r>
    </w:p>
    <w:p/>
    <w:p>
      <w:r xmlns:w="http://schemas.openxmlformats.org/wordprocessingml/2006/main">
        <w:t xml:space="preserve">ইজেকিয়েলের মাথা ও দাড়ি কামানো এবং বিচারের প্রতীক হিসেবে একটি ধারালো তলোয়ার ব্যবহার করার নির্দেশ।</w:t>
      </w:r>
    </w:p>
    <w:p>
      <w:r xmlns:w="http://schemas.openxmlformats.org/wordprocessingml/2006/main">
        <w:t xml:space="preserve">চুলের তিনটি অংশে বিভাজন যা জ্বলন, তলোয়ার দিয়ে আঘাত করা এবং বিক্ষিপ্ত হওয়ার প্রতিনিধিত্ব করে।</w:t>
      </w:r>
    </w:p>
    <w:p>
      <w:r xmlns:w="http://schemas.openxmlformats.org/wordprocessingml/2006/main">
        <w:t xml:space="preserve">ইজেকিয়েলের পোশাকে চুলের কয়েকটি স্ট্র্যান্ড বাঁধা একটি সংরক্ষিত অবশিষ্টাংশের প্রতীক।</w:t>
      </w:r>
    </w:p>
    <w:p/>
    <w:p>
      <w:r xmlns:w="http://schemas.openxmlformats.org/wordprocessingml/2006/main">
        <w:t xml:space="preserve">ইজেকিয়েলের এই অধ্যায়টি তাদের ক্রমাগত বিদ্রোহ এবং মূর্তিপূজার কারণে জেরুজালেমের উপর ঈশ্বর যে কঠিন বিচার আনবেন তা বর্ণনা করে। এটা শুরু হয় ঈশ্বরের নির্দেশ দিয়ে ইজেকিয়েলকে বিচারের প্রতীক হিসেবে একটি ধারালো তলোয়ার নিতে। তখন ইজেকিয়েলকে তার মাথা ও দাড়ি কামানো, চুলের ওজন এবং তিন ভাগে বিভক্ত করার নির্দেশ দেওয়া হয়, যা শহরের ত্রিগুণ বিচারের প্রতিনিধিত্ব করে: পুড়িয়ে ফেলা, তলোয়ার দিয়ে আঘাত করা এবং বিক্ষিপ্ত করা। ইজেকিয়েলকে আরও নির্দেশ দেওয়া হয়েছে চুলের কয়েকটি স্ট্র্যান্ড নিতে এবং সেগুলিকে তার পোশাকে বাঁধতে, একটি অবশিষ্টাংশের প্রতীক যা বিচার থেকে সংরক্ষিত হবে। যাইহোক, এমনকি এই অবশিষ্টাংশ দুর্ভিক্ষ, তলোয়ার এবং জাতিদের মধ্যে ছড়িয়ে পড়ার কষ্টের মুখোমুখি হবে। অধ্যায়টি জেরুজালেমের উপর কঠোর বিচারের চিত্রায়ন এবং বিদ্রোহের পরিণতির প্রতিনিধিত্বকারী প্রতীকী কর্মের উপর দৃষ্টি নিবদ্ধ করে।</w:t>
      </w:r>
    </w:p>
    <w:p/>
    <w:p>
      <w:r xmlns:w="http://schemas.openxmlformats.org/wordprocessingml/2006/main">
        <w:t xml:space="preserve">Ezekiel 5:1 এবং হে মনুষ্যসন্তান, তুমি একটা ধারালো ছুরি নাও, নাপিতের ক্ষুর নাও, তোমার মাথায় ও তোমার দাড়িতে ঢোকাও; তারপর ওজন করার জন্য পাল্লা নাও, চুলগুলো ভাগ কর।</w:t>
      </w:r>
    </w:p>
    <w:p/>
    <w:p>
      <w:r xmlns:w="http://schemas.openxmlformats.org/wordprocessingml/2006/main">
        <w:t xml:space="preserve">প্রভু ইজেকিয়েলকে একটি ধারালো ছুরি এবং একটি নাপিতের ক্ষুর নিতে এবং চুল ওজন ও ভাগ করার আগে তার মাথা ও দাড়ি কামানো নির্দেশ দেন।</w:t>
      </w:r>
    </w:p>
    <w:p/>
    <w:p>
      <w:r xmlns:w="http://schemas.openxmlformats.org/wordprocessingml/2006/main">
        <w:t xml:space="preserve">1. পবিত্রতা: ঈশ্বরের সেবার জন্য আলাদা করা</w:t>
      </w:r>
    </w:p>
    <w:p/>
    <w:p>
      <w:r xmlns:w="http://schemas.openxmlformats.org/wordprocessingml/2006/main">
        <w:t xml:space="preserve">2. আত্মত্যাগ: নিজেকে ঈশ্বরের কাছে জীবন্ত বলিদান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1 Samuel 16:1-7 - প্রভু স্যামুয়েলকে বললেন, শৌলের জন্য তুমি আর কতকাল শোক করবে, যেহেতু আমি তাকে ইস্রায়েলের রাজা হিসাবে প্রত্যাখ্যান করেছি? তোমার শিং তেলে পূর্ণ কর এবং তোমার পথে যাও; আমি তোমাকে বেথলেহেমের জেসির কাছে পাঠাচ্ছি। আমি তার ছেলেদের মধ্যে একজনকে রাজা হিসেবে বেছে নিয়েছি।</w:t>
      </w:r>
    </w:p>
    <w:p/>
    <w:p>
      <w:r xmlns:w="http://schemas.openxmlformats.org/wordprocessingml/2006/main">
        <w:t xml:space="preserve">Ezekiel 5:2 অবরোধের দিন পূর্ণ হলে শহরের মধ্যে এক তৃতীয়াংশ আগুনে পুড়িয়ে ফেলবে; আর এক তৃতীয়াংশ নিয়ে ছুরি দিয়ে আঘাত করবে; আর এক তৃতীয়াংশ বাতাসে ছড়িয়ে পড়া; আমি তাদের পিছনে তলোয়ার বের করব।</w:t>
      </w:r>
    </w:p>
    <w:p/>
    <w:p>
      <w:r xmlns:w="http://schemas.openxmlformats.org/wordprocessingml/2006/main">
        <w:t xml:space="preserve">ঈশ্বর ইজেকিয়েলকে নির্দেশ দেন শহরের এক তৃতীয়াংশ পুড়িয়ে ফেলতে, ছুরি দিয়ে এক তৃতীয়াংশ কাটতে এবং এক তৃতীয়াংশ বাতাসে ছড়িয়ে দিতে, এবং ঈশ্বর তাদের পিছনে একটি তলোয়ার বের করবেন।</w:t>
      </w:r>
    </w:p>
    <w:p/>
    <w:p>
      <w:r xmlns:w="http://schemas.openxmlformats.org/wordprocessingml/2006/main">
        <w:t xml:space="preserve">1. ঈশ্বরের বিচার: Ezekiel 5:2 এর তাৎপর্য বোঝা</w:t>
      </w:r>
    </w:p>
    <w:p/>
    <w:p>
      <w:r xmlns:w="http://schemas.openxmlformats.org/wordprocessingml/2006/main">
        <w:t xml:space="preserve">2. ঈশ্বরের তলোয়ার: কিভাবে Ezekiel 5:2 তার ঐশ্বরিক ন্যায়বিচারের পূর্বাভাস দেয়</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হিতোপদেশ 16:9 - "মানুষের হৃদয় তার পথ তৈরি করে, কিন্তু প্রভু তার পদক্ষেপগুলি পরিচালনা করেন।"</w:t>
      </w:r>
    </w:p>
    <w:p/>
    <w:p>
      <w:r xmlns:w="http://schemas.openxmlformats.org/wordprocessingml/2006/main">
        <w:t xml:space="preserve">Ezekiel 5:3 তুমিও তা থেকে কিছু সংখ্যায় নেবে এবং তোমার স্কার্টে বেঁধে রাখবে।</w:t>
      </w:r>
    </w:p>
    <w:p/>
    <w:p>
      <w:r xmlns:w="http://schemas.openxmlformats.org/wordprocessingml/2006/main">
        <w:t xml:space="preserve">এই প্যাসেজটি কিছু কিছু গ্রহণ এবং তাদের স্কার্টে বাঁধার কথা বলে।</w:t>
      </w:r>
    </w:p>
    <w:p/>
    <w:p>
      <w:r xmlns:w="http://schemas.openxmlformats.org/wordprocessingml/2006/main">
        <w:t xml:space="preserve">1. জিনিসগুলিকে হৃদয়ে নেওয়ার গুরুত্ব</w:t>
      </w:r>
    </w:p>
    <w:p/>
    <w:p>
      <w:r xmlns:w="http://schemas.openxmlformats.org/wordprocessingml/2006/main">
        <w:t xml:space="preserve">2. ঈশ্বরের শব্দ একটি অনুস্মারক বহন</w:t>
      </w:r>
    </w:p>
    <w:p/>
    <w:p>
      <w:r xmlns:w="http://schemas.openxmlformats.org/wordprocessingml/2006/main">
        <w:t xml:space="preserve">1. দ্বিতীয় বিবরণ 6:6-9</w:t>
      </w:r>
    </w:p>
    <w:p/>
    <w:p>
      <w:r xmlns:w="http://schemas.openxmlformats.org/wordprocessingml/2006/main">
        <w:t xml:space="preserve">2. গীতসংহিতা 119:11</w:t>
      </w:r>
    </w:p>
    <w:p/>
    <w:p>
      <w:r xmlns:w="http://schemas.openxmlformats.org/wordprocessingml/2006/main">
        <w:t xml:space="preserve">Ezekiel 5:4 তারপর সেগুলো আবার নিয়ে আগুনের মধ্যে ফেলে দাও এবং আগুনে পুড়িয়ে দাও; কারণ তা থেকে সমস্ত ইস্রায়েল পরিবারে আগুন জ্বলবে৷</w:t>
      </w:r>
    </w:p>
    <w:p/>
    <w:p>
      <w:r xmlns:w="http://schemas.openxmlformats.org/wordprocessingml/2006/main">
        <w:t xml:space="preserve">এই অনুচ্ছেদটি ঈশ্বরের আদেশগুলি অনুসরণ না করার পরিণতি সম্পর্কে কথা বলে: সমস্ত ইস্রায়েলের মধ্যে আগুন জ্বলবে।</w:t>
      </w:r>
    </w:p>
    <w:p/>
    <w:p>
      <w:r xmlns:w="http://schemas.openxmlformats.org/wordprocessingml/2006/main">
        <w:t xml:space="preserve">1. আমাদের অবশ্যই ঈশ্বরের আদেশের প্রতি বিশ্বস্ত থাকতে হবে বা এর পরিণতি ভোগ করতে হবে।</w:t>
      </w:r>
    </w:p>
    <w:p/>
    <w:p>
      <w:r xmlns:w="http://schemas.openxmlformats.org/wordprocessingml/2006/main">
        <w:t xml:space="preserve">2. আগুন ঈশ্বরের বিচারের প্রতীক; ঈশ্বরের শব্দের সতর্কবাণী শুনুন।</w:t>
      </w:r>
    </w:p>
    <w:p/>
    <w:p>
      <w:r xmlns:w="http://schemas.openxmlformats.org/wordprocessingml/2006/main">
        <w:t xml:space="preserve">1. দ্বিতীয় বিবরণ 28:15-20 - ঈশ্বর অবাধ্যতার পরিণতি সম্পর্কে সতর্ক করেছেন।</w:t>
      </w:r>
    </w:p>
    <w:p/>
    <w:p>
      <w:r xmlns:w="http://schemas.openxmlformats.org/wordprocessingml/2006/main">
        <w:t xml:space="preserve">2. হিব্রু 12:25-29 - ঈশ্বর যাদের ভালবাসেন তাদের শাসন করেন; আমাদের সজাগ থাকতে হবে।</w:t>
      </w:r>
    </w:p>
    <w:p/>
    <w:p>
      <w:r xmlns:w="http://schemas.openxmlformats.org/wordprocessingml/2006/main">
        <w:t xml:space="preserve">Ezekiel 5:5 প্রভু সদাপ্রভু এই কথা বলেন; এই জেরুজালেম: আমি তার চারপাশের দেশ ও দেশগুলির মধ্যে এটি স্থাপন করেছি।</w:t>
      </w:r>
    </w:p>
    <w:p/>
    <w:p>
      <w:r xmlns:w="http://schemas.openxmlformats.org/wordprocessingml/2006/main">
        <w:t xml:space="preserve">প্রভু ঘোষণা করেছেন যে জেরুজালেম অনেক জাতি এবং দেশের মধ্যে সেট করা হয়েছে।</w:t>
      </w:r>
    </w:p>
    <w:p/>
    <w:p>
      <w:r xmlns:w="http://schemas.openxmlformats.org/wordprocessingml/2006/main">
        <w:t xml:space="preserve">1. জেরুজালেমের জন্য ঈশ্বরের পরিকল্পনা - জেরুজালেমকে অনেক জাতির মধ্যে রাখার ঈশ্বরের সিদ্ধান্ত বোঝা।</w:t>
      </w:r>
    </w:p>
    <w:p/>
    <w:p>
      <w:r xmlns:w="http://schemas.openxmlformats.org/wordprocessingml/2006/main">
        <w:t xml:space="preserve">2. জেরুজালেম জাতির মাঝখানে - জেরুজালেমের জন্য ঈশ্বরের পরিকল্পনার উদ্দেশ্য এবং প্রভাব অন্বেষণ করা।</w:t>
      </w:r>
    </w:p>
    <w:p/>
    <w:p>
      <w:r xmlns:w="http://schemas.openxmlformats.org/wordprocessingml/2006/main">
        <w:t xml:space="preserve">1. গীতসংহিতা 122:6 - "জেরুজালেমের শান্তির জন্য প্রার্থনা করুন: যারা আপনাকে ভালোবাসে তারা সফল হবে।"</w:t>
      </w:r>
    </w:p>
    <w:p/>
    <w:p>
      <w:r xmlns:w="http://schemas.openxmlformats.org/wordprocessingml/2006/main">
        <w:t xml:space="preserve">2. ইশাইয়া 52:1 - "জাগো, জাগো; হে সিয়োন, তোমার শক্তি পরিধান কর; হে জেরুজালেম, পবিত্র নগরী, তোমার সুন্দর পোশাক পরিধান কর: কেননা এখন থেকে আর কোন খৎনা না করা ও অশুচি তোমার মধ্যে আসবে না।"</w:t>
      </w:r>
    </w:p>
    <w:p/>
    <w:p>
      <w:r xmlns:w="http://schemas.openxmlformats.org/wordprocessingml/2006/main">
        <w:t xml:space="preserve">Ezekiel 5:6 এবং সে আমার বিচারকে জাতিদের চেয়ে পাপাচারে পরিণত করেছে এবং তার চারপাশের দেশগুলির চেয়ে আমার বিধিগুলিকে বেশি বদলে দিয়েছে: কারণ তারা আমার বিচার ও আমার বিধি অস্বীকার করেছে, তারা সেগুলিতে চলেনি।</w:t>
      </w:r>
    </w:p>
    <w:p/>
    <w:p>
      <w:r xmlns:w="http://schemas.openxmlformats.org/wordprocessingml/2006/main">
        <w:t xml:space="preserve">ইস্রায়েলের লোকেরা ঈশ্বরের বিচার ও আইন প্রত্যাখ্যান করেছে এবং তাদের চারপাশের জাতিগুলির চেয়ে আরও খারাপ কাজ করেছে।</w:t>
      </w:r>
    </w:p>
    <w:p/>
    <w:p>
      <w:r xmlns:w="http://schemas.openxmlformats.org/wordprocessingml/2006/main">
        <w:t xml:space="preserve">1. ঈশ্বরের শব্দ প্রত্যাখ্যান বিপদ</w:t>
      </w:r>
    </w:p>
    <w:p/>
    <w:p>
      <w:r xmlns:w="http://schemas.openxmlformats.org/wordprocessingml/2006/main">
        <w:t xml:space="preserve">2. ঈশ্বরের বিচার ও আইন আমাদের ভালোর জন্য</w:t>
      </w:r>
    </w:p>
    <w:p/>
    <w:p>
      <w:r xmlns:w="http://schemas.openxmlformats.org/wordprocessingml/2006/main">
        <w:t xml:space="preserve">1. রোমানস 2:12-16</w:t>
      </w:r>
    </w:p>
    <w:p/>
    <w:p>
      <w:r xmlns:w="http://schemas.openxmlformats.org/wordprocessingml/2006/main">
        <w:t xml:space="preserve">2. গীতসংহিতা 119:9-11</w:t>
      </w:r>
    </w:p>
    <w:p/>
    <w:p>
      <w:r xmlns:w="http://schemas.openxmlformats.org/wordprocessingml/2006/main">
        <w:t xml:space="preserve">Ezekiel 5:7 অতএব প্রভু সদাপ্রভু এই কথা কহেন; কারণ তোমরা তোমাদের চারপাশের জাতিদের চেয়ে বহুগুণ বেশী করেছ, এবং আমার বিধি-বিধান পালন কর নি, আমার বিধি-বিধান পালন কর নি, তোমাদের চারপাশের জাতিদের বিচারও পালন কর নি।</w:t>
      </w:r>
    </w:p>
    <w:p/>
    <w:p>
      <w:r xmlns:w="http://schemas.openxmlformats.org/wordprocessingml/2006/main">
        <w:t xml:space="preserve">প্রভু ঈশ্বর ইস্রায়েলের লোকেদের সতর্ক করেন কারণ তারা তাঁর আইন বা বিচার পালন করেনি এবং আশেপাশের জাতির বিচারও অনুসরণ করেনি।</w:t>
      </w:r>
    </w:p>
    <w:p/>
    <w:p>
      <w:r xmlns:w="http://schemas.openxmlformats.org/wordprocessingml/2006/main">
        <w:t xml:space="preserve">1) বিশ্বাস এবং আনুগত্যের জীবনযাপনের গুরুত্ব</w:t>
      </w:r>
    </w:p>
    <w:p/>
    <w:p>
      <w:r xmlns:w="http://schemas.openxmlformats.org/wordprocessingml/2006/main">
        <w:t xml:space="preserve">2) ঈশ্বরের বাক্যকে অবজ্ঞা করার পরিণতি</w:t>
      </w:r>
    </w:p>
    <w:p/>
    <w:p>
      <w:r xmlns:w="http://schemas.openxmlformats.org/wordprocessingml/2006/main">
        <w:t xml:space="preserve">1) Deuteronomy 4:1-2, "অতএব, হে ইস্রায়েল, এখন সেই বিধি ও বিচারের প্রতি মনোযোগ দাও, যা আমি তোমাকে শিখিয়েছি, সেগুলি পালন করার জন্য, যাতে তোমরা বাঁচতে পার, এবং প্রভু যে দেশটিতে প্রবেশ করতে পারেন এবং অধিকার করতে পারেন৷ তোমাদের পিতৃপুরুষদের ঈশ্বর তোমাদের দান করেন৷ আমি তোমাদেরকে যে আদেশ দিচ্ছি তাতে তোমরা কিছু যোগ করবে না এবং তা থেকে কমও করবে না, যাতে তোমরা তোমাদের ঈশ্বর সদাপ্রভুর আদেশ পালন করতে পার যা আমি তোমাদের দিচ্ছি৷'</w:t>
      </w:r>
    </w:p>
    <w:p/>
    <w:p>
      <w:r xmlns:w="http://schemas.openxmlformats.org/wordprocessingml/2006/main">
        <w:t xml:space="preserve">2) জেমস 1:22-25, "কিন্তু তোমরা শব্দের পালনকারী হও, এবং কেবল শ্রোতাই নও, নিজেদেরকে প্রতারণা কর। কারণ যদি কেউ শব্দের শ্রবণকারী হয়, কিন্তু কাজ না করে, তবে সে এমন একজন মানুষের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Ezekiel 5:8 অতএব প্রভু সদাপ্রভু এই কথা কহেন; দেখ, আমি, এমনকি আমিও তোমার বিরুদ্ধে আছি, এবং জাতিদের সামনে তোমার মধ্যে বিচার করব।</w:t>
      </w:r>
    </w:p>
    <w:p/>
    <w:p>
      <w:r xmlns:w="http://schemas.openxmlformats.org/wordprocessingml/2006/main">
        <w:t xml:space="preserve">ঈশ্বর ইস্রায়েলের লোকেদের প্রতি তাঁর বিরোধিতা ঘোষণা করছেন এবং তিনি এমনভাবে তা করবেন যা অন্যান্য জাতির দ্বারা দেখা যাবে।</w:t>
      </w:r>
    </w:p>
    <w:p/>
    <w:p>
      <w:r xmlns:w="http://schemas.openxmlformats.org/wordprocessingml/2006/main">
        <w:t xml:space="preserve">1. ঈশ্বরের সার্বভৌমত্ব: সর্বোপরি তাঁর কর্তৃত্ব বোঝা</w:t>
      </w:r>
    </w:p>
    <w:p/>
    <w:p>
      <w:r xmlns:w="http://schemas.openxmlformats.org/wordprocessingml/2006/main">
        <w:t xml:space="preserve">2. পাপের শাস্তি: ঈশ্বরের ন্যায় বিচার।</w:t>
      </w:r>
    </w:p>
    <w:p/>
    <w:p>
      <w:r xmlns:w="http://schemas.openxmlformats.org/wordprocessingml/2006/main">
        <w:t xml:space="preserve">1. ইশাইয়া 40:15 - "দেখুন, জাতিগুলি একটি বালতির ফোঁটার মতো, এবং ভারসাম্যের ছোট ধূলিকণা হিসাবে গণনা করা হয়: দেখ, তিনি দ্বীপগুলিকে খুব সামান্য জিনিস হিসাবে গ্রহণ করেন।"</w:t>
      </w:r>
    </w:p>
    <w:p/>
    <w:p>
      <w:r xmlns:w="http://schemas.openxmlformats.org/wordprocessingml/2006/main">
        <w:t xml:space="preserve">2. Jeremiah 18:7-8 - "কোন মুহুর্তে আমি একটি জাতি সম্পর্কে এবং একটি রাজ্য সম্পর্কে কথা বলব, উপড়ে ফেলতে, টেনে নামাতে এবং ধ্বংস করার জন্য; যদি সেই জাতি, যার বিরুদ্ধে আমি উচ্চারণ করেছি, তাহলে তাদের মন্দ থেকে, আমি তাদের প্রতি যে মন্দ করার কথা ভেবেছিলাম তার জন্য আমি অনুতপ্ত হব।"</w:t>
      </w:r>
    </w:p>
    <w:p/>
    <w:p>
      <w:r xmlns:w="http://schemas.openxmlformats.org/wordprocessingml/2006/main">
        <w:t xml:space="preserve">Ezekiel 5:9 তোমার সমস্ত জঘন্য কাজের জন্য আমি যা করিনি তা আমি তোমার মধ্যে করব, আর সেই রকম আর করব না।</w:t>
      </w:r>
    </w:p>
    <w:p/>
    <w:p>
      <w:r xmlns:w="http://schemas.openxmlformats.org/wordprocessingml/2006/main">
        <w:t xml:space="preserve">ঈশ্বর জেরুজালেমের জন্য এমন কিছু করবেন যা তিনি এর জঘন্য কাজের জন্য আগে কখনও করেননি।</w:t>
      </w:r>
    </w:p>
    <w:p/>
    <w:p>
      <w:r xmlns:w="http://schemas.openxmlformats.org/wordprocessingml/2006/main">
        <w:t xml:space="preserve">1. ঈশ্বরের ক্রোধ এবং করুণা</w:t>
      </w:r>
    </w:p>
    <w:p/>
    <w:p>
      <w:r xmlns:w="http://schemas.openxmlformats.org/wordprocessingml/2006/main">
        <w:t xml:space="preserve">2. পাপের পরিণতি</w:t>
      </w:r>
    </w:p>
    <w:p/>
    <w:p>
      <w:r xmlns:w="http://schemas.openxmlformats.org/wordprocessingml/2006/main">
        <w:t xml:space="preserve">1. Jeremiah 32:35 - "তারা বেন হিন্নোম উপত্যকায় বাল দেবতার জন্য উঁচু স্থান তৈরি করেছিল যাতে তারা তাদের ছেলেমেয়েদের মোলেকের কাছে বলিদান করে, যদিও আমি কখনই আদেশ করিনি বা আমার মনেও আসেনি যে তারা এমন ঘৃণ্য কাজ করবে এবং তাই করবে। যিহূদা পাপ।"</w:t>
      </w:r>
    </w:p>
    <w:p/>
    <w:p>
      <w:r xmlns:w="http://schemas.openxmlformats.org/wordprocessingml/2006/main">
        <w:t xml:space="preserve">2. বিলাপ 2:17 - "প্রভু যা পরিকল্পনা করেছিলেন তা করেছেন; তিনি তাঁর কথা পূর্ণ করেছেন, যা তিনি অনেক আগেই ঘোষণা করেছিলেন। তিনি আপনাকে করুণা ছাড়াই উৎখাত করেছেন, তিনি শত্রুকে আপনার উপর গর্বিত করতে দিয়েছেন, তিনি শিংকে উঁচু করেছেন। তোমার শত্রু।"</w:t>
      </w:r>
    </w:p>
    <w:p/>
    <w:p>
      <w:r xmlns:w="http://schemas.openxmlformats.org/wordprocessingml/2006/main">
        <w:t xml:space="preserve">Ezekiel 5:10 অতএব পিতারা তোমার মধ্যে পুত্রদের খাবে, এবং পুত্ররা তাদের পিতাদের খাবে; আমি তোমার মধ্যে বিচার করব এবং তোমার সমস্ত অবশিষ্টাংশকে আমি সমস্ত বাতাসে ছড়িয়ে দেব।</w:t>
      </w:r>
    </w:p>
    <w:p/>
    <w:p>
      <w:r xmlns:w="http://schemas.openxmlformats.org/wordprocessingml/2006/main">
        <w:t xml:space="preserve">Ezekiel 5:10 থেকে এই আয়াতটি একটি ভয়ানক বিচারের কথা বলে যা ঈশ্বর ইস্রায়েলের লোকেদের উপর নিয়ে আসবেন, যা এতটাই কঠিন যে পিতামাতা এবং শিশুরা এটি দ্বারা গ্রাস করবে।</w:t>
      </w:r>
    </w:p>
    <w:p/>
    <w:p>
      <w:r xmlns:w="http://schemas.openxmlformats.org/wordprocessingml/2006/main">
        <w:t xml:space="preserve">1. Ezekiel 5:10 এর কঠিন সত্য থেকে শিক্ষা নেওয়া</w:t>
      </w:r>
    </w:p>
    <w:p/>
    <w:p>
      <w:r xmlns:w="http://schemas.openxmlformats.org/wordprocessingml/2006/main">
        <w:t xml:space="preserve">2. তাঁর বিচারের মুখে ঈশ্বরের ন্যায়বিচার এবং করুণা</w:t>
      </w:r>
    </w:p>
    <w:p/>
    <w:p>
      <w:r xmlns:w="http://schemas.openxmlformats.org/wordprocessingml/2006/main">
        <w:t xml:space="preserve">1. Jeremiah 15:2-3 - "এবং এটা ঘটবে, যদি তারা তোমাকে বলে, আমরা কোথায় যাব? তাহলে তুমি তাদের বলবে, সদাপ্রভু এই কথা বলেন; যারা মৃত্যুর জন্য, মৃত্যুর জন্য; এবং যারা তরবারির জন্য, তরবারির জন্য; এবং যারা দুর্ভিক্ষের জন্য, দুর্ভিক্ষের জন্য; এবং যারা বন্দিত্বের জন্য, বন্দিত্বের জন্য।"</w:t>
      </w:r>
    </w:p>
    <w:p/>
    <w:p>
      <w:r xmlns:w="http://schemas.openxmlformats.org/wordprocessingml/2006/main">
        <w:t xml:space="preserve">2. রোমানস 11:22 - "অতএব ঈশ্বরের মঙ্গল এবং কঠোরতা দেখুন: তাদের উপর যারা পড়েছিল, কঠোরতা; কিন্তু আপনার দিকে, মঙ্গল, যদি আপনি তাঁর মঙ্গলময়তায় অবিরত থাকেন: অন্যথায় আপনাকেও কেটে ফেলা হবে।"</w:t>
      </w:r>
    </w:p>
    <w:p/>
    <w:p>
      <w:r xmlns:w="http://schemas.openxmlformats.org/wordprocessingml/2006/main">
        <w:t xml:space="preserve">Ezekiel 5:11 সেইজন্য, আমার জীবিত শপথ, প্রভু সদাপ্রভু কহেন; নিশ্চয়ই, তুমি তোমার সমস্ত জঘন্য জিনিস এবং তোমার সমস্ত জঘন্য জিনিস দিয়ে আমার পবিত্র স্থানকে অপবিত্র করেছ, তাই আমিও তোমাকে কমিয়ে দেব। আমার চোখও রেহাই পাবে না, আমার কোন মমতা হবে না।</w:t>
      </w:r>
    </w:p>
    <w:p/>
    <w:p>
      <w:r xmlns:w="http://schemas.openxmlformats.org/wordprocessingml/2006/main">
        <w:t xml:space="preserve">যারা তার পবিত্র স্থানকে জঘন্য কাজ দিয়ে অপবিত্র ও কলুষিত করেছে ঈশ্বর তাদের ছাড়বেন না।</w:t>
      </w:r>
    </w:p>
    <w:p/>
    <w:p>
      <w:r xmlns:w="http://schemas.openxmlformats.org/wordprocessingml/2006/main">
        <w:t xml:space="preserve">1. ঈশ্বরের অভয়ারণ্য অপবিত্র করার পরিণতি</w:t>
      </w:r>
    </w:p>
    <w:p/>
    <w:p>
      <w:r xmlns:w="http://schemas.openxmlformats.org/wordprocessingml/2006/main">
        <w:t xml:space="preserve">2. ঈশ্বরের করুণা শক্তি</w:t>
      </w:r>
    </w:p>
    <w:p/>
    <w:p>
      <w:r xmlns:w="http://schemas.openxmlformats.org/wordprocessingml/2006/main">
        <w:t xml:space="preserve">1. ইশাইয়া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2. জোয়েল 2:13 - আপনার হৃদয় বিদীর্ণ করুন এবং আপনার পোশাক নয়। তোমার ঈশ্বর সদাপ্রভুর কাছে ফিরে যাও, কারণ তিনি করুণাময় ও করুণাময়, ক্রোধে ধীর এবং প্রেমে ভরপুর, এবং তিনি বিপর্যয় প্রেরণ করা থেকে বিরত থাকেন।</w:t>
      </w:r>
    </w:p>
    <w:p/>
    <w:p>
      <w:r xmlns:w="http://schemas.openxmlformats.org/wordprocessingml/2006/main">
        <w:t xml:space="preserve">Ezekiel 5:12 তোমার এক তৃতীয়াংশ মহামারীতে মারা যাবে, এবং দুর্ভিক্ষে তোমার মধ্যে ধ্বংস হবে; আর এক তৃতীয়াংশ তোমার চারপাশে তরবারির আঘাতে মারা পড়বে; আর আমি এক তৃতীয়াংশকে সমস্ত বাতাসে ছড়িয়ে দেব এবং তাদের পিছনে তলোয়ার বের করব।</w:t>
      </w:r>
    </w:p>
    <w:p/>
    <w:p>
      <w:r xmlns:w="http://schemas.openxmlformats.org/wordprocessingml/2006/main">
        <w:t xml:space="preserve">এই অনুচ্ছেদটি তাদের অবাধ্যতার জন্য ইস্রায়েলীয়দের উপর ঈশ্বরের বিচার প্রকাশ করে, যার ফলস্বরূপ মৃত্যু, ধ্বংস এবং নির্বাসন হবে।</w:t>
      </w:r>
    </w:p>
    <w:p/>
    <w:p>
      <w:r xmlns:w="http://schemas.openxmlformats.org/wordprocessingml/2006/main">
        <w:t xml:space="preserve">1. অবাধ্যতার পরিণতি: Ezekiel 5:12 থেকে শিক্ষা</w:t>
      </w:r>
    </w:p>
    <w:p/>
    <w:p>
      <w:r xmlns:w="http://schemas.openxmlformats.org/wordprocessingml/2006/main">
        <w:t xml:space="preserve">2. ঈশ্বরের সার্বভৌমত্ব: ঈশ্বর কীভাবে আমাদের জীবন নিয়ন্ত্রণ করেন</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Ezekiel 5:13 এইভাবে আমার ক্রোধ সিদ্ধ হবে, এবং আমি তাদের উপর আমার ক্রোধ নিবৃত্ত করব, এবং আমি সান্ত্বনা পাব; এবং তারা জানবে যে আমি প্রভু আমার উদ্যমে এই কথা বলেছি, যখন আমি আমার ক্রোধ সম্পূর্ণ করেছি। তাদের</w:t>
      </w:r>
    </w:p>
    <w:p/>
    <w:p>
      <w:r xmlns:w="http://schemas.openxmlformats.org/wordprocessingml/2006/main">
        <w:t xml:space="preserve">ঈশ্বরের ক্রোধের উদ্দেশ্য হল ন্যায়বিচার আনতে এবং যাদের প্রতি অবিচার করা হয়েছে তাদের সান্ত্বনা দেওয়া।</w:t>
      </w:r>
    </w:p>
    <w:p/>
    <w:p>
      <w:r xmlns:w="http://schemas.openxmlformats.org/wordprocessingml/2006/main">
        <w:t xml:space="preserve">1: ঈশ্বরের ক্রোধ অভাবীদের জন্য ন্যায়বিচার এবং সান্ত্বনা নিয়ে আসে।</w:t>
      </w:r>
    </w:p>
    <w:p/>
    <w:p>
      <w:r xmlns:w="http://schemas.openxmlformats.org/wordprocessingml/2006/main">
        <w:t xml:space="preserve">2: যখন মনে হয় ঈশ্বরের ক্রোধ পরিমাপের বাইরে, এটি ন্যায়বিচার পুনরুদ্ধার এবং সান্ত্বনা আনতে বোঝানো হয়।</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ম্যাথু 5:43-45 - আপনি শুনেছেন যে বলা হয়েছিল, আপনার প্রতিবেশীকে ভালবাসুন এবং আপনার শত্রুকে ঘৃণা করুন। কিন্তু আমি তোমাদের বলছি, তোমাদের শত্রুদের ভালোবাসো এবং যারা তোমাদের তাড়না করে তাদের জন্য প্রার্থনা করো, যাতে তোমরা স্বর্গের পিতার সন্তান হতে পার৷ তিনি মন্দ ও ভালোর উপর তাঁর সূর্য উদিত করেন এবং ধার্মিক ও অধার্মিকদের উপর বৃষ্টি বর্ষণ করেন।</w:t>
      </w:r>
    </w:p>
    <w:p/>
    <w:p>
      <w:r xmlns:w="http://schemas.openxmlformats.org/wordprocessingml/2006/main">
        <w:t xml:space="preserve">Ezekiel 5:14 তাছাড়া আমি তোমাকে ধ্বংস করব এবং তোমার চারপাশের সমস্ত জাতিদের মধ্যে যারা পাশ দিয়ে যায় তাদের কাছে নিন্দিত করব।</w:t>
      </w:r>
    </w:p>
    <w:p/>
    <w:p>
      <w:r xmlns:w="http://schemas.openxmlformats.org/wordprocessingml/2006/main">
        <w:t xml:space="preserve">ঈশ্বর জেরুজালেমকে তার চারপাশের জাতিদের মধ্যে ধ্বংস ও তিরস্কারের জায়গা করে তুলবেন এবং যারা পাশ দিয়ে যাবে তাদের কাছে তা দৃশ্যমান হবে।</w:t>
      </w:r>
    </w:p>
    <w:p/>
    <w:p>
      <w:r xmlns:w="http://schemas.openxmlformats.org/wordprocessingml/2006/main">
        <w:t xml:space="preserve">1. জেরুজালেমের উপর ঈশ্বরের বিচার: আমাদের সকলের জন্য একটি সতর্কতা</w:t>
      </w:r>
    </w:p>
    <w:p/>
    <w:p>
      <w:r xmlns:w="http://schemas.openxmlformats.org/wordprocessingml/2006/main">
        <w:t xml:space="preserve">2. পাপের পরিণতি: জেরুজালেম থেকে আমরা কী শিখতে পারি</w:t>
      </w:r>
    </w:p>
    <w:p/>
    <w:p>
      <w:r xmlns:w="http://schemas.openxmlformats.org/wordprocessingml/2006/main">
        <w:t xml:space="preserve">1. ইশাইয়া 3:8-9 - কারণ জেরুজালেম হোঁচট খেয়েছে, এবং যিহূদার পতন হয়েছে, কারণ তাদের কথা ও কাজ প্রভুর বিরুদ্ধে, তাঁর মহিমান্বিত উপস্থিতিকে অস্বীকার করে৷ তাদের মুখের চেহারা তাদের বিরুদ্ধে সাক্ষ্য দেয়; তারা সদোমের মতো তাদের পাপ ঘোষণা করে; তারা এটা লুকান না. হায় তাদের!</w:t>
      </w:r>
    </w:p>
    <w:p/>
    <w:p>
      <w:r xmlns:w="http://schemas.openxmlformats.org/wordprocessingml/2006/main">
        <w:t xml:space="preserve">2. বিলাপ 5:1-2 - মনে রেখো, হে প্রভু, আমাদের উপর কি এসেছে; দেখ, আর আমাদের তিরস্কার দেখ! আমাদের উত্তরাধিকার এলিয়েনদের কাছে এবং আমাদের বাড়িগুলি বিদেশীদের হাতে তুলে দেওয়া হয়েছে।</w:t>
      </w:r>
    </w:p>
    <w:p/>
    <w:p>
      <w:r xmlns:w="http://schemas.openxmlformats.org/wordprocessingml/2006/main">
        <w:t xml:space="preserve">Ezekiel 5:15 তাই তোমার আশেপাশে থাকা জাতিদের কাছে এটা একটা তিরস্কার ও উপহাস, একটা নির্দেশ ও আশ্চর্যের বিষয় হবে, যখন আমি তোমার উপর ক্রোধে, ক্রোধে ও ক্রোধে তিরস্কারে বিচার করব। আমি সদাপ্রভু এই কথা বলেছি।</w:t>
      </w:r>
    </w:p>
    <w:p/>
    <w:p>
      <w:r xmlns:w="http://schemas.openxmlformats.org/wordprocessingml/2006/main">
        <w:t xml:space="preserve">তিরস্কার, উপহাস, নির্দেশনা এবং বিস্ময় হল সেই বিচারগুলি যা প্রভু ইজেকিয়েলের চারপাশের দেশগুলির উপর কার্যকর করবেন।</w:t>
      </w:r>
    </w:p>
    <w:p/>
    <w:p>
      <w:r xmlns:w="http://schemas.openxmlformats.org/wordprocessingml/2006/main">
        <w:t xml:space="preserve">1. প্রভুর বিচার: ঈশ্বরের রাগ এবং ক্রোধ</w:t>
      </w:r>
    </w:p>
    <w:p/>
    <w:p>
      <w:r xmlns:w="http://schemas.openxmlformats.org/wordprocessingml/2006/main">
        <w:t xml:space="preserve">2. অবাধ্যতার পরিণতি: তিরস্কার, উপহাস, নির্দেশ এবং বিস্ময়</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Ezekiel 18:30 - অতএব, হে ইস্রায়েলের পরিবার, আমি প্রত্যেকের তার পথ অনুসারে বিচার করব, প্রভু সদাপ্রভু ঘোষণা করেন। অনুতপ্ত হও এবং তোমার সমস্ত পাপ থেকে ফিরে যাও, পাছে অন্যায় তোমার ধ্বংস হয়ে যায়।</w:t>
      </w:r>
    </w:p>
    <w:p/>
    <w:p>
      <w:r xmlns:w="http://schemas.openxmlformats.org/wordprocessingml/2006/main">
        <w:t xml:space="preserve">Ezekiel 5:16 যখন আমি তাদের উপর দুর্ভিক্ষের মন্দ তীর পাঠাব, যা তাদের ধ্বংসের জন্য হবে, এবং আমি তোমাকে ধ্বংস করার জন্য পাঠাব: এবং আমি তোমার উপর দুর্ভিক্ষ বাড়িয়ে দেব এবং তোমার রুটির লাঠি ভেঙ্গে দেব।</w:t>
      </w:r>
    </w:p>
    <w:p/>
    <w:p>
      <w:r xmlns:w="http://schemas.openxmlformats.org/wordprocessingml/2006/main">
        <w:t xml:space="preserve">যারা তাকে অমান্য করেছে তাদের শাস্তি হিসেবে ঈশ্বর দুর্ভিক্ষের তীর পাঠাবেন, যার ফলে ধ্বংস ও দুর্ভিক্ষ বৃদ্ধি পাবে।</w:t>
      </w:r>
    </w:p>
    <w:p/>
    <w:p>
      <w:r xmlns:w="http://schemas.openxmlformats.org/wordprocessingml/2006/main">
        <w:t xml:space="preserve">1. অবাধ্যতার পরিণতি: এজেকিয়েল 5:16 এর একটি অধ্যয়ন</w:t>
      </w:r>
    </w:p>
    <w:p/>
    <w:p>
      <w:r xmlns:w="http://schemas.openxmlformats.org/wordprocessingml/2006/main">
        <w:t xml:space="preserve">2. ঈশ্বরের হাতিয়ার হিসাবে দুর্ভিক্ষ: Ezekiel 5:16 এর উদ্দেশ্য বোঝা</w:t>
      </w:r>
    </w:p>
    <w:p/>
    <w:p>
      <w:r xmlns:w="http://schemas.openxmlformats.org/wordprocessingml/2006/main">
        <w:t xml:space="preserve">1. Jeremiah 14:13-15 এই লোকদের প্রতি প্রভু এইভাবে বলেন, এইভাবে তারা ঘুরে বেড়াতে ভালোবাসে, তারা তাদের পা বিরত রাখে নি, তাই প্রভু তাদের গ্রহণ করেন না; তিনি এখন তাদের অন্যায় মনে করবেন, এবং তাদের পাপের বিচার করবেন। তখন প্রভু আমাকে বললেন, এই লোকদের জন্য তাদের ভালোর জন্য প্রার্থনা করো না৷ তারা উপবাস করলে আমি তাদের কান্না শুনব না; এবং যখন তারা হোমবলি ও নৈবেদ্য দেয়, আমি তাদের গ্রহণ করব না;</w:t>
      </w:r>
    </w:p>
    <w:p/>
    <w:p>
      <w:r xmlns:w="http://schemas.openxmlformats.org/wordprocessingml/2006/main">
        <w:t xml:space="preserve">2. গীতসংহিতা 33:18-19 দেখ, প্রভুর নজর তাদের উপর যারা তাঁকে ভয় করে, যারা তাঁর করুণার আশা করে; তাদের আত্মাকে মৃত্যুর হাত থেকে উদ্ধার করতে এবং দুর্ভিক্ষের মধ্যে তাদের বাঁচিয়ে রাখতে।</w:t>
      </w:r>
    </w:p>
    <w:p/>
    <w:p>
      <w:r xmlns:w="http://schemas.openxmlformats.org/wordprocessingml/2006/main">
        <w:t xml:space="preserve">Ezekiel 5:17 সেইজন্য আমি তোমার উপর দুর্ভিক্ষ ও দুষ্ট জন্তুদের পাঠাব, আর তারা তোমাকে ধ্বংস করবে; তোমার মধ্য দিয়ে মহামারী ও রক্ত যাবে। আর আমি তোমার উপর তলোয়ার আনব। আমি সদাপ্রভু এই কথা বলেছি।</w:t>
      </w:r>
    </w:p>
    <w:p/>
    <w:p>
      <w:r xmlns:w="http://schemas.openxmlformats.org/wordprocessingml/2006/main">
        <w:t xml:space="preserve">ঈশ্বর ইজেকিয়েলের মাধ্যমে ইস্রায়েলের লোকদের সতর্ক করেন যে তিনি দুর্ভিক্ষ, মন্দ জন্তু, মহামারী এবং তলোয়ার পাঠাবেন যদি তারা তাঁর কথা অনুসারে কাজ না করে।</w:t>
      </w:r>
    </w:p>
    <w:p/>
    <w:p>
      <w:r xmlns:w="http://schemas.openxmlformats.org/wordprocessingml/2006/main">
        <w:t xml:space="preserve">1. অধার্মিকতার পরিণতি কাটানো</w:t>
      </w:r>
    </w:p>
    <w:p/>
    <w:p>
      <w:r xmlns:w="http://schemas.openxmlformats.org/wordprocessingml/2006/main">
        <w:t xml:space="preserve">2. বাধ্যতা শক্তি</w:t>
      </w:r>
    </w:p>
    <w:p/>
    <w:p>
      <w:r xmlns:w="http://schemas.openxmlformats.org/wordprocessingml/2006/main">
        <w:t xml:space="preserve">1. গালাতীয় 6:7-8: "প্রতারিত হবেন না: ঈশ্বরকে উপহাস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Deuteronomy 11:26-28: "দেখুন, আমি আজ তোমাদের সামনে একটি আশীর্বাদ ও অভিশাপ রাখছি: আশীর্বাদ, যদি তোমরা তোমাদের ঈশ্বর সদাপ্রভুর আদেশ পালন কর, যা আমি আজ তোমাদের দিচ্ছি, এবং অভিশাপ, যদি তোমরা তোমরা তোমাদের ঈশ্বর সদাপ্রভুর আদেশ পালন কোরো না, কিন্তু আমি আজ তোমাদের যে পথের নির্দেশ দিচ্ছি তা থেকে সরে যাও, অন্য দেবতাদের অনুসরণ কর যা তোমরা জান না।”</w:t>
      </w:r>
    </w:p>
    <w:p/>
    <w:p/>
    <w:p>
      <w:r xmlns:w="http://schemas.openxmlformats.org/wordprocessingml/2006/main">
        <w:t xml:space="preserve">ইজেকিয়েল অধ্যায় 6 ইস্রায়েলের মূর্তিপূজা অভ্যাস এবং উপাসনার উচ্চ স্থানগুলির বিরুদ্ধে ঈশ্বরের রায়ের ঘোষণাকে চিত্রিত করে। নবী ইজেকিয়েলের মাধ্যমে, ঈশ্বর তাদের অবাধ্যতার ফলস্বরূপ ভূমিতে আসন্ন ধ্বংস ও ধ্বংসের বিষয়ে সতর্ক করেছেন।</w:t>
      </w:r>
    </w:p>
    <w:p/>
    <w:p>
      <w:r xmlns:w="http://schemas.openxmlformats.org/wordprocessingml/2006/main">
        <w:t xml:space="preserve">1ম অনুচ্ছেদ: অধ্যায়টি শুরু হয়েছে ঈশ্বর ইজেকিয়েলকে ইস্রায়েলের পাহাড় এবং পাহাড়ের বিরুদ্ধে ভবিষ্যদ্বাণী করার আদেশ দিয়ে, যেখানে লোকেরা তাদের মূর্তি স্থাপন করেছে এবং বলিদান করেছে। ঈশ্বর তাঁর ক্রোধ প্রকাশ করেন এবং ঘোষণা করেন যে তিনি এই উচ্চ স্থানগুলিকে ধ্বংস করবেন এবং তাদের বেদী এবং মূর্তিগুলিকে ধ্বংস করবেন (ইজেকিয়েল 6:1-7)।</w:t>
      </w:r>
    </w:p>
    <w:p/>
    <w:p>
      <w:r xmlns:w="http://schemas.openxmlformats.org/wordprocessingml/2006/main">
        <w:t xml:space="preserve">2য় অনুচ্ছেদ: ঈশ্বর তাঁর বিচারের তীব্রতা বর্ণনা করেছেন, জোর দিয়ে বলেছেন যে লোকেরা তরবারির আঘাতে আঘাতপ্রাপ্ত হবে, দুর্ভিক্ষ ও মহামারী অনুভব করবে এবং তাদের শহর ও অভয়ারণ্য ধ্বংসের সম্মুখীন হবে। যারা বেঁচে আছে তারা জাতিদের মধ্যে ছড়িয়ে ছিটিয়ে থাকবে, এবং তাদের মূর্তিপূজামূলক অভ্যাসগুলি নিরর্থক এবং শক্তিহীন হিসাবে উন্মোচিত হবে (ইজেকিয়েল 6:8-10)।</w:t>
      </w:r>
    </w:p>
    <w:p/>
    <w:p>
      <w:r xmlns:w="http://schemas.openxmlformats.org/wordprocessingml/2006/main">
        <w:t xml:space="preserve">3য় অনুচ্ছেদ: ধ্বংস হওয়া সত্ত্বেও, ঈশ্বর তাঁর লোকেদের একটি অবশিষ্টাংশ সংরক্ষণ করার প্রতিশ্রুতি দিয়েছেন। এই বেঁচে থাকা লোকেরা তাঁকে স্মরণ করবে এবং তাদের মূর্তি পূজার অসারতা উপলব্ধি করবে। তারা ভবিষ্যতে তাঁর করুণা এবং পুনরুদ্ধার অনুভব করবে, একবার তারা বিচারের মাধ্যমে বিনীত এবং শুদ্ধ হয়ে গেলে (ইজেকিয়েল 6:11-14)।</w:t>
      </w:r>
    </w:p>
    <w:p/>
    <w:p>
      <w:r xmlns:w="http://schemas.openxmlformats.org/wordprocessingml/2006/main">
        <w:t xml:space="preserve">সংক্ষেপে,</w:t>
      </w:r>
    </w:p>
    <w:p>
      <w:r xmlns:w="http://schemas.openxmlformats.org/wordprocessingml/2006/main">
        <w:t xml:space="preserve">ইজেকিয়েল অধ্যায় ছয় প্রকাশ করে</w:t>
      </w:r>
    </w:p>
    <w:p>
      <w:r xmlns:w="http://schemas.openxmlformats.org/wordprocessingml/2006/main">
        <w:t xml:space="preserve">মূর্তিপূজা অভ্যাসের বিরুদ্ধে ঈশ্বরের রায় ঘোষণা,</w:t>
      </w:r>
    </w:p>
    <w:p>
      <w:r xmlns:w="http://schemas.openxmlformats.org/wordprocessingml/2006/main">
        <w:t xml:space="preserve">ধ্বংস এবং মানুষের ছিন্নভিন্ন সতর্কতা.</w:t>
      </w:r>
    </w:p>
    <w:p/>
    <w:p>
      <w:r xmlns:w="http://schemas.openxmlformats.org/wordprocessingml/2006/main">
        <w:t xml:space="preserve">পাহাড় ও পাহাড়ের বিরুদ্ধে ভবিষ্যদ্বাণী করার নির্দেশ যেখানে মূর্তি পূজা করা হত।</w:t>
      </w:r>
    </w:p>
    <w:p>
      <w:r xmlns:w="http://schemas.openxmlformats.org/wordprocessingml/2006/main">
        <w:t xml:space="preserve">ঈশ্বরের ক্রোধ এবং বেদী এবং মূর্তি ধ্বংস ঘোষণা.</w:t>
      </w:r>
    </w:p>
    <w:p>
      <w:r xmlns:w="http://schemas.openxmlformats.org/wordprocessingml/2006/main">
        <w:t xml:space="preserve">তলোয়ার, দুর্ভিক্ষ, মহামারী এবং জনশূন্যতার মাধ্যমে কঠিন বিচারের বর্ণনা।</w:t>
      </w:r>
    </w:p>
    <w:p>
      <w:r xmlns:w="http://schemas.openxmlformats.org/wordprocessingml/2006/main">
        <w:t xml:space="preserve">একটি অবশিষ্টাংশ এবং ভবিষ্যতে পুনরুদ্ধার সংরক্ষণের প্রতিশ্রুতি.</w:t>
      </w:r>
    </w:p>
    <w:p/>
    <w:p>
      <w:r xmlns:w="http://schemas.openxmlformats.org/wordprocessingml/2006/main">
        <w:t xml:space="preserve">ইজেকিয়েলের এই অধ্যায়ে ইস্রায়েলের মূর্তিপূজারী অভ্যাস এবং উপাসনার উচ্চ স্থানগুলির বিরুদ্ধে ঈশ্বরের রায় ঘোষণা করা হয়েছে। এটি শুরু হয় ঈশ্বর ইজেকিয়েলকে পাহাড় ও পাহাড়ের বিরুদ্ধে ভবিষ্যদ্বাণী করার আদেশ দিয়ে যেখানে লোকেরা তাদের মূর্তি স্থাপন করেছে এবং বলিদান করেছে। ঈশ্বর তাঁর ক্রোধ প্রকাশ করেন এবং ঘোষণা করেন যে তিনি এই উচ্চ স্থানগুলিকে ধ্বংস করবেন, তাদের বেদী এবং মূর্তিগুলি ধ্বংস করবেন। ঈশ্বর তাঁর বিচারের তীব্রতা বর্ণনা করেছেন, মানুষের কর্মের ফলাফলের উপর জোর দিয়েছেন: তারা তরবারির আঘাতে আঘাতপ্রাপ্ত হবে, দুর্ভিক্ষ ও মহামারী অনুভব করবে এবং তাদের শহর ও অভয়ারণ্যের ধ্বংসলীলা প্রত্যক্ষ করবে। যারা বেঁচে থাকবে তারা জাতিদের মধ্যে ছড়িয়ে পড়বে এবং তাদের মূর্তিপূজামূলক অভ্যাসগুলো নিরর্থক ও শক্তিহীন হিসেবে প্রকাশ পাবে। ধ্বংস হওয়া সত্ত্বেও, ঈশ্বর তাঁর লোকেদের একটি অবশিষ্টাংশ সংরক্ষণ করার প্রতিশ্রুতি দিয়েছেন। এই বেঁচে থাকা লোকেরা তাঁকে স্মরণ করবে এবং তাদের মূর্তি পূজার অসারতা উপলব্ধি করবে। তারা ভবিষ্যতে তাঁর করুণা এবং পুনরুদ্ধার অনুভব করবে, একবার তারা বিচারের মাধ্যমে বিনীত এবং শুদ্ধ হয়ে গেলে। অধ্যায়টি মূর্তিপূজারী অভ্যাসের বিরুদ্ধে ঈশ্বরের রায় ঘোষণা, ধ্বংস এবং লোকেদের বিক্ষিপ্ত হওয়ার সতর্কবাণী এবং একটি অবশিষ্টাংশ এবং ভবিষ্যতের পুনরুদ্ধারের প্রতিশ্রুতিকে কেন্দ্র করে।</w:t>
      </w:r>
    </w:p>
    <w:p/>
    <w:p>
      <w:r xmlns:w="http://schemas.openxmlformats.org/wordprocessingml/2006/main">
        <w:t xml:space="preserve">Ezekiel 6:1 আর সদাপ্রভুর বাক্য আমার কাছে আসিল,</w:t>
      </w:r>
    </w:p>
    <w:p/>
    <w:p>
      <w:r xmlns:w="http://schemas.openxmlformats.org/wordprocessingml/2006/main">
        <w:t xml:space="preserve">প্রভুর বাক্য ইজেকিয়েলের কাছে এসেছিল এবং তাকে ইস্রায়েলের পাহাড়ের বিরুদ্ধে ভবিষ্যদ্বাণী করতে বলেছিল।</w:t>
      </w:r>
    </w:p>
    <w:p/>
    <w:p>
      <w:r xmlns:w="http://schemas.openxmlformats.org/wordprocessingml/2006/main">
        <w:t xml:space="preserve">1. "ভবিষ্যদ্বাণী করার আহ্বান: Ezekiel 6:1"</w:t>
      </w:r>
    </w:p>
    <w:p/>
    <w:p>
      <w:r xmlns:w="http://schemas.openxmlformats.org/wordprocessingml/2006/main">
        <w:t xml:space="preserve">2. "ঈশ্বরের বাক্য এবং আমাদের জীবনে এর প্রভাব: Ezekiel 6:1"</w:t>
      </w:r>
    </w:p>
    <w:p/>
    <w:p>
      <w:r xmlns:w="http://schemas.openxmlformats.org/wordprocessingml/2006/main">
        <w:t xml:space="preserve">1. Jeremiah 23:29 - "আমার বাক্য কি আগুনের মতো নয়, প্রভু ঘোষণা করেন, এবং একটি হাতুড়ির মতো যা একটি পাথরকে টুকরো টুকরো করে দেয়?"</w:t>
      </w:r>
    </w:p>
    <w:p/>
    <w:p>
      <w:r xmlns:w="http://schemas.openxmlformats.org/wordprocessingml/2006/main">
        <w:t xml:space="preserve">2. ইশাইয়া 55:10-11 - "যেমন বৃষ্টি এবং তুষার স্বর্গ থেকে নেমে আসে, এবং পৃথিবীকে জল না দিয়ে এবং এটিকে কুঁড়ি ও বিকাশ না করে তাতে ফিরে যাবেন না, যাতে এটি বীজ বপনকারীর জন্য এবং রুটি দেয়। ভক্ষক, আমার মুখ থেকে বের হওয়া আমার কথাটিও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Ezekiel 6:2 হে মনুষ্যসন্তান, তোমার মুখ ইস্রায়েলের পর্বতের দিকে রাখ এবং তাদের বিরুদ্ধে ভবিষ্যদ্বাণী কর।</w:t>
      </w:r>
    </w:p>
    <w:p/>
    <w:p>
      <w:r xmlns:w="http://schemas.openxmlformats.org/wordprocessingml/2006/main">
        <w:t xml:space="preserve">প্রভু ইজেকিয়েলকে ইস্রায়েলের পাহাড়ের বিরুদ্ধে ভবিষ্যদ্বাণী করার নির্দেশ দেন।</w:t>
      </w:r>
    </w:p>
    <w:p/>
    <w:p>
      <w:r xmlns:w="http://schemas.openxmlformats.org/wordprocessingml/2006/main">
        <w:t xml:space="preserve">1: আমাদের অবশ্যই প্রভুর নির্দেশ অনুসরণ করতে প্রস্তুত থাকতে হবে, সেগুলি যতই কঠিন বা কঠিন মনে হোক না কেন।</w:t>
      </w:r>
    </w:p>
    <w:p/>
    <w:p>
      <w:r xmlns:w="http://schemas.openxmlformats.org/wordprocessingml/2006/main">
        <w:t xml:space="preserve">2: ঈশ্বরের প্রতি আমাদের বিশ্বাস আমাদের বাধ্য হতে পরিচালিত করা উচিত, খরচ যাই হোক না কেন।</w:t>
      </w:r>
    </w:p>
    <w:p/>
    <w:p>
      <w:r xmlns:w="http://schemas.openxmlformats.org/wordprocessingml/2006/main">
        <w:t xml:space="preserve">1: ম্যাথু 16:24-25 - "এরপর যীশু তাঁর শিষ্যদের বললেন, যে কেউ আমার শিষ্য হতে চায় সে নিজেকে অস্বীকার করবে এবং তাদের ক্রুশ তুলে নিয়ে আমাকে অনুসরণ করবে৷ কারণ যে তাদের জীবন বাঁচাতে চায় সে তা হারাবে, কিন্তু যে তাদের হারায় সে তা হারাবে। আমার জন্য জীবন এটা খুঁজে পাবে.</w:t>
      </w:r>
    </w:p>
    <w:p/>
    <w:p>
      <w:r xmlns:w="http://schemas.openxmlformats.org/wordprocessingml/2006/main">
        <w:t xml:space="preserve">2: ফিলিপীয় 3:7-8 - কিন্তু আমার জন্য যা কিছু লাভ ছিল আমি এখন খ্রীষ্টের জন্য ক্ষতি মনে করি। আরও কি, আমার প্রভু খ্রীষ্ট যীশুকে জানার অত্যাধিক মূল্যের কারণে আমি সবকিছুকে ক্ষতি বলে মনে করি, যার জন্য আমি সবকিছু হারিয়েছি। আমি তাদের আবর্জনা মনে করি, যাতে আমি খ্রীষ্টকে লাভ করতে পারি।</w:t>
      </w:r>
    </w:p>
    <w:p/>
    <w:p>
      <w:r xmlns:w="http://schemas.openxmlformats.org/wordprocessingml/2006/main">
        <w:t xml:space="preserve">Ezekiel 6:3 আর বল, হে ইস্রায়েলের পর্বতগণ, প্রভু সদাপ্রভুর বাক্য শোন; প্রভু সদাপ্রভু এই কথা বলেন পাহাড়, পাহাড়, নদী ও উপত্যকাকে; দেখ, আমি, এমনকি আমি, তোমার উপর তলোয়ার আনব এবং তোমার উচ্চ স্থানগুলি ধ্বংস করব।</w:t>
      </w:r>
    </w:p>
    <w:p/>
    <w:p>
      <w:r xmlns:w="http://schemas.openxmlformats.org/wordprocessingml/2006/main">
        <w:t xml:space="preserve">প্রভু ঈশ্বর ইস্রায়েলের পর্বত, পাহাড়, নদী এবং উপত্যকার সাথে কথা বলেন এবং তাঁর আগমন তরবারির কারণে তাদের উচ্চ স্থান ধ্বংসের বিষয়ে তাদের সতর্ক করেন।</w:t>
      </w:r>
    </w:p>
    <w:p/>
    <w:p>
      <w:r xmlns:w="http://schemas.openxmlformats.org/wordprocessingml/2006/main">
        <w:t xml:space="preserve">1. কষ্টের সময়ে ঈশ্বরের উপর ভরসা করা</w:t>
      </w:r>
    </w:p>
    <w:p/>
    <w:p>
      <w:r xmlns:w="http://schemas.openxmlformats.org/wordprocessingml/2006/main">
        <w:t xml:space="preserve">2. একটি বিদ্রোহী বিশ্বের আনুগত্য মূল্য</w:t>
      </w:r>
    </w:p>
    <w:p/>
    <w:p>
      <w:r xmlns:w="http://schemas.openxmlformats.org/wordprocessingml/2006/main">
        <w:t xml:space="preserve">1. দ্বিতীয় বিবরণ 28:15-68 - আনুগত্যের জন্য আশীর্বাদ এবং অবাধ্যতার জন্য অভিশাপের ঈশ্বরের প্রতিশ্রুতি।</w:t>
      </w:r>
    </w:p>
    <w:p/>
    <w:p>
      <w:r xmlns:w="http://schemas.openxmlformats.org/wordprocessingml/2006/main">
        <w:t xml:space="preserve">2. ইশাইয়া 65:17 - ঈশ্বর একটি নতুন স্বর্গ এবং নতুন পৃথিবী তৈরি করবেন এবং তাঁর লোকেদের মধ্যে বাস করবেন।</w:t>
      </w:r>
    </w:p>
    <w:p/>
    <w:p>
      <w:r xmlns:w="http://schemas.openxmlformats.org/wordprocessingml/2006/main">
        <w:t xml:space="preserve">Ezekiel 6:4 আর তোমার বেদীগুলো ধ্বংস হয়ে যাবে, তোমার মূর্তিগুলো ভেঙ্গে ফেলা হবে; আর আমি তোমার মূর্তিগুলোর সামনে তোমার নিহত লোকদের ফেলে দেব।</w:t>
      </w:r>
    </w:p>
    <w:p/>
    <w:p>
      <w:r xmlns:w="http://schemas.openxmlformats.org/wordprocessingml/2006/main">
        <w:t xml:space="preserve">ঈশ্বর তাঁর লোকদের এবং তাদের সামনে নিহত ব্যক্তিদের বেদী ও মূর্তি ধ্বংস করবেন।</w:t>
      </w:r>
    </w:p>
    <w:p/>
    <w:p>
      <w:r xmlns:w="http://schemas.openxmlformats.org/wordprocessingml/2006/main">
        <w:t xml:space="preserve">1. মূর্তিপূজার ধ্বংস: আমরা যখন ঈশ্বরকে প্রত্যাখ্যান করি তখন কী ঘটে</w:t>
      </w:r>
    </w:p>
    <w:p/>
    <w:p>
      <w:r xmlns:w="http://schemas.openxmlformats.org/wordprocessingml/2006/main">
        <w:t xml:space="preserve">2. অবাধ্যতার পরিণতি: ঈশ্বর পাপের প্রতি কীভাবে সাড়া দেন</w:t>
      </w:r>
    </w:p>
    <w:p/>
    <w:p>
      <w:r xmlns:w="http://schemas.openxmlformats.org/wordprocessingml/2006/main">
        <w:t xml:space="preserve">1. Exodus 20:3-5 -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নেমে পড় বা তাদের উপাসনা কর; কারণ আমি, তোমার ঈশ্বর সদাপ্রভু, একজন ঈর্ষান্বিত ঈশ্বর।"</w:t>
      </w:r>
    </w:p>
    <w:p/>
    <w:p>
      <w:r xmlns:w="http://schemas.openxmlformats.org/wordprocessingml/2006/main">
        <w:t xml:space="preserve">2. Jeremiah 10:11 - "তোমার সমস্ত পাপাচারের জন্য যে তুমি আমাকে ত্যাগ করেছ তার জন্য তুমি লজ্জিত ও লজ্জিত হবে।"</w:t>
      </w:r>
    </w:p>
    <w:p/>
    <w:p>
      <w:r xmlns:w="http://schemas.openxmlformats.org/wordprocessingml/2006/main">
        <w:t xml:space="preserve">Ezekiel 6:5 আমি ইস্রায়েল-সন্তানদের মৃতদেহ তাদের মূর্তির সামনে রাখব; আমি তোমার বেদীর চারপাশে তোমার হাড়গুলো ছড়িয়ে দেব।</w:t>
      </w:r>
    </w:p>
    <w:p/>
    <w:p>
      <w:r xmlns:w="http://schemas.openxmlformats.org/wordprocessingml/2006/main">
        <w:t xml:space="preserve">ঈশ্বর তাদের মূর্তির চারপাশে তাদের হাড় ছিটিয়ে দিয়ে ইস্রায়েল সন্তানদের শাস্তি দেবেন।</w:t>
      </w:r>
    </w:p>
    <w:p/>
    <w:p>
      <w:r xmlns:w="http://schemas.openxmlformats.org/wordprocessingml/2006/main">
        <w:t xml:space="preserve">মূর্তিপূজার পরিণতি</w:t>
      </w:r>
    </w:p>
    <w:p/>
    <w:p>
      <w:r xmlns:w="http://schemas.openxmlformats.org/wordprocessingml/2006/main">
        <w:t xml:space="preserve">2. প্রভুর ভয় হল জ্ঞানের সূচনা</w:t>
      </w:r>
    </w:p>
    <w:p/>
    <w:p>
      <w:r xmlns:w="http://schemas.openxmlformats.org/wordprocessingml/2006/main">
        <w:t xml:space="preserve">1. ইশাইয়া 45:22 "তোমরা পৃথিবীর সমস্ত প্রান্তের লোকেরা, আমার দিকে ফিরে যাও এবং উদ্ধার পাও; কারণ আমিই ঈশ্বর, আর কেউ নেই।"</w:t>
      </w:r>
    </w:p>
    <w:p/>
    <w:p>
      <w:r xmlns:w="http://schemas.openxmlformats.org/wordprocessingml/2006/main">
        <w:t xml:space="preserve">2. রোমানস 1:25 "তারা ঈশ্বরের সত্যকে মিথ্যার সাথে বিনিময় করেছে, এবং সৃষ্টিকর্তার পরিবর্তে সৃষ্ট জিনিসের উপাসনা ও সেবা করেছে, যিনি চিরকাল প্রশংসিত। আমিন।"</w:t>
      </w:r>
    </w:p>
    <w:p/>
    <w:p>
      <w:r xmlns:w="http://schemas.openxmlformats.org/wordprocessingml/2006/main">
        <w:t xml:space="preserve">Ezekiel 6:6 তোমার সমস্ত বাসস্থানে নগরগুলি উজাড় হইবে, উচ্চ স্থানগুলি উজাড় হইবে; যাতে তোমার বেদীগুলো ধ্বংস হয়ে যায় এবং তোমার মূর্তিগুলো ভেঙ্গে পড়ে ও বন্ধ হয়ে যায়, তোমার মূর্তিগুলো কেটে ফেলা হয় এবং তোমার কাজগুলো বিলুপ্ত হয়।</w:t>
      </w:r>
    </w:p>
    <w:p/>
    <w:p>
      <w:r xmlns:w="http://schemas.openxmlformats.org/wordprocessingml/2006/main">
        <w:t xml:space="preserve">ঈশ্বর মূর্তিপূজার শাস্তি হিসাবে ইস্রায়েলের সমস্ত শহর এবং মন্দির ধ্বংস করবেন।</w:t>
      </w:r>
    </w:p>
    <w:p/>
    <w:p>
      <w:r xmlns:w="http://schemas.openxmlformats.org/wordprocessingml/2006/main">
        <w:t xml:space="preserve">মূর্তিপূজার পরিণতি</w:t>
      </w:r>
    </w:p>
    <w:p/>
    <w:p>
      <w:r xmlns:w="http://schemas.openxmlformats.org/wordprocessingml/2006/main">
        <w:t xml:space="preserve">2. ঈশ্বরের বিচার ক্ষমতা</w:t>
      </w:r>
    </w:p>
    <w:p/>
    <w:p>
      <w:r xmlns:w="http://schemas.openxmlformats.org/wordprocessingml/2006/main">
        <w:t xml:space="preserve">1. Jeremiah 7:13-14 যখন আমি আকাশ বন্ধ করে দিই যাতে বৃষ্টি না হয়, বা পঙ্গপালকে দেশ গ্রাস করতে আদেশ করি, বা আমার লোকেদের মধ্যে মহামারী পাঠাই, যদি আমার লোকেরা যাদেরকে আমার নামে ডাকা হয়, এবং প্রার্থনা করুন এবং আমার মুখ সন্ধান করুন এবং তাদের দুষ্ট পথ থেকে ফিরে আসুন, তাহলে আমি স্বর্গ থেকে শুনব এবং তাদের পাপ ক্ষমা করব এবং তাদের দেশকে সুস্থ করব।</w:t>
      </w:r>
    </w:p>
    <w:p/>
    <w:p>
      <w:r xmlns:w="http://schemas.openxmlformats.org/wordprocessingml/2006/main">
        <w:t xml:space="preserve">2. গীতসংহিতা 115:1-8 আমাদের জন্য নয়, হে প্রভু, আমাদের নয়, কিন্তু আপনার অটল প্রেম এবং আপনার বিশ্বস্ততার জন্য আপনার নামের মহিমা দিন! কেন জাতি বলবে, তাদের ঈশ্বর কোথায়? আমাদের ঈশ্বর স্বর্গে আছেন; সে যা খুশি তাই করে। তাদের মূর্তিগুলো রূপা ও সোনার, মানুষের হাতের কাজ।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Ezekiel 6:7 এবং নিহতরা তোমাদের মধ্যে পড়ে থাকবে এবং তোমরা জানবে যে আমিই প্রভু।</w:t>
      </w:r>
    </w:p>
    <w:p/>
    <w:p>
      <w:r xmlns:w="http://schemas.openxmlformats.org/wordprocessingml/2006/main">
        <w:t xml:space="preserve">ঈশ্বর ইস্রায়েলকে তাদের পাপের শাস্তি দেবেন এবং তাদের ধ্বংস করবেন এবং তাদের হত্যা করবেন।</w:t>
      </w:r>
    </w:p>
    <w:p/>
    <w:p>
      <w:r xmlns:w="http://schemas.openxmlformats.org/wordprocessingml/2006/main">
        <w:t xml:space="preserve">1. অবাধ্যতার পরিণতি: ইজেকিয়েল 6:7 এ ঈশ্বরের বিচার</w:t>
      </w:r>
    </w:p>
    <w:p/>
    <w:p>
      <w:r xmlns:w="http://schemas.openxmlformats.org/wordprocessingml/2006/main">
        <w:t xml:space="preserve">2. ইজেকিয়েল 6:7 এ ঈশ্বরের কণ্ঠস্বর চিনতে শেখা</w:t>
      </w:r>
    </w:p>
    <w:p/>
    <w:p>
      <w:r xmlns:w="http://schemas.openxmlformats.org/wordprocessingml/2006/main">
        <w:t xml:space="preserve">1. দ্বিতীয় বিবরণ 28:15-68 - অবাধ্যতার পরিণতি সম্পর্কে ঈশ্বরের সতর্কবাণী</w:t>
      </w:r>
    </w:p>
    <w:p/>
    <w:p>
      <w:r xmlns:w="http://schemas.openxmlformats.org/wordprocessingml/2006/main">
        <w:t xml:space="preserve">2. ইশাইয়া 45:18-19 - তাঁর সার্বভৌমত্ব এবং ন্যায়বিচারের বিষয়ে ঈশ্বরের নিশ্চয়তা</w:t>
      </w:r>
    </w:p>
    <w:p/>
    <w:p>
      <w:r xmlns:w="http://schemas.openxmlformats.org/wordprocessingml/2006/main">
        <w:t xml:space="preserve">Ezekiel 6:8 তবুও আমি কিছু অবশিষ্ট রেখে যাব, যাতে তোমাদের মধ্যে কিছু লোক থাকবে যারা জাতিদের মধ্যে তরবারির হাত থেকে রক্ষা পাবে, যখন তোমরা বিভিন্ন দেশে ছড়িয়ে পড়বে।</w:t>
      </w:r>
    </w:p>
    <w:p/>
    <w:p>
      <w:r xmlns:w="http://schemas.openxmlformats.org/wordprocessingml/2006/main">
        <w:t xml:space="preserve">ঈশ্বরের লোকেদের অবশিষ্টাংশ বিচ্ছুরণের সময় রক্ষা করা হবে।</w:t>
      </w:r>
    </w:p>
    <w:p/>
    <w:p>
      <w:r xmlns:w="http://schemas.openxmlformats.org/wordprocessingml/2006/main">
        <w:t xml:space="preserve">1. পরীক্ষা এবং ক্লেশের সময়ে, ঈশ্বরের অবশিষ্টাংশ সর্বদা সংরক্ষিত হবে</w:t>
      </w:r>
    </w:p>
    <w:p/>
    <w:p>
      <w:r xmlns:w="http://schemas.openxmlformats.org/wordprocessingml/2006/main">
        <w:t xml:space="preserve">2. ঈশ্বরের বিশ্বস্ততা তাঁর লোকেদের অবশিষ্টাংশ রাখার ক্ষমতার মাধ্যমে দেখা যায়।</w:t>
      </w:r>
    </w:p>
    <w:p/>
    <w:p>
      <w:r xmlns:w="http://schemas.openxmlformats.org/wordprocessingml/2006/main">
        <w:t xml:space="preserve">1. ইশাইয়া 10:20-22 - এবং সেই দিন ঘটবে যে, ইস্রায়েলের অবশিষ্টাংশ, এবং যারা জ্যাকবের কুল থেকে পালিয়ে গেছে, তাদের আঘাতকারীর উপরে আর থাকবে না; কিন্তু সত্যে ইস্রায়েলের পবিত্রতম সদাপ্রভুর উপরেই থাকিবে।</w:t>
      </w:r>
    </w:p>
    <w:p/>
    <w:p>
      <w:r xmlns:w="http://schemas.openxmlformats.org/wordprocessingml/2006/main">
        <w:t xml:space="preserve">2. রোমানস 11:5 - তারপরেও এই বর্তমান সময়েও অনুগ্রহের নির্বাচন অনুসারে একটি অবশিষ্টাংশ রয়েছে৷</w:t>
      </w:r>
    </w:p>
    <w:p/>
    <w:p>
      <w:r xmlns:w="http://schemas.openxmlformats.org/wordprocessingml/2006/main">
        <w:t xml:space="preserve">Ezekiel 6:9 আর যারা তোমাদের থেকে পালিয়ে যায় তারা আমাকে সেই জাতিদের মধ্যে স্মরণ করবে যেখানে তাদের বন্দী করে নিয়ে যাওয়া হবে, কারণ আমি তাদের ভীষন হৃদয়ে ভেঙ্গে পড়েছি, যারা আমাকে ছেড়ে চলে গেছে এবং তাদের চোখ দিয়ে যারা তাদের মূর্তির পিছনে ব্যভিচার করে। এবং তারা তাদের সমস্ত জঘন্য কাজ করে যে মন্দ কাজ করেছে তার জন্য তারা নিজেদের ঘৃণা করবে।</w:t>
      </w:r>
    </w:p>
    <w:p/>
    <w:p>
      <w:r xmlns:w="http://schemas.openxmlformats.org/wordprocessingml/2006/main">
        <w:t xml:space="preserve">অনুচ্ছেদটি এমন লোকদের কথা বলে যারা তাদের অবিশ্বস্ততার কারণে বন্দী হিসাবে নিয়ে গেলে ঈশ্বরকে স্মরণ করবে।</w:t>
      </w:r>
    </w:p>
    <w:p/>
    <w:p>
      <w:r xmlns:w="http://schemas.openxmlformats.org/wordprocessingml/2006/main">
        <w:t xml:space="preserve">1: আমরা না থাকলেও ঈশ্বর বিশ্বস্ত, এবং তাঁর অবিচল প্রেম কখনই ব্যর্থ হয় না।</w:t>
      </w:r>
    </w:p>
    <w:p/>
    <w:p>
      <w:r xmlns:w="http://schemas.openxmlformats.org/wordprocessingml/2006/main">
        <w:t xml:space="preserve">2: আমাদের অবশ্যই সতর্ক থাকতে হবে যেন আমাদের হৃদয়কে ঈশ্বরের কাছ থেকে এবং তাঁর আদেশ থেকে দূরে সরিয়ে না দেওয়া হয়।</w:t>
      </w:r>
    </w:p>
    <w:p/>
    <w:p>
      <w:r xmlns:w="http://schemas.openxmlformats.org/wordprocessingml/2006/main">
        <w:t xml:space="preserve">1: বিলাপ 3:22-23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2:2 টিমোথি 2:13 আমরা যদি অবিশ্বাসী হই, তিনি বিশ্বস্ত থাকেন; সে নিজেকে অস্বীকার করতে পারে না।</w:t>
      </w:r>
    </w:p>
    <w:p/>
    <w:p>
      <w:r xmlns:w="http://schemas.openxmlformats.org/wordprocessingml/2006/main">
        <w:t xml:space="preserve">Ezekiel 6:10 এবং তারা জানবে যে আমিই সদাপ্রভু, এবং আমি তাদের প্রতি এই মন্দ কাজটি অকারণে বলিনি।</w:t>
      </w:r>
    </w:p>
    <w:p/>
    <w:p>
      <w:r xmlns:w="http://schemas.openxmlformats.org/wordprocessingml/2006/main">
        <w:t xml:space="preserve">প্রভু লোকদের উপর অমঙ্গল আনার প্রতিশ্রুতি দিয়েছিলেন, এবং তারা জানবে যে প্রভু তাঁর বাক্যে সত্য ছিলেন।</w:t>
      </w:r>
    </w:p>
    <w:p/>
    <w:p>
      <w:r xmlns:w="http://schemas.openxmlformats.org/wordprocessingml/2006/main">
        <w:t xml:space="preserve">1. ঈশ্বরের প্রতিশ্রুতি বিশ্বস্ত এবং সত্য</w:t>
      </w:r>
    </w:p>
    <w:p/>
    <w:p>
      <w:r xmlns:w="http://schemas.openxmlformats.org/wordprocessingml/2006/main">
        <w:t xml:space="preserve">2. আমাদের জীবনে প্রভুর হাত চিনতে পারা</w:t>
      </w:r>
    </w:p>
    <w:p/>
    <w:p>
      <w:r xmlns:w="http://schemas.openxmlformats.org/wordprocessingml/2006/main">
        <w:t xml:space="preserve">1. ইশাইয়া 55:10-11 - কারণ বৃষ্টি এবং তুষার যেমন স্বর্গ থেকে নেমে আসে এবং সেখানে ফিরে আসে না কিন্তু পৃথিবীকে জল দেয়, এটিকে জন্মায় এবং অঙ্কুরিত করে, বীজ বপনকারীকে বীজ দেয় এবং ভক্ষণকারীকে রুটি দেয়, তেমনি আমার আমার মুখ থেকে যে কথা বের হয়;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Ezekiel 6:11 প্রভু সদাপ্রভু এই কথা বলেন; তোমার হাত দিয়ে আঘাত কর, তোমার পায়ে চিহ্ন দাও, এবং বল, হায় ইস্রায়েল-কুলের সমস্ত জঘন্য জঘন্য কাজের জন্য! কারণ তারা তরবারি, দুর্ভিক্ষ ও মহামারী দ্বারা নিহত হবে।</w:t>
      </w:r>
    </w:p>
    <w:p/>
    <w:p>
      <w:r xmlns:w="http://schemas.openxmlformats.org/wordprocessingml/2006/main">
        <w:t xml:space="preserve">ঈশ্বর ইজেকিয়েলকে ইস্রায়েলের দুষ্টতার জন্য শোক দেখানোর আদেশ দেন, যার ফলস্বরূপ তরবারি, দুর্ভিক্ষ এবং মহামারী দ্বারা তাদের ধ্বংস হবে।</w:t>
      </w:r>
    </w:p>
    <w:p/>
    <w:p>
      <w:r xmlns:w="http://schemas.openxmlformats.org/wordprocessingml/2006/main">
        <w:t xml:space="preserve">1. পাপের মাধ্যাকর্ষণ: কেন আমাদের অন্যদের দুষ্টতার জন্য শোক করতে হবে</w:t>
      </w:r>
    </w:p>
    <w:p/>
    <w:p>
      <w:r xmlns:w="http://schemas.openxmlformats.org/wordprocessingml/2006/main">
        <w:t xml:space="preserve">2. পাপের পরিণতি: আমাদের কর্মের প্রভাব বোঝা</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Ezekiel 6:12 যে দূরে আছে সে মহামারীতে মারা যাবে; এবং যে নিকটে আছে সে তলোয়ার দ্বারা নিহত হবে; আর যে রয়ে যাবে এবং অবরুদ্ধ থাকবে সে দুর্ভিক্ষে মারা যাবে; এইভাবে আমি তাদের উপর আমার ক্রোধ সাধন করব।</w:t>
      </w:r>
    </w:p>
    <w:p/>
    <w:p>
      <w:r xmlns:w="http://schemas.openxmlformats.org/wordprocessingml/2006/main">
        <w:t xml:space="preserve">ঈশ্বর ইস্রায়েলীয়দের তাদের অবাধ্যতার জন্য শাস্তি দিচ্ছেন।</w:t>
      </w:r>
    </w:p>
    <w:p/>
    <w:p>
      <w:r xmlns:w="http://schemas.openxmlformats.org/wordprocessingml/2006/main">
        <w:t xml:space="preserve">1. অবাধ্যতার পরিণতি: এজেকিয়েল 6:12-এ</w:t>
      </w:r>
    </w:p>
    <w:p/>
    <w:p>
      <w:r xmlns:w="http://schemas.openxmlformats.org/wordprocessingml/2006/main">
        <w:t xml:space="preserve">2. ঈশ্বরের ক্রোধ: এজেকিয়েল 6:12-এ</w:t>
      </w:r>
    </w:p>
    <w:p/>
    <w:p>
      <w:r xmlns:w="http://schemas.openxmlformats.org/wordprocessingml/2006/main">
        <w:t xml:space="preserve">1. Jeremiah 15:2-3 এবং এটা ঘটবে, যদি তারা তোমাকে বলে, আমরা কোথায় যাব? তখন তুমি তাদের বলবে, সদাপ্রভু এই কথা বলেন; যেমন মৃত্যুর জন্য, মৃত্যুর জন্য; এবং যেমন তরবারির জন্য, তরবারির জন্য; এবং যেমন দুর্ভিক্ষের জন্য, দুর্ভিক্ষের জন্য; এবং যেমন বন্দীদশা জন্য, বন্দীদশা.</w:t>
      </w:r>
    </w:p>
    <w:p/>
    <w:p>
      <w:r xmlns:w="http://schemas.openxmlformats.org/wordprocessingml/2006/main">
        <w:t xml:space="preserve">2. Deuteronomy 28:15-68 কিন্তু এটা ঘটবে, যদি তুমি তোমার ঈশ্বর সদাপ্রভুর রব না শোনো, আমি আজ তোমাকে যে সমস্ত আদেশ ও বিধি-বিধান দিচ্ছি তা পালন করার জন্য পালন কর; যে এই সমস্ত অভিশাপ তোমার উপর আসবে এবং তোমাকে গ্রাস করবে...</w:t>
      </w:r>
    </w:p>
    <w:p/>
    <w:p>
      <w:r xmlns:w="http://schemas.openxmlformats.org/wordprocessingml/2006/main">
        <w:t xml:space="preserve">Ezekiel 6:13 তখন তোমরা জানবে যে আমিই সদাপ্রভু, যখন তাদের নিহত লোকেরা তাদের বেদীর চারপাশে, প্রতিটি উঁচু পাহাড়ে, পাহাড়ের চূড়ায়, প্রতিটি সবুজ বৃক্ষের নীচে এবং প্রত্যেকটি গাছের নীচে তাদের মূর্তির মধ্যে থাকবে। পুরু ওক, সেই জায়গা যেখানে তারা তাদের সমস্ত মূর্তিকে মিষ্টি গন্ধ দিয়েছিল।</w:t>
      </w:r>
    </w:p>
    <w:p/>
    <w:p>
      <w:r xmlns:w="http://schemas.openxmlformats.org/wordprocessingml/2006/main">
        <w:t xml:space="preserve">সদাপ্রভু তাঁর উপস্থিতি জানাবেন নিহত ব্যক্তিদের মূর্তিগুলির মধ্যে উঁচু পাহাড়, পর্বত, সবুজ গাছ এবং ঘন ওক যেখানে মূর্তিগুলিকে মিষ্টি গন্ধ দেওয়া হয়েছিল সেখানে শোবার অনুমতি দেবেন।</w:t>
      </w:r>
    </w:p>
    <w:p/>
    <w:p>
      <w:r xmlns:w="http://schemas.openxmlformats.org/wordprocessingml/2006/main">
        <w:t xml:space="preserve">1. প্রভুর উপস্থিতি: Ezekiel 6:13 এর তাৎপর্য বোঝা</w:t>
      </w:r>
    </w:p>
    <w:p/>
    <w:p>
      <w:r xmlns:w="http://schemas.openxmlformats.org/wordprocessingml/2006/main">
        <w:t xml:space="preserve">2. মানুষের মূর্তিপূজারী প্রকৃতি: Ezekiel 6:13 থেকে শিক্ষা</w:t>
      </w:r>
    </w:p>
    <w:p/>
    <w:p>
      <w:r xmlns:w="http://schemas.openxmlformats.org/wordprocessingml/2006/main">
        <w:t xml:space="preserve">1. ইশাইয়া 66:1-2 - "সদাপ্রভু এইভাবে বলেন, স্বর্গ আমার সিংহাসন, এবং পৃথিবী আমার পাদপীঠ; তোমরা আমার জন্য যে গৃহ নির্মাণ করছ তা কোথায়? এবং আমার বিশ্রামের স্থান কোথায়? তাদের সকলের জন্য যা কিছু আমার হাতে তৈরি করা হয়েছে, এবং সেই সব জিনিসই হয়েছে, সদাপ্রভু বলেন, কিন্তু আমি এই লোকটির দিকে তাকাব, এমনকী তার দিকেও যে দরিদ্র এবং অনুতপ্ত আত্মা, এবং আমার বাক্যে কাঁপছে।"</w:t>
      </w:r>
    </w:p>
    <w:p/>
    <w:p>
      <w:r xmlns:w="http://schemas.openxmlformats.org/wordprocessingml/2006/main">
        <w:t xml:space="preserve">2. Jeremiah 7:30-31 - "কারণ যিহূদার সন্তানেরা আমার দৃষ্টিতে মন্দ কাজ করেছে, সদাপ্রভু বলেন: আমার নামে ডাকা গৃহে তারা তাদের জঘন্য জিনিস স্থাপন করেছে, এটিকে অপবিত্র করার জন্য। তাদের ছেলে মেয়েদের আগুনে পুড়িয়ে দেবার জন্য হিন্নোম-পুত্রের উপত্যকায় অবস্থিত তোফেতের উঁচু স্থানগুলো; যেটা আমি তাদের আজ্ঞা করিনি, আমার মনেও আসেনি।”</w:t>
      </w:r>
    </w:p>
    <w:p/>
    <w:p>
      <w:r xmlns:w="http://schemas.openxmlformats.org/wordprocessingml/2006/main">
        <w:t xml:space="preserve">Ezekiel 6:14 এইভাবে আমি তাদের উপর আমার হাত বাড়িয়ে দেব এবং তাদের সমস্ত বাসস্থানের মধ্যে দিব্লাতের দিকে মরুভূমির চেয়ে দেশকে জনশূন্য করে দেব; এবং তারা জানবে যে আমিই সদাপ্রভু।</w:t>
      </w:r>
    </w:p>
    <w:p/>
    <w:p>
      <w:r xmlns:w="http://schemas.openxmlformats.org/wordprocessingml/2006/main">
        <w:t xml:space="preserve">এই অনুচ্ছেদটি তাদের উপর ঈশ্বরের বিচারের কথা বলে যারা তাঁর কাছ থেকে দূরে সরে গেছে এবং এর ফলে ভূমি জনশূন্য হয়ে পড়বে।</w:t>
      </w:r>
    </w:p>
    <w:p/>
    <w:p>
      <w:r xmlns:w="http://schemas.openxmlformats.org/wordprocessingml/2006/main">
        <w:t xml:space="preserve">1. ঈশ্বরের কাছ থেকে মুখ ফিরিয়ে নেওয়ার পরিণতি</w:t>
      </w:r>
    </w:p>
    <w:p/>
    <w:p>
      <w:r xmlns:w="http://schemas.openxmlformats.org/wordprocessingml/2006/main">
        <w:t xml:space="preserve">2. তাঁর বিচারে ঈশ্বরের রহমত</w:t>
      </w:r>
    </w:p>
    <w:p/>
    <w:p>
      <w:r xmlns:w="http://schemas.openxmlformats.org/wordprocessingml/2006/main">
        <w:t xml:space="preserve">1. Jeremiah 2:7 - "এবং আমি আপনাকে একটি প্রচুর দেশে নিয়ে এসেছি, সেখানকার ফল এবং এর ভালতা খাওয়ার জন্য; কিন্তু যখন তোমরা প্রবেশ করেছিলে, তখন তোমরা আমার দেশকে অপবিত্র করেছিলে এবং আমার উত্তরাধিকারকে ঘৃণ্য করে তুলেছিলে।"</w:t>
      </w:r>
    </w:p>
    <w:p/>
    <w:p>
      <w:r xmlns:w="http://schemas.openxmlformats.org/wordprocessingml/2006/main">
        <w:t xml:space="preserve">2. হিতোপদেশ 11:31 - "দেখুন, পৃথিবীতে ধার্মিকদের প্রতিদান দেওয়া হবে: দুষ্ট এবং পাপী অনেক বেশি।"</w:t>
      </w:r>
    </w:p>
    <w:p/>
    <w:p>
      <w:r xmlns:w="http://schemas.openxmlformats.org/wordprocessingml/2006/main">
        <w:t xml:space="preserve">Ezekiel অধ্যায় 7 ঈশ্বর ইস্রায়েল দেশের ব্যাপক দুর্নীতি এবং মূর্তিপূজার কারণে যে চূড়ান্ত বিচার নিয়ে আসবেন তা বর্ণনা করে। অধ্যায়টি স্পষ্টভাবে সেই ধ্বংস ও হতাশাকে চিত্রিত করে যা তাদের পাপপূর্ণ কর্মের ফলে মানুষকে গ্রাস করবে।</w:t>
      </w:r>
    </w:p>
    <w:p/>
    <w:p>
      <w:r xmlns:w="http://schemas.openxmlformats.org/wordprocessingml/2006/main">
        <w:t xml:space="preserve">1ম অনুচ্ছেদ: অধ্যায়টি ঈশ্বরের ঘোষণা দিয়ে শুরু হয় যে ইস্রায়েলের উপর বিচারের দিন এসেছে। ভূমিটিকে তার চূড়ান্ত পরিণতির মুখোমুখি হিসাবে বর্ণনা করা হয়েছে, এবং ঈশ্বরের ক্রোধ লোকেদের উপর তাদের জঘন্য কাজের জন্য প্রকাশ করা হয়েছে। অধ্যায় জোর দেয় যে আসন্ন ধ্বংস থেকে কেউ রেহাই পাবে না (ইজেকিয়েল 7:1-9)।</w:t>
      </w:r>
    </w:p>
    <w:p/>
    <w:p>
      <w:r xmlns:w="http://schemas.openxmlformats.org/wordprocessingml/2006/main">
        <w:t xml:space="preserve">2য় অনুচ্ছেদ: প্যাসেজটি বিস্তৃত আতঙ্ক এবং বিশৃঙ্খলার বিবরণ দেয় যা আসন্ন রায়ের মুখে মানুষকে গ্রাস করবে। তাদের ধন-সম্পদ ও বস্তুগত সম্পদ মূল্যহীন হয়ে পড়বে এবং তাদের অন্তর ভয় ও দুঃখে আঁকড়ে ধরবে। অধ্যায় ঘোষণা করে যে তাদের মূর্তি তাদের রক্ষা করতে অক্ষম হবে, এবং তাদের মিথ্যা ভাববাদীদের চুপ করা হবে (ইজেকিয়েল 7:10-15)।</w:t>
      </w:r>
    </w:p>
    <w:p/>
    <w:p>
      <w:r xmlns:w="http://schemas.openxmlformats.org/wordprocessingml/2006/main">
        <w:t xml:space="preserve">3য় অনুচ্ছেদ: ঈশ্বর করুণা ছাড়াই মানুষের উপর তাঁর ক্রোধ ঢেলে দেওয়ার জন্য তাঁর সংকল্প প্রকাশ করেছেন। জাতির পাপাচার চরমে পৌঁছেছে, এবং ঈশ্বর প্রত্যেক ব্যক্তিকে তাদের কাজ অনুসারে বিচার করবেন। অধ্যায়টি ধ্বংস এবং ধ্বংসের বর্ণনা দিয়ে সমাপ্ত হয় যা ভূমিতে ঘটবে, এটিকে জনশূন্য এবং খালি রেখে (ইজেকিয়েল 7:16-27)।</w:t>
      </w:r>
    </w:p>
    <w:p/>
    <w:p>
      <w:r xmlns:w="http://schemas.openxmlformats.org/wordprocessingml/2006/main">
        <w:t xml:space="preserve">সংক্ষেপে,</w:t>
      </w:r>
    </w:p>
    <w:p>
      <w:r xmlns:w="http://schemas.openxmlformats.org/wordprocessingml/2006/main">
        <w:t xml:space="preserve">Ezekiel অধ্যায় সাত চিত্রিত</w:t>
      </w:r>
    </w:p>
    <w:p>
      <w:r xmlns:w="http://schemas.openxmlformats.org/wordprocessingml/2006/main">
        <w:t xml:space="preserve">ইসরায়েলের উপর চূড়ান্ত বিচার,</w:t>
      </w:r>
    </w:p>
    <w:p>
      <w:r xmlns:w="http://schemas.openxmlformats.org/wordprocessingml/2006/main">
        <w:t xml:space="preserve">ধ্বংস এবং হতাশার বর্ণনা।</w:t>
      </w:r>
    </w:p>
    <w:p/>
    <w:p>
      <w:r xmlns:w="http://schemas.openxmlformats.org/wordprocessingml/2006/main">
        <w:t xml:space="preserve">ঘোষণা যে বিচারের দিন ইস্রায়েলের উপর এসেছে।</w:t>
      </w:r>
    </w:p>
    <w:p>
      <w:r xmlns:w="http://schemas.openxmlformats.org/wordprocessingml/2006/main">
        <w:t xml:space="preserve">ব্যাপক আতঙ্ক ও বিশৃঙ্খলার বর্ণনা, সম্পদ ও মূর্তিকে মূল্যহীন করে দেওয়া।</w:t>
      </w:r>
    </w:p>
    <w:p>
      <w:r xmlns:w="http://schemas.openxmlformats.org/wordprocessingml/2006/main">
        <w:t xml:space="preserve">করুণা ছাড়াই তাঁর ক্রোধ ঢেলে দেওয়ার জন্য ঈশ্বরের সংকল্প।</w:t>
      </w:r>
    </w:p>
    <w:p>
      <w:r xmlns:w="http://schemas.openxmlformats.org/wordprocessingml/2006/main">
        <w:t xml:space="preserve">জনশূন্যতা এবং ধ্বংস যে ভূমি পতন হয়.</w:t>
      </w:r>
    </w:p>
    <w:p/>
    <w:p>
      <w:r xmlns:w="http://schemas.openxmlformats.org/wordprocessingml/2006/main">
        <w:t xml:space="preserve">ইজেকিয়েলের এই অধ্যায়ে ঈশ্বর ইস্রায়েলের ভূমিতে যে চূড়ান্ত বিচার আনবেন তা বর্ণনা করে। এটি ঈশ্বরের ঘোষণা দিয়ে শুরু হয় যে বিচারের দিন ইস্রায়েলের উপর এসেছে, যেহেতু ভূমি তার চূড়ান্ত পরিণতির মুখোমুখি হয়েছে এবং তাদের জঘন্য কাজের জন্য মানুষের উপর ঈশ্বরের ক্রোধ প্রকাশিত হয়েছে। উত্তরণটি বিস্তৃত আতঙ্ক এবং বিশৃঙ্খলার বিবরণ দেয় যা আসন্ন রায়ের মুখে মানুষকে গ্রাস করবে। তাদের ধন-সম্পদ ও বস্তুগত সম্পদ মূল্যহীন হয়ে পড়বে এবং তাদের অন্তর ভয় ও দুঃখে আঁকড়ে ধরবে। অধ্যায় জোর দেয় যে তাদের মূর্তি তাদের রক্ষা করতে অক্ষম হবে, এবং তাদের মিথ্যা নবীদের নীরব করা হবে। ঈশ্বর তাঁর দৃঢ় সংকল্প ব্যক্ত করেছেন মানুষের উপর তাঁর ক্রোধ বর্ষণ করার জন্য করুণা ছাড়াই, যেহেতু জাতির পাপাচার চরমে পৌঁছেছে। প্রত্যেক ব্যক্তির তাদের কাজ অনুযায়ী বিচার করা হবে. অধ্যায়টি ধ্বংস ও ধ্বংসের বর্ণনা দিয়ে সমাপ্ত হয়েছে যা ভূমিতে ঘটবে, এটিকে জনশূন্য ও খালি রেখে। অধ্যায়ের ফোকাস ইস্রায়েলের উপর চূড়ান্ত বিচারের চিত্রায়ন এবং পরবর্তীতে যে ধ্বংসযজ্ঞ ও হতাশা আসবে তার চিত্রায়নের উপর।</w:t>
      </w:r>
    </w:p>
    <w:p/>
    <w:p>
      <w:r xmlns:w="http://schemas.openxmlformats.org/wordprocessingml/2006/main">
        <w:t xml:space="preserve">Ezekiel 7:1 তাছাড়া সদাপ্রভুর বাক্য আমার কাছে এলো,</w:t>
      </w:r>
    </w:p>
    <w:p/>
    <w:p>
      <w:r xmlns:w="http://schemas.openxmlformats.org/wordprocessingml/2006/main">
        <w:t xml:space="preserve">প্রভু ইজেকিয়েল একটি শব্দ দিয়েছেন.</w:t>
      </w:r>
    </w:p>
    <w:p/>
    <w:p>
      <w:r xmlns:w="http://schemas.openxmlformats.org/wordprocessingml/2006/main">
        <w:t xml:space="preserve">1. প্রভু কথা বলেন: ঈশ্বরের কণ্ঠস্বরকে কীভাবে চিনবেন এবং সাড়া দেবেন</w:t>
      </w:r>
    </w:p>
    <w:p/>
    <w:p>
      <w:r xmlns:w="http://schemas.openxmlformats.org/wordprocessingml/2006/main">
        <w:t xml:space="preserve">2. ঈশ্বরের সার্বভৌমত্ব: ভবিষ্যদ্বাণীমূলক বার্তাগুলির শক্তি এবং উদ্দেশ্য</w:t>
      </w:r>
    </w:p>
    <w:p/>
    <w:p>
      <w:r xmlns:w="http://schemas.openxmlformats.org/wordprocessingml/2006/main">
        <w:t xml:space="preserve">1. Jeremiah 29:11,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55:11, "তাই আমার মুখ থেকে বের হওয়া আমার কথা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Ezekiel 7:2 এছাড়াও, হে মানবসন্তান, প্রভু সদাপ্রভু ইস্রায়েল দেশকে এই কথা বলেন; শেষ, শেষ হয়ে এসেছে দেশের চার কোণে।</w:t>
      </w:r>
    </w:p>
    <w:p/>
    <w:p>
      <w:r xmlns:w="http://schemas.openxmlformats.org/wordprocessingml/2006/main">
        <w:t xml:space="preserve">প্রভু ঈশ্বর ইস্রায়েলের দেশকে বলেছেন যে শেষ সন্নিকটে।</w:t>
      </w:r>
    </w:p>
    <w:p/>
    <w:p>
      <w:r xmlns:w="http://schemas.openxmlformats.org/wordprocessingml/2006/main">
        <w:t xml:space="preserve">1: প্রভু ঈশ্বর আমাদের সতর্ক করছেন যে শেষ সন্নিকটে। আমাদের প্রস্তুত থাকতে হবে এবং পরিত্রাণের জন্য তাঁর দিকে ফিরে যেতে হবে।</w:t>
      </w:r>
    </w:p>
    <w:p/>
    <w:p>
      <w:r xmlns:w="http://schemas.openxmlformats.org/wordprocessingml/2006/main">
        <w:t xml:space="preserve">2: প্রভু ঈশ্বর আমাদের অনুতাপ করার এবং করুণা ও অনুগ্রহের জন্য তাঁর দিকে ফিরে যাওয়ার জরুরি প্রয়োজনের কথা স্মরণ করিয়ে দিচ্ছেন।</w:t>
      </w:r>
    </w:p>
    <w:p/>
    <w:p>
      <w:r xmlns:w="http://schemas.openxmlformats.org/wordprocessingml/2006/main">
        <w:t xml:space="preserve">1: Joshua 24:15 - কিন্তু যদি প্রভুর সেবা করা আপনার কাছে অবাঞ্ছিত বলে মনে হয়, তবে আজই বেছে নিন কার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2: জেমস 4:8 -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Ezekiel 7:3 এখন তোমার উপর শেষ এসে গেছে, এবং আমি তোমার উপর আমার ক্রোধ পাঠাব, এবং তোমার আচরণ অনুসারে তোমার বিচার করব এবং তোমার সমস্ত জঘন্য কাজের প্রতিফল দেব।</w:t>
      </w:r>
    </w:p>
    <w:p/>
    <w:p>
      <w:r xmlns:w="http://schemas.openxmlformats.org/wordprocessingml/2006/main">
        <w:t xml:space="preserve">ঈশ্বর যিহূদার লোকদের তাদের দুষ্টতার জন্য শাস্তি দিচ্ছেন এবং তাদের পথ অনুসারে তাদের বিচার করবেন।</w:t>
      </w:r>
    </w:p>
    <w:p/>
    <w:p>
      <w:r xmlns:w="http://schemas.openxmlformats.org/wordprocessingml/2006/main">
        <w:t xml:space="preserve">1. ঈশ্বরের ন্যায়বিচার: আমাদের কর্মের পরিণতি</w:t>
      </w:r>
    </w:p>
    <w:p/>
    <w:p>
      <w:r xmlns:w="http://schemas.openxmlformats.org/wordprocessingml/2006/main">
        <w:t xml:space="preserve">2. অনুতাপ: পাপ থেকে দূরে সরে যাওয়া</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1:18 - এখন আসুন, আসুন আমরা একসাথে যুক্তি করি, প্রভু বলেছেন: যদিও আপনার পাপগুলি লাল রঙের মতো, তবে সেগুলি তুষারের মতো সাদা হবে।</w:t>
      </w:r>
    </w:p>
    <w:p/>
    <w:p>
      <w:r xmlns:w="http://schemas.openxmlformats.org/wordprocessingml/2006/main">
        <w:t xml:space="preserve">Ezekiel 7:4 এবং আমার চোখ তোমাকে রেহাই দেবে না, আমি করুণাও করব না; কিন্তু আমি তোমার পথের প্রতিফল তোমাকে দেব, এবং তোমার জঘন্য কাজগুলি তোমার মধ্যে থাকবে: এবং তুমি জানবে যে আমিই প্রভু।</w:t>
      </w:r>
    </w:p>
    <w:p/>
    <w:p>
      <w:r xmlns:w="http://schemas.openxmlformats.org/wordprocessingml/2006/main">
        <w:t xml:space="preserve">ঈশ্বর ঘোষণা করেন যে তিনি ইস্রায়েলের লোকদের প্রতি দয়া দেখাবেন না এবং তিনি তাদের পাপের জন্য তাদের শাস্তি দেবেন।</w:t>
      </w:r>
    </w:p>
    <w:p/>
    <w:p>
      <w:r xmlns:w="http://schemas.openxmlformats.org/wordprocessingml/2006/main">
        <w:t xml:space="preserve">1. ঈশ্বর ন্যায়পরায়ণ এবং করুণাময়: Ezekiel 7:4 বোঝা</w:t>
      </w:r>
    </w:p>
    <w:p/>
    <w:p>
      <w:r xmlns:w="http://schemas.openxmlformats.org/wordprocessingml/2006/main">
        <w:t xml:space="preserve">2. ঈশ্বরের পবিত্রতা: Ezekiel 7:4 এর শিক্ষা থেকে শিক্ষা</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জেমস 1:13 - যখন কেউ প্রলোভিত হয় তখন যেন কেউ না বলে, আমি ঈশ্বরের দ্বারা প্রলুব্ধ হয়েছি, কারণ ঈশ্বরকে মন্দ দ্বারা প্রলুব্ধ করা যায় না এবং তিনি নিজে কাউকে প্রলুব্ধ করেন না৷</w:t>
      </w:r>
    </w:p>
    <w:p/>
    <w:p>
      <w:r xmlns:w="http://schemas.openxmlformats.org/wordprocessingml/2006/main">
        <w:t xml:space="preserve">Ezekiel 7:5 প্রভু সদাপ্রভু এই কথা বলেন; একটি মন্দ, একটি শুধুমাত্র মন্দ, দেখ, আসছে.</w:t>
      </w:r>
    </w:p>
    <w:p/>
    <w:p>
      <w:r xmlns:w="http://schemas.openxmlformats.org/wordprocessingml/2006/main">
        <w:t xml:space="preserve">প্রভু ঈশ্বর ঘোষণা করেন যে একটি মন্দ আসছে।</w:t>
      </w:r>
    </w:p>
    <w:p/>
    <w:p>
      <w:r xmlns:w="http://schemas.openxmlformats.org/wordprocessingml/2006/main">
        <w:t xml:space="preserve">1. একটি আসন্ন মন্দ: কিভাবে আমরা প্রস্তুত এবং প্রতিক্রিয়া করা উচিত</w:t>
      </w:r>
    </w:p>
    <w:p/>
    <w:p>
      <w:r xmlns:w="http://schemas.openxmlformats.org/wordprocessingml/2006/main">
        <w:t xml:space="preserve">2. প্রভুর সতর্কবাণী: আমাদের অনুতাপ এবং পুনর্নবীকরণের প্রতিক্রিয়া</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গীতসংহিতা 34:15 - "সদাপ্রভুর দৃষ্টি ধার্মিকদের উপর, এবং তাঁর কান তাদের কান্নার প্রতি মনোযোগ দেয়।"</w:t>
      </w:r>
    </w:p>
    <w:p/>
    <w:p>
      <w:r xmlns:w="http://schemas.openxmlformats.org/wordprocessingml/2006/main">
        <w:t xml:space="preserve">Ezekiel 7:6 শেষ এসেছে, শেষ এসেছে; দেখ, এটা এসে গেছে।</w:t>
      </w:r>
    </w:p>
    <w:p/>
    <w:p>
      <w:r xmlns:w="http://schemas.openxmlformats.org/wordprocessingml/2006/main">
        <w:t xml:space="preserve">দিনের শেষ এসে গেছে এবং আমাদের উপর।</w:t>
      </w:r>
    </w:p>
    <w:p/>
    <w:p>
      <w:r xmlns:w="http://schemas.openxmlformats.org/wordprocessingml/2006/main">
        <w:t xml:space="preserve">1: শেষ সময় থেকে পালানোর কোনো সুযোগ নেই, এবং যখন আসবে তখন আমাদের প্রস্তুত থাকতে হবে।</w:t>
      </w:r>
    </w:p>
    <w:p/>
    <w:p>
      <w:r xmlns:w="http://schemas.openxmlformats.org/wordprocessingml/2006/main">
        <w:t xml:space="preserve">2: আমাদের শেষ সময়কে ভয় করা উচিত নয়, বরং মনে রাখবেন যে ঈশ্বর আমাদের সাথে আছেন।</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Ezekiel 7:7 হে দেশে বাসকারী তুমি, সকাল তোমার নিকটে আসিয়াছে; সময় আসিয়াছে, বিপদের দিন নিকটে, পর্বত হইতে আর শব্দ হবে না।</w:t>
      </w:r>
    </w:p>
    <w:p/>
    <w:p>
      <w:r xmlns:w="http://schemas.openxmlformats.org/wordprocessingml/2006/main">
        <w:t xml:space="preserve">বিপদের দিন ঘনিয়ে এসেছে এবং এর পরিণতিও অনুভূত হবে।</w:t>
      </w:r>
    </w:p>
    <w:p/>
    <w:p>
      <w:r xmlns:w="http://schemas.openxmlformats.org/wordprocessingml/2006/main">
        <w:t xml:space="preserve">1. কষ্টের দিন আসছে: পরিণতির জন্য প্রস্তুত হোন</w:t>
      </w:r>
    </w:p>
    <w:p/>
    <w:p>
      <w:r xmlns:w="http://schemas.openxmlformats.org/wordprocessingml/2006/main">
        <w:t xml:space="preserve">2. ঈশ্বর সর্বজ্ঞ: আপনার জন্য তাঁর পরিকল্পনার উপর আস্থা রাখুন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Ezekiel 7:8 এখন আমি শীঘ্রই তোমার উপর আমার ক্রোধ ঢেলে দেব এবং তোমার উপর আমার ক্রোধ পূর্ণ করব; এবং আমি তোমার আচরণ অনুসারে তোমার বিচার করব এবং তোমার সমস্ত জঘন্য কাজের জন্য তোমাকে প্রতিফল দেব।</w:t>
      </w:r>
    </w:p>
    <w:p/>
    <w:p>
      <w:r xmlns:w="http://schemas.openxmlformats.org/wordprocessingml/2006/main">
        <w:t xml:space="preserve">ঈশ্বর বিচার করবেন এবং সমস্ত পাপ এবং দুষ্টতার শাস্তি দেবেন।</w:t>
      </w:r>
    </w:p>
    <w:p/>
    <w:p>
      <w:r xmlns:w="http://schemas.openxmlformats.org/wordprocessingml/2006/main">
        <w:t xml:space="preserve">1. ঈশ্বরের ন্যায়বিচার: পাপের পরিণতি</w:t>
      </w:r>
    </w:p>
    <w:p/>
    <w:p>
      <w:r xmlns:w="http://schemas.openxmlformats.org/wordprocessingml/2006/main">
        <w:t xml:space="preserve">2. তাওবার গুরুত্ব</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28:13- যে তার অপরাধ গোপন করে সে সফল হবে না, কিন্তু যে সেগুলি স্বীকার করে এবং ত্যাগ করে সে করুণা পাবে।</w:t>
      </w:r>
    </w:p>
    <w:p/>
    <w:p>
      <w:r xmlns:w="http://schemas.openxmlformats.org/wordprocessingml/2006/main">
        <w:t xml:space="preserve">Ezekiel 7:9 আর আমার চক্ষু রেহাই দিব না, আমি করুণা করিব না; আমি তোমাকে তোমার আচার-আচরণ ও তোমার মধ্যে যে জঘন্য কাজ করি, সেই অনুসারে তোমাকে প্রতিফল দিব; তখন তোমরা জানবে যে আমিই প্রভু যিনি আঘাত করেন|</w:t>
      </w:r>
    </w:p>
    <w:p/>
    <w:p>
      <w:r xmlns:w="http://schemas.openxmlformats.org/wordprocessingml/2006/main">
        <w:t xml:space="preserve">প্রভু ক্ষমা করবেন না বা করুণা দেখাবেন না, বরং যারা জঘন্য কাজ করেছে তাদের পথ অনুসারে শাস্তি দেবেন।</w:t>
      </w:r>
    </w:p>
    <w:p/>
    <w:p>
      <w:r xmlns:w="http://schemas.openxmlformats.org/wordprocessingml/2006/main">
        <w:t xml:space="preserve">1. ন্যায়বিচারের প্রভু: ঈশ্বরের ন্যায়সঙ্গত বিচার বোঝা</w:t>
      </w:r>
    </w:p>
    <w:p/>
    <w:p>
      <w:r xmlns:w="http://schemas.openxmlformats.org/wordprocessingml/2006/main">
        <w:t xml:space="preserve">2. প্রভুর করুণা: করুণা পাওয়ার অর্থ কী তা জানা</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হিতোপদেশ 15:2 - জ্ঞানীদের জিহ্বা জ্ঞানকে সঠিকভাবে ব্যবহার করে: কিন্তু মূর্খের মুখ মূর্খতা ঢেলে দেয়।</w:t>
      </w:r>
    </w:p>
    <w:p/>
    <w:p>
      <w:r xmlns:w="http://schemas.openxmlformats.org/wordprocessingml/2006/main">
        <w:t xml:space="preserve">Ezekiel 7:10 দেখ দিন, দেখ, আসিয়াছে, সকাল হইয়া গিয়াছে; ডান্ডা ফুলেছে, অহংকার ফুটেছে।</w:t>
      </w:r>
    </w:p>
    <w:p/>
    <w:p>
      <w:r xmlns:w="http://schemas.openxmlformats.org/wordprocessingml/2006/main">
        <w:t xml:space="preserve">ঈশ্বর সতর্ক করছেন যে বিচারের দিন এসে গেছে এবং এর পরিণতি অনিবার্য।</w:t>
      </w:r>
    </w:p>
    <w:p/>
    <w:p>
      <w:r xmlns:w="http://schemas.openxmlformats.org/wordprocessingml/2006/main">
        <w:t xml:space="preserve">1. বিচারের দিন নিকটে - কিভাবে প্রস্তুত এবং সৎভাবে জীবনযাপন করতে হয়</w:t>
      </w:r>
    </w:p>
    <w:p/>
    <w:p>
      <w:r xmlns:w="http://schemas.openxmlformats.org/wordprocessingml/2006/main">
        <w:t xml:space="preserve">2. পতনের আগে অহংকার আসে - নিজেকে নম্র করতে শেখা</w:t>
      </w:r>
    </w:p>
    <w:p/>
    <w:p>
      <w:r xmlns:w="http://schemas.openxmlformats.org/wordprocessingml/2006/main">
        <w:t xml:space="preserve">1. রোমানস 2:5-6 -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Ezekiel 7:11 হিংস্রতা দুষ্টতার লাঠিতে উত্থিত হয়েছে: তাদের কেউই অবশিষ্ট থাকবে না, তাদের জনসমাগম বা তাদের কেউই থাকবে না: তাদের জন্য বিলাপও হবে না।</w:t>
      </w:r>
    </w:p>
    <w:p/>
    <w:p>
      <w:r xmlns:w="http://schemas.openxmlformats.org/wordprocessingml/2006/main">
        <w:t xml:space="preserve">পাপাচারের দৌরাত্ম্য সহ্য করা হবে না, এবং এর পরিণতি হবে সম্পূর্ণ এবং সম্পূর্ণ।</w:t>
      </w:r>
    </w:p>
    <w:p/>
    <w:p>
      <w:r xmlns:w="http://schemas.openxmlformats.org/wordprocessingml/2006/main">
        <w:t xml:space="preserve">1. ঈশ্বরের বিচার ন্যায়সঙ্গত এবং সম্পূর্ণ</w:t>
      </w:r>
    </w:p>
    <w:p/>
    <w:p>
      <w:r xmlns:w="http://schemas.openxmlformats.org/wordprocessingml/2006/main">
        <w:t xml:space="preserve">2. দুষ্টতার বিপদগুলি গুরুতর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গালাতিয়ানস 6:7 - প্রতারিত হবেন না: ঈশ্বরকে উপহাস করা হয় না, কারণ কেউ যা কিছু বপন করে, সে তা কাটবে।</w:t>
      </w:r>
    </w:p>
    <w:p/>
    <w:p>
      <w:r xmlns:w="http://schemas.openxmlformats.org/wordprocessingml/2006/main">
        <w:t xml:space="preserve">Ezekiel 7:12 সময় ঘনিয়ে এসেছে, দিন ঘনিয়ে আসছে: ক্রেতা আনন্দ না করুক, বিক্রেতাও শোক করুক না, কেননা তাদের সমস্ত লোকের উপর ক্রোধ।</w:t>
      </w:r>
    </w:p>
    <w:p/>
    <w:p>
      <w:r xmlns:w="http://schemas.openxmlformats.org/wordprocessingml/2006/main">
        <w:t xml:space="preserve">বিচারের সময় ঘনিয়ে এসেছে এবং এটি কারও জন্য আনন্দ বা দুঃখের সময় হবে না।</w:t>
      </w:r>
    </w:p>
    <w:p/>
    <w:p>
      <w:r xmlns:w="http://schemas.openxmlformats.org/wordprocessingml/2006/main">
        <w:t xml:space="preserve">1: ঈশ্বরের বিচার আসছে এবং সব প্রস্তুত করা আবশ্যক.</w:t>
      </w:r>
    </w:p>
    <w:p/>
    <w:p>
      <w:r xmlns:w="http://schemas.openxmlformats.org/wordprocessingml/2006/main">
        <w:t xml:space="preserve">2: আমাদের বিশ্বাসে আত্মতুষ্ট হওয়া উচিত নয়, কারণ বিচার শীঘ্রই আসছে।</w:t>
      </w:r>
    </w:p>
    <w:p/>
    <w:p>
      <w:r xmlns:w="http://schemas.openxmlformats.org/wordprocessingml/2006/main">
        <w:t xml:space="preserve">1: ইশাইয়া 13:9-11 - দেখ, প্রভুর দিন আসছে, ক্রোধ এবং প্রচণ্ড ক্রোধের সাথে নিষ্ঠুর, দেশকে জনশূন্য করার জন্য: এবং তিনি সেখান থেকে পাপীদের ধ্বংস করবেন।</w:t>
      </w:r>
    </w:p>
    <w:p/>
    <w:p>
      <w:r xmlns:w="http://schemas.openxmlformats.org/wordprocessingml/2006/main">
        <w:t xml:space="preserve">2: ম্যাথু 24:36-44 - কিন্তু সেই দিন এবং ঘন্টা কেউ জানে না, না, স্বর্গের ফেরেশতারা নয়, তবে কেবল আমার পিতা।</w:t>
      </w:r>
    </w:p>
    <w:p/>
    <w:p>
      <w:r xmlns:w="http://schemas.openxmlformats.org/wordprocessingml/2006/main">
        <w:t xml:space="preserve">Ezekiel 7:13 কারণ বিক্রেতারা বিক্রি করা জিনিসের কাছে ফিরে যাবে না, যদিও তারা এখনও জীবিত ছিল; কারণ দর্শনটি তার সমস্ত গোষ্ঠীকে স্পর্শ করছে, যা ফিরে আসবে না; কেউ তার জীবনের অন্যায়ে নিজেকে শক্তিশালী করবে না।</w:t>
      </w:r>
    </w:p>
    <w:p/>
    <w:p>
      <w:r xmlns:w="http://schemas.openxmlformats.org/wordprocessingml/2006/main">
        <w:t xml:space="preserve">ইজেকিয়েল সতর্ক করেছেন যে যারা পাপ করে তারা তাদের পূর্বের জীবনে ফিরে আসতে পারবে না, কারণ দৃষ্টি সমগ্র জনতার জন্য প্রযোজ্য।</w:t>
      </w:r>
    </w:p>
    <w:p/>
    <w:p>
      <w:r xmlns:w="http://schemas.openxmlformats.org/wordprocessingml/2006/main">
        <w:t xml:space="preserve">1. ঈশ্বরের ন্যায়বিচার অনিবার্য</w:t>
      </w:r>
    </w:p>
    <w:p/>
    <w:p>
      <w:r xmlns:w="http://schemas.openxmlformats.org/wordprocessingml/2006/main">
        <w:t xml:space="preserve">2. শক্তির জন্য কেউ অন্যায়ের উপর নির্ভর করতে পারে না</w:t>
      </w:r>
    </w:p>
    <w:p/>
    <w:p>
      <w:r xmlns:w="http://schemas.openxmlformats.org/wordprocessingml/2006/main">
        <w:t xml:space="preserve">1. রোমানস 2:5-8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হিব্রু 10:26-27 কারণ সত্যের জ্ঞান পাওয়ার পরে যদি আমরা ইচ্ছাকৃতভাবে পাপ করি, তবে পাপের জন্য আর বলিদান অবশিষ্ট থাকে না, তবে বিচারের ভয়ঙ্কর প্রত্যাশা এবং আগুনের ক্রোধ যা প্রতিপক্ষকে গ্রাস করবে।</w:t>
      </w:r>
    </w:p>
    <w:p/>
    <w:p>
      <w:r xmlns:w="http://schemas.openxmlformats.org/wordprocessingml/2006/main">
        <w:t xml:space="preserve">Ezekiel 7:14 তারা তূরী বাজিয়েছে, এমন কি সব প্রস্তুত করার জন্য; কিন্তু কেউ যুদ্ধে যায় না;</w:t>
      </w:r>
    </w:p>
    <w:p/>
    <w:p>
      <w:r xmlns:w="http://schemas.openxmlformats.org/wordprocessingml/2006/main">
        <w:t xml:space="preserve">লোকেদের যুদ্ধের জন্য ডাকা হয়েছে, কিন্তু কেউ যাচ্ছে না কারণ ঈশ্বরের ক্রোধ তাদের উপর।</w:t>
      </w:r>
    </w:p>
    <w:p/>
    <w:p>
      <w:r xmlns:w="http://schemas.openxmlformats.org/wordprocessingml/2006/main">
        <w:t xml:space="preserve">1: ঈশ্বরের গজব আমাদের উপর তাই আমাদের অনুতাপ করতে হবে।</w:t>
      </w:r>
    </w:p>
    <w:p/>
    <w:p>
      <w:r xmlns:w="http://schemas.openxmlformats.org/wordprocessingml/2006/main">
        <w:t xml:space="preserve">2: আমাদের অবশ্যই ঈশ্বর এবং তাঁর ইচ্ছার সেবা করার জন্য প্রস্তুত থাকতে হবে।</w:t>
      </w:r>
    </w:p>
    <w:p/>
    <w:p>
      <w:r xmlns:w="http://schemas.openxmlformats.org/wordprocessingml/2006/main">
        <w:t xml:space="preserve">1: Deuteronomy 28:1-2 - এবং যদি আপনি বিশ্বস্তভাবে আপনার ঈশ্বর সদাপ্রভুর রব মেনে চলেন, তাঁর সমস্ত আদেশ পালনে যত্নবান হন যা আমি আজ তোমাকে দিচ্ছি, তবে প্রভু তোমার ঈশ্বর তোমাকে পৃথিবীর সমস্ত জাতির উপরে উচ্চ স্থান দেবেন। .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2: হিব্রুজ 12:1-2 - অতএব, যেহেতু আমরা এত বড় সাক্ষীর মেঘ দ্বারা বেষ্টিত, তাই আসুন আমরা সমস্ত ওজনকে একপাশে রেখে দেই, এবং পাপ যা এত ঘনিষ্ঠভাবে আঁকড়ে আছে, এবং আসুন আমরা ধৈর্য সহকারে দৌড়ে দৌঁড়াই যা সামনে রাখা হয়েছে।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Ezekiel 7:15 তলোয়ার বাইরে, এবং ভিতরে মহামারী ও দুর্ভিক্ষ; যে মাঠে আছে সে তরবারিতে মারা যাবে; আর যে নগরে আছে, দুর্ভিক্ষ ও মহামারী তাকে গ্রাস করবে।</w:t>
      </w:r>
    </w:p>
    <w:p/>
    <w:p>
      <w:r xmlns:w="http://schemas.openxmlformats.org/wordprocessingml/2006/main">
        <w:t xml:space="preserve">ঈশ্বর তরবারি, মহামারী এবং দুর্ভিক্ষের আকারে আগত শাস্তি সম্পর্কে সতর্ক করেছেন। যারা মাঠে আছে তারা তরবারির আঘাতে মারা যাবে, আর যারা শহরে আছে তারা দুর্ভিক্ষ ও মহামারীতে মারা যাবে।</w:t>
      </w:r>
    </w:p>
    <w:p/>
    <w:p>
      <w:r xmlns:w="http://schemas.openxmlformats.org/wordprocessingml/2006/main">
        <w:t xml:space="preserve">1. ঈশ্বরের বিচারের বিপদ</w:t>
      </w:r>
    </w:p>
    <w:p/>
    <w:p>
      <w:r xmlns:w="http://schemas.openxmlformats.org/wordprocessingml/2006/main">
        <w:t xml:space="preserve">2. আমাদের জীবনে পাপের প্রভাব</w:t>
      </w:r>
    </w:p>
    <w:p/>
    <w:p>
      <w:r xmlns:w="http://schemas.openxmlformats.org/wordprocessingml/2006/main">
        <w:t xml:space="preserve">1. Jeremiah 14:12-15 - তাঁর সতর্কবার্তা না শোনার জন্য ঈশ্বরের বিচার</w:t>
      </w:r>
    </w:p>
    <w:p/>
    <w:p>
      <w:r xmlns:w="http://schemas.openxmlformats.org/wordprocessingml/2006/main">
        <w:t xml:space="preserve">2. আমোস 4:6-10 - তাঁর আশীর্বাদ গ্রহণ করার জন্য ঈশ্বরের বিচার</w:t>
      </w:r>
    </w:p>
    <w:p/>
    <w:p>
      <w:r xmlns:w="http://schemas.openxmlformats.org/wordprocessingml/2006/main">
        <w:t xml:space="preserve">Ezekiel 7:16 কিন্তু যারা তাদের কাছ থেকে পালিয়ে যাবে তারা পালিয়ে যাবে, এবং উপত্যকার ঘুঘুর মত পাহাড়ে থাকবে, তারা সবাই শোক করছে, প্রত্যেকে তার অন্যায়ের জন্য।</w:t>
      </w:r>
    </w:p>
    <w:p/>
    <w:p>
      <w:r xmlns:w="http://schemas.openxmlformats.org/wordprocessingml/2006/main">
        <w:t xml:space="preserve">এই অনুচ্ছেদটি তাদের কথা বলে যারা ঈশ্বরের বিচার থেকে রক্ষা পাবে, কিন্তু তারা তাদের পাপের জন্য দুঃখে, শোকে তা করবে।</w:t>
      </w:r>
    </w:p>
    <w:p/>
    <w:p>
      <w:r xmlns:w="http://schemas.openxmlformats.org/wordprocessingml/2006/main">
        <w:t xml:space="preserve">1. পালানোর দুঃখ: যারা বিচার থেকে পালিয়ে যায় তাদের শোক বোঝা</w:t>
      </w:r>
    </w:p>
    <w:p/>
    <w:p>
      <w:r xmlns:w="http://schemas.openxmlformats.org/wordprocessingml/2006/main">
        <w:t xml:space="preserve">2. অন্যায় কাটিয়ে ওঠা: অনুতাপের মাধ্যমে পালানো</w:t>
      </w:r>
    </w:p>
    <w:p/>
    <w:p>
      <w:r xmlns:w="http://schemas.openxmlformats.org/wordprocessingml/2006/main">
        <w:t xml:space="preserve">1. ইশাইয়া 55:7 "দুষ্ট তার পথ পরিত্যাগ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w:t>
      </w:r>
    </w:p>
    <w:p/>
    <w:p>
      <w:r xmlns:w="http://schemas.openxmlformats.org/wordprocessingml/2006/main">
        <w:t xml:space="preserve">2. গীতসংহিতা 51:17 "ঈশ্বরের বলি একটি ভগ্ন আত্মা: একটি ভগ্ন ও অনুতপ্ত হৃদয়, হে ঈশ্বর, আপনি তুচ্ছ করবেন না।"</w:t>
      </w:r>
    </w:p>
    <w:p/>
    <w:p>
      <w:r xmlns:w="http://schemas.openxmlformats.org/wordprocessingml/2006/main">
        <w:t xml:space="preserve">Ezekiel 7:17 সমস্ত হাত দুর্বল হবে, এবং সমস্ত হাঁটু জলের মত দুর্বল হবে।</w:t>
      </w:r>
    </w:p>
    <w:p/>
    <w:p>
      <w:r xmlns:w="http://schemas.openxmlformats.org/wordprocessingml/2006/main">
        <w:t xml:space="preserve">মানুষ প্রভুর রায় দ্বারা দুর্বল হবে এবং নিজেদের রক্ষা করতে অক্ষম হবে.</w:t>
      </w:r>
    </w:p>
    <w:p/>
    <w:p>
      <w:r xmlns:w="http://schemas.openxmlformats.org/wordprocessingml/2006/main">
        <w:t xml:space="preserve">1. দুর্বলতার সময়: ঈশ্বরের শক্তির উপর নির্ভর করতে শেখা</w:t>
      </w:r>
    </w:p>
    <w:p/>
    <w:p>
      <w:r xmlns:w="http://schemas.openxmlformats.org/wordprocessingml/2006/main">
        <w:t xml:space="preserve">2. ঈশ্বরের ন্যায়বিচার থেকে কেউ নিরাপদ নয়: তার বিচারের জন্য আপনার হৃদয়কে কীভাবে প্রস্তুত করবেন</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2 করিন্থিয়ানস 12:9-10 - আমার অনুগ্রহ আপনার জন্য যথেষ্ট, কারণ আমার শক্তি দুর্বলতায় নিখুঁত হয়।</w:t>
      </w:r>
    </w:p>
    <w:p/>
    <w:p>
      <w:r xmlns:w="http://schemas.openxmlformats.org/wordprocessingml/2006/main">
        <w:t xml:space="preserve">Ezekiel 7:18 তারা চট পরিধান করবে এবং ভয় তাদের ঢেকে দেবে; আর সকলের মুখে লজ্জা এবং সকলের মাথায় টাক পড়বে।</w:t>
      </w:r>
    </w:p>
    <w:p/>
    <w:p>
      <w:r xmlns:w="http://schemas.openxmlformats.org/wordprocessingml/2006/main">
        <w:t xml:space="preserve">ঈশ্বরের বিচারের আগমন লোকেদের জন্য লজ্জা ও আতঙ্ক নিয়ে আসে।</w:t>
      </w:r>
    </w:p>
    <w:p/>
    <w:p>
      <w:r xmlns:w="http://schemas.openxmlformats.org/wordprocessingml/2006/main">
        <w:t xml:space="preserve">1: আসন্ন বিচারের একটি সতর্কবাণী</w:t>
      </w:r>
    </w:p>
    <w:p/>
    <w:p>
      <w:r xmlns:w="http://schemas.openxmlformats.org/wordprocessingml/2006/main">
        <w:t xml:space="preserve">2: ঈশ্বরের বিচারের লজ্জা</w:t>
      </w:r>
    </w:p>
    <w:p/>
    <w:p>
      <w:r xmlns:w="http://schemas.openxmlformats.org/wordprocessingml/2006/main">
        <w:t xml:space="preserve">1: যোয়েল 2:13 - "তোমার হৃদয় ছিঁড়ে দাও, তোমার পোশাক নয়। প্রভু তোমার ঈশ্বরের কাছে ফিরে যাও, কারণ তিনি করুণাময় ও করুণাময়, ক্রোধে ধীর এবং প্রেমে ভরপুর, এবং তিনি বিপর্যয় প্রেরণ থেকে বিরত থাকেন।"</w:t>
      </w:r>
    </w:p>
    <w:p/>
    <w:p>
      <w:r xmlns:w="http://schemas.openxmlformats.org/wordprocessingml/2006/main">
        <w:t xml:space="preserve">2: জেমস 4:8 - "ঈশ্বরের নিকটে এসো এবং তিনি তোমার নিকটবর্তী হবেন। হে পাপীগণ, তোমার হাত ধৌত কর এবং তোমার হৃদয় শুদ্ধ কর, হে দ্বি-মনা।"</w:t>
      </w:r>
    </w:p>
    <w:p/>
    <w:p>
      <w:r xmlns:w="http://schemas.openxmlformats.org/wordprocessingml/2006/main">
        <w:t xml:space="preserve">Ezekiel 7:19 তারা তাদের রৌপ্য রাস্তায় ফেলে দেবে এবং তাদের সোনা সরিয়ে ফেলা হবে: তাদের রূপা ও তাদের সোনা সদাপ্রভুর ক্রোধের দিনে তাদের উদ্ধার করতে পারবে না; তারা তাদের আত্মাকে তৃপ্ত করবে না, না। তাদের নাড়িভুঁড়ি পূর্ণ কর, কারণ এটা তাদের অন্যায়ের হোঁচট।</w:t>
      </w:r>
    </w:p>
    <w:p/>
    <w:p>
      <w:r xmlns:w="http://schemas.openxmlformats.org/wordprocessingml/2006/main">
        <w:t xml:space="preserve">প্রভুর ক্রোধের দিন আসবে, এবং দুষ্টদের রূপা ও সোনা তাদের রক্ষা করতে পারবে না।</w:t>
      </w:r>
    </w:p>
    <w:p/>
    <w:p>
      <w:r xmlns:w="http://schemas.openxmlformats.org/wordprocessingml/2006/main">
        <w:t xml:space="preserve">1. সম্পদের মূল্য বনাম ন্যায়পরায়ণতার মূল্য</w:t>
      </w:r>
    </w:p>
    <w:p/>
    <w:p>
      <w:r xmlns:w="http://schemas.openxmlformats.org/wordprocessingml/2006/main">
        <w:t xml:space="preserve">2. ন্যায়পরায়ণতার মূল্যে সম্পদের সন্ধান করা</w:t>
      </w:r>
    </w:p>
    <w:p/>
    <w:p>
      <w:r xmlns:w="http://schemas.openxmlformats.org/wordprocessingml/2006/main">
        <w:t xml:space="preserve">1. হিতোপদেশ 11:4 - ক্রোধের দিনে ধন লাভ করে না, কিন্তু ধার্মিকতা মৃত্যু থেকে রক্ষা করে।</w:t>
      </w:r>
    </w:p>
    <w:p/>
    <w:p>
      <w:r xmlns:w="http://schemas.openxmlformats.org/wordprocessingml/2006/main">
        <w:t xml:space="preserve">2. Haggai 2:8 - রৌপ্য আমার, এবং সোনা আমার, সর্বশক্তিমান প্রভু ঘোষণা করেন।</w:t>
      </w:r>
    </w:p>
    <w:p/>
    <w:p>
      <w:r xmlns:w="http://schemas.openxmlformats.org/wordprocessingml/2006/main">
        <w:t xml:space="preserve">Ezekiel 7:20 তাঁর অলঙ্কারের সৌন্দর্যের কথা, তিনি তা মহিমান্বিতভাবে স্থাপন করেছিলেন; কিন্তু তারা সেখানে তাদের জঘন্য জিনিস ও ঘৃণ্য জিনিসের মূর্তি তৈরি করেছিল; তাই আমি তাদের থেকে দূরে রেখেছি।</w:t>
      </w:r>
    </w:p>
    <w:p/>
    <w:p>
      <w:r xmlns:w="http://schemas.openxmlformats.org/wordprocessingml/2006/main">
        <w:t xml:space="preserve">ঈশ্বরের অলঙ্কারের সৌন্দর্য মহিমান্বিতভাবে স্থাপন করা হয়, কিন্তু লোকেরা সেখানে জঘন্য ও ঘৃণ্য জিনিসের মূর্তি স্থাপন করে।</w:t>
      </w:r>
    </w:p>
    <w:p/>
    <w:p>
      <w:r xmlns:w="http://schemas.openxmlformats.org/wordprocessingml/2006/main">
        <w:t xml:space="preserve">1. ঈশ্বরের সৌন্দর্য নিরবধি এবং উচ্চ সম্মান রাখা উচিত.</w:t>
      </w:r>
    </w:p>
    <w:p/>
    <w:p>
      <w:r xmlns:w="http://schemas.openxmlformats.org/wordprocessingml/2006/main">
        <w:t xml:space="preserve">2. আমাদের জীবন দিয়ে ঈশ্বরকে সম্মান করা বেছে নেওয়া উচিত, ঘৃণ্য জিনিস নয়।</w:t>
      </w:r>
    </w:p>
    <w:p/>
    <w:p>
      <w:r xmlns:w="http://schemas.openxmlformats.org/wordprocessingml/2006/main">
        <w:t xml:space="preserve">1. ইশাইয়া 43:7 - প্রত্যেকে যাকে আমার নামে ডাকা হয়, যাকে আমি আমার মহিমার জন্য সৃষ্টি করেছি, যাকে আমি গঠন করেছি এবং তৈরি করেছি।</w:t>
      </w:r>
    </w:p>
    <w:p/>
    <w:p>
      <w:r xmlns:w="http://schemas.openxmlformats.org/wordprocessingml/2006/main">
        <w:t xml:space="preserve">2. Ephesians 5:8-10 - কারণ আপনি এক সময় অন্ধকার ছিলেন, কিন্তু এখন আপনি প্রভুতে আলো। আলোর সন্তান হিসাবে জীবনযাপন করুন, কারণ আলোর ফল সমস্ত মঙ্গল, ধার্মিকতা এবং সত্যের মধ্যে রয়েছে।</w:t>
      </w:r>
    </w:p>
    <w:p/>
    <w:p>
      <w:r xmlns:w="http://schemas.openxmlformats.org/wordprocessingml/2006/main">
        <w:t xml:space="preserve">Ezekiel 7:21 এবং আমি তা বিদেশীদের হাতে তুলে দেব শিকারের জন্য, আর পৃথিবীর দুষ্টদের হাতে লুটপাটের জন্য; এবং তারা তা দূষিত করবে।</w:t>
      </w:r>
    </w:p>
    <w:p/>
    <w:p>
      <w:r xmlns:w="http://schemas.openxmlformats.org/wordprocessingml/2006/main">
        <w:t xml:space="preserve">ঈশ্বর পৃথিবীর দুষ্টদের তাদের যা প্রাপ্য তা দেবেন, তারা যা লুণ্ঠন করেছেন তা নিয়ে যাবেন।</w:t>
      </w:r>
    </w:p>
    <w:p/>
    <w:p>
      <w:r xmlns:w="http://schemas.openxmlformats.org/wordprocessingml/2006/main">
        <w:t xml:space="preserve">1. ঈশ্বর ন্যায়বিচার প্রদানে বিশ্বস্ত</w:t>
      </w:r>
    </w:p>
    <w:p/>
    <w:p>
      <w:r xmlns:w="http://schemas.openxmlformats.org/wordprocessingml/2006/main">
        <w:t xml:space="preserve">2. ধার্মিকতা আশীর্বাদ নিয়ে আসে, দুষ্টতা পরিণতি নিয়ে আসে</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w:t>
      </w:r>
    </w:p>
    <w:p/>
    <w:p>
      <w:r xmlns:w="http://schemas.openxmlformats.org/wordprocessingml/2006/main">
        <w:t xml:space="preserve">2. হিতোপদেশ 11:21 - নিশ্চিত হোন, একজন মন্দ ব্যক্তি শাস্তিমুক্ত হবে না, কিন্তু ধার্মিকদের বংশ উদ্ধার করা হবে।</w:t>
      </w:r>
    </w:p>
    <w:p/>
    <w:p>
      <w:r xmlns:w="http://schemas.openxmlformats.org/wordprocessingml/2006/main">
        <w:t xml:space="preserve">Ezekiel 7:22 আমিও তাদের কাছ থেকে আমার মুখ ফিরিয়ে নেব এবং তারা আমার গোপন স্থানকে অপবিত্র করবে;</w:t>
      </w:r>
    </w:p>
    <w:p/>
    <w:p>
      <w:r xmlns:w="http://schemas.openxmlformats.org/wordprocessingml/2006/main">
        <w:t xml:space="preserve">ঈশ্বর তাদের থেকে মুখ ফিরিয়ে নিয়েছেন যারা তাঁর গোপন স্থানকে অপবিত্র ও লুট করেছে।</w:t>
      </w:r>
    </w:p>
    <w:p/>
    <w:p>
      <w:r xmlns:w="http://schemas.openxmlformats.org/wordprocessingml/2006/main">
        <w:t xml:space="preserve">1: আমাদের অবশ্যই প্রভুর গোপন স্থান রক্ষা করতে হবে, কারণ যারা এটি অপবিত্র করে তাদের তিনি সহ্য করবেন না।</w:t>
      </w:r>
    </w:p>
    <w:p/>
    <w:p>
      <w:r xmlns:w="http://schemas.openxmlformats.org/wordprocessingml/2006/main">
        <w:t xml:space="preserve">2: আমাদের সমস্ত কর্মে প্রভুকে সম্মান ও সম্মান করার জন্য আমাদের সতর্ক থাকতে হবে, কারণ যারা তাঁর গোপনীয়তা লুট করে তাদের প্রতি তিনি দয়া করে দেখবেন না।</w:t>
      </w:r>
    </w:p>
    <w:p/>
    <w:p>
      <w:r xmlns:w="http://schemas.openxmlformats.org/wordprocessingml/2006/main">
        <w:t xml:space="preserve">1: সাম 24:3-4 কে সদাপ্রভুর পাহাড়ে উঠবে? বা তাঁর পবিত্র স্থানে কে দাঁড়াবে? যার আছে শুদ্ধ হাত, এবং শুদ্ধ হৃদয়; যে তার আত্মাকে অসারতার দিকে তুলে নেয়নি, বা প্রতারণামূলকভাবে শপথ করেনি।</w:t>
      </w:r>
    </w:p>
    <w:p/>
    <w:p>
      <w:r xmlns:w="http://schemas.openxmlformats.org/wordprocessingml/2006/main">
        <w:t xml:space="preserve">2:1 পিটার 1:15-17 কিন্তু যিনি তোমাদের ডেকেছেন তিনি যেমন পবিত্র, তেমনি তোমরা সকল প্রকার কথাবার্তায় পবিত্র হও; কারণ শাস্ত্রে লেখা আছে, 'তোমরা পবিত্র হও; কারণ আমি পবিত্র। এবং যদি তোমরা পিতাকে ডাকো, যিনি প্রত্যেক ব্যক্তির কাজের উপর শ্রদ্ধা না করে বিচার করেন, তবে ভয়ে এখানে বসবাসের সময় কাটান৷</w:t>
      </w:r>
    </w:p>
    <w:p/>
    <w:p>
      <w:r xmlns:w="http://schemas.openxmlformats.org/wordprocessingml/2006/main">
        <w:t xml:space="preserve">Ezekiel 7:23 একটা শৃঙ্খল তৈরী কর, কারণ দেশ রক্তাক্ত অপরাধে পূর্ণ এবং শহর হিংস্রতায় পূর্ণ।</w:t>
      </w:r>
    </w:p>
    <w:p/>
    <w:p>
      <w:r xmlns:w="http://schemas.openxmlformats.org/wordprocessingml/2006/main">
        <w:t xml:space="preserve">দেশটা অন্যায় আর সহিংসতায় ভরপুর।</w:t>
      </w:r>
    </w:p>
    <w:p/>
    <w:p>
      <w:r xmlns:w="http://schemas.openxmlformats.org/wordprocessingml/2006/main">
        <w:t xml:space="preserve">1. অন্যায়ের অনিচ্ছাকৃত পরিণতি</w:t>
      </w:r>
    </w:p>
    <w:p/>
    <w:p>
      <w:r xmlns:w="http://schemas.openxmlformats.org/wordprocessingml/2006/main">
        <w:t xml:space="preserve">2. একটি সহিংস বিশ্বে ন্যায়পরায়ণতার শক্তি</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2:8-9 - আপনি যদি সত্যিই শাস্ত্র অনুসারে রাজকীয় আইন পালন করেন, আপনি আপনার প্রতিবেশীকে নিজের মতো ভালবাসবেন, আপনি ভাল করছেন। কিন্তু যদি আপনি পক্ষপাতিত্ব দেখান, তাহলে আপনি পাপ করছেন এবং আইন লঙ্ঘনকারী হিসাবে দোষী সাব্যস্ত হয়েছেন।</w:t>
      </w:r>
    </w:p>
    <w:p/>
    <w:p>
      <w:r xmlns:w="http://schemas.openxmlformats.org/wordprocessingml/2006/main">
        <w:t xml:space="preserve">Ezekiel 7:24 সেইজন্য আমি জাতিদের মধ্যে সবচেয়ে খারাপ লোকদের নিয়ে আসব, এবং তারা তাদের বাড়িঘর অধিকার করবে: আমি শক্তিশালীদের আড়ম্বরও বন্ধ করে দেব; এবং তাদের পবিত্র স্থানগুলি অপবিত্র করা হবে।</w:t>
      </w:r>
    </w:p>
    <w:p/>
    <w:p>
      <w:r xmlns:w="http://schemas.openxmlformats.org/wordprocessingml/2006/main">
        <w:t xml:space="preserve">ঈশ্বর বিধর্মীদের মধ্যে সবচেয়ে খারাপ আনবেন এবং তাদের শক্তির শক্তি কেড়ে নেবেন এবং তাদের পবিত্র স্থানগুলি অপবিত্র করা হবে।</w:t>
      </w:r>
    </w:p>
    <w:p/>
    <w:p>
      <w:r xmlns:w="http://schemas.openxmlformats.org/wordprocessingml/2006/main">
        <w:t xml:space="preserve">1. "ঈশ্বরের বিচার: শক্তিশালীকে খুলে ফেলা এবং পবিত্রকে অপবিত্র করা"</w:t>
      </w:r>
    </w:p>
    <w:p/>
    <w:p>
      <w:r xmlns:w="http://schemas.openxmlformats.org/wordprocessingml/2006/main">
        <w:t xml:space="preserve">2. "দ্য ওয়ার্স্ট অফ দ্য হেথেন: ঈশ্বরের ন্যায় বিচার"</w:t>
      </w:r>
    </w:p>
    <w:p/>
    <w:p>
      <w:r xmlns:w="http://schemas.openxmlformats.org/wordprocessingml/2006/main">
        <w:t xml:space="preserve">1. Jeremiah 25:31-33 - "পৃথিবীর শেষ প্রান্ত পর্যন্ত একটি শব্দ আসবে; কেননা জাতিদের সাথে সদাপ্রভুর বিবাদ রয়েছে, তিনি সমস্ত মানুষের সাথে বিচার করবেন; তিনি দুষ্টদের তরবারির হাতে দেবেন, সদাপ্রভু কহেন, বাহিনীগণের সদাপ্রভু এই কথা কহেন, দেখ, অমঙ্গল এক জাতি হইতে অন্য জাতিতে যাইবে, এবং পৃথিবীর উপকূল হইতে এক মহা ঘূর্ণিঝড় উঠিয়া উঠিবে, এবং সদাপ্রভুর নিহত ব্যক্তিরা সেই দিন হইবে। পৃথিবীর শেষ প্রান্ত এমনকি পৃথিবীর অন্য প্রান্ত পর্যন্ত: তাদের বিলাপ করা হবে না, জড়ো করা হবে না বা কবর দেওয়া হবে না; তাদের মাটিতে গোবর দেওয়া হবে।"</w:t>
      </w:r>
    </w:p>
    <w:p/>
    <w:p>
      <w:r xmlns:w="http://schemas.openxmlformats.org/wordprocessingml/2006/main">
        <w:t xml:space="preserve">2. ইশাইয়া 66:15-16 - "কারণ, দেখ, প্রভু আগুন নিয়ে আসবেন, এবং ঘূর্ণিঝড়ের মতো তাঁর রথ নিয়ে আসবেন, তাঁর ক্রোধকে ক্রোধের সাথে এবং আগুনের শিখা দিয়ে তাঁর তিরস্কার করতে। তরবারি সদাপ্রভু সমস্ত মাংসের সাথে বিরোধিতা করবেন; এবং সদাপ্রভুর নিহত অনেক হবে।"</w:t>
      </w:r>
    </w:p>
    <w:p/>
    <w:p>
      <w:r xmlns:w="http://schemas.openxmlformats.org/wordprocessingml/2006/main">
        <w:t xml:space="preserve">Ezekiel 7:25 ধ্বংস আসবে; তারা শান্তি খুঁজবে, কিন্তু সেখানে কেউ থাকবে না।</w:t>
      </w:r>
    </w:p>
    <w:p/>
    <w:p>
      <w:r xmlns:w="http://schemas.openxmlformats.org/wordprocessingml/2006/main">
        <w:t xml:space="preserve">ঈশ্বর আসন্ন ধ্বংসের বিষয়ে সতর্ক করছেন এবং যারা এটি খুঁজছেন তাদের জন্য কোন শান্তি থাকবে না।</w:t>
      </w:r>
    </w:p>
    <w:p/>
    <w:p>
      <w:r xmlns:w="http://schemas.openxmlformats.org/wordprocessingml/2006/main">
        <w:t xml:space="preserve">1. ঈশ্বরের সতর্কবাণী: ধ্বংসের জন্য প্রস্তুতি</w:t>
      </w:r>
    </w:p>
    <w:p/>
    <w:p>
      <w:r xmlns:w="http://schemas.openxmlformats.org/wordprocessingml/2006/main">
        <w:t xml:space="preserve">2. ঈশ্বরে আশা: তাঁর সুরক্ষার উপর আস্থা রাখুন</w:t>
      </w:r>
    </w:p>
    <w:p/>
    <w:p>
      <w:r xmlns:w="http://schemas.openxmlformats.org/wordprocessingml/2006/main">
        <w:t xml:space="preserve">1. ইশাইয়া 33:20-22 আমাদের উৎসবের শহর সিয়োনের দিকে তাকাও; তোমার চোখ জেরুজালেম দেখতে পাবে, একটি শান্তিপূর্ণ আবাস, একটি তাঁবু যা নড়বে না; তার বাঁক কখনো টেনে তোলা হবে না, তার কোন দড়ি ভাঙ্গা হবে না।</w:t>
      </w:r>
    </w:p>
    <w:p/>
    <w:p>
      <w:r xmlns:w="http://schemas.openxmlformats.org/wordprocessingml/2006/main">
        <w:t xml:space="preserve">2. রোমানস 8:38-39 কারণ আমি নিশ্চিত যে মৃত্যু বা জীবন, ফেরেশতা বা দানব, বর্তমান বা ভবিষ্যত, কোন শক্তি,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Ezekiel 7:26 দুষ্টতার উপর দুষ্টতা আসবে, আর গুজবের উপর গুজব থাকবে; তখন তারা নবীর দর্শন খুঁজবে; কিন্তু পুরোহিতের কাছ থেকে বিধি-ব্যবস্থা বিনষ্ট হবে এবং পূর্ববর্তীদের কাছ থেকে পরামর্শ হবে৷</w:t>
      </w:r>
    </w:p>
    <w:p/>
    <w:p>
      <w:r xmlns:w="http://schemas.openxmlformats.org/wordprocessingml/2006/main">
        <w:t xml:space="preserve">এই অনুচ্ছেদটি দুর্দশার সময়ের কথা বলে, যেখানে লোকেরা নির্দেশিকা খুঁজবে, কিন্তু তাদের ধর্মীয় নেতাদের কাছ থেকে এটি আর খুঁজে পাবে না।</w:t>
      </w:r>
    </w:p>
    <w:p/>
    <w:p>
      <w:r xmlns:w="http://schemas.openxmlformats.org/wordprocessingml/2006/main">
        <w:t xml:space="preserve">1. সমস্যাযুক্ত সময়ে মানবসৃষ্ট সমাধানের উপর নির্ভর করার বিপদ</w:t>
      </w:r>
    </w:p>
    <w:p/>
    <w:p>
      <w:r xmlns:w="http://schemas.openxmlformats.org/wordprocessingml/2006/main">
        <w:t xml:space="preserve">2. পরিবর্তনের জগতে ঈশ্বরের চিরস্থায়ী জ্ঞান</w:t>
      </w:r>
    </w:p>
    <w:p/>
    <w:p>
      <w:r xmlns:w="http://schemas.openxmlformats.org/wordprocessingml/2006/main">
        <w:t xml:space="preserve">1. Jeremiah 23:16-17 - বাহিনীগণের সদাপ্রভু এই কথা বলেন: ভাববাদীদের কথায় কান দিও না যারা তোমার কাছে ভবিষ্যদ্বাণী করে, তোমাকে নিরর্থক আশায় পূর্ণ করে। তারা প্রভুর মুখ থেকে নয়, নিজেদের মনের দর্শন বলে৷ যারা প্রভুর বাক্যকে তুচ্ছ করে তাদের তারা ক্রমাগত বলে, তোমাদের মঙ্গল হবে; এবং যারা একগুঁয়েভাবে নিজের মনের অনুসরণ করে, তারা বলে, তোমাদের উপর কোন বিপদ আসবে না।</w:t>
      </w:r>
    </w:p>
    <w:p/>
    <w:p>
      <w:r xmlns:w="http://schemas.openxmlformats.org/wordprocessingml/2006/main">
        <w:t xml:space="preserve">2. জন 14:6 - যীশু তাকে বললেন, আমিই পথ, সত্য এবং জীবন। আমার মাধ্যমে ছাড়া কেউ পিতার কাছে আসে না।</w:t>
      </w:r>
    </w:p>
    <w:p/>
    <w:p>
      <w:r xmlns:w="http://schemas.openxmlformats.org/wordprocessingml/2006/main">
        <w:t xml:space="preserve">Ezekiel 7:27 বাদশাহ্‌ শোক করবেন, আর রাজপুত্র জনশূন্য হবে এবং দেশের লোকদের হাত দুশ্চিন্তাগ্রস্ত হবে। তখন তারা জানবে যে আমিই প্রভু|</w:t>
      </w:r>
    </w:p>
    <w:p/>
    <w:p>
      <w:r xmlns:w="http://schemas.openxmlformats.org/wordprocessingml/2006/main">
        <w:t xml:space="preserve">প্রভু দেশের লোকদের বিচার করবেন এবং তারা জানবে যে তিনিই প্রভু।</w:t>
      </w:r>
    </w:p>
    <w:p/>
    <w:p>
      <w:r xmlns:w="http://schemas.openxmlformats.org/wordprocessingml/2006/main">
        <w:t xml:space="preserve">1. ঈশ্বর ন্যায়পরায়ণ এবং ধার্মিক: ইজেকিয়েল 7:27 এর সত্য</w:t>
      </w:r>
    </w:p>
    <w:p/>
    <w:p>
      <w:r xmlns:w="http://schemas.openxmlformats.org/wordprocessingml/2006/main">
        <w:t xml:space="preserve">2. ঈশ্বরকে জানা: Ezekiel 7:27 এর পরিণতি</w:t>
      </w:r>
    </w:p>
    <w:p/>
    <w:p>
      <w:r xmlns:w="http://schemas.openxmlformats.org/wordprocessingml/2006/main">
        <w:t xml:space="preserve">1. ইশাইয়া 30:18 - "অতএব প্রভু আপনার প্রতি অনুগ্রহ করার জন্য অপেক্ষা করেন, এবং তাই তিনি আপনার প্রতি করুণা প্রদর্শনের জন্য নিজেকে উন্নীত করেন। কারণ প্রভু ন্যায়বিচারের ঈশ্বর; ধন্য তারা সকলে যারা তাঁর জন্য অপেক্ষা করে।"</w:t>
      </w:r>
    </w:p>
    <w:p/>
    <w:p>
      <w:r xmlns:w="http://schemas.openxmlformats.org/wordprocessingml/2006/main">
        <w:t xml:space="preserve">2. গীতসংহিতা 9:7-8 - "কিন্তু সদাপ্রভু চিরকালের জন্য সিংহাসনে বসে আছেন; তিনি ন্যায়বিচারের জন্য তাঁর সিংহাসন স্থাপন করেছেন, এবং তিনি ধার্মিকতার সাথে বিশ্বের বিচার করেন; তিনি ন্যায়পরায়ণতার সাথে লোকদের বিচার করেন।"</w:t>
      </w:r>
    </w:p>
    <w:p/>
    <w:p>
      <w:r xmlns:w="http://schemas.openxmlformats.org/wordprocessingml/2006/main">
        <w:t xml:space="preserve">ইজেকিয়েল অধ্যায় 8 ইজেকিয়েল ঈশ্বরের কাছ থেকে প্রাপ্ত একটি দর্শন প্রকাশ করে, জেরুজালেমের মন্দিরের দেয়ালের মধ্যে ঘটে যাওয়া মূর্তিপূজারী অভ্যাস এবং জঘন্য কাজগুলোকে প্রকাশ করে। এই দর্শনের মাধ্যমে, ঈশ্বর মানুষের বিদ্রোহের মাত্রা এবং তাঁর আসন্ন বিচারের কারণ প্রকাশ করেন।</w:t>
      </w:r>
    </w:p>
    <w:p/>
    <w:p>
      <w:r xmlns:w="http://schemas.openxmlformats.org/wordprocessingml/2006/main">
        <w:t xml:space="preserve">1ম অনুচ্ছেদ: অধ্যায়টি শুরু হয় যিজেকিয়েলকে দর্শনে জেরুজালেমের মন্দিরে নিয়ে যাওয়ার মাধ্যমে। সেখানে, তিনি একজন পুরুষের মতো একটি চিত্র দেখতে পান, যিনি তাকে বিভিন্ন চেম্বারে নিয়ে যান এবং ইস্রায়েলের প্রাচীনদের দ্বারা পরিচালিত ঘৃণ্য অভ্যাসগুলি প্রকাশ করেন। ইজেকিয়েল মন্দিরের আশেপাশে মূর্তিগুলির পূজা এবং বিভিন্ন ধরণের দুষ্টতার উপস্থিতি প্রত্যক্ষ করেছেন (ইজেকিয়েল 8:1-6)।</w:t>
      </w:r>
    </w:p>
    <w:p/>
    <w:p>
      <w:r xmlns:w="http://schemas.openxmlformats.org/wordprocessingml/2006/main">
        <w:t xml:space="preserve">2য় অনুচ্ছেদ: দর্শন চলতে থাকে এবং ইজেকিয়েলকে মন্দিরের দেয়ালে একটি গর্ত দেখানো হয়। তিনি ভিতরে তাকালে, তিনি ইস্রায়েলের সত্তর জন প্রবীণকে গোপন মূর্তিপূজায় নিয়োজিত দেখেন, দেয়ালে ছবি এবং প্রাণীর প্রতিকৃতি রয়েছে। ঈশ্বর ব্যাখ্যা করেন যে মূর্তিপূজার এই কাজগুলি তাঁর ক্রোধকে প্ররোচিত করেছে, এবং তিনি কঠোর বিচারের সাথে প্রতিক্রিয়া জানাবেন (ইজেকিয়েল 8:7-18)।</w:t>
      </w:r>
    </w:p>
    <w:p/>
    <w:p>
      <w:r xmlns:w="http://schemas.openxmlformats.org/wordprocessingml/2006/main">
        <w:t xml:space="preserve">সংক্ষেপে,</w:t>
      </w:r>
    </w:p>
    <w:p>
      <w:r xmlns:w="http://schemas.openxmlformats.org/wordprocessingml/2006/main">
        <w:t xml:space="preserve">Ezekiel অধ্যায় আট প্রকাশ করে</w:t>
      </w:r>
    </w:p>
    <w:p>
      <w:r xmlns:w="http://schemas.openxmlformats.org/wordprocessingml/2006/main">
        <w:t xml:space="preserve">মূর্তিপূজারী অভ্যাস প্রকাশ করার একটি দৃষ্টি,</w:t>
      </w:r>
    </w:p>
    <w:p>
      <w:r xmlns:w="http://schemas.openxmlformats.org/wordprocessingml/2006/main">
        <w:t xml:space="preserve">মন্দির চত্বরের মধ্যে ঘৃণ্য কাজ.</w:t>
      </w:r>
    </w:p>
    <w:p/>
    <w:p>
      <w:r xmlns:w="http://schemas.openxmlformats.org/wordprocessingml/2006/main">
        <w:t xml:space="preserve">জেরুজালেমের মন্দিরে একটি দর্শনে ইজেকিয়েলের পরিবহন।</w:t>
      </w:r>
    </w:p>
    <w:p>
      <w:r xmlns:w="http://schemas.openxmlformats.org/wordprocessingml/2006/main">
        <w:t xml:space="preserve">প্রবীণদের দ্বারা ঘৃণ্য প্রথা এবং মূর্তি পূজার প্রকাশ।</w:t>
      </w:r>
    </w:p>
    <w:p>
      <w:r xmlns:w="http://schemas.openxmlformats.org/wordprocessingml/2006/main">
        <w:t xml:space="preserve">দেওয়ালে গোপন মূর্তিপূজা এবং ছবি সনাক্তকরণ।</w:t>
      </w:r>
    </w:p>
    <w:p>
      <w:r xmlns:w="http://schemas.openxmlformats.org/wordprocessingml/2006/main">
        <w:t xml:space="preserve">রাগ এবং আসন্ন রায় ঈশ্বরের ব্যাখ্যা.</w:t>
      </w:r>
    </w:p>
    <w:p/>
    <w:p>
      <w:r xmlns:w="http://schemas.openxmlformats.org/wordprocessingml/2006/main">
        <w:t xml:space="preserve">ইজেকিয়েলের এই অধ্যায়ে একটি দর্শন চিত্রিত করা হয়েছে যা ইজেকিয়েল ঈশ্বরের কাছ থেকে পান, জেরুজালেমের মন্দিরের দেয়ালের মধ্যে ঘটে যাওয়া মূর্তিপূজারী অভ্যাস এবং জঘন্য কাজগুলোকে প্রকাশ করে। এটি শুরু হয় ইজেকিয়েলকে একটি দর্শনে মন্দিরে নিয়ে যাওয়ার মাধ্যমে, যেখানে তিনি বিভিন্ন চেম্বারের মাধ্যমে পরিচালিত হন এবং ইস্রায়েলের প্রাচীনদের দ্বারা পরিচালিত ঘৃণ্য অভ্যাসগুলির সাক্ষী হন। ইজেকিয়েল মন্দিরের আশেপাশে মূর্তির পূজা এবং বিভিন্ন ধরনের দুষ্টতার উপস্থিতি দেখেন। দর্শনটি চলতে থাকে, এবং ইজেকিয়েলকে মন্দিরের দেয়ালে একটি গর্ত দেখানো হয়, যেখানে তিনি ইস্রায়েলের সত্তর জন প্রবীণকে গোপন মূর্তিপূজারী উপাসনায় জড়িত থাকতে দেখেন, দেয়ালে চিত্র এবং প্রাণীর প্রতিকৃতি রয়েছে। ঈশ্বর ব্যাখ্যা করেছেন যে মূর্তিপূজার এই কাজগুলি তাঁর ক্রোধকে প্ররোচিত করেছে এবং তিনি কঠোর বিচারের সাথে প্রতিক্রিয়া জানাবেন। অধ্যায়ের ফোকাস মন্দিরের মধ্যে মূর্তিপূজারী অনুশীলনের প্রকাশ এবং এই ঘৃণ্য কাজগুলির ফলস্বরূপ আসন্ন বিচারের উপর।</w:t>
      </w:r>
    </w:p>
    <w:p/>
    <w:p>
      <w:r xmlns:w="http://schemas.openxmlformats.org/wordprocessingml/2006/main">
        <w:t xml:space="preserve">Ezekiel 8:1 ষষ্ঠ বছরের ষষ্ঠ মাসের পঞ্চম দিনে আমি যখন আমার ঘরে বসেছিলাম, এবং যিহূদার প্রাচীনরা আমার সামনে বসেছিল, তখন প্রভু সদাপ্রভুর হাত সেখানে আমার উপর পড়ে.</w:t>
      </w:r>
    </w:p>
    <w:p/>
    <w:p>
      <w:r xmlns:w="http://schemas.openxmlformats.org/wordprocessingml/2006/main">
        <w:t xml:space="preserve">ষষ্ঠ বছরের, ষষ্ঠ মাসের পঞ্চম দিনে, যিহিষ্কেল যিহূদার বৃদ্ধ নেতাদের সঙ্গে তাঁর বাড়িতে বসে ছিলেন, তখন সদাপ্রভুর হাত তাঁর উপর পড়ল।</w:t>
      </w:r>
    </w:p>
    <w:p/>
    <w:p>
      <w:r xmlns:w="http://schemas.openxmlformats.org/wordprocessingml/2006/main">
        <w:t xml:space="preserve">1. ঈশ্বরের সার্বভৌমত্ব: কীভাবে তাঁর হাত আমাদের জীবনকে প্রভাবিত করতে পারে</w:t>
      </w:r>
    </w:p>
    <w:p/>
    <w:p>
      <w:r xmlns:w="http://schemas.openxmlformats.org/wordprocessingml/2006/main">
        <w:t xml:space="preserve">2. ঈশ্বরের ঐশ্বরিক সময়: যখন তাঁর হাত আমাদের উপর পড়ে</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Ezekiel 8:2 তখন আমি দেখলাম, আগুনের মত একটা উপমা দেখতে পেলাম: তার কোমর থেকে নীচের দিকেও আগুন; এবং তার কোমর থেকে এমনকি ঊর্ধ্বমুখী, উজ্জ্বলতার চেহারা হিসাবে, অ্যাম্বারের রঙের মতো।</w:t>
      </w:r>
    </w:p>
    <w:p/>
    <w:p>
      <w:r xmlns:w="http://schemas.openxmlformats.org/wordprocessingml/2006/main">
        <w:t xml:space="preserve">ইজেকিয়েল তার কোমর থেকে নিচের দিকে অগ্নি নির্গত একটি মূর্তি এবং তার কোমরের উপরে অ্যাম্বারের মতো একটি উজ্জ্বলতা দেখেছিলেন।</w:t>
      </w:r>
    </w:p>
    <w:p/>
    <w:p>
      <w:r xmlns:w="http://schemas.openxmlformats.org/wordprocessingml/2006/main">
        <w:t xml:space="preserve">1. কীভাবে ঈশ্বরের মহিমা আমাদের রূপান্তরিত করে</w:t>
      </w:r>
    </w:p>
    <w:p/>
    <w:p>
      <w:r xmlns:w="http://schemas.openxmlformats.org/wordprocessingml/2006/main">
        <w:t xml:space="preserve">2. প্রভুর উপস্থিতির শক্তি</w:t>
      </w:r>
    </w:p>
    <w:p/>
    <w:p>
      <w:r xmlns:w="http://schemas.openxmlformats.org/wordprocessingml/2006/main">
        <w:t xml:space="preserve">1. ইশাইয়া 6:1-8, সর্বশক্তিমান প্রভুকে মহিমার একটি দর্শনে দেখা যায়</w:t>
      </w:r>
    </w:p>
    <w:p/>
    <w:p>
      <w:r xmlns:w="http://schemas.openxmlformats.org/wordprocessingml/2006/main">
        <w:t xml:space="preserve">2. Exodus 33:17-23, মোজেস ঈশ্বরের মহিমার মুখোমুখি হন এবং এটি দ্বারা পরিবর্তিত হয়</w:t>
      </w:r>
    </w:p>
    <w:p/>
    <w:p>
      <w:r xmlns:w="http://schemas.openxmlformats.org/wordprocessingml/2006/main">
        <w:t xml:space="preserve">Ezekiel 8:3 এবং তিনি একটি হাতের আকার বাড়িয়ে আমার মাথার তালা ধরে আমাকে নিয়ে গেলেন; এবং আত্মা আমাকে পৃথিবী ও স্বর্গের মাঝখানে তুলে নিয়েছিল এবং আমাকে ঈশ্বরের দর্শনে জেরুজালেমে নিয়ে এসেছিল, ভিতরের দরজার দরজার কাছে যা উত্তর দিকে তাকিয়ে আছে; যেখানে ঈর্ষার ইমেজের আসন ছিল, যা ঈর্ষার উদ্রেক করে।</w:t>
      </w:r>
    </w:p>
    <w:p/>
    <w:p>
      <w:r xmlns:w="http://schemas.openxmlformats.org/wordprocessingml/2006/main">
        <w:t xml:space="preserve">ঈশ্বরের আত্মা ইজেকিয়েলকে পৃথিবী থেকে স্বর্গে তুলে নিয়েছিলেন এবং জেরুজালেমে তাকে উত্তর দিকের ভিতরের দরজার দরজার কাছে নিয়ে এসেছিলেন।</w:t>
      </w:r>
    </w:p>
    <w:p/>
    <w:p>
      <w:r xmlns:w="http://schemas.openxmlformats.org/wordprocessingml/2006/main">
        <w:t xml:space="preserve">1. ইজেকিয়েলের দর্শনের মাধ্যমে ঈশ্বরের শক্তি জানা</w:t>
      </w:r>
    </w:p>
    <w:p/>
    <w:p>
      <w:r xmlns:w="http://schemas.openxmlformats.org/wordprocessingml/2006/main">
        <w:t xml:space="preserve">2. দৈনন্দিন জীবনে ঈশ্বরের উপস্থিতি স্বীকার করা</w:t>
      </w:r>
    </w:p>
    <w:p/>
    <w:p>
      <w:r xmlns:w="http://schemas.openxmlformats.org/wordprocessingml/2006/main">
        <w:t xml:space="preserve">1. প্রেরিত 2:17 - এবং শেষ দিনে এটা ঘটবে, ঈশ্বর বলেছেন, আমি আমার আত্মা থেকে সমস্ত মানুষের উপর ঢেলে দেব: এবং আপনার ছেলেরা এবং আপনার মেয়েরা ভাববাণী বলবে, এবং আপনার যুবকরা দর্শন দেখতে পাবে, এবং তোমার বুড়োরা স্বপ্ন দেখবে</w:t>
      </w:r>
    </w:p>
    <w:p/>
    <w:p>
      <w:r xmlns:w="http://schemas.openxmlformats.org/wordprocessingml/2006/main">
        <w:t xml:space="preserve">2. উদ্ঘাটন 4:1 - এর পরে আমি তাকালাম, এবং দেখ, স্বর্গে একটি দরজা খোলা হয়েছে: এবং আমি যে প্রথম কণ্ঠস্বর শুনতে পেলাম তা আমার সাথে কথা বলার মতো একটি শিঙার মতো ছিল; যা বলেছিল, এখানে এসো, আমি তোমাকে দেখাব যা পরবর্তীতে হবে৷</w:t>
      </w:r>
    </w:p>
    <w:p/>
    <w:p>
      <w:r xmlns:w="http://schemas.openxmlformats.org/wordprocessingml/2006/main">
        <w:t xml:space="preserve">Ezekiel 8:4 আর দেখ, ইস্রায়েলের ঈশ্বরের মহিমা সেখানে ছিল, আমি সমভূমিতে যে দর্শন দেখেছিলাম সেই অনুসারে।</w:t>
      </w:r>
    </w:p>
    <w:p/>
    <w:p>
      <w:r xmlns:w="http://schemas.openxmlformats.org/wordprocessingml/2006/main">
        <w:t xml:space="preserve">ইজেকিয়েল একটি সমভূমিতে একটি দর্শনে ঈশ্বরের মহিমা প্রত্যক্ষ করেছিলেন।</w:t>
      </w:r>
    </w:p>
    <w:p/>
    <w:p>
      <w:r xmlns:w="http://schemas.openxmlformats.org/wordprocessingml/2006/main">
        <w:t xml:space="preserve">1. আমাদের জীবনে ঈশ্বরের উপস্থিতি</w:t>
      </w:r>
    </w:p>
    <w:p/>
    <w:p>
      <w:r xmlns:w="http://schemas.openxmlformats.org/wordprocessingml/2006/main">
        <w:t xml:space="preserve">2. ঈশ্বরের মহিমা প্রশংসা করা</w:t>
      </w:r>
    </w:p>
    <w:p/>
    <w:p>
      <w:r xmlns:w="http://schemas.openxmlformats.org/wordprocessingml/2006/main">
        <w:t xml:space="preserve">1. ইশাইয়া 6:1-4 - ঈশ্বরের মহিমার ইশাইয়ার দর্শন</w:t>
      </w:r>
    </w:p>
    <w:p/>
    <w:p>
      <w:r xmlns:w="http://schemas.openxmlformats.org/wordprocessingml/2006/main">
        <w:t xml:space="preserve">2. গীতসংহিতা 8:1-9 - ঈশ্বরের মহিমা এবং তাঁর কাজ</w:t>
      </w:r>
    </w:p>
    <w:p/>
    <w:p>
      <w:r xmlns:w="http://schemas.openxmlformats.org/wordprocessingml/2006/main">
        <w:t xml:space="preserve">Ezekiel 8:5 তখন তিনি আমাকে বললেন, হে মনুষ্যসন্তান, তোমার চোখ এখন উত্তরের দিকে তাকাও। তাই আমি উত্তর দিকে আমার চোখ তুলে তাকালাম, এবং উত্তর দিকে বেদীর ফটকে প্রবেশের সময় ঈর্ষার এই প্রতিচ্ছবি দেখতে পেলাম।</w:t>
      </w:r>
    </w:p>
    <w:p/>
    <w:p>
      <w:r xmlns:w="http://schemas.openxmlformats.org/wordprocessingml/2006/main">
        <w:t xml:space="preserve">প্রভু ইজেকিয়েলকে উত্তর দিকে তাকাতে নির্দেশ দেন এবং সেখানে তিনি বেদীর দরজায় ঈর্ষার একটি চিত্র দেখতে পান।</w:t>
      </w:r>
    </w:p>
    <w:p/>
    <w:p>
      <w:r xmlns:w="http://schemas.openxmlformats.org/wordprocessingml/2006/main">
        <w:t xml:space="preserve">1. প্রতিমাপূজার বিপদ: ইজেকিয়েল 8:5 থেকে একটি পাঠ</w:t>
      </w:r>
    </w:p>
    <w:p/>
    <w:p>
      <w:r xmlns:w="http://schemas.openxmlformats.org/wordprocessingml/2006/main">
        <w:t xml:space="preserve">2. ঈর্ষা থেকে দূরে থাকা: ইজেকিয়েল 8:5 থেকে কীভাবে প্রলোভন কাটিয়ে উঠতে হয়</w:t>
      </w:r>
    </w:p>
    <w:p/>
    <w:p>
      <w:r xmlns:w="http://schemas.openxmlformats.org/wordprocessingml/2006/main">
        <w:t xml:space="preserve">1. Exodus 20:3-5 "আমার আগে তোমার অন্য কোন দেবতা থাকবে না।"</w:t>
      </w:r>
    </w:p>
    <w:p/>
    <w:p>
      <w:r xmlns:w="http://schemas.openxmlformats.org/wordprocessingml/2006/main">
        <w:t xml:space="preserve">2. জেমস 4:7 "অতএব নিজেদেরকে ঈশ্বরের কাছে সমর্পণ কর। শয়তানকে প্রতিহত কর, এবং সে তোমাদের কাছ থেকে পালিয়ে যাবে।"</w:t>
      </w:r>
    </w:p>
    <w:p/>
    <w:p>
      <w:r xmlns:w="http://schemas.openxmlformats.org/wordprocessingml/2006/main">
        <w:t xml:space="preserve">Ezekiel 8:6 তিনি আমাকে আরও বললেন, হে মনুষ্যসন্তান, ওরা কি করে দেখছ? ইস্রায়েল-কুল এখানে যে সব জঘন্য কাজ করে, আমি আমার পবিত্র স্থান থেকে দূরে চলে যাই? কিন্তু তোমাকে আবার ফিরিয়ে দাও, আর তুমি আরও বড় জঘন্য কাজ দেখতে পাবে।</w:t>
      </w:r>
    </w:p>
    <w:p/>
    <w:p>
      <w:r xmlns:w="http://schemas.openxmlformats.org/wordprocessingml/2006/main">
        <w:t xml:space="preserve">ইস্রায়েলের পরিবার মহান জঘন্য কাজ করেছিল, যার ফলে ঈশ্বর তার পবিত্র স্থান ত্যাগ করার কথা বিবেচনা করেছিলেন।</w:t>
      </w:r>
    </w:p>
    <w:p/>
    <w:p>
      <w:r xmlns:w="http://schemas.openxmlformats.org/wordprocessingml/2006/main">
        <w:t xml:space="preserve">1. ঈশ্বরের কাছ থেকে দূরে পতিত বিপদ</w:t>
      </w:r>
    </w:p>
    <w:p/>
    <w:p>
      <w:r xmlns:w="http://schemas.openxmlformats.org/wordprocessingml/2006/main">
        <w:t xml:space="preserve">2. ঈশ্বরের অবাধ্যতার পরিণতি</w:t>
      </w:r>
    </w:p>
    <w:p/>
    <w:p>
      <w:r xmlns:w="http://schemas.openxmlformats.org/wordprocessingml/2006/main">
        <w:t xml:space="preserve">1. হিতোপদেশ 14:14 - "অন্তঃকরণে পশ্চাদপসরণকারী তার নিজের পথে পূর্ণ হবে: এবং একজন ভাল মানুষ নিজের থেকে সন্তুষ্ট হবে।"</w:t>
      </w:r>
    </w:p>
    <w:p/>
    <w:p>
      <w:r xmlns:w="http://schemas.openxmlformats.org/wordprocessingml/2006/main">
        <w:t xml:space="preserve">2. ম্যাথু 6:24 - "কোনও মানুষ দুই প্রভুর সেবা করতে পারে না: কারণ হয় সে একজনকে ঘৃণা করবে এবং অন্যটিকে ভালবাসবে; অন্যথায় সে একজনকে আঁকড়ে ধরবে এবং অন্যটিকে ঘৃণা করবে। আপনি ঈশ্বর এবং ধনবানের সেবা করতে পারবেন না।"</w:t>
      </w:r>
    </w:p>
    <w:p/>
    <w:p>
      <w:r xmlns:w="http://schemas.openxmlformats.org/wordprocessingml/2006/main">
        <w:t xml:space="preserve">Ezekiel 8:7 এবং তিনি আমাকে প্রাঙ্গণের দরজায় নিয়ে গেলেন; আমি যখন তাকালাম, তখন দেয়ালে একটা গর্ত দেখতে পেলাম।</w:t>
      </w:r>
    </w:p>
    <w:p/>
    <w:p>
      <w:r xmlns:w="http://schemas.openxmlformats.org/wordprocessingml/2006/main">
        <w:t xml:space="preserve">ইজেকিয়েলকে আদালতের দরজায় আনা হয়েছিল, যেখানে তিনি দেয়ালে একটি গর্ত দেখতে পান।</w:t>
      </w:r>
    </w:p>
    <w:p/>
    <w:p>
      <w:r xmlns:w="http://schemas.openxmlformats.org/wordprocessingml/2006/main">
        <w:t xml:space="preserve">1. ঈশ্বর গোপন বিষয় প্রকাশ করেন: ইজেকিয়েল 8:7 এর বার্তা অন্বেষণ</w:t>
      </w:r>
    </w:p>
    <w:p/>
    <w:p>
      <w:r xmlns:w="http://schemas.openxmlformats.org/wordprocessingml/2006/main">
        <w:t xml:space="preserve">2. দ্য হোল ইন দ্য ওয়াল: এজেকিয়েল 8:7-এ ঈশ্বরের উদ্দেশ্যের অধ্যয়ন</w:t>
      </w:r>
    </w:p>
    <w:p/>
    <w:p>
      <w:r xmlns:w="http://schemas.openxmlformats.org/wordprocessingml/2006/main">
        <w:t xml:space="preserve">1. ম্যাথু 7:7, "চাও, এবং এটি আপনাকে দেওয়া হবে; সন্ধান করুন এবং আপনি পাবেন; নক করুন, এবং এটি আপনার জন্য খোলা হবে।"</w:t>
      </w:r>
    </w:p>
    <w:p/>
    <w:p>
      <w:r xmlns:w="http://schemas.openxmlformats.org/wordprocessingml/2006/main">
        <w:t xml:space="preserve">2. Ephesians 3:20, "এখন যিনি আমাদের মধ্যে কাজ করার শক্তি অনুসারে আমরা যা কিছু জিজ্ঞাসা করি বা চিন্তা করি তার চেয়ে অনেক বেশি পরিমাণে করতে সক্ষম।"</w:t>
      </w:r>
    </w:p>
    <w:p/>
    <w:p>
      <w:r xmlns:w="http://schemas.openxmlformats.org/wordprocessingml/2006/main">
        <w:t xml:space="preserve">Ezekiel 8:8 তারপর তিনি আমাকে বললেন, হে মনুষ্যসন্তান, এখন দেওয়ালে খনন কর; আমি যখন দেওয়ালে খনন করলাম, তখন একটা দরজা দেখ।</w:t>
      </w:r>
    </w:p>
    <w:p/>
    <w:p>
      <w:r xmlns:w="http://schemas.openxmlformats.org/wordprocessingml/2006/main">
        <w:t xml:space="preserve">ইজেকিয়েলকে একটি দরজা উন্মোচন করার জন্য দেওয়ালে একটি গর্ত খনন করার জন্য ঈশ্বরের নির্দেশ দেওয়া হয়েছে।</w:t>
      </w:r>
    </w:p>
    <w:p/>
    <w:p>
      <w:r xmlns:w="http://schemas.openxmlformats.org/wordprocessingml/2006/main">
        <w:t xml:space="preserve">1. আনুগত্যের শক্তি - কীভাবে ঈশ্বরের আনুগত্য অপ্রত্যাশিত সুযোগের দিকে নিয়ে যেতে পারে</w:t>
      </w:r>
    </w:p>
    <w:p/>
    <w:p>
      <w:r xmlns:w="http://schemas.openxmlformats.org/wordprocessingml/2006/main">
        <w:t xml:space="preserve">2. বাধা অতিক্রম করা - গভীর খনন এবং দরজা খুঁজে বের করার সাহস</w:t>
      </w:r>
    </w:p>
    <w:p/>
    <w:p>
      <w:r xmlns:w="http://schemas.openxmlformats.org/wordprocessingml/2006/main">
        <w:t xml:space="preserve">1. ইশাইয়া 35:8-9 - এবং সেখানে একটি হাইওয়ে থাকবে, এবং একটি পথ, এবং এটিকে পবিত্রতার পথ বলা হবে; অশুচি ব্যক্তি তার উপর দিয়ে যেতে পারবে না| কিন্তু এটা তাদের জন্য হবে: পথচারী মানুষ, যদিও বোকা, তাতে ভুল করবে না।</w:t>
      </w:r>
    </w:p>
    <w:p/>
    <w:p>
      <w:r xmlns:w="http://schemas.openxmlformats.org/wordprocessingml/2006/main">
        <w:t xml:space="preserve">2. ফিলিপীয় 3:13-14 - ভাইয়েরা, আমি নিজেকে ধরে নিয়েছি বলে গণ্য করি না: তবে আমি এই একটি কাজ করি, পিছনের জিনিসগুলি ভুলে গিয়ে এবং সামনের জিনিসগুলির কাছে পৌঁছে যাই, আমি চিহ্নের দিকে চাপ দিই খ্রীষ্ট যীশুতে ঈশ্বরের উচ্চ আহ্বানের পুরস্কার।</w:t>
      </w:r>
    </w:p>
    <w:p/>
    <w:p>
      <w:r xmlns:w="http://schemas.openxmlformats.org/wordprocessingml/2006/main">
        <w:t xml:space="preserve">Ezekiel 8:9 তখন তিনি আমাকে বললেন, ভিতরে যাও, ওরা এখানে যে দুষ্ট জঘন্য কাজ করে তা দেখ।</w:t>
      </w:r>
    </w:p>
    <w:p/>
    <w:p>
      <w:r xmlns:w="http://schemas.openxmlformats.org/wordprocessingml/2006/main">
        <w:t xml:space="preserve">ঈশ্বর ইজেকিয়েলকে যান এবং মন্দিরে করা দুষ্ট জঘন্য কাজগুলি পর্যবেক্ষণ করতে নির্দেশ দেন।</w:t>
      </w:r>
    </w:p>
    <w:p/>
    <w:p>
      <w:r xmlns:w="http://schemas.openxmlformats.org/wordprocessingml/2006/main">
        <w:t xml:space="preserve">1. আনুগত্যের শক্তি: আমরা কীভাবে ঈশ্বরের আদেশের প্রতি সাড়া দিই</w:t>
      </w:r>
    </w:p>
    <w:p/>
    <w:p>
      <w:r xmlns:w="http://schemas.openxmlformats.org/wordprocessingml/2006/main">
        <w:t xml:space="preserve">2. পাপের পরিণতি: অবাধ্যতার বিপদ</w:t>
      </w:r>
    </w:p>
    <w:p/>
    <w:p>
      <w:r xmlns:w="http://schemas.openxmlformats.org/wordprocessingml/2006/main">
        <w:t xml:space="preserve">1. ম্যাথিউ 4:4 - কিন্তু তিনি উত্তর দিলেন, "লেখা আছে: 'মানুষ কেবল রুটিতেই বাঁচবে না, কিন্তু ঈশ্বরের মুখ থেকে আসা প্রতিটি কথার উপরই বাঁচবে৷'"</w:t>
      </w:r>
    </w:p>
    <w:p/>
    <w:p>
      <w:r xmlns:w="http://schemas.openxmlformats.org/wordprocessingml/2006/main">
        <w:t xml:space="preserve">2. Deuteronomy 28:15 - কিন্তু আপনি যদি আপনার ঈশ্বর সদাপ্রভুর সমস্ত আদেশ ও বিধি-বিধান, যা আমি আপনাকে আজ আদেশ করছি, মনোযোগ সহকারে পালন না করে, তবে এই সমস্ত অভিশাপ আপনার উপর আসবে এবং আপনাকে অতিক্রম করবে।</w:t>
      </w:r>
    </w:p>
    <w:p/>
    <w:p>
      <w:r xmlns:w="http://schemas.openxmlformats.org/wordprocessingml/2006/main">
        <w:t xml:space="preserve">Ezekiel 8:10 তাই আমি ভিতরে গিয়ে দেখলাম; আর দেখ, লতা-পাতা, জঘন্য জন্তু এবং ইস্রায়েল-কুলের সমস্ত মূর্তি চারিদিকে দেওয়ালে ঢেলে দেওয়া।</w:t>
      </w:r>
    </w:p>
    <w:p/>
    <w:p>
      <w:r xmlns:w="http://schemas.openxmlformats.org/wordprocessingml/2006/main">
        <w:t xml:space="preserve">ইজেকিয়েলকে ইস্রায়েলের বাড়িতে নিয়ে যাওয়া হয় এবং দেয়ালে মূর্তি ঢেলে দেখেন।</w:t>
      </w:r>
    </w:p>
    <w:p/>
    <w:p>
      <w:r xmlns:w="http://schemas.openxmlformats.org/wordprocessingml/2006/main">
        <w:t xml:space="preserve">1: ইস্রায়েলীয়রা যে মূর্তিপূজা করেছিল সেই একই ফাঁদে না পড়ার জন্য আমাদের সতর্ক থাকতে হবে।</w:t>
      </w:r>
    </w:p>
    <w:p/>
    <w:p>
      <w:r xmlns:w="http://schemas.openxmlformats.org/wordprocessingml/2006/main">
        <w:t xml:space="preserve">2: আমাদের অবশ্যই সতর্ক থাকতে হবে যাতে আমরা ঈশ্বরের উপস্থিতি থেকে বিভ্রান্ত না হই।</w:t>
      </w:r>
    </w:p>
    <w:p/>
    <w:p>
      <w:r xmlns:w="http://schemas.openxmlformats.org/wordprocessingml/2006/main">
        <w:t xml:space="preserve">1: ম্যাথু 6:24 কেউ দুই প্রভুর সেবা করতে পারে না; কারণ হয় সে একজনকে ঘৃণা করবে এবং অন্যকে ভালবাসবে, অথবা সে একজনের প্রতি অনুগত হবে এবং অন্যটিকে তুচ্ছ করবে। আপনি ঈশ্বর এবং সম্পদ সেবা করতে পারেন না.</w:t>
      </w:r>
    </w:p>
    <w:p/>
    <w:p>
      <w:r xmlns:w="http://schemas.openxmlformats.org/wordprocessingml/2006/main">
        <w:t xml:space="preserve">2: Colossians 3:5-6 অতএব আপনার পার্থিব শরীরের অঙ্গগুলিকে অনৈতিকতা, অপবিত্রতা, আবেগ, মন্দ ইচ্ছা এবং লোভের জন্য মৃত হিসাবে বিবেচনা করুন, যা মূর্তিপূজার সমান। কারণ এসবের কারণেই অবাধ্য সন্তানদের ওপর ঈশ্বরের ক্রোধ নেমে আসবে।</w:t>
      </w:r>
    </w:p>
    <w:p/>
    <w:p>
      <w:r xmlns:w="http://schemas.openxmlformats.org/wordprocessingml/2006/main">
        <w:t xml:space="preserve">Ezekiel 8:11 এবং ইস্রায়েল-কুলের প্রাচীনদের মধ্যে সত্তরজন লোক তাদের সামনে দাঁড়ালেন, এবং তাদের মধ্যে শাফনের ছেলে যাজনিয় দাঁড়িয়েছিলেন, প্রত্যেকের হাতে ধূপধূনো ছিল। আর ধূপের ঘন মেঘ উঠল।</w:t>
      </w:r>
    </w:p>
    <w:p/>
    <w:p>
      <w:r xmlns:w="http://schemas.openxmlformats.org/wordprocessingml/2006/main">
        <w:t xml:space="preserve">ইস্রায়েল-কুলের প্রাচীনদের মধ্যে সত্তরজন পুরুষ শাফনের ছেলে যাসনিয়ের সামনে দাঁড়ালেন, প্রত্যেকের হাতে ধূপপানি ও ধূপের মেঘ উঠছে।</w:t>
      </w:r>
    </w:p>
    <w:p/>
    <w:p>
      <w:r xmlns:w="http://schemas.openxmlformats.org/wordprocessingml/2006/main">
        <w:t xml:space="preserve">1. ঐক্যের শক্তি: প্রার্থনায় একসাথে দাঁড়ানো</w:t>
      </w:r>
    </w:p>
    <w:p/>
    <w:p>
      <w:r xmlns:w="http://schemas.openxmlformats.org/wordprocessingml/2006/main">
        <w:t xml:space="preserve">2. পূজার প্রভাব: ধূপের শক্তি</w:t>
      </w:r>
    </w:p>
    <w:p/>
    <w:p>
      <w:r xmlns:w="http://schemas.openxmlformats.org/wordprocessingml/2006/main">
        <w:t xml:space="preserve">1. গীতসংহিতা 141:2 - আমার প্রার্থনা আপনার সামনে ধূপ হিসাবে স্থাপন করা হোক; এবং সন্ধ্যার কোরবানী হিসাবে আমার হাত উত্তোলন.</w:t>
      </w:r>
    </w:p>
    <w:p/>
    <w:p>
      <w:r xmlns:w="http://schemas.openxmlformats.org/wordprocessingml/2006/main">
        <w:t xml:space="preserve">2. হিব্রু 6:1-2 - তাই খ্রীষ্টের মতবাদের নীতিগুলি ত্যাগ করে, আসুন আমরা পরিপূর্ণতার দিকে এগিয়ে যাই; মৃত কাজ থেকে অনুতাপ, এবং ঈশ্বরের প্রতি বিশ্বাস, বাপ্তিস্মের মতবাদ, এবং হাতে হাত রাখার, এবং মৃতদের পুনরুত্থান এবং চিরন্তন বিচারের ভিত্তি স্থাপন না করা৷</w:t>
      </w:r>
    </w:p>
    <w:p/>
    <w:p>
      <w:r xmlns:w="http://schemas.openxmlformats.org/wordprocessingml/2006/main">
        <w:t xml:space="preserve">Ezekiel 8:12 তারপর তিনি আমাকে বললেন, হে মনুষ্যসন্তান, তুমি কি দেখেছ যে ইস্রায়েলের বংশের পূর্বপুরুষেরা অন্ধকারে, প্রত্যেক মানুষ তার প্রতিমা প্রকোষ্ঠে কি করে? কারণ তারা বলে, প্রভু আমাদের দেখেন না৷ প্রভু পৃথিবী পরিত্যাগ করেছেন|</w:t>
      </w:r>
    </w:p>
    <w:p/>
    <w:p>
      <w:r xmlns:w="http://schemas.openxmlformats.org/wordprocessingml/2006/main">
        <w:t xml:space="preserve">সদাপ্রভু ইজেকিয়েলকে জিজ্ঞাসা করলেন যে তিনি দেখেছেন যে ইস্রায়েলের বংশের প্রাচীনরা অন্ধকারে তাদের ব্যক্তিগত প্রকোষ্ঠে কি করছিল, যা বলছিল যে প্রভু তাদের দেখেন না এবং পৃথিবীকে ত্যাগ করেছেন।</w:t>
      </w:r>
    </w:p>
    <w:p/>
    <w:p>
      <w:r xmlns:w="http://schemas.openxmlformats.org/wordprocessingml/2006/main">
        <w:t xml:space="preserve">1. "প্রভু সবকিছু দেখেন"</w:t>
      </w:r>
    </w:p>
    <w:p/>
    <w:p>
      <w:r xmlns:w="http://schemas.openxmlformats.org/wordprocessingml/2006/main">
        <w:t xml:space="preserve">2. "ঈশ্বরের অবিচ্ছিন্ন উপস্থিতি"</w:t>
      </w:r>
    </w:p>
    <w:p/>
    <w:p>
      <w:r xmlns:w="http://schemas.openxmlformats.org/wordprocessingml/2006/main">
        <w:t xml:space="preserve">1. Isaiah 40:27-29 তুমি কেন বলো, হে জ্যাকব, এবং বলো, হে ইস্রায়েল: আমার পথ প্রভুর কাছ থেকে গোপন, এবং আমার ন্যায়বিচার দাবি আমার ঈশ্বরের কাছ থেকে পেরিয়ে গেছে? আপনি কি জানেন না? শুনিনি? চিরস্থায়ী ঈশ্বর, প্রভু, পৃথিবীর শেষ প্রান্তের সৃষ্টিকর্তা, অজ্ঞানও হন না এবং ক্লান্ত হন না। তার উপলব্ধি অন্বেষণযোগ্য।</w:t>
      </w:r>
    </w:p>
    <w:p/>
    <w:p>
      <w:r xmlns:w="http://schemas.openxmlformats.org/wordprocessingml/2006/main">
        <w:t xml:space="preserve">2. ম্যাথিউ 10:29-30 একটি তামার মুদ্রার জন্য দুটি চড়ুই কি বিক্রি হয় না? এবং তাদের একটিও আপনার পিতার ইচ্ছা ছাড়া মাটিতে পড়ে না। কিন্তু তোমার মাথার চুলগুলো সবই সংখ্যায়।</w:t>
      </w:r>
    </w:p>
    <w:p/>
    <w:p>
      <w:r xmlns:w="http://schemas.openxmlformats.org/wordprocessingml/2006/main">
        <w:t xml:space="preserve">Ezekiel 8:13 তিনি আমাকে আরও বললেন, তুমি আবার ফিরে এসো, তাহলে তুমি তাদের আরও বড় জঘন্য কাজ দেখতে পাবে।</w:t>
      </w:r>
    </w:p>
    <w:p/>
    <w:p>
      <w:r xmlns:w="http://schemas.openxmlformats.org/wordprocessingml/2006/main">
        <w:t xml:space="preserve">ঈশ্বর ইজেকিয়েলকে চারপাশে তাকাতে এবং দেশে ঘটছে জঘন্য কাজগুলি পর্যবেক্ষণ করার আদেশ দেন।</w:t>
      </w:r>
    </w:p>
    <w:p/>
    <w:p>
      <w:r xmlns:w="http://schemas.openxmlformats.org/wordprocessingml/2006/main">
        <w:t xml:space="preserve">1. ঘৃণ্য কাজ: ঈশ্বরের আইন উপেক্ষা করার পরিণতি</w:t>
      </w:r>
    </w:p>
    <w:p/>
    <w:p>
      <w:r xmlns:w="http://schemas.openxmlformats.org/wordprocessingml/2006/main">
        <w:t xml:space="preserve">2. ঘৃণ্য কাজগুলি দেখা: প্রতিফলিত এবং অনুতপ্ত হওয়ার আমন্ত্রণ</w:t>
      </w:r>
    </w:p>
    <w:p/>
    <w:p>
      <w:r xmlns:w="http://schemas.openxmlformats.org/wordprocessingml/2006/main">
        <w:t xml:space="preserve">1. Deuteronomy 25:16 - "কারণ যারা এই ধরনের কাজ করে, যারা অসৎ কাজ করে, তারা প্রভু তোমাদের ঈশ্বরের কাছে ঘৃণার পাত্র।"</w:t>
      </w:r>
    </w:p>
    <w:p/>
    <w:p>
      <w:r xmlns:w="http://schemas.openxmlformats.org/wordprocessingml/2006/main">
        <w:t xml:space="preserve">2. হিতোপদেশ 6:16-19 - "ছয়টি জিনিস আছে যা প্রভু ঘৃণা করেন, সাতটি যা তাঁর কাছে ঘৃণ্য: উদ্ধত চোখ, একটি মিথ্যা জিহ্বা এবং হাত যা নির্দোষ রক্তপাত করে, একটি হৃদয় যা দুষ্ট পরিকল্পনা করে, পা মন্দের দিকে ছুটে যাও, মিথ্যা সাক্ষী যে মিথ্যা বলে, আর যে ভাইদের মধ্যে কলহ বপন করে।"</w:t>
      </w:r>
    </w:p>
    <w:p/>
    <w:p>
      <w:r xmlns:w="http://schemas.openxmlformats.org/wordprocessingml/2006/main">
        <w:t xml:space="preserve">Ezekiel 8:14 তারপর তিনি আমাকে সদাপ্রভুর ঘরের উত্তর দিকের দরজার কাছে নিয়ে গেলেন। আর দেখ, সেখানে মহিলারা বসে তাম্মুজের জন্য কাঁদছে।</w:t>
      </w:r>
    </w:p>
    <w:p/>
    <w:p>
      <w:r xmlns:w="http://schemas.openxmlformats.org/wordprocessingml/2006/main">
        <w:t xml:space="preserve">ইজেকিয়েলকে প্রভুর বাড়ির উত্তর গেটে নিয়ে যাওয়া হয়, যেখানে তিনি দেখেন নারীরা তাম্মুজের জন্য কাঁদছে।</w:t>
      </w:r>
    </w:p>
    <w:p/>
    <w:p>
      <w:r xmlns:w="http://schemas.openxmlformats.org/wordprocessingml/2006/main">
        <w:t xml:space="preserve">1. তাম্মুজের জন্য কান্নাকাটি: ইজেকিয়েলের উদাহরণ থেকে শিক্ষা নেওয়া</w:t>
      </w:r>
    </w:p>
    <w:p/>
    <w:p>
      <w:r xmlns:w="http://schemas.openxmlformats.org/wordprocessingml/2006/main">
        <w:t xml:space="preserve">2. আমাদের পাপের জন্য শোক: তাম্মুজের আধ্যাত্মিক ক্ষতি বোঝা</w:t>
      </w:r>
    </w:p>
    <w:p/>
    <w:p>
      <w:r xmlns:w="http://schemas.openxmlformats.org/wordprocessingml/2006/main">
        <w:t xml:space="preserve">1. Jeremiah 3:6-13 - তাঁর লোকেদের প্রতি প্রভুর বিশ্বস্ততা এবং করুণা</w:t>
      </w:r>
    </w:p>
    <w:p/>
    <w:p>
      <w:r xmlns:w="http://schemas.openxmlformats.org/wordprocessingml/2006/main">
        <w:t xml:space="preserve">2. গীতসংহিতা 51:10-15 - ঈশ্বরের কাছ থেকে করুণা এবং অনুগ্রহের জন্য আন্তরিক আবেদন করা</w:t>
      </w:r>
    </w:p>
    <w:p/>
    <w:p>
      <w:r xmlns:w="http://schemas.openxmlformats.org/wordprocessingml/2006/main">
        <w:t xml:space="preserve">Ezekiel 8:15 তখন তিনি আমাকে বললেন, হে মানবসন্তান, তুমি কি এটা দেখেছ? তোমাকে আবার ফিরিয়ে দাও, এবং তুমি এর থেকেও বড় জঘন্য কাজ দেখতে পাবে।</w:t>
      </w:r>
    </w:p>
    <w:p/>
    <w:p>
      <w:r xmlns:w="http://schemas.openxmlformats.org/wordprocessingml/2006/main">
        <w:t xml:space="preserve">প্রভু নবী Ezekiel বৃহত্তর জঘন্য কাজ দেখিয়েছেন.</w:t>
      </w:r>
    </w:p>
    <w:p/>
    <w:p>
      <w:r xmlns:w="http://schemas.openxmlformats.org/wordprocessingml/2006/main">
        <w:t xml:space="preserve">1: ঈশ্বরের পবিত্রতা দুষ্টদের জন্য বিচার দাবি করে।</w:t>
      </w:r>
    </w:p>
    <w:p/>
    <w:p>
      <w:r xmlns:w="http://schemas.openxmlformats.org/wordprocessingml/2006/main">
        <w:t xml:space="preserve">2: আমাদের অবশ্যই পাপ থেকে দূরে সরে যেতে হবে এবং ঈশ্বরের কাছে ফিরে যেতে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2:2 করিন্থিয়ানস 7:10 - কারণ ঈশ্বরীয় দুঃখ অনুতাপ উৎপন্ন করে যা পরিত্রাণের দিকে পরিচালিত করে, অনুশোচনা করার নয়; কিন্তু জগতের দুঃখ মৃত্যুকে উৎপন্ন করে।</w:t>
      </w:r>
    </w:p>
    <w:p/>
    <w:p>
      <w:r xmlns:w="http://schemas.openxmlformats.org/wordprocessingml/2006/main">
        <w:t xml:space="preserve">Ezekiel 8:16 তারপর তিনি আমাকে সদাপ্রভুর ঘরের ভিতরের প্রাঙ্গণে নিয়ে গেলেন, আর দেখ, সদাপ্রভুর মন্দিরের দরজায়, বারান্দা ও বেদীর মাঝখানে প্রায় পঁচিশজন লোক, তাদের পিঠের দিকে। প্রভুর মন্দির এবং তাদের মুখ পূর্ব দিকে| তারা পূর্ব দিকে সূর্যের পূজা করল|</w:t>
      </w:r>
    </w:p>
    <w:p/>
    <w:p>
      <w:r xmlns:w="http://schemas.openxmlformats.org/wordprocessingml/2006/main">
        <w:t xml:space="preserve">সদাপ্রভুর ঘরের ভিতরের উঠানে পূর্ব দিকে মুখ করে এবং মন্দিরের দিকে পিঠ দিয়ে পঁচিশজন লোক সূর্যের উপাসনা করছিল।</w:t>
      </w:r>
    </w:p>
    <w:p/>
    <w:p>
      <w:r xmlns:w="http://schemas.openxmlformats.org/wordprocessingml/2006/main">
        <w:t xml:space="preserve">1. ঈশ্বর ব্যতীত অন্য জিনিসের উপাসনা: মূর্তিপূজার বিপদ</w:t>
      </w:r>
    </w:p>
    <w:p/>
    <w:p>
      <w:r xmlns:w="http://schemas.openxmlformats.org/wordprocessingml/2006/main">
        <w:t xml:space="preserve">2. সঙ্গতি এবং ঈশ্বরের জন্য দাঁড়ানোর প্রয়োজন</w:t>
      </w:r>
    </w:p>
    <w:p/>
    <w:p>
      <w:r xmlns:w="http://schemas.openxmlformats.org/wordprocessingml/2006/main">
        <w:t xml:space="preserve">1. ইশাইয়া 44:9-20</w:t>
      </w:r>
    </w:p>
    <w:p/>
    <w:p>
      <w:r xmlns:w="http://schemas.openxmlformats.org/wordprocessingml/2006/main">
        <w:t xml:space="preserve">2. রোমানস 12:2</w:t>
      </w:r>
    </w:p>
    <w:p/>
    <w:p>
      <w:r xmlns:w="http://schemas.openxmlformats.org/wordprocessingml/2006/main">
        <w:t xml:space="preserve">Ezekiel 8:17 তারপর তিনি আমাকে বললেন, হে মানবসন্তান, তুমি কি এটা দেখেছ? তারা এখানে যে জঘন্য কাজ করে তা কি যিহূদার পরিবারের জন্য হালকা জিনিস? কারণ তারা দেশকে হিংস্রতায় পূর্ণ করেছে, এবং আমাকে ক্রোধান্বিত করার জন্য ফিরে এসেছে;</w:t>
      </w:r>
    </w:p>
    <w:p/>
    <w:p>
      <w:r xmlns:w="http://schemas.openxmlformats.org/wordprocessingml/2006/main">
        <w:t xml:space="preserve">যিহূদার লোকেরা দেশকে হিংস্রতায় পূর্ণ করেছে এবং ঈশ্বরের ক্রোধকে প্ররোচিত করেছে।</w:t>
      </w:r>
    </w:p>
    <w:p/>
    <w:p>
      <w:r xmlns:w="http://schemas.openxmlformats.org/wordprocessingml/2006/main">
        <w:t xml:space="preserve">1. পাপের পরিণতি</w:t>
      </w:r>
    </w:p>
    <w:p/>
    <w:p>
      <w:r xmlns:w="http://schemas.openxmlformats.org/wordprocessingml/2006/main">
        <w:t xml:space="preserve">2. দুষ্টতা থেকে সরে আসা</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14:34 - ধার্মিকতা একটি জাতিকে উন্নীত করে, কিন্তু পাপ যে কোনো জাতির জন্য অপমানজনক।</w:t>
      </w:r>
    </w:p>
    <w:p/>
    <w:p>
      <w:r xmlns:w="http://schemas.openxmlformats.org/wordprocessingml/2006/main">
        <w:t xml:space="preserve">Ezekiel 8:18 সেইজন্য আমিও ক্রোধে মোকাবিলা করব: আমার চক্ষু রেহাই পাবে না, আমি করুণাও করব না; এবং যদিও তারা আমার কানে জোরে চিৎকার করে, তবুও আমি তাদের শুনব না।</w:t>
      </w:r>
    </w:p>
    <w:p/>
    <w:p>
      <w:r xmlns:w="http://schemas.openxmlformats.org/wordprocessingml/2006/main">
        <w:t xml:space="preserve">ঈশ্বর তাদের ক্ষমা করবেন না যারা তাদের মিনতি সত্ত্বেও পাপ করে।</w:t>
      </w:r>
    </w:p>
    <w:p/>
    <w:p>
      <w:r xmlns:w="http://schemas.openxmlformats.org/wordprocessingml/2006/main">
        <w:t xml:space="preserve">1: আমরা যতই করুণার আবেদন করি না কেন, পাপের পরিণতি হবেই।</w:t>
      </w:r>
    </w:p>
    <w:p/>
    <w:p>
      <w:r xmlns:w="http://schemas.openxmlformats.org/wordprocessingml/2006/main">
        <w:t xml:space="preserve">2: আমাদের অবশ্যই আমাদের পাপাচার থেকে দূরে সরে যেতে হবে এবং ঈশ্বরের কাছে ক্ষমা চাইতে হবে।</w:t>
      </w:r>
    </w:p>
    <w:p/>
    <w:p>
      <w:r xmlns:w="http://schemas.openxmlformats.org/wordprocessingml/2006/main">
        <w:t xml:space="preserve">1: Isaiah 55:6-7 - সদাপ্রভুকে অন্বেষণ কর যতক্ষণ না তাকে পাওয়া যায়;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গীতসংহিতা 51:1-2 - হে ঈশ্বর, তোমার অটল ভালবাসা অনুসারে আমার প্রতি করুণা কর; তোমার অঢেল করুণা অনুসারে আমার পাপগুলো মুছে দাও। আমার পাপ থেকে আমাকে পুঙ্খানুপুঙ্খভাবে ধুয়ে ফেলুন এবং আমার পাপ থেকে আমাকে পরিষ্কার করুন!</w:t>
      </w:r>
    </w:p>
    <w:p/>
    <w:p>
      <w:r xmlns:w="http://schemas.openxmlformats.org/wordprocessingml/2006/main">
        <w:t xml:space="preserve">ইজেকিয়েল অধ্যায় 9 একটি দর্শন বর্ণনা করে যেখানে ঈশ্বর জেরুজালেম শহরের উপর তার বিচার কার্যকর করার আদেশ দেন। দৃষ্টিভঙ্গি ধার্মিক এবং দুষ্টের মধ্যে পার্থক্য এবং আসন্ন ধ্বংসের মধ্যে বিশ্বস্ত অবশিষ্টাংশের ভূমিকার উপর জোর দেয়।</w:t>
      </w:r>
    </w:p>
    <w:p/>
    <w:p>
      <w:r xmlns:w="http://schemas.openxmlformats.org/wordprocessingml/2006/main">
        <w:t xml:space="preserve">1ম অনুচ্ছেদ: ইজেকিয়েল ছয়জন জল্লাদদের আগমনের সাক্ষ্য দিয়ে অধ্যায়টি শুরু হয়েছে, প্রত্যেকের কাছে ধ্বংসের অস্ত্র রয়েছে। তাদের মধ্যে লিনেন পরিহিত একজন ব্যক্তি রয়েছেন, যাকে ঈশ্বরের নির্দেশ দেওয়া হয়েছে যারা শহরের জঘন্য কাজের জন্য শোক করছে তাদের কপালে চিহ্নিত করতে। এই চিহ্নটি ধার্মিকদের জন্য সুরক্ষার চিহ্ন হিসাবে কাজ করে (ইজেকিয়েল 9:1-7)।</w:t>
      </w:r>
    </w:p>
    <w:p/>
    <w:p>
      <w:r xmlns:w="http://schemas.openxmlformats.org/wordprocessingml/2006/main">
        <w:t xml:space="preserve">2য় অনুচ্ছেদ: ঈশ্বর জল্লাদদের শহরের মধ্য দিয়ে যেতে এবং যাদের চিহ্ন নেই তাদের সবাইকে আঘাত করার নির্দেশ দেন। তাদের কোন করুণা বা করুণা দেখাতে হবে না, কারণ জনগণের পাপাচার তার সীমায় পৌঁছেছে। শহরটি সহিংসতা এবং দুর্নীতিতে পরিপূর্ণ, এবং ঈশ্বরের বিচার হবে দ্রুত এবং গুরুতর (ইজেকিয়েল 9:8-10)।</w:t>
      </w:r>
    </w:p>
    <w:p/>
    <w:p>
      <w:r xmlns:w="http://schemas.openxmlformats.org/wordprocessingml/2006/main">
        <w:t xml:space="preserve">সংক্ষেপে,</w:t>
      </w:r>
    </w:p>
    <w:p>
      <w:r xmlns:w="http://schemas.openxmlformats.org/wordprocessingml/2006/main">
        <w:t xml:space="preserve">Ezekiel অধ্যায় নয় উপস্থাপন</w:t>
      </w:r>
    </w:p>
    <w:p>
      <w:r xmlns:w="http://schemas.openxmlformats.org/wordprocessingml/2006/main">
        <w:t xml:space="preserve">জেরুজালেমের উপর ঈশ্বরের বিচারের একটি দর্শন,</w:t>
      </w:r>
    </w:p>
    <w:p>
      <w:r xmlns:w="http://schemas.openxmlformats.org/wordprocessingml/2006/main">
        <w:t xml:space="preserve">ধার্মিক এবং দুষ্টের মধ্যে পার্থক্য।</w:t>
      </w:r>
    </w:p>
    <w:p/>
    <w:p>
      <w:r xmlns:w="http://schemas.openxmlformats.org/wordprocessingml/2006/main">
        <w:t xml:space="preserve">ছয়জন জল্লাদের আগমন, লিনেন পরিহিত একজন লোককে ধার্মিক চিহ্নিত করে।</w:t>
      </w:r>
    </w:p>
    <w:p>
      <w:r xmlns:w="http://schemas.openxmlformats.org/wordprocessingml/2006/main">
        <w:t xml:space="preserve">যাদের চিহ্ন নেই, করুণা বা করুণা ছাড়াই তাদের সকলকে আঘাত করার আদেশ।</w:t>
      </w:r>
    </w:p>
    <w:p>
      <w:r xmlns:w="http://schemas.openxmlformats.org/wordprocessingml/2006/main">
        <w:t xml:space="preserve">শহরের দুষ্টতা এবং ঈশ্বরের বিচারের তীব্রতার বর্ণনা।</w:t>
      </w:r>
    </w:p>
    <w:p/>
    <w:p>
      <w:r xmlns:w="http://schemas.openxmlformats.org/wordprocessingml/2006/main">
        <w:t xml:space="preserve">ইজেকিয়েলের এই অধ্যায়টি একটি দর্শন বর্ণনা করে যেখানে ঈশ্বর জেরুজালেম শহরের উপর তার বিচার কার্যকর করার আদেশ দেন। এটি শুরু হয় ইজেকিয়েল ছয়জন জল্লাদদের আগমনের সাক্ষ্য দিয়ে, প্রত্যেকে ধ্বংসের অস্ত্র বহন করে। তাদের মধ্যে লিনেন পরিহিত একজন ব্যক্তি রয়েছেন, যাকে ঈশ্বরের নির্দেশ দেওয়া হয়েছে যারা শহরের জঘন্য কাজের জন্য শোক করছে তাদের কপালে চিহ্নিত করতে। এই চিহ্নটি ধার্মিকদের জন্য সুরক্ষার চিহ্ন হিসাবে কাজ করে। ঈশ্বর তখন জল্লাদদের শহরের মধ্য দিয়ে যেতে এবং যাদের চিহ্ন নেই তাদের সবাইকে আঘাত করার নির্দেশ দেন। তাদের কোনো করুণা বা করুণা দেখাতে হবে না, কারণ জনগণের পাপাচার তার সীমায় পৌঁছেছে। শহরটিকে সহিংসতা এবং দুর্নীতিতে ভরা হিসাবে বর্ণনা করা হয়েছে এবং ঈশ্বরের বিচার হবে দ্রুত এবং গুরুতর। অধ্যায়ের ফোকাস জেরুজালেমের উপর ঈশ্বরের বিচারের দৃষ্টিভঙ্গি এবং ধার্মিক ও দুষ্টের মধ্যে পার্থক্য।</w:t>
      </w:r>
    </w:p>
    <w:p/>
    <w:p>
      <w:r xmlns:w="http://schemas.openxmlformats.org/wordprocessingml/2006/main">
        <w:t xml:space="preserve">Ezekiel 9:1 তিনি আমার কানেও জোরে জোরে চিৎকার করে বললেন, যারা নগরের শাসনকর্তা তাদের কাছে আসতে দাও, এমনকি প্রত্যেকে তার হাতে ধ্বংসকারী অস্ত্র নিয়ে।</w:t>
      </w:r>
    </w:p>
    <w:p/>
    <w:p>
      <w:r xmlns:w="http://schemas.openxmlformats.org/wordprocessingml/2006/main">
        <w:t xml:space="preserve">ঈশ্বর যারা শহরের দায়িত্বে আছেন তাদের কাছে আসার আহ্বান জানিয়েছেন, প্রত্যেকের কাছে ধ্বংসের অস্ত্র রয়েছে।</w:t>
      </w:r>
    </w:p>
    <w:p/>
    <w:p>
      <w:r xmlns:w="http://schemas.openxmlformats.org/wordprocessingml/2006/main">
        <w:t xml:space="preserve">1. ঈশ্বরের আদেশের শক্তি - Ezekiel 9:1</w:t>
      </w:r>
    </w:p>
    <w:p/>
    <w:p>
      <w:r xmlns:w="http://schemas.openxmlformats.org/wordprocessingml/2006/main">
        <w:t xml:space="preserve">2. অবাধ্যতার মূল্য - Ezekiel 9:1</w:t>
      </w:r>
    </w:p>
    <w:p/>
    <w:p>
      <w:r xmlns:w="http://schemas.openxmlformats.org/wordprocessingml/2006/main">
        <w:t xml:space="preserve">1. Jeremiah 21:4-7 - ঈশ্বরের আদেশ প্রত্যাখ্যান করার পরিণতি</w:t>
      </w:r>
    </w:p>
    <w:p/>
    <w:p>
      <w:r xmlns:w="http://schemas.openxmlformats.org/wordprocessingml/2006/main">
        <w:t xml:space="preserve">2. 1 স্যামুয়েল 15:22-23 - ঈশ্বরের আদেশের আনুগত্যের গুরুত্ব</w:t>
      </w:r>
    </w:p>
    <w:p/>
    <w:p>
      <w:r xmlns:w="http://schemas.openxmlformats.org/wordprocessingml/2006/main">
        <w:t xml:space="preserve">Ezekiel 9:2 আর দেখ, উত্তর দিকে অবস্থিত উঁচু ফটকের পথ থেকে ছয়জন লোক এলো এবং প্রত্যেকের হাতে একটি বধের অস্ত্র; তাদের মধ্যে একজন মসীনার কাপড় পরা ছিল এবং তার পাশে লেখকের কালি ছিল৷ তারা ভিতরে গিয়ে পিতলের বেদীর পাশে দাঁড়াল৷</w:t>
      </w:r>
    </w:p>
    <w:p/>
    <w:p>
      <w:r xmlns:w="http://schemas.openxmlformats.org/wordprocessingml/2006/main">
        <w:t xml:space="preserve">হাতে অস্ত্র নিয়ে ছয়জন লোক মন্দিরের উত্তর গেট থেকে পিতলের বেদীতে আসে। পুরুষদের মধ্যে একজন লিনেন পরা ছিল এবং তার পাশে একটি কালি ছিল।</w:t>
      </w:r>
    </w:p>
    <w:p/>
    <w:p>
      <w:r xmlns:w="http://schemas.openxmlformats.org/wordprocessingml/2006/main">
        <w:t xml:space="preserve">1. ঈশ্বরের বর্ম পরিধান করা (ইফিষীয় 6:10-18)</w:t>
      </w:r>
    </w:p>
    <w:p/>
    <w:p>
      <w:r xmlns:w="http://schemas.openxmlformats.org/wordprocessingml/2006/main">
        <w:t xml:space="preserve">2. ঈশ্বরের উপস্থিতির শক্তি (যাত্রাপুস্তক 33:12-23)</w:t>
      </w:r>
    </w:p>
    <w:p/>
    <w:p>
      <w:r xmlns:w="http://schemas.openxmlformats.org/wordprocessingml/2006/main">
        <w:t xml:space="preserve">1. ইশাইয়া 59:17 তিনি ধার্মিকতাকে বক্ষবন্ধনীর মত পরিয়েছিলেন এবং তাঁর মাথায় পরিত্রাণের শিরস্ত্রাণ পরিধান করেছিলেন; এবং তিনি পোশাকের জন্য প্রতিশোধের পোশাক পরেছিলেন, এবং পোশাকের মতো উত্সাহের সাথে পরিধান করেছিলেন।</w:t>
      </w:r>
    </w:p>
    <w:p/>
    <w:p>
      <w:r xmlns:w="http://schemas.openxmlformats.org/wordprocessingml/2006/main">
        <w:t xml:space="preserve">2. উদ্ঘাটন 19:14-15 এবং স্বর্গে যে সৈন্যবাহিনী ছিল তারা সাদা ঘোড়ায় চড়ে, সূক্ষ্ম পট্টবস্ত্র পরিহিত, সাদা এবং পরিষ্কার ছিল। এবং তার মুখ থেকে একটি ধারালো তলোয়ার বের হয়, যা দিয়ে সে জাতিদের আঘাত করবে, এবং সে তাদের লোহার রড দিয়ে শাসন করবে: এবং সে সর্বশক্তিমান ঈশ্বরের প্রচণ্ডতা ও ক্রোধের দ্রাক্ষারস মাড়িয়েছে।</w:t>
      </w:r>
    </w:p>
    <w:p/>
    <w:p>
      <w:r xmlns:w="http://schemas.openxmlformats.org/wordprocessingml/2006/main">
        <w:t xml:space="preserve">Ezekiel 9:3 এবং ইস্রায়েলের ঈশ্বরের মহিমা করুব থেকে উঠে গেল, যেখানে তিনি ছিলেন ঘরের চৌকাঠে। তখন তিনি মসীনার কাপড় পরা লোকটিকে ডাকলেন, যার পাশে লেখকের কালি ছিল৷</w:t>
      </w:r>
    </w:p>
    <w:p/>
    <w:p>
      <w:r xmlns:w="http://schemas.openxmlformats.org/wordprocessingml/2006/main">
        <w:t xml:space="preserve">ঈশ্বরের মহিমা করুব ছেড়ে বাড়ির দোরগোড়ায় চলে যায়। তারপর তিনি একটি লিনেন জামাকাপড় এবং একটি কালি পরা একজন ব্যক্তিকে ডাকেন।</w:t>
      </w:r>
    </w:p>
    <w:p/>
    <w:p>
      <w:r xmlns:w="http://schemas.openxmlformats.org/wordprocessingml/2006/main">
        <w:t xml:space="preserve">1. ঈশ্বরের মহিমার শক্তি: এটি কীভাবে আমাদের জীবনকে রূপান্তরিত করে</w:t>
      </w:r>
    </w:p>
    <w:p/>
    <w:p>
      <w:r xmlns:w="http://schemas.openxmlformats.org/wordprocessingml/2006/main">
        <w:t xml:space="preserve">2. আনুগত্যের গুরুত্ব: ঈশ্বরের কণ্ঠস্বর শোনা</w:t>
      </w:r>
    </w:p>
    <w:p/>
    <w:p>
      <w:r xmlns:w="http://schemas.openxmlformats.org/wordprocessingml/2006/main">
        <w:t xml:space="preserve">1. Exodus 40:34-38 প্রভুর মহিমা তাঁবুকে পূর্ণ করেছিল</w:t>
      </w:r>
    </w:p>
    <w:p/>
    <w:p>
      <w:r xmlns:w="http://schemas.openxmlformats.org/wordprocessingml/2006/main">
        <w:t xml:space="preserve">2. ইশাইয়া 6:1-7 মন্দিরে ঈশ্বরের মহিমার ইশাইয়ার দর্শন</w:t>
      </w:r>
    </w:p>
    <w:p/>
    <w:p>
      <w:r xmlns:w="http://schemas.openxmlformats.org/wordprocessingml/2006/main">
        <w:t xml:space="preserve">Ezekiel 9:4 সদাপ্রভু তাঁকে বললেন, শহরের মধ্য দিয়ে যাও, জেরুজালেমের মাঝখান দিয়ে যাও এবং মাঝখানে যে সমস্ত জঘন্য কাজ করা হচ্ছে তার জন্য যারা দীর্ঘশ্বাস ও কান্নাকাটি করে তাদের কপালে চিহ্ন রাখ। তার</w:t>
      </w:r>
    </w:p>
    <w:p/>
    <w:p>
      <w:r xmlns:w="http://schemas.openxmlformats.org/wordprocessingml/2006/main">
        <w:t xml:space="preserve">ঈশ্বর একজন ব্যক্তিকে জেরুজালেমের মধ্য দিয়ে যেতে এবং শহরে ঘটতে থাকা জঘন্য কাজগুলোর জন্য যারা শোক করছিল তাদের কপালে চিহ্ন দিতে আদেশ দিয়েছিলেন।</w:t>
      </w:r>
    </w:p>
    <w:p/>
    <w:p>
      <w:r xmlns:w="http://schemas.openxmlformats.org/wordprocessingml/2006/main">
        <w:t xml:space="preserve">1. প্রভু আমাদের দীর্ঘশ্বাস এবং জঘন্য কাজের জন্য কান্নাকাটি করতে ডাকেন</w:t>
      </w:r>
    </w:p>
    <w:p/>
    <w:p>
      <w:r xmlns:w="http://schemas.openxmlformats.org/wordprocessingml/2006/main">
        <w:t xml:space="preserve">2. সমবেদনা এবং বিশ্বাসের সাথে ঘৃণার জবাব দেওয়া</w:t>
      </w:r>
    </w:p>
    <w:p/>
    <w:p>
      <w:r xmlns:w="http://schemas.openxmlformats.org/wordprocessingml/2006/main">
        <w:t xml:space="preserve">1. Jeremiah 4:19-21 - আমার অন্ত্র, আমার অন্ত্র! আমি আমার হৃদয়ে ব্যথিত; আমার হৃদয় আমার মধ্যে একটি শব্দ তোলে; আমি আমার শান্তি ধরে রাখতে পারি না, কারণ তুমি শুনেছ, হে আমার প্রাণ, শিঙার শব্দ, যুদ্ধের অ্যালার্ম।</w:t>
      </w:r>
    </w:p>
    <w:p/>
    <w:p>
      <w:r xmlns:w="http://schemas.openxmlformats.org/wordprocessingml/2006/main">
        <w:t xml:space="preserve">20 ধ্বংসের উপর ধ্বংসের ডাক পড়ে; কেননা সমস্ত দেশ নষ্ট হয়ে গেছে, হঠাৎ আমার তাঁবুগুলো নষ্ট হয়ে গেছে এবং আমার পর্দাগুলো এক মুহূর্তের মধ্যে নষ্ট হয়ে গেছে।</w:t>
      </w:r>
    </w:p>
    <w:p/>
    <w:p>
      <w:r xmlns:w="http://schemas.openxmlformats.org/wordprocessingml/2006/main">
        <w:t xml:space="preserve">21 আর কতকাল আমি মানদণ্ড দেখতে পাব, আর তূরীর আওয়াজ শুনব?</w:t>
      </w:r>
    </w:p>
    <w:p/>
    <w:p>
      <w:r xmlns:w="http://schemas.openxmlformats.org/wordprocessingml/2006/main">
        <w:t xml:space="preserve">2. Isaiah 65:19 - এবং আমি জেরুজালেমে আনন্দ করব, এবং আমার লোকেদের মধ্যে আনন্দ করব: এবং তার মধ্যে কান্নার আওয়াজ আর শোনা যাবে না, কান্নার আওয়াজও শোনা যাবে না।</w:t>
      </w:r>
    </w:p>
    <w:p/>
    <w:p>
      <w:r xmlns:w="http://schemas.openxmlformats.org/wordprocessingml/2006/main">
        <w:t xml:space="preserve">Ezekiel 9:5 এবং আমার কথা শুনে তিনি অন্যদের বললেন, তোমরা শহরের মধ্য দিয়ে তার পিছনে যাও এবং আঘাত কর: তোমাদের চোখকে রেহাই দিও না, করুণা করো না৷</w:t>
      </w:r>
    </w:p>
    <w:p/>
    <w:p>
      <w:r xmlns:w="http://schemas.openxmlformats.org/wordprocessingml/2006/main">
        <w:t xml:space="preserve">প্রভু তাঁর লোকেদের কোন করুণা না করে শহরকে ধ্বংস করার আদেশ দিয়েছিলেন।</w:t>
      </w:r>
    </w:p>
    <w:p/>
    <w:p>
      <w:r xmlns:w="http://schemas.openxmlformats.org/wordprocessingml/2006/main">
        <w:t xml:space="preserve">1: প্রভু আমাদের সীমানা ছাড়া প্রেমের জন্য ডাকেন।</w:t>
      </w:r>
    </w:p>
    <w:p/>
    <w:p>
      <w:r xmlns:w="http://schemas.openxmlformats.org/wordprocessingml/2006/main">
        <w:t xml:space="preserve">2: এমনকি বিচারে, প্রভুর ভালবাসা উপস্থিত।</w:t>
      </w:r>
    </w:p>
    <w:p/>
    <w:p>
      <w:r xmlns:w="http://schemas.openxmlformats.org/wordprocessingml/2006/main">
        <w:t xml:space="preserve">1: রোমানস 8:38-39,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ম্যাথু 18:21-22, তারপর পিটার যীশুর কাছে এসে জিজ্ঞাসা করলেন, প্রভু, আমার বিরুদ্ধে পাপকারী আমার ভাই বা বোনকে আমি কতবার ক্ষমা করব? সাত বার পর্যন্ত? যীশু উত্তর দিলেন, আমি তোমাদের বলছি, সাত বার নয়, বাহাত্তর বার৷</w:t>
      </w:r>
    </w:p>
    <w:p/>
    <w:p>
      <w:r xmlns:w="http://schemas.openxmlformats.org/wordprocessingml/2006/main">
        <w:t xml:space="preserve">Ezekiel 9:6 একেবারে বৃদ্ধ ও যুবক, দাসী, ছোট শিশু ও নারী উভয়কেই হত্যা কর; কিন্তু যার উপরে চিহ্ন আছে এমন কোনো পুরুষের কাছে যেও না; এবং আমার অভয়ারণ্য থেকে শুরু. তারপর তারা বাড়ির সামনে প্রাচীন পুরুষদের শুরু.</w:t>
      </w:r>
    </w:p>
    <w:p/>
    <w:p>
      <w:r xmlns:w="http://schemas.openxmlformats.org/wordprocessingml/2006/main">
        <w:t xml:space="preserve">ঈশ্বর ইস্রায়েলীয়দের নির্দেশ দেন জেরুজালেমের সমস্ত লোককে হত্যা করতে, যারা অল্পবয়সী এবং বৃদ্ধ উভয়ই, তাদের ব্যতীত যাদের গায়ে ঈশ্বরের চিহ্ন রয়েছে।</w:t>
      </w:r>
    </w:p>
    <w:p/>
    <w:p>
      <w:r xmlns:w="http://schemas.openxmlformats.org/wordprocessingml/2006/main">
        <w:t xml:space="preserve">1. ঈশ্বরের আনুগত্যের গুরুত্ব</w:t>
      </w:r>
    </w:p>
    <w:p/>
    <w:p>
      <w:r xmlns:w="http://schemas.openxmlformats.org/wordprocessingml/2006/main">
        <w:t xml:space="preserve">2. বিচারে ঈশ্বরের করুণা</w:t>
      </w:r>
    </w:p>
    <w:p/>
    <w:p>
      <w:r xmlns:w="http://schemas.openxmlformats.org/wordprocessingml/2006/main">
        <w:t xml:space="preserve">1. রোমানস 6:16-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w:t>
      </w:r>
    </w:p>
    <w:p/>
    <w:p>
      <w:r xmlns:w="http://schemas.openxmlformats.org/wordprocessingml/2006/main">
        <w:t xml:space="preserve">2. হিব্রু 11:7- বিশ্বাসের দ্বারা নোহ, এখনও অদৃশ্য ঘটনাগুলির বিষয়ে ঈশ্বরের দ্বারা সতর্ক হয়ে, ভক্তিপূর্ণ ভয়ে তার পরিবারের বাঁচানোর জন্য একটি জাহাজ তৈরি করেছিলেন। এর দ্বারা তিনি জগতের নিন্দা করেছিলেন এবং বিশ্বাসের দ্বারা আসা ধার্মিকতার উত্তরাধিকারী হয়েছিলেন।</w:t>
      </w:r>
    </w:p>
    <w:p/>
    <w:p>
      <w:r xmlns:w="http://schemas.openxmlformats.org/wordprocessingml/2006/main">
        <w:t xml:space="preserve">Ezekiel 9:7 তখন তিনি তাদের বললেন, গৃহ অপবিত্র কর এবং নিহতদের দ্বারা প্রাঙ্গণ পূর্ণ কর; তোমরা এগিয়ে যাও। তারা বের হয়ে শহরে গিয়ে হত্যা করল৷</w:t>
      </w:r>
    </w:p>
    <w:p/>
    <w:p>
      <w:r xmlns:w="http://schemas.openxmlformats.org/wordprocessingml/2006/main">
        <w:t xml:space="preserve">ঈশ্বর লোকেদের নির্দেশ দেন বাইরে গিয়ে শহরের বাসিন্দাদের হত্যা করতে।</w:t>
      </w:r>
    </w:p>
    <w:p/>
    <w:p>
      <w:r xmlns:w="http://schemas.openxmlformats.org/wordprocessingml/2006/main">
        <w:t xml:space="preserve">1. আনুগত্যের শক্তি: খরচ যাই হোক না কেন ঈশ্বরের আদেশ পালন করা</w:t>
      </w:r>
    </w:p>
    <w:p/>
    <w:p>
      <w:r xmlns:w="http://schemas.openxmlformats.org/wordprocessingml/2006/main">
        <w:t xml:space="preserve">2. ঈশ্বরের সার্বভৌমত্ব: তাঁর পরিকল্পনা এবং উদ্দেশ্য বোঝা</w:t>
      </w:r>
    </w:p>
    <w:p/>
    <w:p>
      <w:r xmlns:w="http://schemas.openxmlformats.org/wordprocessingml/2006/main">
        <w:t xml:space="preserve">1. Deuteronomy 32:4 - তিনি হলেন শিলা, তাঁর কাজ নিখুঁত: কারণ তাঁর সমস্ত পথই বিচার: সত্যের ঈশ্বর এবং অন্যায় ছাড়াই, তিনি ন্যায় ও সঠিক৷</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Ezekiel 9:8 তারা যখন তাদের হত্যা করছিল, তখন আমি বাকি রইলাম, আমি মুখের উপর পড়ে গিয়ে কেঁদে বললাম, হায় প্রভু ঈশ্বর! জেরুজালেমের উপর তোমার ক্রোধের ঢেলে তুমি কি ইস্রায়েলের সমস্ত অবশিষ্টাংশ ধ্বংস করবে?</w:t>
      </w:r>
    </w:p>
    <w:p/>
    <w:p>
      <w:r xmlns:w="http://schemas.openxmlformats.org/wordprocessingml/2006/main">
        <w:t xml:space="preserve">নবী ইজেকিয়েল জেরুজালেমের ধ্বংস প্রত্যক্ষ করেছিলেন এবং অবশিষ্ট ইস্রায়েলীয়দের ভাগ্য সম্পর্কে ঈশ্বরকে প্রশ্ন করেছিলেন।</w:t>
      </w:r>
    </w:p>
    <w:p/>
    <w:p>
      <w:r xmlns:w="http://schemas.openxmlformats.org/wordprocessingml/2006/main">
        <w:t xml:space="preserve">1. দুঃখকষ্টের মাঝে ঈশ্বরের উপর আস্থা রাখা</w:t>
      </w:r>
    </w:p>
    <w:p/>
    <w:p>
      <w:r xmlns:w="http://schemas.openxmlformats.org/wordprocessingml/2006/main">
        <w:t xml:space="preserve">2. ঈশ্বরের বিশ্বস্ততা এবং ক্রোধের প্যারাডক্স</w:t>
      </w:r>
    </w:p>
    <w:p/>
    <w:p>
      <w:r xmlns:w="http://schemas.openxmlformats.org/wordprocessingml/2006/main">
        <w:t xml:space="preserve">1. Isaiah 43:2-3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হাবক্কুক 3:17-18 যদিও ডুমুর গাছে ফুল ফোটে না বা দ্রাক্ষালতায় ফল না হয়, তবে জলপাইয়ের ফল বিফলে যায় এবং ক্ষেতে কোন খাদ্য হয় না, ভেড়ার পালকে ভাঁজ থেকে বিচ্ছিন্ন করা হয় এবং সেখানে কোনও পাল থাকবে না। স্টল, তবুও আমি প্রভুতে আনন্দ করব; আমি আমার পরিত্রাণের ঈশ্বরে আনন্দ নেব।</w:t>
      </w:r>
    </w:p>
    <w:p/>
    <w:p>
      <w:r xmlns:w="http://schemas.openxmlformats.org/wordprocessingml/2006/main">
        <w:t xml:space="preserve">Ezekiel 9:9 তারপর তিনি আমাকে বললেন, ইস্রায়েল ও যিহূদার বংশের অন্যায় অতিশয় বড়, এবং দেশ রক্তে পরিপূর্ণ, এবং শহর বিকৃততায় পরিপূর্ণ, কারণ তারা বলে, সদাপ্রভু পৃথিবীকে পরিত্যাগ করেছেন এবং মাবুদ দেখেন না।</w:t>
      </w:r>
    </w:p>
    <w:p/>
    <w:p>
      <w:r xmlns:w="http://schemas.openxmlformats.org/wordprocessingml/2006/main">
        <w:t xml:space="preserve">ইস্রায়েলীয় ও জুদাহদের অন্যায় মহান এবং দেশ রক্তপাত ও পাপাচারে পূর্ণ। লোকে বলছে প্রভু পৃথিবী পরিত্যাগ করেছেন, দেখছেন না।</w:t>
      </w:r>
    </w:p>
    <w:p/>
    <w:p>
      <w:r xmlns:w="http://schemas.openxmlformats.org/wordprocessingml/2006/main">
        <w:t xml:space="preserve">1. আমাদের অবশ্যই অনুতাপে প্রভুর সন্ধান করতে হবে এবং আমাদের পাপকে আমাদের অতিক্রম করতে দেবেন না।</w:t>
      </w:r>
    </w:p>
    <w:p/>
    <w:p>
      <w:r xmlns:w="http://schemas.openxmlformats.org/wordprocessingml/2006/main">
        <w:t xml:space="preserve">2. ঈশ্বর সর্বদা দেখছেন, এবং আমাদের কর্মগুলি কখনই তাঁর দৃষ্টি থেকে গোপন থাকে না।</w:t>
      </w:r>
    </w:p>
    <w:p/>
    <w:p>
      <w:r xmlns:w="http://schemas.openxmlformats.org/wordprocessingml/2006/main">
        <w:t xml:space="preserve">1. গীতসংহিতা 34:15 - সদাপ্রভুর দৃষ্টি ধার্মিকদের উপর, এবং তাঁর কান তাদের কান্নার প্রতি মনোযোগী।</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Ezekiel 9:10 এবং আমার জন্যও, আমার চোখও ছাড়বে না, আমি করুণাও করব না, কিন্তু আমি তাদের মাথার উপর তাদের পথের প্রতিদান দেব।</w:t>
      </w:r>
    </w:p>
    <w:p/>
    <w:p>
      <w:r xmlns:w="http://schemas.openxmlformats.org/wordprocessingml/2006/main">
        <w:t xml:space="preserve">ঈশ্বর করুণা দেখাবেন না, বরং যারা পাপ করেছে তাদের শাস্তি দেবেন।</w:t>
      </w:r>
    </w:p>
    <w:p/>
    <w:p>
      <w:r xmlns:w="http://schemas.openxmlformats.org/wordprocessingml/2006/main">
        <w:t xml:space="preserve">1. ক্ষমাহীনতার বিপদ: কিভাবে ঈশ্বরের ন্যায়বিচার জবাবদিহিতা দাবি করে</w:t>
      </w:r>
    </w:p>
    <w:p/>
    <w:p>
      <w:r xmlns:w="http://schemas.openxmlformats.org/wordprocessingml/2006/main">
        <w:t xml:space="preserve">2. ঈশ্বরের বিচারের বাস্তবতা: ঈশ্বরের সংশোধন কিভাবে গ্রহণ করা যায়</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Ezekiel 18:20 - "যে আত্মা পাপ করে সে মরবে। পিতার অন্যায়ের জন্য পুত্র দুঃখভোগ করবে না, বা পিতা পুত্রের অন্যায়ের জন্য দুঃখভোগ করবে না। ধার্মিকের ধার্মিকতা তার নিজের উপর থাকবে, এবং দুষ্টের পাপাচার তার নিজের উপর বর্তায়।"</w:t>
      </w:r>
    </w:p>
    <w:p/>
    <w:p>
      <w:r xmlns:w="http://schemas.openxmlformats.org/wordprocessingml/2006/main">
        <w:t xml:space="preserve">Ezekiel 9:11 আর দেখ, মসীনার বস্ত্র পরিহিত লোকটি, যার পাশে কালি ছিল, সে বিষয়টি জানিয়ে বলল, আপনি আমাকে যা আদেশ করেছেন আমি তাই করেছি।</w:t>
      </w:r>
    </w:p>
    <w:p/>
    <w:p>
      <w:r xmlns:w="http://schemas.openxmlformats.org/wordprocessingml/2006/main">
        <w:t xml:space="preserve">লিনেন পরিহিত একজন ব্যক্তি, তার পাশে একটি কালি লাগানো, তিনি রিপোর্ট করেছেন যে তাকে যা করার নির্দেশ দেওয়া হয়েছিল তিনি তাই করেছেন।</w:t>
      </w:r>
    </w:p>
    <w:p/>
    <w:p>
      <w:r xmlns:w="http://schemas.openxmlformats.org/wordprocessingml/2006/main">
        <w:t xml:space="preserve">1. ঈশ্বরের আদেশ পালন: Ezekiel 9:11 উদাহরণ</w:t>
      </w:r>
    </w:p>
    <w:p/>
    <w:p>
      <w:r xmlns:w="http://schemas.openxmlformats.org/wordprocessingml/2006/main">
        <w:t xml:space="preserve">2. ঈশ্বরের নির্দেশাবলী পূর্ণ করার শক্তি: Ezekiel 9:11 এর দিকে এক নজর</w:t>
      </w:r>
    </w:p>
    <w:p/>
    <w:p>
      <w:r xmlns:w="http://schemas.openxmlformats.org/wordprocessingml/2006/main">
        <w:t xml:space="preserve">1. ম্যাথু 28:19-20 - অতএব যাও এবং সমস্ত জাতির শিষ্য কর, পিতা, পুত্র এবং পবিত্র আত্মার নামে তাদের বাপ্তিস্ম দিও, আমি তোমাদের যা আদেশ করেছি তা পালন করতে তাদের শেখান।"</w:t>
      </w:r>
    </w:p>
    <w:p/>
    <w:p>
      <w:r xmlns:w="http://schemas.openxmlformats.org/wordprocessingml/2006/main">
        <w:t xml:space="preserve">2. Joshua 1:8 - আইনের এই বইটি আপনার মুখ থেকে সরে যাবে না, তবে আপনি দিনরাত এটির উপর ধ্যান করবেন, যাতে আপনি এতে যা লেখা আছে তা অনুসারে কাজ করতে পারেন। কারণ তখন আপনি আপনার পথকে সমৃদ্ধ করবেন এবং তারপরে আপনি ভাল সাফল্য পাবেন।</w:t>
      </w:r>
    </w:p>
    <w:p/>
    <w:p>
      <w:r xmlns:w="http://schemas.openxmlformats.org/wordprocessingml/2006/main">
        <w:t xml:space="preserve">ইজেকিয়েল অধ্যায় 10 জেরুজালেমের উপর ঈশ্বরের বিচারের দৃষ্টিভঙ্গি অব্যাহত রেখেছে, মন্দির থেকে ঈশ্বরের গৌরবের উপর বিশেষ মনোযোগ দিয়ে। অধ্যায়টি স্বর্গীয় প্রাণীদের আবির্ভাব এবং ঈশ্বরের বিচার সম্পাদনে তাদের জড়িত থাকার বর্ণনা দেয়।</w:t>
      </w:r>
    </w:p>
    <w:p/>
    <w:p>
      <w:r xmlns:w="http://schemas.openxmlformats.org/wordprocessingml/2006/main">
        <w:t xml:space="preserve">1ম অনুচ্ছেদ: অধ্যায়টি শুরু হয় ইজেকিয়েল একই করবিমের একটি দর্শন দেখে যা তিনি অধ্যায় 1-এ তার পূর্বের দর্শনে দেখেছিলেন। এই দেবদূতদের একাধিক মুখ, ডানা এবং চাকার মধ্যে চাকা রয়েছে বলে বর্ণনা করা হয়েছে। ঈশ্বরের মহিমা আবার তাদের উপরে চিত্রিত হয়েছে (ইজেকিয়েল 10:1-2)।</w:t>
      </w:r>
    </w:p>
    <w:p/>
    <w:p>
      <w:r xmlns:w="http://schemas.openxmlformats.org/wordprocessingml/2006/main">
        <w:t xml:space="preserve">২য় অনুচ্ছেদ: প্যাসেজটি করবিম এবং চাকার নড়াচড়ার বিবরণ দেয় যখন তারা ঈশ্বরের মহিমার সাথে থাকে। করবিমদের নড়াচড়া করার সময়, তাদের ডানার শব্দকে সর্বশক্তিমানের কণ্ঠের সাথে তুলনা করা হয়। ইজেকিয়েল মন্দির থেকে ঈশ্বরের মহিমা প্রস্থানের সাক্ষী, তাঁর উপস্থিতি প্রত্যাহার এবং আসন্ন বিচারকে নির্দেশ করে (ইজেকিয়েল 10:3-22)।</w:t>
      </w:r>
    </w:p>
    <w:p/>
    <w:p>
      <w:r xmlns:w="http://schemas.openxmlformats.org/wordprocessingml/2006/main">
        <w:t xml:space="preserve">সংক্ষেপে,</w:t>
      </w:r>
    </w:p>
    <w:p>
      <w:r xmlns:w="http://schemas.openxmlformats.org/wordprocessingml/2006/main">
        <w:t xml:space="preserve">Ezekiel অধ্যায় দশ উন্মোচন</w:t>
      </w:r>
    </w:p>
    <w:p>
      <w:r xmlns:w="http://schemas.openxmlformats.org/wordprocessingml/2006/main">
        <w:t xml:space="preserve">মন্দির থেকে ঈশ্বরের মহিমা প্রস্থান,</w:t>
      </w:r>
    </w:p>
    <w:p>
      <w:r xmlns:w="http://schemas.openxmlformats.org/wordprocessingml/2006/main">
        <w:t xml:space="preserve">কারুবিম এবং চাকার চলাচল।</w:t>
      </w:r>
    </w:p>
    <w:p/>
    <w:p>
      <w:r xmlns:w="http://schemas.openxmlformats.org/wordprocessingml/2006/main">
        <w:t xml:space="preserve">করবিম এবং তাদের একাধিক মুখ, ডানা এবং চাকার দৃষ্টি।</w:t>
      </w:r>
    </w:p>
    <w:p>
      <w:r xmlns:w="http://schemas.openxmlformats.org/wordprocessingml/2006/main">
        <w:t xml:space="preserve">করুবিমের উপরে ঈশ্বরের মহিমার উপস্থিতি।</w:t>
      </w:r>
    </w:p>
    <w:p>
      <w:r xmlns:w="http://schemas.openxmlformats.org/wordprocessingml/2006/main">
        <w:t xml:space="preserve">করবিমদের নড়াচড়ার বর্ণনা এবং তাদের ডানার শব্দ।</w:t>
      </w:r>
    </w:p>
    <w:p>
      <w:r xmlns:w="http://schemas.openxmlformats.org/wordprocessingml/2006/main">
        <w:t xml:space="preserve">মন্দির থেকে ঈশ্বরের মহিমা প্রস্থান, আসন্ন বিচারের ইঙ্গিত.</w:t>
      </w:r>
    </w:p>
    <w:p/>
    <w:p>
      <w:r xmlns:w="http://schemas.openxmlformats.org/wordprocessingml/2006/main">
        <w:t xml:space="preserve">ইজেকিয়েলের এই অধ্যায় জেরুজালেমের উপর ঈশ্বরের বিচারের দৃষ্টিভঙ্গি অব্যাহত রাখে। এটি শুরু হয় ইজেকিয়েল কেরুবিমের একটি দর্শন দেখে, সেই একই স্বর্গীয় প্রাণী যা তিনি অধ্যায় 1-এ তার আগের দর্শনে দেখেছিলেন। এই করবিমগুলির একাধিক মুখ, ডানা এবং চাকার মধ্যে চাকা রয়েছে বলে বর্ণনা করা হয়েছে। ঈশ্বরের মহিমা আবার তাদের উপরে চিত্রিত হয়েছে। উত্তরণটি করুবিম এবং চাকার নড়াচড়ার বিশদ বিবরণ দেয় কারণ তারা ঈশ্বরের মহিমার সাথে থাকে। তাদের ডানার শব্দকে সর্বশক্তিমানের কণ্ঠের সাথে তুলনা করা হয়। ইজেকিয়েল মন্দির থেকে ঈশ্বরের মহিমা প্রস্থানের সাক্ষী, তাঁর উপস্থিতি প্রত্যাহার এবং আসন্ন বিচারের প্রতীক। অধ্যায়ের ফোকাস মন্দির থেকে ঈশ্বরের মহিমা প্রস্থান এবং করবিম এবং চাকার নড়াচড়ার উপর।</w:t>
      </w:r>
    </w:p>
    <w:p/>
    <w:p>
      <w:r xmlns:w="http://schemas.openxmlformats.org/wordprocessingml/2006/main">
        <w:t xml:space="preserve">Ezekiel 10:1 তারপর আমি তাকিয়ে দেখলাম, করুবীদের মাথার উপরে যে আকাশমণ্ডল ছিল সেখানে নীলা পাথরের মত, সিংহাসনের মত চেহারা দেখা যাচ্ছে।</w:t>
      </w:r>
    </w:p>
    <w:p/>
    <w:p>
      <w:r xmlns:w="http://schemas.openxmlformats.org/wordprocessingml/2006/main">
        <w:t xml:space="preserve">ইজেকিয়েল একটি নীলকান্তমণি পাথর দেখেছিলেন যা করুবিদের উপরে আকাশে একটি সিংহাসনের মতো।</w:t>
      </w:r>
    </w:p>
    <w:p/>
    <w:p>
      <w:r xmlns:w="http://schemas.openxmlformats.org/wordprocessingml/2006/main">
        <w:t xml:space="preserve">1. ঈশ্বরের মহিমা স্বর্গে প্রদর্শিত হয়।</w:t>
      </w:r>
    </w:p>
    <w:p/>
    <w:p>
      <w:r xmlns:w="http://schemas.openxmlformats.org/wordprocessingml/2006/main">
        <w:t xml:space="preserve">2. আমরা ঈশ্বরের উপস্থিতিতে শান্তি এবং আরাম পেতে পারি।</w:t>
      </w:r>
    </w:p>
    <w:p/>
    <w:p>
      <w:r xmlns:w="http://schemas.openxmlformats.org/wordprocessingml/2006/main">
        <w:t xml:space="preserve">1. ইশাইয়া 6:1-4 - ঈশ্বরের মহিমার ইশাইয়ার দর্শন।</w:t>
      </w:r>
    </w:p>
    <w:p/>
    <w:p>
      <w:r xmlns:w="http://schemas.openxmlformats.org/wordprocessingml/2006/main">
        <w:t xml:space="preserve">2. গীতসংহিতা 11:4 - প্রভু তাঁর পবিত্র মন্দিরে আছেন৷</w:t>
      </w:r>
    </w:p>
    <w:p/>
    <w:p>
      <w:r xmlns:w="http://schemas.openxmlformats.org/wordprocessingml/2006/main">
        <w:t xml:space="preserve">Ezekiel 10:2 তারপর তিনি মসীনার কাপড় পরা লোকটিকে বললেন, চাকার মাঝখানে, এমনকি করুবের নীচে যাও, এবং করুবদের মধ্য থেকে আগুনের কয়লা দিয়ে তোমার হাত ভরে দাও, এবং সেগুলি শহরের উপরে ছড়িয়ে দাও। এবং সে আমার দৃষ্টিতে চলে গেল।</w:t>
      </w:r>
    </w:p>
    <w:p/>
    <w:p>
      <w:r xmlns:w="http://schemas.openxmlformats.org/wordprocessingml/2006/main">
        <w:t xml:space="preserve">সদাপ্রভু লিনেন পরিহিত একজন ব্যক্তিকে করুবীদের মাঝখানে যেতে এবং তাদের মাঝখান থেকে আগুনের কয়লা নিয়ে শহরের উপরে ছড়িয়ে দিতে আদেশ দিলেন।</w:t>
      </w:r>
    </w:p>
    <w:p/>
    <w:p>
      <w:r xmlns:w="http://schemas.openxmlformats.org/wordprocessingml/2006/main">
        <w:t xml:space="preserve">1. আনুগত্যের শক্তি - প্রশ্ন ছাড়াই আনুগত্য করা দুষ্টদের উপর ঈশ্বরের বিচার আনতে পারে</w:t>
      </w:r>
    </w:p>
    <w:p/>
    <w:p>
      <w:r xmlns:w="http://schemas.openxmlformats.org/wordprocessingml/2006/main">
        <w:t xml:space="preserve">2. আনুগত্য পুরস্কৃত হয় - ঈশ্বরের আদেশ অনুসরণ করা বিশ্বাসের একটি চিহ্ন এবং ঐশ্বরিক পুরষ্কার নিয়ে আসে</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রোমানস 6:16-17 -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Ezekiel 10:3 যখন লোকটি ভিতরে গেল তখন করুবীরা ঘরের ডানদিকে দাঁড়ালো; আর মেঘে ভিতর প্রাঙ্গণ ভরে গেল।</w:t>
      </w:r>
    </w:p>
    <w:p/>
    <w:p>
      <w:r xmlns:w="http://schemas.openxmlformats.org/wordprocessingml/2006/main">
        <w:t xml:space="preserve">ঘরের ডান দিকে করুবীরা দাঁড়িয়ে ছিল যখন একজন লোক ভিতরে গেল এবং ভিতরের উঠান মেঘে ভরে গেল।</w:t>
      </w:r>
    </w:p>
    <w:p/>
    <w:p>
      <w:r xmlns:w="http://schemas.openxmlformats.org/wordprocessingml/2006/main">
        <w:t xml:space="preserve">1. চেরুবিম এবং মেঘের শক্তি বোঝা</w:t>
      </w:r>
    </w:p>
    <w:p/>
    <w:p>
      <w:r xmlns:w="http://schemas.openxmlformats.org/wordprocessingml/2006/main">
        <w:t xml:space="preserve">2. ঘরের ডান দিকের তাৎপর্য দেখা</w:t>
      </w:r>
    </w:p>
    <w:p/>
    <w:p>
      <w:r xmlns:w="http://schemas.openxmlformats.org/wordprocessingml/2006/main">
        <w:t xml:space="preserve">1. গীতসংহিতা 18:10 - তিনি একটি করুবের উপর চড়ে উড়ে গেলেন; তিনি বাতাসের ডানায় দ্রুত এসেছিলেন।</w:t>
      </w:r>
    </w:p>
    <w:p/>
    <w:p>
      <w:r xmlns:w="http://schemas.openxmlformats.org/wordprocessingml/2006/main">
        <w:t xml:space="preserve">2. প্রকাশিত বাক্য 8:2 - এবং আমি সাতজন ফেরেশতাকে দেখলাম যারা ঈশ্বরের সামনে দাঁড়িয়ে আছে, এবং তাদের সাতটি শিঙা দেওয়া হয়েছিল।</w:t>
      </w:r>
    </w:p>
    <w:p/>
    <w:p>
      <w:r xmlns:w="http://schemas.openxmlformats.org/wordprocessingml/2006/main">
        <w:t xml:space="preserve">Ezekiel 10:4 তারপর সদাপ্রভুর মহিমা করুব থেকে উঠে গিয়ে গৃহের চৌকাঠের উপরে গিয়ে দাঁড়াল। এবং গৃহ মেঘে পরিপূর্ণ ছিল এবং প্রাঙ্গণ প্রভুর মহিমার উজ্জ্বলতায় পূর্ণ ছিল।</w:t>
      </w:r>
    </w:p>
    <w:p/>
    <w:p>
      <w:r xmlns:w="http://schemas.openxmlformats.org/wordprocessingml/2006/main">
        <w:t xml:space="preserve">প্রভুর মহিমায় ভরে উঠল মন্দিরের ঘর-বাড়ি।</w:t>
      </w:r>
    </w:p>
    <w:p/>
    <w:p>
      <w:r xmlns:w="http://schemas.openxmlformats.org/wordprocessingml/2006/main">
        <w:t xml:space="preserve">1: ঈশ্বরের মহিমা সমস্ত পরিবেষ্টিত, এবং এটি আমাদের জীবনকে কানায় কানায় পূর্ণ করে।</w:t>
      </w:r>
    </w:p>
    <w:p/>
    <w:p>
      <w:r xmlns:w="http://schemas.openxmlformats.org/wordprocessingml/2006/main">
        <w:t xml:space="preserve">2: আমাদের জীবনে ঈশ্বরের মহিমাকে আলোকিত করার চেষ্টা করা উচিত, যাতে অন্যরা তাঁর প্রতি আকৃষ্ট হতে পারে।</w:t>
      </w:r>
    </w:p>
    <w:p/>
    <w:p>
      <w:r xmlns:w="http://schemas.openxmlformats.org/wordprocessingml/2006/main">
        <w:t xml:space="preserve">1: রোমানস্ 8:18-19 কারণ আমি মনে করি যে আমাদের মধ্যে যে মহিমা প্রকাশিত হবে তার সাথে এই বর্তমান সময়ের দুর্ভোগগুলি তুলনা করার যোগ্য নয়। সৃষ্টির আন্তরিক প্রত্যাশা ঈশ্বরের পুত্রদের প্রকাশের জন্য অধীর আগ্রহে অপেক্ষা করে।</w:t>
      </w:r>
    </w:p>
    <w:p/>
    <w:p>
      <w:r xmlns:w="http://schemas.openxmlformats.org/wordprocessingml/2006/main">
        <w:t xml:space="preserve">2:2 করিন্থীয় 4:6 কারণ তিনিই ঈশ্বর যিনি অন্ধকার থেকে আলোকে আলোকিত করার আদেশ দিয়েছেন, যিনি যীশু খ্রীষ্টের মুখে ঈশ্বরের মহিমার জ্ঞানের আলো দিতে আমাদের অন্তরে আলোকিত করেছেন৷</w:t>
      </w:r>
    </w:p>
    <w:p/>
    <w:p>
      <w:r xmlns:w="http://schemas.openxmlformats.org/wordprocessingml/2006/main">
        <w:t xml:space="preserve">Ezekiel 10:5 আর কারুবীদের ডানার শব্দ বাইরের প্রাঙ্গণ পর্যন্ত শোনা গেল, সর্বশক্তিমান ঈশ্বরের কণ্ঠস্বর যখন তিনি কথা বলেন।</w:t>
      </w:r>
    </w:p>
    <w:p/>
    <w:p>
      <w:r xmlns:w="http://schemas.openxmlformats.org/wordprocessingml/2006/main">
        <w:t xml:space="preserve">কারুবীদের ডানার শব্দ বাইরের প্রাঙ্গণ পর্যন্ত শোনা গেল, যা ঈশ্বরের কণ্ঠের মতো শোনাচ্ছিল।</w:t>
      </w:r>
    </w:p>
    <w:p/>
    <w:p>
      <w:r xmlns:w="http://schemas.openxmlformats.org/wordprocessingml/2006/main">
        <w:t xml:space="preserve">1. ঈশ্বরের কণ্ঠের শক্তি 2. ঈশ্বরের কণ্ঠস্বরের জন্য শোনা</w:t>
      </w:r>
    </w:p>
    <w:p/>
    <w:p>
      <w:r xmlns:w="http://schemas.openxmlformats.org/wordprocessingml/2006/main">
        <w:t xml:space="preserve">1. জন 10:27-28 - "আমার মেষরা আমার কণ্ঠস্বর শোনে, এবং আমি তাদের জানি, এবং তারা আমাকে অনুসরণ করে।" 2. গীতসংহিতা 29:3-4 - "সদাপ্রভুর কণ্ঠ জলের উপরে; গৌরবের ঈশ্বর গর্জন করেন, সদাপ্রভু বহু জলের উপরে। সদাপ্রভুর কণ্ঠ শক্তিশালী; সদাপ্রভুর কণ্ঠ মহিমায় পূর্ণ .</w:t>
      </w:r>
    </w:p>
    <w:p/>
    <w:p>
      <w:r xmlns:w="http://schemas.openxmlformats.org/wordprocessingml/2006/main">
        <w:t xml:space="preserve">Ezekiel 10:6 আর এমন হল যে, তিনি যখন মসীনার কাপড় পরিহিত লোকটিকে এই আদেশ দিলেন যে, চাকার মাঝখান থেকে, করুবীদের মধ্য থেকে আগুন নাও; তারপর তিনি ভিতরে গিয়ে চাকার পাশে দাঁড়ালেন।</w:t>
      </w:r>
    </w:p>
    <w:p/>
    <w:p>
      <w:r xmlns:w="http://schemas.openxmlformats.org/wordprocessingml/2006/main">
        <w:t xml:space="preserve">লিনেন পরিহিত একজন লোককে করুবীদের চাকার মধ্য থেকে আগুন নেবার নির্দেশ দেওয়া হয়েছিল।</w:t>
      </w:r>
    </w:p>
    <w:p/>
    <w:p>
      <w:r xmlns:w="http://schemas.openxmlformats.org/wordprocessingml/2006/main">
        <w:t xml:space="preserve">1. আনুগত্যের শক্তি: কিভাবে ঈশ্বরের আদেশ আশীর্বাদের দিকে পরিচালিত করে</w:t>
      </w:r>
    </w:p>
    <w:p/>
    <w:p>
      <w:r xmlns:w="http://schemas.openxmlformats.org/wordprocessingml/2006/main">
        <w:t xml:space="preserve">2. আগুনের তাৎপর্য: আধ্যাত্মিক রূপান্তরে এর ভূমিকা</w:t>
      </w:r>
    </w:p>
    <w:p/>
    <w:p>
      <w:r xmlns:w="http://schemas.openxmlformats.org/wordprocessingml/2006/main">
        <w:t xml:space="preserve">1. Exodus 24:17 - সদাপ্রভুর মহিমার দৃশ্য ছিল পর্বতের চূড়ায় গ্রাসকারী আগুনের মত।</w:t>
      </w:r>
    </w:p>
    <w:p/>
    <w:p>
      <w:r xmlns:w="http://schemas.openxmlformats.org/wordprocessingml/2006/main">
        <w:t xml:space="preserve">2. লুক 12:49 - আমি পৃথিবীতে আগুন আনতে এসেছি, এবং আমি কীভাবে এটি ইতিমধ্যেই জ্বলে উঠতে চাই!</w:t>
      </w:r>
    </w:p>
    <w:p/>
    <w:p>
      <w:r xmlns:w="http://schemas.openxmlformats.org/wordprocessingml/2006/main">
        <w:t xml:space="preserve">Ezekiel 10:7 আর একজন করুব করুবীদের মাঝখান থেকে করুবীদের মাঝখানের আগুনের দিকে হাত বাড়িয়ে তা নিয়ে তা নিয়ে মসীনার কাপড় পরিহিত ব্যক্তির হাতে দিল; সে তা নিয়ে বেরিয়ে গেল।</w:t>
      </w:r>
    </w:p>
    <w:p/>
    <w:p>
      <w:r xmlns:w="http://schemas.openxmlformats.org/wordprocessingml/2006/main">
        <w:t xml:space="preserve">ইজেকিয়েল 10:7 এর এই অনুচ্ছেদটি বর্ণনা করে যে কারুবিম লিনেন পরিহিত একজন ব্যক্তির হাতে আগুন ঢেলে দেয়, যিনি তারপর এটি নিয়ে চলে যান।</w:t>
      </w:r>
    </w:p>
    <w:p/>
    <w:p>
      <w:r xmlns:w="http://schemas.openxmlformats.org/wordprocessingml/2006/main">
        <w:t xml:space="preserve">1. ঈশ্বরের উপস্থিতি কীভাবে আমাদেরকে তা করতে পারে যা তিনি আমাদের করতে বলেছেন।</w:t>
      </w:r>
    </w:p>
    <w:p/>
    <w:p>
      <w:r xmlns:w="http://schemas.openxmlformats.org/wordprocessingml/2006/main">
        <w:t xml:space="preserve">2. পবিত্র আত্মা দ্বারা প্ররোচিত হলে পদক্ষেপ নিতে ইচ্ছুক হওয়ার গুরুত্ব।</w:t>
      </w:r>
    </w:p>
    <w:p/>
    <w:p>
      <w:r xmlns:w="http://schemas.openxmlformats.org/wordprocessingml/2006/main">
        <w:t xml:space="preserve">1. ইশাইয়া 6:8 - "তারপর আমি প্রভুর কণ্ঠস্বর শুনলাম যে, আমি কাকে পাঠাব? এবং কে আমাদের জন্য যাবে? এবং আমি বললাম, এই আমি। আমাকে পাঠান!</w:t>
      </w:r>
    </w:p>
    <w:p/>
    <w:p>
      <w:r xmlns:w="http://schemas.openxmlformats.org/wordprocessingml/2006/main">
        <w:t xml:space="preserve">2. হিব্রু 11: 1-3 - "এখন বিশ্বাস হল প্রত্যাশিত জিনিসের নিশ্চয়তা, যা দেখা যায় না তার দৃঢ়তা। কারণ এটি দ্বারা প্রাচীন লোকেরা তাদের প্রশংসা পেয়েছিল। বিশ্বাসের দ্বারা আমরা বুঝতে পারি যে শব্দ দ্বারা মহাবিশ্ব সৃষ্টি হয়েছে। ঈশ্বরের, যাতে যা দেখা যায় তা দৃশ্যমান জিনিস থেকে তৈরি হয়নি।"</w:t>
      </w:r>
    </w:p>
    <w:p/>
    <w:p>
      <w:r xmlns:w="http://schemas.openxmlformats.org/wordprocessingml/2006/main">
        <w:t xml:space="preserve">Ezekiel 10:8 আর করুবীদের মধ্যে তাদের ডানার নীচে একজন মানুষের হাতের আকৃতি দেখা গেল।</w:t>
      </w:r>
    </w:p>
    <w:p/>
    <w:p>
      <w:r xmlns:w="http://schemas.openxmlformats.org/wordprocessingml/2006/main">
        <w:t xml:space="preserve">করুবিদের ডানার নিচে একজন মানুষের হাতের রূপ দেখা গেল।</w:t>
      </w:r>
    </w:p>
    <w:p/>
    <w:p>
      <w:r xmlns:w="http://schemas.openxmlformats.org/wordprocessingml/2006/main">
        <w:t xml:space="preserve">1. ঈশ্বরের হাত: ডিভাইন হস্তক্ষেপ আবিষ্কার করা</w:t>
      </w:r>
    </w:p>
    <w:p/>
    <w:p>
      <w:r xmlns:w="http://schemas.openxmlformats.org/wordprocessingml/2006/main">
        <w:t xml:space="preserve">2. চেরুবিম: ঈশ্বরের সুরক্ষার প্রতীক</w:t>
      </w:r>
    </w:p>
    <w:p/>
    <w:p>
      <w:r xmlns:w="http://schemas.openxmlformats.org/wordprocessingml/2006/main">
        <w:t xml:space="preserve">1.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2. Exodus 25:18-20 - এবং আপনি সোনার দুটি করুবিম তৈরি করবেন; রহমতের আসনের দুই প্রান্তে হাতুড়ির কাজ দিয়ে সেগুলো তৈরি করতে হবে। এক প্রান্তে একটি করুব এবং অন্য প্রান্তে একটি করুব করুন; এক টুকরো দিয়ে করুবী মূর্তি তৈরী করবে তার দুই প্রান্তে। করুবিরা তাদের ডানা উপরে ছড়িয়ে দেবে, তাদের ডানা দিয়ে রহমতের আসনকে ছায়া দেবে এবং তারা একে অপরের মুখোমুখি হবে; করুবীদের মুখ করুণার আসনের দিকে থাকবে।</w:t>
      </w:r>
    </w:p>
    <w:p/>
    <w:p>
      <w:r xmlns:w="http://schemas.openxmlformats.org/wordprocessingml/2006/main">
        <w:t xml:space="preserve">Ezekiel 10:9 আর যখন আমি তাকালাম, দেখলাম, করুবদের চারটি চাকা, এক করূবের কাছে একটি চাকা, আর একটি করুব দ্বারা আরেকটি চাকা; আর চাকার চেহারা ছিল বেরিল পাথরের মতো।</w:t>
      </w:r>
    </w:p>
    <w:p/>
    <w:p>
      <w:r xmlns:w="http://schemas.openxmlformats.org/wordprocessingml/2006/main">
        <w:t xml:space="preserve">ইজেকিয়েল একটি করুবিমের চারটি চাকার প্রত্যক্ষ করেছিলেন, প্রতিটি চাকা একটি বেরিল পাথরের মতো একই রঙের।</w:t>
      </w:r>
    </w:p>
    <w:p/>
    <w:p>
      <w:r xmlns:w="http://schemas.openxmlformats.org/wordprocessingml/2006/main">
        <w:t xml:space="preserve">1. চেরুবিমের রহস্যময় চাকা: ঈশ্বরের অগাধ ক্ষমতা।</w:t>
      </w:r>
    </w:p>
    <w:p/>
    <w:p>
      <w:r xmlns:w="http://schemas.openxmlformats.org/wordprocessingml/2006/main">
        <w:t xml:space="preserve">2. পরিবর্তনের চাকা: বেরিল পাথরের তাৎপর্য।</w:t>
      </w:r>
    </w:p>
    <w:p/>
    <w:p>
      <w:r xmlns:w="http://schemas.openxmlformats.org/wordprocessingml/2006/main">
        <w:t xml:space="preserve">1. প্রকাশিত বাক্য 4:6-8 - সিংহাসনের চারপাশে চব্বিশটি সিংহাসন ছিল এবং সিংহাসনে উপবিষ্ট ছিলেন চব্বিশ জন প্রাচীন, সাদা পোশাক পরা, তাদের মাথায় সোনার মুকুট। সিংহাসন থেকে বিদ্যুতের ঝলকানি, গর্জন ও বজ্রপাতের শব্দ হল, এবং সিংহাসনের সামনে আগুনের সাতটি মশাল জ্বলছিল, যা ঈশ্বরের সাতটি আত্মা, এবং সিংহাসনের সামনে স্ফটিকের মতো একটি কাচের সমুদ্র ছিল। .</w:t>
      </w:r>
    </w:p>
    <w:p/>
    <w:p>
      <w:r xmlns:w="http://schemas.openxmlformats.org/wordprocessingml/2006/main">
        <w:t xml:space="preserve">2. ড্যানিয়েল 10:5-6 - আমি চোখ তুলে তাকালাম এবং দেখলাম, লিনেন পরা একজন লোক, তার কোমরে উফজ থেকে সূক্ষ্ম সোনার বেল্ট। তার শরীর ছিল বেরিলের মতো, তার মুখ ছিল বিদ্যুতের মতো, তার চোখ জ্বলন্ত মশালের মতো, তার বাহু ও পা পুড়ে যাওয়া ব্রোঞ্জের আলোর মতো এবং তার শব্দের আওয়াজ ছিল বহু সংখ্যক শব্দের মতো।</w:t>
      </w:r>
    </w:p>
    <w:p/>
    <w:p>
      <w:r xmlns:w="http://schemas.openxmlformats.org/wordprocessingml/2006/main">
        <w:t xml:space="preserve">Ezekiel 10:10 এবং তাদের চেহারার জন্য, তারা চারজনের একটিই উপমা ছিল, যেন একটি চাকা একটি চাকার মধ্যে ছিল।</w:t>
      </w:r>
    </w:p>
    <w:p/>
    <w:p>
      <w:r xmlns:w="http://schemas.openxmlformats.org/wordprocessingml/2006/main">
        <w:t xml:space="preserve">Ezekiel 10:10 এ বর্ণিত চারটি প্রাণী সব একই রকম ছিল, যেন একটি চাকা একটি চাকার মধ্যে ছিল।</w:t>
      </w:r>
    </w:p>
    <w:p/>
    <w:p>
      <w:r xmlns:w="http://schemas.openxmlformats.org/wordprocessingml/2006/main">
        <w:t xml:space="preserve">1. ঈশ্বরের সৃষ্টির আন্তঃসম্পর্ক</w:t>
      </w:r>
    </w:p>
    <w:p/>
    <w:p>
      <w:r xmlns:w="http://schemas.openxmlformats.org/wordprocessingml/2006/main">
        <w:t xml:space="preserve">2. বাইবেলে চাকার প্রতীক</w:t>
      </w:r>
    </w:p>
    <w:p/>
    <w:p>
      <w:r xmlns:w="http://schemas.openxmlformats.org/wordprocessingml/2006/main">
        <w:t xml:space="preserve">1. ইশাইয়া 28:28 - "একজন কি সেখানে বলদ দিয়ে লাঙ্গল চালায়? কেউ কি উপত্যকাকে ক্রমাগত হারায়? কেউ কি ক্রমাগত তাদের জমি খুলে দেয়?"</w:t>
      </w:r>
    </w:p>
    <w:p/>
    <w:p>
      <w:r xmlns:w="http://schemas.openxmlformats.org/wordprocessingml/2006/main">
        <w:t xml:space="preserve">2. প্রকাশিত বাক্য 4:6-8 - "আর সিংহাসনের সামনে স্ফটিকের মতো একটি কাঁচের সমুদ্র ছিল: এবং সিংহাসনের মাঝখানে এবং সিংহাসনের চারপাশে, সামনে এবং পিছনে চারটি চোখ ভরা জন্তু ছিল৷ প্রথম জন্তুটি ছিল সিংহের মতো, দ্বিতীয় জন্তুটি ছিল বাছুরের মতো, এবং তৃতীয় জন্তুটির মুখ ছিল মানুষের মতো, এবং চতুর্থ জন্তুটি ছিল উড়ন্ত ঈগলের মতো।"</w:t>
      </w:r>
    </w:p>
    <w:p/>
    <w:p>
      <w:r xmlns:w="http://schemas.openxmlformats.org/wordprocessingml/2006/main">
        <w:t xml:space="preserve">Ezekiel 10:11 যখন তারা গেল, তখন তারা তাদের চার দিকে গেল; যাবার পথে তারা ফিরে গেল না, কিন্তু মাথার দিকে যেদিকে তাকালো সেদিকেই তারা অনুসরণ করল৷ তারা যেভাবে গিয়েছিল সেভাবে ফিরে যায়নি৷</w:t>
      </w:r>
    </w:p>
    <w:p/>
    <w:p>
      <w:r xmlns:w="http://schemas.openxmlformats.org/wordprocessingml/2006/main">
        <w:t xml:space="preserve">Ezekiel 10:11-এর প্রাণীরা মাথার দিকে যে দিকে তাকাচ্ছিল, সেদিকে বাঁক না নিয়ে চলে গেছে।</w:t>
      </w:r>
    </w:p>
    <w:p/>
    <w:p>
      <w:r xmlns:w="http://schemas.openxmlformats.org/wordprocessingml/2006/main">
        <w:t xml:space="preserve">1. দিকনির্দেশনার সাথে জীবনযাপন: কীভাবে জীবনে ঈশ্বরের নেতৃত্ব অনুসরণ করবেন</w:t>
      </w:r>
    </w:p>
    <w:p/>
    <w:p>
      <w:r xmlns:w="http://schemas.openxmlformats.org/wordprocessingml/2006/main">
        <w:t xml:space="preserve">2. ঐক্যের শক্তি: সম্প্রীতির সাথে একসাথে কাজ করার সুবিধা</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হিতোপদেশ 16:9 - একজন মানুষের হৃদয় তার পথ তৈরি করে, কিন্তু প্রভু তার পদক্ষেপগুলি পরিচালনা করেন।</w:t>
      </w:r>
    </w:p>
    <w:p/>
    <w:p>
      <w:r xmlns:w="http://schemas.openxmlformats.org/wordprocessingml/2006/main">
        <w:t xml:space="preserve">Ezekiel 10:12 এবং তাদের সমস্ত শরীর, তাদের পিঠ, তাদের হাত, তাদের ডানা এবং চাকার চারপাশে চোখ পূর্ণ ছিল, এমনকি তাদের চারজনের চাকাও ছিল।</w:t>
      </w:r>
    </w:p>
    <w:p/>
    <w:p>
      <w:r xmlns:w="http://schemas.openxmlformats.org/wordprocessingml/2006/main">
        <w:t xml:space="preserve">অনুচ্ছেদটি করবিমদের দৃষ্টিভঙ্গি বর্ণনা করে, যেখানে তারা চোখ দিয়ে ঢাকা ছিল এবং তাদের চারপাশে চোখ দিয়ে চারটি চাকা ছিল।</w:t>
      </w:r>
    </w:p>
    <w:p/>
    <w:p>
      <w:r xmlns:w="http://schemas.openxmlformats.org/wordprocessingml/2006/main">
        <w:t xml:space="preserve">1. সর্বদর্শী ঈশ্বর: প্রভুর সর্বব্যাপীতাকে স্বীকৃতি দেওয়া</w:t>
      </w:r>
    </w:p>
    <w:p/>
    <w:p>
      <w:r xmlns:w="http://schemas.openxmlformats.org/wordprocessingml/2006/main">
        <w:t xml:space="preserve">2. আধ্যাত্মিক দৃষ্টির প্রয়োজনীয়তা: স্বর্গীয় চোখ দিয়ে দেখতে শেখা</w:t>
      </w:r>
    </w:p>
    <w:p/>
    <w:p>
      <w:r xmlns:w="http://schemas.openxmlformats.org/wordprocessingml/2006/main">
        <w:t xml:space="preserve">1. গীতসংহিতা 33:13-14 - "প্রভু স্বর্গ থেকে নীচে তাকান; তিনি মানুষের সমস্ত সন্তানদের দেখেন। যেখানে তিনি সিংহাসনে বসেন সেখান থেকে তিনি পৃথিবীর সমস্ত বাসিন্দাদের দিকে তাকান।"</w:t>
      </w:r>
    </w:p>
    <w:p/>
    <w:p>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Ezekiel 10:13 চাকার জন্য, আমার শ্রবণে তাদের কাছে চিৎকার করা হয়েছিল, হে চাকা।</w:t>
      </w:r>
    </w:p>
    <w:p/>
    <w:p>
      <w:r xmlns:w="http://schemas.openxmlformats.org/wordprocessingml/2006/main">
        <w:t xml:space="preserve">প্যাসেজ বর্ণনা করে কিভাবে ঈশ্বর ইজেকিয়েলের শ্রবণে চাকার সাথে কথা বলেছিলেন।</w:t>
      </w:r>
    </w:p>
    <w:p/>
    <w:p>
      <w:r xmlns:w="http://schemas.openxmlformats.org/wordprocessingml/2006/main">
        <w:t xml:space="preserve">1. ঈশ্বর প্রতিটি পরিস্থিতিতে আমাদের সাথে কথা বলেন, যদি আমরা শুনতে ইচ্ছুক হই।</w:t>
      </w:r>
    </w:p>
    <w:p/>
    <w:p>
      <w:r xmlns:w="http://schemas.openxmlformats.org/wordprocessingml/2006/main">
        <w:t xml:space="preserve">2. আমরা কখনই একা নই, ঈশ্বর সর্বদা আমাদের সাথে আছেন।</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Ezekiel 10:14 এবং প্রত্যেকের চারটি মুখ ছিল: প্রথম মুখটি করুবের মুখ, এবং দ্বিতীয়টি একটি মানুষের মুখ, তৃতীয়টি একটি সিংহের মুখ এবং চতুর্থটি একটি ঈগলের মুখ৷</w:t>
      </w:r>
    </w:p>
    <w:p/>
    <w:p>
      <w:r xmlns:w="http://schemas.openxmlformats.org/wordprocessingml/2006/main">
        <w:t xml:space="preserve">Ezekiel 10:14 এ, একটি সত্তার চারটি মুখের বর্ণনা রয়েছে - একটি করুব, একটি মানুষ, একটি সিংহ এবং একটি ঈগল।</w:t>
      </w:r>
    </w:p>
    <w:p/>
    <w:p>
      <w:r xmlns:w="http://schemas.openxmlformats.org/wordprocessingml/2006/main">
        <w:t xml:space="preserve">1. সৃষ্টির বৈচিত্র্য: Ezekiel 10:14 এর একটি অনুসন্ধান</w:t>
      </w:r>
    </w:p>
    <w:p/>
    <w:p>
      <w:r xmlns:w="http://schemas.openxmlformats.org/wordprocessingml/2006/main">
        <w:t xml:space="preserve">2. আমাদের বিভিন্ন শক্তি: Ezekiel 10:14 এ চার মুখের একটি অধ্যয়ন</w:t>
      </w:r>
    </w:p>
    <w:p/>
    <w:p>
      <w:r xmlns:w="http://schemas.openxmlformats.org/wordprocessingml/2006/main">
        <w:t xml:space="preserve">1. গীতসংহিতা 8:5-8</w:t>
      </w:r>
    </w:p>
    <w:p/>
    <w:p>
      <w:r xmlns:w="http://schemas.openxmlformats.org/wordprocessingml/2006/main">
        <w:t xml:space="preserve">2. ইশাইয়া 40:25-26</w:t>
      </w:r>
    </w:p>
    <w:p/>
    <w:p>
      <w:r xmlns:w="http://schemas.openxmlformats.org/wordprocessingml/2006/main">
        <w:t xml:space="preserve">Ezekiel 10:15 আর করুবীদের উপরে উঠানো হল। এই সেই জীবন্ত প্রাণী যাকে আমি চেবার নদীর ধারে দেখেছি।</w:t>
      </w:r>
    </w:p>
    <w:p/>
    <w:p>
      <w:r xmlns:w="http://schemas.openxmlformats.org/wordprocessingml/2006/main">
        <w:t xml:space="preserve">ইজেকিয়েল চেবার নদীর ধারে যে জীবন্ত প্রাণীটি দেখেছিলেন তা একটি করুবিম হিসাবে প্রকাশিত হয়েছিল।</w:t>
      </w:r>
    </w:p>
    <w:p/>
    <w:p>
      <w:r xmlns:w="http://schemas.openxmlformats.org/wordprocessingml/2006/main">
        <w:t xml:space="preserve">1. প্রকৃতিতে প্রকাশিত ঐশ্বরিক শক্তি</w:t>
      </w:r>
    </w:p>
    <w:p/>
    <w:p>
      <w:r xmlns:w="http://schemas.openxmlformats.org/wordprocessingml/2006/main">
        <w:t xml:space="preserve">2. ঈশ্বরের সৃষ্টি রহস্য</w:t>
      </w:r>
    </w:p>
    <w:p/>
    <w:p>
      <w:r xmlns:w="http://schemas.openxmlformats.org/wordprocessingml/2006/main">
        <w:t xml:space="preserve">1. গীতসংহিতা 104:4 - যিনি তাঁর ফেরেশতাদের আত্মা করেন; তার মন্ত্রীরা একটি জ্বলন্ত আগুন:</w:t>
      </w:r>
    </w:p>
    <w:p/>
    <w:p>
      <w:r xmlns:w="http://schemas.openxmlformats.org/wordprocessingml/2006/main">
        <w:t xml:space="preserve">2. লূক 24:4-5 - এবং এমনটি ঘটল, যখন তারা সেখানে অনেক বিভ্রান্ত ছিল, দেখ, দু'জন লোক চকচকে পোশাক পরে তাদের পাশে দাঁড়িয়েছিল: এবং তারা ভয় পেয়ে মাটিতে মুখ নীচু করে বলল তাদের কাছে, কেন মৃতদের মধ্যে জীবিতকে খুঁজছেন?</w:t>
      </w:r>
    </w:p>
    <w:p/>
    <w:p>
      <w:r xmlns:w="http://schemas.openxmlformats.org/wordprocessingml/2006/main">
        <w:t xml:space="preserve">Ezekiel 10:16 এবং যখন করুবীরা গেল, চাকাগুলি তাদের পাশ দিয়ে গেল; এবং যখন করুবীরা তাদের ডানা মাটি থেকে উপরে উঠল, তখন একই চাকাগুলিও তাদের পাশ থেকে সরেনি।</w:t>
      </w:r>
    </w:p>
    <w:p/>
    <w:p>
      <w:r xmlns:w="http://schemas.openxmlformats.org/wordprocessingml/2006/main">
        <w:t xml:space="preserve">ইজেকিয়েল 10:16 থেকে এই অনুচ্ছেদটি করবিমদের গতিবিধি এবং তাদের পাশের চাকার সাথে তাদের সম্পর্ক বর্ণনা করে।</w:t>
      </w:r>
    </w:p>
    <w:p/>
    <w:p>
      <w:r xmlns:w="http://schemas.openxmlformats.org/wordprocessingml/2006/main">
        <w:t xml:space="preserve">1. ঈশ্বরের চাকা - সমস্ত সৃষ্টির ঐশ্বরিক আন্তঃসংযুক্ততা অন্বেষণ।</w:t>
      </w:r>
    </w:p>
    <w:p/>
    <w:p>
      <w:r xmlns:w="http://schemas.openxmlformats.org/wordprocessingml/2006/main">
        <w:t xml:space="preserve">2. নিখুঁত সম্প্রীতির মধ্যে চলমান - কিভাবে আমরা ঈশ্বরের সৃষ্টির সাথে একতায় বসবাস করতে পারি।</w:t>
      </w:r>
    </w:p>
    <w:p/>
    <w:p>
      <w:r xmlns:w="http://schemas.openxmlformats.org/wordprocessingml/2006/main">
        <w:t xml:space="preserve">1. জেনেসিস 1:1 - শুরুতে ঈশ্বর আকাশ ও পৃথিবী সৃষ্টি করেছেন।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Ezekiel 10:17 যখন তারা দাঁড়ালো, তখন তারা দাঁড়ালো; এবং যখন তারা উপরে উঠল, তখন তারাও নিজেদের উপরে উঠল, কারণ তাদের মধ্যে জীবন্ত প্রাণীর আত্মা ছিল।</w:t>
      </w:r>
    </w:p>
    <w:p/>
    <w:p>
      <w:r xmlns:w="http://schemas.openxmlformats.org/wordprocessingml/2006/main">
        <w:t xml:space="preserve">জীবন্ত প্রাণীদের মধ্যে ঈশ্বরের আত্মা ছিল, যা তাদেরকে সমলয়ভাবে চলতে সক্ষম করে।</w:t>
      </w:r>
    </w:p>
    <w:p/>
    <w:p>
      <w:r xmlns:w="http://schemas.openxmlformats.org/wordprocessingml/2006/main">
        <w:t xml:space="preserve">1: আমরা আমাদের একতা এবং ঈশ্বরে বিশ্বাসের মধ্যে শক্তি খুঁজে পেতে পারি।</w:t>
      </w:r>
    </w:p>
    <w:p/>
    <w:p>
      <w:r xmlns:w="http://schemas.openxmlformats.org/wordprocessingml/2006/main">
        <w:t xml:space="preserve">2: ঈশ্বরের আত্মা আমাদের যাত্রার মাধ্যমে আমাদের পথ দেখাবে এবং সাহায্য করবে।</w:t>
      </w:r>
    </w:p>
    <w:p/>
    <w:p>
      <w:r xmlns:w="http://schemas.openxmlformats.org/wordprocessingml/2006/main">
        <w:t xml:space="preserve">1: ফিলিপীয় 4:13 - আমি খ্রীষ্টের মাধ্যমে সব কিছু করতে পারি যিনি আমাকে শক্তি দেন।</w:t>
      </w:r>
    </w:p>
    <w:p/>
    <w:p>
      <w:r xmlns:w="http://schemas.openxmlformats.org/wordprocessingml/2006/main">
        <w:t xml:space="preserve">2: গীতসংহিতা 46:10 - শান্ত হও, এবং জান যে আমিই ঈশ্বর।</w:t>
      </w:r>
    </w:p>
    <w:p/>
    <w:p>
      <w:r xmlns:w="http://schemas.openxmlformats.org/wordprocessingml/2006/main">
        <w:t xml:space="preserve">Ezekiel 10:18 তারপর সদাপ্রভুর মহিমা গৃহের চৌকাঠ থেকে সরে গিয়ে করুবীদের উপরে দাঁড়িয়ে রইল।</w:t>
      </w:r>
    </w:p>
    <w:p/>
    <w:p>
      <w:r xmlns:w="http://schemas.openxmlformats.org/wordprocessingml/2006/main">
        <w:t xml:space="preserve">সদাপ্রভুর মহিমা ঘরের চৌকাঠ ছেড়ে কারুবীদের উপরে দাঁড়িয়েছিল।</w:t>
      </w:r>
    </w:p>
    <w:p/>
    <w:p>
      <w:r xmlns:w="http://schemas.openxmlformats.org/wordprocessingml/2006/main">
        <w:t xml:space="preserve">1. গৌরবের স্থানান্তর: তাঁর লোকেদের জন্য প্রভুর মধ্যস্থতা</w:t>
      </w:r>
    </w:p>
    <w:p/>
    <w:p>
      <w:r xmlns:w="http://schemas.openxmlformats.org/wordprocessingml/2006/main">
        <w:t xml:space="preserve">2. ঈশ্বরের উপস্থিতির প্রকাশ: ঈশ্বরের সুরক্ষার প্রতীক হিসাবে করবিম</w:t>
      </w:r>
    </w:p>
    <w:p/>
    <w:p>
      <w:r xmlns:w="http://schemas.openxmlformats.org/wordprocessingml/2006/main">
        <w:t xml:space="preserve">1. Exodus 25:18-22 - চুক্তির সিন্দুকের উপর করুবিমদের বর্ণনা</w:t>
      </w:r>
    </w:p>
    <w:p/>
    <w:p>
      <w:r xmlns:w="http://schemas.openxmlformats.org/wordprocessingml/2006/main">
        <w:t xml:space="preserve">2. গীতসংহিতা 104:4 - প্রভুর মহিমা একটি করবিমের ডানার সাথে তুলনা করা হয়।</w:t>
      </w:r>
    </w:p>
    <w:p/>
    <w:p>
      <w:r xmlns:w="http://schemas.openxmlformats.org/wordprocessingml/2006/main">
        <w:t xml:space="preserve">Ezekiel 10:19 আর করুবীরা তাদের ডানা তুলল, এবং আমার দৃষ্টিতে পৃথিবী থেকে উপরে উঠল; যখন তারা বাইরে গেল, তখন চাকাগুলিও তাদের পাশে ছিল এবং প্রত্যেকে সদাপ্রভুর ঘরের পূর্ব দরজার দরজায় দাঁড়িয়েছিল; ইস্রায়েলের ঈশ্বরের মহিমা তাদের উপরে ছিল।</w:t>
      </w:r>
    </w:p>
    <w:p/>
    <w:p>
      <w:r xmlns:w="http://schemas.openxmlformats.org/wordprocessingml/2006/main">
        <w:t xml:space="preserve">করুবীরা তাদের ডানা তুলে পৃথিবী ছেড়ে চাকার সাথে চলে গেল এবং প্রভুর ঘরের পূর্ব দরজায় দাঁড়ালো যখন ইস্রায়েলের ঈশ্বরের মহিমা তাদের উপরে ছিল।</w:t>
      </w:r>
    </w:p>
    <w:p/>
    <w:p>
      <w:r xmlns:w="http://schemas.openxmlformats.org/wordprocessingml/2006/main">
        <w:t xml:space="preserve">1. প্রভুর উপস্থিতির শক্তি - কীভাবে ঈশ্বরের মহিমা সুরক্ষার ঢাল</w:t>
      </w:r>
    </w:p>
    <w:p/>
    <w:p>
      <w:r xmlns:w="http://schemas.openxmlformats.org/wordprocessingml/2006/main">
        <w:t xml:space="preserve">2. দ্য জার্নি অফ দ্য চেরুবিম - কিভাবে ঈশ্বর আমাদের পদক্ষেপগুলি পরিচালনা করেন</w:t>
      </w:r>
    </w:p>
    <w:p/>
    <w:p>
      <w:r xmlns:w="http://schemas.openxmlformats.org/wordprocessingml/2006/main">
        <w:t xml:space="preserve">1. ইশাইয়া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18:30- ঈশ্বরের জন্য, তাঁর পথ নিখুঁত; সদাপ্রভুর বাক্য পরীক্ষা করা হয়েছে: যারা তাঁর উপর নির্ভর করে তাদের সকলের কাছে তিনি একজন নৃশংস।</w:t>
      </w:r>
    </w:p>
    <w:p/>
    <w:p>
      <w:r xmlns:w="http://schemas.openxmlformats.org/wordprocessingml/2006/main">
        <w:t xml:space="preserve">Ezekiel 10:20 এই সেই জীবন্ত প্রাণী যাকে আমি কবর নদীর ধারে ইস্রায়েলের ঈশ্বরের নীচে দেখেছিলাম; এবং আমি জানতাম যে তারা করুব দূত।</w:t>
      </w:r>
    </w:p>
    <w:p/>
    <w:p>
      <w:r xmlns:w="http://schemas.openxmlformats.org/wordprocessingml/2006/main">
        <w:t xml:space="preserve">ইজেকিয়েল চেবার নদীর ধারে জীবন্ত প্রাণী দেখেছিলেন যাকে তিনি করবিম হিসাবে চিহ্নিত করেছিলেন।</w:t>
      </w:r>
    </w:p>
    <w:p/>
    <w:p>
      <w:r xmlns:w="http://schemas.openxmlformats.org/wordprocessingml/2006/main">
        <w:t xml:space="preserve">1. ইজেকিয়েলের দৃষ্টি: চেরুবিমের প্রতীকী অন্বেষণ</w:t>
      </w:r>
    </w:p>
    <w:p/>
    <w:p>
      <w:r xmlns:w="http://schemas.openxmlformats.org/wordprocessingml/2006/main">
        <w:t xml:space="preserve">2. প্রকাশের শক্তি: চেরুবিমদের সাথে ইজেকিয়েলের মুখোমুখি পরীক্ষা করা</w:t>
      </w:r>
    </w:p>
    <w:p/>
    <w:p>
      <w:r xmlns:w="http://schemas.openxmlformats.org/wordprocessingml/2006/main">
        <w:t xml:space="preserve">1. জন 1:14, "এবং শব্দ মাংস হয়ে উঠল এবং আমাদের মধ্যে বাস করল, এবং আমরা তাঁর মহিমা, পিতার কাছ থেকে একমাত্র পুত্রের মতো মহিমা, অনুগ্রহ ও সত্যে পূর্ণ।"</w:t>
      </w:r>
    </w:p>
    <w:p/>
    <w:p>
      <w:r xmlns:w="http://schemas.openxmlformats.org/wordprocessingml/2006/main">
        <w:t xml:space="preserve">2. ইশাইয়া 6:2-3, "তার উপরে সরাফিম দাঁড়িয়েছিল। প্রত্যেকের ছয়টি ডানা ছিল: দুটি দিয়ে সে তার মুখ ঢেকেছিল, এবং দুটি দিয়ে সে তার পা ঢেকেছিল, এবং দুটি দিয়ে সে উড়েছিল। এবং একজন আরেকজনকে ডেকে বলল: পবিত্র, পবিত্র, পবিত্র বাহিনীগণের প্রভু; সমস্ত পৃথিবী তাঁর মহিমায় পূর্ণ!</w:t>
      </w:r>
    </w:p>
    <w:p/>
    <w:p>
      <w:r xmlns:w="http://schemas.openxmlformats.org/wordprocessingml/2006/main">
        <w:t xml:space="preserve">Ezekiel 10:21 প্রত্যেকের চারটি মুখ এবং প্রত্যেকের চারটি ডানা ছিল; আর তাদের ডানার নিচে ছিল একজন মানুষের হাতের উপমা।</w:t>
      </w:r>
    </w:p>
    <w:p/>
    <w:p>
      <w:r xmlns:w="http://schemas.openxmlformats.org/wordprocessingml/2006/main">
        <w:t xml:space="preserve">ডানা এবং একজন মানুষের হাত সহ চারমুখী প্রাণীর উপমা ইজেকিয়েল দেখেছিলেন।</w:t>
      </w:r>
    </w:p>
    <w:p/>
    <w:p>
      <w:r xmlns:w="http://schemas.openxmlformats.org/wordprocessingml/2006/main">
        <w:t xml:space="preserve">1. অদেখা দেখা: ইজেকিয়েলের দর্শনের অন্বেষণ</w:t>
      </w:r>
    </w:p>
    <w:p/>
    <w:p>
      <w:r xmlns:w="http://schemas.openxmlformats.org/wordprocessingml/2006/main">
        <w:t xml:space="preserve">2. কল্পনা শক্তি: বিভিন্ন আধ্যাত্মিক বাস্তবতা বোঝা</w:t>
      </w:r>
    </w:p>
    <w:p/>
    <w:p>
      <w:r xmlns:w="http://schemas.openxmlformats.org/wordprocessingml/2006/main">
        <w:t xml:space="preserve">1. জেনেসিস 1:26-27 - ঈশ্বর মানুষকে তাঁর নিজের প্রতিমূর্তিতে সৃষ্টি করেছেন।</w:t>
      </w:r>
    </w:p>
    <w:p/>
    <w:p>
      <w:r xmlns:w="http://schemas.openxmlformats.org/wordprocessingml/2006/main">
        <w:t xml:space="preserve">2. ইশাইয়া 6:1-2 - ইশাইয়া প্রভুকে তাঁর মহিমায় দেখেছিলেন।</w:t>
      </w:r>
    </w:p>
    <w:p/>
    <w:p>
      <w:r xmlns:w="http://schemas.openxmlformats.org/wordprocessingml/2006/main">
        <w:t xml:space="preserve">Ezekiel 10:22 আর তাদের মুখের সাদৃশ্য ছিল সেই মুখগুলো যেগুলো আমি চেবার নদীর ধারে দেখেছিলাম, তাদের চেহারা ও নিজেদের; তারা প্রত্যেকে সোজা এগিয়ে গেল।</w:t>
      </w:r>
    </w:p>
    <w:p/>
    <w:p>
      <w:r xmlns:w="http://schemas.openxmlformats.org/wordprocessingml/2006/main">
        <w:t xml:space="preserve">ইজেকিয়েল চেবার নদীর ধারে যে সমস্ত প্রাণীদের মুখ দেখেছিলেন সেগুলি দর্শনে যে প্রাণীগুলি দেখেছিলেন তাদের মুখের মতোই ছিল৷</w:t>
      </w:r>
    </w:p>
    <w:p/>
    <w:p>
      <w:r xmlns:w="http://schemas.openxmlformats.org/wordprocessingml/2006/main">
        <w:t xml:space="preserve">1. বিশ্বস্ত আনুগত্য: কিভাবে ঈশ্বরের নির্দেশের সাথে বাঁচতে হয়</w:t>
      </w:r>
    </w:p>
    <w:p/>
    <w:p>
      <w:r xmlns:w="http://schemas.openxmlformats.org/wordprocessingml/2006/main">
        <w:t xml:space="preserve">2. ঈশ্বরের ক্ষমতা এবং প্রভিডেন্স: তাঁর ভালবাসার অটলতা</w:t>
      </w:r>
    </w:p>
    <w:p/>
    <w:p>
      <w:r xmlns:w="http://schemas.openxmlformats.org/wordprocessingml/2006/main">
        <w:t xml:space="preserve">1. ইশাইয়া 40:31: "কিন্তু যারা প্রভুর উপর ভরসা করে তারা নতুন শক্তি পাবে। তারা ঈগলের মত ডানায় উঁচুতে উঠবে। তারা দৌড়াবে এবং ক্লান্ত হবে না। তারা হাঁটবে এবং অজ্ঞান হবে 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ইজেকিয়েল অধ্যায় 11 জেরুজালেমের উপর ঈশ্বরের বিচারের দৃষ্টিভঙ্গি অব্যাহত রাখে, শহরের নেতাদের পাপ এবং বিশ্বস্ত অবশিষ্টাংশের জন্য পুনরুদ্ধারের প্রতিশ্রুতি তুলে ধরে। অধ্যায়টি ঈশ্বরের সার্বভৌমত্ব এবং তাঁর ন্যায়নিষ্ঠ বিচারের উপর জোর দেয়।</w:t>
      </w:r>
    </w:p>
    <w:p/>
    <w:p>
      <w:r xmlns:w="http://schemas.openxmlformats.org/wordprocessingml/2006/main">
        <w:t xml:space="preserve">1ম অনুচ্ছেদ: অধ্যায়টি শুরু হয় ইজেকিয়েলকে ঈশ্বরের আত্মা দ্বারা মন্দিরের পূর্বদিকের গেটে নিয়ে আসা, যেখানে তিনি প্রভুর উপস্থিতির মুখোমুখি হন এবং ঈশ্বরের মহিমা দেখেন। ঈশ্বর ইস্রায়েলের দুষ্ট নেতাদের সম্বোধন করেন, যারা নিপীড়নমূলক এবং দুর্নীতিগ্রস্ত অনুশীলনে জড়িত (ইজেকিয়েল 11:1-12)।</w:t>
      </w:r>
    </w:p>
    <w:p/>
    <w:p>
      <w:r xmlns:w="http://schemas.openxmlformats.org/wordprocessingml/2006/main">
        <w:t xml:space="preserve">২য় অনুচ্ছেদ: ঈশ্বর এই নেতাদের উপর বিচার ঘোষণা করেন, ঘোষণা করেন যে তারা তরবারির আঘাতে পড়ে যাবে এবং জাতির মধ্যে ছড়িয়ে পড়বে। যাইহোক, ঈশ্বর ইজেকিয়েলকে আশ্বস্ত করেন যে লোকেদের একটি অবশিষ্টাংশ নির্বাসনে সংরক্ষণ করা হবে এবং অবশেষে ইস্রায়েলের দেশে ফিরে আসবে (ইজেকিয়েল 11:13-21)।</w:t>
      </w:r>
    </w:p>
    <w:p/>
    <w:p>
      <w:r xmlns:w="http://schemas.openxmlformats.org/wordprocessingml/2006/main">
        <w:t xml:space="preserve">3য় অনুচ্ছেদ: শহর থেকে প্রস্থান এবং জলপাই পর্বত আরোহন ঈশ্বরের মহিমা দর্শন দিয়ে উত্তরণ শেষ হয়. এটি ঈশ্বরের উপস্থিতির প্রস্থান এবং জেরুজালেমের উপর যে বিচার হবে তা বোঝায়। তা সত্ত্বেও, ঈশ্বর প্রতিশ্রুতি দিয়েছেন তার লোকেদেরকে জাতি থেকে একত্রিত করবেন, তাদের মূর্তিপূজা থেকে তাদের শুদ্ধ করবেন এবং তাদের একটি নতুন হৃদয় ও আত্মা দেবেন (ইজেকিয়েল 11:22-25)।</w:t>
      </w:r>
    </w:p>
    <w:p/>
    <w:p>
      <w:r xmlns:w="http://schemas.openxmlformats.org/wordprocessingml/2006/main">
        <w:t xml:space="preserve">সংক্ষেপে,</w:t>
      </w:r>
    </w:p>
    <w:p>
      <w:r xmlns:w="http://schemas.openxmlformats.org/wordprocessingml/2006/main">
        <w:t xml:space="preserve">Ezekiel অধ্যায় এগারো উন্মোচন</w:t>
      </w:r>
    </w:p>
    <w:p>
      <w:r xmlns:w="http://schemas.openxmlformats.org/wordprocessingml/2006/main">
        <w:t xml:space="preserve">জেরুজালেমের নেতাদের উপর ঈশ্বরের বিচার,</w:t>
      </w:r>
    </w:p>
    <w:p>
      <w:r xmlns:w="http://schemas.openxmlformats.org/wordprocessingml/2006/main">
        <w:t xml:space="preserve">বিশ্বস্ত অবশিষ্টাংশের জন্য পুনরুদ্ধারের প্রতিশ্রুতি।</w:t>
      </w:r>
    </w:p>
    <w:p/>
    <w:p>
      <w:r xmlns:w="http://schemas.openxmlformats.org/wordprocessingml/2006/main">
        <w:t xml:space="preserve">মন্দিরের গেটে ঈশ্বরের উপস্থিতি এবং মহিমার সাথে ইজেকিয়েলের মুখোমুখি।</w:t>
      </w:r>
    </w:p>
    <w:p>
      <w:r xmlns:w="http://schemas.openxmlformats.org/wordprocessingml/2006/main">
        <w:t xml:space="preserve">অত্যাচারী চর্চায় নিয়োজিত দুষ্ট নেতাদের সম্বোধন।</w:t>
      </w:r>
    </w:p>
    <w:p>
      <w:r xmlns:w="http://schemas.openxmlformats.org/wordprocessingml/2006/main">
        <w:t xml:space="preserve">নেতাদের উপর রায় ঘোষণা, জাতির মধ্যে ছড়িয়ে দিয়ে.</w:t>
      </w:r>
    </w:p>
    <w:p>
      <w:r xmlns:w="http://schemas.openxmlformats.org/wordprocessingml/2006/main">
        <w:t xml:space="preserve">অবশিষ্টাংশ এবং শেষ পর্যন্ত পুনরুদ্ধারের জন্য সংরক্ষণের প্রতিশ্রুতি।</w:t>
      </w:r>
    </w:p>
    <w:p>
      <w:r xmlns:w="http://schemas.openxmlformats.org/wordprocessingml/2006/main">
        <w:t xml:space="preserve">শহর থেকে প্রস্থান ঈশ্বরের মহিমা দর্শন এবং মানুষ জড়ো করার প্রতিশ্রুতি.</w:t>
      </w:r>
    </w:p>
    <w:p/>
    <w:p>
      <w:r xmlns:w="http://schemas.openxmlformats.org/wordprocessingml/2006/main">
        <w:t xml:space="preserve">ইজেকিয়েলের এই অধ্যায় জেরুজালেমের উপর ঈশ্বরের বিচারের দৃষ্টিভঙ্গি অব্যাহত রাখে। এটি শুরু হয় ইজেকিয়েলকে ঈশ্বরের আত্মা দ্বারা মন্দিরের পূর্ব দিকের গেটে আনার মাধ্যমে, যেখানে তিনি ঈশ্বরের উপস্থিতি এবং মহিমার মুখোমুখি হন। ঈশ্বর ইস্রায়েলের দুষ্ট নেতাদের সম্বোধন করেন, যারা অত্যাচারী এবং দুর্নীতিগ্রস্ত অনুশীলনে নিযুক্ত। তিনি এই নেতাদের উপর রায় ঘোষণা করেন, ঘোষণা করেন যে তারা তরবারির আঘাতে পড়ে যাবে এবং জাতিদের মধ্যে ছড়িয়ে পড়বে। যাইহোক, ঈশ্বর ইজেকিয়েলকে আশ্বস্ত করেন যে লোকেদের একটি অবশিষ্টাংশ নির্বাসনে সংরক্ষণ করা হবে এবং অবশেষে ইস্রায়েল দেশে ফিরে আসবে। অধ্যায়টি শহর থেকে প্রস্থান করে এবং জলপাই পর্বতে আরোহণের ঈশ্বরের মহিমার দর্শন দিয়ে শেষ হয়, যা ঈশ্বরের উপস্থিতি এবং আসন্ন বিচারের প্রস্থানকে নির্দেশ করে। তা সত্ত্বেও, ঈশ্বর প্রতিশ্রুতি দিয়েছেন তাঁর লোকেদেরকে বিভিন্ন জাতি থেকে জড়ো করবেন, তাদের মূর্তিপূজা থেকে পরিষ্কার করবেন এবং তাদের একটি নতুন হৃদয় ও আত্মা দেবেন। অধ্যায়ের ফোকাস জেরুজালেমের নেতাদের উপর বিচার এবং বিশ্বস্ত অবশিষ্টাংশের জন্য পুনরুদ্ধারের প্রতিশ্রুতির উপর।</w:t>
      </w:r>
    </w:p>
    <w:p/>
    <w:p>
      <w:r xmlns:w="http://schemas.openxmlformats.org/wordprocessingml/2006/main">
        <w:t xml:space="preserve">Ezekiel 11:1 তাছাড়া আত্মা আমাকে উপরে তুলে সদাপ্রভুর ঘরের পূর্ব ফটকের কাছে নিয়ে গেল, যেটা পূর্ব দিকে তাকায়; আর দরজার দরজায় দেখ, পঁচিশজন লোক; যাদের মধ্যে আমি আজুরের ছেলে যাজানিয় এবং বনায়ের ছেলে পেলটিয়কে দেখেছি, লোকদের নেতারা।</w:t>
      </w:r>
    </w:p>
    <w:p/>
    <w:p>
      <w:r xmlns:w="http://schemas.openxmlformats.org/wordprocessingml/2006/main">
        <w:t xml:space="preserve">আত্মা ইজেকিয়েলকে প্রভুর ঘরের পূর্ব গেটে নিয়ে আসে, যেখানে তিনি 25 জন লোককে দেখেন, যার মধ্যে যাজানিয়া এবং পেলাটিয়া, লোকদের রাজপুত্র ছিলেন।</w:t>
      </w:r>
    </w:p>
    <w:p/>
    <w:p>
      <w:r xmlns:w="http://schemas.openxmlformats.org/wordprocessingml/2006/main">
        <w:t xml:space="preserve">1. আমাদের জীবনে আধ্যাত্মিক নির্দেশনার গুরুত্ব</w:t>
      </w:r>
    </w:p>
    <w:p/>
    <w:p>
      <w:r xmlns:w="http://schemas.openxmlformats.org/wordprocessingml/2006/main">
        <w:t xml:space="preserve">2. সঠিক সময়ে সঠিক জায়গায় আমাদের আনতে ঈশ্বরের শক্তি</w:t>
      </w:r>
    </w:p>
    <w:p/>
    <w:p>
      <w:r xmlns:w="http://schemas.openxmlformats.org/wordprocessingml/2006/main">
        <w:t xml:space="preserve">1. Isaiah 30:21 - এবং আপনার কান আপনার পিছনে একটি শব্দ শুনতে হবে, এই যে পথ, এটা দিয়ে হাঁটুন, যখন আপনি ডান দিকে বা যখন আপনি বাঁ দিকে ফিরবেন।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Ezekiel 11:2 তারপর তিনি আমাকে বললেন, হে মনুষ্যসন্তান, এরা সেই লোক যারা এই শহরে দুষ্টুমি করে এবং মন্দ পরামর্শ দেয়৷</w:t>
      </w:r>
    </w:p>
    <w:p/>
    <w:p>
      <w:r xmlns:w="http://schemas.openxmlformats.org/wordprocessingml/2006/main">
        <w:t xml:space="preserve">জেরুজালেমের লোকেরা দুষ্টুমি করছে এবং দুষ্ট পরামর্শ দিচ্ছে।</w:t>
      </w:r>
    </w:p>
    <w:p/>
    <w:p>
      <w:r xmlns:w="http://schemas.openxmlformats.org/wordprocessingml/2006/main">
        <w:t xml:space="preserve">1: দুষ্টু এবং দুষ্ট পরামর্শের বিপদ</w:t>
      </w:r>
    </w:p>
    <w:p/>
    <w:p>
      <w:r xmlns:w="http://schemas.openxmlformats.org/wordprocessingml/2006/main">
        <w:t xml:space="preserve">2: দুষ্টু এবং দুষ্ট পরামর্শ এড়ানোর উপায়</w:t>
      </w:r>
    </w:p>
    <w:p/>
    <w:p>
      <w:r xmlns:w="http://schemas.openxmlformats.org/wordprocessingml/2006/main">
        <w:t xml:space="preserve">1: জেমস 3:14-18 - আমরা যা বলি এবং কীভাবে এটি অন্যদের প্রভাবিত করে সে সম্পর্কে আমাদের সতর্ক থাকতে হবে</w:t>
      </w:r>
    </w:p>
    <w:p/>
    <w:p>
      <w:r xmlns:w="http://schemas.openxmlformats.org/wordprocessingml/2006/main">
        <w:t xml:space="preserve">2: হিতোপদেশ 16:27-28 - একজন মানুষের চিন্তা তার কথা উচ্চারণের আগে ওজন করা হয়</w:t>
      </w:r>
    </w:p>
    <w:p/>
    <w:p>
      <w:r xmlns:w="http://schemas.openxmlformats.org/wordprocessingml/2006/main">
        <w:t xml:space="preserve">Ezekiel 11:3 যারা বলে, এটা কাছে নেই; আসুন আমরা ঘর বানাই: এই শহর হল কলড্রোন, এবং আমরা মাংস হব।</w:t>
      </w:r>
    </w:p>
    <w:p/>
    <w:p>
      <w:r xmlns:w="http://schemas.openxmlformats.org/wordprocessingml/2006/main">
        <w:t xml:space="preserve">জেরুজালেমের লোকেরা ঈশ্বরের বিচারের প্রতি উদ্বিগ্ন ছিল না এবং পরিবর্তে শহরটিকে পুনর্নির্মাণের দিকে মনোনিবেশ করেছিল।</w:t>
      </w:r>
    </w:p>
    <w:p/>
    <w:p>
      <w:r xmlns:w="http://schemas.openxmlformats.org/wordprocessingml/2006/main">
        <w:t xml:space="preserve">1: ঈশ্বর আমাদের আনুগত্য এবং বিশ্বাসের সাথে বেঁচে থাকার জন্য আহ্বান করেন, তার ইচ্ছার প্রতি বেপরোয়া পরিত্যাগ এবং উপেক্ষা করে নয়।</w:t>
      </w:r>
    </w:p>
    <w:p/>
    <w:p>
      <w:r xmlns:w="http://schemas.openxmlformats.org/wordprocessingml/2006/main">
        <w:t xml:space="preserve">2: আমাদের অবশ্যই জেরুজালেমের লোকদের মতো হওয়া উচিত নয়, যারা ঈশ্বরের পরিকল্পনার আগে তাদের নিজস্ব পরিকল্পনা রাখে।</w:t>
      </w:r>
    </w:p>
    <w:p/>
    <w:p>
      <w:r xmlns:w="http://schemas.openxmlformats.org/wordprocessingml/2006/main">
        <w:t xml:space="preserve">1: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রোমানস 12:1-2 - "অতএব, ভাই ও বোনেরা, ঈশ্বরের করুণার পরিপ্রেক্ষিতে আমি তোমাদেরকে অনুরোধ করছি, তোমরা তোমাদের দেহকে একটি জীবন্ত বলি হিসেবে উৎসর্গ কর, পবিত্র ও ঈশ্বরকে খুশি কর,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Ezekiel 11:4 অতএব তাদের বিরুদ্ধে ভবিষ্যদ্বাণী কর, হে মানবসন্তান, ভাববাণী কর।</w:t>
      </w:r>
    </w:p>
    <w:p/>
    <w:p>
      <w:r xmlns:w="http://schemas.openxmlformats.org/wordprocessingml/2006/main">
        <w:t xml:space="preserve">নবী ইজেকিয়েলকে ইস্রায়েলের লোকদের বিরুদ্ধে ভবিষ্যদ্বাণী করার আদেশ দেওয়া হয়েছে।</w:t>
      </w:r>
    </w:p>
    <w:p/>
    <w:p>
      <w:r xmlns:w="http://schemas.openxmlformats.org/wordprocessingml/2006/main">
        <w:t xml:space="preserve">1. নবীর আনুগত্য: তাঁর কথা বলার জন্য ঈশ্বরের আহ্বান মেনে চলা</w:t>
      </w:r>
    </w:p>
    <w:p/>
    <w:p>
      <w:r xmlns:w="http://schemas.openxmlformats.org/wordprocessingml/2006/main">
        <w:t xml:space="preserve">2. মূর্তিপূজা প্রত্যাখ্যান: বিশ্বাসে দৃঢ় থাকা এবং মিথ্যা ঈশ্বরকে অনুসরণ না করা</w:t>
      </w:r>
    </w:p>
    <w:p/>
    <w:p>
      <w:r xmlns:w="http://schemas.openxmlformats.org/wordprocessingml/2006/main">
        <w:t xml:space="preserve">1. Jeremiah 1:7 8: "কিন্তু প্রভু আমাকে বলেছেন, 'বলো না, "আমি কেবল যুবক"; কারণ আমি যাদের কাছে তোমাকে পাঠাব তাদের কাছে তুমি যাবে এবং আমি তোমাকে যা আদেশ করব, তুমি তা বলবে। তাদের মুখ দেখে ভয় পেয়ো না, কারণ আমি তোমাকে উদ্ধার করতে তোমার সঙ্গে আছি,' প্রভু বলেছেন৷'</w:t>
      </w:r>
    </w:p>
    <w:p/>
    <w:p>
      <w:r xmlns:w="http://schemas.openxmlformats.org/wordprocessingml/2006/main">
        <w:t xml:space="preserve">2. জেমস 4:7: "অতএব ঈশ্বরের কাছে আত্মসমর্পণ করুন। শয়তানকে প্রতিহত করুন এবং সে আপনার কাছ থেকে পালিয়ে যাবে।"</w:t>
      </w:r>
    </w:p>
    <w:p/>
    <w:p>
      <w:r xmlns:w="http://schemas.openxmlformats.org/wordprocessingml/2006/main">
        <w:t xml:space="preserve">Ezekiel 11:5 আর সদাপ্রভুর আত্মা আমার উপরে পড়িয়া আমাকে কহিলেন, বল; সদাপ্রভু এই কথা কহেন; হে ইস্রায়েলের পরিবার, তোমরা এইভাবে বলেছ, কারণ তোমাদের মনের মধ্যে যা আসে তা আমি জানি৷</w:t>
      </w:r>
    </w:p>
    <w:p/>
    <w:p>
      <w:r xmlns:w="http://schemas.openxmlformats.org/wordprocessingml/2006/main">
        <w:t xml:space="preserve">প্রভু ইজেকিয়েলের মাধ্যমে কথা বলেন এবং প্রকাশ করেন যে তিনি ইস্রায়েল পরিবারের চিন্তাভাবনা জানেন।</w:t>
      </w:r>
    </w:p>
    <w:p/>
    <w:p>
      <w:r xmlns:w="http://schemas.openxmlformats.org/wordprocessingml/2006/main">
        <w:t xml:space="preserve">1. ঈশ্বরের সর্বজ্ঞতা - আমাদের চিন্তাভাবনা জানা</w:t>
      </w:r>
    </w:p>
    <w:p/>
    <w:p>
      <w:r xmlns:w="http://schemas.openxmlformats.org/wordprocessingml/2006/main">
        <w:t xml:space="preserve">2. ঈশ্বরের জ্ঞানের সান্ত্বনা - শক্তি এবং আশার উৎস</w:t>
      </w:r>
    </w:p>
    <w:p/>
    <w:p>
      <w:r xmlns:w="http://schemas.openxmlformats.org/wordprocessingml/2006/main">
        <w:t xml:space="preserve">1. গীতসংহিতা 139:1-4 - হে প্রভু, আপনি আমাকে অনুসন্ধান করেছেন এবং আমাকে চিনেছেন।</w:t>
      </w:r>
    </w:p>
    <w:p/>
    <w:p>
      <w:r xmlns:w="http://schemas.openxmlformats.org/wordprocessingml/2006/main">
        <w:t xml:space="preserve">2. ইশাইয়া 55:8-9 - কারণ আমার চিন্তা তোমার চিন্তা নয়, তোমার পথও আমার পথ নয়, প্রভু বলেছেন।</w:t>
      </w:r>
    </w:p>
    <w:p/>
    <w:p>
      <w:r xmlns:w="http://schemas.openxmlformats.org/wordprocessingml/2006/main">
        <w:t xml:space="preserve">Ezekiel 11:6 তোমরা এই নগরে তোমাদের হত্যার সংখ্যা বহুগুণে বাড়িয়েছ, এবং তোমরা নিহতদের দ্বারা এর রাস্তা পূর্ণ করেছ।</w:t>
      </w:r>
    </w:p>
    <w:p/>
    <w:p>
      <w:r xmlns:w="http://schemas.openxmlformats.org/wordprocessingml/2006/main">
        <w:t xml:space="preserve">বিপুল সংখ্যক মানুষ নিহত হওয়ার কারণে শহরের রাস্তাঘাট লাশে ভরে গেছে।</w:t>
      </w:r>
    </w:p>
    <w:p/>
    <w:p>
      <w:r xmlns:w="http://schemas.openxmlformats.org/wordprocessingml/2006/main">
        <w:t xml:space="preserve">1. পাপের বিপদ: ঈশ্বরের অবাধ্যতার পরিণতি</w:t>
      </w:r>
    </w:p>
    <w:p/>
    <w:p>
      <w:r xmlns:w="http://schemas.openxmlformats.org/wordprocessingml/2006/main">
        <w:t xml:space="preserve">2. ঈশ্বরের বিচার এবং ন্যায়বিচার: বিদ্রোহের মূল্য</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ইশাইয়া 3:10-11 - ধার্মিকদের বলুন, এটি তার ভাল হবে: কারণ তারা তাদের কাজের ফল খাবে। দুষ্টদের জন্য হায়! এটা তার সাথে খারাপ হবে: তার হাতের পুরস্কার তাকে দেওয়া হবে।</w:t>
      </w:r>
    </w:p>
    <w:p/>
    <w:p>
      <w:r xmlns:w="http://schemas.openxmlformats.org/wordprocessingml/2006/main">
        <w:t xml:space="preserve">Ezekiel 11:7 অতএব প্রভু সদাপ্রভু এই কথা কহেন; তোমাদের হত্যা যাদেরকে তোমরা এর মাঝখানে রেখেছ, তারাই মাংস, আর এই শহরটি হল কলড্রোন৷</w:t>
      </w:r>
    </w:p>
    <w:p/>
    <w:p>
      <w:r xmlns:w="http://schemas.openxmlformats.org/wordprocessingml/2006/main">
        <w:t xml:space="preserve">ঈশ্বর জেরুজালেমের লোকেদের সাথে কথা বলেছেন, এই বলে যে শহরে যাদের হত্যা করা হয়েছে তারা একটি কলড্রনের মাংসের মতো, কিন্তু তিনি তাদের মধ্য থেকে বের করে আনবেন।</w:t>
      </w:r>
    </w:p>
    <w:p/>
    <w:p>
      <w:r xmlns:w="http://schemas.openxmlformats.org/wordprocessingml/2006/main">
        <w:t xml:space="preserve">1. ঈশ্বরের মুক্তির শক্তি: আমাদের সমস্যা থেকে আমাদের উদ্ধার করার ঈশ্বরের ক্ষমতার উপর আস্থা রাখা</w:t>
      </w:r>
    </w:p>
    <w:p/>
    <w:p>
      <w:r xmlns:w="http://schemas.openxmlformats.org/wordprocessingml/2006/main">
        <w:t xml:space="preserve">2. ট্র্যাজেডির মাঝে আশা: দুঃখকষ্টের মুখে ঈশ্বরের বিশ্বস্ততাকে স্মরণ করা</w:t>
      </w:r>
    </w:p>
    <w:p/>
    <w:p>
      <w:r xmlns:w="http://schemas.openxmlformats.org/wordprocessingml/2006/main">
        <w:t xml:space="preserve">1. গীতসংহিতা 107:13-14 - তারপর তারা তাদের কষ্টে প্রভুর কাছে চিৎকার করেছিল এবং তিনি তাদের কষ্ট থেকে রক্ষা করেছিলেন। তিনি তাদের অন্ধকার ও মৃত্যুর ছায়া থেকে বের করে এনেছিলেন এবং তাদের শিকল ভেঙে দিয়েছিলেন।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Ezekiel 11:8 তোমরা তলোয়ারকে ভয় কর; এবং আমি তোমার বিরুদ্ধে একটি তলোয়ার আনব, প্রভু সদাপ্রভু এই কথা বলেন।</w:t>
      </w:r>
    </w:p>
    <w:p/>
    <w:p>
      <w:r xmlns:w="http://schemas.openxmlformats.org/wordprocessingml/2006/main">
        <w:t xml:space="preserve">প্রভু ঈশ্বর সতর্ক করেছেন যে যারা ভয় করে তাদের উপর তিনি তরবারি আনবেন।</w:t>
      </w:r>
    </w:p>
    <w:p/>
    <w:p>
      <w:r xmlns:w="http://schemas.openxmlformats.org/wordprocessingml/2006/main">
        <w:t xml:space="preserve">1. তলোয়ারকে ভয় করা: পাপের পরিণতি</w:t>
      </w:r>
    </w:p>
    <w:p/>
    <w:p>
      <w:r xmlns:w="http://schemas.openxmlformats.org/wordprocessingml/2006/main">
        <w:t xml:space="preserve">2. বিশ্বাসের সাথে ভয়ের সাথে লড়াই করা</w:t>
      </w:r>
    </w:p>
    <w:p/>
    <w:p>
      <w:r xmlns:w="http://schemas.openxmlformats.org/wordprocessingml/2006/main">
        <w:t xml:space="preserve">1. ইশাইয়া 8:12-13 এই লোকেরা যাকে ষড়যন্ত্র বলে তাকে ষড়যন্ত্র বলবেন না এবং তারা যা ভয় পাচ্ছেন তা ভয় পাবেন না, ভয় পাবেন না। 13কিন্তু বাহিনীগণের প্রভু, তাঁকে তোমরা পবিত্র বলে সম্মান করবে। তাকে আপনার ভয় হতে দিন এবং তাকে আপনার ভয় হতে দিন।</w:t>
      </w:r>
    </w:p>
    <w:p/>
    <w:p>
      <w:r xmlns:w="http://schemas.openxmlformats.org/wordprocessingml/2006/main">
        <w:t xml:space="preserve">2. 1 জন 4:18 প্রেমে কোন ভয় নেই, কিন্তু নিখুঁত প্রেম ভয় দূর করে। কারণ ভয়ের সাথে শাস্তির সম্পর্ক রয়েছে এবং যে ভয় করে সে প্রেমে পরিপূর্ণ হয় নি।</w:t>
      </w:r>
    </w:p>
    <w:p/>
    <w:p>
      <w:r xmlns:w="http://schemas.openxmlformats.org/wordprocessingml/2006/main">
        <w:t xml:space="preserve">Ezekiel 11:9 এবং আমি তোমাকে সেখান থেকে বের করে আনব এবং বিদেশীদের হাতে তুলে দেব এবং তোমাদের মধ্যে বিচার করব।</w:t>
      </w:r>
    </w:p>
    <w:p/>
    <w:p>
      <w:r xmlns:w="http://schemas.openxmlformats.org/wordprocessingml/2006/main">
        <w:t xml:space="preserve">ঈশ্বর ইস্রায়েলীয়দের তাদের বর্তমান অবস্থা থেকে বের করে আনবেন এবং তাদের অপরিচিতদের হাতে তুলে দেবেন, যেখানে তিনি বিচার করবেন।</w:t>
      </w:r>
    </w:p>
    <w:p/>
    <w:p>
      <w:r xmlns:w="http://schemas.openxmlformats.org/wordprocessingml/2006/main">
        <w:t xml:space="preserve">1. ঈশ্বরের করুণা এবং বিচার - তার লোকেদের ক্লেশ থেকে মুক্তি দেওয়া</w:t>
      </w:r>
    </w:p>
    <w:p/>
    <w:p>
      <w:r xmlns:w="http://schemas.openxmlformats.org/wordprocessingml/2006/main">
        <w:t xml:space="preserve">2. ঈশ্বরের সার্বভৌমত্ব - তাঁর বিচার এবং আদেশের উপর আস্থা রাখা</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Ezekiel 11:10 তোমরা তলোয়ার দ্বারা নিহত হবে; ইস্রায়েলের সীমানায় আমি তোমার বিচার করব; তখন তোমরা জানবে যে আমিই প্রভু|</w:t>
      </w:r>
    </w:p>
    <w:p/>
    <w:p>
      <w:r xmlns:w="http://schemas.openxmlformats.org/wordprocessingml/2006/main">
        <w:t xml:space="preserve">ইজেকিয়েলের এই অনুচ্ছেদটি ইস্রায়েলের উপর ঈশ্বরের বিচারের কথা বলে, যা ইস্রায়েলের সীমান্তে একটি সামরিক পরাজয়ের আকারে আসবে।</w:t>
      </w:r>
    </w:p>
    <w:p/>
    <w:p>
      <w:r xmlns:w="http://schemas.openxmlformats.org/wordprocessingml/2006/main">
        <w:t xml:space="preserve">1: ঈশ্বরের বিচার অনিবার্য - আমাদের অবশ্যই আমাদের ক্রিয়াকলাপ সম্পর্কে সচেতন হতে হবে এবং পরিণতি মেনে নিতে প্রস্তুত থাকতে হবে।</w:t>
      </w:r>
    </w:p>
    <w:p/>
    <w:p>
      <w:r xmlns:w="http://schemas.openxmlformats.org/wordprocessingml/2006/main">
        <w:t xml:space="preserve">2: ঈশ্বরের ন্যায়বিচার নিখুঁত - এমনকি যখন এটি কঠোর বলে মনে হতে পারে, এটি সর্বদা আমাদের ভালোর জন্য এবং তাঁর অনুগ্রহে আমাদের পুনরুদ্ধার করে।</w:t>
      </w:r>
    </w:p>
    <w:p/>
    <w:p>
      <w:r xmlns:w="http://schemas.openxmlformats.org/wordprocessingml/2006/main">
        <w:t xml:space="preserve">1: Deuteronomy 32:4 - তিনি হলেন শিলা, তাঁর কাজ নিখুঁত: কারণ তাঁর সমস্ত পথই বিচার: সত্যের ঈশ্বর এবং অন্যায় ছাড়াই, তিনি ন্যায় ও সঠিক৷</w:t>
      </w:r>
    </w:p>
    <w:p/>
    <w:p>
      <w:r xmlns:w="http://schemas.openxmlformats.org/wordprocessingml/2006/main">
        <w:t xml:space="preserve">2: Jeremiah 17:10 - আমি সদাপ্রভু হৃদয় অনুসন্ধান করি, আমি লাগাম চেষ্টা করি, এমনকি প্রত্যেক মানুষকে তার পথ অনুসারে এবং তার কাজের ফল অনুসারে দিতে।</w:t>
      </w:r>
    </w:p>
    <w:p/>
    <w:p>
      <w:r xmlns:w="http://schemas.openxmlformats.org/wordprocessingml/2006/main">
        <w:t xml:space="preserve">Ezekiel 11:11 এই নগর তোমাদের কলড্রোন হবে না, তোমরা এর মধ্যে মাংস হবে না; কিন্তু আমি ইস্রায়েলের সীমানায় তোমার বিচার করব।</w:t>
      </w:r>
    </w:p>
    <w:p/>
    <w:p>
      <w:r xmlns:w="http://schemas.openxmlformats.org/wordprocessingml/2006/main">
        <w:t xml:space="preserve">সদাপ্রভু তাঁর লোকদের বিচার করবেন শহরের মধ্যে নয় বরং ইস্রায়েলের প্রান্তে।</w:t>
      </w:r>
    </w:p>
    <w:p/>
    <w:p>
      <w:r xmlns:w="http://schemas.openxmlformats.org/wordprocessingml/2006/main">
        <w:t xml:space="preserve">1: ঈশ্বরের বিচার কোনো এক জায়গায় সীমাবদ্ধ নয়, কিন্তু সকলের কাছে পৌঁছায়।</w:t>
      </w:r>
    </w:p>
    <w:p/>
    <w:p>
      <w:r xmlns:w="http://schemas.openxmlformats.org/wordprocessingml/2006/main">
        <w:t xml:space="preserve">2: এমনকি ঈশ্বরের বিচারের মুখেও, তিনি এখনও আমাদের ভালবাসেন এবং যত্ন করেন।</w:t>
      </w:r>
    </w:p>
    <w:p/>
    <w:p>
      <w:r xmlns:w="http://schemas.openxmlformats.org/wordprocessingml/2006/main">
        <w:t xml:space="preserve">1: ম্যাথু 7:1-2 - "বিচার করো না, যাতে তোমার বিচার না হয়৷ কেননা যে বিচারে তোমরা বিচার করবে, সেই বিচারেই তোমাদের বিচার করা হবে৷ আর যে পরিমাপে তোমরা মাপবে, তা আবার তোমাদের কাছে মাপা হবে৷"</w:t>
      </w:r>
    </w:p>
    <w:p/>
    <w:p>
      <w:r xmlns:w="http://schemas.openxmlformats.org/wordprocessingml/2006/main">
        <w:t xml:space="preserve">2: হিব্রুজ 4:12-13 - "কারণ ঈশ্বরের বাক্য জীবন্ত ও সক্রিয়, যেকোনো দুই ধারের তরবারির চেয়েও তীক্ষ্ণ, আত্মা ও আত্মা, সন্ধি ও মজ্জার বিভাজনে বিদ্ধ করে এবং চিন্তা ও অভিপ্রায়কে নির্ণয় করে।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Ezekiel 11:12 আর তোমরা জানবে যে আমিই সদাপ্রভু; কারণ তোমরা আমার বিধি-বিধান পালন কর নি, আমার বিচারও পালন কর নি, বরং তোমাদের চারপাশের জাতিদের আচার-ব্যবহার করেছ।</w:t>
      </w:r>
    </w:p>
    <w:p/>
    <w:p>
      <w:r xmlns:w="http://schemas.openxmlformats.org/wordprocessingml/2006/main">
        <w:t xml:space="preserve">প্রভু ইস্রায়েলের লোকদের সতর্ক করেন যে যদি তারা তাঁর আইন ও বিচার না মেনে চলে, বরং তাদের পৌত্তলিক প্রতিবেশীদের রীতিনীতি অনুসরণ করে, তারা জানবে যে তিনিই প্রভু।</w:t>
      </w:r>
    </w:p>
    <w:p/>
    <w:p>
      <w:r xmlns:w="http://schemas.openxmlformats.org/wordprocessingml/2006/main">
        <w:t xml:space="preserve">1. "প্রভুর সতর্কবাণী: ঈশ্বরের বিধি ও বিচার মেনে চলা"</w:t>
      </w:r>
    </w:p>
    <w:p/>
    <w:p>
      <w:r xmlns:w="http://schemas.openxmlformats.org/wordprocessingml/2006/main">
        <w:t xml:space="preserve">2. "প্রভুর শৃঙ্খলার মাধ্যমে আনুগত্য শেখা"</w:t>
      </w:r>
    </w:p>
    <w:p/>
    <w:p>
      <w:r xmlns:w="http://schemas.openxmlformats.org/wordprocessingml/2006/main">
        <w:t xml:space="preserve">1. Deuteronomy 28:1-2 - "এখন এটা ঘটবে, যদি আপনি অধ্যবসায়ের সাথে আপনার ঈশ্বর সদাপ্রভুর কণ্ঠস্বর মেনে চলেন, আমি আজ তোমাকে যে সমস্ত আদেশ দিতে পারি তা যত্ন সহকারে পালন করতে, যে প্রভু তোমার ঈশ্বর তোমাকে উচ্চ স্থাপন করবেন। পৃথিবীর সব জাতির উপরে।</w:t>
      </w:r>
    </w:p>
    <w:p/>
    <w:p>
      <w:r xmlns:w="http://schemas.openxmlformats.org/wordprocessingml/2006/main">
        <w:t xml:space="preserve">2. ইশাইয়া 1:16-17 - "নিজেদের ধৌত কর, নিজেদেরকে শুচি কর; আমার চোখের সামনে থেকে তোমাদের মন্দ কাজ দূর কর। মন্দ কাজ করা বন্ধ কর, ভাল করতে শিখ; ন্যায়বিচার সন্ধান কর, অত্যাচারীকে তিরস্কার কর; পিতৃহীনদের রক্ষা কর, বিধবার জন্য আবেদন করুন।"</w:t>
      </w:r>
    </w:p>
    <w:p/>
    <w:p>
      <w:r xmlns:w="http://schemas.openxmlformats.org/wordprocessingml/2006/main">
        <w:t xml:space="preserve">Ezekiel 11:13 আমি যখন ভবিষ্যদ্বাণী করেছিলাম, তখন বনায়ের ছেলে পেলটিয় মারা গেল। তখন আমি আমার মুখের উপর উপুড় হয়ে পড়লাম, এবং জোরে চিৎকার করে বললাম, হায় প্রভু ঈশ্বর! তুমি কি ইস্রায়েলের অবশিষ্টাংশকে সম্পূর্ণরূপে শেষ করে দেবে?</w:t>
      </w:r>
    </w:p>
    <w:p/>
    <w:p>
      <w:r xmlns:w="http://schemas.openxmlformats.org/wordprocessingml/2006/main">
        <w:t xml:space="preserve">ভাববাদী ইজেকিয়েলের একটি ভবিষ্যদ্বাণীমূলক দৃষ্টি আছে যে পেলাটিয়া মারা যাচ্ছেন এবং ঈশ্বরকে প্রশ্ন করেছেন যে তিনি ইস্রায়েলের অবশিষ্টাংশের সম্পূর্ণ অবসান ঘটাবেন কিনা।</w:t>
      </w:r>
    </w:p>
    <w:p/>
    <w:p>
      <w:r xmlns:w="http://schemas.openxmlformats.org/wordprocessingml/2006/main">
        <w:t xml:space="preserve">1. যখন জীবন একটি বাঁক নেয়: বিশৃঙ্খলার মধ্যে ঈশ্বরকে কীভাবে বিশ্বাস করবেন</w:t>
      </w:r>
    </w:p>
    <w:p/>
    <w:p>
      <w:r xmlns:w="http://schemas.openxmlformats.org/wordprocessingml/2006/main">
        <w:t xml:space="preserve">2. ঈশ্বরের প্রতিশ্রুতির প্রতি বিশ্বস্ত হওয়ার গুরুত্ব</w:t>
      </w:r>
    </w:p>
    <w:p/>
    <w:p>
      <w:r xmlns:w="http://schemas.openxmlformats.org/wordprocessingml/2006/main">
        <w:t xml:space="preserve">1. ফিলিপীয় 4:6-7: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রোমানস 15:4: কারণ আগের দিনে যা কিছু লেখা হয়েছিল তা আমাদের নির্দেশের জন্য লেখা হয়েছিল, যাতে ধৈর্য্য ও শাস্ত্রের উত্সাহের মাধ্যমে আমরা আশা করতে পারি৷</w:t>
      </w:r>
    </w:p>
    <w:p/>
    <w:p>
      <w:r xmlns:w="http://schemas.openxmlformats.org/wordprocessingml/2006/main">
        <w:t xml:space="preserve">Ezekiel 11:14 আবার সদাপ্রভুর বাক্য আমার কাছে এলো,</w:t>
      </w:r>
    </w:p>
    <w:p/>
    <w:p>
      <w:r xmlns:w="http://schemas.openxmlformats.org/wordprocessingml/2006/main">
        <w:t xml:space="preserve">প্রভু ইস্রায়েলের লোকেদের জন্য তাঁর পরিকল্পনা সম্পর্কে ইজেকিয়েলের সাথে কথা বলেন।</w:t>
      </w:r>
    </w:p>
    <w:p/>
    <w:p>
      <w:r xmlns:w="http://schemas.openxmlformats.org/wordprocessingml/2006/main">
        <w:t xml:space="preserve">1. তাঁর লোকেদের জন্য ঈশ্বরের ভালবাসা: এজেকিয়েল 11:14 এর একটি অধ্যয়ন</w:t>
      </w:r>
    </w:p>
    <w:p/>
    <w:p>
      <w:r xmlns:w="http://schemas.openxmlformats.org/wordprocessingml/2006/main">
        <w:t xml:space="preserve">2. ঈশ্বরের করুণা এবং বিশ্বস্ততা: Ezekiel 11:14 এর প্রতি একটি প্রতিফলন</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Ezekiel 11:15 হে মনুষ্যসন্তান, তোমার ভ্রাতৃগণ, তোমার ভ্রাতৃগণ, তোমার আত্মীয়গণ এবং সমগ্র ইস্রায়েল-কুল, যাহাদিগকে জেরুজালেমের অধিবাসীরা বলিয়াছে, সদাপ্রভুর নিকট হইতে দূরে সরে যাও; এই জমি দখলে দেওয়া হয়েছে।</w:t>
      </w:r>
    </w:p>
    <w:p/>
    <w:p>
      <w:r xmlns:w="http://schemas.openxmlformats.org/wordprocessingml/2006/main">
        <w:t xml:space="preserve">জেরুজালেমের বাসিন্দারা ইস্রায়েলের লোকদেরকে প্রভুর কাছ থেকে দূরে থাকতে বলে এবং সেই জমি তাদের দেওয়া হয়েছিল।</w:t>
      </w:r>
    </w:p>
    <w:p/>
    <w:p>
      <w:r xmlns:w="http://schemas.openxmlformats.org/wordprocessingml/2006/main">
        <w:t xml:space="preserve">1. ঈশ্বরের কাছ থেকে মুখ ফিরিয়ে নেওয়ার বিপদ</w:t>
      </w:r>
    </w:p>
    <w:p/>
    <w:p>
      <w:r xmlns:w="http://schemas.openxmlformats.org/wordprocessingml/2006/main">
        <w:t xml:space="preserve">2. ভূমি ঈশ্বরের উপহার স্বীকৃতি</w:t>
      </w:r>
    </w:p>
    <w:p/>
    <w:p>
      <w:r xmlns:w="http://schemas.openxmlformats.org/wordprocessingml/2006/main">
        <w:t xml:space="preserve">1. Deuteronomy 30:20 - যাতে আপনি আপনার ঈশ্বর সদাপ্রভুকে ভালোবাসতে পারেন, এবং আপনি তাঁর কণ্ঠস্বর মেনে চলতে পারেন, এবং আপনি তাঁর কাছে আঁকড়ে থাকতে পারেন: কারণ তিনিই আপনার জীবন এবং আপনার দিনের দৈর্ঘ্য।</w:t>
      </w:r>
    </w:p>
    <w:p/>
    <w:p>
      <w:r xmlns:w="http://schemas.openxmlformats.org/wordprocessingml/2006/main">
        <w:t xml:space="preserve">2. ইশাইয়া 55:6-7 - তোমরা যখন প্রভুকে খুঁজে পাও তখন তাকে খুঁজো, যখন তিনি কাছে থাকবেন তখন তাকে ডাকুন: 7 দুষ্ট তার পথ ত্যাগ করুক, অধার্মিক তার চিন্তাভাবনা ত্যাগ করুক: এবং সে প্রভুর কাছে ফিরে আসুক , এবং তিনি তার প্রতি দয়া করবেন; এবং আমাদের ঈশ্বরের কাছে, কারণ তিনি প্রচুর পরিমাণে ক্ষমা করবেন৷</w:t>
      </w:r>
    </w:p>
    <w:p/>
    <w:p>
      <w:r xmlns:w="http://schemas.openxmlformats.org/wordprocessingml/2006/main">
        <w:t xml:space="preserve">Ezekiel 11:16 অতএব বল, প্রভু সদাপ্রভু এই কথা কহেন; যদিও আমি তাদের জাতিদের মধ্যে থেকে দূরে ফেলে দিয়েছি, এবং যদিও আমি তাদের বিভিন্ন দেশে ছড়িয়ে দিয়েছি, তবুও যে দেশে তারা আসবে সেখানে আমি তাদের কাছে একটি ছোট অভয়ারণ্য হয়ে থাকব।</w:t>
      </w:r>
    </w:p>
    <w:p/>
    <w:p>
      <w:r xmlns:w="http://schemas.openxmlformats.org/wordprocessingml/2006/main">
        <w:t xml:space="preserve">প্রভু ঈশ্বর ইস্রায়েলের লোকদের আশ্বস্ত করেন যে যদিও তারা জাতিদের মধ্যে নির্বাসিত হয়েছিল এবং দেশগুলির মধ্যে ছড়িয়ে পড়েছিল, তবুও তিনি তাদের অভয়ারণ্য হবেন।</w:t>
      </w:r>
    </w:p>
    <w:p/>
    <w:p>
      <w:r xmlns:w="http://schemas.openxmlformats.org/wordprocessingml/2006/main">
        <w:t xml:space="preserve">1. ঝড়ের মধ্যে প্রভু আমাদের আশ্রয়</w:t>
      </w:r>
    </w:p>
    <w:p/>
    <w:p>
      <w:r xmlns:w="http://schemas.openxmlformats.org/wordprocessingml/2006/main">
        <w:t xml:space="preserve">2. নির্বাসনে সুরক্ষার ঈশ্বরের প্রতিশ্রুতি</w:t>
      </w:r>
    </w:p>
    <w:p/>
    <w:p>
      <w:r xmlns:w="http://schemas.openxmlformats.org/wordprocessingml/2006/main">
        <w:t xml:space="preserve">1. ইশাইয়া 51:16 - "এবং আমি আমার কথা তোমার মুখে রেখেছি এবং তোমাকে আমার হাতের ছায়ায় ঢেকে রেখেছি, স্বর্গ স্থাপন করেছি এবং পৃথিবীর ভিত্তি স্থাপন করেছি এবং সিয়োনকে বলেছি, 'তুমি আমার লোক।' "</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Ezekiel 11:17 অতএব বল, প্রভু সদাপ্রভু এই কথা কহেন; আমি তোমাদিগকে লোকদের মধ্য হইতে একত্র করিব, এবং যে সকল দেশে তোমরা ছিন্নভিন্ন হইয়াছ সেখান হইতে তোমাদের একত্র করিব, এবং ইস্রায়েলের দেশ তোমাদের দিব।</w:t>
      </w:r>
    </w:p>
    <w:p/>
    <w:p>
      <w:r xmlns:w="http://schemas.openxmlformats.org/wordprocessingml/2006/main">
        <w:t xml:space="preserve">ঈশ্বর ইস্রায়েলের লোকদের যে দেশে ছড়িয়ে দিয়েছেন সেখান থেকে একত্র করবেন এবং তাদের ইস্রায়েলের দেশ দেবেন।</w:t>
      </w:r>
    </w:p>
    <w:p/>
    <w:p>
      <w:r xmlns:w="http://schemas.openxmlformats.org/wordprocessingml/2006/main">
        <w:t xml:space="preserve">1. পুনরুদ্ধারের ঈশ্বরের প্রতিশ্রুতি: Ezekiel 11:17 এ এক নজর</w:t>
      </w:r>
    </w:p>
    <w:p/>
    <w:p>
      <w:r xmlns:w="http://schemas.openxmlformats.org/wordprocessingml/2006/main">
        <w:t xml:space="preserve">2. ঈশ্বরের চুক্তির শক্তি: Ezekiel 11:17 স্মরণ করা</w:t>
      </w:r>
    </w:p>
    <w:p/>
    <w:p>
      <w:r xmlns:w="http://schemas.openxmlformats.org/wordprocessingml/2006/main">
        <w:t xml:space="preserve">1. Ezekiel 34:11-13 - কারণ প্রভু ঈশ্বর এই কথা বলেন; দেখ, আমি, এমনকি আমি, উভয়েই আমার ভেড়ার সন্ধান করব এবং তাদের খুঁজে বের করব৷</w:t>
      </w:r>
    </w:p>
    <w:p/>
    <w:p>
      <w:r xmlns:w="http://schemas.openxmlformats.org/wordprocessingml/2006/main">
        <w:t xml:space="preserve">2. Isaiah 66:20 - এবং তারা সমস্ত জাতির মধ্যে থেকে সদাপ্রভুর উদ্দেশে নৈবেদ্য হিসাবে ঘোড়া, রথ, লতাপাতা, খচ্চর এবং দ্রুতগামী জন্তুদের উপর আমার পবিত্র পর্বত জেরুজালেমে নিয়ে আসবে। সদাপ্রভু বলেন, ইস্রায়েল-সন্তানরা যেমন সদাপ্রভুর ঘরে একটি পরিষ্কার পাত্রে নৈবেদ্য নিয়ে আসে।</w:t>
      </w:r>
    </w:p>
    <w:p/>
    <w:p>
      <w:r xmlns:w="http://schemas.openxmlformats.org/wordprocessingml/2006/main">
        <w:t xml:space="preserve">Ezekiel 11:18 এবং তারা সেখানে আসবে এবং সেখান থেকে সেখানকার সমস্ত জঘন্য জিনিস ও সমস্ত জঘন্য জিনিস সরিয়ে নেবে।</w:t>
      </w:r>
    </w:p>
    <w:p/>
    <w:p>
      <w:r xmlns:w="http://schemas.openxmlformats.org/wordprocessingml/2006/main">
        <w:t xml:space="preserve">ইস্রায়েলের লোকদের তাদের মধ্য থেকে সমস্ত ঘৃণ্য এবং জঘন্য জিনিসগুলি সরিয়ে দেওয়ার আদেশ দেওয়া হয়েছে।</w:t>
      </w:r>
    </w:p>
    <w:p/>
    <w:p>
      <w:r xmlns:w="http://schemas.openxmlformats.org/wordprocessingml/2006/main">
        <w:t xml:space="preserve">1. আমাদের জীবন শুদ্ধ করার গুরুত্ব</w:t>
      </w:r>
    </w:p>
    <w:p/>
    <w:p>
      <w:r xmlns:w="http://schemas.openxmlformats.org/wordprocessingml/2006/main">
        <w:t xml:space="preserve">2. নিজেদেরকে অন্যায় থেকে শুদ্ধ করা</w:t>
      </w:r>
    </w:p>
    <w:p/>
    <w:p>
      <w:r xmlns:w="http://schemas.openxmlformats.org/wordprocessingml/2006/main">
        <w:t xml:space="preserve">1. রোমানস 12:2 "এবং এই জগতের সাথে সঙ্গতিপূর্ণ হবেন না, কিন্তু আপনার মনের নবায়নের দ্বারা পরিবর্তিত হন, যাতে আপনি প্রমাণ করতে পারেন যে ঈশ্বরের সেই ভাল এবং গ্রহণযোগ্য এবং নিখুঁত ইচ্ছা কি।"</w:t>
      </w:r>
    </w:p>
    <w:p/>
    <w:p>
      <w:r xmlns:w="http://schemas.openxmlformats.org/wordprocessingml/2006/main">
        <w:t xml:space="preserve">2. 2 করিন্থিয়ানস 7:1 "অতএব, এই প্রতিশ্রুতি থাকা, প্রিয়, আসুন আমরা নিজেদেরকে দেহ ও আত্মার সমস্ত নোংরাতা থেকে শুচি করি, ঈশ্বরের ভয়ে পবিত্রতাকে পরিপূর্ণ করি।"</w:t>
      </w:r>
    </w:p>
    <w:p/>
    <w:p>
      <w:r xmlns:w="http://schemas.openxmlformats.org/wordprocessingml/2006/main">
        <w:t xml:space="preserve">Ezekiel 11:19 এবং আমি তাদের এক হৃদয় দেব, এবং আমি তোমাদের মধ্যে একটি নতুন আত্মা স্থাপন করব; আমি তাদের মাংস থেকে পাথরের হৃদয় বের করে দেব এবং তাদের মাংসের হৃদয় দেব।</w:t>
      </w:r>
    </w:p>
    <w:p/>
    <w:p>
      <w:r xmlns:w="http://schemas.openxmlformats.org/wordprocessingml/2006/main">
        <w:t xml:space="preserve">ঈশ্বর তাঁর লোকেদের একটি নতুন হৃদয় দেওয়ার এবং তাদের পাথরের হৃদয় অপসারণ করার প্রতিশ্রুতি দিয়েছিলেন, এটি একটি মাংসে পূর্ণ দিয়ে প্রতিস্থাপন করেছিলেন।</w:t>
      </w:r>
    </w:p>
    <w:p/>
    <w:p>
      <w:r xmlns:w="http://schemas.openxmlformats.org/wordprocessingml/2006/main">
        <w:t xml:space="preserve">1. একটি নতুন হৃদয়: ঈশ্বরের উপর আমাদের মনোযোগ পুনর্নবীকরণ</w:t>
      </w:r>
    </w:p>
    <w:p/>
    <w:p>
      <w:r xmlns:w="http://schemas.openxmlformats.org/wordprocessingml/2006/main">
        <w:t xml:space="preserve">2. পাথরের হৃদয়ের রূপান্তর: জীবনের উপর একটি নতুন দৃষ্টিভঙ্গি খোঁজা</w:t>
      </w:r>
    </w:p>
    <w:p/>
    <w:p>
      <w:r xmlns:w="http://schemas.openxmlformats.org/wordprocessingml/2006/main">
        <w:t xml:space="preserve">1. Jeremiah 24:7 - আমি তাদের আমাকে জানার জন্য একটি হৃদয় দেব, যে আমিই প্রভু।</w:t>
      </w:r>
    </w:p>
    <w:p/>
    <w:p>
      <w:r xmlns:w="http://schemas.openxmlformats.org/wordprocessingml/2006/main">
        <w:t xml:space="preserve">2. রোমানস 2:29 - কারণ কেউ ইহুদি নয় যে কেবল বাহ্যিকভাবে এক, বা সুন্নত বাহ্যিক ও শারীরিক নয়।</w:t>
      </w:r>
    </w:p>
    <w:p/>
    <w:p>
      <w:r xmlns:w="http://schemas.openxmlformats.org/wordprocessingml/2006/main">
        <w:t xml:space="preserve">Ezekiel 11:20 যাতে তারা আমার বিধিতে চলতে পারে, আমার বিধিগুলি পালন করতে পারে এবং সেগুলি পালন করতে পারে: এবং তারা আমার লোক হবে এবং আমি তাদের ঈশ্বর হব।</w:t>
      </w:r>
    </w:p>
    <w:p/>
    <w:p>
      <w:r xmlns:w="http://schemas.openxmlformats.org/wordprocessingml/2006/main">
        <w:t xml:space="preserve">প্রভু তাদের ঈশ্বর হওয়ার প্রতিশ্রুতি দিয়েছেন যারা তাঁর আইন ও নিয়ম পালন করে।</w:t>
      </w:r>
    </w:p>
    <w:p/>
    <w:p>
      <w:r xmlns:w="http://schemas.openxmlformats.org/wordprocessingml/2006/main">
        <w:t xml:space="preserve">1. আমাদের ঈশ্বর হতে ঈশ্বরের প্রতিশ্রুতি</w:t>
      </w:r>
    </w:p>
    <w:p/>
    <w:p>
      <w:r xmlns:w="http://schemas.openxmlformats.org/wordprocessingml/2006/main">
        <w:t xml:space="preserve">2. ঈশ্বরের বিধি পালনের আশীর্বাদ</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Joshua 24:14-15 - এখন প্রভুকে ভয় করুন এবং আন্তরিকতা এবং বিশ্বস্ততার সাথে তাঁর সেবা করুন।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Ezekiel 11:21 কিন্তু যাদের অন্তর তাদের জঘন্য জিনিস ও জঘন্য কাজগুলোর জন্য চলে তাদের জন্য আমি তাদের নিজের মাথার উপর তাদের পথের প্রতিফল দেব, প্রভু সদাপ্রভু বলেন।</w:t>
      </w:r>
    </w:p>
    <w:p/>
    <w:p>
      <w:r xmlns:w="http://schemas.openxmlformats.org/wordprocessingml/2006/main">
        <w:t xml:space="preserve">প্রভু তাদের শাস্তি দেবেন যারা তাদের ঘৃণ্য এবং জঘন্য ইচ্ছা অনুসরণ করে।</w:t>
      </w:r>
    </w:p>
    <w:p/>
    <w:p>
      <w:r xmlns:w="http://schemas.openxmlformats.org/wordprocessingml/2006/main">
        <w:t xml:space="preserve">1: ঈশ্বরের শৃঙ্খলা ন্যায়সঙ্গত।</w:t>
      </w:r>
    </w:p>
    <w:p/>
    <w:p>
      <w:r xmlns:w="http://schemas.openxmlformats.org/wordprocessingml/2006/main">
        <w:t xml:space="preserve">2: আমাদের অবশ্যই সমস্ত ঘৃণ্য এবং জঘন্য ইচ্ছা প্রত্যাখ্যান করতে হবে।</w:t>
      </w:r>
    </w:p>
    <w:p/>
    <w:p>
      <w:r xmlns:w="http://schemas.openxmlformats.org/wordprocessingml/2006/main">
        <w:t xml:space="preserve">1: গালাতীয়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রোমানস 12:2 এই জগতের সাথে সঙ্গতিপূর্ণ হবেন না, কিন্তু আপনার মনের পুনর্নবীকরণের দ্বারা পরিবর্তিত হও, যাতে আপনি পরীক্ষা করে বুঝতে পারেন যে ঈশ্বরের ইচ্ছা কি, কোনটি ভাল এবং গ্রহণযোগ্য এবং নিখুঁত।</w:t>
      </w:r>
    </w:p>
    <w:p/>
    <w:p>
      <w:r xmlns:w="http://schemas.openxmlformats.org/wordprocessingml/2006/main">
        <w:t xml:space="preserve">Ezekiel 11:22 তারপর করুবীরা তাদের ডানাগুলো ও তাদের পাশের চাকাগুলো তুলে নিল; ইস্রায়েলের ঈশ্বরের মহিমা তাদের উপরে ছিল।</w:t>
      </w:r>
    </w:p>
    <w:p/>
    <w:p>
      <w:r xmlns:w="http://schemas.openxmlformats.org/wordprocessingml/2006/main">
        <w:t xml:space="preserve">তাদের পাশের কারুবীরা এবং চাকাগুলো তাদের ডানা তুলেছিল এবং ইস্রায়েলের ঈশ্বরের মহিমা তাদের উপরে ছিল।</w:t>
      </w:r>
    </w:p>
    <w:p/>
    <w:p>
      <w:r xmlns:w="http://schemas.openxmlformats.org/wordprocessingml/2006/main">
        <w:t xml:space="preserve">1. নম্রতা এবং উপাসনার শক্তি</w:t>
      </w:r>
    </w:p>
    <w:p/>
    <w:p>
      <w:r xmlns:w="http://schemas.openxmlformats.org/wordprocessingml/2006/main">
        <w:t xml:space="preserve">2. ঈশ্বরের মহিমা স্বীকার করার গুরুত্ব</w:t>
      </w:r>
    </w:p>
    <w:p/>
    <w:p>
      <w:r xmlns:w="http://schemas.openxmlformats.org/wordprocessingml/2006/main">
        <w:t xml:space="preserve">1. ইশাইয়া 6:1-4 যে বছর রাজা উজ্জিয়া মারা গিয়েছিলেন সেই বছর আমি প্রভুকে একটি সিংহাসনে বসে থাকতে দেখেছি, উঁচু ও উঁচু; এবং তাঁর পোশাকের ট্রেন মন্দিরটি পূর্ণ করে দিল।</w:t>
      </w:r>
    </w:p>
    <w:p/>
    <w:p>
      <w:r xmlns:w="http://schemas.openxmlformats.org/wordprocessingml/2006/main">
        <w:t xml:space="preserve">2. গীতসংহিতা 103:19-20 প্রভু স্বর্গে তাঁর সিংহাসন স্থাপন করেছেন এবং তাঁর রাজ্য সকলের উপর শাসন করে।</w:t>
      </w:r>
    </w:p>
    <w:p/>
    <w:p>
      <w:r xmlns:w="http://schemas.openxmlformats.org/wordprocessingml/2006/main">
        <w:t xml:space="preserve">Ezekiel 11:23 আর সদাপ্রভুর মহিমা নগরের মাঝখান হইতে উঠিয়া নগরের পূর্বদিকে অবস্থিত পর্বতের উপরে দাঁড়াইয়া পড়িল।</w:t>
      </w:r>
    </w:p>
    <w:p/>
    <w:p>
      <w:r xmlns:w="http://schemas.openxmlformats.org/wordprocessingml/2006/main">
        <w:t xml:space="preserve">সদাপ্রভুর মহিমা জেরুজালেম থেকে উঠে এসে শহরের পূর্বদিকের পাহাড়ে দাঁড়িয়েছিল।</w:t>
      </w:r>
    </w:p>
    <w:p/>
    <w:p>
      <w:r xmlns:w="http://schemas.openxmlformats.org/wordprocessingml/2006/main">
        <w:t xml:space="preserve">1. ঈশ্বরের মহিমা শহর এবং তার বাইরে দেখা যায়।</w:t>
      </w:r>
    </w:p>
    <w:p/>
    <w:p>
      <w:r xmlns:w="http://schemas.openxmlformats.org/wordprocessingml/2006/main">
        <w:t xml:space="preserve">2. ঈশ্বরের শক্তি এবং উপস্থিতি সবসময় আমাদের সঙ্গে আছে.</w:t>
      </w:r>
    </w:p>
    <w:p/>
    <w:p>
      <w:r xmlns:w="http://schemas.openxmlformats.org/wordprocessingml/2006/main">
        <w:t xml:space="preserve">1. গীতসংহিতা 24:7-10 - হে দ্বার, তোমার মাথা তুলো, এবং উঁচু হও, হে প্রাচীন দরজা, যেন মহিমার রাজা প্রবেশ করতে পারে! কে এই গৌরবের রাজা? প্রভু, শক্তিশালী এবং পরাক্রমশালী, প্রভু, যুদ্ধে পরাক্রমশালী!</w:t>
      </w:r>
    </w:p>
    <w:p/>
    <w:p>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জগতের নিন্দা করার জন্য পাঠান নি, কিন্তু জগৎ যেন তাঁর মাধ্যমে রক্ষা পায়৷</w:t>
      </w:r>
    </w:p>
    <w:p/>
    <w:p>
      <w:r xmlns:w="http://schemas.openxmlformats.org/wordprocessingml/2006/main">
        <w:t xml:space="preserve">Ezekiel 11:24 পরে আত্মা আমাকে তুলে নিয়ে গেল এবং ঈশ্বরের আত্মার দ্বারা আমাকে বন্দীদশা থেকে ক্যালদিয়াতে নিয়ে এল৷ তাই আমি যে দর্শন দেখেছিলাম তা আমার কাছ থেকে উঠে গেল।</w:t>
      </w:r>
    </w:p>
    <w:p/>
    <w:p>
      <w:r xmlns:w="http://schemas.openxmlformats.org/wordprocessingml/2006/main">
        <w:t xml:space="preserve">ভাববাদী ইজেকিয়েলকে বন্দী অবস্থায় ক্যালদীয়দের কাছে ঈশ্বরের আত্মা দ্বারা একটি দর্শনে তুলে নেওয়া হয়েছিল।</w:t>
      </w:r>
    </w:p>
    <w:p/>
    <w:p>
      <w:r xmlns:w="http://schemas.openxmlformats.org/wordprocessingml/2006/main">
        <w:t xml:space="preserve">1. বন্দিত্বের সময়ে ঈশ্বরের উপস্থিতি</w:t>
      </w:r>
    </w:p>
    <w:p/>
    <w:p>
      <w:r xmlns:w="http://schemas.openxmlformats.org/wordprocessingml/2006/main">
        <w:t xml:space="preserve">2. আমাদের মধ্যে দৃষ্টি শক্তি</w:t>
      </w:r>
    </w:p>
    <w:p/>
    <w:p>
      <w:r xmlns:w="http://schemas.openxmlformats.org/wordprocessingml/2006/main">
        <w:t xml:space="preserve">1. ড্যানিয়েল 2:19-23; ড্যানিয়েল ঈশ্বরের কাছ থেকে একটি স্বপ্ন দেখেছিলেন যা তাকে ভবিষ্যত বুঝতে সাহায্য করেছিল।</w:t>
      </w:r>
    </w:p>
    <w:p/>
    <w:p>
      <w:r xmlns:w="http://schemas.openxmlformats.org/wordprocessingml/2006/main">
        <w:t xml:space="preserve">2. ইশাইয়া 43:18-19; ঈশ্বর প্রতিশ্রুতি দিয়েছিলেন যে তিনি তাঁর লোকেদের নির্বাসন থেকে বের করে আনবেন এবং তাদের জন্য একটি নতুন পথ তৈরি করবেন।</w:t>
      </w:r>
    </w:p>
    <w:p/>
    <w:p>
      <w:r xmlns:w="http://schemas.openxmlformats.org/wordprocessingml/2006/main">
        <w:t xml:space="preserve">Ezekiel 11:25 তারপর প্রভু আমাকে যে সব কথা দেখিয়েছিলেন আমি বন্দীদশা থেকে তাদের কাছে বললাম।</w:t>
      </w:r>
    </w:p>
    <w:p/>
    <w:p>
      <w:r xmlns:w="http://schemas.openxmlformats.org/wordprocessingml/2006/main">
        <w:t xml:space="preserve">যিহিষ্কেল বন্দীদশায় থাকা লোকদের কাছে সদাপ্রভু যে সমস্ত জিনিস দেখিয়েছিলেন তার কথা বললেন।</w:t>
      </w:r>
    </w:p>
    <w:p/>
    <w:p>
      <w:r xmlns:w="http://schemas.openxmlformats.org/wordprocessingml/2006/main">
        <w:t xml:space="preserve">1. মুক্তির ঈশ্বরের প্রতিশ্রুতি - Ezekiel 11:25</w:t>
      </w:r>
    </w:p>
    <w:p/>
    <w:p>
      <w:r xmlns:w="http://schemas.openxmlformats.org/wordprocessingml/2006/main">
        <w:t xml:space="preserve">2. ঈশ্বরের বিশ্বস্ততা - Ezekiel 11:25</w:t>
      </w:r>
    </w:p>
    <w:p/>
    <w:p>
      <w:r xmlns:w="http://schemas.openxmlformats.org/wordprocessingml/2006/main">
        <w:t xml:space="preserve">1. Jeremiah 29:11-14 - পুনরুদ্ধার এবং ভবিষ্যতের জন্য প্রভুর প্রতিশ্রুতি।</w:t>
      </w:r>
    </w:p>
    <w:p/>
    <w:p>
      <w:r xmlns:w="http://schemas.openxmlformats.org/wordprocessingml/2006/main">
        <w:t xml:space="preserve">2. ইশাইয়া 40:31 - যারা প্রভুর জন্য অপেক্ষা করে তারা তাদের শক্তি পুনর্নবীকরণ করবে।</w:t>
      </w:r>
    </w:p>
    <w:p/>
    <w:p>
      <w:r xmlns:w="http://schemas.openxmlformats.org/wordprocessingml/2006/main">
        <w:t xml:space="preserve">Ezekiel অধ্যায় 12 নির্বাসিতদের জন্য একটি চিহ্ন হিসাবে ভাববাদীর ভূমিকা এবং ঈশ্বরের আসন্ন বিচারের বিষয়ে মানুষের অবিশ্বাসের উপর দৃষ্টি নিবদ্ধ করে। অধ্যায়টি নির্বাসনের নিশ্চিততা ও অনিবার্যতা এবং ঈশ্বরের কথার পরিপূর্ণতার উপর জোর দেয়।</w:t>
      </w:r>
    </w:p>
    <w:p/>
    <w:p>
      <w:r xmlns:w="http://schemas.openxmlformats.org/wordprocessingml/2006/main">
        <w:t xml:space="preserve">1ম অনুচ্ছেদ: অধ্যায়টি শুরু হয় ঈশ্বর ইজেকিয়েলকে তার জিনিসপত্র গুছিয়ে এবং দিনের বেলায় তার বাড়ি ছেড়ে চলে যাওয়ার মাধ্যমে একটি প্রতীকী ভবিষ্যদ্বাণী করতে নির্দেশ দিয়েছিলেন, যেন নির্বাসনে যাচ্ছেন। এই চাক্ষুষ উপস্থাপনা নির্বাসিতদের কাছে তাদের আসন্ন বন্দিত্ব এবং জেরুজালেমের ধ্বংসের বাস্তবতা প্রদর্শন করার জন্য বোঝানো হয়েছে (ইজেকিয়েল 12:1-16)।</w:t>
      </w:r>
    </w:p>
    <w:p/>
    <w:p>
      <w:r xmlns:w="http://schemas.openxmlformats.org/wordprocessingml/2006/main">
        <w:t xml:space="preserve">২য় অনুচ্ছেদ: ইজেকিয়েলের ক্রিয়াকলাপ প্রত্যক্ষ করা সত্ত্বেও, নির্বাসিত লোকেরা ঈশ্বরের কথার পরিপূর্ণতা নিয়ে সন্দেহ পোষণ করে এবং ভবিষ্যদ্বাণীকৃত বিচারের বিলম্ব নিয়ে উপহাস করে। জবাবে, ঈশ্বর ঘোষণা করেন যে তাঁর কথা আর বিলম্বিত হবে না এবং তিনি যা বলেছেন তা ঘটবে (ইজেকিয়েল 12:17-28)।</w:t>
      </w:r>
    </w:p>
    <w:p/>
    <w:p>
      <w:r xmlns:w="http://schemas.openxmlformats.org/wordprocessingml/2006/main">
        <w:t xml:space="preserve">সংক্ষেপে,</w:t>
      </w:r>
    </w:p>
    <w:p>
      <w:r xmlns:w="http://schemas.openxmlformats.org/wordprocessingml/2006/main">
        <w:t xml:space="preserve">Ezekiel অধ্যায় বারো শোকেস</w:t>
      </w:r>
    </w:p>
    <w:p>
      <w:r xmlns:w="http://schemas.openxmlformats.org/wordprocessingml/2006/main">
        <w:t xml:space="preserve">ইজেকিয়েলের নির্বাসনের প্রতীকী ভবিষ্যদ্বাণী,</w:t>
      </w:r>
    </w:p>
    <w:p>
      <w:r xmlns:w="http://schemas.openxmlformats.org/wordprocessingml/2006/main">
        <w:t xml:space="preserve">ঈশ্বরের বিচার সম্পর্কে মানুষের অবিশ্বাস.</w:t>
      </w:r>
    </w:p>
    <w:p/>
    <w:p>
      <w:r xmlns:w="http://schemas.openxmlformats.org/wordprocessingml/2006/main">
        <w:t xml:space="preserve">ইজেকিয়েলকে নির্বাসনের প্রতীকী ভবিষ্যদ্বাণী করার নির্দেশ।</w:t>
      </w:r>
    </w:p>
    <w:p>
      <w:r xmlns:w="http://schemas.openxmlformats.org/wordprocessingml/2006/main">
        <w:t xml:space="preserve">আসন্ন বন্দিদশা এবং ধ্বংসের বাস্তবতা প্রদর্শন।</w:t>
      </w:r>
    </w:p>
    <w:p>
      <w:r xmlns:w="http://schemas.openxmlformats.org/wordprocessingml/2006/main">
        <w:t xml:space="preserve">রায়ের বিলম্ব নিয়ে নির্বাসিত মানুষের কাছ থেকে সন্দেহ ও উপহাস।</w:t>
      </w:r>
    </w:p>
    <w:p>
      <w:r xmlns:w="http://schemas.openxmlformats.org/wordprocessingml/2006/main">
        <w:t xml:space="preserve">ঈশ্বরের নিশ্চিতকরণ যে তাঁর বাণী বিলম্বিত হবে না এবং পূর্ণ হবে।</w:t>
      </w:r>
    </w:p>
    <w:p/>
    <w:p>
      <w:r xmlns:w="http://schemas.openxmlformats.org/wordprocessingml/2006/main">
        <w:t xml:space="preserve">ইজেকিয়েলের এই অধ্যায়টি নির্বাসিতদের কাছে একটি চিহ্ন হিসাবে ভাববাদীর ভূমিকা এবং ঈশ্বরের আসন্ন বিচারের বিষয়ে মানুষের অবিশ্বাসের উপর আলোকপাত করে। এটি শুরু হয় ঈশ্বর ইজেকিয়েলকে তার জিনিসপত্র গুছিয়ে এবং দিনের বেলায় তার ঘর ছেড়ে যাওয়ার মাধ্যমে একটি প্রতীকী ভবিষ্যদ্বাণী করার নির্দেশ দিয়ে, যেন নির্বাসনে যাচ্ছেন। এই চাক্ষুষ উপস্থাপনাটি নির্বাসিতদের কাছে তাদের আসন্ন বন্দিত্ব এবং জেরুজালেমের ধ্বংসের বাস্তবতা প্রদর্শন করার জন্য। ইজেকিয়েলের ক্রিয়াকলাপ প্রত্যক্ষ করা সত্ত্বেও, নির্বাসিত লোকেরা ঈশ্বরের কথার পরিপূর্ণতা নিয়ে সন্দেহ পোষণ করে এবং ভবিষ্যদ্বাণীকৃত বিচারের বিলম্ব নিয়ে উপহাস করে। জবাবে, ঈশ্বর ঘোষণা করেন যে তাঁর কথা আর বিলম্বিত হবে না এবং তিনি যা বলেছেন তা বাস্তবায়িত হবে। অধ্যায়ের ফোকাস হল ইজেকিয়েলের নির্বাসনের প্রতীকী ভবিষ্যদ্বাণী এবং ঈশ্বরের বিচারের বিষয়ে মানুষের অবিশ্বাস।</w:t>
      </w:r>
    </w:p>
    <w:p/>
    <w:p>
      <w:r xmlns:w="http://schemas.openxmlformats.org/wordprocessingml/2006/main">
        <w:t xml:space="preserve">Ezekiel 12:1 সদাপ্রভুর বাক্য আমার কাছেও এলো,</w:t>
      </w:r>
    </w:p>
    <w:p/>
    <w:p>
      <w:r xmlns:w="http://schemas.openxmlformats.org/wordprocessingml/2006/main">
        <w:t xml:space="preserve">ঈশ্বরের শব্দ একটি বার্তা প্রদান ইজেকিয়েল এসেছিল.</w:t>
      </w:r>
    </w:p>
    <w:p/>
    <w:p>
      <w:r xmlns:w="http://schemas.openxmlformats.org/wordprocessingml/2006/main">
        <w:t xml:space="preserve">1. শুনতে শেখা: কিভাবে ঈশ্বরের শব্দ শুনতে হয়</w:t>
      </w:r>
    </w:p>
    <w:p/>
    <w:p>
      <w:r xmlns:w="http://schemas.openxmlformats.org/wordprocessingml/2006/main">
        <w:t xml:space="preserve">2. আমাদের প্রত্যেকের জন্য ঈশ্বরের অনন্য বার্তা বোঝা</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Ezekiel 12:2 হে মনুষ্যসন্তান, তুমি এমন এক বিদ্রোহী গৃহের মধ্যে বাস কর, যাদের দেখার চোখ আছে, কিন্তু দেখতে পায় না; তাদের শোনার কান আছে, কিন্তু তারা শোনে না, কারণ তারা বিদ্রোহী পরিবার।</w:t>
      </w:r>
    </w:p>
    <w:p/>
    <w:p>
      <w:r xmlns:w="http://schemas.openxmlformats.org/wordprocessingml/2006/main">
        <w:t xml:space="preserve">ইস্রায়েলের লোকেরা একগুঁয়ে এবং বিদ্রোহী, ঈশ্বরের আদেশ শুনতে অস্বীকার করে।</w:t>
      </w:r>
    </w:p>
    <w:p/>
    <w:p>
      <w:r xmlns:w="http://schemas.openxmlformats.org/wordprocessingml/2006/main">
        <w:t xml:space="preserve">1. ঈশ্বরে বিশ্বাসের মাধ্যমে কিভাবে বিদ্রোহ কাটিয়ে উঠতে হয়</w:t>
      </w:r>
    </w:p>
    <w:p/>
    <w:p>
      <w:r xmlns:w="http://schemas.openxmlformats.org/wordprocessingml/2006/main">
        <w:t xml:space="preserve">2. ঈশ্বরের বাক্যে বিচক্ষণতা এবং আনুগত্যের গুরুত্ব</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Ezekiel 12:3 অতএব, হে মনুষ্যসন্তান, অপসারণের জন্য তোমার দ্রব্য প্রস্তুত কর, এবং দিনে দিনে তাহাদের দৃষ্টিতে অপসারণ কর; এবং তাদের দৃষ্টিতে তুমি তোমার স্থান থেকে অন্য জায়গায় চলে যাবে; যদিও তারা বিদ্রোহী গৃহ বলে মনে করবে।</w:t>
      </w:r>
    </w:p>
    <w:p/>
    <w:p>
      <w:r xmlns:w="http://schemas.openxmlformats.org/wordprocessingml/2006/main">
        <w:t xml:space="preserve">এই আয়াতটি ঈশ্বরের কাছ থেকে ইজেকিয়েলকে একটি যাত্রার জন্য নিজেকে প্রস্তুত করার জন্য এবং মানুষের সামনে এক স্থান থেকে অন্য স্থানে যাওয়ার জন্য একটি আহ্বান, এই আশায় যে তারা বিদ্রোহী হলেও তারা ঈশ্বরের বার্তা বিবেচনা করবে।</w:t>
      </w:r>
    </w:p>
    <w:p/>
    <w:p>
      <w:r xmlns:w="http://schemas.openxmlformats.org/wordprocessingml/2006/main">
        <w:t xml:space="preserve">1. বিদ্রোহী জগতের মধ্যেও ঈশ্বর আমাদেরকে তাঁর উপর আস্থা রাখতে আহ্বান করেন।</w:t>
      </w:r>
    </w:p>
    <w:p/>
    <w:p>
      <w:r xmlns:w="http://schemas.openxmlformats.org/wordprocessingml/2006/main">
        <w:t xml:space="preserve">2. আমরা অবাধ্য হলেও ঈশ্বর আমাদের অনুগ্রহ দেখান।</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5:8 কিন্তু ঈশ্বর আমাদের প্রতি তাঁর ভালবাসার প্রশংসা করেছেন যে, আমরা যখন পাপী ছিলাম, তখন খ্রীষ্ট আমাদের জন্য মৃত্যুবরণ করেছিলেন।</w:t>
      </w:r>
    </w:p>
    <w:p/>
    <w:p>
      <w:r xmlns:w="http://schemas.openxmlformats.org/wordprocessingml/2006/main">
        <w:t xml:space="preserve">Ezekiel 12:4 তারপর তুমি তাদের সামনে দিনের বেলায় তোমার জিনিসপত্র তুলে আনবে, অপসারণের দ্রব্যের মতো; এবং তুমি তাদের সামনে বন্দীদশায় চলে যাওয়া লোকদের মতই বের হয়ে যাবে।</w:t>
      </w:r>
    </w:p>
    <w:p/>
    <w:p>
      <w:r xmlns:w="http://schemas.openxmlformats.org/wordprocessingml/2006/main">
        <w:t xml:space="preserve">এই অনুচ্ছেদ ঈশ্বরের লোকেদের তাদের স্বদেশ থেকে নির্বাসিত করা হয়েছে এবং তাদের সম্পত্তি ছেড়ে যেতে বাধ্য করা হয়েছে।</w:t>
      </w:r>
    </w:p>
    <w:p/>
    <w:p>
      <w:r xmlns:w="http://schemas.openxmlformats.org/wordprocessingml/2006/main">
        <w:t xml:space="preserve">1. কষ্ট এবং নির্বাসিত সময়ে ঈশ্বরের বিশ্বস্ততা এবং বিধান</w:t>
      </w:r>
    </w:p>
    <w:p/>
    <w:p>
      <w:r xmlns:w="http://schemas.openxmlformats.org/wordprocessingml/2006/main">
        <w:t xml:space="preserve">2. কঠিন হলেও ঈশ্বরের পরিকল্পনার উপর আস্থা রাখার গুরুত্ব</w:t>
      </w:r>
    </w:p>
    <w:p/>
    <w:p>
      <w:r xmlns:w="http://schemas.openxmlformats.org/wordprocessingml/2006/main">
        <w:t xml:space="preserve">1. গীতসংহিতা 23:4,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Ezekiel 12:5 তুমি তাদের দৃষ্টিতে প্রাচীরের মধ্যে দিয়ে খুঁড়ে যাও এবং তা দিয়ে চালিয়ে যাও।</w:t>
      </w:r>
    </w:p>
    <w:p/>
    <w:p>
      <w:r xmlns:w="http://schemas.openxmlformats.org/wordprocessingml/2006/main">
        <w:t xml:space="preserve">উত্তরণ ঈশ্বর ইজেকিয়েলকে একটি প্রাচীরের মধ্য দিয়ে খনন করতে এবং লোকেদের সামনে জিনিসগুলি বহন করার আদেশ দেন।</w:t>
      </w:r>
    </w:p>
    <w:p/>
    <w:p>
      <w:r xmlns:w="http://schemas.openxmlformats.org/wordprocessingml/2006/main">
        <w:t xml:space="preserve">1. প্রভুর আহ্বান: কর্মে আনুগত্য</w:t>
      </w:r>
    </w:p>
    <w:p/>
    <w:p>
      <w:r xmlns:w="http://schemas.openxmlformats.org/wordprocessingml/2006/main">
        <w:t xml:space="preserve">2. অপরিচিত পরিস্থিতিতে ঈশ্বরকে বিশ্বাস করা</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Ezekiel 12:6 তাদের দৃষ্টিতে তুমি এটিকে তোমার কাঁধে বহন করবে এবং গোধূলিতে এটিকে নিয়ে যাবে: তুমি তোমার মুখ ঢেকে রাখবে, যাতে তুমি মাটি দেখতে না পাও, কারণ আমি তোমাকে ইস্রায়েল পরিবারের জন্য একটি চিহ্ন হিসাবে স্থাপন করেছি।</w:t>
      </w:r>
    </w:p>
    <w:p/>
    <w:p>
      <w:r xmlns:w="http://schemas.openxmlformats.org/wordprocessingml/2006/main">
        <w:t xml:space="preserve">প্রভু ইজেকিয়েলকে গোধূলিতে তার কাঁধে একটি বার্তা বহন করতে এবং তার মুখ ঢেকে রাখতে আদেশ দেন যাতে মাটি দেখতে না পায়। তিনি ইস্রায়েল পরিবারের একটি চিহ্ন হতে হবে.</w:t>
      </w:r>
    </w:p>
    <w:p/>
    <w:p>
      <w:r xmlns:w="http://schemas.openxmlformats.org/wordprocessingml/2006/main">
        <w:t xml:space="preserve">1. প্রভুর জন্য একটি বার্তা বহন করার তাত্পর্য</w:t>
      </w:r>
    </w:p>
    <w:p/>
    <w:p>
      <w:r xmlns:w="http://schemas.openxmlformats.org/wordprocessingml/2006/main">
        <w:t xml:space="preserve">2. গোধূলিতে নিজেদেরকে ঢেকে রাখা: ভক্তির চিহ্ন</w:t>
      </w:r>
    </w:p>
    <w:p/>
    <w:p>
      <w:r xmlns:w="http://schemas.openxmlformats.org/wordprocessingml/2006/main">
        <w:t xml:space="preserve">1. ইশাইয়া 6:1-8</w:t>
      </w:r>
    </w:p>
    <w:p/>
    <w:p>
      <w:r xmlns:w="http://schemas.openxmlformats.org/wordprocessingml/2006/main">
        <w:t xml:space="preserve">2. যিরমিয় 1:4-10</w:t>
      </w:r>
    </w:p>
    <w:p/>
    <w:p>
      <w:r xmlns:w="http://schemas.openxmlformats.org/wordprocessingml/2006/main">
        <w:t xml:space="preserve">Ezekiel 12:7 এবং আমাকে যেমন আদেশ করা হয়েছিল, আমি তা-ই করেছিলাম; আমি দিনে আমার জিনিসপত্র বন্দিত্বের জিনিস হিসাবে বের করে আনতাম, এবং সন্ধ্যায় আমি আমার হাতে প্রাচীর খনন করেছিলাম; আমি এটাকে গোধূলিতে বের করে এনেছিলাম, এবং আমি তাদের সামনে আমার কাঁধে তুলে দিয়েছিলাম।</w:t>
      </w:r>
    </w:p>
    <w:p/>
    <w:p>
      <w:r xmlns:w="http://schemas.openxmlformats.org/wordprocessingml/2006/main">
        <w:t xml:space="preserve">ঈশ্বরের শক্তি এবং বিশ্বস্ততা তার প্রতিশ্রুতি রাখা ইজেকিয়েল এর আনুগত্য প্রদর্শিত হয়.</w:t>
      </w:r>
    </w:p>
    <w:p/>
    <w:p>
      <w:r xmlns:w="http://schemas.openxmlformats.org/wordprocessingml/2006/main">
        <w:t xml:space="preserve">1: ঈশ্বরের আনুগত্য করা এবং তাঁর অলৌকিক ঘটনাগুলি দেখা</w:t>
      </w:r>
    </w:p>
    <w:p/>
    <w:p>
      <w:r xmlns:w="http://schemas.openxmlformats.org/wordprocessingml/2006/main">
        <w:t xml:space="preserve">2: ঈশ্বরের প্রতিশ্রুতি বিশ্বাস করা</w:t>
      </w:r>
    </w:p>
    <w:p/>
    <w:p>
      <w:r xmlns:w="http://schemas.openxmlformats.org/wordprocessingml/2006/main">
        <w:t xml:space="preserve">1: Isaiah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2: Joshua 1:8-9,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 আমি কি তোমাকে আদেশ করিনি?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Ezekiel 12:8 আর সকালে সদাপ্রভুর বাক্য আমার কাছে এলো,</w:t>
      </w:r>
    </w:p>
    <w:p/>
    <w:p>
      <w:r xmlns:w="http://schemas.openxmlformats.org/wordprocessingml/2006/main">
        <w:t xml:space="preserve">প্রভু সকালে ইজেকিয়েলের সাথে কথা বললেন।</w:t>
      </w:r>
    </w:p>
    <w:p/>
    <w:p>
      <w:r xmlns:w="http://schemas.openxmlformats.org/wordprocessingml/2006/main">
        <w:t xml:space="preserve">1. প্রভুর সময় নিখুঁত</w:t>
      </w:r>
    </w:p>
    <w:p/>
    <w:p>
      <w:r xmlns:w="http://schemas.openxmlformats.org/wordprocessingml/2006/main">
        <w:t xml:space="preserve">2. ঈশ্বর সর্বদা কথা বলছেন</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Ezekiel 12:9 হে মনুষ্যসন্তান, বিদ্রোহী ইস্রায়েলের কুল কি তোমাকে বলে নাই, তুমি কি কর?</w:t>
      </w:r>
    </w:p>
    <w:p/>
    <w:p>
      <w:r xmlns:w="http://schemas.openxmlformats.org/wordprocessingml/2006/main">
        <w:t xml:space="preserve">ইস্রায়েলের পরিবার মানবপুত্রের কর্ম নিয়ে প্রশ্ন তুলেছিল৷</w:t>
      </w:r>
    </w:p>
    <w:p/>
    <w:p>
      <w:r xmlns:w="http://schemas.openxmlformats.org/wordprocessingml/2006/main">
        <w:t xml:space="preserve">1. প্রশ্ন করার সময় মাধ্যমে ঈশ্বরের নির্দেশিকা</w:t>
      </w:r>
    </w:p>
    <w:p/>
    <w:p>
      <w:r xmlns:w="http://schemas.openxmlformats.org/wordprocessingml/2006/main">
        <w:t xml:space="preserve">2. অন্যদের সন্দেহ সত্ত্বেও বিশ্বাস এবং আনুগত্য জীবনযাপন</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2. ম্যাথু 7:13-14 "সরু ফটক দিয়ে প্রবেশ কর৷ কারণ দরজাটি প্রশস্ত এবং পথটি সহজ যা ধ্বংসের দিকে নিয়ে যায়, এবং যারা এটি দিয়ে প্রবেশ করে তারা অনেক৷ কারণ দরজাটি সরু এবং পথটি কঠিন৷ জীবনের দিকে নিয়ে যায়, এবং যারা এটি খুঁজে পায় তারা কম।"</w:t>
      </w:r>
    </w:p>
    <w:p/>
    <w:p>
      <w:r xmlns:w="http://schemas.openxmlformats.org/wordprocessingml/2006/main">
        <w:t xml:space="preserve">Ezekiel 12:10 তুমি তাদের বল, প্রভু সদাপ্রভু এই কথা বলেন; এই ভার জেরুজালেমের রাজপুত্র এবং তাদের মধ্যে থাকা সমস্ত ইস্রায়েল পরিবারের জন্য৷</w:t>
      </w:r>
    </w:p>
    <w:p/>
    <w:p>
      <w:r xmlns:w="http://schemas.openxmlformats.org/wordprocessingml/2006/main">
        <w:t xml:space="preserve">প্রভু সদাপ্রভু জেরুজালেমের রাজপুত্র এবং সমস্ত ইস্রায়েল পরিবারের জন্য একটি বোঝা জারি করছেন।</w:t>
      </w:r>
    </w:p>
    <w:p/>
    <w:p>
      <w:r xmlns:w="http://schemas.openxmlformats.org/wordprocessingml/2006/main">
        <w:t xml:space="preserve">1. দৈনন্দিন জীবনে ঈশ্বরের বাক্য শোনার গুরুত্ব</w:t>
      </w:r>
    </w:p>
    <w:p/>
    <w:p>
      <w:r xmlns:w="http://schemas.openxmlformats.org/wordprocessingml/2006/main">
        <w:t xml:space="preserve">2. ঈশ্বরের আদেশের আনুগত্যে বসবাস</w:t>
      </w:r>
    </w:p>
    <w:p/>
    <w:p>
      <w:r xmlns:w="http://schemas.openxmlformats.org/wordprocessingml/2006/main">
        <w:t xml:space="preserve">1. Deuteronomy 30:11-14 - "এই আদেশের জন্য যা আমি আজ তোমাকে দিচ্ছি, তা তোমার কাছ থেকে গোপন নয়, দূরেও নয়। 12 স্বর্গে নয় যে তুমি বলবে, কে উপরে যাবে? আমাদের স্বর্গে, এবং আমাদের কাছে নিয়ে আসুন, যাতে আমরা তা শুনতে পারি এবং তা করতে পারি? 14 কিন্তু এই বাক্যটি আপনার খুব কাছে, আপনার মুখে এবং আপনার হৃদয়ে, যাতে আপনি তা করতে পারেন৷'</w:t>
      </w:r>
    </w:p>
    <w:p/>
    <w:p>
      <w:r xmlns:w="http://schemas.openxmlformats.org/wordprocessingml/2006/main">
        <w:t xml:space="preserve">2. Jeremiah 22:3 - "সদাপ্রভু এই কথা বলেন; তোমরা বিচার ও ধার্মিকতা সম্পাদন কর, এবং অত্যাচারীর হাত থেকে লুণ্ঠিতকে উদ্ধার কর: এবং কোন অন্যায় কোরো না, বিদেশী, পিতৃহীন বা বিধবার প্রতি অত্যাচার করো না, এই জায়গায় নিরপরাধের রক্তও ঝরবে না।"</w:t>
      </w:r>
    </w:p>
    <w:p/>
    <w:p>
      <w:r xmlns:w="http://schemas.openxmlformats.org/wordprocessingml/2006/main">
        <w:t xml:space="preserve">Ezekiel 12:11 বল, আমিই তোমার চিহ্ন; আমি যেমন করেছি, তেমনি তাদের প্রতিও তা-ই করা হবে; তারা সরিয়ে নিয়ে বন্দী হয়ে যাবে।</w:t>
      </w:r>
    </w:p>
    <w:p/>
    <w:p>
      <w:r xmlns:w="http://schemas.openxmlformats.org/wordprocessingml/2006/main">
        <w:t xml:space="preserve">ইজেকিয়েল 12:11 থেকে এই অনুচ্ছেদটি ইস্রায়েলের লোকেদের তাদের অবাধ্যতার কারণে বন্দীত্বে যাওয়ার কথা বলে।</w:t>
      </w:r>
    </w:p>
    <w:p/>
    <w:p>
      <w:r xmlns:w="http://schemas.openxmlformats.org/wordprocessingml/2006/main">
        <w:t xml:space="preserve">1. ঈশ্বর সর্বদা তাঁর প্রতিশ্রুতির প্রতি বিশ্বস্ত, আশীর্বাদ এবং শৃঙ্খলা উভয়ই।</w:t>
      </w:r>
    </w:p>
    <w:p/>
    <w:p>
      <w:r xmlns:w="http://schemas.openxmlformats.org/wordprocessingml/2006/main">
        <w:t xml:space="preserve">2. আমাদের অবশ্যই ঈশ্বরের প্রতি বিশ্বস্ত থাকতে হবে, খরচ যাই হোক না কেন।</w:t>
      </w:r>
    </w:p>
    <w:p/>
    <w:p>
      <w:r xmlns:w="http://schemas.openxmlformats.org/wordprocessingml/2006/main">
        <w:t xml:space="preserve">1. দ্বিতীয় বিবরণ 28:1-14 - আনুগত্যের জন্য ঈশ্বরের আশীর্বাদ এবং অবাধ্যতার জন্য অভিশাপ।</w:t>
      </w:r>
    </w:p>
    <w:p/>
    <w:p>
      <w:r xmlns:w="http://schemas.openxmlformats.org/wordprocessingml/2006/main">
        <w:t xml:space="preserve">2. হিব্রু 12:6-11 - ঈশ্বর আমাদের নিজেদের ভালোর জন্য আমাদের শাসন করেন।</w:t>
      </w:r>
    </w:p>
    <w:p/>
    <w:p>
      <w:r xmlns:w="http://schemas.openxmlformats.org/wordprocessingml/2006/main">
        <w:t xml:space="preserve">Ezekiel 12:12 এবং তাদের মধ্যে যে রাজপুত্র থাকবেন তিনি গোধূলিতে তার কাঁধে বহন করবেন, এবং বেরিয়ে যাবেন; তারা সেই প্রাচীরের মধ্য দিয়ে খনন করবে যাতে করে সে তার মুখ ঢেকে রাখবে, যাতে সে তার সাথে মাটি দেখতে না পায়। চোখ</w:t>
      </w:r>
    </w:p>
    <w:p/>
    <w:p>
      <w:r xmlns:w="http://schemas.openxmlformats.org/wordprocessingml/2006/main">
        <w:t xml:space="preserve">ইস্রায়েলের জনগণের রাজপুত্রকে একটি কঠিন মিশনের দায়িত্ব দেওয়া হয়েছে যার জন্য তাকে গোধূলিতে একা বেরিয়ে যেতে হবে এবং তাকে অবশ্যই তার মুখ ঢেকে রাখতে হবে যাতে সে মাটি দেখতে না পারে।</w:t>
      </w:r>
    </w:p>
    <w:p/>
    <w:p>
      <w:r xmlns:w="http://schemas.openxmlformats.org/wordprocessingml/2006/main">
        <w:t xml:space="preserve">1. ইস্রায়েলের লোকেদের রাজপুত্রের সাহস এবং বিশ্বাস।</w:t>
      </w:r>
    </w:p>
    <w:p/>
    <w:p>
      <w:r xmlns:w="http://schemas.openxmlformats.org/wordprocessingml/2006/main">
        <w:t xml:space="preserve">2. একটি নম্র হৃদয় থাকার গুরুত্ব.</w:t>
      </w:r>
    </w:p>
    <w:p/>
    <w:p>
      <w:r xmlns:w="http://schemas.openxmlformats.org/wordprocessingml/2006/main">
        <w:t xml:space="preserve">1. জেমস 4:10 - "প্রভুর সামনে নিজেকে বিনীত কর, এবং তিনি তোমাদের উপরে তুলে নেবেন।"</w:t>
      </w:r>
    </w:p>
    <w:p/>
    <w:p>
      <w:r xmlns:w="http://schemas.openxmlformats.org/wordprocessingml/2006/main">
        <w:t xml:space="preserve">2. ম্যাথু 8:18-22 - "এখন যীশু যখন তাঁর চারপাশে প্রচুর ভিড় দেখতে পেলেন, তখন তিনি অন্য দিকে চলে যাওয়ার আদেশ দিলেন৷ এবং একজন লেখক এসে তাঁকে বললেন, গুরু, আপনি যেখানেই যাবেন আমি আপনাকে অনুসরণ করব৷ যীশু তাঁকে বললেন, শেয়ালের গর্ত আছে আর আকাশের পাখিদের বাসা আছে, কিন্তু মানবপুত্রের মাথা রাখার জায়গা নেই৷'আর তাঁর শিষ্যদের মধ্যে আরেকজন তাঁকে বললেন, 'প্রভু, প্রথমে আমাকে যেতে দিন৷ আমার পিতাকে কবর দাও৷ কিন্তু যীশু তাঁকে বললেন, আমার অনুসরণ কর এবং মৃতদের তাদের মৃত কবর দিতে দাও৷</w:t>
      </w:r>
    </w:p>
    <w:p/>
    <w:p>
      <w:r xmlns:w="http://schemas.openxmlformats.org/wordprocessingml/2006/main">
        <w:t xml:space="preserve">Ezekiel 12:13 আমিও তার উপর আমার জাল বিছিয়ে দেব এবং সে আমার ফাঁদে ধরা পড়বে, এবং আমি তাকে ব্যাবিলনে ক্যালদীয়দের দেশে নিয়ে যাব; তবুও সে তা দেখতে পাবে না, যদিও সে সেখানে মরবে।</w:t>
      </w:r>
    </w:p>
    <w:p/>
    <w:p>
      <w:r xmlns:w="http://schemas.openxmlformats.org/wordprocessingml/2006/main">
        <w:t xml:space="preserve">ঈশ্বর একজন ব্যক্তিকে ব্যাবিলনে নিয়ে আসবেন, যা ক্যালদীয়দের দেশ, এবং তারা তা দেখতে পাবে না, যদিও তারা সেখানে মারা যাবে।</w:t>
      </w:r>
    </w:p>
    <w:p/>
    <w:p>
      <w:r xmlns:w="http://schemas.openxmlformats.org/wordprocessingml/2006/main">
        <w:t xml:space="preserve">1. জীবনে ঈশ্বরের সার্বভৌমত্ব এবং প্রভিডেন্স</w:t>
      </w:r>
    </w:p>
    <w:p/>
    <w:p>
      <w:r xmlns:w="http://schemas.openxmlformats.org/wordprocessingml/2006/main">
        <w:t xml:space="preserve">2. ঈশ্বরের লোকেদের নিপীড়ন</w:t>
      </w:r>
    </w:p>
    <w:p/>
    <w:p>
      <w:r xmlns:w="http://schemas.openxmlformats.org/wordprocessingml/2006/main">
        <w:t xml:space="preserve">1. ইশাইয়া 46:9-10 - পুরানো আগের জিনিসগুলি মনে রেখো: কারণ আমিই ঈশ্বর, আর কেউ নেই; আমিই ঈশ্বর, আমার মত আর কেউ নেই, শুরু থেকে শেষের কথা ঘোষণা করে এবং প্রাচীনকাল থেকে যা এখনও করা হয়নি তা ঘোষণা করে, এই বলে যে, আমার পরামর্শ স্থির থাকবে এবং আমি আমার ইচ্ছামত কাজ করব।</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Ezekiel 12:14 এবং আমি তাকে সাহায্য করার জন্য তার চারপাশে এবং তার সমস্ত দলকে সমস্ত বাতাসের দিকে ছড়িয়ে দেব; আমি তাদের পিছনে তরবারি বের করব।</w:t>
      </w:r>
    </w:p>
    <w:p/>
    <w:p>
      <w:r xmlns:w="http://schemas.openxmlformats.org/wordprocessingml/2006/main">
        <w:t xml:space="preserve">ঈশ্বর যাদের সাহায্য করছেন তাদের চারপাশে ছড়িয়ে দেবেন এবং তাদের পিছনে তরবারি বের করবেন।</w:t>
      </w:r>
    </w:p>
    <w:p/>
    <w:p>
      <w:r xmlns:w="http://schemas.openxmlformats.org/wordprocessingml/2006/main">
        <w:t xml:space="preserve">1. ঈশ্বরের ন্যায়বিচারের তলোয়ার</w:t>
      </w:r>
    </w:p>
    <w:p/>
    <w:p>
      <w:r xmlns:w="http://schemas.openxmlformats.org/wordprocessingml/2006/main">
        <w:t xml:space="preserve">2. অন্যদের জন্য ফাঁকে দাঁড়ানো</w:t>
      </w:r>
    </w:p>
    <w:p/>
    <w:p>
      <w:r xmlns:w="http://schemas.openxmlformats.org/wordprocessingml/2006/main">
        <w:t xml:space="preserve">1. গীতসংহিতা 7:12-13 - "যদি সে ফিরে না আসে, তবে সে তার তরবারি চালাবে; তিনি তার ধনুক বাঁকিয়েছেন এবং এটি প্রস্তুত করেছেন; তিনি তার জন্য মৃত্যুর সরঞ্জামও প্রস্তুত করেছেন; তিনি নির্যাতকদের বিরুদ্ধে তার তীরগুলিকে নির্দেশ করেছেন "</w:t>
      </w:r>
    </w:p>
    <w:p/>
    <w:p>
      <w:r xmlns:w="http://schemas.openxmlformats.org/wordprocessingml/2006/main">
        <w:t xml:space="preserve">2. ইশাইয়া 59:16-18 - "এবং তিনি দেখলেন যে সেখানে কোন মানুষ নেই, এবং আশ্চর্য হয়েছিলেন যে কোন সুপারিশকারী নেই: তাই তার বাহু তার কাছে পরিত্রাণ এনেছে; এবং তার ধার্মিকতা তাকে টিকিয়ে রেখেছে। কারণ তিনি ধার্মিকতা পরিধান করেছিলেন। বক্ষবন্ধনী, এবং তার মাথায় পরিত্রাণের একটি শিরস্ত্রাণ; এবং তিনি পোশাকের জন্য প্রতিশোধের পোশাক পরেছিলেন, এবং একটি ক্লোকের মতো উত্সাহের সাথে পরিহিত ছিলেন।"</w:t>
      </w:r>
    </w:p>
    <w:p/>
    <w:p>
      <w:r xmlns:w="http://schemas.openxmlformats.org/wordprocessingml/2006/main">
        <w:t xml:space="preserve">Ezekiel 12:15 এবং তারা জানবে যে আমিই সদাপ্রভু, যখন আমি তাদের জাতিদের মধ্যে ছড়িয়ে দেব এবং দেশগুলিতে তাদের ছড়িয়ে দেব।</w:t>
      </w:r>
    </w:p>
    <w:p/>
    <w:p>
      <w:r xmlns:w="http://schemas.openxmlformats.org/wordprocessingml/2006/main">
        <w:t xml:space="preserve">ঈশ্বর লোকদের ছড়িয়ে দেবেন এবং জাতিদের মধ্যে ছড়িয়ে দেবেন, যাতে তারা জানতে পারে যে তিনিই প্রভু।</w:t>
      </w:r>
    </w:p>
    <w:p/>
    <w:p>
      <w:r xmlns:w="http://schemas.openxmlformats.org/wordprocessingml/2006/main">
        <w:t xml:space="preserve">1. প্রভু সার্বভৌম: নির্বাসনের সময়ে ঈশ্বরের সার্বভৌমত্ব বোঝা</w:t>
      </w:r>
    </w:p>
    <w:p/>
    <w:p>
      <w:r xmlns:w="http://schemas.openxmlformats.org/wordprocessingml/2006/main">
        <w:t xml:space="preserve">2. আমাদের বিচ্ছুরণে ঈশ্বরের উদ্দেশ্য: নির্বাসনে আমরা কীভাবে শান্তি পেতে পারি</w:t>
      </w:r>
    </w:p>
    <w:p/>
    <w:p>
      <w:r xmlns:w="http://schemas.openxmlformats.org/wordprocessingml/2006/main">
        <w:t xml:space="preserve">1. Deuteronomy 28:64 এবং প্রভু তোমাকে পৃথিবীর এক প্রান্ত থেকে অন্য প্রান্ত পর্যন্ত সমস্ত জাতির মধ্যে ছড়িয়ে দেবেন;</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Ezekiel 12:16 কিন্তু আমি তাদের কিছু লোককে তরবারি, দুর্ভিক্ষ ও মহামারী থেকে রক্ষা করব; যাতে তারা তাদের সমস্ত জঘন্য কাজ জাতিদের মধ্যে ঘোষণা করতে পারে যেখানে তারা আসে; তখন তারা জানবে যে আমিই প্রভু|</w:t>
      </w:r>
    </w:p>
    <w:p/>
    <w:p>
      <w:r xmlns:w="http://schemas.openxmlformats.org/wordprocessingml/2006/main">
        <w:t xml:space="preserve">ঈশ্বর কিছু ইস্রায়েলীয়কে তলোয়ার, দুর্ভিক্ষ এবং মহামারী থেকে রক্ষা করবেন যাতে তারা বিধর্মীদের তাদের পাপের কথা বলতে পারে এবং জানতে পারে যে ঈশ্বরই প্রভু।</w:t>
      </w:r>
    </w:p>
    <w:p/>
    <w:p>
      <w:r xmlns:w="http://schemas.openxmlformats.org/wordprocessingml/2006/main">
        <w:t xml:space="preserve">1. বিচারের মাঝখানে ঈশ্বরের রহমত</w:t>
      </w:r>
    </w:p>
    <w:p/>
    <w:p>
      <w:r xmlns:w="http://schemas.openxmlformats.org/wordprocessingml/2006/main">
        <w:t xml:space="preserve">2. অনুতাপের জন্য ঈশ্বরের আহ্বান অনুসরণ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জোনাহ 3:10 - যখন ঈশ্বর দেখলেন যে তারা কী করেছে এবং কীভাবে তারা তাদের মন্দ পথ থেকে সরে গেছে, তখন তিনি অনুতপ্ত হয়েছিলেন এবং তাদের ধ্বংসের হুমকি দেননি।</w:t>
      </w:r>
    </w:p>
    <w:p/>
    <w:p>
      <w:r xmlns:w="http://schemas.openxmlformats.org/wordprocessingml/2006/main">
        <w:t xml:space="preserve">Ezekiel 12:17 তাছাড়া সদাপ্রভুর বাক্য আমার কাছে এলো,</w:t>
      </w:r>
    </w:p>
    <w:p/>
    <w:p>
      <w:r xmlns:w="http://schemas.openxmlformats.org/wordprocessingml/2006/main">
        <w:t xml:space="preserve">ঈশ্বর ইজেকিয়েলের সাথে কথা বলেন এবং তাকে বিচারের বার্তা দেন।</w:t>
      </w:r>
    </w:p>
    <w:p/>
    <w:p>
      <w:r xmlns:w="http://schemas.openxmlformats.org/wordprocessingml/2006/main">
        <w:t xml:space="preserve">1. ঈশ্বরের বিচার অনিবার্য</w:t>
      </w:r>
    </w:p>
    <w:p/>
    <w:p>
      <w:r xmlns:w="http://schemas.openxmlformats.org/wordprocessingml/2006/main">
        <w:t xml:space="preserve">2. ঈশ্বরের বাণী শুনুন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Jeremiah 33:3 - "আমাকে ডাকুন এবং আমি আপনাকে উত্তর দেব এবং আপনাকে মহান এবং অচেনা জিনিসগুলি বলব যা আপনি জানেন না।"</w:t>
      </w:r>
    </w:p>
    <w:p/>
    <w:p>
      <w:r xmlns:w="http://schemas.openxmlformats.org/wordprocessingml/2006/main">
        <w:t xml:space="preserve">Ezekiel 12:18 হে মনুষ্যসন্তান, কাঁপতে কাঁপতে তোমার রুটি খাও, কাঁপতে ও সাবধানে জল পান কর;</w:t>
      </w:r>
    </w:p>
    <w:p/>
    <w:p>
      <w:r xmlns:w="http://schemas.openxmlformats.org/wordprocessingml/2006/main">
        <w:t xml:space="preserve">Ezekiel মধ্যে উত্তরণ ভয় এবং শ্রদ্ধা সঙ্গে আমাদের খাদ্যের কাছে যেতে উত্সাহিত করে.</w:t>
      </w:r>
    </w:p>
    <w:p/>
    <w:p>
      <w:r xmlns:w="http://schemas.openxmlformats.org/wordprocessingml/2006/main">
        <w:t xml:space="preserve">1. খাওয়া এবং পান করার মধ্যে ভয় এবং শ্রদ্ধা</w:t>
      </w:r>
    </w:p>
    <w:p/>
    <w:p>
      <w:r xmlns:w="http://schemas.openxmlformats.org/wordprocessingml/2006/main">
        <w:t xml:space="preserve">2. ঈশ্বরের বিধান এবং কৃতজ্ঞতা</w:t>
      </w:r>
    </w:p>
    <w:p/>
    <w:p>
      <w:r xmlns:w="http://schemas.openxmlformats.org/wordprocessingml/2006/main">
        <w:t xml:space="preserve">1.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2. ম্যাথু 6:25-26 - তাই আমি আপনাকে বলছি, আপনার জীবনের জন্য উদ্বিগ্ন হবেন না, আপনি কি খাবেন বা কি পান করবেন, বা আপনার শরীর সম্পর্কে চিন্তা করবেন না যে আপনি কি পরবেন। জীবন কি খাদ্যের চেয়ে বেশি নয়, আর শরীর কি পোশাকের চেয়ে বেশি?</w:t>
      </w:r>
    </w:p>
    <w:p/>
    <w:p>
      <w:r xmlns:w="http://schemas.openxmlformats.org/wordprocessingml/2006/main">
        <w:t xml:space="preserve">Ezekiel 12:19 এবং দেশের লোকদের বল, জেরুজালেম ও ইস্রায়েল দেশের অধিবাসীদের প্রভু সদাপ্রভু এই কথা বলেন; তারা সাবধানে তাদের রুটি খাবে এবং বিস্ময়ের সাথে তাদের জল পান করবে, যাতে তার দেশ সেখানে বসবাসকারী সকলের দৌরাত্ম্যের জন্য উজাড় হয়ে যায়।</w:t>
      </w:r>
    </w:p>
    <w:p/>
    <w:p>
      <w:r xmlns:w="http://schemas.openxmlformats.org/wordprocessingml/2006/main">
        <w:t xml:space="preserve">প্রভু ঈশ্বর দেশের লোকদের সাথে কথা বলেন, তাদের সতর্ক করে দিয়েছিলেন যে তারা সাবধানে খাওয়া-দাওয়া করবে, অন্যথায় সেখানকার অধিবাসীদের দৌরাত্ম্যের কারণে তাদের দেশ জনশূন্য হয়ে পড়বে।</w:t>
      </w:r>
    </w:p>
    <w:p/>
    <w:p>
      <w:r xmlns:w="http://schemas.openxmlformats.org/wordprocessingml/2006/main">
        <w:t xml:space="preserve">1. "হিংসার পরিণতি"</w:t>
      </w:r>
    </w:p>
    <w:p/>
    <w:p>
      <w:r xmlns:w="http://schemas.openxmlformats.org/wordprocessingml/2006/main">
        <w:t xml:space="preserve">2. "ভয়ের মধ্যে বসবাস: জ্ঞানের প্রয়োজন"</w:t>
      </w:r>
    </w:p>
    <w:p/>
    <w:p>
      <w:r xmlns:w="http://schemas.openxmlformats.org/wordprocessingml/2006/main">
        <w:t xml:space="preserve">1. হিতোপদেশ 3:5-6 - "তোমার সমস্ত হৃদয় দিয়ে সদাপ্রভুতে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জেমস 1:5 - "যদি তোমাদের মধ্যে কারও জ্ঞানের অভাব থাকে, তবে সে ঈশ্বরের কাছে চাইবে, যিনি সকল মানুষকে উদারভাবে দেন, এবং তিরস্কার করেন না; এবং এটি তাকে দেওয়া হবে।"</w:t>
      </w:r>
    </w:p>
    <w:p/>
    <w:p>
      <w:r xmlns:w="http://schemas.openxmlformats.org/wordprocessingml/2006/main">
        <w:t xml:space="preserve">Ezekiel 12:20 আর যে শহরগুলো বসতি আছে সেগুলো ধ্বংস হয়ে যাবে, আর দেশ জনশূন্য হয়ে যাবে; তখন তোমরা জানবে যে আমিই প্রভু|</w:t>
      </w:r>
    </w:p>
    <w:p/>
    <w:p>
      <w:r xmlns:w="http://schemas.openxmlformats.org/wordprocessingml/2006/main">
        <w:t xml:space="preserve">ঈশ্বর জনবসতিপূর্ণ শহরগুলিকে ধ্বংস করবেন এবং দেশকে জনশূন্য করে দেবেন, যাতে লোকেরা জানতে পারে যে তিনিই প্রভু।</w:t>
      </w:r>
    </w:p>
    <w:p/>
    <w:p>
      <w:r xmlns:w="http://schemas.openxmlformats.org/wordprocessingml/2006/main">
        <w:t xml:space="preserve">1. ঈশ্বরের সার্বভৌমত্ব: ধ্বংসের সময়ে প্রভুকে জানা</w:t>
      </w:r>
    </w:p>
    <w:p/>
    <w:p>
      <w:r xmlns:w="http://schemas.openxmlformats.org/wordprocessingml/2006/main">
        <w:t xml:space="preserve">2. প্রভুর পরিকল্পনা: অনিশ্চয়তার সময়ে প্রভুর উদ্দেশ্যগুলিতে বিশ্বাস করা</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Ezekiel 12:21 আর সদাপ্রভুর বাক্য আমার কাছে আসিল,</w:t>
      </w:r>
    </w:p>
    <w:p/>
    <w:p>
      <w:r xmlns:w="http://schemas.openxmlformats.org/wordprocessingml/2006/main">
        <w:t xml:space="preserve">ঈশ্বর ইজেকিয়েলের সাথে কথা বলেন, তাকে আশ্বস্ত করেন যে তার সতর্কবাণী পূর্ণ হবে।</w:t>
      </w:r>
    </w:p>
    <w:p/>
    <w:p>
      <w:r xmlns:w="http://schemas.openxmlformats.org/wordprocessingml/2006/main">
        <w:t xml:space="preserve">1. ঈশ্বরের বাক্য নির্ভরযোগ্য এবং সত্য</w:t>
      </w:r>
    </w:p>
    <w:p/>
    <w:p>
      <w:r xmlns:w="http://schemas.openxmlformats.org/wordprocessingml/2006/main">
        <w:t xml:space="preserve">2. প্রভুর প্রতিশ্রুতি বিশ্বাস</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Ezekiel 12:22 হে মনুষ্যসন্তান, ইস্রায়েলের দেশে সেই প্রবাদটি কী যে, তোমরা বলছ, দিন দীর্ঘ হয়, এবং সমস্ত দর্শন ব্যর্থ হয়?</w:t>
      </w:r>
    </w:p>
    <w:p/>
    <w:p>
      <w:r xmlns:w="http://schemas.openxmlformats.org/wordprocessingml/2006/main">
        <w:t xml:space="preserve">এই অনুচ্ছেদটি ইস্রায়েলের প্রবাদের কথা বলে যা দীর্ঘ দিন এবং দর্শনের ব্যর্থতার কথা বলে।</w:t>
      </w:r>
    </w:p>
    <w:p/>
    <w:p>
      <w:r xmlns:w="http://schemas.openxmlformats.org/wordprocessingml/2006/main">
        <w:t xml:space="preserve">1. ধৈর্য এবং অধ্যবসায়: বিলম্ব সত্ত্বেও ঈশ্বরের উপর ভরসা করা</w:t>
      </w:r>
    </w:p>
    <w:p/>
    <w:p>
      <w:r xmlns:w="http://schemas.openxmlformats.org/wordprocessingml/2006/main">
        <w:t xml:space="preserve">2. হিতোপদেশের শক্তি: নির্দেশনার জন্য ঈশ্বরের দিকে তাকিয়ে থাকা</w:t>
      </w:r>
    </w:p>
    <w:p/>
    <w:p>
      <w:r xmlns:w="http://schemas.openxmlformats.org/wordprocessingml/2006/main">
        <w:t xml:space="preserve">1. হাবক্কুক 2:3 - "কারণ দর্শন এখনও একটি নির্দিষ্ট সময়ের জন্য, কিন্তু শেষে এটি কথা বলবে এবং মিথ্যা বলবে না: যদিও এটি দেরি করে, তার জন্য অপেক্ষা করুন; কারণ এটি অবশ্যই আসবে, এটি দেরি করবে না।"</w:t>
      </w:r>
    </w:p>
    <w:p/>
    <w:p>
      <w:r xmlns:w="http://schemas.openxmlformats.org/wordprocessingml/2006/main">
        <w:t xml:space="preserve">2. রোমানস্ 8:24-25 - "কারণ এই আশায় আমরা উদ্ধার পেয়েছিলাম। এখন যে আশা দেখা যায় তা আশা নয়। কারণ কে যা দেখে তার জন্য আশা করে? কিন্তু আমরা যা দেখি না তার জন্য যদি আশা করি তবে আমরা তার জন্য অপেক্ষা করি। ধৈর্যের সাথে।"</w:t>
      </w:r>
    </w:p>
    <w:p/>
    <w:p>
      <w:r xmlns:w="http://schemas.openxmlformats.org/wordprocessingml/2006/main">
        <w:t xml:space="preserve">Ezekiel 12:23 অতএব তাদের বল, প্রভু সদাপ্রভু এই কথা বলেন; আমি এই প্রবাদটি বন্ধ করে দেব, এবং তারা আর এটিকে ইস্রায়েলে প্রবাদ হিসাবে ব্যবহার করবে না; কিন্তু তাদের বলুন, দিন ঘনিয়ে এসেছে এবং প্রতিটি দর্শনের প্রভাব রয়েছে৷</w:t>
      </w:r>
    </w:p>
    <w:p/>
    <w:p>
      <w:r xmlns:w="http://schemas.openxmlformats.org/wordprocessingml/2006/main">
        <w:t xml:space="preserve">প্রভু ঈশ্বর ইস্রায়েলের মধ্যে ব্যবহৃত প্রবাদটি শেষ করবেন এবং তাদের মনে করিয়ে দেবেন যে দর্শনের দিনগুলি নিকটে।</w:t>
      </w:r>
    </w:p>
    <w:p/>
    <w:p>
      <w:r xmlns:w="http://schemas.openxmlformats.org/wordprocessingml/2006/main">
        <w:t xml:space="preserve">1. এখনই সময়: ঈশ্বরের ইচ্ছা জানা এবং তাতে কাজ করা</w:t>
      </w:r>
    </w:p>
    <w:p/>
    <w:p>
      <w:r xmlns:w="http://schemas.openxmlformats.org/wordprocessingml/2006/main">
        <w:t xml:space="preserve">2. আসন্ন জন্য প্রস্তুত: প্রভুর জন্য প্রস্তুত করা</w:t>
      </w:r>
    </w:p>
    <w:p/>
    <w:p>
      <w:r xmlns:w="http://schemas.openxmlformats.org/wordprocessingml/2006/main">
        <w:t xml:space="preserve">1. রোমানস 13:11-14: এর পাশাপাশি আপনি সময় জানেন যে আপনার ঘুম থেকে জেগে উঠার সময় এসেছে। কারণ যখন আমরা প্রথম বিশ্বাস করেছিলাম তখন থেকে পরিত্রাণ এখন আমাদের কাছে বেশি৷ রাত অনেক দূর; দিন হাতে আছে. তাই আসুন আমরা অন্ধকারের কাজগুলি ত্যাগ করি এবং আলোর বর্ম পরিধান করি৷ আসুন আমরা দিনের মতো সঠিকভাবে চলাফেরা করি, মদ্যপানে নয়, অশ্লীলতা ও কামুকতায় নয়, ঝগড়া ও ঈর্ষায় নয়।</w:t>
      </w:r>
    </w:p>
    <w:p/>
    <w:p>
      <w:r xmlns:w="http://schemas.openxmlformats.org/wordprocessingml/2006/main">
        <w:t xml:space="preserve">2. 1 থিসালোনিয়স 5:4-8: কিন্তু ভাইয়েরা, সেই দিনটি চোরের মতো আপনাকে অবাক করার জন্য আপনি অন্ধকারে নেই। কারণ তোমরা সবাই আলোর সন্তান, দিনের সন্তান। আমরা রাত বা অন্ধকারের নই। তাই আসুন আমরা অন্যদের মত না ঘুমাই, বরং জাগ্রত থাকি এবং শান্ত থাকি। যারা ঘুমায় তারা রাতে ঘুমায় এবং যারা মাতাল হয় তারা রাতে মাতাল হয়। কিন্তু যেহেতু আমরা সেই দিনের, তাই আসুন আমরা বিশ্বাস ও ভালবাসার বক্ষবন্ধনী এবং পরিত্রাণের আশা শিরস্ত্রাণ পরিধান করে শান্ত হই। কারণ ঈশ্বর আমাদের ক্রোধের জন্য নিয়তি করেন নি, কিন্তু আমাদের প্রভু যীশু খ্রীষ্টের মাধ্যমে পরিত্রাণ পেতে চান৷</w:t>
      </w:r>
    </w:p>
    <w:p/>
    <w:p>
      <w:r xmlns:w="http://schemas.openxmlformats.org/wordprocessingml/2006/main">
        <w:t xml:space="preserve">Ezekiel 12:24 কারণ ইস্রায়েলের পরিবারের মধ্যে আর কোন নিরর্থক দর্শন বা চাটুকার ভবিষ্যদ্বাণী থাকবে না।</w:t>
      </w:r>
    </w:p>
    <w:p/>
    <w:p>
      <w:r xmlns:w="http://schemas.openxmlformats.org/wordprocessingml/2006/main">
        <w:t xml:space="preserve">ঈশ্বর ইস্রায়েলের লোকেদেরকে সতর্ক করেছিলেন যে তাদের বাড়ির মধ্যে আর নিরর্থক দৃষ্টিভঙ্গি বা চাটুকার ভবিষ্যদ্বাণী থাকবে না।</w:t>
      </w:r>
    </w:p>
    <w:p/>
    <w:p>
      <w:r xmlns:w="http://schemas.openxmlformats.org/wordprocessingml/2006/main">
        <w:t xml:space="preserve">1. নিরর্থক দর্শন এবং ভবিষ্যদ্বাণী সম্পর্কে ঈশ্বরের সতর্কবাণী</w:t>
      </w:r>
    </w:p>
    <w:p/>
    <w:p>
      <w:r xmlns:w="http://schemas.openxmlformats.org/wordprocessingml/2006/main">
        <w:t xml:space="preserve">2. মিথ্যার ভবিষ্যদ্বাণী: Ezekiel 12:24</w:t>
      </w:r>
    </w:p>
    <w:p/>
    <w:p>
      <w:r xmlns:w="http://schemas.openxmlformats.org/wordprocessingml/2006/main">
        <w:t xml:space="preserve">1. Jeremiah 23:16-17 - বাহিনীগণের প্রভু এইভাবে বলেন: "ভাববাদীদের কথায় কান দেবেন না, যারা তোমাদের কাছে ভবিষ্যদ্বাণী করে, তোমাদের নিরর্থক আশায় পূর্ণ করে৷ তারা তাদের নিজের মনের দর্শন বলে, মুখ থেকে নয়৷ প্রভু.</w:t>
      </w:r>
    </w:p>
    <w:p/>
    <w:p>
      <w:r xmlns:w="http://schemas.openxmlformats.org/wordprocessingml/2006/main">
        <w:t xml:space="preserve">2. ইশাইয়া 8:19-20 - এবং যখন তারা আপনাকে বলে, যারা কিচিরমিচির করে এবং বিড়বিড় করে তাদের জিজ্ঞাসা করুন, তখন লোকেদের কি তাদের ঈশ্বরকে জিজ্ঞাসা করা উচিত নয়? তাদের কি জীবিতদের পক্ষ থেকে মৃতদের খোঁজ নেওয়া উচিত? শিক্ষা এবং সাক্ষ্য! যদি তারা এই কথা অনুসারে কথা না বলে, তবে এর কারণ তাদের ভোর নেই।</w:t>
      </w:r>
    </w:p>
    <w:p/>
    <w:p>
      <w:r xmlns:w="http://schemas.openxmlformats.org/wordprocessingml/2006/main">
        <w:t xml:space="preserve">Ezekiel 12:25 কারণ আমিই সদাপ্রভু; আমিই কথা বলব, আর আমি যে কথা বলব তা পূর্ণ হবে; এটা আর দীর্ঘায়িত হবে না, কারণ হে বিদ্রোহী পরিবার, তোমার দিনে আমি বাক্য বলব এবং তা পালন করব, প্রভু সদাপ্রভু বলছেন।</w:t>
      </w:r>
    </w:p>
    <w:p/>
    <w:p>
      <w:r xmlns:w="http://schemas.openxmlformats.org/wordprocessingml/2006/main">
        <w:t xml:space="preserve">ঈশ্বর কথা বলবেন এবং তিনি যা বলবেন তা ঘটবে, এমনকি তা বিদ্রোহী ঘরের জন্য হলেও।</w:t>
      </w:r>
    </w:p>
    <w:p/>
    <w:p>
      <w:r xmlns:w="http://schemas.openxmlformats.org/wordprocessingml/2006/main">
        <w:t xml:space="preserve">1. পালনকর্তা এবং তার শব্দ পাস করতে আসা হবে</w:t>
      </w:r>
    </w:p>
    <w:p/>
    <w:p>
      <w:r xmlns:w="http://schemas.openxmlformats.org/wordprocessingml/2006/main">
        <w:t xml:space="preserve">2. ঈশ্বর বিদ্রোহী এমনকি বিশ্বস্ত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Ezekiel 12:26 আবার সদাপ্রভুর বাক্য আমার কাছে এলো,</w:t>
      </w:r>
    </w:p>
    <w:p/>
    <w:p>
      <w:r xmlns:w="http://schemas.openxmlformats.org/wordprocessingml/2006/main">
        <w:t xml:space="preserve">মাবুদ নবী ইজেকিয়েলের সাথে কথা বলেন।</w:t>
      </w:r>
    </w:p>
    <w:p/>
    <w:p>
      <w:r xmlns:w="http://schemas.openxmlformats.org/wordprocessingml/2006/main">
        <w:t xml:space="preserve">প্রভু ইজেকিয়েলের সাথে কথা বলেন এবং ভাববাদীকে একটি বার্তা দেন৷</w:t>
      </w:r>
    </w:p>
    <w:p/>
    <w:p>
      <w:r xmlns:w="http://schemas.openxmlformats.org/wordprocessingml/2006/main">
        <w:t xml:space="preserve">1. ঈশ্বর আজও আমাদের সাথে কথা বলেন, এবং আমাদের শুনতে হবে।</w:t>
      </w:r>
    </w:p>
    <w:p/>
    <w:p>
      <w:r xmlns:w="http://schemas.openxmlformats.org/wordprocessingml/2006/main">
        <w:t xml:space="preserve">2. ঈশ্বরের শব্দ নিরবধি এবং প্রাসঙ্গিক।</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হিব্রুজ 4:12 - "কারণ ঈশ্বরের বাক্য জীবন্ত ও সক্রিয়, যেকোনো দুই ধারের তরবারির চেয়েও ধারালো, আত্মা ও আত্মা, সন্ধি ও মজ্জার বিভাজনে বিদ্ধ করে এবং ঈশ্বরের চিন্তা ও অভিপ্রায়কে নির্ণয় করে। হৃদয়।"</w:t>
      </w:r>
    </w:p>
    <w:p/>
    <w:p>
      <w:r xmlns:w="http://schemas.openxmlformats.org/wordprocessingml/2006/main">
        <w:t xml:space="preserve">Ezekiel 12:27 হে মনুষ্য-সন্তান, দেখ, ইস্রায়েল-কুলের লোকেরা বলে, সে যে দর্শন দেখছে তা অনেক দিনের জন্য, এবং সে দূরবর্তী সময়ের কথা বলে।</w:t>
      </w:r>
    </w:p>
    <w:p/>
    <w:p>
      <w:r xmlns:w="http://schemas.openxmlformats.org/wordprocessingml/2006/main">
        <w:t xml:space="preserve">ইস্রায়েল পরিবারের লোকেরা বিশ্বাস করত যে যিহিষ্কেলের দর্শনগুলি দূরবর্তী সময়ের।</w:t>
      </w:r>
    </w:p>
    <w:p/>
    <w:p>
      <w:r xmlns:w="http://schemas.openxmlformats.org/wordprocessingml/2006/main">
        <w:t xml:space="preserve">1. ঈশ্বরের বাক্য নিরবধি - আজ ইজেকিয়েলের ভবিষ্যদ্বাণীর প্রাসঙ্গিকতা অন্বেষণ করা</w:t>
      </w:r>
    </w:p>
    <w:p/>
    <w:p>
      <w:r xmlns:w="http://schemas.openxmlformats.org/wordprocessingml/2006/main">
        <w:t xml:space="preserve">2. এখন বাস করা - বর্তমান মুহুর্তের প্রতিচ্ছবি</w:t>
      </w:r>
    </w:p>
    <w:p/>
    <w:p>
      <w:r xmlns:w="http://schemas.openxmlformats.org/wordprocessingml/2006/main">
        <w:t xml:space="preserve">1. গীতসংহিতা 119:89 - চিরকাল, হে প্রভু, তোমার বাক্য স্বর্গে স্থায়ী হয়।</w:t>
      </w:r>
    </w:p>
    <w:p/>
    <w:p>
      <w:r xmlns:w="http://schemas.openxmlformats.org/wordprocessingml/2006/main">
        <w:t xml:space="preserve">2. ফিলিপীয় 4:4-7 - সর্বদা প্রভুতে আনন্দ করুন। আবারও বলব, আনন্দ কর! আপনার ভদ্রতা সমস্ত পুরুষের কাছে পরিচিত হোক। প্রভু হাতের কাছে। কোন কিছুর জন্য উদ্বিগ্ন থেকো না, তবে সমস্ত কিছুতে প্রার্থনা ও বিনতি দ্বারা, ধন্যবাদ সহকারে, ঈশ্বরের কাছে তোমাদের অনুরোধ জানানো হোক৷ এবং ঈশ্বরের শান্তি, যা সমস্ত বোধগম্যতা অতিক্রম করে, খ্রীষ্ট যীশুর মাধ্যমে তোমাদের হৃদয় ও মন রক্ষা করবে৷</w:t>
      </w:r>
    </w:p>
    <w:p/>
    <w:p>
      <w:r xmlns:w="http://schemas.openxmlformats.org/wordprocessingml/2006/main">
        <w:t xml:space="preserve">Ezekiel 12:28 অতএব তাদের বল, প্রভু সদাপ্রভু এই কথা বলেন; আমার কোন কথা আর দীর্ঘায়িত হবে না, কিন্তু আমি যা বলেছি তা পূর্ণ হবে, প্রভু সদাপ্রভু এই কথা বলেন।</w:t>
      </w:r>
    </w:p>
    <w:p/>
    <w:p>
      <w:r xmlns:w="http://schemas.openxmlformats.org/wordprocessingml/2006/main">
        <w:t xml:space="preserve">ঈশ্বর তাঁর সমস্ত কথা পূর্ণ করবেন এবং আর দীর্ঘায়িত করবেন না।</w:t>
      </w:r>
    </w:p>
    <w:p/>
    <w:p>
      <w:r xmlns:w="http://schemas.openxmlformats.org/wordprocessingml/2006/main">
        <w:t xml:space="preserve">1. আমাদের বিশ্বাস ঈশ্বরের পরিপূর্ণতায় - Ezekiel 12:28</w:t>
      </w:r>
    </w:p>
    <w:p/>
    <w:p>
      <w:r xmlns:w="http://schemas.openxmlformats.org/wordprocessingml/2006/main">
        <w:t xml:space="preserve">2. ঈশ্বরের শব্দের শক্তি - Ezekiel 12:28</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ইজেকিয়েল অধ্যায় 13 মিথ্যা নবী এবং ভাববাদীদের সম্বোধন করে যারা তাদের প্রতারণামূলক বার্তা দিয়ে মানুষকে বিভ্রান্ত করছিল। অধ্যায়টি সত্য বিচক্ষণতার প্রয়োজনীয়তা এবং মিথ্যা ছড়ানোর ফলাফলের উপর জোর দেয়।</w:t>
      </w:r>
    </w:p>
    <w:p/>
    <w:p>
      <w:r xmlns:w="http://schemas.openxmlformats.org/wordprocessingml/2006/main">
        <w:t xml:space="preserve">1ম অনুচ্ছেদ: অধ্যায়টি শুরু হয় ঈশ্বর ইজেকিয়েলকে ভুয়া নবী ও ভাববাদীদের বিরুদ্ধে ভবিষ্যদ্বাণী করার নির্দেশ দিয়ে যারা মানুষের মধ্যে মিথ্যা ছড়াচ্ছিল। এই ব্যক্তিরা ঈশ্বরের পক্ষে কথা বলার দাবি করছিল, কিন্তু তাদের বার্তাগুলি তাদের নিজস্ব কল্পনার উপর ভিত্তি করে এবং ঐশ্বরিক উদ্ঘাটনের মূলে ছিল না (ইজেকিয়েল 13:1-9)।</w:t>
      </w:r>
    </w:p>
    <w:p/>
    <w:p>
      <w:r xmlns:w="http://schemas.openxmlformats.org/wordprocessingml/2006/main">
        <w:t xml:space="preserve">২য় অনুচ্ছেদ: ভন্ড নবীদের উপর ঈশ্বর তাঁর বিচার ঘোষণা করেন, এই বলে যে তিনি তাদের প্রতারণামূলক অভ্যাসের অবসান ঘটাবেন। তিনি তাদের বার্তাগুলিকে একটি দুর্বলভাবে নির্মিত প্রাচীরের সাথে তুলনা করেন যা ঈশ্বরের বিচারের ওজনে ভেঙে পড়বে। তাদের মিথ্যা ভবিষ্যদ্বাণীগুলি মানুষকে মিথ্যা আশা দেয়, তাদের অনুতপ্ত হতে এবং ঈশ্বরের দিকে ফিরে যেতে বাধা দেয় (ইজেকিয়েল 13:10-16)।</w:t>
      </w:r>
    </w:p>
    <w:p/>
    <w:p>
      <w:r xmlns:w="http://schemas.openxmlformats.org/wordprocessingml/2006/main">
        <w:t xml:space="preserve">3য় অনুচ্ছেদ: ভবিষ্যদ্বাণী এবং জাদুবিদ্যা অনুশীলনকারী ভাববাদীদের ঈশ্বরের নিন্দার মাধ্যমে উত্তরণটি শেষ হয়েছে। তিনি লোকেদের বিপথে নিয়ে যাওয়ার জন্য তাদের তিরস্কার করেন এবং তাদের প্রতারণামূলক অনুশীলনের জন্য তারা যে পরিণতিগুলির মুখোমুখি হবে সে সম্পর্কে তাদের সতর্ক করেন (ইজেকিয়েল 13:17-23)।</w:t>
      </w:r>
    </w:p>
    <w:p/>
    <w:p>
      <w:r xmlns:w="http://schemas.openxmlformats.org/wordprocessingml/2006/main">
        <w:t xml:space="preserve">সংক্ষেপে,</w:t>
      </w:r>
    </w:p>
    <w:p>
      <w:r xmlns:w="http://schemas.openxmlformats.org/wordprocessingml/2006/main">
        <w:t xml:space="preserve">Ezekiel অধ্যায় তেরো উদ্ভাসিত</w:t>
      </w:r>
    </w:p>
    <w:p>
      <w:r xmlns:w="http://schemas.openxmlformats.org/wordprocessingml/2006/main">
        <w:t xml:space="preserve">মিথ্যা নবী এবং ভাববাদীরা,</w:t>
      </w:r>
    </w:p>
    <w:p>
      <w:r xmlns:w="http://schemas.openxmlformats.org/wordprocessingml/2006/main">
        <w:t xml:space="preserve">মিথ্যা প্রচারের ফলাফল।</w:t>
      </w:r>
    </w:p>
    <w:p/>
    <w:p>
      <w:r xmlns:w="http://schemas.openxmlformats.org/wordprocessingml/2006/main">
        <w:t xml:space="preserve">মিথ্যা প্রচারকারী ভন্ড নবী ও ভাববাদীদের বিরুদ্ধে ভবিষ্যদ্বাণী করা।</w:t>
      </w:r>
    </w:p>
    <w:p>
      <w:r xmlns:w="http://schemas.openxmlformats.org/wordprocessingml/2006/main">
        <w:t xml:space="preserve">তাদের প্রতারণামূলক অনুশীলন এবং ঐশ্বরিক উদ্ঘাটনের অভাবের নিন্দা।</w:t>
      </w:r>
    </w:p>
    <w:p>
      <w:r xmlns:w="http://schemas.openxmlformats.org/wordprocessingml/2006/main">
        <w:t xml:space="preserve">মিথ্যা নবীদের বিচার এবং তাদের বার্তার পতন।</w:t>
      </w:r>
    </w:p>
    <w:p>
      <w:r xmlns:w="http://schemas.openxmlformats.org/wordprocessingml/2006/main">
        <w:t xml:space="preserve">ভবিষ্যদ্বাণী এবং মন্ত্র অনুশীলনকারী ভাববাদীদের নিন্দা।</w:t>
      </w:r>
    </w:p>
    <w:p/>
    <w:p>
      <w:r xmlns:w="http://schemas.openxmlformats.org/wordprocessingml/2006/main">
        <w:t xml:space="preserve">ইজেকিয়েলের এই অধ্যায়ে মিথ্যা নবী এবং ভাববাদীদের সম্বোধন করা হয়েছে যারা তাদের প্রতারণামূলক বার্তা দিয়ে মানুষকে বিভ্রান্ত করছিল। এটি শুরু হয় ঈশ্বর ইজেকিয়েলকে এই ব্যক্তিদের বিরুদ্ধে ভবিষ্যদ্বাণী করার নির্দেশ দিয়ে, যারা ঈশ্বরের পক্ষে কথা বলার দাবি করেছিল কিন্তু তাদের নিজস্ব কল্পনার উপর ভিত্তি করে মিথ্যা ছড়িয়েছিল। ভগবান মিথ্যা নবীদের উপর তাঁর বিচার ঘোষণা করেন, তাদের বার্তাগুলিকে একটি দুর্বলভাবে নির্মিত প্রাচীরের সাথে তুলনা করেন যা তাঁর বিচারের অধীনে ধসে পড়বে। তাদের মিথ্যা ভবিষ্যদ্বাণীগুলি মানুষকে মিথ্যা আশা দেয়, তাদের অনুতপ্ত হতে এবং ঈশ্বরের দিকে ফিরে যেতে বাধা দেয়। এই অনুচ্ছেদে ভবিষ্যদ্বাণী ও জাদুবিদ্যার চর্চা করা, মানুষকে বিপথে নিয়ে যাওয়া ভাববাদীদের ঈশ্বরের নিন্দাও অন্তর্ভুক্ত রয়েছে। অধ্যায়টি সত্য বিচক্ষণতার প্রয়োজনীয়তা এবং মিথ্যা ছড়ানোর ফলাফলের উপর জোর দেয়।</w:t>
      </w:r>
    </w:p>
    <w:p/>
    <w:p>
      <w:r xmlns:w="http://schemas.openxmlformats.org/wordprocessingml/2006/main">
        <w:t xml:space="preserve">Ezekiel 13:1 আর সদাপ্রভুর বাক্য আমার কাছে আসিল,</w:t>
      </w:r>
    </w:p>
    <w:p/>
    <w:p>
      <w:r xmlns:w="http://schemas.openxmlformats.org/wordprocessingml/2006/main">
        <w:t xml:space="preserve">প্রভু ইজেকিয়েলের সাথে কথা বললেন।</w:t>
      </w:r>
    </w:p>
    <w:p/>
    <w:p>
      <w:r xmlns:w="http://schemas.openxmlformats.org/wordprocessingml/2006/main">
        <w:t xml:space="preserve">1. ঈশ্বরের কণ্ঠস্বর শোনার গুরুত্ব.</w:t>
      </w:r>
    </w:p>
    <w:p/>
    <w:p>
      <w:r xmlns:w="http://schemas.openxmlformats.org/wordprocessingml/2006/main">
        <w:t xml:space="preserve">2. ঈশ্বরের আদেশের আনুগত্য শক্তি.</w:t>
      </w:r>
    </w:p>
    <w:p/>
    <w:p>
      <w:r xmlns:w="http://schemas.openxmlformats.org/wordprocessingml/2006/main">
        <w:t xml:space="preserve">1. 1 স্যামুয়েল 3:8-10 - এবং প্রভু স্যামুয়েলকে তৃতীয়বার আবার ডাকলেন। তখন তিনি উঠে এলির কাছে গিয়ে বললেন, এই যে আমি! কারণ তুমি আমাকে ডাকলে। আর এলি বুঝতে পারলেন যে প্রভু শিশুটিকে ডেকেছেন। তাই এলি শমূয়েলকে বললেন, “যাও, শুয়ে পড়৷ সে যদি তোমাকে ডাকে, তাহলে তুমি বলবে, প্রভু, বল৷ কারণ তোমার দাস শোনে। তাই শমূয়েল গিয়ে নিজের জায়গায় শুয়ে পড়লেন।</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Ezekiel 13:2 হে মনুষ্যসন্তান, ইস্রায়েলের যে ভাববাদীরা ভাববাণী করে, তাদের বিরুদ্ধে ভাববাণী কর এবং যারা নিজেদের অন্তর থেকে ভাববাণী করে তাদের বল, সদাপ্রভুর বাক্য শোন;</w:t>
      </w:r>
    </w:p>
    <w:p/>
    <w:p>
      <w:r xmlns:w="http://schemas.openxmlformats.org/wordprocessingml/2006/main">
        <w:t xml:space="preserve">ঈশ্বর ইজেকিয়েলকে ইস্রায়েলের মিথ্যা ভাববাদীদের বিরুদ্ধে ভবিষ্যদ্বাণী করার আদেশ দেন যারা তাদের নিজস্ব চিন্তাভাবনা বলে এবং প্রভুর বাক্য নয়।</w:t>
      </w:r>
    </w:p>
    <w:p/>
    <w:p>
      <w:r xmlns:w="http://schemas.openxmlformats.org/wordprocessingml/2006/main">
        <w:t xml:space="preserve">1. মানুষের মতামতের উপর ঈশ্বরের বাক্য - Ezekiel 13:2 এর একটি অধ্যয়ন</w:t>
      </w:r>
    </w:p>
    <w:p/>
    <w:p>
      <w:r xmlns:w="http://schemas.openxmlformats.org/wordprocessingml/2006/main">
        <w:t xml:space="preserve">2. শাস্ত্রের কর্তৃপক্ষ - Ezekiel 13:2 এর গুরুত্ব বোঝা</w:t>
      </w:r>
    </w:p>
    <w:p/>
    <w:p>
      <w:r xmlns:w="http://schemas.openxmlformats.org/wordprocessingml/2006/main">
        <w:t xml:space="preserve">1. Jeremiah 29:8-9 - "কারণ বাহিনীগণের সদাপ্রভু, ইস্রায়েলের ঈশ্বর এই কথা কহেন, তোমার ভাববাদীরা এবং তোমার ভবিষ্যদ্বাণীরা, যারা তোমার মধ্যে আছে, তারা যেন তোমাকে প্রতারিত না করে, এবং তোমার স্বপ্নের প্রতি কান না দেয় যা তুমি ঘটাচ্ছ। কারণ তারা আমার নামে তোমাদের কাছে মিথ্যা ভবিষ্যদ্বাণী করে, আমি তাদের পাঠাইনি, সদাপ্রভু বলছেন৷'</w:t>
      </w:r>
    </w:p>
    <w:p/>
    <w:p>
      <w:r xmlns:w="http://schemas.openxmlformats.org/wordprocessingml/2006/main">
        <w:t xml:space="preserve">2. 2 পিটার 1:19-21 - "আমাদের কাছে ভবিষ্যদ্বাণীর আরও নিশ্চিত বাণী রয়েছে; যেখানে আপনি ভাল করেন যে আপনি সাবধান হন, অন্ধকার জায়গায় আলোর মতো, দিন ভোর হওয়া পর্যন্ত এবং দিনের তারা পর্যন্ত মনে মনে জেগে ওঠো: প্রথমেই জেনে রাখো, শাস্ত্রের কোনো ভবিষ্যদ্বাণী কোনো ব্যক্তিগত ব্যাখ্যা নয়, কারণ ভবিষ্যদ্বাণী প্রাচীনকালে মানুষের ইচ্ছায় আসেনি, কিন্তু ঈশ্বরের পবিত্র লোকেরা পবিত্র আত্মার দ্বারা অনুপ্রাণিত হয়ে কথা বলেছিল৷ "</w:t>
      </w:r>
    </w:p>
    <w:p/>
    <w:p>
      <w:r xmlns:w="http://schemas.openxmlformats.org/wordprocessingml/2006/main">
        <w:t xml:space="preserve">Ezekiel 13:3 প্রভু সদাপ্রভু এই কথা বলেন; ধিক্ মূর্খ ভাববাদীদের, যারা নিজেদের আত্মাকে অনুসরণ করে, কিন্তু কিছুই দেখেনি!</w:t>
      </w:r>
    </w:p>
    <w:p/>
    <w:p>
      <w:r xmlns:w="http://schemas.openxmlformats.org/wordprocessingml/2006/main">
        <w:t xml:space="preserve">ঈশ্বর মিথ্যা ভাববাদীদের নিন্দা করেন যারা ঈশ্বরের পরিবর্তে তাদের নিজস্ব বোঝার উপর নির্ভর করে।</w:t>
      </w:r>
    </w:p>
    <w:p/>
    <w:p>
      <w:r xmlns:w="http://schemas.openxmlformats.org/wordprocessingml/2006/main">
        <w:t xml:space="preserve">1. "মিথ্যা নবীদের বিপদ"</w:t>
      </w:r>
    </w:p>
    <w:p/>
    <w:p>
      <w:r xmlns:w="http://schemas.openxmlformats.org/wordprocessingml/2006/main">
        <w:t xml:space="preserve">2. "ঈশ্বরের কণ্ঠস্বর শোনা"</w:t>
      </w:r>
    </w:p>
    <w:p/>
    <w:p>
      <w:r xmlns:w="http://schemas.openxmlformats.org/wordprocessingml/2006/main">
        <w:t xml:space="preserve">1. Jeremiah 23:16-17, "সর্বশক্তিমান প্রভু এইভাবে বলেন, যে ভাববাদীরা তোমাদের কাছে ভাববাণী করে তাদের কথায় কান দিও না: তারা তোমাদের নিরর্থক করে তোলে: তারা তাদের নিজের হৃদয়ের দর্শন বলে, মুখ থেকে নয় যারা আমাকে তুচ্ছ করে তাদের তারা এখনও বলে, প্রভু বলেছেন, তোমরা শান্তি পাবে; এবং তারা প্রত্যেককে বলে যে নিজের মনের কল্পনা অনুসারে চলে, তোমাদের উপর কোন অমঙ্গল আসবে না।</w:t>
      </w:r>
    </w:p>
    <w:p/>
    <w:p>
      <w:r xmlns:w="http://schemas.openxmlformats.org/wordprocessingml/2006/main">
        <w:t xml:space="preserve">2. 2 পিটার 2: 1-3, "কিন্তু লোকদের মধ্যে মিথ্যা ভাববাদীও ছিল, যেমন তোমাদের মধ্যে মিথ্যা শিক্ষক থাকবে, যারা গোপনে জঘন্য ধর্মদ্রোহিতা আনবে, এমনকি প্রভুকে অস্বীকার করবে যে তাদের কিনেছিল এবং নিয়ে আসবে। নিজেরাই দ্রুত ধ্বংস। এবং অনেকে তাদের ক্ষতিকর পথ অনুসরণ করবে; যাদের কারণে সত্যের পথের কথা মন্দ হবে; এবং লোভের মাধ্যমে তারা মিথ্যা কথা দিয়ে আপনার ব্যবসা করবে: যাদের বিচার এখন দীর্ঘ সময়ের জন্য বিলম্বিত হয় না, এবং তাদের অভিশাপ ঘুমায় না।"</w:t>
      </w:r>
    </w:p>
    <w:p/>
    <w:p>
      <w:r xmlns:w="http://schemas.openxmlformats.org/wordprocessingml/2006/main">
        <w:t xml:space="preserve">Ezekiel 13:4 হে ইস্রায়েল, তোমার ভাববাদীরা মরুভূমির শেয়ালের মত।</w:t>
      </w:r>
    </w:p>
    <w:p/>
    <w:p>
      <w:r xmlns:w="http://schemas.openxmlformats.org/wordprocessingml/2006/main">
        <w:t xml:space="preserve">ইস্রায়েলের নবীদের মরুভূমির শেয়ালের সাথে তুলনা করা হয়।</w:t>
      </w:r>
    </w:p>
    <w:p/>
    <w:p>
      <w:r xmlns:w="http://schemas.openxmlformats.org/wordprocessingml/2006/main">
        <w:t xml:space="preserve">1. মিথ্যা নবীদের বিপদ</w:t>
      </w:r>
    </w:p>
    <w:p/>
    <w:p>
      <w:r xmlns:w="http://schemas.openxmlformats.org/wordprocessingml/2006/main">
        <w:t xml:space="preserve">2. সত্য ও মিথ্যা নবীর মধ্যে পার্থক্য জানা</w:t>
      </w:r>
    </w:p>
    <w:p/>
    <w:p>
      <w:r xmlns:w="http://schemas.openxmlformats.org/wordprocessingml/2006/main">
        <w:t xml:space="preserve">1. Jeremiah 5:31 - "নবীরা মিথ্যা ভবিষ্যদ্বাণী করে, এবং যাজকরা তাদের মাধ্যমে শাসন করে; এবং আমার লোকেরা এটি পছন্দ করে: এবং এর শেষে তোমরা কি করবে?"</w:t>
      </w:r>
    </w:p>
    <w:p/>
    <w:p>
      <w:r xmlns:w="http://schemas.openxmlformats.org/wordprocessingml/2006/main">
        <w:t xml:space="preserve">2. ম্যাথু 7:15-20 - "মিথ্যা ভাববাদীদের থেকে সাবধান, যারা ভেড়ার পোশাকে আপনার কাছে আসে, কিন্তু ভিতরে তারা কাক নেকড়ে।"</w:t>
      </w:r>
    </w:p>
    <w:p/>
    <w:p>
      <w:r xmlns:w="http://schemas.openxmlformats.org/wordprocessingml/2006/main">
        <w:t xml:space="preserve">Ezekiel 13:5 সদাপ্রভুর দিনে যুদ্ধে দাঁড়ানোর জন্য ইস্রায়েল-সন্তানের জন্য তোমরা ফাঁক-ফোকরের মধ্যে ঢোকেনি বা হেজ তৈরি কর নি।</w:t>
      </w:r>
    </w:p>
    <w:p/>
    <w:p>
      <w:r xmlns:w="http://schemas.openxmlformats.org/wordprocessingml/2006/main">
        <w:t xml:space="preserve">ঈশ্বর প্রভুর দিনে তাদের শত্রুদের বিরুদ্ধে যুদ্ধ করতে না দাঁড়ানোর জন্য ইস্রায়েলকে তিরস্কার করছেন৷</w:t>
      </w:r>
    </w:p>
    <w:p/>
    <w:p>
      <w:r xmlns:w="http://schemas.openxmlformats.org/wordprocessingml/2006/main">
        <w:t xml:space="preserve">1. "প্রভুর দিন এবং কিভাবে আমাদের প্রস্তুতি নিতে হবে"</w:t>
      </w:r>
    </w:p>
    <w:p/>
    <w:p>
      <w:r xmlns:w="http://schemas.openxmlformats.org/wordprocessingml/2006/main">
        <w:t xml:space="preserve">2. "দুঃসময়ে ঈশ্বরের লোকেদের জন্য দাঁড়ানো"</w:t>
      </w:r>
    </w:p>
    <w:p/>
    <w:p>
      <w:r xmlns:w="http://schemas.openxmlformats.org/wordprocessingml/2006/main">
        <w:t xml:space="preserve">1. ইফিসিয়ানস 6:12-13 - "কারণ আমরা মাংস এবং রক্তের বিরুদ্ধে লড়াই করি না, কিন্তু রাজত্বের বিরুদ্ধে, ক্ষমতার বিরুদ্ধে, এই যুগের অন্ধকারের শাসকদের বিরুদ্ধে, স্বর্গীয় স্থানে দুষ্টতার আধ্যাত্মিক বাহিনীগুলির বিরুদ্ধে লড়াই করি৷ তাই গ্রহণ করুন৷ ঈশ্বরের সমস্ত বর্ম, যাতে আপনি খারাপ দিনে প্রতিরোধ করতে সক্ষম হন এবং সমস্ত কিছু করার পরে দাঁড়াতে পারেন।"</w:t>
      </w:r>
    </w:p>
    <w:p/>
    <w:p>
      <w:r xmlns:w="http://schemas.openxmlformats.org/wordprocessingml/2006/main">
        <w:t xml:space="preserve">2. ইশাইয়া 5:5-6 - "অতএব, আমি আমার দ্রাক্ষাক্ষেত্রের জন্য কি করব তা আমি আপনাকে বলি: আমি এর হেজ কেড়ে নেব, এবং এটি পুড়িয়ে ফেলা হবে; এবং এর প্রাচীর ভেঙ্গে ফেলা হবে, এবং এটি পদদলিত হবে। আমি এটিকে নষ্ট করে দেব; এটি ছাঁটাই বা খনন করা হবে না, তবে সেখানে ঝাঁক ও কাঁটা উঠে আসবে।</w:t>
      </w:r>
    </w:p>
    <w:p/>
    <w:p>
      <w:r xmlns:w="http://schemas.openxmlformats.org/wordprocessingml/2006/main">
        <w:t xml:space="preserve">Ezekiel 13:6 তারা অসারতা ও মিথ্যা ভবিষ্যদ্বাণী দেখেছে, এই বলে যে, সদাপ্রভু বলছেন, এবং সদাপ্রভু তাদের পাঠাননি; এবং তারা অন্যদেরকে আশা করিয়েছে যে তারা বাক্যটি নিশ্চিত করবে।</w:t>
      </w:r>
    </w:p>
    <w:p/>
    <w:p>
      <w:r xmlns:w="http://schemas.openxmlformats.org/wordprocessingml/2006/main">
        <w:t xml:space="preserve">মিথ্যা নবী এবং ভবিষ্যদ্বাণীকারীরা মিথ্যা প্রচার করছে, দাবি করছে যে তাদের কথা প্রভুর কাছ থেকে, যদিও তিনি তাদের পাঠাননি, এবং তারা অন্যদের বিপথে নিয়ে যাচ্ছে।</w:t>
      </w:r>
    </w:p>
    <w:p/>
    <w:p>
      <w:r xmlns:w="http://schemas.openxmlformats.org/wordprocessingml/2006/main">
        <w:t xml:space="preserve">1. "মিথ্যা নবী: কিভাবে তাদের চিনবেন এবং এড়িয়ে যাবেন"</w:t>
      </w:r>
    </w:p>
    <w:p/>
    <w:p>
      <w:r xmlns:w="http://schemas.openxmlformats.org/wordprocessingml/2006/main">
        <w:t xml:space="preserve">2. "ঈশ্বরের বাক্য: একমাত্র নিশ্চিত ভিত্তি"</w:t>
      </w:r>
    </w:p>
    <w:p/>
    <w:p>
      <w:r xmlns:w="http://schemas.openxmlformats.org/wordprocessingml/2006/main">
        <w:t xml:space="preserve">1. Jeremiah 14:14 - "তখন সদাপ্রভু আমাকে বললেন, ভাববাদীরা আমার নামে মিথ্যা ভবিষ্যদ্বাণী করে: আমি তাদের পাঠাইনি, আমি তাদের আদেশও করিনি, তাদের সাথে কথাও বলিনি: তারা তোমার কাছে মিথ্যা দর্শন এবং ভবিষ্যদ্বাণী করে, এবং অসার জিনিস, এবং তাদের হৃদয়ের প্রতারণা।"</w:t>
      </w:r>
    </w:p>
    <w:p/>
    <w:p>
      <w:r xmlns:w="http://schemas.openxmlformats.org/wordprocessingml/2006/main">
        <w:t xml:space="preserve">2. ম্যাথু 7:15-16 - "মিথ্যা ভাববাদীদের থেকে সাবধান, যারা ভেড়ার পোশাকে আপনার কাছে আসে, কিন্তু ভিতরে তারা কাক নেকড়ে। আপনি তাদের ফল দ্বারা তাদের চিনবেন।"</w:t>
      </w:r>
    </w:p>
    <w:p/>
    <w:p>
      <w:r xmlns:w="http://schemas.openxmlformats.org/wordprocessingml/2006/main">
        <w:t xml:space="preserve">Ezekiel 13:7 তোমরা কি নিরর্থক দর্শন দেখো নি এবং মিথ্যা ভবিষ্যদ্বাণী করনি, অথচ তোমরা বলছ, সদাপ্রভু বলছেন; যদিও আমি কথা বলিনি?</w:t>
      </w:r>
    </w:p>
    <w:p/>
    <w:p>
      <w:r xmlns:w="http://schemas.openxmlformats.org/wordprocessingml/2006/main">
        <w:t xml:space="preserve">ভাববাদী ইজেকিয়েল মিথ্যা ভাববাদীদের ভর্ৎসনা করেন মিথ্যা দাবি করার জন্য যে ঈশ্বর তাদের সাথে কথা বলেছেন যখন তিনি ছিলেন না।</w:t>
      </w:r>
    </w:p>
    <w:p/>
    <w:p>
      <w:r xmlns:w="http://schemas.openxmlformats.org/wordprocessingml/2006/main">
        <w:t xml:space="preserve">1. ঈশ্বরকে ভুলভাবে উপস্থাপন করার বিপদ</w:t>
      </w:r>
    </w:p>
    <w:p/>
    <w:p>
      <w:r xmlns:w="http://schemas.openxmlformats.org/wordprocessingml/2006/main">
        <w:t xml:space="preserve">2. মিথ্যা ভবিষ্যদ্বাণীর পরিণতি</w:t>
      </w:r>
    </w:p>
    <w:p/>
    <w:p>
      <w:r xmlns:w="http://schemas.openxmlformats.org/wordprocessingml/2006/main">
        <w:t xml:space="preserve">1. Jeremiah 23:16-17 - "বাহিনীগণের সদাপ্রভু এই কথা বলেন: 'যে ভাববাদীরা তোমাকে ভাববাণী করে, তাদের কথায় কান দিও না, তারা তোমাকে মূল্যহীন করে তোলে; মুখ থেকে নয়, নিজের হৃদয়ের দর্শন বলে। প্রভুর।'</w:t>
      </w:r>
    </w:p>
    <w:p/>
    <w:p>
      <w:r xmlns:w="http://schemas.openxmlformats.org/wordprocessingml/2006/main">
        <w:t xml:space="preserve">2. ম্যাথু 7:15-16 - "মিথ্যা ভাববাদীদের থেকে সাবধান, যারা ভেড়ার পোশাক পরে আপনার কাছে আসে, কিন্তু ভিতরে তারা হিংস্র নেকড়ে। আপনি তাদের ফলের দ্বারা তাদের চিনবেন। মানুষ কি কাঁটাঝোপ থেকে আঙ্গুর বা কাঁটাঝোপ থেকে ডুমুর সংগ্রহ করে?</w:t>
      </w:r>
    </w:p>
    <w:p/>
    <w:p>
      <w:r xmlns:w="http://schemas.openxmlformats.org/wordprocessingml/2006/main">
        <w:t xml:space="preserve">Ezekiel 13:8 অতএব প্রভু সদাপ্রভু এই কথা কহেন; কারণ তোমরা মিথ্যা কথা বলেছ এবং মিথ্যা দেখেছ, তাই দেখ, আমি তোমাদের বিরুদ্ধে আছি, প্রভু সদাপ্রভু বলেন।</w:t>
      </w:r>
    </w:p>
    <w:p/>
    <w:p>
      <w:r xmlns:w="http://schemas.openxmlformats.org/wordprocessingml/2006/main">
        <w:t xml:space="preserve">ঈশ্বর তাদের বিরুদ্ধে যারা মিথ্যা কথা বলে এবং মিথ্যা দেখে।</w:t>
      </w:r>
    </w:p>
    <w:p/>
    <w:p>
      <w:r xmlns:w="http://schemas.openxmlformats.org/wordprocessingml/2006/main">
        <w:t xml:space="preserve">1. "প্রভু মিথ্যা প্রত্যাখ্যান করেন"</w:t>
      </w:r>
    </w:p>
    <w:p/>
    <w:p>
      <w:r xmlns:w="http://schemas.openxmlformats.org/wordprocessingml/2006/main">
        <w:t xml:space="preserve">2. "মিথ্যার প্রতি ঈশ্বরের অসন্তুষ্টি"</w:t>
      </w:r>
    </w:p>
    <w:p/>
    <w:p>
      <w:r xmlns:w="http://schemas.openxmlformats.org/wordprocessingml/2006/main">
        <w:t xml:space="preserve">1. জন 8:44 - "আপনি আপনার পিতা, শয়তানের লোক, এবং আপনি আপনার পিতার ইচ্ছা পূরণ করতে চান। তিনি শুরু থেকেই একজন খুনি ছিলেন, সত্যকে ধরে রাখেননি, কারণ তার মধ্যে কোন সত্য নেই। সে মিথ্যা বলে, সে তার মাতৃভাষায় কথা বলে, কারণ সে মিথ্যাবাদী এবং মিথ্যার জনক।"</w:t>
      </w:r>
    </w:p>
    <w:p/>
    <w:p>
      <w:r xmlns:w="http://schemas.openxmlformats.org/wordprocessingml/2006/main">
        <w:t xml:space="preserve">2. কলসিয়ানস 3:9 - "একে অপরের সাথে মিথ্যা বলবেন না, যেহেতু আপনি এটির অভ্যাসগুলির সাথে আপনার পুরানো আত্মাকে সরিয়ে নিয়েছেন।"</w:t>
      </w:r>
    </w:p>
    <w:p/>
    <w:p>
      <w:r xmlns:w="http://schemas.openxmlformats.org/wordprocessingml/2006/main">
        <w:t xml:space="preserve">Ezekiel 13:9 এবং আমার হাত সেই ভাববাদীদের উপর থাকবে যারা অসারতা এবং ঐশ্বরিক মিথ্যা দেখেন: তারা আমার লোকদের সমাবেশে থাকবে না, তারা ইস্রায়েল পরিবারের লেখায় লিখিত হবে না, তারা প্রবেশ করবে না। ইস্রায়েল দেশে; তখন তোমরা জানবে যে আমিই প্রভু ঈশ্বর।</w:t>
      </w:r>
    </w:p>
    <w:p/>
    <w:p>
      <w:r xmlns:w="http://schemas.openxmlformats.org/wordprocessingml/2006/main">
        <w:t xml:space="preserve">ঈশ্বর মিথ্যা ভাববাদীদের শাস্তি দিচ্ছেন যারা মিথ্যা এবং অসার ভবিষ্যদ্বাণী করে এবং তারা ঈশ্বরের লোকেদের সমাবেশে থাকবে না, ইস্রায়েলের লেখায় লিখিত, বা ইস্রায়েলের দেশে প্রবেশ করবে না।</w:t>
      </w:r>
    </w:p>
    <w:p/>
    <w:p>
      <w:r xmlns:w="http://schemas.openxmlformats.org/wordprocessingml/2006/main">
        <w:t xml:space="preserve">1. ঈশ্বরের শাস্তির ক্ষমতা - Ezekiel 13:9 এ মিথ্যা ভবিষ্যদ্বাণীর পরিণতি পরীক্ষা করা।</w:t>
      </w:r>
    </w:p>
    <w:p/>
    <w:p>
      <w:r xmlns:w="http://schemas.openxmlformats.org/wordprocessingml/2006/main">
        <w:t xml:space="preserve">2. ভ্যানিটির দর্শন - ইজেকিয়েল 13:9 এর মাধ্যমে আমাদের আধ্যাত্মিক জীবনে সত্য এবং নির্ভুলতার গুরুত্ব বোঝা।</w:t>
      </w:r>
    </w:p>
    <w:p/>
    <w:p>
      <w:r xmlns:w="http://schemas.openxmlformats.org/wordprocessingml/2006/main">
        <w:t xml:space="preserve">1. Jeremiah 23:16-17 - বাহিনীগণের সদাপ্রভু এইভাবে বলেন, যে ভাববাদীরা তোমার কাছে ভাববাণী করে তাদের কথায় কান দিও না: তারা তোমাকে নিরর্থক করে তোলে: তারা তাদের নিজের হৃদয়ের দর্শন বলে, মুখ থেকে নয়। প্রভু. যারা আমাকে তুচ্ছ করে তাদের তারা বলে, 'সদাপ্রভু বলেছেন, তোমাদের শান্তি হবে। এবং তারা প্রত্যেককে যারা নিজের মনের কল্পনা অনুসারে চলে তাদের বলে, তোমাদের উপর কোন অমঙ্গল ঘটবে না৷</w:t>
      </w:r>
    </w:p>
    <w:p/>
    <w:p>
      <w:r xmlns:w="http://schemas.openxmlformats.org/wordprocessingml/2006/main">
        <w:t xml:space="preserve">2. Jeremiah 5:31 - ভাববাদীরা মিথ্যা ভবিষ্যদ্বাণী করে, এবং যাজকরা তাদের মাধ্যমে শাসন করে; এবং আমার লোকেরা এটি পেতে পছন্দ করে: এবং এর শেষে তোমরা কি করবে?</w:t>
      </w:r>
    </w:p>
    <w:p/>
    <w:p>
      <w:r xmlns:w="http://schemas.openxmlformats.org/wordprocessingml/2006/main">
        <w:t xml:space="preserve">Ezekiel 13:10 কারণ, তারা আমার লোকদের প্ররোচিত করেছে, এই বলে, শান্তি; এবং সেখানে কোন শান্তি ছিল না; এবং একজন একটি প্রাচীর তৈরি করেছে, এবং, অন্যরা এটিকে অপ্রত্যাশিত মর্টার দিয়ে ডব করেছে:</w:t>
      </w:r>
    </w:p>
    <w:p/>
    <w:p>
      <w:r xmlns:w="http://schemas.openxmlformats.org/wordprocessingml/2006/main">
        <w:t xml:space="preserve">মিথ্যা নবীরা শান্তি আছে বলে দাবি করে জনগণকে বিভ্রান্ত করেছে, এবং তারা একটি প্রাচীর তৈরি করে এবং অপ্রত্যাশিত মর্টার দিয়ে তা করেছে।</w:t>
      </w:r>
    </w:p>
    <w:p/>
    <w:p>
      <w:r xmlns:w="http://schemas.openxmlformats.org/wordprocessingml/2006/main">
        <w:t xml:space="preserve">1. মিথ্যা নবী এবং প্রতারণার বিপদ</w:t>
      </w:r>
    </w:p>
    <w:p/>
    <w:p>
      <w:r xmlns:w="http://schemas.openxmlformats.org/wordprocessingml/2006/main">
        <w:t xml:space="preserve">2. সতর্কতা এবং বিচক্ষণতার প্রয়োজন</w:t>
      </w:r>
    </w:p>
    <w:p/>
    <w:p>
      <w:r xmlns:w="http://schemas.openxmlformats.org/wordprocessingml/2006/main">
        <w:t xml:space="preserve">1. Jeremiah 6:14 - তারা আমার লোকের কন্যার আঘাতও সামান্য সারিয়েছে, বলেছে, শান্তি, শান্তি; যখন শান্তি থাকে না।</w:t>
      </w:r>
    </w:p>
    <w:p/>
    <w:p>
      <w:r xmlns:w="http://schemas.openxmlformats.org/wordprocessingml/2006/main">
        <w:t xml:space="preserve">2. ম্যাথু 7:15-16 - মিথ্যা ভাববাদীদের থেকে সাবধান, যারা ভেড়ার পোশাক পরে আপনার কাছে আসে, কিন্তু ভিতরে তারা নেকড়ে নেকড়ে। তোমরা তাদের ফল দ্বারা তাদের চিনতে পারবে।</w:t>
      </w:r>
    </w:p>
    <w:p/>
    <w:p>
      <w:r xmlns:w="http://schemas.openxmlformats.org/wordprocessingml/2006/main">
        <w:t xml:space="preserve">Ezekiel 13:11 যারা এটিকে অপ্রত্যাশিত মর্টার দিয়ে ডুবিয়েছে তাদের বল, এটি পড়ে যাবে: সেখানে একটি উপচে পড়া বৃষ্টি হবে; এবং হে মহান শিলাবৃষ্টি, তোমরা পড়বে; এবং একটি ঝড়ো বাতাস তা ছিঁড়ে ফেলবে।</w:t>
      </w:r>
    </w:p>
    <w:p/>
    <w:p>
      <w:r xmlns:w="http://schemas.openxmlformats.org/wordprocessingml/2006/main">
        <w:t xml:space="preserve">এই অনুচ্ছেদ মিথ্যা ভবিষ্যদ্বাণী যারা ঈশ্বরের বিচার সম্পর্কে কথা বলে.</w:t>
      </w:r>
    </w:p>
    <w:p/>
    <w:p>
      <w:r xmlns:w="http://schemas.openxmlformats.org/wordprocessingml/2006/main">
        <w:t xml:space="preserve">1. মিথ্যা নবী এবং অবিশ্বাসের পরিণতি</w:t>
      </w:r>
    </w:p>
    <w:p/>
    <w:p>
      <w:r xmlns:w="http://schemas.openxmlformats.org/wordprocessingml/2006/main">
        <w:t xml:space="preserve">2. ঈশ্বরের বিচার এবং আমাদের প্রতিক্রিয়া</w:t>
      </w:r>
    </w:p>
    <w:p/>
    <w:p>
      <w:r xmlns:w="http://schemas.openxmlformats.org/wordprocessingml/2006/main">
        <w:t xml:space="preserve">1. Jeremiah 5:31 - "নবীরা মিথ্যা ভবিষ্যদ্বাণী করে, এবং যাজকরা তাদের মাধ্যমে শাসন করে; এবং আমার লোকেরা এটি পছন্দ করে: এবং এর শেষে তোমরা কি করবে?"</w:t>
      </w:r>
    </w:p>
    <w:p/>
    <w:p>
      <w:r xmlns:w="http://schemas.openxmlformats.org/wordprocessingml/2006/main">
        <w:t xml:space="preserve">2. ম্যাথু 7:15-20 - "মিথ্যা ভাববাদীদের থেকে সাবধান, যারা ভেড়ার পোশাকে তোমাদের কাছে আসে, কিন্তু ভিতরে তারা পাগল নেকড়ে। তাদের ফলের দ্বারা আপনি তাদের চিনবেন। মানুষ কি কাঁটা গাছের আঙ্গুর বা কাঁটা গাছের ডুমুর সংগ্রহ করে? "</w:t>
      </w:r>
    </w:p>
    <w:p/>
    <w:p>
      <w:r xmlns:w="http://schemas.openxmlformats.org/wordprocessingml/2006/main">
        <w:t xml:space="preserve">Ezekiel 13:12 দেখ, প্রাচীর পতিত হইলে কি তোমাকে বলা হইবে না যে, তুমি যে দাগ দিয়ে তা দাগ দিলে তা কোথায়?</w:t>
      </w:r>
    </w:p>
    <w:p/>
    <w:p>
      <w:r xmlns:w="http://schemas.openxmlformats.org/wordprocessingml/2006/main">
        <w:t xml:space="preserve">প্রাচীরটি পড়ে যেতে চলেছে, এবং লোকেরা জিজ্ঞাসা করবে যে এটি তৈরি করতে ব্যবহৃত ডাবিংয়ের কী হয়েছিল।</w:t>
      </w:r>
    </w:p>
    <w:p/>
    <w:p>
      <w:r xmlns:w="http://schemas.openxmlformats.org/wordprocessingml/2006/main">
        <w:t xml:space="preserve">1. ঈশ্বরের শব্দের শক্তি: ঈশ্বর যা তৈরি করেন তা দাঁড়াবে</w:t>
      </w:r>
    </w:p>
    <w:p/>
    <w:p>
      <w:r xmlns:w="http://schemas.openxmlformats.org/wordprocessingml/2006/main">
        <w:t xml:space="preserve">2. বিশ্বাসের ভিত্তি গড়ে তোলা: আমাদের কর্মের দীর্ঘস্থায়ী প্রভাব</w:t>
      </w:r>
    </w:p>
    <w:p/>
    <w:p>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 কিন্তু প্রত্যেকে যে আমার এই কথাগুলি শোনে এবং তা পালন করে না, তাকে একজন মূর্খ লোকের সাথে তুলনা করা হবে, যে বালির উপরে তার বাড়ি তৈরি করেছিল: এবং বৃষ্টি নামল, বন্যা এল, বাতাস বয়ে গেল এবং তাতে আঘাত করল। গৃহ; এবং এটি পড়ে গেল: এবং এটির পতন ছিল দুর্দান্ত৷</w:t>
      </w:r>
    </w:p>
    <w:p/>
    <w:p>
      <w:r xmlns:w="http://schemas.openxmlformats.org/wordprocessingml/2006/main">
        <w:t xml:space="preserve">2. 2 করিন্থিয়ানস 10:4-5 - (কারণ আমাদের যুদ্ধের অস্ত্রগুলি দৈহিক নয়, কিন্তু ঈশ্বরের দ্বারা শক্তিশালী ধারকগুলিকে টেনে নেওয়ার জন্য শক্তিশালী;) কল্পনাকে নিক্ষিপ্ত করা, এবং ঈশ্বরের জ্ঞানের বিরুদ্ধে নিজেকে উচ্চতর করে এমন প্রতিটি জিনিস , এবং খ্রীষ্টের আনুগত্যের জন্য সমস্ত চিন্তাকে বন্দী করা;</w:t>
      </w:r>
    </w:p>
    <w:p/>
    <w:p>
      <w:r xmlns:w="http://schemas.openxmlformats.org/wordprocessingml/2006/main">
        <w:t xml:space="preserve">Ezekiel 13:13 অতএব প্রভু সদাপ্রভু এই কথা কহেন; এমনকি আমি আমার ক্রোধে ঝড়ো হাওয়া দিয়ে তা ছিঁড়ে ফেলব; আমার ক্রোধে উপচে পড়া বৃষ্টি হবে এবং তা গ্রাস করার জন্য আমার ক্রোধে প্রচুর শিলাবৃষ্টি হবে।</w:t>
      </w:r>
    </w:p>
    <w:p/>
    <w:p>
      <w:r xmlns:w="http://schemas.openxmlformats.org/wordprocessingml/2006/main">
        <w:t xml:space="preserve">ঈশ্বর তাঁর ক্রোধে একটি প্রচণ্ড ঝড় এবং বড় শিলাবৃষ্টি দিয়ে দুষ্টদের শাস্তি দেবেন।</w:t>
      </w:r>
    </w:p>
    <w:p/>
    <w:p>
      <w:r xmlns:w="http://schemas.openxmlformats.org/wordprocessingml/2006/main">
        <w:t xml:space="preserve">1. ঈশ্বরের ক্রোধ: দুষ্টদের জন্য একটি সতর্কবাণী</w:t>
      </w:r>
    </w:p>
    <w:p/>
    <w:p>
      <w:r xmlns:w="http://schemas.openxmlformats.org/wordprocessingml/2006/main">
        <w:t xml:space="preserve">2. ঈশ্বরের ক্রোধের শক্তি: তাঁর ঐশ্বরিক ন্যায়বিচারের একটি উদাহরণ</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জেমস 1:20 - কারণ মানুষের ক্রোধ ঈশ্বরের ধার্মিকতা কাজ করে না।</w:t>
      </w:r>
    </w:p>
    <w:p/>
    <w:p>
      <w:r xmlns:w="http://schemas.openxmlformats.org/wordprocessingml/2006/main">
        <w:t xml:space="preserve">Ezekiel 13:14 তাই আমি কি সেই প্রাচীর ভেঙ্গে ফেলব যেটা তোমরা নির্বিকার মর্টার দিয়ে দাগ দিয়েছিলে এবং সেটাকে মাটিতে নামিয়ে দিব, যাতে এর ভিত্তি খুঁজে পাওয়া যায়, এবং সেটা পড়ে যাবে এবং এর মধ্যেই তোমরা ধ্বংস হয়ে যাবে। তখন তোমরা জানবে যে আমিই প্রভু৷</w:t>
      </w:r>
    </w:p>
    <w:p/>
    <w:p>
      <w:r xmlns:w="http://schemas.openxmlformats.org/wordprocessingml/2006/main">
        <w:t xml:space="preserve">ঈশ্বর লোকেদের দ্বারা নির্মিত দেয়ালগুলিকে ভেঙে ফেলবেন, তাদের ত্রুটিপূর্ণ ভিত্তি প্রকাশ করবেন এবং প্রক্রিয়ায় তাদের ধ্বংস করবেন।</w:t>
      </w:r>
    </w:p>
    <w:p/>
    <w:p>
      <w:r xmlns:w="http://schemas.openxmlformats.org/wordprocessingml/2006/main">
        <w:t xml:space="preserve">1: আমাদের জীবনের চারপাশে দেয়াল তৈরি করা উত্তর নয়; আমাদের অবশ্যই ঈশ্বরের শক্তি এবং নির্দেশনার উপর নির্ভর করতে হবে।</w:t>
      </w:r>
    </w:p>
    <w:p/>
    <w:p>
      <w:r xmlns:w="http://schemas.openxmlformats.org/wordprocessingml/2006/main">
        <w:t xml:space="preserve">2: আমাদের অবশ্যই সতর্ক থাকতে হবে যে আমাদের নিজেদের কাজের উপর আস্থা রাখবে না বরং ঈশ্বরের প্রেম ও শক্তির উপর নির্ভর করবে।</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Ezekiel 13:15 এইভাবে আমি দেওয়ালের উপর আমার ক্রোধ সাধন করব, এবং যারা এটিকে নিঃশব্দে ঢেলে দিয়েছে তাদের উপর, এবং তোমাকে বলব, দেওয়াল আর নেই, তারাও নেই যারা এটিকে দাগ দিয়েছে;</w:t>
      </w:r>
    </w:p>
    <w:p/>
    <w:p>
      <w:r xmlns:w="http://schemas.openxmlformats.org/wordprocessingml/2006/main">
        <w:t xml:space="preserve">ঈশ্বর তাদের শাস্তি দেবেন যারা অপ্রত্যাশিত মর্টার দিয়ে একটি প্রাচীর তৈরি করেছে এবং তাদের বলবে যে প্রাচীর আর নেই।</w:t>
      </w:r>
    </w:p>
    <w:p/>
    <w:p>
      <w:r xmlns:w="http://schemas.openxmlformats.org/wordprocessingml/2006/main">
        <w:t xml:space="preserve">1. অস্থির ভিত্তির উপর বিল্ডিংয়ের বিপদ</w:t>
      </w:r>
    </w:p>
    <w:p/>
    <w:p>
      <w:r xmlns:w="http://schemas.openxmlformats.org/wordprocessingml/2006/main">
        <w:t xml:space="preserve">2. ঈশ্বরের ক্রোধ এবং বিচার</w:t>
      </w:r>
    </w:p>
    <w:p/>
    <w:p>
      <w:r xmlns:w="http://schemas.openxmlformats.org/wordprocessingml/2006/main">
        <w:t xml:space="preserve">1. ম্যাথু 7:24-27 যে কেউ আমার এই কথাগুলি শুনে এবং সেগুলিতে কাজ করে সে একজন জ্ঞানী ব্যক্তির মতো হবে যে পাথরের উপর তার বাড়ি তৈরি করেছিল।</w:t>
      </w:r>
    </w:p>
    <w:p/>
    <w:p>
      <w:r xmlns:w="http://schemas.openxmlformats.org/wordprocessingml/2006/main">
        <w:t xml:space="preserve">2. গীতসংহিতা 37:23-24 একজন মানুষের পদক্ষেপ প্রভুর দ্বারা প্রতিষ্ঠিত হয় যখন সে তার পথে আনন্দিত হয়; যদিও সে পড়ে যায়, তাকে মাথার ওপরে নিক্ষেপ করা হবে না, কারণ প্রভু তাকে তার হাত দিয়ে রক্ষা করেন।</w:t>
      </w:r>
    </w:p>
    <w:p/>
    <w:p>
      <w:r xmlns:w="http://schemas.openxmlformats.org/wordprocessingml/2006/main">
        <w:t xml:space="preserve">Ezekiel 13:16 বুদ্ধি করে, ইস্রায়েলের ভাববাদীরা যারা জেরুজালেম সম্বন্ধে ভবিষ্যদ্বাণী করে, এবং যারা তার জন্য শান্তির দর্শন দেখে এবং সেখানে শান্তি নেই, প্রভু সদাপ্রভু বলেন।</w:t>
      </w:r>
    </w:p>
    <w:p/>
    <w:p>
      <w:r xmlns:w="http://schemas.openxmlformats.org/wordprocessingml/2006/main">
        <w:t xml:space="preserve">প্রভু ঈশ্বর ঘোষণা করেন যে মিথ্যা নবীদের কাছ থেকে শান্তির মিথ্যা ভবিষ্যদ্বাণী সত্ত্বেও ইস্রায়েলের জন্য কোন শান্তি নেই।</w:t>
      </w:r>
    </w:p>
    <w:p/>
    <w:p>
      <w:r xmlns:w="http://schemas.openxmlformats.org/wordprocessingml/2006/main">
        <w:t xml:space="preserve">1: মিথ্যা ভবিষ্যদ্বাণী অনুতাপ - Ezekiel 13:16</w:t>
      </w:r>
    </w:p>
    <w:p/>
    <w:p>
      <w:r xmlns:w="http://schemas.openxmlformats.org/wordprocessingml/2006/main">
        <w:t xml:space="preserve">2: মিথ্যা নবীদের অনুসরণ করবেন না - Ezekiel 13:16</w:t>
      </w:r>
    </w:p>
    <w:p/>
    <w:p>
      <w:r xmlns:w="http://schemas.openxmlformats.org/wordprocessingml/2006/main">
        <w:t xml:space="preserve">1: Jeremiah 14:14-16</w:t>
      </w:r>
    </w:p>
    <w:p/>
    <w:p>
      <w:r xmlns:w="http://schemas.openxmlformats.org/wordprocessingml/2006/main">
        <w:t xml:space="preserve">2: ম্যাথু 7:15-17</w:t>
      </w:r>
    </w:p>
    <w:p/>
    <w:p>
      <w:r xmlns:w="http://schemas.openxmlformats.org/wordprocessingml/2006/main">
        <w:t xml:space="preserve">Ezekiel 13:17 একইভাবে, হে মনুষ্যসন্তান, তোমার লোকদের কন্যাদের বিরুদ্ধে তোমার মুখ দেখাও, যারা নিজেদের হৃদয় থেকে ভাববাণী বলে; এবং তুমি তাদের বিরুদ্ধে ভবিষ্যদ্বাণী কর,</w:t>
      </w:r>
    </w:p>
    <w:p/>
    <w:p>
      <w:r xmlns:w="http://schemas.openxmlformats.org/wordprocessingml/2006/main">
        <w:t xml:space="preserve">ঈশ্বর মিথ্যা ভাববাদীদের বিরুদ্ধে সতর্ক করছেন যারা ঈশ্বরের কথার চেয়ে নিজের হৃদয় থেকে প্রচার করে।</w:t>
      </w:r>
    </w:p>
    <w:p/>
    <w:p>
      <w:r xmlns:w="http://schemas.openxmlformats.org/wordprocessingml/2006/main">
        <w:t xml:space="preserve">1: ঈশ্বরের বাক্য অনুসরণ করুন - Ezekiel 13:17</w:t>
      </w:r>
    </w:p>
    <w:p/>
    <w:p>
      <w:r xmlns:w="http://schemas.openxmlformats.org/wordprocessingml/2006/main">
        <w:t xml:space="preserve">2: মিথ্যা নবীদের থেকে সাবধান - Ezekiel 13:17</w:t>
      </w:r>
    </w:p>
    <w:p/>
    <w:p>
      <w:r xmlns:w="http://schemas.openxmlformats.org/wordprocessingml/2006/main">
        <w:t xml:space="preserve">1: Jeremiah 23:16-17 সদাপ্রভু এই কথা বলেন: "নবীরা তোমার কাছে যা ভবিষ্যদ্বাণী করছে তা শুনো না; তারা তোমাকে মিথ্যা আশায় পূর্ণ করে। তারা প্রভুর মুখ থেকে নয়, তাদের নিজের মন থেকে দর্শন বলে। .</w:t>
      </w:r>
    </w:p>
    <w:p/>
    <w:p>
      <w:r xmlns:w="http://schemas.openxmlformats.org/wordprocessingml/2006/main">
        <w:t xml:space="preserve">2: ম্যাথু 7:15-20 মিথ্যা ভাববাদীদের জন্য সতর্ক থাকুন। তারা ভেড়ার পোশাক পরে আপনার কাছে আসে, কিন্তু ভিতরে তারা হিংস্র নেকড়ে। তাদের ফল করে আপনি তাদের চিনতে হবে। লোকেরা কি কাঁটাঝোপ থেকে আঙ্গুর বা কাঁটাঝোপ থেকে ডুমুর বাছাই করে? তেমনি প্রতিটি ভালো গাছে ভালো ফল ধরে, কিন্তু খারাপ গাছে খারাপ ফল ধরে। একটি ভাল গাছ খারাপ ফল ধরতে পারে না, এবং একটি খারাপ গাছ ভাল ফল দিতে পারে না। যে গাছে ভাল ফল হয় না, সেই গাছ কেটে আগুনে ফেলে দেওয়া হয়। সুতরাং, তাদের ফলের দ্বারা আপনি তাদের চিনতে পারবেন।</w:t>
      </w:r>
    </w:p>
    <w:p/>
    <w:p>
      <w:r xmlns:w="http://schemas.openxmlformats.org/wordprocessingml/2006/main">
        <w:t xml:space="preserve">Ezekiel 13:18 আর বল, প্রভু সদাপ্রভু এই কথা কহেন; ধিক সেই নারীদের জন্য যারা সমস্ত বাহুতে বালিশ সেলাই করে, এবং আত্মা শিকার করার জন্য প্রতিটি উচ্চতার মাথায় রুমাল তৈরি করে! তোমরা কি আমার লোকদের আত্মাকে শিকার করবে এবং তোমাদের কাছে আসা প্রাণদের কি বাঁচাবে?</w:t>
      </w:r>
    </w:p>
    <w:p/>
    <w:p>
      <w:r xmlns:w="http://schemas.openxmlformats.org/wordprocessingml/2006/main">
        <w:t xml:space="preserve">প্রভু ঈশ্বর তাদের বিরুদ্ধে সতর্ক করেছেন যারা আত্মা শিকার করার জন্য বালিশ এবং রুমাল তৈরি করে। তিনি প্রশ্ন করেন যে তারা ঈশ্বরের লোকদের আত্মাকে রক্ষা করবে কিনা।</w:t>
      </w:r>
    </w:p>
    <w:p/>
    <w:p>
      <w:r xmlns:w="http://schemas.openxmlformats.org/wordprocessingml/2006/main">
        <w:t xml:space="preserve">1. আত্মা-শিকারের বিপদ: Ezekiel থেকে একটি সতর্কতা</w:t>
      </w:r>
    </w:p>
    <w:p/>
    <w:p>
      <w:r xmlns:w="http://schemas.openxmlformats.org/wordprocessingml/2006/main">
        <w:t xml:space="preserve">2. আত্মার পরিত্রাণের জন্য প্রভু ঈশ্বরের আবেদন</w:t>
      </w:r>
    </w:p>
    <w:p/>
    <w:p>
      <w:r xmlns:w="http://schemas.openxmlformats.org/wordprocessingml/2006/main">
        <w:t xml:space="preserve">1. হিতোপদেশ 11:30 - ধার্মিকদের ফল হল জীবনের গাছ; এবং যে আত্মা জয় করে সে জ্ঞানী।</w:t>
      </w:r>
    </w:p>
    <w:p/>
    <w:p>
      <w:r xmlns:w="http://schemas.openxmlformats.org/wordprocessingml/2006/main">
        <w:t xml:space="preserve">2. 1 পিটার 3:15 - কিন্তু আপনার হৃদয়ে খ্রীষ্টকে প্রভু হিসাবে শ্রদ্ধা করুন। আপনার যে আশা আছে তার কারণ জানাতে যারা আপনাকে জিজ্ঞাসা করে তাদের প্রত্যেকের উত্তর দেওয়ার জন্য সর্বদা প্রস্তুত থাকুন। কিন্তু নম্রতা এবং সম্মানের সঙ্গে এই কাজ।</w:t>
      </w:r>
    </w:p>
    <w:p/>
    <w:p>
      <w:r xmlns:w="http://schemas.openxmlformats.org/wordprocessingml/2006/main">
        <w:t xml:space="preserve">Ezekiel 13:19 এবং তুমি কি আমাকে আমার লোকদের মধ্যে কলুষিত করবে মুষ্টিমেয় যব ও রুটির টুকরোর জন্য, যারা মারা যাবে না তাদের হত্যা করবে এবং যারা বেঁচে থাকবে না তাদের জীবিত রক্ষা করবে, আমার লোকদের কাছে যারা শোনে তাদের মিথ্যা বলে? তোমার মিথ্যা?</w:t>
      </w:r>
    </w:p>
    <w:p/>
    <w:p>
      <w:r xmlns:w="http://schemas.openxmlformats.org/wordprocessingml/2006/main">
        <w:t xml:space="preserve">ঈশ্বর তাদের নিন্দা করছেন যারা নিজেদের স্বার্থসিদ্ধির জন্য মানুষের কাছে মিথ্যা বলে।</w:t>
      </w:r>
    </w:p>
    <w:p/>
    <w:p>
      <w:r xmlns:w="http://schemas.openxmlformats.org/wordprocessingml/2006/main">
        <w:t xml:space="preserve">1. স্বার্থপর লাভের জন্য মিথ্যা বলার বিপদ</w:t>
      </w:r>
    </w:p>
    <w:p/>
    <w:p>
      <w:r xmlns:w="http://schemas.openxmlformats.org/wordprocessingml/2006/main">
        <w:t xml:space="preserve">2. প্রতারণার পরিণতি</w:t>
      </w:r>
    </w:p>
    <w:p/>
    <w:p>
      <w:r xmlns:w="http://schemas.openxmlformats.org/wordprocessingml/2006/main">
        <w:t xml:space="preserve">1. জেমস 3:5-6 - "এমনকি জিহ্বা একটি ক্ষুদ্র অঙ্গ, এবং বড় বড় বিষয় নিয়ে গর্ব করে। দেখ, কত বড় জিনিস একটি সামান্য আগুন জ্বলে! এবং জিহ্বা একটি আগুন, অন্যায়ের জগত: তাই আমাদের অঙ্গগুলির মধ্যে জিহ্বা, যে এটি সমস্ত শরীরকে কলুষিত করে এবং প্রকৃতির গতিপথকে আগুনে পুড়িয়ে দেয় এবং এটি নরকের আগুনে জ্বালিয়ে দেয়।</w:t>
      </w:r>
    </w:p>
    <w:p/>
    <w:p>
      <w:r xmlns:w="http://schemas.openxmlformats.org/wordprocessingml/2006/main">
        <w:t xml:space="preserve">2. হিতোপদেশ 12:22 - মিথ্যা ঠোঁট প্রভুর কাছে ঘৃণার বিষয়: কিন্তু যারা সত্যিকারের ব্যবহার করে তারাই তাঁর আনন্দ।</w:t>
      </w:r>
    </w:p>
    <w:p/>
    <w:p>
      <w:r xmlns:w="http://schemas.openxmlformats.org/wordprocessingml/2006/main">
        <w:t xml:space="preserve">Ezekiel 13:20 অতএব প্রভু সদাপ্রভু এই কথা কহেন; দেখ, আমি তোমাদের বালিশের বিরুদ্ধে আছি, যেখানে তোমরা সেখানে আত্মাদের শিকার কর তাদের উড়ে যাওয়ার জন্য, এবং আমি তাদের তোমাদের বাহু থেকে ছিঁড়ে ফেলব, এবং প্রাণগুলিকে ছেড়ে দেব, এমনকী যে প্রাণগুলিকে তোমরা তাদের উড়ানোর জন্য শিকার করছ তাদেরও ছেড়ে দেব৷</w:t>
      </w:r>
    </w:p>
    <w:p/>
    <w:p>
      <w:r xmlns:w="http://schemas.openxmlformats.org/wordprocessingml/2006/main">
        <w:t xml:space="preserve">ঈশ্বর মানুষের বালিশের বিরুদ্ধে কারণ তারা আত্মা শিকার করতে এবং তাদের উড়তে ব্যবহৃত হয়। তিনি তাদের বাহু থেকে তাদের ছিঁড়ে ফেলবেন এবং আত্মাদের ছেড়ে দেবেন।</w:t>
      </w:r>
    </w:p>
    <w:p/>
    <w:p>
      <w:r xmlns:w="http://schemas.openxmlformats.org/wordprocessingml/2006/main">
        <w:t xml:space="preserve">1. পাপ এবং মন্দ কাটিয়ে উঠতে ঈশ্বরের শক্তি</w:t>
      </w:r>
    </w:p>
    <w:p/>
    <w:p>
      <w:r xmlns:w="http://schemas.openxmlformats.org/wordprocessingml/2006/main">
        <w:t xml:space="preserve">2. ঈশ্বরের সামনে নম্রতা এবং অনুতাপের প্রয়োজন</w:t>
      </w:r>
    </w:p>
    <w:p/>
    <w:p>
      <w:r xmlns:w="http://schemas.openxmlformats.org/wordprocessingml/2006/main">
        <w:t xml:space="preserve">1. ইশাইয়া 45:22 - আমার দিকে ফিরে যাও এবং রক্ষা পাও, পৃথিবীর সমস্ত প্রান্ত; কারণ আমিই ঈশ্বর, আর কেউ নেই৷</w:t>
      </w:r>
    </w:p>
    <w:p/>
    <w:p>
      <w:r xmlns:w="http://schemas.openxmlformats.org/wordprocessingml/2006/main">
        <w:t xml:space="preserve">2. ম্যাথু 12:36 - আমি আপনাকে বলছি, বিচারের দিনে লোকেরা তাদের প্রতিটি অযৌক্তিক কথার জন্য হিসাব দেবে।</w:t>
      </w:r>
    </w:p>
    <w:p/>
    <w:p>
      <w:r xmlns:w="http://schemas.openxmlformats.org/wordprocessingml/2006/main">
        <w:t xml:space="preserve">Ezekiel 13:21 আমি তোমার রুমালগুলিও ছিঁড়ে ফেলব, এবং আমার লোকদের তোমার হাত থেকে উদ্ধার করব, এবং তারা আর শিকারের জন্য তোমার হাতে থাকবে না; তখন তোমরা জানবে যে আমিই প্রভু|</w:t>
      </w:r>
    </w:p>
    <w:p/>
    <w:p>
      <w:r xmlns:w="http://schemas.openxmlformats.org/wordprocessingml/2006/main">
        <w:t xml:space="preserve">ঈশ্বর তাঁর লোকদের তাদের অত্যাচারীদের হাত থেকে উদ্ধার করবেন এবং তাদের আর শিকার করা হবে না।</w:t>
      </w:r>
    </w:p>
    <w:p/>
    <w:p>
      <w:r xmlns:w="http://schemas.openxmlformats.org/wordprocessingml/2006/main">
        <w:t xml:space="preserve">1. ঈশ্বর আমাদের মুক্তিদাতা - Ezekiel 13:21</w:t>
      </w:r>
    </w:p>
    <w:p/>
    <w:p>
      <w:r xmlns:w="http://schemas.openxmlformats.org/wordprocessingml/2006/main">
        <w:t xml:space="preserve">2. প্রভুর সুরক্ষা - Ezekiel 13:21</w:t>
      </w:r>
    </w:p>
    <w:p/>
    <w:p>
      <w:r xmlns:w="http://schemas.openxmlformats.org/wordprocessingml/2006/main">
        <w:t xml:space="preserve">1. Exodus 3:7-10 - প্রভুর প্রতিশ্রুতি তাঁর লোকেদের দাসত্ব থেকে উদ্ধার করার</w:t>
      </w:r>
    </w:p>
    <w:p/>
    <w:p>
      <w:r xmlns:w="http://schemas.openxmlformats.org/wordprocessingml/2006/main">
        <w:t xml:space="preserve">2. গীতসংহিতা 34:17-19 - যারা তাঁকে ডাকে প্রভু তাদের রক্ষা করেন এবং উদ্ধার করেন</w:t>
      </w:r>
    </w:p>
    <w:p/>
    <w:p>
      <w:r xmlns:w="http://schemas.openxmlformats.org/wordprocessingml/2006/main">
        <w:t xml:space="preserve">Ezekiel 13:22 কারণ মিথ্যা দিয়ে তোমরা ধার্মিকদের হৃদয়কে দুঃখিত করেছ, যাদের আমি দুঃখিত করিনি; এবং দুষ্টের হাতকে শক্তিশালী করেছেন, যাতে সে তার দুষ্ট পথ থেকে ফিরে না আসে, তাকে জীবনের প্রতিশ্রুতি দিয়ে:</w:t>
      </w:r>
    </w:p>
    <w:p/>
    <w:p>
      <w:r xmlns:w="http://schemas.openxmlformats.org/wordprocessingml/2006/main">
        <w:t xml:space="preserve">প্রভু তাদের প্রতি অসন্তুষ্ট হন যারা ধার্মিকদের বিপথে নিয়ে গেছে এবং দুষ্টদের মিথ্যা আশা দিয়েছে, তাদের দুষ্ট পথে থাকতে উত্সাহিত করেছে।</w:t>
      </w:r>
    </w:p>
    <w:p/>
    <w:p>
      <w:r xmlns:w="http://schemas.openxmlformats.org/wordprocessingml/2006/main">
        <w:t xml:space="preserve">1. প্রভুর অসন্তুষ্টি: মিথ্যা প্রতিশ্রুতির বিরুদ্ধে একটি সতর্কতা</w:t>
      </w:r>
    </w:p>
    <w:p/>
    <w:p>
      <w:r xmlns:w="http://schemas.openxmlformats.org/wordprocessingml/2006/main">
        <w:t xml:space="preserve">2. প্রভুর ইচ্ছা: তাঁর বাক্যে সত্য থাকা</w:t>
      </w:r>
    </w:p>
    <w:p/>
    <w:p>
      <w:r xmlns:w="http://schemas.openxmlformats.org/wordprocessingml/2006/main">
        <w:t xml:space="preserve">1. Jeremiah 17:5-8</w:t>
      </w:r>
    </w:p>
    <w:p/>
    <w:p>
      <w:r xmlns:w="http://schemas.openxmlformats.org/wordprocessingml/2006/main">
        <w:t xml:space="preserve">2. হিতোপদেশ 21:4</w:t>
      </w:r>
    </w:p>
    <w:p/>
    <w:p>
      <w:r xmlns:w="http://schemas.openxmlformats.org/wordprocessingml/2006/main">
        <w:t xml:space="preserve">Ezekiel 13:23 অতএব তোমরা আর কোন অসারতা বা ঐশ্বরিক ভবিষ্যদ্বাণী দেখবে না; কেননা আমি আমার লোকদের তোমাদের হাত হইতে উদ্ধার করিব; তখন তোমরা জানবে যে আমিই সদাপ্রভু।</w:t>
      </w:r>
    </w:p>
    <w:p/>
    <w:p>
      <w:r xmlns:w="http://schemas.openxmlformats.org/wordprocessingml/2006/main">
        <w:t xml:space="preserve">ঈশ্বর তাঁর লোকদের অত্যাচার থেকে উদ্ধার করবেন এবং তারা জানবে যে তিনিই প্রভু৷</w:t>
      </w:r>
    </w:p>
    <w:p/>
    <w:p>
      <w:r xmlns:w="http://schemas.openxmlformats.org/wordprocessingml/2006/main">
        <w:t xml:space="preserve">1: ঈশ্বর আমাদের মুক্তিদাতা এবং আমরা তাঁর উপর বিশ্বাস করতে পারি।</w:t>
      </w:r>
    </w:p>
    <w:p/>
    <w:p>
      <w:r xmlns:w="http://schemas.openxmlformats.org/wordprocessingml/2006/main">
        <w:t xml:space="preserve">2: ঈশ্বর আমাদের অভিভাবক এবং তিনি বিশ্বস্ত।</w:t>
      </w:r>
    </w:p>
    <w:p/>
    <w:p>
      <w:r xmlns:w="http://schemas.openxmlformats.org/wordprocessingml/2006/main">
        <w:t xml:space="preserve">1: Exodus 14:14 - "প্রভু আপনার জন্য যুদ্ধ করবেন; আপনাকে কেবল স্থির থাকতে হবে।"</w:t>
      </w:r>
    </w:p>
    <w:p/>
    <w:p>
      <w:r xmlns:w="http://schemas.openxmlformats.org/wordprocessingml/2006/main">
        <w:t xml:space="preserve">2: গীতসংহিতা 34:17 - "যখন ধার্মিকরা সাহায্যের জন্য আর্তনাদ করে, তখন প্রভু শোনেন এবং তাদের সমস্ত সমস্যা থেকে উদ্ধার করেন।"</w:t>
      </w:r>
    </w:p>
    <w:p/>
    <w:p>
      <w:r xmlns:w="http://schemas.openxmlformats.org/wordprocessingml/2006/main">
        <w:t xml:space="preserve">ইজেকিয়েল অধ্যায় 14 ইস্রায়েলের প্রাচীনদের মূর্তিপূজা এবং মিথ্যা উপাসনা অনুশীলন সম্বোধন করে। অধ্যায়টি সত্যিকারের অনুতাপের গুরুত্ব এবং ঈশ্বরের বিরুদ্ধে অবিরাম বিদ্রোহের ফলাফলের উপর জোর দেয়।</w:t>
      </w:r>
    </w:p>
    <w:p/>
    <w:p>
      <w:r xmlns:w="http://schemas.openxmlformats.org/wordprocessingml/2006/main">
        <w:t xml:space="preserve">1ম অনুচ্ছেদ: অধ্যায় শুরু হয় ইস্রায়েলের প্রাচীনরা প্রভুর জিজ্ঞাসা করার জন্য ইজেকিয়েলের কাছে এসেছিলেন। যাইহোক, ঈশ্বর তাদের তিরস্কার করেন, এই বলে যে তাদের হৃদয় এখনও মূর্তিগুলিতে স্থির এবং তাদের পূজা তাদের পাপপূর্ণ অনুশীলনের দ্বারা কলঙ্কিত। তিনি ঘোষণা করেন যে তিনি তাদের হৃদয়ের মূর্তিপূজা অনুসারে তাদের উত্তর দেবেন (ইজেকিয়েল 14:1-5)।</w:t>
      </w:r>
    </w:p>
    <w:p/>
    <w:p>
      <w:r xmlns:w="http://schemas.openxmlformats.org/wordprocessingml/2006/main">
        <w:t xml:space="preserve">2য় অনুচ্ছেদ: যারা তাঁর বিরুদ্ধে তাদের বিদ্রোহ অব্যাহত রাখে তাদের পরিণতির তীব্রতা ঈশ্বর বর্ণনা করেন। এমনকি যদি নোহ, ড্যানিয়েল এবং ইয়োব এই দেশে উপস্থিত থাকত, তাদের ধার্মিকতা শুধুমাত্র নিজেদেরকে রক্ষা করবে এবং তাদের চারপাশের দুষ্ট লোকদের নয়। যারা তাঁর থেকে মুখ ফিরিয়ে নিয়েছে তাদের উপর ঈশ্বরের বিচার কার্যকর করা হবে (ইজেকিয়েল 14:6-11)।</w:t>
      </w:r>
    </w:p>
    <w:p/>
    <w:p>
      <w:r xmlns:w="http://schemas.openxmlformats.org/wordprocessingml/2006/main">
        <w:t xml:space="preserve">3য় অনুচ্ছেদ: প্যাসেজটি ঈশ্বরের আশ্বাসের সাথে শেষ হয়েছে যে মানুষের একটি অবশিষ্টাংশ তাঁর বিচার থেকে রক্ষা পাবে। এই বিশ্বস্ত ব্যক্তিরা ঈশ্বরের ধার্মিকতা এবং অনুগ্রহের একটি সাক্ষ্য হবে, যখন বিদ্রোহী এবং মূর্তিপূজারা তাদের কর্মের পরিণতি বহন করবে (ইজেকিয়েল 14:12-23)।</w:t>
      </w:r>
    </w:p>
    <w:p/>
    <w:p>
      <w:r xmlns:w="http://schemas.openxmlformats.org/wordprocessingml/2006/main">
        <w:t xml:space="preserve">সংক্ষেপে,</w:t>
      </w:r>
    </w:p>
    <w:p>
      <w:r xmlns:w="http://schemas.openxmlformats.org/wordprocessingml/2006/main">
        <w:t xml:space="preserve">Ezekiel অধ্যায় চৌদ্দ প্রকাশ করে</w:t>
      </w:r>
    </w:p>
    <w:p>
      <w:r xmlns:w="http://schemas.openxmlformats.org/wordprocessingml/2006/main">
        <w:t xml:space="preserve">মূর্তিপূজার জন্য প্রবীণদের তিরস্কার,</w:t>
      </w:r>
    </w:p>
    <w:p>
      <w:r xmlns:w="http://schemas.openxmlformats.org/wordprocessingml/2006/main">
        <w:t xml:space="preserve">অবিরাম বিদ্রোহের পরিণতি।</w:t>
      </w:r>
    </w:p>
    <w:p/>
    <w:p>
      <w:r xmlns:w="http://schemas.openxmlformats.org/wordprocessingml/2006/main">
        <w:t xml:space="preserve">প্রবীণরা প্রভুর জিজ্ঞাসা করতে আসছেন, কিন্তু তাদের মূর্তিপূজারী হৃদয়ের জন্য তিরস্কার করেছেন।</w:t>
      </w:r>
    </w:p>
    <w:p>
      <w:r xmlns:w="http://schemas.openxmlformats.org/wordprocessingml/2006/main">
        <w:t xml:space="preserve">অবিরাম বিদ্রোহের জন্য গুরুতর পরিণতির বর্ণনা।</w:t>
      </w:r>
    </w:p>
    <w:p>
      <w:r xmlns:w="http://schemas.openxmlformats.org/wordprocessingml/2006/main">
        <w:t xml:space="preserve">একটি অবশিষ্ট অবশিষ্টাংশের নিশ্চয়তা এবং ঈশ্বরের ধার্মিকতার সাক্ষ্য।</w:t>
      </w:r>
    </w:p>
    <w:p/>
    <w:p>
      <w:r xmlns:w="http://schemas.openxmlformats.org/wordprocessingml/2006/main">
        <w:t xml:space="preserve">ইজেকিয়েলের এই অধ্যায়টি ইস্রায়েলের প্রাচীনদের মূর্তিপূজা এবং মিথ্যা উপাসনা অনুশীলনকে সম্বোধন করে। এটি প্রভুর জিজ্ঞাসা করার জন্য প্রবীণদের দ্বারা শুরু হয়, কিন্তু ঈশ্বর তাদের তিরস্কার করেন, এই বলে যে তাদের হৃদয় এখনও মূর্তিগুলিতে স্থির এবং তাদের উপাসনা তাদের পাপপূর্ণ অনুশীলনের দ্বারা কলঙ্কিত। তিনি ঘোষণা করেন যে তিনি তাদের হৃদয়ে মূর্তিপূজা অনুসারে তাদের উত্তর দেবেন। ঈশ্বর তাদের পরিণতির তীব্রতা বর্ণনা করেছেন যারা তাঁর বিরুদ্ধে তাদের বিদ্রোহ অব্যাহত রেখেছেন, জোর দিয়ে বলেছেন যে এমনকি নোহ, ড্যানিয়েল এবং ইয়োবের মতো ধার্মিক ব্যক্তিদের উপস্থিতি শুধুমাত্র নিজেদের রক্ষা করবে এবং তাদের চারপাশের দুষ্ট লোকদের নয়। উত্তরণটি ঈশ্বরের আশ্বাসের সাথে সমাপ্ত হয় যে মানুষের একটি অবশিষ্টাংশ তাঁর বিচার থেকে রক্ষা পাবে। এই বিশ্বস্ত ব্যক্তিরা ঈশ্বরের ধার্মিকতা এবং অনুগ্রহের সাক্ষ্য হিসাবে পরিবেশন করবে, যখন বিদ্রোহী এবং মূর্তিপূজারা তাদের কর্মের পরিণতি বহন করবে। অধ্যায়টি সত্যিকারের অনুতাপের গুরুত্ব এবং ঈশ্বরের বিরুদ্ধে অবিরাম বিদ্রোহের ফলাফলের উপর জোর দেয়।</w:t>
      </w:r>
    </w:p>
    <w:p/>
    <w:p>
      <w:r xmlns:w="http://schemas.openxmlformats.org/wordprocessingml/2006/main">
        <w:t xml:space="preserve">Ezekiel 14:1 তখন ইস্রায়েলের কয়েকজন প্রবীণ আমার কাছে এসে আমার সামনে বসলেন।</w:t>
      </w:r>
    </w:p>
    <w:p/>
    <w:p>
      <w:r xmlns:w="http://schemas.openxmlformats.org/wordprocessingml/2006/main">
        <w:t xml:space="preserve">ইস্রায়েলের প্রাচীনরা ইজেকিয়েলের সাথে দেখা করতে এসেছিল।</w:t>
      </w:r>
    </w:p>
    <w:p/>
    <w:p>
      <w:r xmlns:w="http://schemas.openxmlformats.org/wordprocessingml/2006/main">
        <w:t xml:space="preserve">1. পথনির্দেশের সন্ধান করা: প্রাচীনদের কাছ থেকে জ্ঞানের সন্ধান করা</w:t>
      </w:r>
    </w:p>
    <w:p/>
    <w:p>
      <w:r xmlns:w="http://schemas.openxmlformats.org/wordprocessingml/2006/main">
        <w:t xml:space="preserve">2. কথোপকথনের শক্তি: অন্যদের সাথে সংযোগ করা</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কলসিয়ানস 4:5-6 - "সময়ের সর্বোত্তম ব্যবহার করে বহিরাগতদের দিকে বুদ্ধিমত্তার সাথে চলুন। আপনার কথাবার্তা সর্বদা করুণাময়, নুন দিয়ে পাকা হোক, যাতে আপনি জানতে পারেন যে আপনার প্রতিটি ব্যক্তির কীভাবে উত্তর দেওয়া উচিত।"</w:t>
      </w:r>
    </w:p>
    <w:p/>
    <w:p>
      <w:r xmlns:w="http://schemas.openxmlformats.org/wordprocessingml/2006/main">
        <w:t xml:space="preserve">Ezekiel 14:2 আর সদাপ্রভুর বাক্য আমার কাছে আসিল,</w:t>
      </w:r>
    </w:p>
    <w:p/>
    <w:p>
      <w:r xmlns:w="http://schemas.openxmlformats.org/wordprocessingml/2006/main">
        <w:t xml:space="preserve">প্রভু ইজেকিয়েলের সাথে কথা বলেন।</w:t>
      </w:r>
    </w:p>
    <w:p/>
    <w:p>
      <w:r xmlns:w="http://schemas.openxmlformats.org/wordprocessingml/2006/main">
        <w:t xml:space="preserve">1. প্রভুর ডাক মান্য করা</w:t>
      </w:r>
    </w:p>
    <w:p/>
    <w:p>
      <w:r xmlns:w="http://schemas.openxmlformats.org/wordprocessingml/2006/main">
        <w:t xml:space="preserve">2. ঈশ্বরের বাক্য শোনা এবং মনোযোগ দেওয়া</w:t>
      </w:r>
    </w:p>
    <w:p/>
    <w:p>
      <w:r xmlns:w="http://schemas.openxmlformats.org/wordprocessingml/2006/main">
        <w:t xml:space="preserve">1. Jeremiah 29:11-13 -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 তারপর তুমি ডাকবে আমি এসে আমার কাছে প্রার্থনা কর, আমি তোমার কথা শুনব। তুমি আমাকে খুঁজবে এবং আমাকে পাবে যখন তুমি তোমার সমস্ত হৃদয় দিয়ে আমাকে খুঁজবে।"</w:t>
      </w:r>
    </w:p>
    <w:p/>
    <w:p>
      <w:r xmlns:w="http://schemas.openxmlformats.org/wordprocessingml/2006/main">
        <w:t xml:space="preserve">2. গীতসংহিতা 37:3-6 - প্রভুর উপর আস্থা রাখুন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তাঁর উপর আস্থা রাখুন এবং তিনি এটি করবেন: তিনি আপনার ধার্মিক পুরষ্কারকে ভোরের মতো উজ্জ্বল করবেন, আপনার ন্যায়বিচারকে মধ্যাহ্ন সূর্যের মতো করে দেবেন।</w:t>
      </w:r>
    </w:p>
    <w:p/>
    <w:p>
      <w:r xmlns:w="http://schemas.openxmlformats.org/wordprocessingml/2006/main">
        <w:t xml:space="preserve">Ezekiel 14:3 হে মনুষ্যসন্তান, এই লোকেরা তাদের হৃদয়ে তাদের মূর্তি স্থাপন করেছে এবং তাদের অন্যায়ের পদস্খলন তাদের মুখের সামনে রেখে দিয়েছে: তাদের কাছে কি আমার জিজ্ঞাসা করা উচিত?</w:t>
      </w:r>
    </w:p>
    <w:p/>
    <w:p>
      <w:r xmlns:w="http://schemas.openxmlformats.org/wordprocessingml/2006/main">
        <w:t xml:space="preserve">এই অনুচ্ছেদটি আলোচনা করে যে কীভাবে লোকেরা তাদের হৃদয়ে মূর্তি রাখতে পারে এবং নির্দেশনার জন্য ঈশ্বরের সন্ধান করবে না।</w:t>
      </w:r>
    </w:p>
    <w:p/>
    <w:p>
      <w:r xmlns:w="http://schemas.openxmlformats.org/wordprocessingml/2006/main">
        <w:t xml:space="preserve">1. মূর্তিপূজার বিপদ - আমরা যখন ঈশ্বর ছাড়া অন্য কিছুতে আমাদের আস্থা রাখি তখন কী ঘটে?</w:t>
      </w:r>
    </w:p>
    <w:p/>
    <w:p>
      <w:r xmlns:w="http://schemas.openxmlformats.org/wordprocessingml/2006/main">
        <w:t xml:space="preserve">2. প্রভুর আবেদন - কেন আমরা ঈশ্বর ব্যতীত অন্য কিছুর কাছ থেকে নির্দেশনা চাই?</w:t>
      </w:r>
    </w:p>
    <w:p/>
    <w:p>
      <w:r xmlns:w="http://schemas.openxmlformats.org/wordprocessingml/2006/main">
        <w:t xml:space="preserve">1. ইশাইয়া 44:9-20 - মূর্তিপূজার মূর্খতা এবং প্রভু ছাড়া অন্য কিছুতে বিশ্বাস করার মূর্খতা।</w:t>
      </w:r>
    </w:p>
    <w:p/>
    <w:p>
      <w:r xmlns:w="http://schemas.openxmlformats.org/wordprocessingml/2006/main">
        <w:t xml:space="preserve">2. Jeremiah 2:11-13 - মূর্তি থেকে দূরে সরে যেতে এবং পরিবর্তে তাঁকে খোঁজার জন্য প্রভুর আবেদন।</w:t>
      </w:r>
    </w:p>
    <w:p/>
    <w:p>
      <w:r xmlns:w="http://schemas.openxmlformats.org/wordprocessingml/2006/main">
        <w:t xml:space="preserve">Ezekiel 14:4 অতএব তাদের সাথে কথা বল এবং তাদের বল, প্রভু সদাপ্রভু এই কথা বলেন; ইস্রায়েল-কুলের প্রত্যেক ব্যক্তি যে তার হৃদয়ে তার মূর্তি স্থাপন করে এবং তার অন্যায়ের হোঁচটকে তার মুখের সামনে রাখে এবং নবীর কাছে আসে; আমি সদাপ্রভু তাকে উত্তর দেব যে তার মূর্তির সংখ্যা অনুসারে আসবে;</w:t>
      </w:r>
    </w:p>
    <w:p/>
    <w:p>
      <w:r xmlns:w="http://schemas.openxmlformats.org/wordprocessingml/2006/main">
        <w:t xml:space="preserve">যারা তাদের অন্তরে মূর্তি স্থাপন করে এবং পাপাচারে পদস্খলন করে তাদের সদাপ্রভু সদাপ্রভু সতর্ক করেন যে তিনি তাদের প্রতিমার সংখ্যা অনুসারে তাদের উত্তর দেবেন।</w:t>
      </w:r>
    </w:p>
    <w:p/>
    <w:p>
      <w:r xmlns:w="http://schemas.openxmlformats.org/wordprocessingml/2006/main">
        <w:t xml:space="preserve">1. হৃদয়ে মূর্তিপূজার বিপদ</w:t>
      </w:r>
    </w:p>
    <w:p/>
    <w:p>
      <w:r xmlns:w="http://schemas.openxmlformats.org/wordprocessingml/2006/main">
        <w:t xml:space="preserve">2. পাপ থেকে ফিরে আসা এবং ঈশ্বরের কাছে ফিরে আসা</w:t>
      </w:r>
    </w:p>
    <w:p/>
    <w:p>
      <w:r xmlns:w="http://schemas.openxmlformats.org/wordprocessingml/2006/main">
        <w:t xml:space="preserve">1. কলসিয়ানস 3:5 - তাই আপনার মধ্যে পার্থিব যা আছে তা ধ্বংস করুন: যৌন অনৈতিকতা, অপবিত্রতা, আবেগ, মন্দ ইচ্ছা এবং লোভ, যা মূর্তিপূজা।</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Ezekiel 14:5 যেন আমি ইস্রায়েল-কুলকে তাদের হৃদয়ে গ্রহণ করতে পারি, কারণ তারা সকলেই তাদের মূর্তিগুলির দ্বারা আমার কাছ থেকে দূরে সরে গেছে।</w:t>
      </w:r>
    </w:p>
    <w:p/>
    <w:p>
      <w:r xmlns:w="http://schemas.openxmlformats.org/wordprocessingml/2006/main">
        <w:t xml:space="preserve">ঈশ্বর ইস্রায়েলের লোকেদের তাদের মূর্তিগুলির কারণে বিচ্ছিন্ন হওয়া সত্ত্বেও তাঁর সাথে একটি সঠিক সম্পর্ক পুনরুদ্ধার করতে চান।</w:t>
      </w:r>
    </w:p>
    <w:p/>
    <w:p>
      <w:r xmlns:w="http://schemas.openxmlformats.org/wordprocessingml/2006/main">
        <w:t xml:space="preserve">1. "ক্ষমা করার শক্তি: ঈশ্বরের সাথে আমাদের সম্পর্ক পুনরুদ্ধার করা"</w:t>
      </w:r>
    </w:p>
    <w:p/>
    <w:p>
      <w:r xmlns:w="http://schemas.openxmlformats.org/wordprocessingml/2006/main">
        <w:t xml:space="preserve">2. "মূর্তিগুলির উপর ঈশ্বরকে বেছে নেওয়া: পুনরুদ্ধার এবং পুনর্নবীকরণের সন্ধান করা"</w:t>
      </w:r>
    </w:p>
    <w:p/>
    <w:p>
      <w:r xmlns:w="http://schemas.openxmlformats.org/wordprocessingml/2006/main">
        <w:t xml:space="preserve">1. ইশাইয়া 57:15-19</w:t>
      </w:r>
    </w:p>
    <w:p/>
    <w:p>
      <w:r xmlns:w="http://schemas.openxmlformats.org/wordprocessingml/2006/main">
        <w:t xml:space="preserve">2. যিরমিয় 3:12-14</w:t>
      </w:r>
    </w:p>
    <w:p/>
    <w:p>
      <w:r xmlns:w="http://schemas.openxmlformats.org/wordprocessingml/2006/main">
        <w:t xml:space="preserve">Ezekiel 14:6 অতএব ইস্রায়েল-কুলকে বল, প্রভু সদাপ্রভু এই কথা কহেন; অনুতপ্ত হও, এবং তোমাদের মূর্তিগুলি থেকে নিজেকে ফিরিয়ে নাও৷ এবং তোমার সমস্ত জঘন্য কাজ থেকে মুখ ফিরিয়ে নাও।</w:t>
      </w:r>
    </w:p>
    <w:p/>
    <w:p>
      <w:r xmlns:w="http://schemas.openxmlformats.org/wordprocessingml/2006/main">
        <w:t xml:space="preserve">প্রভু ঈশ্বর ইস্রায়েলের পরিবারকে অনুতপ্ত হতে এবং তাদের মূর্তি ও ঘৃণ্য কাজ থেকে দূরে সরে যেতে আদেশ দেন।</w:t>
      </w:r>
    </w:p>
    <w:p/>
    <w:p>
      <w:r xmlns:w="http://schemas.openxmlformats.org/wordprocessingml/2006/main">
        <w:t xml:space="preserve">1. মূর্তিপূজা থেকে দূরে সরে যাওয়া: অনুতাপের আহ্বান</w:t>
      </w:r>
    </w:p>
    <w:p/>
    <w:p>
      <w:r xmlns:w="http://schemas.openxmlformats.org/wordprocessingml/2006/main">
        <w:t xml:space="preserve">2. অনুতাপ: আশীর্বাদ এবং স্বাধীনতার পথ</w:t>
      </w:r>
    </w:p>
    <w:p/>
    <w:p>
      <w:r xmlns:w="http://schemas.openxmlformats.org/wordprocessingml/2006/main">
        <w:t xml:space="preserve">1.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1 জন 1:9 যদি আমরা আমাদের পাপ স্বীকার করি, তবে তিনি আমাদের পাপ ক্ষমা করতে এবং সমস্ত অধার্মিকতা থেকে আমাদের শুদ্ধ করার জন্য বিশ্বস্ত এবং ন্যায়পরায়ণ।</w:t>
      </w:r>
    </w:p>
    <w:p/>
    <w:p>
      <w:r xmlns:w="http://schemas.openxmlformats.org/wordprocessingml/2006/main">
        <w:t xml:space="preserve">Ezekiel 14:7 ইস্রায়েলের পরিবারের প্রত্যেকে বা ইস্রায়েলে বসবাসকারী বিদেশী, যে নিজেকে আমার থেকে বিচ্ছিন্ন করে, তার মূর্তিগুলি তার হৃদয়ে স্থাপন করে, এবং তার অন্যায়ের হোঁচটকে তার মুখের সামনে রাখে, এবং আসে। একজন নবীকে আমার বিষয়ে জিজ্ঞাসা করার জন্য; আমি প্রভু নিজেই তাকে উত্তর দেব:</w:t>
      </w:r>
    </w:p>
    <w:p/>
    <w:p>
      <w:r xmlns:w="http://schemas.openxmlformats.org/wordprocessingml/2006/main">
        <w:t xml:space="preserve">যারা তাদের হৃদয়ে মূর্তি স্থাপন করে এবং তাঁর সম্পর্কে উত্তরের জন্য ভাববাদীদের দিকে তাকিয়ে থাকে তাদের প্রভু সতর্ক করেন যে তিনি তাদের ব্যক্তিগতভাবে উত্তর দেবেন।</w:t>
      </w:r>
    </w:p>
    <w:p/>
    <w:p>
      <w:r xmlns:w="http://schemas.openxmlformats.org/wordprocessingml/2006/main">
        <w:t xml:space="preserve">1. ঈশ্বরের বাক্য পরিষ্কার: আপনার হৃদয়ে মূর্তি স্থাপন করবেন না</w:t>
      </w:r>
    </w:p>
    <w:p/>
    <w:p>
      <w:r xmlns:w="http://schemas.openxmlformats.org/wordprocessingml/2006/main">
        <w:t xml:space="preserve">2. ঈশ্বরের কাছ থেকে উত্তর চাওয়া: সরাসরি তাঁর দিকে ফিরে আসার গুরুত্ব</w:t>
      </w:r>
    </w:p>
    <w:p/>
    <w:p>
      <w:r xmlns:w="http://schemas.openxmlformats.org/wordprocessingml/2006/main">
        <w:t xml:space="preserve">1. Exodus 20:3-4 আমার আগে তোমার আর কোন দেবতা থাকবে না। তুমি নিজের জন্য খোদাই করা মূর্তি বা উপরে স্বর্গে বা নীচের পৃথিবীতে বা মাটির নীচে জলের কোন কিছুর উপমা তৈরি করবে না।</w:t>
      </w:r>
    </w:p>
    <w:p/>
    <w:p>
      <w:r xmlns:w="http://schemas.openxmlformats.org/wordprocessingml/2006/main">
        <w:t xml:space="preserve">2. Jeremiah 29:13 এবং আপনি আমাকে খুঁজবেন এবং আমাকে খুঁজে পাবেন, যখন আপনি আপনার সমস্ত হৃদয় দিয়ে আমাকে সন্ধান করবেন।</w:t>
      </w:r>
    </w:p>
    <w:p/>
    <w:p>
      <w:r xmlns:w="http://schemas.openxmlformats.org/wordprocessingml/2006/main">
        <w:t xml:space="preserve">Ezekiel 14:8 এবং আমি সেই ব্যক্তির বিরুদ্ধে আমার মুখ রাখব, এবং তাকে একটি চিহ্ন ও প্রবাদে পরিণত করব এবং আমি তাকে আমার লোকদের মধ্য থেকে বিচ্ছিন্ন করব; তখন তোমরা জানবে যে আমিই প্রভু|</w:t>
      </w:r>
    </w:p>
    <w:p/>
    <w:p>
      <w:r xmlns:w="http://schemas.openxmlformats.org/wordprocessingml/2006/main">
        <w:t xml:space="preserve">ঈশ্বর তাদের শাস্তি দেবেন যারা তাঁর অবাধ্যতা করে এবং তাদের অন্য লোকেদের কাছে একটি উদাহরণ করে তোলে।</w:t>
      </w:r>
    </w:p>
    <w:p/>
    <w:p>
      <w:r xmlns:w="http://schemas.openxmlformats.org/wordprocessingml/2006/main">
        <w:t xml:space="preserve">1. ঈশ্বরের ন্যায়বিচার: অবাধ্যতার পরিণতি</w:t>
      </w:r>
    </w:p>
    <w:p/>
    <w:p>
      <w:r xmlns:w="http://schemas.openxmlformats.org/wordprocessingml/2006/main">
        <w:t xml:space="preserve">2. ঈশ্বরের শক্তি: পাপের বিরুদ্ধে অবস্থান নেওয়া</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Ephesians 5:11 - "অন্ধকারের ফলহীন কাজে অংশ নেবেন না, বরং তাদের প্রকাশ করুন।"</w:t>
      </w:r>
    </w:p>
    <w:p/>
    <w:p>
      <w:r xmlns:w="http://schemas.openxmlformats.org/wordprocessingml/2006/main">
        <w:t xml:space="preserve">Ezekiel 14:9 আর যদি ভাববাদী কোন কথা বলে প্রতারিত হয়, তবে আমি প্রভু সেই ভাববাদীকে প্রতারিত করেছি এবং আমি তার উপর আমার হাত বাড়িয়ে দেব এবং আমার প্রজা ইস্রায়েলের মধ্য থেকে তাকে ধ্বংস করব।</w:t>
      </w:r>
    </w:p>
    <w:p/>
    <w:p>
      <w:r xmlns:w="http://schemas.openxmlformats.org/wordprocessingml/2006/main">
        <w:t xml:space="preserve">যারা মিথ্যা ভবিষ্যদ্বাণী দিয়ে অন্যদের বিপথে চালিত করে প্রভু তাদের শাস্তি দেবেন।</w:t>
      </w:r>
    </w:p>
    <w:p/>
    <w:p>
      <w:r xmlns:w="http://schemas.openxmlformats.org/wordprocessingml/2006/main">
        <w:t xml:space="preserve">1. মিথ্যা নবীদের জন্য প্রভুর সতর্কবাণী</w:t>
      </w:r>
    </w:p>
    <w:p/>
    <w:p>
      <w:r xmlns:w="http://schemas.openxmlformats.org/wordprocessingml/2006/main">
        <w:t xml:space="preserve">2. যারা অন্যদের বিভ্রান্ত করে তাদের উপর ঈশ্বরের বিচার</w:t>
      </w:r>
    </w:p>
    <w:p/>
    <w:p>
      <w:r xmlns:w="http://schemas.openxmlformats.org/wordprocessingml/2006/main">
        <w:t xml:space="preserve">1. Jeremiah 23:16-17 - "সর্বশক্তিমান প্রভু এইভাবে বলেন: ভাববাদীদের কথায় কান দিও না, যারা তোমার কাছে ভবিষ্যদ্বাণী করে, তোমাকে নিরর্থক আশায় পূর্ণ করে। তারা তাদের নিজের মনের দর্শন বলে, মুখ থেকে নয়। যারা সদাপ্রভুর বাক্যকে অবজ্ঞা করে তাদের প্রতি তারা বলে, তোমার মঙ্গল হবে; আর যে কেউ একগুঁয়ে নিজের হৃদয়ের অনুসরণ করে, তারা বলে, তোমার উপর কোন বিপদ আসবে না।</w:t>
      </w:r>
    </w:p>
    <w:p/>
    <w:p>
      <w:r xmlns:w="http://schemas.openxmlformats.org/wordprocessingml/2006/main">
        <w:t xml:space="preserve">2. ম্যাথু 7:15-20 - মিথ্যা ভাববাদীদের থেকে সাবধান, যারা ভেড়ার পোশাক পরে আপনার কাছে আসে কিন্তু ভিতরের দিক থেকে হিংস্র নেকড়ে। তাদের ফল দেখেই চিনবে। আঙ্গুর কি কাঁটাঝোপ থেকে সংগ্রহ করা হয়, না ডুমুরগুলো কাঁটাঝোপ থেকে? তাই, প্রতিটি সুস্থ গাছে ভালো ফল ধরে, কিন্তু রোগাক্রান্ত গাছে খারাপ ফল ধরে। সুস্থ গাছে খারাপ ফল ধরতে পারে না, রোগাক্রান্ত গাছে ভালো ফলও দিতে পারে না। যে গাছে ভাল ফল হয় না, সেই গাছ কেটে আগুনে ফেলে দেওয়া হয়। সুতরাং আপনি তাদের ফলের দ্বারা তাদের চিনতে পারবেন।</w:t>
      </w:r>
    </w:p>
    <w:p/>
    <w:p>
      <w:r xmlns:w="http://schemas.openxmlformats.org/wordprocessingml/2006/main">
        <w:t xml:space="preserve">Ezekiel 14:10 এবং তারা তাদের অন্যায়ের শাস্তি বহন করবে: ভাববাদীর শাস্তি এমনই হবে যে তার প্রতি অন্বেষণকারীর শাস্তি হবে;</w:t>
      </w:r>
    </w:p>
    <w:p/>
    <w:p>
      <w:r xmlns:w="http://schemas.openxmlformats.org/wordprocessingml/2006/main">
        <w:t xml:space="preserve">নবীর শাস্তি এবং তাঁর কাছ থেকে হেদায়েত প্রার্থনাকারী সমান হবে।</w:t>
      </w:r>
    </w:p>
    <w:p/>
    <w:p>
      <w:r xmlns:w="http://schemas.openxmlformats.org/wordprocessingml/2006/main">
        <w:t xml:space="preserve">1. নির্দেশনা চাওয়ার সময়, পরিণতিগুলি মনে রাখবেন</w:t>
      </w:r>
    </w:p>
    <w:p/>
    <w:p>
      <w:r xmlns:w="http://schemas.openxmlformats.org/wordprocessingml/2006/main">
        <w:t xml:space="preserve">2. সবার জন্য সমান পরিণতির তাৎপর্য</w:t>
      </w:r>
    </w:p>
    <w:p/>
    <w:p>
      <w:r xmlns:w="http://schemas.openxmlformats.org/wordprocessingml/2006/main">
        <w:t xml:space="preserve">1. Deuteronomy 24:16 - "পিতাদের তাদের সন্তানদের জন্য মৃত্যুদণ্ড দেওয়া হবে না, বা সন্তানদের তাদের পিতাদের জন্য মৃত্যুদণ্ড দেওয়া হবে না; প্রত্যেককে তার নিজের পাপের জন্য মৃত্যুদণ্ড দেওয়া হবে।"</w:t>
      </w:r>
    </w:p>
    <w:p/>
    <w:p>
      <w:r xmlns:w="http://schemas.openxmlformats.org/wordprocessingml/2006/main">
        <w:t xml:space="preserve">2. গালাতীয় 6:7 - "প্রতারিত হবেন না, ঈশ্বরকে উপহাস করা হয় না, কারণ মানুষ যা কিছু বপন করে, সে তা কাটবে।"</w:t>
      </w:r>
    </w:p>
    <w:p/>
    <w:p>
      <w:r xmlns:w="http://schemas.openxmlformats.org/wordprocessingml/2006/main">
        <w:t xml:space="preserve">Ezekiel 14:11 যাতে ইস্রায়েল-কুল আর আমার কাছ থেকে বিপথে না যায়, তাদের সমস্ত পাপাচারে আর কলুষিত না হয়; কিন্তু তারা আমার প্রজা হতে পারে এবং আমি তাদের ঈশ্বর হতে পারি, প্রভু সদাপ্রভু বলেন।</w:t>
      </w:r>
    </w:p>
    <w:p/>
    <w:p>
      <w:r xmlns:w="http://schemas.openxmlformats.org/wordprocessingml/2006/main">
        <w:t xml:space="preserve">ঈশ্বর, নবী ইজেকিয়েলের মাধ্যমে, ইস্রায়েলের পরিবারকে তাদের সীমালঙ্ঘন থেকে দূরে সরে যেতে এবং তাঁর দিকে ফিরে আসার আহ্বান জানিয়েছেন, যাতে তিনি তাদের ঈশ্বর হতে পারেন এবং তারা তাঁর লোক হতে পারে।</w:t>
      </w:r>
    </w:p>
    <w:p/>
    <w:p>
      <w:r xmlns:w="http://schemas.openxmlformats.org/wordprocessingml/2006/main">
        <w:t xml:space="preserve">1. সীমালঙ্ঘন থেকে দূরে সরে যাওয়া এবং ঈশ্বরের দিকে</w:t>
      </w:r>
    </w:p>
    <w:p/>
    <w:p>
      <w:r xmlns:w="http://schemas.openxmlformats.org/wordprocessingml/2006/main">
        <w:t xml:space="preserve">2. তাঁর লোকেদের কাছে ঈশ্বরের আমন্ত্রণ</w:t>
      </w:r>
    </w:p>
    <w:p/>
    <w:p>
      <w:r xmlns:w="http://schemas.openxmlformats.org/wordprocessingml/2006/main">
        <w:t xml:space="preserve">1. 2 করিন্থিয়ানস 5:17 - অতএব, যদি কেউ খ্রীষ্টে থাকে তবে সে একটি নতুন সৃষ্টি; পুরাতন চলে গেছে, নতুন এসেছে!</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Ezekiel 14:12 সদাপ্রভুর বাক্য আবার আমার কাছে এল,</w:t>
      </w:r>
    </w:p>
    <w:p/>
    <w:p>
      <w:r xmlns:w="http://schemas.openxmlformats.org/wordprocessingml/2006/main">
        <w:t xml:space="preserve">ঈশ্বর ইজেকিয়েলের সাথে কথা বলেন, তাকে মূর্তিপূজা এবং মিথ্যা ভাববাদীদের পরিণতি সম্পর্কে সতর্ক করেন।</w:t>
      </w:r>
    </w:p>
    <w:p/>
    <w:p>
      <w:r xmlns:w="http://schemas.openxmlformats.org/wordprocessingml/2006/main">
        <w:t xml:space="preserve">1. মূর্তিপূজা: এর বিপদ সম্পর্কে সতর্ক থাকুন</w:t>
      </w:r>
    </w:p>
    <w:p/>
    <w:p>
      <w:r xmlns:w="http://schemas.openxmlformats.org/wordprocessingml/2006/main">
        <w:t xml:space="preserve">2. মিথ্যা নবী: প্রতারণা এড়িয়ে চলা</w:t>
      </w:r>
    </w:p>
    <w:p/>
    <w:p>
      <w:r xmlns:w="http://schemas.openxmlformats.org/wordprocessingml/2006/main">
        <w:t xml:space="preserve">1. Jeremiah 10:2-5 - জাতিদের রীতিনীতি শিখবেন না বা আকাশের চিহ্ন দ্বারা ভীত হবেন না, যদিও জাতিগুলি তাদের দ্বারা আতঙ্কিত হয়।</w:t>
      </w:r>
    </w:p>
    <w:p/>
    <w:p>
      <w:r xmlns:w="http://schemas.openxmlformats.org/wordprocessingml/2006/main">
        <w:t xml:space="preserve">3. রোমানস 1:18-32 - তারা ঈশ্বরের সত্যকে মিথ্যার সাথে বিনিময় করেছিল এবং সৃষ্টিকর্তার পরিবর্তে সৃষ্ট জিনিসের উপাসনা ও সেবা করেছিল।</w:t>
      </w:r>
    </w:p>
    <w:p/>
    <w:p>
      <w:r xmlns:w="http://schemas.openxmlformats.org/wordprocessingml/2006/main">
        <w:t xml:space="preserve">Ezekiel 14:13 হে মনুষ্যসন্তান, যখন ভূমি আমার বিরুদ্ধে পাপ করিবে, তখন আমি তাহার উপরে আমার হাত বাড়াইব, এবং তাহার রুটির লাঠি ভেঙ্গে ফেলব, এবং তাহাতে দুর্ভিক্ষ পাঠাব, এবং মানুষকে ছিন্ন করিব। এবং এটি থেকে পশু:</w:t>
      </w:r>
    </w:p>
    <w:p/>
    <w:p>
      <w:r xmlns:w="http://schemas.openxmlformats.org/wordprocessingml/2006/main">
        <w:t xml:space="preserve">ঈশ্বর এমন একটি দেশকে শাস্তি দেবেন যা তাঁর থেকে মুখ ফিরিয়ে নেয়।</w:t>
      </w:r>
    </w:p>
    <w:p/>
    <w:p>
      <w:r xmlns:w="http://schemas.openxmlformats.org/wordprocessingml/2006/main">
        <w:t xml:space="preserve">1: ঈশ্বর পাপের জন্য দাঁড়াবেন না।</w:t>
      </w:r>
    </w:p>
    <w:p/>
    <w:p>
      <w:r xmlns:w="http://schemas.openxmlformats.org/wordprocessingml/2006/main">
        <w:t xml:space="preserve">2: আমাদের নিজেদেরকে পাপের দ্বারা প্রলুব্ধ হতে দেওয়া উচিত নয়।</w:t>
      </w:r>
    </w:p>
    <w:p/>
    <w:p>
      <w:r xmlns:w="http://schemas.openxmlformats.org/wordprocessingml/2006/main">
        <w:t xml:space="preserve">1: রোমানস 6:12-14 তাই পাপকে আপনার নশ্বর দেহে রাজত্ব করতে দেবেন না, যাতে আপনি তার কামনা-বাসনায় তা মেনে চলেন।</w:t>
      </w:r>
    </w:p>
    <w:p/>
    <w:p>
      <w:r xmlns:w="http://schemas.openxmlformats.org/wordprocessingml/2006/main">
        <w:t xml:space="preserve">2: জেমস 1:13-15 যখন কেউ প্রলুব্ধ হয় তখন যেন কেউ না বলে, আমি ঈশ্বরের কাছ থেকে প্রলুব্ধ হয়েছি, কারণ ঈশ্বর মন্দ দ্বারা প্রলুব্ধ হতে পারেন না, তিনি কাউকে প্রলুব্ধ করেন না৷</w:t>
      </w:r>
    </w:p>
    <w:p/>
    <w:p>
      <w:r xmlns:w="http://schemas.openxmlformats.org/wordprocessingml/2006/main">
        <w:t xml:space="preserve">Ezekiel 14:14 যদিও এই তিনজন ব্যক্তি, নোহ, দানিয়েল এবং ইয়োব এতে ছিলেন, তবুও তাদের ধার্মিকতার দ্বারা তাদের নিজেদের আত্মাকে উদ্ধার করা উচিত, প্রভু সদাপ্রভু বলছেন।</w:t>
      </w:r>
    </w:p>
    <w:p/>
    <w:p>
      <w:r xmlns:w="http://schemas.openxmlformats.org/wordprocessingml/2006/main">
        <w:t xml:space="preserve">এই অনুচ্ছেদটি নিজের পরিত্রাণের জন্য ধার্মিকতার গুরুত্বের উপর জোর দেয়, এমনকি তিনজন সবচেয়ে ধার্মিক পুরুষ, নোহ, ড্যানিয়েল এবং ইয়োব শুধুমাত্র তাদের ধার্মিকতার মাধ্যমে নিজেদেরকে বাঁচাতে সক্ষম হয়েছিল।</w:t>
      </w:r>
    </w:p>
    <w:p/>
    <w:p>
      <w:r xmlns:w="http://schemas.openxmlformats.org/wordprocessingml/2006/main">
        <w:t xml:space="preserve">1. ধার্মিকতার মাধ্যমে মুক্তির ঈশ্বরের প্রতিশ্রুতি</w:t>
      </w:r>
    </w:p>
    <w:p/>
    <w:p>
      <w:r xmlns:w="http://schemas.openxmlformats.org/wordprocessingml/2006/main">
        <w:t xml:space="preserve">2. সকলকে পরাস্ত করার জন্য ন্যায়পরায়ণতার শক্তি</w:t>
      </w:r>
    </w:p>
    <w:p/>
    <w:p>
      <w:r xmlns:w="http://schemas.openxmlformats.org/wordprocessingml/2006/main">
        <w:t xml:space="preserve">1. ইশাইয়া 1:16-17 - "তোমরা নিজেদের ধুয়ে নাও; নিজেদেরকে শুচি কর; আমার চোখের সামনে থেকে তোমাদের মন্দ কাজ দূর কর; মন্দ কাজ করা বন্ধ কর, ভাল করতে শিখ; ন্যায়বিচার সন্ধান কর, অত্যাচার সংশোধন কর; অনাথদের ন্যায়বিচার আন, বিধবার কারণ দাবী কর।"</w:t>
      </w:r>
    </w:p>
    <w:p/>
    <w:p>
      <w:r xmlns:w="http://schemas.openxmlformats.org/wordprocessingml/2006/main">
        <w:t xml:space="preserve">2. রোমানস 10:9-10 - "কারণ, আপনি যদি আপনার মুখে স্বীকার করেন যে যীশু প্রভু এবং আপনার হৃদয়ে বিশ্বাস করেন যে ঈশ্বর তাকে মৃতদের মধ্য থেকে পুনরুত্থিত করেছেন, তবে আপনি রক্ষা পাবেন৷ এবং মুখ দিয়ে স্বীকার করে এবং রক্ষা পায়।"</w:t>
      </w:r>
    </w:p>
    <w:p/>
    <w:p>
      <w:r xmlns:w="http://schemas.openxmlformats.org/wordprocessingml/2006/main">
        <w:t xml:space="preserve">Ezekiel 14:15 আমি যদি দেশের মধ্য দিয়ে কোলাহলপূর্ণ জন্তুদের নিয়ে যাই, এবং তারা তা নষ্ট করে দেয়, যাতে এটি জনশূন্য হয়, যাতে পশুদের কারণে কেউ যেতে না পারে:</w:t>
      </w:r>
    </w:p>
    <w:p/>
    <w:p>
      <w:r xmlns:w="http://schemas.openxmlformats.org/wordprocessingml/2006/main">
        <w:t xml:space="preserve">লোকেরা যদি অনুতপ্ত না হয় এবং তাদের পাপাচার থেকে দূরে সরে না যায় তবে ঈশ্বর ভূমিতে ধ্বংস আনবেন।</w:t>
      </w:r>
    </w:p>
    <w:p/>
    <w:p>
      <w:r xmlns:w="http://schemas.openxmlformats.org/wordprocessingml/2006/main">
        <w:t xml:space="preserve">1. ঈশ্বরের ক্রোধ এবং করুণা: Ezekiel 14:15 বোঝা</w:t>
      </w:r>
    </w:p>
    <w:p/>
    <w:p>
      <w:r xmlns:w="http://schemas.openxmlformats.org/wordprocessingml/2006/main">
        <w:t xml:space="preserve">2. অনুতাপ: বেঁচে থাকার জন্য একটি প্রয়োজনীয়তা</w:t>
      </w:r>
    </w:p>
    <w:p/>
    <w:p>
      <w:r xmlns:w="http://schemas.openxmlformats.org/wordprocessingml/2006/main">
        <w:t xml:space="preserve">1. ইশাইয়া 66:15-16 কারণ, দেখুন, প্রভু আগুন নিয়ে আসবেন, এবং ঘূর্ণিঝড়ের মতো তাঁর রথ নিয়ে আসবেন, তাঁর ক্রোধকে ক্রোধের সাথে এবং তাঁর তিরস্কারকে আগুনের শিখা দিয়ে। কারণ প্রভু আগুনে এবং তার তরবারি দ্বারা সমস্ত মানুষের সাথে বিচার করবেন: এবং প্রভুর নিহত অনেক হবে৷</w:t>
      </w:r>
    </w:p>
    <w:p/>
    <w:p>
      <w:r xmlns:w="http://schemas.openxmlformats.org/wordprocessingml/2006/main">
        <w:t xml:space="preserve">2. Jeremiah 5:1-3 তোমরা জেরুজালেমের রাস্তায় এদিক ওদিক ছুটে যাও, এবং এখনই দেখো, জান, এবং এর বিস্তীর্ণ স্থানে অনুসন্ধান করো, যদি তোমরা এমন কোন লোককে খুঁজে পাও, যদি কেউ বিচার করে, সত্য খোঁজে; এবং আমি তা ক্ষমা করব। যদিও তারা বলে, প্রভু জীবিত আছেন; তারা মিথ্যা শপথ করে। হে প্রভু, তোমার চোখ কি সত্যের দিকে নয়? তুমি তাদের আঘাত করেছ, কিন্তু তারা দুঃখ পায় নি; তুমি তাদের ধ্বংস করেছ, কিন্তু তারা সংশোধন করতে অস্বীকার করেছে; তারা তাদের মুখ পাথরের চেয়েও শক্ত করেছে; তারা ফিরে আসতে অস্বীকার করেছে।</w:t>
      </w:r>
    </w:p>
    <w:p/>
    <w:p>
      <w:r xmlns:w="http://schemas.openxmlformats.org/wordprocessingml/2006/main">
        <w:t xml:space="preserve">Ezekiel 14:16 যদিও এই তিনজন লোক সেখানে ছিল, আমার জীবিত শপথ, প্রভু সদাপ্রভু কহেন, তারা পুত্র-কন্যাকে উদ্ধার করিবে না; তাদের উদ্ধার করা হবে, কিন্তু দেশ ধ্বংস হয়ে যাবে।</w:t>
      </w:r>
    </w:p>
    <w:p/>
    <w:p>
      <w:r xmlns:w="http://schemas.openxmlformats.org/wordprocessingml/2006/main">
        <w:t xml:space="preserve">তিন ব্যক্তিকে ঈশ্বরের দ্বারা সতর্ক করা হয়েছে যে তারা তাদের ছেলে বা মেয়েকে বাঁচাতে পারবে না, তবে কেবল নিজেদেরই উদ্ধার করা হবে এবং জমিটি জনশূন্য হয়ে যাবে।</w:t>
      </w:r>
    </w:p>
    <w:p/>
    <w:p>
      <w:r xmlns:w="http://schemas.openxmlformats.org/wordprocessingml/2006/main">
        <w:t xml:space="preserve">1. আমাদের বিশ্বাস দৃঢ় না হলে প্রভু আমাদের রক্ষা করতে দেবেন না। 2. আমাদের বিশ্বাস এতটা শক্তিশালী হওয়া উচিত যে আমাদের এমনকি কঠিনতম সময়েও বহন করতে পারে।</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 2. ম্যাথু 5:4 - "ধন্য তারা যারা শোক করে, কারণ তারা সান্ত্বনা পাবে।"</w:t>
      </w:r>
    </w:p>
    <w:p/>
    <w:p>
      <w:r xmlns:w="http://schemas.openxmlformats.org/wordprocessingml/2006/main">
        <w:t xml:space="preserve">Ezekiel 14:17 অথবা যদি আমি সেই দেশের উপর তলোয়ার এনে বলি, তলোয়ার, দেশের মধ্য দিয়ে যাও; যাতে আমি এটি থেকে মানুষ এবং পশুকে কেটে ফেলি:</w:t>
      </w:r>
    </w:p>
    <w:p/>
    <w:p>
      <w:r xmlns:w="http://schemas.openxmlformats.org/wordprocessingml/2006/main">
        <w:t xml:space="preserve">যারা তাঁর থেকে দূরে সরে গেছে তাদের জন্য ঈশ্বর বিচার আনবেন।</w:t>
      </w:r>
    </w:p>
    <w:p/>
    <w:p>
      <w:r xmlns:w="http://schemas.openxmlformats.org/wordprocessingml/2006/main">
        <w:t xml:space="preserve">1: ঈশ্বর তাদের বিচার করবেন যারা তাঁর পথ থেকে বিচ্যুত হয়েছে।</w:t>
      </w:r>
    </w:p>
    <w:p/>
    <w:p>
      <w:r xmlns:w="http://schemas.openxmlformats.org/wordprocessingml/2006/main">
        <w:t xml:space="preserve">2: ঈশ্বরের আদেশ উপেক্ষা করার পরিণতি ভয়াবহ।</w:t>
      </w:r>
    </w:p>
    <w:p/>
    <w:p>
      <w:r xmlns:w="http://schemas.openxmlformats.org/wordprocessingml/2006/main">
        <w:t xml:space="preserve">1: Jeremiah 17:5-10 - ঈশ্বরে বিশ্বাস জীবনের দিকে পরিচালিত করে।</w:t>
      </w:r>
    </w:p>
    <w:p/>
    <w:p>
      <w:r xmlns:w="http://schemas.openxmlformats.org/wordprocessingml/2006/main">
        <w:t xml:space="preserve">2: হিতোপদেশ 14:12 - এমন একটি উপায় আছে যা সঠিক বলে মনে হয় কিন্তু মৃত্যুর দিকে নিয়ে যায়।</w:t>
      </w:r>
    </w:p>
    <w:p/>
    <w:p>
      <w:r xmlns:w="http://schemas.openxmlformats.org/wordprocessingml/2006/main">
        <w:t xml:space="preserve">Ezekiel 14:18 যদিও এই তিনজন লোক সেখানে ছিল, আমার জীবিত শপথ, প্রভু সদাপ্রভু কহেন, তারা পুত্র-কন্যাকে উদ্ধার করিবে না, কিন্তু তাহারা কেবল নিজেরাই উদ্ধার হইবে।</w:t>
      </w:r>
    </w:p>
    <w:p/>
    <w:p>
      <w:r xmlns:w="http://schemas.openxmlformats.org/wordprocessingml/2006/main">
        <w:t xml:space="preserve">এই অনুচ্ছেদটি তিনজনকে একটি পরিস্থিতি থেকে রক্ষা করার কথা বলে, কিন্তু তাদের সন্তানদের রক্ষা করা হচ্ছে না।</w:t>
      </w:r>
    </w:p>
    <w:p/>
    <w:p>
      <w:r xmlns:w="http://schemas.openxmlformats.org/wordprocessingml/2006/main">
        <w:t xml:space="preserve">1. ঈশ্বরের সার্বভৌমত্ব: ঈশ্বরের ইচ্ছাকে স্বীকৃতি দেওয়া এবং বিশ্বাস করা</w:t>
      </w:r>
    </w:p>
    <w:p/>
    <w:p>
      <w:r xmlns:w="http://schemas.openxmlformats.org/wordprocessingml/2006/main">
        <w:t xml:space="preserve">2. ঈশ্বরের ভালবাসা এবং করুণা: তাঁর অবিচ্ছিন্ন করুণা স্মরণ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145:9 - প্রভু সকলের জন্য মঙ্গলময়; তিনি যা কিছু করেছেন তার প্রতি তিনি সহানুভূতিশীল।</w:t>
      </w:r>
    </w:p>
    <w:p/>
    <w:p>
      <w:r xmlns:w="http://schemas.openxmlformats.org/wordprocessingml/2006/main">
        <w:t xml:space="preserve">Ezekiel 14:19 অথবা যদি আমি সেই দেশে মহামারী পাঠাই, এবং সেই দেশে আমার ক্রোধ রক্তে ঢেলে দিই, তা থেকে মানুষ ও পশুকে কেটে ফেলার জন্য:</w:t>
      </w:r>
    </w:p>
    <w:p/>
    <w:p>
      <w:r xmlns:w="http://schemas.openxmlformats.org/wordprocessingml/2006/main">
        <w:t xml:space="preserve">ঈশ্বর মানবজাতির উপর সঠিক বিচার করার জন্য মহামারী এবং শাস্তির অন্যান্য রূপ ব্যবহার করতে পারেন।</w:t>
      </w:r>
    </w:p>
    <w:p/>
    <w:p>
      <w:r xmlns:w="http://schemas.openxmlformats.org/wordprocessingml/2006/main">
        <w:t xml:space="preserve">1: ঈশ্বর পাপের শাস্তি এবং বিচার আনতে প্রাকৃতিক দুর্যোগ ব্যবহার করেন।</w:t>
      </w:r>
    </w:p>
    <w:p/>
    <w:p>
      <w:r xmlns:w="http://schemas.openxmlformats.org/wordprocessingml/2006/main">
        <w:t xml:space="preserve">2: পাপের পরিণতি গুরুতর এবং মানুষ এবং পশু উভয়ের জন্যই ধ্বংস ডেকে আনে।</w:t>
      </w:r>
    </w:p>
    <w:p/>
    <w:p>
      <w:r xmlns:w="http://schemas.openxmlformats.org/wordprocessingml/2006/main">
        <w:t xml:space="preserve">1: Jeremiah 15:1-3 - সদাপ্রভু এই কথা বলেন: এমনকি যদি মোশি এবং শমূয়েল আমার সামনে দাঁড়াতেন, তবুও আমার হৃদয় এই লোকদের কাছে যাবে না। তাদের আমার উপস্থিতি থেকে দূরে পাঠান! তাদের যেতে দিন! এবং যদি তারা জিজ্ঞাসা করে, আমরা কোথায় যাব? তাদের বল, সদাপ্রভু এই কথা বলেন: যারা মৃত্যুর জন্য স্থির আছে তাদের মৃত্যু। যারা তরবারির জন্য, তরবারির জন্য; যারা ক্ষুধার জন্য, ক্ষুধার্ত; যারা বন্দিত্বের জন্য, বন্দিত্বের জন্য।</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Ezekiel 14:20 যদিও নোহ, দানিয়েল এবং ইয়োব সেখানে ছিলেন, আমার জীবিত শপথ, প্রভু সদাপ্রভু বলেন, তারা পুত্র বা কন্যাকে উদ্ধার করবে না; তারা তাদের ধার্মিকতার দ্বারা তাদের নিজেদের আত্মাকে উদ্ধার করবে৷</w:t>
      </w:r>
    </w:p>
    <w:p/>
    <w:p>
      <w:r xmlns:w="http://schemas.openxmlformats.org/wordprocessingml/2006/main">
        <w:t xml:space="preserve">যদিও সবচেয়ে ধার্মিক পুরুষদের মধ্যে তিনজন - নোহ, ড্যানিয়েল এবং ইয়োব - দুষ্টদের মধ্যে ছিল, তারা কেবল তাদের ধার্মিকতার মাধ্যমে তাদের নিজেদের আত্মাকে রক্ষা করতে সক্ষম হবে।</w:t>
      </w:r>
    </w:p>
    <w:p/>
    <w:p>
      <w:r xmlns:w="http://schemas.openxmlformats.org/wordprocessingml/2006/main">
        <w:t xml:space="preserve">1. ধার্মিকতার শক্তি: ইজেকিয়েল 14:20-এ বিশ্বাসের শক্তি বোঝা</w:t>
      </w:r>
    </w:p>
    <w:p/>
    <w:p>
      <w:r xmlns:w="http://schemas.openxmlformats.org/wordprocessingml/2006/main">
        <w:t xml:space="preserve">2. ধার্মিকভাবে জীবনযাপন করা: নোহ, ড্যানিয়েল এবং কাজের উদাহরণ অনুকরণ করা</w:t>
      </w:r>
    </w:p>
    <w:p/>
    <w:p>
      <w:r xmlns:w="http://schemas.openxmlformats.org/wordprocessingml/2006/main">
        <w:t xml:space="preserve">1. 1 পিটার 3:20-21 - "যারা আগে অবাধ্য ছিল, যখন নোহের দিনে একবার ঐশ্বরিক ধৈর্য্য অপেক্ষা করেছিল, যখন জাহাজ প্রস্তুত করা হচ্ছিল, যার মধ্যে কয়েকটি, অর্থাৎ আটটি আত্মা জলের মাধ্যমে রক্ষা পেয়েছিল একটি অ্যান্টিটাইপও রয়েছে যা এখন যীশু খ্রীষ্টের পুনরুত্থানের মাধ্যমে আমাদের বাপ্তিস্ম (মাংসের ময়লা অপসারণ নয়, কিন্তু ঈশ্বরের প্রতি একটি ভাল বিবেকের উত্তর) বাঁচায়"</w:t>
      </w:r>
    </w:p>
    <w:p/>
    <w:p>
      <w:r xmlns:w="http://schemas.openxmlformats.org/wordprocessingml/2006/main">
        <w:t xml:space="preserve">2. হিব্রু 11: 7 - "বিশ্বাসের দ্বারা নোহ, যা এখনও দেখা যায়নি সেই বিষয়ে ঐশ্বরিকভাবে সতর্ক করা হয়েছিল, ঈশ্বরীয় ভয়ে চলে গিয়েছিলেন, তার পরিবারের রক্ষার জন্য একটি জাহাজ প্রস্তুত করেছিলেন, যার দ্বারা তিনি বিশ্বের নিন্দা করেছিলেন এবং ধার্মিকতার উত্তরাধিকারী হয়েছিলেন যা বিশ্বাস অনুযায়ী।"</w:t>
      </w:r>
    </w:p>
    <w:p/>
    <w:p>
      <w:r xmlns:w="http://schemas.openxmlformats.org/wordprocessingml/2006/main">
        <w:t xml:space="preserve">Ezekiel 14:21 কারণ প্রভু সদাপ্রভু এই কথা বলেন; আমি যখন জেরুজালেমের উপর আমার চারটি জঘন্য বিচার পাঠাব, তলোয়ার, দুর্ভিক্ষ, শোরগোল জন্তু এবং মহামারী, সেখান থেকে মানুষ ও জন্তুকে বিচ্ছিন্ন করার জন্য আরও কত?</w:t>
      </w:r>
    </w:p>
    <w:p/>
    <w:p>
      <w:r xmlns:w="http://schemas.openxmlformats.org/wordprocessingml/2006/main">
        <w:t xml:space="preserve">ঈশ্বর জেরুজালেমের লোকেদের সতর্ক করেছেন যে তিনি চারটি শাস্তি পাঠাবেন - তরোয়াল, দুর্ভিক্ষ, শোরগোল জন্তু এবং মহামারী - মানুষ এবং প্রাণী উভয়কেই কেটে ফেলার জন্য।</w:t>
      </w:r>
    </w:p>
    <w:p/>
    <w:p>
      <w:r xmlns:w="http://schemas.openxmlformats.org/wordprocessingml/2006/main">
        <w:t xml:space="preserve">1. জেরুজালেমের প্রতি ঈশ্বরের সতর্কবাণী: ডাকটি শুনুন এবং অনুতপ্ত হন</w:t>
      </w:r>
    </w:p>
    <w:p/>
    <w:p>
      <w:r xmlns:w="http://schemas.openxmlformats.org/wordprocessingml/2006/main">
        <w:t xml:space="preserve">2. প্রভুর বিচার: তাঁর করুণাকে মঞ্জুর করবেন না</w:t>
      </w:r>
    </w:p>
    <w:p/>
    <w:p>
      <w:r xmlns:w="http://schemas.openxmlformats.org/wordprocessingml/2006/main">
        <w:t xml:space="preserve">1. ইশাইয়া 5:24 - অতএব, আগুনের জিভ যেমন খড় চেটে খায় এবং শুকনো ঘাস যেমন অগ্নিতে ডুবে যায়, তেমনি তাদের শিকড় ক্ষয়ে যাবে এবং তাদের ফুল ধুলার মতো উড়ে যাবে; কারণ তারা সর্বশক্তিমান প্রভুর আইন প্রত্যাখ্যান করেছে এবং ইস্রায়েলের পবিত্রতমের বাক্য প্রত্যাখ্যান করেছে৷</w:t>
      </w:r>
    </w:p>
    <w:p/>
    <w:p>
      <w:r xmlns:w="http://schemas.openxmlformats.org/wordprocessingml/2006/main">
        <w:t xml:space="preserve">2. জোয়েল 2:12-13 - এখনও, প্রভু ঘোষণা করেন, আপনার সমস্ত হৃদয় দিয়ে, উপবাস এবং কান্নাকাটি এবং শোক সহ আমার কাছে ফিরে আসুন। আপনার হৃদয় ছিঁড়ে দিন এবং আপনার পোশাক নয়। তোমার ঈশ্বর সদাপ্রভুর কাছে ফিরে যাও, কারণ তিনি করুণাময় ও করুণাময়, ক্রোধে ধীর এবং প্রেমে ভরপুর, এবং তিনি বিপর্যয় প্রেরণ করা থেকে বিরত থাকেন।</w:t>
      </w:r>
    </w:p>
    <w:p/>
    <w:p>
      <w:r xmlns:w="http://schemas.openxmlformats.org/wordprocessingml/2006/main">
        <w:t xml:space="preserve">Ezekiel 14:22 তথাপি, দেখ, তাহাতে একটি অবশিষ্টাংশ অবশিষ্ট থাকিবে, যাহারা পুত্র-কন্যা উভয়েই জন্মগ্রহণ করিবে; দেখ, তাহারা তোমাদের নিকটে উপস্থিত হইবে, এবং তোমরা তাহাদের পথ ও কর্ম দেখবে; এবং তোমরা সান্ত্বনা পাবে। আমি জেরুজালেমের উপর যে অমঙ্গল এনেছি, এমনকি আমি যে সমস্ত কিছু নিয়ে এসেছি তার জন্যও।</w:t>
      </w:r>
    </w:p>
    <w:p/>
    <w:p>
      <w:r xmlns:w="http://schemas.openxmlformats.org/wordprocessingml/2006/main">
        <w:t xml:space="preserve">ঈশ্বর প্রতিশ্রুতি দিয়েছেন যে জেরুজালেম থেকে পুত্র ও কন্যা উভয়েরই অবশিষ্টাংশ আসবে এবং ঈশ্বর শহরের উপর যে মন্দ নিয়ে এসেছেন তাতে লোকেরা সান্ত্বনা পাবে।</w:t>
      </w:r>
    </w:p>
    <w:p/>
    <w:p>
      <w:r xmlns:w="http://schemas.openxmlformats.org/wordprocessingml/2006/main">
        <w:t xml:space="preserve">1. চেষ্টার সময়ে সান্ত্বনার ঈশ্বরের প্রতিশ্রুতি</w:t>
      </w:r>
    </w:p>
    <w:p/>
    <w:p>
      <w:r xmlns:w="http://schemas.openxmlformats.org/wordprocessingml/2006/main">
        <w:t xml:space="preserve">2. ধ্বংসের মুখে আশা খোঁজা</w:t>
      </w:r>
    </w:p>
    <w:p/>
    <w:p>
      <w:r xmlns:w="http://schemas.openxmlformats.org/wordprocessingml/2006/main">
        <w:t xml:space="preserve">1. Jeremiah 30:18-19 - "সদাপ্রভু এইভাবে বলেন: 'দেখ, আমি যাকোবের তাঁবুর বন্দীদশা ফিরিয়ে আনব, এবং তার বাসস্থানের প্রতি করুণা করব; শহরটি তার নিজের ঢিবির উপর নির্মিত হবে, এবং প্রাসাদ হবে তার নিজের পরিকল্পনা অনুযায়ী রয়ে যাবে। সুতরাং তাদের মধ্য থেকে ধন্যবাদ জ্ঞাপন ও আনন্দকারীদের কণ্ঠস্বর বের হবে; আমি তাদের সংখ্যাবৃদ্ধি করব, এবং তারা হ্রাস পাবে না; আমি তাদের মহিমান্বিত করব এবং তারা ছোট হবে না।'</w:t>
      </w:r>
    </w:p>
    <w:p/>
    <w:p>
      <w:r xmlns:w="http://schemas.openxmlformats.org/wordprocessingml/2006/main">
        <w:t xml:space="preserve">2. গীতসংহিতা 33:18-19 - "দেখুন, প্রভুর নজর তাদের উপর যারা তাঁকে ভয় করে, যারা তাঁর করুণার আশা করে, তাদের আত্মাকে মৃত্যুর হাত থেকে উদ্ধার করতে এবং দুর্ভিক্ষের মধ্যে তাদের বাঁচিয়ে রাখে৷</w:t>
      </w:r>
    </w:p>
    <w:p/>
    <w:p>
      <w:r xmlns:w="http://schemas.openxmlformats.org/wordprocessingml/2006/main">
        <w:t xml:space="preserve">Ezekiel 14:23 যখন তোমরা তাদের চলাফেরা ও কাজকর্ম দেখবে তখন তারা তোমাদের সান্ত্বনা দেবে এবং তোমরা জানবে যে আমি এতে যা করেছি তা বিনা কারণে করিনি, প্রভু সদাপ্রভু এই কথা বলেন।</w:t>
      </w:r>
    </w:p>
    <w:p/>
    <w:p>
      <w:r xmlns:w="http://schemas.openxmlformats.org/wordprocessingml/2006/main">
        <w:t xml:space="preserve">ঈশ্বরের ন্যায়বিচার এবং করুণা ইস্রায়েলের লোকেদের কাছে তাদের অভিজ্ঞতার মাধ্যমে পরিচিত করা হয়েছে।</w:t>
      </w:r>
    </w:p>
    <w:p/>
    <w:p>
      <w:r xmlns:w="http://schemas.openxmlformats.org/wordprocessingml/2006/main">
        <w:t xml:space="preserve">1: ঈশ্বরের ন্যায়বিচার এবং করুণা - রোমানস 8:18-21</w:t>
      </w:r>
    </w:p>
    <w:p/>
    <w:p>
      <w:r xmlns:w="http://schemas.openxmlformats.org/wordprocessingml/2006/main">
        <w:t xml:space="preserve">2: ঈশ্বরের বিশ্বস্ততা - Deuteronomy 7:9</w:t>
      </w:r>
    </w:p>
    <w:p/>
    <w:p>
      <w:r xmlns:w="http://schemas.openxmlformats.org/wordprocessingml/2006/main">
        <w:t xml:space="preserve">1: ইশাইয়া 48:17-19</w:t>
      </w:r>
    </w:p>
    <w:p/>
    <w:p>
      <w:r xmlns:w="http://schemas.openxmlformats.org/wordprocessingml/2006/main">
        <w:t xml:space="preserve">2: গীতসংহিতা 136:1-3</w:t>
      </w:r>
    </w:p>
    <w:p/>
    <w:p>
      <w:r xmlns:w="http://schemas.openxmlformats.org/wordprocessingml/2006/main">
        <w:t xml:space="preserve">ইজেকিয়েল অধ্যায় 15 একটি দ্রাক্ষালতার চিত্র ব্যবহার করে জেরুজালেম এবং এর লোকেদের ঈশ্বরের প্রতি অবিশ্বস্ততার কারণে তাদের মূল্যহীনতা চিত্রিত করা হয়েছে। অধ্যায়টি তাদের কর্মের পরিণতি এবং তাদের উপর যে বিচার হবে তার উপর জোর দেয়।</w:t>
      </w:r>
    </w:p>
    <w:p/>
    <w:p>
      <w:r xmlns:w="http://schemas.openxmlformats.org/wordprocessingml/2006/main">
        <w:t xml:space="preserve">১ম অনুচ্ছেদ: অধ্যায়টি শুরু হয়েছে ঈশ্বর জেরুজালেমের ফলহীনতা এবং অকেজোতা বর্ণনা করার জন্য একটি দ্রাক্ষালতার রূপক উপস্থাপন করে। ঠিক যেমন একটি দ্রাক্ষালতা শুধুমাত্র তার ফল বা কাঠের জন্য মূল্যবান, জেরুজালেম কোনো ভাল ফল দিতে ব্যর্থ হয়েছে এবং এখন শুধুমাত্র ধ্বংসের জন্য উপযুক্ত (ইজেকিয়েল 15:1-5)।</w:t>
      </w:r>
    </w:p>
    <w:p/>
    <w:p>
      <w:r xmlns:w="http://schemas.openxmlformats.org/wordprocessingml/2006/main">
        <w:t xml:space="preserve">২য় অনুচ্ছেদ: ঈশ্বর জেরুজালেমের উপর তাঁর রায় ঘোষণা করেন, এই বলে যে তিনি শহরের বিরুদ্ধে তাঁর মুখ স্থাপন করবেন এবং এর বাসিন্দাদের জন্য বিধ্বংসী পরিণতি নিয়ে আসবেন। লোকেরা দুর্ভিক্ষ, তরবারি ও মহামারীর অধীন হবে এবং দেশ জনশূন্য হবে। বিচার তাদের অবিশ্বস্ততা এবং ঈশ্বরের দিকে ফিরে যেতে অস্বীকার করার একটি প্রত্যক্ষ ফলাফল (ইজেকিয়েল 15:6-8)।</w:t>
      </w:r>
    </w:p>
    <w:p/>
    <w:p>
      <w:r xmlns:w="http://schemas.openxmlformats.org/wordprocessingml/2006/main">
        <w:t xml:space="preserve">সংক্ষেপে,</w:t>
      </w:r>
    </w:p>
    <w:p>
      <w:r xmlns:w="http://schemas.openxmlformats.org/wordprocessingml/2006/main">
        <w:t xml:space="preserve">Ezekiel অধ্যায় পনেরো চিত্রিত</w:t>
      </w:r>
    </w:p>
    <w:p>
      <w:r xmlns:w="http://schemas.openxmlformats.org/wordprocessingml/2006/main">
        <w:t xml:space="preserve">দ্রাক্ষালতার মতো জেরুজালেমের মূল্যহীনতা,</w:t>
      </w:r>
    </w:p>
    <w:p>
      <w:r xmlns:w="http://schemas.openxmlformats.org/wordprocessingml/2006/main">
        <w:t xml:space="preserve">অবিশ্বস্ততার পরিণতি।</w:t>
      </w:r>
    </w:p>
    <w:p/>
    <w:p>
      <w:r xmlns:w="http://schemas.openxmlformats.org/wordprocessingml/2006/main">
        <w:t xml:space="preserve">জেরুজালেমের ফলহীনতা চিত্রিত করার জন্য একটি দ্রাক্ষালতার রূপক।</w:t>
      </w:r>
    </w:p>
    <w:p>
      <w:r xmlns:w="http://schemas.openxmlformats.org/wordprocessingml/2006/main">
        <w:t xml:space="preserve">শহর এবং এর বাসিন্দাদের উপর রায় ঘোষণা।</w:t>
      </w:r>
    </w:p>
    <w:p>
      <w:r xmlns:w="http://schemas.openxmlformats.org/wordprocessingml/2006/main">
        <w:t xml:space="preserve">দুর্ভিক্ষ, তরবারি এবং মহামারীর পরিণতি।</w:t>
      </w:r>
    </w:p>
    <w:p>
      <w:r xmlns:w="http://schemas.openxmlformats.org/wordprocessingml/2006/main">
        <w:t xml:space="preserve">তাদের অবিশ্বস্ততা এবং অনুতাপ করতে অস্বীকার করার সরাসরি ফলাফল।</w:t>
      </w:r>
    </w:p>
    <w:p/>
    <w:p>
      <w:r xmlns:w="http://schemas.openxmlformats.org/wordprocessingml/2006/main">
        <w:t xml:space="preserve">ইজেকিয়েলের এই অধ্যায়ে জেরুজালেম এবং এর লোকেদের মূল্যহীনতা চিত্রিত করার জন্য একটি দ্রাক্ষালতার চিত্র ব্যবহার করা হয়েছে। এটি শুরু হয় ঈশ্বর একটি দ্রাক্ষালতার রূপক উপস্থাপন করে, জেরুজালেমের ফলহীনতা এবং অকেজোতা তুলে ধরে। যেমন একটি দ্রাক্ষালতা শুধুমাত্র তার ফল বা কাঠের জন্য মূল্যবান, তেমনি জেরুজালেম কোনো ভালো ফল দিতে ব্যর্থ হয়েছে এবং এখন কেবল ধ্বংসের জন্য উপযুক্ত। ঈশ্বর শহর এবং এর বাসিন্দাদের উপর তাঁর রায় ঘোষণা করেন, এই বলে যে তিনি এর বিরুদ্ধে তাঁর মুখ স্থাপন করবেন এবং ধ্বংসাত্মক পরিণতি নিয়ে আসবেন। লোকেরা দুর্ভিক্ষ, তরবারি ও মহামারী ভোগ করবে এবং দেশ জনশূন্য হয়ে পড়বে। বিচার তাদের অবিশ্বস্ততা এবং ঈশ্বরের দিকে ফিরে যেতে অস্বীকার করার সরাসরি ফলাফল। অধ্যায় তাদের কর্মের পরিণতি এবং জেরুজালেমের উপর আসন্ন বিচারের উপর জোর দেয়।</w:t>
      </w:r>
    </w:p>
    <w:p/>
    <w:p>
      <w:r xmlns:w="http://schemas.openxmlformats.org/wordprocessingml/2006/main">
        <w:t xml:space="preserve">Ezekiel 15:1 আর সদাপ্রভুর বাক্য আমার কাছে আসিল,</w:t>
      </w:r>
    </w:p>
    <w:p/>
    <w:p>
      <w:r xmlns:w="http://schemas.openxmlformats.org/wordprocessingml/2006/main">
        <w:t xml:space="preserve">ঈশ্বর জেরুজালেমের প্রতি তাঁর ক্রোধ সম্পর্কে ইজেকিয়েলের সাথে কথা বলেন।</w:t>
      </w:r>
    </w:p>
    <w:p/>
    <w:p>
      <w:r xmlns:w="http://schemas.openxmlformats.org/wordprocessingml/2006/main">
        <w:t xml:space="preserve">1: ঈশ্বরের রাগ ন্যায়সঙ্গত - Ezekiel 15:1</w:t>
      </w:r>
    </w:p>
    <w:p/>
    <w:p>
      <w:r xmlns:w="http://schemas.openxmlformats.org/wordprocessingml/2006/main">
        <w:t xml:space="preserve">2: আমাদের ঈশ্বরের ক্রোধ উস্কে দেওয়া উচিত নয় - Ezekiel 15:1</w:t>
      </w:r>
    </w:p>
    <w:p/>
    <w:p>
      <w:r xmlns:w="http://schemas.openxmlformats.org/wordprocessingml/2006/main">
        <w:t xml:space="preserve">1: Jeremiah 5:29 - "আমি কি তাদের এই জিনিসগুলির জন্য শাস্তি দেব না? সদাপ্রভু ঘোষণা করেন, এবং আমি কি এই জাতীয় জাতির বিরুদ্ধে প্রতিশোধ নেব না?"</w:t>
      </w:r>
    </w:p>
    <w:p/>
    <w:p>
      <w:r xmlns:w="http://schemas.openxmlformats.org/wordprocessingml/2006/main">
        <w:t xml:space="preserve">2: Jeremiah 32:18 - "আপনি হাজার হাজার প্রতি অটল ভালবাসা দেখান, কিন্তু আপনি তাদের পরে তাদের সন্তানদের পিতার অপরাধের প্রতিশোধ দেন, হে মহান এবং পরাক্রমশালী ঈশ্বর, যাঁর নাম সর্বশক্তিমান প্রভু।"</w:t>
      </w:r>
    </w:p>
    <w:p/>
    <w:p>
      <w:r xmlns:w="http://schemas.openxmlformats.org/wordprocessingml/2006/main">
        <w:t xml:space="preserve">Ezekiel 15:2 হে মনুষ্যসন্তান, দ্রাক্ষালতা যে কোন গাছের চেয়ে বেশি, না বনের গাছের মধ্যে থাকা শাখার চেয়ে বড়?</w:t>
      </w:r>
    </w:p>
    <w:p/>
    <w:p>
      <w:r xmlns:w="http://schemas.openxmlformats.org/wordprocessingml/2006/main">
        <w:t xml:space="preserve">ঈশ্বর নবী ইজেকিয়েলকে জিজ্ঞাসা করেন যে বনের অন্যান্য গাছের তুলনায় দ্রাক্ষালতা গাছটিকে কী বেশি বিশেষ করে তোলে।</w:t>
      </w:r>
    </w:p>
    <w:p/>
    <w:p>
      <w:r xmlns:w="http://schemas.openxmlformats.org/wordprocessingml/2006/main">
        <w:t xml:space="preserve">1. ইজেকিয়েল 15:2-এ ঈশ্বরের প্রশ্নের অর্থ</w:t>
      </w:r>
    </w:p>
    <w:p/>
    <w:p>
      <w:r xmlns:w="http://schemas.openxmlformats.org/wordprocessingml/2006/main">
        <w:t xml:space="preserve">2. লতা গাছের বিশেষ প্রকৃতি</w:t>
      </w:r>
    </w:p>
    <w:p/>
    <w:p>
      <w:r xmlns:w="http://schemas.openxmlformats.org/wordprocessingml/2006/main">
        <w:t xml:space="preserve">1. ইশাইয়া 5:1-7 - দ্রাক্ষাক্ষেত্রের দৃষ্টান্ত</w:t>
      </w:r>
    </w:p>
    <w:p/>
    <w:p>
      <w:r xmlns:w="http://schemas.openxmlformats.org/wordprocessingml/2006/main">
        <w:t xml:space="preserve">2. গীতসংহিতা 80:8-11 - ইস্রায়েলের ঈশ্বরের দ্রাক্ষাক্ষেত্র</w:t>
      </w:r>
    </w:p>
    <w:p/>
    <w:p>
      <w:r xmlns:w="http://schemas.openxmlformats.org/wordprocessingml/2006/main">
        <w:t xml:space="preserve">Ezekiel 15:3 কোন কাজ করার জন্য কি কাঠ নেওয়া হবে? নাকি কোন পাত্র ঝুলানোর জন্য পুরুষরা এর পিন নেবে?</w:t>
      </w:r>
    </w:p>
    <w:p/>
    <w:p>
      <w:r xmlns:w="http://schemas.openxmlformats.org/wordprocessingml/2006/main">
        <w:t xml:space="preserve">Ezekiel 15:3 এর অনুচ্ছেদ কোন উদ্দেশ্যে কাঠের উপযোগিতা নিয়ে প্রশ্ন তোলে।</w:t>
      </w:r>
    </w:p>
    <w:p/>
    <w:p>
      <w:r xmlns:w="http://schemas.openxmlformats.org/wordprocessingml/2006/main">
        <w:t xml:space="preserve">1. প্রতিটি ব্যক্তির স্বতন্ত্রতা: কিভাবে ঈশ্বর তার উদ্দেশ্যের জন্য আমাদের ব্যবহার করেন</w:t>
      </w:r>
    </w:p>
    <w:p/>
    <w:p>
      <w:r xmlns:w="http://schemas.openxmlformats.org/wordprocessingml/2006/main">
        <w:t xml:space="preserve">2. নম্রতার মূল্য: ঈশ্বরের ইচ্ছা পূরণ করার ক্ষমতাকে স্বীকৃতি দেওয়া</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Ezekiel 15:4 দেখ, এটা জ্বালানির জন্য আগুনে নিক্ষেপ করা হয়েছে; আগুন তার উভয় প্রান্ত গ্রাস করে এবং তার মাঝখানে পুড়ে যায়। এটা কি কোন কাজের জন্য দেখা হয়?</w:t>
      </w:r>
    </w:p>
    <w:p/>
    <w:p>
      <w:r xmlns:w="http://schemas.openxmlformats.org/wordprocessingml/2006/main">
        <w:t xml:space="preserve">এই শ্লোকটি একটি ভাঙা শাখার অকেজোতাকে তুলে ধরে, যা দেখায় যে জ্বালানী হিসাবে পোড়ালেও এর কোন ব্যবহার নেই।</w:t>
      </w:r>
    </w:p>
    <w:p/>
    <w:p>
      <w:r xmlns:w="http://schemas.openxmlformats.org/wordprocessingml/2006/main">
        <w:t xml:space="preserve">1. "ঈশ্বরের শুদ্ধিকরণের আগুন" - কীভাবে প্রভু আমাদের পরিমার্জিত এবং পরিশুদ্ধ করতে আমাদের পরীক্ষাগুলি ব্যবহার করতে পারেন৷</w:t>
      </w:r>
    </w:p>
    <w:p/>
    <w:p>
      <w:r xmlns:w="http://schemas.openxmlformats.org/wordprocessingml/2006/main">
        <w:t xml:space="preserve">2. "পাপের দুর্ভাগ্যজনক অপ্রয়োজনীয়তা" - কীভাবে পাপ শেষ পর্যন্ত ভগ্নতা এবং অকেজোতার দিকে নিয়ে যায়।</w:t>
      </w:r>
    </w:p>
    <w:p/>
    <w:p>
      <w:r xmlns:w="http://schemas.openxmlformats.org/wordprocessingml/2006/main">
        <w:t xml:space="preserve">1. ইশাইয়া 48:10 - দেখ, আমি তোমাকে পরিমার্জিত করেছি, কিন্তু রূপার মতো নয়; আমি তোমাকে কষ্টের চুল্লিতে পরীক্ষা করেছি।</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15:5 দেখ, যখন তা সুস্থ ছিল, তখন তা কোন কাজেই মিলত না; আগুন তা গ্রাস করে পুড়িয়ে ফেললে কোন কাজের জন্য তা কত কম হবে?</w:t>
      </w:r>
    </w:p>
    <w:p/>
    <w:p>
      <w:r xmlns:w="http://schemas.openxmlformats.org/wordprocessingml/2006/main">
        <w:t xml:space="preserve">আগুন একটি গাছকে গ্রাস করেছে, এটি কোনও কাজে ব্যবহার করা যাচ্ছে না।</w:t>
      </w:r>
    </w:p>
    <w:p/>
    <w:p>
      <w:r xmlns:w="http://schemas.openxmlformats.org/wordprocessingml/2006/main">
        <w:t xml:space="preserve">1. ধ্বংসের পরিণতি: পোড়া গাছ থেকে শিক্ষা</w:t>
      </w:r>
    </w:p>
    <w:p/>
    <w:p>
      <w:r xmlns:w="http://schemas.openxmlformats.org/wordprocessingml/2006/main">
        <w:t xml:space="preserve">2. আমাদের যা আছে তার সর্বোচ্চ ব্যবহার করা: Ezekiel 15:5 এর দিকে এক নজর</w:t>
      </w:r>
    </w:p>
    <w:p/>
    <w:p>
      <w:r xmlns:w="http://schemas.openxmlformats.org/wordprocessingml/2006/main">
        <w:t xml:space="preserve">1. ইশাইয়া 28:24-27 - আপনি কি দেখতে পাচ্ছেন না যে এই সমস্ত জিনিসগুলি কীভাবে ভালর জন্য একসাথে কাজ করে?</w:t>
      </w:r>
    </w:p>
    <w:p/>
    <w:p>
      <w:r xmlns:w="http://schemas.openxmlformats.org/wordprocessingml/2006/main">
        <w:t xml:space="preserve">2. হিতোপদেশ 15:1 - একটি মৃদু উত্তর ক্রোধ দূর করে, কিন্তু একটি কঠোর শব্দ ক্রোধ জাগিয়ে তোলে।</w:t>
      </w:r>
    </w:p>
    <w:p/>
    <w:p>
      <w:r xmlns:w="http://schemas.openxmlformats.org/wordprocessingml/2006/main">
        <w:t xml:space="preserve">Ezekiel 15:6 অতএব প্রভু সদাপ্রভু এই কথা কহেন; বনের বৃক্ষের মধ্যে দ্রাক্ষালতা যেমন আমি জ্বালানীর জন্য আগুনে দিয়েছি, তেমনি জেরুজালেমের বাসিন্দাদের দেব।</w:t>
      </w:r>
    </w:p>
    <w:p/>
    <w:p>
      <w:r xmlns:w="http://schemas.openxmlformats.org/wordprocessingml/2006/main">
        <w:t xml:space="preserve">ঈশ্বর ঘোষণা করেন যে তিনি জেরুজালেমের বাসিন্দাদের জ্বালানীর জন্য আগুনে পুড়িয়ে দেওয়া জঙ্গলের গাছের মতো পুড়িয়ে শাস্তি দেবেন।</w:t>
      </w:r>
    </w:p>
    <w:p/>
    <w:p>
      <w:r xmlns:w="http://schemas.openxmlformats.org/wordprocessingml/2006/main">
        <w:t xml:space="preserve">1. ঈশ্বরের ক্রোধ এবং করুণা: Ezekiel 15:6</w:t>
      </w:r>
    </w:p>
    <w:p/>
    <w:p>
      <w:r xmlns:w="http://schemas.openxmlformats.org/wordprocessingml/2006/main">
        <w:t xml:space="preserve">2. জেরুজালেমের আগুন: ঈশ্বরের ন্যায়বিচারের একটি পাঠ</w:t>
      </w:r>
    </w:p>
    <w:p/>
    <w:p>
      <w:r xmlns:w="http://schemas.openxmlformats.org/wordprocessingml/2006/main">
        <w:t xml:space="preserve">1. ইশাইয়া 24:1-2 - দেখ, প্রভু পৃথিবীকে খালি করেন, এবং এটিকে বর্জ্য করেন এবং এটিকে উল্টে দেন এবং এর বাসিন্দাদের ছড়িয়ে দেন।</w:t>
      </w:r>
    </w:p>
    <w:p/>
    <w:p>
      <w:r xmlns:w="http://schemas.openxmlformats.org/wordprocessingml/2006/main">
        <w:t xml:space="preserve">2. Jeremiah 7:20 - অতএব প্রভু সদাপ্রভু এই কথা বলেন; দেখ, আমার রাগ ও আমার ক্রোধ এই স্থানের উপর, মানুষ, পশুর উপর, মাঠের গাছ এবং মাটির ফলের উপর ঢেলে দেওয়া হবে; এবং তা পুড়ে যাবে এবং নিভবে না।</w:t>
      </w:r>
    </w:p>
    <w:p/>
    <w:p>
      <w:r xmlns:w="http://schemas.openxmlformats.org/wordprocessingml/2006/main">
        <w:t xml:space="preserve">Ezekiel 15:7 এবং আমি তাদের বিরুদ্ধে মুখ স্থাপন করব; তারা এক আগুন থেকে বের হয়ে যাবে, আর অন্য আগুন তাদের গ্রাস করবে। যখন আমি তাদের বিরুদ্ধে মুখ দেখাব তখন তোমরা জানবে যে আমিই প্রভু|</w:t>
      </w:r>
    </w:p>
    <w:p/>
    <w:p>
      <w:r xmlns:w="http://schemas.openxmlformats.org/wordprocessingml/2006/main">
        <w:t xml:space="preserve">যারা তাঁকে অসন্তুষ্ট করে তাদের উপর আগুন পাঠিয়ে ঈশ্বর তাদের শাস্তি দেবেন, যাতে তারা তাঁকে প্রভু হিসেবে চিনতে পারে।</w:t>
      </w:r>
    </w:p>
    <w:p/>
    <w:p>
      <w:r xmlns:w="http://schemas.openxmlformats.org/wordprocessingml/2006/main">
        <w:t xml:space="preserve">1: তাঁর ক্রোধ এড়াতে আমাদের অবশ্যই ঈশ্বরের বাক্যের প্রতি বাধ্য থাকতে হবে।</w:t>
      </w:r>
    </w:p>
    <w:p/>
    <w:p>
      <w:r xmlns:w="http://schemas.openxmlformats.org/wordprocessingml/2006/main">
        <w:t xml:space="preserve">2: ঈশ্বর একজন প্রেমময় ঈশ্বর, কিন্তু তিনি অবাধ্যতার জন্য দাঁড়াবেন না।</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Deuteronomy 28:15 - কিন্তু এটা ঘটবে, যদি তুমি তোমার ঈশ্বর সদাপ্রভুর রব না শোনো, তার সমস্ত আদেশ ও বিধি পালন করতে যা আমি আজ তোমাকে দিচ্ছি; এই সমস্ত অভিশাপ তোমার উপর আসবে এবং তোমাকে গ্রাস করবে।</w:t>
      </w:r>
    </w:p>
    <w:p/>
    <w:p>
      <w:r xmlns:w="http://schemas.openxmlformats.org/wordprocessingml/2006/main">
        <w:t xml:space="preserve">Ezekiel 15:8 আমি দেশকে জনশূন্য করে দেব, কারণ তারা পাপ করেছে, প্রভু সদাপ্রভু বলছেন।</w:t>
      </w:r>
    </w:p>
    <w:p/>
    <w:p>
      <w:r xmlns:w="http://schemas.openxmlformats.org/wordprocessingml/2006/main">
        <w:t xml:space="preserve">প্রভু ঈশ্বর ঘোষণা করেন যে তিনি লোকদের পাপাচারের জন্য দেশকে জনশূন্য করে দেবেন।</w:t>
      </w:r>
    </w:p>
    <w:p/>
    <w:p>
      <w:r xmlns:w="http://schemas.openxmlformats.org/wordprocessingml/2006/main">
        <w:t xml:space="preserve">1. সীমালঙ্ঘনের পরিণতি: কীভাবে ঈশ্বরের ক্রোধ এড়ানো যায়</w:t>
      </w:r>
    </w:p>
    <w:p/>
    <w:p>
      <w:r xmlns:w="http://schemas.openxmlformats.org/wordprocessingml/2006/main">
        <w:t xml:space="preserve">2. আনুগত্যের গুরুত্ব: একটি সুস্থ জীবনের জন্য ঈশ্বরের আদেশগুলি অনুসরণ করা</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ইজেকিয়েল অধ্যায় 16 হল একটি শক্তিশালী রূপক যা জেরুজালেমকে একজন অবিশ্বস্ত মহিলা হিসাবে চিত্রিত করে যেকে ঈশ্বরের দ্বারা আশীর্বাদ করা হয়েছে কিন্তু মূর্তিপূজা এবং দুষ্টতার দিকে ফিরে গেছে। অধ্যায়টি ঈশ্বরের বিশ্বস্ততা, জেরুজালেমের প্রতি তাঁর বিচার এবং পুনরুদ্ধারের প্রতিশ্রুতির উপর জোর দেয়।</w:t>
      </w:r>
    </w:p>
    <w:p/>
    <w:p>
      <w:r xmlns:w="http://schemas.openxmlformats.org/wordprocessingml/2006/main">
        <w:t xml:space="preserve">1ম অনুচ্ছেদ: অধ্যায়টি শুরু হয় ঈশ্বর জেরুজালেমের উৎপত্তির ইতিহাস বর্ণনা করে এবং কীভাবে তিনি শহরটিকে একটি পরিত্যক্ত শিশু, রক্তে ঢেকে, এবং ধ্বংসের জন্য নির্ধারিত করেছিলেন। তিনি নিজেকে একজন করুণাময় তত্ত্বাবধায়ক হিসাবে চিত্রিত করেছেন যিনি জেরুজালেমকে লালন-পালন করেন এবং আশীর্বাদ করেন, তাকে সুন্দর এবং সমৃদ্ধ করে তোলে (ইজেকিয়েল 16:1-14)।</w:t>
      </w:r>
    </w:p>
    <w:p/>
    <w:p>
      <w:r xmlns:w="http://schemas.openxmlformats.org/wordprocessingml/2006/main">
        <w:t xml:space="preserve">2য় অনুচ্ছেদ: ঈশ্বর জেরুজালেমের অবিশ্বস্ততা বর্ণনা করেছেন এবং তাকে একজন অশ্লীল মহিলার সাথে তুলনা করেছেন যে মূর্তিপূজা এবং পতিতাবৃত্তিতে জড়িত। তিনি শহরটিকে অন্য দেবতাদের কাছে তার সৌন্দর্য ও আশীর্বাদ প্রদান করার অভিযোগ তোলেন, তার সাথে যে চুক্তিটি করেছিলেন তা ত্যাগ করে (ইজেকিয়েল 16:15-34)।</w:t>
      </w:r>
    </w:p>
    <w:p/>
    <w:p>
      <w:r xmlns:w="http://schemas.openxmlformats.org/wordprocessingml/2006/main">
        <w:t xml:space="preserve">3য় অনুচ্ছেদ: ঈশ্বর জেরুজালেমের উপর তার অবিশ্বস্ততার জন্য তার বিচার ঘোষণা করেন, এই বলে যে তার প্রেমিকরা তার বিরুদ্ধে যাবে, তাকে নগ্ন করবে এবং তার উপর ধ্বংস আনবে। তিনি তার দুষ্টতাকে আলোতে আনবেন এবং তার মূর্তিপূজার জন্য তাকে শাস্তি দেবেন (ইজেকিয়েল 16:35-43)।</w:t>
      </w:r>
    </w:p>
    <w:p/>
    <w:p>
      <w:r xmlns:w="http://schemas.openxmlformats.org/wordprocessingml/2006/main">
        <w:t xml:space="preserve">4র্থ অনুচ্ছেদ: উত্তরণটি ঈশ্বরের পুনরুদ্ধারের প্রতিশ্রুতি দিয়ে শেষ হয়। জেরুজালেমের অবিশ্বস্ততা সত্ত্বেও, ঈশ্বর ঘোষণা করেন যে তিনি তাঁর চুক্তি মনে রাখবেন এবং তার সাথে একটি চিরস্থায়ী চুক্তি স্থাপন করবেন। তিনি তার পাপ ক্ষমা করবেন, তাকে শুদ্ধ করবেন এবং তাকে তার আগের গৌরব ফিরিয়ে দেবেন (ইজেকিয়েল 16:44-63)।</w:t>
      </w:r>
    </w:p>
    <w:p/>
    <w:p>
      <w:r xmlns:w="http://schemas.openxmlformats.org/wordprocessingml/2006/main">
        <w:t xml:space="preserve">সংক্ষেপে,</w:t>
      </w:r>
    </w:p>
    <w:p>
      <w:r xmlns:w="http://schemas.openxmlformats.org/wordprocessingml/2006/main">
        <w:t xml:space="preserve">Ezekiel অধ্যায় ষোল উপস্থাপন</w:t>
      </w:r>
    </w:p>
    <w:p>
      <w:r xmlns:w="http://schemas.openxmlformats.org/wordprocessingml/2006/main">
        <w:t xml:space="preserve">অবিশ্বস্ত জেরুজালেমের রূপক,</w:t>
      </w:r>
    </w:p>
    <w:p>
      <w:r xmlns:w="http://schemas.openxmlformats.org/wordprocessingml/2006/main">
        <w:t xml:space="preserve">ঈশ্বরের বিচার, এবং পুনরুদ্ধারের প্রতিশ্রুতি।</w:t>
      </w:r>
    </w:p>
    <w:p/>
    <w:p>
      <w:r xmlns:w="http://schemas.openxmlformats.org/wordprocessingml/2006/main">
        <w:t xml:space="preserve">ঈশ্বরের আশীর্বাদপ্রাপ্ত একটি পরিত্যক্ত শিশু হিসেবে জেরুজালেমের চিত্রায়ন।</w:t>
      </w:r>
    </w:p>
    <w:p>
      <w:r xmlns:w="http://schemas.openxmlformats.org/wordprocessingml/2006/main">
        <w:t xml:space="preserve">জেরুজালেমের অবিশ্বস্ততা, একজন অশ্লীল মহিলার তুলনায়।</w:t>
      </w:r>
    </w:p>
    <w:p>
      <w:r xmlns:w="http://schemas.openxmlformats.org/wordprocessingml/2006/main">
        <w:t xml:space="preserve">মূর্তিপূজার অভিযোগ এবং ঈশ্বরের সাথে চুক্তি ত্যাগ করা।</w:t>
      </w:r>
    </w:p>
    <w:p>
      <w:r xmlns:w="http://schemas.openxmlformats.org/wordprocessingml/2006/main">
        <w:t xml:space="preserve">ধ্বংস এবং শাস্তির সাথে রায় ঘোষণা।</w:t>
      </w:r>
    </w:p>
    <w:p>
      <w:r xmlns:w="http://schemas.openxmlformats.org/wordprocessingml/2006/main">
        <w:t xml:space="preserve">পুনরুদ্ধার, ক্ষমা এবং একটি চিরস্থায়ী চুক্তির প্রতিশ্রুতি।</w:t>
      </w:r>
    </w:p>
    <w:p/>
    <w:p>
      <w:r xmlns:w="http://schemas.openxmlformats.org/wordprocessingml/2006/main">
        <w:t xml:space="preserve">ইজেকিয়েলের এই অধ্যায়টি একটি শক্তিশালী রূপক উপস্থাপন করে, জেরুজালেমকে একজন অবিশ্বস্ত মহিলা হিসাবে চিত্রিত করে যেকে ঈশ্বরের দ্বারা আশীর্বাদ করা হয়েছে কিন্তু মূর্তিপূজা এবং দুষ্টতার দিকে ফিরে গেছে। এটি শুরু হয় ঈশ্বর জেরুজালেমের উৎপত্তির ইতিহাস বর্ণনা করে, বর্ণনা করে যে কীভাবে তিনি শহরটিকে একটি পরিত্যক্ত শিশু হিসাবে খুঁজে পেয়েছিলেন এবং তাকে সমৃদ্ধিতে লালন-পালন করেছিলেন। যাইহোক, জেরুজালেম অবিশ্বস্ত হয়ে ওঠে, মূর্তিপূজায় লিপ্ত হয় এবং ঈশ্বরের সাথে তার চুক্তি ত্যাগ করে। ঈশ্বর জেরুজালেমের উপর তাঁর রায় ঘোষণা করেন, এই বলে যে তার প্রেমিকরা তার বিরুদ্ধে যাবে এবং তার উপর ধ্বংস আনবে। তিনি তার দুষ্টতাকে আলোতে আনবেন এবং তার মূর্তিপূজার জন্য তাকে শাস্তি দেবেন। এই রায় সত্ত্বেও, ঈশ্বর পুনরুদ্ধারের প্রতিশ্রুতি দিয়েছেন। তিনি ঘোষণা করেন যে তিনি তাঁর চুক্তি মনে রাখবেন, জেরুজালেমের সাথে একটি চিরস্থায়ী চুক্তি স্থাপন করবেন, তার পাপ ক্ষমা করবেন, তাকে পরিষ্কার করবেন এবং তাকে তার আগের গৌরব ফিরিয়ে দেবেন। অধ্যায়টি ঈশ্বরের বিশ্বস্ততা, জেরুজালেমের অবিশ্বস্ততার জন্য তাঁর বিচার এবং পুনরুদ্ধারের প্রতিশ্রুতির উপর জোর দেয়।</w:t>
      </w:r>
    </w:p>
    <w:p/>
    <w:p>
      <w:r xmlns:w="http://schemas.openxmlformats.org/wordprocessingml/2006/main">
        <w:t xml:space="preserve">Ezekiel 16:1 আবার সদাপ্রভুর বাক্য আমার কাছে এলো,</w:t>
      </w:r>
    </w:p>
    <w:p/>
    <w:p>
      <w:r xmlns:w="http://schemas.openxmlformats.org/wordprocessingml/2006/main">
        <w:t xml:space="preserve">প্রভু ইজেকিয়েলের সাথে আবার কথা বললেন।</w:t>
      </w:r>
    </w:p>
    <w:p/>
    <w:p>
      <w:r xmlns:w="http://schemas.openxmlformats.org/wordprocessingml/2006/main">
        <w:t xml:space="preserve">1. প্রভু সর্বদা কথা বলেন: ঈশ্বরের কণ্ঠস্বর শুনতে শেখা</w:t>
      </w:r>
    </w:p>
    <w:p/>
    <w:p>
      <w:r xmlns:w="http://schemas.openxmlformats.org/wordprocessingml/2006/main">
        <w:t xml:space="preserve">2. ঈশ্বর বিশ্বস্ত: কিভাবে তার শব্দে বিশ্বাস করা যায়</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Ezekiel 16:2 হে মনুষ্যসন্তান, জেরুজালেমকে তার ঘৃণ্য কাজ জানাতে দাও,</w:t>
      </w:r>
    </w:p>
    <w:p/>
    <w:p>
      <w:r xmlns:w="http://schemas.openxmlformats.org/wordprocessingml/2006/main">
        <w:t xml:space="preserve">উত্তরণটি হল ঈশ্বর ইজেকিয়েলকে জেরুজালেমকে তার জঘন্য কাজের কথা মনে করিয়ে দেওয়ার নির্দেশ দিয়েছিলেন।</w:t>
      </w:r>
    </w:p>
    <w:p/>
    <w:p>
      <w:r xmlns:w="http://schemas.openxmlformats.org/wordprocessingml/2006/main">
        <w:t xml:space="preserve">1. পাপের মোকাবিলা: ঈশ্বরের পবিত্রতার আলোকে আমাদের ঘৃণ্য কাজগুলি দেখা৷</w:t>
      </w:r>
    </w:p>
    <w:p/>
    <w:p>
      <w:r xmlns:w="http://schemas.openxmlformats.org/wordprocessingml/2006/main">
        <w:t xml:space="preserve">2. পাপের বাস্তবতা: আমাদের ঘৃণার মোকাবিলা করার জন্য ঈশ্বরের দায়িত্ব</w:t>
      </w:r>
    </w:p>
    <w:p/>
    <w:p>
      <w:r xmlns:w="http://schemas.openxmlformats.org/wordprocessingml/2006/main">
        <w:t xml:space="preserve">1. ইশাইয়া 59:1-2: দেখ, প্রভুর হাত ছোট করা হয় নি যে বাঁচাতে পারে না; তার কানও ভারী নয় যে শুনতে পারে না৷</w:t>
      </w:r>
    </w:p>
    <w:p/>
    <w:p>
      <w:r xmlns:w="http://schemas.openxmlformats.org/wordprocessingml/2006/main">
        <w:t xml:space="preserve">2. হিব্রু 12: 1-2: তাই আমরাও এত বড় সাক্ষীর মেঘের দ্বারা ঘিরে আছি, আসুন আমরা সমস্ত ওজনকে একপাশে রাখি, এবং পাপ যা আমাদের এত সহজে ঘিরে ফেলে, এবং ধৈর্যের সাথে সেই দৌড়ে দৌড়াই যে আমাদের সামনে রাখা হয়েছে, আমাদের বিশ্বাসের লেখক ও সমাপ্তিকারী যীশুর দিকে তাকিয়ে আছি৷ যে আনন্দের জন্য তাঁর সামনে রাখা হয়েছিল, তিনি লজ্জাকে তুচ্ছ করে ক্রুশ সহ্য করেছিলেন এবং ঈশ্বরের সিংহাসনের ডানদিকে বসে আছেন৷</w:t>
      </w:r>
    </w:p>
    <w:p/>
    <w:p>
      <w:r xmlns:w="http://schemas.openxmlformats.org/wordprocessingml/2006/main">
        <w:t xml:space="preserve">Ezekiel 16:3 আর বল, প্রভু সদাপ্রভু জেরুজালেমকে এই কথা কহেন; তোমার জন্ম এবং তোমার জন্ম কেনান দেশে; তোমার পিতা একজন ইমোরীয় এবং তোমার মা হিত্তীয় ছিলেন।</w:t>
      </w:r>
    </w:p>
    <w:p/>
    <w:p>
      <w:r xmlns:w="http://schemas.openxmlformats.org/wordprocessingml/2006/main">
        <w:t xml:space="preserve">ঈশ্বর জেরুজালেমের সাথে তাদের পিতামাতার বিষয়ে কথা বলেন, যারা একজন ইমোরিট এবং হিট্টাইট ছিলেন।</w:t>
      </w:r>
    </w:p>
    <w:p/>
    <w:p>
      <w:r xmlns:w="http://schemas.openxmlformats.org/wordprocessingml/2006/main">
        <w:t xml:space="preserve">1. আমাদের ঐতিহ্যের শক্তি: কিভাবে আমাদের পূর্বপুরুষরা আমাদের জীবনকে গঠন করে</w:t>
      </w:r>
    </w:p>
    <w:p/>
    <w:p>
      <w:r xmlns:w="http://schemas.openxmlformats.org/wordprocessingml/2006/main">
        <w:t xml:space="preserve">2. ভবিষ্যতের কল্পনা করতে অতীতের দিকে তাকান</w:t>
      </w:r>
    </w:p>
    <w:p/>
    <w:p>
      <w:r xmlns:w="http://schemas.openxmlformats.org/wordprocessingml/2006/main">
        <w:t xml:space="preserve">1. রোমানস 11:17-18 - এবং যদি কিছু ডাল ভেঙে ফেলা হয়, এবং আপনি, বন্য জলপাই গাছ হয়ে, তাদের মধ্যে কলমবদ্ধ হয়েছিলেন এবং তাদের সাথে জলপাই গাছের মূল এবং চর্বিতে অংশ নেন; শাখার বিরুদ্ধে গর্ব করো না। কিন্তু যদি আপনি গর্ব করেন, আপনি মূল নয়, কিন্তু মূল আপনাকে বহন করে।</w:t>
      </w:r>
    </w:p>
    <w:p/>
    <w:p>
      <w:r xmlns:w="http://schemas.openxmlformats.org/wordprocessingml/2006/main">
        <w:t xml:space="preserve">2. গালাতীয় 3:28-29 - ইহুদি বা গ্রীক কেউ নেই, বন্ধন বা মুক্ত নেই, পুরুষ বা মহিলা নেই: কারণ খ্রীষ্ট যীশুতে তোমরা সবাই এক৷ আর যদি তোমরা খ্রীষ্টের হয়ে থাক, তবে তোমরা ইব্রাহিমের বংশ এবং প্রতিশ্রুতি অনুসারে উত্তরাধিকারী৷</w:t>
      </w:r>
    </w:p>
    <w:p/>
    <w:p>
      <w:r xmlns:w="http://schemas.openxmlformats.org/wordprocessingml/2006/main">
        <w:t xml:space="preserve">Ezekiel 16:4 আর তোমার জন্মের কথা, তোমার জন্মের দিনে তোমার নাভি কাটা হয় নি, তোমাকে কোমল করার জন্য জলে ধোয়াও হয়নি; তোমাকে মোটেও নোনতা করা হয়নি, বা মোটেও দোলানো হয়নি।</w:t>
      </w:r>
    </w:p>
    <w:p/>
    <w:p>
      <w:r xmlns:w="http://schemas.openxmlformats.org/wordprocessingml/2006/main">
        <w:t xml:space="preserve">একজন ব্যক্তির জন্মের দিন, তাদের নাভি কাটা ছিল না, বা জল দিয়ে ধৌত করা হয়নি, নুন দেওয়া হয়েছিল বা দোলানো হয়েছিল।</w:t>
      </w:r>
    </w:p>
    <w:p/>
    <w:p>
      <w:r xmlns:w="http://schemas.openxmlformats.org/wordprocessingml/2006/main">
        <w:t xml:space="preserve">1. নবজাতক শিশুর যত্ন নেওয়ার গুরুত্ব।</w:t>
      </w:r>
    </w:p>
    <w:p/>
    <w:p>
      <w:r xmlns:w="http://schemas.openxmlformats.org/wordprocessingml/2006/main">
        <w:t xml:space="preserve">2. জীবনের প্রাথমিক পর্যায়ে ভালবাসা এবং যত্ন দেখানোর গুরুত্ব।</w:t>
      </w:r>
    </w:p>
    <w:p/>
    <w:p>
      <w:r xmlns:w="http://schemas.openxmlformats.org/wordprocessingml/2006/main">
        <w:t xml:space="preserve">1. গীতসংহিতা 139:13-16 - "কারণ তুমি আমার লাগাম দখল করেছ: তুমি আমাকে আমার মায়ের গর্ভে ঢেকে রেখেছ। আমি তোমার প্রশংসা করব; কারণ আমি ভয়ঙ্কর এবং আশ্চর্যজনকভাবে তৈরি: তোমার কাজগুলি বিস্ময়কর; এবং আমার আত্মা জানে ঠিক আছে। আমার পদার্থ তোমার কাছ থেকে লুকানো হয়নি, যখন আমাকে গোপনে তৈরি করা হয়েছিল, এবং কৌতূহলবশত পৃথিবীর সর্বনিম্ন অংশে তৈরি করা হয়েছিল। তোমার চোখ আমার পদার্থ দেখেছিল, তবুও অপূর্ণ ছিল; এবং তোমার বইতে আমার সমস্ত সদস্য লেখা ছিল, যা ধারাবাহিকভাবে তৈরি করা হয়েছিল, যখন এখনও তাদের মধ্যে কেউ ছিল না।"</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Ezekiel 16:5 কেউ তোমার প্রতি করুণা করেনি, তোমার প্রতি করুণা করার জন্য এগুলির কোনটিই তোমার প্রতি করুণা করেনি; কিন্তু যেদিন তুমি জন্মেছিলে সেদিনই তোমাকে খোলা মাঠে ফেলে দেওয়া হয়েছিল।</w:t>
      </w:r>
    </w:p>
    <w:p/>
    <w:p>
      <w:r xmlns:w="http://schemas.openxmlformats.org/wordprocessingml/2006/main">
        <w:t xml:space="preserve">আপনি যখন জন্মগ্রহণ করেছিলেন তখন কেউ আপনাকে দয়া বা সমবেদনা দেখায়নি এবং অপমান সহ্য করার জন্য আপনাকে খোলা মাঠে ফেলে দেওয়া হয়েছিল।</w:t>
      </w:r>
    </w:p>
    <w:p/>
    <w:p>
      <w:r xmlns:w="http://schemas.openxmlformats.org/wordprocessingml/2006/main">
        <w:t xml:space="preserve">1. আমরা সহ্য করতে পারি এমন যেকোন অপমান বা দুঃখকষ্টের চেয়ে ঈশ্বরের ভালবাসা বড়।</w:t>
      </w:r>
    </w:p>
    <w:p/>
    <w:p>
      <w:r xmlns:w="http://schemas.openxmlformats.org/wordprocessingml/2006/main">
        <w:t xml:space="preserve">2. আমাদের পরিস্থিতি সত্ত্বেও, আমাদের চারপাশের লোকদের প্রতি ভালবাসা এবং সমবেদনা দেখানোর কথা মনে রাখতে হবে।</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Ezekiel 16:6 যখন আমি তোমার পাশ দিয়ে যাচ্ছিলাম, এবং তোমাকে তোমার নিজের রক্তে কলুষিত দেখলাম, তখন আমি তোমাকে বলেছিলাম, তুমি তোমার রক্তে ছিলে, বেঁচে থাক; হ্যাঁ, আমি তোমাকে বলেছিলাম যখন তুমি তোমার রক্তে ছিলে, বেঁচে থাক।</w:t>
      </w:r>
    </w:p>
    <w:p/>
    <w:p>
      <w:r xmlns:w="http://schemas.openxmlformats.org/wordprocessingml/2006/main">
        <w:t xml:space="preserve">আমাদের জন্য ঈশ্বরের ভালবাসা নিঃশর্ত, এমনকি যখন আমরা আমাদের পাপের মধ্যে থাকি।</w:t>
      </w:r>
    </w:p>
    <w:p/>
    <w:p>
      <w:r xmlns:w="http://schemas.openxmlformats.org/wordprocessingml/2006/main">
        <w:t xml:space="preserve">1: ঈশ্বরের শর্তহীন প্রেম - Ezekiel 16:6</w:t>
      </w:r>
    </w:p>
    <w:p/>
    <w:p>
      <w:r xmlns:w="http://schemas.openxmlformats.org/wordprocessingml/2006/main">
        <w:t xml:space="preserve">2: ঈশ্বরের ভালবাসার শক্তি - Ezekiel 16:6</w:t>
      </w:r>
    </w:p>
    <w:p/>
    <w:p>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1 জন 4:10 - এটি ভালবাসা: আমরা ঈশ্বরকে ভালবাসি তা নয়, কিন্তু তিনি আমাদের ভালবাসেন এবং আমাদের পাপের জন্য প্রায়শ্চিত্তকারী বলি হিসাবে তাঁর পুত্রকে পাঠিয়েছিলেন৷</w:t>
      </w:r>
    </w:p>
    <w:p/>
    <w:p>
      <w:r xmlns:w="http://schemas.openxmlformats.org/wordprocessingml/2006/main">
        <w:t xml:space="preserve">Ezekiel 16:7 আমি তোমায় ক্ষেতের কুঁড়ির মত বহুগুণে বাড়িয়ে দিয়েছি, আর তুমি বড় হয়ে গেছ এবং বড় করেছ, আর তুমি চমৎকার অলঙ্কারে উপনীত হয়েছ: তোমার স্তন সুন্দর, তোমার চুল বড় হয়েছে, অথচ তুমি ছিলে নগ্ন ও খালি। .</w:t>
      </w:r>
    </w:p>
    <w:p/>
    <w:p>
      <w:r xmlns:w="http://schemas.openxmlformats.org/wordprocessingml/2006/main">
        <w:t xml:space="preserve">আমাদের প্রতি ঈশ্বরের ভালবাসা এবং বিশ্বস্ততা অন্তহীন।</w:t>
      </w:r>
    </w:p>
    <w:p/>
    <w:p>
      <w:r xmlns:w="http://schemas.openxmlformats.org/wordprocessingml/2006/main">
        <w:t xml:space="preserve">1: ঈশ্বরের অবিরাম প্রেম এবং বিশ্বস্ততা</w:t>
      </w:r>
    </w:p>
    <w:p/>
    <w:p>
      <w:r xmlns:w="http://schemas.openxmlformats.org/wordprocessingml/2006/main">
        <w:t xml:space="preserve">2: ঈশ্বরের আশীর্বাদের প্রাচুর্য</w:t>
      </w:r>
    </w:p>
    <w:p/>
    <w:p>
      <w:r xmlns:w="http://schemas.openxmlformats.org/wordprocessingml/2006/main">
        <w:t xml:space="preserve">1: গীতসংহিতা 145:8-9 "সদাপ্রভু করুণাময় ও করুণাময়, ক্রোধে ধীর এবং অটল প্রেমে সমৃদ্ধ। সদাপ্রভু সকলের জন্য মঙ্গলময়, এবং তাঁর করুণা তিনি যা কিছু করেছেন তার উপরে।"</w:t>
      </w:r>
    </w:p>
    <w:p/>
    <w:p>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p>
      <w:r xmlns:w="http://schemas.openxmlformats.org/wordprocessingml/2006/main">
        <w:t xml:space="preserve">Ezekiel 16:8 এখন যখন আমি তোমার পাশ দিয়ে যাচ্ছিলাম, আর তোমার দিকে তাকিয়ে দেখলাম, তোমার প্রেমের সময় ছিল; এবং আমি তোমার উপরে আমার জামা বিছিয়ে তোমার নগ্নতা ঢেকেছিলাম; হ্যাঁ, আমি তোমার কাছে শপথ করেছিলাম এবং তোমার সাথে একটি চুক্তিতে প্রবেশ করেছিলাম, প্রভু সদাপ্রভু বলেন, আর তুমি আমার হয়েছ।</w:t>
      </w:r>
    </w:p>
    <w:p/>
    <w:p>
      <w:r xmlns:w="http://schemas.openxmlformats.org/wordprocessingml/2006/main">
        <w:t xml:space="preserve">প্রভু ঈশ্বর পাশ দিয়ে চলে গেলেন এবং প্রেমের সময় দেখেছিলেন, তার স্কার্টটি ছড়িয়ে দিয়ে ব্যক্তির নগ্নতা ঢেকে দেন। এরপর তিনি তাদের সাথে চুক্তিবদ্ধ হন।</w:t>
      </w:r>
    </w:p>
    <w:p/>
    <w:p>
      <w:r xmlns:w="http://schemas.openxmlformats.org/wordprocessingml/2006/main">
        <w:t xml:space="preserve">1. প্রেম এবং মুক্তি: কিভাবে ঈশ্বরের ভালবাসা চুক্তির দিকে নিয়ে যায়</w:t>
      </w:r>
    </w:p>
    <w:p/>
    <w:p>
      <w:r xmlns:w="http://schemas.openxmlformats.org/wordprocessingml/2006/main">
        <w:t xml:space="preserve">2. চুক্তির শক্তি: কিভাবে ঈশ্বরের প্রতিশ্রুতি পূর্ণতার দিকে পরিচালিত করে</w:t>
      </w:r>
    </w:p>
    <w:p/>
    <w:p>
      <w:r xmlns:w="http://schemas.openxmlformats.org/wordprocessingml/2006/main">
        <w:t xml:space="preserve">1. গীতসংহিতা 25:10 - "প্রভুর সমস্ত পথ অটল প্রেম এবং বিশ্বস্ততা, যারা তাঁর চুক্তি এবং তাঁর সাক্ষ্যগুলি পালন করে।"</w:t>
      </w:r>
    </w:p>
    <w:p/>
    <w:p>
      <w:r xmlns:w="http://schemas.openxmlformats.org/wordprocessingml/2006/main">
        <w:t xml:space="preserve">2. ইশাইয়া 54:10 - "কারণ পর্বতগুলি সরে যেতে পারে এবং পাহাড়গুলি সরে যেতে পারে, কিন্তু আমার অটল ভালবাসা আপনার কাছ থেকে সরে যাবে না, এবং আমার শান্তির চুক্তি মুছে ফেলা হবে না, প্রভু বলেছেন, যিনি আপনার প্রতি করুণা করেন৷</w:t>
      </w:r>
    </w:p>
    <w:p/>
    <w:p>
      <w:r xmlns:w="http://schemas.openxmlformats.org/wordprocessingml/2006/main">
        <w:t xml:space="preserve">Ezekiel 16:9 তারপর আমি তোমাকে জলে ধুয়ে দিলাম; হ্যাঁ, আমি তোমার থেকে তোমার রক্ত ধুয়ে ফেলেছি এবং তোমাকে তেল দিয়ে অভিষেক করেছি।</w:t>
      </w:r>
    </w:p>
    <w:p/>
    <w:p>
      <w:r xmlns:w="http://schemas.openxmlformats.org/wordprocessingml/2006/main">
        <w:t xml:space="preserve">ঈশ্বর ধোয়া এবং প্রেম এবং করুণা সঙ্গে আমাদের অভিষেক.</w:t>
      </w:r>
    </w:p>
    <w:p/>
    <w:p>
      <w:r xmlns:w="http://schemas.openxmlformats.org/wordprocessingml/2006/main">
        <w:t xml:space="preserve">1. ঈশ্বরের ভালবাসা এবং অনুগ্রহের উপহার</w:t>
      </w:r>
    </w:p>
    <w:p/>
    <w:p>
      <w:r xmlns:w="http://schemas.openxmlformats.org/wordprocessingml/2006/main">
        <w:t xml:space="preserve">2. খ্রীষ্টে আমাদের নতুন পরিচয় আলিঙ্গন করা</w:t>
      </w:r>
    </w:p>
    <w:p/>
    <w:p>
      <w:r xmlns:w="http://schemas.openxmlformats.org/wordprocessingml/2006/main">
        <w:t xml:space="preserve">1. ইশাইয়া 1:18 - "এখন আসুন, এবং আমরা একসাথে যুক্তি করি, প্রভু বলেছেন: যদিও আপনার পাপগুলি লালচে রঙের হয়, তবে সেগুলি তুষারের মতো সাদা হবে; যদিও তারা লাল রঙের মতো লাল, তারা হবে পশমের মতো।"</w:t>
      </w:r>
    </w:p>
    <w:p/>
    <w:p>
      <w:r xmlns:w="http://schemas.openxmlformats.org/wordprocessingml/2006/main">
        <w:t xml:space="preserve">2. টাইটাস 3:3-5 - "কারণ আমরা নিজেরাও কখনও কখনও বোকা, অবাধ্য, প্রতারিত, বিভিন্ন লালসা ও আনন্দের সেবা করতাম, বিদ্বেষ ও হিংসার মধ্যে বাস করতাম, ঘৃণা করতাম এবং একে অপরকে ঘৃণা করতাম৷ কিন্তু এর পরে ঈশ্বরের দয়া ও ভালবাসা মানুষের প্রতি আমাদের ত্রাণকর্তা আবির্ভূত হয়েছেন, আমরা যে ধার্মিকতার কাজ করেছি তার দ্বারা নয়, কিন্তু তাঁর করুণা অনুসারে তিনি আমাদের রক্ষা করেছেন, পুনরুত্থানের ধোয়ার মাধ্যমে এবং পবিত্র আত্মার নবায়নের মাধ্যমে।"</w:t>
      </w:r>
    </w:p>
    <w:p/>
    <w:p>
      <w:r xmlns:w="http://schemas.openxmlformats.org/wordprocessingml/2006/main">
        <w:t xml:space="preserve">Ezekiel 16:10 আমি তোমায় জামাকাপড় পরিয়েছিলাম, তোমাকে ব্যাজারের চামড়া দিয়েছিলাম, এবং আমি তোমাকে সূক্ষ্ম লিনেন দিয়ে বেঁধেছিলাম এবং আমি তোমাকে রেশম দিয়ে ঢেকে দিয়েছিলাম।</w:t>
      </w:r>
    </w:p>
    <w:p/>
    <w:p>
      <w:r xmlns:w="http://schemas.openxmlformats.org/wordprocessingml/2006/main">
        <w:t xml:space="preserve">ঈশ্বর ইজেকিয়েলকে ব্রোডারেড কাজ, ব্যাজারের চামড়া, সূক্ষ্ম লিনেন এবং রেশম দিয়ে পোশাক দিয়ে তাকে রক্ষা করেছিলেন।</w:t>
      </w:r>
    </w:p>
    <w:p/>
    <w:p>
      <w:r xmlns:w="http://schemas.openxmlformats.org/wordprocessingml/2006/main">
        <w:t xml:space="preserve">1. প্রভু আমাদের প্রদানকারী - আমাদেরকে তাঁর আশ্চর্যজনক বিধান এবং সুরক্ষা দেখাচ্ছেন৷</w:t>
      </w:r>
    </w:p>
    <w:p/>
    <w:p>
      <w:r xmlns:w="http://schemas.openxmlformats.org/wordprocessingml/2006/main">
        <w:t xml:space="preserve">2. ঈশ্বর দ্বারা পরিহিত - কিভাবে ঈশ্বরের উপস্থিতি আমাদের জীবন পরিবর্তন করতে পারে</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Deuteronomy 8:4 - এই চল্লিশ বছরে তোমার পোশাক পুরানো হয়নি, তোমার পাও ফুলেনি।</w:t>
      </w:r>
    </w:p>
    <w:p/>
    <w:p>
      <w:r xmlns:w="http://schemas.openxmlformats.org/wordprocessingml/2006/main">
        <w:t xml:space="preserve">Ezekiel 16:11 আমি তোমাকেও অলঙ্কার দিয়ে সাজিয়েছিলাম, তোমার হাতে ব্রেসলেট পরিয়েছিলাম এবং তোমার গলায় শিকল পরিয়েছিলাম।</w:t>
      </w:r>
    </w:p>
    <w:p/>
    <w:p>
      <w:r xmlns:w="http://schemas.openxmlformats.org/wordprocessingml/2006/main">
        <w:t xml:space="preserve">প্রভু ইস্রায়েলের লোকদের অলঙ্কার ও গহনা দিয়ে সজ্জিত ও সজ্জিত করেছিলেন।</w:t>
      </w:r>
    </w:p>
    <w:p/>
    <w:p>
      <w:r xmlns:w="http://schemas.openxmlformats.org/wordprocessingml/2006/main">
        <w:t xml:space="preserve">1. ঈশ্বরের ভালবাসা এবং তাঁর লোকেদের জন্য যত্ন: ইজেকিয়েল 16:11 এর গল্প</w:t>
      </w:r>
    </w:p>
    <w:p/>
    <w:p>
      <w:r xmlns:w="http://schemas.openxmlformats.org/wordprocessingml/2006/main">
        <w:t xml:space="preserve">2. প্রশংসা এবং কৃতজ্ঞতা: ইজেকিয়েল 16:11 এর প্রতিফলন</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 বর যেমন সুন্দর মাথার পোশাকে পুরোহিতের মতো সাজে, এবং কনে যেমন তার রত্ন দিয়ে নিজেকে সাজায়।</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Ezekiel 16:12 এবং আমি তোমার কপালে একটি রত্ন, তোমার কানে দুল এবং তোমার মাথায় একটি সুন্দর মুকুট পরিয়ে দিলাম।</w:t>
      </w:r>
    </w:p>
    <w:p/>
    <w:p>
      <w:r xmlns:w="http://schemas.openxmlformats.org/wordprocessingml/2006/main">
        <w:t xml:space="preserve">ঈশ্বর ইজেকিয়েলকে তাঁর ভালবাসা দেখানোর জন্য সুন্দর গয়না দিয়ে সজ্জিত করেছিলেন।</w:t>
      </w:r>
    </w:p>
    <w:p/>
    <w:p>
      <w:r xmlns:w="http://schemas.openxmlformats.org/wordprocessingml/2006/main">
        <w:t xml:space="preserve">1. "ঈশ্বরের ভালবাসা সুন্দর"</w:t>
      </w:r>
    </w:p>
    <w:p/>
    <w:p>
      <w:r xmlns:w="http://schemas.openxmlformats.org/wordprocessingml/2006/main">
        <w:t xml:space="preserve">2. "ঈশ্বরের ভালবাসার গয়না"</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 যেমন বর সাজিয়েছেন। নিজেকে অলংকারে, এবং বধূর মতো তার গহনা দিয়ে নিজেকে সাজায়।"</w:t>
      </w:r>
    </w:p>
    <w:p/>
    <w:p>
      <w:r xmlns:w="http://schemas.openxmlformats.org/wordprocessingml/2006/main">
        <w:t xml:space="preserve">2. উদ্ঘাটন 21:2 - "এবং আমি জন পবিত্র শহর, নতুন জেরুজালেম, স্বর্গ থেকে ঈশ্বরের কাছ থেকে নেমে আসতে দেখেছি, তার স্বামীর জন্য সজ্জিত কনের মতো প্রস্তুত।"</w:t>
      </w:r>
    </w:p>
    <w:p/>
    <w:p>
      <w:r xmlns:w="http://schemas.openxmlformats.org/wordprocessingml/2006/main">
        <w:t xml:space="preserve">Ezekiel 16:13 এইভাবে তুমি সোনা ও রৌপ্য দিয়ে সজ্জিত ছিলে; এবং তোমার পোশাক ছিল সূক্ষ্ম মসীনা, রেশম এবং কারুকার্য করা; তুমি মিহি ময়দা, মধু এবং তেল খেয়েছিলে এবং তুমি খুব সুন্দর ছিলে, এবং তুমি একটি রাজ্যে উন্নতিলাভ করেছিলে।</w:t>
      </w:r>
    </w:p>
    <w:p/>
    <w:p>
      <w:r xmlns:w="http://schemas.openxmlformats.org/wordprocessingml/2006/main">
        <w:t xml:space="preserve">Ezekiel 16:13 প্রভুর শিক্ষা মেনে চলার সাথে আসা সৌন্দর্য এবং সমৃদ্ধির উপর জোর দেয়।</w:t>
      </w:r>
    </w:p>
    <w:p/>
    <w:p>
      <w:r xmlns:w="http://schemas.openxmlformats.org/wordprocessingml/2006/main">
        <w:t xml:space="preserve">1: আমরা যখন প্রভুর পথে চলি তখন আমরা সৌন্দর্য এবং সমৃদ্ধি অনুভব করতে পারি।</w:t>
      </w:r>
    </w:p>
    <w:p/>
    <w:p>
      <w:r xmlns:w="http://schemas.openxmlformats.org/wordprocessingml/2006/main">
        <w:t xml:space="preserve">2: আসুন আমরা প্রভুর নির্দেশাবলী অনুসরণ করতে সতর্ক হই, কারণ সেখানেই আমরা সত্যিকারের সৌন্দর্য এবং সাফল্য অনুভব করব।</w:t>
      </w:r>
    </w:p>
    <w:p/>
    <w:p>
      <w:r xmlns:w="http://schemas.openxmlformats.org/wordprocessingml/2006/main">
        <w:t xml:space="preserve">1: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1:22-25 - কিন্তু তোমরা শব্দের পালনকারী হও, এবং কেবল শ্রবণকারীই নও, নিজেদেরকে প্রতারিত করো৷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Ezekiel 16:14 এবং তোমার সৌন্দর্যের জন্য জাতিদের মধ্যে তোমার খ্যাতি ছড়িয়ে পড়ল, কেননা তা আমার প্রফুল্লতার দ্বারা নিখুঁত হয়েছিল, যা আমি তোমাকে দিয়েছিলাম, প্রভু সদাপ্রভু বলছেন।</w:t>
      </w:r>
    </w:p>
    <w:p/>
    <w:p>
      <w:r xmlns:w="http://schemas.openxmlformats.org/wordprocessingml/2006/main">
        <w:t xml:space="preserve">প্রভু ঈশ্বর ইস্রায়েল জাতিকে সৌন্দর্য দিয়েছিলেন, যা বিধর্মীদের দ্বারা প্রশংসিত হয়েছিল।</w:t>
      </w:r>
    </w:p>
    <w:p/>
    <w:p>
      <w:r xmlns:w="http://schemas.openxmlformats.org/wordprocessingml/2006/main">
        <w:t xml:space="preserve">1. তাঁর নির্বাচিত লোকেদের জন্য ঈশ্বরের অনুগ্রহ: ইজেকিয়েল 16:14 এ ইস্রায়েলের সৌন্দর্য বোঝা</w:t>
      </w:r>
    </w:p>
    <w:p/>
    <w:p>
      <w:r xmlns:w="http://schemas.openxmlformats.org/wordprocessingml/2006/main">
        <w:t xml:space="preserve">2. ঈশ্বরের ভালবাসার পরিপূর্ণতা: ইজেকিয়েল 16:14 এ ইস্রায়েলের সৌন্দর্য উদযাপন</w:t>
      </w:r>
    </w:p>
    <w:p/>
    <w:p>
      <w:r xmlns:w="http://schemas.openxmlformats.org/wordprocessingml/2006/main">
        <w:t xml:space="preserve">1. গীতসংহিতা 45:11 - "তাই রাজা আপনার সৌন্দর্য কামনা করবে: কারণ তিনিই আপনার প্রভু; এবং আপনি তাকে উপাসনা করুন।"</w:t>
      </w:r>
    </w:p>
    <w:p/>
    <w:p>
      <w:r xmlns:w="http://schemas.openxmlformats.org/wordprocessingml/2006/main">
        <w:t xml:space="preserve">2. 1 পিটার 3:4 - "কিন্তু এটি হৃদয়ের লুকানো মানুষ হতে দিন, যা নষ্ট হয় না, এমনকি একটি নম্র ও শান্ত আত্মার অলঙ্কার, যা মহান মূল্যের ঈশ্বরের দৃষ্টিতে।"</w:t>
      </w:r>
    </w:p>
    <w:p/>
    <w:p>
      <w:r xmlns:w="http://schemas.openxmlformats.org/wordprocessingml/2006/main">
        <w:t xml:space="preserve">Ezekiel 16:15 কিন্তু তুমি তোমার নিজের সৌন্দর্যের উপর আস্থা রেখেছিলে, এবং তোমার খ্যাতির জন্য বেশ্যা করেছিলে, এবং যাঁরা পাশ দিয়ে যাচ্ছিল তার প্রতি তোমার ব্যভিচার ঢেলে দিয়েছিলে; তার এটা ছিল.</w:t>
      </w:r>
    </w:p>
    <w:p/>
    <w:p>
      <w:r xmlns:w="http://schemas.openxmlformats.org/wordprocessingml/2006/main">
        <w:t xml:space="preserve">ঈশ্বরের ভালবাসা এবং সুরক্ষা সত্ত্বেও, জেরুজালেম তার নিজস্ব সৌন্দর্যে বিশ্বাস করা বেছে নিয়েছিল এবং এর খ্যাতি ব্যবহার করে যে কেউ পাশ দিয়ে যাচ্ছিল তার সাথে ব্যভিচার করতে।</w:t>
      </w:r>
    </w:p>
    <w:p/>
    <w:p>
      <w:r xmlns:w="http://schemas.openxmlformats.org/wordprocessingml/2006/main">
        <w:t xml:space="preserve">1. ঈশ্বরের ভালবাসা এবং সুরক্ষা যথেষ্ট নয় - Ezekiel 16:15</w:t>
      </w:r>
    </w:p>
    <w:p/>
    <w:p>
      <w:r xmlns:w="http://schemas.openxmlformats.org/wordprocessingml/2006/main">
        <w:t xml:space="preserve">2. সৌন্দর্যের মিথ্যা প্রতিমা দ্বারা প্রতারিত হবেন না - Ezekiel 16:15</w:t>
      </w:r>
    </w:p>
    <w:p/>
    <w:p>
      <w:r xmlns:w="http://schemas.openxmlformats.org/wordprocessingml/2006/main">
        <w:t xml:space="preserve">1. হিতোপদেশ 11:2 - যখন অহংকার আসে, তখন অসম্মান আসে, কিন্তু নম্রতার সাথে প্রজ্ঞা আসে।</w:t>
      </w:r>
    </w:p>
    <w:p/>
    <w:p>
      <w:r xmlns:w="http://schemas.openxmlformats.org/wordprocessingml/2006/main">
        <w:t xml:space="preserve">2. 1 পিটার 5:5 - একইভাবে, তোমরা যারা ছোট, বড়দের বশীভূত হও। তোমরা সকলে একে অপরের প্রতি নম্রতার পোশাক পরিধান কর, কারণ ঈশ্বর গর্বিতদের বিরোধিতা করেন কিন্তু নম্রদের অনুগ্রহ করেন৷</w:t>
      </w:r>
    </w:p>
    <w:p/>
    <w:p>
      <w:r xmlns:w="http://schemas.openxmlformats.org/wordprocessingml/2006/main">
        <w:t xml:space="preserve">Ezekiel 16:16 এবং তুমি তোমার জামাকাপড় লইয়া তোমার উচ্চ স্থানগুলিকে নানা বর্ণে সজ্জিত করিয়াছিলে, এবং তাহাতে ব্যভিচার করিয়াছিলে; এইরূপ ঘটনা ঘটবে না, তাও হইবে না।</w:t>
      </w:r>
    </w:p>
    <w:p/>
    <w:p>
      <w:r xmlns:w="http://schemas.openxmlformats.org/wordprocessingml/2006/main">
        <w:t xml:space="preserve">ঈশ্বর আধ্যাত্মিক পতিতাবৃত্তিতে জড়িত হওয়ার বিরুদ্ধে সতর্ক করেছেন এবং সতর্ক করেছেন যে এই ধরনের কাজ সহ্য করা হবে না।</w:t>
      </w:r>
    </w:p>
    <w:p/>
    <w:p>
      <w:r xmlns:w="http://schemas.openxmlformats.org/wordprocessingml/2006/main">
        <w:t xml:space="preserve">1. ঈশ্বরের পবিত্রতা আপসহীন - Ezekiel 16:16</w:t>
      </w:r>
    </w:p>
    <w:p/>
    <w:p>
      <w:r xmlns:w="http://schemas.openxmlformats.org/wordprocessingml/2006/main">
        <w:t xml:space="preserve">2. আমাদের আধ্যাত্মিক প্রতিশ্রুতি অটুট হওয়া উচিত - Ezekiel 16:16</w:t>
      </w:r>
    </w:p>
    <w:p/>
    <w:p>
      <w:r xmlns:w="http://schemas.openxmlformats.org/wordprocessingml/2006/main">
        <w:t xml:space="preserve">1. Exodus 20:3-5 -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নেমে পড় বা তাদের উপাসনা কর; কারণ আমি, তোমার ঈশ্বর সদাপ্রভু, একজন ঈর্ষান্বিত ঈশ্বর।"</w:t>
      </w:r>
    </w:p>
    <w:p/>
    <w:p>
      <w:r xmlns:w="http://schemas.openxmlformats.org/wordprocessingml/2006/main">
        <w:t xml:space="preserve">2. হিতোপদেশ 6:26-29 - "একজন বেশ্যার জন্য একটি রুটির জন্য থাকতে পারে, কিন্তু অন্য পুরুষের স্ত্রী আপনার জীবনকে শিকার করে। একজন পুরুষ কি তার জামাকাপড় না পুড়িয়ে তার কোলে আগুন দিতে পারে? সে কি হাঁটতে পারে? গরম কয়লার উপর তার পা পুড়ে না যায়? তাহলে সে কি যে অন্য পুরুষের স্ত্রীর সাথে ঘুমায়; যে তাকে স্পর্শ করে সে শাস্তিমুক্ত হবে না।"</w:t>
      </w:r>
    </w:p>
    <w:p/>
    <w:p>
      <w:r xmlns:w="http://schemas.openxmlformats.org/wordprocessingml/2006/main">
        <w:t xml:space="preserve">Ezekiel 16:17 তুমি আমার সোনা ও রূপোর সুন্দর গহনা, যা আমি তোমাকে দিয়েছিলাম, নিয়েছ এবং নিজের জন্য মানুষের মূর্তি তৈরি করেছ এবং তাদের সঙ্গে ব্যভিচার করেছ।</w:t>
      </w:r>
    </w:p>
    <w:p/>
    <w:p>
      <w:r xmlns:w="http://schemas.openxmlformats.org/wordprocessingml/2006/main">
        <w:t xml:space="preserve">ঈশ্বর মূর্তিপূজার নিন্দা করেন এবং ইস্রায়েলকে তাদের অবিশ্বস্ততার জন্য শাস্তি দেন।</w:t>
      </w:r>
    </w:p>
    <w:p/>
    <w:p>
      <w:r xmlns:w="http://schemas.openxmlformats.org/wordprocessingml/2006/main">
        <w:t xml:space="preserve">1. প্রতিমাপূজার বিপদ: Ezekiel 16:17 থেকে শিক্ষা</w:t>
      </w:r>
    </w:p>
    <w:p/>
    <w:p>
      <w:r xmlns:w="http://schemas.openxmlformats.org/wordprocessingml/2006/main">
        <w:t xml:space="preserve">2. বিশ্বস্ত থাকার আহ্বান: ইজেকিয়েল 16:17-এ অবিশ্বস্ততার পরিণতি</w:t>
      </w:r>
    </w:p>
    <w:p/>
    <w:p>
      <w:r xmlns:w="http://schemas.openxmlformats.org/wordprocessingml/2006/main">
        <w:t xml:space="preserve">1. Exodus 20:3-5 - "আমার আগে তোমার অন্য কোন দেবতা থাকবে না। তুমি তোমার কাছে কোন খোদাই করা মূর্তি, বা উপরে স্বর্গে বা নীচে পৃথিবীতে থাকা কোন জিনিসের উপমা তৈরি করবে না। যা মাটির নীচে জলের মধ্যে রয়েছে: তুমি তাদের কাছে নিজেকে প্রণাম করবে না বা তাদের সেবা করবে না, কারণ আমি প্রভু তোমার ঈশ্বর একজন ঈর্ষান্বিত ঈশ্বর।"</w:t>
      </w:r>
    </w:p>
    <w:p/>
    <w:p>
      <w:r xmlns:w="http://schemas.openxmlformats.org/wordprocessingml/2006/main">
        <w:t xml:space="preserve">2. রোমানস 1:18-21 - "কারণ ঈশ্বরের ক্রোধ স্বর্গ থেকে প্রকাশিত হয়েছে সমস্ত অধার্মিকতা ও অধার্মিকতার বিরুদ্ধে, যারা সত্যকে অধার্মিকতায় ধারণ করে; কারণ ঈশ্বরের বিষয়ে যা জানা যায় তা তাদের মধ্যে প্রকাশ পায়; কারণ ঈশ্বর তাদের কাছে এটা দেখালেন৷ কারণ জগত সৃষ্টির সময় থেকে তাঁর অদৃশ্য জিনিসগুলি স্পষ্টভাবে দেখা যায়, যা তৈরি করা হয়েছে তা বোঝা যায়, এমনকি তাঁর চিরন্তন শক্তি এবং ঈশ্বরত্ব; যাতে তারা অজুহাতহীন: কারণ, যখন তারা জানত ঈশ্বর, তারা তাঁকে ঈশ্বর বলে মহিমান্বিত করল না, কৃতজ্ঞও হল না; কিন্তু তাদের কল্পনায় বৃথা হয়ে গেল, এবং তাদের মূর্খ হৃদয় অন্ধকার হয়ে গেল।"</w:t>
      </w:r>
    </w:p>
    <w:p/>
    <w:p>
      <w:r xmlns:w="http://schemas.openxmlformats.org/wordprocessingml/2006/main">
        <w:t xml:space="preserve">Ezekiel 16:18 এবং তোমার ঝাঁকড়া জামাকাপড় নিয়েছিলে এবং সেগুলিকে ঢেকে দিয়েছিলে; এবং তুমি তাদের সামনে আমার তেল ও আমার ধূপ রাখলে।</w:t>
      </w:r>
    </w:p>
    <w:p/>
    <w:p>
      <w:r xmlns:w="http://schemas.openxmlformats.org/wordprocessingml/2006/main">
        <w:t xml:space="preserve">ঈশ্বর ইজেকিয়েলকে তার করুণা ও অনুগ্রহের প্রতিনিধিত্ব হিসাবে ভ্রমরযুক্ত পোশাক নিতে এবং তেল এবং ধূপ দিয়ে ঢেকে দেওয়ার নির্দেশ দিয়েছিলেন।</w:t>
      </w:r>
    </w:p>
    <w:p/>
    <w:p>
      <w:r xmlns:w="http://schemas.openxmlformats.org/wordprocessingml/2006/main">
        <w:t xml:space="preserve">1. করুণা এবং অনুগ্রহের শক্তি - কিভাবে ঈশ্বর সর্বদা ক্ষমা করতে এবং তাঁর অনুগ্রহ প্রসারিত করতে প্রস্তুত।</w:t>
      </w:r>
    </w:p>
    <w:p/>
    <w:p>
      <w:r xmlns:w="http://schemas.openxmlformats.org/wordprocessingml/2006/main">
        <w:t xml:space="preserve">2. ঈশ্বরের জন্য বলিদান করা - আমরা যে জিনিসগুলি করি তার মাধ্যমে আমরা কীভাবে ঈশ্বরের কাছে নৈবেদ্য দিতে পারি।</w:t>
      </w:r>
    </w:p>
    <w:p/>
    <w:p>
      <w:r xmlns:w="http://schemas.openxmlformats.org/wordprocessingml/2006/main">
        <w:t xml:space="preserve">1. কলসিয়ানস 3:12-13 - তাহলে, ঈশ্বরের মনোনীত ব্যক্তিদের হিসাবে, পবিত্র এবং প্রিয়, সহানুভূতিশীল হৃদয়, দয়া, নম্রতা, নম্রতা এবং ধৈর্য পরিধান করুন৷</w:t>
      </w:r>
    </w:p>
    <w:p/>
    <w:p>
      <w:r xmlns:w="http://schemas.openxmlformats.org/wordprocessingml/2006/main">
        <w:t xml:space="preserve">2. রোমানস 12:1 - তাই, ভাইয়েরা, ঈশ্বরের করুণার দ্বারা আমি আপনাকে অনুরোধ করছি, আপনার দেহকে একটি জীবন্ত বলি হিসাবে, পবিত্র এবং ঈশ্বরের কাছে গ্রহণযোগ্য হিসাবে উপস্থাপন করুন, যা আপনার আধ্যাত্মিক উপাসনা।</w:t>
      </w:r>
    </w:p>
    <w:p/>
    <w:p>
      <w:r xmlns:w="http://schemas.openxmlformats.org/wordprocessingml/2006/main">
        <w:t xml:space="preserve">Ezekiel 16:19 আমার যে মাংস আমি তোমাকে দিয়েছিলাম, মিহি ময়দা, তেল ও মধু, যা দিয়ে আমি তোমাকে খাইয়েছিলাম, তাও তুমি তাদের সামনে মিষ্টি সুগন্ধের জন্য রেখেছ; আর তা হল প্রভু সদাপ্রভু বলেন।</w:t>
      </w:r>
    </w:p>
    <w:p/>
    <w:p>
      <w:r xmlns:w="http://schemas.openxmlformats.org/wordprocessingml/2006/main">
        <w:t xml:space="preserve">প্রভু ঈশ্বর ঘোষণা করেন যে তিনি ইজেকিয়েলকে সূক্ষ্ম ময়দা, তেল এবং মধু দিয়েছিলেন, যা ইজেকিয়েল তখন মিষ্টি গন্ধ হিসাবে অন্যদের সামনে রেখেছিলেন।</w:t>
      </w:r>
    </w:p>
    <w:p/>
    <w:p>
      <w:r xmlns:w="http://schemas.openxmlformats.org/wordprocessingml/2006/main">
        <w:t xml:space="preserve">1. ঈশ্বরের করুণাময় বিধান - কিভাবে প্রভু আমাদের যা কিছু প্রয়োজন তা প্রদান করেন।</w:t>
      </w:r>
    </w:p>
    <w:p/>
    <w:p>
      <w:r xmlns:w="http://schemas.openxmlformats.org/wordprocessingml/2006/main">
        <w:t xml:space="preserve">2. প্রাচুর্য ভাগ করে নেওয়া - অন্যদের সাথে আমাদের আশীর্বাদ ভাগ করে নেওয়ার গুরুত্ব।</w:t>
      </w:r>
    </w:p>
    <w:p/>
    <w:p>
      <w:r xmlns:w="http://schemas.openxmlformats.org/wordprocessingml/2006/main">
        <w:t xml:space="preserve">1. 2 করিন্থিয়ানস 9:8 - এবং ঈশ্বর আপনার জন্য সমস্ত অনুগ্রহ প্রশস্ত করতে সক্ষম, যাতে সর্বাবস্থায় সমস্ত কিছুতে, আপনার যা কিছু প্রয়োজন, আপনি প্রতিটি ভাল কাজে প্রচুর পরিমাণে থাকবেন।</w:t>
      </w:r>
    </w:p>
    <w:p/>
    <w:p>
      <w:r xmlns:w="http://schemas.openxmlformats.org/wordprocessingml/2006/main">
        <w:t xml:space="preserve">2. গীতসংহিতা 136:25 - তিনি প্রতিটি প্রাণীকে খাবার দেন: প্রভু পশুকে তার খাবার দেন এবং কান্নাকাটি করা ছোট কাকদের।</w:t>
      </w:r>
    </w:p>
    <w:p/>
    <w:p>
      <w:r xmlns:w="http://schemas.openxmlformats.org/wordprocessingml/2006/main">
        <w:t xml:space="preserve">Ezekiel 16:20 তাছাড়া তুমি তোমার ছেলেমেয়েদের নিয়েছ, যাদের তুমি আমার কাছে জন্ম দিয়েছ এবং এগুলোকে তুমি গ্রাস করার জন্য তাদের উদ্দেশে বলি দিয়েছ। এটা কি তোমার ব্যভিচারের সামান্য বিষয়?</w:t>
      </w:r>
    </w:p>
    <w:p/>
    <w:p>
      <w:r xmlns:w="http://schemas.openxmlformats.org/wordprocessingml/2006/main">
        <w:t xml:space="preserve">ইজেকিয়েল ইস্রায়েলের লোকেদের প্রতিমাতে তাদের সন্তানদের বলিদানের জন্য তিরস্কার করেন।</w:t>
      </w:r>
    </w:p>
    <w:p/>
    <w:p>
      <w:r xmlns:w="http://schemas.openxmlformats.org/wordprocessingml/2006/main">
        <w:t xml:space="preserve">1: ঈশ্বর চান যে আমরা কেবল তাঁরই প্রতি নিবেদিত থাকি, এবং মূর্তিপূজা এবং আমাদের সন্তানদের বলিদানের বিরুদ্ধে সতর্ক করে।</w:t>
      </w:r>
    </w:p>
    <w:p/>
    <w:p>
      <w:r xmlns:w="http://schemas.openxmlformats.org/wordprocessingml/2006/main">
        <w:t xml:space="preserve">2: আমাদের অবশ্যই আমাদের আধ্যাত্মিক পছন্দগুলি সম্পর্কে সচেতন হতে হবে, মূর্তিগুলির কাছে বলিদানের পরিবর্তে ঈশ্বরকে এক সত্য ঈশ্বর হিসাবে সম্মান করতে হবে।</w:t>
      </w:r>
    </w:p>
    <w:p/>
    <w:p>
      <w:r xmlns:w="http://schemas.openxmlformats.org/wordprocessingml/2006/main">
        <w:t xml:space="preserve">1:1 করিন্থিয়ানস 10:14 অতএব, আমার প্রিয় বন্ধুরা, মূর্তি পূজা থেকে পালিয়ে যাও।</w:t>
      </w:r>
    </w:p>
    <w:p/>
    <w:p>
      <w:r xmlns:w="http://schemas.openxmlformats.org/wordprocessingml/2006/main">
        <w:t xml:space="preserve">2: Deuteronomy 12:31 তুমি তাদের মত করে তোমার ঈশ্বর সদাপ্রভুর উপাসনা করবে না, কারণ তাদের দেবতাদের উপাসনা করার সময় তারা সব ধরনের ঘৃণ্য কাজ করে যা সদাপ্রভু ঘৃণা করেন। এমনকি তারা তাদের দেবতাদের উদ্দেশ্যে বলি হিসাবে তাদের পুত্র-কন্যাদের আগুনে পোড়ায়।</w:t>
      </w:r>
    </w:p>
    <w:p/>
    <w:p>
      <w:r xmlns:w="http://schemas.openxmlformats.org/wordprocessingml/2006/main">
        <w:t xml:space="preserve">Ezekiel 16:21 তুমি আমার ছেলেমেয়েদের হত্যা করেছ এবং তাদের জন্য আগুনের মধ্য দিয়ে যাওয়ার জন্য তাদের উদ্ধার করেছ?</w:t>
      </w:r>
    </w:p>
    <w:p/>
    <w:p>
      <w:r xmlns:w="http://schemas.openxmlformats.org/wordprocessingml/2006/main">
        <w:t xml:space="preserve">উত্তরণটি ঈশ্বরের জিজ্ঞাসার বিষয়ে যে কেন তাঁর সন্তানদের হত্যা করা হয়েছিল এবং আগুনে দেওয়া হয়েছিল।</w:t>
      </w:r>
    </w:p>
    <w:p/>
    <w:p>
      <w:r xmlns:w="http://schemas.openxmlformats.org/wordprocessingml/2006/main">
        <w:t xml:space="preserve">1. ঈশ্বরের ভালবাসার শক্তি: উচ্চতর শক্তিতে বিশ্বাস করার অর্থ কী</w:t>
      </w:r>
    </w:p>
    <w:p/>
    <w:p>
      <w:r xmlns:w="http://schemas.openxmlformats.org/wordprocessingml/2006/main">
        <w:t xml:space="preserve">2. আমাদের সন্তানদের বলিদানের পাপ: আমাদের কর্মের পরিণতি পরীক্ষা করা</w:t>
      </w:r>
    </w:p>
    <w:p/>
    <w:p>
      <w:r xmlns:w="http://schemas.openxmlformats.org/wordprocessingml/2006/main">
        <w:t xml:space="preserve">1. Deuteronomy 12:29-31 - অন্য দেবতাদের অনুসরণ করবেন না, তাদের পূজা করবেন না বা তাদের প্রণাম করবেন না; তোমার হাতের কাজ দিয়ে আমাকে রাগান্বিত করো না; এবং আপনার সন্তানদের আগুনে উৎসর্গ করবেন না।</w:t>
      </w:r>
    </w:p>
    <w:p/>
    <w:p>
      <w:r xmlns:w="http://schemas.openxmlformats.org/wordprocessingml/2006/main">
        <w:t xml:space="preserve">2. ইশাইয়া 1:16-17 - নিজেকে ধুয়ে পরিষ্কার করুন। তোমার মন্দ কাজগুলো আমার দৃষ্টি থেকে সরিয়ে দাও; ভুল করা বন্ধ করুন।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Ezekiel 16:22 এবং তোমার সমস্ত জঘন্য কাজ ও তোমার ব্যভিচারে তুমি তোমার যৌবনের দিনগুলি মনে রাখবে না, যখন তুমি উলঙ্গ ও খালি ছিলে এবং তোমার রক্তে কলুষিত ছিলে।</w:t>
      </w:r>
    </w:p>
    <w:p/>
    <w:p>
      <w:r xmlns:w="http://schemas.openxmlformats.org/wordprocessingml/2006/main">
        <w:t xml:space="preserve">Ezekiel 16:22 জোর দেয় যে একজনের সমস্ত পাপের মধ্যে, তাদের তাদের যৌবনের দিনগুলি ভুলে যাওয়া উচিত নয় এবং তারা কীভাবে একসময় দুর্বল এবং অসহায় ছিল।</w:t>
      </w:r>
    </w:p>
    <w:p/>
    <w:p>
      <w:r xmlns:w="http://schemas.openxmlformats.org/wordprocessingml/2006/main">
        <w:t xml:space="preserve">1. আমরা কোথা থেকে এসেছি মনে রাখা - আমাদের যৌবনের প্রতিচ্ছবি</w:t>
      </w:r>
    </w:p>
    <w:p/>
    <w:p>
      <w:r xmlns:w="http://schemas.openxmlformats.org/wordprocessingml/2006/main">
        <w:t xml:space="preserve">2. আমাদের অতীতের একটি অনুস্মারক - আমাদের যৌবনের দিনগুলি</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2 করিন্থিয়ানস 5:17 - অতএব, যদি কেউ খ্রীষ্টে থাকে, তবে সে একটি নতুন সৃষ্টি; পুরাতন চলে গেছে, নতুন এসেছে!</w:t>
      </w:r>
    </w:p>
    <w:p/>
    <w:p>
      <w:r xmlns:w="http://schemas.openxmlformats.org/wordprocessingml/2006/main">
        <w:t xml:space="preserve">Ezekiel 16:23 আর তোমার সমস্ত দুষ্টতার পরেও ঘটল, (হায়, হায় তোমার প্রতি! সদাপ্রভু সদাপ্রভু কহেন;)</w:t>
      </w:r>
    </w:p>
    <w:p/>
    <w:p>
      <w:r xmlns:w="http://schemas.openxmlformats.org/wordprocessingml/2006/main">
        <w:t xml:space="preserve">ঈশ্বর মানুষের দুষ্টতাকে তিরস্কার করেন এবং তাদের পরিণতি সম্পর্কে সতর্ক করেন।</w:t>
      </w:r>
    </w:p>
    <w:p/>
    <w:p>
      <w:r xmlns:w="http://schemas.openxmlformats.org/wordprocessingml/2006/main">
        <w:t xml:space="preserve">1: আমরা যতই দুষ্ট মনে করি না কেন, ঈশ্বরের ভালবাসা অনেক বেশি এবং তিনি সর্বদা আমাদের ক্ষমা করবেন।</w:t>
      </w:r>
    </w:p>
    <w:p/>
    <w:p>
      <w:r xmlns:w="http://schemas.openxmlformats.org/wordprocessingml/2006/main">
        <w:t xml:space="preserve">2: আমাদের সর্বদা আমাদের ক্রিয়াকলাপ সম্পর্কে সচেতন থাকতে হবে, কারণ ঈশ্বর আমাদের দুষ্টতার জন্য আমাদের বিচার করবেন।</w:t>
      </w:r>
    </w:p>
    <w:p/>
    <w:p>
      <w:r xmlns:w="http://schemas.openxmlformats.org/wordprocessingml/2006/main">
        <w:t xml:space="preserve">1: 1 জন 1: 9 - আমরা যদি আমাদের পাপ স্বীকার করি, তবে তিনি আমাদের পাপ ক্ষমা করতে এবং সমস্ত অন্যায় থেকে আমাদের শুদ্ধ করতে বিশ্বস্ত এবং ন্যায়সঙ্গত।</w:t>
      </w:r>
    </w:p>
    <w:p/>
    <w:p>
      <w:r xmlns:w="http://schemas.openxmlformats.org/wordprocessingml/2006/main">
        <w:t xml:space="preserve">2: লুক 13:3 - আমি তোমাকে বলছি, না; কিন্তু আপনি যদি অনুতপ্ত না হন তবে আপনিও একইভাবে ধ্বংস হয়ে যাবেন।</w:t>
      </w:r>
    </w:p>
    <w:p/>
    <w:p>
      <w:r xmlns:w="http://schemas.openxmlformats.org/wordprocessingml/2006/main">
        <w:t xml:space="preserve">Ezekiel 16:24 যে তুমি তোমার জন্য একটি বিশিষ্ট স্থান নির্মাণ করেছ এবং প্রতিটি রাস্তায় তোমাকে একটি উচ্চ স্থান করেছ।</w:t>
      </w:r>
    </w:p>
    <w:p/>
    <w:p>
      <w:r xmlns:w="http://schemas.openxmlformats.org/wordprocessingml/2006/main">
        <w:t xml:space="preserve">Ezekiel 16:24 এ, ঈশ্বর প্রতিটি রাস্তায় উচ্চ স্থান নির্মাণের জন্য লোকেদের তিরস্কার করেন।</w:t>
      </w:r>
    </w:p>
    <w:p/>
    <w:p>
      <w:r xmlns:w="http://schemas.openxmlformats.org/wordprocessingml/2006/main">
        <w:t xml:space="preserve">1. মূর্তিপূজার বিপদ: উচ্চ স্থান তৈরি করার তাগিদকে কীভাবে প্রতিরোধ করা যায়।</w:t>
      </w:r>
    </w:p>
    <w:p/>
    <w:p>
      <w:r xmlns:w="http://schemas.openxmlformats.org/wordprocessingml/2006/main">
        <w:t xml:space="preserve">2. বিশ্বাসের শক্তি: কীভাবে উচ্চ স্থানের পরিবর্তে ঈশ্বরের উপর নির্ভর করা যায়।</w:t>
      </w:r>
    </w:p>
    <w:p/>
    <w:p>
      <w:r xmlns:w="http://schemas.openxmlformats.org/wordprocessingml/2006/main">
        <w:t xml:space="preserve">1. Exodus 20:3-5 - "আমার আগে তোমার অন্য কোন দেবতা থাকবে না।"</w:t>
      </w:r>
    </w:p>
    <w:p/>
    <w:p>
      <w:r xmlns:w="http://schemas.openxmlformats.org/wordprocessingml/2006/main">
        <w:t xml:space="preserve">2. গীতসংহিতা 33:12 - "ধন্য সেই জাতি যার ঈশ্বর প্রভু।"</w:t>
      </w:r>
    </w:p>
    <w:p/>
    <w:p>
      <w:r xmlns:w="http://schemas.openxmlformats.org/wordprocessingml/2006/main">
        <w:t xml:space="preserve">Ezekiel 16:25 তুমি পথের প্রতিটি মাথায় তোমার উচ্চ স্থান নির্মাণ করেছ, তোমার সৌন্দর্যকে ঘৃণার পাত্র করেছ, এবং যাঁরা পাশ দিয়ে যায় তার জন্য তোমার পা খুলে দিয়েছ এবং তোমার ব্যভিচারকে বহুগুণ বাড়িয়ে দিয়েছ।</w:t>
      </w:r>
    </w:p>
    <w:p/>
    <w:p>
      <w:r xmlns:w="http://schemas.openxmlformats.org/wordprocessingml/2006/main">
        <w:t xml:space="preserve">ঈশ্বর তাঁর লোকেদের মিথ্যা উপাসনা এবং তাঁর মানগুলির প্রতি তাদের অবজ্ঞার দ্বারা অসন্তুষ্ট।</w:t>
      </w:r>
    </w:p>
    <w:p/>
    <w:p>
      <w:r xmlns:w="http://schemas.openxmlformats.org/wordprocessingml/2006/main">
        <w:t xml:space="preserve">1: ঈশ্বরের লোকেদের অবশ্যই একমাত্র ঈশ্বরের উপাসনা করতে হবে</w:t>
      </w:r>
    </w:p>
    <w:p/>
    <w:p>
      <w:r xmlns:w="http://schemas.openxmlformats.org/wordprocessingml/2006/main">
        <w:t xml:space="preserve">2: ঈশ্বরকে খুশি করে এমন উপাসনা করুন</w:t>
      </w:r>
    </w:p>
    <w:p/>
    <w:p>
      <w:r xmlns:w="http://schemas.openxmlformats.org/wordprocessingml/2006/main">
        <w:t xml:space="preserve">1: Exodus 20:3-4 আমার আগে তোমার অন্য কোন দেবতা থাকবে না। তুমি নিজের জন্য খোদাই করা মূর্তি বা উপরে স্বর্গে বা নীচের পৃথিবীতে বা মাটির নীচে জলের কোন কিছুর উপমা তৈরি করবে না।</w:t>
      </w:r>
    </w:p>
    <w:p/>
    <w:p>
      <w:r xmlns:w="http://schemas.openxmlformats.org/wordprocessingml/2006/main">
        <w:t xml:space="preserve">2: জন 4:23-24 কিন্তু সময় আসছে, এবং এখন এখানে, যখন সত্যিকারের উপাসকরা আত্মায় ও সত্যে পিতার উপাসনা করবে, কারণ পিতা এই ধরনের লোককে তাঁর উপাসনা করতে চান৷ ঈশ্বর আত্মা, এবং যারা তাঁর উপাসনা করে তাদের অবশ্যই আত্মা ও সত্যে উপাসনা করতে হবে।</w:t>
      </w:r>
    </w:p>
    <w:p/>
    <w:p>
      <w:r xmlns:w="http://schemas.openxmlformats.org/wordprocessingml/2006/main">
        <w:t xml:space="preserve">Ezekiel 16:26 তুমি তোমার প্রতিবেশী মিশরীয়দের সঙ্গেও ব্যভিচার করেছ; আমাকে ক্রোধ জাগিয়ে তুলতে তোমার ব্যভিচার বাড়িয়েছ।</w:t>
      </w:r>
    </w:p>
    <w:p/>
    <w:p>
      <w:r xmlns:w="http://schemas.openxmlformats.org/wordprocessingml/2006/main">
        <w:t xml:space="preserve">ঈশ্বর তাদের প্রতিবেশী, মিশরীয়দের সাথে ব্যভিচার করার জন্য ইস্রায়েলের লোকদের উপর ক্রুদ্ধ।</w:t>
      </w:r>
    </w:p>
    <w:p/>
    <w:p>
      <w:r xmlns:w="http://schemas.openxmlformats.org/wordprocessingml/2006/main">
        <w:t xml:space="preserve">1. "ঈশ্বরের দিকে ফিরুন এবং অনুতাপ করুন: ইজেকিয়েল 16:26 এর একটি অধ্যয়ন"</w:t>
      </w:r>
    </w:p>
    <w:p/>
    <w:p>
      <w:r xmlns:w="http://schemas.openxmlformats.org/wordprocessingml/2006/main">
        <w:t xml:space="preserve">2. "ঈশ্বর পবিত্রতা চান: ইজেকিয়েল 16:26-এ ইস্রায়েলীয়দের উদাহরণ থেকে শিক্ষা নেওয়া"</w:t>
      </w:r>
    </w:p>
    <w:p/>
    <w:p>
      <w:r xmlns:w="http://schemas.openxmlformats.org/wordprocessingml/2006/main">
        <w:t xml:space="preserve">1. 1 করিন্থিয়ানস 6:18-20 - "যৌন অনৈতিকতা থেকে পলায়ন করুন। একজন ব্যক্তি যে অন্য পাপ করে তা শরীরের বাইরে, কিন্তু যৌন অনৈতিক ব্যক্তি তার নিজের শরীরের বিরুদ্ধে পাপ করে।"</w:t>
      </w:r>
    </w:p>
    <w:p/>
    <w:p>
      <w:r xmlns:w="http://schemas.openxmlformats.org/wordprocessingml/2006/main">
        <w:t xml:space="preserve">2. জেমস 4:7-8 - "অতএব নিজেদেরকে ঈশ্বরের কাছে আত্মসমর্পণ কর। শয়তানকে প্রতিহত কর, এবং সে তোমাদের কাছ থেকে পালিয়ে যাবে। ঈশ্বরের নিকটবর্তী হও, এবং তিনি তোমাদের নিকটবর্তী হবেন। হে পাপীগণ, তোমাদের হাত পরিষ্কার কর এবং তোমাদের পবিত্র কর। হৃদয়, আপনি দ্বিমুখী।"</w:t>
      </w:r>
    </w:p>
    <w:p/>
    <w:p>
      <w:r xmlns:w="http://schemas.openxmlformats.org/wordprocessingml/2006/main">
        <w:t xml:space="preserve">Ezekiel 16:27 দেখ, আমি তোমার উপর আমার হাত বাড়িয়ে দিয়েছি এবং তোমার সাধারণ খাবার কমিয়ে দিয়েছি, এবং তোমাকে যারা ঘৃণা করে তাদের ইচ্ছার কাছে তোমাকে তুলে দিয়েছি, পলেষ্টীয়দের কন্যারা, যারা তোমার অশ্লীল আচরণের জন্য লজ্জিত।</w:t>
      </w:r>
    </w:p>
    <w:p/>
    <w:p>
      <w:r xmlns:w="http://schemas.openxmlformats.org/wordprocessingml/2006/main">
        <w:t xml:space="preserve">ঈশ্বর ইস্রায়েলকে তাদের শত্রুদের হাতে তুলে দিয়ে তাদের অশ্লীল আচরণের জন্য শাস্তি দেন, পলেষ্টীয় নারী।</w:t>
      </w:r>
    </w:p>
    <w:p/>
    <w:p>
      <w:r xmlns:w="http://schemas.openxmlformats.org/wordprocessingml/2006/main">
        <w:t xml:space="preserve">1. পাপের পরিণতি: Ezekiel 16:27 এর উপর একটি অধ্যয়ন</w:t>
      </w:r>
    </w:p>
    <w:p/>
    <w:p>
      <w:r xmlns:w="http://schemas.openxmlformats.org/wordprocessingml/2006/main">
        <w:t xml:space="preserve">2. ঈশ্বরের শৃঙ্খলা: ইজেকিয়েল 16:27 এর মাধ্যমে তাঁর ন্যায়বিচার বোঝা</w:t>
      </w:r>
    </w:p>
    <w:p/>
    <w:p>
      <w:r xmlns:w="http://schemas.openxmlformats.org/wordprocessingml/2006/main">
        <w:t xml:space="preserve">1. রোমানস 2:4-5 - "অথবা আপনি কি তাঁর দয়া, সহনশীলতা এবং ধৈর্যের সম্পদের উপর অনুমান করছেন, জানেন না যে ঈশ্বরের দয়া আপনাকে অনুতাপের দিকে নিয়ে যাওয়ার জন্য? কিন্তু আপনার কঠোর এবং অনুতপ্ত হৃদয়ের কারণে আপনি সঞ্চয় করছেন? ক্রোধের দিনে নিজের জন্য ক্রোধ যখন ঈশ্বরের ন্যায়নিষ্ঠ বিচার প্রকাশিত হবে।"</w:t>
      </w:r>
    </w:p>
    <w:p/>
    <w:p>
      <w:r xmlns:w="http://schemas.openxmlformats.org/wordprocessingml/2006/main">
        <w:t xml:space="preserve">2. হিব্রু 12:5-6 -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তিনি শাসন করেন ভালবাসে, এবং শাস্তি দেয় প্রতিটি পুত্র যাকে সে গ্রহণ করে।</w:t>
      </w:r>
    </w:p>
    <w:p/>
    <w:p>
      <w:r xmlns:w="http://schemas.openxmlformats.org/wordprocessingml/2006/main">
        <w:t xml:space="preserve">Ezekiel 16:28 তুমি আসিরীয়দের সাথেও বেশ্যা খেলেছ, কারণ তুমি অতৃপ্ত ছিলে; হ্যাঁ, তুমি তাদের সাথে বেশ্যা করেছ, তবুও সন্তুষ্ট হতে পার নি।</w:t>
      </w:r>
    </w:p>
    <w:p/>
    <w:p>
      <w:r xmlns:w="http://schemas.openxmlformats.org/wordprocessingml/2006/main">
        <w:t xml:space="preserve">ইজেকিয়েল 16:28 একটি অতৃপ্ত, অপ্রীতিকর জীবনধারার পরিণতি বর্ণনা করে।</w:t>
      </w:r>
    </w:p>
    <w:p/>
    <w:p>
      <w:r xmlns:w="http://schemas.openxmlformats.org/wordprocessingml/2006/main">
        <w:t xml:space="preserve">1. "অসন্তুষ্ট ইচ্ছার খরচ"</w:t>
      </w:r>
    </w:p>
    <w:p/>
    <w:p>
      <w:r xmlns:w="http://schemas.openxmlformats.org/wordprocessingml/2006/main">
        <w:t xml:space="preserve">2. "বৈজ্ঞানিকতার বিপদ"</w:t>
      </w:r>
    </w:p>
    <w:p/>
    <w:p>
      <w:r xmlns:w="http://schemas.openxmlformats.org/wordprocessingml/2006/main">
        <w:t xml:space="preserve">1. হিতোপদেশ 6:27-29 - "একজন মানুষ কি তার বুকে আগুন নিতে পারে, এবং তার জামাকাপড় পোড়ানো যায় না? কেউ কি গরম কয়লার উপর যেতে পারে, এবং তার পা পোড়া যায় না? তাই যে তার প্রতিবেশীর স্ত্রীর কাছে যায়; যে তাকে স্পর্শ করবে সে নির্দোষ হবে না।"</w:t>
      </w:r>
    </w:p>
    <w:p/>
    <w:p>
      <w:r xmlns:w="http://schemas.openxmlformats.org/wordprocessingml/2006/main">
        <w:t xml:space="preserve">2. 1 করিন্থিয়ানস 6:18 - "ব্যভিচার থেকে পালাও। একজন মানুষ যে সমস্ত পাপ করে তা দেহ ছাড়াই হয়; কিন্তু যে ব্যভিচার করে সে তার নিজের শরীরের বিরুদ্ধে পাপ করে।"</w:t>
      </w:r>
    </w:p>
    <w:p/>
    <w:p>
      <w:r xmlns:w="http://schemas.openxmlformats.org/wordprocessingml/2006/main">
        <w:t xml:space="preserve">Ezekiel 16:29 তুমি কনান দেশে ক্যালদিয়া পর্যন্ত তোমার ব্যভিচার বহুগুণ বাড়িয়েছ; তবুও তুমি এতে সন্তুষ্ট নও।</w:t>
      </w:r>
    </w:p>
    <w:p/>
    <w:p>
      <w:r xmlns:w="http://schemas.openxmlformats.org/wordprocessingml/2006/main">
        <w:t xml:space="preserve">ঈশ্বর ইস্রায়েলের লোকদেরকে কেনান এবং ক্যালদিয়া উভয় দেশে অনৈতিক কাজ করার জন্য অভিযুক্ত করেছেন এবং তারা এখনও তাদের কর্মে সন্তুষ্ট ছিল না।</w:t>
      </w:r>
    </w:p>
    <w:p/>
    <w:p>
      <w:r xmlns:w="http://schemas.openxmlformats.org/wordprocessingml/2006/main">
        <w:t xml:space="preserve">1. ঈশ্বরের ভালবাসা এবং করুণা শর্তহীন - তাঁর লোকেদের পাপ সত্ত্বেও</w:t>
      </w:r>
    </w:p>
    <w:p/>
    <w:p>
      <w:r xmlns:w="http://schemas.openxmlformats.org/wordprocessingml/2006/main">
        <w:t xml:space="preserve">2. অবাধ্যতার পরিণতি - ঈশ্বরের ইচ্ছা থেকে দূরে সরে যাওয়া</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Jeremiah 17:9 - হৃদয় সব কিছুর উপরে এবং আরোগ্যের বাইরে প্রতারক। কে তা বুঝতে পারে?</w:t>
      </w:r>
    </w:p>
    <w:p/>
    <w:p>
      <w:r xmlns:w="http://schemas.openxmlformats.org/wordprocessingml/2006/main">
        <w:t xml:space="preserve">Ezekiel 16:30 সদাপ্রভু সদাপ্রভু কহেন, তোমার হৃদয় কত দুর্বল, তুমি এই সমস্ত কাজ করছ;</w:t>
      </w:r>
    </w:p>
    <w:p/>
    <w:p>
      <w:r xmlns:w="http://schemas.openxmlformats.org/wordprocessingml/2006/main">
        <w:t xml:space="preserve">প্রভু ঈশ্বর একজন অশ্লীল মহিলার কর্মের নিন্দা করেন।</w:t>
      </w:r>
    </w:p>
    <w:p/>
    <w:p>
      <w:r xmlns:w="http://schemas.openxmlformats.org/wordprocessingml/2006/main">
        <w:t xml:space="preserve">1. অবিশ্বস্ত জগতে আমরা কীভাবে ঈশ্বরের আদেশ পালন করি?</w:t>
      </w:r>
    </w:p>
    <w:p/>
    <w:p>
      <w:r xmlns:w="http://schemas.openxmlformats.org/wordprocessingml/2006/main">
        <w:t xml:space="preserve">2. আমাদের পাপ সত্ত্বেও ঈশ্বরের ভালবাসা এবং ক্ষমা।</w:t>
      </w:r>
    </w:p>
    <w:p/>
    <w:p>
      <w:r xmlns:w="http://schemas.openxmlformats.org/wordprocessingml/2006/main">
        <w:t xml:space="preserve">1. রোমানস 3:23 - "সবাই পাপ করেছে এবং ঈশ্বরের মহিমা থেকে বঞ্চিত হয়েছে।"</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Ezekiel 16:31 তাতে তুমি প্রত্যেক পথের মাথায় তোমার প্রসিদ্ধ স্থান নির্মাণ কর, এবং প্রত্যেক রাস্তায় তোমার উচ্চ স্থান তৈরি কর; এবং আপনি একটি পতিতা মত হয় নি, যে আপনি ভাড়াটিয়া তুচ্ছ;</w:t>
      </w:r>
    </w:p>
    <w:p/>
    <w:p>
      <w:r xmlns:w="http://schemas.openxmlformats.org/wordprocessingml/2006/main">
        <w:t xml:space="preserve">প্রতিটি রাস্তায় একটি বেদী এবং একটি উচ্চ স্থান নির্মাণের জন্য এবং একটি পতিতার জন্য অর্থ প্রদানকে সম্মান না করার জন্য ঈশ্বর লোকেদের তিরস্কার করেন।</w:t>
      </w:r>
    </w:p>
    <w:p/>
    <w:p>
      <w:r xmlns:w="http://schemas.openxmlformats.org/wordprocessingml/2006/main">
        <w:t xml:space="preserve">1. মূর্তিপূজা এবং গর্ব ঈশ্বরের তিরস্কার</w:t>
      </w:r>
    </w:p>
    <w:p/>
    <w:p>
      <w:r xmlns:w="http://schemas.openxmlformats.org/wordprocessingml/2006/main">
        <w:t xml:space="preserve">2. নম্রতা এবং সম্মানের শক্তি</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রোমানস 12:10 - "ভ্রাতৃত্বপূর্ণ ভালবাসার সাথে একে অপরের প্রতি সদয় হও; সম্মানের সাথে একে অপরকে পছন্দ করে।"</w:t>
      </w:r>
    </w:p>
    <w:p/>
    <w:p>
      <w:r xmlns:w="http://schemas.openxmlformats.org/wordprocessingml/2006/main">
        <w:t xml:space="preserve">Ezekiel 16:32 কিন্তু একজন স্ত্রী হিসাবে যে ব্যভিচার করে, যে তার স্বামীর পরিবর্তে অপরিচিতকে গ্রহণ করে!</w:t>
      </w:r>
    </w:p>
    <w:p/>
    <w:p>
      <w:r xmlns:w="http://schemas.openxmlformats.org/wordprocessingml/2006/main">
        <w:t xml:space="preserve">অনুচ্ছেদটি এমন একজন স্ত্রীর কথা বলে যে তার স্বামীর সাথে বিশ্বাসঘাতকতা করেছে এবং পরিবর্তে অপরিচিতদের নিয়ে গেছে।</w:t>
      </w:r>
    </w:p>
    <w:p/>
    <w:p>
      <w:r xmlns:w="http://schemas.openxmlformats.org/wordprocessingml/2006/main">
        <w:t xml:space="preserve">1: ব্যভিচার একটি পাপ - ব্যভিচারের পরিণতি এবং সম্পর্কের ক্ষেত্রে বিশ্বস্ততার গুরুত্ব সম্পর্কে একটি বার্তা।</w:t>
      </w:r>
    </w:p>
    <w:p/>
    <w:p>
      <w:r xmlns:w="http://schemas.openxmlformats.org/wordprocessingml/2006/main">
        <w:t xml:space="preserve">2: ঈশ্বরের ভালবাসা এবং ক্ষমা - যারা ঈশ্বরের কাছ থেকে বিচ্যুত হয়েছে তাদের জন্য আশা এবং মুক্তির বার্তা।</w:t>
      </w:r>
    </w:p>
    <w:p/>
    <w:p>
      <w:r xmlns:w="http://schemas.openxmlformats.org/wordprocessingml/2006/main">
        <w:t xml:space="preserve">1: হিব্রু 13:4 - বিবাহ সকলের মধ্যে সম্মানের সাথে অনুষ্ঠিত হোক, এবং বিবাহের বিছানাটি অপবিত্র হোক, কারণ ঈশ্বর যৌন অনৈতিক ও ব্যভিচারীদের বিচার করবেন।</w:t>
      </w:r>
    </w:p>
    <w:p/>
    <w:p>
      <w:r xmlns:w="http://schemas.openxmlformats.org/wordprocessingml/2006/main">
        <w:t xml:space="preserve">2:1 করিন্থিয়ানস 6:18 - যৌন অনৈতিকতা থেকে পলায়ন করুন। একজন ব্যক্তির অন্য সমস্ত পাপ শরীরের বাইরে, কিন্তু যৌন অনৈতিক ব্যক্তি তার নিজের শরীরের বিরুদ্ধে পাপ করে।</w:t>
      </w:r>
    </w:p>
    <w:p/>
    <w:p>
      <w:r xmlns:w="http://schemas.openxmlformats.org/wordprocessingml/2006/main">
        <w:t xml:space="preserve">Ezekiel 16:33 তারা সমস্ত বেশ্যাকে উপহার দেয়; কিন্তু আপনি আপনার সমস্ত প্রেমিকদের উপহার দেন এবং তাদের ভাড়া করেন, যাতে তারা আপনার ব্যভিচারের জন্য আপনার কাছে আসতে পারে।</w:t>
      </w:r>
    </w:p>
    <w:p/>
    <w:p>
      <w:r xmlns:w="http://schemas.openxmlformats.org/wordprocessingml/2006/main">
        <w:t xml:space="preserve">ঈশ্বর ইস্রায়েলের লোকদেরকে তাদের অবিশ্বস্ততার জন্য এবং তাঁর পরিবর্তে তাদের প্রেমিকদের উপহার দেওয়ার জন্য তিরস্কার করেন।</w:t>
      </w:r>
    </w:p>
    <w:p/>
    <w:p>
      <w:r xmlns:w="http://schemas.openxmlformats.org/wordprocessingml/2006/main">
        <w:t xml:space="preserve">1. ঈশ্বরের প্রতি অবিশ্বস্ততার পরিণতি</w:t>
      </w:r>
    </w:p>
    <w:p/>
    <w:p>
      <w:r xmlns:w="http://schemas.openxmlformats.org/wordprocessingml/2006/main">
        <w:t xml:space="preserve">2. ঈশ্বরের প্রতি বিশ্বস্ততার পুরস্কার</w:t>
      </w:r>
    </w:p>
    <w:p/>
    <w:p>
      <w:r xmlns:w="http://schemas.openxmlformats.org/wordprocessingml/2006/main">
        <w:t xml:space="preserve">1. ম্যাথু 22:37-40 - যীশু বলেছেন, আপনি আপনার সমস্ত হৃদয়, আপনার সমস্ত আত্মা এবং আপনার সমস্ত মন দিয়ে আপনার ঈশ্বর প্রভুকে ভালবাসবেন।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w:t>
      </w:r>
    </w:p>
    <w:p/>
    <w:p>
      <w:r xmlns:w="http://schemas.openxmlformats.org/wordprocessingml/2006/main">
        <w:t xml:space="preserve">Ezekiel 16:34 এবং তোমার মধ্যে অন্য নারীদের থেকে তোমার ব্যভিচারের বিপরীতে, অথচ কেউ তোমাকে ব্যভিচার করতে অনুসরণ করে না: এবং তাতে তুমি পুরস্কার দাও, আর তোমাকে কোন পুরস্কার দেওয়া হয় না, তাই তুমি বিপরীত।</w:t>
      </w:r>
    </w:p>
    <w:p/>
    <w:p>
      <w:r xmlns:w="http://schemas.openxmlformats.org/wordprocessingml/2006/main">
        <w:t xml:space="preserve">অনুচ্ছেদটি একজন মহিলার অবিশ্বস্ততা সম্পর্কে কথা বলে এবং কীভাবে সে তার ব্যভিচারে অন্যান্য মহিলাদের বিপরীত, কারণ সে একটি পুরষ্কার দেয় কিন্তু একটি পায় না।</w:t>
      </w:r>
    </w:p>
    <w:p/>
    <w:p>
      <w:r xmlns:w="http://schemas.openxmlformats.org/wordprocessingml/2006/main">
        <w:t xml:space="preserve">1. অবিশ্বস্ততার বিরুদ্ধে ঈশ্বরের সতর্কবাণী এবং এই ধরনের কর্মের পরিণতি</w:t>
      </w:r>
    </w:p>
    <w:p/>
    <w:p>
      <w:r xmlns:w="http://schemas.openxmlformats.org/wordprocessingml/2006/main">
        <w:t xml:space="preserve">2. নিঃস্বার্থতা এবং কৃতজ্ঞতার গুরুত্ব</w:t>
      </w:r>
    </w:p>
    <w:p/>
    <w:p>
      <w:r xmlns:w="http://schemas.openxmlformats.org/wordprocessingml/2006/main">
        <w:t xml:space="preserve">1. হিতোপদেশ 5:3-5 - কারণ একজন বিচিত্র মহিলার ঠোঁট মৌচাকের মতো ঝরে, এবং তার মুখ তেলের চেয়ে মসৃণ: কিন্তু তার শেষ কীট কাঠের মতো তিক্ত, দুই ধারযুক্ত তরবারির মতো তীক্ষ্ণ। তার পা মৃত্যুর দিকে তলিয়ে যায়; তার পদক্ষেপ জাহান্নাম ধরে।</w:t>
      </w:r>
    </w:p>
    <w:p/>
    <w:p>
      <w:r xmlns:w="http://schemas.openxmlformats.org/wordprocessingml/2006/main">
        <w:t xml:space="preserve">2. হিতোপদেশ 6:32 - কিন্তু যে একজন মহিলার সাথে ব্যভিচার করে তার বুদ্ধির অভাব রয়েছে: যে এটি করে সে তার নিজের আত্মাকে ধ্বংস করে।</w:t>
      </w:r>
    </w:p>
    <w:p/>
    <w:p>
      <w:r xmlns:w="http://schemas.openxmlformats.org/wordprocessingml/2006/main">
        <w:t xml:space="preserve">Ezekiel 16:35 অতএব, হে বেশ্যা, সদাপ্রভুর বাক্য শুন;</w:t>
      </w:r>
    </w:p>
    <w:p/>
    <w:p>
      <w:r xmlns:w="http://schemas.openxmlformats.org/wordprocessingml/2006/main">
        <w:t xml:space="preserve">প্রভু জেরুজালেমের লোকদেরকে তার প্রতি অবিশ্বস্ত হওয়ার জন্য নিন্দা করেন৷</w:t>
      </w:r>
    </w:p>
    <w:p/>
    <w:p>
      <w:r xmlns:w="http://schemas.openxmlformats.org/wordprocessingml/2006/main">
        <w:t xml:space="preserve">1: আমাদের অবশ্যই প্রভুর প্রতি বিশ্বস্ত থাকতে হবে এবং জেরুজালেমের লোকদের মতো হতে হবে না।</w:t>
      </w:r>
    </w:p>
    <w:p/>
    <w:p>
      <w:r xmlns:w="http://schemas.openxmlformats.org/wordprocessingml/2006/main">
        <w:t xml:space="preserve">2: প্রভুর আনুগত্য করুন এবং তাঁর করুণা পাওয়ার জন্য আমাদের পাপ থেকে অনুতপ্ত হন।</w:t>
      </w:r>
    </w:p>
    <w:p/>
    <w:p>
      <w:r xmlns:w="http://schemas.openxmlformats.org/wordprocessingml/2006/main">
        <w:t xml:space="preserve">1: Jeremiah 3:1-2 "যদি একজন লোক তার স্ত্রীকে তালাক দেয় এবং সে তাকে ছেড়ে অন্য পুরুষকে বিয়ে করে, তবে সে কি তার কাছে আবার ফিরে আসবে? দেশটি কি সম্পূর্ণরূপে অপবিত্র হবে না? কিন্তু আপনি অনেক প্রেমিকের সাথে বেশ্যার মতো জীবনযাপন করেছেন? তুমি এখন আমার কাছে ফিরে যাও?"</w:t>
      </w:r>
    </w:p>
    <w:p/>
    <w:p>
      <w:r xmlns:w="http://schemas.openxmlformats.org/wordprocessingml/2006/main">
        <w:t xml:space="preserve">2: জেমস 4:7-10 "তাহলে, ঈশ্বরের কাছে নিজেকে সমর্পণ করুন। শয়তানকে প্রতিহত করুন, এবং সে আপনার কাছ থেকে পলায়ন করবে। ঈশ্বরের কাছে এসো এবং সে আপনার কাছে আসবে। হে পাপীগণ, আপনার হাত ধুয়ে ফেলুন এবং আপনার পবিত্র করুন। হৃদয়, আপনি দ্বি-মনোভাবাপন্ন। দুঃখ কর, শোক কর এবং বিলাপ কর। তোমার হাসিকে শোকে এবং তোমার আনন্দকে বিষণ্ণতায় পরিবর্তন কর। প্রভুর সামনে নিজেকে বিনীত কর, এবং তিনি তোমাকে উপরে তুলবেন।"</w:t>
      </w:r>
    </w:p>
    <w:p/>
    <w:p>
      <w:r xmlns:w="http://schemas.openxmlformats.org/wordprocessingml/2006/main">
        <w:t xml:space="preserve">Ezekiel 16:36 প্রভু সদাপ্রভু এই কথা বলেন; কারণ তোমার অশ্লীলতা ঢেলে দেওয়া হয়েছিল, এবং তোমার উলঙ্গতা তোমার প্রেমিকদের সঙ্গে তোমার ব্যভিচারের মাধ্যমে, তোমার সমস্ত জঘন্য মূর্তিগুলির দ্বারা এবং তোমার সন্তানদের রক্তের দ্বারা, যা তুমি তাদের দিয়েছিলে তা আবিষ্কার হয়েছিল৷</w:t>
      </w:r>
    </w:p>
    <w:p/>
    <w:p>
      <w:r xmlns:w="http://schemas.openxmlformats.org/wordprocessingml/2006/main">
        <w:t xml:space="preserve">প্রভু ঈশ্বর ইস্রায়েলের লোকদের তাদের অনৈতিকতা এবং মূর্তিপূজার জন্য এবং তাদের সন্তানদের বলি হিসাবে উত্সর্গ করার জন্য নিন্দা করেন।</w:t>
      </w:r>
    </w:p>
    <w:p/>
    <w:p>
      <w:r xmlns:w="http://schemas.openxmlformats.org/wordprocessingml/2006/main">
        <w:t xml:space="preserve">1. "নৈতিকতার সাথে আপস করার পরিণতি"</w:t>
      </w:r>
    </w:p>
    <w:p/>
    <w:p>
      <w:r xmlns:w="http://schemas.openxmlformats.org/wordprocessingml/2006/main">
        <w:t xml:space="preserve">2. "মূর্তিপূজার বিপদ"</w:t>
      </w:r>
    </w:p>
    <w:p/>
    <w:p>
      <w:r xmlns:w="http://schemas.openxmlformats.org/wordprocessingml/2006/main">
        <w:t xml:space="preserve">1. Jeremiah 2:20-23 - তাদের অবিশ্বস্ততা এবং মূর্তিপূজার জন্য ইস্রায়েলের বিরুদ্ধে ঈশ্বরের অভিযুক্ত।</w:t>
      </w:r>
    </w:p>
    <w:p/>
    <w:p>
      <w:r xmlns:w="http://schemas.openxmlformats.org/wordprocessingml/2006/main">
        <w:t xml:space="preserve">2. Hosea 4:1-3 - ইস্রায়েলকে তাদের অনৈতিক এবং মূর্তিপূজামূলক কাজের জন্য ঈশ্বরের নিন্দা।</w:t>
      </w:r>
    </w:p>
    <w:p/>
    <w:p>
      <w:r xmlns:w="http://schemas.openxmlformats.org/wordprocessingml/2006/main">
        <w:t xml:space="preserve">Ezekiel 16:37 দেখ, সেইজন্য আমি তোমার সমস্ত প্রেমিকদের একত্র করব, যাদের সাথে তুমি আনন্দ পেয়েছ, এবং যাদেরকে তুমি ভালবাসে, যাদেরকে তুমি ঘৃণা করেছ তাদের সকলকে; এমনকি আমি তাদের তোমার চারপাশে জড়ো করব এবং তাদের কাছে তোমার উলঙ্গতা আবিষ্কার করব যাতে তারা তোমার সমস্ত উলঙ্গতা দেখতে পায়।</w:t>
      </w:r>
    </w:p>
    <w:p/>
    <w:p>
      <w:r xmlns:w="http://schemas.openxmlformats.org/wordprocessingml/2006/main">
        <w:t xml:space="preserve">ঈশ্বর প্রেমিক এবং ঘৃণা উভয় প্রেমিকদের একত্রিত করবেন এবং শাস্তি হিসাবে তাদের নগ্নতা প্রকাশ করবেন।</w:t>
      </w:r>
    </w:p>
    <w:p/>
    <w:p>
      <w:r xmlns:w="http://schemas.openxmlformats.org/wordprocessingml/2006/main">
        <w:t xml:space="preserve">1. ঈশ্বর আমাদের সমস্ত অন্যায় দেখেন এবং চূড়ান্ত বিচারক৷</w:t>
      </w:r>
    </w:p>
    <w:p/>
    <w:p>
      <w:r xmlns:w="http://schemas.openxmlformats.org/wordprocessingml/2006/main">
        <w:t xml:space="preserve">2. ঈশ্বরের আদেশ অনুসরণ করার জন্য আমাদের সতর্ক থাকতে হবে এবং বিপথগামী না হতে হবে।</w:t>
      </w:r>
    </w:p>
    <w:p/>
    <w:p>
      <w:r xmlns:w="http://schemas.openxmlformats.org/wordprocessingml/2006/main">
        <w:t xml:space="preserve">1. গালাতীয় 6:7-8 প্রতারিত হবেন না: ঈশ্বরকে ঠাট্টা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রোমানস 14:12 তাহলে আমরা প্রত্যেকে ঈশ্বরের কাছে নিজের হিসাব দেব।</w:t>
      </w:r>
    </w:p>
    <w:p/>
    <w:p>
      <w:r xmlns:w="http://schemas.openxmlformats.org/wordprocessingml/2006/main">
        <w:t xml:space="preserve">Ezekiel 16:38 এবং আমি তোমাকে বিচার করব, যেমন বিবাহ ভঙ্গকারী এবং রক্তপাতকারী মহিলাদের বিচার করা হয়; ক্রোধ ও ঈর্ষায় আমি তোমাকে রক্ত দিব।</w:t>
      </w:r>
    </w:p>
    <w:p/>
    <w:p>
      <w:r xmlns:w="http://schemas.openxmlformats.org/wordprocessingml/2006/main">
        <w:t xml:space="preserve">ঈশ্বর জেরুজালেমকে তাদের পাপের জন্য শাস্তি দেবেন যেভাবে তিনি ব্যভিচার ও হত্যাকারী নারীদের শাস্তি দেন।</w:t>
      </w:r>
    </w:p>
    <w:p/>
    <w:p>
      <w:r xmlns:w="http://schemas.openxmlformats.org/wordprocessingml/2006/main">
        <w:t xml:space="preserve">1. ঈশ্বরের ন্যায়বিচার নিরলস: ইজেকিয়েল 16:38 এর উপর একটি অধ্যয়ন</w:t>
      </w:r>
    </w:p>
    <w:p/>
    <w:p>
      <w:r xmlns:w="http://schemas.openxmlformats.org/wordprocessingml/2006/main">
        <w:t xml:space="preserve">2. পাপের পরিণতি: ইজেকিয়েল 16:38 প্রসঙ্গে</w:t>
      </w:r>
    </w:p>
    <w:p/>
    <w:p>
      <w:r xmlns:w="http://schemas.openxmlformats.org/wordprocessingml/2006/main">
        <w:t xml:space="preserve">1. হিব্রু 13:4 - বিবাহ সকলের মধ্যে সম্মানের সাথে অনুষ্ঠিত হওয়া উচিত, এবং বিবাহের বিছানাটি অপবিত্র হওয়া উচিত, কারণ ঈশ্বর যৌন অনৈতিক এবং ব্যভিচারীদের বিচার করবেন।</w:t>
      </w:r>
    </w:p>
    <w:p/>
    <w:p>
      <w:r xmlns:w="http://schemas.openxmlformats.org/wordprocessingml/2006/main">
        <w:t xml:space="preserve">2. Jeremiah 5:9 - আমি কি তাদের এই কাজের জন্য শাস্তি দেব না? প্রভু ঘোষণা করেন; আর আমি কি এমন জাতির বিরুদ্ধে প্রতিশোধ নেব না?</w:t>
      </w:r>
    </w:p>
    <w:p/>
    <w:p>
      <w:r xmlns:w="http://schemas.openxmlformats.org/wordprocessingml/2006/main">
        <w:t xml:space="preserve">Ezekiel 16:39 এবং আমিও তোমাকে তাদের হাতে তুলে দেব, এবং তারা তোমার বিশিষ্ট স্থান নিক্ষেপ করবে, এবং তোমার উচ্চ স্থানগুলি ভেঙ্গে ফেলবে: তারা তোমার কাপড়ও খুলে ফেলবে, তোমার সুন্দর গহনাগুলি কেড়ে নেবে এবং তোমাকে ছেড়ে যাবে। নগ্ন এবং খালি</w:t>
      </w:r>
    </w:p>
    <w:p/>
    <w:p>
      <w:r xmlns:w="http://schemas.openxmlformats.org/wordprocessingml/2006/main">
        <w:t xml:space="preserve">তাদের অবিশ্বস্ততার জন্য জেরুজালেমের উপর ঈশ্বরের বিচার।</w:t>
      </w:r>
    </w:p>
    <w:p/>
    <w:p>
      <w:r xmlns:w="http://schemas.openxmlformats.org/wordprocessingml/2006/main">
        <w:t xml:space="preserve">1: তাঁর আশীর্বাদ পাওয়ার জন্য আমাদের অবশ্যই ঈশ্বরের প্রতি বিশ্বস্ত থাকতে হবে।</w:t>
      </w:r>
    </w:p>
    <w:p/>
    <w:p>
      <w:r xmlns:w="http://schemas.openxmlformats.org/wordprocessingml/2006/main">
        <w:t xml:space="preserve">2: পাপের দ্বারা প্রলুব্ধ না হওয়ার জন্য আমাদের সতর্ক থাকতে হবে এবং পরিবর্তে ঈশ্বরের আইনের প্রতি সত্য থাকতে হবে।</w:t>
      </w:r>
    </w:p>
    <w:p/>
    <w:p>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Ezekiel 16:40 তারা তোমার বিরুদ্ধে একটি দল নিয়ে আসবে, এবং তারা তোমাকে পাথর ছুঁড়ে মারবে এবং তাদের তলোয়ার দিয়ে তোমাকে ছুঁড়ে মারবে।</w:t>
      </w:r>
    </w:p>
    <w:p/>
    <w:p>
      <w:r xmlns:w="http://schemas.openxmlformats.org/wordprocessingml/2006/main">
        <w:t xml:space="preserve">আমাদের পাপের জন্য ঈশ্বরের শাস্তি গুরুতর হতে পারে.</w:t>
      </w:r>
    </w:p>
    <w:p/>
    <w:p>
      <w:r xmlns:w="http://schemas.openxmlformats.org/wordprocessingml/2006/main">
        <w:t xml:space="preserve">1: ঈশ্বরের ভালবাসা আমাদের পাপের চেয়ে বড়</w:t>
      </w:r>
    </w:p>
    <w:p/>
    <w:p>
      <w:r xmlns:w="http://schemas.openxmlformats.org/wordprocessingml/2006/main">
        <w:t xml:space="preserve">2: অনুতাপ ক্ষমা আনে</w:t>
      </w:r>
    </w:p>
    <w:p/>
    <w:p>
      <w:r xmlns:w="http://schemas.openxmlformats.org/wordprocessingml/2006/main">
        <w:t xml:space="preserve">1: Isaiah 1:18-19 "এখন আসুন, আমরা একসাথে যুক্তি করি," সদাপ্রভু বলেন। "যদিও তোমার পাপগুলো লালচে রঙের, তবুও সেগুলি তুষারের মতো সাদা হবে; যদিও তারা লাল রঙের মতো লাল, তারা হবে পশমের মতো।</w:t>
      </w:r>
    </w:p>
    <w:p/>
    <w:p>
      <w:r xmlns:w="http://schemas.openxmlformats.org/wordprocessingml/2006/main">
        <w:t xml:space="preserve">2: রোমানস্ 8:1-2 অতএব, যারা খ্রীষ্ট যীশুতে আছে তাদের জন্য এখন কোন নিন্দা নেই, কারণ খ্রীষ্ট যীশুর মাধ্যমে আত্মার আইন যিনি জীবন দেন তিনি আপনাকে পাপ ও মৃত্যুর আইন থেকে মুক্ত করেছেন।</w:t>
      </w:r>
    </w:p>
    <w:p/>
    <w:p>
      <w:r xmlns:w="http://schemas.openxmlformats.org/wordprocessingml/2006/main">
        <w:t xml:space="preserve">Ezekiel 16:41 এবং তারা তোমার ঘরগুলিকে আগুনে পুড়িয়ে ফেলবে, এবং অনেক মহিলার সামনে তোমার বিচার করবে; এবং আমি তোমাকে বেশ্যা করা থেকে বিরত রাখব, এবং তুমি আর কাউকে ভাড়া দেবে না।</w:t>
      </w:r>
    </w:p>
    <w:p/>
    <w:p>
      <w:r xmlns:w="http://schemas.openxmlformats.org/wordprocessingml/2006/main">
        <w:t xml:space="preserve">ঈশ্বর পাপীদের শাস্তি দেবেন তাদের ঘরবাড়ি জ্বালিয়ে দিয়ে এবং অনেক নারীর উপস্থিতিতে বিচার কার্যকর করবেন এবং তারা আর অনৈতিক কার্যকলাপে লিপ্ত হতে পারবে না।</w:t>
      </w:r>
    </w:p>
    <w:p/>
    <w:p>
      <w:r xmlns:w="http://schemas.openxmlformats.org/wordprocessingml/2006/main">
        <w:t xml:space="preserve">1. নৈতিক লঙ্ঘনের পরিণতি: ইজেকিয়েল 16:41 এর একটি অধ্যয়ন</w:t>
      </w:r>
    </w:p>
    <w:p/>
    <w:p>
      <w:r xmlns:w="http://schemas.openxmlformats.org/wordprocessingml/2006/main">
        <w:t xml:space="preserve">2. ঈশ্বরের ক্রোধ: তার বিচারের তীব্রতা বোঝা।</w:t>
      </w:r>
    </w:p>
    <w:p/>
    <w:p>
      <w:r xmlns:w="http://schemas.openxmlformats.org/wordprocessingml/2006/main">
        <w:t xml:space="preserve">1. Ezekiel 16:41 এবং তারা তোমার ঘর আগুনে পুড়িয়ে দেবে, এবং অনেক নারীর সামনে তোমার বিচার করবে: এবং আমি তোমাকে বেশ্যা খেলা থেকে বিরত রাখব, এবং তুমি আর কোন ভাড়া দেবে না।</w:t>
      </w:r>
    </w:p>
    <w:p/>
    <w:p>
      <w:r xmlns:w="http://schemas.openxmlformats.org/wordprocessingml/2006/main">
        <w:t xml:space="preserve">2. Jeremiah 22:13-14 ধিক্ তার জন্য যে অন্যায় দ্বারা তার ঘর নির্মাণ করে, এবং তার ঘর অন্যায় দ্বারা; যে তার প্রতিবেশীর সেবা বিনা বেতনে ব্যবহার করে এবং তাকে তার কাজের জন্য দেয় না; যে বলে, আমি আমার জন্য একটি প্রশস্ত ঘর এবং বড় প্রকোষ্ঠ তৈরি করব, এবং তাকে জানালা কেটে দেব; এবং এটি দেবদারু দিয়ে সিলেড এবং সিঁদুর দিয়ে আঁকা।</w:t>
      </w:r>
    </w:p>
    <w:p/>
    <w:p>
      <w:r xmlns:w="http://schemas.openxmlformats.org/wordprocessingml/2006/main">
        <w:t xml:space="preserve">Ezekiel 16:42 তাই আমি তোমার প্রতি আমার ক্রোধ প্রশমিত করব, এবং আমার ঈর্ষা তোমার উপর থেকে চলে যাবে এবং আমি শান্ত থাকব, আর রাগ করব না।</w:t>
      </w:r>
    </w:p>
    <w:p/>
    <w:p>
      <w:r xmlns:w="http://schemas.openxmlformats.org/wordprocessingml/2006/main">
        <w:t xml:space="preserve">ঈশ্বর ক্ষমা করার প্রতিশ্রুতি দিয়েছেন এবং যারা অনুতাপ করে তাদের উপর আর রাগ করবেন না।</w:t>
      </w:r>
    </w:p>
    <w:p/>
    <w:p>
      <w:r xmlns:w="http://schemas.openxmlformats.org/wordprocessingml/2006/main">
        <w:t xml:space="preserve">1: ঈশ্বরের ভালবাসা এবং ক্ষমা - আমরা যীশুর মধ্যে পুনরুদ্ধার এবং মুক্তি পেতে পারি যখন আমরা অনুতাপে তাঁর দিকে ফিরে যাই।</w:t>
      </w:r>
    </w:p>
    <w:p/>
    <w:p>
      <w:r xmlns:w="http://schemas.openxmlformats.org/wordprocessingml/2006/main">
        <w:t xml:space="preserve">2: অনুতাপের শক্তি - অনুতাপ আমাদের ঈশ্বরের ভাল অনুগ্রহে ফিরিয়ে আনতে পারে এবং তাঁর ক্রোধের অবসান ঘটাতে পারে।</w:t>
      </w:r>
    </w:p>
    <w:p/>
    <w:p>
      <w:r xmlns:w="http://schemas.openxmlformats.org/wordprocessingml/2006/main">
        <w:t xml:space="preserve">1: ম্যাথু 6:14-15 - কারণ আপনি যদি অন্যদের তাদের অপরাধ ক্ষমা করেন তবে আপনার স্বর্গীয় পিতাও আপনাকে ক্ষমা করবেন, কিন্তু আপনি যদি অন্যদের তাদের অপরাধ ক্ষমা না করেন তবে আপনার পিতাও আপনার অপরাধ ক্ষমা করবেন না।</w:t>
      </w:r>
    </w:p>
    <w:p/>
    <w:p>
      <w:r xmlns:w="http://schemas.openxmlformats.org/wordprocessingml/2006/main">
        <w:t xml:space="preserve">2: গীতসংহিতা 103:8-14 - প্রভু করুণাময় এবং করুণাময়, ক্রোধে ধীর এবং অবিচল প্রেমে সমৃদ্ধ। তিনি সর্বদা ধমক দেবেন না, চিরকাল তার রাগ রাখবেন না। তিনি আমাদের পাপ অনুসারে আমাদের সাথে আচরণ করেন না, আমাদের পাপ অনুসারে আমাদের প্রতিশোধ দেন না। কেননা পৃথিবীর উপরে আকাশ যতটা উঁচু, তাদের প্রতি তাঁর অটল ভালবাসা যারা তাঁকে ভয় করে; পশ্চিম থেকে পূর্ব যতদূর, তিনি আমাদের পাপ দূর করেন। একজন পিতা যেমন তার সন্তানদের প্রতি সমবেদনা দেখান, তেমনি প্রভু তাঁর ভয়কারীদের প্রতি সমবেদনা দেখান।</w:t>
      </w:r>
    </w:p>
    <w:p/>
    <w:p>
      <w:r xmlns:w="http://schemas.openxmlformats.org/wordprocessingml/2006/main">
        <w:t xml:space="preserve">Ezekiel 16:43 কারণ তুমি তোমার যৌবনের দিনগুলি মনে রাখো নি, কিন্তু এই সমস্ত বিষয়ে আমাকে বিরক্ত করেছ; দেখ, সেইজন্য আমিও তোমার পথের প্রতিদান তোমার মাথায় দেব, প্রভু সদাপ্রভু এই কথা কহে;</w:t>
      </w:r>
    </w:p>
    <w:p/>
    <w:p>
      <w:r xmlns:w="http://schemas.openxmlformats.org/wordprocessingml/2006/main">
        <w:t xml:space="preserve">ঈশ্বর তাঁর লোকেদেরকে অশ্লীলতা না করার জন্য সতর্ক করছেন এবং প্রতিশ্রুতি দিয়েছেন যে তিনি তাদের অবাধ্যতার জন্য তাদের প্রতিদান দেবেন।</w:t>
      </w:r>
    </w:p>
    <w:p/>
    <w:p>
      <w:r xmlns:w="http://schemas.openxmlformats.org/wordprocessingml/2006/main">
        <w:t xml:space="preserve">1. ঈশ্বরের ন্যায়বিচার: অবাধ্যতার পরিণতি</w:t>
      </w:r>
    </w:p>
    <w:p/>
    <w:p>
      <w:r xmlns:w="http://schemas.openxmlformats.org/wordprocessingml/2006/main">
        <w:t xml:space="preserve">2. প্রভুর সতর্কবাণী: অশ্লীলতা প্রত্যাখ্যান করা</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Ezekiel 16:44 দেখ, প্রত্যেকে যারা হিতোপদেশ ব্যবহার করে, তারা তোমার বিরুদ্ধে এই প্রবাদ বলবে, 'মা যেমন তার কন্যাও তেমনি।'</w:t>
      </w:r>
    </w:p>
    <w:p/>
    <w:p>
      <w:r xmlns:w="http://schemas.openxmlformats.org/wordprocessingml/2006/main">
        <w:t xml:space="preserve">একজন ব্যক্তি তাদের মায়ের সাথে কতটা সাদৃশ্যপূর্ণ তা বর্ণনা করতে এই প্রবাদটি ব্যবহার করা হচ্ছে।</w:t>
      </w:r>
    </w:p>
    <w:p/>
    <w:p>
      <w:r xmlns:w="http://schemas.openxmlformats.org/wordprocessingml/2006/main">
        <w:t xml:space="preserve">1. "মায়েদের প্রবাদবাক্য জ্ঞান"</w:t>
      </w:r>
    </w:p>
    <w:p/>
    <w:p>
      <w:r xmlns:w="http://schemas.openxmlformats.org/wordprocessingml/2006/main">
        <w:t xml:space="preserve">2. "আমাদের পিতামাতার উত্তরাধিকারের জন্য বেঁচে থাকা"</w:t>
      </w:r>
    </w:p>
    <w:p/>
    <w:p>
      <w:r xmlns:w="http://schemas.openxmlformats.org/wordprocessingml/2006/main">
        <w:t xml:space="preserve">1. হিতোপদেশ 22:6 - "একটি শিশুকে যে পথে যেতে হবে সেভাবে প্রশিক্ষণ দিন: এবং যখন সে বৃদ্ধ হবে, তখন সে তা থেকে সরে যাবে না।"</w:t>
      </w:r>
    </w:p>
    <w:p/>
    <w:p>
      <w:r xmlns:w="http://schemas.openxmlformats.org/wordprocessingml/2006/main">
        <w:t xml:space="preserve">2. ইফিসিয়ানস 6:1-3 - "বাচ্চারা, প্রভুতে তোমাদের পিতামাতার বাধ্য হও: কারণ এটি সঠিক। তোমার পিতা ও মাতাকে সম্মান কর; (যেটি প্রতিশ্রুতি সহ প্রথম আদেশ;) যাতে এটি তোমার এবং তোমার মঙ্গল হয়। পৃথিবীতে দীর্ঘজীবী হতে পারে।"</w:t>
      </w:r>
    </w:p>
    <w:p/>
    <w:p>
      <w:r xmlns:w="http://schemas.openxmlformats.org/wordprocessingml/2006/main">
        <w:t xml:space="preserve">Ezekiel 16:45 তুমি তোমার মায়ের কন্যা, যে তার স্বামী ও তার সন্তানদের ঘৃণা করে; এবং তুমি তোমার বোনদের বোন, যারা তাদের স্বামী ও তাদের সন্তানদের ঘৃণা করত: তোমার মা হিত্তীয় এবং তোমার পিতা একজন ইমোরীয়।</w:t>
      </w:r>
    </w:p>
    <w:p/>
    <w:p>
      <w:r xmlns:w="http://schemas.openxmlformats.org/wordprocessingml/2006/main">
        <w:t xml:space="preserve">ইজেকিয়েল এমন একজন মহিলার কথা বলেছেন যিনি তার স্বামী এবং সন্তানদের তুচ্ছ করেন এবং বোনদের সাথে সম্পর্কিত যারা তাদের স্বামী এবং সন্তানদেরও তুচ্ছ করে। মহিলার মা একজন হিট্টাইট এবং তার বাবা একজন আমোরীয়।</w:t>
      </w:r>
    </w:p>
    <w:p/>
    <w:p>
      <w:r xmlns:w="http://schemas.openxmlformats.org/wordprocessingml/2006/main">
        <w:t xml:space="preserve">1. "ঘরে প্রেম: কিভাবে একটি স্বাস্থ্যকর পারিবারিক পরিবেশ তৈরি করা যায়"</w:t>
      </w:r>
    </w:p>
    <w:p/>
    <w:p>
      <w:r xmlns:w="http://schemas.openxmlformats.org/wordprocessingml/2006/main">
        <w:t xml:space="preserve">2. "পারিবারিক কাঠামোতে নিঃশর্ত ভালবাসার শক্তি"</w:t>
      </w:r>
    </w:p>
    <w:p/>
    <w:p>
      <w:r xmlns:w="http://schemas.openxmlformats.org/wordprocessingml/2006/main">
        <w:t xml:space="preserve">1. ইফিসিয়ানস 5:25-33 - "স্বামীরা, আপনার স্ত্রীকে ভালবাসুন, ঠিক যেমন খ্রীষ্ট মন্ডলীকে ভালবাসতেন এবং তার জন্য নিজেকে বিলিয়ে দিয়েছিলেন।"</w:t>
      </w:r>
    </w:p>
    <w:p/>
    <w:p>
      <w:r xmlns:w="http://schemas.openxmlformats.org/wordprocessingml/2006/main">
        <w:t xml:space="preserve">2. 1 পিটার 3:7 - "স্বামীরা, আপনি যেমন আপনার স্ত্রীদের সাথে বসবাস করেন তেমনিভাবে বিবেচনা করুন এবং তাদের সাথে দুর্বল অংশীদার এবং জীবনের অনুগ্রহযোগ্য উপহারের উত্তরাধিকারী হিসাবে তাদের সাথে সম্মানের সাথে আচরণ করুন, যাতে কোনও কিছুই বাধা না দেয়। তোমার প্রার্থনা।"</w:t>
      </w:r>
    </w:p>
    <w:p/>
    <w:p>
      <w:r xmlns:w="http://schemas.openxmlformats.org/wordprocessingml/2006/main">
        <w:t xml:space="preserve">Ezekiel 16:46 আর তোমার বড় বোনের নাম শমরিয়া, সে ও তার কন্যারা যারা তোমার বাঁদিকে থাকে এবং তোমার ছোট বোন, যে তোমার ডানদিকে থাকে, সে হল সদোম ও তার কন্যারা।</w:t>
      </w:r>
    </w:p>
    <w:p/>
    <w:p>
      <w:r xmlns:w="http://schemas.openxmlformats.org/wordprocessingml/2006/main">
        <w:t xml:space="preserve">ইজেকিয়েল 16:46 দুই বোনের কথা বলে - সামরিয়া এবং সদোম - যারা তাদের ধার্মিকতার দিক থেকে বিপরীত।</w:t>
      </w:r>
    </w:p>
    <w:p/>
    <w:p>
      <w:r xmlns:w="http://schemas.openxmlformats.org/wordprocessingml/2006/main">
        <w:t xml:space="preserve">1. ন্যায়পরায়ণতার বৈসাদৃশ্য - Ezekiel 16:46</w:t>
      </w:r>
    </w:p>
    <w:p/>
    <w:p>
      <w:r xmlns:w="http://schemas.openxmlformats.org/wordprocessingml/2006/main">
        <w:t xml:space="preserve">2. ঈশ্বরের অনুগ্রহের শক্তি - Ezekiel 16:46</w:t>
      </w:r>
    </w:p>
    <w:p/>
    <w:p>
      <w:r xmlns:w="http://schemas.openxmlformats.org/wordprocessingml/2006/main">
        <w:t xml:space="preserve">1. ইশাইয়া 5:20 -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গীতসংহিতা 36:7 - হে ঈশ্বর, তোমার প্রেমময় দয়া কতই না চমৎকার! সেইজন্য মানুষের সন্তানেরা তোমার ডানার ছায়ায় তাদের ভরসা রাখে।</w:t>
      </w:r>
    </w:p>
    <w:p/>
    <w:p>
      <w:r xmlns:w="http://schemas.openxmlformats.org/wordprocessingml/2006/main">
        <w:t xml:space="preserve">Ezekiel 16:47 তবুও তুমি তাদের পথের অনুসরণ করো নি বা তাদের জঘন্য কাজগুলো করেও নি; কিন্তু, যেন এটা খুবই সামান্য জিনিস, তোমার সমস্ত পথে তুমি তাদের চেয়ে বেশি কলুষিত হয়েছ।</w:t>
      </w:r>
    </w:p>
    <w:p/>
    <w:p>
      <w:r xmlns:w="http://schemas.openxmlformats.org/wordprocessingml/2006/main">
        <w:t xml:space="preserve">ঈশ্বর তাঁর লোকেদেরকে তাঁর পথ অনুসরণ না করার জন্য উপদেশ দেন, বরং তাদের নিজের দুষ্টতায় আরও এগিয়ে যান।</w:t>
      </w:r>
    </w:p>
    <w:p/>
    <w:p>
      <w:r xmlns:w="http://schemas.openxmlformats.org/wordprocessingml/2006/main">
        <w:t xml:space="preserve">1. আমাদের কখনই ঈশ্বরের পথে চলার গুরুত্বকে ভুলে যাওয়া উচিত নয়</w:t>
      </w:r>
    </w:p>
    <w:p/>
    <w:p>
      <w:r xmlns:w="http://schemas.openxmlformats.org/wordprocessingml/2006/main">
        <w:t xml:space="preserve">2. মঞ্জুর হিসাবে ঈশ্বরের অনুগ্রহ গ্রহণ আরও পাপ হতে পারে</w:t>
      </w:r>
    </w:p>
    <w:p/>
    <w:p>
      <w:r xmlns:w="http://schemas.openxmlformats.org/wordprocessingml/2006/main">
        <w:t xml:space="preserve">1. রোমানস্ 6:1-2 - তাহলে আমরা কি বলব? আমরা কি পাপ চালিয়ে যাব যাতে অনুগ্রহ প্রচুর হতে পারে? কক্ষনোই না! আমরা যারা পাপ করার জন্য মারা গিয়েছিলাম কিভাবে এখনও সেখানে বেঁচে থাকতে পারি?</w:t>
      </w:r>
    </w:p>
    <w:p/>
    <w:p>
      <w:r xmlns:w="http://schemas.openxmlformats.org/wordprocessingml/2006/main">
        <w:t xml:space="preserve">2. ম্যাথু 7:21 - যারা আমাকে বলে, প্রভু, প্রভু, তারা স্বর্গরাজ্যে প্রবেশ করবে না, কিন্তু যে আমার স্বর্গের পিতার ইচ্ছা পালন করে।</w:t>
      </w:r>
    </w:p>
    <w:p/>
    <w:p>
      <w:r xmlns:w="http://schemas.openxmlformats.org/wordprocessingml/2006/main">
        <w:t xml:space="preserve">Ezekiel 16:48 আমার জীবিত কসম, সদাপ্রভু সদাপ্রভু কহেন, তোমার বোন সদোম, তুমি ও তোমার কন্যারা যেমন করেছ তেমন করেনি।</w:t>
      </w:r>
    </w:p>
    <w:p/>
    <w:p>
      <w:r xmlns:w="http://schemas.openxmlformats.org/wordprocessingml/2006/main">
        <w:t xml:space="preserve">প্রভু ঈশ্বর প্রতিশ্রুতি দিয়েছেন যে সদোমের পাপগুলি জেরুজালেমের পাপের মতো খারাপ নয়।</w:t>
      </w:r>
    </w:p>
    <w:p/>
    <w:p>
      <w:r xmlns:w="http://schemas.openxmlformats.org/wordprocessingml/2006/main">
        <w:t xml:space="preserve">1. অবাধ্যতার গুরুতর পরিণতি</w:t>
      </w:r>
    </w:p>
    <w:p/>
    <w:p>
      <w:r xmlns:w="http://schemas.openxmlformats.org/wordprocessingml/2006/main">
        <w:t xml:space="preserve">2. আমাদের ব্যর্থতা সত্ত্বেও ঈশ্বরের করুণা</w:t>
      </w:r>
    </w:p>
    <w:p/>
    <w:p>
      <w:r xmlns:w="http://schemas.openxmlformats.org/wordprocessingml/2006/main">
        <w:t xml:space="preserve">1. রোমানস 2:4 - অথবা আপনি কি তাঁর দয়া, সহনশীলতা এবং ধৈর্যের সম্পদের উপর অনুমান করছেন, এটা জানেন না যে ঈশ্বরের দয়া আপনাকে অনুতাপের দিকে নিয়ে যাওয়ার জন্য?</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Ezekiel 16:49 দেখ, এই ছিল তোমার বোন সদোমের অন্যায়, অহংকার, রুটির পূর্ণতা এবং অলসতার প্রাচুর্য তার ও তার কন্যাদের মধ্যে ছিল, সে দরিদ্র ও অভাবীদের হাতকে শক্তিশালী করেনি।</w:t>
      </w:r>
    </w:p>
    <w:p/>
    <w:p>
      <w:r xmlns:w="http://schemas.openxmlformats.org/wordprocessingml/2006/main">
        <w:t xml:space="preserve">সদোমের অন্যায় ছিল অহংকার, খাদ্যের প্রাচুর্য এবং দরিদ্র ও অভাবীদের সাহায্য না করার সময় অলসতা।</w:t>
      </w:r>
    </w:p>
    <w:p/>
    <w:p>
      <w:r xmlns:w="http://schemas.openxmlformats.org/wordprocessingml/2006/main">
        <w:t xml:space="preserve">1. গর্বের বিপদ: সদোমের পাপের একটি অধ্যয়ন</w:t>
      </w:r>
    </w:p>
    <w:p/>
    <w:p>
      <w:r xmlns:w="http://schemas.openxmlformats.org/wordprocessingml/2006/main">
        <w:t xml:space="preserve">2. দরিদ্র এবং অভাবী সাহায্য: ঈশ্বরের আদেশ একটি পরীক্ষা</w:t>
      </w:r>
    </w:p>
    <w:p/>
    <w:p>
      <w:r xmlns:w="http://schemas.openxmlformats.org/wordprocessingml/2006/main">
        <w:t xml:space="preserve">1. জেমস 4:6 (কিন্তু তিনি আরও অনুগ্রহ দেন। তাই তিনি বলেন, ঈশ্বর গর্বিতদের প্রতিরোধ করেন, কিন্তু নম্রদের অনুগ্রহ দেন।)</w:t>
      </w:r>
    </w:p>
    <w:p/>
    <w:p>
      <w:r xmlns:w="http://schemas.openxmlformats.org/wordprocessingml/2006/main">
        <w:t xml:space="preserve">2. লূক 3:11 (তিনি উত্তর দিয়ে তাদের বললেন, যার কাছে দুটি জামা আছে, সে তাকে দেয় যার একটিও নেই; এবং যার মাংস আছে, সেও তাই করুক৷)</w:t>
      </w:r>
    </w:p>
    <w:p/>
    <w:p>
      <w:r xmlns:w="http://schemas.openxmlformats.org/wordprocessingml/2006/main">
        <w:t xml:space="preserve">Ezekiel 16:50 এবং তারা অহংকারী ছিল, এবং আমার সামনে ঘৃণ্য কাজ করেছিল, তাই আমি তাদের ভাল দেখেছিলাম।</w:t>
      </w:r>
    </w:p>
    <w:p/>
    <w:p>
      <w:r xmlns:w="http://schemas.openxmlformats.org/wordprocessingml/2006/main">
        <w:t xml:space="preserve">ঈশ্বর ইস্রায়েলের লোকদের তাদের অহংকার এবং অনৈতিকতার জন্য শাস্তি দিয়েছিলেন।</w:t>
      </w:r>
    </w:p>
    <w:p/>
    <w:p>
      <w:r xmlns:w="http://schemas.openxmlformats.org/wordprocessingml/2006/main">
        <w:t xml:space="preserve">1. অহংকারের পরিণতি</w:t>
      </w:r>
    </w:p>
    <w:p/>
    <w:p>
      <w:r xmlns:w="http://schemas.openxmlformats.org/wordprocessingml/2006/main">
        <w:t xml:space="preserve">2. ঈশ্বরের আনুগত্যের গুরুত্ব</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Ezekiel 16:51 শমরিয়াও তোমার অর্ধেক পাপ করে নি; কিন্তু তুমি তোমার ঘৃণ্য কাজগুলো তাদের চেয়ে অনেক বেশি করেছ এবং তোমার সব ঘৃণ্য কাজ করে তোমার বোনদেরকে ন্যায়পরায়ণ করেছ।</w:t>
      </w:r>
    </w:p>
    <w:p/>
    <w:p>
      <w:r xmlns:w="http://schemas.openxmlformats.org/wordprocessingml/2006/main">
        <w:t xml:space="preserve">শমরিয়া এবং জেরুজালেমকে তাদের দুষ্টতার সাথে তুলনা করা হয় এবং উভয়কেই প্রভুর চোখে জঘন্য বলে মনে করা হয়।</w:t>
      </w:r>
    </w:p>
    <w:p/>
    <w:p>
      <w:r xmlns:w="http://schemas.openxmlformats.org/wordprocessingml/2006/main">
        <w:t xml:space="preserve">1. পাপের উপর ঈশ্বরের বিচারের অনিবার্যতা</w:t>
      </w:r>
    </w:p>
    <w:p/>
    <w:p>
      <w:r xmlns:w="http://schemas.openxmlformats.org/wordprocessingml/2006/main">
        <w:t xml:space="preserve">2. পাপে অন্যদের সাথে নিজেদের তুলনা করার বিপদ</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Ezekiel 16:52 তুমিও, যে তোমার বোনদের বিচার করেছ, তোমার পাপের জন্য তোমার নিজেরই লজ্জা সহ্য কর যে তুমি তাদের চেয়েও জঘন্য কাজ করেছ; তারা তোমার চেয়েও বেশি ধার্মিক: হ্যাঁ, তুমিও লজ্জিত হও, এবং তাতে তোমার লজ্জা সহ্য কর। তুমি তোমার বোনদের ন্যায়সঙ্গত করেছ।</w:t>
      </w:r>
    </w:p>
    <w:p/>
    <w:p>
      <w:r xmlns:w="http://schemas.openxmlformats.org/wordprocessingml/2006/main">
        <w:t xml:space="preserve">Ezekiel 16:52 সতর্ক করে যে যারা তাদের বোনদের বিচার করে তারা তাদের নিজেদের পাপের জন্য লজ্জিত হবে, যা তাদের বোনদের চেয়েও খারাপ।</w:t>
      </w:r>
    </w:p>
    <w:p/>
    <w:p>
      <w:r xmlns:w="http://schemas.openxmlformats.org/wordprocessingml/2006/main">
        <w:t xml:space="preserve">1. ঈশ্বর আমাদের অন্যদের বিচার করা থেকে এবং আমাদের নিজের পাপের প্রতি বিনীতভাবে প্রতিফলিত করার জন্য আমাদের ডাকেন।</w:t>
      </w:r>
    </w:p>
    <w:p/>
    <w:p>
      <w:r xmlns:w="http://schemas.openxmlformats.org/wordprocessingml/2006/main">
        <w:t xml:space="preserve">2. আমরা প্রভুর উপর আস্থা রাখলেই আমরা আমাদের লজ্জা থেকে মুক্তি পেতে পারি।</w:t>
      </w:r>
    </w:p>
    <w:p/>
    <w:p>
      <w:r xmlns:w="http://schemas.openxmlformats.org/wordprocessingml/2006/main">
        <w:t xml:space="preserve">1. জেমস 4:11-12 - "ভাইয়েরা, একে অপরের মন্দ কথা বলবেন না। যে তার ভাইকে খারাপ বলে এবং তার ভাইকে বিচার করে, সে আইনের মন্দ বলে এবং আইনের বিচার করে: কিন্তু আপনি যদি আইনের বিচার করেন, আপনি আইন পালনকারী নন, কিন্তু একজন বিচারক। একজন আইনদাতা আছেন, যিনি রক্ষা করতে এবং ধ্বংস করতে সক্ষম: আপনি কে অন্যের বিচার করেন?</w:t>
      </w:r>
    </w:p>
    <w:p/>
    <w:p>
      <w:r xmlns:w="http://schemas.openxmlformats.org/wordprocessingml/2006/main">
        <w:t xml:space="preserve">2. ইশাইয়া 1:18 - "এখন আসুন, এবং আমরা একসাথে যুক্তি করি, প্রভু বলেছেন: যদিও আপনার পাপগুলি লালচে রঙের হয়, তবে সেগুলি তুষারের মতো সাদা হবে; যদিও তারা লাল রঙের মতো লাল, তারা হবে পশমের মতো।"</w:t>
      </w:r>
    </w:p>
    <w:p/>
    <w:p>
      <w:r xmlns:w="http://schemas.openxmlformats.org/wordprocessingml/2006/main">
        <w:t xml:space="preserve">Ezekiel 16:53 আমি যখন তাদের বন্দিদশা, সদোম ও তার কন্যাদের বন্দিত্ব এবং শমরিয়া ও তার কন্যাদের বন্দিত্ব ফিরিয়ে আনব, তখন আমি তাদের মধ্যে তোমার বন্দীদের বন্দিত্ব ফিরিয়ে আনব:</w:t>
      </w:r>
    </w:p>
    <w:p/>
    <w:p>
      <w:r xmlns:w="http://schemas.openxmlformats.org/wordprocessingml/2006/main">
        <w:t xml:space="preserve">ঈশ্বর সদোম এবং শমরিয়ার বন্দীদের ফিরিয়ে আনার প্রতিশ্রুতি দিয়েছেন যখন তিনি ইজেকিয়েলের বন্দীদের ফিরিয়ে আনবেন।</w:t>
      </w:r>
    </w:p>
    <w:p/>
    <w:p>
      <w:r xmlns:w="http://schemas.openxmlformats.org/wordprocessingml/2006/main">
        <w:t xml:space="preserve">1. ঈশ্বরের প্রতিশ্রুতি - কীভাবে তাঁর মুক্তি আমাদের মুক্তি দেয়</w:t>
      </w:r>
    </w:p>
    <w:p/>
    <w:p>
      <w:r xmlns:w="http://schemas.openxmlformats.org/wordprocessingml/2006/main">
        <w:t xml:space="preserve">2. ইস্রায়েলের অবশিষ্টাংশ - তাঁর লোকেদের মধ্যে ঈশ্বরের বিশ্বস্ততা</w:t>
      </w:r>
    </w:p>
    <w:p/>
    <w:p>
      <w:r xmlns:w="http://schemas.openxmlformats.org/wordprocessingml/2006/main">
        <w:t xml:space="preserve">1. ইশাইয়া 43:25-26 - আমি, এমনকি আমিই সেই ব্যক্তি যে আমার নিজের জন্য তোমার পাপ মুছে দেয় এবং তোমার পাপ মনে রাখবে না। আমাকে স্মরণে রাখুন: আসুন আমরা একসাথে আবেদন করি: আপনি ঘোষণা করুন, যাতে আপনি ধার্মিক হতে পারেন।</w:t>
      </w:r>
    </w:p>
    <w:p/>
    <w:p>
      <w:r xmlns:w="http://schemas.openxmlformats.org/wordprocessingml/2006/main">
        <w:t xml:space="preserve">2. রোমানস 8:14-17 - কারণ যত লোক ঈশ্বরের আত্মার দ্বারা পরিচালিত হয়, তারা ঈশ্বরের পুত্র। কারণ তোমরা আবার ভয় পাওয়ার জন্য দাসত্বের আত্মা পান নি৷ কিন্তু তোমরা দত্তক নেওয়ার আত্মা পেয়েছ, যেখানে আমরা আব্বা, পিতাকে ডাকি৷ আত্মা নিজেই আমাদের আত্মার সাথে সাক্ষ্য দেয় যে আমরা ঈশ্বরের সন্তান।</w:t>
      </w:r>
    </w:p>
    <w:p/>
    <w:p>
      <w:r xmlns:w="http://schemas.openxmlformats.org/wordprocessingml/2006/main">
        <w:t xml:space="preserve">Ezekiel 16:54 যাতে আপনি নিজের লজ্জা সহ্য করতে পারেন, এবং আপনি যা কিছু করেছেন তাতে বিব্রত হতে পারেন, যাতে আপনি তাদের কাছে সান্ত্বনা।</w:t>
      </w:r>
    </w:p>
    <w:p/>
    <w:p>
      <w:r xmlns:w="http://schemas.openxmlformats.org/wordprocessingml/2006/main">
        <w:t xml:space="preserve">Ezekiel থেকে উত্তরণ আমাদের নিজেদের লজ্জা সহ্য করতে এবং অন্যদের জন্য সান্ত্বনা হওয়ার জন্য আমাদের নিজস্ব কর্ম দ্বারা বিভ্রান্ত হতে অনুরোধ করে।</w:t>
      </w:r>
    </w:p>
    <w:p/>
    <w:p>
      <w:r xmlns:w="http://schemas.openxmlformats.org/wordprocessingml/2006/main">
        <w:t xml:space="preserve">1. নম্রতার শক্তি - কীভাবে নিজেকে বিনীত করা অন্যদের জন্য আরও বেশি সান্ত্বনার দিকে নিয়ে যেতে পারে তা অন্বেষণ করা।</w:t>
      </w:r>
    </w:p>
    <w:p/>
    <w:p>
      <w:r xmlns:w="http://schemas.openxmlformats.org/wordprocessingml/2006/main">
        <w:t xml:space="preserve">2. পরিবেশনের আনন্দ - অন্যদের পরিবেশন করা কীভাবে আনন্দের একটি দুর্দান্ত উত্স হতে পারে তা দেখে।</w:t>
      </w:r>
    </w:p>
    <w:p/>
    <w:p>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Ezekiel 16:55 যখন তোমার বোনেরা, সদোম ও তার কন্যারা তাদের পূর্বের সম্পত্তিতে ফিরে যাবে এবং শমরিয়া ও তার কন্যারা তাদের পূর্বের সম্পত্তিতে ফিরে যাবে, তখন তুমি ও তোমার কন্যারা তাদের পূর্বের সম্পত্তিতে ফিরে যাবে।</w:t>
      </w:r>
    </w:p>
    <w:p/>
    <w:p>
      <w:r xmlns:w="http://schemas.openxmlformats.org/wordprocessingml/2006/main">
        <w:t xml:space="preserve">ইজেকিয়েলের এই অনুচ্ছেদটি সদোম, সামরিয়া এবং তাদের কন্যাদের তাদের পূর্বের সম্পত্তিতে ফিরে আসার বিষয়ে কথা বলে।</w:t>
      </w:r>
    </w:p>
    <w:p/>
    <w:p>
      <w:r xmlns:w="http://schemas.openxmlformats.org/wordprocessingml/2006/main">
        <w:t xml:space="preserve">1. ঈশ্বরের অবিরাম প্রেম এবং পুনঃস্থাপন</w:t>
      </w:r>
    </w:p>
    <w:p/>
    <w:p>
      <w:r xmlns:w="http://schemas.openxmlformats.org/wordprocessingml/2006/main">
        <w:t xml:space="preserve">2. আমাদের কর্মের জন্য জবাবদিহিতা গ্রহণ</w:t>
      </w:r>
    </w:p>
    <w:p/>
    <w:p>
      <w:r xmlns:w="http://schemas.openxmlformats.org/wordprocessingml/2006/main">
        <w:t xml:space="preserve">1. লুক 15:11-32 - হারানো পুত্রের দৃষ্টান্ত</w:t>
      </w:r>
    </w:p>
    <w:p/>
    <w:p>
      <w:r xmlns:w="http://schemas.openxmlformats.org/wordprocessingml/2006/main">
        <w:t xml:space="preserve">2. Jeremiah 29:10-14 - পুনর্নবীকরণ এবং পুনরুদ্ধারের ঈশ্বরের প্রতিশ্রুতি</w:t>
      </w:r>
    </w:p>
    <w:p/>
    <w:p>
      <w:r xmlns:w="http://schemas.openxmlformats.org/wordprocessingml/2006/main">
        <w:t xml:space="preserve">Ezekiel 16:56 তোমার অহংকার দিনে তোমার বোন সদোমের কথা তোমার মুখে বলা হয়নি,</w:t>
      </w:r>
    </w:p>
    <w:p/>
    <w:p>
      <w:r xmlns:w="http://schemas.openxmlformats.org/wordprocessingml/2006/main">
        <w:t xml:space="preserve">জেরুজালেমের অহংকার তাকে তার বোন সদোমকে ভুলে যেতে বাধ্য করেছিল।</w:t>
      </w:r>
    </w:p>
    <w:p/>
    <w:p>
      <w:r xmlns:w="http://schemas.openxmlformats.org/wordprocessingml/2006/main">
        <w:t xml:space="preserve">1: অহংকার ভুলে যেতে পারে</w:t>
      </w:r>
    </w:p>
    <w:p/>
    <w:p>
      <w:r xmlns:w="http://schemas.openxmlformats.org/wordprocessingml/2006/main">
        <w:t xml:space="preserve">2: ভুলে যাওয়াকে মনে রাখা</w:t>
      </w:r>
    </w:p>
    <w:p/>
    <w:p>
      <w:r xmlns:w="http://schemas.openxmlformats.org/wordprocessingml/2006/main">
        <w:t xml:space="preserve">1: লূক 14:7-11 ( কিন্তু যখন আপনাকে আমন্ত্রণ জানানো হয়, তখন সর্বনিম্ন স্থানটি গ্রহণ করুন, যাতে আপনার হোস্ট এলে সে আপনাকে বলবে, বন্ধু, আরও ভাল জায়গায় চলে যাও, তাহলে উপস্থিতিতে আপনাকে সম্মান করা হবে অন্য সকল অতিথিদের মধ্যে। কারণ যারা নিজেদেরকে বড় করে তারা সকলকে নত করা হবে, এবং যারা নিজেদেরকে নত করে তাদের উচ্চতর করা হবে।)</w:t>
      </w:r>
    </w:p>
    <w:p/>
    <w:p>
      <w:r xmlns:w="http://schemas.openxmlformats.org/wordprocessingml/2006/main">
        <w:t xml:space="preserve">2: রোমানস 12:3 (কারণ আমাকে যে অনুগ্রহ দেওয়া হয়েছে, আমি তোমাদের প্রত্যেককে বলছি: নিজেকে আপনার চেয়ে বেশি উঁচু মনে করবেন না, বরং ঈশ্বর যে বিশ্বাসকে বিতরণ করেছেন সেই অনুসারে নিজেকে শান্তভাবে বিবেচনা করুন। তোমরা প্রত্যেকে. )</w:t>
      </w:r>
    </w:p>
    <w:p/>
    <w:p>
      <w:r xmlns:w="http://schemas.openxmlformats.org/wordprocessingml/2006/main">
        <w:t xml:space="preserve">Ezekiel 16:57 তোমার দুষ্টতা আবিষ্কৃত হওয়ার আগে, যেমন তোমার তিরস্কারের সময় সিরিয়ার কন্যাদের এবং তার চারপাশের সমস্ত পলেষ্টীয়দের কন্যারা, যারা তোমাকে চারপাশে অবজ্ঞা করে।</w:t>
      </w:r>
    </w:p>
    <w:p/>
    <w:p>
      <w:r xmlns:w="http://schemas.openxmlformats.org/wordprocessingml/2006/main">
        <w:t xml:space="preserve">Ezekiel থেকে উত্তরণ ইস্রায়েলের লোকেদের দুষ্টতা এবং সিরিয়া এবং পলেষ্টীয়দের কন্যাদের তাদের তিরস্কারের কথা বলে।</w:t>
      </w:r>
    </w:p>
    <w:p/>
    <w:p>
      <w:r xmlns:w="http://schemas.openxmlformats.org/wordprocessingml/2006/main">
        <w:t xml:space="preserve">1. দুষ্টতার পরিণতি: এজেকিয়েল 16:57 এর একটি অধ্যয়ন</w:t>
      </w:r>
    </w:p>
    <w:p/>
    <w:p>
      <w:r xmlns:w="http://schemas.openxmlformats.org/wordprocessingml/2006/main">
        <w:t xml:space="preserve">2. আমাদের পাপ এবং অনুতাপ বোঝা: Ezekiel 16:57 এ এক নজর</w:t>
      </w:r>
    </w:p>
    <w:p/>
    <w:p>
      <w:r xmlns:w="http://schemas.openxmlformats.org/wordprocessingml/2006/main">
        <w:t xml:space="preserve">1. ইশাইয়া 5:20 -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হিতোপদেশ 11:21 - হাতে হাত মিললেও, দুষ্টরা দণ্ডিত হবে না: কিন্তু ধার্মিকদের বীজ বিতরণ করা হবে।</w:t>
      </w:r>
    </w:p>
    <w:p/>
    <w:p>
      <w:r xmlns:w="http://schemas.openxmlformats.org/wordprocessingml/2006/main">
        <w:t xml:space="preserve">Ezekiel 16:58 তুমি তোমার অশ্লীলতা ও তোমার জঘন্য কাজগুলো বহন করেছ, সদাপ্রভু বলছেন।</w:t>
      </w:r>
    </w:p>
    <w:p/>
    <w:p>
      <w:r xmlns:w="http://schemas.openxmlformats.org/wordprocessingml/2006/main">
        <w:t xml:space="preserve">ঈশ্বর যিহূদার লোকেদের অনৈতিক আচরণে জড়িত থাকার জন্য অভিযুক্ত করছেন।</w:t>
      </w:r>
    </w:p>
    <w:p/>
    <w:p>
      <w:r xmlns:w="http://schemas.openxmlformats.org/wordprocessingml/2006/main">
        <w:t xml:space="preserve">1. ঈশ্বর অনৈতিকতা ঘৃণা করেন</w:t>
      </w:r>
    </w:p>
    <w:p/>
    <w:p>
      <w:r xmlns:w="http://schemas.openxmlformats.org/wordprocessingml/2006/main">
        <w:t xml:space="preserve">2. পাপের জন্য ঈশ্বরের বিচার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হিতোপদেশ 6:16-19 - "ছয়টি জিনিস আছে যা প্রভু ঘৃণা করেন, সাতটি যা তাঁর কাছে ঘৃণ্য: উদ্ধত চোখ, একটি মিথ্যা জিহ্বা এবং হাত যা নির্দোষ রক্তপাত করে, একটি হৃদয় যা দুষ্ট পরিকল্পনা করে, পা মন্দের দিকে ছুটে যাও, মিথ্যা সাক্ষী যে মিথ্যা বলে, আর যে ভাইদের মধ্যে কলহ বপন করে।"</w:t>
      </w:r>
    </w:p>
    <w:p/>
    <w:p>
      <w:r xmlns:w="http://schemas.openxmlformats.org/wordprocessingml/2006/main">
        <w:t xml:space="preserve">Ezekiel 16:59 কারণ প্রভু সদাপ্রভু এই কথা বলেন; আমি তোমার সাথে এমন আচরণ করব যেমন তুমি করেছ, যে চুক্তি ভঙ্গ করে শপথকে তুচ্ছ করেছে।</w:t>
      </w:r>
    </w:p>
    <w:p/>
    <w:p>
      <w:r xmlns:w="http://schemas.openxmlformats.org/wordprocessingml/2006/main">
        <w:t xml:space="preserve">ঈশ্বর তাদের শাস্তি দেবেন যারা তাঁর সাথে তাদের চুক্তি ভঙ্গ করে।</w:t>
      </w:r>
    </w:p>
    <w:p/>
    <w:p>
      <w:r xmlns:w="http://schemas.openxmlformats.org/wordprocessingml/2006/main">
        <w:t xml:space="preserve">1. চুক্তি ভঙ্গের পরিণতি</w:t>
      </w:r>
    </w:p>
    <w:p/>
    <w:p>
      <w:r xmlns:w="http://schemas.openxmlformats.org/wordprocessingml/2006/main">
        <w:t xml:space="preserve">2. আপনার শব্দ রাখুন: ঈশ্বরের চুক্তি মেনে চলার গুরুত্ব</w:t>
      </w:r>
    </w:p>
    <w:p/>
    <w:p>
      <w:r xmlns:w="http://schemas.openxmlformats.org/wordprocessingml/2006/main">
        <w:t xml:space="preserve">1. ইশাইয়া 24:5 - এর বাসিন্দাদের অধীনে পৃথিবীও কলুষিত হয়েছে; কারণ তারা আইন লঙ্ঘন করেছে, অধ্যাদেশ পরিবর্তন করেছে, চিরস্থায়ী চুক্তি ভঙ্গ করেছে।</w:t>
      </w:r>
    </w:p>
    <w:p/>
    <w:p>
      <w:r xmlns:w="http://schemas.openxmlformats.org/wordprocessingml/2006/main">
        <w:t xml:space="preserve">2. জেমস 5:12 - কিন্তু সর্বোপরি, আমার ভাইয়েরা, শপথ করো না, স্বর্গের নামেও নয়, পৃথিবীর নামেও নয়, অন্য কোন শপথের দ্বারাও নয়; তবে তোমাদের হ্যাঁ হ্যাঁ হতে দিন; আর তোমার না, না; পাছে নিন্দার মধ্যে পড়েন।</w:t>
      </w:r>
    </w:p>
    <w:p/>
    <w:p>
      <w:r xmlns:w="http://schemas.openxmlformats.org/wordprocessingml/2006/main">
        <w:t xml:space="preserve">Ezekiel 16:60 তবুও আমি তোমার যৌবনের দিনে তোমার সঙ্গে আমার চুক্তির কথা মনে রাখব এবং তোমার কাছে চিরস্থায়ী চুক্তি স্থাপন করব।</w:t>
      </w:r>
    </w:p>
    <w:p/>
    <w:p>
      <w:r xmlns:w="http://schemas.openxmlformats.org/wordprocessingml/2006/main">
        <w:t xml:space="preserve">ঈশ্বর মনে রাখেন এবং শাস্তির মাঝেও তাঁর চুক্তি পূরণ করেন।</w:t>
      </w:r>
    </w:p>
    <w:p/>
    <w:p>
      <w:r xmlns:w="http://schemas.openxmlformats.org/wordprocessingml/2006/main">
        <w:t xml:space="preserve">1: ঈশ্বর সমস্ত পরিস্থিতিতে বিশ্বস্ত</w:t>
      </w:r>
    </w:p>
    <w:p/>
    <w:p>
      <w:r xmlns:w="http://schemas.openxmlformats.org/wordprocessingml/2006/main">
        <w:t xml:space="preserve">2: ঈশ্বর দয়ালু এবং ন্যায়পরায়ণ</w:t>
      </w:r>
    </w:p>
    <w:p/>
    <w:p>
      <w:r xmlns:w="http://schemas.openxmlformats.org/wordprocessingml/2006/main">
        <w:t xml:space="preserve">1: হিব্রু 13:5 - "তোমাদের আচার-আচরণ লোভমুক্ত হউক; তোমার যা আছে তাতেই সন্তুষ্ট থাকো। কারণ তিনি নিজেই বলেছেন, "আমি তোমাকে কখনো ত্যাগ করব না বা পরিত্যাগ করব না।"</w:t>
      </w:r>
    </w:p>
    <w:p/>
    <w:p>
      <w:r xmlns:w="http://schemas.openxmlformats.org/wordprocessingml/2006/main">
        <w:t xml:space="preserve">2: Deuteronomy 7:9 - "অতএব জেনে রাখ যে প্রভু তোমাদের ঈশ্বর, তিনিই ঈশ্বর, বিশ্বস্ত ঈশ্বর যিনি তাঁকে ভালবাসেন এবং তাঁর আদেশ পালনকারীদের সাথে হাজার প্রজন্ম ধরে চুক্তি ও করুণা রাখেন৷</w:t>
      </w:r>
    </w:p>
    <w:p/>
    <w:p>
      <w:r xmlns:w="http://schemas.openxmlformats.org/wordprocessingml/2006/main">
        <w:t xml:space="preserve">Ezekiel 16:61 তখন তুমি তোমার পথের কথা মনে রাখবে এবং লজ্জিত হবে, যখন তুমি তোমার বোনদের, তোমার বড় এবং তোমার ছোটকে গ্রহণ করবে, এবং আমি তোমাকে কন্যা হিসাবে দেব, কিন্তু তোমার চুক্তি অনুসারে নয়।</w:t>
      </w:r>
    </w:p>
    <w:p/>
    <w:p>
      <w:r xmlns:w="http://schemas.openxmlformats.org/wordprocessingml/2006/main">
        <w:t xml:space="preserve">ঈশ্বর ইস্রায়েলকে তার বড় এবং ছোট বোনদের কন্যা হিসাবে দেওয়ার হুমকি দিয়েছেন, কিন্তু চুক্তির দ্বারা নয়।</w:t>
      </w:r>
    </w:p>
    <w:p/>
    <w:p>
      <w:r xmlns:w="http://schemas.openxmlformats.org/wordprocessingml/2006/main">
        <w:t xml:space="preserve">1. ঈশ্বরের শাস্তি: একটি ভাঙা চুক্তির পরিণতি</w:t>
      </w:r>
    </w:p>
    <w:p/>
    <w:p>
      <w:r xmlns:w="http://schemas.openxmlformats.org/wordprocessingml/2006/main">
        <w:t xml:space="preserve">2. মুক্তির শক্তি: আমাদের ভুল থাকা সত্ত্বেও ঈশ্বরের অনুগ্রহ</w:t>
      </w:r>
    </w:p>
    <w:p/>
    <w:p>
      <w:r xmlns:w="http://schemas.openxmlformats.org/wordprocessingml/2006/main">
        <w:t xml:space="preserve">1. Jeremiah 31:31-34 - দেখ, দিন আসছে, সদাপ্রভু ঘোষণা করেন, যখন আমি ইস্রায়েল পরিবার এবং যিহূদার পরিবারের সাথে একটি নতুন চুক্তি করব, সেই চুক্তির মতো নয় যে চুক্তি আমি তাদের পূর্বপুরুষদের সাথে করেছিলাম৷ যেদিন আমি তাদের মিশর দেশ থেকে বের করে আনতে তাদের হাত ধরেছিলাম, সেই দিন আমি তাদের স্বামী হয়েও আমার চুক্তি ভঙ্গ করেছিলাম, মাবুদ বলছেন। কিন্তু সেই দিনগুলির পরে আমি ইস্রায়েল-কুলের সঙ্গে যে চুক্তি করব, তা মাবুদ বলছেন: আমি তাদের মধ্যে আমার ব্যবস্থা রাখব এবং তাদের হৃদয়ে তা লিখব। আর আমি তাদের ঈশ্বর হব এবং তারা আমার লোক হবে। আর প্রত্যেকে তার প্রতিবেশী ও প্রত্যেক ভাইকে এই বলে শিক্ষা দেবে না, 'প্রভুকে জান, কারণ তারা সবাই আমাকে চিনবে, তাদের ছোট থেকে বড়, প্রভু ঘোষণা করেন৷' কারণ আমি তাদের পাপ ক্ষমা করব এবং তাদের পাপ আর স্মরণ করব না।</w:t>
      </w:r>
    </w:p>
    <w:p/>
    <w:p>
      <w:r xmlns:w="http://schemas.openxmlformats.org/wordprocessingml/2006/main">
        <w:t xml:space="preserve">2. রোমানস 5:20-21 - এখন পাপ বাড়াতে আইন এসেছিল, কিন্তু যেখানে পাপ বেড়েছে, সেখানে অনুগ্রহ আরও বেশি হয়েছে, যাতে পাপ যেমন মৃত্যুতে রাজত্ব করেছিল, তেমনি অনুগ্রহও ধার্মিকতার মাধ্যমে রাজত্ব করতে পারে যা অনন্ত জীবনের দিকে পরিচালিত করে। আমাদের প্রভু যীশু খ্রীষ্ট।</w:t>
      </w:r>
    </w:p>
    <w:p/>
    <w:p>
      <w:r xmlns:w="http://schemas.openxmlformats.org/wordprocessingml/2006/main">
        <w:t xml:space="preserve">Ezekiel 16:62 আমি তোমার সঙ্গে আমার চুক্তি স্থাপন করব; আর তুমি জানবে যে আমিই প্রভু।</w:t>
      </w:r>
    </w:p>
    <w:p/>
    <w:p>
      <w:r xmlns:w="http://schemas.openxmlformats.org/wordprocessingml/2006/main">
        <w:t xml:space="preserve">প্রভু তাঁর লোকেদের সাথে একটি চুক্তি স্থাপন করার প্রতিশ্রুতি দিয়েছেন।</w:t>
      </w:r>
    </w:p>
    <w:p/>
    <w:p>
      <w:r xmlns:w="http://schemas.openxmlformats.org/wordprocessingml/2006/main">
        <w:t xml:space="preserve">1: ঈশ্বরের সাথে চুক্তিতে বসবাস - ঈশ্বরের ভালবাসা এবং আমাদের বাধ্যতা</w:t>
      </w:r>
    </w:p>
    <w:p/>
    <w:p>
      <w:r xmlns:w="http://schemas.openxmlformats.org/wordprocessingml/2006/main">
        <w:t xml:space="preserve">2: ঈশ্বরের সাথে চুক্তি - বিশ্বাস এবং বিশ্বাসের সম্পর্ক</w:t>
      </w:r>
    </w:p>
    <w:p/>
    <w:p>
      <w:r xmlns:w="http://schemas.openxmlformats.org/wordprocessingml/2006/main">
        <w:t xml:space="preserve">1: Jeremiah 31:31-34 - ঈশ্বরের নতুন চুক্তি</w:t>
      </w:r>
    </w:p>
    <w:p/>
    <w:p>
      <w:r xmlns:w="http://schemas.openxmlformats.org/wordprocessingml/2006/main">
        <w:t xml:space="preserve">2: রোমানস 8:31-39 - আমাদের সাথে চুক্তিতে ঈশ্বরের অবিরাম প্রেম</w:t>
      </w:r>
    </w:p>
    <w:p/>
    <w:p>
      <w:r xmlns:w="http://schemas.openxmlformats.org/wordprocessingml/2006/main">
        <w:t xml:space="preserve">Ezekiel 16:63 তুমি মনে রাখবে এবং লজ্জিত হবে, এবং তোমার লজ্জার কারণে আর কখনও মুখ খুলবে না, যখন তুমি যা করেছ তার জন্য আমি তোমার প্রতি শান্ত হব, প্রভু সদাপ্রভু বলছেন।</w:t>
      </w:r>
    </w:p>
    <w:p/>
    <w:p>
      <w:r xmlns:w="http://schemas.openxmlformats.org/wordprocessingml/2006/main">
        <w:t xml:space="preserve">ঈশ্বরের করুণা এমনকি যারা অন্যায় করেছে তাদের জন্যও প্রসারিত হতে পারে, এবং আমরা যদি এটি চাই তবে তিনি আমাদের ক্ষমা করতে পারেন।</w:t>
      </w:r>
    </w:p>
    <w:p/>
    <w:p>
      <w:r xmlns:w="http://schemas.openxmlformats.org/wordprocessingml/2006/main">
        <w:t xml:space="preserve">1. ঈশ্বরের করুণার শক্তি: ক্ষমার জন্য আমাদের প্রয়োজনীয়তা বোঝা</w:t>
      </w:r>
    </w:p>
    <w:p/>
    <w:p>
      <w:r xmlns:w="http://schemas.openxmlformats.org/wordprocessingml/2006/main">
        <w:t xml:space="preserve">2. লজ্জার একটি অনুস্মারক: জেনে রাখা যে আমরা ক্ষমার বাইরে নই</w:t>
      </w:r>
    </w:p>
    <w:p/>
    <w:p>
      <w:r xmlns:w="http://schemas.openxmlformats.org/wordprocessingml/2006/main">
        <w:t xml:space="preserve">1. গীতসংহিতা 51:1-2 - হে ঈশ্বর, তোমার অবিরাম প্রেম অনুসারে আমার প্রতি করুণা কর; আপনার মহান করুণা অনুসারে আমার পাপগুলি মুছে ফেলুন। আমার সমস্ত পাপ ধুয়ে ফেলুন এবং আমার পাপ থেকে আমাকে শুদ্ধ করুন।</w:t>
      </w:r>
    </w:p>
    <w:p/>
    <w:p>
      <w:r xmlns:w="http://schemas.openxmlformats.org/wordprocessingml/2006/main">
        <w:t xml:space="preserve">2. ইশাইয়া 1:18 - এখন আসুন, আমরা বিষয়টির নিষ্পত্তি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ইজেকিয়েল অধ্যায় 17-এ দুটি রূপক দৃষ্টিভঙ্গি রয়েছে যা ব্যাবিলনীয় নির্বাসনের সময় ইস্রায়েলের রাজনৈতিক অস্থিরতা এবং জোটকে সম্বোধন করে। অধ্যায়টি ঈশ্বরের সার্বভৌমত্ব, বিদ্রোহী নেতাদের উপর তাঁর বিচার এবং ভবিষ্যতের পুনরুদ্ধারের প্রতিশ্রুতির উপর জোর দেয়।</w:t>
      </w:r>
    </w:p>
    <w:p/>
    <w:p>
      <w:r xmlns:w="http://schemas.openxmlformats.org/wordprocessingml/2006/main">
        <w:t xml:space="preserve">1ম অনুচ্ছেদ: অধ্যায়টি মহান ঈগল এবং দেবদারু গাছের প্রথম রূপক দিয়ে শুরু হয়েছে। এই দর্শনে, একটি বড় ঈগল একটি এরস গাছের একটি শীর্ষ শাখা নিয়ে একটি নতুন দেশে রোপণ করে, যা যিহূদার রাজা যিহোয়াচিনের নির্বাসনের প্রতীক। যাইহোক, আরেকটি ঈগল উঠে আসে এবং রোপণ করা সিডার গাছটি তার প্রতি আনুগত্য দেখায়, ব্যাবিলনের বিরুদ্ধে বিদ্রোহের প্রতিনিধিত্ব করে (ইজেকিয়েল 17:1-10)।</w:t>
      </w:r>
    </w:p>
    <w:p/>
    <w:p>
      <w:r xmlns:w="http://schemas.openxmlformats.org/wordprocessingml/2006/main">
        <w:t xml:space="preserve">২য় অনুচ্ছেদ: ঈশ্বর প্রথম দর্শনের ব্যাখ্যা করেছেন, ঘোষণা করেছেন যে তিনি বিদ্রোহী নেতাদের বিচার করবেন এবং ব্যাবিলনের সাথে তাদের চুক্তি ভঙ্গ করার জন্য তাদের শাস্তি দেবেন। তিনি বলেছেন যে তারা তাদের কর্মের পরিণতির মুখোমুখি হবে এবং জুদাহ রাজ্যকে উপড়ে ফেলা হবে এবং ধ্বংস করা হবে (ইজেকিয়েল 17:11-21)।</w:t>
      </w:r>
    </w:p>
    <w:p/>
    <w:p>
      <w:r xmlns:w="http://schemas.openxmlformats.org/wordprocessingml/2006/main">
        <w:t xml:space="preserve">3য় অনুচ্ছেদ: অধ্যায়টি একটি দ্রাক্ষালতা এবং একটি দেবদারু গাছের দ্বিতীয় রূপক নিয়ে চলতে থাকে। এই দর্শনে, একটি দ্রাক্ষালতা রোপণ করা হয় এবং বৃদ্ধি পায়, কিন্তু এটি অন্য একটি দেবদারু গাছের মোহে মোহিত হয়ে তার নিজের শিকড় ত্যাগ করে। ঈশ্বর ঘোষণা করেন যে তিনি তার অবিশ্বস্ততার জন্য বিদ্রোহী দ্রাক্ষালতার বিচার করবেন এবং এটি শুকিয়ে যাবে এবং ধ্বংস হবে (ইজেকিয়েল 17:22-24)।</w:t>
      </w:r>
    </w:p>
    <w:p/>
    <w:p>
      <w:r xmlns:w="http://schemas.openxmlformats.org/wordprocessingml/2006/main">
        <w:t xml:space="preserve">সংক্ষেপে,</w:t>
      </w:r>
    </w:p>
    <w:p>
      <w:r xmlns:w="http://schemas.openxmlformats.org/wordprocessingml/2006/main">
        <w:t xml:space="preserve">Ezekiel অধ্যায় সতেরো উপস্থাপন</w:t>
      </w:r>
    </w:p>
    <w:p>
      <w:r xmlns:w="http://schemas.openxmlformats.org/wordprocessingml/2006/main">
        <w:t xml:space="preserve">রাজনৈতিক অস্থিরতা এবং জোটের রূপক,</w:t>
      </w:r>
    </w:p>
    <w:p>
      <w:r xmlns:w="http://schemas.openxmlformats.org/wordprocessingml/2006/main">
        <w:t xml:space="preserve">ঈশ্বরের বিচার, এবং পুনরুদ্ধারের প্রতিশ্রুতি.</w:t>
      </w:r>
    </w:p>
    <w:p/>
    <w:p>
      <w:r xmlns:w="http://schemas.openxmlformats.org/wordprocessingml/2006/main">
        <w:t xml:space="preserve">মহান ঈগল এবং দেবদারু গাছের প্রথম রূপক, নির্বাসন এবং বিদ্রোহের প্রতিনিধিত্ব করে।</w:t>
      </w:r>
    </w:p>
    <w:p>
      <w:r xmlns:w="http://schemas.openxmlformats.org/wordprocessingml/2006/main">
        <w:t xml:space="preserve">প্রথম দর্শনের ব্যাখ্যা, ঈশ্বরের বিচার এবং যিহূদার ধ্বংসের উপর জোর দেওয়া।</w:t>
      </w:r>
    </w:p>
    <w:p>
      <w:r xmlns:w="http://schemas.openxmlformats.org/wordprocessingml/2006/main">
        <w:t xml:space="preserve">দ্রাক্ষালতা এবং দেবদারু গাছের দ্বিতীয় রূপক, অবিশ্বস্ততার প্রতীক।</w:t>
      </w:r>
    </w:p>
    <w:p>
      <w:r xmlns:w="http://schemas.openxmlformats.org/wordprocessingml/2006/main">
        <w:t xml:space="preserve">বিদ্রোহী দ্রাক্ষালতা এবং এর চূড়ান্ত ধ্বংসের উপর ঈশ্বরের রায় ঘোষণা।</w:t>
      </w:r>
    </w:p>
    <w:p/>
    <w:p>
      <w:r xmlns:w="http://schemas.openxmlformats.org/wordprocessingml/2006/main">
        <w:t xml:space="preserve">ইজেকিয়েলের এই অধ্যায়ে দুটি রূপক দৃষ্টিভঙ্গি রয়েছে যা ব্যাবিলনীয় নির্বাসনের সময় ইস্রায়েলের রাজনৈতিক অস্থিরতা এবং জোটের কথা বলে। প্রথম রূপকটিতে একটি বড় ঈগলকে চিত্রিত করা হয়েছে যা একটি দেবদারু গাছের একটি শীর্ষ শাখা নিয়ে একটি নতুন দেশে রোপণ করছে, যা যিহূদার রাজা যিহোয়াচিনের নির্বাসনের প্রতীক। কিন্তু, রোপিত এরস গাছটি ব্যাবিলনের বিরুদ্ধে বিদ্রোহ করে এবং ঈশ্বরের বিচারের মুখোমুখি হয়। দ্বিতীয় রূপক একটি দ্রাক্ষালতাকে চিত্রিত করে যা বেড়ে ওঠে কিন্তু অন্য একটি দেবদারু গাছের দ্বারা প্রলুব্ধ হয়, নিজের শিকড় ত্যাগ করে। ঈশ্বর তার অবিশ্বস্ততার জন্য বিদ্রোহী দ্রাক্ষালতার উপর বিচার ঘোষণা করেন। অধ্যায়টি ঈশ্বরের সার্বভৌমত্ব, বিদ্রোহী নেতাদের উপর তাঁর বিচার এবং ভবিষ্যতের পুনরুদ্ধারের প্রতিশ্রুতির উপর জোর দেয়।</w:t>
      </w:r>
    </w:p>
    <w:p/>
    <w:p>
      <w:r xmlns:w="http://schemas.openxmlformats.org/wordprocessingml/2006/main">
        <w:t xml:space="preserve">Ezekiel 17:1 আর সদাপ্রভুর বাক্য আমার কাছে আসিল,</w:t>
      </w:r>
    </w:p>
    <w:p/>
    <w:p>
      <w:r xmlns:w="http://schemas.openxmlformats.org/wordprocessingml/2006/main">
        <w:t xml:space="preserve">ঈশ্বরের বাক্য ইজেকিয়েলের কাছে এসেছিল, তাকে দুটি ঈগল এবং একটি দ্রাক্ষালতা সম্পর্কে একটি দৃষ্টান্ত দিতে বলেছিল।</w:t>
      </w:r>
    </w:p>
    <w:p/>
    <w:p>
      <w:r xmlns:w="http://schemas.openxmlformats.org/wordprocessingml/2006/main">
        <w:t xml:space="preserve">1. দৃষ্টান্তের শক্তি: Ezekiel 17:1 এর বার্তা অন্বেষণ</w:t>
      </w:r>
    </w:p>
    <w:p/>
    <w:p>
      <w:r xmlns:w="http://schemas.openxmlformats.org/wordprocessingml/2006/main">
        <w:t xml:space="preserve">2. ঈশ্বরের বাক্য: রূপান্তরের আমন্ত্রণ</w:t>
      </w:r>
    </w:p>
    <w:p/>
    <w:p>
      <w:r xmlns:w="http://schemas.openxmlformats.org/wordprocessingml/2006/main">
        <w:t xml:space="preserve">1. লুক 13:6-9 - অনুর্বর ডুমুর গাছের দৃষ্টান্ত</w:t>
      </w:r>
    </w:p>
    <w:p/>
    <w:p>
      <w:r xmlns:w="http://schemas.openxmlformats.org/wordprocessingml/2006/main">
        <w:t xml:space="preserve">2. জন 15:1-8 - দ্রাক্ষালতা এবং শাখাগুলির যীশুর দৃষ্টান্ত</w:t>
      </w:r>
    </w:p>
    <w:p/>
    <w:p>
      <w:r xmlns:w="http://schemas.openxmlformats.org/wordprocessingml/2006/main">
        <w:t xml:space="preserve">Ezekiel 17:2 হে মনুষ্যসন্তান, একটি ধাঁধা বল, এবং ইস্রায়েলের পরিবারের কাছে একটি দৃষ্টান্ত বল;</w:t>
      </w:r>
    </w:p>
    <w:p/>
    <w:p>
      <w:r xmlns:w="http://schemas.openxmlformats.org/wordprocessingml/2006/main">
        <w:t xml:space="preserve">ইস্রায়েলের পরিবারকে একটি ধাঁধা এবং একটি উপমা দেওয়া হয়েছে।</w:t>
      </w:r>
    </w:p>
    <w:p/>
    <w:p>
      <w:r xmlns:w="http://schemas.openxmlformats.org/wordprocessingml/2006/main">
        <w:t xml:space="preserve">1. "দৃষ্টান্তের শক্তি"</w:t>
      </w:r>
    </w:p>
    <w:p/>
    <w:p>
      <w:r xmlns:w="http://schemas.openxmlformats.org/wordprocessingml/2006/main">
        <w:t xml:space="preserve">2. "ধাঁধাঁর জ্ঞান"</w:t>
      </w:r>
    </w:p>
    <w:p/>
    <w:p>
      <w:r xmlns:w="http://schemas.openxmlformats.org/wordprocessingml/2006/main">
        <w:t xml:space="preserve">1. লুক 8:4-8 - এবং যখন একটি বিশাল জনতা জড়ো হয়েছিল, এবং তারা প্রতিটি শহর থেকে তাঁর কাছে এসেছিল, তখন তিনি একটি দৃষ্টান্ত দিয়ে বলেছিলেন:</w:t>
      </w:r>
    </w:p>
    <w:p/>
    <w:p>
      <w:r xmlns:w="http://schemas.openxmlformats.org/wordprocessingml/2006/main">
        <w:t xml:space="preserve">2. হিতোপদেশ 1:6-7 - একটি প্রবাদ এবং একটি রহস্য, জ্ঞানীদের কথা এবং তাদের ধাঁধাগুলি বোঝার জন্য।</w:t>
      </w:r>
    </w:p>
    <w:p/>
    <w:p>
      <w:r xmlns:w="http://schemas.openxmlformats.org/wordprocessingml/2006/main">
        <w:t xml:space="preserve">Ezekiel 17:3 আর বল, প্রভু সদাপ্রভু এই কথা কহেন; বিশাল ডানা, লম্বা ডানাওয়ালা, বিভিন্ন রঙের পালকে পূর্ণ একটি বড় ঈগল লেবাননে এসে এরস গাছের সর্বোচ্চ শাখাটি নিয়ে গেল।</w:t>
      </w:r>
    </w:p>
    <w:p/>
    <w:p>
      <w:r xmlns:w="http://schemas.openxmlformats.org/wordprocessingml/2006/main">
        <w:t xml:space="preserve">প্রভু ঈশ্বর একটি দেবদারু গাছের সর্বোচ্চ শাখা নিতে লেবাননে অনেক রঙের একটি বড় ঈগল পাঠান।</w:t>
      </w:r>
    </w:p>
    <w:p/>
    <w:p>
      <w:r xmlns:w="http://schemas.openxmlformats.org/wordprocessingml/2006/main">
        <w:t xml:space="preserve">1. আমাদের জীবন ঈশ্বরের হাতে: প্রভুর বিশ্বস্ত বিধান অন্বেষণ</w:t>
      </w:r>
    </w:p>
    <w:p/>
    <w:p>
      <w:r xmlns:w="http://schemas.openxmlformats.org/wordprocessingml/2006/main">
        <w:t xml:space="preserve">2. ঈশ্বরের সার্বভৌম ক্ষমতা: আমাদের জীবনের তার ঐশ্বরিক নিয়ন্ত্রণ বোঝা</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Ezekiel 17:4 সে তার কচি ডালপালা কেটে ফেলে পাচারের দেশে নিয়ে গেল; তিনি তা বণিকদের শহরে স্থাপন করলেন।</w:t>
      </w:r>
    </w:p>
    <w:p/>
    <w:p>
      <w:r xmlns:w="http://schemas.openxmlformats.org/wordprocessingml/2006/main">
        <w:t xml:space="preserve">ঈশ্বর একজন বিদ্রোহী রাজাকে শাস্তি দিয়েছিলেন তার ছোট ডালের উপরের অংশটি কেটে দিয়ে এবং এটিকে বিদেশী বাণিজ্যের দেশে নিয়ে গিয়েছিলেন যেখানে এটি বণিকদের একটি শহরে রোপণ করা হয়েছিল।</w:t>
      </w:r>
    </w:p>
    <w:p/>
    <w:p>
      <w:r xmlns:w="http://schemas.openxmlformats.org/wordprocessingml/2006/main">
        <w:t xml:space="preserve">1. আসলে নিয়ন্ত্রণে কে? সমস্ত জাতির উপর ঈশ্বরের সার্বভৌমত্ব.</w:t>
      </w:r>
    </w:p>
    <w:p/>
    <w:p>
      <w:r xmlns:w="http://schemas.openxmlformats.org/wordprocessingml/2006/main">
        <w:t xml:space="preserve">2. ঈশ্বরের বিরুদ্ধে বিদ্রোহের পরিণতি।</w:t>
      </w:r>
    </w:p>
    <w:p/>
    <w:p>
      <w:r xmlns:w="http://schemas.openxmlformats.org/wordprocessingml/2006/main">
        <w:t xml:space="preserve">1. ইশাইয়া 40:15-17 - দেখ, জাতিগুলি একটি বালতি থেকে একটি ফোঁটার মতো, এবং দাঁড়িপাল্লার ধূলিকণার মতো গণনা করা হয়; দেখ, তিনি সূক্ষ্ম ধূলিকণার মত উপকূলীয় অঞ্চলগুলিকে তুলছেন।</w:t>
      </w:r>
    </w:p>
    <w:p/>
    <w:p>
      <w:r xmlns:w="http://schemas.openxmlformats.org/wordprocessingml/2006/main">
        <w:t xml:space="preserve">2.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Ezekiel 17:5 তিনি জমির বীজও নিয়েছিলেন এবং ফলবান জমিতে রোপণ করেছিলেন; তিনি এটিকে বড় জলের ধারে স্থাপন করলেন এবং একটি উইলো গাছের মত স্থাপন করলেন।</w:t>
      </w:r>
    </w:p>
    <w:p/>
    <w:p>
      <w:r xmlns:w="http://schemas.openxmlformats.org/wordprocessingml/2006/main">
        <w:t xml:space="preserve">ঈশ্বর জমি থেকে একটি বীজ নিয়েছিলেন এবং একটি ফলদায়ক জমিতে রোপণ করেছিলেন। তারপরে তিনি এটিকে বড় জলের কাছে রেখেছিলেন এবং এটিকে একটি উইলো গাছে পরিণত করেছিলেন।</w:t>
      </w:r>
    </w:p>
    <w:p/>
    <w:p>
      <w:r xmlns:w="http://schemas.openxmlformats.org/wordprocessingml/2006/main">
        <w:t xml:space="preserve">1. একটি উর্বর ভবিষ্যতের জন্য বীজ রোপণ</w:t>
      </w:r>
    </w:p>
    <w:p/>
    <w:p>
      <w:r xmlns:w="http://schemas.openxmlformats.org/wordprocessingml/2006/main">
        <w:t xml:space="preserve">2. বিশ্বস্ততার পুরষ্কার কাটা</w:t>
      </w:r>
    </w:p>
    <w:p/>
    <w:p>
      <w:r xmlns:w="http://schemas.openxmlformats.org/wordprocessingml/2006/main">
        <w:t xml:space="preserve">1. ইশাইয়া 55:10-11 - কারণ বৃষ্টি এবং তুষার যেমন স্বর্গ থেকে নেমে আসে এবং সেখানে ফিরে আসে না কিন্তু পৃথিবীকে জল দেয়, এটিকে জন্মায় এবং অঙ্কুরিত করে, বীজ বপনকারীকে বীজ দেয় এবং ভক্ষণকারীকে রুটি দেয়, তাই হবে আমার মুখ থেকে যে কথা বের হয় তা হোক;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জেমস 1:17-18 - প্রতিটি ভাল উপহার এবং প্রতিটি নিখুঁত উপহার উপরে থেকে আসে, আলোর পিতার কাছ থেকে নেমে আসে যার সাথে পরিবর্তনের কারণে কোন পার্থক্য বা ছায়া নেই। তাঁর নিজের ইচ্ছায় তিনি সত্যের বাণী দ্বারা আমাদের সামনে নিয়ে এসেছিলেন, যাতে আমরা তাঁর সৃষ্টির প্রথম ফল হতে পারি।</w:t>
      </w:r>
    </w:p>
    <w:p/>
    <w:p>
      <w:r xmlns:w="http://schemas.openxmlformats.org/wordprocessingml/2006/main">
        <w:t xml:space="preserve">Ezekiel 17:6 আর তা বেড়ে উঠল এবং একটি নীচু দ্রাক্ষালতা হয়ে উঠল, যার শাখাগুলি তার দিকে ফিরেছিল এবং তার শিকড়গুলি তার নীচে ছিল, তাই এটি একটি দ্রাক্ষালতা হয়ে উঠল, এবং ডালপালা বের করে এবং ডালপালা বের করে।</w:t>
      </w:r>
    </w:p>
    <w:p/>
    <w:p>
      <w:r xmlns:w="http://schemas.openxmlformats.org/wordprocessingml/2006/main">
        <w:t xml:space="preserve">একটি দ্রাক্ষালতা রোপণ করা হয়েছিল এবং বড় হয়েছিল, শাখাগুলি তার দিকে এবং তার নীচে শিকড় সহ ছড়িয়ে পড়েছিল।</w:t>
      </w:r>
    </w:p>
    <w:p/>
    <w:p>
      <w:r xmlns:w="http://schemas.openxmlformats.org/wordprocessingml/2006/main">
        <w:t xml:space="preserve">1. আমাদের জন্য ঈশ্বরের পরিকল্পনা প্রায়ই একটি ধীর শুরু হয় কিন্তু আশ্চর্যজনক ফলাফল উত্পাদন করতে পারে. 2. আমরা বিশ্বাস করতে পারি যে ঈশ্বর আমাদের জন্য সর্বোত্তম ফলাফল নিয়ে আসবেন।</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চিন্তার চেয়েও উঁচু। আপনার চিন্তাগুলো." 2. ফিলিপীয় 4: 6-7 "কোন বিষয়ে উদ্বিগ্ন হবেন না, তবে সমস্ত কিছুতে প্রার্থনা ও অনুরোধের মাধ্যমে ধন্যবাদ সহ আপনার অনুরোধগুলি ঈশ্বরের কাছে প্রকাশ করা হোক৷ এবং ঈশ্বরের শান্তি, যা সমস্ত বোধগম্যতাকে অতিক্রম করে, আপনার হৃদয়কে রক্ষা করবে এবং খ্রীষ্ট যীশুতে তোমার মন।"</w:t>
      </w:r>
    </w:p>
    <w:p/>
    <w:p>
      <w:r xmlns:w="http://schemas.openxmlformats.org/wordprocessingml/2006/main">
        <w:t xml:space="preserve">Ezekiel 17:7 আরও একটি বড় ঈগল ছিল যার বড় ডানা এবং অনেকগুলি পালক ছিল: এবং, দেখ, এই দ্রাক্ষালতাটি তার শিকড় তার দিকে বাঁকিয়েছিল এবং তার শাখাগুলি তার দিকে ছুঁড়েছিল, যাতে সে তার গাছের লোম দিয়ে জল দিতে পারে।</w:t>
      </w:r>
    </w:p>
    <w:p/>
    <w:p>
      <w:r xmlns:w="http://schemas.openxmlformats.org/wordprocessingml/2006/main">
        <w:t xml:space="preserve">উত্তরণটি অনেকগুলি পালক এবং একটি লতা সহ একটি মহান ঈগলের কথা বলে যার শিকড় এবং শাখাগুলি ঈগলের দিকে বাঁকানো।</w:t>
      </w:r>
    </w:p>
    <w:p/>
    <w:p>
      <w:r xmlns:w="http://schemas.openxmlformats.org/wordprocessingml/2006/main">
        <w:t xml:space="preserve">1. প্রভু একটি ঈগলের মত, আমাদের আশ্রয় এবং সুরক্ষা প্রদান করেন।</w:t>
      </w:r>
    </w:p>
    <w:p/>
    <w:p>
      <w:r xmlns:w="http://schemas.openxmlformats.org/wordprocessingml/2006/main">
        <w:t xml:space="preserve">2. প্রভুর ভালবাসা একটি দ্রাক্ষালতার মত, যা আমাদের কাছে পৌঁছায় এবং আলিঙ্গন করে।</w:t>
      </w:r>
    </w:p>
    <w:p/>
    <w:p>
      <w:r xmlns:w="http://schemas.openxmlformats.org/wordprocessingml/2006/main">
        <w:t xml:space="preserve">1. গীতসংহিতা 91:4 - "তিনি তোমাকে তার পালক দিয়ে ঢেকে দেবেন, এবং তার পাখার নীচে তুমি আশ্রয় পাবে; তার বিশ্বস্ততা হবে তোমার ঢাল এবং প্রাচীর।"</w:t>
      </w:r>
    </w:p>
    <w:p/>
    <w:p>
      <w:r xmlns:w="http://schemas.openxmlformats.org/wordprocessingml/2006/main">
        <w:t xml:space="preserve">2. গীতসংহিতা 36:7 - "হে ঈশ্বর, তোমার অটল ভালবাসা কত মূল্যবান! মানবজাতির সন্তানেরা তোমার পাখার ছায়ায় আশ্রয় নেয়।"</w:t>
      </w:r>
    </w:p>
    <w:p/>
    <w:p>
      <w:r xmlns:w="http://schemas.openxmlformats.org/wordprocessingml/2006/main">
        <w:t xml:space="preserve">Ezekiel 17:8 এটি একটি ভাল মাটিতে বড় জলের মধ্যে রোপণ করা হয়েছিল, যাতে এটি ডালপালা বের করতে পারে এবং তাতে ফল ধরতে পারে, যাতে এটি একটি সুন্দর দ্রাক্ষালতা হতে পারে।</w:t>
      </w:r>
    </w:p>
    <w:p/>
    <w:p>
      <w:r xmlns:w="http://schemas.openxmlformats.org/wordprocessingml/2006/main">
        <w:t xml:space="preserve">ঈশ্বর একটি ভাল মাটিতে একটি দ্রাক্ষালতা রোপণ করেছিলেন যাতে তা ডালপালা ও ফল ধরে।</w:t>
      </w:r>
    </w:p>
    <w:p/>
    <w:p>
      <w:r xmlns:w="http://schemas.openxmlformats.org/wordprocessingml/2006/main">
        <w:t xml:space="preserve">1. বিশ্বাসের মাধ্যমে একটি প্রাচুর্যপূর্ণ জীবন গড়ে তোলা।</w:t>
      </w:r>
    </w:p>
    <w:p/>
    <w:p>
      <w:r xmlns:w="http://schemas.openxmlformats.org/wordprocessingml/2006/main">
        <w:t xml:space="preserve">2. আনুগত্য মাধ্যমে ফল বহন.</w:t>
      </w:r>
    </w:p>
    <w:p/>
    <w:p>
      <w:r xmlns:w="http://schemas.openxmlformats.org/wordprocessingml/2006/main">
        <w:t xml:space="preserve">1. জন 15:5 - আমি দ্রাক্ষালতা; আপনি শাখা. যে আমার মধ্যে থাকে এবং আমি তার মধ্যে, সে-ই প্রচুর ফল দেয়, কারণ আমাকে ছাড়া আপনি কিছুই করতে পারবেন না।</w:t>
      </w:r>
    </w:p>
    <w:p/>
    <w:p>
      <w:r xmlns:w="http://schemas.openxmlformats.org/wordprocessingml/2006/main">
        <w:t xml:space="preserve">2. গীতসংহিতা 1:3 - তিনি জলের স্রোতে লাগানো একটি গাছের মতো যা তার মৌসুমে ফল দেয় এবং এর পাতা শুকিয়ে যায় না। তিনি সব যে আছে, তিনি prospers।</w:t>
      </w:r>
    </w:p>
    <w:p/>
    <w:p>
      <w:r xmlns:w="http://schemas.openxmlformats.org/wordprocessingml/2006/main">
        <w:t xml:space="preserve">Ezekiel 17:9 তুমি বল, প্রভু সদাপ্রভু এই কথা কহেন; এটা কি সমৃদ্ধ হবে? সে কি তার শিকড় উপড়ে ফেলবে না এবং তার ফল কেটে ফেলবে, যাতে তা শুকিয়ে যায়? এটি তার বসন্তের সমস্ত পাতায় শুকিয়ে যাবে, এমনকি মহান শক্তি বা বহু লোকের শিকড় দ্বারা এটি উপড়ে ফেলার জন্যও।</w:t>
      </w:r>
    </w:p>
    <w:p/>
    <w:p>
      <w:r xmlns:w="http://schemas.openxmlformats.org/wordprocessingml/2006/main">
        <w:t xml:space="preserve">প্রভু ঈশ্বর একটি অলঙ্কৃত প্রশ্ন উত্থাপন করেছেন - যে অন্যায় করে তার কি সফলতা আসবে, নাকি তাদের প্রচেষ্টা কেটে যাবে এবং ব্যর্থ হবে?</w:t>
      </w:r>
    </w:p>
    <w:p/>
    <w:p>
      <w:r xmlns:w="http://schemas.openxmlformats.org/wordprocessingml/2006/main">
        <w:t xml:space="preserve">1. ঈশ্বরের ন্যায়বিচার: ধার্মিকতার অনিবার্যতা</w:t>
      </w:r>
    </w:p>
    <w:p/>
    <w:p>
      <w:r xmlns:w="http://schemas.openxmlformats.org/wordprocessingml/2006/main">
        <w:t xml:space="preserve">2. বিশ্বাসের শক্তি: ঈশ্বরের সাহায্যে প্রতিকূলতা কাটিয়ে ওঠা</w:t>
      </w:r>
    </w:p>
    <w:p/>
    <w:p>
      <w:r xmlns:w="http://schemas.openxmlformats.org/wordprocessingml/2006/main">
        <w:t xml:space="preserve">1. গীতসংহিতা 37:1-2 - "অপরাধীদের জন্য নিজেকে বিরক্ত করবেন না, অন্যায়ের কর্মীদের প্রতি ঈর্ষান্বিত হবেন না। কারণ তারা শীঘ্রই ঘাসের মতো কেটে যাবে এবং সবুজ ভেষজ গাছের মতো শুকিয়ে যাবে।"</w:t>
      </w:r>
    </w:p>
    <w:p/>
    <w:p>
      <w:r xmlns:w="http://schemas.openxmlformats.org/wordprocessingml/2006/main">
        <w:t xml:space="preserve">2. জেমস 1:12 - "ধন্য সেই ব্যক্তি যে প্রলোভন সহ্য করে: কারণ যখন তার পরীক্ষা করা হবে, তখন সে জীবনের মুকুট পাবে, যা প্রভু তাদের প্রতিশ্রুতি দিয়েছেন যারা তাকে ভালবাসে।"</w:t>
      </w:r>
    </w:p>
    <w:p/>
    <w:p>
      <w:r xmlns:w="http://schemas.openxmlformats.org/wordprocessingml/2006/main">
        <w:t xml:space="preserve">Ezekiel 17:10 হ্যাঁ, দেখ, রোপণ করা হলে তা কি সফল হবে? পূর্বের বাতাস তাকে ছুঁলে কি তা একেবারে শুকিয়ে যাবে না? যেখানে এটি বেড়েছে সেখানে এটি শুকিয়ে যাবে।</w:t>
      </w:r>
    </w:p>
    <w:p/>
    <w:p>
      <w:r xmlns:w="http://schemas.openxmlformats.org/wordprocessingml/2006/main">
        <w:t xml:space="preserve">রোপণ করা দ্রাক্ষালতা পূর্ব বাতাসের স্পর্শে শুকিয়ে যাবে।</w:t>
      </w:r>
    </w:p>
    <w:p/>
    <w:p>
      <w:r xmlns:w="http://schemas.openxmlformats.org/wordprocessingml/2006/main">
        <w:t xml:space="preserve">1. জীবন এবং সমৃদ্ধির অস্থায়ী প্রকৃতি</w:t>
      </w:r>
    </w:p>
    <w:p/>
    <w:p>
      <w:r xmlns:w="http://schemas.openxmlformats.org/wordprocessingml/2006/main">
        <w:t xml:space="preserve">2. সব পরিস্থিতিতে ঈশ্বরের উপর বিশ্বাস</w:t>
      </w:r>
    </w:p>
    <w:p/>
    <w:p>
      <w:r xmlns:w="http://schemas.openxmlformats.org/wordprocessingml/2006/main">
        <w:t xml:space="preserve">1. জেমস 1:10-11 - কিন্তু যে ব্যক্তি স্বাধীনতার নিখুঁত আইনের দিকে গভীরভাবে তাকায় এবং তাতে অধ্যবসায় করে, এবং ভুলে যাওয়া শ্রবণকারী নয় বরং একজন কার্যকরী, এই ব্যক্তি যা করে তাতে আশীর্বাদ পাবে।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পথে তাকে স্বীকার করুন, এবং তিনি আপনার পথ সোজা করবেন।</w:t>
      </w:r>
    </w:p>
    <w:p/>
    <w:p>
      <w:r xmlns:w="http://schemas.openxmlformats.org/wordprocessingml/2006/main">
        <w:t xml:space="preserve">Ezekiel 17:11 তাছাড়া সদাপ্রভুর বাক্য আমার কাছে এলো,</w:t>
      </w:r>
    </w:p>
    <w:p/>
    <w:p>
      <w:r xmlns:w="http://schemas.openxmlformats.org/wordprocessingml/2006/main">
        <w:t xml:space="preserve">ঈশ্বর ইজেকিয়েলের সাথে একটি বড় ঈগল এবং একটি দ্রাক্ষালতা সম্পর্কে কথা বলেছিলেন।</w:t>
      </w:r>
    </w:p>
    <w:p/>
    <w:p>
      <w:r xmlns:w="http://schemas.openxmlformats.org/wordprocessingml/2006/main">
        <w:t xml:space="preserve">ঈশ্বর নবী ইজেকিয়েলের সাথে একটি বড় ঈগল এবং একটি দ্রাক্ষালতা সম্পর্কে কথা বলেছিলেন।</w:t>
      </w:r>
    </w:p>
    <w:p/>
    <w:p>
      <w:r xmlns:w="http://schemas.openxmlformats.org/wordprocessingml/2006/main">
        <w:t xml:space="preserve">1. ঈগল এবং দ্রাক্ষালতার দৃষ্টান্ত: ঈশ্বরের পরিকল্পনা বিশ্বাস</w:t>
      </w:r>
    </w:p>
    <w:p/>
    <w:p>
      <w:r xmlns:w="http://schemas.openxmlformats.org/wordprocessingml/2006/main">
        <w:t xml:space="preserve">2. ঈগল এবং দ্রাক্ষালতা: কিভাবে ঈশ্বরের শক্তি তার প্রেমের মূলে আছে</w:t>
      </w:r>
    </w:p>
    <w:p/>
    <w:p>
      <w:r xmlns:w="http://schemas.openxmlformats.org/wordprocessingml/2006/main">
        <w:t xml:space="preserve">1.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2. গীতসংহিতা 91:4 - "তিনি আপনাকে তার পিনিয়ন দিয়ে ঢেকে দেবেন, এবং তার পাখার নীচে আপনি আশ্রয় পাবেন; তার বিশ্বস্ততা একটি ঢাল এবং বকলার।"</w:t>
      </w:r>
    </w:p>
    <w:p/>
    <w:p>
      <w:r xmlns:w="http://schemas.openxmlformats.org/wordprocessingml/2006/main">
        <w:t xml:space="preserve">Ezekiel 17:12 এখন বিদ্রোহী গোষ্ঠীকে বল, তোমরা কি জান না এসবের অর্থ কি? তাদের বল, দেখ, ব্যাবিলনের রাজা জেরুজালেমে এসেছেন, এবং সেখানকার রাজাকে এবং সেখানকার শাসনকর্তাদের নিয়ে ব্যাবিলনে নিয়ে গেছেন।</w:t>
      </w:r>
    </w:p>
    <w:p/>
    <w:p>
      <w:r xmlns:w="http://schemas.openxmlformats.org/wordprocessingml/2006/main">
        <w:t xml:space="preserve">ব্যাবিলনের রাজা জেরুজালেমে এসেছেন এবং এর রাজা ও রাজপুত্রদের বন্দী করেছেন।</w:t>
      </w:r>
    </w:p>
    <w:p/>
    <w:p>
      <w:r xmlns:w="http://schemas.openxmlformats.org/wordprocessingml/2006/main">
        <w:t xml:space="preserve">1. ঈশ্বর সার্বভৌম এবং তার ইচ্ছা পূরণ করার জন্য এমনকি সবচেয়ে কঠিন পরিস্থিতিতেও ব্যবহার করতে পারেন।</w:t>
      </w:r>
    </w:p>
    <w:p/>
    <w:p>
      <w:r xmlns:w="http://schemas.openxmlformats.org/wordprocessingml/2006/main">
        <w:t xml:space="preserve">2. আমাদের অবশ্যই নম্র হতে হবে এবং প্রভুর কর্তৃত্বকে চিনতে হবে এবং তাঁর আদেশে সাড়া দিতে হবে।</w:t>
      </w:r>
    </w:p>
    <w:p/>
    <w:p>
      <w:r xmlns:w="http://schemas.openxmlformats.org/wordprocessingml/2006/main">
        <w:t xml:space="preserve">1. ইশাইয়া 46:10 আমি আদি থেকে শেষ, প্রাচীন কাল থেকে, যা এখনও আসছে তা জানাই। আমি বলি, আমার উদ্দেশ্য স্থির থাকবে এবং আমি যা খুশি তাই করব।</w:t>
      </w:r>
    </w:p>
    <w:p/>
    <w:p>
      <w:r xmlns:w="http://schemas.openxmlformats.org/wordprocessingml/2006/main">
        <w:t xml:space="preserve">2. ড্যানিয়েল 4:34-35 সেই সময়ের শেষে, আমি, নেবুচাদনেজার, স্বর্গের দিকে আমার চোখ তুলেছিলাম, এবং আমার বিবেক ফিরে পেয়েছিল। তখন আমি পরমেশ্বরের প্রশংসা করলাম; আমি তাকে সম্মান ও মহিমান্বিত করেছি যিনি চিরকাল বেঁচে আছেন। তাঁর আধিপত্য একটি চিরন্তন আধিপত্য; তার রাজত্ব প্রজন্ম থেকে প্রজন্মে স্থায়ী হয়।</w:t>
      </w:r>
    </w:p>
    <w:p/>
    <w:p>
      <w:r xmlns:w="http://schemas.openxmlformats.org/wordprocessingml/2006/main">
        <w:t xml:space="preserve">Ezekiel 17:13 এবং রাজার বংশ গ্রহণ করেছেন, এবং তার সাথে একটি চুক্তি করেছেন, এবং তার জন্য একটি শপথ নিয়েছেন: তিনি দেশের বীরদেরও গ্রহণ করেছেন:</w:t>
      </w:r>
    </w:p>
    <w:p/>
    <w:p>
      <w:r xmlns:w="http://schemas.openxmlformats.org/wordprocessingml/2006/main">
        <w:t xml:space="preserve">শত্রুর সাথে চুক্তি করার জন্য এবং দেশ থেকে শক্তিশালীদের বের করে দেওয়ার জন্য ঈশ্বর যিহূদার রাজাকে শাস্তি দেন।</w:t>
      </w:r>
    </w:p>
    <w:p/>
    <w:p>
      <w:r xmlns:w="http://schemas.openxmlformats.org/wordprocessingml/2006/main">
        <w:t xml:space="preserve">1. শত্রুর সাথে চুক্তি করার পরিণতি</w:t>
      </w:r>
    </w:p>
    <w:p/>
    <w:p>
      <w:r xmlns:w="http://schemas.openxmlformats.org/wordprocessingml/2006/main">
        <w:t xml:space="preserve">2. অবিবেচক জোটের উপর ঈশ্বরের বিচার</w:t>
      </w:r>
    </w:p>
    <w:p/>
    <w:p>
      <w:r xmlns:w="http://schemas.openxmlformats.org/wordprocessingml/2006/main">
        <w:t xml:space="preserve">1. হিতোপদেশ 21:30 - "প্রভুর বিরুদ্ধে সফল হতে পারে এমন কোন প্রজ্ঞা, কোন অন্তর্দৃষ্টি, কোন পরিকল্পনা নেই।"</w:t>
      </w:r>
    </w:p>
    <w:p/>
    <w:p>
      <w:r xmlns:w="http://schemas.openxmlformats.org/wordprocessingml/2006/main">
        <w:t xml:space="preserve">2. Jeremiah 17:5-8 - "সেই অভিশপ্ত যে মানুষের উপর ভরসা করে, যে নিছক মাংস থেকে শক্তি অর্জন করে এবং যার হৃদয় প্রভুর কাছ থেকে দূরে সরে যায়।"</w:t>
      </w:r>
    </w:p>
    <w:p/>
    <w:p>
      <w:r xmlns:w="http://schemas.openxmlformats.org/wordprocessingml/2006/main">
        <w:t xml:space="preserve">Ezekiel 17:14 যাতে রাজ্যটি ভিত্তি হতে পারে, যাতে এটি নিজেকে উপরে তুলতে না পারে, কিন্তু তার চুক্তি পালন করে এটি দাঁড়াতে পারে।</w:t>
      </w:r>
    </w:p>
    <w:p/>
    <w:p>
      <w:r xmlns:w="http://schemas.openxmlformats.org/wordprocessingml/2006/main">
        <w:t xml:space="preserve">ঈশ্বরের চুক্তি স্থিতিশীলতা এবং নম্রতা নিয়ে আসে।</w:t>
      </w:r>
    </w:p>
    <w:p/>
    <w:p>
      <w:r xmlns:w="http://schemas.openxmlformats.org/wordprocessingml/2006/main">
        <w:t xml:space="preserve">1. চুক্তি পালনের আশীর্বাদ</w:t>
      </w:r>
    </w:p>
    <w:p/>
    <w:p>
      <w:r xmlns:w="http://schemas.openxmlformats.org/wordprocessingml/2006/main">
        <w:t xml:space="preserve">2. নম্রতার শক্তি</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ম্যাথু 5:5 - ধন্য তারা নম্র, কারণ তারা পৃথিবীর উত্তরাধিকারী হবে।</w:t>
      </w:r>
    </w:p>
    <w:p/>
    <w:p>
      <w:r xmlns:w="http://schemas.openxmlformats.org/wordprocessingml/2006/main">
        <w:t xml:space="preserve">Ezekiel 17:15 কিন্তু তিনি মিশরে তাঁর দূতদের পাঠিয়ে তাঁর বিরুদ্ধে বিদ্রোহ করেছিলেন, যাতে তারা তাঁকে ঘোড়া ও অনেক লোক দিতে পারে। সে কি উন্নতি করবে? যে এই ধরনের কাজ করে সে কি রেহাই পাবে? নাকি সে চুক্তি ভঙ্গ করবে এবং উদ্ধার পাবে?</w:t>
      </w:r>
    </w:p>
    <w:p/>
    <w:p>
      <w:r xmlns:w="http://schemas.openxmlformats.org/wordprocessingml/2006/main">
        <w:t xml:space="preserve">ঈশ্বর প্রশ্ন করেন যে একজন মানুষ যে ঘোড়া এবং লোকেদের জন্য মিশরে দূত পাঠিয়ে তাঁর বিরুদ্ধে বিদ্রোহ করে সে সফল হবে এবং পালিয়ে যাবে, নাকি সে চুক্তি ভঙ্গ করবে এবং মুক্তি পাবে কিনা।</w:t>
      </w:r>
    </w:p>
    <w:p/>
    <w:p>
      <w:r xmlns:w="http://schemas.openxmlformats.org/wordprocessingml/2006/main">
        <w:t xml:space="preserve">1. অবাধ্যতার বিপদ - ইজেকিয়েল 17:15 এর একটি পরীক্ষা</w:t>
      </w:r>
    </w:p>
    <w:p/>
    <w:p>
      <w:r xmlns:w="http://schemas.openxmlformats.org/wordprocessingml/2006/main">
        <w:t xml:space="preserve">2. বিদ্রোহের পরিণতি - কীভাবে আমরা ইজেকিয়েল 17:15 থেকে শিখতে পারি</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উপর আসবে এবং তোমাকে গ্রাস করবে।</w:t>
      </w:r>
    </w:p>
    <w:p/>
    <w:p>
      <w:r xmlns:w="http://schemas.openxmlformats.org/wordprocessingml/2006/main">
        <w:t xml:space="preserve">2. ইশাইয়া 1:19 - যদি আপনি ইচ্ছুক এবং বাধ্য হন, তাহলে আপনি দেশের ভাল খাবেন:</w:t>
      </w:r>
    </w:p>
    <w:p/>
    <w:p>
      <w:r xmlns:w="http://schemas.openxmlformats.org/wordprocessingml/2006/main">
        <w:t xml:space="preserve">Ezekiel 17:16 সদাপ্রভু সদাপ্রভু কহেন, আমার জীবিত কসম, নিশ্চয়ই সেই স্থানে যেখানে রাজা বাস করেন, যিনি তাকে রাজা করেছেন, যাঁর শপথ তিনি তুচ্ছ করেছেন এবং যাঁর চুক্তি তিনি ভঙ্গ করেছেন, এমনকি ব্যাবিলনের মধ্যেও তাঁর সঙ্গেই তিনি মারা যাবেন।</w:t>
      </w:r>
    </w:p>
    <w:p/>
    <w:p>
      <w:r xmlns:w="http://schemas.openxmlformats.org/wordprocessingml/2006/main">
        <w:t xml:space="preserve">প্রভু ঈশ্বর ঘোষণা করেন যে যে কেউ শপথ বা চুক্তি ভঙ্গ করবে সে সেখানেই মারা যাবে যেখানে তাদের রাজা করা হয়েছিল।</w:t>
      </w:r>
    </w:p>
    <w:p/>
    <w:p>
      <w:r xmlns:w="http://schemas.openxmlformats.org/wordprocessingml/2006/main">
        <w:t xml:space="preserve">1. শব্দের শক্তি: শপথ এবং চুক্তি ভঙ্গের পরিণতি বোঝা</w:t>
      </w:r>
    </w:p>
    <w:p/>
    <w:p>
      <w:r xmlns:w="http://schemas.openxmlformats.org/wordprocessingml/2006/main">
        <w:t xml:space="preserve">2. আপনার কথা রাখা: প্রতিশ্রুতি রক্ষার গুরুত্ব</w:t>
      </w:r>
    </w:p>
    <w:p/>
    <w:p>
      <w:r xmlns:w="http://schemas.openxmlformats.org/wordprocessingml/2006/main">
        <w:t xml:space="preserve">1. জেমস 5:12 - "কিন্তু সর্বোপরি, আমার ভাইয়েরা, স্বর্গ বা পৃথিবী বা অন্য কিছুর নামে শপথ করবেন না। আপনার হ্যাঁ হ্যাঁ এবং না না হতে দিন, বা আপনি নিন্দা করা হবে৷</w:t>
      </w:r>
    </w:p>
    <w:p/>
    <w:p>
      <w:r xmlns:w="http://schemas.openxmlformats.org/wordprocessingml/2006/main">
        <w:t xml:space="preserve">2. ম্যাথু 5:33-37 - আবার আপনি শুনেছেন যে পুরানোদের বলা হয়েছিল, আপনি মিথ্যা শপথ করবেন না, তবে আপনি যা শপথ করেছেন প্রভুর কাছে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Ezekiel 17:17 ফেরাউন তার শক্তিশালী সৈন্যবাহিনী ও বিশাল সৈন্যদল নিয়ে যুদ্ধে তার জন্য পর্বত স্থাপন করে এবং দুর্গ নির্মাণ করে অনেক লোককে কেটে ফেলবে না।</w:t>
      </w:r>
    </w:p>
    <w:p/>
    <w:p>
      <w:r xmlns:w="http://schemas.openxmlformats.org/wordprocessingml/2006/main">
        <w:t xml:space="preserve">ঈশ্বর ফেরাউনের মহান সেনাবাহিনীকে পরাজিত করবেন এবং তাঁর লোকদের রক্ষা করবেন।</w:t>
      </w:r>
    </w:p>
    <w:p/>
    <w:p>
      <w:r xmlns:w="http://schemas.openxmlformats.org/wordprocessingml/2006/main">
        <w:t xml:space="preserve">1: শত্রুর আকার নির্বিশেষে আমরা ঈশ্বরের সুরক্ষায় বিশ্বাস করতে পারি।</w:t>
      </w:r>
    </w:p>
    <w:p/>
    <w:p>
      <w:r xmlns:w="http://schemas.openxmlformats.org/wordprocessingml/2006/main">
        <w:t xml:space="preserve">2: ঈশ্বর যে কোন সেনাবাহিনীর চেয়ে মহান এবং যে কোন বাধা অতিক্রম করতে পারেন।</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Ezekiel 17:18 দেখে সে চুক্তি ভঙ্গ করে শপথকে তুচ্ছ করেছে, যখন, দেখ, সে তার হাত দিয়েছিল এবং এই সমস্ত কাজ করেছে, সে রেহাই পাবে না।</w:t>
      </w:r>
    </w:p>
    <w:p/>
    <w:p>
      <w:r xmlns:w="http://schemas.openxmlformats.org/wordprocessingml/2006/main">
        <w:t xml:space="preserve">যারা তাঁর চুক্তি ভঙ্গ করে ঈশ্বর তাদের শাস্তি দেবেন।</w:t>
      </w:r>
    </w:p>
    <w:p/>
    <w:p>
      <w:r xmlns:w="http://schemas.openxmlformats.org/wordprocessingml/2006/main">
        <w:t xml:space="preserve">1: ঈশ্বর সর্বদা দেখছেন এবং অবাধ্যতা সহ্য করবেন না।</w:t>
      </w:r>
    </w:p>
    <w:p/>
    <w:p>
      <w:r xmlns:w="http://schemas.openxmlformats.org/wordprocessingml/2006/main">
        <w:t xml:space="preserve">2: আমাদের অবশ্যই ঈশ্বরের চুক্তির প্রতি সত্য থাকতে হবে এবং তাঁর আদেশের প্রতি বিশ্বস্ত থাকতে হবে।</w:t>
      </w:r>
    </w:p>
    <w:p/>
    <w:p>
      <w:r xmlns:w="http://schemas.openxmlformats.org/wordprocessingml/2006/main">
        <w:t xml:space="preserve">1: জেমস 4:17 সুতরাং যে কেউ সঠিক কাজটি করতে জানে এবং তা করতে ব্যর্থ হয়, তার জন্য এটি পাপ।</w:t>
      </w:r>
    </w:p>
    <w:p/>
    <w:p>
      <w:r xmlns:w="http://schemas.openxmlformats.org/wordprocessingml/2006/main">
        <w:t xml:space="preserve">2: গীতসংহিতা 37:21 দুষ্টরা ধার নেয় কিন্তু ফেরত দেয় না, কিন্তু ধার্মিক উদার হয় এবং দেয়।</w:t>
      </w:r>
    </w:p>
    <w:p/>
    <w:p>
      <w:r xmlns:w="http://schemas.openxmlformats.org/wordprocessingml/2006/main">
        <w:t xml:space="preserve">Ezekiel 17:19 অতএব প্রভু সদাপ্রভু এই কথা কহেন; আমি বেঁচে আছি, নিশ্চয়ই আমার শপথ যে সে তুচ্ছ করেছে, এবং আমার চুক্তি যে সে ভঙ্গ করেছে, আমি তার নিজের মাথায় তার প্রতিদান দেব।</w:t>
      </w:r>
    </w:p>
    <w:p/>
    <w:p>
      <w:r xmlns:w="http://schemas.openxmlformats.org/wordprocessingml/2006/main">
        <w:t xml:space="preserve">ঈশ্বর তাদের শাস্তি দেবেন যারা তাঁর সাথে তাদের শপথ এবং চুক্তি ভঙ্গ করে।</w:t>
      </w:r>
    </w:p>
    <w:p/>
    <w:p>
      <w:r xmlns:w="http://schemas.openxmlformats.org/wordprocessingml/2006/main">
        <w:t xml:space="preserve">1. ঈশ্বরের প্রতিশ্রুতি ভঙ্গের পরিণতি</w:t>
      </w:r>
    </w:p>
    <w:p/>
    <w:p>
      <w:r xmlns:w="http://schemas.openxmlformats.org/wordprocessingml/2006/main">
        <w:t xml:space="preserve">2. ঈশ্বরের প্রতি আপনার অঙ্গীকার রাখার গুরুত্ব</w:t>
      </w:r>
    </w:p>
    <w:p/>
    <w:p>
      <w:r xmlns:w="http://schemas.openxmlformats.org/wordprocessingml/2006/main">
        <w:t xml:space="preserve">1. ম্যাথু 5:33-37 - শপথ পালনের গুরুত্ব সম্পর্কে যীশুর শিক্ষা।</w:t>
      </w:r>
    </w:p>
    <w:p/>
    <w:p>
      <w:r xmlns:w="http://schemas.openxmlformats.org/wordprocessingml/2006/main">
        <w:t xml:space="preserve">2. হিব্রু 10:26-31 - ঈশ্বরের চুক্তি পরিত্যাগ করার বিরুদ্ধে সতর্কতা।</w:t>
      </w:r>
    </w:p>
    <w:p/>
    <w:p>
      <w:r xmlns:w="http://schemas.openxmlformats.org/wordprocessingml/2006/main">
        <w:t xml:space="preserve">Ezekiel 17:20 এবং আমি তার উপর আমার জাল বিছিয়ে দেব, এবং সে আমার ফাঁদে ধরা পড়বে, এবং আমি তাকে ব্যাবিলনে নিয়ে আসব, এবং সেখানে তার কাছে তার অপরাধের জন্য অনুরোধ করব যে সে আমার বিরুদ্ধে অন্যায় করেছে।</w:t>
      </w:r>
    </w:p>
    <w:p/>
    <w:p>
      <w:r xmlns:w="http://schemas.openxmlformats.org/wordprocessingml/2006/main">
        <w:t xml:space="preserve">যারা তাঁর বিরুদ্ধে পাপ করেছে প্রভু সেই লোকদের ব্যাবিলনে নিয়ে আসবেন এবং তাদের পাপাচারের জন্য তাদের বিচার করবেন।</w:t>
      </w:r>
    </w:p>
    <w:p/>
    <w:p>
      <w:r xmlns:w="http://schemas.openxmlformats.org/wordprocessingml/2006/main">
        <w:t xml:space="preserve">1: প্রভুর বিচারের ঊর্ধ্বে কেউ নেই - আমরা যেখানেই লুকিয়ে থাকি না কেন তিনি আমাদের বিচারের মুখোমুখি করবেন।</w:t>
      </w:r>
    </w:p>
    <w:p/>
    <w:p>
      <w:r xmlns:w="http://schemas.openxmlformats.org/wordprocessingml/2006/main">
        <w:t xml:space="preserve">2: প্রভু ধৈর্যশীল, কিন্তু ভুলে যাবেন না - আমাদের অবশ্যই অনুতাপ করতে হবে এবং আমাদের পাপের জন্য সংশোধন করতে হবে।</w:t>
      </w:r>
    </w:p>
    <w:p/>
    <w:p>
      <w:r xmlns:w="http://schemas.openxmlformats.org/wordprocessingml/2006/main">
        <w:t xml:space="preserve">1: রোমানস 12:19 - প্রিয়, কখনও নিজের প্রতিশোধ নিও না, তবে ঈশ্বরের ক্রোধের উপর ছেড়ে দাও, কারণ লেখা আছে, প্রতিশোধ নেওয়া আমার, আমি শোধ করব, প্রভু বলেছেন।</w:t>
      </w:r>
    </w:p>
    <w:p/>
    <w:p>
      <w:r xmlns:w="http://schemas.openxmlformats.org/wordprocessingml/2006/main">
        <w:t xml:space="preserve">2: গীতসংহিতা 7:11 - ঈশ্বর একজন ধার্মিক বিচারক, এবং একজন ঈশ্বর যিনি প্রতিদিন ক্রোধ অনুভব করেন।</w:t>
      </w:r>
    </w:p>
    <w:p/>
    <w:p>
      <w:r xmlns:w="http://schemas.openxmlformats.org/wordprocessingml/2006/main">
        <w:t xml:space="preserve">Ezekiel 17:21 এবং তার সমস্ত পলাতক তার সমস্ত দল সহ তরবারি দ্বারা নিহত হবে, এবং যারা অবশিষ্ট থাকবে তারা সমস্ত বাতাসের দিকে ছড়িয়ে পড়বে; এবং তোমরা জানবে যে আমি সদাপ্রভু এই কথা বলেছি।</w:t>
      </w:r>
    </w:p>
    <w:p/>
    <w:p>
      <w:r xmlns:w="http://schemas.openxmlformats.org/wordprocessingml/2006/main">
        <w:t xml:space="preserve">এই অনুচ্ছেদটি বলে যে যারা প্রভুকে অনুসরণ করে তারা ক্ষতি থেকে রক্ষা পাবে, কিন্তু যারা মুখ ফিরিয়ে নেয় তারা ধ্বংসের দিকে ধাবিত হবে।</w:t>
      </w:r>
    </w:p>
    <w:p/>
    <w:p>
      <w:r xmlns:w="http://schemas.openxmlformats.org/wordprocessingml/2006/main">
        <w:t xml:space="preserve">1: ঈশ্বর তাঁর বিশ্বস্ত দাসদের ক্ষতি থেকে রক্ষা করবেন, কিন্তু যারা তাঁর থেকে দূরে সরে যায় তারা তাঁর বিচার অনুভব করবে।</w:t>
      </w:r>
    </w:p>
    <w:p/>
    <w:p>
      <w:r xmlns:w="http://schemas.openxmlformats.org/wordprocessingml/2006/main">
        <w:t xml:space="preserve">2: আমাদের অবশ্যই ঈশ্বরের প্রতি অনুগত থাকতে হবে এবং বিপদ থেকে রক্ষা করার জন্য তাঁর উপর বিশ্বাস রাখতে হবে, অন্যথায় আমরা আমাদের অবাধ্যতার পরিণতি ভোগ করব।</w:t>
      </w:r>
    </w:p>
    <w:p/>
    <w:p>
      <w:r xmlns:w="http://schemas.openxmlformats.org/wordprocessingml/2006/main">
        <w:t xml:space="preserve">1: Psalms 91:1-2 - যে ব্যক্তি পরমেশ্বরের গোপন স্থানে বাস করবে সে সর্বশক্তিমানের ছায়ায় থাকবে। আমি সদাপ্রভুর বিষয়ে বলব, তিনিই আমার আশ্রয়স্থল ও আমার দুর্গ; আমার ঈশ্বর; আমি তাকে বিশ্বাস করব।</w:t>
      </w:r>
    </w:p>
    <w:p/>
    <w:p>
      <w:r xmlns:w="http://schemas.openxmlformats.org/wordprocessingml/2006/main">
        <w:t xml:space="preserve">2: Joshua 1:9 - আমি কি তোমাকে আজ্ঞা করিনি?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Ezekiel 17:22 প্রভু সদাপ্রভু এই কথা বলেন; আমি উঁচু এরস গাছের সবচেয়ে উঁচু ডালটি নিয়ে তা স্থাপন করব; আমি তার কচি ডালের চূড়া থেকে একটি কোমল গাছ কেটে ফেলব এবং একটি উঁচু পাহাড়ে এবং প্রসিদ্ধ স্থানে রোপণ করব:</w:t>
      </w:r>
    </w:p>
    <w:p/>
    <w:p>
      <w:r xmlns:w="http://schemas.openxmlformats.org/wordprocessingml/2006/main">
        <w:t xml:space="preserve">ঈশ্বর একটি উঁচু দেবদারু গাছ থেকে একটি ডাল নিয়ে একটি উচ্চ এবং বিশিষ্ট পর্বতে রোপণ করছেন।</w:t>
      </w:r>
    </w:p>
    <w:p/>
    <w:p>
      <w:r xmlns:w="http://schemas.openxmlformats.org/wordprocessingml/2006/main">
        <w:t xml:space="preserve">1. ঈশ্বরের বিধান শক্তি</w:t>
      </w:r>
    </w:p>
    <w:p/>
    <w:p>
      <w:r xmlns:w="http://schemas.openxmlformats.org/wordprocessingml/2006/main">
        <w:t xml:space="preserve">2. ঈশ্বরের সৃষ্টি সৌন্দর্য</w:t>
      </w:r>
    </w:p>
    <w:p/>
    <w:p>
      <w:r xmlns:w="http://schemas.openxmlformats.org/wordprocessingml/2006/main">
        <w:t xml:space="preserve">1. গীতসংহিতা 29:5 - "প্রভুর আওয়াজ এরস গাছ ভেঙে দেয়; হ্যাঁ, প্রভু লেবাননের এরস ভেঙে দেন।"</w:t>
      </w:r>
    </w:p>
    <w:p/>
    <w:p>
      <w:r xmlns:w="http://schemas.openxmlformats.org/wordprocessingml/2006/main">
        <w:t xml:space="preserve">2. ইশাইয়া 40:12 - "যিনি তাঁর হাতের ফাঁপায় জল মেপেছেন, এবং স্প্যান দিয়ে স্বর্গকে মেপেছেন, এবং পৃথিবীর ধূলিকে একটি পরিমাপে বুঝেছেন, এবং পর্বতগুলিকে দাঁড়িপাল্লায় এবং পাহাড়গুলিকে ওজন করেছেন৷ সাম্যাবস্থা?"</w:t>
      </w:r>
    </w:p>
    <w:p/>
    <w:p>
      <w:r xmlns:w="http://schemas.openxmlformats.org/wordprocessingml/2006/main">
        <w:t xml:space="preserve">Ezekiel 17:23 আমি ইস্রায়েলের উচ্চতার পর্বতে এটি রোপণ করব: এবং এটি ডাল বের করবে, ফল দেবে এবং একটি সুন্দর এরস গাছ হবে; এবং তার নীচে প্রতিটি ডানার সমস্ত পাখী বাস করবে; তারা তার শাখার ছায়ায় বাস করবে।</w:t>
      </w:r>
    </w:p>
    <w:p/>
    <w:p>
      <w:r xmlns:w="http://schemas.openxmlformats.org/wordprocessingml/2006/main">
        <w:t xml:space="preserve">ঈশ্বর প্রতিশ্রুতি দিয়েছেন যে ইস্রায়েলের পাহাড়ে একটি সুন্দর এরস গাছ লাগানোর, যার নীচে সব ধরনের পাখি তার ছায়ায় বাস করবে।</w:t>
      </w:r>
    </w:p>
    <w:p/>
    <w:p>
      <w:r xmlns:w="http://schemas.openxmlformats.org/wordprocessingml/2006/main">
        <w:t xml:space="preserve">1. সুরক্ষার ঈশ্বরের প্রতিশ্রুতি</w:t>
      </w:r>
    </w:p>
    <w:p/>
    <w:p>
      <w:r xmlns:w="http://schemas.openxmlformats.org/wordprocessingml/2006/main">
        <w:t xml:space="preserve">2. ঈশ্বরের ছায়ায় বসবাসের আশীর্বাদ</w:t>
      </w:r>
    </w:p>
    <w:p/>
    <w:p>
      <w:r xmlns:w="http://schemas.openxmlformats.org/wordprocessingml/2006/main">
        <w:t xml:space="preserve">1. গীতসংহিতা 91:1-2 - যিনি পরমেশ্বরের আশ্রয়ে বাস করেন তিনি সর্বশক্তিমানের ছায়ায় থাকবেন।</w:t>
      </w:r>
    </w:p>
    <w:p/>
    <w:p>
      <w:r xmlns:w="http://schemas.openxmlformats.org/wordprocessingml/2006/main">
        <w:t xml:space="preserve">2. ইশাইয়া 32:2 - একজন মানুষ হবে বাতাস থেকে লুকানোর জায়গা, এবং ঝড় থেকে আড়াল, শুকনো জায়গায় জলের নদীগুলির মতো, ক্লান্ত জমিতে বড় পাথরের ছায়ার মতো।</w:t>
      </w:r>
    </w:p>
    <w:p/>
    <w:p>
      <w:r xmlns:w="http://schemas.openxmlformats.org/wordprocessingml/2006/main">
        <w:t xml:space="preserve">Ezekiel 17:24 আর মাঠের সমস্ত গাছ জানবে যে, আমি সদাপ্রভুই উঁচু গাছকে নামিয়ে দিয়েছি, নিচু গাছকে উঁচু করে দিয়েছি, সবুজ গাছকে শুকিয়েছি এবং শুকনো গাছকে ফুলিয়ে তুলেছি; কথা বলেছেন এবং করেছেন।</w:t>
      </w:r>
    </w:p>
    <w:p/>
    <w:p>
      <w:r xmlns:w="http://schemas.openxmlformats.org/wordprocessingml/2006/main">
        <w:t xml:space="preserve">আপাতদৃষ্টিতে অসম্ভবকে সম্ভব করার ক্ষমতা ঈশ্বরের আছে।</w:t>
      </w:r>
    </w:p>
    <w:p/>
    <w:p>
      <w:r xmlns:w="http://schemas.openxmlformats.org/wordprocessingml/2006/main">
        <w:t xml:space="preserve">1: কঠিন পরিস্থিতি সত্ত্বেও, ঈশ্বর এখনও নিয়ন্ত্রণে আছেন।</w:t>
      </w:r>
    </w:p>
    <w:p/>
    <w:p>
      <w:r xmlns:w="http://schemas.openxmlformats.org/wordprocessingml/2006/main">
        <w:t xml:space="preserve">2: ঈশ্বরের শক্তি যে কোন পরিস্থিতির মোড় ঘুরিয়ে দিতে সক্ষম।</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ইশাইয়া 40:29 - "তিনি দুর্বলদের শক্তি দেন, এবং যাদের শক্তি নেই তাদের শক্তি বৃদ্ধি করেন।"</w:t>
      </w:r>
    </w:p>
    <w:p/>
    <w:p>
      <w:r xmlns:w="http://schemas.openxmlformats.org/wordprocessingml/2006/main">
        <w:t xml:space="preserve">ইজেকিয়েল অধ্যায় 18 ব্যক্তিগত দায়িত্বের ধারণাকে সম্বোধন করে এবং ঈশ্বরের সামনে একজনের কর্মের জন্য ব্যক্তিগত দায়বদ্ধতার উপর জোর দেয়। অধ্যায়টি ধার্মিকতা, অনুতাপ এবং ঈশ্বরের বিচারের ন্যায্যতার গুরুত্বের উপর জোর দেয়।</w:t>
      </w:r>
    </w:p>
    <w:p/>
    <w:p>
      <w:r xmlns:w="http://schemas.openxmlformats.org/wordprocessingml/2006/main">
        <w:t xml:space="preserve">1ম অনুচ্ছেদ: অধ্যায়টি শুরু হয় ঈশ্বরের দ্বারা পাপের প্রজন্মগত পরিণতিতে মানুষের বিশ্বাসকে চ্যালেঞ্জ করে। তিনি জোর দেন যে প্রতিটি ব্যক্তি তাদের নিজস্ব কর্মের জন্য দায়ী এবং সেই অনুযায়ী বিচার করা হবে। ধার্মিকতা এবং আনুগত্য জীবনের দিকে পরিচালিত করে, যখন দুষ্টতা এবং অবাধ্যতা মৃত্যুর দিকে নিয়ে যায় (ইজেকিয়েল 18:1-20)।</w:t>
      </w:r>
    </w:p>
    <w:p/>
    <w:p>
      <w:r xmlns:w="http://schemas.openxmlformats.org/wordprocessingml/2006/main">
        <w:t xml:space="preserve">2য় অনুচ্ছেদ: ঈশ্বর লোকেদের অভিযোগকে সম্বোধন করেন যে তাঁর পথগুলি অন্যায়। তিনি তাদের আশ্বস্ত করেন যে তাঁর বিচার ন্যায্য এবং তিনি দুষ্টের মৃত্যুতে কোন আনন্দ পান না। তিনি লোকেদের অনুতাপ করতে, তাদের দুষ্টতা থেকে ফিরে যেতে এবং বাঁচতে উত্সাহিত করেন (ইজেকিয়েল 18:21-32)।</w:t>
      </w:r>
    </w:p>
    <w:p/>
    <w:p>
      <w:r xmlns:w="http://schemas.openxmlformats.org/wordprocessingml/2006/main">
        <w:t xml:space="preserve">সংক্ষেপে,</w:t>
      </w:r>
    </w:p>
    <w:p>
      <w:r xmlns:w="http://schemas.openxmlformats.org/wordprocessingml/2006/main">
        <w:t xml:space="preserve">Ezekiel অধ্যায় আঠারো হাইলাইট</w:t>
      </w:r>
    </w:p>
    <w:p>
      <w:r xmlns:w="http://schemas.openxmlformats.org/wordprocessingml/2006/main">
        <w:t xml:space="preserve">ব্যক্তিগত দায়িত্ব এবং জবাবদিহিতা,</w:t>
      </w:r>
    </w:p>
    <w:p>
      <w:r xmlns:w="http://schemas.openxmlformats.org/wordprocessingml/2006/main">
        <w:t xml:space="preserve">ধার্মিকতা, অনুতাপ, এবং ঈশ্বরের বিচারের ন্যায্যতার গুরুত্ব।</w:t>
      </w:r>
    </w:p>
    <w:p/>
    <w:p>
      <w:r xmlns:w="http://schemas.openxmlformats.org/wordprocessingml/2006/main">
        <w:t xml:space="preserve">পাপের প্রজন্মগত পরিণতিতে বিশ্বাসের প্রতি চ্যালেঞ্জ।</w:t>
      </w:r>
    </w:p>
    <w:p>
      <w:r xmlns:w="http://schemas.openxmlformats.org/wordprocessingml/2006/main">
        <w:t xml:space="preserve">একজনের কর্মের জন্য ব্যক্তিগত দায়বদ্ধতার উপর জোর দেওয়া।</w:t>
      </w:r>
    </w:p>
    <w:p>
      <w:r xmlns:w="http://schemas.openxmlformats.org/wordprocessingml/2006/main">
        <w:t xml:space="preserve">ধার্মিকতা এবং আনুগত্য জীবনের দিকে পরিচালিত করে, দুষ্টতা মৃত্যুর দিকে পরিচালিত করে।</w:t>
      </w:r>
    </w:p>
    <w:p>
      <w:r xmlns:w="http://schemas.openxmlformats.org/wordprocessingml/2006/main">
        <w:t xml:space="preserve">ঈশ্বরের ন্যায্য বিচারের নিশ্চয়তা এবং অনুতাপের আহ্বান।</w:t>
      </w:r>
    </w:p>
    <w:p/>
    <w:p>
      <w:r xmlns:w="http://schemas.openxmlformats.org/wordprocessingml/2006/main">
        <w:t xml:space="preserve">ইজেকিয়েলের এই অধ্যায়টি ঈশ্বরের সামনে ব্যক্তিগত দায়িত্ব এবং জবাবদিহিতার ধারণাকে সম্বোধন করে। এটি শুরু হয় ঈশ্বরের পাপের প্রজন্মগত পরিণতিতে মানুষের বিশ্বাসকে চ্যালেঞ্জ করে, জোর দিয়ে যে প্রতিটি ব্যক্তি তাদের নিজস্ব কর্মের জন্য দায়ী এবং সেই অনুযায়ী বিচার করা হবে। ধার্মিকতা ও আনুগত্য জীবনের দিকে নিয়ে যায়, যখন পাপাচার ও অবাধ্যতা মৃত্যু নিয়ে যায়। ঈশ্বর লোকেদের অভিযোগকে সম্বোধন করেন যে তাঁর পথগুলি অন্যায্য, তাদের আশ্বস্ত করে যে তাঁর বিচার ন্যায্য এবং তিনি দুষ্টের মৃত্যুতে কোন আনন্দ পান না। তিনি লোকেদের অনুতপ্ত হতে, তাদের দুষ্টতা থেকে ফিরে যেতে এবং বাঁচতে উত্সাহিত করেন। অধ্যায়টি ধার্মিকতা, অনুতাপ এবং ঈশ্বরের বিচারের ন্যায্যতার গুরুত্বের উপর জোর দেয়।</w:t>
      </w:r>
    </w:p>
    <w:p/>
    <w:p>
      <w:r xmlns:w="http://schemas.openxmlformats.org/wordprocessingml/2006/main">
        <w:t xml:space="preserve">Ezekiel 18:1 সদাপ্রভুর বাক্য আবার আমার কাছে এলো,</w:t>
      </w:r>
    </w:p>
    <w:p/>
    <w:p>
      <w:r xmlns:w="http://schemas.openxmlformats.org/wordprocessingml/2006/main">
        <w:t xml:space="preserve">ন্যায়বিচার এবং করুণার জন্য ঈশ্বরের ইচ্ছা ইজেকিয়েল 18:1 এ ঘোষণা করা হয়েছে।</w:t>
      </w:r>
    </w:p>
    <w:p/>
    <w:p>
      <w:r xmlns:w="http://schemas.openxmlformats.org/wordprocessingml/2006/main">
        <w:t xml:space="preserve">1. করুণা এবং ন্যায়বিচার: তাঁর লোকেদের জন্য ঈশ্বরের ইচ্ছা</w:t>
      </w:r>
    </w:p>
    <w:p/>
    <w:p>
      <w:r xmlns:w="http://schemas.openxmlformats.org/wordprocessingml/2006/main">
        <w:t xml:space="preserve">2. ন্যায়বিচার ও করুণার মাধ্যমে ঈশ্বরের নিঃশর্ত প্রেমকে আলিঙ্গন করা</w:t>
      </w:r>
    </w:p>
    <w:p/>
    <w:p>
      <w:r xmlns:w="http://schemas.openxmlformats.org/wordprocessingml/2006/main">
        <w:t xml:space="preserve">1. Micah 6:8, তিনি আপনাকে বলেছেন, হে মানুষ, ভাল কি; এবং প্রভু আপনার কাছে ন্যায়বিচার, দয়া ভালবাসা এবং আপনার ঈশ্বরের সাথে নম্রভাবে চলা ছাড়া আর কি চান?"</w:t>
      </w:r>
    </w:p>
    <w:p/>
    <w:p>
      <w:r xmlns:w="http://schemas.openxmlformats.org/wordprocessingml/2006/main">
        <w:t xml:space="preserve">2. জেমস 2:13, কারণ যে কেউ করুণা করেনি তার জন্য বিচার করুণাহীন। রহমত বিচারের উপর জয়লাভ করে।</w:t>
      </w:r>
    </w:p>
    <w:p/>
    <w:p>
      <w:r xmlns:w="http://schemas.openxmlformats.org/wordprocessingml/2006/main">
        <w:t xml:space="preserve">Ezekiel 18:2 তোমরা ইস্রায়েলের দেশ সম্বন্ধে এই প্রবাদটি ব্যবহার করছ যে, পিতারা টক দ্রাক্ষা খেয়েছেন, আর ছেলেমেয়েদের দাঁত কাঁটা হয়েছে?</w:t>
      </w:r>
    </w:p>
    <w:p/>
    <w:p>
      <w:r xmlns:w="http://schemas.openxmlformats.org/wordprocessingml/2006/main">
        <w:t xml:space="preserve">ইস্রায়েলের লোকেরা এই প্রবাদটি ব্যবহার করা ভুল যেটি পরামর্শ দেয় যে পিতাদের পাপ সন্তানদের কাছে চলে যায়।</w:t>
      </w:r>
    </w:p>
    <w:p/>
    <w:p>
      <w:r xmlns:w="http://schemas.openxmlformats.org/wordprocessingml/2006/main">
        <w:t xml:space="preserve">1. "ঈশ্বরের করুণা এবং অনুগ্রহ: কেন আমাদের অন্যের পাপ বহন করা উচিত নয়"</w:t>
      </w:r>
    </w:p>
    <w:p/>
    <w:p>
      <w:r xmlns:w="http://schemas.openxmlformats.org/wordprocessingml/2006/main">
        <w:t xml:space="preserve">2. "বিশ্বাসের উত্তরাধিকার: মিথ্যা প্রবাদ প্রত্যাখ্যান করা এবং ঈশ্বরের সত্যকে আলিঙ্গন করা"</w:t>
      </w:r>
    </w:p>
    <w:p/>
    <w:p>
      <w:r xmlns:w="http://schemas.openxmlformats.org/wordprocessingml/2006/main">
        <w:t xml:space="preserve">1. Ezekiel 18:19-20 - "তবুও তোমরা বল, কেন? পুত্র কি পিতার অন্যায় বহন করে না? যখন পুত্র যা করেছে তা বৈধ এবং সঠিক, এবং আমার সমস্ত বিধি পালন করেছে, এবং সেগুলি করেছে৷ , সে অবশ্যই বেঁচে থাকবে৷ যে আত্মা পাপ করে, সে মরবে৷ পুত্র পিতার অন্যায় বহন করবে না, পিতাও পুত্রের অন্যায় বহন করবে না৷ ধার্মিকের ধার্মিকতা তার উপরে থাকবে এবং দুষ্টতা দুষ্টদের তার উপর বর্তাবে।"</w:t>
      </w:r>
    </w:p>
    <w:p/>
    <w:p>
      <w:r xmlns:w="http://schemas.openxmlformats.org/wordprocessingml/2006/main">
        <w:t xml:space="preserve">2. Deuteronomy 24:16 - "সন্তানদের জন্য পিতাদের মৃত্যুদণ্ড দেওয়া হবে না, পিতাদের জন্য সন্তানদেরও মৃত্যুদণ্ড দেওয়া হবে না: প্রত্যেক মানুষকে তার নিজের পাপের জন্য মৃত্যুদণ্ড দেওয়া হবে।"</w:t>
      </w:r>
    </w:p>
    <w:p/>
    <w:p>
      <w:r xmlns:w="http://schemas.openxmlformats.org/wordprocessingml/2006/main">
        <w:t xml:space="preserve">Ezekiel 18:3 সদাপ্রভু সদাপ্রভু কহেন, আমার জীবিত কসম, তুমি ইস্রায়েলে এই প্রবাদটি ব্যবহার করার আর কোন সুযোগ পাবে না।</w:t>
      </w:r>
    </w:p>
    <w:p/>
    <w:p>
      <w:r xmlns:w="http://schemas.openxmlformats.org/wordprocessingml/2006/main">
        <w:t xml:space="preserve">প্রভু ঈশ্বর ঘোষণা করেন যে ইস্রায়েলের লোকেরা আর ইজেকিয়েল 18:3 এ উল্লিখিত প্রবাদটি ব্যবহার করবে না।</w:t>
      </w:r>
    </w:p>
    <w:p/>
    <w:p>
      <w:r xmlns:w="http://schemas.openxmlformats.org/wordprocessingml/2006/main">
        <w:t xml:space="preserve">1. তাঁর লোকেদের জন্য ঈশ্বরের ভালবাসা: প্রভুর করুণা কীভাবে ক্ষমা করে এবং পুনরুদ্ধার করে</w:t>
      </w:r>
    </w:p>
    <w:p/>
    <w:p>
      <w:r xmlns:w="http://schemas.openxmlformats.org/wordprocessingml/2006/main">
        <w:t xml:space="preserve">2. আমাদের শব্দের শক্তি: আমাদের জীবনে আমাদের প্রবাদের প্রভাব</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Ezekiel 18:4 দেখ, সমস্ত প্রাণ আমার; যেমন পিতার আত্মা, তেমনি পুত্রের আত্মাও আমার: যে আত্মা পাপ করে, সে মরবে৷</w:t>
      </w:r>
    </w:p>
    <w:p/>
    <w:p>
      <w:r xmlns:w="http://schemas.openxmlformats.org/wordprocessingml/2006/main">
        <w:t xml:space="preserve">ঈশ্বরের সমস্ত আত্মার মালিকানা রয়েছে এবং যারা পাপ করে তারা মারা যাবে।</w:t>
      </w:r>
    </w:p>
    <w:p/>
    <w:p>
      <w:r xmlns:w="http://schemas.openxmlformats.org/wordprocessingml/2006/main">
        <w:t xml:space="preserve">1. আমাদের অবশ্যই মনে রাখতে হবে যে ঈশ্বর আমাদের আত্মার চূড়ান্ত মালিক এবং আমাদের উচিত এমন একটি জীবন যাপন করার জন্য যা তাঁকে খুশি করে।</w:t>
      </w:r>
    </w:p>
    <w:p/>
    <w:p>
      <w:r xmlns:w="http://schemas.openxmlformats.org/wordprocessingml/2006/main">
        <w:t xml:space="preserve">2. যদিও আমরা সকলেই পাপী, তবুও আমরা এই জ্ঞান থেকে শক্তি এবং সান্ত্বনা পেতে পারি যে ঈশ্বর শেষ পর্যন্ত আমাদের জীবনের নিয়ন্ত্রণে আছেন।</w:t>
      </w:r>
    </w:p>
    <w:p/>
    <w:p>
      <w:r xmlns:w="http://schemas.openxmlformats.org/wordprocessingml/2006/main">
        <w:t xml:space="preserve">1. Ezekiel 18:4</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Ezekiel 18:5 কিন্তু যদি একজন মানুষ ন্যায়পরায়ণ হয় এবং যা ন্যায়সঙ্গত ও ন্যায়সঙ্গত তা করে,</w:t>
      </w:r>
    </w:p>
    <w:p/>
    <w:p>
      <w:r xmlns:w="http://schemas.openxmlformats.org/wordprocessingml/2006/main">
        <w:t xml:space="preserve">অনুচ্ছেদটি সঠিক এবং ন্যায়পরায়ণ হওয়ার গুরুত্বের উপর জোর দেয়।</w:t>
      </w:r>
    </w:p>
    <w:p/>
    <w:p>
      <w:r xmlns:w="http://schemas.openxmlformats.org/wordprocessingml/2006/main">
        <w:t xml:space="preserve">1. যা সঠিক এবং ন্যায্য তা করা: অ্যাকশনের আহ্বান</w:t>
      </w:r>
    </w:p>
    <w:p/>
    <w:p>
      <w:r xmlns:w="http://schemas.openxmlformats.org/wordprocessingml/2006/main">
        <w:t xml:space="preserve">2. ন্যায়ের গুণ: ন্যায়পরায়ণতার অর্থ অন্বেষণ করা</w:t>
      </w:r>
    </w:p>
    <w:p/>
    <w:p>
      <w:r xmlns:w="http://schemas.openxmlformats.org/wordprocessingml/2006/main">
        <w:t xml:space="preserve">1. ইশাইয়া 1:17 - "সঠিক কাজ করতে শিখুন; ন্যায়বিচার সন্ধান করুন। নিপীড়িতদের রক্ষা করুন। পিতৃহীনদের মামলা করুন; বিধবার মামলা করুন।"</w:t>
      </w:r>
    </w:p>
    <w:p/>
    <w:p>
      <w:r xmlns:w="http://schemas.openxmlformats.org/wordprocessingml/2006/main">
        <w:t xml:space="preserve">2. জেমস 1:27 -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Ezekiel 18:6 আর পাহাড়ে খায় নি, ইস্রায়েল-কুলের মূর্তির দিকে চোখ তুলেনি, প্রতিবেশীর স্ত্রীকে অপবিত্র করেনি, ঋতুমতী মহিলার কাছেও যায় নি।</w:t>
      </w:r>
    </w:p>
    <w:p/>
    <w:p>
      <w:r xmlns:w="http://schemas.openxmlformats.org/wordprocessingml/2006/main">
        <w:t xml:space="preserve">অনুচ্ছেদটি পাহাড়ে না খাওয়া, মূর্তির দিকে না তাকানো, প্রতিবেশীর স্ত্রীকে অপবিত্র না করা এবং ঋতুমতী মহিলার কাছে না যাওয়া সম্পর্কে কথা বলে।</w:t>
      </w:r>
    </w:p>
    <w:p/>
    <w:p>
      <w:r xmlns:w="http://schemas.openxmlformats.org/wordprocessingml/2006/main">
        <w:t xml:space="preserve">1. পবিত্রতা ও পবিত্রতার জীবন যাপনের গুরুত্ব</w:t>
      </w:r>
    </w:p>
    <w:p/>
    <w:p>
      <w:r xmlns:w="http://schemas.openxmlformats.org/wordprocessingml/2006/main">
        <w:t xml:space="preserve">2. মূর্তিপূজা পরিহার এবং প্রতিবেশীকে সম্মান করার গুরুত্ব</w:t>
      </w:r>
    </w:p>
    <w:p/>
    <w:p>
      <w:r xmlns:w="http://schemas.openxmlformats.org/wordprocessingml/2006/main">
        <w:t xml:space="preserve">1. 1 করিন্থিয়ানস 6:18 - "যৌন অনৈতিকতা থেকে পলায়ন করুন। একজন ব্যক্তি যে অন্য পাপ করে তা শরীরের বাইরে, কিন্তু যৌন অনৈতিক ব্যক্তি তার নিজের শরীরের বিরুদ্ধে পাপ করে।"</w:t>
      </w:r>
    </w:p>
    <w:p/>
    <w:p>
      <w:r xmlns:w="http://schemas.openxmlformats.org/wordprocessingml/2006/main">
        <w:t xml:space="preserve">2. Exodus 20:14 - "আপনি ব্যভিচার করবেন না।"</w:t>
      </w:r>
    </w:p>
    <w:p/>
    <w:p>
      <w:r xmlns:w="http://schemas.openxmlformats.org/wordprocessingml/2006/main">
        <w:t xml:space="preserve">Ezekiel 18:7 এবং কাউকে অত্যাচার করেনি, কিন্তু ঋণীকে তার অঙ্গীকার ফিরিয়ে দিয়েছে, হিংস্রতার দ্বারা কাউকে নষ্ট করেনি, ক্ষুধার্তকে তার রুটি দিয়েছে এবং নগ্নকে বস্ত্র দিয়ে ঢেকে দিয়েছে;</w:t>
      </w:r>
    </w:p>
    <w:p/>
    <w:p>
      <w:r xmlns:w="http://schemas.openxmlformats.org/wordprocessingml/2006/main">
        <w:t xml:space="preserve">ঈশ্বর একটি ধার্মিক জীবনের জন্য আহ্বান করেন, যা অন্যদের উপর অত্যাচার না করা, অঙ্গীকার পুনরুদ্ধার করা, সহিংসতা এড়ানো, ক্ষুধার্তদের জন্য সরবরাহ করা এবং নগ্নদের পোশাক পরার দ্বারা বৈশিষ্ট্যযুক্ত।</w:t>
      </w:r>
    </w:p>
    <w:p/>
    <w:p>
      <w:r xmlns:w="http://schemas.openxmlformats.org/wordprocessingml/2006/main">
        <w:t xml:space="preserve">1. ধার্মিকতার আহ্বান: ঈশ্বরের মান অনুযায়ী জীবনযাপন করা</w:t>
      </w:r>
    </w:p>
    <w:p/>
    <w:p>
      <w:r xmlns:w="http://schemas.openxmlformats.org/wordprocessingml/2006/main">
        <w:t xml:space="preserve">2. সমবেদনা এবং ন্যায়বিচার: আমাদের জীবনে ঈশ্বরের ইচ্ছা অর্জন করা</w:t>
      </w:r>
    </w:p>
    <w:p/>
    <w:p>
      <w:r xmlns:w="http://schemas.openxmlformats.org/wordprocessingml/2006/main">
        <w:t xml:space="preserve">1. Micah 6:8 - হে মানুষ, ভাল কি তা তিনি তোমাকে দেখিয়েছেন; এবং প্রভু আপনার কাছ থেকে আর কি চান, ন্যায়বিচার করা, দয়া ভালবাসা এবং আপনার ঈশ্বরের সাথে নম্রভাবে চলা?</w:t>
      </w:r>
    </w:p>
    <w:p/>
    <w:p>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p>
      <w:r xmlns:w="http://schemas.openxmlformats.org/wordprocessingml/2006/main">
        <w:t xml:space="preserve">Ezekiel 18:8 যে সুদ দেয়নি, বাড়েনি, যে অন্যায় থেকে হাত সরিয়ে নিয়েছে, সে মানুষে মানুষে সত্য বিচার করেছে,</w:t>
      </w:r>
    </w:p>
    <w:p/>
    <w:p>
      <w:r xmlns:w="http://schemas.openxmlformats.org/wordprocessingml/2006/main">
        <w:t xml:space="preserve">অনুচ্ছেদটি এমন একজন ধার্মিক ব্যক্তির কথা বলে যে সুদে টাকা ধার দেয় না, অন্যের সুবিধা নেয় না এবং মানুষের মধ্যে ন্যায্য বিচার করে।</w:t>
      </w:r>
    </w:p>
    <w:p/>
    <w:p>
      <w:r xmlns:w="http://schemas.openxmlformats.org/wordprocessingml/2006/main">
        <w:t xml:space="preserve">1. সুদ থেকে বিরত থাকা এবং অন্যদের সাথে ন্যায়বিচারের মাধ্যমে সৎ আচরণের পরিচয় পাওয়া যায়।</w:t>
      </w:r>
    </w:p>
    <w:p/>
    <w:p>
      <w:r xmlns:w="http://schemas.openxmlformats.org/wordprocessingml/2006/main">
        <w:t xml:space="preserve">2. অন্যের সুবিধা গ্রহণ করবেন না; পরিবর্তে, ন্যায়পরায়ণতা এবং ন্যায়পরায়ণতা অনুশীলন করুন।</w:t>
      </w:r>
    </w:p>
    <w:p/>
    <w:p>
      <w:r xmlns:w="http://schemas.openxmlformats.org/wordprocessingml/2006/main">
        <w:t xml:space="preserve">1. Exodus 22:25-26 - আপনি যদি আমার লোকদের মধ্যে গরীব কাউকে ধার দেন তবে আপনি তার কাছে মহাজনের মতো হবেন না এবং আপনি তার কাছ থেকে সুদ আদায় করবেন না।</w:t>
      </w:r>
    </w:p>
    <w:p/>
    <w:p>
      <w:r xmlns:w="http://schemas.openxmlformats.org/wordprocessingml/2006/main">
        <w:t xml:space="preserve">2. হিতোপদেশ 19:1 - একজন দরিদ্র ব্যক্তি যে তার সততার সাথে চলে তার চেয়ে যে বাঁকা এবং বোকা তার চেয়ে ভাল।</w:t>
      </w:r>
    </w:p>
    <w:p/>
    <w:p>
      <w:r xmlns:w="http://schemas.openxmlformats.org/wordprocessingml/2006/main">
        <w:t xml:space="preserve">Ezekiel 18:9 আমি আমার বিধি অনুসারে চলেছি এবং আমার বিধি-বিধান পালন করেছি, সত্যিকার অর্থে আচরণ করতে; তিনি ধার্মিক, তিনি অবশ্যই বেঁচে থাকবেন, প্রভু সদাপ্রভু বলেন।</w:t>
      </w:r>
    </w:p>
    <w:p/>
    <w:p>
      <w:r xmlns:w="http://schemas.openxmlformats.org/wordprocessingml/2006/main">
        <w:t xml:space="preserve">প্রভু ঈশ্বর তাদের জন্য অনন্ত জীবনের প্রতিশ্রুতি দেন যারা তাঁর আইন ও বিচার মেনে চলে।</w:t>
      </w:r>
    </w:p>
    <w:p/>
    <w:p>
      <w:r xmlns:w="http://schemas.openxmlformats.org/wordprocessingml/2006/main">
        <w:t xml:space="preserve">1. আনুগত্যের শক্তি: কেন ঈশ্বরের আদেশ পালন করা অনন্ত জীবনের জন্য অপরিহার্য</w:t>
      </w:r>
    </w:p>
    <w:p/>
    <w:p>
      <w:r xmlns:w="http://schemas.openxmlformats.org/wordprocessingml/2006/main">
        <w:t xml:space="preserve">2. জীবনের প্রতিশ্রুতি: ধার্মিক জীবনযাপনের পুরষ্কার কাটুন</w:t>
      </w:r>
    </w:p>
    <w:p/>
    <w:p>
      <w:r xmlns:w="http://schemas.openxmlformats.org/wordprocessingml/2006/main">
        <w:t xml:space="preserve">1. রোমানস 2:6-8 - "ঈশ্বর 'প্রত্যেক ব্যক্তিকে তারা যা করেছে তার প্রতিফল দেবেন।' যারা সৎকর্মে অবিচল থেকে গৌরব, সম্মান এবং অমরত্বের সন্ধান করে, তাদের তিনি অনন্ত জীবন দান করবেন। কিন্তু যারা স্বার্থান্বেষী এবং যারা সত্যকে প্রত্যাখ্যান করে এবং মন্দের অনুসরণ করে তাদের জন্য ক্রোধ এবং ক্রোধ থাকবে।"</w:t>
      </w:r>
    </w:p>
    <w:p/>
    <w:p>
      <w:r xmlns:w="http://schemas.openxmlformats.org/wordprocessingml/2006/main">
        <w:t xml:space="preserve">2. ম্যাথু 7:21 - "যে সবাই আমাকে বলে, 'প্রভু, প্রভু,' স্বর্গরাজ্যে প্রবেশ করবে না, তবে কেবলমাত্র সেই ব্যক্তিই প্রবেশ করবে যে আমার স্বর্গস্থ পিতার ইচ্ছা পালন করে।"</w:t>
      </w:r>
    </w:p>
    <w:p/>
    <w:p>
      <w:r xmlns:w="http://schemas.openxmlformats.org/wordprocessingml/2006/main">
        <w:t xml:space="preserve">Ezekiel 18:10 যদি সে এমন একটি পুত্রের জন্ম দেয় যে একজন ডাকাত, রক্তপাতকারী এবং যে এই জিনিসগুলির মধ্যে যেকোন একটির মতো করে,</w:t>
      </w:r>
    </w:p>
    <w:p/>
    <w:p>
      <w:r xmlns:w="http://schemas.openxmlformats.org/wordprocessingml/2006/main">
        <w:t xml:space="preserve">ইজেকিয়েলের এই অনুচ্ছেদটি পাপের জীবন যাপনের বিরুদ্ধে সতর্ক করে এবং সতর্ক করে যে পাপের পরিণতি একজনের সন্তানদের উপর দেওয়া হবে।</w:t>
      </w:r>
    </w:p>
    <w:p/>
    <w:p>
      <w:r xmlns:w="http://schemas.openxmlformats.org/wordprocessingml/2006/main">
        <w:t xml:space="preserve">1. আমাদের ক্রিয়াকলাপের প্রভাব - কীভাবে আমাদের পছন্দগুলি কেবল আমাদের নয়, আমাদের চারপাশের লোকদেরও প্রভাবিত করে।</w:t>
      </w:r>
    </w:p>
    <w:p/>
    <w:p>
      <w:r xmlns:w="http://schemas.openxmlformats.org/wordprocessingml/2006/main">
        <w:t xml:space="preserve">2. পাপের পরিণতি - কেন আমাদের পাপাচারের কাজগুলি এড়াতে সতর্ক হওয়া উচিত।</w:t>
      </w:r>
    </w:p>
    <w:p/>
    <w:p>
      <w:r xmlns:w="http://schemas.openxmlformats.org/wordprocessingml/2006/main">
        <w:t xml:space="preserve">1.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18:11 এবং সেই কর্তব্যগুলির কোনটিই পালন করে না, এমনকি পাহাড়ের উপরেও খেয়েছে, এবং তার প্রতিবেশীর স্ত্রীকে অপবিত্র করেছে,</w:t>
      </w:r>
    </w:p>
    <w:p/>
    <w:p>
      <w:r xmlns:w="http://schemas.openxmlformats.org/wordprocessingml/2006/main">
        <w:t xml:space="preserve">ঈশ্বর তাদের নিন্দা করেন যারা তাঁর আদেশ পালন করে না এবং ব্যভিচার করে।</w:t>
      </w:r>
    </w:p>
    <w:p/>
    <w:p>
      <w:r xmlns:w="http://schemas.openxmlformats.org/wordprocessingml/2006/main">
        <w:t xml:space="preserve">1. অবাধ্যতার পরিণতি: ঈশ্বরের বিচার বোঝা</w:t>
      </w:r>
    </w:p>
    <w:p/>
    <w:p>
      <w:r xmlns:w="http://schemas.openxmlformats.org/wordprocessingml/2006/main">
        <w:t xml:space="preserve">2. ঈশ্বরহীন পৃথিবীতে ঈশ্বরীয় জীবনযাপন: ঈশ্বরের আদেশ পালনের মূল্য</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Ezekiel 18:12 দরিদ্র ও অভাবীদের অত্যাচার করেছে, হিংস্রতার দ্বারা লুণ্ঠন করেছে, অঙ্গীকার ফিরিয়ে দেয়নি এবং প্রতিমার দিকে চোখ তুলেছে, জঘন্য কাজ করেছে,</w:t>
      </w:r>
    </w:p>
    <w:p/>
    <w:p>
      <w:r xmlns:w="http://schemas.openxmlformats.org/wordprocessingml/2006/main">
        <w:t xml:space="preserve">অনুচ্ছেদটি এমন একজন ব্যক্তির কথা বলে যে অন্যায়ভাবে দরিদ্র ও দরিদ্রদের উপর অত্যাচার করেছে এবং বিভিন্ন জঘন্য কাজ করেছে।</w:t>
      </w:r>
    </w:p>
    <w:p/>
    <w:p>
      <w:r xmlns:w="http://schemas.openxmlformats.org/wordprocessingml/2006/main">
        <w:t xml:space="preserve">1. "নিপীড়নের পাপ: আমাদের দরিদ্র এবং অভাবীদের সাথে কীভাবে আচরণ করা উচিত"</w:t>
      </w:r>
    </w:p>
    <w:p/>
    <w:p>
      <w:r xmlns:w="http://schemas.openxmlformats.org/wordprocessingml/2006/main">
        <w:t xml:space="preserve">2. "মূর্তিপূজার বিপদ: কেন আমাদের ঘৃণ্য কাজ এড়িয়ে চলা উচিত"</w:t>
      </w:r>
    </w:p>
    <w:p/>
    <w:p>
      <w:r xmlns:w="http://schemas.openxmlformats.org/wordprocessingml/2006/main">
        <w:t xml:space="preserve">1. হিতোপদেশ 29:7 - "ধার্মিকরা দরিদ্রের কারণ বোঝে, কিন্তু দুষ্টরা এমন জ্ঞান বোঝে না।"</w:t>
      </w:r>
    </w:p>
    <w:p/>
    <w:p>
      <w:r xmlns:w="http://schemas.openxmlformats.org/wordprocessingml/2006/main">
        <w:t xml:space="preserve">2. Exodus 20:4-5 - "আপনি উপরে স্বর্গে বা নীচে পৃথিবীতে বা নীচের জলে কোন কিছুর আকারে নিজের জন্য একটি মূর্তি তৈরি করবেন না। আপনি তাদের প্রণাম করবেন না বা তাদের পূজা করবেন না।"</w:t>
      </w:r>
    </w:p>
    <w:p/>
    <w:p>
      <w:r xmlns:w="http://schemas.openxmlformats.org/wordprocessingml/2006/main">
        <w:t xml:space="preserve">Ezekiel 18:13 সুদের উপর দান করেছে এবং বৃদ্ধি পেয়েছে, তাহলে সে কি বাঁচবে? সে বাঁচবে না; সে এই সব জঘন্য কাজ করেছে; সে অবশ্যই মরবে; তার রক্ত তার উপর বর্তায়।</w:t>
      </w:r>
    </w:p>
    <w:p/>
    <w:p>
      <w:r xmlns:w="http://schemas.openxmlformats.org/wordprocessingml/2006/main">
        <w:t xml:space="preserve">এই অনুচ্ছেদটি সুদ এবং অন্যান্য জঘন্য কাজের পরিণতির কথা বলে।</w:t>
      </w:r>
    </w:p>
    <w:p/>
    <w:p>
      <w:r xmlns:w="http://schemas.openxmlformats.org/wordprocessingml/2006/main">
        <w:t xml:space="preserve">1. সুদ ও ঘৃণ্যতার বিপদ</w:t>
      </w:r>
    </w:p>
    <w:p/>
    <w:p>
      <w:r xmlns:w="http://schemas.openxmlformats.org/wordprocessingml/2006/main">
        <w:t xml:space="preserve">2. সুদ ও জঘন্য কাজে লিপ্ত হওয়ার পরিণতি</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p>
      <w:r xmlns:w="http://schemas.openxmlformats.org/wordprocessingml/2006/main">
        <w:t xml:space="preserve">2. গীতসংহিতা 15:5, যে ব্যক্তি তার অর্থ সুদে ব্যয় করে না এবং নির্দোষের বিরুদ্ধে ঘুষ নেয় না। যে এই কাজ করে সে কখনই সরে যাবে না।</w:t>
      </w:r>
    </w:p>
    <w:p/>
    <w:p>
      <w:r xmlns:w="http://schemas.openxmlformats.org/wordprocessingml/2006/main">
        <w:t xml:space="preserve">Ezekiel 18:14 এখন, দেখ, যদি তার একটি পুত্র হয়, যে তার পিতার সমস্ত পাপ যা সে করেছে তা দেখে এবং বিবেচনা করে এবং সেরকম কিছু করে না,</w:t>
      </w:r>
    </w:p>
    <w:p/>
    <w:p>
      <w:r xmlns:w="http://schemas.openxmlformats.org/wordprocessingml/2006/main">
        <w:t xml:space="preserve">এই অনুচ্ছেদটি একজন পিতার পাপের কথা বলে এবং কিভাবে তার একটি পুত্র থাকে, তাহলে পুত্র তার পিতার পাপগুলি দেখবে এবং সেগুলি বিবেচনা করবে কিন্তু সেগুলি করবে না৷</w:t>
      </w:r>
    </w:p>
    <w:p/>
    <w:p>
      <w:r xmlns:w="http://schemas.openxmlformats.org/wordprocessingml/2006/main">
        <w:t xml:space="preserve">1. পাপের প্রজন্মগত প্রভাব</w:t>
      </w:r>
    </w:p>
    <w:p/>
    <w:p>
      <w:r xmlns:w="http://schemas.openxmlformats.org/wordprocessingml/2006/main">
        <w:t xml:space="preserve">2. আপনার পিতামাতার চেয়ে ভিন্ন পছন্দগুলি বেছে নিন</w:t>
      </w:r>
    </w:p>
    <w:p/>
    <w:p>
      <w:r xmlns:w="http://schemas.openxmlformats.org/wordprocessingml/2006/main">
        <w:t xml:space="preserve">1. Exodus 20:5-6 "তোমরা তাদের কাছে মাথা নত করবে না বা তাদের সেবা করবে না, কারণ আমি প্রভু তোমাদের ঈশ্বর একজন ঈর্ষান্বিত ঈশ্বর, তৃতীয় এবং চতুর্থ প্রজন্মের সন্তানদের প্রতি পিতাদের অন্যায়ের প্রতি নিবেদন করছি৷ আমাকে ঘৃনা কর.</w:t>
      </w:r>
    </w:p>
    <w:p/>
    <w:p>
      <w:r xmlns:w="http://schemas.openxmlformats.org/wordprocessingml/2006/main">
        <w:t xml:space="preserve">2. হিতোপদেশ 22:6 "একজন শিশুকে যে পথে যেতে হবে সেই পথে প্রশিক্ষণ দিন; এমনকি সে বৃদ্ধ হয়ে গেলেও সে তা থেকে সরে যাবে না৷</w:t>
      </w:r>
    </w:p>
    <w:p/>
    <w:p>
      <w:r xmlns:w="http://schemas.openxmlformats.org/wordprocessingml/2006/main">
        <w:t xml:space="preserve">Ezekiel 18:15 যে পাহাড়ে খায় নি, ইস্রায়েল পরিবারের প্রতিমার দিকে চোখ তুলেনি, প্রতিবেশীর স্ত্রীকে অপবিত্র করেনি,</w:t>
      </w:r>
    </w:p>
    <w:p/>
    <w:p>
      <w:r xmlns:w="http://schemas.openxmlformats.org/wordprocessingml/2006/main">
        <w:t xml:space="preserve">ঈশ্বর দাবি করেন যে আমরা একে অপরকে এবং আমাদের প্রতিবেশীদের সম্মান করি।</w:t>
      </w:r>
    </w:p>
    <w:p/>
    <w:p>
      <w:r xmlns:w="http://schemas.openxmlformats.org/wordprocessingml/2006/main">
        <w:t xml:space="preserve">1. অন্যদের সম্মান করা - খ্রিস্টান ফেলোশিপের হৃদয়</w:t>
      </w:r>
    </w:p>
    <w:p/>
    <w:p>
      <w:r xmlns:w="http://schemas.openxmlformats.org/wordprocessingml/2006/main">
        <w:t xml:space="preserve">2. আমাদের প্রতিবেশীদের সম্মান করা - ঈশ্বরের পুনর্নবীকরণ চুক্তি থেকে বেঁচে থাকা</w:t>
      </w:r>
    </w:p>
    <w:p/>
    <w:p>
      <w:r xmlns:w="http://schemas.openxmlformats.org/wordprocessingml/2006/main">
        <w:t xml:space="preserve">1. জেমস 2:8 - "আপনি যদি সত্যিই শাস্ত্রে পাওয়া রাজকীয় আইন রাখেন, আপনার প্রতিবেশীকে নিজের মতো ভালবাসুন, আপনি ঠিক করছেন।"</w:t>
      </w:r>
    </w:p>
    <w:p/>
    <w:p>
      <w:r xmlns:w="http://schemas.openxmlformats.org/wordprocessingml/2006/main">
        <w:t xml:space="preserve">2. লেভিটিকাস 19:18 - আপনার লোকদের মধ্যে কারও বিরুদ্ধে প্রতিশোধ নেবেন না বা ক্ষোভ পোষণ করবেন না, তবে আপনার প্রতিবেশীকে নিজের মতো ভালবাসুন। আমিই প্রভু।</w:t>
      </w:r>
    </w:p>
    <w:p/>
    <w:p>
      <w:r xmlns:w="http://schemas.openxmlformats.org/wordprocessingml/2006/main">
        <w:t xml:space="preserve">Ezekiel 18:16 কেউ অত্যাচার করেনি, অঙ্গীকার রোধ করেনি, অত্যাচারে লুণ্ঠন করেনি, কিন্তু ক্ষুধার্তকে তার রুটি দিয়েছে এবং নগ্নকে বস্ত্র দিয়ে ঢেকে দিয়েছে,</w:t>
      </w:r>
    </w:p>
    <w:p/>
    <w:p>
      <w:r xmlns:w="http://schemas.openxmlformats.org/wordprocessingml/2006/main">
        <w:t xml:space="preserve">অনুচ্ছেদটি এমন একজন ধার্মিক ব্যক্তির কথা বলে যে নিপীড়ন করে না, আটকায় না বা হিংস্রতার দ্বারা লুণ্ঠন করে না, বরং ক্ষুধার্তকে তাদের রুটি দেয় এবং নগ্নকে পোশাক দিয়ে ঢেকে দেয়।</w:t>
      </w:r>
    </w:p>
    <w:p/>
    <w:p>
      <w:r xmlns:w="http://schemas.openxmlformats.org/wordprocessingml/2006/main">
        <w:t xml:space="preserve">1. সমবেদনা এবং উদারতার শক্তি</w:t>
      </w:r>
    </w:p>
    <w:p/>
    <w:p>
      <w:r xmlns:w="http://schemas.openxmlformats.org/wordprocessingml/2006/main">
        <w:t xml:space="preserve">2. দরিদ্র এবং অভাবী জন্য যত্ন</w:t>
      </w:r>
    </w:p>
    <w:p/>
    <w:p>
      <w:r xmlns:w="http://schemas.openxmlformats.org/wordprocessingml/2006/main">
        <w:t xml:space="preserve">1. ম্যাথু 25:40 এবং রাজা তাদের উত্তর দেবেন, সত্যি, আমি তোমাদের বলছি, তোমরা যেমন আমার এই ছোট ভাইদের মধ্যে একজনের সাথে করেছ, আমার সাথেও তাই করেছিলে৷</w:t>
      </w:r>
    </w:p>
    <w:p/>
    <w:p>
      <w:r xmlns:w="http://schemas.openxmlformats.org/wordprocessingml/2006/main">
        <w:t xml:space="preserve">2. জেমস 1:27 ঈশ্বর, পিতার সামনে যে ধর্মটি শুদ্ধ এবং অপবিত্র, তা হল: অনাথ এবং বিধবাদের দুঃখ-কষ্টে তাদের দেখা করা এবং নিজেকে জগৎ থেকে নিষ্ক্রিয় রাখা।</w:t>
      </w:r>
    </w:p>
    <w:p/>
    <w:p>
      <w:r xmlns:w="http://schemas.openxmlformats.org/wordprocessingml/2006/main">
        <w:t xml:space="preserve">Ezekiel 18:17 যে দরিদ্রদের কাছ থেকে তার হাত সরিয়ে নিয়েছে, যে সুদ গ্রহণ করেনি বা বৃদ্ধি পায়নি, আমার বিচার পালন করেছে, আমার বিধিতে চলেছে; সে তার পিতার অন্যায়ের জন্য মরবে না, সে অবশ্যই বেঁচে থাকবে।</w:t>
      </w:r>
    </w:p>
    <w:p/>
    <w:p>
      <w:r xmlns:w="http://schemas.openxmlformats.org/wordprocessingml/2006/main">
        <w:t xml:space="preserve">ইজেকিয়েলের এই অনুচ্ছেদটি শিক্ষা দেয় যে একজন ব্যক্তি যে দরিদ্রদের সুবিধা নেওয়া থেকে বিরত থাকে, ঈশ্বরের চোখে যা সঠিক তা করে এবং তাঁর আইন অনুসরণ করে তাদের পূর্বপুরুষদের পাপের জন্য শাস্তি দেওয়া হবে না।</w:t>
      </w:r>
    </w:p>
    <w:p/>
    <w:p>
      <w:r xmlns:w="http://schemas.openxmlformats.org/wordprocessingml/2006/main">
        <w:t xml:space="preserve">1. ঈশ্বরের অনুগ্রহ: কীভাবে ঈশ্বরের করুণা আমাদের পিতাদের পাপ কাটিয়ে উঠতে দেয়</w:t>
      </w:r>
    </w:p>
    <w:p/>
    <w:p>
      <w:r xmlns:w="http://schemas.openxmlformats.org/wordprocessingml/2006/main">
        <w:t xml:space="preserve">2. ধার্মিকতার জীবন যাপন: কীভাবে সুদ থেকে বিরত থাকা এবং ঈশ্বরের আইন অনুসরণ করা অনন্ত জীবনের দিকে নিয়ে যেতে পারে</w:t>
      </w:r>
    </w:p>
    <w:p/>
    <w:p>
      <w:r xmlns:w="http://schemas.openxmlformats.org/wordprocessingml/2006/main">
        <w:t xml:space="preserve">1. ইশাইয়া 53:8 - "তাকে কারাগার থেকে এবং বিচার থেকে নিয়ে যাওয়া হয়েছিল: এবং কে তার প্রজন্ম ঘোষণা করবে? কেননা তাকে জীবিতদের দেশ থেকে বিচ্ছিন্ন করা হয়েছিল: আমার লোকেদের সীমালঙ্ঘনের জন্য তাকে আঘাত করা হয়েছিল।"</w:t>
      </w:r>
    </w:p>
    <w:p/>
    <w:p>
      <w:r xmlns:w="http://schemas.openxmlformats.org/wordprocessingml/2006/main">
        <w:t xml:space="preserve">2. গালাতীয় 6:7-8 - "প্রতারিত হবেন না; ঈশ্বরকে ঠাট্টা করা হয় না: কারণ একজন মানুষ যা কিছু বপন করে, সেও কাটবে৷ কারণ যে তার মাংসের জন্য বীজ বপন করে সে মাংস থেকে বিপর্যয় কাটবে; কিন্তু যে বীজ বপন করে আত্মার আত্মা অনন্ত জীবন কাটবে।"</w:t>
      </w:r>
    </w:p>
    <w:p/>
    <w:p>
      <w:r xmlns:w="http://schemas.openxmlformats.org/wordprocessingml/2006/main">
        <w:t xml:space="preserve">Ezekiel 18:18 তার পিতার জন্য, কারণ সে নিষ্ঠুরভাবে অত্যাচার করেছিল, হিংস্রতার দ্বারা তার ভাইকে নষ্ট করেছিল এবং তার লোকদের মধ্যে যা ভাল নয় তা করেছিল, দেখ, সে তার অন্যায়ে মারা যাবে।</w:t>
      </w:r>
    </w:p>
    <w:p/>
    <w:p>
      <w:r xmlns:w="http://schemas.openxmlformats.org/wordprocessingml/2006/main">
        <w:t xml:space="preserve">ঈশ্বর লোকেদের তাদের পিতামাতার সহ তাদের কর্মের জন্য দায়বদ্ধ রাখেন এবং যারা তাঁর আইন অনুযায়ী জীবনযাপন করে না তাদের শাস্তি দেবেন।</w:t>
      </w:r>
    </w:p>
    <w:p/>
    <w:p>
      <w:r xmlns:w="http://schemas.openxmlformats.org/wordprocessingml/2006/main">
        <w:t xml:space="preserve">1. "ঈশ্বরের ন্যায়পরায়ণতা: তাঁর আইন অনুসারে জীবনযাপন"</w:t>
      </w:r>
    </w:p>
    <w:p/>
    <w:p>
      <w:r xmlns:w="http://schemas.openxmlformats.org/wordprocessingml/2006/main">
        <w:t xml:space="preserve">2. "অবিচারের পরিণতি: Ezekiel 18:18 এর একটি পরীক্ষা"</w:t>
      </w:r>
    </w:p>
    <w:p/>
    <w:p>
      <w:r xmlns:w="http://schemas.openxmlformats.org/wordprocessingml/2006/main">
        <w:t xml:space="preserve">1. Exodus 20:1-17 - ঈশ্বরের দশ আদেশ</w:t>
      </w:r>
    </w:p>
    <w:p/>
    <w:p>
      <w:r xmlns:w="http://schemas.openxmlformats.org/wordprocessingml/2006/main">
        <w:t xml:space="preserve">2. ইশাইয়া 59:14-15 - ঈশ্বরের ন্যায়বিচার এবং ন্যায়পরায়ণতা</w:t>
      </w:r>
    </w:p>
    <w:p/>
    <w:p>
      <w:r xmlns:w="http://schemas.openxmlformats.org/wordprocessingml/2006/main">
        <w:t xml:space="preserve">Ezekiel 18:19 তবুও বল, কেন? পুত্র কি পিতার পাপের ভার বহন করে না? পুত্র যখন বৈধ ও ন্যায়সঙ্গত কাজ করে এবং আমার সমস্ত বিধি পালন করে এবং সেগুলি পালন করে তবে সে অবশ্যই বেঁচে থাকবে৷</w:t>
      </w:r>
    </w:p>
    <w:p/>
    <w:p>
      <w:r xmlns:w="http://schemas.openxmlformats.org/wordprocessingml/2006/main">
        <w:t xml:space="preserve">পুত্র পিতার অন্যায় বহন করবে না যদি সে বৈধ ও সঠিক কাজ করে থাকে এবং ঈশ্বরের বিধি পালন করে থাকে।</w:t>
      </w:r>
    </w:p>
    <w:p/>
    <w:p>
      <w:r xmlns:w="http://schemas.openxmlformats.org/wordprocessingml/2006/main">
        <w:t xml:space="preserve">1: যা সঠিক তা করাই জীবনের একমাত্র পথ।</w:t>
      </w:r>
    </w:p>
    <w:p/>
    <w:p>
      <w:r xmlns:w="http://schemas.openxmlformats.org/wordprocessingml/2006/main">
        <w:t xml:space="preserve">2: ঈশ্বর ন্যায়পরায়ণ এবং পিতার পাপের জন্য পুত্রকে শাস্তি দেবেন না।</w:t>
      </w:r>
    </w:p>
    <w:p/>
    <w:p>
      <w:r xmlns:w="http://schemas.openxmlformats.org/wordprocessingml/2006/main">
        <w:t xml:space="preserve">1: Deuteronomy 24:16 - সন্তানদের জন্য পিতাদের মৃত্যুদণ্ড দেওয়া হবে না, পিতাদের জন্য সন্তানদেরও মৃত্যুদণ্ড দেওয়া হবে না: প্রত্যেক মানুষকে তার নিজের পাপের জন্য মৃত্যুদণ্ড দেওয়া হবে৷</w:t>
      </w:r>
    </w:p>
    <w:p/>
    <w:p>
      <w:r xmlns:w="http://schemas.openxmlformats.org/wordprocessingml/2006/main">
        <w:t xml:space="preserve">2: Galatians 6:7 - প্রতারিত হবেন না; ঈশ্বরকে উপহাস করা হয় না, কারণ মানুষ যা কিছু বপন করে, সে তা কাটবে৷</w:t>
      </w:r>
    </w:p>
    <w:p/>
    <w:p>
      <w:r xmlns:w="http://schemas.openxmlformats.org/wordprocessingml/2006/main">
        <w:t xml:space="preserve">Ezekiel 18:20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আত্মা যে পাপ মারা যাবে, এবং প্রতিটি ব্যক্তি তাদের নিজস্ব কর্মের জন্য দায়ী; কাউকে অন্যের পাপের জন্য দায়ী করা উচিত নয়।</w:t>
      </w:r>
    </w:p>
    <w:p/>
    <w:p>
      <w:r xmlns:w="http://schemas.openxmlformats.org/wordprocessingml/2006/main">
        <w:t xml:space="preserve">1. পাপের পরিণতি: আমরা কীভাবে আমাদের নিজের কাজের জন্য দায়ী</w:t>
      </w:r>
    </w:p>
    <w:p/>
    <w:p>
      <w:r xmlns:w="http://schemas.openxmlformats.org/wordprocessingml/2006/main">
        <w:t xml:space="preserve">2. ধার্মিকতার ওজন: ধার্মিক জীবনযাপনের আশীর্বাদ</w:t>
      </w:r>
    </w:p>
    <w:p/>
    <w:p>
      <w:r xmlns:w="http://schemas.openxmlformats.org/wordprocessingml/2006/main">
        <w:t xml:space="preserve">1. Deuteronomy 24:16 - "সন্তানদের জন্য পিতাদের মৃত্যুদণ্ড দেওয়া হবে না, পিতাদের জন্য সন্তানদেরও মৃত্যুদণ্ড দেওয়া হবে না: প্রত্যেক মানুষকে তার নিজের পাপের জন্য মৃত্যুদণ্ড দেওয়া হবে।"</w:t>
      </w:r>
    </w:p>
    <w:p/>
    <w:p>
      <w:r xmlns:w="http://schemas.openxmlformats.org/wordprocessingml/2006/main">
        <w:t xml:space="preserve">2. ইশাইয়া 5:16 - "কিন্তু বাহিনীগণের প্রভু বিচারে উচ্চতর হবেন, এবং পবিত্র ঈশ্বরকে ধার্মিকতায় পবিত্র করা হবে।"</w:t>
      </w:r>
    </w:p>
    <w:p/>
    <w:p>
      <w:r xmlns:w="http://schemas.openxmlformats.org/wordprocessingml/2006/main">
        <w:t xml:space="preserve">Ezekiel 18:21 কিন্তু যদি দুষ্ট তার সমস্ত পাপ থেকে ফিরে আসে এবং আমার সমস্ত বিধি পালন করে এবং যা ন্যায় ও ন্যায়সঙ্গত তা করে তবে সে অবশ্যই বেঁচে থাকবে, সে মরবে না।</w:t>
      </w:r>
    </w:p>
    <w:p/>
    <w:p>
      <w:r xmlns:w="http://schemas.openxmlformats.org/wordprocessingml/2006/main">
        <w:t xml:space="preserve">দুষ্টরা এখনও রক্ষা পেতে পারে যদি তারা তাদের পাপ থেকে দূরে সরে যায় এবং ঈশ্বরের বিধি অনুসরণ করে।</w:t>
      </w:r>
    </w:p>
    <w:p/>
    <w:p>
      <w:r xmlns:w="http://schemas.openxmlformats.org/wordprocessingml/2006/main">
        <w:t xml:space="preserve">1: এমনকি আমাদের অন্ধকার মুহুর্তেও, ঈশ্বর আমাদের রক্ষা করতে পারেন যদি আমরা তাঁর দিকে ফিরে যাই।</w:t>
      </w:r>
    </w:p>
    <w:p/>
    <w:p>
      <w:r xmlns:w="http://schemas.openxmlformats.org/wordprocessingml/2006/main">
        <w:t xml:space="preserve">2: যারা এটি অনুসরণ করতে ইচ্ছুক তাদের জন্য ঈশ্বর মুক্তির পথ প্রদান করেন।</w:t>
      </w:r>
    </w:p>
    <w:p/>
    <w:p>
      <w:r xmlns:w="http://schemas.openxmlformats.org/wordprocessingml/2006/main">
        <w:t xml:space="preserve">1: Isaiah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10:13 - কারণ যে কেউ প্রভুর নামে ডাকবে সে রক্ষা পাবে।</w:t>
      </w:r>
    </w:p>
    <w:p/>
    <w:p>
      <w:r xmlns:w="http://schemas.openxmlformats.org/wordprocessingml/2006/main">
        <w:t xml:space="preserve">Ezekiel 18:22 তিনি যে সমস্ত পাপাচার করেছেন, সেগুলি তাঁর কাছে উল্লেখ করা হবে না; তাঁর ধার্মিকতায় তিনি বেঁচে থাকবেন।</w:t>
      </w:r>
    </w:p>
    <w:p/>
    <w:p>
      <w:r xmlns:w="http://schemas.openxmlformats.org/wordprocessingml/2006/main">
        <w:t xml:space="preserve">ঈশ্বর পাপের ক্ষমা এবং ধার্মিকতার একটি নতুন জীবন প্রদান করেন।</w:t>
      </w:r>
    </w:p>
    <w:p/>
    <w:p>
      <w:r xmlns:w="http://schemas.openxmlformats.org/wordprocessingml/2006/main">
        <w:t xml:space="preserve">1: "ক্ষমা করার প্রতিশ্রুতি - Ezekiel 18:22"</w:t>
      </w:r>
    </w:p>
    <w:p/>
    <w:p>
      <w:r xmlns:w="http://schemas.openxmlformats.org/wordprocessingml/2006/main">
        <w:t xml:space="preserve">2: "ধার্মিকতার একটি নতুন জীবন - Ezekiel 18:22"</w:t>
      </w:r>
    </w:p>
    <w:p/>
    <w:p>
      <w:r xmlns:w="http://schemas.openxmlformats.org/wordprocessingml/2006/main">
        <w:t xml:space="preserve">1: Isaiah 1:18-20 - এখন আসুন, আসুন আমরা একসাথে যুক্তি করি, প্রভু বলেছেন: যদিও আপনার পাপগুলি লাল রঙের মতো, তবে সেগুলি তুষারের মতো সাদা হবে; যদিও তারা লাল রঙের মত লাল, তবুও তারা পশমের মত হয়ে যাবে।</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Ezekiel 18:23 দুষ্টের মৃত্যুতে আমার কি কোন আনন্দ আছে? প্রভু সদাপ্রভু এই কথা কহেন, আর এমন নয় যে, সে তার পথ থেকে ফিরে গিয়ে বাঁচবে?</w:t>
      </w:r>
    </w:p>
    <w:p/>
    <w:p>
      <w:r xmlns:w="http://schemas.openxmlformats.org/wordprocessingml/2006/main">
        <w:t xml:space="preserve">এই অনুচ্ছেদটি লোকেদের তাদের পাপপূর্ণ উপায়ে থাকার পরিবর্তে এবং শাস্তি পাওয়ার পরিবর্তে অনুতপ্ত হওয়ার জন্য ঈশ্বরের ইচ্ছা সম্পর্কে কথা বলে।</w:t>
      </w:r>
    </w:p>
    <w:p/>
    <w:p>
      <w:r xmlns:w="http://schemas.openxmlformats.org/wordprocessingml/2006/main">
        <w:t xml:space="preserve">1. অনুতাপের শক্তি: ক্ষমাতে ঈশ্বরের সন্তুষ্টি</w:t>
      </w:r>
    </w:p>
    <w:p/>
    <w:p>
      <w:r xmlns:w="http://schemas.openxmlformats.org/wordprocessingml/2006/main">
        <w:t xml:space="preserve">2. পাপ প্রত্যাখ্যান: তাঁর লোকেদের জন্য ঈশ্বরের ইচ্ছা</w:t>
      </w:r>
    </w:p>
    <w:p/>
    <w:p>
      <w:r xmlns:w="http://schemas.openxmlformats.org/wordprocessingml/2006/main">
        <w:t xml:space="preserve">1. 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2. জেমস 5:19-20 - "আমার ভাই ও বোনেরা, যদি তোমাদের মধ্যে কেউ সত্য থেকে বিচ্যুত হয় এবং কেউ যদি সেই ব্যক্তিকে ফিরিয়ে আনে, তবে এটি মনে রাখবেন: যে কেউ একজন পাপীকে তাদের পথের ভুল থেকে ফিরিয়ে আনবে সে তাকে মৃত্যুর হাত থেকে রক্ষা করবে। এবং অনেক পাপের উপর আচ্ছাদিত।"</w:t>
      </w:r>
    </w:p>
    <w:p/>
    <w:p>
      <w:r xmlns:w="http://schemas.openxmlformats.org/wordprocessingml/2006/main">
        <w:t xml:space="preserve">Ezekiel 18:24 কিন্তু ধার্মিক যখন তার ধার্মিকতা থেকে দূরে সরে যায় এবং অন্যায় করে এবং দুষ্ট লোকের সমস্ত জঘন্য কাজ করে, তখন সে কি বাঁচবে? সে যা করেছে তার সমস্ত ধার্মিকতার কথা উল্লেখ করা হবে না: তার অপরাধে সে যে সীমালঙ্ঘন করেছে এবং তার পাপে সে যে পাপ করেছে, সেগুলির মধ্যেই সে মারা যাবে।</w:t>
      </w:r>
    </w:p>
    <w:p/>
    <w:p>
      <w:r xmlns:w="http://schemas.openxmlformats.org/wordprocessingml/2006/main">
        <w:t xml:space="preserve">ধার্মিকদের স্মরণ করা হবে না যদি তারা ধার্মিকতা থেকে দূরে সরে যায় এবং অন্যায় করে এবং সেই অনুযায়ী বিচার করা হয়।</w:t>
      </w:r>
    </w:p>
    <w:p/>
    <w:p>
      <w:r xmlns:w="http://schemas.openxmlformats.org/wordprocessingml/2006/main">
        <w:t xml:space="preserve">1. "ধার্মিকতা থেকে মুখ ফিরিয়ে নেওয়ার পরিণতি"</w:t>
      </w:r>
    </w:p>
    <w:p/>
    <w:p>
      <w:r xmlns:w="http://schemas.openxmlformats.org/wordprocessingml/2006/main">
        <w:t xml:space="preserve">2. "একটি ধার্মিক জীবন যাপন: এর অর্থ কী এবং এটির কী প্রয়োজন"</w:t>
      </w:r>
    </w:p>
    <w:p/>
    <w:p>
      <w:r xmlns:w="http://schemas.openxmlformats.org/wordprocessingml/2006/main">
        <w:t xml:space="preserve">1. রোমানস 2:6-8 - ঈশ্বর প্রত্যেককে তার কাজ অনুসারে প্রতিদান দেবেন।</w:t>
      </w:r>
    </w:p>
    <w:p/>
    <w:p>
      <w:r xmlns:w="http://schemas.openxmlformats.org/wordprocessingml/2006/main">
        <w:t xml:space="preserve">2. জেমস 2:14-17 - কাজ ছাড়া বিশ্বাস মৃত।</w:t>
      </w:r>
    </w:p>
    <w:p/>
    <w:p>
      <w:r xmlns:w="http://schemas.openxmlformats.org/wordprocessingml/2006/main">
        <w:t xml:space="preserve">Ezekiel 18:25 তবুও তোমরা বলছ, সদাপ্রভুর পথ সমান নয়। হে ইস্রায়েল-কুল, শোন; আমার পথ কি সমান নয়? তোমার পথ কি অসম নয়?</w:t>
      </w:r>
    </w:p>
    <w:p/>
    <w:p>
      <w:r xmlns:w="http://schemas.openxmlformats.org/wordprocessingml/2006/main">
        <w:t xml:space="preserve">ইস্রায়েলের লোকেরা ঈশ্বরের ন্যায়বিচার নিয়ে প্রশ্ন করেছিল, কিন্তু ঈশ্বর তাদের বিবেচনা করতে বলেছিলেন যে তাদের নিজস্ব উপায় ন্যায়সঙ্গত ছিল কিনা।</w:t>
      </w:r>
    </w:p>
    <w:p/>
    <w:p>
      <w:r xmlns:w="http://schemas.openxmlformats.org/wordprocessingml/2006/main">
        <w:t xml:space="preserve">1. "ঈশ্বর ন্যায়পরায়ণ: আমাদের পথ পরীক্ষা করছেন"</w:t>
      </w:r>
    </w:p>
    <w:p/>
    <w:p>
      <w:r xmlns:w="http://schemas.openxmlformats.org/wordprocessingml/2006/main">
        <w:t xml:space="preserve">2. "প্রভুর ন্যায়বিচার: ন্যায়পরায়ণতার আহ্বান"</w:t>
      </w:r>
    </w:p>
    <w:p/>
    <w:p>
      <w:r xmlns:w="http://schemas.openxmlformats.org/wordprocessingml/2006/main">
        <w:t xml:space="preserve">1. ইশাইয়া 40:27-31</w:t>
      </w:r>
    </w:p>
    <w:p/>
    <w:p>
      <w:r xmlns:w="http://schemas.openxmlformats.org/wordprocessingml/2006/main">
        <w:t xml:space="preserve">2. Jeremiah 9:23-24</w:t>
      </w:r>
    </w:p>
    <w:p/>
    <w:p>
      <w:r xmlns:w="http://schemas.openxmlformats.org/wordprocessingml/2006/main">
        <w:t xml:space="preserve">Ezekiel 18:26 যখন একজন ধার্মিক ব্যক্তি তার ধার্মিকতা থেকে দূরে সরে যায় এবং অন্যায় করে এবং তাদের মধ্যে মারা যায়; সে যে অন্যায় করেছে তার জন্য সে মরবে।</w:t>
      </w:r>
    </w:p>
    <w:p/>
    <w:p>
      <w:r xmlns:w="http://schemas.openxmlformats.org/wordprocessingml/2006/main">
        <w:t xml:space="preserve">একজন ধার্মিক ব্যক্তি যে তাদের ধার্মিকতা থেকে দূরে সরে অন্যায় করে সে তাদের অন্যায়ের জন্য মারা যাবে।</w:t>
      </w:r>
    </w:p>
    <w:p/>
    <w:p>
      <w:r xmlns:w="http://schemas.openxmlformats.org/wordprocessingml/2006/main">
        <w:t xml:space="preserve">1. ঈশ্বরের করুণা এবং ন্যায়বিচার - Ezekiel 18:26</w:t>
      </w:r>
    </w:p>
    <w:p/>
    <w:p>
      <w:r xmlns:w="http://schemas.openxmlformats.org/wordprocessingml/2006/main">
        <w:t xml:space="preserve">2. পাপের পরিণতি - Ezekiel 18:26</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জেমস 1:15 - তারপর, যখন ইচ্ছা গর্ভধারণ করে, তখন তা পাপের জন্ম দেয়; এবং পাপ, যখন তা পূর্ণ বয়স্ক হয়, তখন মৃত্যু নিয়ে আসে৷</w:t>
      </w:r>
    </w:p>
    <w:p/>
    <w:p>
      <w:r xmlns:w="http://schemas.openxmlformats.org/wordprocessingml/2006/main">
        <w:t xml:space="preserve">Ezekiel 18:27 আবার, যখন দুষ্ট লোক তার পাপাচার থেকে দূরে সরে যায় যা সে করেছে এবং যা বৈধ ও সঠিক তা করে, সে তার আত্মাকে বাঁচিয়ে রাখবে।</w:t>
      </w:r>
    </w:p>
    <w:p/>
    <w:p>
      <w:r xmlns:w="http://schemas.openxmlformats.org/wordprocessingml/2006/main">
        <w:t xml:space="preserve">দুষ্টরা যদি তাদের দুষ্টতা থেকে দূরে সরে যায় এবং যা বৈধ ও সঠিক তা করে তবে তারা রক্ষা পাবে।</w:t>
      </w:r>
    </w:p>
    <w:p/>
    <w:p>
      <w:r xmlns:w="http://schemas.openxmlformats.org/wordprocessingml/2006/main">
        <w:t xml:space="preserve">1. "ঈশ্বরের করুণা: একটি দ্বিতীয় সুযোগ"</w:t>
      </w:r>
    </w:p>
    <w:p/>
    <w:p>
      <w:r xmlns:w="http://schemas.openxmlformats.org/wordprocessingml/2006/main">
        <w:t xml:space="preserve">2. "সঠিকভাবে জীবনযাপন: পরিত্রাণের পথ"</w:t>
      </w:r>
    </w:p>
    <w:p/>
    <w:p>
      <w:r xmlns:w="http://schemas.openxmlformats.org/wordprocessingml/2006/main">
        <w:t xml:space="preserve">1. ইশাইয়া 1:16-18 - "তোমাকে ধৌত কর, তোমাকে শুচি কর; আমার চোখের সামনে থেকে তোমার মন্দ কাজ দূর কর; মন্দ কাজ করা বন্ধ কর; ভাল করতে শিখুন; বিচার সন্ধান কর, নিপীড়িতদের মুক্তি দাও, অনাথদের বিচার কর, বিধবার জন্য আবেদন করুন।"</w:t>
      </w:r>
    </w:p>
    <w:p/>
    <w:p>
      <w:r xmlns:w="http://schemas.openxmlformats.org/wordprocessingml/2006/main">
        <w:t xml:space="preserve">2. জেমস 5:20 - "তাকে জানুক, যে পাপীকে তার পথের ভুল থেকে রুপান্তরিত করে সে একটি আত্মাকে মৃত্যুর হাত থেকে রক্ষা করবে, এবং অনেক পাপ লুকিয়ে রাখবে।"</w:t>
      </w:r>
    </w:p>
    <w:p/>
    <w:p>
      <w:r xmlns:w="http://schemas.openxmlformats.org/wordprocessingml/2006/main">
        <w:t xml:space="preserve">Ezekiel 18:28 কারণ সে বিবেচনা করে এবং তার সমস্ত পাপাচার থেকে মুখ ফিরিয়ে নেয়, সে অবশ্যই বেঁচে থাকবে, সে মরবে না।</w:t>
      </w:r>
    </w:p>
    <w:p/>
    <w:p>
      <w:r xmlns:w="http://schemas.openxmlformats.org/wordprocessingml/2006/main">
        <w:t xml:space="preserve">যারা তওবা করে এবং তাদের পাপ থেকে দূরে সরে যায় তাদের জন্য ঈশ্বরের করুণা পাওয়া যায়।</w:t>
      </w:r>
    </w:p>
    <w:p/>
    <w:p>
      <w:r xmlns:w="http://schemas.openxmlformats.org/wordprocessingml/2006/main">
        <w:t xml:space="preserve">1: ঈশ্বরের অনুগ্রহ এবং করুণা আমাদের পাপ থেকে রক্ষা করতে পারে।</w:t>
      </w:r>
    </w:p>
    <w:p/>
    <w:p>
      <w:r xmlns:w="http://schemas.openxmlformats.org/wordprocessingml/2006/main">
        <w:t xml:space="preserve">2: অনুতাপ জীবন আনে, মৃত্যু নয়।</w:t>
      </w:r>
    </w:p>
    <w:p/>
    <w:p>
      <w:r xmlns:w="http://schemas.openxmlformats.org/wordprocessingml/2006/main">
        <w:t xml:space="preserve">1: ইশাইয়া 55:7, "দুষ্ট তার পথ পরিত্যাগ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w:t>
      </w:r>
    </w:p>
    <w:p/>
    <w:p>
      <w:r xmlns:w="http://schemas.openxmlformats.org/wordprocessingml/2006/main">
        <w:t xml:space="preserve">2: 1 জন 1: 8-9, "যদি আমরা বলি যে আমাদের কোন পাপ নেই, আমরা নিজেদেরকে প্রতারণা করি, এবং সত্য আমাদের মধ্যে নেই। যদি আমরা আমাদের পাপ স্বীকার করি, তবে তিনি আমাদের পাপ ক্ষমা করার জন্য বিশ্বস্ত এবং ন্যায়সঙ্গত। আমাদের সমস্ত অন্যায় থেকে শুদ্ধ করতে।"</w:t>
      </w:r>
    </w:p>
    <w:p/>
    <w:p>
      <w:r xmlns:w="http://schemas.openxmlformats.org/wordprocessingml/2006/main">
        <w:t xml:space="preserve">Ezekiel 18:29 তথাপি ইস্রায়েল-কুল কহে, সদাপ্রভুর পথ সমান নয়। হে ইস্রায়েল-কুল, আমার পথ কি সমান নয়? তোমার পথ কি অসম নয়?</w:t>
      </w:r>
    </w:p>
    <w:p/>
    <w:p>
      <w:r xmlns:w="http://schemas.openxmlformats.org/wordprocessingml/2006/main">
        <w:t xml:space="preserve">ইস্রায়েল ঘর প্রভুর উপায় সমান না কেন প্রশ্ন করা হয়. প্রভু তাদের নিজস্ব উপায় অসম না হলে জিজ্ঞাসা করে প্রতিক্রিয়া.</w:t>
      </w:r>
    </w:p>
    <w:p/>
    <w:p>
      <w:r xmlns:w="http://schemas.openxmlformats.org/wordprocessingml/2006/main">
        <w:t xml:space="preserve">1. প্রভুর উপায়গুলি ন্যায়সঙ্গত- প্রভুর উপায়গুলির ন্যায়বিচার অন্বেষণ করা, এবং কীভাবে আমরা তাঁর সমস্ত কিছুতে ধার্মিক হতে বিশ্বাস করতে পারি৷</w:t>
      </w:r>
    </w:p>
    <w:p/>
    <w:p>
      <w:r xmlns:w="http://schemas.openxmlformats.org/wordprocessingml/2006/main">
        <w:t xml:space="preserve">2. আমাদের উপায়ে অধার্মিকতা- কীভাবে আমাদের নিজস্ব উপায়গুলি অসম হতে পারে এবং কীভাবে আমরা প্রভুর ইচ্ছার সাথে সামঞ্জস্যপূর্ণ জীবনযাপন করার চেষ্টা করতে পারি তা পরীক্ষা করা।</w:t>
      </w:r>
    </w:p>
    <w:p/>
    <w:p>
      <w:r xmlns:w="http://schemas.openxmlformats.org/wordprocessingml/2006/main">
        <w:t xml:space="preserve">1. ইশাইয়া 55:8-9 -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আপনার চিন্তার চেয়ে।"</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Ezekiel 18:30 অতএব, হে ইস্রায়েল-কুল, আমি প্রত্যেকের নিজ নিজ পথ অনুসারে বিচার করিব, প্রভু সদাপ্রভু কহেন। অনুতপ্ত হও, এবং তোমার সমস্ত পাপ থেকে নিজেকে ফিরিয়ে নাও; তাই অন্যায় তোমার ধ্বংস হবে না।</w:t>
      </w:r>
    </w:p>
    <w:p/>
    <w:p>
      <w:r xmlns:w="http://schemas.openxmlformats.org/wordprocessingml/2006/main">
        <w:t xml:space="preserve">প্রভু ঈশ্বর ঘোষণা করেন যে তিনি ইস্রায়েলের লোকদের তাদের ক্রিয়াকলাপ অনুসারে বিচার করবেন এবং তাদের অনুতাপ করতে এবং তাদের পাপাচার থেকে দূরে সরে যেতে অনুরোধ করেন যাতে অন্যায় ধ্বংস না আনে।</w:t>
      </w:r>
    </w:p>
    <w:p/>
    <w:p>
      <w:r xmlns:w="http://schemas.openxmlformats.org/wordprocessingml/2006/main">
        <w:t xml:space="preserve">1. "প্রভুর বিচার: আমাদের কর্মের পরিণতি"</w:t>
      </w:r>
    </w:p>
    <w:p/>
    <w:p>
      <w:r xmlns:w="http://schemas.openxmlformats.org/wordprocessingml/2006/main">
        <w:t xml:space="preserve">2. "অনুতাপের শক্তি: সীমালঙ্ঘন থেকে দূরে থাকা"</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লুক 13:3 - "আমি তোমাদের বলছি, না: কিন্তু, যদি তোমরা অনুতপ্ত না হও, তোমরা সকলেই একইভাবে ধ্বংস হবে৷"</w:t>
      </w:r>
    </w:p>
    <w:p/>
    <w:p>
      <w:r xmlns:w="http://schemas.openxmlformats.org/wordprocessingml/2006/main">
        <w:t xml:space="preserve">Ezekiel 18:31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ঈশ্বর ইস্রায়েলের লোকদেরকে তাদের পাপের জন্য অনুতপ্ত হতে এবং একটি নতুন হৃদয় ও আত্মা তৈরি করার আদেশ দেন, কেন তাদের মৃত্যু হবে?</w:t>
      </w:r>
    </w:p>
    <w:p/>
    <w:p>
      <w:r xmlns:w="http://schemas.openxmlformats.org/wordprocessingml/2006/main">
        <w:t xml:space="preserve">1. অনুতাপের শক্তি - কীভাবে আমাদের সীমালঙ্ঘন থেকে দূরে সরে যাওয়া একটি নতুন হৃদয় এবং একটি নতুন আত্মার দিকে নিয়ে যেতে পারে।</w:t>
      </w:r>
    </w:p>
    <w:p/>
    <w:p>
      <w:r xmlns:w="http://schemas.openxmlformats.org/wordprocessingml/2006/main">
        <w:t xml:space="preserve">2. হৃদয়ের সংস্কার - একটি নতুন হৃদয় এবং আত্মা তৈরি করার গুরুত্ব এবং এটি কীভাবে মৃত্যুকে প্রতিরোধ করতে পারে।</w:t>
      </w:r>
    </w:p>
    <w:p/>
    <w:p>
      <w:r xmlns:w="http://schemas.openxmlformats.org/wordprocessingml/2006/main">
        <w:t xml:space="preserve">1. গীতসংহিতা 51:10 - হে ঈশ্বর, আমার মধ্যে একটি পরিষ্কার হৃদয় তৈরি করুন; এবং আমার মধ্যে একটি সঠিক আত্মা পুনর্নবীকরণ.</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Ezekiel 18:32 কেননা যে মারা যায় তার মৃত্যুতে আমি খুশি নই, প্রভু সদাপ্রভু বলেন, তাই তোমরা ফিরে যাও এবং বাঁচো।</w:t>
      </w:r>
    </w:p>
    <w:p/>
    <w:p>
      <w:r xmlns:w="http://schemas.openxmlformats.org/wordprocessingml/2006/main">
        <w:t xml:space="preserve">ঈশ্বর চান মানবতা যেন তাদের দুষ্ট পথ থেকে সরে আসে এবং বেঁচে থাকে।</w:t>
      </w:r>
    </w:p>
    <w:p/>
    <w:p>
      <w:r xmlns:w="http://schemas.openxmlformats.org/wordprocessingml/2006/main">
        <w:t xml:space="preserve">1: ঈশ্বরের রহমত: দুষ্টতা এবং জীবন থেকে ফিরে</w:t>
      </w:r>
    </w:p>
    <w:p/>
    <w:p>
      <w:r xmlns:w="http://schemas.openxmlformats.org/wordprocessingml/2006/main">
        <w:t xml:space="preserve">2: ঈশ্বরের ভালবাসা: তিনি আপনাকে বাঁচতে চান</w:t>
      </w:r>
    </w:p>
    <w:p/>
    <w:p>
      <w:r xmlns:w="http://schemas.openxmlformats.org/wordprocessingml/2006/main">
        <w:t xml:space="preserve">1: জন 3:16-17 -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ইজেকিয়েল অধ্যায় 19 যিহূদার রাজাদের পতনের জন্য বিলাপ করে এবং তাদের ব্যর্থ নেতৃত্বকে চিত্রিত করার জন্য সিংহ শাবকের চিত্র ব্যবহার করে। অধ্যায়টি তাদের কর্মের পরিণতি এবং ক্ষমতা ও গৌরব হারানোর উপর জোর দেয়।</w:t>
      </w:r>
    </w:p>
    <w:p/>
    <w:p>
      <w:r xmlns:w="http://schemas.openxmlformats.org/wordprocessingml/2006/main">
        <w:t xml:space="preserve">1ম অনুচ্ছেদ: অধ্যায়টি ইস্রায়েলের রাজপুত্রদের শোক প্রকাশ করে, বিশেষ করে যিহূদার রাজাদের উপর দৃষ্টি নিবদ্ধ করে শুরু হয়। এটি বর্ণনা করে যে কীভাবে রাজকীয় বংশের প্রতিনিধিত্বকারী সিংহী দুটি সিংহ শাবকের জন্ম দিয়েছিল, রাজাদের প্রতীক। প্রথম শাবক, যিহোয়াহাজের প্রতিনিধিত্ব করে, তাকে বন্দী করে মিশরে আনা হয়েছিল। দ্বিতীয় শাবক, যিহোয়াচিনের প্রতিনিধিত্ব করে, ব্যাবিলনের দ্বারা বন্দী হয়েছিল (ইজেকিয়েল 19:1-9)।</w:t>
      </w:r>
    </w:p>
    <w:p/>
    <w:p>
      <w:r xmlns:w="http://schemas.openxmlformats.org/wordprocessingml/2006/main">
        <w:t xml:space="preserve">২য় অনুচ্ছেদ: অধ্যায়টি দ্বিতীয় শাবক, যিহোয়াচিনের জন্য বিলাপের সাথে চলতে থাকে। এটি বর্ণনা করে যে কীভাবে তাকে ব্যাবিলনে আনা হয়েছিল এবং কীভাবে তার শক্তি ও গৌরব হ্রাস করা হয়েছিল। তার পুনরুদ্ধারের আশা সত্ত্বেও, তিনি বন্দী ছিলেন (ইজেকিয়েল 19:10-14)।</w:t>
      </w:r>
    </w:p>
    <w:p/>
    <w:p>
      <w:r xmlns:w="http://schemas.openxmlformats.org/wordprocessingml/2006/main">
        <w:t xml:space="preserve">সংক্ষেপে,</w:t>
      </w:r>
    </w:p>
    <w:p>
      <w:r xmlns:w="http://schemas.openxmlformats.org/wordprocessingml/2006/main">
        <w:t xml:space="preserve">Ezekiel অধ্যায় উনিশ শোক</w:t>
      </w:r>
    </w:p>
    <w:p>
      <w:r xmlns:w="http://schemas.openxmlformats.org/wordprocessingml/2006/main">
        <w:t xml:space="preserve">যিহূদার রাজাদের পতন,</w:t>
      </w:r>
    </w:p>
    <w:p>
      <w:r xmlns:w="http://schemas.openxmlformats.org/wordprocessingml/2006/main">
        <w:t xml:space="preserve">সিংহ শাবকের চিত্র ব্যবহার করে।</w:t>
      </w:r>
    </w:p>
    <w:p/>
    <w:p>
      <w:r xmlns:w="http://schemas.openxmlformats.org/wordprocessingml/2006/main">
        <w:t xml:space="preserve">ইস্রায়েলের রাজকুমারদের, বিশেষ করে যিহূদার রাজাদের জন্য বিলাপ।</w:t>
      </w:r>
    </w:p>
    <w:p>
      <w:r xmlns:w="http://schemas.openxmlformats.org/wordprocessingml/2006/main">
        <w:t xml:space="preserve">রাজা হিসাবে দুটি সিংহ শাবক বহনকারী সিংহীর চিত্র।</w:t>
      </w:r>
    </w:p>
    <w:p>
      <w:r xmlns:w="http://schemas.openxmlformats.org/wordprocessingml/2006/main">
        <w:t xml:space="preserve">প্রথম শাবক, যিহোয়াহাজ, বন্দী করে মিশরে নিয়ে আসে।</w:t>
      </w:r>
    </w:p>
    <w:p>
      <w:r xmlns:w="http://schemas.openxmlformats.org/wordprocessingml/2006/main">
        <w:t xml:space="preserve">দ্বিতীয় শাবক, যিহোয়াচিন, ব্যাবিলনের দ্বারা বন্দী হয়েছিলেন এবং শক্তি এবং গৌরব হ্রাস পেয়েছিলেন।</w:t>
      </w:r>
    </w:p>
    <w:p/>
    <w:p>
      <w:r xmlns:w="http://schemas.openxmlformats.org/wordprocessingml/2006/main">
        <w:t xml:space="preserve">ইজেকিয়েলের এই অধ্যায়টি সিংহ শাবকের চিত্র ব্যবহার করে যিহূদার রাজাদের পতনের জন্য দুঃখ প্রকাশ করে। এটি শুরু হয় ইস্রায়েলের রাজপুত্রদের শোক প্রকাশ করে, যিহূদার রাজাদের প্রতি বিশেষ মনোযোগ দিয়ে। এটি বর্ণনা করে যে কীভাবে একটি সিংহী, রাজকীয় বংশের প্রতিনিধিত্ব করে, রাজাদের প্রতীকী দুটি সিংহ শাবক জন্ম দেয়। প্রথম শাবক, যিহোয়াহাজের প্রতিনিধিত্ব করে, তাকে বন্দী করে মিশরে আনা হয়েছিল। দ্বিতীয় শাবক, যিহোয়াচিনের প্রতিনিধিত্ব করে, ব্যাবিলনের দ্বারা বন্দী হয়েছিল। অধ্যায়টি দ্বিতীয় শাবক, যিহোয়াচিনের উপর বিলাপের সাথে চলতে থাকে, বর্ণনা করে যে কীভাবে তাকে ব্যাবিলনে আনা হয়েছিল এবং কীভাবে তার শক্তি ও গৌরব হ্রাস করা হয়েছিল। তার পুনরুদ্ধারের আশা সত্ত্বেও, তিনি বন্দী ছিলেন। অধ্যায়টি রাজাদের কর্মের পরিণতি এবং তাদের ক্ষমতা ও গৌরব হারানোর উপর জোর দেয়।</w:t>
      </w:r>
    </w:p>
    <w:p/>
    <w:p>
      <w:r xmlns:w="http://schemas.openxmlformats.org/wordprocessingml/2006/main">
        <w:t xml:space="preserve">Ezekiel 19:1 তাছাড়া তুমি ইস্রায়েলের নেতাদের জন্য বিলাপ কর,</w:t>
      </w:r>
    </w:p>
    <w:p/>
    <w:p>
      <w:r xmlns:w="http://schemas.openxmlformats.org/wordprocessingml/2006/main">
        <w:t xml:space="preserve">এই অনুচ্ছেদটি ইস্রায়েলের রাজকুমারদের জন্য ঈশ্বরের শোকের কথা বলে যারা তাঁর কাছ থেকে দূরে পতিত হয়েছে।</w:t>
      </w:r>
    </w:p>
    <w:p/>
    <w:p>
      <w:r xmlns:w="http://schemas.openxmlformats.org/wordprocessingml/2006/main">
        <w:t xml:space="preserve">1. ঈশ্বরের কাছ থেকে মুখ ফিরিয়ে নেওয়ার বিপদ</w:t>
      </w:r>
    </w:p>
    <w:p/>
    <w:p>
      <w:r xmlns:w="http://schemas.openxmlformats.org/wordprocessingml/2006/main">
        <w:t xml:space="preserve">2. আমাদের কর্মের পরিণতির মুখোমুখি</w:t>
      </w:r>
    </w:p>
    <w:p/>
    <w:p>
      <w:r xmlns:w="http://schemas.openxmlformats.org/wordprocessingml/2006/main">
        <w:t xml:space="preserve">1. ম্যাথিউ 7:13-14 - সরু গেট দিয়ে প্রবেশ করুন। কারণ দরজাটি প্রশস্ত এবং প্রশস্ত সেই রাস্তা যা ধ্বংসের দিকে নিয়ে যায় এবং অনেকে তা দিয়ে প্রবেশ করে৷ কিন্তু গেটটি ছোট এবং সরু রাস্তা যা জীবনের দিকে নিয়ে যায় এবং মাত্র কয়েকজন এটি খুঁজে পায়।</w:t>
      </w:r>
    </w:p>
    <w:p/>
    <w:p>
      <w:r xmlns:w="http://schemas.openxmlformats.org/wordprocessingml/2006/main">
        <w:t xml:space="preserve">2. ইশাইয়া 55:6-7 - প্রভুর সন্ধান করুন যখন তিনি পাওয়া যাবে; কাছে থাকা অবস্থায় তাকে ডাক। দুষ্টরা তাদের পথ এবং অধার্মিকরা তাদের চিন্তা ত্যাগ করুক। তারা প্রভুর দিকে ফিরে যাক, এবং তিনি তাদের এবং আমাদের ঈশ্বরের প্রতি দয়া করবেন, কারণ তিনি নির্দ্বিধায় ক্ষমা করবেন।</w:t>
      </w:r>
    </w:p>
    <w:p/>
    <w:p>
      <w:r xmlns:w="http://schemas.openxmlformats.org/wordprocessingml/2006/main">
        <w:t xml:space="preserve">Ezekiel 19:2 আর বল, তোমার মা কি? একটি সিংহী: সে সিংহের মধ্যে শুয়ে আছে, সে তার বাচ্চাদেরকে তরুণ সিংহের মধ্যে লালন করেছে।</w:t>
      </w:r>
    </w:p>
    <w:p/>
    <w:p>
      <w:r xmlns:w="http://schemas.openxmlformats.org/wordprocessingml/2006/main">
        <w:t xml:space="preserve">ইজেকিয়েল 19:2 একটি রূপক যা একজন মায়ের শক্তি এবং সাহসের কথা বলে।</w:t>
      </w:r>
    </w:p>
    <w:p/>
    <w:p>
      <w:r xmlns:w="http://schemas.openxmlformats.org/wordprocessingml/2006/main">
        <w:t xml:space="preserve">1. "একজন মায়ের শক্তি এবং সাহস"</w:t>
      </w:r>
    </w:p>
    <w:p/>
    <w:p>
      <w:r xmlns:w="http://schemas.openxmlformats.org/wordprocessingml/2006/main">
        <w:t xml:space="preserve">2. "একজন পিতামাতার ভালবাসার শক্তি"</w:t>
      </w:r>
    </w:p>
    <w:p/>
    <w:p>
      <w:r xmlns:w="http://schemas.openxmlformats.org/wordprocessingml/2006/main">
        <w:t xml:space="preserve">1. হিতোপদেশ 31:25-26 "তিনি শক্তি এবং মর্যাদা পরিহিত; তিনি ভবিষ্যতের দিনগুলিতে হাসতে পারেন। তিনি জ্ঞানের সাথে কথা বলেন, এবং বিশ্বস্ত নির্দেশ তার জিহ্বায় রয়েছে।"</w:t>
      </w:r>
    </w:p>
    <w:p/>
    <w:p>
      <w:r xmlns:w="http://schemas.openxmlformats.org/wordprocessingml/2006/main">
        <w:t xml:space="preserve">2. 1 পিটার 5:8 "সতর্ক এবং শান্ত মনের থাকুন। আপনার শত্রু শয়তান একটি গর্জনকারী সিংহের মতো চারপাশে ঘুরে বেড়ায় যে কাউকে গ্রাস করতে চায়।"</w:t>
      </w:r>
    </w:p>
    <w:p/>
    <w:p>
      <w:r xmlns:w="http://schemas.openxmlformats.org/wordprocessingml/2006/main">
        <w:t xml:space="preserve">Ezekiel 19:3 এবং সে তার একটি ছানাকে লালন-পালন করল: এটি একটি যুবক সিংহ হয়ে গেল এবং শিকার ধরতে শিখল; এটা পুরুষ গ্রাস.</w:t>
      </w:r>
    </w:p>
    <w:p/>
    <w:p>
      <w:r xmlns:w="http://schemas.openxmlformats.org/wordprocessingml/2006/main">
        <w:t xml:space="preserve">একটি সিংহী দ্বারা প্রতিপালিত একটি তরুণ সিংহ পুরুষদের শিকার এবং গ্রাস করতে শিখেছিল।</w:t>
      </w:r>
    </w:p>
    <w:p/>
    <w:p>
      <w:r xmlns:w="http://schemas.openxmlformats.org/wordprocessingml/2006/main">
        <w:t xml:space="preserve">1. পাপের বিপদ: সিংহ থেকে শিক্ষা</w:t>
      </w:r>
    </w:p>
    <w:p/>
    <w:p>
      <w:r xmlns:w="http://schemas.openxmlformats.org/wordprocessingml/2006/main">
        <w:t xml:space="preserve">2. ঈশ্বরের করুণা এবং বিধান: ইজেকিয়েল 19:3 এর দিকে তাকিয়ে</w:t>
      </w:r>
    </w:p>
    <w:p/>
    <w:p>
      <w:r xmlns:w="http://schemas.openxmlformats.org/wordprocessingml/2006/main">
        <w:t xml:space="preserve">1. হিতোপদেশ 1:10-19 - পাপের প্রলোভনের বিপদ</w:t>
      </w:r>
    </w:p>
    <w:p/>
    <w:p>
      <w:r xmlns:w="http://schemas.openxmlformats.org/wordprocessingml/2006/main">
        <w:t xml:space="preserve">2. গীতসংহিতা 130:3-4 - ঈশ্বরের প্রচুর করুণা এবং ক্ষমা</w:t>
      </w:r>
    </w:p>
    <w:p/>
    <w:p>
      <w:r xmlns:w="http://schemas.openxmlformats.org/wordprocessingml/2006/main">
        <w:t xml:space="preserve">Ezekiel 19:4 জাতিরাও তাঁর কথা শুনল; তাকে তাদের গর্তে নিয়ে যাওয়া হয়েছিল, এবং তারা তাকে শিকল দিয়ে মিশর দেশে নিয়ে এসেছিল।</w:t>
      </w:r>
    </w:p>
    <w:p/>
    <w:p>
      <w:r xmlns:w="http://schemas.openxmlformats.org/wordprocessingml/2006/main">
        <w:t xml:space="preserve">Ezekiel 19:4 তাঁর লোকেদের জীবন, এমনকি তাদের বন্দী অবস্থায়ও ঈশ্বরের বিধানের একটি অনুস্মারক।</w:t>
      </w:r>
    </w:p>
    <w:p/>
    <w:p>
      <w:r xmlns:w="http://schemas.openxmlformats.org/wordprocessingml/2006/main">
        <w:t xml:space="preserve">1. বন্দী অবস্থায় ঈশ্বরের সার্বভৌমত্ব: Ezekiel 19:4</w:t>
      </w:r>
    </w:p>
    <w:p/>
    <w:p>
      <w:r xmlns:w="http://schemas.openxmlformats.org/wordprocessingml/2006/main">
        <w:t xml:space="preserve">2. দুঃখকষ্টের মধ্যে ঈশ্বরের পরিকল্পনা বিশ্বাস করা: Ezekiel 19:4</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Ezekiel 19:5 যখন সে দেখল যে সে অপেক্ষা করেছে এবং তার আশা নষ্ট হয়ে গেছে, তখন সে তার আরেকটা চাকরীকে নিয়ে তাকে একটি যুবক সিংহ বানিয়েছে।</w:t>
      </w:r>
    </w:p>
    <w:p/>
    <w:p>
      <w:r xmlns:w="http://schemas.openxmlformats.org/wordprocessingml/2006/main">
        <w:t xml:space="preserve">একটি মা সিংহ আশা হারিয়ে ফেলে এবং তার আরেকটি শাবককে নিয়ে তাকে একটি তরুণ সিংহ বানিয়ে ফেলে।</w:t>
      </w:r>
    </w:p>
    <w:p/>
    <w:p>
      <w:r xmlns:w="http://schemas.openxmlformats.org/wordprocessingml/2006/main">
        <w:t xml:space="preserve">1. আশার শক্তি - কীভাবে আশা অপ্রত্যাশিত ফলাফলের দিকে নিয়ে যেতে পারে।</w:t>
      </w:r>
    </w:p>
    <w:p/>
    <w:p>
      <w:r xmlns:w="http://schemas.openxmlformats.org/wordprocessingml/2006/main">
        <w:t xml:space="preserve">2. একজন মায়ের শক্তি - একজন মা তার বাচ্চাদের রক্ষা করতে কতদূর যাবেন।</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ইশাইয়া 40:31 -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Ezekiel 19:6 এবং তিনি সিংহের মধ্যে উপরে উঠলেন, তিনি একটি তরুণ সিংহ হয়ে উঠলেন, এবং শিকার ধরতে শিখলেন এবং মানুষকে গ্রাস করলেন।</w:t>
      </w:r>
    </w:p>
    <w:p/>
    <w:p>
      <w:r xmlns:w="http://schemas.openxmlformats.org/wordprocessingml/2006/main">
        <w:t xml:space="preserve">ইজেকিয়েল 19:6 একটি অল্প বয়স্ক সিংহ সম্পর্কে বলে যে, সিংহের মধ্যে উপরে এবং নীচে যাওয়ার পরে, শিকার ধরতে এবং গ্রাস করতে শিখেছিল।</w:t>
      </w:r>
    </w:p>
    <w:p/>
    <w:p>
      <w:r xmlns:w="http://schemas.openxmlformats.org/wordprocessingml/2006/main">
        <w:t xml:space="preserve">1. আমরা যা করছি তা না জানার বিপদ</w:t>
      </w:r>
    </w:p>
    <w:p/>
    <w:p>
      <w:r xmlns:w="http://schemas.openxmlformats.org/wordprocessingml/2006/main">
        <w:t xml:space="preserve">2. অভিযোজন ক্ষমতা</w:t>
      </w:r>
    </w:p>
    <w:p/>
    <w:p>
      <w:r xmlns:w="http://schemas.openxmlformats.org/wordprocessingml/2006/main">
        <w:t xml:space="preserve">1. হিতোপদেশ 22:3 বিচক্ষণ ব্যক্তি বিপদ দেখেন এবং নিজেকে লুকিয়ে রাখেন, কিন্তু সহজ-সরল লোকেরা এর জন্য কষ্ট পায়।</w:t>
      </w:r>
    </w:p>
    <w:p/>
    <w:p>
      <w:r xmlns:w="http://schemas.openxmlformats.org/wordprocessingml/2006/main">
        <w:t xml:space="preserve">2. জেমস 4:13-17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 এটা যেমন, আপনি আপনার অহংকার মধ্যে গর্বিত. সব ধরনের গর্ব মন্দ হয় না। সুতরাং যে ব্যক্তি সঠিক কাজটি করতে জানে এবং তা করতে ব্যর্থ হয়, তার জন্য এটি গুনাহ।</w:t>
      </w:r>
    </w:p>
    <w:p/>
    <w:p>
      <w:r xmlns:w="http://schemas.openxmlformats.org/wordprocessingml/2006/main">
        <w:t xml:space="preserve">Ezekiel 19:7 এবং তিনি তাদের জনশূন্য প্রাসাদগুলিকে চিনতেন, এবং তিনি তাদের শহরগুলিকে ধ্বংস করে দিয়েছিলেন; এবং তার গর্জনের শব্দে ভূমি ও তার পূর্ণতা জনশূন্য হয়ে গেল।</w:t>
      </w:r>
    </w:p>
    <w:p/>
    <w:p>
      <w:r xmlns:w="http://schemas.openxmlformats.org/wordprocessingml/2006/main">
        <w:t xml:space="preserve">ঈশ্বরের ক্রোধের ফলে দেশটি জনশূন্য হয়ে পড়ে এবং শহরগুলি ধ্বংস হয়ে যায়।</w:t>
      </w:r>
    </w:p>
    <w:p/>
    <w:p>
      <w:r xmlns:w="http://schemas.openxmlformats.org/wordprocessingml/2006/main">
        <w:t xml:space="preserve">1. ঈশ্বরের ক্রোধ হালকাভাবে নেওয়া উচিত নয়</w:t>
      </w:r>
    </w:p>
    <w:p/>
    <w:p>
      <w:r xmlns:w="http://schemas.openxmlformats.org/wordprocessingml/2006/main">
        <w:t xml:space="preserve">2. কীভাবে ঈশ্বরের ক্রোধ ধ্বংসের দিকে নিয়ে যায়?</w:t>
      </w:r>
    </w:p>
    <w:p/>
    <w:p>
      <w:r xmlns:w="http://schemas.openxmlformats.org/wordprocessingml/2006/main">
        <w:t xml:space="preserve">1. ইশাইয়া 24:1-12 - পৃথিবীর ধ্বংসের মধ্যে পাপের জন্য ঈশ্বরের শাস্তি দেখা যায়।</w:t>
      </w:r>
    </w:p>
    <w:p/>
    <w:p>
      <w:r xmlns:w="http://schemas.openxmlformats.org/wordprocessingml/2006/main">
        <w:t xml:space="preserve">2. Jeremiah 4:23-28 - যিহূদার ধ্বংস ঈশ্বরের ক্রোধের পরিণতির একটি উদাহরণ।</w:t>
      </w:r>
    </w:p>
    <w:p/>
    <w:p>
      <w:r xmlns:w="http://schemas.openxmlformats.org/wordprocessingml/2006/main">
        <w:t xml:space="preserve">Ezekiel 19:8 তারপর বিভিন্ন প্রদেশ থেকে বিভিন্ন জাতি তাঁর বিরুদ্ধে তাঁহার বিরুদ্ধে দাঁড় করিল, এবং তাহার উপরে তাহাদের জাল বিছিয়ে দিল; তিনি তাহাদের গর্তে লইয়া গেলেন।</w:t>
      </w:r>
    </w:p>
    <w:p/>
    <w:p>
      <w:r xmlns:w="http://schemas.openxmlformats.org/wordprocessingml/2006/main">
        <w:t xml:space="preserve">বিভিন্ন প্রদেশের জাতি ইজেকিয়েলের বিরুদ্ধে যাত্রা করল এবং তার উপর তাদের জাল বিছিয়ে তাকে একটি গর্তে আটকে রাখল।</w:t>
      </w:r>
    </w:p>
    <w:p/>
    <w:p>
      <w:r xmlns:w="http://schemas.openxmlformats.org/wordprocessingml/2006/main">
        <w:t xml:space="preserve">1. অশান্তির মধ্যে ঈশ্বরের সার্বভৌমত্ব</w:t>
      </w:r>
    </w:p>
    <w:p/>
    <w:p>
      <w:r xmlns:w="http://schemas.openxmlformats.org/wordprocessingml/2006/main">
        <w:t xml:space="preserve">2. বিশ্বাসের সাথে প্রতিকূলতা কাটিয়ে ওঠা</w:t>
      </w:r>
    </w:p>
    <w:p/>
    <w:p>
      <w:r xmlns:w="http://schemas.openxmlformats.org/wordprocessingml/2006/main">
        <w:t xml:space="preserve">1. গীতসংহিতা 34:17-18 "যখন ধার্মিকরা সাহায্যের জন্য চিৎকার করে, তখন প্রভু শোনেন এবং তাদের সমস্ত সমস্যা থেকে তাদের উদ্ধার করেন। প্রভু ভগ্নহৃদয়ের কাছে থাকেন এবং আত্মায় বিধ্বস্তদের রক্ষা করেন।"</w:t>
      </w:r>
    </w:p>
    <w:p/>
    <w:p>
      <w:r xmlns:w="http://schemas.openxmlformats.org/wordprocessingml/2006/main">
        <w:t xml:space="preserve">2. ইশাইয়া 54:17 "তোমার বিরুদ্ধে যে অস্ত্র তৈরি করা হয়েছে তা সফল হবে না, এবং আপনি বিচারে আপনার বিরুদ্ধে যে সমস্ত জিহ্বা উত্থাপিত হবে তা আপনি খণ্ডন করবেন। এটি প্রভুর দাসদের উত্তরাধিকার এবং আমার কাছ থেকে তাদের ন্যায়বিচার, প্রভু ঘোষণা করেন। "</w:t>
      </w:r>
    </w:p>
    <w:p/>
    <w:p>
      <w:r xmlns:w="http://schemas.openxmlformats.org/wordprocessingml/2006/main">
        <w:t xml:space="preserve">Ezekiel 19:9 এবং তারা তাকে শৃঙ্খলে বেঁধে বন্দী করে ব্যাবিলনের রাজার কাছে নিয়ে গেল; ইস্রায়েলের পাহাড়ে তার রব যেন আর শোনা না যায়।</w:t>
      </w:r>
    </w:p>
    <w:p/>
    <w:p>
      <w:r xmlns:w="http://schemas.openxmlformats.org/wordprocessingml/2006/main">
        <w:t xml:space="preserve">ইস্রায়েলের লোকেরা তাদের নেতাকে শিকল দিয়ে বেঁধে ব্যাবিলনের রাজার কাছে নিয়ে গেল।</w:t>
      </w:r>
    </w:p>
    <w:p/>
    <w:p>
      <w:r xmlns:w="http://schemas.openxmlformats.org/wordprocessingml/2006/main">
        <w:t xml:space="preserve">1. কঠিন সময়ে ঈশ্বরের বিশ্বস্ততা</w:t>
      </w:r>
    </w:p>
    <w:p/>
    <w:p>
      <w:r xmlns:w="http://schemas.openxmlformats.org/wordprocessingml/2006/main">
        <w:t xml:space="preserve">2. ঈশ্বরের আইনের আনুগত্যের গুরুত্ব</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Ezekiel 19:10 তোমার রক্তে তোমার মা দ্রাক্ষালতার মত, জলের ধারে রোপণ করা হয়েছে; বহু জলের কারণে তিনি ফলবান ও ডালে পূর্ণ ছিলেন।</w:t>
      </w:r>
    </w:p>
    <w:p/>
    <w:p>
      <w:r xmlns:w="http://schemas.openxmlformats.org/wordprocessingml/2006/main">
        <w:t xml:space="preserve">যিহিষ্কেলের মাকে একটি ফলদায়ক দ্রাক্ষালতার সঙ্গে তুলনা করা হয়, যা জলের এক বিরাট উৎসের কাছে লাগানো হয়েছিল।</w:t>
      </w:r>
    </w:p>
    <w:p/>
    <w:p>
      <w:r xmlns:w="http://schemas.openxmlformats.org/wordprocessingml/2006/main">
        <w:t xml:space="preserve">1: ঈশ্বরের প্রচুর বিধান - Ezekiel 19:10</w:t>
      </w:r>
    </w:p>
    <w:p/>
    <w:p>
      <w:r xmlns:w="http://schemas.openxmlformats.org/wordprocessingml/2006/main">
        <w:t xml:space="preserve">2: একটি মায়ের ভালবাসা - Ezekiel 19:10</w:t>
      </w:r>
    </w:p>
    <w:p/>
    <w:p>
      <w:r xmlns:w="http://schemas.openxmlformats.org/wordprocessingml/2006/main">
        <w:t xml:space="preserve">1: ইশাইয়া 5:1-7</w:t>
      </w:r>
    </w:p>
    <w:p/>
    <w:p>
      <w:r xmlns:w="http://schemas.openxmlformats.org/wordprocessingml/2006/main">
        <w:t xml:space="preserve">2: গীতসংহিতা 1:1-3</w:t>
      </w:r>
    </w:p>
    <w:p/>
    <w:p>
      <w:r xmlns:w="http://schemas.openxmlformats.org/wordprocessingml/2006/main">
        <w:t xml:space="preserve">Ezekiel 19:11 এবং যারা খালি শাসন করে তাদের রাজদণ্ডের জন্য তার শক্ত রড ছিল, এবং তার উচ্চতা পুরু শাখাগুলির মধ্যে উচ্চতর ছিল এবং সে তার শাখাগুলির সংখ্যার সাথে তার উচ্চতায় উপস্থিত হয়েছিল।</w:t>
      </w:r>
    </w:p>
    <w:p/>
    <w:p>
      <w:r xmlns:w="http://schemas.openxmlformats.org/wordprocessingml/2006/main">
        <w:t xml:space="preserve">যারা শাসন করেছিল ঈশ্বর তাদের শক্তি দিয়েছিলেন এবং তাদের অন্যান্য শাখার ভিড়ের মধ্যে লম্বা হতে দিয়েছিলেন।</w:t>
      </w:r>
    </w:p>
    <w:p/>
    <w:p>
      <w:r xmlns:w="http://schemas.openxmlformats.org/wordprocessingml/2006/main">
        <w:t xml:space="preserve">1. শক্তি এবং দিকনির্দেশের জন্য ঈশ্বরের উপর নির্ভর করার আহ্বান</w:t>
      </w:r>
    </w:p>
    <w:p/>
    <w:p>
      <w:r xmlns:w="http://schemas.openxmlformats.org/wordprocessingml/2006/main">
        <w:t xml:space="preserve">2. ঈশ্বরের কর্তৃত্বের কাছে নত হওয়ার আশীর্বাদ</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4:7 তাই ঈশ্বরের কাছে নিজেকে সমর্পণ করুন৷ শয়তান জরিমানা, এবং তিনি আপনার কাছ থেকে পালিয়ে যাবে।</w:t>
      </w:r>
    </w:p>
    <w:p/>
    <w:p>
      <w:r xmlns:w="http://schemas.openxmlformats.org/wordprocessingml/2006/main">
        <w:t xml:space="preserve">Ezekiel 19:12 কিন্তু তাকে ক্রোধে উপড়ে ফেলা হল, তাকে মাটিতে ফেলে দেওয়া হল, এবং পূর্ব বাতাস তার ফল শুকিয়ে গেল: তার শক্তিশালী লাঠি ভেঙ্গে শুকিয়ে গেল; আগুন তাদের গ্রাস করেছে।</w:t>
      </w:r>
    </w:p>
    <w:p/>
    <w:p>
      <w:r xmlns:w="http://schemas.openxmlformats.org/wordprocessingml/2006/main">
        <w:t xml:space="preserve">এই অনুচ্ছেদটি যিহূদা রাজ্যের ধ্বংসের বর্ণনা করে, যেটিকে "ক্রোধে উপড়ে ফেলা হয়েছিল" এবং তার "শক্তিশালী রড" দিয়ে মাটিতে ফেলে দেওয়া হয়েছিল এবং শুষ্ক হয়ে গিয়েছিল এবং তার ফলগুলি পূর্বের বাতাসে শুকিয়ে গিয়েছিল।</w:t>
      </w:r>
    </w:p>
    <w:p/>
    <w:p>
      <w:r xmlns:w="http://schemas.openxmlformats.org/wordprocessingml/2006/main">
        <w:t xml:space="preserve">1: ঈশ্বরের বিচার নিশ্চিত এবং নিশ্চিত - এমনকি যখন এটি যিহূদার মতো শক্তিশালী রাজ্যের ক্ষেত্রে আসে।</w:t>
      </w:r>
    </w:p>
    <w:p/>
    <w:p>
      <w:r xmlns:w="http://schemas.openxmlformats.org/wordprocessingml/2006/main">
        <w:t xml:space="preserve">2: আমাদের এই জগতের জিনিসগুলিতে আমাদের বিশ্বাস করা উচিত নয়, কারণ সেগুলি ক্ষণস্থায়ী এবং তাত্ক্ষণিকভাবে কেড়ে নেওয়া যেতে পারে।</w:t>
      </w:r>
    </w:p>
    <w:p/>
    <w:p>
      <w:r xmlns:w="http://schemas.openxmlformats.org/wordprocessingml/2006/main">
        <w:t xml:space="preserve">1: Isaiah 40:8 ঘাস শুকিয়ে যায়, ফুল বিবর্ণ হয়, কিন্তু আমাদের ঈশ্বরের বাক্য চিরকাল স্থায়ী হবে।</w:t>
      </w:r>
    </w:p>
    <w:p/>
    <w:p>
      <w:r xmlns:w="http://schemas.openxmlformats.org/wordprocessingml/2006/main">
        <w:t xml:space="preserve">2: জেমস 4:14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Ezekiel 19:13 এবং এখন সে মরুভূমিতে, শুকনো ও তৃষ্ণার্ত জমিতে রোপণ করা হয়েছে।</w:t>
      </w:r>
    </w:p>
    <w:p/>
    <w:p>
      <w:r xmlns:w="http://schemas.openxmlformats.org/wordprocessingml/2006/main">
        <w:t xml:space="preserve">ইজেকিয়েল 19:13 এর অনুচ্ছেদ এমন একটি পরিস্থিতি বর্ণনা করে যেখানে একটি সিংহীকে শুকনো এবং তৃষ্ণার্ত প্রান্তরে রোপণ করা হয়েছিল।</w:t>
      </w:r>
    </w:p>
    <w:p/>
    <w:p>
      <w:r xmlns:w="http://schemas.openxmlformats.org/wordprocessingml/2006/main">
        <w:t xml:space="preserve">1. "মরুভূমিতে রোপণ করা: কঠিন সময়ে উন্নতি করতে শেখা"</w:t>
      </w:r>
    </w:p>
    <w:p/>
    <w:p>
      <w:r xmlns:w="http://schemas.openxmlformats.org/wordprocessingml/2006/main">
        <w:t xml:space="preserve">2. "শুষ্ক এবং তৃষ্ণার্ত মাঠ: সংগ্রামকে শক্তিতে রূপান্তর করা"</w:t>
      </w:r>
    </w:p>
    <w:p/>
    <w:p>
      <w:r xmlns:w="http://schemas.openxmlformats.org/wordprocessingml/2006/main">
        <w:t xml:space="preserve">1. ইশাইয়া 43:19 - দেখ, আমি একটি নতুন জিনিস করছি; এখন তা ফুটেছে, তুমি কি তা বুঝতে পারছ না? আমি মরুভূমিতে পথ এবং মরুভূমিতে নদী তৈরি করব।</w:t>
      </w:r>
    </w:p>
    <w:p/>
    <w:p>
      <w:r xmlns:w="http://schemas.openxmlformats.org/wordprocessingml/2006/main">
        <w:t xml:space="preserve">2. হিব্রু 12: 1-2 - অতএব, যেহেতু আমরা সাক্ষীদের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এবং পরিপূর্ণতা যীশুর দিকে তাকিয়ে আছি।</w:t>
      </w:r>
    </w:p>
    <w:p/>
    <w:p>
      <w:r xmlns:w="http://schemas.openxmlformats.org/wordprocessingml/2006/main">
        <w:t xml:space="preserve">Ezekiel 19:14 এবং তার ডালপালা থেকে আগুন বের হয়ে গেছে, যা তার ফল গ্রাস করেছে, শাসন করার জন্য রাজদণ্ড হওয়ার জন্য তার কোন শক্তিশালী লাঠি নেই। এটি একটি বিলাপ, এবং একটি বিলাপ জন্য হবে.</w:t>
      </w:r>
    </w:p>
    <w:p/>
    <w:p>
      <w:r xmlns:w="http://schemas.openxmlformats.org/wordprocessingml/2006/main">
        <w:t xml:space="preserve">এই অনুচ্ছেদটি একটি শক্তিশালী জাতির পতন এবং এটিকে শাসন করার জন্য একটি শক্তিশালী নেতৃত্বের অভাব সম্পর্কে একটি বিলাপ।</w:t>
      </w:r>
    </w:p>
    <w:p/>
    <w:p>
      <w:r xmlns:w="http://schemas.openxmlformats.org/wordprocessingml/2006/main">
        <w:t xml:space="preserve">1. দুর্বল নেতৃত্বের বিপদ</w:t>
      </w:r>
    </w:p>
    <w:p/>
    <w:p>
      <w:r xmlns:w="http://schemas.openxmlformats.org/wordprocessingml/2006/main">
        <w:t xml:space="preserve">2. বিশ্বাসে দৃঢ় থাকার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Jeremiah 17:7-8 - ধন্য সেই ব্যক্তি যে প্রভুতে বিশ্বাস করে এবং যার আশা প্রভু৷ কারণ সে জলের ধারে রোপিত গাছের মতো হবে এবং নদীর ধারে তার শিকড় ছড়িয়ে দেয়, এবং কখন তাপ আসে তা সে দেখতে পাবে না, কিন্তু তার পাতা সবুজ হবে৷ এবং খরার বছরে সাবধান হবে না, ফল দেওয়া থেকে বিরত থাকবে না।</w:t>
      </w:r>
    </w:p>
    <w:p/>
    <w:p>
      <w:r xmlns:w="http://schemas.openxmlformats.org/wordprocessingml/2006/main">
        <w:t xml:space="preserve">ইজেকিয়েল অধ্যায় 20 ঈশ্বরের বিরুদ্ধে ইস্রায়েলের বিদ্রোহের ইতিহাস, তাদের প্রতি তাঁর ধৈর্য এবং শৃঙ্খলা এবং তাদের পুনরুদ্ধারের জন্য তাঁর চূড়ান্ত পরিকল্পনার বর্ণনা করে। অধ্যায় বাধ্যতা, ঈশ্বরের বিশ্বস্ততা, এবং প্রকৃত উপাসনার জন্য তাঁর আকাঙ্ক্ষার গুরুত্বের উপর জোর দেয়।</w:t>
      </w:r>
    </w:p>
    <w:p/>
    <w:p>
      <w:r xmlns:w="http://schemas.openxmlformats.org/wordprocessingml/2006/main">
        <w:t xml:space="preserve">1ম অনুচ্ছেদ: অধ্যায়টি শুরু হয় ইস্রায়েলের প্রাচীনরা ইজেকিয়েলের পরামর্শ চাইতে আসা দিয়ে। জবাবে, ঈশ্বর ইস্রায়েলের বিদ্রোহের ইতিহাস বর্ণনা করেন, যে সময় থেকে তারা মিশরে ছিল। তাঁর ক্রমাগত উপস্থিতি এবং নির্দেশনা সত্ত্বেও, তারা ক্রমাগত তাঁর অবাধ্য হয়েছিল এবং তাদের চারপাশের জাতির মূর্তিগুলি অনুসরণ করেছিল (ইজেকিয়েল 20:1-9)।</w:t>
      </w:r>
    </w:p>
    <w:p/>
    <w:p>
      <w:r xmlns:w="http://schemas.openxmlformats.org/wordprocessingml/2006/main">
        <w:t xml:space="preserve">2য় অনুচ্ছেদ: ঈশ্বর বর্ণনা করেছেন যে কীভাবে তিনি মরুভূমিতে তাদের সম্পূর্ণরূপে ধ্বংস না করে তাঁর করুণা দেখিয়েছিলেন, যদিও তারা তাঁকে প্ররোচিত করেছিল। তিনি তাদের আনুগত্যের পরীক্ষা হিসাবে তাদের আদেশগুলি দিয়েছিলেন, কিন্তু তারা এখনও বিদ্রোহ করেছিল, যার ফলে তাঁর ক্রোধ এবং শৃঙ্খলার দিকে পরিচালিত হয়েছিল (ইজেকিয়েল 20:10-26)।</w:t>
      </w:r>
    </w:p>
    <w:p/>
    <w:p>
      <w:r xmlns:w="http://schemas.openxmlformats.org/wordprocessingml/2006/main">
        <w:t xml:space="preserve">3য় অনুচ্ছেদ: ঈশ্বর ব্যাখ্যা করেছেন কিভাবে তিনি মানুষকে তাদের মূর্তিপূজা চালিয়ে যাওয়ার অনুমতি দিয়েছিলেন যাতে তাদের উপলব্ধি এবং অনুতাপের একটি বিন্দুতে আনা হয়। তিনি সত্যিকারের উপাসনার জন্য তাঁর আকাঙ্ক্ষা এবং জাতি থেকে তাঁর লোকেদের একত্রিত করার, তাদের শুদ্ধ করতে এবং ইস্রায়েলের দেশে তাদের পুনরুদ্ধার করার জন্য তাঁর পরিকল্পনা প্রকাশ করেছেন (ইজেকিয়েল 20:27-44)।</w:t>
      </w:r>
    </w:p>
    <w:p/>
    <w:p>
      <w:r xmlns:w="http://schemas.openxmlformats.org/wordprocessingml/2006/main">
        <w:t xml:space="preserve">4র্থ অনুচ্ছেদ: অধ্যায়টি ইস্রায়েলের বিদ্রোহী গৃহকে একটি সতর্কবাণী দিয়ে শেষ করেছে যে তারা ভবিষ্যতে তাদের মূর্তিপূজামূলক অনুশীলন চালিয়ে যেতে পারবে না। ঈশ্বর তাদের বিচার করার এবং তাদের শুদ্ধ করার প্রতিশ্রুতি দিয়েছেন, এবং তিনি তাদের ঈশ্বর হবেন যখন তারা তাঁর লোক হবেন (ইজেকিয়েল 20:45-49)।</w:t>
      </w:r>
    </w:p>
    <w:p/>
    <w:p>
      <w:r xmlns:w="http://schemas.openxmlformats.org/wordprocessingml/2006/main">
        <w:t xml:space="preserve">সংক্ষেপে,</w:t>
      </w:r>
    </w:p>
    <w:p>
      <w:r xmlns:w="http://schemas.openxmlformats.org/wordprocessingml/2006/main">
        <w:t xml:space="preserve">Ezekiel অধ্যায় বিশ recounts</w:t>
      </w:r>
    </w:p>
    <w:p>
      <w:r xmlns:w="http://schemas.openxmlformats.org/wordprocessingml/2006/main">
        <w:t xml:space="preserve">ইস্রায়েলের বিদ্রোহ, ঈশ্বরের শাসন,</w:t>
      </w:r>
    </w:p>
    <w:p>
      <w:r xmlns:w="http://schemas.openxmlformats.org/wordprocessingml/2006/main">
        <w:t xml:space="preserve">অকৃত্রিম উপাসনার জন্য তার আকাঙ্ক্ষা, এবং পুনরুদ্ধারের প্রতিশ্রুতি।</w:t>
      </w:r>
    </w:p>
    <w:p/>
    <w:p>
      <w:r xmlns:w="http://schemas.openxmlformats.org/wordprocessingml/2006/main">
        <w:t xml:space="preserve">মিশর থেকে বর্তমান পর্যন্ত ইসরায়েলের বিদ্রোহের ইতিহাস।</w:t>
      </w:r>
    </w:p>
    <w:p>
      <w:r xmlns:w="http://schemas.openxmlformats.org/wordprocessingml/2006/main">
        <w:t xml:space="preserve">ঈশ্বরের করুণা, আদেশ, এবং মানুষের ক্রমাগত অবাধ্যতা.</w:t>
      </w:r>
    </w:p>
    <w:p>
      <w:r xmlns:w="http://schemas.openxmlformats.org/wordprocessingml/2006/main">
        <w:t xml:space="preserve">মূর্তিপূজা উপলব্ধি এবং অনুশোচনা আনার অনুমতি দেওয়ার উদ্দেশ্য।</w:t>
      </w:r>
    </w:p>
    <w:p>
      <w:r xmlns:w="http://schemas.openxmlformats.org/wordprocessingml/2006/main">
        <w:t xml:space="preserve">অকৃত্রিম উপাসনার জন্য আকাঙ্ক্ষা এবং তাঁর লোকেদের একত্রিত ও পুনরুদ্ধার করার পরিকল্পনা।</w:t>
      </w:r>
    </w:p>
    <w:p>
      <w:r xmlns:w="http://schemas.openxmlformats.org/wordprocessingml/2006/main">
        <w:t xml:space="preserve">রায়, শুদ্ধিকরণ এবং চুক্তির সম্পর্কের সতর্কতা।</w:t>
      </w:r>
    </w:p>
    <w:p/>
    <w:p>
      <w:r xmlns:w="http://schemas.openxmlformats.org/wordprocessingml/2006/main">
        <w:t xml:space="preserve">ইজেকিয়েলের এই অধ্যায়ে ঈশ্বরের বিরুদ্ধে ইসরায়েলের বিদ্রোহ, তাদের প্রতি তাঁর শৃঙ্খলা এবং তাদের পুনরুদ্ধারের জন্য তাঁর চূড়ান্ত পরিকল্পনার ইতিহাস বর্ণনা করা হয়েছে। এটি শুরু হয় ইস্রায়েলের প্রবীণরা ইজেকিয়েলের পরামর্শ চাওয়া দিয়ে, ঈশ্বরকে তারা মিশরে থাকাকালীন তাদের বিদ্রোহী ইতিহাস বর্ণনা করার জন্য প্ররোচিত করে। ঈশ্বরের ক্রমাগত উপস্থিতি এবং নির্দেশনা সত্ত্বেও, লোকেরা ক্রমাগত তাঁর অবাধ্য হয়েছিল এবং তাদের চারপাশের জাতিগুলির মূর্তিগুলি অনুসরণ করেছিল। মরুভূমিতে তাদের সম্পূর্ণরূপে ধ্বংস না করে ঈশ্বর তাঁর করুণা প্রদর্শন করেন, যদিও তারা তাঁকে প্ররোচিত করেছিল। তিনি তাদের আনুগত্যের পরীক্ষা হিসাবে তাদের আদেশগুলি দিয়েছিলেন, কিন্তু তারা এখনও বিদ্রোহ করেছিল, যা তাঁর ক্রোধ এবং শৃঙ্খলার দিকে পরিচালিত করেছিল। যাইহোক, ঈশ্বর লোকেদেরকে তাদের মূর্তিপূজা চালিয়ে যাওয়ার অনুমতি দেন যাতে তারা তাদের উপলব্ধি এবং অনুশোচনার পর্যায়ে নিয়ে যায়। তিনি অকৃত্রিম উপাসনার জন্য তাঁর আকাঙ্ক্ষা প্রকাশ করেন এবং তাঁর লোকেদের বিভিন্ন জাতি থেকে একত্রিত করার, তাদের শুদ্ধ করার এবং তাদের ইস্রায়েলের দেশে ফিরিয়ে আনার পরিকল্পনা প্রকাশ করেন। অধ্যায়টি ইস্রায়েলের বিদ্রোহী ঘরের প্রতি একটি সতর্কবাণী দিয়ে শেষ হয়েছে, প্রতিশ্রুতিপূর্ণ বিচার, শুদ্ধিকরণ এবং একটি চুক্তি সম্পর্ক স্থাপনের। অধ্যায় বাধ্যতা, ঈশ্বরের বিশ্বস্ততা, এবং প্রকৃত উপাসনার জন্য তাঁর আকাঙ্ক্ষার গুরুত্বের উপর জোর দেয়।</w:t>
      </w:r>
    </w:p>
    <w:p/>
    <w:p>
      <w:r xmlns:w="http://schemas.openxmlformats.org/wordprocessingml/2006/main">
        <w:t xml:space="preserve">Ezekiel 20:1 সপ্তম বছরের পঞ্চম মাসের দশম দিনে ইস্রায়েলের কয়েকজন বৃদ্ধ প্রভুর কাছে এসে আমার সামনে বসলেন।</w:t>
      </w:r>
    </w:p>
    <w:p/>
    <w:p>
      <w:r xmlns:w="http://schemas.openxmlformats.org/wordprocessingml/2006/main">
        <w:t xml:space="preserve">ইস্রায়েলের কিছু প্রাচীনরা সপ্তম বছরের, পঞ্চম মাস এবং মাসের দশম দিনে নির্দেশনা চাইতে প্রভুর কাছে এসেছিলেন।</w:t>
      </w:r>
    </w:p>
    <w:p/>
    <w:p>
      <w:r xmlns:w="http://schemas.openxmlformats.org/wordprocessingml/2006/main">
        <w:t xml:space="preserve">1. ঈশ্বর সর্বদা সাহায্যের জন্য আমাদের কান্না শোনেন</w:t>
      </w:r>
    </w:p>
    <w:p/>
    <w:p>
      <w:r xmlns:w="http://schemas.openxmlformats.org/wordprocessingml/2006/main">
        <w:t xml:space="preserve">2. প্রভুর কণ্ঠ শোনা বিশ্বাসের লক্ষণ</w:t>
      </w:r>
    </w:p>
    <w:p/>
    <w:p>
      <w:r xmlns:w="http://schemas.openxmlformats.org/wordprocessingml/2006/main">
        <w:t xml:space="preserve">1. গীতসংহিতা 18:6 - আমার কষ্টের মধ্যে আমি প্রভুকে ডাকলাম; আমি সাহায্যের জন্য আমার ঈশ্বরের কাছে কাঁদলাম। তাঁর মন্দির থেকে তিনি আমার কণ্ঠস্বর শুনেছেন; আমার কান্না তার সামনে, তার কানে এল।</w:t>
      </w:r>
    </w:p>
    <w:p/>
    <w:p>
      <w:r xmlns:w="http://schemas.openxmlformats.org/wordprocessingml/2006/main">
        <w:t xml:space="preserve">2. Jeremiah 33:3 - আমাকে ডাকুন এবং আমি আপনাকে উত্তর দেব এবং আপনাকে মহান এবং অচেনা জিনিসগুলি বলব যা আপনি জানেন না।</w:t>
      </w:r>
    </w:p>
    <w:p/>
    <w:p>
      <w:r xmlns:w="http://schemas.openxmlformats.org/wordprocessingml/2006/main">
        <w:t xml:space="preserve">Ezekiel 20:2 তখন সদাপ্রভুর বাক্য আমার কাছে এলো,</w:t>
      </w:r>
    </w:p>
    <w:p/>
    <w:p>
      <w:r xmlns:w="http://schemas.openxmlformats.org/wordprocessingml/2006/main">
        <w:t xml:space="preserve">প্রভু ইজেকিয়েলের সাথে কথা বললেন।</w:t>
      </w:r>
    </w:p>
    <w:p/>
    <w:p>
      <w:r xmlns:w="http://schemas.openxmlformats.org/wordprocessingml/2006/main">
        <w:t xml:space="preserve">1. প্রভু সর্বদা আমাদের সাথে কথা বলার জন্য প্রস্তুত</w:t>
      </w:r>
    </w:p>
    <w:p/>
    <w:p>
      <w:r xmlns:w="http://schemas.openxmlformats.org/wordprocessingml/2006/main">
        <w:t xml:space="preserve">2.আনুগত্য আশীর্বাদ নিয়ে আসে</w:t>
      </w:r>
    </w:p>
    <w:p/>
    <w:p>
      <w:r xmlns:w="http://schemas.openxmlformats.org/wordprocessingml/2006/main">
        <w:t xml:space="preserve">1. Joshua 1:8 "এই আইনের পুস্তক তোমার মুখ থেকে সরে যাবে না, কিন্তু তুমি দিনরাত এর উপর ধ্যান করবে, যাতে এর মধ্যে যা লেখা আছে সেই অনুসারে তুমি যত্নবান হতে পার। আপনার পথ সমৃদ্ধ করুন, এবং তারপর আপনি ভাল সাফল্য পাবেন.</w:t>
      </w:r>
    </w:p>
    <w:p/>
    <w:p>
      <w:r xmlns:w="http://schemas.openxmlformats.org/wordprocessingml/2006/main">
        <w:t xml:space="preserve">2. Psalms 46:10 "স্থির হও, এবং জেনে রাখ যে আমিই ঈশ্বর। আমি জাতিদের মধ্যে উচ্চপদস্থ হব, আমি পৃথিবীতে মহিমান্বিত হব!"</w:t>
      </w:r>
    </w:p>
    <w:p/>
    <w:p>
      <w:r xmlns:w="http://schemas.openxmlformats.org/wordprocessingml/2006/main">
        <w:t xml:space="preserve">Ezekiel 20:3 হে মনুষ্যসন্তান, ইস্রায়েলের প্রাচীনদের সঙ্গে কথা বল, তাদের বল, প্রভু সদাপ্রভু এই কথা বলেন; তুমি কি আমার খোঁজ নিতে এসেছ? প্রভু সদাপ্রভু কহেন, আমার জীবিত কসম, আমি তোমার কাছে জিজ্ঞাসা করিব না।</w:t>
      </w:r>
    </w:p>
    <w:p/>
    <w:p>
      <w:r xmlns:w="http://schemas.openxmlformats.org/wordprocessingml/2006/main">
        <w:t xml:space="preserve">প্রভু ঈশ্বর ইস্রায়েলের প্রাচীনদের সাথে কথা বলেন, তাদের বলেন যে তিনি তাদের জিজ্ঞাসা করবেন না।</w:t>
      </w:r>
    </w:p>
    <w:p/>
    <w:p>
      <w:r xmlns:w="http://schemas.openxmlformats.org/wordprocessingml/2006/main">
        <w:t xml:space="preserve">1. আমাদের বিনীতভাবে প্রভুর প্রতি শ্রদ্ধাশীল হওয়া উচিত এবং স্বীকার করা উচিত যে একমাত্র তিনিই প্রকৃত জ্ঞানের উৎস।</w:t>
      </w:r>
    </w:p>
    <w:p/>
    <w:p>
      <w:r xmlns:w="http://schemas.openxmlformats.org/wordprocessingml/2006/main">
        <w:t xml:space="preserve">2. আমাদের প্রভুকে নিয়ন্ত্রণ করার চেষ্টা করা বা আমাদের নিজস্ব ইচ্ছা অনুযায়ী তাঁকে সংজ্ঞায়িত করা উচিত নয়।</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1 পিটার 5:5-6 অনুরূপভাবে, তোমরা ছোটো, বড়দের কাছে নিজেদেরকে সমর্পণ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Ezekiel 20:4 তুমি কি তাদের বিচার করবে, মানবসন্তান, তুমি কি তাদের বিচার করবে? তাদের পিতৃপুরুষদের জঘন্য কাজগুলো জানতে দাও।</w:t>
      </w:r>
    </w:p>
    <w:p/>
    <w:p>
      <w:r xmlns:w="http://schemas.openxmlformats.org/wordprocessingml/2006/main">
        <w:t xml:space="preserve">ঈশ্বর ইজেকিয়েলকে তাদের দুষ্টতা এবং মূর্তিপূজার জন্য ইস্রায়েলের মুখোমুখি হতে এবং তাদের পূর্বপুরুষদের জঘন্য কাজগুলি মনে করিয়ে দেওয়ার আদেশ দেন।</w:t>
      </w:r>
    </w:p>
    <w:p/>
    <w:p>
      <w:r xmlns:w="http://schemas.openxmlformats.org/wordprocessingml/2006/main">
        <w:t xml:space="preserve">1. অতীত থেকে শিক্ষা: আমাদের পিতাদের ঘৃণ্য কাজ</w:t>
      </w:r>
    </w:p>
    <w:p/>
    <w:p>
      <w:r xmlns:w="http://schemas.openxmlformats.org/wordprocessingml/2006/main">
        <w:t xml:space="preserve">2. অনুতাপের প্রয়োজন: দুষ্টতা এবং মূর্তিপূজার মোকাবিলা করা</w:t>
      </w:r>
    </w:p>
    <w:p/>
    <w:p>
      <w:r xmlns:w="http://schemas.openxmlformats.org/wordprocessingml/2006/main">
        <w:t xml:space="preserve">1. Deuteronomy 29:16-20 - প্রভু আদেশ দেন যে তাদের পূর্বপুরুষদের সাথে করা চুক্তিটি স্মরণে রাখা হবে।</w:t>
      </w:r>
    </w:p>
    <w:p/>
    <w:p>
      <w:r xmlns:w="http://schemas.openxmlformats.org/wordprocessingml/2006/main">
        <w:t xml:space="preserve">2. Jeremiah 7:6 - প্রভু অনুতাপ এবং জঘন্য কাজ ত্যাগ করার আহ্বান জানান।</w:t>
      </w:r>
    </w:p>
    <w:p/>
    <w:p>
      <w:r xmlns:w="http://schemas.openxmlformats.org/wordprocessingml/2006/main">
        <w:t xml:space="preserve">Ezekiel 20:5 এবং তাদের বল, প্রভু সদাপ্রভু এই কথা বলেন; যেদিন আমি ইস্রায়েলকে বেছে নিয়েছিলাম এবং যাকোবের বংশের কাছে আমার হাত তুলেছিলাম এবং মিসর দেশে তাদের কাছে নিজেকে পরিচিত করেছিলাম, যখন আমি তাদের প্রতি আমার হাত তুলে বলেছিলাম, আমিই তোমাদের প্রভু। সৃষ্টিকর্তা;</w:t>
      </w:r>
    </w:p>
    <w:p/>
    <w:p>
      <w:r xmlns:w="http://schemas.openxmlformats.org/wordprocessingml/2006/main">
        <w:t xml:space="preserve">ঈশ্বর ইস্রায়েলকে বেছে নিয়েছিলেন এবং তাদের কাছে নিজেকে প্রকাশ করেছিলেন, ঘোষণা করেছিলেন যে তিনি তাদের প্রভু এবং ঈশ্বর, যখন তিনি মিশর দেশে তাঁর হাত তুলেছিলেন।</w:t>
      </w:r>
    </w:p>
    <w:p/>
    <w:p>
      <w:r xmlns:w="http://schemas.openxmlformats.org/wordprocessingml/2006/main">
        <w:t xml:space="preserve">1. ইস্রায়েলের সাথে ঈশ্বরের চুক্তি: বিশ্বস্ততার গল্প</w:t>
      </w:r>
    </w:p>
    <w:p/>
    <w:p>
      <w:r xmlns:w="http://schemas.openxmlformats.org/wordprocessingml/2006/main">
        <w:t xml:space="preserve">2. ঈশ্বরের প্রতিশ্রুতির শক্তি: একটি চিরন্তন চুক্তি</w:t>
      </w:r>
    </w:p>
    <w:p/>
    <w:p>
      <w:r xmlns:w="http://schemas.openxmlformats.org/wordprocessingml/2006/main">
        <w:t xml:space="preserve">1. Deuteronomy 7:8-9 - কিন্তু যেহেতু প্রভু আপনাকে ভালোবাসতেন এবং আপনার পূর্বপুরুষদের কাছে যে শপথ করেছিলেন তা পালন করেছিলেন, তাই তিনি আপনাকে একটি শক্তিশালী হাত দিয়ে বের করে এনেছেন এবং মিশরের রাজা ফেরাউনের ক্ষমতা থেকে দাসত্বের দেশ থেকে মুক্ত করেছেন। . অতএব জেনে রেখো যে, তোমাদের ঈশ্বর সদাপ্রভুই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Jeremiah 31:3 - আমি তোমাকে চিরস্থায়ী ভালবাসা দিয়ে ভালবাসি; আমি তোমাকে অবিরাম মমতায় টেনে নিয়েছি।</w:t>
      </w:r>
    </w:p>
    <w:p/>
    <w:p>
      <w:r xmlns:w="http://schemas.openxmlformats.org/wordprocessingml/2006/main">
        <w:t xml:space="preserve">Ezekiel 20:6 যেদিন আমি তাদের দিকে আমার হাত তুলেছিলাম, মিশর দেশ থেকে তাদের এমন এক দেশে নিয়ে আসার জন্য যেটা আমি তাদের জন্য গুপ্তচর করেছিলাম, দুধ ও মধু প্রবাহিত, যা সমস্ত দেশের গৌরব।</w:t>
      </w:r>
    </w:p>
    <w:p/>
    <w:p>
      <w:r xmlns:w="http://schemas.openxmlformats.org/wordprocessingml/2006/main">
        <w:t xml:space="preserve">ঈশ্বর ইস্রায়েলীয়দের প্রাচুর্য এবং আশীর্বাদের একটি দেশের প্রতিশ্রুতি দিয়েছিলেন এবং তাদের মিশর থেকে প্রতিশ্রুত দেশে নিয়ে আসার মাধ্যমে সেই প্রতিশ্রুতি পূরণ করেছিলেন।</w:t>
      </w:r>
    </w:p>
    <w:p/>
    <w:p>
      <w:r xmlns:w="http://schemas.openxmlformats.org/wordprocessingml/2006/main">
        <w:t xml:space="preserve">1. "ঈশ্বরের প্রতিশ্রুতি পূর্ণতা"</w:t>
      </w:r>
    </w:p>
    <w:p/>
    <w:p>
      <w:r xmlns:w="http://schemas.openxmlformats.org/wordprocessingml/2006/main">
        <w:t xml:space="preserve">2. "প্রতিশ্রুত দেশের আশীর্বাদ"</w:t>
      </w:r>
    </w:p>
    <w:p/>
    <w:p>
      <w:r xmlns:w="http://schemas.openxmlformats.org/wordprocessingml/2006/main">
        <w:t xml:space="preserve">1. যাত্রাপুস্তক 3:7-10</w:t>
      </w:r>
    </w:p>
    <w:p/>
    <w:p>
      <w:r xmlns:w="http://schemas.openxmlformats.org/wordprocessingml/2006/main">
        <w:t xml:space="preserve">2. দ্বিতীয় বিবরণ 8:7-10</w:t>
      </w:r>
    </w:p>
    <w:p/>
    <w:p>
      <w:r xmlns:w="http://schemas.openxmlformats.org/wordprocessingml/2006/main">
        <w:t xml:space="preserve">Ezekiel 20:7 তখন আমি তাদের বললাম, তোমরা প্রত্যেকের চোখের জঘন্য জিনিস দূর কর এবং মিসরের মূর্তিগুলো দিয়ে নিজেদেরকে অপবিত্র করো না; আমিই তোমাদের ঈশ্বর সদাপ্রভু।</w:t>
      </w:r>
    </w:p>
    <w:p/>
    <w:p>
      <w:r xmlns:w="http://schemas.openxmlformats.org/wordprocessingml/2006/main">
        <w:t xml:space="preserve">ঈশ্বর লোকেদেরকে মিশরের মূর্তিগুলির উপাসনা না করতে এবং তাদের চোখের জঘন্য জিনিসগুলিকে দূরে সরিয়ে দেওয়ার আদেশ দেন, তাদের মনে করিয়ে দেন যে তিনিই প্রভু তাদের ঈশ্বর।</w:t>
      </w:r>
    </w:p>
    <w:p/>
    <w:p>
      <w:r xmlns:w="http://schemas.openxmlformats.org/wordprocessingml/2006/main">
        <w:t xml:space="preserve">1. "মূর্তিপূজা: মিথ্যা ঈশ্বরে বিশ্বাস করার বিপদ"</w:t>
      </w:r>
    </w:p>
    <w:p/>
    <w:p>
      <w:r xmlns:w="http://schemas.openxmlformats.org/wordprocessingml/2006/main">
        <w:t xml:space="preserve">2. "একা ঈশ্বর: কেন আমাদের অন্য সমস্ত ঈশ্বরকে প্রত্যাখ্যান করতে হবে"</w:t>
      </w:r>
    </w:p>
    <w:p/>
    <w:p>
      <w:r xmlns:w="http://schemas.openxmlformats.org/wordprocessingml/2006/main">
        <w:t xml:space="preserve">1. Deuteronomy 6:13-15 - "তোমরা তোমাদের ঈশ্বর সদাপ্রভুকে ভয় করবে এবং তাঁর সেবা করবে এবং তাঁর নামে শপথ করবে। তোমরা অন্য দেবতাদের অনুসরণ করবে না, তোমাদের চারপাশে যারা আছে তাদের দেবতাদের অনুসরণ করবে না। তোমার মধ্যে একজন ঈর্ষান্বিত ঈশ্বর, পাছে তোমার ঈশ্বর সদাপ্রভুর রাগ তোমার উপর প্রজ্বলিত না হয় এবং তিনি তোমাকে পৃথিবীর মুখ থেকে ধ্বংস করে দেন।"</w:t>
      </w:r>
    </w:p>
    <w:p/>
    <w:p>
      <w:r xmlns:w="http://schemas.openxmlformats.org/wordprocessingml/2006/main">
        <w:t xml:space="preserve">2. গীতসংহিতা 115:3-8 - "আমাদের ঈশ্বর স্বর্গে আছেন; তিনি যা খুশি তাই করেন। তাদের মূর্তিগুলো রূপা ও সোনার, মানুষের হাতের কাজ। তাদের মুখ আছে, কিন্তু কথা বলে না; তাদের চোখ আছে, কিন্তু দেখতে পায় না, তাদের কান আছে, কিন্তু শোনে না, তাদের মুখে নিঃশ্বাস নেই, যারা তাদের তাদের মত করে তোলে, তারা তাদের মত হয়, যারা তাদের উপর নির্ভর করে, হে ইস্রায়েল, সদাপ্রভুর উপর ভরসা কর, তিনি তাদের সাহায্য ও তাদের ঢাল। হে হারুনের বংশ, সদাপ্রভুর উপর ভরসা কর, তিনিই তাদের সাহায্য ও ঢাল।"</w:t>
      </w:r>
    </w:p>
    <w:p/>
    <w:p>
      <w:r xmlns:w="http://schemas.openxmlformats.org/wordprocessingml/2006/main">
        <w:t xml:space="preserve">Ezekiel 20:8 কিন্তু তারা আমার বিরুদ্ধে বিদ্রোহ করেছিল, আমার কথা শোনেনি: তারা প্রত্যেকে তাদের চোখের জঘন্য জিনিসগুলিকে দূরে সরিয়ে দেয় নি, তারা মিশরের প্রতিমাগুলিকেও ত্যাগ করেনি: তারপর আমি বলেছিলাম, আমি আমার ক্রোধ তার উপর ঢেলে দেব। মিশর দেশের মাঝখানে তাদের বিরুদ্ধে আমার ক্রোধ পূরণ করার জন্য।</w:t>
      </w:r>
    </w:p>
    <w:p/>
    <w:p>
      <w:r xmlns:w="http://schemas.openxmlformats.org/wordprocessingml/2006/main">
        <w:t xml:space="preserve">মিশর দেশের লোকেরা ঈশ্বরের আনুগত্য করতে অস্বীকার করেছিল এবং তাদের মূর্তিপূজার অভ্যাস চালিয়ে গিয়েছিল। জবাবে, ঈশ্বর বলেছিলেন যে তিনি তাদের অবাধ্যতার জন্য তাদের শাস্তি দেবেন।</w:t>
      </w:r>
    </w:p>
    <w:p/>
    <w:p>
      <w:r xmlns:w="http://schemas.openxmlformats.org/wordprocessingml/2006/main">
        <w:t xml:space="preserve">1. ঈশ্বরের ন্যায়বিচার: অবাধ্যতার পরিণতি</w:t>
      </w:r>
    </w:p>
    <w:p/>
    <w:p>
      <w:r xmlns:w="http://schemas.openxmlformats.org/wordprocessingml/2006/main">
        <w:t xml:space="preserve">2. মূর্তিপূজা বিপদ</w:t>
      </w:r>
    </w:p>
    <w:p/>
    <w:p>
      <w:r xmlns:w="http://schemas.openxmlformats.org/wordprocessingml/2006/main">
        <w:t xml:space="preserve">1. Deuteronomy 6:13-14 - "তোমরা তোমাদের ঈশ্বর সদাপ্রভুকে ভয় করবে এবং তাঁর সেবা করবে এবং তাঁর নামে শপথ করবে। অন্য দেবতাদের অনুসরণ করবে না, তোমাদের চারপাশে যারা আছে তাদের দেবতাদের অনুসরণ করবে না।"</w:t>
      </w:r>
    </w:p>
    <w:p/>
    <w:p>
      <w:r xmlns:w="http://schemas.openxmlformats.org/wordprocessingml/2006/main">
        <w:t xml:space="preserve">2. গীতসংহিতা 115:4-8 - "তাদের মূর্তি রূপা ও সোনার, মানুষের হাতের কাজ। তাদের মুখ আছে, কিন্তু তারা কথা বলে না; তাদের চোখ আছে, কিন্তু তারা দেখে না; তাদের কান আছে, কিন্তু তারা করে শোনে না, নাক আছে কিন্তু ঘ্রাণ পায় না, হাত আছে কিন্তু সামলাতে পারে না, পা আছে কিন্তু হাঁটে না, গলা দিয়ে বিড়বিড়ও করে না, যারা বানায় তারা তাদের মতো; তাই যারা তাদের বিশ্বাস করে তারা সবাই।"</w:t>
      </w:r>
    </w:p>
    <w:p/>
    <w:p>
      <w:r xmlns:w="http://schemas.openxmlformats.org/wordprocessingml/2006/main">
        <w:t xml:space="preserve">Ezekiel 20:9 কিন্তু মিশর দেশ থেকে বের করে আনার সময় আমি তাদের কাছে নিজেকে প্রকাশ করেছিলাম, যাঁদের মধ্যে তারা ছিল, সেই জাতিদের সামনে যেন আমার নাম কলুষিত না হয় সেজন্য আমি চেষ্টা করেছি।</w:t>
      </w:r>
    </w:p>
    <w:p/>
    <w:p>
      <w:r xmlns:w="http://schemas.openxmlformats.org/wordprocessingml/2006/main">
        <w:t xml:space="preserve">ঈশ্বর তাঁর নামকে বিধর্মীদের দ্বারা কলুষিত হওয়া থেকে রক্ষা করার জন্য ইস্রায়েলীয়দেরকে মিশর থেকে বের করে এনেছিলেন।</w:t>
      </w:r>
    </w:p>
    <w:p/>
    <w:p>
      <w:r xmlns:w="http://schemas.openxmlformats.org/wordprocessingml/2006/main">
        <w:t xml:space="preserve">1. তাঁর লোকেদের প্রতি ঈশ্বরের ভালবাসা তাঁর নাম রক্ষা করার জন্য যথেষ্ট শক্তিশালী।</w:t>
      </w:r>
    </w:p>
    <w:p/>
    <w:p>
      <w:r xmlns:w="http://schemas.openxmlformats.org/wordprocessingml/2006/main">
        <w:t xml:space="preserve">2. ঈশ্বরের কাজগুলি তাঁর নাম এবং খ্যাতির প্রতি তাঁর প্রতিশ্রুতি প্রদর্শন করে৷</w:t>
      </w:r>
    </w:p>
    <w:p/>
    <w:p>
      <w:r xmlns:w="http://schemas.openxmlformats.org/wordprocessingml/2006/main">
        <w:t xml:space="preserve">1. Exodus 3:7-8, "এবং প্রভু বললেন, আমি অবশ্যই মিশরে থাকা আমার লোকদের দুঃখ দেখেছি, এবং তাদের কার্যকর্তাদের কারণে তাদের কান্না শুনেছি; কারণ আমি তাদের দুঃখ জানি; এবং আমি এসেছি। মিশরীয়দের হাত থেকে তাদের উদ্ধার করার জন্য এবং তাদের সেই দেশ থেকে একটি ভাল এবং বিশাল দেশে, দুধ ও মধু প্রবাহিত দেশে নিয়ে যেতে।</w:t>
      </w:r>
    </w:p>
    <w:p/>
    <w:p>
      <w:r xmlns:w="http://schemas.openxmlformats.org/wordprocessingml/2006/main">
        <w:t xml:space="preserve">2. ইশাইয়া 48:9-11, "আমার নামের জন্য আমি আমার রাগকে প্রত্যাহার করব, এবং আমার প্রশংসার জন্য আমি তোমার জন্য বিরত থাকব, যে আমি তোমাকে কেটে ফেলব না। দেখ, আমি তোমাকে পরিমার্জিত করেছি, কিন্তু রূপা দিয়ে নয়; আমি দুঃখের চুল্লিতে তোমাকে বেছে নিয়েছি। আমার নিজের জন্য, এমনকি আমার নিজের জন্য, আমি কি তা করব: কেন আমার নাম অপবিত্র হবে? এবং আমি অন্যকে আমার গৌরব দেব না।"</w:t>
      </w:r>
    </w:p>
    <w:p/>
    <w:p>
      <w:r xmlns:w="http://schemas.openxmlformats.org/wordprocessingml/2006/main">
        <w:t xml:space="preserve">Ezekiel 20:10 তাই আমি তাদের মিশর দেশ থেকে বের করে দিয়ে মরুভূমিতে নিয়ে এসেছি।</w:t>
      </w:r>
    </w:p>
    <w:p/>
    <w:p>
      <w:r xmlns:w="http://schemas.openxmlformats.org/wordprocessingml/2006/main">
        <w:t xml:space="preserve">ঈশ্বর ইস্রায়েলীয়দের মিশর থেকে মরুভূমিতে নিয়ে গিয়েছিলেন।</w:t>
      </w:r>
    </w:p>
    <w:p/>
    <w:p>
      <w:r xmlns:w="http://schemas.openxmlformats.org/wordprocessingml/2006/main">
        <w:t xml:space="preserve">1. তাঁর লোকেদের নেতৃত্ব দেওয়ার ক্ষেত্রে ঈশ্বরের বিশ্বস্ততা - Ezekiel 20:10</w:t>
      </w:r>
    </w:p>
    <w:p/>
    <w:p>
      <w:r xmlns:w="http://schemas.openxmlformats.org/wordprocessingml/2006/main">
        <w:t xml:space="preserve">2. ঈশ্বরের লোকেদের সুরক্ষা - Ezekiel 20:10</w:t>
      </w:r>
    </w:p>
    <w:p/>
    <w:p>
      <w:r xmlns:w="http://schemas.openxmlformats.org/wordprocessingml/2006/main">
        <w:t xml:space="preserve">1. Exodus 14:13-14 - ঈশ্বর লোহিত সাগরের মধ্য দিয়ে ইস্রায়েলীয়দের নেতৃত্ব দেন এবং ফেরাউনের সেনাবাহিনী থেকে তাদের রক্ষা করেন।</w:t>
      </w:r>
    </w:p>
    <w:p/>
    <w:p>
      <w:r xmlns:w="http://schemas.openxmlformats.org/wordprocessingml/2006/main">
        <w:t xml:space="preserve">2. দ্বিতীয় বিবরণ 8:2-3 - ঈশ্বর মরুভূমিতে ইস্রায়েলীয়দের পরীক্ষা করেছিলেন এবং ক্ষুধা ও তৃষ্ণায় তাদের নত করেছিলেন যাতে তাদের তাঁর উপর নির্ভর করতে শেখানো হয়।</w:t>
      </w:r>
    </w:p>
    <w:p/>
    <w:p>
      <w:r xmlns:w="http://schemas.openxmlformats.org/wordprocessingml/2006/main">
        <w:t xml:space="preserve">Ezekiel 20:11 এবং আমি তাদের আমার বিধিগুলি দিয়েছিলাম, এবং তাদের আমার বিচারগুলি দেখিয়েছিলাম, যা যদি একজন মানুষ করে তবে সে তাদের মধ্যে বেঁচে থাকবে৷</w:t>
      </w:r>
    </w:p>
    <w:p/>
    <w:p>
      <w:r xmlns:w="http://schemas.openxmlformats.org/wordprocessingml/2006/main">
        <w:t xml:space="preserve">ঈশ্বর ইস্রায়েলীয়দের তার আইন এবং বিচার দিয়েছেন যা তাদের বেঁচে থাকার জন্য অনুসরণ করতে হবে।</w:t>
      </w:r>
    </w:p>
    <w:p/>
    <w:p>
      <w:r xmlns:w="http://schemas.openxmlformats.org/wordprocessingml/2006/main">
        <w:t xml:space="preserve">1. ঈশ্বরের আদেশের আনুগত্য শক্তি</w:t>
      </w:r>
    </w:p>
    <w:p/>
    <w:p>
      <w:r xmlns:w="http://schemas.openxmlformats.org/wordprocessingml/2006/main">
        <w:t xml:space="preserve">2. ঈশ্বরের ইচ্ছা মেনে চলার পুরস্কার</w:t>
      </w:r>
    </w:p>
    <w:p/>
    <w:p>
      <w:r xmlns:w="http://schemas.openxmlformats.org/wordprocessingml/2006/main">
        <w:t xml:space="preserve">1. Deuteronomy 30:16 - "আমি আজ তোমাকে আদেশ দিচ্ছি, তোমার ঈশ্বর সদাপ্রভুকে ভালবাসতে, তাঁর পথে চলতে, এবং তাঁর আজ্ঞা ও তাঁর বিধি ও বিধানগুলি পালন করতে, যাতে আপনি বেঁচে থাকতে পারেন এবং বৃদ্ধি পেতে পারেন: এবং প্রভু তুমি যে দেশ অধিকার করতে যাচ্ছ সেখানে তোমার ঈশ্বর তোমাকে আশীর্বাদ করবেন।"</w:t>
      </w:r>
    </w:p>
    <w:p/>
    <w:p>
      <w:r xmlns:w="http://schemas.openxmlformats.org/wordprocessingml/2006/main">
        <w:t xml:space="preserve">2. জেমস 1:25 - "কিন্তু যে ব্যক্তি স্বাধীনতার নিখুঁত আইনের দিকে তাকায়, এবং তাতে চালিয়ে যায়, সে ভুলে যাওয়া শ্রোতা নয়, কিন্তু কাজ করে, এই লোকটি তার কাজে ধন্য হবে।"</w:t>
      </w:r>
    </w:p>
    <w:p/>
    <w:p>
      <w:r xmlns:w="http://schemas.openxmlformats.org/wordprocessingml/2006/main">
        <w:t xml:space="preserve">Ezekiel 20:12 তাছাড়া আমি তাদের আমার বিশ্রামের দিনগুলো দিয়েছিলাম, যেন তারা আমার ও তাদের মধ্যে একটি চিহ্ন হয়ে থাকে, যাতে তারা জানতে পারে যে আমিই তাদের পবিত্রকারী প্রভু।</w:t>
      </w:r>
    </w:p>
    <w:p/>
    <w:p>
      <w:r xmlns:w="http://schemas.openxmlformats.org/wordprocessingml/2006/main">
        <w:t xml:space="preserve">এই আয়াতটি ইস্রায়েলীয়দের সাথে ঈশ্বরের চুক্তির সম্পর্কের কথা বলে, যেখানে তিনি বিশ্রামবারকে তাঁর পবিত্রতার চিহ্ন এবং তাঁর উপস্থিতির অনুস্মারক হিসাবে আলাদা করে রেখেছেন।</w:t>
      </w:r>
    </w:p>
    <w:p/>
    <w:p>
      <w:r xmlns:w="http://schemas.openxmlformats.org/wordprocessingml/2006/main">
        <w:t xml:space="preserve">1. "ঈশ্বরের পবিত্রতার একটি চিহ্ন: বিশ্রামবারের পবিত্রতা পুনরায় নিশ্চিত করা"</w:t>
      </w:r>
    </w:p>
    <w:p/>
    <w:p>
      <w:r xmlns:w="http://schemas.openxmlformats.org/wordprocessingml/2006/main">
        <w:t xml:space="preserve">2. "ইস্রায়েলের সাথে ঈশ্বরের চুক্তি: তাঁর উপস্থিতি মনে রাখার জন্য বিশ্রামবার পালন করা"</w:t>
      </w:r>
    </w:p>
    <w:p/>
    <w:p>
      <w:r xmlns:w="http://schemas.openxmlformats.org/wordprocessingml/2006/main">
        <w:t xml:space="preserve">1. ইশাইয়া 56:4-7</w:t>
      </w:r>
    </w:p>
    <w:p/>
    <w:p>
      <w:r xmlns:w="http://schemas.openxmlformats.org/wordprocessingml/2006/main">
        <w:t xml:space="preserve">2. যাত্রাপুস্তক 31:12-17</w:t>
      </w:r>
    </w:p>
    <w:p/>
    <w:p>
      <w:r xmlns:w="http://schemas.openxmlformats.org/wordprocessingml/2006/main">
        <w:t xml:space="preserve">Ezekiel 20:13 কিন্তু ইস্রায়েল-সন্তান মরুভূমিতে আমার বিরুদ্ধে বিদ্রোহ করেছিল; তারা আমার বিধিতে চলেনি এবং তারা আমার বিধিগুলিকে অবজ্ঞা করেছিল, যা যদি কেউ করে তবে সে তাদের মধ্যে বেঁচে থাকবে; তারা আমার বিশ্রামের দিনগুলিকে খুব কলুষিত করেছিল৷ তারপর আমি বলেছিলাম, আমি মরুভূমিতে তাদের উপর আমার ক্রোধ ঢেলে দেব এবং তাদের ধ্বংস করব৷</w:t>
      </w:r>
    </w:p>
    <w:p/>
    <w:p>
      <w:r xmlns:w="http://schemas.openxmlformats.org/wordprocessingml/2006/main">
        <w:t xml:space="preserve">ইস্রায়েলের পরিবার মরুভূমিতে ঈশ্বরের বিরুদ্ধে বিদ্রোহ করেছিল, তাঁর নিয়মে না গিয়ে, তাঁর বিচারকে অবজ্ঞা করে এবং তাঁর বিশ্রামবারগুলিকে ব্যাপকভাবে কলুষিত করেছিল। ফলস্বরূপ, ঈশ্বর বলেছিলেন যে তিনি মরুভূমিতে তাদের উপর তাঁর ক্রোধ ঢেলে দেবেন।</w:t>
      </w:r>
    </w:p>
    <w:p/>
    <w:p>
      <w:r xmlns:w="http://schemas.openxmlformats.org/wordprocessingml/2006/main">
        <w:t xml:space="preserve">1. ঈশ্বরের ইচ্ছাকে প্রত্যাখ্যান করা: বিদ্রোহের বিপদ</w:t>
      </w:r>
    </w:p>
    <w:p/>
    <w:p>
      <w:r xmlns:w="http://schemas.openxmlformats.org/wordprocessingml/2006/main">
        <w:t xml:space="preserve">2. ঈশ্বরের পবিত্রতা এবং আনুগত্য করার জন্য আমাদের বাধ্যবাধকতা</w:t>
      </w:r>
    </w:p>
    <w:p/>
    <w:p>
      <w:r xmlns:w="http://schemas.openxmlformats.org/wordprocessingml/2006/main">
        <w:t xml:space="preserve">1. Deuteronomy 11:1 - অতএব তুমি তোমার ঈশ্বর সদাপ্রভুকে ভালবাসবে, এবং তাঁহার আজ্ঞা, তাঁহার বিধি, তাহার বিচার ও আজ্ঞা সর্বদা পালন করবে।</w:t>
      </w:r>
    </w:p>
    <w:p/>
    <w:p>
      <w:r xmlns:w="http://schemas.openxmlformats.org/wordprocessingml/2006/main">
        <w:t xml:space="preserve">2. কলসিয়ানস 1:21-23 - এবং আপনি, যিনি একসময় বিচ্ছিন্ন এবং বিদ্বেষপূর্ণ মনে, মন্দ কাজগুলি করতেন, তিনি এখন তাঁর মৃত্যুর মাধ্যমে তাঁর মাংসের দেহে মিলিত হয়েছেন, যাতে তোমাদের সামনে পবিত্র এবং নির্দোষ এবং তিরস্কারের ঊর্ধ্বে উপস্থাপন করা যায়। তাকে, যদি আপনি সত্যই বিশ্বাসে অবিচল থাকেন, স্থির ও অবিচল থাকেন, যে সুসমাচার আপনি শুনেছেন তার আশা থেকে সরে না যান, যা স্বর্গের নীচে সমস্ত সৃষ্টিতে ঘোষণা করা হয়েছে এবং যার আমি, পল, একজন পরিচারক হয়েছি।</w:t>
      </w:r>
    </w:p>
    <w:p/>
    <w:p>
      <w:r xmlns:w="http://schemas.openxmlformats.org/wordprocessingml/2006/main">
        <w:t xml:space="preserve">Ezekiel 20:14 কিন্তু আমি আমার নামের জন্য তৈরি করেছিলাম, য়ে জাতিদের সামনে আমি তাদের বের করে এনেছিলাম তাদের সামনে যেন তা অপবিত্র না হয়৷</w:t>
      </w:r>
    </w:p>
    <w:p/>
    <w:p>
      <w:r xmlns:w="http://schemas.openxmlformats.org/wordprocessingml/2006/main">
        <w:t xml:space="preserve">ঈশ্বরের নাম বিধর্মীদের মধ্যে পবিত্র রাখা ছিল.</w:t>
      </w:r>
    </w:p>
    <w:p/>
    <w:p>
      <w:r xmlns:w="http://schemas.openxmlformats.org/wordprocessingml/2006/main">
        <w:t xml:space="preserve">1: আমাদের চারপাশের লোকদের চোখে ঈশ্বরের নাম পবিত্র রাখার জন্য আমাদের সর্বদা চেষ্টা করতে হবে।</w:t>
      </w:r>
    </w:p>
    <w:p/>
    <w:p>
      <w:r xmlns:w="http://schemas.openxmlformats.org/wordprocessingml/2006/main">
        <w:t xml:space="preserve">2: আমরা যারা বিশ্বাস করে না তাদের মধ্যে থাকা সত্ত্বেও ঈশ্বরের নামকে সম্মান করার জন্য আমাদের অবশ্যই সচেতন থাকতে হবে।</w:t>
      </w:r>
    </w:p>
    <w:p/>
    <w:p>
      <w:r xmlns:w="http://schemas.openxmlformats.org/wordprocessingml/2006/main">
        <w:t xml:space="preserve">1: Isaiah 48:11 - আমার নিজের জন্য, আমার নিজের জন্য, আমি এটা করি। আমি কিভাবে নিজেকে অপমানিত হতে দিতে পারি? আমি আমার গৌরব অন্যের হাতে তুলে দেব 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Ezekiel 20:15 তবুও আমি মরুভূমিতে তাদের প্রতি আমার হাত তুলেছিলাম, যে দেশ আমি তাদের দিয়েছিলাম সেখানে আমি তাদের নিয়ে যাব না, দুধ ও মধু প্রবাহিত, যা সমস্ত দেশের গৌরব;</w:t>
      </w:r>
    </w:p>
    <w:p/>
    <w:p>
      <w:r xmlns:w="http://schemas.openxmlformats.org/wordprocessingml/2006/main">
        <w:t xml:space="preserve">ঈশ্বর ইস্রায়েলীয়দের একটি প্রাচুর্যের দেশ প্রতিশ্রুতি দিয়েছিলেন, তবুও যখন তারা পাপ করেছিল তখন তিনি তা আটকে রেখেছিলেন।</w:t>
      </w:r>
    </w:p>
    <w:p/>
    <w:p>
      <w:r xmlns:w="http://schemas.openxmlformats.org/wordprocessingml/2006/main">
        <w:t xml:space="preserve">1. ঈশ্বর বিশ্বস্ত এবং ন্যায়পরায়ণ</w:t>
      </w:r>
    </w:p>
    <w:p/>
    <w:p>
      <w:r xmlns:w="http://schemas.openxmlformats.org/wordprocessingml/2006/main">
        <w:t xml:space="preserve">2. অবাধ্যতার পরিণতি</w:t>
      </w:r>
    </w:p>
    <w:p/>
    <w:p>
      <w:r xmlns:w="http://schemas.openxmlformats.org/wordprocessingml/2006/main">
        <w:t xml:space="preserve">1. Deuteronomy 6:10-12 - এবং প্রভুর দৃষ্টিতে যা সঠিক এবং ভাল তা তুমি করবে: যাতে তোমার মঙ্গল হয়, এবং যাতে প্রভুর প্রতিশ্রুতি দিয়েছিলেন সেই উত্তম দেশটিতে প্রবেশ করতে এবং অধিকার করতে পারেন৷ তোমার পিতারা।</w:t>
      </w:r>
    </w:p>
    <w:p/>
    <w:p>
      <w:r xmlns:w="http://schemas.openxmlformats.org/wordprocessingml/2006/main">
        <w:t xml:space="preserve">11 সদাপ্রভুর আজ্ঞা ও বিধিগুলি পালন কর, যা আমি তোমাকে আজ তোমার মঙ্গলের জন্য দিচ্ছি?</w:t>
      </w:r>
    </w:p>
    <w:p/>
    <w:p>
      <w:r xmlns:w="http://schemas.openxmlformats.org/wordprocessingml/2006/main">
        <w:t xml:space="preserve">12 য়েন তোমার ঈশ্বর সদাপ্রভু তোমাকে আশীর্বাদ করেন যা তুমি কর এবং যেদিকে তুমি ফিরে যাও।</w:t>
      </w:r>
    </w:p>
    <w:p/>
    <w:p>
      <w:r xmlns:w="http://schemas.openxmlformats.org/wordprocessingml/2006/main">
        <w:t xml:space="preserve">2. Isaiah 59:2 - কিন্তু তোমার পাপ তোমার ও তোমার ঈশ্বরের মধ্যে বিচ্ছিন্ন হয়ে গেছে, এবং তোমার পাপ তোমার থেকে তার মুখ লুকিয়ে রেখেছে, সে শুনতে পাবে না।</w:t>
      </w:r>
    </w:p>
    <w:p/>
    <w:p>
      <w:r xmlns:w="http://schemas.openxmlformats.org/wordprocessingml/2006/main">
        <w:t xml:space="preserve">Ezekiel 20:16 কারণ তারা আমার বিচার তুচ্ছ করেছিল, আমার বিধিতে চলেনি, কিন্তু আমার বিশ্রামের দিনগুলিকে অপবিত্র করেছিল, কারণ তাদের অন্তর তাদের মূর্তির পিছনে লেগেছিল।</w:t>
      </w:r>
    </w:p>
    <w:p/>
    <w:p>
      <w:r xmlns:w="http://schemas.openxmlformats.org/wordprocessingml/2006/main">
        <w:t xml:space="preserve">ইজেকিয়েলের এই অনুচ্ছেদটি ঈশ্বরের বিচারকে ঘৃণা করার এবং তাঁর বিধিগুলি অনুসরণ না করার পরিণতি সম্পর্কে বলে, যার ফলে তাঁর বিশ্রামবারগুলি দূষিত হয়।</w:t>
      </w:r>
    </w:p>
    <w:p/>
    <w:p>
      <w:r xmlns:w="http://schemas.openxmlformats.org/wordprocessingml/2006/main">
        <w:t xml:space="preserve">1. ঈশ্বরের আইন মেনে চলা: সত্য পবিত্রতার পথ</w:t>
      </w:r>
    </w:p>
    <w:p/>
    <w:p>
      <w:r xmlns:w="http://schemas.openxmlformats.org/wordprocessingml/2006/main">
        <w:t xml:space="preserve">2. সাবাথের তাৎপর্য: ঈশ্বরের জন্য আলাদা করা হচ্ছে</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রোমানস 14:5-6 - একজন মানুষ একদিনকে অন্যের উপরে সম্মান করে: অন্য একজন প্রতিদিন একইভাবে সম্মান করে। প্রতিটি মানুষ তার নিজের মনে সম্পূর্ণরূপে প্ররোচিত হোক।</w:t>
      </w:r>
    </w:p>
    <w:p/>
    <w:p>
      <w:r xmlns:w="http://schemas.openxmlformats.org/wordprocessingml/2006/main">
        <w:t xml:space="preserve">Ezekiel 20:17 তবুও আমার চোখ তাদের ধ্বংস করা থেকে রক্ষা করেনি, আমি প্রান্তরে তাদের শেষ করিনি।</w:t>
      </w:r>
    </w:p>
    <w:p/>
    <w:p>
      <w:r xmlns:w="http://schemas.openxmlformats.org/wordprocessingml/2006/main">
        <w:t xml:space="preserve">ঈশ্বর মরুভূমিতে ইস্রায়েলীয়দের ধ্বংস করেননি, বরং তাদের রক্ষা করেছেন।</w:t>
      </w:r>
    </w:p>
    <w:p/>
    <w:p>
      <w:r xmlns:w="http://schemas.openxmlformats.org/wordprocessingml/2006/main">
        <w:t xml:space="preserve">1. ঈশ্বরের করুণা: তাঁর লোকেদের প্রতি ঈশ্বরের করুণা প্রকাশ করা</w:t>
      </w:r>
    </w:p>
    <w:p/>
    <w:p>
      <w:r xmlns:w="http://schemas.openxmlformats.org/wordprocessingml/2006/main">
        <w:t xml:space="preserve">2. ক্ষমার শক্তি: ঈশ্বরের প্রচুর অনুগ্রহের অভিজ্ঞতা</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2:4-5 - কিন্তু আমাদের প্রতি তাঁর মহান ভালবাসার কারণে, ঈশ্বর, যিনি করুণার অধিকারী, তিনি আমাদেরকে খ্রীষ্টের সাথে জীবিত করেছেন এমনকি যখন আমরা সীমালঙ্ঘনে মৃত ছিলাম এটি অনুগ্রহে আপনি রক্ষা পেয়েছেন।</w:t>
      </w:r>
    </w:p>
    <w:p/>
    <w:p>
      <w:r xmlns:w="http://schemas.openxmlformats.org/wordprocessingml/2006/main">
        <w:t xml:space="preserve">Ezekiel 20:18 কিন্তু আমি প্রান্তরে তাদের ছেলেমেয়েদের বলেছিলাম, তোমরা তোমাদের পিতৃপুরুষদের বিধি-বিধানে চলো না, তাদের বিধি-বিধান পালন করো না, তাদের প্রতিমা দিয়ে নিজেদেরকে কলুষিত করো না।</w:t>
      </w:r>
    </w:p>
    <w:p/>
    <w:p>
      <w:r xmlns:w="http://schemas.openxmlformats.org/wordprocessingml/2006/main">
        <w:t xml:space="preserve">ঈশ্বর লোকেদের তাদের পূর্বপুরুষদের ঐতিহ্য থেকে দূরে সরে যেতে এবং মূর্তিপূজা দিয়ে নিজেদের কলুষিত না করার আহ্বান জানিয়েছিলেন।</w:t>
      </w:r>
    </w:p>
    <w:p/>
    <w:p>
      <w:r xmlns:w="http://schemas.openxmlformats.org/wordprocessingml/2006/main">
        <w:t xml:space="preserve">1. ঈশ্বর আমাদেরকে ঐতিহ্য থেকে বিরত থাকতে এবং তাঁকে অনুসরণ করতে আহ্বান করছেন</w:t>
      </w:r>
    </w:p>
    <w:p/>
    <w:p>
      <w:r xmlns:w="http://schemas.openxmlformats.org/wordprocessingml/2006/main">
        <w:t xml:space="preserve">2. মূর্তিপূজা প্রভুর পথ নয়</w:t>
      </w:r>
    </w:p>
    <w:p/>
    <w:p>
      <w:r xmlns:w="http://schemas.openxmlformats.org/wordprocessingml/2006/main">
        <w:t xml:space="preserve">1. Deuteronomy 30:19-20: আজ আমি আকাশ ও পৃথিবীকে তোমাদের বিরুদ্ধে সাক্ষী হিসাবে ডাকি যে আমি তোমাদের সামনে জীবন ও মৃত্যু, আশীর্বাদ ও অভিশাপ স্থাপন করেছি। এখন জীবন বেছে নিন, যাতে আপনি এবং আপনার সন্তানরা বেঁচে থাকতে পারেন এবং আপনি আপনার ঈশ্বর সদাপ্রভুকে ভালোবাসতে পারেন, তাঁর রব শোনেন এবং তাঁকে ধরে রাখতে পারেন।</w:t>
      </w:r>
    </w:p>
    <w:p/>
    <w:p>
      <w:r xmlns:w="http://schemas.openxmlformats.org/wordprocessingml/2006/main">
        <w:t xml:space="preserve">2. Jeremiah 29:13: আপনি আমাকে খুঁজবেন এবং আমাকে খুঁজে পাবেন যখন আপনি আপনার সমস্ত হৃদয় দিয়ে আমাকে খুঁজবেন।</w:t>
      </w:r>
    </w:p>
    <w:p/>
    <w:p>
      <w:r xmlns:w="http://schemas.openxmlformats.org/wordprocessingml/2006/main">
        <w:t xml:space="preserve">Ezekiel 20:19 আমি সদাপ্রভু তোমার ঈশ্বর; আমার বিধি অনুসারে চল, আমার বিধিগুলি পালন কর এবং তা পালন কর৷</w:t>
      </w:r>
    </w:p>
    <w:p/>
    <w:p>
      <w:r xmlns:w="http://schemas.openxmlformats.org/wordprocessingml/2006/main">
        <w:t xml:space="preserve">ঈশ্বর আমাদের আদেশ করেন তাঁর আইন ও বিচার অনুসরণ করতে।</w:t>
      </w:r>
    </w:p>
    <w:p/>
    <w:p>
      <w:r xmlns:w="http://schemas.openxmlformats.org/wordprocessingml/2006/main">
        <w:t xml:space="preserve">1. ঈশ্বরের আইন মেনে চলার গুরুত্ব</w:t>
      </w:r>
    </w:p>
    <w:p/>
    <w:p>
      <w:r xmlns:w="http://schemas.openxmlformats.org/wordprocessingml/2006/main">
        <w:t xml:space="preserve">2. প্রভুর প্রতি আনুগত্যের জীবন যাপন করা</w:t>
      </w:r>
    </w:p>
    <w:p/>
    <w:p>
      <w:r xmlns:w="http://schemas.openxmlformats.org/wordprocessingml/2006/main">
        <w:t xml:space="preserve">1. ম্যাথু 28:20 - আমি আপনাকে যা আদেশ করেছি তা তাদের পালন করতে শেখান।</w:t>
      </w:r>
    </w:p>
    <w:p/>
    <w:p>
      <w:r xmlns:w="http://schemas.openxmlformats.org/wordprocessingml/2006/main">
        <w:t xml:space="preserve">2. জেমস 1:22 - শুধুমাত্র শব্দ শুনবেন না, এবং তাই নিজেদের প্রতারণা. যা বলে তাই কর।</w:t>
      </w:r>
    </w:p>
    <w:p/>
    <w:p>
      <w:r xmlns:w="http://schemas.openxmlformats.org/wordprocessingml/2006/main">
        <w:t xml:space="preserve">Ezekiel 20:20 এবং আমার বিশ্রামবার পবিত্র; তারা আমার ও তোমাদের মধ্যে একটি চিহ্ন হবে যাতে তোমরা জানতে পারবে যে আমিই প্রভু তোমাদের ঈশ্বর।</w:t>
      </w:r>
    </w:p>
    <w:p/>
    <w:p>
      <w:r xmlns:w="http://schemas.openxmlformats.org/wordprocessingml/2006/main">
        <w:t xml:space="preserve">ঈশ্বর তাঁর সমস্ত লোককে তাঁর বিশ্রামের দিনগুলিকে পবিত্র রাখতে এবং তাঁর উপস্থিতির চিহ্ন হিসাবে ব্যবহার করার আদেশ দেন।</w:t>
      </w:r>
    </w:p>
    <w:p/>
    <w:p>
      <w:r xmlns:w="http://schemas.openxmlformats.org/wordprocessingml/2006/main">
        <w:t xml:space="preserve">1. সাবাথের তাৎপর্য: ঈশ্বরের পবিত্র দিনের উদ্দেশ্য অন্বেষণ</w:t>
      </w:r>
    </w:p>
    <w:p/>
    <w:p>
      <w:r xmlns:w="http://schemas.openxmlformats.org/wordprocessingml/2006/main">
        <w:t xml:space="preserve">2. ঈশ্বরের আদেশ পালন: বিশ্রামবারকে কীভাবে সম্মান করা যায়</w:t>
      </w:r>
    </w:p>
    <w:p/>
    <w:p>
      <w:r xmlns:w="http://schemas.openxmlformats.org/wordprocessingml/2006/main">
        <w:t xml:space="preserve">1. যাত্রাপুস্তক 31:13-17; ঈশ্বর মুসার সাথে বিশ্রামবারের পবিত্রতা সম্পর্কে কথা বলেন</w:t>
      </w:r>
    </w:p>
    <w:p/>
    <w:p>
      <w:r xmlns:w="http://schemas.openxmlformats.org/wordprocessingml/2006/main">
        <w:t xml:space="preserve">2. ইশাইয়া 58:13-14; বিশ্রামবার পবিত্র রাখার আসল উপায়।</w:t>
      </w:r>
    </w:p>
    <w:p/>
    <w:p>
      <w:r xmlns:w="http://schemas.openxmlformats.org/wordprocessingml/2006/main">
        <w:t xml:space="preserve">Ezekiel 20:21 তবুও ছেলেমেয়েরা আমার বিরুদ্ধে বিদ্রোহ করেছিল: তারা আমার বিধিতে চলেনি, আমার বিধিগুলি পালন করেনি, যা যদি কেউ করে তবে সে তাদের মধ্যে বেঁচে থাকবে৷ তারা আমার বিশ্রামের দিনগুলিকে কলুষিত করেছিল: তারপর আমি বলেছিলাম, আমি তাদের উপর আমার ক্রোধ ঢেলে দেব, মরুভূমিতে তাদের বিরুদ্ধে আমার ক্রোধ পূরণ করব।</w:t>
      </w:r>
    </w:p>
    <w:p/>
    <w:p>
      <w:r xmlns:w="http://schemas.openxmlformats.org/wordprocessingml/2006/main">
        <w:t xml:space="preserve">ঈশ্বর ইস্রায়েলের সন্তানদের উপর ক্রুদ্ধ হয়েছেন তাঁর আইন ও রায়গুলি অনুসরণ না করার জন্য এবং তাঁর বিশ্রামের দিনগুলিকে কলুষিত করার জন্য। তাই তিনি মরুভূমিতে তাদের উপর তাঁর ক্রোধ ঢেলে দেওয়ার সিদ্ধান্ত নিয়েছেন।</w:t>
      </w:r>
    </w:p>
    <w:p/>
    <w:p>
      <w:r xmlns:w="http://schemas.openxmlformats.org/wordprocessingml/2006/main">
        <w:t xml:space="preserve">1. ঈশ্বরের আনুগত্যের গুরুত্ব - Ezekiel 20:21</w:t>
      </w:r>
    </w:p>
    <w:p/>
    <w:p>
      <w:r xmlns:w="http://schemas.openxmlformats.org/wordprocessingml/2006/main">
        <w:t xml:space="preserve">2. ঈশ্বরের অবাধ্যতার পরিণতি - Ezekiel 20:21</w:t>
      </w:r>
    </w:p>
    <w:p/>
    <w:p>
      <w:r xmlns:w="http://schemas.openxmlformats.org/wordprocessingml/2006/main">
        <w:t xml:space="preserve">1. Deuteronomy 5:29-30 - ওহ যদি তাদের মধ্যে এমন একটি হৃদয় থাকত যে তারা আমাকে ভয় করত এবং আমার সমস্ত আদেশ সর্বদা পালন করত, যাতে তাদের এবং তাদের সন্তানদের চিরকালের জন্য মঙ্গল হয়!</w:t>
      </w:r>
    </w:p>
    <w:p/>
    <w:p>
      <w:r xmlns:w="http://schemas.openxmlformats.org/wordprocessingml/2006/main">
        <w:t xml:space="preserve">2. গীতসংহিতা 1:1-2 - ধন্য সেই ব্যক্তি যে অধার্মিকদের পরামর্শে চলে না, পাপীদের পথে দাঁড়ায় না, অপমানিতদের আসনে বসে না। কিন্তু প্রভুর নিয়মেই তার আনন্দ হয়; এবং তাঁর আইনে তিনি দিনরাত ধ্যান করেন।</w:t>
      </w:r>
    </w:p>
    <w:p/>
    <w:p>
      <w:r xmlns:w="http://schemas.openxmlformats.org/wordprocessingml/2006/main">
        <w:t xml:space="preserve">Ezekiel 20:22 তবুও আমি আমার হাত সরিয়ে নিলাম, এবং আমার নামের জন্য তৈরি করলাম, যাতে জাতিদের দৃষ্টিতে আমি তাদের বের করে এনেছিলাম তাদের দৃষ্টিতে এটি অপবিত্র না হয়।</w:t>
      </w:r>
    </w:p>
    <w:p/>
    <w:p>
      <w:r xmlns:w="http://schemas.openxmlformats.org/wordprocessingml/2006/main">
        <w:t xml:space="preserve">ঈশ্বর তাঁর লোকেদের প্রতি করুণা প্রদর্শন করতে বেছে নিয়েছিলেন, এমনকি যখন তারা এটির যোগ্য ছিল না।</w:t>
      </w:r>
    </w:p>
    <w:p/>
    <w:p>
      <w:r xmlns:w="http://schemas.openxmlformats.org/wordprocessingml/2006/main">
        <w:t xml:space="preserve">1. ঈশ্বরের করুণা শর্তহীন</w:t>
      </w:r>
    </w:p>
    <w:p/>
    <w:p>
      <w:r xmlns:w="http://schemas.openxmlformats.org/wordprocessingml/2006/main">
        <w:t xml:space="preserve">2. প্রভুর নামের শক্তি</w:t>
      </w:r>
    </w:p>
    <w:p/>
    <w:p>
      <w:r xmlns:w="http://schemas.openxmlformats.org/wordprocessingml/2006/main">
        <w:t xml:space="preserve">1. রোমানস 5:8-9 - "কিন্তু ঈশ্বর আমাদের জন্য তাঁর নিজের ভালবাসা এইভাবে প্রকাশ করেছেন: যখন আমরা এখনও পাপী ছিলাম, তখন খ্রীষ্ট আমাদের জন্য মৃত্যুবরণ করেছিলেন৷ যেহেতু আমরা এখন তাঁর রক্তের দ্বারা ধার্মিক হয়েছি, আমরা আর কতটা থেকে রক্ষা পাব? তার মাধ্যমে ঈশ্বরের ক্রোধ!</w:t>
      </w:r>
    </w:p>
    <w:p/>
    <w:p>
      <w:r xmlns:w="http://schemas.openxmlformats.org/wordprocessingml/2006/main">
        <w:t xml:space="preserve">2. গীতসংহিতা 109:21-22 - "কিন্তু আপনি, সার্বভৌম প্রভু, আপনার নামের জন্য আমার সাথে ভাল ব্যবহার করুন; আপনার ভালবাসার ধার্মিকতা থেকে, আমাকে উদ্ধার করুন। কারণ আমি দরিদ্র ও অভাবী, এবং আমার হৃদয় আমার মধ্যে ক্ষতবিক্ষত। "</w:t>
      </w:r>
    </w:p>
    <w:p/>
    <w:p>
      <w:r xmlns:w="http://schemas.openxmlformats.org/wordprocessingml/2006/main">
        <w:t xml:space="preserve">Ezekiel 20:23 আমি মরুভূমিতেও তাদের প্রতি আমার হাত তুলেছিলাম, যাতে আমি তাদের জাতিদের মধ্যে ছড়িয়ে দেব এবং তাদের বিভিন্ন দেশে ছড়িয়ে দেব;</w:t>
      </w:r>
    </w:p>
    <w:p/>
    <w:p>
      <w:r xmlns:w="http://schemas.openxmlformats.org/wordprocessingml/2006/main">
        <w:t xml:space="preserve">ঈশ্বরের প্রতিশ্রুতি ইস্রায়েলকে তাদের অবাধ্যতার শাস্তি হিসাবে জাতির মধ্যে ছড়িয়ে দেওয়ার।</w:t>
      </w:r>
    </w:p>
    <w:p/>
    <w:p>
      <w:r xmlns:w="http://schemas.openxmlformats.org/wordprocessingml/2006/main">
        <w:t xml:space="preserve">1: আমাদের অবশ্যই ঈশ্বরের প্রতি অনুগত থাকতে হবে এবং তাঁর প্রতিশ্রুতিগুলিতে বিশ্বাস রাখতে হবে, অথবা আমাদের অবাধ্যতার পরিণতির মুখোমুখি হতে হবে।</w:t>
      </w:r>
    </w:p>
    <w:p/>
    <w:p>
      <w:r xmlns:w="http://schemas.openxmlformats.org/wordprocessingml/2006/main">
        <w:t xml:space="preserve">2: এমনকি যখন ঈশ্বর তাঁর লোকদের শাস্তি দেন, তখনও তাঁর ভালবাসা এবং করুণা থাকে।</w:t>
      </w:r>
    </w:p>
    <w:p/>
    <w:p>
      <w:r xmlns:w="http://schemas.openxmlformats.org/wordprocessingml/2006/main">
        <w:t xml:space="preserve">1: Deuteronomy 28:64 এবং প্রভু তোমাকে পৃথিবীর এক প্রান্ত থেকে অন্য প্রান্ত পর্যন্ত ছড়িয়ে দেবেন; সেখানে তুমি অন্য দেবতাদের সেবা করবে, যা তুমি বা তোমার পূর্বপুরুষদের কেউ জানত না, এমনকি কাঠ ও পাথরেরও।</w:t>
      </w:r>
    </w:p>
    <w:p/>
    <w:p>
      <w:r xmlns:w="http://schemas.openxmlformats.org/wordprocessingml/2006/main">
        <w:t xml:space="preserve">2: Isaiah 11:12 এবং তিনি জাতির জন্য একটি চিহ্ন স্থাপন করবেন, এবং ইস্রায়েলের বহিষ্কৃতদের একত্রিত করবেন, এবং পৃথিবীর চার কোণ থেকে যিহূদার বিচ্ছুরিতদের একত্রিত করবেন।</w:t>
      </w:r>
    </w:p>
    <w:p/>
    <w:p>
      <w:r xmlns:w="http://schemas.openxmlformats.org/wordprocessingml/2006/main">
        <w:t xml:space="preserve">Ezekiel 20:24 কারণ তারা আমার বিচার করে নি, কিন্তু আমার বিধিগুলিকে অবজ্ঞা করেছিল, আমার বিশ্রামের দিনগুলিকে অপবিত্র করেছিল এবং তাদের দৃষ্টি তাদের পিতৃপুরুষদের প্রতিমার দিকে ছিল৷</w:t>
      </w:r>
    </w:p>
    <w:p/>
    <w:p>
      <w:r xmlns:w="http://schemas.openxmlformats.org/wordprocessingml/2006/main">
        <w:t xml:space="preserve">ঈশ্বর মূর্তি পূজার বিরুদ্ধে আদেশ দেন এবং তাঁর বিধি মেনে চলা এবং তাঁর বিশ্রামবার পালনের গুরুত্বের ওপর জোর দেন।</w:t>
      </w:r>
    </w:p>
    <w:p/>
    <w:p>
      <w:r xmlns:w="http://schemas.openxmlformats.org/wordprocessingml/2006/main">
        <w:t xml:space="preserve">1. ঈশ্বরের বিধি ও আদেশের প্রতি বিশ্বস্ততার গুরুত্ব</w:t>
      </w:r>
    </w:p>
    <w:p/>
    <w:p>
      <w:r xmlns:w="http://schemas.openxmlformats.org/wordprocessingml/2006/main">
        <w:t xml:space="preserve">2. মূর্তিপূজার বিপদ এবং ঈশ্বরের আদেশ অনুসরণ না করার পরিণতি</w:t>
      </w:r>
    </w:p>
    <w:p/>
    <w:p>
      <w:r xmlns:w="http://schemas.openxmlformats.org/wordprocessingml/2006/main">
        <w:t xml:space="preserve">1. Deuteronomy 6:5,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2. রোমানস 1:25, "তারা ঈশ্বরের সত্যকে মিথ্যার সাথে বিনিময় করেছে, এবং সৃষ্টিকর্তার পরিবর্তে সৃষ্ট জিনিসের উপাসনা ও সেবা করেছে, যিনি চিরকাল প্রশংসিত হন।"</w:t>
      </w:r>
    </w:p>
    <w:p/>
    <w:p>
      <w:r xmlns:w="http://schemas.openxmlformats.org/wordprocessingml/2006/main">
        <w:t xml:space="preserve">Ezekiel 20:25 সেইজন্য আমি তাদের এমন বিধিও দিয়েছিলাম যেগুলি ভাল ছিল না এবং বিচারও দিয়েছিলাম যাতে তারা বাঁচতে না পারে;</w:t>
      </w:r>
    </w:p>
    <w:p/>
    <w:p>
      <w:r xmlns:w="http://schemas.openxmlformats.org/wordprocessingml/2006/main">
        <w:t xml:space="preserve">প্রভু তার লোকেদেরকে খারাপ আইন এবং বিচার দিয়েছেন যা তাদের জীবনে নেতৃত্ব দেবে না।</w:t>
      </w:r>
    </w:p>
    <w:p/>
    <w:p>
      <w:r xmlns:w="http://schemas.openxmlformats.org/wordprocessingml/2006/main">
        <w:t xml:space="preserve">1: খারাপ পরিস্থিতি সত্ত্বেও কীভাবে জীবন খুঁজে পাওয়া যায়</w:t>
      </w:r>
    </w:p>
    <w:p/>
    <w:p>
      <w:r xmlns:w="http://schemas.openxmlformats.org/wordprocessingml/2006/main">
        <w:t xml:space="preserve">2: ঈশ্বরের ন্যায়বিচার এবং করুণা</w:t>
      </w:r>
    </w:p>
    <w:p/>
    <w:p>
      <w:r xmlns:w="http://schemas.openxmlformats.org/wordprocessingml/2006/main">
        <w:t xml:space="preserve">1: গীতসংহিতা 119:105, "আপনার শব্দ আমার পায়ের জন্য একটি প্রদীপ এবং আমার পথের জন্য একটি আলো।"</w:t>
      </w:r>
    </w:p>
    <w:p/>
    <w:p>
      <w:r xmlns:w="http://schemas.openxmlformats.org/wordprocessingml/2006/main">
        <w:t xml:space="preserve">2: ফিলিপীয় 4:13, "যিনি আমাকে শক্তিশালী করেন তার মাধ্যমে আমি সব কিছু করতে পারি।"</w:t>
      </w:r>
    </w:p>
    <w:p/>
    <w:p>
      <w:r xmlns:w="http://schemas.openxmlformats.org/wordprocessingml/2006/main">
        <w:t xml:space="preserve">Ezekiel 20:26 এবং আমি তাদের নিজেদের উপহারে তাদের কলুষিত করেছিলাম, যাতে তারা গর্ভের সমস্ত কিছুকে আগুনের মধ্য দিয়ে যায়, যাতে আমি তাদের ধ্বংস করতে পারি, যাতে তারা জানতে পারে যে আমিই প্রভু।</w:t>
      </w:r>
    </w:p>
    <w:p/>
    <w:p>
      <w:r xmlns:w="http://schemas.openxmlformats.org/wordprocessingml/2006/main">
        <w:t xml:space="preserve">ঈশ্বর ইস্রায়েলীয়দের শাস্তি দেন যাতে তারা তাকে প্রভু হিসাবে স্বীকৃতি দেয়।</w:t>
      </w:r>
    </w:p>
    <w:p/>
    <w:p>
      <w:r xmlns:w="http://schemas.openxmlformats.org/wordprocessingml/2006/main">
        <w:t xml:space="preserve">1. প্রভুর শৃঙ্খলা: ঈশ্বরকে ভালবাসতে এবং মানতে শেখা</w:t>
      </w:r>
    </w:p>
    <w:p/>
    <w:p>
      <w:r xmlns:w="http://schemas.openxmlformats.org/wordprocessingml/2006/main">
        <w:t xml:space="preserve">2. ঈশ্বরের সার্বভৌমত্ব: আমাদের জীবনে তাঁর ইচ্ছা গ্রহণ করা</w:t>
      </w:r>
    </w:p>
    <w:p/>
    <w:p>
      <w:r xmlns:w="http://schemas.openxmlformats.org/wordprocessingml/2006/main">
        <w:t xml:space="preserve">1. হিব্রু 12:5-11 - শৃঙ্খলা এবং ঈশ্বরের পরিমার্জিত আগুন</w:t>
      </w:r>
    </w:p>
    <w:p/>
    <w:p>
      <w:r xmlns:w="http://schemas.openxmlformats.org/wordprocessingml/2006/main">
        <w:t xml:space="preserve">2. রোমানস 8:28-30 - আমাদের জীবনে ঈশ্বরের সার্বভৌমত্ব এবং ধার্মিকতা</w:t>
      </w:r>
    </w:p>
    <w:p/>
    <w:p>
      <w:r xmlns:w="http://schemas.openxmlformats.org/wordprocessingml/2006/main">
        <w:t xml:space="preserve">Ezekiel 20:27 অতএব, হে মনুষ্যসন্তান, ইস্রায়েল-কুলের সহিত কথা বল, তাহাদিগকে বল, প্রভু সদাপ্রভু এই কথা কহেন; তবুও তোমাদের পিতৃপুরুষেরা আমাকে নিন্দা করেছেন, কারণ তারা আমার বিরুদ্ধে অন্যায় করেছে।</w:t>
      </w:r>
    </w:p>
    <w:p/>
    <w:p>
      <w:r xmlns:w="http://schemas.openxmlformats.org/wordprocessingml/2006/main">
        <w:t xml:space="preserve">প্রভু ঈশ্বর ইস্রায়েল পরিবারের সাথে কথা বলেন, তাদের বলেন যে তাদের পিতারা তাকে নিন্দা করেছেন এবং তার বিরুদ্ধে অপরাধ করেছেন।</w:t>
      </w:r>
    </w:p>
    <w:p/>
    <w:p>
      <w:r xmlns:w="http://schemas.openxmlformats.org/wordprocessingml/2006/main">
        <w:t xml:space="preserve">1. ব্লাসফেমি এবং সীমালঙ্ঘনের পরিণতি</w:t>
      </w:r>
    </w:p>
    <w:p/>
    <w:p>
      <w:r xmlns:w="http://schemas.openxmlformats.org/wordprocessingml/2006/main">
        <w:t xml:space="preserve">2. প্রভু ঈশ্বরকে সম্মান করুন এবং সম্মান করুন</w:t>
      </w:r>
    </w:p>
    <w:p/>
    <w:p>
      <w:r xmlns:w="http://schemas.openxmlformats.org/wordprocessingml/2006/main">
        <w:t xml:space="preserve">1. Exodus 20:7 - "তুমি নিরর্থকভাবে তোমার ঈশ্বর সদাপ্রভুর নাম গ্রহণ করবে না; কারণ যে তাঁর নাম বৃথা গ্রহণ করে, প্রভু তাকে নির্দোষ রাখবেন না।"</w:t>
      </w:r>
    </w:p>
    <w:p/>
    <w:p>
      <w:r xmlns:w="http://schemas.openxmlformats.org/wordprocessingml/2006/main">
        <w:t xml:space="preserve">2. Exodus 34:14 - "তুমি অন্য কোন দেবতার উপাসনা করবে না: কারণ প্রভু, যার নাম ঈর্ষান্বিত, তিনি একজন ঈর্ষান্বিত ঈশ্বর।"</w:t>
      </w:r>
    </w:p>
    <w:p/>
    <w:p>
      <w:r xmlns:w="http://schemas.openxmlformats.org/wordprocessingml/2006/main">
        <w:t xml:space="preserve">Ezekiel 20:28 কারণ আমি যখন তাদের দেশে নিয়ে এসেছি, যার জন্য আমি তাদের দেবার জন্য আমার হাত তুলেছিলাম, তখন তারা প্রত্যেকটি উঁচু পাহাড় এবং সমস্ত ঘন গাছ দেখেছিল এবং তারা সেখানে তাদের বলি উৎসর্গ করেছিল। তারা তাদের নৈবেদ্যর প্ররোচনা পেশ করল: সেখানেও তারা তাদের মিষ্টি গন্ধ তৈরি করল এবং সেখানে তাদের পেয় নৈবেদ্য ঢেলে দিল।</w:t>
      </w:r>
    </w:p>
    <w:p/>
    <w:p>
      <w:r xmlns:w="http://schemas.openxmlformats.org/wordprocessingml/2006/main">
        <w:t xml:space="preserve">ঈশ্বর ইস্রায়েলীয়দের প্রতিশ্রুত দেশে নিয়ে এসেছিলেন এবং তারা উত্সর্গ করেছিলেন, তাদের মিষ্টি গন্ধ তৈরি করেছিলেন এবং উচ্চ পাহাড় এবং ঘন গাছগুলিতে পানীয় নৈবেদ্য ঢেলে দিয়েছিলেন।</w:t>
      </w:r>
    </w:p>
    <w:p/>
    <w:p>
      <w:r xmlns:w="http://schemas.openxmlformats.org/wordprocessingml/2006/main">
        <w:t xml:space="preserve">1. প্রশংসার প্রস্তাব: কিভাবে আমাদের জীবন দিয়ে ঈশ্বরের উপাসনা করা যায়</w:t>
      </w:r>
    </w:p>
    <w:p/>
    <w:p>
      <w:r xmlns:w="http://schemas.openxmlformats.org/wordprocessingml/2006/main">
        <w:t xml:space="preserve">2. বিধানের ঈশ্বরের প্রতিশ্রুতি: প্রতিশ্রুত ভূমির আশীর্বাদ কীভাবে গ্রহণ করবেন</w:t>
      </w:r>
    </w:p>
    <w:p/>
    <w:p>
      <w:r xmlns:w="http://schemas.openxmlformats.org/wordprocessingml/2006/main">
        <w:t xml:space="preserve">1. Deuteronomy 12:5-7 - প্রভু, তোমাদের ঈশ্বর, তোমাদের সমস্ত গোষ্ঠীর মধ্য থেকে তাঁর নাম রাখার জন্য এবং সেখানে তাঁর বাসস্থান করার জন্য যে জায়গাটি বেছে নেবেন, সেই জায়গাটি তোমরা খুঁজবে৷ সেই স্থানে তুমি তোমার হোমবলি ও বলিদান, তোমার দশমাংশ এবং তোমার দেওয়া দান, তোমার মানতের নৈবেদ্য, তোমার স্বেচ্ছাকৃত নৈবেদ্য এবং তোমার গোয়াল ও মেষের প্রথমজাত সন্তান নিয়ে আসবে।</w:t>
      </w:r>
    </w:p>
    <w:p/>
    <w:p>
      <w:r xmlns:w="http://schemas.openxmlformats.org/wordprocessingml/2006/main">
        <w:t xml:space="preserve">2. গীতসংহিতা 57:9-10 - হে প্রভু, জাতির মধ্যে আমি তোমাকে ধন্যবাদ দেব; আমি জাতিদের মধ্যে তোমার প্রশংসা গাইব। কেননা তোমার অটল ভালবাসা আকাশের প্রতি মহৎ, মেঘের প্রতি তোমার বিশ্বস্ততা।</w:t>
      </w:r>
    </w:p>
    <w:p/>
    <w:p>
      <w:r xmlns:w="http://schemas.openxmlformats.org/wordprocessingml/2006/main">
        <w:t xml:space="preserve">Ezekiel 20:29 তখন আমি তাদের বললাম, তোমরা যে উচ্চস্থানে যাচ্ছ তা কি? আর তার নাম আজ অবধি বামা।</w:t>
      </w:r>
    </w:p>
    <w:p/>
    <w:p>
      <w:r xmlns:w="http://schemas.openxmlformats.org/wordprocessingml/2006/main">
        <w:t xml:space="preserve">ঈশ্বর লোকেদের জিজ্ঞাসা করলেন কেন তারা বামা নামক উঁচু স্থানে যাচ্ছেন এবং তখন থেকেই এটি সেই নামেই পরিচিত।</w:t>
      </w:r>
    </w:p>
    <w:p/>
    <w:p>
      <w:r xmlns:w="http://schemas.openxmlformats.org/wordprocessingml/2006/main">
        <w:t xml:space="preserve">1. আমাদের ঐতিহ্যের উত্স বোঝার গুরুত্ব</w:t>
      </w:r>
    </w:p>
    <w:p/>
    <w:p>
      <w:r xmlns:w="http://schemas.openxmlformats.org/wordprocessingml/2006/main">
        <w:t xml:space="preserve">2. মিথ্যা দেবতাদের উপাসনার পরিণতি</w:t>
      </w:r>
    </w:p>
    <w:p/>
    <w:p>
      <w:r xmlns:w="http://schemas.openxmlformats.org/wordprocessingml/2006/main">
        <w:t xml:space="preserve">1. Deuteronomy 12:2-4 - আজকে আমরা এখানে যা করছি তা আপনি করবেন না, প্রত্যেক মানুষ তার নিজের চোখে যা ঠিক তাই করছে</w:t>
      </w:r>
    </w:p>
    <w:p/>
    <w:p>
      <w:r xmlns:w="http://schemas.openxmlformats.org/wordprocessingml/2006/main">
        <w:t xml:space="preserve">2. ইশাইয়া 57:7 - আপনি একটি উচ্চ এবং উচ্চ পর্বতে আপনার বিছানা স্থাপন করেছেন, এবং আপনি সেখানে বলি দিতে গিয়েছিলেন।</w:t>
      </w:r>
    </w:p>
    <w:p/>
    <w:p>
      <w:r xmlns:w="http://schemas.openxmlformats.org/wordprocessingml/2006/main">
        <w:t xml:space="preserve">Ezekiel 20:30 অতএব ইস্রায়েল-কুলকে বল, প্রভু সদাপ্রভু এই কথা কহেন; তোমরা কি তোমাদের পিতৃপুরুষদের মত কলুষিত? তাদের জঘন্য কাজ করার পর তোমরা ব্যভিচার করছ?</w:t>
      </w:r>
    </w:p>
    <w:p/>
    <w:p>
      <w:r xmlns:w="http://schemas.openxmlformats.org/wordprocessingml/2006/main">
        <w:t xml:space="preserve">ঈশ্বর ইস্রায়েলের পরিবারকে তাদের আচরণ এবং তারা তাদের পূর্বপুরুষদের মতো জীবনযাপন করছেন কিনা তা বিবেচনা করার জন্য চ্যালেঞ্জ করেন।</w:t>
      </w:r>
    </w:p>
    <w:p/>
    <w:p>
      <w:r xmlns:w="http://schemas.openxmlformats.org/wordprocessingml/2006/main">
        <w:t xml:space="preserve">1. বুদ্ধিমান পছন্দ করা: বিশুদ্ধ জীবন যাপন।</w:t>
      </w:r>
    </w:p>
    <w:p/>
    <w:p>
      <w:r xmlns:w="http://schemas.openxmlformats.org/wordprocessingml/2006/main">
        <w:t xml:space="preserve">2. প্রভাবের শক্তি: আমাদের পছন্দের প্রভাব পরীক্ষা করা।</w:t>
      </w:r>
    </w:p>
    <w:p/>
    <w:p>
      <w:r xmlns:w="http://schemas.openxmlformats.org/wordprocessingml/2006/main">
        <w:t xml:space="preserve">1. হিতোপদেশ 14:15 - সরলরা যেকোন কিছু বিশ্বাস করে, কিন্তু বুদ্ধিমানরা তাদের পদক্ষেপের কথা চিন্তা করে।</w:t>
      </w:r>
    </w:p>
    <w:p/>
    <w:p>
      <w:r xmlns:w="http://schemas.openxmlformats.org/wordprocessingml/2006/main">
        <w:t xml:space="preserve">2.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Ezekiel 20:31 কেননা যখন তোমরা তোমাদের উপহার দাও, যখন তোমরা তোমাদের পুত্রদের আগুনের মধ্য দিয়ে যেতে দাও, তখন তোমরা তোমাদের সমস্ত মূর্তি দ্বারা নিজেদেরকে কলুষিত করেছ, এমন কি আজ অবধি; প্রভু সদাপ্রভু কহেন, আমার জীবিত কসম, আমি তোমার কাছে জিজ্ঞাসা করিব না।</w:t>
      </w:r>
    </w:p>
    <w:p/>
    <w:p>
      <w:r xmlns:w="http://schemas.openxmlformats.org/wordprocessingml/2006/main">
        <w:t xml:space="preserve">প্রভু ঈশ্বর ইস্রায়েলের পরিবারকে বলেছেন যে তিনি তাদের কাছে জিজ্ঞাসা করবেন না যেহেতু তারা উপহার দেয় এবং তাদের ছেলেদের আগুনের মধ্য দিয়ে যায়, যা তাদের মূর্তি দ্বারা নিজেদেরকে কলুষিত করে।</w:t>
      </w:r>
    </w:p>
    <w:p/>
    <w:p>
      <w:r xmlns:w="http://schemas.openxmlformats.org/wordprocessingml/2006/main">
        <w:t xml:space="preserve">1. প্রভুর আপসহীন পবিত্রতা: Ezekiel 20:31 এর প্রতি প্রতিফলন</w:t>
      </w:r>
    </w:p>
    <w:p/>
    <w:p>
      <w:r xmlns:w="http://schemas.openxmlformats.org/wordprocessingml/2006/main">
        <w:t xml:space="preserve">2. মূর্তিপূজা: অটল পাপের মুখে প্রভুর অসন্তুষ্টি</w:t>
      </w:r>
    </w:p>
    <w:p/>
    <w:p>
      <w:r xmlns:w="http://schemas.openxmlformats.org/wordprocessingml/2006/main">
        <w:t xml:space="preserve">1. Exodus 20:3-5 - "আমার আগে তোমার অন্য কোন দেবতা থাকবে না। তুমি নিজের জন্য কোন খোদাই করা মূর্তি তৈরি করবে না, বা উপরে স্বর্গে বা নীচে পৃথিবীতে যা আছে, বা তার কোন উপমা তৈরি করবে না। মাটির নীচে জলে আছে, তুমি তাদের কাছে মাথা নত করবে না বা তাদের সেবা করবে না, কারণ আমি প্রভু, তোমাদের ঈশ্বর, ঈর্ষান্বিত ঈশ্বর৷</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Ezekiel 20:32 এবং আপনার মনে যা আসে তা মোটেই হবে না যে আপনি বলবেন, আমরা জাতিদের মতো হব, দেশগুলির পরিবারের মতো, কাঠ ও পাথরের সেবা করার জন্য।</w:t>
      </w:r>
    </w:p>
    <w:p/>
    <w:p>
      <w:r xmlns:w="http://schemas.openxmlformats.org/wordprocessingml/2006/main">
        <w:t xml:space="preserve">ঈশ্বর লোকেদেরকে অন্যান্য জাতির উদাহরণ অনুসরণ করার বিরুদ্ধে সতর্ক করেন যারা কাঠ এবং পাথরের তৈরি মূর্তিগুলির সেবা করে।</w:t>
      </w:r>
    </w:p>
    <w:p/>
    <w:p>
      <w:r xmlns:w="http://schemas.openxmlformats.org/wordprocessingml/2006/main">
        <w:t xml:space="preserve">1. মূর্তিপূজার বিপদ: অন্যান্য জাতির উদাহরণ থেকে শিক্ষা</w:t>
      </w:r>
    </w:p>
    <w:p/>
    <w:p>
      <w:r xmlns:w="http://schemas.openxmlformats.org/wordprocessingml/2006/main">
        <w:t xml:space="preserve">2. একমাত্র তাঁর উপাসনা করার জন্য ঈশ্বরের আদেশ: অন্যান্য জাতির মিথ্যা ঈশ্বরকে প্রত্যাখ্যান করা</w:t>
      </w:r>
    </w:p>
    <w:p/>
    <w:p>
      <w:r xmlns:w="http://schemas.openxmlformats.org/wordprocessingml/2006/main">
        <w:t xml:space="preserve">1. Jeremiah 10:2-5: এইভাবে প্রভু বলেছেন, জাতিদের পথ শিখো না, এবং স্বর্গের চিহ্ন দেখে হতাশ হয়ো না; কারণ বিধর্মীরা তাদের দেখে হতাশ হয়৷</w:t>
      </w:r>
    </w:p>
    <w:p/>
    <w:p>
      <w:r xmlns:w="http://schemas.openxmlformats.org/wordprocessingml/2006/main">
        <w:t xml:space="preserve">2. 1 করিন্থিয়ানস 10:14-22: অতএব, আমার প্রিয়, মূর্তিপূজা থেকে পালিয়ে যাও।</w:t>
      </w:r>
    </w:p>
    <w:p/>
    <w:p>
      <w:r xmlns:w="http://schemas.openxmlformats.org/wordprocessingml/2006/main">
        <w:t xml:space="preserve">Ezekiel 20:33 সদাপ্রভু সদাপ্রভু কহেন, আমার জীবিত কসম, নিশ্চয়ই বলবান হস্ত, প্রসারিত বাহু ও ক্ষোভ ঢেলে তোমার উপরে রাজত্ব করব।</w:t>
      </w:r>
    </w:p>
    <w:p/>
    <w:p>
      <w:r xmlns:w="http://schemas.openxmlformats.org/wordprocessingml/2006/main">
        <w:t xml:space="preserve">ঈশ্বর আমাদের উপর একটি শক্তিশালী হাত, একটি প্রসারিত বাহু, এবং ঢেলে দেওয়া ক্রোধ দিয়ে আমাদের উপর শাসন করবেন।</w:t>
      </w:r>
    </w:p>
    <w:p/>
    <w:p>
      <w:r xmlns:w="http://schemas.openxmlformats.org/wordprocessingml/2006/main">
        <w:t xml:space="preserve">1: ঈশ্বরের শাসন ন্যায্য এবং ধার্মিক।</w:t>
      </w:r>
    </w:p>
    <w:p/>
    <w:p>
      <w:r xmlns:w="http://schemas.openxmlformats.org/wordprocessingml/2006/main">
        <w:t xml:space="preserve">2: ঈশ্বরের আনুগত্য করুন এবং তাঁর সুরক্ষা পান।</w:t>
      </w:r>
    </w:p>
    <w:p/>
    <w:p>
      <w:r xmlns:w="http://schemas.openxmlformats.org/wordprocessingml/2006/main">
        <w:t xml:space="preserve">1: Isaiah 40:10-11 দেখ, প্রভু ঈশ্বর বলবান হস্তে আসবেন, এবং তাঁর বাহু তাঁর জন্য শাসন করবে: দেখ, তাঁর পুরস্কার তাঁর সঙ্গে রয়েছে এবং তাঁর কাজ তাঁর সামনে।</w:t>
      </w:r>
    </w:p>
    <w:p/>
    <w:p>
      <w:r xmlns:w="http://schemas.openxmlformats.org/wordprocessingml/2006/main">
        <w:t xml:space="preserve">2: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Ezekiel 20:34 এবং আমি তোমাদের লোকদের মধ্য থেকে বের করে আনব, এবং যে সব দেশে তোমরা ছড়িয়ে ছিটিয়ে আছ, সেসব দেশ থেকে তোমাদের একত্র করব, শক্তিশালী হাত দিয়ে, প্রসারিত বাহু দিয়ে এবং ক্রোধে ঢেলে দেব।</w:t>
      </w:r>
    </w:p>
    <w:p/>
    <w:p>
      <w:r xmlns:w="http://schemas.openxmlformats.org/wordprocessingml/2006/main">
        <w:t xml:space="preserve">ঈশ্বর ইস্রায়েলীয়দের নির্বাসন থেকে বের করে তাদের দেশে ফিরিয়ে আনার প্রতিশ্রুতি দিয়েছেন শক্তিশালী হাত এবং প্রসারিত বাহু দিয়ে।</w:t>
      </w:r>
    </w:p>
    <w:p/>
    <w:p>
      <w:r xmlns:w="http://schemas.openxmlformats.org/wordprocessingml/2006/main">
        <w:t xml:space="preserve">1. ঈশ্বরের অবিচ্ছিন্ন বিশ্বস্ততা: ইস্রায়েলীয়দের মুক্তি</w:t>
      </w:r>
    </w:p>
    <w:p/>
    <w:p>
      <w:r xmlns:w="http://schemas.openxmlformats.org/wordprocessingml/2006/main">
        <w:t xml:space="preserve">2. ঈশ্বরের ভালবাসার শক্তি: ইস্রায়েলীয়দের উদ্ধার</w:t>
      </w:r>
    </w:p>
    <w:p/>
    <w:p>
      <w:r xmlns:w="http://schemas.openxmlformats.org/wordprocessingml/2006/main">
        <w:t xml:space="preserve">1. গীতসংহিতা 107:2 - প্রভুর মুক্তিলাভকারী তাই বলুক, তিনি যাকে শত্রুর হাত থেকে মুক্ত করেছেন</w:t>
      </w:r>
    </w:p>
    <w:p/>
    <w:p>
      <w:r xmlns:w="http://schemas.openxmlformats.org/wordprocessingml/2006/main">
        <w:t xml:space="preserve">2. Isaiah 43:1-3 - ভয় কোরো না: কারণ আমি তোমাকে উদ্ধার করেছি, আমি তোমার নামে ডাকি;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 কারণ আমি প্রভু তোমার ঈশ্বর, ইস্রায়েলের পবিত্রতম, তোমার ত্রাণকর্তা।</w:t>
      </w:r>
    </w:p>
    <w:p/>
    <w:p>
      <w:r xmlns:w="http://schemas.openxmlformats.org/wordprocessingml/2006/main">
        <w:t xml:space="preserve">Ezekiel 20:35 এবং আমি তোমাকে লোকদের মরুভূমিতে নিয়ে যাব, এবং সেখানে আমি তোমার সাথে মুখোমুখি কথা বলব।</w:t>
      </w:r>
    </w:p>
    <w:p/>
    <w:p>
      <w:r xmlns:w="http://schemas.openxmlformats.org/wordprocessingml/2006/main">
        <w:t xml:space="preserve">ঈশ্বর ইস্রায়েলীয়দের সাথে কথা বলেন এবং তাদেরকে মানুষের মরুভূমিতে নিয়ে যান, যেখানে তিনি তাদের মুখোমুখি হয়ে অনুরোধ করবেন।</w:t>
      </w:r>
    </w:p>
    <w:p/>
    <w:p>
      <w:r xmlns:w="http://schemas.openxmlformats.org/wordprocessingml/2006/main">
        <w:t xml:space="preserve">1. মরুভূমিতে ঈশ্বরের ভালবাসা এবং ক্ষমা</w:t>
      </w:r>
    </w:p>
    <w:p/>
    <w:p>
      <w:r xmlns:w="http://schemas.openxmlformats.org/wordprocessingml/2006/main">
        <w:t xml:space="preserve">2. মুখোমুখি যোগাযোগের শক্তি</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ন্যায়সঙ্গত।"</w:t>
      </w:r>
    </w:p>
    <w:p/>
    <w:p>
      <w:r xmlns:w="http://schemas.openxmlformats.org/wordprocessingml/2006/main">
        <w:t xml:space="preserve">2. জেমস 4:8 - "ঈশ্বরের নিকটবর্তী হও, এবং তিনি তোমার নিকটবর্তী হবেন..."</w:t>
      </w:r>
    </w:p>
    <w:p/>
    <w:p>
      <w:r xmlns:w="http://schemas.openxmlformats.org/wordprocessingml/2006/main">
        <w:t xml:space="preserve">Ezekiel 20:36 আমি যেমন মিসর দেশের মরুভূমিতে তোমার পিতৃপুরুষদের কাছে বিরোধিতা করেছিলাম, তেমনি আমিও তোমার কাছে বিরোধিতা করব, প্রভু সদাপ্রভু বলছেন।</w:t>
      </w:r>
    </w:p>
    <w:p/>
    <w:p>
      <w:r xmlns:w="http://schemas.openxmlformats.org/wordprocessingml/2006/main">
        <w:t xml:space="preserve">ঈশ্বর তাঁর লোকেদের সাথে তাঁর আইন ও আদেশ অনুসরণ করার জন্য অনুরোধ করেন।</w:t>
      </w:r>
    </w:p>
    <w:p/>
    <w:p>
      <w:r xmlns:w="http://schemas.openxmlformats.org/wordprocessingml/2006/main">
        <w:t xml:space="preserve">1. প্রভু আমাদের সাথে মিনতি করেন: ঈশ্বরের ইচ্ছা মেনে চলার আহ্বান</w:t>
      </w:r>
    </w:p>
    <w:p/>
    <w:p>
      <w:r xmlns:w="http://schemas.openxmlformats.org/wordprocessingml/2006/main">
        <w:t xml:space="preserve">2. প্রভুর ধৈর্য এবং প্রেম: Ezekiel 20:36 এর প্রতিফলন</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Deuteronomy 10:12-13 এবং এখন, ইস্রায়েল, তোমার ঈশ্বর সদাপ্রভু তোমার কাছে কি চান, কিন্তু তোমার ঈশ্বর সদাপ্রভুকে ভয় করা, তাঁর সমস্ত পথে চলা, তাঁকে ভালবাসা, সর্বোত্তমভাবে তোমার ঈশ্বর সদাপ্রভুর সেবা করা। তোমার হৃদয় এবং তোমার সমস্ত আত্মা দিয়ে, এবং প্রভুর আদেশ ও বিধিগুলি পালন কর, যা আমি আজ তোমাদের মঙ্গলের জন্য তোমাদের দিচ্ছি?</w:t>
      </w:r>
    </w:p>
    <w:p/>
    <w:p>
      <w:r xmlns:w="http://schemas.openxmlformats.org/wordprocessingml/2006/main">
        <w:t xml:space="preserve">Ezekiel 20:37 এবং আমি তোমাকে লাঠির নীচে দিয়ে যাব, এবং আমি তোমাকে চুক্তির বন্ধনে আনব:</w:t>
      </w:r>
    </w:p>
    <w:p/>
    <w:p>
      <w:r xmlns:w="http://schemas.openxmlformats.org/wordprocessingml/2006/main">
        <w:t xml:space="preserve">প্রভু তাঁর লোকদের চুক্তির বন্ধনে আনবেন।</w:t>
      </w:r>
    </w:p>
    <w:p/>
    <w:p>
      <w:r xmlns:w="http://schemas.openxmlformats.org/wordprocessingml/2006/main">
        <w:t xml:space="preserve">1. মুক্তির প্রভুর চুক্তি</w:t>
      </w:r>
    </w:p>
    <w:p/>
    <w:p>
      <w:r xmlns:w="http://schemas.openxmlformats.org/wordprocessingml/2006/main">
        <w:t xml:space="preserve">2. আশীর্বাদের প্রভুর রডের নীচে বাস করা</w:t>
      </w:r>
    </w:p>
    <w:p/>
    <w:p>
      <w:r xmlns:w="http://schemas.openxmlformats.org/wordprocessingml/2006/main">
        <w:t xml:space="preserve">1. Jeremiah 31:31-34 - তাঁর লোকেদের সাথে একটি নতুন চুক্তির প্রভুর প্রতিশ্রুতি।</w:t>
      </w:r>
    </w:p>
    <w:p/>
    <w:p>
      <w:r xmlns:w="http://schemas.openxmlformats.org/wordprocessingml/2006/main">
        <w:t xml:space="preserve">2. গীতসংহিতা 23:4 - প্রভুর লাঠি এবং লাঠি তার লোকেদের সান্ত্বনা দেয় এবং গাইড করে।</w:t>
      </w:r>
    </w:p>
    <w:p/>
    <w:p>
      <w:r xmlns:w="http://schemas.openxmlformats.org/wordprocessingml/2006/main">
        <w:t xml:space="preserve">Ezekiel 20:38 এবং আমি তোমাদের মধ্য থেকে বিদ্রোহীদের এবং যারা আমার বিরুদ্ধে সীমালঙ্ঘন করে তাদের নির্মূল করব; তারা যে দেশে বাস করে সেখান থেকে আমি তাদের বের করে আনব এবং তারা ইস্রায়েল দেশে প্রবেশ করতে পারবে না; এবং তোমরা জানতে পারবে। আমিই প্রভু|</w:t>
      </w:r>
    </w:p>
    <w:p/>
    <w:p>
      <w:r xmlns:w="http://schemas.openxmlformats.org/wordprocessingml/2006/main">
        <w:t xml:space="preserve">ঈশ্বর তাদের বর্তমান ভূমি থেকে যারা বিদ্রোহী ও সীমালঙ্ঘন করেছেন তাদের সরিয়ে দেবেন এবং তাদের ইস্রায়েল দেশে প্রবেশ করতে দেবেন না।</w:t>
      </w:r>
    </w:p>
    <w:p/>
    <w:p>
      <w:r xmlns:w="http://schemas.openxmlformats.org/wordprocessingml/2006/main">
        <w:t xml:space="preserve">1. ঈশ্বরের ইচ্ছার আনুগত্যে বসবাস</w:t>
      </w:r>
    </w:p>
    <w:p/>
    <w:p>
      <w:r xmlns:w="http://schemas.openxmlformats.org/wordprocessingml/2006/main">
        <w:t xml:space="preserve">2. বিশ্বস্ততার পুরস্কার</w:t>
      </w:r>
    </w:p>
    <w:p/>
    <w:p>
      <w:r xmlns:w="http://schemas.openxmlformats.org/wordprocessingml/2006/main">
        <w:t xml:space="preserve">1. রোমানস 6:12-13 - তাই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p>
      <w:r xmlns:w="http://schemas.openxmlformats.org/wordprocessingml/2006/main">
        <w:t xml:space="preserve">2. 1 পিটার 4:17-19 - কারণ ঈশ্বরের পরিবারের সাথে বিচার শুরু করার সময় এসেছে; এবং যদি এটি আমাদের থেকে শুরু হয়, তবে যারা ঈশ্বরের সুসমাচার মানে না তাদের জন্য ফলাফল কী হবে? এবং, যদি ধার্মিকদের রক্ষা করা কঠিন হয়, তবে অধার্মিক ও পাপীর কী হবে? সুতরাং, যারা ঈশ্বরের ইচ্ছা অনুযায়ী কষ্ট ভোগ করে তাদের উচিত তাদের বিশ্বস্ত সৃষ্টিকর্তার কাছে নিজেকে সমর্পণ করা এবং ভাল কাজ চালিয়ে যাওয়া।</w:t>
      </w:r>
    </w:p>
    <w:p/>
    <w:p>
      <w:r xmlns:w="http://schemas.openxmlformats.org/wordprocessingml/2006/main">
        <w:t xml:space="preserve">Ezekiel 20:39 হে ইস্রায়েলের পরিবার, তোমাদের জন্য প্রভু সদাপ্রভু এই কথা বলেন; তোমরা যাও, প্রত্যেকে তার মূর্তির সেবা কর, এবং পরবর্তীতেও, যদি তোমরা আমার কথা না শোনো;</w:t>
      </w:r>
    </w:p>
    <w:p/>
    <w:p>
      <w:r xmlns:w="http://schemas.openxmlformats.org/wordprocessingml/2006/main">
        <w:t xml:space="preserve">প্রভু ঈশ্বর ইস্রায়েলের পরিবারকে তাদের মূর্তিগুলির সেবা করার জন্য আদেশ দেন, কিন্তু তাদের উপহার এবং প্রতিমা দিয়ে তাঁর পবিত্র নামকে অপবিত্র করবেন না।</w:t>
      </w:r>
    </w:p>
    <w:p/>
    <w:p>
      <w:r xmlns:w="http://schemas.openxmlformats.org/wordprocessingml/2006/main">
        <w:t xml:space="preserve">1. ইস্রায়েল পরিবারের জন্য প্রভুর আদেশ</w:t>
      </w:r>
    </w:p>
    <w:p/>
    <w:p>
      <w:r xmlns:w="http://schemas.openxmlformats.org/wordprocessingml/2006/main">
        <w:t xml:space="preserve">2. প্রভুর পবিত্র নামকে সম্মান করার গুরুত্ব</w:t>
      </w:r>
    </w:p>
    <w:p/>
    <w:p>
      <w:r xmlns:w="http://schemas.openxmlformats.org/wordprocessingml/2006/main">
        <w:t xml:space="preserve">1. Jeremiah 2:11-13 - কারণ যখন আমি তাদের সেই দেশে নিয়ে এসেছিলাম যা আমি তাদের কাছে শপথ করেছিলাম, তখন তারা প্রতিটি উঁচু পাহাড় এবং সমস্ত ঘন গাছ দেখেছিল এবং সেখানে তারা তাদের বলি উৎসর্গ করেছিল এবং সেখানে তারা উত্তেজনা উপস্থাপন করেছিল। তাদের নৈবেদ্য থেকে: সেখানেও তারা তাদের মিষ্টি সুগন্ধ তৈরি করেছিল এবং সেখানে তাদের পেয় নৈবেদ্য ঢেলেছিল| আমি তাদের বললাম, 'তোমরা যে উচ্চস্থানে যাচ্ছ তা কি? আর তার নাম আজ অবধি বামা।</w:t>
      </w:r>
    </w:p>
    <w:p/>
    <w:p>
      <w:r xmlns:w="http://schemas.openxmlformats.org/wordprocessingml/2006/main">
        <w:t xml:space="preserve">2. Exodus 20:7 - তুমি বৃথা তোমার ঈশ্বর সদাপ্রভুর নাম গ্রহণ করবে না; কারণ যে তার নাম অনর্থক গ্রহণ করে প্রভু তাকে নির্দোষ রাখবেন না।</w:t>
      </w:r>
    </w:p>
    <w:p/>
    <w:p>
      <w:r xmlns:w="http://schemas.openxmlformats.org/wordprocessingml/2006/main">
        <w:t xml:space="preserve">Ezekiel 20:40 কেননা আমার পবিত্র পর্বতে, ইস্রায়েলের উচ্চতার পর্বতে, প্রভু সদাপ্রভু বলেন, সেখানে ইস্রায়েলের সমস্ত কুল, তাদের সমস্ত দেশে, আমার সেবা করবে: সেখানে আমি তাদের গ্রহণ করব, এবং সেখানে আমি কি তোমার নৈবেদ্য এবং তোমার নৈবেদ্যের প্রথম ফল এবং তোমার সমস্ত পবিত্র জিনিস চাইব?</w:t>
      </w:r>
    </w:p>
    <w:p/>
    <w:p>
      <w:r xmlns:w="http://schemas.openxmlformats.org/wordprocessingml/2006/main">
        <w:t xml:space="preserve">প্রভু ঈশ্বর ইস্রায়েলের পরিবারকে প্রতিশ্রুতি দিয়েছেন যে যদি তারা ইস্রায়েলের উচ্চ পর্বতে তাঁর সেবা করে তবে তিনি তাদের নৈবেদ্য এবং তাদের সমস্ত পবিত্র জিনিস গ্রহণ করবেন।</w:t>
      </w:r>
    </w:p>
    <w:p/>
    <w:p>
      <w:r xmlns:w="http://schemas.openxmlformats.org/wordprocessingml/2006/main">
        <w:t xml:space="preserve">1. সত্য উপাসনার প্রকৃতি: তাঁর পবিত্র পর্বতে ঈশ্বরের সেবা করা</w:t>
      </w:r>
    </w:p>
    <w:p/>
    <w:p>
      <w:r xmlns:w="http://schemas.openxmlformats.org/wordprocessingml/2006/main">
        <w:t xml:space="preserve">2. আনুগত্য এবং বলিদান: কিভাবে ঈশ্বরকে একটি গ্রহণযোগ্য নৈবেদ্য দিতে হয়</w:t>
      </w:r>
    </w:p>
    <w:p/>
    <w:p>
      <w:r xmlns:w="http://schemas.openxmlformats.org/wordprocessingml/2006/main">
        <w:t xml:space="preserve">1. গীতসংহিতা 24:3-4 কে প্রভুর পর্বতে আরোহণ করতে পারে? কে তাঁর পবিত্র স্থানে দাঁড়াতে পারে? যার আছে পরিচ্ছন্ন হাত ও পবিত্র হৃদয়।</w:t>
      </w:r>
    </w:p>
    <w:p/>
    <w:p>
      <w:r xmlns:w="http://schemas.openxmlformats.org/wordprocessingml/2006/main">
        <w:t xml:space="preserve">2.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 ও সঠিক উপাসনা৷</w:t>
      </w:r>
    </w:p>
    <w:p/>
    <w:p>
      <w:r xmlns:w="http://schemas.openxmlformats.org/wordprocessingml/2006/main">
        <w:t xml:space="preserve">Ezekiel 20:41 আমি তোমাকে তোমার মিষ্টি গন্ধে গ্রহণ করব, যখন আমি তোমাকে জনগণের মধ্য থেকে বের করে আনব এবং যে দেশগুলোতে তোমরা ছড়িয়ে পড়েছ সেখান থেকে তোমাকে একত্র করব; আর আমি তোমাদের মধ্যে জাতিদের সামনে পবিত্র হব৷</w:t>
      </w:r>
    </w:p>
    <w:p/>
    <w:p>
      <w:r xmlns:w="http://schemas.openxmlformats.org/wordprocessingml/2006/main">
        <w:t xml:space="preserve">ঈশ্বর ইস্রায়েলীয়দের গ্রহণ ও পবিত্র করার প্রতিশ্রুতি দেন যখন তিনি তাদেরকে সেই জাতিগুলির মধ্যে থেকে বের করে আনেন যেখানে তারা ছড়িয়ে পড়েছিল।</w:t>
      </w:r>
    </w:p>
    <w:p/>
    <w:p>
      <w:r xmlns:w="http://schemas.openxmlformats.org/wordprocessingml/2006/main">
        <w:t xml:space="preserve">1. ইস্রায়েলীয়দের ঈশ্বরের মুক্তি</w:t>
      </w:r>
    </w:p>
    <w:p/>
    <w:p>
      <w:r xmlns:w="http://schemas.openxmlformats.org/wordprocessingml/2006/main">
        <w:t xml:space="preserve">2. তাঁর লোকেদের ঈশ্বরের পবিত্রতা</w:t>
      </w:r>
    </w:p>
    <w:p/>
    <w:p>
      <w:r xmlns:w="http://schemas.openxmlformats.org/wordprocessingml/2006/main">
        <w:t xml:space="preserve">1. Deuteronomy 4:29-30 - "কিন্তু সেখান থেকে আপনি আপনার ঈশ্বর সদাপ্রভুকে খুঁজবেন এবং আপনি তাকে খুঁজে পাবেন, যদি আপনি আপনার সমস্ত হৃদয় এবং আপনার সমস্ত আত্মা দিয়ে তাকে অনুসন্ধান করেন। যখন আপনি কষ্টে থাকবেন, এবং এই সমস্ত শেষের দিনে তোমাদের কাছে আসবে, যখন তোমরা তোমাদের ঈশ্বর সদাপ্রভুর দিকে ফিরবে এবং তাঁর কথা মেনে নেবে।</w:t>
      </w:r>
    </w:p>
    <w:p/>
    <w:p>
      <w:r xmlns:w="http://schemas.openxmlformats.org/wordprocessingml/2006/main">
        <w:t xml:space="preserve">2. ইশাইয়া 43:1-3 - "কিন্তু এখন, সদাপ্রভু এই কথা বলেন, যিনি তোমাকে সৃষ্টি করেছেন, হে ইয়াকুব, এবং যিনি তোমাকে গঠন করেছেন, হে ইস্রায়েল: ভয় করো না, কারণ আমি তোমাকে উদ্ধার করেছি;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 পুড়বে না, শিখা তোমাকে পুড়িয়ে ফেলবে না। আমি সদাপ্রভু তোমার ঈশ্বর, ইস্রায়েলের পবিত্রতম, তোমার উদ্ধারকর্তা।</w:t>
      </w:r>
    </w:p>
    <w:p/>
    <w:p>
      <w:r xmlns:w="http://schemas.openxmlformats.org/wordprocessingml/2006/main">
        <w:t xml:space="preserve">Ezekiel 20:42 আর তোমরা জানবে যে আমিই সদাপ্রভু, যখন আমি তোমাদের ইস্রায়েল দেশে, সেই দেশে নিয়ে যাব, যে দেশে আমি তোমাদের পূর্বপুরুষদের দেবার জন্য হাত তুলেছিলাম।</w:t>
      </w:r>
    </w:p>
    <w:p/>
    <w:p>
      <w:r xmlns:w="http://schemas.openxmlformats.org/wordprocessingml/2006/main">
        <w:t xml:space="preserve">ঈশ্বর ইস্রায়েলীয়দের ইস্রায়েল দেশে ফিরিয়ে আনার প্রতিশ্রুতি দিয়েছেন, যা তিনি তাদের পূর্বপুরুষদের দেওয়ার প্রতিশ্রুতি দিয়েছিলেন।</w:t>
      </w:r>
    </w:p>
    <w:p/>
    <w:p>
      <w:r xmlns:w="http://schemas.openxmlformats.org/wordprocessingml/2006/main">
        <w:t xml:space="preserve">1. ঈশ্বরের প্রতিশ্রুতি বিশ্বস্ত - Ezekiel 20:42</w:t>
      </w:r>
    </w:p>
    <w:p/>
    <w:p>
      <w:r xmlns:w="http://schemas.openxmlformats.org/wordprocessingml/2006/main">
        <w:t xml:space="preserve">2. প্রভুর সময়ের উপর আস্থা রাখা - Ezekiel 20:42</w:t>
      </w:r>
    </w:p>
    <w:p/>
    <w:p>
      <w:r xmlns:w="http://schemas.openxmlformats.org/wordprocessingml/2006/main">
        <w:t xml:space="preserve">1. গীতসংহিতা 37:3-5 - প্রভুর উপর আস্থা রাখুন এবং ভাল করুন; তাই তুমি সেই দেশে বাস করবে এবং তোমাকে অবশ্যই খাওয়ানো হবে।</w:t>
      </w:r>
    </w:p>
    <w:p/>
    <w:p>
      <w:r xmlns:w="http://schemas.openxmlformats.org/wordprocessingml/2006/main">
        <w:t xml:space="preserve">2. গালাতীয় 3:26 - কারণ খ্রীষ্ট যীশুতে বিশ্বাস করে তোমরা সকলেই ঈশ্বরের সন্তান।</w:t>
      </w:r>
    </w:p>
    <w:p/>
    <w:p>
      <w:r xmlns:w="http://schemas.openxmlformats.org/wordprocessingml/2006/main">
        <w:t xml:space="preserve">Ezekiel 20:43 আর সেখানে তোমরা মনে রাখবে তোমাদের পথ ও কৃতকর্মের কথা, যেখানে তোমরা অপবিত্র হয়েছ; আর তোমরা যে সব পাপ করেছ তার জন্য তোমাদের নিজের চোখেই ঘৃণা করবে।</w:t>
      </w:r>
    </w:p>
    <w:p/>
    <w:p>
      <w:r xmlns:w="http://schemas.openxmlformats.org/wordprocessingml/2006/main">
        <w:t xml:space="preserve">ঈশ্বর তাঁর লোকেদেরকে তাদের পাপপূর্ণ উপায়গুলি মনে রাখতে এবং তারা যা করেছে তার জন্য লজ্জিত বোধ করতে বলেন।</w:t>
      </w:r>
    </w:p>
    <w:p/>
    <w:p>
      <w:r xmlns:w="http://schemas.openxmlformats.org/wordprocessingml/2006/main">
        <w:t xml:space="preserve">1. অনুতাপের শক্তি: আমাদের ভুল থেকে শিক্ষা নেওয়া</w:t>
      </w:r>
    </w:p>
    <w:p/>
    <w:p>
      <w:r xmlns:w="http://schemas.openxmlformats.org/wordprocessingml/2006/main">
        <w:t xml:space="preserve">2. পাপের পরিণতি: অপরাধবোধ এবং লজ্জা কাটিয়ে ওঠা</w:t>
      </w:r>
    </w:p>
    <w:p/>
    <w:p>
      <w:r xmlns:w="http://schemas.openxmlformats.org/wordprocessingml/2006/main">
        <w:t xml:space="preserve">1. Isaiah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Ezekiel 20:44 আর তোমরা জানবে যে আমিই সদাপ্রভু, যখন আমি আমার নামের জন্য তোমাদের সঙ্গে কাজ করেছি, তোমাদের দুষ্ট আচারানুসারে নয়, তোমাদের দুষ্ট কাজের জন্য নয়, হে ইস্রায়েলের পরিবার, প্রভু সদাপ্রভু বলছেন।</w:t>
      </w:r>
    </w:p>
    <w:p/>
    <w:p>
      <w:r xmlns:w="http://schemas.openxmlformats.org/wordprocessingml/2006/main">
        <w:t xml:space="preserve">প্রভু ঈশ্বর, ইজেকিয়েলের মাধ্যমে কথা বলে, ইস্রায়েলের পরিবারকে সতর্ক করেছেন যে তিনি তাদের দুষ্ট ও কলুষিত পথের জন্য তাদের শাস্তি দেবেন।</w:t>
      </w:r>
    </w:p>
    <w:p/>
    <w:p>
      <w:r xmlns:w="http://schemas.openxmlformats.org/wordprocessingml/2006/main">
        <w:t xml:space="preserve">1. "ঈশ্বরের নাম এবং আপনার উপায়: কেন আমাদের তাকে অনুসরণ করতে হবে"</w:t>
      </w:r>
    </w:p>
    <w:p/>
    <w:p>
      <w:r xmlns:w="http://schemas.openxmlformats.org/wordprocessingml/2006/main">
        <w:t xml:space="preserve">2. "প্রভুর তিরস্কার ও তিরস্কার: দুষ্টতা প্রত্যাখ্যান করা"</w:t>
      </w:r>
    </w:p>
    <w:p/>
    <w:p>
      <w:r xmlns:w="http://schemas.openxmlformats.org/wordprocessingml/2006/main">
        <w:t xml:space="preserve">1. 2 টিমোথি 2:19 - "কিন্তু একটি মহান বাড়িতে শুধুমাত্র সোনা এবং রৌপ্যের পাত্র নয়, কাঠ এবং মাটিরও রয়েছে; এবং কিছু সম্মানের জন্য এবং কিছু অসম্মানের জন্য।"</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Ezekiel 20:45 তাছাড়া সদাপ্রভুর বাক্য আমার কাছে এলো,</w:t>
      </w:r>
    </w:p>
    <w:p/>
    <w:p>
      <w:r xmlns:w="http://schemas.openxmlformats.org/wordprocessingml/2006/main">
        <w:t xml:space="preserve">ঈশ্বর ইজেকিয়েলকে তাঁর লোকেদের কাছে অনুতাপের বার্তা দেওয়ার নির্দেশ দেন।</w:t>
      </w:r>
    </w:p>
    <w:p/>
    <w:p>
      <w:r xmlns:w="http://schemas.openxmlformats.org/wordprocessingml/2006/main">
        <w:t xml:space="preserve">1. অনুতাপের আহ্বান: আনুগত্যে ঈশ্বরের কাছে ফিরে আসা</w:t>
      </w:r>
    </w:p>
    <w:p/>
    <w:p>
      <w:r xmlns:w="http://schemas.openxmlformats.org/wordprocessingml/2006/main">
        <w:t xml:space="preserve">2. ঈশ্বরের কণ্ঠস্বর শোনা: পবিত্রতার পথ</w:t>
      </w:r>
    </w:p>
    <w:p/>
    <w:p>
      <w:r xmlns:w="http://schemas.openxmlformats.org/wordprocessingml/2006/main">
        <w:t xml:space="preserve">1. ইশাইয়া 55:6-7 - প্রভুর সন্ধান করুন যতক্ষণ তিনি পাওয়া যাবে; তিনি কাছে থাকা অবস্থায় তাকে ডাকুন।</w:t>
      </w:r>
    </w:p>
    <w:p/>
    <w:p>
      <w:r xmlns:w="http://schemas.openxmlformats.org/wordprocessingml/2006/main">
        <w:t xml:space="preserve">2. ম্যাথু 4:17 - সেই সময় থেকে যীশু প্রচার করতে লাগলেন, এই বলে, অনুতাপ কর, কারণ স্বর্গরাজ্য নিকটে।</w:t>
      </w:r>
    </w:p>
    <w:p/>
    <w:p>
      <w:r xmlns:w="http://schemas.openxmlformats.org/wordprocessingml/2006/main">
        <w:t xml:space="preserve">Ezekiel 20:46 হে মনুষ্যসন্তান, তোমার মুখ দক্ষিণের দিকে রাখ, এবং তোমার বাক্য দক্ষিণের দিকে ফেল, এবং দক্ষিণ মাঠের বনের বিরুদ্ধে ভবিষ্যদ্বাণী কর;</w:t>
      </w:r>
    </w:p>
    <w:p/>
    <w:p>
      <w:r xmlns:w="http://schemas.openxmlformats.org/wordprocessingml/2006/main">
        <w:t xml:space="preserve">ঈশ্বর ইজেকিয়েলকে দক্ষিণের বিরুদ্ধে বিচারের ভবিষ্যদ্বাণী করার নির্দেশ দেন।</w:t>
      </w:r>
    </w:p>
    <w:p/>
    <w:p>
      <w:r xmlns:w="http://schemas.openxmlformats.org/wordprocessingml/2006/main">
        <w:t xml:space="preserve">1: আমাদের অবশ্যই ঈশ্বরের নির্দেশ মেনে নিতে হবে এবং মেনে চলতে হবে, এমনকি যখন তারা কঠিন হয়।</w:t>
      </w:r>
    </w:p>
    <w:p/>
    <w:p>
      <w:r xmlns:w="http://schemas.openxmlformats.org/wordprocessingml/2006/main">
        <w:t xml:space="preserve">2: বিচার করার অধিকার একমাত্র ঈশ্বরই, এবং আমাদের অবশ্যই তাঁর উপর বিশ্বাস রাখতে হবে।</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জন 14:15 আপনি যদি আমাকে ভালবাসেন, আমার আদেশ পালন করুন.</w:t>
      </w:r>
    </w:p>
    <w:p/>
    <w:p>
      <w:r xmlns:w="http://schemas.openxmlformats.org/wordprocessingml/2006/main">
        <w:t xml:space="preserve">Ezekiel 20:47 আর দক্ষিণের বনকে বল, সদাপ্রভুর বাক্য শুন; প্রভু সদাপ্রভু এই কথা বলেন; দেখ, আমি তোমার মধ্যে আগুন জ্বালিয়ে দেব, আর তা তোমার সমস্ত সবুজ গাছ ও শুকনো গাছকে গ্রাস করবে; জ্বলন্ত শিখা নিভে যাবে না, এবং দক্ষিণ থেকে উত্তরের সমস্ত মুখ তাতে পুড়ে যাবে।</w:t>
      </w:r>
    </w:p>
    <w:p/>
    <w:p>
      <w:r xmlns:w="http://schemas.openxmlformats.org/wordprocessingml/2006/main">
        <w:t xml:space="preserve">প্রভু ঈশ্বর ঘোষণা করেন যে তিনি দক্ষিণের বনে আগুন জ্বালিয়ে দেবেন যা প্রতিটি সবুজ এবং শুকনো গাছকে গ্রাস করবে এবং নিভানো যাবে না। দক্ষিণ থেকে উত্তর পর্যন্ত সমস্ত অঞ্চল পুড়ে যাবে।</w:t>
      </w:r>
    </w:p>
    <w:p/>
    <w:p>
      <w:r xmlns:w="http://schemas.openxmlformats.org/wordprocessingml/2006/main">
        <w:t xml:space="preserve">1. ঈশ্বরের ক্রোধের আগুন: Ezekiel 20:47 বোঝা</w:t>
      </w:r>
    </w:p>
    <w:p/>
    <w:p>
      <w:r xmlns:w="http://schemas.openxmlformats.org/wordprocessingml/2006/main">
        <w:t xml:space="preserve">2. ঈশ্বরের বিচারের ক্ষমতা: Ezekiel 20:47 থেকে শিক্ষা</w:t>
      </w:r>
    </w:p>
    <w:p/>
    <w:p>
      <w:r xmlns:w="http://schemas.openxmlformats.org/wordprocessingml/2006/main">
        <w:t xml:space="preserve">1. রোমানস 5:9 - এর চেয়ে অনেক বেশি, এখন তাঁর রক্তের দ্বারা ন্যায়সঙ্গত হয়ে আমরা তাঁর মাধ্যমে ক্রোধ থেকে রক্ষা পাব।</w:t>
      </w:r>
    </w:p>
    <w:p/>
    <w:p>
      <w:r xmlns:w="http://schemas.openxmlformats.org/wordprocessingml/2006/main">
        <w:t xml:space="preserve">2. জেমস 1:12 - ধন্য সেই ব্যক্তি যে প্রলোভন সহ্য করে: কারণ যখন তাকে পরীক্ষা করা হবে, তখন সে জীবনের মুকুট পাবে, যা প্রভু তাদের প্রতিশ্রুতি দিয়েছেন যারা তাকে ভালবাসে।</w:t>
      </w:r>
    </w:p>
    <w:p/>
    <w:p>
      <w:r xmlns:w="http://schemas.openxmlformats.org/wordprocessingml/2006/main">
        <w:t xml:space="preserve">Ezekiel 20:48 এবং সমস্ত মানুষ দেখবে যে আমি সদাপ্রভু তা জ্বালিয়েছি; তা নিভে যাবে না।</w:t>
      </w:r>
    </w:p>
    <w:p/>
    <w:p>
      <w:r xmlns:w="http://schemas.openxmlformats.org/wordprocessingml/2006/main">
        <w:t xml:space="preserve">ঈশ্বর লোকেদের স্মরণ করিয়ে দিচ্ছেন যে তিনিই সেই ব্যক্তি যিনি বিচার করবেন এবং তা বিশ্বের কাছে দৃশ্যমান হবে।</w:t>
      </w:r>
    </w:p>
    <w:p/>
    <w:p>
      <w:r xmlns:w="http://schemas.openxmlformats.org/wordprocessingml/2006/main">
        <w:t xml:space="preserve">1. ঈশ্বরের বিচারের প্রজ্বলন - ঈশ্বরের ক্রোধের শক্তি বোঝা</w:t>
      </w:r>
    </w:p>
    <w:p/>
    <w:p>
      <w:r xmlns:w="http://schemas.openxmlformats.org/wordprocessingml/2006/main">
        <w:t xml:space="preserve">2. ঈশ্বরের ন্যায়বিচারের অদম্য আগুন - তাঁর করুণার রহমত অনুভব করা</w:t>
      </w:r>
    </w:p>
    <w:p/>
    <w:p>
      <w:r xmlns:w="http://schemas.openxmlformats.org/wordprocessingml/2006/main">
        <w:t xml:space="preserve">1. রোমানস 3:19-20 - "এখন আমরা জানি যে আইন যা বলে তা তাদের জন্য বলে যারা আইনের অধীন, যাতে প্রতিটি মুখ বন্ধ করা যায়, এবং সমগ্র বিশ্ব ঈশ্বরের কাছে দায়বদ্ধ হতে পারে।"</w:t>
      </w:r>
    </w:p>
    <w:p/>
    <w:p>
      <w:r xmlns:w="http://schemas.openxmlformats.org/wordprocessingml/2006/main">
        <w:t xml:space="preserve">2. ইশাইয়া 31:2 - "তবুও তিনি জ্ঞানী এবং বিপর্যয় আনেন; তিনি তাঁর কথা ফিরিয়ে দেন না, কিন্তু দুষ্টদের বাড়ির বিরুদ্ধে এবং অন্যায়ের কর্মীদের সাহায্যের বিরুদ্ধে উঠবেন।"</w:t>
      </w:r>
    </w:p>
    <w:p/>
    <w:p>
      <w:r xmlns:w="http://schemas.openxmlformats.org/wordprocessingml/2006/main">
        <w:t xml:space="preserve">Ezekiel 20:49 তখন আমি বললাম, হায় প্রভু ঈশ্বর! তারা আমার বিষয়ে বলে, সে কি দৃষ্টান্ত বলে না?</w:t>
      </w:r>
    </w:p>
    <w:p/>
    <w:p>
      <w:r xmlns:w="http://schemas.openxmlformats.org/wordprocessingml/2006/main">
        <w:t xml:space="preserve">ঈশ্বরের লোকেরা ইজেকিয়েলের ভবিষ্যদ্বাণীমূলক কথাগুলি নিয়ে প্রশ্ন করেছিল এবং জিজ্ঞাসা করেছিল যে তিনি দৃষ্টান্তের কথা বলছেন কিনা।</w:t>
      </w:r>
    </w:p>
    <w:p/>
    <w:p>
      <w:r xmlns:w="http://schemas.openxmlformats.org/wordprocessingml/2006/main">
        <w:t xml:space="preserve">1. ঈশ্বরের লোকেরা অবশ্যই তাঁর নবীদের গুরুত্ব সহকারে গ্রহণ করবে</w:t>
      </w:r>
    </w:p>
    <w:p/>
    <w:p>
      <w:r xmlns:w="http://schemas.openxmlformats.org/wordprocessingml/2006/main">
        <w:t xml:space="preserve">2. ঈশ্বরের ভবিষ্যদ্বাণীতে কখনও সন্দেহ করবেন না</w:t>
      </w:r>
    </w:p>
    <w:p/>
    <w:p>
      <w:r xmlns:w="http://schemas.openxmlformats.org/wordprocessingml/2006/main">
        <w:t xml:space="preserve">1. Jeremiah 23:28-29 - "যে ভাববাদী স্বপ্ন দেখেছে সে স্বপ্নের কথা বলুক, কিন্তু যার কাছে আমার কথা আছে সে বিশ্বস্ততার সাথে আমার কথা বলুক। গমের সাথে খড়ের কি মিল আছে?" প্রভু ঘোষণা করেন।</w:t>
      </w:r>
    </w:p>
    <w:p/>
    <w:p>
      <w:r xmlns:w="http://schemas.openxmlformats.org/wordprocessingml/2006/main">
        <w:t xml:space="preserve">2. ম্যাথু 13:34-35 - যীশু এই সমস্ত কথা লোকদের কাছে দৃষ্টান্তে বলেছিলেন; একটি দৃষ্টান্ত ব্যবহার না করে তিনি তাদের কিছু বললেন না। তাই নবীর মাধ্যমে যা বলা হয়েছিল তা পূর্ণ হয়েছিল: আমি দৃষ্টান্তে আমার মুখ খুলব, আমি জগত সৃষ্টির সময় থেকে লুকিয়ে থাকা বিষয়গুলি উচ্চারণ করব।</w:t>
      </w:r>
    </w:p>
    <w:p/>
    <w:p>
      <w:r xmlns:w="http://schemas.openxmlformats.org/wordprocessingml/2006/main">
        <w:t xml:space="preserve">ইজেকিয়েল অধ্যায় 21 একটি তরবারির চিত্র ব্যবহার করে জেরুজালেমের উপর ঈশ্বরের বিচার চিত্রিত করে। অধ্যায় আসন্ন ধ্বংসের তীব্রতা, ঈশ্বরের বিচারের নিশ্চিততা এবং শহরটির উপর যে ধ্বংসযজ্ঞ ঘটবে তার উপর জোর দেয়।</w:t>
      </w:r>
    </w:p>
    <w:p/>
    <w:p>
      <w:r xmlns:w="http://schemas.openxmlformats.org/wordprocessingml/2006/main">
        <w:t xml:space="preserve">1ম অনুচ্ছেদ: অধ্যায়টি ইজেকিয়েলের কাছে ঈশ্বরের একটি বার্তা দিয়ে শুরু হয়, যা তাকে জেরুজালেম এবং ইস্রায়েলের দেশের বিরুদ্ধে ভবিষ্যদ্বাণী করার নির্দেশ দেয়। ঈশ্বর তার তলোয়ারকে বিচারের জন্য খোসা ছাড়ানো বর্ণনা করেছেন এবং ঘোষণা করেছেন যে এটি তার উদ্দেশ্য পূরণ না হওয়া পর্যন্ত ফিরে আসবে না (ইজেকিয়েল 21:1-7)।</w:t>
      </w:r>
    </w:p>
    <w:p/>
    <w:p>
      <w:r xmlns:w="http://schemas.openxmlformats.org/wordprocessingml/2006/main">
        <w:t xml:space="preserve">২য় অনুচ্ছেদ: ঈশ্বর আরও বর্ণনা করেছেন যে ধ্বংসযজ্ঞ জেরুজালেমে আসবে, তরবারির জন্য বিভিন্ন রূপক ব্যবহার করে। তিনি ঘোষণা করেন যে তলোয়ারটি তীক্ষ্ণ করা হবে, পালিশ করা হবে এবং বধের জন্য প্রস্তুত হবে। এটি শহর এবং এর বাসিন্দাদের উপর সন্ত্রাস, হতাশা এবং ধ্বংস নিয়ে আসবে (ইজেকিয়েল 21:8-17)।</w:t>
      </w:r>
    </w:p>
    <w:p/>
    <w:p>
      <w:r xmlns:w="http://schemas.openxmlformats.org/wordprocessingml/2006/main">
        <w:t xml:space="preserve">3য় অনুচ্ছেদ: অধ্যায়টি তলোয়ার এবং এর ধ্বংসাত্মক শক্তির উপর বিলাপের সাথে চলতে থাকে। ঈশ্বর তরবারিটিকে ব্যাবিলনের হাতে তুলে দেওয়া হিসাবে চিত্রিত করেছেন, জেরুজালেমের উপর তাঁর বিচারের প্রতিনিধিত্ব করে। অধ্যায়টি অনুতাপের আহ্বান এবং একটি স্বীকৃতি দিয়ে শেষ হয় যে তলোয়ার প্রভুর বিচারকে প্রতিনিধিত্ব করে (ইজেকিয়েল 21:18-32)।</w:t>
      </w:r>
    </w:p>
    <w:p/>
    <w:p>
      <w:r xmlns:w="http://schemas.openxmlformats.org/wordprocessingml/2006/main">
        <w:t xml:space="preserve">সংক্ষেপে,</w:t>
      </w:r>
    </w:p>
    <w:p>
      <w:r xmlns:w="http://schemas.openxmlformats.org/wordprocessingml/2006/main">
        <w:t xml:space="preserve">Ezekiel অধ্যায় 21 চিত্রিত</w:t>
      </w:r>
    </w:p>
    <w:p>
      <w:r xmlns:w="http://schemas.openxmlformats.org/wordprocessingml/2006/main">
        <w:t xml:space="preserve">জেরুজালেমের উপর ঈশ্বরের বিচার,</w:t>
      </w:r>
    </w:p>
    <w:p>
      <w:r xmlns:w="http://schemas.openxmlformats.org/wordprocessingml/2006/main">
        <w:t xml:space="preserve">একটি তরবারির চিত্র ব্যবহার করে।</w:t>
      </w:r>
    </w:p>
    <w:p/>
    <w:p>
      <w:r xmlns:w="http://schemas.openxmlformats.org/wordprocessingml/2006/main">
        <w:t xml:space="preserve">জেরুজালেম এবং ইস্রায়েল দেশের বিরুদ্ধে ভবিষ্যদ্বাণী করার বার্তা।</w:t>
      </w:r>
    </w:p>
    <w:p>
      <w:r xmlns:w="http://schemas.openxmlformats.org/wordprocessingml/2006/main">
        <w:t xml:space="preserve">বিচারের unsheathed তলোয়ার বর্ণনা, তার উদ্দেশ্য সাধন নিশ্চিত.</w:t>
      </w:r>
    </w:p>
    <w:p>
      <w:r xmlns:w="http://schemas.openxmlformats.org/wordprocessingml/2006/main">
        <w:t xml:space="preserve">জেরুজালেমে যে ধ্বংসযজ্ঞ ও আতঙ্ক সংঘটিত হবে তার চিত্র।</w:t>
      </w:r>
    </w:p>
    <w:p>
      <w:r xmlns:w="http://schemas.openxmlformats.org/wordprocessingml/2006/main">
        <w:t xml:space="preserve">তলোয়ারের ধ্বংসাত্মক শক্তি এবং ঈশ্বরের বিচারের সাথে এর সম্পর্ক নিয়ে বিলাপ।</w:t>
      </w:r>
    </w:p>
    <w:p/>
    <w:p>
      <w:r xmlns:w="http://schemas.openxmlformats.org/wordprocessingml/2006/main">
        <w:t xml:space="preserve">ইজেকিয়েলের এই অধ্যায়টি তরবারির চিত্র ব্যবহার করে জেরুজালেমের উপর ঈশ্বরের বিচারকে চিত্রিত করে। এটি ইজেকিয়েলের কাছে ঈশ্বরের একটি বার্তা দিয়ে শুরু হয়, তাকে জেরুজালেম এবং ইস্রায়েল দেশের বিরুদ্ধে ভবিষ্যদ্বাণী করার নির্দেশ দেয়। ঈশ্বর তার তলোয়ারকে বিচারের জন্য খোঁচা ছাড়ার বর্ণনা দিয়েছেন, ঘোষণা করেছেন যে এটি তার উদ্দেশ্য পূরণ না হওয়া পর্যন্ত ফিরে আসবে না। তিনি আরও বর্ণনা করেছেন যে তরবারির জন্য বিভিন্ন রূপক ব্যবহার করে জেরুজালেমের উপর যে ধ্বংসযজ্ঞ আসবে। তলোয়ারটি তীক্ষ্ণ করা হবে, পালিশ করা হবে এবং বধের জন্য প্রস্তুত হবে, শহর এবং এর বাসিন্দাদের উপর সন্ত্রাস, হতাশা এবং ধ্বংস আনবে। অধ্যায়টি তরবারি এবং এর ধ্বংসাত্মক শক্তির উপর বিলাপ করে শেষ হয়, স্বীকার করে যে এটি প্রভুর বিচারকে প্রতিনিধিত্ব করে। অধ্যায় আসন্ন ধ্বংসের তীব্রতা, ঈশ্বরের বিচারের নিশ্চিততা এবং শহরটির উপর যে ধ্বংসযজ্ঞ ঘটবে তার উপর জোর দেয়।</w:t>
      </w:r>
    </w:p>
    <w:p/>
    <w:p>
      <w:r xmlns:w="http://schemas.openxmlformats.org/wordprocessingml/2006/main">
        <w:t xml:space="preserve">Ezekiel 21:1 আর সদাপ্রভুর বাক্য আমার কাছে আসিল,</w:t>
      </w:r>
    </w:p>
    <w:p/>
    <w:p>
      <w:r xmlns:w="http://schemas.openxmlformats.org/wordprocessingml/2006/main">
        <w:t xml:space="preserve">প্রভু ইজেকিয়েলের সাথে কথা বলেন।</w:t>
      </w:r>
    </w:p>
    <w:p/>
    <w:p>
      <w:r xmlns:w="http://schemas.openxmlformats.org/wordprocessingml/2006/main">
        <w:t xml:space="preserve">1. ঈশ্বর আমাদের সাথে অপ্রত্যাশিত উপায়ে কথা বলেন</w:t>
      </w:r>
    </w:p>
    <w:p/>
    <w:p>
      <w:r xmlns:w="http://schemas.openxmlformats.org/wordprocessingml/2006/main">
        <w:t xml:space="preserve">2. প্রভুকে আপনাকে নির্দেশ ও নির্দেশনা দেওয়ার অনুমতি দিন</w:t>
      </w:r>
    </w:p>
    <w:p/>
    <w:p>
      <w:r xmlns:w="http://schemas.openxmlformats.org/wordprocessingml/2006/main">
        <w:t xml:space="preserve">1. জন 10:27 আমার ভেড়ারা আমার কণ্ঠ শোনে; আমি তাদের চিনি, এবং তারা আমাকে অনুসরণ করে।</w:t>
      </w:r>
    </w:p>
    <w:p/>
    <w:p>
      <w:r xmlns:w="http://schemas.openxmlformats.org/wordprocessingml/2006/main">
        <w:t xml:space="preserve">2. গীতসংহিতা 32:8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Ezekiel 21:2 হে মনুষ্যসন্তান, জেরুজালেমের দিকে মুখ রাখো, পবিত্র স্থানের দিকে তোমার বাক্য ত্যাগ কর এবং ইস্রায়েল দেশের বিরুদ্ধে ভবিষ্যদ্বাণী কর,</w:t>
      </w:r>
    </w:p>
    <w:p/>
    <w:p>
      <w:r xmlns:w="http://schemas.openxmlformats.org/wordprocessingml/2006/main">
        <w:t xml:space="preserve">এই অনুচ্ছেদটি নবী ইজেকিয়েলকে বিচার এবং সতর্কবাণীর সাথে ইস্রায়েলের দেশে ভবিষ্যদ্বাণী করার নির্দেশ দেয়।</w:t>
      </w:r>
    </w:p>
    <w:p/>
    <w:p>
      <w:r xmlns:w="http://schemas.openxmlformats.org/wordprocessingml/2006/main">
        <w:t xml:space="preserve">1. "অনুতাপের প্রয়োজন: ইজেকিয়েলের একটি বার্তা"</w:t>
      </w:r>
    </w:p>
    <w:p/>
    <w:p>
      <w:r xmlns:w="http://schemas.openxmlformats.org/wordprocessingml/2006/main">
        <w:t xml:space="preserve">2. "তাঁর লোকেদের প্রতি ঈশ্বরের সতর্কবাণী: Ezekiel 21 এর একটি অধ্যয়ন"</w:t>
      </w:r>
    </w:p>
    <w:p/>
    <w:p>
      <w:r xmlns:w="http://schemas.openxmlformats.org/wordprocessingml/2006/main">
        <w:t xml:space="preserve">1. Jeremiah 7:21-28 - যিহূদার লোকেদের জন্য অনুতাপ বা শাস্তি পেতে ঈশ্বরের সতর্কবাণী।</w:t>
      </w:r>
    </w:p>
    <w:p/>
    <w:p>
      <w:r xmlns:w="http://schemas.openxmlformats.org/wordprocessingml/2006/main">
        <w:t xml:space="preserve">2. ইশাইয়া 55:6-7 - ঈশ্বরের আমন্ত্রণ তাঁকে খোঁজার এবং তাঁর করুণা পাওয়ার জন্য।</w:t>
      </w:r>
    </w:p>
    <w:p/>
    <w:p>
      <w:r xmlns:w="http://schemas.openxmlformats.org/wordprocessingml/2006/main">
        <w:t xml:space="preserve">Ezekiel 21:3 আর ইস্রায়েল দেশকে বল, সদাপ্রভু এই কথা কহেন; দেখ, আমি তোমার বিরুদ্ধে আছি, আমি তার খাপ থেকে আমার তলোয়ার বের করব এবং তোমার কাছ থেকে ধার্মিক ও দুষ্টদের বিচ্ছিন্ন করব।</w:t>
      </w:r>
    </w:p>
    <w:p/>
    <w:p>
      <w:r xmlns:w="http://schemas.openxmlformats.org/wordprocessingml/2006/main">
        <w:t xml:space="preserve">প্রভু ইজেকিয়েলের মাধ্যমে ঘোষণা করেন যে তিনি ইস্রায়েলের দেশ থেকে ধার্মিক এবং দুষ্ট উভয়কেই কেটে ফেলার জন্য তার তলোয়ার টানবেন।</w:t>
      </w:r>
    </w:p>
    <w:p/>
    <w:p>
      <w:r xmlns:w="http://schemas.openxmlformats.org/wordprocessingml/2006/main">
        <w:t xml:space="preserve">1. প্রভুর তলোয়ার: সমস্ত মানুষের উপর ঈশ্বরের বিচার</w:t>
      </w:r>
    </w:p>
    <w:p/>
    <w:p>
      <w:r xmlns:w="http://schemas.openxmlformats.org/wordprocessingml/2006/main">
        <w:t xml:space="preserve">2. প্রভুর দৃষ্টিতে ন্যায়পরায়ণ জীবনযাপন: পবিত্রতার আহ্বান</w:t>
      </w:r>
    </w:p>
    <w:p/>
    <w:p>
      <w:r xmlns:w="http://schemas.openxmlformats.org/wordprocessingml/2006/main">
        <w:t xml:space="preserve">1. রোমানস 3:10-12 - "কোনও ধার্মিক নেই, নেই, একজনও নেই: 11 এমন কেউ নেই যে বোঝে, এমন কেউ নেই যে ঈশ্বরের সন্ধান করে৷ এমন কেউ নেই যে ভালো করে, না, একজনও নয়।"</w:t>
      </w:r>
    </w:p>
    <w:p/>
    <w:p>
      <w:r xmlns:w="http://schemas.openxmlformats.org/wordprocessingml/2006/main">
        <w:t xml:space="preserve">2. হিব্রু 12:14 - "সকল মানুষের সাথে শান্তি অনুসরণ করুন, এবং পবিত্রতা, যা ছাড়া কেউ প্রভুকে দেখতে পাবে না।"</w:t>
      </w:r>
    </w:p>
    <w:p/>
    <w:p>
      <w:r xmlns:w="http://schemas.openxmlformats.org/wordprocessingml/2006/main">
        <w:t xml:space="preserve">Ezekiel 21:4 আমি তোমার মধ্য থেকে ধার্মিক ও দুষ্টকে বিচ্ছিন্ন করব, তাই আমার তলোয়ার তার খাপ থেকে দক্ষিণ থেকে উত্তর পর্যন্ত সমস্ত মানুষের বিরুদ্ধে বের হয়ে যাবে।</w:t>
      </w:r>
    </w:p>
    <w:p/>
    <w:p>
      <w:r xmlns:w="http://schemas.openxmlformats.org/wordprocessingml/2006/main">
        <w:t xml:space="preserve">ঈশ্বরের বিচার দক্ষিণ থেকে উত্তর সমস্ত মানুষের উপর আসবে.</w:t>
      </w:r>
    </w:p>
    <w:p/>
    <w:p>
      <w:r xmlns:w="http://schemas.openxmlformats.org/wordprocessingml/2006/main">
        <w:t xml:space="preserve">1. ঈশ্বরের ন্যায়বিচারের তলোয়ার - Ezekiel 21:4</w:t>
      </w:r>
    </w:p>
    <w:p/>
    <w:p>
      <w:r xmlns:w="http://schemas.openxmlformats.org/wordprocessingml/2006/main">
        <w:t xml:space="preserve">2. ঈশ্বরের বিচার নিরপেক্ষ - Ezekiel 21:4</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Jeremiah 17:10 - আমি, প্রভু, হৃদয় অনুসন্ধান করি এবং মন পরীক্ষা করি, প্রতিটি ব্যক্তিকে তাদের আচরণ অনুসারে, তাদের কাজের প্রাপ্য অনুসারে পুরস্কৃত করতে।</w:t>
      </w:r>
    </w:p>
    <w:p/>
    <w:p>
      <w:r xmlns:w="http://schemas.openxmlformats.org/wordprocessingml/2006/main">
        <w:t xml:space="preserve">Ezekiel 21:5 যাতে সমস্ত মানুষ জানতে পারে যে আমি সদাপ্রভু তাঁর খাপ থেকে আমার তলোয়ার বের করেছি; তা আর ফিরে আসবে না।</w:t>
      </w:r>
    </w:p>
    <w:p/>
    <w:p>
      <w:r xmlns:w="http://schemas.openxmlformats.org/wordprocessingml/2006/main">
        <w:t xml:space="preserve">ঈশ্বর তাঁর তরবারি বের করেছেন এবং তা খাপে ফিরিয়ে দেওয়া হবে না।</w:t>
      </w:r>
    </w:p>
    <w:p/>
    <w:p>
      <w:r xmlns:w="http://schemas.openxmlformats.org/wordprocessingml/2006/main">
        <w:t xml:space="preserve">1. ঈশ্বরের ন্যায়বিচারের তলোয়ার: এটি ফিরে আসবে না</w:t>
      </w:r>
    </w:p>
    <w:p/>
    <w:p>
      <w:r xmlns:w="http://schemas.openxmlformats.org/wordprocessingml/2006/main">
        <w:t xml:space="preserve">2. প্রভুর শক্তি এবং সার্বভৌমত্ব: তার তলোয়ার এগিয়ে দেওয়া</w:t>
      </w:r>
    </w:p>
    <w:p/>
    <w:p>
      <w:r xmlns:w="http://schemas.openxmlformats.org/wordprocessingml/2006/main">
        <w:t xml:space="preserve">1. Isaiah 34:5-6 "কারণ আমার তলোয়ার স্বর্গে স্নান করা হবে: দেখ, এটি ইদুমিয়ার উপর এবং আমার অভিশাপের লোকদের উপর, বিচারের জন্য নেমে আসবে। সদাপ্রভুর তলোয়ার রক্তে পূর্ণ, এটি চর্বি দিয়ে চর্বি, ভেড়া ও ছাগলের রক্ত দিয়ে, মেষের কিডনির চর্বি দিয়ে।</w:t>
      </w:r>
    </w:p>
    <w:p/>
    <w:p>
      <w:r xmlns:w="http://schemas.openxmlformats.org/wordprocessingml/2006/main">
        <w:t xml:space="preserve">2. রোমানস 13:1-4 "প্রত্যেক আত্মা উচ্চ ক্ষমতার অধীন হোক। কারণ ঈশ্বর ছাড়া আর কোন শক্তি নেই: শক্তিগুলি যা ঈশ্বরের দ্বারা নির্ধারিত। তাই যে কেউ সেই শক্তিকে প্রতিরোধ করে, সে ঈশ্বরের আদেশকে প্রতিরোধ করে: এবং যারা বিরোধিতা করে তারা নিজেরাই শাস্তি ভোগ করবে। কারণ শাসকরা ভাল কাজের জন্য ভয় নয়, কিন্তু মন্দের জন্য। তাহলে কি আপনি ক্ষমতাকে ভয় পাবেন না? যা ভাল তা করুন, এবং আপনার প্রশংসাও হবে: কারণ তিনি আপনার মঙ্গলের জন্য ঈশ্বরের পরিচারক৷ কিন্তু আপনি যদি মন্দ কাজ করেন তবে ভয় পাবেন; কারণ তিনি নিরর্থক তলোয়ার বহন করেন না, কারণ তিনি ঈশ্বরের মন্ত্রী, যিনি মন্দ কাজ করেন তার উপর ক্রোধ কার্যকর করার জন্য প্রতিশোধ গ্রহণকারী৷ "</w:t>
      </w:r>
    </w:p>
    <w:p/>
    <w:p>
      <w:r xmlns:w="http://schemas.openxmlformats.org/wordprocessingml/2006/main">
        <w:t xml:space="preserve">Ezekiel 21:6 অতএব, হে মানবসন্তান, তোমার কোমর ভেঙ্গে দীর্ঘশ্বাস ফেল; এবং তাদের চোখের সামনে তিক্ত দীর্ঘশ্বাস।</w:t>
      </w:r>
    </w:p>
    <w:p/>
    <w:p>
      <w:r xmlns:w="http://schemas.openxmlformats.org/wordprocessingml/2006/main">
        <w:t xml:space="preserve">প্রভু ইজেকিয়েলকে জেরুজালেমের লোকদের সামনে গভীরভাবে শোক করার নির্দেশ দেন।</w:t>
      </w:r>
    </w:p>
    <w:p/>
    <w:p>
      <w:r xmlns:w="http://schemas.openxmlformats.org/wordprocessingml/2006/main">
        <w:t xml:space="preserve">1: আমাদের অন্যদের পাপের জন্য গভীরভাবে শোক করতে ইচ্ছুক হতে হবে।</w:t>
      </w:r>
    </w:p>
    <w:p/>
    <w:p>
      <w:r xmlns:w="http://schemas.openxmlformats.org/wordprocessingml/2006/main">
        <w:t xml:space="preserve">2: যারা কাঁদে তাদের সাথে আমাদের কাঁদতে শিখতে হবে।</w:t>
      </w:r>
    </w:p>
    <w:p/>
    <w:p>
      <w:r xmlns:w="http://schemas.openxmlformats.org/wordprocessingml/2006/main">
        <w:t xml:space="preserve">1: বিলাপ 3:19-20 - আমার দুর্দশা এবং আমার দুঃখ, কৃমি এবং পিত্তের কথা মনে রাখা। আমার আত্মা এখনও তাদের স্মরণে আছে, এবং আমার মধ্যে বিনীত।</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Ezekiel 21:7 এবং যখন তারা তোমাকে বলবে, কেন তুমি দীর্ঘশ্বাস ফেলছ? তুমি উত্তর দেবে, খবরের জন্য; কারণ এটি আসে: এবং প্রত্যেক হৃদয় গলে যাবে, এবং সমস্ত হাত দুর্বল হবে, এবং প্রতিটি আত্মা অজ্ঞান হয়ে যাবে, এবং সমস্ত হাঁটু জলের মত দুর্বল হবে: দেখ, এটি আসবে এবং তা সম্পন্ন হবে, প্রভু সদাপ্রভু বলেন।</w:t>
      </w:r>
    </w:p>
    <w:p/>
    <w:p>
      <w:r xmlns:w="http://schemas.openxmlformats.org/wordprocessingml/2006/main">
        <w:t xml:space="preserve">ভগবান খারাপ খবর আসার ব্যাপারে সতর্ক করেন এবং বলেন যে সকলে আতঙ্ক ও ভয়ে ভরে যাবে।</w:t>
      </w:r>
    </w:p>
    <w:p/>
    <w:p>
      <w:r xmlns:w="http://schemas.openxmlformats.org/wordprocessingml/2006/main">
        <w:t xml:space="preserve">1. প্রভুর ভয়: খারাপ খবরের প্রতি কীভাবে সাড়া দেওয়া যায়</w:t>
      </w:r>
    </w:p>
    <w:p/>
    <w:p>
      <w:r xmlns:w="http://schemas.openxmlformats.org/wordprocessingml/2006/main">
        <w:t xml:space="preserve">2. কষ্টের সময়ে ঈশ্বরের সার্বভৌমত্ব</w:t>
      </w:r>
    </w:p>
    <w:p/>
    <w:p>
      <w:r xmlns:w="http://schemas.openxmlformats.org/wordprocessingml/2006/main">
        <w:t xml:space="preserve">1. ইশাইয়া 8:11-13 - কারণ সদাপ্রভু আমার উপর তাঁর শক্তিশালী হাত দিয়ে আমার সাথে এই কথা বলেছিলেন, এবং এই লোকদের পথে না চলার জন্য আমাকে সতর্ক করে দিয়েছিলেন, এই বলে: 12 এই লোকেরা যাকে ষড়যন্ত্র বলে তাকে ষড়যন্ত্র বলবেন না, এবং তারা যা ভয় পায় তা ভয় করো না এবং ভয়ও করো না। 13কিন্তু বাহিনীগণের সদাপ্রভু, তুমি তাঁকে পবিত্র বলে সম্মান করবে। তাকে আপনার ভয় হতে দিন এবং তাকে আপনার ভয় হতে দিন।</w:t>
      </w:r>
    </w:p>
    <w:p/>
    <w:p>
      <w:r xmlns:w="http://schemas.openxmlformats.org/wordprocessingml/2006/main">
        <w:t xml:space="preserve">2. ম্যাথু 10:28 - এবং যারা শরীরকে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Ezekiel 21:8 আবার সদাপ্রভুর বাক্য আমার কাছে এলো,</w:t>
      </w:r>
    </w:p>
    <w:p/>
    <w:p>
      <w:r xmlns:w="http://schemas.openxmlformats.org/wordprocessingml/2006/main">
        <w:t xml:space="preserve">ঈশ্বর ইজেকিয়েলকে জেরুজালেমের বিরুদ্ধে ভবিষ্যদ্বাণী করার নির্দেশ দেন।</w:t>
      </w:r>
    </w:p>
    <w:p/>
    <w:p>
      <w:r xmlns:w="http://schemas.openxmlformats.org/wordprocessingml/2006/main">
        <w:t xml:space="preserve">1. আমাদের জীবনে ঈশ্বরের নির্দেশ অনুসরণের গুরুত্ব</w:t>
      </w:r>
    </w:p>
    <w:p/>
    <w:p>
      <w:r xmlns:w="http://schemas.openxmlformats.org/wordprocessingml/2006/main">
        <w:t xml:space="preserve">2. আমাদের জন্য ঈশ্বরের পরিকল্পনা সবসময় আমাদের উপকারের জন্য হয়</w:t>
      </w:r>
    </w:p>
    <w:p/>
    <w:p>
      <w:r xmlns:w="http://schemas.openxmlformats.org/wordprocessingml/2006/main">
        <w:t xml:space="preserve">1. Jeremiah 29:11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Deuteronomy 11:26-28 দেখুন, আমি আজ তোমাদের সামনে আশীর্বাদ ও অভিশাপ রাখছি যদি তোমরা তোমাদের ঈশ্বর সদাপ্রভুর আদেশ পালন কর যা আমি আজ তোমাদের দিচ্ছি; অভিশাপ যদি তোমরা তোমাদের ঈশ্বর সদাপ্রভুর আদেশ অমান্য কর এবং আমি আজ তোমাদের যে পথে আজ্ঞা দিচ্ছি তা থেকে ফিরে যাও।</w:t>
      </w:r>
    </w:p>
    <w:p/>
    <w:p>
      <w:r xmlns:w="http://schemas.openxmlformats.org/wordprocessingml/2006/main">
        <w:t xml:space="preserve">Ezekiel 21:9 হে মনুষ্যসন্তান, ভাববাণী বল, সদাপ্রভু এই কথা কহেন; বলুন, একটি তলোয়ার, একটি তরবারি তীক্ষ্ণ, এবং সজ্জিত:</w:t>
      </w:r>
    </w:p>
    <w:p/>
    <w:p>
      <w:r xmlns:w="http://schemas.openxmlformats.org/wordprocessingml/2006/main">
        <w:t xml:space="preserve">একটি তলোয়ার ধারালো এবং ব্যবহারের জন্য প্রস্তুত।</w:t>
      </w:r>
    </w:p>
    <w:p/>
    <w:p>
      <w:r xmlns:w="http://schemas.openxmlformats.org/wordprocessingml/2006/main">
        <w:t xml:space="preserve">1. ঈশ্বর চূড়ান্ত কর্তৃত্ব এবং বিচারক।</w:t>
      </w:r>
    </w:p>
    <w:p/>
    <w:p>
      <w:r xmlns:w="http://schemas.openxmlformats.org/wordprocessingml/2006/main">
        <w:t xml:space="preserve">2. ন্যায়ের তরবারি জন্য প্রস্তুত.</w:t>
      </w:r>
    </w:p>
    <w:p/>
    <w:p>
      <w:r xmlns:w="http://schemas.openxmlformats.org/wordprocessingml/2006/main">
        <w:t xml:space="preserve">1. জন 19:11 - "যীশু উত্তর দিয়েছিলেন, 'আমার উপর তোমার কোন ক্ষমতা থাকবে না যদি এটা তোমাকে উপর থেকে না দেওয়া হয়।'</w:t>
      </w:r>
    </w:p>
    <w:p/>
    <w:p>
      <w:r xmlns:w="http://schemas.openxmlformats.org/wordprocessingml/2006/main">
        <w:t xml:space="preserve">2. রোমানস 12:19 -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Ezekiel 21:10 এটাকে তীক্ষ্ণ করা হয় একটা ক্ষতবিক্ষত বধ করার জন্য; এটাকে সজ্জিত করা হয়েছে যাতে এটি উজ্জ্বল হতে পারে: তাহলে কি আমরা আনন্দ করতে পারি? এটা আমার ছেলের লাঠিকে প্রতিটা গাছের মতই ঘৃণা করে।</w:t>
      </w:r>
    </w:p>
    <w:p/>
    <w:p>
      <w:r xmlns:w="http://schemas.openxmlformats.org/wordprocessingml/2006/main">
        <w:t xml:space="preserve">এই অনুচ্ছেদটি এমন একটি অস্ত্রের কথা বলে যা মহান ধ্বংসের জন্য তীক্ষ্ণ করা হয়েছে, তবুও এটি এমনভাবে ব্যবহার করা হয়েছে যা প্রভুর কর্তৃত্বকে উপহাস করে।</w:t>
      </w:r>
    </w:p>
    <w:p/>
    <w:p>
      <w:r xmlns:w="http://schemas.openxmlformats.org/wordprocessingml/2006/main">
        <w:t xml:space="preserve">1. পাপের ধ্বংস: কীভাবে আমাদের পছন্দগুলি ধ্বংসের দিকে নিয়ে যায়</w:t>
      </w:r>
    </w:p>
    <w:p/>
    <w:p>
      <w:r xmlns:w="http://schemas.openxmlformats.org/wordprocessingml/2006/main">
        <w:t xml:space="preserve">2. ঈশ্বরের সার্বভৌমত্ব: কীভাবে আমাদের তাঁর কর্তৃত্বকে সম্মান করতে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Isaiah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Ezekiel 21:11 এবং তিনি তা সজ্জিত করার জন্য দিয়েছেন, যাতে এটি পরিচালনা করা যায়: হত্যাকারীর হাতে দেওয়ার জন্য এই তলোয়ারটি তীক্ষ্ণ করা হয়েছে এবং এটি সাজানো হয়েছে।</w:t>
      </w:r>
    </w:p>
    <w:p/>
    <w:p>
      <w:r xmlns:w="http://schemas.openxmlformats.org/wordprocessingml/2006/main">
        <w:t xml:space="preserve">ঈশ্বর হ্যান্ডেল করা হত্যাকারী একটি ধারালো তলোয়ার দেয়.</w:t>
      </w:r>
    </w:p>
    <w:p/>
    <w:p>
      <w:r xmlns:w="http://schemas.openxmlformats.org/wordprocessingml/2006/main">
        <w:t xml:space="preserve">1. ঈশ্বরের তলোয়ার তীক্ষ্ণ এবং ব্যবহারের জন্য প্রস্তুত</w:t>
      </w:r>
    </w:p>
    <w:p/>
    <w:p>
      <w:r xmlns:w="http://schemas.openxmlformats.org/wordprocessingml/2006/main">
        <w:t xml:space="preserve">2. ঈশ্বরের তলোয়ার ব্যবহার করার জন্য আমাদের প্রস্তুত থাকতে হবে</w:t>
      </w:r>
    </w:p>
    <w:p/>
    <w:p>
      <w:r xmlns:w="http://schemas.openxmlformats.org/wordprocessingml/2006/main">
        <w:t xml:space="preserve">1. হিব্রু 4:12 - কারণ ঈশ্বরের বাক্য জীবন্ত এবং সক্রিয়, যেকোনো দুই ধারের তরবারির চেয়েও তীক্ষ্ণ, আত্মা ও আত্মা, সন্ধি ও মজ্জার বিভাজনে ছিদ্র করে এবং হৃদয়ের চিন্তা ও অভিপ্রায়কে নির্ণয় করে। .</w:t>
      </w:r>
    </w:p>
    <w:p/>
    <w:p>
      <w:r xmlns:w="http://schemas.openxmlformats.org/wordprocessingml/2006/main">
        <w:t xml:space="preserve">2. ম্যাথু 10:34-36 - ভাববেন না যে আমি পৃথিবীতে শান্তি আনতে এসেছি। আমি শান্তি আনতে আসিনি, তলোয়ার নিয়ে এসেছি। কারণ আমি একজন পুরুষকে তার পিতার বিরুদ্ধে, কন্যাকে তার মায়ের বিরুদ্ধে এবং পুত্রবধূকে তার শাশুড়ির বিরুদ্ধে দাঁড় করতে এসেছি৷ আর একজন ব্যক্তির শত্রু হবে তার নিজের পরিবারের লোকেরা।</w:t>
      </w:r>
    </w:p>
    <w:p/>
    <w:p>
      <w:r xmlns:w="http://schemas.openxmlformats.org/wordprocessingml/2006/main">
        <w:t xml:space="preserve">Ezekiel 21:12 হে মনুষ্যসন্তান, ক্রন্দন কর এবং চিৎকার কর, কারণ তা আমার লোকদের উপর হবে, ইস্রায়েলের সমস্ত শাসনকর্তাদের উপর হবে; আমার লোকেদের উপর তলোয়ার দ্বারা ভয় হবে; অতএব তোমার উরুতে আঘাত কর।</w:t>
      </w:r>
    </w:p>
    <w:p/>
    <w:p>
      <w:r xmlns:w="http://schemas.openxmlformats.org/wordprocessingml/2006/main">
        <w:t xml:space="preserve">ইজেকিয়েলের এই অনুচ্ছেদটি ইস্রায়েলীয়দের জন্য একটি সতর্কবাণী হিসাবে কাজ করে যে তাদের অধার্মিকতার কারণে বিচার আসছে।</w:t>
      </w:r>
    </w:p>
    <w:p/>
    <w:p>
      <w:r xmlns:w="http://schemas.openxmlformats.org/wordprocessingml/2006/main">
        <w:t xml:space="preserve">1. "সঠিক বিচারের তলোয়ার" - অধার্মিকতার পরিণতি এবং অনুশোচনার গুরুত্বের উপর।</w:t>
      </w:r>
    </w:p>
    <w:p/>
    <w:p>
      <w:r xmlns:w="http://schemas.openxmlformats.org/wordprocessingml/2006/main">
        <w:t xml:space="preserve">2. "অনুতাপের উরু" - আমাদের অন্যায়কে স্বীকার করার এবং ঈশ্বরের দিকে ফিরে যাওয়ার গুরুত্বের উপর।</w:t>
      </w:r>
    </w:p>
    <w:p/>
    <w:p>
      <w:r xmlns:w="http://schemas.openxmlformats.org/wordprocessingml/2006/main">
        <w:t xml:space="preserve">1. ইশাইয়া 1:16-17 - "তোমরা নিজেদের ধুয়ে নাও; নিজেদেরকে শুচি কর; আমার চোখের সামনে থেকে তোমাদের মন্দ কাজ দূর কর; মন্দ কাজ করা বন্ধ কর, ভাল করতে শিখ; ন্যায়বিচার সন্ধান কর, অত্যাচার সংশোধন কর; অনাথদের ন্যায়বিচার আন, বিধবার কারণ দাবী কর।"</w:t>
      </w:r>
    </w:p>
    <w:p/>
    <w:p>
      <w:r xmlns:w="http://schemas.openxmlformats.org/wordprocessingml/2006/main">
        <w:t xml:space="preserve">2. গীতসংহিতা 51:1-2 - "হে ঈশ্বর, আমার প্রতি দয়া করুন, আপনার অটল ভালবাসা অনুসারে; আপনার প্রচুর করুণা অনুসারে আমার পাপগুলি মুছে ফেলুন। আমার পাপ থেকে আমাকে পুঙ্খানুপুঙ্খভাবে ধুয়ে ফেলুন এবং আমার পাপ থেকে আমাকে শুদ্ধ করুন!"</w:t>
      </w:r>
    </w:p>
    <w:p/>
    <w:p>
      <w:r xmlns:w="http://schemas.openxmlformats.org/wordprocessingml/2006/main">
        <w:t xml:space="preserve">Ezekiel 21:13 কারণ এটা একটা বিচার, আর যদি তরবারি এমনকি লাঠিকেও ঘৃণা করে? এটা আর হবে না, প্রভু সদাপ্রভু বলেন।</w:t>
      </w:r>
    </w:p>
    <w:p/>
    <w:p>
      <w:r xmlns:w="http://schemas.openxmlformats.org/wordprocessingml/2006/main">
        <w:t xml:space="preserve">ঈশ্বর অবাধ্যতা কবুল করবেন না, যদিও এটি একটি পরীক্ষা হতে পারে।</w:t>
      </w:r>
    </w:p>
    <w:p/>
    <w:p>
      <w:r xmlns:w="http://schemas.openxmlformats.org/wordprocessingml/2006/main">
        <w:t xml:space="preserve">1 - আমাদের প্রলোভন আমাদেরকে ঈশ্বরের পথ থেকে দূরে সরিয়ে দেওয়া উচিত নয়।</w:t>
      </w:r>
    </w:p>
    <w:p/>
    <w:p>
      <w:r xmlns:w="http://schemas.openxmlformats.org/wordprocessingml/2006/main">
        <w:t xml:space="preserve">2 - যেকোনো পরীক্ষা বা প্রলোভন সত্ত্বেও আমাদের অবশ্যই ঈশ্বরের প্রতি বিশ্বস্ত থাকতে হবে।</w:t>
      </w:r>
    </w:p>
    <w:p/>
    <w:p>
      <w:r xmlns:w="http://schemas.openxmlformats.org/wordprocessingml/2006/main">
        <w:t xml:space="preserve">1 -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Ezekiel 21:14 অতএব, হে মনুষ্যসন্তান, তুমি ভবিষ্যদ্বাণী কর, এবং তোমার হাত একত্রিত কর, এবং তলোয়ারটি তৃতীয়বার দ্বিগুণ হোক, নিহতদের তলোয়ার: এটি সেই মহান ব্যক্তিদের তলোয়ার যা নিহত হয়, যা প্রবেশ করে। তাদের গোপন চেম্বার।</w:t>
      </w:r>
    </w:p>
    <w:p/>
    <w:p>
      <w:r xmlns:w="http://schemas.openxmlformats.org/wordprocessingml/2006/main">
        <w:t xml:space="preserve">প্রভু ইজেকিয়েলকে ভবিষ্যদ্বাণী করতে এবং নিহত হওয়া মহান ব্যক্তিদের বোঝাতে তার হাত তিনবার একত্রিত করার আদেশ দেন।</w:t>
      </w:r>
    </w:p>
    <w:p/>
    <w:p>
      <w:r xmlns:w="http://schemas.openxmlformats.org/wordprocessingml/2006/main">
        <w:t xml:space="preserve">1. ভবিষ্যদ্বাণীর শক্তি এবং তাৎপর্য</w:t>
      </w:r>
    </w:p>
    <w:p/>
    <w:p>
      <w:r xmlns:w="http://schemas.openxmlformats.org/wordprocessingml/2006/main">
        <w:t xml:space="preserve">2. প্রভুর অবাধ্যতার পরিণতি</w:t>
      </w:r>
    </w:p>
    <w:p/>
    <w:p>
      <w:r xmlns:w="http://schemas.openxmlformats.org/wordprocessingml/2006/main">
        <w:t xml:space="preserve">1. Jeremiah 1:9 - তারপর প্রভু তার হাত বাড়িয়ে দিলেন এবং আমার মুখ স্পর্শ করলেন। প্রভু আমাকে বললেন, 'দেখ, আমি আমার কথা তোমার মুখে দিয়েছি৷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Ezekiel 21:15 আমি তাদের সমস্ত ফটকের বিরুদ্ধে তরবারির বিন্দু স্থাপন করেছি, যাতে তাদের হৃদয় অজ্ঞান হয়ে যায় এবং তাদের ধ্বংসাবশেষ বহুগুণ বেড়ে যায়: আহা! এটি উজ্জ্বল করা হয়, এটি বধের জন্য আবৃত করা হয়।</w:t>
      </w:r>
    </w:p>
    <w:p/>
    <w:p>
      <w:r xmlns:w="http://schemas.openxmlformats.org/wordprocessingml/2006/main">
        <w:t xml:space="preserve">ঈশ্বরের তলোয়ার দুষ্টদের দরজার বিরুদ্ধে স্থাপন করা হয়, তাদের হৃদয়কে অজ্ঞান করে দেয় এবং তাদের ধ্বংসাবশেষ বৃদ্ধি পায়।</w:t>
      </w:r>
    </w:p>
    <w:p/>
    <w:p>
      <w:r xmlns:w="http://schemas.openxmlformats.org/wordprocessingml/2006/main">
        <w:t xml:space="preserve">1. ঈশ্বরের বিচার নিশ্চিত - Ezekiel 21:15</w:t>
      </w:r>
    </w:p>
    <w:p/>
    <w:p>
      <w:r xmlns:w="http://schemas.openxmlformats.org/wordprocessingml/2006/main">
        <w:t xml:space="preserve">2. আমাদের শত্রুদের সত্ত্বেও দৃঢ় অবস্থান - Ezekiel 21:15</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27:1 - প্রভু আমার আলো এবং আমার পরিত্রাণ; আমি যাকে ভয় করবে? সদাপ্রভুই আমার জীবনের দুর্গ; আমি কাকে ভয় পাব?</w:t>
      </w:r>
    </w:p>
    <w:p/>
    <w:p>
      <w:r xmlns:w="http://schemas.openxmlformats.org/wordprocessingml/2006/main">
        <w:t xml:space="preserve">Ezekiel 21:16 যেদিকেই তোমার মুখ স্থির থাকুক না কেন, ডানদিকে বা বাঁদিকে যাও।</w:t>
      </w:r>
    </w:p>
    <w:p/>
    <w:p>
      <w:r xmlns:w="http://schemas.openxmlformats.org/wordprocessingml/2006/main">
        <w:t xml:space="preserve">ঈশ্বর ইজেকিয়েলকে ডানে বা বামে যে কোন পথেই যেতে বলেন।</w:t>
      </w:r>
    </w:p>
    <w:p/>
    <w:p>
      <w:r xmlns:w="http://schemas.openxmlformats.org/wordprocessingml/2006/main">
        <w:t xml:space="preserve">1. ঈশ্বরের নির্দেশে বিশ্বাস করুন - এমনকি যখন আপনি জানেন না আপনি কোথায় যাচ্ছেন</w:t>
      </w:r>
    </w:p>
    <w:p/>
    <w:p>
      <w:r xmlns:w="http://schemas.openxmlformats.org/wordprocessingml/2006/main">
        <w:t xml:space="preserve">2. ঈশ্বর আপনার সামনে যে পথ নির্ধারণ করেছেন তা অনুসরণ করুন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30:21-22 - আপনি ডানে বা বাম দিকে ঘুরুন, আপনার কান আপনার পিছনে একটি কণ্ঠস্বর শুনতে পাবে, এই বলে, এই পথ; এটা হাঁটা</w:t>
      </w:r>
    </w:p>
    <w:p/>
    <w:p>
      <w:r xmlns:w="http://schemas.openxmlformats.org/wordprocessingml/2006/main">
        <w:t xml:space="preserve">Ezekiel 21:17 আমি আমার হাত একত্রে আঘাত করব এবং আমি আমার ক্রোধকে শান্ত করব: আমি সদাপ্রভু একথা বলেছি।</w:t>
      </w:r>
    </w:p>
    <w:p/>
    <w:p>
      <w:r xmlns:w="http://schemas.openxmlformats.org/wordprocessingml/2006/main">
        <w:t xml:space="preserve">ঈশ্বরের ক্রোধ তাঁর ক্ষমতার প্রদর্শনের মাধ্যমে সন্তুষ্ট হবে।</w:t>
      </w:r>
    </w:p>
    <w:p/>
    <w:p>
      <w:r xmlns:w="http://schemas.openxmlformats.org/wordprocessingml/2006/main">
        <w:t xml:space="preserve">1. ঈশ্বরের করুণা তাঁর ভালবাসার একটি শক্তিশালী অভিব্যক্তি</w:t>
      </w:r>
    </w:p>
    <w:p/>
    <w:p>
      <w:r xmlns:w="http://schemas.openxmlformats.org/wordprocessingml/2006/main">
        <w:t xml:space="preserve">2. ঈশ্বরের ক্রোধের উদ্দেশ্য বোঝা</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গীতসংহিতা 103:8-10 -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w:t>
      </w:r>
    </w:p>
    <w:p/>
    <w:p>
      <w:r xmlns:w="http://schemas.openxmlformats.org/wordprocessingml/2006/main">
        <w:t xml:space="preserve">Ezekiel 21:18 সদাপ্রভুর বাক্য আবার আমার কাছে এলো,</w:t>
      </w:r>
    </w:p>
    <w:p/>
    <w:p>
      <w:r xmlns:w="http://schemas.openxmlformats.org/wordprocessingml/2006/main">
        <w:t xml:space="preserve">প্রভু ইজেকিয়েলের সাথে আসন্ন বিচার সম্পর্কে কথা বলেছেন।</w:t>
      </w:r>
    </w:p>
    <w:p/>
    <w:p>
      <w:r xmlns:w="http://schemas.openxmlformats.org/wordprocessingml/2006/main">
        <w:t xml:space="preserve">1. ঈশ্বরের বিচার অনিবার্য</w:t>
      </w:r>
    </w:p>
    <w:p/>
    <w:p>
      <w:r xmlns:w="http://schemas.openxmlformats.org/wordprocessingml/2006/main">
        <w:t xml:space="preserve">2. প্রভুর সতর্কবাণী শোনা</w:t>
      </w:r>
    </w:p>
    <w:p/>
    <w:p>
      <w:r xmlns:w="http://schemas.openxmlformats.org/wordprocessingml/2006/main">
        <w:t xml:space="preserve">1. Jeremiah 17:5-10</w:t>
      </w:r>
    </w:p>
    <w:p/>
    <w:p>
      <w:r xmlns:w="http://schemas.openxmlformats.org/wordprocessingml/2006/main">
        <w:t xml:space="preserve">2. হিতোপদেশ 3:5-6</w:t>
      </w:r>
    </w:p>
    <w:p/>
    <w:p>
      <w:r xmlns:w="http://schemas.openxmlformats.org/wordprocessingml/2006/main">
        <w:t xml:space="preserve">Ezekiel 21:19 এছাড়াও, হে মনুষ্যসন্তান, তোমাকে দুটি পথ নির্ধারণ কর, যাতে ব্যাবিলনের রাজার তলোয়ার আসতে পারে: উভয়ই এক দেশ থেকে বেরিয়ে আসবে: এবং তুমি একটি জায়গা বেছে নাও, এটিকে বাবিলের মাথায় বেছে নাও। শহরের পথে।</w:t>
      </w:r>
    </w:p>
    <w:p/>
    <w:p>
      <w:r xmlns:w="http://schemas.openxmlformats.org/wordprocessingml/2006/main">
        <w:t xml:space="preserve">ঈশ্বর ইজেকিয়েলকে ব্যাবিলনীয় রাজার তলোয়ার আসার জন্য দুটি পথ নির্ধারণ করতে এবং শহরের দিকে যাওয়ার পথগুলির মধ্যে একটির মাথায় একটি জায়গা বেছে নেওয়ার নির্দেশ দেন।</w:t>
      </w:r>
    </w:p>
    <w:p/>
    <w:p>
      <w:r xmlns:w="http://schemas.openxmlformats.org/wordprocessingml/2006/main">
        <w:t xml:space="preserve">1. দিকনির্দেশের শক্তি: কীভাবে জীবনের সেরা পথটি বেছে নেওয়া যায়</w:t>
      </w:r>
    </w:p>
    <w:p/>
    <w:p>
      <w:r xmlns:w="http://schemas.openxmlformats.org/wordprocessingml/2006/main">
        <w:t xml:space="preserve">2. বিচক্ষণতার গুরুত্ব: কঠিন পরিস্থিতিতে ঈশ্বরের ইচ্ছাকে স্বীকৃতি দেওয়া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Ezekiel 21:20 একটি পথ নির্ধারণ করুন, যাতে তলোয়ারটি অম্মোনীয়দের রাব্বাথে এবং রক্ষিত জেরুজালেমের যিহূদার কাছে আসতে পারে।</w:t>
      </w:r>
    </w:p>
    <w:p/>
    <w:p>
      <w:r xmlns:w="http://schemas.openxmlformats.org/wordprocessingml/2006/main">
        <w:t xml:space="preserve">ঈশ্বর ইজেকিয়েলকে আম্মোনাইটদের রাব্বাথে এবং যিহূদার জেরুজালেমে আসার জন্য তরবারির জন্য একটি পথ নির্ধারণ করার আদেশ দেন।</w:t>
      </w:r>
    </w:p>
    <w:p/>
    <w:p>
      <w:r xmlns:w="http://schemas.openxmlformats.org/wordprocessingml/2006/main">
        <w:t xml:space="preserve">1. আমরা যে পছন্দগুলি করি ফলাফলের দিকে নিয়ে যায়: ইজেকিয়েল 21:20 থেকে পাঠ</w:t>
      </w:r>
    </w:p>
    <w:p/>
    <w:p>
      <w:r xmlns:w="http://schemas.openxmlformats.org/wordprocessingml/2006/main">
        <w:t xml:space="preserve">2. বিশ্বাসে দৃঢ় থাকা: Ezekiel 21:20 এর প্রতিফলন</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Ezekiel 21:21 কারণ ব্যাবিলনের রাজা পথের বিভাজনে, দুই পথের মাথায়, ভবিষ্যদ্বাণী ব্যবহার করার জন্য দাঁড়িয়েছিলেন: তিনি তার তীরগুলি উজ্জ্বল করেছিলেন, তিনি প্রতিমাগুলির সাথে পরামর্শ করেছিলেন, তিনি যকৃতের দিকে তাকাতেন।</w:t>
      </w:r>
    </w:p>
    <w:p/>
    <w:p>
      <w:r xmlns:w="http://schemas.openxmlformats.org/wordprocessingml/2006/main">
        <w:t xml:space="preserve">ব্যাবিলনের রাজা সিদ্ধান্ত নেওয়ার জন্য ভবিষ্যদ্বাণী ব্যবহার করেছিলেন।</w:t>
      </w:r>
    </w:p>
    <w:p/>
    <w:p>
      <w:r xmlns:w="http://schemas.openxmlformats.org/wordprocessingml/2006/main">
        <w:t xml:space="preserve">1: ঈশ্বরের পথই একমাত্র সত্য পথ। হিতোপদেশ 3:5-6</w:t>
      </w:r>
    </w:p>
    <w:p/>
    <w:p>
      <w:r xmlns:w="http://schemas.openxmlformats.org/wordprocessingml/2006/main">
        <w:t xml:space="preserve">2: মিথ্যা প্রতিমা দ্বারা প্রতারিত হবেন না. 1 জন 4:1</w:t>
      </w:r>
    </w:p>
    <w:p/>
    <w:p>
      <w:r xmlns:w="http://schemas.openxmlformats.org/wordprocessingml/2006/main">
        <w:t xml:space="preserve">1: Jeremiah 10:2-3</w:t>
      </w:r>
    </w:p>
    <w:p/>
    <w:p>
      <w:r xmlns:w="http://schemas.openxmlformats.org/wordprocessingml/2006/main">
        <w:t xml:space="preserve">2: ইশাইয়া 44:9-20</w:t>
      </w:r>
    </w:p>
    <w:p/>
    <w:p>
      <w:r xmlns:w="http://schemas.openxmlformats.org/wordprocessingml/2006/main">
        <w:t xml:space="preserve">Ezekiel 21:22 তাঁর ডান হাতে ছিল জেরুজালেমের ভবিষ্যদ্বাণী, সেনাপতি নিযুক্ত করা, বধ্যভূমিতে মুখ খোলা, চিৎকার করে আওয়াজ উচ্চারণ করা, ফটকগুলির বিরুদ্ধে ঝাঁকড়া মেষ নিয়োগ করা, একটি পর্বত নিক্ষেপ করা এবং নির্মাণ করা। একটি দুর্গ.</w:t>
      </w:r>
    </w:p>
    <w:p/>
    <w:p>
      <w:r xmlns:w="http://schemas.openxmlformats.org/wordprocessingml/2006/main">
        <w:t xml:space="preserve">ভাববাদী ইজেকিয়েল ব্যাবিলনের রাজার ডান হাতের প্রভুর কাছ থেকে জেরুজালেমের বিরুদ্ধে যুদ্ধের সিদ্ধান্ত নেওয়ার একটি চিত্র বর্ণনা করেছেন।</w:t>
      </w:r>
    </w:p>
    <w:p/>
    <w:p>
      <w:r xmlns:w="http://schemas.openxmlformats.org/wordprocessingml/2006/main">
        <w:t xml:space="preserve">1. ঈশ্বর নিয়ন্ত্রণে আছেন: এমনকি যুদ্ধের সময়েও</w:t>
      </w:r>
    </w:p>
    <w:p/>
    <w:p>
      <w:r xmlns:w="http://schemas.openxmlformats.org/wordprocessingml/2006/main">
        <w:t xml:space="preserve">2. ঈশ্বরের পরিকল্পনায় বিশ্বাস করা: এমনকি যখন এটি কঠিন হয়</w:t>
      </w:r>
    </w:p>
    <w:p/>
    <w:p>
      <w:r xmlns:w="http://schemas.openxmlformats.org/wordprocessingml/2006/main">
        <w:t xml:space="preserve">1. ইশাইয়া 55:8-9 - 'কারণ আমার চিন্তা তোমার চিন্তা নয়, তোমার পথও আমার পথ নয়,' প্রভু ঘোষণা করেন। 'আকাশ যেমন পৃথিবীর চেয়ে উঁচু, তেমনি তোমার পথের চেয়ে আমার পথ এবং তোমার চিন্তার চেয়ে আমার চিন্তা।'</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Ezekiel 21:23 এবং এটা তাদের কাছে তাদের দৃষ্টিতে মিথ্যা ভবিষ্যদ্বাণীর মত হবে, যারা শপথ করেছে তাদের কাছে; কিন্তু তিনি অন্যায়ের কথা স্মরণ করার জন্য ডাকবেন, যাতে তারা ধরা যায়।</w:t>
      </w:r>
    </w:p>
    <w:p/>
    <w:p>
      <w:r xmlns:w="http://schemas.openxmlformats.org/wordprocessingml/2006/main">
        <w:t xml:space="preserve">যারা মিথ্যা শপথ করেছে তাদের কাছে ঈশ্বরের ন্যায়বিচার ও সত্য প্রকাশের কথা এই আয়াতে বলা হয়েছে।</w:t>
      </w:r>
    </w:p>
    <w:p/>
    <w:p>
      <w:r xmlns:w="http://schemas.openxmlformats.org/wordprocessingml/2006/main">
        <w:t xml:space="preserve">1: ঈশ্বরের ন্যায় ও সত্য সর্বদা বিজয়ী হবে।</w:t>
      </w:r>
    </w:p>
    <w:p/>
    <w:p>
      <w:r xmlns:w="http://schemas.openxmlformats.org/wordprocessingml/2006/main">
        <w:t xml:space="preserve">2: ঈশ্বরের সামনে আমাদের শপথ রাখতে আমাদের সতর্ক হওয়া উচিত।</w:t>
      </w:r>
    </w:p>
    <w:p/>
    <w:p>
      <w:r xmlns:w="http://schemas.openxmlformats.org/wordprocessingml/2006/main">
        <w:t xml:space="preserve">1: জেমস 5:12 - "কিন্তু সর্বোপরি, আমার ভাইয়েরা, স্বর্গ বা পৃথিবী বা অন্য কিছুর নামে শপথ করবেন না৷ আপনার হ্যাঁ হ্যাঁ হতে দিন এবং আপনার না, না, বা আপনি নিন্দিত হবেন৷</w:t>
      </w:r>
    </w:p>
    <w:p/>
    <w:p>
      <w:r xmlns:w="http://schemas.openxmlformats.org/wordprocessingml/2006/main">
        <w:t xml:space="preserve">2: রোমানস 12:17-18 -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w:t>
      </w:r>
    </w:p>
    <w:p/>
    <w:p>
      <w:r xmlns:w="http://schemas.openxmlformats.org/wordprocessingml/2006/main">
        <w:t xml:space="preserve">Ezekiel 21:24 অতএব প্রভু সদাপ্রভু এই কথা কহেন; কেননা তোমরা তোমাদের পাপ স্মরণ করিয়ে দিয়েছ, যাতে তোমাদের পাপ প্রকাশিত হয়, যাতে তোমাদের সমস্ত পাপ প্রকাশ পায়৷ কারণ, আমি বলছি, তোমরা স্মরণ করতে এসেছ, তোমাদের হাতে ধরা হবে৷</w:t>
      </w:r>
    </w:p>
    <w:p/>
    <w:p>
      <w:r xmlns:w="http://schemas.openxmlformats.org/wordprocessingml/2006/main">
        <w:t xml:space="preserve">প্রভু ঈশ্বর সতর্ক করেছেন যে লোকেদের পাপাচার খুঁজে পাওয়া যাবে এবং তাদের পাপ মনে রাখার ফলে তাদের হাতে ধরা হবে।</w:t>
      </w:r>
    </w:p>
    <w:p/>
    <w:p>
      <w:r xmlns:w="http://schemas.openxmlformats.org/wordprocessingml/2006/main">
        <w:t xml:space="preserve">1. "মনে রাখা অন্যায়ের পরিণতি"</w:t>
      </w:r>
    </w:p>
    <w:p/>
    <w:p>
      <w:r xmlns:w="http://schemas.openxmlformats.org/wordprocessingml/2006/main">
        <w:t xml:space="preserve">2. "বিচারের ঈশ্বরের হাত"</w:t>
      </w:r>
    </w:p>
    <w:p/>
    <w:p>
      <w:r xmlns:w="http://schemas.openxmlformats.org/wordprocessingml/2006/main">
        <w:t xml:space="preserve">1. হিতোপদেশ 14:34 - "ধার্ম্মিকতা একটি জাতিকে উন্নত করে, কিন্তু পাপ যে কোনো জাতির জন্য অপমান।"</w:t>
      </w:r>
    </w:p>
    <w:p/>
    <w:p>
      <w:r xmlns:w="http://schemas.openxmlformats.org/wordprocessingml/2006/main">
        <w:t xml:space="preserve">2. জেমস 2:10-11 - "কেননা যে কেউ পুরো আইন পালন করে কিন্তু একটি বিন্দুতে ব্যর্থ হয় সে তার সমস্ত কিছুর জন্য দায়ী। কারণ যিনি বলেছেন, ব্যভিচার কোরো না, তিনিও বলেছেন, খুন করো না। ব্যভিচার কর কিন্তু খুন কর, তুমি আইন লঙ্ঘনকারী হয়ে গেছ।"</w:t>
      </w:r>
    </w:p>
    <w:p/>
    <w:p>
      <w:r xmlns:w="http://schemas.openxmlformats.org/wordprocessingml/2006/main">
        <w:t xml:space="preserve">Ezekiel 21:25 আর তুমি, ইস্রায়েলের অপবিত্র দুষ্ট রাজপুত্র, যাহার দিন আসিতেছে, যখন অন্যায়ের অবসান হইবে,</w:t>
      </w:r>
    </w:p>
    <w:p/>
    <w:p>
      <w:r xmlns:w="http://schemas.openxmlformats.org/wordprocessingml/2006/main">
        <w:t xml:space="preserve">ঈশ্বর দুষ্ট নেতাদের তাদের আসন্ন বিচার সম্পর্কে সতর্ক করেন।</w:t>
      </w:r>
    </w:p>
    <w:p/>
    <w:p>
      <w:r xmlns:w="http://schemas.openxmlformats.org/wordprocessingml/2006/main">
        <w:t xml:space="preserve">1. দুষ্ট নেতৃত্বের পরিণতি</w:t>
      </w:r>
    </w:p>
    <w:p/>
    <w:p>
      <w:r xmlns:w="http://schemas.openxmlformats.org/wordprocessingml/2006/main">
        <w:t xml:space="preserve">2. অনুতাপ এবং ঈশ্বরের ক্ষমা</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Ezekiel 18:30-32 - অতএব, হে ইস্রায়েলের পরিবার, আমি তোমাদের বিচার করব, প্রত্যেকের তার পথ অনুসারে, প্রভু সদাপ্রভু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 কেননা কারো মৃত্যুতে আমি সন্তুষ্ট নই, প্রভু সদাপ্রভু কহেন; তাই পালা, এবং বাস.</w:t>
      </w:r>
    </w:p>
    <w:p/>
    <w:p>
      <w:r xmlns:w="http://schemas.openxmlformats.org/wordprocessingml/2006/main">
        <w:t xml:space="preserve">Ezekiel 21:26 প্রভু সদাপ্রভু এই কথা বলেন; মুকুটটি সরান, এবং মুকুটটি খুলে ফেলুন: এটি একই রকম হবে না: যে নিচু তাকে উন্নীত করুন এবং যে উচ্চ তাকে অপমান করুন।</w:t>
      </w:r>
    </w:p>
    <w:p/>
    <w:p>
      <w:r xmlns:w="http://schemas.openxmlformats.org/wordprocessingml/2006/main">
        <w:t xml:space="preserve">ঈশ্বর আমাদের আদেশ দেন সব ধরনের শ্রেণীবিন্যাস এবং ক্ষমতার ভারসাম্যহীনতা দূর করতে এবং এর পরিবর্তে যারা নম্র এবং নম্র তাদের পদোন্নতি দিতে যারা শক্তিশালী।</w:t>
      </w:r>
    </w:p>
    <w:p/>
    <w:p>
      <w:r xmlns:w="http://schemas.openxmlformats.org/wordprocessingml/2006/main">
        <w:t xml:space="preserve">1. "নম্রতার শক্তি: ক্ষমতার শ্রেণিবিন্যাস উল্টানো"</w:t>
      </w:r>
    </w:p>
    <w:p/>
    <w:p>
      <w:r xmlns:w="http://schemas.openxmlformats.org/wordprocessingml/2006/main">
        <w:t xml:space="preserve">2. "ক্ষমতার স্তরকরণ: মুকুট প্রত্যাখ্যান"</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ফিলিপীয় 2:3-5 -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Ezekiel 21:27 আমি উল্টে দেব, উল্টে ফেলব, উল্টে দেব, এবং এটা আর থাকবে না, যতক্ষণ না সে আসে তার অধিকার; এবং আমি তাকে এটি দেব।</w:t>
      </w:r>
    </w:p>
    <w:p/>
    <w:p>
      <w:r xmlns:w="http://schemas.openxmlformats.org/wordprocessingml/2006/main">
        <w:t xml:space="preserve">এই অনুচ্ছেদটি আমাদের বলে যে ঈশ্বর শেষ পর্যন্ত ন্যায়বিচার আনবেন এবং তা করার অধিকার একমাত্র তাঁরই রয়েছে।</w:t>
      </w:r>
    </w:p>
    <w:p/>
    <w:p>
      <w:r xmlns:w="http://schemas.openxmlformats.org/wordprocessingml/2006/main">
        <w:t xml:space="preserve">1. ঈশ্বরের সার্বভৌমত্ব: ন্যায়বিচার আনতে ঈশ্বরের উপর বিশ্বাস করা</w:t>
      </w:r>
    </w:p>
    <w:p/>
    <w:p>
      <w:r xmlns:w="http://schemas.openxmlformats.org/wordprocessingml/2006/main">
        <w:t xml:space="preserve">2. ঈশ্বরের ন্যায়পরায়ণতা: তাঁর কর্তৃত্বকে স্বীকৃতি দেওয়া</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Ezekiel 21:28 আর হে মানবসন্তান, তুমি ভবিষ্যদ্বাণী করে বল, অম্মোনীয়দের সম্বন্ধে ও তাদের অপমান সম্বন্ধে প্রভু সদাপ্রভু এই কথা কহেন; এমনকি তুমি বলো, তলোয়ার, তলোয়ার টানা হয়েছে: বধের জন্য এটি সাজানো হয়েছে, চকচকে কারণে গ্রাস করার জন্য:</w:t>
      </w:r>
    </w:p>
    <w:p/>
    <w:p>
      <w:r xmlns:w="http://schemas.openxmlformats.org/wordprocessingml/2006/main">
        <w:t xml:space="preserve">ঈশ্বর অম্মোনীয়দের তরবারি দিয়ে শাস্তি দেওয়ার জন্য আহ্বান করছেন, যা বধের জন্য তীক্ষ্ণ করা হচ্ছে।</w:t>
      </w:r>
    </w:p>
    <w:p/>
    <w:p>
      <w:r xmlns:w="http://schemas.openxmlformats.org/wordprocessingml/2006/main">
        <w:t xml:space="preserve">1. ঈশ্বরের ন্যায়বিচারের তলোয়ার: Ezekiel 21:28 এর প্রভাব</w:t>
      </w:r>
    </w:p>
    <w:p/>
    <w:p>
      <w:r xmlns:w="http://schemas.openxmlformats.org/wordprocessingml/2006/main">
        <w:t xml:space="preserve">2. ঈশ্বরের ক্রোধের অনুভূতি তৈরি করা: ইজেকিয়েল 21:28 এর প্রতিক্রিয়া বোঝা</w:t>
      </w:r>
    </w:p>
    <w:p/>
    <w:p>
      <w:r xmlns:w="http://schemas.openxmlformats.org/wordprocessingml/2006/main">
        <w:t xml:space="preserve">1. ইশাইয়া 49:2 - তিনি আমার মুখকে ধারালো তরবারির মত করেছেন, তাঁর হাতের ছায়ায় তিনি আমাকে লুকিয়ে রেখেছিলেন; তিনি আমাকে একটি মসৃণ তীর বানিয়েছিলেন, তার কাঁপুনিতে তিনি আমাকে লুকিয়ে রেখেছিলেন।</w:t>
      </w:r>
    </w:p>
    <w:p/>
    <w:p>
      <w:r xmlns:w="http://schemas.openxmlformats.org/wordprocessingml/2006/main">
        <w:t xml:space="preserve">2. Jeremiah 46:10 - কেননা এই হল প্রভু সর্বশক্তিমান ঈশ্বরের দিন, প্রতিশোধ নেওয়ার দিন, যাতে তিনি তার প্রতিপক্ষের প্রতিশোধ নিতে পারেন: এবং তলোয়ার গ্রাস করবে, এবং এটি তাদের রক্তে তৃপ্ত ও মাতাল হবে : কারণ প্রভু সর্বশক্তিমান ইউফ্রেটিস নদীর তীরে উত্তর দেশে একটি বলিদান করেছেন৷</w:t>
      </w:r>
    </w:p>
    <w:p/>
    <w:p>
      <w:r xmlns:w="http://schemas.openxmlformats.org/wordprocessingml/2006/main">
        <w:t xml:space="preserve">Ezekiel 21:29 যদিও তারা তোমার কাছে অসারতা দেখতে পায়, যখন তারা তোমার কাছে ঐশ্বরিক মিথ্যা বলে, তোমাকে তাদের ঘাড়ে চাপিয়ে দেবার জন্য যারা নিহত হয়েছে, দুষ্টদের, যাদের দিন এসেছে, যখন তাদের অন্যায়ের অবসান হবে।</w:t>
      </w:r>
    </w:p>
    <w:p/>
    <w:p>
      <w:r xmlns:w="http://schemas.openxmlformats.org/wordprocessingml/2006/main">
        <w:t xml:space="preserve">যিহূদার লোকেরা মিথ্যা ভাববাদীদের দ্বারা প্রতারিত হয়েছে যারা তাদের ধ্বংস আনবে।</w:t>
      </w:r>
    </w:p>
    <w:p/>
    <w:p>
      <w:r xmlns:w="http://schemas.openxmlformats.org/wordprocessingml/2006/main">
        <w:t xml:space="preserve">1. মানুষ যতই মিথ্যা ও প্রতারণা করুক না কেন, শেষ পর্যন্ত ঈশ্বরের ন্যায়বিচার করা হবে।</w:t>
      </w:r>
    </w:p>
    <w:p/>
    <w:p>
      <w:r xmlns:w="http://schemas.openxmlformats.org/wordprocessingml/2006/main">
        <w:t xml:space="preserve">2. মিথ্যা নবীরা মানুষকে বিপথে নিয়ে যাবে এবং সত্যকে বোঝার দায়িত্ব আমাদের।</w:t>
      </w:r>
    </w:p>
    <w:p/>
    <w:p>
      <w:r xmlns:w="http://schemas.openxmlformats.org/wordprocessingml/2006/main">
        <w:t xml:space="preserve">1. ইশাইয়া 8:19-20 - যখন তারা আপনাকে বলে, মাধ্যম এবং নেক্রোম্যান্সারদের জিজ্ঞাসা করুন যারা কিচিরমিচির করে এবং বিড়বিড় করে, তখন মানুষের কি তাদের ঈশ্বরের খোঁজ নেওয়া উচিত নয়? তাদের কি জীবিতদের পক্ষ থেকে মৃতদের খোঁজ নেওয়া উচিত? শিক্ষা এবং সাক্ষ্য! যদি তারা এই কথা অনুসারে কথা না বলে, তবে এর কারণ তাদের ভোর নেই।</w:t>
      </w:r>
    </w:p>
    <w:p/>
    <w:p>
      <w:r xmlns:w="http://schemas.openxmlformats.org/wordprocessingml/2006/main">
        <w:t xml:space="preserve">2. Jeremiah 29:8-9 - কারণ বাহিনীগণের প্রভু, ইস্রায়েলের ঈশ্বর এই কথা বলেন: তোমাদের ভাববাদীরা এবং তোমাদের ভবিষ্যদ্বাণী যারা তোমাদের মধ্যে আছে তারা যেন তোমাদেরকে প্রতারিত না করে এবং তারা যে স্বপ্ন দেখে তার কথায় কান দিও না। তারা আমার নামে আপনার কাছে ভবিষ্যদ্বাণী করছে এটা মিথ্যা; আমি তাদের পাঠাইনি, প্রভু ঘোষণা করেন।</w:t>
      </w:r>
    </w:p>
    <w:p/>
    <w:p>
      <w:r xmlns:w="http://schemas.openxmlformats.org/wordprocessingml/2006/main">
        <w:t xml:space="preserve">Ezekiel 21:30 আমি কি এটাকে তার খাপের মধ্যে ফিরিয়ে দেব? আমি তোমার বিচার করব যেখানে তোমাকে সৃষ্টি করা হয়েছিল, তোমার জন্মভূমিতে।</w:t>
      </w:r>
    </w:p>
    <w:p/>
    <w:p>
      <w:r xmlns:w="http://schemas.openxmlformats.org/wordprocessingml/2006/main">
        <w:t xml:space="preserve">আমরা যেখানে সৃষ্টি এবং জন্মগ্রহণ করেছি সেই অনুসারে প্রভু আমাদের বিচার করবেন।</w:t>
      </w:r>
    </w:p>
    <w:p/>
    <w:p>
      <w:r xmlns:w="http://schemas.openxmlformats.org/wordprocessingml/2006/main">
        <w:t xml:space="preserve">1. ঈশ্বরের ন্যায়বিচার নিরপেক্ষ এবং আমাদের উত্স কখনও ভুলে যায় না</w:t>
      </w:r>
    </w:p>
    <w:p/>
    <w:p>
      <w:r xmlns:w="http://schemas.openxmlformats.org/wordprocessingml/2006/main">
        <w:t xml:space="preserve">2. আমরা কোথা থেকে এসেছি সেই অনুসারে প্রভু আমাদের বিচার করেন৷</w:t>
      </w:r>
    </w:p>
    <w:p/>
    <w:p>
      <w:r xmlns:w="http://schemas.openxmlformats.org/wordprocessingml/2006/main">
        <w:t xml:space="preserve">1. Jeremiah 1:5 - "আমি তোমাকে গর্ভে গঠন করার আগে আমি তোমাকে চিনতাম, তোমার জন্মের আগে আমি তোমাকে আলাদা করেছিলাম; আমি তোমাকে জাতিদের জন্য একজন নবী হিসাবে নিযুক্ত করেছিলাম।"</w:t>
      </w:r>
    </w:p>
    <w:p/>
    <w:p>
      <w:r xmlns:w="http://schemas.openxmlformats.org/wordprocessingml/2006/main">
        <w:t xml:space="preserve">2. গীতসংহিতা 139:13-16 - "আপনি আমার অন্তঃস্থ সত্তাকে সৃষ্টি করেছেন; আপনি আমাকে আমার মায়ের গর্ভে একত্রে বুনন। আমি আপনার প্রশংসা করি কারণ আমি ভয়ঙ্কর এবং আশ্চর্যজনকভাবে তৈরি; আপনার কাজগুলি বিস্ময়কর, আমি এটি সম্পূর্ণরূপে জানি। যখন আমাকে গোপন স্থানে তৈরি করা হয়েছিল, যখন আমি পৃথিবীর গভীরে একত্রে বোনা ছিলাম তখন তোমার কাছ থেকে ফ্রেম লুকানো ছিল না, তোমার চোখ আমার অকৃত্রিম শরীর দেখেছিল; তাদের মধ্যে একজন আসার আগে আমার জন্য নির্ধারিত সমস্ত দিনগুলি তোমার বইতে লেখা ছিল। হতে</w:t>
      </w:r>
    </w:p>
    <w:p/>
    <w:p>
      <w:r xmlns:w="http://schemas.openxmlformats.org/wordprocessingml/2006/main">
        <w:t xml:space="preserve">Ezekiel 21:31 এবং আমি তোমার উপর আমার ক্রোধ ঢেলে দেব, আমি আমার ক্রোধের আগুনে তোমার বিরুদ্ধে ফুঁ দিব, এবং তোমাকে পাশবিক লোকদের হাতে তুলে দেব এবং ধ্বংস করতে পারদর্শী।</w:t>
      </w:r>
    </w:p>
    <w:p/>
    <w:p>
      <w:r xmlns:w="http://schemas.openxmlformats.org/wordprocessingml/2006/main">
        <w:t xml:space="preserve">ঈশ্বরের ক্রোধ লোকেদের উপর ঢেলে দেওয়া হবে এবং তারা ধ্বংসাত্মক লোকদের হাতে তুলে দেওয়া হবে।</w:t>
      </w:r>
    </w:p>
    <w:p/>
    <w:p>
      <w:r xmlns:w="http://schemas.openxmlformats.org/wordprocessingml/2006/main">
        <w:t xml:space="preserve">1. অবাধ্যতার পরিণতি: ঈশ্বরের ক্রোধ বোঝা</w:t>
      </w:r>
    </w:p>
    <w:p/>
    <w:p>
      <w:r xmlns:w="http://schemas.openxmlformats.org/wordprocessingml/2006/main">
        <w:t xml:space="preserve">2. অবিশ্বাসের বিপদ: ঈশ্বরের ইচ্ছাকে প্রত্যাখ্যান করার মূল্য</w:t>
      </w:r>
    </w:p>
    <w:p/>
    <w:p>
      <w:r xmlns:w="http://schemas.openxmlformats.org/wordprocessingml/2006/main">
        <w:t xml:space="preserve">1. রোমানস 1:18-32 - যারা তাঁকে প্রত্যাখ্যান করে তাদের বিরুদ্ধে ঈশ্বরের ক্রোধ প্রকাশিত হয়।</w:t>
      </w:r>
    </w:p>
    <w:p/>
    <w:p>
      <w:r xmlns:w="http://schemas.openxmlformats.org/wordprocessingml/2006/main">
        <w:t xml:space="preserve">2. ইশাইয়া 5:20-24 - যারা তাকে মানে না তাদের জন্য ঈশ্বরের বিচার।</w:t>
      </w:r>
    </w:p>
    <w:p/>
    <w:p>
      <w:r xmlns:w="http://schemas.openxmlformats.org/wordprocessingml/2006/main">
        <w:t xml:space="preserve">Ezekiel 21:32 তুমি হবে আগুনের জ্বালানী; তোমার রক্ত দেশের মাঝখানে থাকবে; তোমাকে আর মনে রাখা হবে না, কারণ আমি সদাপ্রভু এই কথা বলেছি।</w:t>
      </w:r>
    </w:p>
    <w:p/>
    <w:p>
      <w:r xmlns:w="http://schemas.openxmlformats.org/wordprocessingml/2006/main">
        <w:t xml:space="preserve">ঈশ্বর আমাদের জীবনের নিয়ন্ত্রণে আছেন এবং তিনি যা প্রয়োজন মনে করবেন তা গ্রহণ করবেন।</w:t>
      </w:r>
    </w:p>
    <w:p/>
    <w:p>
      <w:r xmlns:w="http://schemas.openxmlformats.org/wordprocessingml/2006/main">
        <w:t xml:space="preserve">1. ঈশ্বরের সার্বভৌমত্ব: কঠিন সময়ে ঈশ্বরের উপর বিশ্বাস করা</w:t>
      </w:r>
    </w:p>
    <w:p/>
    <w:p>
      <w:r xmlns:w="http://schemas.openxmlformats.org/wordprocessingml/2006/main">
        <w:t xml:space="preserve">2. ঈশ্বরের পবিত্রতা: অবাধ্যতার পরিণতি</w:t>
      </w:r>
    </w:p>
    <w:p/>
    <w:p>
      <w:r xmlns:w="http://schemas.openxmlformats.org/wordprocessingml/2006/main">
        <w:t xml:space="preserve">1. ইশাইয়া 45:7 - আমি আলো তৈরি করি এবং অন্ধকার সৃষ্টি করি, আমি সমৃদ্ধি আনয়ন করি এবং বিপর্যয় সৃষ্টি করি; আমি, সদাপ্রভু, এই সমস্ত কাজ করি।</w:t>
      </w:r>
    </w:p>
    <w:p/>
    <w:p>
      <w:r xmlns:w="http://schemas.openxmlformats.org/wordprocessingml/2006/main">
        <w:t xml:space="preserve">2. Deuteronomy 28:15 - কিন্তু এটা ঘটবে, যদি তুমি তোমার ঈশ্বর সদাপ্রভুর রব না শোনো, আমি আজ তোমাকে যে সমস্ত আদেশ ও বিধি-বিধান দিচ্ছি তা পালন করতে পালন কর; এই সমস্ত অভিশাপ তোমার উপর আসবে এবং তোমাকে গ্রাস করবে।</w:t>
      </w:r>
    </w:p>
    <w:p/>
    <w:p>
      <w:r xmlns:w="http://schemas.openxmlformats.org/wordprocessingml/2006/main">
        <w:t xml:space="preserve">ইজেকিয়েল অধ্যায় 22 জেরুজালেমের পাপ এবং দুর্নীতি সম্বোধন করে, শহরের মধ্যে সামাজিক এবং নৈতিক অবক্ষয়কে হাইলাইট করে। অধ্যায়টি তাদের কর্মের পরিণতি, ধার্মিক নেতৃত্বের অনুপস্থিতি এবং ঈশ্বরের ন্যায়নিষ্ঠ বিচারের উপর জোর দেয়।</w:t>
      </w:r>
    </w:p>
    <w:p/>
    <w:p>
      <w:r xmlns:w="http://schemas.openxmlformats.org/wordprocessingml/2006/main">
        <w:t xml:space="preserve">1ম অনুচ্ছেদ: অধ্যায়টি জেরুজালেমের লোকদের দ্বারা সংঘটিত পাপের তালিকা দিয়ে শুরু হয়। এর মধ্যে রয়েছে নির্দোষ রক্তপাত, মূর্তিপূজা, দরিদ্র ও দরিদ্রদের নিপীড়ন এবং বিভিন্ন ধরনের যৌন অনৈতিকতা। শহরটিকে দুষ্টতার চুল্লি হিসাবে বর্ণনা করা হয়েছে (ইজেকিয়েল 22:1-12)।</w:t>
      </w:r>
    </w:p>
    <w:p/>
    <w:p>
      <w:r xmlns:w="http://schemas.openxmlformats.org/wordprocessingml/2006/main">
        <w:t xml:space="preserve">2য় অনুচ্ছেদ: ঈশ্বর ধার্মিক নেতাদের অনুপস্থিতিতে দুঃখ প্রকাশ করেন যারা ফাঁকে দাঁড়াবে এবং শহরের জন্য সুপারিশ করবে। বরং নেতারা অসৎ, নিজেদের স্বার্থে জনগণকে শোষণ করে চলেছেন। ঈশ্বর ঘোষণা করেন যে তিনি তাদের উপর তাঁর বিচার আনবেন (ইজেকিয়েল 22:13-22)।</w:t>
      </w:r>
    </w:p>
    <w:p/>
    <w:p>
      <w:r xmlns:w="http://schemas.openxmlformats.org/wordprocessingml/2006/main">
        <w:t xml:space="preserve">3য় অনুচ্ছেদ: অধ্যায় জেরুজালেমের উপর আসন্ন রায়ের একটি প্রাণবন্ত বর্ণনা দিয়ে চলতে থাকে। ঈশ্বর বলেছেন যে তিনি লোকেদের জড়ো করবেন এবং তাদের অশুচিতা দূর করে তাঁর পরিশোধিত আগুনের অধীন করবেন। শহরটি ধ্বংস হয়ে যাবে, এবং লোকেরা জাতিদের মধ্যে ছড়িয়ে পড়বে (ইজেকিয়েল 22:23-31)।</w:t>
      </w:r>
    </w:p>
    <w:p/>
    <w:p>
      <w:r xmlns:w="http://schemas.openxmlformats.org/wordprocessingml/2006/main">
        <w:t xml:space="preserve">সংক্ষেপে,</w:t>
      </w:r>
    </w:p>
    <w:p>
      <w:r xmlns:w="http://schemas.openxmlformats.org/wordprocessingml/2006/main">
        <w:t xml:space="preserve">Ezekiel অধ্যায় বাইশ ঠিকানা</w:t>
      </w:r>
    </w:p>
    <w:p>
      <w:r xmlns:w="http://schemas.openxmlformats.org/wordprocessingml/2006/main">
        <w:t xml:space="preserve">জেরুজালেমের পাপ এবং দুর্নীতি,</w:t>
      </w:r>
    </w:p>
    <w:p>
      <w:r xmlns:w="http://schemas.openxmlformats.org/wordprocessingml/2006/main">
        <w:t xml:space="preserve">ধার্মিক নেতৃত্বের অনুপস্থিতিতে বিলাপ করা এবং ঈশ্বরের বিচার ঘোষণা করা।</w:t>
      </w:r>
    </w:p>
    <w:p/>
    <w:p>
      <w:r xmlns:w="http://schemas.openxmlformats.org/wordprocessingml/2006/main">
        <w:t xml:space="preserve">জেরুজালেমের জনগণের পাপের তালিকা।</w:t>
      </w:r>
    </w:p>
    <w:p>
      <w:r xmlns:w="http://schemas.openxmlformats.org/wordprocessingml/2006/main">
        <w:t xml:space="preserve">ধার্মিক নেতাদের অনুপস্থিতিতে বিলাপ।</w:t>
      </w:r>
    </w:p>
    <w:p>
      <w:r xmlns:w="http://schemas.openxmlformats.org/wordprocessingml/2006/main">
        <w:t xml:space="preserve">ঈশ্বরের রায় ঘোষণা এবং শহরের আসন্ন ধ্বংস.</w:t>
      </w:r>
    </w:p>
    <w:p/>
    <w:p>
      <w:r xmlns:w="http://schemas.openxmlformats.org/wordprocessingml/2006/main">
        <w:t xml:space="preserve">ইজেকিয়েলের এই অধ্যায় জেরুজালেমের পাপ ও দুর্নীতির কথা বলে, ধার্মিক নেতৃত্বের অনুপস্থিতির জন্য বিলাপ করে এবং ঈশ্বরের বিচার ঘোষণা করে। এটি জেরুজালেমের জনগণের দ্বারা সংঘটিত পাপের একটি তালিকা দিয়ে শুরু হয়, যার মধ্যে রয়েছে নির্দোষ রক্তপাত, মূর্তিপূজা, দরিদ্র ও অভাবীদের নিপীড়ন এবং বিভিন্ন ধরণের যৌন অনৈতিকতা। শহরটিকে দুষ্টতার চুল্লি হিসাবে বর্ণনা করা হয়। ঈশ্বর ধার্মিক নেতাদের অনুপস্থিতির জন্য দুঃখ প্রকাশ করেন যারা শহরের জন্য সুপারিশ করবে এবং ফাঁকে দাঁড়াবে। বরং নেতারা অসৎ হয়ে নিজেদের লাভের জন্য জনগণকে শোষণ করেছে। ঈশ্বর ঘোষণা করেন যে তিনি তাদের উপর তাঁর বিচার আনবেন। অধ্যায় জেরুজালেমের উপর আসন্ন রায়ের একটি প্রাণবন্ত বর্ণনা দিয়ে চলতে থাকে। ঈশ্বর বলেছেন যে তিনি লোকেদের জড়ো করবেন এবং তাদের অশুচিতা দূর করে তাঁর পরিশোধিত আগুনের অধীন করবেন। শহর ধ্বংস হবে, এবং মানুষ জাতিদের মধ্যে ছড়িয়ে দেওয়া হবে. অধ্যায়টি তাদের কর্মের পরিণতি, ধার্মিক নেতৃত্বের অনুপস্থিতি এবং ঈশ্বরের ন্যায়নিষ্ঠ বিচারের উপর জোর দেয়।</w:t>
      </w:r>
    </w:p>
    <w:p/>
    <w:p>
      <w:r xmlns:w="http://schemas.openxmlformats.org/wordprocessingml/2006/main">
        <w:t xml:space="preserve">Ezekiel 22:1 তাছাড়া সদাপ্রভুর বাক্য আমার কাছে এলো,</w:t>
      </w:r>
    </w:p>
    <w:p/>
    <w:p>
      <w:r xmlns:w="http://schemas.openxmlformats.org/wordprocessingml/2006/main">
        <w:t xml:space="preserve">প্রভু ইজেকিয়েলের সাথে কথা বলেছিলেন এবং তাকে বিতরণ করার জন্য একটি বার্তা দিয়েছেন।</w:t>
      </w:r>
    </w:p>
    <w:p/>
    <w:p>
      <w:r xmlns:w="http://schemas.openxmlformats.org/wordprocessingml/2006/main">
        <w:t xml:space="preserve">1. ঈশ্বরের বাক্য গুরুত্বপূর্ণ এবং জীবন পরিবর্তনকারী।</w:t>
      </w:r>
    </w:p>
    <w:p/>
    <w:p>
      <w:r xmlns:w="http://schemas.openxmlformats.org/wordprocessingml/2006/main">
        <w:t xml:space="preserve">2. ঈশ্বর তাঁর নবীদের মাধ্যমে আমাদের সাথে কথা বলেন।</w:t>
      </w:r>
    </w:p>
    <w:p/>
    <w:p>
      <w:r xmlns:w="http://schemas.openxmlformats.org/wordprocessingml/2006/main">
        <w:t xml:space="preserve">1. Jeremiah 23:22 - "কিন্তু যদি তারা আমার পরিষদে দাঁড়িয়ে থাকত, তবে তারা আমার লোকদের কাছে আমার কথা ঘোষণা করত, এবং তারা তাদের তাদের মন্দ পথ এবং তাদের মন্দ কাজ থেকে তাদের ফিরিয়ে দিত।"</w:t>
      </w:r>
    </w:p>
    <w:p/>
    <w:p>
      <w:r xmlns:w="http://schemas.openxmlformats.org/wordprocessingml/2006/main">
        <w:t xml:space="preserve">2. 2 টিমোথি 3:16 - "সমস্ত ধর্মগ্রন্থ ঈশ্বর-প্রশ্বাসযুক্ত এবং শিক্ষা, তিরস্কার, সংশোধন এবং ধার্মিকতার প্রশিক্ষণের জন্য দরকারী।"</w:t>
      </w:r>
    </w:p>
    <w:p/>
    <w:p>
      <w:r xmlns:w="http://schemas.openxmlformats.org/wordprocessingml/2006/main">
        <w:t xml:space="preserve">Ezekiel 22:2 এখন, হে মানবসন্তান, তুমি কি বিচার করবে, তুমি কি রক্তাক্ত শহরের বিচার করবে? হ্যাঁ, তুমি তাকে তার সমস্ত জঘন্য কাজ দেখাবে।</w:t>
      </w:r>
    </w:p>
    <w:p/>
    <w:p>
      <w:r xmlns:w="http://schemas.openxmlformats.org/wordprocessingml/2006/main">
        <w:t xml:space="preserve">প্রভু ইজেকিয়েলকে পাপী শহরটির বিচার করার জন্য আহ্বান করেছেন যে এটি যে দুষ্টতা করেছে তা দেখানোর মাধ্যমে।</w:t>
      </w:r>
    </w:p>
    <w:p/>
    <w:p>
      <w:r xmlns:w="http://schemas.openxmlformats.org/wordprocessingml/2006/main">
        <w:t xml:space="preserve">1: আমাদের অবশ্যই আমাদের বিশ্বাসে অবিচল থাকতে হবে এবং আমাদের চারপাশের লোকদের দুষ্টতার মধ্যে পড়ার প্রলোভনকে প্রত্যাখ্যান করতে হবে।</w:t>
      </w:r>
    </w:p>
    <w:p/>
    <w:p>
      <w:r xmlns:w="http://schemas.openxmlformats.org/wordprocessingml/2006/main">
        <w:t xml:space="preserve">2: যারা ধার্মিকতার পথ থেকে বিচ্যুত হয়েছে তাদের কাছে ঈশ্বরের বাক্য ছড়িয়ে দেওয়ার জন্য আমাদের কাজ করতে হবে।</w:t>
      </w:r>
    </w:p>
    <w:p/>
    <w:p>
      <w:r xmlns:w="http://schemas.openxmlformats.org/wordprocessingml/2006/main">
        <w:t xml:space="preserve">1: রোমানস 12:2 - এই জগতের মতো হবেন না, কিন্তু আপনার মনের পুনর্নবীকরণের দ্বারা রূপান্তরিত হন, যাতে আপনি পরীক্ষা করে বুঝতে পারেন যে ঈশ্বরের ইচ্ছা কী, কী ভাল এবং গ্রহণযোগ্য এবং নিখুঁত।</w:t>
      </w:r>
    </w:p>
    <w:p/>
    <w:p>
      <w:r xmlns:w="http://schemas.openxmlformats.org/wordprocessingml/2006/main">
        <w:t xml:space="preserve">2: জেমস 4:7 - তাই ঈশ্বরের কাছে নিজেকে সমর্পণ করুন। শয়তান জরিমানা, এবং তিনি আপনার কাছ থেকে পালিয়ে যাবে।</w:t>
      </w:r>
    </w:p>
    <w:p/>
    <w:p>
      <w:r xmlns:w="http://schemas.openxmlformats.org/wordprocessingml/2006/main">
        <w:t xml:space="preserve">Ezekiel 22:3 তখন তুমি বল, প্রভু সদাপ্রভু এই কথা কহেন, নগর তাহার মাঝখানে রক্তপাত করিতেছে, যেন তাহার সময় আসিতে পারে, এবং নিজেকে অপবিত্র করিবার জন্য নিজের বিরুদ্ধে প্রতিমা তৈরি করে।</w:t>
      </w:r>
    </w:p>
    <w:p/>
    <w:p>
      <w:r xmlns:w="http://schemas.openxmlformats.org/wordprocessingml/2006/main">
        <w:t xml:space="preserve">সদাপ্রভু সদাপ্রভু ঘোষণা করেন যে শহরটি রক্তপাতের জন্য এবং নিজেকে অপবিত্র করার জন্য মূর্তি তৈরির জন্য দোষী, এবং তার বিচারের সময় নিকটবর্তী।</w:t>
      </w:r>
    </w:p>
    <w:p/>
    <w:p>
      <w:r xmlns:w="http://schemas.openxmlformats.org/wordprocessingml/2006/main">
        <w:t xml:space="preserve">1. রক্তপাতের পাপ: অনুতাপের আহ্বান</w:t>
      </w:r>
    </w:p>
    <w:p/>
    <w:p>
      <w:r xmlns:w="http://schemas.openxmlformats.org/wordprocessingml/2006/main">
        <w:t xml:space="preserve">2. মূর্তিপূজা: ঈশ্বর থেকে মুখ ফিরিয়ে নেওয়ার গুরুতর পরিণতি</w:t>
      </w:r>
    </w:p>
    <w:p/>
    <w:p>
      <w:r xmlns:w="http://schemas.openxmlformats.org/wordprocessingml/2006/main">
        <w:t xml:space="preserve">1. হিতোপদেশ 6:16-19 - ছয়টি জিনিস রয়েছে যা প্রভু ঘৃণা করেন, সাতটি যা তাঁর কাছে ঘৃণ্য: উদ্ধত চোখ, একটি মিথ্যা জিহ্বা এবং হাত যা নির্দোষ রক্তপাত করে, একটি হৃদয় যা দুষ্ট পরিকল্পনা করে, পা মন্দের দিকে ছুটে যাবার তাড়া, একজন মিথ্যা সাক্ষী যে মিথ্যা বলে, এবং যে ভাইদের মধ্যে বিবাদ বপন করে।</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22:4 তুমি যে রক্তপাত করেছিলে তার জন্য তুমি অপরাধী হয়েছ; আর তুমি তোমার তৈরী মূর্তিগুলোর দ্বারা নিজেকে অপবিত্র করেছ। আর তুমি তোমার দিনগুলিকে নিকটবর্তী করিয়াছ, এবং তোমার বৎসর পর্যন্ত আসিয়াছ; সেইজন্য আমি তোমাকে জাতিগণের কাছে নিন্দিত ও সমস্ত দেশের উপহাসের পাত্র করিয়াছি।</w:t>
      </w:r>
    </w:p>
    <w:p/>
    <w:p>
      <w:r xmlns:w="http://schemas.openxmlformats.org/wordprocessingml/2006/main">
        <w:t xml:space="preserve">যারা নির্দোষ রক্তপাত করেছে এবং মূর্তিপূজা করেছে তাদের জন্য ঈশ্বরের বিচার কঠোর।</w:t>
      </w:r>
    </w:p>
    <w:p/>
    <w:p>
      <w:r xmlns:w="http://schemas.openxmlformats.org/wordprocessingml/2006/main">
        <w:t xml:space="preserve">1. "পাপের মূল্য: নির্দোষ রক্তপাত এবং প্রতিমাপূজা করার জন্য ঈশ্বরের বিচার"</w:t>
      </w:r>
    </w:p>
    <w:p/>
    <w:p>
      <w:r xmlns:w="http://schemas.openxmlformats.org/wordprocessingml/2006/main">
        <w:t xml:space="preserve">2. "পাপের পরিণতি: আমরা যা বপন করেছি তা কাটা"</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Ezekiel 22:5 যারা আপনার কাছে এবং যারা আপনার থেকে দূরে তারা আপনাকে উপহাস করবে, যারা কুখ্যাত এবং অনেক বিরক্তিকর।</w:t>
      </w:r>
    </w:p>
    <w:p/>
    <w:p>
      <w:r xmlns:w="http://schemas.openxmlformats.org/wordprocessingml/2006/main">
        <w:t xml:space="preserve">প্রভুর কাছের ও দূরের লোকেরা তার দুর্নাম ও দুর্দশার কারণে তাকে উপহাস করবে।</w:t>
      </w:r>
    </w:p>
    <w:p/>
    <w:p>
      <w:r xmlns:w="http://schemas.openxmlformats.org/wordprocessingml/2006/main">
        <w:t xml:space="preserve">1. উপহাসের শক্তি: কীভাবে আমাদের সমস্যাগুলি আমাদেরকে প্রভুর কাছাকাছি নিয়ে আসতে পারে</w:t>
      </w:r>
    </w:p>
    <w:p/>
    <w:p>
      <w:r xmlns:w="http://schemas.openxmlformats.org/wordprocessingml/2006/main">
        <w:t xml:space="preserve">2. কুখ্যাতি কাটিয়ে ওঠা: ঈশ্বরের প্রেম সব কিছু কাটিয়ে উঠতে পারে</w:t>
      </w:r>
    </w:p>
    <w:p/>
    <w:p>
      <w:r xmlns:w="http://schemas.openxmlformats.org/wordprocessingml/2006/main">
        <w:t xml:space="preserve">1. ইশাইয়া 41:10-13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34:17-19 "যখন ধার্মিকরা সাহায্যের জন্য আর্তনাদ করে, তখন প্রভু শোনেন এবং তাদের সমস্ত সমস্যা থেকে উদ্ধার করেন।"</w:t>
      </w:r>
    </w:p>
    <w:p/>
    <w:p>
      <w:r xmlns:w="http://schemas.openxmlformats.org/wordprocessingml/2006/main">
        <w:t xml:space="preserve">Ezekiel 22:6 দেখ, ইস্রায়েলের শাসনকর্তারা, প্রত্যেকে তোমার মধ্যে রক্তপাত করার ক্ষমতায় ছিল।</w:t>
      </w:r>
    </w:p>
    <w:p/>
    <w:p>
      <w:r xmlns:w="http://schemas.openxmlformats.org/wordprocessingml/2006/main">
        <w:t xml:space="preserve">ইস্রায়েলের রাজপুত্ররা তাদের ক্ষমতার অপব্যবহার করেছিল, রক্তপাত ঘটায়।</w:t>
      </w:r>
    </w:p>
    <w:p/>
    <w:p>
      <w:r xmlns:w="http://schemas.openxmlformats.org/wordprocessingml/2006/main">
        <w:t xml:space="preserve">1: অনুপযুক্তভাবে ব্যবহার করা হলে শক্তি একটি বিপজ্জনক শক্তি হতে পারে।</w:t>
      </w:r>
    </w:p>
    <w:p/>
    <w:p>
      <w:r xmlns:w="http://schemas.openxmlformats.org/wordprocessingml/2006/main">
        <w:t xml:space="preserve">2: আমাদের ক্ষমতাকে দায়িত্বশীলভাবে ব্যবহার করার জন্য আমাদের সতর্ক থাকতে হবে।</w:t>
      </w:r>
    </w:p>
    <w:p/>
    <w:p>
      <w:r xmlns:w="http://schemas.openxmlformats.org/wordprocessingml/2006/main">
        <w:t xml:space="preserve">1: ম্যাথু 20:25-26 "কিন্তু যীশু তাদের কাছে ডেকে বললেন, "তোমরা জান যে অইহুদীদের রাজপুত্ররা তাদের উপর কর্তৃত্ব করে এবং যারা বড় তারা তাদের উপর কর্তৃত্ব প্রয়োগ করে৷ কিন্তু তোমাদের মধ্যে তা হবে না৷ কিন্তু তোমাদের মধ্যে যে মহান হতে চায়, সে যেন তোমাদের মন্ত্রী হয়।"</w:t>
      </w:r>
    </w:p>
    <w:p/>
    <w:p>
      <w:r xmlns:w="http://schemas.openxmlformats.org/wordprocessingml/2006/main">
        <w:t xml:space="preserve">2: জেমস 3:17 "কিন্তু উপরে থেকে যে জ্ঞান আসে তা প্রথমে বিশুদ্ধ, তারপর শান্তিপ্রিয়, কোমল এবং সহজে আচার করা যায়, করুণা ও ভাল ফল দিয়ে পূর্ণ, পক্ষপাতহীন এবং কপটতা ছাড়া।"</w:t>
      </w:r>
    </w:p>
    <w:p/>
    <w:p>
      <w:r xmlns:w="http://schemas.openxmlformats.org/wordprocessingml/2006/main">
        <w:t xml:space="preserve">Ezekiel 22:7 তোমার মধ্যে তারা পিতা ও মাতার দ্বারা আলোকিত করেছে; তোমার মধ্যে তারা বিদেশীদের প্রতি অত্যাচার করেছে; তোমার মধ্যে তারা পিতৃহীন ও বিধবাকে বিরক্ত করেছে।</w:t>
      </w:r>
    </w:p>
    <w:p/>
    <w:p>
      <w:r xmlns:w="http://schemas.openxmlformats.org/wordprocessingml/2006/main">
        <w:t xml:space="preserve">এই অনুচ্ছেদে, ঈশ্বর পিতৃহীন, বিধবা এবং অপরিচিতদের সাথে দুর্ব্যবহার করার জন্য ইস্রায়েলের নিন্দা করছেন।</w:t>
      </w:r>
    </w:p>
    <w:p/>
    <w:p>
      <w:r xmlns:w="http://schemas.openxmlformats.org/wordprocessingml/2006/main">
        <w:t xml:space="preserve">1. ঈশ্বর দরিদ্রদের যত্ন নেন: অ্যাকশনের আহ্বান</w:t>
      </w:r>
    </w:p>
    <w:p/>
    <w:p>
      <w:r xmlns:w="http://schemas.openxmlformats.org/wordprocessingml/2006/main">
        <w:t xml:space="preserve">2. আপনার প্রতিবেশীকে ভালবাসুন: কর্মে আমাদের বিশ্বাস থেকে বেঁচে থাকা</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ইশাইয়া 1:17 - ভাল করতে শিখুন; ন্যায়বিচার চাই, সঠিক নিপীড়ন; পিতৃহীনদের বিচার করুন, বিধবার পক্ষে আবেদন করুন।</w:t>
      </w:r>
    </w:p>
    <w:p/>
    <w:p>
      <w:r xmlns:w="http://schemas.openxmlformats.org/wordprocessingml/2006/main">
        <w:t xml:space="preserve">Ezekiel 22:8 তুমি আমার পবিত্র জিনিসগুলিকে তুচ্ছ করেছ এবং আমার বিশ্রামের দিনগুলিকে অপবিত্র করেছ।</w:t>
      </w:r>
    </w:p>
    <w:p/>
    <w:p>
      <w:r xmlns:w="http://schemas.openxmlformats.org/wordprocessingml/2006/main">
        <w:t xml:space="preserve">ঈশ্বর ইস্রায়েলীয়দের তাঁর পবিত্র জিনিসগুলিকে তুচ্ছ করার জন্য এবং তাঁর বিশ্রামবারগুলিকে অপবিত্র করার জন্য তিরস্কার করেন।</w:t>
      </w:r>
    </w:p>
    <w:p/>
    <w:p>
      <w:r xmlns:w="http://schemas.openxmlformats.org/wordprocessingml/2006/main">
        <w:t xml:space="preserve">1. ঈশ্বরের পবিত্র জিনিস সম্মান করার প্রয়োজন</w:t>
      </w:r>
    </w:p>
    <w:p/>
    <w:p>
      <w:r xmlns:w="http://schemas.openxmlformats.org/wordprocessingml/2006/main">
        <w:t xml:space="preserve">2. ঈশ্বরের সাবাথ পালনের তাৎপর্য</w:t>
      </w:r>
    </w:p>
    <w:p/>
    <w:p>
      <w:r xmlns:w="http://schemas.openxmlformats.org/wordprocessingml/2006/main">
        <w:t xml:space="preserve">1. যাত্রাপুস্তক 20:8-11; বিশ্রামবার দিন মনে রাখবেন, এটা পবিত্র রাখা.</w:t>
      </w:r>
    </w:p>
    <w:p/>
    <w:p>
      <w:r xmlns:w="http://schemas.openxmlformats.org/wordprocessingml/2006/main">
        <w:t xml:space="preserve">2. লেবীয় পুস্তক 19:30; তোমরা আমার পবিত্র স্থানকে সম্মান করবে: আমিই প্রভু|</w:t>
      </w:r>
    </w:p>
    <w:p/>
    <w:p>
      <w:r xmlns:w="http://schemas.openxmlformats.org/wordprocessingml/2006/main">
        <w:t xml:space="preserve">Ezekiel 22:9 তোমার মধ্যে এমন লোকেরা আছে যারা রক্তপাতের জন্য গল্প করে, এবং তোমার মধ্যে তারা পাহাড়ের উপর খায়; তোমার মধ্যে তারা অশ্লীল কাজ করে।</w:t>
      </w:r>
    </w:p>
    <w:p/>
    <w:p>
      <w:r xmlns:w="http://schemas.openxmlformats.org/wordprocessingml/2006/main">
        <w:t xml:space="preserve">ইজেকিয়েলের সম্প্রদায়ের লোকেরা অনৈতিক এবং সম্প্রদায়ের জন্য ক্ষতিকর কার্যকলাপে জড়িত, যেমন গুজব ছড়ানো এবং সহিংসতা করা।</w:t>
      </w:r>
    </w:p>
    <w:p/>
    <w:p>
      <w:r xmlns:w="http://schemas.openxmlformats.org/wordprocessingml/2006/main">
        <w:t xml:space="preserve">1. গসিপের বিপদ: গুজব ছড়ানোর পরিণতি</w:t>
      </w:r>
    </w:p>
    <w:p/>
    <w:p>
      <w:r xmlns:w="http://schemas.openxmlformats.org/wordprocessingml/2006/main">
        <w:t xml:space="preserve">2. দুষ্টদের প্রতি ঈশ্বরের সতর্কবাণী: অনৈতিক আচরণের পরিণতি</w:t>
      </w:r>
    </w:p>
    <w:p/>
    <w:p>
      <w:r xmlns:w="http://schemas.openxmlformats.org/wordprocessingml/2006/main">
        <w:t xml:space="preserve">1. হিতোপদেশ 16:28, "একজন বিকৃত মানুষ কলহ বপন করে, এবং একজন ফিসফিসকারী সেরা বন্ধুদের আলাদা করে।"</w:t>
      </w:r>
    </w:p>
    <w:p/>
    <w:p>
      <w:r xmlns:w="http://schemas.openxmlformats.org/wordprocessingml/2006/main">
        <w:t xml:space="preserve">2. রোমানস 13:8-10, "পরস্পরকে ভালবাসা ছাড়া কারোরই কিছু ঘৃণা করো না; কারণ যে তার প্রতিবেশীকে ভালবাসে সে আইন পালন করেছে। আদেশের জন্য, তোমরা ব্যভিচার করবে না, খুন করবে না, খুন করবে না। চুরি করো, লোভ করো না, এবং অন্য কোন আদেশের সংক্ষিপ্তসার এই কথায় বলা হয়েছে, তুমি তোমার প্রতিবেশীকে নিজের মতো ভালবাসবে। প্রেম প্রতিবেশীর প্রতি কোন অন্যায় করে না, তাই প্রেম হল আইনের পরিপূর্ণতা।"</w:t>
      </w:r>
    </w:p>
    <w:p/>
    <w:p>
      <w:r xmlns:w="http://schemas.openxmlformats.org/wordprocessingml/2006/main">
        <w:t xml:space="preserve">Ezekiel 22:10 তোমার মধ্যেই তারা তাদের পিতৃপুরুষদের নগ্নতা আবিষ্কার করেছে; তোমার মধ্যেই তারা তাকে নত করেছে যাকে দূষণের জন্য আলাদা করা হয়েছিল।</w:t>
      </w:r>
    </w:p>
    <w:p/>
    <w:p>
      <w:r xmlns:w="http://schemas.openxmlformats.org/wordprocessingml/2006/main">
        <w:t xml:space="preserve">এই অনুচ্ছেদে, প্রভু তাঁর অবাধ্যতা এবং তাদের পিতামাতার অসম্মান করার জন্য ইস্রায়েলীয়দের নিন্দা করছেন।</w:t>
      </w:r>
    </w:p>
    <w:p/>
    <w:p>
      <w:r xmlns:w="http://schemas.openxmlformats.org/wordprocessingml/2006/main">
        <w:t xml:space="preserve">1. ঈশ্বর এবং আমাদের পিতামাতাকে সম্মান করা: বাইবেলের অপরিহার্য</w:t>
      </w:r>
    </w:p>
    <w:p/>
    <w:p>
      <w:r xmlns:w="http://schemas.openxmlformats.org/wordprocessingml/2006/main">
        <w:t xml:space="preserve">2. পরিবারের পবিত্রতা: কিভাবে ঈশ্বরের আদেশ আউট বাস</w:t>
      </w:r>
    </w:p>
    <w:p/>
    <w:p>
      <w:r xmlns:w="http://schemas.openxmlformats.org/wordprocessingml/2006/main">
        <w:t xml:space="preserve">1. Exodus 20:12 তোমার পিতা ও মাতাকে সম্মান কর, যাতে তোমার ঈশ্বর সদাপ্রভু তোমাকে যে দেশ দিচ্ছেন সেখানে তুমি দীর্ঘজীবী হও।</w:t>
      </w:r>
    </w:p>
    <w:p/>
    <w:p>
      <w:r xmlns:w="http://schemas.openxmlformats.org/wordprocessingml/2006/main">
        <w:t xml:space="preserve">2. Deuteronomy 5:16 তোমার পিতা ও মাতাকে সম্মান কর, যেমন তোমার ঈশ্বর সদাপ্রভু তোমাকে আদেশ করেছেন, যাতে তুমি দীর্ঘজীবী হও এবং তোমার ঈশ্বর সদাপ্রভু যে দেশ তোমাকে দিচ্ছেন তাতে তোমার মঙ্গল হয়।</w:t>
      </w:r>
    </w:p>
    <w:p/>
    <w:p>
      <w:r xmlns:w="http://schemas.openxmlformats.org/wordprocessingml/2006/main">
        <w:t xml:space="preserve">Ezekiel 22:11 এবং একজন তার প্রতিবেশীর স্ত্রীর সাথে জঘন্য কাজ করেছে; আর একজন তার পুত্রবধূকে অশ্লীলভাবে অপবিত্র করেছে; আর তোমার মধ্যে অন্য একজন তার বোনকে, তার পিতার কন্যাকে নম্র করেছে৷</w:t>
      </w:r>
    </w:p>
    <w:p/>
    <w:p>
      <w:r xmlns:w="http://schemas.openxmlformats.org/wordprocessingml/2006/main">
        <w:t xml:space="preserve">ইজেকিয়েলের সময়ের লোকেরা তাদের পরিবারের সদস্যদের সাথে বিভিন্ন ধরনের যৌন পাপ করছে।</w:t>
      </w:r>
    </w:p>
    <w:p/>
    <w:p>
      <w:r xmlns:w="http://schemas.openxmlformats.org/wordprocessingml/2006/main">
        <w:t xml:space="preserve">1. অনৈতিক আচরণের পরিণতি</w:t>
      </w:r>
    </w:p>
    <w:p/>
    <w:p>
      <w:r xmlns:w="http://schemas.openxmlformats.org/wordprocessingml/2006/main">
        <w:t xml:space="preserve">2. বিবাহ, পরিবার এবং যৌন বিশুদ্ধতার পবিত্রতা</w:t>
      </w:r>
    </w:p>
    <w:p/>
    <w:p>
      <w:r xmlns:w="http://schemas.openxmlformats.org/wordprocessingml/2006/main">
        <w:t xml:space="preserve">1. রোমান 13:13 - "আসুন আমরা দিনের মতো সৎভাবে চলি; দাঙ্গা-হাঙ্গামা ও মাতালতায় নয়, কোলাহল ও হিংসা-বিবাদে নয়।"</w:t>
      </w:r>
    </w:p>
    <w:p/>
    <w:p>
      <w:r xmlns:w="http://schemas.openxmlformats.org/wordprocessingml/2006/main">
        <w:t xml:space="preserve">2. 1 থিসালোনিয়স 4:3-5 - "কারণ এই ঈশ্বরের ইচ্ছা, এমনকি তোমাদের পবিত্রতা, যে তোমরা ব্যভিচার থেকে বিরত থাকো: যাতে তোমাদের প্রত্যেকের জানা উচিত কিভাবে পবিত্রতা ও সম্মানের সাথে তার পাত্রের অধিকারী হতে হবে; বিবেকের লালসা, এমনকি অইহুদীদের মতো যারা ঈশ্বরকে জানে না।"</w:t>
      </w:r>
    </w:p>
    <w:p/>
    <w:p>
      <w:r xmlns:w="http://schemas.openxmlformats.org/wordprocessingml/2006/main">
        <w:t xml:space="preserve">Ezekiel 22:12 রক্তপাতের জন্য তারা তোমার মধ্যে উপহার গ্রহণ করেছে; তুমি সুদ গ্রহণ করেছ এবং বাড়াবাড়ি করেছ এবং লোভ দেখিয়ে তোমার প্রতিবেশীদের কাছ থেকে চাঁদাবাজি করেছ এবং আমাকে ভুলে গেছ, প্রভু সদাপ্রভু বলছেন।</w:t>
      </w:r>
    </w:p>
    <w:p/>
    <w:p>
      <w:r xmlns:w="http://schemas.openxmlformats.org/wordprocessingml/2006/main">
        <w:t xml:space="preserve">এই অনুচ্ছেদটি উপহার এবং সুদ গ্রহণ, প্রতিবেশীদের কাছ থেকে চাঁদাবাজি এবং ঈশ্বরকে ভুলে যাওয়ার পরিণতি সম্পর্কে কথা বলে।</w:t>
      </w:r>
    </w:p>
    <w:p/>
    <w:p>
      <w:r xmlns:w="http://schemas.openxmlformats.org/wordprocessingml/2006/main">
        <w:t xml:space="preserve">1. ঈশ্বরকে ভুলে যাওয়ার মূল্য: Ezekiel 22:12</w:t>
      </w:r>
    </w:p>
    <w:p/>
    <w:p>
      <w:r xmlns:w="http://schemas.openxmlformats.org/wordprocessingml/2006/main">
        <w:t xml:space="preserve">2. লোভের পরিণতি: Ezekiel 22:12</w:t>
      </w:r>
    </w:p>
    <w:p/>
    <w:p>
      <w:r xmlns:w="http://schemas.openxmlformats.org/wordprocessingml/2006/main">
        <w:t xml:space="preserve">1. হিতোপদেশ 11:24-26 - যে উদার সে আশীর্বাদ পাবে, কারণ তারা দরিদ্রদের সাথে তাদের রুটি ভাগ করে নেয়।</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w:t>
      </w:r>
    </w:p>
    <w:p/>
    <w:p>
      <w:r xmlns:w="http://schemas.openxmlformats.org/wordprocessingml/2006/main">
        <w:t xml:space="preserve">Ezekiel 22:13 দেখ, তাই আমি তোমার অসাধু লাভের জন্য আমার হাত মেরেছি, যা তুমি করেছ এবং তোমার রক্তে যা তোমার মধ্যে ছিল।</w:t>
      </w:r>
    </w:p>
    <w:p/>
    <w:p>
      <w:r xmlns:w="http://schemas.openxmlformats.org/wordprocessingml/2006/main">
        <w:t xml:space="preserve">ঈশ্বর জেরুজালেমের জনগণকে তাদের অসততা ও সহিংসতার জন্য নিন্দা করছেন।</w:t>
      </w:r>
    </w:p>
    <w:p/>
    <w:p>
      <w:r xmlns:w="http://schemas.openxmlformats.org/wordprocessingml/2006/main">
        <w:t xml:space="preserve">1. ঈশ্বর অসততা এবং সহিংসতা ঘৃণা করেন - Ezekiel 22:13</w:t>
      </w:r>
    </w:p>
    <w:p/>
    <w:p>
      <w:r xmlns:w="http://schemas.openxmlformats.org/wordprocessingml/2006/main">
        <w:t xml:space="preserve">2. ঈশ্বর পাপের শাস্তি দেন - Ezekiel 22:13</w:t>
      </w:r>
    </w:p>
    <w:p/>
    <w:p>
      <w:r xmlns:w="http://schemas.openxmlformats.org/wordprocessingml/2006/main">
        <w:t xml:space="preserve">1. হিতোপদেশ 11:1 - একটি মিথ্যা ভারসাম্য প্রভুর কাছে ঘৃণ্য: কিন্তু একটি ন্যায়সঙ্গত ওজন তার আনন্দ।</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Ezekiel 22:14 যে দিনগুলিতে আমি তোমার সঙ্গে মোকাবিলা করব সেই দিনগুলিতে কি তোমার হৃদয় স্থির থাকতে পারে, না তোমার হাত কি শক্তিশালী হতে পারে? আমি সদাপ্রভু এই কথা বলেছি এবং তা করব।</w:t>
      </w:r>
    </w:p>
    <w:p/>
    <w:p>
      <w:r xmlns:w="http://schemas.openxmlformats.org/wordprocessingml/2006/main">
        <w:t xml:space="preserve">ঈশ্বর ইজেকিয়েলকে সতর্ক করছেন যে তিনি তার সাথে মোকাবিলা করবেন এবং তিনি তা সহ্য করতে সক্ষম কিনা তা নিয়ে প্রশ্ন করছেন।</w:t>
      </w:r>
    </w:p>
    <w:p/>
    <w:p>
      <w:r xmlns:w="http://schemas.openxmlformats.org/wordprocessingml/2006/main">
        <w:t xml:space="preserve">1: ঈশ্বরের কাছ থেকে শক্তি সহ চ্যালেঞ্জ সহ্য করা</w:t>
      </w:r>
    </w:p>
    <w:p/>
    <w:p>
      <w:r xmlns:w="http://schemas.openxmlformats.org/wordprocessingml/2006/main">
        <w:t xml:space="preserve">2: ঈশ্বরের বিচারের জন্য প্রস্তুতি</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Ezekiel 22:15 এবং আমি তোমাকে জাতিদের মধ্যে ছড়িয়ে দেব এবং তোমাকে বিভিন্ন দেশে ছড়িয়ে দেব এবং তোমার থেকে তোমার নোংরাতা দূর করে দেব।</w:t>
      </w:r>
    </w:p>
    <w:p/>
    <w:p>
      <w:r xmlns:w="http://schemas.openxmlformats.org/wordprocessingml/2006/main">
        <w:t xml:space="preserve">ঈশ্বর দুষ্টদের জাতিদের মধ্যে ছড়িয়ে দিয়ে এবং তাদের অপবিত্রতা দূর করে শাস্তি দেবেন।</w:t>
      </w:r>
    </w:p>
    <w:p/>
    <w:p>
      <w:r xmlns:w="http://schemas.openxmlformats.org/wordprocessingml/2006/main">
        <w:t xml:space="preserve">1. অনুতাপের আহ্বান: পাপের পরিণতি বোঝা</w:t>
      </w:r>
    </w:p>
    <w:p/>
    <w:p>
      <w:r xmlns:w="http://schemas.openxmlformats.org/wordprocessingml/2006/main">
        <w:t xml:space="preserve">2. নোংরামি প্রত্যাখ্যান: পবিত্র জীবনযাপনের গুরুত্ব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Ezekiel 22:16 এবং জাতিদের সামনে তুমি তোমার উত্তরাধিকার গ্রহণ করবে এবং তুমি জানবে যে আমিই প্রভু।</w:t>
      </w:r>
    </w:p>
    <w:p/>
    <w:p>
      <w:r xmlns:w="http://schemas.openxmlformats.org/wordprocessingml/2006/main">
        <w:t xml:space="preserve">ঈশ্বর তাঁর লোকেদের তাদের উত্তরাধিকার দখল করতে এবং তিনি যে প্রভু তা জানতে আদেশ দেন।</w:t>
      </w:r>
    </w:p>
    <w:p/>
    <w:p>
      <w:r xmlns:w="http://schemas.openxmlformats.org/wordprocessingml/2006/main">
        <w:t xml:space="preserve">1. দখলের ক্ষমতা: প্রভুতে আমাদের উত্তরাধিকার দাবি করা</w:t>
      </w:r>
    </w:p>
    <w:p/>
    <w:p>
      <w:r xmlns:w="http://schemas.openxmlformats.org/wordprocessingml/2006/main">
        <w:t xml:space="preserve">2. আমাদের প্রভুকে জানা: সত্য উত্তরাধিকারের পথ</w:t>
      </w:r>
    </w:p>
    <w:p/>
    <w:p>
      <w:r xmlns:w="http://schemas.openxmlformats.org/wordprocessingml/2006/main">
        <w:t xml:space="preserve">1. গীতসংহিতা 16:5-6: প্রভু আমার নির্বাচিত অংশ এবং আমার পানপাত্র; আপনি আমার অনেক রাখা. রেখাগুলো আমার জন্য মনোরম জায়গায় পড়েছে; সত্যিই, আমার একটি সুন্দর উত্তরাধিকার আছে।</w:t>
      </w:r>
    </w:p>
    <w:p/>
    <w:p>
      <w:r xmlns:w="http://schemas.openxmlformats.org/wordprocessingml/2006/main">
        <w:t xml:space="preserve">2. Ephesians 1:18: আমি প্রার্থনা করি যে আপনার হৃদয়ের চোখ আলোকিত হোক যাতে আপনি সেই আশা জানতে পারেন যার জন্য তিনি আপনাকে ডেকেছেন, তাঁর পবিত্র লোকেদের মধ্যে তাঁর গৌরবময় উত্তরাধিকারের সম্পদ।</w:t>
      </w:r>
    </w:p>
    <w:p/>
    <w:p>
      <w:r xmlns:w="http://schemas.openxmlformats.org/wordprocessingml/2006/main">
        <w:t xml:space="preserve">Ezekiel 22:17 আর সদাপ্রভুর বাক্য আমার কাছে আসিল,</w:t>
      </w:r>
    </w:p>
    <w:p/>
    <w:p>
      <w:r xmlns:w="http://schemas.openxmlformats.org/wordprocessingml/2006/main">
        <w:t xml:space="preserve">প্রভু ইজেকিয়েলের সাথে কথা বলেন।</w:t>
      </w:r>
    </w:p>
    <w:p/>
    <w:p>
      <w:r xmlns:w="http://schemas.openxmlformats.org/wordprocessingml/2006/main">
        <w:t xml:space="preserve">1. প্রভুর কণ্ঠ: শোনা এবং মেনে চলা</w:t>
      </w:r>
    </w:p>
    <w:p/>
    <w:p>
      <w:r xmlns:w="http://schemas.openxmlformats.org/wordprocessingml/2006/main">
        <w:t xml:space="preserve">2. বিচক্ষণতা: ঈশ্বরের বাক্যকে স্বীকৃতি দেওয়া</w:t>
      </w:r>
    </w:p>
    <w:p/>
    <w:p>
      <w:r xmlns:w="http://schemas.openxmlformats.org/wordprocessingml/2006/main">
        <w:t xml:space="preserve">1. জেমস 1:19-20 - শুনতে দ্রুত, কথা বলতে ধীর এবং রাগান্বিত হতে ধীর</w:t>
      </w:r>
    </w:p>
    <w:p/>
    <w:p>
      <w:r xmlns:w="http://schemas.openxmlformats.org/wordprocessingml/2006/main">
        <w:t xml:space="preserve">2. ইশাইয়া 50:4 - প্রভু আমাকে যারা শেখানো হয় তাদের জিহ্বা দিয়েছেন, যাতে আমি বুঝতে পারি যে কীভাবে ক্লান্ত তাকে একটি শব্দ দিয়ে ধরে রাখতে হয়।</w:t>
      </w:r>
    </w:p>
    <w:p/>
    <w:p>
      <w:r xmlns:w="http://schemas.openxmlformats.org/wordprocessingml/2006/main">
        <w:t xml:space="preserve">Ezekiel 22:18 হে মনুষ্যসন্তান, ইস্রায়েলের কুল আমার কাছে মলিন হয়ে গেছে; তারা সবই হল পিতল, টিন, লোহা ও সীসা, চুল্লির মধ্যে; তারা এমনকি রূপার ড্রেস.</w:t>
      </w:r>
    </w:p>
    <w:p/>
    <w:p>
      <w:r xmlns:w="http://schemas.openxmlformats.org/wordprocessingml/2006/main">
        <w:t xml:space="preserve">ইস্রায়েলের ঘর ঈশ্বরের কাছে মলিন হয়ে গিয়েছিল, খাঁটি রূপার পরিবর্তে কম ধাতু গঠিত।</w:t>
      </w:r>
    </w:p>
    <w:p/>
    <w:p>
      <w:r xmlns:w="http://schemas.openxmlformats.org/wordprocessingml/2006/main">
        <w:t xml:space="preserve">1. শুদ্ধিকরণের প্রয়োজনীয়তা: কীভাবে ঈশ্বরের লোকেরা খাঁটি রূপার মতো হয়ে উঠতে পারে</w:t>
      </w:r>
    </w:p>
    <w:p/>
    <w:p>
      <w:r xmlns:w="http://schemas.openxmlformats.org/wordprocessingml/2006/main">
        <w:t xml:space="preserve">2. খাঁটি এবং সত্য কী তা মূল্যায়ন করা: ইস্রায়েলের ঘর থেকে আমরা কী শিখতে পারি</w:t>
      </w:r>
    </w:p>
    <w:p/>
    <w:p>
      <w:r xmlns:w="http://schemas.openxmlformats.org/wordprocessingml/2006/main">
        <w:t xml:space="preserve">1. জাকারিয়া 13:9 - "এবং আমি তৃতীয় অংশকে আগুনের মধ্য দিয়ে আনব, এবং রূপাকে পরিশ্রুত করার মতো করে তাদের পরিমার্জিত করব, এবং সোনার মতো পরীক্ষা করা হলে তাদের পরীক্ষা করব: তারা আমার নামে ডাকবে এবং আমি তাদের শুনব: আমি বলব, এটা আমার প্রজা, আর তারা বলবে, প্রভুই আমার ঈশ্বর।”</w:t>
      </w:r>
    </w:p>
    <w:p/>
    <w:p>
      <w:r xmlns:w="http://schemas.openxmlformats.org/wordprocessingml/2006/main">
        <w:t xml:space="preserve">2. মালাখি 3:2-3 - "কিন্তু তার আগমনের দিন কে স্থির থাকতে পারে? এবং তিনি যখন আবির্ভূত হবে তখন কে দাঁড়াবে? কারণ তিনি একটি শোধনকারীর আগুনের মতো, এবং ফুলার সাবানের মতো: এবং তিনি শোধক হিসাবে বসবেন এবং রৌপ্যের শুদ্ধকারী: এবং তিনি লেবির সন্তানদের শুদ্ধ করবেন এবং সোনা ও রূপার মতো তাদের শুদ্ধ করবেন, যাতে তারা সদাপ্রভুর উদ্দেশে ধার্মিকতার নৈবেদ্য দিতে পারে।"</w:t>
      </w:r>
    </w:p>
    <w:p/>
    <w:p>
      <w:r xmlns:w="http://schemas.openxmlformats.org/wordprocessingml/2006/main">
        <w:t xml:space="preserve">Ezekiel 22:19 অতএব প্রভু সদাপ্রভু এই কথা কহেন; কারণ তোমরা সকলেই মলিন হয়ে গেছ, তাই আমি তোমাদের জেরুজালেমের মাঝখানে একত্র করব৷</w:t>
      </w:r>
    </w:p>
    <w:p/>
    <w:p>
      <w:r xmlns:w="http://schemas.openxmlformats.org/wordprocessingml/2006/main">
        <w:t xml:space="preserve">সদাপ্রভু ঈশ্বর ঘোষণা করেন যে জেরুজালেম হবে সকলের জমায়েতের স্থান।</w:t>
      </w:r>
    </w:p>
    <w:p/>
    <w:p>
      <w:r xmlns:w="http://schemas.openxmlformats.org/wordprocessingml/2006/main">
        <w:t xml:space="preserve">1. ড্রসের সমাবেশে ঈশ্বরের করুণা এবং অনুগ্রহ</w:t>
      </w:r>
    </w:p>
    <w:p/>
    <w:p>
      <w:r xmlns:w="http://schemas.openxmlformats.org/wordprocessingml/2006/main">
        <w:t xml:space="preserve">2. জেরুজালেমে সমাবেশের উদ্দেশ্য এবং স্থান</w:t>
      </w:r>
    </w:p>
    <w:p/>
    <w:p>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2. গীতসংহিতা 147:2 - প্রভু জেরুজালেম গড়ে তোলেন; তিনি ইস্রায়েলের বহিষ্কৃতদের একত্র করেন।</w:t>
      </w:r>
    </w:p>
    <w:p/>
    <w:p>
      <w:r xmlns:w="http://schemas.openxmlformats.org/wordprocessingml/2006/main">
        <w:t xml:space="preserve">Ezekiel 22:20 যখন তারা চুল্লির মধ্যে রৌপ্য, পিতল, লোহা, সীসা এবং টিন জড়ো করে, তাতে আগুন ফুঁকবে, গলবে; তাই আমি আমার রাগ ও ক্রোধে তোমাকে জড়ো করব এবং আমি তোমাকে সেখানে রেখে যাব এবং তোমাকে গলিয়ে দেব।</w:t>
      </w:r>
    </w:p>
    <w:p/>
    <w:p>
      <w:r xmlns:w="http://schemas.openxmlformats.org/wordprocessingml/2006/main">
        <w:t xml:space="preserve">যারা পাপ করেছে তাদের একত্রিত করতে এবং শাস্তি দেওয়ার জন্য ঈশ্বর তার ক্রোধ ও ক্রোধ ব্যবহার করবেন।</w:t>
      </w:r>
    </w:p>
    <w:p/>
    <w:p>
      <w:r xmlns:w="http://schemas.openxmlformats.org/wordprocessingml/2006/main">
        <w:t xml:space="preserve">1: খুব দেরি হওয়ার আগে তওবা করুন, কারণ যারা তা করে না তাদের উপর আল্লাহর গজব নেমে আসে।</w:t>
      </w:r>
    </w:p>
    <w:p/>
    <w:p>
      <w:r xmlns:w="http://schemas.openxmlformats.org/wordprocessingml/2006/main">
        <w:t xml:space="preserve">2: প্রভুর ভালবাসা এবং করুণাকে চিনুন এবং তাঁর ক্রোধ এবং বিচার এড়াতে এখনই অনুতাপ করুন।</w:t>
      </w:r>
    </w:p>
    <w:p/>
    <w:p>
      <w:r xmlns:w="http://schemas.openxmlformats.org/wordprocessingml/2006/main">
        <w:t xml:space="preserve">1: রোমানস 2:4-10: অথবা আপনি কি তাঁর দয়া, সহনশীলতা এবং ধৈর্যের সম্পদের উপর অনুমান করছেন, না জেনেও যে ঈশ্বরের দয়া আপনাকে অনুতাপের দিকে নিয়ে যাওয়ার জন্য?</w:t>
      </w:r>
    </w:p>
    <w:p/>
    <w:p>
      <w:r xmlns:w="http://schemas.openxmlformats.org/wordprocessingml/2006/main">
        <w:t xml:space="preserve">2: ম্যাথু 3:7-12: কিন্তু যখন তিনি অনেক ফরীশী ও সদ্দূকীদের বাপ্তিস্মের জন্য আসতে দেখলেন, তখন তিনি তাদের বললেন, "হে সাপের বংশধর! আসন্ন ক্রোধ থেকে পালাতে কে তোমাকে সতর্ক করেছিল?</w:t>
      </w:r>
    </w:p>
    <w:p/>
    <w:p>
      <w:r xmlns:w="http://schemas.openxmlformats.org/wordprocessingml/2006/main">
        <w:t xml:space="preserve">Ezekiel 22:21 হ্যাঁ, আমি তোমাদের জড়ো করব এবং আমার ক্রোধের আগুনে তোমাদের উপর ফুঁ দিব এবং তোমরা তার মধ্যে গলে যাবে৷</w:t>
      </w:r>
    </w:p>
    <w:p/>
    <w:p>
      <w:r xmlns:w="http://schemas.openxmlformats.org/wordprocessingml/2006/main">
        <w:t xml:space="preserve">ঈশ্বর লোকেদের জড়ো করবেন এবং তাদের উপর তাঁর ক্রোধে ফুঁ দেবেন, যার ফলে তারা আগুনে গলে যাবে।</w:t>
      </w:r>
    </w:p>
    <w:p/>
    <w:p>
      <w:r xmlns:w="http://schemas.openxmlformats.org/wordprocessingml/2006/main">
        <w:t xml:space="preserve">1. "ঈশ্বরকে প্রত্যাখ্যান করার বিপদ: Ezekiel 22:21 থেকে একটি সতর্কবাণী"</w:t>
      </w:r>
    </w:p>
    <w:p/>
    <w:p>
      <w:r xmlns:w="http://schemas.openxmlformats.org/wordprocessingml/2006/main">
        <w:t xml:space="preserve">2. "ঈশ্বরের ক্রোধ: কিভাবে আমরা এটা এড়াতে পারি"</w:t>
      </w:r>
    </w:p>
    <w:p/>
    <w:p>
      <w:r xmlns:w="http://schemas.openxmlformats.org/wordprocessingml/2006/main">
        <w:t xml:space="preserve">1. আমোস 5:15 - "মন্দকে ঘৃণা কর, এবং ভালকে ভালবাস, এবং দরজায় বিচার প্রতিষ্ঠা কর: এটা হতে পারে যে বাহিনীগণের ঈশ্বর সদাপ্রভু জোসেফের অবশিষ্টাংশের প্রতি অনুগ্রহ করবেন।"</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ধার্মিকতাকে কাজ করে না।"</w:t>
      </w:r>
    </w:p>
    <w:p/>
    <w:p>
      <w:r xmlns:w="http://schemas.openxmlformats.org/wordprocessingml/2006/main">
        <w:t xml:space="preserve">Ezekiel 22:22 চুল্লির মধ্যে যেমন রূপা গলে যায়, তেমনি তোমরাও তার মধ্যে গলে যাবে; তখন তোমরা জানবে যে আমি প্রভু আমার ক্রোধ তোমাদের ওপর ঢেলে দিয়েছি।</w:t>
      </w:r>
    </w:p>
    <w:p/>
    <w:p>
      <w:r xmlns:w="http://schemas.openxmlformats.org/wordprocessingml/2006/main">
        <w:t xml:space="preserve">ঈশ্বর জেরুজালেমের লোকেদের সতর্ক করেছেন যে তারা তাদের অবাধ্যতার জন্য তাঁর ক্রোধের চুল্লিতে গলে যাবে।</w:t>
      </w:r>
    </w:p>
    <w:p/>
    <w:p>
      <w:r xmlns:w="http://schemas.openxmlformats.org/wordprocessingml/2006/main">
        <w:t xml:space="preserve">1. ঈশ্বর ধার্মিক এবং ন্যায়পরায়ণ: ইজেকিয়েল 22:22-এ ঈশ্বরের ক্রোধ বোঝা।</w:t>
      </w:r>
    </w:p>
    <w:p/>
    <w:p>
      <w:r xmlns:w="http://schemas.openxmlformats.org/wordprocessingml/2006/main">
        <w:t xml:space="preserve">2. অবাধ্যতার পরিণতি: ইজেকিয়েল 22:22 এর সতর্কবার্তা থেকে শিক্ষা নেওয়া।</w:t>
      </w:r>
    </w:p>
    <w:p/>
    <w:p>
      <w:r xmlns:w="http://schemas.openxmlformats.org/wordprocessingml/2006/main">
        <w:t xml:space="preserve">1. রোমানস 2:5-8 -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গীতসংহিতা 76:7 - আপনি, প্রভু, পৃথিবীর সমস্ত প্রান্ত এবং দূরতম সমুদ্রের আশা।</w:t>
      </w:r>
    </w:p>
    <w:p/>
    <w:p>
      <w:r xmlns:w="http://schemas.openxmlformats.org/wordprocessingml/2006/main">
        <w:t xml:space="preserve">Ezekiel 22:23 আর সদাপ্রভুর বাক্য আমার কাছে আসিল,</w:t>
      </w:r>
    </w:p>
    <w:p/>
    <w:p>
      <w:r xmlns:w="http://schemas.openxmlformats.org/wordprocessingml/2006/main">
        <w:t xml:space="preserve">প্রভু ইজেকিয়েলের সাথে কথা বললেন এবং লোকেদের দুষ্টতার বিরুদ্ধে কথা বলতে তাকে আদেশ দিলেন।</w:t>
      </w:r>
    </w:p>
    <w:p/>
    <w:p>
      <w:r xmlns:w="http://schemas.openxmlformats.org/wordprocessingml/2006/main">
        <w:t xml:space="preserve">1. দুষ্টতা সহ্য করবেন না - Ezekiel 22:23</w:t>
      </w:r>
    </w:p>
    <w:p/>
    <w:p>
      <w:r xmlns:w="http://schemas.openxmlformats.org/wordprocessingml/2006/main">
        <w:t xml:space="preserve">2. অন্যায়ের বিরুদ্ধে কথা বলুন - Ezekiel 22:23</w:t>
      </w:r>
    </w:p>
    <w:p/>
    <w:p>
      <w:r xmlns:w="http://schemas.openxmlformats.org/wordprocessingml/2006/main">
        <w:t xml:space="preserve">1. হিতোপদেশ 29:7 - "ধার্মিকরা দরিদ্রদের জন্য ন্যায়বিচারের বিষয়ে চিন্তা করে, কিন্তু দুষ্টদের সেরকম কোন চিন্তা নেই।"</w:t>
      </w:r>
    </w:p>
    <w:p/>
    <w:p>
      <w:r xmlns:w="http://schemas.openxmlformats.org/wordprocessingml/2006/main">
        <w:t xml:space="preserve">2. ইশাইয়া 58:6 - আমি কি এই উপবাসটি বেছে নিচ্ছি না: দুষ্টতার বন্ধনগুলিকে মুক্ত করতে, জোয়ালের চাবুকগুলিকে পূর্বাবস্থায় ফিরিয়ে দিতে, নিপীড়িতকে মুক্ত করতে এবং প্রতিটি জোয়াল ভাঙতে?</w:t>
      </w:r>
    </w:p>
    <w:p/>
    <w:p>
      <w:r xmlns:w="http://schemas.openxmlformats.org/wordprocessingml/2006/main">
        <w:t xml:space="preserve">Ezekiel 22:24 হে মনুষ্যসন্তান, তাকে বল, তুমি সেই দেশ যাকে শুদ্ধ করা হয় নি বা ক্রোধের দিনে বৃষ্টি হয় নি।</w:t>
      </w:r>
    </w:p>
    <w:p/>
    <w:p>
      <w:r xmlns:w="http://schemas.openxmlformats.org/wordprocessingml/2006/main">
        <w:t xml:space="preserve">প্রভু তাদের অবাধ্যতা এবং অনুতাপ অভাব সম্পর্কে সতর্ক করা হয়.</w:t>
      </w:r>
    </w:p>
    <w:p/>
    <w:p>
      <w:r xmlns:w="http://schemas.openxmlformats.org/wordprocessingml/2006/main">
        <w:t xml:space="preserve">1: খুব দেরী হওয়ার আগে অনুতাপ করুন এবং প্রভুর দিকে ফিরে যান।</w:t>
      </w:r>
    </w:p>
    <w:p/>
    <w:p>
      <w:r xmlns:w="http://schemas.openxmlformats.org/wordprocessingml/2006/main">
        <w:t xml:space="preserve">2: প্রভুর আনুগত্য করুন এবং তিনি দয়া দেখাবেন।</w:t>
      </w:r>
    </w:p>
    <w:p/>
    <w:p>
      <w:r xmlns:w="http://schemas.openxmlformats.org/wordprocessingml/2006/main">
        <w:t xml:space="preserve">1: ইশাইয়া 55:6-7 "যখন তিনি পাওয়া যায় তখন সদাপ্রভুকে অন্বেষণ কর; তিনি কাছে থাকাকালীন তাকে ডাকুন; দুষ্ট তার পথ এবং অধার্মিক তার চিন্তা ত্যাগ করুক; সে প্রভুর কাছে ফিরে আসুক, যাতে তিনি তাকে এবং আমাদের ঈশ্বরের প্রতি করুণা কর, কারণ তিনি প্রচুর পরিমাণে ক্ষমা করবেন।"</w:t>
      </w:r>
    </w:p>
    <w:p/>
    <w:p>
      <w:r xmlns:w="http://schemas.openxmlformats.org/wordprocessingml/2006/main">
        <w:t xml:space="preserve">2: জেমস 4:7-10 "অতএব নিজেদেরকে ঈশ্বরের কাছে আত্মসমর্পণ কর। শয়তানকে প্রতিহত কর, এবং সে তোমাদের কাছ থেকে পালিয়ে যাবে। ঈশ্বরের নিকটবর্তী হও, এবং সে তোমার নিকটবর্তী হবে। হে পাপীগণ, তোমার হাত শুদ্ধ কর এবং তোমার হৃদয়কে শুদ্ধ কর। , হে দ্বিমুখী। হতভাগ্য হও এবং শোক কর এবং কাঁদো। তোমার হাসি শোকে পরিণত হোক এবং তোমার আনন্দ বিষাদময় হয়ে উঠুক। প্রভুর সামনে নিজেকে বিনীত কর, তিনি তোমাকে উন্নত করবেন।"</w:t>
      </w:r>
    </w:p>
    <w:p/>
    <w:p>
      <w:r xmlns:w="http://schemas.openxmlformats.org/wordprocessingml/2006/main">
        <w:t xml:space="preserve">Ezekiel 22:25 এর মাঝে তার ভাববাদীদের ষড়যন্ত্র রয়েছে, যেমন গর্জনকারী সিংহ শিকারকে কাক করে; তারা আত্মা গ্রাস করেছে; তারা ধন ও মূল্যবান জিনিস নিয়ে গেছে; এর মধ্যে তারা তাকে অনেক বিধবা করেছে।</w:t>
      </w:r>
    </w:p>
    <w:p/>
    <w:p>
      <w:r xmlns:w="http://schemas.openxmlformats.org/wordprocessingml/2006/main">
        <w:t xml:space="preserve">ইস্রায়েলের নবীরা গর্জনকারী সিংহের মতো কাজ করেছে, তাদের নিজেদের লোকদের ধ্বংস করেছে এবং তাদের সম্পত্তি কেড়ে নিয়েছে। এই প্রক্রিয়ায় তারা অনেক বিধবা হয়েছে।</w:t>
      </w:r>
    </w:p>
    <w:p/>
    <w:p>
      <w:r xmlns:w="http://schemas.openxmlformats.org/wordprocessingml/2006/main">
        <w:t xml:space="preserve">1. লোভ এবং ক্ষমতার বিপদ: এজেকিয়েল 22:25-এ</w:t>
      </w:r>
    </w:p>
    <w:p/>
    <w:p>
      <w:r xmlns:w="http://schemas.openxmlformats.org/wordprocessingml/2006/main">
        <w:t xml:space="preserve">2. স্বার্থপরতার মন্দ: এজেকিয়েল 22:25-এ</w:t>
      </w:r>
    </w:p>
    <w:p/>
    <w:p>
      <w:r xmlns:w="http://schemas.openxmlformats.org/wordprocessingml/2006/main">
        <w:t xml:space="preserve">1. জেমস 4:1-3 - কি কারণে ঝগড়া হয় এবং কি কারণে আপনার মধ্যে মারামারি হয়? এটা কি এই নয় যে, আপনার আবেগ আপনার মধ্যে যুদ্ধ করছে? তোমার ইচ্ছা আর নাই, তাই তুমি খুন। আপনি লোভ করেন এবং পেতে পারেন না, তাই আপনি মারামারি এবং ঝগড়া করেন।</w:t>
      </w:r>
    </w:p>
    <w:p/>
    <w:p>
      <w:r xmlns:w="http://schemas.openxmlformats.org/wordprocessingml/2006/main">
        <w:t xml:space="preserve">2. 1 পিটার 5:8-9 - শান্ত মনের হোন; বিনিদ্র হতে. আপনার প্রতিপক্ষ শয়তান গর্জনকারী সিংহের মতো চারপাশে ঘুরে বেড়ায়, কাউকে গ্রাস করতে খুঁজতে। তাকে প্রতিরোধ করুন, আপনার বিশ্বাসে দৃঢ় থাকুন, জেনে রাখুন যে সারা বিশ্বে আপনার ভ্রাতৃত্বের দ্বারা একই ধরণের দুর্ভোগ হচ্ছে।</w:t>
      </w:r>
    </w:p>
    <w:p/>
    <w:p>
      <w:r xmlns:w="http://schemas.openxmlformats.org/wordprocessingml/2006/main">
        <w:t xml:space="preserve">Ezekiel 22:26 তার যাজকরা আমার আইন লঙ্ঘন করেছে, আমার পবিত্র জিনিসগুলিকে অপবিত্র করেছে: তারা পবিত্র ও অপবিত্রের মধ্যে কোন পার্থক্য রাখে নি, তারা অশুচি ও শুচির মধ্যে পার্থক্য করেনি, এবং আমার বিশ্রামবার থেকে তাদের চোখ লুকিয়ে রেখেছে। এবং আমি তাদের মধ্যে অপবিত্র.</w:t>
      </w:r>
    </w:p>
    <w:p/>
    <w:p>
      <w:r xmlns:w="http://schemas.openxmlformats.org/wordprocessingml/2006/main">
        <w:t xml:space="preserve">ইস্রায়েলের পুরোহিতরা ঈশ্বরের আইন ভঙ্গ করেছে এবং পবিত্র ও অপবিত্র, শুচি ও অপবিত্রের মধ্যে পার্থক্য করতে ব্যর্থ হয়ে এবং বিশ্রামবারকে উপেক্ষা করে পবিত্র জিনিসগুলিকে অপবিত্র করেছে।</w:t>
      </w:r>
    </w:p>
    <w:p/>
    <w:p>
      <w:r xmlns:w="http://schemas.openxmlformats.org/wordprocessingml/2006/main">
        <w:t xml:space="preserve">1. পবিত্র এবং অপবিত্র পৃথক করার গুরুত্ব</w:t>
      </w:r>
    </w:p>
    <w:p/>
    <w:p>
      <w:r xmlns:w="http://schemas.openxmlformats.org/wordprocessingml/2006/main">
        <w:t xml:space="preserve">2. বিশ্রামবার পালনের প্রয়োজনীয়তা</w:t>
      </w:r>
    </w:p>
    <w:p/>
    <w:p>
      <w:r xmlns:w="http://schemas.openxmlformats.org/wordprocessingml/2006/main">
        <w:t xml:space="preserve">1. লেবীয় পুস্তক 10:10-11 এবং 19:2 - "এবং যাতে তোমরা পবিত্র ও অপবিত্র, এবং অশুচি ও শুচির মধ্যে পার্থক্য করতে পার; এবং যাতে তোমরা ইস্রায়েলের সন্তানদেরকে প্রভু যে সমস্ত বিধিগুলি বলেছেন তা শেখাতে পারেন৷ মূসার হাতে।"</w:t>
      </w:r>
    </w:p>
    <w:p/>
    <w:p>
      <w:r xmlns:w="http://schemas.openxmlformats.org/wordprocessingml/2006/main">
        <w:t xml:space="preserve">2. ইশাইয়া 58:13-14 - "যদি তুমি বিশ্রামবার থেকে তোমার পা ফিরিয়ে দাও, আমার পবিত্র দিনে তোমার খুশি করা থেকে; এবং বিশ্রামবারকে আনন্দময়, সদাপ্রভুর পবিত্র, সম্মানজনক বল; এবং তাকে সম্মান করবে, নয় তোমার নিজের পথে চলবে না, নিজের আনন্দ খুঁজে পাবে না, নিজের কথা বলবে না: তাহলে তুমি সদাপ্রভুতে আনন্দ করবে।"</w:t>
      </w:r>
    </w:p>
    <w:p/>
    <w:p>
      <w:r xmlns:w="http://schemas.openxmlformats.org/wordprocessingml/2006/main">
        <w:t xml:space="preserve">Ezekiel 22:27 তার মাঝখানে তার রাজপুত্ররা নেকড়ে শিকারের মতো, রক্তপাত করার জন্য, এবং আত্মাকে ধ্বংস করার জন্য, অসৎ লাভের জন্য।</w:t>
      </w:r>
    </w:p>
    <w:p/>
    <w:p>
      <w:r xmlns:w="http://schemas.openxmlformats.org/wordprocessingml/2006/main">
        <w:t xml:space="preserve">জাতির নেতারা নেকড়েদের মতো, আরও ক্ষমতা এবং সম্পদ পাওয়ার জন্য তাদের নিজস্ব লোকদের ধ্বংস করে।</w:t>
      </w:r>
    </w:p>
    <w:p/>
    <w:p>
      <w:r xmlns:w="http://schemas.openxmlformats.org/wordprocessingml/2006/main">
        <w:t xml:space="preserve">1: আমাদের মধ্যে নেকড়েদের থেকে সাবধান থাকুন, তাদের অসাধু লাভের জন্য প্রতারণা এবং ক্ষতি করার জন্য কাজ করে।</w:t>
      </w:r>
    </w:p>
    <w:p/>
    <w:p>
      <w:r xmlns:w="http://schemas.openxmlformats.org/wordprocessingml/2006/main">
        <w:t xml:space="preserve">2: তাদের মিথ্যা প্রতিশ্রুতি দ্বারা প্রতারিত হবেন না যারা আমাদের স্বার্থ মাথায় রাখার দাবি করে, কিন্তু আসলে আমাদের ক্ষতি করতে চায়।</w:t>
      </w:r>
    </w:p>
    <w:p/>
    <w:p>
      <w:r xmlns:w="http://schemas.openxmlformats.org/wordprocessingml/2006/main">
        <w:t xml:space="preserve">1: ম্যাথু 7:15-20 - মিথ্যা ভাববাদীদের থেকে সাবধান থাকুন, যারা ভেড়ার পোশাক পরে আপনার কাছে আসে কিন্তু অন্তরে হিংস্র নেকড়ে।</w:t>
      </w:r>
    </w:p>
    <w:p/>
    <w:p>
      <w:r xmlns:w="http://schemas.openxmlformats.org/wordprocessingml/2006/main">
        <w:t xml:space="preserve">2: 1 পিটার 5:8 - শান্ত মনের হও; বিনিদ্র হতে. আপনার প্রতিপক্ষ শয়তান গর্জনকারী সিংহের মতো চারপাশে ঘুরে বেড়ায়, কাউকে গ্রাস করতে খুঁজতে।</w:t>
      </w:r>
    </w:p>
    <w:p/>
    <w:p>
      <w:r xmlns:w="http://schemas.openxmlformats.org/wordprocessingml/2006/main">
        <w:t xml:space="preserve">Ezekiel 22:28 এবং তার ভাববাদীরা তাদের প্রতি অসারতা এবং ভবিষ্যদ্বাণী করা মিথ্যা দেখে তাদের নিরাসক্ত ধাক্কা দিয়ে বলেছে, প্রভু সদাপ্রভু এই কথা বলেন, যখন মাবুদ কথা বলেন নি।</w:t>
      </w:r>
    </w:p>
    <w:p/>
    <w:p>
      <w:r xmlns:w="http://schemas.openxmlformats.org/wordprocessingml/2006/main">
        <w:t xml:space="preserve">ইস্রায়েলের নবীরা মিথ্যা ভবিষ্যদ্বাণী করে চলেছেন, প্রভুর পক্ষে কথা বলার দাবি করেছেন যখন তিনি কথা বলেননি।</w:t>
      </w:r>
    </w:p>
    <w:p/>
    <w:p>
      <w:r xmlns:w="http://schemas.openxmlformats.org/wordprocessingml/2006/main">
        <w:t xml:space="preserve">1. মিথ্যা নবীদের বিপদ 2. বিচক্ষণতার গুরুত্ব</w:t>
      </w:r>
    </w:p>
    <w:p/>
    <w:p>
      <w:r xmlns:w="http://schemas.openxmlformats.org/wordprocessingml/2006/main">
        <w:t xml:space="preserve">1. Jeremiah 23:16-32 - মিথ্যা ভাববাদীদের বিরুদ্ধে সতর্কবাণী 2. 2 Timothy 3:14-17 - বিচক্ষণ সত্যে শাস্ত্রের গুরুত্ব।</w:t>
      </w:r>
    </w:p>
    <w:p/>
    <w:p>
      <w:r xmlns:w="http://schemas.openxmlformats.org/wordprocessingml/2006/main">
        <w:t xml:space="preserve">Ezekiel 22:29 দেশের লোকেরা অত্যাচার ব্যবহার করেছে, ডাকাতি করেছে এবং দরিদ্র ও অভাবীদের বিরক্ত করেছে; হ্যাঁ, তারা অন্যায়ভাবে বিদেশীকে অত্যাচার করেছে।</w:t>
      </w:r>
    </w:p>
    <w:p/>
    <w:p>
      <w:r xmlns:w="http://schemas.openxmlformats.org/wordprocessingml/2006/main">
        <w:t xml:space="preserve">দেশের মানুষ অত্যাচার, ছিনতাই করেছে, গরীব-দুঃখীদের সাথে দুর্ব্যবহার করেছে, সেই সাথে অপরিচিত ব্যক্তির উপর অন্যায়ভাবে অত্যাচার করেছে।</w:t>
      </w:r>
    </w:p>
    <w:p/>
    <w:p>
      <w:r xmlns:w="http://schemas.openxmlformats.org/wordprocessingml/2006/main">
        <w:t xml:space="preserve">1. নিপীড়নের পাপ: অধার্মিকতার হৃদয় পরীক্ষা করা</w:t>
      </w:r>
    </w:p>
    <w:p/>
    <w:p>
      <w:r xmlns:w="http://schemas.openxmlformats.org/wordprocessingml/2006/main">
        <w:t xml:space="preserve">2. আমাদের প্রতিবেশীদের ভালবাসা: খ্রীষ্টের করুণার একটি পরীক্ষা</w:t>
      </w:r>
    </w:p>
    <w:p/>
    <w:p>
      <w:r xmlns:w="http://schemas.openxmlformats.org/wordprocessingml/2006/main">
        <w:t xml:space="preserve">1. গীতসংহিতা 82:3-4 - "দুর্বল ও পিতৃহীনদের ন্যায়বিচার কর; দুঃখী ও নিঃস্বদের অধিকার রক্ষা কর। দুর্বল ও অভাবীদের উদ্ধার কর; দুষ্টদের হাত থেকে তাদের উদ্ধার কর।"</w:t>
      </w:r>
    </w:p>
    <w:p/>
    <w:p>
      <w:r xmlns:w="http://schemas.openxmlformats.org/wordprocessingml/2006/main">
        <w:t xml:space="preserve">2. জেমস 1:27 - "ঈশ্বর, পিতার সামনে যে ধর্মটি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Ezekiel 22:30 এবং আমি তাদের মধ্যে একজন লোককে খুঁজছিলাম, যে হেজ তৈরি করবে এবং আমার সামনে ভূমির জন্য ফাঁকে দাঁড়াবে, যাতে আমি এটি ধ্বংস না করি: কিন্তু আমি কাউকে পাইনি।</w:t>
      </w:r>
    </w:p>
    <w:p/>
    <w:p>
      <w:r xmlns:w="http://schemas.openxmlformats.org/wordprocessingml/2006/main">
        <w:t xml:space="preserve">ঈশ্বর ভূমির জন্য দাঁড়ানোর জন্য, একটি প্রতিরক্ষামূলক বাধা তৈরি করার জন্য কাউকে খুঁজছিলেন, কিন্তু কাউকে খুঁজে পাননি।</w:t>
      </w:r>
    </w:p>
    <w:p/>
    <w:p>
      <w:r xmlns:w="http://schemas.openxmlformats.org/wordprocessingml/2006/main">
        <w:t xml:space="preserve">1. "অবস্থানে দাঁড়ানো: ঈশ্বর এবং আমাদের প্রতিবেশীদের প্রতি আমাদের দায়িত্ব পালন করা"</w:t>
      </w:r>
    </w:p>
    <w:p/>
    <w:p>
      <w:r xmlns:w="http://schemas.openxmlformats.org/wordprocessingml/2006/main">
        <w:t xml:space="preserve">2. "একজনের শক্তি: একজন ব্যক্তি কীভাবে পার্থক্য করতে পারে"</w:t>
      </w:r>
    </w:p>
    <w:p/>
    <w:p>
      <w:r xmlns:w="http://schemas.openxmlformats.org/wordprocessingml/2006/main">
        <w:t xml:space="preserve">1. ইশাইয়া 59:16-19</w:t>
      </w:r>
    </w:p>
    <w:p/>
    <w:p>
      <w:r xmlns:w="http://schemas.openxmlformats.org/wordprocessingml/2006/main">
        <w:t xml:space="preserve">2. জেমস 1:22-25</w:t>
      </w:r>
    </w:p>
    <w:p/>
    <w:p>
      <w:r xmlns:w="http://schemas.openxmlformats.org/wordprocessingml/2006/main">
        <w:t xml:space="preserve">Ezekiel 22:31 তাই আমি তাদের উপর আমার ক্রোধ ঢেলে দিয়েছি; আমি আমার ক্রোধের আগুনে তাদের পুড়িয়ে দিয়েছি; আমি তাদের নিজের মত করে তাদের মাথার উপর প্রতিফল দিয়েছি, প্রভু সদাপ্রভু এই কথা বলেন।</w:t>
      </w:r>
    </w:p>
    <w:p/>
    <w:p>
      <w:r xmlns:w="http://schemas.openxmlformats.org/wordprocessingml/2006/main">
        <w:t xml:space="preserve">যারা তাঁর আইন ভঙ্গ করেছে তাদের উপর ঈশ্বর তাঁর ক্রোধ ঢেলে দিয়েছেন এবং তাদের যা প্রাপ্য তা দেবেন।</w:t>
      </w:r>
    </w:p>
    <w:p/>
    <w:p>
      <w:r xmlns:w="http://schemas.openxmlformats.org/wordprocessingml/2006/main">
        <w:t xml:space="preserve">1. ঈশ্বরের ক্রোধ ন্যায্য এবং ধার্মিক</w:t>
      </w:r>
    </w:p>
    <w:p/>
    <w:p>
      <w:r xmlns:w="http://schemas.openxmlformats.org/wordprocessingml/2006/main">
        <w:t xml:space="preserve">2. আমাদের অবশ্যই ঈশ্বরের আনুগত্য করতে হবে বা তাঁর ক্রোধের মুখোমুখি হতে হবে</w:t>
      </w:r>
    </w:p>
    <w:p/>
    <w:p>
      <w:r xmlns:w="http://schemas.openxmlformats.org/wordprocessingml/2006/main">
        <w:t xml:space="preserve">1. রোমানস 12:19-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হিব্রু 10:30- কারণ আমরা তাকে জানি যিনি বলেছিলেন, "প্রতিশোধ নেওয়া আমার কাজ; আমি শোধ করব," আবারও, "প্রভু তাঁর লোকদের বিচার করবেন।"</w:t>
      </w:r>
    </w:p>
    <w:p/>
    <w:p>
      <w:r xmlns:w="http://schemas.openxmlformats.org/wordprocessingml/2006/main">
        <w:t xml:space="preserve">Ezekiel অধ্যায় 23 দুই বোন, Oholah এবং Oholibah এর রূপক ব্যবহার করে, ইস্রায়েল এবং যিহূদার অবিশ্বস্ততা এবং মূর্তিপূজা চিত্রিত করতে। অধ্যায়টি তাদের কর্মের পরিণতি, ঈশ্বরের বিচার এবং ভবিষ্যতে যে পুনরুদ্ধার হবে তার উপর জোর দেয়।</w:t>
      </w:r>
    </w:p>
    <w:p/>
    <w:p>
      <w:r xmlns:w="http://schemas.openxmlformats.org/wordprocessingml/2006/main">
        <w:t xml:space="preserve">1ম অনুচ্ছেদ: অধ্যায়টি যথাক্রমে সামরিয়া (ইসরায়েল) এবং জেরুজালেম (জুদা) প্রতিনিধিত্বকারী দুই বোন, ওহলা এবং ওহলিবার রূপক গল্প দিয়ে শুরু হয়েছে। উভয় বোনই মূর্তিপূজায় নিযুক্ত ছিল, বিদেশী জাতির সাথে মিত্রতা খুঁজছিল এবং অনৈতিক অনুশীলনে লিপ্ত ছিল (ইজেকিয়েল 23:1-21)।</w:t>
      </w:r>
    </w:p>
    <w:p/>
    <w:p>
      <w:r xmlns:w="http://schemas.openxmlformats.org/wordprocessingml/2006/main">
        <w:t xml:space="preserve">২য় অনুচ্ছেদ: ঈশ্বর তাঁর ক্রোধ প্রকাশ করেন এবং বোনদের উপর তাঁর বিচার ঘোষণা করেন। তিনি বর্ণনা করেছেন কিভাবে তিনি তাদের প্রেমিকদের তাদের বিরুদ্ধে আনবেন, যার ফলে তাদের অপমানিত হবে, প্রকাশ পাবে এবং তাদের অবিশ্বস্ততার জন্য শাস্তি পাবে (ইজেকিয়েল 23:22-35)।</w:t>
      </w:r>
    </w:p>
    <w:p/>
    <w:p>
      <w:r xmlns:w="http://schemas.openxmlformats.org/wordprocessingml/2006/main">
        <w:t xml:space="preserve">3য় অনুচ্ছেদ: অধ্যায়টি বোনদের শাস্তির একটি প্রাণবন্ত বর্ণনা সহ তাদের শহরগুলির ধ্বংস এবং তাদের সন্তানদের ক্ষতি সহ চলতে থাকে। ঈশ্বর জোর দিয়েছেন যে তাদের কর্মগুলি তাঁর পবিত্র স্থানকে অপবিত্র করেছে এবং তাদের উপর তাঁর ক্রোধ নিয়ে এসেছে (ইজেকিয়েল 23:36-49)।</w:t>
      </w:r>
    </w:p>
    <w:p/>
    <w:p>
      <w:r xmlns:w="http://schemas.openxmlformats.org/wordprocessingml/2006/main">
        <w:t xml:space="preserve">সংক্ষেপে,</w:t>
      </w:r>
    </w:p>
    <w:p>
      <w:r xmlns:w="http://schemas.openxmlformats.org/wordprocessingml/2006/main">
        <w:t xml:space="preserve">Ezekiel অধ্যায় তেইশ ব্যবহার</w:t>
      </w:r>
    </w:p>
    <w:p>
      <w:r xmlns:w="http://schemas.openxmlformats.org/wordprocessingml/2006/main">
        <w:t xml:space="preserve">দুই বোনের রূপক</w:t>
      </w:r>
    </w:p>
    <w:p>
      <w:r xmlns:w="http://schemas.openxmlformats.org/wordprocessingml/2006/main">
        <w:t xml:space="preserve">ইস্রায়েল এবং জুদার অবিশ্বস্ততা চিত্রিত করতে,</w:t>
      </w:r>
    </w:p>
    <w:p>
      <w:r xmlns:w="http://schemas.openxmlformats.org/wordprocessingml/2006/main">
        <w:t xml:space="preserve">ঈশ্বরের বিচার, এবং পুনরুদ্ধারের প্রতিশ্রুতি.</w:t>
      </w:r>
    </w:p>
    <w:p/>
    <w:p>
      <w:r xmlns:w="http://schemas.openxmlformats.org/wordprocessingml/2006/main">
        <w:t xml:space="preserve">ইস্রায়েল এবং জুডাহ প্রতিনিধিত্বকারী দুই বোন, ওহলা এবং ওহলিবাহার রূপক গল্প।</w:t>
      </w:r>
    </w:p>
    <w:p>
      <w:r xmlns:w="http://schemas.openxmlformats.org/wordprocessingml/2006/main">
        <w:t xml:space="preserve">মূর্তিপূজা, জোট চাওয়া, এবং অনৈতিক অভ্যাসগুলিতে জড়িত।</w:t>
      </w:r>
    </w:p>
    <w:p>
      <w:r xmlns:w="http://schemas.openxmlformats.org/wordprocessingml/2006/main">
        <w:t xml:space="preserve">ভগবানের রাগ এবং বোনদের উপর রায় ঘোষণা।</w:t>
      </w:r>
    </w:p>
    <w:p>
      <w:r xmlns:w="http://schemas.openxmlformats.org/wordprocessingml/2006/main">
        <w:t xml:space="preserve">শাস্তি, ধ্বংস এবং শিশুদের ক্ষতির বর্ণনা।</w:t>
      </w:r>
    </w:p>
    <w:p>
      <w:r xmlns:w="http://schemas.openxmlformats.org/wordprocessingml/2006/main">
        <w:t xml:space="preserve">ঈশ্বরের পবিত্র স্থানকে অপবিত্র করার উপর জোর দেওয়া এবং তাদের কর্মের পরিণতি।</w:t>
      </w:r>
    </w:p>
    <w:p/>
    <w:p>
      <w:r xmlns:w="http://schemas.openxmlformats.org/wordprocessingml/2006/main">
        <w:t xml:space="preserve">ইজেকিয়েলের এই অধ্যায়টি ইস্রায়েল এবং যিহূদার অবিশ্বস্ততা এবং মূর্তিপূজা চিত্রিত করার জন্য দুই বোন, ওহলা এবং ওহলিবার রূপক ব্যবহার করে। বোনেরা মূর্তিপূজায় লিপ্ত ছিল, বিদেশী জাতির সাথে মিত্রতা খুঁজছিল এবং অনৈতিক অভ্যাসগুলিতে লিপ্ত ছিল। ঈশ্বর তাঁর ক্রোধ প্রকাশ করেন এবং তাদের উপর তাঁর বিচার ঘোষণা করেন, বর্ণনা করেন কিভাবে তিনি তাদের প্রেমিকদের তাদের বিরুদ্ধে আনবেন, যার ফলে তারা তাদের অবিশ্বস্ততার জন্য অপমানিত, উন্মুক্ত এবং শাস্তির সম্মুখীন হবে। অধ্যায়টি বোনদের শাস্তির একটি প্রাণবন্ত বর্ণনা দিয়ে চলতে থাকে, যার মধ্যে রয়েছে তাদের শহর ধ্বংস এবং তাদের সন্তানদের হারানো। ঈশ্বর জোর দিয়েছেন যে তাদের কর্মগুলি তাঁর পবিত্র স্থানকে অপবিত্র করেছে এবং তাদের উপর তাঁর ক্রোধ নিয়ে এসেছে। অধ্যায়টি তাদের কর্মের পরিণতি, ঈশ্বরের বিচার এবং ভবিষ্যতে পুনরুদ্ধারের প্রতিশ্রুতির উপর জোর দেয়।</w:t>
      </w:r>
    </w:p>
    <w:p/>
    <w:p>
      <w:r xmlns:w="http://schemas.openxmlformats.org/wordprocessingml/2006/main">
        <w:t xml:space="preserve">Ezekiel 23:1 সদাপ্রভুর বাক্য আবার আমার কাছে এলো,</w:t>
      </w:r>
    </w:p>
    <w:p/>
    <w:p>
      <w:r xmlns:w="http://schemas.openxmlformats.org/wordprocessingml/2006/main">
        <w:t xml:space="preserve">ঈশ্বর দুই বোনকে তাদের অনৈতিকতার জন্য তিরস্কার করেন।</w:t>
      </w:r>
    </w:p>
    <w:p/>
    <w:p>
      <w:r xmlns:w="http://schemas.openxmlformats.org/wordprocessingml/2006/main">
        <w:t xml:space="preserve">1. অনৈতিক জীবনযাপনের পরিণতি</w:t>
      </w:r>
    </w:p>
    <w:p/>
    <w:p>
      <w:r xmlns:w="http://schemas.openxmlformats.org/wordprocessingml/2006/main">
        <w:t xml:space="preserve">2. ধার্মিকতার ঈশ্বরের মান মেনে চলা</w:t>
      </w:r>
    </w:p>
    <w:p/>
    <w:p>
      <w:r xmlns:w="http://schemas.openxmlformats.org/wordprocessingml/2006/main">
        <w:t xml:space="preserve">1. রোমানস 6:12-14, "অতএব পাপকে আপনার নশ্বর দেহে রাজত্ব করতে দেবেন না, যাতে আপনি এটির লালসায় তা মেনে চলেন৷ পাপের কাছে অধার্মিকতার হাতিয়ার হিসাবে আপনার অঙ্গগুলিকে ত্যাগ করবেন না: তবে তাদের মতো ঈশ্বরের কাছে নিজেকে সমর্পণ করুন৷ যারা মৃতদের মধ্য থেকে জীবিত, এবং ঈশ্বরের কাছে ধার্মিকতার হাতিয়ার হিসাবে আপনার অঙ্গ-প্রত্যঙ্গ।</w:t>
      </w:r>
    </w:p>
    <w:p/>
    <w:p>
      <w:r xmlns:w="http://schemas.openxmlformats.org/wordprocessingml/2006/main">
        <w:t xml:space="preserve">2. 1 পিটার 1:13-16, "অতএব আপনার মনের কোমর বেঁধে রাখুন, শান্ত হোন এবং যীশু খ্রীষ্টের প্রকাশের সময় আপনার কাছে যে অনুগ্রহ আনা হবে তার জন্য শেষ পর্যন্ত আশা করুন; বাধ্য সন্তান হিসাবে, নয় তোমাদের অজ্ঞতায় পূর্বের অভিলাষ অনুসারে নিজেদের গঠন কর: কিন্তু যিনি তোমাদের ডেকেছেন তিনি যেমন পবিত্র, তেমনি কথাবার্তায় তোমরা পবিত্র হও; কারণ লেখা আছে, তোমরা পবিত্র হও; কারণ আমি পবিত্র।"</w:t>
      </w:r>
    </w:p>
    <w:p/>
    <w:p>
      <w:r xmlns:w="http://schemas.openxmlformats.org/wordprocessingml/2006/main">
        <w:t xml:space="preserve">Ezekiel 23:2 হে মনুষ্যসন্তান, দুইজন নারী ছিল, এক মায়ের কন্যা।</w:t>
      </w:r>
    </w:p>
    <w:p/>
    <w:p>
      <w:r xmlns:w="http://schemas.openxmlformats.org/wordprocessingml/2006/main">
        <w:t xml:space="preserve">দুই মহিলা, একই মায়ের কন্যা, জেরুজালেম এবং সামারিয়ার অবিশ্বস্ততার প্রতিনিধিত্ব করতে ব্যবহৃত হয়।</w:t>
      </w:r>
    </w:p>
    <w:p/>
    <w:p>
      <w:r xmlns:w="http://schemas.openxmlformats.org/wordprocessingml/2006/main">
        <w:t xml:space="preserve">1. "ঈশ্বরের বিশ্বস্ততা এবং আমাদের অবিশ্বস্ততা"</w:t>
      </w:r>
    </w:p>
    <w:p/>
    <w:p>
      <w:r xmlns:w="http://schemas.openxmlformats.org/wordprocessingml/2006/main">
        <w:t xml:space="preserve">2. "বিশ্বস্ততার পরিণতি"</w:t>
      </w:r>
    </w:p>
    <w:p/>
    <w:p>
      <w:r xmlns:w="http://schemas.openxmlformats.org/wordprocessingml/2006/main">
        <w:t xml:space="preserve">1. হোশেয় 4:1-3</w:t>
      </w:r>
    </w:p>
    <w:p/>
    <w:p>
      <w:r xmlns:w="http://schemas.openxmlformats.org/wordprocessingml/2006/main">
        <w:t xml:space="preserve">2. যিরমিয় 3:6-10</w:t>
      </w:r>
    </w:p>
    <w:p/>
    <w:p>
      <w:r xmlns:w="http://schemas.openxmlformats.org/wordprocessingml/2006/main">
        <w:t xml:space="preserve">Ezekiel 23:3 এবং তারা মিশরে ব্যভিচার করেছিল; তারা যৌবনে ব্যভিচার করেছিল: সেখানে তাদের স্তন চাপা ছিল, এবং সেখানে তারা তাদের কুমারীত্বের ক্ষত বিক্ষত করেছিল।</w:t>
      </w:r>
    </w:p>
    <w:p/>
    <w:p>
      <w:r xmlns:w="http://schemas.openxmlformats.org/wordprocessingml/2006/main">
        <w:t xml:space="preserve">ইস্রায়েলের লোকেরা তাদের যৌবনকালে মিশরে অশ্লীলতা এবং যৌন অনৈতিক কাজ করেছিল।</w:t>
      </w:r>
    </w:p>
    <w:p/>
    <w:p>
      <w:r xmlns:w="http://schemas.openxmlformats.org/wordprocessingml/2006/main">
        <w:t xml:space="preserve">1. পবিত্রতা এবং যৌন বিশুদ্ধতার জন্য ঈশ্বরের পরিকল্পনা</w:t>
      </w:r>
    </w:p>
    <w:p/>
    <w:p>
      <w:r xmlns:w="http://schemas.openxmlformats.org/wordprocessingml/2006/main">
        <w:t xml:space="preserve">2. যৌন অনৈতিকতার বিপদ</w:t>
      </w:r>
    </w:p>
    <w:p/>
    <w:p>
      <w:r xmlns:w="http://schemas.openxmlformats.org/wordprocessingml/2006/main">
        <w:t xml:space="preserve">1. 1 করিন্থিয়ানস 6:18-20 - ব্যভিচার থেকে পালিয়ে যাও। একজন মানুষ যে সমস্ত পাপ করে তা দেহ ছাড়াই হয়৷ কিন্তু যে ব্যভিচার করে সে তার নিজের শরীরের বিরুদ্ধে পাপ করে৷</w:t>
      </w:r>
    </w:p>
    <w:p/>
    <w:p>
      <w:r xmlns:w="http://schemas.openxmlformats.org/wordprocessingml/2006/main">
        <w:t xml:space="preserve">2. হিব্রু 13:4 - বিবাহ সকলের মধ্যে সম্মানজনক, এবং বিছানা অপরিষ্কার: কিন্তু ব্যভিচারী এবং ব্যভিচারীদের ঈশ্বর বিচার করবেন।</w:t>
      </w:r>
    </w:p>
    <w:p/>
    <w:p>
      <w:r xmlns:w="http://schemas.openxmlformats.org/wordprocessingml/2006/main">
        <w:t xml:space="preserve">Ezekiel 23:4 তাদের নাম হল বড় অহোলা এবং তার বোন অহলিবা; তারা আমার ছিল এবং তাদের পুত্র ও কন্যা ছিল। এইভাবে তাদের নাম ছিল; শমরিয়া অহোলা এবং জেরুজালেম অহলিবা।</w:t>
      </w:r>
    </w:p>
    <w:p/>
    <w:p>
      <w:r xmlns:w="http://schemas.openxmlformats.org/wordprocessingml/2006/main">
        <w:t xml:space="preserve">ভাববাদী ইজেকিয়েল দুই বোনের কথা বলেছেন, অহোলা এবং অহলিবা, যারা উভয়েই ঈশ্বরের ছিল বলে উল্লেখ করা হয়। তাদের প্রত্যেকের পুত্র ও কন্যা রয়েছে এবং শমরিয়া হল অহোলা এবং জেরুজালেম হল অহলিবা৷</w:t>
      </w:r>
    </w:p>
    <w:p/>
    <w:p>
      <w:r xmlns:w="http://schemas.openxmlformats.org/wordprocessingml/2006/main">
        <w:t xml:space="preserve">1. "প্রজন্মের মাধ্যমে ঈশ্বরের বিশ্বস্ততা"</w:t>
      </w:r>
    </w:p>
    <w:p/>
    <w:p>
      <w:r xmlns:w="http://schemas.openxmlformats.org/wordprocessingml/2006/main">
        <w:t xml:space="preserve">2. "আহোলা এবং আহলিবার প্রতীকী অর্থ"</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Hosea 2:1 - "তোমার ভাইদের বল, 'আমার লোক' এবং তোমার বোনদের, 'আমার প্রিয়জন'।"</w:t>
      </w:r>
    </w:p>
    <w:p/>
    <w:p>
      <w:r xmlns:w="http://schemas.openxmlformats.org/wordprocessingml/2006/main">
        <w:t xml:space="preserve">Ezekiel 23:5 আর অহোলা যখন আমার ছিল তখন বেশ্যা করেছিল; এবং সে তার প্রেমিকদের উপর, আসিরিয়ানদের প্রতি তার প্রতিবেশীদের উপর ডট করেছে,</w:t>
      </w:r>
    </w:p>
    <w:p/>
    <w:p>
      <w:r xmlns:w="http://schemas.openxmlformats.org/wordprocessingml/2006/main">
        <w:t xml:space="preserve">অহোলা আধ্যাত্মিক ব্যভিচার করেছিল যখন সে অন্য দেবতাদের উপাসনা করতে শুরু করেছিল।</w:t>
      </w:r>
    </w:p>
    <w:p/>
    <w:p>
      <w:r xmlns:w="http://schemas.openxmlformats.org/wordprocessingml/2006/main">
        <w:t xml:space="preserve">1: ঈশ্বর আমাদেরকে একমাত্র তাঁর প্রতি বিশ্বস্ত হতে আহ্বান করেন।</w:t>
      </w:r>
    </w:p>
    <w:p/>
    <w:p>
      <w:r xmlns:w="http://schemas.openxmlformats.org/wordprocessingml/2006/main">
        <w:t xml:space="preserve">2: দুনিয়ার প্রলোভন সত্ত্বেও আমাদের প্রভুর প্রতি অনুগত থাকার চেষ্টা করা উচিত।</w:t>
      </w:r>
    </w:p>
    <w:p/>
    <w:p>
      <w:r xmlns:w="http://schemas.openxmlformats.org/wordprocessingml/2006/main">
        <w:t xml:space="preserve">1: হিতোপদেশ 4:14-15 - দুষ্টের পথে প্রবেশ করবেন না এবং মন্দের পথে হাঁটবেন না। এটা এড়ানোর; এটা যেতে না; এটা থেকে দূরে সরে যান এবং পাস.</w:t>
      </w:r>
    </w:p>
    <w:p/>
    <w:p>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Ezekiel 23:6 যাঁদের নীল পোশাক পরা ছিল, সেনাপতি ও শাসনকর্তারা, সকলেই কাঙ্খিত যুবক, ঘোড়ায় চড়ে অশ্বারোহী।</w:t>
      </w:r>
    </w:p>
    <w:p/>
    <w:p>
      <w:r xmlns:w="http://schemas.openxmlformats.org/wordprocessingml/2006/main">
        <w:t xml:space="preserve">Ezekiel 23:6 নীল পোশাক পরা পছন্দসই যুবকদের কথা বলে, যারা অধিনায়ক ও শাসক ছিলেন এবং ঘোড়ায় চড়েছিলেন।</w:t>
      </w:r>
    </w:p>
    <w:p/>
    <w:p>
      <w:r xmlns:w="http://schemas.openxmlformats.org/wordprocessingml/2006/main">
        <w:t xml:space="preserve">1: আমাদের অবশ্যই শক্তিশালী নেতা হওয়ার চেষ্টা করতে হবে এবং এমন একজন নেতা হওয়ার চেষ্টা করতে হবে যা মানুষ বিশ্বাস করতে পারে এবং দেখতে পারে।</w:t>
      </w:r>
    </w:p>
    <w:p/>
    <w:p>
      <w:r xmlns:w="http://schemas.openxmlformats.org/wordprocessingml/2006/main">
        <w:t xml:space="preserve">2: ধার্মিক জীবনযাপন করার জন্য আমাদের অঙ্গীকার প্রদর্শন করার জন্য আমাদের অবশ্যই বিনয়ী পোশাক পরতে এবং পোশাক ব্যবহার করার কথা মনে রাখতে হবে।</w:t>
      </w:r>
    </w:p>
    <w:p/>
    <w:p>
      <w:r xmlns:w="http://schemas.openxmlformats.org/wordprocessingml/2006/main">
        <w:t xml:space="preserve">1:1 তীমথিয় 2:9-10 "অনুরূপভাবে নারীদেরও সম্মানজনক পোশাকে, বিনয় ও আত্মনিয়ন্ত্রণে নিজেদেরকে সজ্জিত করা উচিত, বিনুনি বাঁধা চুল এবং সোনা বা মুক্তা বা দামী পোশাকে নয়, তবে যে নারীরা ধার্মিকতা স্বীকার করে তাদের জন্য যা উপযুক্ত তা দিয়ে। ভালো কাজের সাথে।"</w:t>
      </w:r>
    </w:p>
    <w:p/>
    <w:p>
      <w:r xmlns:w="http://schemas.openxmlformats.org/wordprocessingml/2006/main">
        <w:t xml:space="preserve">2: হিতোপদেশ 31:25 "শক্তি এবং মর্যাদা তার পোশাক, এবং সে ভবিষ্যতে হাসে।"</w:t>
      </w:r>
    </w:p>
    <w:p/>
    <w:p>
      <w:r xmlns:w="http://schemas.openxmlformats.org/wordprocessingml/2006/main">
        <w:t xml:space="preserve">Ezekiel 23:7 এইভাবে সে তাদের সঙ্গে তার ব্যভিচার করেছিল, যারা আসিরিয়ার মনোনীত লোক ছিল, এবং যাদের প্রতি সে কাজ করেছিল তাদের সকলের সাথে; তাদের সমস্ত মূর্তি দিয়ে সে নিজেকে নাপাক করেছিল।</w:t>
      </w:r>
    </w:p>
    <w:p/>
    <w:p>
      <w:r xmlns:w="http://schemas.openxmlformats.org/wordprocessingml/2006/main">
        <w:t xml:space="preserve">ইজেকিয়েল ইস্রায়েলের লোকেদের আধ্যাত্মিক ব্যভিচারের কথা বলেছেন, যারা প্রতিমার জন্য প্রভুকে ত্যাগ করেছেন।</w:t>
      </w:r>
    </w:p>
    <w:p/>
    <w:p>
      <w:r xmlns:w="http://schemas.openxmlformats.org/wordprocessingml/2006/main">
        <w:t xml:space="preserve">1: আধ্যাত্মিক ব্যভিচারের জন্য দোষী হবেন না; ঈশ্বরের প্রতি বিশ্বস্ত থাকুন।</w:t>
      </w:r>
    </w:p>
    <w:p/>
    <w:p>
      <w:r xmlns:w="http://schemas.openxmlformats.org/wordprocessingml/2006/main">
        <w:t xml:space="preserve">2: মূর্তিগুলি আপনাকে প্রভুর কাছ থেকে দূরে সরিয়ে দেবে না।</w:t>
      </w:r>
    </w:p>
    <w:p/>
    <w:p>
      <w:r xmlns:w="http://schemas.openxmlformats.org/wordprocessingml/2006/main">
        <w:t xml:space="preserve">1: রোমানস 1:21-23 - যদিও তারা ঈশ্বরকে জানত, তবুও তারা তাকে ঈশ্বর বলে সম্মান করেনি বা তাকে ধন্যবাদ দেয়নি, কিন্তু তারা তাদের চিন্তায় নিরর্থক হয়েছে, এবং তাদের মূর্খ হৃদয় অন্ধকার হয়ে গেছে। জ্ঞানী বলে দাবি করে, তারা বোকা হয়ে উঠেছিল এবং অমর ঈশ্বরের গৌরব বিনিময় করেছিল নশ্বর মানুষ, পাখি, প্রাণী এবং লতানো জিনিসগুলির সাথে সাদৃশ্যপূর্ণ চিত্রগুলির জন্য৷</w:t>
      </w:r>
    </w:p>
    <w:p/>
    <w:p>
      <w:r xmlns:w="http://schemas.openxmlformats.org/wordprocessingml/2006/main">
        <w:t xml:space="preserve">2:1 করিন্থিয়ানস 10:14 - অতএব, আমার প্রিয়, মূর্তিপূজা থেকে পালিয়ে যাও।</w:t>
      </w:r>
    </w:p>
    <w:p/>
    <w:p>
      <w:r xmlns:w="http://schemas.openxmlformats.org/wordprocessingml/2006/main">
        <w:t xml:space="preserve">Ezekiel 23:8 সে মিশর থেকে আনা তার ব্যভিচারগুলিও ছেড়ে দেয়নি, কারণ তার যৌবনে তারা তার সাথে শুয়েছিল, এবং তারা তার কুমারীত্বের স্তন ভেঙ্গেছিল এবং তার উপর তাদের ব্যভিচার ঢেলেছিল।</w:t>
      </w:r>
    </w:p>
    <w:p/>
    <w:p>
      <w:r xmlns:w="http://schemas.openxmlformats.org/wordprocessingml/2006/main">
        <w:t xml:space="preserve">তার যৌবনে, মিশর প্যাসেজের মহিলার সুবিধা নিয়েছিল, তার সাথে যৌন কার্যকলাপে লিপ্ত হয়েছিল এবং তাকে গালিগালাজ করেছিল।</w:t>
      </w:r>
    </w:p>
    <w:p/>
    <w:p>
      <w:r xmlns:w="http://schemas.openxmlformats.org/wordprocessingml/2006/main">
        <w:t xml:space="preserve">1. যৌন বিশুদ্ধতার গুরুত্ব এবং একে অপরের প্রতি শ্রদ্ধা</w:t>
      </w:r>
    </w:p>
    <w:p/>
    <w:p>
      <w:r xmlns:w="http://schemas.openxmlformats.org/wordprocessingml/2006/main">
        <w:t xml:space="preserve">2. পাপ ও অনৈতিকতার পরিণতি</w:t>
      </w:r>
    </w:p>
    <w:p/>
    <w:p>
      <w:r xmlns:w="http://schemas.openxmlformats.org/wordprocessingml/2006/main">
        <w:t xml:space="preserve">1. 1 করিন্থিয়ানস 6:18-20 - "যৌন অনৈতিকতা থেকে পলায়ন করুন। একজন ব্যক্তি যে অন্য পাপ করে তা শরীরের বাইরে, কিন্তু যৌন অনৈতিক ব্যক্তি তার নিজের শরীরের বিরুদ্ধে পাপ করে। অথবা আপনি কি জানেন না যে আপনার শরীর একটি মন্দির। আপনার মধ্যে পবিত্র আত্মা,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2. হিতোপদেশ 5:15-20 - "আপনার নিজের কুয়া থেকে জল পান করুন, আপনার নিজের কুয়া থেকে প্রবাহিত জল। আপনার ঝরনাগুলি কি ছড়িয়ে ছিটিয়ে থাকা উচিত, রাস্তায় জলের স্রোত? তুমি। তোমার ঝর্ণা আশীর্বাদ করুক, তোমার যৌবনের স্ত্রীর সাথে আনন্দ করুক, একটি সুন্দর হরিণ, একটি করুণাময় ডো। তার স্তন তোমাকে সর্বদা আনন্দে পূর্ণ করুক; তার প্রেমে সর্বদা মত্ত থাকুক। কেন তুমি মাতাল হও, আমার ছেলে, হারাম মহিলার সাথে এবং ব্যভিচারিণীর বুকে জড়িয়ে ধরবে?"</w:t>
      </w:r>
    </w:p>
    <w:p/>
    <w:p>
      <w:r xmlns:w="http://schemas.openxmlformats.org/wordprocessingml/2006/main">
        <w:t xml:space="preserve">Ezekiel 23:9 সেইজন্য আমি তাকে তার প্রেমিকদের হাতে, অশূরীয়দের হাতে তুলে দিয়েছি, যাদের উপর সে প্ররোচিত করেছিল।</w:t>
      </w:r>
    </w:p>
    <w:p/>
    <w:p>
      <w:r xmlns:w="http://schemas.openxmlformats.org/wordprocessingml/2006/main">
        <w:t xml:space="preserve">প্রভু ইস্রায়েলকে অ্যাসিরিয়ানদের দ্বারা বন্দী হওয়ার অনুমতি দিয়েছেন, যার উপর তিনি ডট করেছিলেন।</w:t>
      </w:r>
    </w:p>
    <w:p/>
    <w:p>
      <w:r xmlns:w="http://schemas.openxmlformats.org/wordprocessingml/2006/main">
        <w:t xml:space="preserve">1: মূর্তিপূজার পরিণতি - Ezekiel 23:9</w:t>
      </w:r>
    </w:p>
    <w:p/>
    <w:p>
      <w:r xmlns:w="http://schemas.openxmlformats.org/wordprocessingml/2006/main">
        <w:t xml:space="preserve">2: অবিশ্বস্ততার উপর ঈশ্বরের বিচার - Ezekiel 23:9</w:t>
      </w:r>
    </w:p>
    <w:p/>
    <w:p>
      <w:r xmlns:w="http://schemas.openxmlformats.org/wordprocessingml/2006/main">
        <w:t xml:space="preserve">1: Jeremiah 2:20 - পুরানো সময়ের জন্য আমি তোমার জোয়াল ভেঙ্গেছি, এবং তোমার ব্যান্ডগুলি ফেটেছি; আর তুমি বলেছিলে, আমি লঙ্ঘন করব না; যখন তুমি প্রতিটি উঁচু পাহাড়ে এবং প্রতিটি সবুজ বৃক্ষের নিচে ঘুরে বেড়াচ্ছ, বেশ্যা খেলা করছ।</w:t>
      </w:r>
    </w:p>
    <w:p/>
    <w:p>
      <w:r xmlns:w="http://schemas.openxmlformats.org/wordprocessingml/2006/main">
        <w:t xml:space="preserve">2: Hosea 4:11-13 - ব্যভিচার এবং মদ এবং নতুন মদ হৃদয় কেড়ে নেয়। আমার লোকেরা তাদের স্টকের কাছে পরামর্শ চায়, এবং তাদের কর্মচারীরা তাদের কাছে ঘোষণা করে: ব্যভিচারের আত্মা তাদের ভুল করে দিয়েছে এবং তারা তাদের ঈশ্বরের অধীনে থেকে বেশ্যায় চলে গেছে। তারা পাহাড়ের চূড়ায় বলিদান করে এবং পাহাড়ের উপরে, ওক, পপলার এবং এলমের নীচে ধূপ জ্বালায়, কারণ এর ছায়া ভাল: তাই তোমার মেয়েরা ব্যভিচার করবে এবং তোমার স্ত্রীরা ব্যভিচার করবে।</w:t>
      </w:r>
    </w:p>
    <w:p/>
    <w:p>
      <w:r xmlns:w="http://schemas.openxmlformats.org/wordprocessingml/2006/main">
        <w:t xml:space="preserve">Ezekiel 23:10 তারা তার নগ্নতা আবিষ্কার করেছিল: তারা তার ছেলেমেয়েদের নিয়ে গিয়েছিল এবং তাকে তরবারি দিয়ে হত্যা করেছিল, এবং সে মহিলাদের মধ্যে বিখ্যাত হয়েছিল; কারণ তারা তার বিচার করেছিল৷</w:t>
      </w:r>
    </w:p>
    <w:p/>
    <w:p>
      <w:r xmlns:w="http://schemas.openxmlformats.org/wordprocessingml/2006/main">
        <w:t xml:space="preserve">নাম প্রকাশে অনিচ্ছুক এক মহিলার ছেলে-মেয়েদের ধরে নিয়ে গিয়ে হত্যা করা হয়েছিল, যে রায় কার্যকর করার কারণে তিনি মহিলাদের মধ্যে বিখ্যাত হয়েছিলেন।</w:t>
      </w:r>
    </w:p>
    <w:p/>
    <w:p>
      <w:r xmlns:w="http://schemas.openxmlformats.org/wordprocessingml/2006/main">
        <w:t xml:space="preserve">1: পরিস্থিতি যাই হোক না কেন ঈশ্বর আমাদেরকে যে আশীর্বাদ দিয়েছেন তার জন্য আমাদের কৃতজ্ঞ হতে হবে।</w:t>
      </w:r>
    </w:p>
    <w:p/>
    <w:p>
      <w:r xmlns:w="http://schemas.openxmlformats.org/wordprocessingml/2006/main">
        <w:t xml:space="preserve">2: আমাদের অবশ্যই আমাদের পছন্দগুলি এবং কীভাবে সেগুলি আমাদের জীবনকে এবং আমাদের চারপাশের লোকদেরকে প্রভাবিত করতে পারে সে সম্পর্কে সচেতন হতে হবে।</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Ezekiel 23:11 এবং যখন তার বোন অহলিবা এই দেখেছিল, তখন সে তার থেকে তার অযৌক্তিক প্রেমে বেশি কলুষিত হয়েছিল, এবং তার ব্যভিচারে তার বোনের চেয়ে তার ব্যভিচারে বেশি ছিল।</w:t>
      </w:r>
    </w:p>
    <w:p/>
    <w:p>
      <w:r xmlns:w="http://schemas.openxmlformats.org/wordprocessingml/2006/main">
        <w:t xml:space="preserve">অনুচ্ছেদটি প্রকাশ করে যে অহলিবা তার বোনের চেয়ে বেশি দুর্নীতিগ্রস্ত এবং পাপী ছিল।</w:t>
      </w:r>
    </w:p>
    <w:p/>
    <w:p>
      <w:r xmlns:w="http://schemas.openxmlformats.org/wordprocessingml/2006/main">
        <w:t xml:space="preserve">1: পাপ আমাদেরকে তার চেয়ে বেশি দূরে নিয়ে যেতে পারে যা আমরা কখনও ভাবিনি।</w:t>
      </w:r>
    </w:p>
    <w:p/>
    <w:p>
      <w:r xmlns:w="http://schemas.openxmlformats.org/wordprocessingml/2006/main">
        <w:t xml:space="preserve">2: সামান্য পাপ কোন বড় ব্যাপার না ভেবে প্রতারিত হবেন না।</w:t>
      </w:r>
    </w:p>
    <w:p/>
    <w:p>
      <w:r xmlns:w="http://schemas.openxmlformats.org/wordprocessingml/2006/main">
        <w:t xml:space="preserve">1: রোমানস 6:23 - "কারণ পাপের মজুরি মৃত্যু, কিন্তু ঈশ্বরের দান হল আমাদের প্রভু খ্রীষ্ট যীশুতে অনন্ত জীবন।"</w:t>
      </w:r>
    </w:p>
    <w:p/>
    <w:p>
      <w:r xmlns:w="http://schemas.openxmlformats.org/wordprocessingml/2006/main">
        <w:t xml:space="preserve">2: জেমস 1:14-15 -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Ezekiel 23:12 তিনি আসিরীয়দের প্রতি তার প্রতিবেশী, সেনাপতি এবং শাসকদের খুব সুন্দর পোশাক পরা, ঘোড়ায় চড়ে অশ্বারোহীরা, তাদের সকলেই আকাঙ্খিত যুবকদের প্রতি আকৃষ্ট করেছিলেন।</w:t>
      </w:r>
    </w:p>
    <w:p/>
    <w:p>
      <w:r xmlns:w="http://schemas.openxmlformats.org/wordprocessingml/2006/main">
        <w:t xml:space="preserve">ইজেকিয়েল 23:12-এ মহিলাটিকে আসিরিয়ান শাসক এবং ঘোড়সওয়ারদের প্রতি আকর্ষণ হিসাবে চিত্রিত করা হয়েছে, তাদের পছন্দসই যুবক হিসাবে দেখে।</w:t>
      </w:r>
    </w:p>
    <w:p/>
    <w:p>
      <w:r xmlns:w="http://schemas.openxmlformats.org/wordprocessingml/2006/main">
        <w:t xml:space="preserve">1. লালসা পাপপূর্ণ আকর্ষণের দিকে নিয়ে যায়</w:t>
      </w:r>
    </w:p>
    <w:p/>
    <w:p>
      <w:r xmlns:w="http://schemas.openxmlformats.org/wordprocessingml/2006/main">
        <w:t xml:space="preserve">2. পার্থিব ইচ্ছাকে মূর্তি করার বিপদ</w:t>
      </w:r>
    </w:p>
    <w:p/>
    <w:p>
      <w:r xmlns:w="http://schemas.openxmlformats.org/wordprocessingml/2006/main">
        <w:t xml:space="preserve">1. 1 জন 2:15-17 "জগতকে বা জগতের কিছুকে ভালোবাসো না। যদি কেউ জগৎকে ভালোবাসে, তবে পিতার প্রতি ভালোবাসা তাদের মধ্যে নেই। জগতের সবকিছুর জন্যই মাংসের লালসা, লালসা। চোখ, এবং জীবনের অহংকার পিতার কাছ থেকে আসে না, কিন্তু জগত থেকে আসে৷ জগৎ ও তার আকাঙ্ক্ষা চলে যায়, কিন্তু যে ঈশ্বরের ইচ্ছা পালন করে সে চিরকাল বেঁচে থাকে।"</w:t>
      </w:r>
    </w:p>
    <w:p/>
    <w:p>
      <w:r xmlns:w="http://schemas.openxmlformats.org/wordprocessingml/2006/main">
        <w:t xml:space="preserve">2. জেমস 1:13-15 "যখন প্রলুব্ধ হয়, তখন কেউ বলতে পারে না, ঈশ্বর আমাকে প্রলুব্ধ করছেন৷ কারণ ঈশ্বর মন্দ দ্বারা প্রলুব্ধ হতে পারেন না, তিনি কাউকে প্রলুব্ধও করেন না; কিন্তু প্রত্যেক ব্যক্তি প্রলুব্ধ হয় যখন তাদের নিজের মন্দ দ্বারা দূরে টেনে নেওয়া হয়৷ ইচ্ছা এবং প্রলোভিত। তারপর, ইচ্ছা গর্ভধারণের পরে, এটি পাপের জন্ম দেয় এবং পাপ যখন পূর্ণ বয়স্ক হয়, তখন মৃত্যুর জন্ম দেয়।"</w:t>
      </w:r>
    </w:p>
    <w:p/>
    <w:p>
      <w:r xmlns:w="http://schemas.openxmlformats.org/wordprocessingml/2006/main">
        <w:t xml:space="preserve">Ezekiel 23:13 তারপর আমি দেখলাম যে সে অশুচি হয়েছে, তারা উভয়ই এক পথ নিয়েছে।</w:t>
      </w:r>
    </w:p>
    <w:p/>
    <w:p>
      <w:r xmlns:w="http://schemas.openxmlformats.org/wordprocessingml/2006/main">
        <w:t xml:space="preserve">এবং যে তারা তার ব্যভিচারকে বহুগুণে বাড়িয়ে দিয়েছে: কারণ সে যখন পুরুষদের দেয়ালে ঢেলে দেওয়া দেখেছিল, তখন ক্যালদীয়দের প্রতিমা সিঁদুর দিয়ে ঢেলে দেওয়া হয়েছিল৷</w:t>
      </w:r>
    </w:p>
    <w:p/>
    <w:p>
      <w:r xmlns:w="http://schemas.openxmlformats.org/wordprocessingml/2006/main">
        <w:t xml:space="preserve">ইজেকিয়েল উভয় মহিলাকে ব্যভিচার করতে দেখেন এবং সিঁদুর দিয়ে দেওয়ালে আঁকা ক্যালদীয়দের ছবি দেখেন।</w:t>
      </w:r>
    </w:p>
    <w:p/>
    <w:p>
      <w:r xmlns:w="http://schemas.openxmlformats.org/wordprocessingml/2006/main">
        <w:t xml:space="preserve">1. একটি কলুষিত বিশ্বে কিভাবে বিশুদ্ধ থাকা যায়</w:t>
      </w:r>
    </w:p>
    <w:p/>
    <w:p>
      <w:r xmlns:w="http://schemas.openxmlformats.org/wordprocessingml/2006/main">
        <w:t xml:space="preserve">2. প্রলোভনের শক্তি বোঝা</w:t>
      </w:r>
    </w:p>
    <w:p/>
    <w:p>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গালাতীয় 5:16-17 - "সুতরাং আমি বলি, আত্মার দ্বারা চলুন, এবং আপনি দৈহিক আকাঙ্ক্ষাগুলিকে তৃপ্ত করবেন না৷ তারা একে অপরের সাথে সংঘর্ষে লিপ্ত, যাতে আপনি যা চান তা করতে না পারেন।"</w:t>
      </w:r>
    </w:p>
    <w:p/>
    <w:p>
      <w:r xmlns:w="http://schemas.openxmlformats.org/wordprocessingml/2006/main">
        <w:t xml:space="preserve">Ezekiel 23:14 এবং যে সে তার ব্যভিচার বৃদ্ধি করেছে: কারণ সে যখন পুরুষদের দেয়ালে ঢেলে দিতে দেখেছে, তখন ক্যালদীয়দের প্রতিমা সিঁদুর দিয়ে ঢেলে দিয়েছে,</w:t>
      </w:r>
    </w:p>
    <w:p/>
    <w:p>
      <w:r xmlns:w="http://schemas.openxmlformats.org/wordprocessingml/2006/main">
        <w:t xml:space="preserve">ইজেকিয়েল 23:14 ঈশ্বরের প্রতি ইস্রায়েলীয়দের অবিশ্বস্ততার কথা বলে, কারণ তারা ক্যালদীয়দের প্রতিকৃতির প্রতি আকৃষ্ট হয়েছিল।</w:t>
      </w:r>
    </w:p>
    <w:p/>
    <w:p>
      <w:r xmlns:w="http://schemas.openxmlformats.org/wordprocessingml/2006/main">
        <w:t xml:space="preserve">1. ঈশ্বরের বিশ্বস্ততা বনাম অবিশ্বস্ততা</w:t>
      </w:r>
    </w:p>
    <w:p/>
    <w:p>
      <w:r xmlns:w="http://schemas.openxmlformats.org/wordprocessingml/2006/main">
        <w:t xml:space="preserve">2. মূর্তিপূজা এবং ফলাফল</w:t>
      </w:r>
    </w:p>
    <w:p/>
    <w:p>
      <w:r xmlns:w="http://schemas.openxmlformats.org/wordprocessingml/2006/main">
        <w:t xml:space="preserve">1. 1 জন 5:21 - ছোট বাচ্চারা মূর্তি থেকে নিজেকে রক্ষা করুন</w:t>
      </w:r>
    </w:p>
    <w:p/>
    <w:p>
      <w:r xmlns:w="http://schemas.openxmlformats.org/wordprocessingml/2006/main">
        <w:t xml:space="preserve">2. রোমানস 1:21-23 - যদিও তারা ঈশ্বরকে জানত, তবুও তারা তাঁকে ঈশ্বর বলে সম্মান করেনি বা তাঁকে ধন্যবাদ দেয়নি, কিন্তু তারা তাদের চিন্তায় নিরর্থক হয়ে উঠেছে, এবং তাদের মূর্খ হৃদয় অন্ধকার হয়ে গেছে। জ্ঞানী বলে দাবী করে তারা বোকা হয়ে গেল</w:t>
      </w:r>
    </w:p>
    <w:p/>
    <w:p>
      <w:r xmlns:w="http://schemas.openxmlformats.org/wordprocessingml/2006/main">
        <w:t xml:space="preserve">Ezekiel 23:15 তাদের কোমরে কোমর বেঁধে, মাথার উপর রঙ্গিন পোশাক পরে, তারা সকলেই রাজপুত্রদের দেখতে, তাদের জন্মভূমি ক্যালদিয়ার ব্যাবিলনীয়দের রীতি অনুসারে:</w:t>
      </w:r>
    </w:p>
    <w:p/>
    <w:p>
      <w:r xmlns:w="http://schemas.openxmlformats.org/wordprocessingml/2006/main">
        <w:t xml:space="preserve">ইজেকিয়েল 23:15 এ ইস্রায়েলের লোকদের ক্যালদিয়ার ব্যাবিলনীয়দের অনুরূপ পোশাক হিসাবে বর্ণনা করা হয়েছে।</w:t>
      </w:r>
    </w:p>
    <w:p/>
    <w:p>
      <w:r xmlns:w="http://schemas.openxmlformats.org/wordprocessingml/2006/main">
        <w:t xml:space="preserve">1. আত্তীকরণের খরচ: Ezekiel 23:15 এবং ফিটিং এর বিপদ</w:t>
      </w:r>
    </w:p>
    <w:p/>
    <w:p>
      <w:r xmlns:w="http://schemas.openxmlformats.org/wordprocessingml/2006/main">
        <w:t xml:space="preserve">2. ইজেকিয়েল 23:15 - সাংস্কৃতিক সমঝোতার পরিণতি</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Jeremiah 2:7 - এবং আমি আপনাকে একটি প্রচুর দেশে নিয়ে এসেছি যাতে এর ফল এবং এর ভাল জিনিসগুলি উপভোগ করা যায়। কিন্তু তুমি প্রবেশ করে আমার দেশকে অপবিত্র করেছ এবং আমার উত্তরাধিকারকে জঘন্য করেছ।</w:t>
      </w:r>
    </w:p>
    <w:p/>
    <w:p>
      <w:r xmlns:w="http://schemas.openxmlformats.org/wordprocessingml/2006/main">
        <w:t xml:space="preserve">Ezekiel 23:16 এবং যখন সে তার চোখে তাদের দেখল, তখন সে তাদের উপর আছড়ে পড়ল এবং ক্যালদিয়াতে তাদের কাছে দূত পাঠাল।</w:t>
      </w:r>
    </w:p>
    <w:p/>
    <w:p>
      <w:r xmlns:w="http://schemas.openxmlformats.org/wordprocessingml/2006/main">
        <w:t xml:space="preserve">Ezekiel 23:16 এর মহিলাটি ব্যাবিলনীয়দের দেখেছিল এবং অবিলম্বে তাদের দ্বারা মুগ্ধ হয়েছিল, ক্যালদিয়াতে তাদের কাছে বার্তাবাহক প্রেরণ করেছিল।</w:t>
      </w:r>
    </w:p>
    <w:p/>
    <w:p>
      <w:r xmlns:w="http://schemas.openxmlformats.org/wordprocessingml/2006/main">
        <w:t xml:space="preserve">1. ঈশ্বরের প্রতিশ্রুতির উপর বিশ্বের প্রতিশ্রুতিতে বিশ্বাস করা</w:t>
      </w:r>
    </w:p>
    <w:p/>
    <w:p>
      <w:r xmlns:w="http://schemas.openxmlformats.org/wordprocessingml/2006/main">
        <w:t xml:space="preserve">2. অনিয়ন্ত্রিত হৃদয়ের বিপদ</w:t>
      </w:r>
    </w:p>
    <w:p/>
    <w:p>
      <w:r xmlns:w="http://schemas.openxmlformats.org/wordprocessingml/2006/main">
        <w:t xml:space="preserve">1. Jeremiah 17:9-10 - হৃদয় সব কিছুর উপরে প্রতারক এবং নিদারুণভাবে দুষ্ট: কে তা জানতে পারে?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Ezekiel 23:17 এবং ব্যাবিলনীয়রা তার কাছে প্রেমের বিছানায় এসেছিল, এবং তারা তাদের ব্যভিচারে তাকে কলুষিত করেছিল, এবং সে তাদের দ্বারা কলুষিত হয়েছিল এবং তার মন তাদের থেকে বিচ্ছিন্ন হয়েছিল।</w:t>
      </w:r>
    </w:p>
    <w:p/>
    <w:p>
      <w:r xmlns:w="http://schemas.openxmlformats.org/wordprocessingml/2006/main">
        <w:t xml:space="preserve">ব্যাবিলনীয়রা ইজেকিয়েল 23:17-এ মহিলার কাছে এসেছিল এবং তার সাথে ব্যভিচার করেছিল, তাকে কলুষিত ও বিচ্ছিন্ন করেছিল।</w:t>
      </w:r>
    </w:p>
    <w:p/>
    <w:p>
      <w:r xmlns:w="http://schemas.openxmlformats.org/wordprocessingml/2006/main">
        <w:t xml:space="preserve">1. অনৈতিকতার বিপদ</w:t>
      </w:r>
    </w:p>
    <w:p/>
    <w:p>
      <w:r xmlns:w="http://schemas.openxmlformats.org/wordprocessingml/2006/main">
        <w:t xml:space="preserve">2. পাপের পরিণতি</w:t>
      </w:r>
    </w:p>
    <w:p/>
    <w:p>
      <w:r xmlns:w="http://schemas.openxmlformats.org/wordprocessingml/2006/main">
        <w:t xml:space="preserve">1. হিব্রু 13:4 - বিবাহ সকলের মধ্যে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2. 1 করিন্থিয়ানস 6:18-20 - যৌন অনৈতিকতা থেকে পালিয়ে যান। একজন ব্যক্তির অন্য সমস্ত পাপ শরীরের বাইরে, কিন্তু যৌন অনৈতিক ব্যক্তি তার নিজের শরীরের বিরুদ্ধে পাপ করে।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Ezekiel 23:18 সুতরাং সে তার ব্যভিচার আবিষ্কার করল এবং তার নগ্নতা আবিষ্কার করল: তখন আমার মন তার থেকে বিচ্ছিন্ন হয়ে গেল, যেমন আমার মন তার বোন থেকে বিচ্ছিন্ন হয়েছিল।</w:t>
      </w:r>
    </w:p>
    <w:p/>
    <w:p>
      <w:r xmlns:w="http://schemas.openxmlformats.org/wordprocessingml/2006/main">
        <w:t xml:space="preserve">যারা ব্যভিচার ও নগ্নতা চর্চা করত তাদের থেকে প্রভু তার মনকে বিচ্ছিন্ন করেছিলেন।</w:t>
      </w:r>
    </w:p>
    <w:p/>
    <w:p>
      <w:r xmlns:w="http://schemas.openxmlformats.org/wordprocessingml/2006/main">
        <w:t xml:space="preserve">1: আমাদের সর্বদা আমাদের ক্রিয়াকলাপ সম্পর্কে সচেতন থাকতে হবে, কারণ যারা পাপ করে প্রভু তাদের কাছে থাকবেন না।</w:t>
      </w:r>
    </w:p>
    <w:p/>
    <w:p>
      <w:r xmlns:w="http://schemas.openxmlformats.org/wordprocessingml/2006/main">
        <w:t xml:space="preserve">2: যখন আমরা ঈশ্বরের পথ থেকে বিচ্যুত হই, তখন তিনি আমাদেরকে আমাদের নিজেদের যন্ত্রের কাছে ছেড়ে দিতে দ্বিধা করবেন না।</w:t>
      </w:r>
    </w:p>
    <w:p/>
    <w:p>
      <w:r xmlns:w="http://schemas.openxmlformats.org/wordprocessingml/2006/main">
        <w:t xml:space="preserve">1: 1 করিন্থিয়ানস 6:15-20 - আমাদের দেহ প্রভুর জন্য একটি মন্দির হিসাবে বোঝানো হয় এবং যখন আমরা অনৈতিকভাবে কাজ করি, তখন আমরা তাকে সম্মান করি না।</w:t>
      </w:r>
    </w:p>
    <w:p/>
    <w:p>
      <w:r xmlns:w="http://schemas.openxmlformats.org/wordprocessingml/2006/main">
        <w:t xml:space="preserve">2: রোমানস 6:12-14 - আমাদের অবশ্যই পাপ থেকে দূরে সরে যেতে হবে এবং যীশুর মতো জীবনযাপন করতে হবে, কারণ তাঁর মাধ্যমেই আমরা রক্ষা পেয়েছি।</w:t>
      </w:r>
    </w:p>
    <w:p/>
    <w:p>
      <w:r xmlns:w="http://schemas.openxmlformats.org/wordprocessingml/2006/main">
        <w:t xml:space="preserve">Ezekiel 23:19 তবুও সে তার যৌবনের দিনগুলিকে স্মরণ করার জন্য তার ব্যভিচারকে বহুগুণে বাড়িয়ে দিল, যেখানে সে মিশর দেশে বেশ্যার অভিনয় করেছিল।</w:t>
      </w:r>
    </w:p>
    <w:p/>
    <w:p>
      <w:r xmlns:w="http://schemas.openxmlformats.org/wordprocessingml/2006/main">
        <w:t xml:space="preserve">Ezekiel 23:19 একজন মহিলার অবিশ্বস্ততার কথা বলে এবং সে মিশরে পতিতা হওয়ার দিনগুলির কথা তার স্মরণ করে।</w:t>
      </w:r>
    </w:p>
    <w:p/>
    <w:p>
      <w:r xmlns:w="http://schemas.openxmlformats.org/wordprocessingml/2006/main">
        <w:t xml:space="preserve">1. "অবিশ্বস্ততার বিপদ" 2. "অতীতের পাপের কথা মনে রাখা"</w:t>
      </w:r>
    </w:p>
    <w:p/>
    <w:p>
      <w:r xmlns:w="http://schemas.openxmlformats.org/wordprocessingml/2006/main">
        <w:t xml:space="preserve">1. হিব্রু 10:26-31; "কারণ যদি আমরা সত্যের জ্ঞান পাওয়ার পরে ইচ্ছাকৃতভাবে এবং স্বেচ্ছায় পাপ করতে যাই, তবে পাপের জন্য আর বলিদান অবশিষ্ট থাকে না, তবে বিচারের একটি ভয়ঙ্কর প্রত্যাশা এবং আগুনের ক্রোধ যা প্রতিপক্ষকে গ্রাস করবে।" 2. রোমানস্ 6:12-14; "অতএব আপনার নশ্বর দেহে পাপকে রাজত্ব করতে দিও না যাতে আপনি তার ইচ্ছাগুলি মেনে চলেন এবং আপনার দেহের অঙ্গগুলিকে অন্যায়ের হাতিয়ার হিসাবে পাপের জন্য উপস্থাপন করবেন না; তবে মৃতদের মধ্য থেকে জীবিতদের মতো ঈশ্বরের কাছে নিজেকে উপস্থাপন করুন এবং আপনার ঈশ্বরের ধার্মিকতার উপকরণ হিসাবে সদস্য।"</w:t>
      </w:r>
    </w:p>
    <w:p/>
    <w:p>
      <w:r xmlns:w="http://schemas.openxmlformats.org/wordprocessingml/2006/main">
        <w:t xml:space="preserve">Ezekiel 23:20 কেননা সে তাদের প্রেমিকদের উপর আবদ্ধ ছিল, যাদের মাংস গাধার মাংসের মত এবং যাদের সমস্যা ঘোড়ার মত।</w:t>
      </w:r>
    </w:p>
    <w:p/>
    <w:p>
      <w:r xmlns:w="http://schemas.openxmlformats.org/wordprocessingml/2006/main">
        <w:t xml:space="preserve">অনুচ্ছেদটি এমন একজনের কথা বলে যে ঈশ্বরের প্রতি অবিশ্বস্ত এবং পরিবর্তে অন্যদের প্রতি নিবেদিত হয় যার মাংস এবং সমস্যা একজন মানুষের নয়।</w:t>
      </w:r>
    </w:p>
    <w:p/>
    <w:p>
      <w:r xmlns:w="http://schemas.openxmlformats.org/wordprocessingml/2006/main">
        <w:t xml:space="preserve">1. অবিশ্বস্ততার বিপদ</w:t>
      </w:r>
    </w:p>
    <w:p/>
    <w:p>
      <w:r xmlns:w="http://schemas.openxmlformats.org/wordprocessingml/2006/main">
        <w:t xml:space="preserve">2. ঈশ্বরের প্রতি বিশ্বস্ততার মূল্য</w:t>
      </w:r>
    </w:p>
    <w:p/>
    <w:p>
      <w:r xmlns:w="http://schemas.openxmlformats.org/wordprocessingml/2006/main">
        <w:t xml:space="preserve">1. 1 জন 2:15-17 - জগৎ বা জগতের জিনিসকে ভালোবাসো না। কেউ যদি পৃথিবীকে ভালোবাসে, পিতার ভালোবাসা তার মধ্যে নেই।</w:t>
      </w:r>
    </w:p>
    <w:p/>
    <w:p>
      <w:r xmlns:w="http://schemas.openxmlformats.org/wordprocessingml/2006/main">
        <w:t xml:space="preserve">2. Hosea 4:11-12 - ব্যভিচার, মদ, এবং নতুন মদ, যা বোধগম্যতা কেড়ে নেয়। আমার লোকেরা তাদের কাঠের মূর্তি থেকে পরামর্শ চায়, এবং তাদের লাঠি তাদের কাছে ঘোষণা করে; কারণ ব্যভিচারের আত্মা তাদের ভুল পথে নিয়ে গেছে, এবং তারা তাদের ঈশ্বরের অধীনে থেকে ব্যভিচারে চলে গেছে।</w:t>
      </w:r>
    </w:p>
    <w:p/>
    <w:p>
      <w:r xmlns:w="http://schemas.openxmlformats.org/wordprocessingml/2006/main">
        <w:t xml:space="preserve">Ezekiel 23:21 এইভাবে তুমি তোমার যৌবনের অশ্লীলতার কথা স্মরণ করিয়ে দিতে, তোমার যৌবনের পাপের জন্য মিশরীয়দের দ্বারা তোমার ক্ষত বিক্ষত করে।</w:t>
      </w:r>
    </w:p>
    <w:p/>
    <w:p>
      <w:r xmlns:w="http://schemas.openxmlformats.org/wordprocessingml/2006/main">
        <w:t xml:space="preserve">Ezekiel 23:21 একটি ইস্রায়েলীয়দের অশ্লীলতা যখন তারা মিশরে ছিল, এবং কিভাবে মিশরীয়দের দ্বারা তাদের সুবিধা নেওয়া হয়েছিল।</w:t>
      </w:r>
    </w:p>
    <w:p/>
    <w:p>
      <w:r xmlns:w="http://schemas.openxmlformats.org/wordprocessingml/2006/main">
        <w:t xml:space="preserve">1. পাপে বসবাসের বিপদ - কিভাবে পাপ ধ্বংসের দিকে নিয়ে যেতে পারে</w:t>
      </w:r>
    </w:p>
    <w:p/>
    <w:p>
      <w:r xmlns:w="http://schemas.openxmlformats.org/wordprocessingml/2006/main">
        <w:t xml:space="preserve">2. অনুতাপের শক্তি - কীভাবে অনুতাপ মুক্তির দিকে নিয়ে যেতে পারে</w:t>
      </w:r>
    </w:p>
    <w:p/>
    <w:p>
      <w:r xmlns:w="http://schemas.openxmlformats.org/wordprocessingml/2006/main">
        <w:t xml:space="preserve">1. ইশাইয়া 1:18-20 - যদিও আপনার পাপগুলি লাল রঙের মতো, তবে সেগুলি তুষারের মতো সাদা হবে; যদিও তারা লাল রঙের মতো লাল, তারা হবে পশমের মতো।</w:t>
      </w:r>
    </w:p>
    <w:p/>
    <w:p>
      <w:r xmlns:w="http://schemas.openxmlformats.org/wordprocessingml/2006/main">
        <w:t xml:space="preserve">2.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Ezekiel 23:22 অতএব, হে অহলিবা, প্রভু সদাপ্রভু এই কথা কহেন; দেখ, আমি তোমার প্রেমিকদের তোমার বিরুদ্ধে দাঁড় করিব, যাহাদের হইতে তোমার মন বিচ্ছিন্ন, এবং আমি তাহাদিগকে তোমার বিরুদ্ধে লইয়া যাইব;</w:t>
      </w:r>
    </w:p>
    <w:p/>
    <w:p>
      <w:r xmlns:w="http://schemas.openxmlformats.org/wordprocessingml/2006/main">
        <w:t xml:space="preserve">ঈশ্বর অহলিবাকে তার প্রেমিকদের বিরুদ্ধে এনে তার অবিশ্বস্ততার জন্য শাস্তি দেবেন।</w:t>
      </w:r>
    </w:p>
    <w:p/>
    <w:p>
      <w:r xmlns:w="http://schemas.openxmlformats.org/wordprocessingml/2006/main">
        <w:t xml:space="preserve">1. ঈশ্বরের অবিচল ন্যায়বিচার: আহলিবার শাস্তি</w:t>
      </w:r>
    </w:p>
    <w:p/>
    <w:p>
      <w:r xmlns:w="http://schemas.openxmlformats.org/wordprocessingml/2006/main">
        <w:t xml:space="preserve">2. ঈশ্বরের কাছ থেকে নিজেকে বিচ্ছিন্ন করার বিপদ</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Ezekiel 23:23 ব্যাবিলনীয়রা, এবং সমস্ত ক্যালদীয়, পেকোদ, শোয়া, কোয়া এবং তাদের সাথে সমস্ত অশূরীয়রা: তারা সকলেই কাঙ্খিত যুবক, সেনাপতি ও শাসক, মহান প্রভু ও বিখ্যাত, তারা সকলেই ঘোড়ায় চড়ে।</w:t>
      </w:r>
    </w:p>
    <w:p/>
    <w:p>
      <w:r xmlns:w="http://schemas.openxmlformats.org/wordprocessingml/2006/main">
        <w:t xml:space="preserve">অনুচ্ছেদে ব্যাবিলনীয়, ক্যালডীয়, পেকোড, শোয়া, কোয়া এবং অ্যাসিরিয়ানদেরকে ঘোড়ায় চড়ে যুবক, শক্তিশালী পুরুষদের একটি দল হিসাবে উল্লেখ করা হয়েছে।</w:t>
      </w:r>
    </w:p>
    <w:p/>
    <w:p>
      <w:r xmlns:w="http://schemas.openxmlformats.org/wordprocessingml/2006/main">
        <w:t xml:space="preserve">1. ঈশ্বরের শব্দের শক্তি: ঈশ্বরের বাক্য কীভাবে আমাদের জীবনকে অবহিত করে</w:t>
      </w:r>
    </w:p>
    <w:p/>
    <w:p>
      <w:r xmlns:w="http://schemas.openxmlformats.org/wordprocessingml/2006/main">
        <w:t xml:space="preserve">2. ঐক্যের শক্তি: কীভাবে একসাথে কাজ করা আমাদের বিশ্বাসকে শক্তিশালী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শুয়ে থাকলে উষ্ণ হয়, কিন্তু একা একা কিভাবে উষ্ণ হতে পারে?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Ezekiel 23:24 এবং তারা তোমার বিরুদ্ধে রথ, গাড়ি, চাকা এবং একদল লোকের সমাবেশ নিয়ে তোমার বিরুদ্ধে আসবে, যারা তোমার বিরুদ্ধে বক, ঢাল এবং শিরস্ত্রাণ নিয়ে চারপাশে দাঁড়াবে; এবং আমি তাদের সামনে বিচার স্থাপন করব এবং তারা বিচার করবে। তাদের বিচার অনুযায়ী তোমাকে।</w:t>
      </w:r>
    </w:p>
    <w:p/>
    <w:p>
      <w:r xmlns:w="http://schemas.openxmlformats.org/wordprocessingml/2006/main">
        <w:t xml:space="preserve">ঈশ্বর জেরুজালেমের বিরুদ্ধে তাদের আইন অনুসারে বিচার করার জন্য লোকদের একটি বিশাল সমাবেশ আনবেন।</w:t>
      </w:r>
    </w:p>
    <w:p/>
    <w:p>
      <w:r xmlns:w="http://schemas.openxmlformats.org/wordprocessingml/2006/main">
        <w:t xml:space="preserve">1. ঈশ্বরের ন্যায়বিচার অনিবার্য</w:t>
      </w:r>
    </w:p>
    <w:p/>
    <w:p>
      <w:r xmlns:w="http://schemas.openxmlformats.org/wordprocessingml/2006/main">
        <w:t xml:space="preserve">2. অধার্মিকতার পরিণতি</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Ezekiel 23:25 এবং আমি তোমার বিরুদ্ধে আমার ঈর্ষা স্থাপন করব, এবং তারা তোমার প্রতি ক্রুদ্ধ আচরণ করবে; তারা তোমার নাক ও তোমার কান কেড়ে নেবে; এবং তোমার অবশিষ্টাংশ তলোয়ার দ্বারা নিহত হবে; তারা তোমার পুত্র ও কন্যাদের নিয়ে যাবে। এবং তোমার অবশিষ্টাংশ আগুন দ্বারা গ্রাস করা হবে.</w:t>
      </w:r>
    </w:p>
    <w:p/>
    <w:p>
      <w:r xmlns:w="http://schemas.openxmlformats.org/wordprocessingml/2006/main">
        <w:t xml:space="preserve">যারা অবিশ্বস্ত হয়েছে তাদের বিরুদ্ধে ঈশ্বরের ঈর্ষা প্রকাশ করা হবে, এবং তাদের নাক-কান, সেইসাথে তাদের সন্তানদের, এবং তাদের অবশিষ্ট সম্পদ ধ্বংসের মাধ্যমে তাদের কঠোর শাস্তি দেওয়া হবে।</w:t>
      </w:r>
    </w:p>
    <w:p/>
    <w:p>
      <w:r xmlns:w="http://schemas.openxmlformats.org/wordprocessingml/2006/main">
        <w:t xml:space="preserve">1. অবিশ্বস্ততার পরিণতি: এজেকিয়েল 23:25 এর একটি অধ্যয়ন</w:t>
      </w:r>
    </w:p>
    <w:p/>
    <w:p>
      <w:r xmlns:w="http://schemas.openxmlformats.org/wordprocessingml/2006/main">
        <w:t xml:space="preserve">2. ঈশ্বরের হিংসা বোঝা: Ezekiel 23:25 এর একটি অন্বেষণ</w:t>
      </w:r>
    </w:p>
    <w:p/>
    <w:p>
      <w:r xmlns:w="http://schemas.openxmlformats.org/wordprocessingml/2006/main">
        <w:t xml:space="preserve">1. Exodus 20:5 - তুমি তাদের কাছে মাথা নত করবে না বা তাদের সেবা করবে না, কারণ আমি প্রভু, তোমার ঈশ্বর একজন ঈর্ষান্বিত ঈশ্বর, যারা আমাকে ঘৃণা করে তাদের তৃতীয় এবং চতুর্থ প্রজন্মের সন্তানদের উপর পিতাদের অন্যায়ের প্রতি নিবেদন করছি। ...</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23:26 তারা তোমার জামাকাপড় খুলে ফেলবে এবং তোমার সুন্দর গয়নাগুলো কেড়ে নেবে।</w:t>
      </w:r>
    </w:p>
    <w:p/>
    <w:p>
      <w:r xmlns:w="http://schemas.openxmlformats.org/wordprocessingml/2006/main">
        <w:t xml:space="preserve">যারা তার অবাধ্য তাদের বিলাসিতা আল্লাহ কেড়ে নেবেন।</w:t>
      </w:r>
    </w:p>
    <w:p/>
    <w:p>
      <w:r xmlns:w="http://schemas.openxmlformats.org/wordprocessingml/2006/main">
        <w:t xml:space="preserve">1. আনুগত্যের আশীর্বাদ</w:t>
      </w:r>
    </w:p>
    <w:p/>
    <w:p>
      <w:r xmlns:w="http://schemas.openxmlformats.org/wordprocessingml/2006/main">
        <w:t xml:space="preserve">2. পাপের পরিণতি</w:t>
      </w:r>
    </w:p>
    <w:p/>
    <w:p>
      <w:r xmlns:w="http://schemas.openxmlformats.org/wordprocessingml/2006/main">
        <w:t xml:space="preserve">1. হিতোপদেশ 10:22, "প্রভুর আশীর্বাদ সম্পদ নিয়ে আসে, এবং তিনি এতে কোন কষ্ট যোগ করেন না।"</w:t>
      </w:r>
    </w:p>
    <w:p/>
    <w:p>
      <w:r xmlns:w="http://schemas.openxmlformats.org/wordprocessingml/2006/main">
        <w:t xml:space="preserve">2.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Ezekiel 23:27 এইভাবে আমি তোমার কাছ থেকে তোমার অশ্লীলতা, এবং তোমার ব্যভিচার মিসর দেশ থেকে নিয়ে আসা বন্ধ করে দেব, যাতে তুমি তাদের দিকে চোখ তুলে তাকাবে না এবং মিশরকে আর স্মরণ করবে না।</w:t>
      </w:r>
    </w:p>
    <w:p/>
    <w:p>
      <w:r xmlns:w="http://schemas.openxmlformats.org/wordprocessingml/2006/main">
        <w:t xml:space="preserve">ঈশ্বর ইস্রায়েলকে তাদের ব্যভিচারের জন্য ক্ষমা করবেন এবং তাদের আর মিশরের কথা ভাবতে দেবেন না।</w:t>
      </w:r>
    </w:p>
    <w:p/>
    <w:p>
      <w:r xmlns:w="http://schemas.openxmlformats.org/wordprocessingml/2006/main">
        <w:t xml:space="preserve">1. ঈশ্বরের ক্ষমার প্রতিশ্রুতি - Ezekiel 23:27</w:t>
      </w:r>
    </w:p>
    <w:p/>
    <w:p>
      <w:r xmlns:w="http://schemas.openxmlformats.org/wordprocessingml/2006/main">
        <w:t xml:space="preserve">2. মিশর থেকে মুখ ফিরিয়ে নেওয়া - Ezekiel 23:27</w:t>
      </w:r>
    </w:p>
    <w:p/>
    <w:p>
      <w:r xmlns:w="http://schemas.openxmlformats.org/wordprocessingml/2006/main">
        <w:t xml:space="preserve">1. ইশাইয়া 43:25 - "আমি, এমনকি আমিই, যে আমার নিজের জন্য তোমার সীমালংঘনগুলি মুছে দেয় এবং তোমার পাপ মনে রাখবে না।"</w:t>
      </w:r>
    </w:p>
    <w:p/>
    <w:p>
      <w:r xmlns:w="http://schemas.openxmlformats.org/wordprocessingml/2006/main">
        <w:t xml:space="preserve">2. Jeremiah 31:34 - "এবং তারা আর প্রত্যেক ব্যক্তিকে তার প্রতিবেশীকে, এবং প্রত্যেক ব্যক্তিকে তার ভাইকে এই বলে শিক্ষা দেবে না যে, প্রভুকে জান: কারণ তারা সবাই আমাকে চিনবে, তাদের মধ্যে ছোট থেকে বড় পর্যন্ত, বলেছেন প্রভু: কারণ আমি তাদের পাপ ক্ষমা করব এবং তাদের পাপ আর স্মরণ করব না।"</w:t>
      </w:r>
    </w:p>
    <w:p/>
    <w:p>
      <w:r xmlns:w="http://schemas.openxmlformats.org/wordprocessingml/2006/main">
        <w:t xml:space="preserve">Ezekiel 23:28 কারণ প্রভু সদাপ্রভু এই কথা বলেন; দেখ, আমি তোমাকে তাদের হাতে তুলে দেব যাদের তুমি ঘৃণা কর, তাদের হাতে যাদের থেকে তোমার মন বিচ্ছিন্ন।</w:t>
      </w:r>
    </w:p>
    <w:p/>
    <w:p>
      <w:r xmlns:w="http://schemas.openxmlformats.org/wordprocessingml/2006/main">
        <w:t xml:space="preserve">ঈশ্বর ইজেকিয়েলকে তাদের ঘৃণার হাতে তুলে দেওয়ার প্রতিশ্রুতি দিয়েছেন, যাদের থেকে তার মন বিচ্ছিন্ন হয়েছে।</w:t>
      </w:r>
    </w:p>
    <w:p/>
    <w:p>
      <w:r xmlns:w="http://schemas.openxmlformats.org/wordprocessingml/2006/main">
        <w:t xml:space="preserve">1. এটা ঈশ্বরের হাতে: ঈশ্বরের সার্বভৌমত্বের উপর আস্থা রাখা</w:t>
      </w:r>
    </w:p>
    <w:p/>
    <w:p>
      <w:r xmlns:w="http://schemas.openxmlformats.org/wordprocessingml/2006/main">
        <w:t xml:space="preserve">2. ঘৃণা কাটিয়ে ওঠা: যারা আমাদের আঘাত করেছে তাদের ভালবাসতে শেখা</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ম্যাথু 5:44 - তবে আমি আপনাকে বলছি, আপনার শত্রুদের ভালবাসুন, যারা আপনাকে অভিশাপ দেয় তাদের আশীর্বাদ করুন, যারা আপনাকে ঘৃণা করে তাদের জন্য ভাল করুন এবং যারা আপনাকে ব্যবহার করে এবং আপনাকে তাড়না করে তাদের জন্য প্রার্থনা করুন।</w:t>
      </w:r>
    </w:p>
    <w:p/>
    <w:p>
      <w:r xmlns:w="http://schemas.openxmlformats.org/wordprocessingml/2006/main">
        <w:t xml:space="preserve">Ezekiel 23:29 এবং তারা তোমার সাথে ঘৃণাপূর্ণ আচরণ করবে, এবং তোমার সমস্ত শ্রম কেড়ে নেবে, এবং তোমাকে উলঙ্গ ও খালি অবস্থায় ছেড়ে দেবে: এবং তোমার ব্যভিচারের নগ্নতা, তোমার অশ্লীলতা এবং তোমার ব্যভিচার উভয়ই আবিষ্কৃত হবে।</w:t>
      </w:r>
    </w:p>
    <w:p/>
    <w:p>
      <w:r xmlns:w="http://schemas.openxmlformats.org/wordprocessingml/2006/main">
        <w:t xml:space="preserve">যারা ব্যভিচার করেছে তাদের প্রতি ঈশ্বরের ক্রোধ ইজেকিয়েল 23:29 এ প্রকাশিত হয়েছে।</w:t>
      </w:r>
    </w:p>
    <w:p/>
    <w:p>
      <w:r xmlns:w="http://schemas.openxmlformats.org/wordprocessingml/2006/main">
        <w:t xml:space="preserve">1. "ব্যভিচার: সীমালঙ্ঘনের মূল্য পরিশোধ করা"</w:t>
      </w:r>
    </w:p>
    <w:p/>
    <w:p>
      <w:r xmlns:w="http://schemas.openxmlformats.org/wordprocessingml/2006/main">
        <w:t xml:space="preserve">2. "ব্যভিচারের বিরুদ্ধে একটি সতর্কবাণী: আপনি যা বপন করেন তা কাটান"</w:t>
      </w:r>
    </w:p>
    <w:p/>
    <w:p>
      <w:r xmlns:w="http://schemas.openxmlformats.org/wordprocessingml/2006/main">
        <w:t xml:space="preserve">1. জেমস 4:17 - অতএব, যিনি সঠিক কাজটি করতে জানেন এবং তা করেন না, তার কাছে এটি পাপ।</w:t>
      </w:r>
    </w:p>
    <w:p/>
    <w:p>
      <w:r xmlns:w="http://schemas.openxmlformats.org/wordprocessingml/2006/main">
        <w:t xml:space="preserve">2. হিতোপদেশ 6:32 - কিন্তু যে ব্যক্তি ব্যভিচার করে তার কোন জ্ঞান নেই; যে এমন করে সে নিজেকে ধ্বংস করে।</w:t>
      </w:r>
    </w:p>
    <w:p/>
    <w:p>
      <w:r xmlns:w="http://schemas.openxmlformats.org/wordprocessingml/2006/main">
        <w:t xml:space="preserve">Ezekiel 23:30 আমি তোমার প্রতি এই কাজগুলি করব, কারণ তুমি জাতিদের পিছনে ব্যভিচার করেছ, এবং তাদের প্রতিমা দ্বারা তুমি অপবিত্র হয়েছ।</w:t>
      </w:r>
    </w:p>
    <w:p/>
    <w:p>
      <w:r xmlns:w="http://schemas.openxmlformats.org/wordprocessingml/2006/main">
        <w:t xml:space="preserve">ঈশ্বর ইস্রায়েলের লোকদের তাদের মূর্তিপূজা এবং বিদেশী দেবতাদের উপাসনার জন্য শাস্তি দেবেন।</w:t>
      </w:r>
    </w:p>
    <w:p/>
    <w:p>
      <w:r xmlns:w="http://schemas.openxmlformats.org/wordprocessingml/2006/main">
        <w:t xml:space="preserve">1. ঈশ্বরের ক্রোধ এবং বিচার - Ezekiel 23:30</w:t>
      </w:r>
    </w:p>
    <w:p/>
    <w:p>
      <w:r xmlns:w="http://schemas.openxmlformats.org/wordprocessingml/2006/main">
        <w:t xml:space="preserve">2. মূর্তিপূজার বিপদ - Ezekiel 23:30</w:t>
      </w:r>
    </w:p>
    <w:p/>
    <w:p>
      <w:r xmlns:w="http://schemas.openxmlformats.org/wordprocessingml/2006/main">
        <w:t xml:space="preserve">1. গালাতীয় 5:19-21 - এখন মাংসের কাজগুলি প্রকাশ পেয়েছে, যা এইগুলি; ব্যভিচার, ব্যভিচার, অপবিত্রতা, লম্পটতা, মূর্তিপূজা, জাদুবিদ্যা, ঘৃণা, ভিন্নতা, অনুকরণ, ক্রোধ, কলহ, বিদ্রোহ, ধর্মদ্রোহিতা</w:t>
      </w:r>
    </w:p>
    <w:p/>
    <w:p>
      <w:r xmlns:w="http://schemas.openxmlformats.org/wordprocessingml/2006/main">
        <w:t xml:space="preserve">2. 1 করিন্থিয়ানস 10:14 - অতএব, আমার প্রিয়, মূর্তিপূজা থেকে পালিয়ে যাও।</w:t>
      </w:r>
    </w:p>
    <w:p/>
    <w:p>
      <w:r xmlns:w="http://schemas.openxmlformats.org/wordprocessingml/2006/main">
        <w:t xml:space="preserve">Ezekiel 23:31 তুমি তোমার বোনের পথে চলেছ; তাই আমি তার পেয়ালা তোমার হাতে দেব।</w:t>
      </w:r>
    </w:p>
    <w:p/>
    <w:p>
      <w:r xmlns:w="http://schemas.openxmlformats.org/wordprocessingml/2006/main">
        <w:t xml:space="preserve">ঈশ্বর আমাদেরকে ভুল পথে চলার পরিণতি সম্পর্কে সতর্ক করেন।</w:t>
      </w:r>
    </w:p>
    <w:p/>
    <w:p>
      <w:r xmlns:w="http://schemas.openxmlformats.org/wordprocessingml/2006/main">
        <w:t xml:space="preserve">1. ফলাফলের কাপ: ইজেকিয়েল 23:31 এর উদাহরণ থেকে শিক্ষা নেওয়া</w:t>
      </w:r>
    </w:p>
    <w:p/>
    <w:p>
      <w:r xmlns:w="http://schemas.openxmlformats.org/wordprocessingml/2006/main">
        <w:t xml:space="preserve">2. ভুল পথ অনুসরণ করবেন না: Ezekiel 23:31-এর সতর্কবাণী মেনে চলা</w:t>
      </w:r>
    </w:p>
    <w:p/>
    <w:p>
      <w:r xmlns:w="http://schemas.openxmlformats.org/wordprocessingml/2006/main">
        <w:t xml:space="preserve">1. Ecclesiastes 11:9 - আনন্দ কর, হে যুবক, তোমার যৌবনে; এবং তোমার যৌবনের দিনগুলিতে তোমার হৃদয় তোমাকে উত্সাহিত করুক, এবং তোমার হৃদয়ের পথে এবং তোমার চোখের দৃষ্টিতে চলুক; কিন্তু তুমি জান, এই সমস্ত কিছুর জন্য ঈশ্বর তোমাকে বিচারের মধ্যে আনবেন।</w:t>
      </w:r>
    </w:p>
    <w:p/>
    <w:p>
      <w:r xmlns:w="http://schemas.openxmlformats.org/wordprocessingml/2006/main">
        <w:t xml:space="preserve">2. হিতোপদেশ 14:12 - এমন একটি পথ আছে যা একজন মানুষের কাছে সঠিক বলে মনে হয়, কিন্তু তার শেষটি হল মৃত্যুর পথ।</w:t>
      </w:r>
    </w:p>
    <w:p/>
    <w:p>
      <w:r xmlns:w="http://schemas.openxmlformats.org/wordprocessingml/2006/main">
        <w:t xml:space="preserve">Ezekiel 23:32 প্রভু সদাপ্রভু এই কথা বলেন; তুমি তোমার বোনের গভীর ও বড় পেয়ালা থেকে পান করবে: তোমাকে উপহাস করা হবে এবং উপহাস করা হবে; এটা অনেক ধারণ করে.</w:t>
      </w:r>
    </w:p>
    <w:p/>
    <w:p>
      <w:r xmlns:w="http://schemas.openxmlformats.org/wordprocessingml/2006/main">
        <w:t xml:space="preserve">ঈশ্বর পাপের পরিণতি সম্পর্কে সতর্ক করেছেন, যারা এতে অংশ নেবে তারা অন্যদের দ্বারা উপহাস ও উপহাস করবে।</w:t>
      </w:r>
    </w:p>
    <w:p/>
    <w:p>
      <w:r xmlns:w="http://schemas.openxmlformats.org/wordprocessingml/2006/main">
        <w:t xml:space="preserve">1. পাপের বিপদ: এর পরিণতি স্বীকার করা এবং এড়ানো</w:t>
      </w:r>
    </w:p>
    <w:p/>
    <w:p>
      <w:r xmlns:w="http://schemas.openxmlformats.org/wordprocessingml/2006/main">
        <w:t xml:space="preserve">2. প্রলোভনের মুখে দৃঢ়ভাবে দাঁড়ানো</w:t>
      </w:r>
    </w:p>
    <w:p/>
    <w:p>
      <w:r xmlns:w="http://schemas.openxmlformats.org/wordprocessingml/2006/main">
        <w:t xml:space="preserve">1. হিতোপদেশ 1:10-19 - মন্দকে প্রত্যাখ্যান করার জন্য জ্ঞানের আহ্বান</w:t>
      </w:r>
    </w:p>
    <w:p/>
    <w:p>
      <w:r xmlns:w="http://schemas.openxmlformats.org/wordprocessingml/2006/main">
        <w:t xml:space="preserve">2. জেমস 1:13-15 - প্রলোভন এবং কীভাবে এটি প্রতিরোধ করা যায়</w:t>
      </w:r>
    </w:p>
    <w:p/>
    <w:p>
      <w:r xmlns:w="http://schemas.openxmlformats.org/wordprocessingml/2006/main">
        <w:t xml:space="preserve">Ezekiel 23:33 তুমি মাতাল ও দুঃখে পরিপূর্ণ হবে, বিস্ময় ও নির্জনতার পানপাত্রে, তোমার বোন শমরিয়ার পানপাত্রে।</w:t>
      </w:r>
    </w:p>
    <w:p/>
    <w:p>
      <w:r xmlns:w="http://schemas.openxmlformats.org/wordprocessingml/2006/main">
        <w:t xml:space="preserve">ঈশ্বর তাদের মূর্তিপূজা এবং দুষ্টতার কারণে তাদের আসন্ন নির্জনতা সম্পর্কে মানুষকে সতর্ক করছেন।</w:t>
      </w:r>
    </w:p>
    <w:p/>
    <w:p>
      <w:r xmlns:w="http://schemas.openxmlformats.org/wordprocessingml/2006/main">
        <w:t xml:space="preserve">1. অবাধ্যতার পরিণতি: Ezekiel থেকে একটি সতর্কতা</w:t>
      </w:r>
    </w:p>
    <w:p/>
    <w:p>
      <w:r xmlns:w="http://schemas.openxmlformats.org/wordprocessingml/2006/main">
        <w:t xml:space="preserve">2. দুঃখের কাপ: আমরা যা বপন করি তা কাটা</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Ezekiel 23:34 এমনকি তুমি তা পান করবে এবং স্তন্যপান করবে, এবং তুমি এর ঝাঁক ভেঙ্গে ফেলবে এবং নিজের বক্ষগুলোকে উপড়ে ফেলবে, কারণ আমি এটা বলেছি, প্রভু সদাপ্রভু বলছেন।</w:t>
      </w:r>
    </w:p>
    <w:p/>
    <w:p>
      <w:r xmlns:w="http://schemas.openxmlformats.org/wordprocessingml/2006/main">
        <w:t xml:space="preserve">ঈশ্বর ইস্রায়েলের লোকদেরকে তাঁর ক্রোধের পেয়ালা পান করতে এবং অনুতাপের চিহ্ন হিসাবে তাদের নিজের স্তন ছিঁড়ে ফেলার আদেশ দেন।</w:t>
      </w:r>
    </w:p>
    <w:p/>
    <w:p>
      <w:r xmlns:w="http://schemas.openxmlformats.org/wordprocessingml/2006/main">
        <w:t xml:space="preserve">1. ঈশ্বরের ক্রোধের কাপ: পাপের তীব্রতা বোঝা</w:t>
      </w:r>
    </w:p>
    <w:p/>
    <w:p>
      <w:r xmlns:w="http://schemas.openxmlformats.org/wordprocessingml/2006/main">
        <w:t xml:space="preserve">2. ঈশ্বরের ক্রোধের কাপ: অনুতপ্ত হওয়া এবং পুনরুদ্ধার করা</w:t>
      </w:r>
    </w:p>
    <w:p/>
    <w:p>
      <w:r xmlns:w="http://schemas.openxmlformats.org/wordprocessingml/2006/main">
        <w:t xml:space="preserve">1. যিরমিয় 25:15-17 ঈশ্বরের ক্রোধের কাপ ঢেলে দেওয়া হয়েছে</w:t>
      </w:r>
    </w:p>
    <w:p/>
    <w:p>
      <w:r xmlns:w="http://schemas.openxmlformats.org/wordprocessingml/2006/main">
        <w:t xml:space="preserve">2. বিলাপ 5:7 আমাদের পাপ আমাদের বিরুদ্ধে সাক্ষ্য দেয়</w:t>
      </w:r>
    </w:p>
    <w:p/>
    <w:p>
      <w:r xmlns:w="http://schemas.openxmlformats.org/wordprocessingml/2006/main">
        <w:t xml:space="preserve">Ezekiel 23:35 অতএব প্রভু সদাপ্রভু এই কথা কহেন; কারণ তুমি আমাকে ভুলে গিয়ে তোমার পিঠে ফেলেছ, তাই তুমিও তোমার অশ্লীলতা ও ব্যভিচার সহ্য কর।</w:t>
      </w:r>
    </w:p>
    <w:p/>
    <w:p>
      <w:r xmlns:w="http://schemas.openxmlformats.org/wordprocessingml/2006/main">
        <w:t xml:space="preserve">ঈশ্বর তাকে ভুলে যাওয়া এবং অনৈতিক আচরণে জড়িত থাকার জন্য ইস্রায়েলের লোকদের সতর্ক করছেন।</w:t>
      </w:r>
    </w:p>
    <w:p/>
    <w:p>
      <w:r xmlns:w="http://schemas.openxmlformats.org/wordprocessingml/2006/main">
        <w:t xml:space="preserve">1. ঈশ্বরের সাথে আমাদের সম্পর্ক পুনরুজ্জীবিত করা</w:t>
      </w:r>
    </w:p>
    <w:p/>
    <w:p>
      <w:r xmlns:w="http://schemas.openxmlformats.org/wordprocessingml/2006/main">
        <w:t xml:space="preserve">2. প্রভুর কাছে আমাদের জীবন পুনরায় উৎসর্গ করা</w:t>
      </w:r>
    </w:p>
    <w:p/>
    <w:p>
      <w:r xmlns:w="http://schemas.openxmlformats.org/wordprocessingml/2006/main">
        <w:t xml:space="preserve">1. Deuteronomy 6:5 - "এবং আপনি আপনার সমস্ত হৃদয়, আপনার সমস্ত আত্মা এবং আপনার সমস্ত শক্তি দিয়ে প্রভু আপনার ঈশ্বরকে ভালোবাসবেন।"</w:t>
      </w:r>
    </w:p>
    <w:p/>
    <w:p>
      <w:r xmlns:w="http://schemas.openxmlformats.org/wordprocessingml/2006/main">
        <w:t xml:space="preserve">2. Jeremiah 29:13 - "এবং আপনি আমাকে খুঁজবেন, এবং আমাকে খুঁজে পাবেন, যখন আপনি আপনার সমস্ত হৃদয় দিয়ে আমাকে খুঁজবেন।"</w:t>
      </w:r>
    </w:p>
    <w:p/>
    <w:p>
      <w:r xmlns:w="http://schemas.openxmlformats.org/wordprocessingml/2006/main">
        <w:t xml:space="preserve">Ezekiel 23:36 সদাপ্রভু আমাকে আরও বললেন; হে মনুষ্যসন্তান, তুমি কি অহলা ও অহলিবার বিচার করবে? হ্যাঁ, তাদের কাছে তাদের ঘৃণ্য কাজগুলি ঘোষণা কর;</w:t>
      </w:r>
    </w:p>
    <w:p/>
    <w:p>
      <w:r xmlns:w="http://schemas.openxmlformats.org/wordprocessingml/2006/main">
        <w:t xml:space="preserve">অহোলা এবং অহলিবাকে তাদের জঘন্য কাজ ঘোষণা করার জন্য বিচারের জন্য ডাকা হয়।</w:t>
      </w:r>
    </w:p>
    <w:p/>
    <w:p>
      <w:r xmlns:w="http://schemas.openxmlformats.org/wordprocessingml/2006/main">
        <w:t xml:space="preserve">1: ঈশ্বরের পরম ন্যায়বিচার দাবি করে যে যারা পাপ করে তাদের সকলকে জবাবদিহি করতে হবে এবং তাঁর বিচারের মুখোমুখি হতে হবে।</w:t>
      </w:r>
    </w:p>
    <w:p/>
    <w:p>
      <w:r xmlns:w="http://schemas.openxmlformats.org/wordprocessingml/2006/main">
        <w:t xml:space="preserve">2: প্রভু প্রেম এবং করুণার ঈশ্বর, কিন্তু তিনি একজন ধার্মিক বিচারক যিনি পাপকে শাস্তিহীন হতে দেবেন না।</w:t>
      </w:r>
    </w:p>
    <w:p/>
    <w:p>
      <w:r xmlns:w="http://schemas.openxmlformats.org/wordprocessingml/2006/main">
        <w:t xml:space="preserve">1: রোমানস 3:23-24 - কারণ সকলেই পাপ করেছে এবং ঈশ্বরের মহিমা থেকে বঞ্চিত হয়েছে৷</w:t>
      </w:r>
    </w:p>
    <w:p/>
    <w:p>
      <w:r xmlns:w="http://schemas.openxmlformats.org/wordprocessingml/2006/main">
        <w:t xml:space="preserve">2: হিব্রু 10:30-31 - কারণ আমরা তাকে জানি যে বলেছে, প্রতিশোধ নেওয়া আমার জন্য, আমি প্রতিদান দেব, প্রভু বলেছেন। এবং আবার, প্রভু তাঁর লোকদের বিচার করবেন।</w:t>
      </w:r>
    </w:p>
    <w:p/>
    <w:p>
      <w:r xmlns:w="http://schemas.openxmlformats.org/wordprocessingml/2006/main">
        <w:t xml:space="preserve">Ezekiel 23:37 যে তারা ব্যভিচার করেছে, এবং তাদের হাতে রক্ত রয়েছে, এবং তাদের প্রতিমা দিয়ে তারা ব্যভিচার করেছে, এবং তাদের পুত্রদের, যাদের তারা আমার কাছে জন্ম দিয়েছে, তাদের জন্য আগুনের মধ্য দিয়ে যেতে, তাদের গ্রাস করতে বাধ্য করেছে। .</w:t>
      </w:r>
    </w:p>
    <w:p/>
    <w:p>
      <w:r xmlns:w="http://schemas.openxmlformats.org/wordprocessingml/2006/main">
        <w:t xml:space="preserve">Ezekiel 23:37 মূর্তিপূজা, ব্যভিচার এবং পৌত্তলিক দেবতাদের কাছে শিশুদের বলিদানের অভ্যাসের কথা বলে।</w:t>
      </w:r>
    </w:p>
    <w:p/>
    <w:p>
      <w:r xmlns:w="http://schemas.openxmlformats.org/wordprocessingml/2006/main">
        <w:t xml:space="preserve">1. মূর্তিপূজা বিপদ</w:t>
      </w:r>
    </w:p>
    <w:p/>
    <w:p>
      <w:r xmlns:w="http://schemas.openxmlformats.org/wordprocessingml/2006/main">
        <w:t xml:space="preserve">2. ব্যভিচারের গুরুতর পাপ</w:t>
      </w:r>
    </w:p>
    <w:p/>
    <w:p>
      <w:r xmlns:w="http://schemas.openxmlformats.org/wordprocessingml/2006/main">
        <w:t xml:space="preserve">1. ইশাইয়া 5:20-21 - "হায় তাদের জন্য যারা মন্দকে ভাল এবং ভালকে মন্দ বলে; যারা আলোর জন্য অন্ধকার এবং অন্ধকারের জন্য আলো রাখে; যারা মিষ্টির জন্য তিতা এবং তিক্তের জন্য মিষ্টি রাখে!"</w:t>
      </w:r>
    </w:p>
    <w:p/>
    <w:p>
      <w:r xmlns:w="http://schemas.openxmlformats.org/wordprocessingml/2006/main">
        <w:t xml:space="preserve">2. Jeremiah 17:9 - "হৃদয় সব কিছুর উপরে ছলনাময়, এবং নিদারুণভাবে দুষ্ট: কে তা জানতে পারে?"</w:t>
      </w:r>
    </w:p>
    <w:p/>
    <w:p>
      <w:r xmlns:w="http://schemas.openxmlformats.org/wordprocessingml/2006/main">
        <w:t xml:space="preserve">Ezekiel 23:38 তাছাড়া তারা আমার প্রতি এটা করেছে: তারা একই দিনে আমার পবিত্র স্থানকে অপবিত্র করেছে এবং আমার বিশ্রামের দিনগুলোকে অপবিত্র করেছে।</w:t>
      </w:r>
    </w:p>
    <w:p/>
    <w:p>
      <w:r xmlns:w="http://schemas.openxmlformats.org/wordprocessingml/2006/main">
        <w:t xml:space="preserve">ইস্রায়েলের লোকেরা ঈশ্বরের পবিত্র মন্দিরকে অপবিত্র করেছে এবং তাঁর বিশ্রামবারগুলি লঙ্ঘন করেছে।</w:t>
      </w:r>
    </w:p>
    <w:p/>
    <w:p>
      <w:r xmlns:w="http://schemas.openxmlformats.org/wordprocessingml/2006/main">
        <w:t xml:space="preserve">1. "বিশ্রামবারকে পবিত্র রাখার গুরুত্ব"</w:t>
      </w:r>
    </w:p>
    <w:p/>
    <w:p>
      <w:r xmlns:w="http://schemas.openxmlformats.org/wordprocessingml/2006/main">
        <w:t xml:space="preserve">2. "ঈশ্বরের মন্দির অপবিত্র করার পরিণতি"</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Deuteronomy 12:1-4 - যে সমস্ত জাতিগুলিকে আপনি অপসারণ করছেন তারা উঁচু পর্বত ও পাহাড়ে এবং প্রতিটি ছড়িয়ে থাকা গাছের নীচে তাদের দেবতাদের সেবা করেছিল সেই সমস্ত স্থানগুলিকে ধ্বংস করে দাও।</w:t>
      </w:r>
    </w:p>
    <w:p/>
    <w:p>
      <w:r xmlns:w="http://schemas.openxmlformats.org/wordprocessingml/2006/main">
        <w:t xml:space="preserve">Ezekiel 23:39 কারণ তারা যখন তাদের মূর্তির কাছে তাদের সন্তানদের হত্যা করেছিল, সেই দিনই তারা আমার পবিত্র স্থানকে অপবিত্র করতে এসেছিল; এবং দেখ, আমার বাড়ির মাঝখানে তারা এই রকম করেছে।</w:t>
      </w:r>
    </w:p>
    <w:p/>
    <w:p>
      <w:r xmlns:w="http://schemas.openxmlformats.org/wordprocessingml/2006/main">
        <w:t xml:space="preserve">লোকেরা তাদের সন্তানদের মূর্তির কাছে বলিদান করছে, এবং এইভাবে ঈশ্বরের পবিত্র স্থানকে অপবিত্র করছে।</w:t>
      </w:r>
    </w:p>
    <w:p/>
    <w:p>
      <w:r xmlns:w="http://schemas.openxmlformats.org/wordprocessingml/2006/main">
        <w:t xml:space="preserve">1. মূর্তিপূজার শক্তি: কীভাবে এটি ঈশ্বরের অভয়ারণ্যকে অপবিত্র করার দিকে নিয়ে যেতে পারে</w:t>
      </w:r>
    </w:p>
    <w:p/>
    <w:p>
      <w:r xmlns:w="http://schemas.openxmlformats.org/wordprocessingml/2006/main">
        <w:t xml:space="preserve">2. ঈশ্বরের অভয়ারণ্যের সংরক্ষণ: আমরা কীভাবে এটিকে অশ্লীলতা থেকে রক্ষা করতে পারি</w:t>
      </w:r>
    </w:p>
    <w:p/>
    <w:p>
      <w:r xmlns:w="http://schemas.openxmlformats.org/wordprocessingml/2006/main">
        <w:t xml:space="preserve">1. Jeremiah 32:35 - "এবং তারা তাদের ছেলেমেয়েদের আগুনের মধ্য দিয়ে মোলেকের কাছে যাওয়ার জন্য হিন্নোমের উপত্যকায় অবস্থিত বালের উচ্চ স্থানগুলি তৈরি করেছিল; আমি তাদের আদেশ করিনি, না। আমার মনে এটা এসেছিল যে, তারা এই জঘন্য কাজ করবে, যাতে যিহূদাকে পাপ করানো যায়।"</w:t>
      </w:r>
    </w:p>
    <w:p/>
    <w:p>
      <w:r xmlns:w="http://schemas.openxmlformats.org/wordprocessingml/2006/main">
        <w:t xml:space="preserve">2. Exodus 20:3-4 - "আমার আগে তোমার অন্য কোন দেবতা থাকবে না। তুমি তোমার জন্য কোন খোদাই করা মূর্তি, বা উপরে স্বর্গে বা নীচে পৃথিবীতে থাকা কোন জিনিসের উপমা তৈরি করবে না। যা মাটির নিচে পানিতে আছে।"</w:t>
      </w:r>
    </w:p>
    <w:p/>
    <w:p>
      <w:r xmlns:w="http://schemas.openxmlformats.org/wordprocessingml/2006/main">
        <w:t xml:space="preserve">Ezekiel 23:40 এবং আরও, যে তোমরা বহু দূর থেকে লোকদের কাছে আসার জন্য পাঠিয়েছ, যাদের কাছে একজন বার্তাবাহক পাঠানো হয়েছিল; এবং, দেখ, তারা এসেছিল: যাদের জন্য তুমি নিজেকে ধুয়েছ, তোমার চোখ রাঙিয়েছ এবং অলঙ্কার দিয়ে সাজিয়েছ,</w:t>
      </w:r>
    </w:p>
    <w:p/>
    <w:p>
      <w:r xmlns:w="http://schemas.openxmlformats.org/wordprocessingml/2006/main">
        <w:t xml:space="preserve">ঈশ্বর ইস্রায়েলকে তাদের ব্যভিচারী আচরণের জন্য তিরস্কার করেন এবং দূর থেকে আসা পুরুষদের আকৃষ্ট করার জন্য নিজেকে অলঙ্কৃত করার জন্য।</w:t>
      </w:r>
    </w:p>
    <w:p/>
    <w:p>
      <w:r xmlns:w="http://schemas.openxmlformats.org/wordprocessingml/2006/main">
        <w:t xml:space="preserve">1. ঈশ্বরের ক্রোধের মুখে নম্র অনুতাপের শক্তি</w:t>
      </w:r>
    </w:p>
    <w:p/>
    <w:p>
      <w:r xmlns:w="http://schemas.openxmlformats.org/wordprocessingml/2006/main">
        <w:t xml:space="preserve">2. মূর্তিপূজা এবং ঈশ্বরের প্রতি অবিশ্বস্ততার পরিণতি</w:t>
      </w:r>
    </w:p>
    <w:p/>
    <w:p>
      <w:r xmlns:w="http://schemas.openxmlformats.org/wordprocessingml/2006/main">
        <w:t xml:space="preserve">1. জেমস 4:7-10 -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 হতভাগা হও এবং শোক কর এবং কাঁদ। তোমার হাসি শোকে পরিণত হউক এবং তোমার আনন্দ বিষাদে পরিণত হউক।</w:t>
      </w:r>
    </w:p>
    <w:p/>
    <w:p>
      <w:r xmlns:w="http://schemas.openxmlformats.org/wordprocessingml/2006/main">
        <w:t xml:space="preserve">10 প্রভুর সামনে নত হও, তাহলে তিনি তোমাদেরকে উন্নত করবেন৷</w:t>
      </w:r>
    </w:p>
    <w:p/>
    <w:p>
      <w:r xmlns:w="http://schemas.openxmlformats.org/wordprocessingml/2006/main">
        <w:t xml:space="preserve">2.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Ezekiel 23:41 এবং একটি সুশৃঙ্খল বিছানা এবং তার সামনে একটি টেবিল প্রস্তুত, যেখানে আপনি আমার ধূপ এবং খনি তেল স্থাপন করেছেন উপর বসতে.</w:t>
      </w:r>
    </w:p>
    <w:p/>
    <w:p>
      <w:r xmlns:w="http://schemas.openxmlformats.org/wordprocessingml/2006/main">
        <w:t xml:space="preserve">প্রভু ইজেকিয়েলকে এমন একজন মহিলার কথা বললেন, যেখানে তিনি ধূপ ও তেল রেখেছিলেন।</w:t>
      </w:r>
    </w:p>
    <w:p/>
    <w:p>
      <w:r xmlns:w="http://schemas.openxmlformats.org/wordprocessingml/2006/main">
        <w:t xml:space="preserve">1. মূর্তিপূজার বিপদ: কীভাবে আমাদের হৃদয় সহজেই দূরে সরে যায়</w:t>
      </w:r>
    </w:p>
    <w:p/>
    <w:p>
      <w:r xmlns:w="http://schemas.openxmlformats.org/wordprocessingml/2006/main">
        <w:t xml:space="preserve">2. প্রার্থনার শক্তি: প্রভু কীভাবে আমাদের ভক্তি খোঁজেন</w:t>
      </w:r>
    </w:p>
    <w:p/>
    <w:p>
      <w:r xmlns:w="http://schemas.openxmlformats.org/wordprocessingml/2006/main">
        <w:t xml:space="preserve">1. Isaiah 57:20 কিন্তু দুষ্টরা অস্থির সমুদ্রের মতো, যখন এটি বিশ্রাম নিতে পারে না, যার জল কাদা এবং ময়লা ফেলে।</w:t>
      </w:r>
    </w:p>
    <w:p/>
    <w:p>
      <w:r xmlns:w="http://schemas.openxmlformats.org/wordprocessingml/2006/main">
        <w:t xml:space="preserve">2. গীতসংহিতা 66:18 যদি আমি আমার হৃদয়ে অন্যায় মনে করি, তবে প্রভু আমার কথা শুনবেন না।</w:t>
      </w:r>
    </w:p>
    <w:p/>
    <w:p>
      <w:r xmlns:w="http://schemas.openxmlformats.org/wordprocessingml/2006/main">
        <w:t xml:space="preserve">Ezekiel 23:42 এবং একটি জনতার কণ্ঠস্বর তার সাথে স্বস্তিদায়ক ছিল: এবং সাধারণ ধরণের লোকদের সাথে মরুভূমি থেকে সাবিয়ানদের আনা হয়েছিল, যারা তাদের হাতে ব্রেসলেট এবং তাদের মাথায় সুন্দর মুকুট পরেছিল।</w:t>
      </w:r>
    </w:p>
    <w:p/>
    <w:p>
      <w:r xmlns:w="http://schemas.openxmlformats.org/wordprocessingml/2006/main">
        <w:t xml:space="preserve">একটি মহিলার সাথে একটি বড় দল ছিল, এবং মরুভূমির সাবিয়ানরা তাদের মধ্যে ছিল, তাকে ব্রেসলেট এবং মুকুট দিয়ে সজ্জিত করেছিল।</w:t>
      </w:r>
    </w:p>
    <w:p/>
    <w:p>
      <w:r xmlns:w="http://schemas.openxmlformats.org/wordprocessingml/2006/main">
        <w:t xml:space="preserve">1. সম্প্রদায়ের শক্তি: একে অপরের উপর নির্ভর করতে শিখুন।</w:t>
      </w:r>
    </w:p>
    <w:p/>
    <w:p>
      <w:r xmlns:w="http://schemas.openxmlformats.org/wordprocessingml/2006/main">
        <w:t xml:space="preserve">2. বিশ্বাসের সৌন্দর্য: ঈশ্বর এমনকি সবচেয়ে অসম্ভাব্য সহচরদের একত্রিত করতে পারেন।</w:t>
      </w:r>
    </w:p>
    <w:p/>
    <w:p>
      <w:r xmlns:w="http://schemas.openxmlformats.org/wordprocessingml/2006/main">
        <w:t xml:space="preserve">1. রোমানস 12:4-5 - কারণ আমাদের একটি দেহে অনেকগুলি সদস্য রয়েছে এবং সমস্ত সদস্যের একই পদ নেই: তাই আমরা অনেকগুলি হয়েও খ্রীষ্টে এক দেহ এবং প্রত্যেকে একে অপরের অঙ্গ।</w:t>
      </w:r>
    </w:p>
    <w:p/>
    <w:p>
      <w:r xmlns:w="http://schemas.openxmlformats.org/wordprocessingml/2006/main">
        <w:t xml:space="preserve">2. 1 জন 4:7-12 - প্রিয়, আসুন আমরা একে অপরকে ভালবাসি: প্রেম ঈশ্বরের; আর যে কেউ ভালবাসে সে ঈশ্বর থেকে জন্মগ্রহণ করে এবং ঈশ্বরকে জানে৷ যে ভালবাসে না সে ঈশ্বরকে জানে না; ঈশ্বর প্রেম.</w:t>
      </w:r>
    </w:p>
    <w:p/>
    <w:p>
      <w:r xmlns:w="http://schemas.openxmlformats.org/wordprocessingml/2006/main">
        <w:t xml:space="preserve">Ezekiel 23:43 তারপর আমি তাকে বলেছিলাম যে ব্যভিচারে বৃদ্ধ ছিল, তারা কি এখন তার সাথে এবং সে তাদের সাথে ব্যভিচার করবে?</w:t>
      </w:r>
    </w:p>
    <w:p/>
    <w:p>
      <w:r xmlns:w="http://schemas.openxmlformats.org/wordprocessingml/2006/main">
        <w:t xml:space="preserve">ঈশ্বর মূর্তি পূজা এবং ইস্রায়েলীয়দের মূর্তিপূজার বিরুদ্ধে কথা বলছেন।</w:t>
      </w:r>
    </w:p>
    <w:p/>
    <w:p>
      <w:r xmlns:w="http://schemas.openxmlformats.org/wordprocessingml/2006/main">
        <w:t xml:space="preserve">1: মূর্তিপূজার বিরুদ্ধে ঈশ্বরের সতর্কবাণী - Ezekiel 23:43</w:t>
      </w:r>
    </w:p>
    <w:p/>
    <w:p>
      <w:r xmlns:w="http://schemas.openxmlformats.org/wordprocessingml/2006/main">
        <w:t xml:space="preserve">2: মূর্তিপূজার পরিণতি - Ezekiel 23:43</w:t>
      </w:r>
    </w:p>
    <w:p/>
    <w:p>
      <w:r xmlns:w="http://schemas.openxmlformats.org/wordprocessingml/2006/main">
        <w:t xml:space="preserve">1: Deuteronomy 4:15 19</w:t>
      </w:r>
    </w:p>
    <w:p/>
    <w:p>
      <w:r xmlns:w="http://schemas.openxmlformats.org/wordprocessingml/2006/main">
        <w:t xml:space="preserve">2: ইশাইয়া 44:9 20</w:t>
      </w:r>
    </w:p>
    <w:p/>
    <w:p>
      <w:r xmlns:w="http://schemas.openxmlformats.org/wordprocessingml/2006/main">
        <w:t xml:space="preserve">Ezekiel 23:44 তথাপি তাহারা তাহার নিকটে প্রবেশ করিল, যেমন তাহারা একজন ব্যভিচারী স্ত্রীলোকের নিকটে প্রবেশ করিল, সেইরূপ অহোলা ও অহলীবার নিকটে, অশ্লীল নারীর নিকটে প্রবেশ করিল।</w:t>
      </w:r>
    </w:p>
    <w:p/>
    <w:p>
      <w:r xmlns:w="http://schemas.openxmlformats.org/wordprocessingml/2006/main">
        <w:t xml:space="preserve">অহলা এবং অহলিবা ছিল অশ্লীল মহিলা, এবং পুরুষরা তাদের কাছে যেত যেভাবে তারা বেশ্যার কাছে যায়।</w:t>
      </w:r>
    </w:p>
    <w:p/>
    <w:p>
      <w:r xmlns:w="http://schemas.openxmlformats.org/wordprocessingml/2006/main">
        <w:t xml:space="preserve">1. অনৈতিকতার বিপদ</w:t>
      </w:r>
    </w:p>
    <w:p/>
    <w:p>
      <w:r xmlns:w="http://schemas.openxmlformats.org/wordprocessingml/2006/main">
        <w:t xml:space="preserve">2. ব্যভিচারের পাপ</w:t>
      </w:r>
    </w:p>
    <w:p/>
    <w:p>
      <w:r xmlns:w="http://schemas.openxmlformats.org/wordprocessingml/2006/main">
        <w:t xml:space="preserve">1. গালাতীয় 5:19-21 "এখন দেহের কাজগুলি স্পষ্ট: যৌন অনৈতিকতা, অপবিত্রতা, কামুকতা, মূর্তিপূজা, যাদুবিদ্যা, শত্রুতা, কলহ, হিংসা, রাগ, প্রতিদ্বন্দ্বিতা, বিভেদ, বিভেদ, হিংসা, মাতালতা, , এবং এই ধরনের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2. 1 করিন্থিয়ানস 6:18-20 "যৌন অনৈতিকতা থেকে পলায়ন করুন৷ একজন ব্যক্তি যে অন্য পাপ করে তা শরীরের বাইরে, কিন্তু যৌন অনৈতিক ব্যক্তি তার নিজের শরীরের বিরুদ্ধে পাপ করে৷ অথবা আপনি কি জানেন না যে আপনার দেহটি ঈশ্বরের মন্দির৷ আপনার মধ্যে পবিত্র আত্মা,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Ezekiel 23:45 এবং ধার্মিক পুরুষেরা, ব্যভিচারিণীদের রীতি অনুসারে এবং রক্তপাতকারী মহিলাদের পদ্ধতি অনুসারে তাদের বিচার করবে; কারণ তারা ব্যভিচারিণী এবং তাদের হাতে রক্ত।</w:t>
      </w:r>
    </w:p>
    <w:p/>
    <w:p>
      <w:r xmlns:w="http://schemas.openxmlformats.org/wordprocessingml/2006/main">
        <w:t xml:space="preserve">ঈশ্বর ধার্মিক পুরুষদের ব্যভিচারিণী এবং নারীদের বিচার করতে নির্দেশ দেন যারা তাদের কর্ম অনুসারে রক্তপাত করে।</w:t>
      </w:r>
    </w:p>
    <w:p/>
    <w:p>
      <w:r xmlns:w="http://schemas.openxmlformats.org/wordprocessingml/2006/main">
        <w:t xml:space="preserve">1. ন্যায়পরায়ণ বিচারের ক্ষমতা: পাপীদের বিচার করার জন্য ঈশ্বরের আদেশ</w:t>
      </w:r>
    </w:p>
    <w:p/>
    <w:p>
      <w:r xmlns:w="http://schemas.openxmlformats.org/wordprocessingml/2006/main">
        <w:t xml:space="preserve">2. সীমালঙ্ঘনের পরিণতি: ন্যায়বিচারের প্রয়োজন</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জেমস 1:20 - কারণ মানুষের ক্রোধ ঈশ্বরের ইচ্ছামত ধার্মিকতা তৈরি করে না।</w:t>
      </w:r>
    </w:p>
    <w:p/>
    <w:p>
      <w:r xmlns:w="http://schemas.openxmlformats.org/wordprocessingml/2006/main">
        <w:t xml:space="preserve">Ezekiel 23:46 কারণ প্রভু সদাপ্রভু এই কথা বলেন; আমি তাদের উপর একটি দল আনব, এবং তাদের অপসারণ এবং লুণ্ঠন করা হবে.</w:t>
      </w:r>
    </w:p>
    <w:p/>
    <w:p>
      <w:r xmlns:w="http://schemas.openxmlformats.org/wordprocessingml/2006/main">
        <w:t xml:space="preserve">ঈশ্বর তাঁর লোকেদের বিরুদ্ধে একটি কোম্পানি আনবেন এবং তাদের অপসারণ এবং লুণ্ঠন করার অনুমতি দেবেন।</w:t>
      </w:r>
    </w:p>
    <w:p/>
    <w:p>
      <w:r xmlns:w="http://schemas.openxmlformats.org/wordprocessingml/2006/main">
        <w:t xml:space="preserve">1: ঈশ্বরের ভালবাসা আমাদের আচরণের উপর নির্ভর করে না। আমরা কীভাবে কাজ করি এবং কীভাবে আমাদের সিদ্ধান্তগুলি ঈশ্বরের সাথে আমাদের সম্পর্ককে প্রভাবিত করে সে সম্পর্কে আমাদের সর্বদা সচেতন থাকতে হবে।</w:t>
      </w:r>
    </w:p>
    <w:p/>
    <w:p>
      <w:r xmlns:w="http://schemas.openxmlformats.org/wordprocessingml/2006/main">
        <w:t xml:space="preserve">2: আমাদের মনে রাখা উচিত যে ঈশ্বর নিয়ন্ত্রণে আছেন এবং তিনি সর্বদা প্রতিকূলতার মুখে আমাদের জন্য সরবরাহ করবেন।</w:t>
      </w:r>
    </w:p>
    <w:p/>
    <w:p>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ফিলিপীয় 4:19 - এবং আমার ঈশ্বর খ্রীষ্ট যীশুতে তাঁর মহিমা অনুসারে আপনার সমস্ত চাহিদা পূরণ করবেন।</w:t>
      </w:r>
    </w:p>
    <w:p/>
    <w:p>
      <w:r xmlns:w="http://schemas.openxmlformats.org/wordprocessingml/2006/main">
        <w:t xml:space="preserve">Ezekiel 23:47 এবং দল তাদের পাথর ছুঁড়ে মারবে এবং তাদের তলোয়ার দিয়ে তাদের পাঠিয়ে দেবে; তারা তাদের ছেলেমেয়েদের হত্যা করবে এবং তাদের ঘরবাড়ি আগুনে পুড়িয়ে দেবে।</w:t>
      </w:r>
    </w:p>
    <w:p/>
    <w:p>
      <w:r xmlns:w="http://schemas.openxmlformats.org/wordprocessingml/2006/main">
        <w:t xml:space="preserve">Ezekiel 23:47 এর লোকদের সঙ্গকে পাথর ছুঁড়তে, হত্যা করতে এবং অন্যের ছেলে, মেয়ে এবং ঘর পুড়িয়ে ফেলার আদেশ দেওয়া হয়েছে।</w:t>
      </w:r>
    </w:p>
    <w:p/>
    <w:p>
      <w:r xmlns:w="http://schemas.openxmlformats.org/wordprocessingml/2006/main">
        <w:t xml:space="preserve">1. পাপের মাধ্যাকর্ষণ: অধার্মিকতার বিরুদ্ধে ইজেকিয়েলের সতর্কতা</w:t>
      </w:r>
    </w:p>
    <w:p/>
    <w:p>
      <w:r xmlns:w="http://schemas.openxmlformats.org/wordprocessingml/2006/main">
        <w:t xml:space="preserve">2. ঈশ্বরের সুরক্ষা: বিশ্বাস করা এবং তাঁর আদেশ পালন করা</w:t>
      </w:r>
    </w:p>
    <w:p/>
    <w:p>
      <w:r xmlns:w="http://schemas.openxmlformats.org/wordprocessingml/2006/main">
        <w:t xml:space="preserve">1. Deuteronomy 6:16-17 তোমরা তোমাদের ঈশ্বর সদাপ্রভুকে পরীক্ষায় ফেলবে না, যেমনটি তোমরা মাসাহতে পরীক্ষা করেছিলে। তোমাদের ঈশ্বর সদাপ্রভুর হুকুম, তাঁর সাক্ষ্য ও বিধি, তিনি তোমাদের যে আদেশ দিয়েছেন তা তোমরা যত্ন সহকারে পালন করবে।</w:t>
      </w:r>
    </w:p>
    <w:p/>
    <w:p>
      <w:r xmlns:w="http://schemas.openxmlformats.org/wordprocessingml/2006/main">
        <w:t xml:space="preserve">2. গীতসংহিতা 119:11 আমি আপনার বাক্য আমার হৃদয়ে সঞ্চয় করেছি, যাতে আমি আপনার বিরুদ্ধে পাপ না করি।</w:t>
      </w:r>
    </w:p>
    <w:p/>
    <w:p>
      <w:r xmlns:w="http://schemas.openxmlformats.org/wordprocessingml/2006/main">
        <w:t xml:space="preserve">Ezekiel 23:48 এইভাবে আমি দেশ থেকে অশ্লীলতা বন্ধ করে দেব, যাতে সমস্ত স্ত্রীলোককে তোমার অশ্লীলতা না করতে শেখানো হয়।</w:t>
      </w:r>
    </w:p>
    <w:p/>
    <w:p>
      <w:r xmlns:w="http://schemas.openxmlformats.org/wordprocessingml/2006/main">
        <w:t xml:space="preserve">ঈশ্বর দেশে অশ্লীলতার অবসান ঘটাবেন, যাতে সমস্ত মহিলারা অশ্লীল আচরণ না করতে শিখতে পারে।</w:t>
      </w:r>
    </w:p>
    <w:p/>
    <w:p>
      <w:r xmlns:w="http://schemas.openxmlformats.org/wordprocessingml/2006/main">
        <w:t xml:space="preserve">1. রূপান্তর আনতে ঈশ্বরের শক্তি</w:t>
      </w:r>
    </w:p>
    <w:p/>
    <w:p>
      <w:r xmlns:w="http://schemas.openxmlformats.org/wordprocessingml/2006/main">
        <w:t xml:space="preserve">2. ধার্মিক জীবনযাপনের গুরুত্ব</w:t>
      </w:r>
    </w:p>
    <w:p/>
    <w:p>
      <w:r xmlns:w="http://schemas.openxmlformats.org/wordprocessingml/2006/main">
        <w:t xml:space="preserve">1. লুক 6:45 - "ভাল ব্যক্তি তার হৃদয়ের ভাল ভান্ডার থেকে ভাল উৎপন্ন করে, এবং মন্দ ব্যক্তি তার মন্দ ভান্ডার থেকে মন্দ উৎপন্ন করে, কারণ হৃদয়ের প্রাচুর্য থেকে তার মুখ কথা বলে।"</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Ezekiel 23:49 এবং তারা তোমাদের উপর তোমাদের অশ্লীলতার প্রতিফল দেবে, এবং তোমরা তোমাদের মূর্তিগুলোর পাপের ভার বহন করবে, তখন তোমরা জানবে যে আমিই প্রভু ঈশ্বর।</w:t>
      </w:r>
    </w:p>
    <w:p/>
    <w:p>
      <w:r xmlns:w="http://schemas.openxmlformats.org/wordprocessingml/2006/main">
        <w:t xml:space="preserve">যারা পাপ ও মূর্তিপূজা করে তাদের ঈশ্বর বিচার ও শাস্তি দেবেন।</w:t>
      </w:r>
    </w:p>
    <w:p/>
    <w:p>
      <w:r xmlns:w="http://schemas.openxmlformats.org/wordprocessingml/2006/main">
        <w:t xml:space="preserve">1. ঈশ্বরের ন্যায়বিচার নিখুঁত এবং তাঁর শাস্তি নিশ্চিত।</w:t>
      </w:r>
    </w:p>
    <w:p/>
    <w:p>
      <w:r xmlns:w="http://schemas.openxmlformats.org/wordprocessingml/2006/main">
        <w:t xml:space="preserve">2. একমাত্র ঈশ্বরের উপাসনা করুন এবং অন্য কোন মিথ্যা মূর্তি নয়।</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1 জন 5:21 - ছোট বাচ্চারা, মূর্তি থেকে নিজেদেরকে দূরে রাখো। আমীন।</w:t>
      </w:r>
    </w:p>
    <w:p/>
    <w:p>
      <w:r xmlns:w="http://schemas.openxmlformats.org/wordprocessingml/2006/main">
        <w:t xml:space="preserve">ইজেকিয়েল অধ্যায় 24 একটি ফুটন্ত পাত্রের একটি প্রাণবন্ত এবং প্রতীকী দর্শন বর্ণনা করে, যা জেরুজালেমের আসন্ন ধ্বংস এবং ঈশ্বরের বিচারের প্রতিনিধিত্ব করে। অধ্যায়টি বিচারের তীব্রতা, ইজেকিয়েলের দুঃখ এবং লোকেদের কাছে একটি চিহ্ন হিসাবে এই ঘটনার তাৎপর্যের উপর জোর দেয়।</w:t>
      </w:r>
    </w:p>
    <w:p/>
    <w:p>
      <w:r xmlns:w="http://schemas.openxmlformats.org/wordprocessingml/2006/main">
        <w:t xml:space="preserve">1ম অনুচ্ছেদ: অধ্যায়টি শুরু হয় ঈশ্বর ইজেকিয়েলের সাথে কথা বলার সাথে, তাকে জানিয়েছিলেন যে জেরুজালেমের উপর বিচার কার্যকর করার সময় এসেছে। ঈশ্বর একটি ফুটন্ত পাত্রের রূপক ব্যবহার করে শহর এবং এর লোকেদের প্রতিনিধিত্ব করেন, যারা দুর্নীতি এবং দুষ্টতায় ভরা (ইজেকিয়েল 24:1-14)।</w:t>
      </w:r>
    </w:p>
    <w:p/>
    <w:p>
      <w:r xmlns:w="http://schemas.openxmlformats.org/wordprocessingml/2006/main">
        <w:t xml:space="preserve">২য় অনুচ্ছেদ: ঈশ্বর ইজেকিয়েলকে তার স্ত্রীর মৃত্যুর জন্য প্রকাশ্যে শোক না করার নির্দেশ দেন, কারণ এটি জেরুজালেমের ধ্বংসের সময় তাদের উপর আসা শোক ও শোকের লোকেদের জন্য একটি চিহ্ন হিসাবে কাজ করবে। ইজেকিয়েল ঈশ্বরের আদেশ পালন করে এবং প্রকাশ্যে শোক প্রকাশ করে না (ইজেকিয়েল 24:15-27)।</w:t>
      </w:r>
    </w:p>
    <w:p/>
    <w:p>
      <w:r xmlns:w="http://schemas.openxmlformats.org/wordprocessingml/2006/main">
        <w:t xml:space="preserve">সংক্ষেপে,</w:t>
      </w:r>
    </w:p>
    <w:p>
      <w:r xmlns:w="http://schemas.openxmlformats.org/wordprocessingml/2006/main">
        <w:t xml:space="preserve">Ezekiel অধ্যায় চব্বিশ প্রতিকৃতি</w:t>
      </w:r>
    </w:p>
    <w:p>
      <w:r xmlns:w="http://schemas.openxmlformats.org/wordprocessingml/2006/main">
        <w:t xml:space="preserve">জেরুজালেমের আসন্ন ধ্বংস,</w:t>
      </w:r>
    </w:p>
    <w:p>
      <w:r xmlns:w="http://schemas.openxmlformats.org/wordprocessingml/2006/main">
        <w:t xml:space="preserve">ফুটন্ত পাত্রের রূপক ব্যবহার করে।</w:t>
      </w:r>
    </w:p>
    <w:p/>
    <w:p>
      <w:r xmlns:w="http://schemas.openxmlformats.org/wordprocessingml/2006/main">
        <w:t xml:space="preserve">ঈশ্বরের ঘোষণা যে জেরুজালেমের বিচারের সময় এসেছে।</w:t>
      </w:r>
    </w:p>
    <w:p>
      <w:r xmlns:w="http://schemas.openxmlformats.org/wordprocessingml/2006/main">
        <w:t xml:space="preserve">একটি ফুটন্ত পাত্রের রূপক যা শহর এবং এর লোকেদের প্রতিনিধিত্ব করে।</w:t>
      </w:r>
    </w:p>
    <w:p>
      <w:r xmlns:w="http://schemas.openxmlformats.org/wordprocessingml/2006/main">
        <w:t xml:space="preserve">ইজেকিয়েলকে তার স্ত্রীর মৃত্যুর জন্য প্রকাশ্যে শোক না করার নির্দেশ।</w:t>
      </w:r>
    </w:p>
    <w:p>
      <w:r xmlns:w="http://schemas.openxmlformats.org/wordprocessingml/2006/main">
        <w:t xml:space="preserve">মানুষের কাছে একটি চিহ্ন হিসাবে ইজেকিয়েলের আনুগত্যের তাৎপর্য।</w:t>
      </w:r>
    </w:p>
    <w:p/>
    <w:p>
      <w:r xmlns:w="http://schemas.openxmlformats.org/wordprocessingml/2006/main">
        <w:t xml:space="preserve">ইজেকিয়েলের এই অধ্যায়টি ফুটন্ত পাত্রের রূপক ব্যবহার করে জেরুজালেমের আসন্ন ধ্বংসকে চিত্রিত করে। এটি শুরু হয় ঈশ্বর ইজেকিয়েলের সাথে কথা বলার সাথে, তাকে জানিয়েছিলেন যে জেরুজালেমের উপর বিচার কার্যকর করার সময় এসেছে। ঈশ্বর একটি ফুটন্ত পাত্রের রূপক ব্যবহার করে শহর এবং এর লোকেদের প্রতিনিধিত্ব করেন, যারা দুর্নীতি এবং দুষ্টতায় ভরা। ঈশ্বর ইজেকিয়েলকে তার স্ত্রীর মৃত্যুর জন্য প্রকাশ্যে শোক না করার নির্দেশ দেন, কারণ এটি জেরুজালেমের ধ্বংসের সময় তাদের উপর আসা শোক এবং শোকের লোকেদের জন্য একটি চিহ্ন হিসাবে কাজ করবে। ইজেকিয়েল ঈশ্বরের আদেশ পালন করে এবং প্রকাশ্যে শোক প্রকাশ করে না। অধ্যায়টি বিচারের তীব্রতা, ইজেকিয়েলের দুঃখ এবং লোকেদের কাছে একটি চিহ্ন হিসাবে এই ঘটনার তাৎপর্যের উপর জোর দেয়।</w:t>
      </w:r>
    </w:p>
    <w:p/>
    <w:p>
      <w:r xmlns:w="http://schemas.openxmlformats.org/wordprocessingml/2006/main">
        <w:t xml:space="preserve">Ezekiel 24:1 আবার নবম বছরের দশম মাসের দশম দিনে সদাপ্রভুর বাক্য আমার কাছে এল,</w:t>
      </w:r>
    </w:p>
    <w:p/>
    <w:p>
      <w:r xmlns:w="http://schemas.openxmlformats.org/wordprocessingml/2006/main">
        <w:t xml:space="preserve">ঈশ্বর যিরূশালেমের লোকদের কাছে একটি বার্তা জানাতে ইজেকিয়েলকে আদেশ করেছিলেন।</w:t>
      </w:r>
    </w:p>
    <w:p/>
    <w:p>
      <w:r xmlns:w="http://schemas.openxmlformats.org/wordprocessingml/2006/main">
        <w:t xml:space="preserve">1: আমরা কখনই ঈশ্বরের আদেশ পালন করতে ভুলবেন না, তা যতই কঠিন হোক না কেন।</w:t>
      </w:r>
    </w:p>
    <w:p/>
    <w:p>
      <w:r xmlns:w="http://schemas.openxmlformats.org/wordprocessingml/2006/main">
        <w:t xml:space="preserve">2: আমাদের অবশ্যই সর্বদা প্রভুর ইচ্ছা শোনার জন্য প্রস্তুত থাকতে হবে এবং তাঁর বাক্যে বাধ্য হতে হবে।</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Ezekiel 24:2 হে মনুষ্যসন্তান, সেই দিনের নামও লেখো, এই দিনেই: ব্যাবিলনের রাজা এই দিনেই জেরুজালেমের বিরুদ্ধে দাঁড়ালেন।</w:t>
      </w:r>
    </w:p>
    <w:p/>
    <w:p>
      <w:r xmlns:w="http://schemas.openxmlformats.org/wordprocessingml/2006/main">
        <w:t xml:space="preserve">এই দিনেই ব্যাবিলনের রাজা জেরুজালেমের বিরুদ্ধে দাঁড়ান।</w:t>
      </w:r>
    </w:p>
    <w:p/>
    <w:p>
      <w:r xmlns:w="http://schemas.openxmlformats.org/wordprocessingml/2006/main">
        <w:t xml:space="preserve">1: ঈশ্বরের সময় নিখুঁত; যদিও এটা মনে হতে পারে যে মন্দ আমাদের বিরুদ্ধে উঠছে, ঈশ্বর এখনও নিয়ন্ত্রণে আছেন।</w:t>
      </w:r>
    </w:p>
    <w:p/>
    <w:p>
      <w:r xmlns:w="http://schemas.openxmlformats.org/wordprocessingml/2006/main">
        <w:t xml:space="preserve">2: যারা আমাদের উপর অত্যাচার করতে চায় এবং ঈশ্বরের সুরক্ষার প্রতিশ্রুতি ধরে রাখে তাদের থেকে আমাদের সতর্ক থাকা উচিত।</w:t>
      </w:r>
    </w:p>
    <w:p/>
    <w:p>
      <w:r xmlns:w="http://schemas.openxmlformats.org/wordprocessingml/2006/main">
        <w:t xml:space="preserve">1: Isaiah 54:17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2: Ephesians 6:10-11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Ezekiel 24:3 এবং বিদ্রোহী গোষ্ঠীর কাছে একটি দৃষ্টান্ত বল, এবং তাদের বল, প্রভু সদাপ্রভু এই কথা বলেন; একটি পাত্রের উপর সেট করুন, এটি সেট করুন এবং এতে জল ঢালাও:</w:t>
      </w:r>
    </w:p>
    <w:p/>
    <w:p>
      <w:r xmlns:w="http://schemas.openxmlformats.org/wordprocessingml/2006/main">
        <w:t xml:space="preserve">ঈশ্বর ইজেকিয়েলকে বিদ্রোহী ঘরের কাছে আগুন লাগানো এবং জলে ভরা একটি পাত্রের দৃষ্টান্ত বলতে আদেশ দেন।</w:t>
      </w:r>
    </w:p>
    <w:p/>
    <w:p>
      <w:r xmlns:w="http://schemas.openxmlformats.org/wordprocessingml/2006/main">
        <w:t xml:space="preserve">1. ঈশ্বরের করুণা এবং ক্ষমা: কিভাবে এটি গ্রহণ করা যায় এবং কিভাবে এটি পাস করা যায়</w:t>
      </w:r>
    </w:p>
    <w:p/>
    <w:p>
      <w:r xmlns:w="http://schemas.openxmlformats.org/wordprocessingml/2006/main">
        <w:t xml:space="preserve">2. বাধ্যতামূলক জীবন যাপন: পাত্রের দৃষ্টান্ত</w:t>
      </w:r>
    </w:p>
    <w:p/>
    <w:p>
      <w:r xmlns:w="http://schemas.openxmlformats.org/wordprocessingml/2006/main">
        <w:t xml:space="preserve">1. Jeremiah 18:1-11 - পটার এবং কাদামাটি</w:t>
      </w:r>
    </w:p>
    <w:p/>
    <w:p>
      <w:r xmlns:w="http://schemas.openxmlformats.org/wordprocessingml/2006/main">
        <w:t xml:space="preserve">2. জেমস 1:19-27 - শুনতে দ্রুত, কথা বলতে ধীর এবং রাগ করতে ধীর হও</w:t>
      </w:r>
    </w:p>
    <w:p/>
    <w:p>
      <w:r xmlns:w="http://schemas.openxmlformats.org/wordprocessingml/2006/main">
        <w:t xml:space="preserve">Ezekiel 24:4 এর মধ্যে তার টুকরোগুলো জড়ো কর, এমনকি প্রতিটি ভালো টুকরো, উরু ও কাঁধ; পছন্দের হাড় দিয়ে এটি পূরণ করুন।</w:t>
      </w:r>
    </w:p>
    <w:p/>
    <w:p>
      <w:r xmlns:w="http://schemas.openxmlformats.org/wordprocessingml/2006/main">
        <w:t xml:space="preserve">ঈশ্বর ইজেকিয়েলকে একটি জবাই করা ভেড়ার সেরা টুকরা নিতে এবং স্টুর পাত্র রান্না করতে ব্যবহার করার নির্দেশ দেন।</w:t>
      </w:r>
    </w:p>
    <w:p/>
    <w:p>
      <w:r xmlns:w="http://schemas.openxmlformats.org/wordprocessingml/2006/main">
        <w:t xml:space="preserve">1: ঈশ্বর আমাদের শিক্ষা দিচ্ছেন যে জীবন যা দিতে পারে তার সর্বোত্তমটি গ্রহণ করতে এবং এর সর্বোচ্চ ব্যবহার করতে।</w:t>
      </w:r>
    </w:p>
    <w:p/>
    <w:p>
      <w:r xmlns:w="http://schemas.openxmlformats.org/wordprocessingml/2006/main">
        <w:t xml:space="preserve">2: ঈশ্বর আমাদেরকে আমাদের সিদ্ধান্ত গ্রহণে সতর্ক থাকতে এবং সর্বোত্তম মানের বিকল্প বেছে নিতে বলছেন।</w:t>
      </w:r>
    </w:p>
    <w:p/>
    <w:p>
      <w:r xmlns:w="http://schemas.openxmlformats.org/wordprocessingml/2006/main">
        <w:t xml:space="preserve">1: Colossians 3:23 - আপনি যাই করুন না কেন, হৃদয় দিয়ে কাজ করুন, যেমন প্রভুর জন্য এবং মানুষের জন্য নয়।</w:t>
      </w:r>
    </w:p>
    <w:p/>
    <w:p>
      <w:r xmlns:w="http://schemas.openxmlformats.org/wordprocessingml/2006/main">
        <w:t xml:space="preserve">2: হিতোপদেশ 4:23 - সর্বোপরি, আপনার হৃদয়কে রক্ষা করুন, কারণ আপনি যা করেন তা থেকে প্রবাহিত হয়।</w:t>
      </w:r>
    </w:p>
    <w:p/>
    <w:p>
      <w:r xmlns:w="http://schemas.openxmlformats.org/wordprocessingml/2006/main">
        <w:t xml:space="preserve">Ezekiel 24:5 মেষের পছন্দের পাল নিন এবং তার নীচের হাড়গুলিও পুড়িয়ে ফেলুন, এবং এটি ভালভাবে ফুটিয়ে নিন, এবং তারা তাতে তার হাড়গুলিকে ছিটিয়ে দিন।</w:t>
      </w:r>
    </w:p>
    <w:p/>
    <w:p>
      <w:r xmlns:w="http://schemas.openxmlformats.org/wordprocessingml/2006/main">
        <w:t xml:space="preserve">ঈশ্বর ইজেকিয়েলকে পালের একটি পছন্দ নিতে এবং এর হাড়গুলিকে সিদ্ধ করার নির্দেশ দেন।</w:t>
      </w:r>
    </w:p>
    <w:p/>
    <w:p>
      <w:r xmlns:w="http://schemas.openxmlformats.org/wordprocessingml/2006/main">
        <w:t xml:space="preserve">1. পছন্দের শক্তি - কীভাবে আমরা জীবনে বিজ্ঞ সিদ্ধান্ত নিতে পারি।</w:t>
      </w:r>
    </w:p>
    <w:p/>
    <w:p>
      <w:r xmlns:w="http://schemas.openxmlformats.org/wordprocessingml/2006/main">
        <w:t xml:space="preserve">2. আনুগত্যের শক্তি - কিভাবে আমরা ঈশ্বরের নির্দেশের বাধ্য হতে হবে.</w:t>
      </w:r>
    </w:p>
    <w:p/>
    <w:p>
      <w:r xmlns:w="http://schemas.openxmlformats.org/wordprocessingml/2006/main">
        <w:t xml:space="preserve">1. ফিলিপীয় 4:8-9 - "অবশেষে,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 আপনি যা কিছু শিখেছেন বা পেয়েছেন বা শুনেছেন বা আমার মধ্যে দেখেছেন তা বাস্তবায়িত করুন এবং শান্তির ঈশ্বর আপনার সাথে থাকবেন।"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Ezekiel 24:6 অতএব প্রভু সদাপ্রভু এই কথা কহেন; ধিক সেই রক্তাক্ত নগরীকে, সেই পাত্রের জন্য যার ময়লা সেখানে আছে এবং যার ময়লা তা থেকে বেরোয়নি! টুকরো টুকরো করে বের করা; এটার উপর অনেক কিছু পড়ে না.</w:t>
      </w:r>
    </w:p>
    <w:p/>
    <w:p>
      <w:r xmlns:w="http://schemas.openxmlformats.org/wordprocessingml/2006/main">
        <w:t xml:space="preserve">সদাপ্রভু সদাপ্রভু রক্তপাত ও নোংরামিতে ভরা নগরের জন্য দুর্ভাগ্য ঘোষণা করেন এবং আদেশ দেন যে একে টুকরো টুকরো করে ফেলা হবে।</w:t>
      </w:r>
    </w:p>
    <w:p/>
    <w:p>
      <w:r xmlns:w="http://schemas.openxmlformats.org/wordprocessingml/2006/main">
        <w:t xml:space="preserve">1. দুষ্টতা এবং অন্যায়ের উপর ঈশ্বরের বিচার</w:t>
      </w:r>
    </w:p>
    <w:p/>
    <w:p>
      <w:r xmlns:w="http://schemas.openxmlformats.org/wordprocessingml/2006/main">
        <w:t xml:space="preserve">2. ধ্বংস এবং অপসারণের পাপের পরিণতি</w:t>
      </w:r>
    </w:p>
    <w:p/>
    <w:p>
      <w:r xmlns:w="http://schemas.openxmlformats.org/wordprocessingml/2006/main">
        <w:t xml:space="preserve">1. গীতসংহিতা 37:8-9 "ক্রোধ থেকে বিরত হও, এবং ক্রোধ ত্যাগ কর: মন্দ কাজ করার জন্য নিজেকে বিরক্ত করো না। কারণ অন্যায়কারীরা কেটে যাবে; কিন্তু যারা প্রভুর জন্য অপেক্ষা করে, তারা পৃথিবীর উত্তরাধিকারী হবে।"</w:t>
      </w:r>
    </w:p>
    <w:p/>
    <w:p>
      <w:r xmlns:w="http://schemas.openxmlformats.org/wordprocessingml/2006/main">
        <w:t xml:space="preserve">2. 1 পিটার 4:17-19 "কারণ সময় এসেছে যে বিচার ঈশ্বরের গৃহে শুরু হতে হবে: এবং যদি এটি প্রথমে আমাদের থেকে শুরু হয়, তবে যারা ঈশ্বরের সুসমাচার মানে না তাদের শেষ কি হবে? এবং যদি ধার্মিকরা খুব কমই পরিত্রাণ পাবে, অধার্মিক এবং পাপী কোথায় উপস্থিত হবে? তাই যারা ঈশ্বরের ইচ্ছা অনুসারে দুঃখভোগ করে তারা তাদের আত্মাকে বিশ্বস্ত সৃষ্টিকর্তার কাছে সৎকর্ম করার জন্য তাঁর কাছে সমর্পণ করুক।"</w:t>
      </w:r>
    </w:p>
    <w:p/>
    <w:p>
      <w:r xmlns:w="http://schemas.openxmlformats.org/wordprocessingml/2006/main">
        <w:t xml:space="preserve">Ezekiel 24:7 কারণ তার রক্ত তার মধ্যে আছে; তিনি এটি একটি পাথরের শীর্ষে স্থাপন করেছিলেন; সে মাটিতে ঢেলে দেয়নি, ধুলো দিয়ে ঢেকে দেয়;</w:t>
      </w:r>
    </w:p>
    <w:p/>
    <w:p>
      <w:r xmlns:w="http://schemas.openxmlformats.org/wordprocessingml/2006/main">
        <w:t xml:space="preserve">Ezekiel 24:7 একটি অনুস্মারক যে ঈশ্বর আমাদের জীবন মূল্য.</w:t>
      </w:r>
    </w:p>
    <w:p/>
    <w:p>
      <w:r xmlns:w="http://schemas.openxmlformats.org/wordprocessingml/2006/main">
        <w:t xml:space="preserve">1: আমাদের জীবন ঈশ্বরের দৃষ্টিতে মূল্যবান।</w:t>
      </w:r>
    </w:p>
    <w:p/>
    <w:p>
      <w:r xmlns:w="http://schemas.openxmlformats.org/wordprocessingml/2006/main">
        <w:t xml:space="preserve">2: আমরা আমাদের জীবন মঞ্জুর করা উচিত নয়।</w:t>
      </w:r>
    </w:p>
    <w:p/>
    <w:p>
      <w:r xmlns:w="http://schemas.openxmlformats.org/wordprocessingml/2006/main">
        <w:t xml:space="preserve">1: Jeremiah 15:19 অতএব সদাপ্রভু এই কথা কহেন, তুমি যদি ফিরিয়া আস, তবে আমি তোমাকে আবার আনিব, এবং তুমি আমার সম্মুখে দাঁড়াবে; এবং যদি তুমি অমঙ্গল হইতে মূল্যবান জিনিস লইয়া যাও, তবে তুমি আমার মুখের মত হইবে।</w:t>
      </w:r>
    </w:p>
    <w:p/>
    <w:p>
      <w:r xmlns:w="http://schemas.openxmlformats.org/wordprocessingml/2006/main">
        <w:t xml:space="preserve">2: গীতসংহিতা 119:72 তোমার মুখের বিধান আমার কাছে হাজার হাজার সোনা ও রূপার চেয়েও উত্তম।</w:t>
      </w:r>
    </w:p>
    <w:p/>
    <w:p>
      <w:r xmlns:w="http://schemas.openxmlformats.org/wordprocessingml/2006/main">
        <w:t xml:space="preserve">Ezekiel 24:8 যাতে প্রতিশোধ নেওয়ার জন্য তা ক্রোধ সৃষ্টি করতে পারে; আমি তার রক্ত পাথরের উপরে রেখেছি, যেন তা ঢেকে না যায়।</w:t>
      </w:r>
    </w:p>
    <w:p/>
    <w:p>
      <w:r xmlns:w="http://schemas.openxmlformats.org/wordprocessingml/2006/main">
        <w:t xml:space="preserve">ঈশ্বর প্রতিশোধের আদেশ দিয়েছেন এবং দোষীদের রক্ত একটি পাথরের উপর স্থাপন করেছেন যাতে এটি ভুলে না যায়।</w:t>
      </w:r>
    </w:p>
    <w:p/>
    <w:p>
      <w:r xmlns:w="http://schemas.openxmlformats.org/wordprocessingml/2006/main">
        <w:t xml:space="preserve">1. প্রতিশোধের আহ্বান: এর অর্থ কী?</w:t>
      </w:r>
    </w:p>
    <w:p/>
    <w:p>
      <w:r xmlns:w="http://schemas.openxmlformats.org/wordprocessingml/2006/main">
        <w:t xml:space="preserve">2. ঈশ্বরের ন্যায়বিচার: সত্যের উন্মোচন</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ইশাইয়া 26:21 - কারণ দেখ, প্রভু পৃথিবীর বাসিন্দাদের তাদের অন্যায়ের জন্য শাস্তি দেওয়ার জন্য তাঁর স্থান থেকে বেরিয়ে আসছেন, এবং পৃথিবী তার উপর যে রক্তপাত হয়েছে তা প্রকাশ করবে এবং তার নিহতদের আর ঢেকে রাখবে না।</w:t>
      </w:r>
    </w:p>
    <w:p/>
    <w:p>
      <w:r xmlns:w="http://schemas.openxmlformats.org/wordprocessingml/2006/main">
        <w:t xml:space="preserve">Ezekiel 24:9 অতএব প্রভু সদাপ্রভু এই কথা কহেন; রক্তাক্ত শহরের হায়! আমি আগুনের জন্য স্তূপটিও বড় করে তুলব।</w:t>
      </w:r>
    </w:p>
    <w:p/>
    <w:p>
      <w:r xmlns:w="http://schemas.openxmlformats.org/wordprocessingml/2006/main">
        <w:t xml:space="preserve">প্রভু ঈশ্বর জেরুজালেম শহরের জন্য তার রক্তপাতের জন্য দুর্ভোগ ঘোষণা করেন এবং ঘোষণা করেন যে তিনি শহরটিকে গ্রাস করার জন্য আগুনের একটি বড় স্তূপ তৈরি করবেন।</w:t>
      </w:r>
    </w:p>
    <w:p/>
    <w:p>
      <w:r xmlns:w="http://schemas.openxmlformats.org/wordprocessingml/2006/main">
        <w:t xml:space="preserve">1. ঈশ্বরের ন্যায়বিচার: পাপের পরিণতি কাটা</w:t>
      </w:r>
    </w:p>
    <w:p/>
    <w:p>
      <w:r xmlns:w="http://schemas.openxmlformats.org/wordprocessingml/2006/main">
        <w:t xml:space="preserve">2. ঈশ্বরের বিচার: তাঁর ধার্মিকতা বোঝা</w:t>
      </w:r>
    </w:p>
    <w:p/>
    <w:p>
      <w:r xmlns:w="http://schemas.openxmlformats.org/wordprocessingml/2006/main">
        <w:t xml:space="preserve">1. হিব্রু 10:31 - জীবন্ত ঈশ্বরের হাতে পড়া একটি ভয়ঙ্কর বিষয়।</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Ezekiel 24:10 কাঠের স্তূপ, আগুন জ্বালিয়ে, মাংস গ্রাস, এবং ভাল মশলা, এবং হাড় পোড়া যাক.</w:t>
      </w:r>
    </w:p>
    <w:p/>
    <w:p>
      <w:r xmlns:w="http://schemas.openxmlformats.org/wordprocessingml/2006/main">
        <w:t xml:space="preserve">ঈশ্বর ইজেকিয়েলকে আগুনের উপরে মাংস এবং হাড়ের পাত্র রান্না করার আদেশ দেন।</w:t>
      </w:r>
    </w:p>
    <w:p/>
    <w:p>
      <w:r xmlns:w="http://schemas.openxmlformats.org/wordprocessingml/2006/main">
        <w:t xml:space="preserve">1. বিশ্বাসের আগুন: কিভাবে ঈশ্বরের সাথে সম্পর্কের মধ্যে বেড়ে উঠতে হয়</w:t>
      </w:r>
    </w:p>
    <w:p/>
    <w:p>
      <w:r xmlns:w="http://schemas.openxmlformats.org/wordprocessingml/2006/main">
        <w:t xml:space="preserve">2. জীবনের মশলা: উদ্দেশ্য এবং অর্থের জীবন চাষ করা</w:t>
      </w:r>
    </w:p>
    <w:p/>
    <w:p>
      <w:r xmlns:w="http://schemas.openxmlformats.org/wordprocessingml/2006/main">
        <w:t xml:space="preserve">1.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Ezekiel 24:11 তারপর সেটাকে কয়লার ওপর খালি রাখো, যাতে এর পিতল গরম হয়ে জ্বলতে পারে এবং এর নোংরাতা তাতে গলিত হয়, যাতে এর ময়লা গ্রাস হয়।</w:t>
      </w:r>
    </w:p>
    <w:p/>
    <w:p>
      <w:r xmlns:w="http://schemas.openxmlformats.org/wordprocessingml/2006/main">
        <w:t xml:space="preserve">ঈশ্বর ইজেকিয়েলকে একটি পাত্র খালি করতে এবং এর নোংরাতা এবং ময়লা পুড়িয়ে না দেওয়া পর্যন্ত তা গরম করার আদেশ দেন।</w:t>
      </w:r>
    </w:p>
    <w:p/>
    <w:p>
      <w:r xmlns:w="http://schemas.openxmlformats.org/wordprocessingml/2006/main">
        <w:t xml:space="preserve">1. "রূপান্তরের শক্তি: জীবনের নোংরামি দূর করা"</w:t>
      </w:r>
    </w:p>
    <w:p/>
    <w:p>
      <w:r xmlns:w="http://schemas.openxmlformats.org/wordprocessingml/2006/main">
        <w:t xml:space="preserve">2. "পাপ পরিষ্কার করা: আমাদের অশুচিতা ছেড়ে দেওয়া"</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ম্যাথু 3:11-12 - আমি আপনাকে অনুতাপের জন্য জলে বাপ্তিস্ম দিচ্ছি, কিন্তু যিনি আমার পরে আসছেন তিনি আমার চেয়ে শক্তিশালী, যার স্যান্ডেল আমি বহন করার যোগ্য নই। তিনি আপনাকে পবিত্র আত্মা এবং আগুন দিয়ে বাপ্তিস্ম দেবেন। তাঁহার ঝাড়ফুঁক কাঁটা তাহার হাতে, এবং সে তাহার মাড়াই পরিষ্কার করিবে এবং শস্যাগারে গম জড়ো করিবে, কিন্তু তুষটি সে অনির্বাণ আগুনে পুড়াইয়া দিবে।</w:t>
      </w:r>
    </w:p>
    <w:p/>
    <w:p>
      <w:r xmlns:w="http://schemas.openxmlformats.org/wordprocessingml/2006/main">
        <w:t xml:space="preserve">Ezekiel 24:12 সে মিথ্যা বলে নিজেকে ক্লান্ত করে ফেলেছে, আর তার বড় ময়লা তার থেকে বের হয়নি; তার ময়লা আগুনে থাকবে।</w:t>
      </w:r>
    </w:p>
    <w:p/>
    <w:p>
      <w:r xmlns:w="http://schemas.openxmlformats.org/wordprocessingml/2006/main">
        <w:t xml:space="preserve">যারা মিথ্যা ও ছলনা ছড়িয়েছে তাদের বিচার ঈশ্বর করবেন।</w:t>
      </w:r>
    </w:p>
    <w:p/>
    <w:p>
      <w:r xmlns:w="http://schemas.openxmlformats.org/wordprocessingml/2006/main">
        <w:t xml:space="preserve">1: ঈশ্বর চূড়ান্ত বিচারক এবং যারা তাঁর বিরুদ্ধে পাপ করেছে তাদের শাস্তি দেবেন।</w:t>
      </w:r>
    </w:p>
    <w:p/>
    <w:p>
      <w:r xmlns:w="http://schemas.openxmlformats.org/wordprocessingml/2006/main">
        <w:t xml:space="preserve">2: আমাদের অবশ্যই আমাদের সমস্ত লেনদেনে সৎ থাকার চেষ্টা করতে হবে, কারণ ঈশ্বর শেষ পর্যন্ত যারা প্রতারণা করে তাদের শাস্তি দেবেন।</w:t>
      </w:r>
    </w:p>
    <w:p/>
    <w:p>
      <w:r xmlns:w="http://schemas.openxmlformats.org/wordprocessingml/2006/main">
        <w:t xml:space="preserve">1: হিতোপদেশ 12:19 - সত্যবাদী ঠোঁট চিরকাল স্থায়ী হয়, কিন্তু মিথ্যাবাদী জিহ্বা ক্ষণিকের জন্য।</w:t>
      </w:r>
    </w:p>
    <w:p/>
    <w:p>
      <w:r xmlns:w="http://schemas.openxmlformats.org/wordprocessingml/2006/main">
        <w:t xml:space="preserve">2: গীতসংহিতা 5:6 - যারা মিথ্যা বলে আপনি তাদের ধ্বংস করেন; রক্তপিপাসু ও প্রতারক লোকদের প্রভু ঘৃণা করেন।</w:t>
      </w:r>
    </w:p>
    <w:p/>
    <w:p>
      <w:r xmlns:w="http://schemas.openxmlformats.org/wordprocessingml/2006/main">
        <w:t xml:space="preserve">Ezekiel 24:13 তোমার নোংরামির মধ্যে অশ্লীলতা রয়েছে: আমি তোমাকে শুচি করেছি, এবং তুমি শুচি হয়নি, যতক্ষণ না আমি তোমার উপর আমার ক্রোধ না রাখি ততক্ষণ তুমি আর তোমার নোংরাতা থেকে শুদ্ধ হবে না।</w:t>
      </w:r>
    </w:p>
    <w:p/>
    <w:p>
      <w:r xmlns:w="http://schemas.openxmlformats.org/wordprocessingml/2006/main">
        <w:t xml:space="preserve">ঈশ্বর সতর্ক করেছেন যে যারা তাদের পাপ থেকে নিজেকে শুদ্ধ করে না তাদের ক্ষমা করা হবে না যতক্ষণ না ঈশ্বরের ক্রোধ সন্তুষ্ট হয়।</w:t>
      </w:r>
    </w:p>
    <w:p/>
    <w:p>
      <w:r xmlns:w="http://schemas.openxmlformats.org/wordprocessingml/2006/main">
        <w:t xml:space="preserve">1. শুদ্ধকরণের প্রয়োজন: ইজেকিয়েল 24:13 এর একটি অধ্যয়ন</w:t>
      </w:r>
    </w:p>
    <w:p/>
    <w:p>
      <w:r xmlns:w="http://schemas.openxmlformats.org/wordprocessingml/2006/main">
        <w:t xml:space="preserve">2. ঈশ্বরের ক্রোধ এবং ক্ষমা: Ezekiel 24:13 বোঝা</w:t>
      </w:r>
    </w:p>
    <w:p/>
    <w:p>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w:t>
      </w:r>
    </w:p>
    <w:p/>
    <w:p>
      <w:r xmlns:w="http://schemas.openxmlformats.org/wordprocessingml/2006/main">
        <w:t xml:space="preserve">2. গীতসংহিতা 51:2,7-8 - আমার পাপ থেকে আমাকে পুঙ্খানুপুঙ্খভাবে ধুয়ে ফেলুন এবং আমার পাপ থেকে আমাকে পরিষ্কার করুন। এসোপ দিয়ে আমাকে শুদ্ধ কর, আমি শুচি হব; আমাকে ধুয়ে দাও, এবং আমি তুষার থেকে সাদা হব।</w:t>
      </w:r>
    </w:p>
    <w:p/>
    <w:p>
      <w:r xmlns:w="http://schemas.openxmlformats.org/wordprocessingml/2006/main">
        <w:t xml:space="preserve">Ezekiel 24:14 আমি সদাপ্রভু এই কথা বলেছি; তা ঘটবে এবং আমি তা করব; আমি ফিরে যাব না, আমি রেহাই দেব না, আমি অনুতপ্ত হব না; তোমার আচার-আচরণ ও তোমার কাজ অনুসারে তারা তোমার বিচার করবে, প্রভু সদাপ্রভু এই কথা বলেন।</w:t>
      </w:r>
    </w:p>
    <w:p/>
    <w:p>
      <w:r xmlns:w="http://schemas.openxmlformats.org/wordprocessingml/2006/main">
        <w:t xml:space="preserve">প্রভু তার কথা পূর্ণ করার প্রতিশ্রুতি দিয়েছেন এবং তার বিচারে পিছপা হবেন না।</w:t>
      </w:r>
    </w:p>
    <w:p/>
    <w:p>
      <w:r xmlns:w="http://schemas.openxmlformats.org/wordprocessingml/2006/main">
        <w:t xml:space="preserve">1: আমাদের অবশ্যই আমাদের কাজ এবং প্রতিক্রিয়া সম্পর্কে সচেতন হতে হবে, কারণ প্রভু আমাদের কাজ অনুসারে আমাদের বিচার করবেন।</w:t>
      </w:r>
    </w:p>
    <w:p/>
    <w:p>
      <w:r xmlns:w="http://schemas.openxmlformats.org/wordprocessingml/2006/main">
        <w:t xml:space="preserve">2: আমাদের অবশ্যই ঈশ্বরের ইচ্ছা সম্পর্কে সচেতন থাকতে হবে এবং তাঁর আদেশের প্রতি সত্য থাকার চেষ্টা করতে হবে, কারণ তিনি তার বিচারে ফিরে যাবেন না।</w:t>
      </w:r>
    </w:p>
    <w:p/>
    <w:p>
      <w:r xmlns:w="http://schemas.openxmlformats.org/wordprocessingml/2006/main">
        <w:t xml:space="preserve">1: জেমস 2:17 - তাই বিশ্বাস নিজে থেকেই, যদি এর কাজ না থাকে তবে তা মৃত।</w:t>
      </w:r>
    </w:p>
    <w:p/>
    <w:p>
      <w:r xmlns:w="http://schemas.openxmlformats.org/wordprocessingml/2006/main">
        <w:t xml:space="preserve">2: ম্যাথু 7:21 - যারা আমাকে বলে, প্রভু, প্রভু, তারা স্বর্গের রাজ্যে প্রবেশ করবে না, কিন্তু যে আমার স্বর্গের পিতার ইচ্ছা পালন করে।</w:t>
      </w:r>
    </w:p>
    <w:p/>
    <w:p>
      <w:r xmlns:w="http://schemas.openxmlformats.org/wordprocessingml/2006/main">
        <w:t xml:space="preserve">Ezekiel 24:15 এছাড়াও সদাপ্রভুর বাক্য আমার কাছে এল,</w:t>
      </w:r>
    </w:p>
    <w:p/>
    <w:p>
      <w:r xmlns:w="http://schemas.openxmlformats.org/wordprocessingml/2006/main">
        <w:t xml:space="preserve">ঈশ্বর ইজেকিয়েলকে জেরুজালেম অবরোধের জন্য প্রস্তুত করার নির্দেশ দিয়েছিলেন।</w:t>
      </w:r>
    </w:p>
    <w:p/>
    <w:p>
      <w:r xmlns:w="http://schemas.openxmlformats.org/wordprocessingml/2006/main">
        <w:t xml:space="preserve">1. ঈশ্বর আমাদের জন্য একটি পরিকল্পনা আছে, এমনকি কষ্ট এবং বেদনা সময়ে.</w:t>
      </w:r>
    </w:p>
    <w:p/>
    <w:p>
      <w:r xmlns:w="http://schemas.openxmlformats.org/wordprocessingml/2006/main">
        <w:t xml:space="preserve">2. বাধ্য হোন এবং ঈশ্বরের ইচ্ছার উপর আস্থা রাখুন, এমনকি যখন আমরা এটি বুঝতে পারি না।</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ইশাইয়া 55:8-9-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তোমার চিন্তার চেয়ে।"</w:t>
      </w:r>
    </w:p>
    <w:p/>
    <w:p>
      <w:r xmlns:w="http://schemas.openxmlformats.org/wordprocessingml/2006/main">
        <w:t xml:space="preserve">Ezekiel 24:16 হে মনুষ্যসন্তান, দেখ, আমি এক আঘাতে তোমার চোখের আকাঙ্ক্ষা তোমার কাছ থেকে দূর করে দিচ্ছি, তবুও তুমি শোক করবে না, কাঁদবে না, তোমার অশ্রু ঝরবে না।</w:t>
      </w:r>
    </w:p>
    <w:p/>
    <w:p>
      <w:r xmlns:w="http://schemas.openxmlformats.org/wordprocessingml/2006/main">
        <w:t xml:space="preserve">ঈশ্বর আমাদের চোখের আকাঙ্ক্ষা দূর করেন কিন্তু আমরা বুঝতে না পারলেও তাঁর উপর বিশ্বাস রাখতে আমাদের ডাকেন।</w:t>
      </w:r>
    </w:p>
    <w:p/>
    <w:p>
      <w:r xmlns:w="http://schemas.openxmlformats.org/wordprocessingml/2006/main">
        <w:t xml:space="preserve">1. কঠিন সময়ে ঈশ্বরের উপর ভরসা করা</w:t>
      </w:r>
    </w:p>
    <w:p/>
    <w:p>
      <w:r xmlns:w="http://schemas.openxmlformats.org/wordprocessingml/2006/main">
        <w:t xml:space="preserve">2. ক্ষতির মধ্যে শক্তি খোঁজা</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12:12 "আশায় আনন্দ কর, কষ্টে ধৈর্য ধরো, প্রার্থনায় অবিচল থাকো।"</w:t>
      </w:r>
    </w:p>
    <w:p/>
    <w:p>
      <w:r xmlns:w="http://schemas.openxmlformats.org/wordprocessingml/2006/main">
        <w:t xml:space="preserve">Ezekiel 24:17 কাঁদতে সহ্য করো, মৃতদের জন্য শোক করো না, তোমার মাথার টায়ার তোমার উপর বেঁধে রাখো, এবং তোমার পায়ে জুতো পরাও, তোমার ঠোঁট ঢেকে রাখো না এবং মানুষের রুটি খাও না।</w:t>
      </w:r>
    </w:p>
    <w:p/>
    <w:p>
      <w:r xmlns:w="http://schemas.openxmlformats.org/wordprocessingml/2006/main">
        <w:t xml:space="preserve">ঈশ্বর জেরুজালেমের জনগণকে মৃতদের জন্য কাঁদতে এবং শোক না করার জন্য, বরং তাদের মাথার পোশাক, জুতা পরতে এবং তাদের ঠোঁট ঢেকে রাখার পরামর্শ দেন। তাদের পুরুষের রুটিও খাওয়া উচিত নয়।</w:t>
      </w:r>
    </w:p>
    <w:p/>
    <w:p>
      <w:r xmlns:w="http://schemas.openxmlformats.org/wordprocessingml/2006/main">
        <w:t xml:space="preserve">1. দুঃখ মানুষের অভিজ্ঞতার অংশ, কিন্তু দুঃখের সময় ঈশ্বরের উপদেশ মনে রাখা গুরুত্বপূর্ণ।</w:t>
      </w:r>
    </w:p>
    <w:p/>
    <w:p>
      <w:r xmlns:w="http://schemas.openxmlformats.org/wordprocessingml/2006/main">
        <w:t xml:space="preserve">2. ইজেকিয়েল 24:17-এ জেরুজালেমের লোকেদের প্রতি ঈশ্বরের নির্দেশ আমাদের দেখায় কীভাবে তাঁকে সম্মান করতে হবে এবং আমাদের সহকর্মীর প্রতি শ্রদ্ধা রাখতে হবে।</w:t>
      </w:r>
    </w:p>
    <w:p/>
    <w:p>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Ezekiel 24:18 তাই আমি সকালে লোকদের সাথে কথা বললাম, এবং সন্ধ্যাবেলায় আমার স্ত্রী মারা গেল; এবং আমি সকালবেলা আমার আদেশ অনুসারে কাজ করলাম।</w:t>
      </w:r>
    </w:p>
    <w:p/>
    <w:p>
      <w:r xmlns:w="http://schemas.openxmlformats.org/wordprocessingml/2006/main">
        <w:t xml:space="preserve">ইজেকিয়েল সকালে লোকেদের সাথে কথা বলে এবং সন্ধ্যায় তার স্ত্রী মারা যায়। তাকে যে আদেশ দেওয়া হয়েছিল সেগুলি সে অনুসরণ করে।</w:t>
      </w:r>
    </w:p>
    <w:p/>
    <w:p>
      <w:r xmlns:w="http://schemas.openxmlformats.org/wordprocessingml/2006/main">
        <w:t xml:space="preserve">1. বিশ্বস্ততার একটি পাঠ - ইজেকিয়েল আমাদেরকে ঈশ্বরের আদেশের প্রতি বিশ্বস্ত এবং বাধ্য থাকতে শেখায়, ব্যক্তিগত খরচ যাই হোক না কেন।</w:t>
      </w:r>
    </w:p>
    <w:p/>
    <w:p>
      <w:r xmlns:w="http://schemas.openxmlformats.org/wordprocessingml/2006/main">
        <w:t xml:space="preserve">2. কঠিন সময়ে ঈশ্বরের উপর নির্ভর করুন - এমনকি ট্র্যাজেডির মধ্যেও, আমাদের অবশ্যই প্রভুর কাছে শক্তি চাইতে হবে।</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Ezekiel 24:19 তখন লোকেরা আমাকে বলল, তুমি কি আমাদের বল না যে, এই সব জিনিস আমাদের কাছে কি?</w:t>
      </w:r>
    </w:p>
    <w:p/>
    <w:p>
      <w:r xmlns:w="http://schemas.openxmlformats.org/wordprocessingml/2006/main">
        <w:t xml:space="preserve">ঈশ্বর চান যে তিনি আমাদের জীবনে কীভাবে কাজ করছেন সে সম্পর্কে আমরা সচেতন হই এবং কাজে তাঁর হাত চিনতে পারি।</w:t>
      </w:r>
    </w:p>
    <w:p/>
    <w:p>
      <w:r xmlns:w="http://schemas.openxmlformats.org/wordprocessingml/2006/main">
        <w:t xml:space="preserve">1. আমাদের জীবনে ঈশ্বরের কাজ: তাঁর কাজের স্বীকৃতি এবং প্রতিক্রিয়া</w:t>
      </w:r>
    </w:p>
    <w:p/>
    <w:p>
      <w:r xmlns:w="http://schemas.openxmlformats.org/wordprocessingml/2006/main">
        <w:t xml:space="preserve">2. বিশ্বাস দ্বারা হাঁটা: ঈশ্বরের অদেখা হাত দেখা</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Ezekiel 24:20 তখন আমি তাদের উত্তর দিলাম, সদাপ্রভুর বাক্য আমার কাছে এলো,</w:t>
      </w:r>
    </w:p>
    <w:p/>
    <w:p>
      <w:r xmlns:w="http://schemas.openxmlformats.org/wordprocessingml/2006/main">
        <w:t xml:space="preserve">প্রভু ইজেকিয়েলকে তাঁর শব্দ বলতে নির্দেশ দেন।</w:t>
      </w:r>
    </w:p>
    <w:p/>
    <w:p>
      <w:r xmlns:w="http://schemas.openxmlformats.org/wordprocessingml/2006/main">
        <w:t xml:space="preserve">1: ঈশ্বরের বাক্য শক্তিশালী এবং জীবনের জন্য প্রয়োজনীয়</w:t>
      </w:r>
    </w:p>
    <w:p/>
    <w:p>
      <w:r xmlns:w="http://schemas.openxmlformats.org/wordprocessingml/2006/main">
        <w:t xml:space="preserve">2: প্রভুর বাক্য পালন করা আশীর্বাদ নিয়ে আসে</w:t>
      </w:r>
    </w:p>
    <w:p/>
    <w:p>
      <w:r xmlns:w="http://schemas.openxmlformats.org/wordprocessingml/2006/main">
        <w:t xml:space="preserve">1: Jeremiah 29:11 কারণ আমি জানি যে আমি তোমার প্রতি কি চিন্তা করি, সদাপ্রভু বলেন, শান্তির চিন্তা, মন্দ নয়, তোমাকে ভবিষ্যত ও আশা দিতে।</w:t>
      </w:r>
    </w:p>
    <w:p/>
    <w:p>
      <w:r xmlns:w="http://schemas.openxmlformats.org/wordprocessingml/2006/main">
        <w:t xml:space="preserve">2: প্রেরিত 17:11 এখন এই ইহুদিরা থেসালোনিকার লোকদের চেয়ে বেশি মহৎ ছিল; তারা সমস্ত প্রস্তুতির সাথে শব্দটি গ্রহণ করেছিল, এবং এই জিনিসগুলি এমন কি না তা খুঁজে বের করার জন্য প্রতিদিন শাস্ত্র অনুসন্ধান করেছিল৷</w:t>
      </w:r>
    </w:p>
    <w:p/>
    <w:p>
      <w:r xmlns:w="http://schemas.openxmlformats.org/wordprocessingml/2006/main">
        <w:t xml:space="preserve">Ezekiel 24:21 প্রভু সদাপ্রভু এই কথা কহেন, ইস্রায়েল-কুলকে বল; দেখ, আমি আমার পবিত্র স্থানকে অপবিত্র করব, তোমার শক্তির মহিমা, তোমার চক্ষুর আকাঙ্ক্ষা এবং তোমার আত্মা যাকে করুণা করে তা অপবিত্র করব। আর তোমার ছেলেমেয়েরা যাদের তুমি রেখেছ তারা তরবারির আঘাতে নিহত হবে।</w:t>
      </w:r>
    </w:p>
    <w:p/>
    <w:p>
      <w:r xmlns:w="http://schemas.openxmlformats.org/wordprocessingml/2006/main">
        <w:t xml:space="preserve">প্রভু ঈশ্বর ইস্রায়েলের পরিবারকে বলেছেন যে তিনি তাঁর পবিত্র স্থানকে অপবিত্র করবেন এবং তাদের ছেলে মেয়েরা তরবারির আঘাতে মারা যাবে।</w:t>
      </w:r>
    </w:p>
    <w:p/>
    <w:p>
      <w:r xmlns:w="http://schemas.openxmlformats.org/wordprocessingml/2006/main">
        <w:t xml:space="preserve">1. ঈশ্বরের বিচারের বাস্তবতা - Ezekiel 24:21</w:t>
      </w:r>
    </w:p>
    <w:p/>
    <w:p>
      <w:r xmlns:w="http://schemas.openxmlformats.org/wordprocessingml/2006/main">
        <w:t xml:space="preserve">2. সবচেয়ে খারাপের জন্য প্রস্তুতি - Ezekiel 24:21</w:t>
      </w:r>
    </w:p>
    <w:p/>
    <w:p>
      <w:r xmlns:w="http://schemas.openxmlformats.org/wordprocessingml/2006/main">
        <w:t xml:space="preserve">1. বিলাপ 5:11 - "আমাদের পবিত্র এবং গৌরবময় মন্দির, যেখানে আমাদের পূর্বপুরুষরা আপনার প্রশংসা করেছিলেন, আগুনে পুড়ে গেছে: এবং আমাদের সমস্ত মনোরম জিনিস নষ্ট হয়ে গেছে।"</w:t>
      </w:r>
    </w:p>
    <w:p/>
    <w:p>
      <w:r xmlns:w="http://schemas.openxmlformats.org/wordprocessingml/2006/main">
        <w:t xml:space="preserve">2. হিব্রু 12:25-27 - "দেখুন যে আপনি কথা বলছেন তাকে প্রত্যাখ্যান করবেন না। কারণ যারা পৃথিবীতে কথা বলে তাকে প্রত্যাখ্যান করে তারা যদি পালিয়ে না যায়, তবে আমরা যদি স্বর্গ থেকে কথা বলে তার কাছ থেকে মুখ ফিরিয়ে নিই, তাহলে আমরা আরও অনেক কিছু রক্ষা করব না: যাঁর কণ্ঠ তখন পৃথিবী কেঁপে উঠল, কিন্তু এখন তিনি প্রতিশ্রুতি দিয়েছেন যে, আর একবার আমি শুধু পৃথিবী নয়, স্বর্গকেও কাঁপিয়ে দেব। যেগুলি তৈরি করা হয়েছে, যাতে যা নাড়াতে পারে না সেগুলি থেকে যায়।"</w:t>
      </w:r>
    </w:p>
    <w:p/>
    <w:p>
      <w:r xmlns:w="http://schemas.openxmlformats.org/wordprocessingml/2006/main">
        <w:t xml:space="preserve">Ezekiel 24:22 আমি যা করেছি তোমরাও তাই করবে: তোমরা তোমাদের ঠোঁট ঢেকে রাখবে না, মানুষের রুটিও খাবে না।</w:t>
      </w:r>
    </w:p>
    <w:p/>
    <w:p>
      <w:r xmlns:w="http://schemas.openxmlformats.org/wordprocessingml/2006/main">
        <w:t xml:space="preserve">ইজেকিয়েল লোকেদের তাদের ঠোঁট ঢাকতে বা পুরুষদের রুটি না খাওয়ার নির্দেশ দেয়।</w:t>
      </w:r>
    </w:p>
    <w:p/>
    <w:p>
      <w:r xmlns:w="http://schemas.openxmlformats.org/wordprocessingml/2006/main">
        <w:t xml:space="preserve">1. ঈশ্বরের গৌরবের জন্য বেঁচে থাকা, মানুষের জন্য নয়</w:t>
      </w:r>
    </w:p>
    <w:p/>
    <w:p>
      <w:r xmlns:w="http://schemas.openxmlformats.org/wordprocessingml/2006/main">
        <w:t xml:space="preserve">2. বিশ্বের মূল্যবোধ প্রত্যাখ্যান</w:t>
      </w:r>
    </w:p>
    <w:p/>
    <w:p>
      <w:r xmlns:w="http://schemas.openxmlformats.org/wordprocessingml/2006/main">
        <w:t xml:space="preserve">1. ইশাইয়া 8:20 "আইন এবং সাক্ষ্যের প্রতি: যদি তারা এই শব্দ অনুসারে কথা না বলে, তবে তাদের মধ্যে আলো নেই।"</w:t>
      </w:r>
    </w:p>
    <w:p/>
    <w:p>
      <w:r xmlns:w="http://schemas.openxmlformats.org/wordprocessingml/2006/main">
        <w:t xml:space="preserve">2. 1 থিসালোনিয়স 5:21-22 "সব কিছু প্রমাণ করুন; যা ভাল তা ধরে রাখুন। মন্দের সমস্ত চেহারা থেকে বিরত থাকুন।"</w:t>
      </w:r>
    </w:p>
    <w:p/>
    <w:p>
      <w:r xmlns:w="http://schemas.openxmlformats.org/wordprocessingml/2006/main">
        <w:t xml:space="preserve">Ezekiel 24:23 এবং তোমাদের টায়রা তোমাদের মাথায় থাকবে এবং তোমাদের পায়ে জুতা থাকবে; তোমরা শোক করবে না বা কাঁদবে না; কিন্তু তোমরা তোমাদের অন্যায়ের জন্য শোক করবে এবং একে অপরের প্রতি শোক করবে৷</w:t>
      </w:r>
    </w:p>
    <w:p/>
    <w:p>
      <w:r xmlns:w="http://schemas.openxmlformats.org/wordprocessingml/2006/main">
        <w:t xml:space="preserve">লোকেরা তাদের পাপের ফল ভোগ করবে কারণ তারা তাদের পাপের জন্য দূরে থাকবে এবং একে অপরের প্রতি শোক করবে।</w:t>
      </w:r>
    </w:p>
    <w:p/>
    <w:p>
      <w:r xmlns:w="http://schemas.openxmlformats.org/wordprocessingml/2006/main">
        <w:t xml:space="preserve">1. পাপের পরিণতি: দায়িত্ব গ্রহণ করতে শেখা</w:t>
      </w:r>
    </w:p>
    <w:p/>
    <w:p>
      <w:r xmlns:w="http://schemas.openxmlformats.org/wordprocessingml/2006/main">
        <w:t xml:space="preserve">2. আমরা যা বপন করি তা কাটা: আমাদের কর্মের পরিণতি</w:t>
      </w:r>
    </w:p>
    <w:p/>
    <w:p>
      <w:r xmlns:w="http://schemas.openxmlformats.org/wordprocessingml/2006/main">
        <w:t xml:space="preserve">1. হিতোপদেশ 1:31 - "অতএব তারা তাদের নিজস্ব উপায়ে ফল খাবে এবং তাদের নিজস্ব যন্ত্রে পূর্ণ হবে।"</w:t>
      </w:r>
    </w:p>
    <w:p/>
    <w:p>
      <w:r xmlns:w="http://schemas.openxmlformats.org/wordprocessingml/2006/main">
        <w:t xml:space="preserve">2. গালাতীয় 6:7 - "প্রতারিত হবেন না; ঈশ্বরকে উপহাস করা হয় না, কারণ মানুষ যা কিছু বপন করে, সে তা কাটবে।"</w:t>
      </w:r>
    </w:p>
    <w:p/>
    <w:p>
      <w:r xmlns:w="http://schemas.openxmlformats.org/wordprocessingml/2006/main">
        <w:t xml:space="preserve">Ezekiel 24:24 এইভাবে Ezekiel তোমাদের জন্য একটি চিহ্ন; তিনি যা করেছেন তোমরা সেই অনুসারেই করবে; এবং যখন এটি আসবে তখন তোমরা জানবে যে আমিই প্রভু ঈশ্বর।</w:t>
      </w:r>
    </w:p>
    <w:p/>
    <w:p>
      <w:r xmlns:w="http://schemas.openxmlformats.org/wordprocessingml/2006/main">
        <w:t xml:space="preserve">ঈশ্বর ইজেকিয়েলের মাধ্যমে ইস্রায়েলের লোকদের নির্দেশ দিচ্ছেন যাতে তিনি তাঁর আদেশ অনুসারে কাজ করেন এবং তারা বুঝতে পারবে যে তিনিই প্রভু।</w:t>
      </w:r>
    </w:p>
    <w:p/>
    <w:p>
      <w:r xmlns:w="http://schemas.openxmlformats.org/wordprocessingml/2006/main">
        <w:t xml:space="preserve">1. ঈশ্বরের আনুগত্যের জীবন যাপন</w:t>
      </w:r>
    </w:p>
    <w:p/>
    <w:p>
      <w:r xmlns:w="http://schemas.openxmlformats.org/wordprocessingml/2006/main">
        <w:t xml:space="preserve">2. ঈশ্বরকে তাঁর কাজের মাধ্যমে জানা</w:t>
      </w:r>
    </w:p>
    <w:p/>
    <w:p>
      <w:r xmlns:w="http://schemas.openxmlformats.org/wordprocessingml/2006/main">
        <w:t xml:space="preserve">1. 1 জন 2:3-5 - এবং এর দ্বারা আমরা জানি যে আমরা তাঁকে জানতে পেরেছি, যদি আমরা তাঁর আদেশ পালন করি। যে বলে আমি তাকে জানি কিন্তু তার আদেশ পালন করে না সে মিথ্যাবাদী এবং সত্য তার মধ্যে নেই</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Ezekiel 24:25 এছাড়াও, হে মনুষ্যসন্তান, যেদিন আমি তাদের থেকে তাদের শক্তি, তাদের গৌরবের আনন্দ, তাদের চোখের আকাঙ্ক্ষা এবং তারা তাদের মন, তাদের পুত্র এবং তাদের মন স্থির করে নিব তখন কি হবে না? কন্যা,</w:t>
      </w:r>
    </w:p>
    <w:p/>
    <w:p>
      <w:r xmlns:w="http://schemas.openxmlformats.org/wordprocessingml/2006/main">
        <w:t xml:space="preserve">প্রভু তাঁর লোকদের আনন্দ, গৌরব এবং আকাঙ্ক্ষা কেড়ে নেবেন।</w:t>
      </w:r>
    </w:p>
    <w:p/>
    <w:p>
      <w:r xmlns:w="http://schemas.openxmlformats.org/wordprocessingml/2006/main">
        <w:t xml:space="preserve">1. ঈশ্বরের বিধান আমাদের আকাঙ্ক্ষা থেকে বৃহত্তর</w:t>
      </w:r>
    </w:p>
    <w:p/>
    <w:p>
      <w:r xmlns:w="http://schemas.openxmlformats.org/wordprocessingml/2006/main">
        <w:t xml:space="preserve">2. সত্যিকারের আনন্দ এবং গৌরব কী?</w:t>
      </w:r>
    </w:p>
    <w:p/>
    <w:p>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ডোরাকাটা দিয়ে আমরা সুস্থ হয়েছি।</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Ezekiel 24:26 সেই দিন যে পালিয়ে যাবে সে তোমার কাছে আসবে, তোমাকে কান দিয়ে শোনাতে?</w:t>
      </w:r>
    </w:p>
    <w:p/>
    <w:p>
      <w:r xmlns:w="http://schemas.openxmlformats.org/wordprocessingml/2006/main">
        <w:t xml:space="preserve">ঈশ্বর ইজেকিয়েলকে বলেন যে যারা বিচার থেকে বেঁচে থাকবেন তারা তাঁর কাছে আসবেন তিনি যা বলতে চান তা শুনতে।</w:t>
      </w:r>
    </w:p>
    <w:p/>
    <w:p>
      <w:r xmlns:w="http://schemas.openxmlformats.org/wordprocessingml/2006/main">
        <w:t xml:space="preserve">1. ঈশ্বরের শব্দের শক্তি: কীভাবে ইজেকিয়েলের গল্প আজ আমাদের গাইড করতে পারে</w:t>
      </w:r>
    </w:p>
    <w:p/>
    <w:p>
      <w:r xmlns:w="http://schemas.openxmlformats.org/wordprocessingml/2006/main">
        <w:t xml:space="preserve">2. ঈশ্বরের বিচার থেকে বেঁচে থাকা: আমরা ইজেকিয়েলের ভবিষ্যদ্বাণী থেকে কী শিখতে পারি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23:29 - আমার কথা কি আগুনের মত নয়? প্রভু বলেন; আর হাতুড়ির মত যা পাথরকে টুকরো টুকরো করে দেয়?</w:t>
      </w:r>
    </w:p>
    <w:p/>
    <w:p>
      <w:r xmlns:w="http://schemas.openxmlformats.org/wordprocessingml/2006/main">
        <w:t xml:space="preserve">Ezekiel 24:27 সেই দিন পালানো লোকের কাছে তোমার মুখ খোলা হবে, আর তুমি কথা বলবে, আর বোবা হবে না; এবং তুমি তাদের কাছে চিহ্ন হয়ে যাবে; তখন তারা জানবে যে আমিই প্রভু|</w:t>
      </w:r>
    </w:p>
    <w:p/>
    <w:p>
      <w:r xmlns:w="http://schemas.openxmlformats.org/wordprocessingml/2006/main">
        <w:t xml:space="preserve">এই অনুচ্ছেদে, ঈশ্বর প্রতিশ্রুতি দিয়েছেন যে তিনি ইজেকিয়েলের মুখ খুলবেন এবং তাঁর লোকেদের কাছে একটি চিহ্ন হবেন, যাতে তারা জানতে পারে যে তিনিই প্রভু।</w:t>
      </w:r>
    </w:p>
    <w:p/>
    <w:p>
      <w:r xmlns:w="http://schemas.openxmlformats.org/wordprocessingml/2006/main">
        <w:t xml:space="preserve">1. ঈশ্বরের বিধানের শক্তি: ঈশ্বর কীভাবে তাঁর সত্য বলার জন্য আমাদের মুখ খুলে দেন</w:t>
      </w:r>
    </w:p>
    <w:p/>
    <w:p>
      <w:r xmlns:w="http://schemas.openxmlformats.org/wordprocessingml/2006/main">
        <w:t xml:space="preserve">2. ঈশ্বরের প্রতিশ্রুতি: কীভাবে আমরা তাঁর কথা পূর্ণ করার জন্য তাঁর উপর নির্ভর করতে পারি</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রোমানস 10:17 - "তাহলে বিশ্বাস আসে শ্রবণ দ্বারা, এবং ঈশ্বরের বাক্য দ্বারা শ্রবণ।"</w:t>
      </w:r>
    </w:p>
    <w:p/>
    <w:p>
      <w:r xmlns:w="http://schemas.openxmlformats.org/wordprocessingml/2006/main">
        <w:t xml:space="preserve">ইজেকিয়েল 25 অধ্যায়ে ইস্রায়েলকে ঘিরে থাকা প্রতিবেশী জাতির বিরুদ্ধে ভবিষ্যদ্বাণী রয়েছে। অধ্যায়টি তাদের অহংকার, ইস্রায়েলের প্রতি শত্রুতা এবং ঈশ্বরের সার্বভৌমত্ব স্বীকার করতে ব্যর্থতার জন্য এই জাতির উপর ঈশ্বরের বিচারের উপর জোর দেয়।</w:t>
      </w:r>
    </w:p>
    <w:p/>
    <w:p>
      <w:r xmlns:w="http://schemas.openxmlformats.org/wordprocessingml/2006/main">
        <w:t xml:space="preserve">1ম অনুচ্ছেদ: অধ্যায়টি আম্মোনদের বিরুদ্ধে ভবিষ্যদ্বাণী দিয়ে শুরু হয়, যারা জেরুজালেমের ধ্বংসের জন্য আনন্দিত হয়েছিল এবং তাদের জমি দখল করতে চেয়েছিল। ঈশ্বর ঘোষণা করেন যে তিনি অম্মোনদের উপর বিচার আনবেন, যার ফলে তাদের ধ্বংস হবে (ইজেকিয়েল 25:1-7)।</w:t>
      </w:r>
    </w:p>
    <w:p/>
    <w:p>
      <w:r xmlns:w="http://schemas.openxmlformats.org/wordprocessingml/2006/main">
        <w:t xml:space="preserve">2য় অনুচ্ছেদ: ভবিষ্যদ্বাণীটি মোয়াবের বিরুদ্ধে একটি ঘোষণার সাথে অব্যাহত রয়েছে, যারা ইস্রায়েলের পতনের জন্যও আনন্দ করেছিল। ঈশ্বর ঘোষণা করেন যে তিনি মোয়াবের উপর বিচার আনবেন, তাদের গৌরব হ্রাস করবেন এবং তাদের একটি জনশূন্য মরুভূমিতে পরিণত করবেন (ইজেকিয়েল 25:8-11)।</w:t>
      </w:r>
    </w:p>
    <w:p/>
    <w:p>
      <w:r xmlns:w="http://schemas.openxmlformats.org/wordprocessingml/2006/main">
        <w:t xml:space="preserve">3য় অনুচ্ছেদ: অধ্যায়টি তখন ইদোমের বিরুদ্ধে একটি ভবিষ্যদ্বাণীতে স্থানান্তরিত হয়, যারা ইস্রায়েলের প্রতি শত্রুতা পোষণ করেছিল এবং তাদের প্রতিশোধ নেওয়ার চেষ্টা করেছিল। ঈশ্বর ঘোষণা করেন যে তিনি ইদোমের উপর তার প্রতিশোধ নিবেন, যার ফলে তারা চিরস্থায়ী জনশূন্য হয়ে পড়বে (ইজেকিয়েল 25:12-14)।</w:t>
      </w:r>
    </w:p>
    <w:p/>
    <w:p>
      <w:r xmlns:w="http://schemas.openxmlformats.org/wordprocessingml/2006/main">
        <w:t xml:space="preserve">4র্থ অনুচ্ছেদ: অধ্যায়টি ফিলিস্তিয়ার বিরুদ্ধে একটি ভবিষ্যদ্বাণী দিয়ে শেষ হয়েছে, যারা ইস্রায়েলের বিরুদ্ধে প্রতিশোধ এবং বিদ্বেষপূর্ণ আচরণ করেছিল। ঈশ্বর ঘোষণা করেন যে তিনি ফিলিস্তিয়ার উপর তাঁর বিচার কার্যকর করবেন, তাদের শহর ও জনগণের উপর ধ্বংসলীলা আনবেন (ইজেকিয়েল 25:15-17)।</w:t>
      </w:r>
    </w:p>
    <w:p/>
    <w:p>
      <w:r xmlns:w="http://schemas.openxmlformats.org/wordprocessingml/2006/main">
        <w:t xml:space="preserve">সংক্ষেপে,</w:t>
      </w:r>
    </w:p>
    <w:p>
      <w:r xmlns:w="http://schemas.openxmlformats.org/wordprocessingml/2006/main">
        <w:t xml:space="preserve">Ezekiel অধ্যায় পঁচিশ অন্তর্ভুক্ত</w:t>
      </w:r>
    </w:p>
    <w:p>
      <w:r xmlns:w="http://schemas.openxmlformats.org/wordprocessingml/2006/main">
        <w:t xml:space="preserve">অম্মোন, মোয়াব, ইদোম এবং ফিলিস্তিয়ার বিরুদ্ধে ভবিষ্যদ্বাণী,</w:t>
      </w:r>
    </w:p>
    <w:p>
      <w:r xmlns:w="http://schemas.openxmlformats.org/wordprocessingml/2006/main">
        <w:t xml:space="preserve">তাদের উপর ঈশ্বরের রায় ঘোষণা.</w:t>
      </w:r>
    </w:p>
    <w:p/>
    <w:p>
      <w:r xmlns:w="http://schemas.openxmlformats.org/wordprocessingml/2006/main">
        <w:t xml:space="preserve">জেরুজালেমের ধ্বংস নিয়ে আনন্দ করার জন্য অ্যামোনের বিরুদ্ধে ভবিষ্যদ্বাণী।</w:t>
      </w:r>
    </w:p>
    <w:p>
      <w:r xmlns:w="http://schemas.openxmlformats.org/wordprocessingml/2006/main">
        <w:t xml:space="preserve">ইস্রায়েলের পতনে আনন্দ করার জন্য মোয়াবের বিরুদ্ধে ভবিষ্যদ্বাণী।</w:t>
      </w:r>
    </w:p>
    <w:p>
      <w:r xmlns:w="http://schemas.openxmlformats.org/wordprocessingml/2006/main">
        <w:t xml:space="preserve">ইস্রায়েলের প্রতি শত্রুতা পোষণ করার জন্য ইদোমের বিরুদ্ধে ভবিষ্যদ্বাণী।</w:t>
      </w:r>
    </w:p>
    <w:p>
      <w:r xmlns:w="http://schemas.openxmlformats.org/wordprocessingml/2006/main">
        <w:t xml:space="preserve">প্রতিহিংসা ও বিদ্বেষপূর্ণ আচরণের জন্য ফিলিস্তিয়ার বিরুদ্ধে ভবিষ্যদ্বাণী।</w:t>
      </w:r>
    </w:p>
    <w:p/>
    <w:p>
      <w:r xmlns:w="http://schemas.openxmlformats.org/wordprocessingml/2006/main">
        <w:t xml:space="preserve">ইজেকিয়েলের এই অধ্যায়ে অম্মোন, মোয়াব, ইদোম এবং ফিলিস্তিয়ার প্রতিবেশী জাতির বিরুদ্ধে ভবিষ্যদ্বাণী রয়েছে। এই ভবিষ্যদ্বাণীগুলি তাদের অহংকার, ইস্রায়েলের প্রতি শত্রুতা এবং ঈশ্বরের সার্বভৌমত্বকে স্বীকার করতে ব্যর্থতার জন্য তাদের উপর ঈশ্বরের বিচার ঘোষণা করে। অধ্যায়টি অ্যামোনের বিরুদ্ধে একটি ভবিষ্যদ্বাণী দিয়ে শুরু হয়, যারা জেরুজালেমের ধ্বংসের জন্য আনন্দিত হয়েছিল এবং তাদের জমি দখল করতে চেয়েছিল। ঈশ্বর ঘোষণা করেন যে তিনি আম্মোনের উপর বিচার আনবেন, যার ফলে তাদের ধ্বংস হয়ে যাবে। ভবিষ্যদ্বাণীটি মোয়াবের বিরুদ্ধে একটি ঘোষণার সাথে অব্যাহত রয়েছে, যারা ইস্রায়েলের পতনের জন্য আনন্দিত হয়েছিল। ঈশ্বর ঘোষণা করেন যে তিনি মোয়াবের উপর বিচার আনবেন, তাদের গৌরব হ্রাস করবেন এবং তাদের একটি জনশূন্য মরুভূমিতে পরিণত করবেন। অধ্যায়টি তখন ইদোমের বিরুদ্ধে একটি ভবিষ্যদ্বাণীতে স্থানান্তরিত হয়, যারা ইস্রায়েলের প্রতি শত্রুতা পোষণ করেছিল এবং তাদের প্রতিশোধ নেওয়ার চেষ্টা করেছিল। ঈশ্বর ঘোষণা করেন যে তিনি ইদোমের উপর তার প্রতিশোধ নিবেন, যার ফলে তারা চিরস্থায়ী জনশূন্য হয়ে পড়বে। অধ্যায়টি ফিলিস্তিয়ার বিরুদ্ধে একটি ভবিষ্যদ্বাণী দিয়ে শেষ হয়েছে, যারা ইস্রায়েলের বিরুদ্ধে প্রতিশোধ এবং বিদ্বেষপূর্ণ আচরণ করেছিল। ঈশ্বর ঘোষণা করেন যে তিনি ফিলিস্তিয়ার উপর তাঁর বিচার কার্যকর করবেন, তাদের শহর ও জনগণের উপর ধ্বংসলীলা আনবেন। অধ্যায় এই জাতির উপর ঈশ্বরের বিচার এবং ইস্রায়েলের বিরুদ্ধে তাদের কর্মের উপর জোর দেয়।</w:t>
      </w:r>
    </w:p>
    <w:p/>
    <w:p>
      <w:r xmlns:w="http://schemas.openxmlformats.org/wordprocessingml/2006/main">
        <w:t xml:space="preserve">Ezekiel 25:1 সদাপ্রভুর বাক্য আবার আমার কাছে এলো,</w:t>
      </w:r>
    </w:p>
    <w:p/>
    <w:p>
      <w:r xmlns:w="http://schemas.openxmlformats.org/wordprocessingml/2006/main">
        <w:t xml:space="preserve">ঈশ্বর ইজেকিয়েলের সাথে কথা বলেন এবং তাকে অম্মোনীয়দের বিরুদ্ধে ভবিষ্যদ্বাণী করার আদেশ দেন।</w:t>
      </w:r>
    </w:p>
    <w:p/>
    <w:p>
      <w:r xmlns:w="http://schemas.openxmlformats.org/wordprocessingml/2006/main">
        <w:t xml:space="preserve">1. ঈশ্বরের অপ্রতিরোধ্য শব্দ: তাঁর সার্বভৌমত্বে আনন্দ করুন</w:t>
      </w:r>
    </w:p>
    <w:p/>
    <w:p>
      <w:r xmlns:w="http://schemas.openxmlformats.org/wordprocessingml/2006/main">
        <w:t xml:space="preserve">2. প্রভুর কণ্ঠ শোনা: বিরোধিতার মুখে বাধ্যতা</w:t>
      </w:r>
    </w:p>
    <w:p/>
    <w:p>
      <w:r xmlns:w="http://schemas.openxmlformats.org/wordprocessingml/2006/main">
        <w:t xml:space="preserve">1.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লুক 6:46-49 - কেন আপনি আমাকে প্রভু, প্রভু বলছেন, এবং আমি আপনাকে যা বলি তা করেন না? যে কেউ আমার কাছে আসে এবং আমার কথা শুনে এবং সেগুলি পালন করে, আমি তোমাকে দেখাব সে কেমন: সে এমন একজন লোকের মতো, যে একটি ঘর তৈরি করে, যে গভীর খনন করে পাথরের উপর ভিত্তি স্থাপন করেছিল। আর বন্যা উঠলে সেই জলের স্রোত সেই বাড়ির বিরুদ্ধে ভেঙ্গে পড়ল এবং সেটাকে নাড়াতে পারল না, কারণ সেটা ভালভাবে তৈরি করা হয়েছিল। কিন্তু যে শোনে ও পালন করে না সে সেই লোকের মত, যে ভিত ছাড়াই মাটিতে ঘর তৈরি করেছিল। যখন স্রোত তার বিপরীতে ভেঙ্গে গেল, তখনই তা পড়ে গেল এবং সেই বাড়ির ধ্বংস হয়ে গেল।</w:t>
      </w:r>
    </w:p>
    <w:p/>
    <w:p>
      <w:r xmlns:w="http://schemas.openxmlformats.org/wordprocessingml/2006/main">
        <w:t xml:space="preserve">Ezekiel 25:2 হে মনুষ্যসন্তান, তুমি অম্মোনীয়দের বিরুদ্ধে মুখ কর এবং তাদের বিরুদ্ধে ভাববাণী বল;</w:t>
      </w:r>
    </w:p>
    <w:p/>
    <w:p>
      <w:r xmlns:w="http://schemas.openxmlformats.org/wordprocessingml/2006/main">
        <w:t xml:space="preserve">প্রভু ইজেকিয়েলকে অম্মোনীয়দের বিরুদ্ধে ভবিষ্যদ্বাণী করার জন্য ডাকেন।</w:t>
      </w:r>
    </w:p>
    <w:p/>
    <w:p>
      <w:r xmlns:w="http://schemas.openxmlformats.org/wordprocessingml/2006/main">
        <w:t xml:space="preserve">1: আমাদের অবশ্যই প্রভুর আহ্বানে বাধ্য হতে হবে এবং তাঁর ইচ্ছা পালন করতে হবে।</w:t>
      </w:r>
    </w:p>
    <w:p/>
    <w:p>
      <w:r xmlns:w="http://schemas.openxmlformats.org/wordprocessingml/2006/main">
        <w:t xml:space="preserve">2: আমাদের বিশ্বাসে দৃঢ় থাকতে হবে, কারণ প্রভু সর্বদা আমাদের সাথে থাকবেন।</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Ezekiel 25:3 আর অম্মোনীয়দের বল, প্রভু সদাপ্রভুর বাক্য শুন; প্রভু সদাপ্রভু এই কথা বলেন; কারণ তুমি বলেছিলে, আহা, আমার পবিত্র স্থানের বিরুদ্ধে, যখন তা অপবিত্র ছিল; এবং ইস্রায়েল দেশের বিরুদ্ধে, যখন এটি জনশূন্য ছিল; এবং যিহূদার পরিবারের বিরুদ্ধে, যখন তারা বন্দী হয়ে গিয়েছিল;</w:t>
      </w:r>
    </w:p>
    <w:p/>
    <w:p>
      <w:r xmlns:w="http://schemas.openxmlformats.org/wordprocessingml/2006/main">
        <w:t xml:space="preserve">প্রভু ঈশ্বরের অম্মোনীয়দের জন্য একটি বার্তা রয়েছে, এই বলে যে তারা তাঁর পবিত্র স্থানের অপবিত্রতা, ইস্রায়েলের ভূমি ধ্বংস এবং যিহূদার বাড়ির বন্দিত্বের জন্য তাদের আনন্দ করার জন্য শাস্তি পাচ্ছে।</w:t>
      </w:r>
    </w:p>
    <w:p/>
    <w:p>
      <w:r xmlns:w="http://schemas.openxmlformats.org/wordprocessingml/2006/main">
        <w:t xml:space="preserve">1. অন্যদের দুর্ভাগ্যে আনন্দ করা: পাপের পরিণতি</w:t>
      </w:r>
    </w:p>
    <w:p/>
    <w:p>
      <w:r xmlns:w="http://schemas.openxmlformats.org/wordprocessingml/2006/main">
        <w:t xml:space="preserve">2. প্রতিকূলতার মুখে নম্রতা: অম্মোনীয়দের কাছ থেকে শেখা</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Ezekiel 25:4 দেখ, সেইজন্য আমি তোমাকে পূর্বের লোকদের কাছে অধিকার করে দেব, এবং তারা তোমার মধ্যে তাদের প্রাসাদ স্থাপন করবে এবং তোমার মধ্যে তাদের বাসস্থান তৈরি করবে; তারা তোমার ফল খাবে এবং তোমার দুধ পান করবে।</w:t>
      </w:r>
    </w:p>
    <w:p/>
    <w:p>
      <w:r xmlns:w="http://schemas.openxmlformats.org/wordprocessingml/2006/main">
        <w:t xml:space="preserve">যারা অধার্মিক তাদের ঈশ্বর শাস্তি দেবেন এবং তাদের সম্পত্তি হিসাবে অন্যদের কাছে দেবেন।</w:t>
      </w:r>
    </w:p>
    <w:p/>
    <w:p>
      <w:r xmlns:w="http://schemas.openxmlformats.org/wordprocessingml/2006/main">
        <w:t xml:space="preserve">1: ঈশ্বর ন্যায়পরায়ণ এবং অন্যায়ের বিচার করবেন।</w:t>
      </w:r>
    </w:p>
    <w:p/>
    <w:p>
      <w:r xmlns:w="http://schemas.openxmlformats.org/wordprocessingml/2006/main">
        <w:t xml:space="preserve">রোমানস 12:19 - প্রিয় প্রিয়, প্রতিশোধ নিও না, বরং ক্রোধকে স্থান দাও: কেননা লেখা আছে, প্রতিশোধ নেওয়া আমার কাজ; আমি শোধ দেব, প্রভু বলেন.</w:t>
      </w:r>
    </w:p>
    <w:p/>
    <w:p>
      <w:r xmlns:w="http://schemas.openxmlformats.org/wordprocessingml/2006/main">
        <w:t xml:space="preserve">2: ঈশ্বর বিশ্বস্ত এবং ন্যায়বিচার প্রদান করবেন।</w:t>
      </w:r>
    </w:p>
    <w:p/>
    <w:p>
      <w:r xmlns:w="http://schemas.openxmlformats.org/wordprocessingml/2006/main">
        <w:t xml:space="preserve">গীতসংহিতা 9:7-8 - কিন্তু প্রভু চিরকাল স্থায়ী হবেন: তিনি বিচারের জন্য তাঁর সিংহাসন প্রস্তুত করেছেন। এবং তিনি ধার্মিকতায় জগতের বিচার করবেন, তিনি ন্যায়পরায়ণতায় লোকেদের বিচার করবেন।</w:t>
      </w:r>
    </w:p>
    <w:p/>
    <w:p>
      <w:r xmlns:w="http://schemas.openxmlformats.org/wordprocessingml/2006/main">
        <w:t xml:space="preserve">1: ম্যাথু 25:31-33 - যখন মানবপুত্র তাঁর মহিমায় আসবেন, এবং তাঁর সাথে সমস্ত পবিত্র ফেরেশতারা আসবেন, তখন তিনি তাঁর মহিমার সিংহাসনে বসবেন: এবং তাঁর সামনে সমস্ত জাতিকে জড়ো করা হবে: এবং তিনি একজন মেষপালক যেমন তার মেষকে ছাগল থেকে বিভক্ত করে, তেমনি সে তাদের একে অপরের থেকে আলাদা করবে।</w:t>
      </w:r>
    </w:p>
    <w:p/>
    <w:p>
      <w:r xmlns:w="http://schemas.openxmlformats.org/wordprocessingml/2006/main">
        <w:t xml:space="preserve">2: হিতোপদেশ 8:15-16 - আমার দ্বারা রাজারা রাজত্ব করেন, এবং রাজপুত্ররা ন্যায়বিচার করেন। আমার দ্বারা রাজকুমাররা শাসন করে, এবং উচ্চপদস্থরা, এমনকি পৃথিবীর সমস্ত বিচারকও।</w:t>
      </w:r>
    </w:p>
    <w:p/>
    <w:p>
      <w:r xmlns:w="http://schemas.openxmlformats.org/wordprocessingml/2006/main">
        <w:t xml:space="preserve">Ezekiel 25:5 আর আমি রব্বাকে উটের আস্তানা ও অম্মোনীয়দের ভেড়ার পাল তোলার জায়গা করব; তাতে তোমরা জানবে যে আমিই সদাপ্রভু।</w:t>
      </w:r>
    </w:p>
    <w:p/>
    <w:p>
      <w:r xmlns:w="http://schemas.openxmlformats.org/wordprocessingml/2006/main">
        <w:t xml:space="preserve">এই অনুচ্ছেদটি ঈশ্বরের ক্ষমতার কথা বলে যারা তার লোকেদের প্রতি অবিচার করেছে তাদের বিচার আনতে।</w:t>
      </w:r>
    </w:p>
    <w:p/>
    <w:p>
      <w:r xmlns:w="http://schemas.openxmlformats.org/wordprocessingml/2006/main">
        <w:t xml:space="preserve">1 - ন্যায়বিচারের ঈশ্বরের প্রতিশ্রুতি: কেউ তার ক্রোধের উপরে নয়</w:t>
      </w:r>
    </w:p>
    <w:p/>
    <w:p>
      <w:r xmlns:w="http://schemas.openxmlformats.org/wordprocessingml/2006/main">
        <w:t xml:space="preserve">2 - ঈশ্বরের করুণা এবং ন্যায়বিচার: ভাল এবং মন্দের ভারসাম্য</w:t>
      </w:r>
    </w:p>
    <w:p/>
    <w:p>
      <w:r xmlns:w="http://schemas.openxmlformats.org/wordprocessingml/2006/main">
        <w:t xml:space="preserve">1 -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Ezekiel 25:6 কারণ প্রভু সদাপ্রভু এই কথা বলেন; কারণ ইস্রায়েলের বিরুদ্ধে যুদ্ধ করার পরও তুমি হাততালি দিয়েছ, পায়ে মোহর দিয়েছ এবং হৃদয়ে আনন্দিত হয়েছ;</w:t>
      </w:r>
    </w:p>
    <w:p/>
    <w:p>
      <w:r xmlns:w="http://schemas.openxmlformats.org/wordprocessingml/2006/main">
        <w:t xml:space="preserve">যারা ইস্রায়েল দেশের বিরুদ্ধে আনন্দ ও ঘৃণা প্রকাশ করে তাদের বিচার প্রভু ঈশ্বর ঘোষণা করেন।</w:t>
      </w:r>
    </w:p>
    <w:p/>
    <w:p>
      <w:r xmlns:w="http://schemas.openxmlformats.org/wordprocessingml/2006/main">
        <w:t xml:space="preserve">1. পাপে আনন্দ করার বিপদ</w:t>
      </w:r>
    </w:p>
    <w:p/>
    <w:p>
      <w:r xmlns:w="http://schemas.openxmlformats.org/wordprocessingml/2006/main">
        <w:t xml:space="preserve">2. অহংকারপূর্ণ আনন্দের পরিণতি</w:t>
      </w:r>
    </w:p>
    <w:p/>
    <w:p>
      <w:r xmlns:w="http://schemas.openxmlformats.org/wordprocessingml/2006/main">
        <w:t xml:space="preserve">1. হিতোপদেশ 14:21 - যে তার প্রতিবেশীকে তুচ্ছ করে সে পাপ করে: কিন্তু যে দরিদ্রের প্রতি করুণা করে, সে সুখী।</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Ezekiel 25:7 দেখ, তাই আমি তোমার উপর আমার হাত বাড়িয়ে দেব এবং তোমাকে জাতিদের কাছে লুটপাট হিসাবে তুলে দেব; আমি তোমাকে লোকদের মধ্য থেকে বিচ্ছিন্ন করব এবং তোমাকে দেশ থেকে ধ্বংস করে দেব; আমি তোমাকে ধ্বংস করব। তখন তুমি জানবে যে আমিই প্রভু|</w:t>
      </w:r>
    </w:p>
    <w:p/>
    <w:p>
      <w:r xmlns:w="http://schemas.openxmlformats.org/wordprocessingml/2006/main">
        <w:t xml:space="preserve">যারা তাকে অমান্য করে ঈশ্বর তাদের শাস্তি দেবেন, তাদের ধ্বংস করবেন এবং তাদের তাঁর লোকেদের থেকে বিচ্ছিন্ন করবেন।</w:t>
      </w:r>
    </w:p>
    <w:p/>
    <w:p>
      <w:r xmlns:w="http://schemas.openxmlformats.org/wordprocessingml/2006/main">
        <w:t xml:space="preserve">1. প্রভু দুষ্টদের শাস্তি দেবেন৷</w:t>
      </w:r>
    </w:p>
    <w:p/>
    <w:p>
      <w:r xmlns:w="http://schemas.openxmlformats.org/wordprocessingml/2006/main">
        <w:t xml:space="preserve">2. ঈশ্বরের অবাধ্যতার পরিণতি</w:t>
      </w:r>
    </w:p>
    <w:p/>
    <w:p>
      <w:r xmlns:w="http://schemas.openxmlformats.org/wordprocessingml/2006/main">
        <w:t xml:space="preserve">1. রোমানস 13:1-4 - প্রতিটি আত্মা উচ্চ ক্ষমতার অধীন হোক। কারণ ঈশ্বর ব্যতীত কোন শক্তি নেই: যে শক্তিগুলি ঈশ্বরের দ্বারা নির্ধারিত৷ তাই যে কেউ শক্তির বিরোধিতা করে, সে ঈশ্বরের আদেশকে বিরোধিতা করে, এবং যারা প্রতিরোধ করে তারা নিজেদের শাস্তি ভোগ করবে৷</w:t>
      </w:r>
    </w:p>
    <w:p/>
    <w:p>
      <w:r xmlns:w="http://schemas.openxmlformats.org/wordprocessingml/2006/main">
        <w:t xml:space="preserve">2. Isaiah 59:2 - কিন্তু তোমার পাপ তোমার ও তোমার ঈশ্বরের মধ্যে বিচ্ছিন্ন হয়ে গেছে, এবং তোমার পাপ তোমার থেকে তার মুখ লুকিয়ে রেখেছে, সে শুনতে পাবে না।</w:t>
      </w:r>
    </w:p>
    <w:p/>
    <w:p>
      <w:r xmlns:w="http://schemas.openxmlformats.org/wordprocessingml/2006/main">
        <w:t xml:space="preserve">Ezekiel 25:8 প্রভু সদাপ্রভু এই কথা বলেন; কারণ মোয়াব ও সেয়ীর বলে, 'দেখ, যিহূদার পরিবার সমস্ত জাতিদের মতো৷</w:t>
      </w:r>
    </w:p>
    <w:p/>
    <w:p>
      <w:r xmlns:w="http://schemas.openxmlformats.org/wordprocessingml/2006/main">
        <w:t xml:space="preserve">প্রভু ঈশ্বর মোয়াব এবং সেয়েরের সাথে কথা বলেছেন, তাদের নিন্দা করেছেন যে এই বলে যে যিহূদার ঘর সমস্ত জাতিদের মতো।</w:t>
      </w:r>
    </w:p>
    <w:p/>
    <w:p>
      <w:r xmlns:w="http://schemas.openxmlformats.org/wordprocessingml/2006/main">
        <w:t xml:space="preserve">1. মিথ্যা গুজব ছড়ানোর জন্য মোয়াব এবং সেয়েরের উপর প্রভুর বিচার</w:t>
      </w:r>
    </w:p>
    <w:p/>
    <w:p>
      <w:r xmlns:w="http://schemas.openxmlformats.org/wordprocessingml/2006/main">
        <w:t xml:space="preserve">2. তাঁর লোকেদের রক্ষায় ঈশ্বরের বিশ্বস্ততা</w:t>
      </w:r>
    </w:p>
    <w:p/>
    <w:p>
      <w:r xmlns:w="http://schemas.openxmlformats.org/wordprocessingml/2006/main">
        <w:t xml:space="preserve">1. Jeremiah 9:24-25 - "কিন্তু যে এতে গৌরব করে, সে যেন আমাকে বোঝে এবং জানে, আমিই প্রভু যে পৃথিবীতে প্রেমময় দয়া, বিচার এবং ধার্মিকতা ব্যবহার করি: কারণ এই জিনিসগুলিতে আমি আনন্দিত সদাপ্রভু কহেন, দেখ, দিন আসিতেছে, সদাপ্রভু কহেন, যে সকল খৎনাকৃতদের সহিত খৎনা করিয়েছে আমি তাহাদিগকে শাস্তি দেব।</w:t>
      </w:r>
    </w:p>
    <w:p/>
    <w:p>
      <w:r xmlns:w="http://schemas.openxmlformats.org/wordprocessingml/2006/main">
        <w:t xml:space="preserve">2. রোমানস 3:23-24 - "সবাই পাপ করেছে, এবং ঈশ্বরের মহিমা থেকে বঞ্চিত হয়েছে; খ্রীষ্ট যীশুতে যে মুক্তির মাধ্যমে তাঁর অনুগ্রহের দ্বারা নির্দ্বিধায় ন্যায়বিচার করা হচ্ছে:"</w:t>
      </w:r>
    </w:p>
    <w:p/>
    <w:p>
      <w:r xmlns:w="http://schemas.openxmlformats.org/wordprocessingml/2006/main">
        <w:t xml:space="preserve">Ezekiel 25:9 সেইজন্য, দেখ, আমি মোয়াবের দিক থেকে শহরগুলো খুলে দেব, তার সীমানায় অবস্থিত শহরগুলো থেকে, দেশের গৌরব, বৈৎজেশিমোৎ, বাল্মিয়োন ও কিরিয়াথয়িম,</w:t>
      </w:r>
    </w:p>
    <w:p/>
    <w:p>
      <w:r xmlns:w="http://schemas.openxmlformats.org/wordprocessingml/2006/main">
        <w:t xml:space="preserve">ঈশ্বর মোয়াবকে তাদের কাছ থেকে তাদের শহর, বৈৎজেশিমোৎ, বাল্মিয়োন এবং কিরিয়াথয়িম, যা দেশের গৌরব বলে মনে করা হয় কেড়ে নিয়ে শাস্তি দেবেন।</w:t>
      </w:r>
    </w:p>
    <w:p/>
    <w:p>
      <w:r xmlns:w="http://schemas.openxmlformats.org/wordprocessingml/2006/main">
        <w:t xml:space="preserve">1. ঈশ্বর ন্যায়পরায়ণ এবং সর্বজ্ঞাত: এজেকিয়েল 25:9 এ দেখা যায় অবাধ্যতার পরিণতি সম্পর্কে</w:t>
      </w:r>
    </w:p>
    <w:p/>
    <w:p>
      <w:r xmlns:w="http://schemas.openxmlformats.org/wordprocessingml/2006/main">
        <w:t xml:space="preserve">2. ঈশ্বরের সার্বভৌমত্ব: ইজেকিয়েল 25:9 এ প্রদর্শিত ঈশ্বরের ক্ষমতা এবং কর্তৃত্বের উপর একটি</w:t>
      </w:r>
    </w:p>
    <w:p/>
    <w:p>
      <w:r xmlns:w="http://schemas.openxmlformats.org/wordprocessingml/2006/main">
        <w:t xml:space="preserve">1. ইশাইয়া 40:22-24 - তিনি পৃথিবীর বৃত্তের উপরে সিংহাসনে বসে আছেন, এবং এর লোকেরা ফড়িংয়ের মতো। তিনি আকাশকে ছাউনির মতো প্রসারিত করেন এবং বসবাসের জন্য তাঁবুর মতো ছড়িয়ে দেন।</w:t>
      </w:r>
    </w:p>
    <w:p/>
    <w:p>
      <w:r xmlns:w="http://schemas.openxmlformats.org/wordprocessingml/2006/main">
        <w:t xml:space="preserve">25:9</w:t>
      </w:r>
    </w:p>
    <w:p/>
    <w:p>
      <w:r xmlns:w="http://schemas.openxmlformats.org/wordprocessingml/2006/main">
        <w:t xml:space="preserve">2. গীতসংহিতা 119:89-91 - আপনার শব্দ, প্রভু, চিরন্তন; এটা স্বর্গে দৃঢ় দাঁড়িয়ে আছে. তোমার বিশ্বস্ততা সব প্রজন্ম ধরে চলতে থাকে; তুমি পৃথিবীকে প্রতিষ্ঠিত করেছ এবং তা স্থায়ী হয়। তোমার আইন আজও টিকে আছে, কারণ সব কিছু তোমার সেবা করে।</w:t>
      </w:r>
    </w:p>
    <w:p/>
    <w:p>
      <w:r xmlns:w="http://schemas.openxmlformats.org/wordprocessingml/2006/main">
        <w:t xml:space="preserve">Ezekiel 25:10 অম্মোনীয়দের সাথে পূর্বের লোকদের কাছে, এবং তাদের অধিকারে দেবে, যাতে অম্মোনীয়রা জাতিদের মধ্যে মনে না থাকে।</w:t>
      </w:r>
    </w:p>
    <w:p/>
    <w:p>
      <w:r xmlns:w="http://schemas.openxmlformats.org/wordprocessingml/2006/main">
        <w:t xml:space="preserve">এই অনুচ্ছেদটি বলে যে ঈশ্বর অম্মোনীয়দের পূর্বের লোকদের অধিকারে দেবেন, যাতে অম্মোনীয়রা জাতিদের মধ্যে স্মরণ না করে।</w:t>
      </w:r>
    </w:p>
    <w:p/>
    <w:p>
      <w:r xmlns:w="http://schemas.openxmlformats.org/wordprocessingml/2006/main">
        <w:t xml:space="preserve">1. ঈশ্বরের বিশ্বস্ততা এবং তার লোকেদের প্রতি বিধান</w:t>
      </w:r>
    </w:p>
    <w:p/>
    <w:p>
      <w:r xmlns:w="http://schemas.openxmlformats.org/wordprocessingml/2006/main">
        <w:t xml:space="preserve">2. ঈশ্বরের করুণা ও করুণা স্মরণের গুরুত্ব</w:t>
      </w:r>
    </w:p>
    <w:p/>
    <w:p>
      <w:r xmlns:w="http://schemas.openxmlformats.org/wordprocessingml/2006/main">
        <w:t xml:space="preserve">1. গীতসংহিতা 103:17-18 -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2. ইশাইয়া 49:15-16 - একজন মা কি তার বুকের শিশুটিকে ভুলে যেতে পারেন এবং যে সন্তানের জন্ম দিয়েছেন তার প্রতি কোন মমতা থাকতে পারে না? সে ভুলে গেলেও ভুলবো না তোমায়! দেখ, আমি তোমাকে আমার হাতের তালুতে খোদাই করেছি; তোমার দেয়াল আমার সামনে আছে।</w:t>
      </w:r>
    </w:p>
    <w:p/>
    <w:p>
      <w:r xmlns:w="http://schemas.openxmlformats.org/wordprocessingml/2006/main">
        <w:t xml:space="preserve">Ezekiel 25:11 আর আমি মোয়াবের বিচার করব; তখন তারা জানবে যে আমিই প্রভু|</w:t>
      </w:r>
    </w:p>
    <w:p/>
    <w:p>
      <w:r xmlns:w="http://schemas.openxmlformats.org/wordprocessingml/2006/main">
        <w:t xml:space="preserve">প্রভু মোয়াবের বিচার করবেন এবং তারা ঈশ্বরের কর্তৃত্বকে স্বীকৃতি দেবে৷</w:t>
      </w:r>
    </w:p>
    <w:p/>
    <w:p>
      <w:r xmlns:w="http://schemas.openxmlformats.org/wordprocessingml/2006/main">
        <w:t xml:space="preserve">1. ঈশ্বরের ন্যায়বিচার এবং করুণা: মোয়াবের উদাহরণ</w:t>
      </w:r>
    </w:p>
    <w:p/>
    <w:p>
      <w:r xmlns:w="http://schemas.openxmlformats.org/wordprocessingml/2006/main">
        <w:t xml:space="preserve">2. আমাদের জীবনে ঈশ্বরের কর্তৃত্বকে স্বীকৃতি দেওয়া</w:t>
      </w:r>
    </w:p>
    <w:p/>
    <w:p>
      <w:r xmlns:w="http://schemas.openxmlformats.org/wordprocessingml/2006/main">
        <w:t xml:space="preserve">1. ইজেকিয়েল 25:11</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Ezekiel 25:12 প্রভু সদাপ্রভু এই কথা বলেন; কারণ ইদোম যিহূদার গোষ্ঠীর বিরুদ্ধে প্রতিশোধ নেওয়ার দ্বারা আচরণ করেছে, এবং তাদের বিরুদ্ধে অত্যন্ত অসন্তুষ্ট হয়েছে এবং প্রতিশোধ নিয়েছে৷</w:t>
      </w:r>
    </w:p>
    <w:p/>
    <w:p>
      <w:r xmlns:w="http://schemas.openxmlformats.org/wordprocessingml/2006/main">
        <w:t xml:space="preserve">প্রভু ঈশ্বর প্রতিশোধ নেওয়ার জন্য এবং যিহূদার বাড়ির উপর নিজেদের প্রতিশোধ নেওয়ার জন্য ইদোমকে সম্বোধন করেন।</w:t>
      </w:r>
    </w:p>
    <w:p/>
    <w:p>
      <w:r xmlns:w="http://schemas.openxmlformats.org/wordprocessingml/2006/main">
        <w:t xml:space="preserve">1. ইদোমের প্রভুর তিরস্কার: আমাদের শত্রুদের ক্ষমা করতে এবং ভালবাসতে শেখা</w:t>
      </w:r>
    </w:p>
    <w:p/>
    <w:p>
      <w:r xmlns:w="http://schemas.openxmlformats.org/wordprocessingml/2006/main">
        <w:t xml:space="preserve">2. প্রতিহিংসাপরায়ণ হৃদয়ের প্রতিক্রিয়া: ঈশ্বরের ক্রোধ এড়ানো</w:t>
      </w:r>
    </w:p>
    <w:p/>
    <w:p>
      <w:r xmlns:w="http://schemas.openxmlformats.org/wordprocessingml/2006/main">
        <w:t xml:space="preserve">1. রোমানস 12:19-21 - "প্রিয় বন্ধুরা, কখনও নিজের প্রতিশোধ নিও না, তবে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ম্যাথু 5:44-45 - "কিন্তু আমি তোমাদের বলছি, তোমাদের শত্রুদের ভালোবাসো এবং যারা তোমাদের তাড়না করে তাদের জন্য প্রার্থনা করো, যাতে তোমরা তোমাদের স্বর্গস্থ পিতার সন্তান হতে পার৷ কারণ তিনি মন্দের ওপর তাঁর সূর্য উদয় করেন৷ এবং ভালোর উপর, এবং ধার্মিক ও অন্যায়ের উপর বৃষ্টি বর্ষণ করে।"</w:t>
      </w:r>
    </w:p>
    <w:p/>
    <w:p>
      <w:r xmlns:w="http://schemas.openxmlformats.org/wordprocessingml/2006/main">
        <w:t xml:space="preserve">Ezekiel 25:13 অতএব প্রভু সদাপ্রভু এই কথা কহেন; আমি ইদোমের উপরে আমার হাত বাড়িয়ে দেব এবং সেখান থেকে মানুষ ও পশুকে কেটে ফেলব। আমি তেমন থেকে এটাকে জনশূন্য করে দেব। আর দদানের লোকেরা তরবারির আঘাতে নিহত হবে।</w:t>
      </w:r>
    </w:p>
    <w:p/>
    <w:p>
      <w:r xmlns:w="http://schemas.openxmlformats.org/wordprocessingml/2006/main">
        <w:t xml:space="preserve">প্রভু ঈশ্বর ইদোমকে তাদের অন্যায়ের জন্য তাদের মানুষ ও পশুদের ধ্বংস করে শাস্তি দেবেন।</w:t>
      </w:r>
    </w:p>
    <w:p/>
    <w:p>
      <w:r xmlns:w="http://schemas.openxmlformats.org/wordprocessingml/2006/main">
        <w:t xml:space="preserve">1. পাপের পরিণতি: উদাহরণ হিসাবে ইদোমের শাস্তি।</w:t>
      </w:r>
    </w:p>
    <w:p/>
    <w:p>
      <w:r xmlns:w="http://schemas.openxmlformats.org/wordprocessingml/2006/main">
        <w:t xml:space="preserve">2. ঈশ্বরের ন্যায়বিচার এবং করুণা: ইদোমের শাস্তি এবং মুক্তি।</w:t>
      </w:r>
    </w:p>
    <w:p/>
    <w:p>
      <w:r xmlns:w="http://schemas.openxmlformats.org/wordprocessingml/2006/main">
        <w:t xml:space="preserve">1. আমোস 1:11-12 সদাপ্রভু এই কথা বলেন; ইদোমের তিনটি অপরাধের জন্য এবং চারটি অপরাধের জন্য, আমি তার শাস্তি ফিরিয়ে দেব না; কারণ সে তলোয়ার নিয়ে তার ভাইকে তাড়া করেছিল, এবং সমস্ত করুণা ফেলেছিল, এবং তার রাগ চিরকালের জন্য ছিঁড়ে গিয়েছিল এবং সে তার ক্রোধ চিরকাল ধরে রেখেছিল।</w:t>
      </w:r>
    </w:p>
    <w:p/>
    <w:p>
      <w:r xmlns:w="http://schemas.openxmlformats.org/wordprocessingml/2006/main">
        <w:t xml:space="preserve">2. ইশাইয়া 63:1-3 ইদোম থেকে, বোজরা থেকে রঙ্গিন পোশাক নিয়ে আসা কে? এই যে তার পোশাক মহিমান্বিত, তার শক্তির মহিমা ভ্রমণ? আমি যে ধার্মিকতার কথা বলি, রক্ষা করতে শক্তিশালী। কেন তুমি তোমার পোশাকে লাল, আর তোমার জামাকাপড় তার মত যে দ্রাক্ষারস পায়ে পায়? আমি একাই দ্রাক্ষারস মাড়িয়েছি; এবং লোকদের মধ্যে আমার সাথে কেউ ছিল না, কারণ আমি আমার ক্রোধে তাদের পদদলিত করব এবং আমার ক্রোধে তাদের পদদলিত করব। তাদের রক্ত আমার পোশাকে ছিটিয়ে দেওয়া হবে এবং আমি আমার সমস্ত পোশাকে দাগ ফেলব।</w:t>
      </w:r>
    </w:p>
    <w:p/>
    <w:p>
      <w:r xmlns:w="http://schemas.openxmlformats.org/wordprocessingml/2006/main">
        <w:t xml:space="preserve">Ezekiel 25:14 এবং আমি আমার প্রজা ইস্রায়েলের দ্বারা ইদোমের বিরুদ্ধে প্রতিশোধ নেব; এবং তারা আমার রাগ ও আমার ক্রোধ অনুসারে ইদোমে করবে; এবং তারা আমার প্রতিশোধ জানতে পারবে, প্রভু সদাপ্রভু এই কথা বলেন।</w:t>
      </w:r>
    </w:p>
    <w:p/>
    <w:p>
      <w:r xmlns:w="http://schemas.openxmlformats.org/wordprocessingml/2006/main">
        <w:t xml:space="preserve">ঈশ্বর তাদের সীমালঙ্ঘনের জন্য ইদোমের উপর তার প্রতিশোধ নেওয়ার জন্য ইস্রায়েল জাতিকে ব্যবহার করবেন।</w:t>
      </w:r>
    </w:p>
    <w:p/>
    <w:p>
      <w:r xmlns:w="http://schemas.openxmlformats.org/wordprocessingml/2006/main">
        <w:t xml:space="preserve">1. ঈশ্বরের ন্যায়বিচার: প্রভুর ক্রোধ বোঝা</w:t>
      </w:r>
    </w:p>
    <w:p/>
    <w:p>
      <w:r xmlns:w="http://schemas.openxmlformats.org/wordprocessingml/2006/main">
        <w:t xml:space="preserve">2. করুণা এবং প্রতিশোধ: আমরা কীভাবে আমাদের শত্রুদের প্রতিক্রিয়া জানাই</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হিতোপদেশ 20:22 - বলবেন না, আমি এই ভুলের জন্য আপনাকে শোধ করব! প্রভুর জন্য অপেক্ষা করুন, তিনি আপনাকে উদ্ধার করবেন।</w:t>
      </w:r>
    </w:p>
    <w:p/>
    <w:p>
      <w:r xmlns:w="http://schemas.openxmlformats.org/wordprocessingml/2006/main">
        <w:t xml:space="preserve">Ezekiel 25:15 প্রভু সদাপ্রভু এই কথা বলেন; কারণ ফিলিস্তিনিরা প্রতিশোধ গ্রহণ করেছে, এবং পুরানো বিদ্বেষের জন্য এটিকে ধ্বংস করার জন্য একটি সচ্ছল হৃদয় দিয়ে প্রতিশোধ নিয়েছে;</w:t>
      </w:r>
    </w:p>
    <w:p/>
    <w:p>
      <w:r xmlns:w="http://schemas.openxmlformats.org/wordprocessingml/2006/main">
        <w:t xml:space="preserve">প্রভু ঈশ্বর ইজেকিয়েলের মাধ্যমে কথা বলেন, পলেষ্টীয়দের প্রতিশোধ নেওয়ার জন্য তিরস্কার করেন।</w:t>
      </w:r>
    </w:p>
    <w:p/>
    <w:p>
      <w:r xmlns:w="http://schemas.openxmlformats.org/wordprocessingml/2006/main">
        <w:t xml:space="preserve">1. ক্ষমার সাথে জীবনযাপন: বাইবেল আমাদের কী শিক্ষা দেয়?</w:t>
      </w:r>
    </w:p>
    <w:p/>
    <w:p>
      <w:r xmlns:w="http://schemas.openxmlformats.org/wordprocessingml/2006/main">
        <w:t xml:space="preserve">2. প্রতিশোধ: প্রতিশোধ নেওয়ার তাগিদে আমরা কীভাবে সাড়া দেব?</w:t>
      </w:r>
    </w:p>
    <w:p/>
    <w:p>
      <w:r xmlns:w="http://schemas.openxmlformats.org/wordprocessingml/2006/main">
        <w:t xml:space="preserve">1. গীতসংহিতা 37:8 - "ক্রোধ থেকে বিরত থাকুন, এবং ক্রোধ পরিত্যাগ করুন! নিজেকে বিরক্ত করবেন না; এটি কেবল মন্দের দিকেই প্রবণ হয়।"</w:t>
      </w:r>
    </w:p>
    <w:p/>
    <w:p>
      <w:r xmlns:w="http://schemas.openxmlformats.org/wordprocessingml/2006/main">
        <w:t xml:space="preserve">2. ম্যাথিউ 5:38-41 - "আপনি শুনেছেন যে বলা হয়েছিল, 'চোখের বদলে চোখ এবং দাঁতের বদলে দাঁত৷' কিন্তু আমি তোমাদিগকে বলিতেছি, যে মন্দ তাহার প্রতিহত করিও না, কিন্তু যদি কেহ তোমার ডান গালে চড় মারে, তবে অন্য গালেও তাহার দিকে ফিরিয়া যাও, এবং যদি কেহ তোমার বিরুদ্ধে মামলা করে তোমার চাদর কেড়ে নেয়, তবে তোমার চাদরটাও তার কাছে থাকুক। আর যদি কেউ তোমাকে এক মাইল যেতে বাধ্য করে তবে তার সাথে দুই মাইল যাও।"</w:t>
      </w:r>
    </w:p>
    <w:p/>
    <w:p>
      <w:r xmlns:w="http://schemas.openxmlformats.org/wordprocessingml/2006/main">
        <w:t xml:space="preserve">Ezekiel 25:16 অতএব প্রভু সদাপ্রভু এই কথা কহেন; দেখ, আমি পলেষ্টীয়দের উপর আমার হাত বাড়াব, আমি চেরেথিমদের কেটে ফেলব এবং সমুদ্র উপকূলের অবশিষ্টাংশকে ধ্বংস করব।</w:t>
      </w:r>
    </w:p>
    <w:p/>
    <w:p>
      <w:r xmlns:w="http://schemas.openxmlformats.org/wordprocessingml/2006/main">
        <w:t xml:space="preserve">প্রভু ঈশ্বর পলেষ্টীয়দের শাস্তি দেওয়ার এবং চেরেথিম এবং সমুদ্র উপকূলে বসবাসকারী লোকদের ধ্বংস করার জন্য তার পরিকল্পনা ঘোষণা করেছেন।</w:t>
      </w:r>
    </w:p>
    <w:p/>
    <w:p>
      <w:r xmlns:w="http://schemas.openxmlformats.org/wordprocessingml/2006/main">
        <w:t xml:space="preserve">1. দুষ্টদের ঈশ্বরের শাস্তি</w:t>
      </w:r>
    </w:p>
    <w:p/>
    <w:p>
      <w:r xmlns:w="http://schemas.openxmlformats.org/wordprocessingml/2006/main">
        <w:t xml:space="preserve">2. বিচারের জন্য ঈশ্বরের পরিকল্পনা বোঝা</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Deuteronomy 32:35 - প্রতিশোধ নেওয়া আমার, এবং প্রতিদান, সেই সময়ের জন্য যখন তাদের পা পিছলে যাবে; কারণ তাদের বিপদের দিন ঘনিয়ে এসেছে, এবং তাদের শাস্তি দ্রুত আসবে।</w:t>
      </w:r>
    </w:p>
    <w:p/>
    <w:p>
      <w:r xmlns:w="http://schemas.openxmlformats.org/wordprocessingml/2006/main">
        <w:t xml:space="preserve">Ezekiel 25:17 এবং আমি তাদের উপর প্রচণ্ড তিরস্কারের মাধ্যমে মহা প্রতিশোধ নেব; যখন আমি তাদের উপর প্রতিশোধ নেব তখন তারা জানবে যে আমিই প্রভু।</w:t>
      </w:r>
    </w:p>
    <w:p/>
    <w:p>
      <w:r xmlns:w="http://schemas.openxmlformats.org/wordprocessingml/2006/main">
        <w:t xml:space="preserve">যারা তার প্রতি অন্যায় করেছে তাদের বিরুদ্ধে ঈশ্বর মহান প্রতিশোধ নিবেন।</w:t>
      </w:r>
    </w:p>
    <w:p/>
    <w:p>
      <w:r xmlns:w="http://schemas.openxmlformats.org/wordprocessingml/2006/main">
        <w:t xml:space="preserve">1. ঈশ্বরের ন্যায়বিচার: প্রভুর ক্রোধ পরীক্ষা করা</w:t>
      </w:r>
    </w:p>
    <w:p/>
    <w:p>
      <w:r xmlns:w="http://schemas.openxmlformats.org/wordprocessingml/2006/main">
        <w:t xml:space="preserve">2. প্রতিশোধের শক্তি বোঝা: Ezekiel 25:17</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Deuteronomy 32:35 - প্রতিশোধ নেওয়া আমার, এবং প্রতিদান, সেই সময়ের জন্য যখন তাদের পা পিছলে যাবে; কারণ তাদের বিপদের দিন ঘনিয়ে এসেছে, এবং তাদের শাস্তি দ্রুত আসবে।</w:t>
      </w:r>
    </w:p>
    <w:p/>
    <w:p>
      <w:r xmlns:w="http://schemas.openxmlformats.org/wordprocessingml/2006/main">
        <w:t xml:space="preserve">ইজেকিয়েল অধ্যায় 26 টায়ার শহরের বিরুদ্ধে একটি ভবিষ্যদ্বাণী রয়েছে, যা প্রাচীনকালে একটি বিশিষ্ট বাণিজ্য কেন্দ্র। অধ্যায়টি ইস্রায়েলের অহংকার, অহংকার এবং দুর্ব্যবহারের কারণে টায়ারের ধ্বংস ও পতনের ভবিষ্যদ্বাণী করে। ভবিষ্যদ্বাণী শহরের ধ্বংসের পরিমাণ এবং ঈশ্বরের বিচারের চূড়ান্ত পরিপূর্ণতার উপর জোর দেয়।</w:t>
      </w:r>
    </w:p>
    <w:p/>
    <w:p>
      <w:r xmlns:w="http://schemas.openxmlformats.org/wordprocessingml/2006/main">
        <w:t xml:space="preserve">1ম অনুচ্ছেদ: অধ্যায়টি টায়ারের আসন্ন ধ্বংস এবং ধ্বংসের ঘোষণা দিয়ে শুরু হয়েছে। ঈশ্বর ঘোষণা করেন যে তিনি টায়ারের বিরুদ্ধে ব্যাবিলন সহ অনেক জাতিকে আনবেন, যারা শহরটি অবরোধ করবে এবং এটিকে ধ্বংস করে দেবে (ইজেকিয়েল 26:1-14)।</w:t>
      </w:r>
    </w:p>
    <w:p/>
    <w:p>
      <w:r xmlns:w="http://schemas.openxmlformats.org/wordprocessingml/2006/main">
        <w:t xml:space="preserve">২য় অনুচ্ছেদ: ভবিষ্যদ্বাণী টায়ারের ধ্বংসের পরিমাণ বর্ণনা করে। শহরটি ভেঙ্গে ফেলা হবে, তার দেয়াল ভেঙ্গে ফেলা হবে এবং তার ধ্বংসাবশেষ সমুদ্রে ফেলে দেওয়া হবে। টায়ারের সম্পদ এবং প্রভাব মুছে ফেলা হবে, এবং জেলেদের জাল বিছিয়ে দেওয়ার জন্য এটি একটি খালি পাথরে পরিণত হবে (ইজেকিয়েল 26:15-21)।</w:t>
      </w:r>
    </w:p>
    <w:p/>
    <w:p>
      <w:r xmlns:w="http://schemas.openxmlformats.org/wordprocessingml/2006/main">
        <w:t xml:space="preserve">সংক্ষেপে,</w:t>
      </w:r>
    </w:p>
    <w:p>
      <w:r xmlns:w="http://schemas.openxmlformats.org/wordprocessingml/2006/main">
        <w:t xml:space="preserve">Ezekiel অধ্যায় 26 ভবিষ্যদ্বাণী</w:t>
      </w:r>
    </w:p>
    <w:p>
      <w:r xmlns:w="http://schemas.openxmlformats.org/wordprocessingml/2006/main">
        <w:t xml:space="preserve">টায়ারের ধ্বংস ও পতন,</w:t>
      </w:r>
    </w:p>
    <w:p>
      <w:r xmlns:w="http://schemas.openxmlformats.org/wordprocessingml/2006/main">
        <w:t xml:space="preserve">ইসরায়েলের অহংকার, দুর্ব্যবহারের কারণে,</w:t>
      </w:r>
    </w:p>
    <w:p>
      <w:r xmlns:w="http://schemas.openxmlformats.org/wordprocessingml/2006/main">
        <w:t xml:space="preserve">এবং ঈশ্বরের বিচার পরিপূর্ণতা.</w:t>
      </w:r>
    </w:p>
    <w:p/>
    <w:p>
      <w:r xmlns:w="http://schemas.openxmlformats.org/wordprocessingml/2006/main">
        <w:t xml:space="preserve">টায়ারের আসন্ন ধ্বংস এবং ধ্বংসের ঘোষণা।</w:t>
      </w:r>
    </w:p>
    <w:p>
      <w:r xmlns:w="http://schemas.openxmlformats.org/wordprocessingml/2006/main">
        <w:t xml:space="preserve">ব্যাবিলন সহ অনেক জাতির দ্বারা আক্রমণ এবং অবরোধ।</w:t>
      </w:r>
    </w:p>
    <w:p>
      <w:r xmlns:w="http://schemas.openxmlformats.org/wordprocessingml/2006/main">
        <w:t xml:space="preserve">টায়ারের সম্পূর্ণ ধ্বংস এবং একটি খালি পাথরে রূপান্তরের বর্ণনা।</w:t>
      </w:r>
    </w:p>
    <w:p/>
    <w:p>
      <w:r xmlns:w="http://schemas.openxmlformats.org/wordprocessingml/2006/main">
        <w:t xml:space="preserve">ইজেকিয়েলের এই অধ্যায়ে টায়ার শহরের বিরুদ্ধে একটি ভবিষ্যদ্বাণী রয়েছে, যা এর ধ্বংস ও পতনের ভবিষ্যদ্বাণী করে। টায়ার তার গর্ব, ইস্রায়েলের সাথে দুর্ব্যবহার এবং ঈশ্বরের সার্বভৌমত্ব স্বীকার করতে ব্যর্থতার জন্য নিন্দা করা হয়। অধ্যায়টি শুরু হয় টায়ারের আসন্ন ধ্বংস ও ধ্বংসের ঘোষণা দিয়ে। ঈশ্বর ঘোষণা করেন যে তিনি ব্যাবিলন সহ অনেক জাতিকে টায়ারের বিরুদ্ধে আনবেন, যারা শহরটি অবরোধ করবে এবং এটিকে ধ্বংস করে দেবে। ভবিষ্যদ্বাণীটি টায়ারের ধ্বংসের পরিমাণ বর্ণনা করে, যার মধ্যে শহরটি ধ্বংস করা, এর দেয়াল ভেঙ্গে ফেলা এবং এর ধ্বংসাবশেষ সমুদ্রে ফেলে দেওয়া। টায়ারের সম্পদ এবং প্রভাব মুছে ফেলা হবে, এবং জেলেদের জাল বিছিয়ে দেওয়ার জন্য এটি একটি খালি পাথরে পরিণত হবে। অধ্যায় টায়ারের ধ্বংসের পরিমাণ এবং ঈশ্বরের বিচারের পরিপূর্ণতার উপর জোর দেয়।</w:t>
      </w:r>
    </w:p>
    <w:p/>
    <w:p>
      <w:r xmlns:w="http://schemas.openxmlformats.org/wordprocessingml/2006/main">
        <w:t xml:space="preserve">Ezekiel 26:1 আর এগারো বছরের মাসের প্রথম দিনে সদাপ্রভুর বাক্য আমার কাছে এল,</w:t>
      </w:r>
    </w:p>
    <w:p/>
    <w:p>
      <w:r xmlns:w="http://schemas.openxmlformats.org/wordprocessingml/2006/main">
        <w:t xml:space="preserve">ঈশ্বর এগারো বছরের মাসের প্রথম দিনে ইজেকিয়েলের সাথে কথা বলেছিলেন।</w:t>
      </w:r>
    </w:p>
    <w:p/>
    <w:p>
      <w:r xmlns:w="http://schemas.openxmlformats.org/wordprocessingml/2006/main">
        <w:t xml:space="preserve">1. ঈশ্বরের শব্দের শক্তি: তার সময়ের গুরুত্ব বোঝা</w:t>
      </w:r>
    </w:p>
    <w:p/>
    <w:p>
      <w:r xmlns:w="http://schemas.openxmlformats.org/wordprocessingml/2006/main">
        <w:t xml:space="preserve">2. বিশ্বস্ত আনুগত্য: ঈশ্বরের ডাকে সাড়া দেওয়া</w:t>
      </w:r>
    </w:p>
    <w:p/>
    <w:p>
      <w:r xmlns:w="http://schemas.openxmlformats.org/wordprocessingml/2006/main">
        <w:t xml:space="preserve">1. ইশাইয়া 55:11 - "তাই আমার মুখ থেকে বের হওয়া আমার কথা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Ezekiel 26:2 মনুষ্যসন্তান, কারণ যে টাইরাস জেরুজালেমের বিরুদ্ধে বলেছে, আহা, সে ভেঙ্গে গেছে যে লোকদের দরজা ছিল; সে আমার দিকে ফিরে এসেছে: আমি পূর্ণ হব, এখন সে ধ্বংস হয়ে গেছে:</w:t>
      </w:r>
    </w:p>
    <w:p/>
    <w:p>
      <w:r xmlns:w="http://schemas.openxmlformats.org/wordprocessingml/2006/main">
        <w:t xml:space="preserve">জেরুজালেমের বিরুদ্ধে গর্ব এবং গর্ব করার জন্য টায়ার শহরের ঈশ্বরের বিচার।</w:t>
      </w:r>
    </w:p>
    <w:p/>
    <w:p>
      <w:r xmlns:w="http://schemas.openxmlformats.org/wordprocessingml/2006/main">
        <w:t xml:space="preserve">1. ঈশ্বরের বিচার ন্যায্য এবং ন্যায়সঙ্গত</w:t>
      </w:r>
    </w:p>
    <w:p/>
    <w:p>
      <w:r xmlns:w="http://schemas.openxmlformats.org/wordprocessingml/2006/main">
        <w:t xml:space="preserve">2. পতনের আগে গর্ব আসে</w:t>
      </w:r>
    </w:p>
    <w:p/>
    <w:p>
      <w:r xmlns:w="http://schemas.openxmlformats.org/wordprocessingml/2006/main">
        <w:t xml:space="preserve">1. ইশাইয়া 10:12-15 - অতএব এটা ঘটবে যে, প্রভু যখন সিয়োন পর্বতে এবং জেরুজালেমে তাঁর সমস্ত কাজ সম্পাদন করবেন, তখন আমি আসিরিয়ার রাজার দৃঢ় হৃদয়ের ফল এবং গৌরবকে শাস্তি দেব। তার উচ্চ চেহারা. কারণ তিনি বলেছেন, 'আমি আমার হাতের শক্তিতে এবং আমার প্রজ্ঞা দ্বারা তা করেছি৷ কারণ আমি বুদ্ধিমান: এবং আমি লোকদের সীমানা সরিয়ে দিয়েছি, তাদের ধন-সম্পদ লুট করেছি, এবং আমি একজন বীরের মতো বাসিন্দাদের নিচে ফেলে দিয়েছি: এবং আমার হাত নীড়ের মতো মানুষের ধন খুঁজে পেয়েছে: এবং অবশিষ্ট ডিম সংগ্রহ করে, আমি কি সমস্ত পৃথিবী জড়ো করেছি; এবং ডানা নাড়াতে, মুখ খুলতে বা উঁকি মারতে পারে এমন কেউ ছিল না। কুঠার কি তার বিরুদ্ধে গর্ব করবে যে তা দিয়ে হেটেছে? অথবা করাত কি তাকে নাড়াতে পারে তার বিরুদ্ধে নিজেকে বড় করবে? যেন লাঠিটি তাদের উপরে ঝাঁকাতে পারে যারা এটিকে উপরে তুলেছে, বা লাঠিটি যেন কাঠ নয়।</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Ezekiel 26:3 অতএব প্রভু সদাপ্রভু এই কথা কহেন; দেখ, হে টাইরাস, আমি তোমার বিরুদ্ধে আছি এবং সমুদ্র যেমন তার ঢেউ উঠায় তেমনি অনেক জাতিকে তোমার বিরুদ্ধে উঠিয়ে আনব।</w:t>
      </w:r>
    </w:p>
    <w:p/>
    <w:p>
      <w:r xmlns:w="http://schemas.openxmlformats.org/wordprocessingml/2006/main">
        <w:t xml:space="preserve">প্রভু ঈশ্বর ঘোষণা করেন যে তিনি টাইরাসের বিরুদ্ধে এবং অনেক জাতিকে তাদের বিরুদ্ধে আনবেন, যেমন সমুদ্র তার তরঙ্গ নিয়ে আসে।</w:t>
      </w:r>
    </w:p>
    <w:p/>
    <w:p>
      <w:r xmlns:w="http://schemas.openxmlformats.org/wordprocessingml/2006/main">
        <w:t xml:space="preserve">1. ঈশ্বরের ক্রোধের শক্তি: টাইরাসের ধ্বংস</w:t>
      </w:r>
    </w:p>
    <w:p/>
    <w:p>
      <w:r xmlns:w="http://schemas.openxmlformats.org/wordprocessingml/2006/main">
        <w:t xml:space="preserve">2. ঈশ্বরের উদ্দেশ্য অপ্রতিরোধ্য জোয়ার</w:t>
      </w:r>
    </w:p>
    <w:p/>
    <w:p>
      <w:r xmlns:w="http://schemas.openxmlformats.org/wordprocessingml/2006/main">
        <w:t xml:space="preserve">1. ইশাইয়া 54:17 - "তোমার বিরুদ্ধে যে অস্ত্র তৈরি করা হয়েছে তা সফল হবে না; এবং বিচারে তোমার বিরুদ্ধে যে সমস্ত জিহ্বা উঠবে তাকে তুমি দোষী করবে। এটি সদাপ্রভুর দাসদের উত্তরাধিকার, এবং তাদের ধার্মিকতা আমার কাছ থেকে। প্রভু বলেন।"</w:t>
      </w:r>
    </w:p>
    <w:p/>
    <w:p>
      <w:r xmlns:w="http://schemas.openxmlformats.org/wordprocessingml/2006/main">
        <w:t xml:space="preserve">2. গীতসংহিতা 33:10-11 - "সদাপ্রভু জাতিদের পরামর্শকে নিষ্ফল করে দেন: তিনি অকার্যকর লোকদের যন্ত্র তৈরি করেন। সদাপ্রভুর পরামর্শ চিরকাল স্থায়ী হয়, সমস্ত প্রজন্মের জন্য তাঁর হৃদয়ের চিন্তা। "</w:t>
      </w:r>
    </w:p>
    <w:p/>
    <w:p>
      <w:r xmlns:w="http://schemas.openxmlformats.org/wordprocessingml/2006/main">
        <w:t xml:space="preserve">Ezekiel 26:4 এবং তারা টাইরাসের প্রাচীর ধ্বংস করবে এবং তার বুরুজগুলো ভেঙ্গে ফেলবে; আমি তার থেকে তার ধুলো ছিঁড়ে ফেলব এবং তাকে পাথরের চূড়ার মত করে দেব।</w:t>
      </w:r>
    </w:p>
    <w:p/>
    <w:p>
      <w:r xmlns:w="http://schemas.openxmlformats.org/wordprocessingml/2006/main">
        <w:t xml:space="preserve">টাইরাসের দেয়াল ধ্বংস হয়ে যাবে এবং টাওয়ারগুলো ভেঙ্গে যাবে। তার ধুলো ছিঁড়ে ফেলা হবে এবং পাথরের চূড়ার মতো তৈরি করা হবে।</w:t>
      </w:r>
    </w:p>
    <w:p/>
    <w:p>
      <w:r xmlns:w="http://schemas.openxmlformats.org/wordprocessingml/2006/main">
        <w:t xml:space="preserve">1. ধ্বংসের মুখে শক্তি</w:t>
      </w:r>
    </w:p>
    <w:p/>
    <w:p>
      <w:r xmlns:w="http://schemas.openxmlformats.org/wordprocessingml/2006/main">
        <w:t xml:space="preserve">2. প্রভুর স্থায়ী শক্তি</w:t>
      </w:r>
    </w:p>
    <w:p/>
    <w:p>
      <w:r xmlns:w="http://schemas.openxmlformats.org/wordprocessingml/2006/main">
        <w:t xml:space="preserve">1. Isaiah 25:12 এবং তোমার প্রাচীরের উঁচু দুর্গের দুর্গকে সে নামিয়ে দেবে, নিচু করবে এবং মাটিতে এমনকি ধূলিকণা পর্যন্ত নিয়ে আসবে।</w:t>
      </w:r>
    </w:p>
    <w:p/>
    <w:p>
      <w:r xmlns:w="http://schemas.openxmlformats.org/wordprocessingml/2006/main">
        <w:t xml:space="preserve">2. গীতসংহিতা 18:2 সদাপ্রভু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Ezekiel 26:5 এটা হবে সমুদ্রের মাঝখানে জাল ছড়ানোর জায়গা, কারণ আমি এটা বলেছি, প্রভু সদাপ্রভু বলেন, এবং এটা জাতিদের জন্য লুটপাট হবে।</w:t>
      </w:r>
    </w:p>
    <w:p/>
    <w:p>
      <w:r xmlns:w="http://schemas.openxmlformats.org/wordprocessingml/2006/main">
        <w:t xml:space="preserve">ঈশ্বর প্রতিশ্রুতি দেন যে টায়ার শহর মাছ ধরার জায়গা হবে এবং জাতিদের জন্য লুটপাট হয়ে উঠবে।</w:t>
      </w:r>
    </w:p>
    <w:p/>
    <w:p>
      <w:r xmlns:w="http://schemas.openxmlformats.org/wordprocessingml/2006/main">
        <w:t xml:space="preserve">1. ঈশ্বরের প্রতিশ্রুতি নিশ্চিত - Ezekiel 26:5</w:t>
      </w:r>
    </w:p>
    <w:p/>
    <w:p>
      <w:r xmlns:w="http://schemas.openxmlformats.org/wordprocessingml/2006/main">
        <w:t xml:space="preserve">2. ঈশ্বরের বাধ্য হওয়ার আশীর্বাদ - Ezekiel 26:5</w:t>
      </w:r>
    </w:p>
    <w:p/>
    <w:p>
      <w:r xmlns:w="http://schemas.openxmlformats.org/wordprocessingml/2006/main">
        <w:t xml:space="preserve">1. ইশাইয়া 54:9-10 - "এটি আমার কাছে নোহের দিনের মতো: আমি যেমন শপথ করেছিলাম যে নোহের জল আর পৃথিবীর উপর দিয়ে যাবে না; তেমনি আমি শপথ করেছি যে আমি তোমার প্রতি রাগ করব না, তোমাকে ভর্ৎসনা কর। কারণ পাহাড় চলে যাবে, পাহাড়গুলো সরে যাবে; কিন্তু আমার দয়া তোমার কাছ থেকে সরে যাবে না, আমার শান্তির চুক্তিও মুছে যাবে না, সদাপ্রভু বলছেন, যিনি তোমার প্রতি করুণা করেন।"</w:t>
      </w:r>
    </w:p>
    <w:p/>
    <w:p>
      <w:r xmlns:w="http://schemas.openxmlformats.org/wordprocessingml/2006/main">
        <w:t xml:space="preserve">2. গীতসংহিতা 33:10-11 - "সদাপ্রভু জাতিদের পরামর্শকে নিষ্ফল করে দেন: তিনি অকার্যকর লোকদের যন্ত্র তৈরি করেন। সদাপ্রভুর পরামর্শ চিরকাল স্থায়ী হয়, সমস্ত প্রজন্মের জন্য তাঁর হৃদয়ের চিন্তা। "</w:t>
      </w:r>
    </w:p>
    <w:p/>
    <w:p>
      <w:r xmlns:w="http://schemas.openxmlformats.org/wordprocessingml/2006/main">
        <w:t xml:space="preserve">Ezekiel 26:6 এবং তার মেয়েরা যারা মাঠে আছে তাদের তরবারি দ্বারা হত্যা করা হবে; তখন তারা জানবে যে আমিই প্রভু|</w:t>
      </w:r>
    </w:p>
    <w:p/>
    <w:p>
      <w:r xmlns:w="http://schemas.openxmlformats.org/wordprocessingml/2006/main">
        <w:t xml:space="preserve">সদাপ্রভু সোরের কন্যাদের শাস্তি দেবেন যারা মাঠে আছে তলোয়ার দিয়ে তাদের মেরে ফেলবে।</w:t>
      </w:r>
    </w:p>
    <w:p/>
    <w:p>
      <w:r xmlns:w="http://schemas.openxmlformats.org/wordprocessingml/2006/main">
        <w:t xml:space="preserve">1. ঈশ্বরের শাস্তি ন্যায্য এবং ন্যায়সঙ্গত</w:t>
      </w:r>
    </w:p>
    <w:p/>
    <w:p>
      <w:r xmlns:w="http://schemas.openxmlformats.org/wordprocessingml/2006/main">
        <w:t xml:space="preserve">2. আমরা প্রভুর সার্বভৌমত্ব ভুলে যাওয়া উচিত নয়</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Jeremiah 15:1-2 - তারপর সদাপ্রভু আমাকে বললেন, যদিও মোশি ও শমূয়েল আমার সামনে দাঁড়িয়েছিল, তবুও আমার মন এই লোকেদের দিকে ফিরবে না। তাদের আমার দৃষ্টির বাইরে পাঠান, এবং তাদের যেতে দিন! আর যখন তারা তোমাকে জিজ্ঞেস করবে, আমরা কোথায় যাব? তুমি তাদের বলবে, সদাপ্রভু এই কথা বলেন: যারা মহামারীর জন্য, মহামারীর জন্য এবং যারা তরবারির পক্ষে, তারা তরবারির জন্য; যারা দুর্ভিক্ষের জন্য, দুর্ভিক্ষের জন্য, এবং যারা বন্দিত্বের জন্য, বন্দিত্বের জন্য।</w:t>
      </w:r>
    </w:p>
    <w:p/>
    <w:p>
      <w:r xmlns:w="http://schemas.openxmlformats.org/wordprocessingml/2006/main">
        <w:t xml:space="preserve">Ezekiel 26:7 কারণ প্রভু সদাপ্রভু এই কথা বলেন; দেখ, আমি উত্তর দিক থেকে ব্যাবিলনের রাজা নবূখদ্রেৎসরকে ঘোড়া, রথ, ঘোড়সওয়ার, গোষ্ঠী এবং অনেক লোক নিয়ে টাইরসের বিরুদ্ধে আনব।</w:t>
      </w:r>
    </w:p>
    <w:p/>
    <w:p>
      <w:r xmlns:w="http://schemas.openxmlformats.org/wordprocessingml/2006/main">
        <w:t xml:space="preserve">প্রভু সদাপ্রভু ব্যাবিলনের রাজা নেবুচাদ্রেজারকে টাইরাস নগরীতে নিয়ে আসেন।</w:t>
      </w:r>
    </w:p>
    <w:p/>
    <w:p>
      <w:r xmlns:w="http://schemas.openxmlformats.org/wordprocessingml/2006/main">
        <w:t xml:space="preserve">1. ঈশ্বরের সার্বভৌমত্ব: ঈশ্বরের ক্ষমতা এবং কর্তৃত্ব জানা</w:t>
      </w:r>
    </w:p>
    <w:p/>
    <w:p>
      <w:r xmlns:w="http://schemas.openxmlformats.org/wordprocessingml/2006/main">
        <w:t xml:space="preserve">2. প্রভুকে ভয় করতে শেখা: অবাধ্যতার পরিণতি বোঝা</w:t>
      </w:r>
    </w:p>
    <w:p/>
    <w:p>
      <w:r xmlns:w="http://schemas.openxmlformats.org/wordprocessingml/2006/main">
        <w:t xml:space="preserve">1. Jeremiah 25:9 - "দেখুন, আমি উত্তরের সমস্ত পরিবারকে পাঠাব এবং নিয়ে যাব, প্রভু বলেন, এবং আমার দাস ব্যাবিলনের রাজা নবূখদ্রেজার, এবং তাদের এই দেশ এবং এর বাসিন্দাদের বিরুদ্ধে আনব, এবং চারপাশের এই সমস্ত জাতির বিরুদ্ধে, এবং তাদের সম্পূর্ণরূপে ধ্বংস করবে, এবং তাদের একটি বিস্ময়, একটি হিংস্রতা এবং চিরস্থায়ী জনশূন্য করে তুলবে।"</w:t>
      </w:r>
    </w:p>
    <w:p/>
    <w:p>
      <w:r xmlns:w="http://schemas.openxmlformats.org/wordprocessingml/2006/main">
        <w:t xml:space="preserve">2. ড্যানিয়েল 5:18-21 - "হে রাজা, সর্বোত্তম ঈশ্বর আপনার পিতা নেবুচাদনেজারকে একটি রাজ্য, প্রতাপ, গৌরব এবং সম্মান দিয়েছেন: এবং তিনি যে মহিমা দিয়েছেন তার জন্য, সমস্ত মানুষ, জাতি এবং ভাষা , তার সামনে কেঁপে উঠল এবং ভয় পেল: তিনি কাকে হত্যা করতে চান; এবং তিনি কাকে বাঁচিয়ে রাখতেন; এবং তিনি কাকে তিনি স্থাপন করতেন এবং কাকে তিনি নামিয়ে দিতেন। গর্বিত, তিনি তার রাজ সিংহাসন থেকে অপসারিত হয়েছিলেন, এবং তারা তার কাছ থেকে তার গৌরব কেড়ে নিয়েছিল: এবং তাকে মানবসন্তানদের কাছ থেকে বিতাড়িত করা হয়েছিল; এবং তার হৃদয় পশুদের মতো তৈরি হয়েছিল, এবং তার বাসস্থান ছিল বন্য গাধার সাথে: তারা তাকে খাওয়ায় ষাঁড়ের মতো ঘাস, এবং তার শরীর স্বর্গের শিশিরে ভেজা ছিল; যতক্ষণ না সে জানত যে সর্বোচ্চ ঈশ্বর মানুষের রাজ্যে শাসন করেন এবং তিনি যাকে ইচ্ছা সেখানে নিযুক্ত করেন।"</w:t>
      </w:r>
    </w:p>
    <w:p/>
    <w:p>
      <w:r xmlns:w="http://schemas.openxmlformats.org/wordprocessingml/2006/main">
        <w:t xml:space="preserve">Ezekiel 26:8 সে তরবারি দিয়ে তোমার কন্যাদের মাঠে মেরে ফেলবে, এবং সে তোমার বিরুদ্ধে একটি দুর্গ তৈরি করবে, তোমার বিরুদ্ধে একটি পর্বত নিক্ষেপ করবে এবং তোমার বিরুদ্ধে বক তুলবে।</w:t>
      </w:r>
    </w:p>
    <w:p/>
    <w:p>
      <w:r xmlns:w="http://schemas.openxmlformats.org/wordprocessingml/2006/main">
        <w:t xml:space="preserve">মাবুদ মাঠের মধ্যে যিহিষ্কেলের কন্যাদের ধ্বংস আনবেন, এবং যিহিষ্কেলের বিরুদ্ধে একটি দুর্গ তৈরি করবেন, তার বিরুদ্ধে একটি পর্বত স্থাপন করবেন এবং তার বিরুদ্ধে একটি ঢাল তুলবেন।</w:t>
      </w:r>
    </w:p>
    <w:p/>
    <w:p>
      <w:r xmlns:w="http://schemas.openxmlformats.org/wordprocessingml/2006/main">
        <w:t xml:space="preserve">1. ক্লেশ মাঝখানে ঈশ্বরের বিশ্বাস</w:t>
      </w:r>
    </w:p>
    <w:p/>
    <w:p>
      <w:r xmlns:w="http://schemas.openxmlformats.org/wordprocessingml/2006/main">
        <w:t xml:space="preserve">2. ঈশ্বরের সুরক্ষা শক্তি</w:t>
      </w:r>
    </w:p>
    <w:p/>
    <w:p>
      <w:r xmlns:w="http://schemas.openxmlformats.org/wordprocessingml/2006/main">
        <w:t xml:space="preserve">1. Isaiah 54:17 - আপনার বিরুদ্ধে যে অস্ত্র তৈরি করা হয়েছে তা সফল হবে না; এবং প্রতিটি জিহ্বা যে বিচারে আপনাকে দোষারোপ করে আপনি নিন্দা করবেন। এটা প্রভুর দাসদের উত্তরাধিকার, এবং তাদের বিচার আমার কাছ থেকে, প্রভু ঘোষণা করেন।</w:t>
      </w:r>
    </w:p>
    <w:p/>
    <w:p>
      <w:r xmlns:w="http://schemas.openxmlformats.org/wordprocessingml/2006/main">
        <w:t xml:space="preserve">2. Isaiah 41:10 - ভয় কোরো না, আমি তোমার সাথে আছি; হতাশ হয়ো না, কারণ আমিই তোমার ঈশ্বর। আমি তোমাকে শক্তিশালী করব, হ্যাঁ, আমি তোমাকে সাহায্য করব, আমি তোমাকে আমার ধার্মিক ডান হাত দিয়ে ধরে রাখব।</w:t>
      </w:r>
    </w:p>
    <w:p/>
    <w:p>
      <w:r xmlns:w="http://schemas.openxmlformats.org/wordprocessingml/2006/main">
        <w:t xml:space="preserve">Ezekiel 26:9 এবং সে তোমার প্রাচীরের বিরুদ্ধে যুদ্ধের ইঞ্জিন স্থাপন করবে এবং তার কুড়াল দিয়ে তোমার দুর্গ ভেঙ্গে ফেলবে।</w:t>
      </w:r>
    </w:p>
    <w:p/>
    <w:p>
      <w:r xmlns:w="http://schemas.openxmlformats.org/wordprocessingml/2006/main">
        <w:t xml:space="preserve">সদাপ্রভু টায়ার শহরের দেয়াল ও টাওয়ার ভেঙ্গে ফেলার জন্য যুদ্ধের ইঞ্জিন ব্যবহার করবেন।</w:t>
      </w:r>
    </w:p>
    <w:p/>
    <w:p>
      <w:r xmlns:w="http://schemas.openxmlformats.org/wordprocessingml/2006/main">
        <w:t xml:space="preserve">1. প্রভুর শক্তি: কিভাবে ঈশ্বরের শক্তি সব কাটিয়ে উঠবে</w:t>
      </w:r>
    </w:p>
    <w:p/>
    <w:p>
      <w:r xmlns:w="http://schemas.openxmlformats.org/wordprocessingml/2006/main">
        <w:t xml:space="preserve">2. টায়ারের ধ্বংস: ঈশ্বরের বিরুদ্ধে যারা বিদ্রোহ করে তাদের জন্য একটি সতর্কবাণী</w:t>
      </w:r>
    </w:p>
    <w:p/>
    <w:p>
      <w:r xmlns:w="http://schemas.openxmlformats.org/wordprocessingml/2006/main">
        <w:t xml:space="preserve">1. ইশাইয়া 31:3 - "এখন মিশরীয়রা মানুষ, ঈশ্বর নয়; এবং তাদের ঘোড়াগুলি মাংস, আত্মা নয়। প্রভু যখন তাঁর হাত প্রসারিত করবেন, তখন যে সাহায্য করে সে হোঁচট খাবে এবং যে হোলপেন সে পড়ে যাবে এবং তারা সবাই একসাথে ব্যর্থ হবে।"</w:t>
      </w:r>
    </w:p>
    <w:p/>
    <w:p>
      <w:r xmlns:w="http://schemas.openxmlformats.org/wordprocessingml/2006/main">
        <w:t xml:space="preserve">2. গীতসংহিতা 18:29 - "কারণ তোমার দ্বারা আমি একটি সৈন্যদলের মধ্য দিয়ে দৌড়েছি; এবং আমার ঈশ্বরের দ্বারা আমি একটি প্রাচীরের উপর লাফ দিয়েছি।"</w:t>
      </w:r>
    </w:p>
    <w:p/>
    <w:p>
      <w:r xmlns:w="http://schemas.openxmlformats.org/wordprocessingml/2006/main">
        <w:t xml:space="preserve">Ezekiel 26:10 তার ঘোড়ার প্রাচুর্যের কারণে তাদের ধুলো তোমাকে ঢেকে দেবে: ঘোড়সওয়ার, চাকা ও রথের আওয়াজে তোমার দেয়াল কাঁপবে, যখন সে তোমার দরজায় প্রবেশ করবে, যেমন মানুষ প্রবেশ করবে। একটি শহরের মধ্যে যেখানে একটি লঙ্ঘন করা হয়.</w:t>
      </w:r>
    </w:p>
    <w:p/>
    <w:p>
      <w:r xmlns:w="http://schemas.openxmlformats.org/wordprocessingml/2006/main">
        <w:t xml:space="preserve">1. প্রভুর শক্তি অতুলনীয়</w:t>
      </w:r>
    </w:p>
    <w:p/>
    <w:p>
      <w:r xmlns:w="http://schemas.openxmlformats.org/wordprocessingml/2006/main">
        <w:t xml:space="preserve">2. প্রভুর ভয় একটি শক্তিশালী প্রেরণা</w:t>
      </w:r>
    </w:p>
    <w:p/>
    <w:p>
      <w:r xmlns:w="http://schemas.openxmlformats.org/wordprocessingml/2006/main">
        <w:t xml:space="preserve">1. উদ্ঘাটন 19:11-16 - এবং আমি স্বর্গ খুলে দেখলাম এবং একটি সাদা ঘোড়া দেখলাম; এবং যে তার উপরে বসেছিল তাকে বিশ্বস্ত ও সত্য বলা হত এবং তিনি ন্যায়ের সাথে বিচার করেন এবং যুদ্ধ করেন।</w:t>
      </w:r>
    </w:p>
    <w:p/>
    <w:p>
      <w:r xmlns:w="http://schemas.openxmlformats.org/wordprocessingml/2006/main">
        <w:t xml:space="preserve">2. 2 Chronicles 20:15-17 - এইভাবে প্রভু তোমাদের বলেছেন, এই বিশাল জনতার কারণে ভয় পেয়ো না বা হতাশ হয়ো না; কারণ যুদ্ধ তোমার নয়, ঈশ্বরের।</w:t>
      </w:r>
    </w:p>
    <w:p/>
    <w:p>
      <w:r xmlns:w="http://schemas.openxmlformats.org/wordprocessingml/2006/main">
        <w:t xml:space="preserve">Ezekiel 26:11 সে তার ঘোড়ার খুর দিয়ে তোমার সমস্ত রাস্তা মাড়িয়ে দেবে; সে তোমার লোকদেরকে তরবারির আঘাতে হত্যা করবে এবং তোমার শক্তিশালী সেনারা মাটিতে পড়ে যাবে।</w:t>
      </w:r>
    </w:p>
    <w:p/>
    <w:p>
      <w:r xmlns:w="http://schemas.openxmlformats.org/wordprocessingml/2006/main">
        <w:t xml:space="preserve">সদাপ্রভু তার ঘোড়া ও তলোয়ার দিয়ে টায়ার নগরের ধ্বংস আনবেন এবং শক্তিশালী সেনাদের পতন ঘটাবেন।</w:t>
      </w:r>
    </w:p>
    <w:p/>
    <w:p>
      <w:r xmlns:w="http://schemas.openxmlformats.org/wordprocessingml/2006/main">
        <w:t xml:space="preserve">1. ঈশ্বরের বিচার: আমাদের সকলের জন্য একটি সতর্কবাণী</w:t>
      </w:r>
    </w:p>
    <w:p/>
    <w:p>
      <w:r xmlns:w="http://schemas.openxmlformats.org/wordprocessingml/2006/main">
        <w:t xml:space="preserve">2. প্রভুর শক্তি: তিনি কীভাবে ধ্বংস আনেন</w:t>
      </w:r>
    </w:p>
    <w:p/>
    <w:p>
      <w:r xmlns:w="http://schemas.openxmlformats.org/wordprocessingml/2006/main">
        <w:t xml:space="preserve">1. ইশাইয়া 24:1-3 - দেখ, প্রভু পৃথিবীকে খালি করেন, এবং এটিকে বর্জ্য করেন এবং এটিকে উল্টে দেন এবং এর বাসিন্দাদের ছড়িয়ে দেন।</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Ezekiel 26:12 এবং তারা তোমার ধন-সম্পদ লুট করবে, তোমার ব্যবসার জিনিসপত্র লুট করবে; তারা তোমার দেয়াল ভেঙ্গে ফেলবে, তোমার মনোরম ঘরগুলি ধ্বংস করবে; এবং তারা তোমার পাথর, তোমার কাঠ এবং তোমার ধুলো মাটিতে ফেলে দেবে। জলের মাঝে।</w:t>
      </w:r>
    </w:p>
    <w:p/>
    <w:p>
      <w:r xmlns:w="http://schemas.openxmlformats.org/wordprocessingml/2006/main">
        <w:t xml:space="preserve">টায়ার শহর লুণ্ঠিত এবং ধ্বংস হতে যাচ্ছে.</w:t>
      </w:r>
    </w:p>
    <w:p/>
    <w:p>
      <w:r xmlns:w="http://schemas.openxmlformats.org/wordprocessingml/2006/main">
        <w:t xml:space="preserve">1. ঈশ্বর একজন ধার্মিক বিচারক এবং যারা তাকে ভালবাসতে এবং সেবা করতে ব্যর্থ হয় তাদের শাস্তি দেবেন।</w:t>
      </w:r>
    </w:p>
    <w:p/>
    <w:p>
      <w:r xmlns:w="http://schemas.openxmlformats.org/wordprocessingml/2006/main">
        <w:t xml:space="preserve">2. যখন আমরা ঈশ্বরের প্রতি অবিশ্বস্ত হই, তখন আমরা আমাদের পছন্দের পরিণতি ভোগ করব।</w:t>
      </w:r>
    </w:p>
    <w:p/>
    <w:p>
      <w:r xmlns:w="http://schemas.openxmlformats.org/wordprocessingml/2006/main">
        <w:t xml:space="preserve">1. রোমানস 2: 6-8 - "ঈশ্বর 'প্রত্যেককে তার কাজ অনুসারে প্রতিদান দেবেন': অনন্ত জীবন তাদের জন্য যারা ধৈর্য ধরে ভাল কাজ করার মাধ্যমে গৌরব, সম্মান এবং অমরত্বের সন্ধান করে; কিন্তু যারা স্ব-স্ব সত্যের সন্ধান করো এবং মান্য করো না, কিন্তু অধর্মের আনুগত্য করো ক্রোধ ও ক্রোধ।"</w:t>
      </w:r>
    </w:p>
    <w:p/>
    <w:p>
      <w:r xmlns:w="http://schemas.openxmlformats.org/wordprocessingml/2006/main">
        <w:t xml:space="preserve">2. হিতোপদেশ 6:16-19 - "এই ছয়টি জিনিস প্রভু ঘৃণা করেন, হ্যাঁ, সাতটি তাঁর কাছে ঘৃণার বিষয়: একটি গর্বিত চেহারা, একটি মিথ্যা জিহ্বা, একটি হাত যা নির্দোষ রক্তপাত করে, একটি হৃদয় যা দুষ্ট পরিকল্পনা করে, একটি পা যা মন্দের দিকে ছুটে চলা, মিথ্যা সাক্ষী যে মিথ্যা বলে, এবং যে ভাইদের মধ্যে কলহ বপন করে।"</w:t>
      </w:r>
    </w:p>
    <w:p/>
    <w:p>
      <w:r xmlns:w="http://schemas.openxmlformats.org/wordprocessingml/2006/main">
        <w:t xml:space="preserve">Ezekiel 26:13 আর আমি তোমার গানের কোলাহল বন্ধ করে দেব; তোমার বীণার আওয়াজ আর শোনা যাবে না।</w:t>
      </w:r>
    </w:p>
    <w:p/>
    <w:p>
      <w:r xmlns:w="http://schemas.openxmlformats.org/wordprocessingml/2006/main">
        <w:t xml:space="preserve">ঈশ্বর টায়ারের লোকেদের গান ও সঙ্গীতকে নীরব করবেন, তাদের আনন্দ ও উদযাপনের সমাপ্তির প্রতীক।</w:t>
      </w:r>
    </w:p>
    <w:p/>
    <w:p>
      <w:r xmlns:w="http://schemas.openxmlformats.org/wordprocessingml/2006/main">
        <w:t xml:space="preserve">1. হৃদয়ের চূড়ান্ত বিজয়: কিভাবে ঈশ্বর আমাদের আমাদের হাঁটুতে আনতে পারেন</w:t>
      </w:r>
    </w:p>
    <w:p/>
    <w:p>
      <w:r xmlns:w="http://schemas.openxmlformats.org/wordprocessingml/2006/main">
        <w:t xml:space="preserve">2. ঈশ্বরের শক্তি: আনন্দ এবং উদযাপনের সমাপ্তি</w:t>
      </w:r>
    </w:p>
    <w:p/>
    <w:p>
      <w:r xmlns:w="http://schemas.openxmlformats.org/wordprocessingml/2006/main">
        <w:t xml:space="preserve">1. ইশাইয়া 24:8-9 - প্রভু আনন্দ এবং আনন্দের সমাপ্তি এবং দুঃখ এবং শোকের জন্য সেই অনুভূতিগুলির বিনিময়ের আদেশ দেন।</w:t>
      </w:r>
    </w:p>
    <w:p/>
    <w:p>
      <w:r xmlns:w="http://schemas.openxmlformats.org/wordprocessingml/2006/main">
        <w:t xml:space="preserve">2. গীতসংহিতা 137:1-3 - ব্যাবিলনে নির্বাসিত জেরুজালেমের লোকেরা শোক করছে এবং জেরুজালেমের দুঃখজনক স্মরণে গান করছে।</w:t>
      </w:r>
    </w:p>
    <w:p/>
    <w:p>
      <w:r xmlns:w="http://schemas.openxmlformats.org/wordprocessingml/2006/main">
        <w:t xml:space="preserve">Ezekiel 26:14 আর আমি তোমাকে পাথরের চূড়ার মত করে দেব; তুমি জাল বিছিয়ে দেবার জায়গা হবে; তুমি আর গড়ে উঠবে না, কারণ আমি সদাপ্রভু এই কথা বলেছি, প্রভু সদাপ্রভু এই কথা কহেন।</w:t>
      </w:r>
    </w:p>
    <w:p/>
    <w:p>
      <w:r xmlns:w="http://schemas.openxmlformats.org/wordprocessingml/2006/main">
        <w:t xml:space="preserve">প্রভু ঈশ্বর বলেছেন যে সোর ধ্বংস হবে এবং আর নতুন করে নির্মিত হবে না।</w:t>
      </w:r>
    </w:p>
    <w:p/>
    <w:p>
      <w:r xmlns:w="http://schemas.openxmlformats.org/wordprocessingml/2006/main">
        <w:t xml:space="preserve">1. প্রভু ঈশ্বরের বাক্য চূড়ান্ত 2. ঈশ্বর চূড়ান্ত কর্তৃপক্ষ</w:t>
      </w:r>
    </w:p>
    <w:p/>
    <w:p>
      <w:r xmlns:w="http://schemas.openxmlformats.org/wordprocessingml/2006/main">
        <w:t xml:space="preserve">1. ইশাইয়া 40:8 - ঘাস শুকিয়ে যায়, ফুল বিবর্ণ হয়: কিন্তু আমাদের ঈশ্বরের বাক্য চিরকাল স্থায়ী হবে। 2. ম্যাথু 24:35 - স্বর্গ এবং পৃথিবী লোপ পাবে, কিন্তু আমার কথাগুলি শেষ হবে না।</w:t>
      </w:r>
    </w:p>
    <w:p/>
    <w:p>
      <w:r xmlns:w="http://schemas.openxmlformats.org/wordprocessingml/2006/main">
        <w:t xml:space="preserve">Ezekiel 26:15 প্রভু সদাপ্রভু টাইরাসকে এই কথা বলেন; তোমার পতনের শব্দে দ্বীপগুলো কি কেঁপে উঠবে না, যখন আহতরা কাঁদবে, যখন তোমার মাঝে বধ করা হবে?</w:t>
      </w:r>
    </w:p>
    <w:p/>
    <w:p>
      <w:r xmlns:w="http://schemas.openxmlformats.org/wordprocessingml/2006/main">
        <w:t xml:space="preserve">প্রভু ঈশ্বর টাইরাসের সাথে কথা বলেন এবং তার রাজ্যের ধ্বংসের বিষয়ে সতর্ক করেন, কীভাবে এর পতন দ্বীপপুঞ্জে শোনা যাবে এবং আহতদের আর্তনাদ শোনা যাবে।</w:t>
      </w:r>
    </w:p>
    <w:p/>
    <w:p>
      <w:r xmlns:w="http://schemas.openxmlformats.org/wordprocessingml/2006/main">
        <w:t xml:space="preserve">1. ঈশ্বরের ন্যায়বিচার: প্রভুর অবাধ্যতার পরিণতি</w:t>
      </w:r>
    </w:p>
    <w:p/>
    <w:p>
      <w:r xmlns:w="http://schemas.openxmlformats.org/wordprocessingml/2006/main">
        <w:t xml:space="preserve">2. প্রভুর সতর্কবাণী: তাঁর কণ্ঠস্বর শুনুন বা পরিণতি ভোগ করুন</w:t>
      </w:r>
    </w:p>
    <w:p/>
    <w:p>
      <w:r xmlns:w="http://schemas.openxmlformats.org/wordprocessingml/2006/main">
        <w:t xml:space="preserve">1. ইশাইয়া 24:1-3 - দেখ, প্রভু পৃথিবীকে খালি করেন, এবং এটিকে বর্জ্য করেন এবং এটিকে উল্টে দেন এবং এর বাসিন্দাদের ছড়িয়ে দেন।</w:t>
      </w:r>
    </w:p>
    <w:p/>
    <w:p>
      <w:r xmlns:w="http://schemas.openxmlformats.org/wordprocessingml/2006/main">
        <w:t xml:space="preserve">2. আমোস 3:2 - পৃথিবীর সমস্ত পরিবার সম্পর্কে আমি কেবল তোমাকেই জানি: তাই আমি তোমার সমস্ত পাপের জন্য তোমাকে শাস্তি দেব।</w:t>
      </w:r>
    </w:p>
    <w:p/>
    <w:p>
      <w:r xmlns:w="http://schemas.openxmlformats.org/wordprocessingml/2006/main">
        <w:t xml:space="preserve">Ezekiel 26:16 তখন সমুদ্রের সমস্ত শাসনকর্তারা তাদের সিংহাসন থেকে নেমে আসবে, এবং তাদের পোশাক খুলে ফেলবে, এবং তাদের ঝাঁকানো পোশাক খুলে ফেলবে; তারা কাঁপতে কাঁপতে পোশাক পরবে; তারা মাটিতে বসে থাকবে এবং প্রতি মুহূর্তে কাঁপবে এবং তোমাকে দেখে অবাক হবে।</w:t>
      </w:r>
    </w:p>
    <w:p/>
    <w:p>
      <w:r xmlns:w="http://schemas.openxmlformats.org/wordprocessingml/2006/main">
        <w:t xml:space="preserve">সমুদ্রের রাজপুত্ররা ঈশ্বরের সামনে নত হবে এবং ভয় ও ধাক্কা অনুভব করবে।</w:t>
      </w:r>
    </w:p>
    <w:p/>
    <w:p>
      <w:r xmlns:w="http://schemas.openxmlformats.org/wordprocessingml/2006/main">
        <w:t xml:space="preserve">1: ঈশ্বর চূড়ান্ত কর্তৃত্ব, এবং কেউ তাঁর সামনে দাঁড়াতে পারে না।</w:t>
      </w:r>
    </w:p>
    <w:p/>
    <w:p>
      <w:r xmlns:w="http://schemas.openxmlformats.org/wordprocessingml/2006/main">
        <w:t xml:space="preserve">2: আমাদের অবশ্যই ঈশ্বরের সার্বভৌমত্বের কাছে আত্মসমর্পণ করতে হবে এবং তাঁর উপস্থিতিতে নম্র থাকতে হবে।</w:t>
      </w:r>
    </w:p>
    <w:p/>
    <w:p>
      <w:r xmlns:w="http://schemas.openxmlformats.org/wordprocessingml/2006/main">
        <w:t xml:space="preserve">1: যিশাইয় 6:1-5; যে বছর বাদশাহ উজ্জিয়া মারা গিয়েছিলেন সেই বছর আমি প্রভুকে একটি সিংহাসনে বসে থাকতে দেখেছি, উঁচু ও উঁচুতে, এবং তাঁর পোশাকের ট্রেনটি মন্দিরটি পূর্ণ করেছিল।</w:t>
      </w:r>
    </w:p>
    <w:p/>
    <w:p>
      <w:r xmlns:w="http://schemas.openxmlformats.org/wordprocessingml/2006/main">
        <w:t xml:space="preserve">2: গীতসংহিতা 46:10; "স্থির হও, এবং জানিও যে আমিই ঈশ্বর; আমি জাতিদের মধ্যে উচ্চপদস্থ হব, আমি পৃথিবীতে উন্নীত হব।"</w:t>
      </w:r>
    </w:p>
    <w:p/>
    <w:p>
      <w:r xmlns:w="http://schemas.openxmlformats.org/wordprocessingml/2006/main">
        <w:t xml:space="preserve">Ezekiel 26:17 এবং তারা তোমার জন্য বিলাপ করবে এবং তোমাকে বলবে, তুমি কেমন করে ধ্বংস হয়েছ, যে সমুদ্রগামী লোকের বাস ছিল, সেই বিখ্যাত শহর, যেটি সমুদ্রের মধ্যে শক্তিশালী ছিল, সে এবং তার বাসিন্দারা, যা তাদের ধ্বংসের কারণ ছিল। ভয় যে সব এটা পীড়িত হতে হবে!</w:t>
      </w:r>
    </w:p>
    <w:p/>
    <w:p>
      <w:r xmlns:w="http://schemas.openxmlformats.org/wordprocessingml/2006/main">
        <w:t xml:space="preserve">টায়ার শহরের জন্য বিলাপ, এটির সমুদ্রযাত্রার জন্য বিখ্যাত, ইজেকিয়েল 26:17 এ বর্ণনা করা হয়েছে, উল্লেখ করা হয়েছে যে কীভাবে এর বাসিন্দারা অতীতে যাত্রা করেছিল তাদের উপর একটি ছাপ ফেলেছিল।</w:t>
      </w:r>
    </w:p>
    <w:p/>
    <w:p>
      <w:r xmlns:w="http://schemas.openxmlformats.org/wordprocessingml/2006/main">
        <w:t xml:space="preserve">1. উদাহরণের শক্তি: আমরা আমাদের জীবনের মাধ্যমে যা শিখি</w:t>
      </w:r>
    </w:p>
    <w:p/>
    <w:p>
      <w:r xmlns:w="http://schemas.openxmlformats.org/wordprocessingml/2006/main">
        <w:t xml:space="preserve">2. ঈশ্বরের সার্বভৌমত্ব: তিনি কীভাবে প্রাকৃতিক শক্তির মাধ্যমে কাজ করেন</w:t>
      </w:r>
    </w:p>
    <w:p/>
    <w:p>
      <w:r xmlns:w="http://schemas.openxmlformats.org/wordprocessingml/2006/main">
        <w:t xml:space="preserve">1. ম্যাথু 5:13-16 - আপনি পৃথিবীর লবণ এবং বিশ্বের আলো।</w:t>
      </w:r>
    </w:p>
    <w:p/>
    <w:p>
      <w:r xmlns:w="http://schemas.openxmlformats.org/wordprocessingml/2006/main">
        <w:t xml:space="preserve">2. ইশাইয়া 26:1-3 - যারা তাঁর উপর ভরসা করে যাদের মন তাঁর উপর স্থির থাকে তাদেরকে ঈশ্বর নিখুঁত শান্তিতে রাখবেন।</w:t>
      </w:r>
    </w:p>
    <w:p/>
    <w:p>
      <w:r xmlns:w="http://schemas.openxmlformats.org/wordprocessingml/2006/main">
        <w:t xml:space="preserve">Ezekiel 26:18 তোমার পতনের দিনে এখন দ্বীপপুঞ্জ কাঁপবে; হ্যাঁ, সমুদ্রের মধ্যে যে দ্বীপগুলো আছে তারা তোমার প্রস্থানে বিচলিত হবে।</w:t>
      </w:r>
    </w:p>
    <w:p/>
    <w:p>
      <w:r xmlns:w="http://schemas.openxmlformats.org/wordprocessingml/2006/main">
        <w:t xml:space="preserve">টায়ার শহরের উপর ঈশ্বরের রায় পাস হলে দ্বীপগুলো কাঁপবে।</w:t>
      </w:r>
    </w:p>
    <w:p/>
    <w:p>
      <w:r xmlns:w="http://schemas.openxmlformats.org/wordprocessingml/2006/main">
        <w:t xml:space="preserve">1. ঈশ্বরের বিচার বোঝা: Ezekiel 26:18 একটি অধ্যয়ন</w:t>
      </w:r>
    </w:p>
    <w:p/>
    <w:p>
      <w:r xmlns:w="http://schemas.openxmlformats.org/wordprocessingml/2006/main">
        <w:t xml:space="preserve">2. প্রভুকে শ্রদ্ধা করা: ইজেকিয়েল 26:18 এ প্রভুর ভয়ের দিকে একটি নজর</w:t>
      </w:r>
    </w:p>
    <w:p/>
    <w:p>
      <w:r xmlns:w="http://schemas.openxmlformats.org/wordprocessingml/2006/main">
        <w:t xml:space="preserve">1. ইশাইয়া 41:1-2 "আমার সামনে নীরব হও, দ্বীপপুঞ্জ; এবং লোকেরা তাদের শক্তি পুনর্নবীকরণ করুক; তারা কাছে আসুক, তারপর তারা কথা বলুক; আসুন আমরা একসাথে বিচারের কাছে আসি। কে পূর্ব থেকে একজনকে উঠিয়েছে? কে ধার্মিকতায় তাকে তার পায়ের কাছে ডেকেছে? তিনি তার আগে জাতিদের দিয়েছেন এবং তাকে রাজাদের উপর শাসন করেছেন; তিনি তাদের তার তরবারির ধূলিকণার মতো দিয়েছেন, তার ধনুকের দিকে চালিত খড়ের মতো।"</w:t>
      </w:r>
    </w:p>
    <w:p/>
    <w:p>
      <w:r xmlns:w="http://schemas.openxmlformats.org/wordprocessingml/2006/main">
        <w:t xml:space="preserve">2. উদ্ঘাটন 16:18-20 "এবং সেখানে কণ্ঠস্বর, বজ্রপাত এবং বিদ্যুৎ চমকাচ্ছিল; এবং একটি মহান ভূমিকম্প হল, যেমন মানুষ পৃথিবীতে থাকার পর থেকে হয়নি, এত শক্তিশালী ভূমিকম্প এবং এত বড়। শহর তিনটি ভাগে বিভক্ত হয়ে গেল, এবং জাতিগুলির শহরগুলি পড়ে গেল: এবং মহান ব্যাবিলন ঈশ্বরের সামনে স্মরণে এসেছিল, তাকে তার ক্রোধের প্রচণ্ড মদের পেয়ালা দিতে। এবং প্রতিটি দ্বীপ পালিয়ে গেল এবং পাহাড়গুলি পাওয়া যায়নি।"</w:t>
      </w:r>
    </w:p>
    <w:p/>
    <w:p>
      <w:r xmlns:w="http://schemas.openxmlformats.org/wordprocessingml/2006/main">
        <w:t xml:space="preserve">Ezekiel 26:19 কারণ প্রভু সদাপ্রভু এই কথা বলেন; যখন আমি তোমাকে জনশূন্য নগরীতে পরিণত করব, সেই শহরগুলির মত যারা বাস করে না; যখন আমি তোমার উপর গভীর জল আনব, এবং বড় জল তোমাকে ঢেকে দেবে;</w:t>
      </w:r>
    </w:p>
    <w:p/>
    <w:p>
      <w:r xmlns:w="http://schemas.openxmlformats.org/wordprocessingml/2006/main">
        <w:t xml:space="preserve">ঈশ্বর অন্যান্য জনবসতিহীন শহরের মত সোর শহরকে জনশূন্য করে দেবেন এবং গভীর জলে ঢেকে দেবেন।</w:t>
      </w:r>
    </w:p>
    <w:p/>
    <w:p>
      <w:r xmlns:w="http://schemas.openxmlformats.org/wordprocessingml/2006/main">
        <w:t xml:space="preserve">1. ঈশ্বরের ভালবাসা এবং ন্যায়বিচার: তিনি কীভাবে জাতি এবং মানুষের সাথে আচরণ করেন। 2. টায়ারের পতন থেকে শিক্ষা: ঈশ্বরের সতর্কবার্তায় মনোযোগ দিন।</w:t>
      </w:r>
    </w:p>
    <w:p/>
    <w:p>
      <w:r xmlns:w="http://schemas.openxmlformats.org/wordprocessingml/2006/main">
        <w:t xml:space="preserve">1. গীতসংহিতা 107:23-24 - যারা জাহাজে করে সমুদ্রে যায়, যারা বড় জলে ব্যবসা করে; তারা প্রভুর কাজ এবং গভীরে তাঁর বিস্ময় দেখতে পায়৷ 2. Jeremiah 51:41-42 - কিভাবে শেশক নেওয়া হয়! আর সারা পৃথিবীর প্রশংসা কুড়িয়েছে! বাবিল কি করে জাতিদের মধ্যে আশ্চর্য হয়ে গেল! সাগর ব্যাবিলনের উপরে উঠে এসেছে; তার ঢেউয়ের ভিড়ে সে ঢেকে গেছে।</w:t>
      </w:r>
    </w:p>
    <w:p/>
    <w:p>
      <w:r xmlns:w="http://schemas.openxmlformats.org/wordprocessingml/2006/main">
        <w:t xml:space="preserve">Ezekiel 26:20 যখন আমি তোমাকে গর্তে নামিয়ে আনব তাদের সঙ্গে, প্রাচীনকালের লোকদের সঙ্গে, এবং তোমাকে পৃথিবীর নিম্নভূমিতে, পুরানো জনশূন্য স্থানে, যারা গর্তে নামবে তাদের সঙ্গে তোমাকে স্থাপন করব। গর্ত, যাতে আপনি বসবাস না করেন; এবং আমি জীবিতদের দেশে গৌরব স্থাপন করব;</w:t>
      </w:r>
    </w:p>
    <w:p/>
    <w:p>
      <w:r xmlns:w="http://schemas.openxmlformats.org/wordprocessingml/2006/main">
        <w:t xml:space="preserve">ঈশ্বর প্রতিশ্রুতি দিয়েছেন যে প্রাচীনকালের লোকদের সাথে টায়ার শহরটি নামিয়ে আনবেন এবং এটি একটি নির্জন জায়গায় স্থাপন করবেন, তবে তিনি জীবিতদের দেশেও গৌরব স্থাপন করবেন।</w:t>
      </w:r>
    </w:p>
    <w:p/>
    <w:p>
      <w:r xmlns:w="http://schemas.openxmlformats.org/wordprocessingml/2006/main">
        <w:t xml:space="preserve">1. বিচারে ঈশ্বরের রহমত</w:t>
      </w:r>
    </w:p>
    <w:p/>
    <w:p>
      <w:r xmlns:w="http://schemas.openxmlformats.org/wordprocessingml/2006/main">
        <w:t xml:space="preserve">2. ঈশ্বরে পুনরুদ্ধারের আশা</w:t>
      </w:r>
    </w:p>
    <w:p/>
    <w:p>
      <w:r xmlns:w="http://schemas.openxmlformats.org/wordprocessingml/2006/main">
        <w:t xml:space="preserve">1. রোমানস 11:22 - "অতএব ঈশ্বরের ধার্মিকতা এবং কঠোরতা দেখুন: যারা পড়ে তাদের উপর, কঠোরতা; কিন্তু আপনার দিকে, মঙ্গল, যদি আপনি তার মঙ্গল বজায় রাখেন: অন্যথায় আপনাকেও কেটে ফেলা হবে।"</w:t>
      </w:r>
    </w:p>
    <w:p/>
    <w:p>
      <w:r xmlns:w="http://schemas.openxmlformats.org/wordprocessingml/2006/main">
        <w:t xml:space="preserve">2. ইশাইয়া 40:1-2 - "তোমরা সান্ত্বনা দাও, আমার লোকেদের সান্ত্বনা দাও, তোমাদের ঈশ্বর বলেছেন। জেরুজালেমের সাথে আরামে কথা বলুন এবং তার কাছে কান্নাকাটি করুন, তার যুদ্ধ সম্পন্ন হয়েছে, তার পাপ ক্ষমা করা হয়েছে: কারণ সে পেয়েছে প্রভুর হাত তার সমস্ত পাপের জন্য দ্বিগুণ।"</w:t>
      </w:r>
    </w:p>
    <w:p/>
    <w:p>
      <w:r xmlns:w="http://schemas.openxmlformats.org/wordprocessingml/2006/main">
        <w:t xml:space="preserve">Ezekiel 26:21 আমি তোমাকে ভয়ঙ্কর করে তুলব এবং তুমি আর থাকবে না, যদিও তোমাকে খুঁজতে হয়, তবুও তোমাকে আর কখনও পাওয়া যাবে না, প্রভু সদাপ্রভু বলছেন।</w:t>
      </w:r>
    </w:p>
    <w:p/>
    <w:p>
      <w:r xmlns:w="http://schemas.openxmlformats.org/wordprocessingml/2006/main">
        <w:t xml:space="preserve">ইজেকিয়েলের এই আয়াতটি প্রভুর কাছ থেকে একটি সতর্কবাণী যে যারা মন্দ কাজ করেছে তাদের শাস্তি দেওয়া হবে এবং আর থাকবে না।</w:t>
      </w:r>
    </w:p>
    <w:p/>
    <w:p>
      <w:r xmlns:w="http://schemas.openxmlformats.org/wordprocessingml/2006/main">
        <w:t xml:space="preserve">1. "প্রভুর বিচার: চাওয়া পাওয়া যাবে না"</w:t>
      </w:r>
    </w:p>
    <w:p/>
    <w:p>
      <w:r xmlns:w="http://schemas.openxmlformats.org/wordprocessingml/2006/main">
        <w:t xml:space="preserve">2. "প্রভুর সান্ত্বনা: কখনও ভুলে যাবেন না"</w:t>
      </w:r>
    </w:p>
    <w:p/>
    <w:p>
      <w:r xmlns:w="http://schemas.openxmlformats.org/wordprocessingml/2006/main">
        <w:t xml:space="preserve">1. ম্যাথিউ 10:28,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গীতসংহিতা 34:15-16, "সদাপ্রভুর দৃষ্টি ধার্মিকদের দিকে, এবং তাঁর কান তাদের কান্নার জন্য উন্মুক্ত। প্রভুর মুখ তাদের বিরুদ্ধে যারা মন্দ কাজ করে, তাদের স্মৃতি থেকে তাদের স্মৃতি মুছে ফেলার জন্য। পৃথিবী।"</w:t>
      </w:r>
    </w:p>
    <w:p/>
    <w:p>
      <w:r xmlns:w="http://schemas.openxmlformats.org/wordprocessingml/2006/main">
        <w:t xml:space="preserve">Ezekiel অধ্যায় 27 টায়ার পতনের উপর একটি প্রাণবন্ত বিলাপ প্রদান করে, একটি বিশিষ্ট সামুদ্রিক বাণিজ্য শহর। অধ্যায়টি টায়ারের সম্পদ, প্রভাব, এবং বাণিজ্যিক কার্যকলাপ বর্ণনা করে, এর গর্ব ও অহংকারকে তুলে ধরে। বিলাপ শহরের আসন্ন ধ্বংসের জন্য শোক প্রকাশ করে এবং এর মহিমা ও সমৃদ্ধির ক্ষতির উপর জোর দেয়।</w:t>
      </w:r>
    </w:p>
    <w:p/>
    <w:p>
      <w:r xmlns:w="http://schemas.openxmlformats.org/wordprocessingml/2006/main">
        <w:t xml:space="preserve">1ম অনুচ্ছেদ: অধ্যায়টি টায়ারের উপর বিলাপ দিয়ে শুরু হয়, শহরটিকে একটি গর্বিত এবং গৌরবময় জাহাজ হিসাবে সম্বোধন করে। অধ্যায়টি স্পষ্টভাবে টায়ারের সম্পদ, বাণিজ্যিক কার্যক্রম এবং একটি বিখ্যাত ট্রেডিং হাব হিসেবে এর অবস্থান বর্ণনা করে। টায়ারকে মূল্যবান উপকরণ দিয়ে সজ্জিত একটি মহৎ পাত্র হিসাবে চিত্রিত করা হয়েছে (ইজেকিয়েল 27:1-25)।</w:t>
      </w:r>
    </w:p>
    <w:p/>
    <w:p>
      <w:r xmlns:w="http://schemas.openxmlformats.org/wordprocessingml/2006/main">
        <w:t xml:space="preserve">2য় অনুচ্ছেদ: টায়ারের বিভিন্ন ব্যবসায়িক অংশীদারদের বর্ণনা করে বিলাপ চলতে থাকে, যার মধ্যে বিভিন্ন দেশের ব্যবসায়ীরা যারা শহরের সাথে ব্যবসায় জড়িত ছিল। অধ্যায়টি আদান-প্রদানকৃত পণ্যের প্রাচুর্য এবং এটি টায়ারে যে সমৃদ্ধি এনেছিল তা তুলে ধরে (ইজেকিয়েল 27:26-36)।</w:t>
      </w:r>
    </w:p>
    <w:p/>
    <w:p>
      <w:r xmlns:w="http://schemas.openxmlformats.org/wordprocessingml/2006/main">
        <w:t xml:space="preserve">3য় অনুচ্ছেদ: বিলাপ টায়ারের আসন্ন পতনের জন্য শোক প্রকাশ করে, এর জাঁকজমক এবং সমৃদ্ধির ক্ষতির উপর জোর দেয়। শহরটির ধ্বংসকে একটি জাহাজের ধ্বংসাবশেষ হিসাবে চিত্রিত করা হয়েছে, এর বাসিন্দাদের এবং ব্যবসায়ীদের সমুদ্রে নিক্ষেপ করা হয়েছে। অধ্যায়টি একটি বিবৃতি দিয়ে শেষ হয়েছে যে টায়ারের পতন জাতিগুলির মধ্যে আতঙ্কের কারণ হবে (ইজেকিয়েল 27:37-36)।</w:t>
      </w:r>
    </w:p>
    <w:p/>
    <w:p>
      <w:r xmlns:w="http://schemas.openxmlformats.org/wordprocessingml/2006/main">
        <w:t xml:space="preserve">সংক্ষেপে,</w:t>
      </w:r>
    </w:p>
    <w:p>
      <w:r xmlns:w="http://schemas.openxmlformats.org/wordprocessingml/2006/main">
        <w:t xml:space="preserve">Ezekiel অধ্যায় সাতাশ উপস্থাপন</w:t>
      </w:r>
    </w:p>
    <w:p>
      <w:r xmlns:w="http://schemas.openxmlformats.org/wordprocessingml/2006/main">
        <w:t xml:space="preserve">টায়ারের পতনের জন্য বিলাপ,</w:t>
      </w:r>
    </w:p>
    <w:p>
      <w:r xmlns:w="http://schemas.openxmlformats.org/wordprocessingml/2006/main">
        <w:t xml:space="preserve">এর সম্পদ, বাণিজ্যিক কার্যক্রম চিত্রিত করা,</w:t>
      </w:r>
    </w:p>
    <w:p>
      <w:r xmlns:w="http://schemas.openxmlformats.org/wordprocessingml/2006/main">
        <w:t xml:space="preserve">এবং তার আসন্ন ধ্বংস শোক.</w:t>
      </w:r>
    </w:p>
    <w:p/>
    <w:p>
      <w:r xmlns:w="http://schemas.openxmlformats.org/wordprocessingml/2006/main">
        <w:t xml:space="preserve">টায়ারের পতনের জন্য বিলাপ, এটিকে একটি গর্বিত জাহাজ হিসাবে সম্বোধন করে।</w:t>
      </w:r>
    </w:p>
    <w:p>
      <w:r xmlns:w="http://schemas.openxmlformats.org/wordprocessingml/2006/main">
        <w:t xml:space="preserve">টায়ারের সম্পদ, বাণিজ্যিক কার্যক্রম এবং ব্যবসায়িক অংশীদারদের বর্ণনা।</w:t>
      </w:r>
    </w:p>
    <w:p>
      <w:r xmlns:w="http://schemas.openxmlformats.org/wordprocessingml/2006/main">
        <w:t xml:space="preserve">টায়ারের জাঁকজমক ও সমৃদ্ধি হারানোর শোক।</w:t>
      </w:r>
    </w:p>
    <w:p>
      <w:r xmlns:w="http://schemas.openxmlformats.org/wordprocessingml/2006/main">
        <w:t xml:space="preserve">টায়ারের ধ্বংসকে একটি জাহাজের ধ্বংসাবশেষ হিসাবে চিত্রিত করা, যা জাতিগুলির মধ্যে আতঙ্ক সৃষ্টি করে।</w:t>
      </w:r>
    </w:p>
    <w:p/>
    <w:p>
      <w:r xmlns:w="http://schemas.openxmlformats.org/wordprocessingml/2006/main">
        <w:t xml:space="preserve">ইজেকিয়েলের এই অধ্যায়টি একটি বিশিষ্ট সামুদ্রিক বাণিজ্য নগরী টায়ারের পতনের জন্য একটি বিলাপ উপস্থাপন করে। বিলাপ টায়ারকে একটি গর্বিত জাহাজ হিসাবে সম্বোধন করে, স্পষ্টভাবে এর সম্পদ, বাণিজ্যিক কার্যক্রম এবং একটি বিখ্যাত ট্রেডিং হাব হিসাবে এর অবস্থান বর্ণনা করে। অধ্যায়টি শহরের গর্ব এবং অহংকারকে জোর দেয়, প্রচুর পরিমাণে পণ্য বিনিময় এবং এটি টায়ারে যে সমৃদ্ধি এনেছিল তা তুলে ধরে। বিলাপ টায়ার আসন্ন ধ্বংসের জন্য শোক প্রকাশ করে, এর জাঁকজমক এবং সমৃদ্ধির ক্ষতির উপর জোর দেয়। শহরের পতনকে একটি জাহাজের ধ্বংসাবশেষ হিসাবে চিত্রিত করা হয়েছে, এর বাসিন্দাদের এবং ব্যবসায়ীদের সমুদ্রে নিক্ষেপ করা হয়েছে। অধ্যায়টি একটি বিবৃতি দিয়ে শেষ হয়েছে যে টায়ারের পতন দেশগুলির মধ্যে সন্ত্রাস সৃষ্টি করবে। অধ্যায়টি টায়ারের পতন, এর মহিমা হারানোর এবং এর আসন্ন ধ্বংসের জন্য শোককে জোর দেয়।</w:t>
      </w:r>
    </w:p>
    <w:p/>
    <w:p>
      <w:r xmlns:w="http://schemas.openxmlformats.org/wordprocessingml/2006/main">
        <w:t xml:space="preserve">Ezekiel 27:1 সদাপ্রভুর বাক্য আবার আমার কাছে এল,</w:t>
      </w:r>
    </w:p>
    <w:p/>
    <w:p>
      <w:r xmlns:w="http://schemas.openxmlformats.org/wordprocessingml/2006/main">
        <w:t xml:space="preserve">ঈশ্বর ইজেকিয়েলের সাথে কথা বলেন কিভাবে টায়ার ক্ষমতা ও সম্পদে বেড়েছে।</w:t>
      </w:r>
    </w:p>
    <w:p/>
    <w:p>
      <w:r xmlns:w="http://schemas.openxmlformats.org/wordprocessingml/2006/main">
        <w:t xml:space="preserve">1. ঈশ্বরের আশীর্বাদ: আমরা কীভাবে তাঁর বিধানের সুবিধাগুলি কাটাই</w:t>
      </w:r>
    </w:p>
    <w:p/>
    <w:p>
      <w:r xmlns:w="http://schemas.openxmlformats.org/wordprocessingml/2006/main">
        <w:t xml:space="preserve">2. সম্পদের ক্ষতি: কীভাবে আমাদের গর্বিত বা আত্মতুষ্ট হওয়া উচিত নয়</w:t>
      </w:r>
    </w:p>
    <w:p/>
    <w:p>
      <w:r xmlns:w="http://schemas.openxmlformats.org/wordprocessingml/2006/main">
        <w:t xml:space="preserve">1. জেমস 4:13-16 - নম্র এবং সচেতন হোন যে আমাদের সম্পদ এবং সম্পত্তি কতটা ক্ষণস্থায়ী হতে পারে।</w:t>
      </w:r>
    </w:p>
    <w:p/>
    <w:p>
      <w:r xmlns:w="http://schemas.openxmlformats.org/wordprocessingml/2006/main">
        <w:t xml:space="preserve">2. হিতোপদেশ 11:28 - যারা তাদের ধন-সম্পদের উপর আস্থা রাখে তারা পতন হবে, কিন্তু ধার্মিকরা উন্নতি করবে।</w:t>
      </w:r>
    </w:p>
    <w:p/>
    <w:p>
      <w:r xmlns:w="http://schemas.openxmlformats.org/wordprocessingml/2006/main">
        <w:t xml:space="preserve">Ezekiel 27:2 এখন, হে মানবসন্তান, টাইরাসের জন্য বিলাপ কর;</w:t>
      </w:r>
    </w:p>
    <w:p/>
    <w:p>
      <w:r xmlns:w="http://schemas.openxmlformats.org/wordprocessingml/2006/main">
        <w:t xml:space="preserve">টাইরাস শহরের জন্য একটি বিলাপ।</w:t>
      </w:r>
    </w:p>
    <w:p/>
    <w:p>
      <w:r xmlns:w="http://schemas.openxmlformats.org/wordprocessingml/2006/main">
        <w:t xml:space="preserve">1. ঈশ্বরের দৃষ্টিতে নম্র ও ধার্মিক হওয়ার গুরুত্ব</w:t>
      </w:r>
    </w:p>
    <w:p/>
    <w:p>
      <w:r xmlns:w="http://schemas.openxmlformats.org/wordprocessingml/2006/main">
        <w:t xml:space="preserve">2. সম্পদ এবং ধনসম্পদের উপর খুব বেশি নির্ভর করার পরিণতি</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5:1-3 - এখন যাও, ধনী ব্যক্তিরা, কাঁদুন এবং হাহাকার করুন আপনার দুর্দশার জন্য যা আপনার উপর আসবে।</w:t>
      </w:r>
    </w:p>
    <w:p/>
    <w:p>
      <w:r xmlns:w="http://schemas.openxmlformats.org/wordprocessingml/2006/main">
        <w:t xml:space="preserve">Ezekiel 27:3 এবং টাইরাসকে বল, হে সমুদ্রের প্রবেশপথে অবস্থিত তুমি, যে বহু দ্বীপের লোকেদের বণিক, প্রভু সদাপ্রভু এই কথা কহেন; হে টাইরাস, তুমি বলেছ, আমি পরিপূর্ণ সৌন্দর্যের অধিকারী।</w:t>
      </w:r>
    </w:p>
    <w:p/>
    <w:p>
      <w:r xmlns:w="http://schemas.openxmlformats.org/wordprocessingml/2006/main">
        <w:t xml:space="preserve">ঈশ্বর টায়ারের সাথে কথা বলেন, সমুদ্রের ধারে একটি বণিক শহর, এবং তারা নিখুঁত সৌন্দর্যের বলে গর্ব করার জন্য তাদের অভিযুক্ত করেন।</w:t>
      </w:r>
    </w:p>
    <w:p/>
    <w:p>
      <w:r xmlns:w="http://schemas.openxmlformats.org/wordprocessingml/2006/main">
        <w:t xml:space="preserve">1. গর্ব একটি পতনের আগে যায়</w:t>
      </w:r>
    </w:p>
    <w:p/>
    <w:p>
      <w:r xmlns:w="http://schemas.openxmlformats.org/wordprocessingml/2006/main">
        <w:t xml:space="preserve">2. মিথ্যা অহংকার থেকে সাবধান</w:t>
      </w:r>
    </w:p>
    <w:p/>
    <w:p>
      <w:r xmlns:w="http://schemas.openxmlformats.org/wordprocessingml/2006/main">
        <w:t xml:space="preserve">1. হিতোপদেশ 11:2 - "যখন অহংকার আসে, তখন অপমান আসে, কিন্তু নম্রতার সাথে প্রজ্ঞা আসে।"</w:t>
      </w:r>
    </w:p>
    <w:p/>
    <w:p>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Ezekiel 27:4 তোমার সীমানা সমুদ্রের মাঝখানে, তোমার নির্মাতারা তোমার সৌন্দর্যকে নিখুঁত করেছে।</w:t>
      </w:r>
    </w:p>
    <w:p/>
    <w:p>
      <w:r xmlns:w="http://schemas.openxmlformats.org/wordprocessingml/2006/main">
        <w:t xml:space="preserve">ইজেকিয়েল সমুদ্রের মাঝখানে অবস্থিত একটি জাতির কথা বলেন, যার সৌন্দর্য তার নির্মাতারা নিখুঁত করেছেন।</w:t>
      </w:r>
    </w:p>
    <w:p/>
    <w:p>
      <w:r xmlns:w="http://schemas.openxmlformats.org/wordprocessingml/2006/main">
        <w:t xml:space="preserve">1. ঈশ্বরের সৃষ্টির পরিপূর্ণতা</w:t>
      </w:r>
    </w:p>
    <w:p/>
    <w:p>
      <w:r xmlns:w="http://schemas.openxmlformats.org/wordprocessingml/2006/main">
        <w:t xml:space="preserve">2. সৌন্দর্যের ভিত্তি তৈরি করা</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গীতসংহিতা 127:1 - "যদি প্রভু গৃহ নির্মাণ করেন, তারা বৃথা পরিশ্রম করে যারা এটি নির্মাণ করে: যদি প্রভু শহর রক্ষা না করেন, প্রহরী জেগে ওঠে কিন্তু বৃথা।"</w:t>
      </w:r>
    </w:p>
    <w:p/>
    <w:p>
      <w:r xmlns:w="http://schemas.openxmlformats.org/wordprocessingml/2006/main">
        <w:t xml:space="preserve">Ezekiel 27:5 তারা তোমার সমস্ত জাহাজের তক্তা সিনীরের দেবদারু গাছ দিয়ে তৈরি করেছে; তোমার জন্য মাস্তুল তৈরি করার জন্য তারা লেবানন থেকে এরস কাঠ এনেছে।</w:t>
      </w:r>
    </w:p>
    <w:p/>
    <w:p>
      <w:r xmlns:w="http://schemas.openxmlformats.org/wordprocessingml/2006/main">
        <w:t xml:space="preserve">টায়ারের লোকেরা জাহাজ নির্মাণের জন্য সেনির এবং লেবাননের সামগ্রী ব্যবহার করেছে।</w:t>
      </w:r>
    </w:p>
    <w:p/>
    <w:p>
      <w:r xmlns:w="http://schemas.openxmlformats.org/wordprocessingml/2006/main">
        <w:t xml:space="preserve">1. একটি অনুস্মারক যে ঈশ্বর আমাদের জন্য প্রয়োজনীয় সংস্থানগুলি সরবরাহ করেন তাঁর ইচ্ছা পূরণ করার জন্য।</w:t>
      </w:r>
    </w:p>
    <w:p/>
    <w:p>
      <w:r xmlns:w="http://schemas.openxmlformats.org/wordprocessingml/2006/main">
        <w:t xml:space="preserve">2. ঈশ্বরের গৌরবের জন্য একসঙ্গে কাজ করা তাঁর উদ্দেশ্য পূরণের জন্য অপরিহার্য।</w:t>
      </w:r>
    </w:p>
    <w:p/>
    <w:p>
      <w:r xmlns:w="http://schemas.openxmlformats.org/wordprocessingml/2006/main">
        <w:t xml:space="preserve">1. ইশাইয়া 54:2 - "তোমার তাঁবুর স্থানকে প্রসারিত কর, এবং সেগুলি তোমার বাসস্থানের পর্দাগুলিকে প্রসারিত করুক: রেহাই দিও না, তোমার দড়ি লম্বা কর এবং তোমার দণ্ডকে শক্তিশালী কর।"</w:t>
      </w:r>
    </w:p>
    <w:p/>
    <w:p>
      <w:r xmlns:w="http://schemas.openxmlformats.org/wordprocessingml/2006/main">
        <w:t xml:space="preserve">2. হিতোপদেশ 16:3 - "প্রভুর কাছে আপনার কাজগুলি অর্পণ করুন, এবং আপনার চিন্তাগুলি প্রতিষ্ঠিত হবে।"</w:t>
      </w:r>
    </w:p>
    <w:p/>
    <w:p>
      <w:r xmlns:w="http://schemas.openxmlformats.org/wordprocessingml/2006/main">
        <w:t xml:space="preserve">Ezekiel 27:6 বাশনের ওক থেকে তারা তোমার ওক তৈরি করেছে; আশুরীয়দের দল তোমার হাতির দাঁতের বেঞ্চ বানিয়েছে, চিত্তিমের দ্বীপ থেকে বের করে এনেছে।</w:t>
      </w:r>
    </w:p>
    <w:p/>
    <w:p>
      <w:r xmlns:w="http://schemas.openxmlformats.org/wordprocessingml/2006/main">
        <w:t xml:space="preserve">বাশনের ওকগুলি ইজিকিয়েলের লোকদের জন্য ওয়ার্স তৈরি করতে ব্যবহৃত হত এবং আশুরীয়দের দল চিত্তিমের দ্বীপগুলি থেকে তাদের হাতির দাঁতের বেঞ্চ তৈরি করেছিল।</w:t>
      </w:r>
    </w:p>
    <w:p/>
    <w:p>
      <w:r xmlns:w="http://schemas.openxmlformats.org/wordprocessingml/2006/main">
        <w:t xml:space="preserve">1. ঈশ্বরের বিশ্বস্ততা ইজেকিয়েলের লোকেদের জন্য উপকরণ সরবরাহের মধ্যে দেখা যায়।</w:t>
      </w:r>
    </w:p>
    <w:p/>
    <w:p>
      <w:r xmlns:w="http://schemas.openxmlformats.org/wordprocessingml/2006/main">
        <w:t xml:space="preserve">2. মানুষের জন্য প্রদত্ত বিভিন্ন উপকরণে ঈশ্বরের বিধানের সৌন্দর্য দেখা যায়।</w:t>
      </w:r>
    </w:p>
    <w:p/>
    <w:p>
      <w:r xmlns:w="http://schemas.openxmlformats.org/wordprocessingml/2006/main">
        <w:t xml:space="preserve">1. ইশাইয়া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গীতসংহিতা 37:3-6 - প্রভুর উপর আস্থা রাখুন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তাঁর উপর ভরসা করুন এবং তিনি এই কাজটি করবেন: তিনি আপনার ধার্মিকতাকে ভোরের মতো উজ্জ্বল করবেন, আপনার ন্যায়বিচারকে মধ্যাহ্ন সূর্যের মতো উজ্জ্বল করবেন।</w:t>
      </w:r>
    </w:p>
    <w:p/>
    <w:p>
      <w:r xmlns:w="http://schemas.openxmlformats.org/wordprocessingml/2006/main">
        <w:t xml:space="preserve">Ezekiel 27:7 মিশর থেকে সূক্ষ্ম মসীনা, যা তুমি তোমার পালের জন্য ছড়িয়ে দিয়েছিলে। ইলীশাহ দ্বীপের নীল ও বেগুনী রং তোমাকে ঢেকে দিয়েছিল।</w:t>
      </w:r>
    </w:p>
    <w:p/>
    <w:p>
      <w:r xmlns:w="http://schemas.openxmlformats.org/wordprocessingml/2006/main">
        <w:t xml:space="preserve">Ezekiel 27:7-এ জাহাজের পাল মিশর থেকে সূক্ষ্ম লিনেন এবং ব্রোডারেড কাজ দিয়ে তৈরি করা হয়েছিল এবং এটি ইলীশাহ দ্বীপ থেকে নীল এবং বেগুনি দিয়ে আবৃত ছিল।</w:t>
      </w:r>
    </w:p>
    <w:p/>
    <w:p>
      <w:r xmlns:w="http://schemas.openxmlformats.org/wordprocessingml/2006/main">
        <w:t xml:space="preserve">1. আমাদের জন্য ঈশ্বরের বিধান: Ezekiel 27:7 গল্প</w:t>
      </w:r>
    </w:p>
    <w:p/>
    <w:p>
      <w:r xmlns:w="http://schemas.openxmlformats.org/wordprocessingml/2006/main">
        <w:t xml:space="preserve">2. হিতোপদেশ 22:1: ইজেকিয়েল 27:7 থেকে অধ্যবসায়ের একটি পাঠ</w:t>
      </w:r>
    </w:p>
    <w:p/>
    <w:p>
      <w:r xmlns:w="http://schemas.openxmlformats.org/wordprocessingml/2006/main">
        <w:t xml:space="preserve">1. হিতোপদেশ 22:1 - "বড় ধন-সম্পদের চেয়ে একটি ভাল নাম বেছে নেওয়া হয়, এবং রৌপ্য বা সোনার চেয়ে অনুগ্রহ ভাল।"</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Ezekiel 27:8 সিদোন ও অর্বাদের বাসিন্দারা ছিল তোমার নাবিক; তোমার জ্ঞানী ব্যক্তিরা, হে টাইরস, তোমার মধ্যে যারা ছিল, তারা ছিল তোমার বৈমানিক।</w:t>
      </w:r>
    </w:p>
    <w:p/>
    <w:p>
      <w:r xmlns:w="http://schemas.openxmlformats.org/wordprocessingml/2006/main">
        <w:t xml:space="preserve">জিডন এবং আরভাদের অধিবাসীরা ছিল টাইরাসের দক্ষ ও জ্ঞানী নাবিক।</w:t>
      </w:r>
    </w:p>
    <w:p/>
    <w:p>
      <w:r xmlns:w="http://schemas.openxmlformats.org/wordprocessingml/2006/main">
        <w:t xml:space="preserve">1: জ্ঞান যে কোনো পরিস্থিতিতে একটি মূল্যবান হাতিয়ার; আমরা যতই দক্ষ হই না কেন, জ্ঞান অন্বেষণ করা মনে রাখা গুরুত্বপূর্ণ।</w:t>
      </w:r>
    </w:p>
    <w:p/>
    <w:p>
      <w:r xmlns:w="http://schemas.openxmlformats.org/wordprocessingml/2006/main">
        <w:t xml:space="preserve">2: আমাদের জীবনে তাদের জন্য কৃতজ্ঞ হতে হবে যাদের আমাদের প্রয়োজনের সময়ে আমাদের পথ দেখানোর বুদ্ধি আছে।</w:t>
      </w:r>
    </w:p>
    <w:p/>
    <w:p>
      <w:r xmlns:w="http://schemas.openxmlformats.org/wordprocessingml/2006/main">
        <w:t xml:space="preserve">1: হিতোপদেশ 24:3-4 "প্রজ্ঞা দ্বারা একটি গৃহ নির্মিত হয়, এবং বোঝার দ্বারা এটি প্রতিষ্ঠিত হয়; জ্ঞান দ্বারা ঘরগুলি সমস্ত মূল্যবান এবং মনোরম সম্পদে পূর্ণ হয়।"</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Ezekiel 27:9 গেবলের প্রাচীনরা এবং সেখানকার জ্ঞানী লোকেরা তোমার মধ্যে ছিল;</w:t>
      </w:r>
    </w:p>
    <w:p/>
    <w:p>
      <w:r xmlns:w="http://schemas.openxmlformats.org/wordprocessingml/2006/main">
        <w:t xml:space="preserve">গেবালের লোকেরা এবং তাদের জ্ঞানী লোকেরা জাহাজ চালনায় দক্ষ ছিল এবং জাহাজ ও তাদের নাবিকরা বণিক বাণিজ্যে সাহায্য করার জন্য শহরে ছিল।</w:t>
      </w:r>
    </w:p>
    <w:p/>
    <w:p>
      <w:r xmlns:w="http://schemas.openxmlformats.org/wordprocessingml/2006/main">
        <w:t xml:space="preserve">1. আপনার বাণিজ্যে দক্ষ হওয়ার গুরুত্ব</w:t>
      </w:r>
    </w:p>
    <w:p/>
    <w:p>
      <w:r xmlns:w="http://schemas.openxmlformats.org/wordprocessingml/2006/main">
        <w:t xml:space="preserve">2. একসাথে কাজ করার মূল্য</w:t>
      </w:r>
    </w:p>
    <w:p/>
    <w:p>
      <w:r xmlns:w="http://schemas.openxmlformats.org/wordprocessingml/2006/main">
        <w:t xml:space="preserve">1. হিতোপদেশ 22:29 - "আপনি কি একজন লোককে তার কাজে দক্ষ দেখতে পাচ্ছেন? তিনি রাজাদের সামনে দাঁড়াবেন; তিনি অস্পষ্ট পুরুষদের সামনে দাঁড়াবেন না।"</w:t>
      </w:r>
    </w:p>
    <w:p/>
    <w:p>
      <w:r xmlns:w="http://schemas.openxmlformats.org/wordprocessingml/2006/main">
        <w:t xml:space="preserve">2. উপদেশক 4:9-12 - "একের চেয়ে দু'জন উত্তম কারণ তাদের শ্রমের জন্য তাদের ভাল প্রতিফল রয়েছে। কারণ যদি তাদের মধ্যে কেউ পড়ে যায় তবে একজন তার সঙ্গীকে তুলে নেবে। কিন্তু ধিক তার জন্য যে যখন পড়ে যায় তখন তাকে উপরে তোলার জন্য অন্য কেউ নয়। তাছাড়া, দুজন একসাথে শুয়ে থাকলে তারা উষ্ণ থাকে, কিন্তু একা একা কীভাবে উষ্ণ হতে পারে? এবং যদি কেউ একা তাকে পরাস্ত করতে পারে তবে দুজন তাকে প্রতিরোধ করতে পারে। তিনটি স্ট্র্যান্ডের একটি কর্ড দ্রুত ছিঁড়ে যায় না। পৃথক্."</w:t>
      </w:r>
    </w:p>
    <w:p/>
    <w:p>
      <w:r xmlns:w="http://schemas.openxmlformats.org/wordprocessingml/2006/main">
        <w:t xml:space="preserve">Ezekiel 27:10 পারস্য, লুদ ও ফুতের লোকেরা তোমার সৈন্যবাহিনীতে ছিল, তোমার যোদ্ধা; তারা তোমার মধ্যে ঢাল ও শিরস্ত্রাণ ঝুলিয়েছিল; তারা তোমার উদারতা প্রকাশ করেছে।</w:t>
      </w:r>
    </w:p>
    <w:p/>
    <w:p>
      <w:r xmlns:w="http://schemas.openxmlformats.org/wordprocessingml/2006/main">
        <w:t xml:space="preserve">উত্তরণটি জেরুজালেমের সৌন্দর্যের কথা বলে, ঈশ্বরের প্রবিধান এবং তাঁর লোকেদের উপর সুরক্ষা প্রদর্শন করে।</w:t>
      </w:r>
    </w:p>
    <w:p/>
    <w:p>
      <w:r xmlns:w="http://schemas.openxmlformats.org/wordprocessingml/2006/main">
        <w:t xml:space="preserve">1: ঈশ্বরের বিধান জেরুজালেমে প্রকাশিত - গীতসংহিতা 147:2</w:t>
      </w:r>
    </w:p>
    <w:p/>
    <w:p>
      <w:r xmlns:w="http://schemas.openxmlformats.org/wordprocessingml/2006/main">
        <w:t xml:space="preserve">2: জেরুজালেমের সৌন্দর্য - ইশাইয়া 52:1</w:t>
      </w:r>
    </w:p>
    <w:p/>
    <w:p>
      <w:r xmlns:w="http://schemas.openxmlformats.org/wordprocessingml/2006/main">
        <w:t xml:space="preserve">1: ইশাইয়া 62:1 - সিয়োনের জন্য আমি নীরব থাকব না, এবং জেরুজালেমের জন্য আমি বিশ্রাম নেব না</w:t>
      </w:r>
    </w:p>
    <w:p/>
    <w:p>
      <w:r xmlns:w="http://schemas.openxmlformats.org/wordprocessingml/2006/main">
        <w:t xml:space="preserve">2: গীতসংহিতা 122:6 - জেরুজালেমের শান্তির জন্য প্রার্থনা করুন: "যারা আপনাকে ভালবাসে তারা নিরাপদ হোক।</w:t>
      </w:r>
    </w:p>
    <w:p/>
    <w:p>
      <w:r xmlns:w="http://schemas.openxmlformats.org/wordprocessingml/2006/main">
        <w:t xml:space="preserve">Ezekiel 27:11 আরবাদের লোকেরা তোমার সৈন্যদল নিয়ে তোমার চারপাশে প্রাচীরের উপরে ছিল এবং গাম্মাদিমরা তোমার বুরুজে ছিল; তারা তোমার দেয়ালের চারপাশে তাদের ঢাল ঝুলিয়েছিল; তারা তোমার সৌন্দর্য নিখুঁত করেছে।</w:t>
      </w:r>
    </w:p>
    <w:p/>
    <w:p>
      <w:r xmlns:w="http://schemas.openxmlformats.org/wordprocessingml/2006/main">
        <w:t xml:space="preserve">আরভাদের লোকেরা এবং তাদের সৈন্যরা ইজেকিয়েলের দেয়ালের চারপাশে প্রতিরক্ষামূলকভাবে অবস্থান করেছিল। গামাদিমরা টাওয়ারে ছিল এবং তাদের ঢালগুলি দেয়ালে ঝুলানো ছিল, যা ইজেকিয়েলের সৌন্দর্যকে নিখুঁত করে তুলেছিল।</w:t>
      </w:r>
    </w:p>
    <w:p/>
    <w:p>
      <w:r xmlns:w="http://schemas.openxmlformats.org/wordprocessingml/2006/main">
        <w:t xml:space="preserve">1. ঈশ্বরের সুরক্ষা নিখুঁত এবং সম্পূর্ণ।</w:t>
      </w:r>
    </w:p>
    <w:p/>
    <w:p>
      <w:r xmlns:w="http://schemas.openxmlformats.org/wordprocessingml/2006/main">
        <w:t xml:space="preserve">2. ঈশ্বরের পরিকল্পনার উপর আস্থা রাখা মহান সৌন্দর্য নিয়ে আসবে।</w:t>
      </w:r>
    </w:p>
    <w:p/>
    <w:p>
      <w:r xmlns:w="http://schemas.openxmlformats.org/wordprocessingml/2006/main">
        <w:t xml:space="preserve">1. Exodus 14:14 - প্রভু আপনার জন্য যুদ্ধ করবেন, এবং আপনি আপনার শান্ত রাখা হবে.</w:t>
      </w:r>
    </w:p>
    <w:p/>
    <w:p>
      <w:r xmlns:w="http://schemas.openxmlformats.org/wordprocessingml/2006/main">
        <w:t xml:space="preserve">2. ফিলিপীয় 4:7 -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Ezekiel 27:12 সমস্ত রকমের ধন-সম্পদের কারণে তর্শীশ তোমার বণিক ছিল; রূপা, লোহা, টিন ও সীসা নিয়ে তারা তোমার মেলায় ব্যবসা করত।</w:t>
      </w:r>
    </w:p>
    <w:p/>
    <w:p>
      <w:r xmlns:w="http://schemas.openxmlformats.org/wordprocessingml/2006/main">
        <w:t xml:space="preserve">তার্শিশের বণিক মেলায় রৌপ্য, লোহা, টিন, সীসাসহ নানা ধরনের ধন-সম্পদ নিয়ে ব্যবসা করত।</w:t>
      </w:r>
    </w:p>
    <w:p/>
    <w:p>
      <w:r xmlns:w="http://schemas.openxmlformats.org/wordprocessingml/2006/main">
        <w:t xml:space="preserve">1. আমাদের জীবনে ঈশ্বরের প্রচুর বিধান।</w:t>
      </w:r>
    </w:p>
    <w:p/>
    <w:p>
      <w:r xmlns:w="http://schemas.openxmlformats.org/wordprocessingml/2006/main">
        <w:t xml:space="preserve">2. স্টুয়ার্ডশিপের গুরুত্ব এবং আমাদের সম্পদের বুদ্ধিমান ব্যবহার।</w:t>
      </w:r>
    </w:p>
    <w:p/>
    <w:p>
      <w:r xmlns:w="http://schemas.openxmlformats.org/wordprocessingml/2006/main">
        <w:t xml:space="preserve">1. হিতোপদেশ 11:24-25 একজন ব্যক্তি স্বাধীনভাবে দান করে, তবুও সমস্ত ধনী বৃদ্ধি করে; অন্য তার যা দেওয়া উচিত তা আটকে রাখে, এবং কেবল ভোগ করে। যে আশীর্বাদ নিয়ে আসে সে সমৃদ্ধ হবে, এবং যে জল দেয় সে নিজেই জল পান করবে।</w:t>
      </w:r>
    </w:p>
    <w:p/>
    <w:p>
      <w:r xmlns:w="http://schemas.openxmlformats.org/wordprocessingml/2006/main">
        <w:t xml:space="preserve">2. 1 টিমোথি 6:17-19 এই বর্তমান যুগে ধনী ব্যক্তিদের জন্য, তাদের অহংকারী না হওয়ার জন্য বা ধন-সম্পদের অনিশ্চয়তার উপর তাদের আশা স্থাপন না করার জন্য, কিন্তু ঈশ্বরের উপর, যিনি আমাদের উপভোগ করার জন্য প্রচুর পরিমাণে সবকিছু প্রদান করেন। তারা ভাল কাজ করতে হবে, ভাল কাজে সমৃদ্ধ হতে হবে, উদার হতে হবে এবং ভাগ করার জন্য প্রস্তুত হতে হবে, এইভাবে ভবিষ্যতের জন্য একটি ভাল ভিত্তি হিসাবে নিজেদের জন্য ধন সঞ্চয় করতে হবে, যাতে তারা সত্যই জীবনকে ধরে রাখতে পারে।</w:t>
      </w:r>
    </w:p>
    <w:p/>
    <w:p>
      <w:r xmlns:w="http://schemas.openxmlformats.org/wordprocessingml/2006/main">
        <w:t xml:space="preserve">Ezekiel 27:13 যাভান, তুবল ও মেশেখ তোমার বণিক ছিল; তারা তোমার বাজারে লোকদের ও পিতলের পাত্রের ব্যবসা করত।</w:t>
      </w:r>
    </w:p>
    <w:p/>
    <w:p>
      <w:r xmlns:w="http://schemas.openxmlformats.org/wordprocessingml/2006/main">
        <w:t xml:space="preserve">জাভান, তুবল এবং মেশেখের ব্যবসায়ীরা ইজেকিয়েলের বাজারে মানুষ ও তামার পাত্রের ব্যবসা করত।</w:t>
      </w:r>
    </w:p>
    <w:p/>
    <w:p>
      <w:r xmlns:w="http://schemas.openxmlformats.org/wordprocessingml/2006/main">
        <w:t xml:space="preserve">1. গসপেলের রূপান্তরকারী শক্তি: কীভাবে গসপেল মানব পাচারকে মানব স্বাধীনতায় পরিণত করতে পারে</w:t>
      </w:r>
    </w:p>
    <w:p/>
    <w:p>
      <w:r xmlns:w="http://schemas.openxmlformats.org/wordprocessingml/2006/main">
        <w:t xml:space="preserve">2. লোভের বিপদ: কীভাবে লোভ মানব পাচারের মতো ঘৃণ্য কাজের দিকে নিয়ে যেতে পারে</w:t>
      </w:r>
    </w:p>
    <w:p/>
    <w:p>
      <w:r xmlns:w="http://schemas.openxmlformats.org/wordprocessingml/2006/main">
        <w:t xml:space="preserve">1. ম্যাথু 25:35-36: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ইশাইয়া 1:17: "সঠিক কাজ করতে শিখুন; ন্যায়বিচার সন্ধান করুন। নিপীড়িতদের রক্ষা করুন। পিতৃহীনদের পক্ষে নিন; বিধবার মামলা করুন।"</w:t>
      </w:r>
    </w:p>
    <w:p/>
    <w:p>
      <w:r xmlns:w="http://schemas.openxmlformats.org/wordprocessingml/2006/main">
        <w:t xml:space="preserve">Ezekiel 27:14 তোগারমা-কুলের লোকেরা ঘোড়া, ঘোড়সওয়ার ও খচ্চর নিয়ে তোমার মেলায় ব্যবসা করত।</w:t>
      </w:r>
    </w:p>
    <w:p/>
    <w:p>
      <w:r xmlns:w="http://schemas.openxmlformats.org/wordprocessingml/2006/main">
        <w:t xml:space="preserve">এই অনুচ্ছেদটি ইজেকিয়েলের মেলায় ঘোড়া, ঘোড়সওয়ার এবং খচ্চরের ব্যবসার কথা বলে।</w:t>
      </w:r>
    </w:p>
    <w:p/>
    <w:p>
      <w:r xmlns:w="http://schemas.openxmlformats.org/wordprocessingml/2006/main">
        <w:t xml:space="preserve">1. "বাণিজ্যের শক্তি: আমরা কীভাবে পণ্য এবং পরিষেবা বিনিময় করি"</w:t>
      </w:r>
    </w:p>
    <w:p/>
    <w:p>
      <w:r xmlns:w="http://schemas.openxmlformats.org/wordprocessingml/2006/main">
        <w:t xml:space="preserve">2. "ঘোড়সওয়ারের মূল্য: কেন ঘোড়ার চালক গুরুত্বপূর্ণ"</w:t>
      </w:r>
    </w:p>
    <w:p/>
    <w:p>
      <w:r xmlns:w="http://schemas.openxmlformats.org/wordprocessingml/2006/main">
        <w:t xml:space="preserve">1. হিতোপদেশ 14:4, "যেখানে বলদ থাকে না, সেখানে খালি পরিষ্কার থাকে; কিন্তু বলদের শক্তিতে অনেক বৃদ্ধি হয়।"</w:t>
      </w:r>
    </w:p>
    <w:p/>
    <w:p>
      <w:r xmlns:w="http://schemas.openxmlformats.org/wordprocessingml/2006/main">
        <w:t xml:space="preserve">2. গীতসংহিতা 32:9, "একটি ঘোড়া বা খচ্চরের মত হয়ো না, যার কোন বুদ্ধি নেই, যাকে বিট এবং লাগাম দিয়ে আটকাতে হবে, নতুবা এটি আপনার কাছে থাকবে না।"</w:t>
      </w:r>
    </w:p>
    <w:p/>
    <w:p>
      <w:r xmlns:w="http://schemas.openxmlformats.org/wordprocessingml/2006/main">
        <w:t xml:space="preserve">Ezekiel 27:15 দদানের লোকেরা তোমার বণিক ছিল; অনেক দ্বীপ ছিল তোমার হাতের ব্যবসায়িক দ্রব্য;</w:t>
      </w:r>
    </w:p>
    <w:p/>
    <w:p>
      <w:r xmlns:w="http://schemas.openxmlformats.org/wordprocessingml/2006/main">
        <w:t xml:space="preserve">দেদানের লোকেরা এজেকিয়েলের সাথে ব্যবসা করত, হাতির দাঁত ও আবলুসের শিং বিনিময় করত।</w:t>
      </w:r>
    </w:p>
    <w:p/>
    <w:p>
      <w:r xmlns:w="http://schemas.openxmlformats.org/wordprocessingml/2006/main">
        <w:t xml:space="preserve">1. বাণিজ্যের মূল্য: Ezekiel 27:15</w:t>
      </w:r>
    </w:p>
    <w:p/>
    <w:p>
      <w:r xmlns:w="http://schemas.openxmlformats.org/wordprocessingml/2006/main">
        <w:t xml:space="preserve">2. সম্প্রদায়ের শক্তি: ডেদান এবং ইজেকিয়েল একসাথে কাজ করছে</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ইস্তের 9:22 ইহুদিদের তাদের শত্রুদের কাছ থেকে বিশ্রামের সময়, এবং যে মাসটি তাদের কাছে দুঃখ থেকে আনন্দে এবং শোক থেকে একটি শুভ দিনে পরিণত হয়েছিল: যাতে তারা তাদের উত্সব ও আনন্দের দিন করে তোলে, এবং একে অপরের অংশ পাঠানোর, এবং গরীবদের জন্য উপহার।</w:t>
      </w:r>
    </w:p>
    <w:p/>
    <w:p>
      <w:r xmlns:w="http://schemas.openxmlformats.org/wordprocessingml/2006/main">
        <w:t xml:space="preserve">Ezekiel 27:16 তোমার তৈরী জিনিসপত্রের ভিড়ে সিরিয়া তোমার বণিক ছিল; তারা তোমার মেলায় পান্না, বেগুনী, ঝাঁঝালো কাজ, এবং সূক্ষ্ম মসীনা, প্রবাল ও এগেট দিয়ে দখল করত।</w:t>
      </w:r>
    </w:p>
    <w:p/>
    <w:p>
      <w:r xmlns:w="http://schemas.openxmlformats.org/wordprocessingml/2006/main">
        <w:t xml:space="preserve">সিরিয়ার লোকেরা ইজেকিয়েলের জন্মভূমিতে তৈরি জিনিসপত্রের ব্যবসায়ী ছিল।</w:t>
      </w:r>
    </w:p>
    <w:p/>
    <w:p>
      <w:r xmlns:w="http://schemas.openxmlformats.org/wordprocessingml/2006/main">
        <w:t xml:space="preserve">1. আমাদের পরিবারের জন্য প্রদান করার জন্য আমাদের নৈপুণ্যে কঠোর পরিশ্রম এবং উত্সর্গের গুরুত্ব।</w:t>
      </w:r>
    </w:p>
    <w:p/>
    <w:p>
      <w:r xmlns:w="http://schemas.openxmlformats.org/wordprocessingml/2006/main">
        <w:t xml:space="preserve">2. প্রভুর সৃষ্টির সৌন্দর্য এবং কীভাবে তা তাঁর নামের মহিমা আনতে ব্যবহার করা যেতে পারে।</w:t>
      </w:r>
    </w:p>
    <w:p/>
    <w:p>
      <w:r xmlns:w="http://schemas.openxmlformats.org/wordprocessingml/2006/main">
        <w:t xml:space="preserve">1. হিতোপদেশ 14:23 - সমস্ত পরিশ্রমে লাভ আছে, কিন্তু নিছক কথাবার্তা শুধুমাত্র দারিদ্র্যের দিকে ঝোঁক।</w:t>
      </w:r>
    </w:p>
    <w:p/>
    <w:p>
      <w:r xmlns:w="http://schemas.openxmlformats.org/wordprocessingml/2006/main">
        <w:t xml:space="preserve">2. গীতসংহিতা 19:1 - স্বর্গ ঈশ্বরের মহিমা ঘোষণা করে, এবং উপরের আকাশ তাঁর হস্তকর্ম ঘোষণা করে।</w:t>
      </w:r>
    </w:p>
    <w:p/>
    <w:p>
      <w:r xmlns:w="http://schemas.openxmlformats.org/wordprocessingml/2006/main">
        <w:t xml:space="preserve">Ezekiel 27:17 যিহূদা, এবং ইস্রায়েলের দেশ, তারা ছিল তোমার বণিক; তারা তোমার বাজারে মিন্নিথ, পান্নাগ, মধু, তেল ও মলম বিক্রি করত।</w:t>
      </w:r>
    </w:p>
    <w:p/>
    <w:p>
      <w:r xmlns:w="http://schemas.openxmlformats.org/wordprocessingml/2006/main">
        <w:t xml:space="preserve">যিহূদা এবং ইস্রায়েলের ব্যবসায়ীরা গম, মধু, তেল এবং মলম ইজেকিয়েলের বাজারে ব্যবসা করত।</w:t>
      </w:r>
    </w:p>
    <w:p/>
    <w:p>
      <w:r xmlns:w="http://schemas.openxmlformats.org/wordprocessingml/2006/main">
        <w:t xml:space="preserve">1. একজনের সম্প্রদায়কে সমর্থন করার জন্য পণ্যের ব্যবসায়ের গুরুত্ব</w:t>
      </w:r>
    </w:p>
    <w:p/>
    <w:p>
      <w:r xmlns:w="http://schemas.openxmlformats.org/wordprocessingml/2006/main">
        <w:t xml:space="preserve">2. ব্যবসায় সততা এবং সততার মূল্য</w:t>
      </w:r>
    </w:p>
    <w:p/>
    <w:p>
      <w:r xmlns:w="http://schemas.openxmlformats.org/wordprocessingml/2006/main">
        <w:t xml:space="preserve">1. হিতোপদেশ 11:1 - "মিথ্যা ভারসাম্য প্রভুর কাছে ঘৃণ্য: কিন্তু একটি ন্যায়সঙ্গত ওজন তার আনন্দ।"</w:t>
      </w:r>
    </w:p>
    <w:p/>
    <w:p>
      <w:r xmlns:w="http://schemas.openxmlformats.org/wordprocessingml/2006/main">
        <w:t xml:space="preserve">2. ম্যাথু 25:14-30 - "কারণ স্বর্গরাজ্য এমন একজন লোকের মতো যা দূর দেশে ভ্রমণ করছে, যে তার নিজের দাসদের ডেকেছে এবং তাদের কাছে তার জিনিসপত্র দিয়েছে।"</w:t>
      </w:r>
    </w:p>
    <w:p/>
    <w:p>
      <w:r xmlns:w="http://schemas.openxmlformats.org/wordprocessingml/2006/main">
        <w:t xml:space="preserve">Ezekiel 27:18 দামেস্ক ছিল তোমার তৈরী জিনিসপত্রের ভিড়ে, সমস্ত ধন-সম্পদের জন্য তোমার বণিক; হেলবনের ওয়াইন এবং সাদা পশমের মধ্যে।</w:t>
      </w:r>
    </w:p>
    <w:p/>
    <w:p>
      <w:r xmlns:w="http://schemas.openxmlformats.org/wordprocessingml/2006/main">
        <w:t xml:space="preserve">দামেস্ক ধন-সম্পদের বিনিময়ে অনেক পণ্য ব্যবসা করত, বিশেষ করে হেলবনের মদ এবং সাদা উল।</w:t>
      </w:r>
    </w:p>
    <w:p/>
    <w:p>
      <w:r xmlns:w="http://schemas.openxmlformats.org/wordprocessingml/2006/main">
        <w:t xml:space="preserve">1. লেনদেনের মূল্য: কিভাবে পণ্য বিনিময় আমাদের ঈশ্বরের কাছাকাছি নিয়ে আসতে পারে।</w:t>
      </w:r>
    </w:p>
    <w:p/>
    <w:p>
      <w:r xmlns:w="http://schemas.openxmlformats.org/wordprocessingml/2006/main">
        <w:t xml:space="preserve">2. সম্পদের আশীর্বাদ: কিভাবে ধন-সম্পদের প্রাচুর্য ঈশ্বরের গৌরব আনতে ব্যবহার করা যেতে পারে।</w:t>
      </w:r>
    </w:p>
    <w:p/>
    <w:p>
      <w:r xmlns:w="http://schemas.openxmlformats.org/wordprocessingml/2006/main">
        <w:t xml:space="preserve">1. হিতোপদেশ 11:24-25: "একজন বিনামূল্যে দান করে, তবুও সমস্ত ধনী বৃদ্ধি করে; অন্যজন তার যা দেওয়া উচিত তা বন্ধ করে, এবং কেবল অভাব ভোগ করে। যে আশীর্বাদ নিয়ে আসে সে সমৃদ্ধ হবে, এবং যে জল দেয় সে নিজেই জল পান করা হবে।"</w:t>
      </w:r>
    </w:p>
    <w:p/>
    <w:p>
      <w:r xmlns:w="http://schemas.openxmlformats.org/wordprocessingml/2006/main">
        <w:t xml:space="preserve">2. Ecclesiastes 5:19: "ঈশ্বর যাকে ধন-সম্পদ দান করেছেন এবং তাকে তা খাওয়ার ক্ষমতা দিয়েছেন, তার উত্তরাধিকার গ্রহণ করতে এবং তার শ্রমে আনন্দ করার জন্য এটি ঈশ্বরের উপহার।"</w:t>
      </w:r>
    </w:p>
    <w:p/>
    <w:p>
      <w:r xmlns:w="http://schemas.openxmlformats.org/wordprocessingml/2006/main">
        <w:t xml:space="preserve">Ezekiel 27:19 দান ও জাভান তোমার মেলায় যাতায়াত করত; উজ্জ্বল লোহা, ক্যাসিয়া ও ক্যালামাস তোমার বাজারে ছিল।</w:t>
      </w:r>
    </w:p>
    <w:p/>
    <w:p>
      <w:r xmlns:w="http://schemas.openxmlformats.org/wordprocessingml/2006/main">
        <w:t xml:space="preserve">ইজেকিয়েল 27:19-এ বর্ণনা করা হয়েছে যে কীভাবে ড্যান এবং জাভান অঞ্চলের বণিকরা টায়ারের বাজারে ব্যবসা করত।</w:t>
      </w:r>
    </w:p>
    <w:p/>
    <w:p>
      <w:r xmlns:w="http://schemas.openxmlformats.org/wordprocessingml/2006/main">
        <w:t xml:space="preserve">1. শহর ও জাতি গঠনে ব্যবসা-বাণিজ্যের গুরুত্ব</w:t>
      </w:r>
    </w:p>
    <w:p/>
    <w:p>
      <w:r xmlns:w="http://schemas.openxmlformats.org/wordprocessingml/2006/main">
        <w:t xml:space="preserve">2. অর্থপূর্ণ কাজের মাধ্যমে পরিপূর্ণতা এবং উদ্দেশ্য সন্ধান করা</w:t>
      </w:r>
    </w:p>
    <w:p/>
    <w:p>
      <w:r xmlns:w="http://schemas.openxmlformats.org/wordprocessingml/2006/main">
        <w:t xml:space="preserve">1. হিতোপদেশ 31:16-24 - সে একটি ক্ষেত্র বিবেচনা করে এবং এটি কিনে নেয়; তার উপার্জন থেকে সে একটি দ্রাক্ষাক্ষেত্র রোপণ করে।</w:t>
      </w:r>
    </w:p>
    <w:p/>
    <w:p>
      <w:r xmlns:w="http://schemas.openxmlformats.org/wordprocessingml/2006/main">
        <w:t xml:space="preserve">2.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Ezekiel 27:20 দদান ছিল তোমার রথের দামী কাপড়ের বণিক।</w:t>
      </w:r>
    </w:p>
    <w:p/>
    <w:p>
      <w:r xmlns:w="http://schemas.openxmlformats.org/wordprocessingml/2006/main">
        <w:t xml:space="preserve">অনুচ্ছেদে ডেদানকে রথের ব্যবসায়ী হিসেবে উল্লেখ করা হয়েছে, তাদের মূল্যবান পোশাক সরবরাহ করা হয়েছে।</w:t>
      </w:r>
    </w:p>
    <w:p/>
    <w:p>
      <w:r xmlns:w="http://schemas.openxmlformats.org/wordprocessingml/2006/main">
        <w:t xml:space="preserve">1. গুণমান এবং যত্ন প্রদানের গুরুত্ব।</w:t>
      </w:r>
    </w:p>
    <w:p/>
    <w:p>
      <w:r xmlns:w="http://schemas.openxmlformats.org/wordprocessingml/2006/main">
        <w:t xml:space="preserve">2. অন্যদের জন্য যারা প্রদান ঈশ্বরের আশীর্বাদ.</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জন 13:34-35 - আমি তোমাদেরকে একটি নতুন আদেশ দিচ্ছি যে, তোমরা একে অপরকে ভালোবাসো: আমি যেমন তোমাদের ভালোবাসি, তেমনি তোমরাও একে অপরকে ভালোবাসো। এর দ্বারা সকলেই জানবে যে, তোমরা আমার শিষ্য, যদি তোমাদের পরস্পরের প্রতি ভালবাসা থাকে।</w:t>
      </w:r>
    </w:p>
    <w:p/>
    <w:p>
      <w:r xmlns:w="http://schemas.openxmlformats.org/wordprocessingml/2006/main">
        <w:t xml:space="preserve">Ezekiel 27:21 আরব এবং কেদারের সমস্ত শাসনকর্তারা মেষশাবক, ভেড়া ও ছাগল নিয়ে তোমার সাথে দখল করে নিল, তারা তোমার বণিক ছিল।</w:t>
      </w:r>
    </w:p>
    <w:p/>
    <w:p>
      <w:r xmlns:w="http://schemas.openxmlformats.org/wordprocessingml/2006/main">
        <w:t xml:space="preserve">এই অনুচ্ছেদটি আরব এবং কেদারের ব্যবসায়ীদের কথা বলে যারা ভেড়া, ভেড়া, ভেড়া এবং ছাগলের সাথে ব্যবসা করত।</w:t>
      </w:r>
    </w:p>
    <w:p/>
    <w:p>
      <w:r xmlns:w="http://schemas.openxmlformats.org/wordprocessingml/2006/main">
        <w:t xml:space="preserve">1. অন্যদের পরিবেশন করার মূল্য: কীভাবে পণ্যের ব্যবসা সম্পর্ককে শক্তিশালী করতে পারে।</w:t>
      </w:r>
    </w:p>
    <w:p/>
    <w:p>
      <w:r xmlns:w="http://schemas.openxmlformats.org/wordprocessingml/2006/main">
        <w:t xml:space="preserve">2. কাজের গুরুত্ব: আমাদের পরিবারের জন্য প্রদানের পুরষ্কার।</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2. হিতোপদেশ 22:29 - আপনি কি একজন লোককে তার কাজে দক্ষ দেখেন? তিনি রাজাদের সামনে দাঁড়াবেন; সে অস্পষ্ট পুরুষদের সামনে দাঁড়াবে না।</w:t>
      </w:r>
    </w:p>
    <w:p/>
    <w:p>
      <w:r xmlns:w="http://schemas.openxmlformats.org/wordprocessingml/2006/main">
        <w:t xml:space="preserve">Ezekiel 27:22 শেবা ও রামাহের বণিকরা, তারা তোমার বণিক ছিল; তারা তোমার মেলায় সমস্ত মশলা, সমস্ত মূল্যবান পাথর ও সোনা নিয়ে আসত।</w:t>
      </w:r>
    </w:p>
    <w:p/>
    <w:p>
      <w:r xmlns:w="http://schemas.openxmlformats.org/wordprocessingml/2006/main">
        <w:t xml:space="preserve">শেবা ও রামাহ থেকে বণিকরা ইজেকিয়েলের মেলায় ব্যবসা করত, তাদের সঙ্গে নিয়ে আসত উৎকৃষ্ট মশলা, মূল্যবান পাথর ও সোনা।</w:t>
      </w:r>
    </w:p>
    <w:p/>
    <w:p>
      <w:r xmlns:w="http://schemas.openxmlformats.org/wordprocessingml/2006/main">
        <w:t xml:space="preserve">1. উদারতার মূল্য - ঈশ্বর আমাদের যে জিনিস দিয়েছেন তার সাথে উদার হওয়া</w:t>
      </w:r>
    </w:p>
    <w:p/>
    <w:p>
      <w:r xmlns:w="http://schemas.openxmlformats.org/wordprocessingml/2006/main">
        <w:t xml:space="preserve">2. বিশ্বস্ত লেনদেনের শক্তি - জীবনের বাজারে বিশ্বস্তভাবে ব্যবসা করতে শেখা।</w:t>
      </w:r>
    </w:p>
    <w:p/>
    <w:p>
      <w:r xmlns:w="http://schemas.openxmlformats.org/wordprocessingml/2006/main">
        <w:t xml:space="preserve">1. হিতোপদেশ 3:13-14 -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2. জেমস 2:15-17 -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জিনিসগুলি না দিয়ে, এটা কি ভাল?</w:t>
      </w:r>
    </w:p>
    <w:p/>
    <w:p>
      <w:r xmlns:w="http://schemas.openxmlformats.org/wordprocessingml/2006/main">
        <w:t xml:space="preserve">Ezekiel 27:23 হারান, কান্নে ও এদন, শিবা, অশূর ও চিলমাদের বণিকরা ছিল তোমার বণিক।</w:t>
      </w:r>
    </w:p>
    <w:p/>
    <w:p>
      <w:r xmlns:w="http://schemas.openxmlformats.org/wordprocessingml/2006/main">
        <w:t xml:space="preserve">হারান, কান্নে, এডেন, শিবা, আশুর ও চিলমাদের বণিকরা ইজেকিয়েলের লোকদের সাথে ব্যবসা করত।</w:t>
      </w:r>
    </w:p>
    <w:p/>
    <w:p>
      <w:r xmlns:w="http://schemas.openxmlformats.org/wordprocessingml/2006/main">
        <w:t xml:space="preserve">1. ঈশ্বরের প্রভিডেন্স: বাইবেলে মানুষের আন্তঃসংযুক্ততা</w:t>
      </w:r>
    </w:p>
    <w:p/>
    <w:p>
      <w:r xmlns:w="http://schemas.openxmlformats.org/wordprocessingml/2006/main">
        <w:t xml:space="preserve">2. বাণিজ্যের জ্ঞান: আন্তঃসংযোগের সুবিধা</w:t>
      </w:r>
    </w:p>
    <w:p/>
    <w:p>
      <w:r xmlns:w="http://schemas.openxmlformats.org/wordprocessingml/2006/main">
        <w:t xml:space="preserve">1. প্রেরিত 17:26-27 - ঈশ্বর পৃথিবীর সমস্ত জাতিকে এক রক্ত দিয়ে তৈরি করেছেন৷</w:t>
      </w:r>
    </w:p>
    <w:p/>
    <w:p>
      <w:r xmlns:w="http://schemas.openxmlformats.org/wordprocessingml/2006/main">
        <w:t xml:space="preserve">2. হিতোপদেশ 27:17 - লোহা লোহাকে তীক্ষ্ণ করে, তাই একজন ব্যক্তি অন্যকে ধারালো করে।</w:t>
      </w:r>
    </w:p>
    <w:p/>
    <w:p>
      <w:r xmlns:w="http://schemas.openxmlformats.org/wordprocessingml/2006/main">
        <w:t xml:space="preserve">Ezekiel 27:24 এরা সব রকমের জিনিসের মধ্যে তোমার বণিক ছিল, নীল জামাকাপড়, ঝাড়বাতি, এবং সমৃদ্ধ পোশাকের বুকে, দড়ি দিয়ে বাঁধা এবং এরস দিয়ে তৈরি, তোমার পণ্যের মধ্যে।</w:t>
      </w:r>
    </w:p>
    <w:p/>
    <w:p>
      <w:r xmlns:w="http://schemas.openxmlformats.org/wordprocessingml/2006/main">
        <w:t xml:space="preserve">ইজেকিয়েল টায়ারের বণিকদের বর্ণনা করেছেন, যারা পোশাক, সূচিকর্ম এবং সমৃদ্ধ পোশাকের দেবদারু-বাঁধা চেস্ট সহ বিভিন্ন জিনিসের ব্যবসা করতেন।</w:t>
      </w:r>
    </w:p>
    <w:p/>
    <w:p>
      <w:r xmlns:w="http://schemas.openxmlformats.org/wordprocessingml/2006/main">
        <w:t xml:space="preserve">1. ঈশ্বরের বিধানে আস্থা রাখুন: আমাদের প্রয়োজনের জন্য ঈশ্বরের উপর নির্ভর করতে শেখা</w:t>
      </w:r>
    </w:p>
    <w:p/>
    <w:p>
      <w:r xmlns:w="http://schemas.openxmlformats.org/wordprocessingml/2006/main">
        <w:t xml:space="preserve">2. একজন বণিকের হৃদয়: আমরা সম্পদ এবং সম্পদকে কীভাবে দেখি তার একটি পরীক্ষা</w:t>
      </w:r>
    </w:p>
    <w:p/>
    <w:p>
      <w:r xmlns:w="http://schemas.openxmlformats.org/wordprocessingml/2006/main">
        <w:t xml:space="preserve">1. Deuteronomy 8:18 - কিন্তু তোমার ঈশ্বর সদাপ্রভুকে স্মরণ কর, কারণ তিনিই তোমাকে ধন-সম্পদ উৎপন্ন করার ক্ষমতা দেন এবং সেইভাবে তাঁর চুক্তিকে নিশ্চিত করেন, যা তিনি তোমার পূর্বপুরুষদের কাছে শপথ করেছিলেন, যেমনটি আজও রয়েছে।</w:t>
      </w:r>
    </w:p>
    <w:p/>
    <w:p>
      <w:r xmlns:w="http://schemas.openxmlformats.org/wordprocessingml/2006/main">
        <w:t xml:space="preserve">2. লূক 12:15 - তারপর তিনি তাদের বললেন, সাবধান! সব ধরনের লোভ থেকে সাবধান থাকুন; জীবন সম্পদের প্রাচুর্যের মধ্যে থাকে না।</w:t>
      </w:r>
    </w:p>
    <w:p/>
    <w:p>
      <w:r xmlns:w="http://schemas.openxmlformats.org/wordprocessingml/2006/main">
        <w:t xml:space="preserve">Ezekiel 27:25 তর্শীশের জাহাজগুলি তোমার বাজারে তোমার বিষয়ে গান গাইত, আর তুমি পরিপূর্ণ হয়েছ, এবং সমুদ্রের মধ্যে খুব মহিমান্বিত হয়েছ।</w:t>
      </w:r>
    </w:p>
    <w:p/>
    <w:p>
      <w:r xmlns:w="http://schemas.openxmlformats.org/wordprocessingml/2006/main">
        <w:t xml:space="preserve">তর্শীশ থেকে আসা জাহাজগুলি তার বাজারে জেরুজালেম শহরের মহিমা গান গেয়েছিল এবং সমুদ্রের মাঝে শহরটি গৌরবে পরিপূর্ণ ছিল।</w:t>
      </w:r>
    </w:p>
    <w:p/>
    <w:p>
      <w:r xmlns:w="http://schemas.openxmlformats.org/wordprocessingml/2006/main">
        <w:t xml:space="preserve">1. আমাদের জীবনে ঈশ্বরের উপস্থিতির মহিমা</w:t>
      </w:r>
    </w:p>
    <w:p/>
    <w:p>
      <w:r xmlns:w="http://schemas.openxmlformats.org/wordprocessingml/2006/main">
        <w:t xml:space="preserve">2. পরীক্ষার মাঝে আনন্দ করতে শেখা</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Ezekiel 27:26 তোমার ঝাড়ুদাররা তোমাকে মহা জলে নিয়ে এসেছে; পূর্বের বাতাস তোমাকে সমুদ্রের মাঝখানে ভেঙ্গে দিয়েছে।</w:t>
      </w:r>
    </w:p>
    <w:p/>
    <w:p>
      <w:r xmlns:w="http://schemas.openxmlformats.org/wordprocessingml/2006/main">
        <w:t xml:space="preserve">একটি শক্তিশালী পূর্ব বাতাস সমুদ্রের মাঝখানে একটি জাহাজ ভেঙে দিয়েছে।</w:t>
      </w:r>
    </w:p>
    <w:p/>
    <w:p>
      <w:r xmlns:w="http://schemas.openxmlformats.org/wordprocessingml/2006/main">
        <w:t xml:space="preserve">1. প্রকৃতিতে ঈশ্বরের শক্তি</w:t>
      </w:r>
    </w:p>
    <w:p/>
    <w:p>
      <w:r xmlns:w="http://schemas.openxmlformats.org/wordprocessingml/2006/main">
        <w:t xml:space="preserve">2. অসুবিধার মাঝে প্রতিকূলতা কাটিয়ে ওঠা</w:t>
      </w:r>
    </w:p>
    <w:p/>
    <w:p>
      <w:r xmlns:w="http://schemas.openxmlformats.org/wordprocessingml/2006/main">
        <w:t xml:space="preserve">1. গীতসংহিতা 107:23-30 - যারা জাহাজে করে সমুদ্রে যায়, যারা বড় জলে ব্যবসা করে; তারা প্রভুর কাজ এবং গভীরে তাঁর বিস্ময় দেখতে পায়৷</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Ezekiel 27:27 তোমার ধন-সম্পদ, তোমার মেলা, তোমার বণিক দ্রব্য, তোমার নাবিক, তোমার পাইলট, তোমার কলকার, এবং তোমার বাণিজ্যের দখলকারী, এবং তোমার সমস্ত যোদ্ধা, যারা তোমার মধ্যে আছে এবং তোমার সমস্ত সঙ্গ যা আছে। তোমার মাঝে, তোমার ধ্বংসের দিনে সাগরের মাঝে পড়ে যাবে।</w:t>
      </w:r>
    </w:p>
    <w:p/>
    <w:p>
      <w:r xmlns:w="http://schemas.openxmlformats.org/wordprocessingml/2006/main">
        <w:t xml:space="preserve">টায়ার শহরের সমস্ত দিক, যার মধ্যে ধনবান, বণিক এবং তার সামরিক বাহিনী, ধ্বংসের দিনে সমুদ্রে পড়ে যাবে।</w:t>
      </w:r>
    </w:p>
    <w:p/>
    <w:p>
      <w:r xmlns:w="http://schemas.openxmlformats.org/wordprocessingml/2006/main">
        <w:t xml:space="preserve">1. ঈশ্বরের ন্যায়বিচার সকলের দ্বারা অনুভূত হয়, তাদের সম্পদ, পদমর্যাদা বা ক্ষমতা যাই হোক না কেন।</w:t>
      </w:r>
    </w:p>
    <w:p/>
    <w:p>
      <w:r xmlns:w="http://schemas.openxmlformats.org/wordprocessingml/2006/main">
        <w:t xml:space="preserve">2. আমাদের অবশ্যই স্বীকার করতে হবে যে আমাদের জীবন ঈশ্বরের হাতে, এবং আমরা এখনও তাঁর ইচ্ছার প্রতি দুর্বল।</w:t>
      </w:r>
    </w:p>
    <w:p/>
    <w:p>
      <w:r xmlns:w="http://schemas.openxmlformats.org/wordprocessingml/2006/main">
        <w:t xml:space="preserve">1. লূক 12:15 এবং তিনি তাদের বললেন, সাবধান হও এবং সমস্ত লোভ থেকে সাবধান হও, কারণ তার জীবন তার সম্পদের প্রাচুর্যের মধ্যে থাকে না৷</w:t>
      </w:r>
    </w:p>
    <w:p/>
    <w:p>
      <w:r xmlns:w="http://schemas.openxmlformats.org/wordprocessingml/2006/main">
        <w:t xml:space="preserve">2. গীতসংহিতা 33:16-17 রাজা তার মহান সৈন্য দ্বারা রক্ষা করা হয় না; একজন যোদ্ধা তার মহান শক্তি দ্বারা বিতরণ করা হয় না। যুদ্ধের ঘোড়া পরিত্রাণের জন্য একটি মিথ্যা আশা, এবং তার মহান শক্তি দ্বারা এটি উদ্ধার করতে পারে না।</w:t>
      </w:r>
    </w:p>
    <w:p/>
    <w:p>
      <w:r xmlns:w="http://schemas.openxmlformats.org/wordprocessingml/2006/main">
        <w:t xml:space="preserve">Ezekiel 27:28 তোমার পাইলটদের কান্নার শব্দে শহরতলী কাঁপবে।</w:t>
      </w:r>
    </w:p>
    <w:p/>
    <w:p>
      <w:r xmlns:w="http://schemas.openxmlformats.org/wordprocessingml/2006/main">
        <w:t xml:space="preserve">দুর্দশাগ্রস্ত একটি জাহাজের পাইলটরা তাদের আর্তনাদে শহরতলির শহরগুলিকে কাঁপিয়ে দেবে।</w:t>
      </w:r>
    </w:p>
    <w:p/>
    <w:p>
      <w:r xmlns:w="http://schemas.openxmlformats.org/wordprocessingml/2006/main">
        <w:t xml:space="preserve">1. ঈশ্বর দুর্দশাগ্রস্তদের কান্না শোনেন।</w:t>
      </w:r>
    </w:p>
    <w:p/>
    <w:p>
      <w:r xmlns:w="http://schemas.openxmlformats.org/wordprocessingml/2006/main">
        <w:t xml:space="preserve">2. প্রার্থনার শক্তি বহুদূর পর্যন্ত পৌঁছাতে পারে।</w:t>
      </w:r>
    </w:p>
    <w:p/>
    <w:p>
      <w:r xmlns:w="http://schemas.openxmlformats.org/wordprocessingml/2006/main">
        <w:t xml:space="preserve">1. গীতসংহিতা 107:23-24 - "যারা জাহাজে করে সমুদ্রে নেমে যায়, যারা বড় জলে ব্যবসা করে; তারা প্রভুর কাজ, গভীরে তাঁর বিস্ময়কর কাজ দেখেছিল।"</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Ezekiel 27:29 আর যাঁরা ঝাঁকে ঝাঁকে ঝাঁকে ঝাঁকে ঝাঁকে ঝাঁকে ঝাঁকে ঝাঁকে ঝাঁকে ঝাঁকে ঝাঁকে ঝাঁকে ঝাঁকে ঝাঁকে ঝাঁকে ঝাঁকে ঝাঁকে ঝাঁকে ঝাঁকে ঝাঁকে ঝাঁকে ঝাঁকে ঝাঁকে ঝাঁকে ঝাঁকে ঝাঁকে।</w:t>
      </w:r>
    </w:p>
    <w:p/>
    <w:p>
      <w:r xmlns:w="http://schemas.openxmlformats.org/wordprocessingml/2006/main">
        <w:t xml:space="preserve">উত্তরণটি নাবিকদের তাদের জাহাজ থেকে নেমে এসে জমিতে দাঁড়িয়ে থাকার কথা বলে।</w:t>
      </w:r>
    </w:p>
    <w:p/>
    <w:p>
      <w:r xmlns:w="http://schemas.openxmlformats.org/wordprocessingml/2006/main">
        <w:t xml:space="preserve">1. "ভূমির শক্তি: অস্থির সময়ে স্থিতিশীলতা খোঁজা"</w:t>
      </w:r>
    </w:p>
    <w:p/>
    <w:p>
      <w:r xmlns:w="http://schemas.openxmlformats.org/wordprocessingml/2006/main">
        <w:t xml:space="preserve">2. "আবিষ্কারের যাত্রা: আমাদের জীবনের গভীরতা অন্বেষণ"</w:t>
      </w:r>
    </w:p>
    <w:p/>
    <w:p>
      <w:r xmlns:w="http://schemas.openxmlformats.org/wordprocessingml/2006/main">
        <w:t xml:space="preserve">1. গীতসংহিতা 107:23-24 - "কেউ কেউ জাহাজে করে সমুদ্রে বেরিয়েছিল; তারা ছিল শক্তিশালী জলে ব্যবসায়ী। তারা প্রভুর কাজগুলি, গভীরে তাঁর বিস্ময়কর কাজগুলি দেখেছিল।"</w:t>
      </w:r>
    </w:p>
    <w:p/>
    <w:p>
      <w:r xmlns:w="http://schemas.openxmlformats.org/wordprocessingml/2006/main">
        <w:t xml:space="preserve">2. মার্ক 4:35-41 - "সেই দিন সন্ধ্যা হলে তিনি তাঁর শিষ্যদের বললেন, চল আমরা ওপারে যাই৷ ভিড়কে পিছনে ফেলে তারা তাকে নৌকায় তুলে নিয়ে গেল৷ তাঁর সঙ্গে আরও কিছু নৌকা ছিল৷ একটি প্রচণ্ড ঝড় উঠল, এবং ঢেউগুলি নৌকার উপর দিয়ে এমনভাবে ভেঙে পড়ল যে নৌকাটি প্রায় জলাভূমিতে ডুবে গেল৷ যীশু তখন একটি বালিশে ঘুমাচ্ছিলেন৷ শিষ্যরা তাঁকে জাগিয়ে বললেন, গুরু! , আমরা ডুবে গেলে তোর কিছু যায় আসে না? তিনি উঠে বাতাসকে ধমক দিয়ে ঢেউকে বললেন, চুপ কর! চুপ কর! তারপর বাতাস শেষ হয়ে গেল এবং সম্পূর্ণ শান্ত হল।"</w:t>
      </w:r>
    </w:p>
    <w:p/>
    <w:p>
      <w:r xmlns:w="http://schemas.openxmlformats.org/wordprocessingml/2006/main">
        <w:t xml:space="preserve">Ezekiel 27:30 এবং তোমার বিরুদ্ধে তাদের কন্ঠস্বর শোনাবে, এবং তিক্তভাবে কাঁদবে, এবং তাদের মাথায় ধুলো ঢেলে দেবে, তারা নিজেদের ছাইয়ে ভেসে যাবে:</w:t>
      </w:r>
    </w:p>
    <w:p/>
    <w:p>
      <w:r xmlns:w="http://schemas.openxmlformats.org/wordprocessingml/2006/main">
        <w:t xml:space="preserve">টায়ারের লোকেদের মাথায় ধুলো ঢেলে এবং ছাইয়ে ভেসে শোক করে কাঁদতে হবে।</w:t>
      </w:r>
    </w:p>
    <w:p/>
    <w:p>
      <w:r xmlns:w="http://schemas.openxmlformats.org/wordprocessingml/2006/main">
        <w:t xml:space="preserve">1. শোকের শক্তি: কীভাবে যেতে দেওয়া যায় এবং নিরাময় খুঁজে পান</w:t>
      </w:r>
    </w:p>
    <w:p/>
    <w:p>
      <w:r xmlns:w="http://schemas.openxmlformats.org/wordprocessingml/2006/main">
        <w:t xml:space="preserve">2. আমাদের ব্যথা ঈশ্বরের ন্যায়বিচার স্বীকৃতি</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বিলাপ 3:21-23 কিন্তু আমি এই কথা মনে করি, এবং সেইজন্য আমার আশা আছে: প্রভুর অটল প্রেম কখনও শেষ হয় না; তার করুণা শেষ হয় না; তারা প্রতিদিন সকালে নতুন; তোমার বিশ্বস্ততা মহান।</w:t>
      </w:r>
    </w:p>
    <w:p/>
    <w:p>
      <w:r xmlns:w="http://schemas.openxmlformats.org/wordprocessingml/2006/main">
        <w:t xml:space="preserve">Ezekiel 27:31 তারা তোমার জন্য সম্পূর্ণ টাক হয়ে যাবে, এবং চট পরিয়ে তাদের কোমর বেঁধে ফেলবে, এবং তারা তোমার জন্য হৃদয়ের তিক্ততা ও তিক্ত হাহাকারে কাঁদবে।</w:t>
      </w:r>
    </w:p>
    <w:p/>
    <w:p>
      <w:r xmlns:w="http://schemas.openxmlformats.org/wordprocessingml/2006/main">
        <w:t xml:space="preserve">লোকেরা তাদের মাথা ন্যাড়া করে, চট পরিধান করে এবং তিক্তভাবে শোক করে যিহিষ্কেলের জন্য তাদের দুঃখ প্রকাশ করবে।</w:t>
      </w:r>
    </w:p>
    <w:p/>
    <w:p>
      <w:r xmlns:w="http://schemas.openxmlformats.org/wordprocessingml/2006/main">
        <w:t xml:space="preserve">1. দুঃখের শক্তি: কীভাবে আমাদের গভীরতম দুঃখগুলি চিনবেন এবং প্রকাশ করবেন</w:t>
      </w:r>
    </w:p>
    <w:p/>
    <w:p>
      <w:r xmlns:w="http://schemas.openxmlformats.org/wordprocessingml/2006/main">
        <w:t xml:space="preserve">2. শোকের আশীর্বাদ: কীভাবে আমাদের দুর্বলতার মধ্যে শক্তি খুঁজে পাওয়া যায়</w:t>
      </w:r>
    </w:p>
    <w:p/>
    <w:p>
      <w:r xmlns:w="http://schemas.openxmlformats.org/wordprocessingml/2006/main">
        <w:t xml:space="preserve">1. ইশাইয়া 61:3 - সিয়োনে যারা শোক করে তাদের সান্ত্বনা দিতে, তাদের ছাইয়ের জন্য সৌন্দর্য, শোকের জন্য আনন্দের তেল, ভারীতার আত্মার জন্য প্রশংসার পোশাক; যাতে তারা ধার্মিকতার গাছ বলা হয়, প্রভুর রোপণ, যাতে তিনি মহিমান্বিত হন৷</w:t>
      </w:r>
    </w:p>
    <w:p/>
    <w:p>
      <w:r xmlns:w="http://schemas.openxmlformats.org/wordprocessingml/2006/main">
        <w:t xml:space="preserve">2. গীতসংহিতা 30:5 - একটি রাতের জন্য কাঁদতে পারে, কিন্তু আনন্দ সকালে আসে।</w:t>
      </w:r>
    </w:p>
    <w:p/>
    <w:p>
      <w:r xmlns:w="http://schemas.openxmlformats.org/wordprocessingml/2006/main">
        <w:t xml:space="preserve">Ezekiel 27:32 তারা তোমার জন্য বিলাপ করবে এবং তোমার জন্য বিলাপ করবে, বলবে, সমুদ্রের মধ্যে ধ্বংস হওয়া টাইরাসের মতো কি শহর?</w:t>
      </w:r>
    </w:p>
    <w:p/>
    <w:p>
      <w:r xmlns:w="http://schemas.openxmlformats.org/wordprocessingml/2006/main">
        <w:t xml:space="preserve">ইজেকিয়েলের এই অনুচ্ছেদটি টায়ারের ধ্বংস এবং আশেপাশের দেশগুলির দ্বারা এর বিলাপের কথা বলে।</w:t>
      </w:r>
    </w:p>
    <w:p/>
    <w:p>
      <w:r xmlns:w="http://schemas.openxmlformats.org/wordprocessingml/2006/main">
        <w:t xml:space="preserve">1. জাতিগুলির হাহাকার: জীবনের প্রতিকূলতার প্রতি কীভাবে সাড়া দেওয়া যায়</w:t>
      </w:r>
    </w:p>
    <w:p/>
    <w:p>
      <w:r xmlns:w="http://schemas.openxmlformats.org/wordprocessingml/2006/main">
        <w:t xml:space="preserve">2. বিলাপের শক্তি: কীভাবে ক্ষতি এবং দুঃখের সাথে মোকাবিলা করা যায়</w:t>
      </w:r>
    </w:p>
    <w:p/>
    <w:p>
      <w:r xmlns:w="http://schemas.openxmlformats.org/wordprocessingml/2006/main">
        <w:t xml:space="preserve">1. জেমস 4:13-15 -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2. গীতসংহিতা 30:11 - আপনি আমার জন্য আমার শোককে নাচতে পরিণত করেছেন; তুমি আমার চট খুলেছ এবং আমাকে আনন্দ দিয়েছ।</w:t>
      </w:r>
    </w:p>
    <w:p/>
    <w:p>
      <w:r xmlns:w="http://schemas.openxmlformats.org/wordprocessingml/2006/main">
        <w:t xml:space="preserve">Ezekiel 27:33 যখন তোমার জিনিসপত্র সমুদ্র থেকে বেরিয়েছিল, তখন তুমি অনেক লোককে পূর্ণ করেছিলে; তুমি তোমার ধন-সম্পদ ও ব্যবসা-বাণিজ্য দিয়ে পৃথিবীর রাজাদের সমৃদ্ধ করেছ।</w:t>
      </w:r>
    </w:p>
    <w:p/>
    <w:p>
      <w:r xmlns:w="http://schemas.openxmlformats.org/wordprocessingml/2006/main">
        <w:t xml:space="preserve">Ezekiel সমুদ্র থেকে আনা জিনিসপত্রের প্রাচুর্যের কথা বলেন, যা পৃথিবীর রাজাদের প্রচুর সম্পদ দিয়ে সমৃদ্ধ করেছিল।</w:t>
      </w:r>
    </w:p>
    <w:p/>
    <w:p>
      <w:r xmlns:w="http://schemas.openxmlformats.org/wordprocessingml/2006/main">
        <w:t xml:space="preserve">1. প্রাচুর্যের শক্তি - কিভাবে ঈশ্বরের সম্পদ এবং সমৃদ্ধি সমস্ত মানুষের জন্য আশীর্বাদ আনতে পারে।</w:t>
      </w:r>
    </w:p>
    <w:p/>
    <w:p>
      <w:r xmlns:w="http://schemas.openxmlformats.org/wordprocessingml/2006/main">
        <w:t xml:space="preserve">2. পৃথিবীর সম্পদ - কিভাবে বিশ্বের সম্পদ ঈশ্বরের গৌরব আনতে ব্যবহার করা যেতে পারে.</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w:t>
      </w:r>
    </w:p>
    <w:p/>
    <w:p>
      <w:r xmlns:w="http://schemas.openxmlformats.org/wordprocessingml/2006/main">
        <w:t xml:space="preserve">2. Deuteronomy 8:18 - তুমি তোমার ঈশ্বর সদাপ্রভুকে স্মরণ করবে, কারণ তিনিই তোমাকে ধন-সম্পদ লাভের ক্ষমতা দেন, যেন তিনি তোমার পূর্বপুরুষদের কাছে যে শপথ করেছিলেন, তা আজও ঠিক করতে পারেন।</w:t>
      </w:r>
    </w:p>
    <w:p/>
    <w:p>
      <w:r xmlns:w="http://schemas.openxmlformats.org/wordprocessingml/2006/main">
        <w:t xml:space="preserve">Ezekiel 27:34 যে সময়ে তুমি সমুদ্রের জলের গভীরে ভেঙ্গে পড়বে তোমার ব্যবসা-বাণিজ্য এবং তোমার মধ্যে থাকা তোমার সমস্ত সঙ্গ পতিত হবে।</w:t>
      </w:r>
    </w:p>
    <w:p/>
    <w:p>
      <w:r xmlns:w="http://schemas.openxmlformats.org/wordprocessingml/2006/main">
        <w:t xml:space="preserve">উত্তরণটি এমন একটি সময়ের কথা বলে যখন সমুদ্র ভেঙ্গে পড়বে এবং এর মাঝখানে যারা পড়ে থাকবে।</w:t>
      </w:r>
    </w:p>
    <w:p/>
    <w:p>
      <w:r xmlns:w="http://schemas.openxmlformats.org/wordprocessingml/2006/main">
        <w:t xml:space="preserve">1. কষ্টের সময়ে ঈশ্বরের ভালবাসা এবং করুণা</w:t>
      </w:r>
    </w:p>
    <w:p/>
    <w:p>
      <w:r xmlns:w="http://schemas.openxmlformats.org/wordprocessingml/2006/main">
        <w:t xml:space="preserve">2. বিশ্বাসের মাধ্যমে প্রতিকূলতা কাটিয়ে ওঠা</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Ezekiel 27:35 দ্বীপের সমস্ত বাসিন্দারা তোমাকে দেখে আশ্চর্য হবে, তাদের রাজারা খুব ভয় পাবে, তারা তাদের চেহারায় বিচলিত হবে।</w:t>
      </w:r>
    </w:p>
    <w:p/>
    <w:p>
      <w:r xmlns:w="http://schemas.openxmlformats.org/wordprocessingml/2006/main">
        <w:t xml:space="preserve">সমস্ত জাতি বিস্মিত হবে এবং রাজারা ঈশ্বরের মহান শক্তিতে ভয়ে ভরা হবে।</w:t>
      </w:r>
    </w:p>
    <w:p/>
    <w:p>
      <w:r xmlns:w="http://schemas.openxmlformats.org/wordprocessingml/2006/main">
        <w:t xml:space="preserve">1. ঈশ্বরের অতুলনীয় শক্তি স্বীকৃতি</w:t>
      </w:r>
    </w:p>
    <w:p/>
    <w:p>
      <w:r xmlns:w="http://schemas.openxmlformats.org/wordprocessingml/2006/main">
        <w:t xml:space="preserve">2. সব কিছুতে ঈশ্বরের প্রতি ভীতি ও শ্রদ্ধা</w:t>
      </w:r>
    </w:p>
    <w:p/>
    <w:p>
      <w:r xmlns:w="http://schemas.openxmlformats.org/wordprocessingml/2006/main">
        <w:t xml:space="preserve">1. গীতসংহিতা 33:8 - সমস্ত পৃথিবী প্রভুকে ভয় করুক: জগতের সমস্ত বাসিন্দা তাঁর ভয়ে দাঁড়িয়ে থাকুক।</w:t>
      </w:r>
    </w:p>
    <w:p/>
    <w:p>
      <w:r xmlns:w="http://schemas.openxmlformats.org/wordprocessingml/2006/main">
        <w:t xml:space="preserve">2. Isaiah 64:3 - আপনি যখন ভয়ানক কাজ করেছেন যা আমরা খুঁজছিলাম না, আপনি নিচে নেমে এসেছেন, আপনার উপস্থিতিতে পাহাড়গুলি প্রবাহিত হয়েছিল।</w:t>
      </w:r>
    </w:p>
    <w:p/>
    <w:p>
      <w:r xmlns:w="http://schemas.openxmlformats.org/wordprocessingml/2006/main">
        <w:t xml:space="preserve">Ezekiel 27:36 লোকেদের মধ্যে বণিকেরা তোমায় ডাকবে; তুমি ভয় পাবে, আর কখনো হবে না।</w:t>
      </w:r>
    </w:p>
    <w:p/>
    <w:p>
      <w:r xmlns:w="http://schemas.openxmlformats.org/wordprocessingml/2006/main">
        <w:t xml:space="preserve">লোকেরা টায়ারের জাতির প্রতি অবজ্ঞায় হিস হিস করবে, এবং এটি একটি সন্ত্রাস হয়ে উঠবে, আর কখনও উঠবে না।</w:t>
      </w:r>
    </w:p>
    <w:p/>
    <w:p>
      <w:r xmlns:w="http://schemas.openxmlformats.org/wordprocessingml/2006/main">
        <w:t xml:space="preserve">1. ঈশ্বরের প্রতিশ্রুতি সত্য: ইজেকিয়েল 27:36 এর একটি অধ্যয়ন</w:t>
      </w:r>
    </w:p>
    <w:p/>
    <w:p>
      <w:r xmlns:w="http://schemas.openxmlformats.org/wordprocessingml/2006/main">
        <w:t xml:space="preserve">2. অবাধ্যতার পরিণতি: এজেকিয়েল 27:36 এর একটি অধ্যয়ন</w:t>
      </w:r>
    </w:p>
    <w:p/>
    <w:p>
      <w:r xmlns:w="http://schemas.openxmlformats.org/wordprocessingml/2006/main">
        <w:t xml:space="preserve">1. ইশাইয়া 23:9 - "সর্বশক্তিমান প্রভু এটা উদ্দেশ্য করেছেন, সমস্ত গৌরবের অহংকারকে দাগ দিতে এবং পৃথিবীর সমস্ত সম্মানিত ব্যক্তিদের অবজ্ঞার মধ্যে আনতে।"</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Ezekiel অধ্যায় 28 টায়ারের রাজা এবং তার পিছনে আধ্যাত্মিক শক্তির বিরুদ্ধে ভবিষ্যদ্বাণী রয়েছে, প্রায়শই শয়তানকে নির্দেশ করে ব্যাখ্যা করা হয়। অধ্যায়টি রাজার অহংকার, অহংকার এবং আত্ম-দেবতাকে সম্বোধন করে এবং তার পরিণতিগুলিকে সম্বোধন করে।</w:t>
      </w:r>
    </w:p>
    <w:p/>
    <w:p>
      <w:r xmlns:w="http://schemas.openxmlformats.org/wordprocessingml/2006/main">
        <w:t xml:space="preserve">1 ম অনুচ্ছেদ: অধ্যায়টি টায়ারের রাজার বিরুদ্ধে একটি ভবিষ্যদ্বাণী দিয়ে শুরু হয়, যিনি নিজেকে একজন দেবতা হিসাবে বিবেচনা করেন এবং ঐশ্বরিক জ্ঞানের দাবি করেন। ঈশ্বর ঘোষণা করেন যে তিনি তার গর্ব এবং অহংকার জন্য রাজার উপর বিচার আনবেন (ইজেকিয়েল 28:1-10)।</w:t>
      </w:r>
    </w:p>
    <w:p/>
    <w:p>
      <w:r xmlns:w="http://schemas.openxmlformats.org/wordprocessingml/2006/main">
        <w:t xml:space="preserve">2য় অনুচ্ছেদ: ভবিষ্যদ্বাণীটি টায়ারের রাজার পিছনে আধ্যাত্মিক শক্তিকে সম্বোধন করার জন্য পরিবর্তন করে, প্রায়শই শয়তানকে উল্লেখ করে ব্যাখ্যা করা হয়। এই সত্তাকে অভিভাবক করুব হিসাবে বর্ণনা করা হয়েছে, প্রাথমিকভাবে নিখুঁত তৈরি করা হয়েছিল কিন্তু অহংকার দ্বারা কলুষিত হয়েছিল। ঈশ্বর ঘোষণা করেন যে তিনি এই সত্তাকে নিক্ষেপ করবেন এবং তার উপর ধ্বংস আনবেন (ইজেকিয়েল 28:11-19)।</w:t>
      </w:r>
    </w:p>
    <w:p/>
    <w:p>
      <w:r xmlns:w="http://schemas.openxmlformats.org/wordprocessingml/2006/main">
        <w:t xml:space="preserve">3য় অনুচ্ছেদ: অধ্যায়টি আশার বার্তা দিয়ে শেষ হয়েছে, যেমন ঈশ্বর ইস্রায়েলকে পুনরুদ্ধার করার এবং ভবিষ্যতে তাদের আশীর্বাদ করার প্রতিশ্রুতি দিয়েছেন। এই পুনরুদ্ধার টায়ারের সাথে যে বিচার হবে তার বিপরীতে, তার লোকেদের প্রতি ঈশ্বরের বিশ্বস্ততার উপর জোর দেয় (ইজেকিয়েল 28:20-26)।</w:t>
      </w:r>
    </w:p>
    <w:p/>
    <w:p>
      <w:r xmlns:w="http://schemas.openxmlformats.org/wordprocessingml/2006/main">
        <w:t xml:space="preserve">সংক্ষেপে,</w:t>
      </w:r>
    </w:p>
    <w:p>
      <w:r xmlns:w="http://schemas.openxmlformats.org/wordprocessingml/2006/main">
        <w:t xml:space="preserve">Ezekiel অধ্যায় আটাশ ধারণ</w:t>
      </w:r>
    </w:p>
    <w:p>
      <w:r xmlns:w="http://schemas.openxmlformats.org/wordprocessingml/2006/main">
        <w:t xml:space="preserve">টায়ারের রাজার বিরুদ্ধে ভবিষ্যদ্বাণী,</w:t>
      </w:r>
    </w:p>
    <w:p>
      <w:r xmlns:w="http://schemas.openxmlformats.org/wordprocessingml/2006/main">
        <w:t xml:space="preserve">তার গর্ব সম্বোধন, এবং তার পিছনে আধ্যাত্মিক শক্তি.</w:t>
      </w:r>
    </w:p>
    <w:p/>
    <w:p>
      <w:r xmlns:w="http://schemas.openxmlformats.org/wordprocessingml/2006/main">
        <w:t xml:space="preserve">টায়ারের রাজার বিরুদ্ধে ভবিষ্যদ্বাণী তার অহংকার এবং আত্ম-দেবতার জন্য।</w:t>
      </w:r>
    </w:p>
    <w:p>
      <w:r xmlns:w="http://schemas.openxmlformats.org/wordprocessingml/2006/main">
        <w:t xml:space="preserve">রাজার পিছনে আধ্যাত্মিক শক্তি সম্বোধন, প্রায়ই শয়তান উল্লেখ হিসাবে ব্যাখ্যা করা হয়.</w:t>
      </w:r>
    </w:p>
    <w:p>
      <w:r xmlns:w="http://schemas.openxmlformats.org/wordprocessingml/2006/main">
        <w:t xml:space="preserve">রাজা এবং আধ্যাত্মিক শক্তির উপর বিচার এবং ধ্বংসের ঘোষণা।</w:t>
      </w:r>
    </w:p>
    <w:p>
      <w:r xmlns:w="http://schemas.openxmlformats.org/wordprocessingml/2006/main">
        <w:t xml:space="preserve">ইস্রায়েলের ভবিষ্যতের পুনরুদ্ধার এবং আশীর্বাদের জন্য আশার বার্তা।</w:t>
      </w:r>
    </w:p>
    <w:p/>
    <w:p>
      <w:r xmlns:w="http://schemas.openxmlformats.org/wordprocessingml/2006/main">
        <w:t xml:space="preserve">ইজেকিয়েলের এই অধ্যায়ে টায়ারের রাজার বিরুদ্ধে ভবিষ্যদ্বাণী রয়েছে, যা তার গর্ব, অহংকার এবং আত্ম-দেবীকে সম্বোধন করে। অধ্যায়টি রাজার বিরুদ্ধে একটি ভবিষ্যদ্বাণী দিয়ে শুরু হয়, যিনি নিজেকে দেবতা হিসাবে বিবেচনা করেন এবং ঐশ্বরিক জ্ঞানের দাবি করেন বলে বর্ণনা করা হয়। ঈশ্বর ঘোষণা করেন যে তিনি তার গর্ব এবং অহংকার জন্য রাজার উপর বিচার আনবেন। ভবিষ্যদ্বাণীটি তখন রাজার পিছনে আধ্যাত্মিক শক্তিকে সম্বোধন করতে স্থানান্তরিত হয়, প্রায়শই শয়তানকে উল্লেখ করে ব্যাখ্যা করা হয়। এই সত্তাকে অভিভাবক করুব হিসাবে বর্ণনা করা হয়েছে, প্রাথমিকভাবে নিখুঁত তৈরি করা হয়েছিল কিন্তু অহংকার দ্বারা কলুষিত হয়েছিল। ঈশ্বর ঘোষণা করেন যে তিনি এই সত্তাকে নিক্ষেপ করবেন এবং তার উপর ধ্বংস আনবেন। অধ্যায়টি আশার বার্তা দিয়ে শেষ হয়, কারণ ঈশ্বর ইস্রায়েলকে পুনরুদ্ধার করার এবং ভবিষ্যতে তাদের আশীর্বাদ করার প্রতিশ্রুতি দিয়েছেন। এই পুনরুদ্ধার টায়ারের সাথে যে বিচার হবে তার বিপরীতে, তার লোকেদের প্রতি ঈশ্বরের বিশ্বস্ততার উপর জোর দেয়। অধ্যায়টি টায়ারের রাজার অহংকার এবং তার পিছনের আধ্যাত্মিক শক্তিকে সম্বোধন করে এবং এতে বিচারের সতর্কতা এবং পুনরুদ্ধারের প্রতিশ্রুতি উভয়ই রয়েছে।</w:t>
      </w:r>
    </w:p>
    <w:p/>
    <w:p>
      <w:r xmlns:w="http://schemas.openxmlformats.org/wordprocessingml/2006/main">
        <w:t xml:space="preserve">Ezekiel 28:1 সদাপ্রভুর বাক্য আবার আমার কাছে এল,</w:t>
      </w:r>
    </w:p>
    <w:p/>
    <w:p>
      <w:r xmlns:w="http://schemas.openxmlformats.org/wordprocessingml/2006/main">
        <w:t xml:space="preserve">প্রভু ইজেকিয়েলের সাথে একটি বার্তা সম্পর্কে কথা বলেন।</w:t>
      </w:r>
    </w:p>
    <w:p/>
    <w:p>
      <w:r xmlns:w="http://schemas.openxmlformats.org/wordprocessingml/2006/main">
        <w:t xml:space="preserve">1. ঈশ্বরের শব্দ শোনার গুরুত্ব.</w:t>
      </w:r>
    </w:p>
    <w:p/>
    <w:p>
      <w:r xmlns:w="http://schemas.openxmlformats.org/wordprocessingml/2006/main">
        <w:t xml:space="preserve">2. ঈশ্বরের বার্তা শক্তি.</w:t>
      </w:r>
    </w:p>
    <w:p/>
    <w:p>
      <w:r xmlns:w="http://schemas.openxmlformats.org/wordprocessingml/2006/main">
        <w:t xml:space="preserve">1. জন 15:17 "আপনি যদি আমার আদেশ পালন করেন, আপনি আমার প্রেমে থাকবেন।"</w:t>
      </w:r>
    </w:p>
    <w:p/>
    <w:p>
      <w:r xmlns:w="http://schemas.openxmlformats.org/wordprocessingml/2006/main">
        <w:t xml:space="preserve">2. জেমস 1:19-20 "আমার প্রিয় ভাই ও বোনেরা,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Ezekiel 28:2 হে মনুষ্যসন্তান, টাইরাসের রাজপুত্রকে বল, প্রভু সদাপ্রভু এই কথা কহেন; কারণ তোমার হৃদয় উত্থিত হয়েছে, এবং তুমি বলেছ, আমি একজন ঈশ্বর, আমি সমুদ্রের মাঝে ঈশ্বরের আসনে বসে আছি; তবুও আপনি একজন মানুষ, ঈশ্বর নন, যদিও আপনি আপনার হৃদয়কে ঈশ্বরের হৃদয় বলে মনে করেন৷</w:t>
      </w:r>
    </w:p>
    <w:p/>
    <w:p>
      <w:r xmlns:w="http://schemas.openxmlformats.org/wordprocessingml/2006/main">
        <w:t xml:space="preserve">প্রভু ঈশ্বর টাইরাসের রাজপুত্রকে মনে রাখতে আদেশ দিচ্ছেন যে, তাদের গর্ব সত্ত্বেও, তারা কেবল মানুষ এবং ঈশ্বর নয়।</w:t>
      </w:r>
    </w:p>
    <w:p/>
    <w:p>
      <w:r xmlns:w="http://schemas.openxmlformats.org/wordprocessingml/2006/main">
        <w:t xml:space="preserve">1. পতনের আগে গর্ব আসে</w:t>
      </w:r>
    </w:p>
    <w:p/>
    <w:p>
      <w:r xmlns:w="http://schemas.openxmlformats.org/wordprocessingml/2006/main">
        <w:t xml:space="preserve">2. একমাত্র ঈশ্বরই প্রশংসার যোগ্য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গীতসংহিতা 115:1 - আমাদের কাছে নয়, হে প্রভু, আমাদের কাছে নয়, কিন্তু তোমার নামের মহিমা দাও, তোমার করুণার জন্য এবং তোমার সত্যের জন্য।</w:t>
      </w:r>
    </w:p>
    <w:p/>
    <w:p>
      <w:r xmlns:w="http://schemas.openxmlformats.org/wordprocessingml/2006/main">
        <w:t xml:space="preserve">Ezekiel 28:3 দেখ, তুমি দানিয়েলের চেয়েও জ্ঞানী; কোন গোপন বিষয় নেই যে তারা আপনার কাছ থেকে লুকাতে পারে:</w:t>
      </w:r>
    </w:p>
    <w:p/>
    <w:p>
      <w:r xmlns:w="http://schemas.openxmlformats.org/wordprocessingml/2006/main">
        <w:t xml:space="preserve">প্রভু ঘোষণা করেন যে সম্বোধন করা ব্যক্তি ড্যানিয়েলের চেয়ে জ্ঞানী, এবং তাদের কাছ থেকে কোন গোপনীয়তা লুকানো যাবে না।</w:t>
      </w:r>
    </w:p>
    <w:p/>
    <w:p>
      <w:r xmlns:w="http://schemas.openxmlformats.org/wordprocessingml/2006/main">
        <w:t xml:space="preserve">1. প্রভুর চোখে জ্ঞান</w:t>
      </w:r>
    </w:p>
    <w:p/>
    <w:p>
      <w:r xmlns:w="http://schemas.openxmlformats.org/wordprocessingml/2006/main">
        <w:t xml:space="preserve">2. জ্ঞানের শক্তি</w:t>
      </w:r>
    </w:p>
    <w:p/>
    <w:p>
      <w:r xmlns:w="http://schemas.openxmlformats.org/wordprocessingml/2006/main">
        <w:t xml:space="preserve">1. হিতোপদেশ 16:16 - সোনার চেয়ে জ্ঞান অর্জন করা কত ভালো! বোঝার জন্য রূপার চেয়ে বেছে নিতে হবে।</w:t>
      </w:r>
    </w:p>
    <w:p/>
    <w:p>
      <w:r xmlns:w="http://schemas.openxmlformats.org/wordprocessingml/2006/main">
        <w:t xml:space="preserve">2. হিতোপদেশ 2:1-5 - হে বৎস, যদি তুমি আমার বাক্য গ্রহণ কর এবং আমার আজ্ঞাগুলি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Ezekiel 28:4 তোমার প্রজ্ঞা ও বুদ্ধির দ্বারা তুমি তোমার ধন-সম্পদ লাভ করিয়াছ, এবং তোমার ভাণ্ডারে সোনা ও রূপা যোগ করিয়াছ।</w:t>
      </w:r>
    </w:p>
    <w:p/>
    <w:p>
      <w:r xmlns:w="http://schemas.openxmlformats.org/wordprocessingml/2006/main">
        <w:t xml:space="preserve">ইজেকিয়েল একজনের অর্জিত সম্পদের কারণে খুব বেশি গর্বিত এবং অতিরিক্ত আত্মবিশ্বাসী হওয়ার বিপদ সম্বন্ধে সতর্ক করে।</w:t>
      </w:r>
    </w:p>
    <w:p/>
    <w:p>
      <w:r xmlns:w="http://schemas.openxmlformats.org/wordprocessingml/2006/main">
        <w:t xml:space="preserve">1: ঈশ্বর আমাদের যে ধন দেন তাতে আমাদের নম্র হওয়া উচিত এবং অহংকার যেন আমাদের গ্রাস না করে।</w:t>
      </w:r>
    </w:p>
    <w:p/>
    <w:p>
      <w:r xmlns:w="http://schemas.openxmlformats.org/wordprocessingml/2006/main">
        <w:t xml:space="preserve">2: ঈশ্বর আমাদের উপহার দেন, কিন্তু এগুলি আমাদেরকে বিভ্রান্ত করার জন্য ব্যবহার করা উচিত নয় যে আমরা তাঁর উপরে।</w:t>
      </w:r>
    </w:p>
    <w:p/>
    <w:p>
      <w:r xmlns:w="http://schemas.openxmlformats.org/wordprocessingml/2006/main">
        <w:t xml:space="preserve">1: হিতোপদেশ 16:18 ধ্বংসের আগে অহংকার চলে, এবং পতনের আগে একটি অহংকারী আত্মা।</w:t>
      </w:r>
    </w:p>
    <w:p/>
    <w:p>
      <w:r xmlns:w="http://schemas.openxmlformats.org/wordprocessingml/2006/main">
        <w:t xml:space="preserve">2: জেমস 4:10 প্রভুর সামনে নিজেদেরকে নম্র হও, এবং তিনি তোমাদের উপরে তুলবেন।</w:t>
      </w:r>
    </w:p>
    <w:p/>
    <w:p>
      <w:r xmlns:w="http://schemas.openxmlformats.org/wordprocessingml/2006/main">
        <w:t xml:space="preserve">Ezekiel 28:5 তোমার মহান জ্ঞানের দ্বারা এবং তোমার পাচারের দ্বারা তুমি তোমার ধন বৃদ্ধি করিয়াছ, এবং তোমার ধন-সম্পদের জন্য তোমার হৃদয় উন্নীত হইয়াছে:</w:t>
      </w:r>
    </w:p>
    <w:p/>
    <w:p>
      <w:r xmlns:w="http://schemas.openxmlformats.org/wordprocessingml/2006/main">
        <w:t xml:space="preserve">মহান প্রজ্ঞা এবং ব্যবসায়িক সাফল্যের মাধ্যমে, Ezekiel 28:5 এর ব্যক্তির সম্পদ বৃদ্ধি পেয়েছে এবং তাদের গর্ব বৃদ্ধি পেয়েছে।</w:t>
      </w:r>
    </w:p>
    <w:p/>
    <w:p>
      <w:r xmlns:w="http://schemas.openxmlformats.org/wordprocessingml/2006/main">
        <w:t xml:space="preserve">1. পতনের আগে গর্ব আসে: ইজেকিয়েল 28:5 থেকে পাঠ</w:t>
      </w:r>
    </w:p>
    <w:p/>
    <w:p>
      <w:r xmlns:w="http://schemas.openxmlformats.org/wordprocessingml/2006/main">
        <w:t xml:space="preserve">2. জ্ঞানের আশীর্বাদ: ইজেকিয়েল 28:5 এ ঈশ্বরের আশীর্বাদ</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Ezekiel 28:6 অতএব প্রভু সদাপ্রভু এই কথা কহেন; কারণ তুমি তোমার হৃদয়কে ঈশ্বরের হৃদয়ের মত করেছ;</w:t>
      </w:r>
    </w:p>
    <w:p/>
    <w:p>
      <w:r xmlns:w="http://schemas.openxmlformats.org/wordprocessingml/2006/main">
        <w:t xml:space="preserve">প্রভু ঈশ্বর ঘোষণা করেন যে কারণ ব্যক্তির হৃদয় ঈশ্বরের হৃদয় হিসাবে সেট করা হয়েছে, তারা বিচারের মুখোমুখি হবে।</w:t>
      </w:r>
    </w:p>
    <w:p/>
    <w:p>
      <w:r xmlns:w="http://schemas.openxmlformats.org/wordprocessingml/2006/main">
        <w:t xml:space="preserve">1. অহংকার এবং অহংকার জন্য ঈশ্বরের বিচার</w:t>
      </w:r>
    </w:p>
    <w:p/>
    <w:p>
      <w:r xmlns:w="http://schemas.openxmlformats.org/wordprocessingml/2006/main">
        <w:t xml:space="preserve">2. আমাদের হৃদয়ে নম্রতার প্রয়োজন</w:t>
      </w:r>
    </w:p>
    <w:p/>
    <w:p>
      <w:r xmlns:w="http://schemas.openxmlformats.org/wordprocessingml/2006/main">
        <w:t xml:space="preserve">1. হিতোপদেশ 16:18-19 - "ধ্বংসের আগে অহংকার চলে, এবং পতনের আগে একটি অহংকারী আত্মা। গর্বিতদের সাথে লুণ্ঠন ভাগ করার চেয়ে নম্রদের সাথে নম্র আত্মা হওয়া ভাল।"</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Ezekiel 28:7 দেখ, সেইজন্য আমি তোমার বিরুদ্ধে বিদেশীদের, জাতিদের ভয়ঙ্কর লোকদের নিয়ে আসব; তারা তোমার জ্ঞানের সৌন্দর্যের বিরুদ্ধে তাদের তলোয়ার টেনে আনবে এবং তোমার উজ্জ্বলতাকে অপবিত্র করবে।</w:t>
      </w:r>
    </w:p>
    <w:p/>
    <w:p>
      <w:r xmlns:w="http://schemas.openxmlformats.org/wordprocessingml/2006/main">
        <w:t xml:space="preserve">ঈশ্বর সতর্ক করেছেন যে জ্ঞান এবং সৌন্দর্যের শত্রুরা আসবে এবং এটি অপবিত্র করবে।</w:t>
      </w:r>
    </w:p>
    <w:p/>
    <w:p>
      <w:r xmlns:w="http://schemas.openxmlformats.org/wordprocessingml/2006/main">
        <w:t xml:space="preserve">1. ঈশ্বরের সতর্কবাণী: জ্ঞান এবং সৌন্দর্যের শত্রুরা আসবে</w:t>
      </w:r>
    </w:p>
    <w:p/>
    <w:p>
      <w:r xmlns:w="http://schemas.openxmlformats.org/wordprocessingml/2006/main">
        <w:t xml:space="preserve">2. জ্ঞানের সৌন্দর্য এবং কিভাবে এটি রক্ষা করা যায়</w:t>
      </w:r>
    </w:p>
    <w:p/>
    <w:p>
      <w:r xmlns:w="http://schemas.openxmlformats.org/wordprocessingml/2006/main">
        <w:t xml:space="preserve">1. জেমস 1:5 - যদি তোমাদের মধ্যে কারও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2. গীতসংহিতা 27:4 - আমি প্রভুর কাছে একটি জিনিস চাই, আমি যা চাই তা হল: আমি আমার জীবনের সমস্ত দিন প্রভুর বাড়িতে বাস করতে পারি, প্রভুর সৌন্দর্যের দিকে তাকাতে এবং তাকে খুঁজতে পারি তার মন্দিরে।</w:t>
      </w:r>
    </w:p>
    <w:p/>
    <w:p>
      <w:r xmlns:w="http://schemas.openxmlformats.org/wordprocessingml/2006/main">
        <w:t xml:space="preserve">Ezekiel 28:8 তারা তোমাকে গর্তে নামিয়ে আনবে এবং সমুদ্রের মধ্যে যারা নিহত হয়েছে তাদের মৃত্যুতে তুমি মরবে।</w:t>
      </w:r>
    </w:p>
    <w:p/>
    <w:p>
      <w:r xmlns:w="http://schemas.openxmlformats.org/wordprocessingml/2006/main">
        <w:t xml:space="preserve">Ezekiel 28:8 যারা ঈশ্বরের বিরুদ্ধে পাপ করেছে তাদের পরিণতির কথা বলে, যে তারা গর্তে নামবে এবং সমুদ্রের মাঝে নিহতদের মৃত্যুতে মারা যাবে।</w:t>
      </w:r>
    </w:p>
    <w:p/>
    <w:p>
      <w:r xmlns:w="http://schemas.openxmlformats.org/wordprocessingml/2006/main">
        <w:t xml:space="preserve">1. পাপের পরিণতি - যখন আমরা ঈশ্বরের অবাধ্য হই তখন কী ঘটে</w:t>
      </w:r>
    </w:p>
    <w:p/>
    <w:p>
      <w:r xmlns:w="http://schemas.openxmlformats.org/wordprocessingml/2006/main">
        <w:t xml:space="preserve">2. মৃত্যুর গর্ত - ঈশ্বরের কাছ থেকে মুখ ফিরিয়ে নেওয়ার শেষ ফলাফল</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59:2 -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Ezekiel 28:9 যে তোমাকে হত্যা করে তার সামনে তুমি কি বলবে, আমিই ঈশ্বর? কিন্তু যে তোমাকে হত্যা করবে তার হাতে তুমি একজন মানুষ হবে, আর কোন ঈশ্বর হবে না।</w:t>
      </w:r>
    </w:p>
    <w:p/>
    <w:p>
      <w:r xmlns:w="http://schemas.openxmlformats.org/wordprocessingml/2006/main">
        <w:t xml:space="preserve">ইজেকিয়েল 28:9 এর অনুচ্ছেদটি অহংকারের বিপদ এবং ঈশ্বর না হলে নিজেকে দাবি করার পরিণতি সম্পর্কে বলে।</w:t>
      </w:r>
    </w:p>
    <w:p/>
    <w:p>
      <w:r xmlns:w="http://schemas.openxmlformats.org/wordprocessingml/2006/main">
        <w:t xml:space="preserve">1. "অহংকার বিপদ - Ezekiel 28:9 এর প্রতিফলন"</w:t>
      </w:r>
    </w:p>
    <w:p/>
    <w:p>
      <w:r xmlns:w="http://schemas.openxmlformats.org/wordprocessingml/2006/main">
        <w:t xml:space="preserve">2. "মিথ্যা গর্বের অলীক শক্তি - ইজেকিয়েল 28:9 এর একটি অধ্যয়ন"</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রোমানস 12:3 - কারণ আমাকে যে অনুগ্রহ দেওয়া হয়েছে তার জন্য আমি তোমাদের প্রত্যেককে বলছি, নিজেকে তার চেয়ে বেশি উচ্চতর ভাববেন না, বরং ঈশ্বরের বিশ্বাসের পরিমাপ অনুসারে প্রত্যেকে সুচিন্তিত বিচারের সাথে চিন্তা করুন। বরাদ্দ</w:t>
      </w:r>
    </w:p>
    <w:p/>
    <w:p>
      <w:r xmlns:w="http://schemas.openxmlformats.org/wordprocessingml/2006/main">
        <w:t xml:space="preserve">Ezekiel 28:10 তুমি অপরিচিতদের হাতে খৎনা না করা লোকদের মৃত্যুতে মরবে, কারণ আমি এটা বলেছি, প্রভু সদাপ্রভু বলছেন।</w:t>
      </w:r>
    </w:p>
    <w:p/>
    <w:p>
      <w:r xmlns:w="http://schemas.openxmlformats.org/wordprocessingml/2006/main">
        <w:t xml:space="preserve">যারা খৎনা না করা হয়েছে তাদের জন্য অপরিচিতদের হাতে মৃত্যু সম্পর্কে সতর্ক করার জন্য ঈশ্বর ইজেকিয়েলের মাধ্যমে কথা বলেন।</w:t>
      </w:r>
    </w:p>
    <w:p/>
    <w:p>
      <w:r xmlns:w="http://schemas.openxmlformats.org/wordprocessingml/2006/main">
        <w:t xml:space="preserve">1. আনুগত্যের আশীর্বাদ: কীভাবে ঈশ্বরের আদেশ পালন করা পুরষ্কার লাভ করে</w:t>
      </w:r>
    </w:p>
    <w:p/>
    <w:p>
      <w:r xmlns:w="http://schemas.openxmlformats.org/wordprocessingml/2006/main">
        <w:t xml:space="preserve">2. অবাধ্যতার পরিণতি: ঈশ্বরের বাক্য অনুসরণ না করার পরিণতির মুখোমুখি হওয়া</w:t>
      </w:r>
    </w:p>
    <w:p/>
    <w:p>
      <w:r xmlns:w="http://schemas.openxmlformats.org/wordprocessingml/2006/main">
        <w:t xml:space="preserve">1. Deuteronomy 30:19 - আমি আজকে স্বর্গ ও পৃথিবীকে তোমাদের বিরুদ্ধে সাক্ষ্য দিতে বলছি, যে আমি তোমাদের সামনে জীবন ও মৃত্যু, আশীর্বাদ ও অভিশাপ স্থাপন করেছি। তাই জীবন বেছে নিন, যাতে আপনি এবং আপনার সন্তানরা বেঁচে থাকতে পারেন।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28:11 তাছাড়া সদাপ্রভুর বাক্য আমার কাছে এলো,</w:t>
      </w:r>
    </w:p>
    <w:p/>
    <w:p>
      <w:r xmlns:w="http://schemas.openxmlformats.org/wordprocessingml/2006/main">
        <w:t xml:space="preserve">ঈশ্বর টায়ার রাজার পতনের বিষয়ে ইজেকিয়েলের সাথে কথা বলেছিলেন, একজন গর্বিত এবং ধনী ব্যক্তি।</w:t>
      </w:r>
    </w:p>
    <w:p/>
    <w:p>
      <w:r xmlns:w="http://schemas.openxmlformats.org/wordprocessingml/2006/main">
        <w:t xml:space="preserve">1: পতনের আগে অহংকার আসে।</w:t>
      </w:r>
    </w:p>
    <w:p/>
    <w:p>
      <w:r xmlns:w="http://schemas.openxmlformats.org/wordprocessingml/2006/main">
        <w:t xml:space="preserve">2: ঈশ্বর গর্বিতদের নম্র করেন।</w:t>
      </w:r>
    </w:p>
    <w:p/>
    <w:p>
      <w:r xmlns:w="http://schemas.openxmlformats.org/wordprocessingml/2006/main">
        <w:t xml:space="preserve">1: জেমস 4:10 - প্রভুর সামনে নিজেকে নত করুন, এবং তিনি আপনাকে উন্নত করবেন।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Ezekiel 28:12 হে মনুষ্যসন্তান, টাইরাসের রাজার প্রতি বিলাপ কর এবং তাঁহাকে বল, প্রভু সদাপ্রভু এই কথা কহেন; আপনি সমষ্টি আপ সীল, জ্ঞান পূর্ণ, এবং সৌন্দর্য নিখুঁত.</w:t>
      </w:r>
    </w:p>
    <w:p/>
    <w:p>
      <w:r xmlns:w="http://schemas.openxmlformats.org/wordprocessingml/2006/main">
        <w:t xml:space="preserve">প্রভু ঈশ্বর ইজেকিয়েলকে টায়ারের রাজাকে বিলাপ করতে বলেন, তাকে জ্ঞান এবং সৌন্দর্যে পরিপূর্ণ বলে প্রশংসা করেন।</w:t>
      </w:r>
    </w:p>
    <w:p/>
    <w:p>
      <w:r xmlns:w="http://schemas.openxmlformats.org/wordprocessingml/2006/main">
        <w:t xml:space="preserve">1. "প্রজ্ঞা এবং সৌন্দর্যের বৈশিষ্ট্য"</w:t>
      </w:r>
    </w:p>
    <w:p/>
    <w:p>
      <w:r xmlns:w="http://schemas.openxmlformats.org/wordprocessingml/2006/main">
        <w:t xml:space="preserve">2. "বিলাপের শক্তি"</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হিতোপদেশ 8:12-13 - আমি, প্রজ্ঞা, বিচক্ষণতার সাথে একসাথে বাস করি; আমি জ্ঞান এবং বিচক্ষণতা আছে. প্রভুকে ভয় করা মন্দকে ঘৃণা করা; আমি গর্বিত অহংকার, মন্দ আচরণ এবং বিকৃত কথাবার্তা ঘৃণা করি।</w:t>
      </w:r>
    </w:p>
    <w:p/>
    <w:p>
      <w:r xmlns:w="http://schemas.openxmlformats.org/wordprocessingml/2006/main">
        <w:t xml:space="preserve">Ezekiel 28:13 তুমি ঈশ্বরের এডেন বাগানে ছিলে; প্রতিটি মূল্যবান পাথর ছিল তোমার আচ্ছাদন, সার্ডিয়াস, পোখরাজ এবং হীরা, বেরিল, গোমেদ এবং জ্যাস্পার, নীলকান্তমণি, পান্না এবং কার্বাঙ্কেল এবং সোনা: তোমার ট্যাব্রেট এবং তোমার পাইপের কারিগরি প্রস্তুত করা হয়েছিল যেদিন তোমাকে সৃষ্টি করা হয়েছিল সেদিন তোমার মধ্যে।</w:t>
      </w:r>
    </w:p>
    <w:p/>
    <w:p>
      <w:r xmlns:w="http://schemas.openxmlformats.org/wordprocessingml/2006/main">
        <w:t xml:space="preserve">Ezekiel 28:13 এডেন বাগানের সৌন্দর্যের কথা বলে।</w:t>
      </w:r>
    </w:p>
    <w:p/>
    <w:p>
      <w:r xmlns:w="http://schemas.openxmlformats.org/wordprocessingml/2006/main">
        <w:t xml:space="preserve">1. ঈশ্বর ইডেন উদ্যানে যেমন করেছিলেন তেমনি আমাদের বিশ্বের সৌন্দর্য খুঁজে পেতে চেষ্টা করতে হবে।</w:t>
      </w:r>
    </w:p>
    <w:p/>
    <w:p>
      <w:r xmlns:w="http://schemas.openxmlformats.org/wordprocessingml/2006/main">
        <w:t xml:space="preserve">2. ঈশ্বরের সৃষ্টি জগতের সৌন্দর্যের প্রশংসা করার মাধ্যমে আমাদের অবশ্যই তাঁর সৃষ্টির প্রতি শ্রদ্ধা প্রদর্শন করতে হবে।</w:t>
      </w:r>
    </w:p>
    <w:p/>
    <w:p>
      <w:r xmlns:w="http://schemas.openxmlformats.org/wordprocessingml/2006/main">
        <w:t xml:space="preserve">1. জেনেসিস 2:8-9 - এবং প্রভু ঈশ্বর এডেনে পূর্ব দিকে একটি বাগান রোপণ করেছিলেন; এবং সেখানে তিনি যাকে তিনি গঠন করেছিলেন তাকে রাখলেন। আর প্রভু ঈশ্বর মাটি থেকে এমন সব গাছ জন্মালেন যা দেখতে সুন্দর এবং খাবারের জন্য ভাল৷ বাগানের মাঝখানে জীবনের গাছ, এবং ভাল এবং মন্দ জ্ঞানের গাছ।</w:t>
      </w:r>
    </w:p>
    <w:p/>
    <w:p>
      <w:r xmlns:w="http://schemas.openxmlformats.org/wordprocessingml/2006/main">
        <w:t xml:space="preserve">2. গীতসংহিতা 19:1 - স্বর্গ ঈশ্বরের মহিমা ঘোষণা করে; এবং আকাশ তার হাতের কাজকে প্রকাশ করে।</w:t>
      </w:r>
    </w:p>
    <w:p/>
    <w:p>
      <w:r xmlns:w="http://schemas.openxmlformats.org/wordprocessingml/2006/main">
        <w:t xml:space="preserve">Ezekiel 28:14 তুমি সেই অভিষিক্ত করুব যে ঢেকে রাখে; এবং আমি তোমাকে ঠিক করেছি: তুমি ঈশ্বরের পবিত্র পর্বতে ছিলে; আগুনের পাথরের মাঝে তুমি হেঁটে গেছ।</w:t>
      </w:r>
    </w:p>
    <w:p/>
    <w:p>
      <w:r xmlns:w="http://schemas.openxmlformats.org/wordprocessingml/2006/main">
        <w:t xml:space="preserve">ঈশ্বর ইজেকিয়েলকে তাঁর পবিত্র পর্বত রক্ষা ও আবৃত করার জন্য অভিষিক্ত করুব হিসেবে নিযুক্ত করেছিলেন।</w:t>
      </w:r>
    </w:p>
    <w:p/>
    <w:p>
      <w:r xmlns:w="http://schemas.openxmlformats.org/wordprocessingml/2006/main">
        <w:t xml:space="preserve">1. আমাদের প্রত্যেকের জন্য ঈশ্বরের একটি বিশেষ পরিকল্পনা রয়েছে।</w:t>
      </w:r>
    </w:p>
    <w:p/>
    <w:p>
      <w:r xmlns:w="http://schemas.openxmlformats.org/wordprocessingml/2006/main">
        <w:t xml:space="preserve">2. ঈশ্বরে বিশ্বাসের শক্তি আমাদেরকে সুন্দর কিছুতে রূপান্তরিত করতে পারে।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91:11 - কারণ তিনি তাঁর ফেরেশতাদের আপনার উপরে দায়িত্ব দেবেন, আপনার সমস্ত পথে আপনাকে রক্ষা করার জন্য।</w:t>
      </w:r>
    </w:p>
    <w:p/>
    <w:p>
      <w:r xmlns:w="http://schemas.openxmlformats.org/wordprocessingml/2006/main">
        <w:t xml:space="preserve">Ezekiel 28:15 তোমাকে সৃষ্টির দিন থেকে তোমার মধ্যে অন্যায় পাওয়া পর্যন্ত তুমি তোমার পথে নিখুঁত ছিলে।</w:t>
      </w:r>
    </w:p>
    <w:p/>
    <w:p>
      <w:r xmlns:w="http://schemas.openxmlformats.org/wordprocessingml/2006/main">
        <w:t xml:space="preserve">ঈশ্বর মানুষকে নিখুঁত সৃষ্টি করেছেন, কিন্তু মানুষ অন্যায়কে ঢুকতে দিয়েছে।</w:t>
      </w:r>
    </w:p>
    <w:p/>
    <w:p>
      <w:r xmlns:w="http://schemas.openxmlformats.org/wordprocessingml/2006/main">
        <w:t xml:space="preserve">1: পাপকে ঈশ্বরের চোখে আপনার পূর্ণতা কেড়ে নিতে দেবেন না।</w:t>
      </w:r>
    </w:p>
    <w:p/>
    <w:p>
      <w:r xmlns:w="http://schemas.openxmlformats.org/wordprocessingml/2006/main">
        <w:t xml:space="preserve">2: আমাদের সকলকে আমাদের ঈশ্বর প্রদত্ত পরিপূর্ণতা বজায় রাখার জন্য প্রচেষ্টা করতে হবে।</w:t>
      </w:r>
    </w:p>
    <w:p/>
    <w:p>
      <w:r xmlns:w="http://schemas.openxmlformats.org/wordprocessingml/2006/main">
        <w:t xml:space="preserve">1: জেমস 1:13-15 - যখন কেউ প্রলোভিত হয় তখন কেউ না বলুক, আমি ঈশ্বরের দ্বারা প্রলুব্ধ হয়েছি, কারণ ঈশ্বরকে মন্দ দ্বারা প্রলুব্ধ করা যায় না এবং তিনি নিজে কাউকে প্রলুব্ধ করেন না।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রোমানস 3:23-25 - কারণ সকলেই পাপ করেছে এবং ঈশ্বরের মহিমা থেকে ছিটকে পড়েছে, এবং খ্রীষ্ট যীশুতে যাকে ঈশ্বর তাঁর দ্বারা প্রায়শ্চিত্ত হিসাবে সামনে রেখেছিলেন তার মাধ্যমে, উপহার হিসাবে তাঁর অনুগ্রহের দ্বারা ন্যায়সঙ্গত হয়েছেন৷ রক্ত, বিশ্বাস দ্বারা গ্রহণ করা.</w:t>
      </w:r>
    </w:p>
    <w:p/>
    <w:p>
      <w:r xmlns:w="http://schemas.openxmlformats.org/wordprocessingml/2006/main">
        <w:t xml:space="preserve">Ezekiel 28:16 তোমার প্রচুর বাণিজ্যের দ্বারা তারা তোমার মধ্যে হিংস্রতায় পূর্ণ করেছে, এবং তুমি পাপ করেছ; তাই আমি তোমাকে ঈশ্বরের পর্বত থেকে অপবিত্র হিসাবে ফেলে দেব; এবং হে আবৃত করুব, আমি তোমাকে ধ্বংস করব। আগুনের পাথরের মাঝে।</w:t>
      </w:r>
    </w:p>
    <w:p/>
    <w:p>
      <w:r xmlns:w="http://schemas.openxmlformats.org/wordprocessingml/2006/main">
        <w:t xml:space="preserve">ঈশ্বর মানুষের মধ্যে সহিংসতার নিন্দা করেন এবং ঈশ্বরের পর্বত থেকে আচ্ছাদিত করুবকে বের করে দেন।</w:t>
      </w:r>
    </w:p>
    <w:p/>
    <w:p>
      <w:r xmlns:w="http://schemas.openxmlformats.org/wordprocessingml/2006/main">
        <w:t xml:space="preserve">1. পাপের পরিণতি</w:t>
      </w:r>
    </w:p>
    <w:p/>
    <w:p>
      <w:r xmlns:w="http://schemas.openxmlformats.org/wordprocessingml/2006/main">
        <w:t xml:space="preserve">2. অনুতাপের শক্তি</w:t>
      </w:r>
    </w:p>
    <w:p/>
    <w:p>
      <w:r xmlns:w="http://schemas.openxmlformats.org/wordprocessingml/2006/main">
        <w:t xml:space="preserve">1. জেমস 4:17 - অতএব, যিনি সঠিক কাজটি করতে জানেন এবং তা করেন না, তার কাছে এটি পাপ।</w:t>
      </w:r>
    </w:p>
    <w:p/>
    <w:p>
      <w:r xmlns:w="http://schemas.openxmlformats.org/wordprocessingml/2006/main">
        <w:t xml:space="preserve">2. Isaiah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Ezekiel 28:17 তোমার সৌন্দর্যের জন্য তোমার হৃদয় উত্থিত হয়েছিল, তোমার উজ্জ্বলতার কারণে তুমি তোমার জ্ঞানকে কলুষিত করেছ; আমি তোমাকে মাটিতে ফেলে দেব, আমি তোমাকে রাজাদের সামনে রাখব, যাতে তারা তোমাকে দেখতে পায়।</w:t>
      </w:r>
    </w:p>
    <w:p/>
    <w:p>
      <w:r xmlns:w="http://schemas.openxmlformats.org/wordprocessingml/2006/main">
        <w:t xml:space="preserve">যারা তাদের সৌন্দর্য এবং জ্ঞানের কারণে গর্বিত হয় তাদের জন্য ঈশ্বরের সতর্কবাণী।</w:t>
      </w:r>
    </w:p>
    <w:p/>
    <w:p>
      <w:r xmlns:w="http://schemas.openxmlformats.org/wordprocessingml/2006/main">
        <w:t xml:space="preserve">1: পতনের আগে গর্ব আসে</w:t>
      </w:r>
    </w:p>
    <w:p/>
    <w:p>
      <w:r xmlns:w="http://schemas.openxmlformats.org/wordprocessingml/2006/main">
        <w:t xml:space="preserve">2: অহংকার বিপদ</w:t>
      </w:r>
    </w:p>
    <w:p/>
    <w:p>
      <w:r xmlns:w="http://schemas.openxmlformats.org/wordprocessingml/2006/main">
        <w:t xml:space="preserve">1: জেমস 4:6 "কিন্তু তিনি আরও অনুগ্রহ দেন। তাই তিনি বলেন, ঈশ্বর গর্বিতদের প্রতিরোধ করেন, কিন্তু নম্রদের অনুগ্রহ দেন।"</w:t>
      </w:r>
    </w:p>
    <w:p/>
    <w:p>
      <w:r xmlns:w="http://schemas.openxmlformats.org/wordprocessingml/2006/main">
        <w:t xml:space="preserve">2: হিতোপদেশ 16:18 "অহংকার ধ্বংসের আগে চলে যায়, এবং পতনের আগে একটি অহংকারী আত্মা।"</w:t>
      </w:r>
    </w:p>
    <w:p/>
    <w:p>
      <w:r xmlns:w="http://schemas.openxmlformats.org/wordprocessingml/2006/main">
        <w:t xml:space="preserve">Ezekiel 28:18 তুমি তোমার পবিত্র স্থানগুলোকে অপবিত্র করেছ তোমার পাপের বহুগুণে, তোমার পাচারের পাপ দ্বারা; তাই আমি তোমার মধ্য থেকে আগুন বের করে আনব, তা তোমাকে গ্রাস করবে এবং যারা তোমাকে দেখছে তাদের সামনে আমি তোমাকে মাটিতে ছাই করে দেব।</w:t>
      </w:r>
    </w:p>
    <w:p/>
    <w:p>
      <w:r xmlns:w="http://schemas.openxmlformats.org/wordprocessingml/2006/main">
        <w:t xml:space="preserve">ঈশ্বর সতর্ক করেছেন যে পাপ ও অন্যায়ের ভিতর থেকে আগুন নিয়ে আসবে এবং পাপীকে গ্রাস করবে, সবার দৃষ্টিতে তাদের ছাই করে দেবে।</w:t>
      </w:r>
    </w:p>
    <w:p/>
    <w:p>
      <w:r xmlns:w="http://schemas.openxmlformats.org/wordprocessingml/2006/main">
        <w:t xml:space="preserve">1. পাপের পরিণতি: এজেকিয়েল 28:18 এর একটি অধ্যয়ন</w:t>
      </w:r>
    </w:p>
    <w:p/>
    <w:p>
      <w:r xmlns:w="http://schemas.openxmlformats.org/wordprocessingml/2006/main">
        <w:t xml:space="preserve">2. ভিতরে আগুন: বিশ্বাসের মাধ্যমে প্রলোভন কাটিয়ে ওঠা</w:t>
      </w:r>
    </w:p>
    <w:p/>
    <w:p>
      <w:r xmlns:w="http://schemas.openxmlformats.org/wordprocessingml/2006/main">
        <w:t xml:space="preserve">1. জেমস 1:14-15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p>
      <w:r xmlns:w="http://schemas.openxmlformats.org/wordprocessingml/2006/main">
        <w:t xml:space="preserve">2. 1 পিটার 4:17-19 "অযিহূদীরা যা করতে চায় তা করার জন্য অতীতের সময়টি যথেষ্ট, কামুকতা, আবেগ, মাতাল, মদ্যপান, মদ্যপান পার্টি এবং অনাচারে মূর্তিপূজায় জীবনযাপন করা। এতে তারা বিস্মিত হয়। যখন আপনি তাদের সাথে একই অবাধ্যতার বন্যায় যোগ দেবেন না, এবং তারা আপনাকে অপমান করবে; কিন্তু তারা তাকে হিসাব দেবে যিনি জীবিত এবং মৃতদের বিচার করতে প্রস্তুত।"</w:t>
      </w:r>
    </w:p>
    <w:p/>
    <w:p>
      <w:r xmlns:w="http://schemas.openxmlformats.org/wordprocessingml/2006/main">
        <w:t xml:space="preserve">Ezekiel 28:19 লোকেদের মধ্যে যারা তোমাকে চেনে তারা সবাই তোমাকে দেখে আশ্চর্য হয়ে যাবে;</w:t>
      </w:r>
    </w:p>
    <w:p/>
    <w:p>
      <w:r xmlns:w="http://schemas.openxmlformats.org/wordprocessingml/2006/main">
        <w:t xml:space="preserve">ঈশ্বরের সতর্কবাণী এবং বিচার সব কিছুর উপর তাঁর ক্ষমতা এবং কর্তৃত্বের একটি অনুস্মারক।</w:t>
      </w:r>
    </w:p>
    <w:p/>
    <w:p>
      <w:r xmlns:w="http://schemas.openxmlformats.org/wordprocessingml/2006/main">
        <w:t xml:space="preserve">1. প্রভু নিয়ন্ত্রণে আছেন: Ezekiel 28:19</w:t>
      </w:r>
    </w:p>
    <w:p/>
    <w:p>
      <w:r xmlns:w="http://schemas.openxmlformats.org/wordprocessingml/2006/main">
        <w:t xml:space="preserve">2. ঈশ্বরের বাক্য সত্য: Ezekiel 28:19</w:t>
      </w:r>
    </w:p>
    <w:p/>
    <w:p>
      <w:r xmlns:w="http://schemas.openxmlformats.org/wordprocessingml/2006/main">
        <w:t xml:space="preserve">1. ইশাইয়া 8:13-14 - "সর্বশক্তিমান সদাপ্রভুকে পবিত্র কর; এবং তিনিই আপনার ভয় হন এবং তিনিই আপনার ভয় পান। এবং তিনি পবিত্র স্থানের জন্য হবেন; কিন্তু হোঁচট খাওয়া পাথর এবং পাথরের জন্য ইস্রায়েলের উভয় ঘরের জন্য অপরাধ, একটি জিন এবং জেরুজালেমের বাসিন্দাদের জন্য একটি ফাঁদের জন্য।"</w:t>
      </w:r>
    </w:p>
    <w:p/>
    <w:p>
      <w:r xmlns:w="http://schemas.openxmlformats.org/wordprocessingml/2006/main">
        <w:t xml:space="preserve">2. Exodus 15:11 - "হে প্রভু, দেবতাদের মধ্যে তোমার মত কে আছে? কে তোমার মত, পবিত্রতায় মহিমান্বিত, প্রশংসায় ভীত, বিস্ময়কর?"</w:t>
      </w:r>
    </w:p>
    <w:p/>
    <w:p>
      <w:r xmlns:w="http://schemas.openxmlformats.org/wordprocessingml/2006/main">
        <w:t xml:space="preserve">Ezekiel 28:20 আবার সদাপ্রভুর বাক্য আমার কাছে এলো,</w:t>
      </w:r>
    </w:p>
    <w:p/>
    <w:p>
      <w:r xmlns:w="http://schemas.openxmlformats.org/wordprocessingml/2006/main">
        <w:t xml:space="preserve">প্রভু ইজেকিয়েলের সাথে একটি বার্তা দেওয়ার জন্য কথা বলেন।</w:t>
      </w:r>
    </w:p>
    <w:p/>
    <w:p>
      <w:r xmlns:w="http://schemas.openxmlformats.org/wordprocessingml/2006/main">
        <w:t xml:space="preserve">1. প্রভু সর্বদা আমাদের সাথে কথা বলছেন</w:t>
      </w:r>
    </w:p>
    <w:p/>
    <w:p>
      <w:r xmlns:w="http://schemas.openxmlformats.org/wordprocessingml/2006/main">
        <w:t xml:space="preserve">2. প্রভুর শব্দ শোনা</w:t>
      </w:r>
    </w:p>
    <w:p/>
    <w:p>
      <w:r xmlns:w="http://schemas.openxmlformats.org/wordprocessingml/2006/main">
        <w:t xml:space="preserve">1. ইশাইয়া 55:11, "আমার মুখ থেকে বের হওয়া আমার কথাটি তাই হবে; এটি আমার কাছে খালি ফিরে আসবে না, তবে এটি আমার উদ্দেশ্য পূরণ করবে, এবং যে জিনিসটির জন্য আমি এটি পাঠিয়েছি তাতে সফল হবে।"</w:t>
      </w:r>
    </w:p>
    <w:p/>
    <w:p>
      <w:r xmlns:w="http://schemas.openxmlformats.org/wordprocessingml/2006/main">
        <w:t xml:space="preserve">2. রোমানস 10:17, "সুতরাং বিশ্বাস শ্রবণ থেকে আসে, এবং খ্রীষ্টের শব্দের মাধ্যমে শ্রবণ হয়।"</w:t>
      </w:r>
    </w:p>
    <w:p/>
    <w:p>
      <w:r xmlns:w="http://schemas.openxmlformats.org/wordprocessingml/2006/main">
        <w:t xml:space="preserve">Ezekiel 28:21 হে মনুষ্যসন্তান, সিদোনের বিরুদ্ধে তোমার মুখ রাখো এবং এর বিরুদ্ধে ভবিষ্যদ্বাণী কর।</w:t>
      </w:r>
    </w:p>
    <w:p/>
    <w:p>
      <w:r xmlns:w="http://schemas.openxmlformats.org/wordprocessingml/2006/main">
        <w:t xml:space="preserve">প্রভু ইজেকিয়েলকে জিদোনের বিরুদ্ধে ভবিষ্যদ্বাণী করার আদেশ দেন।</w:t>
      </w:r>
    </w:p>
    <w:p/>
    <w:p>
      <w:r xmlns:w="http://schemas.openxmlformats.org/wordprocessingml/2006/main">
        <w:t xml:space="preserve">1: সতর্ক হও: পাপের পরিণতি</w:t>
      </w:r>
    </w:p>
    <w:p/>
    <w:p>
      <w:r xmlns:w="http://schemas.openxmlformats.org/wordprocessingml/2006/main">
        <w:t xml:space="preserve">2: ঈশ্বর ন্যায়পরায়ণ: তিনি পাপের বিচার করবেন</w:t>
      </w:r>
    </w:p>
    <w:p/>
    <w:p>
      <w:r xmlns:w="http://schemas.openxmlformats.org/wordprocessingml/2006/main">
        <w:t xml:space="preserve">1: Jeremiah 18:7-10</w:t>
      </w:r>
    </w:p>
    <w:p/>
    <w:p>
      <w:r xmlns:w="http://schemas.openxmlformats.org/wordprocessingml/2006/main">
        <w:t xml:space="preserve">2: আমোস 3:6-12</w:t>
      </w:r>
    </w:p>
    <w:p/>
    <w:p>
      <w:r xmlns:w="http://schemas.openxmlformats.org/wordprocessingml/2006/main">
        <w:t xml:space="preserve">Ezekiel 28:22 আর বল, প্রভু সদাপ্রভু এই কথা কহেন; হে সিদোন, দেখ, আমি তোমার বিরুদ্ধে; এবং আমি তোমার মধ্যে মহিমান্বিত হব; এবং যখন আমি তার মধ্যে বিচার করব এবং তার মধ্যে পবিত্র হয়ে উঠব তখন তারা জানবে যে আমিই প্রভু।</w:t>
      </w:r>
    </w:p>
    <w:p/>
    <w:p>
      <w:r xmlns:w="http://schemas.openxmlformats.org/wordprocessingml/2006/main">
        <w:t xml:space="preserve">ঈশ্বর জিডন শহরের বিরুদ্ধে তাঁর বিরোধিতা ঘোষণা করেন এবং এর উপর বিচার ও গৌরব আনার প্রতিশ্রুতি দেন, যাতে সবাই জানতে পারে তিনিই প্রভু।</w:t>
      </w:r>
    </w:p>
    <w:p/>
    <w:p>
      <w:r xmlns:w="http://schemas.openxmlformats.org/wordprocessingml/2006/main">
        <w:t xml:space="preserve">1. বিচারে ঈশ্বরের মহিমা: ঈশ্বরের ক্রোধের উদ্দেশ্য বোঝা</w:t>
      </w:r>
    </w:p>
    <w:p/>
    <w:p>
      <w:r xmlns:w="http://schemas.openxmlformats.org/wordprocessingml/2006/main">
        <w:t xml:space="preserve">2. তাঁর চুক্তির প্রতি ঈশ্বরের বিশ্বস্ততা: আমরা কীভাবে প্রভুকে ভাল তা জানতে পারি</w:t>
      </w:r>
    </w:p>
    <w:p/>
    <w:p>
      <w:r xmlns:w="http://schemas.openxmlformats.org/wordprocessingml/2006/main">
        <w:t xml:space="preserve">1. রোমানস 9:22-23 - যদি ঈশ্বর, তাঁর ক্রোধ দেখাতে এবং তাঁর শক্তি প্রকাশ করতে চান, তাহলে তিনি অনেক ধৈর্য সহ্য করেছেন ধ্বংসের জন্য প্রস্তুত করা ক্রোধের পাত্রগুলিকে, যাতে তাঁর গৌরবের ধন-সম্পদ জানা যায় করুণা, যা তিনি গৌরবের জন্য আগেই প্রস্তুত করেছেন৷</w:t>
      </w:r>
    </w:p>
    <w:p/>
    <w:p>
      <w:r xmlns:w="http://schemas.openxmlformats.org/wordprocessingml/2006/main">
        <w:t xml:space="preserve">2. Deuteronomy 7:7-9 - এটা ছিল না যে আপনি সংখ্যায় অন্য যেকোন লোকের চেয়ে বেশি ছিলেন যে প্রভু আপনার প্রতি তাঁর ভালবাসা স্থাপন করেছিলেন এবং আপনাকে বেছে নিয়েছিলেন, কারণ আপনি সমস্ত জাতির মধ্যে সবচেয়ে কম ছিলেন, তবে এটি এই কারণে যে প্রভু ভালবাসেন তোমরা এবং তোমাদের পূর্বপুরুষদের কাছে যে শপথ করেছিলে সেই শপথ পালন করছ যে, সদাপ্রভু পরাক্রমশালী হস্তে তোমাদের বের করে এনেছেন এবং মিসরের রাজা ফরৌণের হাত থেকে দাসত্বের ঘর থেকে তোমাদের মুক্ত করেছেন।</w:t>
      </w:r>
    </w:p>
    <w:p/>
    <w:p>
      <w:r xmlns:w="http://schemas.openxmlformats.org/wordprocessingml/2006/main">
        <w:t xml:space="preserve">Ezekiel 28:23 কারণ আমি তার মধ্যে মহামারী ও তার রাস্তায় রক্ত পাঠাব; এবং আহতদের তার মধ্যে বিচার করা হবে তলোয়ার দ্বারা তার চারপাশে। তখন তারা জানবে যে আমিই প্রভু|</w:t>
      </w:r>
    </w:p>
    <w:p/>
    <w:p>
      <w:r xmlns:w="http://schemas.openxmlformats.org/wordprocessingml/2006/main">
        <w:t xml:space="preserve">ঈশ্বর একটি দুষ্ট জাতিকে মৃত্যু ও ধ্বংস দিয়ে শাস্তি দেবেন।</w:t>
      </w:r>
    </w:p>
    <w:p/>
    <w:p>
      <w:r xmlns:w="http://schemas.openxmlformats.org/wordprocessingml/2006/main">
        <w:t xml:space="preserve">1. দুষ্টতা এবং অবাধ্যতার পরিণতি</w:t>
      </w:r>
    </w:p>
    <w:p/>
    <w:p>
      <w:r xmlns:w="http://schemas.openxmlformats.org/wordprocessingml/2006/main">
        <w:t xml:space="preserve">2. জাতির উপর ঈশ্বরের ক্ষমতা</w:t>
      </w:r>
    </w:p>
    <w:p/>
    <w:p>
      <w:r xmlns:w="http://schemas.openxmlformats.org/wordprocessingml/2006/main">
        <w:t xml:space="preserve">1. জেনেসিস 15:13-16 - আব্রাহামের সাথে তার বংশধরদের সম্পর্কে ঈশ্বরের চুক্তি</w:t>
      </w:r>
    </w:p>
    <w:p/>
    <w:p>
      <w:r xmlns:w="http://schemas.openxmlformats.org/wordprocessingml/2006/main">
        <w:t xml:space="preserve">2. লেভিটিকাস 26:14-17 - অবাধ্যতার শাস্তি এবং আনুগত্যকে পুরস্কৃত করার জন্য ঈশ্বরের প্রতিশ্রুতি</w:t>
      </w:r>
    </w:p>
    <w:p/>
    <w:p>
      <w:r xmlns:w="http://schemas.openxmlformats.org/wordprocessingml/2006/main">
        <w:t xml:space="preserve">Ezekiel 28:24 এবং ইস্রায়েলের পরিবারের জন্য আর কোন ছিঁড়ে ফেলা ঝাড়বাতি থাকবে না, তাদের চারপাশে যারা তাদের তুচ্ছ করেছে তাদের কোন দুঃখজনক কাঁটা থাকবে না; তখন তারা জানবে যে আমিই প্রভু ঈশ্বর|</w:t>
      </w:r>
    </w:p>
    <w:p/>
    <w:p>
      <w:r xmlns:w="http://schemas.openxmlformats.org/wordprocessingml/2006/main">
        <w:t xml:space="preserve">ঈশ্বর তাঁর লোকেদের ক্ষতি থেকে রক্ষা করবেন এবং যাদের সাথে দুর্ব্যবহার করা হয়েছে তাদের বিচার করা হবে।</w:t>
      </w:r>
    </w:p>
    <w:p/>
    <w:p>
      <w:r xmlns:w="http://schemas.openxmlformats.org/wordprocessingml/2006/main">
        <w:t xml:space="preserve">1: ঈশ্বরের সুরক্ষা: বিশ্বস্তদের জন্য একটি সান্ত্বনা</w:t>
      </w:r>
    </w:p>
    <w:p/>
    <w:p>
      <w:r xmlns:w="http://schemas.openxmlformats.org/wordprocessingml/2006/main">
        <w:t xml:space="preserve">2: প্রত্যাখ্যান কাটিয়ে ওঠা এবং ঈশ্বরে মুক্তি পাওয়া</w:t>
      </w:r>
    </w:p>
    <w:p/>
    <w:p>
      <w:r xmlns:w="http://schemas.openxmlformats.org/wordprocessingml/2006/main">
        <w:t xml:space="preserve">1: গীতসংহিতা 91:4 - "তিনি তোমাকে তার পালক দিয়ে ঢেকে দেবেন, এবং তার ডানার নীচে তুমি বিশ্বাস করবে: তার সত্য হবে তোমার ঢাল এবং বকলার।"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Ezekiel 28:25 প্রভু সদাপ্রভু এই কথা বলেন; যখন আমি ইস্রায়েল-কুলকে তাদের মধ্যে ছড়িয়ে ছিটিয়ে থাকা লোকদের কাছ থেকে একত্র করব এবং জাতিদের সামনে তাদের মধ্যে পবিত্র হয়ে উঠব, তখন তারা তাদের দেশে বাস করবে যা আমি আমার দাস যাকোবকে দিয়েছি।</w:t>
      </w:r>
    </w:p>
    <w:p/>
    <w:p>
      <w:r xmlns:w="http://schemas.openxmlformats.org/wordprocessingml/2006/main">
        <w:t xml:space="preserve">ঈশ্বর ইস্রায়েলের পরিবারকে পবিত্র করবেন এবং তারা জ্যাকবকে যে দেশে প্রতিশ্রুতি দিয়েছেন সেখানে বাস করতে পারবে।</w:t>
      </w:r>
    </w:p>
    <w:p/>
    <w:p>
      <w:r xmlns:w="http://schemas.openxmlformats.org/wordprocessingml/2006/main">
        <w:t xml:space="preserve">1. ঈশ্বরের প্রতিশ্রুতি বিশ্বস্ত - Ezekiel 28:25</w:t>
      </w:r>
    </w:p>
    <w:p/>
    <w:p>
      <w:r xmlns:w="http://schemas.openxmlformats.org/wordprocessingml/2006/main">
        <w:t xml:space="preserve">2. ঈশ্বরের পবিত্র করার ক্ষমতা - Ezekiel 28:25</w:t>
      </w:r>
    </w:p>
    <w:p/>
    <w:p>
      <w:r xmlns:w="http://schemas.openxmlformats.org/wordprocessingml/2006/main">
        <w:t xml:space="preserve">1. Jeremiah 32:44 - টাকা দিয়ে কেনা মাঠ, আমার উপস্থিতিতে সীলমোহর করা হয়েছে, যিহূদার শহর এবং জেরুজালেমের রাস্তায় সাক্ষ্য দেওয়া হয়েছে, কারণ আমি তাদের ভাগ্য ফিরিয়ে দেব।</w:t>
      </w:r>
    </w:p>
    <w:p/>
    <w:p>
      <w:r xmlns:w="http://schemas.openxmlformats.org/wordprocessingml/2006/main">
        <w:t xml:space="preserve">2. Leviticus 26:10 - আমি তোমাদের পূর্বপুরুষদের যে দেশ দিয়েছিলাম সেখানে তোমাদের বাস করতে হবে; তোমরা আমার লোক হবে এবং আমি তোমাদের ঈশ্বর হব।</w:t>
      </w:r>
    </w:p>
    <w:p/>
    <w:p>
      <w:r xmlns:w="http://schemas.openxmlformats.org/wordprocessingml/2006/main">
        <w:t xml:space="preserve">Ezekiel 28:26 এবং তারা সেখানে নিরাপদে বাস করবে, এবং গৃহ নির্মাণ করবে এবং দ্রাক্ষাক্ষেত্র রোপণ করবে; হ্যাঁ, তারা আত্মবিশ্বাসের সাথে বাস করবে, যখন আমি তাদের চারপাশে যারা তাদের ঘৃণা করে তাদের বিচার করব; তখন তারা জানবে যে আমিই প্রভু তাদের ঈশ্বর|</w:t>
      </w:r>
    </w:p>
    <w:p/>
    <w:p>
      <w:r xmlns:w="http://schemas.openxmlformats.org/wordprocessingml/2006/main">
        <w:t xml:space="preserve">ঈশ্বর নিশ্চিত করবেন যে তাঁর লোকেরা তাদের দেশে নিরাপদ এবং সুরক্ষিত আছে, এবং যখন তারা ঈশ্বরের উপর আস্থা নিয়ে বাস করবে তখন তাদের শত্রুদের বিচার করা হবে।</w:t>
      </w:r>
    </w:p>
    <w:p/>
    <w:p>
      <w:r xmlns:w="http://schemas.openxmlformats.org/wordprocessingml/2006/main">
        <w:t xml:space="preserve">1. ঈশ্বর আমাদের রক্ষাকর্তা, এবং তিনি আমাদের ব্যর্থ করবেন না.</w:t>
      </w:r>
    </w:p>
    <w:p/>
    <w:p>
      <w:r xmlns:w="http://schemas.openxmlformats.org/wordprocessingml/2006/main">
        <w:t xml:space="preserve">2. ঈশ্বরের বিচারের উপর নির্ভর করুন এবং তাঁর উপর আস্থা রাখুন, এবং তিনি নিরাপত্তা ও নিরাপত্তা আনবেন।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p>
      <w:r xmlns:w="http://schemas.openxmlformats.org/wordprocessingml/2006/main">
        <w:t xml:space="preserve">ইজেকিয়েল অধ্যায় 29 মিশরের বিরুদ্ধে একটি ভবিষ্যদ্বাণী রয়েছে, একটি শক্তিশালী জাতি যারা ইস্রায়েলকে অত্যাচার ও দুর্ব্যবহার করেছিল। অধ্যায়টি মিশরের উপর ঈশ্বরের বিচার, ভূমিতে যে ধ্বংসযজ্ঞ আসবে এবং মিশরের পতনের বিপরীতে ইস্রায়েলের পুনরুদ্ধারের উপর জোর দেয়।</w:t>
      </w:r>
    </w:p>
    <w:p/>
    <w:p>
      <w:r xmlns:w="http://schemas.openxmlformats.org/wordprocessingml/2006/main">
        <w:t xml:space="preserve">1 ম অনুচ্ছেদ: অধ্যায়টি মিশরের শাসক ফেরাউনের বিরুদ্ধে একটি ভবিষ্যদ্বাণী দিয়ে শুরু হয়, ঘোষণা করে যে ঈশ্বর তার এবং জাতির উপর বিচার আনবেন। মিশরকে তার নদীগুলির মধ্যে একটি মহান দানব হিসাবে বর্ণনা করা হয়েছে, এবং ঈশ্বর ঘোষণা করেছেন যে তিনি ফেরাউনের চোয়ালে হুক লাগাবেন এবং তাকে জল থেকে বের করে আনবেন (ইজেকিয়েল 29:1-7)।</w:t>
      </w:r>
    </w:p>
    <w:p/>
    <w:p>
      <w:r xmlns:w="http://schemas.openxmlformats.org/wordprocessingml/2006/main">
        <w:t xml:space="preserve">2য় অনুচ্ছেদ: ভবিষ্যদ্বাণী বর্ণনা করে যে ধ্বংসযজ্ঞ মিশরে আসবে। ভূমি উজাড় হয়ে যাবে, তার জল শুকিয়ে যাবে এবং তার লোকেরা জাতিদের মধ্যে ছড়িয়ে পড়বে। মিশর চল্লিশ বছরের জন্য জনশূন্য মরুভূমিতে পরিণত হবে, সেখানে কেউ বাস করবে না (ইজেকিয়েল 29:8-16)।</w:t>
      </w:r>
    </w:p>
    <w:p/>
    <w:p>
      <w:r xmlns:w="http://schemas.openxmlformats.org/wordprocessingml/2006/main">
        <w:t xml:space="preserve">3য় অনুচ্ছেদ: অধ্যায়টি ইস্রায়েলের জন্য পুনরুদ্ধারের প্রতিশ্রুতি দিয়ে শেষ হয়েছে। ঈশ্বর ঘোষণা করেন যে তিনি জাতি থেকে বিচ্ছিন্ন ইস্রায়েলীয়দের জড়ো করবেন এবং তাদের দেশে ফিরিয়ে আনবেন। এই পুনরুদ্ধার ঈশ্বরের বিশ্বস্ততা এবং তাঁর সার্বভৌমত্বের স্বীকৃতির একটি চিহ্ন হিসাবে কাজ করবে (ইজেকিয়েল 29:17-21)।</w:t>
      </w:r>
    </w:p>
    <w:p/>
    <w:p>
      <w:r xmlns:w="http://schemas.openxmlformats.org/wordprocessingml/2006/main">
        <w:t xml:space="preserve">সংক্ষেপে,</w:t>
      </w:r>
    </w:p>
    <w:p>
      <w:r xmlns:w="http://schemas.openxmlformats.org/wordprocessingml/2006/main">
        <w:t xml:space="preserve">Ezekiel অধ্যায় ঊনবিংশ উপস্থাপন</w:t>
      </w:r>
    </w:p>
    <w:p>
      <w:r xmlns:w="http://schemas.openxmlformats.org/wordprocessingml/2006/main">
        <w:t xml:space="preserve">মিশরের বিরুদ্ধে একটি ভবিষ্যদ্বাণী,</w:t>
      </w:r>
    </w:p>
    <w:p>
      <w:r xmlns:w="http://schemas.openxmlformats.org/wordprocessingml/2006/main">
        <w:t xml:space="preserve">ঈশ্বরের রায় ঘোষণা, দেশের জনশূন্য,</w:t>
      </w:r>
    </w:p>
    <w:p>
      <w:r xmlns:w="http://schemas.openxmlformats.org/wordprocessingml/2006/main">
        <w:t xml:space="preserve">এবং ইস্রায়েলের জন্য পুনরুদ্ধারের প্রতিশ্রুতি।</w:t>
      </w:r>
    </w:p>
    <w:p/>
    <w:p>
      <w:r xmlns:w="http://schemas.openxmlformats.org/wordprocessingml/2006/main">
        <w:t xml:space="preserve">ফেরাউন এবং মিশরের বিরুদ্ধে ইসরায়েলের অত্যাচারের জন্য ভবিষ্যদ্বাণী।</w:t>
      </w:r>
    </w:p>
    <w:p>
      <w:r xmlns:w="http://schemas.openxmlformats.org/wordprocessingml/2006/main">
        <w:t xml:space="preserve">মিশরের উপর যে ধ্বংসযজ্ঞ আসবে তার বর্ণনা।</w:t>
      </w:r>
    </w:p>
    <w:p>
      <w:r xmlns:w="http://schemas.openxmlformats.org/wordprocessingml/2006/main">
        <w:t xml:space="preserve">মিশরের জনশূন্যতা এবং এর জনগণের বিক্ষিপ্ততার পূর্বাভাস।</w:t>
      </w:r>
    </w:p>
    <w:p>
      <w:r xmlns:w="http://schemas.openxmlformats.org/wordprocessingml/2006/main">
        <w:t xml:space="preserve">ইস্রায়েলের জন্য পুনরুদ্ধারের প্রতিশ্রুতি, ছড়িয়ে পড়া ইস্রায়েলীয়দের সমাবেশের সাথে।</w:t>
      </w:r>
    </w:p>
    <w:p/>
    <w:p>
      <w:r xmlns:w="http://schemas.openxmlformats.org/wordprocessingml/2006/main">
        <w:t xml:space="preserve">ইজেকিয়েলের এই অধ্যায়ে মিশরের বিরুদ্ধে একটি ভবিষ্যদ্বাণী রয়েছে, ইস্রায়েলের প্রতি তাদের নিপীড়ন এবং দুর্ব্যবহারের জন্য জাতির উপর ঈশ্বরের বিচারের ভবিষ্যদ্বাণী। ভবিষ্যদ্বাণীটি মিশরের শাসক ফেরাউনের বিরুদ্ধে একটি ঘোষণা দিয়ে শুরু হয়, মিশরকে তার নদীগুলির মাঝে একটি মহান দানব হিসাবে বর্ণনা করে। ঈশ্বর ঘোষণা করেন যে তিনি ফেরাউন এবং জাতির উপর বিচার আনবেন, ফেরাউনের চোয়ালের হুকের চিত্র ব্যবহার করে তাকে জল থেকে বের করে আনবেন। ভবিষ্যদ্বাণীটি তখন মিশরের উপর যে ধ্বংসযজ্ঞ আসবে তা বর্ণনা করে, যার মধ্যে রয়েছে ভূমি ধ্বংস, এর জল শুকিয়ে যাওয়া এবং দেশগুলির মধ্যে তার লোকেদের বিক্ষিপ্ত হওয়া। মিশর চল্লিশ বছর ধরে জনশূন্য মরুভূমিতে পরিণত হবে, সেখানে কেউ বাস করবে না। যাইহোক, অধ্যায়টি ইসরায়েলের জন্য পুনরুদ্ধারের প্রতিশ্রুতি দিয়ে শেষ হয়। ঈশ্বর ঘোষণা করেন যে তিনি জাতি থেকে বিচ্ছিন্ন ইস্রায়েলীয়দের জড়ো করবেন এবং তাদের দেশে ফিরিয়ে আনবেন। এই পুনঃস্থাপন ঈশ্বরের বিশ্বস্ততার একটি চিহ্ন এবং তাঁর সার্বভৌমত্বের স্বীকৃতি হিসাবে কাজ করবে। অধ্যায়টি মিশরের উপর ঈশ্বরের বিচার, ভূমিতে যে ধ্বংসযজ্ঞ আসবে এবং ইস্রায়েলের জন্য পুনরুদ্ধারের প্রতিশ্রুতির উপর জোর দেয়।</w:t>
      </w:r>
    </w:p>
    <w:p/>
    <w:p>
      <w:r xmlns:w="http://schemas.openxmlformats.org/wordprocessingml/2006/main">
        <w:t xml:space="preserve">Ezekiel 29:1 দশম বৎসরের দশম মাসে, মাসের দ্বাদশ দিনে সদাপ্রভুর বাক্য আমার কাছে আসিল,</w:t>
      </w:r>
    </w:p>
    <w:p/>
    <w:p>
      <w:r xmlns:w="http://schemas.openxmlformats.org/wordprocessingml/2006/main">
        <w:t xml:space="preserve">ঈশ্বর দশম বছর, দশম মাস এবং দ্বাদশ দিনে ইজেকিয়েলের সাথে কথা বলেছিলেন।</w:t>
      </w:r>
    </w:p>
    <w:p/>
    <w:p>
      <w:r xmlns:w="http://schemas.openxmlformats.org/wordprocessingml/2006/main">
        <w:t xml:space="preserve">1: হিসাবের দিন - ঈশ্বরের সময় নিখুঁত এবং সর্বদা সঠিক সময়ে।</w:t>
      </w:r>
    </w:p>
    <w:p/>
    <w:p>
      <w:r xmlns:w="http://schemas.openxmlformats.org/wordprocessingml/2006/main">
        <w:t xml:space="preserve">2: ধৈর্য একটি গুণ - ঈশ্বর তার নিজের সময়ে কাজ করেন, আমাদের নয়।</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হাবক্কুক 2:3 - "কারণ দর্শন এখনও একটি নির্দিষ্ট সময়ের জন্য, কিন্তু শেষে এটি কথা বলবে এবং মিথ্যা বলবে না: যদিও এটি দেরি করে, তার জন্য অপেক্ষা করুন; কারণ এটি অবশ্যই আসবে, এটি দেরি করবে না।"</w:t>
      </w:r>
    </w:p>
    <w:p/>
    <w:p>
      <w:r xmlns:w="http://schemas.openxmlformats.org/wordprocessingml/2006/main">
        <w:t xml:space="preserve">Ezekiel 29:2 হে মনুষ্যসন্তান, তুমি মিসরের রাজা ফরৌণের বিরুদ্ধে মুখ রাখো এবং তার বিরুদ্ধে এবং সমস্ত মিশরের বিরুদ্ধে ভবিষ্যদ্বাণী কর।</w:t>
      </w:r>
    </w:p>
    <w:p/>
    <w:p>
      <w:r xmlns:w="http://schemas.openxmlformats.org/wordprocessingml/2006/main">
        <w:t xml:space="preserve">ফেরাউন এবং সমস্ত মিশরের বিরুদ্ধে ভবিষ্যদ্বাণী করার জন্য ঈশ্বর ইজেকিয়েলকে ডাকছেন।</w:t>
      </w:r>
    </w:p>
    <w:p/>
    <w:p>
      <w:r xmlns:w="http://schemas.openxmlformats.org/wordprocessingml/2006/main">
        <w:t xml:space="preserve">1. অনুতাপের জন্য ঈশ্বরের আহ্বান: ফেরাউন এবং মিশরের বিরুদ্ধে ইজেকিয়েলের ভবিষ্যদ্বাণী</w:t>
      </w:r>
    </w:p>
    <w:p/>
    <w:p>
      <w:r xmlns:w="http://schemas.openxmlformats.org/wordprocessingml/2006/main">
        <w:t xml:space="preserve">2. প্রতিকূলতার মুখে ঈশ্বরের আহ্বান মেনে চলা</w:t>
      </w:r>
    </w:p>
    <w:p/>
    <w:p>
      <w:r xmlns:w="http://schemas.openxmlformats.org/wordprocessingml/2006/main">
        <w:t xml:space="preserve">1. Isaiah 55:7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Jeremiah 29:13 এবং আপনি আমাকে খুঁজবেন এবং আমাকে খুঁজে পাবেন, যখন আপনি আপনার সমস্ত হৃদয় দিয়ে আমাকে খুঁজবেন।</w:t>
      </w:r>
    </w:p>
    <w:p/>
    <w:p>
      <w:r xmlns:w="http://schemas.openxmlformats.org/wordprocessingml/2006/main">
        <w:t xml:space="preserve">Ezekiel 29:3 কথা বল, প্রভু সদাপ্রভু এই কথা কহেন; দেখ, আমি তোমার বিরুদ্ধে, মিসরের রাজা ফরৌণ, সেই মহান ড্রাগন যে তার নদীর মাঝখানে শুয়ে আছে, যে বলেছে, আমার নদী আমার নিজের, এবং আমি এটি নিজের জন্য তৈরি করেছি।</w:t>
      </w:r>
    </w:p>
    <w:p/>
    <w:p>
      <w:r xmlns:w="http://schemas.openxmlformats.org/wordprocessingml/2006/main">
        <w:t xml:space="preserve">প্রভু ঈশ্বর ঘোষণা করেন যে তিনি মিশরের রাজা ফেরাউনের বিরুদ্ধে, যিনি নদীগুলির মালিকানা দাবি করেছেন।</w:t>
      </w:r>
    </w:p>
    <w:p/>
    <w:p>
      <w:r xmlns:w="http://schemas.openxmlformats.org/wordprocessingml/2006/main">
        <w:t xml:space="preserve">1. সমস্ত কিছুর উপর ঈশ্বরের সার্বভৌমত্ব</w:t>
      </w:r>
    </w:p>
    <w:p/>
    <w:p>
      <w:r xmlns:w="http://schemas.openxmlformats.org/wordprocessingml/2006/main">
        <w:t xml:space="preserve">2. অহংকারের পরিণতি</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গীতসংহিতা 24:1 - পৃথিবী প্রভুর এবং এর পূর্ণতা, জগত এবং যারা সেখানে বাস করে।</w:t>
      </w:r>
    </w:p>
    <w:p/>
    <w:p>
      <w:r xmlns:w="http://schemas.openxmlformats.org/wordprocessingml/2006/main">
        <w:t xml:space="preserve">Ezekiel 29:4 কিন্তু আমি তোমার চোয়ালে হুক লাগাব, তোমার নদীর মাছ তোমার আঁশের সাথে লেগে থাকব, আর তোমার নদীর মাঝখান থেকে তোমাকে বের করে আনব, আর তোমার নদীর সমস্ত মাছ তোমার আঁশের সাথে লেগে থাকবে। তোমার দাঁড়িপাল্লায় লেগে থাকো।</w:t>
      </w:r>
    </w:p>
    <w:p/>
    <w:p>
      <w:r xmlns:w="http://schemas.openxmlformats.org/wordprocessingml/2006/main">
        <w:t xml:space="preserve">ঈশ্বর মিসরের লোকদের তাদের নদীর মাঝখান থেকে বের করে আনবেন এবং মাছকে তাদের আঁশের সাথে লেগে থাকবেন।</w:t>
      </w:r>
    </w:p>
    <w:p/>
    <w:p>
      <w:r xmlns:w="http://schemas.openxmlformats.org/wordprocessingml/2006/main">
        <w:t xml:space="preserve">1. অপ্রত্যাশিত জায়গায় ঈশ্বরের বিধান</w:t>
      </w:r>
    </w:p>
    <w:p/>
    <w:p>
      <w:r xmlns:w="http://schemas.openxmlformats.org/wordprocessingml/2006/main">
        <w:t xml:space="preserve">2. কঠিন সময়ে ঈশ্বরের বিশ্বস্ততা</w:t>
      </w:r>
    </w:p>
    <w:p/>
    <w:p>
      <w:r xmlns:w="http://schemas.openxmlformats.org/wordprocessingml/2006/main">
        <w:t xml:space="preserve">1. ম্যাথু 7:7-11 - জিজ্ঞাসা করুন, সন্ধান করুন এবং নক করুন</w:t>
      </w:r>
    </w:p>
    <w:p/>
    <w:p>
      <w:r xmlns:w="http://schemas.openxmlformats.org/wordprocessingml/2006/main">
        <w:t xml:space="preserve">2. ইশাইয়া 43:2 - আপনি যখন জলের মধ্য দিয়ে যাবেন, আমি আপনার সাথে থাকব</w:t>
      </w:r>
    </w:p>
    <w:p/>
    <w:p>
      <w:r xmlns:w="http://schemas.openxmlformats.org/wordprocessingml/2006/main">
        <w:t xml:space="preserve">Ezekiel 29:5 এবং আমি তোমাকে মরুভূমিতে ফেলে দেব, তোমাকে এবং তোমার নদীর সমস্ত মাছ; তুমি খোলা মাঠে পড়ে থাকবে; তোমাকে একত্র করা হবে না, জড়ো করা হবে না: আমি তোমাকে মাঠের পশু ও আকাশের পাখিদের মাংস দিয়েছি।</w:t>
      </w:r>
    </w:p>
    <w:p/>
    <w:p>
      <w:r xmlns:w="http://schemas.openxmlformats.org/wordprocessingml/2006/main">
        <w:t xml:space="preserve">ঈশ্বর ফেরাউন এবং তার সৈন্যবাহিনীকে প্রান্তরে পরিত্যাগ করবেন, তাদের বন্য পশু ও পাখিদের শিকার হতে ছেড়ে দেবেন।</w:t>
      </w:r>
    </w:p>
    <w:p/>
    <w:p>
      <w:r xmlns:w="http://schemas.openxmlformats.org/wordprocessingml/2006/main">
        <w:t xml:space="preserve">1. বিদ্রোহের পরিণতি: ইজেকিয়েল 29:5 এবং ঈশ্বরের ক্রোধের শক্তি</w:t>
      </w:r>
    </w:p>
    <w:p/>
    <w:p>
      <w:r xmlns:w="http://schemas.openxmlformats.org/wordprocessingml/2006/main">
        <w:t xml:space="preserve">2. সবার উপরে ঈশ্বরের সার্বভৌমত্ব: Ezekiel 29:5 থেকে শিক্ষা</w:t>
      </w:r>
    </w:p>
    <w:p/>
    <w:p>
      <w:r xmlns:w="http://schemas.openxmlformats.org/wordprocessingml/2006/main">
        <w:t xml:space="preserve">1. ইশাইয়া 24:17-20 - ভয় এবং কম্পন পৃথিবীর বাসিন্দাদের ধরে নিয়েছে।</w:t>
      </w:r>
    </w:p>
    <w:p/>
    <w:p>
      <w:r xmlns:w="http://schemas.openxmlformats.org/wordprocessingml/2006/main">
        <w:t xml:space="preserve">2. গীতসংহিতা 46:9-11 - তিনি পৃথিবীর শেষ পর্যন্ত যুদ্ধ বন্ধ করেন; তিনি ধনুক ভেঙ্গে এবং বর্শা দুই টুকরা; তিনি রথকে আগুনে পোড়ান।</w:t>
      </w:r>
    </w:p>
    <w:p/>
    <w:p>
      <w:r xmlns:w="http://schemas.openxmlformats.org/wordprocessingml/2006/main">
        <w:t xml:space="preserve">Ezekiel 29:6 এবং মিশরের সমস্ত বাসিন্দা জানবে যে আমিই সদাপ্রভু, কারণ তারা ইস্রায়েল-কুলের জন্য নগদ লাঠি।</w:t>
      </w:r>
    </w:p>
    <w:p/>
    <w:p>
      <w:r xmlns:w="http://schemas.openxmlformats.org/wordprocessingml/2006/main">
        <w:t xml:space="preserve">ইজেকিয়েল ঘোষণা করেন যে মিশরের সমস্ত বাসিন্দা জানতে পারবে যে তিনিই প্রভু।</w:t>
      </w:r>
    </w:p>
    <w:p/>
    <w:p>
      <w:r xmlns:w="http://schemas.openxmlformats.org/wordprocessingml/2006/main">
        <w:t xml:space="preserve">1. লর্ড ইজ আওয়ার স্টাফ অফ রিডস - কীভাবে প্রয়োজনের সময়ে ঈশ্বরের উপর নির্ভর করবেন</w:t>
      </w:r>
    </w:p>
    <w:p/>
    <w:p>
      <w:r xmlns:w="http://schemas.openxmlformats.org/wordprocessingml/2006/main">
        <w:t xml:space="preserve">2. আমাদের ঈশ্বর সকলের কাছে পরিচিত - আমাদের জীবনে ঈশ্বরের উপস্থিতি স্বীকার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Ezekiel 29:7 যখন তারা তোমার হাত ধরে তোমাকে ধরেছিল, তুমি ভেঙ্গে দিয়েছিলে এবং তাদের সমস্ত কাঁধ ছিঁড়ে ফেলেছিল; এবং যখন তারা তোমার উপর ঝুঁকেছিল, তখন তুমি ভেঙ্গেছিলে এবং তাদের সমস্ত কোমরকে দাঁড় করিয়েছিলে।</w:t>
      </w:r>
    </w:p>
    <w:p/>
    <w:p>
      <w:r xmlns:w="http://schemas.openxmlformats.org/wordprocessingml/2006/main">
        <w:t xml:space="preserve">যারা তাঁর উপর নির্ভর করেছিল তাদের শক্তি ভাঙ্গার জন্য ঈশ্বর যথেষ্ট শক্তিশালী ছিলেন।</w:t>
      </w:r>
    </w:p>
    <w:p/>
    <w:p>
      <w:r xmlns:w="http://schemas.openxmlformats.org/wordprocessingml/2006/main">
        <w:t xml:space="preserve">1: ঈশ্বর আমাদের শক্তি এবং আশ্রয়, তিনি আমাদের হতাশ করবেন না.</w:t>
      </w:r>
    </w:p>
    <w:p/>
    <w:p>
      <w:r xmlns:w="http://schemas.openxmlformats.org/wordprocessingml/2006/main">
        <w:t xml:space="preserve">2: আমরা সবসময় ঈশ্বরের উপর নির্ভর করতে পারি; তিনি কখনই প্রতিশ্রুতি ভঙ্গ করবেন না।</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যিনি আমাকে শক্তিশালী করেন তাঁর মাধ্যমে আমি সব কিছু করতে পারি।</w:t>
      </w:r>
    </w:p>
    <w:p/>
    <w:p>
      <w:r xmlns:w="http://schemas.openxmlformats.org/wordprocessingml/2006/main">
        <w:t xml:space="preserve">Ezekiel 29:8 অতএব প্রভু সদাপ্রভু এই কথা কহেন; দেখ, আমি তোমার উপর তলোয়ার আনব এবং তোমার মধ্য থেকে মানুষ ও পশুকে কেটে ফেলব।</w:t>
      </w:r>
    </w:p>
    <w:p/>
    <w:p>
      <w:r xmlns:w="http://schemas.openxmlformats.org/wordprocessingml/2006/main">
        <w:t xml:space="preserve">ঈশ্বর মিশরের উপর বিচারের তরবারি আনবেন, মানুষ এবং পশুদের একইভাবে হত্যা করবেন।</w:t>
      </w:r>
    </w:p>
    <w:p/>
    <w:p>
      <w:r xmlns:w="http://schemas.openxmlformats.org/wordprocessingml/2006/main">
        <w:t xml:space="preserve">1: ঈশ্বরের ন্যায়বিচার দ্রুত এবং নিশ্চিত, এবং তাকে উপহাস করা হবে না।</w:t>
      </w:r>
    </w:p>
    <w:p/>
    <w:p>
      <w:r xmlns:w="http://schemas.openxmlformats.org/wordprocessingml/2006/main">
        <w:t xml:space="preserve">2: ঈশ্বরের বিচার থেকে কেউ মুক্ত নয় - সকলকেই তাঁর ইচ্ছার প্রতি বাধ্য হতে হবে।</w:t>
      </w:r>
    </w:p>
    <w:p/>
    <w:p>
      <w:r xmlns:w="http://schemas.openxmlformats.org/wordprocessingml/2006/main">
        <w:t xml:space="preserve">1: গীতসংহিতা 9:7-8 - "কিন্তু প্রভু চিরকাল থাকেন: তিনি বিচারের জন্য তাঁর সিংহাসন প্রস্তুত করেছেন। এবং তিনি ন্যায়সঙ্গতভাবে বিশ্বের বিচার করবেন, তিনি ন্যায়পরায়ণতায় মানুষের বিচার করবেন।"</w:t>
      </w:r>
    </w:p>
    <w:p/>
    <w:p>
      <w:r xmlns:w="http://schemas.openxmlformats.org/wordprocessingml/2006/main">
        <w:t xml:space="preserve">2: ইশাইয়া 24:4-6 - "পৃথিবী বিলাপ করে এবং বিলীন হয়ে যায়, জগৎ ক্ষান্ত হয় এবং ম্লান হয়ে যায়, পৃথিবীর অহংকারী লোকেরা নিস্তেজ হয়ে পড়ে। পৃথিবীও এর বাসিন্দাদের অধীনে কলুষিত হয়; কারণ তারা আইন লঙ্ঘন করেছে, অধ্যাদেশ পরিবর্তন করেছে, চিরস্থায়ী চুক্তি ভঙ্গ করেছে। তাই অভিশাপ পৃথিবী গ্রাস করেছে, এবং যারা সেখানে বাস করে তারা ধ্বংস হয়ে গেছে: তাই পৃথিবীর অধিবাসীরা পুড়ে গেছে, এবং অল্প কিছু লোক অবশিষ্ট আছে।"</w:t>
      </w:r>
    </w:p>
    <w:p/>
    <w:p>
      <w:r xmlns:w="http://schemas.openxmlformats.org/wordprocessingml/2006/main">
        <w:t xml:space="preserve">Ezekiel 29:9 এবং মিশর দেশ জনশূন্য ও উজাড় হবে; তখন তারা জানবে যে আমিই প্রভু৷</w:t>
      </w:r>
    </w:p>
    <w:p/>
    <w:p>
      <w:r xmlns:w="http://schemas.openxmlformats.org/wordprocessingml/2006/main">
        <w:t xml:space="preserve">সদাপ্রভু ঘোষণা করেন যে মিশর দেশ জনশূন্য হয়ে যাবে এবং তাঁর লোকেরা জানবে যে তিনিই প্রভু, যেমন তিনি নদীকে নিজের বলে দাবি করেন।</w:t>
      </w:r>
    </w:p>
    <w:p/>
    <w:p>
      <w:r xmlns:w="http://schemas.openxmlformats.org/wordprocessingml/2006/main">
        <w:t xml:space="preserve">1. ঈশ্বরের সার্বভৌমত্ব: সৃষ্টির উপর প্রভুর ক্ষমতা বোঝা</w:t>
      </w:r>
    </w:p>
    <w:p/>
    <w:p>
      <w:r xmlns:w="http://schemas.openxmlformats.org/wordprocessingml/2006/main">
        <w:t xml:space="preserve">2. তাঁর লোকেদের কাছে প্রভুর প্রতিশ্রুতি: নদীকে তাঁর ভালবাসার চিহ্ন হিসাবে দাবি করা</w:t>
      </w:r>
    </w:p>
    <w:p/>
    <w:p>
      <w:r xmlns:w="http://schemas.openxmlformats.org/wordprocessingml/2006/main">
        <w:t xml:space="preserve">1. Isaiah 43:1-3 - কিন্তু এখন এইভাবে বলছেন যে প্রভু তোমাকে সৃষ্টি করেছেন, হে জ্যাকব, এবং যিনি তোমাকে গঠন করেছেন, হে ইস্রায়েল, ভয় পেও না: কারণ আমি তোমাকে মুক্তি দিয়েছি, আমি তোমাকে তোমার নামে ডেকেছি; তুমি আমার</w:t>
      </w:r>
    </w:p>
    <w:p/>
    <w:p>
      <w:r xmlns:w="http://schemas.openxmlformats.org/wordprocessingml/2006/main">
        <w:t xml:space="preserve">2. Jeremiah 9:24 - কিন্তু যে মহিমান্বিত হয় সে এই বিষয়ে গৌরব করুক যে সে আমাকে বোঝে এবং জানে, আমিই প্রভু যিনি পৃথিবীতে প্রেমময় দয়া, বিচার এবং ধার্মিকতা ব্যবহার করেন: কারণ এই জিনিসগুলিতে আমি আনন্দিত, বলেন প্রভু.</w:t>
      </w:r>
    </w:p>
    <w:p/>
    <w:p>
      <w:r xmlns:w="http://schemas.openxmlformats.org/wordprocessingml/2006/main">
        <w:t xml:space="preserve">Ezekiel 29:10 দেখ, তাই আমি তোমার বিরুদ্ধে, তোমার নদীর বিরুদ্ধে, এবং আমি মিশর দেশকে একেবারে শূন্য ও জনশূন্য করে তুলব, সায়নের টাওয়ার থেকে ইথিওপিয়ার সীমানা পর্যন্ত।</w:t>
      </w:r>
    </w:p>
    <w:p/>
    <w:p>
      <w:r xmlns:w="http://schemas.openxmlformats.org/wordprocessingml/2006/main">
        <w:t xml:space="preserve">প্রভু মিসরের বিরুদ্ধে তাঁর বিরোধিতা ঘোষণা করেছেন এবং সেন থেকে ইথিওপিয়া পর্যন্ত দেশকে জনশূন্য করে দেবেন।</w:t>
      </w:r>
    </w:p>
    <w:p/>
    <w:p>
      <w:r xmlns:w="http://schemas.openxmlformats.org/wordprocessingml/2006/main">
        <w:t xml:space="preserve">1. ঈশ্বর সমস্ত জাতির নিয়ন্ত্রণে আছেন</w:t>
      </w:r>
    </w:p>
    <w:p/>
    <w:p>
      <w:r xmlns:w="http://schemas.openxmlformats.org/wordprocessingml/2006/main">
        <w:t xml:space="preserve">2. ঈশ্বরের অবাধ্যতার পরিণতি</w:t>
      </w:r>
    </w:p>
    <w:p/>
    <w:p>
      <w:r xmlns:w="http://schemas.openxmlformats.org/wordprocessingml/2006/main">
        <w:t xml:space="preserve">1. ইশাইয়া 10:5-7 - আসিরিয়ার জন্য ধিক্, আমার ক্রোধের লাঠি; তার হাতে আমি আমার ক্রোধ তুলে নিই। আমি তাকে অবিশ্বস্ত জাতির বিরুদ্ধে পাঠাব, এবং আমার ক্রোধের লোকদের বিরুদ্ধে আমি তাকে লুট ও লুটপাট দখল করার এবং রাস্তার কাদার মতো তাদের পদদলিত করার দায়িত্ব দেব।</w:t>
      </w:r>
    </w:p>
    <w:p/>
    <w:p>
      <w:r xmlns:w="http://schemas.openxmlformats.org/wordprocessingml/2006/main">
        <w:t xml:space="preserve">2. ইশাইয়া 14:24-27 - সর্বশক্তিমান প্রভু শপথ করেছেন: আমি যেমন পরিকল্পনা করেছি, তেমনই হবে, এবং আমি যেমন উদ্দেশ্য করেছি, তেমনি এটি দাঁড়াবে যে আমি আমার দেশে এবং আমার দেশে আসিরিয়ানকে ভেঙে দেব। পাহাড় তাকে পদদলিত করে; তাদের কাছ থেকে তার জোয়াল চলে যাবে এবং তাদের কাঁধ থেকে তার বোঝা চলে যাবে। এই হল সেই উদ্দেশ্য যা সমগ্র পৃথিবীর জন্য উদ্দেশ্য করা হয়েছে, এবং এই সেই হাত যা সমস্ত জাতির উপর প্রসারিত হয়েছে৷</w:t>
      </w:r>
    </w:p>
    <w:p/>
    <w:p>
      <w:r xmlns:w="http://schemas.openxmlformats.org/wordprocessingml/2006/main">
        <w:t xml:space="preserve">Ezekiel 29:11 এর মধ্য দিয়ে কোনো মানুষের পা যাবে না, জন্তুর পাও এর মধ্য দিয়ে যাবে না, চল্লিশ বছর বসতিও থাকবে না।</w:t>
      </w:r>
    </w:p>
    <w:p/>
    <w:p>
      <w:r xmlns:w="http://schemas.openxmlformats.org/wordprocessingml/2006/main">
        <w:t xml:space="preserve">ঈশ্বর মিশরের উপর মহা ধ্বংসের সময় আনবেন।</w:t>
      </w:r>
    </w:p>
    <w:p/>
    <w:p>
      <w:r xmlns:w="http://schemas.openxmlformats.org/wordprocessingml/2006/main">
        <w:t xml:space="preserve">1. ঈশ্বরের বিচার আসবে এবং এটি পুঙ্খানুপুঙ্খ এবং সম্পূর্ণ হবে।</w:t>
      </w:r>
    </w:p>
    <w:p/>
    <w:p>
      <w:r xmlns:w="http://schemas.openxmlformats.org/wordprocessingml/2006/main">
        <w:t xml:space="preserve">2. আমাদের সর্বদা মনে রাখতে হবে যে আমরা আমাদের কর্ম এবং সিদ্ধান্তের জন্য ঈশ্বরের কাছে দায়বদ্ধ।</w:t>
      </w:r>
    </w:p>
    <w:p/>
    <w:p>
      <w:r xmlns:w="http://schemas.openxmlformats.org/wordprocessingml/2006/main">
        <w:t xml:space="preserve">1. ইশাইয়া 24:1-6 - দেখ, সদাপ্রভু পৃথিবীকে খালি করেন, এবং এটিকে বর্জ্য করেন, এবং এটিকে উল্টে দেন এবং সেখানকার বাসিন্দাদের ছড়িয়ে দেন।</w:t>
      </w:r>
    </w:p>
    <w:p/>
    <w:p>
      <w:r xmlns:w="http://schemas.openxmlformats.org/wordprocessingml/2006/main">
        <w:t xml:space="preserve">2. গীতসংহিতা 37:10-11 - অল্প সময়ের জন্য, এবং দুষ্ট হবে না: হ্যাঁ, আপনি অধ্যবসায়ের সাথে তার স্থান বিবেচনা করবেন, এবং এটি হবে না। কিন্তু নম্র লোকেরা পৃথিবীর উত্তরাধিকারী হবে; এবং শান্তির প্রাচুর্যে নিজেদেরকে আনন্দিত করবে৷</w:t>
      </w:r>
    </w:p>
    <w:p/>
    <w:p>
      <w:r xmlns:w="http://schemas.openxmlformats.org/wordprocessingml/2006/main">
        <w:t xml:space="preserve">Ezekiel 29:12 এবং আমি মিসরের দেশকে জনশূন্য দেশগুলির মধ্যে উজাড় করিব, এবং যে সমস্ত নগর ধ্বংস করা হইয়াছে তাহার মধ্যে তাহার নগরগুলি চল্লিশ বৎসর পর্যন্ত জনশূন্য হইবে; এবং আমি মিশরীয়দের জাতিগণের মধ্যে ছিন্নভিন্ন করিব, এবং দেশগুলোতে তাদের ছড়িয়ে দেবে।</w:t>
      </w:r>
    </w:p>
    <w:p/>
    <w:p>
      <w:r xmlns:w="http://schemas.openxmlformats.org/wordprocessingml/2006/main">
        <w:t xml:space="preserve">ঈশ্বর মিশরকে জনশূন্য করে দেবেন এবং মিশরীয়দের জাতিদের মধ্যে চল্লিশ বছরের জন্য ছড়িয়ে দেবেন।</w:t>
      </w:r>
    </w:p>
    <w:p/>
    <w:p>
      <w:r xmlns:w="http://schemas.openxmlformats.org/wordprocessingml/2006/main">
        <w:t xml:space="preserve">1. শাস্তিতে ঈশ্বরের ন্যায়বিচার এবং করুণা</w:t>
      </w:r>
    </w:p>
    <w:p/>
    <w:p>
      <w:r xmlns:w="http://schemas.openxmlformats.org/wordprocessingml/2006/main">
        <w:t xml:space="preserve">2. জাতির উপর ঈশ্বরের সার্বভৌমত্ব</w:t>
      </w:r>
    </w:p>
    <w:p/>
    <w:p>
      <w:r xmlns:w="http://schemas.openxmlformats.org/wordprocessingml/2006/main">
        <w:t xml:space="preserve">1. ইশাইয়া 10:5-7 - "হায় আসিরিয়ার জন্য, আমার ক্রোধের লাঠি; তার হাতে আমার ক্রোধের দল! আমি তাকে একটি ধার্মিক জাতির বিরুদ্ধে পাঠাই, এবং আমার ক্রোধের লোকদের বিরুদ্ধে আমি তাকে আদেশ করি, লুণ্ঠন লুণ্ঠন কর এবং রাস্তার কাদার মতো তাদের মাড়িয়ে ফেল, কিন্তু সে তা চায় না এবং তার হৃদয়ও সেভাবে চিন্তা করে না; কিন্তু তার অন্তরে ধ্বংস করা এবং কয়েকটি জাতিকে কেটে ফেলার ইচ্ছা রয়েছে। "</w:t>
      </w:r>
    </w:p>
    <w:p/>
    <w:p>
      <w:r xmlns:w="http://schemas.openxmlformats.org/wordprocessingml/2006/main">
        <w:t xml:space="preserve">2. Jeremiah 15:4 - "এবং আমি যিহূদার রাজা হিষ্কিয়র পুত্র মনঃশির জন্য পৃথিবীর সমস্ত রাজ্যের কাছে তাদের ভয় দেখাব, তিনি জেরুজালেমে যা করেছিলেন তার জন্য।"</w:t>
      </w:r>
    </w:p>
    <w:p/>
    <w:p>
      <w:r xmlns:w="http://schemas.openxmlformats.org/wordprocessingml/2006/main">
        <w:t xml:space="preserve">Ezekiel 29:13 তবুও প্রভু সদাপ্রভু এই কথা বলেন; চল্লিশ বছরের শেষে আমি মিশরীয়দের সেই লোকদের কাছ থেকে জড়ো করব যেখানে তারা ছড়িয়ে পড়েছিল:</w:t>
      </w:r>
    </w:p>
    <w:p/>
    <w:p>
      <w:r xmlns:w="http://schemas.openxmlformats.org/wordprocessingml/2006/main">
        <w:t xml:space="preserve">প্রভু ঈশ্বর ঘোষণা করেন যে 40 বছর পর, তিনি মিশরীয়দের যেখান থেকে ছড়িয়ে দিয়েছিলেন সেখান থেকে ফিরিয়ে আনবেন।</w:t>
      </w:r>
    </w:p>
    <w:p/>
    <w:p>
      <w:r xmlns:w="http://schemas.openxmlformats.org/wordprocessingml/2006/main">
        <w:t xml:space="preserve">1. ঈশ্বরের বিশ্বস্ততা - পুনরুদ্ধারের প্রতিশ্রুতির মাধ্যমে</w:t>
      </w:r>
    </w:p>
    <w:p/>
    <w:p>
      <w:r xmlns:w="http://schemas.openxmlformats.org/wordprocessingml/2006/main">
        <w:t xml:space="preserve">2. ঈশ্বরের সময় শক্তি - তার নিখুঁত পরিকল্পনা ধৈর্য এবং বিশ্বাস</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33:11 - সদাপ্রভুর পরামর্শ চিরকাল স্থায়ী, সমস্ত প্রজন্মের জন্য তাঁর হৃদয়ের চিন্তা।</w:t>
      </w:r>
    </w:p>
    <w:p/>
    <w:p>
      <w:r xmlns:w="http://schemas.openxmlformats.org/wordprocessingml/2006/main">
        <w:t xml:space="preserve">Ezekiel 29:14 এবং আমি মিশরের বন্দীত্ব ফিরিয়ে আনব এবং তাদের পাথ্রোস দেশে, তাদের বাসস্থানের দেশে ফিরিয়ে আনব; এবং তারা সেখানে একটি ভিত্তি রাজ্য হবে.</w:t>
      </w:r>
    </w:p>
    <w:p/>
    <w:p>
      <w:r xmlns:w="http://schemas.openxmlformats.org/wordprocessingml/2006/main">
        <w:t xml:space="preserve">ঈশ্বর প্রতিশ্রুতি দিয়েছেন মিশরের বন্দীত্ব পুনরুদ্ধার করবেন এবং তাদের বাসস্থানের দেশে ফিরিয়ে আনবেন।</w:t>
      </w:r>
    </w:p>
    <w:p/>
    <w:p>
      <w:r xmlns:w="http://schemas.openxmlformats.org/wordprocessingml/2006/main">
        <w:t xml:space="preserve">1. পুনরুদ্ধার করার জন্য ঈশ্বরের প্রতিশ্রুতি - এটি আমাদের জন্য কী বোঝায়?</w:t>
      </w:r>
    </w:p>
    <w:p/>
    <w:p>
      <w:r xmlns:w="http://schemas.openxmlformats.org/wordprocessingml/2006/main">
        <w:t xml:space="preserve">2. ঈশ্বরের করুণা - তার প্রতিশ্রুতি পূরণের অভিজ্ঞতা</w:t>
      </w:r>
    </w:p>
    <w:p/>
    <w:p>
      <w:r xmlns:w="http://schemas.openxmlformats.org/wordprocessingml/2006/main">
        <w:t xml:space="preserve">1. ইশাইয়া 43:5-6 - "ভয় করো না, কারণ আমি তোমার সাথে আছি; আমি তোমার বংশকে পূর্ব থেকে আনব, এবং পশ্চিম থেকে আমি তোমাকে একত্র করব। আমি উত্তরকে বলব, ত্যাগ কর এবং সদাপ্রভুকে বলব। দক্ষিণে, বাধা দিও না, দূর থেকে আমার ছেলেদের এবং পৃথিবীর শেষ প্রান্ত থেকে আমার মেয়েদের নিয়ে এস।</w:t>
      </w:r>
    </w:p>
    <w:p/>
    <w:p>
      <w:r xmlns:w="http://schemas.openxmlformats.org/wordprocessingml/2006/main">
        <w:t xml:space="preserve">2. Jeremiah 29:10-14 - "কারণ প্রভু এই কথা বলেন: ব্যাবিলনের সত্তর বছর পূর্ণ হলে আমি তোমাকে দেখতে যাব, এবং আমি তোমার কাছে আমার প্রতিশ্রুতি পূরণ করব এবং তোমাকে এই জায়গায় ফিরিয়ে আনব। কারণ আমি পরিকল্পনা জানি। প্রভু ঘোষণা করেন, আমার কাছে আপনার জন্য রয়েছে, মন্দের জন্য নয়, কল্যাণের পরিকল্পনা রয়েছে, আপনাকে একটি ভবিষ্যত এবং একটি আশা দেওয়ার জন্য। তারপর আপনি আমাকে ডাকবেন এবং আসবেন এবং আমার কাছে প্রার্থনা করবেন এবং আমি আপনার কথা শুনব। আপনি আমাকে খুঁজবেন এবং আপনি যখন আপনার সমস্ত হৃদয় দিয়ে আমাকে খুঁজবেন তখন আমাকে খুঁজে পাবেন, আমি আপনাকে খুঁজে পাব, প্রভু ঘোষণা করেন।"</w:t>
      </w:r>
    </w:p>
    <w:p/>
    <w:p>
      <w:r xmlns:w="http://schemas.openxmlformats.org/wordprocessingml/2006/main">
        <w:t xml:space="preserve">Ezekiel 29:15 এটা হবে রাজ্যের সবচেয়ে ঘাঁটি; তারা আর জাতিদের উপরে নিজেকে উন্নীত করবে না; কারণ আমি তাদের ছোট করে দেব, তারা আর জাতিদের উপরে রাজত্ব করবে না।</w:t>
      </w:r>
    </w:p>
    <w:p/>
    <w:p>
      <w:r xmlns:w="http://schemas.openxmlformats.org/wordprocessingml/2006/main">
        <w:t xml:space="preserve">ঈশ্বর মিশরের রাজ্যকে নম্র করে দেবেন তাই অন্য জাতির উপর এর আর ক্ষমতা থাকবে না।</w:t>
      </w:r>
    </w:p>
    <w:p/>
    <w:p>
      <w:r xmlns:w="http://schemas.openxmlformats.org/wordprocessingml/2006/main">
        <w:t xml:space="preserve">1. ঈশ্বরের নম্রতা: নম্রতা ঈশ্বরের চরিত্রের একটি মূল অংশ এবং এটি ইজেকিয়েল 29:15 এ মিশরের সাথে তাঁর আচরণের উদাহরণ।</w:t>
      </w:r>
    </w:p>
    <w:p/>
    <w:p>
      <w:r xmlns:w="http://schemas.openxmlformats.org/wordprocessingml/2006/main">
        <w:t xml:space="preserve">2. ঈশ্বরের শক্তি: ঈশ্বরের এমনকী সর্বশ্রেষ্ঠ জাতিকেও নম্র করার ক্ষমতা রয়েছে, যেমনটি Ezekiel 29:15 এ দেখা যায়।</w:t>
      </w:r>
    </w:p>
    <w:p/>
    <w:p>
      <w:r xmlns:w="http://schemas.openxmlformats.org/wordprocessingml/2006/main">
        <w:t xml:space="preserve">1. ড্যানিয়েল 4:37 - "এখন আমি, নেবুচাদনেজার, স্বর্গের রাজার প্রশংসা ও প্রশংসা করি এবং সম্মান করি, কারণ তাঁর সমস্ত কাজ সত্য এবং তাঁর পথ ন্যায়সঙ্গত, এবং যারা অহংকারে চলে তাদের তিনি নীচে নামাতে সক্ষম।"</w:t>
      </w:r>
    </w:p>
    <w:p/>
    <w:p>
      <w:r xmlns:w="http://schemas.openxmlformats.org/wordprocessingml/2006/main">
        <w:t xml:space="preserve">2. জেমস 4:10 - "প্রভুর সামনে নত হও, এবং তিনি তোমাকে উন্নত করবেন।"</w:t>
      </w:r>
    </w:p>
    <w:p/>
    <w:p>
      <w:r xmlns:w="http://schemas.openxmlformats.org/wordprocessingml/2006/main">
        <w:t xml:space="preserve">Ezekiel 29:16 এবং ইস্রায়েল-কুলের আস্থা আর থাকবে না, যা তাদের পাপের কথা স্মরণ করবে, যখন তারা তাদের দেখাশোনা করবে; কিন্তু তারা জানবে যে আমিই প্রভু ঈশ্বর।</w:t>
      </w:r>
    </w:p>
    <w:p/>
    <w:p>
      <w:r xmlns:w="http://schemas.openxmlformats.org/wordprocessingml/2006/main">
        <w:t xml:space="preserve">ইসরায়েলের ঘর নিরাপত্তার উৎস হিসেবে তাদের নিজেদের অপকর্মের ওপর আর নির্ভর করবে না। পরিবর্তে, তারা প্রভু ঈশ্বরকে তাদের প্রদানকারী হিসাবে চিনবে।</w:t>
      </w:r>
    </w:p>
    <w:p/>
    <w:p>
      <w:r xmlns:w="http://schemas.openxmlformats.org/wordprocessingml/2006/main">
        <w:t xml:space="preserve">1. প্রভুর উপর আস্থা রাখুন, নিজেদের মধ্যে নয়</w:t>
      </w:r>
    </w:p>
    <w:p/>
    <w:p>
      <w:r xmlns:w="http://schemas.openxmlformats.org/wordprocessingml/2006/main">
        <w:t xml:space="preserve">2. সকলের উপর ঈশ্বরের সার্বভৌমত্ব</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Ezekiel 29:17 সাতাশ বছরের প্রথম মাসের প্রথম দিনে প্রভুর বাক্য আমার কাছে এল,</w:t>
      </w:r>
    </w:p>
    <w:p/>
    <w:p>
      <w:r xmlns:w="http://schemas.openxmlformats.org/wordprocessingml/2006/main">
        <w:t xml:space="preserve">ঈশ্বর 27 তম বছরে, প্রথম মাসে, প্রথম দিনে ইজেকিয়েলের সাথে কথা বলেছিলেন।</w:t>
      </w:r>
    </w:p>
    <w:p/>
    <w:p>
      <w:r xmlns:w="http://schemas.openxmlformats.org/wordprocessingml/2006/main">
        <w:t xml:space="preserve">1. ঈশ্বরের সময় নিখুঁত - কিভাবে তার পরিকল্পনা বিশ্বাস</w:t>
      </w:r>
    </w:p>
    <w:p/>
    <w:p>
      <w:r xmlns:w="http://schemas.openxmlformats.org/wordprocessingml/2006/main">
        <w:t xml:space="preserve">2. ঈশ্বরের শব্দ মেনে চলা - পরিপূর্ণতার সত্য পথ</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হিতোপদেশ 3:5-6 "তোমার সমস্ত হৃদয় দিয়ে সদাপ্রভুতে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Ezekiel 29:18 মনুষ্যপুত্র, ব্যাবিলনের রাজা নবূখদ্রেৎসর তার সৈন্যবাহিনীকে টাইরাসের বিরুদ্ধে একটি মহান সেবা করতে বাধ্য করেছিলেন: প্রত্যেকের মাথা টাক করা হয়েছিল, এবং প্রত্যেকটি কাঁধ খোসা ছাড়ানো হয়েছিল: তবুও টাইরাসের জন্য তার কোন মজুরি ছিল না বা তার সেনাবাহিনী ছিল না। যে সেবা তিনি এর বিরুদ্ধে পরিবেশন করেছিলেন:</w:t>
      </w:r>
    </w:p>
    <w:p/>
    <w:p>
      <w:r xmlns:w="http://schemas.openxmlformats.org/wordprocessingml/2006/main">
        <w:t xml:space="preserve">ব্যাবিলনের রাজা নেবুচাদ্রেজার তার সৈন্যবাহিনীকে টাইরাসের বিরুদ্ধে একটি মহান সেবা করতে বাধ্য করেছিলেন, কিন্তু সেবার জন্য কোন মজুরি ছিল না।</w:t>
      </w:r>
    </w:p>
    <w:p/>
    <w:p>
      <w:r xmlns:w="http://schemas.openxmlformats.org/wordprocessingml/2006/main">
        <w:t xml:space="preserve">1. প্রয়োজনের সময়ে ঈশ্বরের বিধান</w:t>
      </w:r>
    </w:p>
    <w:p/>
    <w:p>
      <w:r xmlns:w="http://schemas.openxmlformats.org/wordprocessingml/2006/main">
        <w:t xml:space="preserve">2. বিশ্বস্ত সেবার পুরস্কার</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1 করিন্থিয়ানস 15:58 - অতএব, আমার প্রিয় ভাইয়েরা, অটল, অচল, সর্বদা প্রভুর কর্মে সমৃদ্ধ হও, জেনে রাখ যে প্রভুতে তোমাদের পরিশ্রম বৃথা নয়৷</w:t>
      </w:r>
    </w:p>
    <w:p/>
    <w:p>
      <w:r xmlns:w="http://schemas.openxmlformats.org/wordprocessingml/2006/main">
        <w:t xml:space="preserve">Ezekiel 29:19 অতএব প্রভু সদাপ্রভু এই কথা কহেন; দেখ, আমি ব্যাবিলনের রাজা নবূখদ্রেৎসরকে মিশর দেশ দেব; সে তার লোকদের নিয়ে যাবে, তার লুটপাট নিয়ে যাবে এবং তার শিকারও নেবে। এবং এটা হবে তার সৈন্যদের মজুরি।</w:t>
      </w:r>
    </w:p>
    <w:p/>
    <w:p>
      <w:r xmlns:w="http://schemas.openxmlformats.org/wordprocessingml/2006/main">
        <w:t xml:space="preserve">ঈশ্বর ঘোষণা করেন যে তিনি ব্যাবিলনের রাজা নেবুচাদ্রেজারকে তার সেনাবাহিনীর জন্য পুরষ্কার হিসাবে মিশর দেশটি দেবেন।</w:t>
      </w:r>
    </w:p>
    <w:p/>
    <w:p>
      <w:r xmlns:w="http://schemas.openxmlformats.org/wordprocessingml/2006/main">
        <w:t xml:space="preserve">1. আনুগত্যের জন্য আশীর্বাদের ঈশ্বরের প্রতিশ্রুতি</w:t>
      </w:r>
    </w:p>
    <w:p/>
    <w:p>
      <w:r xmlns:w="http://schemas.openxmlformats.org/wordprocessingml/2006/main">
        <w:t xml:space="preserve">2. বিশ্বস্ত সেবা মূল্য</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9:6- এটা মনে রাখবেন: যে অল্প বপন করে সে অল্প পরিমাণে কাটবে এবং যে উদারভাবে বপন করে সেও উদারভাবে কাটবে।</w:t>
      </w:r>
    </w:p>
    <w:p/>
    <w:p>
      <w:r xmlns:w="http://schemas.openxmlformats.org/wordprocessingml/2006/main">
        <w:t xml:space="preserve">Ezekiel 29:20 আমি তাকে মিশর দেশ দিয়েছি তার পরিশ্রমের জন্য যে সে তার বিরুদ্ধে কাজ করেছিল, কারণ তারা আমার জন্য কাজ করেছিল, প্রভু সদাপ্রভু বলেন।</w:t>
      </w:r>
    </w:p>
    <w:p/>
    <w:p>
      <w:r xmlns:w="http://schemas.openxmlformats.org/wordprocessingml/2006/main">
        <w:t xml:space="preserve">ঈশ্বর তাদের পুরস্কৃত করেন যারা বিশ্বস্তভাবে তাঁর সেবা করেন।</w:t>
      </w:r>
    </w:p>
    <w:p/>
    <w:p>
      <w:r xmlns:w="http://schemas.openxmlformats.org/wordprocessingml/2006/main">
        <w:t xml:space="preserve">1: বিশ্বস্ত সেবা ঈশ্বরের আশীর্বাদ নিয়ে আসে</w:t>
      </w:r>
    </w:p>
    <w:p/>
    <w:p>
      <w:r xmlns:w="http://schemas.openxmlformats.org/wordprocessingml/2006/main">
        <w:t xml:space="preserve">2: ঈশ্বরের সেবা করার আশীর্বাদ</w:t>
      </w:r>
    </w:p>
    <w:p/>
    <w:p>
      <w:r xmlns:w="http://schemas.openxmlformats.org/wordprocessingml/2006/main">
        <w:t xml:space="preserve">1: গালাতীয় 6:9 এবং আমরা ভাল করতে ক্লান্ত না হই: কারণ আমরা যদি অজ্ঞান না হই তবে যথাসময়ে আমরা ফসল কাটাব।</w:t>
      </w:r>
    </w:p>
    <w:p/>
    <w:p>
      <w:r xmlns:w="http://schemas.openxmlformats.org/wordprocessingml/2006/main">
        <w:t xml:space="preserve">2: Ecclesiastes 11:1 তোমার রুটি জলের উপরে নিক্ষেপ কর, কেননা অনেক দিন পর তুমি তা পাবে।</w:t>
      </w:r>
    </w:p>
    <w:p/>
    <w:p>
      <w:r xmlns:w="http://schemas.openxmlformats.org/wordprocessingml/2006/main">
        <w:t xml:space="preserve">Ezekiel 29:21 সেই দিন আমি ইস্রায়েল-কুলের শিং ফুটিয়ে তুলব এবং তাদের মধ্যে আমি তোমাকে মুখ খুলে দেব; তখন তারা জানবে যে আমিই প্রভু|</w:t>
      </w:r>
    </w:p>
    <w:p/>
    <w:p>
      <w:r xmlns:w="http://schemas.openxmlformats.org/wordprocessingml/2006/main">
        <w:t xml:space="preserve">সেই দিন প্রভু ইস্রায়েল জাতির জন্য নতুন জীবন ও শক্তি নিয়ে আসবেন।</w:t>
      </w:r>
    </w:p>
    <w:p/>
    <w:p>
      <w:r xmlns:w="http://schemas.openxmlformats.org/wordprocessingml/2006/main">
        <w:t xml:space="preserve">1: প্রভু হতাশার সময়ে আশা নিয়ে আসেন।</w:t>
      </w:r>
    </w:p>
    <w:p/>
    <w:p>
      <w:r xmlns:w="http://schemas.openxmlformats.org/wordprocessingml/2006/main">
        <w:t xml:space="preserve">2: যারা বিশ্বাস করে তাদের সকলের কাছে প্রভু তাঁর কথার শক্তি নিয়ে আসেন।</w:t>
      </w:r>
    </w:p>
    <w:p/>
    <w:p>
      <w:r xmlns:w="http://schemas.openxmlformats.org/wordprocessingml/2006/main">
        <w:t xml:space="preserve">1: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Jeremiah 29:11 - "কারণ আমি তোমার প্রতি যে চিন্তা ভাবনা করি তা আমি জানি, প্রভু বলেছেন, শান্তির চিন্তা, মন্দ নয়, তোমাকে একটি প্রত্যাশিত পরিণতি দিতে।"</w:t>
      </w:r>
    </w:p>
    <w:p/>
    <w:p>
      <w:r xmlns:w="http://schemas.openxmlformats.org/wordprocessingml/2006/main">
        <w:t xml:space="preserve">Ezekiel অধ্যায় 30 মিশর এবং তার মিত্রদের বিরুদ্ধে ভবিষ্যদ্বাণী রয়েছে, তাদের আসন্ন পতন এবং তাদের উপর যে ধ্বংসযজ্ঞ ঘটবে তা ভবিষ্যদ্বাণী করে। অধ্যায়টি মিশর এবং আশেপাশের দেশগুলির উপর তাদের গর্ব, মূর্তিপূজা এবং ইস্রায়েলের সাথে দুর্ব্যবহার করার জন্য ঈশ্বরের বিচারের উপর জোর দেয়।</w:t>
      </w:r>
    </w:p>
    <w:p/>
    <w:p>
      <w:r xmlns:w="http://schemas.openxmlformats.org/wordprocessingml/2006/main">
        <w:t xml:space="preserve">1ম অনুচ্ছেদ: অধ্যায়টি মিশরের বিরুদ্ধে একটি ভবিষ্যদ্বাণী দিয়ে শুরু হয়, ঘোষণা করে যে তার বিচারের দিন নিকটে। ঈশ্বর বর্ণনা করেছেন যে বিধ্বংসী পরিণতি যা মিশর এবং তার মিত্রদের উপর আসবে, যার ফলে যন্ত্রণা ও ধ্বংস হবে (ইজেকিয়েল 30:1-5)।</w:t>
      </w:r>
    </w:p>
    <w:p/>
    <w:p>
      <w:r xmlns:w="http://schemas.openxmlformats.org/wordprocessingml/2006/main">
        <w:t xml:space="preserve">2য় অনুচ্ছেদ: ভবিষ্যদ্বাণীটি মিশরের পতন এবং যে বিশৃঙ্খলা সৃষ্টি করবে তার বর্ণনা দিয়ে চলতে থাকে। জাতি অন্ধকারে নিমজ্জিত হবে, তার অহংকার নত করা হবে এবং তার মূর্তিগুলো ধ্বংস করা হবে। ঈশ্বর ঘোষণা করেন যে তিনি মিশরের উপর তাঁর বিচার কার্যকর করবেন, যার ফলে দেশটি জনশূন্য হয়ে পড়বে (ইজেকিয়েল 30:6-19)।</w:t>
      </w:r>
    </w:p>
    <w:p/>
    <w:p>
      <w:r xmlns:w="http://schemas.openxmlformats.org/wordprocessingml/2006/main">
        <w:t xml:space="preserve">3য় অনুচ্ছেদ: অধ্যায়টি মিশরের ভবিষ্যত পুনরুদ্ধারের আশার বার্তা দিয়ে শেষ হয়েছে। ঈশ্বর ব্যাবিলনের বাহুগুলিকে শক্তিশালী করার প্রতিশ্রুতি দিয়েছেন, যারা মিশরের উপর তার বিচার কার্যকর করবে। যাইহোক, জনশূন্যতার পর, মিশর পুনরুজ্জীবিত হবে এবং আবারও বসতি স্থাপন করবে (ইজেকিয়েল 30:20-26)।</w:t>
      </w:r>
    </w:p>
    <w:p/>
    <w:p>
      <w:r xmlns:w="http://schemas.openxmlformats.org/wordprocessingml/2006/main">
        <w:t xml:space="preserve">সংক্ষেপে,</w:t>
      </w:r>
    </w:p>
    <w:p>
      <w:r xmlns:w="http://schemas.openxmlformats.org/wordprocessingml/2006/main">
        <w:t xml:space="preserve">Ezekiel অধ্যায় ত্রিশ উপহার</w:t>
      </w:r>
    </w:p>
    <w:p>
      <w:r xmlns:w="http://schemas.openxmlformats.org/wordprocessingml/2006/main">
        <w:t xml:space="preserve">মিশর এবং তার মিত্রদের বিরুদ্ধে ভবিষ্যদ্বাণী,</w:t>
      </w:r>
    </w:p>
    <w:p>
      <w:r xmlns:w="http://schemas.openxmlformats.org/wordprocessingml/2006/main">
        <w:t xml:space="preserve">তাদের পতন, ধ্বংস এবং ভবিষ্যত পুনরুদ্ধারের ঘোষণা।</w:t>
      </w:r>
    </w:p>
    <w:p/>
    <w:p>
      <w:r xmlns:w="http://schemas.openxmlformats.org/wordprocessingml/2006/main">
        <w:t xml:space="preserve">মিশর এবং তার মিত্রদের বিরুদ্ধে তাদের অহংকার এবং মূর্তিপূজার জন্য ভবিষ্যদ্বাণী।</w:t>
      </w:r>
    </w:p>
    <w:p>
      <w:r xmlns:w="http://schemas.openxmlformats.org/wordprocessingml/2006/main">
        <w:t xml:space="preserve">তাদের উপর যে বিধ্বংসী পরিণতি ঘটবে তার বর্ণনা।</w:t>
      </w:r>
    </w:p>
    <w:p>
      <w:r xmlns:w="http://schemas.openxmlformats.org/wordprocessingml/2006/main">
        <w:t xml:space="preserve">মিশরের পতন, অন্ধকার এবং জনশূন্যতার পূর্বাভাস।</w:t>
      </w:r>
    </w:p>
    <w:p>
      <w:r xmlns:w="http://schemas.openxmlformats.org/wordprocessingml/2006/main">
        <w:t xml:space="preserve">মিশরের ভবিষ্যত পুনরুদ্ধারের জন্য আশার বার্তা।</w:t>
      </w:r>
    </w:p>
    <w:p/>
    <w:p>
      <w:r xmlns:w="http://schemas.openxmlformats.org/wordprocessingml/2006/main">
        <w:t xml:space="preserve">ইজেকিয়েলের এই অধ্যায়ে মিশর এবং তার মিত্রদের বিরুদ্ধে ভবিষ্যদ্বাণী রয়েছে, তাদের আসন্ন পতন এবং তাদের উপর যে ধ্বংসযজ্ঞ আসবে তার ভবিষ্যদ্বাণী করে। অধ্যায়টি মিশরের বিরুদ্ধে একটি ভবিষ্যদ্বাণী দিয়ে শুরু হয়, ঘোষণা করে যে তার বিচারের দিন কাছাকাছি। মিশর এবং তার মিত্রদের উপর যে বিধ্বংসী পরিণতি ঘটবে, যন্ত্রণা ও ধ্বংসের কারণ হবে তা ঈশ্বর বর্ণনা করেছেন। ভবিষ্যদ্বাণীটি মিশরের পতন এবং যে বিশৃঙ্খলা সৃষ্টি করবে তার বর্ণনা দিয়ে চলতে থাকে। জাতি অন্ধকারে নিমজ্জিত হবে, তার অহংকার নত করা হবে এবং তার মূর্তিগুলো ধ্বংস করা হবে। ঈশ্বর ঘোষণা করেন যে তিনি মিশরের উপর তার বিচার কার্যকর করবেন, যার ফলে দেশটি জনশূন্য হয়ে পড়বে। যাইহোক, অধ্যায়টি মিশরের ভবিষ্যত পুনরুদ্ধারের আশার বার্তা দিয়ে শেষ হয়েছে। ঈশ্বর ব্যাবিলনের বাহুগুলিকে শক্তিশালী করার প্রতিশ্রুতি দিয়েছেন, যারা মিশরের উপর তার বিচার কার্যকর করবে। জনশূন্যতার পর, মিশর আবার পুনরুজ্জীবিত হবে এবং আবার বসতি স্থাপন করবে। অধ্যায়টি মিশরের উপর ঈশ্বরের বিচার, জাতির উপর যে ধ্বংসযজ্ঞ ঘটবে এবং শেষ পর্যন্ত যে পুনরুদ্ধার ঘটবে তার উপর জোর দেয়।</w:t>
      </w:r>
    </w:p>
    <w:p/>
    <w:p>
      <w:r xmlns:w="http://schemas.openxmlformats.org/wordprocessingml/2006/main">
        <w:t xml:space="preserve">Ezekiel 30:1 সদাপ্রভুর বাক্য আবার আমার কাছে এল,</w:t>
      </w:r>
    </w:p>
    <w:p/>
    <w:p>
      <w:r xmlns:w="http://schemas.openxmlformats.org/wordprocessingml/2006/main">
        <w:t xml:space="preserve">প্রভু ইজেকিয়েল আবার কথা বলেন.</w:t>
      </w:r>
    </w:p>
    <w:p/>
    <w:p>
      <w:r xmlns:w="http://schemas.openxmlformats.org/wordprocessingml/2006/main">
        <w:t xml:space="preserve">1. ঈশ্বরের বিশ্বস্ততা: কিভাবে প্রভু তার প্রতিশ্রুতি রক্ষা করেন</w:t>
      </w:r>
    </w:p>
    <w:p/>
    <w:p>
      <w:r xmlns:w="http://schemas.openxmlformats.org/wordprocessingml/2006/main">
        <w:t xml:space="preserve">2. ভবিষ্যদ্বাণীর শক্তি: কীভাবে প্রভুর বাক্য আমাদের জীবনের জন্য একটি নির্দেশিকা</w:t>
      </w:r>
    </w:p>
    <w:p/>
    <w:p>
      <w:r xmlns:w="http://schemas.openxmlformats.org/wordprocessingml/2006/main">
        <w:t xml:space="preserve">1. ইশাইয়া 55:11 - "আমার মুখ থেকে বের হওয়া আমার কথাও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2. Jeremiah 33:3 - "আমাকে ডাকুন এবং আমি আপনাকে উত্তর দেব এবং আপনাকে মহান এবং অচেনা জিনিসগুলি বলব যা আপনি জানেন না।"</w:t>
      </w:r>
    </w:p>
    <w:p/>
    <w:p>
      <w:r xmlns:w="http://schemas.openxmlformats.org/wordprocessingml/2006/main">
        <w:t xml:space="preserve">Ezekiel 30:2 হে মনুষ্যসন্তান, ভাববাণী বল, প্রভু সদাপ্রভু এই কথা কহেন; হায় হায়, দিন মূল্য!</w:t>
      </w:r>
    </w:p>
    <w:p/>
    <w:p>
      <w:r xmlns:w="http://schemas.openxmlformats.org/wordprocessingml/2006/main">
        <w:t xml:space="preserve">ঈশ্বর দুর্ভোগের দিনের একটি সতর্কবাণী দিয়ে ইজেকিয়েলকে ডাকেন।</w:t>
      </w:r>
    </w:p>
    <w:p/>
    <w:p>
      <w:r xmlns:w="http://schemas.openxmlformats.org/wordprocessingml/2006/main">
        <w:t xml:space="preserve">1. ঈশ্বরের ক্রোধ থেকে সতর্ক থাকুন: আমরা কীভাবে এটি এড়াতে পারি</w:t>
      </w:r>
    </w:p>
    <w:p/>
    <w:p>
      <w:r xmlns:w="http://schemas.openxmlformats.org/wordprocessingml/2006/main">
        <w:t xml:space="preserve">2. ঈশ্বরের সতর্কবাণী: দুর্ভোগের দিনের জন্য কীভাবে প্রস্তুতি নেবেন</w:t>
      </w:r>
    </w:p>
    <w:p/>
    <w:p>
      <w:r xmlns:w="http://schemas.openxmlformats.org/wordprocessingml/2006/main">
        <w:t xml:space="preserve">1. ম্যাথু 10:28-31 - "এবং যারা দেহকে হত্যা করে কিন্তু আত্মাকে হত্যা করতে পারে না তাদের ভয় করো না। বরং তাকে ভয় করো যে নরকে আত্মা এবং দেহ উভয়কেই ধ্বংস করতে পারে।"</w:t>
      </w:r>
    </w:p>
    <w:p/>
    <w:p>
      <w:r xmlns:w="http://schemas.openxmlformats.org/wordprocessingml/2006/main">
        <w:t xml:space="preserve">2. হিব্রুজ 4:12-13 - "কারণ ঈশ্বরের বাক্য জীবন্ত ও সক্রিয়, যেকোনো দুই ধারের তরবারির চেয়েও ধারালো, আত্মা ও আত্মা, সন্ধি ও মজ্জার বিভাজনে বিদ্ধ করে এবং চিন্তা ও অভিপ্রায়কে নির্ণয় করে। হৃদয়ের."</w:t>
      </w:r>
    </w:p>
    <w:p/>
    <w:p>
      <w:r xmlns:w="http://schemas.openxmlformats.org/wordprocessingml/2006/main">
        <w:t xml:space="preserve">Ezekiel 30:3 কেননা দিন নিকটে, এমন কি সদাপ্রভুর দিন নিকটে, মেঘলা দিন; এটা জাতিদের সময় হবে.</w:t>
      </w:r>
    </w:p>
    <w:p/>
    <w:p>
      <w:r xmlns:w="http://schemas.openxmlformats.org/wordprocessingml/2006/main">
        <w:t xml:space="preserve">সদাপ্রভুর দিন নিকটবর্তী এবং জাতিদের জন্য এটি একটি মেঘলা দিন হবে।</w:t>
      </w:r>
    </w:p>
    <w:p/>
    <w:p>
      <w:r xmlns:w="http://schemas.openxmlformats.org/wordprocessingml/2006/main">
        <w:t xml:space="preserve">1. প্রভুর আগমনের জন্য প্রস্তুত হোন৷</w:t>
      </w:r>
    </w:p>
    <w:p/>
    <w:p>
      <w:r xmlns:w="http://schemas.openxmlformats.org/wordprocessingml/2006/main">
        <w:t xml:space="preserve">2. জাতি এবং প্রভুর দিন</w:t>
      </w:r>
    </w:p>
    <w:p/>
    <w:p>
      <w:r xmlns:w="http://schemas.openxmlformats.org/wordprocessingml/2006/main">
        <w:t xml:space="preserve">1. জোয়েল 2:31 - "প্রভুর মহান ও ভয়ঙ্কর দিন আসার আগে সূর্য অন্ধকারে এবং চাঁদ রক্তে পরিণত হবে।"</w:t>
      </w:r>
    </w:p>
    <w:p/>
    <w:p>
      <w:r xmlns:w="http://schemas.openxmlformats.org/wordprocessingml/2006/main">
        <w:t xml:space="preserve">2. সফনিয়া 1:14 - "প্রভুর মহান দিন নিকটে, নিকটে, এবং প্রবলভাবে ত্বরান্বিত, এমনকি প্রভুর দিনের কণ্ঠস্বর: পরাক্রমশালী ব্যক্তি সেখানে চিৎকার করে কাঁদবে।"</w:t>
      </w:r>
    </w:p>
    <w:p/>
    <w:p>
      <w:r xmlns:w="http://schemas.openxmlformats.org/wordprocessingml/2006/main">
        <w:t xml:space="preserve">Ezekiel 30:4 এবং তরবারি মিশরের উপর আসবে, এবং ইথিওপিয়াতে মহা যন্ত্রণা হবে, যখন নিহতরা মিশরে পড়বে, এবং তারা তার জনতাকে নিয়ে যাবে এবং তার ভিত্তি ভেঙ্গে যাবে।</w:t>
      </w:r>
    </w:p>
    <w:p/>
    <w:p>
      <w:r xmlns:w="http://schemas.openxmlformats.org/wordprocessingml/2006/main">
        <w:t xml:space="preserve">মিশর এবং ইথিওপিয়ার উপর বিচারের তরবারি আসবে, যার ফলে অনেক যন্ত্রণা হবে এবং বহু লোকের মৃত্যু হবে। মিশরের জনসংখ্যা ও ভিত্তি ধ্বংস হয়ে যাবে।</w:t>
      </w:r>
    </w:p>
    <w:p/>
    <w:p>
      <w:r xmlns:w="http://schemas.openxmlformats.org/wordprocessingml/2006/main">
        <w:t xml:space="preserve">1. যারা তাঁর ইচ্ছা অনুযায়ী জীবনযাপন করে না তাদের উপর ঈশ্বরের বিচার আসবে।</w:t>
      </w:r>
    </w:p>
    <w:p/>
    <w:p>
      <w:r xmlns:w="http://schemas.openxmlformats.org/wordprocessingml/2006/main">
        <w:t xml:space="preserve">2. ঈশ্বরের শক্তি অবমূল্যায়ন করবেন না.</w:t>
      </w:r>
    </w:p>
    <w:p/>
    <w:p>
      <w:r xmlns:w="http://schemas.openxmlformats.org/wordprocessingml/2006/main">
        <w:t xml:space="preserve">1. ইশাইয়া 10:5-6 - "হায় আসিরিয়ার জন্য, আমার ক্রোধের লাঠি; তাদের হাতে লাঠি আমার ক্রোধ! আমি তাকে একটি ধার্মিক জাতির বিরুদ্ধে পাঠাই, এবং আমার ক্রোধের লোকদের বিরুদ্ধে আমি তাকে আদেশ করি, লুণ্ঠন এবং লুণ্ঠন দখল, এবং রাস্তার কাদা মত তাদের নিচে মাড়ান।"</w:t>
      </w:r>
    </w:p>
    <w:p/>
    <w:p>
      <w:r xmlns:w="http://schemas.openxmlformats.org/wordprocessingml/2006/main">
        <w:t xml:space="preserve">2. গীতসংহিতা 149:7 - "জাতিদের উপর প্রতিশোধ এবং লোকেদের উপর শাস্তি কার্যকর করার জন্য,"</w:t>
      </w:r>
    </w:p>
    <w:p/>
    <w:p>
      <w:r xmlns:w="http://schemas.openxmlformats.org/wordprocessingml/2006/main">
        <w:t xml:space="preserve">Ezekiel 30:5 ইথিওপিয়া, লিবিয়া, লিদিয়া এবং সমস্ত মিশ্রিত লোক, চুব এবং লিগভুক্ত দেশের লোকেরা তাদের সাথে তরবারির আঘাতে নিহত হবে।</w:t>
      </w:r>
    </w:p>
    <w:p/>
    <w:p>
      <w:r xmlns:w="http://schemas.openxmlformats.org/wordprocessingml/2006/main">
        <w:t xml:space="preserve">ঈশ্বর ইথিওপিয়া, লিবিয়া, লিডিয়া, চুব এবং লিগের মধ্যে থাকা দেশের পুরুষদের বিরুদ্ধে বিচারের বিষয়ে সতর্ক করেছেন।</w:t>
      </w:r>
    </w:p>
    <w:p/>
    <w:p>
      <w:r xmlns:w="http://schemas.openxmlformats.org/wordprocessingml/2006/main">
        <w:t xml:space="preserve">1. ঈশ্বর ন্যায়পরায়ণ এবং তাঁর বিচার চূড়ান্ত</w:t>
      </w:r>
    </w:p>
    <w:p/>
    <w:p>
      <w:r xmlns:w="http://schemas.openxmlformats.org/wordprocessingml/2006/main">
        <w:t xml:space="preserve">2. ঈশ্বরের অবাধ্যতার বিপদ</w:t>
      </w:r>
    </w:p>
    <w:p/>
    <w:p>
      <w:r xmlns:w="http://schemas.openxmlformats.org/wordprocessingml/2006/main">
        <w:t xml:space="preserve">1. রোমান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উদ্ঘাটন 20:11-15 - তারপর আমি একটি মহান সাদা সিংহাসন এবং তার উপরে যিনি উপবিষ্ট ছিলেন তাকে দেখলাম। পৃথিবী ও আকাশ তাঁর উপস্থিতি থেকে পালিয়ে গেল, এবং তাদের জন্য কোন স্থান ছিল না। এবং আমি মৃত, বড় এবং ছোট, সিংহাসনের সামনে দাঁড়িয়ে থাকতে দেখেছি এবং বইগুলি খোলা হয়েছিল৷ আরেকটি বই খোলা হলো, যা জীবনের বই। মৃতদের বিচার করা হয়েছিল তারা যা করেছে বইয়ে লিপিবদ্ধ করা হয়েছে। সমুদ্র তার মধ্যে থাকা মৃতদের ছেড়ে দিয়েছিল, এবং মৃত্যু এবং হেডিস তাদের মধ্যে থাকা মৃতদের ছেড়ে দিয়েছিল, এবং প্রত্যেক ব্যক্তির তাদের কাজ অনুসারে বিচার করা হয়েছিল। তারপর মৃত্যু এবং হেডিসকে আগুনের হ্রদে নিক্ষেপ করা হয়েছিল। আগুনের হ্রদ দ্বিতীয় মৃত্যু।</w:t>
      </w:r>
    </w:p>
    <w:p/>
    <w:p>
      <w:r xmlns:w="http://schemas.openxmlformats.org/wordprocessingml/2006/main">
        <w:t xml:space="preserve">Ezekiel 30:6 সদাপ্রভু এই কথা কহেন; যারা মিশরকে সমর্থন করে তাদেরও পতন হবে; এবং তার শক্তির অহংকার নেমে আসবে: সায়নের টাওয়ার থেকে তারা তরবারির আঘাতে পড়ে যাবে, প্রভু সদাপ্রভু বলেন।</w:t>
      </w:r>
    </w:p>
    <w:p/>
    <w:p>
      <w:r xmlns:w="http://schemas.openxmlformats.org/wordprocessingml/2006/main">
        <w:t xml:space="preserve">প্রভু ঘোষণা করেন যে যারা মিশরকে সমর্থন করে তাদের পতন ঘটবে, এবং তাদের শক্তির অহংকার নামিয়ে দেওয়া হবে, এবং তারা তরবারির আঘাতে সাইনের টাওয়ারে পড়ে যাবে।</w:t>
      </w:r>
    </w:p>
    <w:p/>
    <w:p>
      <w:r xmlns:w="http://schemas.openxmlformats.org/wordprocessingml/2006/main">
        <w:t xml:space="preserve">1. পতনের আগে গর্ব আসে- ইজেকিয়েল 30:6 থেকে একটি পাঠ</w:t>
      </w:r>
    </w:p>
    <w:p/>
    <w:p>
      <w:r xmlns:w="http://schemas.openxmlformats.org/wordprocessingml/2006/main">
        <w:t xml:space="preserve">2. মিশরকে সমর্থন করার ফলাফল- ইজেকিয়েল 30:6 বোঝা</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ইশাইয়া 47:7-8, "এবং তুমি বলেছিলে, আমি চিরকালের জন্য একজন মহিলা হব: যাতে আপনি এই জিনিসগুলি আপনার হৃদয়ে রাখেন নি, এবং এর শেষের কথাও মনে রাখেনি৷ অতএব এখন শুনুন, আপনি যে আনন্দ দেওয়া শিল্প, যে উদাসীনভাবে বাস করে, যে তোমার হৃদয়ে বলে, আমিই, এবং আমি ছাড়া আর কেউ নেই; আমি বিধবা হয়ে বসব না, আমি সন্তানদের হারাতেও জানব না।"</w:t>
      </w:r>
    </w:p>
    <w:p/>
    <w:p>
      <w:r xmlns:w="http://schemas.openxmlformats.org/wordprocessingml/2006/main">
        <w:t xml:space="preserve">Ezekiel 30:7 এবং তারা ধ্বংস হয়ে যাওয়া দেশগুলির মধ্যে ধ্বংস হয়ে যাবে এবং তার শহরগুলি ধ্বংস হওয়া শহরগুলির মধ্যে থাকবে।</w:t>
      </w:r>
    </w:p>
    <w:p/>
    <w:p>
      <w:r xmlns:w="http://schemas.openxmlformats.org/wordprocessingml/2006/main">
        <w:t xml:space="preserve">মিশরের শহরগুলি ধ্বংস হয়ে যাবে এবং অন্যান্য ধ্বংসপ্রাপ্ত ও ধ্বংসপ্রাপ্ত শহরগুলির মধ্যে জনশূন্য হয়ে পড়বে।</w:t>
      </w:r>
    </w:p>
    <w:p/>
    <w:p>
      <w:r xmlns:w="http://schemas.openxmlformats.org/wordprocessingml/2006/main">
        <w:t xml:space="preserve">1. ঈশ্বরের বিচার শক্তিশালী এবং শক্তিশালী এবং যারা তার বিরুদ্ধে যায় তাদের শাস্তি দেওয়া হবে</w:t>
      </w:r>
    </w:p>
    <w:p/>
    <w:p>
      <w:r xmlns:w="http://schemas.openxmlformats.org/wordprocessingml/2006/main">
        <w:t xml:space="preserve">2. আপনি যতই শক্তিশালী মনে করেন না কেন, ঈশ্বরের পরিকল্পনার বিরুদ্ধে যাবেন না</w:t>
      </w:r>
    </w:p>
    <w:p/>
    <w:p>
      <w:r xmlns:w="http://schemas.openxmlformats.org/wordprocessingml/2006/main">
        <w:t xml:space="preserve">1. রোমান 12:19 "প্রতিশোধ নিও না, আমার প্রিয় বন্ধুরা,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Ezekiel 28:21-22 "মনুষ্যসন্তান, টায়ারের শাসককে বল, সার্বভৌম সদাপ্রভু এই কথা বলেন: হে টায়ারের শাসক, আমি তোমার বিরুদ্ধে, এবং আমি ঢেউয়ের মত অনেক জাতিকে তোমার বিরুদ্ধে আনব। সমুদ্র তোমার তীরে ধাক্কা খাবে, তারা টায়ারের দেয়াল ধ্বংস করবে এবং তার বুরুজগুলোকে টেনে নামিয়ে দেবে, আমি তার ধ্বংসস্তূপ ছিঁড়ে ফেলব এবং তাকে খালি পাথরে পরিণত করব।</w:t>
      </w:r>
    </w:p>
    <w:p/>
    <w:p>
      <w:r xmlns:w="http://schemas.openxmlformats.org/wordprocessingml/2006/main">
        <w:t xml:space="preserve">Ezekiel 30:8 এবং যখন আমি মিশরে আগুন লাগিয়ে দেব এবং তার সমস্ত সাহায্যকারী ধ্বংস হয়ে যাবে তখন তারা জানবে যে আমিই সদাপ্রভু।</w:t>
      </w:r>
    </w:p>
    <w:p/>
    <w:p>
      <w:r xmlns:w="http://schemas.openxmlformats.org/wordprocessingml/2006/main">
        <w:t xml:space="preserve">যারা মিশরকে সাহায্য করে তাদের ধ্বংস করে ঈশ্বর তাঁর শক্তি প্রদর্শন করবেন।</w:t>
      </w:r>
    </w:p>
    <w:p/>
    <w:p>
      <w:r xmlns:w="http://schemas.openxmlformats.org/wordprocessingml/2006/main">
        <w:t xml:space="preserve">1. ঈশ্বরের বিচার: প্রভুর শক্তি বোঝা</w:t>
      </w:r>
    </w:p>
    <w:p/>
    <w:p>
      <w:r xmlns:w="http://schemas.openxmlformats.org/wordprocessingml/2006/main">
        <w:t xml:space="preserve">2. আমরা যা বপন করি তা কাটা: আমাদের পছন্দের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Ezekiel 30:9 সেই দিন দূতেরা আমার কাছ থেকে জাহাজে করে বের হবেন যাতে অসতর্ক ইথিওপীয়দের ভয় দেখায়, এবং মিশরের দিনের মতো তাদের উপর বড় যন্ত্রণা আসবে, কারণ দেখ, তা আসছে।</w:t>
      </w:r>
    </w:p>
    <w:p/>
    <w:p>
      <w:r xmlns:w="http://schemas.openxmlformats.org/wordprocessingml/2006/main">
        <w:t xml:space="preserve">ঈশ্বর ইথিওপিয়ানদের ভয় ও যন্ত্রণা আনার জন্য বার্তাবাহকদের ব্যবহার করবেন যেভাবে মিশরে ঘটেছিল।</w:t>
      </w:r>
    </w:p>
    <w:p/>
    <w:p>
      <w:r xmlns:w="http://schemas.openxmlformats.org/wordprocessingml/2006/main">
        <w:t xml:space="preserve">1. ঈশ্বরের বিচার: Ezekiel 30:9 এর সতর্কবাণী বোঝা</w:t>
      </w:r>
    </w:p>
    <w:p/>
    <w:p>
      <w:r xmlns:w="http://schemas.openxmlformats.org/wordprocessingml/2006/main">
        <w:t xml:space="preserve">2. কোন ভয় নেই: ঈশ্বরের ভালবাসার শক্তিতে আশ্বাস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রোম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Ezekiel 30:10 প্রভু সদাপ্রভু এই কথা বলেন; আমি ব্যাবিলনের রাজা নবূখদ্রেৎসরের হাতে মিসরের জনতাকে নিবৃত্ত করব।</w:t>
      </w:r>
    </w:p>
    <w:p/>
    <w:p>
      <w:r xmlns:w="http://schemas.openxmlformats.org/wordprocessingml/2006/main">
        <w:t xml:space="preserve">প্রভু ঘোষণা করেন যে তিনি ব্যাবিলনের রাজা নেবুচাদ্রেজারকে ব্যবহার করবেন মিশরের ভিড় বন্ধ করতে।</w:t>
      </w:r>
    </w:p>
    <w:p/>
    <w:p>
      <w:r xmlns:w="http://schemas.openxmlformats.org/wordprocessingml/2006/main">
        <w:t xml:space="preserve">1. কর্মে ঈশ্বরের শক্তি</w:t>
      </w:r>
    </w:p>
    <w:p/>
    <w:p>
      <w:r xmlns:w="http://schemas.openxmlformats.org/wordprocessingml/2006/main">
        <w:t xml:space="preserve">2. প্রভুর সার্বভৌমত্ব</w:t>
      </w:r>
    </w:p>
    <w:p/>
    <w:p>
      <w:r xmlns:w="http://schemas.openxmlformats.org/wordprocessingml/2006/main">
        <w:t xml:space="preserve">1. ইশাইয়া 10:5-7 - "হায় আসিরিয়া, আমার ক্রোধের লাঠি, এবং তাদের হাতে লাঠি আমার ক্রোধ। আমি তাকে একটি ভণ্ড জাতির বিরুদ্ধে পাঠাব, এবং আমার ক্রোধের লোকদের বিরুদ্ধে আমি তাকে দেব। একটি অভিযোগ, লুটপাট নেওয়া, শিকার নেওয়া এবং রাস্তার কাদার মতো তাদের মাড়িয়ে ফেলার জন্য, তবুও সে তা মানে না, তার হৃদয়ও তা মনে করে না; কিন্তু ধ্বংস করা এবং কেটে ফেলা তার হৃদয়ে রয়েছে। কয়েকটি জাতি নয়।"</w:t>
      </w:r>
    </w:p>
    <w:p/>
    <w:p>
      <w:r xmlns:w="http://schemas.openxmlformats.org/wordprocessingml/2006/main">
        <w:t xml:space="preserve">2. ইশাইয়া 45:1-3 - "এইভাবে সদাপ্রভু তাঁর অভিষিক্ত সাইরাসকে বলেছেন, যার ডান হাত আমি ধরে রেখেছি, তার সামনে জাতিগুলিকে বশীভূত করার জন্য; এবং আমি রাজাদের কোমর খুলে দেব, তার সামনে খোলা দুটি ছেড়ে দেব। দ্বার; এবং দ্বারগুলি বন্ধ করা হইবে না; আমি তোমার আগে যাইব, এবং আঁকাবাঁকা স্থানগুলিকে সোজা করি; আমি পিতলের দ্বারগুলিকে টুকরো টুকরো করিব, এবং লোহার বারগুলিকে ছিন্ন করিব; এবং আমি তোমাকে ধন-সম্পদ দেব। অন্ধকার, এবং গোপন স্থানের লুকানো ধন, যাতে আপনি জানতে পারেন যে আমি, সদাপ্রভু, যিনি তোমাকে তোমার নামে ডাকি, তিনিই ইস্রায়েলের ঈশ্বর।"</w:t>
      </w:r>
    </w:p>
    <w:p/>
    <w:p>
      <w:r xmlns:w="http://schemas.openxmlformats.org/wordprocessingml/2006/main">
        <w:t xml:space="preserve">Ezekiel 30:11 তিনি এবং তার লোকেদের সাথে, জাতিদের ভয়ঙ্কর, দেশকে ধ্বংস করার জন্য আনা হবে: এবং তারা মিশরের বিরুদ্ধে তাদের তরবারি টেনে নিয়ে যাবে এবং নিহতদের দ্বারা দেশকে পূর্ণ করবে।</w:t>
      </w:r>
    </w:p>
    <w:p/>
    <w:p>
      <w:r xmlns:w="http://schemas.openxmlformats.org/wordprocessingml/2006/main">
        <w:t xml:space="preserve">ইজেকিয়েলের এই অনুচ্ছেদটি জাতিগুলির মধ্যে থেকে একটি জাতির কথা বলে যারা মিশরকে ধ্বংস করতে এবং নিহতদের দ্বারা দেশকে পূর্ণ করতে আসবে।</w:t>
      </w:r>
    </w:p>
    <w:p/>
    <w:p>
      <w:r xmlns:w="http://schemas.openxmlformats.org/wordprocessingml/2006/main">
        <w:t xml:space="preserve">1. জাতির শক্তি: ঈশ্বরের উদ্দেশ্যগুলি সম্পন্ন করার জন্য জাতির ব্যবহার</w:t>
      </w:r>
    </w:p>
    <w:p/>
    <w:p>
      <w:r xmlns:w="http://schemas.openxmlformats.org/wordprocessingml/2006/main">
        <w:t xml:space="preserve">2. ঈশ্বরের সার্বভৌমত্ব: ঈশ্বরের অনুমতি ছাড়া কিছুই ঘটে না</w:t>
      </w:r>
    </w:p>
    <w:p/>
    <w:p>
      <w:r xmlns:w="http://schemas.openxmlformats.org/wordprocessingml/2006/main">
        <w:t xml:space="preserve">1. ইশাইয়া 10:5-6 - হে আসিরিয়ান, আমার ক্রোধের লাঠি; তাদের হাতে লাঠি আমার ক্রোধ! আমি তাকে একটি ধার্মিক জাতির বিরুদ্ধে পাঠাচ্ছি, এবং আমার ক্রোধের লোকদের বিরুদ্ধে আমি তাকে আদেশ দিচ্ছি, লুটপাট নিতে এবং লুণ্ঠন করতে এবং রাস্তার কাদার মতো তাদের মাড়িয়ে যেতে।</w:t>
      </w:r>
    </w:p>
    <w:p/>
    <w:p>
      <w:r xmlns:w="http://schemas.openxmlformats.org/wordprocessingml/2006/main">
        <w:t xml:space="preserve">2.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Ezekiel 30:12 এবং আমি নদীগুলিকে শুকিয়ে দেব, এবং দেশ দুষ্টদের হাতে বিক্রি করে দেব; এবং আমি বিদেশীদের হাতে দেশ এবং তার মধ্যে যা কিছু আছে তা ধ্বংস করব: আমি সদাপ্রভু এই কথা বলেছি।</w:t>
      </w:r>
    </w:p>
    <w:p/>
    <w:p>
      <w:r xmlns:w="http://schemas.openxmlformats.org/wordprocessingml/2006/main">
        <w:t xml:space="preserve">প্রভু প্রতিশ্রুতি দিয়েছেন যে নদীগুলি শুকিয়ে যাবে এবং দুষ্টদের কাছে জমি বিক্রি করবে, এটিকে একটি মরুভূমিতে পরিণত করবে।</w:t>
      </w:r>
    </w:p>
    <w:p/>
    <w:p>
      <w:r xmlns:w="http://schemas.openxmlformats.org/wordprocessingml/2006/main">
        <w:t xml:space="preserve">1. প্রভু সমস্ত সৃষ্টির উপর সার্বভৌম</w:t>
      </w:r>
    </w:p>
    <w:p/>
    <w:p>
      <w:r xmlns:w="http://schemas.openxmlformats.org/wordprocessingml/2006/main">
        <w:t xml:space="preserve">2. মানুষের বিদ্রোহ সত্ত্বেও ঈশ্বরের ইচ্ছা সম্পন্ন হয়</w:t>
      </w:r>
    </w:p>
    <w:p/>
    <w:p>
      <w:r xmlns:w="http://schemas.openxmlformats.org/wordprocessingml/2006/main">
        <w:t xml:space="preserve">1. ইশাইয়া 45:7 - আমি আলো তৈরি করি, এবং অন্ধকার সৃষ্টি করি: আমি শান্তি করি এবং মন্দ সৃষ্টি করি: আমি প্রভু এই সমস্ত কিছু করি।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Ezekiel 30:13 প্রভু সদাপ্রভু এই কথা বলেন; আমি মূর্তিগুলিও ধ্বংস করব এবং নোফ থেকে তাদের মূর্তিগুলি বন্ধ করে দেব; মিশর দেশে আর কোন রাজপুত্র থাকবে না|</w:t>
      </w:r>
    </w:p>
    <w:p/>
    <w:p>
      <w:r xmlns:w="http://schemas.openxmlformats.org/wordprocessingml/2006/main">
        <w:t xml:space="preserve">সদাপ্রভু সদাপ্রভু বলছেন, তিনি নফের মূর্তি ও মূর্তিগুলো ধ্বংস করবেন এবং মিশরে আর কোন রাজপুত্র থাকবে না। তিনি মিসর দেশেও ভয় দেখাবেন।</w:t>
      </w:r>
    </w:p>
    <w:p/>
    <w:p>
      <w:r xmlns:w="http://schemas.openxmlformats.org/wordprocessingml/2006/main">
        <w:t xml:space="preserve">1. মূর্তিপূজা পরাস্ত ঈশ্বরের শক্তি</w:t>
      </w:r>
    </w:p>
    <w:p/>
    <w:p>
      <w:r xmlns:w="http://schemas.openxmlformats.org/wordprocessingml/2006/main">
        <w:t xml:space="preserve">2. মিশরে প্রভুর ভয়</w:t>
      </w:r>
    </w:p>
    <w:p/>
    <w:p>
      <w:r xmlns:w="http://schemas.openxmlformats.org/wordprocessingml/2006/main">
        <w:t xml:space="preserve">1. Exodus 20:3-4 - "আমার আগে তোমার অন্য কোন দেবতা থাকবে না। তুমি তোমার কাছে কোন খোদাই করা মূর্তি, বা উপরে স্বর্গে বা নীচে পৃথিবীতে থাকা কোন জিনিসের উপমা তৈরি করবে না। যা মাটির নিচে পানিতে আছে।"</w:t>
      </w:r>
    </w:p>
    <w:p/>
    <w:p>
      <w:r xmlns:w="http://schemas.openxmlformats.org/wordprocessingml/2006/main">
        <w:t xml:space="preserve">2. ইশাইয়া 10:24-27 - "অতএব প্রভু সর্বশক্তিমান এই কথা বলেন, হে সিয়োনে বসবাসকারী আমার প্রজাগণ, আসিরিয়ানকে ভয় কোরো না: সে তোমায় লাঠি দিয়ে আঘাত করবে এবং তোমার বিরুদ্ধে তার লাঠি তুলবে। , মিশরের পদ্ধতির মতো। খুব অল্প সময়ের জন্য, এবং ক্রোধ বন্ধ হয়ে যাবে, এবং তাদের ধ্বংসে আমার ক্রোধ।"</w:t>
      </w:r>
    </w:p>
    <w:p/>
    <w:p>
      <w:r xmlns:w="http://schemas.openxmlformats.org/wordprocessingml/2006/main">
        <w:t xml:space="preserve">Ezekiel 30:14 আর আমি পাথ্রোসকে জনশূন্য করে দেব, জোয়ানে আগুন জ্বালিয়ে দেব এবং নং-এ বিচার করব।</w:t>
      </w:r>
    </w:p>
    <w:p/>
    <w:p>
      <w:r xmlns:w="http://schemas.openxmlformats.org/wordprocessingml/2006/main">
        <w:t xml:space="preserve">সদাপ্রভু পাথ্রোস, জোয়ান এবং কোন জনশূন্য করে দেবেন।</w:t>
      </w:r>
    </w:p>
    <w:p/>
    <w:p>
      <w:r xmlns:w="http://schemas.openxmlformats.org/wordprocessingml/2006/main">
        <w:t xml:space="preserve">1. ঈশ্বরের বিচার ক্ষমতা</w:t>
      </w:r>
    </w:p>
    <w:p/>
    <w:p>
      <w:r xmlns:w="http://schemas.openxmlformats.org/wordprocessingml/2006/main">
        <w:t xml:space="preserve">2. সমস্ত জাতির উপর প্রভুর সার্বভৌমত্ব</w:t>
      </w:r>
    </w:p>
    <w:p/>
    <w:p>
      <w:r xmlns:w="http://schemas.openxmlformats.org/wordprocessingml/2006/main">
        <w:t xml:space="preserve">1. ইশাইয়া 13:9 - দেখ, প্রভুর দিন আসে, নিষ্ঠুর, ক্রোধ এবং প্রচণ্ড ক্রোধের সাথে, দেশকে জনশূন্য করে তুলতে এবং সেখান থেকে তার পাপীদের ধ্বংস করতে।</w:t>
      </w:r>
    </w:p>
    <w:p/>
    <w:p>
      <w:r xmlns:w="http://schemas.openxmlformats.org/wordprocessingml/2006/main">
        <w:t xml:space="preserve">2. Ezekiel 13:15 - এইভাবে আমি দেওয়ালে এবং যারা সাদা ধোয়া দিয়ে প্লাস্টার করেছে তাদের উপর আমার ক্রোধ সম্পন্ন করব এবং আমি তোমাকে বলব, দেওয়াল আর নেই, যারা এটিকে প্লাস্টার করেছে তাদেরও নয়।</w:t>
      </w:r>
    </w:p>
    <w:p/>
    <w:p>
      <w:r xmlns:w="http://schemas.openxmlformats.org/wordprocessingml/2006/main">
        <w:t xml:space="preserve">Ezekiel 30:15 আর আমি মিশরের শক্তি পাপের উপর আমার ক্রোধ ঢেলে দেব; এবং আমি সংখ্যার ভিড় কেটে দেব।</w:t>
      </w:r>
    </w:p>
    <w:p/>
    <w:p>
      <w:r xmlns:w="http://schemas.openxmlformats.org/wordprocessingml/2006/main">
        <w:t xml:space="preserve">ঈশ্বর সিন শহরের উপর বিচার আনবেন এবং এর জনসংখ্যা কেটে ফেলবেন।</w:t>
      </w:r>
    </w:p>
    <w:p/>
    <w:p>
      <w:r xmlns:w="http://schemas.openxmlformats.org/wordprocessingml/2006/main">
        <w:t xml:space="preserve">1. ঈশ্বরের বিচার দ্রুত এবং নিশ্চিত</w:t>
      </w:r>
    </w:p>
    <w:p/>
    <w:p>
      <w:r xmlns:w="http://schemas.openxmlformats.org/wordprocessingml/2006/main">
        <w:t xml:space="preserve">2. অবাধ্যতার পরিণতি</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Jeremiah 12:13 - তারা গম বপন করেছে কিন্তু কাঁটা কেটেছে; তারা নিজেদের ক্লান্ত করে ফেলেছে কিন্তু কিছুই পায়নি। প্রভুর প্রচণ্ড ক্রোধের জন্য তারা তাদের ফসলের জন্য লজ্জিত হবে।</w:t>
      </w:r>
    </w:p>
    <w:p/>
    <w:p>
      <w:r xmlns:w="http://schemas.openxmlformats.org/wordprocessingml/2006/main">
        <w:t xml:space="preserve">Ezekiel 30:16 এবং আমি মিশরে আগুন জ্বালাব: পাপের বড় যন্ত্রণা হবে, এবং কোনটি বিচ্ছিন্ন হবে না, এবং নোফ প্রতিদিন কষ্ট পাবে।</w:t>
      </w:r>
    </w:p>
    <w:p/>
    <w:p>
      <w:r xmlns:w="http://schemas.openxmlformats.org/wordprocessingml/2006/main">
        <w:t xml:space="preserve">ঈশ্বর মিশরে শাস্তি নিয়ে আসবেন, যার ফলশ্রুতিতে প্রচণ্ড যন্ত্রণা, বিভাজন এবং প্রতিদিনের কষ্ট হবে।</w:t>
      </w:r>
    </w:p>
    <w:p/>
    <w:p>
      <w:r xmlns:w="http://schemas.openxmlformats.org/wordprocessingml/2006/main">
        <w:t xml:space="preserve">1. ঈশ্বরের বিচার: পাপের পরিণতি বোঝা</w:t>
      </w:r>
    </w:p>
    <w:p/>
    <w:p>
      <w:r xmlns:w="http://schemas.openxmlformats.org/wordprocessingml/2006/main">
        <w:t xml:space="preserve">2. ঈশ্বরের ন্যায়বিচারের তীব্রতা: মিশরের শাস্তি পরীক্ষা করা</w:t>
      </w:r>
    </w:p>
    <w:p/>
    <w:p>
      <w:r xmlns:w="http://schemas.openxmlformats.org/wordprocessingml/2006/main">
        <w:t xml:space="preserve">1. Jeremiah 4:23-29 - আমি পৃথিবীর দিকে তাকালাম, এবং দেখলাম, এটি আকারহীন এবং শূন্য ছিল; এবং স্বর্গে, এবং তাদের কোন আলো ছিল না.</w:t>
      </w:r>
    </w:p>
    <w:p/>
    <w:p>
      <w:r xmlns:w="http://schemas.openxmlformats.org/wordprocessingml/2006/main">
        <w:t xml:space="preserve">2. হাবক্কুক 3:17-19 - যদিও ডুমুর গাছে ফুল ফোটে না বা দ্রাক্ষালতায় ফল না হয়, তবে জলপাইয়ের ফল বিফলে যায় এবং ক্ষেতে কোনও খাদ্য হয় না, ভেড়ার ভেড়াগুলি ভাঁজ থেকে কেটে ফেলা হয় এবং কোনও পশুপাল থাকে না স্টলে, তবুও আমি সদাপ্রভুতে আনন্দ করব; আমি আমার পরিত্রাণের ঈশ্বরে আনন্দ নেব।</w:t>
      </w:r>
    </w:p>
    <w:p/>
    <w:p>
      <w:r xmlns:w="http://schemas.openxmlformats.org/wordprocessingml/2006/main">
        <w:t xml:space="preserve">Ezekiel 30:17 আভেন ও পিবসেতের যুবকরা তরবারির আঘাতে নিহত হবে এবং এই শহরগুলো বন্দী হয়ে যাবে।</w:t>
      </w:r>
    </w:p>
    <w:p/>
    <w:p>
      <w:r xmlns:w="http://schemas.openxmlformats.org/wordprocessingml/2006/main">
        <w:t xml:space="preserve">আভেন ও পিবেসেথের যুবকদের যুদ্ধে হত্যা করা হবে এবং শহরগুলোকে বন্দী করা হবে।</w:t>
      </w:r>
    </w:p>
    <w:p/>
    <w:p>
      <w:r xmlns:w="http://schemas.openxmlformats.org/wordprocessingml/2006/main">
        <w:t xml:space="preserve">1. আমাদের শত্রুকে জানার গুরুত্ব: Ezekiel 30:17 থেকে পাঠ</w:t>
      </w:r>
    </w:p>
    <w:p/>
    <w:p>
      <w:r xmlns:w="http://schemas.openxmlformats.org/wordprocessingml/2006/main">
        <w:t xml:space="preserve">2. প্রতিকূলতার মুখে বিশ্বাসের শক্তি: Ezekiel 30:17 এর প্রতিফলন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Ezekiel 30:18 তেহফ্‌নেহেসেও সেই দিন অন্ধকার হয়ে যাবে, যখন আমি সেখানে মিশরের জোয়াল ভেঙ্গে ফেলব; এবং তার শক্তির আড়ম্বর তার মধ্যে বন্ধ হয়ে যাবে; তার জন্য মেঘ তাকে ঢেকে ফেলবে এবং তার কন্যারা প্রবেশ করবে। বন্দিত্ব</w:t>
      </w:r>
    </w:p>
    <w:p/>
    <w:p>
      <w:r xmlns:w="http://schemas.openxmlformats.org/wordprocessingml/2006/main">
        <w:t xml:space="preserve">তেহাফনেহেসে বিচারের দিন আসবে এবং মিশরের শক্তি ভেঙ্গে যাবে।</w:t>
      </w:r>
    </w:p>
    <w:p/>
    <w:p>
      <w:r xmlns:w="http://schemas.openxmlformats.org/wordprocessingml/2006/main">
        <w:t xml:space="preserve">1. প্রভু অন্যায়ের বিচার আনবেন</w:t>
      </w:r>
    </w:p>
    <w:p/>
    <w:p>
      <w:r xmlns:w="http://schemas.openxmlformats.org/wordprocessingml/2006/main">
        <w:t xml:space="preserve">2. প্রভু তাঁর লোকদের রক্ষা করবেন এবং ন্যায়বিচার আনবেন</w:t>
      </w:r>
    </w:p>
    <w:p/>
    <w:p>
      <w:r xmlns:w="http://schemas.openxmlformats.org/wordprocessingml/2006/main">
        <w:t xml:space="preserve">1. ইশাইয়া 13:9-10 - দেখ, প্রভুর দিন আসছে, ক্রোধ এবং প্রচণ্ড ক্রোধের সাথে নিষ্ঠুর, দেশকে জনশূন্য করার জন্য: এবং তিনি সেখান থেকে পাপীদের ধ্বংস করবেন। কারণ আকাশের তারা এবং তার নক্ষত্ররা তাদের আলো দেবে না: সূর্য তার বের হওয়ার সময় অন্ধকার হয়ে যাবে, এবং চাঁদ তার আলো দেবে না।</w:t>
      </w:r>
    </w:p>
    <w:p/>
    <w:p>
      <w:r xmlns:w="http://schemas.openxmlformats.org/wordprocessingml/2006/main">
        <w:t xml:space="preserve">2. ইশাইয়া 40:1-2 - সান্ত্বনা দাও, আমার লোকদের সান্ত্বনা দাও, তোমাদের ঈশ্বর বলেছেন। জেরুজালেমের সাথে স্বাচ্ছন্দ্যে কথা বলুন এবং তার কাছে কান্নাকাটি করুন যে তার যুদ্ধ সম্পন্ন হয়েছে, তার পাপ ক্ষমা করা হয়েছে, কারণ সে তার সমস্ত পাপের জন্য প্রভুর হাত থেকে দ্বিগুণ পেয়েছে৷</w:t>
      </w:r>
    </w:p>
    <w:p/>
    <w:p>
      <w:r xmlns:w="http://schemas.openxmlformats.org/wordprocessingml/2006/main">
        <w:t xml:space="preserve">Ezekiel 30:19 এইভাবে আমি মিশরে বিচার করব, আর তারা জানবে যে আমিই সদাপ্রভু।</w:t>
      </w:r>
    </w:p>
    <w:p/>
    <w:p>
      <w:r xmlns:w="http://schemas.openxmlformats.org/wordprocessingml/2006/main">
        <w:t xml:space="preserve">ঈশ্বর মিশরে বিচার করবেন এবং মিশরীয়রা জানবে যে তিনিই প্রভু।</w:t>
      </w:r>
    </w:p>
    <w:p/>
    <w:p>
      <w:r xmlns:w="http://schemas.openxmlformats.org/wordprocessingml/2006/main">
        <w:t xml:space="preserve">1. ঈশ্বরের বিচার ন্যায়সঙ্গত - Ezekiel 30:19</w:t>
      </w:r>
    </w:p>
    <w:p/>
    <w:p>
      <w:r xmlns:w="http://schemas.openxmlformats.org/wordprocessingml/2006/main">
        <w:t xml:space="preserve">2. ঈশ্বরের বিচারে বিশ্বাস করা - Ezekiel 30:19</w:t>
      </w:r>
    </w:p>
    <w:p/>
    <w:p>
      <w:r xmlns:w="http://schemas.openxmlformats.org/wordprocessingml/2006/main">
        <w:t xml:space="preserve">1. রোমানস 2:2-3 - "কারণ আমরা জানি যে যারা এই ধরনের কাজ করে তাদের বিরুদ্ধে ঈশ্বরের বিচার সত্য অনুসারে হয়। এবং হে মানুষ, তুমি কি এইরকম কাজ করে তাদের বিচার কর এবং একই কাজ কর? , যে তুমি ঈশ্বরের বিচার থেকে রেহাই পাবে?"</w:t>
      </w:r>
    </w:p>
    <w:p/>
    <w:p>
      <w:r xmlns:w="http://schemas.openxmlformats.org/wordprocessingml/2006/main">
        <w:t xml:space="preserve">2. হিব্রু 10:30 - "কারণ আমরা তাঁকে জানি যিনি বলেছেন, প্রতিশোধ নেওয়া আমার, আমি প্রতিশোধ দেব, প্রভু বলেছেন৷ এবং আবার, প্রভু তাঁর লোকদের বিচার করবেন৷</w:t>
      </w:r>
    </w:p>
    <w:p/>
    <w:p>
      <w:r xmlns:w="http://schemas.openxmlformats.org/wordprocessingml/2006/main">
        <w:t xml:space="preserve">Ezekiel 30:20 এগারো বছরের প্রথম মাসের সপ্তম দিনে সদাপ্রভুর বাক্য আমার কাছে এল,</w:t>
      </w:r>
    </w:p>
    <w:p/>
    <w:p>
      <w:r xmlns:w="http://schemas.openxmlformats.org/wordprocessingml/2006/main">
        <w:t xml:space="preserve">এগারো বছরের প্রথম মাসের সপ্তম দিনে প্রভু যিহিষ্কেলের সঙ্গে কথা বললেন।</w:t>
      </w:r>
    </w:p>
    <w:p/>
    <w:p>
      <w:r xmlns:w="http://schemas.openxmlformats.org/wordprocessingml/2006/main">
        <w:t xml:space="preserve">1. কষ্টের সময়ে ঈশ্বরের উপর ভরসা করা</w:t>
      </w:r>
    </w:p>
    <w:p/>
    <w:p>
      <w:r xmlns:w="http://schemas.openxmlformats.org/wordprocessingml/2006/main">
        <w:t xml:space="preserve">2. ঈশ্বরের শব্দ শক্তি</w:t>
      </w:r>
    </w:p>
    <w:p/>
    <w:p>
      <w:r xmlns:w="http://schemas.openxmlformats.org/wordprocessingml/2006/main">
        <w:t xml:space="preserve">1. ইশাইয়া 40:28-31 - "আপনি কি জানেন না? আপনি কি শুনেন নি? সদাপ্রভুই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পড়ে যায়; কিন্তু যারা সদাপ্রভুতে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গীতসংহিতা 9:9-10 - "প্রভু নিপীড়িতদের আশ্রয়স্থল, কষ্টের সময়ে একটি দুর্গ। যারা আপনার নাম জানে তারা আপনার উপর ভরসা করে, আপনার জন্য, প্রভু, যারা আপনাকে খোঁজে তাদের কখনও পরিত্যাগ করেননি।"</w:t>
      </w:r>
    </w:p>
    <w:p/>
    <w:p>
      <w:r xmlns:w="http://schemas.openxmlformats.org/wordprocessingml/2006/main">
        <w:t xml:space="preserve">Ezekiel 30:21 হে মনুষ্যসন্তান, আমি মিসরের রাজা ফরৌণের হাত ভেঙ্গেছি; এবং, দেখ, এটা সুস্থ হওয়ার জন্য আবদ্ধ হবে না, এটিকে বেঁধে রাখার জন্য একটি বেলন লাগাতে হবে, তলোয়ার ধরে রাখার জন্য এটিকে শক্তিশালী করতে হবে।</w:t>
      </w:r>
    </w:p>
    <w:p/>
    <w:p>
      <w:r xmlns:w="http://schemas.openxmlformats.org/wordprocessingml/2006/main">
        <w:t xml:space="preserve">যারা তাকে অনুসরণ করে না তাদের উপর ঈশ্বর বিচার আনবেন।</w:t>
      </w:r>
    </w:p>
    <w:p/>
    <w:p>
      <w:r xmlns:w="http://schemas.openxmlformats.org/wordprocessingml/2006/main">
        <w:t xml:space="preserve">1: আমাদের অবশ্যই ঈশ্বরের আদেশ মানতে হবে বা তাঁর ক্রোধের মুখোমুখি হতে হবে</w:t>
      </w:r>
    </w:p>
    <w:p/>
    <w:p>
      <w:r xmlns:w="http://schemas.openxmlformats.org/wordprocessingml/2006/main">
        <w:t xml:space="preserve">2: অবাধ্যতার পরিণতি</w:t>
      </w:r>
    </w:p>
    <w:p/>
    <w:p>
      <w:r xmlns:w="http://schemas.openxmlformats.org/wordprocessingml/2006/main">
        <w:t xml:space="preserve">1: 1 পিটার 4:17 - কারণ ঈশ্বরের গৃহে বিচার শুরু হওয়ার সময় এসেছে; এবং যদি এটি আমাদের সাথে শুরু হয়, তবে যারা ঈশ্বরের সুসমাচার মানে না তাদের জন্য ফলাফল কী হবে?</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Ezekiel 30:22 অতএব প্রভু সদাপ্রভু এই কথা কহেন; দেখ, আমি মিশরের রাজা ফেরাউনের বিরুদ্ধে আছি এবং তার বাহু, শক্তিশালী এবং যা ভেঙ্গে গেছে তা ভেঙ্গে ফেলব; এবং আমি তার হাত থেকে তলোয়ারটি পড়ে ফেলব।</w:t>
      </w:r>
    </w:p>
    <w:p/>
    <w:p>
      <w:r xmlns:w="http://schemas.openxmlformats.org/wordprocessingml/2006/main">
        <w:t xml:space="preserve">প্রভু ঈশ্বর মিশরের রাজা ফেরাউনের বিরুদ্ধে তার বিরোধিতা ঘোষণা করেছেন, তার শক্তি ভেঙ্গে দেওয়ার এবং তার তলোয়ারকে অকেজো করার প্রতিশ্রুতি দিয়েছেন।</w:t>
      </w:r>
    </w:p>
    <w:p/>
    <w:p>
      <w:r xmlns:w="http://schemas.openxmlformats.org/wordprocessingml/2006/main">
        <w:t xml:space="preserve">1. ঈশ্বরের শক্তি রাজ্যগুলিকে ভেঙে দেয় - Ezekiel 30:22</w:t>
      </w:r>
    </w:p>
    <w:p/>
    <w:p>
      <w:r xmlns:w="http://schemas.openxmlformats.org/wordprocessingml/2006/main">
        <w:t xml:space="preserve">2. প্রভুর সার্বভৌমত্ব এবং বিচার - Ezekiel 30:22</w:t>
      </w:r>
    </w:p>
    <w:p/>
    <w:p>
      <w:r xmlns:w="http://schemas.openxmlformats.org/wordprocessingml/2006/main">
        <w:t xml:space="preserve">1. ইশাইয়া 10:5-7 - হে আসিরিয়ান, আমার ক্রোধের লাঠি; এবং তাদের হাতে লাঠি আমার ক্রোধ। আমি তাকে একটি কপট জাতির বিরুদ্ধে পাঠাব, এবং আমার ক্রোধের লোকদের বিরুদ্ধে আমি তাকে লুটপাট নিতে, শিকার নিতে এবং রাস্তার কাদার মতো তাদের মাড়িয়ে দেওয়ার দায়িত্ব দেব। যদিও সে তা মানে না, তার হৃদয়ও তা মনে করে না; কিন্তু তার অন্তরে কিছু জাতিকে ধ্বংস ও কেটে ফেলার ইচ্ছা আছে।</w:t>
      </w:r>
    </w:p>
    <w:p/>
    <w:p>
      <w:r xmlns:w="http://schemas.openxmlformats.org/wordprocessingml/2006/main">
        <w:t xml:space="preserve">2. ইশাইয়া 14:24-25 - সর্বশক্তিমান প্রভু শপথ করেছেন, বলেছেন, আমি যেমন ভেবেছিলাম, ঠিক তেমনই ঘটবে; এবং আমি যেমন ইচ্ছা করেছিলাম, তেমনি তা দাঁড়াবে: আমি আমার দেশে অশূরীয়দের ভেঙ্গে ফেলব, এবং আমার পাহাড়ে তাকে পায়ের তলায় মাড়িয়ে দেব; তখন তার জোয়াল তাদের থেকে সরে যাবে এবং তাদের কাঁধ থেকে তার বোঝা সরে যাবে।</w:t>
      </w:r>
    </w:p>
    <w:p/>
    <w:p>
      <w:r xmlns:w="http://schemas.openxmlformats.org/wordprocessingml/2006/main">
        <w:t xml:space="preserve">Ezekiel 30:23 এবং আমি মিশরীয়দের জাতিদের মধ্যে ছড়িয়ে দেব এবং তাদের বিভিন্ন দেশে ছড়িয়ে দেব।</w:t>
      </w:r>
    </w:p>
    <w:p/>
    <w:p>
      <w:r xmlns:w="http://schemas.openxmlformats.org/wordprocessingml/2006/main">
        <w:t xml:space="preserve">ঈশ্বর মিশরীয়দের জাতিদের মধ্যে ছড়িয়ে দেবেন এবং তাদের সমস্ত দেশে ছড়িয়ে দেবেন।</w:t>
      </w:r>
    </w:p>
    <w:p/>
    <w:p>
      <w:r xmlns:w="http://schemas.openxmlformats.org/wordprocessingml/2006/main">
        <w:t xml:space="preserve">1. তাঁর লোকেদের ছড়িয়ে দেওয়ার জন্য ঈশ্বরের পরিকল্পনা</w:t>
      </w:r>
    </w:p>
    <w:p/>
    <w:p>
      <w:r xmlns:w="http://schemas.openxmlformats.org/wordprocessingml/2006/main">
        <w:t xml:space="preserve">2. বিচ্ছুরণের আশীর্বাদ</w:t>
      </w:r>
    </w:p>
    <w:p/>
    <w:p>
      <w:r xmlns:w="http://schemas.openxmlformats.org/wordprocessingml/2006/main">
        <w:t xml:space="preserve">1. Deuteronomy 28:64-68 - প্রভু তোমাকে পৃথিবীর এক প্রান্ত থেকে অন্য প্রান্তে সমস্ত জাতির মধ্যে ছড়িয়ে দেবেন।</w:t>
      </w:r>
    </w:p>
    <w:p/>
    <w:p>
      <w:r xmlns:w="http://schemas.openxmlformats.org/wordprocessingml/2006/main">
        <w:t xml:space="preserve">2. গীতসংহিতা 106:27-28 - তারা পিওরের বালের কাছেও যোগ দিয়েছিল এবং মৃতদের উদ্দেশ্যে করা বলি খেয়েছিল। এইভাবে তারা তাদের কৃতকর্মের দ্বারা তাকে রাগান্বিত করেছিল; তাদের মধ্যে মহামারী ছড়িয়ে পড়ল।</w:t>
      </w:r>
    </w:p>
    <w:p/>
    <w:p>
      <w:r xmlns:w="http://schemas.openxmlformats.org/wordprocessingml/2006/main">
        <w:t xml:space="preserve">Ezekiel 30:24 এবং আমি ব্যাবিলনের রাজার বাহুকে শক্তিশালী করব এবং তার হাতে আমার তলোয়ার দেব; কিন্তু আমি ফেরাউনের বাহু ভেঙ্গে দেব, এবং সে তার সামনে একজন মারাত্মক আহত ব্যক্তির আর্তনাদ করে কাঁদবে।</w:t>
      </w:r>
    </w:p>
    <w:p/>
    <w:p>
      <w:r xmlns:w="http://schemas.openxmlformats.org/wordprocessingml/2006/main">
        <w:t xml:space="preserve">ঈশ্বর ব্যাবিলনের রাজার বাহুকে শক্তিশালী করবেন এবং তাকে একটি তলোয়ার দেবেন, কিন্তু ফেরাউনের বাহু ভেঙ্গে দেবেন এবং তাকে ব্যথায় কাতরাবেন।</w:t>
      </w:r>
    </w:p>
    <w:p/>
    <w:p>
      <w:r xmlns:w="http://schemas.openxmlformats.org/wordprocessingml/2006/main">
        <w:t xml:space="preserve">1. ঈশ্বরের শক্তি: প্রভু কীভাবে শক্তিশালী করেন এবং ভেঙে দেন</w:t>
      </w:r>
    </w:p>
    <w:p/>
    <w:p>
      <w:r xmlns:w="http://schemas.openxmlformats.org/wordprocessingml/2006/main">
        <w:t xml:space="preserve">2. ঈশ্বরের সার্বভৌমত্ব: কেন তিনি হস্তক্ষেপ করতে পছন্দ করেন</w:t>
      </w:r>
    </w:p>
    <w:p/>
    <w:p>
      <w:r xmlns:w="http://schemas.openxmlformats.org/wordprocessingml/2006/main">
        <w:t xml:space="preserve">1. ইশাইয়া 45:1-2 - এইভাবে সদাপ্রভু তাঁর অভিষিক্ত সাইরাসকে বলেন, যার ডান হাত আমি ধরেছি, তার সামনে জাতিকে পরাস্ত করতে এবং রাজাদের বেল্ট খুলতে, তার সামনে দরজা খুলে দিতে যাতে ফটকগুলো না হয়। বন্ধ</w:t>
      </w:r>
    </w:p>
    <w:p/>
    <w:p>
      <w:r xmlns:w="http://schemas.openxmlformats.org/wordprocessingml/2006/main">
        <w:t xml:space="preserve">2. হিব্রু 1:3 - তিনি হলেন ঈশ্বরের মহিমার দীপ্তি এবং তাঁর প্রকৃতির সঠিক ছাপ, এবং তিনি তাঁর শক্তির শব্দ দ্বারা মহাবিশ্বকে ধারণ করেন৷</w:t>
      </w:r>
    </w:p>
    <w:p/>
    <w:p>
      <w:r xmlns:w="http://schemas.openxmlformats.org/wordprocessingml/2006/main">
        <w:t xml:space="preserve">Ezekiel 30:25 কিন্তু আমি ব্যাবিলনের রাজার বাহুকে শক্তিশালী করব, আর ফেরাউনের বাহু পড়ে যাবে; আর তারা জানবে যে আমিই প্রভু, যখন আমি ব্যাবিলনের রাজার হাতে আমার তরবারি তুলে দেব এবং তিনি তা মিশর দেশে প্রসারিত করবেন।</w:t>
      </w:r>
    </w:p>
    <w:p/>
    <w:p>
      <w:r xmlns:w="http://schemas.openxmlformats.org/wordprocessingml/2006/main">
        <w:t xml:space="preserve">সদাপ্রভু ব্যাবিলনের রাজার শক্তিকে শক্তিশালী করবেন এবং ফেরাউনের শক্তি হ্রাস পাবে।</w:t>
      </w:r>
    </w:p>
    <w:p/>
    <w:p>
      <w:r xmlns:w="http://schemas.openxmlformats.org/wordprocessingml/2006/main">
        <w:t xml:space="preserve">1: আমাদের অবশ্যই মনে রাখতে হবে যে ঈশ্বর শেষ পর্যন্ত নিয়ন্ত্রণে আছেন এবং তিনি তাঁর ইচ্ছা পূরণ করবেন।</w:t>
      </w:r>
    </w:p>
    <w:p/>
    <w:p>
      <w:r xmlns:w="http://schemas.openxmlformats.org/wordprocessingml/2006/main">
        <w:t xml:space="preserve">2: আমাদের এই জগতের জিনিসগুলির উপর আমাদের আশা করা উচিত নয়, বরং ঈশ্বরের প্রতিশ্রুতির উপর নির্ভর করা উচিত।</w:t>
      </w:r>
    </w:p>
    <w:p/>
    <w:p>
      <w:r xmlns:w="http://schemas.openxmlformats.org/wordprocessingml/2006/main">
        <w:t xml:space="preserve">1: Isaiah 40:21-24 - আপনি কি জানেন না? শুনিনি? এটা কি আপনাকে শুরু থেকেই বলা হয়নি? তুমি কি পৃথিবীর ভিত্তি থেকে বুঝনি? তিনিই পৃথিবীর বৃত্তের উপরে বসে আছেন, এবং এর বাসিন্দারা ফড়িংয়ের মতো, যিনি আকাশকে পর্দার মতো প্রসারিত করেন এবং বসবাসের জন্য তাঁবুর মতো ছড়িয়ে দেন।</w:t>
      </w:r>
    </w:p>
    <w:p/>
    <w:p>
      <w:r xmlns:w="http://schemas.openxmlformats.org/wordprocessingml/2006/main">
        <w:t xml:space="preserve">2: রোমানস 8:31-39 - তাহলে আমরা এই জিনিসগুলিকে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সাথে আমাদের সব কিছু দেবেন না? কে ঈশ্বরের নির্বাচিত বিরুদ্ধে একটি অভিযোগ আনতে হবে? এটা ঈশ্বর যিনি ন্যায়সঙ্গত. নিন্দা করেন তিনি কে? তিনিই খ্রীষ্ট যিনি মৃত্যুবরণ করেছেন, এবং আরও পুনরুত্থিত হয়েছেন, যিনি এমনকি ঈশ্বরের ডানদিকে আছেন, যিনি আমাদের জন্য সুপারিশও করেন৷</w:t>
      </w:r>
    </w:p>
    <w:p/>
    <w:p>
      <w:r xmlns:w="http://schemas.openxmlformats.org/wordprocessingml/2006/main">
        <w:t xml:space="preserve">Ezekiel 30:26 এবং আমি মিশরীয়দের জাতিদের মধ্যে ছিন্নভিন্ন করব এবং তাদের বিভিন্ন দেশে ছড়িয়ে দেব; তখন তারা জানবে যে আমিই প্রভু|</w:t>
      </w:r>
    </w:p>
    <w:p/>
    <w:p>
      <w:r xmlns:w="http://schemas.openxmlformats.org/wordprocessingml/2006/main">
        <w:t xml:space="preserve">এই অনুচ্ছেদটি মিশরীয়দের জাতি ও দেশের মধ্যে ছড়িয়ে দেওয়ার ঈশ্বরের শক্তির কথা বলে।</w:t>
      </w:r>
    </w:p>
    <w:p/>
    <w:p>
      <w:r xmlns:w="http://schemas.openxmlformats.org/wordprocessingml/2006/main">
        <w:t xml:space="preserve">1: ঈশ্বর আমাদের জীবনের নিয়ন্ত্রণ করেন, এমনকি যখন মনে হয় আমাদের জীবন নিয়ন্ত্রণের বাইরে।</w:t>
      </w:r>
    </w:p>
    <w:p/>
    <w:p>
      <w:r xmlns:w="http://schemas.openxmlformats.org/wordprocessingml/2006/main">
        <w:t xml:space="preserve">2: আমরা আমাদের নেতৃত্ব দিতে এবং আমাদের পথ দেখানোর জন্য ঈশ্বরের উপর বিশ্বাস রাখতে পারি, এমনকি যখন আমাদের সামনের পথ অনিশ্চিত হয়।</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Jeremiah 29:11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ইজেকিয়েল অধ্যায় 31-এ একটি ভবিষ্যদ্বাণী রয়েছে যা এক সময়ের পরাক্রমশালী এবং গর্বিত জাতি অ্যাসিরিয়ার পতনকে বর্ণনা করার জন্য একটি বড় এরস গাছের চিত্র ব্যবহার করে। অধ্যায়টি অহংকারের পরিণতি, ঈশ্বরের অনিবার্য বিচার, এবং মানুষের ক্ষমতা এবং ঈশ্বরের সার্বভৌমত্বের মধ্যে বৈসাদৃশ্যের উপর জোর দেয়।</w:t>
      </w:r>
    </w:p>
    <w:p/>
    <w:p>
      <w:r xmlns:w="http://schemas.openxmlformats.org/wordprocessingml/2006/main">
        <w:t xml:space="preserve">1ম অনুচ্ছেদ: অধ্যায়টি একটি ভবিষ্যদ্বাণী দিয়ে শুরু হয়েছে যেখানে অ্যাসিরিয়াকে লেবাননের একটি মহান দেবদারু গাছের সাথে তুলনা করা হয়েছে, যা এর মহিমা এবং শক্তির প্রতীক। ঈশ্বর ঘোষণা করেছেন যে অ্যাসিরিয়ার উচ্চতা এবং উচ্চতা এটিকে গর্বিত করে তুলেছে এবং নিজের মহত্ত্বকে অত্যধিক মূল্যায়ন করেছে (ইজেকিয়েল 31:1-9)।</w:t>
      </w:r>
    </w:p>
    <w:p/>
    <w:p>
      <w:r xmlns:w="http://schemas.openxmlformats.org/wordprocessingml/2006/main">
        <w:t xml:space="preserve">2য় অনুচ্ছেদ: ভবিষ্যদ্বাণী আসিরিয়ার আসন্ন পতনের বর্ণনা করে। এরস গাছ যেমন কেটে ফেলা হয় এবং ধ্বংস করা হয়, তেমনি আসিরিয়ার জাতিদের দ্বারা নিচু ও নত করা হবে। ঈশ্বর ঘোষণা করেন যে তিনি আসিরিয়াকে একজন শক্তিশালী বিজয়ীর হাতে তুলে দেবেন (ইজেকিয়েল 31:10-14)।</w:t>
      </w:r>
    </w:p>
    <w:p/>
    <w:p>
      <w:r xmlns:w="http://schemas.openxmlformats.org/wordprocessingml/2006/main">
        <w:t xml:space="preserve">3য় অনুচ্ছেদ: অধ্যায়টি অ্যাসিরিয়ার ভাগ্যের প্রতিফলন এবং ঈশ্বরের সার্বভৌমত্বের একটি অনুস্মারক দিয়ে শেষ হয়েছে। আসিরিয়ার পতন অন্যান্য জাতিদের জন্য একটি সতর্কতা হিসাবে কাজ করে যারা নিজেদেরকেও উন্নীত করে, জোর দেয় যে ঈশ্বর গর্বিতদের নামিয়ে আনেন এবং নম্রদের উচ্চ করেন (ইজেকিয়েল 31:15-18)।</w:t>
      </w:r>
    </w:p>
    <w:p/>
    <w:p>
      <w:r xmlns:w="http://schemas.openxmlformats.org/wordprocessingml/2006/main">
        <w:t xml:space="preserve">সংক্ষেপে,</w:t>
      </w:r>
    </w:p>
    <w:p>
      <w:r xmlns:w="http://schemas.openxmlformats.org/wordprocessingml/2006/main">
        <w:t xml:space="preserve">Ezekiel অধ্যায় একত্রিশ উপস্থাপন</w:t>
      </w:r>
    </w:p>
    <w:p>
      <w:r xmlns:w="http://schemas.openxmlformats.org/wordprocessingml/2006/main">
        <w:t xml:space="preserve">একটি মহান দেবদারু গাছের চিত্র ব্যবহার করে একটি ভবিষ্যদ্বাণী</w:t>
      </w:r>
    </w:p>
    <w:p>
      <w:r xmlns:w="http://schemas.openxmlformats.org/wordprocessingml/2006/main">
        <w:t xml:space="preserve">আসিরিয়ার পতন বর্ণনা করতে,</w:t>
      </w:r>
    </w:p>
    <w:p>
      <w:r xmlns:w="http://schemas.openxmlformats.org/wordprocessingml/2006/main">
        <w:t xml:space="preserve">অহংকার এবং ঈশ্বরের সার্বভৌমত্বের ফলাফলের উপর জোর দেওয়া।</w:t>
      </w:r>
    </w:p>
    <w:p/>
    <w:p>
      <w:r xmlns:w="http://schemas.openxmlformats.org/wordprocessingml/2006/main">
        <w:t xml:space="preserve">ভবিষ্যদ্বাণী অ্যাসিরিয়াকে একটি মহান দেবদারু গাছের সাথে তুলনা করে, যা এর মহিমা এবং শক্তির প্রতীক।</w:t>
      </w:r>
    </w:p>
    <w:p>
      <w:r xmlns:w="http://schemas.openxmlformats.org/wordprocessingml/2006/main">
        <w:t xml:space="preserve">আসিরিয়ার গর্ব এবং তার নিজস্ব মহত্বের অত্যধিক মূল্যায়নের বর্ণনা।</w:t>
      </w:r>
    </w:p>
    <w:p>
      <w:r xmlns:w="http://schemas.openxmlformats.org/wordprocessingml/2006/main">
        <w:t xml:space="preserve">আসিরিয়ার আসন্ন পতন এবং অপমানের ভবিষ্যদ্বাণী।</w:t>
      </w:r>
    </w:p>
    <w:p>
      <w:r xmlns:w="http://schemas.openxmlformats.org/wordprocessingml/2006/main">
        <w:t xml:space="preserve">আসিরিয়ার ভাগ্যের প্রতিফলন এবং ঈশ্বরের সার্বভৌমত্বের একটি অনুস্মারক।</w:t>
      </w:r>
    </w:p>
    <w:p/>
    <w:p>
      <w:r xmlns:w="http://schemas.openxmlformats.org/wordprocessingml/2006/main">
        <w:t xml:space="preserve">ইজেকিয়েলের এই অধ্যায়ে একটি ভবিষ্যদ্বাণী রয়েছে যা এক সময়ের পরাক্রমশালী এবং গর্বিত জাতি অ্যাসিরিয়ার পতনের বর্ণনা দেওয়ার জন্য একটি বড় এরস গাছের চিত্র ব্যবহার করে। অধ্যায়টি লেবাননের একটি মহিমান্বিত সিডার গাছের সাথে অ্যাসিরিয়ার তুলনা দিয়ে শুরু হয়েছে, যা এর মহিমা এবং শক্তির প্রতীক। যাইহোক, অ্যাসিরিয়ার উচ্চতা এবং উচ্চতা এটিকে গর্বিত করে তুলেছে এবং নিজের মহত্ত্বকে অতিরিক্ত মূল্যায়ন করেছে। ভবিষ্যদ্বাণীটি তখন আসিরিয়ার আসন্ন পতনের বর্ণনা দেয়। এরস গাছ যেমন কেটে ফেলা হয় এবং ধ্বংস করা হয়, তেমনি আসিরিয়ার জাতিদের দ্বারা নিচু ও নত করা হবে। ঈশ্বর ঘোষণা করেন যে তিনি আসিরিয়াকে একজন শক্তিশালী বিজয়ীর হাতে তুলে দেবেন। অধ্যায়টি অ্যাসিরিয়ার ভাগ্যের প্রতিফলন এবং ঈশ্বরের সার্বভৌমত্বের একটি অনুস্মারক দিয়ে শেষ হয়। অ্যাসিরিয়ার পতন অন্যান্য জাতিদের জন্য একটি সতর্কতা হিসাবে কাজ করে যারা নিজেদেরকেও উঁচু করে তোলে, জোর দেয় যে ঈশ্বর গর্বিতদের নিচে নামিয়ে আনেন এবং নম্রদের উঁচু করেন। অধ্যায়টি অহংকারের পরিণতি, ঈশ্বরের বিচার, এবং মানুষের ক্ষমতা এবং ঈশ্বরের সার্বভৌমত্বের মধ্যে বৈসাদৃশ্যের উপর জোর দেয়।</w:t>
      </w:r>
    </w:p>
    <w:p/>
    <w:p>
      <w:r xmlns:w="http://schemas.openxmlformats.org/wordprocessingml/2006/main">
        <w:t xml:space="preserve">Ezekiel 31:1 এগারো বছরের তৃতীয় মাসের প্রথম দিনে সদাপ্রভুর বাক্য আমার কাছে এল,</w:t>
      </w:r>
    </w:p>
    <w:p/>
    <w:p>
      <w:r xmlns:w="http://schemas.openxmlformats.org/wordprocessingml/2006/main">
        <w:t xml:space="preserve">প্রভু তাঁর ভবিষ্যদ্বাণীমূলক মন্ত্রণালয়ের 11 তম বছরে ইজেকিয়েলের সাথে কথা বলেছিলেন।</w:t>
      </w:r>
    </w:p>
    <w:p/>
    <w:p>
      <w:r xmlns:w="http://schemas.openxmlformats.org/wordprocessingml/2006/main">
        <w:t xml:space="preserve">1: মহান প্রয়োজনের সময়ে প্রভু আমাদের সাথে কথা বলেন।</w:t>
      </w:r>
    </w:p>
    <w:p/>
    <w:p>
      <w:r xmlns:w="http://schemas.openxmlformats.org/wordprocessingml/2006/main">
        <w:t xml:space="preserve">2: ঈশ্বর সর্বদা উপস্থিত এবং যারা এটি সন্ধান করে তাদের নির্দেশনা প্রদান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Ezekiel 31:2 হে মনুষ্যসন্তান, মিসরের রাজা ফরৌণ ও তার লোকদের সঙ্গে কথা বল; তোমার মহত্ত্বে তুমি কার মত?</w:t>
      </w:r>
    </w:p>
    <w:p/>
    <w:p>
      <w:r xmlns:w="http://schemas.openxmlformats.org/wordprocessingml/2006/main">
        <w:t xml:space="preserve">প্রভু ইজেকিয়েলকে মিশরের ফেরাউনের মুখোমুখি হওয়ার নির্দেশ দেন এবং তাকে জিজ্ঞাসা করেন যে তিনি তার মহত্ত্বে কার সাথে তুলনা করেছেন।</w:t>
      </w:r>
    </w:p>
    <w:p/>
    <w:p>
      <w:r xmlns:w="http://schemas.openxmlformats.org/wordprocessingml/2006/main">
        <w:t xml:space="preserve">1. পতনের আগে প্রাইড গোয়েথ: নিজেদের সম্পর্কে খুব বেশি চিন্তা করার বিপদ।</w:t>
      </w:r>
    </w:p>
    <w:p/>
    <w:p>
      <w:r xmlns:w="http://schemas.openxmlformats.org/wordprocessingml/2006/main">
        <w:t xml:space="preserve">2. ঈশ্বর একমাত্র বিচারক: নির্দেশিকা এবং বিচক্ষণতার জন্য প্রভুর দিকে ফিরে যাওয়া।</w:t>
      </w:r>
    </w:p>
    <w:p/>
    <w:p>
      <w:r xmlns:w="http://schemas.openxmlformats.org/wordprocessingml/2006/main">
        <w:t xml:space="preserve">1. জেমস 4:6-7 "কিন্তু তিনি আরও অনুগ্রহ দেন। তাই এটি বলে, ঈশ্বর গর্বিতদের বিরোধিতা করেন, কিন্তু নম্রদের অনুগ্রহ দেন। তাই নিজেকে ঈশ্বরের কাছে সমর্পণ করুন। শয়তানকে প্রতিহত করুন, এবং সে আপনার কাছ থেকে পালিয়ে যাবে।"</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Ezekiel 31:3 দেখ, অশূরীয় লোকটি লেবাননের একটি এরস গাছ ছিল যার ডালপালা ছিল, এবং একটি ছায়াময় কাফন ছিল এবং উচ্চ মাপের ছিল; এবং তার শীর্ষ মোটা ডাল মধ্যে ছিল.</w:t>
      </w:r>
    </w:p>
    <w:p/>
    <w:p>
      <w:r xmlns:w="http://schemas.openxmlformats.org/wordprocessingml/2006/main">
        <w:t xml:space="preserve">অ্যাসিরিয়ানকে লেবাননের একটি লম্বা এবং শক্তিশালী সিডার গাছ হিসাবে বর্ণনা করা হয়েছিল যার পুরু শাখা এবং একটি শক্তিশালী উপস্থিতি ছিল।</w:t>
      </w:r>
    </w:p>
    <w:p/>
    <w:p>
      <w:r xmlns:w="http://schemas.openxmlformats.org/wordprocessingml/2006/main">
        <w:t xml:space="preserve">1. ঈশ্বরের লোকেদের শক্তি: অ্যাসিরিয়ানের উদাহরণ ব্যবহার করা</w:t>
      </w:r>
    </w:p>
    <w:p/>
    <w:p>
      <w:r xmlns:w="http://schemas.openxmlformats.org/wordprocessingml/2006/main">
        <w:t xml:space="preserve">2. কঠিন সময়ে বিশ্বাস গড়ে তোলা: অ্যাসিরিয়ান সিডার থেকে শিক্ষা</w:t>
      </w:r>
    </w:p>
    <w:p/>
    <w:p>
      <w:r xmlns:w="http://schemas.openxmlformats.org/wordprocessingml/2006/main">
        <w:t xml:space="preserve">1. ইশাইয়া 9:10 - "ইটগুলি পড়ে গেছে, কিন্তু আমরা কাটা পাথর দিয়ে নির্মাণ করব: সাইকোমোরগুলি কেটে ফেলা হবে, কিন্তু আমরা তাদের দেবদারুতে পরিবর্তন করব।"</w:t>
      </w:r>
    </w:p>
    <w:p/>
    <w:p>
      <w:r xmlns:w="http://schemas.openxmlformats.org/wordprocessingml/2006/main">
        <w:t xml:space="preserve">2. গীতসংহিতা 92:12 - "ধার্মিকরা তালগাছের মতো বেড়ে উঠবে: সে লেবাননে এরস গাছের মতো বেড়ে উঠবে।"</w:t>
      </w:r>
    </w:p>
    <w:p/>
    <w:p>
      <w:r xmlns:w="http://schemas.openxmlformats.org/wordprocessingml/2006/main">
        <w:t xml:space="preserve">Ezekiel 31:4 জলরাশি তাঁকে মহৎ করে তুলেছিল, গভীরতা তাঁকে উঁচু করে তুলেছিল এবং তাঁর গাছপালাগুলির চারপাশে নদী বয়ে চলেছে, এবং তার ছোট নদীগুলিকে মাঠের সমস্ত গাছের কাছে পাঠিয়েছিল।</w:t>
      </w:r>
    </w:p>
    <w:p/>
    <w:p>
      <w:r xmlns:w="http://schemas.openxmlformats.org/wordprocessingml/2006/main">
        <w:t xml:space="preserve">গভীর জলরাশি একটি বড় গাছকে তুলে এনে তার চারপাশে তার নদীগুলোকে ঘিরে ফেলল।</w:t>
      </w:r>
    </w:p>
    <w:p/>
    <w:p>
      <w:r xmlns:w="http://schemas.openxmlformats.org/wordprocessingml/2006/main">
        <w:t xml:space="preserve">1. ঈশ্বর আমাদের এবং আমাদের প্রয়োজনের জন্য প্রাকৃতিক জগত ব্যবহার করেন।</w:t>
      </w:r>
    </w:p>
    <w:p/>
    <w:p>
      <w:r xmlns:w="http://schemas.openxmlformats.org/wordprocessingml/2006/main">
        <w:t xml:space="preserve">2. ঈশ্বরের বিধানের জন্য আমাদের কৃতজ্ঞ হওয়া উচিত।</w:t>
      </w:r>
    </w:p>
    <w:p/>
    <w:p>
      <w:r xmlns:w="http://schemas.openxmlformats.org/wordprocessingml/2006/main">
        <w:t xml:space="preserve">1. গীতসংহিতা 104:24-25 হে প্রভু, তোমার কাজ কত বহুগুণ! জ্ঞানে তুমি তাদের সকলকে সৃষ্টি করেছ; পৃথিবী তোমার জীবে পরিপূর্ণ।</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Ezekiel 31:5 তাই মাঠের সমস্ত গাছের চেয়ে তার উচ্চতা ঊর্ধ্বে ছিল, এবং তার ডালগুলি বহুগুণ বেড়ে গিয়েছিল, এবং যখন সে গুলি বের করেছিল তখন প্রচুর জলের কারণে তার শাখাগুলি লম্বা হয়েছিল।</w:t>
      </w:r>
    </w:p>
    <w:p/>
    <w:p>
      <w:r xmlns:w="http://schemas.openxmlformats.org/wordprocessingml/2006/main">
        <w:t xml:space="preserve">Ezkiel 31:5 এর মহিমান্বিত গাছটি তার বিশাল আকার এবং প্রচুর পরিমাণে জলের কারণে মাঠের সমস্ত গাছের উপরে উঁচু ছিল।</w:t>
      </w:r>
    </w:p>
    <w:p/>
    <w:p>
      <w:r xmlns:w="http://schemas.openxmlformats.org/wordprocessingml/2006/main">
        <w:t xml:space="preserve">1. মাঠের মহিমান্বিত গাছ সহ সমস্ত সৃষ্টিতে ঈশ্বরের প্রাচুর্য প্রকাশ পায়।</w:t>
      </w:r>
    </w:p>
    <w:p/>
    <w:p>
      <w:r xmlns:w="http://schemas.openxmlformats.org/wordprocessingml/2006/main">
        <w:t xml:space="preserve">2. ঈশ্বরের ভালবাসা এবং অনুগ্রহের প্রাচুর্যের মাধ্যমে আমাদের জীবন সমৃদ্ধ হয়।</w:t>
      </w:r>
    </w:p>
    <w:p/>
    <w:p>
      <w:r xmlns:w="http://schemas.openxmlformats.org/wordprocessingml/2006/main">
        <w:t xml:space="preserve">1. গীতসংহিতা 36:5-9 - হে প্রভু, তোমার ভালবাসা স্বর্গ পর্যন্ত, তোমার বিশ্বস্ততা আকাশ পর্যন্ত পৌঁছেছে।</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Ezekiel 31:6 স্বর্গের সমস্ত পাখী তাঁহার ডালে বাসা বাঁধিয়াছিল, এবং তাঁহার ডালের তলায় সমস্ত জন্তু-জানোয়ার তাহাদের বাচ্চা জন্মায়, এবং তাহার ছায়াতলে সমস্ত বড় জাতি বাস করিত।</w:t>
      </w:r>
    </w:p>
    <w:p/>
    <w:p>
      <w:r xmlns:w="http://schemas.openxmlformats.org/wordprocessingml/2006/main">
        <w:t xml:space="preserve">আকাশ, স্থল এবং সমুদ্রের সমস্ত প্রাণী ইজেকিয়েল 31:6 এর গাছে আশ্রয় পেয়েছিল।</w:t>
      </w:r>
    </w:p>
    <w:p/>
    <w:p>
      <w:r xmlns:w="http://schemas.openxmlformats.org/wordprocessingml/2006/main">
        <w:t xml:space="preserve">1. প্রভু সমস্ত প্রাণীর জন্য আশ্রয় প্রদান করেন।</w:t>
      </w:r>
    </w:p>
    <w:p/>
    <w:p>
      <w:r xmlns:w="http://schemas.openxmlformats.org/wordprocessingml/2006/main">
        <w:t xml:space="preserve">2. আমাদের স্বর্গীয় পিতার ভালবাসা তাঁর সমস্ত সৃষ্টির প্রতি প্রসারিত।</w:t>
      </w:r>
    </w:p>
    <w:p/>
    <w:p>
      <w:r xmlns:w="http://schemas.openxmlformats.org/wordprocessingml/2006/main">
        <w:t xml:space="preserve">1. গীতসংহিতা 36:7 - হে ঈশ্বর, তোমার অটল প্রেম কত মূল্যবান! মানবজাতির সন্তানেরা আশ্রয় নেয় তোমার ডানার ছায়ায়।</w:t>
      </w:r>
    </w:p>
    <w:p/>
    <w:p>
      <w:r xmlns:w="http://schemas.openxmlformats.org/wordprocessingml/2006/main">
        <w:t xml:space="preserve">2. ইশাইয়া 25:4 কারণ আপনি দরিদ্রদের একটি দুর্গ, তার দুর্দশায় অভাবীদের জন্য একটি দুর্গ, ঝড় থেকে আশ্রয় এবং উত্তাপ থেকে একটি ছায়া; কারণ নির্দয় মানুষের নিঃশ্বাস দেয়ালের বিরুদ্ধে ঝড়ের মত।</w:t>
      </w:r>
    </w:p>
    <w:p/>
    <w:p>
      <w:r xmlns:w="http://schemas.openxmlformats.org/wordprocessingml/2006/main">
        <w:t xml:space="preserve">Ezekiel 31:7 এইভাবে তিনি তার মহত্ত্বে, তার শাখার দৈর্ঘ্যে ন্যায়পরায়ণ ছিলেন, কারণ তার শিকড় ছিল প্রচন্ড জলের ধারে।</w:t>
      </w:r>
    </w:p>
    <w:p/>
    <w:p>
      <w:r xmlns:w="http://schemas.openxmlformats.org/wordprocessingml/2006/main">
        <w:t xml:space="preserve">এই প্যাসেজটি এমন একটি গাছের কথা বলে যা প্রচুর জলের কাছাকাছি থাকার কারণে তার আকার এবং শক্তিতে সুন্দর ছিল।</w:t>
      </w:r>
    </w:p>
    <w:p/>
    <w:p>
      <w:r xmlns:w="http://schemas.openxmlformats.org/wordprocessingml/2006/main">
        <w:t xml:space="preserve">1. ঈশ্বরের আশীর্বাদ প্রায়ই অপ্রত্যাশিত উপায়ে আসে।</w:t>
      </w:r>
    </w:p>
    <w:p/>
    <w:p>
      <w:r xmlns:w="http://schemas.openxmlformats.org/wordprocessingml/2006/main">
        <w:t xml:space="preserve">2. বিশ্বাসের শক্তি পাওয়া যায় যখন আমরা এটিকে ঈশ্বরের প্রেমে লালন করি।</w:t>
      </w:r>
    </w:p>
    <w:p/>
    <w:p>
      <w:r xmlns:w="http://schemas.openxmlformats.org/wordprocessingml/2006/main">
        <w:t xml:space="preserve">1. গীতসংহিতা 1:3 - "তিনি জলের স্রোতে লাগানো একটি গাছের মতো যা তার ঋতুতে ফল দেয় এবং এর পাতা শুকিয়ে যায় না। তিনি যা করেন তাতে তিনি সফল হন।"</w:t>
      </w:r>
    </w:p>
    <w:p/>
    <w:p>
      <w:r xmlns:w="http://schemas.openxmlformats.org/wordprocessingml/2006/main">
        <w:t xml:space="preserve">2. জন 15:5 - "আমি দ্রাক্ষালতা; তুমি শাখা। যদি তুমি আমার মধ্যে থাক এবং আমি তোমার মধ্যে, তবে তুমি প্রচুর ফল ধরবে; আমাকে ছাড়া তুমি কিছুই করতে পারবে না।"</w:t>
      </w:r>
    </w:p>
    <w:p/>
    <w:p>
      <w:r xmlns:w="http://schemas.openxmlformats.org/wordprocessingml/2006/main">
        <w:t xml:space="preserve">Ezekiel 31:8 ঈশ্বরের বাগানের এরস গাছগুলি তাকে লুকিয়ে রাখতে পারেনি: দেবদারু গাছগুলি তার ডালের মতো ছিল না এবং বাদাম গাছগুলি তার ডালের মতো ছিল না; বা ঈশ্বরের বাগানের কোন গাছ তার সৌন্দর্যে তার মত ছিল না।</w:t>
      </w:r>
    </w:p>
    <w:p/>
    <w:p>
      <w:r xmlns:w="http://schemas.openxmlformats.org/wordprocessingml/2006/main">
        <w:t xml:space="preserve">ঈশ্বরের বাগানের মহান গাছের সৌন্দর্যের সাথে কেউ তুলনা করতে পারে না।</w:t>
      </w:r>
    </w:p>
    <w:p/>
    <w:p>
      <w:r xmlns:w="http://schemas.openxmlformats.org/wordprocessingml/2006/main">
        <w:t xml:space="preserve">1. ঈশ্বরের সৌন্দর্য অতুলনীয়।</w:t>
      </w:r>
    </w:p>
    <w:p/>
    <w:p>
      <w:r xmlns:w="http://schemas.openxmlformats.org/wordprocessingml/2006/main">
        <w:t xml:space="preserve">2. আমরা ঈশ্বরের সৃষ্টির সৌন্দর্য থেকে শিখতে পারি।</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ইশাইয়া 45:18 - "কারণ সদাপ্রভু এই কথা বলেন যিনি স্বর্গ সৃষ্টি করেছেন; স্বয়ং ঈশ্বর যিনি পৃথিবী তৈরি করেছেন এবং এটি তৈরি করেছেন; তিনি এটিকে প্রতিষ্ঠা করেছেন, তিনি এটিকে নিরর্থকভাবে সৃষ্টি করেননি, তিনি এটিকে বসবাসের জন্য তৈরি করেছেন: আমি প্রভু; আর কেউ নেই।"</w:t>
      </w:r>
    </w:p>
    <w:p/>
    <w:p>
      <w:r xmlns:w="http://schemas.openxmlformats.org/wordprocessingml/2006/main">
        <w:t xml:space="preserve">Ezekiel 31:9 আমি তার ডালপালা দিয়ে তাকে সুন্দর করে তুলেছি, যাতে ঈশ্বরের উদ্যানের এদনের সমস্ত গাছ তাকে ঈর্ষান্বিত করেছিল।</w:t>
      </w:r>
    </w:p>
    <w:p/>
    <w:p>
      <w:r xmlns:w="http://schemas.openxmlformats.org/wordprocessingml/2006/main">
        <w:t xml:space="preserve">লেবাননের মহিমান্বিত দেবদারু গাছটি ঈশ্বরের উদ্যানের ইডেনের সমস্ত গাছ দ্বারা ঈর্ষান্বিত হয়েছিল।</w:t>
      </w:r>
    </w:p>
    <w:p/>
    <w:p>
      <w:r xmlns:w="http://schemas.openxmlformats.org/wordprocessingml/2006/main">
        <w:t xml:space="preserve">1. ঈশ্বরের সৃষ্টি সৌন্দর্য এবং ঈর্ষার উৎস</w:t>
      </w:r>
    </w:p>
    <w:p/>
    <w:p>
      <w:r xmlns:w="http://schemas.openxmlformats.org/wordprocessingml/2006/main">
        <w:t xml:space="preserve">2. ঈশ্বরের উপহারের জন্য কৃতজ্ঞতার হৃদয় গড়ে তোলা</w:t>
      </w:r>
    </w:p>
    <w:p/>
    <w:p>
      <w:r xmlns:w="http://schemas.openxmlformats.org/wordprocessingml/2006/main">
        <w:t xml:space="preserve">1. গীতসংহিতা 18:1-2 আমি তোমাকে ভালবাসি, হে প্রভু, আমার শক্তি।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1 Chronicles 16:24 জাতিদের মধ্যে তাঁর মহিমা ঘোষণা করুন, সমস্ত জাতির মধ্যে তাঁর বিস্ময়কর কাজগুলি ঘোষণা করুন!</w:t>
      </w:r>
    </w:p>
    <w:p/>
    <w:p>
      <w:r xmlns:w="http://schemas.openxmlformats.org/wordprocessingml/2006/main">
        <w:t xml:space="preserve">Ezekiel 31:10 অতএব প্রভু সদাপ্রভু এই কথা কহেন; কারণ তুমি উচ্চতায় নিজেকে উঁচু করেছ, এবং সে মোটা ডালের মধ্যে তার শীর্ষকে গুলি করেছে, এবং তার হৃদয় তার উচ্চতায় উঁচু হয়েছে;</w:t>
      </w:r>
    </w:p>
    <w:p/>
    <w:p>
      <w:r xmlns:w="http://schemas.openxmlformats.org/wordprocessingml/2006/main">
        <w:t xml:space="preserve">ঈশ্বর অহংকার এবং অহংকার বিরুদ্ধে সতর্ক করেন, আমাদেরকে নম্র থাকতে স্মরণ করিয়ে দেন।</w:t>
      </w:r>
    </w:p>
    <w:p/>
    <w:p>
      <w:r xmlns:w="http://schemas.openxmlformats.org/wordprocessingml/2006/main">
        <w:t xml:space="preserve">1. অহংকার এবং অহংকার বিপদ</w:t>
      </w:r>
    </w:p>
    <w:p/>
    <w:p>
      <w:r xmlns:w="http://schemas.openxmlformats.org/wordprocessingml/2006/main">
        <w:t xml:space="preserve">2. নম্রতার জ্ঞান</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হিতোপদেশ 11:2 - "যখন অহংকার আসে, তখন অসম্মান আসে, কিন্তু নম্রতার সাথে প্রজ্ঞা আসে।"</w:t>
      </w:r>
    </w:p>
    <w:p/>
    <w:p>
      <w:r xmlns:w="http://schemas.openxmlformats.org/wordprocessingml/2006/main">
        <w:t xml:space="preserve">Ezekiel 31:11 তাই আমি তাকে জাতিদের মধ্যে পরাক্রমশালীর হাতে তুলে দিয়েছি; সে অবশ্যই তার সাথে মোকাবিলা করবে: আমি তাকে তার দুষ্টতার জন্য তাড়িয়ে দিয়েছি।</w:t>
      </w:r>
    </w:p>
    <w:p/>
    <w:p>
      <w:r xmlns:w="http://schemas.openxmlformats.org/wordprocessingml/2006/main">
        <w:t xml:space="preserve">ঈশ্বর একজন দুষ্ট লোককে একটি বিদেশী জাতির কাছে পৌঁছে দিয়ে শাস্তি দিয়েছেন যারা তাকে তার দুষ্টতার জন্য আরও শাস্তি দেবে।</w:t>
      </w:r>
    </w:p>
    <w:p/>
    <w:p>
      <w:r xmlns:w="http://schemas.openxmlformats.org/wordprocessingml/2006/main">
        <w:t xml:space="preserve">1. দুষ্টতার পরিণতি: পাপ কীভাবে শাস্তির দিকে নিয়ে যায়</w:t>
      </w:r>
    </w:p>
    <w:p/>
    <w:p>
      <w:r xmlns:w="http://schemas.openxmlformats.org/wordprocessingml/2006/main">
        <w:t xml:space="preserve">2. আপনি যা বপন করেন তা কাটা: কর্ম এবং পরিণতির মধ্যে সংযোগ বোঝা</w:t>
      </w:r>
    </w:p>
    <w:p/>
    <w:p>
      <w:r xmlns:w="http://schemas.openxmlformats.org/wordprocessingml/2006/main">
        <w:t xml:space="preserve">1. হিতোপদেশ 11:31 - ধার্মিকদের ভাল দিয়ে পুরস্কৃত করা হবে, এবং দুষ্টরা তাদের উপযুক্ত শাস্তি পাবে।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31:12 এবং বিদেশীরা, জাতিদের ভয়ঙ্কর, তাকে কেটে ফেলেছে, তাকে ফেলে রেখে গেছে: পাহাড়ে এবং সমস্ত উপত্যকায় তার ডালপালা পড়ে গেছে, এবং দেশের সমস্ত নদী তার ডালপালা ভেঙ্গে গেছে; এবং পৃথিবীর সমস্ত মানুষ তাঁর ছায়া থেকে নেমে গেছে এবং তাঁকে ছেড়ে চলে গেছে।</w:t>
      </w:r>
    </w:p>
    <w:p/>
    <w:p>
      <w:r xmlns:w="http://schemas.openxmlformats.org/wordprocessingml/2006/main">
        <w:t xml:space="preserve">ইস্রায়েল জাতিকে অপরিচিতদের দ্বারা কেটে ফেলা হয়েছে এবং পরিত্যক্ত করা হয়েছে, দেশের সমস্ত নদী দ্বারা তার শাখাগুলি ভেঙে গেছে এবং তার লোকেরা চলে গেছে।</w:t>
      </w:r>
    </w:p>
    <w:p/>
    <w:p>
      <w:r xmlns:w="http://schemas.openxmlformats.org/wordprocessingml/2006/main">
        <w:t xml:space="preserve">1. কঠিন এবং প্রতিকূলতা সত্ত্বেও ঈশ্বর এখনও নিয়ন্ত্রণে আছেন</w:t>
      </w:r>
    </w:p>
    <w:p/>
    <w:p>
      <w:r xmlns:w="http://schemas.openxmlformats.org/wordprocessingml/2006/main">
        <w:t xml:space="preserve">2. অনিশ্চয়তার মাঝে ঈশ্বরের পরিকল্পনাকে বিশ্বাস করতে শেখা</w:t>
      </w:r>
    </w:p>
    <w:p/>
    <w:p>
      <w:r xmlns:w="http://schemas.openxmlformats.org/wordprocessingml/2006/main">
        <w:t xml:space="preserve">1. রোমানস্ 8:28-39: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46:1-3: ঈশ্বর আমাদের আশ্রয় এবং শক্তি, সমস্যায় খুব উপস্থিত সাহায্য। তাই আমরা ভয় করব না, যদিও পৃথিবী পথ দেয় এবং পর্বতগুলি সমুদ্রের হৃদয়ে পড়ে।</w:t>
      </w:r>
    </w:p>
    <w:p/>
    <w:p>
      <w:r xmlns:w="http://schemas.openxmlformats.org/wordprocessingml/2006/main">
        <w:t xml:space="preserve">Ezekiel 31:13 তার ধ্বংসের পর স্বর্গের সমস্ত পাখী অবশিষ্ট থাকবে, এবং মাঠের সমস্ত জন্তুরা তার ডালে থাকবে:</w:t>
      </w:r>
    </w:p>
    <w:p/>
    <w:p>
      <w:r xmlns:w="http://schemas.openxmlformats.org/wordprocessingml/2006/main">
        <w:t xml:space="preserve">একটি মহান গাছের ধ্বংস হবে মাঠের পাখি এবং পশুদের জন্য বিশ্রামের স্থান।</w:t>
      </w:r>
    </w:p>
    <w:p/>
    <w:p>
      <w:r xmlns:w="http://schemas.openxmlformats.org/wordprocessingml/2006/main">
        <w:t xml:space="preserve">1. ঈশ্বরের শক্তি প্রকৃতির দুর্বলতা দেখা হয়</w:t>
      </w:r>
    </w:p>
    <w:p/>
    <w:p>
      <w:r xmlns:w="http://schemas.openxmlformats.org/wordprocessingml/2006/main">
        <w:t xml:space="preserve">2. পতিত হবে ন্যায়পরায়ণদের জন্য একটি ভিত্তি</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37:10-11 - এখনও একটু সময়, এবং দুষ্ট হবে না: হ্যাঁ, আপনি অধ্যবসায় তার স্থান বিবেচনা করা হবে, এবং এটা হবে না. কিন্তু নম্র লোকেরা পৃথিবীর উত্তরাধিকারী হবে; এবং শান্তির প্রাচুর্যে নিজেদেরকে আনন্দিত করবে৷</w:t>
      </w:r>
    </w:p>
    <w:p/>
    <w:p>
      <w:r xmlns:w="http://schemas.openxmlformats.org/wordprocessingml/2006/main">
        <w:t xml:space="preserve">Ezekiel 31:14 শেষ পর্যন্ত জলের ধারে থাকা সমস্ত গাছের মধ্যে কেউই তাদের উচ্চতার জন্য নিজেকে উন্নত করে না, ঘন ডালের মধ্যে তাদের চূড়াটি তুলে নেয় না, তাদের গাছগুলি তাদের উচ্চতায় দাঁড়ায় না, যারা জল পান করে, তারা সবাই। মৃত্যুর কাছে, পৃথিবীর নীচের অংশে, মানুষের সন্তানদের মধ্যে, যারা গর্তে নেমে যায় তাদের সাথে।</w:t>
      </w:r>
    </w:p>
    <w:p/>
    <w:p>
      <w:r xmlns:w="http://schemas.openxmlformats.org/wordprocessingml/2006/main">
        <w:t xml:space="preserve">ঈশ্বর অহঙ্কারের বিরুদ্ধে সতর্ক করছেন কারণ সমস্ত কিছু, তাদের মহিমা নির্বিশেষে, শেষ পর্যন্ত মৃত্যু এবং ক্ষয়প্রাপ্ত হয়।</w:t>
      </w:r>
    </w:p>
    <w:p/>
    <w:p>
      <w:r xmlns:w="http://schemas.openxmlformats.org/wordprocessingml/2006/main">
        <w:t xml:space="preserve">1. পতনের আগে অহংকার আসে - অহংকারের বিপদগুলি অন্বেষণ করা এবং এটি কীভাবে শেষ পর্যন্ত ধ্বংসের দিকে নিয়ে যায়।</w:t>
      </w:r>
    </w:p>
    <w:p/>
    <w:p>
      <w:r xmlns:w="http://schemas.openxmlformats.org/wordprocessingml/2006/main">
        <w:t xml:space="preserve">2. সমস্ত জিনিস পাস - জীবনের ক্ষণস্থায়ী প্রকৃতি এবং বর্তমান মুহুর্তে বেঁচে থাকার গুরুত্ব পরীক্ষা করা।</w:t>
      </w:r>
    </w:p>
    <w:p/>
    <w:p>
      <w:r xmlns:w="http://schemas.openxmlformats.org/wordprocessingml/2006/main">
        <w:t xml:space="preserve">1. রোমানস 12:3 - কারণ আমাকে যে অনুগ্রহ দেওয়া হয়েছে তার জন্য আমি তোমাদের প্রত্যেককে বলছি যে নিজেকে তার যা ভাবা উচিত তার চেয়ে বেশি উচ্চতর ভাববেন না, তবে ঈশ্বরের বিশ্বাসের পরিমাপ অনুসারে প্রত্যেকে সুবিবেচনার সাথে চিন্তা করুন। বরাদ্দ</w:t>
      </w:r>
    </w:p>
    <w:p/>
    <w:p>
      <w:r xmlns:w="http://schemas.openxmlformats.org/wordprocessingml/2006/main">
        <w:t xml:space="preserve">2. জেমস 4:14-15 - তবুও আপনি জানেন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Ezekiel 31:15 প্রভু সদাপ্রভু এই কথা বলেন; যেদিন তিনি কবরে গিয়েছিলেন সেই দিন আমি শোক করেছিলাম: আমি তার জন্য গভীরতা ঢেকে দিয়েছিলাম এবং আমি তার বন্যাকে রোধ করেছিলাম, এবং বিশাল জলরাশি আটকে রেখেছিলাম: এবং আমি লেবাননকে এবং সমস্ত গাছের জন্য শোক করেছিলাম। মাঠ তার জন্য অজ্ঞান হয়ে গেল।</w:t>
      </w:r>
    </w:p>
    <w:p/>
    <w:p>
      <w:r xmlns:w="http://schemas.openxmlformats.org/wordprocessingml/2006/main">
        <w:t xml:space="preserve">প্রভু ঈশ্বর যখন কাউকে কবরে পাঠালেন তখন তিনি শোক সৃষ্টি করলেন, এবং তিনি বন্যার জলকে স্থগিত করলেন এবং বড় জলকে থামিয়ে দিলেন। তিনি লেবাননকে শোক ও মাঠের সমস্ত গাছকে অজ্ঞান করে দিলেন।</w:t>
      </w:r>
    </w:p>
    <w:p/>
    <w:p>
      <w:r xmlns:w="http://schemas.openxmlformats.org/wordprocessingml/2006/main">
        <w:t xml:space="preserve">1. শোকের সময়ে ঈশ্বরের সান্ত্বনা: কঠিন সময়ে কীভাবে শক্তি খুঁজে পাওয়া যায়</w:t>
      </w:r>
    </w:p>
    <w:p/>
    <w:p>
      <w:r xmlns:w="http://schemas.openxmlformats.org/wordprocessingml/2006/main">
        <w:t xml:space="preserve">2. ঈশ্বরের প্রতিশ্রুতির শক্তি মনে রাখা: কীভাবে আমাদের বিশ্বাসে দৃঢ় থাকা যায়</w:t>
      </w:r>
    </w:p>
    <w:p/>
    <w:p>
      <w:r xmlns:w="http://schemas.openxmlformats.org/wordprocessingml/2006/main">
        <w:t xml:space="preserve">1. রোমানস 8:18 - "কারণ আমি মনে করি যে আমাদের কাছে যে মহিমা প্রকাশ করা হবে তার সাথে এই বর্তমান সময়ের দুর্ভোগগুলি তুলনা করার মতো নয়।"</w:t>
      </w:r>
    </w:p>
    <w:p/>
    <w:p>
      <w:r xmlns:w="http://schemas.openxmlformats.org/wordprocessingml/2006/main">
        <w:t xml:space="preserve">2. গীতসংহিতা 30:5 - "কান্না রাতের জন্য স্থায়ী হতে পারে, কিন্তু সকালের সাথে আনন্দ আসে।"</w:t>
      </w:r>
    </w:p>
    <w:p/>
    <w:p>
      <w:r xmlns:w="http://schemas.openxmlformats.org/wordprocessingml/2006/main">
        <w:t xml:space="preserve">Ezekiel 31:16 আমি তার পতনের শব্দে জাতিগুলোকে কাঁপিয়ে দিয়েছিলাম, যখন আমি তাকে গর্তে নেমে আসা তাদের সাথে নরকে নিক্ষেপ করেছিলাম: এবং এডেনের সমস্ত গাছ, লেবাননের পছন্দের এবং সেরা, যারা জল পান করে , পৃথিবীর নীচের অংশে সান্ত্বনা দেওয়া হবে.</w:t>
      </w:r>
    </w:p>
    <w:p/>
    <w:p>
      <w:r xmlns:w="http://schemas.openxmlformats.org/wordprocessingml/2006/main">
        <w:t xml:space="preserve">এই অনুচ্ছেদটি একটি মহান গাছের ধ্বংসের কথা বলে, এবং জাতিগুলি এর পতনের সময় কাঁপছে।</w:t>
      </w:r>
    </w:p>
    <w:p/>
    <w:p>
      <w:r xmlns:w="http://schemas.openxmlformats.org/wordprocessingml/2006/main">
        <w:t xml:space="preserve">1. "নম্রতার শক্তি: নম্রদের সম্মান করতে শেখা"</w:t>
      </w:r>
    </w:p>
    <w:p/>
    <w:p>
      <w:r xmlns:w="http://schemas.openxmlformats.org/wordprocessingml/2006/main">
        <w:t xml:space="preserve">2. "প্রভুর সান্ত্বনা: তাঁর বিধানের উপর আস্থা রাখা"</w:t>
      </w:r>
    </w:p>
    <w:p/>
    <w:p>
      <w:r xmlns:w="http://schemas.openxmlformats.org/wordprocessingml/2006/main">
        <w:t xml:space="preserve">1. গীতসংহিতা 147:3 - "তিনি ভগ্ন হৃদয়কে আরোগ্য করেন, এবং তাদের ক্ষতগুলি বন্ধ করেন।"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Ezekiel 31:17 যারা তরবারির আঘাতে নিহত হয়েছিল তাদের কাছে তারাও তাঁর সাথে নরকে নেমেছিল; এবং যারা তাঁর বাহু ছিল, যারা জাতিদের মধ্যে তাঁর ছায়ার নীচে বাস করত৷</w:t>
      </w:r>
    </w:p>
    <w:p/>
    <w:p>
      <w:r xmlns:w="http://schemas.openxmlformats.org/wordprocessingml/2006/main">
        <w:t xml:space="preserve">যারা তরবারির আঘাতে নিহত হয়েছে এবং যারা তাদের পাশে দাঁড়িয়েছিল তাদের ঈশ্বর নরকের গভীরে নামিয়ে দেবেন।</w:t>
      </w:r>
    </w:p>
    <w:p/>
    <w:p>
      <w:r xmlns:w="http://schemas.openxmlformats.org/wordprocessingml/2006/main">
        <w:t xml:space="preserve">1. অধার্মিকতার মূল্য: এজেকিয়েল 31:17 এর একটি অধ্যয়ন</w:t>
      </w:r>
    </w:p>
    <w:p/>
    <w:p>
      <w:r xmlns:w="http://schemas.openxmlformats.org/wordprocessingml/2006/main">
        <w:t xml:space="preserve">2. ঈশ্বরের সার্বভৌমত্ব এবং ন্যায়বিচার: Ezekiel 31:17 এর প্রতিফলন</w:t>
      </w:r>
    </w:p>
    <w:p/>
    <w:p>
      <w:r xmlns:w="http://schemas.openxmlformats.org/wordprocessingml/2006/main">
        <w:t xml:space="preserve">1. ইশাইয়া 14:9-15 - ব্যাবিলনের রাজার পতন</w:t>
      </w:r>
    </w:p>
    <w:p/>
    <w:p>
      <w:r xmlns:w="http://schemas.openxmlformats.org/wordprocessingml/2006/main">
        <w:t xml:space="preserve">2. গীতসংহিতা 107:10-16 - ধ্বংসের গর্ত থেকে দুঃখিতদের ঈশ্বরের মুক্তি</w:t>
      </w:r>
    </w:p>
    <w:p/>
    <w:p>
      <w:r xmlns:w="http://schemas.openxmlformats.org/wordprocessingml/2006/main">
        <w:t xml:space="preserve">Ezekiel 31:18 তুমি এদন গাছের মধ্যে গৌরব ও মহত্ত্বে কার মত? তবুও তোমাকে এডেন গাছের সাথে পৃথিবীর নীচের অংশে নামিয়ে দেওয়া হবে: তলোয়ারের আঘাতে নিহতদের সাথে তুমি খৎনা না করা লোকদের মধ্যে শুয়ে থাকবে। এই হল ফেরাউন এবং তার সমস্ত লোক, প্রভু সদাপ্রভু বলেন।</w:t>
      </w:r>
    </w:p>
    <w:p/>
    <w:p>
      <w:r xmlns:w="http://schemas.openxmlformats.org/wordprocessingml/2006/main">
        <w:t xml:space="preserve">ঈশ্বর ঘোষণা করেন যে ফেরাউন এবং তার জনতাকে তলোয়ারের দ্বারা নিহতদের সাথে খৎনাবিহীনদের মধ্যে শুয়ে পৃথিবীর গভীরে নামানো হবে।</w:t>
      </w:r>
    </w:p>
    <w:p/>
    <w:p>
      <w:r xmlns:w="http://schemas.openxmlformats.org/wordprocessingml/2006/main">
        <w:t xml:space="preserve">1. অহংকারের পরিণতি: ফেরাউন এবং এডেন গাছ থেকে একটি পাঠ</w:t>
      </w:r>
    </w:p>
    <w:p/>
    <w:p>
      <w:r xmlns:w="http://schemas.openxmlformats.org/wordprocessingml/2006/main">
        <w:t xml:space="preserve">2. ঈশ্বরের বিচারের অনিবার্যতা: ফেরাউন এবং তার জনতার ভাগ্য বোঝা।</w:t>
      </w:r>
    </w:p>
    <w:p/>
    <w:p>
      <w:r xmlns:w="http://schemas.openxmlformats.org/wordprocessingml/2006/main">
        <w:t xml:space="preserve">1. জেমস 4:6 "ঈশ্বর গর্বিতদের বিরোধিতা করেন কিন্তু নম্রদের প্রতি অনুগ্রহ দেখান।"</w:t>
      </w:r>
    </w:p>
    <w:p/>
    <w:p>
      <w:r xmlns:w="http://schemas.openxmlformats.org/wordprocessingml/2006/main">
        <w:t xml:space="preserve">2.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ইজেকিয়েল অধ্যায় 32 মিশরের বিরুদ্ধে বিচারের ভবিষ্যদ্বাণী রয়েছে, এর আসন্ন পতনকে চিত্রিত করতে প্রাণবন্ত এবং কাব্যিক ভাষা ব্যবহার করে। অধ্যায়টি মিশর এবং এর ভাগ্য ভাগ করে নেওয়া দেশগুলির উপর ঈশ্বরের বিচারের নিশ্চিততা এবং তীব্রতার উপর জোর দেয়।</w:t>
      </w:r>
    </w:p>
    <w:p/>
    <w:p>
      <w:r xmlns:w="http://schemas.openxmlformats.org/wordprocessingml/2006/main">
        <w:t xml:space="preserve">1ম অনুচ্ছেদ: অধ্যায়টি মিশরের পতনের জন্য বিলাপ দিয়ে শুরু হয়েছে, এটিকে একটি মহিমান্বিত সমুদ্রের প্রাণীর সাথে তুলনা করে যা তার উচ্চ অবস্থান থেকে নামিয়ে আনা হবে। ভবিষ্যদ্বাণী বর্ণনা করে যে কীভাবে মিশরকে অন্ধকারে নিক্ষেপ করা হবে এবং এর জলপথগুলি শুকিয়ে যাবে (ইজেকিয়েল 32:1-8)।</w:t>
      </w:r>
    </w:p>
    <w:p/>
    <w:p>
      <w:r xmlns:w="http://schemas.openxmlformats.org/wordprocessingml/2006/main">
        <w:t xml:space="preserve">2য় অনুচ্ছেদ: ভবিষ্যদ্বাণীটি মিশরের ধ্বংস এবং এটি দেশগুলির মধ্যে যে আতঙ্কের উদ্রেক করবে তার একটি প্রাণবন্ত বর্ণনা দিয়ে চলতে থাকে। অধ্যায়ে ধ্বংসযজ্ঞের মাত্রা চিত্রিত করার জন্য তলোয়ার এবং নিহতদের চিত্র ব্যবহার করা হয়েছে। মিশরকে একটি শক্তিশালী জাতি হিসাবে চিত্রিত করা হয়েছে যাকে নীচু করে ফেলা হবে এবং একটি জনশূন্য মরুভূমিতে পরিণত হবে (ইজেকিয়েল 32:9-16)।</w:t>
      </w:r>
    </w:p>
    <w:p/>
    <w:p>
      <w:r xmlns:w="http://schemas.openxmlformats.org/wordprocessingml/2006/main">
        <w:t xml:space="preserve">3য় অনুচ্ছেদ: অধ্যায়টি বিভিন্ন জাতি এবং তাদের শাসকদের একটি তালিকা দিয়ে শেষ হয়েছে যারা মিশরের ভাগ্যে অংশ নেবে। প্রতিটি জাতিকে নিক্ষিপ্ত হিসাবে বর্ণনা করা হয়েছে, তাদের জনগণ এবং নেতারা একই রকম সমাপ্তির সাথে মিলিত হয়েছে। অধ্যায়টি একটি বিবৃতি দিয়ে শেষ হয় যে ঈশ্বরের বিচারের দিন নিকটবর্তী এবং মিশর এবং তার মিত্রদের শেষ করা হবে (ইজেকিয়েল 32:17-32)।</w:t>
      </w:r>
    </w:p>
    <w:p/>
    <w:p>
      <w:r xmlns:w="http://schemas.openxmlformats.org/wordprocessingml/2006/main">
        <w:t xml:space="preserve">সংক্ষেপে,</w:t>
      </w:r>
    </w:p>
    <w:p>
      <w:r xmlns:w="http://schemas.openxmlformats.org/wordprocessingml/2006/main">
        <w:t xml:space="preserve">Ezekiel অধ্যায় বত্রিশ উপহার</w:t>
      </w:r>
    </w:p>
    <w:p>
      <w:r xmlns:w="http://schemas.openxmlformats.org/wordprocessingml/2006/main">
        <w:t xml:space="preserve">মিশরের বিরুদ্ধে বিচারের ভবিষ্যদ্বাণী,</w:t>
      </w:r>
    </w:p>
    <w:p>
      <w:r xmlns:w="http://schemas.openxmlformats.org/wordprocessingml/2006/main">
        <w:t xml:space="preserve">এর আসন্ন পতন এবং এটি এবং অন্যান্য জাতির উপর যে ধ্বংসযজ্ঞ হবে তা চিত্রিত করা।</w:t>
      </w:r>
    </w:p>
    <w:p/>
    <w:p>
      <w:r xmlns:w="http://schemas.openxmlformats.org/wordprocessingml/2006/main">
        <w:t xml:space="preserve">মিশরের পতনের জন্য বিলাপ, এটি একটি মহিমান্বিত সমুদ্রের প্রাণীর সাথে তুলনা করে।</w:t>
      </w:r>
    </w:p>
    <w:p>
      <w:r xmlns:w="http://schemas.openxmlformats.org/wordprocessingml/2006/main">
        <w:t xml:space="preserve">মিশরের অন্ধকারে ঢালাই এবং এর জলপথ শুকিয়ে যাওয়ার বর্ণনা।</w:t>
      </w:r>
    </w:p>
    <w:p>
      <w:r xmlns:w="http://schemas.openxmlformats.org/wordprocessingml/2006/main">
        <w:t xml:space="preserve">মিশরের ধ্বংসের স্পষ্ট চিত্র এবং এটি দেশগুলির মধ্যে আতঙ্কের উদ্রেক করবে।</w:t>
      </w:r>
    </w:p>
    <w:p>
      <w:r xmlns:w="http://schemas.openxmlformats.org/wordprocessingml/2006/main">
        <w:t xml:space="preserve">অন্যান্য জাতি এবং তাদের শাসকদের তালিকা যারা মিশরের ভাগ্য ভাগ করবে।</w:t>
      </w:r>
    </w:p>
    <w:p>
      <w:r xmlns:w="http://schemas.openxmlformats.org/wordprocessingml/2006/main">
        <w:t xml:space="preserve">ঈশ্বরের বিচারের আসন্ন দিনের বিবৃতি এবং মিশর এবং তার মিত্রদের শেষ।</w:t>
      </w:r>
    </w:p>
    <w:p/>
    <w:p>
      <w:r xmlns:w="http://schemas.openxmlformats.org/wordprocessingml/2006/main">
        <w:t xml:space="preserve">ইজেকিয়েলের এই অধ্যায়ে মিশরের বিরুদ্ধে বিচারের একটি ভবিষ্যদ্বাণী রয়েছে, যা এর আসন্ন পতন এবং এটি এবং অন্যান্য জাতির উপর যে ধ্বংসযজ্ঞ ঘটবে তা চিত্রিত করে। অধ্যায়টি মিশরের পতনের জন্য বিলাপ দিয়ে শুরু হয়, এটিকে একটি মহিমান্বিত সমুদ্রের প্রাণীর সাথে তুলনা করে যা তার উচ্চ অবস্থান থেকে নামিয়ে আনা হবে। ভবিষ্যদ্বাণী বর্ণনা করে কিভাবে মিশরকে অন্ধকারে নিক্ষেপ করা হবে এবং এর জলপথগুলো শুকিয়ে যাবে। ভবিষ্যদ্বাণীটি মিশরের ধ্বংস এবং এটি জাতির মধ্যে যে আতঙ্কের উদ্রেক করবে তার একটি প্রাণবন্ত বর্ণনা দিয়ে চলতে থাকে। মিশরকে একটি পরাক্রমশালী জাতি হিসাবে চিত্রিত করা হয়েছে যেটিকে নিম্নগামী করা হবে এবং একটি জনশূন্য মরুভূমিতে পরিণত হবে। অধ্যায় তারপর বিভিন্ন জাতি এবং তাদের শাসকদের তালিকাভুক্ত করে যারা মিশরের ভাগ্যের অংশীদার হবে, বর্ণনা করে যে কীভাবে প্রতিটি জাতিকে নিক্ষিপ্ত করা হবে এবং একই রকম পরিণতি মিলবে। অধ্যায়টি একটি বিবৃতি দিয়ে শেষ হয় যে ঈশ্বরের বিচারের দিন নিকটবর্তী এবং মিশর এবং তার মিত্রদের শেষ করা হবে। অধ্যায়টি মিশর এবং এর ভাগ্য ভাগ করে নেওয়া দেশগুলির উপর ঈশ্বরের বিচারের নিশ্চিততা এবং তীব্রতার উপর জোর দেয়।</w:t>
      </w:r>
    </w:p>
    <w:p/>
    <w:p>
      <w:r xmlns:w="http://schemas.openxmlformats.org/wordprocessingml/2006/main">
        <w:t xml:space="preserve">Ezekiel 32:1 এবং দ্বাদশ বৎসরের দ্বাদশ মাসের প্রথম দিনে সদাপ্রভুর বাক্য আমার নিকট উপস্থিত হইল,</w:t>
      </w:r>
    </w:p>
    <w:p/>
    <w:p>
      <w:r xmlns:w="http://schemas.openxmlformats.org/wordprocessingml/2006/main">
        <w:t xml:space="preserve">দ্বাদশ বছরের দ্বাদশ মাসের প্রথম দিনে যিহিষ্কেলের কাছে প্রভুর বাক্য এল৷</w:t>
      </w:r>
    </w:p>
    <w:p/>
    <w:p>
      <w:r xmlns:w="http://schemas.openxmlformats.org/wordprocessingml/2006/main">
        <w:t xml:space="preserve">1) "শক্তিশালী অলৌকিক ঘটনা: ঈশ্বর তাঁর শব্দের মাধ্যমে কীভাবে আমাদের সাথে কথা বলেন"</w:t>
      </w:r>
    </w:p>
    <w:p/>
    <w:p>
      <w:r xmlns:w="http://schemas.openxmlformats.org/wordprocessingml/2006/main">
        <w:t xml:space="preserve">2) "আনুগত্য: কিভাবে ঈশ্বরের বাক্য আমাদের গাইড করে"</w:t>
      </w:r>
    </w:p>
    <w:p/>
    <w:p>
      <w:r xmlns:w="http://schemas.openxmlformats.org/wordprocessingml/2006/main">
        <w:t xml:space="preserve">1) রোমানস 10:17 - "সুতরাং বিশ্বাস শ্রবণ থেকে আসে, এবং খ্রীষ্টের বাক্য দ্বারা শ্রবণ হয়।"</w:t>
      </w:r>
    </w:p>
    <w:p/>
    <w:p>
      <w:r xmlns:w="http://schemas.openxmlformats.org/wordprocessingml/2006/main">
        <w:t xml:space="preserve">2) ইশাইয়া 55:11 - "তাই আমার মুখ থেকে বের হওয়া আমার কথা হবে; এটি আমার কাছে খালি ফিরে আসবে না, তবে এটি আমার উদ্দেশ্য পূরণ করবে, এবং আমি যে কাজের জন্য এটি পাঠিয়েছি তাতে সফল হবে।"</w:t>
      </w:r>
    </w:p>
    <w:p/>
    <w:p>
      <w:r xmlns:w="http://schemas.openxmlformats.org/wordprocessingml/2006/main">
        <w:t xml:space="preserve">Ezekiel 32:2 হে মনুষ্য-সন্তান, মিসরের রাজা ফেরাউনের জন্য বিলাপ কর এবং তাকে বল, তুমি জাতিগণের যুবক সিংহের মত, এবং তুমি সমুদ্রের তিমির মত; এবং তুমি তোমার নদীগুলির সাথে বেরিয়ে এসেছ। , এবং তোমার পায়ে জলকে অশান্ত করে, এবং তাদের নদীগুলিকে নোংরা করে।</w:t>
      </w:r>
    </w:p>
    <w:p/>
    <w:p>
      <w:r xmlns:w="http://schemas.openxmlformats.org/wordprocessingml/2006/main">
        <w:t xml:space="preserve">ইজেকিয়েল মানবপুত্রকে মিশরের রাজা ফেরাউনের জন্য বিলাপ করতে নির্দেশ দেন, তাকে সিংহ এবং তিমির সাথে তুলনা করেন।</w:t>
      </w:r>
    </w:p>
    <w:p/>
    <w:p>
      <w:r xmlns:w="http://schemas.openxmlformats.org/wordprocessingml/2006/main">
        <w:t xml:space="preserve">1. ঈশ্বরের সার্বভৌমত্ব: Ezekiel 32:2 একটি অধ্যয়ন</w:t>
      </w:r>
    </w:p>
    <w:p/>
    <w:p>
      <w:r xmlns:w="http://schemas.openxmlformats.org/wordprocessingml/2006/main">
        <w:t xml:space="preserve">2. প্রলোভন এবং মিশরের রাজা: Ezekiel 32:2</w:t>
      </w:r>
    </w:p>
    <w:p/>
    <w:p>
      <w:r xmlns:w="http://schemas.openxmlformats.org/wordprocessingml/2006/main">
        <w:t xml:space="preserve">1. রোমানস 13:1-2 -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হিতোপদেশ 21:1 - রাজার হৃদয় প্রভুর হাতে, জলের নদীগুলির মতো: তিনি যেদিকে চান তাকে ফিরিয়ে দেন।</w:t>
      </w:r>
    </w:p>
    <w:p/>
    <w:p>
      <w:r xmlns:w="http://schemas.openxmlformats.org/wordprocessingml/2006/main">
        <w:t xml:space="preserve">Ezekiel 32:3 প্রভু সদাপ্রভু এই কথা বলেন; তাই আমি অনেক লোকের দল নিয়ে তোমার উপর আমার জাল বিছিয়ে দেব; তারা তোমাকে আমার জালে তুলে আনবে।</w:t>
      </w:r>
    </w:p>
    <w:p/>
    <w:p>
      <w:r xmlns:w="http://schemas.openxmlformats.org/wordprocessingml/2006/main">
        <w:t xml:space="preserve">একজন ব্যক্তিকে তার জালে তুলে আনতে ঈশ্বর অনেক লোককে ব্যবহার করবেন।</w:t>
      </w:r>
    </w:p>
    <w:p/>
    <w:p>
      <w:r xmlns:w="http://schemas.openxmlformats.org/wordprocessingml/2006/main">
        <w:t xml:space="preserve">1. ঈশ্বরের শক্তিশালী জাল - কীভাবে ঈশ্বর আমাদেরকে তাঁর কাছাকাছি আনতে বহুসংখ্যক লোককে ব্যবহার করেন।</w:t>
      </w:r>
    </w:p>
    <w:p/>
    <w:p>
      <w:r xmlns:w="http://schemas.openxmlformats.org/wordprocessingml/2006/main">
        <w:t xml:space="preserve">2. ঈশ্বরের করুণার নাগাল - ঈশ্বরের করুণা কীভাবে তাঁর লোকেদের মাধ্যমে আমাদের কাছে ছড়িয়ে পড়ে।</w:t>
      </w:r>
    </w:p>
    <w:p/>
    <w:p>
      <w:r xmlns:w="http://schemas.openxmlformats.org/wordprocessingml/2006/main">
        <w:t xml:space="preserve">1. ম্যাথু 18:20 - কারণ যেখানে দুই বা তিনজন আমার নামে একত্রিত হয়, সেখানে আমি তাদের মাঝে আছি।</w:t>
      </w:r>
    </w:p>
    <w:p/>
    <w:p>
      <w:r xmlns:w="http://schemas.openxmlformats.org/wordprocessingml/2006/main">
        <w:t xml:space="preserve">2. গীতসংহিতা 64:7 - কিন্তু ঈশ্বর তাদের দিকে তীর নিক্ষেপ করবেন; হঠাৎ তারা আহত হবে।</w:t>
      </w:r>
    </w:p>
    <w:p/>
    <w:p>
      <w:r xmlns:w="http://schemas.openxmlformats.org/wordprocessingml/2006/main">
        <w:t xml:space="preserve">Ezekiel 32:4 তারপর আমি তোমাকে ভূমিতে রেখে দেব, আমি তোমাকে খোলা মাঠে ফেলে দেব, এবং আকাশের সমস্ত পাখী তোমার উপরে থাকবে এবং আমি তোমাকে দিয়ে সমস্ত পৃথিবীর পশুদের পূর্ণ করব।</w:t>
      </w:r>
    </w:p>
    <w:p/>
    <w:p>
      <w:r xmlns:w="http://schemas.openxmlformats.org/wordprocessingml/2006/main">
        <w:t xml:space="preserve">এই অনুচ্ছেদটি একটি জাতিকে নির্জন ভূমিতে রেখে এবং পাখি ও পশুদের দখল করার অনুমতি দিয়ে ঈশ্বরের শাস্তির কথা বলে।</w:t>
      </w:r>
    </w:p>
    <w:p/>
    <w:p>
      <w:r xmlns:w="http://schemas.openxmlformats.org/wordprocessingml/2006/main">
        <w:t xml:space="preserve">1: "ঈশ্বরের শাস্তি: কর্মে তাঁর ন্যায়বিচার"</w:t>
      </w:r>
    </w:p>
    <w:p/>
    <w:p>
      <w:r xmlns:w="http://schemas.openxmlformats.org/wordprocessingml/2006/main">
        <w:t xml:space="preserve">2: "ঈশ্বরের সার্বভৌমত্ব: তাঁর ধার্মিকতা অনিবার্য"</w:t>
      </w:r>
    </w:p>
    <w:p/>
    <w:p>
      <w:r xmlns:w="http://schemas.openxmlformats.org/wordprocessingml/2006/main">
        <w:t xml:space="preserve">1: ইশাইয়া 26:9-11 - "যখন পৃথিবী তোমার বিচার অনুভব করে, তখন জগতের বাসিন্দারা ধার্মিকতা শিখে। যদিও দুষ্টদের অনুগ্রহ করা হয়, তবুও তারা ধার্মিকতা শেখে না; সরলতার দেশে তারা বিকৃত আচরণ করে এবং করে না। প্রভুর মহিমা দেখুন৷ প্রভু, আপনার হাত উঁচু করা হয়েছে, কিন্তু তারা তা দেখতে পাচ্ছে না৷ তারা আপনার লোকদের জন্য আপনার উদ্যম দেখুক এবং লজ্জিত হোক, আপনার শত্রুদের জন্য সংরক্ষিত আগুন তাদের গ্রাস করুক।"</w:t>
      </w:r>
    </w:p>
    <w:p/>
    <w:p>
      <w:r xmlns:w="http://schemas.openxmlformats.org/wordprocessingml/2006/main">
        <w:t xml:space="preserve">2: বিলাপ 3:33 - "কারণ তিনি স্বেচ্ছায় কষ্ট দেন না বা মানুষের সন্তানদের দুঃখ দেন না।"</w:t>
      </w:r>
    </w:p>
    <w:p/>
    <w:p>
      <w:r xmlns:w="http://schemas.openxmlformats.org/wordprocessingml/2006/main">
        <w:t xml:space="preserve">Ezekiel 32:5 এবং আমি পাহাড়ে তোমার মাংস রাখব, উপত্যকাগুলিকে তোমার উচ্চতায় পূর্ণ করব।</w:t>
      </w:r>
    </w:p>
    <w:p/>
    <w:p>
      <w:r xmlns:w="http://schemas.openxmlformats.org/wordprocessingml/2006/main">
        <w:t xml:space="preserve">ঈশ্বর ইস্রায়েলের লোকেদের মৃতদেহ দিয়ে উপত্যকা পূর্ণ করে এবং তাদের মাংস পাহাড়ের উপর বিছিয়ে দিয়ে শাস্তি দেবেন।</w:t>
      </w:r>
    </w:p>
    <w:p/>
    <w:p>
      <w:r xmlns:w="http://schemas.openxmlformats.org/wordprocessingml/2006/main">
        <w:t xml:space="preserve">1. অবাধ্যতার পরিণতি: ইস্রায়েলীয়দের কাছ থেকে শিক্ষা নেওয়া</w:t>
      </w:r>
    </w:p>
    <w:p/>
    <w:p>
      <w:r xmlns:w="http://schemas.openxmlformats.org/wordprocessingml/2006/main">
        <w:t xml:space="preserve">2. ঈশ্বরের শক্তি: Ezekiel 32:5 এর প্রতিফলন</w:t>
      </w:r>
    </w:p>
    <w:p/>
    <w:p>
      <w:r xmlns:w="http://schemas.openxmlformats.org/wordprocessingml/2006/main">
        <w:t xml:space="preserve">1. ইশাইয়া 5:25 - তাই সদাপ্রভুর ক্রোধ তাঁর লোকদের বিরুদ্ধে জ্বলে উঠেছে, এবং তিনি তাদের বিরুদ্ধে তাঁর হাত বাড়িয়েছেন এবং তাদের আঘাত করেছেন: এবং পাহাড়গুলি কেঁপে উঠল, এবং তাদের মৃতদেহগুলিকে ছিঁড়ে ফেলা হয়েছিল। রাস্তা</w:t>
      </w:r>
    </w:p>
    <w:p/>
    <w:p>
      <w:r xmlns:w="http://schemas.openxmlformats.org/wordprocessingml/2006/main">
        <w:t xml:space="preserve">2. Jeremiah 16:16 - দেখ, আমি অনেক জেলেকে ডেকে পাঠাব, সদাপ্রভু বলেন, এবং তারা তাদের মাছ ধরবে; এবং পরে আমি অনেক শিকারীকে পাঠাব, এবং তারা প্রত্যেক পাহাড়, প্রতিটি পাহাড় এবং পাথরের গর্ত থেকে তাদের শিকার করবে।</w:t>
      </w:r>
    </w:p>
    <w:p/>
    <w:p>
      <w:r xmlns:w="http://schemas.openxmlformats.org/wordprocessingml/2006/main">
        <w:t xml:space="preserve">Ezekiel 32:6 আমি তোমার রক্ত দিয়ে সেই দেশকে জল করব, যেখানে তুমি সাঁতার কাটলে, এমনকি পর্বত পর্যন্ত; আর নদীগুলো তোমায় পূর্ণ হবে।</w:t>
      </w:r>
    </w:p>
    <w:p/>
    <w:p>
      <w:r xmlns:w="http://schemas.openxmlformats.org/wordprocessingml/2006/main">
        <w:t xml:space="preserve">যারা সাঁতার কাটে তাদের রক্ত দিয়ে ঈশ্বর ভূমিকে জলাবদ্ধ করবেন এবং নদীগুলো তাদের দ্বারা পূর্ণ হবে।</w:t>
      </w:r>
    </w:p>
    <w:p/>
    <w:p>
      <w:r xmlns:w="http://schemas.openxmlformats.org/wordprocessingml/2006/main">
        <w:t xml:space="preserve">1. বিশ্বাসের শক্তি: কীভাবে আমাদের কর্মের চিরন্তন পরিণতি রয়েছে</w:t>
      </w:r>
    </w:p>
    <w:p/>
    <w:p>
      <w:r xmlns:w="http://schemas.openxmlformats.org/wordprocessingml/2006/main">
        <w:t xml:space="preserve">2. আনুগত্যের আশীর্বাদ: কিভাবে ঈশ্বরের আনুগত্য আশীর্বাদ নিয়ে আসে</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Joshua 24:15 - কিন্তু যদি প্রভুর সেবা করা আপনার কাছে অবাঞ্ছিত মনে হয়, তাহলে আজই বেছে নিন আপনি কাকে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Ezekiel 32:7 এবং যখন আমি তোমাকে বের করে দেব, আমি আকাশকে ঢেকে দেব এবং তার তারাগুলোকে অন্ধকার করব; আমি সূর্যকে মেঘে ঢেকে দেব, আর চাঁদ তার আলো দেবে না।</w:t>
      </w:r>
    </w:p>
    <w:p/>
    <w:p>
      <w:r xmlns:w="http://schemas.openxmlformats.org/wordprocessingml/2006/main">
        <w:t xml:space="preserve">ঈশ্বর আকাশ ঢেকে অন্ধকার ব্যবহার করবেন, সূর্য ও চাঁদের আলোকে আটকাবেন।</w:t>
      </w:r>
    </w:p>
    <w:p/>
    <w:p>
      <w:r xmlns:w="http://schemas.openxmlformats.org/wordprocessingml/2006/main">
        <w:t xml:space="preserve">1. ঈশ্বরের অন্ধকারের শক্তি - কীভাবে ঈশ্বরের অন্ধকার আমাদের জীবনে পরিবর্তন আনতে পারে।</w:t>
      </w:r>
    </w:p>
    <w:p/>
    <w:p>
      <w:r xmlns:w="http://schemas.openxmlformats.org/wordprocessingml/2006/main">
        <w:t xml:space="preserve">2. আলোতে হাঁটা বেছে নেওয়া - কীভাবে আমরা ঈশ্বরের আলোকে আমাদের পথে পরিচালিত করতে ব্যবহার করতে পারি।</w:t>
      </w:r>
    </w:p>
    <w:p/>
    <w:p>
      <w:r xmlns:w="http://schemas.openxmlformats.org/wordprocessingml/2006/main">
        <w:t xml:space="preserve">1. ম্যাথু 5:14-16 - "আপনি বিশ্বের আলো। একটি পাহাড়ের উপর স্থাপিত একটি শহর লুকানো যায় না। বা মানুষ একটি প্রদীপ জ্বালিয়ে একটি ঝুড়ির নীচে রাখে না, কিন্তু একটি স্ট্যান্ডে রাখে, এবং এটি আলো দেয় বাড়ির সকলের কাছে, একইভাবে, অন্যদের সামনে আপনার আলো জ্বলুক, যাতে তারা আপনার ভাল কাজগুলি দেখে এবং স্বর্গে আপনার পিতাকে মহিমান্বিত করতে পারে।"</w:t>
      </w:r>
    </w:p>
    <w:p/>
    <w:p>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p>
      <w:r xmlns:w="http://schemas.openxmlformats.org/wordprocessingml/2006/main">
        <w:t xml:space="preserve">Ezekiel 32:8 আমি স্বর্গের সমস্ত উজ্জ্বল আলো তোমার উপরে অন্ধকার করব এবং তোমার দেশে অন্ধকার স্থাপন করব, প্রভু সদাপ্রভু এই কথা বলেন।</w:t>
      </w:r>
    </w:p>
    <w:p/>
    <w:p>
      <w:r xmlns:w="http://schemas.openxmlformats.org/wordprocessingml/2006/main">
        <w:t xml:space="preserve">ঈশ্বর তাদের জন্য অন্ধকার আনবেন যারা তাঁর ইচ্ছার বাধ্য নয়।</w:t>
      </w:r>
    </w:p>
    <w:p/>
    <w:p>
      <w:r xmlns:w="http://schemas.openxmlformats.org/wordprocessingml/2006/main">
        <w:t xml:space="preserve">1. অবাধ্যতার অন্ধকার: ঈশ্বরের ইচ্ছার আলোতে বাস করা</w:t>
      </w:r>
    </w:p>
    <w:p/>
    <w:p>
      <w:r xmlns:w="http://schemas.openxmlformats.org/wordprocessingml/2006/main">
        <w:t xml:space="preserve">2. অবাধ্যতার ফলাফলের উপর আলোকপাত করা</w:t>
      </w:r>
    </w:p>
    <w:p/>
    <w:p>
      <w:r xmlns:w="http://schemas.openxmlformats.org/wordprocessingml/2006/main">
        <w:t xml:space="preserve">1. ম্যাথিউ 6:22-23 - চোখ হল শরীরের প্রদীপ। সুতরাং, আপনার চোখ সুস্থ থাকলে আপনার সমস্ত শরীর আলোয় পূর্ণ হবে, কিন্তু যদি আপনার চোখ খারাপ হয় তবে আপনার সমস্ত শরীর অন্ধকারে পূর্ণ হবে। যদি তোমার মধ্যে আলো অন্ধকার হয়, তবে অন্ধকার কত বড়!</w:t>
      </w:r>
    </w:p>
    <w:p/>
    <w:p>
      <w:r xmlns:w="http://schemas.openxmlformats.org/wordprocessingml/2006/main">
        <w:t xml:space="preserve">2. ইশাইয়া 59:9 - তাই ন্যায়বিচার আমাদের থেকে দূরে, এবং ধার্মিকতা আমাদের অতিক্রম করে না; আমরা আলোর আশা করি, এবং দেখ, অন্ধকার এবং উজ্জ্বলতার জন্য, কিন্তু আমরা অন্ধকারে চলি।</w:t>
      </w:r>
    </w:p>
    <w:p/>
    <w:p>
      <w:r xmlns:w="http://schemas.openxmlformats.org/wordprocessingml/2006/main">
        <w:t xml:space="preserve">Ezekiel 32:9 আমি অনেক লোকের হৃদয়কে ব্যথিত করব, যখন আমি জাতিদের মধ্যে তোমার ধ্বংস আনব, যে দেশগুলি তুমি জান না।</w:t>
      </w:r>
    </w:p>
    <w:p/>
    <w:p>
      <w:r xmlns:w="http://schemas.openxmlformats.org/wordprocessingml/2006/main">
        <w:t xml:space="preserve">ঈশ্বর ইজেকিয়েলের লোকেদের কাছে অপরিচিত জাতিগুলির ধ্বংস আনবেন।</w:t>
      </w:r>
    </w:p>
    <w:p/>
    <w:p>
      <w:r xmlns:w="http://schemas.openxmlformats.org/wordprocessingml/2006/main">
        <w:t xml:space="preserve">1. ঈশ্বরের ক্রোধ: অবিশ্বাসের পরিণতি বোঝা</w:t>
      </w:r>
    </w:p>
    <w:p/>
    <w:p>
      <w:r xmlns:w="http://schemas.openxmlformats.org/wordprocessingml/2006/main">
        <w:t xml:space="preserve">2. ঈশ্বরের সার্বভৌমত্ব: জাতির জন্য ঈশ্বরের পরিকল্পনা বিশ্বাস করা</w:t>
      </w:r>
    </w:p>
    <w:p/>
    <w:p>
      <w:r xmlns:w="http://schemas.openxmlformats.org/wordprocessingml/2006/main">
        <w:t xml:space="preserve">1. ইশাইয়া 10:5-7 - আসিরিয়ার জন্য ধিক্, আমার ক্রোধের লাঠি, যার হাতে আমার ক্রোধের দল!</w:t>
      </w:r>
    </w:p>
    <w:p/>
    <w:p>
      <w:r xmlns:w="http://schemas.openxmlformats.org/wordprocessingml/2006/main">
        <w:t xml:space="preserve">2. Jeremiah 12:14-17 - সদাপ্রভু এই কথা বলেন: আমার সমস্ত দুষ্ট প্রতিবেশী যারা আমি আমার প্রজা ইস্রায়েলকে দিয়েছি উত্তরাধিকার কেড়ে নেয়, আমি তাদের তাদের দেশ থেকে উপড়ে ফেলব এবং আমি যিহূদার লোকদের মধ্য থেকে উপড়ে ফেলব। তাদের</w:t>
      </w:r>
    </w:p>
    <w:p/>
    <w:p>
      <w:r xmlns:w="http://schemas.openxmlformats.org/wordprocessingml/2006/main">
        <w:t xml:space="preserve">Ezekiel 32:10 হ্যাঁ, আমি তোমাকে দেখে অনেক লোককে বিস্মিত করব, এবং তাদের রাজারা তোমার জন্য ভয়ঙ্করভাবে ভয় পাবে, যখন আমি তাদের সামনে আমার তরবারি চালাব; তোমার পতনের দিনে তারা প্রতি মুহূর্তে কাঁপবে, প্রত্যেক মানুষ তার নিজের জীবনের জন্য।</w:t>
      </w:r>
    </w:p>
    <w:p/>
    <w:p>
      <w:r xmlns:w="http://schemas.openxmlformats.org/wordprocessingml/2006/main">
        <w:t xml:space="preserve">ঈশ্বর অনেক লোককে তাদের কর্মের পরিণতি সম্পর্কে বিস্মিত এবং ভীত করে তুলবেন যখন তিনি তাদের বিরুদ্ধে তার তরবারি চালাবেন।</w:t>
      </w:r>
    </w:p>
    <w:p/>
    <w:p>
      <w:r xmlns:w="http://schemas.openxmlformats.org/wordprocessingml/2006/main">
        <w:t xml:space="preserve">1. তরবারির সতর্কবাণী: আমাদের কর্মের পরিণতি বোঝা</w:t>
      </w:r>
    </w:p>
    <w:p/>
    <w:p>
      <w:r xmlns:w="http://schemas.openxmlformats.org/wordprocessingml/2006/main">
        <w:t xml:space="preserve">2. ভয় না: কষ্টের সময়ে ঈশ্বরের সুরক্ষা জানা</w:t>
      </w:r>
    </w:p>
    <w:p/>
    <w:p>
      <w:r xmlns:w="http://schemas.openxmlformats.org/wordprocessingml/2006/main">
        <w:t xml:space="preserve">1. ম্যাথু 10:28 - "যারা দেহকে হত্যা করে কিন্তু আত্মাকে হত্যা করতে পারে না তাদের ভয় করো না। বরং, যিনি নরকে আত্মা এবং দেহ উভয়কেই ধ্বংস করতে পারেন তাকে ভয় করো।"</w:t>
      </w:r>
    </w:p>
    <w:p/>
    <w:p>
      <w:r xmlns:w="http://schemas.openxmlformats.org/wordprocessingml/2006/main">
        <w:t xml:space="preserve">2. গীতসংহিতা 56:3-4 - "যখন আমি ভয় পাই, আমি তোমার উপর আমার ভরসা রাখি। ঈশ্বরের উপর, যাঁর শব্দের আমি প্রশংসা করি, ঈশ্বরের উপর আমি ভরসা করি; আমি ভয় পাব না। মাংস আমার কি করতে পারে?"</w:t>
      </w:r>
    </w:p>
    <w:p/>
    <w:p>
      <w:r xmlns:w="http://schemas.openxmlformats.org/wordprocessingml/2006/main">
        <w:t xml:space="preserve">Ezekiel 32:11 কারণ প্রভু সদাপ্রভু এই কথা বলেন; ব্যাবিলনের রাজার তরবারি তোমার উপর আসবে।</w:t>
      </w:r>
    </w:p>
    <w:p/>
    <w:p>
      <w:r xmlns:w="http://schemas.openxmlformats.org/wordprocessingml/2006/main">
        <w:t xml:space="preserve">ঈশ্বর ব্যাবিলনের রাজা এবং তার তরবারির আগমন সম্পর্কে সতর্ক করেছেন।</w:t>
      </w:r>
    </w:p>
    <w:p/>
    <w:p>
      <w:r xmlns:w="http://schemas.openxmlformats.org/wordprocessingml/2006/main">
        <w:t xml:space="preserve">1. ঈশ্বরের সতর্কবাণী: অনুতাপের আহ্বানে মনোযোগ দেওয়া</w:t>
      </w:r>
    </w:p>
    <w:p/>
    <w:p>
      <w:r xmlns:w="http://schemas.openxmlformats.org/wordprocessingml/2006/main">
        <w:t xml:space="preserve">2. ব্যাবিলনের তলোয়ার: পাপ থেকে দূরে সরে যাওয়া এবং ধার্মিকতার দিকে</w:t>
      </w:r>
    </w:p>
    <w:p/>
    <w:p>
      <w:r xmlns:w="http://schemas.openxmlformats.org/wordprocessingml/2006/main">
        <w:t xml:space="preserve">1. ইশাইয়া 55:6-7 - প্রভুর সন্ধান কর যতক্ষণ না তাকে পাওয়া যায়; কাছে থাকা অবস্থায় তাকে ডাক। দুষ্ট তার পথ এবং দুষ্ট লোক তার চিন্তা ত্যাগ করুক। সে সদাপ্রভুর দিকে ফিরে আসুক, এবং তিনি তার প্রতি এবং আমাদের ঈশ্বরের প্রতি দয়া করবেন, কারণ তিনি নির্দ্বিধায় ক্ষমা করবেন।</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Ezekiel 32:12 পরাক্রমশালীদের তলোয়ার দ্বারা আমি তোমার জনতাকে, জাতিদের ভয়ঙ্কর, তাদের সকলকে ধ্বংস করব; এবং তারা মিশরের আড়ম্বর নষ্ট করবে, এবং তার সমস্ত জনতা ধ্বংস হবে।</w:t>
      </w:r>
    </w:p>
    <w:p/>
    <w:p>
      <w:r xmlns:w="http://schemas.openxmlformats.org/wordprocessingml/2006/main">
        <w:t xml:space="preserve">ঈশ্বর মিশরের জনতাকে পরাস্ত করতে, তার সমস্ত আড়ম্বর ধ্বংস করতে জাতিদের শক্তিশালী তলোয়ার ব্যবহার করবেন।</w:t>
      </w:r>
    </w:p>
    <w:p/>
    <w:p>
      <w:r xmlns:w="http://schemas.openxmlformats.org/wordprocessingml/2006/main">
        <w:t xml:space="preserve">1. মিশরের বিচারে ঈশ্বরের ন্যায়বিচার ও ক্রোধ দেখা যায়।</w:t>
      </w:r>
    </w:p>
    <w:p/>
    <w:p>
      <w:r xmlns:w="http://schemas.openxmlformats.org/wordprocessingml/2006/main">
        <w:t xml:space="preserve">2. ঈশ্বরের শক্তি যে কোনও জাতির চেয়ে বড় এবং তা তাঁর ইচ্ছা পূরণের জন্য ব্যবহার করা হবে।</w:t>
      </w:r>
    </w:p>
    <w:p/>
    <w:p>
      <w:r xmlns:w="http://schemas.openxmlformats.org/wordprocessingml/2006/main">
        <w:t xml:space="preserve">1. ইশাইয়া 10:5, "হে আসিরিয়ান, আমার ক্রোধের লাঠি, এবং তাদের হাতে লাঠি আমার ক্রোধ।"</w:t>
      </w:r>
    </w:p>
    <w:p/>
    <w:p>
      <w:r xmlns:w="http://schemas.openxmlformats.org/wordprocessingml/2006/main">
        <w:t xml:space="preserve">2. ইশাইয়া 10:12, "অতএব এটা ঘটবে যে, প্রভু যখন সিয়োন পর্বতে এবং জেরুজালেমে তাঁর সমস্ত কাজ সম্পাদন করবেন, তখন আমি আসিরিয়ার রাজার দৃঢ় হৃদয়ের ফল এবং তার গৌরবকে শাস্তি দেব। তার উচ্চ চেহারা।"</w:t>
      </w:r>
    </w:p>
    <w:p/>
    <w:p>
      <w:r xmlns:w="http://schemas.openxmlformats.org/wordprocessingml/2006/main">
        <w:t xml:space="preserve">Ezekiel 32:13 আমি বড় জলের পাশ থেকে তার সমস্ত পশুদেরও ধ্বংস করব; মানুষের পা তাদের আর কষ্ট দেবে না, পশুদের খুরও তাদের কষ্ট দেবে না।</w:t>
      </w:r>
    </w:p>
    <w:p/>
    <w:p>
      <w:r xmlns:w="http://schemas.openxmlformats.org/wordprocessingml/2006/main">
        <w:t xml:space="preserve">ঈশ্বর তাঁর লোকদের সমস্ত ক্ষতি এবং দুর্দশা থেকে রক্ষা করবেন।</w:t>
      </w:r>
    </w:p>
    <w:p/>
    <w:p>
      <w:r xmlns:w="http://schemas.openxmlformats.org/wordprocessingml/2006/main">
        <w:t xml:space="preserve">1. ঈশ্বর আমাদের সমস্ত মন্দ এবং ক্ষতি থেকে রক্ষা করবেন।</w:t>
      </w:r>
    </w:p>
    <w:p/>
    <w:p>
      <w:r xmlns:w="http://schemas.openxmlformats.org/wordprocessingml/2006/main">
        <w:t xml:space="preserve">2. ঈশ্বরের ভবিষ্যদ্বাণী এবং তাঁর করুণার উপর আস্থা রাখুন।</w:t>
      </w:r>
    </w:p>
    <w:p/>
    <w:p>
      <w:r xmlns:w="http://schemas.openxmlformats.org/wordprocessingml/2006/main">
        <w:t xml:space="preserve">1. গীতসংহিতা 46:1-4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 একটি নদী আছে যার স্রোত ঈশ্বরের শহরকে আনন্দিত করে, পবিত্র স্থান যেখানে পরমেশ্বর বাস করেন।</w:t>
      </w:r>
    </w:p>
    <w:p/>
    <w:p>
      <w:r xmlns:w="http://schemas.openxmlformats.org/wordprocessingml/2006/main">
        <w:t xml:space="preserve">2. গীতসংহিতা 121:2-3 আমার সাহায্য প্রভুর কাছ থেকে আসে, যিনি স্বর্গ ও পৃথিবীর সৃষ্টিকর্তা৷ তিনি আপনার পা পিছলে যেতে দেবেন না যে আপনার উপর নজর রাখে সে ঘুমোবে না।</w:t>
      </w:r>
    </w:p>
    <w:p/>
    <w:p>
      <w:r xmlns:w="http://schemas.openxmlformats.org/wordprocessingml/2006/main">
        <w:t xml:space="preserve">Ezekiel 32:14 তখন আমি তাদের জল গভীর করব এবং তাদের নদীগুলিকে তেলের মত বয়ে আনব, প্রভু সদাপ্রভু এই কথা বলেন।</w:t>
      </w:r>
    </w:p>
    <w:p/>
    <w:p>
      <w:r xmlns:w="http://schemas.openxmlformats.org/wordprocessingml/2006/main">
        <w:t xml:space="preserve">এই অনুচ্ছেদটি তাঁর লোকেদের জলকে গভীর করার এবং তাদের নদীগুলিকে তেলের মতো প্রবাহিত করার জন্য ঈশ্বরের প্রতিশ্রুতির কথা বলে।</w:t>
      </w:r>
    </w:p>
    <w:p/>
    <w:p>
      <w:r xmlns:w="http://schemas.openxmlformats.org/wordprocessingml/2006/main">
        <w:t xml:space="preserve">1: ঈশ্বর তাঁর প্রতিশ্রুতির প্রতি বিশ্বস্ত</w:t>
      </w:r>
    </w:p>
    <w:p/>
    <w:p>
      <w:r xmlns:w="http://schemas.openxmlformats.org/wordprocessingml/2006/main">
        <w:t xml:space="preserve">2: প্রাচুর্যের আশীর্বাদ</w:t>
      </w:r>
    </w:p>
    <w:p/>
    <w:p>
      <w:r xmlns:w="http://schemas.openxmlformats.org/wordprocessingml/2006/main">
        <w:t xml:space="preserve">1: Isaiah 43:2-3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Ezekiel 32:15 আমি যখন মিশর দেশকে জনশূন্য করে দেব, এবং দেশটি যেখান থেকে পরিপূর্ণ ছিল তা থেকে নিঃস্ব হয়ে যাবে, যখন আমি সেখানে বসবাসকারী সকলকে মেরে ফেলব, তখন তারা জানবে যে আমিই সদাপ্রভু।</w:t>
      </w:r>
    </w:p>
    <w:p/>
    <w:p>
      <w:r xmlns:w="http://schemas.openxmlformats.org/wordprocessingml/2006/main">
        <w:t xml:space="preserve">ঈশ্বর মিশরকে জনশূন্য করে দেবেন এবং এর সমস্ত বাসিন্দাদের আঘাত করবেন যাতে তারা তাঁকে প্রভু হিসাবে চিনতে পারে।</w:t>
      </w:r>
    </w:p>
    <w:p/>
    <w:p>
      <w:r xmlns:w="http://schemas.openxmlformats.org/wordprocessingml/2006/main">
        <w:t xml:space="preserve">1. আমাদের পরীক্ষার মাধ্যমে প্রভুকে চিনতে পারা</w:t>
      </w:r>
    </w:p>
    <w:p/>
    <w:p>
      <w:r xmlns:w="http://schemas.openxmlformats.org/wordprocessingml/2006/main">
        <w:t xml:space="preserve">2. আমাদের জীবনে ঈশ্বরের সার্বভৌমত্ব বোঝা</w:t>
      </w:r>
    </w:p>
    <w:p/>
    <w:p>
      <w:r xmlns:w="http://schemas.openxmlformats.org/wordprocessingml/2006/main">
        <w:t xml:space="preserve">1. ইশাইয়া 43:1-3 -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পুড়বে না, শিখা তোমাকে গ্রাস করবে না। প্রভু আপনার ঈশ্বর, ইস্রায়েলের পবিত্রতম, আপনার ত্রাণকর্তা।</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Ezekiel 32:16 এই সেই বিলাপ যা দিয়ে তারা তার বিলাপ করবে: জাতির কন্যারা তার জন্য বিলাপ করবে: তারা তার জন্য বিলাপ করবে, এমনকি মিশরের জন্য এবং তার সমস্ত জনতার জন্য, প্রভু সদাপ্রভু বলেন।</w:t>
      </w:r>
    </w:p>
    <w:p/>
    <w:p>
      <w:r xmlns:w="http://schemas.openxmlformats.org/wordprocessingml/2006/main">
        <w:t xml:space="preserve">প্রভু ঈশ্বর ঘোষণা করেছেন যে সমস্ত জাতি মিশর ও তার লোকদের জন্য বিলাপ করবে এবং শোক করবে।</w:t>
      </w:r>
    </w:p>
    <w:p/>
    <w:p>
      <w:r xmlns:w="http://schemas.openxmlformats.org/wordprocessingml/2006/main">
        <w:t xml:space="preserve">1. সমস্ত জাতির উপর ঈশ্বরের সার্বভৌমত্ব</w:t>
      </w:r>
    </w:p>
    <w:p/>
    <w:p>
      <w:r xmlns:w="http://schemas.openxmlformats.org/wordprocessingml/2006/main">
        <w:t xml:space="preserve">2. অন্যদের দুঃখের জন্য শোক করার প্রয়োজন</w:t>
      </w:r>
    </w:p>
    <w:p/>
    <w:p>
      <w:r xmlns:w="http://schemas.openxmlformats.org/wordprocessingml/2006/main">
        <w:t xml:space="preserve">1. Jeremiah 9:17-20</w:t>
      </w:r>
    </w:p>
    <w:p/>
    <w:p>
      <w:r xmlns:w="http://schemas.openxmlformats.org/wordprocessingml/2006/main">
        <w:t xml:space="preserve">2. মথি 5:4</w:t>
      </w:r>
    </w:p>
    <w:p/>
    <w:p>
      <w:r xmlns:w="http://schemas.openxmlformats.org/wordprocessingml/2006/main">
        <w:t xml:space="preserve">Ezekiel 32:17 দ্বাদশ বৎসরের পনেরোতম দিনে সদাপ্রভুর বাক্য আমার কাছে আসিল যে,</w:t>
      </w:r>
    </w:p>
    <w:p/>
    <w:p>
      <w:r xmlns:w="http://schemas.openxmlformats.org/wordprocessingml/2006/main">
        <w:t xml:space="preserve">ঈশ্বর মিশরের জন্য আসন্ন সর্বনাশ সম্পর্কে Ezekiel সতর্ক.</w:t>
      </w:r>
    </w:p>
    <w:p/>
    <w:p>
      <w:r xmlns:w="http://schemas.openxmlformats.org/wordprocessingml/2006/main">
        <w:t xml:space="preserve">1: আমাদের অবশ্যই ঈশ্বরের সতর্কবাণী মানতে হবে এবং মিশরের ধ্বংসের পথ অনুসরণ করতে হবে না।</w:t>
      </w:r>
    </w:p>
    <w:p/>
    <w:p>
      <w:r xmlns:w="http://schemas.openxmlformats.org/wordprocessingml/2006/main">
        <w:t xml:space="preserve">2: ঈশ্বর সর্বদা সত্য কথা বলেন এবং তাঁর সতর্কতাগুলিকে গুরুত্ব সহকারে নেওয়া উচিত।</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Jeremiah 17:9 - "হৃদয় সব কিছুর চেয়ে ছলনাময়, এবং মরিয়া অসুস্থ; কে তা বুঝতে পারে?"</w:t>
      </w:r>
    </w:p>
    <w:p/>
    <w:p>
      <w:r xmlns:w="http://schemas.openxmlformats.org/wordprocessingml/2006/main">
        <w:t xml:space="preserve">Ezekiel 32:18 হে মনুষ্যসন্তান, মিশরের জনতার জন্য বিলাপ কর, এবং তাদের, এমনকি তার এবং বিখ্যাত জাতির কন্যাদের, পৃথিবীর নীচের অংশে, যারা গর্তে নামবে তাদের সাথে নিক্ষেপ কর।</w:t>
      </w:r>
    </w:p>
    <w:p/>
    <w:p>
      <w:r xmlns:w="http://schemas.openxmlformats.org/wordprocessingml/2006/main">
        <w:t xml:space="preserve">Ezekiel 32:18 এর অনুচ্ছেদ মিশরের সংখ্যক এবং বিখ্যাত জাতির কন্যাদের জন্য এবং তাদের পৃথিবীর নীচের অংশে নিক্ষেপ করার জন্য শোক করার আহ্বান জানিয়েছে।</w:t>
      </w:r>
    </w:p>
    <w:p/>
    <w:p>
      <w:r xmlns:w="http://schemas.openxmlformats.org/wordprocessingml/2006/main">
        <w:t xml:space="preserve">1. প্রভুর করুণা এবং বিচার: ইজেকিয়েলের আহ্বান 32:18</w:t>
      </w:r>
    </w:p>
    <w:p/>
    <w:p>
      <w:r xmlns:w="http://schemas.openxmlformats.org/wordprocessingml/2006/main">
        <w:t xml:space="preserve">2. ঈশ্বরের ন্যায়বিচার: Ezekiel 32:18 এ মিশরের চিত্রায়ন বোঝা</w:t>
      </w:r>
    </w:p>
    <w:p/>
    <w:p>
      <w:r xmlns:w="http://schemas.openxmlformats.org/wordprocessingml/2006/main">
        <w:t xml:space="preserve">1. ইশাইয়া 14:19 - কিন্তু আপনি একটি জঘন্য শাখার মত আপনার কবর থেকে নিক্ষিপ্ত হয়েছেন, এবং যারা নিহত হয়েছে তাদের পোশাক হিসাবে, একটি তলোয়ার দিয়ে ছুঁড়ে ফেলা হয়েছে, যা গর্তের পাথরে নেমে যায়; পায়ের নিচে মাড়ানো মৃতদেহের মতো।</w:t>
      </w:r>
    </w:p>
    <w:p/>
    <w:p>
      <w:r xmlns:w="http://schemas.openxmlformats.org/wordprocessingml/2006/main">
        <w:t xml:space="preserve">2. হিতোপদেশ 1:12 - কারণ সরলদের বিমুখতা তাদের হত্যা করবে, এবং মূর্খদের সমৃদ্ধি তাদের ধ্বংস করবে।</w:t>
      </w:r>
    </w:p>
    <w:p/>
    <w:p>
      <w:r xmlns:w="http://schemas.openxmlformats.org/wordprocessingml/2006/main">
        <w:t xml:space="preserve">Ezekiel 32:19 সৌন্দর্যে তুমি কাকে ছাড়িয়ে যাবে? নীচে যাও, আর তুমি অসুন্নতদের সঙ্গে শুয়ে থাক৷</w:t>
      </w:r>
    </w:p>
    <w:p/>
    <w:p>
      <w:r xmlns:w="http://schemas.openxmlformats.org/wordprocessingml/2006/main">
        <w:t xml:space="preserve">Ezekiel 32:19 বলে যে যারা সুন্নত নয় তাদের একই সম্মান এবং সৌন্দর্যের অভাবের সাথে কবর দেওয়া উচিত যেমন তারা বেঁচে ছিল।</w:t>
      </w:r>
    </w:p>
    <w:p/>
    <w:p>
      <w:r xmlns:w="http://schemas.openxmlformats.org/wordprocessingml/2006/main">
        <w:t xml:space="preserve">1. "সম্মানের সাথে জীবনযাপন: ঈশ্বরের আহ্বান"</w:t>
      </w:r>
    </w:p>
    <w:p/>
    <w:p>
      <w:r xmlns:w="http://schemas.openxmlformats.org/wordprocessingml/2006/main">
        <w:t xml:space="preserve">2. "খৎনা করার আশীর্বাদ: বিশ্বাসের একটি চুক্তি"</w:t>
      </w:r>
    </w:p>
    <w:p/>
    <w:p>
      <w:r xmlns:w="http://schemas.openxmlformats.org/wordprocessingml/2006/main">
        <w:t xml:space="preserve">1. লেভিটিকাস 12:3 - "এবং অষ্টম দিনে তার পূর্বের চামড়ার মাংস সুন্নত করা হবে।"</w:t>
      </w:r>
    </w:p>
    <w:p/>
    <w:p>
      <w:r xmlns:w="http://schemas.openxmlformats.org/wordprocessingml/2006/main">
        <w:t xml:space="preserve">2. Ephesians 2:11-12 - "অতএব মনে রেখো যে এক সময় তোমরা অইহুদীরা মাংসে, যাকে সুন্নত বলা হয়, যাকে সুন্নত বলা হয়, যাকে হাতের দ্বারা মাংসে তৈরি করা হয়, মনে রেখো তোমরা সেই সময়ে খ্রীষ্ট থেকে বিচ্ছিন্ন ছিলে৷ , ইস্রায়েলের কমনওয়েলথ থেকে বিচ্ছিন্ন এবং প্রতিশ্রুতির চুক্তির অপরিচিত, পৃথিবীতে কোন আশা নেই এবং ঈশ্বর ছাড়া।"</w:t>
      </w:r>
    </w:p>
    <w:p/>
    <w:p>
      <w:r xmlns:w="http://schemas.openxmlformats.org/wordprocessingml/2006/main">
        <w:t xml:space="preserve">Ezekiel 32:20 যারা তরবারির আঘাতে নিহত হয়েছে তাদের মধ্যে তারা পড়ে যাবে; সে তরবারির হাতে তুলে দেওয়া হয়েছে: তাকে এবং তার সমস্ত জনতাকে টেনে আনুন।</w:t>
      </w:r>
    </w:p>
    <w:p/>
    <w:p>
      <w:r xmlns:w="http://schemas.openxmlformats.org/wordprocessingml/2006/main">
        <w:t xml:space="preserve">ইজেকিয়েল ভবিষ্যদ্বাণী করেন যে মিশরের লোকেদের তরবারি দ্বারা হত্যা করা হবে এবং তাদের জনতার সাথে তরবারির হাতে তুলে দেওয়া হবে।</w:t>
      </w:r>
    </w:p>
    <w:p/>
    <w:p>
      <w:r xmlns:w="http://schemas.openxmlformats.org/wordprocessingml/2006/main">
        <w:t xml:space="preserve">1. ঈশ্বরের ন্যায়বিচার: যারা তাঁকে প্রত্যাখ্যান করে তাদের ঈশ্বরের ন্যায়পরায়ণ বিচারকে স্বীকৃতি দেওয়া</w:t>
      </w:r>
    </w:p>
    <w:p/>
    <w:p>
      <w:r xmlns:w="http://schemas.openxmlformats.org/wordprocessingml/2006/main">
        <w:t xml:space="preserve">2. বিশ্বাসের শক্তি: কঠিন পরিস্থিতিতেও ঈশ্বরের সার্বভৌমত্বের উপর আস্থা রাখা</w:t>
      </w:r>
    </w:p>
    <w:p/>
    <w:p>
      <w:r xmlns:w="http://schemas.openxmlformats.org/wordprocessingml/2006/main">
        <w:t xml:space="preserve">1. Deuteronomy 32:4 - "তিনি শিলা, তাঁর কাজ নিখুঁত, এবং তাঁর সমস্ত পথ ন্যায়সঙ্গত৷ একজন বিশ্বস্ত ঈশ্বর যিনি কোন অন্যায় করেন না, তিনি ন্যায়পরায়ণ এবং ন্যায়পরায়ণ৷"</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Ezekiel 32:21 বলবানদের মধ্যে যারা তাকে সাহায্য করে তারা নরকের মধ্য থেকে তার সাথে কথা বলবে: তারা নিচে নেমে গেছে, তারা খতনাবিহীন পড়ে আছে, তলোয়ার দ্বারা নিহত হয়েছে।</w:t>
      </w:r>
    </w:p>
    <w:p/>
    <w:p>
      <w:r xmlns:w="http://schemas.openxmlformats.org/wordprocessingml/2006/main">
        <w:t xml:space="preserve">শক্তিশালী এবং পরাক্রমশালীরা নরকের গভীরতা থেকে ঈশ্বরের সাথে কথা বলবে, তাদের সাথে যারা তরবারির দ্বারা নিহত হয়েছিল এবং খতনাবিহীন মিথ্যা ছিল।</w:t>
      </w:r>
    </w:p>
    <w:p/>
    <w:p>
      <w:r xmlns:w="http://schemas.openxmlformats.org/wordprocessingml/2006/main">
        <w:t xml:space="preserve">1. ঈশ্বরের করুণা চিরকাল স্থায়ী - কীভাবে ঈশ্বরের করুণা এবং করুণা জাহান্নামের গভীরে থাকা লোকদের জন্যও প্রসারিত হয়।</w:t>
      </w:r>
    </w:p>
    <w:p/>
    <w:p>
      <w:r xmlns:w="http://schemas.openxmlformats.org/wordprocessingml/2006/main">
        <w:t xml:space="preserve">2. পাপের মূল্য - কীভাবে আমাদের পাপের স্থায়ী পরিণতি হতে পারে, এমনকি মৃত্যুতেও।</w:t>
      </w:r>
    </w:p>
    <w:p/>
    <w:p>
      <w:r xmlns:w="http://schemas.openxmlformats.org/wordprocessingml/2006/main">
        <w:t xml:space="preserve">1. ইশাইয়া 33:24 - এবং বাসিন্দারা বলবে না, আমি অসুস্থ: যারা সেখানে বাস করে তাদের পাপ ক্ষমা করা হবে।</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Ezekiel 32:22 আশুর এবং তার সমস্ত দল সেখানে রয়েছে: তার কবর তার চারপাশে রয়েছে: তারা সবাই নিহত, তরবারি দ্বারা নিহত হয়েছে:</w:t>
      </w:r>
    </w:p>
    <w:p/>
    <w:p>
      <w:r xmlns:w="http://schemas.openxmlformats.org/wordprocessingml/2006/main">
        <w:t xml:space="preserve">ঈশ্বর তার সমস্ত বিচারে ন্যায়সঙ্গত এবং দুষ্টদের তাদের অন্যায়ের জন্য শাস্তি দেবেন।</w:t>
      </w:r>
    </w:p>
    <w:p/>
    <w:p>
      <w:r xmlns:w="http://schemas.openxmlformats.org/wordprocessingml/2006/main">
        <w:t xml:space="preserve">1. ঈশ্বরের ন্যায়বিচার: ন্যায়পরায়ণতা এবং শাস্তি</w:t>
      </w:r>
    </w:p>
    <w:p/>
    <w:p>
      <w:r xmlns:w="http://schemas.openxmlformats.org/wordprocessingml/2006/main">
        <w:t xml:space="preserve">2. প্রভুতে বিশ্বাস করা: একটি ধার্মিক জীবন যাপন করা</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হিতোপদেশ 11:21 - এটি নিশ্চিত করুন: দুষ্টরা শাস্তিমুক্ত হবে না, কিন্তু যারা ধার্মিক তারা মুক্ত হবে।</w:t>
      </w:r>
    </w:p>
    <w:p/>
    <w:p>
      <w:r xmlns:w="http://schemas.openxmlformats.org/wordprocessingml/2006/main">
        <w:t xml:space="preserve">Ezekiel 32:23 যার কবর গর্তের দুপাশে স্থাপন করা হয়েছে, এবং তার দল তার কবরের চারপাশে রয়েছে: তারা সকলেই নিহত, তরবারির আঘাতে পড়ে, যা জীবিতদের দেশে আতঙ্ক সৃষ্টি করেছিল।</w:t>
      </w:r>
    </w:p>
    <w:p/>
    <w:p>
      <w:r xmlns:w="http://schemas.openxmlformats.org/wordprocessingml/2006/main">
        <w:t xml:space="preserve">যুদ্ধে মারা যাওয়া লোকদের তাদের সঙ্গীদের সাথে একটি গর্তে কবর দেওয়া হয়, তাদের সবাইকে তরবারির আঘাতে হত্যা করা হয় এবং জীবিতদের দেশে ভয় নিয়ে আসে।</w:t>
      </w:r>
    </w:p>
    <w:p/>
    <w:p>
      <w:r xmlns:w="http://schemas.openxmlformats.org/wordprocessingml/2006/main">
        <w:t xml:space="preserve">1. মৃত্যুর ভয়: কিভাবে এটি কাটিয়ে উঠতে হয়</w:t>
      </w:r>
    </w:p>
    <w:p/>
    <w:p>
      <w:r xmlns:w="http://schemas.openxmlformats.org/wordprocessingml/2006/main">
        <w:t xml:space="preserve">2. ভয়কে বিশ্বাসে পরিণত করা: ঈশ্বরে বিশ্বাস করতে শেখা</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13:6 তাই আমরা আত্মবিশ্বাসের সাথে বলতে পারি, প্রভু আমার সহায়; আমি ভয় করব না; মানুষ আমার কি করতে পারে?</w:t>
      </w:r>
    </w:p>
    <w:p/>
    <w:p>
      <w:r xmlns:w="http://schemas.openxmlformats.org/wordprocessingml/2006/main">
        <w:t xml:space="preserve">Ezekiel 32:24 সেখানে এলম এবং তার কবরের চারপাশে তার সমস্ত জনতা আছে, তারা সবাই নিহত, তরবারির আঘাতে পড়ে গেছে, যারা খৎনা না করানো পৃথিবীর নীচের অংশে নেমে গেছে, যা জীবিতদের দেশে তাদের ভয়ের কারণ হয়েছিল; তবুও যারা গর্তে নেমে গেছে তাদের কাছে তারা তাদের লজ্জা বহন করেছে।</w:t>
      </w:r>
    </w:p>
    <w:p/>
    <w:p>
      <w:r xmlns:w="http://schemas.openxmlformats.org/wordprocessingml/2006/main">
        <w:t xml:space="preserve">এলম এবং তাদের সমস্ত জনতাকে হত্যা করা হয়েছে এবং এখন তাদের জীবনের ভয় এবং মৃত্যুতে তাদের লজ্জার স্মারক হিসাবে পৃথিবীর গভীরে খৎনা না করে পড়ে আছে।</w:t>
      </w:r>
    </w:p>
    <w:p/>
    <w:p>
      <w:r xmlns:w="http://schemas.openxmlformats.org/wordprocessingml/2006/main">
        <w:t xml:space="preserve">1. পাপের গুরুতর পরিণতি</w:t>
      </w:r>
    </w:p>
    <w:p/>
    <w:p>
      <w:r xmlns:w="http://schemas.openxmlformats.org/wordprocessingml/2006/main">
        <w:t xml:space="preserve">2. জীবন ও মৃত্যুতে লজ্জার শক্তি</w:t>
      </w:r>
    </w:p>
    <w:p/>
    <w:p>
      <w:r xmlns:w="http://schemas.openxmlformats.org/wordprocessingml/2006/main">
        <w:t xml:space="preserve">1. ইশাইয়া 5:14 - তাই নরক নিজেকে বড় করেছে, এবং তার মুখ পরিমাপ ছাড়াই খুলেছে: এবং তাদের গৌরব, তাদের ভিড়, তাদের আড়ম্বর, এবং যে আনন্দ করে, সে তাতে নামবে।</w:t>
      </w:r>
    </w:p>
    <w:p/>
    <w:p>
      <w:r xmlns:w="http://schemas.openxmlformats.org/wordprocessingml/2006/main">
        <w:t xml:space="preserve">2. Jeremiah 5:15 - দেখ, হে ইস্রায়েলের পরিবার, আমি দূর থেকে তোমাদের উপর একটি জাতি আনব, সদাপ্রভু বলেন: এটি একটি শক্তিশালী জাতি, এটি একটি প্রাচীন জাতি, এমন একটি জাতি যার ভাষা আপনি জানেন না, বোঝেন না। তারা কি বলে.</w:t>
      </w:r>
    </w:p>
    <w:p/>
    <w:p>
      <w:r xmlns:w="http://schemas.openxmlformats.org/wordprocessingml/2006/main">
        <w:t xml:space="preserve">Ezekiel 32:25 তাহারা তাহার সমস্ত জনসমাগম সহ নিহতদের মাঝখানে তাহাকে একটি বিছানা স্থাপন করিয়াছে; তাহার কবরগুলি তাহার চারিদিকে; তাহারা সকলেই খৎনাবিহীন, তলোয়ার দ্বারা নিহত হইয়াছে; যদিও জীবিতদের দেশে তাহাদের ভয়ের কারণ হইয়াছিল, তবুও যারা গর্তে নেমে গেছে তাদের সাথে তারা তাদের লজ্জা বহন করেছে; যারা নিহত হয়েছে তাদের মধ্যে তাকে রাখা হয়েছে।</w:t>
      </w:r>
    </w:p>
    <w:p/>
    <w:p>
      <w:r xmlns:w="http://schemas.openxmlformats.org/wordprocessingml/2006/main">
        <w:t xml:space="preserve">যারা খতনা না করানো এবং তলোয়ার দ্বারা নিহত তাদের মধ্যে ঈশ্বর মিশরের জন্য একটি বিছানা নিযুক্ত করেছেন। যদিও তারা জীবিতদের দেশে ত্রাস সৃষ্টি করেছিল, তবুও তারা তাদের লজ্জাকে গর্তে বহন করে।</w:t>
      </w:r>
    </w:p>
    <w:p/>
    <w:p>
      <w:r xmlns:w="http://schemas.openxmlformats.org/wordprocessingml/2006/main">
        <w:t xml:space="preserve">1. পাপের পরিণতি: এজেকিয়েল 32:25 এর একটি অধ্যয়ন</w:t>
      </w:r>
    </w:p>
    <w:p/>
    <w:p>
      <w:r xmlns:w="http://schemas.openxmlformats.org/wordprocessingml/2006/main">
        <w:t xml:space="preserve">2. খৎনা না করাদের সাথে লজ্জা বহন করা: ইজেকিয়েল 32:25 এর একটি অধ্যয়ন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59:2 -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Ezekiel 32:26 সেখানে মেশেক, তুবল এবং তার সমস্ত জনতা রয়েছে: তার কবরগুলি তার চারপাশে রয়েছে: তারা সকলেই খৎনাবিহীন, তলোয়ার দ্বারা নিহত, যদিও তারা জীবিতদের দেশে তাদের ভয় দেখিয়েছিল।</w:t>
      </w:r>
    </w:p>
    <w:p/>
    <w:p>
      <w:r xmlns:w="http://schemas.openxmlformats.org/wordprocessingml/2006/main">
        <w:t xml:space="preserve">Ezekiel 32:26 Meshech, Tubal এবং তাদের জনতার কবরের কথা বলে, যাদের সবাই তরবারির আঘাতে মারা গিয়েছিল এবং জীবিতদের দেশে ত্রাস সৃষ্টি করেছিল।</w:t>
      </w:r>
    </w:p>
    <w:p/>
    <w:p>
      <w:r xmlns:w="http://schemas.openxmlformats.org/wordprocessingml/2006/main">
        <w:t xml:space="preserve">1. দুষ্টতার পরিণতি: এজেকিয়েল 32:26 এর একটি অধ্যয়ন</w:t>
      </w:r>
    </w:p>
    <w:p/>
    <w:p>
      <w:r xmlns:w="http://schemas.openxmlformats.org/wordprocessingml/2006/main">
        <w:t xml:space="preserve">2. দুষ্টের মৃত্যু: ঈশ্বরের বিচার বোঝা</w:t>
      </w:r>
    </w:p>
    <w:p/>
    <w:p>
      <w:r xmlns:w="http://schemas.openxmlformats.org/wordprocessingml/2006/main">
        <w:t xml:space="preserve">1. গীতসংহিতা 37:38- "কিন্তু সীমালঙ্ঘনকারীরা একসাথে ধ্বংস হবে: দুষ্টদের শেষ কেটে ফেলা হবে।"</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w:t>
      </w:r>
    </w:p>
    <w:p/>
    <w:p>
      <w:r xmlns:w="http://schemas.openxmlformats.org/wordprocessingml/2006/main">
        <w:t xml:space="preserve">Ezekiel 32:27 এবং তারা তাদের যুদ্ধের অস্ত্র নিয়ে নরকে নেমে যাওয়া অসুন্নতদের মধ্য থেকে পতিত পরাক্রমশালীদের সাথে শুয়ে থাকবে না; তারা তাদের তলোয়ার তাদের মাথার নিচে রেখেছে, কিন্তু তাদের অন্যায় তাদের হাড়ের উপরে থাকবে। যদিও তারা জীবিতদের দেশে পরাক্রমশালীদের ভয় ছিল।</w:t>
      </w:r>
    </w:p>
    <w:p/>
    <w:p>
      <w:r xmlns:w="http://schemas.openxmlformats.org/wordprocessingml/2006/main">
        <w:t xml:space="preserve">খতনাহীনদের পতিত পরাক্রমশালীরা তাদের সাথে শুয়ে থাকবে না যারা নরকে নেমে গেছে, কারণ তাদের যুদ্ধের অস্ত্র তাদের মাথার নিচে রাখা হয়েছে। জীবিতদের দেশে ত্রাস হওয়া সত্ত্বেও, তাদের পাপাচার মৃত্যুতেও তাদের সাথে থাকবে।</w:t>
      </w:r>
    </w:p>
    <w:p/>
    <w:p>
      <w:r xmlns:w="http://schemas.openxmlformats.org/wordprocessingml/2006/main">
        <w:t xml:space="preserve">1. দুষ্টতার পরিণতি - দুষ্টতার পরিণতি অন্বেষণ করা, উভয় জীবনে এবং মৃত্যুতে।</w:t>
      </w:r>
    </w:p>
    <w:p/>
    <w:p>
      <w:r xmlns:w="http://schemas.openxmlformats.org/wordprocessingml/2006/main">
        <w:t xml:space="preserve">2. ধার্মিক জীবন যাপন করা - একটি ধার্মিক জীবন যাপনের গুরুত্ব এবং এটি থেকে আসা পুরষ্কারগুলি পরীক্ষা করা।</w:t>
      </w:r>
    </w:p>
    <w:p/>
    <w:p>
      <w:r xmlns:w="http://schemas.openxmlformats.org/wordprocessingml/2006/main">
        <w:t xml:space="preserve">1. হিতোপদেশ 14:34 - "ধার্ম্মিকতা একটি জাতিকে উন্নত করে, কিন্তু পাপ যে কোনো জাতির জন্য অপমান।"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Ezekiel 32:28 হ্যাঁ, খৎনা না করা লোকদের মধ্যে তুমি ভেঙ্গে পড়বে এবং যারা তরবারির আঘাতে নিহত হয়েছে তাদের সাথে শয়ন করবে।</w:t>
      </w:r>
    </w:p>
    <w:p/>
    <w:p>
      <w:r xmlns:w="http://schemas.openxmlformats.org/wordprocessingml/2006/main">
        <w:t xml:space="preserve">ইজেকিয়েল ভবিষ্যদ্বাণী করেন যে ইস্রায়েলের লোকদের খৎনা না করাদের মধ্যে ভেঙে ফেলা হবে এবং হত্যা করা হবে।</w:t>
      </w:r>
    </w:p>
    <w:p/>
    <w:p>
      <w:r xmlns:w="http://schemas.openxmlformats.org/wordprocessingml/2006/main">
        <w:t xml:space="preserve">1. ঈশ্বরের বাক্য পূর্ণ হবে: Ezekiel 32:28</w:t>
      </w:r>
    </w:p>
    <w:p/>
    <w:p>
      <w:r xmlns:w="http://schemas.openxmlformats.org/wordprocessingml/2006/main">
        <w:t xml:space="preserve">2. অবিশ্বাসের শক্তি: ঈশ্বরের বাক্য অনুসরণ করতে অস্বীকার করার পরিণতি</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Deuteronomy 28:15-20 - আপনি যদি আপনার ঈশ্বর সদাপ্রভুর সমস্ত আদেশ ও আদেশের প্রতি মনোযোগ সহকারে পালন না করেন, যা আমি আপনাকে আজ আদেশ করছি, তাহলে এই সমস্ত অভিশাপ আপনার উপর আসবে এবং আপনাকে অতিক্রম করবে।</w:t>
      </w:r>
    </w:p>
    <w:p/>
    <w:p>
      <w:r xmlns:w="http://schemas.openxmlformats.org/wordprocessingml/2006/main">
        <w:t xml:space="preserve">Ezekiel 32:29 সেখানে ইদোম, তার রাজারা এবং তার সমস্ত শাসনকর্তারা তাদের শক্তিতে তাদের তরবারির দ্বারা নিহত হয়েছিলেন: তারা অসুন্নতদের সাথে এবং যারা গর্তে নেমে যায় তাদের সাথে শয়ন করবে।</w:t>
      </w:r>
    </w:p>
    <w:p/>
    <w:p>
      <w:r xmlns:w="http://schemas.openxmlformats.org/wordprocessingml/2006/main">
        <w:t xml:space="preserve">ইজেকিয়েল ভবিষ্যদ্বাণী করেছিলেন যে ইদোমের রাজা এবং রাজপুত্ররা তরবারির আঘাতে মারা যাবে এবং খৎনা না করানো এবং গর্তে থাকা লোকদের সাথে শুয়ে থাকবে।</w:t>
      </w:r>
    </w:p>
    <w:p/>
    <w:p>
      <w:r xmlns:w="http://schemas.openxmlformats.org/wordprocessingml/2006/main">
        <w:t xml:space="preserve">1. ঈশ্বরের ন্যায়বিচারকে স্বীকৃতি দেওয়া: Ezekiel 32:29 এর উপর প্রতিফলন</w:t>
      </w:r>
    </w:p>
    <w:p/>
    <w:p>
      <w:r xmlns:w="http://schemas.openxmlformats.org/wordprocessingml/2006/main">
        <w:t xml:space="preserve">2. ঈশ্বরের শব্দের শক্তি: Ezekiel 32:29 অভিজ্ঞতা</w:t>
      </w:r>
    </w:p>
    <w:p/>
    <w:p>
      <w:r xmlns:w="http://schemas.openxmlformats.org/wordprocessingml/2006/main">
        <w:t xml:space="preserve">1. ইশাইয়া 34:5-6 - কারণ আমার তলোয়ার স্বর্গে স্নান করা হবে: দেখ, এটি ইদুমিয়ার উপর এবং আমার অভিশাপের লোকদের উপরে, বিচারের জন্য নেমে আসবে। সদাপ্রভুর তলোয়ার রক্তে পূর্ণ, তা চর্বিযুক্ত এবং মেষশাবক ও ছাগলের রক্তে, ভেড়ার বৃক্কের চর্বি দিয়ে তৈরি করা হয়েছে; কেননা বোজরাতে প্রভুর একটি বলিদান রয়েছে, এবং একটি মহান বধ রয়েছে। ইদুমিয়ার ভূমি।</w:t>
      </w:r>
    </w:p>
    <w:p/>
    <w:p>
      <w:r xmlns:w="http://schemas.openxmlformats.org/wordprocessingml/2006/main">
        <w:t xml:space="preserve">2. জোয়েল 3:19 - মিশর একটি জনশূন্য হবে, এবং ইদোম একটি জনশূন্য মরুভূমি হবে, যিহূদার সন্তানদের বিরুদ্ধে সহিংসতার জন্য, কারণ তারা তাদের দেশে নির্দোষ রক্তপাত করেছে।</w:t>
      </w:r>
    </w:p>
    <w:p/>
    <w:p>
      <w:r xmlns:w="http://schemas.openxmlformats.org/wordprocessingml/2006/main">
        <w:t xml:space="preserve">Ezekiel 32:30 সেখানে উত্তরের শাসনকর্তারা থাকবেন, তাদের সকলে এবং সমস্ত সিদোনীয়রা, যারা নিহতদের সাথে নেমে গেছে; তাদের ভয়ে তারা তাদের শক্তির জন্য লজ্জিত হয়; যারা তরবারির আঘাতে নিহত হয়েছে তাদের সাথে তারা সুন্নত না করে শয়ন করে এবং যারা গর্তে নেমে যায় তাদের সাথে তাদের লজ্জা বহন করে।</w:t>
      </w:r>
    </w:p>
    <w:p/>
    <w:p>
      <w:r xmlns:w="http://schemas.openxmlformats.org/wordprocessingml/2006/main">
        <w:t xml:space="preserve">এই অনুচ্ছেদটি উত্তরের রাজকুমারদের এবং জিডোনিয়ানদের কথা বলে, যারা যুদ্ধে নিহত হয়েছিল। তারা তাদের এক সময়ের পরাক্রমশালী শক্তির জন্য লজ্জিত এবং তরবারির আঘাতে নিহতদের সাথে খতনাবিহীন মৃত্যুতে শুয়ে আছে।</w:t>
      </w:r>
    </w:p>
    <w:p/>
    <w:p>
      <w:r xmlns:w="http://schemas.openxmlformats.org/wordprocessingml/2006/main">
        <w:t xml:space="preserve">1. নম্রতার শক্তি: উত্তরের রাজকুমারদের কাছ থেকে শেখা</w:t>
      </w:r>
    </w:p>
    <w:p/>
    <w:p>
      <w:r xmlns:w="http://schemas.openxmlformats.org/wordprocessingml/2006/main">
        <w:t xml:space="preserve">2. জীবনের অনিশ্চয়তা: নিহত এবং জিডোনিয়ান</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রোমানস 12:3 - "কারণ আমাকে যে অনুগ্রহ দেওয়া হয়েছে তার জন্য আমি তোমাদের প্রত্যেককে বলছি: নিজেকে আপনার চেয়ে বেশি উচ্চ মনে করো না, বরং ঈশ্বর যে বিশ্বাস বন্টন করেছেন সেই অনুসারে নিজেকে শান্ত বিচারের সাথে ভাবুন। তোমাদের প্রত্যেকের কাছে।"</w:t>
      </w:r>
    </w:p>
    <w:p/>
    <w:p>
      <w:r xmlns:w="http://schemas.openxmlformats.org/wordprocessingml/2006/main">
        <w:t xml:space="preserve">Ezekiel 32:31 ফেরাউন তাদের দেখবে এবং তার সমস্ত লোকের উপর সান্ত্বনা পাবে, এমনকি ফেরাউন ও তার সমস্ত সৈন্য তরবারি দ্বারা নিহত হবে, প্রভু সদাপ্রভু বলছেন।</w:t>
      </w:r>
    </w:p>
    <w:p/>
    <w:p>
      <w:r xmlns:w="http://schemas.openxmlformats.org/wordprocessingml/2006/main">
        <w:t xml:space="preserve">ফারাও যুদ্ধে নিহতদের জন্য ন্যায়বিচারের প্রভুর প্রতিশ্রুতিতে সান্ত্বনা পাবেন।</w:t>
      </w:r>
    </w:p>
    <w:p/>
    <w:p>
      <w:r xmlns:w="http://schemas.openxmlformats.org/wordprocessingml/2006/main">
        <w:t xml:space="preserve">1: ঈশ্বরের ন্যায়বিচার নিশ্চিত এবং তাঁর প্রতিশ্রুতি সত্য।</w:t>
      </w:r>
    </w:p>
    <w:p/>
    <w:p>
      <w:r xmlns:w="http://schemas.openxmlformats.org/wordprocessingml/2006/main">
        <w:t xml:space="preserve">2: ঈশ্বর নির্দোষদের প্রতিশোধ নেবেন এবং যারা শোক করে তাদের সান্ত্বনা দেবেন।</w:t>
      </w:r>
    </w:p>
    <w:p/>
    <w:p>
      <w:r xmlns:w="http://schemas.openxmlformats.org/wordprocessingml/2006/main">
        <w:t xml:space="preserve">1: ইশাইয়া 26:20-21 "এসো, আমার লোকেরা, তোমার কক্ষে প্রবেশ কর, এবং তোমার চারপাশে তোমার দরজা বন্ধ কর: ক্ষোভ অতিক্রম না হওয়া পর্যন্ত নিজেকে কিছুক্ষণের জন্য লুকিয়ে রাখো। কারণ, দেখ, সদাপ্রভু আসছেন। পৃথিবীর বাসিন্দাদের তাদের পাপের জন্য শাস্তি দেওয়ার জন্য তার স্থান থেকে বেরিয়ে আসবে: পৃথিবীও তার রক্ত প্রকাশ করবে এবং তার নিহতদের আর ঢেকে রাখবে না।"</w:t>
      </w:r>
    </w:p>
    <w:p/>
    <w:p>
      <w:r xmlns:w="http://schemas.openxmlformats.org/wordprocessingml/2006/main">
        <w:t xml:space="preserve">2: রোমানস 12:19 "প্রিয় প্রিয়জন, প্রতিশোধ নিও না, বরং ক্রোধকে স্থান দাও: কারণ লেখা আছে, প্রতিশোধ নেওয়া আমার; আমি প্রতিশোধ দেব, প্রভু বলেছেন।"</w:t>
      </w:r>
    </w:p>
    <w:p/>
    <w:p>
      <w:r xmlns:w="http://schemas.openxmlformats.org/wordprocessingml/2006/main">
        <w:t xml:space="preserve">Ezekiel 32:32 কেননা আমি জীবিতদের দেশে আমার ভীতি সৃষ্টি করেছি; এবং তাকে তরবারির আঘাতে নিহত ব্যক্তিদের সঙ্গে, এমনকি ফেরাউন ও তার সমস্ত লোকদের মধ্যে শুইয়ে দেওয়া হবে, প্রভু সদাপ্রভু বলছেন।</w:t>
      </w:r>
    </w:p>
    <w:p/>
    <w:p>
      <w:r xmlns:w="http://schemas.openxmlformats.org/wordprocessingml/2006/main">
        <w:t xml:space="preserve">ঈশ্বরের আতঙ্ক জীবিতদের দেশে ছড়িয়ে পড়েছে, এবং তার ফলস্বরূপ ফেরাউন ও তার লোকেরা নিহত হয়েছে।</w:t>
      </w:r>
    </w:p>
    <w:p/>
    <w:p>
      <w:r xmlns:w="http://schemas.openxmlformats.org/wordprocessingml/2006/main">
        <w:t xml:space="preserve">1. ঈশ্বরের আনুগত্য করতে অস্বীকার করার পরিণতি</w:t>
      </w:r>
    </w:p>
    <w:p/>
    <w:p>
      <w:r xmlns:w="http://schemas.openxmlformats.org/wordprocessingml/2006/main">
        <w:t xml:space="preserve">2. ঈশ্বরের ক্রোধ শক্তি</w:t>
      </w:r>
    </w:p>
    <w:p/>
    <w:p>
      <w:r xmlns:w="http://schemas.openxmlformats.org/wordprocessingml/2006/main">
        <w:t xml:space="preserve">1. Exodus 14:13-14 - এবং মূসা লোকদের উদ্দেশে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 14 প্রভু তোমাদের জন্য যুদ্ধ করবেন এবং তোমরা শান্তিতে থাকবে।</w:t>
      </w:r>
    </w:p>
    <w:p/>
    <w:p>
      <w:r xmlns:w="http://schemas.openxmlformats.org/wordprocessingml/2006/main">
        <w:t xml:space="preserve">2. Deuteronomy 28:58-59 - এই বইতে লেখা এই আইনের সমস্ত কথা যদি আপনি পালন না করেন, যাতে আপনি এই মহিমান্বিত ও ভয়ঙ্কর নাম, প্রভু আপনার ঈশ্বরকে ভয় করতে পারেন; 59 তখন প্রভু তোমার মহামারীগুলিকে আশ্চর্যজনক করে তুলবেন, এবং তোমার বংশের মহামারীগুলিকে, এমনকি মহামারীগুলিকে, এবং দীর্ঘস্থায়ী যন্ত্রণাদায়ক ব্যাধিগুলি এবং দীর্ঘস্থায়ী করবেন৷</w:t>
      </w:r>
    </w:p>
    <w:p/>
    <w:p>
      <w:r xmlns:w="http://schemas.openxmlformats.org/wordprocessingml/2006/main">
        <w:t xml:space="preserve">ইজেকিয়েল অধ্যায় 33 একজন প্রহরী হিসাবে ভাববাদীর ভূমিকার উপর দৃষ্টি নিবদ্ধ করে এবং অনুতাপের বার্তা এবং পরিত্রাণের সুযোগ প্রদান করে। অধ্যায় আসন্ন বিচার এবং ঈশ্বরের সামনে প্রতিটি ব্যক্তির ব্যক্তিগত জবাবদিহিতা সম্পর্কে মানুষকে সতর্ক করার জন্য নবীর দায়িত্বের উপর জোর দেয়।</w:t>
      </w:r>
    </w:p>
    <w:p/>
    <w:p>
      <w:r xmlns:w="http://schemas.openxmlformats.org/wordprocessingml/2006/main">
        <w:t xml:space="preserve">1ম অনুচ্ছেদ: অধ্যায়টি ইজেকিয়েলকে ইস্রায়েলের বাড়ির জন্য একজন প্রহরী হিসাবে তার ভূমিকার একটি অনুস্মারক দিয়ে শুরু হয়। ঈশ্বর ইজেকিয়েলকে তাদের পাপপূর্ণ উপায় এবং তাদের কর্মের পরিণতি সম্পর্কে সতর্ক করতে নির্দেশ দেন। ভাববাদী অ্যালার্ম বাজানোর জন্য এবং মানুষের কাছে ঈশ্বরের বার্তা পৌঁছে দেওয়ার জন্য দায়ী (ইজেকিয়েল 33:1-9)।</w:t>
      </w:r>
    </w:p>
    <w:p/>
    <w:p>
      <w:r xmlns:w="http://schemas.openxmlformats.org/wordprocessingml/2006/main">
        <w:t xml:space="preserve">২য় অনুচ্ছেদ: ভবিষ্যদ্বাণীটি মানুষের আপত্তিকে সম্বোধন করে যে ঈশ্বরের পথগুলি অন্যায়৷ ঈশ্বর তাদের আশ্বস্ত করেন যে তিনি দুষ্টদের মৃত্যুতে কোন আনন্দ পান না, কিন্তু চান যে তারা তাদের মন্দ পথ থেকে ফিরে যাক এবং বেঁচে থাকুক। তিনি ব্যক্তিগত জবাবদিহিতা এবং অনুতাপ ও পরিত্রাণের সুযোগের উপর জোর দেন (ইজেকিয়েল 33:10-20)।</w:t>
      </w:r>
    </w:p>
    <w:p/>
    <w:p>
      <w:r xmlns:w="http://schemas.openxmlformats.org/wordprocessingml/2006/main">
        <w:t xml:space="preserve">3য় অনুচ্ছেদ: অধ্যায়টি তাদের বিরুদ্ধে তিরস্কারের সাথে শেষ হয়েছে যারা দাবি করে যে প্রভুর পথ ন্যায়সঙ্গত নয়। ঈশ্বর ঘোষণা করেন যে এটি তাদের নিজস্ব উপায় যা অন্যায় এবং তাদের কর্ম অনুসারে তাদের বিচার করা হবে। তিনি জনশূন্য ভূমি পুনরুদ্ধার করার এবং মানুষকে আবার আশীর্বাদ করার প্রতিশ্রুতি দিয়েছেন (ইজেকিয়েল 33:21-33)।</w:t>
      </w:r>
    </w:p>
    <w:p/>
    <w:p>
      <w:r xmlns:w="http://schemas.openxmlformats.org/wordprocessingml/2006/main">
        <w:t xml:space="preserve">সংক্ষেপে,</w:t>
      </w:r>
    </w:p>
    <w:p>
      <w:r xmlns:w="http://schemas.openxmlformats.org/wordprocessingml/2006/main">
        <w:t xml:space="preserve">Ezekiel অধ্যায় তেত্রিশ উপহার</w:t>
      </w:r>
    </w:p>
    <w:p>
      <w:r xmlns:w="http://schemas.openxmlformats.org/wordprocessingml/2006/main">
        <w:t xml:space="preserve">একজন প্রহরী হিসাবে নবীর ভূমিকা,</w:t>
      </w:r>
    </w:p>
    <w:p>
      <w:r xmlns:w="http://schemas.openxmlformats.org/wordprocessingml/2006/main">
        <w:t xml:space="preserve">অনুতাপ, ব্যক্তিগত জবাবদিহিতা এবং পরিত্রাণের সুযোগের বার্তা প্রদান করা।</w:t>
      </w:r>
    </w:p>
    <w:p/>
    <w:p>
      <w:r xmlns:w="http://schemas.openxmlformats.org/wordprocessingml/2006/main">
        <w:t xml:space="preserve">ইজেকিয়েলকে ইস্রায়েলের বাড়ির জন্য একজন প্রহরী হিসাবে তার ভূমিকার কথা স্মরণ করিয়ে দেওয়া।</w:t>
      </w:r>
    </w:p>
    <w:p>
      <w:r xmlns:w="http://schemas.openxmlformats.org/wordprocessingml/2006/main">
        <w:t xml:space="preserve">লোকেদেরকে তাদের পাপের পথ ও পরিণতি সম্পর্কে সতর্ক করার নির্দেশ।</w:t>
      </w:r>
    </w:p>
    <w:p>
      <w:r xmlns:w="http://schemas.openxmlformats.org/wordprocessingml/2006/main">
        <w:t xml:space="preserve">ঈশ্বরের ন্যায্যতা সম্পর্কে মানুষের আপত্তি সম্বোধন.</w:t>
      </w:r>
    </w:p>
    <w:p>
      <w:r xmlns:w="http://schemas.openxmlformats.org/wordprocessingml/2006/main">
        <w:t xml:space="preserve">ব্যক্তিগত জবাবদিহিতা এবং অনুতাপের সুযোগের উপর জোর দেওয়া।</w:t>
      </w:r>
    </w:p>
    <w:p>
      <w:r xmlns:w="http://schemas.openxmlformats.org/wordprocessingml/2006/main">
        <w:t xml:space="preserve">যারা দাবি করে যে প্রভুর পথ অন্যায় তাদের বিরুদ্ধে তিরস্কার করুন।</w:t>
      </w:r>
    </w:p>
    <w:p>
      <w:r xmlns:w="http://schemas.openxmlformats.org/wordprocessingml/2006/main">
        <w:t xml:space="preserve">জনগণের জন্য পুনরুদ্ধার এবং আশীর্বাদের প্রতিশ্রুতি।</w:t>
      </w:r>
    </w:p>
    <w:p/>
    <w:p>
      <w:r xmlns:w="http://schemas.openxmlformats.org/wordprocessingml/2006/main">
        <w:t xml:space="preserve">ইজেকিয়েলের এই অধ্যায়টি একজন প্রহরী হিসাবে ভাববাদীর ভূমিকার উপর দৃষ্টি নিবদ্ধ করে এবং অনুতাপ, ব্যক্তিগত জবাবদিহিতা এবং পরিত্রাণের সুযোগের বার্তা প্রদান করে। অধ্যায়টি ইজেকিয়েলকে ইস্রায়েলের বাড়ির জন্য একজন প্রহরী হিসাবে তার দায়িত্ব সম্পর্কে একটি অনুস্মারক দিয়ে শুরু হয়। ঈশ্বর তাকে লোকেদেরকে তাদের পাপপূর্ণ পথ এবং তাদের পরিণতি সম্পর্কে সতর্ক করার নির্দেশ দেন। ভবিষ্যদ্বাণীটি লোকেদের আপত্তিকে সম্বোধন করে যে ঈশ্বরের পথগুলি অন্যায্য, তাদের আশ্বস্ত করে যে তিনি দুষ্টদের মৃত্যুতে কোন আনন্দ নেন না কিন্তু তাদের অনুতাপ এবং জীবন কামনা করেন। ঈশ্বর ব্যক্তি দায়বদ্ধতা এবং পরিত্রাণের সুযোগের উপর জোর দেন। অধ্যায়টি তাদের বিরুদ্ধে একটি তিরস্কারের সাথে শেষ হয়েছে যারা দাবি করে যে প্রভুর পথ অন্যায্য, ঘোষণা করে যে এটি তাদের নিজস্ব উপায় যা অন্যায় এবং তাদের সেই অনুযায়ী বিচার করা হবে। ঈশ্বর জনশূন্য জমি পুনরুদ্ধার করার এবং মানুষকে আবার আশীর্বাদ করার প্রতিশ্রুতি দিয়েছেন। অধ্যায়টি মানুষকে সতর্ক করার জন্য নবীর দায়িত্ব, ঈশ্বরের সামনে স্বতন্ত্র জবাবদিহিতা এবং অনুতাপ ও পরিত্রাণের সুযোগের ওপর জোর দেয়।</w:t>
      </w:r>
    </w:p>
    <w:p/>
    <w:p>
      <w:r xmlns:w="http://schemas.openxmlformats.org/wordprocessingml/2006/main">
        <w:t xml:space="preserve">Ezekiel 33:1 আবার সদাপ্রভুর বাক্য আমার কাছে এলো,</w:t>
      </w:r>
    </w:p>
    <w:p/>
    <w:p>
      <w:r xmlns:w="http://schemas.openxmlformats.org/wordprocessingml/2006/main">
        <w:t xml:space="preserve">ঈশ্বর ইজেকিয়েলকে ইস্রায়েলের লোকেদের জন্য একজন প্রহরী হিসাবে ডাকেন।</w:t>
      </w:r>
    </w:p>
    <w:p/>
    <w:p>
      <w:r xmlns:w="http://schemas.openxmlformats.org/wordprocessingml/2006/main">
        <w:t xml:space="preserve">1. একজন প্রহরীর দায়িত্ব: Ezekiel 33:1 এর একটি অধ্যয়ন</w:t>
      </w:r>
    </w:p>
    <w:p/>
    <w:p>
      <w:r xmlns:w="http://schemas.openxmlformats.org/wordprocessingml/2006/main">
        <w:t xml:space="preserve">2. ঈশ্বরের ডাক মান্য করা: ইজেকিয়েলের উদাহরণ</w:t>
      </w:r>
    </w:p>
    <w:p/>
    <w:p>
      <w:r xmlns:w="http://schemas.openxmlformats.org/wordprocessingml/2006/main">
        <w:t xml:space="preserve">1. ইশাইয়া 62:6-7 - "হে জেরুজালেম, আমি তোমার দেয়ালে প্রহরী নিযুক্ত করেছি; তারা কখনই দিন বা রাতে তাদের শান্তিতে থাকবে না। তুমি যারা প্রভুর কথা স্মরণ করো, চুপ করো না এবং তাকে বিশ্রাম দিও না। তিনি প্রতিষ্ঠা করেন এবং যতক্ষণ না তিনি জেরুজালেমকে পৃথিবীতে প্রশংসার যোগ্য করে তোলেন।"</w:t>
      </w:r>
    </w:p>
    <w:p/>
    <w:p>
      <w:r xmlns:w="http://schemas.openxmlformats.org/wordprocessingml/2006/main">
        <w:t xml:space="preserve">2. Jeremiah 6:17 - "এছাড়াও আমি তোমাদের উপর প্রহরী নিযুক্ত করেছি, এই বলে যে, 'তোমার শব্দ শোন!' কিন্তু তারা বলল, 'আমরা শুনব না।'</w:t>
      </w:r>
    </w:p>
    <w:p/>
    <w:p>
      <w:r xmlns:w="http://schemas.openxmlformats.org/wordprocessingml/2006/main">
        <w:t xml:space="preserve">Ezekiel 33:2 হে মনুষ্য-সন্তান, তোমার লোকদের সন্তানদের সাথে কথা বল এবং তাদেরকে বল, আমি যখন কোন দেশে তলোয়ার নিয়ে আসব, তখন যদি দেশের লোকেরা তাদের উপকূলের একজন লোককে ধরে নিয়ে তাদের প্রহরী নিযুক্ত করে।</w:t>
      </w:r>
    </w:p>
    <w:p/>
    <w:p>
      <w:r xmlns:w="http://schemas.openxmlformats.org/wordprocessingml/2006/main">
        <w:t xml:space="preserve">ঈশ্বর ইজেকিয়েলকে দেশের লোকেদের বলতে নির্দেশ দেন যে তিনি যখন ধ্বংস আনবেন, তখন তাদের সতর্ক করার জন্য একজন প্রহরী নিয়োগ করা উচিত।</w:t>
      </w:r>
    </w:p>
    <w:p/>
    <w:p>
      <w:r xmlns:w="http://schemas.openxmlformats.org/wordprocessingml/2006/main">
        <w:t xml:space="preserve">1. "বিশ্বাস ও আনুগত্যের আহ্বান: সমস্যার সময়ে প্রহরীর ভূমিকা"</w:t>
      </w:r>
    </w:p>
    <w:p/>
    <w:p>
      <w:r xmlns:w="http://schemas.openxmlformats.org/wordprocessingml/2006/main">
        <w:t xml:space="preserve">2. "ঈশ্বরের কাছ থেকে সতর্কবার্তা শোনার গুরুত্ব"</w:t>
      </w:r>
    </w:p>
    <w:p/>
    <w:p>
      <w:r xmlns:w="http://schemas.openxmlformats.org/wordprocessingml/2006/main">
        <w:t xml:space="preserve">1. ইশাইয়া 21:6-9</w:t>
      </w:r>
    </w:p>
    <w:p/>
    <w:p>
      <w:r xmlns:w="http://schemas.openxmlformats.org/wordprocessingml/2006/main">
        <w:t xml:space="preserve">2. Jeremiah 6:17-19</w:t>
      </w:r>
    </w:p>
    <w:p/>
    <w:p>
      <w:r xmlns:w="http://schemas.openxmlformats.org/wordprocessingml/2006/main">
        <w:t xml:space="preserve">Ezekiel 33:3 যখন তিনি তলোয়ারকে দেশে আসতে দেখেন, তখন তিনি তূরী বাজান এবং লোকদের সতর্ক করেন;</w:t>
      </w:r>
    </w:p>
    <w:p/>
    <w:p>
      <w:r xmlns:w="http://schemas.openxmlformats.org/wordprocessingml/2006/main">
        <w:t xml:space="preserve">1: আমাদের অবশ্যই এলার্ম বাজাতে হবে এবং আমাদের সময়ের বিপদ সম্পর্কে অন্যদের সতর্ক করতে হবে।</w:t>
      </w:r>
    </w:p>
    <w:p/>
    <w:p>
      <w:r xmlns:w="http://schemas.openxmlformats.org/wordprocessingml/2006/main">
        <w:t xml:space="preserve">2: আসন্ন বিপদ সম্পর্কে অন্যদের সতর্ক করার দায়িত্ব আমাদের অবশ্যই নিতে হবে।</w:t>
      </w:r>
    </w:p>
    <w:p/>
    <w:p>
      <w:r xmlns:w="http://schemas.openxmlformats.org/wordprocessingml/2006/main">
        <w:t xml:space="preserve">1: লূক 12:48, কিন্তু যে জানে না এবং শাস্তি পাওয়ার যোগ্য তা করেছে, সে কয়েক দোররা পাবে।</w:t>
      </w:r>
    </w:p>
    <w:p/>
    <w:p>
      <w:r xmlns:w="http://schemas.openxmlformats.org/wordprocessingml/2006/main">
        <w:t xml:space="preserve">2: হিতোপদেশ 24:11-12, যারা মৃত্যুর দিকে নিয়ে যাচ্ছে তাদের উদ্ধার কর; বধের দিকে যারা স্তিমিত তাদের ধরে রাখুন। আপনি যদি বলেন, কিন্তু আমরা এ বিষয়ে কিছুই জানতাম না, তবে যে হৃদয়কে ওজন করে সে কি তা বুঝতে পারে না? যে তোমার জীবন রক্ষা করে সে কি জানে না? তিনি কি প্রত্যেককে তাদের কৃতকর্মের প্রতিদান দেবেন না?</w:t>
      </w:r>
    </w:p>
    <w:p/>
    <w:p>
      <w:r xmlns:w="http://schemas.openxmlformats.org/wordprocessingml/2006/main">
        <w:t xml:space="preserve">Ezekiel 33:4 তারপর যে কেউ শিঙার শব্দ শুনে সতর্ক করে না; যদি তরবারি এসে তাকে নিয়ে যায়, তবে তার রক্ত তার নিজের মাথায় পড়বে।</w:t>
      </w:r>
    </w:p>
    <w:p/>
    <w:p>
      <w:r xmlns:w="http://schemas.openxmlformats.org/wordprocessingml/2006/main">
        <w:t xml:space="preserve">এই আয়াতটি ঈশ্বরের সতর্কবাণীতে মনোযোগ না দেওয়ার পরিণতির কথা বলে।</w:t>
      </w:r>
    </w:p>
    <w:p/>
    <w:p>
      <w:r xmlns:w="http://schemas.openxmlformats.org/wordprocessingml/2006/main">
        <w:t xml:space="preserve">1: তাদের মত হয়ো না যারা ঈশ্বরের সতর্কবাণী উপেক্ষা করে এবং পরিণতি ভোগ করে।</w:t>
      </w:r>
    </w:p>
    <w:p/>
    <w:p>
      <w:r xmlns:w="http://schemas.openxmlformats.org/wordprocessingml/2006/main">
        <w:t xml:space="preserve">2: পরিণতি ভোগ করা এড়াতে ঈশ্বরের সতর্কবাণীর প্রতি মনোযোগ দিন।</w:t>
      </w:r>
    </w:p>
    <w:p/>
    <w:p>
      <w:r xmlns:w="http://schemas.openxmlformats.org/wordprocessingml/2006/main">
        <w:t xml:space="preserve">1: হিতোপদেশ 29:1 - যে প্রায়ই তিরস্কার করা হয় তার ঘাড় শক্ত করে, হঠাৎ ধ্বংস হয়ে যাবে, এবং এটি প্রতিকার ছাড়াই।</w:t>
      </w:r>
    </w:p>
    <w:p/>
    <w:p>
      <w:r xmlns:w="http://schemas.openxmlformats.org/wordprocessingml/2006/main">
        <w:t xml:space="preserve">2: হিব্রু 12:25 - দেখুন যে কথা বলে তাকে অস্বীকার করবেন না। কারণ যারা পৃথিবীতে কথা বলেছিল তাকে যারা প্রত্যাখ্যান করেছিল তারা যদি পালাতে না পারে, তবে আমরা যদি স্বর্গ থেকে কথা বলে তার কাছ থেকে মুখ ফিরিয়ে নিই, তাহলে আমরা আরও অনেক কিছু রক্ষা করব না৷</w:t>
      </w:r>
    </w:p>
    <w:p/>
    <w:p>
      <w:r xmlns:w="http://schemas.openxmlformats.org/wordprocessingml/2006/main">
        <w:t xml:space="preserve">Ezekiel 33:5 তিনি তূর্যের আওয়াজ শুনে সতর্ক করলেন না; তার রক্ত তার উপর বর্তায়। কিন্তু যে সতর্ক করে সে তার আত্মাকে উদ্ধার করবে।</w:t>
      </w:r>
    </w:p>
    <w:p/>
    <w:p>
      <w:r xmlns:w="http://schemas.openxmlformats.org/wordprocessingml/2006/main">
        <w:t xml:space="preserve">ঈশ্বর আমাদেরকে সতর্ক হতে এবং তাঁর সতর্কবার্তার প্রতি মনোযোগী হওয়ার জন্য সতর্ক করেন, কারণ যারা তা করবে না তারা নিজেদের ধ্বংসের জন্য দায়ী হবে।</w:t>
      </w:r>
    </w:p>
    <w:p/>
    <w:p>
      <w:r xmlns:w="http://schemas.openxmlformats.org/wordprocessingml/2006/main">
        <w:t xml:space="preserve">1. "ঈশ্বরের সতর্কবাণী: কল শুনুন বা মূল্য পরিশোধ করুন"</w:t>
      </w:r>
    </w:p>
    <w:p/>
    <w:p>
      <w:r xmlns:w="http://schemas.openxmlformats.org/wordprocessingml/2006/main">
        <w:t xml:space="preserve">2. "ঈশ্বরের সতর্কবাণী: তাঁর করুণা আলিঙ্গন করুন এবং রক্ষা করুন"</w:t>
      </w:r>
    </w:p>
    <w:p/>
    <w:p>
      <w:r xmlns:w="http://schemas.openxmlformats.org/wordprocessingml/2006/main">
        <w:t xml:space="preserve">1. হিতোপদেশ 29:1 "সে, যে প্রায়ই তিরস্কার করা হয় তার ঘাড় শক্ত করে, হঠাৎ ধ্বংস হয়ে যাবে, এবং এটি প্রতিকার ছাড়াই।"</w:t>
      </w:r>
    </w:p>
    <w:p/>
    <w:p>
      <w:r xmlns:w="http://schemas.openxmlformats.org/wordprocessingml/2006/main">
        <w:t xml:space="preserve">2. জেমস 4:17 "অতএব, যে ভাল করতে জানে এবং তা করে না, তার কাছে এটি পাপ।"</w:t>
      </w:r>
    </w:p>
    <w:p/>
    <w:p>
      <w:r xmlns:w="http://schemas.openxmlformats.org/wordprocessingml/2006/main">
        <w:t xml:space="preserve">Ezekiel 33:6 কিন্তু পাহারাদার যদি তলোয়ার আসতে দেখে, আর তূরী না বাজায় এবং লোকেদের সতর্ক করা না হয়; যদি তরবারি এসে তাদের মধ্য থেকে কাউকে ধরে নিয়ে যায়, তবে সে তার অন্যায়ের জন্য তুলে নেওয়া হবে৷ কিন্তু আমি প্রহরীর হাতে তার রক্ত চাইব।</w:t>
      </w:r>
    </w:p>
    <w:p/>
    <w:p>
      <w:r xmlns:w="http://schemas.openxmlformats.org/wordprocessingml/2006/main">
        <w:t xml:space="preserve">প্রহরী আসন্ন বিপদ সম্পর্কে লোকেদের সতর্ক করার জন্য দায়ী এবং যদি তারা তা করতে ব্যর্থ হয় তবে ঈশ্বর তাদের জবাবদিহি করবেন।</w:t>
      </w:r>
    </w:p>
    <w:p/>
    <w:p>
      <w:r xmlns:w="http://schemas.openxmlformats.org/wordprocessingml/2006/main">
        <w:t xml:space="preserve">1. ঈশ্বরের আনুগত্য করুন এবং অন্যদের বিপদ সম্পর্কে সতর্ক করুন</w:t>
      </w:r>
    </w:p>
    <w:p/>
    <w:p>
      <w:r xmlns:w="http://schemas.openxmlformats.org/wordprocessingml/2006/main">
        <w:t xml:space="preserve">2. প্রহরীর দায়িত্ব</w:t>
      </w:r>
    </w:p>
    <w:p/>
    <w:p>
      <w:r xmlns:w="http://schemas.openxmlformats.org/wordprocessingml/2006/main">
        <w:t xml:space="preserve">1. হিতোপদেশ 24:11-12 - যারা মৃত্যুর দিকে টানছে তাদের উদ্ধার করুন এবং যারা বধের জন্য হোঁচট খাচ্ছে তাদের আটকাও। আপনি যদি বলেন, নিশ্চয়ই আমরা এটা জানতাম না, যিনি অন্তরের ওজন করেন তিনি কি তা বিবেচনা করেন না? যিনি আপনার আত্মাকে রক্ষা করেন, তিনি কি তা জানেন না? এবং তিনি কি প্রত্যেক মানুষকে তার কর্ম অনুসারে প্রতিদান দেবেন না?</w:t>
      </w:r>
    </w:p>
    <w:p/>
    <w:p>
      <w:r xmlns:w="http://schemas.openxmlformats.org/wordprocessingml/2006/main">
        <w:t xml:space="preserve">2. Jeremiah 6:17-19 - এছাড়াও আমি তোমাদের উপর পাহারাদার নিযুক্ত করেছি, এই বলেছি, শিঙার শব্দ শোন! কিন্তু তারা বলল, আমরা শুনব না। অতএব হে জাতিগণ, শোন এবং জান, হে মণ্ডলী, তাদের মধ্যে কি আছে। শোন, হে পৃথিবী! দেখ, আমি অবশ্যই এই লোকদের উপর তাদের চিন্তার ফল নিয়ে বিপদ আনব, কারণ তারা আমার কথা বা আমার আইন শোনেনি, কিন্তু তা প্রত্যাখ্যান করেছে।</w:t>
      </w:r>
    </w:p>
    <w:p/>
    <w:p>
      <w:r xmlns:w="http://schemas.openxmlformats.org/wordprocessingml/2006/main">
        <w:t xml:space="preserve">Ezekiel 33:7 অতএব, হে মানবসন্তান, আমি তোমাকে ইস্রায়েল-কুলের প্রহরী নিযুক্ত করেছি; তাই তুমি আমার মুখের কথা শুনবে এবং আমার কাছ থেকে তাদের সাবধান করবে।</w:t>
      </w:r>
    </w:p>
    <w:p/>
    <w:p>
      <w:r xmlns:w="http://schemas.openxmlformats.org/wordprocessingml/2006/main">
        <w:t xml:space="preserve">ঈশ্বর ইজেকিয়েলকে ইস্রায়েলের লোকেদের প্রহরী হিসাবে নিযুক্ত করেছেন, ঈশ্বরের কথা শোনার এবং তাদের সতর্ক করার জন্য।</w:t>
      </w:r>
    </w:p>
    <w:p/>
    <w:p>
      <w:r xmlns:w="http://schemas.openxmlformats.org/wordprocessingml/2006/main">
        <w:t xml:space="preserve">1. ঈশ্বরের লোকেদের জন্য একজন প্রহরী হওয়ার গুরুত্ব</w:t>
      </w:r>
    </w:p>
    <w:p/>
    <w:p>
      <w:r xmlns:w="http://schemas.openxmlformats.org/wordprocessingml/2006/main">
        <w:t xml:space="preserve">2. ঈশ্বরের কণ্ঠস্বর শোনা এবং তাঁর আদেশ পালন করা</w:t>
      </w:r>
    </w:p>
    <w:p/>
    <w:p>
      <w:r xmlns:w="http://schemas.openxmlformats.org/wordprocessingml/2006/main">
        <w:t xml:space="preserve">1. Isaiah 56:10-12 - তাঁর প্রহরীরা অন্ধ, তারা সকলেই জ্ঞানহীন; তারা সব বোবা কুকুর, তারা ঘেউ ঘেউ করতে পারে না; ঘুমানো, শুয়ে থাকা, ঘুমাতে ভালবাসে।</w:t>
      </w:r>
    </w:p>
    <w:p/>
    <w:p>
      <w:r xmlns:w="http://schemas.openxmlformats.org/wordprocessingml/2006/main">
        <w:t xml:space="preserve">2. রোমানস 13:11-14 - এর পাশাপাশি আপনি সময় জানেন যে আপনার ঘুম থেকে জেগে উঠার সময় এসেছে। কারণ যখন আমরা প্রথম বিশ্বাস করেছিলাম তখন থেকে পরিত্রাণ এখন আমাদের কাছে বেশি৷</w:t>
      </w:r>
    </w:p>
    <w:p/>
    <w:p>
      <w:r xmlns:w="http://schemas.openxmlformats.org/wordprocessingml/2006/main">
        <w:t xml:space="preserve">Ezekiel 33:8 আমি যখন দুষ্টকে বলি, হে দুষ্ট, তুমি অবশ্যই মরবে; তুমি যদি দুষ্টকে তার পথ থেকে সাবধান করার কথা না বল, তবে সেই দুষ্ট লোকটি তার পাপাচারে মারা যাবে; কিন্তু আমি তোমার হাতে তার রক্ত চাইব।</w:t>
      </w:r>
    </w:p>
    <w:p/>
    <w:p>
      <w:r xmlns:w="http://schemas.openxmlformats.org/wordprocessingml/2006/main">
        <w:t xml:space="preserve">অনুচ্ছেদটি সতর্ক করে যে যারা তাদের আসন্ন মৃত্যুর জন্য দুষ্টদের সতর্ক করার জন্য কথা বলে না তাদের রক্তের জন্য দায়ী করা হবে।</w:t>
      </w:r>
    </w:p>
    <w:p/>
    <w:p>
      <w:r xmlns:w="http://schemas.openxmlformats.org/wordprocessingml/2006/main">
        <w:t xml:space="preserve">1. আমাদের অবশ্যই পাপাচারের বিরুদ্ধে কথা বলতে হবে এবং চুপ থাকতে হবে না।</w:t>
      </w:r>
    </w:p>
    <w:p/>
    <w:p>
      <w:r xmlns:w="http://schemas.openxmlformats.org/wordprocessingml/2006/main">
        <w:t xml:space="preserve">2. আমাদের নিষ্ক্রিয়তার পরিণতি রয়েছে এবং আমরা আমাদের কথা ও কাজের জন্য দায়বদ্ধ।</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হিতোপদেশ 24:11 - যারা মৃত্যুর দিকে নিয়ে যাওয়া হচ্ছে তাদের উদ্ধার কর; যারা বধে হোঁচট খাচ্ছে তাদের আটকে রাখ।</w:t>
      </w:r>
    </w:p>
    <w:p/>
    <w:p>
      <w:r xmlns:w="http://schemas.openxmlformats.org/wordprocessingml/2006/main">
        <w:t xml:space="preserve">Ezekiel 33:9 তবুও, যদি তুমি দুষ্টকে তার পথ থেকে সরে যেতে সতর্ক কর; যদি সে তার পথ থেকে সরে না যায়, তবে সে তার অন্যায়ে মারা যাবে। কিন্তু তুমি তোমার আত্মাকে উদ্ধার করেছ।</w:t>
      </w:r>
    </w:p>
    <w:p/>
    <w:p>
      <w:r xmlns:w="http://schemas.openxmlformats.org/wordprocessingml/2006/main">
        <w:t xml:space="preserve">এই অনুচ্ছেদটি দুষ্টদের তাদের অনৈতিক আচরণের বিষয়ে সতর্ক করার গুরুত্ব এবং সতর্কবাণীতে মনোযোগ না দেওয়ার পরিণতি সম্পর্কে জোর দেয়।</w:t>
      </w:r>
    </w:p>
    <w:p/>
    <w:p>
      <w:r xmlns:w="http://schemas.openxmlformats.org/wordprocessingml/2006/main">
        <w:t xml:space="preserve">1. সতর্কতার শক্তি: পরিবর্তন আনতে আমরা কীভাবে আমাদের শব্দ ব্যবহার করতে পারি?</w:t>
      </w:r>
    </w:p>
    <w:p/>
    <w:p>
      <w:r xmlns:w="http://schemas.openxmlformats.org/wordprocessingml/2006/main">
        <w:t xml:space="preserve">2. পাপের পরিণতি: অনুশোচনার গুরুত্ব বোঝা।</w:t>
      </w:r>
    </w:p>
    <w:p/>
    <w:p>
      <w:r xmlns:w="http://schemas.openxmlformats.org/wordprocessingml/2006/main">
        <w:t xml:space="preserve">1. হিতোপদেশ 24:11-12 "যাদের মৃত্যুর দিকে নিয়ে যাওয়া হচ্ছে তাদের উদ্ধার কর; যারা বধের জন্য হোঁচট খাচ্ছে তাদের আটকাও। যদি আপনি বলেন, দেখুন, আমরা এটি জানতাম না, যিনি হৃদয়ের ওজন করেন তিনি কি তা বোঝেন না? যে তোমার আত্মাকে পাহারা দেয় সে কি তা জানে না, আর সে কি মানুষকে তার কাজের প্রতিফল দেবে না?</w:t>
      </w:r>
    </w:p>
    <w:p/>
    <w:p>
      <w:r xmlns:w="http://schemas.openxmlformats.org/wordprocessingml/2006/main">
        <w:t xml:space="preserve">2. জেমস 5:19-20 আমার ভাইয়েরা, যদি তোমাদের মধ্যে কেউ সত্য থেকে বিচ্যুত হয় এবং কেউ তাকে ফিরিয়ে আনে, তবে তাকে জানাতে হবে যে যে কেউ একজন পাপীকে তার বিচরণ থেকে ফিরিয়ে আনবে সে তার আত্মাকে মৃত্যুর হাত থেকে রক্ষা করবে এবং অনেক পাপ ঢেকে দেবে। .</w:t>
      </w:r>
    </w:p>
    <w:p/>
    <w:p>
      <w:r xmlns:w="http://schemas.openxmlformats.org/wordprocessingml/2006/main">
        <w:t xml:space="preserve">Ezekiel 33:10 অতএব, হে মনুষ্যসন্তান, ইস্রায়েল-কুলের সঙ্গে কথা বল; এইভাবে তোমরা বলছ, 'আমাদের পাপ ও পাপ যদি আমাদের ওপর আসে, আর আমরা সেগুলির মধ্যে ক্ষতবিক্ষত হয়ে যাই, তাহলে কেমন করে বাঁচব?'</w:t>
      </w:r>
    </w:p>
    <w:p/>
    <w:p>
      <w:r xmlns:w="http://schemas.openxmlformats.org/wordprocessingml/2006/main">
        <w:t xml:space="preserve">ইস্রায়েলের পরিবারকে বিবেচনা করতে বলা হয়েছে যে তাদের পাপ এবং পাপ তাদের কষ্টের কারণ হয়ে থাকলে তাদের কীভাবে জীবনযাপন করা উচিত।</w:t>
      </w:r>
    </w:p>
    <w:p/>
    <w:p>
      <w:r xmlns:w="http://schemas.openxmlformats.org/wordprocessingml/2006/main">
        <w:t xml:space="preserve">1. আমাদের পাপের আলোতে বাস করা</w:t>
      </w:r>
    </w:p>
    <w:p/>
    <w:p>
      <w:r xmlns:w="http://schemas.openxmlformats.org/wordprocessingml/2006/main">
        <w:t xml:space="preserve">2. অবাধ্যতার পরিণতি</w:t>
      </w:r>
    </w:p>
    <w:p/>
    <w:p>
      <w:r xmlns:w="http://schemas.openxmlformats.org/wordprocessingml/2006/main">
        <w:t xml:space="preserve">1. ম্যাথু 5:3-12 - ধন্য তারা যারা শোক করে, কারণ তারা সান্ত্বনা পাবে।</w:t>
      </w:r>
    </w:p>
    <w:p/>
    <w:p>
      <w:r xmlns:w="http://schemas.openxmlformats.org/wordprocessingml/2006/main">
        <w:t xml:space="preserve">2. রোমানস 6:23 - পাপের মজুরি হল মৃত্যু, কিন্তু ঈশ্বরের দান হল আমাদের প্রভু খ্রীষ্ট যীশুতে অনন্ত জীবন৷</w:t>
      </w:r>
    </w:p>
    <w:p/>
    <w:p>
      <w:r xmlns:w="http://schemas.openxmlformats.org/wordprocessingml/2006/main">
        <w:t xml:space="preserve">Ezekiel 33:11 তাদের বল, আমার জীবিত শপথ, প্রভু সদাপ্রভু বলছেন, দুষ্টের মৃত্যুতে আমার কোন আনন্দ নেই; কিন্তু দুষ্ট তার পথ থেকে সরে যায় এবং বেঁচে থাকে। হে ইস্রায়েলের পরিবার, তোমরা কেন মরবে?</w:t>
      </w:r>
    </w:p>
    <w:p/>
    <w:p>
      <w:r xmlns:w="http://schemas.openxmlformats.org/wordprocessingml/2006/main">
        <w:t xml:space="preserve">এই অনুচ্ছেদটি লোকেদের তাদের দুষ্ট পথ থেকে ফিরে আসার এবং মৃত্যুর পরিবর্তে বেঁচে থাকার জন্য ঈশ্বরের ইচ্ছাকে জোর দেয়।</w:t>
      </w:r>
    </w:p>
    <w:p/>
    <w:p>
      <w:r xmlns:w="http://schemas.openxmlformats.org/wordprocessingml/2006/main">
        <w:t xml:space="preserve">1: ঈশ্বর আমাদের ভালবাসেন এবং চান যে আমরা আমাদের পাপপূর্ণ পথ থেকে ফিরে যাই এবং তাঁর পরিত্রাণ লাভ করি।</w:t>
      </w:r>
    </w:p>
    <w:p/>
    <w:p>
      <w:r xmlns:w="http://schemas.openxmlformats.org/wordprocessingml/2006/main">
        <w:t xml:space="preserve">2: আমাদের পছন্দের ফলাফল আছে - মৃত্যুর চেয়ে জীবন বেছে নিন।</w:t>
      </w:r>
    </w:p>
    <w:p/>
    <w:p>
      <w:r xmlns:w="http://schemas.openxmlformats.org/wordprocessingml/2006/main">
        <w:t xml:space="preserve">1: অ্যাক্টস 3:19-20 - অনুতাপ করুন এবং আবার ফিরে আসুন, যাতে আপনার পাপগুলি মুছে ফেলা যায়, যাতে প্রভুর উপস্থিতি থেকে সতেজতার সময় আসতে পারে।</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33:12 অতএব, হে মনুষ্যসন্তান, তোমার লোকদের সন্তানদের বল, ধার্মিকের ধার্মিকতা তাহার অধর্মের দিনে তাহাকে রক্ষা করিবে না; দুষ্টের দুষ্টতার জন্য সে তাহাতে পতিত হইবে না। যেদিন সে তার দুষ্টতা থেকে ফিরে যাবে; যেদিন সে পাপ করবে সেই দিন ধার্মিকও তার ধার্মিকতার জন্য বাঁচতে পারবে না৷</w:t>
      </w:r>
    </w:p>
    <w:p/>
    <w:p>
      <w:r xmlns:w="http://schemas.openxmlformats.org/wordprocessingml/2006/main">
        <w:t xml:space="preserve">ধার্মিকদের ধার্মিকতা তাদের রক্ষা করবে না যদি তারা পাপ করে, এবং যদি তারা তা থেকে মুখ ফিরিয়ে নেয় তবে দুষ্টদের দুষ্টতা তাদের রক্ষা করতে পারবে না।</w:t>
      </w:r>
    </w:p>
    <w:p/>
    <w:p>
      <w:r xmlns:w="http://schemas.openxmlformats.org/wordprocessingml/2006/main">
        <w:t xml:space="preserve">1. পাপের বিপদ: কীভাবে পাপ এমনকি ধার্মিককেও প্রভাবিত করতে পারে</w:t>
      </w:r>
    </w:p>
    <w:p/>
    <w:p>
      <w:r xmlns:w="http://schemas.openxmlformats.org/wordprocessingml/2006/main">
        <w:t xml:space="preserve">2. অনুতাপের প্রয়োজনীয়তা: কীভাবে আপনার সীমালঙ্ঘনে মুক্তি পাওয়া যায়</w:t>
      </w:r>
    </w:p>
    <w:p/>
    <w:p>
      <w:r xmlns:w="http://schemas.openxmlformats.org/wordprocessingml/2006/main">
        <w:t xml:space="preserve">1. জেমস 5:16 - একে অপরের কাছে আপনার অপরাধ স্বীকার করুন এবং একে অপরের জন্য প্রার্থনা করুন, যাতে আপনি সুস্থ হতে পারেন।</w:t>
      </w:r>
    </w:p>
    <w:p/>
    <w:p>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Ezekiel 33:13 যখন আমি ধার্মিককে বলব, সে অবশ্যই বাঁচবে; যদি সে তার নিজের ধার্মিকতায় বিশ্বাস করে এবং অন্যায় করে তবে তার সমস্ত ধার্মিকতা মনে রাখা হবে না। কিন্তু সে যে অন্যায় করেছে তার জন্য তাকে মরতে হবে।</w:t>
      </w:r>
    </w:p>
    <w:p/>
    <w:p>
      <w:r xmlns:w="http://schemas.openxmlformats.org/wordprocessingml/2006/main">
        <w:t xml:space="preserve">ধার্মিকরা রক্ষা পাবে না যদি তারা তাদের নিজস্ব ধার্মিকতার উপর নির্ভর করে এবং অন্যায় করে, বরং তারা যে অন্যায় করেছে তার জন্য শাস্তি পাবে।</w:t>
      </w:r>
    </w:p>
    <w:p/>
    <w:p>
      <w:r xmlns:w="http://schemas.openxmlformats.org/wordprocessingml/2006/main">
        <w:t xml:space="preserve">1. সত্য ধার্মিকতা ঈশ্বরের কাছ থেকে আসে, আমাদের নিজেদের নয়</w:t>
      </w:r>
    </w:p>
    <w:p/>
    <w:p>
      <w:r xmlns:w="http://schemas.openxmlformats.org/wordprocessingml/2006/main">
        <w:t xml:space="preserve">2. আপনার নিজের ধার্মিকতার উপর নির্ভর করবেন না, ঈশ্বরের ধার্মিকতার উপর নির্ভর করুন</w:t>
      </w:r>
    </w:p>
    <w:p/>
    <w:p>
      <w:r xmlns:w="http://schemas.openxmlformats.org/wordprocessingml/2006/main">
        <w:t xml:space="preserve">1. Isaiah 64:6 - কিন্তু আমরা সবাই একটি অশুচি জিনিস, এবং আমাদের সমস্ত ধার্মিকতা নোংরা ন্যাকড়ার মত; এবং আমরা সবাই একটি পাতার মত বিবর্ণ; আমাদের অন্যায় বাতাসের মত আমাদের দূরে নিয়ে গেছে।</w:t>
      </w:r>
    </w:p>
    <w:p/>
    <w:p>
      <w:r xmlns:w="http://schemas.openxmlformats.org/wordprocessingml/2006/main">
        <w:t xml:space="preserve">2. জেমস 2:10 - কারণ যে কেউ পুরো আইন পালন করে, এবং তবুও একটি বিন্দুতে অপরাধ করে, সে সকলের জন্য দোষী।</w:t>
      </w:r>
    </w:p>
    <w:p/>
    <w:p>
      <w:r xmlns:w="http://schemas.openxmlformats.org/wordprocessingml/2006/main">
        <w:t xml:space="preserve">Ezekiel 33:14 আবার যখন আমি দুষ্টদের বলি, তুমি অবশ্যই মরবে; যদি সে তার পাপ থেকে ফিরে যায় এবং যা বৈধ ও সঠিক তা করে;</w:t>
      </w:r>
    </w:p>
    <w:p/>
    <w:p>
      <w:r xmlns:w="http://schemas.openxmlformats.org/wordprocessingml/2006/main">
        <w:t xml:space="preserve">ঈশ্বর আমাদের অনুতাপ করতে এবং যা সঠিক তা করার আদেশ দেন।</w:t>
      </w:r>
    </w:p>
    <w:p/>
    <w:p>
      <w:r xmlns:w="http://schemas.openxmlformats.org/wordprocessingml/2006/main">
        <w:t xml:space="preserve">1. অনুতাপের আহ্বান: Ezekiel 33:14</w:t>
      </w:r>
    </w:p>
    <w:p/>
    <w:p>
      <w:r xmlns:w="http://schemas.openxmlformats.org/wordprocessingml/2006/main">
        <w:t xml:space="preserve">2. ন্যায়পরায়ণ জীবনযাপন: পরিত্রাণের প্রতিশ্রুতি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Ezekiel 33:15 যদি দুষ্টরা প্রতিজ্ঞা পুনরুদ্ধার করে, তবে সে যে লুট করেছিল তা আবার দাও, অন্যায় না করে জীবনের নিয়মে চলুন; সে অবশ্যই বাঁচবে, সে মরবে না।</w:t>
      </w:r>
    </w:p>
    <w:p/>
    <w:p>
      <w:r xmlns:w="http://schemas.openxmlformats.org/wordprocessingml/2006/main">
        <w:t xml:space="preserve">প্রভু তাদের জীবন দান করে, যারা অনুতাপ করে এবং তাঁর আইন অনুসারে জীবনযাপন করে তাদের পুরস্কৃত করেন।</w:t>
      </w:r>
    </w:p>
    <w:p/>
    <w:p>
      <w:r xmlns:w="http://schemas.openxmlformats.org/wordprocessingml/2006/main">
        <w:t xml:space="preserve">1. প্রভু ন্যায়পরায়ণতা পুরস্কৃত করেন</w:t>
      </w:r>
    </w:p>
    <w:p/>
    <w:p>
      <w:r xmlns:w="http://schemas.openxmlformats.org/wordprocessingml/2006/main">
        <w:t xml:space="preserve">2. অনুতাপ জীবন নিয়ে আসে</w:t>
      </w:r>
    </w:p>
    <w:p/>
    <w:p>
      <w:r xmlns:w="http://schemas.openxmlformats.org/wordprocessingml/2006/main">
        <w:t xml:space="preserve">1. ম্যাথু 5:17-20 ( ভাববেন না যে আমি আইন বা নবীদের বাতিল করতে এসেছি; আমি সেগুলি বাতিল করতে আসিনি বরং সেগুলিকে পূর্ণ করতে এসেছি৷ কারণ সত্যই বলছি, যতক্ষণ না স্বর্গ ও পৃথিবী শেষ না হয় , একটি আইওটা নয়, একটি বিন্দুও নয়, সমস্ত কিছু সম্পন্ন না হওয়া পর্যন্ত আইন থেকে চলে যাবে৷ তাই যে কেউ এই আদেশগুলির মধ্যে একটিকে শিথিল করে এবং অন্যকে তা করতে শেখায় তাকে স্বর্গরাজ্যে সর্বনিম্ন বলা হবে, কিন্তু যে সেগুলি পালন করে এবং তাদের শেখায় স্বর্গরাজ্যে মহান বলা হবে।)</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Ezekiel 33:16 সে যে পাপ করেছে তার কোনটিই তার কাছে উল্লেখ করা হবে না: সে যা করেছে তা বৈধ ও সঠিক; সে অবশ্যই বেঁচে থাকবে।</w:t>
      </w:r>
    </w:p>
    <w:p/>
    <w:p>
      <w:r xmlns:w="http://schemas.openxmlformats.org/wordprocessingml/2006/main">
        <w:t xml:space="preserve">যারা তওবা করে এবং পাপ থেকে দূরে সরে যায় তাদের ক্ষমা করার জন্য ঈশ্বরের অনুগ্রহই যথেষ্ট।</w:t>
      </w:r>
    </w:p>
    <w:p/>
    <w:p>
      <w:r xmlns:w="http://schemas.openxmlformats.org/wordprocessingml/2006/main">
        <w:t xml:space="preserve">1: ঈশ্বরের অনুগ্রহ হল তাঁর ভালবাসা এবং করুণার অনুস্মারক৷</w:t>
      </w:r>
    </w:p>
    <w:p/>
    <w:p>
      <w:r xmlns:w="http://schemas.openxmlformats.org/wordprocessingml/2006/main">
        <w:t xml:space="preserve">2: অনুতাপ এবং আনুগত্য হল ঈশ্বরের অনুগ্রহের তালা খোলার মূল পদক্ষেপ।</w:t>
      </w:r>
    </w:p>
    <w:p/>
    <w:p>
      <w:r xmlns:w="http://schemas.openxmlformats.org/wordprocessingml/2006/main">
        <w:t xml:space="preserve">1: রোমানস 5:8 - "কিন্তু ঈশ্বর আমাদের জন্য তার নিজের ভালবাসা প্রদর্শন করেছেন: যখন আমরা এখনও পাপী ছিলাম, খ্রীষ্ট আমাদের জন্য মারা গিয়েছিলেন।"</w:t>
      </w:r>
    </w:p>
    <w:p/>
    <w:p>
      <w:r xmlns:w="http://schemas.openxmlformats.org/wordprocessingml/2006/main">
        <w:t xml:space="preserve">2: Ezekiel 18:21-22 - "কিন্তু যদি একজন দুষ্ট ব্যক্তি তাদের করা সমস্ত পাপ থেকে মুখ ফিরিয়ে নেয় এবং আমার সমস্ত আদেশ পালন করে এবং যা ন্যায় ও সঠিক তা করে, তবে সেই ব্যক্তি অবশ্যই বেঁচে থাকবে; তারা মরবে না। তারা যে অপরাধ করেছে তা তাদের বিরুদ্ধে স্মরণ করা হবে।</w:t>
      </w:r>
    </w:p>
    <w:p/>
    <w:p>
      <w:r xmlns:w="http://schemas.openxmlformats.org/wordprocessingml/2006/main">
        <w:t xml:space="preserve">Ezekiel 33:17 তবুও তোমার লোকের সন্তানেরা বলে, সদাপ্রভুর পথ সমান নয়; কিন্তু তাদের পথ সমান নয়।</w:t>
      </w:r>
    </w:p>
    <w:p/>
    <w:p>
      <w:r xmlns:w="http://schemas.openxmlformats.org/wordprocessingml/2006/main">
        <w:t xml:space="preserve">লোকেরা প্রভুর কাজ করার পদ্ধতিকে প্রশ্নবিদ্ধ করছে এবং দাবি করছে যে এটি সমান নয়।</w:t>
      </w:r>
    </w:p>
    <w:p/>
    <w:p>
      <w:r xmlns:w="http://schemas.openxmlformats.org/wordprocessingml/2006/main">
        <w:t xml:space="preserve">1. ঈশ্বরের উপায় ন্যায়সঙ্গত: ইজেকিয়েল 33:17-এ অবিশ্বাসের শক্তি পরীক্ষা করা</w:t>
      </w:r>
    </w:p>
    <w:p/>
    <w:p>
      <w:r xmlns:w="http://schemas.openxmlformats.org/wordprocessingml/2006/main">
        <w:t xml:space="preserve">2. ঈশ্বরের অগাধ জ্ঞান: কঠিন সময়ে ঈশ্বরের উপর আস্থা রাখা</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রোমানস 11:33-36 - "হে ঈশ্বরের প্রজ্ঞা ও জ্ঞান উভয়েরই ধন-সম্পদের গভীরতা! তাঁর বিচার কতই না অন্বেষণযোগ্য, এবং তাঁর অতীত পথ খুঁজে বের করা! কারণ প্রভুর মন কে জানে? বা কে কি তার পরামর্শদাতা হয়েছে? অথবা কে তাকে প্রথম দিয়েছে, এবং এটি তাকে আবার প্রতিদান দেওয়া হবে? তার জন্য এবং তার মাধ্যমে এবং তার জন্য, সব কিছু: যাঁর চিরকাল মহিমা হোক। আমিন।"</w:t>
      </w:r>
    </w:p>
    <w:p/>
    <w:p>
      <w:r xmlns:w="http://schemas.openxmlformats.org/wordprocessingml/2006/main">
        <w:t xml:space="preserve">Ezekiel 33:18 যখন ধার্মিক তার ধার্মিকতা থেকে ফিরে আসে এবং অন্যায় করে, তখন সে এমন কি তার দ্বারা মারা যায়।</w:t>
      </w:r>
    </w:p>
    <w:p/>
    <w:p>
      <w:r xmlns:w="http://schemas.openxmlformats.org/wordprocessingml/2006/main">
        <w:t xml:space="preserve">Ezekiel 33:18 সতর্ক করে যে যদি একজন ধার্মিক ব্যক্তি তাদের ধার্মিকতা থেকে সরে যায় এবং অন্যায় করে তবে তারা মারা যাবে।</w:t>
      </w:r>
    </w:p>
    <w:p/>
    <w:p>
      <w:r xmlns:w="http://schemas.openxmlformats.org/wordprocessingml/2006/main">
        <w:t xml:space="preserve">1. "ধার্মিকতা থেকে ফিরে আসা: পাপের পরিণতি"</w:t>
      </w:r>
    </w:p>
    <w:p/>
    <w:p>
      <w:r xmlns:w="http://schemas.openxmlformats.org/wordprocessingml/2006/main">
        <w:t xml:space="preserve">2. "ধার্মিকতার মূল্য এবং অন্যায়ের মূল্য"</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হিতোপদেশ 11:19 - যেমন ধার্মিকতা জীবনকে প্রশ্রয় দেয়: তেমনি যে মন্দের অনুসরণ করে সে তার নিজের মৃত্যুর দিকে তাড়া করে।</w:t>
      </w:r>
    </w:p>
    <w:p/>
    <w:p>
      <w:r xmlns:w="http://schemas.openxmlformats.org/wordprocessingml/2006/main">
        <w:t xml:space="preserve">Ezekiel 33:19 কিন্তু দুষ্ট যদি তার দুষ্টতা থেকে ফিরে যা করে, যা বৈধ ও ন্যায়সঙ্গত, তাহলে সে তাতেই বাঁচবে।</w:t>
      </w:r>
    </w:p>
    <w:p/>
    <w:p>
      <w:r xmlns:w="http://schemas.openxmlformats.org/wordprocessingml/2006/main">
        <w:t xml:space="preserve">যদি দুষ্টরা তাদের অন্যায় থেকে দূরে সরে যায় এবং সঠিক কাজ করে তবে তারা রক্ষা পাবে।</w:t>
      </w:r>
    </w:p>
    <w:p/>
    <w:p>
      <w:r xmlns:w="http://schemas.openxmlformats.org/wordprocessingml/2006/main">
        <w:t xml:space="preserve">1. ধার্মিকতার মাধ্যমে মুক্তি</w:t>
      </w:r>
    </w:p>
    <w:p/>
    <w:p>
      <w:r xmlns:w="http://schemas.openxmlformats.org/wordprocessingml/2006/main">
        <w:t xml:space="preserve">2. অনুতাপের মাধ্যমে পরিত্রাণের পথ</w:t>
      </w:r>
    </w:p>
    <w:p/>
    <w:p>
      <w:r xmlns:w="http://schemas.openxmlformats.org/wordprocessingml/2006/main">
        <w:t xml:space="preserve">1. প্রেরিত 3:19 - অনুতাপ করুন, তারপর, এবং ঈশ্বরের দিকে ফিরে আসুন, যাতে আপনার পাপগুলি মুছে ফেলা যায়, যাতে প্রভুর কাছ থেকে সতেজতার সময় আসতে পারে।</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Ezekiel 33:20 তবুও তোমরা বলছ, সদাপ্রভুর পথ সমান নয়। হে ইস্রায়েলের পরিবার, আমি তোমাদের প্রত্যেককে তার পথ অনুসারে বিচার করব।</w:t>
      </w:r>
    </w:p>
    <w:p/>
    <w:p>
      <w:r xmlns:w="http://schemas.openxmlformats.org/wordprocessingml/2006/main">
        <w:t xml:space="preserve">ইস্রায়েলের লোকেরা ঈশ্বরের কাছে অভিযোগ করেছিল যে তার পথ সমান নয়, এবং ঈশ্বর সাড়া দিয়েছিলেন যে তিনি তাদের নিজস্ব উপায় অনুসারে তাদের বিচার করবেন।</w:t>
      </w:r>
    </w:p>
    <w:p/>
    <w:p>
      <w:r xmlns:w="http://schemas.openxmlformats.org/wordprocessingml/2006/main">
        <w:t xml:space="preserve">1. ঈশ্বরের ন্যায়বিচার নিরপেক্ষ এবং নিরপেক্ষতা হল ঈশ্বরের পথ</w:t>
      </w:r>
    </w:p>
    <w:p/>
    <w:p>
      <w:r xmlns:w="http://schemas.openxmlformats.org/wordprocessingml/2006/main">
        <w:t xml:space="preserve">2. আমরা কীভাবে আমাদের নিজেদের জীবনযাপন করি সেই অনুযায়ী আমাদের বিচার করা হয়</w:t>
      </w:r>
    </w:p>
    <w:p/>
    <w:p>
      <w:r xmlns:w="http://schemas.openxmlformats.org/wordprocessingml/2006/main">
        <w:t xml:space="preserve">1. Leviticus 19:15 আপনি আদালতে কোন অবিচার করবেন না. তুমি গরীবদের প্রতি পক্ষপাতী হও না বা মহানদের প্রতি স্থির হও না, কিন্তু তুমি তোমার প্রতিবেশীর ন্যায় বিচার করবে।</w:t>
      </w:r>
    </w:p>
    <w:p/>
    <w:p>
      <w:r xmlns:w="http://schemas.openxmlformats.org/wordprocessingml/2006/main">
        <w:t xml:space="preserve">2. রোমানস 2:11 কারণ ঈশ্বর কোন পক্ষপাতিত্ব দেখান না।</w:t>
      </w:r>
    </w:p>
    <w:p/>
    <w:p>
      <w:r xmlns:w="http://schemas.openxmlformats.org/wordprocessingml/2006/main">
        <w:t xml:space="preserve">Ezekiel 33:21 আমাদের বন্দিত্বের দ্বাদশ বছরে দশম মাসের পঞ্চম দিনে জেরুজালেম থেকে পালিয়ে আসা একজন আমার কাছে এসে বললেন, শহরটি ধ্বংস হয়ে গেছে।</w:t>
      </w:r>
    </w:p>
    <w:p/>
    <w:p>
      <w:r xmlns:w="http://schemas.openxmlformats.org/wordprocessingml/2006/main">
        <w:t xml:space="preserve">বন্দিত্বের দ্বাদশ বছরে, জেরুজালেম থেকে একজন বার্তাবাহক এসেছিলেন ইজেকিয়েলকে জানাতে যে শহরটি আঘাত করা হয়েছে।</w:t>
      </w:r>
    </w:p>
    <w:p/>
    <w:p>
      <w:r xmlns:w="http://schemas.openxmlformats.org/wordprocessingml/2006/main">
        <w:t xml:space="preserve">1. কষ্টের সময়ে প্রভুর সান্ত্বনা</w:t>
      </w:r>
    </w:p>
    <w:p/>
    <w:p>
      <w:r xmlns:w="http://schemas.openxmlformats.org/wordprocessingml/2006/main">
        <w:t xml:space="preserve">2. প্রতিকূলতার মুখে ঈশ্বরের শক্তি</w:t>
      </w:r>
    </w:p>
    <w:p/>
    <w:p>
      <w:r xmlns:w="http://schemas.openxmlformats.org/wordprocessingml/2006/main">
        <w:t xml:space="preserve">1. বিলাপ 3:22 23 - "প্রভুর করুণার মাধ্যমে আমরা গ্রাস করি না, কারণ তাঁর করুণা ব্যর্থ হয় না। তারা প্রতিদিন সকালে নতুন হয়; আপনার বিশ্বস্ততা মহান।"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আমি তোমাকে আমার ধার্মিক ডান হাত দিয়ে রাখব।"</w:t>
      </w:r>
    </w:p>
    <w:p/>
    <w:p>
      <w:r xmlns:w="http://schemas.openxmlformats.org/wordprocessingml/2006/main">
        <w:t xml:space="preserve">Ezekiel 33:22 সন্ধ্যাবেলা সদাপ্রভুর হাত আমার উপরে ছিল, যে পলাতক আসিয়াছিল; তিনি আমার মুখ খুললেন, যতক্ষণ না তিনি সকালে আমার কাছে আসেন৷ আর আমার মুখ খুলে গেল, আর আমি আর বোবা ছিলাম না।</w:t>
      </w:r>
    </w:p>
    <w:p/>
    <w:p>
      <w:r xmlns:w="http://schemas.openxmlformats.org/wordprocessingml/2006/main">
        <w:t xml:space="preserve">সন্ধ্যায় যিহিষ্কেলের উপর প্রভুর হাত ছিল, সকাল পর্যন্ত মুখ খুললেন যাতে তিনি আবার কথা বলতে পারেন।</w:t>
      </w:r>
    </w:p>
    <w:p/>
    <w:p>
      <w:r xmlns:w="http://schemas.openxmlformats.org/wordprocessingml/2006/main">
        <w:t xml:space="preserve">1. ঈশ্বরের হাতের শক্তি - Ezekiel 33:22</w:t>
      </w:r>
    </w:p>
    <w:p/>
    <w:p>
      <w:r xmlns:w="http://schemas.openxmlformats.org/wordprocessingml/2006/main">
        <w:t xml:space="preserve">2. কঠিন সময়ে শক্তি খোঁজা - Ezekiel 33:22</w:t>
      </w:r>
    </w:p>
    <w:p/>
    <w:p>
      <w:r xmlns:w="http://schemas.openxmlformats.org/wordprocessingml/2006/main">
        <w:t xml:space="preserve">1. ইশাইয়া 40:28-31 - "আপনি কি জানেন না? আপনি কি শুনেন নি? সদাপ্রভুই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পড়ে যায়; কিন্তু যারা সদাপ্রভুতে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Ezekiel 33:23 তখন সদাপ্রভুর বাক্য আমার কাছে এলো,</w:t>
      </w:r>
    </w:p>
    <w:p/>
    <w:p>
      <w:r xmlns:w="http://schemas.openxmlformats.org/wordprocessingml/2006/main">
        <w:t xml:space="preserve">ঈশ্বর ইজেকিয়েলকে ভবিষ্যদ্বাণীমূলক মন্ত্রণালয়ে ডাকেন।</w:t>
      </w:r>
    </w:p>
    <w:p/>
    <w:p>
      <w:r xmlns:w="http://schemas.openxmlformats.org/wordprocessingml/2006/main">
        <w:t xml:space="preserve">1. একটি ভবিষ্যদ্বাণীমূলক মন্ত্রণালয়ের আহ্বান</w:t>
      </w:r>
    </w:p>
    <w:p/>
    <w:p>
      <w:r xmlns:w="http://schemas.openxmlformats.org/wordprocessingml/2006/main">
        <w:t xml:space="preserve">2. প্রভুর শব্দ: কর্মের জন্য একটি আহ্বান</w:t>
      </w:r>
    </w:p>
    <w:p/>
    <w:p>
      <w:r xmlns:w="http://schemas.openxmlformats.org/wordprocessingml/2006/main">
        <w:t xml:space="preserve">1. যিরমিয় 1:4-10</w:t>
      </w:r>
    </w:p>
    <w:p/>
    <w:p>
      <w:r xmlns:w="http://schemas.openxmlformats.org/wordprocessingml/2006/main">
        <w:t xml:space="preserve">2. ইশাইয়া 6:8-10</w:t>
      </w:r>
    </w:p>
    <w:p/>
    <w:p>
      <w:r xmlns:w="http://schemas.openxmlformats.org/wordprocessingml/2006/main">
        <w:t xml:space="preserve">Ezekiel 33:24 হে মনুষ্যসন্তান, যারা ইস্রায়েলের মাটিতে বাস করে তারা বলে, অব্রাহাম একজন ছিলেন এবং তিনি সেই দেশের উত্তরাধিকারী ছিলেন; কিন্তু আমরা অনেক; জমি আমাদের উত্তরাধিকারের জন্য দেওয়া হয়েছে।</w:t>
      </w:r>
    </w:p>
    <w:p/>
    <w:p>
      <w:r xmlns:w="http://schemas.openxmlformats.org/wordprocessingml/2006/main">
        <w:t xml:space="preserve">ইস্রায়েল দেশের লোকেরা যুক্তি দেয় যে আব্রাহাম এক ছিলেন এবং উত্তরাধিকারসূত্রে জমি পেয়েছিলেন, তবে তারা অনেক এবং জমিটি তাদের উত্তরাধিকার হিসাবে দেওয়া হয়েছিল।</w:t>
      </w:r>
    </w:p>
    <w:p/>
    <w:p>
      <w:r xmlns:w="http://schemas.openxmlformats.org/wordprocessingml/2006/main">
        <w:t xml:space="preserve">1. ঈশ্বরের বিশ্বস্ততা আব্রাহাম এবং তার বংশধরদের জমির উত্তরাধিকারী করার প্রতিশ্রুতিতে প্রকাশিত হয়েছে।</w:t>
      </w:r>
    </w:p>
    <w:p/>
    <w:p>
      <w:r xmlns:w="http://schemas.openxmlformats.org/wordprocessingml/2006/main">
        <w:t xml:space="preserve">2. আমাদের জীবনে ঈশ্বরের প্রতিশ্রুতি এবং আশীর্বাদের মূল্য স্বীকার করার গুরুত্ব।</w:t>
      </w:r>
    </w:p>
    <w:p/>
    <w:p>
      <w:r xmlns:w="http://schemas.openxmlformats.org/wordprocessingml/2006/main">
        <w:t xml:space="preserve">1. জেনেসিস 17:8 - এবং আমি আপনাকে এবং আপনার পরে আপনার বংশকে, যে দেশটিতে আপনি একজন বিদেশী, সমস্ত কেনান দেশ, চিরকালের অধিকারের জন্য দেব; আমি তাদের ঈশ্বর হব।</w:t>
      </w:r>
    </w:p>
    <w:p/>
    <w:p>
      <w:r xmlns:w="http://schemas.openxmlformats.org/wordprocessingml/2006/main">
        <w:t xml:space="preserve">2. রোমানস 4:13 - প্রতিশ্রুতি, যে তিনি জগতের উত্তরাধিকারী হবেন, তা আব্রাহাম বা তাঁর বংশের কাছে ছিল না, আইনের মাধ্যমে, কিন্তু বিশ্বাসের ধার্মিকতার মাধ্যমে।</w:t>
      </w:r>
    </w:p>
    <w:p/>
    <w:p>
      <w:r xmlns:w="http://schemas.openxmlformats.org/wordprocessingml/2006/main">
        <w:t xml:space="preserve">Ezekiel 33:25 অতএব তাদের বল, প্রভু সদাপ্রভু এই কথা বলেন; তোমরা রক্তের সাথে খাও, এবং তোমাদের প্রতিমার দিকে চোখ তুলে রক্তপাত কর৷</w:t>
      </w:r>
    </w:p>
    <w:p/>
    <w:p>
      <w:r xmlns:w="http://schemas.openxmlformats.org/wordprocessingml/2006/main">
        <w:t xml:space="preserve">ঈশ্বর লোকেদের সতর্ক করেছেন যে রক্তের সাথে খাবেন না বা মূর্তি পূজা করবেন না, বা তারা জমি দখল করতে পারবে না।</w:t>
      </w:r>
    </w:p>
    <w:p/>
    <w:p>
      <w:r xmlns:w="http://schemas.openxmlformats.org/wordprocessingml/2006/main">
        <w:t xml:space="preserve">1. মূর্তিপূজা ঈশ্বরের আদেশের অবাধ্যতার দিকে পরিচালিত করে</w:t>
      </w:r>
    </w:p>
    <w:p/>
    <w:p>
      <w:r xmlns:w="http://schemas.openxmlformats.org/wordprocessingml/2006/main">
        <w:t xml:space="preserve">2. রক্তের সাথে খাওয়ার পরিণতি</w:t>
      </w:r>
    </w:p>
    <w:p/>
    <w:p>
      <w:r xmlns:w="http://schemas.openxmlformats.org/wordprocessingml/2006/main">
        <w:t xml:space="preserve">1. Exodus 20:3-4 - "আমার আগে তোমার অন্য কোন দেবতা থাকবে না।" "তুমি উপরে স্বর্গে বা নীচে পৃথিবীতে বা নীচের জলে কোনও কিছুর আকারে নিজের জন্য মূর্তি তৈরি করবে না।"</w:t>
      </w:r>
    </w:p>
    <w:p/>
    <w:p>
      <w:r xmlns:w="http://schemas.openxmlformats.org/wordprocessingml/2006/main">
        <w:t xml:space="preserve">2. রোমানস 8:7 - মাংস দ্বারা নিয়ন্ত্রিত মন ঈশ্বরের বিদ্বেষী; এটি ঈশ্বরের আইনের কাছে জমা করে না, বা এটি করতে পারে না।</w:t>
      </w:r>
    </w:p>
    <w:p/>
    <w:p>
      <w:r xmlns:w="http://schemas.openxmlformats.org/wordprocessingml/2006/main">
        <w:t xml:space="preserve">Ezekiel 33:26 তোমরা তোমাদের তরবারির ওপর দাঁড়িয়ে, তোমরা জঘন্য কাজ কর, এবং তোমরা প্রত্যেকে তার প্রতিবেশীর স্ত্রীকে অপবিত্র কর, এবং তোমরা কি সেই দেশ অধিকার করবে?</w:t>
      </w:r>
    </w:p>
    <w:p/>
    <w:p>
      <w:r xmlns:w="http://schemas.openxmlformats.org/wordprocessingml/2006/main">
        <w:t xml:space="preserve">ইস্রায়েলীয়দের সতর্ক করা হয়েছিল যে তারা যদি দুষ্টতা অব্যাহত রাখে, তাহলে তাদের জমি দখল করতে দেওয়া হবে না।</w:t>
      </w:r>
    </w:p>
    <w:p/>
    <w:p>
      <w:r xmlns:w="http://schemas.openxmlformats.org/wordprocessingml/2006/main">
        <w:t xml:space="preserve">1.দুষ্টতার মূল্য কি?</w:t>
      </w:r>
    </w:p>
    <w:p/>
    <w:p>
      <w:r xmlns:w="http://schemas.openxmlformats.org/wordprocessingml/2006/main">
        <w:t xml:space="preserve">2.পাপের পরিণতি।</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গীতসংহিতা 1:1-2 "ধন্য সেই ব্যক্তি যে দুষ্টের পরামর্শে চলে না, পাপীদের পথে দাঁড়ায় না, উপহাসকারীদের আসনে বসে না"।</w:t>
      </w:r>
    </w:p>
    <w:p/>
    <w:p>
      <w:r xmlns:w="http://schemas.openxmlformats.org/wordprocessingml/2006/main">
        <w:t xml:space="preserve">Ezekiel 33:27 তুমি তাদের এই কথা বল, প্রভু সদাপ্রভু এই কথা কহেন; আমার জীবিত কসম, যারা বর্জ্যের মধ্যে আছে তারা অবশ্যই তরবারির আঘাতে মারা পড়বে, এবং যে খোলা মাঠে আছে তাকে আমি পশুদের দিয়ে দেব যাকে খেয়ে ফেলা হবে, এবং যারা দুর্গে ও গুহায় থাকবে তারা মারা যাবে। মহামারী</w:t>
      </w:r>
    </w:p>
    <w:p/>
    <w:p>
      <w:r xmlns:w="http://schemas.openxmlformats.org/wordprocessingml/2006/main">
        <w:t xml:space="preserve">সদাপ্রভু ঘোষণা করেন যে যারা মরুভূমিতে আছে তাদের তরবারি দ্বারা হত্যা করা হবে, এবং যারা খোলা মাঠে থাকবে তাদের গ্রাস করার জন্য বন্য পশুদের দেওয়া হবে। যারা দুর্গ ও গুহায় আছে তারা প্লেগে মারা যাবে।</w:t>
      </w:r>
    </w:p>
    <w:p/>
    <w:p>
      <w:r xmlns:w="http://schemas.openxmlformats.org/wordprocessingml/2006/main">
        <w:t xml:space="preserve">1. অবাধ্যতার পরিণতি: Ezekiel 33:27 এর উপর একটি অধ্যয়ন</w:t>
      </w:r>
    </w:p>
    <w:p/>
    <w:p>
      <w:r xmlns:w="http://schemas.openxmlformats.org/wordprocessingml/2006/main">
        <w:t xml:space="preserve">2. ঈশ্বরের ক্রোধ: Ezekiel 33:27 এ বাইবেলের দৃষ্টিভঙ্গি</w:t>
      </w:r>
    </w:p>
    <w:p/>
    <w:p>
      <w:r xmlns:w="http://schemas.openxmlformats.org/wordprocessingml/2006/main">
        <w:t xml:space="preserve">1. Jeremiah 15:2-4 - এবং এটা ঘটবে, যদি তারা তোমাকে বলে, আমরা কোথায় যাব? তখন তুমি তাদের বলবে, সদাপ্রভু এই কথা বলেন; যেমন মৃত্যুর জন্য, মৃত্যুর জন্য; এবং যেমন তরবারির জন্য, তরবারির জন্য; এবং যেমন দুর্ভিক্ষের জন্য, দুর্ভিক্ষের জন্য; এবং যেমন বন্দীদশা জন্য, বন্দীদশা. আর আমি তাদের উপরে চার ধরনের লোক নিযুক্ত করব, সদাপ্রভু বলছেন: বধ করার জন্য তরোয়াল, কুকুরকে ছিঁড়ে ফেলার জন্য, আকাশের পাখী এবং পৃথিবীর পশুদের গ্রাস করার জন্য এবং ধ্বংস করার জন্য।</w:t>
      </w:r>
    </w:p>
    <w:p/>
    <w:p>
      <w:r xmlns:w="http://schemas.openxmlformats.org/wordprocessingml/2006/main">
        <w:t xml:space="preserve">2. Jeremiah 16:4 - তারা মর্মান্তিক মৃত্যুতে মারা যাবে; তারা বিলাপ করবে না; তাদের কবর দেওয়া হবে না; কিন্তু তারা পৃথিবীর মুখে গোবরের মত হবে; এবং তারা তরবারি এবং দুর্ভিক্ষ দ্বারা ধ্বংস হবে; এবং তাদের মৃতদেহ স্বর্গের পাখী এবং পৃথিবীর পশুদের জন্য মাংস হবে।</w:t>
      </w:r>
    </w:p>
    <w:p/>
    <w:p>
      <w:r xmlns:w="http://schemas.openxmlformats.org/wordprocessingml/2006/main">
        <w:t xml:space="preserve">Ezekiel 33:28 কারণ আমি সেই দেশকে সবচেয়ে জনশূন্য করব এবং তার শক্তির আড়ম্বর বন্ধ হয়ে যাবে; এবং ইস্রায়েলের পর্বতগুলি জনশূন্য হয়ে যাবে যে কেউ এর মধ্য দিয়ে যেতে পারবে না।</w:t>
      </w:r>
    </w:p>
    <w:p/>
    <w:p>
      <w:r xmlns:w="http://schemas.openxmlformats.org/wordprocessingml/2006/main">
        <w:t xml:space="preserve">ঈশ্বর ইস্রায়েলের দেশকে জনশূন্য করে দেবেন এবং পর্বতগুলি এতই বন্ধ্যা হবে যে কেউ তাদের অতিক্রম করতে পারবে না।</w:t>
      </w:r>
    </w:p>
    <w:p/>
    <w:p>
      <w:r xmlns:w="http://schemas.openxmlformats.org/wordprocessingml/2006/main">
        <w:t xml:space="preserve">1. ঈশ্বরের জমি এবং তার শক্তির শক্তির জনশূন্যতা</w:t>
      </w:r>
    </w:p>
    <w:p/>
    <w:p>
      <w:r xmlns:w="http://schemas.openxmlformats.org/wordprocessingml/2006/main">
        <w:t xml:space="preserve">2. ঈশ্বরের ক্রোধ এবং বিচারের অগাধ শক্তি</w:t>
      </w:r>
    </w:p>
    <w:p/>
    <w:p>
      <w:r xmlns:w="http://schemas.openxmlformats.org/wordprocessingml/2006/main">
        <w:t xml:space="preserve">1. ইশাইয়া 24:1-3 - দেখ, সদাপ্রভু পৃথিবীকে খালি করেন, এবং এটিকে ধ্বংস করেন, এবং এটিকে উল্টে দেন এবং সেখানকার বাসিন্দাদের ছড়িয়ে দেন।</w:t>
      </w:r>
    </w:p>
    <w:p/>
    <w:p>
      <w:r xmlns:w="http://schemas.openxmlformats.org/wordprocessingml/2006/main">
        <w:t xml:space="preserve">2. Jeremiah 4:23-26 - আমি পৃথিবী দেখলাম, এবং, দেখ, এটি আকারহীন এবং শূন্য ছিল; এবং আকাশ, এবং তাদের কোন আলো ছিল না.</w:t>
      </w:r>
    </w:p>
    <w:p/>
    <w:p>
      <w:r xmlns:w="http://schemas.openxmlformats.org/wordprocessingml/2006/main">
        <w:t xml:space="preserve">Ezekiel 33:29 তখন তারা জানবে যে আমিই সদাপ্রভু, যখন আমি তাদের সমস্ত ঘৃণ্য কাজের জন্য দেশকে ধ্বংস করে দেব।</w:t>
      </w:r>
    </w:p>
    <w:p/>
    <w:p>
      <w:r xmlns:w="http://schemas.openxmlformats.org/wordprocessingml/2006/main">
        <w:t xml:space="preserve">যারা অন্যায় করে আল্লাহ তাদের বিচার করবেন।</w:t>
      </w:r>
    </w:p>
    <w:p/>
    <w:p>
      <w:r xmlns:w="http://schemas.openxmlformats.org/wordprocessingml/2006/main">
        <w:t xml:space="preserve">1. আমাদের অবশ্যই ঈশ্বরের আদেশ মানতে হবে বা তাঁর বিচারের মুখোমুখি হতে হবে।</w:t>
      </w:r>
    </w:p>
    <w:p/>
    <w:p>
      <w:r xmlns:w="http://schemas.openxmlformats.org/wordprocessingml/2006/main">
        <w:t xml:space="preserve">2. ঈশ্বরের আনুগত্য করুন, এবং তাঁর সত্যের জ্ঞান ভাগ করুন।</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Ezekiel 33:30 এছাড়াও, হে মনুষ্যসন্তান, তোমার লোকের সন্তানেরা এখনও তোমার বিরুদ্ধে দেয়াল ও গৃহের দরজায় কথা বলছে, এবং একে অপরের সাথে কথা বলছে, প্রত্যেকে তার ভাইকে বলছে, এসো, আমি প্রার্থনা করি। আপনি, এবং প্রভুর কাছ থেকে আসা শব্দ কি শুনতে.</w:t>
      </w:r>
    </w:p>
    <w:p/>
    <w:p>
      <w:r xmlns:w="http://schemas.openxmlformats.org/wordprocessingml/2006/main">
        <w:t xml:space="preserve">যিহিষ্কেলের সময়কার লোকেরা তাঁর বিরুদ্ধে কথা বলছিল, তাদের বাড়িতে ও রাস্তায় মাবুদের কাছ থেকে তাঁর কথা নিয়ে আলোচনা করছিল।</w:t>
      </w:r>
    </w:p>
    <w:p/>
    <w:p>
      <w:r xmlns:w="http://schemas.openxmlformats.org/wordprocessingml/2006/main">
        <w:t xml:space="preserve">1. ঈশ্বরের শব্দ সম্পর্কে কথা বলা মূল্যবান</w:t>
      </w:r>
    </w:p>
    <w:p/>
    <w:p>
      <w:r xmlns:w="http://schemas.openxmlformats.org/wordprocessingml/2006/main">
        <w:t xml:space="preserve">2. শব্দের শক্তি</w:t>
      </w:r>
    </w:p>
    <w:p/>
    <w:p>
      <w:r xmlns:w="http://schemas.openxmlformats.org/wordprocessingml/2006/main">
        <w:t xml:space="preserve">1. হিতোপদেশ 18:21 - মৃত্যু এবং জীবন জিহ্বার শক্তিতে।</w:t>
      </w:r>
    </w:p>
    <w:p/>
    <w:p>
      <w:r xmlns:w="http://schemas.openxmlformats.org/wordprocessingml/2006/main">
        <w:t xml:space="preserve">2. জেমস 3:3-10 - যদি আমরা ঘোড়ার মুখে বিট রাখি যাতে তারা আমাদের কথা মেনে চলে, আমরা তাদের পুরো শরীরকেও পরিচালনা করি।</w:t>
      </w:r>
    </w:p>
    <w:p/>
    <w:p>
      <w:r xmlns:w="http://schemas.openxmlformats.org/wordprocessingml/2006/main">
        <w:t xml:space="preserve">Ezekiel 33:31 এবং লোকেরা যেমন আসে তেমনি তারা তোমার কাছে আসে, এবং তারা আমার লোক হিসাবে তোমার সামনে বসে, এবং তারা তোমার কথা শুনে, কিন্তু তারা তা করবে না; কারণ তাদের মুখে তারা অনেক ভালবাসা প্রকাশ করে, কিন্তু তাদের হৃদয় অনুসরণ করে। তাদের লোভ</w:t>
      </w:r>
    </w:p>
    <w:p/>
    <w:p>
      <w:r xmlns:w="http://schemas.openxmlformats.org/wordprocessingml/2006/main">
        <w:t xml:space="preserve">মানুষ ঈশ্বরের বাণী শুনতে আসে কিন্তু সেগুলি অনুসরণ করে না কারণ তারা তাদের নিজেদের স্বার্থপর আকাঙ্ক্ষায় বেশি আগ্রহী।</w:t>
      </w:r>
    </w:p>
    <w:p/>
    <w:p>
      <w:r xmlns:w="http://schemas.openxmlformats.org/wordprocessingml/2006/main">
        <w:t xml:space="preserve">1. লোভের বিপদ</w:t>
      </w:r>
    </w:p>
    <w:p/>
    <w:p>
      <w:r xmlns:w="http://schemas.openxmlformats.org/wordprocessingml/2006/main">
        <w:t xml:space="preserve">2. প্রলোভন সত্ত্বেও ঈশ্বরের শব্দ মান্য করা</w:t>
      </w:r>
    </w:p>
    <w:p/>
    <w:p>
      <w:r xmlns:w="http://schemas.openxmlformats.org/wordprocessingml/2006/main">
        <w:t xml:space="preserve">1. হিতোপদেশ 28:25 যে গর্বিত হৃদয় সে বিবাদ জাগিয়ে তোলে; কিন্তু যে প্রভুর উপর বিশ্বাস রাখে সে মোটা হবে।</w:t>
      </w:r>
    </w:p>
    <w:p/>
    <w:p>
      <w:r xmlns:w="http://schemas.openxmlformats.org/wordprocessingml/2006/main">
        <w:t xml:space="preserve">2. জেমস 1:22-24 কিন্তু তোমরা বাক্য পালনকারী হও, এবং কেবল শ্রবণকারীই নও,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w:t>
      </w:r>
    </w:p>
    <w:p/>
    <w:p>
      <w:r xmlns:w="http://schemas.openxmlformats.org/wordprocessingml/2006/main">
        <w:t xml:space="preserve">Ezekiel 33:32 এবং, দেখ, তুমি তাদের কাছে এমন একজনের খুব সুন্দর গানের মতো যার একটি মনোরম কণ্ঠস্বর রয়েছে এবং একটি বাদ্যযন্ত্রে ভাল বাজাতে পারে, কারণ তারা তোমার কথা শোনে, কিন্তু তারা তা করে না।</w:t>
      </w:r>
    </w:p>
    <w:p/>
    <w:p>
      <w:r xmlns:w="http://schemas.openxmlformats.org/wordprocessingml/2006/main">
        <w:t xml:space="preserve">ইস্রায়েলের লোকেরা ঈশ্বরের কথা শুনেও শুনছিল না।</w:t>
      </w:r>
    </w:p>
    <w:p/>
    <w:p>
      <w:r xmlns:w="http://schemas.openxmlformats.org/wordprocessingml/2006/main">
        <w:t xml:space="preserve">1: ঈশ্বরের বাক্য মেনে চলুন - ঈশ্বর আমাদের যা আদেশ করেছেন তা আমাদের সর্বদাই বেছে নিতে হবে, তা তার বাক্যকে উপেক্ষা করা যতই প্রলুব্ধ হোক না কেন।</w:t>
      </w:r>
    </w:p>
    <w:p/>
    <w:p>
      <w:r xmlns:w="http://schemas.openxmlformats.org/wordprocessingml/2006/main">
        <w:t xml:space="preserve">2: ঈশ্বরের শব্দের সৌন্দর্য - ঈশ্বরের বাক্য একটি সুন্দর গান যা লালন করা উচিত এবং মেনে চলা উচিত, উপেক্ষা করা উচিত নয়।</w:t>
      </w:r>
    </w:p>
    <w:p/>
    <w:p>
      <w:r xmlns:w="http://schemas.openxmlformats.org/wordprocessingml/2006/main">
        <w:t xml:space="preserve">1: জেমস 1:22-25 - "কিন্তু বাক্য পালনকারী হও, এবং কেবল শ্রবণকারীই নয়, নিজেদেরকে ধোঁকা দিও৷ কারণ যদি কেউ শব্দের শ্রবণকারী হয় এবং পালনকারী না হয় তবে সে একজন মানুষের মতো তার স্বাভাবিক চেহারা দেখে আয়না; কারণ সে নিজেকে পর্যবেক্ষণ করে, চলে যায় এবং অবিলম্বে ভুলে যায় যে সে কেমন মানুষ ছিল৷ কিন্তু যিনি স্বাধীনতার নিখুঁত আইন দেখেন এবং তাতে চালিয়ে যান এবং তিনি বিস্মৃত শ্রবণকারী নন বরং কাজ করেন, তিনি এই ব্যক্তি। সে যা করবে তাতে আশীর্বাদ পাবে।"</w:t>
      </w:r>
    </w:p>
    <w:p/>
    <w:p>
      <w:r xmlns:w="http://schemas.openxmlformats.org/wordprocessingml/2006/main">
        <w:t xml:space="preserve">2: Deuteronomy 11:26-28 - "দেখুন, আমি আজ তোমাদের সামনে একটি আশীর্বাদ এবং একটি অভিশাপ রাখছি: আশীর্বাদ, যদি তোমরা প্রভু তোমাদের ঈশ্বরের আদেশ পালন কর যা আমি আজ তোমাদের দিচ্ছি; এবং অভিশাপ, যদি তোমরা তা করো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Ezekiel 33:33 এবং যখন এটি ঘটবে, (দেখুন, এটি আসবে), তখন তারা জানবে যে তাদের মধ্যে একজন নবী আছেন।</w:t>
      </w:r>
    </w:p>
    <w:p/>
    <w:p>
      <w:r xmlns:w="http://schemas.openxmlformats.org/wordprocessingml/2006/main">
        <w:t xml:space="preserve">ইস্রায়েলের লোকেরা জানবে যে তাদের মধ্যে একজন নবী এসেছেন যখন ঈশ্বরের বাণী হবে।</w:t>
      </w:r>
    </w:p>
    <w:p/>
    <w:p>
      <w:r xmlns:w="http://schemas.openxmlformats.org/wordprocessingml/2006/main">
        <w:t xml:space="preserve">1. ঈশ্বরের বাক্য সত্য: অনিশ্চয়তার মুখে ঈশ্বরের উপর আস্থা রাখা</w:t>
      </w:r>
    </w:p>
    <w:p/>
    <w:p>
      <w:r xmlns:w="http://schemas.openxmlformats.org/wordprocessingml/2006/main">
        <w:t xml:space="preserve">2. ঈশ্বরের নবীগণ: বিপদের সময়ে আশার বার্তা</w:t>
      </w:r>
    </w:p>
    <w:p/>
    <w:p>
      <w:r xmlns:w="http://schemas.openxmlformats.org/wordprocessingml/2006/main">
        <w:t xml:space="preserve">1. গীতসংহিতা 33:4 - কারণ প্রভুর বাক্য সঠিক এবং সত্য; তিনি যা কিছু করেন তাতে তিনি বিশ্বস্ত।</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ইজেকিয়েল অধ্যায় 34 ইস্রায়েলের মেষপালকদের বিরুদ্ধে একটি ভবিষ্যদ্বাণী রয়েছে, যারা লোকেদের যত্ন নেওয়ার দায়িত্বে ব্যর্থ হয়েছে। অধ্যায়টি সত্য মেষপালক হিসাবে ঈশ্বরের ভূমিকা এবং তাঁর বিক্ষিপ্ত পালকে একত্রিত ও পুনরুদ্ধার করার প্রতিশ্রুতির উপর জোর দেয়।</w:t>
      </w:r>
    </w:p>
    <w:p/>
    <w:p>
      <w:r xmlns:w="http://schemas.openxmlformats.org/wordprocessingml/2006/main">
        <w:t xml:space="preserve">1ম অনুচ্ছেদ: অধ্যায়টি ইস্রায়েলের মেষপালকদের বিরুদ্ধে একটি তিরস্কার দিয়ে শুরু হয়েছে, যারা তাদের কর্তব্য অবহেলা করেছে এবং তাদের নিজস্ব লাভের জন্য মেষপালকে শোষণ করেছে। ঈশ্বর ঘোষণা করেন যে তিনি তাদের কর্মের জন্য তাদের জবাবদিহি করবেন এবং মোটা ভেড়া এবং চর্বিহীন ভেড়ার মধ্যে বিচার করার প্রতিশ্রুতি দিয়েছেন (ইজেকিয়েল 34:1-10)।</w:t>
      </w:r>
    </w:p>
    <w:p/>
    <w:p>
      <w:r xmlns:w="http://schemas.openxmlformats.org/wordprocessingml/2006/main">
        <w:t xml:space="preserve">2য় অনুচ্ছেদ: ভবিষ্যদ্বাণী আশা এবং পুনরুদ্ধারের একটি বার্তা দিয়ে চলতে থাকে। ঈশ্বর ঘোষণা করেন যে তিনি নিজেই তাঁর লোকেদের মেষপালক হয়ে উঠবেন, হারিয়ে যাওয়াদের সন্ধান করবেন, তাদের খাওয়াবেন এবং তাদের ভাল চারণভূমি সরবরাহ করবেন। তিনি তাদের ছিন্নভিন্ন স্থান থেকে তাদের উদ্ধার করার এবং তাদের নিজেদের দেশে ফিরিয়ে আনার প্রতিশ্রুতি দেন (ইজেকিয়েল 34:11-24)।</w:t>
      </w:r>
    </w:p>
    <w:p/>
    <w:p>
      <w:r xmlns:w="http://schemas.openxmlformats.org/wordprocessingml/2006/main">
        <w:t xml:space="preserve">3য় অনুচ্ছেদ: অধ্যায়টি ইস্রায়েলকে শোষণকারী অত্যাচারী এবং শক্তিশালী দেশগুলির উপর বিচারের প্রতিশ্রুতি দিয়ে শেষ হয়েছে। ঈশ্বর ঘোষণা করেন যে তিনি ভেড়া ও ছাগলের মধ্যে বিচার করবেন এবং ন্যায় ও ন্যায়পরায়ণতার রাজত্ব প্রতিষ্ঠা করবেন। তিনি তাঁর লোকেদের সাথে শান্তির চুক্তি করার এবং তাদের প্রচুর আশীর্বাদ করার প্রতিশ্রুতি দিয়েছেন (ইজেকিয়েল 34:25-31)।</w:t>
      </w:r>
    </w:p>
    <w:p/>
    <w:p>
      <w:r xmlns:w="http://schemas.openxmlformats.org/wordprocessingml/2006/main">
        <w:t xml:space="preserve">সংক্ষেপে,</w:t>
      </w:r>
    </w:p>
    <w:p>
      <w:r xmlns:w="http://schemas.openxmlformats.org/wordprocessingml/2006/main">
        <w:t xml:space="preserve">Ezekiel অধ্যায় চৌত্রিশ উপহার</w:t>
      </w:r>
    </w:p>
    <w:p>
      <w:r xmlns:w="http://schemas.openxmlformats.org/wordprocessingml/2006/main">
        <w:t xml:space="preserve">ইস্রায়েলের মেষপালকদের বিরুদ্ধে একটি ভবিষ্যদ্বাণী,</w:t>
      </w:r>
    </w:p>
    <w:p>
      <w:r xmlns:w="http://schemas.openxmlformats.org/wordprocessingml/2006/main">
        <w:t xml:space="preserve">সত্য মেষপালক হিসাবে ঈশ্বরের ভূমিকা জোর দেওয়া</w:t>
      </w:r>
    </w:p>
    <w:p>
      <w:r xmlns:w="http://schemas.openxmlformats.org/wordprocessingml/2006/main">
        <w:t xml:space="preserve">এবং তার বিক্ষিপ্ত পালকে জড়ো করার এবং পুনরুদ্ধার করার প্রতিশ্রুতি।</w:t>
      </w:r>
    </w:p>
    <w:p/>
    <w:p>
      <w:r xmlns:w="http://schemas.openxmlformats.org/wordprocessingml/2006/main">
        <w:t xml:space="preserve">তাদের কর্তব্য অবহেলার জন্য ইস্রায়েলের রাখালদের বিরুদ্ধে তিরস্কার করুন।</w:t>
      </w:r>
    </w:p>
    <w:p>
      <w:r xmlns:w="http://schemas.openxmlformats.org/wordprocessingml/2006/main">
        <w:t xml:space="preserve">মোটা ভেড়া এবং চর্বিহীন ভেড়ার উপর বিচারের প্রতিশ্রুতি।</w:t>
      </w:r>
    </w:p>
    <w:p>
      <w:r xmlns:w="http://schemas.openxmlformats.org/wordprocessingml/2006/main">
        <w:t xml:space="preserve">সত্য মেষপালক হিসাবে ঈশ্বরের সাথে আশা এবং পুনরুদ্ধারের বার্তা।</w:t>
      </w:r>
    </w:p>
    <w:p>
      <w:r xmlns:w="http://schemas.openxmlformats.org/wordprocessingml/2006/main">
        <w:t xml:space="preserve">হারিয়ে যাওয়াদের সন্ধান করার, পালকে খাওয়ানো এবং ভাল চারণভূমি দেওয়ার প্রতিশ্রুতি দিন।</w:t>
      </w:r>
    </w:p>
    <w:p>
      <w:r xmlns:w="http://schemas.openxmlformats.org/wordprocessingml/2006/main">
        <w:t xml:space="preserve">বিক্ষিপ্ত পালকে উদ্ধার এবং তাদের নিজ ভূমিতে প্রত্যাবর্তন।</w:t>
      </w:r>
    </w:p>
    <w:p>
      <w:r xmlns:w="http://schemas.openxmlformats.org/wordprocessingml/2006/main">
        <w:t xml:space="preserve">অত্যাচারী জাতির উপর বিচারের প্রতিশ্রুতি এবং ঈশ্বরের রাজত্ব প্রতিষ্ঠা।</w:t>
      </w:r>
    </w:p>
    <w:p>
      <w:r xmlns:w="http://schemas.openxmlformats.org/wordprocessingml/2006/main">
        <w:t xml:space="preserve">শান্তির চুক্তি এবং ঈশ্বরের লোকেদের জন্য প্রচুর আশীর্বাদ।</w:t>
      </w:r>
    </w:p>
    <w:p/>
    <w:p>
      <w:r xmlns:w="http://schemas.openxmlformats.org/wordprocessingml/2006/main">
        <w:t xml:space="preserve">ইজেকিয়েলের এই অধ্যায়ে ইস্রায়েলের মেষপালকদের বিরুদ্ধে একটি ভবিষ্যদ্বাণী রয়েছে, যারা মানুষের যত্ন নেওয়ার দায়িত্বে ব্যর্থ হয়েছে। অধ্যায়টি এই মেষপালকদের বিরুদ্ধে একটি তিরস্কার দিয়ে শুরু হয়, যারা তাদের কর্তব্য অবহেলা করেছে এবং নিজেদের লাভের জন্য মেষপালকে শোষণ করেছে। ঈশ্বর ঘোষণা করেন যে তিনি তাদের কর্মের জন্য তাদের জবাবদিহি করবেন এবং মোটা ভেড়া এবং চর্বিহীন ভেড়ার মধ্যে বিচার করার প্রতিশ্রুতি দিয়েছেন। ভবিষ্যদ্বাণীটি তখন আশা এবং পুনরুদ্ধারের বার্তায় স্থানান্তরিত হয়। ঈশ্বর ঘোষণা করেন যে তিনি নিজেই তাঁর লোকেদের মেষপালক হয়ে উঠবেন, হারিয়ে যাওয়াদের সন্ধান করবেন, তাদের খাওয়াবেন এবং তাদের ভাল চারণভূমি সরবরাহ করবেন। তিনি তাদের ছড়িয়ে ছিটিয়ে থাকা স্থান থেকে তাদের উদ্ধার করে তাদের নিজ দেশে ফিরিয়ে আনার প্রতিশ্রুতি দেন। অধ্যায়টি ইস্রায়েলকে শোষণকারী অত্যাচারী এবং শক্তিশালী দেশগুলির উপর বিচারের প্রতিশ্রুতি দিয়ে শেষ হয়েছে। ঈশ্বর ঘোষণা করেন যে তিনি ভেড়া এবং ছাগলের মধ্যে বিচার করবেন, ন্যায়বিচার ও ন্যায়পরায়ণতার রাজত্ব প্রতিষ্ঠা করবেন। তিনি তাঁর লোকেদের সাথে শান্তির চুক্তি করার এবং তাদের প্রচুর পরিমাণে আশীর্বাদ করার প্রতিশ্রুতি দিয়েছেন। অধ্যায়টি সত্য মেষপালক হিসাবে ঈশ্বরের ভূমিকা, তাঁর বিক্ষিপ্ত পালকে একত্রিত করার এবং পুনরুদ্ধার করার প্রতিশ্রুতি এবং যারা তাদের দায়িত্ব অবহেলা করেছে তাদের প্রতি তাঁর বিচারের উপর জোর দেয়।</w:t>
      </w:r>
    </w:p>
    <w:p/>
    <w:p>
      <w:r xmlns:w="http://schemas.openxmlformats.org/wordprocessingml/2006/main">
        <w:t xml:space="preserve">Ezekiel 34:1 আর সদাপ্রভুর বাক্য আমার কাছে আসিল,</w:t>
      </w:r>
    </w:p>
    <w:p/>
    <w:p>
      <w:r xmlns:w="http://schemas.openxmlformats.org/wordprocessingml/2006/main">
        <w:t xml:space="preserve">ঈশ্বর তাঁর লোকেদের পক্ষে কথা বলার জন্য ইজেকিয়েলকে ডাকেন।</w:t>
      </w:r>
    </w:p>
    <w:p/>
    <w:p>
      <w:r xmlns:w="http://schemas.openxmlformats.org/wordprocessingml/2006/main">
        <w:t xml:space="preserve">1. আমাদের প্রত্যেকের জন্য ঈশ্বরের একটি বিশেষ আহ্বান রয়েছে।</w:t>
      </w:r>
    </w:p>
    <w:p/>
    <w:p>
      <w:r xmlns:w="http://schemas.openxmlformats.org/wordprocessingml/2006/main">
        <w:t xml:space="preserve">2. ঈশ্বরের ডাকে সাড়া দিতে আমাদের প্রস্তুত থাকতে হবে।</w:t>
      </w:r>
    </w:p>
    <w:p/>
    <w:p>
      <w:r xmlns:w="http://schemas.openxmlformats.org/wordprocessingml/2006/main">
        <w:t xml:space="preserve">1. Jeremiah 1:5 - "আমি তোমাকে গর্ভে গঠন করার আগে আমি তোমাকে চিনতাম, তোমার জন্মের আগে আমি তোমাকে আলাদা করেছিলাম; আমি তোমাকে জাতিদের জন্য একজন নবী হিসাবে নিযুক্ত করেছিলাম।"</w:t>
      </w:r>
    </w:p>
    <w:p/>
    <w:p>
      <w:r xmlns:w="http://schemas.openxmlformats.org/wordprocessingml/2006/main">
        <w:t xml:space="preserve">2. গীতসংহিতা 37:5 - "প্রভুর কাছে আপনার পথ নিবদ্ধ করুন; তাঁর উপর ভরসা করুন, এবং তিনি কাজ করবেন।"</w:t>
      </w:r>
    </w:p>
    <w:p/>
    <w:p>
      <w:r xmlns:w="http://schemas.openxmlformats.org/wordprocessingml/2006/main">
        <w:t xml:space="preserve">Ezekiel 34:2 হে মনুষ্যসন্তান, ইস্রায়েলের মেষপালকদের বিরুদ্ধে ভবিষ্যদ্বাণী কর, ভবিষ্যদ্বাণী কর এবং তাদের বল, প্রভু ঈশ্বর মেষপালকদের প্রতি এই কথা কহেন; ধিক্ ইস্রায়েলের মেষপালকদের যারা নিজেদের খাওয়ায়! মেষপালকদের কি মেষপালকে খাওয়াতে হবে না?</w:t>
      </w:r>
    </w:p>
    <w:p/>
    <w:p>
      <w:r xmlns:w="http://schemas.openxmlformats.org/wordprocessingml/2006/main">
        <w:t xml:space="preserve">ঈশ্বর ইজেকিয়েলকে ইস্রায়েলের মেষপালকদের বিরুদ্ধে ভবিষ্যদ্বাণী করার আদেশ দেন, তাদের স্বার্থপরতার নিন্দা করে এবং পালের যত্ন নেওয়ার জন্য তাদের কর্তব্য মনে করিয়ে দেন।</w:t>
      </w:r>
    </w:p>
    <w:p/>
    <w:p>
      <w:r xmlns:w="http://schemas.openxmlformats.org/wordprocessingml/2006/main">
        <w:t xml:space="preserve">1. নিঃস্বার্থ সেবার আহ্বান</w:t>
      </w:r>
    </w:p>
    <w:p/>
    <w:p>
      <w:r xmlns:w="http://schemas.openxmlformats.org/wordprocessingml/2006/main">
        <w:t xml:space="preserve">2. লোভী মেষপালকদের প্রতি নিন্দা</w:t>
      </w:r>
    </w:p>
    <w:p/>
    <w:p>
      <w:r xmlns:w="http://schemas.openxmlformats.org/wordprocessingml/2006/main">
        <w:t xml:space="preserve">1. ম্যাথু 20:25-28 - যীশু অন্যদের সেবা করার গুরুত্ব সম্পর্কে শিক্ষা দিচ্ছেন</w:t>
      </w:r>
    </w:p>
    <w:p/>
    <w:p>
      <w:r xmlns:w="http://schemas.openxmlformats.org/wordprocessingml/2006/main">
        <w:t xml:space="preserve">2. 1 পিটার 5:2-4 - নম্রভাবে এবং নিঃস্বার্থভাবে একে অপরকে সেবা করার জন্য পিটারের পরামর্শ।</w:t>
      </w:r>
    </w:p>
    <w:p/>
    <w:p>
      <w:r xmlns:w="http://schemas.openxmlformats.org/wordprocessingml/2006/main">
        <w:t xml:space="preserve">Ezekiel 34:3 তোমরা চর্বি খাও, পশম পরাও, যাঁরা খোরাক তাদের মেরে ফেল, কিন্তু মেষপালকে চরাও না।</w:t>
      </w:r>
    </w:p>
    <w:p/>
    <w:p>
      <w:r xmlns:w="http://schemas.openxmlformats.org/wordprocessingml/2006/main">
        <w:t xml:space="preserve">অনুচ্ছেদটি ঈশ্বরের পালের যত্ন নেওয়ার গুরুত্বের উপর জোর দেয়।</w:t>
      </w:r>
    </w:p>
    <w:p/>
    <w:p>
      <w:r xmlns:w="http://schemas.openxmlformats.org/wordprocessingml/2006/main">
        <w:t xml:space="preserve">1. "ধার্মিকতায় বাস করা: ঈশ্বরের পালের যত্ন নেওয়া"</w:t>
      </w:r>
    </w:p>
    <w:p/>
    <w:p>
      <w:r xmlns:w="http://schemas.openxmlformats.org/wordprocessingml/2006/main">
        <w:t xml:space="preserve">2. "আহ্বান পূর্ণ করা: ঈশ্বরের লোকেদের দায়িত্ব"</w:t>
      </w:r>
    </w:p>
    <w:p/>
    <w:p>
      <w:r xmlns:w="http://schemas.openxmlformats.org/wordprocessingml/2006/main">
        <w:t xml:space="preserve">1. 1 পিটার 5:2-3, "আপনার তত্ত্বাবধানে থাকা ঈশ্বরের মেষপালের মেষপালক হোন, তাদের দেখাশোনা করুন কারণ আপনাকে অবশ্যই নয়, কিন্তু আপনি ইচ্ছুক, কারণ আপনি চান, ঈশ্বর যেমন চান; অসাধু লাভের পিছনে নয়, কিন্তু সেবা করতে আগ্রহী; 3 তোমার উপর অর্পিত ব্যক্তিদের উপর কর্তৃত্ব করো না, বরং পালের জন্য উদাহরণ হও।"</w:t>
      </w:r>
    </w:p>
    <w:p/>
    <w:p>
      <w:r xmlns:w="http://schemas.openxmlformats.org/wordprocessingml/2006/main">
        <w:t xml:space="preserve">2. Jeremiah 23:4, "আমি তাদের উপরে মেষপালক স্থাপন করব যারা তাদের দেখাশোনা করবে; এবং তারা আর ভয় পাবে না, হতাশ হবে না এবং তাদের অভাব হবে না," সদাপ্রভু বলেন।</w:t>
      </w:r>
    </w:p>
    <w:p/>
    <w:p>
      <w:r xmlns:w="http://schemas.openxmlformats.org/wordprocessingml/2006/main">
        <w:t xml:space="preserve">Ezekiel 34:4 তোমরা অসুস্থদেরকে শক্তিশালী কর নি, যে অসুস্থ ছিল তাকে সুস্থ কর নি, যা ভেঙ্গে গিয়েছিল তাকে বেঁধে রাখিস নি, যাকে দূরে সরিয়ে দিয়েছিল তাকে ফিরিয়ে আনিস নি, যা হারিয়ে গেছে তার খোঁজও করো নি; কিন্তু বলপ্রয়োগ ও নিষ্ঠুরতার সঙ্গে তোমরা তাদের শাসন করেছ।</w:t>
      </w:r>
    </w:p>
    <w:p/>
    <w:p>
      <w:r xmlns:w="http://schemas.openxmlformats.org/wordprocessingml/2006/main">
        <w:t xml:space="preserve">ইসরায়েলের লোকেরা দুর্বল ও অরক্ষিতদের যত্ন ও সুরক্ষার জন্য তাদের দায়িত্ব অবহেলা করেছিল।</w:t>
      </w:r>
    </w:p>
    <w:p/>
    <w:p>
      <w:r xmlns:w="http://schemas.openxmlformats.org/wordprocessingml/2006/main">
        <w:t xml:space="preserve">1. ভগবান আমাদের ডাকেন দুর্বলদের এবং যাদের অভাবগ্রস্তদের যত্ন নেওয়ার জন্য।</w:t>
      </w:r>
    </w:p>
    <w:p/>
    <w:p>
      <w:r xmlns:w="http://schemas.openxmlformats.org/wordprocessingml/2006/main">
        <w:t xml:space="preserve">2. আমাদের অবশ্যই অন্যদের সাথে দয়া এবং সহানুভূতির সাথে আচরণ করতে হবে।</w:t>
      </w:r>
    </w:p>
    <w:p/>
    <w:p>
      <w:r xmlns:w="http://schemas.openxmlformats.org/wordprocessingml/2006/main">
        <w:t xml:space="preserve">1. ম্যাথু 25:35-36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2. জেমস 1:27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Ezekiel 34:5 এবং তারা ছিন্নভিন্ন হয়ে গেল, কারণ সেখানে কোন রাখাল নেই; এবং তারা ছড়িয়ে পড়লে মাঠের সমস্ত পশুর মাংস হয়ে গেল।</w:t>
      </w:r>
    </w:p>
    <w:p/>
    <w:p>
      <w:r xmlns:w="http://schemas.openxmlformats.org/wordprocessingml/2006/main">
        <w:t xml:space="preserve">মেষপালকদের রক্ষার জন্য প্রয়োজন।</w:t>
      </w:r>
    </w:p>
    <w:p/>
    <w:p>
      <w:r xmlns:w="http://schemas.openxmlformats.org/wordprocessingml/2006/main">
        <w:t xml:space="preserve">1: যীশু হলেন উত্তম মেষপালক, যিনি তাঁর মেষদের ভালবাসেন এবং রক্ষা করেন</w:t>
      </w:r>
    </w:p>
    <w:p/>
    <w:p>
      <w:r xmlns:w="http://schemas.openxmlformats.org/wordprocessingml/2006/main">
        <w:t xml:space="preserve">2: চার্চে আধ্যাত্মিক নেতৃত্বের প্রয়োজন</w:t>
      </w:r>
    </w:p>
    <w:p/>
    <w:p>
      <w:r xmlns:w="http://schemas.openxmlformats.org/wordprocessingml/2006/main">
        <w:t xml:space="preserve">1: জন 10:11-15 - যীশু হলেন উত্তম মেষপালক যিনি ভেড়ার জন্য তাঁর জীবন দেন।</w:t>
      </w:r>
    </w:p>
    <w:p/>
    <w:p>
      <w:r xmlns:w="http://schemas.openxmlformats.org/wordprocessingml/2006/main">
        <w:t xml:space="preserve">2: 1 পিটার 5:1-4 - আধ্যাত্মিক নেতাদের নম্র এবং পালের সতর্ক রাখাল হওয়া উচিত।</w:t>
      </w:r>
    </w:p>
    <w:p/>
    <w:p>
      <w:r xmlns:w="http://schemas.openxmlformats.org/wordprocessingml/2006/main">
        <w:t xml:space="preserve">Ezekiel 34:6 আমার মেষরা সমস্ত পর্বতমালার মধ্য দিয়ে ঘুরে বেড়াত, এবং প্রত্যেকটি উঁচু পাহাড়ের উপরে; হ্যাঁ, আমার মেষরা পৃথিবীর সমস্ত মুখে ছড়িয়ে পড়েছিল, এবং কেউ তাদের খোঁজ করে নি বা খোঁজ করেনি।</w:t>
      </w:r>
    </w:p>
    <w:p/>
    <w:p>
      <w:r xmlns:w="http://schemas.openxmlformats.org/wordprocessingml/2006/main">
        <w:t xml:space="preserve">প্রভুর মেষরা পথভ্রষ্ট হয়েছিল এবং কেউ তাদের খোঁজ করে নি৷</w:t>
      </w:r>
    </w:p>
    <w:p/>
    <w:p>
      <w:r xmlns:w="http://schemas.openxmlformats.org/wordprocessingml/2006/main">
        <w:t xml:space="preserve">1: আমরা অবশ্যই প্রভুর পালের যত্ন নিতে ভুলবেন না, নিশ্চিত করে যে তারা নিরাপদ এবং নিরাপদ।</w:t>
      </w:r>
    </w:p>
    <w:p/>
    <w:p>
      <w:r xmlns:w="http://schemas.openxmlformats.org/wordprocessingml/2006/main">
        <w:t xml:space="preserve">2: আমাদের অবশ্যই প্রভুর মেষদের সন্ধান করতে ইচ্ছুক এবং পরিশ্রমী হতে হবে যা বিপথে গেছে।</w:t>
      </w:r>
    </w:p>
    <w:p/>
    <w:p>
      <w:r xmlns:w="http://schemas.openxmlformats.org/wordprocessingml/2006/main">
        <w:t xml:space="preserve">1: ম্যাথু 18:12-14 "আপনি কি মনে করেন? যদি একজন মানুষের একশটি ভেড়া থাকে, এবং তাদের মধ্যে একটি বিপথগামী হয়, তবে সে কি নিরানব্বইটি পাহাড়ে ফেলে যেটি গেছে তার সন্ধানে যায় না? আর যদি সে তা খুঁজে পায়, আমি তোমাকে সত্যি বলছি, সে নিরানব্বইটির চেয়ে বেশি আনন্দিত হয় যারা কখনো বিপথে যায় নি, তাই এই ছোটদের মধ্যে একজন যে স্বর্গে আছেন আমার পিতার ইচ্ছা নয়। ধ্বংস হওয়া উচিত।"</w:t>
      </w:r>
    </w:p>
    <w:p/>
    <w:p>
      <w:r xmlns:w="http://schemas.openxmlformats.org/wordprocessingml/2006/main">
        <w:t xml:space="preserve">2: Jeremiah 50:6 "আমার লোকরা ভেড়া হারিয়েছে; তাদের মেষপালকরা তাদের বিপথে নিয়ে গেছে, তারা তাদের পাহাড়ে ফিরিয়ে দিয়েছে; তারা পাহাড় থেকে পাহাড়ে গেছে, তারা তাদের ভাঁজ ভুলে গেছে।"</w:t>
      </w:r>
    </w:p>
    <w:p/>
    <w:p>
      <w:r xmlns:w="http://schemas.openxmlformats.org/wordprocessingml/2006/main">
        <w:t xml:space="preserve">Ezekiel 34:7 অতএব, হে রাখালগণ, সদাপ্রভুর বাক্য শুন;</w:t>
      </w:r>
    </w:p>
    <w:p/>
    <w:p>
      <w:r xmlns:w="http://schemas.openxmlformats.org/wordprocessingml/2006/main">
        <w:t xml:space="preserve">সদাপ্রভু মেষপালকদের আদেশ করেন তাঁর কথা শোনার জন্য।</w:t>
      </w:r>
    </w:p>
    <w:p/>
    <w:p>
      <w:r xmlns:w="http://schemas.openxmlformats.org/wordprocessingml/2006/main">
        <w:t xml:space="preserve">1. শোন এবং মান্য করার জন্য প্রভুর আদেশ</w:t>
      </w:r>
    </w:p>
    <w:p/>
    <w:p>
      <w:r xmlns:w="http://schemas.openxmlformats.org/wordprocessingml/2006/main">
        <w:t xml:space="preserve">2. প্রভুর বাক্য শোনার গুরুত্ব</w:t>
      </w:r>
    </w:p>
    <w:p/>
    <w:p>
      <w:r xmlns:w="http://schemas.openxmlformats.org/wordprocessingml/2006/main">
        <w:t xml:space="preserve">1. গীতসংহিতা 95:7 কারণ তিনি আমাদের ঈশ্বর, এবং আমরা তাঁর চারণভূমির লোক এবং তাঁর হাতের মেষ৷</w:t>
      </w:r>
    </w:p>
    <w:p/>
    <w:p>
      <w:r xmlns:w="http://schemas.openxmlformats.org/wordprocessingml/2006/main">
        <w:t xml:space="preserve">2. ইশাইয়া 50:4 সদাপ্রভু ঈশ্বর আমাকে জ্ঞানীদের জিহ্বা দিয়েছেন, যাতে আমি জানতে পারি যে কীভাবে ক্লান্ত তার কাছে একটি কথা বলতে হয়: তিনি সকালবেলা জাগিয়ে তোলেন, তিনি আমার কানকে জাগিয়ে তোলেন যাতে তিনি বিদ্বানদের মতো শুনতে পান। .</w:t>
      </w:r>
    </w:p>
    <w:p/>
    <w:p>
      <w:r xmlns:w="http://schemas.openxmlformats.org/wordprocessingml/2006/main">
        <w:t xml:space="preserve">Ezekiel 34:8 সদাপ্রভু সদাপ্রভু কহেন, আমার জীবিত কসম, নিশ্চয়ই আমার ভেড়ার পাল শিকার হইয়াছিল, এবং আমার পাল ক্ষেতের সমস্ত পশুর মাংস হইয়াছিল, কেননা কোন রাখাল ছিল না, আমার মেষপালকেরাও আমার মেষের সন্ধান করে নাই। মেষপালকরা নিজেদের চরিয়েছিল, আমার মেষপালকে চরায়নি৷</w:t>
      </w:r>
    </w:p>
    <w:p/>
    <w:p>
      <w:r xmlns:w="http://schemas.openxmlformats.org/wordprocessingml/2006/main">
        <w:t xml:space="preserve">ঈশ্বর প্রতিশ্রুতি দিয়েছেন যে তিনি মেষপালকদের শাস্তি দেবেন যারা তাঁর লোকেদের যত্ন নেয়নি।</w:t>
      </w:r>
    </w:p>
    <w:p/>
    <w:p>
      <w:r xmlns:w="http://schemas.openxmlformats.org/wordprocessingml/2006/main">
        <w:t xml:space="preserve">1. ঈশ্বরের প্রতিশ্রুতির শক্তি: কীভাবে ঈশ্বরের বাক্য আমাদের জীবনকে পরিবর্তন করতে পারে।</w:t>
      </w:r>
    </w:p>
    <w:p/>
    <w:p>
      <w:r xmlns:w="http://schemas.openxmlformats.org/wordprocessingml/2006/main">
        <w:t xml:space="preserve">2. তাঁর লোকেদের জন্য ঈশ্বরের যত্ন: আমরা কীভাবে প্রয়োজন তাদের প্রতি সমবেদনা দেখাতে পারি।</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গীতসংহিতা 23:1-3 প্রভু আমার মেষপালক; আমি চাইব না. সে আমাকে সবুজ চারণভূমিতে শুইয়ে দেয়। তিনি আমাকে স্থির জলের পাশে নিয়ে যান। তিনি আমার আত্মা পুনরুদ্ধার. তিনি তাঁর নামের জন্য আমাকে ধার্মিকতার পথে পরিচালিত করেন।</w:t>
      </w:r>
    </w:p>
    <w:p/>
    <w:p>
      <w:r xmlns:w="http://schemas.openxmlformats.org/wordprocessingml/2006/main">
        <w:t xml:space="preserve">Ezekiel 34:9 অতএব, হে রাখালগণ, সদাপ্রভুর বাক্য শুন;</w:t>
      </w:r>
    </w:p>
    <w:p/>
    <w:p>
      <w:r xmlns:w="http://schemas.openxmlformats.org/wordprocessingml/2006/main">
        <w:t xml:space="preserve">ঈশ্বর তার শব্দ শোনার জন্য রাখালদের ডাকেন।</w:t>
      </w:r>
    </w:p>
    <w:p/>
    <w:p>
      <w:r xmlns:w="http://schemas.openxmlformats.org/wordprocessingml/2006/main">
        <w:t xml:space="preserve">1. আমাদের সর্বদা ঈশ্বরের বাক্যে মনোযোগী হতে হবে।</w:t>
      </w:r>
    </w:p>
    <w:p/>
    <w:p>
      <w:r xmlns:w="http://schemas.openxmlformats.org/wordprocessingml/2006/main">
        <w:t xml:space="preserve">2. আমাদের সর্বদা ঈশ্বরের আদেশের প্রতি বাধ্য থাকতে হবে।</w:t>
      </w:r>
    </w:p>
    <w:p/>
    <w:p>
      <w:r xmlns:w="http://schemas.openxmlformats.org/wordprocessingml/2006/main">
        <w:t xml:space="preserve">1. জেমস 1:19-21 - "এটা জান, আমার প্রিয় ভাইয়েরা: প্রত্যেক ব্যক্তি শুনতে দ্রুত, কথা বলতে ধীর, রাগ করতে ধীর হউক; কারণ মানুষের ক্রোধ ঈশ্বরের ধার্মিকতা উৎপন্ন করে না৷ তাই সমস্ত কিছু বর্জন করুন৷ নোংরাতা এবং ব্যাপক দুষ্টতা এবং নম্রতার সাথে রোপিত শব্দ গ্রহণ করুন, যা আপনার আত্মাকে রক্ষা করতে সক্ষম।"</w:t>
      </w:r>
    </w:p>
    <w:p/>
    <w:p>
      <w:r xmlns:w="http://schemas.openxmlformats.org/wordprocessingml/2006/main">
        <w:t xml:space="preserve">2. গীতসংহিতা 119:9-11 - "একজন যুবক কীভাবে তার পথকে শুদ্ধ রাখতে পারে? আপনার বাক্য অনুসারে এটি রক্ষা করে। আমার সমস্ত হৃদয় দিয়ে আমি আপনাকে খুঁজছি; আমাকে আপনার আদেশ থেকে বিচ্যুত হতে দেবেন না! আমি আপনার বাক্য সংরক্ষণ করেছি। আমার হৃদয়ে, আমি যেন তোমার বিরুদ্ধে পাপ না করি।"</w:t>
      </w:r>
    </w:p>
    <w:p/>
    <w:p>
      <w:r xmlns:w="http://schemas.openxmlformats.org/wordprocessingml/2006/main">
        <w:t xml:space="preserve">Ezekiel 34:10 প্রভু সদাপ্রভু এই কথা বলেন; দেখ, আমি মেষপালকদের বিরুদ্ধে; আমি তাদের হাত থেকে আমার মেষের পাল চাইব এবং তাদের মেষপালকে চরানো থেকে বিরত রাখব। মেষপালকরা আর নিজেদের খাওয়াবে না; কারণ আমি আমার মেষপালকে তাদের মুখ থেকে উদ্ধার করব, যাতে তারা তাদের জন্য মাংস না হয়।</w:t>
      </w:r>
    </w:p>
    <w:p/>
    <w:p>
      <w:r xmlns:w="http://schemas.openxmlformats.org/wordprocessingml/2006/main">
        <w:t xml:space="preserve">প্রভু ঈশ্বর প্রতিশ্রুতি দিয়েছেন যে তার লোকেদের এবং তাদের মেষপালকে তাদের মেষপালকদের থেকে রক্ষা করবে যারা তাদের অবহেলা করেছে।</w:t>
      </w:r>
    </w:p>
    <w:p/>
    <w:p>
      <w:r xmlns:w="http://schemas.openxmlformats.org/wordprocessingml/2006/main">
        <w:t xml:space="preserve">1. তাঁর মানুষ এবং তাদের মেষপালের জন্য ঈশ্বরের সুরক্ষা</w:t>
      </w:r>
    </w:p>
    <w:p/>
    <w:p>
      <w:r xmlns:w="http://schemas.openxmlformats.org/wordprocessingml/2006/main">
        <w:t xml:space="preserve">2. নেতাদের কাছ থেকে জবাবদিহির জন্য প্রভুর দাবি</w:t>
      </w:r>
    </w:p>
    <w:p/>
    <w:p>
      <w:r xmlns:w="http://schemas.openxmlformats.org/wordprocessingml/2006/main">
        <w:t xml:space="preserve">1. ইশাইয়া 40:11 - তিনি একজন মেষপালকের মতো তার মেষপালকে চরবেন: তিনি তার বাহু দিয়ে মেষশাবকদের জড়ো করবেন এবং তাদের বুকে নিয়ে যাবেন এবং যারা ছোটদের সাথে আছে তাদের আলতোভাবে নেতৃত্ব দেবেন।</w:t>
      </w:r>
    </w:p>
    <w:p/>
    <w:p>
      <w:r xmlns:w="http://schemas.openxmlformats.org/wordprocessingml/2006/main">
        <w:t xml:space="preserve">2. গীতসংহিতা 23:1 - প্রভু আমার মেষপালক; আমি চাইব না.</w:t>
      </w:r>
    </w:p>
    <w:p/>
    <w:p>
      <w:r xmlns:w="http://schemas.openxmlformats.org/wordprocessingml/2006/main">
        <w:t xml:space="preserve">Ezekiel 34:11 কারণ প্রভু সদাপ্রভু এই কথা বলেন; দেখ, আমি, এমনকি আমি, উভয়েই আমার ভেড়ার সন্ধান করব এবং তাদের খুঁজে বের করব৷</w:t>
      </w:r>
    </w:p>
    <w:p/>
    <w:p>
      <w:r xmlns:w="http://schemas.openxmlformats.org/wordprocessingml/2006/main">
        <w:t xml:space="preserve">ঈশ্বর প্রতিশ্রুতি দিয়েছেন তার মেষদের খোঁজা এবং খুঁজে বের করার।</w:t>
      </w:r>
    </w:p>
    <w:p/>
    <w:p>
      <w:r xmlns:w="http://schemas.openxmlformats.org/wordprocessingml/2006/main">
        <w:t xml:space="preserve">1. তাঁর লোকেদের জন্য ঈশ্বরের অবিরাম অনুসন্ধান</w:t>
      </w:r>
    </w:p>
    <w:p/>
    <w:p>
      <w:r xmlns:w="http://schemas.openxmlformats.org/wordprocessingml/2006/main">
        <w:t xml:space="preserve">2. কিভাবে ভাল মেষপালক তার মেষ খোঁজে</w:t>
      </w:r>
    </w:p>
    <w:p/>
    <w:p>
      <w:r xmlns:w="http://schemas.openxmlformats.org/wordprocessingml/2006/main">
        <w:t xml:space="preserve">1. জন 10:11 - "আমি উত্তম মেষপালক: ভাল রাখাল মেষদের জন্য তার জীবন দেয়।"</w:t>
      </w:r>
    </w:p>
    <w:p/>
    <w:p>
      <w:r xmlns:w="http://schemas.openxmlformats.org/wordprocessingml/2006/main">
        <w:t xml:space="preserve">2. ইশাইয়া 40:11 - "তিনি তার মেষপালকে মেষপালকের মতো চড়াবেন: তিনি তার বাহু দিয়ে মেষশাবকদের জড়ো করবেন এবং তাদের বুকে নিয়ে যাবেন এবং যারা ছোটদের সাথে আছে তাদের আলতো করে নেতৃত্ব দেবেন।"</w:t>
      </w:r>
    </w:p>
    <w:p/>
    <w:p>
      <w:r xmlns:w="http://schemas.openxmlformats.org/wordprocessingml/2006/main">
        <w:t xml:space="preserve">Ezekiel 34:12 যেভাবে একজন মেষপালক তার মেষপালকে খুঁজে বেড়ায় যেদিন সে তার মেষদের মধ্যে ছড়িয়ে পড়ে; তাই আমি আমার মেষদের খুঁজে বের করব এবং মেঘলা ও অন্ধকার দিনে যেখানে তারা ছড়িয়ে পড়েছে সেখান থেকে তাদের উদ্ধার করব।</w:t>
      </w:r>
    </w:p>
    <w:p/>
    <w:p>
      <w:r xmlns:w="http://schemas.openxmlformats.org/wordprocessingml/2006/main">
        <w:t xml:space="preserve">ঈশ্বর মেঘলা এবং অন্ধকার দিনে তার বিক্ষিপ্ত মেষদের খুঁজে বের করার এবং তাদের বিতরণ করার প্রতিশ্রুতি দিয়েছেন।</w:t>
      </w:r>
    </w:p>
    <w:p/>
    <w:p>
      <w:r xmlns:w="http://schemas.openxmlformats.org/wordprocessingml/2006/main">
        <w:t xml:space="preserve">1. ঈশ্বরের বিশ্বস্ত বিধান - ইজেকিয়েল 34:12-এ তাঁর মেষদের সন্ধান এবং বিতরণ করার জন্য ঈশ্বরের প্রতিশ্রুতি অন্বেষণ করা</w:t>
      </w:r>
    </w:p>
    <w:p/>
    <w:p>
      <w:r xmlns:w="http://schemas.openxmlformats.org/wordprocessingml/2006/main">
        <w:t xml:space="preserve">2. একজন মেষপালকের হৃদয় - Ezekiel 34:12 এ তার মেষপালক হিসাবে ঈশ্বরের ভালবাসা এবং যত্ন পরীক্ষা করা</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Ezekiel 34:13 এবং আমি তাদের লোকদের মধ্য থেকে বের করে আনব, এবং দেশগুলি থেকে তাদের একত্র করব এবং তাদের নিজ দেশে নিয়ে যাব, এবং নদীর ধারে ইস্রায়েলের পাহাড়ে এবং সমস্ত বসতিস্থানে তাদের খাওয়াব। দেশ</w:t>
      </w:r>
    </w:p>
    <w:p/>
    <w:p>
      <w:r xmlns:w="http://schemas.openxmlformats.org/wordprocessingml/2006/main">
        <w:t xml:space="preserve">ঈশ্বর প্রতিশ্রুতি দিয়েছেন যে ইস্রায়েলীয়দের তাদের নিজের দেশে নিয়ে আসবে এবং ইস্রায়েলের পাহাড় ও নদীতে তাদের জন্য ব্যবস্থা করবে।</w:t>
      </w:r>
    </w:p>
    <w:p/>
    <w:p>
      <w:r xmlns:w="http://schemas.openxmlformats.org/wordprocessingml/2006/main">
        <w:t xml:space="preserve">1. ঈশ্বরের বিধানের প্রতিশ্রুতি: ঈশ্বর তাঁর লোকেদের জন্য কীভাবে যত্ন করেন</w:t>
      </w:r>
    </w:p>
    <w:p/>
    <w:p>
      <w:r xmlns:w="http://schemas.openxmlformats.org/wordprocessingml/2006/main">
        <w:t xml:space="preserve">2. স্বদেশ প্রত্যাবর্তন: একটি সম্প্রদায়ের সাথে সম্পর্কিত হওয়ার গুরুত্ব</w:t>
      </w:r>
    </w:p>
    <w:p/>
    <w:p>
      <w:r xmlns:w="http://schemas.openxmlformats.org/wordprocessingml/2006/main">
        <w:t xml:space="preserve">1. ইশাইয়া 49:10 - "তারা ক্ষুধা বা তৃষ্ণা পাবে না; তাপ বা সূর্য তাদের আঘাত করবে না: কারণ যে তাদের প্রতি করুণা করে তিনি তাদের নেতৃত্ব দেবেন, এমনকি জলের ঝর্ণার দ্বারাও তাদের পরিচালিত করবেন।"</w:t>
      </w:r>
    </w:p>
    <w:p/>
    <w:p>
      <w:r xmlns:w="http://schemas.openxmlformats.org/wordprocessingml/2006/main">
        <w:t xml:space="preserve">2. গীতসংহিতা 23:2 - "তিনি আমাকে সবুজ চারণভূমিতে শুয়ে দেন: তিনি আমাকে স্থির জলের পাশে নিয়ে যান।"</w:t>
      </w:r>
    </w:p>
    <w:p/>
    <w:p>
      <w:r xmlns:w="http://schemas.openxmlformats.org/wordprocessingml/2006/main">
        <w:t xml:space="preserve">Ezekiel 34:14 আমি তাদের ভাল চারণভূমিতে খাইব, এবং ইস্রায়েলের উচ্চ পর্বতগুলিতে তাদের ভাঁজ হবে; সেখানে তারা ভাল ভাঁজে শুয়ে থাকবে এবং ইস্রায়েলের পর্বতগুলিতে তারা চর্বিযুক্ত চারণভূমিতে চরবে।</w:t>
      </w:r>
    </w:p>
    <w:p/>
    <w:p>
      <w:r xmlns:w="http://schemas.openxmlformats.org/wordprocessingml/2006/main">
        <w:t xml:space="preserve">ঈশ্বর তাঁর লোকেদের জন্য একটি ভাল চারণভূমি এবং ইস্রায়েলের উচ্চ পর্বতগুলিতে সরবরাহ করবেন।</w:t>
      </w:r>
    </w:p>
    <w:p/>
    <w:p>
      <w:r xmlns:w="http://schemas.openxmlformats.org/wordprocessingml/2006/main">
        <w:t xml:space="preserve">1. ঈশ্বরের বিধান: তাঁর যত্নের উপর আস্থা রাখা</w:t>
      </w:r>
    </w:p>
    <w:p/>
    <w:p>
      <w:r xmlns:w="http://schemas.openxmlformats.org/wordprocessingml/2006/main">
        <w:t xml:space="preserve">2. ঈশ্বরের ধার্মিকতা: তাঁর আশীর্বাদ গ্রহণ করা</w:t>
      </w:r>
    </w:p>
    <w:p/>
    <w:p>
      <w:r xmlns:w="http://schemas.openxmlformats.org/wordprocessingml/2006/main">
        <w:t xml:space="preserve">1.সাম 23:2 - তিনি আমাকে সবুজ চারণভূমিতে শুয়ে দেন, তিনি আমাকে শান্ত জলের পাশে নিয়ে যান।</w:t>
      </w:r>
    </w:p>
    <w:p/>
    <w:p>
      <w:r xmlns:w="http://schemas.openxmlformats.org/wordprocessingml/2006/main">
        <w:t xml:space="preserve">2. Isaiah 55:1 - এসো, তৃষ্ণার্ত সকলে, জলের কাছে এসো; আর তুমি যাদের টাকা নেই, আসো, কিনে খাও! আসুন, টাকা ছাড়া এবং খরচ ছাড়াই ওয়াইন এবং দুধ কিনুন।</w:t>
      </w:r>
    </w:p>
    <w:p/>
    <w:p>
      <w:r xmlns:w="http://schemas.openxmlformats.org/wordprocessingml/2006/main">
        <w:t xml:space="preserve">Ezekiel 34:15 আমি আমার মেষপালকে চরাব এবং আমি তাদের শুইয়ে দেব, প্রভু সদাপ্রভু বলেন।</w:t>
      </w:r>
    </w:p>
    <w:p/>
    <w:p>
      <w:r xmlns:w="http://schemas.openxmlformats.org/wordprocessingml/2006/main">
        <w:t xml:space="preserve">ঈশ্বর তাঁর লোকেদের যত্ন নেওয়ার এবং তাদের জন্য সরবরাহ করার প্রতিশ্রুতি দিয়েছেন।</w:t>
      </w:r>
    </w:p>
    <w:p/>
    <w:p>
      <w:r xmlns:w="http://schemas.openxmlformats.org/wordprocessingml/2006/main">
        <w:t xml:space="preserve">1. তাঁর লোকেদের প্রতি ঈশ্বরের প্রতিশ্রুতি: ভাল মেষপালকের ভালবাসা</w:t>
      </w:r>
    </w:p>
    <w:p/>
    <w:p>
      <w:r xmlns:w="http://schemas.openxmlformats.org/wordprocessingml/2006/main">
        <w:t xml:space="preserve">2. তাঁর লোকেদের জন্য ঈশ্বরের ব্যবস্থা: প্রাচুর্যের প্রতিশ্রুতি</w:t>
      </w:r>
    </w:p>
    <w:p/>
    <w:p>
      <w:r xmlns:w="http://schemas.openxmlformats.org/wordprocessingml/2006/main">
        <w:t xml:space="preserve">1. জন 10:11 - আমি উত্তম মেষপালক: ভাল রাখাল মেষদের জন্য তার জীবন দেয়।</w:t>
      </w:r>
    </w:p>
    <w:p/>
    <w:p>
      <w:r xmlns:w="http://schemas.openxmlformats.org/wordprocessingml/2006/main">
        <w:t xml:space="preserve">2. গীতসংহিতা 23:1 - প্রভু আমার মেষপালক; আমি চাইব না.</w:t>
      </w:r>
    </w:p>
    <w:p/>
    <w:p>
      <w:r xmlns:w="http://schemas.openxmlformats.org/wordprocessingml/2006/main">
        <w:t xml:space="preserve">Ezekiel 34:16 আমি যা হারিয়েছে তা খুঁজব, যা দূরে সরিয়ে দেওয়া হয়েছিল তা ফিরিয়ে আনব, এবং যা ভাঙা হয়েছিল তাকে বেঁধে দেব, এবং যা অসুস্থ ছিল তাকে শক্তিশালী করব; কিন্তু আমি চর্বি ও শক্তিশালীকে ধ্বংস করব; আমি তাদের বিচারের সাথে খাওয়াব।</w:t>
      </w:r>
    </w:p>
    <w:p/>
    <w:p>
      <w:r xmlns:w="http://schemas.openxmlformats.org/wordprocessingml/2006/main">
        <w:t xml:space="preserve">ঈশ্বর ভাঙ্গা, অসুস্থ, এবং হারানো নিরাময় করে তার লোকেদের পুনরুদ্ধার করতে চান। তিনি বলবান এবং মোটাদের ন্যায়বিচার প্রদান করবেন।</w:t>
      </w:r>
    </w:p>
    <w:p/>
    <w:p>
      <w:r xmlns:w="http://schemas.openxmlformats.org/wordprocessingml/2006/main">
        <w:t xml:space="preserve">1. তাঁর লোকেদের ঈশ্বরের পুনরুদ্ধার</w:t>
      </w:r>
    </w:p>
    <w:p/>
    <w:p>
      <w:r xmlns:w="http://schemas.openxmlformats.org/wordprocessingml/2006/main">
        <w:t xml:space="preserve">2. কর্মে ন্যায়বিচার এবং করুণা</w:t>
      </w:r>
    </w:p>
    <w:p/>
    <w:p>
      <w:r xmlns:w="http://schemas.openxmlformats.org/wordprocessingml/2006/main">
        <w:t xml:space="preserve">1. ইশাইয়া 61:1 - "প্রভু সদাপ্রভুর আত্মা আমার উপরে রয়েছে; কারণ প্রভু আমাকে নম্রদের কাছে সুসংবাদ প্রচার করার জন্য অভিষিক্ত করেছেন; তিনি আমাকে ভগ্নহৃদয়কে বেঁধে রাখতে, বন্দীদের মুক্তি ঘোষণা করতে পাঠিয়েছেন, এবং যারা আবদ্ধ তাদের জন্য কারাগারের উন্মোচন;</w:t>
      </w:r>
    </w:p>
    <w:p/>
    <w:p>
      <w:r xmlns:w="http://schemas.openxmlformats.org/wordprocessingml/2006/main">
        <w:t xml:space="preserve">2. Jeremiah 33:6 - "দেখুন, আমি এটি স্বাস্থ্য ও নিরাময় আনব, এবং আমি তাদের আরোগ্য করব, এবং তাদের কাছে শান্তি ও সত্যের প্রাচুর্য প্রকাশ করব।"</w:t>
      </w:r>
    </w:p>
    <w:p/>
    <w:p>
      <w:r xmlns:w="http://schemas.openxmlformats.org/wordprocessingml/2006/main">
        <w:t xml:space="preserve">Ezekiel 34:17 প্রভু সদাপ্রভু এই কথা কহেন, হে আমার মেষ, তোমার জন্য; দেখ, আমি গবাদি পশুর মধ্যে, ভেড়া ও ছাগলের মধ্যে বিচার করি।</w:t>
      </w:r>
    </w:p>
    <w:p/>
    <w:p>
      <w:r xmlns:w="http://schemas.openxmlformats.org/wordprocessingml/2006/main">
        <w:t xml:space="preserve">প্রভু ঈশ্বর বিভিন্ন ধরনের গবাদি পশুর মধ্যে বিচার করছেন, যেমন মেষ এবং তিনি ছাগল।</w:t>
      </w:r>
    </w:p>
    <w:p/>
    <w:p>
      <w:r xmlns:w="http://schemas.openxmlformats.org/wordprocessingml/2006/main">
        <w:t xml:space="preserve">1. প্রভু ঈশ্বর চূড়ান্ত বিচারক</w:t>
      </w:r>
    </w:p>
    <w:p/>
    <w:p>
      <w:r xmlns:w="http://schemas.openxmlformats.org/wordprocessingml/2006/main">
        <w:t xml:space="preserve">2. ঈশ্বরের ন্যায়বিচার ন্যায্য এবং ন্যায়সঙ্গত</w:t>
      </w:r>
    </w:p>
    <w:p/>
    <w:p>
      <w:r xmlns:w="http://schemas.openxmlformats.org/wordprocessingml/2006/main">
        <w:t xml:space="preserve">1. ইশাইয়া 11:3-5 - এবং তিনি জাতির মধ্যে বিচার করবেন, এবং অনেক লোককে তিরস্কার করবেন: এবং তারা তাদের তলোয়ারগুলিকে লাঙলের ফাল এবং তাদের বর্শাগুলিকে ছাঁটাই করবে: জাতি জাতির বিরুদ্ধে তরোয়াল তুলবে না, তারাও হবে না যুদ্ধ শিখুন</w:t>
      </w:r>
    </w:p>
    <w:p/>
    <w:p>
      <w:r xmlns:w="http://schemas.openxmlformats.org/wordprocessingml/2006/main">
        <w:t xml:space="preserve">2. জন 5:22-23 - কারণ পিতা কাউকে বিচার করেন না, তবে সমস্ত বিচার পুত্রের কাছে অর্পণ করেছেন: যাতে সমস্ত লোক পুত্রকে সম্মান করে, যেমন তারা পিতাকে সম্মান করে। যে পুত্রকে সম্মান করে না সে পিতাকে সম্মান করে না যিনি তাকে পাঠিয়েছেন৷</w:t>
      </w:r>
    </w:p>
    <w:p/>
    <w:p>
      <w:r xmlns:w="http://schemas.openxmlformats.org/wordprocessingml/2006/main">
        <w:t xml:space="preserve">Ezekiel 34:18 আপনার কাছে ভাল চারণভূমি খেয়ে ফেলা একটি ছোট জিনিস মনে হচ্ছে, কিন্তু আপনার চারণভূমির অবশিষ্টাংশ আপনার পায়ে মাড়িয়ে যেতে হবে? এবং গভীর জল পান করার জন্য, কিন্তু আপনি আপনার পা দিয়ে অবশিষ্টাংশ নোংরা করতে হবে?</w:t>
      </w:r>
    </w:p>
    <w:p/>
    <w:p>
      <w:r xmlns:w="http://schemas.openxmlformats.org/wordprocessingml/2006/main">
        <w:t xml:space="preserve">ভেড়ার যত্ন না নেওয়ার জন্য ঈশ্বর মেষপালকদের তিরস্কার করেন।</w:t>
      </w:r>
    </w:p>
    <w:p/>
    <w:p>
      <w:r xmlns:w="http://schemas.openxmlformats.org/wordprocessingml/2006/main">
        <w:t xml:space="preserve">1. ঈশ্বরের পালের যত্ন নেওয়া - Ezekiel 34:18</w:t>
      </w:r>
    </w:p>
    <w:p/>
    <w:p>
      <w:r xmlns:w="http://schemas.openxmlformats.org/wordprocessingml/2006/main">
        <w:t xml:space="preserve">2. মেষপালকের দায়িত্ব - Ezekiel 34:18</w:t>
      </w:r>
    </w:p>
    <w:p/>
    <w:p>
      <w:r xmlns:w="http://schemas.openxmlformats.org/wordprocessingml/2006/main">
        <w:t xml:space="preserve">1. 1 পিটার 5:2-3 - আপনার তত্ত্বাবধানে থাকা ঈশ্বরের মেষপালের মেষপালক হোন, তাদের দেখাশোনা করুন কারণ আপনার প্রয়োজন নয়, বরং আপনি ইচ্ছুক, ঈশ্বর যেমন চান আপনি চান; অসৎ লাভের পিছনে না, কিন্তু সেবা করতে আগ্রহী; আপনার উপর অর্পিতদের উপর কর্তৃত্ব করবেন না, বরং পালের জন্য উদাহরণ হচ্ছেন।</w:t>
      </w:r>
    </w:p>
    <w:p/>
    <w:p>
      <w:r xmlns:w="http://schemas.openxmlformats.org/wordprocessingml/2006/main">
        <w:t xml:space="preserve">2. জন 21:16-17 - তিনি তৃতীয়বার তাকে বললেন, যোহনের পুত্র সাইমন, তুমি কি আমাকে ভালোবাস? পিটার আহত হয়েছিলেন কারণ যীশু তাকে তৃতীয়বার জিজ্ঞাসা করেছিলেন, তুমি কি আমাকে ভালোবাস? তিনি বললেন, প্রভু, আপনি সবই জানেন; তুমি জান যে, আমি তোমাকে ভালবাসি. যীশু বললেন, আমার ভেড়া চরান।</w:t>
      </w:r>
    </w:p>
    <w:p/>
    <w:p>
      <w:r xmlns:w="http://schemas.openxmlformats.org/wordprocessingml/2006/main">
        <w:t xml:space="preserve">Ezekiel 34:19 এবং আমার মেষপালের জন্য, তোমরা যা পায়ে মাড়িয়েছ তা তারা খাবে; এবং তারা তা পান করে যা আপনি আপনার পায়ে ময়লা করেছেন।</w:t>
      </w:r>
    </w:p>
    <w:p/>
    <w:p>
      <w:r xmlns:w="http://schemas.openxmlformats.org/wordprocessingml/2006/main">
        <w:t xml:space="preserve">ঈশ্বরের পাল মেষপালকরা যা পদদলিত করেছে তা খাওয়াবে এবং তারা তাদের পায়ে যা ফাউল করেছে তা থেকে পান করবে।</w:t>
      </w:r>
    </w:p>
    <w:p/>
    <w:p>
      <w:r xmlns:w="http://schemas.openxmlformats.org/wordprocessingml/2006/main">
        <w:t xml:space="preserve">1. ভাল নেতৃত্বের শক্তি: কিভাবে ঈশ্বরের মেষ ভাল মেষপালকদের উপস্থিতিতে বেড়ে ওঠে</w:t>
      </w:r>
    </w:p>
    <w:p/>
    <w:p>
      <w:r xmlns:w="http://schemas.openxmlformats.org/wordprocessingml/2006/main">
        <w:t xml:space="preserve">2. দরিদ্র নেতৃত্বের পরিণতি: কীভাবে ঈশ্বরের মেষরা খারাপ মেষপালকদের উপস্থিতিতে কষ্ট পায়</w:t>
      </w:r>
    </w:p>
    <w:p/>
    <w:p>
      <w:r xmlns:w="http://schemas.openxmlformats.org/wordprocessingml/2006/main">
        <w:t xml:space="preserve">1. গীতসংহিতা 23:2-4 - তিনি আমাকে সবুজ চারণভূমিতে শুয়ে দেন, তিনি আমাকে স্থির জলের পাশে নিয়ে যান, তিনি আমার আত্মাকে পুনরুদ্ধার করেন। তিনি তাঁর নামের জন্য আমাকে ধার্মিকতার পথে পরিচালিত করেন।</w:t>
      </w:r>
    </w:p>
    <w:p/>
    <w:p>
      <w:r xmlns:w="http://schemas.openxmlformats.org/wordprocessingml/2006/main">
        <w:t xml:space="preserve">2. Jeremiah 23:1-4 - ধিক্ সেই মেষপালকদের যারা আমার চারণভূমির মেষদের ধ্বংস ও ছিন্নভিন্ন করে! প্রভু ঘোষণা করেন। সেইজন্য ইস্রায়েলের ঈশ্বর সদাপ্রভু, আমার লোকদের দেখাশোনাকারী মেষপালকদের বিষয়ে এই কথা বলেন: তুমি আমার মেষপালকে ছড়িয়ে দিয়েছ এবং তাদের তাড়িয়ে দিয়েছ এবং তাদের প্রতি যত্নবান হও নি। দেখ, আমি তোমার মন্দ কাজের জন্য তোমার প্রতি যত্নবান হব, সদাপ্রভু ঘোষণা করেন।</w:t>
      </w:r>
    </w:p>
    <w:p/>
    <w:p>
      <w:r xmlns:w="http://schemas.openxmlformats.org/wordprocessingml/2006/main">
        <w:t xml:space="preserve">Ezekiel 34:20 অতএব প্রভু সদাপ্রভু তাদের প্রতি এই কথা বলেন; দেখ, আমি, এমনকি আমি, মোটা ও চর্বিহীন পশুদের মধ্যে বিচার করব।</w:t>
      </w:r>
    </w:p>
    <w:p/>
    <w:p>
      <w:r xmlns:w="http://schemas.openxmlformats.org/wordprocessingml/2006/main">
        <w:t xml:space="preserve">প্রভু ঈশ্বর ঘোষণা করেন যে তিনি মোটা ও চর্বিহীন পশুদের মধ্যে বিচার করবেন।</w:t>
      </w:r>
    </w:p>
    <w:p/>
    <w:p>
      <w:r xmlns:w="http://schemas.openxmlformats.org/wordprocessingml/2006/main">
        <w:t xml:space="preserve">1. ঈশ্বর একজন ন্যায় বিচারক - Ezekiel 34:20</w:t>
      </w:r>
    </w:p>
    <w:p/>
    <w:p>
      <w:r xmlns:w="http://schemas.openxmlformats.org/wordprocessingml/2006/main">
        <w:t xml:space="preserve">2. প্রভু ন্যায্য - Ezekiel 34:20</w:t>
      </w:r>
    </w:p>
    <w:p/>
    <w:p>
      <w:r xmlns:w="http://schemas.openxmlformats.org/wordprocessingml/2006/main">
        <w:t xml:space="preserve">1. গীতসংহিতা 7:11 - ঈশ্বর একজন ধার্মিক বিচারক, এবং একজন ঈশ্বর যিনি প্রতিদিন রাগ করেন।</w:t>
      </w:r>
    </w:p>
    <w:p/>
    <w:p>
      <w:r xmlns:w="http://schemas.openxmlformats.org/wordprocessingml/2006/main">
        <w:t xml:space="preserve">2. ইশাইয়া 11:3-4 - এবং তিনি জাতিগুলির মধ্যে বিচার করবেন, এবং অনেক লোককে তিরস্কার করবেন: এবং তারা তাদের তলোয়ারগুলিকে লাঙলের ফালা এবং তাদের বর্শাগুলিকে ছাঁটাইতে পরিণত করবে: জাতি জাতির বিরুদ্ধে তরোয়াল তুলবে না, তারাও হবে না যুদ্ধ শিখুন</w:t>
      </w:r>
    </w:p>
    <w:p/>
    <w:p>
      <w:r xmlns:w="http://schemas.openxmlformats.org/wordprocessingml/2006/main">
        <w:t xml:space="preserve">Ezekiel 34:21 কারণ তোমরা পাশ ও কাঁধে ধাক্কা দিয়েছ, এবং সমস্ত রোগাক্রান্তকে তোমাদের শিং দিয়ে ঠেলে দিয়েছ, যতক্ষণ না তোমরা তাদের ছড়িয়ে দিয়েছ;</w:t>
      </w:r>
    </w:p>
    <w:p/>
    <w:p>
      <w:r xmlns:w="http://schemas.openxmlformats.org/wordprocessingml/2006/main">
        <w:t xml:space="preserve">প্রভু তার মেষপালকে উদ্ধার করবেন এবং তাদের প্রতি যত্নবান হবেন যাদের সাথে দুর্ব্যবহার করা হয়েছে।</w:t>
      </w:r>
    </w:p>
    <w:p/>
    <w:p>
      <w:r xmlns:w="http://schemas.openxmlformats.org/wordprocessingml/2006/main">
        <w:t xml:space="preserve">1: আমাদের অবশ্যই অন্যদের যত্ন নিতে হবে, এমনকি যদি আমরা নিজেদের সাথে খারাপ ব্যবহার করি।</w:t>
      </w:r>
    </w:p>
    <w:p/>
    <w:p>
      <w:r xmlns:w="http://schemas.openxmlformats.org/wordprocessingml/2006/main">
        <w:t xml:space="preserve">2: যারা নির্যাতিত হয়েছে তাদের জন্য ঈশ্বর ন্যায়বিচার এবং যত্ন আনবেন।</w:t>
      </w:r>
    </w:p>
    <w:p/>
    <w:p>
      <w:r xmlns:w="http://schemas.openxmlformats.org/wordprocessingml/2006/main">
        <w:t xml:space="preserve">1: ম্যাথু 25:40, এবং রাজা তাদের উত্তর দেবেন, সত্যি, আমি তোমাদের বলছি, তোমরা যেমন আমার এই ভাইদের মধ্যে সবচেয়ে ছোটো একজনের সাথে করেছ, আমার সাথেও তাই করেছিলে৷</w:t>
      </w:r>
    </w:p>
    <w:p/>
    <w:p>
      <w:r xmlns:w="http://schemas.openxmlformats.org/wordprocessingml/2006/main">
        <w:t xml:space="preserve">2: 1 পিটার 5: 2-3, ঈশ্বরের মেষপালের মেষপালক হোন যা আপনার তত্ত্বাবধানে রয়েছে, তাদের দেখাশোনা করুন কারণ আপনার প্রয়োজন নয়, বরং আপনি ইচ্ছুক, ঈশ্বর যেমন চান আপনি চান; অসৎ লাভের পিছনে না, কিন্তু সেবা করতে আগ্রহী; আপনার উপর অর্পিতদের উপর কর্তৃত্ব করবেন না, বরং পালের জন্য উদাহরণ হচ্ছেন।</w:t>
      </w:r>
    </w:p>
    <w:p/>
    <w:p>
      <w:r xmlns:w="http://schemas.openxmlformats.org/wordprocessingml/2006/main">
        <w:t xml:space="preserve">Ezekiel 34:22 তাই আমি আমার মেষপালকে রক্ষা করব, তারা আর শিকার হবে না; এবং আমি গবাদি পশুর মধ্যে বিচার করব।</w:t>
      </w:r>
    </w:p>
    <w:p/>
    <w:p>
      <w:r xmlns:w="http://schemas.openxmlformats.org/wordprocessingml/2006/main">
        <w:t xml:space="preserve">ঈশ্বর তাঁর মেষপালকে রক্ষা করবেন এবং ন্যায়বিচার আনবেন।</w:t>
      </w:r>
    </w:p>
    <w:p/>
    <w:p>
      <w:r xmlns:w="http://schemas.openxmlformats.org/wordprocessingml/2006/main">
        <w:t xml:space="preserve">1. ঈশ্বর আমাদের রক্ষাকর্তা - গীতসংহিতা 91:1-2</w:t>
      </w:r>
    </w:p>
    <w:p/>
    <w:p>
      <w:r xmlns:w="http://schemas.openxmlformats.org/wordprocessingml/2006/main">
        <w:t xml:space="preserve">2. ঈশ্বর আমাদের বিচারক - গীতসংহিতা 75:7</w:t>
      </w:r>
    </w:p>
    <w:p/>
    <w:p>
      <w:r xmlns:w="http://schemas.openxmlformats.org/wordprocessingml/2006/main">
        <w:t xml:space="preserve">1. গীতসংহিতা 91:1-2 - যিনি পরমেশ্বরের আশ্রয়ে বাস করেন তিনি সর্বশক্তিমানের ছায়ায় থাকবেন। আমি প্রভুকে বলব, আমার আশ্রয় ও আমার দুর্গ, আমার ঈশ্বর, যাঁর উপর আমি ভরসা করি।</w:t>
      </w:r>
    </w:p>
    <w:p/>
    <w:p>
      <w:r xmlns:w="http://schemas.openxmlformats.org/wordprocessingml/2006/main">
        <w:t xml:space="preserve">2. গীতসংহিতা 75:7 - কিন্তু এটি ঈশ্বর যিনি বিচার সম্পাদন করেন, একটিকে নামিয়ে দেন এবং অন্যটিকে উপরে তোলেন।</w:t>
      </w:r>
    </w:p>
    <w:p/>
    <w:p>
      <w:r xmlns:w="http://schemas.openxmlformats.org/wordprocessingml/2006/main">
        <w:t xml:space="preserve">Ezekiel 34:23 এবং আমি তাদের উপরে একজন মেষপালক নিযুক্ত করব, এবং সে তাদের খাওয়াবে, এমনকি আমার দাস দাউদ; সে তাদের খাওয়াবে এবং সে তাদের মেষপালক হবে।</w:t>
      </w:r>
    </w:p>
    <w:p/>
    <w:p>
      <w:r xmlns:w="http://schemas.openxmlformats.org/wordprocessingml/2006/main">
        <w:t xml:space="preserve">ঈশ্বর একজন মেষপালক নিযুক্ত করছেন, ডেভিড, তার লোকেদের নেতৃত্ব দেওয়ার জন্য এবং তাদের জন্য জোগান দেওয়ার জন্য।</w:t>
      </w:r>
    </w:p>
    <w:p/>
    <w:p>
      <w:r xmlns:w="http://schemas.openxmlformats.org/wordprocessingml/2006/main">
        <w:t xml:space="preserve">1: ঈশ্বরের বিধান - ঈশ্বর তাঁর মনোনীত মেষপালকের মাধ্যমে কীভাবে আমাদের জন্য সরবরাহ করেন।</w:t>
      </w:r>
    </w:p>
    <w:p/>
    <w:p>
      <w:r xmlns:w="http://schemas.openxmlformats.org/wordprocessingml/2006/main">
        <w:t xml:space="preserve">2: ঈশ্বরের মেষপালককে অনুসরণ করা - কীভাবে বিশ্বস্তভাবে অনুসরণ করা যায় এবং ঈশ্বরের নিযুক্ত রাখালকে বিশ্বাস করা যায়।</w:t>
      </w:r>
    </w:p>
    <w:p/>
    <w:p>
      <w:r xmlns:w="http://schemas.openxmlformats.org/wordprocessingml/2006/main">
        <w:t xml:space="preserve">1: গীতসংহিতা 23:1-6 - প্রভু আমার মেষপালক; আমি চাইব না.</w:t>
      </w:r>
    </w:p>
    <w:p/>
    <w:p>
      <w:r xmlns:w="http://schemas.openxmlformats.org/wordprocessingml/2006/main">
        <w:t xml:space="preserve">2: Jeremiah 3:15 - আমি তোমাকে আমার নিজের মনের মত রাখাল দেব, যারা তোমাকে জ্ঞান ও বুদ্ধি দিয়ে খাওয়াবে।</w:t>
      </w:r>
    </w:p>
    <w:p/>
    <w:p>
      <w:r xmlns:w="http://schemas.openxmlformats.org/wordprocessingml/2006/main">
        <w:t xml:space="preserve">Ezekiel 34:24 এবং আমি সদাপ্রভু হব তাদের ঈশ্বর, এবং আমার দাস দাউদ তাদের মধ্যে একজন রাজপুত্র; আমি সদাপ্রভু এই কথা বলেছি।</w:t>
      </w:r>
    </w:p>
    <w:p/>
    <w:p>
      <w:r xmlns:w="http://schemas.openxmlformats.org/wordprocessingml/2006/main">
        <w:t xml:space="preserve">ঈশ্বর তাঁর লোকেদের ঈশ্বর হওয়ার প্রতিশ্রুতি দিয়েছেন, ডেভিডকে তাদের রাজপুত্র হিসাবে।</w:t>
      </w:r>
    </w:p>
    <w:p/>
    <w:p>
      <w:r xmlns:w="http://schemas.openxmlformats.org/wordprocessingml/2006/main">
        <w:t xml:space="preserve">1. ঈশ্বর সবসময় তার প্রতিশ্রুতি বিশ্বস্ত.</w:t>
      </w:r>
    </w:p>
    <w:p/>
    <w:p>
      <w:r xmlns:w="http://schemas.openxmlformats.org/wordprocessingml/2006/main">
        <w:t xml:space="preserve">2. ঈশ্বর সবসময় আমাদের একজন নেতা প্রদান করবেন।</w:t>
      </w:r>
    </w:p>
    <w:p/>
    <w:p>
      <w:r xmlns:w="http://schemas.openxmlformats.org/wordprocessingml/2006/main">
        <w:t xml:space="preserve">1. ইশাইয়া 40:28-31 - "আপনি কি জানেন না? আপনি কি শুনেন নি? সদাপ্রভুই চিরস্থায়ী ঈশ্বর, পৃথিবীর শেষ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পড়ে যায়; কিন্তু যারা সদাপ্রভুতে আশা করে তারা তাদের শক্তিকে নতুন করে তুলবে, তারা ঈগলের মত ডানায় উড়বে; তারা দৌড়াবে এবং ক্লান্ত হবে না, তারা হাঁটবে এবং অজ্ঞান হবে না।"</w:t>
      </w:r>
    </w:p>
    <w:p/>
    <w:p>
      <w:r xmlns:w="http://schemas.openxmlformats.org/wordprocessingml/2006/main">
        <w:t xml:space="preserve">2. 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Ezekiel 34:25 এবং আমি তাদের সাথে শান্তির চুক্তি করব এবং দুষ্ট জন্তুদের দেশ থেকে তাড়িয়ে দেব; এবং তারা নিরাপদে মরুভূমিতে বাস করবে এবং জঙ্গলে ঘুমাবে।</w:t>
      </w:r>
    </w:p>
    <w:p/>
    <w:p>
      <w:r xmlns:w="http://schemas.openxmlformats.org/wordprocessingml/2006/main">
        <w:t xml:space="preserve">ঈশ্বর তাঁর লোকেদের সাথে শান্তির চুক্তি করবেন এবং দেশ থেকে সমস্ত বিপদ দূর করবেন, তাদেরকে মরুভূমিতে নিরাপদে বাস করতে ও ঘুমানোর অনুমতি দেবেন।</w:t>
      </w:r>
    </w:p>
    <w:p/>
    <w:p>
      <w:r xmlns:w="http://schemas.openxmlformats.org/wordprocessingml/2006/main">
        <w:t xml:space="preserve">1. ঈশ্বরের প্রতিশ্রুতি: কষ্টের সময়ে শান্তি অনুভব করা</w:t>
      </w:r>
    </w:p>
    <w:p/>
    <w:p>
      <w:r xmlns:w="http://schemas.openxmlformats.org/wordprocessingml/2006/main">
        <w:t xml:space="preserve">2. দ্বন্দ্ব এবং বিশৃঙ্খলার মধ্যে ঈশ্বরের দিকে ফিরে যাওয়া</w:t>
      </w:r>
    </w:p>
    <w:p/>
    <w:p>
      <w:r xmlns:w="http://schemas.openxmlformats.org/wordprocessingml/2006/main">
        <w:t xml:space="preserve">1. ফিলিপীয় 4:6-7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ইশাইয়া 26:3 আপনি তাকে নিখুঁত শান্তিতে রাখেন যার মন আপনার উপর থাকে, কারণ সে আপনার উপর বিশ্বাস করে।</w:t>
      </w:r>
    </w:p>
    <w:p/>
    <w:p>
      <w:r xmlns:w="http://schemas.openxmlformats.org/wordprocessingml/2006/main">
        <w:t xml:space="preserve">Ezekiel 34:26 আমি তাদের এবং আমার পাহাড়ের চারপাশের জায়গাগুলোকে আশীর্বাদের মত করে দেব। এবং আমি তার মৌসুমে ঝরনা নামিয়ে দেব; আশীর্বাদের বৃষ্টি হবে।</w:t>
      </w:r>
    </w:p>
    <w:p/>
    <w:p>
      <w:r xmlns:w="http://schemas.openxmlformats.org/wordprocessingml/2006/main">
        <w:t xml:space="preserve">ঈশ্বর তাঁর লোকেদের জন্য আশীর্বাদ আনার প্রতিশ্রুতি দিয়েছেন।</w:t>
      </w:r>
    </w:p>
    <w:p/>
    <w:p>
      <w:r xmlns:w="http://schemas.openxmlformats.org/wordprocessingml/2006/main">
        <w:t xml:space="preserve">1. ঈশ্বরের আশীর্বাদের প্রতিশ্রুতিতে আনন্দ করা</w:t>
      </w:r>
    </w:p>
    <w:p/>
    <w:p>
      <w:r xmlns:w="http://schemas.openxmlformats.org/wordprocessingml/2006/main">
        <w:t xml:space="preserve">2. ঈশ্বরের আশীর্বাদে সান্ত্বনা খুঁজে পাওয়া</w:t>
      </w:r>
    </w:p>
    <w:p/>
    <w:p>
      <w:r xmlns:w="http://schemas.openxmlformats.org/wordprocessingml/2006/main">
        <w:t xml:space="preserve">1. Ephesians 1:3 - ধন্য হোক আমাদের প্রভু যীশু খ্রীষ্টের ঈশ্বর ও পিতা, যিনি খ্রীষ্টে আমাদেরকে স্বর্গীয় স্থানে প্রতিটি আধ্যাত্মিক আশীর্বাদ দিয়ে আশীর্বাদ করেছেন৷</w:t>
      </w:r>
    </w:p>
    <w:p/>
    <w:p>
      <w:r xmlns:w="http://schemas.openxmlformats.org/wordprocessingml/2006/main">
        <w:t xml:space="preserve">2. গীতসংহিতা 103:1-5 - হে আমার আত্মা, প্রভুকে আশীর্বাদ করুন এবং আমার মধ্যে যা কিছু আছে, তার পবিত্র নামকে আশীর্বাদ করুন! হে আমার আত্মা, প্রভুকে আশীর্বাদ কর, এবং তাঁর সমস্ত উপকার ভুলে যেও না, যিনি তোমার সমস্ত অন্যায় ক্ষমা করেন, যিনি তোমার সমস্ত রোগ নিরাময় করেন, যিনি তোমার জীবনকে গর্ত থেকে মুক্তি দেন, যিনি তোমাকে অবিচল ভালবাসা ও করুণার মুকুট দেন, যিনি তোমাকে ভাল দিয়ে সন্তুষ্ট করেন। যে তোমার যৌবন ঈগলের মত নবায়ন হয়।</w:t>
      </w:r>
    </w:p>
    <w:p/>
    <w:p>
      <w:r xmlns:w="http://schemas.openxmlformats.org/wordprocessingml/2006/main">
        <w:t xml:space="preserve">Ezekiel 34:27 আর মাঠের বৃক্ষ তার ফল দেবে, পৃথিবী তার বৃদ্ধি পাবে, এবং তারা তাদের দেশে নিরাপদে থাকবে, এবং জানবে যে আমিই প্রভু, যখন আমি তাদের জোয়ালের বাঁধ ভেঙে দেব। , এবং যারা তাদের নিজেদের সেবা করত তাদের হাত থেকে তাদের উদ্ধার করেছিল৷</w:t>
      </w:r>
    </w:p>
    <w:p/>
    <w:p>
      <w:r xmlns:w="http://schemas.openxmlformats.org/wordprocessingml/2006/main">
        <w:t xml:space="preserve">ঈশ্বর তাঁর লোকদের জন্য ব্যবস্থা করবেন এবং তাদের সমস্ত ক্ষতি থেকে রক্ষা করবেন।</w:t>
      </w:r>
    </w:p>
    <w:p/>
    <w:p>
      <w:r xmlns:w="http://schemas.openxmlformats.org/wordprocessingml/2006/main">
        <w:t xml:space="preserve">1: রিযিকের ঈশ্বরের প্রতিশ্রুতি</w:t>
      </w:r>
    </w:p>
    <w:p/>
    <w:p>
      <w:r xmlns:w="http://schemas.openxmlformats.org/wordprocessingml/2006/main">
        <w:t xml:space="preserve">2: প্রভু আমাদের অত্যাচার থেকে উদ্ধার করবেন</w:t>
      </w:r>
    </w:p>
    <w:p/>
    <w:p>
      <w:r xmlns:w="http://schemas.openxmlformats.org/wordprocessingml/2006/main">
        <w:t xml:space="preserve">1: গীতসংহিতা 37:25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ম্যাথু 6:31-33 অতএব কোন চিন্তা করবেন না, বলবেন, আমরা কি খাব? অথবা, আমরা কি পান করব? অথবা, আমরা কি পরিধান করব? (কারণ অইহুদীরা এই সব কিছুর পরেই খোঁজ করে:) কারণ তোমাদের স্বর্গীয় পিতা জানেন যে তোমাদের এই সমস্ত কিছুর প্রয়োজন আছে৷ কিন্তু তোমরা প্রথমে ঈশ্বরের রাজ্য ও তাঁর ধার্মিকতার খোঁজ কর৷ এবং এই সমস্ত জিনিস আপনার জন্য যোগ করা হবে.</w:t>
      </w:r>
    </w:p>
    <w:p/>
    <w:p>
      <w:r xmlns:w="http://schemas.openxmlformats.org/wordprocessingml/2006/main">
        <w:t xml:space="preserve">Ezekiel 34:28 এবং তারা আর জাতিদের শিকার হবে না, দেশের পশুও তাদের গ্রাস করবে না; কিন্তু তারা নিরাপদে বাস করবে, কেউ তাদের ভয় দেখাবে না।</w:t>
      </w:r>
    </w:p>
    <w:p/>
    <w:p>
      <w:r xmlns:w="http://schemas.openxmlformats.org/wordprocessingml/2006/main">
        <w:t xml:space="preserve">ঈশ্বর তাঁর লোকদের রক্ষা করবেন এবং তাদের ক্ষতি থেকে রক্ষা করবেন।</w:t>
      </w:r>
    </w:p>
    <w:p/>
    <w:p>
      <w:r xmlns:w="http://schemas.openxmlformats.org/wordprocessingml/2006/main">
        <w:t xml:space="preserve">1. ঈশ্বরের সুরক্ষা - তাঁর প্রতিশ্রুতি এবং আমাদের নিরাপত্তা</w:t>
      </w:r>
    </w:p>
    <w:p/>
    <w:p>
      <w:r xmlns:w="http://schemas.openxmlformats.org/wordprocessingml/2006/main">
        <w:t xml:space="preserve">2. নির্ভয়ে জীবনযাপন - ঈশ্বরের সুরক্ষার উপর নির্ভর করা</w:t>
      </w:r>
    </w:p>
    <w:p/>
    <w:p>
      <w:r xmlns:w="http://schemas.openxmlformats.org/wordprocessingml/2006/main">
        <w:t xml:space="preserve">1. গীতসংহিতা 91:11-12 - কারণ তিনি আপনার সম্বন্ধে তাঁর ফেরেশতাদের আদেশ দেবেন যেন তিনি আপনাকে আপনার সমস্ত পথে রক্ষা করেন।</w:t>
      </w:r>
    </w:p>
    <w:p/>
    <w:p>
      <w:r xmlns:w="http://schemas.openxmlformats.org/wordprocessingml/2006/main">
        <w:t xml:space="preserve">2. ইশাইয়া 43:1-2 - ভয় পেও না, কারণ আমি তোমাকে উদ্ধার করেছি; আমি তোমাকে নাম ধরে ডেকেছি; তুমি আমার.</w:t>
      </w:r>
    </w:p>
    <w:p/>
    <w:p>
      <w:r xmlns:w="http://schemas.openxmlformats.org/wordprocessingml/2006/main">
        <w:t xml:space="preserve">Ezekiel 34:29 এবং আমি তাদের জন্য একটি বিখ্যাত গাছ তৈরি করব, এবং তারা আর দেশে ক্ষুধার্ত হবে না, জাতিদের লজ্জা আর সহ্য করবে না।</w:t>
      </w:r>
    </w:p>
    <w:p/>
    <w:p>
      <w:r xmlns:w="http://schemas.openxmlformats.org/wordprocessingml/2006/main">
        <w:t xml:space="preserve">ঈশ্বর তাঁর লোকেদের জন্য ব্যবস্থা করবেন এবং জাতিদের লজ্জা থেকে তাদের রক্ষা করবেন।</w:t>
      </w:r>
    </w:p>
    <w:p/>
    <w:p>
      <w:r xmlns:w="http://schemas.openxmlformats.org/wordprocessingml/2006/main">
        <w:t xml:space="preserve">1. প্রচুর পরিমাণে ঈশ্বরের প্রতিশ্রুতি - Ezekiel 34:29</w:t>
      </w:r>
    </w:p>
    <w:p/>
    <w:p>
      <w:r xmlns:w="http://schemas.openxmlformats.org/wordprocessingml/2006/main">
        <w:t xml:space="preserve">2. ঈশ্বরের সুরক্ষার শক্তি - Ezekiel 34:29</w:t>
      </w:r>
    </w:p>
    <w:p/>
    <w:p>
      <w:r xmlns:w="http://schemas.openxmlformats.org/wordprocessingml/2006/main">
        <w:t xml:space="preserve">1. ইশাইয়া 49:23 - "এবং রাজারা হবেন তোমার স্তন্যদানকারী পিতা, এবং তাদের রাণীরা তোমার স্তন্যদানকারী মা: তারা তোমার কাছে মাটির দিকে মুখ করে প্রণাম করবে, এবং তোমার পায়ের ধুলো চাটবে; এবং তুমি জানবে যে আমিই সদাপ্রভু; কারণ যারা আমার জন্য অপেক্ষা করে তারা লজ্জিত হবে না।"</w:t>
      </w:r>
    </w:p>
    <w:p/>
    <w:p>
      <w:r xmlns:w="http://schemas.openxmlformats.org/wordprocessingml/2006/main">
        <w:t xml:space="preserve">2. রোমানস 8:1 - "তাই এখন খ্রীষ্ট যীশুতে যারা আছে তাদের কোন নিন্দা নেই, যারা দেহের অনুসরণ করে না, কিন্তু আত্মার অনুসরণ করে।"</w:t>
      </w:r>
    </w:p>
    <w:p/>
    <w:p>
      <w:r xmlns:w="http://schemas.openxmlformats.org/wordprocessingml/2006/main">
        <w:t xml:space="preserve">Ezekiel 34:30 এইভাবে তারা জানবে যে আমি তাদের ঈশ্বর সদাপ্রভু তাদের সংগে আছি এবং তারা, এমনকি ইস্রায়েলের পরিবারও আমার প্রজা, প্রভু সদাপ্রভু বলেন।</w:t>
      </w:r>
    </w:p>
    <w:p/>
    <w:p>
      <w:r xmlns:w="http://schemas.openxmlformats.org/wordprocessingml/2006/main">
        <w:t xml:space="preserve">ঈশ্বর তাঁর লোকদের সাথে আছেন এবং তারা তাঁর লোক।</w:t>
      </w:r>
    </w:p>
    <w:p/>
    <w:p>
      <w:r xmlns:w="http://schemas.openxmlformats.org/wordprocessingml/2006/main">
        <w:t xml:space="preserve">1: ঈশ্বর সর্বদা আমাদের সাথে আছেন, এবং তিনি কখনই আমাদের পরিত্যাগ করবেন না।</w:t>
      </w:r>
    </w:p>
    <w:p/>
    <w:p>
      <w:r xmlns:w="http://schemas.openxmlformats.org/wordprocessingml/2006/main">
        <w:t xml:space="preserve">2: আমাদের স্বীকার করতে হবে যে আমরা ঈশ্বরের লোক এবং তিনি আমাদের ঈশ্বর।</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Ezekiel 34:31 আর তোমরা আমার পাল, আমার চারণভূমির মেষ, মানুষ এবং আমিই তোমাদের ঈশ্বর, প্রভু সদাপ্রভু বলেন।</w:t>
      </w:r>
    </w:p>
    <w:p/>
    <w:p>
      <w:r xmlns:w="http://schemas.openxmlformats.org/wordprocessingml/2006/main">
        <w:t xml:space="preserve">ঈশ্বর তাঁর লোকদের মেষপালক, এবং তারা তাঁর মেষপাল।</w:t>
      </w:r>
    </w:p>
    <w:p/>
    <w:p>
      <w:r xmlns:w="http://schemas.openxmlformats.org/wordprocessingml/2006/main">
        <w:t xml:space="preserve">1. মেষপালকের জন্য কৃতজ্ঞ হোন - তাঁর লোকেদের জন্য ঈশ্বরের যত্ন</w:t>
      </w:r>
    </w:p>
    <w:p/>
    <w:p>
      <w:r xmlns:w="http://schemas.openxmlformats.org/wordprocessingml/2006/main">
        <w:t xml:space="preserve">2. ঈশ্বরের প্রতিশ্রুতি পূর্ণতা - তাঁর লোকেদের প্রতি তাঁর বিশ্বস্ততা</w:t>
      </w:r>
    </w:p>
    <w:p/>
    <w:p>
      <w:r xmlns:w="http://schemas.openxmlformats.org/wordprocessingml/2006/main">
        <w:t xml:space="preserve">1. গীতসংহিতা 23:1 - প্রভু আমার মেষপালক; আমি চাইব না.</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Ezekiel অধ্যায় 35 সেয়ের পর্বতের বিরুদ্ধে বিচারের একটি ভবিষ্যদ্বাণী রয়েছে, যা ইদোমের প্রতিনিধিত্ব করে, ইস্রায়েলের একটি প্রতিবেশী জাতি। অধ্যায়টি ইদোমের প্রতি তার শত্রুতা এবং ইস্রায়েলের ভূমি অধিকার করার ইচ্ছার জন্য ঈশ্বরের ক্রোধের উপর জোর দেয়।</w:t>
      </w:r>
    </w:p>
    <w:p/>
    <w:p>
      <w:r xmlns:w="http://schemas.openxmlformats.org/wordprocessingml/2006/main">
        <w:t xml:space="preserve">1ম অনুচ্ছেদ: অধ্যায়টি ইস্রায়েলের প্রতি চিরস্থায়ী শত্রুতার জন্য সেয়ের পর্বতের (এদোম) বিরুদ্ধে ঈশ্বরের ক্রোধের ঘোষণা দিয়ে শুরু হয়েছে। ঈশ্বর ইদোমের বিরুদ্ধে একটি প্রাচীন বিদ্বেষ পোষণ করে এবং ইস্রায়েলের অধিকারভুক্ত জমি দখল করতে চাওয়ার অভিযোগ করেন (ইজেকিয়েল 35:1-6)।</w:t>
      </w:r>
    </w:p>
    <w:p/>
    <w:p>
      <w:r xmlns:w="http://schemas.openxmlformats.org/wordprocessingml/2006/main">
        <w:t xml:space="preserve">2য় অনুচ্ছেদ: ভবিষ্যদ্বাণী বর্ণনা করে যে ইদোম তার কর্মের ফলে যে পরিণতির সম্মুখীন হবে। ঈশ্বর প্রতিশ্রুতি দিয়েছেন সেয়ের পর্বতকে একটি জনশূন্য মরুভূমিতে পরিণত করবেন, যেখানে কোনো বাসিন্দা বা পশুসম্পদ থাকবে না। দেশটি ধ্বংস ও ধ্বংসের জায়গায় পরিণত হবে, ইদোমের বিরুদ্ধে ঈশ্বরের বিচারের সাক্ষ্য হিসাবে পরিবেশন করবে (ইজেকিয়েল 35:7-9)।</w:t>
      </w:r>
    </w:p>
    <w:p/>
    <w:p>
      <w:r xmlns:w="http://schemas.openxmlformats.org/wordprocessingml/2006/main">
        <w:t xml:space="preserve">3য় অনুচ্ছেদ: অধ্যায়টি ঈশ্বরের ধার্মিকতা এবং ইস্রায়েলের ভূমি পুনরুদ্ধারের ঘোষণা দিয়ে শেষ হয়েছে। ঈশ্বর তাঁর লোকেদের মধ্যে তাঁর নাম পরিচিত করার এবং তাদের প্রচুর আশীর্বাদ করার প্রতিশ্রুতি দিয়েছেন। ইস্রায়েলের পুনরুদ্ধার ইদোমের ধ্বংসের বিপরীতে কাজ করবে, জাতিগুলিকে দেখাবে যে ঈশ্বর তাঁর প্রতিশ্রুতির প্রতি বিশ্বস্ত (ইজেকিয়েল 35:10-15)।</w:t>
      </w:r>
    </w:p>
    <w:p/>
    <w:p>
      <w:r xmlns:w="http://schemas.openxmlformats.org/wordprocessingml/2006/main">
        <w:t xml:space="preserve">সংক্ষেপে,</w:t>
      </w:r>
    </w:p>
    <w:p>
      <w:r xmlns:w="http://schemas.openxmlformats.org/wordprocessingml/2006/main">
        <w:t xml:space="preserve">Ezekiel অধ্যায় পঁয়ত্রিশ উপহার</w:t>
      </w:r>
    </w:p>
    <w:p>
      <w:r xmlns:w="http://schemas.openxmlformats.org/wordprocessingml/2006/main">
        <w:t xml:space="preserve">সেয়ের পর্বতের (ইদোম) বিরুদ্ধে বিচারের ভবিষ্যদ্বাণী,</w:t>
      </w:r>
    </w:p>
    <w:p>
      <w:r xmlns:w="http://schemas.openxmlformats.org/wordprocessingml/2006/main">
        <w:t xml:space="preserve">ইদোমের শত্রুতার প্রতি ঈশ্বরের ক্রোধের উপর জোর দেওয়া</w:t>
      </w:r>
    </w:p>
    <w:p>
      <w:r xmlns:w="http://schemas.openxmlformats.org/wordprocessingml/2006/main">
        <w:t xml:space="preserve">এবং ইস্রায়েলের ভূমি অধিকার করার ইচ্ছা।</w:t>
      </w:r>
    </w:p>
    <w:p/>
    <w:p>
      <w:r xmlns:w="http://schemas.openxmlformats.org/wordprocessingml/2006/main">
        <w:t xml:space="preserve">চিরস্থায়ী শত্রুতার জন্য মাউন্ট সেয়ের (এদোম) এর বিরুদ্ধে ঈশ্বরের ক্রোধের ঘোষণা।</w:t>
      </w:r>
    </w:p>
    <w:p>
      <w:r xmlns:w="http://schemas.openxmlformats.org/wordprocessingml/2006/main">
        <w:t xml:space="preserve">ইদোমের বিরুদ্ধে একটি প্রাচীন বিদ্বেষ পোষণ করে এবং ইস্রায়েলের জমি দখল করতে চাওয়ার অভিযোগ।</w:t>
      </w:r>
    </w:p>
    <w:p>
      <w:r xmlns:w="http://schemas.openxmlformats.org/wordprocessingml/2006/main">
        <w:t xml:space="preserve">মাউন্ট সেয়ারকে একটি জনশূন্য মরুভূমিতে পরিণত করার প্রতিশ্রুতি দিন যেখানে কোন বাসিন্দা নেই।</w:t>
      </w:r>
    </w:p>
    <w:p>
      <w:r xmlns:w="http://schemas.openxmlformats.org/wordprocessingml/2006/main">
        <w:t xml:space="preserve">ঈশ্বরের ধার্মিকতার ঘোষণা এবং ইস্রায়েলের জমি পুনরুদ্ধার।</w:t>
      </w:r>
    </w:p>
    <w:p>
      <w:r xmlns:w="http://schemas.openxmlformats.org/wordprocessingml/2006/main">
        <w:t xml:space="preserve">ঈশ্বরের নাম তাঁর লোকেদের মধ্যে পরিচিত করার এবং তাদের প্রচুর পরিমাণে আশীর্বাদ করার প্রতিশ্রুতি দিন।</w:t>
      </w:r>
    </w:p>
    <w:p/>
    <w:p>
      <w:r xmlns:w="http://schemas.openxmlformats.org/wordprocessingml/2006/main">
        <w:t xml:space="preserve">ইজেকিয়েলের এই অধ্যায়ে সেয়ের পর্বতের বিরুদ্ধে বিচারের একটি ভবিষ্যদ্বাণী রয়েছে, যা ইদোমের প্রতিনিধিত্ব করে, ইস্রায়েলের একটি প্রতিবেশী দেশ। অধ্যায়টি ইস্রায়েলের প্রতি চিরস্থায়ী শত্রুতার জন্য ইদোমের বিরুদ্ধে ঈশ্বরের ক্রোধের ঘোষণা দিয়ে শুরু হয়। ঈশ্বর ইদোমের বিরুদ্ধে একটি প্রাচীন বিদ্বেষ পোষণ করে এবং সঠিকভাবে ইস্রায়েলের মালিকানাধীন জমি দখল করার জন্য অভিযুক্ত করেন। ভবিষ্যদ্বাণীটি তখন বর্ণনা করে যে ইদোম তার কর্মের ফলস্বরূপ যে পরিণতির সম্মুখীন হবে। ঈশ্বর প্রতিশ্রুতি দিয়েছেন সেয়ের পর্বতকে একটি জনশূন্য মরুভূমিতে পরিণত করবেন, যেখানে সেখানে বসবাসকারী ও পশুসম্পদ নেই। দেশটি ধ্বংস ও ধ্বংসের জায়গায় পরিণত হবে, ইদোমের বিরুদ্ধে ঈশ্বরের বিচারের সাক্ষ্য হিসাবে পরিবেশন করবে। অধ্যায়টি ঈশ্বরের ধার্মিকতা এবং ইস্রায়েলের ভূমি পুনরুদ্ধারের ঘোষণা দিয়ে শেষ হয়। ঈশ্বর তাঁর লোকেদের মধ্যে তাঁর নাম পরিচিত করার এবং তাদের প্রচুর আশীর্বাদ করার প্রতিশ্রুতি দিয়েছেন। ইস্রায়েলের পুনরুদ্ধার ইদোমের ধ্বংসলীলার বিপরীতে কাজ করবে, এটি প্রদর্শন করবে যে ঈশ্বর তাঁর প্রতিশ্রুতির প্রতি বিশ্বস্ত। অধ্যায়টি ইদোমের প্রতি ঈশ্বরের ক্রোধ, এর পরিণতি এবং ইস্রায়েলের পুনরুদ্ধারের উপর জোর দেয়।</w:t>
      </w:r>
    </w:p>
    <w:p/>
    <w:p>
      <w:r xmlns:w="http://schemas.openxmlformats.org/wordprocessingml/2006/main">
        <w:t xml:space="preserve">Ezekiel 35:1 তাছাড়া সদাপ্রভুর বাক্য আমার কাছে এলো,</w:t>
      </w:r>
    </w:p>
    <w:p/>
    <w:p>
      <w:r xmlns:w="http://schemas.openxmlformats.org/wordprocessingml/2006/main">
        <w:t xml:space="preserve">ঈশ্বর ইদোমের দুষ্টতা সম্পর্কে নবী ইজেকিয়েলের সাথে কথা বলেন।</w:t>
      </w:r>
    </w:p>
    <w:p/>
    <w:p>
      <w:r xmlns:w="http://schemas.openxmlformats.org/wordprocessingml/2006/main">
        <w:t xml:space="preserve">1. ঈশ্বরের ন্যায়বিচার: দুষ্টতার পরিণতি</w:t>
      </w:r>
    </w:p>
    <w:p/>
    <w:p>
      <w:r xmlns:w="http://schemas.openxmlformats.org/wordprocessingml/2006/main">
        <w:t xml:space="preserve">2. ঈশ্বরের কালামের প্রতি মনোযোগ দেওয়া: নবীর আহ্বান</w:t>
      </w:r>
    </w:p>
    <w:p/>
    <w:p>
      <w:r xmlns:w="http://schemas.openxmlformats.org/wordprocessingml/2006/main">
        <w:t xml:space="preserve">1. Jeremiah 49:7-9 - ইদোমের বিষয়ে। বাহিনীগণের সদাপ্রভু এই কথা কহেন; তেমনে কি আর জ্ঞান নেই? বিচক্ষণ থেকে পরামর্শ কি ধ্বংস হয়? তাদের বুদ্ধি কি হারিয়ে গেছে?</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Ezekiel 35:2 হে মনুষ্যসন্তান, সেয়ীর পর্বতের দিকে মুখ রাখো এবং এর বিরুদ্ধে ভবিষ্যদ্বাণী কর।</w:t>
      </w:r>
    </w:p>
    <w:p/>
    <w:p>
      <w:r xmlns:w="http://schemas.openxmlformats.org/wordprocessingml/2006/main">
        <w:t xml:space="preserve">প্রভু ইজেকিয়েলকে সেয়ের পর্বতের দিকে মুখ করার এবং এর বিরুদ্ধে ভবিষ্যদ্বাণী করার আদেশ দেন।</w:t>
      </w:r>
    </w:p>
    <w:p/>
    <w:p>
      <w:r xmlns:w="http://schemas.openxmlformats.org/wordprocessingml/2006/main">
        <w:t xml:space="preserve">1. কিভাবে ঈশ্বরের বিচার ন্যায়সঙ্গত: Ezekiel 35:2 এর একটি অধ্যয়ন</w:t>
      </w:r>
    </w:p>
    <w:p/>
    <w:p>
      <w:r xmlns:w="http://schemas.openxmlformats.org/wordprocessingml/2006/main">
        <w:t xml:space="preserve">2. অ্যাকশনের আহ্বান: ইজেকিয়েল 35:2 এ ঈশ্বরের আদেশগুলি অনুসরণ করার দায়িত্ব</w:t>
      </w:r>
    </w:p>
    <w:p/>
    <w:p>
      <w:r xmlns:w="http://schemas.openxmlformats.org/wordprocessingml/2006/main">
        <w:t xml:space="preserve">1. Deuteronomy 32:35 - "প্রতিশোধ নেওয়া আমার, এবং প্রতিশোধ, সেই সময়ের জন্য যখন তাদের পা পিছলে যাবে; কারণ তাদের বিপর্যয়ের দিন নিকটে, এবং তাদের ধ্বংস দ্রুত আসে।"</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Ezekiel 35:3 আর বল, প্রভু সদাপ্রভু এই কথা কহেন; দেখ, হে সেয়ীর পর্বত, আমি তোমার বিরুদ্ধাচরণ করছি, আমি তোমার বিরুদ্ধে আমার হাত বাড়িয়ে দেব, এবং আমি তোমাকে সবচেয়ে জনশূন্য করে দেব।</w:t>
      </w:r>
    </w:p>
    <w:p/>
    <w:p>
      <w:r xmlns:w="http://schemas.openxmlformats.org/wordprocessingml/2006/main">
        <w:t xml:space="preserve">প্রভু সেয়ার পর্বতের সাথে কথা বলেছেন, ঘোষণা করেছেন যে তিনি তার বিরুদ্ধে তার হাত বাড়িয়ে দেবেন এবং এটিকে সবচেয়ে জনশূন্য করে তুলবেন।</w:t>
      </w:r>
    </w:p>
    <w:p/>
    <w:p>
      <w:r xmlns:w="http://schemas.openxmlformats.org/wordprocessingml/2006/main">
        <w:t xml:space="preserve">1. প্রভু সকলের উপর সার্বভৌম</w:t>
      </w:r>
    </w:p>
    <w:p/>
    <w:p>
      <w:r xmlns:w="http://schemas.openxmlformats.org/wordprocessingml/2006/main">
        <w:t xml:space="preserve">2. ঈশ্বরের প্রতিশ্রুতি নিশ্চিত</w:t>
      </w:r>
    </w:p>
    <w:p/>
    <w:p>
      <w:r xmlns:w="http://schemas.openxmlformats.org/wordprocessingml/2006/main">
        <w:t xml:space="preserve">1. Deuteronomy 28:15-17 - কিন্তু এটা ঘটবে, যদি তুমি তোমার ঈশ্বর সদাপ্রভুর রব না শোনো, আমি আজ তোমাকে যে সমস্ত আদেশ ও বিধি-বিধান দিচ্ছি তা পালন করতে পালন কর; এই সমস্ত অভিশাপ তোমার উপরে আসবে এবং তোমাকে ধরে ফেলবে: 16 তুমি শহরে অভিশপ্ত হবে এবং মাঠে তুমি অভিশপ্ত হবে। 17 তোমার ঝুড়ি ও ভাণ্ডার অভিশপ্ত হবে।</w:t>
      </w:r>
    </w:p>
    <w:p/>
    <w:p>
      <w:r xmlns:w="http://schemas.openxmlformats.org/wordprocessingml/2006/main">
        <w:t xml:space="preserve">2. উদ্ঘাটন 6:12-17 - এবং আমি দেখলাম যখন তিনি ষষ্ঠ সীলমোহরটি খুললেন, এবং দেখুন, একটি বড় ভূমিকম্প হল; সূর্য চুলের চটের মত কালো হয়ে গেল আর চাঁদ হল রক্তের মত। 13 এবং আকাশের তারাগুলি পৃথিবীতে পড়ল, যেমন একটি ডুমুর গাছ তার অসময়ে ডুমুরগুলি ফেলে দেয়, যখন সে প্রবল বাতাসে কেঁপে ওঠে৷ 14 এবং স্বর্গ একটি স্ক্রোল হিসাবে প্রস্থান করা হয় যখন এটি একসঙ্গে গুটানো হয়; সমস্ত পর্বত ও দ্বীপ তাদের জায়গা থেকে সরে গেল। 15 এবং পৃথিবীর রাজারা, মহান ব্যক্তিরা, ধনী ব্যক্তিরা, প্রধান সেনাপতি, বীর পুরুষ, এবং প্রতিটি দাস এবং প্রত্যেক স্বাধীন মানুষ গর্ত ও পাহাড়ের পাথরের মধ্যে নিজেদের লুকিয়ে রেখেছিলেন; 16 এবং পর্বত ও পাথরকে বললেন, আমাদের উপর পড়ুন এবং যিনি সিংহাসনে বসে আছেন তার মুখ থেকে এবং মেষশাবকের ক্রোধ থেকে আমাদের আড়াল করুন: 17 কারণ তাঁর ক্রোধের মহান দিন এসেছে; এবং কে দাঁড়াতে সক্ষম হবে?</w:t>
      </w:r>
    </w:p>
    <w:p/>
    <w:p>
      <w:r xmlns:w="http://schemas.openxmlformats.org/wordprocessingml/2006/main">
        <w:t xml:space="preserve">Ezekiel 35:4 আমি তোমার শহরগুলোকে ধ্বংস করে দেব, আর তুমি জনশূন্য হয়ে যাবে, আর তুমি জানবে যে আমিই সদাপ্রভু।</w:t>
      </w:r>
    </w:p>
    <w:p/>
    <w:p>
      <w:r xmlns:w="http://schemas.openxmlformats.org/wordprocessingml/2006/main">
        <w:t xml:space="preserve">তাদের গর্ব এবং অহংকার জন্য ইদোমের অধিবাসীদের উপর ঈশ্বরের রায়.</w:t>
      </w:r>
    </w:p>
    <w:p/>
    <w:p>
      <w:r xmlns:w="http://schemas.openxmlformats.org/wordprocessingml/2006/main">
        <w:t xml:space="preserve">1: যারা তাদের নিজের ক্ষমতার উপর গর্ব করে এবং তাকে প্রত্যাখ্যান করে তাদের উপর ঈশ্বরের বিচার ন্যায়সঙ্গত এবং কঠোর।</w:t>
      </w:r>
    </w:p>
    <w:p/>
    <w:p>
      <w:r xmlns:w="http://schemas.openxmlformats.org/wordprocessingml/2006/main">
        <w:t xml:space="preserve">2: অহংকার এবং অহংকার ধ্বংসের দিকে নিয়ে যায় এবং যারা তাকে প্রত্যাখ্যান করে ঈশ্বর তাদের বিচার করবেন।</w:t>
      </w:r>
    </w:p>
    <w:p/>
    <w:p>
      <w:r xmlns:w="http://schemas.openxmlformats.org/wordprocessingml/2006/main">
        <w:t xml:space="preserve">1: হিতোপদেশ 16:18 ধ্বংসের আগে অহংকার চলে, এবং পতনের আগে অহংকারী আত্মা।</w:t>
      </w:r>
    </w:p>
    <w:p/>
    <w:p>
      <w:r xmlns:w="http://schemas.openxmlformats.org/wordprocessingml/2006/main">
        <w:t xml:space="preserve">2: জেমস 4:6-7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Ezekiel 35:5 কারণ তোমার চিরকালের ঘৃণা ছিল এবং ইস্রায়েল-সন্তানদের তরবারির জোরে রক্তপাত করেছ তাদের দুর্যোগের সময়ে, যে সময়ে তাদের অন্যায় শেষ হয়েছিল:</w:t>
      </w:r>
    </w:p>
    <w:p/>
    <w:p>
      <w:r xmlns:w="http://schemas.openxmlformats.org/wordprocessingml/2006/main">
        <w:t xml:space="preserve">এই অনুচ্ছেদটি চিরস্থায়ী ঘৃণা এবং রক্তপাতের কথা বলে যা ইস্রায়েলের লোকেরা দুর্যোগের সময় অনুভব করেছে।</w:t>
      </w:r>
    </w:p>
    <w:p/>
    <w:p>
      <w:r xmlns:w="http://schemas.openxmlformats.org/wordprocessingml/2006/main">
        <w:t xml:space="preserve">1. ক্ষমার শক্তি: ঘৃণা কাটিয়ে ওঠা</w:t>
      </w:r>
    </w:p>
    <w:p/>
    <w:p>
      <w:r xmlns:w="http://schemas.openxmlformats.org/wordprocessingml/2006/main">
        <w:t xml:space="preserve">2. বিশ্বাসের শক্তি: প্রতিকূলতার সময়ে ধৈর্য ধরে</w:t>
      </w:r>
    </w:p>
    <w:p/>
    <w:p>
      <w:r xmlns:w="http://schemas.openxmlformats.org/wordprocessingml/2006/main">
        <w:t xml:space="preserve">1. রোমানস 12:14-21 - যারা আপনাকে তাড়না করে তাদের আশীর্বাদ করুন; মন্দের প্রতিদান মন্দ দিয়ে দিও না।</w:t>
      </w:r>
    </w:p>
    <w:p/>
    <w:p>
      <w:r xmlns:w="http://schemas.openxmlformats.org/wordprocessingml/2006/main">
        <w:t xml:space="preserve">2. Micah 6:8 - প্রভু আপনার কাছে কি চান? ন্যায়বিচার করতে, করুণাকে ভালবাসতে এবং আপনার ঈশ্বরের সাথে নম্রভাবে চলতে।</w:t>
      </w:r>
    </w:p>
    <w:p/>
    <w:p>
      <w:r xmlns:w="http://schemas.openxmlformats.org/wordprocessingml/2006/main">
        <w:t xml:space="preserve">Ezekiel 35:6 অতএব, আমার জীবিত শপথ, সদাপ্রভু সদাপ্রভু কহেন, আমি তোমাকে রক্তের জন্য প্রস্তুত করিব, এবং রক্ত তোমাকে তাড়া করিবে; তুমি যদি রক্তকে ঘৃণা কর না, এমন কি রক্ত তোমাকে তাড়া করিবে।</w:t>
      </w:r>
    </w:p>
    <w:p/>
    <w:p>
      <w:r xmlns:w="http://schemas.openxmlformats.org/wordprocessingml/2006/main">
        <w:t xml:space="preserve">প্রভু ঈশ্বর ঘোষণা করেন যে তিনি ইদোমের লোকদের একে অপরের প্রতি ভালবাসার অভাবের জন্য তাদের রক্তপাতের দ্বারা শাস্তি দেবেন।</w:t>
      </w:r>
    </w:p>
    <w:p/>
    <w:p>
      <w:r xmlns:w="http://schemas.openxmlformats.org/wordprocessingml/2006/main">
        <w:t xml:space="preserve">1. ভালবাসার শক্তি: ইদোমের প্রতি প্রভুর সতর্কবাণী</w:t>
      </w:r>
    </w:p>
    <w:p/>
    <w:p>
      <w:r xmlns:w="http://schemas.openxmlformats.org/wordprocessingml/2006/main">
        <w:t xml:space="preserve">2. ঘৃণার পরিণতি: ইদোমের উপর ঈশ্বরের প্রতিশোধ</w:t>
      </w:r>
    </w:p>
    <w:p/>
    <w:p>
      <w:r xmlns:w="http://schemas.openxmlformats.org/wordprocessingml/2006/main">
        <w:t xml:space="preserve">1. ম্যাথিউ 5:44-45 - "কিন্তু আমি তোমাদের বলছি, তোমাদের শত্রুদের ভালোবাসো এবং যারা তোমাদেরকে তাড়না করে তাদের জন্য প্রার্থনা করো, যাতে তোমরা তোমাদের স্বর্গস্থ পিতার সন্তান হতে পার; কারণ তিনি মন্দের ওপর তার সূর্য উদয় করেন৷ এবং ভালোর উপর, এবং ধার্মিক ও অন্যায়ের উপর বৃষ্টি বর্ষণ করে।"</w:t>
      </w:r>
    </w:p>
    <w:p/>
    <w:p>
      <w:r xmlns:w="http://schemas.openxmlformats.org/wordprocessingml/2006/main">
        <w:t xml:space="preserve">2. রোমানস 12:19-21 - "প্রিয় বন্ধুরা, কখনও নিজেদের প্রতিশোধ নিও না, কিন্তু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Ezekiel 35:7 এইভাবে আমি সেয়ীর পর্বতকে সবচেয়ে জনশূন্য করে দেব, এবং সেখান থেকে যারা চলে যাবে এবং যারা ফিরে আসবে তাদের কেটে ফেলব।</w:t>
      </w:r>
    </w:p>
    <w:p/>
    <w:p>
      <w:r xmlns:w="http://schemas.openxmlformats.org/wordprocessingml/2006/main">
        <w:t xml:space="preserve">সেয়ীর পর্বতকে সবচেয়ে জনশূন্য করে দেওয়া হবে এবং যারা সেখান দিয়ে যাবে বা ফিরে আসবে তাদের সবাইকে কেটে ফেলা হবে।</w:t>
      </w:r>
    </w:p>
    <w:p/>
    <w:p>
      <w:r xmlns:w="http://schemas.openxmlformats.org/wordprocessingml/2006/main">
        <w:t xml:space="preserve">1. ঈশ্বরের বিচার ন্যায়সঙ্গত এবং সম্পূর্ণ</w:t>
      </w:r>
    </w:p>
    <w:p/>
    <w:p>
      <w:r xmlns:w="http://schemas.openxmlformats.org/wordprocessingml/2006/main">
        <w:t xml:space="preserve">2. অবাধ্যতার পরিণতি</w:t>
      </w:r>
    </w:p>
    <w:p/>
    <w:p>
      <w:r xmlns:w="http://schemas.openxmlformats.org/wordprocessingml/2006/main">
        <w:t xml:space="preserve">1. ইশাইয়া 45:7 "আমি আলো তৈরি করি, এবং অন্ধকার সৃষ্টি করি: আমি শান্তি করি এবং মন্দ সৃষ্টি করি: আমি প্রভু এই সমস্ত কিছু করি।"</w:t>
      </w:r>
    </w:p>
    <w:p/>
    <w:p>
      <w:r xmlns:w="http://schemas.openxmlformats.org/wordprocessingml/2006/main">
        <w:t xml:space="preserve">2. রোমানস 12:19 "প্রিয় প্রিয়, প্রতিশোধ নিও না, বরং ক্রোধকে স্থান দাও: কেননা লেখা আছে, প্রতিশোধ নেওয়া আমার কাজ; আমি শোধ করব, প্রভু বলেছেন।"</w:t>
      </w:r>
    </w:p>
    <w:p/>
    <w:p>
      <w:r xmlns:w="http://schemas.openxmlformats.org/wordprocessingml/2006/main">
        <w:t xml:space="preserve">Ezekiel 35:8 এবং আমি তার নিহতদের দ্বারা তার পর্বতগুলিকে পূর্ণ করব: তোমার পাহাড়ে, উপত্যকায় এবং তোমার সমস্ত নদীতে, তরবারির আঘাতে নিহতদের পতন হবে।</w:t>
      </w:r>
    </w:p>
    <w:p/>
    <w:p>
      <w:r xmlns:w="http://schemas.openxmlformats.org/wordprocessingml/2006/main">
        <w:t xml:space="preserve">যারা তলোয়ারের আঘাতে নিহত হয়েছে তাদের দ্বারা ঈশ্বর পাহাড়, পাহাড়, উপত্যকা এবং দেশের নদীগুলিকে পূর্ণ করবেন।</w:t>
      </w:r>
    </w:p>
    <w:p/>
    <w:p>
      <w:r xmlns:w="http://schemas.openxmlformats.org/wordprocessingml/2006/main">
        <w:t xml:space="preserve">1. ঈশ্বরের বিচার ক্ষমতা</w:t>
      </w:r>
    </w:p>
    <w:p/>
    <w:p>
      <w:r xmlns:w="http://schemas.openxmlformats.org/wordprocessingml/2006/main">
        <w:t xml:space="preserve">2. আপনি যা বপন করেন তা কাটা</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11:3 - ন্যায়পরায়ণদের সততা তাদের পথ দেখায়, কিন্তু বিশ্বাসঘাতকদের কুটিলতা তাদের ধ্বংস করে।</w:t>
      </w:r>
    </w:p>
    <w:p/>
    <w:p>
      <w:r xmlns:w="http://schemas.openxmlformats.org/wordprocessingml/2006/main">
        <w:t xml:space="preserve">Ezekiel 35:9 আমি তোমাকে চিরকালের জন্য ধ্বংস করে দেব, তোমার শহরগুলো আর ফিরে আসবে না, আর তুমি জানবে যে আমিই সদাপ্রভু।</w:t>
      </w:r>
    </w:p>
    <w:p/>
    <w:p>
      <w:r xmlns:w="http://schemas.openxmlformats.org/wordprocessingml/2006/main">
        <w:t xml:space="preserve">যারা তাঁর শিক্ষা অনুসরণ করে না এবং তাঁর থেকে দূরে সরে যায় তাদেরকে ঈশ্বর শাস্তি দেবেন।</w:t>
      </w:r>
    </w:p>
    <w:p/>
    <w:p>
      <w:r xmlns:w="http://schemas.openxmlformats.org/wordprocessingml/2006/main">
        <w:t xml:space="preserve">1: ঈশ্বর ন্যায়পরায়ণ এবং তাঁর শাস্তি ন্যায়সঙ্গত</w:t>
      </w:r>
    </w:p>
    <w:p/>
    <w:p>
      <w:r xmlns:w="http://schemas.openxmlformats.org/wordprocessingml/2006/main">
        <w:t xml:space="preserve">2: ঈশ্বরের দিকে ফিরুন এবং তাঁর ক্ষমা প্রার্থনা করুন</w:t>
      </w:r>
    </w:p>
    <w:p/>
    <w:p>
      <w:r xmlns:w="http://schemas.openxmlformats.org/wordprocessingml/2006/main">
        <w:t xml:space="preserve">1: ইশাইয়া 55:7 - "দুষ্ট তার পথ 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w:t>
      </w:r>
    </w:p>
    <w:p/>
    <w:p>
      <w:r xmlns:w="http://schemas.openxmlformats.org/wordprocessingml/2006/main">
        <w:t xml:space="preserve">2: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পাপ তোমার ধ্বংস হবে না। তোমাদের সমস্ত পাপাচার, যা দ্বারা তোমরা সীমালঙ্ঘন করেছ, তা তোমাদের কাছ থেকে দূর কর; এবং তোমাদের একটি নতুন হৃদয় ও একটি নতুন আত্মা তৈরি কর, কেননা হে ইস্রায়েলের পরিবার, তোমরা কেন মরবে?"</w:t>
      </w:r>
    </w:p>
    <w:p/>
    <w:p>
      <w:r xmlns:w="http://schemas.openxmlformats.org/wordprocessingml/2006/main">
        <w:t xml:space="preserve">Ezekiel 35:10 কারণ তুমি বলেছ, এই দুই জাতি এবং এই দুই দেশ আমার হইবে, এবং আমরা তাহা অধিকার করিব; যেখানে প্রভু সেখানে ছিলেন:</w:t>
      </w:r>
    </w:p>
    <w:p/>
    <w:p>
      <w:r xmlns:w="http://schemas.openxmlformats.org/wordprocessingml/2006/main">
        <w:t xml:space="preserve">প্রভু তাদের নিজের বলে দাবি করে এমন যে কোনও দেশে উপস্থিত আছেন।</w:t>
      </w:r>
    </w:p>
    <w:p/>
    <w:p>
      <w:r xmlns:w="http://schemas.openxmlformats.org/wordprocessingml/2006/main">
        <w:t xml:space="preserve">1. ঈশ্বর সর্বত্র আছেন: এজেকিয়েল 35:10-এ</w:t>
      </w:r>
    </w:p>
    <w:p/>
    <w:p>
      <w:r xmlns:w="http://schemas.openxmlformats.org/wordprocessingml/2006/main">
        <w:t xml:space="preserve">2. যা আপনার নয় তা দাবি করা: এজেকিয়েল 35:10-এ</w:t>
      </w:r>
    </w:p>
    <w:p/>
    <w:p>
      <w:r xmlns:w="http://schemas.openxmlformats.org/wordprocessingml/2006/main">
        <w:t xml:space="preserve">1. গীতসংহিতা 139:7-10 (আমি আপনার আত্মা থেকে কোথায় যেতে পারি? বা আমি আপনার উপস্থিতি থেকে কোথায় পালিয়ে যাব?)</w:t>
      </w:r>
    </w:p>
    <w:p/>
    <w:p>
      <w:r xmlns:w="http://schemas.openxmlformats.org/wordprocessingml/2006/main">
        <w:t xml:space="preserve">2. Jeremiah 23:24 (কেউ কি গোপন স্থানে নিজেকে লুকিয়ে রাখতে পারে যে আমি তাকে দেখতে পাব না? সদাপ্রভু বলেন।)</w:t>
      </w:r>
    </w:p>
    <w:p/>
    <w:p>
      <w:r xmlns:w="http://schemas.openxmlformats.org/wordprocessingml/2006/main">
        <w:t xml:space="preserve">Ezekiel 35:11 অতএব, আমার জীবিত শপথ, সদাপ্রভু সদাপ্রভু কহেন, আমি তোমার রাগ ও তোমার ঈর্ষার মতই করব যা তুমি তাদের বিরুদ্ধে ঘৃণার কারণে ব্যবহার করেছ; যখন আমি তোমার বিচার করব তখন আমি তাদের মধ্যে নিজেকে প্রকাশ করব।</w:t>
      </w:r>
    </w:p>
    <w:p/>
    <w:p>
      <w:r xmlns:w="http://schemas.openxmlformats.org/wordprocessingml/2006/main">
        <w:t xml:space="preserve">ঈশ্বর মানুষের ক্রোধ এবং ঈর্ষা অনুযায়ী কাজ করবেন, এবং যখন তিনি বিচার করবেন তখন তিনি নিজেকে প্রকাশ করবেন।</w:t>
      </w:r>
    </w:p>
    <w:p/>
    <w:p>
      <w:r xmlns:w="http://schemas.openxmlformats.org/wordprocessingml/2006/main">
        <w:t xml:space="preserve">1. ঈশ্বরের ন্যায়বিচার চূড়ান্ত - Ezekiel 35:11</w:t>
      </w:r>
    </w:p>
    <w:p/>
    <w:p>
      <w:r xmlns:w="http://schemas.openxmlformats.org/wordprocessingml/2006/main">
        <w:t xml:space="preserve">2. ঈশ্বর নিজেকে পরিচিত করবেন - Ezekiel 35:11</w:t>
      </w:r>
    </w:p>
    <w:p/>
    <w:p>
      <w:r xmlns:w="http://schemas.openxmlformats.org/wordprocessingml/2006/main">
        <w:t xml:space="preserve">1. Exodus 34:5-7 - "প্রভু মেঘের মধ্যে নেমে এসেছিলেন এবং সেখানে তাঁর সাথে দাঁড়িয়েছিলেন, এবং প্রভুর নাম ঘোষণা করেছিলেন৷ প্রভু তাঁর সামনে দিয়ে গেলেন এবং ঘোষণা করলেন, প্রভু, সদাপ্রভু, দয়াময় ও করুণাময় ঈশ্বর, ক্রোধে ধীর, এবং অটল প্রেম ও বিশ্বস্ততায় ভরপুর, হাজারের জন্য অটল ভালবাসা, পাপ, পাপাচার এবং পাপ ক্ষমা করে।</w:t>
      </w:r>
    </w:p>
    <w:p/>
    <w:p>
      <w:r xmlns:w="http://schemas.openxmlformats.org/wordprocessingml/2006/main">
        <w:t xml:space="preserve">2. রোমানস 2:4-6 - অথবা আপনি কি তাঁর দয়া, সহনশীলতা এবং ধৈর্যের সম্পদের উপর অনুমান করছেন, না জেনেও যে ঈশ্বরের দয়া আপনাকে অনুতাপের দিকে নিয়ে যাওয়ার জন্য? কিন্তু আপনার কঠোর ও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w:t>
      </w:r>
    </w:p>
    <w:p/>
    <w:p>
      <w:r xmlns:w="http://schemas.openxmlformats.org/wordprocessingml/2006/main">
        <w:t xml:space="preserve">Ezekiel 35:12 এবং তুমি জানবে যে আমিই সদাপ্রভু, এবং আমি তোমার সমস্ত নিন্দার কথা শুনেছি যা তুমি ইস্রায়েলের পর্বতদের বিরুদ্ধে বলেছিলে, তারা বলেছিলে, তারা ধ্বংস হয়ে গেছে, সেগুলো আমাদের ধ্বংস করার জন্য দেওয়া হয়েছে।</w:t>
      </w:r>
    </w:p>
    <w:p/>
    <w:p>
      <w:r xmlns:w="http://schemas.openxmlformats.org/wordprocessingml/2006/main">
        <w:t xml:space="preserve">ঈশ্বর ইস্রায়েলের পর্বতগুলির বিরুদ্ধে সমস্ত নিন্দার কথা শুনেছেন এবং ঘোষণা করেছেন যে তিনিই প্রভু৷</w:t>
      </w:r>
    </w:p>
    <w:p/>
    <w:p>
      <w:r xmlns:w="http://schemas.openxmlformats.org/wordprocessingml/2006/main">
        <w:t xml:space="preserve">1. শব্দের শক্তি: কিভাবে আমাদের শব্দ ঈশ্বরের সাথে আমাদের সম্পর্ককে প্রভাবিত করে</w:t>
      </w:r>
    </w:p>
    <w:p/>
    <w:p>
      <w:r xmlns:w="http://schemas.openxmlformats.org/wordprocessingml/2006/main">
        <w:t xml:space="preserve">2. ঈশ্বরের কাছে আমাদের নিন্দা করা: কেন আমাদের পরীক্ষার সময়ে ঈশ্বরের দিকে ফিরে যাওয়া উচিত</w:t>
      </w:r>
    </w:p>
    <w:p/>
    <w:p>
      <w:r xmlns:w="http://schemas.openxmlformats.org/wordprocessingml/2006/main">
        <w:t xml:space="preserve">1. জেমস 3:10 - "একই মুখ থেকে প্রশংসা এবং অভিশাপ বেরিয়ে আসে। আমার ভাইয়েরা, এটি হওয়া উচিত নয়।"</w:t>
      </w:r>
    </w:p>
    <w:p/>
    <w:p>
      <w:r xmlns:w="http://schemas.openxmlformats.org/wordprocessingml/2006/main">
        <w:t xml:space="preserve">2. গীতসংহিতা 107:2 - "প্রভুর মুক্তিপ্রাপ্তরা তাই বলুক, যাকে তিনি শত্রুর হাত থেকে মুক্ত করেছেন।"</w:t>
      </w:r>
    </w:p>
    <w:p/>
    <w:p>
      <w:r xmlns:w="http://schemas.openxmlformats.org/wordprocessingml/2006/main">
        <w:t xml:space="preserve">Ezekiel 35:13 এইভাবে তোমরা আমার বিরুদ্ধে গর্ব করেছ এবং আমার বিরুদ্ধে তোমাদের কথা বহুগুণে বাড়িয়েছ; আমি তা শুনেছি।</w:t>
      </w:r>
    </w:p>
    <w:p/>
    <w:p>
      <w:r xmlns:w="http://schemas.openxmlformats.org/wordprocessingml/2006/main">
        <w:t xml:space="preserve">ইস্রায়েলের লোকেরা ঈশ্বরের বিরুদ্ধে কথা বলেছে এবং তাঁর বিরুদ্ধে তাদের কথা বহুগুণ করেছে, এবং ঈশ্বর তাদের কথা শুনেছেন।</w:t>
      </w:r>
    </w:p>
    <w:p/>
    <w:p>
      <w:r xmlns:w="http://schemas.openxmlformats.org/wordprocessingml/2006/main">
        <w:t xml:space="preserve">1. পতনের আগে গর্ব আসে: ইজেকিয়েল 35:13 এর একটি অধ্যয়ন</w:t>
      </w:r>
    </w:p>
    <w:p/>
    <w:p>
      <w:r xmlns:w="http://schemas.openxmlformats.org/wordprocessingml/2006/main">
        <w:t xml:space="preserve">2. জিহ্বার শক্তি: আমাদের শব্দগুলি আমাদের সম্পর্কে কী বলে</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জেমস 3:5-8 (এমনকি জিহ্বা একটি ছোট সদস্য, এবং এটি মহান জিনিস নিয়ে গর্ব করতে পারে। দেখুন কত বড় একটি বন একটু আগুন জ্বলে! এবং জিহ্বা আগুন, অন্যায়ের জগত। জিভ আমাদের অঙ্গ-প্রত্যঙ্গের মধ্যে এটি এমনভাবে প্রতিষ্ঠিত যে এটি সমস্ত শরীরকে কলুষিত করে এবং প্রকৃতির গতিপথকে আগুনে পুড়িয়ে দেয়; এবং এটি নরকের আগুনে পুড়ে যায়। মানবজাতির দ্বারা দমন করা হয়েছে। কিন্তু কোন মানুষ জিহ্বাকে নিয়ন্ত্রণ করতে পারে না। এটি একটি অনিয়মিত মন্দ, মারাত্মক বিষে পূর্ণ।)</w:t>
      </w:r>
    </w:p>
    <w:p/>
    <w:p>
      <w:r xmlns:w="http://schemas.openxmlformats.org/wordprocessingml/2006/main">
        <w:t xml:space="preserve">Ezekiel 35:14 প্রভু সদাপ্রভু এই কথা বলেন; সমস্ত পৃথিবী যখন আনন্দ করবে, আমি তোমাকে উজাড় করে দেব।</w:t>
      </w:r>
    </w:p>
    <w:p/>
    <w:p>
      <w:r xmlns:w="http://schemas.openxmlformats.org/wordprocessingml/2006/main">
        <w:t xml:space="preserve">ঈশ্বর সতর্ক করেছেন যে অন্যরা যখন আনন্দ করবে, তখন তিনি ইদোমের দেশকে জনশূন্য করে দেবেন।</w:t>
      </w:r>
    </w:p>
    <w:p/>
    <w:p>
      <w:r xmlns:w="http://schemas.openxmlformats.org/wordprocessingml/2006/main">
        <w:t xml:space="preserve">1. আসুন আমরা ইদোমের উদাহরণ থেকে শিখি নম্রতার সাথে আনন্দ করতে এবং নিজেদের সাফল্যে অতিরিক্ত আত্মবিশ্বাস না নিয়ে।</w:t>
      </w:r>
    </w:p>
    <w:p/>
    <w:p>
      <w:r xmlns:w="http://schemas.openxmlformats.org/wordprocessingml/2006/main">
        <w:t xml:space="preserve">2. ঈশ্বরের ন্যায়বিচার বিজয়ী হবে এবং তাকে উপহাস করা হবে না; আমাদের সাফল্য আমাদের নম্র থাকতে দিন.</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গীতসংহিতা 37:7 - প্রভুর সামনে স্থির থাকুন এবং ধৈর্য ধরে তাঁর জন্য অপেক্ষা করুন; মানুষ যখন তাদের পথে সফল হয় তখন দুশ্চিন্তা করো না।</w:t>
      </w:r>
    </w:p>
    <w:p/>
    <w:p>
      <w:r xmlns:w="http://schemas.openxmlformats.org/wordprocessingml/2006/main">
        <w:t xml:space="preserve">Ezekiel 35:15 তুমি ইস্রায়েল-কুলের উত্তরাধিকারে যেমন আনন্দ করেছিলে, কারণ তা জনশূন্য ছিল, আমিও তোমার প্রতি তেমনই করব: হে সেয়ীর পর্বত, সমস্ত ইদুমিয়া, এমনকি তার সমস্তই ধ্বংস হয়ে যাবে; জান আমিই প্রভু|</w:t>
      </w:r>
    </w:p>
    <w:p/>
    <w:p>
      <w:r xmlns:w="http://schemas.openxmlformats.org/wordprocessingml/2006/main">
        <w:t xml:space="preserve">প্রভু ঘোষণা করেছেন যে সেয়ের পর্বত এবং ইদুমিয়া জনশূন্য হয়ে যাবে, ঠিক যেমন ইস্রায়েলের ঘরটি একসময় জনশূন্য ছিল।</w:t>
      </w:r>
    </w:p>
    <w:p/>
    <w:p>
      <w:r xmlns:w="http://schemas.openxmlformats.org/wordprocessingml/2006/main">
        <w:t xml:space="preserve">1. ইস্রায়েলের জনশূন্যতা থেকে শিক্ষা নেওয়া: কীভাবে ঈশ্বরের বিচার আমাদেরকে তাঁর কাছাকাছি নিয়ে আসে।</w:t>
      </w:r>
    </w:p>
    <w:p/>
    <w:p>
      <w:r xmlns:w="http://schemas.openxmlformats.org/wordprocessingml/2006/main">
        <w:t xml:space="preserve">2. অন্যদের দুর্ভাগ্যে আনন্দ করার বিপদ: Ezekiel 35:15 থেকে একটি বার্তা।</w:t>
      </w:r>
    </w:p>
    <w:p/>
    <w:p>
      <w:r xmlns:w="http://schemas.openxmlformats.org/wordprocessingml/2006/main">
        <w:t xml:space="preserve">1. ইশাইয়া 42:9 - "দেখুন, আগের জিনিসগুলি ঘটছে, এবং আমি নতুন জিনিস ঘোষণা করি: সেগুলি উদিত হওয়ার আগে আমি আপনাকে সেগুলি সম্পর্কে বলি।"</w:t>
      </w:r>
    </w:p>
    <w:p/>
    <w:p>
      <w:r xmlns:w="http://schemas.openxmlformats.org/wordprocessingml/2006/main">
        <w:t xml:space="preserve">2. আমোস 3:7 - "নিশ্চয়ই প্রভু ঈশ্বর কিছুই করবেন না, তবে তিনি তাঁর দাসদের নবীদের কাছে তাঁর গোপন কথা প্রকাশ করেন।"</w:t>
      </w:r>
    </w:p>
    <w:p/>
    <w:p>
      <w:r xmlns:w="http://schemas.openxmlformats.org/wordprocessingml/2006/main">
        <w:t xml:space="preserve">ইজেকিয়েল অধ্যায় 36 ইস্রায়েল দেশের জন্য পুনরুদ্ধার এবং পুনর্নবীকরণের একটি ভবিষ্যদ্বাণী রয়েছে। অধ্যায়টি তাঁর চুক্তির প্রতি ঈশ্বরের বিশ্বস্ততা এবং তাঁর লোকেদেরকে তাদের দেশে ফিরিয়ে আনার, তাদের অশুচিতা থেকে পরিষ্কার করার এবং তাদের একটি নতুন হৃদয় ও আত্মা দেওয়ার প্রতিশ্রুতির উপর জোর দেয়।</w:t>
      </w:r>
    </w:p>
    <w:p/>
    <w:p>
      <w:r xmlns:w="http://schemas.openxmlformats.org/wordprocessingml/2006/main">
        <w:t xml:space="preserve">1 ম অনুচ্ছেদ: অধ্যায়টি আশা এবং পুনরুদ্ধারের বার্তা দিয়ে শুরু হয়। ঈশ্বর ঘোষণা করেন যে তিনি তাঁর পবিত্র নামের জন্য কাজ করবেন এবং তাঁর লোকদের তাদের দেশে ফিরিয়ে আনবেন। তিনি তাদের অশুচিতা থেকে তাদের শুদ্ধ করার এবং তাদের একটি নতুন হৃদয় ও আত্মা দেওয়ার প্রতিশ্রুতি দিয়েছেন, তাদের তাঁর আদেশগুলি অনুসরণ করতে সক্ষম করে (ইজেকিয়েল 36:1-15)।</w:t>
      </w:r>
    </w:p>
    <w:p/>
    <w:p>
      <w:r xmlns:w="http://schemas.openxmlformats.org/wordprocessingml/2006/main">
        <w:t xml:space="preserve">2য় অনুচ্ছেদ: ভবিষ্যদ্বাণীটি আশেপাশের দেশগুলি থেকে ইস্রায়েলকে যে তিরস্কার এবং উপহাসের মুখোমুখি হয়েছিল তা সম্বোধন করে। ঈশ্বর ঘোষণা করেন যে তিনি জমির উর্বরতা পুনরুদ্ধার করবেন, যার ফলে এটি আবারও সমৃদ্ধ হবে এবং ফলপ্রসূ হবে। জনশূন্য শহরগুলি পুনঃনির্মাণ করা হবে, এবং ভূমি মানুষ এবং পশুদের দ্বারা জনবহুল হবে (ইজেকিয়েল 36:16-30)।</w:t>
      </w:r>
    </w:p>
    <w:p/>
    <w:p>
      <w:r xmlns:w="http://schemas.openxmlformats.org/wordprocessingml/2006/main">
        <w:t xml:space="preserve">3য় অনুচ্ছেদ: অধ্যায়টি ঈশ্বরের বিশ্বস্ততার ঘোষণা এবং তাঁর লোকেদের প্রচুর পরিমাণে আশীর্বাদ করার প্রতিশ্রুতি দিয়ে শেষ হয়। ঈশ্বর ইস্রায়েলকে আশ্বস্ত করেন যে তিনি তাদের প্রার্থনার উত্তর দেবেন, তাদের সমৃদ্ধির সাথে আশীর্বাদ করবেন এবং তাদের সংখ্যা বৃদ্ধি করবেন। জাতিগুলি ইস্রায়েলের পুনরুদ্ধারের মাধ্যমে ঈশ্বরের ধার্মিকতা এবং বিশ্বস্ততাকে স্বীকৃতি দেবে (ইজেকিয়েল 36:31-38)।</w:t>
      </w:r>
    </w:p>
    <w:p/>
    <w:p>
      <w:r xmlns:w="http://schemas.openxmlformats.org/wordprocessingml/2006/main">
        <w:t xml:space="preserve">সংক্ষেপে,</w:t>
      </w:r>
    </w:p>
    <w:p>
      <w:r xmlns:w="http://schemas.openxmlformats.org/wordprocessingml/2006/main">
        <w:t xml:space="preserve">Ezekiel অধ্যায় ছত্রিশ উপস্থাপন</w:t>
      </w:r>
    </w:p>
    <w:p>
      <w:r xmlns:w="http://schemas.openxmlformats.org/wordprocessingml/2006/main">
        <w:t xml:space="preserve">পুনরুদ্ধার এবং পুনর্নবীকরণের একটি ভবিষ্যদ্বাণী</w:t>
      </w:r>
    </w:p>
    <w:p>
      <w:r xmlns:w="http://schemas.openxmlformats.org/wordprocessingml/2006/main">
        <w:t xml:space="preserve">ইস্রায়েল দেশের জন্য, জোর দেওয়া</w:t>
      </w:r>
    </w:p>
    <w:p>
      <w:r xmlns:w="http://schemas.openxmlformats.org/wordprocessingml/2006/main">
        <w:t xml:space="preserve">তাঁর চুক্তির প্রতি ঈশ্বরের বিশ্বস্ততা</w:t>
      </w:r>
    </w:p>
    <w:p>
      <w:r xmlns:w="http://schemas.openxmlformats.org/wordprocessingml/2006/main">
        <w:t xml:space="preserve">এবং তাঁর লোকদের শুদ্ধ করার প্রতিশ্রুতি,</w:t>
      </w:r>
    </w:p>
    <w:p>
      <w:r xmlns:w="http://schemas.openxmlformats.org/wordprocessingml/2006/main">
        <w:t xml:space="preserve">তাদের একটি নতুন হৃদয় এবং আত্মা দিন,</w:t>
      </w:r>
    </w:p>
    <w:p>
      <w:r xmlns:w="http://schemas.openxmlformats.org/wordprocessingml/2006/main">
        <w:t xml:space="preserve">এবং তাদের প্রচুর আশীর্বাদ করুন।</w:t>
      </w:r>
    </w:p>
    <w:p/>
    <w:p>
      <w:r xmlns:w="http://schemas.openxmlformats.org/wordprocessingml/2006/main">
        <w:t xml:space="preserve">ইস্রায়েল দেশের জন্য আশা এবং পুনরুদ্ধারের বার্তা.</w:t>
      </w:r>
    </w:p>
    <w:p>
      <w:r xmlns:w="http://schemas.openxmlformats.org/wordprocessingml/2006/main">
        <w:t xml:space="preserve">জনগণকে তাদের দেশে ফিরিয়ে আনার এবং তাদের অপবিত্রতা থেকে পরিষ্কার করার প্রতিশ্রুতি দিন।</w:t>
      </w:r>
    </w:p>
    <w:p>
      <w:r xmlns:w="http://schemas.openxmlformats.org/wordprocessingml/2006/main">
        <w:t xml:space="preserve">ঈশ্বরের বিশ্বস্ততার ঘোষণা এবং তাঁর লোকেদের একটি নতুন হৃদয় এবং আত্মা দেওয়ার প্রতিশ্রুতি।</w:t>
      </w:r>
    </w:p>
    <w:p>
      <w:r xmlns:w="http://schemas.openxmlformats.org/wordprocessingml/2006/main">
        <w:t xml:space="preserve">ইসরায়েলের মুখোমুখি হওয়া তিরস্কার এবং উপহাসের সম্বোধন করা।</w:t>
      </w:r>
    </w:p>
    <w:p>
      <w:r xmlns:w="http://schemas.openxmlformats.org/wordprocessingml/2006/main">
        <w:t xml:space="preserve">জমির উর্বরতা পুনরুদ্ধার এবং জনশূন্য শহরগুলি পুনর্নির্মাণের প্রতিশ্রুতি দিন।</w:t>
      </w:r>
    </w:p>
    <w:p>
      <w:r xmlns:w="http://schemas.openxmlformats.org/wordprocessingml/2006/main">
        <w:t xml:space="preserve">ঈশ্বরের আশীর্বাদ, সমৃদ্ধি, এবং তাঁর লোকেদের জন্য গুণনের নিশ্চয়তা।</w:t>
      </w:r>
    </w:p>
    <w:p>
      <w:r xmlns:w="http://schemas.openxmlformats.org/wordprocessingml/2006/main">
        <w:t xml:space="preserve">ইস্রায়েলের পুনরুদ্ধারের মাধ্যমে ঈশ্বরের ধার্মিকতা এবং বিশ্বস্ততার স্বীকৃতি।</w:t>
      </w:r>
    </w:p>
    <w:p/>
    <w:p>
      <w:r xmlns:w="http://schemas.openxmlformats.org/wordprocessingml/2006/main">
        <w:t xml:space="preserve">ইজেকিয়েলের এই অধ্যায়ে ইস্রায়েলের ভূমির জন্য পুনরুদ্ধার এবং পুনর্নবীকরণের একটি ভবিষ্যদ্বাণী রয়েছে। অধ্যায়টি আশা এবং পুনরুদ্ধারের বার্তা দিয়ে শুরু হয়, কারণ ঈশ্বর ঘোষণা করেন যে তিনি তাঁর পবিত্র নামের জন্য কাজ করবেন এবং তাঁর লোকেদের তাদের দেশে ফিরিয়ে আনবেন। তিনি তাদের অপবিত্রতা থেকে তাদের শুদ্ধ করার এবং তাদের একটি নতুন হৃদয় ও আত্মা প্রদান করার প্রতিশ্রুতি দেন, তাদের তাঁর আদেশ অনুসরণ করতে সক্ষম করে। ভবিষ্যদ্বাণীটি তখন তিরস্কার এবং উপহাসের সম্বোধন করে যা ইস্রায়েল আশেপাশের দেশগুলি থেকে সম্মুখীন হয়েছে। ঈশ্বর ঘোষণা করেন যে তিনি জমির উর্বরতা পুনরুদ্ধার করবেন, যার ফলে এটি আবারও সমৃদ্ধ হবে এবং ফলপ্রসূ হবে। জনশূন্য শহরগুলো আবার গড়ে তোলা হবে, এবং দেশটি মানুষ ও পশু-পাখিতে ভরপুর হবে। অধ্যায়টি ঈশ্বরের বিশ্বস্ততার ঘোষণা এবং তাঁর লোকেদের প্রচুর পরিমাণে আশীর্বাদ করার প্রতিশ্রুতি দিয়ে শেষ হয়। ঈশ্বর ইস্রায়েলকে আশ্বস্ত করেন যে তিনি তাদের প্রার্থনার উত্তর দেবেন, তাদের সমৃদ্ধির সাথে আশীর্বাদ করবেন এবং তাদের সংখ্যা বৃদ্ধি করবেন। ইস্রায়েলের পুনরুদ্ধারের মাধ্যমে, জাতিগুলি ঈশ্বরের ধার্মিকতা এবং বিশ্বস্ততাকে স্বীকৃতি দেবে। অধ্যায়টি তাঁর চুক্তির প্রতি ঈশ্বরের বিশ্বস্ততা, শুদ্ধকরণ এবং পুনর্নবীকরণের তাঁর প্রতিশ্রুতি এবং তাঁর লোকেদের জন্য তাঁর প্রচুর আশীর্বাদের উপর জোর দেয়।</w:t>
      </w:r>
    </w:p>
    <w:p/>
    <w:p>
      <w:r xmlns:w="http://schemas.openxmlformats.org/wordprocessingml/2006/main">
        <w:t xml:space="preserve">Ezekiel 36:1 এছাড়াও, হে মনুষ্যসন্তান, ইস্রায়েলের পর্বতমালার কাছে ভাববাণী বল এবং বল, হে ইস্রায়েলের পর্বতগণ, সদাপ্রভুর বাক্য শোন।</w:t>
      </w:r>
    </w:p>
    <w:p/>
    <w:p>
      <w:r xmlns:w="http://schemas.openxmlformats.org/wordprocessingml/2006/main">
        <w:t xml:space="preserve">ইজেকিয়েলকে ইস্রায়েলের পাহাড়ে ভবিষ্যদ্বাণী করতে এবং প্রভুর বাক্য শোনার জন্য নির্দেশ দেওয়া হয়।</w:t>
      </w:r>
    </w:p>
    <w:p/>
    <w:p>
      <w:r xmlns:w="http://schemas.openxmlformats.org/wordprocessingml/2006/main">
        <w:t xml:space="preserve">1. আনুগত্যের শক্তি: কিভাবে ঈশ্বরের শব্দ আমাদের কর্মের জন্য আহ্বান করে</w:t>
      </w:r>
    </w:p>
    <w:p/>
    <w:p>
      <w:r xmlns:w="http://schemas.openxmlformats.org/wordprocessingml/2006/main">
        <w:t xml:space="preserve">2. শোনার গুরুত্ব: ঈশ্বরের কণ্ঠে সাড়া দেওয়া</w:t>
      </w:r>
    </w:p>
    <w:p/>
    <w:p>
      <w:r xmlns:w="http://schemas.openxmlformats.org/wordprocessingml/2006/main">
        <w:t xml:space="preserve">1. প্রেরিত 5:32 - এবং আমরা এই বিষয়গুলির তার সাক্ষী; এবং পবিত্র আত্মাও তাই, যাঁকে ঈশ্বর তাঁর আনুগত্যকারীদের দিয়েছেন৷</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Ezekiel 36:2 প্রভু সদাপ্রভু এই কথা বলেন; কারণ শত্রুরা তোমার বিরুদ্ধে বলেছে, আহা, এমনকি প্রাচীন উচ্চ স্থানগুলিও আমাদের অধিকারে রয়েছে৷</w:t>
      </w:r>
    </w:p>
    <w:p/>
    <w:p>
      <w:r xmlns:w="http://schemas.openxmlformats.org/wordprocessingml/2006/main">
        <w:t xml:space="preserve">প্রভু ঈশ্বর ইজেকিয়েলের সাথে কথা বলেছেন, সতর্ক করেছেন যে শত্রু প্রাচীন উচ্চ স্থানগুলিকে তাদের নিজস্ব বলে দাবি করেছে।</w:t>
      </w:r>
    </w:p>
    <w:p/>
    <w:p>
      <w:r xmlns:w="http://schemas.openxmlformats.org/wordprocessingml/2006/main">
        <w:t xml:space="preserve">1. ঈশ্বরের লোকেদের এবং তাদের জমির মালিকানা - Ezekiel 36:2</w:t>
      </w:r>
    </w:p>
    <w:p/>
    <w:p>
      <w:r xmlns:w="http://schemas.openxmlformats.org/wordprocessingml/2006/main">
        <w:t xml:space="preserve">2. শত্রুর দাবি বোঝা এবং কীভাবে তাদের মোকাবেলা করা যায় - Ezekiel 36:2</w:t>
      </w:r>
    </w:p>
    <w:p/>
    <w:p>
      <w:r xmlns:w="http://schemas.openxmlformats.org/wordprocessingml/2006/main">
        <w:t xml:space="preserve">1. Deuteronomy 11:12 - "একটি দেশ যেটির জন্য আপনার ঈশ্বর সদাপ্রভু যত্ন করেন: আপনার ঈশ্বর সদাপ্রভুর দৃষ্টি সর্বদা তার উপর থাকে, বছরের শুরু থেকে এমনকি বছরের শেষ পর্যন্ত।"</w:t>
      </w:r>
    </w:p>
    <w:p/>
    <w:p>
      <w:r xmlns:w="http://schemas.openxmlformats.org/wordprocessingml/2006/main">
        <w:t xml:space="preserve">2. গীতসংহিতা 24:1 - "পৃথিবী হল প্রভুর, এবং তার পূর্ণতা; জগত এবং যারা সেখানে বাস করে।"</w:t>
      </w:r>
    </w:p>
    <w:p/>
    <w:p>
      <w:r xmlns:w="http://schemas.openxmlformats.org/wordprocessingml/2006/main">
        <w:t xml:space="preserve">Ezekiel 36:3 অতএব ভবিষ্যদ্বাণী কর এবং বল, প্রভু সদাপ্রভু এই কথা কহেন; কারণ তারা তোমাদিগকে উজাড় করিয়াছে, এবং সর্বত্র গ্রাস করিয়াছে, যেন তোমরা জাতিগণের অবশিষ্টাংশের অধিকারী হইতে পার, এবং তোমরা বক্তাদের মুখে তুলিয়াছ, এবং লোকেদের কাছে অপদস্থ হও।</w:t>
      </w:r>
    </w:p>
    <w:p/>
    <w:p>
      <w:r xmlns:w="http://schemas.openxmlformats.org/wordprocessingml/2006/main">
        <w:t xml:space="preserve">ঈশ্বর তাঁর লোকেদের প্রতি তাঁর ক্রোধ প্রকাশ করছেন যাতে তারা নিজেদের সুবিধা গ্রহণ করতে দেয় এবং বিধর্মী জাতিদের অধিকারে পরিণত হয়।</w:t>
      </w:r>
    </w:p>
    <w:p/>
    <w:p>
      <w:r xmlns:w="http://schemas.openxmlformats.org/wordprocessingml/2006/main">
        <w:t xml:space="preserve">1. আমাদের পরিচয় এবং উদ্দেশ্য সম্পর্কে অজ্ঞ থাকার বিপদ</w:t>
      </w:r>
    </w:p>
    <w:p/>
    <w:p>
      <w:r xmlns:w="http://schemas.openxmlformats.org/wordprocessingml/2006/main">
        <w:t xml:space="preserve">2. কীভাবে আমাদের বিশ্বাসে দৃঢ় থাকা যায় এবং প্রলোভন প্রত্যাখ্যান করা যায়</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Ezekiel 36:4 অতএব, হে ইস্রায়েলের পর্বতগণ, প্রভু সদাপ্রভুর বাক্য শোন; সদাপ্রভু সদাপ্রভু এই কথা বলেন পাহাড়, পাহাড়, নদী, উপত্যকা, জনশূন্য বর্জ্য এবং পরিত্যক্ত শহরগুলোর কাছে, যারা জাতিদের অবশিষ্টাংশের শিকার ও উপহাসের কারণ হয়ে দাঁড়িয়েছে। বৃত্তাকার সম্পর্কে;</w:t>
      </w:r>
    </w:p>
    <w:p/>
    <w:p>
      <w:r xmlns:w="http://schemas.openxmlformats.org/wordprocessingml/2006/main">
        <w:t xml:space="preserve">প্রভু ঈশ্বর ইস্রায়েলের পর্বত, পাহাড়, নদী, উপত্যকা, জনশূন্য বর্জ্য এবং শহরগুলির সাথে কথা বলেন, তাদের জানান যে তারা জাতিদের মধ্যে উপহাসের বিষয় হয়ে উঠেছে।</w:t>
      </w:r>
    </w:p>
    <w:p/>
    <w:p>
      <w:r xmlns:w="http://schemas.openxmlformats.org/wordprocessingml/2006/main">
        <w:t xml:space="preserve">1. ইস্রায়েলের জন্য ঈশ্বরের যত্ন - প্রভু ঈশ্বর কীভাবে ইস্রায়েলের লোকেদের কাছে তাঁর প্রতিশ্রুতি রক্ষা করেছেন এবং চালিয়ে যাচ্ছেন।</w:t>
      </w:r>
    </w:p>
    <w:p/>
    <w:p>
      <w:r xmlns:w="http://schemas.openxmlformats.org/wordprocessingml/2006/main">
        <w:t xml:space="preserve">2. উপহাসের মাঝে সান্ত্বনা - কষ্ট এবং লজ্জার সময়ে প্রভুর মধ্যে শক্তি খুঁজে পাওয়া।</w:t>
      </w:r>
    </w:p>
    <w:p/>
    <w:p>
      <w:r xmlns:w="http://schemas.openxmlformats.org/wordprocessingml/2006/main">
        <w:t xml:space="preserve">1. Deuteronomy 7:7-8 - "প্রভু আপনার প্রতি তাঁর ভালবাসা রাখেননি, বা আপনাকে বেছে নেন নি, কারণ আপনি যেকোন লোকের চেয়ে সংখ্যায় বেশি ছিলেন; কারণ আপনি সমস্ত লোকের মধ্যে সবচেয়ে কম ছিলেন: কিন্তু কারণ প্রভু আপনাকে ভালোবাসতেন, এবং তিনি তোমাদের পূর্বপুরুষদের কাছে যে শপথ করেছিলেন তা পালন করবেন বলেই প্রভু পরাক্রমশালী হস্তে তোমাদের বের করে এনেছেন এবং মিশরের রাজা ফেরাউনের হাত থেকে দাসদের গৃহ থেকে মুক্ত করেছেন।"</w:t>
      </w:r>
    </w:p>
    <w:p/>
    <w:p>
      <w:r xmlns:w="http://schemas.openxmlformats.org/wordprocessingml/2006/main">
        <w:t xml:space="preserve">2. রোমানস 8:28-29 - "এবং আমরা জানি যে যারা ঈশ্বরকে ভালবাসে, তাদের জন্য যাঁরা তাঁর উদ্দেশ্য অনুসারে ডাকা হয় তাদের জন্য সমস্ত কিছু একসাথে কাজ করে। যাদের জন্য তিনি আগে থেকেই জেনেছিলেন, তিনি অনুরূপ হওয়ার জন্য পূর্বনির্ধারিতও করেছিলেন। তাঁর পুত্রের প্রতিমূর্তি, যাতে তিনি অনেক ভাইদের মধ্যে প্রথমজাত হতে পারেন।"</w:t>
      </w:r>
    </w:p>
    <w:p/>
    <w:p>
      <w:r xmlns:w="http://schemas.openxmlformats.org/wordprocessingml/2006/main">
        <w:t xml:space="preserve">Ezekiel 36:5 অতএব প্রভু সদাপ্রভু এই কথা কহেন; নিশ্চয়ই আমার ঈর্ষার আগুনে আমি বিধর্মীদের অবশিষ্টাংশের বিরুদ্ধে এবং সমস্ত ইদুমিয়ার বিরুদ্ধে কথা বলেছি, যারা আমার ভূমিকে তাদের সমস্ত হৃদয়ের আনন্দে, নির্বোধ মনের সাথে তাদের অধিকারে নিযুক্ত করেছে, শিকারের জন্য এটিকে তাড়িয়ে দেওয়ার জন্য।</w:t>
      </w:r>
    </w:p>
    <w:p/>
    <w:p>
      <w:r xmlns:w="http://schemas.openxmlformats.org/wordprocessingml/2006/main">
        <w:t xml:space="preserve">প্রভু ঈশ্বর ইজেকিয়েলের মাধ্যমে সেই বিধর্মী জাতির বিরুদ্ধে কথা বলেন যারা আনন্দ ও ক্ষোভের সাথে তাঁর দেশ অধিকার করে।</w:t>
      </w:r>
    </w:p>
    <w:p/>
    <w:p>
      <w:r xmlns:w="http://schemas.openxmlformats.org/wordprocessingml/2006/main">
        <w:t xml:space="preserve">1. প্রভুর ঈর্ষা এবং জাতি: কিভাবে ঈশ্বরের ক্রোধ ন্যায়সঙ্গত</w:t>
      </w:r>
    </w:p>
    <w:p/>
    <w:p>
      <w:r xmlns:w="http://schemas.openxmlformats.org/wordprocessingml/2006/main">
        <w:t xml:space="preserve">2. ঈশ্বরের জমি এবং দখল: আমাদের কীভাবে তাঁর সম্পত্তিকে সম্মান করা উচিত</w:t>
      </w:r>
    </w:p>
    <w:p/>
    <w:p>
      <w:r xmlns:w="http://schemas.openxmlformats.org/wordprocessingml/2006/main">
        <w:t xml:space="preserve">1. Deuteronomy 32:21 তারা আমাকে ঈর্ষান্বিত করেছে যা ঈশ্বর নয়; তারা তাদের অসারতা দিয়ে আমাকে ক্রোধে উত্তেজিত করেছে; এবং আমি তাদের প্রতি ঈর্ষান্বিত হব যারা জাতি নয়; আমি মূর্খ জাতিকে রাগিয়ে দেব।</w:t>
      </w:r>
    </w:p>
    <w:p/>
    <w:p>
      <w:r xmlns:w="http://schemas.openxmlformats.org/wordprocessingml/2006/main">
        <w:t xml:space="preserve">2. গীতসংহিতা 79:1-2 হে ঈশ্বর, বিধর্মীরা তোমার উত্তরাধিকারে এসেছে; তারা তোমার পবিত্র মন্দির অপবিত্র করেছে; তারা জেরুজালেমকে স্তূপ করে ফেলেছে। তোমার দাসদের মৃতদেহ তারা স্বর্গের পাখীদের মাংস, তোমার সাধুদের মাংস পৃথিবীর পশুদের জন্য দিয়েছে।</w:t>
      </w:r>
    </w:p>
    <w:p/>
    <w:p>
      <w:r xmlns:w="http://schemas.openxmlformats.org/wordprocessingml/2006/main">
        <w:t xml:space="preserve">Ezekiel 36:6 অতএব তুমি ইস্রায়েল দেশের সম্বন্ধে ভবিষ্যদ্বাণী কর, এবং পর্বত, পাহাড়, নদী ও উপত্যকাদিগকে বল, প্রভু সদাপ্রভু এই কথা কহেন; দেখ, আমি আমার হিংসা ও ক্রোধে কথা বলেছি, কারণ তোমরা জাতিদের লজ্জা বহন করেছ৷</w:t>
      </w:r>
    </w:p>
    <w:p/>
    <w:p>
      <w:r xmlns:w="http://schemas.openxmlformats.org/wordprocessingml/2006/main">
        <w:t xml:space="preserve">ঈশ্বর অন্যান্য জাতির অবজ্ঞা সহ্য করার জন্য ইস্রায়েলীয়দের প্রতি তাঁর ক্রোধ এবং ঈর্ষায় কথা বলেন।</w:t>
      </w:r>
    </w:p>
    <w:p/>
    <w:p>
      <w:r xmlns:w="http://schemas.openxmlformats.org/wordprocessingml/2006/main">
        <w:t xml:space="preserve">1. মূর্তিপূজার বিপদ: Ezekiel থেকে একটি সতর্কতা</w:t>
      </w:r>
    </w:p>
    <w:p/>
    <w:p>
      <w:r xmlns:w="http://schemas.openxmlformats.org/wordprocessingml/2006/main">
        <w:t xml:space="preserve">2. নম্রতার শক্তি: ইজেকিয়েল থেকে একটি পাঠ</w:t>
      </w:r>
    </w:p>
    <w:p/>
    <w:p>
      <w:r xmlns:w="http://schemas.openxmlformats.org/wordprocessingml/2006/main">
        <w:t xml:space="preserve">1. ইশাইয়া 5:14-15 -অতএব জাহান্নাম নিজেকে বড় করেছে এবং পরিমাপ ছাড়াই তার মুখ খুলেছে: এবং তাদের গৌরব, এবং তাদের ভিড়, তাদের আড়ম্বর, এবং যে আনন্দ করে, সে তাতে নামবে। আর নীচ লোককে নামানো হবে, আর পরাক্রমশালী লোককে নত করা হবে, আর উঁচু মানুষের চোখ নত হবে।</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Ezekiel 36:7 অতএব প্রভু সদাপ্রভু এই কথা কহেন; আমি আমার হাত তুলেছি, নিশ্চয়ই তোমার চারপাশে থাকা জাতিরা তাদের লজ্জা বহন করবে।</w:t>
      </w:r>
    </w:p>
    <w:p/>
    <w:p>
      <w:r xmlns:w="http://schemas.openxmlformats.org/wordprocessingml/2006/main">
        <w:t xml:space="preserve">ঈশ্বর তাদের অন্যায়ের জন্য ইস্রায়েলকে ঘিরে থাকা বিধর্মীদের শাস্তি দেওয়ার প্রতিশ্রুতি দিয়েছেন।</w:t>
      </w:r>
    </w:p>
    <w:p/>
    <w:p>
      <w:r xmlns:w="http://schemas.openxmlformats.org/wordprocessingml/2006/main">
        <w:t xml:space="preserve">1. প্রভু বিশ্বস্ত - Ezekiel 36:7</w:t>
      </w:r>
    </w:p>
    <w:p/>
    <w:p>
      <w:r xmlns:w="http://schemas.openxmlformats.org/wordprocessingml/2006/main">
        <w:t xml:space="preserve">2. পাপের পরিণতি - Ezekiel 36:7</w:t>
      </w:r>
    </w:p>
    <w:p/>
    <w:p>
      <w:r xmlns:w="http://schemas.openxmlformats.org/wordprocessingml/2006/main">
        <w:t xml:space="preserve">1. ইশাইয়া 40:10 - দেখ, প্রভু ঈশ্বর বলবান হস্তে আসবেন, এবং তাঁর বাহু তাঁর জন্য শাসন করবে: দেখ, তাঁর পুরস্কার তাঁর সঙ্গে রয়েছে এবং তাঁর সামনে তাঁর কাজ।</w:t>
      </w:r>
    </w:p>
    <w:p/>
    <w:p>
      <w:r xmlns:w="http://schemas.openxmlformats.org/wordprocessingml/2006/main">
        <w:t xml:space="preserve">2. গীতসংহিতা 5:5 - মূর্খরা আপনার সামনে দাঁড়াতে পারবে না: আপনি অন্যায়ের সমস্ত কর্মীদের ঘৃণা করেন।</w:t>
      </w:r>
    </w:p>
    <w:p/>
    <w:p>
      <w:r xmlns:w="http://schemas.openxmlformats.org/wordprocessingml/2006/main">
        <w:t xml:space="preserve">Ezekiel 36:8 কিন্তু হে ইস্রায়েলের পর্বতমালা, তোমরা তোমাদের শাখা-প্রশাখা বের করবে এবং আমার ইস্রায়েলের লোকদের জন্য তোমাদের ফল দেবে; কারণ তারা আসতে আসছে।</w:t>
      </w:r>
    </w:p>
    <w:p/>
    <w:p>
      <w:r xmlns:w="http://schemas.openxmlformats.org/wordprocessingml/2006/main">
        <w:t xml:space="preserve">ঈশ্বর তার লোকেদের ইস্রায়েলের পাহাড়ে ফিরিয়ে আনার প্রতিশ্রুতি দিয়েছেন, যাতে তারা ফল দিতে পারে এবং তার লোকেদের জন্য সরবরাহ করতে পারে।</w:t>
      </w:r>
    </w:p>
    <w:p/>
    <w:p>
      <w:r xmlns:w="http://schemas.openxmlformats.org/wordprocessingml/2006/main">
        <w:t xml:space="preserve">1. বিশ্বাসে অপেক্ষা করা: তাঁর লোকেদের পুনরুদ্ধার করার জন্য ঈশ্বরের প্রতিশ্রুতি</w:t>
      </w:r>
    </w:p>
    <w:p/>
    <w:p>
      <w:r xmlns:w="http://schemas.openxmlformats.org/wordprocessingml/2006/main">
        <w:t xml:space="preserve">2. ঈশ্বরের প্রতিশ্রুতির শক্তি: পুনরুদ্ধারের আশার উপর নির্ভর করা</w:t>
      </w:r>
    </w:p>
    <w:p/>
    <w:p>
      <w:r xmlns:w="http://schemas.openxmlformats.org/wordprocessingml/2006/main">
        <w:t xml:space="preserve">1. ইশাইয়া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2. Jeremiah 31:4 - আবার আমি তোমাকে নির্মাণ করব, এবং তুমি নির্মিত হবে, হে ইস্রায়েলের কুমারী: তুমি আবার তোমার ট্যাব্রেটে সজ্জিত হবে, এবং যারা আনন্দ করে তাদের নাচে এগিয়ে যাবে।</w:t>
      </w:r>
    </w:p>
    <w:p/>
    <w:p>
      <w:r xmlns:w="http://schemas.openxmlformats.org/wordprocessingml/2006/main">
        <w:t xml:space="preserve">Ezekiel 36:9 কেননা, দেখ, আমি তোমার পক্ষে, এবং আমি তোমার দিকে ফিরব, এবং তোমরা চাষ ও বপন করা হবে।</w:t>
      </w:r>
    </w:p>
    <w:p/>
    <w:p>
      <w:r xmlns:w="http://schemas.openxmlformats.org/wordprocessingml/2006/main">
        <w:t xml:space="preserve">ঈশ্বর সবসময় আমাদের পাশে থাকবেন, এবং আমাদের আশা ও নির্দেশনা প্রদান করবেন।</w:t>
      </w:r>
    </w:p>
    <w:p/>
    <w:p>
      <w:r xmlns:w="http://schemas.openxmlformats.org/wordprocessingml/2006/main">
        <w:t xml:space="preserve">1: ঈশ্বর আমাদের সাথে আছেন এবং আমাদের প্রয়োজনীয় আশা ও দিকনির্দেশনা প্রদান করবেন।</w:t>
      </w:r>
    </w:p>
    <w:p/>
    <w:p>
      <w:r xmlns:w="http://schemas.openxmlformats.org/wordprocessingml/2006/main">
        <w:t xml:space="preserve">2: আসুন আমরা ঈশ্বরের দিকে ফিরে যাই এবং তিনি আমাদের পথ দেখাবেন এবং আমাদের একটি উজ্জ্বল ভবিষ্যত প্রদান করবেন।</w:t>
      </w:r>
    </w:p>
    <w:p/>
    <w:p>
      <w:r xmlns:w="http://schemas.openxmlformats.org/wordprocessingml/2006/main">
        <w:t xml:space="preserve">1: ইশাইয়া 40:28-31 - "আপনি কি জানেন না? আপনি কি শুনেন নি? প্রভু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Jeremiah 29:11-13 -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 তারপর তুমি আমাকে ডাকবে এবং এসো এবং আমার কাছে প্রার্থনা কর, আমি তোমার কথা শুনব। তুমি আমাকে খুঁজবে এবং আমাকে পাবে যখন তুমি তোমার সমস্ত হৃদয় দিয়ে আমাকে খুঁজবে।"</w:t>
      </w:r>
    </w:p>
    <w:p/>
    <w:p>
      <w:r xmlns:w="http://schemas.openxmlformats.org/wordprocessingml/2006/main">
        <w:t xml:space="preserve">Ezekiel 36:10 আর আমি তোমার উপরে, ইস্রায়েলের সমস্ত কুল, এমনকি সমস্ত লোকদের সংখ্যা বৃদ্ধি করব; এবং শহরগুলি বসতি স্থাপন করা হবে এবং ধ্বংসস্তূপ তৈরি করা হবে।</w:t>
      </w:r>
    </w:p>
    <w:p/>
    <w:p>
      <w:r xmlns:w="http://schemas.openxmlformats.org/wordprocessingml/2006/main">
        <w:t xml:space="preserve">ঈশ্বর ইস্রায়েলের লোকদের সংখ্যাবৃদ্ধি করবেন এবং শহর ও মরুভূমি নির্মাণ করবেন।</w:t>
      </w:r>
    </w:p>
    <w:p/>
    <w:p>
      <w:r xmlns:w="http://schemas.openxmlformats.org/wordprocessingml/2006/main">
        <w:t xml:space="preserve">1. ঈশ্বরের প্রাচুর্যের প্রতিশ্রুতি - ঈশ্বরের প্রতিশ্রুতি অন্বেষণ করা তাঁর লোকেদের সংখ্যাবৃদ্ধি এবং জমি পুনরুদ্ধার করা।</w:t>
      </w:r>
    </w:p>
    <w:p/>
    <w:p>
      <w:r xmlns:w="http://schemas.openxmlformats.org/wordprocessingml/2006/main">
        <w:t xml:space="preserve">2. একটি নতুন জীবন এবং নতুন আশা - ঈশ্বর কীভাবে নির্জন জায়গায় আশা নিয়ে আসেন এবং অভাবীদের জীবন নিয়ে আসেন তা দেখছেন।</w:t>
      </w:r>
    </w:p>
    <w:p/>
    <w:p>
      <w:r xmlns:w="http://schemas.openxmlformats.org/wordprocessingml/2006/main">
        <w:t xml:space="preserve">1. গীতসংহিতা 107:34 - একটি আনন্দিত হৃদয় একটি প্রফুল্ল মুখ করে, কিন্তু যখন হৃদয় দুঃখিত হয়, তখন আত্মা ভেঙ্গে যায়।</w:t>
      </w:r>
    </w:p>
    <w:p/>
    <w:p>
      <w:r xmlns:w="http://schemas.openxmlformats.org/wordprocessingml/2006/main">
        <w:t xml:space="preserve">2. ইশাইয়া 58:12 - আপনার লোকেরা প্রাচীন ধ্বংসাবশেষ পুনর্নির্মাণ করবে এবং প্রাচীন ভিত্তিগুলিকে উঁচু করবে; আপনাকে বলা হবে ভাঙ্গা দেয়ালের মেরামতকারী, বাসস্থান সহ রাস্তার পুনরুদ্ধারকারী।</w:t>
      </w:r>
    </w:p>
    <w:p/>
    <w:p>
      <w:r xmlns:w="http://schemas.openxmlformats.org/wordprocessingml/2006/main">
        <w:t xml:space="preserve">Ezekiel 36:11 আর আমি তোমার উপরে মানুষ ও পশুর সংখ্যা বৃদ্ধি করব; এবং তারা বৃদ্ধি পাবে এবং ফল আনবে: এবং আমি তোমাদের পুরানো জমির পরে বসতি স্থাপন করব, এবং তোমাদের শুরুর চেয়ে ভালো ব্যবহার করব, তখন তোমরা জানবে যে আমিই প্রভু৷</w:t>
      </w:r>
    </w:p>
    <w:p/>
    <w:p>
      <w:r xmlns:w="http://schemas.openxmlformats.org/wordprocessingml/2006/main">
        <w:t xml:space="preserve">প্রভু তাঁর লোকদের প্রচুর মানুষ এবং পশুদের আশীর্বাদ করবেন এবং তাদের পূর্বের গৌরব ফিরিয়ে দেবেন এবং তাদের জন্য আরও ভাল করবেন।</w:t>
      </w:r>
    </w:p>
    <w:p/>
    <w:p>
      <w:r xmlns:w="http://schemas.openxmlformats.org/wordprocessingml/2006/main">
        <w:t xml:space="preserve">1. পুনরুদ্ধারের প্রভুর প্রতিশ্রুতি</w:t>
      </w:r>
    </w:p>
    <w:p/>
    <w:p>
      <w:r xmlns:w="http://schemas.openxmlformats.org/wordprocessingml/2006/main">
        <w:t xml:space="preserve">2. ঈশ্বরের বিধান এবং আশীর্বাদ</w:t>
      </w:r>
    </w:p>
    <w:p/>
    <w:p>
      <w:r xmlns:w="http://schemas.openxmlformats.org/wordprocessingml/2006/main">
        <w:t xml:space="preserve">1. ইশাইয়া 1:19 - যদি আপনি ইচ্ছুক এবং বাধ্য হন, তাহলে আপনি দেশের ভাল খাবেন।</w:t>
      </w:r>
    </w:p>
    <w:p/>
    <w:p>
      <w:r xmlns:w="http://schemas.openxmlformats.org/wordprocessingml/2006/main">
        <w:t xml:space="preserve">2. গীতসংহিতা 31:19 - ওহ কত মহান তোমার মঙ্গল, যা তুমি তাদের জন্য রেখেছ যারা তোমাকে ভয় করে; যা তুমি তাদের জন্য তৈরি করেছ যারা তোমার উপর ভরসা করে মানবসন্তানদের সামনে!</w:t>
      </w:r>
    </w:p>
    <w:p/>
    <w:p>
      <w:r xmlns:w="http://schemas.openxmlformats.org/wordprocessingml/2006/main">
        <w:t xml:space="preserve">Ezekiel 36:12 হ্যাঁ, আমি আমার লোক ইস্রায়েলের লোকদের তোমার উপরে চলতে বাধ্য করব; এবং তারা তোমাকে অধিকার করবে, এবং তুমি তাদের উত্তরাধিকার হবে, এবং এখন থেকে তুমি আর কোন মানুষের কাছ থেকে তাদের ত্যাগ করবে না।</w:t>
      </w:r>
    </w:p>
    <w:p/>
    <w:p>
      <w:r xmlns:w="http://schemas.openxmlformats.org/wordprocessingml/2006/main">
        <w:t xml:space="preserve">ঈশ্বর প্রতিশ্রুতি দিয়েছেন তাঁর লোকেদেরকে ইস্রায়েলের দেশে নিয়ে আসবেন এবং তারা আর কখনও মানুষের থেকে বঞ্চিত হবেন না।</w:t>
      </w:r>
    </w:p>
    <w:p/>
    <w:p>
      <w:r xmlns:w="http://schemas.openxmlformats.org/wordprocessingml/2006/main">
        <w:t xml:space="preserve">1. বিধানের ঈশ্বরের প্রতিশ্রুতি - Ezekiel 36:12 এ ঈশ্বরের বিশ্বস্ততা অন্বেষণ</w:t>
      </w:r>
    </w:p>
    <w:p/>
    <w:p>
      <w:r xmlns:w="http://schemas.openxmlformats.org/wordprocessingml/2006/main">
        <w:t xml:space="preserve">2. আমাদের উত্তরাধিকারের অধিকারী - Ezekiel 36:12 এ ঈশ্বরের প্রতিশ্রুতির উপহার বোঝা</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w:t>
      </w:r>
    </w:p>
    <w:p/>
    <w:p>
      <w:r xmlns:w="http://schemas.openxmlformats.org/wordprocessingml/2006/main">
        <w:t xml:space="preserve">2. গীতসংহিতা 37:3 - প্রভুর উপর আস্থা রাখুন এবং ভাল করুন; তাই তুমি সেই দেশে বাস করবে এবং তোমাকে অবশ্যই খাওয়ানো হবে।</w:t>
      </w:r>
    </w:p>
    <w:p/>
    <w:p>
      <w:r xmlns:w="http://schemas.openxmlformats.org/wordprocessingml/2006/main">
        <w:t xml:space="preserve">Ezekiel 36:13 প্রভু সদাপ্রভু এই কথা বলেন; কারণ তারা তোমাকে বলে, তুমি ভূমি মানুষকে গ্রাস করেছ, এবং তোমার জাতিদের শোকাহত করেছ;</w:t>
      </w:r>
    </w:p>
    <w:p/>
    <w:p>
      <w:r xmlns:w="http://schemas.openxmlformats.org/wordprocessingml/2006/main">
        <w:t xml:space="preserve">প্রভু ঈশ্বর ইজেকিয়েলের সাথে কথা বলেন, যারা বলেছে যে দেশ মানুষকে গ্রাস করেছে এবং জাতিদের ধ্বংস করেছে তাদের নিন্দা করে।</w:t>
      </w:r>
    </w:p>
    <w:p/>
    <w:p>
      <w:r xmlns:w="http://schemas.openxmlformats.org/wordprocessingml/2006/main">
        <w:t xml:space="preserve">1. ঈশ্বরের প্রেম মন্দ থেকে শক্তিশালী</w:t>
      </w:r>
    </w:p>
    <w:p/>
    <w:p>
      <w:r xmlns:w="http://schemas.openxmlformats.org/wordprocessingml/2006/main">
        <w:t xml:space="preserve">2. পাপ কাটিয়ে উঠতে ঈশ্বরের শক্তি</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Ezekiel 36:14 সেইজন্য তুমি আর লোকদের গ্রাস করবে না, তোমার জাতিদের আর শোকাহত করবে না, প্রভু সদাপ্রভু এই কথা কহেন।</w:t>
      </w:r>
    </w:p>
    <w:p/>
    <w:p>
      <w:r xmlns:w="http://schemas.openxmlformats.org/wordprocessingml/2006/main">
        <w:t xml:space="preserve">এই অনুচ্ছেদটি ঈশ্বরের প্রতিশ্রুতি প্রকাশ করে যে তিনি তাঁর লোকেদের আর কোনো নিপীড়নের শিকার হতে দেবেন না।</w:t>
      </w:r>
    </w:p>
    <w:p/>
    <w:p>
      <w:r xmlns:w="http://schemas.openxmlformats.org/wordprocessingml/2006/main">
        <w:t xml:space="preserve">1. ঈশ্বরের ভালবাসা চিরকাল স্থায়ী - তাঁর লোকেদের রক্ষা করার জন্য ঈশ্বরের অটল প্রতিশ্রুতি সম্পর্কে একটি।</w:t>
      </w:r>
    </w:p>
    <w:p/>
    <w:p>
      <w:r xmlns:w="http://schemas.openxmlformats.org/wordprocessingml/2006/main">
        <w:t xml:space="preserve">2. মুক্তির শক্তি - A ঈশ্বরের ক্ষমা এবং করুণার শক্তি সম্পর্কে।</w:t>
      </w:r>
    </w:p>
    <w:p/>
    <w:p>
      <w:r xmlns:w="http://schemas.openxmlformats.org/wordprocessingml/2006/main">
        <w:t xml:space="preserve">1. Jeremiah 31:3 - "প্রভু আমার কাছে প্রাচীনকাল থেকে আবির্ভূত হয়েছেন, বলেছেন, হ্যাঁ, আমি তোমাকে চিরস্থায়ী ভালবাসা দিয়ে ভালবেসেছি; তাই আমি তোমাকে ভালবাসার সাথে টেনে নিয়েছি।"</w:t>
      </w:r>
    </w:p>
    <w:p/>
    <w:p>
      <w:r xmlns:w="http://schemas.openxmlformats.org/wordprocessingml/2006/main">
        <w:t xml:space="preserve">2.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Ezekiel 36:15 আমি আর লোকেদের তোমার মধ্যে জাতিদের লজ্জা শুনতে দেব না, তুমি আর লোকেদের অপমান সহ্য করবে না, তুমি তোমার জাতিদের আর পতন ঘটাবে না, প্রভু সদাপ্রভু বলছেন।</w:t>
      </w:r>
    </w:p>
    <w:p/>
    <w:p>
      <w:r xmlns:w="http://schemas.openxmlformats.org/wordprocessingml/2006/main">
        <w:t xml:space="preserve">ঈশ্বর তাঁর লোকেদের থেকে লজ্জা ও তিরস্কার দূর করার প্রতিশ্রুতি দিয়েছেন।</w:t>
      </w:r>
    </w:p>
    <w:p/>
    <w:p>
      <w:r xmlns:w="http://schemas.openxmlformats.org/wordprocessingml/2006/main">
        <w:t xml:space="preserve">1. লজ্জা এবং তিরস্কার থেকে ঈশ্বরের সুরক্ষার প্রতিশ্রুতি</w:t>
      </w:r>
    </w:p>
    <w:p/>
    <w:p>
      <w:r xmlns:w="http://schemas.openxmlformats.org/wordprocessingml/2006/main">
        <w:t xml:space="preserve">2. তাঁর লোকেদের প্রতি ঈশ্বরের বিশ্বস্ততার একটি অনুস্মারক৷</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34:22 - প্রভু তাঁর দাসদের জীবন মুক্ত করেন; যারা তাঁর আশ্রয় নেয় তাদের কেউ নিন্দিত হবে না।</w:t>
      </w:r>
    </w:p>
    <w:p/>
    <w:p>
      <w:r xmlns:w="http://schemas.openxmlformats.org/wordprocessingml/2006/main">
        <w:t xml:space="preserve">Ezekiel 36:16 তাছাড়া সদাপ্রভুর বাক্য আমার কাছে এলো,</w:t>
      </w:r>
    </w:p>
    <w:p/>
    <w:p>
      <w:r xmlns:w="http://schemas.openxmlformats.org/wordprocessingml/2006/main">
        <w:t xml:space="preserve">ইস্রায়েল পুনরুদ্ধার ঈশ্বরের প্রতিশ্রুতি.</w:t>
      </w:r>
    </w:p>
    <w:p/>
    <w:p>
      <w:r xmlns:w="http://schemas.openxmlformats.org/wordprocessingml/2006/main">
        <w:t xml:space="preserve">1. প্রভুর নিঃশর্ত ভালবাসা এবং মুক্তি</w:t>
      </w:r>
    </w:p>
    <w:p/>
    <w:p>
      <w:r xmlns:w="http://schemas.openxmlformats.org/wordprocessingml/2006/main">
        <w:t xml:space="preserve">2. প্রয়োজনের সময়ে প্রভুর বিশ্বস্ততার উপর নির্ভর করা</w:t>
      </w:r>
    </w:p>
    <w:p/>
    <w:p>
      <w:r xmlns:w="http://schemas.openxmlformats.org/wordprocessingml/2006/main">
        <w:t xml:space="preserve">1. রোমানস 8:39 - উচ্চতা বা গভীরতা বা সমস্ত সৃষ্টির অন্য কিছু আমাদের প্রভু খ্রীষ্ট যীশুতে থাকা ঈশ্বরের ভালবাসা থেকে আমাদের আলাদা করতে সক্ষম হবে না।</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Ezekiel 36:17 হে মনুষ্য-সন্তান, ইস্রায়েল-সন্তান যখন নিজ দেশে বাস করিত, তখন তাহারা আপন আপন উপায়ে ও কর্ম দ্বারা তাহাকে নাপাক করিত; তাহাদের পথ আমার সম্মুখে অপবিত্র নারীর অপবিত্রতার ন্যায় ছিল।</w:t>
      </w:r>
    </w:p>
    <w:p/>
    <w:p>
      <w:r xmlns:w="http://schemas.openxmlformats.org/wordprocessingml/2006/main">
        <w:t xml:space="preserve">ইস্রায়েলের পরিবার তাদের কাজ এবং আচরণ দিয়ে তাদের নিজস্ব জমিকে অপবিত্র করেছিল, যা ঈশ্বরের কাছে আপত্তিকর ছিল।</w:t>
      </w:r>
    </w:p>
    <w:p/>
    <w:p>
      <w:r xmlns:w="http://schemas.openxmlformats.org/wordprocessingml/2006/main">
        <w:t xml:space="preserve">1: "ঈশ্বর পাপ সহ্য করেন না"</w:t>
      </w:r>
    </w:p>
    <w:p/>
    <w:p>
      <w:r xmlns:w="http://schemas.openxmlformats.org/wordprocessingml/2006/main">
        <w:t xml:space="preserve">2: "অবাধ্যতার পরিণতি"</w:t>
      </w:r>
    </w:p>
    <w:p/>
    <w:p>
      <w:r xmlns:w="http://schemas.openxmlformats.org/wordprocessingml/2006/main">
        <w:t xml:space="preserve">1: গালাতীয় 6:7-8 - "প্রতারিত হবেন না: ঈশ্বরকে ঠাট্টা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হিতোপদেশ 11:20 - "কুটিল হৃদয়ের লোকেরা প্রভুর কাছে ঘৃণার বিষয়, কিন্তু যারা নির্দোষ পথ তারা তাঁর আনন্দ।"</w:t>
      </w:r>
    </w:p>
    <w:p/>
    <w:p>
      <w:r xmlns:w="http://schemas.openxmlformats.org/wordprocessingml/2006/main">
        <w:t xml:space="preserve">Ezekiel 36:18 সেইজন্য আমি তাদের উপর আমার ক্রোধ ঢেলে দিয়েছিলাম যে তারা ভূমিতে রক্তপাত করেছিল এবং তাদের মূর্তিগুলির জন্য যা দিয়ে তারা তা অপবিত্র করেছিল:</w:t>
      </w:r>
    </w:p>
    <w:p/>
    <w:p>
      <w:r xmlns:w="http://schemas.openxmlformats.org/wordprocessingml/2006/main">
        <w:t xml:space="preserve">রক্তপাত এবং মূর্তি পূজার জন্য ইস্রায়েলীয়দের উপর ঈশ্বরের ক্রোধ ঢেলে দেওয়া হয়েছিল যা দেশকে কলুষিত করেছিল।</w:t>
      </w:r>
    </w:p>
    <w:p/>
    <w:p>
      <w:r xmlns:w="http://schemas.openxmlformats.org/wordprocessingml/2006/main">
        <w:t xml:space="preserve">1. ঈশ্বরের ক্রোধ: পাপের পরিণতি বোঝা</w:t>
      </w:r>
    </w:p>
    <w:p/>
    <w:p>
      <w:r xmlns:w="http://schemas.openxmlformats.org/wordprocessingml/2006/main">
        <w:t xml:space="preserve">2. বিশ্বাস এবং মূর্তিপূজার মধ্যে যুদ্ধ: প্রলোভন প্রতিরোধ কিভাবে</w:t>
      </w:r>
    </w:p>
    <w:p/>
    <w:p>
      <w:r xmlns:w="http://schemas.openxmlformats.org/wordprocessingml/2006/main">
        <w:t xml:space="preserve">1. রোমানস 6:23 - কারণ পাপের মজুরি মৃত্যু</w:t>
      </w:r>
    </w:p>
    <w:p/>
    <w:p>
      <w:r xmlns:w="http://schemas.openxmlformats.org/wordprocessingml/2006/main">
        <w:t xml:space="preserve">2. কলসিয়ানস 3:5 - তাই আপনার মধ্যে পার্থিব যা আছে তা ধ্বংস করুন: যৌন অনৈতিকতা, অপবিত্রতা, আবেগ, মন্দ ইচ্ছা এবং লোভ, যা মূর্তিপূজা।</w:t>
      </w:r>
    </w:p>
    <w:p/>
    <w:p>
      <w:r xmlns:w="http://schemas.openxmlformats.org/wordprocessingml/2006/main">
        <w:t xml:space="preserve">Ezekiel 36:19 এবং আমি তাদের জাতিদের মধ্যে ছড়িয়ে দিয়েছিলাম, এবং তারা বিভিন্ন দেশে ছড়িয়ে পড়েছিল; তাদের পথ এবং তাদের কাজ অনুসারে আমি তাদের বিচার করেছি।</w:t>
      </w:r>
    </w:p>
    <w:p/>
    <w:p>
      <w:r xmlns:w="http://schemas.openxmlformats.org/wordprocessingml/2006/main">
        <w:t xml:space="preserve">ঈশ্বর তাঁর লোকদের জাতিদের মধ্যে ছড়িয়ে দিয়েছিলেন এবং তাদের কাজ অনুসারে তাদের বিচার করেছিলেন।</w:t>
      </w:r>
    </w:p>
    <w:p/>
    <w:p>
      <w:r xmlns:w="http://schemas.openxmlformats.org/wordprocessingml/2006/main">
        <w:t xml:space="preserve">1. "ঈশ্বর একজন ন্যায় বিচারক"</w:t>
      </w:r>
    </w:p>
    <w:p/>
    <w:p>
      <w:r xmlns:w="http://schemas.openxmlformats.org/wordprocessingml/2006/main">
        <w:t xml:space="preserve">2. "আমাদের কর্মের পরিণতি"</w:t>
      </w:r>
    </w:p>
    <w:p/>
    <w:p>
      <w:r xmlns:w="http://schemas.openxmlformats.org/wordprocessingml/2006/main">
        <w:t xml:space="preserve">1. জেমস 4:12 - "একমাত্র আইনদাতা এবং বিচারক আছেন, যিনি রক্ষা করতে এবং ধ্বংস করতে সক্ষম৷ কিন্তু আপনি কে আপনার প্রতিবেশীর বিচার করবেন?"</w:t>
      </w:r>
    </w:p>
    <w:p/>
    <w:p>
      <w:r xmlns:w="http://schemas.openxmlformats.org/wordprocessingml/2006/main">
        <w:t xml:space="preserve">2. Deuteronomy 32:4 - "তিনিই শিলা, তাঁর কাজ নিখুঁত: কারণ তাঁর সমস্ত পথই বিচার: সত্যের ঈশ্বর এবং অন্যায় ছাড়াই, তিনি ন্যায্য এবং সঠিক।"</w:t>
      </w:r>
    </w:p>
    <w:p/>
    <w:p>
      <w:r xmlns:w="http://schemas.openxmlformats.org/wordprocessingml/2006/main">
        <w:t xml:space="preserve">Ezekiel 36:20 এবং যখন তারা জাতিদের কাছে প্রবেশ করেছিল, যেখানে তারা গিয়েছিল, তারা আমার পবিত্র নাম অপবিত্র করেছিল, যখন তারা তাদের বলেছিল, এরা সদাপ্রভুর লোক, এবং তার দেশ থেকে বেরিয়ে গেছে।</w:t>
      </w:r>
    </w:p>
    <w:p/>
    <w:p>
      <w:r xmlns:w="http://schemas.openxmlformats.org/wordprocessingml/2006/main">
        <w:t xml:space="preserve">প্রভুর লোকেরা বিধর্মীদের কাছে গিয়ে তাঁর নাম অপবিত্র করেছিল৷</w:t>
      </w:r>
    </w:p>
    <w:p/>
    <w:p>
      <w:r xmlns:w="http://schemas.openxmlformats.org/wordprocessingml/2006/main">
        <w:t xml:space="preserve">1: আমাদের বিশ্বাসে অবিচল থাকতে হবে এবং বিপথগামী হলে প্রভুকে ভুলে যাবেন না।</w:t>
      </w:r>
    </w:p>
    <w:p/>
    <w:p>
      <w:r xmlns:w="http://schemas.openxmlformats.org/wordprocessingml/2006/main">
        <w:t xml:space="preserve">2: আমাদের সর্বদা মনে রাখতে হবে আমরা কে এবং আমরা যা করি তার প্রতিফলন।</w:t>
      </w:r>
    </w:p>
    <w:p/>
    <w:p>
      <w:r xmlns:w="http://schemas.openxmlformats.org/wordprocessingml/2006/main">
        <w:t xml:space="preserve">1: জেমস 1:22 - কিন্তু তোমরা শব্দের পালনকারী হও, এবং কেবল শ্রবণকারীই নও, নিজেদেরকে প্রতারিত করো৷</w:t>
      </w:r>
    </w:p>
    <w:p/>
    <w:p>
      <w:r xmlns:w="http://schemas.openxmlformats.org/wordprocessingml/2006/main">
        <w:t xml:space="preserve">2: ম্যাথু 5:16 - আপনার আলো মানুষের সামনে আলোকিত হোক, যাতে তারা আপনার ভাল কাজগুলি দেখতে পারে এবং স্বর্গে আপনার পিতাকে মহিমান্বিত করতে পারে।</w:t>
      </w:r>
    </w:p>
    <w:p/>
    <w:p>
      <w:r xmlns:w="http://schemas.openxmlformats.org/wordprocessingml/2006/main">
        <w:t xml:space="preserve">Ezekiel 36:21 কিন্তু আমার পবিত্র নামটির জন্য আমার করুণা হয়েছিল, যা ইস্রায়েলের পরিবার জাতিদের মধ্যে অপবিত্র করেছিল, যেখানে তারা গিয়েছিল।</w:t>
      </w:r>
    </w:p>
    <w:p/>
    <w:p>
      <w:r xmlns:w="http://schemas.openxmlformats.org/wordprocessingml/2006/main">
        <w:t xml:space="preserve">ঈশ্বর তাঁর পবিত্র নামের জন্য করুণা করেছেন, যা ইস্রায়েলের পরিবার জাতিদের মধ্যে অপবিত্র করেছে৷</w:t>
      </w:r>
    </w:p>
    <w:p/>
    <w:p>
      <w:r xmlns:w="http://schemas.openxmlformats.org/wordprocessingml/2006/main">
        <w:t xml:space="preserve">1. ঈশ্বরের ক্ষমা এবং করুণা</w:t>
      </w:r>
    </w:p>
    <w:p/>
    <w:p>
      <w:r xmlns:w="http://schemas.openxmlformats.org/wordprocessingml/2006/main">
        <w:t xml:space="preserve">2. নম্রতার শক্তি</w:t>
      </w:r>
    </w:p>
    <w:p/>
    <w:p>
      <w:r xmlns:w="http://schemas.openxmlformats.org/wordprocessingml/2006/main">
        <w:t xml:space="preserve">1. লুক 6:36-38 - আপনার পিতা যেমন করুণাময় তেমনি করুণাময় হন।</w:t>
      </w:r>
    </w:p>
    <w:p/>
    <w:p>
      <w:r xmlns:w="http://schemas.openxmlformats.org/wordprocessingml/2006/main">
        <w:t xml:space="preserve">2. জেমস 4:6-10 - প্রভুর সামনে নিজেকে বিনীত করুন, এবং তিনি আপনাকে উন্নত করবেন।</w:t>
      </w:r>
    </w:p>
    <w:p/>
    <w:p>
      <w:r xmlns:w="http://schemas.openxmlformats.org/wordprocessingml/2006/main">
        <w:t xml:space="preserve">Ezekiel 36:22 অতএব ইস্রায়েল-কুলকে বল, প্রভু সদাপ্রভু এই কথা কহেন; হে ইস্রায়েলের পরিবার, আমি তোমাদের জন্য এটা করছি না, কিন্তু আমার পবিত্র নামের জন্য, যেখানে তোমরা গিয়েছিলে সেই জাতিদের মধ্যে যাকে তোমরা অপবিত্র করেছ৷</w:t>
      </w:r>
    </w:p>
    <w:p/>
    <w:p>
      <w:r xmlns:w="http://schemas.openxmlformats.org/wordprocessingml/2006/main">
        <w:t xml:space="preserve">প্রভু ঈশ্বর ইস্রায়েলের ঘরকে মনে করিয়ে দেন যে তিনি তাদের স্বার্থে কাজ করছেন না বরং তাঁর নিজের পবিত্র নামের জন্য কাজ করছেন, যা তারা জাতিদের মধ্যে অপবিত্র করেছে।</w:t>
      </w:r>
    </w:p>
    <w:p/>
    <w:p>
      <w:r xmlns:w="http://schemas.openxmlformats.org/wordprocessingml/2006/main">
        <w:t xml:space="preserve">1. ঈশ্বরের পবিত্র নাম রক্ষার গুরুত্ব</w:t>
      </w:r>
    </w:p>
    <w:p/>
    <w:p>
      <w:r xmlns:w="http://schemas.openxmlformats.org/wordprocessingml/2006/main">
        <w:t xml:space="preserve">2. ঈশ্বর আমাদের উপাসনা এবং প্রশংসার যোগ্য</w:t>
      </w:r>
    </w:p>
    <w:p/>
    <w:p>
      <w:r xmlns:w="http://schemas.openxmlformats.org/wordprocessingml/2006/main">
        <w:t xml:space="preserve">1. ইশাইয়া 43:7 - প্রত্যেকে যাকে আমার নামে ডাকা হয়, যাকে আমি আমার মহিমার জন্য সৃষ্টি করেছি, যাকে আমি গঠন করেছি এবং তৈরি করেছি।</w:t>
      </w:r>
    </w:p>
    <w:p/>
    <w:p>
      <w:r xmlns:w="http://schemas.openxmlformats.org/wordprocessingml/2006/main">
        <w:t xml:space="preserve">2. গীতসংহিতা 9:11 - প্রভুর প্রশংসা গাও, যিনি সিয়োনে সিংহাসনে বসে আছেন! জনগণের মধ্যে বলুন তার কীর্তি!</w:t>
      </w:r>
    </w:p>
    <w:p/>
    <w:p>
      <w:r xmlns:w="http://schemas.openxmlformats.org/wordprocessingml/2006/main">
        <w:t xml:space="preserve">Ezekiel 36:23 এবং আমি আমার মহান নাম পবিত্র করব, যা জাতিদের মধ্যে অপবিত্র ছিল, যা তোমরা তাদের মধ্যে অপবিত্র করেছ; এবং জাতিগণ জানবে যে আমিই প্রভু, প্রভু সদাপ্রভু বলেন, যখন আমি তাদের চোখের সামনে তোমাদের মধ্যে পবিত্র হয়ে উঠব।</w:t>
      </w:r>
    </w:p>
    <w:p/>
    <w:p>
      <w:r xmlns:w="http://schemas.openxmlformats.org/wordprocessingml/2006/main">
        <w:t xml:space="preserve">ঈশ্বর তাঁর মহান নামকে পবিত্র করার প্রতিশ্রুতি দিয়েছেন যা তাঁর লোকেদের দ্বারা বিধর্মীদের মধ্যে অপবিত্র করা হয়েছে। বিধর্মীরা চিনতে পারবে যে তিনিই প্রভু যখন তিনি তাঁর লোকেদের মধ্যে পবিত্র হবেন।</w:t>
      </w:r>
    </w:p>
    <w:p/>
    <w:p>
      <w:r xmlns:w="http://schemas.openxmlformats.org/wordprocessingml/2006/main">
        <w:t xml:space="preserve">1. পবিত্রকরণের শক্তি: ঈশ্বরের লোকেরা কীভাবে তাঁর পবিত্রতা প্রদর্শন করতে পারে</w:t>
      </w:r>
    </w:p>
    <w:p/>
    <w:p>
      <w:r xmlns:w="http://schemas.openxmlformats.org/wordprocessingml/2006/main">
        <w:t xml:space="preserve">2. আনুগত্যের প্রভাব: কীভাবে আমাদের কাজগুলি ঈশ্বরের মহত্ত্বকে প্রতিফলিত করে</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8:29 - "যাদের ঈশ্বর আগে থেকেই জানতেন তাদের জন্য তিনি তাঁর পুত্রের প্রতিমূর্তি অনুসারে হওয়ার জন্যও পূর্বনির্ধারিত করেছিলেন, যাতে তিনি অনেক ভাই ও বোনের মধ্যে প্রথমজাত হতে পারেন।"</w:t>
      </w:r>
    </w:p>
    <w:p/>
    <w:p>
      <w:r xmlns:w="http://schemas.openxmlformats.org/wordprocessingml/2006/main">
        <w:t xml:space="preserve">Ezekiel 36:24 কারণ আমি তোমাকে জাতিদের মধ্য থেকে নিয়ে যাব এবং সমস্ত দেশ থেকে জড়ো করব এবং তোমার নিজের দেশে নিয়ে যাব।</w:t>
      </w:r>
    </w:p>
    <w:p/>
    <w:p>
      <w:r xmlns:w="http://schemas.openxmlformats.org/wordprocessingml/2006/main">
        <w:t xml:space="preserve">ঈশ্বর ইস্রায়েল জাতিকে তাদের নিজের দেশে পুনরুদ্ধার করবেন।</w:t>
      </w:r>
    </w:p>
    <w:p/>
    <w:p>
      <w:r xmlns:w="http://schemas.openxmlformats.org/wordprocessingml/2006/main">
        <w:t xml:space="preserve">1: ঈশ্বর সর্বদা তাঁর লোকেদের তাঁর কাছে ফিরিয়ে আনবেন।</w:t>
      </w:r>
    </w:p>
    <w:p/>
    <w:p>
      <w:r xmlns:w="http://schemas.openxmlformats.org/wordprocessingml/2006/main">
        <w:t xml:space="preserve">2: ঈশ্বরের প্রতিশ্রুতি ভঙ্গ করা যাবে না.</w:t>
      </w:r>
    </w:p>
    <w:p/>
    <w:p>
      <w:r xmlns:w="http://schemas.openxmlformats.org/wordprocessingml/2006/main">
        <w:t xml:space="preserve">1: ইশাইয়া 43:5-6 - "ভয় করো না: আমি তোমার সাথে আছি: আমি পূর্ব থেকে তোমার বীজ আনব, এবং পশ্চিম থেকে তোমাকে জড়ো করব; আমি উত্তরকে বলব, ছেড়ে দাও; এবং দক্ষিণে, পিছু হটও না: দূর থেকে আমার ছেলেদের নিয়ে আসো, আর আমার মেয়েদেরকে পৃথিবীর প্রান্ত থেকে নিয়ে আসো।"</w:t>
      </w:r>
    </w:p>
    <w:p/>
    <w:p>
      <w:r xmlns:w="http://schemas.openxmlformats.org/wordprocessingml/2006/main">
        <w:t xml:space="preserve">2: রোমানস 11:26-27 - "এবং তাই সমস্ত ইস্রায়েল রক্ষা পাবে: যেমন লেখা আছে, উদ্ধারকারী সিয়োন থেকে বেরিয়ে আসবে এবং যাকোবের কাছ থেকে অধার্মিকতা দূর করবে: কারণ এটি তাদের প্রতি আমার চুক্তি, যখন আমি তাদের পাপ দূর করবে।"</w:t>
      </w:r>
    </w:p>
    <w:p/>
    <w:p>
      <w:r xmlns:w="http://schemas.openxmlformats.org/wordprocessingml/2006/main">
        <w:t xml:space="preserve">Ezekiel 36:25 তারপর আমি তোমাদের উপর শুচি জল ছিটিয়ে দেব এবং তোমরা শুচি হবে; তোমাদের সমস্ত নোংরাতা এবং তোমাদের সমস্ত প্রতিমা থেকে আমি তোমাদের শুচি করব।</w:t>
      </w:r>
    </w:p>
    <w:p/>
    <w:p>
      <w:r xmlns:w="http://schemas.openxmlformats.org/wordprocessingml/2006/main">
        <w:t xml:space="preserve">ঈশ্বর ইস্রায়েলীয়দের তাদের পাপ এবং প্রতিমা থেকে শুদ্ধ করার প্রতিশ্রুতি দিয়েছেন।</w:t>
      </w:r>
    </w:p>
    <w:p/>
    <w:p>
      <w:r xmlns:w="http://schemas.openxmlformats.org/wordprocessingml/2006/main">
        <w:t xml:space="preserve">1. আপনার হৃদয় পরিষ্কার করুন: ঈশ্বরের মুক্তির শক্তি বোঝা</w:t>
      </w:r>
    </w:p>
    <w:p/>
    <w:p>
      <w:r xmlns:w="http://schemas.openxmlformats.org/wordprocessingml/2006/main">
        <w:t xml:space="preserve">2. একটি শুদ্ধ জীবন যাপন: মূর্তিপূজা প্রত্যাখ্যান করা এবং ঈশ্বরের বাক্য গ্রহণ করা</w:t>
      </w:r>
    </w:p>
    <w:p/>
    <w:p>
      <w:r xmlns:w="http://schemas.openxmlformats.org/wordprocessingml/2006/main">
        <w:t xml:space="preserve">1. প্রেরিত 15:9 - এবং আমাদের এবং তাদের মধ্যে কোন পার্থক্য রাখবেন না, বিশ্বাসের দ্বারা তাদের হৃদয়কে শুদ্ধ করুন।</w:t>
      </w:r>
    </w:p>
    <w:p/>
    <w:p>
      <w:r xmlns:w="http://schemas.openxmlformats.org/wordprocessingml/2006/main">
        <w:t xml:space="preserve">2. 1 করিন্থিয়ানস 10:14 - অতএব, আমার প্রিয়, মূর্তিপূজা থেকে পালিয়ে যাও।</w:t>
      </w:r>
    </w:p>
    <w:p/>
    <w:p>
      <w:r xmlns:w="http://schemas.openxmlformats.org/wordprocessingml/2006/main">
        <w:t xml:space="preserve">Ezekiel 36:26 আমি তোমাকে একটি নতুন হৃদয় দেব, এবং আমি তোমার মধ্যে একটি নতুন আত্মা স্থাপন করব: এবং আমি তোমার মাংস থেকে পাথরের হৃদয় সরিয়ে দেব এবং আমি তোমাকে মাংসের হৃদয় দেব।</w:t>
      </w:r>
    </w:p>
    <w:p/>
    <w:p>
      <w:r xmlns:w="http://schemas.openxmlformats.org/wordprocessingml/2006/main">
        <w:t xml:space="preserve">ঈশ্বর আমাদের একটি নতুন হৃদয় এবং আত্মা প্রদানের প্রতিশ্রুতি দিয়েছেন, এবং আমাদের থেকে আমাদের কঠিন হৃদয়গুলি সরিয়ে দেবেন৷</w:t>
      </w:r>
    </w:p>
    <w:p/>
    <w:p>
      <w:r xmlns:w="http://schemas.openxmlformats.org/wordprocessingml/2006/main">
        <w:t xml:space="preserve">1. নতুন হৃদয় ঈশ্বর আমাদের প্রতিশ্রুতি দিয়েছেন - ইজেকিয়েল 36:26 এ ঈশ্বরের রূপান্তরকারী শক্তির অন্বেষণ</w:t>
      </w:r>
    </w:p>
    <w:p/>
    <w:p>
      <w:r xmlns:w="http://schemas.openxmlformats.org/wordprocessingml/2006/main">
        <w:t xml:space="preserve">2. মাংসের হৃদয় - ইজেকিয়েল 36:26 অনুসারে মাংসের হৃদয় থাকার গুরুত্ব পরীক্ষা করা</w:t>
      </w:r>
    </w:p>
    <w:p/>
    <w:p>
      <w:r xmlns:w="http://schemas.openxmlformats.org/wordprocessingml/2006/main">
        <w:t xml:space="preserve">1. Jeremiah 24:7 - এবং আমি তাদের আমাকে জানার জন্য একটি হৃদয় দেব যে আমিই প্রভু: এবং তারা আমার লোক হবে এবং আমি তাদের ঈশ্বর হব: কারণ তারা তাদের সমস্ত হৃদয় দিয়ে আমার কাছে ফিরে আসবে।</w:t>
      </w:r>
    </w:p>
    <w:p/>
    <w:p>
      <w:r xmlns:w="http://schemas.openxmlformats.org/wordprocessingml/2006/main">
        <w:t xml:space="preserve">2. গীতসংহিতা 51:10 - হে ঈশ্বর, আমার মধ্যে একটি পরিষ্কার হৃদয় তৈরি করুন; এবং আমার মধ্যে একটি সঠিক আত্মা পুনর্নবীকরণ.</w:t>
      </w:r>
    </w:p>
    <w:p/>
    <w:p>
      <w:r xmlns:w="http://schemas.openxmlformats.org/wordprocessingml/2006/main">
        <w:t xml:space="preserve">Ezekiel 36:27 আর আমি তোমাদের মধ্যে আমার আত্মা রাখব এবং আমার বিধিতে তোমাদের চালনা করিব, এবং তোমরা আমার বিধি-বিধান পালন করিবে এবং তা পালন করবে।</w:t>
      </w:r>
    </w:p>
    <w:p/>
    <w:p>
      <w:r xmlns:w="http://schemas.openxmlformats.org/wordprocessingml/2006/main">
        <w:t xml:space="preserve">ঈশ্বর আমাদের মধ্যে তাঁর আত্মা স্থাপন করবেন এবং আমাদেরকে তাঁর আইনে চলতে এবং তাঁর বিচারগুলি পালন করতে বাধ্য করবেন।</w:t>
      </w:r>
    </w:p>
    <w:p/>
    <w:p>
      <w:r xmlns:w="http://schemas.openxmlformats.org/wordprocessingml/2006/main">
        <w:t xml:space="preserve">1. জীবনকে রূপান্তরিত করার জন্য পবিত্র আত্মার শক্তি</w:t>
      </w:r>
    </w:p>
    <w:p/>
    <w:p>
      <w:r xmlns:w="http://schemas.openxmlformats.org/wordprocessingml/2006/main">
        <w:t xml:space="preserve">2. আমরা যেভাবে জীবনযাপন করি তাতে ঈশ্বরের আনুগত্য</w:t>
      </w:r>
    </w:p>
    <w:p/>
    <w:p>
      <w:r xmlns:w="http://schemas.openxmlformats.org/wordprocessingml/2006/main">
        <w:t xml:space="preserve">1. রোমানস্ 8:14 15 কারণ যারা ঈশ্বরের আত্মার দ্বারা পরিচালিত হয় তারা সকলেই ঈশ্বরের পুত্র৷</w:t>
      </w:r>
    </w:p>
    <w:p/>
    <w:p>
      <w:r xmlns:w="http://schemas.openxmlformats.org/wordprocessingml/2006/main">
        <w:t xml:space="preserve">2. জেমস 1:22 25 কিন্তু শব্দের কর্মকারী হও, এবং শুধুমাত্র শ্রবণকারী নয়, নিজেদেরকে প্রতারিত কর।</w:t>
      </w:r>
    </w:p>
    <w:p/>
    <w:p>
      <w:r xmlns:w="http://schemas.openxmlformats.org/wordprocessingml/2006/main">
        <w:t xml:space="preserve">Ezekiel 36:28 আমি তোমাদের পূর্বপুরুষদের যে দেশ দিয়েছিলাম সেখানে তোমরা বাস করবে; আর তোমরা আমার লোক হবে এবং আমি তোমাদের ঈশ্বর হব।</w:t>
      </w:r>
    </w:p>
    <w:p/>
    <w:p>
      <w:r xmlns:w="http://schemas.openxmlformats.org/wordprocessingml/2006/main">
        <w:t xml:space="preserve">ঈশ্বর ইস্রায়েলের কাছে প্রতিশ্রুতি দিয়েছেন যে তিনি তাদের ঈশ্বর হবেন এবং তারা হবেন তাঁর লোক, তিনি তাদের পূর্বপুরুষদের যে দেশ দিয়েছিলেন সেখানে বাস করবেন।</w:t>
      </w:r>
    </w:p>
    <w:p/>
    <w:p>
      <w:r xmlns:w="http://schemas.openxmlformats.org/wordprocessingml/2006/main">
        <w:t xml:space="preserve">1. বাসস্থানের ঈশ্বরের প্রতিশ্রুতি: Ezekiel 36:28 চুক্তির অন্বেষণ</w:t>
      </w:r>
    </w:p>
    <w:p/>
    <w:p>
      <w:r xmlns:w="http://schemas.openxmlformats.org/wordprocessingml/2006/main">
        <w:t xml:space="preserve">2. ঈশ্বরের বিশ্বস্ততা: তাঁর চুক্তির প্রতিশ্রুতিতে বিশ্বাস করা</w:t>
      </w:r>
    </w:p>
    <w:p/>
    <w:p>
      <w:r xmlns:w="http://schemas.openxmlformats.org/wordprocessingml/2006/main">
        <w:t xml:space="preserve">1. Jeremiah 31:33-34 - "কিন্তু এই সেই চুক্তি যা আমি সেই দিনগুলির পরে ইস্রায়েল পরিবারের সাথে করব, প্রভু ঘোষণা করেন: আমি তাদের মধ্যে আমার আইন স্থাপন করব এবং আমি তাদের হৃদয়ে তা লিখব৷ আমি তাদের ঈশ্বর হব এবং তারা আমার লোক হবে।”</w:t>
      </w:r>
    </w:p>
    <w:p/>
    <w:p>
      <w:r xmlns:w="http://schemas.openxmlformats.org/wordprocessingml/2006/main">
        <w:t xml:space="preserve">2. 2 করিন্থিয়ানস 6:16 - "মূর্তিগুলির সাথে ঈশ্বরের মন্দিরের কি চুক্তি আছে? কারণ আমরা জীবন্ত ঈশ্বরের মন্দির; যেমন ঈশ্বর বলেছেন, আমি তাদের মধ্যে আমার বাসস্থান করব এবং তাদের মধ্যে হাঁটব, এবং আমি তাদের হব ঈশ্বর, এবং তারা আমার লোক হবে.</w:t>
      </w:r>
    </w:p>
    <w:p/>
    <w:p>
      <w:r xmlns:w="http://schemas.openxmlformats.org/wordprocessingml/2006/main">
        <w:t xml:space="preserve">Ezekiel 36:29 আমি তোমাকে তোমার সমস্ত অশুচিতা থেকে রক্ষা করব; এবং আমি শস্য আহবান করব এবং তা বৃদ্ধি করব এবং তোমার উপর দুর্ভিক্ষ রাখব না।</w:t>
      </w:r>
    </w:p>
    <w:p/>
    <w:p>
      <w:r xmlns:w="http://schemas.openxmlformats.org/wordprocessingml/2006/main">
        <w:t xml:space="preserve">ঈশ্বর মানুষকে তাদের অশুচিতা থেকে রক্ষা করার এবং দুর্ভিক্ষ প্রতিরোধ করার জন্য খাদ্য সরবরাহ করার প্রতিশ্রুতি দিয়েছেন।</w:t>
      </w:r>
    </w:p>
    <w:p/>
    <w:p>
      <w:r xmlns:w="http://schemas.openxmlformats.org/wordprocessingml/2006/main">
        <w:t xml:space="preserve">1. ঈশ্বরের সুরক্ষা এবং বিধান</w:t>
      </w:r>
    </w:p>
    <w:p/>
    <w:p>
      <w:r xmlns:w="http://schemas.openxmlformats.org/wordprocessingml/2006/main">
        <w:t xml:space="preserve">2. ঈশ্বরের প্রতিশ্রুতি শক্তি</w:t>
      </w:r>
    </w:p>
    <w:p/>
    <w:p>
      <w:r xmlns:w="http://schemas.openxmlformats.org/wordprocessingml/2006/main">
        <w:t xml:space="preserve">1.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2. গীতসংহিতা 145:15-16 - "সকলের চোখ আপনার দিকে অপেক্ষা করে; এবং আপনি তাদের যথাসময়ে তাদের মাংস দেন। আপনি আপনার হাত খুলে দেন এবং প্রতিটি জীবের আকাঙ্ক্ষা পূরণ করেন।"</w:t>
      </w:r>
    </w:p>
    <w:p/>
    <w:p>
      <w:r xmlns:w="http://schemas.openxmlformats.org/wordprocessingml/2006/main">
        <w:t xml:space="preserve">Ezekiel 36:30 এবং আমি বৃক্ষের ফল এবং ক্ষেতের বৃদ্ধিকে বহুগুণে বৃদ্ধি করব, যাতে তোমরা জাতিদের মধ্যে দুর্ভিক্ষের আর কোন তিরস্কার পাবে না।</w:t>
      </w:r>
    </w:p>
    <w:p/>
    <w:p>
      <w:r xmlns:w="http://schemas.openxmlformats.org/wordprocessingml/2006/main">
        <w:t xml:space="preserve">ঈশ্বর তাঁর লোকেদের জন্য পর্যাপ্ত খাবার সরবরাহ করার প্রতিশ্রুতি দিয়েছেন যাতে তারা আর পর্যাপ্ত না থাকার জন্য লজ্জিত না হয়।</w:t>
      </w:r>
    </w:p>
    <w:p/>
    <w:p>
      <w:r xmlns:w="http://schemas.openxmlformats.org/wordprocessingml/2006/main">
        <w:t xml:space="preserve">1. ঈশ্বরের বিধান - প্রদান করার জন্য প্রভুর ক্ষমতার উপর আস্থা রাখা।</w:t>
      </w:r>
    </w:p>
    <w:p/>
    <w:p>
      <w:r xmlns:w="http://schemas.openxmlformats.org/wordprocessingml/2006/main">
        <w:t xml:space="preserve">2. লজ্জা অতিক্রম করা - ঈশ্বরের করুণার শক্তিতে বাস করা।</w:t>
      </w:r>
    </w:p>
    <w:p/>
    <w:p>
      <w:r xmlns:w="http://schemas.openxmlformats.org/wordprocessingml/2006/main">
        <w:t xml:space="preserve">1. ফিলিপীয় 4:19 - এবং আমার ঈশ্বর খ্রীষ্ট যীশুর দ্বারা তাঁর মহিমা অনুসারে আপনার সমস্ত প্রয়োজন পূরণ করবেন।</w:t>
      </w:r>
    </w:p>
    <w:p/>
    <w:p>
      <w:r xmlns:w="http://schemas.openxmlformats.org/wordprocessingml/2006/main">
        <w:t xml:space="preserve">2. ইশাইয়া 54:4 - ভয় পাবেন না; কেননা তুমি লজ্জিত হইবে না; লজ্জিত হইও না; কেননা তুমি লজ্জিত হইবে না; কেননা তুমি তোমার যৌবনের লজ্জা ভুলে যাইবে, তোমার বৈধব্যের অপমান আর মনে রাখবে না।</w:t>
      </w:r>
    </w:p>
    <w:p/>
    <w:p>
      <w:r xmlns:w="http://schemas.openxmlformats.org/wordprocessingml/2006/main">
        <w:t xml:space="preserve">Ezekiel 36:31 তখন তোমরা তোমাদের নিজেদের মন্দ পথের কথা মনে রাখবে এবং তোমাদের কৃতকর্মগুলি যা ভাল ছিল না, এবং তোমাদের অন্যায় ও জঘন্য কাজের জন্য তোমাদের নিজেদেরই চোখে লোভ করবে৷</w:t>
      </w:r>
    </w:p>
    <w:p/>
    <w:p>
      <w:r xmlns:w="http://schemas.openxmlformats.org/wordprocessingml/2006/main">
        <w:t xml:space="preserve">ঈশ্বর আমাদের পাপপূর্ণ উপায় মনে রাখা এবং আমাদের অন্যায় এবং জঘন্য কাজগুলির জন্য নিজেদেরকে ঘৃণা করার জন্য সতর্ক করেন।</w:t>
      </w:r>
    </w:p>
    <w:p/>
    <w:p>
      <w:r xmlns:w="http://schemas.openxmlformats.org/wordprocessingml/2006/main">
        <w:t xml:space="preserve">1. অনুতাপ: পাপ প্রত্যাখ্যান করা এবং ঈশ্বরকে অনুসরণ করা শেখা</w:t>
      </w:r>
    </w:p>
    <w:p/>
    <w:p>
      <w:r xmlns:w="http://schemas.openxmlformats.org/wordprocessingml/2006/main">
        <w:t xml:space="preserve">2. আমাদের হৃদয় পরীক্ষা করা: আমাদের পাপী প্রকৃতির স্বীকৃতি</w:t>
      </w:r>
    </w:p>
    <w:p/>
    <w:p>
      <w:r xmlns:w="http://schemas.openxmlformats.org/wordprocessingml/2006/main">
        <w:t xml:space="preserve">1. রোমানস 3:23-24 - কারণ সকলেই পাপ করেছে এবং ঈশ্বরের মহিমা থেকে বঞ্চিত হয়েছে, খ্রীষ্ট যীশুতে যে মুক্তির মাধ্যমে তাঁর অনুগ্রহের দ্বারা নির্দ্বিধায় ধার্মিক হয়েছেন৷</w:t>
      </w:r>
    </w:p>
    <w:p/>
    <w:p>
      <w:r xmlns:w="http://schemas.openxmlformats.org/wordprocessingml/2006/main">
        <w:t xml:space="preserve">2. 1 জন 1:8-9 - যদি আমরা বলি যে আমাদের কোন পাপ নেই, আমরা নিজেদেরকে প্রতারণা করি এবং সত্য আমাদের মধ্যে নেই। আমরা যদি আমাদের পাপ স্বীকার করি, তবে তিনি আমাদের পাপ ক্ষমা করতে এবং সমস্ত অন্যায় থেকে আমাদের শুদ্ধ করতে বিশ্বস্ত এবং ন্যায়সঙ্গত৷</w:t>
      </w:r>
    </w:p>
    <w:p/>
    <w:p>
      <w:r xmlns:w="http://schemas.openxmlformats.org/wordprocessingml/2006/main">
        <w:t xml:space="preserve">Ezekiel 36:32 প্রভু সদাপ্রভু কহেন, আমি তোমাদের জন্য এই কাজ করি না, তা তোমাদের জানা থাকুক, হে ইস্রায়েল-কুল, তোমাদের নিজেদের পথের জন্য লজ্জিত ও লজ্জিত হও।</w:t>
      </w:r>
    </w:p>
    <w:p/>
    <w:p>
      <w:r xmlns:w="http://schemas.openxmlformats.org/wordprocessingml/2006/main">
        <w:t xml:space="preserve">ঈশ্বর আমাদের নিজেদের উপায়ের জন্য লজ্জিত এবং বিব্রত হতে চান.</w:t>
      </w:r>
    </w:p>
    <w:p/>
    <w:p>
      <w:r xmlns:w="http://schemas.openxmlformats.org/wordprocessingml/2006/main">
        <w:t xml:space="preserve">1. আমাদের পাপ স্বীকার করার এবং আমাদের পথ থেকে সরে যাওয়ার প্রয়োজন</w:t>
      </w:r>
    </w:p>
    <w:p/>
    <w:p>
      <w:r xmlns:w="http://schemas.openxmlformats.org/wordprocessingml/2006/main">
        <w:t xml:space="preserve">2. আমাদের পাপ সত্ত্বেও ঈশ্বরের ভালবাসা এবং ক্ষমা</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1 জন 1:9 - "যদি আমরা আমাদের পাপ স্বীকার করি, তিনি বিশ্বস্ত এবং ন্যায়পরায়ণ এবং আমাদের পাপ ক্ষমা করবেন এবং আমাদের সমস্ত অধার্মিকতা থেকে শুদ্ধ করবেন।"</w:t>
      </w:r>
    </w:p>
    <w:p/>
    <w:p>
      <w:r xmlns:w="http://schemas.openxmlformats.org/wordprocessingml/2006/main">
        <w:t xml:space="preserve">Ezekiel 36:33 প্রভু সদাপ্রভু এই কথা বলেন; যেদিন আমি তোমাকে তোমার সমস্ত অন্যায় থেকে শুচি করব, সেই দিন আমি তোমাকে শহরগুলিতে বাস করিয়ে দেব এবং ধ্বংসস্তূপ তৈরি করা হবে।</w:t>
      </w:r>
    </w:p>
    <w:p/>
    <w:p>
      <w:r xmlns:w="http://schemas.openxmlformats.org/wordprocessingml/2006/main">
        <w:t xml:space="preserve">ঈশ্বর তাঁর লোকেদের তাদের পাপ থেকে শুদ্ধ করার প্রতিশ্রুতি দেন এবং তাদের শহরগুলিতে বাস করার এবং ভূমি পুনর্নির্মাণের আশা দেন।</w:t>
      </w:r>
    </w:p>
    <w:p/>
    <w:p>
      <w:r xmlns:w="http://schemas.openxmlformats.org/wordprocessingml/2006/main">
        <w:t xml:space="preserve">1. ঈশ্বরে আমাদের আশা: নতুন শুরুর প্রতিশ্রুতিতে জীবন যাপন করা</w:t>
      </w:r>
    </w:p>
    <w:p/>
    <w:p>
      <w:r xmlns:w="http://schemas.openxmlformats.org/wordprocessingml/2006/main">
        <w:t xml:space="preserve">2. পুনরুদ্ধারের ঈশ্বরের প্রতিশ্রুতি: যা হারিয়ে গেছে তা পুনরুদ্ধার করা</w:t>
      </w:r>
    </w:p>
    <w:p/>
    <w:p>
      <w:r xmlns:w="http://schemas.openxmlformats.org/wordprocessingml/2006/main">
        <w:t xml:space="preserve">1. Isaiah 54:2-3 তোমার তাঁবুর জায়গা বড় কর, তোমার বাসস্থানের পর্দা প্রসারিত কর; পিছনে রাখা না; আপনার দড়ি দীর্ঘ এবং আপনার বাঁক শক্তিশালী. কেননা তুমি ডানে-বামে ছড়িয়ে পড়বে এবং তোমার বংশধররা জাতিদের অধিকার করবে এবং জনশূন্য শহরগুলোকে অধিকার করবে।</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Ezekiel 36:34 এবং নির্জন ভূমি চাষ করা হবে, যেখানে পাশ দিয়ে যাওয়া সকলের দৃষ্টিতে তা জনশূন্য হয়ে পড়ে।</w:t>
      </w:r>
    </w:p>
    <w:p/>
    <w:p>
      <w:r xmlns:w="http://schemas.openxmlformats.org/wordprocessingml/2006/main">
        <w:t xml:space="preserve">যে জমি একসময় জনশূন্য ছিল তা এখন চাষ ও পুনরুদ্ধার করা হবে।</w:t>
      </w:r>
    </w:p>
    <w:p/>
    <w:p>
      <w:r xmlns:w="http://schemas.openxmlformats.org/wordprocessingml/2006/main">
        <w:t xml:space="preserve">1: আমরা ঈশ্বরের প্রতিজ্ঞার মধ্যে আশা এবং শক্তি খুঁজে পেতে পারি।</w:t>
      </w:r>
    </w:p>
    <w:p/>
    <w:p>
      <w:r xmlns:w="http://schemas.openxmlformats.org/wordprocessingml/2006/main">
        <w:t xml:space="preserve">2: ঈশ্বর যা হারিয়েছে তা পুনরুদ্ধার করতে পারেন।</w:t>
      </w:r>
    </w:p>
    <w:p/>
    <w:p>
      <w:r xmlns:w="http://schemas.openxmlformats.org/wordprocessingml/2006/main">
        <w:t xml:space="preserve">1: ইশাইয়া 54:10 - "যদিও পর্বতগুলি কেঁপে উঠবে এবং পাহাড়গুলি সরানো হবে, তবুও তোমার প্রতি আমার অটল ভালবাসা নড়বে না এবং আমার শান্তির চুক্তি মুছে ফেলা হবে না," সদাপ্রভু বলেছেন, যিনি আপনার প্রতি করুণা করেন।</w:t>
      </w:r>
    </w:p>
    <w:p/>
    <w:p>
      <w:r xmlns:w="http://schemas.openxmlformats.org/wordprocessingml/2006/main">
        <w:t xml:space="preserve">2: ইশাইয়া 43:18-19 - "পুর্বের জিনিসগুলি ভুলে যাও; অতীতে চিন্তা করো না। দেখ, আমি একটি নতুন কাজ করছি! এখন এটি উত্থিত হয়; আপনি কি তা বুঝতে পারছেন না? আমি মরুভূমিতে পথ তৈরি করছি এবং মরুভূমিতে স্রোতধারা।"</w:t>
      </w:r>
    </w:p>
    <w:p/>
    <w:p>
      <w:r xmlns:w="http://schemas.openxmlformats.org/wordprocessingml/2006/main">
        <w:t xml:space="preserve">Ezekiel 36:35 তখন তারা বলবে, এই যে জনশূন্য দেশ ছিল তা এদন উদ্যানের মত হয়েছে; আর বর্জ্য, জনশূন্য ও ধ্বংসপ্রাপ্ত শহরগুলি বেড়া দিয়ে ঘেরা এবং জনবসতি করা হয়েছে৷</w:t>
      </w:r>
    </w:p>
    <w:p/>
    <w:p>
      <w:r xmlns:w="http://schemas.openxmlformats.org/wordprocessingml/2006/main">
        <w:t xml:space="preserve">যে জমি একসময় জনশূন্য ছিল তা পুনরুদ্ধার করা হয়েছে এবং ইডেন বাগানে রূপান্তরিত হয়েছে।</w:t>
      </w:r>
    </w:p>
    <w:p/>
    <w:p>
      <w:r xmlns:w="http://schemas.openxmlformats.org/wordprocessingml/2006/main">
        <w:t xml:space="preserve">1. ঈশ্বরের পুনরুদ্ধার আশা এবং প্রতিশ্রুতি পূর্ণ.</w:t>
      </w:r>
    </w:p>
    <w:p/>
    <w:p>
      <w:r xmlns:w="http://schemas.openxmlformats.org/wordprocessingml/2006/main">
        <w:t xml:space="preserve">2. জনশূন্য ভূমির রূপান্তরের মধ্যে ঈশ্বরের বিশ্বস্ততা স্পষ্ট।</w:t>
      </w:r>
    </w:p>
    <w:p/>
    <w:p>
      <w:r xmlns:w="http://schemas.openxmlformats.org/wordprocessingml/2006/main">
        <w:t xml:space="preserve">1. ইশাইয়া 51:3 - "কারণ সদাপ্রভু সিয়োনকে সান্ত্বনা দেবেন; তিনি তার সমস্ত ধ্বংসস্থানকে সান্ত্বনা দেবেন, এবং তিনি তার মরুভূমিকে এডেনের মতো, তার মরুভূমিকে প্রভুর বাগানের মতো করবেন; তার মধ্যে আনন্দ ও আনন্দ পাওয়া যাবে, ধন্যবাদ এবং গানের কণ্ঠ।"</w:t>
      </w:r>
    </w:p>
    <w:p/>
    <w:p>
      <w:r xmlns:w="http://schemas.openxmlformats.org/wordprocessingml/2006/main">
        <w:t xml:space="preserve">2. গীতসংহিতা 145:17 - "প্রভু তাঁর সমস্ত পথে ধার্মিক এবং তাঁর সমস্ত কাজে দয়ালু।"</w:t>
      </w:r>
    </w:p>
    <w:p/>
    <w:p>
      <w:r xmlns:w="http://schemas.openxmlformats.org/wordprocessingml/2006/main">
        <w:t xml:space="preserve">Ezekiel 36:36 তখন তোমার চারপাশে অবশিষ্ট জাতিগণ জানবে যে, আমি সদাপ্রভুই ধ্বংসপ্রাপ্ত স্থানগুলি নির্মাণ করি এবং যে জনশূন্য ছিল তা রোপণ করি।</w:t>
      </w:r>
    </w:p>
    <w:p/>
    <w:p>
      <w:r xmlns:w="http://schemas.openxmlformats.org/wordprocessingml/2006/main">
        <w:t xml:space="preserve">ঈশ্বর প্রতিশ্রুতি দিয়েছেন যে যা ধ্বংস ও জনশূন্য হয়ে গেছে তা পুনর্নির্মাণ এবং প্রতিস্থাপন করবে।</w:t>
      </w:r>
    </w:p>
    <w:p/>
    <w:p>
      <w:r xmlns:w="http://schemas.openxmlformats.org/wordprocessingml/2006/main">
        <w:t xml:space="preserve">1. পুনরুদ্ধারের ঈশ্বরের প্রতিশ্রুতি</w:t>
      </w:r>
    </w:p>
    <w:p/>
    <w:p>
      <w:r xmlns:w="http://schemas.openxmlformats.org/wordprocessingml/2006/main">
        <w:t xml:space="preserve">2. নবায়নের ঈশ্বরের প্রতিশ্রুতি</w:t>
      </w:r>
    </w:p>
    <w:p/>
    <w:p>
      <w:r xmlns:w="http://schemas.openxmlformats.org/wordprocessingml/2006/main">
        <w:t xml:space="preserve">1.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গীতসংহিতা 147:2-3 প্রভু জেরুজালেমকে গড়ে তোলেন; তিনি ইস্রায়েলের বহিষ্কৃতদের একত্র করেন। তিনি ভগ্নহৃদয়দের নিরাময় করেন এবং তাদের ক্ষতগুলিকে বেঁধে দেন।</w:t>
      </w:r>
    </w:p>
    <w:p/>
    <w:p>
      <w:r xmlns:w="http://schemas.openxmlformats.org/wordprocessingml/2006/main">
        <w:t xml:space="preserve">Ezekiel 36:37 প্রভু সদাপ্রভু এই কথা বলেন; আমি এখনও ইস্রায়েল পরিবার এই বিষয়ে জিজ্ঞাসা করা হবে, তাদের জন্য এটা করতে হবে; আমি তাদের এক পালের মত মানুষের সাথে বৃদ্ধি করব।</w:t>
      </w:r>
    </w:p>
    <w:p/>
    <w:p>
      <w:r xmlns:w="http://schemas.openxmlformats.org/wordprocessingml/2006/main">
        <w:t xml:space="preserve">ঈশ্বর প্রতিশ্রুতি দিয়েছেন যে ইস্রায়েলের ঘরে পালের মতো লোকের সংখ্যা বৃদ্ধি করবে।</w:t>
      </w:r>
    </w:p>
    <w:p/>
    <w:p>
      <w:r xmlns:w="http://schemas.openxmlformats.org/wordprocessingml/2006/main">
        <w:t xml:space="preserve">1. ঈশ্বরের বিশ্বস্ততা - ইস্রায়েলের পাল বাড়ানোর জন্য ঈশ্বরের প্রতিশ্রুতি তাঁর লোকেদের প্রতি তাঁর বিশ্বস্ততার একটি অনুস্মারক।</w:t>
      </w:r>
    </w:p>
    <w:p/>
    <w:p>
      <w:r xmlns:w="http://schemas.openxmlformats.org/wordprocessingml/2006/main">
        <w:t xml:space="preserve">2. ঈশ্বরের বিধান - ইস্রায়েলের পাল বাড়ানোর জন্য ঈশ্বরের প্রতিশ্রুতি তাঁর লোকেদের জন্য তাঁর বিধানের একটি অনুস্মারক।</w:t>
      </w:r>
    </w:p>
    <w:p/>
    <w:p>
      <w:r xmlns:w="http://schemas.openxmlformats.org/wordprocessingml/2006/main">
        <w:t xml:space="preserve">1. ম্যাথু 6:25-26 - তাই আমি তোমাকে বলছি, তোমার জীবন নিয়ে চিন্তিত হবেন না, তুমি কি খাবে বা কি পান করবে, আর তোমার শরীর নিয়েও চিন্তা করো না, তুমি কি পরবে। জীবন কি খাদ্যের চেয়ে বেশি নয়, আর শরীর কি পোশাকের চেয়ে বেশি?</w:t>
      </w:r>
    </w:p>
    <w:p/>
    <w:p>
      <w:r xmlns:w="http://schemas.openxmlformats.org/wordprocessingml/2006/main">
        <w:t xml:space="preserve">2. গীতসংহিতা 23:1-3 - প্রভু আমার মেষপালক; আমি চাইব না. সে আমাকে সবুজ চারণভূমিতে শুইয়ে দেয়। তিনি আমাকে স্থির জলের পাশে নিয়ে যান। তিনি আমার আত্মা পুনরুদ্ধার.</w:t>
      </w:r>
    </w:p>
    <w:p/>
    <w:p>
      <w:r xmlns:w="http://schemas.openxmlformats.org/wordprocessingml/2006/main">
        <w:t xml:space="preserve">Ezekiel 36:38 পবিত্র মেষের মত, জেরুজালেমের মেষপালের মত তার পবিত্র উৎসবে; এইভাবে ধ্বংসপ্রাপ্ত শহরগুলি মানুষের পাল দিয়ে পূর্ণ হবে এবং তারা জানবে যে আমিই প্রভু৷</w:t>
      </w:r>
    </w:p>
    <w:p/>
    <w:p>
      <w:r xmlns:w="http://schemas.openxmlformats.org/wordprocessingml/2006/main">
        <w:t xml:space="preserve">ঈশ্বরের প্রতিশ্রুতি যে নষ্ট শহরগুলি লোকে পূর্ণ হবে এবং তারা জানবে যে তিনিই প্রভু।</w:t>
      </w:r>
    </w:p>
    <w:p/>
    <w:p>
      <w:r xmlns:w="http://schemas.openxmlformats.org/wordprocessingml/2006/main">
        <w:t xml:space="preserve">1. ঈশ্বরের মুক্তির প্রতিশ্রুতি: Ezekiel 36:38 এর একটি অধ্যয়ন</w:t>
      </w:r>
    </w:p>
    <w:p/>
    <w:p>
      <w:r xmlns:w="http://schemas.openxmlformats.org/wordprocessingml/2006/main">
        <w:t xml:space="preserve">2. তাঁর প্রতিশ্রুতির মাধ্যমে ঈশ্বরকে জানা: কিভাবে Ezekiel 36:38 আমাদের জীবন পরিবর্তন করতে পারে</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ইজেকিয়েল অধ্যায় 37 শুষ্ক হাড়ের উপত্যকার দর্শন রয়েছে, যা ইস্রায়েল জাতির পুনরুদ্ধার এবং পুনরুজ্জীবনের প্রতীক। অধ্যায়টি প্রাণহীনদের জীবন আনতে ঈশ্বরের শক্তি এবং ইস্রায়েলের বিভক্ত রাজ্যকে পুনরায় একত্রিত করার প্রতিশ্রুতির উপর জোর দেয়।</w:t>
      </w:r>
    </w:p>
    <w:p/>
    <w:p>
      <w:r xmlns:w="http://schemas.openxmlformats.org/wordprocessingml/2006/main">
        <w:t xml:space="preserve">1 ম অনুচ্ছেদ: অধ্যায়টি শুরু হয় যিজেকিয়েলকে প্রভুর আত্মার দ্বারা শুষ্ক হাড় পূর্ণ উপত্যকায় নিয়ে যাওয়া হয়। ঈশ্বর ইজেকিয়েলকে জিজ্ঞাসা করেন যে এই হাড়গুলি বেঁচে থাকতে পারে কিনা এবং ইজেকিয়েল উত্তর দেয় যে শুধুমাত্র ঈশ্বর জানেন। ঈশ্বর তখন ইজেকিয়েলকে হাড়ের কাছে ভবিষ্যদ্বাণী করার আদেশ দেন, ঘোষণা করেন যে তিনি তাদের জীবিত করবেন এবং তাদের মধ্যে মাংস ও শ্বাস দেবেন (ইজেকিয়েল 37:1-10)।</w:t>
      </w:r>
    </w:p>
    <w:p/>
    <w:p>
      <w:r xmlns:w="http://schemas.openxmlformats.org/wordprocessingml/2006/main">
        <w:t xml:space="preserve">২য় অনুচ্ছেদ: ভবিষ্যদ্বাণী ঈশ্বরের প্রতিশ্রুতির পরিপূর্ণতা বর্ণনা করে। যেমন ইজেকিয়েল ভবিষ্যদ্বাণী করেন, হাড়গুলো একত্রিত হয়, সাইনিউজ এবং মাংস সেগুলোকে ঢেকে দেয় এবং শ্বাস তাদের প্রবেশ করে, তাদের জীবিত করে। দৃষ্টিভঙ্গি ইস্রায়েল জাতির পুনরুজ্জীবনের প্রতিনিধিত্ব করে, ঈশ্বরের শক্তিকে তার লোকেদের মধ্যে পুনরুদ্ধার এবং শ্বাস ফেলার প্রতীক (ইজেকিয়েল 37:11-14)।</w:t>
      </w:r>
    </w:p>
    <w:p/>
    <w:p>
      <w:r xmlns:w="http://schemas.openxmlformats.org/wordprocessingml/2006/main">
        <w:t xml:space="preserve">3য় অনুচ্ছেদ: অধ্যায় দুটি লাঠির ভবিষ্যদ্বাণীর সাথে চলতে থাকে, যা ইস্রায়েলের বিভক্ত রাজ্যের পুনর্মিলনের প্রতীক। ঈশ্বর ইজেকিয়েলকে দুটি লাঠি নিতে নির্দেশ দেন, একটি যিহূদার প্রতিনিধিত্ব করে এবং অন্যটি ইস্রায়েলের উত্তর রাজ্যের প্রতিনিধিত্ব করে এবং তাদের সাথে যুক্ত হন। এটি এক রাজা ডেভিডের অধীনে যুক্তরাজ্যের পুনঃপ্রতিষ্ঠাকে নির্দেশ করে (ইজেকিয়েল 37:15-28)।</w:t>
      </w:r>
    </w:p>
    <w:p/>
    <w:p>
      <w:r xmlns:w="http://schemas.openxmlformats.org/wordprocessingml/2006/main">
        <w:t xml:space="preserve">সংক্ষেপে,</w:t>
      </w:r>
    </w:p>
    <w:p>
      <w:r xmlns:w="http://schemas.openxmlformats.org/wordprocessingml/2006/main">
        <w:t xml:space="preserve">Ezekiel অধ্যায় সাঁইত্রিশ উপহার</w:t>
      </w:r>
    </w:p>
    <w:p>
      <w:r xmlns:w="http://schemas.openxmlformats.org/wordprocessingml/2006/main">
        <w:t xml:space="preserve">শুকনো হাড়ের উপত্যকার দৃষ্টি,</w:t>
      </w:r>
    </w:p>
    <w:p>
      <w:r xmlns:w="http://schemas.openxmlformats.org/wordprocessingml/2006/main">
        <w:t xml:space="preserve">পুনরুদ্ধার এবং পুনরুজ্জীবনের প্রতীক</w:t>
      </w:r>
    </w:p>
    <w:p>
      <w:r xmlns:w="http://schemas.openxmlformats.org/wordprocessingml/2006/main">
        <w:t xml:space="preserve">ইস্রায়েল জাতির, জোর দেওয়া</w:t>
      </w:r>
    </w:p>
    <w:p>
      <w:r xmlns:w="http://schemas.openxmlformats.org/wordprocessingml/2006/main">
        <w:t xml:space="preserve">ঈশ্বরের শক্তি প্রাণহীন জীবন আনা</w:t>
      </w:r>
    </w:p>
    <w:p>
      <w:r xmlns:w="http://schemas.openxmlformats.org/wordprocessingml/2006/main">
        <w:t xml:space="preserve">এবং বিভক্ত রাজ্যকে পুনরায় একত্রিত করার প্রতিশ্রুতি।</w:t>
      </w:r>
    </w:p>
    <w:p/>
    <w:p>
      <w:r xmlns:w="http://schemas.openxmlformats.org/wordprocessingml/2006/main">
        <w:t xml:space="preserve">শুকনো হাড়ের উপত্যকার দৃষ্টি এবং তাদের কাছে ভবিষ্যদ্বাণী করার জন্য ঈশ্বরের আদেশ।</w:t>
      </w:r>
    </w:p>
    <w:p>
      <w:r xmlns:w="http://schemas.openxmlformats.org/wordprocessingml/2006/main">
        <w:t xml:space="preserve">ঈশ্বরের প্রতিশ্রুতির পরিপূর্ণতা যেহেতু হাড়গুলি একত্রিত হয়, মাংস এবং শ্বাস গ্রহণ করে।</w:t>
      </w:r>
    </w:p>
    <w:p>
      <w:r xmlns:w="http://schemas.openxmlformats.org/wordprocessingml/2006/main">
        <w:t xml:space="preserve">ইস্রায়েল জাতির পুনরুজ্জীবন এবং পুনরুদ্ধারের জন্য ঈশ্বরের শক্তির প্রতিনিধিত্ব।</w:t>
      </w:r>
    </w:p>
    <w:p>
      <w:r xmlns:w="http://schemas.openxmlformats.org/wordprocessingml/2006/main">
        <w:t xml:space="preserve">বিভক্ত রাজ্যের পুনর্মিলনের প্রতীক দুটি লাঠির ভবিষ্যদ্বাণী।</w:t>
      </w:r>
    </w:p>
    <w:p>
      <w:r xmlns:w="http://schemas.openxmlformats.org/wordprocessingml/2006/main">
        <w:t xml:space="preserve">ইউনাইটেড কিংডম পুনরুদ্ধার নির্দেশ করে দুটি লাঠিতে যোগদানের নির্দেশ।</w:t>
      </w:r>
    </w:p>
    <w:p>
      <w:r xmlns:w="http://schemas.openxmlformats.org/wordprocessingml/2006/main">
        <w:t xml:space="preserve">ডেভিডের বংশধর ডেভিডের শাসনের অধীনে ভবিষ্যতের রাজ্যের প্রতিশ্রুতি।</w:t>
      </w:r>
    </w:p>
    <w:p/>
    <w:p>
      <w:r xmlns:w="http://schemas.openxmlformats.org/wordprocessingml/2006/main">
        <w:t xml:space="preserve">ইজেকিয়েলের এই অধ্যায়ে শুষ্ক হাড়ের উপত্যকার দর্শন রয়েছে, যা ইস্রায়েল জাতির পুনরুদ্ধার এবং পুনরুজ্জীবনের প্রতীক। অধ্যায়টি শুরু হয় যিজেকিয়েলকে প্রভুর আত্মার দ্বারা শুষ্ক হাড় দিয়ে ভরা উপত্যকায় নিয়ে যাওয়া। ঈশ্বর ইজেকিয়েলকে জিজ্ঞাসা করেন যে এই হাড়গুলি বেঁচে থাকতে পারে কিনা, এবং ইজেকিয়েল উত্তর দেওয়ার পরে যে শুধুমাত্র ঈশ্বর জানেন, ঈশ্বর তাকে হাড়ের কাছে ভবিষ্যদ্বাণী করার আদেশ দেন। যেমন ইজেকিয়েল ভবিষ্যদ্বাণী করেন, হাড়গুলো একত্রিত হয়, সাইনিউজ এবং মাংস সেগুলোকে ঢেকে দেয় এবং শ্বাস তাদের প্রবেশ করে, তাদের জীবিত করে। দৃষ্টিভঙ্গি ইস্রায়েল জাতির পুনরুজ্জীবনের প্রতিনিধিত্ব করে এবং তাঁর লোকেদের মধ্যে জীবন পুনরুদ্ধার এবং শ্বাস ফেলার জন্য ঈশ্বরের শক্তির প্রতীক। অধ্যায়টি দুটি লাঠির ভবিষ্যদ্বাণীর সাথে চলতে থাকে, যেখানে ঈশ্বর ইজেকিয়েলকে নির্দেশ দেন যে দুটি লাঠি জুদাহ এবং ইস্রায়েলের উত্তর রাজ্যের প্রতিনিধিত্ব করে এবং তাদের সাথে যোগ দেয়। এটি এক রাজা ডেভিডের অধীনে বিভক্ত রাজ্যের পুনর্মিলনের প্রতীক। অধ্যায়টি ডেভিডের বংশধর ডেভিডের শাসনের অধীনে ভবিষ্যতের রাজ্যের প্রতিশ্রুতি দিয়ে শেষ হয়। অধ্যায়টি প্রাণহীনদের জীবন, ইস্রায়েলের পুনরুদ্ধার এবং বিভক্ত রাজ্যের পুনর্মিলনের জন্য ঈশ্বরের শক্তির উপর জোর দেয়।</w:t>
      </w:r>
    </w:p>
    <w:p/>
    <w:p>
      <w:r xmlns:w="http://schemas.openxmlformats.org/wordprocessingml/2006/main">
        <w:t xml:space="preserve">Ezekiel 37:1 সদাপ্রভুর হস্ত আমার উপরে ছিল, এবং সদাপ্রভুর আত্মায় আমাকে বহন করিলেন, এবং অস্থিতে পরিপূর্ণ উপত্যকার মাঝখানে নামাইলেন,</w:t>
      </w:r>
    </w:p>
    <w:p/>
    <w:p>
      <w:r xmlns:w="http://schemas.openxmlformats.org/wordprocessingml/2006/main">
        <w:t xml:space="preserve">সদাপ্রভু ইজেকিয়েলকে হাড় ভর্তি উপত্যকায় নিয়ে গেলেন।</w:t>
      </w:r>
    </w:p>
    <w:p/>
    <w:p>
      <w:r xmlns:w="http://schemas.openxmlformats.org/wordprocessingml/2006/main">
        <w:t xml:space="preserve">1: ইজেকিয়েলের দর্শন একটি শক্তিশালী অনুস্মারক হিসাবে কাজ করে যে ঈশ্বর এমনকি সবচেয়ে ভয়াবহ পরিস্থিতিতেও আশা এবং জীবন আনতে পারেন।</w:t>
      </w:r>
    </w:p>
    <w:p/>
    <w:p>
      <w:r xmlns:w="http://schemas.openxmlformats.org/wordprocessingml/2006/main">
        <w:t xml:space="preserve">2: ইজেকিয়েলের দর্শনে, আমরা শিখি যে ঈশ্বর তাদের দ্বিতীয় সুযোগ প্রদান করতে পারেন যারা ভুলে গেছে বা পিছনে ফেলে গেছে।</w:t>
      </w:r>
    </w:p>
    <w:p/>
    <w:p>
      <w:r xmlns:w="http://schemas.openxmlformats.org/wordprocessingml/2006/main">
        <w:t xml:space="preserve">1: Isaiah 43:19 - দেখুন, আমি একটি নতুন জিনিস করছি! এখন এটা স্প্রিং আপ; তুমি কি তা বুঝতে পারো না? আমি মরুভূমিতে পথ তৈরি করছি এবং মরুভূমিতে স্রোতস্বিনী করছি।</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Ezekiel 37:2 এবং আমাকে তাদের চারপাশে দিয়ে যেতে বাধ্য করল; এবং দেখ, খোলা উপত্যকায় অনেক লোক ছিল; এবং, দেখ, তারা খুব শুষ্ক ছিল।</w:t>
      </w:r>
    </w:p>
    <w:p/>
    <w:p>
      <w:r xmlns:w="http://schemas.openxmlformats.org/wordprocessingml/2006/main">
        <w:t xml:space="preserve">উপত্যকাটি অনেক শুকনো হাড় দিয়ে ভরা ছিল।</w:t>
      </w:r>
    </w:p>
    <w:p/>
    <w:p>
      <w:r xmlns:w="http://schemas.openxmlformats.org/wordprocessingml/2006/main">
        <w:t xml:space="preserve">1. হতাশার সময়ে আশা পুনরুজ্জীবিত করা</w:t>
      </w:r>
    </w:p>
    <w:p/>
    <w:p>
      <w:r xmlns:w="http://schemas.openxmlformats.org/wordprocessingml/2006/main">
        <w:t xml:space="preserve">2. মৃত্যুতে জীবন খোঁজা</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8:11 - যিনি যীশুকে মৃতদের মধ্য থেকে পুনরুত্থিত করেছেন তাঁর আত্মা যদি তোমাদের মধ্যে বাস করে, তবে যিনি খ্রীষ্ট যীশুকে মৃতদের মধ্য থেকে পুনরুত্থিত করেছেন তিনি তাঁর আত্মার মাধ্যমে তোমাদের নশ্বর দেহকেও জীবন দেবেন যিনি তোমাদের মধ্যে বাস করেন৷</w:t>
      </w:r>
    </w:p>
    <w:p/>
    <w:p>
      <w:r xmlns:w="http://schemas.openxmlformats.org/wordprocessingml/2006/main">
        <w:t xml:space="preserve">Ezekiel 37:3 তখন তিনি আমাকে বললেন, হে মানবসন্তান, এই হাড়গুলো কি বাঁচতে পারে? আমি উত্তর দিলাম, হে প্রভু ঈশ্বর, আপনি জানেন।</w:t>
      </w:r>
    </w:p>
    <w:p/>
    <w:p>
      <w:r xmlns:w="http://schemas.openxmlformats.org/wordprocessingml/2006/main">
        <w:t xml:space="preserve">প্রভু ঈশ্বর ইজেকিয়েলকে জিজ্ঞাসা করেছিলেন যে তিনি যে হাড়গুলি দেখেছিলেন তা আবার জীবিত হতে পারে কি না, এবং ইজেকিয়েল উত্তর দিয়েছিলেন যে শুধুমাত্র ঈশ্বর জানেন।</w:t>
      </w:r>
    </w:p>
    <w:p/>
    <w:p>
      <w:r xmlns:w="http://schemas.openxmlformats.org/wordprocessingml/2006/main">
        <w:t xml:space="preserve">1. ভবিষ্যত এবং কি সম্ভব তা একমাত্র ঈশ্বরই জানেন।</w:t>
      </w:r>
    </w:p>
    <w:p/>
    <w:p>
      <w:r xmlns:w="http://schemas.openxmlformats.org/wordprocessingml/2006/main">
        <w:t xml:space="preserve">2. আমাদের ঈশ্বরের জ্ঞান এবং বিশ্বস্ততার উপর নির্ভর করা উচিত।</w:t>
      </w:r>
    </w:p>
    <w:p/>
    <w:p>
      <w:r xmlns:w="http://schemas.openxmlformats.org/wordprocessingml/2006/main">
        <w:t xml:space="preserve">1. গীতসংহিতা 33:4, "প্রভুর বাক্য সঠিক এবং সত্য; তিনি যা করেন তাতে তিনি বিশ্বস্ত।"</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Ezekiel 37:4 তিনি আবার আমাকে বললেন, এই হাড়গুলোর উপর ভাববাণী কর এবং তাদের বল, হে শুকনো হাড়, সদাপ্রভুর বাক্য শোন।</w:t>
      </w:r>
    </w:p>
    <w:p/>
    <w:p>
      <w:r xmlns:w="http://schemas.openxmlformats.org/wordprocessingml/2006/main">
        <w:t xml:space="preserve">প্রভু ইজেকিয়েলকে শুকনো হাড়ের কাছে ভবিষ্যদ্বাণী করার আদেশ দেন, যাতে তারা প্রভুর বাক্য শুনতে পারে।</w:t>
      </w:r>
    </w:p>
    <w:p/>
    <w:p>
      <w:r xmlns:w="http://schemas.openxmlformats.org/wordprocessingml/2006/main">
        <w:t xml:space="preserve">1: জীবনের প্রতি প্রভুর আহ্বান - এমনকি যখন সমস্ত আশা হারিয়ে গেছে বলে মনে হয়, প্রভু আমাদের মধ্যে প্রাণ ফুঁকতে পারেন এবং তাঁর সেবা করার জন্য আমাদের ডাকতে পারেন।</w:t>
      </w:r>
    </w:p>
    <w:p/>
    <w:p>
      <w:r xmlns:w="http://schemas.openxmlformats.org/wordprocessingml/2006/main">
        <w:t xml:space="preserve">2: শব্দের শক্তি - প্রভু কথা বলেন এবং শুকনো হাড়গুলিতে জীবন আনেন, তাই তাঁর শব্দও আজ আমাদের জীবন আনতে পারে।</w:t>
      </w:r>
    </w:p>
    <w:p/>
    <w:p>
      <w:r xmlns:w="http://schemas.openxmlformats.org/wordprocessingml/2006/main">
        <w:t xml:space="preserve">1: অ্যাক্টস 17:24-25 - ঈশ্বর, যিনি পৃথিবী এবং এর মধ্যে যা কিছু তৈরি করেছেন, যেহেতু তিনি স্বর্গ ও পৃথিবীর প্রভু, হাত দিয়ে তৈরি মন্দিরে থাকেন না। বা তিনি মানুষের হাত দিয়ে উপাসনা করেন না, যেন তার কিছু প্রয়োজন, যেহেতু তিনি সমস্ত জীবন, শ্বাস এবং সমস্ত কিছু দেন।</w:t>
      </w:r>
    </w:p>
    <w:p/>
    <w:p>
      <w:r xmlns:w="http://schemas.openxmlformats.org/wordprocessingml/2006/main">
        <w:t xml:space="preserve">2: ইশাইয়া 40:29 - তিনি দুর্বলদের শক্তি দেন এবং যাদের শক্তি নেই তাদের শক্তি বৃদ্ধি করেন।</w:t>
      </w:r>
    </w:p>
    <w:p/>
    <w:p>
      <w:r xmlns:w="http://schemas.openxmlformats.org/wordprocessingml/2006/main">
        <w:t xml:space="preserve">Ezekiel 37:5 মাবুদ আল্লাহ্‌ এই হাড়গুলোকে বলছেন; দেখ, আমি তোমাদের মধ্যে নিঃশ্বাস ঢোকাব, আর তোমরা বাঁচবে৷</w:t>
      </w:r>
    </w:p>
    <w:p/>
    <w:p>
      <w:r xmlns:w="http://schemas.openxmlformats.org/wordprocessingml/2006/main">
        <w:t xml:space="preserve">প্রভু ঈশ্বর শুকনো হাড়ের ইজেকিয়েলের দর্শনের সাথে কথা বলেন, তাদের জীবন দেওয়ার প্রতিশ্রুতি দেন।</w:t>
      </w:r>
    </w:p>
    <w:p/>
    <w:p>
      <w:r xmlns:w="http://schemas.openxmlformats.org/wordprocessingml/2006/main">
        <w:t xml:space="preserve">1. পুনরুত্থানের শক্তি: কিভাবে প্রভু জীবন এবং পুনর্নবীকরণ প্রদান করেন</w:t>
      </w:r>
    </w:p>
    <w:p/>
    <w:p>
      <w:r xmlns:w="http://schemas.openxmlformats.org/wordprocessingml/2006/main">
        <w:t xml:space="preserve">2. ঈশ্বরের প্রতিশ্রুতি: ঈশ্বর কীভাবে জীবন এবং আশা আনতে তাঁর প্রতিশ্রুতিগুলি পূরণ করেন</w:t>
      </w:r>
    </w:p>
    <w:p/>
    <w:p>
      <w:r xmlns:w="http://schemas.openxmlformats.org/wordprocessingml/2006/main">
        <w:t xml:space="preserve">1. রোমানস্ 8:11 - এবং যিনি যীশুকে মৃতদের মধ্য থেকে পুনরুত্থিত করেছেন তাঁর আত্মা যদি তোমাদের মধ্যে বাস করেন, তবে যিনি খ্রীষ্টকে মৃতদের মধ্য থেকে পুনরুত্থিত করেছেন তিনি তোমাদের মরণশীল দেহকেও জীবন দেবেন তাঁর আত্মার কারণে যিনি তোমাদের মধ্যে বাস করেন৷</w:t>
      </w:r>
    </w:p>
    <w:p/>
    <w:p>
      <w:r xmlns:w="http://schemas.openxmlformats.org/wordprocessingml/2006/main">
        <w:t xml:space="preserve">2. জন 11:25 - যীশু তাকে বললেন, আমিই পুনরুত্থান এবং জীবন। যে আমাকে বিশ্বাস করে সে মরে গেলেও বেঁচে থাকবে।</w:t>
      </w:r>
    </w:p>
    <w:p/>
    <w:p>
      <w:r xmlns:w="http://schemas.openxmlformats.org/wordprocessingml/2006/main">
        <w:t xml:space="preserve">Ezekiel 37:6 এবং আমি তোমাদের উপর শিরা ফেলব, এবং তোমাদের উপর মাংস তুলে দেব, এবং চামড়া দিয়ে তোমাদের ঢেকে দেব, এবং তোমাদের মধ্যে শ্বাস রাখব, তাতে তোমরা বাঁচবে; তখন তোমরা জানবে যে আমিই প্রভু|</w:t>
      </w:r>
    </w:p>
    <w:p/>
    <w:p>
      <w:r xmlns:w="http://schemas.openxmlformats.org/wordprocessingml/2006/main">
        <w:t xml:space="preserve">ঈশ্বর ইস্রায়েলীয়দের শুকনো হাড়কে পুনরুজ্জীবিত করার এবং তাদের জীবিত করার প্রতিশ্রুতি দিয়েছেন।</w:t>
      </w:r>
    </w:p>
    <w:p/>
    <w:p>
      <w:r xmlns:w="http://schemas.openxmlformats.org/wordprocessingml/2006/main">
        <w:t xml:space="preserve">1. ঈশ্বর আমাদের শক্তি এবং আশার উৎস - Ezekiel 37:6</w:t>
      </w:r>
    </w:p>
    <w:p/>
    <w:p>
      <w:r xmlns:w="http://schemas.openxmlformats.org/wordprocessingml/2006/main">
        <w:t xml:space="preserve">2. আমরা ঈশ্বরের প্রতিশ্রুতির উপর নির্ভর করতে পারি - Ezekiel 37:6</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4:17 - যেমন লেখা আছে, আমি তোমাকে সেই ঈশ্বরের সামনে বহু জাতির পিতা বানিয়েছি যাঁকে তিনি বিশ্বাস করেছিলেন, যিনি মৃতদের জীবন দেন এবং অস্তিত্বহীন জিনিসগুলিকে অস্তিত্বে আনেন।</w:t>
      </w:r>
    </w:p>
    <w:p/>
    <w:p>
      <w:r xmlns:w="http://schemas.openxmlformats.org/wordprocessingml/2006/main">
        <w:t xml:space="preserve">Ezekiel 37:7 তাই আমি যেমন হুকুম দেওয়া হয়েছিল তেমনি আমি ভবিষ্যদ্বাণী করলাম; আর আমি যেমন ভাববাণী করছিলাম, তখন একটা শব্দ হল, আর দেখ, একটা কাঁপছে, আর হাড়গুলো একত্র হয়ে তার হাড়ের সাথে মিলল।</w:t>
      </w:r>
    </w:p>
    <w:p/>
    <w:p>
      <w:r xmlns:w="http://schemas.openxmlformats.org/wordprocessingml/2006/main">
        <w:t xml:space="preserve">ঈশ্বর ইজেকিয়েলকে ভবিষ্যদ্বাণী করার আদেশ দিয়েছিলেন, এবং যখন তিনি করেছিলেন, তখন একটি শব্দ শোনা গিয়েছিল এবং হাড়গুলি একত্রিত হতে শুরু করেছিল।</w:t>
      </w:r>
    </w:p>
    <w:p/>
    <w:p>
      <w:r xmlns:w="http://schemas.openxmlformats.org/wordprocessingml/2006/main">
        <w:t xml:space="preserve">1. ঈশ্বরের বাক্য শক্তিশালী এবং আমাদের আদেশ পালন করে</w:t>
      </w:r>
    </w:p>
    <w:p/>
    <w:p>
      <w:r xmlns:w="http://schemas.openxmlformats.org/wordprocessingml/2006/main">
        <w:t xml:space="preserve">2. আমরা যখন ঈশ্বরের নির্দেশ অনুসরণ করি, তখন অলৌকিক ঘটনা ঘটতে পারে</w:t>
      </w:r>
    </w:p>
    <w:p/>
    <w:p>
      <w:r xmlns:w="http://schemas.openxmlformats.org/wordprocessingml/2006/main">
        <w:t xml:space="preserve">1. গীতসংহিতা 33:6 সদাপ্রভুর বাক্য দ্বারা স্বর্গ এবং সমস্ত বাহিনী তাঁর মুখের নিঃশ্বাসে তৈরি হয়েছিল।</w:t>
      </w:r>
    </w:p>
    <w:p/>
    <w:p>
      <w:r xmlns:w="http://schemas.openxmlformats.org/wordprocessingml/2006/main">
        <w:t xml:space="preserve">2. হিব্রু 11:3 বিশ্বাসের মাধ্যমে আমরা বুঝতে পারি যে বিশ্বগুলি ঈশ্বরের বাক্য দ্বারা প্রণীত হয়েছিল, যাতে যা দেখা যায় তা যা দেখা যায় তা দিয়ে তৈরি হয়নি৷</w:t>
      </w:r>
    </w:p>
    <w:p/>
    <w:p>
      <w:r xmlns:w="http://schemas.openxmlformats.org/wordprocessingml/2006/main">
        <w:t xml:space="preserve">Ezekiel 37:8 আমি যখন দেখলাম, তখন দেখলাম, তাদের ওপরে ছিদ্র ও মাংস উঠে এসেছে এবং চামড়া তাদের ওপরে ঢেকে দিয়েছে, কিন্তু তাদের মধ্যে কোনো শ্বাস ছিল না।</w:t>
      </w:r>
    </w:p>
    <w:p/>
    <w:p>
      <w:r xmlns:w="http://schemas.openxmlformats.org/wordprocessingml/2006/main">
        <w:t xml:space="preserve">প্রভু ইজেকিয়েলকে শুকনো হাড়ের কাছে ভবিষ্যদ্বাণী করার আদেশ দিয়েছিলেন, এবং এটি করার পরে, হাড়গুলি চামড়া, সিনিউজ এবং মাংসে আবৃত হয়ে গিয়েছিল, কিন্তু এখনও শ্বাসের অভাব ছিল।</w:t>
      </w:r>
    </w:p>
    <w:p/>
    <w:p>
      <w:r xmlns:w="http://schemas.openxmlformats.org/wordprocessingml/2006/main">
        <w:t xml:space="preserve">1. ঈশ্বরের শব্দের শক্তি: ঈশ্বরের বাক্য কীভাবে মৃতদের জীবন আনতে পারে</w:t>
      </w:r>
    </w:p>
    <w:p/>
    <w:p>
      <w:r xmlns:w="http://schemas.openxmlformats.org/wordprocessingml/2006/main">
        <w:t xml:space="preserve">2. জীবনের শ্বাস: ঈশ্বরের জীবন-দানকারী আত্মার প্রয়োজনীয়তা</w:t>
      </w:r>
    </w:p>
    <w:p/>
    <w:p>
      <w:r xmlns:w="http://schemas.openxmlformats.org/wordprocessingml/2006/main">
        <w:t xml:space="preserve">1. জন 3:5-7: যীশু বললেন, সত্যি, সত্যি, আমি তোমাদের বলছি, যদি কেউ জল ও আত্মা থেকে জন্ম না নেয়, সে ঈশ্বরের রাজ্যে প্রবেশ করতে পারে না৷ মাংস থেকে যা জন্মেছে তা মাংস, আর যা আত্মা থেকে জন্মেছে তা আত্মা। আশ্চর্য হয়ো না যে আমি তোমাকে বলেছি, তোমাকে আবার জন্ম নিতে হবে।</w:t>
      </w:r>
    </w:p>
    <w:p/>
    <w:p>
      <w:r xmlns:w="http://schemas.openxmlformats.org/wordprocessingml/2006/main">
        <w:t xml:space="preserve">2. জেনেসিস 2:7: তারপর প্রভু ঈশ্বর মাটি থেকে ধূলিকণা তৈরি করলেন এবং তার নাকের মধ্যে জীবনের নিঃশ্বাস ফুঁকলেন এবং মানুষটি একটি জীবন্ত প্রাণী হয়ে উঠল।</w:t>
      </w:r>
    </w:p>
    <w:p/>
    <w:p>
      <w:r xmlns:w="http://schemas.openxmlformats.org/wordprocessingml/2006/main">
        <w:t xml:space="preserve">Ezekiel 37:9 তখন তিনি আমাকে বললেন, “বাতাসের কাছে ভাববাণী কর, মনুষ্যসন্তান, ভাববাণী কর, বাতাসকে বল, প্রভু সদাপ্রভু এই কথা বলেন; হে শ্বাস, চার বায়ু থেকে এসো, এবং এই নিহতদের উপর শ্বাস ফেল, যাতে তারা বেঁচে থাকে।</w:t>
      </w:r>
    </w:p>
    <w:p/>
    <w:p>
      <w:r xmlns:w="http://schemas.openxmlformats.org/wordprocessingml/2006/main">
        <w:t xml:space="preserve">ঈশ্বর ইজেকিয়েলকে বাতাসের কাছে ভবিষ্যদ্বাণী করার আদেশ দেন, ঈশ্বরের নিঃশ্বাস নিহতদের মধ্যে জীবন ফুঁক দেবে, তাদের জীবিত করবে।</w:t>
      </w:r>
    </w:p>
    <w:p/>
    <w:p>
      <w:r xmlns:w="http://schemas.openxmlformats.org/wordprocessingml/2006/main">
        <w:t xml:space="preserve">1. মৃতদের পুনরুজ্জীবিত করার ক্ষেত্রে ঈশ্বরের শক্তি এবং অনুগ্রহ</w:t>
      </w:r>
    </w:p>
    <w:p/>
    <w:p>
      <w:r xmlns:w="http://schemas.openxmlformats.org/wordprocessingml/2006/main">
        <w:t xml:space="preserve">2. ঈশ্বরের আদেশের আনুগত্যের প্রয়োজনীয়তা</w:t>
      </w:r>
    </w:p>
    <w:p/>
    <w:p>
      <w:r xmlns:w="http://schemas.openxmlformats.org/wordprocessingml/2006/main">
        <w:t xml:space="preserve">1. জন 5:25-29 - যীশু মৃতদের জীবিত করার জন্য তাঁর শক্তির কথা বলেছেন</w:t>
      </w:r>
    </w:p>
    <w:p/>
    <w:p>
      <w:r xmlns:w="http://schemas.openxmlformats.org/wordprocessingml/2006/main">
        <w:t xml:space="preserve">2. প্রেরিত 2:1-4 - শিষ্যদের উপর পবিত্র আত্মা ফুঁকে দেওয়া হয়, তাদের মিশনের জন্য ক্ষমতায়ন করা হয়</w:t>
      </w:r>
    </w:p>
    <w:p/>
    <w:p>
      <w:r xmlns:w="http://schemas.openxmlformats.org/wordprocessingml/2006/main">
        <w:t xml:space="preserve">Ezekiel 37:10 তাই তিনি আমাকে যেমন আদেশ দিয়েছিলেন আমি সেইভাবে ভাববাণী বলেছিলাম, এবং তাদের মধ্যে নিঃশ্বাস এসেছিল, এবং তারা বেঁচে ছিল এবং তাদের পায়ের উপর দাঁড়িয়েছিল, একটি অত্যাধিক মহান সৈন্যদল।</w:t>
      </w:r>
    </w:p>
    <w:p/>
    <w:p>
      <w:r xmlns:w="http://schemas.openxmlformats.org/wordprocessingml/2006/main">
        <w:t xml:space="preserve">ঈশ্বরের নিঃশ্বাস ইস্রায়েলীয়দের একটি সেনাবাহিনীতে জীবন এনেছিল।</w:t>
      </w:r>
    </w:p>
    <w:p/>
    <w:p>
      <w:r xmlns:w="http://schemas.openxmlformats.org/wordprocessingml/2006/main">
        <w:t xml:space="preserve">1. জীবনের শ্বাস - কিভাবে ঈশ্বর আমাদের জীবনে ফিরিয়ে আনতে পারেন</w:t>
      </w:r>
    </w:p>
    <w:p/>
    <w:p>
      <w:r xmlns:w="http://schemas.openxmlformats.org/wordprocessingml/2006/main">
        <w:t xml:space="preserve">2. সর্বশক্তিমানের শক্তি - কিভাবে ঈশ্বর অসম্ভবকে সম্পন্ন করতে পারেন</w:t>
      </w:r>
    </w:p>
    <w:p/>
    <w:p>
      <w:r xmlns:w="http://schemas.openxmlformats.org/wordprocessingml/2006/main">
        <w:t xml:space="preserve">1. জন 6:63 - এটি আত্মা যা জীবন দেয়; মাংস সব কিছুই সাহায্য. আমি তোমাকে যে কথা বলেছি তা হল আত্মা ও জীবন।</w:t>
      </w:r>
    </w:p>
    <w:p/>
    <w:p>
      <w:r xmlns:w="http://schemas.openxmlformats.org/wordprocessingml/2006/main">
        <w:t xml:space="preserve">2. গীতসংহিতা 104:29-30 - আপনি যখন আপনার মুখ লুকান, তারা হতাশ হয়; যখন আপনি তাদের নিঃশ্বাস কেড়ে নেবেন, তারা মারা যাবে এবং তাদের ধুলায় ফিরে আসবে। আপনি যখন আপনার আত্মা পাঠান, তখন তারা তৈরি হয় এবং আপনি মাটির মুখটি নতুন করে তোলেন।</w:t>
      </w:r>
    </w:p>
    <w:p/>
    <w:p>
      <w:r xmlns:w="http://schemas.openxmlformats.org/wordprocessingml/2006/main">
        <w:t xml:space="preserve">Ezekiel 37:11 তারপর তিনি আমাকে বললেন, হে মনুষ্যসন্তান, এই হাড়গুলোই ইস্রায়েলের পুরো পরিবার; দেখ, তারা বলে, আমাদের হাড়গুলো শুকিয়ে গেছে, আমাদের আশা নষ্ট হয়ে গেছে; আমরা আমাদের অংশের জন্য কেটে পড়েছি।</w:t>
      </w:r>
    </w:p>
    <w:p/>
    <w:p>
      <w:r xmlns:w="http://schemas.openxmlformats.org/wordprocessingml/2006/main">
        <w:t xml:space="preserve">ঈশ্বর ইজেকিয়েলকে বলেন যে ইস্রায়েলের পুরো পরিবার আশা হারিয়েছে এবং কেটে গেছে।</w:t>
      </w:r>
    </w:p>
    <w:p/>
    <w:p>
      <w:r xmlns:w="http://schemas.openxmlformats.org/wordprocessingml/2006/main">
        <w:t xml:space="preserve">1. ঈশ্বরের আশা: কঠিন সময়ে প্রভুর উপর আস্থা রাখা</w:t>
      </w:r>
    </w:p>
    <w:p/>
    <w:p>
      <w:r xmlns:w="http://schemas.openxmlformats.org/wordprocessingml/2006/main">
        <w:t xml:space="preserve">2. ইস্রায়েল জাতির পুনরুদ্ধার: ঈশ্বরের প্রতিশ্রুতির একটি চিহ্ন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Ezekiel 37:12 অতএব ভবিষ্যদ্বাণী কর এবং তাহাদিগকে বল, প্রভু সদাপ্রভু এই কথা কহেন; দেখ, হে আমার প্রজা, আমি তোমাদের কবর খুলে দেব এবং তোমাদের কবর থেকে বের করে ইস্রায়েল দেশে নিয়ে আসব।</w:t>
      </w:r>
    </w:p>
    <w:p/>
    <w:p>
      <w:r xmlns:w="http://schemas.openxmlformats.org/wordprocessingml/2006/main">
        <w:t xml:space="preserve">ঈশ্বর তাঁর লোকদের তাদের কবর থেকে বের করে ইস্রায়েল দেশে ফিরিয়ে আনার প্রতিশ্রুতি দিয়েছেন।</w:t>
      </w:r>
    </w:p>
    <w:p/>
    <w:p>
      <w:r xmlns:w="http://schemas.openxmlformats.org/wordprocessingml/2006/main">
        <w:t xml:space="preserve">1. পুনরুত্থানের আশা: তাঁর লোকেদের কাছে ঈশ্বরের প্রতিশ্রুতি</w:t>
      </w:r>
    </w:p>
    <w:p/>
    <w:p>
      <w:r xmlns:w="http://schemas.openxmlformats.org/wordprocessingml/2006/main">
        <w:t xml:space="preserve">2. তাঁর লোকেদের জন্য ঈশ্বরের ভালবাসা: ইস্রায়েলের দেশে ফিরে আসা</w:t>
      </w:r>
    </w:p>
    <w:p/>
    <w:p>
      <w:r xmlns:w="http://schemas.openxmlformats.org/wordprocessingml/2006/main">
        <w:t xml:space="preserve">1. জন 5:28-29 "এতে আশ্চর্য হবেন না, কারণ এমন একটি সময় আসছে যখন যারা তাদের কবরে আছে তারা সবাই তাঁর কণ্ঠস্বর শুনবে এবং যারা ভাল কাজ করেছে তারা জীবিত হয়ে উঠবে, এবং যারা মন্দ যা করেছে তা নিন্দা করা হবে।"</w:t>
      </w:r>
    </w:p>
    <w:p/>
    <w:p>
      <w:r xmlns:w="http://schemas.openxmlformats.org/wordprocessingml/2006/main">
        <w:t xml:space="preserve">2. রোমানস্ 8:11 "এবং যিনি যীশুকে মৃতদের মধ্য থেকে পুনরুত্থিত করেছেন তাঁর আত্মা যদি তোমাদের মধ্যে বাস করেন, তবে যিনি খ্রীষ্টকে মৃতদের মধ্য থেকে পুনরুত্থিত করেছেন তিনি তোমাদের মরণশীল দেহকেও জীবন দেবেন তাঁর আত্মার কারণে যিনি তোমাদের মধ্যে বাস করেন৷"</w:t>
      </w:r>
    </w:p>
    <w:p/>
    <w:p>
      <w:r xmlns:w="http://schemas.openxmlformats.org/wordprocessingml/2006/main">
        <w:t xml:space="preserve">Ezekiel 37:13 হে আমার প্রজা, যখন আমি তোমাদের কবর খুলে তোমাদের কবর থেকে বের করে আনব তখন তোমরা জানবে যে আমিই প্রভু,</w:t>
      </w:r>
    </w:p>
    <w:p/>
    <w:p>
      <w:r xmlns:w="http://schemas.openxmlformats.org/wordprocessingml/2006/main">
        <w:t xml:space="preserve">ঈশ্বর তাঁর লোকেদের জীবন ফিরিয়ে আনার প্রতিশ্রুতি দিয়েছেন।</w:t>
      </w:r>
    </w:p>
    <w:p/>
    <w:p>
      <w:r xmlns:w="http://schemas.openxmlformats.org/wordprocessingml/2006/main">
        <w:t xml:space="preserve">1. পুনরুত্থানের আশা: অনন্ত জীবনের ঈশ্বরের প্রতিশ্রুতি</w:t>
      </w:r>
    </w:p>
    <w:p/>
    <w:p>
      <w:r xmlns:w="http://schemas.openxmlformats.org/wordprocessingml/2006/main">
        <w:t xml:space="preserve">2. পুনরুদ্ধারের ঈশ্বরের প্রতিশ্রুতি: এখানে এবং এখন ঈশ্বরের আশীর্বাদ অনুভব করা</w:t>
      </w:r>
    </w:p>
    <w:p/>
    <w:p>
      <w:r xmlns:w="http://schemas.openxmlformats.org/wordprocessingml/2006/main">
        <w:t xml:space="preserve">1. রোমানস 6:4-5 তাই আমরা মৃত্যুতে বাপ্তিস্মের মাধ্যমে তাঁর সাথে সমাহিত হয়েছি: যেমন খ্রীষ্ট পিতার মহিমা দ্বারা মৃতদের মধ্য থেকে পুনরুত্থিত হয়েছিলেন, তেমনি আমাদেরও জীবনের নতুনত্বে চলা উচিত। কারণ আমরা যদি তাঁর মৃত্যুর সাদৃশ্যে একত্রিত হয়ে থাকি, তবে আমরাও তাঁর পুনরুত্থানের সাদৃশ্যে থাকব৷</w:t>
      </w:r>
    </w:p>
    <w:p/>
    <w:p>
      <w:r xmlns:w="http://schemas.openxmlformats.org/wordprocessingml/2006/main">
        <w:t xml:space="preserve">2. জন 11:25-26 যীশু তাকে বলেছিলেন, আমিই পুনরুত্থান এবং জীবন: যে আমাকে বিশ্বাস করে, যদিও সে মৃত ছিল, তবুও সে বেঁচে থাকবে: এবং যে বেঁচে থাকে এবং আমাকে বিশ্বাস করে সে কখনও মরবে না। আপনি কি এটা বিশ্বাস করেন?</w:t>
      </w:r>
    </w:p>
    <w:p/>
    <w:p>
      <w:r xmlns:w="http://schemas.openxmlformats.org/wordprocessingml/2006/main">
        <w:t xml:space="preserve">Ezekiel 37:14 এবং আমি তোমাদের মধ্যে আমার আত্মা রাখব, এবং তোমরা বাঁচবে এবং আমি তোমাদেরকে তোমাদের দেশে রাখব, তখন তোমরা জানবে যে আমিই প্রভু এই কথা বলেছি এবং তা পালন করেছি, প্রভু বলেন৷</w:t>
      </w:r>
    </w:p>
    <w:p/>
    <w:p>
      <w:r xmlns:w="http://schemas.openxmlformats.org/wordprocessingml/2006/main">
        <w:t xml:space="preserve">ঈশ্বর প্রতিশ্রুতি দিয়েছেন জীবন আনবেন এবং ইস্রায়েলের লোকদের তাদের নিজের দেশে ফিরিয়ে আনবেন।</w:t>
      </w:r>
    </w:p>
    <w:p/>
    <w:p>
      <w:r xmlns:w="http://schemas.openxmlformats.org/wordprocessingml/2006/main">
        <w:t xml:space="preserve">1. "পুনরুদ্ধারের শক্তি: ঈশ্বরের প্রতিশ্রুতিতে বিশ্বাস করা"</w:t>
      </w:r>
    </w:p>
    <w:p/>
    <w:p>
      <w:r xmlns:w="http://schemas.openxmlformats.org/wordprocessingml/2006/main">
        <w:t xml:space="preserve">2. "ঈশ্বরের অবিচল প্রেম: তাঁর প্রতিশ্রুতির স্বাধীনতার অভিজ্ঞতা"</w:t>
      </w:r>
    </w:p>
    <w:p/>
    <w:p>
      <w:r xmlns:w="http://schemas.openxmlformats.org/wordprocessingml/2006/main">
        <w:t xml:space="preserve">1. ইশাইয়া 43:18-19 - "তোমরা আগের জিনিসগুলি মনে রেখো না, পুরানো জিনিসগুলিকে বিবেচনা করো না। দেখ, আমি একটি নতুন জিনিস করব; এখন এটি বসন্ত হবে; তোমরা কি জানবে না? আমি এমনকি একটি তৈরি করব প্রান্তরে পথ, মরুভূমিতে নদী।"</w:t>
      </w:r>
    </w:p>
    <w:p/>
    <w:p>
      <w:r xmlns:w="http://schemas.openxmlformats.org/wordprocessingml/2006/main">
        <w:t xml:space="preserve">2. জন 14:18-19 - "আমি তোমাকে নিশ্চিন্ত রাখব না: আমি তোমার কাছে আসব। এখনও কিছুক্ষণ, এবং পৃথিবী আমাকে আর দেখতে পাবে না; কিন্তু তোমরা আমাকে দেখছ: আমি বেঁচে আছি, তাই তোমরাও বাঁচবে। "</w:t>
      </w:r>
    </w:p>
    <w:p/>
    <w:p>
      <w:r xmlns:w="http://schemas.openxmlformats.org/wordprocessingml/2006/main">
        <w:t xml:space="preserve">Ezekiel 37:15 সদাপ্রভুর বাক্য আবার আমার কাছে এলো,</w:t>
      </w:r>
    </w:p>
    <w:p/>
    <w:p>
      <w:r xmlns:w="http://schemas.openxmlformats.org/wordprocessingml/2006/main">
        <w:t xml:space="preserve">ঈশ্বর ইজেকিয়েলকে শুকনো হাড়ের উপত্যকার হাড়ের উপর ভবিষ্যদ্বাণী করার আদেশ দেন: হাড়গুলি আবার জীবিত হবে।</w:t>
      </w:r>
    </w:p>
    <w:p/>
    <w:p>
      <w:r xmlns:w="http://schemas.openxmlformats.org/wordprocessingml/2006/main">
        <w:t xml:space="preserve">1. পুনরুত্থানের শক্তি: জীবন পুনর্নবীকরণের জন্য ঈশ্বরের প্রতিশ্রুতি</w:t>
      </w:r>
    </w:p>
    <w:p/>
    <w:p>
      <w:r xmlns:w="http://schemas.openxmlformats.org/wordprocessingml/2006/main">
        <w:t xml:space="preserve">2. আশা এবং মুক্তি: খ্রীষ্টে মৃতদের পুনরুজ্জীবিত করা</w:t>
      </w:r>
    </w:p>
    <w:p/>
    <w:p>
      <w:r xmlns:w="http://schemas.openxmlformats.org/wordprocessingml/2006/main">
        <w:t xml:space="preserve">1. রোমানস্ 8:11 - এবং যিনি যীশুকে মৃতদের মধ্য থেকে পুনরুত্থিত করেছেন তাঁর আত্মা যদি তোমাদের মধ্যে বাস করেন, তবে যিনি খ্রীষ্টকে মৃতদের মধ্য থেকে পুনরুত্থিত করেছেন তিনি তোমাদের মরণশীল দেহকেও জীবন দেবেন তাঁর আত্মার কারণে যিনি তোমাদের মধ্যে বাস করেন৷</w:t>
      </w:r>
    </w:p>
    <w:p/>
    <w:p>
      <w:r xmlns:w="http://schemas.openxmlformats.org/wordprocessingml/2006/main">
        <w:t xml:space="preserve">2. জন 5:25 - আমি তোমাদের সত্যি বলছি, একটি সময় আসছে এবং এখন এসেছে যখন মৃতরা ঈশ্বরের পুত্রের কণ্ঠস্বর শুনবে এবং যারা শুনবে তারা জীবিত হবে৷</w:t>
      </w:r>
    </w:p>
    <w:p/>
    <w:p>
      <w:r xmlns:w="http://schemas.openxmlformats.org/wordprocessingml/2006/main">
        <w:t xml:space="preserve">Ezekiel 37:16 তদুপরি, হে মনুষ্যসন্তান, একটা লাঠি নাও এবং তাহার উপরে লিখ, যিহূদার জন্য এবং ইস্রায়েল-সন্তানগণের জন্য তাহার সঙ্গী; তারপর আর একটি লাঠি নাও এবং তাহার উপরে লিখ, ইফ্রয়িমের লাঠি ইউসুফের জন্য। , এবং সমস্ত ইস্রায়েল পরিবারের জন্য তার সঙ্গীদের জন্য:</w:t>
      </w:r>
    </w:p>
    <w:p/>
    <w:p>
      <w:r xmlns:w="http://schemas.openxmlformats.org/wordprocessingml/2006/main">
        <w:t xml:space="preserve">প্রভু ইজেকিয়েলকে দুটি লাঠি নিয়ে একটিতে "যিহুদার জন্য" এবং অন্যটিতে "ইফ্রেমের লাঠি জোসেফের জন্য" লিখতে নির্দেশ দেন।</w:t>
      </w:r>
    </w:p>
    <w:p/>
    <w:p>
      <w:r xmlns:w="http://schemas.openxmlformats.org/wordprocessingml/2006/main">
        <w:t xml:space="preserve">1. ঐক্যের অর্থ: Ezekiel 37:16 পরীক্ষা করা</w:t>
      </w:r>
    </w:p>
    <w:p/>
    <w:p>
      <w:r xmlns:w="http://schemas.openxmlformats.org/wordprocessingml/2006/main">
        <w:t xml:space="preserve">2. ইজেকিয়েলের লাঠির প্রতীকতা: আমরা তাদের শিলালিপি থেকে কী শিখতে পারি</w:t>
      </w:r>
    </w:p>
    <w:p/>
    <w:p>
      <w:r xmlns:w="http://schemas.openxmlformats.org/wordprocessingml/2006/main">
        <w:t xml:space="preserve">1. গীতসংহিতা 133:1-3 - দেখুন, ভাইদের জন্য একত্রে বসবাস করা কত ভাল এবং কত আনন্দদায়ক!</w:t>
      </w:r>
    </w:p>
    <w:p/>
    <w:p>
      <w:r xmlns:w="http://schemas.openxmlformats.org/wordprocessingml/2006/main">
        <w:t xml:space="preserve">2. Ephesians 4:1-6 - তাই আমি, প্রভুর বন্দী, আপনাকে অনুরোধ করছি যে আপনি যে পেশার সাথে আপনাকে ডাকা হয়েছে তার যোগ্যভাবে চলাফেরা করুন।</w:t>
      </w:r>
    </w:p>
    <w:p/>
    <w:p>
      <w:r xmlns:w="http://schemas.openxmlformats.org/wordprocessingml/2006/main">
        <w:t xml:space="preserve">Ezekiel 37:17 এবং তাদের একে অপরের সাথে একটি লাঠিতে যুক্ত করুন; এবং তারা তোমার হাতে এক হয়ে যাবে।</w:t>
      </w:r>
    </w:p>
    <w:p/>
    <w:p>
      <w:r xmlns:w="http://schemas.openxmlformats.org/wordprocessingml/2006/main">
        <w:t xml:space="preserve">ঈশ্বর ইজেকিয়েলকে দুটি লাঠি একসাথে যুক্ত করার নির্দেশ দেন এবং তারা তার হাতে এক হয়ে যাবে।</w:t>
      </w:r>
    </w:p>
    <w:p/>
    <w:p>
      <w:r xmlns:w="http://schemas.openxmlformats.org/wordprocessingml/2006/main">
        <w:t xml:space="preserve">1. একতার শক্তি: কিভাবে ঈশ্বর তাঁর হাতে আমাদের একত্রিত করতে পারেন</w:t>
      </w:r>
    </w:p>
    <w:p/>
    <w:p>
      <w:r xmlns:w="http://schemas.openxmlformats.org/wordprocessingml/2006/main">
        <w:t xml:space="preserve">2. ঈশ্বরের হাতে এক: আমরা কীভাবে একত্রিত হতে পারি</w:t>
      </w:r>
    </w:p>
    <w:p/>
    <w:p>
      <w:r xmlns:w="http://schemas.openxmlformats.org/wordprocessingml/2006/main">
        <w:t xml:space="preserve">1. জন 17:21-23 - যাতে তারা সবাই এক হয়; হে পিতা, তুমি যেমন আমার মধ্যে আছ আর আমি তোমার মধ্যে, যাতে তারাও আমাদের মধ্যে এক হয়, যাতে জগত বিশ্বাস করে যে তুমি আমাকে পাঠিয়েছ৷</w:t>
      </w:r>
    </w:p>
    <w:p/>
    <w:p>
      <w:r xmlns:w="http://schemas.openxmlformats.org/wordprocessingml/2006/main">
        <w:t xml:space="preserve">22 আর তুমি আমাকে যে মহিমা দিয়েছ তা আমি তাদের দিয়েছি; যাতে তারা এক হতে পারে, যেমন আমরা এক:</w:t>
      </w:r>
    </w:p>
    <w:p/>
    <w:p>
      <w:r xmlns:w="http://schemas.openxmlformats.org/wordprocessingml/2006/main">
        <w:t xml:space="preserve">23 আমি তাদের মধ্যে এবং আপনি আমার মধ্যে, যাতে তারা এক হয়ে পরিপূর্ণ হয়; এবং পৃথিবী জানতে পারে যে আপনি আমাকে পাঠিয়েছেন, এবং আপনি আমাকে যেমন ভালবাসেন, তেমনি তাদেরও ভালবেসেছেন৷</w:t>
      </w:r>
    </w:p>
    <w:p/>
    <w:p>
      <w:r xmlns:w="http://schemas.openxmlformats.org/wordprocessingml/2006/main">
        <w:t xml:space="preserve">2. Ephesians 4:3-6 - শান্তির বন্ধনে আত্মার ঐক্য বজায় রাখার চেষ্টা করা।</w:t>
      </w:r>
    </w:p>
    <w:p/>
    <w:p>
      <w:r xmlns:w="http://schemas.openxmlformats.org/wordprocessingml/2006/main">
        <w:t xml:space="preserve">4 এক দেহ, এবং এক আত্মা, যেমন তোমাদের ডাকার এক আশায় ডাকা হয়৷</w:t>
      </w:r>
    </w:p>
    <w:p/>
    <w:p>
      <w:r xmlns:w="http://schemas.openxmlformats.org/wordprocessingml/2006/main">
        <w:t xml:space="preserve">5 এক প্রভু, এক বিশ্বাস, এক বাপ্তিস্ম,</w:t>
      </w:r>
    </w:p>
    <w:p/>
    <w:p>
      <w:r xmlns:w="http://schemas.openxmlformats.org/wordprocessingml/2006/main">
        <w:t xml:space="preserve">6 সকলের এক ঈশ্বর ও পিতা, যিনি সকলের উপরে, সকলের মাধ্যমে এবং তোমাদের সকলের মধ্যে আছেন।</w:t>
      </w:r>
    </w:p>
    <w:p/>
    <w:p>
      <w:r xmlns:w="http://schemas.openxmlformats.org/wordprocessingml/2006/main">
        <w:t xml:space="preserve">Ezekiel 37:18 এবং যখন তোমার লোকদের সন্তানেরা তোমার সাথে কথা বলবে, তুমি কি আমাদের দেখাবে না যে তুমি এগুলো দিয়ে কি বোঝাতে চাচ্ছ?</w:t>
      </w:r>
    </w:p>
    <w:p/>
    <w:p>
      <w:r xmlns:w="http://schemas.openxmlformats.org/wordprocessingml/2006/main">
        <w:t xml:space="preserve">লোকেরা ভাববাদী এজেকিয়েলকে তার দর্শন দ্বারা বোঝাতে চেয়েছিল।</w:t>
      </w:r>
    </w:p>
    <w:p/>
    <w:p>
      <w:r xmlns:w="http://schemas.openxmlformats.org/wordprocessingml/2006/main">
        <w:t xml:space="preserve">1. "ঈশ্বরের অক্ষয় প্রতিশ্রুতি"</w:t>
      </w:r>
    </w:p>
    <w:p/>
    <w:p>
      <w:r xmlns:w="http://schemas.openxmlformats.org/wordprocessingml/2006/main">
        <w:t xml:space="preserve">2. "প্রার্থনার শক্তি"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Ezekiel 37:19 তাদের বল, প্রভু সদাপ্রভু এই কথা বলেন; দেখ, আমি ইউসুফের লাঠিটা নেব, যেটা ইফ্রয়িমের হাতে এবং ইস্রায়েলের গোষ্ঠীগুলোকে তার সাথে রাখব, এমনকি যিহূদার লাঠির সাথে তাদের রাখব এবং তাদের একটা লাঠি করব, এবং তারা হবে। আমার হাতে একটি।</w:t>
      </w:r>
    </w:p>
    <w:p/>
    <w:p>
      <w:r xmlns:w="http://schemas.openxmlformats.org/wordprocessingml/2006/main">
        <w:t xml:space="preserve">ঈশ্বর জোসেফ (ইফ্রাইম) এবং ইস্রায়েলের উপজাতিদের লাঠি নিয়ে ইস্রায়েলের দুটি উপজাতিকে পুনরায় একত্রিত করবেন এবং তাদের সাথে জুদার লাঠির সাথে মিলিত হবেন।</w:t>
      </w:r>
    </w:p>
    <w:p/>
    <w:p>
      <w:r xmlns:w="http://schemas.openxmlformats.org/wordprocessingml/2006/main">
        <w:t xml:space="preserve">1. ঐক্যের শক্তি: ঈশ্বর কীভাবে ইস্রায়েলের উপজাতিদের একত্রিত করার জন্য পুনর্মিলন ব্যবহার করেছিলেন</w:t>
      </w:r>
    </w:p>
    <w:p/>
    <w:p>
      <w:r xmlns:w="http://schemas.openxmlformats.org/wordprocessingml/2006/main">
        <w:t xml:space="preserve">2. জোসেফের লাঠি: কীভাবে একজন ব্যক্তির বিশ্বস্ততা সমস্ত ইস্রায়েলের জন্য আশীর্বাদের দিকে পরিচালিত করেছিল</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রোমানস 12:10 - ভ্রাতৃত্বপূর্ণ ভালবাসার সাথে একে অপরের প্রতি সদয় স্নেহশীল হোন, একে অপরকে সম্মানের সাথে প্রদান করুন।</w:t>
      </w:r>
    </w:p>
    <w:p/>
    <w:p>
      <w:r xmlns:w="http://schemas.openxmlformats.org/wordprocessingml/2006/main">
        <w:t xml:space="preserve">Ezekiel 37:20 আর যে লাঠিতে তুমি লিখবে তা তাদের চোখের সামনে তোমার হাতে থাকবে।</w:t>
      </w:r>
    </w:p>
    <w:p/>
    <w:p>
      <w:r xmlns:w="http://schemas.openxmlformats.org/wordprocessingml/2006/main">
        <w:t xml:space="preserve">ইজেকিয়েলকে লোকদের সামনে দুটি লাঠিতে লিখতে বলা হয়েছে, যাতে তারা তাদের দেখতে পায়।</w:t>
      </w:r>
    </w:p>
    <w:p/>
    <w:p>
      <w:r xmlns:w="http://schemas.openxmlformats.org/wordprocessingml/2006/main">
        <w:t xml:space="preserve">1. ঈশ্বরের বাক্য শক্তিশালী - কিভাবে আমরা তাঁর শব্দের মাধ্যমে ঈশ্বরের শক্তিকে প্রত্যক্ষ করতে পারি</w:t>
      </w:r>
    </w:p>
    <w:p/>
    <w:p>
      <w:r xmlns:w="http://schemas.openxmlformats.org/wordprocessingml/2006/main">
        <w:t xml:space="preserve">2. দেয়ালে লেখা - ঈশ্বরের বাক্যকে স্বীকৃতি ও অনুসরণ করার গুরুত্ব</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2 টিমোথি 3:16-17 - "সমস্ত ধর্মগ্রন্থ ঈশ্বরের অনুপ্রেরণা দ্বারা প্রদত্ত, এবং মতবাদের জন্য, তিরস্কারের জন্য, সংশোধনের জন্য, ধার্মিকতার নির্দেশের জন্য লাভজনক: যাতে ঈশ্বরের মানুষ নিখুঁত হতে পারে, সকলের কাছে সুসজ্জিত ভালো কাজ."</w:t>
      </w:r>
    </w:p>
    <w:p/>
    <w:p>
      <w:r xmlns:w="http://schemas.openxmlformats.org/wordprocessingml/2006/main">
        <w:t xml:space="preserve">Ezekiel 37:21 এবং তাদের বল, প্রভু সদাপ্রভু এই কথা বলেন; দেখ, আমি ইস্রায়েল-সন্তানদের জাতিদের মধ্য থেকে নিয়ে যাব, যেখানে তারা চলে যাবে, এবং তাদের চারপাশে জড়ো করব এবং তাদের নিজেদের দেশে নিয়ে যাব।</w:t>
      </w:r>
    </w:p>
    <w:p/>
    <w:p>
      <w:r xmlns:w="http://schemas.openxmlformats.org/wordprocessingml/2006/main">
        <w:t xml:space="preserve">ঈশ্বর জাতিদের মধ্য থেকে ইস্রায়েলের সন্তানদের নিয়ে যাবেন এবং তাদের নিজ দেশে জড়ো করবেন।</w:t>
      </w:r>
    </w:p>
    <w:p/>
    <w:p>
      <w:r xmlns:w="http://schemas.openxmlformats.org/wordprocessingml/2006/main">
        <w:t xml:space="preserve">1. ইস্রায়েলকে জড়ো করার জন্য ঈশ্বরের প্রতিশ্রুতি: Ezekiel 37:21</w:t>
      </w:r>
    </w:p>
    <w:p/>
    <w:p>
      <w:r xmlns:w="http://schemas.openxmlformats.org/wordprocessingml/2006/main">
        <w:t xml:space="preserve">2. তাঁর প্রতিশ্রুতি রক্ষা করার জন্য ঈশ্বরের বিশ্বস্ততা: Ezekiel 37:21</w:t>
      </w:r>
    </w:p>
    <w:p/>
    <w:p>
      <w:r xmlns:w="http://schemas.openxmlformats.org/wordprocessingml/2006/main">
        <w:t xml:space="preserve">1. Jeremiah 32:37 - দেখ, আমি তাদের সমস্ত দেশ থেকে জড়ো করব, যেখানে আমি তাদের আমার ক্রোধ, ক্রোধ এবং মহা ক্রোধে তাড়িয়ে দিয়েছি; আমি তাদের আবার এই জায়গায় নিয়ে আসব এবং আমি তাদের নিরাপদে বাস করতে দেব।</w:t>
      </w:r>
    </w:p>
    <w:p/>
    <w:p>
      <w:r xmlns:w="http://schemas.openxmlformats.org/wordprocessingml/2006/main">
        <w:t xml:space="preserve">2. ইশাইয়া 43:5-6 - ভয় পেও না: আমি তোমার সাথে আছি: আমি তোমার বংশকে পূর্ব থেকে আনব এবং পশ্চিম থেকে তোমাকে একত্র করব; আমি উত্তরে বলব, ছেড়ে দাও; এবং দক্ষিণে, পিছু হও না; আমার ছেলেদের দূর থেকে এবং আমার কন্যাদের পৃথিবীর প্রান্ত থেকে আন।</w:t>
      </w:r>
    </w:p>
    <w:p/>
    <w:p>
      <w:r xmlns:w="http://schemas.openxmlformats.org/wordprocessingml/2006/main">
        <w:t xml:space="preserve">Ezekiel 37:22 এবং আমি ইস্রায়েলের পাহাড়ের উপর দেশে তাদের এক জাতি করব; এবং একটি রাজা তাদের সকলের রাজা হবে: এবং তারা আর দুটি জাতি হবে না, তারা আর দুটি রাজ্যে বিভক্ত হবে না:</w:t>
      </w:r>
    </w:p>
    <w:p/>
    <w:p>
      <w:r xmlns:w="http://schemas.openxmlformats.org/wordprocessingml/2006/main">
        <w:t xml:space="preserve">ঈশ্বর ইস্রায়েল জাতিকে একত্রিত করবেন এবং তাদের উপর রাজত্ব করার জন্য একক রাজা নিযুক্ত করবেন।</w:t>
      </w:r>
    </w:p>
    <w:p/>
    <w:p>
      <w:r xmlns:w="http://schemas.openxmlformats.org/wordprocessingml/2006/main">
        <w:t xml:space="preserve">1. ঈশ্বরের ঐক্যবদ্ধ শক্তি 2. চার্চে ঐক্যের প্রয়োজন</w:t>
      </w:r>
    </w:p>
    <w:p/>
    <w:p>
      <w:r xmlns:w="http://schemas.openxmlformats.org/wordprocessingml/2006/main">
        <w:t xml:space="preserve">1. Ephesians 4:3-6 - শান্তির বন্ধনের মাধ্যমে আত্মার ঐক্য বজায় রাখার জন্য সর্বাত্মক প্রচেষ্টা করা। 2. রোমানস 12:4-5 - কারণ একটি দেহে যেমন আমাদের অনেকগুলি সদস্য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Ezekiel 37:23 তারা তাদের মূর্তি, ঘৃণ্য জিনিস বা অন্যায়ের দ্বারা নিজেদেরকে আর নাপাক করবে না; কিন্তু আমি তাদের তাদের সমস্ত বাসস্থান থেকে উদ্ধার করব, যেখানে তারা পাপ করেছে এবং তাদের শুচি করব। তারা কি আমার লোক হবে এবং আমি তাদের ঈশ্বর হব।</w:t>
      </w:r>
    </w:p>
    <w:p/>
    <w:p>
      <w:r xmlns:w="http://schemas.openxmlformats.org/wordprocessingml/2006/main">
        <w:t xml:space="preserve">ঈশ্বর প্রতিশ্রুতি দিয়েছেন যে তারা তাদের মূর্তি এবং সীমালঙ্ঘনগুলি দূরে সরিয়ে রাখলে তার লোকেদেরকে বাঁচাবে এবং শুদ্ধ করবে।</w:t>
      </w:r>
    </w:p>
    <w:p/>
    <w:p>
      <w:r xmlns:w="http://schemas.openxmlformats.org/wordprocessingml/2006/main">
        <w:t xml:space="preserve">1. "পরিত্রাণ এবং শুদ্ধকরণের ঈশ্বরের প্রতিশ্রুতি"</w:t>
      </w:r>
    </w:p>
    <w:p/>
    <w:p>
      <w:r xmlns:w="http://schemas.openxmlformats.org/wordprocessingml/2006/main">
        <w:t xml:space="preserve">2. "অনুতাপের শক্তি"</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1 জন 1:9 - "যদি আমরা আমাদের পাপ স্বীকার করি, তিনি বিশ্বস্ত এবং ন্যায়পরায়ণ এবং আমাদের পাপ ক্ষমা করবেন এবং আমাদের সমস্ত অধার্মিকতা থেকে শুদ্ধ করবেন।"</w:t>
      </w:r>
    </w:p>
    <w:p/>
    <w:p>
      <w:r xmlns:w="http://schemas.openxmlformats.org/wordprocessingml/2006/main">
        <w:t xml:space="preserve">Ezekiel 37:24 এবং আমার দাস দাউদ তাদের উপরে রাজা হবেন; এবং তাদের সকলের এক মেষপালক থাকবে: তারা আমার বিচারে চলবে, আমার বিধিগুলি পালন করবে এবং সেগুলি পালন করবে৷</w:t>
      </w:r>
    </w:p>
    <w:p/>
    <w:p>
      <w:r xmlns:w="http://schemas.openxmlformats.org/wordprocessingml/2006/main">
        <w:t xml:space="preserve">ঈশ্বর ডেভিডকে তাঁর লোকেদের রাজা হিসেবে নিযুক্ত করবেন এবং তারা এক মেষপালকের অধীনে একত্রিত হবে। তারা ঈশ্বরের আইন অনুসরণ করবে এবং বিশ্বস্তভাবে তাঁর আনুগত্য করবে।</w:t>
      </w:r>
    </w:p>
    <w:p/>
    <w:p>
      <w:r xmlns:w="http://schemas.openxmlformats.org/wordprocessingml/2006/main">
        <w:t xml:space="preserve">1. "আনুগত্যে একতা খুঁজে পাওয়া: ইজেকিয়েল 37:24 এর একটি অধ্যয়ন"</w:t>
      </w:r>
    </w:p>
    <w:p/>
    <w:p>
      <w:r xmlns:w="http://schemas.openxmlformats.org/wordprocessingml/2006/main">
        <w:t xml:space="preserve">2. "আনুগত্যের আহ্বান: বিশ্বস্ত আনুগত্যের পুরস্কার"</w:t>
      </w:r>
    </w:p>
    <w:p/>
    <w:p>
      <w:r xmlns:w="http://schemas.openxmlformats.org/wordprocessingml/2006/main">
        <w:t xml:space="preserve">1. গীতসংহিতা 78:72 - "সুতরাং তিনি তার হৃদয়ের সততা অনুসারে তাদের খাওয়ালেন; এবং তাঁর হাতের দক্ষতার দ্বারা তাদের পরিচালিত করলেন।"</w:t>
      </w:r>
    </w:p>
    <w:p/>
    <w:p>
      <w:r xmlns:w="http://schemas.openxmlformats.org/wordprocessingml/2006/main">
        <w:t xml:space="preserve">2. ইশাইয়া 11:5 - "এবং ধার্মিকতা হবে তার কটিদেশের কোমরবন্ধনী, এবং বিশ্বস্ততা তার লাগামের কোমরে বাঁধা।"</w:t>
      </w:r>
    </w:p>
    <w:p/>
    <w:p>
      <w:r xmlns:w="http://schemas.openxmlformats.org/wordprocessingml/2006/main">
        <w:t xml:space="preserve">Ezekiel 37:25 আমি আমার দাস যাকোবকে যে দেশ দিয়েছি, সেখানেই তারা বাস করবে, যেখানে তোমাদের পূর্বপুরুষরা বাস করেছিল; এবং তারা সেখানে বাস করবে, এমনকি তারা, তাদের সন্তানরা এবং তাদের সন্তানদের সন্তানরা চিরকাল থাকবে এবং আমার দাস দায়ূদ চিরকাল তাদের রাজপুত্র হবেন।</w:t>
      </w:r>
    </w:p>
    <w:p/>
    <w:p>
      <w:r xmlns:w="http://schemas.openxmlformats.org/wordprocessingml/2006/main">
        <w:t xml:space="preserve">ঈশ্বর প্রতিশ্রুতি দিয়েছেন যে তাঁর মনোনীত লোকেরা জ্যাকবকে দেওয়া দেশে বাস করবে এবং তাঁর দাস ডেভিড চিরকাল তাদের রাজপুত্র হবেন।</w:t>
      </w:r>
    </w:p>
    <w:p/>
    <w:p>
      <w:r xmlns:w="http://schemas.openxmlformats.org/wordprocessingml/2006/main">
        <w:t xml:space="preserve">1. একজন রাজার ঈশ্বরের প্রতিশ্রুতি: ডেভিডের অভিষেক কীভাবে সবকিছু পরিবর্তন করেছিল</w:t>
      </w:r>
    </w:p>
    <w:p/>
    <w:p>
      <w:r xmlns:w="http://schemas.openxmlformats.org/wordprocessingml/2006/main">
        <w:t xml:space="preserve">2. চিরন্তন ভূমির প্রতিশ্রুতি: বাইবেলে জ্যাকবের উত্তরাধিকার</w:t>
      </w:r>
    </w:p>
    <w:p/>
    <w:p>
      <w:r xmlns:w="http://schemas.openxmlformats.org/wordprocessingml/2006/main">
        <w:t xml:space="preserve">1. ইশাইয়া 9:6-7</w:t>
      </w:r>
    </w:p>
    <w:p/>
    <w:p>
      <w:r xmlns:w="http://schemas.openxmlformats.org/wordprocessingml/2006/main">
        <w:t xml:space="preserve">2. 2 স্যামুয়েল 7:16-17</w:t>
      </w:r>
    </w:p>
    <w:p/>
    <w:p>
      <w:r xmlns:w="http://schemas.openxmlformats.org/wordprocessingml/2006/main">
        <w:t xml:space="preserve">Ezekiel 37:26 তাছাড়া আমি তাদের সঙ্গে শান্তির চুক্তি করব; এটা তাদের সাথে চিরস্থায়ী চুক্তি হবে।</w:t>
      </w:r>
    </w:p>
    <w:p/>
    <w:p>
      <w:r xmlns:w="http://schemas.openxmlformats.org/wordprocessingml/2006/main">
        <w:t xml:space="preserve">ঈশ্বর তাঁর লোকেদের সাথে শান্তির একটি চিরস্থায়ী চুক্তি করবেন, এবং তাদের মধ্যে চিরকালের জন্য তাঁর অভয়ারণ্য স্থাপন করবেন, সংখ্যাবৃদ্ধি করবেন এবং স্থাপন করবেন।</w:t>
      </w:r>
    </w:p>
    <w:p/>
    <w:p>
      <w:r xmlns:w="http://schemas.openxmlformats.org/wordprocessingml/2006/main">
        <w:t xml:space="preserve">1: ঈশ্বরের শান্তির চুক্তি - কীভাবে তাঁর চিরস্থায়ী শান্তি চুক্তি আমাদেরকে তাঁর কাছাকাছি নিয়ে আসে।</w:t>
      </w:r>
    </w:p>
    <w:p/>
    <w:p>
      <w:r xmlns:w="http://schemas.openxmlformats.org/wordprocessingml/2006/main">
        <w:t xml:space="preserve">2: ঈশ্বরের অভয়ারণ্য - আমাদের মাঝে ঈশ্বরের অভয়ারণ্য থাকার গুরুত্ব।</w:t>
      </w:r>
    </w:p>
    <w:p/>
    <w:p>
      <w:r xmlns:w="http://schemas.openxmlformats.org/wordprocessingml/2006/main">
        <w:t xml:space="preserve">1: রোমানস 5: 1-2 - তাই বিশ্বাসের দ্বারা ধার্মিক বলে, আমাদের প্রভু যীশু খ্রীষ্টের মাধ্যমে ঈশ্বরের সাথে আমাদের শান্তি রয়েছে: যাঁর দ্বারা আমরা এই অনুগ্রহে বিশ্বাসের দ্বারা প্রবেশ করি যেখানে আমরা দাঁড়িয়ে থাকি এবং ঈশ্বরের মহিমার আশায় আনন্দ করি .</w:t>
      </w:r>
    </w:p>
    <w:p/>
    <w:p>
      <w:r xmlns:w="http://schemas.openxmlformats.org/wordprocessingml/2006/main">
        <w:t xml:space="preserve">2: হিব্রুজ 6:13-14 - কারণ ঈশ্বর যখন আব্রাহামের কাছে প্রতিশ্রুতি দিয়েছিলেন, কারণ তিনি আরও বড় কিছুর শপথ করতে পারেন না, তখন তিনি নিজের দ্বারা শপথ করেছিলেন, এই বলে যে, অবশ্যই আশীর্বাদ আমি তোমাকে আশীর্বাদ করব, এবং বহুগুণ করে আমি তোমাকে বহুগুণ করব।</w:t>
      </w:r>
    </w:p>
    <w:p/>
    <w:p>
      <w:r xmlns:w="http://schemas.openxmlformats.org/wordprocessingml/2006/main">
        <w:t xml:space="preserve">Ezekiel 37:27 আমার আবাসও তাদের সঙ্গে থাকবে; হ্যাঁ, আমি তাদের ঈশ্বর হব এবং তারা আমার লোক হবে।</w:t>
      </w:r>
    </w:p>
    <w:p/>
    <w:p>
      <w:r xmlns:w="http://schemas.openxmlformats.org/wordprocessingml/2006/main">
        <w:t xml:space="preserve">ঈশ্বরের প্রতিশ্রুতি যে তাঁর লোকেরা তাঁর হবে এবং তিনি তাদের হবেন।</w:t>
      </w:r>
    </w:p>
    <w:p/>
    <w:p>
      <w:r xmlns:w="http://schemas.openxmlformats.org/wordprocessingml/2006/main">
        <w:t xml:space="preserve">1. তাঁর লোকেদের জন্য ঈশ্বরের ভালবাসা - Ezekiel 37:27</w:t>
      </w:r>
    </w:p>
    <w:p/>
    <w:p>
      <w:r xmlns:w="http://schemas.openxmlformats.org/wordprocessingml/2006/main">
        <w:t xml:space="preserve">2. নিরাপত্তার প্রতিশ্রুতি - Ezekiel 37:27</w:t>
      </w:r>
    </w:p>
    <w:p/>
    <w:p>
      <w:r xmlns:w="http://schemas.openxmlformats.org/wordprocessingml/2006/main">
        <w:t xml:space="preserve">1. হিব্রু 13:5-6 -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Ezekiel 37:28 আর জাতিগণ জানবে যে আমি প্রভু ইস্রায়েলকে পবিত্র করি, যখন আমার পবিত্র স্থান তাদের মধ্যে চিরকাল থাকবে।</w:t>
      </w:r>
    </w:p>
    <w:p/>
    <w:p>
      <w:r xmlns:w="http://schemas.openxmlformats.org/wordprocessingml/2006/main">
        <w:t xml:space="preserve">প্রভু ইস্রায়েলকে পবিত্র করেন এবং তাদের মধ্যে অনন্তকালের জন্য তাঁর পবিত্র স্থানকে রাখেন।</w:t>
      </w:r>
    </w:p>
    <w:p/>
    <w:p>
      <w:r xmlns:w="http://schemas.openxmlformats.org/wordprocessingml/2006/main">
        <w:t xml:space="preserve">1. তাঁর লোকেদের প্রতি প্রভুর অনন্ত বিশ্বস্ততা</w:t>
      </w:r>
    </w:p>
    <w:p/>
    <w:p>
      <w:r xmlns:w="http://schemas.openxmlformats.org/wordprocessingml/2006/main">
        <w:t xml:space="preserve">2. ঈশ্বরের অবিচ্ছিন্ন উপস্থিতির আশীর্বাদ</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গীতসংহিতা 103:17 - "কিন্তু প্রভুর করুণা অনন্তকাল থেকে অনন্তকাল পর্যন্ত তাদের উপর যারা তাঁকে ভয় করে এবং শিশুদের সন্তানদের প্রতি তাঁর ধার্মিকতা।"</w:t>
      </w:r>
    </w:p>
    <w:p/>
    <w:p>
      <w:r xmlns:w="http://schemas.openxmlformats.org/wordprocessingml/2006/main">
        <w:t xml:space="preserve">ইজেকিয়েল অধ্যায় 38 গোগ দ্বারা ইস্রায়েল আক্রমণের বিষয়ে একটি ভবিষ্যদ্বাণী উপস্থাপন করে, মাগোগ দেশের একজন শক্তিশালী নেতা, জাতির একটি জোটের সাথে। অধ্যায়টি ঈশ্বরের সার্বভৌমত্ব এবং ইস্রায়েলের শত্রুদের উপর তাঁর চূড়ান্ত বিজয়ের উপর জোর দেয়।</w:t>
      </w:r>
    </w:p>
    <w:p/>
    <w:p>
      <w:r xmlns:w="http://schemas.openxmlformats.org/wordprocessingml/2006/main">
        <w:t xml:space="preserve">1ম অনুচ্ছেদ: অধ্যায়টি শুরু হয়েছে ঈশ্বর ইজেকিয়েলকে মাগোগ জাতির নেতা গোগের বিরুদ্ধে ভবিষ্যদ্বাণী করার নির্দেশ দিয়ে। ঈশ্বর গোগকে একজন শত্রু হিসাবে বর্ণনা করেছেন যে ইস্রায়েল আক্রমণ করার জন্য জাতির একটি জোটকে একত্র করবে (ইজেকিয়েল 38:1-9)।</w:t>
      </w:r>
    </w:p>
    <w:p/>
    <w:p>
      <w:r xmlns:w="http://schemas.openxmlformats.org/wordprocessingml/2006/main">
        <w:t xml:space="preserve">2য় অনুচ্ছেদ: ভবিষ্যদ্বাণীটি নির্দিষ্ট জাতিগুলিকে বর্ণনা করে যারা ইস্রায়েলের আক্রমণে গোগের সাথে যোগ দেবে। এই দেশগুলির মধ্যে রয়েছে পারস্য, কুশ, পুট, গোমের এবং বেথ তোগারমাহ। তারা ইস্রায়েলের ভূমি লুণ্ঠন এবং লুট করার অভিপ্রায়ে একত্রিত হবে (ইজেকিয়েল 38:10-13)।</w:t>
      </w:r>
    </w:p>
    <w:p/>
    <w:p>
      <w:r xmlns:w="http://schemas.openxmlformats.org/wordprocessingml/2006/main">
        <w:t xml:space="preserve">3য় অনুচ্ছেদ: অধ্যায় আক্রমন ঈশ্বরের প্রতিক্রিয়া সঙ্গে চলতে থাকে. তিনি ঘোষণা করেন যে তিনি ইস্রায়েলের পক্ষে হস্তক্ষেপ করবেন এবং একটি বড় কম্পন ঘটাবেন। আক্রমণকারীরা একে অপরের বিরুদ্ধে চলে যাবে, এবং ঈশ্বর তাদের পরাজিত করার জন্য একটি বড় ভূমিকম্প, মহামারী এবং প্রবল বৃষ্টি পাঠাবেন (ইজেকিয়েল 38:14-23)।</w:t>
      </w:r>
    </w:p>
    <w:p/>
    <w:p>
      <w:r xmlns:w="http://schemas.openxmlformats.org/wordprocessingml/2006/main">
        <w:t xml:space="preserve">সংক্ষেপে,</w:t>
      </w:r>
    </w:p>
    <w:p>
      <w:r xmlns:w="http://schemas.openxmlformats.org/wordprocessingml/2006/main">
        <w:t xml:space="preserve">Ezekiel অধ্যায় আটত্রিশ উপস্থাপন</w:t>
      </w:r>
    </w:p>
    <w:p>
      <w:r xmlns:w="http://schemas.openxmlformats.org/wordprocessingml/2006/main">
        <w:t xml:space="preserve">ইস্রায়েলের আক্রমণ সম্পর্কিত একটি ভবিষ্যদ্বাণী</w:t>
      </w:r>
    </w:p>
    <w:p>
      <w:r xmlns:w="http://schemas.openxmlformats.org/wordprocessingml/2006/main">
        <w:t xml:space="preserve">মাগোগের নেতা গোগ দ্বারা, সহ</w:t>
      </w:r>
    </w:p>
    <w:p>
      <w:r xmlns:w="http://schemas.openxmlformats.org/wordprocessingml/2006/main">
        <w:t xml:space="preserve">জাতির একটি জোট, জোর দেওয়া</w:t>
      </w:r>
    </w:p>
    <w:p>
      <w:r xmlns:w="http://schemas.openxmlformats.org/wordprocessingml/2006/main">
        <w:t xml:space="preserve">ঈশ্বরের সার্বভৌমত্ব এবং তার বিজয়</w:t>
      </w:r>
    </w:p>
    <w:p>
      <w:r xmlns:w="http://schemas.openxmlformats.org/wordprocessingml/2006/main">
        <w:t xml:space="preserve">ইস্রায়েলের শত্রুদের উপর।</w:t>
      </w:r>
    </w:p>
    <w:p/>
    <w:p>
      <w:r xmlns:w="http://schemas.openxmlformats.org/wordprocessingml/2006/main">
        <w:t xml:space="preserve">মাগোগের নেতা গোগের বিরুদ্ধে ভবিষ্যদ্বাণী করার নির্দেশ।</w:t>
      </w:r>
    </w:p>
    <w:p>
      <w:r xmlns:w="http://schemas.openxmlformats.org/wordprocessingml/2006/main">
        <w:t xml:space="preserve">গোগ ইস্রায়েল আক্রমণ করার জন্য জাতির একটি জোট জড়ো করার বর্ণনা।</w:t>
      </w:r>
    </w:p>
    <w:p>
      <w:r xmlns:w="http://schemas.openxmlformats.org/wordprocessingml/2006/main">
        <w:t xml:space="preserve">আক্রমণে গোগের সাথে যোগদানকারী নির্দিষ্ট জাতির নামকরণ।</w:t>
      </w:r>
    </w:p>
    <w:p>
      <w:r xmlns:w="http://schemas.openxmlformats.org/wordprocessingml/2006/main">
        <w:t xml:space="preserve">ঈশ্বরের প্রতিশ্রুতি ইস্রায়েলের পক্ষে হস্তক্ষেপ করবে এবং তাদের বিজয় আনবে।</w:t>
      </w:r>
    </w:p>
    <w:p>
      <w:r xmlns:w="http://schemas.openxmlformats.org/wordprocessingml/2006/main">
        <w:t xml:space="preserve">হানাদারদের একে অপরের বিরুদ্ধে এবং ঐশ্বরিক বিচারের মুখোমুখি হওয়ার ভবিষ্যদ্বাণী।</w:t>
      </w:r>
    </w:p>
    <w:p>
      <w:r xmlns:w="http://schemas.openxmlformats.org/wordprocessingml/2006/main">
        <w:t xml:space="preserve">শত্রুকে পরাস্ত করার জন্য একটি বড় ভূমিকম্প, মহামারী এবং মুষলধারে বৃষ্টি পাঠানো।</w:t>
      </w:r>
    </w:p>
    <w:p/>
    <w:p>
      <w:r xmlns:w="http://schemas.openxmlformats.org/wordprocessingml/2006/main">
        <w:t xml:space="preserve">ইজেকিয়েলের এই অধ্যায়টি জাতিগুলির একটি জোটের সাথে মাগোগের নেতা গোগের ইস্রায়েল আক্রমণের বিষয়ে একটি ভবিষ্যদ্বাণী উপস্থাপন করে। অধ্যায়টি শুরু হয় ঈশ্বর ইজেকিয়েলকে গোগের বিরুদ্ধে ভবিষ্যদ্বাণী করার নির্দেশ দিয়ে, তাকে একজন শত্রু হিসেবে বর্ণনা করেন যিনি ইস্রায়েল আক্রমণ করার জন্য জাতির একটি জোটকে একত্রিত করবেন। আক্রমণে গোগের সাথে যোগদানকারী নির্দিষ্ট জাতিগুলির নাম হল পারস্য, কুশ, পুট, গোমের এবং বেথ টোগারমাহ। এই জাতিগুলো ইসরায়েলের ভূমি লুণ্ঠন ও লুটপাটের অভিপ্রায়ে একত্রিত হবে। যাইহোক, ঈশ্বর ঘোষণা করেন যে তিনি ইস্রায়েলের পক্ষে হস্তক্ষেপ করবেন। তিনি একটি প্রচণ্ড ঝাঁকুনি আনবেন, যার ফলে আক্রমণকারীরা একে অপরের বিরুদ্ধে পরিণত হবে। ঈশ্বর শত্রুকে পরাস্ত করার জন্য একটি বড় ভূমিকম্প, মহামারী এবং মুষলধারে বৃষ্টি পাঠাবেন। অধ্যায়টি ঈশ্বরের সার্বভৌমত্ব এবং ইস্রায়েলের শত্রুদের উপর তাঁর চূড়ান্ত বিজয়ের উপর জোর দেয়।</w:t>
      </w:r>
    </w:p>
    <w:p/>
    <w:p>
      <w:r xmlns:w="http://schemas.openxmlformats.org/wordprocessingml/2006/main">
        <w:t xml:space="preserve">Ezekiel 38:1 আর সদাপ্রভুর বাক্য আমার কাছে আসিল,</w:t>
      </w:r>
    </w:p>
    <w:p/>
    <w:p>
      <w:r xmlns:w="http://schemas.openxmlformats.org/wordprocessingml/2006/main">
        <w:t xml:space="preserve">ঈশ্বর ভবিষ্যদ্বাণী করার জন্য ইজেকিয়েলকে ডাকছেন।</w:t>
      </w:r>
    </w:p>
    <w:p/>
    <w:p>
      <w:r xmlns:w="http://schemas.openxmlformats.org/wordprocessingml/2006/main">
        <w:t xml:space="preserve">1. ঈশ্বর সর্বদা আমাদের ডাকছেন তাঁর সেবা করার জন্য এবং তাঁর কথা ছড়িয়ে দেওয়ার জন্য।</w:t>
      </w:r>
    </w:p>
    <w:p/>
    <w:p>
      <w:r xmlns:w="http://schemas.openxmlformats.org/wordprocessingml/2006/main">
        <w:t xml:space="preserve">2. আমাদের অবশ্যই ঈশ্বরের আহ্বান অনুসরণ করতে এবং বিশ্বস্তভাবে তাঁর সেবা করতে প্রস্তুত থাকতে হবে।</w:t>
      </w:r>
    </w:p>
    <w:p/>
    <w:p>
      <w:r xmlns:w="http://schemas.openxmlformats.org/wordprocessingml/2006/main">
        <w:t xml:space="preserve">1. ম্যাথু 28:19-20 - "অতএব যান এবং সমস্ত জাতির শিষ্য করুন, পিতা এবং পুত্র এবং পবিত্র আত্মার নামে তাদের বাপ্তিস্ম দিন, আমি তোমাদের যা আদেশ করেছি তা পালন করতে তাদের শেখান।"</w:t>
      </w:r>
    </w:p>
    <w:p/>
    <w:p>
      <w:r xmlns:w="http://schemas.openxmlformats.org/wordprocessingml/2006/main">
        <w:t xml:space="preserve">2. ইশাইয়া 6:8 - "এবং আমি প্রভুর কণ্ঠস্বর শুনলাম যে, আমি কাকে পাঠাব, এবং কে আমাদের জন্য যাবে? তারপর আমি বললাম, এই আমি! আমাকে পাঠান।</w:t>
      </w:r>
    </w:p>
    <w:p/>
    <w:p>
      <w:r xmlns:w="http://schemas.openxmlformats.org/wordprocessingml/2006/main">
        <w:t xml:space="preserve">Ezekiel 38:2 হে মনুষ্যসন্তান, মাগোগের দেশ, মেশক ও তুবলের প্রধান অধ্যক্ষ গোগের বিরুদ্ধে তোমার মুখ রাখ এবং তার বিরুদ্ধে ভবিষ্যদ্বাণী কর।</w:t>
      </w:r>
    </w:p>
    <w:p/>
    <w:p>
      <w:r xmlns:w="http://schemas.openxmlformats.org/wordprocessingml/2006/main">
        <w:t xml:space="preserve">ঈশ্বর ইজেকিয়েলকে গোগ এবং মাগোগের দেশের বিরুদ্ধে ভবিষ্যদ্বাণী করার আদেশ দেন।</w:t>
      </w:r>
    </w:p>
    <w:p/>
    <w:p>
      <w:r xmlns:w="http://schemas.openxmlformats.org/wordprocessingml/2006/main">
        <w:t xml:space="preserve">1. মন্দের বিরুদ্ধে দাঁড়ানোর জন্য আমাদের জন্য ঈশ্বরের আদেশ</w:t>
      </w:r>
    </w:p>
    <w:p/>
    <w:p>
      <w:r xmlns:w="http://schemas.openxmlformats.org/wordprocessingml/2006/main">
        <w:t xml:space="preserve">2. বাইবেলে ইজেকিয়েলের বার্তা বোঝা</w:t>
      </w:r>
    </w:p>
    <w:p/>
    <w:p>
      <w:r xmlns:w="http://schemas.openxmlformats.org/wordprocessingml/2006/main">
        <w:t xml:space="preserve">1. জন 16:33 - এই পৃথিবীতে আপনার সমস্যা হবে। কিন্তু মন নাও! আমি পৃথিবীকে জয় করেছি।</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Ezekiel 38:3 আর বল, প্রভু সদাপ্রভু এই কথা কহেন; দেখ, হে গোগ, মেশক ও তুবলের প্রধান অধ্যক্ষ, আমি তোমার বিরুদ্ধে।</w:t>
      </w:r>
    </w:p>
    <w:p/>
    <w:p>
      <w:r xmlns:w="http://schemas.openxmlformats.org/wordprocessingml/2006/main">
        <w:t xml:space="preserve">প্রভু ঈশ্বর মেশেক এবং তুবলের রাজপুত্র গোগের বিরুদ্ধে তাঁর বিরোধিতা ঘোষণা করছেন।</w:t>
      </w:r>
    </w:p>
    <w:p/>
    <w:p>
      <w:r xmlns:w="http://schemas.openxmlformats.org/wordprocessingml/2006/main">
        <w:t xml:space="preserve">1. ঈশ্বরের সার্বভৌমত্ব: মন্দের বিরুদ্ধে দাঁড়ানো</w:t>
      </w:r>
    </w:p>
    <w:p/>
    <w:p>
      <w:r xmlns:w="http://schemas.openxmlformats.org/wordprocessingml/2006/main">
        <w:t xml:space="preserve">2. প্রতিকূলতার মুখে সাহস</w:t>
      </w:r>
    </w:p>
    <w:p/>
    <w:p>
      <w:r xmlns:w="http://schemas.openxmlformats.org/wordprocessingml/2006/main">
        <w:t xml:space="preserve">1.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Ezekiel 38:4 এবং আমি তোমাকে ফিরিয়ে দেব এবং তোমার চোয়ালে হুক লাগাব, এবং আমি তোমাকে এবং তোমার সমস্ত সৈন্যদল, ঘোড়া ও ঘোড়সওয়ার, সমস্ত রকমের বর্ম পরিহিত, এমনকি বকলার সহ একটি বড় দলকে বের করে আনব। এবং ঢাল, তাদের সবাই তলোয়ার পরিচালনা করে:</w:t>
      </w:r>
    </w:p>
    <w:p/>
    <w:p>
      <w:r xmlns:w="http://schemas.openxmlformats.org/wordprocessingml/2006/main">
        <w:t xml:space="preserve">ঈশ্বর ঘুরে দাঁড়াবেন এবং গোগের চোয়ালে হুক লাগাবেন এবং তাকে এবং তার ঘোড়া এবং ঘোড়ার সৈন্যবাহিনীকে যুদ্ধের জন্য সমস্ত ধরণের বর্মসহ নিয়ে আসবেন।</w:t>
      </w:r>
    </w:p>
    <w:p/>
    <w:p>
      <w:r xmlns:w="http://schemas.openxmlformats.org/wordprocessingml/2006/main">
        <w:t xml:space="preserve">1. ঈশ্বরের শক্তি: কিভাবে ঈশ্বর যুদ্ধে বিজয় আনবেন</w:t>
      </w:r>
    </w:p>
    <w:p/>
    <w:p>
      <w:r xmlns:w="http://schemas.openxmlformats.org/wordprocessingml/2006/main">
        <w:t xml:space="preserve">2. দৃঢ়ভাবে দাঁড়ান: প্রতিকূলতার মুখে কীভাবে সাহসী থাকা যায়</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Ephesians 6:10-18 -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সব কিছু করার পরেও দৃঢ়ভাবে দাঁড়াতে পারেন।</w:t>
      </w:r>
    </w:p>
    <w:p/>
    <w:p>
      <w:r xmlns:w="http://schemas.openxmlformats.org/wordprocessingml/2006/main">
        <w:t xml:space="preserve">Ezekiel 38:5 তাদের সাথে পারস্য, ইথিওপিয়া এবং লিবিয়া; তাদের সবাই ঢাল এবং হেলমেট সহ:</w:t>
      </w:r>
    </w:p>
    <w:p/>
    <w:p>
      <w:r xmlns:w="http://schemas.openxmlformats.org/wordprocessingml/2006/main">
        <w:t xml:space="preserve">পারস্য, ইথিওপিয়া এবং লিবিয়ার সেনাবাহিনী একত্রিত এবং ঢাল ও হেলমেট নিয়ে যুদ্ধের জন্য প্রস্তুত।</w:t>
      </w:r>
    </w:p>
    <w:p/>
    <w:p>
      <w:r xmlns:w="http://schemas.openxmlformats.org/wordprocessingml/2006/main">
        <w:t xml:space="preserve">1. প্রতিকূলতার মুখে ঐক্য ও প্রস্তুতির গুরুত্ব।</w:t>
      </w:r>
    </w:p>
    <w:p/>
    <w:p>
      <w:r xmlns:w="http://schemas.openxmlformats.org/wordprocessingml/2006/main">
        <w:t xml:space="preserve">2. সংঘাতের সময় ঈশ্বরের প্রতি বিশ্বাস ও বিশ্বাসের শক্তি।</w:t>
      </w:r>
    </w:p>
    <w:p/>
    <w:p>
      <w:r xmlns:w="http://schemas.openxmlformats.org/wordprocessingml/2006/main">
        <w:t xml:space="preserve">1. Ephesians 6:10-18 -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Ezekiel 38:6 গোমের এবং তার সমস্ত দল; উত্তর দিকের টোগরমার বাড়ি এবং তার সমস্ত দল এবং তোমার সঙ্গে অনেক লোক।</w:t>
      </w:r>
    </w:p>
    <w:p/>
    <w:p>
      <w:r xmlns:w="http://schemas.openxmlformats.org/wordprocessingml/2006/main">
        <w:t xml:space="preserve">উত্তরে অবস্থিত দুটি বাড়ি গোমের এবং তোগারমাহ, অনেক লোকের সাথে।</w:t>
      </w:r>
    </w:p>
    <w:p/>
    <w:p>
      <w:r xmlns:w="http://schemas.openxmlformats.org/wordprocessingml/2006/main">
        <w:t xml:space="preserve">1. সম্প্রদায়ের শক্তি: ঐক্যবদ্ধতার শক্তি পরীক্ষা করা</w:t>
      </w:r>
    </w:p>
    <w:p/>
    <w:p>
      <w:r xmlns:w="http://schemas.openxmlformats.org/wordprocessingml/2006/main">
        <w:t xml:space="preserve">2. এমন লোকেদের সাথে নিজেকে ঘিরে রাখুন যারা আপনাকে বড় হতে চ্যালেঞ্জ করে</w:t>
      </w:r>
    </w:p>
    <w:p/>
    <w:p>
      <w:r xmlns:w="http://schemas.openxmlformats.org/wordprocessingml/2006/main">
        <w:t xml:space="preserve">1.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হিতোপদেশ 13:20 - যে জ্ঞানী লোকদের সাথে চলে সে জ্ঞানী হবে: কিন্তু বোকাদের সঙ্গী ধ্বংস হবে।</w:t>
      </w:r>
    </w:p>
    <w:p/>
    <w:p>
      <w:r xmlns:w="http://schemas.openxmlformats.org/wordprocessingml/2006/main">
        <w:t xml:space="preserve">Ezekiel 38:7 তুমি প্রস্তুত হও, এবং তোমার জন্য প্রস্তুত হও, তুমি এবং তোমার সমস্ত দল যারা তোমার কাছে একত্রিত হয়েছে, এবং তুমি তাদের পাহারাদার হও।</w:t>
      </w:r>
    </w:p>
    <w:p/>
    <w:p>
      <w:r xmlns:w="http://schemas.openxmlformats.org/wordprocessingml/2006/main">
        <w:t xml:space="preserve">প্যাসেজটি প্রস্তুত হওয়া এবং যারা একত্রিত হয়েছে তাদের পাহারা দেওয়ার কথা বলে।</w:t>
      </w:r>
    </w:p>
    <w:p/>
    <w:p>
      <w:r xmlns:w="http://schemas.openxmlformats.org/wordprocessingml/2006/main">
        <w:t xml:space="preserve">1: 'প্রস্তুত থাকুন এবং সতর্ক থাকুন'</w:t>
      </w:r>
    </w:p>
    <w:p/>
    <w:p>
      <w:r xmlns:w="http://schemas.openxmlformats.org/wordprocessingml/2006/main">
        <w:t xml:space="preserve">2: 'সুরক্ষা প্রদানে ঈশ্বরের বিশ্বস্ততা'</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Jeremiah 29:11 কারণ আমি জানি যে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Ezekiel 38:8 অনেক দিন পরে তোমাকে দেখা হবে: পরের বছরগুলিতে তুমি সেই দেশে আসবে যাকে তলোয়ার থেকে ফিরিয়ে আনা হয়েছে, এবং বহু লোকের মধ্য থেকে জড়ো করা হয়েছে, ইস্রায়েলের পর্বতগুলির বিরুদ্ধে, যেগুলি সর্বদা নষ্ট ছিল: কিন্তু তা জাতিদের মধ্য থেকে বের করে আনা হয় এবং তারা নিরাপদে তাদের সকলে বাস করবে।</w:t>
      </w:r>
    </w:p>
    <w:p/>
    <w:p>
      <w:r xmlns:w="http://schemas.openxmlformats.org/wordprocessingml/2006/main">
        <w:t xml:space="preserve">প্রভু এমন একটি দেশ পরিদর্শন করবেন যা ধ্বংস থেকে পুনরুদ্ধার করা হয়েছে এবং সেখানে অনেক লোক বাস করবে যারা শান্তিতে বাস করবে।</w:t>
      </w:r>
    </w:p>
    <w:p/>
    <w:p>
      <w:r xmlns:w="http://schemas.openxmlformats.org/wordprocessingml/2006/main">
        <w:t xml:space="preserve">1. ঈশ্বরের শান্তির প্রতিশ্রুতি - Ezekiel 38:8</w:t>
      </w:r>
    </w:p>
    <w:p/>
    <w:p>
      <w:r xmlns:w="http://schemas.openxmlformats.org/wordprocessingml/2006/main">
        <w:t xml:space="preserve">2. ধ্বংসের পরে পুনরুদ্ধার - Ezekiel 38:8</w:t>
      </w:r>
    </w:p>
    <w:p/>
    <w:p>
      <w:r xmlns:w="http://schemas.openxmlformats.org/wordprocessingml/2006/main">
        <w:t xml:space="preserve">1. ইশাইয়া 2:2-4 - এবং শেষ দিনে এমন ঘটবে যে, সদাপ্রভুর ঘরের পর্বতটি পাহাড়ের চূড়ায় প্রতিষ্ঠিত হবে এবং পাহাড়ের উপরে উঁচু করা হবে; এবং সমস্ত জাতি তার কাছে প্রবাহিত হবে।</w:t>
      </w:r>
    </w:p>
    <w:p/>
    <w:p>
      <w:r xmlns:w="http://schemas.openxmlformats.org/wordprocessingml/2006/main">
        <w:t xml:space="preserve">2. Zechariah 14:9 - এবং প্রভু সমস্ত পৃথিবীর রাজা হবেন: সেই দিন একজন প্রভু হবেন এবং তাঁর নাম এক হবে৷</w:t>
      </w:r>
    </w:p>
    <w:p/>
    <w:p>
      <w:r xmlns:w="http://schemas.openxmlformats.org/wordprocessingml/2006/main">
        <w:t xml:space="preserve">Ezekiel 38:9 তুমি উপরে উঠবে এবং ঝড়ের মত আসবে, তুমি মেঘের মত দেশকে ঢেকে ফেলবে, তুমি, তোমার সমস্ত দল এবং তোমার সাথে অনেক লোক।</w:t>
      </w:r>
    </w:p>
    <w:p/>
    <w:p>
      <w:r xmlns:w="http://schemas.openxmlformats.org/wordprocessingml/2006/main">
        <w:t xml:space="preserve">প্রভু অনেক লোকের সাথে ঝড়ের মত আসবেন।</w:t>
      </w:r>
    </w:p>
    <w:p/>
    <w:p>
      <w:r xmlns:w="http://schemas.openxmlformats.org/wordprocessingml/2006/main">
        <w:t xml:space="preserve">1. প্রভুর আগমন আসন্ন</w:t>
      </w:r>
    </w:p>
    <w:p/>
    <w:p>
      <w:r xmlns:w="http://schemas.openxmlformats.org/wordprocessingml/2006/main">
        <w:t xml:space="preserve">2. প্রভুর আগমনের জন্য প্রস্তুত হোন৷</w:t>
      </w:r>
    </w:p>
    <w:p/>
    <w:p>
      <w:r xmlns:w="http://schemas.openxmlformats.org/wordprocessingml/2006/main">
        <w:t xml:space="preserve">1. ম্যাথু 24:36-44</w:t>
      </w:r>
    </w:p>
    <w:p/>
    <w:p>
      <w:r xmlns:w="http://schemas.openxmlformats.org/wordprocessingml/2006/main">
        <w:t xml:space="preserve">2. প্রকাশিত বাক্য 1:7</w:t>
      </w:r>
    </w:p>
    <w:p/>
    <w:p>
      <w:r xmlns:w="http://schemas.openxmlformats.org/wordprocessingml/2006/main">
        <w:t xml:space="preserve">Ezekiel 38:10 প্রভু সদাপ্রভু এই কথা বলেন; এটাও ঘটবে, যে একই সময়ে জিনিসগুলি আপনার মনে আসবে, এবং আপনি একটি মন্দ চিন্তা ভাববেন:</w:t>
      </w:r>
    </w:p>
    <w:p/>
    <w:p>
      <w:r xmlns:w="http://schemas.openxmlformats.org/wordprocessingml/2006/main">
        <w:t xml:space="preserve">প্রভু ঈশ্বর ইজেকিয়েলের মাধ্যমে কথা বলেন, ভবিষ্যদ্বাণী করেন যে একটি নির্দিষ্ট সময়ে, মন্দ চিন্তা একজনের মনে আসবে।</w:t>
      </w:r>
    </w:p>
    <w:p/>
    <w:p>
      <w:r xmlns:w="http://schemas.openxmlformats.org/wordprocessingml/2006/main">
        <w:t xml:space="preserve">1. ঈশ্বর আমাদের চিন্তা নিয়ন্ত্রণে আছেন: Ezekiel 38:10 এর মাধ্যমে একটি অধ্যয়ন</w:t>
      </w:r>
    </w:p>
    <w:p/>
    <w:p>
      <w:r xmlns:w="http://schemas.openxmlformats.org/wordprocessingml/2006/main">
        <w:t xml:space="preserve">2. কিভাবে মন্দ চিন্তার প্রলোভন কাটিয়ে উঠতে হয়: একটি বাইবেলের দৃষ্টিকোণ</w:t>
      </w:r>
    </w:p>
    <w:p/>
    <w:p>
      <w:r xmlns:w="http://schemas.openxmlformats.org/wordprocessingml/2006/main">
        <w:t xml:space="preserve">1. Ezekiel 38:10 - "প্রভু সদাপ্রভু এই কথা বলেন; এটাও ঘটবে, একই সময়ে আপনার মনে কিছু আসবে, এবং আপনি একটি খারাপ চিন্তা ভাববেন:"</w:t>
      </w:r>
    </w:p>
    <w:p/>
    <w:p>
      <w:r xmlns:w="http://schemas.openxmlformats.org/wordprocessingml/2006/main">
        <w:t xml:space="preserve">2. জেমস 1:15 - "অতঃপর যখন লালসা গর্ভধারণ করে, তখন তা পাপের জন্ম দেয়: এবং পাপ, যখন এটি শেষ হয়, তখন মৃত্যু নিয়ে আসে।"</w:t>
      </w:r>
    </w:p>
    <w:p/>
    <w:p>
      <w:r xmlns:w="http://schemas.openxmlformats.org/wordprocessingml/2006/main">
        <w:t xml:space="preserve">Ezekiel 38:11 আর তুমি বলবে, আমি প্রাচীরবিহীন গ্রামগুলির দেশে যাব; আমি তাদের কাছে যাব যারা বিশ্রামে আছে, যারা নিরাপদে বাস করে, তারা সকলেই প্রাচীরবিহীন বাস করে এবং যাদের কোন দন্ড বা দরজা নেই,</w:t>
      </w:r>
    </w:p>
    <w:p/>
    <w:p>
      <w:r xmlns:w="http://schemas.openxmlformats.org/wordprocessingml/2006/main">
        <w:t xml:space="preserve">ঈশ্বর আমাদেরকে বিশ্রাম, নিরাপত্তা এবং শান্তির জায়গায় আসতে আহ্বান করছেন।</w:t>
      </w:r>
    </w:p>
    <w:p/>
    <w:p>
      <w:r xmlns:w="http://schemas.openxmlformats.org/wordprocessingml/2006/main">
        <w:t xml:space="preserve">1: শান্তি ও নিরাপত্তার জায়গায় প্রবেশ করতে ভয় পেও না, কারণ ঈশ্বর আমাদের সাথে থাকার প্রতিশ্রুতি দিয়েছেন।</w:t>
      </w:r>
    </w:p>
    <w:p/>
    <w:p>
      <w:r xmlns:w="http://schemas.openxmlformats.org/wordprocessingml/2006/main">
        <w:t xml:space="preserve">2: ঈশ্বরের উপর নির্ভর করুন এবং আমাদেরকে বিশ্রাম ও নিরাপত্তার জায়গায় নিয়ে যাওয়ার জন্য তাঁর প্রতিশ্রুতির উপর আস্থা রাখুন।</w:t>
      </w:r>
    </w:p>
    <w:p/>
    <w:p>
      <w:r xmlns:w="http://schemas.openxmlformats.org/wordprocessingml/2006/main">
        <w:t xml:space="preserve">1: ইশাইয়া 26:3 - "তুমি তাকে নিখুঁত শান্তিতে রাখবে, যার মন তোমার উপর স্থির থাকে: কারণ সে তোমার উপর বিশ্বাস করে।"</w:t>
      </w:r>
    </w:p>
    <w:p/>
    <w:p>
      <w:r xmlns:w="http://schemas.openxmlformats.org/wordprocessingml/2006/main">
        <w:t xml:space="preserve">2: গীতসংহিতা 4:8 - "আমি উভয়েই আমাকে শান্তিতে শুইয়ে দেব এবং ঘুমাবো: কেননা, হে প্রভু, আপনিই আমাকে নিরাপদে বাস করেন।"</w:t>
      </w:r>
    </w:p>
    <w:p/>
    <w:p>
      <w:r xmlns:w="http://schemas.openxmlformats.org/wordprocessingml/2006/main">
        <w:t xml:space="preserve">Ezekiel 38:12 লুটপাট নিতে এবং শিকার নিতে; এখন যে সমস্ত জনবসতি আছে, এবং জাতিদের মধ্যে থেকে জড়ো হওয়া লোকদের, যারা গবাদি পশু ও জিনিসপত্র সংগ্রহ করেছে, যারা দেশের মাঝখানে বাস করে তাদের উপর তোমার হাত ফেরাতে।</w:t>
      </w:r>
    </w:p>
    <w:p/>
    <w:p>
      <w:r xmlns:w="http://schemas.openxmlformats.org/wordprocessingml/2006/main">
        <w:t xml:space="preserve">এই অনুচ্ছেদটি জাতিগুলির মধ্যে থেকে একত্রিত হওয়া জাতিগুলির উপর ঈশ্বরের বিচার সম্পর্কে কথা বলে, যারা এখন সেখানে বসবাসকারী লোকদের কাছ থেকে ভূমি এবং এর লুণ্ঠন নিয়েছে৷</w:t>
      </w:r>
    </w:p>
    <w:p/>
    <w:p>
      <w:r xmlns:w="http://schemas.openxmlformats.org/wordprocessingml/2006/main">
        <w:t xml:space="preserve">1. ঈশ্বরের বিচার এবং করুণা - Ezekiel 38:12</w:t>
      </w:r>
    </w:p>
    <w:p/>
    <w:p>
      <w:r xmlns:w="http://schemas.openxmlformats.org/wordprocessingml/2006/main">
        <w:t xml:space="preserve">2. ঈশ্বরের বিধান এবং সুরক্ষা - Ezekiel 38:12</w:t>
      </w:r>
    </w:p>
    <w:p/>
    <w:p>
      <w:r xmlns:w="http://schemas.openxmlformats.org/wordprocessingml/2006/main">
        <w:t xml:space="preserve">1. ইশাইয়া 42:13 - প্রভু একজন পরাক্রমশালী পুরুষের মতো এগিয়ে যাবেন, তিনি যুদ্ধের লোকের মতো হিংসা জাগিয়ে তুলবেন: তিনি কাঁদবেন, হ্যাঁ, গর্জন করবেন; সে তার শত্রুদের বিরুদ্ধে জয়ী হবে।</w:t>
      </w:r>
    </w:p>
    <w:p/>
    <w:p>
      <w:r xmlns:w="http://schemas.openxmlformats.org/wordprocessingml/2006/main">
        <w:t xml:space="preserve">2. Jeremiah 32:17 - হে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Ezekiel 38:13 শিবা, দদন এবং তর্শীশের বণিকরা এবং তার সমস্ত যুবক সিংহ তোমাকে বলবে, তুমি কি লুট করতে এসেছ? তুমি কি তোমার দলকে শিকার করতে জড়ো করেছ? রৌপ্য ও সোনা নিয়ে যেতে, গবাদি পশু ও জিনিসপত্র কেড়ে নেওয়ার জন্য, অনেক লুটপাট নিতে?</w:t>
      </w:r>
    </w:p>
    <w:p/>
    <w:p>
      <w:r xmlns:w="http://schemas.openxmlformats.org/wordprocessingml/2006/main">
        <w:t xml:space="preserve">শেবা, দেদান এবং তার্শিশের জাতিগুলি, সেইসাথে তাদের মিত্ররা, মাগোগের গোগের আক্রমণকে চ্যালেঞ্জ করে, জিজ্ঞাসা করে কেন গোগ তাদের সম্পদ নিতে এসেছে।</w:t>
      </w:r>
    </w:p>
    <w:p/>
    <w:p>
      <w:r xmlns:w="http://schemas.openxmlformats.org/wordprocessingml/2006/main">
        <w:t xml:space="preserve">1. গগের মতো হবেন না - অন্যের সম্পদকে সম্মান করুন</w:t>
      </w:r>
    </w:p>
    <w:p/>
    <w:p>
      <w:r xmlns:w="http://schemas.openxmlformats.org/wordprocessingml/2006/main">
        <w:t xml:space="preserve">2. অন্যের সম্পদকে সম্মান করার জন্য বেছে নেওয়া আশীর্বাদ নিয়ে আসে</w:t>
      </w:r>
    </w:p>
    <w:p/>
    <w:p>
      <w:r xmlns:w="http://schemas.openxmlformats.org/wordprocessingml/2006/main">
        <w:t xml:space="preserve">1. হিতোপদেশ 11:24-25 - একজন ব্যক্তি স্বাধীনভাবে দেয়, তবুও সমস্ত ধনী বৃদ্ধি করে; অন্য তার যা দেওয়া উচিত তা আটকে রাখে, এবং কেবল ভোগ করে। যে আশীর্বাদ নিয়ে আসে সে সমৃদ্ধ হবে, এবং যে জল দেয় সে নিজেই জল পান করবে।</w:t>
      </w:r>
    </w:p>
    <w:p/>
    <w:p>
      <w:r xmlns:w="http://schemas.openxmlformats.org/wordprocessingml/2006/main">
        <w:t xml:space="preserve">2. 2 করিন্থিয়ানস 8:13-15 - আমাদের আকাঙ্ক্ষা এই নয় যে অন্যরা আপনার কষ্টের সময় স্বস্তি পাবে, কিন্তু যাতে সমতা থাকে। বর্তমান সময়ে আপনার প্রচুর পরিমাণে তাদের যা প্রয়োজন তা সরবরাহ করবে, যার ফলে তাদের প্রচুর পরিমাণে আপনার যা প্রয়োজন তা সরবরাহ করবে। লক্ষ্য হল সমতা, যেমন লেখা আছে: যে বেশি সংগ্রহ করেছে তার খুব বেশি কিছু নেই, এবং যে অল্প সংগ্রহ করেছে তার খুব কম নেই।</w:t>
      </w:r>
    </w:p>
    <w:p/>
    <w:p>
      <w:r xmlns:w="http://schemas.openxmlformats.org/wordprocessingml/2006/main">
        <w:t xml:space="preserve">Ezekiel 38:14 অতএব, হে মনুষ্যসন্তান, ভাববাণী বল এবং গোগকে বল, প্রভু সদাপ্রভু এই কথা কহেন; সেই দিন যখন আমার ইস্রায়েলীয়রা নিরাপদে বাস করবে, তুমি কি তা জানবে না?</w:t>
      </w:r>
    </w:p>
    <w:p/>
    <w:p>
      <w:r xmlns:w="http://schemas.openxmlformats.org/wordprocessingml/2006/main">
        <w:t xml:space="preserve">এই অনুচ্ছেদে, ঈশ্বর গোগের সাথে কথা বলছেন এবং তাকে সতর্ক করছেন যে যখন তাঁর লোকেরা নিরাপদে বাস করবে, তখন তিনি এটি সম্পর্কে জানতে পারবেন।</w:t>
      </w:r>
    </w:p>
    <w:p/>
    <w:p>
      <w:r xmlns:w="http://schemas.openxmlformats.org/wordprocessingml/2006/main">
        <w:t xml:space="preserve">1. ঈশ্বর সর্বদা জানেন কখন তাঁর লোকেরা নিরাপদ এবং সুরক্ষিত থাকে।</w:t>
      </w:r>
    </w:p>
    <w:p/>
    <w:p>
      <w:r xmlns:w="http://schemas.openxmlformats.org/wordprocessingml/2006/main">
        <w:t xml:space="preserve">2. যখন আমরা ঈশ্বরের উপর নির্ভর করি, তিনি আমাদের যত্ন নেবেন।</w:t>
      </w:r>
    </w:p>
    <w:p/>
    <w:p>
      <w:r xmlns:w="http://schemas.openxmlformats.org/wordprocessingml/2006/main">
        <w:t xml:space="preserve">1. গীতসংহিতা 91:9-10 - কারণ আপনি প্রভুকে আপনার আশ্রয়স্থল করেছেন, পরমেশ্বরকে আপনার বাসস্থান করেছেন, আপনার উপর কোন অমঙ্গল ঘটবে না, আপনার তাঁবুর কাছে কোন প্লেগ আসবে না।</w:t>
      </w:r>
    </w:p>
    <w:p/>
    <w:p>
      <w:r xmlns:w="http://schemas.openxmlformats.org/wordprocessingml/2006/main">
        <w:t xml:space="preserve">2. ইশাইয়া 54:17 - আপনার বিরুদ্ধে যে অস্ত্র তৈরি করা হয়েছে তা সফল হবে না, এবং প্রতিটি জিহ্বা যে বিচারে আপনার বিরুদ্ধে উঠবে তাকে আপনি নিন্দা করবেন। এটা প্রভুর দাসদের উত্তরাধিকার, এবং তাদের ধার্মিকতা আমার কাছ থেকে, প্রভু বলেন.</w:t>
      </w:r>
    </w:p>
    <w:p/>
    <w:p>
      <w:r xmlns:w="http://schemas.openxmlformats.org/wordprocessingml/2006/main">
        <w:t xml:space="preserve">Ezekiel 38:15 আর তুমি তোমার স্থান হইতে উত্তর দিক হইতে আসিবে, তুমি এবং তোমার সহিত বহু লোক, তাহারা সকলে ঘোড়ায় চড়ে, একটি বড় দল এবং একটি শক্তিশালী সৈন্যদল।</w:t>
      </w:r>
    </w:p>
    <w:p/>
    <w:p>
      <w:r xmlns:w="http://schemas.openxmlformats.org/wordprocessingml/2006/main">
        <w:t xml:space="preserve">উত্তর দিক থেকে অনেক লোক ঘোড়ায় চড়ে আসবে।</w:t>
      </w:r>
    </w:p>
    <w:p/>
    <w:p>
      <w:r xmlns:w="http://schemas.openxmlformats.org/wordprocessingml/2006/main">
        <w:t xml:space="preserve">1. প্রতিকূলতার মুখে ঈশ্বরের সুরক্ষা</w:t>
      </w:r>
    </w:p>
    <w:p/>
    <w:p>
      <w:r xmlns:w="http://schemas.openxmlformats.org/wordprocessingml/2006/main">
        <w:t xml:space="preserve">2. ভয়ের মুখে বিশ্বাসের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Ezekiel 38:16 আর তুমি আমার ইস্রায়েলের লোকদের বিরুদ্ধে উঠবে, মেঘের মতো দেশকে ঢেকে দেবে; এটা শেষের দিনে হবে, এবং আমি তোমাকে আমার দেশের বিরুদ্ধে আনব, যাতে জাতিরা আমাকে চিনতে পারে, হে গোগ, যখন তাদের চোখের সামনে আমি তোমার মধ্যে পবিত্র হয়ে উঠব।</w:t>
      </w:r>
    </w:p>
    <w:p/>
    <w:p>
      <w:r xmlns:w="http://schemas.openxmlformats.org/wordprocessingml/2006/main">
        <w:t xml:space="preserve">শেষ সময়ে, ঈশ্বর গগকে তাঁর লোক ইস্রায়েল আক্রমণ করার জন্য নিয়ে আসবেন, যাতে বিধর্মী জাতিগুলি তাকে ঈশ্বর হিসাবে চিনতে পারে যখন তিনি গোগে পবিত্র হন।</w:t>
      </w:r>
    </w:p>
    <w:p/>
    <w:p>
      <w:r xmlns:w="http://schemas.openxmlformats.org/wordprocessingml/2006/main">
        <w:t xml:space="preserve">1. ইস্রায়েলের জন্য ঈশ্বরের করুণা এবং তাঁর পরিকল্পনা - ইজেকিয়েল 38:16-এ গগের মাধ্যমে ঈশ্বরের পবিত্রতার গুরুত্ব অন্বেষণ করা</w:t>
      </w:r>
    </w:p>
    <w:p/>
    <w:p>
      <w:r xmlns:w="http://schemas.openxmlformats.org/wordprocessingml/2006/main">
        <w:t xml:space="preserve">2. ঈশ্বরের ক্ষমতা এবং সার্বভৌমত্বের প্রকাশ - ইজেকিয়েল 38:16-এ গগ-এর ঈশ্বরের বিচারের প্রভাব বোঝা</w:t>
      </w:r>
    </w:p>
    <w:p/>
    <w:p>
      <w:r xmlns:w="http://schemas.openxmlformats.org/wordprocessingml/2006/main">
        <w:t xml:space="preserve">1. Ezekiel 39:6-7 - এবং আমি মাগোগে আগুন পাঠাব, এবং তাদের মধ্যে যারা দ্বীপে অযত্নে বাস করে: এবং তারা জানবে যে আমিই প্রভু। তাই আমি আমার প্রজা ইস্রায়েলের মধ্যে আমার পবিত্র নাম প্রকাশ করব; আমি তাদের আর আমার পবিত্র নামকে অপবিত্র করতে দেব না; আর জাতিগণ জানবে যে আমিই প্রভু, ইস্রায়েলের পবিত্রতম।</w:t>
      </w:r>
    </w:p>
    <w:p/>
    <w:p>
      <w:r xmlns:w="http://schemas.openxmlformats.org/wordprocessingml/2006/main">
        <w:t xml:space="preserve">2. ইশাইয়া 43:3-4 - কারণ আমি প্রভু তোমার ঈশ্বর, ইস্রায়েলের পবিত্রতম, তোমার ত্রাণকর্তা: আমি তোমার মুক্তির জন্য মিশর, ইথিওপিয়া এবং সেবা তোমার জন্য দিয়েছি। যেহেতু তুমি আমার দৃষ্টিতে মূল্যবান ছিলে, তুমি সম্মানিত হয়েছ এবং আমি তোমাকে ভালবেসেছি, তাই আমি তোমার জন্য মানুষ এবং তোমার জীবনের জন্য মানুষকে দেব৷</w:t>
      </w:r>
    </w:p>
    <w:p/>
    <w:p>
      <w:r xmlns:w="http://schemas.openxmlformats.org/wordprocessingml/2006/main">
        <w:t xml:space="preserve">Ezekiel 38:17 প্রভু সদাপ্রভু এই কথা বলেন; তুমিই কি সেই ব্যক্তি, যাঁর সম্বন্ধে আমি আমার দাস ইস্রায়েলের ভাববাদীদের মাধ্যমে বলেছিলাম, যিনি বহু বছর ধরে ভবিষ্যদ্বাণী করেছিলেন যে আমি তোমাকে তাদের বিরুদ্ধে আনব?</w:t>
      </w:r>
    </w:p>
    <w:p/>
    <w:p>
      <w:r xmlns:w="http://schemas.openxmlformats.org/wordprocessingml/2006/main">
        <w:t xml:space="preserve">ঈশ্বর ইজেকিয়েলের সাথে কথা বলেন, জিজ্ঞাসা করেন যে তিনি সেই ব্যক্তি কিনা যে ইস্রায়েলের ভাববাদীরা ভবিষ্যদ্বাণী করেছিলেন যে তাদের বিরুদ্ধে কে আসবে।</w:t>
      </w:r>
    </w:p>
    <w:p/>
    <w:p>
      <w:r xmlns:w="http://schemas.openxmlformats.org/wordprocessingml/2006/main">
        <w:t xml:space="preserve">1. আমাদের প্রতি প্রভুর চ্যালেঞ্জ: আমরা কি সেই ব্যক্তি যাকে তিনি ডেকেছেন?</w:t>
      </w:r>
    </w:p>
    <w:p/>
    <w:p>
      <w:r xmlns:w="http://schemas.openxmlformats.org/wordprocessingml/2006/main">
        <w:t xml:space="preserve">2. কীভাবে ঈশ্বরের বার্তা বহু শতাব্দী ধরে বিস্তৃত: ইজেকিয়েলের গল্প থেকে আমরা কী শিখতে পারি</w:t>
      </w:r>
    </w:p>
    <w:p/>
    <w:p>
      <w:r xmlns:w="http://schemas.openxmlformats.org/wordprocessingml/2006/main">
        <w:t xml:space="preserve">1. ইশাইয়া 43:18-19 "তোমরা আগের জিনিসগুলি মনে রেখো না, পুরানো জিনিসগুলিকে বিবেচনা করো না। দেখ, আমি একটি নতুন জিনিস করব; এখন এটি বসন্ত হবে; তোমরা কি জানবে না? আমি একটি উপায়ও তৈরি করব মরুভূমিতে এবং মরুভূমিতে নদী।"</w:t>
      </w:r>
    </w:p>
    <w:p/>
    <w:p>
      <w:r xmlns:w="http://schemas.openxmlformats.org/wordprocessingml/2006/main">
        <w:t xml:space="preserve">2. প্রেরিত 2:16-18 "কিন্তু এটি সেই কথা যা নবী জোয়েলের দ্বারা বলা হয়েছিল; এবং শেষ দিনে এটি ঘটবে, ঈশ্বর বলেছেন, আমি আমার আত্মা থেকে সমস্ত মাংসের উপর ঢেলে দেব: এবং আপনার পুত্র এবং তোমার মেয়েরা ভাববাণী বলবে, তোমার যুবকরা দর্শন পাবে, আর তোমার বৃদ্ধরা স্বপ্ন দেখবে: এবং আমার দাসদের ও আমার দাসীদের উপর আমি আমার আত্মার সেই দিনগুলিতে ঢেলে দেব এবং তারা ভাববাণী বলবে।"</w:t>
      </w:r>
    </w:p>
    <w:p/>
    <w:p>
      <w:r xmlns:w="http://schemas.openxmlformats.org/wordprocessingml/2006/main">
        <w:t xml:space="preserve">Ezekiel 38:18 যে সময়ে গোগ ইস্রায়েলের দেশের বিরুদ্ধে আসবে, সেই সময়েই ঘটবে, প্রভু সদাপ্রভু বলেন, আমার ক্রোধ আমার মুখে উঠবে।</w:t>
      </w:r>
    </w:p>
    <w:p/>
    <w:p>
      <w:r xmlns:w="http://schemas.openxmlformats.org/wordprocessingml/2006/main">
        <w:t xml:space="preserve">ঈশ্বর ঘোষণা করেন যে যখন গোগ ইস্রায়েলের দেশ আক্রমণ করবে, তখন তার ক্রোধ প্রকাশ পাবে।</w:t>
      </w:r>
    </w:p>
    <w:p/>
    <w:p>
      <w:r xmlns:w="http://schemas.openxmlformats.org/wordprocessingml/2006/main">
        <w:t xml:space="preserve">1. ঈশ্বরের ক্রোধ: এর অর্থ কী এবং কীভাবে প্রতিক্রিয়া জানাতে হয়</w:t>
      </w:r>
    </w:p>
    <w:p/>
    <w:p>
      <w:r xmlns:w="http://schemas.openxmlformats.org/wordprocessingml/2006/main">
        <w:t xml:space="preserve">2. সর্বশক্তিমান ঈশ্বর: তাঁর ন্যায়বিচার এবং করুণা</w:t>
      </w:r>
    </w:p>
    <w:p/>
    <w:p>
      <w:r xmlns:w="http://schemas.openxmlformats.org/wordprocessingml/2006/main">
        <w:t xml:space="preserve">1. রোমানস 12:19 - প্রতিশোধ নেবেন না, আমার প্রিয়, কিন্তু ঈশ্বরের ক্রোধের জন্য জায়গা ছেড়ে দিন, কারণ লেখা আছে, "প্রতিশোধ নেওয়া আমার; আমি প্রতিশোধ দেব, প্রভু বলেছেন।"</w:t>
      </w:r>
    </w:p>
    <w:p/>
    <w:p>
      <w:r xmlns:w="http://schemas.openxmlformats.org/wordprocessingml/2006/main">
        <w:t xml:space="preserve">2. জেমস 1:20 - কারণ মানুষের ক্রোধ ঈশ্বরের ধার্মিকতা তৈরি করে না।</w:t>
      </w:r>
    </w:p>
    <w:p/>
    <w:p>
      <w:r xmlns:w="http://schemas.openxmlformats.org/wordprocessingml/2006/main">
        <w:t xml:space="preserve">Ezekiel 38:19 কারণ আমার হিংসা ও ক্রোধের আগুনে আমি বলেছি, নিশ্চয়ই সেই দিন ইস্রায়েল দেশে প্রচণ্ড কম্পন ঘটবে;</w:t>
      </w:r>
    </w:p>
    <w:p/>
    <w:p>
      <w:r xmlns:w="http://schemas.openxmlformats.org/wordprocessingml/2006/main">
        <w:t xml:space="preserve">ঈশ্বরের বিচার ইস্রায়েলের উপর একটি মহান কম্পনের মধ্যে হবে.</w:t>
      </w:r>
    </w:p>
    <w:p/>
    <w:p>
      <w:r xmlns:w="http://schemas.openxmlformats.org/wordprocessingml/2006/main">
        <w:t xml:space="preserve">1: ঈশ্বরের বিচার অনিবার্য এবং শক্তিশালী।</w:t>
      </w:r>
    </w:p>
    <w:p/>
    <w:p>
      <w:r xmlns:w="http://schemas.openxmlformats.org/wordprocessingml/2006/main">
        <w:t xml:space="preserve">2: আসুন আমরা ঈশ্বরের সামনে নম্র থাকতে এবং তাঁর ক্ষমা চাওয়ার কথা মনে করি।</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Ezekiel 38:20 যাতে সমুদ্রের মাছ, স্বর্গের পাখী, মাঠের জন্তু, এবং পৃথিবীর উপরে হামাগুড়ি দেওয়া সমস্ত প্রাণী এবং পৃথিবীর বুকে থাকা সমস্ত মানুষ আমার উপস্থিতিতে কাঁপবে, এবং পর্বতগুলি নীচে পড়ে যাবে, এবং খাড়া জায়গাগুলি পড়ে যাবে, এবং প্রতিটি প্রাচীর মাটিতে পড়বে৷</w:t>
      </w:r>
    </w:p>
    <w:p/>
    <w:p>
      <w:r xmlns:w="http://schemas.openxmlformats.org/wordprocessingml/2006/main">
        <w:t xml:space="preserve">ঈশ্বরের উপস্থিতি পৃথিবীর সমস্ত প্রাণী এবং মানুষ ভয়ে কাঁপতে থাকবে এবং পাহাড়গুলি অন্যান্য সমস্ত কাঠামো ধসে পড়ার সাথে সাথে নীচে নিক্ষিপ্ত হবে।</w:t>
      </w:r>
    </w:p>
    <w:p/>
    <w:p>
      <w:r xmlns:w="http://schemas.openxmlformats.org/wordprocessingml/2006/main">
        <w:t xml:space="preserve">1. ঈশ্বরের অপ্রতিরোধ্য শক্তি</w:t>
      </w:r>
    </w:p>
    <w:p/>
    <w:p>
      <w:r xmlns:w="http://schemas.openxmlformats.org/wordprocessingml/2006/main">
        <w:t xml:space="preserve">2. প্রভুর ভয় হল জ্ঞানের সূচনা</w:t>
      </w:r>
    </w:p>
    <w:p/>
    <w:p>
      <w:r xmlns:w="http://schemas.openxmlformats.org/wordprocessingml/2006/main">
        <w:t xml:space="preserve">1. ইশাইয়া 64:1-3</w:t>
      </w:r>
    </w:p>
    <w:p/>
    <w:p>
      <w:r xmlns:w="http://schemas.openxmlformats.org/wordprocessingml/2006/main">
        <w:t xml:space="preserve">2. গীতসংহিতা 29:1-11</w:t>
      </w:r>
    </w:p>
    <w:p/>
    <w:p>
      <w:r xmlns:w="http://schemas.openxmlformats.org/wordprocessingml/2006/main">
        <w:t xml:space="preserve">Ezekiel 38:21 এবং আমি আমার সমস্ত পর্বত জুড়ে তার বিরুদ্ধে তরবারি আহ্বান করব, প্রভু সদাপ্রভু বলেন, প্রত্যেকের তলোয়ার তার ভাইয়ের বিরুদ্ধে হবে।</w:t>
      </w:r>
    </w:p>
    <w:p/>
    <w:p>
      <w:r xmlns:w="http://schemas.openxmlformats.org/wordprocessingml/2006/main">
        <w:t xml:space="preserve">প্রভু ঈশ্বর তাঁর সমস্ত পর্বতে একে অপরের বিরুদ্ধে তলোয়ার আহ্বান করবেন।</w:t>
      </w:r>
    </w:p>
    <w:p/>
    <w:p>
      <w:r xmlns:w="http://schemas.openxmlformats.org/wordprocessingml/2006/main">
        <w:t xml:space="preserve">1. দ্বন্দ্বের খরচ: শান্তিপূর্ণভাবে বিবাদের সমাধান করতে শেখা</w:t>
      </w:r>
    </w:p>
    <w:p/>
    <w:p>
      <w:r xmlns:w="http://schemas.openxmlformats.org/wordprocessingml/2006/main">
        <w:t xml:space="preserve">2. ক্ষমার শক্তি: পুনর্মিলনের গুরুত্ব</w:t>
      </w:r>
    </w:p>
    <w:p/>
    <w:p>
      <w:r xmlns:w="http://schemas.openxmlformats.org/wordprocessingml/2006/main">
        <w:t xml:space="preserve">1. ম্যাথু 5:23-24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তাদের সাথে মিলিত হন ;তাহলে এসে তোমার উপহার দাও।</w:t>
      </w:r>
    </w:p>
    <w:p/>
    <w:p>
      <w:r xmlns:w="http://schemas.openxmlformats.org/wordprocessingml/2006/main">
        <w:t xml:space="preserve">2. হিতোপদেশ 25:21-22 "যদি তোমার শত্রু ক্ষুধার্ত হয়, তাকে খেতে দাও; যদি সে তৃষ্ণার্ত হয়, তাকে পান করার জন্য জল দাও। এটি করার ফলে, আপনি তার মাথায় জ্বলন্ত কয়লার স্তূপ করবেন, এবং প্রভু পুরস্কার দেবেন। আপনি.</w:t>
      </w:r>
    </w:p>
    <w:p/>
    <w:p>
      <w:r xmlns:w="http://schemas.openxmlformats.org/wordprocessingml/2006/main">
        <w:t xml:space="preserve">Ezekiel 38:22 আর আমি তার বিরুদ্ধে মহামারী ও রক্ত দিয়ে বিচার করব; আমি তার ওপর, তার দলগুলোর ওপর এবং তার সঙ্গে থাকা বহু লোকের ওপর বৃষ্টি বর্ষণ করব|</w:t>
      </w:r>
    </w:p>
    <w:p/>
    <w:p>
      <w:r xmlns:w="http://schemas.openxmlformats.org/wordprocessingml/2006/main">
        <w:t xml:space="preserve">উপচে পড়া বৃষ্টি, বড় শিলাবৃষ্টি, আগুন এবং গন্ধক পাঠিয়ে ঈশ্বর গোগ এবং তার লোকদের তাদের পাপের জন্য শাস্তি দেবেন।</w:t>
      </w:r>
    </w:p>
    <w:p/>
    <w:p>
      <w:r xmlns:w="http://schemas.openxmlformats.org/wordprocessingml/2006/main">
        <w:t xml:space="preserve">1. ঈশ্বরের ন্যায়সঙ্গত বিচার - Ezekiel 38:22</w:t>
      </w:r>
    </w:p>
    <w:p/>
    <w:p>
      <w:r xmlns:w="http://schemas.openxmlformats.org/wordprocessingml/2006/main">
        <w:t xml:space="preserve">2. ঈশ্বরের প্রতিশোধের শক্তি - Ezekiel 38:22</w:t>
      </w:r>
    </w:p>
    <w:p/>
    <w:p>
      <w:r xmlns:w="http://schemas.openxmlformats.org/wordprocessingml/2006/main">
        <w:t xml:space="preserve">1. ইশাইয়া 30:30 - এবং সদাপ্রভু তাঁর মহিমান্বিত কণ্ঠস্বর শোনাবেন, এবং তাঁর বাহুর আলো, তাঁর ক্রোধ এবং গ্রাসকারী আগুনের শিখা, বিক্ষিপ্তকরণ এবং ঝড়ের সাথে দেখাবেন। , এবং শিলাবৃষ্টি।</w:t>
      </w:r>
    </w:p>
    <w:p/>
    <w:p>
      <w:r xmlns:w="http://schemas.openxmlformats.org/wordprocessingml/2006/main">
        <w:t xml:space="preserve">2. উদ্ঘাটন 16:21 - এবং সেখানে স্বর্গ থেকে মানুষের উপর একটি বড় শিলাবৃষ্টি পড়ল, প্রতিটি পাথর প্রায় এক তালন্ত ওজনের; এবং মানুষ শিলাবৃষ্টির প্লেগের কারণে ঈশ্বরের নিন্দা করেছিল; কারণ এর মহামারী ছিল ভয়ানক।</w:t>
      </w:r>
    </w:p>
    <w:p/>
    <w:p>
      <w:r xmlns:w="http://schemas.openxmlformats.org/wordprocessingml/2006/main">
        <w:t xml:space="preserve">Ezekiel 38:23 এইভাবে আমি নিজেকে মহিমান্বিত করব এবং নিজেকে পবিত্র করব; অনেক জাতির কাছে আমি পরিচিত হব এবং তারা জানবে যে আমিই প্রভু।</w:t>
      </w:r>
    </w:p>
    <w:p/>
    <w:p>
      <w:r xmlns:w="http://schemas.openxmlformats.org/wordprocessingml/2006/main">
        <w:t xml:space="preserve">ঈশ্বর নিজেকে মহিমান্বিত করবেন এবং অনেক জাতির কাছে পরিচিত হবেন।</w:t>
      </w:r>
    </w:p>
    <w:p/>
    <w:p>
      <w:r xmlns:w="http://schemas.openxmlformats.org/wordprocessingml/2006/main">
        <w:t xml:space="preserve">1. ঈশ্বরের মহিমা - রোমানস 11:36</w:t>
      </w:r>
    </w:p>
    <w:p/>
    <w:p>
      <w:r xmlns:w="http://schemas.openxmlformats.org/wordprocessingml/2006/main">
        <w:t xml:space="preserve">2. ঈশ্বরকে জানা - ম্যাথিউ 7:21-23</w:t>
      </w:r>
    </w:p>
    <w:p/>
    <w:p>
      <w:r xmlns:w="http://schemas.openxmlformats.org/wordprocessingml/2006/main">
        <w:t xml:space="preserve">1. ইশাইয়া 60:1-3</w:t>
      </w:r>
    </w:p>
    <w:p/>
    <w:p>
      <w:r xmlns:w="http://schemas.openxmlformats.org/wordprocessingml/2006/main">
        <w:t xml:space="preserve">2. ফিলিপীয় 2:9-11</w:t>
      </w:r>
    </w:p>
    <w:p/>
    <w:p>
      <w:r xmlns:w="http://schemas.openxmlformats.org/wordprocessingml/2006/main">
        <w:t xml:space="preserve">ইজেকিয়েল অধ্যায় 39 গগ এবং তার জাতির জোটের পরাজয় এবং বিচার সম্পর্কিত ভবিষ্যদ্বাণী অব্যাহত রেখেছে। অধ্যায়টি ঈশ্বরের শক্তি, ইস্রায়েলের শত্রুদের উপর তাঁর বিচার এবং তাঁর লোকেদের পুনরুদ্ধারের উপর জোর দেয়।</w:t>
      </w:r>
    </w:p>
    <w:p/>
    <w:p>
      <w:r xmlns:w="http://schemas.openxmlformats.org/wordprocessingml/2006/main">
        <w:t xml:space="preserve">১ম অনুচ্ছেদ: গগ এবং তার জোটের বিরুদ্ধে ঈশ্বরের রায় ঘোষণার মাধ্যমে অধ্যায়টি শুরু হয়। ঈশ্বর গোগ এবং তার সৈন্যবাহিনীকে তাদের শেষের দিকে নিয়ে আসার প্রতিশ্রুতি দিয়েছেন এবং তাদের মধ্যে মাত্র এক ষষ্ঠাংশ অবশিষ্ট রেখে যাবেন। পাখি এবং বন্য প্রাণীরা তাদের মাংসে ভোজ করবে, এবং তাদের অস্ত্র ধ্বংস করা হবে (ইজেকিয়েল 39:1-8)।</w:t>
      </w:r>
    </w:p>
    <w:p/>
    <w:p>
      <w:r xmlns:w="http://schemas.openxmlformats.org/wordprocessingml/2006/main">
        <w:t xml:space="preserve">২য় অনুচ্ছেদ: ভবিষ্যদ্বাণী যুদ্ধের পরের ঘটনা বর্ণনা করে। ইস্রায়েলের লোকেরা আক্রমণকারীদের মৃতদেহ কবর দিতে এবং দেশ পরিষ্কার করতে সাত মাস ব্যয় করবে। তারা অস্ত্র সংগ্রহ করবে এবং জ্বালানীর জন্য তাদের পোড়াবে, নিশ্চিত করবে যে সাত বছরের জন্য কাঠের প্রয়োজন নেই (ইজেকিয়েল 39:9-16)।</w:t>
      </w:r>
    </w:p>
    <w:p/>
    <w:p>
      <w:r xmlns:w="http://schemas.openxmlformats.org/wordprocessingml/2006/main">
        <w:t xml:space="preserve">3য় অনুচ্ছেদ: অধ্যায়টি ঈশ্বরের পুনরুদ্ধারের প্রতিশ্রুতি এবং জাতির মধ্যে তাঁর মহিমা প্রদর্শনের সাথে সমাপ্ত হয়। ঈশ্বর ঘোষণা করেন যে তিনি তাঁর লোকেদের ভাগ্য পুনরুদ্ধার করবেন, তাদের জাতি থেকে সংগ্রহ করবেন এবং তাদের উপর তাঁর আত্মা ঢেলে দেবেন। জাতিগুলি ঈশ্বরের বিশ্বস্ততা প্রত্যক্ষ করবে এবং তাঁর সার্বভৌমত্বকে স্বীকার করবে (ইজেকিয়েল 39:17-29)।</w:t>
      </w:r>
    </w:p>
    <w:p/>
    <w:p>
      <w:r xmlns:w="http://schemas.openxmlformats.org/wordprocessingml/2006/main">
        <w:t xml:space="preserve">সংক্ষেপে,</w:t>
      </w:r>
    </w:p>
    <w:p>
      <w:r xmlns:w="http://schemas.openxmlformats.org/wordprocessingml/2006/main">
        <w:t xml:space="preserve">Ezekiel অধ্যায় ঊনত্রিশ উপহার</w:t>
      </w:r>
    </w:p>
    <w:p>
      <w:r xmlns:w="http://schemas.openxmlformats.org/wordprocessingml/2006/main">
        <w:t xml:space="preserve">পরাজয় এবং রায় সম্পর্কিত ভবিষ্যদ্বাণী</w:t>
      </w:r>
    </w:p>
    <w:p>
      <w:r xmlns:w="http://schemas.openxmlformats.org/wordprocessingml/2006/main">
        <w:t xml:space="preserve">গোগ এবং তার জাতির জোটের,</w:t>
      </w:r>
    </w:p>
    <w:p>
      <w:r xmlns:w="http://schemas.openxmlformats.org/wordprocessingml/2006/main">
        <w:t xml:space="preserve">ঈশ্বরের শক্তির উপর জোর দেওয়া, শত্রুদের উপর তাঁর বিচার,</w:t>
      </w:r>
    </w:p>
    <w:p>
      <w:r xmlns:w="http://schemas.openxmlformats.org/wordprocessingml/2006/main">
        <w:t xml:space="preserve">এবং তাঁর লোকেদের পুনরুদ্ধার।</w:t>
      </w:r>
    </w:p>
    <w:p/>
    <w:p>
      <w:r xmlns:w="http://schemas.openxmlformats.org/wordprocessingml/2006/main">
        <w:t xml:space="preserve">গগ এবং তার জোটের বিরুদ্ধে ঈশ্বরের রায় ঘোষণা।</w:t>
      </w:r>
    </w:p>
    <w:p>
      <w:r xmlns:w="http://schemas.openxmlformats.org/wordprocessingml/2006/main">
        <w:t xml:space="preserve">তাদের বাহিনীকে শেষ করার প্রতিশ্রুতি দিন, শুধুমাত্র একটি ষষ্ঠাংশ অবশিষ্ট রেখে।</w:t>
      </w:r>
    </w:p>
    <w:p>
      <w:r xmlns:w="http://schemas.openxmlformats.org/wordprocessingml/2006/main">
        <w:t xml:space="preserve">হানাদারদের মাংসে পাখি ও বন্য প্রাণীদের ভোজ।</w:t>
      </w:r>
    </w:p>
    <w:p>
      <w:r xmlns:w="http://schemas.openxmlformats.org/wordprocessingml/2006/main">
        <w:t xml:space="preserve">তাদের অস্ত্র ধ্বংস.</w:t>
      </w:r>
    </w:p>
    <w:p>
      <w:r xmlns:w="http://schemas.openxmlformats.org/wordprocessingml/2006/main">
        <w:t xml:space="preserve">যুদ্ধের পরের ঘটনা এবং লাশ দাফনের বর্ণনা।</w:t>
      </w:r>
    </w:p>
    <w:p>
      <w:r xmlns:w="http://schemas.openxmlformats.org/wordprocessingml/2006/main">
        <w:t xml:space="preserve">অস্ত্র সংগ্রহ এবং জ্বালানির জন্য তাদের পোড়ানো।</w:t>
      </w:r>
    </w:p>
    <w:p>
      <w:r xmlns:w="http://schemas.openxmlformats.org/wordprocessingml/2006/main">
        <w:t xml:space="preserve">জাতির মধ্যে ঈশ্বরের মহিমা পুনরুদ্ধার এবং প্রদর্শনের প্রতিশ্রুতি।</w:t>
      </w:r>
    </w:p>
    <w:p>
      <w:r xmlns:w="http://schemas.openxmlformats.org/wordprocessingml/2006/main">
        <w:t xml:space="preserve">ঈশ্বরের লোকেদের ভাগ্য পুনরুদ্ধার এবং তাঁর আত্মা থেকে ঢালা.</w:t>
      </w:r>
    </w:p>
    <w:p>
      <w:r xmlns:w="http://schemas.openxmlformats.org/wordprocessingml/2006/main">
        <w:t xml:space="preserve">ঈশ্বরের বিশ্বস্ততা এবং তাঁর সার্বভৌমত্বের স্বীকৃতি জাতির সাক্ষী.</w:t>
      </w:r>
    </w:p>
    <w:p/>
    <w:p>
      <w:r xmlns:w="http://schemas.openxmlformats.org/wordprocessingml/2006/main">
        <w:t xml:space="preserve">ইজেকিয়েলের এই অধ্যায়টি গগ এবং তার জাতির জোটের পরাজয় এবং বিচারের বিষয়ে ভবিষ্যদ্বাণী অব্যাহত রাখে। অধ্যায়টি গোগের বিরুদ্ধে ঈশ্বরের বিচারের ঘোষণা দিয়ে শুরু হয়, তাদের সেনাবাহিনীকে শেষ করে দেওয়ার প্রতিশ্রুতি দিয়ে এবং তাদের মধ্যে মাত্র এক ষষ্ঠাংশ অবশিষ্ট রেখেছিল। পাখি ও বন্য পশুরা তাদের মাংস খেয়ে ভোজ করবে এবং তাদের অস্ত্র ধ্বংস হবে। ভবিষ্যদ্বাণীটি তখন যুদ্ধের পরের ঘটনা বর্ণনা করে, যেহেতু ইস্রায়েলের লোকেরা আক্রমণকারীদের মৃতদেহ কবর দিতে এবং জমি পরিষ্কার করতে সাত মাস ব্যয় করে। তারা অস্ত্র সংগ্রহ করবে এবং জ্বালানীর জন্য পোড়াবে, নিশ্চিত করবে যে সাত বছর ধরে কাঠের প্রয়োজন হবে না। অধ্যায়টি ঈশ্বরের পুনরুদ্ধারের প্রতিশ্রুতির সাথে সমাপ্ত হয়, কারণ তিনি ঘোষণা করেন যে তিনি তাঁর লোকেদের ভাগ্য পুনরুদ্ধার করবেন, তাদের জাতি থেকে সংগ্রহ করবেন এবং তাদের উপর তাঁর আত্মা ঢেলে দেবেন। জাতিগুলো ঈশ্বরের বিশ্বস্ততা প্রত্যক্ষ করবে এবং তার সার্বভৌমত্ব স্বীকার করবে। অধ্যায়টি ঈশ্বরের শক্তি, ইস্রায়েলের শত্রুদের উপর তাঁর বিচার এবং তাঁর লোকেদের পুনরুদ্ধারের উপর জোর দেয়।</w:t>
      </w:r>
    </w:p>
    <w:p/>
    <w:p>
      <w:r xmlns:w="http://schemas.openxmlformats.org/wordprocessingml/2006/main">
        <w:t xml:space="preserve">Ezekiel 39:1 অতএব, হে মনুষ্যসন্তান, গোগের বিরুদ্ধে ভবিষ্যদ্বাণী কর, বল, প্রভু সদাপ্রভু এই কথা কহেন; দেখ, হে গোগ, মেশক ও তুবলের প্রধান অধ্যক্ষ, আমি তোমার বিরুদ্ধে।</w:t>
      </w:r>
    </w:p>
    <w:p/>
    <w:p>
      <w:r xmlns:w="http://schemas.openxmlformats.org/wordprocessingml/2006/main">
        <w:t xml:space="preserve">ঈশ্বর মেশেক এবং তুবলের নেতা গোগের বিরুদ্ধে তাঁর বিরোধিতা ঘোষণা করেন।</w:t>
      </w:r>
    </w:p>
    <w:p/>
    <w:p>
      <w:r xmlns:w="http://schemas.openxmlformats.org/wordprocessingml/2006/main">
        <w:t xml:space="preserve">1. ঈশ্বরের সার্বভৌমত্ব: কিভাবে ঈশ্বর সর্বদা চূড়ান্ত বলবেন</w:t>
      </w:r>
    </w:p>
    <w:p/>
    <w:p>
      <w:r xmlns:w="http://schemas.openxmlformats.org/wordprocessingml/2006/main">
        <w:t xml:space="preserve">2. আনুগত্যের গুরুত্ব: ঈশ্বরের বাক্য শুনা যাই হোক না কেন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Deuteronomy 30:19-20 - আজকে আমি আকাশ ও পৃথিবীকে তোমাদের বিরুদ্ধে সাক্ষী হিসেবে বলছি যে আমি তোমাদের সামনে জীবন ও মৃত্যু, আশীর্বাদ ও অভিশাপ স্থাপন করেছি। এখন জীবন বেছে নিন, যাতে আপনি এবং আপনার সন্তানরা বেঁচে থাকতে পারেন এবং আপনি আপনার ঈশ্বর সদাপ্রভুকে ভালোবাসতে পারেন, তাঁর রব শোনেন এবং তাঁকে ধরে রাখতে পারেন। কারণ সদাপ্রভুই তোমার জীবন, এবং তিনি তোমার পূর্বপুরুষ অব্রাহাম, ইসহাক ও যাকোবের কাছে যে দেশ দেবার শপথ করেছিলেন সেখানে তিনি তোমাকে অনেক বছর দেবেন।</w:t>
      </w:r>
    </w:p>
    <w:p/>
    <w:p>
      <w:r xmlns:w="http://schemas.openxmlformats.org/wordprocessingml/2006/main">
        <w:t xml:space="preserve">Ezekiel 39:2 এবং আমি তোমাকে ফিরিয়ে দেব এবং তোমার ষষ্ঠ অংশ ছাড়া যাব এবং তোমাকে উত্তর দিক থেকে উঠিয়ে আনব এবং তোমাকে ইস্রায়েলের পাহাড়ে নিয়ে যাব।</w:t>
      </w:r>
    </w:p>
    <w:p/>
    <w:p>
      <w:r xmlns:w="http://schemas.openxmlformats.org/wordprocessingml/2006/main">
        <w:t xml:space="preserve">ইজেকিয়েল 39:2 থেকে এই অনুচ্ছেদটি ইস্রায়েলের পাহাড়ে অবশিষ্ট লোকদের ফিরিয়ে আনার জন্য ঈশ্বরের পরিকল্পনাকে বর্ণনা করে।</w:t>
      </w:r>
    </w:p>
    <w:p/>
    <w:p>
      <w:r xmlns:w="http://schemas.openxmlformats.org/wordprocessingml/2006/main">
        <w:t xml:space="preserve">1. তাঁর লোকেদের প্রতি ঈশ্বরের বিশ্বস্ততা: পরিস্থিতি যাই হোক না কেন, ঈশ্বর বিশ্বস্ত</w:t>
      </w:r>
    </w:p>
    <w:p/>
    <w:p>
      <w:r xmlns:w="http://schemas.openxmlformats.org/wordprocessingml/2006/main">
        <w:t xml:space="preserve">2. মুক্তির শক্তি: তাঁর লোকেদের পুনরুদ্ধারে ঈশ্বরের অনুগ্রহ এবং করুণা৷</w:t>
      </w:r>
    </w:p>
    <w:p/>
    <w:p>
      <w:r xmlns:w="http://schemas.openxmlformats.org/wordprocessingml/2006/main">
        <w:t xml:space="preserve">1. ইশাইয়া 43:5-6 - "ভয় কোরো না: কারণ আমি তোমার সাথে আছি: আমি পূর্ব থেকে তোমার বীজ আনব, এবং পশ্চিম থেকে তোমাকে জড়ো করব; আমি উত্তরকে বলব, ছেড়ে দাও; এবং দক্ষিণে, পিছু হটও না: দূর থেকে আমার ছেলেদের নিয়ে আসো, আর আমার মেয়েদেরকে পৃথিবীর প্রান্ত থেকে নিয়ে আসো।"</w:t>
      </w:r>
    </w:p>
    <w:p/>
    <w:p>
      <w:r xmlns:w="http://schemas.openxmlformats.org/wordprocessingml/2006/main">
        <w:t xml:space="preserve">2. Jeremiah 29:10-14 - "কারণ সদাপ্রভু এই কথা বলেন, ব্যাবিলনে সত্তর বছর পূর্ণ হওয়ার পরে আমি তোমাকে দেখতে যাব, এবং তোমাকে এই জায়গায় ফিরিয়ে আনতে তোমার প্রতি আমার ভাল বাক্য পালন করব। কারণ আমি জানি প্রভু বলেন, শান্তির চিন্তা, মন্দের চিন্তা নয়, তোমাদের প্রত্যাশিত পরিণতি দেবার জন্য, তখন তোমরা আমাকে ডাকবে, আর তোমরা গিয়ে আমার কাছে প্রার্থনা করবে এবং আমি তোমাদের কথা শুনব৷ আর তোমরা আমাকে খুঁজবে এবং আমাকে পাবে, যখন তোমরা তোমাদের সমস্ত হৃদয় দিয়ে আমাকে খুঁজবে৷</w:t>
      </w:r>
    </w:p>
    <w:p/>
    <w:p>
      <w:r xmlns:w="http://schemas.openxmlformats.org/wordprocessingml/2006/main">
        <w:t xml:space="preserve">Ezekiel 39:3 আমি তোমার বাম হাত থেকে তোমার ধনুক বের করে দেব এবং তোমার ডান হাত থেকে তোমার তীর ছিঁড়ে ফেলব।</w:t>
      </w:r>
    </w:p>
    <w:p/>
    <w:p>
      <w:r xmlns:w="http://schemas.openxmlformats.org/wordprocessingml/2006/main">
        <w:t xml:space="preserve">ঈশ্বর তাঁর লোকেদের দ্বারা ব্যবহৃত ধ্বংসের হাতিয়ারগুলিকে সরিয়ে নেবেন এবং তাদের পতন ঘটাবেন৷</w:t>
      </w:r>
    </w:p>
    <w:p/>
    <w:p>
      <w:r xmlns:w="http://schemas.openxmlformats.org/wordprocessingml/2006/main">
        <w:t xml:space="preserve">1. আত্মসমর্পণের শক্তি: প্রদানের জন্য প্রভুর উপর আস্থা রাখা</w:t>
      </w:r>
    </w:p>
    <w:p/>
    <w:p>
      <w:r xmlns:w="http://schemas.openxmlformats.org/wordprocessingml/2006/main">
        <w:t xml:space="preserve">2. কর্মে ঈশ্বরের ভালবাসা: তাঁর সুরক্ষা বোঝা</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হিতোপদেশ 3:5-6,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Ezekiel 39:4 তুমি, তুমি, তোমার সমস্ত দল এবং তোমার সাথে থাকা লোকদের ইস্রায়েলের পর্বতমালার উপরে পড়ে যাবে; আমি তোমাকে সর্বপ্রকার হিংস্র পাখী এবং ক্ষেতের পশুদের হাতে দেব। .</w:t>
      </w:r>
    </w:p>
    <w:p/>
    <w:p>
      <w:r xmlns:w="http://schemas.openxmlformats.org/wordprocessingml/2006/main">
        <w:t xml:space="preserve">যারা তাকে অবজ্ঞা করে তাদের উপর ঈশ্বরের বিচার হবে সম্পূর্ণ এবং নির্দয়।</w:t>
      </w:r>
    </w:p>
    <w:p/>
    <w:p>
      <w:r xmlns:w="http://schemas.openxmlformats.org/wordprocessingml/2006/main">
        <w:t xml:space="preserve">1. আমাদের অবশ্যই ঈশ্বরের বিচার গ্রহণ করতে হবে এবং আমাদের পাপের জন্য অনুতপ্ত হতে হবে।</w:t>
      </w:r>
    </w:p>
    <w:p/>
    <w:p>
      <w:r xmlns:w="http://schemas.openxmlformats.org/wordprocessingml/2006/main">
        <w:t xml:space="preserve">2. আমাদের অবশ্যই ঈশ্বরের কর্তৃত্বকে সম্মান করতে হবে এবং তাঁর আদেশ পালন করতে হবে।</w:t>
      </w:r>
    </w:p>
    <w:p/>
    <w:p>
      <w:r xmlns:w="http://schemas.openxmlformats.org/wordprocessingml/2006/main">
        <w:t xml:space="preserve">1. রোমানস 6:23, "কারণ পাপের মজুরি হল মৃত্যু, কিন্তু ঈশ্বরের দান হল আমাদের প্রভু খ্রীষ্ট যীশুতে অনন্ত জীবন।"</w:t>
      </w:r>
    </w:p>
    <w:p/>
    <w:p>
      <w:r xmlns:w="http://schemas.openxmlformats.org/wordprocessingml/2006/main">
        <w:t xml:space="preserve">2. গীতসংহিতা 103:10, "তিনি আমাদের পাপের পরে আমাদের সাথে ব্যবহার করেননি; আমাদের পাপ অনুসারে আমাদের পুরস্কৃত করেননি।"</w:t>
      </w:r>
    </w:p>
    <w:p/>
    <w:p>
      <w:r xmlns:w="http://schemas.openxmlformats.org/wordprocessingml/2006/main">
        <w:t xml:space="preserve">Ezekiel 39:5 তুমি খোলা মাঠে পড়ে যাবে, কারণ আমি এটা বলেছি, প্রভু সদাপ্রভু বলছেন।</w:t>
      </w:r>
    </w:p>
    <w:p/>
    <w:p>
      <w:r xmlns:w="http://schemas.openxmlformats.org/wordprocessingml/2006/main">
        <w:t xml:space="preserve">ইজেকিয়েল 39:5 থেকে এই অনুচ্ছেদটি আমাদের মনে করিয়ে দেয় যে ঈশ্বরের বাক্য শক্তিশালী এবং সর্বদা তা কার্যকর হবে।</w:t>
      </w:r>
    </w:p>
    <w:p/>
    <w:p>
      <w:r xmlns:w="http://schemas.openxmlformats.org/wordprocessingml/2006/main">
        <w:t xml:space="preserve">1: আমরা ঈশ্বরের প্রতিশ্রুতি বিশ্বাস করতে পারি, কারণ তিনি সবসময় সেগুলি রক্ষা করবেন।</w:t>
      </w:r>
    </w:p>
    <w:p/>
    <w:p>
      <w:r xmlns:w="http://schemas.openxmlformats.org/wordprocessingml/2006/main">
        <w:t xml:space="preserve">2: ঈশ্বরের বাক্যে আমাদের বিশ্বাস শক্তি এবং আশার উৎস।</w:t>
      </w:r>
    </w:p>
    <w:p/>
    <w:p>
      <w:r xmlns:w="http://schemas.openxmlformats.org/wordprocessingml/2006/main">
        <w:t xml:space="preserve">1: Joshua 21:45 - প্রভু ইস্রায়েল পরিবারকে যে সমস্ত ভাল প্রতিশ্রুতি দিয়েছিলেন তার একটিও ব্যর্থ হয়নি; সব পাস করতে এসেছিল</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Ezekiel 39:6 আর আমি মাগোগ ও দ্বীপপুঞ্জে যারা অযত্নে বাস করে তাদের মধ্যে আগুন পাঠাব, আর তারা জানবে যে আমিই সদাপ্রভু।</w:t>
      </w:r>
    </w:p>
    <w:p/>
    <w:p>
      <w:r xmlns:w="http://schemas.openxmlformats.org/wordprocessingml/2006/main">
        <w:t xml:space="preserve">যারা অসতর্কতার সাথে কাজ করে আল্লাহ তাদের শাস্তি দেবেন।</w:t>
      </w:r>
    </w:p>
    <w:p/>
    <w:p>
      <w:r xmlns:w="http://schemas.openxmlformats.org/wordprocessingml/2006/main">
        <w:t xml:space="preserve">1: ঈশ্বরের ইচ্ছা অনুযায়ী আমাদের জীবনযাপন করার জন্য আমাদের অবশ্যই সতর্ক থাকতে হবে।</w:t>
      </w:r>
    </w:p>
    <w:p/>
    <w:p>
      <w:r xmlns:w="http://schemas.openxmlformats.org/wordprocessingml/2006/main">
        <w:t xml:space="preserve">2: আমরা অবশ্যই ঈশ্বরের করুণাকে মঞ্জুর করে নেব না, কারণ তিনি দুষ্টদের শাস্তি দিতে দ্বিধা করবেন না।</w:t>
      </w:r>
    </w:p>
    <w:p/>
    <w:p>
      <w:r xmlns:w="http://schemas.openxmlformats.org/wordprocessingml/2006/main">
        <w:t xml:space="preserve">1: রোমানস 2:4-5 - "অথবা আপনি কি তাঁর দয়া, সহনশীলতা এবং ধৈর্যের সম্পদের প্রতি অবজ্ঞা প্রদর্শন করেন, বুঝতে পারছেন না যে ঈশ্বরের দয়া আপনাকে অনুতাপের দিকে নিয়ে যাওয়ার উদ্দেশ্যে? কিন্তু আপনার একগুঁয়েমি এবং আপনার অনুতাপহীন হৃদয়ের কারণে, আপনি ঈশ্বরের ক্রোধের দিনের জন্য নিজের উপর ক্রোধ জমা করছেন, যখন তাঁর ন্যায়নিষ্ঠ বিচার প্রকাশিত হবে।"</w:t>
      </w:r>
    </w:p>
    <w:p/>
    <w:p>
      <w:r xmlns:w="http://schemas.openxmlformats.org/wordprocessingml/2006/main">
        <w:t xml:space="preserve">2: হিব্রু 10:31 - "জীবন্ত ঈশ্বরের হাতে পড়া একটি ভয়ঙ্কর বিষয়।"</w:t>
      </w:r>
    </w:p>
    <w:p/>
    <w:p>
      <w:r xmlns:w="http://schemas.openxmlformats.org/wordprocessingml/2006/main">
        <w:t xml:space="preserve">Ezekiel 39:7 তাই আমি আমার প্রজা ইস্রায়েলের মধ্যে আমার পবিত্র নাম প্রকাশ করব; আমি তাদের আর আমার পবিত্র নামকে অপবিত্র করতে দেব না; আর জাতিগণ জানবে যে আমিই প্রভু, ইস্রায়েলের পবিত্রতম।</w:t>
      </w:r>
    </w:p>
    <w:p/>
    <w:p>
      <w:r xmlns:w="http://schemas.openxmlformats.org/wordprocessingml/2006/main">
        <w:t xml:space="preserve">ঈশ্বর তাঁর লোক ইস্রায়েলের কাছে তাঁর পবিত্র নাম জানাবেন এবং তাদের এটিকে কলুষিত করা থেকে বিরত রাখবেন। বিধর্মীরা বুঝতে পারবে যে তিনিই প্রভু, ইস্রায়েলের পবিত্রতম।</w:t>
      </w:r>
    </w:p>
    <w:p/>
    <w:p>
      <w:r xmlns:w="http://schemas.openxmlformats.org/wordprocessingml/2006/main">
        <w:t xml:space="preserve">1. ঈশ্বরের পবিত্রতা: তাঁর নামের শক্তি বোঝা</w:t>
      </w:r>
    </w:p>
    <w:p/>
    <w:p>
      <w:r xmlns:w="http://schemas.openxmlformats.org/wordprocessingml/2006/main">
        <w:t xml:space="preserve">2. তাঁর লোকেদের কাছে ঈশ্বরের প্রতিশ্রুতি: তাঁর পবিত্র নাম রাখা</w:t>
      </w:r>
    </w:p>
    <w:p/>
    <w:p>
      <w:r xmlns:w="http://schemas.openxmlformats.org/wordprocessingml/2006/main">
        <w:t xml:space="preserve">1. Exodus 3:14-15 - "এবং ঈশ্বর মূসাকে বললেন, আমিই সেই আমিই; এবং তিনি বললেন, এইভাবে তুমি ইস্রায়েলের সন্তানদের বলবে, আমিই আমাকে তোমাদের কাছে পাঠিয়েছি৷ এবং ঈশ্বর মোশিকে আরও বললেন এইভাবে তুমি ইস্রায়েল-সন্তানদের বলবে, তোমাদের পূর্বপুরুষদের প্রভু ঈশ্বর, অব্রাহামের ঈশ্বর, ইসহাকের ঈশ্বর এবং যাকোবের ঈশ্বর, আমাকে তোমাদের কাছে পাঠিয়েছেন: এই চিরকালের জন্য আমার নাম এবং এটাই সমস্ত প্রজন্মের কাছে আমার স্মৃতি।"</w:t>
      </w:r>
    </w:p>
    <w:p/>
    <w:p>
      <w:r xmlns:w="http://schemas.openxmlformats.org/wordprocessingml/2006/main">
        <w:t xml:space="preserve">2. ইশাইয়া 12:4-5 - "এবং সেই দিন তোমরা বলবে, সদাপ্রভুর প্রশংসা কর, তাঁর নাম ডাক, লোকেদের মধ্যে তাঁর কাজ ঘোষণা কর, তাঁর নাম উচ্চারিত কর। সদাপ্রভুর উদ্দেশে গান গাও; কারণ তিনি চমৎকার কাজ করেছেন: এটি সমস্ত পৃথিবীতে পরিচিত।"</w:t>
      </w:r>
    </w:p>
    <w:p/>
    <w:p>
      <w:r xmlns:w="http://schemas.openxmlformats.org/wordprocessingml/2006/main">
        <w:t xml:space="preserve">Ezekiel 39:8 দেখ, আসিয়াছে এবং তা হইয়াছে, প্রভু সদাপ্রভু কহেন; এই যে দিন আমি কথা বলেছি.</w:t>
      </w:r>
    </w:p>
    <w:p/>
    <w:p>
      <w:r xmlns:w="http://schemas.openxmlformats.org/wordprocessingml/2006/main">
        <w:t xml:space="preserve">ঈশ্বর ঘোষণা করেন যে তিনি যে দিনটির কথা বলেছিলেন তা এখন এসেছে এবং হয়ে গেছে।</w:t>
      </w:r>
    </w:p>
    <w:p/>
    <w:p>
      <w:r xmlns:w="http://schemas.openxmlformats.org/wordprocessingml/2006/main">
        <w:t xml:space="preserve">1. ঈশ্বরের প্রতিশ্রুতি শক্তি</w:t>
      </w:r>
    </w:p>
    <w:p/>
    <w:p>
      <w:r xmlns:w="http://schemas.openxmlformats.org/wordprocessingml/2006/main">
        <w:t xml:space="preserve">2. পূরণের সময়</w:t>
      </w:r>
    </w:p>
    <w:p/>
    <w:p>
      <w:r xmlns:w="http://schemas.openxmlformats.org/wordprocessingml/2006/main">
        <w:t xml:space="preserve">1. Jeremiah 29:10-14 - কারণ আমি জানি তোমার জন্য আমার পরিকল্পনা আছে, প্রভু ঘোষণা করেন, মন্দের জন্য নয়, কল্যাণের পরিকল্পনা, তোমাকে ভবিষ্যৎ ও আশা দিতে।</w:t>
      </w:r>
    </w:p>
    <w:p/>
    <w:p>
      <w:r xmlns:w="http://schemas.openxmlformats.org/wordprocessingml/2006/main">
        <w:t xml:space="preserve">2. গীতসংহিতা 33:11 - প্রভুর পরামর্শ চিরকাল স্থায়ী, সমস্ত প্রজন্মের জন্য তাঁর হৃদয়ের পরিকল্পনা।</w:t>
      </w:r>
    </w:p>
    <w:p/>
    <w:p>
      <w:r xmlns:w="http://schemas.openxmlformats.org/wordprocessingml/2006/main">
        <w:t xml:space="preserve">Ezekiel 39:9 আর যারা ইস্রায়েলের নগরে বাস করে তারা বের হয়ে যাবে এবং আগুন জ্বালিয়ে অস্ত্রগুলোকে, ঢাল ও বকলার, ধনুক, তীর, হাতের দণ্ড, বর্শা এবং সেগুলো পুড়িয়ে ফেলবে। সাত বছর আগুনে পুড়িয়ে ফেলবে।</w:t>
      </w:r>
    </w:p>
    <w:p/>
    <w:p>
      <w:r xmlns:w="http://schemas.openxmlformats.org/wordprocessingml/2006/main">
        <w:t xml:space="preserve">ইস্রায়েলের লোকদের সাত বছরের জন্য তাদের অস্ত্র পোড়ানোর আদেশ দেওয়া হয়েছে।</w:t>
      </w:r>
    </w:p>
    <w:p/>
    <w:p>
      <w:r xmlns:w="http://schemas.openxmlformats.org/wordprocessingml/2006/main">
        <w:t xml:space="preserve">1. বাধ্যতার শক্তি: এজেকিয়েল 39:9 এর একটি অধ্যয়ন</w:t>
      </w:r>
    </w:p>
    <w:p/>
    <w:p>
      <w:r xmlns:w="http://schemas.openxmlformats.org/wordprocessingml/2006/main">
        <w:t xml:space="preserve">2. একটি শান্তিপ্রিয় জাতির সৌন্দর্য: ঈশ্বরের আনুগত্যে শান্তি খুঁজে পাওয়া</w:t>
      </w:r>
    </w:p>
    <w:p/>
    <w:p>
      <w:r xmlns:w="http://schemas.openxmlformats.org/wordprocessingml/2006/main">
        <w:t xml:space="preserve">1. ইশাইয়া 2:4 - "এবং তিনি জাতির মধ্যে বিচার করবেন, এবং অনেক লোককে তিরস্কার করবেন: এবং তারা তাদের তলোয়ারগুলিকে লাঙলের ফালা এবং তাদের বর্শাগুলিকে ছাঁটাই করবে: জাতি জাতির বিরুদ্ধে তরোয়াল তুলবে না, তারা শিখবে না আর যুদ্ধ।"</w:t>
      </w:r>
    </w:p>
    <w:p/>
    <w:p>
      <w:r xmlns:w="http://schemas.openxmlformats.org/wordprocessingml/2006/main">
        <w:t xml:space="preserve">2. ইশাইয়া 60:18 - "তোমার দেশে আর হিংসা শোনা যাবে না, তোমার সীমানার মধ্যে ধ্বংস বা ধ্বংসের কথা শোনা যাবে না; কিন্তু তুমি তোমার প্রাচীরকে পরিত্রাণ, তোমার গেটকে প্রশংসা বলবে।"</w:t>
      </w:r>
    </w:p>
    <w:p/>
    <w:p>
      <w:r xmlns:w="http://schemas.openxmlformats.org/wordprocessingml/2006/main">
        <w:t xml:space="preserve">Ezekiel 39:10 যাতে তারা ক্ষেত থেকে কোন কাঠ বের করতে না পারে এবং বন থেকে কোন কাঠ কাটতে না পারে; কারণ তারা অস্ত্রগুলোকে আগুনে পুড়িয়ে ফেলবে এবং যারা তাদের লুট করেছে তাদের লুট করবে এবং যারা তাদের লুট করেছে তাদের লুট করবে, প্রভু সদাপ্রভু এই কথা বলেন।</w:t>
      </w:r>
    </w:p>
    <w:p/>
    <w:p>
      <w:r xmlns:w="http://schemas.openxmlformats.org/wordprocessingml/2006/main">
        <w:t xml:space="preserve">প্রভু ঈশ্বর তাদের রক্ষা করবেন যারা অন্যায় করা হয়েছে এবং তাদের অত্যাচারীদের প্রতিশোধ নেবেন।</w:t>
      </w:r>
    </w:p>
    <w:p/>
    <w:p>
      <w:r xmlns:w="http://schemas.openxmlformats.org/wordprocessingml/2006/main">
        <w:t xml:space="preserve">1: প্রভু তাঁর লোকদের রক্ষা করবেন</w:t>
      </w:r>
    </w:p>
    <w:p/>
    <w:p>
      <w:r xmlns:w="http://schemas.openxmlformats.org/wordprocessingml/2006/main">
        <w:t xml:space="preserve">2: প্রতিশোধ নেওয়া ঈশ্বরের দায়িত্ব</w:t>
      </w:r>
    </w:p>
    <w:p/>
    <w:p>
      <w:r xmlns:w="http://schemas.openxmlformats.org/wordprocessingml/2006/main">
        <w:t xml:space="preserve">1: গীতসংহিতা 37:39 - কিন্তু ধার্মিকদের পরিত্রাণ সদাপ্রভুর কাছ থেকে: তিনি বিপদের সময় তাদের শক্তি।</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Ezekiel 39:11 সেই দিন আমি গোগকে ইস্রায়েলে কবরের জায়গা দেব, সমুদ্রের পূর্বদিকে যাত্রীদের উপত্যকা; এবং এটি যাত্রীদের নাক বন্ধ করবে: সেখানে তারা গোগ ও তার সমস্ত লোককে কবর দেবে এবং তারা তাকে হামঙ্গোগের উপত্যকা বলবে।</w:t>
      </w:r>
    </w:p>
    <w:p/>
    <w:p>
      <w:r xmlns:w="http://schemas.openxmlformats.org/wordprocessingml/2006/main">
        <w:t xml:space="preserve">বিচারের দিনে, ঈশ্বর গোগকে সমুদ্রের পূর্ব দিকে যাত্রীদের উপত্যকায় একটি কবরের স্থান দেবেন। এটাকে হামোন-গোগের উপত্যকা বলা হবে এবং গোগের সমস্ত লোককে সেখানে কবর দেওয়া হবে।</w:t>
      </w:r>
    </w:p>
    <w:p/>
    <w:p>
      <w:r xmlns:w="http://schemas.openxmlformats.org/wordprocessingml/2006/main">
        <w:t xml:space="preserve">1. ঈশ্বরের বিচার: হ্যামন-গগের উপত্যকা</w:t>
      </w:r>
    </w:p>
    <w:p/>
    <w:p>
      <w:r xmlns:w="http://schemas.openxmlformats.org/wordprocessingml/2006/main">
        <w:t xml:space="preserve">2. ঈশ্বরের ক্ষমতা এবং মহিমা: যাত্রীদের উপত্যকা</w:t>
      </w:r>
    </w:p>
    <w:p/>
    <w:p>
      <w:r xmlns:w="http://schemas.openxmlformats.org/wordprocessingml/2006/main">
        <w:t xml:space="preserve">1. Ezekiel 39:11</w:t>
      </w:r>
    </w:p>
    <w:p/>
    <w:p>
      <w:r xmlns:w="http://schemas.openxmlformats.org/wordprocessingml/2006/main">
        <w:t xml:space="preserve">2. ইশাইয়া 34:3-4 "তাদের নিহতদেরও বের করে দেওয়া হবে, এবং তাদের মৃতদেহ থেকে দুর্গন্ধ বের হবে, এবং পাহাড়গুলি তাদের রক্তে গলে যাবে, এবং স্বর্গের সমস্ত বাহিনী বিলীন হয়ে যাবে, এবং আকাশ একটি স্ক্রোল হিসাবে একত্রিত করা হবে: এবং তাদের সমস্ত বাহিনী নীচে পড়ে যাবে, যেমন দ্রাক্ষালতা থেকে পাতা ঝরে যায় এবং ডুমুর গাছ থেকে পড়ে যাওয়া ডুমুর হিসাবে।</w:t>
      </w:r>
    </w:p>
    <w:p/>
    <w:p>
      <w:r xmlns:w="http://schemas.openxmlformats.org/wordprocessingml/2006/main">
        <w:t xml:space="preserve">Ezekiel 39:12 এবং সাত মাস ইস্রায়েলের পরিবার তাদের কবর দেবে, যাতে তারা দেশকে পরিষ্কার করতে পারে।</w:t>
      </w:r>
    </w:p>
    <w:p/>
    <w:p>
      <w:r xmlns:w="http://schemas.openxmlformats.org/wordprocessingml/2006/main">
        <w:t xml:space="preserve">ইস্রায়েলের লোকেরা তাদের মৃতদের কবর দিতে সাত মাস কাটাবে, যাতে দেশটি পরিষ্কার হয়।</w:t>
      </w:r>
    </w:p>
    <w:p/>
    <w:p>
      <w:r xmlns:w="http://schemas.openxmlformats.org/wordprocessingml/2006/main">
        <w:t xml:space="preserve">1. ক্ষমার শক্তি - কিভাবে ঈশ্বরের করুণা এবং করুণা নিরাময় এবং পরিস্কার আনতে পারে।</w:t>
      </w:r>
    </w:p>
    <w:p/>
    <w:p>
      <w:r xmlns:w="http://schemas.openxmlformats.org/wordprocessingml/2006/main">
        <w:t xml:space="preserve">2. আনুগত্যের আশীর্বাদ - কীভাবে ঈশ্বরের আদেশ আমাদেরকে তাঁর এবং তাঁর প্রতিশ্রুতির কাছাকাছি নিয়ে আসে।</w:t>
      </w:r>
    </w:p>
    <w:p/>
    <w:p>
      <w:r xmlns:w="http://schemas.openxmlformats.org/wordprocessingml/2006/main">
        <w:t xml:space="preserve">1. গীতসংহিতা 51:10 - হে ঈশ্বর, আমার মধ্যে একটি পরিষ্কার হৃদয় তৈরি করুন; এবং আমার মধ্যে একটি সঠিক আত্মা পুনর্নবীকরণ.</w:t>
      </w:r>
    </w:p>
    <w:p/>
    <w:p>
      <w:r xmlns:w="http://schemas.openxmlformats.org/wordprocessingml/2006/main">
        <w:t xml:space="preserve">2. ইশাইয়া 6:7 - এবং তিনি আমার মুখের উপর এটি রেখে বললেন, দেখ, এটা তোমার ঠোঁট স্পর্শ করেছে; এবং তোমার পাপ দূর করা হবে, এবং তোমার পাপ শুদ্ধ হবে।</w:t>
      </w:r>
    </w:p>
    <w:p/>
    <w:p>
      <w:r xmlns:w="http://schemas.openxmlformats.org/wordprocessingml/2006/main">
        <w:t xml:space="preserve">Ezekiel 39:13 হ্যাঁ, দেশের সমস্ত লোক তাদের কবর দেবে; যেদিন আমি মহিমান্বিত হব, সেই দিনটি তাদের কাছে বিখ্যাত হবে, প্রভু সদাপ্রভু বলেন।</w:t>
      </w:r>
    </w:p>
    <w:p/>
    <w:p>
      <w:r xmlns:w="http://schemas.openxmlformats.org/wordprocessingml/2006/main">
        <w:t xml:space="preserve">দেশের সমস্ত লোক যখন মৃতদের কবর দেবে তখন প্রভু ঈশ্বর মহিমান্বিত হবেন।</w:t>
      </w:r>
    </w:p>
    <w:p/>
    <w:p>
      <w:r xmlns:w="http://schemas.openxmlformats.org/wordprocessingml/2006/main">
        <w:t xml:space="preserve">1: মৃতদের সম্মান করার মাধ্যমে আমাদের প্রভুর গৌরব করা উচিত।</w:t>
      </w:r>
    </w:p>
    <w:p/>
    <w:p>
      <w:r xmlns:w="http://schemas.openxmlformats.org/wordprocessingml/2006/main">
        <w:t xml:space="preserve">2: আমরা যখন মৃতদের সম্মান করি, তখন আমরা ঈশ্বরকে সম্মান করি।</w:t>
      </w:r>
    </w:p>
    <w:p/>
    <w:p>
      <w:r xmlns:w="http://schemas.openxmlformats.org/wordprocessingml/2006/main">
        <w:t xml:space="preserve">1: উপদেশক 3:1-2 - সবকিছুর জন্য একটি সময় আছে, এবং স্বর্গের নীচে প্রতিটি কার্যকলাপের জন্য একটি ঋতু রয়েছে: একটি জন্মের সময় এবং একটি মৃত্যুর সময়৷</w:t>
      </w:r>
    </w:p>
    <w:p/>
    <w:p>
      <w:r xmlns:w="http://schemas.openxmlformats.org/wordprocessingml/2006/main">
        <w:t xml:space="preserve">2: হিতোপদেশ 22:8 - যে অন্যায় বপন করে সে দুর্যোগ কাটবে, এবং ক্রোধের লাঠি ব্যর্থ হবে।</w:t>
      </w:r>
    </w:p>
    <w:p/>
    <w:p>
      <w:r xmlns:w="http://schemas.openxmlformats.org/wordprocessingml/2006/main">
        <w:t xml:space="preserve">Ezekiel 39:14 এবং তারা নিরন্তর চাকুরীজীবীদের বিচ্ছিন্ন করবে, ভূমির উপর দিয়ে যাতায়াতকারীদের সাথে কবর দেবার জন্য যাকে মাটিতে পড়ে থাকবে, তাদের পরিষ্কার করার জন্য; সাত মাস পরে তারা অনুসন্ধান করবে।</w:t>
      </w:r>
    </w:p>
    <w:p/>
    <w:p>
      <w:r xmlns:w="http://schemas.openxmlformats.org/wordprocessingml/2006/main">
        <w:t xml:space="preserve">ইস্রায়েলের লোকেদের সাত মাস পরে, দেশটি পরিষ্কার করার জন্য দেশের মধ্য দিয়ে যাওয়ার এবং মৃতদের কবর দেওয়ার জন্য নিয়োগ করা হবে।</w:t>
      </w:r>
    </w:p>
    <w:p/>
    <w:p>
      <w:r xmlns:w="http://schemas.openxmlformats.org/wordprocessingml/2006/main">
        <w:t xml:space="preserve">1. ঈশ্বরের সেবা এবং তাঁর ইচ্ছা পূরণের গুরুত্ব।</w:t>
      </w:r>
    </w:p>
    <w:p/>
    <w:p>
      <w:r xmlns:w="http://schemas.openxmlformats.org/wordprocessingml/2006/main">
        <w:t xml:space="preserve">2. Ezekiel 39:14-এ সাত মাসের সময়কালের তাৎপর্য বোঝা।</w:t>
      </w:r>
    </w:p>
    <w:p/>
    <w:p>
      <w:r xmlns:w="http://schemas.openxmlformats.org/wordprocessingml/2006/main">
        <w:t xml:space="preserve">1. ম্যাথু 6:33: তবে প্রথমে তাঁর রাজ্য এবং তাঁর ধার্মিকতার সন্ধান করুন, এবং এই সমস্ত জিনিস আপনাকেও দেওয়া হবে।</w:t>
      </w:r>
    </w:p>
    <w:p/>
    <w:p>
      <w:r xmlns:w="http://schemas.openxmlformats.org/wordprocessingml/2006/main">
        <w:t xml:space="preserve">2. গীতসংহিতা 37:5: প্রভুর কাছে আপনার পথ নিবদ্ধ করুন; তাকে বিশ্বাস করুন এবং তিনি এটি করবেন।</w:t>
      </w:r>
    </w:p>
    <w:p/>
    <w:p>
      <w:r xmlns:w="http://schemas.openxmlformats.org/wordprocessingml/2006/main">
        <w:t xml:space="preserve">Ezekiel 39:15 এবং যে পথচারীরা দেশের মধ্য দিয়ে যায়, যখন কেউ একজন মানুষের হাড় দেখতে পাবে, তখন সে তার কাছে একটি চিহ্ন স্থাপন করবে, যতক্ষণ না দাফনকারীরা হামঙ্গোগ উপত্যকায় তা কবর দেয়।</w:t>
      </w:r>
    </w:p>
    <w:p/>
    <w:p>
      <w:r xmlns:w="http://schemas.openxmlformats.org/wordprocessingml/2006/main">
        <w:t xml:space="preserve">যখন একজন ব্যক্তি দেশের মধ্য দিয়ে যায় এবং একটি মানুষের হাড় দেখতে পায়, তখন তারা হামঙ্গোগ উপত্যকায় হাড়গুলি কবর না দেওয়া পর্যন্ত স্থানটি চিহ্নিত করার জন্য একটি চিহ্ন স্থাপন করা উচিত।</w:t>
      </w:r>
    </w:p>
    <w:p/>
    <w:p>
      <w:r xmlns:w="http://schemas.openxmlformats.org/wordprocessingml/2006/main">
        <w:t xml:space="preserve">1. "সতর্ক থাকুন: পতিত স্থান চিহ্নিত করা"</w:t>
      </w:r>
    </w:p>
    <w:p/>
    <w:p>
      <w:r xmlns:w="http://schemas.openxmlformats.org/wordprocessingml/2006/main">
        <w:t xml:space="preserve">2. "জীবনের চিহ্ন: মৃতদের জন্য সম্মান এবং সম্মান"</w:t>
      </w:r>
    </w:p>
    <w:p/>
    <w:p>
      <w:r xmlns:w="http://schemas.openxmlformats.org/wordprocessingml/2006/main">
        <w:t xml:space="preserve">1. হিতোপদেশ 22:28 - "প্রাচীন ল্যান্ডমার্ক সরিয়ে দিও না, যা তোমার পিতৃপুরুষরা স্থাপন করেছেন।"</w:t>
      </w:r>
    </w:p>
    <w:p/>
    <w:p>
      <w:r xmlns:w="http://schemas.openxmlformats.org/wordprocessingml/2006/main">
        <w:t xml:space="preserve">2. Deuteronomy 19:14 - "আপনি আপনার প্রতিবেশীর ল্যান্ডমার্ক মুছে ফেলবেন না, যা তারা আপনার উত্তরাধিকারে স্থাপন করেছে, যে দেশটি প্রভু আপনার ঈশ্বর আপনাকে অধিকার করার জন্য দিয়েছেন সেই দেশে আপনি উত্তরাধিকারী হবেন।"</w:t>
      </w:r>
    </w:p>
    <w:p/>
    <w:p>
      <w:r xmlns:w="http://schemas.openxmlformats.org/wordprocessingml/2006/main">
        <w:t xml:space="preserve">Ezekiel 39:16 আর সেই শহরের নাম হবে হামোনা। এইভাবে তারা দেশকে পরিষ্কার করবে।</w:t>
      </w:r>
    </w:p>
    <w:p/>
    <w:p>
      <w:r xmlns:w="http://schemas.openxmlformats.org/wordprocessingml/2006/main">
        <w:t xml:space="preserve">ঈশ্বর ইজেকিয়েলকে নির্দেশ দেন যে এই শহরটিকে হামোনা বলা হবে এবং এটি হবে পরিষ্কারের জায়গা।</w:t>
      </w:r>
    </w:p>
    <w:p/>
    <w:p>
      <w:r xmlns:w="http://schemas.openxmlformats.org/wordprocessingml/2006/main">
        <w:t xml:space="preserve">1. আমাদের পুনরুদ্ধার করা জমি পুনরুদ্ধার করা: ইজেকিয়েলের একটি অন্বেষণ 39:16</w:t>
      </w:r>
    </w:p>
    <w:p/>
    <w:p>
      <w:r xmlns:w="http://schemas.openxmlformats.org/wordprocessingml/2006/main">
        <w:t xml:space="preserve">2. ভূমি পরিষ্কার করুন: ঈশ্বরের বিশুদ্ধ অনুগ্রহের অভিজ্ঞতা</w:t>
      </w:r>
    </w:p>
    <w:p/>
    <w:p>
      <w:r xmlns:w="http://schemas.openxmlformats.org/wordprocessingml/2006/main">
        <w:t xml:space="preserve">1. ইশাইয়া 1:16-18 - নিজেদের ধোয়া; নিজেদের পরিষ্কার কর; আমার চোখের সামনে থেকে আপনার কাজের মন্দ দূর করুন; খারাপ কাজ করা বন্ধ করুন,</w:t>
      </w:r>
    </w:p>
    <w:p/>
    <w:p>
      <w:r xmlns:w="http://schemas.openxmlformats.org/wordprocessingml/2006/main">
        <w:t xml:space="preserve">2. গীতসংহিতা 51:7 - হিসপ দিয়ে আমাকে শুচি কর, এবং আমি শুচি হব; আমাকে ধুয়ে দাও, এবং আমি তুষার থেকে সাদা হব।</w:t>
      </w:r>
    </w:p>
    <w:p/>
    <w:p>
      <w:r xmlns:w="http://schemas.openxmlformats.org/wordprocessingml/2006/main">
        <w:t xml:space="preserve">Ezekiel 39:17 আর হে মানবসন্তান, প্রভু সদাপ্রভু এই কথা কহেন; প্রতিটি পালকযুক্ত পাখী এবং মাঠের প্রতিটি পশুর সাথে কথা বলুন, নিজেদেরকে একত্রিত করুন এবং আসুন; আমি তোমাদের জন্য যে বলি উৎসর্গ করি, ইস্রায়েলের পর্বতমালার উপরে একটি বড় বলিদানের জন্য তোমরা চারদিকে জড়ো হও, যাতে তোমরা মাংস খেতে ও রক্ত পান করতে পার।</w:t>
      </w:r>
    </w:p>
    <w:p/>
    <w:p>
      <w:r xmlns:w="http://schemas.openxmlformats.org/wordprocessingml/2006/main">
        <w:t xml:space="preserve">ঈশ্বর মাঠের সমস্ত পাখি এবং জন্তুদের আহ্বান করেন এবং ইস্রায়েলের পর্বতে তিনি যে মহান বলিদান করছেন তাতে অংশ নিতে।</w:t>
      </w:r>
    </w:p>
    <w:p/>
    <w:p>
      <w:r xmlns:w="http://schemas.openxmlformats.org/wordprocessingml/2006/main">
        <w:t xml:space="preserve">1. মহান বলিদানের আমন্ত্রণ - একটি মহান আধ্যাত্মিক ভোজে অংশ নেওয়ার জন্য ঈশ্বরের আহ্বানের তাৎপর্য অন্বেষণ করা।</w:t>
      </w:r>
    </w:p>
    <w:p/>
    <w:p>
      <w:r xmlns:w="http://schemas.openxmlformats.org/wordprocessingml/2006/main">
        <w:t xml:space="preserve">2. পালকযুক্ত পাখি এবং পশুদের বলিদান - আজ আমাদের জন্য বলিদানের গুরুত্ব এবং এর প্রভাবগুলি অন্বেষণ করা।</w:t>
      </w:r>
    </w:p>
    <w:p/>
    <w:p>
      <w:r xmlns:w="http://schemas.openxmlformats.org/wordprocessingml/2006/main">
        <w:t xml:space="preserve">1. ইশাইয়া 55:1 - "এসো, যারা তৃষ্ণার্ত, জলে এসো; এবং যার কাছে টাকা নেই, এসো, কিনুন এবং খাও! এস, টাকা ছাড়া এবং মূল্য ছাড়াই মদ এবং দুধ কিনুন।"</w:t>
      </w:r>
    </w:p>
    <w:p/>
    <w:p>
      <w:r xmlns:w="http://schemas.openxmlformats.org/wordprocessingml/2006/main">
        <w:t xml:space="preserve">2. ফিলিপীয় 2:17 - "এমনকি যদি আমাকে আপনার বিশ্বাসের বলিদানের নৈবেদ্য হিসাবে পানের নৈবেদ্য হিসাবে ঢেলে দেওয়া হয়, আমি আনন্দিত এবং তোমাদের সকলের সাথে আনন্দ করি।"</w:t>
      </w:r>
    </w:p>
    <w:p/>
    <w:p>
      <w:r xmlns:w="http://schemas.openxmlformats.org/wordprocessingml/2006/main">
        <w:t xml:space="preserve">Ezekiel 39:18 তোমরা পরাক্রমশালীদের মাংস খাবে এবং পৃথিবীর শাসনকর্তাদের রক্ত পান করবে, মেষ, মেষশাবক, ছাগল, ষাঁড়, এরা সবাই বাশনের মোটা বাচ্চা।</w:t>
      </w:r>
    </w:p>
    <w:p/>
    <w:p>
      <w:r xmlns:w="http://schemas.openxmlformats.org/wordprocessingml/2006/main">
        <w:t xml:space="preserve">এই অনুচ্ছেদটি মেষ, মেষশাবক, ছাগল এবং ষাঁড়ের মতো প্রাণীদের খাওয়ার কথা বলে।</w:t>
      </w:r>
    </w:p>
    <w:p/>
    <w:p>
      <w:r xmlns:w="http://schemas.openxmlformats.org/wordprocessingml/2006/main">
        <w:t xml:space="preserve">1. প্রাচুর্যের আশীর্বাদ: আমাদের জীবনে ঈশ্বরের বিধান উদযাপন করা</w:t>
      </w:r>
    </w:p>
    <w:p/>
    <w:p>
      <w:r xmlns:w="http://schemas.openxmlformats.org/wordprocessingml/2006/main">
        <w:t xml:space="preserve">2. স্টুয়ার্ডশিপ: ঈশ্বরের উপহারের যত্ন নিতে শেখা</w:t>
      </w:r>
    </w:p>
    <w:p/>
    <w:p>
      <w:r xmlns:w="http://schemas.openxmlformats.org/wordprocessingml/2006/main">
        <w:t xml:space="preserve">1. Deuteronomy 12:15-16 - "তোমাদের ঈশ্বর সদাপ্রভুর যে আশীর্বাদ তিনি তোমাদের দিয়েছেন সেই অনুসারে তোমরা তোমাদের যে কোন শহরের মধ্যে যত ইচ্ছা জবাই করে মাংস খাবে। অশুচি ও শুচি সবাই খেতে পারে। তার থেকে, হরিণের মতো এবং হরিণের মতো। কেবল আপনি রক্ত খাবেন না, আপনি তা পৃথিবীতে জলের মতো ঢেলে দেবেন।"</w:t>
      </w:r>
    </w:p>
    <w:p/>
    <w:p>
      <w:r xmlns:w="http://schemas.openxmlformats.org/wordprocessingml/2006/main">
        <w:t xml:space="preserve">2. গীতসংহিতা 104:14-15 - "আপনি গবাদি পশুর জন্য ঘাস এবং মানুষের চাষের জন্য গাছপালা তৈরি করেন, যাতে তিনি মাটি থেকে খাদ্য এবং মানুষের হৃদয়কে আনন্দিত করার জন্য দ্রাক্ষারস, তার মুখ উজ্জ্বল করতে তেল আনতে পারেন এবং রুটি মানুষের হৃদয়কে শক্তিশালী করে।"</w:t>
      </w:r>
    </w:p>
    <w:p/>
    <w:p>
      <w:r xmlns:w="http://schemas.openxmlformats.org/wordprocessingml/2006/main">
        <w:t xml:space="preserve">Ezekiel 39:19 এবং তৃপ্ত না হওয়া পর্যন্ত তোমরা চর্বি খাবে এবং রক্ত পান করবে যতক্ষণ না তোমরা মাতাল না হও, আমি তোমাদের জন্য যে বলি উৎসর্গ করেছি তা থেকে।</w:t>
      </w:r>
    </w:p>
    <w:p/>
    <w:p>
      <w:r xmlns:w="http://schemas.openxmlformats.org/wordprocessingml/2006/main">
        <w:t xml:space="preserve">ঈশ্বর ইস্রায়েলের লোকদের জন্য একটি বলি নিবেদন করছেন এবং তাদের পূর্ণ না হওয়া পর্যন্ত চর্বি খেতে এবং রক্ত পান করার নির্দেশ দেওয়া হয়েছে।</w:t>
      </w:r>
    </w:p>
    <w:p/>
    <w:p>
      <w:r xmlns:w="http://schemas.openxmlformats.org/wordprocessingml/2006/main">
        <w:t xml:space="preserve">1. ঈশ্বরের বিধানের আধিক্য</w:t>
      </w:r>
    </w:p>
    <w:p/>
    <w:p>
      <w:r xmlns:w="http://schemas.openxmlformats.org/wordprocessingml/2006/main">
        <w:t xml:space="preserve">2. নিস্তারপর্বের বলিদানের শক্তি</w:t>
      </w:r>
    </w:p>
    <w:p/>
    <w:p>
      <w:r xmlns:w="http://schemas.openxmlformats.org/wordprocessingml/2006/main">
        <w:t xml:space="preserve">1. জন 6:35 - যীশু তাদের বলেছিলেন, "আমিই জীবনের রুটি; যে আমার কাছে আসে সে ক্ষুধার্ত হবে না, এবং যে আমাকে বিশ্বাস করে সে কখনও তৃষ্ণার্ত হবে না।</w:t>
      </w:r>
    </w:p>
    <w:p/>
    <w:p>
      <w:r xmlns:w="http://schemas.openxmlformats.org/wordprocessingml/2006/main">
        <w:t xml:space="preserve">2. Leviticus 23:10-14 - ইস্রায়েলের লোকদের সাথে কথা বলুন এবং তাদের বলুন, যখন তোমরা সেই দেশে আসবে যা আমি তোমাদের দিচ্ছি এবং তার ফসল কাটব, তখন তোমরা তোমাদের ফসলের প্রথম ফলের শিক যাজকের কাছে নিয়ে আসবে, এবং তিনি প্রভুর সামনে আঁটি দোলাবেন, যাতে আপনি গ্রহণ করেন৷ বিশ্রামবারের পরের দিন যাজক তা দোলাবে।</w:t>
      </w:r>
    </w:p>
    <w:p/>
    <w:p>
      <w:r xmlns:w="http://schemas.openxmlformats.org/wordprocessingml/2006/main">
        <w:t xml:space="preserve">Ezekiel 39:20 এইভাবে তোমরা আমার টেবিলে ঘোড়া, রথ, যোদ্ধা ও সমস্ত যোদ্ধাদের দ্বারা পূর্ণ হবে, প্রভু সদাপ্রভু বলেন।</w:t>
      </w:r>
    </w:p>
    <w:p/>
    <w:p>
      <w:r xmlns:w="http://schemas.openxmlformats.org/wordprocessingml/2006/main">
        <w:t xml:space="preserve">ঈশ্বর তাঁর লোকেদের জন্য প্রাচুর্য প্রদান করবেন, এমনকি যুদ্ধের সময়েও।</w:t>
      </w:r>
    </w:p>
    <w:p/>
    <w:p>
      <w:r xmlns:w="http://schemas.openxmlformats.org/wordprocessingml/2006/main">
        <w:t xml:space="preserve">1: ঈশ্বর সর্বদা আমাদের সাথে আছেন এবং প্রয়োজনের সময় আমাদের জন্য সরবরাহ করবেন।</w:t>
      </w:r>
    </w:p>
    <w:p/>
    <w:p>
      <w:r xmlns:w="http://schemas.openxmlformats.org/wordprocessingml/2006/main">
        <w:t xml:space="preserve">2: প্রভুর উপর আস্থা রাখুন কারণ তিনি আমাদের সমস্ত প্রয়োজন মেটাবেন।</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Ezekiel 39:21 এবং আমি জাতিদের মধ্যে আমার গৌরব স্থাপন করব, এবং সমস্ত জাতি আমার বিচার এবং আমি তাদের উপর যে আমার হাত রেখেছি তা দেখতে পাবে।</w:t>
      </w:r>
    </w:p>
    <w:p/>
    <w:p>
      <w:r xmlns:w="http://schemas.openxmlformats.org/wordprocessingml/2006/main">
        <w:t xml:space="preserve">ঈশ্বর জাতিদের মধ্যে তাঁর মহিমা প্রদর্শন করবেন এবং সমস্ত লোক তাঁর বিচার ও কাজ দেখতে পাবে।</w:t>
      </w:r>
    </w:p>
    <w:p/>
    <w:p>
      <w:r xmlns:w="http://schemas.openxmlformats.org/wordprocessingml/2006/main">
        <w:t xml:space="preserve">1. ঈশ্বরের মহিমা প্রকাশিত: ঈশ্বরের বিচারের আলোকে কীভাবে বাঁচতে হয়</w:t>
      </w:r>
    </w:p>
    <w:p/>
    <w:p>
      <w:r xmlns:w="http://schemas.openxmlformats.org/wordprocessingml/2006/main">
        <w:t xml:space="preserve">2. ঈশ্বরের উপস্থিতির শক্তি: আমাদের জীবনে তাঁর মহিমা অনুভব করা</w:t>
      </w:r>
    </w:p>
    <w:p/>
    <w:p>
      <w:r xmlns:w="http://schemas.openxmlformats.org/wordprocessingml/2006/main">
        <w:t xml:space="preserve">1. রোমানস 3:21-26 - বিশ্বাস দ্বারা ন্যায্যতা</w:t>
      </w:r>
    </w:p>
    <w:p/>
    <w:p>
      <w:r xmlns:w="http://schemas.openxmlformats.org/wordprocessingml/2006/main">
        <w:t xml:space="preserve">2. 1 পিটার 2:9-10 - ঈশ্বরের নির্বাচিত লোক হিসাবে জীবনযাপন করা</w:t>
      </w:r>
    </w:p>
    <w:p/>
    <w:p>
      <w:r xmlns:w="http://schemas.openxmlformats.org/wordprocessingml/2006/main">
        <w:t xml:space="preserve">Ezekiel 39:22 তখন ইস্রায়েল-কুল জানবে যে আমিই তাদের ঈশ্বর সদাপ্রভু সেই দিন থেকে এবং সামনে।</w:t>
      </w:r>
    </w:p>
    <w:p/>
    <w:p>
      <w:r xmlns:w="http://schemas.openxmlformats.org/wordprocessingml/2006/main">
        <w:t xml:space="preserve">ঈশ্বর সেই দিন থেকে ইস্রায়েল পরিবারের দ্বারা পরিচিত হবে.</w:t>
      </w:r>
    </w:p>
    <w:p/>
    <w:p>
      <w:r xmlns:w="http://schemas.openxmlformats.org/wordprocessingml/2006/main">
        <w:t xml:space="preserve">1. একটি নতুন দিন: ইস্রায়েলের ঘরের জীবনে ঈশ্বরের উপস্থিতি</w:t>
      </w:r>
    </w:p>
    <w:p/>
    <w:p>
      <w:r xmlns:w="http://schemas.openxmlformats.org/wordprocessingml/2006/main">
        <w:t xml:space="preserve">2. আমাদের ঈশ্বর প্রভু: তাঁর লোকেদের প্রতি ঈশ্বরের বিশ্বস্ততা স্বীকার করা</w:t>
      </w:r>
    </w:p>
    <w:p/>
    <w:p>
      <w:r xmlns:w="http://schemas.openxmlformats.org/wordprocessingml/2006/main">
        <w:t xml:space="preserve">1. ইশাইয়া 43:10-11 - "তোমরা আমার সাক্ষী," প্রভু ঘোষণা করেন, "এবং আমার সেবক যাকে আমি মনোনীত করেছি, যাতে আপনি জানতে পারেন এবং আমাকে বিশ্বাস করেন এবং বুঝতে পারেন যে আমিই তিনি৷ আমার আগে কোন দেবতা তৈরি হয়নি, আমার পরে কেউ থাকবে না।</w:t>
      </w:r>
    </w:p>
    <w:p/>
    <w:p>
      <w:r xmlns:w="http://schemas.openxmlformats.org/wordprocessingml/2006/main">
        <w:t xml:space="preserve">11আমি, আমিই প্রভু, আমি ছাড়া আর কেউ রক্ষাকর্তা নেই।"</w:t>
      </w:r>
    </w:p>
    <w:p/>
    <w:p>
      <w:r xmlns:w="http://schemas.openxmlformats.org/wordprocessingml/2006/main">
        <w:t xml:space="preserve">2. জন 17:3 - "এবং এটি অনন্ত জীবন, যে তারা আপনাকে একমাত্র সত্য ঈশ্বর এবং যীশু খ্রীষ্টকে জানে যাকে আপনি পাঠিয়েছেন।"</w:t>
      </w:r>
    </w:p>
    <w:p/>
    <w:p>
      <w:r xmlns:w="http://schemas.openxmlformats.org/wordprocessingml/2006/main">
        <w:t xml:space="preserve">Ezekiel 39:23 এবং জাতিগণ জানবে যে ইস্রায়েল কুল তাদের অন্যায়ের জন্য বন্দী হয়ে গিয়েছিল, কারণ তারা আমার বিরুদ্ধে অন্যায় করেছিল, তাই আমি তাদের থেকে আমার মুখ লুকিয়ে রেখেছিলাম এবং তাদের শত্রুদের হাতে তুলে দিয়েছিলাম; তরবারি.</w:t>
      </w:r>
    </w:p>
    <w:p/>
    <w:p>
      <w:r xmlns:w="http://schemas.openxmlformats.org/wordprocessingml/2006/main">
        <w:t xml:space="preserve">বিধর্মীরা জানবে যে ইস্রায়েলের ঘর তাদের পাপী কর্মের কারণে বন্দী হয়ে গিয়েছিল, যার ফলে ঈশ্বর তাদের থেকে মুখ ফিরিয়ে নিয়েছেন এবং তাদের শত্রুদের বিজয়ী হতে দিয়েছেন।</w:t>
      </w:r>
    </w:p>
    <w:p/>
    <w:p>
      <w:r xmlns:w="http://schemas.openxmlformats.org/wordprocessingml/2006/main">
        <w:t xml:space="preserve">1. পাপের পরিণতি: অন্যের ভুল থেকে শেখা এবং বেড়ে উঠা</w:t>
      </w:r>
    </w:p>
    <w:p/>
    <w:p>
      <w:r xmlns:w="http://schemas.openxmlformats.org/wordprocessingml/2006/main">
        <w:t xml:space="preserve">2. ক্ষমার শক্তি: অনুতাপের মাধ্যমে ঈশ্বরের ভালবাসাকে পুনরায় আবিষ্কার করা</w:t>
      </w:r>
    </w:p>
    <w:p/>
    <w:p>
      <w:r xmlns:w="http://schemas.openxmlformats.org/wordprocessingml/2006/main">
        <w:t xml:space="preserve">1. রোমানস 3:23, "সবাই পাপ করেছে এবং ঈশ্বরের মহিমা থেকে বঞ্চিত হয়েছে"</w:t>
      </w:r>
    </w:p>
    <w:p/>
    <w:p>
      <w:r xmlns:w="http://schemas.openxmlformats.org/wordprocessingml/2006/main">
        <w:t xml:space="preserve">2. গীতসংহিতা 51:17, "ঈশ্বরের বলি একটি ভগ্ন আত্মা; একটি ভগ্ন ও অনুতপ্ত হৃদয়, হে ঈশ্বর, আপনি তুচ্ছ করবেন না"</w:t>
      </w:r>
    </w:p>
    <w:p/>
    <w:p>
      <w:r xmlns:w="http://schemas.openxmlformats.org/wordprocessingml/2006/main">
        <w:t xml:space="preserve">Ezekiel 39:24 আমি তাদের অশুচিতা এবং তাদের পাপাচার অনুসারে তাদের প্রতি করেছি এবং তাদের থেকে আমার মুখ লুকিয়ে রেখেছি।</w:t>
      </w:r>
    </w:p>
    <w:p/>
    <w:p>
      <w:r xmlns:w="http://schemas.openxmlformats.org/wordprocessingml/2006/main">
        <w:t xml:space="preserve">ইস্রায়েলীয়দের অশুচিতা ও সীমালঙ্ঘনের কারণে ঈশ্বরের বিচার।</w:t>
      </w:r>
    </w:p>
    <w:p/>
    <w:p>
      <w:r xmlns:w="http://schemas.openxmlformats.org/wordprocessingml/2006/main">
        <w:t xml:space="preserve">1. ঈশ্বরের অবিচল ন্যায়বিচার - Ezekiel 39:24 এ ঈশ্বরের বিচারের প্রকৃতি অন্বেষণ</w:t>
      </w:r>
    </w:p>
    <w:p/>
    <w:p>
      <w:r xmlns:w="http://schemas.openxmlformats.org/wordprocessingml/2006/main">
        <w:t xml:space="preserve">2. পছন্দের পরিণতি আছে - Ezekiel 39:24 এ পাপের গুরুতর ফলাফল বোঝা</w:t>
      </w:r>
    </w:p>
    <w:p/>
    <w:p>
      <w:r xmlns:w="http://schemas.openxmlformats.org/wordprocessingml/2006/main">
        <w:t xml:space="preserve">1. ইশাইয়া 59:2 -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2. গীতসংহিতা 51:7 - "আমাকে হিসপ দিয়ে শুদ্ধ কর, এবং আমি শুচি হব; আমাকে ধুয়ে ফেল, এবং আমি তুষার থেকেও সাদা হব।"</w:t>
      </w:r>
    </w:p>
    <w:p/>
    <w:p>
      <w:r xmlns:w="http://schemas.openxmlformats.org/wordprocessingml/2006/main">
        <w:t xml:space="preserve">Ezekiel 39:25 অতএব প্রভু সদাপ্রভু এই কথা কহেন; এখন আমি যাকোবের বন্দীত্ব ফিরিয়ে আনব এবং ইস্রায়েলের সমস্ত পরিবারকে দয়া করব এবং আমার পবিত্র নামের জন্য ঈর্ষান্বিত হব;</w:t>
      </w:r>
    </w:p>
    <w:p/>
    <w:p>
      <w:r xmlns:w="http://schemas.openxmlformats.org/wordprocessingml/2006/main">
        <w:t xml:space="preserve">ঈশ্বর জ্যাকবকে বন্দীদশায় ফিরিয়ে আনবেন এবং তাঁর পবিত্র নামকে সম্মান করার সময় ইস্রায়েলের লোকদের প্রতি করুণা প্রদর্শন করবেন।</w:t>
      </w:r>
    </w:p>
    <w:p/>
    <w:p>
      <w:r xmlns:w="http://schemas.openxmlformats.org/wordprocessingml/2006/main">
        <w:t xml:space="preserve">1. ঈশ্বরের অবিরাম করুণা এবং জ্যাকবের প্রত্যাবর্তন</w:t>
      </w:r>
    </w:p>
    <w:p/>
    <w:p>
      <w:r xmlns:w="http://schemas.openxmlformats.org/wordprocessingml/2006/main">
        <w:t xml:space="preserve">2. ঈশ্বরের পবিত্র নামের শক্তি</w:t>
      </w:r>
    </w:p>
    <w:p/>
    <w:p>
      <w:r xmlns:w="http://schemas.openxmlformats.org/wordprocessingml/2006/main">
        <w:t xml:space="preserve">1. ইশাইয়া 41:17-20 - যখন দরিদ্র ও অভাবী লোকেরা জলের সন্ধান করে, এবং সেখানে কেউ নেই, এবং তাদের জিহ্বা তৃষ্ণার জন্য ব্যর্থ হয়, আমি প্রভু তাদের কথা শুনব, আমি ইস্রায়েলের ঈশ্বর তাদের পরিত্যাগ করব না।</w:t>
      </w:r>
    </w:p>
    <w:p/>
    <w:p>
      <w:r xmlns:w="http://schemas.openxmlformats.org/wordprocessingml/2006/main">
        <w:t xml:space="preserve">2. গীতসংহিতা 25:6-7 - হে প্রভু, আপনার কোমল করুণা এবং আপনার স্নেহময়তা স্মরণ করুন; কারণ তারা অনেক পুরানো। আমার যৌবনের পাপ ও আমার পাপ মনে রেখো না, হে সদাপ্রভু, তোমার মঙ্গলের জন্য তোমার করুণা অনুসারে আমাকে স্মরণ কর।</w:t>
      </w:r>
    </w:p>
    <w:p/>
    <w:p>
      <w:r xmlns:w="http://schemas.openxmlformats.org/wordprocessingml/2006/main">
        <w:t xml:space="preserve">Ezekiel 39:26 এর পরে তারা তাদের লজ্জা এবং তাদের সমস্ত পাপাচার বহন করেছে যা তারা আমার বিরুদ্ধে করেছিল, যখন তারা তাদের দেশে নিরাপদে বাস করেছিল এবং কেউ তাদের ভয় দেখায়নি।</w:t>
      </w:r>
    </w:p>
    <w:p/>
    <w:p>
      <w:r xmlns:w="http://schemas.openxmlformats.org/wordprocessingml/2006/main">
        <w:t xml:space="preserve">ঈশ্বর ইস্রায়েলের লোকেদের তাদের অতীতের সীমালঙ্ঘন এবং পাপের লজ্জার দায় স্বীকার করার পরে তাদের স্বদেশে ফিরিয়ে দেবেন।</w:t>
      </w:r>
    </w:p>
    <w:p/>
    <w:p>
      <w:r xmlns:w="http://schemas.openxmlformats.org/wordprocessingml/2006/main">
        <w:t xml:space="preserve">1. ঈশ্বরের মুক্তি - Ezekiel 39:26 একটি পরীক্ষা</w:t>
      </w:r>
    </w:p>
    <w:p/>
    <w:p>
      <w:r xmlns:w="http://schemas.openxmlformats.org/wordprocessingml/2006/main">
        <w:t xml:space="preserve">2. ঈশ্বরের করুণা - তাঁর লোকেদের পুনরুদ্ধার</w:t>
      </w:r>
    </w:p>
    <w:p/>
    <w:p>
      <w:r xmlns:w="http://schemas.openxmlformats.org/wordprocessingml/2006/main">
        <w:t xml:space="preserve">1. ইশাইয়া 55:6-7 - প্রভুর সন্ধান কর যতক্ষণ না তাকে পাওয়া যায়;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বিলাপ 3:22-23 - প্রভুর অটল প্রেম কখনও থামে না; তার করুণা শেষ হয় না; তারা প্রতিদিন সকালে নতুন; তোমার বিশ্বস্ততা মহান।</w:t>
      </w:r>
    </w:p>
    <w:p/>
    <w:p>
      <w:r xmlns:w="http://schemas.openxmlformats.org/wordprocessingml/2006/main">
        <w:t xml:space="preserve">Ezekiel 39:27 যখন আমি তাদের লোকদের মধ্য থেকে ফিরিয়ে আনব, এবং তাদের শত্রুদের দেশ থেকে তাদের জড়ো করব এবং অনেক জাতির সামনে তাদের মধ্যে পবিত্র হয়ে যাব;</w:t>
      </w:r>
    </w:p>
    <w:p/>
    <w:p>
      <w:r xmlns:w="http://schemas.openxmlformats.org/wordprocessingml/2006/main">
        <w:t xml:space="preserve">ঈশ্বর তাঁর লোকদের তাদের শত্রুদের কাছ থেকে তাঁর কাছে ফিরিয়ে আনবেন এবং জাতির সামনে মহিমান্বিত হবেন।</w:t>
      </w:r>
    </w:p>
    <w:p/>
    <w:p>
      <w:r xmlns:w="http://schemas.openxmlformats.org/wordprocessingml/2006/main">
        <w:t xml:space="preserve">1: ঈশ্বরের ভালবাসা এবং মুক্তি তাদের সকলের জন্য উপলব্ধ যারা তাঁর কাছে পৌঁছান।</w:t>
      </w:r>
    </w:p>
    <w:p/>
    <w:p>
      <w:r xmlns:w="http://schemas.openxmlformats.org/wordprocessingml/2006/main">
        <w:t xml:space="preserve">2: আমরা যতই দূরে চলে যাই না কেন, ঈশ্বরের অনুগ্রহ আমাদেরকে তাঁর কাছে ফিরিয়ে আনতে পারে।</w:t>
      </w:r>
    </w:p>
    <w:p/>
    <w:p>
      <w:r xmlns:w="http://schemas.openxmlformats.org/wordprocessingml/2006/main">
        <w:t xml:space="preserve">1: Isaiah 43:1-4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সাথে থাকব; এবং নদীগুলির মধ্য দিয়ে, তারা তোমাকে গ্রাস করবে না; যখন তুমি আগুনের মধ্য দিয়ে যাবে, তখন তোমাকে পোড়ানো হবে না এবং শিখা তোমাকে গ্রাস করবে না।"</w:t>
      </w:r>
    </w:p>
    <w:p/>
    <w:p>
      <w:r xmlns:w="http://schemas.openxmlformats.org/wordprocessingml/2006/main">
        <w:t xml:space="preserve">2: Zechariah 10:6-10 "আমি যিহূদার পরিবারকে শক্তিশালী করব, এবং আমি যোষেফের পরিবারকে রক্ষা করব। আমি তাদের ফিরিয়ে আনব কারণ তাদের প্রতি আমার মমতা আছে, এবং তারা এমন হবে যেন আমি তাদের প্রত্যাখ্যান করিনি। কারণ আমিই তাদের ঈশ্বর সদাপ্রভু এবং আমি তাদের উত্তর দেব, তখন ইফ্রয়িমের লোকেরা যোদ্ধাদের মত হয়ে উঠবে, তাদের হৃদয় দ্রাক্ষারসের মত আনন্দিত হবে, তাদের সন্তানেরা তা দেখে আনন্দিত হবে, তাদের হৃদয় প্রভুতে আনন্দিত হবে। আমি তাদের জন্য বাঁশি বাজাব এবং তাদের জড়ো করব, কারণ আমি তাদের উদ্ধার করেছি এবং তারা আগের মতোই অসংখ্য হবে।"</w:t>
      </w:r>
    </w:p>
    <w:p/>
    <w:p>
      <w:r xmlns:w="http://schemas.openxmlformats.org/wordprocessingml/2006/main">
        <w:t xml:space="preserve">Ezekiel 39:28 তখন তারা জানবে যে আমিই তাদের ঈশ্বর সদাপ্রভু, যা তাদের জাতিদের মধ্যে বন্দী করে নিয়ে গিয়েছিল; কিন্তু আমি তাদের তাদের নিজ দেশে জড়ো করেছি এবং তাদের কাউকে সেখানে আর রাখিনি।</w:t>
      </w:r>
    </w:p>
    <w:p/>
    <w:p>
      <w:r xmlns:w="http://schemas.openxmlformats.org/wordprocessingml/2006/main">
        <w:t xml:space="preserve">ঈশ্বর তাঁর লোকেদের দেখাবেন যে তিনি তাদের সত্যিকারের প্রভু এবং ত্রাণকর্তা, তাদেরকে জাতিদের মধ্যে বন্দীদশা থেকে উদ্ধার করে এবং তাদের নিজেদের দেশে জড়ো করে, তাদের কাউকেই আর নির্বাসনে রাখবেন না।</w:t>
      </w:r>
    </w:p>
    <w:p/>
    <w:p>
      <w:r xmlns:w="http://schemas.openxmlformats.org/wordprocessingml/2006/main">
        <w:t xml:space="preserve">1. ঈশ্বর হলেন চূড়ান্ত মুক্তিদাতা, আমাদের সমস্ত পরীক্ষা এবং ক্লেশ থেকে আমাদের মুক্তি দেন।</w:t>
      </w:r>
    </w:p>
    <w:p/>
    <w:p>
      <w:r xmlns:w="http://schemas.openxmlformats.org/wordprocessingml/2006/main">
        <w:t xml:space="preserve">2. পরিস্থিতি যাই হোক না কেন, ঈশ্বর সর্বদা বাড়ির পথ প্রদান করেন।</w:t>
      </w:r>
    </w:p>
    <w:p/>
    <w:p>
      <w:r xmlns:w="http://schemas.openxmlformats.org/wordprocessingml/2006/main">
        <w:t xml:space="preserve">ক্রস রেফারেন্স:</w:t>
      </w:r>
    </w:p>
    <w:p/>
    <w:p>
      <w:r xmlns:w="http://schemas.openxmlformats.org/wordprocessingml/2006/main">
        <w:t xml:space="preserve">1. গীতসংহিতা 91:14-16 কারণ তিনি আমাকে ভালবাসেন, প্রভু বলেন, আমি তাকে উদ্ধার করব; আমি তাকে রক্ষা করব, কারণ সে আমার নাম স্বীকার করে। সে আমাকে ডাকবে, আমি তাকে উত্তর দেব; আমি কষ্টে তার সাথে থাকব, তাকে উদ্ধার করব এবং সম্মান করব।</w:t>
      </w:r>
    </w:p>
    <w:p/>
    <w:p>
      <w:r xmlns:w="http://schemas.openxmlformats.org/wordprocessingml/2006/main">
        <w:t xml:space="preserve">2. Isaiah 43:1-3 কিন্তু এখন, প্রভু বলছেন, যিনি তোমাকে সৃষ্টি করেছেন, ইয়াকুব, যিনি তোমাকে সৃষ্টি করেছেন, ইস্রায়েল: ভয় পেও না, কারণ আমি তোমাকে উদ্ধার করেছি; আমি তোমাকে নাম ধরে ডেকেছি; তুমি আমার.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Ezekiel 39:29 আমি তাদের কাছ থেকে আর মুখ লুকাব না, কারণ আমি ইস্রায়েল-কুলের উপরে আমার আত্মা ঢেলে দিয়েছি, প্রভু সদাপ্রভু বলছেন।</w:t>
      </w:r>
    </w:p>
    <w:p/>
    <w:p>
      <w:r xmlns:w="http://schemas.openxmlformats.org/wordprocessingml/2006/main">
        <w:t xml:space="preserve">ঈশ্বর প্রতিশ্রুতি দিয়েছেন যে তিনি ইস্রায়েলের লোকদের থেকে তাঁর মুখ লুকাবেন না এবং তাদের উপর তাঁর আত্মা ঢেলে দেবেন।</w:t>
      </w:r>
    </w:p>
    <w:p/>
    <w:p>
      <w:r xmlns:w="http://schemas.openxmlformats.org/wordprocessingml/2006/main">
        <w:t xml:space="preserve">1. "ঈশ্বরের সাথে পুনঃসংযোগ: Ezekiel 39:29 এর প্রতিশ্রুতি"</w:t>
      </w:r>
    </w:p>
    <w:p/>
    <w:p>
      <w:r xmlns:w="http://schemas.openxmlformats.org/wordprocessingml/2006/main">
        <w:t xml:space="preserve">2. "ঈশ্বরের আত্মা: Ezekiel 39:29 এ আশার পুনর্নবীকরণ"</w:t>
      </w:r>
    </w:p>
    <w:p/>
    <w:p>
      <w:r xmlns:w="http://schemas.openxmlformats.org/wordprocessingml/2006/main">
        <w:t xml:space="preserve">1. জোয়েল 2:28-29 - "এবং এর পরে ঘটবে, আমি আমার আত্মা সমস্ত মাংসের উপর ঢেলে দেব; এবং আপনার ছেলেরা এবং আপনার মেয়েরা ভবিষ্যদ্বাণী করবে, আপনার বৃদ্ধরা স্বপ্ন দেখবে, আপনার যুবকরা দেখতে পাবে দর্শন: এবং সেই দিনগুলিতে আমি আমার আত্মা ঢেলে দেব দাস ও দাসীদের উপরেও।"</w:t>
      </w:r>
    </w:p>
    <w:p/>
    <w:p>
      <w:r xmlns:w="http://schemas.openxmlformats.org/wordprocessingml/2006/main">
        <w:t xml:space="preserve">2. ইশাইয়া 44:3 - "কারণ যে আমি তৃষ্ণার্ত তার উপর জল ঢেলে দেব, এবং শুকনো জমিতে বন্যা বয়ে আনব: আমি তোমার বীজের উপর আমার আত্মা ঢেলে দেব, এবং তোমার বংশের উপর আমার আশীর্বাদ করব।"</w:t>
      </w:r>
    </w:p>
    <w:p/>
    <w:p>
      <w:r xmlns:w="http://schemas.openxmlformats.org/wordprocessingml/2006/main">
        <w:t xml:space="preserve">Ezekiel অধ্যায় 40 একটি ভবিষ্যত মন্দির এবং তার পরিমাপ সম্বন্ধে Ezekiel প্রদত্ত একটি বিশদ দর্শনের শুরু চিহ্নিত করে। অধ্যায়টি সুনির্দিষ্ট পরিমাপের গুরুত্ব এবং মন্দিরের পবিত্রতার উপর জোর দেয়।</w:t>
      </w:r>
    </w:p>
    <w:p/>
    <w:p>
      <w:r xmlns:w="http://schemas.openxmlformats.org/wordprocessingml/2006/main">
        <w:t xml:space="preserve">1ম অনুচ্ছেদ: অধ্যায়টি শুরু হয় ইজেকিয়েলকে একটি দর্শনে একটি উঁচু পাহাড়ে নিয়ে যাওয়া যেখানে তিনি ব্রোঞ্জের চেহারা সহ একজন মানুষকে দেখেন। লোকটি মন্দির এবং এর বিভিন্ন এলাকা পরিমাপ করে, প্রতিটি বিভাগের জন্য বিশদ পরিমাপ প্রদান করে (ইজেকিয়েল 40:1-49)।</w:t>
      </w:r>
    </w:p>
    <w:p/>
    <w:p>
      <w:r xmlns:w="http://schemas.openxmlformats.org/wordprocessingml/2006/main">
        <w:t xml:space="preserve">2য় অনুচ্ছেদ: দর্শন মন্দিরের বাইরের গেট, এর কক্ষ, এবং গেট এবং দেয়ালের পরিমাপ বর্ণনা করে। লোকটি বাইরের প্রাঙ্গণ এবং অভ্যন্তরীণ অভয়ারণ্য সহ বিভিন্ন এলাকার দৈর্ঘ্য এবং প্রস্থ পরিমাপ করে (ইজেকিয়েল 40:1-49)।</w:t>
      </w:r>
    </w:p>
    <w:p/>
    <w:p>
      <w:r xmlns:w="http://schemas.openxmlformats.org/wordprocessingml/2006/main">
        <w:t xml:space="preserve">3য় অনুচ্ছেদ: অধ্যায়টি মন্দিরের দিকে যাওয়ার ধাপ এবং বেদীর পরিমাপের উল্লেখ দিয়ে শেষ হয়েছে। দর্শনটি সুনির্দিষ্ট পরিমাপের গুরুত্ব তুলে ধরে এবং মন্দিরের পবিত্রতার উপর জোর দেয় (ইজেকিয়েল 40:35-49)।</w:t>
      </w:r>
    </w:p>
    <w:p/>
    <w:p>
      <w:r xmlns:w="http://schemas.openxmlformats.org/wordprocessingml/2006/main">
        <w:t xml:space="preserve">সংক্ষেপে,</w:t>
      </w:r>
    </w:p>
    <w:p>
      <w:r xmlns:w="http://schemas.openxmlformats.org/wordprocessingml/2006/main">
        <w:t xml:space="preserve">Ezekiel অধ্যায় চল্লিশ উপস্থাপন</w:t>
      </w:r>
    </w:p>
    <w:p>
      <w:r xmlns:w="http://schemas.openxmlformats.org/wordprocessingml/2006/main">
        <w:t xml:space="preserve">ইজেকিয়েলকে দেওয়া একটি বিশদ দর্শন</w:t>
      </w:r>
    </w:p>
    <w:p>
      <w:r xmlns:w="http://schemas.openxmlformats.org/wordprocessingml/2006/main">
        <w:t xml:space="preserve">ভবিষ্যতের মন্দির এবং তার পরিমাপ সম্পর্কে,</w:t>
      </w:r>
    </w:p>
    <w:p>
      <w:r xmlns:w="http://schemas.openxmlformats.org/wordprocessingml/2006/main">
        <w:t xml:space="preserve">সুনির্দিষ্ট পরিমাপের গুরুত্বের উপর জোর দেওয়া</w:t>
      </w:r>
    </w:p>
    <w:p>
      <w:r xmlns:w="http://schemas.openxmlformats.org/wordprocessingml/2006/main">
        <w:t xml:space="preserve">এবং মন্দিরের পবিত্রতা।</w:t>
      </w:r>
    </w:p>
    <w:p/>
    <w:p>
      <w:r xmlns:w="http://schemas.openxmlformats.org/wordprocessingml/2006/main">
        <w:t xml:space="preserve">একটি উঁচু পাহাড়ে ব্রোঞ্জের আবির্ভাব সহ একজন মানুষের ইজেকিয়েলের দৃষ্টি।</w:t>
      </w:r>
    </w:p>
    <w:p>
      <w:r xmlns:w="http://schemas.openxmlformats.org/wordprocessingml/2006/main">
        <w:t xml:space="preserve">মন্দির এবং এর বিভিন্ন এলাকার বিস্তারিত পরিমাপ।</w:t>
      </w:r>
    </w:p>
    <w:p>
      <w:r xmlns:w="http://schemas.openxmlformats.org/wordprocessingml/2006/main">
        <w:t xml:space="preserve">বাইরের গেট, চেম্বার, গেট এবং দেয়ালের বর্ণনা।</w:t>
      </w:r>
    </w:p>
    <w:p>
      <w:r xmlns:w="http://schemas.openxmlformats.org/wordprocessingml/2006/main">
        <w:t xml:space="preserve">বাইরের কোর্ট এবং ভিতরের অভয়ারণ্যের পরিমাপ।</w:t>
      </w:r>
    </w:p>
    <w:p>
      <w:r xmlns:w="http://schemas.openxmlformats.org/wordprocessingml/2006/main">
        <w:t xml:space="preserve">মন্দিরে যাওয়ার ধাপ এবং বেদীর পরিমাপ।</w:t>
      </w:r>
    </w:p>
    <w:p>
      <w:r xmlns:w="http://schemas.openxmlformats.org/wordprocessingml/2006/main">
        <w:t xml:space="preserve">সুনির্দিষ্ট পরিমাপ এবং মন্দিরের পবিত্রতার উপর জোর দেওয়া।</w:t>
      </w:r>
    </w:p>
    <w:p/>
    <w:p>
      <w:r xmlns:w="http://schemas.openxmlformats.org/wordprocessingml/2006/main">
        <w:t xml:space="preserve">ইজেকিয়েলের এই অধ্যায়টি ভবিষ্যতের মন্দির এবং এর পরিমাপ সম্পর্কে ইজেকিয়েলকে দেওয়া একটি বিশদ দৃষ্টিভঙ্গি উপস্থাপন করে। অধ্যায়টি শুরু হয় ইজেকিয়েলকে একটি দর্শনে একটি উঁচু পাহাড়ে নিয়ে যাওয়া থেকে, যেখানে তিনি ব্রোঞ্জের চেহারার একজন মানুষকে দেখেন। এই ব্যক্তি মন্দির এবং এর বিভিন্ন এলাকা পরিমাপ করে, প্রতিটি বিভাগের জন্য বিশদ পরিমাপ প্রদান করে। দর্শনটি মন্দিরের বাইরের গেট, এর কক্ষ এবং গেট ও দেয়ালের পরিমাপ বর্ণনা করে। লোকটি বাইরের কোর্ট এবং ভিতরের অভয়ারণ্য সহ বিভিন্ন এলাকার দৈর্ঘ্য এবং প্রস্থ পরিমাপ করে। অধ্যায়টি মন্দিরের দিকে যাওয়ার ধাপ এবং বেদীর পরিমাপের উল্লেখ দিয়ে শেষ হয়। দর্শনটি সুনির্দিষ্ট পরিমাপের গুরুত্বের উপর জোর দেয় এবং মন্দিরের পবিত্রতাকে তুলে ধরে। অধ্যায়টি মন্দিরের তাৎপর্য এবং এর সূক্ষ্ম নকশার উপর জোর দেয়।</w:t>
      </w:r>
    </w:p>
    <w:p/>
    <w:p>
      <w:r xmlns:w="http://schemas.openxmlformats.org/wordprocessingml/2006/main">
        <w:t xml:space="preserve">Ezekiel 40:1 আমাদের বন্দিত্বের পঞ্চাশতম বছরে, বছরের শুরুতে, মাসের দশম দিনে, শহরটি পরাজিত হওয়ার পরে চৌদ্দ বছরে, সেই দিনেই সদাপ্রভুর হাত ছিল। আমার উপর, এবং আমাকে সেখানে নিয়ে এসেছে.</w:t>
      </w:r>
    </w:p>
    <w:p/>
    <w:p>
      <w:r xmlns:w="http://schemas.openxmlformats.org/wordprocessingml/2006/main">
        <w:t xml:space="preserve">বন্দিত্বের পঁচিশতম বছরের দশম দিনে, প্রভুর হস্ত ইজেকিয়েলের উপর স্থির হল, এবং তাকে একটি জায়গায় আনা হল।</w:t>
      </w:r>
    </w:p>
    <w:p/>
    <w:p>
      <w:r xmlns:w="http://schemas.openxmlformats.org/wordprocessingml/2006/main">
        <w:t xml:space="preserve">1. ঈশ্বর যিনি উদ্ধার করেন: ঈশ্বর কীভাবে ইজেকিয়েলকে বন্দীদশা থেকে উদ্ধার করেছিলেন</w:t>
      </w:r>
    </w:p>
    <w:p/>
    <w:p>
      <w:r xmlns:w="http://schemas.openxmlformats.org/wordprocessingml/2006/main">
        <w:t xml:space="preserve">2. ঈশ্বরের অস্থায়ী হাত: কিভাবে প্রভু আমাদের জীবন পরিচালনা করেন এবং পরিচালনা করেন</w:t>
      </w:r>
    </w:p>
    <w:p/>
    <w:p>
      <w:r xmlns:w="http://schemas.openxmlformats.org/wordprocessingml/2006/main">
        <w:t xml:space="preserve">1. ইশাইয়া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107:2, সদাপ্রভুর মুক্তিলাভকারী তাই বলুক, তিনি যাকে কষ্ট থেকে মুক্তি দিয়েছেন।</w:t>
      </w:r>
    </w:p>
    <w:p/>
    <w:p>
      <w:r xmlns:w="http://schemas.openxmlformats.org/wordprocessingml/2006/main">
        <w:t xml:space="preserve">Ezekiel 40:2 ঈশ্বরের দর্শনে তিনি আমাকে ইস্রায়েল দেশে নিয়ে এসেছিলেন এবং আমাকে একটি উচ্চ পর্বতের উপরে স্থাপন করেছিলেন, যেটির কাছে দক্ষিণে একটি শহরের ফ্রেমের মতো ছিল।</w:t>
      </w:r>
    </w:p>
    <w:p/>
    <w:p>
      <w:r xmlns:w="http://schemas.openxmlformats.org/wordprocessingml/2006/main">
        <w:t xml:space="preserve">ঈশ্বর ইজেকিয়েলকে ইস্রায়েলের দেশে নিয়ে এসেছিলেন এবং তাকে দক্ষিণে একটি উঁচু পাহাড়ে একটি শহর দেখিয়েছিলেন।</w:t>
      </w:r>
    </w:p>
    <w:p/>
    <w:p>
      <w:r xmlns:w="http://schemas.openxmlformats.org/wordprocessingml/2006/main">
        <w:t xml:space="preserve">1. ঈশ্বরের সৃষ্টির বিস্ময়</w:t>
      </w:r>
    </w:p>
    <w:p/>
    <w:p>
      <w:r xmlns:w="http://schemas.openxmlformats.org/wordprocessingml/2006/main">
        <w:t xml:space="preserve">2. ঈশ্বরের পরিকল্পনার মহিমা</w:t>
      </w:r>
    </w:p>
    <w:p/>
    <w:p>
      <w:r xmlns:w="http://schemas.openxmlformats.org/wordprocessingml/2006/main">
        <w:t xml:space="preserve">1. উদ্ঘাটন 21:10-11 - এবং তিনি আমাকে আত্মায় একটি বড় এবং উচ্চ পর্বতে নিয়ে গেলেন এবং আমাকে সেই মহান শহর, পবিত্র জেরুজালেম, ঈশ্বরের কাছ থেকে স্বর্গ থেকে নেমে আসা দেখালেন।</w:t>
      </w:r>
    </w:p>
    <w:p/>
    <w:p>
      <w:r xmlns:w="http://schemas.openxmlformats.org/wordprocessingml/2006/main">
        <w:t xml:space="preserve">2. গীতসংহিতা 48:1-2 - প্রভু মহান, এবং আমাদের ঈশ্বরের শহরে, তাঁর পবিত্রতার পর্বতে প্রশংসনীয়। পরিস্থিতির জন্য সুন্দর, সমগ্র পৃথিবীর আনন্দ, উত্তর দিকের মাউন্ট জিওন, মহান রাজার শহর।</w:t>
      </w:r>
    </w:p>
    <w:p/>
    <w:p>
      <w:r xmlns:w="http://schemas.openxmlformats.org/wordprocessingml/2006/main">
        <w:t xml:space="preserve">Ezekiel 40:3 এবং তিনি আমাকে সেখানে নিয়ে গেলেন, এবং দেখ, সেখানে একজন লোক ছিল, যার চেহারা ছিল পিতলের মতো, তার হাতে শণের রেখা এবং একটি মাপার নল ছিল৷ এবং তিনি দরজায় দাঁড়ালেন।</w:t>
      </w:r>
    </w:p>
    <w:p/>
    <w:p>
      <w:r xmlns:w="http://schemas.openxmlformats.org/wordprocessingml/2006/main">
        <w:t xml:space="preserve">ইজেকিয়েল 40:3 তে বর্ণিত একটি পিতলের মতো চেহারা এবং একটি পরিমাপকারী নলযুক্ত একজন ব্যক্তি গেটে দাঁড়িয়ে ছিলেন।</w:t>
      </w:r>
    </w:p>
    <w:p/>
    <w:p>
      <w:r xmlns:w="http://schemas.openxmlformats.org/wordprocessingml/2006/main">
        <w:t xml:space="preserve">1. ঈশ্বরের মান অনুযায়ী আমাদের জীবন পরিমাপের গুরুত্ব।</w:t>
      </w:r>
    </w:p>
    <w:p/>
    <w:p>
      <w:r xmlns:w="http://schemas.openxmlformats.org/wordprocessingml/2006/main">
        <w:t xml:space="preserve">2. তাঁর শব্দ বোঝার জন্য ঈশ্বরের নির্দেশনার জন্য আমাদের প্রয়োজন।</w:t>
      </w:r>
    </w:p>
    <w:p/>
    <w:p>
      <w:r xmlns:w="http://schemas.openxmlformats.org/wordprocessingml/2006/main">
        <w:t xml:space="preserve">1. ম্যাথু 7:21-23 - যারা আমাকে বলে, প্রভু, প্রভু, তারা স্বর্গের 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 এবং তখন আমি তাদের কাছে ঘোষণা করব, আমি আপনাকে কখনই চিনতাম না; হে অনাচারের কর্মীরা, আমার কাছ থেকে দূরে সরে যাও।</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Ezekiel 40:4 তখন সেই লোকটি আমাকে বলল, হে মানবসন্তান, তোমার চোখ দিয়ে দেখ, কান দিয়ে শোন এবং আমি যা তোমাকে দেখাব তার প্রতি মন দাও। কারণ আমি তোমাকে তাদের দেখাতে পারি সেই উদ্দেশ্যেই তুমি এখানে নিয়ে এসেছ৷ তুমি যা দেখছ তার সবই ইস্রায়েল পরিবারকে জানিয়ে দাও৷</w:t>
      </w:r>
    </w:p>
    <w:p/>
    <w:p>
      <w:r xmlns:w="http://schemas.openxmlformats.org/wordprocessingml/2006/main">
        <w:t xml:space="preserve">একজন ব্যক্তি নবী ইজেকিয়েলকে তার ইন্দ্রিয় ব্যবহার করে তাকে যা দেখাতে চলেছেন তার প্রতি মনোযোগ দেওয়ার জন্য নির্দেশ দেন, যাতে তিনি ইস্রায়েল পরিবারের কাছে এটি ঘোষণা করতে পারেন।</w:t>
      </w:r>
    </w:p>
    <w:p/>
    <w:p>
      <w:r xmlns:w="http://schemas.openxmlformats.org/wordprocessingml/2006/main">
        <w:t xml:space="preserve">1. "ধারণার শক্তি: প্রভুর বাক্যে মনোযোগ দেওয়া"</w:t>
      </w:r>
    </w:p>
    <w:p/>
    <w:p>
      <w:r xmlns:w="http://schemas.openxmlformats.org/wordprocessingml/2006/main">
        <w:t xml:space="preserve">2. "ইস্রায়েল পরিবারের কাছে প্রভুর বাক্য ঘোষণা করা"</w:t>
      </w:r>
    </w:p>
    <w:p/>
    <w:p>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1 করিন্থিয়ানস 2:13 - আমরা কোন জিনিসগুলিও বলি, মানুষের জ্ঞান যা শেখায় তা নয়, কিন্তু পবিত্র আত্মা যা শেখায়; আধ্যাত্মিক জিনিস সঙ্গে আধ্যাত্মিক তুলনা.</w:t>
      </w:r>
    </w:p>
    <w:p/>
    <w:p>
      <w:r xmlns:w="http://schemas.openxmlformats.org/wordprocessingml/2006/main">
        <w:t xml:space="preserve">Ezekiel 40:5 আর দেখ, ঘরের চারপাশে একটা প্রাচীর আছে এবং লোকটির হাতে ছয় হাত লম্বা ও এক হাত চওড়া একটা মাপকাঠি আছে; এইভাবে তিনি দালানের প্রস্থ মাপলেন, একটা নল; এবং উচ্চতা, একটি খাগড়া.</w:t>
      </w:r>
    </w:p>
    <w:p/>
    <w:p>
      <w:r xmlns:w="http://schemas.openxmlformats.org/wordprocessingml/2006/main">
        <w:t xml:space="preserve">একজন লোক ছয় হাত লম্বা একটা মাপকাঠি দিয়ে একটা দালান মাপছিলেন।</w:t>
      </w:r>
    </w:p>
    <w:p/>
    <w:p>
      <w:r xmlns:w="http://schemas.openxmlformats.org/wordprocessingml/2006/main">
        <w:t xml:space="preserve">1. জীবনে পরিমাপের গুরুত্ব।</w:t>
      </w:r>
    </w:p>
    <w:p/>
    <w:p>
      <w:r xmlns:w="http://schemas.openxmlformats.org/wordprocessingml/2006/main">
        <w:t xml:space="preserve">2. পরিমাপে নির্ভুলতার মান।</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 হিতোপদেশ 19:2 - জ্ঞান ছাড়া উদ্যোগী হওয়া ভাল নয়, বা তাড়াহুড়ো করা এবং পথ মিস করা ভাল নয়।</w:t>
      </w:r>
    </w:p>
    <w:p/>
    <w:p>
      <w:r xmlns:w="http://schemas.openxmlformats.org/wordprocessingml/2006/main">
        <w:t xml:space="preserve">Ezekiel 40:6 তারপর তিনি পূর্ব দিকের ফটকের কাছে এসে তার সিঁড়ি দিয়ে উঠে গেলেন এবং দরজার চৌকাঠটি মাপলেন, যা ছিল এক নল চওড়া৷ এবং দরজার অন্য প্রান্তটি, যা একটি নল চওড়া ছিল।</w:t>
      </w:r>
    </w:p>
    <w:p/>
    <w:p>
      <w:r xmlns:w="http://schemas.openxmlformats.org/wordprocessingml/2006/main">
        <w:t xml:space="preserve">ভাববাদী ইজেকিয়েল মন্দিরের পূর্ব দিকের ফটকগুলো পরিমাপ করেছিলেন, যেগুলোর প্রতিটি ছিল একটি করে নল চওড়া।</w:t>
      </w:r>
    </w:p>
    <w:p/>
    <w:p>
      <w:r xmlns:w="http://schemas.openxmlformats.org/wordprocessingml/2006/main">
        <w:t xml:space="preserve">1. "আনুগত্যের পরিমাপ"</w:t>
      </w:r>
    </w:p>
    <w:p/>
    <w:p>
      <w:r xmlns:w="http://schemas.openxmlformats.org/wordprocessingml/2006/main">
        <w:t xml:space="preserve">2. "ঈশ্বরের নিখুঁত নকশা"</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1 পিটার 1:13-14 - "অতএব, কর্মের জন্য আপনার মনকে প্রস্তুত করুন, এবং শান্ত মনের হয়ে, যীশু খ্রীষ্টের প্রকাশের সময় আপনার কাছে যে অনুগ্রহ আনা হবে তার উপর আপনার আশা সম্পূর্ণরূপে স্থাপন করুন৷ বাধ্য সন্তান হিসাবে, করুন৷ আপনার পূর্বের অজ্ঞতার আবেগের সাথে সঙ্গতিপূর্ণ হবেন না।"</w:t>
      </w:r>
    </w:p>
    <w:p/>
    <w:p>
      <w:r xmlns:w="http://schemas.openxmlformats.org/wordprocessingml/2006/main">
        <w:t xml:space="preserve">Ezekiel 40:7 এবং প্রত্যেকটি ছোট প্রকোষ্ঠ ছিল একটি নল লম্বা এবং একটি নল চওড়া; এবং ছোট কক্ষগুলির মধ্যে পাঁচ হাত ছিল; এবং দরজার বারান্দার দ্বারের চৌকাঠটি ছিল একটি নল।</w:t>
      </w:r>
    </w:p>
    <w:p/>
    <w:p>
      <w:r xmlns:w="http://schemas.openxmlformats.org/wordprocessingml/2006/main">
        <w:t xml:space="preserve">Ezekiel 40:7 একটি ফটক বর্ণনা করে যার পরিমাপ একটি খাগড়া লম্বা এবং একটি খাগড়া প্রশস্ত, পাঁচ হাত দ্বারা পৃথক করা হয়েছে, এবং ফটকের প্রান্তটি হল একটি নল।</w:t>
      </w:r>
    </w:p>
    <w:p/>
    <w:p>
      <w:r xmlns:w="http://schemas.openxmlformats.org/wordprocessingml/2006/main">
        <w:t xml:space="preserve">1. ঈশ্বরের পরিপূর্ণতার পরিমাপ: Ezekiel 40:7</w:t>
      </w:r>
    </w:p>
    <w:p/>
    <w:p>
      <w:r xmlns:w="http://schemas.openxmlformats.org/wordprocessingml/2006/main">
        <w:t xml:space="preserve">2. ঈশ্বরের ঘরের নকশা: Ezekiel 40:7</w:t>
      </w:r>
    </w:p>
    <w:p/>
    <w:p>
      <w:r xmlns:w="http://schemas.openxmlformats.org/wordprocessingml/2006/main">
        <w:t xml:space="preserve">1. ইশাইয়া 40:12 - "যিনি তাঁর হাতের ফাঁপায় জল পরিমাপ করেছেন, এবং স্প্যান দিয়ে স্বর্গকে মেপেছেন, এবং পৃথিবীর ধূলিকে একটি পরিমাপে বুঝেছেন, এবং পর্বতগুলিকে দাঁড়িপাল্লায় এবং পাহাড়গুলিকে ওজন করেছেন৷ সাম্যাবস্থা?"</w:t>
      </w:r>
    </w:p>
    <w:p/>
    <w:p>
      <w:r xmlns:w="http://schemas.openxmlformats.org/wordprocessingml/2006/main">
        <w:t xml:space="preserve">2. উদ্ঘাটন 21:17 - "এবং তিনি তার প্রাচীরটি মাপলেন, একশত চল্লিশ হাত, একজন মানুষের মাপ অনুসারে, অর্থাৎ দেবদূতের পরিমাপ অনুসারে।"</w:t>
      </w:r>
    </w:p>
    <w:p/>
    <w:p>
      <w:r xmlns:w="http://schemas.openxmlformats.org/wordprocessingml/2006/main">
        <w:t xml:space="preserve">Ezekiel 40:8 তিনি ভিতরের দরজার বারান্দাও মাপলেন, একটি নল দিয়ে।</w:t>
      </w:r>
    </w:p>
    <w:p/>
    <w:p>
      <w:r xmlns:w="http://schemas.openxmlformats.org/wordprocessingml/2006/main">
        <w:t xml:space="preserve">ফটকের বারান্দাটি একটি নল মাপা।</w:t>
      </w:r>
    </w:p>
    <w:p/>
    <w:p>
      <w:r xmlns:w="http://schemas.openxmlformats.org/wordprocessingml/2006/main">
        <w:t xml:space="preserve">1. ছোট জিনিসের শক্তি - এই আপাতদৃষ্টিতে ছোট পরিমাপ থেকে আমরা কী শিখতে পারি।</w:t>
      </w:r>
    </w:p>
    <w:p/>
    <w:p>
      <w:r xmlns:w="http://schemas.openxmlformats.org/wordprocessingml/2006/main">
        <w:t xml:space="preserve">2. পরিমাপের তাৎপর্য - কীভাবে পরিমাপ আমাদের বিশ্বাসের প্রতীক হতে পারে।</w:t>
      </w:r>
    </w:p>
    <w:p/>
    <w:p>
      <w:r xmlns:w="http://schemas.openxmlformats.org/wordprocessingml/2006/main">
        <w:t xml:space="preserve">1. ম্যাথু 6:30 - কেন, ঈশ্বর যদি মাঠের ঘাসকে এমনভাবে সাজান, যা আজ এবং আগামীকাল চুলায় নিক্ষেপ করা হবে, তবে হে অল্প বিশ্বাসের লোকেরা, তিনি কি তোমাদের আরও বেশি পোশাক দেবেন না?</w:t>
      </w:r>
    </w:p>
    <w:p/>
    <w:p>
      <w:r xmlns:w="http://schemas.openxmlformats.org/wordprocessingml/2006/main">
        <w:t xml:space="preserve">2. লূক 16:10 - যে সামান্যতম বিষয়ে বিশ্বস্ত সে অনেকের ক্ষেত্রেও বিশ্বস্ত: এবং যে অল্পতে অন্যায় করে সে অনেকের ক্ষেত্রেও অন্যায়।</w:t>
      </w:r>
    </w:p>
    <w:p/>
    <w:p>
      <w:r xmlns:w="http://schemas.openxmlformats.org/wordprocessingml/2006/main">
        <w:t xml:space="preserve">Ezekiel 40:9 তারপর তিনি ফটকের বারান্দা মাপলেন, আট হাত; এবং তার স্তম্ভ, দুই হাত; এবং ফটকের বারান্দা ভিতরের দিকে ছিল।</w:t>
      </w:r>
    </w:p>
    <w:p/>
    <w:p>
      <w:r xmlns:w="http://schemas.openxmlformats.org/wordprocessingml/2006/main">
        <w:t xml:space="preserve">Ezekiel 40:9 গেটের বারান্দার পরিমাপকে আট হাত চওড়া এবং দুই হাত গভীর বলে বর্ণনা করে।</w:t>
      </w:r>
    </w:p>
    <w:p/>
    <w:p>
      <w:r xmlns:w="http://schemas.openxmlformats.org/wordprocessingml/2006/main">
        <w:t xml:space="preserve">1. ঈশ্বরের রাজ্যে পরিমাপের গুরুত্ব</w:t>
      </w:r>
    </w:p>
    <w:p/>
    <w:p>
      <w:r xmlns:w="http://schemas.openxmlformats.org/wordprocessingml/2006/main">
        <w:t xml:space="preserve">2. তাঁর রাজ্যের জন্য ঈশ্বরের নিখুঁত নকশা</w:t>
      </w:r>
    </w:p>
    <w:p/>
    <w:p>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p>
      <w:r xmlns:w="http://schemas.openxmlformats.org/wordprocessingml/2006/main">
        <w:t xml:space="preserve">2. গীতসংহিতা 19:1 - স্বর্গ ঈশ্বরের মহিমা ঘোষণা করে; আকাশ তার হাতের কাজ ঘোষণা করে।</w:t>
      </w:r>
    </w:p>
    <w:p/>
    <w:p>
      <w:r xmlns:w="http://schemas.openxmlformats.org/wordprocessingml/2006/main">
        <w:t xml:space="preserve">Ezekiel 40:10 আর পূর্বদিকের ফটকের ছোট কক্ষগুলি ছিল তিনটি এদিক ওদিক তিনটি; তারা তিনটি এক মাপের ছিল: এবং পোস্টগুলির এপাশে ও পাশে একই মাপ ছিল৷</w:t>
      </w:r>
    </w:p>
    <w:p/>
    <w:p>
      <w:r xmlns:w="http://schemas.openxmlformats.org/wordprocessingml/2006/main">
        <w:t xml:space="preserve">মন্দিরের পূর্বদিকের দরজার ছোট কক্ষগুলি ফটকের পদের সমান ছিল।</w:t>
      </w:r>
    </w:p>
    <w:p/>
    <w:p>
      <w:r xmlns:w="http://schemas.openxmlformats.org/wordprocessingml/2006/main">
        <w:t xml:space="preserve">1. সম্পূর্ণরূপে সমান পরিমাপের জন্য ঈশ্বরের নির্দেশ</w:t>
      </w:r>
    </w:p>
    <w:p/>
    <w:p>
      <w:r xmlns:w="http://schemas.openxmlformats.org/wordprocessingml/2006/main">
        <w:t xml:space="preserve">2. প্রভুর মন্দির নির্মাণে নিখুঁত পরিমাপের তাত্পর্য</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ইশাইয়া 28:10 - কারণ এটি হল: করো এবং করো, করো এবং করো, শাসনে শাসন করো, শাসনে শাসন করো; একটু এখানে, একটু সেখানে।</w:t>
      </w:r>
    </w:p>
    <w:p/>
    <w:p>
      <w:r xmlns:w="http://schemas.openxmlformats.org/wordprocessingml/2006/main">
        <w:t xml:space="preserve">Ezekiel 40:11 আর তিনি ফটকের প্রবেশপথের প্রস্থ মাপলেন, দশ হাত; দরজার দৈর্ঘ্য তেরো হাত।</w:t>
      </w:r>
    </w:p>
    <w:p/>
    <w:p>
      <w:r xmlns:w="http://schemas.openxmlformats.org/wordprocessingml/2006/main">
        <w:t xml:space="preserve">Ezekiel 40:11 একটি ফটক বর্ণনা করে যার প্রস্থ 10 হাত এবং দৈর্ঘ্য 13 হাত।</w:t>
      </w:r>
    </w:p>
    <w:p/>
    <w:p>
      <w:r xmlns:w="http://schemas.openxmlformats.org/wordprocessingml/2006/main">
        <w:t xml:space="preserve">1. প্রভুর দ্বার যথেষ্ট প্রশস্ত যে সকলকে স্বাগত জানাতে পারে যারা তাঁকে খোঁজে।</w:t>
      </w:r>
    </w:p>
    <w:p/>
    <w:p>
      <w:r xmlns:w="http://schemas.openxmlformats.org/wordprocessingml/2006/main">
        <w:t xml:space="preserve">2. তাঁর উপস্থিতিতে আসার জন্য ঈশ্বরের আমন্ত্রণ সকলের জন্য উন্মুক্ত যারা ডাকে সাড়া দেয়।</w:t>
      </w:r>
    </w:p>
    <w:p/>
    <w:p>
      <w:r xmlns:w="http://schemas.openxmlformats.org/wordprocessingml/2006/main">
        <w:t xml:space="preserve">1. উদ্ঘাটন 21:21 - "এবং বারোটি দরজা ছিল বারোটি মুক্তা; প্রতিটি বেশ কয়েকটি ফটক একটি মুক্তার ছিল: এবং শহরের রাস্তাটি ছিল খাঁটি সোনার, যেমন এটি স্বচ্ছ কাঁচের।"</w:t>
      </w:r>
    </w:p>
    <w:p/>
    <w:p>
      <w:r xmlns:w="http://schemas.openxmlformats.org/wordprocessingml/2006/main">
        <w:t xml:space="preserve">2. জন 10:9 - "আমিই দরজা: আমার দ্বারা যদি কেউ ভিতরে প্রবেশ করে তবে সে রক্ষা পাবে, এবং ভিতরে ও বাইরে যাবে এবং চারণভূমি পাবে।"</w:t>
      </w:r>
    </w:p>
    <w:p/>
    <w:p>
      <w:r xmlns:w="http://schemas.openxmlformats.org/wordprocessingml/2006/main">
        <w:t xml:space="preserve">Ezekiel 40:12 ছোট প্রকোষ্ঠের সামনের জায়গাটাও এই দিকে এক হাত আর জায়গাটা ছিল এক হাতের দিকে, আর ছোট ঘরগুলো ছিল ছয় হাত আর ওই দিকে ছয় হাত।</w:t>
      </w:r>
    </w:p>
    <w:p/>
    <w:p>
      <w:r xmlns:w="http://schemas.openxmlformats.org/wordprocessingml/2006/main">
        <w:t xml:space="preserve">এই প্যাসেজটি এমন একটি কাঠামোর বর্ণনা করে যেটির ছোট চেম্বারগুলির প্রতিটি পাশে এক হাত জায়গা ছিল এবং প্রতিটি চেম্বার প্রতিটি পাশে ছয় হাত।</w:t>
      </w:r>
    </w:p>
    <w:p/>
    <w:p>
      <w:r xmlns:w="http://schemas.openxmlformats.org/wordprocessingml/2006/main">
        <w:t xml:space="preserve">1. ঈশ্বর শৃঙ্খলা এবং কাঠামোর ঈশ্বর।</w:t>
      </w:r>
    </w:p>
    <w:p/>
    <w:p>
      <w:r xmlns:w="http://schemas.openxmlformats.org/wordprocessingml/2006/main">
        <w:t xml:space="preserve">2. আমাদেরও আমাদের জীবনে সুশৃঙ্খল ও সুগঠিত হওয়ার চেষ্টা করা উচিত।</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উপদেশক 3:1-8 - সমস্ত কিছুর জন্য একটি ঋতু আছে, এবং স্বর্গের নীচে প্রতিটি বিষয়ের জন্য একটি সময় রয়েছে: জন্মের একটি সময় এবং মৃত্যুর একটি সময়; রোপণের একটি সময়, এবং যা রোপণ করা হয়েছে তা উপড়ে ফেলার একটি সময়৷ হত্যা করার একটি সময়, এবং আরোগ্য করার একটি সময়; ভেঙ্গে যাবার একটা সময়, আর গড়ার একটা সময়; কান্নার একটা সময়, আর হাসবার একটা সময়; শোক করার একটা সময়, আর নাচবার একটা সময়; পাথর ছুঁড়ে ফেলার একটা সময়, আর পাথর জড়ো করার একটা সময়; আলিঙ্গন করার একটি সময়, এবং আলিঙ্গন থেকে বিরত থাকার একটি সময়; খোঁজার একটা সময়, হারানোর একটা সময়; পালন করার একটি সময়, এবং দূরে নিক্ষেপ করার একটি সময়; ছিঁড়ে ফেলার একটা সময়, সেলাই করার একটা সময়; নীরব থাকার একটি সময় এবং কথা বলার একটি সময়৷</w:t>
      </w:r>
    </w:p>
    <w:p/>
    <w:p>
      <w:r xmlns:w="http://schemas.openxmlformats.org/wordprocessingml/2006/main">
        <w:t xml:space="preserve">Ezekiel 40:13 তারপর তিনি একটা ছোট ঘরের ছাদ থেকে আরেকটা ঘরের ছাদের ফটকটা মাপলেন; চওড়া ছিল পাঁচ বিশ হাত, দরজার বিপরীত দরজা।</w:t>
      </w:r>
    </w:p>
    <w:p/>
    <w:p>
      <w:r xmlns:w="http://schemas.openxmlformats.org/wordprocessingml/2006/main">
        <w:t xml:space="preserve">প্রভু দুটি ছোট প্রকোষ্ঠের মাঝখানের দরজাটি মাপলেন এবং দেখতে পেলেন এটি 25 হাত চওড়া।</w:t>
      </w:r>
    </w:p>
    <w:p/>
    <w:p>
      <w:r xmlns:w="http://schemas.openxmlformats.org/wordprocessingml/2006/main">
        <w:t xml:space="preserve">1. প্রভু তাঁর পরিমাপে বিশ্বস্ত</w:t>
      </w:r>
    </w:p>
    <w:p/>
    <w:p>
      <w:r xmlns:w="http://schemas.openxmlformats.org/wordprocessingml/2006/main">
        <w:t xml:space="preserve">2. ঈশ্বরের পরিমাপের শক্তি</w:t>
      </w:r>
    </w:p>
    <w:p/>
    <w:p>
      <w:r xmlns:w="http://schemas.openxmlformats.org/wordprocessingml/2006/main">
        <w:t xml:space="preserve">1. ইশাইয়া 40:12 - "কে তার হাতের ফাঁপা মধ্যে জল পরিমাপ করেছে এবং একটি স্প্যান দিয়ে আকাশকে চিহ্নিত করেছে?"</w:t>
      </w:r>
    </w:p>
    <w:p/>
    <w:p>
      <w:r xmlns:w="http://schemas.openxmlformats.org/wordprocessingml/2006/main">
        <w:t xml:space="preserve">2. গীতসংহিতা 39:5 - "তুমি আমার দিনগুলিকে নিছক হাতের চওড়া করেছ; আমার বছরের সময়কাল তোমার সামনে কিছুই নয়। প্রতিটি মানুষের জীবন একটি নিঃশ্বাস মাত্র।"</w:t>
      </w:r>
    </w:p>
    <w:p/>
    <w:p>
      <w:r xmlns:w="http://schemas.openxmlformats.org/wordprocessingml/2006/main">
        <w:t xml:space="preserve">Ezekiel 40:14 তিনি ফটকের চতুর্দিকে উঠানের চৌকি পর্যন্ত তিরিশ হাত লম্বা স্তম্ভ নির্মাণ করিলেন।</w:t>
      </w:r>
    </w:p>
    <w:p/>
    <w:p>
      <w:r xmlns:w="http://schemas.openxmlformats.org/wordprocessingml/2006/main">
        <w:t xml:space="preserve">ভাববাদী ইজেকিয়েল ষাট হাত পরিধি বিশিষ্ট একটি গেট বর্ণনা করেছিলেন।</w:t>
      </w:r>
    </w:p>
    <w:p/>
    <w:p>
      <w:r xmlns:w="http://schemas.openxmlformats.org/wordprocessingml/2006/main">
        <w:t xml:space="preserve">1. ঈশ্বরের নিখুঁত পরিমাপ: Ezekiel 40:14 এর তাৎপর্য পরীক্ষা করা</w:t>
      </w:r>
    </w:p>
    <w:p/>
    <w:p>
      <w:r xmlns:w="http://schemas.openxmlformats.org/wordprocessingml/2006/main">
        <w:t xml:space="preserve">2. গেটের প্রতীকবাদ: ইজেকিয়েল 40:14-এ অর্থ খোঁজা</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ইশাইয়া 40:12 - "যিনি তাঁর হাতের ফাঁপায় জল মেপেছেন, এবং স্প্যান দিয়ে স্বর্গকে মেপেছেন, এবং পৃথিবীর ধূলিকে একটি পরিমাপে বুঝেছেন, এবং পর্বতগুলিকে দাঁড়িপাল্লায় এবং পাহাড়গুলিকে ওজন করেছেন৷ সাম্যাবস্থা?"</w:t>
      </w:r>
    </w:p>
    <w:p/>
    <w:p>
      <w:r xmlns:w="http://schemas.openxmlformats.org/wordprocessingml/2006/main">
        <w:t xml:space="preserve">Ezekiel 40:15 এবং প্রবেশদ্বারের ফটকের মুখ থেকে ভেতরের দরজার বারান্দার মুখ পর্যন্ত ছিল পঞ্চাশ হাত।</w:t>
      </w:r>
    </w:p>
    <w:p/>
    <w:p>
      <w:r xmlns:w="http://schemas.openxmlformats.org/wordprocessingml/2006/main">
        <w:t xml:space="preserve">মন্দিরের ভিতরের ফটকের প্রবেশদ্বারের ফটকটি ছিল পঞ্চাশ হাত লম্বা।</w:t>
      </w:r>
    </w:p>
    <w:p/>
    <w:p>
      <w:r xmlns:w="http://schemas.openxmlformats.org/wordprocessingml/2006/main">
        <w:t xml:space="preserve">1. ঈশ্বরের মন্দির: তাঁর মহিমা এবং মহত্ত্বের প্রতীক৷</w:t>
      </w:r>
    </w:p>
    <w:p/>
    <w:p>
      <w:r xmlns:w="http://schemas.openxmlformats.org/wordprocessingml/2006/main">
        <w:t xml:space="preserve">2. বাইবেলে পরিমাপের তাৎপর্য</w:t>
      </w:r>
    </w:p>
    <w:p/>
    <w:p>
      <w:r xmlns:w="http://schemas.openxmlformats.org/wordprocessingml/2006/main">
        <w:t xml:space="preserve">1. ইশাইয়া 6:1-3: যে বছর রাজা উজ্জিয়া মারা গিয়েছিলেন সেই বছর আমি প্রভুকে একটি সিংহাসনে বসে থাকতে দেখেছি, উঁচু ও উঁচুতে; এবং তাঁর পোশাকের ট্রেন মন্দিরটি পূর্ণ করে দিল।</w:t>
      </w:r>
    </w:p>
    <w:p/>
    <w:p>
      <w:r xmlns:w="http://schemas.openxmlformats.org/wordprocessingml/2006/main">
        <w:t xml:space="preserve">2. 1 কিংস 7:13-14: রাজা সলোমন পাঠিয়ে হিরামকে টায়ার থেকে নিয়ে আসেন। তিনি নপ্তালি গোষ্ঠীর একজন বিধবার পুত্র ছিলেন এবং তার পিতা ছিলেন সোরের একজন লোক, ব্রোঞ্জের শ্রমিক। আর ব্রোঞ্জে যে কোন কাজ করার জন্য তিনি জ্ঞান, বোধগম্য ও দক্ষতায় পরিপূর্ণ ছিলেন।</w:t>
      </w:r>
    </w:p>
    <w:p/>
    <w:p>
      <w:r xmlns:w="http://schemas.openxmlformats.org/wordprocessingml/2006/main">
        <w:t xml:space="preserve">Ezekiel 40:16 আর ছোটো ঘরগুলোর কাছে সরু জানালা ছিল, এবং দরজার চারপাশে তাদের চৌকিতে, এবং একইভাবে খিলানের দিকেও ছিল; এবং জানালাগুলি ভিতরের দিকে চারপাশে ছিল; এবং প্রতিটি চৌকির উপরে ছিল খেজুর গাছ।</w:t>
      </w:r>
    </w:p>
    <w:p/>
    <w:p>
      <w:r xmlns:w="http://schemas.openxmlformats.org/wordprocessingml/2006/main">
        <w:t xml:space="preserve">Ezekiel 40:16 সরু জানালা, পোস্ট, খিলান এবং অভ্যন্তরীণ মুখী পাম গাছ সহ গেটের স্থাপত্য বর্ণনা করে।</w:t>
      </w:r>
    </w:p>
    <w:p/>
    <w:p>
      <w:r xmlns:w="http://schemas.openxmlformats.org/wordprocessingml/2006/main">
        <w:t xml:space="preserve">1. ঈশ্বর আমাদের সৌন্দর্য এবং করুণা একটি জায়গায় বাস করতে চান.</w:t>
      </w:r>
    </w:p>
    <w:p/>
    <w:p>
      <w:r xmlns:w="http://schemas.openxmlformats.org/wordprocessingml/2006/main">
        <w:t xml:space="preserve">2. আমরা এমন একটি জায়গায় শান্তি এবং আনন্দ খুঁজে পেতে পারি যা প্রভুকে খুশি করে।</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Isaiah 58:11 এবং প্রভু আপনাকে ক্রমাগত পথ দেখাবেন এবং পোড়া জায়গায় আপনার ইচ্ছা পূরণ করবেন এবং আপনার হাড়গুলিকে শক্তিশালী করবেন; আর তুমি হবে জলযুক্ত বাগানের মত, জলের ঝর্ণার মত, যার জল শেষ হয় না।</w:t>
      </w:r>
    </w:p>
    <w:p/>
    <w:p>
      <w:r xmlns:w="http://schemas.openxmlformats.org/wordprocessingml/2006/main">
        <w:t xml:space="preserve">Ezekiel 40:17 তারপর তিনি আমাকে বাইরের প্রাঙ্গণে নিয়ে গেলেন, এবং দেখ, সেখানে প্রাঙ্গণ ছিল এবং চারপাশে প্রাঙ্গণের জন্য একটি ফুটপাথ তৈরি করা হয়েছিল: ফুটপাথের উপরে ত্রিশটি কক্ষ ছিল।</w:t>
      </w:r>
    </w:p>
    <w:p/>
    <w:p>
      <w:r xmlns:w="http://schemas.openxmlformats.org/wordprocessingml/2006/main">
        <w:t xml:space="preserve">Ezekiel 30 চেম্বার সঙ্গে একটি বাইরের আদালতে আনা হয়.</w:t>
      </w:r>
    </w:p>
    <w:p/>
    <w:p>
      <w:r xmlns:w="http://schemas.openxmlformats.org/wordprocessingml/2006/main">
        <w:t xml:space="preserve">1. শাস্ত্রে 30 সংখ্যাটি কিসের প্রতীক?</w:t>
      </w:r>
    </w:p>
    <w:p/>
    <w:p>
      <w:r xmlns:w="http://schemas.openxmlformats.org/wordprocessingml/2006/main">
        <w:t xml:space="preserve">2. ঈশ্বরের নিখুঁত নকশা: Ezekiel 40 আদালতের পরীক্ষা.</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গীতসংহিতা 19:1 - স্বর্গ ঈশ্বরের মহিমা ঘোষণা করে; আকাশ তার হাতের কাজ ঘোষণা করে।</w:t>
      </w:r>
    </w:p>
    <w:p/>
    <w:p>
      <w:r xmlns:w="http://schemas.openxmlformats.org/wordprocessingml/2006/main">
        <w:t xml:space="preserve">Ezekiel 40:18 এবং ফটকের দৈর্ঘ্যের বিপরীতে ফটকের পাশের ফুটপাথটি ছিল নীচের ফুটপাথ।</w:t>
      </w:r>
    </w:p>
    <w:p/>
    <w:p>
      <w:r xmlns:w="http://schemas.openxmlformats.org/wordprocessingml/2006/main">
        <w:t xml:space="preserve">ইজেকিয়েলের এই অনুচ্ছেদটি শহরের ফটকের পাশে নীচের ফুটপাথের বর্ণনা দেয়।</w:t>
      </w:r>
    </w:p>
    <w:p/>
    <w:p>
      <w:r xmlns:w="http://schemas.openxmlformats.org/wordprocessingml/2006/main">
        <w:t xml:space="preserve">1. ঈশ্বরের নিখুঁত শহর: Ezekiel 40 এ এক নজর</w:t>
      </w:r>
    </w:p>
    <w:p/>
    <w:p>
      <w:r xmlns:w="http://schemas.openxmlformats.org/wordprocessingml/2006/main">
        <w:t xml:space="preserve">2. ইজেকিয়েল 40-এ নীচের ফুটপাথের তাত্পর্য</w:t>
      </w:r>
    </w:p>
    <w:p/>
    <w:p>
      <w:r xmlns:w="http://schemas.openxmlformats.org/wordprocessingml/2006/main">
        <w:t xml:space="preserve">1. ইশাইয়াহ 54:11-12 - হে পীড়িত, ঝড়ের আঘাতে ছিটকে পড়া, আর সান্ত্বনা নেই, দেখ, আমি তোমার পাথরগুলিকে সুন্দর রঙ দিয়ে রাখব, এবং নীলকান্তমণি দিয়ে তোমার ভিত্তি স্থাপন করব। আর আমি তোমার জানালাগুলিকে এগেটের, তোমার ফটকগুলিকে কার্বাঙ্কেলের এবং তোমার সমস্ত সীমানাগুলিকে মনোরম পাথর দিয়ে তৈরি করব।</w:t>
      </w:r>
    </w:p>
    <w:p/>
    <w:p>
      <w:r xmlns:w="http://schemas.openxmlformats.org/wordprocessingml/2006/main">
        <w:t xml:space="preserve">2. গীতসংহিতা 122:1-2 - আমি খুশি হয়েছিলাম যখন তারা আমাকে বলল, চল আমরা প্রভুর ঘরে যাই। হে জেরুজালেম, আমাদের পা তোমার দরজার মধ্যে দাঁড়াবে।</w:t>
      </w:r>
    </w:p>
    <w:p/>
    <w:p>
      <w:r xmlns:w="http://schemas.openxmlformats.org/wordprocessingml/2006/main">
        <w:t xml:space="preserve">Ezekiel 40:19 তারপর তিনি নীচের ফটকের সামনে থেকে ভিতরের উঠানের সামনের দিকে পূর্ব ও উত্তর দিকে একশো হাত প্রস্থ মাপলেন।</w:t>
      </w:r>
    </w:p>
    <w:p/>
    <w:p>
      <w:r xmlns:w="http://schemas.openxmlformats.org/wordprocessingml/2006/main">
        <w:t xml:space="preserve">Ezekiel 40:19 একটি কাঠামোর নীচের গেট এবং ভিতরের কোর্টের পরিমাপ বর্ণনা করে।</w:t>
      </w:r>
    </w:p>
    <w:p/>
    <w:p>
      <w:r xmlns:w="http://schemas.openxmlformats.org/wordprocessingml/2006/main">
        <w:t xml:space="preserve">1. তাঁর সৃষ্টির বিস্তারিত ও যত্নের প্রতি ঈশ্বরের মনোযোগ</w:t>
      </w:r>
    </w:p>
    <w:p/>
    <w:p>
      <w:r xmlns:w="http://schemas.openxmlformats.org/wordprocessingml/2006/main">
        <w:t xml:space="preserve">2. সঠিকভাবে এবং সাবধানে জিনিস পরিমাপের গুরুত্ব</w:t>
      </w:r>
    </w:p>
    <w:p/>
    <w:p>
      <w:r xmlns:w="http://schemas.openxmlformats.org/wordprocessingml/2006/main">
        <w:t xml:space="preserve">1. হিব্রু 11:3 "বিশ্বাসের দ্বারা আমরা বুঝতে পারি যে মহাবিশ্ব ঈশ্বরের বাক্য দ্বারা সৃষ্টি করা হয়েছে, যাতে যা দেখা যায় তা দৃশ্যমান জিনিস থেকে তৈরি হয়নি।"</w:t>
      </w:r>
    </w:p>
    <w:p/>
    <w:p>
      <w:r xmlns:w="http://schemas.openxmlformats.org/wordprocessingml/2006/main">
        <w:t xml:space="preserve">2. হিতোপদেশ 22:20-21 "আমি কি আপনার জন্য উপদেশ ও জ্ঞানের চমৎকার জিনিস লিখিনি, যাতে আমি আপনাকে সত্যের কথার নিশ্চিততা জানাতে পারি, যাতে আপনি যারা আপনার কাছে পাঠান তাদের সত্যের কথার উত্তর দিতে পারেন? "</w:t>
      </w:r>
    </w:p>
    <w:p/>
    <w:p>
      <w:r xmlns:w="http://schemas.openxmlformats.org/wordprocessingml/2006/main">
        <w:t xml:space="preserve">Ezekiel 40:20 এবং বাহ্যিক প্রাঙ্গণের যে ফটকটি উত্তর দিকে তাকাত, তিনি তার দৈর্ঘ্য ও প্রস্থ মাপলেন।</w:t>
      </w:r>
    </w:p>
    <w:p/>
    <w:p>
      <w:r xmlns:w="http://schemas.openxmlformats.org/wordprocessingml/2006/main">
        <w:t xml:space="preserve">ইজেকিয়েল উত্তর দিকে মুখ করা একটি গেটের দৈর্ঘ্য এবং প্রস্থ পরিমাপ করছে।</w:t>
      </w:r>
    </w:p>
    <w:p/>
    <w:p>
      <w:r xmlns:w="http://schemas.openxmlformats.org/wordprocessingml/2006/main">
        <w:t xml:space="preserve">1. "উত্তর বাতাসের শক্তি: প্রতিকূলতার সময়ে শক্তি সন্ধান করা"</w:t>
      </w:r>
    </w:p>
    <w:p/>
    <w:p>
      <w:r xmlns:w="http://schemas.openxmlformats.org/wordprocessingml/2006/main">
        <w:t xml:space="preserve">2. "একটি অপরিচিত দিক: জীবনে নতুন পাথ নেভিগেট করা"</w:t>
      </w:r>
    </w:p>
    <w:p/>
    <w:p>
      <w:r xmlns:w="http://schemas.openxmlformats.org/wordprocessingml/2006/main">
        <w:t xml:space="preserve">1. গীতসংহিতা 16:5-6 - "প্রভু, আপনি একাই আমার অংশ এবং আমার পানপাত্র; আপনি আমার অনেক কিছু সুরক্ষিত করেছেন। সীমানা রেখা আমার জন্য মনোরম জায়গায় পড়েছে; নিশ্চয়ই আমার একটি আনন্দদায়ক উত্তরাধিকার আছে।"</w:t>
      </w:r>
    </w:p>
    <w:p/>
    <w:p>
      <w:r xmlns:w="http://schemas.openxmlformats.org/wordprocessingml/2006/main">
        <w:t xml:space="preserve">2. ইশাইয়া 43:19 - "দেখুন, আমি একটি নতুন জিনিস করছি! এখন এটি উত্থিত হচ্ছে; আপনি কি এটি বুঝতে পারছেন না? আমি মরুভূমিতে একটি পথ তৈরি করছি এবং মরুভূমিতে স্রোতস্বিনী করছি।"</w:t>
      </w:r>
    </w:p>
    <w:p/>
    <w:p>
      <w:r xmlns:w="http://schemas.openxmlformats.org/wordprocessingml/2006/main">
        <w:t xml:space="preserve">Ezekiel 40:21 এবং তার ছোট ঘর তিনটি এদিক ওদিক তিনটি ছিল; প্রথম ফটকের মাপ অনুসারে তার স্তম্ভ ও খিলানগুলি ছিল: তার দৈর্ঘ্য পঞ্চাশ হাত এবং চওড়া ছিল পঁচিশ হাত।</w:t>
      </w:r>
    </w:p>
    <w:p/>
    <w:p>
      <w:r xmlns:w="http://schemas.openxmlformats.org/wordprocessingml/2006/main">
        <w:t xml:space="preserve">Ezekiel 40:21 এ বর্ণিত গেটের পরিমাপ দৈর্ঘ্যে পঞ্চাশ হাত এবং প্রস্থে পঁচিশ হাত।</w:t>
      </w:r>
    </w:p>
    <w:p/>
    <w:p>
      <w:r xmlns:w="http://schemas.openxmlformats.org/wordprocessingml/2006/main">
        <w:t xml:space="preserve">1. নিখুঁত পরিমাপ - Ezekiel 40:21</w:t>
      </w:r>
    </w:p>
    <w:p/>
    <w:p>
      <w:r xmlns:w="http://schemas.openxmlformats.org/wordprocessingml/2006/main">
        <w:t xml:space="preserve">2. আনুপাতিক পরিপূর্ণতা - Ezekiel 40:21</w:t>
      </w:r>
    </w:p>
    <w:p/>
    <w:p>
      <w:r xmlns:w="http://schemas.openxmlformats.org/wordprocessingml/2006/main">
        <w:t xml:space="preserve">1. হিতোপদেশ 11:1 - একটি মিথ্যা ভারসাম্য প্রভুর কাছে ঘৃণ্য, কিন্তু একটি ন্যায়সঙ্গত ওজন তাঁর আনন্দ।</w:t>
      </w:r>
    </w:p>
    <w:p/>
    <w:p>
      <w:r xmlns:w="http://schemas.openxmlformats.org/wordprocessingml/2006/main">
        <w:t xml:space="preserve">2. ম্যাথু 7:12 - অতএব, আপনি যা চান মানুষ আপনার সাথে যা করুক, তাদের সাথেও করুন, কারণ এটিই আইন এবং নবীদের।</w:t>
      </w:r>
    </w:p>
    <w:p/>
    <w:p>
      <w:r xmlns:w="http://schemas.openxmlformats.org/wordprocessingml/2006/main">
        <w:t xml:space="preserve">Ezekiel 40:22 এবং তাদের জানালা, তাদের খিলান এবং তাদের খেজুর গাছগুলি পূর্ব দিকের দরজার মাপ অনুসারে ছিল; এবং তারা সাত ধাপ এগিয়ে গেল; এবং তার খিলান তাদের সামনে ছিল.</w:t>
      </w:r>
    </w:p>
    <w:p/>
    <w:p>
      <w:r xmlns:w="http://schemas.openxmlformats.org/wordprocessingml/2006/main">
        <w:t xml:space="preserve">Ezekiel 40:22 জানালা, খিলান এবং খেজুর গাছ সহ একটি গেটকে সাতটি ধাপ পর্যন্ত নিয়ে যাওয়ার বর্ণনা দেয়।</w:t>
      </w:r>
    </w:p>
    <w:p/>
    <w:p>
      <w:r xmlns:w="http://schemas.openxmlformats.org/wordprocessingml/2006/main">
        <w:t xml:space="preserve">1. ইজেকিয়েল 40:22-এ সাতটি ধাপের তাৎপর্য</w:t>
      </w:r>
    </w:p>
    <w:p/>
    <w:p>
      <w:r xmlns:w="http://schemas.openxmlformats.org/wordprocessingml/2006/main">
        <w:t xml:space="preserve">2. ইজেকিয়েল 40:22-এ জানালা, খিলান এবং পাম গাছের পিছনের অর্থ</w:t>
      </w:r>
    </w:p>
    <w:p/>
    <w:p>
      <w:r xmlns:w="http://schemas.openxmlformats.org/wordprocessingml/2006/main">
        <w:t xml:space="preserve">1. প্রকাশিত বাক্য 21:21 - এবং বারোটি দরজা ছিল বারোটি মুক্তা; প্রত্যেকটি ফটক ছিল একটি করে মুক্তার; এবং শহরের রাস্তাটি স্বচ্ছ কাঁচের মত খাঁটি সোনার ছিল।</w:t>
      </w:r>
    </w:p>
    <w:p/>
    <w:p>
      <w:r xmlns:w="http://schemas.openxmlformats.org/wordprocessingml/2006/main">
        <w:t xml:space="preserve">2. Isaiah 60:13 - লেবাননের গৌরব তোমার কাছে আসবে, দেবদারু গাছ, পাইন গাছ এবং বাক্স একসাথে, আমার অভয়ারণ্যের স্থানকে সুন্দর করতে; আমি আমার পায়ের স্থানকে মহিমান্বিত করব।</w:t>
      </w:r>
    </w:p>
    <w:p/>
    <w:p>
      <w:r xmlns:w="http://schemas.openxmlformats.org/wordprocessingml/2006/main">
        <w:t xml:space="preserve">Ezekiel 40:23 অভ্যন্তরীণ প্রাঙ্গণের ফটকটি উত্তর ও পূর্ব দিকের ফটকের বিপরীতে ছিল। তিনি ফটক থেকে ফটক পর্যন্ত মাপলেন একশো হাত।</w:t>
      </w:r>
    </w:p>
    <w:p/>
    <w:p>
      <w:r xmlns:w="http://schemas.openxmlformats.org/wordprocessingml/2006/main">
        <w:t xml:space="preserve">ইজেকিয়েলের দর্শনের অভ্যন্তরীণ প্রাঙ্গণে উত্তর ও পূর্ব দিকে মুখ করে একটি গেট ছিল। ফটকের মাপা ছিল 100 হাত।</w:t>
      </w:r>
    </w:p>
    <w:p/>
    <w:p>
      <w:r xmlns:w="http://schemas.openxmlformats.org/wordprocessingml/2006/main">
        <w:t xml:space="preserve">1. পবিত্রতার জন্য ঈশ্বরের নকশা একটি নির্দিষ্ট স্তরের প্রতিশ্রুতি এবং উত্সর্গের দাবি করে।</w:t>
      </w:r>
    </w:p>
    <w:p/>
    <w:p>
      <w:r xmlns:w="http://schemas.openxmlformats.org/wordprocessingml/2006/main">
        <w:t xml:space="preserve">2. ঈশ্বরের আদেশের আনুগত্য আমাদের জীবনে শৃঙ্খলা এবং পবিত্রতা নিয়ে আসে।</w:t>
      </w:r>
    </w:p>
    <w:p/>
    <w:p>
      <w:r xmlns:w="http://schemas.openxmlformats.org/wordprocessingml/2006/main">
        <w:t xml:space="preserve">1. Exodus 26:1-37 - তাম্বু এবং এর চারপাশের আদালতের জন্য নির্দেশনা।</w:t>
      </w:r>
    </w:p>
    <w:p/>
    <w:p>
      <w:r xmlns:w="http://schemas.openxmlformats.org/wordprocessingml/2006/main">
        <w:t xml:space="preserve">2. Leviticus 19:2 - "আপনি পবিত্র হবেন, কারণ আমি প্রভু তোমাদের ঈশ্বর পবিত্র।"</w:t>
      </w:r>
    </w:p>
    <w:p/>
    <w:p>
      <w:r xmlns:w="http://schemas.openxmlformats.org/wordprocessingml/2006/main">
        <w:t xml:space="preserve">Ezekiel 40:24 তারপর তিনি আমাকে দক্ষিণ দিকে নিয়ে গেলেন এবং দক্ষিণ দিকে একটি ফটক দেখতে পেলেন, এবং এই মাপ অনুসারে তিনি তার খাঁজ ও খিলানগুলি মাপলেন।</w:t>
      </w:r>
    </w:p>
    <w:p/>
    <w:p>
      <w:r xmlns:w="http://schemas.openxmlformats.org/wordprocessingml/2006/main">
        <w:t xml:space="preserve">ভাববাদী ইজেকিয়েলকে মন্দিরের দক্ষিণ গেটে নিয়ে যাওয়া হয় এবং তাকে পোস্ট এবং খিলানগুলির পরিমাপ দেওয়া হয়।</w:t>
      </w:r>
    </w:p>
    <w:p/>
    <w:p>
      <w:r xmlns:w="http://schemas.openxmlformats.org/wordprocessingml/2006/main">
        <w:t xml:space="preserve">1. আমাদের জীবনে পরিমাপ এবং বিস্তারিত মনোযোগের গুরুত্ব</w:t>
      </w:r>
    </w:p>
    <w:p/>
    <w:p>
      <w:r xmlns:w="http://schemas.openxmlformats.org/wordprocessingml/2006/main">
        <w:t xml:space="preserve">2. আমাদের জীবনে গেটস এবং প্রবেশদ্বারের তাৎপর্য</w:t>
      </w:r>
    </w:p>
    <w:p/>
    <w:p>
      <w:r xmlns:w="http://schemas.openxmlformats.org/wordprocessingml/2006/main">
        <w:t xml:space="preserve">1. হিতোপদেশ 4:23-24 - সর্বোপরি, আপনার হৃদয়কে রক্ষা করুন, কারণ আপনি যা করেন তা থেকে প্রবাহিত হয়। আপনার মুখ বিকৃতি মুক্ত রাখুন; আপনার ঠোঁট থেকে দূরে কলুষিত কথা রাখা.</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Ezekiel 40:25 আর তাতে জানালা ছিল এবং তার চারদিকের খিলানে সেই জানালার মতই ছিল: লম্বায় পঞ্চাশ হাত এবং চওড়া ছিল পঁচিশ হাত।</w:t>
      </w:r>
    </w:p>
    <w:p/>
    <w:p>
      <w:r xmlns:w="http://schemas.openxmlformats.org/wordprocessingml/2006/main">
        <w:t xml:space="preserve">Ezekiel 40:25 50 হাত লম্বা জানালা এবং 25 হাত প্রশস্ত খিলান সহ একটি বিল্ডিং বর্ণনা করে।</w:t>
      </w:r>
    </w:p>
    <w:p/>
    <w:p>
      <w:r xmlns:w="http://schemas.openxmlformats.org/wordprocessingml/2006/main">
        <w:t xml:space="preserve">1. সুযোগের উইন্ডো: জীবনের সর্বাধিক সুযোগ তৈরি করা</w:t>
      </w:r>
    </w:p>
    <w:p/>
    <w:p>
      <w:r xmlns:w="http://schemas.openxmlformats.org/wordprocessingml/2006/main">
        <w:t xml:space="preserve">2. বিশ্বাসের জানালা: বিশ্বাসের মাধ্যমে জীবনের চ্যালেঞ্জগুলি অতিক্রম করা</w:t>
      </w:r>
    </w:p>
    <w:p/>
    <w:p>
      <w:r xmlns:w="http://schemas.openxmlformats.org/wordprocessingml/2006/main">
        <w:t xml:space="preserve">1. ইশাইয়া 45:2-3 - "আমি তোমার আগে যাব এবং উচ্চ স্থানগুলিকে সমতল করব, আমি ব্রোঞ্জের দরজাগুলিকে টুকরো টুকরো করে দেব এবং লোহার বারগুলি কেটে ফেলব, আমি তোমাকে অন্ধকারের ধন এবং লুকানো সম্পদ দেব। গোপন স্থান, যাতে তোমরা জানতে পারো যে, আমি, সদাপ্রভু, যিনি তোমাকে তোমার নামে ডাকি, আমি ইস্রায়েলের ঈশ্বর।"</w:t>
      </w:r>
    </w:p>
    <w:p/>
    <w:p>
      <w:r xmlns:w="http://schemas.openxmlformats.org/wordprocessingml/2006/main">
        <w:t xml:space="preserve">2. গীতসংহিতা 121:1-2 - "আমি পাহাড়ের দিকে আমার চোখ তুলে রাখব কোথা থেকে আমার সাহায্য আসে? আমার সাহায্য প্রভুর কাছ থেকে আসে, যিনি স্বর্গ ও পৃথিবী সৃষ্টি করেছেন।"</w:t>
      </w:r>
    </w:p>
    <w:p/>
    <w:p>
      <w:r xmlns:w="http://schemas.openxmlformats.org/wordprocessingml/2006/main">
        <w:t xml:space="preserve">Ezekiel 40:26 সেখানে ওঠার জন্য সাতটি সিঁড়ি ছিল এবং তার সামনের খিলানগুলো ছিল; আর তার একদিকে খেজুর গাছ ছিল, তার একপাশে, অন্যটি তার খাঁজের ওপরে।</w:t>
      </w:r>
    </w:p>
    <w:p/>
    <w:p>
      <w:r xmlns:w="http://schemas.openxmlformats.org/wordprocessingml/2006/main">
        <w:t xml:space="preserve">পোস্টের প্রতিটি পাশে তালগাছ সহ একটি কাঠামোর দিকে যাওয়ার জন্য একটি সিঁড়ি ছিল।</w:t>
      </w:r>
    </w:p>
    <w:p/>
    <w:p>
      <w:r xmlns:w="http://schemas.openxmlformats.org/wordprocessingml/2006/main">
        <w:t xml:space="preserve">1. ঈশ্বরের বিধান: তাল গাছ থেকে শিক্ষা.</w:t>
      </w:r>
    </w:p>
    <w:p/>
    <w:p>
      <w:r xmlns:w="http://schemas.openxmlformats.org/wordprocessingml/2006/main">
        <w:t xml:space="preserve">2. ঈশ্বরের পরিকল্পনায় ধাপে ধাপে: সিঁড়িতে আরাম খুঁজুন।</w:t>
      </w:r>
    </w:p>
    <w:p/>
    <w:p>
      <w:r xmlns:w="http://schemas.openxmlformats.org/wordprocessingml/2006/main">
        <w:t xml:space="preserve">1. ম্যাথু 7:13-14 (সরু দরজা দিয়ে প্রবেশ কর; কারণ দরজাটি প্রশস্ত এবং পথটি সহজ যা ধ্বংসের দিকে নিয়ে যায়, এবং যারা এটি দিয়ে প্রবেশ করে তাদের সংখ্যা অনেক। কারণ দরজাটি সরু এবং পথটি কঠিন জীবনের দিকে নিয়ে যায়, এবং যারা এটি খুঁজে পায় তারা কম।)</w:t>
      </w:r>
    </w:p>
    <w:p/>
    <w:p>
      <w:r xmlns:w="http://schemas.openxmlformats.org/wordprocessingml/2006/main">
        <w:t xml:space="preserve">2. গীতসংহিতা 91:1-2 (যিনি পরমেশ্বরের আশ্রয়ে বাস করেন তিনি সর্বশক্তিমানের ছায়ায় থাকবেন। আমি প্রভুকে বলব, আমার আশ্রয় এবং আমার দুর্গ, আমার ঈশ্বর, যাঁর উপর আমি বিশ্বাস করি।)</w:t>
      </w:r>
    </w:p>
    <w:p/>
    <w:p>
      <w:r xmlns:w="http://schemas.openxmlformats.org/wordprocessingml/2006/main">
        <w:t xml:space="preserve">Ezekiel 40:27 অভ্যন্তরীণ প্রাঙ্গণে দক্ষিণ দিকে একটি ফটক ছিল, এবং তিনি দক্ষিণ দিকে ফটক থেকে এক ফটক পর্যন্ত মাপলেন।</w:t>
      </w:r>
    </w:p>
    <w:p/>
    <w:p>
      <w:r xmlns:w="http://schemas.openxmlformats.org/wordprocessingml/2006/main">
        <w:t xml:space="preserve">Ezekiel 40:27 এ, এটি বর্ণনা করা হয়েছে যে অভ্যন্তরীণ প্রাঙ্গণে একটি গেট ছিল এবং গেট থেকে গেটের দূরত্ব মাপা হয়েছিল একশো হাত।</w:t>
      </w:r>
    </w:p>
    <w:p/>
    <w:p>
      <w:r xmlns:w="http://schemas.openxmlformats.org/wordprocessingml/2006/main">
        <w:t xml:space="preserve">1. "তাঁর ভালবাসার পরিমাপ" - আমাদের প্রতি প্রভুর ভালবাসা কীভাবে অপরিমেয় তা দেখে</w:t>
      </w:r>
    </w:p>
    <w:p/>
    <w:p>
      <w:r xmlns:w="http://schemas.openxmlformats.org/wordprocessingml/2006/main">
        <w:t xml:space="preserve">2. "স্বর্গের দরজা" - গেট এবং ভিতরের কোর্টের আধ্যাত্মিক তাত্পর্য অন্বেষণ</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গীতসংহিতা 24:7-10 - "হে দ্বার, তোমার মাথা তুলো! এবং উঁচু হও, হে প্রাচীন দ্বার, যাতে মহিমার রাজা প্রবেশ করতে পারে। এই মহিমার রাজা কে? প্রভু, শক্তিশালী এবং পরাক্রমশালী, যুদ্ধে পরাক্রমশালী সদাপ্রভু, হে দ্বার, তোমার মাথা তুলো, হে প্রাচীন দ্বার, সেগুলিকে উপরে তুল, যেন মহিমার রাজা প্রবেশ করতে পারে। কে এই মহিমার রাজা? সর্বশক্তিমান প্রভু, তিনি রাজা। গৌরব!"</w:t>
      </w:r>
    </w:p>
    <w:p/>
    <w:p>
      <w:r xmlns:w="http://schemas.openxmlformats.org/wordprocessingml/2006/main">
        <w:t xml:space="preserve">Ezekiel 40:28 তারপর তিনি আমাকে দক্ষিণ দরজা দিয়ে ভিতরের প্রাঙ্গণে নিয়ে গেলেন এবং এই মাপ অনুসারে তিনি দক্ষিণ দরজাটি মাপলেন;</w:t>
      </w:r>
    </w:p>
    <w:p/>
    <w:p>
      <w:r xmlns:w="http://schemas.openxmlformats.org/wordprocessingml/2006/main">
        <w:t xml:space="preserve">অভ্যন্তরীণ প্রাঙ্গণের দক্ষিণ গেটটি নির্দিষ্ট পরিমাপ অনুসারে পরিমাপ করা হয়েছিল।</w:t>
      </w:r>
    </w:p>
    <w:p/>
    <w:p>
      <w:r xmlns:w="http://schemas.openxmlformats.org/wordprocessingml/2006/main">
        <w:t xml:space="preserve">1. কিভাবে সত্যিকারের সফলতা পরিমাপ করা যায়</w:t>
      </w:r>
    </w:p>
    <w:p/>
    <w:p>
      <w:r xmlns:w="http://schemas.openxmlformats.org/wordprocessingml/2006/main">
        <w:t xml:space="preserve">2. ঈশ্বরের পরিমাপ দ্বারা বসবাস</w:t>
      </w:r>
    </w:p>
    <w:p/>
    <w:p>
      <w:r xmlns:w="http://schemas.openxmlformats.org/wordprocessingml/2006/main">
        <w:t xml:space="preserve">1. গীতসংহিতা 33:4-5 - কারণ প্রভুর বাক্য ন্যায়পরায়ণ, এবং তাঁর সমস্ত কাজ বিশ্বস্ততার সাথে সম্পন্ন হয়৷ তিনি ন্যায় ও ন্যায়পরায়ণতা ভালবাসেন; পৃথিবী সদাপ্রভুর অটল প্রেমে পরিপূর্ণ।</w:t>
      </w:r>
    </w:p>
    <w:p/>
    <w:p>
      <w:r xmlns:w="http://schemas.openxmlformats.org/wordprocessingml/2006/main">
        <w:t xml:space="preserve">2. হিতোপদেশ 16:2 - একজন মানুষের সমস্ত পথ তার নিজের চোখে শুদ্ধ, কিন্তু প্রভু আত্মাকে ওজন করেন।</w:t>
      </w:r>
    </w:p>
    <w:p/>
    <w:p>
      <w:r xmlns:w="http://schemas.openxmlformats.org/wordprocessingml/2006/main">
        <w:t xml:space="preserve">Ezekiel 40:29 এবং তার ছোট ঘরগুলি, তার স্তম্ভগুলি এবং তার খিলানগুলি এই পরিমাপ অনুসারে: এবং তার চারপাশে জানালা ছিল এবং তার খিলানগুলির চারপাশে ছিল: এটি পঞ্চাশ হাত লম্বা এবং পঁচিশ হাত ছিল৷ বিস্তৃত</w:t>
      </w:r>
    </w:p>
    <w:p/>
    <w:p>
      <w:r xmlns:w="http://schemas.openxmlformats.org/wordprocessingml/2006/main">
        <w:t xml:space="preserve">এই প্যাসেজটি একটি বিল্ডিংয়ের পরিমাপ বর্ণনা করে, যা 50 হাত লম্বা এবং 25 হাত চওড়া ছিল, ছোট চেম্বার, পোস্ট, খিলান এবং জানালা সহ।</w:t>
      </w:r>
    </w:p>
    <w:p/>
    <w:p>
      <w:r xmlns:w="http://schemas.openxmlformats.org/wordprocessingml/2006/main">
        <w:t xml:space="preserve">1. ঈশ্বরের নিখুঁত পরিমাপ - কিভাবে ঈশ্বরের পরিপূর্ণতা তার সমস্ত সৃষ্টিতে দেখা যায়।</w:t>
      </w:r>
    </w:p>
    <w:p/>
    <w:p>
      <w:r xmlns:w="http://schemas.openxmlformats.org/wordprocessingml/2006/main">
        <w:t xml:space="preserve">2. তাঁর স্থাপত্যের সৌন্দর্য - তাঁর মন্দির নির্মাণে ঈশ্বরের নকশা এবং উদ্দেশ্যের সৌন্দর্যের প্রশংসা করা।</w:t>
      </w:r>
    </w:p>
    <w:p/>
    <w:p>
      <w:r xmlns:w="http://schemas.openxmlformats.org/wordprocessingml/2006/main">
        <w:t xml:space="preserve">1. 1 Chronicles 28:11-12 - "তারপর দায়ূদ তাঁর পুত্র শলোমনকে মন্দিরের বারান্দা, এর ভবন, এর ভাণ্ডার, এর উপরের অংশ, এর ভিতরের কক্ষ এবং প্রায়শ্চিত্তের স্থানের পরিকল্পনা দিয়েছিলেন। তিনি তাকে পরিকল্পনাগুলি দিয়েছিলেন। প্রভুর মন্দিরের প্রাঙ্গণ এবং আশেপাশের সমস্ত কক্ষের জন্য আত্মা তার মনের মধ্যে যা কিছু রেখেছিলেন।"</w:t>
      </w:r>
    </w:p>
    <w:p/>
    <w:p>
      <w:r xmlns:w="http://schemas.openxmlformats.org/wordprocessingml/2006/main">
        <w:t xml:space="preserve">2. Exodus 25:8-9 - "এবং তারা আমাকে একটি অভয়ারণ্য করুক; যাতে আমি তাদের মধ্যে বাস করতে পারি। আমি তোমাকে যা দেখাচ্ছি, তাঁবুর প্যাটার্ন এবং তার সমস্ত যন্ত্রের প্যাটার্ন অনুসারে, এমনকি তাই আপনি এটা করতে হবে।"</w:t>
      </w:r>
    </w:p>
    <w:p/>
    <w:p>
      <w:r xmlns:w="http://schemas.openxmlformats.org/wordprocessingml/2006/main">
        <w:t xml:space="preserve">Ezekiel 40:30 আর চারপাশের খিলানগুলো ছিল পাঁচ হাত বিশ হাত লম্বা এবং পাঁচ হাত চওড়া।</w:t>
      </w:r>
    </w:p>
    <w:p/>
    <w:p>
      <w:r xmlns:w="http://schemas.openxmlformats.org/wordprocessingml/2006/main">
        <w:t xml:space="preserve">Ezekiel 40:30 মন্দিরের চারপাশে খিলানগুলিকে 25 হাত লম্বা এবং পাঁচ হাত চওড়া হিসাবে বর্ণনা করে।</w:t>
      </w:r>
    </w:p>
    <w:p/>
    <w:p>
      <w:r xmlns:w="http://schemas.openxmlformats.org/wordprocessingml/2006/main">
        <w:t xml:space="preserve">1. মন্দিরের বিবরণে আমরা ঈশ্বরের মহিমা ও মহিমা প্রকাশ করতে পারি।</w:t>
      </w:r>
    </w:p>
    <w:p/>
    <w:p>
      <w:r xmlns:w="http://schemas.openxmlformats.org/wordprocessingml/2006/main">
        <w:t xml:space="preserve">2. সৌন্দর্য এবং মহিমার জন্য ঈশ্বরের আকাঙ্ক্ষা তাঁর সমস্ত সৃষ্টি জুড়ে সামঞ্জস্যপূর্ণ।</w:t>
      </w:r>
    </w:p>
    <w:p/>
    <w:p>
      <w:r xmlns:w="http://schemas.openxmlformats.org/wordprocessingml/2006/main">
        <w:t xml:space="preserve">1. ইশাইয়া 66:1 - প্রভু এই কথা বলেন: স্বর্গ আমার সিংহাসন, এবং পৃথিবী আমার পায়ের ছাউনি। কোথায় তুমি আমার জন্য মন্দির নির্মাণ করতে পারবে? আমার বিশ্রামের জায়গা কোথায় হতে পারে?</w:t>
      </w:r>
    </w:p>
    <w:p/>
    <w:p>
      <w:r xmlns:w="http://schemas.openxmlformats.org/wordprocessingml/2006/main">
        <w:t xml:space="preserve">2. গীতসংহিতা 19:1 - স্বর্গ ঈশ্বরের মহিমা ঘোষণা করে; আকাশ তার হাতের কাজ ঘোষণা করে।</w:t>
      </w:r>
    </w:p>
    <w:p/>
    <w:p>
      <w:r xmlns:w="http://schemas.openxmlformats.org/wordprocessingml/2006/main">
        <w:t xml:space="preserve">Ezekiel 40:31 আর তার খিলানগুলো ছিল পুরো উঠানের দিকে; এবং খেজুর গাছের চৌকাঠে ছিল; আর তাতে উঠার জন্য আটটি ধাপ ছিল।</w:t>
      </w:r>
    </w:p>
    <w:p/>
    <w:p>
      <w:r xmlns:w="http://schemas.openxmlformats.org/wordprocessingml/2006/main">
        <w:t xml:space="preserve">Ezekiel 40:31 একটি কাঠামো বর্ণনা করে যেখানে খিলানগুলি একটি বাইরের প্রাঙ্গণের মুখোমুখি, পোস্টগুলিতে খেজুর গাছ এবং এটিতে 8 টি ধাপ রয়েছে।</w:t>
      </w:r>
    </w:p>
    <w:p/>
    <w:p>
      <w:r xmlns:w="http://schemas.openxmlformats.org/wordprocessingml/2006/main">
        <w:t xml:space="preserve">1. ঈশ্বরের নকশা: সৃষ্টির সৌন্দর্য</w:t>
      </w:r>
    </w:p>
    <w:p/>
    <w:p>
      <w:r xmlns:w="http://schemas.openxmlformats.org/wordprocessingml/2006/main">
        <w:t xml:space="preserve">2. 8টি ধাপের বাইবেলের তাৎপর্য</w:t>
      </w:r>
    </w:p>
    <w:p/>
    <w:p>
      <w:r xmlns:w="http://schemas.openxmlformats.org/wordprocessingml/2006/main">
        <w:t xml:space="preserve">1. 1 কিংস 6:29-36 - সলোমনের মন্দির নির্মাণের বর্ণনা</w:t>
      </w:r>
    </w:p>
    <w:p/>
    <w:p>
      <w:r xmlns:w="http://schemas.openxmlformats.org/wordprocessingml/2006/main">
        <w:t xml:space="preserve">2. গীতসংহিতা 92:12 - "ধার্মিকরা তালগাছের মতো বেড়ে উঠবে"</w:t>
      </w:r>
    </w:p>
    <w:p/>
    <w:p>
      <w:r xmlns:w="http://schemas.openxmlformats.org/wordprocessingml/2006/main">
        <w:t xml:space="preserve">Ezekiel 40:32 এবং তিনি আমাকে পূর্ব দিকের ভিতরের প্রাঙ্গণে নিয়ে গেলেন এবং এই মাপ অনুসারে দরজাটি মাপলেন।</w:t>
      </w:r>
    </w:p>
    <w:p/>
    <w:p>
      <w:r xmlns:w="http://schemas.openxmlformats.org/wordprocessingml/2006/main">
        <w:t xml:space="preserve">ঈশ্বর ইজেকিয়েলকে ভিতরের প্রাঙ্গণে নিয়ে এসেছিলেন এবং তার পরিমাপ অনুসারে ফটকটি পরিমাপ করেছিলেন।</w:t>
      </w:r>
    </w:p>
    <w:p/>
    <w:p>
      <w:r xmlns:w="http://schemas.openxmlformats.org/wordprocessingml/2006/main">
        <w:t xml:space="preserve">1. ঈশ্বরের করুণার পরিমাপ - Ezekiel 40:32 বোঝা</w:t>
      </w:r>
    </w:p>
    <w:p/>
    <w:p>
      <w:r xmlns:w="http://schemas.openxmlformats.org/wordprocessingml/2006/main">
        <w:t xml:space="preserve">2. ঈশ্বরের নিখুঁত পরিমাপ - ইজেকিয়েল 40:32 এর মাধ্যমে ঈশ্বরের নিকটবর্তী হওয়া</w:t>
      </w:r>
    </w:p>
    <w:p/>
    <w:p>
      <w:r xmlns:w="http://schemas.openxmlformats.org/wordprocessingml/2006/main">
        <w:t xml:space="preserve">1. গীতসংহিতা 103:11 - কারণ পৃথিবীর উপরে আকাশ যতটা উঁচু, যারা তাকে ভয় করে তাদের প্রতি তার অটল ভালবাসা।</w:t>
      </w:r>
    </w:p>
    <w:p/>
    <w:p>
      <w:r xmlns:w="http://schemas.openxmlformats.org/wordprocessingml/2006/main">
        <w:t xml:space="preserve">2. Isaiah 40:12 - কে তার হাতের ফাঁপা মধ্যে জল পরিমাপ করেছেন এবং একটি স্প্যান দিয়ে আকাশকে চিহ্নিত করেছেন?</w:t>
      </w:r>
    </w:p>
    <w:p/>
    <w:p>
      <w:r xmlns:w="http://schemas.openxmlformats.org/wordprocessingml/2006/main">
        <w:t xml:space="preserve">Ezekiel 40:33 এবং তার ছোট ঘরগুলি, তার চৌম্বকগুলি এবং তার খিলানগুলি এই মাপ অনুসারে ছিল: এবং তার মধ্যে এবং তার খিলানের চারপাশে জানালা ছিল: এটি পঞ্চাশ হাত লম্বা এবং পঁচিশ হাত ছিল। বিস্তৃত</w:t>
      </w:r>
    </w:p>
    <w:p/>
    <w:p>
      <w:r xmlns:w="http://schemas.openxmlformats.org/wordprocessingml/2006/main">
        <w:t xml:space="preserve">Ezekiel 40:33 একটি কাঠামো বর্ণনা করে যা জানালা এবং খিলান সহ 50 হাত লম্বা এবং 25 হাত চওড়া।</w:t>
      </w:r>
    </w:p>
    <w:p/>
    <w:p>
      <w:r xmlns:w="http://schemas.openxmlformats.org/wordprocessingml/2006/main">
        <w:t xml:space="preserve">1. ঈশ্বরের পরিপূর্ণতা এবং পরিমাপ: ঈশ্বরের নকশার পরিপূর্ণতা পরীক্ষা করা</w:t>
      </w:r>
    </w:p>
    <w:p/>
    <w:p>
      <w:r xmlns:w="http://schemas.openxmlformats.org/wordprocessingml/2006/main">
        <w:t xml:space="preserve">2. ঈশ্বরের নকশা: তার পরিমাপের উদ্দেশ্য অন্বেষণ</w:t>
      </w:r>
    </w:p>
    <w:p/>
    <w:p>
      <w:r xmlns:w="http://schemas.openxmlformats.org/wordprocessingml/2006/main">
        <w:t xml:space="preserve">1. হিতোপদেশ 22:2, "ভালো মানুষ তার হৃদয়ে সঞ্চিত ভাল থেকে ভাল জিনিস বের করে, আর মন্দ লোক তার হৃদয়ে সঞ্চিত মন্দ থেকে খারাপ জিনিস বের করে। কারণ তার হৃদয়ের উপচে পড়া থেকে তার মুখে কথা বলে।"</w:t>
      </w:r>
    </w:p>
    <w:p/>
    <w:p>
      <w:r xmlns:w="http://schemas.openxmlformats.org/wordprocessingml/2006/main">
        <w:t xml:space="preserve">2. রোমানস 12:2, "এই জগতের প্যাটার্নের সাথে সঙ্গতিপূর্ণ হবেন না, কিন্তু আপনার মনের পুনর্নবীকরণের মাধ্যমে রূপান্তরিত হন৷ তারপর আপনি পরীক্ষা করতে এবং অনুমোদন করতে সক্ষম হবেন ঈশ্বরের ইচ্ছা কি তার ভাল, আনন্দদায়ক এবং নিখুঁত ইচ্ছা৷ "</w:t>
      </w:r>
    </w:p>
    <w:p/>
    <w:p>
      <w:r xmlns:w="http://schemas.openxmlformats.org/wordprocessingml/2006/main">
        <w:t xml:space="preserve">Ezekiel 40:34 এর খিলানগুলো ছিল বাইরের উঠানের দিকে। আর খেজুর গাছ ছিল তার খাঁজের উপর, এপাশে ও ওপাশে;</w:t>
      </w:r>
    </w:p>
    <w:p/>
    <w:p>
      <w:r xmlns:w="http://schemas.openxmlformats.org/wordprocessingml/2006/main">
        <w:t xml:space="preserve">মন্দিরের অভ্যন্তরীণ প্রাঙ্গণের প্রবেশপথে তালগাছ দ্বারা সমর্থিত খিলান এবং এটির দিকে যাওয়ার আটটি ধাপ ছিল।</w:t>
      </w:r>
    </w:p>
    <w:p/>
    <w:p>
      <w:r xmlns:w="http://schemas.openxmlformats.org/wordprocessingml/2006/main">
        <w:t xml:space="preserve">1. অধ্যবসায়ের খেজুর গাছ: কঠিন সময়ে শক্তি খোঁজা</w:t>
      </w:r>
    </w:p>
    <w:p/>
    <w:p>
      <w:r xmlns:w="http://schemas.openxmlformats.org/wordprocessingml/2006/main">
        <w:t xml:space="preserve">2. পবিত্রতার আট ধাপ: ধার্মিকতার জীবন যাপনের জন্য একটি নির্দেশিকা</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হিব্রুজ 12:1-2 অতএব, যেহেতু আমরা এত বড় সাক্ষীর মেঘ দ্বারা বেষ্টিত, তাই আসুন আমরা সমস্ত ওজনকে একপাশে রেখে দেই, এবং পাপ যা খুব ঘনিষ্ঠভাবে আঁকড়ে থাকে, এবং ধৈর্য সহকারে আমাদের সামনে যে দৌড় রয়েছে সেই দৌড়ে দৌড়াও। , যীশুর দিকে তাকিয়ে, আমাদের বিশ্বাসের প্রতিষ্ঠাতা এবং পরিপূর্ণতা, যিনি তাঁর সামনে যে আনন্দের জন্য স্থাপন করা হয়েছিল তার জন্য লজ্জাকে তুচ্ছ করে ক্রুশ সহ্য করেছিলেন এবং ঈশ্বরের সিংহাসনের ডানদিকে বসে আছেন৷</w:t>
      </w:r>
    </w:p>
    <w:p/>
    <w:p>
      <w:r xmlns:w="http://schemas.openxmlformats.org/wordprocessingml/2006/main">
        <w:t xml:space="preserve">Ezekiel 40:35 এবং তিনি আমাকে উত্তর ফটকের কাছে নিয়ে গেলেন এবং এই মাপ অনুসারে মাপলেন;</w:t>
      </w:r>
    </w:p>
    <w:p/>
    <w:p>
      <w:r xmlns:w="http://schemas.openxmlformats.org/wordprocessingml/2006/main">
        <w:t xml:space="preserve">উত্তর গেটটি নির্ধারিত পরিমাপ অনুসারে পরিমাপ করা হয়েছিল।</w:t>
      </w:r>
    </w:p>
    <w:p/>
    <w:p>
      <w:r xmlns:w="http://schemas.openxmlformats.org/wordprocessingml/2006/main">
        <w:t xml:space="preserve">1. সৃষ্টিতে ঈশ্বরের পরিপূর্ণতা এবং নির্ভুলতা</w:t>
      </w:r>
    </w:p>
    <w:p/>
    <w:p>
      <w:r xmlns:w="http://schemas.openxmlformats.org/wordprocessingml/2006/main">
        <w:t xml:space="preserve">2. বাইবেলে পরিমাপের অর্থ</w:t>
      </w:r>
    </w:p>
    <w:p/>
    <w:p>
      <w:r xmlns:w="http://schemas.openxmlformats.org/wordprocessingml/2006/main">
        <w:t xml:space="preserve">1. ইশাইয়া 40:12 - কে তার হাতের ফাঁপায় জল মাপিয়েছে, বা তার হাতের প্রস্থ দিয়ে আকাশকে চিহ্নিত করেছে?</w:t>
      </w:r>
    </w:p>
    <w:p/>
    <w:p>
      <w:r xmlns:w="http://schemas.openxmlformats.org/wordprocessingml/2006/main">
        <w:t xml:space="preserve">2. প্রকাশিত বাক্য 21:17 - তিনি মানুষের পরিমাপ ব্যবহার করে এর প্রাচীর পরিমাপ করেছিলেন এবং এটি 144 হাত পুরু ছিল।</w:t>
      </w:r>
    </w:p>
    <w:p/>
    <w:p>
      <w:r xmlns:w="http://schemas.openxmlformats.org/wordprocessingml/2006/main">
        <w:t xml:space="preserve">Ezekiel 40:36 তার ছোট ঘরগুলো, তার খাঁজগুলো, তার খিলানগুলো এবং তার চারপাশের জানালাগুলো: লম্বায় পঞ্চাশ হাত, চওড়া ছিল পঁচিশ হাত।</w:t>
      </w:r>
    </w:p>
    <w:p/>
    <w:p>
      <w:r xmlns:w="http://schemas.openxmlformats.org/wordprocessingml/2006/main">
        <w:t xml:space="preserve">Ezekiel 40:36 এমন একটি কাঠামো বর্ণনা করে যা পঞ্চাশ হাত লম্বা এবং পঁচিশ হাত চওড়া ছোট চেম্বার, পোস্ট, খিলান এবং জানালা সহ।</w:t>
      </w:r>
    </w:p>
    <w:p/>
    <w:p>
      <w:r xmlns:w="http://schemas.openxmlformats.org/wordprocessingml/2006/main">
        <w:t xml:space="preserve">1. আমাদের বিশ্বাসের কাঠামো: আমরা কীভাবে আমাদের লক্ষ্যের দিকে এগিয়ে যাই</w:t>
      </w:r>
    </w:p>
    <w:p/>
    <w:p>
      <w:r xmlns:w="http://schemas.openxmlformats.org/wordprocessingml/2006/main">
        <w:t xml:space="preserve">2. ঈশ্বরের ঘরের মাত্রা: তাঁর সৃষ্টির প্রতিফলন</w:t>
      </w:r>
    </w:p>
    <w:p/>
    <w:p>
      <w:r xmlns:w="http://schemas.openxmlformats.org/wordprocessingml/2006/main">
        <w:t xml:space="preserve">1. ইশাইয়া 54:2, "তোমার তাঁবুর স্থানকে প্রসারিত কর, এবং তারা তোমার বাসস্থানের পর্দাগুলিকে প্রসারিত করুক: রেহাই দিও না, তোমার দড়ি লম্বা কর এবং তোমার দণ্ডকে শক্তিশালী কর।"</w:t>
      </w:r>
    </w:p>
    <w:p/>
    <w:p>
      <w:r xmlns:w="http://schemas.openxmlformats.org/wordprocessingml/2006/main">
        <w:t xml:space="preserve">2. গীতসংহিতা 127:1, "যদি প্রভু গৃহ নির্মাণ করেন, তারা বৃথা পরিশ্রম করে যারা এটি নির্মাণ করে: প্রভু শহরটিকে রক্ষা না করলে, প্রহরী জেগে ওঠে কিন্তু বৃথা।"</w:t>
      </w:r>
    </w:p>
    <w:p/>
    <w:p>
      <w:r xmlns:w="http://schemas.openxmlformats.org/wordprocessingml/2006/main">
        <w:t xml:space="preserve">Ezekiel 40:37 এবং তার চৌহদ্দি ছিল সম্পূর্ণ প্রাঙ্গণের দিকে; আর খেজুর গাছ ছিল তার খাঁজের উপর, এপাশে ও ওপাশে;</w:t>
      </w:r>
    </w:p>
    <w:p/>
    <w:p>
      <w:r xmlns:w="http://schemas.openxmlformats.org/wordprocessingml/2006/main">
        <w:t xml:space="preserve">এই প্যাসেজটি ইজেকিয়েলের মন্দিরের বাইরের প্রাঙ্গণে একটি ভবনের ধাপ বর্ণনা করে যার উভয় পাশে তাল গাছ দিয়ে সজ্জিত পোস্ট ছিল।</w:t>
      </w:r>
    </w:p>
    <w:p/>
    <w:p>
      <w:r xmlns:w="http://schemas.openxmlformats.org/wordprocessingml/2006/main">
        <w:t xml:space="preserve">1. "মন্দিরের সৌন্দর্য: ঈশ্বরের জাঁকজমকের প্রতি আকৃষ্ট"</w:t>
      </w:r>
    </w:p>
    <w:p/>
    <w:p>
      <w:r xmlns:w="http://schemas.openxmlformats.org/wordprocessingml/2006/main">
        <w:t xml:space="preserve">2. "বিশ্বাসের ধাপ: ঈশ্বরের সাথে ঘনিষ্ঠ যোগাযোগের আমন্ত্রণ"</w:t>
      </w:r>
    </w:p>
    <w:p/>
    <w:p>
      <w:r xmlns:w="http://schemas.openxmlformats.org/wordprocessingml/2006/main">
        <w:t xml:space="preserve">1. সাম 96:6 - জাঁকজমক ও মহিমা তাঁর সামনে; শক্তি ও আনন্দ তার বাসস্থানে।</w:t>
      </w:r>
    </w:p>
    <w:p/>
    <w:p>
      <w:r xmlns:w="http://schemas.openxmlformats.org/wordprocessingml/2006/main">
        <w:t xml:space="preserve">2. জন 15:4-5 - আমার মধ্যে থাকুন, যেমন আমিও তোমাদের মধ্যে থাকি৷ কোন শাখা নিজে থেকে ফল ধরতে পারে না; এটা অবশ্যই দ্রাক্ষালতার মধ্যে থাকবে। আমার মধ্যে না থাকলে ফলও দিতে পারবেন না।</w:t>
      </w:r>
    </w:p>
    <w:p/>
    <w:p>
      <w:r xmlns:w="http://schemas.openxmlformats.org/wordprocessingml/2006/main">
        <w:t xml:space="preserve">Ezekiel 40:38 আর কক্ষগুলি এবং তার প্রবেশদ্বারগুলি ফটকের চৌকির কাছে ছিল, যেখানে তারা পোড়ানো-কোরবানী ধুত।</w:t>
      </w:r>
    </w:p>
    <w:p/>
    <w:p>
      <w:r xmlns:w="http://schemas.openxmlformats.org/wordprocessingml/2006/main">
        <w:t xml:space="preserve">Ezekiel 40:38 তাঁবুর ফটকগুলির প্রকোষ্ঠ এবং প্রবেশদ্বারগুলি বর্ণনা করে, যেখানে পোড়ানো নৈবেদ্যকে ধোয়ার কথা ছিল৷</w:t>
      </w:r>
    </w:p>
    <w:p/>
    <w:p>
      <w:r xmlns:w="http://schemas.openxmlformats.org/wordprocessingml/2006/main">
        <w:t xml:space="preserve">1. "বলিদান পদ্ধতি: পোড়ানো নৈবেদ্য ধোয়া"</w:t>
      </w:r>
    </w:p>
    <w:p/>
    <w:p>
      <w:r xmlns:w="http://schemas.openxmlformats.org/wordprocessingml/2006/main">
        <w:t xml:space="preserve">2. "বলিদান এবং শুদ্ধকরণ: পোড়ানো নৈবেদ্যর অর্থ"</w:t>
      </w:r>
    </w:p>
    <w:p/>
    <w:p>
      <w:r xmlns:w="http://schemas.openxmlformats.org/wordprocessingml/2006/main">
        <w:t xml:space="preserve">1. লেভিটিকাস 1:1-17 - ঈশ্বর ইস্রায়েলীয়দের হোমবলির নিয়ম সম্পর্কে নির্দেশ দেন।</w:t>
      </w:r>
    </w:p>
    <w:p/>
    <w:p>
      <w:r xmlns:w="http://schemas.openxmlformats.org/wordprocessingml/2006/main">
        <w:t xml:space="preserve">2. ইশাইয়া 1:11-15 - সত্যিকারের অনুতাপ ছাড়াই বলি উৎসর্গ করার জন্য ঈশ্বর ইস্রায়েলীয়দের তিরস্কার করেন।</w:t>
      </w:r>
    </w:p>
    <w:p/>
    <w:p>
      <w:r xmlns:w="http://schemas.openxmlformats.org/wordprocessingml/2006/main">
        <w:t xml:space="preserve">Ezekiel 40:39 এবং ফটকের বারান্দায় ছিল দু'টি টেবিল ও পাশে দুটি টেবিল, তার ওপর হোমবলি, পাপ-উৎসর্গ ও অপরাধ-উৎসর্গের নৈবেদ্য মেরে ফেলার জন্য।</w:t>
      </w:r>
    </w:p>
    <w:p/>
    <w:p>
      <w:r xmlns:w="http://schemas.openxmlformats.org/wordprocessingml/2006/main">
        <w:t xml:space="preserve">Ezekiel 40-এর ফটকের বারান্দায় প্রতিটি পাশে দুটি টেবিল ছিল, যেগুলো পোড়ানো, পাপ ও অপরাধের বলির জন্য ব্যবহৃত হত।</w:t>
      </w:r>
    </w:p>
    <w:p/>
    <w:p>
      <w:r xmlns:w="http://schemas.openxmlformats.org/wordprocessingml/2006/main">
        <w:t xml:space="preserve">1. Ezekiel 40 এ বলিদানের গুরুত্ব</w:t>
      </w:r>
    </w:p>
    <w:p/>
    <w:p>
      <w:r xmlns:w="http://schemas.openxmlformats.org/wordprocessingml/2006/main">
        <w:t xml:space="preserve">2. বলিদান পদ্ধতিতে ঈশ্বরের করুণা ও অনুগ্রহ</w:t>
      </w:r>
    </w:p>
    <w:p/>
    <w:p>
      <w:r xmlns:w="http://schemas.openxmlformats.org/wordprocessingml/2006/main">
        <w:t xml:space="preserve">1. লেভিটিকাস 1:1-3 - প্রভু মোশিকে ডেকেছিলেন এবং সমাগম তাঁবু থেকে তাঁর সাথে কথা বলেছিলেন, তাকে হোমবলি এবং অন্যান্য নৈবেদ্য উত্সর্গের নির্দেশনা দিয়েছিলেন৷</w:t>
      </w:r>
    </w:p>
    <w:p/>
    <w:p>
      <w:r xmlns:w="http://schemas.openxmlformats.org/wordprocessingml/2006/main">
        <w:t xml:space="preserve">2. হিব্রু 9:22 - এবং আইন অনুসারে, কেউ প্রায় বলতে পারে, সমস্ত জিনিস রক্ত দিয়ে শুদ্ধ করা হয়, এবং রক্তপাত ছাড়া কোন ক্ষমা নেই।</w:t>
      </w:r>
    </w:p>
    <w:p/>
    <w:p>
      <w:r xmlns:w="http://schemas.openxmlformats.org/wordprocessingml/2006/main">
        <w:t xml:space="preserve">Ezekiel 40:40 উত্তর ফটকের প্রবেশ পথের বাইরের দিকে দুটি টেবিল ছিল। ফটকের বারান্দার ওপারে দুটি টেবিল ছিল।</w:t>
      </w:r>
    </w:p>
    <w:p/>
    <w:p>
      <w:r xmlns:w="http://schemas.openxmlformats.org/wordprocessingml/2006/main">
        <w:t xml:space="preserve">জেরুজালেমের মন্দিরের উত্তর দরজায় চারটি টেবিল ছিল, প্রতিটি পাশে দুটি।</w:t>
      </w:r>
    </w:p>
    <w:p/>
    <w:p>
      <w:r xmlns:w="http://schemas.openxmlformats.org/wordprocessingml/2006/main">
        <w:t xml:space="preserve">1) উপাসনার মধ্যে ফেলোশিপের গুরুত্ব</w:t>
      </w:r>
    </w:p>
    <w:p/>
    <w:p>
      <w:r xmlns:w="http://schemas.openxmlformats.org/wordprocessingml/2006/main">
        <w:t xml:space="preserve">2) মন্দিরের পবিত্রতা এবং কেন এটি গুরুত্বপূর্ণ</w:t>
      </w:r>
    </w:p>
    <w:p/>
    <w:p>
      <w:r xmlns:w="http://schemas.openxmlformats.org/wordprocessingml/2006/main">
        <w:t xml:space="preserve">1) হিব্রু 10:19-25 - খ্রীষ্টের পর্দার মাধ্যমে ঈশ্বরের নিকটবর্তী হওয়া</w:t>
      </w:r>
    </w:p>
    <w:p/>
    <w:p>
      <w:r xmlns:w="http://schemas.openxmlformats.org/wordprocessingml/2006/main">
        <w:t xml:space="preserve">2) 1 কিংস 6:3-5 - মন্দিরের মাত্রা এবং এর আসবাবপত্র</w:t>
      </w:r>
    </w:p>
    <w:p/>
    <w:p>
      <w:r xmlns:w="http://schemas.openxmlformats.org/wordprocessingml/2006/main">
        <w:t xml:space="preserve">Ezekiel 40:41 চারটে টেবিল ছিল এই দিকে, আর চারটে টেবিল ছিল দরজার পাশে; আট টেবিল, তারপর তারা তাদের বলি হত্যা.</w:t>
      </w:r>
    </w:p>
    <w:p/>
    <w:p>
      <w:r xmlns:w="http://schemas.openxmlformats.org/wordprocessingml/2006/main">
        <w:t xml:space="preserve">ইজেকিয়েল গেটের প্রতিটি পাশে চারটি টেবিল বর্ণনা করেছেন, মোট আটটি টেবিলের জন্য যা পশু বলি দিতে ব্যবহৃত হত।</w:t>
      </w:r>
    </w:p>
    <w:p/>
    <w:p>
      <w:r xmlns:w="http://schemas.openxmlformats.org/wordprocessingml/2006/main">
        <w:t xml:space="preserve">1. বলিদানের শক্তি - কীভাবে যীশুর বলিদান আমাদের পরিত্রাণ নিয়ে আসে</w:t>
      </w:r>
    </w:p>
    <w:p/>
    <w:p>
      <w:r xmlns:w="http://schemas.openxmlformats.org/wordprocessingml/2006/main">
        <w:t xml:space="preserve">2. তাবারন্যাকল অফারিং এর তাৎপর্য - ওল্ড টেস্টামেন্টের অনুষ্ঠানের সমৃদ্ধ প্রতীক অন্বেষণ</w:t>
      </w:r>
    </w:p>
    <w:p/>
    <w:p>
      <w:r xmlns:w="http://schemas.openxmlformats.org/wordprocessingml/2006/main">
        <w:t xml:space="preserve">1. লেবীয় পুস্তক 1:2-3 - ইস্রায়েল-সন্তানদের সাথে কথা বলুন এবং তাদের বলুন, যদি তোমাদের মধ্যে কেউ সদাপ্রভুর উদ্দেশে একটি নৈবেদ্য আনে, তবে তোমরা তোমাদের গবাদি পশু, এমনকি গরুর পশুর নৈবেদ্যও আনবে। ঝাঁক</w:t>
      </w:r>
    </w:p>
    <w:p/>
    <w:p>
      <w:r xmlns:w="http://schemas.openxmlformats.org/wordprocessingml/2006/main">
        <w:t xml:space="preserve">2. হিব্রু 9:24-26 - কারণ খ্রীষ্ট হাত দিয়ে তৈরি পবিত্র স্থানগুলিতে প্রবেশ করেননি, যা সত্যের মূর্তি; কিন্তু স্বর্গে, এখন আমাদের জন্য ঈশ্বরের সান্নিধ্যে উপস্থিত হওয়ার জন্য: বা এখনও নিজেকে প্রায়ই উৎসর্গ করা উচিত নয়, যেমন মহাযাজক প্রতি বছর অন্যদের রক্ত দিয়ে পবিত্র স্থানে প্রবেশ করেন; কারণ তখন তিনি জগৎ সৃষ্টির পর থেকে প্রায়ই কষ্ট ভোগ করেছেন৷ কিন্তু এখন জগতের শেষের দিকে একবার তিনি নিজেকে বলিদানের মাধ্যমে পাপ দূর করতে আবির্ভূত হয়েছেন৷</w:t>
      </w:r>
    </w:p>
    <w:p/>
    <w:p>
      <w:r xmlns:w="http://schemas.openxmlformats.org/wordprocessingml/2006/main">
        <w:t xml:space="preserve">Ezekiel 40:42 আর চারটে টেবিল ছিল হোমবলির জন্য কাটা পাথরের, যা দেড় হাত লম্বা, দেড় হাত চওড়া এবং এক হাত উঁচু; সেই সাথে তারা হোমবলিকে মেরে ফেলা বাদ্যযন্ত্রগুলোও রাখল। এবং বলিদান।</w:t>
      </w:r>
    </w:p>
    <w:p/>
    <w:p>
      <w:r xmlns:w="http://schemas.openxmlformats.org/wordprocessingml/2006/main">
        <w:t xml:space="preserve">Ezekiel 40:42 এ লেখা আছে যে হোমবলির জন্য চারটি টেবিল কাটা পাথর দিয়ে তৈরি করা হয়েছিল, যা দেড় হাত লম্বা, দেড় হাত চওড়া এবং এক হাত উঁচু।</w:t>
      </w:r>
    </w:p>
    <w:p/>
    <w:p>
      <w:r xmlns:w="http://schemas.openxmlformats.org/wordprocessingml/2006/main">
        <w:t xml:space="preserve">1. একটি নিখুঁত বলিদান প্রদানে প্রভুর বিশ্বস্ততা</w:t>
      </w:r>
    </w:p>
    <w:p/>
    <w:p>
      <w:r xmlns:w="http://schemas.openxmlformats.org/wordprocessingml/2006/main">
        <w:t xml:space="preserve">2. তাঁর লোকেদের সাথে ঈশ্বরের চুক্তির পবিত্রতা</w:t>
      </w:r>
    </w:p>
    <w:p/>
    <w:p>
      <w:r xmlns:w="http://schemas.openxmlformats.org/wordprocessingml/2006/main">
        <w:t xml:space="preserve">1. জন 1:29 - "পরের দিন তিনি যীশুকে তাঁর দিকে আসতে দেখেছিলেন এবং ঘোষণা করেছিলেন, এখানে ঈশ্বরের মেষশাবক যিনি বিশ্বের পাপ নিয়ে যান!</w:t>
      </w:r>
    </w:p>
    <w:p/>
    <w:p>
      <w:r xmlns:w="http://schemas.openxmlformats.org/wordprocessingml/2006/main">
        <w:t xml:space="preserve">2. হিব্রু 10:1-4 - যেহেতু আইনে এই বাস্তবতার আসল রূপের পরিবর্তে আসন্ন ভাল জিনিসগুলির একটি ছায়া আছে, তাই প্রতি বছর ক্রমাগত যে বলিদান দেওয়া হয়, সেগুলিকে নিখুঁত করতে পারে না। যারা কাছে আসে। অন্যথায়, তারা কি নিবেদন করা বন্ধ করে দিত না, যেহেতু উপাসক, একবার শুদ্ধ হয়ে গেলে, তাদের আর পাপের চেতনা থাকবে না? কিন্তু এই বলিদানে প্রতি বছর পাপের স্মারক থাকে। কারণ ষাঁড় ও ছাগলের রক্ত পাপ দূর করা অসম্ভব।</w:t>
      </w:r>
    </w:p>
    <w:p/>
    <w:p>
      <w:r xmlns:w="http://schemas.openxmlformats.org/wordprocessingml/2006/main">
        <w:t xml:space="preserve">Ezekiel 40:43 এবং ভিতরে একটি হুক ছিল, একটি হাত চওড়া, চারপাশে বেঁধেছিল: এবং টেবিলের উপরে ছিল নৈবেদ্যর মাংস।</w:t>
      </w:r>
    </w:p>
    <w:p/>
    <w:p>
      <w:r xmlns:w="http://schemas.openxmlformats.org/wordprocessingml/2006/main">
        <w:t xml:space="preserve">ইজেকিয়েল 40:43 মন্দিরের মধ্যে একটি কক্ষের বর্ণনা দেয় যেখানে হুক এবং টেবিল রয়েছে যার উপরে মাংসের নৈবেদ্য রয়েছে।</w:t>
      </w:r>
    </w:p>
    <w:p/>
    <w:p>
      <w:r xmlns:w="http://schemas.openxmlformats.org/wordprocessingml/2006/main">
        <w:t xml:space="preserve">1. বলিদানের উপহার: বাইবেলে অর্পণের অর্থ পরীক্ষা করা</w:t>
      </w:r>
    </w:p>
    <w:p/>
    <w:p>
      <w:r xmlns:w="http://schemas.openxmlformats.org/wordprocessingml/2006/main">
        <w:t xml:space="preserve">2. ঈশ্বরের মন্দির: শাস্ত্রে এর তাৎপর্য অন্বেষণ করা</w:t>
      </w:r>
    </w:p>
    <w:p/>
    <w:p>
      <w:r xmlns:w="http://schemas.openxmlformats.org/wordprocessingml/2006/main">
        <w:t xml:space="preserve">1. হিব্রু 10: 1-4 - আইনটি কেবলমাত্র ভাল জিনিসগুলির একটি ছায়া যা বাস্তবতা নয়। এই কারণে, বছরের পর বছর অবিরামভাবে পুনরাবৃত্তি করা একই বলিদানের দ্বারা, যারা উপাসনার কাছে আসে তাদের নিখুঁত করতে পারে না। অন্যথায়, তারা কি অফার হওয়া বন্ধ করে দিত না? কেননা উপাসকগণ একবারের জন্যই শুচি হয়ে যেত, এবং তাদের পাপের জন্য আর দোষী বোধ করত না। কিন্তু সেই বলিদানগুলি পাপের বার্ষিক অনুস্মারক, কারণ ষাঁড় ও ছাগলের রক্ত পাপ দূর করা অসম্ভব৷</w:t>
      </w:r>
    </w:p>
    <w:p/>
    <w:p>
      <w:r xmlns:w="http://schemas.openxmlformats.org/wordprocessingml/2006/main">
        <w:t xml:space="preserve">2. গীতসংহিতা 51:17 - ঈশ্বরের বলি একটি ভগ্ন আত্মা; ভগ্ন ও অনুতপ্ত হৃদয়, হে ঈশ্বর, তুমি তুচ্ছ করবে না।</w:t>
      </w:r>
    </w:p>
    <w:p/>
    <w:p>
      <w:r xmlns:w="http://schemas.openxmlformats.org/wordprocessingml/2006/main">
        <w:t xml:space="preserve">Ezekiel 40:44 ভিতরের ফটকের বাইরে উত্তর দিকের দরজার পাশের ভিতরের উঠানে গায়কদের ঘর ছিল; এবং তাদের অগ্রভাগ ছিল দক্ষিণের দিকে: পূর্ব ফটকের পাশে একটি উত্তর দিকের পথ ছিল৷</w:t>
      </w:r>
    </w:p>
    <w:p/>
    <w:p>
      <w:r xmlns:w="http://schemas.openxmlformats.org/wordprocessingml/2006/main">
        <w:t xml:space="preserve">মন্দিরের ভিতরের প্রাঙ্গণে গায়কদের জন্য কক্ষ ছিল দক্ষিণমুখী, পূর্ব দিকে একটি উত্তরমুখী।</w:t>
      </w:r>
    </w:p>
    <w:p/>
    <w:p>
      <w:r xmlns:w="http://schemas.openxmlformats.org/wordprocessingml/2006/main">
        <w:t xml:space="preserve">1. মন্দিরে প্রশংসার গুরুত্ব</w:t>
      </w:r>
    </w:p>
    <w:p/>
    <w:p>
      <w:r xmlns:w="http://schemas.openxmlformats.org/wordprocessingml/2006/main">
        <w:t xml:space="preserve">2. উপাসনা ও কৃতজ্ঞতার জীবন যাপন করা</w:t>
      </w:r>
    </w:p>
    <w:p/>
    <w:p>
      <w:r xmlns:w="http://schemas.openxmlformats.org/wordprocessingml/2006/main">
        <w:t xml:space="preserve">1. গীতসংহিতা 150:1-6</w:t>
      </w:r>
    </w:p>
    <w:p/>
    <w:p>
      <w:r xmlns:w="http://schemas.openxmlformats.org/wordprocessingml/2006/main">
        <w:t xml:space="preserve">2. কলসীয় 3:15-17</w:t>
      </w:r>
    </w:p>
    <w:p/>
    <w:p>
      <w:r xmlns:w="http://schemas.openxmlformats.org/wordprocessingml/2006/main">
        <w:t xml:space="preserve">Ezekiel 40:45 এবং তিনি আমাকে বললেন, এই ঘরটি, যার অবস্থান দক্ষিণ দিকে, পুরোহিতদের জন্য, যারা গৃহের তত্ত্বাবধায়ক।</w:t>
      </w:r>
    </w:p>
    <w:p/>
    <w:p>
      <w:r xmlns:w="http://schemas.openxmlformats.org/wordprocessingml/2006/main">
        <w:t xml:space="preserve">একটি দক্ষিণ দৃশ্য সহ কক্ষটি পুরোহিতদের জন্য বোঝানো হয়েছিল যারা বাড়ির উপর নজর রাখত।</w:t>
      </w:r>
    </w:p>
    <w:p/>
    <w:p>
      <w:r xmlns:w="http://schemas.openxmlformats.org/wordprocessingml/2006/main">
        <w:t xml:space="preserve">1. একটি উদ্দেশ্যের জন্য নিজেকে উৎসর্গ করার গুরুত্ব</w:t>
      </w:r>
    </w:p>
    <w:p/>
    <w:p>
      <w:r xmlns:w="http://schemas.openxmlformats.org/wordprocessingml/2006/main">
        <w:t xml:space="preserve">2. ঈশ্বরের ঘরের অংশ হওয়ার সুযোগ</w:t>
      </w:r>
    </w:p>
    <w:p/>
    <w:p>
      <w:r xmlns:w="http://schemas.openxmlformats.org/wordprocessingml/2006/main">
        <w:t xml:space="preserve">1. 1 পিটার 2:5 - তোমরা নিজেদেরকে জীবন্ত পাথরের মত আধ্যাত্মিক ঘর হিসাবে গড়ে তুলছ, একটি পবিত্র যাজকত্ব হতে, যীশু খ্রীষ্টের মাধ্যমে ঈশ্বরের কাছে গ্রহণযোগ্য আধ্যাত্মিক বলি উৎসর্গ করার জন্য।</w:t>
      </w:r>
    </w:p>
    <w:p/>
    <w:p>
      <w:r xmlns:w="http://schemas.openxmlformats.org/wordprocessingml/2006/main">
        <w:t xml:space="preserve">2. 2 Chronicles 8:14 - তিনি তাঁর পিতা দায়ূদের অধ্যাদেশ অনুসারে, তাদের সেবার জন্য যাজকদের বিভাগ এবং দৈনিক নিয়ম অনুসারে পুরোহিতদের সামনে তাদের প্রশংসা ও পরিচর্যার জন্য লেবীয়দের নিযুক্ত করেছিলেন, এবং প্রত্যেক ফটকে তাদের দলে দারোয়ান; কারণ ঈশ্বরের লোক দায়ূদ তাই আদেশ করেছিলেন।</w:t>
      </w:r>
    </w:p>
    <w:p/>
    <w:p>
      <w:r xmlns:w="http://schemas.openxmlformats.org/wordprocessingml/2006/main">
        <w:t xml:space="preserve">Ezekiel 40:46 এবং উত্তর দিকে যে প্রকোষ্ঠটি রয়েছে তা হল যাজকদের জন্য, বেদীর তত্ত্বাবধায়ক; এরা হল লেবির সন্তানদের মধ্যে সাদোকের সন্তান, যারা সদাপ্রভুর সেবা করার জন্য তাঁর কাছে আসে।</w:t>
      </w:r>
    </w:p>
    <w:p/>
    <w:p>
      <w:r xmlns:w="http://schemas.openxmlformats.org/wordprocessingml/2006/main">
        <w:t xml:space="preserve">Ezekiel 40:46 পুরোহিতদের দায়িত্ব বর্ণনা করে যারা সাদোকের সন্তান, লেভির সন্তানদের মধ্যে থেকে এবং যারা প্রভুর সেবা করে।</w:t>
      </w:r>
    </w:p>
    <w:p/>
    <w:p>
      <w:r xmlns:w="http://schemas.openxmlformats.org/wordprocessingml/2006/main">
        <w:t xml:space="preserve">1. শুদ্ধ হৃদয় দিয়ে প্রভুকে সেবা করার গুরুত্ব</w:t>
      </w:r>
    </w:p>
    <w:p/>
    <w:p>
      <w:r xmlns:w="http://schemas.openxmlformats.org/wordprocessingml/2006/main">
        <w:t xml:space="preserve">2. একটি নিবেদিত জীবনের সঙ্গে প্রভু সেবা করার বিশেষাধিকার</w:t>
      </w:r>
    </w:p>
    <w:p/>
    <w:p>
      <w:r xmlns:w="http://schemas.openxmlformats.org/wordprocessingml/2006/main">
        <w:t xml:space="preserve">1. 1 পিটার 1:15-16 -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Ezekiel 40:47 তাই তিনি প্রাঙ্গণটি একশো হাত লম্বা এবং একশো হাত চওড়া, চারকোনা মাপলেন৷ এবং গৃহের সামনের বেদীটি।</w:t>
      </w:r>
    </w:p>
    <w:p/>
    <w:p>
      <w:r xmlns:w="http://schemas.openxmlformats.org/wordprocessingml/2006/main">
        <w:t xml:space="preserve">প্রভু যিহিষ্কেলকে প্রভুর মন্দিরের প্রাঙ্গণ, যা 100 হাত লম্বা এবং চওড়া ছিল এবং গৃহের সামনের বেদীটি পরিমাপ করতে আদেশ করেছিলেন।</w:t>
      </w:r>
    </w:p>
    <w:p/>
    <w:p>
      <w:r xmlns:w="http://schemas.openxmlformats.org/wordprocessingml/2006/main">
        <w:t xml:space="preserve">1. পবিত্রতা এবং উৎসর্গের প্রভুর পরিমাপ</w:t>
      </w:r>
    </w:p>
    <w:p/>
    <w:p>
      <w:r xmlns:w="http://schemas.openxmlformats.org/wordprocessingml/2006/main">
        <w:t xml:space="preserve">2. বেদী পূজার গুরুত্ব</w:t>
      </w:r>
    </w:p>
    <w:p/>
    <w:p>
      <w:r xmlns:w="http://schemas.openxmlformats.org/wordprocessingml/2006/main">
        <w:t xml:space="preserve">1. Isaiah 66:1 - "প্রভু এইভাবে বলেন, স্বর্গ আমার সিংহাসন, এবং পৃথিবী আমার পাদপীঠ; আপনি আমার জন্য যে গৃহ নির্মাণ করেন তা কোথায়? এবং আমার বিশ্রামের স্থান কোথায়?"</w:t>
      </w:r>
    </w:p>
    <w:p/>
    <w:p>
      <w:r xmlns:w="http://schemas.openxmlformats.org/wordprocessingml/2006/main">
        <w:t xml:space="preserve">2. হিব্রু 10:22 - "আসুন আমরা বিশ্বাসের পূর্ণ আশ্বাসে সত্যিকারের হৃদয়ে কাছে আসি, আমাদের হৃদয় একটি মন্দ বিবেক থেকে ছিটিয়ে দেওয়া হয়েছে, এবং আমাদের দেহগুলি বিশুদ্ধ জলে ধুয়েছে।"</w:t>
      </w:r>
    </w:p>
    <w:p/>
    <w:p>
      <w:r xmlns:w="http://schemas.openxmlformats.org/wordprocessingml/2006/main">
        <w:t xml:space="preserve">Ezekiel 40:48 এবং তিনি আমাকে গৃহের বারান্দায় নিয়ে গেলেন এবং বারান্দার প্রতিটি খাঁটি মাপলেন, এই দিকে পাঁচ হাত এবং সেই পাশে পাঁচ হাত; এবং দরজার প্রস্থ ছিল তিন হাত, এবং যে দিকে তিন হাত.</w:t>
      </w:r>
    </w:p>
    <w:p/>
    <w:p>
      <w:r xmlns:w="http://schemas.openxmlformats.org/wordprocessingml/2006/main">
        <w:t xml:space="preserve">ভাববাদী ইজেকিয়েলকে একটি বাড়ির বারান্দায় নিয়ে যাওয়া হয়েছিল এবং পোস্টগুলি পরিমাপ করা হয়েছিল, যার প্রতিটি পাশে পাঁচ হাত ছিল এবং গেটটি প্রতিটি পাশে তিন হাত ছিল।</w:t>
      </w:r>
    </w:p>
    <w:p/>
    <w:p>
      <w:r xmlns:w="http://schemas.openxmlformats.org/wordprocessingml/2006/main">
        <w:t xml:space="preserve">1. আনুগত্যের পরিমাপ: ঈশ্বরের প্রতি আমাদের দায়িত্ব বোঝা</w:t>
      </w:r>
    </w:p>
    <w:p/>
    <w:p>
      <w:r xmlns:w="http://schemas.openxmlformats.org/wordprocessingml/2006/main">
        <w:t xml:space="preserve">2. ঈশ্বরের ঘরের জাঁকজমক: তাঁর উপস্থিতির সৌন্দর্য</w:t>
      </w:r>
    </w:p>
    <w:p/>
    <w:p>
      <w:r xmlns:w="http://schemas.openxmlformats.org/wordprocessingml/2006/main">
        <w:t xml:space="preserve">1. গীতসংহিতা 48:1-2 প্রভু মহান, এবং আমাদের ঈশ্বরের শহরে, তাঁর পবিত্রতার পর্বতে প্রশংসিত হওয়ার যোগ্য৷ পরিস্থিতির জন্য সুন্দর, সমগ্র পৃথিবীর আনন্দ, উত্তর দিকের মাউন্ট জিওন, মহান রাজার শহর।</w:t>
      </w:r>
    </w:p>
    <w:p/>
    <w:p>
      <w:r xmlns:w="http://schemas.openxmlformats.org/wordprocessingml/2006/main">
        <w:t xml:space="preserve">2. ম্যাথু 6:33 কিন্তু তোমরা প্রথমে ঈশ্বরের রাজ্য এবং তাঁর ধার্মিকতার খোঁজ কর; এবং এই সমস্ত জিনিস আপনার জন্য যোগ করা হবে.</w:t>
      </w:r>
    </w:p>
    <w:p/>
    <w:p>
      <w:r xmlns:w="http://schemas.openxmlformats.org/wordprocessingml/2006/main">
        <w:t xml:space="preserve">Ezekiel 40:49 বারান্দার দৈর্ঘ্য ছিল বিশ হাত এবং চওড়া এগারো হাত; তিনি আমাকে সেই সিঁড়ি দিয়ে নিয়ে গেলেন যেখান দিয়ে তারা সেখানে উঠেছিল।</w:t>
      </w:r>
    </w:p>
    <w:p/>
    <w:p>
      <w:r xmlns:w="http://schemas.openxmlformats.org/wordprocessingml/2006/main">
        <w:t xml:space="preserve">ইজেকিয়েল দ্বারা বর্ণিত মন্দিরের বারান্দাটি 20 হাত লম্বা এবং 11 হাত চওড়া ছিল, যার প্রতিটি পাশে স্তম্ভ ছিল।</w:t>
      </w:r>
    </w:p>
    <w:p/>
    <w:p>
      <w:r xmlns:w="http://schemas.openxmlformats.org/wordprocessingml/2006/main">
        <w:t xml:space="preserve">1. মন্দিরের নকশার তাৎপর্য: কীভাবে তাঁর লোকেদের জন্য ঈশ্বরের পরিকল্পনা মন্দিরের বৈশিষ্ট্যগুলিতে প্রতিফলিত হয়</w:t>
      </w:r>
    </w:p>
    <w:p/>
    <w:p>
      <w:r xmlns:w="http://schemas.openxmlformats.org/wordprocessingml/2006/main">
        <w:t xml:space="preserve">2. স্তম্ভগুলির প্রতীকী অর্থ: পবিত্র স্থানগুলিতে স্তম্ভগুলির উদ্দেশ্য অনুসন্ধান করা</w:t>
      </w:r>
    </w:p>
    <w:p/>
    <w:p>
      <w:r xmlns:w="http://schemas.openxmlformats.org/wordprocessingml/2006/main">
        <w:t xml:space="preserve">1. 1 Kings 6:3 - এবং বাড়ির সামনে যে বারান্দাটি ছিল, তার দৈর্ঘ্য গৃহের প্রস্থ অনুসারে বিশ হাত এবং উচ্চতা ছিল একশত বিশ: এবং তিনি সেটির মধ্যে ঢেকে দিলেন। খাঁটি সোনা দিয়ে।</w:t>
      </w:r>
    </w:p>
    <w:p/>
    <w:p>
      <w:r xmlns:w="http://schemas.openxmlformats.org/wordprocessingml/2006/main">
        <w:t xml:space="preserve">2. Exodus 36:13 - এবং চারপাশে আদালতের চৌকি, এবং তাদের ঘাঁটি, তাদের সকেট, এবং তাদের পিন এবং তাদের দড়ি।</w:t>
      </w:r>
    </w:p>
    <w:p/>
    <w:p>
      <w:r xmlns:w="http://schemas.openxmlformats.org/wordprocessingml/2006/main">
        <w:t xml:space="preserve">ইজেকিয়েল অধ্যায় 41 এজেকিয়েলকে দেওয়া মন্দিরের দর্শন অব্যাহত রাখে। অধ্যায়টি অভ্যন্তরীণ অভয়ারণ্য, পাশের কক্ষ এবং মন্দির কমপ্লেক্সের সামগ্রিক মাত্রা সম্পর্কে আরও বিশদ প্রদান করে।</w:t>
      </w:r>
    </w:p>
    <w:p/>
    <w:p>
      <w:r xmlns:w="http://schemas.openxmlformats.org/wordprocessingml/2006/main">
        <w:t xml:space="preserve">1ম অনুচ্ছেদ: অধ্যায়টি অভ্যন্তরীণ অভয়ারণ্যের বর্ণনা দিয়ে শুরু হয়, যা সবচেয়ে পবিত্র স্থান নামেও পরিচিত। ঘরের মাত্রা দেওয়া হয়েছে, এর বর্গাকার আকৃতি এবং পবিত্রতার প্রতীক তুলে ধরে। ঘরটি একটি কাঠের পার্টিশন দ্বারা বাইরের অভয়ারণ্য থেকে আলাদা করা হয়েছে (ইজেকিয়েল 41:1-4)।</w:t>
      </w:r>
    </w:p>
    <w:p/>
    <w:p>
      <w:r xmlns:w="http://schemas.openxmlformats.org/wordprocessingml/2006/main">
        <w:t xml:space="preserve">২য় অনুচ্ছেদ: দৃষ্টি তখন মন্দির কমপ্লেক্সের চারপাশের কক্ষগুলিতে ফোকাস করে। এই চেম্বারগুলি তিনটি তলাতে সাজানো হয়েছে এবং এর বিভিন্ন মাত্রা রয়েছে। প্রতিটি গল্প নীচের গল্পের চেয়ে প্রশস্ত, একটি ধাপের মতো কাঠামো তৈরি করে (ইজেকিয়েল 41:5-11)।</w:t>
      </w:r>
    </w:p>
    <w:p/>
    <w:p>
      <w:r xmlns:w="http://schemas.openxmlformats.org/wordprocessingml/2006/main">
        <w:t xml:space="preserve">3য় অনুচ্ছেদ: মন্দিরের দেয়ালের পুরুত্ব এবং দরজার পরিমাপের বর্ণনা দিয়ে অধ্যায়টি চলতে থাকে। দর্শনটি মন্দিরের নির্মাণে বিশদ মনোযোগের উপর জোর দেয়, যার মধ্যে অলঙ্করণ এবং দেয়াল এবং দরজাগুলিতে খোদাই করা রয়েছে (ইজেকিয়েল 41:12-26)।</w:t>
      </w:r>
    </w:p>
    <w:p/>
    <w:p>
      <w:r xmlns:w="http://schemas.openxmlformats.org/wordprocessingml/2006/main">
        <w:t xml:space="preserve">সংক্ষেপে,</w:t>
      </w:r>
    </w:p>
    <w:p>
      <w:r xmlns:w="http://schemas.openxmlformats.org/wordprocessingml/2006/main">
        <w:t xml:space="preserve">Ezekiel অধ্যায় একচল্লিশ উপস্থাপন</w:t>
      </w:r>
    </w:p>
    <w:p>
      <w:r xmlns:w="http://schemas.openxmlformats.org/wordprocessingml/2006/main">
        <w:t xml:space="preserve">মন্দিরের দর্শনের আরও বিশদ বিবরণ</w:t>
      </w:r>
    </w:p>
    <w:p>
      <w:r xmlns:w="http://schemas.openxmlformats.org/wordprocessingml/2006/main">
        <w:t xml:space="preserve">Ezekiel দেওয়া, জোর দেওয়া</w:t>
      </w:r>
    </w:p>
    <w:p>
      <w:r xmlns:w="http://schemas.openxmlformats.org/wordprocessingml/2006/main">
        <w:t xml:space="preserve">ভিতরের অভয়ারণ্য, পাশের কক্ষগুলি,</w:t>
      </w:r>
    </w:p>
    <w:p>
      <w:r xmlns:w="http://schemas.openxmlformats.org/wordprocessingml/2006/main">
        <w:t xml:space="preserve">এবং মন্দির কমপ্লেক্সের সামগ্রিক মাত্রা।</w:t>
      </w:r>
    </w:p>
    <w:p/>
    <w:p>
      <w:r xmlns:w="http://schemas.openxmlformats.org/wordprocessingml/2006/main">
        <w:t xml:space="preserve">অভ্যন্তরীণ অভয়ারণ্যের বর্ণনা এবং এর মাত্রা।</w:t>
      </w:r>
    </w:p>
    <w:p>
      <w:r xmlns:w="http://schemas.openxmlformats.org/wordprocessingml/2006/main">
        <w:t xml:space="preserve">একটি কাঠের পার্টিশন দ্বারা অভ্যন্তরীণ অভয়ারণ্যকে বাইরের অভয়ারণ্য থেকে পৃথক করা।</w:t>
      </w:r>
    </w:p>
    <w:p>
      <w:r xmlns:w="http://schemas.openxmlformats.org/wordprocessingml/2006/main">
        <w:t xml:space="preserve">মন্দির কমপ্লেক্সের পার্শ্ববর্তী কক্ষগুলিতে মনোযোগ দিন।</w:t>
      </w:r>
    </w:p>
    <w:p>
      <w:r xmlns:w="http://schemas.openxmlformats.org/wordprocessingml/2006/main">
        <w:t xml:space="preserve">বিভিন্ন মাত্রা সহ তিনটি গল্পে চেম্বারগুলির বিন্যাস।</w:t>
      </w:r>
    </w:p>
    <w:p>
      <w:r xmlns:w="http://schemas.openxmlformats.org/wordprocessingml/2006/main">
        <w:t xml:space="preserve">মন্দিরের দেয়ালের পুরুত্ব এবং দরজার পরিমাপের বর্ণনা।</w:t>
      </w:r>
    </w:p>
    <w:p>
      <w:r xmlns:w="http://schemas.openxmlformats.org/wordprocessingml/2006/main">
        <w:t xml:space="preserve">অলংকরণ এবং খোদাই সহ মন্দিরের নির্মাণে বিস্তারিত মনোযোগ দিন।</w:t>
      </w:r>
    </w:p>
    <w:p/>
    <w:p>
      <w:r xmlns:w="http://schemas.openxmlformats.org/wordprocessingml/2006/main">
        <w:t xml:space="preserve">ইজেকিয়েলের এই অধ্যায়ে মন্দিরের দর্শন সম্বন্ধে আরও বিশদ বিবরণ দেওয়া হয়েছে। অধ্যায়টি অভ্যন্তরীণ অভয়ারণ্যের বর্ণনা দিয়ে শুরু হয়, যা সর্বাধিক পবিত্র স্থান নামেও পরিচিত, এর বর্গাকার আকৃতি এবং পবিত্রতার প্রতীকগুলিকে তুলে ধরে। ঘরটি একটি কাঠের পার্টিশন দ্বারা বাইরের অভয়ারণ্য থেকে আলাদা করা হয়েছে। দর্শনটি তখন মন্দির কমপ্লেক্সের চারপাশের পাশের কক্ষগুলিতে ফোকাস করে, যেগুলি তিনটি তলাতে সাজানো এবং বিভিন্ন মাত্রা রয়েছে। প্রতিটি গল্প নীচের গল্পের চেয়ে প্রশস্ত, একটি ধাপের মতো কাঠামো তৈরি করে। অধ্যায়টি মন্দিরের দেয়ালের পুরুত্ব এবং দরজার পরিমাপের বর্ণনা দিয়ে চলতে থাকে। দৃষ্টিভঙ্গি মন্দিরের নির্মাণে বিস্তারিত মনোযোগের উপর জোর দেয়, যার মধ্যে অলংকরণ এবং দেয়াল ও দরজায় খোদাই করা রয়েছে। অধ্যায়টি মন্দির কমপ্লেক্সের মাত্রা এবং বৈশিষ্ট্য সম্পর্কে আরও অন্তর্দৃষ্টি প্রদান করে, এর তাৎপর্য এবং সূক্ষ্ম নকশা তুলে ধরে।</w:t>
      </w:r>
    </w:p>
    <w:p/>
    <w:p>
      <w:r xmlns:w="http://schemas.openxmlformats.org/wordprocessingml/2006/main">
        <w:t xml:space="preserve">Ezekiel 41:1 পরে তিনি আমাকে মন্দিরে নিয়ে গেলেন এবং খাঁজগুলি মাপলেন, একদিকে ছয় হাত চওড়া এবং অন্য দিকে ছয় হাত চওড়া, যা ছিল আবাসের প্রস্থ।</w:t>
      </w:r>
    </w:p>
    <w:p/>
    <w:p>
      <w:r xmlns:w="http://schemas.openxmlformats.org/wordprocessingml/2006/main">
        <w:t xml:space="preserve">1: ঈশ্বর হলেন চূড়ান্ত স্থপতি, তাঁর পরিকল্পনা অনুযায়ী সবকিছু ডিজাইন ও সৃষ্টি করেন।</w:t>
      </w:r>
    </w:p>
    <w:p/>
    <w:p>
      <w:r xmlns:w="http://schemas.openxmlformats.org/wordprocessingml/2006/main">
        <w:t xml:space="preserve">2: তাম্বুটি ছিল পবিত্রতার স্থান এবং তাঁর লোকেদের মধ্যে ঈশ্বরের উপস্থিতির প্রতীক।</w:t>
      </w:r>
    </w:p>
    <w:p/>
    <w:p>
      <w:r xmlns:w="http://schemas.openxmlformats.org/wordprocessingml/2006/main">
        <w:t xml:space="preserve">1: 1 কিংস 6:2-3 - প্রভু মন্দির নির্মাণের জন্য নির্দিষ্ট নির্দেশনা দিয়েছিলেন, দেখিয়েছেন যে তিনিই চূড়ান্ত স্থপতি৷</w:t>
      </w:r>
    </w:p>
    <w:p/>
    <w:p>
      <w:r xmlns:w="http://schemas.openxmlformats.org/wordprocessingml/2006/main">
        <w:t xml:space="preserve">2: Exodus 25:8-9 - ঈশ্বর লোকেদেরকে পবিত্রতার স্থান হিসাবে একটি তাঁবু তৈরি করার নির্দেশ দিয়েছিলেন, তাদের মধ্যে তাঁর উপস্থিতির প্রতীক৷</w:t>
      </w:r>
    </w:p>
    <w:p/>
    <w:p>
      <w:r xmlns:w="http://schemas.openxmlformats.org/wordprocessingml/2006/main">
        <w:t xml:space="preserve">Ezekiel 41:2 দরজার চওড়া ছিল দশ হাত; দরজার চারপাশ একদিকে পাঁচ হাত এবং অন্য দিকে পাঁচ হাত ছিল৷ তিনি তার দৈর্ঘ্য চল্লিশ হাত এবং চওড়া বিশ হাত মেপেছিলেন৷</w:t>
      </w:r>
    </w:p>
    <w:p/>
    <w:p>
      <w:r xmlns:w="http://schemas.openxmlformats.org/wordprocessingml/2006/main">
        <w:t xml:space="preserve">ঈশ্বর ইজেকিয়েলকে মন্দিরের দরজা পরিমাপ করার নির্দেশ দিয়েছিলেন, যার দৈর্ঘ্য ছিল চল্লিশ হাত এবং প্রস্থ বিশ হাত, এবং প্রতিটি পাঁচ হাতের দিক।</w:t>
      </w:r>
    </w:p>
    <w:p/>
    <w:p>
      <w:r xmlns:w="http://schemas.openxmlformats.org/wordprocessingml/2006/main">
        <w:t xml:space="preserve">1. "আমাদের বিশ্বাসের পরিমাপ: মন্দিরের দরজার মাত্রা পরীক্ষা করা"</w:t>
      </w:r>
    </w:p>
    <w:p/>
    <w:p>
      <w:r xmlns:w="http://schemas.openxmlformats.org/wordprocessingml/2006/main">
        <w:t xml:space="preserve">2. "পবিত্র মাত্রা: চল্লিশ কিউবিট দরজার তাৎপর্য অন্বেষণ"</w:t>
      </w:r>
    </w:p>
    <w:p/>
    <w:p>
      <w:r xmlns:w="http://schemas.openxmlformats.org/wordprocessingml/2006/main">
        <w:t xml:space="preserve">1. কলসিয়ানস 2:6-7 - আপনি যেমন খ্রীষ্ট যীশু প্রভুকে গ্রহণ করেছেন, তাই তাঁর মধ্যে চলুন: তাঁর মধ্যে শিকড়বদ্ধ এবং গড়ে উঠুন, এবং বিশ্বাসে স্থির থাকুন, যেমন আপনাকে শেখানো হয়েছে, তাতে কৃতজ্ঞতা প্রকাশ করুন।</w:t>
      </w:r>
    </w:p>
    <w:p/>
    <w:p>
      <w:r xmlns:w="http://schemas.openxmlformats.org/wordprocessingml/2006/main">
        <w:t xml:space="preserve">2. Exodus 26:31-33 - এবং তুমি নীল, বেগুনি, লাল বর্ণের এবং ধূর্ত কাজের সূক্ষ্ম সূক্ষ্ম সুতা দিয়ে একটি ঘোমটা বানাতে হবে: করুবিম দিয়ে এটি তৈরি করা হবে: এবং তুমি এটি শিট্টিম কাঠের চারটি স্তম্ভের উপর ঝুলিয়ে রাখবে। সোনা দিয়ে মোড়ানো: তাদের হুকগুলি সোনার হবে, রূপার চারটি পাত্রের উপর। এবং তুমি ঘোমটা টাচের নীচে ঝুলিয়ে রাখবে, যাতে তুমি সেখানে সাক্ষ্য-সিন্দুকটিকে ঘোমটার মধ্যে নিয়ে আসতে পারবে; এবং সেই ঘোমটা পবিত্র স্থান এবং পরম পবিত্র স্থানের মধ্যে আপনার মধ্যে ভাগ হয়ে যাবে।</w:t>
      </w:r>
    </w:p>
    <w:p/>
    <w:p>
      <w:r xmlns:w="http://schemas.openxmlformats.org/wordprocessingml/2006/main">
        <w:t xml:space="preserve">Ezekiel 41:3 তারপর তিনি ভিতরের দিকে গিয়ে দরজার খাঁটি মাপলেন, দুই হাত; এবং দরজা, ছয় হাত; এবং দরজার প্রস্থ সাত হাত।</w:t>
      </w:r>
    </w:p>
    <w:p/>
    <w:p>
      <w:r xmlns:w="http://schemas.openxmlformats.org/wordprocessingml/2006/main">
        <w:t xml:space="preserve">ভাববাদী ইজেকিয়েল মন্দিরের দরজার মাপ পরিমাপ করেছিলেন, যা ছিল পোস্টে দুই হাত, দৈর্ঘ্যে ছয় হাত এবং প্রস্থে সাত হাত।</w:t>
      </w:r>
    </w:p>
    <w:p/>
    <w:p>
      <w:r xmlns:w="http://schemas.openxmlformats.org/wordprocessingml/2006/main">
        <w:t xml:space="preserve">1. মন্দিরের দরজা: ঈশ্বরের স্বাগত জানানোর একটি অনুপ্রেরণামূলক প্রতীক</w:t>
      </w:r>
    </w:p>
    <w:p/>
    <w:p>
      <w:r xmlns:w="http://schemas.openxmlformats.org/wordprocessingml/2006/main">
        <w:t xml:space="preserve">2. দরজার পরিমাপ: ঈশ্বরের পরিপূর্ণতা এবং বিস্তারিত মনোযোগ</w:t>
      </w:r>
    </w:p>
    <w:p/>
    <w:p>
      <w:r xmlns:w="http://schemas.openxmlformats.org/wordprocessingml/2006/main">
        <w:t xml:space="preserve">1. ম্যাথু 7:7-8 "চাও, এবং এটি আপনাকে দেওয়া হবে; সন্ধান করুন এবং আপনি পাবেন; নক করুন, এবং এটি আপনার জন্য উন্মুক্ত করা হবে। কারণ যে কেউ চায় সে পায়, এবং যে খোঁজ করে সে পায় এবং যে নক করবে তার জন্য খুলে দেওয়া হবে।"</w:t>
      </w:r>
    </w:p>
    <w:p/>
    <w:p>
      <w:r xmlns:w="http://schemas.openxmlformats.org/wordprocessingml/2006/main">
        <w:t xml:space="preserve">2. জন 10:9 "আমিই দরজা। যদি কেউ আমার দ্বারা প্রবেশ করে, তবে সে রক্ষা পাবে এবং ভিতরে ও বাইরে যাবে এবং চারণভূমি পাবে।"</w:t>
      </w:r>
    </w:p>
    <w:p/>
    <w:p>
      <w:r xmlns:w="http://schemas.openxmlformats.org/wordprocessingml/2006/main">
        <w:t xml:space="preserve">Ezekiel 41:4 তাই তিনি তার দৈর্ঘ্য বিশ হাত মাপলেন; আর মন্দিরের সামনে বিশ হাত চওড়া; এবং তিনি আমাকে বললেন, এটি সবচেয়ে পবিত্র স্থান</w:t>
      </w:r>
    </w:p>
    <w:p/>
    <w:p>
      <w:r xmlns:w="http://schemas.openxmlformats.org/wordprocessingml/2006/main">
        <w:t xml:space="preserve">পবিত্রতম স্থানটির দৈর্ঘ্য ও প্রস্থ বিশ হাত।</w:t>
      </w:r>
    </w:p>
    <w:p/>
    <w:p>
      <w:r xmlns:w="http://schemas.openxmlformats.org/wordprocessingml/2006/main">
        <w:t xml:space="preserve">1: ঈশ্বর তাঁর মন্দিরের একটি বিশেষ অংশকে সবচেয়ে পবিত্র স্থান হিসেবে উৎসর্গ করে আমাদের পবিত্রতার গুরুত্ব দেখান।</w:t>
      </w:r>
    </w:p>
    <w:p/>
    <w:p>
      <w:r xmlns:w="http://schemas.openxmlformats.org/wordprocessingml/2006/main">
        <w:t xml:space="preserve">2: আমাদের অবশ্যই পবিত্র জীবন যাপন করার চেষ্টা করতে হবে, কেবলমাত্র ঈশ্বরের মতো হতে নয়, বরং তাঁকে এবং তাঁর পবিত্র স্থানকে সম্মান করার জন্য।</w:t>
      </w:r>
    </w:p>
    <w:p/>
    <w:p>
      <w:r xmlns:w="http://schemas.openxmlformats.org/wordprocessingml/2006/main">
        <w:t xml:space="preserve">1: 1 পিটার 1:15-16 - কিন্তু যিনি আপনাকে ডেকেছেন তিনি যেমন পবিত্র, তেমনি সমস্ত কথাবার্তায় পবিত্র হোন; কারণ শাস্ত্রে লেখা আছে, 'তোমরা পবিত্র হও; কারণ আমি পবিত্র।</w:t>
      </w:r>
    </w:p>
    <w:p/>
    <w:p>
      <w:r xmlns:w="http://schemas.openxmlformats.org/wordprocessingml/2006/main">
        <w:t xml:space="preserve">2: Leviticus 20:7 - তাই নিজেদের পবিত্র কর এবং পবিত্র হও, কারণ আমিই প্রভু তোমাদের ঈশ্বর৷</w:t>
      </w:r>
    </w:p>
    <w:p/>
    <w:p>
      <w:r xmlns:w="http://schemas.openxmlformats.org/wordprocessingml/2006/main">
        <w:t xml:space="preserve">Ezekiel 41:5 তিনি গৃহের দেওয়াল মাপার পর ছয় হাত; বাড়ির চারপাশে চার হাত প্রস্থের চার হাত।</w:t>
      </w:r>
    </w:p>
    <w:p/>
    <w:p>
      <w:r xmlns:w="http://schemas.openxmlformats.org/wordprocessingml/2006/main">
        <w:t xml:space="preserve">ঘরের দেওয়াল ছিল ছয় হাত এবং পাশের প্রকোষ্ঠগুলো চার হাত প্রস্থের ছিল।</w:t>
      </w:r>
    </w:p>
    <w:p/>
    <w:p>
      <w:r xmlns:w="http://schemas.openxmlformats.org/wordprocessingml/2006/main">
        <w:t xml:space="preserve">1. পরিমাপের গুরুত্ব: Ezekiel 41:5 এর তাৎপর্য বোঝা</w:t>
      </w:r>
    </w:p>
    <w:p/>
    <w:p>
      <w:r xmlns:w="http://schemas.openxmlformats.org/wordprocessingml/2006/main">
        <w:t xml:space="preserve">2. ঈশ্বরের নকশার পরিপূর্ণতা: Ezekiel 41:5 এর সৌন্দর্য পরীক্ষা করা</w:t>
      </w:r>
    </w:p>
    <w:p/>
    <w:p>
      <w:r xmlns:w="http://schemas.openxmlformats.org/wordprocessingml/2006/main">
        <w:t xml:space="preserve">1. 1 কিংস 6:2-3 - মন্দির নির্মাণের জন্য প্রভু সলোমনকে নির্দেশ দিয়েছিলেন।</w:t>
      </w:r>
    </w:p>
    <w:p/>
    <w:p>
      <w:r xmlns:w="http://schemas.openxmlformats.org/wordprocessingml/2006/main">
        <w:t xml:space="preserve">2. ম্যাথু 7:24-27 - জ্ঞানী এবং মূর্খ নির্মাতাদের যীশুর দৃষ্টান্ত।</w:t>
      </w:r>
    </w:p>
    <w:p/>
    <w:p>
      <w:r xmlns:w="http://schemas.openxmlformats.org/wordprocessingml/2006/main">
        <w:t xml:space="preserve">Ezekiel 41:6 এবং পাশের কক্ষগুলি ছিল তিনটি, একটির উপর আরেকটি এবং ত্রিশটি ক্রমানুসারে; তারা সেই প্রাচীরের মধ্যে ঢুকে গেল যা ঘরের চারপাশে পাশের কুঠরিগুলির জন্য ছিল, যাতে তারা ধরে রাখতে পারে, কিন্তু তারা ঘরের দেওয়ালে ধরেনি৷</w:t>
      </w:r>
    </w:p>
    <w:p/>
    <w:p>
      <w:r xmlns:w="http://schemas.openxmlformats.org/wordprocessingml/2006/main">
        <w:t xml:space="preserve">Ezekiel 41 মন্দিরের তিনটি পাশের কক্ষ ছিল, প্রতিটি ত্রিশটি ক্রমানুসারে, যেগুলি বাড়ির মূল প্রাচীরের সাথে সংযুক্ত ছিল।</w:t>
      </w:r>
    </w:p>
    <w:p/>
    <w:p>
      <w:r xmlns:w="http://schemas.openxmlformats.org/wordprocessingml/2006/main">
        <w:t xml:space="preserve">1. ঈশ্বরের নিখুঁত আদেশ: Ezekiel 41 সংখ্যার তাত্পর্য</w:t>
      </w:r>
    </w:p>
    <w:p/>
    <w:p>
      <w:r xmlns:w="http://schemas.openxmlformats.org/wordprocessingml/2006/main">
        <w:t xml:space="preserve">2. ঈশ্বরের ঘরের একতা: Ezekiel 41-এ পার্শ্ব চেম্বারের প্রতীক</w:t>
      </w:r>
    </w:p>
    <w:p/>
    <w:p>
      <w:r xmlns:w="http://schemas.openxmlformats.org/wordprocessingml/2006/main">
        <w:t xml:space="preserve">1. হিতোপদেশ 16:9 একজন মানুষ তার অন্তরে তার পথের পরিকল্পনা করে, কিন্তু প্রভু তার পদক্ষেপ নির্ধারণ করেন।</w:t>
      </w:r>
    </w:p>
    <w:p/>
    <w:p>
      <w:r xmlns:w="http://schemas.openxmlformats.org/wordprocessingml/2006/main">
        <w:t xml:space="preserve">2. ম্যাথু 6:24-25 কেউ দুই প্রভুর সেবা করতে পারে না। হয় আপনি একজনকে ঘৃণা করবেন এবং অন্যটিকে ভালোবাসবেন, অথবা আপনি একজনের প্রতি নিবেদিত হবেন এবং অন্যটিকে তুচ্ছ করবেন। আপনি ঈশ্বর এবং অর্থ উভয় সেবা করতে পারেন না.</w:t>
      </w:r>
    </w:p>
    <w:p/>
    <w:p>
      <w:r xmlns:w="http://schemas.openxmlformats.org/wordprocessingml/2006/main">
        <w:t xml:space="preserve">Ezekiel 41:7 এবং সেখানে একটি প্রসারিত এবং একটি ঘূর্ণিঝড় ঊর্ধ্বমুখী ছিল; কারণ বাড়ির চারপাশের বাঁক তখনও গৃহের চারপাশে ঊর্ধ্বমুখী ছিল; তাই গৃহের প্রশস্ততা এখনও ঊর্ধ্বমুখী ছিল এবং সেখান থেকে বৃদ্ধি পেয়েছে। মাঝখানে সর্বনিম্ন চেম্বার থেকে সর্বোচ্চ।</w:t>
      </w:r>
    </w:p>
    <w:p/>
    <w:p>
      <w:r xmlns:w="http://schemas.openxmlformats.org/wordprocessingml/2006/main">
        <w:t xml:space="preserve">এই প্যাসেজটি একটি বাড়ির ঘূর্ণায়মান কাঠামো বর্ণনা করে, যা আকারে সর্বনিম্ন চেম্বার থেকে সর্বোচ্চ পর্যন্ত বৃদ্ধি পায়।</w:t>
      </w:r>
    </w:p>
    <w:p/>
    <w:p>
      <w:r xmlns:w="http://schemas.openxmlformats.org/wordprocessingml/2006/main">
        <w:t xml:space="preserve">1. ঈশ্বরের নকশা নিখুঁত: আমাদের জীবনের জন্য তাঁর পরিকল্পনার সৌন্দর্যের প্রশংসা করা।</w:t>
      </w:r>
    </w:p>
    <w:p/>
    <w:p>
      <w:r xmlns:w="http://schemas.openxmlformats.org/wordprocessingml/2006/main">
        <w:t xml:space="preserve">2. আমাদের পথকে ঊর্ধ্বমুখী করা: আমাদের বিশ্বাসের যাত্রায় আধ্যাত্মিক উন্নতির জন্য প্রচেষ্টা করা।</w:t>
      </w:r>
    </w:p>
    <w:p/>
    <w:p>
      <w:r xmlns:w="http://schemas.openxmlformats.org/wordprocessingml/2006/main">
        <w:t xml:space="preserve">1. হিতোপদেশ 19:21 "একজন ব্যক্তির হৃদয়ে অনেক পরিকল্পনা থাকে, কিন্তু প্রভুর উদ্দেশ্যই প্রাধান্য পায়।"</w:t>
      </w:r>
    </w:p>
    <w:p/>
    <w:p>
      <w:r xmlns:w="http://schemas.openxmlformats.org/wordprocessingml/2006/main">
        <w:t xml:space="preserve">2. ইশাইয়া 55:8-9 "কারণ আমার চিন্তা তোমার চিন্তা নয়, তোমার পথও আমার পথ নয়, প্রভু ঘোষণা করেন। আকাশ যেমন পৃথিবীর চেয়ে উঁচু, তেমনি আমার পথ তোমার পথের চেয়ে এবং আমার চিন্তা তোমার পথের চেয়ে উঁচু। চিন্তা</w:t>
      </w:r>
    </w:p>
    <w:p/>
    <w:p>
      <w:r xmlns:w="http://schemas.openxmlformats.org/wordprocessingml/2006/main">
        <w:t xml:space="preserve">Ezekiel 41:8 আমি বাড়ির চারপাশের উচ্চতাও দেখেছি: পাশের ঘরগুলির ভিত্তিগুলি ছয় হাত লম্বা একটি সম্পূর্ণ নল।</w:t>
      </w:r>
    </w:p>
    <w:p/>
    <w:p>
      <w:r xmlns:w="http://schemas.openxmlformats.org/wordprocessingml/2006/main">
        <w:t xml:space="preserve">ইজেকিয়েল বাড়ির উচ্চতা দেখেছিলেন, যার মধ্যে রয়েছে পাশের কক্ষগুলি যার ভিত্তি ছয়টি বড় হাত।</w:t>
      </w:r>
    </w:p>
    <w:p/>
    <w:p>
      <w:r xmlns:w="http://schemas.openxmlformats.org/wordprocessingml/2006/main">
        <w:t xml:space="preserve">1. আমাদের জীবনের ভিত্তি: একটি দৃঢ় ভিত্তির উপর বিল্ডিং</w:t>
      </w:r>
    </w:p>
    <w:p/>
    <w:p>
      <w:r xmlns:w="http://schemas.openxmlformats.org/wordprocessingml/2006/main">
        <w:t xml:space="preserve">2. পরিমাপের গুরুত্ব: একটি শক্তিশালী ভিত্তি তৈরি করতে পরিমাপ নেওয়া</w:t>
      </w:r>
    </w:p>
    <w:p/>
    <w:p>
      <w:r xmlns:w="http://schemas.openxmlformats.org/wordprocessingml/2006/main">
        <w:t xml:space="preserve">1. ম্যাথু 7:24-27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ছিল৷ এবং যে কেউ আমার এই কথাগুলি শুনে এবং তা পালন করে না, তাকে একজন মূর্খ লোকের সাথে তুলনা করা হবে, যে তার বাড়ি তৈরি করেছিল৷ বালি: এবং বৃষ্টি নামল, এবং বন্যা এল, এবং বাতাস বয়ে গেল এবং সেই বাড়ির উপর আঘাত করল; এবং এটি পড়ে গেল: এবং এটির পতন ছিল দুর্দান্ত।"</w:t>
      </w:r>
    </w:p>
    <w:p/>
    <w:p>
      <w:r xmlns:w="http://schemas.openxmlformats.org/wordprocessingml/2006/main">
        <w:t xml:space="preserve">2. গীতসংহিতা 127:1 "যদি প্রভু গৃহ নির্মাণ করেন, তারা বৃথা পরিশ্রম করে যারা এটি নির্মাণ করে: যদি প্রভু শহর রক্ষা না করেন, প্রহরী জেগে ওঠে তবে বৃথা।"</w:t>
      </w:r>
    </w:p>
    <w:p/>
    <w:p>
      <w:r xmlns:w="http://schemas.openxmlformats.org/wordprocessingml/2006/main">
        <w:t xml:space="preserve">Ezekiel 41:9 বাইরের পাশের কুঠুরির জন্য প্রাচীরের পুরুত্ব ছিল পাঁচ হাত; আর যেটা বাকি ছিল সেটা হল ভিতরের পাশের কুঠরিগুলোর জায়গা।</w:t>
      </w:r>
    </w:p>
    <w:p/>
    <w:p>
      <w:r xmlns:w="http://schemas.openxmlformats.org/wordprocessingml/2006/main">
        <w:t xml:space="preserve">ইজেকিয়েলের এই আয়াতটি পাশের কক্ষগুলির দেয়াল সম্পর্কে কথা বলে, যা পাঁচ হাত পুরু ছিল।</w:t>
      </w:r>
    </w:p>
    <w:p/>
    <w:p>
      <w:r xmlns:w="http://schemas.openxmlformats.org/wordprocessingml/2006/main">
        <w:t xml:space="preserve">1. দেয়ালের দৃঢ়তা: Ezekiel 41:9 থেকে আমরা কী শিখতে পারি?</w:t>
      </w:r>
    </w:p>
    <w:p/>
    <w:p>
      <w:r xmlns:w="http://schemas.openxmlformats.org/wordprocessingml/2006/main">
        <w:t xml:space="preserve">2. পরিমাপের তাৎপর্য: Ezekiel 41:9-এ অর্থ খোঁজা</w:t>
      </w:r>
    </w:p>
    <w:p/>
    <w:p>
      <w:r xmlns:w="http://schemas.openxmlformats.org/wordprocessingml/2006/main">
        <w:t xml:space="preserve">1. হিতোপদেশ 18:10: প্রভুর নাম একটি শক্তিশালী টাওয়ার; ধার্মিকরা এতে ছুটে যায় এবং নিরাপদ থাকে।</w:t>
      </w:r>
    </w:p>
    <w:p/>
    <w:p>
      <w:r xmlns:w="http://schemas.openxmlformats.org/wordprocessingml/2006/main">
        <w:t xml:space="preserve">2. গীতসংহিতা 91:2: আমি প্রভুকে বলব, আমার আশ্রয় এবং আমার দুর্গ, আমার ঈশ্বর, যাঁর উপর আমি ভরসা করি৷</w:t>
      </w:r>
    </w:p>
    <w:p/>
    <w:p>
      <w:r xmlns:w="http://schemas.openxmlformats.org/wordprocessingml/2006/main">
        <w:t xml:space="preserve">Ezekiel 41:10 আর ঘরের মাঝখানে ঘরের চারপাশে বিশ হাত চওড়া ছিল।</w:t>
      </w:r>
    </w:p>
    <w:p/>
    <w:p>
      <w:r xmlns:w="http://schemas.openxmlformats.org/wordprocessingml/2006/main">
        <w:t xml:space="preserve">Ezekiel 41:10 এর ঘরটি তার সমস্ত কক্ষের চারপাশে 20 হাত প্রশস্ত ছিল।</w:t>
      </w:r>
    </w:p>
    <w:p/>
    <w:p>
      <w:r xmlns:w="http://schemas.openxmlformats.org/wordprocessingml/2006/main">
        <w:t xml:space="preserve">1. ঈশ্বরের ঘর: মহাকাশের গুরুত্ব</w:t>
      </w:r>
    </w:p>
    <w:p/>
    <w:p>
      <w:r xmlns:w="http://schemas.openxmlformats.org/wordprocessingml/2006/main">
        <w:t xml:space="preserve">2. ইজেকিয়েলের দৃষ্টি: ঐশ্বরিকভাবে নিযুক্ত হোমের প্রতিফলন</w:t>
      </w:r>
    </w:p>
    <w:p/>
    <w:p>
      <w:r xmlns:w="http://schemas.openxmlformats.org/wordprocessingml/2006/main">
        <w:t xml:space="preserve">1. জন 14:2-3 - "আমার পিতার গৃহে অনেক কক্ষ আছে। যদি তা না হতো, তবে আমি কি তোমাকে বলতাম যে আমি তোমার জন্য একটি জায়গা প্রস্তুত করতে যাচ্ছি? এবং যদি আমি গিয়ে তোমার জন্য একটি জায়গা প্রস্তুত করি, আমি আবার আসব এবং তোমাকে নিজের কাছে নিয়ে যাব, যাতে আমি যেখানে আছি তুমিও থাকতে পারো।"</w:t>
      </w:r>
    </w:p>
    <w:p/>
    <w:p>
      <w:r xmlns:w="http://schemas.openxmlformats.org/wordprocessingml/2006/main">
        <w:t xml:space="preserve">2. গীতসংহিতা 127:1 - "প্রভু গৃহ নির্মাণ না করলে, যারা এটি নির্মাণ করে তারা বৃথা পরিশ্রম করে।"</w:t>
      </w:r>
    </w:p>
    <w:p/>
    <w:p>
      <w:r xmlns:w="http://schemas.openxmlformats.org/wordprocessingml/2006/main">
        <w:t xml:space="preserve">Ezekiel 41:11 আর পাশের ঘরের দরজাগুলো বাকি জায়গাটার দিকে ছিল, একটা দরজা উত্তর দিকে আর আরেকটা দরজা ছিল দক্ষিণ দিকে; আর যে জায়গাটা বাকি ছিল তার চওড়া ছিল চারদিকে পাঁচ হাত।</w:t>
      </w:r>
    </w:p>
    <w:p/>
    <w:p>
      <w:r xmlns:w="http://schemas.openxmlformats.org/wordprocessingml/2006/main">
        <w:t xml:space="preserve">এই প্যাসেজটি জেরুজালেমের মন্দিরের বিন্যাস বর্ণনা করে, যার মধ্যে রয়েছে পাশের কক্ষের আকার এবং দরজার সংখ্যা।</w:t>
      </w:r>
    </w:p>
    <w:p/>
    <w:p>
      <w:r xmlns:w="http://schemas.openxmlformats.org/wordprocessingml/2006/main">
        <w:t xml:space="preserve">1: মন্দিরের জন্য ঈশ্বরের নকশা তাঁর নিখুঁত পরিকল্পনার উদাহরণ হিসাবে কাজ করে।</w:t>
      </w:r>
    </w:p>
    <w:p/>
    <w:p>
      <w:r xmlns:w="http://schemas.openxmlformats.org/wordprocessingml/2006/main">
        <w:t xml:space="preserve">2: আমরা বিশ্বাস করতে পারি যে ঈশ্বরের পরিকল্পনা সবসময় আমাদের জন্য ভাল, এমনকি যখন আমরা সেগুলি বুঝতে পারি না।</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16:9 একজন মানুষের হৃদয় তার পথের পরিকল্পনা করে, কিন্তু প্রভু তার পদক্ষেপগুলি পরিচালনা করেন।</w:t>
      </w:r>
    </w:p>
    <w:p/>
    <w:p>
      <w:r xmlns:w="http://schemas.openxmlformats.org/wordprocessingml/2006/main">
        <w:t xml:space="preserve">Ezekiel 41:12 পশ্চিম দিকে আলাদা জায়গার আগে যে দালানটা ছিল তা ছিল সত্তর হাত চওড়া; আর ইমারতের প্রাচীরের চারিদিকে পাঁচ হাত পুরু এবং তার দৈর্ঘ্য নব্বই হাত ছিল।</w:t>
      </w:r>
    </w:p>
    <w:p/>
    <w:p>
      <w:r xmlns:w="http://schemas.openxmlformats.org/wordprocessingml/2006/main">
        <w:t xml:space="preserve">পশ্চিম দিকে আলাদা জায়গার আগে ভবনটি ছিল 70 হাত চওড়া, একটি প্রাচীর 5 হাত পুরু এবং 90 হাত দৈর্ঘ্য ছিল।</w:t>
      </w:r>
    </w:p>
    <w:p/>
    <w:p>
      <w:r xmlns:w="http://schemas.openxmlformats.org/wordprocessingml/2006/main">
        <w:t xml:space="preserve">1. ঈশ্বরের বিশ্বস্ততার পরিমাপ - কীভাবে ঈশ্বরের প্রতি আমাদের বিশ্বস্ততা তাঁর কথার প্রতি আমাদের অঙ্গীকার দ্বারা পরিমাপ করা হয়।</w:t>
      </w:r>
    </w:p>
    <w:p/>
    <w:p>
      <w:r xmlns:w="http://schemas.openxmlformats.org/wordprocessingml/2006/main">
        <w:t xml:space="preserve">2. ঈশ্বরের ভালবাসার শক্তি - ঈশ্বরের প্রতি আমাদের ভালবাসা কীভাবে তাঁর আদেশের প্রতি আমাদের আনুগত্যের মাধ্যমে প্রদর্শিত হয়।</w:t>
      </w:r>
    </w:p>
    <w:p/>
    <w:p>
      <w:r xmlns:w="http://schemas.openxmlformats.org/wordprocessingml/2006/main">
        <w:t xml:space="preserve">1. Ezekiel 41:12 - প্রভু আমাকে বললেন, "এটি আমার সিংহাসনের স্থান এবং আমার পায়ের তলার স্থান। এখানেই আমি চিরকাল ইস্রায়েলীয়দের মধ্যে বাস করব।"</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Ezekiel 41:13 তাই তিনি ঘরটি মাপলেন, একশো হাত লম্বা; এবং পৃথক জায়গা, এবং ভবন, তার দেয়াল সহ, 100 হাত লম্বা;</w:t>
      </w:r>
    </w:p>
    <w:p/>
    <w:p>
      <w:r xmlns:w="http://schemas.openxmlformats.org/wordprocessingml/2006/main">
        <w:t xml:space="preserve">বাড়িটির দৈর্ঘ্য ছিল একশো হাত, সেইসাথে আলাদা জায়গা, দালান ও দেয়াল।</w:t>
      </w:r>
    </w:p>
    <w:p/>
    <w:p>
      <w:r xmlns:w="http://schemas.openxmlformats.org/wordprocessingml/2006/main">
        <w:t xml:space="preserve">1. ঈশ্বরের ঘরে পরিমাপের গুরুত্ব</w:t>
      </w:r>
    </w:p>
    <w:p/>
    <w:p>
      <w:r xmlns:w="http://schemas.openxmlformats.org/wordprocessingml/2006/main">
        <w:t xml:space="preserve">2. ভালবাসার মাত্রা সহ বিশ্বাসের ঘর তৈরি করা</w:t>
      </w:r>
    </w:p>
    <w:p/>
    <w:p>
      <w:r xmlns:w="http://schemas.openxmlformats.org/wordprocessingml/2006/main">
        <w:t xml:space="preserve">1. Ephesians 2:19-22 - তাহলে আপনি আর অপরিচিত এবং বিদেশী নন, কিন্তু আপনি ঈশ্বরের পরিবারের সাধু এবং সদস্যদের সহ নাগরিক।</w:t>
      </w:r>
    </w:p>
    <w:p/>
    <w:p>
      <w:r xmlns:w="http://schemas.openxmlformats.org/wordprocessingml/2006/main">
        <w:t xml:space="preserve">2. 1 পিটার 2:5 - তোমরা নিজেদেরকে জীবন্ত পাথরের মতো আধ্যাত্মিক ঘর হিসাবে গড়ে তুলছ, একটি পবিত্র যাজকত্ব হতে, যীশু খ্রীষ্টের মাধ্যমে ঈশ্বরের কাছে গ্রহণযোগ্য আধ্যাত্মিক বলিদানের জন্য।</w:t>
      </w:r>
    </w:p>
    <w:p/>
    <w:p>
      <w:r xmlns:w="http://schemas.openxmlformats.org/wordprocessingml/2006/main">
        <w:t xml:space="preserve">Ezekiel 41:14 এছাড়াও গৃহের মুখের প্রস্থ এবং পূর্ব দিকে পৃথক স্থান একশত হাত।</w:t>
      </w:r>
    </w:p>
    <w:p/>
    <w:p>
      <w:r xmlns:w="http://schemas.openxmlformats.org/wordprocessingml/2006/main">
        <w:t xml:space="preserve">ইজেকিয়েল 41:14 বলে যে মন্দিরের প্রস্থ এবং পূর্ব দিকে আলাদা জায়গা ছিল একশ হাত।</w:t>
      </w:r>
    </w:p>
    <w:p/>
    <w:p>
      <w:r xmlns:w="http://schemas.openxmlformats.org/wordprocessingml/2006/main">
        <w:t xml:space="preserve">1. আমাদের জীবনের জন্য ঈশ্বরের দৃষ্টি আমরা কল্পনা করতে পারি তার চেয়ে বড়।</w:t>
      </w:r>
    </w:p>
    <w:p/>
    <w:p>
      <w:r xmlns:w="http://schemas.openxmlformats.org/wordprocessingml/2006/main">
        <w:t xml:space="preserve">2. আমাদেরকে ঈশ্বরের পরিকল্পনাগুলিকে অসম্ভব মনে হলেও বিশ্বাস করার চেষ্টা করতে হবে।</w:t>
      </w:r>
    </w:p>
    <w:p/>
    <w:p>
      <w:r xmlns:w="http://schemas.openxmlformats.org/wordprocessingml/2006/main">
        <w:t xml:space="preserve">1. হাবক্কুক 2:2-3 - তারপর প্রভু আমাকে উত্তর দিয়েছিলেন এবং বলেছিলেন: দর্শনটি লিখুন এবং এটি ট্যাবলেটে পরিষ্কার করুন, যাতে যে এটি পড়ে সে দৌড়াতে পারে। কেননা দর্শনের এখনও নির্দিষ্ট সময়ের জন্য; কিন্তু শেষে কথা বলবে, মিথ্যা বলবে না। যদিও এটি দেরী করে, তার জন্য অপেক্ষা করুন; কারণ এটি অবশ্যই আসবে, এটি বিলম্বিত হবে না।</w:t>
      </w:r>
    </w:p>
    <w:p/>
    <w:p>
      <w:r xmlns:w="http://schemas.openxmlformats.org/wordprocessingml/2006/main">
        <w:t xml:space="preserve">2. Jeremiah 29:11 - কারণ আমি জানি যে আমি আপনার প্রতি যে চিন্তা ভাবনা করি, প্রভু বলেন, শান্তির চিন্তা এবং মন্দ নয়, আপনাকে একটি ভবিষ্যত এবং একটি আশা দিতে।</w:t>
      </w:r>
    </w:p>
    <w:p/>
    <w:p>
      <w:r xmlns:w="http://schemas.openxmlformats.org/wordprocessingml/2006/main">
        <w:t xml:space="preserve">Ezekiel 41:15 এবং তিনি ইমারতটির দৈর্ঘ্য মাপলেন যেটি পিছনে ছিল আলাদা জায়গার উপরে এবং তার একদিকে ও অন্য দিকের গ্যালারিগুলি, ভিতরের মন্দির ও মন্দিরের বারান্দা সহ একশো হাত। আদালত</w:t>
      </w:r>
    </w:p>
    <w:p/>
    <w:p>
      <w:r xmlns:w="http://schemas.openxmlformats.org/wordprocessingml/2006/main">
        <w:t xml:space="preserve">ভবনের ভিতরের মন্দির ও উঠানের পরিমাপ একশত হাত।</w:t>
      </w:r>
    </w:p>
    <w:p/>
    <w:p>
      <w:r xmlns:w="http://schemas.openxmlformats.org/wordprocessingml/2006/main">
        <w:t xml:space="preserve">1. ঈশ্বরের মন্দির: মহামান্যের একটি নিয়ম</w:t>
      </w:r>
    </w:p>
    <w:p/>
    <w:p>
      <w:r xmlns:w="http://schemas.openxmlformats.org/wordprocessingml/2006/main">
        <w:t xml:space="preserve">2. পবিত্রতার একটি বায়ুমণ্ডল তৈরি করা: ঈশ্বরের মন্দির তৈরি করা</w:t>
      </w:r>
    </w:p>
    <w:p/>
    <w:p>
      <w:r xmlns:w="http://schemas.openxmlformats.org/wordprocessingml/2006/main">
        <w:t xml:space="preserve">1. 1 Chronicles 28:19 - এই সব," ডেভিড বলেছিলেন, "প্রভু আমার উপর তাঁর হাত দ্বারা লিখিতভাবে আমাকে বোঝালেন, এমনকি এই প্যাটার্নের সমস্ত কাজও৷</w:t>
      </w:r>
    </w:p>
    <w:p/>
    <w:p>
      <w:r xmlns:w="http://schemas.openxmlformats.org/wordprocessingml/2006/main">
        <w:t xml:space="preserve">2. গীতসংহিতা 127:1 - যদি প্রভু গৃহ নির্মাণ না করেন, তারা বৃথা পরিশ্রম করে যারা এটি নির্মাণ করে: যদি প্রভু শহর রক্ষা না করেন, প্রহরী জেগে ওঠে কিন্তু বৃথা যায়।</w:t>
      </w:r>
    </w:p>
    <w:p/>
    <w:p>
      <w:r xmlns:w="http://schemas.openxmlformats.org/wordprocessingml/2006/main">
        <w:t xml:space="preserve">Ezekiel 41:16 দরজার চৌকাঠ, সরু জানালা, এবং গ্যালারিগুলি তাদের তিনতলার চারপাশে, দরজার বিপরীতে, চারপাশে কাঠ দিয়ে ঘেরা, মাটি থেকে জানালা পর্যন্ত, এবং জানালাগুলি ঢাকা ছিল;</w:t>
      </w:r>
    </w:p>
    <w:p/>
    <w:p>
      <w:r xmlns:w="http://schemas.openxmlformats.org/wordprocessingml/2006/main">
        <w:t xml:space="preserve">ঈশ্বরের মন্দিরে দরজার চৌকাঠ, সরু জানালা এবং কাঠের সিলিং সহ তিনটি তলা বিশিষ্ট। জানালাগুলোও ঢাকা ছিল।</w:t>
      </w:r>
    </w:p>
    <w:p/>
    <w:p>
      <w:r xmlns:w="http://schemas.openxmlformats.org/wordprocessingml/2006/main">
        <w:t xml:space="preserve">1. ঈশ্বরের ঘর হল সৌন্দর্যের ঘর: মন্দিরের নকশার তাৎপর্য</w:t>
      </w:r>
    </w:p>
    <w:p/>
    <w:p>
      <w:r xmlns:w="http://schemas.openxmlformats.org/wordprocessingml/2006/main">
        <w:t xml:space="preserve">2. ঈশ্বরের সুরক্ষায় আচ্ছাদিত: জানালা ঢেকে রাখার তাত্পর্য</w:t>
      </w:r>
    </w:p>
    <w:p/>
    <w:p>
      <w:r xmlns:w="http://schemas.openxmlformats.org/wordprocessingml/2006/main">
        <w:t xml:space="preserve">1. গীতসংহিতা 127:1 - প্রভু বাড়িটি না বানালে, যারা এটি তৈরি করে তারা বৃথা পরিশ্রম করে।</w:t>
      </w:r>
    </w:p>
    <w:p/>
    <w:p>
      <w:r xmlns:w="http://schemas.openxmlformats.org/wordprocessingml/2006/main">
        <w:t xml:space="preserve">2. Isaiah 54:2 - আপনার তাঁবুর জায়গা বড় করুন, এবং আপনার বাসস্থানের পর্দা প্রসারিত হোক; পিছনে রাখা না; আপনার দড়ি দীর্ঘ এবং আপনার বাঁক শক্তিশালী.</w:t>
      </w:r>
    </w:p>
    <w:p/>
    <w:p>
      <w:r xmlns:w="http://schemas.openxmlformats.org/wordprocessingml/2006/main">
        <w:t xml:space="preserve">Ezekiel 41:17 দরজার উপরে, এমনকি ভিতরের ঘর পর্যন্ত, বাইরে এবং সমস্ত প্রাচীরের ভিতরে এবং বাইরে, পরিমাপ অনুসারে।</w:t>
      </w:r>
    </w:p>
    <w:p/>
    <w:p>
      <w:r xmlns:w="http://schemas.openxmlformats.org/wordprocessingml/2006/main">
        <w:t xml:space="preserve">Ezekiel 41:17 থেকে শ্লোক বলে যে দরজা, ভিতরের ঘর এবং দেয়ালের পরিমাপ চারপাশে পরিমাপ করা হয়।</w:t>
      </w:r>
    </w:p>
    <w:p/>
    <w:p>
      <w:r xmlns:w="http://schemas.openxmlformats.org/wordprocessingml/2006/main">
        <w:t xml:space="preserve">1. "ঈশ্বরের ঘরের পরিমাপ"</w:t>
      </w:r>
    </w:p>
    <w:p/>
    <w:p>
      <w:r xmlns:w="http://schemas.openxmlformats.org/wordprocessingml/2006/main">
        <w:t xml:space="preserve">2. "ঈশ্বরের পরিপূর্ণতা পরিমাপ"</w:t>
      </w:r>
    </w:p>
    <w:p/>
    <w:p>
      <w:r xmlns:w="http://schemas.openxmlformats.org/wordprocessingml/2006/main">
        <w:t xml:space="preserve">1. ইশাইয়া 40:12 - "যিনি তাঁর হাতের ফাঁপায় জল পরিমাপ করেছেন, এবং স্প্যান দিয়ে স্বর্গকে মেপেছেন, এবং পৃথিবীর ধূলিকে একটি পরিমাপে বুঝেছেন, এবং পর্বতগুলিকে দাঁড়িপাল্লায় এবং পাহাড়গুলিকে ওজন করেছেন৷ সাম্যাবস্থা?"</w:t>
      </w:r>
    </w:p>
    <w:p/>
    <w:p>
      <w:r xmlns:w="http://schemas.openxmlformats.org/wordprocessingml/2006/main">
        <w:t xml:space="preserve">2. উদ্ঘাটন 21:17 - "এবং তিনি তার প্রাচীরটি মাপলেন, একশত চল্লিশ হাত, একজন মানুষের মাপ অনুসারে, অর্থাৎ দেবদূতের পরিমাপ অনুসারে।"</w:t>
      </w:r>
    </w:p>
    <w:p/>
    <w:p>
      <w:r xmlns:w="http://schemas.openxmlformats.org/wordprocessingml/2006/main">
        <w:t xml:space="preserve">Ezekiel 41:18 এবং এটি করূব এবং খেজুর গাছ দিয়ে তৈরি করা হয়েছিল, যাতে একটি করুব এবং একটি করুবের মধ্যে একটি খেজুর গাছ ছিল; প্রত্যেক করূবের দুটি মুখ ছিল;</w:t>
      </w:r>
    </w:p>
    <w:p/>
    <w:p>
      <w:r xmlns:w="http://schemas.openxmlformats.org/wordprocessingml/2006/main">
        <w:t xml:space="preserve">এই অনুচ্ছেদটি করুবিম এবং পাম গাছ দিয়ে তৈরি একটি কাঠামোর বর্ণনা করে, যেখানে প্রতিটি করুবের দুটি মুখ ছিল।</w:t>
      </w:r>
    </w:p>
    <w:p/>
    <w:p>
      <w:r xmlns:w="http://schemas.openxmlformats.org/wordprocessingml/2006/main">
        <w:t xml:space="preserve">1. ঈশ্বরের সৃজনশীল হাত: ইজেকিয়েল 41:18 এর পিছনে প্রতীক</w:t>
      </w:r>
    </w:p>
    <w:p/>
    <w:p>
      <w:r xmlns:w="http://schemas.openxmlformats.org/wordprocessingml/2006/main">
        <w:t xml:space="preserve">2. স্বর্গের শিল্পকলা: বাইবেলে চেরুবিম এবং পাম গাছ</w:t>
      </w:r>
    </w:p>
    <w:p/>
    <w:p>
      <w:r xmlns:w="http://schemas.openxmlformats.org/wordprocessingml/2006/main">
        <w:t xml:space="preserve">1. প্রকাশিত বাক্য 4:6-8</w:t>
      </w:r>
    </w:p>
    <w:p/>
    <w:p>
      <w:r xmlns:w="http://schemas.openxmlformats.org/wordprocessingml/2006/main">
        <w:t xml:space="preserve">2. 1 রাজা 6:29-32</w:t>
      </w:r>
    </w:p>
    <w:p/>
    <w:p>
      <w:r xmlns:w="http://schemas.openxmlformats.org/wordprocessingml/2006/main">
        <w:t xml:space="preserve">Ezekiel 41:19 একজন মানুষের মুখ একদিকে খেজুর গাছের দিকে এবং অন্য দিকে খেজুর গাছের দিকে একটি যুবক সিংহের মুখ ছিল: এটি সমস্ত বাড়ির চারপাশে তৈরি হয়েছিল।</w:t>
      </w:r>
    </w:p>
    <w:p/>
    <w:p>
      <w:r xmlns:w="http://schemas.openxmlformats.org/wordprocessingml/2006/main">
        <w:t xml:space="preserve">Ezekiel 41:19 এর সমস্ত ঘরের মাধ্যমে, একজন পুরুষ এবং একটি তরুণ সিংহের দুটি মুখ পাম গাছের আকারে তৈরি করা হয়েছিল, প্রতিটি পাশে একটি।</w:t>
      </w:r>
    </w:p>
    <w:p/>
    <w:p>
      <w:r xmlns:w="http://schemas.openxmlformats.org/wordprocessingml/2006/main">
        <w:t xml:space="preserve">1. শাস্ত্রে প্রতীকী প্রতিনিধিত্বের শক্তি</w:t>
      </w:r>
    </w:p>
    <w:p/>
    <w:p>
      <w:r xmlns:w="http://schemas.openxmlformats.org/wordprocessingml/2006/main">
        <w:t xml:space="preserve">2. বাইবেলে প্রতীকগুলির পিছনে অর্থ</w:t>
      </w:r>
    </w:p>
    <w:p/>
    <w:p>
      <w:r xmlns:w="http://schemas.openxmlformats.org/wordprocessingml/2006/main">
        <w:t xml:space="preserve">1. জেনেসিস 3:24 - এবং তিনি লোকটিকে তাড়িয়ে দিলেন; এবং তিনি ইডেন করুবিমদের উদ্যানের পূর্বদিকে স্থাপন করেছিলেন এবং একটি জ্বলন্ত তরোয়াল যা সর্বত্র ঘুরছিল, জীবন গাছের পথ রক্ষা করার জন্য।</w:t>
      </w:r>
    </w:p>
    <w:p/>
    <w:p>
      <w:r xmlns:w="http://schemas.openxmlformats.org/wordprocessingml/2006/main">
        <w:t xml:space="preserve">2. Numbers 21:8-9 - এবং সদাপ্রভু মোশিকে বললেন, তোমাকে একটি জ্বলন্ত সর্প বানিয়ে একটি খুঁটির ওপর বসিয়ে দাও: এবং যাকে কামড়েছে সে যখন তার দিকে তাকাবে, তখন তা ঘটবে। লাইভ দেখান. মূসা পিতলের একটা সাপ তৈরী করে একটা খুঁটির উপর রাখলেন, আর এমন হল যে, কোন সাপ যদি কাউকে কামড়ে দিত, তখন সে সেই পিতলের সাপটিকে দেখত, সে বেঁচে থাকত।</w:t>
      </w:r>
    </w:p>
    <w:p/>
    <w:p>
      <w:r xmlns:w="http://schemas.openxmlformats.org/wordprocessingml/2006/main">
        <w:t xml:space="preserve">Ezekiel 41:20 ভূমি থেকে দরজার উপর পর্যন্ত এবং মন্দিরের দেওয়ালে করুবী মূর্তি ও খেজুর গাছ তৈরি করা হয়েছিল।</w:t>
      </w:r>
    </w:p>
    <w:p/>
    <w:p>
      <w:r xmlns:w="http://schemas.openxmlformats.org/wordprocessingml/2006/main">
        <w:t xml:space="preserve">Ezekiel 41:20 করুবিম এবং খেজুর গাছ দিয়ে মন্দিরের প্রাচীরের সাজসজ্জার বর্ণনা দেয়।</w:t>
      </w:r>
    </w:p>
    <w:p/>
    <w:p>
      <w:r xmlns:w="http://schemas.openxmlformats.org/wordprocessingml/2006/main">
        <w:t xml:space="preserve">1. পবিত্রতার সৌন্দর্য: ঈশ্বরের মহিমার প্রতীক হিসাবে করবিম এবং পাম গাছ। 2. বিশ্বস্তদের কঠোর পরিশ্রম: ঈশ্বরকে মহিমান্বিত করার জন্য সময় এবং সম্পদ উৎসর্গ করা।</w:t>
      </w:r>
    </w:p>
    <w:p/>
    <w:p>
      <w:r xmlns:w="http://schemas.openxmlformats.org/wordprocessingml/2006/main">
        <w:t xml:space="preserve">1. Exodus 25:18-20 - ঈশ্বর মূসাকে করুবিম এবং তালগাছ দিয়ে একটি তাঁবু তৈরি করার নির্দেশ দেন। 2. গীতসংহিতা 78:69 - ঈশ্বরের মন্দির চিরকাল বিশ্বস্তদের কাজের সাথে প্রতিষ্ঠিত হয়।</w:t>
      </w:r>
    </w:p>
    <w:p/>
    <w:p>
      <w:r xmlns:w="http://schemas.openxmlformats.org/wordprocessingml/2006/main">
        <w:t xml:space="preserve">Ezekiel 41:21 বায়তুল-মোকাদ্দসের চৌকো ছিল, আর পবিত্র স্থানের মুখ; একটির চেহারা অন্যটির চেহারা হিসাবে।</w:t>
      </w:r>
    </w:p>
    <w:p/>
    <w:p>
      <w:r xmlns:w="http://schemas.openxmlformats.org/wordprocessingml/2006/main">
        <w:t xml:space="preserve">মন্দির এবং অভয়ারণ্যের পোস্ট এবং মুখ বর্গাকার ছিল এবং সমান চেহারা ছিল।</w:t>
      </w:r>
    </w:p>
    <w:p/>
    <w:p>
      <w:r xmlns:w="http://schemas.openxmlformats.org/wordprocessingml/2006/main">
        <w:t xml:space="preserve">1. চার্চে সাম্যের সৌন্দর্য</w:t>
      </w:r>
    </w:p>
    <w:p/>
    <w:p>
      <w:r xmlns:w="http://schemas.openxmlformats.org/wordprocessingml/2006/main">
        <w:t xml:space="preserve">2. চার্চের মধ্যে অভিন্নতার উদ্দেশ্য</w:t>
      </w:r>
    </w:p>
    <w:p/>
    <w:p>
      <w:r xmlns:w="http://schemas.openxmlformats.org/wordprocessingml/2006/main">
        <w:t xml:space="preserve">1. "কারণ খ্রীষ্ট যীশুতে তোমরা সবাই এক" (গালাতীয় 3:28)</w:t>
      </w:r>
    </w:p>
    <w:p/>
    <w:p>
      <w:r xmlns:w="http://schemas.openxmlformats.org/wordprocessingml/2006/main">
        <w:t xml:space="preserve">2. "দেখুন, ভাইয়েরা যখন একতায় বাস করে তখন তা কত ভালো এবং আনন্দদায়ক হয়!" (গীতসংহিতা 133:1)</w:t>
      </w:r>
    </w:p>
    <w:p/>
    <w:p>
      <w:r xmlns:w="http://schemas.openxmlformats.org/wordprocessingml/2006/main">
        <w:t xml:space="preserve">Ezekiel 41:22 কাঠের বেদীটি তিন হাত উঁচু এবং তার দৈর্ঘ্য দুই হাত; এর কোণগুলো, লম্বা ও তার দেয়ালগুলো কাঠের ছিল।</w:t>
      </w:r>
    </w:p>
    <w:p/>
    <w:p>
      <w:r xmlns:w="http://schemas.openxmlformats.org/wordprocessingml/2006/main">
        <w:t xml:space="preserve">ঈশ্বর ইজেকিয়েলকে তিন হাত উঁচু এবং দুই হাত লম্বা একটি কাঠের বেদী দেখিয়েছিলেন এবং ব্যাখ্যা করেছিলেন যে এটি প্রভুর সামনে টেবিল ছিল।</w:t>
      </w:r>
    </w:p>
    <w:p/>
    <w:p>
      <w:r xmlns:w="http://schemas.openxmlformats.org/wordprocessingml/2006/main">
        <w:t xml:space="preserve">1. প্রভুর বেদি: তাঁর চুক্তির একটি প্রতীক৷</w:t>
      </w:r>
    </w:p>
    <w:p/>
    <w:p>
      <w:r xmlns:w="http://schemas.openxmlformats.org/wordprocessingml/2006/main">
        <w:t xml:space="preserve">2. প্রভুর টেবিল: তাঁর উপস্থিতির একটি অনুস্মারক</w:t>
      </w:r>
    </w:p>
    <w:p/>
    <w:p>
      <w:r xmlns:w="http://schemas.openxmlformats.org/wordprocessingml/2006/main">
        <w:t xml:space="preserve">1. Exodus 25:23-30 - ঈশ্বর মুসাকে একটি কাঠের বেদী তৈরি করার নির্দেশ দেন</w:t>
      </w:r>
    </w:p>
    <w:p/>
    <w:p>
      <w:r xmlns:w="http://schemas.openxmlformats.org/wordprocessingml/2006/main">
        <w:t xml:space="preserve">2. গীতসংহিতা 23:5 - "আপনি আমার শত্রুদের উপস্থিতিতে আমার সামনে একটি টেবিল প্রস্তুত করেন"</w:t>
      </w:r>
    </w:p>
    <w:p/>
    <w:p>
      <w:r xmlns:w="http://schemas.openxmlformats.org/wordprocessingml/2006/main">
        <w:t xml:space="preserve">Ezekiel 41:23 মন্দির ও পবিত্র স্থানের দুটি দরজা ছিল।</w:t>
      </w:r>
    </w:p>
    <w:p/>
    <w:p>
      <w:r xmlns:w="http://schemas.openxmlformats.org/wordprocessingml/2006/main">
        <w:t xml:space="preserve">উত্তরণটি মন্দির এবং অভয়ারণ্যের দুটি দরজার উপর দৃষ্টি নিবদ্ধ করে।</w:t>
      </w:r>
    </w:p>
    <w:p/>
    <w:p>
      <w:r xmlns:w="http://schemas.openxmlformats.org/wordprocessingml/2006/main">
        <w:t xml:space="preserve">1. মন্দির ও অভয়ারণ্যে দুটি দরজা থাকার গুরুত্ব।</w:t>
      </w:r>
    </w:p>
    <w:p/>
    <w:p>
      <w:r xmlns:w="http://schemas.openxmlformats.org/wordprocessingml/2006/main">
        <w:t xml:space="preserve">2. মন্দির ও অভয়ারণ্যের দুটি দরজার প্রতীকী অর্থ।</w:t>
      </w:r>
    </w:p>
    <w:p/>
    <w:p>
      <w:r xmlns:w="http://schemas.openxmlformats.org/wordprocessingml/2006/main">
        <w:t xml:space="preserve">1. প্রকাশিত বাক্য 21:13 - এবং শহরটির উপর আলোর জন্য সূর্য বা চাঁদের কোন প্রয়োজন নেই, কারণ ঈশ্বরের মহিমা এটিকে আলো দেয় এবং এর প্রদীপ হল মেষশাবক।</w:t>
      </w:r>
    </w:p>
    <w:p/>
    <w:p>
      <w:r xmlns:w="http://schemas.openxmlformats.org/wordprocessingml/2006/main">
        <w:t xml:space="preserve">2. Exodus 26:1 - তাছাড়া, আপনি সূক্ষ্ম সুতা এবং নীল, বেগুনি এবং লাল সুতা দিয়ে দশটি পর্দা দিয়ে তাঁবু তৈরি করবেন; তুমি সেগুলোতে করুবী মূর্ত্তি দিয়ে তৈরী করবে।</w:t>
      </w:r>
    </w:p>
    <w:p/>
    <w:p>
      <w:r xmlns:w="http://schemas.openxmlformats.org/wordprocessingml/2006/main">
        <w:t xml:space="preserve">Ezekiel 41:24 এবং দরজায় দুটি করে পাতা ছিল, দুটি বাঁকানো পাতা ছিল; একটি দরজার জন্য দুটি পাতা এবং অন্য দরজার জন্য দুটি পাতা৷</w:t>
      </w:r>
    </w:p>
    <w:p/>
    <w:p>
      <w:r xmlns:w="http://schemas.openxmlformats.org/wordprocessingml/2006/main">
        <w:t xml:space="preserve">ইজেকিয়েল বর্ণনা করছেন যে প্রভুর মন্দিরের দরজাগুলির প্রতিটিতে দুটি পাতা ছিল।</w:t>
      </w:r>
    </w:p>
    <w:p/>
    <w:p>
      <w:r xmlns:w="http://schemas.openxmlformats.org/wordprocessingml/2006/main">
        <w:t xml:space="preserve">1. ঈশ্বরের উপস্থিতির দরজা খোলা, 2. একটি দ্বিগুণ দরজার সৌন্দর্য।</w:t>
      </w:r>
    </w:p>
    <w:p/>
    <w:p>
      <w:r xmlns:w="http://schemas.openxmlformats.org/wordprocessingml/2006/main">
        <w:t xml:space="preserve">1. Isaiah 45:2 আমি তোমার আগে যাব এবং পর্বত সমতল করব; আমি ব্রোঞ্জের দরজা ভেঙ্গে ফেলব এবং লোহার বার কেটে ফেলব। 2. উদ্ঘাটন 3:20 দেখ, আমি দরজায় দাঁড়িয়ে নক করছি৷ যদি কেউ আমার কণ্ঠস্বর শুনে দরজা খুলে দেয়, আমি তার কাছে প্রবেশ করব এবং তার সাথে খাব এবং সে আমার সাথে।</w:t>
      </w:r>
    </w:p>
    <w:p/>
    <w:p>
      <w:r xmlns:w="http://schemas.openxmlformats.org/wordprocessingml/2006/main">
        <w:t xml:space="preserve">Ezekiel 41:25 এবং মন্দিরের দরজার উপরে করাব ও খেজুর গাছগুলি যেমন দেওয়ালের উপরে তৈরি করা হয়েছিল তেমনি তাদের উপর তৈরি করা হয়েছিল; বাইরে বারান্দার মুখে মোটা তক্তা ছিল।</w:t>
      </w:r>
    </w:p>
    <w:p/>
    <w:p>
      <w:r xmlns:w="http://schemas.openxmlformats.org/wordprocessingml/2006/main">
        <w:t xml:space="preserve">মন্দিরের দরজাগুলি করুবিম এবং খেজুর গাছ দিয়ে সজ্জিত ছিল এবং বারান্দাটি মোটা তক্তা দ্বারা আবৃত ছিল।</w:t>
      </w:r>
    </w:p>
    <w:p/>
    <w:p>
      <w:r xmlns:w="http://schemas.openxmlformats.org/wordprocessingml/2006/main">
        <w:t xml:space="preserve">1. ঈশ্বরের ঘরের সৌন্দর্য এবং মহিমা</w:t>
      </w:r>
    </w:p>
    <w:p/>
    <w:p>
      <w:r xmlns:w="http://schemas.openxmlformats.org/wordprocessingml/2006/main">
        <w:t xml:space="preserve">2. যারা ঈশ্বরের ঘরে আশ্রয় চায় তাদের দেওয়া সুরক্ষা</w:t>
      </w:r>
    </w:p>
    <w:p/>
    <w:p>
      <w:r xmlns:w="http://schemas.openxmlformats.org/wordprocessingml/2006/main">
        <w:t xml:space="preserve">1. গীতসংহিতা 27:4-5 - আমি প্রভুর কাছে একটি জিনিস চাই, আমি কেবল এটিই চাই: যাতে আমি আমার জীবনের সমস্ত দিন প্রভুর গৃহে বাস করতে পারি, প্রভুর সৌন্দর্যের দিকে তাকিয়ে থাকতে পারি তাকে তার মন্দিরে সন্ধান করুন।</w:t>
      </w:r>
    </w:p>
    <w:p/>
    <w:p>
      <w:r xmlns:w="http://schemas.openxmlformats.org/wordprocessingml/2006/main">
        <w:t xml:space="preserve">2. হিব্রু 10:19-22 - অতএব, ভাই ও বোনেরা, যেহেতু আমরা যীশুর রক্তের দ্বারা পরম পবিত্র স্থানে প্রবেশ করার আত্মবিশ্বাসী, পর্দার মধ্য দিয়ে আমাদের জন্য একটি নতুন ও জীবন্ত পথ খোলা হয়েছে, অর্থাৎ তাঁর দেহ, এবং যেহেতু আমাদের ঈশ্বরের ঘরের একজন মহান যাজক আছে, তাই আসুন আমরা আন্তরিক হৃদয়ে এবং বিশ্বাসের পূর্ণ আশ্বাস নিয়ে ঈশ্বরের নিকটবর্তী হই।</w:t>
      </w:r>
    </w:p>
    <w:p/>
    <w:p>
      <w:r xmlns:w="http://schemas.openxmlformats.org/wordprocessingml/2006/main">
        <w:t xml:space="preserve">Ezekiel 41:26 আর একপাশে সরু জানালা ও খেজুর গাছ ছিল, বারান্দার দুপাশে, ঘরের পাশের কক্ষে এবং মোটা তক্তা ছিল।</w:t>
      </w:r>
    </w:p>
    <w:p/>
    <w:p>
      <w:r xmlns:w="http://schemas.openxmlformats.org/wordprocessingml/2006/main">
        <w:t xml:space="preserve">ইজেকিয়েল যে মন্দিরের বর্ণনা করছেন তা সরু জানালা, তালগাছ, পাশের কক্ষ এবং পুরু তক্তা দিয়ে সজ্জিত।</w:t>
      </w:r>
    </w:p>
    <w:p/>
    <w:p>
      <w:r xmlns:w="http://schemas.openxmlformats.org/wordprocessingml/2006/main">
        <w:t xml:space="preserve">1. ঈশ্বরের পরিকল্পনা সবসময় আমাদের চেয়ে বড় হয়.</w:t>
      </w:r>
    </w:p>
    <w:p/>
    <w:p>
      <w:r xmlns:w="http://schemas.openxmlformats.org/wordprocessingml/2006/main">
        <w:t xml:space="preserve">2. সুন্দর জিনিস দিয়ে আমাদের জীবন সাজানোর গুরুত্ব।</w:t>
      </w:r>
    </w:p>
    <w:p/>
    <w:p>
      <w:r xmlns:w="http://schemas.openxmlformats.org/wordprocessingml/2006/main">
        <w:t xml:space="preserve">1. ইশাইয়া 40:31 - "কিন্তু যারা প্রভুতে আশা করে তারা তাদের শক্তির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গীতসংহিতা 19:14 - "হে প্রভু, আমার শক্তি এবং আমার মুক্তিদাতা, আমার মুখের কথা এবং আমার হৃদয়ের ধ্যান আপনার দৃষ্টিতে গ্রহণযোগ্য হোক।"</w:t>
      </w:r>
    </w:p>
    <w:p/>
    <w:p>
      <w:r xmlns:w="http://schemas.openxmlformats.org/wordprocessingml/2006/main">
        <w:t xml:space="preserve">ইজেকিয়েল অধ্যায় 42 এজেকিয়েলকে দেওয়া মন্দির কমপ্লেক্সের দৃষ্টিভঙ্গি অব্যাহত রেখেছে। অধ্যায়টি পুরোহিতদের জন্য কক্ষগুলির বর্ণনা এবং আশেপাশের এলাকার পরিমাপের উপর আলোকপাত করে।</w:t>
      </w:r>
    </w:p>
    <w:p/>
    <w:p>
      <w:r xmlns:w="http://schemas.openxmlformats.org/wordprocessingml/2006/main">
        <w:t xml:space="preserve">1ম অনুচ্ছেদ: মন্দির কমপ্লেক্সের উত্তর দিকে অবস্থিত পুরোহিতদের জন্য কক্ষগুলির বর্ণনা দিয়ে অধ্যায়টি শুরু হয়েছে। এই কক্ষগুলি দুটি সারিতে সাজানো এবং মন্দিরে পরিচর্যাকারী পুরোহিতদের বসবাসের স্থান হিসেবে কাজ করে। এই চেম্বারের মাত্রা এবং বিন্যাস প্রদান করা হয়েছে (ইজেকিয়েল 42:1-14)।</w:t>
      </w:r>
    </w:p>
    <w:p/>
    <w:p>
      <w:r xmlns:w="http://schemas.openxmlformats.org/wordprocessingml/2006/main">
        <w:t xml:space="preserve">২য় অনুচ্ছেদ: দর্শন তখন মন্দিরের চারপাশের বাইরের অঙ্গনের পরিমাপের দিকে চলে যায়। অধ্যায়টি বাইরের প্রাঙ্গণের মাত্রা এবং রান্না ও ধোয়ার জন্য মনোনীত এলাকাগুলি বর্ণনা করে। এই এলাকাগুলি অভয়ারণ্য থেকে আলাদা এবং পুরোহিতরা তাদের আচার-অনুষ্ঠান এবং সেবার জন্য ব্যবহার করে (ইজেকিয়েল 42:15-20)।</w:t>
      </w:r>
    </w:p>
    <w:p/>
    <w:p>
      <w:r xmlns:w="http://schemas.openxmlformats.org/wordprocessingml/2006/main">
        <w:t xml:space="preserve">সংক্ষেপে,</w:t>
      </w:r>
    </w:p>
    <w:p>
      <w:r xmlns:w="http://schemas.openxmlformats.org/wordprocessingml/2006/main">
        <w:t xml:space="preserve">Ezekiel অধ্যায় বিয়াল্লিশ উপস্থাপন</w:t>
      </w:r>
    </w:p>
    <w:p>
      <w:r xmlns:w="http://schemas.openxmlformats.org/wordprocessingml/2006/main">
        <w:t xml:space="preserve">মন্দির কমপ্লেক্সের দর্শনের ধারাবাহিকতা</w:t>
      </w:r>
    </w:p>
    <w:p>
      <w:r xmlns:w="http://schemas.openxmlformats.org/wordprocessingml/2006/main">
        <w:t xml:space="preserve">Ezekiel দেওয়া, উপর ফোকাস</w:t>
      </w:r>
    </w:p>
    <w:p>
      <w:r xmlns:w="http://schemas.openxmlformats.org/wordprocessingml/2006/main">
        <w:t xml:space="preserve">যাজকদের জন্য চেম্বার এবং</w:t>
      </w:r>
    </w:p>
    <w:p>
      <w:r xmlns:w="http://schemas.openxmlformats.org/wordprocessingml/2006/main">
        <w:t xml:space="preserve">পার্শ্ববর্তী এলাকার পরিমাপ।</w:t>
      </w:r>
    </w:p>
    <w:p/>
    <w:p>
      <w:r xmlns:w="http://schemas.openxmlformats.org/wordprocessingml/2006/main">
        <w:t xml:space="preserve">মন্দির কমপ্লেক্সের উত্তর দিকে পুরোহিতদের জন্য কক্ষগুলির বিবরণ।</w:t>
      </w:r>
    </w:p>
    <w:p>
      <w:r xmlns:w="http://schemas.openxmlformats.org/wordprocessingml/2006/main">
        <w:t xml:space="preserve">পুরোহিতদের থাকার ঘর হিসাবে দুটি সারিতে চেম্বারগুলির ব্যবস্থা।</w:t>
      </w:r>
    </w:p>
    <w:p>
      <w:r xmlns:w="http://schemas.openxmlformats.org/wordprocessingml/2006/main">
        <w:t xml:space="preserve">পুরোহিত চেম্বারগুলির মাত্রা এবং বিন্যাস প্রদান।</w:t>
      </w:r>
    </w:p>
    <w:p>
      <w:r xmlns:w="http://schemas.openxmlformats.org/wordprocessingml/2006/main">
        <w:t xml:space="preserve">মন্দিরের চারপাশের বাইরের প্রাঙ্গণের পরিমাপ।</w:t>
      </w:r>
    </w:p>
    <w:p>
      <w:r xmlns:w="http://schemas.openxmlformats.org/wordprocessingml/2006/main">
        <w:t xml:space="preserve">রান্না এবং ধোয়ার জন্য নির্ধারিত এলাকার বর্ণনা।</w:t>
      </w:r>
    </w:p>
    <w:p>
      <w:r xmlns:w="http://schemas.openxmlformats.org/wordprocessingml/2006/main">
        <w:t xml:space="preserve">যাজকীয় আচার-অনুষ্ঠান ও সেবার জন্য অভয়ারণ্য থেকে এই এলাকাগুলোকে আলাদা করা।</w:t>
      </w:r>
    </w:p>
    <w:p/>
    <w:p>
      <w:r xmlns:w="http://schemas.openxmlformats.org/wordprocessingml/2006/main">
        <w:t xml:space="preserve">ইজেকিয়েলের এই অধ্যায়টি মন্দির কমপ্লেক্সের দৃষ্টিভঙ্গি অব্যাহত রাখে। মন্দির কমপ্লেক্সের উত্তর দিকে অবস্থিত পুরোহিতদের জন্য কক্ষগুলির বর্ণনা দিয়ে অধ্যায়টি শুরু হয়। এই কক্ষগুলি মন্দিরে পরিচর্যাকারী পুরোহিতদের জন্য বাসস্থান হিসাবে কাজ করে এবং দুটি সারিতে সাজানো হয়। এই চেম্বারের মাত্রা এবং বিন্যাস প্রদান করা হয়. দর্শন তখন মন্দিরের চারপাশের বাইরের প্রাঙ্গণের পরিমাপের দিকে চলে যায়। অধ্যায়টি বাইরের প্রাঙ্গণের মাত্রা এবং রান্না ও ধোয়ার জন্য মনোনীত এলাকাগুলি বর্ণনা করে, যা অভয়ারণ্য থেকে আলাদা। এই অঞ্চলগুলি পুরোহিতরা তাদের আচার-অনুষ্ঠান এবং সেবার জন্য ব্যবহার করে। অধ্যায়টি মন্দির কমপ্লেক্সের বিন্যাস এবং কার্যকারিতা সম্পর্কে আরও অন্তর্দৃষ্টি প্রদান করে, পুরোহিতদের ক্রিয়াকলাপের জন্য পুরোহিত চেম্বার এবং মনোনীত এলাকার গুরুত্বের উপর জোর দেয়।</w:t>
      </w:r>
    </w:p>
    <w:p/>
    <w:p>
      <w:r xmlns:w="http://schemas.openxmlformats.org/wordprocessingml/2006/main">
        <w:t xml:space="preserve">Ezekiel 42:1 তারপর তিনি আমাকে উত্তর দিকের প্রাঙ্গণে নিয়ে গেলেন, এবং তিনি আমাকে সেই প্রকোষ্ঠে নিয়ে গেলেন যেটি আলাদা জায়গার বিপরীতে ছিল এবং উত্তর দিকে ভবনের সামনে ছিল।</w:t>
      </w:r>
    </w:p>
    <w:p/>
    <w:p>
      <w:r xmlns:w="http://schemas.openxmlformats.org/wordprocessingml/2006/main">
        <w:t xml:space="preserve">ভাববাদী ইজেকিয়েলকে মন্দিরের বাইরের প্রাঙ্গণে আনা হয়েছিল, যা ভবনের উত্তরে ছিল।</w:t>
      </w:r>
    </w:p>
    <w:p/>
    <w:p>
      <w:r xmlns:w="http://schemas.openxmlformats.org/wordprocessingml/2006/main">
        <w:t xml:space="preserve">1. মন্দিরের উত্তরমুখী প্রবেশপথ পবিত্রতার দিক নির্দেশ করে।</w:t>
      </w:r>
    </w:p>
    <w:p/>
    <w:p>
      <w:r xmlns:w="http://schemas.openxmlformats.org/wordprocessingml/2006/main">
        <w:t xml:space="preserve">2. আমাদের আধ্যাত্মিক যাত্রায় ওরিয়েন্টেশনের গুরুত্ব।</w:t>
      </w:r>
    </w:p>
    <w:p/>
    <w:p>
      <w:r xmlns:w="http://schemas.openxmlformats.org/wordprocessingml/2006/main">
        <w:t xml:space="preserve">1. ইশাইয়া 43:19 - "দেখুন, আমি একটি নতুন জিনিস করব; এখন এটি বসন্ত হবে; তোমরা কি জানবে না? আমি এমনকি প্রান্তরে একটি পথ তৈরি করব, এবং মরুভূমিতে নদীগুলি।"</w:t>
      </w:r>
    </w:p>
    <w:p/>
    <w:p>
      <w:r xmlns:w="http://schemas.openxmlformats.org/wordprocessingml/2006/main">
        <w:t xml:space="preserve">2. ফিলিপীয় 3:13-14 - "ভাইয়েরা, আমি নিজেকে ধরা পড়েছি বলে গণ্য করি না: তবে আমি এই একটি কাজ করি, পিছনের জিনিসগুলি ভুলে গিয়ে এবং সামনের জিনিসগুলির কাছে পৌঁছানোর জন্য আমি চিহ্নের দিকে চাপ দিই৷ খ্রীষ্ট যীশুতে ঈশ্বরের উচ্চ আহ্বানের পুরস্কার।"</w:t>
      </w:r>
    </w:p>
    <w:p/>
    <w:p>
      <w:r xmlns:w="http://schemas.openxmlformats.org/wordprocessingml/2006/main">
        <w:t xml:space="preserve">Ezekiel 42:2 পূর্বে উত্তরের দরজার দৈর্ঘ্য ছিল একশত হাত এবং চওড়া ছিল পঞ্চাশ হাত।</w:t>
      </w:r>
    </w:p>
    <w:p/>
    <w:p>
      <w:r xmlns:w="http://schemas.openxmlformats.org/wordprocessingml/2006/main">
        <w:t xml:space="preserve">এই উত্তরণটি প্রভুর ঘরের উত্তর দরজার আকারের বর্ণনা করে যা নবী ইজেকিয়েলের একটি দর্শনে দেখা গিয়েছিল।</w:t>
      </w:r>
    </w:p>
    <w:p/>
    <w:p>
      <w:r xmlns:w="http://schemas.openxmlformats.org/wordprocessingml/2006/main">
        <w:t xml:space="preserve">1. লর্ডস হাউস: ঈশ্বরের বিশ্বস্ততার প্রতীক</w:t>
      </w:r>
    </w:p>
    <w:p/>
    <w:p>
      <w:r xmlns:w="http://schemas.openxmlformats.org/wordprocessingml/2006/main">
        <w:t xml:space="preserve">2. ঈশ্বরের অবিরাম প্রেম: তাঁর বাড়ির মহিমা প্রতিফলিত</w:t>
      </w:r>
    </w:p>
    <w:p/>
    <w:p>
      <w:r xmlns:w="http://schemas.openxmlformats.org/wordprocessingml/2006/main">
        <w:t xml:space="preserve">1. ইশাইয়া 43:1-3 "ভয় করো না, কারণ আমি তোমাকে মুক্তি দিয়েছি; আমি তোমাকে নাম ধরে ডেকেছি, তুমি আমার। তুমি যখন জলের মধ্য দিয়ে যাবে, আমি তোমার সাথে থাকব; এবং নদীগুলির মধ্য দিয়ে, তারা হবে না। তোমাকে আচ্ছন্ন করে ফেলবে; যখন তুমি আগুনের মধ্য দিয়ে যাবে তখন তোমাকে পোড়ানো হবে না এবং শিখা তোমাকে গ্রাস করবে না।"</w:t>
      </w:r>
    </w:p>
    <w:p/>
    <w:p>
      <w:r xmlns:w="http://schemas.openxmlformats.org/wordprocessingml/2006/main">
        <w:t xml:space="preserve">2. হিব্রুস 11:10 "কারণ তিনি সেই শহরের জন্য অপেক্ষা করছিলেন যার ভিত্তি রয়েছে, যার ডিজাইনার এবং নির্মাতা হলেন ঈশ্বর।"</w:t>
      </w:r>
    </w:p>
    <w:p/>
    <w:p>
      <w:r xmlns:w="http://schemas.openxmlformats.org/wordprocessingml/2006/main">
        <w:t xml:space="preserve">Ezekiel 42:3 অভ্যন্তরীণ প্রাঙ্গণের জন্য বিশ হাত লম্বা এবং সম্পূর্ণ উঠানের জন্য ফুটপাথের বিপরীতে গ্যালারির বিপরীতে তিন তলায় গ্যালারি ছিল।</w:t>
      </w:r>
    </w:p>
    <w:p/>
    <w:p>
      <w:r xmlns:w="http://schemas.openxmlformats.org/wordprocessingml/2006/main">
        <w:t xml:space="preserve">ইজেকিয়েলের দর্শনে মন্দিরের বাইরের প্রাঙ্গণটি দুটি অংশে বিভক্ত ছিল, ভিতরের প্রাঙ্গণ এবং বাইরের প্রাঙ্গণ, এবং বাইরের প্রাঙ্গণটি তিনটি তলায় গ্যালারী দ্বারা বেষ্টিত ছিল।</w:t>
      </w:r>
    </w:p>
    <w:p/>
    <w:p>
      <w:r xmlns:w="http://schemas.openxmlformats.org/wordprocessingml/2006/main">
        <w:t xml:space="preserve">1. ঈশ্বরের কাজের প্রতি উৎসর্গের গুরুত্ব।</w:t>
      </w:r>
    </w:p>
    <w:p/>
    <w:p>
      <w:r xmlns:w="http://schemas.openxmlformats.org/wordprocessingml/2006/main">
        <w:t xml:space="preserve">2. ঈশ্বরের মন্দিরের সৌন্দর্য: এর উদ্দেশ্য এবং প্রতীক।</w:t>
      </w:r>
    </w:p>
    <w:p/>
    <w:p>
      <w:r xmlns:w="http://schemas.openxmlformats.org/wordprocessingml/2006/main">
        <w:t xml:space="preserve">1. 1 ক্রনিকলস 28:11-13 - ঈশ্বরের মন্দিরের জন্য রাজা ডেভিডের দৃষ্টি।</w:t>
      </w:r>
    </w:p>
    <w:p/>
    <w:p>
      <w:r xmlns:w="http://schemas.openxmlformats.org/wordprocessingml/2006/main">
        <w:t xml:space="preserve">2. Ephesians 2:20-22 - ঈশ্বরের আধ্যাত্মিক মন্দির হিসাবে চার্চ।</w:t>
      </w:r>
    </w:p>
    <w:p/>
    <w:p>
      <w:r xmlns:w="http://schemas.openxmlformats.org/wordprocessingml/2006/main">
        <w:t xml:space="preserve">Ezekiel 42:4 আর প্রকোষ্ঠের সামনে দশ হাত চওড়া একটা পথ, এক হাতের পথ; এবং উত্তর দিকে তাদের দরজা.</w:t>
      </w:r>
    </w:p>
    <w:p/>
    <w:p>
      <w:r xmlns:w="http://schemas.openxmlformats.org/wordprocessingml/2006/main">
        <w:t xml:space="preserve">এই প্যাসেজটি একটি ওয়াকওয়ে দ্বারা বেষ্টিত চেম্বার সহ একটি কাঠামো বর্ণনা করে যা এক হাত চওড়া এবং দশ হাত ভিতরের দিকে।</w:t>
      </w:r>
    </w:p>
    <w:p/>
    <w:p>
      <w:r xmlns:w="http://schemas.openxmlformats.org/wordprocessingml/2006/main">
        <w:t xml:space="preserve">1. ঈশ্বরের উপস্থিতিতে বাস করা: ঈশ্বরের ইচ্ছায় চলার জন্য সময় নেওয়া</w:t>
      </w:r>
    </w:p>
    <w:p/>
    <w:p>
      <w:r xmlns:w="http://schemas.openxmlformats.org/wordprocessingml/2006/main">
        <w:t xml:space="preserve">2. কঠিন সময়ে শক্তি খোঁজা: একটি ছোট স্থানের বেশিরভাগ তৈরি করা</w:t>
      </w:r>
    </w:p>
    <w:p/>
    <w:p>
      <w:r xmlns:w="http://schemas.openxmlformats.org/wordprocessingml/2006/main">
        <w:t xml:space="preserve">1. গীতসংহিতা 84:5-7 - ধন্য সেই ব্যক্তি যিনি প্রভুতে বিশ্বাস করেন, যার আস্থা তাঁর উপর। তারা হবে জলের দ্বারা রোপণ করা একটি গাছের মতো যা স্রোতের ধারে তার শিকড়গুলিকে পাঠায়। তাপ এলে ভয় পায় না; এর পাতা সবসময় সবুজ থাকে। খরার এক বছরে এটির কোন উদ্বেগ নেই এবং কখনও ফল ধরতে ব্যর্থ হয় না।</w:t>
      </w:r>
    </w:p>
    <w:p/>
    <w:p>
      <w:r xmlns:w="http://schemas.openxmlformats.org/wordprocessingml/2006/main">
        <w:t xml:space="preserve">2. 2 করিন্থিয়ানস 4:16-18 - তাই আমরা সাহস হারাই না। যদিও বাহ্যিকভাবে আমরা নষ্ট হয়ে যাচ্ছি, তবুও অভ্যন্তরীণভাবে আমরা দিনে দিনে নতুন হয়ে উঠছি। কারণ আমাদের হালকা এবং ক্ষণস্থায়ী সমস্যাগুলি আমাদের জন্য একটি চিরন্তন গৌরব অর্জন করছে যা তাদের সকলকে ছাড়িয়ে গেছে। তাই আমরা যা দেখা যায় তার উপর নয়, যা অদেখা তার উপর দৃষ্টি নিবদ্ধ করি, যেহেতু যা দেখা যায় তা সাময়িক, কিন্তু যা অদেখা তা চিরন্তন।</w:t>
      </w:r>
    </w:p>
    <w:p/>
    <w:p>
      <w:r xmlns:w="http://schemas.openxmlformats.org/wordprocessingml/2006/main">
        <w:t xml:space="preserve">Ezekiel 42:5 এখন উপরের কক্ষগুলি ছোট ছিল, কারণ গ্যালারীগুলি এইগুলির চেয়ে উঁচু, নীচের থেকে এবং দালানের সবচেয়ে মাঝখানের চেয়ে ছিল৷</w:t>
      </w:r>
    </w:p>
    <w:p/>
    <w:p>
      <w:r xmlns:w="http://schemas.openxmlformats.org/wordprocessingml/2006/main">
        <w:t xml:space="preserve">উঁচু গ্যালারির কারণে ভবনের উপরের কক্ষগুলি নীচের এবং মধ্য কক্ষগুলির চেয়ে ছোট ছিল।</w:t>
      </w:r>
    </w:p>
    <w:p/>
    <w:p>
      <w:r xmlns:w="http://schemas.openxmlformats.org/wordprocessingml/2006/main">
        <w:t xml:space="preserve">1. ঈশ্বরের জন্য জায়গা তৈরি করা: আমাদের বিশ্বাসে বেড়ে ওঠার জায়গা খোঁজা</w:t>
      </w:r>
    </w:p>
    <w:p/>
    <w:p>
      <w:r xmlns:w="http://schemas.openxmlformats.org/wordprocessingml/2006/main">
        <w:t xml:space="preserve">2. উচ্চতর পৌঁছানোর জন্য নিজেকে প্রসারিত করা: আমাদের কমফোর্ট জোনের বাইরে চলে যাওয়া</w:t>
      </w:r>
    </w:p>
    <w:p/>
    <w:p>
      <w:r xmlns:w="http://schemas.openxmlformats.org/wordprocessingml/2006/main">
        <w:t xml:space="preserve">1. গীতসংহিতা 18:2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ফিলিপীয় 4:13 যিনি আমাকে শক্তি দেন তাঁর মাধ্যমে আমি এই সব করতে পারি।</w:t>
      </w:r>
    </w:p>
    <w:p/>
    <w:p>
      <w:r xmlns:w="http://schemas.openxmlformats.org/wordprocessingml/2006/main">
        <w:t xml:space="preserve">Ezekiel 42:6 কারণ তারা তিন তলায় ছিল, কিন্তু প্রাঙ্গণের স্তম্ভের মতো স্তম্ভ ছিল না, তাই বিল্ডিংটি মাটি থেকে নিচু ও মাঝামাঝি থেকে বেশি সংকীর্ণ ছিল।</w:t>
      </w:r>
    </w:p>
    <w:p/>
    <w:p>
      <w:r xmlns:w="http://schemas.openxmlformats.org/wordprocessingml/2006/main">
        <w:t xml:space="preserve">Ezekiel 42:6 একটি তিন তলা বিল্ডিং বর্ণনা করে যেটি, অন্যান্য ভবনগুলির মত, কাঠামোটিকে সমর্থন করার জন্য স্তম্ভ নেই, যা এটিকে অন্য দুটি স্তরের তুলনায় আরও সংকীর্ণ করে তোলে।</w:t>
      </w:r>
    </w:p>
    <w:p/>
    <w:p>
      <w:r xmlns:w="http://schemas.openxmlformats.org/wordprocessingml/2006/main">
        <w:t xml:space="preserve">1. ঈশ্বরের পথ আমাদের পথ নয়: Ezekiel 42:6</w:t>
      </w:r>
    </w:p>
    <w:p/>
    <w:p>
      <w:r xmlns:w="http://schemas.openxmlformats.org/wordprocessingml/2006/main">
        <w:t xml:space="preserve">2. প্রতিকূলতার মধ্যে শক্তি: Ezekiel 42:6</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Ezekiel 42:7 যে প্রাচীর ছিল প্রকোষ্ঠগুলির সম্মুখস্থ প্রাঙ্গণের সম্মুখভাগে, তাহার দৈর্ঘ্য ছিল পঞ্চাশ হাত।</w:t>
      </w:r>
    </w:p>
    <w:p/>
    <w:p>
      <w:r xmlns:w="http://schemas.openxmlformats.org/wordprocessingml/2006/main">
        <w:t xml:space="preserve">Ezekiel 42:7 একটি প্রাচীর বর্ণনা করে যেটি দৈর্ঘ্যে পঞ্চাশ হাত ছিল অভ্যন্তরীণ প্রাঙ্গণের বাইরে কক্ষের সামনে অবস্থিত।</w:t>
      </w:r>
    </w:p>
    <w:p/>
    <w:p>
      <w:r xmlns:w="http://schemas.openxmlformats.org/wordprocessingml/2006/main">
        <w:t xml:space="preserve">1. "বিশ্বাসের দৈর্ঘ্য: ঈশ্বরে বিশ্বাসের মাধ্যমে বাধা অতিক্রম করা"</w:t>
      </w:r>
    </w:p>
    <w:p/>
    <w:p>
      <w:r xmlns:w="http://schemas.openxmlformats.org/wordprocessingml/2006/main">
        <w:t xml:space="preserve">2. "প্রতিশ্রুতির পরিমাপ: ঈশ্বরের প্রতি আনুগত্যের জীবন যাপন"</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Ezekiel 42:8 কারণ প্রাঙ্গণে যে প্রকোষ্ঠগুলি ছিল তার দৈর্ঘ্য ছিল পঞ্চাশ হাত, আর দেখ, মন্দিরের সামনে ছিল একশো হাত৷</w:t>
      </w:r>
    </w:p>
    <w:p/>
    <w:p>
      <w:r xmlns:w="http://schemas.openxmlformats.org/wordprocessingml/2006/main">
        <w:t xml:space="preserve">ইজেকিয়েলের মন্দিরের সম্পূর্ণ প্রাঙ্গণ ছিল পঞ্চাশ হাত লম্বা, এবং মন্দিরের সামনের জায়গাটি ছিল অতিরিক্ত একশ হাত।</w:t>
      </w:r>
    </w:p>
    <w:p/>
    <w:p>
      <w:r xmlns:w="http://schemas.openxmlformats.org/wordprocessingml/2006/main">
        <w:t xml:space="preserve">1. ঈশ্বরের পবিত্রতা এবং তাঁর মন্দিরের পবিত্রতা বোঝা</w:t>
      </w:r>
    </w:p>
    <w:p/>
    <w:p>
      <w:r xmlns:w="http://schemas.openxmlformats.org/wordprocessingml/2006/main">
        <w:t xml:space="preserve">2. বাইবেলে পরিমাপের তাৎপর্য</w:t>
      </w:r>
    </w:p>
    <w:p/>
    <w:p>
      <w:r xmlns:w="http://schemas.openxmlformats.org/wordprocessingml/2006/main">
        <w:t xml:space="preserve">1. উদ্ঘাটন 21:16 - এবং শহরটি চারকোনা, এবং দৈর্ঘ্য প্রস্থের মতো বড়: এবং তিনি খাগড়া দিয়ে শহরটি মাপলেন, বারো হাজার ফারলাং। এর দৈর্ঘ্য ও প্রস্থ এবং উচ্চতা সমান।</w:t>
      </w:r>
    </w:p>
    <w:p/>
    <w:p>
      <w:r xmlns:w="http://schemas.openxmlformats.org/wordprocessingml/2006/main">
        <w:t xml:space="preserve">2. গীতসংহিতা 24:3-4 - কে প্রভুর পাহাড়ে আরোহণ করবে? বা তাঁর পবিত্র স্থানে কে দাঁড়াবে? যার শুদ্ধ হাত আছে, আর শুদ্ধ হৃদয় আছে।</w:t>
      </w:r>
    </w:p>
    <w:p/>
    <w:p>
      <w:r xmlns:w="http://schemas.openxmlformats.org/wordprocessingml/2006/main">
        <w:t xml:space="preserve">Ezekiel 42:9 আর এই কক্ষগুলির নীচ হইতে পূর্ব দিকের প্রবেশপথ ছিল, যেরূপ প্রাঙ্গণ হইতে একজন প্রবেশ করিতেছিল।</w:t>
      </w:r>
    </w:p>
    <w:p/>
    <w:p>
      <w:r xmlns:w="http://schemas.openxmlformats.org/wordprocessingml/2006/main">
        <w:t xml:space="preserve">মন্দিরের কক্ষগুলির পূর্ব দিকে প্রবেশপথ ছিল, যা বাইরের প্রাঙ্গণ থেকে এগিয়ে ছিল।</w:t>
      </w:r>
    </w:p>
    <w:p/>
    <w:p>
      <w:r xmlns:w="http://schemas.openxmlformats.org/wordprocessingml/2006/main">
        <w:t xml:space="preserve">1. মন্দির এবং ঈশ্বরের বিধান - মন্দির এবং এর নকশার মাধ্যমে ঈশ্বর কীভাবে আমাদের জন্য সরবরাহ করেন</w:t>
      </w:r>
    </w:p>
    <w:p/>
    <w:p>
      <w:r xmlns:w="http://schemas.openxmlformats.org/wordprocessingml/2006/main">
        <w:t xml:space="preserve">2. ঈশ্বরের ঘরে আপনার স্থান সন্ধান করা - কীভাবে ঈশ্বরের ঘরে আপনার স্থান চিহ্নিত করবেন এবং দখল করবেন</w:t>
      </w:r>
    </w:p>
    <w:p/>
    <w:p>
      <w:r xmlns:w="http://schemas.openxmlformats.org/wordprocessingml/2006/main">
        <w:t xml:space="preserve">1. ম্যাথু 6:33 - প্রথমে ঈশ্বরের রাজ্য এবং তাঁর ধার্মিকতা সন্ধান করুন</w:t>
      </w:r>
    </w:p>
    <w:p/>
    <w:p>
      <w:r xmlns:w="http://schemas.openxmlformats.org/wordprocessingml/2006/main">
        <w:t xml:space="preserve">2. গীতসংহিতা 23:6 - অবশ্যই মঙ্গল এবং করুণা আমার জীবনের সমস্ত দিন আমাকে অনুসরণ করবে</w:t>
      </w:r>
    </w:p>
    <w:p/>
    <w:p>
      <w:r xmlns:w="http://schemas.openxmlformats.org/wordprocessingml/2006/main">
        <w:t xml:space="preserve">Ezekiel 42:10 প্রাঙ্গণের প্রাচীরের পুরুত্বে কক্ষগুলি ছিল পূর্ব দিকে, পৃথক স্থানের বিপরীতে এবং ভবনের বিপরীতে।</w:t>
      </w:r>
    </w:p>
    <w:p/>
    <w:p>
      <w:r xmlns:w="http://schemas.openxmlformats.org/wordprocessingml/2006/main">
        <w:t xml:space="preserve">দরবারের প্রাচীরে পূর্ব দিকে আলাদা স্থান ও ভবন সংলগ্ন কক্ষগুলো নির্মিত হয়েছিল।</w:t>
      </w:r>
    </w:p>
    <w:p/>
    <w:p>
      <w:r xmlns:w="http://schemas.openxmlformats.org/wordprocessingml/2006/main">
        <w:t xml:space="preserve">1: আমাদের জন্য ঈশ্বরের পরিকল্পনাগুলি প্রথমে আমাদের কাছে বোধগম্য নাও হতে পারে, কিন্তু তাঁর প্রজ্ঞা এবং উদ্দেশ্য সর্বদা যথাসময়ে প্রকাশিত হবে।</w:t>
      </w:r>
    </w:p>
    <w:p/>
    <w:p>
      <w:r xmlns:w="http://schemas.openxmlformats.org/wordprocessingml/2006/main">
        <w:t xml:space="preserve">2: প্রভুর নকশা প্রায়ই রহস্যময়, কিন্তু আমরা বিশ্বাস করতে পারি যে তারা সবসময় আমাদের ভালোর জন্য।</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Ezekiel 42:11 এবং তাদের সামনের পথটি উত্তর দিকের প্রকোষ্ঠগুলির মত ছিল, যতটা লম্বা এবং তাদের মত প্রশস্ত ছিল; এবং তাদের সমস্ত বের হওয়া ছিল তাদের ধরণ এবং তাদের দরজা অনুসারে। .</w:t>
      </w:r>
    </w:p>
    <w:p/>
    <w:p>
      <w:r xmlns:w="http://schemas.openxmlformats.org/wordprocessingml/2006/main">
        <w:t xml:space="preserve">প্যাসেজটিতে প্রভুর মন্দিরের কক্ষগুলি এবং তাদের প্রবেশদ্বারগুলি তাদের ফ্যাশন অনুসারে বর্ণনা করা হয়েছে।</w:t>
      </w:r>
    </w:p>
    <w:p/>
    <w:p>
      <w:r xmlns:w="http://schemas.openxmlformats.org/wordprocessingml/2006/main">
        <w:t xml:space="preserve">1. ঈশ্বরের মন্দির: উপাসনার জন্য একটি আমন্ত্রণ</w:t>
      </w:r>
    </w:p>
    <w:p/>
    <w:p>
      <w:r xmlns:w="http://schemas.openxmlformats.org/wordprocessingml/2006/main">
        <w:t xml:space="preserve">2. ঈশ্বরের পবিত্রতা আলিঙ্গন</w:t>
      </w:r>
    </w:p>
    <w:p/>
    <w:p>
      <w:r xmlns:w="http://schemas.openxmlformats.org/wordprocessingml/2006/main">
        <w:t xml:space="preserve">1. Exodus 25:8-9 - এবং তারা আমাকে একটি অভয়ারণ্য করতে দাও; যাতে আমি তাদের মধ্যে বাস করতে পারি। আমি তোমাকে যা দেখাব, তাঁবুর নমুনা এবং তার সমস্ত বাদ্যযন্ত্রের নমুনা অনুসারে তোমরা তা তৈরি করবে।</w:t>
      </w:r>
    </w:p>
    <w:p/>
    <w:p>
      <w:r xmlns:w="http://schemas.openxmlformats.org/wordprocessingml/2006/main">
        <w:t xml:space="preserve">2. 1 করিন্থিয়ানস 3:16-17 - তোমরা কি জানো না যে তোমরা ঈশ্বরের মন্দির, এবং ঈশ্বরের আত্মা তোমাদের মধ্যে বাস করে? যদি কেউ ঈশ্বরের মন্দিরকে অপবিত্র করে তবে ঈশ্বর তাকে ধ্বংস করবেন৷ কারণ ঈশ্বরের মন্দির পবিত্র, সেই মন্দিরটিই তোমরা৷</w:t>
      </w:r>
    </w:p>
    <w:p/>
    <w:p>
      <w:r xmlns:w="http://schemas.openxmlformats.org/wordprocessingml/2006/main">
        <w:t xml:space="preserve">Ezekiel 42:12 এবং দক্ষিণ দিকের কক্ষগুলির দরজা অনুসারে পথের মাথায় একটি দরজা ছিল, এমনকী পূর্ব দিকে প্রাচীরের সামনের পথ, যেগুলি প্রবেশ করে।</w:t>
      </w:r>
    </w:p>
    <w:p/>
    <w:p>
      <w:r xmlns:w="http://schemas.openxmlformats.org/wordprocessingml/2006/main">
        <w:t xml:space="preserve">উত্তরণটি একটি চেম্বারের দক্ষিণে একটি দরজা বর্ণনা করে, যা একটি পথের দিকে নিয়ে যায় যা পূর্ব দিকে মুখ করে।</w:t>
      </w:r>
    </w:p>
    <w:p/>
    <w:p>
      <w:r xmlns:w="http://schemas.openxmlformats.org/wordprocessingml/2006/main">
        <w:t xml:space="preserve">1. আমাদের জন্য ঈশ্বরের ব্যবস্থা অপ্রত্যাশিত জায়গায় পাওয়া যেতে পারে।</w:t>
      </w:r>
    </w:p>
    <w:p/>
    <w:p>
      <w:r xmlns:w="http://schemas.openxmlformats.org/wordprocessingml/2006/main">
        <w:t xml:space="preserve">2. সমস্ত পথ ঈশ্বরের চূড়ান্ত দিক নির্দেশ করে।</w:t>
      </w:r>
    </w:p>
    <w:p/>
    <w:p>
      <w:r xmlns:w="http://schemas.openxmlformats.org/wordprocessingml/2006/main">
        <w:t xml:space="preserve">1. ম্যাথু 7:14 - কারণ দরজাটি সংকীর্ণ এবং পথটি কঠিন যা জীবনের দিকে নিয়ে যায় এবং যারা এটি খুঁজে পায় তারা খুব কম।</w:t>
      </w:r>
    </w:p>
    <w:p/>
    <w:p>
      <w:r xmlns:w="http://schemas.openxmlformats.org/wordprocessingml/2006/main">
        <w:t xml:space="preserve">2. ফিলিপীয় 3:13-14 - ভাইয়েরা, আমি মনে করি না যে আমি এটাকে নিজের করে নিয়েছি। কিন্তু আমি একটি জিনিস করি: পিছনে যা আছে তা ভুলে গিয়ে এবং সামনে যা আছে তার দিকে চাপ দিয়ে, আমি খ্রীষ্ট যীশুতে ঈশ্বরের ঊর্ধ্বমুখী আহ্বানের পুরস্কারের জন্য লক্ষ্যের দিকে এগিয়ে যাই।</w:t>
      </w:r>
    </w:p>
    <w:p/>
    <w:p>
      <w:r xmlns:w="http://schemas.openxmlformats.org/wordprocessingml/2006/main">
        <w:t xml:space="preserve">Ezekiel 42:13 তারপর তিনি আমাকে বললেন, উত্তর প্রকোষ্ঠ এবং দক্ষিণ প্রকোষ্ঠগুলি, যেগুলি পৃথক স্থানের সামনে রয়েছে, সেগুলি পবিত্র প্রকোষ্ঠ, যেখানে প্রভুর কাছে যাজকরা সবচেয়ে পবিত্র জিনিসগুলি খাবেন; মহাপবিত্র জিনিস, শস্য-উৎসর্গ, পাপ-উৎসর্গ ও অপরাধ-উৎসর্গ; কারণ জায়গাটা পবিত্র।</w:t>
      </w:r>
    </w:p>
    <w:p/>
    <w:p>
      <w:r xmlns:w="http://schemas.openxmlformats.org/wordprocessingml/2006/main">
        <w:t xml:space="preserve">এই অনুচ্ছেদটি ঈশ্বরের মন্দিরের কক্ষগুলির পবিত্রতার কথা বলে, এবং যাজকদের সবচেয়ে পবিত্র জিনিসগুলি খাওয়ার জন্য তাদের ব্যবহার করার গুরুত্ব।</w:t>
      </w:r>
    </w:p>
    <w:p/>
    <w:p>
      <w:r xmlns:w="http://schemas.openxmlformats.org/wordprocessingml/2006/main">
        <w:t xml:space="preserve">1. ঈশ্বরের মন্দিরের পবিত্রতা: আমাদের জীবন কীভাবে তাঁর বাড়ির পবিত্রতাকে প্রতিফলিত করবে</w:t>
      </w:r>
    </w:p>
    <w:p/>
    <w:p>
      <w:r xmlns:w="http://schemas.openxmlformats.org/wordprocessingml/2006/main">
        <w:t xml:space="preserve">2. যাজকত্বের ক্ষমতা: ঈশ্বরের পবিত্রতা বজায় রাখার জন্য পাদরিদের দায়িত্ব</w:t>
      </w:r>
    </w:p>
    <w:p/>
    <w:p>
      <w:r xmlns:w="http://schemas.openxmlformats.org/wordprocessingml/2006/main">
        <w:t xml:space="preserve">1. Exodus 25:8-9 - "এবং তারা আমাকে একটি অভয়ারণ্য করুক; যাতে আমি তাদের মধ্যে বাস করতে পারি। আমি তোমাকে যা দেখাচ্ছি, তাঁবুর প্যাটার্ন এবং তার সমস্ত যন্ত্রের প্যাটার্ন অনুসারে, এমনকি তাই আপনি এটা করতে হবে।"</w:t>
      </w:r>
    </w:p>
    <w:p/>
    <w:p>
      <w:r xmlns:w="http://schemas.openxmlformats.org/wordprocessingml/2006/main">
        <w:t xml:space="preserve">2. ইশাইয়া 43:3 - "কারণ আমি প্রভু তোমার ঈশ্বর, ইস্রায়েলের পবিত্র ব্যক্তি, তোমার ত্রাণকর্তা: আমি তোমার মুক্তির জন্য মিশর, তোমার জন্য ইথিওপিয়া এবং সেবা দিয়েছি।"</w:t>
      </w:r>
    </w:p>
    <w:p/>
    <w:p>
      <w:r xmlns:w="http://schemas.openxmlformats.org/wordprocessingml/2006/main">
        <w:t xml:space="preserve">Ezekiel 42:14 যখন যাজকরা সেখানে প্রবেশ করবে, তখন তারা পবিত্র স্থান থেকে বের হয়ে প্রাঙ্গণে যাবে না, কিন্তু সেখানে তারা তাদের পোশাক রাখবে যেখানে তারা পরিচর্যা করবে; কারণ তারা পবিত্র; এবং অন্যান্য জামাকাপড় পরবে, এবং লোকেদের জন্য যা জিনিসগুলির কাছে যেতে হবে৷</w:t>
      </w:r>
    </w:p>
    <w:p/>
    <w:p>
      <w:r xmlns:w="http://schemas.openxmlformats.org/wordprocessingml/2006/main">
        <w:t xml:space="preserve">পুরোহিতদের মন্দিরের পবিত্র স্থান ছেড়ে বাইরের প্রাঙ্গণে প্রবেশ করতে দেওয়া হবে না এবং লোকেদের সেবা করার আগে তাদের পোশাক পরিবর্তন করতে হবে।</w:t>
      </w:r>
    </w:p>
    <w:p/>
    <w:p>
      <w:r xmlns:w="http://schemas.openxmlformats.org/wordprocessingml/2006/main">
        <w:t xml:space="preserve">1. পুরোহিতের পবিত্রতা</w:t>
      </w:r>
    </w:p>
    <w:p/>
    <w:p>
      <w:r xmlns:w="http://schemas.openxmlformats.org/wordprocessingml/2006/main">
        <w:t xml:space="preserve">2. মন্দিরের পবিত্রতা</w:t>
      </w:r>
    </w:p>
    <w:p/>
    <w:p>
      <w:r xmlns:w="http://schemas.openxmlformats.org/wordprocessingml/2006/main">
        <w:t xml:space="preserve">1. Exodus 28:2-4 - আর তুমি তোমার ভাই হারুনের জন্য গৌরব ও সৌন্দর্যের জন্য পবিত্র পোশাক তৈরি করবে।</w:t>
      </w:r>
    </w:p>
    <w:p/>
    <w:p>
      <w:r xmlns:w="http://schemas.openxmlformats.org/wordprocessingml/2006/main">
        <w:t xml:space="preserve">2. 1 পিটার 2:5 - তোমরাও, জীবন্ত পাথরের মতো, একটি আধ্যাত্মিক ঘর, একটি পবিত্র যাজকত্ব, আধ্যাত্মিক বলিদানের জন্য, যীশু খ্রীষ্টের দ্বারা ঈশ্বরের কাছে গ্রহণযোগ্য, তৈরি করা হয়।</w:t>
      </w:r>
    </w:p>
    <w:p/>
    <w:p>
      <w:r xmlns:w="http://schemas.openxmlformats.org/wordprocessingml/2006/main">
        <w:t xml:space="preserve">Ezekiel 42:15 যখন তিনি অভ্যন্তরীণ ঘরের পরিমাপ শেষ করলেন, তখন তিনি আমাকে সেই দরজার দিকে নিয়ে গেলেন, যার পূর্বদিকের দ্বার, এবং চারপাশে মাপলেন।</w:t>
      </w:r>
    </w:p>
    <w:p/>
    <w:p>
      <w:r xmlns:w="http://schemas.openxmlformats.org/wordprocessingml/2006/main">
        <w:t xml:space="preserve">নবী ইজেকিয়েলকে ভিতরের বাড়ির পূর্ব গেটে নিয়ে যাওয়া হয় এবং এটি পরিমাপ করা হয়।</w:t>
      </w:r>
    </w:p>
    <w:p/>
    <w:p>
      <w:r xmlns:w="http://schemas.openxmlformats.org/wordprocessingml/2006/main">
        <w:t xml:space="preserve">1. ঈশ্বরের বাড়িতে পরিমাপের গুরুত্ব</w:t>
      </w:r>
    </w:p>
    <w:p/>
    <w:p>
      <w:r xmlns:w="http://schemas.openxmlformats.org/wordprocessingml/2006/main">
        <w:t xml:space="preserve">2. পূর্ব গেটে আমাদের পথ খোঁজা</w:t>
      </w:r>
    </w:p>
    <w:p/>
    <w:p>
      <w:r xmlns:w="http://schemas.openxmlformats.org/wordprocessingml/2006/main">
        <w:t xml:space="preserve">1. ইজেকিয়েল 42:15</w:t>
      </w:r>
    </w:p>
    <w:p/>
    <w:p>
      <w:r xmlns:w="http://schemas.openxmlformats.org/wordprocessingml/2006/main">
        <w:t xml:space="preserve">2. উদ্ঘাটন 21:13-14 - "এবং শহরের সূর্যের প্রয়োজন ছিল না, চাঁদেরও দরকার ছিল না, এতে আলোকিত হবে: কারণ ঈশ্বরের মহিমা এটিকে আলোকিত করেছে, এবং মেষশাবক তার আলো। এবং জাতিগুলি তাদের মধ্যে যারা পরিত্রাণ পেয়েছে তারা এর আলোতে চলবে: এবং পৃথিবীর রাজারা তাদের গৌরব ও সম্মান এতে নিয়ে আসবেন।"</w:t>
      </w:r>
    </w:p>
    <w:p/>
    <w:p>
      <w:r xmlns:w="http://schemas.openxmlformats.org/wordprocessingml/2006/main">
        <w:t xml:space="preserve">Ezekiel 42:16 তিনি পরিমাপের নল দিয়ে পূর্ব দিকটি মাপলেন, পাঁচশত নল, চারদিকে মাপার নল দিয়ে।</w:t>
      </w:r>
    </w:p>
    <w:p/>
    <w:p>
      <w:r xmlns:w="http://schemas.openxmlformats.org/wordprocessingml/2006/main">
        <w:t xml:space="preserve">ঈশ্বর ইজেকিয়েলকে একটি শহরের পূর্ব দিকে পরিমাপ করার নির্দেশ দিয়েছিলেন একটি পরিমাপক নল দিয়ে, যা পাওয়া গিয়েছিল 500টি নল।</w:t>
      </w:r>
    </w:p>
    <w:p/>
    <w:p>
      <w:r xmlns:w="http://schemas.openxmlformats.org/wordprocessingml/2006/main">
        <w:t xml:space="preserve">1. আমাদের জীবনে পরিমাপের গুরুত্ব</w:t>
      </w:r>
    </w:p>
    <w:p/>
    <w:p>
      <w:r xmlns:w="http://schemas.openxmlformats.org/wordprocessingml/2006/main">
        <w:t xml:space="preserve">2. সমস্ত পরিস্থিতিতে ঈশ্বরের আনুগত্য করা</w:t>
      </w:r>
    </w:p>
    <w:p/>
    <w:p>
      <w:r xmlns:w="http://schemas.openxmlformats.org/wordprocessingml/2006/main">
        <w:t xml:space="preserve">1. 2 করিন্থিয়ানস 10:12 - কারণ আমরা নিজেদেরকে সংখ্যায় পরিণত করার সাহস করি না, বা নিজেদের প্রশংসা করে এমন কিছুর সাথে নিজেদের তুলনা করতে পারি না: কিন্তু তারা নিজেদের দ্বারা নিজেদের পরিমাপ করে এবং নিজেদের মধ্যে নিজেদের তুলনা করে, জ্ঞানী নয়৷</w:t>
      </w:r>
    </w:p>
    <w:p/>
    <w:p>
      <w:r xmlns:w="http://schemas.openxmlformats.org/wordprocessingml/2006/main">
        <w:t xml:space="preserve">2. হিতোপদেশ 25:15 - দীর্ঘ সহনশীলতার দ্বারা রাজপুত্রকে প্ররোচিত করা হয়, এবং একটি নরম জিহ্বা হাড় ভেঙ্গে দেয়।</w:t>
      </w:r>
    </w:p>
    <w:p/>
    <w:p>
      <w:r xmlns:w="http://schemas.openxmlformats.org/wordprocessingml/2006/main">
        <w:t xml:space="preserve">Ezekiel 42:17 তিনি উত্তর দিকে মাপলেন, পাঁচশত নল, চারিদিকে পরিমাপের নল দিয়ে।</w:t>
      </w:r>
    </w:p>
    <w:p/>
    <w:p>
      <w:r xmlns:w="http://schemas.openxmlformats.org/wordprocessingml/2006/main">
        <w:t xml:space="preserve">এই অনুচ্ছেদটি বর্ণনা করে যে ঈশ্বর মন্দিরের প্রাঙ্গণের উত্তর দিকে 500টি নল মাপাচ্ছেন।</w:t>
      </w:r>
    </w:p>
    <w:p/>
    <w:p>
      <w:r xmlns:w="http://schemas.openxmlformats.org/wordprocessingml/2006/main">
        <w:t xml:space="preserve">1. ঈশ্বরের আশীর্বাদের পরিমাপ - ঈশ্বর কীভাবে উদারভাবে দেন এবং যারা তাকে ভালবাসেন তাদের জন্য তাঁর প্রাচুর্য পরিমাপ করেন।</w:t>
      </w:r>
    </w:p>
    <w:p/>
    <w:p>
      <w:r xmlns:w="http://schemas.openxmlformats.org/wordprocessingml/2006/main">
        <w:t xml:space="preserve">2. আনুগত্যের পরিমাপ - কীভাবে ঈশ্বর আমাদের থেকে তাঁর ধার্মিকতার মানগুলিকে পরিমাপ করার প্রত্যাশা করেন।</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2 করিন্থিয়ানস 5:9-10 - তাই আমরা ঘরে থাকি বা দূরে যাই, আমরা তাকে খুশি করাই আমাদের লক্ষ্য করি। কারণ আমাদের সকলকে খ্রীষ্টের বিচারের আসনের সামনে উপস্থিত হতে হবে, যাতে প্রত্যেকে তার দেহে যা করেছে তার জন্য যা ভাল বা মন্দ তা পেতে পারে৷</w:t>
      </w:r>
    </w:p>
    <w:p/>
    <w:p>
      <w:r xmlns:w="http://schemas.openxmlformats.org/wordprocessingml/2006/main">
        <w:t xml:space="preserve">Ezekiel 42:18 তিনি মাপার নল দিয়ে দক্ষিণ দিকের পাঁচশো নল মাপলেন।</w:t>
      </w:r>
    </w:p>
    <w:p/>
    <w:p>
      <w:r xmlns:w="http://schemas.openxmlformats.org/wordprocessingml/2006/main">
        <w:t xml:space="preserve">ভাববাদী ইজেকিয়েলকে মন্দিরের দক্ষিণ দিক পরিমাপ করার নির্দেশ দেওয়া হয়েছিল এবং এটি 500টি নল মাপা হয়েছিল।</w:t>
      </w:r>
    </w:p>
    <w:p/>
    <w:p>
      <w:r xmlns:w="http://schemas.openxmlformats.org/wordprocessingml/2006/main">
        <w:t xml:space="preserve">1. ঈশ্বরের বিশ্বস্ততার পরিমাপ: কীভাবে ইজেকিয়েলের অভিজ্ঞতা ঈশ্বরের নির্ভরযোগ্যতা প্রকাশ করে</w:t>
      </w:r>
    </w:p>
    <w:p/>
    <w:p>
      <w:r xmlns:w="http://schemas.openxmlformats.org/wordprocessingml/2006/main">
        <w:t xml:space="preserve">2. ঈশ্বরের নিখুঁত পরিমাপ: 500টি নলখাগড়ার তাৎপর্য বোঝা</w:t>
      </w:r>
    </w:p>
    <w:p/>
    <w:p>
      <w:r xmlns:w="http://schemas.openxmlformats.org/wordprocessingml/2006/main">
        <w:t xml:space="preserve">1. ইশাইয়া 40:12 - কে তার হাতের ফাঁপা মধ্যে জল পরিমাপ করেছেন এবং একটি স্প্যান দিয়ে আকাশকে চিহ্নিত করেছেন?</w:t>
      </w:r>
    </w:p>
    <w:p/>
    <w:p>
      <w:r xmlns:w="http://schemas.openxmlformats.org/wordprocessingml/2006/main">
        <w:t xml:space="preserve">2. প্রবাদ 16:11 - একটি ন্যায়সঙ্গত ভারসাম্য এবং দাঁড়িপাল্লা প্রভুর; ব্যাগের সব ওজনই তার কাজ।</w:t>
      </w:r>
    </w:p>
    <w:p/>
    <w:p>
      <w:r xmlns:w="http://schemas.openxmlformats.org/wordprocessingml/2006/main">
        <w:t xml:space="preserve">Ezekiel 42:19 তিনি পশ্চিম দিকে ঘুরে মাপার নল দিয়ে পাঁচশো নল মাপলেন।</w:t>
      </w:r>
    </w:p>
    <w:p/>
    <w:p>
      <w:r xmlns:w="http://schemas.openxmlformats.org/wordprocessingml/2006/main">
        <w:t xml:space="preserve">এই অনুচ্ছেদটি বর্ণনা করে যে কীভাবে ইজেকিয়েল পশ্চিম দিকে 500টি নলখাগড়া পরিমাপ করেছিলেন।</w:t>
      </w:r>
    </w:p>
    <w:p/>
    <w:p>
      <w:r xmlns:w="http://schemas.openxmlformats.org/wordprocessingml/2006/main">
        <w:t xml:space="preserve">1. আমাদের কাছে যা গুরুত্বপূর্ণ তা পরিমাপ এবং গণনা করার জন্য সময় নেওয়ার গুরুত্ব।</w:t>
      </w:r>
    </w:p>
    <w:p/>
    <w:p>
      <w:r xmlns:w="http://schemas.openxmlformats.org/wordprocessingml/2006/main">
        <w:t xml:space="preserve">2. আমাদের বিশ্বাসের বিবরণ বোঝার গুরুত্ব।</w:t>
      </w:r>
    </w:p>
    <w:p/>
    <w:p>
      <w:r xmlns:w="http://schemas.openxmlformats.org/wordprocessingml/2006/main">
        <w:t xml:space="preserve">1. লুক 16:10 - যে খুব সামান্য বিষয়ে বিশ্বস্ত সে অনেক বিষয়েও বিশ্বস্ত; আর যে সামান্য বিষয়ে অধার্মিক সে অনেক বিষয়েও অধার্মিক৷</w:t>
      </w:r>
    </w:p>
    <w:p/>
    <w:p>
      <w:r xmlns:w="http://schemas.openxmlformats.org/wordprocessingml/2006/main">
        <w:t xml:space="preserve">2. 2 করিন্থিয়ানস 10:12 - কারণ যারা নিজেদের প্রশংসা করে তাদের সাথে নিজেদের শ্রেণীবদ্ধ করার বা নিজেদের তুলনা করার সাহস আমরা করি না। কিন্তু তারা, নিজেদের দ্বারা নিজেদের পরিমাপ করা এবং নিজেদের মধ্যে নিজেদের তুলনা করা বুদ্ধিমানের কাজ নয়৷</w:t>
      </w:r>
    </w:p>
    <w:p/>
    <w:p>
      <w:r xmlns:w="http://schemas.openxmlformats.org/wordprocessingml/2006/main">
        <w:t xml:space="preserve">Ezekiel 42:20 পবিত্র স্থান ও পবিত্র স্থানের মধ্যে বিচ্ছিন্ন করার জন্য তিনি তা চারদিকে মাপলেন: এর চারপাশে একটি প্রাচীর ছিল, পাঁচশো নল লম্বা ও পাঁচশো চওড়া।</w:t>
      </w:r>
    </w:p>
    <w:p/>
    <w:p>
      <w:r xmlns:w="http://schemas.openxmlformats.org/wordprocessingml/2006/main">
        <w:t xml:space="preserve">অভয়ারণ্যের পরিমাপ Ezekiel 42:20 এ বর্ণনা করা হয়েছে।</w:t>
      </w:r>
    </w:p>
    <w:p/>
    <w:p>
      <w:r xmlns:w="http://schemas.openxmlformats.org/wordprocessingml/2006/main">
        <w:t xml:space="preserve">1. ঈশ্বরের অভয়ারণ্যের পবিত্রতা</w:t>
      </w:r>
    </w:p>
    <w:p/>
    <w:p>
      <w:r xmlns:w="http://schemas.openxmlformats.org/wordprocessingml/2006/main">
        <w:t xml:space="preserve">2. পবিত্র থেকে অপবিত্র পৃথক করা</w:t>
      </w:r>
    </w:p>
    <w:p/>
    <w:p>
      <w:r xmlns:w="http://schemas.openxmlformats.org/wordprocessingml/2006/main">
        <w:t xml:space="preserve">1. জন 4:24 - ঈশ্বর আত্মা, এবং যারা তাঁর উপাসনা করে তাদের অবশ্যই আত্মা ও সত্যে উপাসনা করতে হবে।</w:t>
      </w:r>
    </w:p>
    <w:p/>
    <w:p>
      <w:r xmlns:w="http://schemas.openxmlformats.org/wordprocessingml/2006/main">
        <w:t xml:space="preserve">2. Exodus 25:8 -এবং তারা আমাকে একটি অভয়ারণ্য করতে দিন; যাতে আমি তাদের মধ্যে বাস করতে পারি।</w:t>
      </w:r>
    </w:p>
    <w:p/>
    <w:p>
      <w:r xmlns:w="http://schemas.openxmlformats.org/wordprocessingml/2006/main">
        <w:t xml:space="preserve">ইজেকিয়েল অধ্যায় 43 এজেকিয়েলকে দেওয়া মন্দিরের দর্শন অব্যাহত রাখে। অধ্যায়টি মন্দিরে ফিরে আসা ঈশ্বরের মহিমা এবং এর পবিত্রতার নির্দেশাবলীর উপর আলোকপাত করে।</w:t>
      </w:r>
    </w:p>
    <w:p/>
    <w:p>
      <w:r xmlns:w="http://schemas.openxmlformats.org/wordprocessingml/2006/main">
        <w:t xml:space="preserve">1ম অনুচ্ছেদ: মন্দিরে ফিরে ঈশ্বরের মহিমার দর্শন দিয়ে অধ্যায় শুরু হয়। ঈশ্বরের মহিমা পূর্ব দিক থেকে মন্দিরে প্রবেশ করে, সঙ্গে একটি বিকট শব্দ। দর্শনটি মন্দিরে ঈশ্বরের উপস্থিতির পবিত্রতা এবং জাঁকজমকের উপর জোর দেয় (ইজেকিয়েল 43:1-5)।</w:t>
      </w:r>
    </w:p>
    <w:p/>
    <w:p>
      <w:r xmlns:w="http://schemas.openxmlformats.org/wordprocessingml/2006/main">
        <w:t xml:space="preserve">2য় অনুচ্ছেদ: অধ্যায় তারপর মন্দিরের মধ্যে থেকে ইজেকিয়েলের সাথে কথা বলার ঈশ্বরের কণ্ঠকে বর্ণনা করে। ঈশ্বর মন্দিরের পবিত্রকরণের জন্য নির্দেশনা দেন, যার মধ্যে এর শুদ্ধিকরণ এবং যে নৈবেদ্যগুলি তৈরি করতে হবে। দর্শন মন্দিরের পবিত্রতা বজায় রাখার জন্য এই নির্দেশাবলী অনুসরণ করার গুরুত্বের উপর জোর দেয় (ইজেকিয়েল 43:6-12)।</w:t>
      </w:r>
    </w:p>
    <w:p/>
    <w:p>
      <w:r xmlns:w="http://schemas.openxmlformats.org/wordprocessingml/2006/main">
        <w:t xml:space="preserve">3য় অনুচ্ছেদ: অধ্যায়টি বেদীর পরিমাপ এবং বর্ণনা দিয়ে চলতে থাকে। দৃষ্টিভঙ্গি বেদীর নির্মাণ এবং মাত্রা সম্পর্কে সুনির্দিষ্ট বিবরণ প্রদান করে, বলিদান এবং উপাসনার স্থান হিসেবে এর তাৎপর্যের উপর জোর দেয় (ইজেকিয়েল 43:13-17)।</w:t>
      </w:r>
    </w:p>
    <w:p/>
    <w:p>
      <w:r xmlns:w="http://schemas.openxmlformats.org/wordprocessingml/2006/main">
        <w:t xml:space="preserve">৪র্থ অনুচ্ছেদ: অধ্যায়টি বেদীর পবিত্রকরণের নির্দেশনা দিয়ে শেষ হয়েছে। ঈশ্বর হোমবলি এবং পাপ-উৎসর্গ সহ বেদীতে নৈবেদ্যগুলি তৈরি করার আদেশ দেন। দর্শন বেদী এবং মন্দিরের পবিত্রতা বজায় রাখার ক্ষেত্রে এই নৈবেদ্যগুলির গুরুত্বকে তুলে ধরে (ইজেকিয়েল 43:18-27)।</w:t>
      </w:r>
    </w:p>
    <w:p/>
    <w:p>
      <w:r xmlns:w="http://schemas.openxmlformats.org/wordprocessingml/2006/main">
        <w:t xml:space="preserve">সংক্ষেপে,</w:t>
      </w:r>
    </w:p>
    <w:p>
      <w:r xmlns:w="http://schemas.openxmlformats.org/wordprocessingml/2006/main">
        <w:t xml:space="preserve">Ezekiel অধ্যায় তেতাল্লিশ উপস্থাপন</w:t>
      </w:r>
    </w:p>
    <w:p>
      <w:r xmlns:w="http://schemas.openxmlformats.org/wordprocessingml/2006/main">
        <w:t xml:space="preserve">মন্দিরের দর্শনের ধারাবাহিকতা,</w:t>
      </w:r>
    </w:p>
    <w:p>
      <w:r xmlns:w="http://schemas.openxmlformats.org/wordprocessingml/2006/main">
        <w:t xml:space="preserve">ঈশ্বরের মহিমা ফিরে ফোকাস</w:t>
      </w:r>
    </w:p>
    <w:p>
      <w:r xmlns:w="http://schemas.openxmlformats.org/wordprocessingml/2006/main">
        <w:t xml:space="preserve">এবং এর পবিত্রতার জন্য নির্দেশাবলী।</w:t>
      </w:r>
    </w:p>
    <w:p/>
    <w:p>
      <w:r xmlns:w="http://schemas.openxmlformats.org/wordprocessingml/2006/main">
        <w:t xml:space="preserve">পূর্ব দিক থেকে মন্দিরে ফিরে আসা ঈশ্বরের মহিমার দর্শন।</w:t>
      </w:r>
    </w:p>
    <w:p>
      <w:r xmlns:w="http://schemas.openxmlformats.org/wordprocessingml/2006/main">
        <w:t xml:space="preserve">মন্দিরে ঈশ্বরের উপস্থিতির পবিত্রতা এবং জাঁকজমকের বর্ণনা।</w:t>
      </w:r>
    </w:p>
    <w:p>
      <w:r xmlns:w="http://schemas.openxmlformats.org/wordprocessingml/2006/main">
        <w:t xml:space="preserve">ঈশ্বরের কণ্ঠস্বর ইজেকিয়েলের সাথে কথা বলছেন এবং মন্দিরের পবিত্রতার জন্য নির্দেশ দিচ্ছেন।</w:t>
      </w:r>
    </w:p>
    <w:p>
      <w:r xmlns:w="http://schemas.openxmlformats.org/wordprocessingml/2006/main">
        <w:t xml:space="preserve">মন্দিরের শুদ্ধিকরণ এবং প্রসাধনের উপর জোর দেওয়া।</w:t>
      </w:r>
    </w:p>
    <w:p>
      <w:r xmlns:w="http://schemas.openxmlformats.org/wordprocessingml/2006/main">
        <w:t xml:space="preserve">বেদীর পরিমাপ এবং বর্ণনা, বলিদানের স্থান হিসাবে এর তাত্পর্যের উপর জোর দেওয়া।</w:t>
      </w:r>
    </w:p>
    <w:p>
      <w:r xmlns:w="http://schemas.openxmlformats.org/wordprocessingml/2006/main">
        <w:t xml:space="preserve">বেদীর পবিত্রতা এবং নৈবেদ্য তৈরি করার নির্দেশাবলী।</w:t>
      </w:r>
    </w:p>
    <w:p>
      <w:r xmlns:w="http://schemas.openxmlformats.org/wordprocessingml/2006/main">
        <w:t xml:space="preserve">মন্দিরের পবিত্রতা বজায় রাখতে এই নির্দেশাবলী অনুসরণের গুরুত্ব।</w:t>
      </w:r>
    </w:p>
    <w:p/>
    <w:p>
      <w:r xmlns:w="http://schemas.openxmlformats.org/wordprocessingml/2006/main">
        <w:t xml:space="preserve">Ezekiel এই অধ্যায় মন্দিরের দর্শন অব্যাহত. অধ্যায়টি ঈশ্বরের উপস্থিতির পবিত্রতা এবং জাঁকজমকের উপর জোর দিয়ে পূর্ব থেকে মন্দিরে ফিরে আসা ঈশ্বরের মহিমার দর্শন দিয়ে শুরু হয়। অধ্যায়টি তারপর মন্দিরের মধ্যে থেকে ইজেকিয়েলের সাথে কথা বলার ঈশ্বরের কণ্ঠের বর্ণনা দেয়, মন্দিরের পবিত্রতার জন্য নির্দেশনা দেয়। এই নির্দেশগুলির মধ্যে মন্দিরের শুদ্ধিকরণ এবং যে নৈবেদ্যগুলি করা হবে তা অন্তর্ভুক্ত৷ অধ্যায়টি বেদীর নির্মাণ এবং মাত্রা সম্পর্কে সুনির্দিষ্ট বিবরণ প্রদান করে, যা বলিদান এবং উপাসনার স্থান হিসেবে এর তাৎপর্য তুলে ধরে। অধ্যায়টি মন্দিরের পবিত্রতা বজায় রাখার ক্ষেত্রে এই নৈবেদ্যগুলির গুরুত্বের উপর জোর দিয়ে বেদীর পবিত্রকরণের নির্দেশনা দিয়ে শেষ হয়েছে। অধ্যায়টি মন্দিরে ঈশ্বরের গৌরব ফিরিয়ে আনা এবং এর পবিত্রতার জন্য তাঁর নির্দেশাবলী অনুসরণ করার গুরুত্বের উপর জোর দেয়।</w:t>
      </w:r>
    </w:p>
    <w:p/>
    <w:p>
      <w:r xmlns:w="http://schemas.openxmlformats.org/wordprocessingml/2006/main">
        <w:t xml:space="preserve">Ezekiel 43:1 পরে তিনি আমাকে ফটকের কাছে নিয়ে গেলেন, এমনকী সেই ফটকটি যেটি পূর্ব দিকে তাকায়।</w:t>
      </w:r>
    </w:p>
    <w:p/>
    <w:p>
      <w:r xmlns:w="http://schemas.openxmlformats.org/wordprocessingml/2006/main">
        <w:t xml:space="preserve">ভাববাদী ইজেকিয়েলকে মন্দিরের ফটকের কাছে আনা হয়েছিল যা পূর্ব দিকে ছিল।</w:t>
      </w:r>
    </w:p>
    <w:p/>
    <w:p>
      <w:r xmlns:w="http://schemas.openxmlformats.org/wordprocessingml/2006/main">
        <w:t xml:space="preserve">1. একটি আধ্যাত্মিক যাত্রার গুরুত্ব এবং কিভাবে এটি একবারে এক ধাপ নিতে হয়।</w:t>
      </w:r>
    </w:p>
    <w:p/>
    <w:p>
      <w:r xmlns:w="http://schemas.openxmlformats.org/wordprocessingml/2006/main">
        <w:t xml:space="preserve">2. কিভাবে মন্দিরের পূর্ব দিকের অবস্থান আমাদের বিশ্বাস এবং আধ্যাত্মিক বৃদ্ধির একটি অনুস্মারক হতে পারে।</w:t>
      </w:r>
    </w:p>
    <w:p/>
    <w:p>
      <w:r xmlns:w="http://schemas.openxmlformats.org/wordprocessingml/2006/main">
        <w:t xml:space="preserve">1. গীতসংহিতা 84:11, "প্রভু ঈশ্বর একটি সূর্য এবং ঢাল কারণ: প্রভু অনুগ্রহ এবং মহিমা প্রদান করবেন: যারা ন্যায়পরায়ণভাবে চলাফেরা করে তাদের থেকে কোন ভাল জিনিস তিনি আটকাবেন না।"</w:t>
      </w:r>
    </w:p>
    <w:p/>
    <w:p>
      <w:r xmlns:w="http://schemas.openxmlformats.org/wordprocessingml/2006/main">
        <w:t xml:space="preserve">2. ইশাইয়া 58:8, "তাহলে সকালের মতো তোমার আলো ফুটে উঠবে, এবং তোমার স্বাস্থ্য দ্রুত ফুটে উঠবে: এবং তোমার ধার্মিকতা তোমার আগে যাবে; প্রভুর মহিমা তোমার পুরস্কার হবে।"</w:t>
      </w:r>
    </w:p>
    <w:p/>
    <w:p>
      <w:r xmlns:w="http://schemas.openxmlformats.org/wordprocessingml/2006/main">
        <w:t xml:space="preserve">Ezekiel 43:2 আর দেখ, ইস্রায়েলের ঈশ্বরের মহিমা পূর্বের পথ হইতে আসিয়াছিল, এবং তাঁহার কণ্ঠস্বর ছিল বহু জলের শব্দের ন্যায়; এবং পৃথিবী তাঁহার মহিমায় আলোকিত হইল।</w:t>
      </w:r>
    </w:p>
    <w:p/>
    <w:p>
      <w:r xmlns:w="http://schemas.openxmlformats.org/wordprocessingml/2006/main">
        <w:t xml:space="preserve">ঈশ্বরের মহিমা পূর্ব দিক থেকে এসেছিল এবং তাঁর কণ্ঠস্বর ছিল অনেক জলের শব্দের মতো৷</w:t>
      </w:r>
    </w:p>
    <w:p/>
    <w:p>
      <w:r xmlns:w="http://schemas.openxmlformats.org/wordprocessingml/2006/main">
        <w:t xml:space="preserve">1. ঈশ্বরের মহিমা: Ezekiel 43:2 এর দিকে একটি নজর</w:t>
      </w:r>
    </w:p>
    <w:p/>
    <w:p>
      <w:r xmlns:w="http://schemas.openxmlformats.org/wordprocessingml/2006/main">
        <w:t xml:space="preserve">2. ঈশ্বরের মহিমা অনুভব করা: Ezekiel 43:2 থেকে আমরা যা শিখতে পারি</w:t>
      </w:r>
    </w:p>
    <w:p/>
    <w:p>
      <w:r xmlns:w="http://schemas.openxmlformats.org/wordprocessingml/2006/main">
        <w:t xml:space="preserve">1. উদ্ঘাটন 19:6 - "এবং আমি শুনতে পেলাম যে এটি একটি বিশাল জনতার কণ্ঠস্বর, এবং অনেক জলের কণ্ঠস্বর এবং শক্তিশালী বজ্রধ্বনির মতো, বলছে, অ্যালেলুইয়া: কারণ প্রভু ঈশ্বর সর্বশক্তিমান রাজত্ব করেন।"</w:t>
      </w:r>
    </w:p>
    <w:p/>
    <w:p>
      <w:r xmlns:w="http://schemas.openxmlformats.org/wordprocessingml/2006/main">
        <w:t xml:space="preserve">2. ইশাইয়া 55:12 - "কারণ তোমরা আনন্দের সাথে বের হবে, এবং শান্তির সাথে এগিয়ে যাবে: পর্বত এবং পাহাড়গুলি গান গাইতে আপনার সামনে ভেঙ্গে পড়বে, এবং মাঠের সমস্ত গাছ তাদের হাততালি দেবে।"</w:t>
      </w:r>
    </w:p>
    <w:p/>
    <w:p>
      <w:r xmlns:w="http://schemas.openxmlformats.org/wordprocessingml/2006/main">
        <w:t xml:space="preserve">Ezekiel 43:3 এবং আমি যে দর্শন দেখেছিলাম তার মতই ছিল, এমন কি আমি যখন শহরটি ধ্বংস করতে এসেছিলাম তখন যে দর্শন দেখেছিলাম সেই অনুসারেই ছিল; এবং সেই দর্শনগুলি আমি চেবার নদীর ধারে যে দর্শন দেখেছিলাম তার মত ছিল; এবং আমি আমার মুখের উপর পড়ে.</w:t>
      </w:r>
    </w:p>
    <w:p/>
    <w:p>
      <w:r xmlns:w="http://schemas.openxmlformats.org/wordprocessingml/2006/main">
        <w:t xml:space="preserve">ইজেকিয়েল একটি দর্শন দেখেন যা তিনি চেবার নদীর ধারে দেখেছিলেন এবং তার মুখের উপর আতঙ্কিত হয়ে পড়েন।</w:t>
      </w:r>
    </w:p>
    <w:p/>
    <w:p>
      <w:r xmlns:w="http://schemas.openxmlformats.org/wordprocessingml/2006/main">
        <w:t xml:space="preserve">1. ঈশ্বরের শব্দের দুর্দান্ত শক্তি</w:t>
      </w:r>
    </w:p>
    <w:p/>
    <w:p>
      <w:r xmlns:w="http://schemas.openxmlformats.org/wordprocessingml/2006/main">
        <w:t xml:space="preserve">2. আমাদের জীবনে ঈশ্বরের উপস্থিতি স্বীকৃতি</w:t>
      </w:r>
    </w:p>
    <w:p/>
    <w:p>
      <w:r xmlns:w="http://schemas.openxmlformats.org/wordprocessingml/2006/main">
        <w:t xml:space="preserve">1. ইশাইয়া 6:1-5</w:t>
      </w:r>
    </w:p>
    <w:p/>
    <w:p>
      <w:r xmlns:w="http://schemas.openxmlformats.org/wordprocessingml/2006/main">
        <w:t xml:space="preserve">2. প্রকাশিত বাক্য 1:17-18</w:t>
      </w:r>
    </w:p>
    <w:p/>
    <w:p>
      <w:r xmlns:w="http://schemas.openxmlformats.org/wordprocessingml/2006/main">
        <w:t xml:space="preserve">Ezekiel 43:4 আর সদাপ্রভুর মহিমা গৃহে প্রবেশ করিল সেই দ্বারের পথ দিয়া, যাহা পূর্ব দিকে অবস্থিত।</w:t>
      </w:r>
    </w:p>
    <w:p/>
    <w:p>
      <w:r xmlns:w="http://schemas.openxmlformats.org/wordprocessingml/2006/main">
        <w:t xml:space="preserve">প্রভুর মহিমা পূর্ব দরজা থেকে ঘরে প্রবেশ করল।</w:t>
      </w:r>
    </w:p>
    <w:p/>
    <w:p>
      <w:r xmlns:w="http://schemas.openxmlformats.org/wordprocessingml/2006/main">
        <w:t xml:space="preserve">1. প্রভুর উপস্থিতির শক্তি</w:t>
      </w:r>
    </w:p>
    <w:p/>
    <w:p>
      <w:r xmlns:w="http://schemas.openxmlformats.org/wordprocessingml/2006/main">
        <w:t xml:space="preserve">2. ঈশ্বরের বিধানের প্রতিশ্রুতি</w:t>
      </w:r>
    </w:p>
    <w:p/>
    <w:p>
      <w:r xmlns:w="http://schemas.openxmlformats.org/wordprocessingml/2006/main">
        <w:t xml:space="preserve">1. ইশাইয়া 60:1-3</w:t>
      </w:r>
    </w:p>
    <w:p/>
    <w:p>
      <w:r xmlns:w="http://schemas.openxmlformats.org/wordprocessingml/2006/main">
        <w:t xml:space="preserve">2. গীতসংহিতা 24:7-10</w:t>
      </w:r>
    </w:p>
    <w:p/>
    <w:p>
      <w:r xmlns:w="http://schemas.openxmlformats.org/wordprocessingml/2006/main">
        <w:t xml:space="preserve">Ezekiel 43:5 তাই আত্মা আমাকে তুলে নিয়ে ভিতরের প্রাঙ্গণে নিয়ে গেল; আর দেখ, সদাপ্রভুর মহিমায় গৃহ পরিপূর্ণ হইল।</w:t>
      </w:r>
    </w:p>
    <w:p/>
    <w:p>
      <w:r xmlns:w="http://schemas.openxmlformats.org/wordprocessingml/2006/main">
        <w:t xml:space="preserve">সদাপ্রভুর মহিমায় ঘর পূর্ণ হল।</w:t>
      </w:r>
    </w:p>
    <w:p/>
    <w:p>
      <w:r xmlns:w="http://schemas.openxmlformats.org/wordprocessingml/2006/main">
        <w:t xml:space="preserve">1: আমরা সকলেই প্রভুর মহিমায় পরিপূর্ণ এবং আমাদের জীবনকে এমনভাবে বাঁচানোর চেষ্টা করা উচিত যা তা প্রতিফলিত করে।</w:t>
      </w:r>
    </w:p>
    <w:p/>
    <w:p>
      <w:r xmlns:w="http://schemas.openxmlformats.org/wordprocessingml/2006/main">
        <w:t xml:space="preserve">2: প্রভুর মহিমা যেমন ঘরকে পূর্ণ করে, তেমনি এটি আমাদের হৃদয় ও জীবনকেও পূর্ণ করে।</w:t>
      </w:r>
    </w:p>
    <w:p/>
    <w:p>
      <w:r xmlns:w="http://schemas.openxmlformats.org/wordprocessingml/2006/main">
        <w:t xml:space="preserve">1: Colossians 3:16 - খ্রীষ্টের বার্তা আপনার মধ্যে সমৃদ্ধভাবে বাস করুক যখন আপনি আত্মা থেকে গীতসংহিতা, স্তোত্র এবং গানের মাধ্যমে সমস্ত জ্ঞানের সাথে একে অপরকে শিক্ষা দেন এবং উপদেশ দেন, আপনার হৃদয়ে কৃতজ্ঞতার সাথে ঈশ্বরের কাছে গান করেন।</w:t>
      </w:r>
    </w:p>
    <w:p/>
    <w:p>
      <w:r xmlns:w="http://schemas.openxmlformats.org/wordprocessingml/2006/main">
        <w:t xml:space="preserve">2: Ephesians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সহ্য করার জন্য অনুরোধ করছি। প্রেম, শান্তির বন্ধনে আত্মার ঐক্য বজায় রাখতে আগ্রহী।</w:t>
      </w:r>
    </w:p>
    <w:p/>
    <w:p>
      <w:r xmlns:w="http://schemas.openxmlformats.org/wordprocessingml/2006/main">
        <w:t xml:space="preserve">Ezekiel 43:6 এবং আমি তাকে ঘর থেকে আমার সাথে কথা বলতে শুনলাম; এবং লোকটি আমার পাশে দাঁড়াল।</w:t>
      </w:r>
    </w:p>
    <w:p/>
    <w:p>
      <w:r xmlns:w="http://schemas.openxmlformats.org/wordprocessingml/2006/main">
        <w:t xml:space="preserve">ঈশ্বর তাঁর বাড়ির মধ্যে থেকে ইজেকিয়েলের সাথে কথা বলেছিলেন এবং একজন লোক তাঁর পাশে দাঁড়িয়েছিলেন।</w:t>
      </w:r>
    </w:p>
    <w:p/>
    <w:p>
      <w:r xmlns:w="http://schemas.openxmlformats.org/wordprocessingml/2006/main">
        <w:t xml:space="preserve">1. ঈশ্বর সর্বদা আমাদের জীবনে কথা বলার জন্য উপস্থিত</w:t>
      </w:r>
    </w:p>
    <w:p/>
    <w:p>
      <w:r xmlns:w="http://schemas.openxmlformats.org/wordprocessingml/2006/main">
        <w:t xml:space="preserve">2. ঈশ্বরের কণ্ঠস্বর শোনার গুরুত্ব</w:t>
      </w:r>
    </w:p>
    <w:p/>
    <w:p>
      <w:r xmlns:w="http://schemas.openxmlformats.org/wordprocessingml/2006/main">
        <w:t xml:space="preserve">1. Isaiah 30:21 এবং আপনার কান আপনার পিছনে একটি শব্দ শুনতে পাবে, এই বলে, এই পথ, এটিতে হাঁটুন, যখন আপনি ডানে বা বাম দিকে ফিরবেন।</w:t>
      </w:r>
    </w:p>
    <w:p/>
    <w:p>
      <w:r xmlns:w="http://schemas.openxmlformats.org/wordprocessingml/2006/main">
        <w:t xml:space="preserve">2. জেমস 1:19-20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Ezekiel 43:7 এবং তিনি আমাকে বললেন, হে মানবসন্তান, আমার সিংহাসনের স্থান এবং আমার পায়ের তলার স্থান, যেখানে আমি চিরকাল ইস্রায়েল-সন্তানদের মধ্যে বাস করব এবং আমার পবিত্র নাম, ইস্রায়েলের পরিবার আর নাপাক হবে না, তারা বা তাদের রাজারা তাদের ব্যভিচারের দ্বারা বা তাদের উচ্চস্থানে তাদের রাজাদের মৃতদেহ দ্বারা নাপাক হবে না।</w:t>
      </w:r>
    </w:p>
    <w:p/>
    <w:p>
      <w:r xmlns:w="http://schemas.openxmlformats.org/wordprocessingml/2006/main">
        <w:t xml:space="preserve">ঈশ্বর ইস্রায়েলের লোকেদের সতর্ক করেছেন যে তারা তাদের পাপপূর্ণ কর্ম বা তাদের মৃত রাজাদের উপস্থিতি দ্বারা তাঁর পবিত্র নামকে আর অপবিত্র করবেন না।</w:t>
      </w:r>
    </w:p>
    <w:p/>
    <w:p>
      <w:r xmlns:w="http://schemas.openxmlformats.org/wordprocessingml/2006/main">
        <w:t xml:space="preserve">1. ঈশ্বরের সাথে হাঁটা: একটি বিশ্বস্ত জীবনের শক্তি</w:t>
      </w:r>
    </w:p>
    <w:p/>
    <w:p>
      <w:r xmlns:w="http://schemas.openxmlformats.org/wordprocessingml/2006/main">
        <w:t xml:space="preserve">2. ঈশ্বরের আইন এবং তাঁর নামের পবিত্রতা</w:t>
      </w:r>
    </w:p>
    <w:p/>
    <w:p>
      <w:r xmlns:w="http://schemas.openxmlformats.org/wordprocessingml/2006/main">
        <w:t xml:space="preserve">1. Jeremiah 2:7, "আমি তোমাকে একটি অঢেল দেশে নিয়ে এসেছিলাম যাতে তার ফল এবং এর মঙ্গল উপভোগ করা যায়। কিন্তু যখন তুমি প্রবেশ করলে, তুমি আমার দেশকে অপবিত্র করেছ এবং আমার উত্তরাধিকারকে ঘৃণ্য করেছ।"</w:t>
      </w:r>
    </w:p>
    <w:p/>
    <w:p>
      <w:r xmlns:w="http://schemas.openxmlformats.org/wordprocessingml/2006/main">
        <w:t xml:space="preserve">2. গীতসংহিতা 24:3-4, "কে প্রভুর পর্বতে আরোহণ করতে পারে? কে তাঁর পবিত্র স্থানে দাঁড়াতে পারে? যার শুদ্ধ হাত এবং বিশুদ্ধ হৃদয় আছে, যে মূর্তির প্রতি আস্থা রাখে না বা মিথ্যা শপথ করে না সৃষ্টিকর্তা."</w:t>
      </w:r>
    </w:p>
    <w:p/>
    <w:p>
      <w:r xmlns:w="http://schemas.openxmlformats.org/wordprocessingml/2006/main">
        <w:t xml:space="preserve">Ezekiel 43:8 আমার চৌকাঠের কাছে তাদের চৌকাঠ, আমার চৌকাঠের কাছে তাদের পদ এবং আমার ও তাদের মধ্যবর্তী প্রাচীর, এমনকি তারা তাদের ঘৃণ্য কাজ দ্বারা আমার পবিত্র নামকে অপবিত্র করেছে; তাই আমি তাদের ধ্বংস করেছি। আমার রাগ</w:t>
      </w:r>
    </w:p>
    <w:p/>
    <w:p>
      <w:r xmlns:w="http://schemas.openxmlformats.org/wordprocessingml/2006/main">
        <w:t xml:space="preserve">ঈশ্বর ইস্রায়েলের লোকেদের উপর ক্রুদ্ধ হয়েছেন তাদের জঘন্য কাজ দ্বারা তাঁর পবিত্র নাম অপবিত্র করার জন্য।</w:t>
      </w:r>
    </w:p>
    <w:p/>
    <w:p>
      <w:r xmlns:w="http://schemas.openxmlformats.org/wordprocessingml/2006/main">
        <w:t xml:space="preserve">1. প্রভুর নাম অপবিত্র করার বিপদ</w:t>
      </w:r>
    </w:p>
    <w:p/>
    <w:p>
      <w:r xmlns:w="http://schemas.openxmlformats.org/wordprocessingml/2006/main">
        <w:t xml:space="preserve">2. পাপের পরিণতি বোঝা</w:t>
      </w:r>
    </w:p>
    <w:p/>
    <w:p>
      <w:r xmlns:w="http://schemas.openxmlformats.org/wordprocessingml/2006/main">
        <w:t xml:space="preserve">1. Exodus 20:7 - আপনি আপনার ঈশ্বর সদাপ্রভুর নাম বৃথা গ্রহণ করবেন না, কারণ যে তার নাম বৃথা গ্রহণ করে প্রভু তাকে নির্দোষ রাখবেন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Ezekiel 43:9 এখন তারা তাদের ব্যভিচার এবং তাদের রাজাদের মৃতদেহ আমার থেকে দূরে সরিয়ে দাও, এবং আমি চিরকাল তাদের মধ্যে বাস করব।</w:t>
      </w:r>
    </w:p>
    <w:p/>
    <w:p>
      <w:r xmlns:w="http://schemas.openxmlformats.org/wordprocessingml/2006/main">
        <w:t xml:space="preserve">ঈশ্বর ইস্রায়েলীয়দের তাদের মূর্তিপূজা দূর করতে এবং তাদের রাজাদের মৃতদেহ তাঁর উপস্থিতি থেকে সরিয়ে দেওয়ার আদেশ দেন যাতে তিনি তাঁর লোকেদের মধ্যে অনন্তকাল বেঁচে থাকতে পারেন।</w:t>
      </w:r>
    </w:p>
    <w:p/>
    <w:p>
      <w:r xmlns:w="http://schemas.openxmlformats.org/wordprocessingml/2006/main">
        <w:t xml:space="preserve">1. ঈশ্বরের নিঃশর্ত প্রেম: আমাদের মধ্যে বসবাস করার জন্য ঈশ্বরের আমন্ত্রণ কীভাবে আমাদের জন্য তাঁর অবিচ্ছিন্ন প্রেমের পূর্বাভাস দেয়</w:t>
      </w:r>
    </w:p>
    <w:p/>
    <w:p>
      <w:r xmlns:w="http://schemas.openxmlformats.org/wordprocessingml/2006/main">
        <w:t xml:space="preserve">2. উপাসনার খরচ: সত্যিকারের উপাসনার খরচ পরীক্ষা করা এবং ঈশ্বরের উপস্থিতি পাওয়ার জন্য কীভাবে আমাদের মূর্তিপূজা ত্যাগ করতে হবে</w:t>
      </w:r>
    </w:p>
    <w:p/>
    <w:p>
      <w:r xmlns:w="http://schemas.openxmlformats.org/wordprocessingml/2006/main">
        <w:t xml:space="preserve">1. 1 জন 4:10 - "এটির মধ্যে ভালবাসা, আমরা ঈশ্বরকে ভালবাসি এমন নয় কিন্তু তিনি আমাদের ভালবাসেন এবং আমাদের পাপের প্রায়শ্চিত্ত হতে তাঁর পুত্রকে পাঠিয়েছিলেন।"</w:t>
      </w:r>
    </w:p>
    <w:p/>
    <w:p>
      <w:r xmlns:w="http://schemas.openxmlformats.org/wordprocessingml/2006/main">
        <w:t xml:space="preserve">2. ইশাইয়া 57:15 - "কারণ যিনি উচ্চ ও উন্নীত, যিনি অনন্তকাল বসবাস করেন, যাঁর নাম পবিত্র: আমি উচ্চ ও পবিত্র স্থানে বাস করি, এবং যিনি অনুতপ্ত ও নম্র আত্মার সঙ্গে বাস করি। , নিচুদের আত্মাকে পুনরুজ্জীবিত করতে এবং অনুতপ্ত হৃদয়কে পুনরুজ্জীবিত করতে।"</w:t>
      </w:r>
    </w:p>
    <w:p/>
    <w:p>
      <w:r xmlns:w="http://schemas.openxmlformats.org/wordprocessingml/2006/main">
        <w:t xml:space="preserve">Ezekiel 43:10 হে মনুষ্যসন্তান, ইস্রায়েল-কুলকে গৃহটি দেখাও, যেন তাহারা তাহাদের অন্যায়ের জন্য লজ্জিত হয়; এবং তাহারা নমুনা পরিমাপ করুক।</w:t>
      </w:r>
    </w:p>
    <w:p/>
    <w:p>
      <w:r xmlns:w="http://schemas.openxmlformats.org/wordprocessingml/2006/main">
        <w:t xml:space="preserve">ইজেকিয়েলের এই অনুচ্ছেদটি ইস্রায়েলের লোকেদের জন্য একটি আহ্বান যাতে তারা কীভাবে বেঁচে থাকে এবং তাদের অন্যায়ের জন্য লজ্জিত হয় তার জন্য ঈশ্বরের প্যাটার্নটি দেখার জন্য।</w:t>
      </w:r>
    </w:p>
    <w:p/>
    <w:p>
      <w:r xmlns:w="http://schemas.openxmlformats.org/wordprocessingml/2006/main">
        <w:t xml:space="preserve">1. "পবিত্রতার জন্য একটি আহ্বান: ঈশ্বরের প্যাটার্ন অনুযায়ী জীবনযাপন"</w:t>
      </w:r>
    </w:p>
    <w:p/>
    <w:p>
      <w:r xmlns:w="http://schemas.openxmlformats.org/wordprocessingml/2006/main">
        <w:t xml:space="preserve">2. "লজ্জার প্রয়োজন: যখন আমরা ঈশ্বরের পরিকল্পনা থেকে বিচ্যুত হই"</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Ezekiel 43:11 তারা যা করেছে তার জন্য যদি তারা লজ্জিত হয়, তবে তাদের ঘরের রূপ, তার ফ্যাশন, তার বাইরে যাওয়া, তার মধ্যে আসা, তার সমস্ত রূপ এবং সমস্ত কিছু দেখাও। এর নিয়মাবলী, তার সমস্ত রূপ এবং তার সমস্ত আইন: এবং এটি তাদের দৃষ্টিতে লিখুন, যাতে তারা এর সমস্ত রূপ এবং এর সমস্ত নিয়ম বজায় রাখতে পারে এবং সেগুলি পালন করতে পারে৷</w:t>
      </w:r>
    </w:p>
    <w:p/>
    <w:p>
      <w:r xmlns:w="http://schemas.openxmlformats.org/wordprocessingml/2006/main">
        <w:t xml:space="preserve">প্যাসেজটি ইজেকিয়েলকে ঈশ্বরের নির্দেশাবলী নিয়ে আলোচনা করে যাতে লোকেদের বাড়ির রূপ, তার ফ্যাশন এবং এর সমস্ত নিয়ম এবং আইন দেখানো হয়, যাতে তারা পুরো ফর্মটি রাখতে পারে এবং সেগুলি করতে পারে।</w:t>
      </w:r>
    </w:p>
    <w:p/>
    <w:p>
      <w:r xmlns:w="http://schemas.openxmlformats.org/wordprocessingml/2006/main">
        <w:t xml:space="preserve">1. "ঈশ্বরের ঘরের রূপ এবং ফ্যাশন: ঈশ্বরের নির্দেশ মেনে চলা"</w:t>
      </w:r>
    </w:p>
    <w:p/>
    <w:p>
      <w:r xmlns:w="http://schemas.openxmlformats.org/wordprocessingml/2006/main">
        <w:t xml:space="preserve">2. "ঈশ্বরের ঘরের সম্পূর্ণ রূপ রাখার তাৎপর্য"</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Deuteronomy 6:4-9 - "হে ইস্রায়েল, শোন: আমাদের প্রভু ঈশ্বর, প্রভু এক। তুমি তোমার ঈশ্বর সদাপ্রভুকে তোমার সমস্ত হৃদয়, তোমার সমস্ত প্রাণ এবং তোমার সমস্ত শক্তি দিয়ে ভালবাসবে। এবং এই কথাগুলি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তুমি সেগুলো তোমার হাতের চিহ্ন হিসেবে বেঁধে রাখবে এবং সেগুলো তোমার চোখের সামনের অংশের মত হবে। তুমি সেগুলো তোমার বাড়ির দরজার চৌকাঠে এবং তোমার দরজায় লিখবে।"</w:t>
      </w:r>
    </w:p>
    <w:p/>
    <w:p>
      <w:r xmlns:w="http://schemas.openxmlformats.org/wordprocessingml/2006/main">
        <w:t xml:space="preserve">Ezekiel 43:12 এই হল গৃহের নিয়ম; পর্বতের চূড়ায় তার চারপাশের পুরো সীমাটা হবে অতি পবিত্র। দেখ, এই ঘরের নিয়ম।</w:t>
      </w:r>
    </w:p>
    <w:p/>
    <w:p>
      <w:r xmlns:w="http://schemas.openxmlformats.org/wordprocessingml/2006/main">
        <w:t xml:space="preserve">ঈশ্বরের ঘরের আইন বলে যে পাহাড়ের চূড়ার চারপাশের পুরো এলাকাকে পবিত্র রাখতে হবে।</w:t>
      </w:r>
    </w:p>
    <w:p/>
    <w:p>
      <w:r xmlns:w="http://schemas.openxmlformats.org/wordprocessingml/2006/main">
        <w:t xml:space="preserve">1. ঈশ্বরের পবিত্রতা এবং আমাদের জীবনে এর প্রভাব</w:t>
      </w:r>
    </w:p>
    <w:p/>
    <w:p>
      <w:r xmlns:w="http://schemas.openxmlformats.org/wordprocessingml/2006/main">
        <w:t xml:space="preserve">2. ঈশ্বরের ঘরের পবিত্রতা এবং এটি বজায় রাখার জন্য আমাদের বাধ্যবাধকতা</w:t>
      </w:r>
    </w:p>
    <w:p/>
    <w:p>
      <w:r xmlns:w="http://schemas.openxmlformats.org/wordprocessingml/2006/main">
        <w:t xml:space="preserve">1. ইশাইয়া 11:9 - তারা আমার সমস্ত পবিত্র পর্বতে আঘাত বা ধ্বংস করবে না: কারণ পৃথিবী প্রভুর জ্ঞানে পূর্ণ হবে, যেমন জল সমুদ্রকে ঢেকে রাখে।</w:t>
      </w:r>
    </w:p>
    <w:p/>
    <w:p>
      <w:r xmlns:w="http://schemas.openxmlformats.org/wordprocessingml/2006/main">
        <w:t xml:space="preserve">2.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Ezekiel 43:13 এবং এই হল বেদীর পরিমাপ হস্ত পর পর: হাত এক হাত এবং এক হাত প্রস্থ; এমনকি নীচের অংশটি এক হাত এবং চওড়া এক হাত হবে এবং তার প্রান্তের চারপাশে সীমানা থাকবে একটি স্প্যান হবে এবং এটি হবে বেদীর উচ্চ স্থান।</w:t>
      </w:r>
    </w:p>
    <w:p/>
    <w:p>
      <w:r xmlns:w="http://schemas.openxmlformats.org/wordprocessingml/2006/main">
        <w:t xml:space="preserve">Ezekiel 43:13-এ বেদীটিকে একটি হাত এবং একটি হাতের প্রস্থ পরিমাপ হিসাবে বর্ণনা করা হয়েছে, যার নীচে একটি হাত এবং একটি স্প্যানের সীমানা রয়েছে৷</w:t>
      </w:r>
    </w:p>
    <w:p/>
    <w:p>
      <w:r xmlns:w="http://schemas.openxmlformats.org/wordprocessingml/2006/main">
        <w:t xml:space="preserve">1. প্রভুর কাছে আপনার সর্বোত্তম অর্পণ করুন: ঈশ্বরের পবিত্রতার মুখে ধার্মিকতা এবং আনুগত্যে জীবনযাপন করুন</w:t>
      </w:r>
    </w:p>
    <w:p/>
    <w:p>
      <w:r xmlns:w="http://schemas.openxmlformats.org/wordprocessingml/2006/main">
        <w:t xml:space="preserve">2. বলিদান এবং উপাসনা: কীভাবে আমাদের বলিদানের মাধ্যমে ঈশ্বরকে সম্মান করা যায়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12:28 - অতএব, যেহেতু আমরা এমন একটি রাজ্য পাচ্ছি যাকে নড়াচড়া করা যায় না, তাই আসুন আমরা কৃতজ্ঞ হই এবং তাই শ্রদ্ধা ও ভীতির সাথে গ্রহণযোগ্যভাবে ঈশ্বরের উপাসনা করি।</w:t>
      </w:r>
    </w:p>
    <w:p/>
    <w:p>
      <w:r xmlns:w="http://schemas.openxmlformats.org/wordprocessingml/2006/main">
        <w:t xml:space="preserve">Ezekiel 43:14 এবং নীচ থেকে মাটির উপর এমনকি নীচের বসতি পর্যন্ত হবে দুই হাত, এবং চওড়া হবে এক হাত; এবং ছোট বসতি থেকে বৃহত্তর বসতি হবে চার হাত, এবং চওড়া এক হাত।</w:t>
      </w:r>
    </w:p>
    <w:p/>
    <w:p>
      <w:r xmlns:w="http://schemas.openxmlformats.org/wordprocessingml/2006/main">
        <w:t xml:space="preserve">Ezekiel 43:14 এ বেদীর পরিমাপ ভূমি থেকে নিম্ন বসতি পর্যন্ত দুই হাত উচ্চতা এবং নিম্ন বসতি থেকে বৃহত্তর বসতি পর্যন্ত চার হাত উচ্চতা, উভয়ের জন্য এক হাত প্রস্থ হিসাবে বর্ণনা করে।</w:t>
      </w:r>
    </w:p>
    <w:p/>
    <w:p>
      <w:r xmlns:w="http://schemas.openxmlformats.org/wordprocessingml/2006/main">
        <w:t xml:space="preserve">1. নিখুঁত বেদি: Ezekiel 43:14 এর একটি পরীক্ষা</w:t>
      </w:r>
    </w:p>
    <w:p/>
    <w:p>
      <w:r xmlns:w="http://schemas.openxmlformats.org/wordprocessingml/2006/main">
        <w:t xml:space="preserve">2. ইজেকিয়েল 43-এ বেদীর পরিমাপের প্রতীকবাদের অধ্যয়ন</w:t>
      </w:r>
    </w:p>
    <w:p/>
    <w:p>
      <w:r xmlns:w="http://schemas.openxmlformats.org/wordprocessingml/2006/main">
        <w:t xml:space="preserve">1. Exodus 27:1 - "তুমি বাবলা কাঠের একটি বেদী তৈরি করবে, পাঁচ হাত লম্বা এবং পাঁচ হাত চওড়া; বেদীটি হবে বর্গাকার এবং তার উচ্চতা হবে তিন হাত।"</w:t>
      </w:r>
    </w:p>
    <w:p/>
    <w:p>
      <w:r xmlns:w="http://schemas.openxmlformats.org/wordprocessingml/2006/main">
        <w:t xml:space="preserve">2. 1 কিংস 8:22 - "তখন শলোমন ইস্রায়েলের সমস্ত সমাবেশের সামনে প্রভুর বেদীর সামনে দাঁড়ালেন, এবং স্বর্গের দিকে তার হাত ছড়িয়ে দিলেন।"</w:t>
      </w:r>
    </w:p>
    <w:p/>
    <w:p>
      <w:r xmlns:w="http://schemas.openxmlformats.org/wordprocessingml/2006/main">
        <w:t xml:space="preserve">Ezekiel 43:15 এইভাবে বেদীটি হবে চার হাত; এবং বেদী থেকে এবং উপরের দিকে চারটি শিং হবে।</w:t>
      </w:r>
    </w:p>
    <w:p/>
    <w:p>
      <w:r xmlns:w="http://schemas.openxmlformats.org/wordprocessingml/2006/main">
        <w:t xml:space="preserve">Ezekiel 43:15 এর বেদীটি চার হাত উঁচু এবং চারটি শিং রয়েছে।</w:t>
      </w:r>
    </w:p>
    <w:p/>
    <w:p>
      <w:r xmlns:w="http://schemas.openxmlformats.org/wordprocessingml/2006/main">
        <w:t xml:space="preserve">1. ঈশ্বর বিস্তারিতভাবে আছেন: ইজেকিয়েল 43:15-এ বেদি তৈরি করা</w:t>
      </w:r>
    </w:p>
    <w:p/>
    <w:p>
      <w:r xmlns:w="http://schemas.openxmlformats.org/wordprocessingml/2006/main">
        <w:t xml:space="preserve">2. ঈশ্বরের বেদীর স্বতন্ত্রতা: Ezekiel 43:15 এ বাইবেলের শিক্ষা</w:t>
      </w:r>
    </w:p>
    <w:p/>
    <w:p>
      <w:r xmlns:w="http://schemas.openxmlformats.org/wordprocessingml/2006/main">
        <w:t xml:space="preserve">1. Exodus 27:1-8, প্রভুর বেদি</w:t>
      </w:r>
    </w:p>
    <w:p/>
    <w:p>
      <w:r xmlns:w="http://schemas.openxmlformats.org/wordprocessingml/2006/main">
        <w:t xml:space="preserve">2. Jeremiah 7:22, আমার পবিত্র নাম অপবিত্র করবেন না</w:t>
      </w:r>
    </w:p>
    <w:p/>
    <w:p>
      <w:r xmlns:w="http://schemas.openxmlformats.org/wordprocessingml/2006/main">
        <w:t xml:space="preserve">Ezekiel 43:16 আর বেদীটি হবে বারো হাত লম্বা, বারোটি চওড়া, চারটি চৌকো হবে।</w:t>
      </w:r>
    </w:p>
    <w:p/>
    <w:p>
      <w:r xmlns:w="http://schemas.openxmlformats.org/wordprocessingml/2006/main">
        <w:t xml:space="preserve">প্রভুর পবিত্র স্থানের বেদীটি বারো হাত লম্বা এবং বারো হাত চওড়া, চারটি বর্গাকার দিক হবে।</w:t>
      </w:r>
    </w:p>
    <w:p/>
    <w:p>
      <w:r xmlns:w="http://schemas.openxmlformats.org/wordprocessingml/2006/main">
        <w:t xml:space="preserve">1. প্রভুর বেদীর পবিত্রতা: উপাসনার স্থান আলাদা করার অর্থ কী</w:t>
      </w:r>
    </w:p>
    <w:p/>
    <w:p>
      <w:r xmlns:w="http://schemas.openxmlformats.org/wordprocessingml/2006/main">
        <w:t xml:space="preserve">2. বর্গাকার বেদীর তাৎপর্য: পবিত্রতার অর্থ বোঝা</w:t>
      </w:r>
    </w:p>
    <w:p/>
    <w:p>
      <w:r xmlns:w="http://schemas.openxmlformats.org/wordprocessingml/2006/main">
        <w:t xml:space="preserve">1. Exodus 20:24-26 - "এবং তুমি শিট্টিম কাঠের একটি বেদী তৈরি করবে, পাঁচ হাত লম্বা এবং পাঁচ হাত চওড়া; বেদীটি চারকোনা হবে: এবং তার উচ্চতা হবে তিন হাত। এবং তুমি শিংগুলি তৈরি করবে। এর চার কোণে তার শিংগুলো এক টুকরো হবে এবং তা পিতল দিয়ে মুড়ে দেবে এবং তার ছাই, বেলচা, বেসন ও মাংসের কাঁটাগুলোকে তুলবে। এবং তার ফায়ারপ্যান..."</w:t>
      </w:r>
    </w:p>
    <w:p/>
    <w:p>
      <w:r xmlns:w="http://schemas.openxmlformats.org/wordprocessingml/2006/main">
        <w:t xml:space="preserve">2. Exodus 27:1-2 - "এবং তুমি শিট্টিম কাঠের একটি বেদী তৈরি করবে, পাঁচ হাত লম্বা এবং পাঁচ হাত চওড়া; বেদীটি চারকোনা হবে: এবং তার উচ্চতা হবে তিন হাত। এবং তুমি শিংগুলি তৈরি করবে। এর চার কোণে তার শিংগুলো এক টুকরো হবে এবং তা পিতল দিয়ে মুড়ে দেবে।"</w:t>
      </w:r>
    </w:p>
    <w:p/>
    <w:p>
      <w:r xmlns:w="http://schemas.openxmlformats.org/wordprocessingml/2006/main">
        <w:t xml:space="preserve">Ezekiel 43:17 আর বসতিটি হবে চৌদ্দ হাত লম্বা ও চৌদ্দ হাত চওড়া চারটি বর্গাকার; এবং তার চারপাশের সীমানা আধা হাত হবে; এবং তার নীচে প্রায় এক হাত হবে; এবং তার সিঁড়ি পূর্ব দিকে তাকাবে।</w:t>
      </w:r>
    </w:p>
    <w:p/>
    <w:p>
      <w:r xmlns:w="http://schemas.openxmlformats.org/wordprocessingml/2006/main">
        <w:t xml:space="preserve">এটি মন্দিরের বেদীর পরিমাপ বর্ণনা করে।</w:t>
      </w:r>
    </w:p>
    <w:p/>
    <w:p>
      <w:r xmlns:w="http://schemas.openxmlformats.org/wordprocessingml/2006/main">
        <w:t xml:space="preserve">1: ঈশ্বরের রাজ্যে আমাদের সকলের ভূমিকা পালন করতে হবে। ঠিক যেমন বেদীর খুব নির্দিষ্ট পরিমাপ ছিল, তেমনি আমাদেরও নির্দিষ্ট নির্দেশাবলী, ভূমিকা এবং প্রত্যাশা রয়েছে যা ঈশ্বর আমাদের জন্য রেখেছেন।</w:t>
      </w:r>
    </w:p>
    <w:p/>
    <w:p>
      <w:r xmlns:w="http://schemas.openxmlformats.org/wordprocessingml/2006/main">
        <w:t xml:space="preserve">2: ঈশ্বরের পরিকল্পনা একটি সৌন্দর্য এবং ভারসাম্য আছে. বেদীর যেমন একটি নির্দিষ্ট আকার এবং আকৃতি ছিল, তেমনি ঈশ্বরের পরিকল্পনারও সঠিকতা এবং নির্ভুলতা রয়েছে।</w:t>
      </w:r>
    </w:p>
    <w:p/>
    <w:p>
      <w:r xmlns:w="http://schemas.openxmlformats.org/wordprocessingml/2006/main">
        <w:t xml:space="preserve">1:1 করিন্থিয়ানস 3:16-17 - তোমরা কি জানো না যে তোমরা ঈশ্বরের মন্দির, এবং ঈশ্বরের আত্মা তোমাদের মধ্যে বাস করে? যদি কেউ ঈশ্বরের মন্দিরকে অপবিত্র করে তবে ঈশ্বর তাকে ধ্বংস করবেন৷ কারণ ঈশ্বরের মন্দির পবিত্র, সেই মন্দিরটিই তোমরা৷</w:t>
      </w:r>
    </w:p>
    <w:p/>
    <w:p>
      <w:r xmlns:w="http://schemas.openxmlformats.org/wordprocessingml/2006/main">
        <w:t xml:space="preserve">2: রোমানস 12:4-5 - কারণ আমাদের একটি দেহে অনেকগুলি সদস্য রয়েছে এবং সমস্ত সদস্যের একই পদ নেই: তাই আমরা অনেকগুলি হয়েও খ্রীষ্টে এক দেহ এবং প্রত্যেকে একে অপরের অঙ্গ।</w:t>
      </w:r>
    </w:p>
    <w:p/>
    <w:p>
      <w:r xmlns:w="http://schemas.openxmlformats.org/wordprocessingml/2006/main">
        <w:t xml:space="preserve">Ezekiel 43:18 তখন তিনি আমাকে বললেন, হে মানবসন্তান, প্রভু সদাপ্রভু এই কথা বলেন; এই হল বেদীর নিয়ম, যেদিন তারা বেদী তৈরী করবে, তার উপর হোমবলি উত্সর্গ করবে এবং তার উপর রক্ত ছিটিয়ে দেবে।</w:t>
      </w:r>
    </w:p>
    <w:p/>
    <w:p>
      <w:r xmlns:w="http://schemas.openxmlformats.org/wordprocessingml/2006/main">
        <w:t xml:space="preserve">প্রভু ঈশ্বর ইজেকিয়েলের সাথে কথা বলেন এবং হোমবলি উৎসর্গ করার এবং বেদীতে রক্ত ছিটিয়ে দেওয়ার নির্দেশনা প্রদান করেন।</w:t>
      </w:r>
    </w:p>
    <w:p/>
    <w:p>
      <w:r xmlns:w="http://schemas.openxmlformats.org/wordprocessingml/2006/main">
        <w:t xml:space="preserve">1. বলিদানের শক্তি এবং ঈশ্বরের আনুগত্য</w:t>
      </w:r>
    </w:p>
    <w:p/>
    <w:p>
      <w:r xmlns:w="http://schemas.openxmlformats.org/wordprocessingml/2006/main">
        <w:t xml:space="preserve">2. রক্তের অর্ঘের তাৎপর্য বোঝা</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Leviticus 17:11 - মাংসের জীবন রক্তের মধ্যে রয়েছে: এবং আমি তোমাদের আত্মার জন্য প্রায়শ্চিত্ত করার জন্য বেদীর উপর এটি দিয়েছি: কারণ রক্তই আত্মার প্রায়শ্চিত্ত করে।</w:t>
      </w:r>
    </w:p>
    <w:p/>
    <w:p>
      <w:r xmlns:w="http://schemas.openxmlformats.org/wordprocessingml/2006/main">
        <w:t xml:space="preserve">Ezekiel 43:19 আর তুমি সাদোকের বংশের লেবীয়দের যাজকদের দেবে, যারা আমার সেবা করার জন্য আমার কাছে আসে, প্রভু সদাপ্রভু বলছেন, পাপ-উৎসর্গের জন্য একটি ছোট ষাঁড়।</w:t>
      </w:r>
    </w:p>
    <w:p/>
    <w:p>
      <w:r xmlns:w="http://schemas.openxmlformats.org/wordprocessingml/2006/main">
        <w:t xml:space="preserve">সদাপ্রভু ঈশ্বর ইজেকিয়েলকে পাপ-উৎসর্গের জন্য সাদোক গোত্রের পুরোহিতদের একটি ষাঁড় দিতে নির্দেশ দেন।</w:t>
      </w:r>
    </w:p>
    <w:p/>
    <w:p>
      <w:r xmlns:w="http://schemas.openxmlformats.org/wordprocessingml/2006/main">
        <w:t xml:space="preserve">1. বলিদানের শক্তি: Ezekiel 43:19 এ একটি অধ্যয়ন</w:t>
      </w:r>
    </w:p>
    <w:p/>
    <w:p>
      <w:r xmlns:w="http://schemas.openxmlformats.org/wordprocessingml/2006/main">
        <w:t xml:space="preserve">2. ইজেকিয়েল 43:19-এ সাদোকের তাৎপর্য</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Leviticus 4:3 - অভিষিক্ত পুরোহিত যদি মানুষের পাপ অনুযায়ী পাপ করে; তাহলে সে তার পাপের জন্য একটি ষাঁড় আনবে যা সে পাপ করেছে|</w:t>
      </w:r>
    </w:p>
    <w:p/>
    <w:p>
      <w:r xmlns:w="http://schemas.openxmlformats.org/wordprocessingml/2006/main">
        <w:t xml:space="preserve">Ezekiel 43:20 এবং তুমি তার রক্তের কিছু অংশ নিয়ে তার চারটি শিং, বসতির চার কোণে এবং চারপাশের সীমানায় লাগাবে; এইভাবে তুমি তা শুচি ও শুচি করবে।</w:t>
      </w:r>
    </w:p>
    <w:p/>
    <w:p>
      <w:r xmlns:w="http://schemas.openxmlformats.org/wordprocessingml/2006/main">
        <w:t xml:space="preserve">ঈশ্বর ইজেকিয়েলকে একটি বলির রক্ত নিতে এবং বেদীতে, তার চারটি শিং, চারটি কোণে এবং তার সীমানায় প্রয়োগ করতে নির্দেশ দেন।</w:t>
      </w:r>
    </w:p>
    <w:p/>
    <w:p>
      <w:r xmlns:w="http://schemas.openxmlformats.org/wordprocessingml/2006/main">
        <w:t xml:space="preserve">1. বলিদানের রক্তের শক্তি</w:t>
      </w:r>
    </w:p>
    <w:p/>
    <w:p>
      <w:r xmlns:w="http://schemas.openxmlformats.org/wordprocessingml/2006/main">
        <w:t xml:space="preserve">2. কোরবানির মাধ্যমে শুদ্ধিকরণের তাৎপর্য</w:t>
      </w:r>
    </w:p>
    <w:p/>
    <w:p>
      <w:r xmlns:w="http://schemas.openxmlformats.org/wordprocessingml/2006/main">
        <w:t xml:space="preserve">1. হিব্রু 9:22 - "এবং প্রায় সমস্ত জিনিসই আইন দ্বারা রক্ত দিয়ে শুদ্ধ করা হয়; এবং রক্তপাত ছাড়া কোন ক্ষমা হয় না।"</w:t>
      </w:r>
    </w:p>
    <w:p/>
    <w:p>
      <w:r xmlns:w="http://schemas.openxmlformats.org/wordprocessingml/2006/main">
        <w:t xml:space="preserve">2. Leviticus 4:7 - "এবং পুরোহিত কিছু রক্ত মিষ্টি ধূপ বেদীর শিংগুলিতে প্রভুর সামনে লাগাবেন, যা সমাগম তাঁবুতে রয়েছে।"</w:t>
      </w:r>
    </w:p>
    <w:p/>
    <w:p>
      <w:r xmlns:w="http://schemas.openxmlformats.org/wordprocessingml/2006/main">
        <w:t xml:space="preserve">Ezekiel 43:21 তুমি পাপ-উৎসর্গের ষাঁড়টাও নেবে, এবং সে তা গৃহের নির্দিষ্ট স্থানে, পবিত্র স্থান ছাড়াই পোড়াবে।</w:t>
      </w:r>
    </w:p>
    <w:p/>
    <w:p>
      <w:r xmlns:w="http://schemas.openxmlformats.org/wordprocessingml/2006/main">
        <w:t xml:space="preserve">ঈশ্বর ইজেকিয়েলকে নির্দেশ দেন পাপ-উৎসর্গের একটি ষাঁড় নিতে এবং গৃহের নির্ধারিত স্থানে, পবিত্র স্থানের বাইরে তা পোড়াতে।</w:t>
      </w:r>
    </w:p>
    <w:p/>
    <w:p>
      <w:r xmlns:w="http://schemas.openxmlformats.org/wordprocessingml/2006/main">
        <w:t xml:space="preserve">1. যখন ঈশ্বর আমাদেরকে কর্মের জন্য আহ্বান করেন: আমাদের আনুগত্য</w:t>
      </w:r>
    </w:p>
    <w:p/>
    <w:p>
      <w:r xmlns:w="http://schemas.openxmlformats.org/wordprocessingml/2006/main">
        <w:t xml:space="preserve">2. বলিদানের শক্তি: ঈশ্বরের প্রতি আমাদের অঙ্গীকার পুনর্নবীকরণ</w:t>
      </w:r>
    </w:p>
    <w:p/>
    <w:p>
      <w:r xmlns:w="http://schemas.openxmlformats.org/wordprocessingml/2006/main">
        <w:t xml:space="preserve">1. লেভিটিকাস 4:33-35 - তিনি পাপ-উৎসর্গের মাথায় হাত রাখবেন এবং পোড়ানো-উৎসর্গের জায়গায় এটিকে মেরে ফেলবেন।</w:t>
      </w:r>
    </w:p>
    <w:p/>
    <w:p>
      <w:r xmlns:w="http://schemas.openxmlformats.org/wordprocessingml/2006/main">
        <w:t xml:space="preserve">2. হিব্রুজ 9:11-13 - কিন্তু খ্রীষ্ট যখন ভাল জিনিসগুলির মহাযাজক হিসাবে আবির্ভূত হলেন, তখন তিনি আরও বৃহত্তর এবং আরও নিখুঁত তাঁবুর মধ্য দিয়ে (হাত দিয়ে তৈরি নয়, অর্থাৎ এই সৃষ্টির নয়) একবার প্রবেশ করলেন। সকলের জন্য পবিত্র স্থানগুলিতে, ছাগল এবং বাছুরের রক্তের মাধ্যমে নয় বরং তার নিজের রক্তের মাধ্যমে, এইভাবে একটি চিরস্থায়ী মুক্তি নিশ্চিত করা।</w:t>
      </w:r>
    </w:p>
    <w:p/>
    <w:p>
      <w:r xmlns:w="http://schemas.openxmlformats.org/wordprocessingml/2006/main">
        <w:t xml:space="preserve">Ezekiel 43:22 আর দ্বিতীয় দিনে তুমি পাপ-উৎসর্গের জন্য নিখুঁত ছাগলের বাচ্চা উৎসর্গ করবে। তারা ষাঁড়ের সাহায্যে বেদীটিকে যেমন শুচি করেছিল, তেমনি তারা বেদীটিকেও পরিষ্কার করবে।</w:t>
      </w:r>
    </w:p>
    <w:p/>
    <w:p>
      <w:r xmlns:w="http://schemas.openxmlformats.org/wordprocessingml/2006/main">
        <w:t xml:space="preserve">অনুষ্ঠানের দ্বিতীয় দিনে, আগের ষাঁড়ের নৈবেদ্য থেকে বেদীটিকে শুদ্ধ করার জন্য পাপের নৈবেদ্য হিসাবে একটি নির্দোষ ছাগল উত্সর্গ করা হয়৷</w:t>
      </w:r>
    </w:p>
    <w:p/>
    <w:p>
      <w:r xmlns:w="http://schemas.openxmlformats.org/wordprocessingml/2006/main">
        <w:t xml:space="preserve">1. প্রায়শ্চিত্তের বলিদান পদ্ধতি: কীভাবে আমাদের পাপ পরিষ্কার করা হয়</w:t>
      </w:r>
    </w:p>
    <w:p/>
    <w:p>
      <w:r xmlns:w="http://schemas.openxmlformats.org/wordprocessingml/2006/main">
        <w:t xml:space="preserve">2. বলিদানের উদ্দেশ্য: তারা আমাদের জীবনে কী অর্জন করে</w:t>
      </w:r>
    </w:p>
    <w:p/>
    <w:p>
      <w:r xmlns:w="http://schemas.openxmlformats.org/wordprocessingml/2006/main">
        <w:t xml:space="preserve">1. লেবীয় পুস্তক 4:3-12 - পাপ-উৎসর্গের নৈবেদ্যগুলির জন্য নির্দেশাবলী</w:t>
      </w:r>
    </w:p>
    <w:p/>
    <w:p>
      <w:r xmlns:w="http://schemas.openxmlformats.org/wordprocessingml/2006/main">
        <w:t xml:space="preserve">2. হিব্রু 10:1-4 - আমাদের পাপের জন্য নিখুঁত নৈবেদ্য হিসাবে খ্রীষ্টের বলিদান</w:t>
      </w:r>
    </w:p>
    <w:p/>
    <w:p>
      <w:r xmlns:w="http://schemas.openxmlformats.org/wordprocessingml/2006/main">
        <w:t xml:space="preserve">Ezekiel 43:23 যখন তুমি তা পরিষ্কার করে ফেলবে, তখন তুমি একটি খুঁতবিহীন ষাঁড় এবং ভেড়ার পালের মধ্যে একটি নির্দোষ মেষ উৎসর্গ করবে।</w:t>
      </w:r>
    </w:p>
    <w:p/>
    <w:p>
      <w:r xmlns:w="http://schemas.openxmlformats.org/wordprocessingml/2006/main">
        <w:t xml:space="preserve">ঈশ্বর বলিদানের জন্য নিখুঁত পশুদের উৎসর্গ করার আদেশ দেন।</w:t>
      </w:r>
    </w:p>
    <w:p/>
    <w:p>
      <w:r xmlns:w="http://schemas.openxmlformats.org/wordprocessingml/2006/main">
        <w:t xml:space="preserve">1. ঈশ্বরকে বিশুদ্ধ বলিদানের গুরুত্ব</w:t>
      </w:r>
    </w:p>
    <w:p/>
    <w:p>
      <w:r xmlns:w="http://schemas.openxmlformats.org/wordprocessingml/2006/main">
        <w:t xml:space="preserve">2. উপাসনায় নিষ্কলঙ্ক প্রাণীর তাৎপর্য</w:t>
      </w:r>
    </w:p>
    <w:p/>
    <w:p>
      <w:r xmlns:w="http://schemas.openxmlformats.org/wordprocessingml/2006/main">
        <w:t xml:space="preserve">1. লেভিটিকাস 22:19-25 - বলিদানের প্রবিধান</w:t>
      </w:r>
    </w:p>
    <w:p/>
    <w:p>
      <w:r xmlns:w="http://schemas.openxmlformats.org/wordprocessingml/2006/main">
        <w:t xml:space="preserve">2. রোমানস 12:1 - আমাদের দেহকে জীবন্ত বলি হিসাবে উপস্থাপন করা</w:t>
      </w:r>
    </w:p>
    <w:p/>
    <w:p>
      <w:r xmlns:w="http://schemas.openxmlformats.org/wordprocessingml/2006/main">
        <w:t xml:space="preserve">Ezekiel 43:24 আর তুমি সদাপ্রভুর সম্মুখে তাহাদিগকে উৎসর্গ করিবে, এবং যাজকেরা তাহাদের উপরে নুন ঢেলে দিবে, এবং তাহারা সদাপ্রভুর উদ্দেশে হোমবলি বলিবে।</w:t>
      </w:r>
    </w:p>
    <w:p/>
    <w:p>
      <w:r xmlns:w="http://schemas.openxmlformats.org/wordprocessingml/2006/main">
        <w:t xml:space="preserve">যাজকদের নির্দেশ দেওয়া হয় যেন তারা প্রভুর উদ্দেশে বলি উৎসর্গ করতে এবং হোমবলি হিসেবে তাদের ওপর নুন ঢেলে দেয়।</w:t>
      </w:r>
    </w:p>
    <w:p/>
    <w:p>
      <w:r xmlns:w="http://schemas.openxmlformats.org/wordprocessingml/2006/main">
        <w:t xml:space="preserve">1. বলিদানের গুরুত্ব: ঈশ্বর আমাদের যা আদেশ করেন</w:t>
      </w:r>
    </w:p>
    <w:p/>
    <w:p>
      <w:r xmlns:w="http://schemas.openxmlformats.org/wordprocessingml/2006/main">
        <w:t xml:space="preserve">2. লবণ: পবিত্রতা এবং বিশুদ্ধতার একটি চিহ্ন</w:t>
      </w:r>
    </w:p>
    <w:p/>
    <w:p>
      <w:r xmlns:w="http://schemas.openxmlformats.org/wordprocessingml/2006/main">
        <w:t xml:space="preserve">1. লেভিটিকাস 2:13 - "এবং তোমার শস্য-উৎসর্গের প্রতিটি নৈবেদ্য লবণ দিয়ে মাখাবে; তোমার শস্য-উৎসর্গ থেকে তোমার ঈশ্বরের চুক্তির লবণের অভাব হতে দেবে না। তোমার সমস্ত নৈবেদ্যর সঙ্গে তুমি লবণ দেবে। "</w:t>
      </w:r>
    </w:p>
    <w:p/>
    <w:p>
      <w:r xmlns:w="http://schemas.openxmlformats.org/wordprocessingml/2006/main">
        <w:t xml:space="preserve">2. ম্যাথু 5:13 - আপনি পৃথিবীর লবণ, কিন্তু লবণ যদি তার স্বাদ হারিয়ে ফেলে তবে কীভাবে তার লবণাক্ততা পুনরুদ্ধার করা হবে? মানুষের পায়ের নিচে ফেলে দেওয়া এবং পদদলিত করা ছাড়া এটি আর কিছুর জন্য ভাল নয়।</w:t>
      </w:r>
    </w:p>
    <w:p/>
    <w:p>
      <w:r xmlns:w="http://schemas.openxmlformats.org/wordprocessingml/2006/main">
        <w:t xml:space="preserve">Ezekiel 43:25 সাত দিন ধরে প্রতিদিন পাপ-উৎসর্গের জন্য একটা ছাগল প্রস্তুত করবে; সেই সঙ্গে একটা বাচ্চা ষাঁড় ও মেষের মধ্যে থেকে একটা নির্দোষ প্রস্তুত করবে।</w:t>
      </w:r>
    </w:p>
    <w:p/>
    <w:p>
      <w:r xmlns:w="http://schemas.openxmlformats.org/wordprocessingml/2006/main">
        <w:t xml:space="preserve">এই অনুচ্ছেদটি সাত দিনের জন্য পাপের নৈবেদ্য প্রস্তুত করার গুরুত্বের উপর জোর দেয়, যার মধ্যে একটি ছাগল, একটি ষাঁড় এবং একটি নির্দোষ মেষ অন্তর্ভুক্ত করা উচিত।</w:t>
      </w:r>
    </w:p>
    <w:p/>
    <w:p>
      <w:r xmlns:w="http://schemas.openxmlformats.org/wordprocessingml/2006/main">
        <w:t xml:space="preserve">1. ক্ষমার শক্তি: পাপের অর্ঘের তাৎপর্য বোঝা</w:t>
      </w:r>
    </w:p>
    <w:p/>
    <w:p>
      <w:r xmlns:w="http://schemas.openxmlformats.org/wordprocessingml/2006/main">
        <w:t xml:space="preserve">2. ঈশ্বরের পবিত্রতা: দাগ ছাড়া পাপের প্রস্তাব প্রস্তুত করা</w:t>
      </w:r>
    </w:p>
    <w:p/>
    <w:p>
      <w:r xmlns:w="http://schemas.openxmlformats.org/wordprocessingml/2006/main">
        <w:t xml:space="preserve">1. Isaiah 53:6 -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2. Leviticus 4:35 - এবং তিনি তার সমস্ত চর্বি সরিয়ে ফেলবেন, যেমন মঙ্গল নৈবেদ্য থেকে মেষশাবকের চর্বি তুলে নেওয়া হয়; এবং যাজক সদাপ্রভুর উদ্দেশে আগুনে দেওয়া নৈবেদ্য অনুসারে সেগুলি বেদীতে পোড়াবে এবং যাজক তার পাপের জন্য প্রায়শ্চিত্ত করবে এবং তাকে ক্ষমা করা হবে।</w:t>
      </w:r>
    </w:p>
    <w:p/>
    <w:p>
      <w:r xmlns:w="http://schemas.openxmlformats.org/wordprocessingml/2006/main">
        <w:t xml:space="preserve">Ezekiel 43:26 সাত দিন তারা বেদী শুচি করবে এবং শুচি করবে; এবং তারা নিজেদের পবিত্র করবে।</w:t>
      </w:r>
    </w:p>
    <w:p/>
    <w:p>
      <w:r xmlns:w="http://schemas.openxmlformats.org/wordprocessingml/2006/main">
        <w:t xml:space="preserve">সাত দিন বেদীকে শুদ্ধ ও পবিত্র করার জন্য উৎসর্গ করতে হবে।</w:t>
      </w:r>
    </w:p>
    <w:p/>
    <w:p>
      <w:r xmlns:w="http://schemas.openxmlformats.org/wordprocessingml/2006/main">
        <w:t xml:space="preserve">1. ঈশ্বরের কাছে সময় উৎসর্গ করার শক্তি</w:t>
      </w:r>
    </w:p>
    <w:p/>
    <w:p>
      <w:r xmlns:w="http://schemas.openxmlformats.org/wordprocessingml/2006/main">
        <w:t xml:space="preserve">2. শোধন সৌন্দর্য</w:t>
      </w:r>
    </w:p>
    <w:p/>
    <w:p>
      <w:r xmlns:w="http://schemas.openxmlformats.org/wordprocessingml/2006/main">
        <w:t xml:space="preserve">1. ইশাইয়া 6:6-7 তারপর একজন সেরাফিম আমার কাছে উড়ে এল, তার হাতে একটি জ্বলন্ত কয়লা ছিল যা তিনি বেদী থেকে চিমটি দিয়ে নিয়েছিলেন। এবং তিনি আমার মুখ স্পর্শ করে বললেন, দেখ, এটা তোমার ঠোঁট স্পর্শ করেছে; তোমার অপরাধ দূর করা হয়েছে এবং তোমার পাপের প্রায়শ্চিত্ত হয়েছে।</w:t>
      </w:r>
    </w:p>
    <w:p/>
    <w:p>
      <w:r xmlns:w="http://schemas.openxmlformats.org/wordprocessingml/2006/main">
        <w:t xml:space="preserve">2. জন 15:3 আমি তোমাকে যে কথা বলেছি তার কারণে তুমি ইতিমধ্যেই শুচি।</w:t>
      </w:r>
    </w:p>
    <w:p/>
    <w:p>
      <w:r xmlns:w="http://schemas.openxmlformats.org/wordprocessingml/2006/main">
        <w:t xml:space="preserve">Ezekiel 43:27 আর এই দিনগুলি শেষ হলে, অষ্টম দিনে, এবং তারপরে, যাজকেরা বেদীর উপরে তোমার হোমবলি ও মঙ্গল নৈবেদ্য উত্সর্গ করবে৷ এবং আমি তোমাকে গ্রহণ করব, প্রভু সদাপ্রভু এই কথা বলেন।</w:t>
      </w:r>
    </w:p>
    <w:p/>
    <w:p>
      <w:r xmlns:w="http://schemas.openxmlformats.org/wordprocessingml/2006/main">
        <w:t xml:space="preserve">অষ্টম দিনে, যাজকরা প্রভুর উদ্দেশে হোমবলি ও মঙ্গল নৈবেদ্য উত্সর্গ করবে এবং তিনি তা গ্রহণ করবেন।</w:t>
      </w:r>
    </w:p>
    <w:p/>
    <w:p>
      <w:r xmlns:w="http://schemas.openxmlformats.org/wordprocessingml/2006/main">
        <w:t xml:space="preserve">1. ইজেকিয়েল 43:27 এ বলিদান পদ্ধতি আমাদের দেখায় যে ঈশ্বর চান যে আমরা তাকে আমাদের সেরাটা দিতে পারি।</w:t>
      </w:r>
    </w:p>
    <w:p/>
    <w:p>
      <w:r xmlns:w="http://schemas.openxmlformats.org/wordprocessingml/2006/main">
        <w:t xml:space="preserve">2. ঈশ্বর আমাদের নৈবেদ্য গ্রহণ করার জন্য করুণাময়, তা যতই অসিদ্ধ হোক না কেন।</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হিব্রু 13:15-16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Ezekiel অধ্যায় 44 Ezekiel দেওয়া মন্দিরের দর্শন অব্যাহত. অধ্যায়টি লেভিটিকাল পুরোহিতদের ভূমিকা এবং দায়িত্ব এবং মন্দিরের সেবার জন্য প্রবিধানের উপর আলোকপাত করে।</w:t>
      </w:r>
    </w:p>
    <w:p/>
    <w:p>
      <w:r xmlns:w="http://schemas.openxmlformats.org/wordprocessingml/2006/main">
        <w:t xml:space="preserve">1ম অনুচ্ছেদ: অধ্যায়টি এই নিশ্চয়তা দিয়ে শুরু হয়েছে যে অভয়ারণ্যের পূর্ব গেটটি বন্ধ থাকা উচিত কারণ প্রভু এর মধ্য দিয়ে প্রবেশ করেছেন। এই গেট দিয়ে অন্য কাউকে প্রবেশ করার অনুমতি নেই, কারণ এটি শুধুমাত্র প্রভুর জন্য সংরক্ষিত (ইজেকিয়েল 44:1-3)।</w:t>
      </w:r>
    </w:p>
    <w:p/>
    <w:p>
      <w:r xmlns:w="http://schemas.openxmlformats.org/wordprocessingml/2006/main">
        <w:t xml:space="preserve">2য় অনুচ্ছেদ: দর্শন তখন লেভিটিকাল পুরোহিতদের এবং মন্দিরে তাদের কর্তব্য সম্বোধন করে। ঈশ্বর নির্দিষ্ট করেছেন যে কেবলমাত্র সাদোকের বংশধরদের, যারা মূর্তিপূজার সময় বিশ্বস্ত ছিলেন, তাদের অভ্যন্তরীণ অভয়ারণ্যে প্রবেশ করতে হবে এবং মন্ত্রীর কাছে তাঁর কাছে যেতে হবে। লেভিটিকাল যাজকদের দায়িত্ব দেওয়া হয় যেমন বলি উৎসর্গ করা, আচার অনুষ্ঠান পরিচালনা করা এবং লোকেদের পবিত্র এবং সাধারণের মধ্যে পার্থক্য শেখানো (ইজেকিয়েল 44:4-16)।</w:t>
      </w:r>
    </w:p>
    <w:p/>
    <w:p>
      <w:r xmlns:w="http://schemas.openxmlformats.org/wordprocessingml/2006/main">
        <w:t xml:space="preserve">3য় অনুচ্ছেদ: অধ্যায় যাজকদের আচরণের জন্য প্রবিধানের সাথে চলতে থাকে। ঈশ্বর যাজকদের পশমের তৈরি পোশাক পরতে, বাইরের দরবারে প্রবেশ করতে বা বিধবা বা তালাকপ্রাপ্ত মহিলাদের বিয়ে করতে নিষেধ করেন। তারা পবিত্রতা বজায় রাখে এবং মানুষের জন্য একটি উদাহরণ স্থাপন করে (ইজেকিয়েল 44:17-31)।</w:t>
      </w:r>
    </w:p>
    <w:p/>
    <w:p>
      <w:r xmlns:w="http://schemas.openxmlformats.org/wordprocessingml/2006/main">
        <w:t xml:space="preserve">সংক্ষেপে,</w:t>
      </w:r>
    </w:p>
    <w:p>
      <w:r xmlns:w="http://schemas.openxmlformats.org/wordprocessingml/2006/main">
        <w:t xml:space="preserve">Ezekiel অধ্যায় চুয়াল্লিশ উপস্থাপন</w:t>
      </w:r>
    </w:p>
    <w:p>
      <w:r xmlns:w="http://schemas.openxmlformats.org/wordprocessingml/2006/main">
        <w:t xml:space="preserve">মন্দিরের দর্শনের ধারাবাহিকতা,</w:t>
      </w:r>
    </w:p>
    <w:p>
      <w:r xmlns:w="http://schemas.openxmlformats.org/wordprocessingml/2006/main">
        <w:t xml:space="preserve">ভূমিকা এবং দায়িত্বের উপর ফোকাস করা</w:t>
      </w:r>
    </w:p>
    <w:p>
      <w:r xmlns:w="http://schemas.openxmlformats.org/wordprocessingml/2006/main">
        <w:t xml:space="preserve">লেবীয় যাজকদের এবং মন্দিরের সেবার জন্য প্রবিধান।</w:t>
      </w:r>
    </w:p>
    <w:p/>
    <w:p>
      <w:r xmlns:w="http://schemas.openxmlformats.org/wordprocessingml/2006/main">
        <w:t xml:space="preserve">নিশ্চিতকরণ যে অভয়ারণ্যের পূর্ব গেটটি বন্ধ থাকা উচিত, যেহেতু প্রভু এর মধ্য দিয়ে প্রবেশ করেছেন।</w:t>
      </w:r>
    </w:p>
    <w:p>
      <w:r xmlns:w="http://schemas.openxmlformats.org/wordprocessingml/2006/main">
        <w:t xml:space="preserve">এই গেট দিয়ে অন্য কারো প্রবেশে নিষেধাজ্ঞা, কারণ এটি শুধুমাত্র প্রভুর জন্য সংরক্ষিত।</w:t>
      </w:r>
    </w:p>
    <w:p>
      <w:r xmlns:w="http://schemas.openxmlformats.org/wordprocessingml/2006/main">
        <w:t xml:space="preserve">অভ্যন্তরীণ অভয়ারণ্যে পরিচর্যা করার অনুমতিপ্রাপ্ত ব্যক্তিদের হিসাবে সাদোকের বংশধরদের নির্দিষ্টকরণ।</w:t>
      </w:r>
    </w:p>
    <w:p>
      <w:r xmlns:w="http://schemas.openxmlformats.org/wordprocessingml/2006/main">
        <w:t xml:space="preserve">বলিদান, আচার-অনুষ্ঠান পরিচালনা এবং লোকেদের শিক্ষা দেওয়ার ক্ষেত্রে লেভিটিকাল পুরোহিতদের দায়িত্ব।</w:t>
      </w:r>
    </w:p>
    <w:p>
      <w:r xmlns:w="http://schemas.openxmlformats.org/wordprocessingml/2006/main">
        <w:t xml:space="preserve">যাজকদের আচরণের জন্য প্রবিধান, নির্দিষ্ট পোশাকের উপর নিষেধাজ্ঞা, বাইরের আদালতে প্রবেশ এবং নির্দিষ্ট ব্যক্তিদের বিয়ে করা।</w:t>
      </w:r>
    </w:p>
    <w:p>
      <w:r xmlns:w="http://schemas.openxmlformats.org/wordprocessingml/2006/main">
        <w:t xml:space="preserve">পবিত্রতা বজায় রাখা এবং মানুষের জন্য একটি দৃষ্টান্ত স্থাপন উপর জোর.</w:t>
      </w:r>
    </w:p>
    <w:p/>
    <w:p>
      <w:r xmlns:w="http://schemas.openxmlformats.org/wordprocessingml/2006/main">
        <w:t xml:space="preserve">Ezekiel এই অধ্যায় মন্দিরের দর্শন অব্যাহত. অধ্যায়টি এই নিশ্চিতকরণের সাথে শুরু হয় যে অভয়ারণ্যের পূর্বদিকের গেটটি বন্ধ থাকা উচিত কারণ প্রভু এর মধ্য দিয়ে প্রবেশ করেছেন, এটি একচেটিয়াভাবে তাঁর জন্য সংরক্ষিত। দর্শন তখন লেভিটিকাল পুরোহিতদের এবং মন্দিরে তাদের কর্তব্য সম্বোধন করে। শুধুমাত্র সাদোকের বংশধরদের, যারা মূর্তিপূজার সময় বিশ্বস্ত ছিল, তাদের অভ্যন্তরীণ অভয়ারণ্যে প্রবেশ করতে হবে এবং ঈশ্বরের কাছে পরিচর্যা করতে হবে। লেভিটিকাল পুরোহিতদের দায়িত্ব দেওয়া হয় যেমন বলি উৎসর্গ করা, আচার অনুষ্ঠান পরিচালনা করা এবং লোকেদের পবিত্র ও সাধারণের মধ্যে পার্থক্য শেখানো। অধ্যায়টি পুরোহিতদের আচরণের জন্য প্রবিধানও সরবরাহ করে, যার মধ্যে নির্দিষ্ট পোশাকের উপর নিষেধাজ্ঞা, বাইরের আদালতে প্রবেশ করা যেখানে লোকেরা থাকে এবং নির্দিষ্ট ব্যক্তিদের বিয়ে করে। পবিত্রতা বজায় রাখা এবং মানুষের জন্য একটি উদাহরণ স্থাপন করার উপর জোর দেওয়া হয়। অধ্যায়টি মন্দিরের পরিচর্যায় লেভিটিকাল পুরোহিতদের ভূমিকা ও দায়িত্বের গুরুত্ব এবং ঈশ্বরের নিয়ম মেনে চলা এবং পবিত্রতা বজায় রাখার প্রয়োজনীয়তা তুলে ধরে।</w:t>
      </w:r>
    </w:p>
    <w:p/>
    <w:p>
      <w:r xmlns:w="http://schemas.openxmlformats.org/wordprocessingml/2006/main">
        <w:t xml:space="preserve">Ezekiel 44:1 তারপর তিনি আমাকে বাইরের পবিত্র স্থানের দরজার পথে ফিরিয়ে আনলেন, যেটি পূর্ব দিকে তাকিয়ে আছে; এবং এটা বন্ধ ছিল.</w:t>
      </w:r>
    </w:p>
    <w:p/>
    <w:p>
      <w:r xmlns:w="http://schemas.openxmlformats.org/wordprocessingml/2006/main">
        <w:t xml:space="preserve">ঈশ্বর ইজেকিয়েলকে অভয়ারণ্যের পূর্ব গেটে নিয়ে আসেন, যা বন্ধ।</w:t>
      </w:r>
    </w:p>
    <w:p/>
    <w:p>
      <w:r xmlns:w="http://schemas.openxmlformats.org/wordprocessingml/2006/main">
        <w:t xml:space="preserve">1. ঈশ্বরের পরিকল্পনা নিখুঁতভাবে সময়োপযোগী হয়</w:t>
      </w:r>
    </w:p>
    <w:p/>
    <w:p>
      <w:r xmlns:w="http://schemas.openxmlformats.org/wordprocessingml/2006/main">
        <w:t xml:space="preserve">2. ঈশ্বরের উপায় রহস্যময়</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Ecclesiastes 3:1-2 সবকিছুর জন্য একটি ঋতু আছে, এবং স্বর্গের নীচে প্রতিটি বিষয়ের জন্য একটি সময় আছে: একটি জন্মের সময়, এবং একটি মৃত্যুর সময়; রোপণের একটি সময়, এবং যা রোপণ করা হয় তা তুলে নেওয়ার একটি সময়৷</w:t>
      </w:r>
    </w:p>
    <w:p/>
    <w:p>
      <w:r xmlns:w="http://schemas.openxmlformats.org/wordprocessingml/2006/main">
        <w:t xml:space="preserve">Ezekiel 44:2 তখন সদাপ্রভু আমাকে বললেন; এই দরজাটি বন্ধ থাকবে, এটি খোলা হবে না এবং কেউ এর দ্বারা প্রবেশ করতে পারবে না; কারণ প্রভু, ইস্রায়েলের ঈশ্বর, এর মধ্যে দিয়ে প্রবেশ করেছেন, তাই এটি বন্ধ করা হবে।</w:t>
      </w:r>
    </w:p>
    <w:p/>
    <w:p>
      <w:r xmlns:w="http://schemas.openxmlformats.org/wordprocessingml/2006/main">
        <w:t xml:space="preserve">এই অনুচ্ছেদটি ঈশ্বরের কর্তৃত্ব এবং ক্ষমতার কথা বলে, যেহেতু তিনি গেট দিয়ে প্রবেশ করেছেন এবং এটি বন্ধ হয়ে যাবে।</w:t>
      </w:r>
    </w:p>
    <w:p/>
    <w:p>
      <w:r xmlns:w="http://schemas.openxmlformats.org/wordprocessingml/2006/main">
        <w:t xml:space="preserve">1: যীশু হলেন দারোয়ান - জন 10:7-9</w:t>
      </w:r>
    </w:p>
    <w:p/>
    <w:p>
      <w:r xmlns:w="http://schemas.openxmlformats.org/wordprocessingml/2006/main">
        <w:t xml:space="preserve">2: আমাদেরকে ঈশ্বরকে শ্রদ্ধা ও আনুগত্য করতে হবে - রোমানস্ 13:1-2</w:t>
      </w:r>
    </w:p>
    <w:p/>
    <w:p>
      <w:r xmlns:w="http://schemas.openxmlformats.org/wordprocessingml/2006/main">
        <w:t xml:space="preserve">1: গীতসংহিতা 24:7-10</w:t>
      </w:r>
    </w:p>
    <w:p/>
    <w:p>
      <w:r xmlns:w="http://schemas.openxmlformats.org/wordprocessingml/2006/main">
        <w:t xml:space="preserve">2: ফিলিপীয় 2:9-11</w:t>
      </w:r>
    </w:p>
    <w:p/>
    <w:p>
      <w:r xmlns:w="http://schemas.openxmlformats.org/wordprocessingml/2006/main">
        <w:t xml:space="preserve">Ezekiel 44:3 এটা রাজপুত্রের জন্য; রাজপুত্র, সে প্রভুর সামনে রুটি খেতে বসবে; সে সেই দরজার বারান্দার পথ দিয়ে প্রবেশ করবে এবং সেই পথ দিয়েই বেরিয়ে যাবে৷</w:t>
      </w:r>
    </w:p>
    <w:p/>
    <w:p>
      <w:r xmlns:w="http://schemas.openxmlformats.org/wordprocessingml/2006/main">
        <w:t xml:space="preserve">লোকদের রাজপুত্রকে মন্দিরে প্রভুর সামনে খাওয়ার অধিকার দেওয়া হয়।</w:t>
      </w:r>
    </w:p>
    <w:p/>
    <w:p>
      <w:r xmlns:w="http://schemas.openxmlformats.org/wordprocessingml/2006/main">
        <w:t xml:space="preserve">1. রাজকুমারের কর্তৃত্ব: প্রভুর সামনে আমাদের স্থান বোঝা</w:t>
      </w:r>
    </w:p>
    <w:p/>
    <w:p>
      <w:r xmlns:w="http://schemas.openxmlformats.org/wordprocessingml/2006/main">
        <w:t xml:space="preserve">2. যুবরাজের উপর ঈশ্বরের আশীর্বাদ: নম্রতার সাথে পরিবেশনের জন্য একটি মডেল</w:t>
      </w:r>
    </w:p>
    <w:p/>
    <w:p>
      <w:r xmlns:w="http://schemas.openxmlformats.org/wordprocessingml/2006/main">
        <w:t xml:space="preserve">1. ইশাইয়া 66:1 - এইভাবে প্রভু বলেন: স্বর্গ আমার সিংহাসন, এবং পৃথিবী আমার পায়ের ছাউনি; তুমি আমার জন্য গৃহ নির্মাণ করবে এবং আমার বিশ্রামের স্থান কি?</w:t>
      </w:r>
    </w:p>
    <w:p/>
    <w:p>
      <w:r xmlns:w="http://schemas.openxmlformats.org/wordprocessingml/2006/main">
        <w:t xml:space="preserve">2. গীতসংহিতা 84:10 - আপনার আদালতে একটি দিনের জন্য অন্য কোথাও হাজার হাজার থেকে ভাল। দুষ্টতার তাঁবুতে থাকার চেয়ে আমি আমার ঈশ্বরের ঘরের দারোয়ান হতে চাই।</w:t>
      </w:r>
    </w:p>
    <w:p/>
    <w:p>
      <w:r xmlns:w="http://schemas.openxmlformats.org/wordprocessingml/2006/main">
        <w:t xml:space="preserve">Ezekiel 44:4 তারপর তিনি আমাকে বাড়ির সামনে উত্তর ফটকের পথে নিয়ে আসলেন, আর আমি তাকিয়ে দেখলাম, সদাপ্রভুর মহিমা সদাপ্রভুর গৃহে ভরে গেছে, আর আমি মুখ থুবড়ে পড়লাম।</w:t>
      </w:r>
    </w:p>
    <w:p/>
    <w:p>
      <w:r xmlns:w="http://schemas.openxmlformats.org/wordprocessingml/2006/main">
        <w:t xml:space="preserve">ইজেকিয়েল প্রভুর উপস্থিতি অনুভব করেছিলেন এবং প্রভুর ঘরকে ভরা প্রভুর মহিমা দেখে তার মুখের উপর পড়েছিলেন।</w:t>
      </w:r>
    </w:p>
    <w:p/>
    <w:p>
      <w:r xmlns:w="http://schemas.openxmlformats.org/wordprocessingml/2006/main">
        <w:t xml:space="preserve">1. প্রভুর উপস্থিতি এত শক্তিশালী যে এটি আমাদের বিস্ময়ে অভিভূত করতে পারে</w:t>
      </w:r>
    </w:p>
    <w:p/>
    <w:p>
      <w:r xmlns:w="http://schemas.openxmlformats.org/wordprocessingml/2006/main">
        <w:t xml:space="preserve">2. প্রভু এত মহিমান্বিত যে তিনি আমাদের সম্মান ও শ্রদ্ধার যোগ্য</w:t>
      </w:r>
    </w:p>
    <w:p/>
    <w:p>
      <w:r xmlns:w="http://schemas.openxmlformats.org/wordprocessingml/2006/main">
        <w:t xml:space="preserve">1. Exodus 33:18-19 এবং তিনি বললেন, আমি তোমাকে মিনতি করছি, আমাকে তোমার মহিমা দেখাও। তিনি বললেন, “আমি আমার সমস্ত মঙ্গল তোমার সামনে দিয়ে দেব এবং তোমার সামনে প্রভুর নাম ঘোষণা করব| আমি যাকে করুণা করব তাকে করুণা করব এবং যাকে করুণা করব তাকে করুণা করব।</w:t>
      </w:r>
    </w:p>
    <w:p/>
    <w:p>
      <w:r xmlns:w="http://schemas.openxmlformats.org/wordprocessingml/2006/main">
        <w:t xml:space="preserve">2. ইশাইয়া 6:3-5 এবং একজন আরেকজনকে চিৎকার করে বলল, পবিত্র, পবিত্র, পবিত্র, সর্বশক্তিমান প্রভু: সমগ্র পৃথিবী তাঁর মহিমায় পূর্ণ। আর যে কান্নাকাটি করছিল তার আওয়াজে দরজার খাঁজগুলো নড়ে উঠল এবং ঘর ধোঁয়ায় ভরে গেল। তারপর বললাম, হায় আমার! কারণ আমি পূর্বাবস্থায় আছি; কারণ আমি একজন অশুচি ঠোঁটের মানুষ, এবং আমি অশুচি ঠোঁটের লোকদের মধ্যে বাস করি, কারণ আমার চোখ সর্বশক্তিমান প্রভু রাজাকে দেখেছে।</w:t>
      </w:r>
    </w:p>
    <w:p/>
    <w:p>
      <w:r xmlns:w="http://schemas.openxmlformats.org/wordprocessingml/2006/main">
        <w:t xml:space="preserve">Ezekiel 44:5 আর সদাপ্রভু আমাকে কহিলেন, হে মনুষ্যসন্তান, ভালো করে চিহ্ন দাও, তোমার চোখে দেখ, সদাপ্রভুর ঘরের সমস্ত নিয়ম ও সমস্ত বিধি-বিধান সম্বন্ধে আমি তোমাকে যা বলি তা তোমার কান দিয়ে শোন। তার এবং পবিত্র স্থানের প্রতিটি প্রবেশের সাথে বাড়ির ভিতরে প্রবেশের দিকটি ভালভাবে চিহ্নিত করুন।</w:t>
      </w:r>
    </w:p>
    <w:p/>
    <w:p>
      <w:r xmlns:w="http://schemas.openxmlformats.org/wordprocessingml/2006/main">
        <w:t xml:space="preserve">ঈশ্বর ইজেকিয়েলকে প্রভুর ঘরের সমস্ত আইন ও প্রবিধানগুলি ঘনিষ্ঠভাবে পর্যবেক্ষণ এবং শোনার আদেশ দেন।</w:t>
      </w:r>
    </w:p>
    <w:p/>
    <w:p>
      <w:r xmlns:w="http://schemas.openxmlformats.org/wordprocessingml/2006/main">
        <w:t xml:space="preserve">1. ঈশ্বরের আদেশের প্রতি মনোযোগ দেওয়ার গুরুত্ব</w:t>
      </w:r>
    </w:p>
    <w:p/>
    <w:p>
      <w:r xmlns:w="http://schemas.openxmlformats.org/wordprocessingml/2006/main">
        <w:t xml:space="preserve">2. প্রভুর ঘরের তাৎপর্য</w:t>
      </w:r>
    </w:p>
    <w:p/>
    <w:p>
      <w:r xmlns:w="http://schemas.openxmlformats.org/wordprocessingml/2006/main">
        <w:t xml:space="preserve">1. গীতসংহিতা 119:105 তোমার শব্দ আমার পায়ের জন্য একটি প্রদীপ, আমার পথের আলো।</w:t>
      </w:r>
    </w:p>
    <w:p/>
    <w:p>
      <w:r xmlns:w="http://schemas.openxmlformats.org/wordprocessingml/2006/main">
        <w:t xml:space="preserve">2. জেমস 1:22-25 শুধুমাত্র শব্দ শুনবেন না, এবং তাই নিজেদের প্রতারণা.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তারা যা শুনেছে তা ভুলে না গিয়ে তাতে চালিয়ে যায়, তবে তারা যা করে তাতে তারা আশীর্বাদ পাবে।</w:t>
      </w:r>
    </w:p>
    <w:p/>
    <w:p>
      <w:r xmlns:w="http://schemas.openxmlformats.org/wordprocessingml/2006/main">
        <w:t xml:space="preserve">Ezekiel 44:6 আর তুমি বিদ্রোহীদেরকে, এমন কি ইস্রায়েল-কুলকে বল, প্রভু সদাপ্রভু এই কথা কহেন; হে ইস্রায়েলের পরিবার, তোমার সমস্ত জঘন্য কাজ থেকে এটিই যথেষ্ট</w:t>
      </w:r>
    </w:p>
    <w:p/>
    <w:p>
      <w:r xmlns:w="http://schemas.openxmlformats.org/wordprocessingml/2006/main">
        <w:t xml:space="preserve">ঈশ্বর ইস্রায়েলের লোকদের তাদের জঘন্য কাজ পরিত্যাগ করার আদেশ দেন।</w:t>
      </w:r>
    </w:p>
    <w:p/>
    <w:p>
      <w:r xmlns:w="http://schemas.openxmlformats.org/wordprocessingml/2006/main">
        <w:t xml:space="preserve">1. আমাদের ঘৃণ্য কাজগুলি ক্ষমা করার জন্য ঈশ্বরের করুণা৷</w:t>
      </w:r>
    </w:p>
    <w:p/>
    <w:p>
      <w:r xmlns:w="http://schemas.openxmlformats.org/wordprocessingml/2006/main">
        <w:t xml:space="preserve">2. ঘৃণ্য কাজ থেকে দূরে সরে অনুশোচনার শক্তি</w:t>
      </w:r>
    </w:p>
    <w:p/>
    <w:p>
      <w:r xmlns:w="http://schemas.openxmlformats.org/wordprocessingml/2006/main">
        <w:t xml:space="preserve">1. গীতসংহিতা 103:12-13: পশ্চিম থেকে পূর্ব যতদূর, তিনি আমাদের থেকে আমাদের সীমালঙ্ঘন দূর করেছেন। পিতা যেমন তার সন্তানদের করুণা করেন, তেমনি সদাপ্রভু তাদের ভয় করেন তাদের প্রতি করুণা করেন।</w:t>
      </w:r>
    </w:p>
    <w:p/>
    <w:p>
      <w:r xmlns:w="http://schemas.openxmlformats.org/wordprocessingml/2006/main">
        <w:t xml:space="preserve">2. Isaiah 1:18-20: এখন আসুন, এবং আমরা একসাথে যুক্তি করি, প্রভু বলেছেন: যদিও আপনার পাপগুলি লালচে রঙের হয়, তবে সেগুলি তুষার মত সাদা হবে; যদিও তারা লাল রঙের মতো লাল, তবে তারা হবে পশমের মতো। যদি তোমরা ইচ্ছুক ও বাধ্য হও, তবে তোমরা দেশের উত্তম ভোজন করবে; কিন্তু যদি তোমরা অস্বীকার কর এবং বিদ্রোহ কর, তবে তোমাদের তরবারি দ্বারা গ্রাস করা হবে, কারণ সদাপ্রভুর মুখই এই কথা বলেছে।</w:t>
      </w:r>
    </w:p>
    <w:p/>
    <w:p>
      <w:r xmlns:w="http://schemas.openxmlformats.org/wordprocessingml/2006/main">
        <w:t xml:space="preserve">Ezekiel 44:7 তোমরা আমার পবিত্র স্থানে নিয়ে এসেছ, অন্তঃকরণবিহীন এবং মাংসে সুন্নত না হওয়া লোকদের, আমার মন্দিরে থাকার জন্য, এমনকি আমার গৃহকে অপবিত্র করার জন্য, যখন তোমরা আমার রুটি, চর্বি ও রক্ত নিবেদন কর, এবং তোমার সমস্ত জঘন্য কাজের জন্য তারা আমার চুক্তি ভঙ্গ করেছে।</w:t>
      </w:r>
    </w:p>
    <w:p/>
    <w:p>
      <w:r xmlns:w="http://schemas.openxmlformats.org/wordprocessingml/2006/main">
        <w:t xml:space="preserve">ঈশ্বর তাদের নিন্দা করেন যারা অপরিচিতদেরকে তাঁর অভয়ারণ্যে নিয়ে আসে এবং এটিকে কলুষিত করে, তাদের ঘৃণ্য কাজের কারণে তাঁর চুক্তি ভঙ্গ করে।</w:t>
      </w:r>
    </w:p>
    <w:p/>
    <w:p>
      <w:r xmlns:w="http://schemas.openxmlformats.org/wordprocessingml/2006/main">
        <w:t xml:space="preserve">1. ঈশ্বরের সাথে চুক্তি ভঙ্গের পরিণতি</w:t>
      </w:r>
    </w:p>
    <w:p/>
    <w:p>
      <w:r xmlns:w="http://schemas.openxmlformats.org/wordprocessingml/2006/main">
        <w:t xml:space="preserve">2. ঈশ্বরের পবিত্র স্থান শুদ্ধ রাখার গুরুত্ব</w:t>
      </w:r>
    </w:p>
    <w:p/>
    <w:p>
      <w:r xmlns:w="http://schemas.openxmlformats.org/wordprocessingml/2006/main">
        <w:t xml:space="preserve">1. Ezekiel 44:7</w:t>
      </w:r>
    </w:p>
    <w:p/>
    <w:p>
      <w:r xmlns:w="http://schemas.openxmlformats.org/wordprocessingml/2006/main">
        <w:t xml:space="preserve">2. Deuteronomy 7:3-4 - "তাদের সাথে তুমি বিয়ে করবে না; তোমার মেয়ে তুমি তার ছেলেকে দেবে না, তার মেয়েও তোমার ছেলের কাছে নেবে না। কারণ তারা তোমার ছেলেকে আমার অনুসরণ করা থেকে দূরে সরিয়ে দেবে। তারা অন্য দেবতাদের সেবা করতে পারে: তাই প্রভুর ক্রোধ তোমার উপর প্রজ্বলিত হবে এবং তোমাকে হঠাৎ ধ্বংস করবে।"</w:t>
      </w:r>
    </w:p>
    <w:p/>
    <w:p>
      <w:r xmlns:w="http://schemas.openxmlformats.org/wordprocessingml/2006/main">
        <w:t xml:space="preserve">Ezekiel 44:8 আর তোমরা আমার পবিত্র জিনিসের ভার রাখো নি, কিন্তু তোমরা নিজেদের জন্য আমার পবিত্র স্থানে আমার রক্ষক নিযুক্ত করেছ।</w:t>
      </w:r>
    </w:p>
    <w:p/>
    <w:p>
      <w:r xmlns:w="http://schemas.openxmlformats.org/wordprocessingml/2006/main">
        <w:t xml:space="preserve">ইস্রায়েলের লোকেরা প্রভুর পবিত্র জিনিসগুলির দায়িত্ব পালন করেনি, বরং তার পবিত্র স্থানে তার দায়িত্বের জন্য তাদের নিজস্ব রক্ষক নিয়োগ করেছে।</w:t>
      </w:r>
    </w:p>
    <w:p/>
    <w:p>
      <w:r xmlns:w="http://schemas.openxmlformats.org/wordprocessingml/2006/main">
        <w:t xml:space="preserve">1. প্রভুর দায়িত্ব: তাঁর অভয়ারণ্যে ঈশ্বরের আদেশ অনুসরণ করা</w:t>
      </w:r>
    </w:p>
    <w:p/>
    <w:p>
      <w:r xmlns:w="http://schemas.openxmlformats.org/wordprocessingml/2006/main">
        <w:t xml:space="preserve">2. রক্ষক নিয়োগ করা: চার্চে নেতা নির্বাচন করা</w:t>
      </w:r>
    </w:p>
    <w:p/>
    <w:p>
      <w:r xmlns:w="http://schemas.openxmlformats.org/wordprocessingml/2006/main">
        <w:t xml:space="preserve">1. Deuteronomy 28:1-2 - এবং যদি তুমি অধ্যবসায়ের সাথে তোমার ঈশ্বর সদাপ্রভুর রবে শোন, তার সমস্ত আজ্ঞা পালন করতে এবং পালন করতে যা আমি আজ তোমাকে দিচ্ছি, তবে তোমার ঈশ্বর সদাপ্রভু তোমাকে সবার উপরে স্থাপন করবেন। যদি তুমি তোমার ঈশ্বর সদাপ্রভুর কথা শোন, তবে এই সমস্ত আশীর্বাদ তোমার উপরে আসবে এবং তোমাকে ধরে ফেলবে।</w:t>
      </w:r>
    </w:p>
    <w:p/>
    <w:p>
      <w:r xmlns:w="http://schemas.openxmlformats.org/wordprocessingml/2006/main">
        <w:t xml:space="preserve">2. 1 টিমোথি 3:1-2 - এটি একটি সত্য কথা, যদি একজন মানুষ বিশপের পদ কামনা করে, তবে সে একটি ভাল কাজ কামনা করে। তখন একজন বিশপকে অবশ্যই নির্দোষ হতে হবে, এক স্ত্রীর স্বামী, সজাগ, শান্ত, ভালো আচরণের, আতিথেয়তায় দেওয়া, শিক্ষা দেওয়ার উপযুক্ত।</w:t>
      </w:r>
    </w:p>
    <w:p/>
    <w:p>
      <w:r xmlns:w="http://schemas.openxmlformats.org/wordprocessingml/2006/main">
        <w:t xml:space="preserve">Ezekiel 44:9 প্রভু সদাপ্রভু এই কথা বলেন; ইস্রায়েল-সন্তানদের মধ্যে যে কোন বিদেশী, হৃদয়ে সুন্নত না হওয়া বা মাংসে সুন্নত না হওয়া কোন বিদেশী আমার পবিত্র স্থানে প্রবেশ করবে না।</w:t>
      </w:r>
    </w:p>
    <w:p/>
    <w:p>
      <w:r xmlns:w="http://schemas.openxmlformats.org/wordprocessingml/2006/main">
        <w:t xml:space="preserve">ঈশ্বর আদেশ করেন যে কেবলমাত্র যারা হৃদয় ও মাংসে সুন্নত হয়েছে এবং ইস্রায়েলীয়দের মধ্যে থেকে তারাই তাঁর পবিত্র স্থানে প্রবেশ করতে পারে।</w:t>
      </w:r>
    </w:p>
    <w:p/>
    <w:p>
      <w:r xmlns:w="http://schemas.openxmlformats.org/wordprocessingml/2006/main">
        <w:t xml:space="preserve">1. "পবিত্রতার আহ্বান: অভয়ারণ্য থেকে বর্জন"</w:t>
      </w:r>
    </w:p>
    <w:p/>
    <w:p>
      <w:r xmlns:w="http://schemas.openxmlformats.org/wordprocessingml/2006/main">
        <w:t xml:space="preserve">2. "খৎনা করার প্রয়োজনীয়তা: ঈশ্বরের সাথে সংযোগ"</w:t>
      </w:r>
    </w:p>
    <w:p/>
    <w:p>
      <w:r xmlns:w="http://schemas.openxmlformats.org/wordprocessingml/2006/main">
        <w:t xml:space="preserve">1. রোমানস 2:28-29 - কারণ তিনি একজন ইহুদি নন যিনি বাহ্যিকভাবে এক, বা সুন্নতও নয় যা দেহে বাহ্যিক; কিন্তু সে একজন ইহুদী যে অন্তরে এক; আর সুন্নত হল হৃদয়ের, আত্মায়, চিঠিতে নয়৷ যার প্রশংসা মানুষের কাছ থেকে নয়, ঈশ্বরের কাছ থেকে।</w:t>
      </w:r>
    </w:p>
    <w:p/>
    <w:p>
      <w:r xmlns:w="http://schemas.openxmlformats.org/wordprocessingml/2006/main">
        <w:t xml:space="preserve">2. কলসিয়ানস 2:11-12 - তাঁহাতে আপনার হাত ছাড়া সুন্নত করা হয়েছিল, মাংসের পাপের দেহ ত্যাগ করে, খ্রীষ্টের সুন্নত দ্বারা, বাপ্তিস্মে তাঁর সাথে সমাধিস্থ করা হয়েছিল, যেখানে আপনিও ঈশ্বরের কর্মে বিশ্বাসের মাধ্যমে তাঁর সঙ্গে পুনরুত্থিত হয়েছিল, যিনি তাঁকে মৃতদের মধ্য থেকে পুনরুত্থিত করেছেন৷</w:t>
      </w:r>
    </w:p>
    <w:p/>
    <w:p>
      <w:r xmlns:w="http://schemas.openxmlformats.org/wordprocessingml/2006/main">
        <w:t xml:space="preserve">Ezekiel 44:10 এবং যে লেবীয়রা আমার কাছ থেকে দূরে চলে গেছে, যখন ইস্রায়েল বিপথে গিয়েছিল, তারা তাদের মূর্তিগুলির পিছনে আমার থেকে দূরে চলে গিয়েছিল; এমনকি তারা তাদের পাপ বহন করবে।</w:t>
      </w:r>
    </w:p>
    <w:p/>
    <w:p>
      <w:r xmlns:w="http://schemas.openxmlformats.org/wordprocessingml/2006/main">
        <w:t xml:space="preserve">যে লেবীয়রা ঈশ্বরের কাছ থেকে দূরে সরে গেছে তারা তাদের অন্যায়ের ফল ভোগ করবে।</w:t>
      </w:r>
    </w:p>
    <w:p/>
    <w:p>
      <w:r xmlns:w="http://schemas.openxmlformats.org/wordprocessingml/2006/main">
        <w:t xml:space="preserve">1. আমাদের পাপের ফল বহন করা। (ইজেকিয়েল 44:10)</w:t>
      </w:r>
    </w:p>
    <w:p/>
    <w:p>
      <w:r xmlns:w="http://schemas.openxmlformats.org/wordprocessingml/2006/main">
        <w:t xml:space="preserve">2. ঈশ্বরে আমাদের বিশ্বাস পুনরুজ্জীবিত করা। (ইজেকিয়েল 44:10)</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Ezekiel 44:11 তবুও তারা আমার পবিত্র স্থানে পরিচারক হবে, গৃহের ফটকের দায়িত্বে থাকবে এবং গৃহের পরিচর্যা করবে: তারা লোকদের জন্য হোমবলি ও বলি উৎসর্গ করবে এবং তাদের সেবা করার জন্য তাদের সামনে দাঁড়াবে। তাদের</w:t>
      </w:r>
    </w:p>
    <w:p/>
    <w:p>
      <w:r xmlns:w="http://schemas.openxmlformats.org/wordprocessingml/2006/main">
        <w:t xml:space="preserve">ইস্রায়েলের যাজকরা ঈশ্বরের ঘরের সেবার জন্য দায়ী, এবং তারা লোকেদের জন্য বলি উৎসর্গের তত্ত্বাবধান করবে।</w:t>
      </w:r>
    </w:p>
    <w:p/>
    <w:p>
      <w:r xmlns:w="http://schemas.openxmlformats.org/wordprocessingml/2006/main">
        <w:t xml:space="preserve">1. ঈশ্বরের ঘর সেবার গুরুত্ব</w:t>
      </w:r>
    </w:p>
    <w:p/>
    <w:p>
      <w:r xmlns:w="http://schemas.openxmlformats.org/wordprocessingml/2006/main">
        <w:t xml:space="preserve">2. বলিদানের অর্থ বোঝা</w:t>
      </w:r>
    </w:p>
    <w:p/>
    <w:p>
      <w:r xmlns:w="http://schemas.openxmlformats.org/wordprocessingml/2006/main">
        <w:t xml:space="preserve">1. 1 পিটার 5:2-4 - ঈশ্বরের মেষপালকে পালন করুন যেটি তোমাদের মধ্যে রয়েছে, অধ্যক্ষ হিসাবে কাজ করে, বাধ্য হয়ে নয় বরং স্বেচ্ছায়, অসৎ লাভের জন্য নয় বরং আগ্রহের সাথে; বা আপনার উপর অর্পিতদের উপর প্রভু হিসাবে নয়, কিন্তু পালের জন্য উদাহরণ হচ্ছেন।</w:t>
      </w:r>
    </w:p>
    <w:p/>
    <w:p>
      <w:r xmlns:w="http://schemas.openxmlformats.org/wordprocessingml/2006/main">
        <w:t xml:space="preserve">2. হিব্রু 13:15-16 - তাই তাঁর দ্বারা আমরা ক্রমাগত ঈশ্বরের কাছে প্রশংসার বলি উৎসর্গ করি, অর্থাৎ, আমাদের ঠোঁটের ফল, তাঁর নামকে ধন্যবাদ জানাই। কিন্তু ভাল কাজ করতে এবং ভাগ করতে ভুলবেন না, কারণ এই ধরনের বলিদানে ঈশ্বর সন্তুষ্ট হন।</w:t>
      </w:r>
    </w:p>
    <w:p/>
    <w:p>
      <w:r xmlns:w="http://schemas.openxmlformats.org/wordprocessingml/2006/main">
        <w:t xml:space="preserve">Ezekiel 44:12 কারণ তারা তাদের প্রতিমার সামনে তাদের সেবা করেছিল এবং ইস্রায়েলের পরিবারকে অন্যায়ের মধ্যে ফেলেছিল; তাই আমি তাদের বিরুদ্ধে আমার হাত তুলেছি, প্রভু সদাপ্রভু বলেন, এবং তারা তাদের পাপের ভার বহন করবে।</w:t>
      </w:r>
    </w:p>
    <w:p/>
    <w:p>
      <w:r xmlns:w="http://schemas.openxmlformats.org/wordprocessingml/2006/main">
        <w:t xml:space="preserve">প্রভু ঈশ্বর ইজেকিয়েলের সাথে কথা বলেন, ইস্রায়েলের যাজকদের বিরুদ্ধে লোকেদের বিপথে নিয়ে যাওয়ার জন্য এবং তাদের অন্যায় করার জন্য তাঁর ক্রোধ ঘোষণা করেন।</w:t>
      </w:r>
    </w:p>
    <w:p/>
    <w:p>
      <w:r xmlns:w="http://schemas.openxmlformats.org/wordprocessingml/2006/main">
        <w:t xml:space="preserve">1. অবাধ্যতার পরিণতি: এজেকিয়েল 44:12 এর একটি অধ্যয়ন</w:t>
      </w:r>
    </w:p>
    <w:p/>
    <w:p>
      <w:r xmlns:w="http://schemas.openxmlformats.org/wordprocessingml/2006/main">
        <w:t xml:space="preserve">2. ঈশ্বরের ক্রোধ এবং করুণা: Ezekiel 44:12 এ অন্যায় বোঝা</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এবং তাঁকে ভালবাসা, তোমার ঈশ্বর সদাপ্রভুর সেবা করা। তোমার সমস্ত হৃদয় দিয়ে এবং তোমার সমস্ত আত্মা দিয়ে, এবং প্রভুর আদেশ ও তাঁর বিধিগুলি পালন কর যা আমি আজ তোমাকে তোমার মঙ্গলের জন্য দিচ্ছি?"</w:t>
      </w:r>
    </w:p>
    <w:p/>
    <w:p>
      <w:r xmlns:w="http://schemas.openxmlformats.org/wordprocessingml/2006/main">
        <w:t xml:space="preserve">2. রোমানস 6:23, "কারণ পাপের মজুরি হল মৃত্যু, কিন্তু ঈশ্বরের দান হল আমাদের প্রভু খ্রীষ্ট যীশুতে অনন্ত জীবন।"</w:t>
      </w:r>
    </w:p>
    <w:p/>
    <w:p>
      <w:r xmlns:w="http://schemas.openxmlformats.org/wordprocessingml/2006/main">
        <w:t xml:space="preserve">Ezekiel 44:13 এবং তারা আমার কাছে যাজকের দায়িত্ব পালন করতে আমার কাছে আসবে না, বা আমার পবিত্র জিনিসগুলির কোনটির কাছে, পরম পবিত্র স্থানে আসবে না; কিন্তু তারা তাদের লজ্জা ও ঘৃণ্য কাজ বহন করবে। যা তারা করেছে।</w:t>
      </w:r>
    </w:p>
    <w:p/>
    <w:p>
      <w:r xmlns:w="http://schemas.openxmlformats.org/wordprocessingml/2006/main">
        <w:t xml:space="preserve">যাজকদের তাদের লজ্জা ও ঘৃণ্য কাজের কারণে ঈশ্বরের পবিত্র জিনিস বা সবচেয়ে পবিত্র স্থানের কাছে আসতে দেওয়া হয় না।</w:t>
      </w:r>
    </w:p>
    <w:p/>
    <w:p>
      <w:r xmlns:w="http://schemas.openxmlformats.org/wordprocessingml/2006/main">
        <w:t xml:space="preserve">1. অনুতাপের আহ্বান: লজ্জা এবং ঘৃণ্যতা কাটিয়ে ওঠা</w:t>
      </w:r>
    </w:p>
    <w:p/>
    <w:p>
      <w:r xmlns:w="http://schemas.openxmlformats.org/wordprocessingml/2006/main">
        <w:t xml:space="preserve">2. ঈশ্বরের পবিত্রতা: তাঁর উপস্থিতির সীমানাকে সম্মান করা</w:t>
      </w:r>
    </w:p>
    <w:p/>
    <w:p>
      <w:r xmlns:w="http://schemas.openxmlformats.org/wordprocessingml/2006/main">
        <w:t xml:space="preserve">1. Isaiah 59:2 কিন্তু তোমার পাপ তোমার ও তোমার ঈশ্বরের মধ্যে বিচ্ছিন্ন হয়ে গেছে, এবং তোমার পাপ তার মুখ তোমার থেকে লুকিয়ে রেখেছে যে সে শুনতে পাবে না।</w:t>
      </w:r>
    </w:p>
    <w:p/>
    <w:p>
      <w:r xmlns:w="http://schemas.openxmlformats.org/wordprocessingml/2006/main">
        <w:t xml:space="preserve">2. হিব্রু 10:22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Ezekiel 44:14 কিন্তু আমি তাদের গৃহের তত্ত্বাবধায়ক করব, তার সমস্ত সেবার জন্য এবং সেখানে যা কিছু করা হবে তার জন্য।</w:t>
      </w:r>
    </w:p>
    <w:p/>
    <w:p>
      <w:r xmlns:w="http://schemas.openxmlformats.org/wordprocessingml/2006/main">
        <w:t xml:space="preserve">ঈশ্বর মন্দিরের সেবা ও কর্তব্যের দায়িত্ব নেওয়ার জন্য লোকদের নিয়োগ করবেন।</w:t>
      </w:r>
    </w:p>
    <w:p/>
    <w:p>
      <w:r xmlns:w="http://schemas.openxmlformats.org/wordprocessingml/2006/main">
        <w:t xml:space="preserve">1. ঈশ্বর মানুষকে দায়িত্ব ও সেবার জন্য নিযুক্ত করেন</w:t>
      </w:r>
    </w:p>
    <w:p/>
    <w:p>
      <w:r xmlns:w="http://schemas.openxmlformats.org/wordprocessingml/2006/main">
        <w:t xml:space="preserve">2. ঈশ্বরের সেবা করার জন্য একসাথে কাজ করা</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1 Chronicles 28:20 - তারপর দায়ূদ তাঁর পুত্র শলোমনকে বললেন, শক্তিশালী ও সাহসী হও এবং তা কর। ভয় কোরো না এবং নিরাশ হয়ো না, কারণ প্রভু ঈশ্বর, এমনকি আমার ঈশ্বরও তোমার সঙ্গে আছেন। প্রভুর ঘরের সেবার সমস্ত কাজ শেষ না হওয়া পর্যন্ত তিনি আপনাকে ত্যাগ করবেন না বা পরিত্যাগ করবেন না।</w:t>
      </w:r>
    </w:p>
    <w:p/>
    <w:p>
      <w:r xmlns:w="http://schemas.openxmlformats.org/wordprocessingml/2006/main">
        <w:t xml:space="preserve">Ezekiel 44:15 কিন্তু ইস্রায়েল-সন্তানরা যখন আমার কাছ থেকে বিচ্যুত হয়ে গেল, তখন সাদোকের ছেলেরা যাজক লেবীয়রা, যারা আমার পবিত্র স্থানের দায়িত্ব পালন করেছিল, তারা আমার সেবা করার জন্য আমার কাছে আসবে এবং তারা আমার সামনে দাঁড়াবে। আমার কাছে চর্বি ও রক্ত উৎসর্গ কর, প্রভু সদাপ্রভু বলেন:</w:t>
      </w:r>
    </w:p>
    <w:p/>
    <w:p>
      <w:r xmlns:w="http://schemas.openxmlformats.org/wordprocessingml/2006/main">
        <w:t xml:space="preserve">সদাপ্রভু সদাপ্রভু ঘোষণা করেন যে লেবীয় পুরোহিতরা, সাদোকের পুত্ররা, তাঁর কাছে আসবে এবং তাঁর সেবা করবে, চর্বি ও রক্ত বলি উৎসর্গ করবে।</w:t>
      </w:r>
    </w:p>
    <w:p/>
    <w:p>
      <w:r xmlns:w="http://schemas.openxmlformats.org/wordprocessingml/2006/main">
        <w:t xml:space="preserve">1. ঈশ্বর বিশ্বস্ত সেবাকে পুরস্কৃত করেন - লেবীয়দের বিশ্বস্ততা এবং ঈশ্বরের সেবার পুরস্কারের উপর দৃষ্টি নিবদ্ধ করা।</w:t>
      </w:r>
    </w:p>
    <w:p/>
    <w:p>
      <w:r xmlns:w="http://schemas.openxmlformats.org/wordprocessingml/2006/main">
        <w:t xml:space="preserve">2. বলিদানের অর্থ - ঈশ্বর এবং তাঁর লোকেদের মধ্যে সম্পর্কের প্রেক্ষাপটে বলির আধ্যাত্মিক তাত্পর্য অন্বেষণ করা।</w:t>
      </w:r>
    </w:p>
    <w:p/>
    <w:p>
      <w:r xmlns:w="http://schemas.openxmlformats.org/wordprocessingml/2006/main">
        <w:t xml:space="preserve">1. হিব্রুস 11:4 - বিশ্বাসের দ্বারা হেবল ঈশ্বরের কাছে কেইন থেকে আরও ভাল বলিদান করেছিলেন, যার মাধ্যমে তিনি সাক্ষ্য পেয়েছিলেন যে তিনি ধার্মিক ছিলেন, ঈশ্বর তাঁর উপহারের সাক্ষ্য দিচ্ছেন; এবং এর মাধ্যমে তিনি মৃত হয়েও কথা বলেন।</w:t>
      </w:r>
    </w:p>
    <w:p/>
    <w:p>
      <w:r xmlns:w="http://schemas.openxmlformats.org/wordprocessingml/2006/main">
        <w:t xml:space="preserve">2. 1 জন 3:16 - এর দ্বারা আমরা প্রেম জানি, কারণ তিনি আমাদের জন্য তাঁর জীবন দিয়েছেন৷ এবং আমাদের ভাইদের জন্য আমাদের জীবন বিলিয়ে দেওয়া উচিত।</w:t>
      </w:r>
    </w:p>
    <w:p/>
    <w:p>
      <w:r xmlns:w="http://schemas.openxmlformats.org/wordprocessingml/2006/main">
        <w:t xml:space="preserve">Ezekiel 44:16 তারা আমার পবিত্র স্থানে প্রবেশ করবে, এবং তারা আমার টেবিলের কাছে আসবে, আমার সেবা করার জন্য, এবং তারা আমার দায়িত্ব পালন করবে।</w:t>
      </w:r>
    </w:p>
    <w:p/>
    <w:p>
      <w:r xmlns:w="http://schemas.openxmlformats.org/wordprocessingml/2006/main">
        <w:t xml:space="preserve">যাজকরা ঈশ্বরের অভয়ারণ্যে প্রবেশ করবে এবং তাঁর আদেশ পালন করতে পারবে।</w:t>
      </w:r>
    </w:p>
    <w:p/>
    <w:p>
      <w:r xmlns:w="http://schemas.openxmlformats.org/wordprocessingml/2006/main">
        <w:t xml:space="preserve">1: ঈশ্বরের আদেশ পালন করা আশীর্বাদ নিয়ে আসে</w:t>
      </w:r>
    </w:p>
    <w:p/>
    <w:p>
      <w:r xmlns:w="http://schemas.openxmlformats.org/wordprocessingml/2006/main">
        <w:t xml:space="preserve">2: ঈশ্বরের অভয়ারণ্যে সেবা করা পুরোহিতদের গুরুত্ব</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Deuteronomy 11:26-28 - আনুগত্য করুন এবং আপনি আশীর্বাদ পাবেন।</w:t>
      </w:r>
    </w:p>
    <w:p/>
    <w:p>
      <w:r xmlns:w="http://schemas.openxmlformats.org/wordprocessingml/2006/main">
        <w:t xml:space="preserve">Ezekiel 44:17 আর এমন হইবে যে, ভিতরের উঠানের দ্বারে প্রবেশ করিলে তাহারা লিনেন বস্ত্র পরিধান করিবে; এবং ভিতরের উঠানের দরজায় এবং ভিতরে পরিচর্যা করার সময় তাদের গায়ে কোন পশম আসবে না।</w:t>
      </w:r>
    </w:p>
    <w:p/>
    <w:p>
      <w:r xmlns:w="http://schemas.openxmlformats.org/wordprocessingml/2006/main">
        <w:t xml:space="preserve">এই অনুচ্ছেদটি মন্দিরের ভিতরের প্রাঙ্গণে কাজ করার সময় পুরোহিতদের পোশাক নিয়ে আলোচনা করে।</w:t>
      </w:r>
    </w:p>
    <w:p/>
    <w:p>
      <w:r xmlns:w="http://schemas.openxmlformats.org/wordprocessingml/2006/main">
        <w:t xml:space="preserve">1. তাঁর লোকেদের জন্য ঈশ্বরের নির্দেশাবলী সুনির্দিষ্ট এবং অর্থপূর্ণ</w:t>
      </w:r>
    </w:p>
    <w:p/>
    <w:p>
      <w:r xmlns:w="http://schemas.openxmlformats.org/wordprocessingml/2006/main">
        <w:t xml:space="preserve">2. শ্রদ্ধা ও পবিত্রতায় ঈশ্বরের আদেশ অনুসরণের গুরুত্ব</w:t>
      </w:r>
    </w:p>
    <w:p/>
    <w:p>
      <w:r xmlns:w="http://schemas.openxmlformats.org/wordprocessingml/2006/main">
        <w:t xml:space="preserve">1. Exodus 28:2-4 - যাজকদের পোশাক সম্পর্কে মোশির নির্দেশ</w:t>
      </w:r>
    </w:p>
    <w:p/>
    <w:p>
      <w:r xmlns:w="http://schemas.openxmlformats.org/wordprocessingml/2006/main">
        <w:t xml:space="preserve">2. লেভিটিকাস 16:4 - প্রায়শ্চিত্তের দিনের আচার-অনুষ্ঠান সম্পর্কে হারুনের জন্য নির্দেশাবলী</w:t>
      </w:r>
    </w:p>
    <w:p/>
    <w:p>
      <w:r xmlns:w="http://schemas.openxmlformats.org/wordprocessingml/2006/main">
        <w:t xml:space="preserve">Ezekiel 44:18 তাদের মাথায় লিনেন বনেট থাকবে এবং তাদের কোমরে লিনেন ব্রেচ থাকবে। ঘাম হয় এমন কোন জিনিস দিয়ে তারা নিজেদের কোমরে বাঁধবে না।</w:t>
      </w:r>
    </w:p>
    <w:p/>
    <w:p>
      <w:r xmlns:w="http://schemas.openxmlformats.org/wordprocessingml/2006/main">
        <w:t xml:space="preserve">প্রভুর যাজকদের অবশ্যই লিনেন পোশাক পরতে হবে যাতে ঘাম না হয়।</w:t>
      </w:r>
    </w:p>
    <w:p/>
    <w:p>
      <w:r xmlns:w="http://schemas.openxmlformats.org/wordprocessingml/2006/main">
        <w:t xml:space="preserve">1: ন্যায়পরায়ণতার পোশাক: পুরোহিতের পোশাকের আশীর্বাদ</w:t>
      </w:r>
    </w:p>
    <w:p/>
    <w:p>
      <w:r xmlns:w="http://schemas.openxmlformats.org/wordprocessingml/2006/main">
        <w:t xml:space="preserve">2: বিশ্রামের উপহার: পুরোহিত পোশাকের করুণা</w:t>
      </w:r>
    </w:p>
    <w:p/>
    <w:p>
      <w:r xmlns:w="http://schemas.openxmlformats.org/wordprocessingml/2006/main">
        <w:t xml:space="preserve">1: ম্যাথু 22:11-14 - বিবাহের পর্বের দৃষ্টান্ত</w:t>
      </w:r>
    </w:p>
    <w:p/>
    <w:p>
      <w:r xmlns:w="http://schemas.openxmlformats.org/wordprocessingml/2006/main">
        <w:t xml:space="preserve">2: ইশাইয়া 61:10 - ভারীতার আত্মার জন্য প্রশংসার পোশাক</w:t>
      </w:r>
    </w:p>
    <w:p/>
    <w:p>
      <w:r xmlns:w="http://schemas.openxmlformats.org/wordprocessingml/2006/main">
        <w:t xml:space="preserve">Ezekiel 44:19 এবং যখন তারা সম্পূর্ণ প্রাঙ্গণে, এমনকি লোকেদের কাছে একেবারে প্রাঙ্গণে যাবে, তখন তারা তাদের পোশাক খুলে ফেলবে যেখানে তারা পরিচর্যা করেছিল, এবং তাদের পবিত্র কক্ষে রাখবে এবং তারা অন্য পোশাক পরবে; তারা তাদের পোশাক দিয়ে লোকদের পবিত্র করবে না।</w:t>
      </w:r>
    </w:p>
    <w:p/>
    <w:p>
      <w:r xmlns:w="http://schemas.openxmlformats.org/wordprocessingml/2006/main">
        <w:t xml:space="preserve">মন্দিরের পুরোহিতদের লোকদের সাথে দেখা করার জন্য ভিতরের প্রাঙ্গণ থেকে বাইরের প্রাঙ্গণে যাওয়ার সময় তাদের পোশাক পরিবর্তন করতে হবে এবং তারা তাদের পোশাক দিয়ে লোকদের পবিত্র করবে না।</w:t>
      </w:r>
    </w:p>
    <w:p/>
    <w:p>
      <w:r xmlns:w="http://schemas.openxmlformats.org/wordprocessingml/2006/main">
        <w:t xml:space="preserve">1: অন্যদের প্রতি আমাদের সেবায় নম্রতা এবং নম্রতার গুরুত্ব সম্পর্কে ক।</w:t>
      </w:r>
    </w:p>
    <w:p/>
    <w:p>
      <w:r xmlns:w="http://schemas.openxmlformats.org/wordprocessingml/2006/main">
        <w:t xml:space="preserve">2: ঈশ্বরের প্রতি আমাদের সেবায় বিশুদ্ধতার গুরুত্ব সম্পর্কে ক।</w:t>
      </w:r>
    </w:p>
    <w:p/>
    <w:p>
      <w:r xmlns:w="http://schemas.openxmlformats.org/wordprocessingml/2006/main">
        <w:t xml:space="preserve">1: ফিলিপীয় 2:3-7 -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কলসিয়ানস 3:12-17 - অতএব, ঈশ্বরের মনোনীত লোক হিসাবে, পবিত্র এবং প্রিয়তম, সহানুভূতি, দয়া, নম্রতা, নম্রতা এবং ধৈর্যের পোশাক পরিধান করুন। একে অপরের সাথে সহ্য করুন এবং একে অপরকে ক্ষমা করুন যদি তোমাদের কারো কারো বিরুদ্ধে অভিযোগ থাকে। ক্ষমা করুন যেমন প্রভু আপনাকে ক্ষমা করেছেন।</w:t>
      </w:r>
    </w:p>
    <w:p/>
    <w:p>
      <w:r xmlns:w="http://schemas.openxmlformats.org/wordprocessingml/2006/main">
        <w:t xml:space="preserve">Ezekiel 44:20 তারা তাদের মাথা মুণ্ডন করবে না এবং তাদের তালা লম্বা হতে দেবে না; তারা শুধু তাদের মাথা পোলাবে।</w:t>
      </w:r>
    </w:p>
    <w:p/>
    <w:p>
      <w:r xmlns:w="http://schemas.openxmlformats.org/wordprocessingml/2006/main">
        <w:t xml:space="preserve">ঈশ্বর ইস্রায়েলের যাজকদের আদেশ দিয়েছিলেন যে তারা তাদের মাথা কামানো না বা তাদের চুল লম্বা হতে দেবে না, কিন্তু তাদের চুল ছোট রাখতে হবে।</w:t>
      </w:r>
    </w:p>
    <w:p/>
    <w:p>
      <w:r xmlns:w="http://schemas.openxmlformats.org/wordprocessingml/2006/main">
        <w:t xml:space="preserve">1. বাধ্যতার শক্তি: Ezekiel 44:20 এর পিছনে অর্থ অন্বেষণ</w:t>
      </w:r>
    </w:p>
    <w:p/>
    <w:p>
      <w:r xmlns:w="http://schemas.openxmlformats.org/wordprocessingml/2006/main">
        <w:t xml:space="preserve">2. চুল আজ, কাল চলে গেছে: ইজেকিয়েল 44:20 থেকে আমরা কী শিখতে পারি?</w:t>
      </w:r>
    </w:p>
    <w:p/>
    <w:p>
      <w:r xmlns:w="http://schemas.openxmlformats.org/wordprocessingml/2006/main">
        <w:t xml:space="preserve">1. 1 স্যামুয়েল 16:7 - "কিন্তু প্রভু স্যামুয়েলকে বললেন, তার চেহারা বা তার উচ্চতার দিকে তাকাও না, কারণ আমি তাকে প্রত্যাখ্যান করেছি৷ কারণ প্রভু মানুষ যেমন দেখেন তা দেখেন না: মানুষ বাহ্যিক দিকে তাকায়। চেহারা, কিন্তু প্রভু হৃদয় দেখেন।</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 আর পোশাক নিয়ে উদ্বিগ্ন কেন? ক্ষেতের লিলিগুলি বিবেচনা করুন, তারা কীভাবে বৃদ্ধি পায়: তারা পরিশ্রম করে না বা কাতও করে না, তবুও আমি তোমাদের বলছি, এমনকি শলোমনও তাঁর সমস্ত মহিমায় এইগুলির একটির মতো সাজাননি৷ ...</w:t>
      </w:r>
    </w:p>
    <w:p/>
    <w:p>
      <w:r xmlns:w="http://schemas.openxmlformats.org/wordprocessingml/2006/main">
        <w:t xml:space="preserve">Ezekiel 44:21 কোন যাজক ভিতরের প্রাঙ্গণে প্রবেশ করার সময় দ্রাক্ষারস পান করবে না।</w:t>
      </w:r>
    </w:p>
    <w:p/>
    <w:p>
      <w:r xmlns:w="http://schemas.openxmlformats.org/wordprocessingml/2006/main">
        <w:t xml:space="preserve">প্রভুর যাজকরা ভিতরের প্রাঙ্গণে থাকাকালীন দ্রাক্ষারস পান করবেন না।</w:t>
      </w:r>
    </w:p>
    <w:p/>
    <w:p>
      <w:r xmlns:w="http://schemas.openxmlformats.org/wordprocessingml/2006/main">
        <w:t xml:space="preserve">1. ওয়াইন থেকে বিরত থাকা প্রভুর প্রতি শ্রদ্ধার একটি কাজ।</w:t>
      </w:r>
    </w:p>
    <w:p/>
    <w:p>
      <w:r xmlns:w="http://schemas.openxmlformats.org/wordprocessingml/2006/main">
        <w:t xml:space="preserve">2. প্রভুর বাক্য পালন করা বৃহত্তর পবিত্রতার দিকে পরিচালিত করে।</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রোমানস 14:21 - "মাংস খাওয়া ভাল নয়, মদ পান করাও ভাল নয়, এমন কিছু নয় যাতে আপনার ভাই হোঁচট খায়, বা অসন্তুষ্ট হয় বা দুর্বল হয়।"</w:t>
      </w:r>
    </w:p>
    <w:p/>
    <w:p>
      <w:r xmlns:w="http://schemas.openxmlformats.org/wordprocessingml/2006/main">
        <w:t xml:space="preserve">Ezekiel 44:22 তারা তাদের স্ত্রীর জন্য কোন বিধবা বা ত্যাগী স্ত্রীকে গ্রহণ করবে না; কিন্তু তারা ইস্রায়েলের বংশের কুমারী বা বিধবাকে গ্রহণ করবে যার আগে একজন যাজক ছিল।</w:t>
      </w:r>
    </w:p>
    <w:p/>
    <w:p>
      <w:r xmlns:w="http://schemas.openxmlformats.org/wordprocessingml/2006/main">
        <w:t xml:space="preserve">ইস্রায়েলের যাজকদের অবশ্যই কেবল ইস্রায়েলের কুমারী বা বিধবাকে বিয়ে করতে হবে যার আগে তার স্বামী হিসাবে একজন পুরোহিত ছিল।</w:t>
      </w:r>
    </w:p>
    <w:p/>
    <w:p>
      <w:r xmlns:w="http://schemas.openxmlformats.org/wordprocessingml/2006/main">
        <w:t xml:space="preserve">1. পবিত্রতার প্রতি ঈশ্বরের আহ্বান: ইস্রায়েলের যাজকদের জন্য একটি উপদেশ</w:t>
      </w:r>
    </w:p>
    <w:p/>
    <w:p>
      <w:r xmlns:w="http://schemas.openxmlformats.org/wordprocessingml/2006/main">
        <w:t xml:space="preserve">2. ঈশ্বরীয় বিবাহ: ঈশ্বর এবং মানুষের মধ্যে একটি চুক্তি</w:t>
      </w:r>
    </w:p>
    <w:p/>
    <w:p>
      <w:r xmlns:w="http://schemas.openxmlformats.org/wordprocessingml/2006/main">
        <w:t xml:space="preserve">1. 1 থিসালোনিয়স 4:3-8 - কারণ এটি ঈশ্বরের ইচ্ছা, আপনার পবিত্রতা: আপনি যৌন অনৈতিকতা থেকে বিরত থাকুন; যাতে তোমরা প্রত্যেকে পবিত্রতা ও সম্মানের সাথে নিজের দেহকে নিয়ন্ত্রণ করতে জানে, অইহুদীদের মতো যারা ঈশ্বরকে জানে না তাদের মতো লালসায় নয়৷ য়েন কেউ এই বিষয়ে তার ভাইয়ের সীমা লঙ্ঘন না করে এবং অন্যায় না করে, কারণ প্রভু এই সমস্ত কিছুর প্রতিশোধদাতা, যেমন আমরা আপনাকে আগেই বলেছি এবং সতর্ক করে দিয়েছি৷ কারণ ঈশ্বর আমাদেরকে অপবিত্রতার জন্য ডাকেননি, কিন্তু পবিত্রতার জন্য ডেকেছেন৷ অতএব যে কেউ এটাকে উপেক্ষা করে, সে মানুষকে নয় বরং ঈশ্বরকে অবজ্ঞা করে, যিনি আপনাকে তাঁর পবিত্র আত্মা দেন৷</w:t>
      </w:r>
    </w:p>
    <w:p/>
    <w:p>
      <w:r xmlns:w="http://schemas.openxmlformats.org/wordprocessingml/2006/main">
        <w:t xml:space="preserve">2. ইফিসিয়ানস 5:22-33 - স্ত্রীরা, প্রভুর মতো আপনার নিজের স্বামীদের বশ্যতা স্বীকার করুন।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 স্বামীরা, আপনার স্ত্রীকে ভালবাসুন, যেমন খ্রীষ্ট গির্জাকে ভালবাসতেন এবং তার জন্য নিজেকে সমর্পণ করেছিলেন, যাতে তিনি তাকে পবিত্র করতে পারেন, শব্দের সাথে জল ধোয়ার মাধ্যমে তাকে শুদ্ধ করেছেন, যাতে তিনি গির্জাটিকে নিজের কাছে জাঁকজমকপূর্ণভাবে উপস্থাপন করতে পারেন, দাগ ছাড়াই। বা কুঁচকানো বা অন্য কোন জিনিস, যাতে সে পবিত্র এবং নির্দোষ হতে পারে। একইভাবে স্বামীদের উচিত তাদের স্ত্রীদেরকে তাদের নিজের দেহের মতো ভালবাসা। যে তার স্ত্রীকে ভালবাসে সে নিজেকে ভালবাসে। কেননা কেউ কখনও নিজের মাংসকে ঘৃণা করে না, কিন্তু তা লালন-পালন করে, যেমন খ্রিস্ট মন্ডলী করেন,</w:t>
      </w:r>
    </w:p>
    <w:p/>
    <w:p>
      <w:r xmlns:w="http://schemas.openxmlformats.org/wordprocessingml/2006/main">
        <w:t xml:space="preserve">Ezekiel 44:23 এবং তারা আমার লোকদের পবিত্র ও অপবিত্রের মধ্যে পার্থক্য শেখাবে এবং তাদের অশুচি ও শুচির মধ্যে পার্থক্য করতে বাধ্য করবে।</w:t>
      </w:r>
    </w:p>
    <w:p/>
    <w:p>
      <w:r xmlns:w="http://schemas.openxmlformats.org/wordprocessingml/2006/main">
        <w:t xml:space="preserve">ঈশ্বর যাজকদের আদেশ দেন তাঁর লোকেদের পবিত্র ও অপবিত্রের মধ্যে পার্থক্য শেখাতে এবং অপবিত্র ও শুচির মধ্যে পার্থক্য করতে।</w:t>
      </w:r>
    </w:p>
    <w:p/>
    <w:p>
      <w:r xmlns:w="http://schemas.openxmlformats.org/wordprocessingml/2006/main">
        <w:t xml:space="preserve">1. বিচক্ষণতার শক্তি: তাঁর লোকেদের কাছে ঈশ্বরের আহ্বান</w:t>
      </w:r>
    </w:p>
    <w:p/>
    <w:p>
      <w:r xmlns:w="http://schemas.openxmlformats.org/wordprocessingml/2006/main">
        <w:t xml:space="preserve">2. পবিত্রতা: একটি বিশ্বাসী জীবন</w:t>
      </w:r>
    </w:p>
    <w:p/>
    <w:p>
      <w:r xmlns:w="http://schemas.openxmlformats.org/wordprocessingml/2006/main">
        <w:t xml:space="preserve">1. 1 থিসালোনিয়স 4:7-8 ঈশ্বর আমাদেরকে পবিত্র হতে আহ্বান করেছেন, অপবিত্র জীবনযাপন করার জন্য নয়। অতএব, যে কেউ এই নির্দেশ প্রত্যাখ্যান করে সে একজন মানুষকে প্রত্যাখ্যান করে না বরং ঈশ্বরকে প্রত্যাখ্যান করে, সেই ঈশ্বর যিনি আপনাকে তাঁর পবিত্র আত্মা দেন।</w:t>
      </w:r>
    </w:p>
    <w:p/>
    <w:p>
      <w:r xmlns:w="http://schemas.openxmlformats.org/wordprocessingml/2006/main">
        <w:t xml:space="preserve">2. জেমস 1:27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Ezekiel 44:24 এবং বিতর্কে তারা বিচারে দাঁড়াবে; তারা আমার বিচার অনুসারে বিচার করবে; এবং তারা আমার বিশ্রামবার পবিত্র করবে।</w:t>
      </w:r>
    </w:p>
    <w:p/>
    <w:p>
      <w:r xmlns:w="http://schemas.openxmlformats.org/wordprocessingml/2006/main">
        <w:t xml:space="preserve">মন্দিরের পুরোহিতরা তাদের সমস্ত সমাবেশে ঈশ্বরের আইন এবং বিধিগুলিকে সমুন্নত রাখতে হবে এবং ঈশ্বরের বিশ্রামবারগুলিকে পবিত্র করতে হবে।</w:t>
      </w:r>
    </w:p>
    <w:p/>
    <w:p>
      <w:r xmlns:w="http://schemas.openxmlformats.org/wordprocessingml/2006/main">
        <w:t xml:space="preserve">1. ঈশ্বরের আইন এবং বিধি সম্মান করা</w:t>
      </w:r>
    </w:p>
    <w:p/>
    <w:p>
      <w:r xmlns:w="http://schemas.openxmlformats.org/wordprocessingml/2006/main">
        <w:t xml:space="preserve">2. বিশ্রামবার পবিত্র রাখা</w:t>
      </w:r>
    </w:p>
    <w:p/>
    <w:p>
      <w:r xmlns:w="http://schemas.openxmlformats.org/wordprocessingml/2006/main">
        <w:t xml:space="preserve">1. ইশাইয়া 56:1-7</w:t>
      </w:r>
    </w:p>
    <w:p/>
    <w:p>
      <w:r xmlns:w="http://schemas.openxmlformats.org/wordprocessingml/2006/main">
        <w:t xml:space="preserve">2. যাত্রাপুস্তক 20:8-11</w:t>
      </w:r>
    </w:p>
    <w:p/>
    <w:p>
      <w:r xmlns:w="http://schemas.openxmlformats.org/wordprocessingml/2006/main">
        <w:t xml:space="preserve">Ezekiel 44:25 এবং তারা কোন মৃত ব্যক্তির কাছে নিজেদের অশুচি করতে আসবে না; কিন্তু পিতা, মা, বা পুত্র, বা কন্যা, ভাই বা বোনের জন্য যার স্বামী নেই, তারা নিজেদের অশুচি করতে পারে।</w:t>
      </w:r>
    </w:p>
    <w:p/>
    <w:p>
      <w:r xmlns:w="http://schemas.openxmlformats.org/wordprocessingml/2006/main">
        <w:t xml:space="preserve">পিতামাতা, সন্তান, ভাইবোন এবং অবিবাহিত ভাইবোনদের মতো নিকটাত্মীয় ব্যতীত লোকেরা মৃতদের জন্য নিজেকে অপবিত্র করার অনুমতি দেয় না।</w:t>
      </w:r>
    </w:p>
    <w:p/>
    <w:p>
      <w:r xmlns:w="http://schemas.openxmlformats.org/wordprocessingml/2006/main">
        <w:t xml:space="preserve">1. যারা মারা গেছেন তাদের সম্মান করার গুরুত্ব।</w:t>
      </w:r>
    </w:p>
    <w:p/>
    <w:p>
      <w:r xmlns:w="http://schemas.openxmlformats.org/wordprocessingml/2006/main">
        <w:t xml:space="preserve">2. এমনকি মৃত্যুতেও পরিবারের সদস্যদের সম্মান করার গুরুত্ব।</w:t>
      </w:r>
    </w:p>
    <w:p/>
    <w:p>
      <w:r xmlns:w="http://schemas.openxmlformats.org/wordprocessingml/2006/main">
        <w:t xml:space="preserve">1. রোমানস 12:10 - "প্রেমে একে অপরের প্রতি নিবেদিত হও। নিজেদের উপরে একে অপরকে সম্মান কর।"</w:t>
      </w:r>
    </w:p>
    <w:p/>
    <w:p>
      <w:r xmlns:w="http://schemas.openxmlformats.org/wordprocessingml/2006/main">
        <w:t xml:space="preserve">2. 1 টিমোথি 5:4 - "কিন্তু যদি একজন বিধবার সন্তান বা নাতি-নাতনি থাকে, তবে তাদের সবার আগে তাদের নিজের পরিবারের যত্ন নেওয়ার মাধ্যমে তাদের ধর্ম পালন করতে শিখতে হবে এবং তাই তাদের পিতামাতা এবং দাদা-দাদিদের শোধ করতে হবে, কারণ এটি ঈশ্বরের কাছে খুশি। "</w:t>
      </w:r>
    </w:p>
    <w:p/>
    <w:p>
      <w:r xmlns:w="http://schemas.openxmlformats.org/wordprocessingml/2006/main">
        <w:t xml:space="preserve">Ezekiel 44:26 এবং তিনি শুচি হয়ে গেলে, তারা তার কাছে সাত দিন গণনা করবে।</w:t>
      </w:r>
    </w:p>
    <w:p/>
    <w:p>
      <w:r xmlns:w="http://schemas.openxmlformats.org/wordprocessingml/2006/main">
        <w:t xml:space="preserve">একজন ব্যক্তি শুচি হওয়ার পরে, তাকে নতুন শুরু হওয়া পর্যন্ত সাত দিন গণনা করতে হবে।</w:t>
      </w:r>
    </w:p>
    <w:p/>
    <w:p>
      <w:r xmlns:w="http://schemas.openxmlformats.org/wordprocessingml/2006/main">
        <w:t xml:space="preserve">1. "একটি নতুন শুরু: সাত দিনের শক্তি"</w:t>
      </w:r>
    </w:p>
    <w:p/>
    <w:p>
      <w:r xmlns:w="http://schemas.openxmlformats.org/wordprocessingml/2006/main">
        <w:t xml:space="preserve">2. "পরিষ্কার করার শক্তি: একটি নতুন শুরু"</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গীতসংহিতা 51:10 - হে ঈশ্বর, আমার মধ্যে একটি শুদ্ধ হৃদয় তৈরি করুন এবং আমার মধ্যে একটি সঠিক আত্মা পুনর্নবীকরণ করুন।</w:t>
      </w:r>
    </w:p>
    <w:p/>
    <w:p>
      <w:r xmlns:w="http://schemas.openxmlformats.org/wordprocessingml/2006/main">
        <w:t xml:space="preserve">Ezekiel 44:27 যেদিন সে পবিত্র স্থানের ভিতরের প্রাঙ্গণে, পবিত্র স্থানের পরিচর্যা করতে যাবে, সেই দিন সে তার পাপ-উৎসর্গের উৎসর্গ করবে, প্রভু সদাপ্রভু বলছেন।</w:t>
      </w:r>
    </w:p>
    <w:p/>
    <w:p>
      <w:r xmlns:w="http://schemas.openxmlformats.org/wordprocessingml/2006/main">
        <w:t xml:space="preserve">প্রভু ঈশ্বরের মতে, একজন যাজক যখন পরিচর্যা করার জন্য মন্দিরে প্রবেশ করেন, তখন তাকে অবশ্যই পাপ-উৎসর্গ দিতে হবে।</w:t>
      </w:r>
    </w:p>
    <w:p/>
    <w:p>
      <w:r xmlns:w="http://schemas.openxmlformats.org/wordprocessingml/2006/main">
        <w:t xml:space="preserve">1. ঈশ্বরের পবিত্রতা: এজেকিয়েল 44:27 এর একটি অধ্যয়ন</w:t>
      </w:r>
    </w:p>
    <w:p/>
    <w:p>
      <w:r xmlns:w="http://schemas.openxmlformats.org/wordprocessingml/2006/main">
        <w:t xml:space="preserve">2. প্রায়শ্চিত্তের বলি: ঈশ্বরের ক্ষমার একটি পরীক্ষা</w:t>
      </w:r>
    </w:p>
    <w:p/>
    <w:p>
      <w:r xmlns:w="http://schemas.openxmlformats.org/wordprocessingml/2006/main">
        <w:t xml:space="preserve">1. হিব্রু 9:22 - রক্তপাত ছাড়া পাপের ক্ষমা নেই।</w:t>
      </w:r>
    </w:p>
    <w:p/>
    <w:p>
      <w:r xmlns:w="http://schemas.openxmlformats.org/wordprocessingml/2006/main">
        <w:t xml:space="preserve">2. রোমানস 3:23-24 -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Ezekiel 44:28 এবং এটা তাদের জন্য উত্তরাধিকার হবে: আমিই তাদের উত্তরাধিকার;</w:t>
      </w:r>
    </w:p>
    <w:p/>
    <w:p>
      <w:r xmlns:w="http://schemas.openxmlformats.org/wordprocessingml/2006/main">
        <w:t xml:space="preserve">প্রভু হলেন ইস্রায়েলের লোকদের উত্তরাধিকার এবং তারা ইস্রায়েল দেশে অন্য কোন অধিকার পাবে না।</w:t>
      </w:r>
    </w:p>
    <w:p/>
    <w:p>
      <w:r xmlns:w="http://schemas.openxmlformats.org/wordprocessingml/2006/main">
        <w:t xml:space="preserve">1. প্রভুই যথেষ্ট: প্রভুর বিধানে আরাম পাওয়া</w:t>
      </w:r>
    </w:p>
    <w:p/>
    <w:p>
      <w:r xmlns:w="http://schemas.openxmlformats.org/wordprocessingml/2006/main">
        <w:t xml:space="preserve">2. হৃদয়ের সম্পত্তি: প্রভুর উত্তরাধিকারের মূল্য বোঝা</w:t>
      </w:r>
    </w:p>
    <w:p/>
    <w:p>
      <w:r xmlns:w="http://schemas.openxmlformats.org/wordprocessingml/2006/main">
        <w:t xml:space="preserve">1. গীতসংহিতা 16:5-6 "প্রভু আমার মনোনীত অংশ এবং আমার পানপাত্র; আপনি আমার অনেক ধারণ করেছেন। লাইনগুলি আমার জন্য মনোরম জায়গায় পড়েছে; সত্যিই, আমার একটি সুন্দর উত্তরাধিকার আছে।"</w:t>
      </w:r>
    </w:p>
    <w:p/>
    <w:p>
      <w:r xmlns:w="http://schemas.openxmlformats.org/wordprocessingml/2006/main">
        <w:t xml:space="preserve">2. Deuteronomy 8:18 "তোমরা তোমাদের ঈশ্বর সদাপ্রভুকে স্মরণ করবে, কারণ তিনিই তোমাদের ধন-সম্পদ পাওয়ার ক্ষমতা দেন, যাতে তিনি তোমাদের পূর্বপুরুষদের কাছে যে শপথ করেছিলেন, তা আজও ঠিক করতে পারেন।"</w:t>
      </w:r>
    </w:p>
    <w:p/>
    <w:p>
      <w:r xmlns:w="http://schemas.openxmlformats.org/wordprocessingml/2006/main">
        <w:t xml:space="preserve">Ezekiel 44:29 তারা শস্য-উৎসর্গ, পাপ-উৎসর্গ ও অপরাধ-উৎসর্গ খাবে এবং ইস্রায়েলের সমস্ত উৎসর্গীকৃত জিনিস তাদের হবে।</w:t>
      </w:r>
    </w:p>
    <w:p/>
    <w:p>
      <w:r xmlns:w="http://schemas.openxmlformats.org/wordprocessingml/2006/main">
        <w:t xml:space="preserve">ঈশ্বর ইস্রায়েলের যাজকদের প্রতিশ্রুতি দিয়েছিলেন যে তারা ইস্রায়েলের লোকদের কাছ থেকে নৈবেদ্য গ্রহণ করবে।</w:t>
      </w:r>
    </w:p>
    <w:p/>
    <w:p>
      <w:r xmlns:w="http://schemas.openxmlformats.org/wordprocessingml/2006/main">
        <w:t xml:space="preserve">1. উৎসর্গের শক্তি: ঈশ্বর কীভাবে তাঁর উপলব্ধি দেখান</w:t>
      </w:r>
    </w:p>
    <w:p/>
    <w:p>
      <w:r xmlns:w="http://schemas.openxmlformats.org/wordprocessingml/2006/main">
        <w:t xml:space="preserve">2. আনুগত্যের আশীর্বাদ: ঈশ্বরের জন্য বেঁচে থাকা কীভাবে প্রাচুর্যের দিকে পরিচালিত করে</w:t>
      </w:r>
    </w:p>
    <w:p/>
    <w:p>
      <w:r xmlns:w="http://schemas.openxmlformats.org/wordprocessingml/2006/main">
        <w:t xml:space="preserve">1. হিব্রু 13:15-16: "তাহলে আসুন আমরা ক্রমাগত ঈশ্বরের উদ্দেশ্যে প্রশংসার উৎসর্গ করি, অর্থাৎ, তাঁর নাম স্বীকার করে এমন ঠোঁটের ফল। ভাল কাজ করতে এবং আপনার যা আছে তা ভাগ করতে অবহেলা করবেন না, কারণ এই ধরনের বলিদান ঈশ্বরকে সন্তুষ্ট করে।"</w:t>
      </w:r>
    </w:p>
    <w:p/>
    <w:p>
      <w:r xmlns:w="http://schemas.openxmlformats.org/wordprocessingml/2006/main">
        <w:t xml:space="preserve">2. ফিলিপীয় 4:18: "আমি সম্পূর্ণ অর্থ পেয়েছি, এবং আরও অনেক কিছু; আমি পরিপূর্ণ হয়েছি, এখন আমি এপাফ্রোডিটাসের কাছ থেকে আপনার পাঠানো উপহারগুলি পেয়েছি, একটি সুগন্ধী নৈবেদ্য, একটি বলিদান গ্রহণযোগ্য এবং ঈশ্বরের কাছে খুশি।"</w:t>
      </w:r>
    </w:p>
    <w:p/>
    <w:p>
      <w:r xmlns:w="http://schemas.openxmlformats.org/wordprocessingml/2006/main">
        <w:t xml:space="preserve">Ezekiel 44:30 এবং সমস্ত জিনিসের প্রথম ফলগুলির মধ্যে প্রথমটি এবং প্রত্যেকটি উত্সর্গের, প্রতিটি ধরণের উত্সবের মধ্যে, যাজকের হবে৷ আপনার বাড়িতে বিশ্রাম আশীর্বাদ.</w:t>
      </w:r>
    </w:p>
    <w:p/>
    <w:p>
      <w:r xmlns:w="http://schemas.openxmlformats.org/wordprocessingml/2006/main">
        <w:t xml:space="preserve">Ezekiel 44:30 এ, ঈশ্বর আদেশ দেন যে সমস্ত নৈবেদ্যর প্রথম অংশ পুরোহিতদের কাছে যেতে হবে, যার মধ্যে প্রথমটি আটাও রয়েছে, যাতে আশীর্বাদ কারো বাড়িতে বিশ্রাম পায়।</w:t>
      </w:r>
    </w:p>
    <w:p/>
    <w:p>
      <w:r xmlns:w="http://schemas.openxmlformats.org/wordprocessingml/2006/main">
        <w:t xml:space="preserve">1. ঈশ্বর উদারতার আদেশ দেন - উদারতা খ্রিস্টান বিশ্বাসের একটি মূল অংশ, এবং ঈশ্বর আমাদেরকে আমাদের নৈবেদ্যগুলির সাথে উদার হতে এবং পুরোহিতকে সমস্ত নৈবেদ্যর প্রথম অংশ দেওয়ার আদেশ দেন।</w:t>
      </w:r>
    </w:p>
    <w:p/>
    <w:p>
      <w:r xmlns:w="http://schemas.openxmlformats.org/wordprocessingml/2006/main">
        <w:t xml:space="preserve">2. উদারতার আশীর্বাদ - উদারতা হল একজনের বাড়িতে ঈশ্বরের আশীর্বাদ আনার একটি উপায়, এবং আমাদের যা আছে তা অভাবীদেরকে দেওয়ার মাধ্যমে আমরাও আশীর্বাদপ্রাপ্ত হই।</w:t>
      </w:r>
    </w:p>
    <w:p/>
    <w:p>
      <w:r xmlns:w="http://schemas.openxmlformats.org/wordprocessingml/2006/main">
        <w:t xml:space="preserve">1. ম্যাথু 5:42 - "যে তোমার কাছে চায় তাকে দাও, এবং যে তোমার কাছ থেকে ধার নিতে চায় তার থেকে মুখ ফিরিয়ে নেও না।"</w:t>
      </w:r>
    </w:p>
    <w:p/>
    <w:p>
      <w:r xmlns:w="http://schemas.openxmlformats.org/wordprocessingml/2006/main">
        <w:t xml:space="preserve">2. 1 করিন্থিয়ানস 16:2 - "প্রতি সপ্তাহের প্রথম দিনে, তোমাদের প্রত্যেককে কিছু না কিছু আলাদা করে রাখতে হবে এবং সঞ্চয় করতে হবে, যেমন সে উন্নতি করতে পারে, যাতে আমি যখন আসি তখন কোনো সংগ্রহ না হয়।"</w:t>
      </w:r>
    </w:p>
    <w:p/>
    <w:p>
      <w:r xmlns:w="http://schemas.openxmlformats.org/wordprocessingml/2006/main">
        <w:t xml:space="preserve">Ezekiel 44:31 যাজকরা নিজের মৃত বা ছিঁড়ে ফেলা কোন জিনিস খাবে না, তা পাখী হোক বা পশু।</w:t>
      </w:r>
    </w:p>
    <w:p/>
    <w:p>
      <w:r xmlns:w="http://schemas.openxmlformats.org/wordprocessingml/2006/main">
        <w:t xml:space="preserve">যাজকদের এমন কোন প্রাণী খেতে হবে না যেটা নিজে মারা গেছে বা ছিঁড়ে গেছে।</w:t>
      </w:r>
    </w:p>
    <w:p/>
    <w:p>
      <w:r xmlns:w="http://schemas.openxmlformats.org/wordprocessingml/2006/main">
        <w:t xml:space="preserve">1: আমাদের উচিত ঈশ্বরের প্রাণীদের প্রতি শ্রদ্ধা ও যত্ন সহকারে আচরণ করা।</w:t>
      </w:r>
    </w:p>
    <w:p/>
    <w:p>
      <w:r xmlns:w="http://schemas.openxmlformats.org/wordprocessingml/2006/main">
        <w:t xml:space="preserve">2: আমরা যা খাই তার প্রতি আমাদের খেয়াল রাখা উচিত, নিশ্চিত হওয়া উচিত যে এটি পরিষ্কার এবং খাওয়ার জন্য উপযুক্ত।</w:t>
      </w:r>
    </w:p>
    <w:p/>
    <w:p>
      <w:r xmlns:w="http://schemas.openxmlformats.org/wordprocessingml/2006/main">
        <w:t xml:space="preserve">1: Deuteronomy 14:3-21 - পরিষ্কার এবং অপরিষ্কার খাবার সংক্রান্ত আইন।</w:t>
      </w:r>
    </w:p>
    <w:p/>
    <w:p>
      <w:r xmlns:w="http://schemas.openxmlformats.org/wordprocessingml/2006/main">
        <w:t xml:space="preserve">2: জেনেসিস 9:3-4 - নিজের মৃত্যু হয়েছে এমন কোনও প্রাণী না খাওয়ার জন্য ঈশ্বরের আদেশ।</w:t>
      </w:r>
    </w:p>
    <w:p/>
    <w:p>
      <w:r xmlns:w="http://schemas.openxmlformats.org/wordprocessingml/2006/main">
        <w:t xml:space="preserve">Ezekiel অধ্যায় 45 Ezekiel দেওয়া মন্দিরের দর্শন অব্যাহত. অধ্যায়টি রাজপুত্রের জন্য জমি বরাদ্দ, প্রস্তাব এবং বিধানের উপর আলোকপাত করে।</w:t>
      </w:r>
    </w:p>
    <w:p/>
    <w:p>
      <w:r xmlns:w="http://schemas.openxmlformats.org/wordprocessingml/2006/main">
        <w:t xml:space="preserve">1ম অনুচ্ছেদ: অধ্যায়টি অভয়ারণ্য এবং পুরোহিতদের জন্য জমির বিভাজন দিয়ে শুরু হয়। ভূমির পবিত্র অংশ পবিত্র স্থানের জন্য আলাদা করা হয়েছে, এবং পুরোহিতদের বসবাসের জন্য একটি অংশ বরাদ্দ করা হয়েছে। লেবীয়দের মন্দিরের সেবার দায়িত্ব দেওয়া হয়েছে (ইজেকিয়েল 45:1-6)।</w:t>
      </w:r>
    </w:p>
    <w:p/>
    <w:p>
      <w:r xmlns:w="http://schemas.openxmlformats.org/wordprocessingml/2006/main">
        <w:t xml:space="preserve">২য় অনুচ্ছেদ: দৃষ্টি তখন রাজপুত্রের জন্য জমি বরাদ্দের কথা বলে। রাজকুমারকে একটি উত্তরাধিকার দেওয়া হয়, এবং জমির অংশগুলি তার এবং তার বংশধরদের জন্য মনোনীত করা হয়। রাজপুত্র জনগণের জন্য নৈবেদ্য এবং বলি প্রদান এবং ন্যায়বিচার ও ধার্মিকতা বজায় রাখার জন্য দায়ী (ইজেকিয়েল 45:7-9)।</w:t>
      </w:r>
    </w:p>
    <w:p/>
    <w:p>
      <w:r xmlns:w="http://schemas.openxmlformats.org/wordprocessingml/2006/main">
        <w:t xml:space="preserve">3য় অনুচ্ছেদ: অধ্যায় ওজন এবং পরিমাপ সংক্রান্ত নির্দেশাবলী সহ চলতে থাকে। দৃষ্টিভঙ্গি বাণিজ্যে ন্যায্য এবং ন্যায্য অনুশীলনের গুরুত্বের উপর জোর দেয়, বাণিজ্যে অসততাকে নিষিদ্ধ করে (ইজেকিয়েল 45:10-12)।</w:t>
      </w:r>
    </w:p>
    <w:p/>
    <w:p>
      <w:r xmlns:w="http://schemas.openxmlformats.org/wordprocessingml/2006/main">
        <w:t xml:space="preserve">4র্থ অনুচ্ছেদ: অধ্যায়টি নির্ধারিত উত্সব এবং উত্সবগুলির সময় প্রদত্ত নৈবেদ্যগুলির নির্দেশাবলী দিয়ে শেষ হয়েছে। এই ধর্মীয় অনুষ্ঠানগুলি পালনের গুরুত্বের উপর জোর দিয়ে নৈবেদ্যগুলির ধরন এবং পরিমাণের জন্য নির্দিষ্ট নির্দেশ দেওয়া হয়েছে (ইজেকিয়েল 45:13-25)।</w:t>
      </w:r>
    </w:p>
    <w:p/>
    <w:p>
      <w:r xmlns:w="http://schemas.openxmlformats.org/wordprocessingml/2006/main">
        <w:t xml:space="preserve">সংক্ষেপে,</w:t>
      </w:r>
    </w:p>
    <w:p>
      <w:r xmlns:w="http://schemas.openxmlformats.org/wordprocessingml/2006/main">
        <w:t xml:space="preserve">Ezekiel অধ্যায় পঁয়তাল্লিশ উপস্থাপন</w:t>
      </w:r>
    </w:p>
    <w:p>
      <w:r xmlns:w="http://schemas.openxmlformats.org/wordprocessingml/2006/main">
        <w:t xml:space="preserve">মন্দিরের দর্শনের ধারাবাহিকতা,</w:t>
      </w:r>
    </w:p>
    <w:p>
      <w:r xmlns:w="http://schemas.openxmlformats.org/wordprocessingml/2006/main">
        <w:t xml:space="preserve">জমি বরাদ্দের উপর দৃষ্টি নিবদ্ধ করে,</w:t>
      </w:r>
    </w:p>
    <w:p>
      <w:r xmlns:w="http://schemas.openxmlformats.org/wordprocessingml/2006/main">
        <w:t xml:space="preserve">নৈবেদ্য, এবং রাজপুত্রের জন্য বিধান।</w:t>
      </w:r>
    </w:p>
    <w:p/>
    <w:p>
      <w:r xmlns:w="http://schemas.openxmlformats.org/wordprocessingml/2006/main">
        <w:t xml:space="preserve">অভয়ারণ্য এবং পুরোহিতদের জন্য জমির বিভাজন।</w:t>
      </w:r>
    </w:p>
    <w:p>
      <w:r xmlns:w="http://schemas.openxmlformats.org/wordprocessingml/2006/main">
        <w:t xml:space="preserve">অভয়ারণ্যের জন্য একটি পবিত্র অংশ এবং পুরোহিতদের বসবাসের জন্য একটি অংশ বরাদ্দ করা।</w:t>
      </w:r>
    </w:p>
    <w:p>
      <w:r xmlns:w="http://schemas.openxmlformats.org/wordprocessingml/2006/main">
        <w:t xml:space="preserve">মন্দিরের সেবার জন্য লেবীয়দের দায়িত্ব।</w:t>
      </w:r>
    </w:p>
    <w:p>
      <w:r xmlns:w="http://schemas.openxmlformats.org/wordprocessingml/2006/main">
        <w:t xml:space="preserve">রাজপুত্র এবং তার বংশধরদের জন্য জমি বরাদ্দ।</w:t>
      </w:r>
    </w:p>
    <w:p>
      <w:r xmlns:w="http://schemas.openxmlformats.org/wordprocessingml/2006/main">
        <w:t xml:space="preserve">নৈবেদ্য প্রদান এবং ন্যায়বিচার ও ন্যায়পরায়ণতা বজায় রাখার জন্য রাজকুমারের দায়িত্ব।</w:t>
      </w:r>
    </w:p>
    <w:p>
      <w:r xmlns:w="http://schemas.openxmlformats.org/wordprocessingml/2006/main">
        <w:t xml:space="preserve">ওজন এবং পরিমাপের ন্যায্য অনুশীলন সংক্রান্ত নির্দেশাবলী।</w:t>
      </w:r>
    </w:p>
    <w:p>
      <w:r xmlns:w="http://schemas.openxmlformats.org/wordprocessingml/2006/main">
        <w:t xml:space="preserve">ব্যবসায় অসততা নিষেধ।</w:t>
      </w:r>
    </w:p>
    <w:p>
      <w:r xmlns:w="http://schemas.openxmlformats.org/wordprocessingml/2006/main">
        <w:t xml:space="preserve">নির্ধারিত উত্সব এবং উত্সবগুলির সময় নৈবেদ্য প্রদানের নির্দেশাবলী।</w:t>
      </w:r>
    </w:p>
    <w:p>
      <w:r xmlns:w="http://schemas.openxmlformats.org/wordprocessingml/2006/main">
        <w:t xml:space="preserve">এই ধর্মীয় অনুষ্ঠানগুলি পালনের গুরুত্বের উপর জোর দেওয়া।</w:t>
      </w:r>
    </w:p>
    <w:p/>
    <w:p>
      <w:r xmlns:w="http://schemas.openxmlformats.org/wordprocessingml/2006/main">
        <w:t xml:space="preserve">Ezekiel এই অধ্যায় মন্দিরের দর্শন অব্যাহত. অধ্যায়টি শুরু হয় অভয়ারণ্য এবং পুরোহিতদের জন্য জমি ভাগ করে। ভূমির একটি পবিত্র অংশ পবিত্র স্থানের জন্য আলাদা করা হয় এবং পুরোহিতদের বসবাসের জন্য একটি অংশ বরাদ্দ করা হয়। লেবীয়দের মন্দিরের সেবার দায়িত্ব দেওয়া হয়। দৃষ্টি তখন রাজপুত্রের জন্য জমি বরাদ্দের কথা বলে, যাকে উত্তরাধিকার দেওয়া হয়। জমির অংশগুলি রাজকুমার এবং তার বংশধরদের জন্য মনোনীত করা হয়েছে। রাজপুত্র জনগণের জন্য নৈবেদ্য এবং বলি প্রদান এবং ন্যায়বিচার ও ধার্মিকতা বজায় রাখার জন্য দায়ী। অধ্যায়টি ওজন এবং পরিমাপ সংক্রান্ত নির্দেশনাও প্রদান করে, বাণিজ্যে ন্যায্য ও ন্যায়সঙ্গত অনুশীলনের গুরুত্বের উপর জোর দেয় এবং বাণিজ্যে অসততাকে নিষিদ্ধ করে। অধ্যায়টি উপস্থাপিত নৈবেদ্যগুলির ধরন এবং পরিমাণ নির্দিষ্ট করে নিযুক্ত উত্সব এবং উত্সবগুলির সময় নৈবেদ্যগুলির জন্য নির্দেশাবলী দিয়ে শেষ হয়। রাজপুত্রের জন্য জমি বরাদ্দ, নৈবেদ্য এবং বিধানের পাশাপাশি ধর্মীয় অনুষ্ঠান পালনের গুরুত্বের উপর জোর দেওয়া হয়।</w:t>
      </w:r>
    </w:p>
    <w:p/>
    <w:p>
      <w:r xmlns:w="http://schemas.openxmlformats.org/wordprocessingml/2006/main">
        <w:t xml:space="preserve">Ezekiel 45:1 অধিকন্তু, যখন তোমরা উত্তরাধিকারের জন্য ভূমি ভাগ করিবে, তখন তোমরা সদাপ্রভুর উদ্দেশে উৎসর্গ করিবে, দেশের একটি পবিত্র অংশ; দৈর্ঘ্য হবে 520,000 নল এবং প্রস্থ হবে। দশ হাজার হবে। এর চারপাশের সমস্ত সীমানায় এটি পবিত্র হবে।</w:t>
      </w:r>
    </w:p>
    <w:p/>
    <w:p>
      <w:r xmlns:w="http://schemas.openxmlformats.org/wordprocessingml/2006/main">
        <w:t xml:space="preserve">উত্তরাধিকারের জন্য জমি ভাগ করার সময় প্রভুর একটি পবিত্র অংশের একটি নৈবেদ্য চাই৷</w:t>
      </w:r>
    </w:p>
    <w:p/>
    <w:p>
      <w:r xmlns:w="http://schemas.openxmlformats.org/wordprocessingml/2006/main">
        <w:t xml:space="preserve">1. আমাদের আশীর্বাদের একটি অংশ ঈশ্বরকে উৎসর্গ করার গুরুত্ব।</w:t>
      </w:r>
    </w:p>
    <w:p/>
    <w:p>
      <w:r xmlns:w="http://schemas.openxmlformats.org/wordprocessingml/2006/main">
        <w:t xml:space="preserve">2. তিনি যে সম্পদ প্রদান করেন তা দিয়ে ঈশ্বরকে সম্মান করার জন্য ব্যবহারিক পদক্ষেপ।</w:t>
      </w:r>
    </w:p>
    <w:p/>
    <w:p>
      <w:r xmlns:w="http://schemas.openxmlformats.org/wordprocessingml/2006/main">
        <w:t xml:space="preserve">1. দ্বিতীয় বিবরণ 16:16-17; "তোমার সমস্ত পুরুষ বছরে তিনবার তোমার ঈশ্বর সদাপ্রভুর সামনে উপস্থিত হবে যে স্থানটি তিনি বেছে নেবেন; খামিরবিহীন রুটির উৎসবে, সপ্তাহের উৎসবে এবং তাঁবুর উৎসবে; এবং তারা উপস্থিত হবে না। সদাপ্রভুর সামনে খালি: প্রত্যেক ব্যক্তি তার সামর্থ্য অনুযায়ী দেবে, তোমার ঈশ্বর সদাপ্রভুর আশীর্বাদ অনুসারে যা তিনি তোমাকে দিয়েছেন।"</w:t>
      </w:r>
    </w:p>
    <w:p/>
    <w:p>
      <w:r xmlns:w="http://schemas.openxmlformats.org/wordprocessingml/2006/main">
        <w:t xml:space="preserve">2. 2 করিন্থীয় 9:6-7; "কিন্তু আমি বলছি, যে অল্প বপন করে, সে অল্প পরিমাণে কাটবে; এবং যে প্রচুর পরিমাণে বপন করে সেও প্রচুর পরিমাণে কাটবে। প্রত্যেক মানুষ তার মনের ইচ্ছানুযায়ী, তাই সে দান করুক; ক্রুদ্ধ হয়ে বা প্রয়োজনে নয়: কারণ ঈশ্বর ভালবাসেন একজন প্রফুল্ল দাতা।"</w:t>
      </w:r>
    </w:p>
    <w:p/>
    <w:p>
      <w:r xmlns:w="http://schemas.openxmlformats.org/wordprocessingml/2006/main">
        <w:t xml:space="preserve">Ezekiel 45:2 এর মধ্যে পবিত্র স্থানের জন্য পাঁচশত দৈর্ঘ্য, পাঁচশত চওড়া, চারিদিকে বর্গাকার; এবং তার চারপাশের চারপাশে পঞ্চাশ হাত।</w:t>
      </w:r>
    </w:p>
    <w:p/>
    <w:p>
      <w:r xmlns:w="http://schemas.openxmlformats.org/wordprocessingml/2006/main">
        <w:t xml:space="preserve">এই প্যাসেজটি 50 কিউবিট উপশহর সহ 500 হাত দৈর্ঘ্য এবং 500 হাত প্রস্থে একটি অভয়ারণ্য সহ একটি মন্দিরের বর্ণনা করে।</w:t>
      </w:r>
    </w:p>
    <w:p/>
    <w:p>
      <w:r xmlns:w="http://schemas.openxmlformats.org/wordprocessingml/2006/main">
        <w:t xml:space="preserve">1. ঈশ্বরের জন্য স্থান আলাদা করার গুরুত্ব 2. আমাদের জীবনে পবিত্রতার গুরুত্ব</w:t>
      </w:r>
    </w:p>
    <w:p/>
    <w:p>
      <w:r xmlns:w="http://schemas.openxmlformats.org/wordprocessingml/2006/main">
        <w:t xml:space="preserve">1. এক্সোডাস 20:1-17 - পবিত্রতার জন্য ঈশ্বরের আদেশ 2. রোমানস 12:1-2 - আমাদের দেহকে ঈশ্বরের কাছে জীবন্ত বলি হিসাবে উৎসর্গ করা</w:t>
      </w:r>
    </w:p>
    <w:p/>
    <w:p>
      <w:r xmlns:w="http://schemas.openxmlformats.org/wordprocessingml/2006/main">
        <w:t xml:space="preserve">Ezekiel 45:3 আর এই মাপ থেকে তুমি দৈর্ঘ্যে 5,20,000 এবং চওড়া 10,000 পরিমাপ করবে; এবং তাতে পবিত্র স্থান ও মহাপবিত্র স্থান হবে।</w:t>
      </w:r>
    </w:p>
    <w:p/>
    <w:p>
      <w:r xmlns:w="http://schemas.openxmlformats.org/wordprocessingml/2006/main">
        <w:t xml:space="preserve">প্রভু ইজেকিয়েলকে 25,000 এর একটি পবিত্র স্থান এবং 10,000 দ্বারা পরিমাপ করতে নির্দেশ দিয়েছিলেন।</w:t>
      </w:r>
    </w:p>
    <w:p/>
    <w:p>
      <w:r xmlns:w="http://schemas.openxmlformats.org/wordprocessingml/2006/main">
        <w:t xml:space="preserve">1. অভয়ারণ্যের পবিত্রতা: ঈশ্বরের পবিত্র স্থানের তাৎপর্য বোঝা</w:t>
      </w:r>
    </w:p>
    <w:p/>
    <w:p>
      <w:r xmlns:w="http://schemas.openxmlformats.org/wordprocessingml/2006/main">
        <w:t xml:space="preserve">2. প্রভুর প্রতি উৎসর্গ: ঈশ্বরের ইচ্ছার জন্য নিজেদের এবং আমাদের জীবনকে পবিত্র করা</w:t>
      </w:r>
    </w:p>
    <w:p/>
    <w:p>
      <w:r xmlns:w="http://schemas.openxmlformats.org/wordprocessingml/2006/main">
        <w:t xml:space="preserve">1. Exodus 36:8-17 - তাম্বু নির্মাণের নির্দেশাবলী</w:t>
      </w:r>
    </w:p>
    <w:p/>
    <w:p>
      <w:r xmlns:w="http://schemas.openxmlformats.org/wordprocessingml/2006/main">
        <w:t xml:space="preserve">2. গীতসংহিতা 84:1-2 - প্রভুর ঘর: সত্যিকারের আশীর্বাদের স্থান</w:t>
      </w:r>
    </w:p>
    <w:p/>
    <w:p>
      <w:r xmlns:w="http://schemas.openxmlformats.org/wordprocessingml/2006/main">
        <w:t xml:space="preserve">Ezekiel 45:4 দেশের পবিত্র অংশ হবে পবিত্র স্থানের পরিচারকদের যাজকদের জন্য, যারা সদাপ্রভুর সেবা করার জন্য কাছে আসবে; এবং এটি হবে তাদের গৃহের জন্য একটি স্থান এবং পবিত্র স্থানের জন্য একটি পবিত্র স্থান।</w:t>
      </w:r>
    </w:p>
    <w:p/>
    <w:p>
      <w:r xmlns:w="http://schemas.openxmlformats.org/wordprocessingml/2006/main">
        <w:t xml:space="preserve">এই অনুচ্ছেদটি ভূমির পবিত্র অংশের কথা বলে যা পুরোহিতদের তাদের ঘর এবং অভয়ারণ্যের স্থান হিসাবে দেওয়া হয়।</w:t>
      </w:r>
    </w:p>
    <w:p/>
    <w:p>
      <w:r xmlns:w="http://schemas.openxmlformats.org/wordprocessingml/2006/main">
        <w:t xml:space="preserve">1. পুরোহিতের পবিত্রতা</w:t>
      </w:r>
    </w:p>
    <w:p/>
    <w:p>
      <w:r xmlns:w="http://schemas.openxmlformats.org/wordprocessingml/2006/main">
        <w:t xml:space="preserve">2. ঈশ্বরের সেবায় নিজেদের উৎসর্গ করা</w:t>
      </w:r>
    </w:p>
    <w:p/>
    <w:p>
      <w:r xmlns:w="http://schemas.openxmlformats.org/wordprocessingml/2006/main">
        <w:t xml:space="preserve">1. Exodus 28:41-42 - এবং তুমি সেগুলো তোমার ভাই হারোণ ও তার ছেলেদের গায়ে লাগাবে। এবং তুমি তাদের অভিষেক করবে এবং তাদের নিয়োগ করবে এবং তাদের পবিত্র করবে, যাতে তারা পুরোহিত হিসাবে আমার সেবা করতে পারে।</w:t>
      </w:r>
    </w:p>
    <w:p/>
    <w:p>
      <w:r xmlns:w="http://schemas.openxmlformats.org/wordprocessingml/2006/main">
        <w:t xml:space="preserve">2. 1 পিটার 2:5 - আপনিও, জীবন্ত পাথর হিসাবে, একটি আধ্যাত্মিক ঘর, একটি পবিত্র যাজকত্ব, যীশু খ্রীষ্টের মাধ্যমে ঈশ্বরের কাছে গ্রহণযোগ্য আধ্যাত্মিক বলি উৎসর্গ করার জন্য তৈরি করা হচ্ছে।</w:t>
      </w:r>
    </w:p>
    <w:p/>
    <w:p>
      <w:r xmlns:w="http://schemas.openxmlformats.org/wordprocessingml/2006/main">
        <w:t xml:space="preserve">Ezekiel 45:5 আর পাঁচ হাজার পঁচিশ হাজার লম্বা ও দশ হাজার চওড়া, লেবীয়রা, গৃহের পরিচারকদের নিজেদের জন্য, বিশটি প্রকোষ্ঠের অধিকারের জন্য থাকবে।</w:t>
      </w:r>
    </w:p>
    <w:p/>
    <w:p>
      <w:r xmlns:w="http://schemas.openxmlformats.org/wordprocessingml/2006/main">
        <w:t xml:space="preserve">এই অনুচ্ছেদটি সেই সীমানা সম্পর্কে কথা বলে যা লেবীয়রা, বাড়ির মন্ত্রীরা, ইস্রায়েলীয়দের কাছ থেকে অধিকার হিসাবে গ্রহণ করবে।</w:t>
      </w:r>
    </w:p>
    <w:p/>
    <w:p>
      <w:r xmlns:w="http://schemas.openxmlformats.org/wordprocessingml/2006/main">
        <w:t xml:space="preserve">1: ঈশ্বর উদার কারণ তিনি তাঁর বান্দাদের জন্য প্রদান করেন।</w:t>
      </w:r>
    </w:p>
    <w:p/>
    <w:p>
      <w:r xmlns:w="http://schemas.openxmlformats.org/wordprocessingml/2006/main">
        <w:t xml:space="preserve">২: বিশ্বস্তভাবে ঈশ্বরকে সেবা করা আশীর্বাদ ও উপকার নিয়ে আসে।</w:t>
      </w:r>
    </w:p>
    <w:p/>
    <w:p>
      <w:r xmlns:w="http://schemas.openxmlformats.org/wordprocessingml/2006/main">
        <w:t xml:space="preserve">1: গালাতীয়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2:2 Chronicles 15:7 কিন্তু তুমি, সাহস কর! আপনার হাত দুর্বল হতে দেবেন না, কারণ আপনার কাজ পুরস্কৃত হবে।</w:t>
      </w:r>
    </w:p>
    <w:p/>
    <w:p>
      <w:r xmlns:w="http://schemas.openxmlformats.org/wordprocessingml/2006/main">
        <w:t xml:space="preserve">Ezekiel 45:6 এবং পবিত্র অংশের উৎসর্গের বিপরীতে তোমরা পাঁচ হাজার চওড়া ও পঁচিশ হাজার লম্বা নগরের অধিকার নিযুক্ত করিবে; তা সমস্ত ইস্রায়েল-কুলের জন্য হইবে।</w:t>
      </w:r>
    </w:p>
    <w:p/>
    <w:p>
      <w:r xmlns:w="http://schemas.openxmlformats.org/wordprocessingml/2006/main">
        <w:t xml:space="preserve">প্রভু ইস্রায়েলের লোকেদের নির্দেশ দেন একটি নির্দিষ্ট পরিমাপ অনুসারে শহরের জন্য জমি পরিমাপ করতে।</w:t>
      </w:r>
    </w:p>
    <w:p/>
    <w:p>
      <w:r xmlns:w="http://schemas.openxmlformats.org/wordprocessingml/2006/main">
        <w:t xml:space="preserve">1. ঈশ্বরের নিখুঁত পরিমাপ: ঈশ্বরের পরিপূর্ণতা বাস</w:t>
      </w:r>
    </w:p>
    <w:p/>
    <w:p>
      <w:r xmlns:w="http://schemas.openxmlformats.org/wordprocessingml/2006/main">
        <w:t xml:space="preserve">2. পবিত্র অংশের উৎসর্গ: কিভাবে ঈশ্বরের ইচ্ছায় বাস করা যায়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ইফিসিয়ানস 2:8-10 - কারণ এটি অনুগ্রহে আপনি বিশ্বাসের মাধ্যমে রক্ষা পেয়েছেন এবং এটি আপনার নিজের থেকে নয়, এটি ঈশ্বরের দান কাজের দ্বারা নয়, যাতে কেউ গর্ব করতে না পারে।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Ezekiel 45:7 এবং পবিত্র অংশের উৎসর্গের একপাশে রাজপুত্রের জন্য এবং পবিত্র অংশের এবং নগরের অধিকারের, পবিত্র অংশের উৎসর্গের আগে এবং অধিকারের আগে একটি অংশ থাকবে। শহরটি পশ্চিম দিক থেকে পশ্চিম দিকে এবং পূর্ব দিক থেকে পূর্ব দিকে এবং দৈর্ঘ্য হবে পশ্চিম সীমানা থেকে পূর্ব সীমানা পর্যন্ত একটি অংশের বিপরীতে।</w:t>
      </w:r>
    </w:p>
    <w:p/>
    <w:p>
      <w:r xmlns:w="http://schemas.openxmlformats.org/wordprocessingml/2006/main">
        <w:t xml:space="preserve">ঈশ্বর ইজেকিয়েলকে দেশ ভাগ করার নির্দেশ দেন; জমির একটি অংশ রাজকুমারের জন্য আলাদা করা হবে এবং বাকি অংশ পবিত্র অংশ এবং শহরের অধিকারের মধ্যে সমানভাবে ভাগ করা হবে।</w:t>
      </w:r>
    </w:p>
    <w:p/>
    <w:p>
      <w:r xmlns:w="http://schemas.openxmlformats.org/wordprocessingml/2006/main">
        <w:t xml:space="preserve">1. ঈশ্বরের আদেশের আনুগত্যের গুরুত্ব</w:t>
      </w:r>
    </w:p>
    <w:p/>
    <w:p>
      <w:r xmlns:w="http://schemas.openxmlformats.org/wordprocessingml/2006/main">
        <w:t xml:space="preserve">2. তাঁর লোকেদের রক্ষা করার জন্য ঈশ্বরের বিধানের শক্তি</w:t>
      </w:r>
    </w:p>
    <w:p/>
    <w:p>
      <w:r xmlns:w="http://schemas.openxmlformats.org/wordprocessingml/2006/main">
        <w:t xml:space="preserve">1. দ্বিতীয় বিবরণ 28:1-14 (আনুগত্যের জন্য ইস্রায়েলের লোকেদের উপর ঈশ্বরের আশীর্বাদ)</w:t>
      </w:r>
    </w:p>
    <w:p/>
    <w:p>
      <w:r xmlns:w="http://schemas.openxmlformats.org/wordprocessingml/2006/main">
        <w:t xml:space="preserve">2. গীতসংহিতা 68:7-10 (ঈশ্বরের বিধান এবং তাঁর লোকেদের জন্য যত্ন)</w:t>
      </w:r>
    </w:p>
    <w:p/>
    <w:p>
      <w:r xmlns:w="http://schemas.openxmlformats.org/wordprocessingml/2006/main">
        <w:t xml:space="preserve">Ezekiel 45:8 ইস্রায়েলের দেশে তার অধিকার হবে; এবং অবশিষ্ট জমি তারা তাদের গোষ্ঠী অনুসারে ইস্রায়েল পরিবারকে দেবে।</w:t>
      </w:r>
    </w:p>
    <w:p/>
    <w:p>
      <w:r xmlns:w="http://schemas.openxmlformats.org/wordprocessingml/2006/main">
        <w:t xml:space="preserve">ঈশ্বর ঘোষণা করেন যে ইস্রায়েলের দেশ রাজকুমারদের অধিকার হবে এবং তারা জনগণের উপর অত্যাচার করবে না। অবশিষ্ট জমি ইস্রায়েলের উপজাতিদের দেওয়া হবে।</w:t>
      </w:r>
    </w:p>
    <w:p/>
    <w:p>
      <w:r xmlns:w="http://schemas.openxmlformats.org/wordprocessingml/2006/main">
        <w:t xml:space="preserve">1. ঈশ্বরের মুক্তির প্রতিশ্রুতি - কীভাবে ঈশ্বরের অনুগ্রহ তাঁর লোকেদের জন্য স্বাধীনতা এবং ন্যায়বিচার নিয়ে আসে</w:t>
      </w:r>
    </w:p>
    <w:p/>
    <w:p>
      <w:r xmlns:w="http://schemas.openxmlformats.org/wordprocessingml/2006/main">
        <w:t xml:space="preserve">2. ঈশ্বরের ন্যায়বিচার - ইস্রায়েলের দেশে ন্যায়বিচার বজায় রাখার গুরুত্ব</w:t>
      </w:r>
    </w:p>
    <w:p/>
    <w:p>
      <w:r xmlns:w="http://schemas.openxmlformats.org/wordprocessingml/2006/main">
        <w:t xml:space="preserve">1. ইশাইয়া 58:6 - "এটি কি সেই উপবাস নয় যা আমি বেছে নিয়েছি? দুষ্টতার ব্যান্ডগুলিকে আলগা করতে, ভারী বোঝাগুলিকে পূর্বাবস্থায় ফিরিয়ে দিতে এবং নিপীড়িতদের মুক্তি দিতে এবং প্রতিটি জোয়াল ভেঙ্গে দিতে?"</w:t>
      </w:r>
    </w:p>
    <w:p/>
    <w:p>
      <w:r xmlns:w="http://schemas.openxmlformats.org/wordprocessingml/2006/main">
        <w:t xml:space="preserve">2. Micah 6:8 - "তিনি তোমাকে দেখিয়েছেন, হে মানুষ, ভাল কি; এবং প্রভু তোমার কাছ থেকে আর কি চান, কিন্তু ন্যায়পরায়ণতা করা, এবং করুণাকে ভালবাসা এবং তোমার ঈশ্বরের সাথে নম্রভাবে চলাফেরা করা?"</w:t>
      </w:r>
    </w:p>
    <w:p/>
    <w:p>
      <w:r xmlns:w="http://schemas.openxmlformats.org/wordprocessingml/2006/main">
        <w:t xml:space="preserve">Ezekiel 45:9 প্রভু সদাপ্রভু এই কথা বলেন; হে ইস্রায়েলের শাসনকর্তারা, এটিই আপনার জন্য যথেষ্ট হবে: হিংসা ও লুটপাট দূর করুন এবং বিচার ও ন্যায়বিচার সম্পাদন করুন, আমার লোকদের কাছ থেকে আপনার শাস্তি দূর করুন, প্রভু সদাপ্রভু বলছেন।</w:t>
      </w:r>
    </w:p>
    <w:p/>
    <w:p>
      <w:r xmlns:w="http://schemas.openxmlformats.org/wordprocessingml/2006/main">
        <w:t xml:space="preserve">প্রভু ঈশ্বর ইস্রায়েলের রাজপুত্রদের আদেশ দেন ইস্রায়েলের লোকদের বিরুদ্ধে তাদের হিংসা ও অত্যাচার বন্ধ করতে।</w:t>
      </w:r>
    </w:p>
    <w:p/>
    <w:p>
      <w:r xmlns:w="http://schemas.openxmlformats.org/wordprocessingml/2006/main">
        <w:t xml:space="preserve">1. ঈশ্বরের ন্যায়বিচার: Ezekiel 45:9 এর একটি পরীক্ষা</w:t>
      </w:r>
    </w:p>
    <w:p/>
    <w:p>
      <w:r xmlns:w="http://schemas.openxmlformats.org/wordprocessingml/2006/main">
        <w:t xml:space="preserve">2. শাসকদের দায়িত্ব: ইস্রায়েলের রাজকুমারদের প্রতি ঈশ্বরের আদেশের দিকে একটি দৃষ্টিপাত</w:t>
      </w:r>
    </w:p>
    <w:p/>
    <w:p>
      <w:r xmlns:w="http://schemas.openxmlformats.org/wordprocessingml/2006/main">
        <w:t xml:space="preserve">1. Micah 6:8 - "তিনি তোমাকে দেখিয়েছেন, হে মরণশীল, ভাল কী। এবং প্রভু তোমার কাছে কী চান? ন্যায়বিচার করা এবং করুণাকে ভালবাসতে এবং তোমার ঈশ্বরের সাথে নম্রভাবে চলাফেরা করতে।"</w:t>
      </w:r>
    </w:p>
    <w:p/>
    <w:p>
      <w:r xmlns:w="http://schemas.openxmlformats.org/wordprocessingml/2006/main">
        <w:t xml:space="preserve">2. জেমস 2:12-13 - "স্বাধীনতা দেয় এমন আইন দ্বারা যাদের বিচার করা হবে তাদের মতো কথা বলুন এবং কাজ করুন, কারণ করুণা ব্যতীত বিচার এমন কাউকে দেখানো হবে যারা করুণাময় নয়। বিচারের উপর করুণার জয় হয়!"</w:t>
      </w:r>
    </w:p>
    <w:p/>
    <w:p>
      <w:r xmlns:w="http://schemas.openxmlformats.org/wordprocessingml/2006/main">
        <w:t xml:space="preserve">Ezekiel 45:10 তোমাদের ন্যায়সঙ্গত ভারসাম্য, ন্যায়সঙ্গত এফা ও ন্যায়সঙ্গত স্নান থাকবে।</w:t>
      </w:r>
    </w:p>
    <w:p/>
    <w:p>
      <w:r xmlns:w="http://schemas.openxmlformats.org/wordprocessingml/2006/main">
        <w:t xml:space="preserve">ইজেকিয়েলের এই অনুচ্ছেদটি লোকেদের কেনাকাটা বা ব্যবসা করার সময় সৎ ওজন এবং পরিমাপ ব্যবহার করার নির্দেশ দেয়।</w:t>
      </w:r>
    </w:p>
    <w:p/>
    <w:p>
      <w:r xmlns:w="http://schemas.openxmlformats.org/wordprocessingml/2006/main">
        <w:t xml:space="preserve">1. আমাদের লেনদেনে সততার গুরুত্ব</w:t>
      </w:r>
    </w:p>
    <w:p/>
    <w:p>
      <w:r xmlns:w="http://schemas.openxmlformats.org/wordprocessingml/2006/main">
        <w:t xml:space="preserve">2. ন্যায়পরায়ণতা এবং সততার আহ্বান</w:t>
      </w:r>
    </w:p>
    <w:p/>
    <w:p>
      <w:r xmlns:w="http://schemas.openxmlformats.org/wordprocessingml/2006/main">
        <w:t xml:space="preserve">1. Leviticus 19:35-36 - "আপনি দৈর্ঘ্য, ওজন, বা আয়তনের পরিমাপে বিচারে কোন অবিচার করবেন না। আপনার সৎ দাঁড়িপাল্লা, সৎ ওজন, একটি সৎ ইফা এবং একটি সৎ হিন থাকবে।"</w:t>
      </w:r>
    </w:p>
    <w:p/>
    <w:p>
      <w:r xmlns:w="http://schemas.openxmlformats.org/wordprocessingml/2006/main">
        <w:t xml:space="preserve">2. হিতোপদেশ 11:1 - "একটি মিথ্যা ভারসাম্য প্রভুর কাছে ঘৃণার বিষয়, কিন্তু একটি ন্যায়সঙ্গত ওজন তার আনন্দ।"</w:t>
      </w:r>
    </w:p>
    <w:p/>
    <w:p>
      <w:r xmlns:w="http://schemas.openxmlformats.org/wordprocessingml/2006/main">
        <w:t xml:space="preserve">Ezekiel 45:11 এফা ও স্নান এক পরিমাপের হবে, যাতে গোসলের মধ্যে হোমারের দশমাংশ এবং এফাহ হোমারের দশমাংশ থাকে; এর পরিমাপ হোমারের পরে হবে।</w:t>
      </w:r>
    </w:p>
    <w:p/>
    <w:p>
      <w:r xmlns:w="http://schemas.openxmlformats.org/wordprocessingml/2006/main">
        <w:t xml:space="preserve">এই অনুচ্ছেদটি একটি পরিমাপ পদ্ধতির বর্ণনা করে, যেখানে এফাহ এবং স্নান একই পরিমাপের হতে হবে, স্নানের এক দশমাংশ হোমারের এবং এফাহ একই।</w:t>
      </w:r>
    </w:p>
    <w:p/>
    <w:p>
      <w:r xmlns:w="http://schemas.openxmlformats.org/wordprocessingml/2006/main">
        <w:t xml:space="preserve">1. বিশ্বাসের পরিমাপ - ঈশ্বরের মান দ্বারা আমাদের বিশ্বাস পরিমাপের গুরুত্ব অন্বেষণ করা।</w:t>
      </w:r>
    </w:p>
    <w:p/>
    <w:p>
      <w:r xmlns:w="http://schemas.openxmlformats.org/wordprocessingml/2006/main">
        <w:t xml:space="preserve">2. আনুগত্যের পরিমাপ - ঈশ্বরের আদেশের আনুগত্য কিভাবে আশীর্বাদের দিকে পরিচালিত করে তা পরীক্ষা করা।</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Ezekiel 45:12 আর শেকল হবে বিশ গেরাহ: বিশ শেকল, পাঁচ পঁচিশ শেকল, পনের শেকল, তোমার মানে হবে।</w:t>
      </w:r>
    </w:p>
    <w:p/>
    <w:p>
      <w:r xmlns:w="http://schemas.openxmlformats.org/wordprocessingml/2006/main">
        <w:t xml:space="preserve">এই অনুচ্ছেদটি একে অপরের সাথে একটি শেকেল এবং একটি মানেহের পরিমাপ বর্ণনা করে।</w:t>
      </w:r>
    </w:p>
    <w:p/>
    <w:p>
      <w:r xmlns:w="http://schemas.openxmlformats.org/wordprocessingml/2006/main">
        <w:t xml:space="preserve">1. ঈশ্বরের পরিমাপ: আমরা তাঁর কাছ থেকে যা পাই তার মূল্য বোঝা</w:t>
      </w:r>
    </w:p>
    <w:p/>
    <w:p>
      <w:r xmlns:w="http://schemas.openxmlformats.org/wordprocessingml/2006/main">
        <w:t xml:space="preserve">2. ঈশ্বরের শব্দের শক্তি: আমাদের কাছে যা প্রকাশিত হয় তার মূল্য জানা</w:t>
      </w:r>
    </w:p>
    <w:p/>
    <w:p>
      <w:r xmlns:w="http://schemas.openxmlformats.org/wordprocessingml/2006/main">
        <w:t xml:space="preserve">1. Deuteronomy 16:18-20 - "...আপনি প্রভুর কাছে আলাদা করে দেবেন যা আপনার বৃদ্ধির প্রথম..."</w:t>
      </w:r>
    </w:p>
    <w:p/>
    <w:p>
      <w:r xmlns:w="http://schemas.openxmlformats.org/wordprocessingml/2006/main">
        <w:t xml:space="preserve">2. গীতসংহিতা 147:3 - "তিনি ভগ্ন হৃদয়কে আরোগ্য করেন, এবং তাদের ক্ষতগুলি বন্ধ করেন।"</w:t>
      </w:r>
    </w:p>
    <w:p/>
    <w:p>
      <w:r xmlns:w="http://schemas.openxmlformats.org/wordprocessingml/2006/main">
        <w:t xml:space="preserve">Ezekiel 45:13 এই হল সেই নৈবেদ্য যা তোমরা উৎসর্গ করবে; গমের এক হোমারের এক এফার ষষ্ঠাংশ এবং যবের এক হোমারের এক এফার ষষ্ঠ ভাগ দিতে হবে।</w:t>
      </w:r>
    </w:p>
    <w:p/>
    <w:p>
      <w:r xmlns:w="http://schemas.openxmlformats.org/wordprocessingml/2006/main">
        <w:t xml:space="preserve">গম এবং যব একটি হোমারের একটি এফাহ এর ষষ্ঠাংশ ঈশ্বর একটি উৎসর্গ হিসাবে প্রয়োজন.</w:t>
      </w:r>
    </w:p>
    <w:p/>
    <w:p>
      <w:r xmlns:w="http://schemas.openxmlformats.org/wordprocessingml/2006/main">
        <w:t xml:space="preserve">1. ভগবানকে উৎসর্গ করার গুরুত্ব।</w:t>
      </w:r>
    </w:p>
    <w:p/>
    <w:p>
      <w:r xmlns:w="http://schemas.openxmlformats.org/wordprocessingml/2006/main">
        <w:t xml:space="preserve">2. ত্যাগের মূল্য।</w:t>
      </w:r>
    </w:p>
    <w:p/>
    <w:p>
      <w:r xmlns:w="http://schemas.openxmlformats.org/wordprocessingml/2006/main">
        <w:t xml:space="preserve">1. হিব্রু 13:15-16 - যীশুর মাধ্যমে, আসুন আমরা ক্রমাগত ঈশ্বরের কাছে প্রশংসার উৎসর্গ করি যে ঠোঁটের ফল প্রকাশ্যে তাঁর নাম ঘোষণা করে। 16 এবং ভাল কাজ করতে এবং অন্যদের সাথে ভাগ করতে ভুলবেন না, কারণ এই ধরনের বলিদানে ঈশ্বর সন্তুষ্ট হন৷</w:t>
      </w:r>
    </w:p>
    <w:p/>
    <w:p>
      <w:r xmlns:w="http://schemas.openxmlformats.org/wordprocessingml/2006/main">
        <w:t xml:space="preserve">2. Leviticus 2:1 - যখন কেউ প্রভুর কাছে শস্য নৈবেদ্য আনে, তাদের নৈবেদ্য হতে হবে মিহি আটা। তারা তাতে তেল ঢালবে, লোবান রাখবে</w:t>
      </w:r>
    </w:p>
    <w:p/>
    <w:p>
      <w:r xmlns:w="http://schemas.openxmlformats.org/wordprocessingml/2006/main">
        <w:t xml:space="preserve">Ezekiel 45:14 তেলের নিয়ম, তেলের স্নানের বিষয়ে, তোমরা কোর থেকে গোসলের দশমাংশ উৎসর্গ করবে, যা দশ স্নানের হোমার; দশটি স্নানের জন্য একটি হোমার:</w:t>
      </w:r>
    </w:p>
    <w:p/>
    <w:p>
      <w:r xmlns:w="http://schemas.openxmlformats.org/wordprocessingml/2006/main">
        <w:t xml:space="preserve">প্রভু আদেশ দিয়েছেন যে তেলের স্নানের দশমাংশ, যা হোমার, নিবেদন করা হবে।</w:t>
      </w:r>
    </w:p>
    <w:p/>
    <w:p>
      <w:r xmlns:w="http://schemas.openxmlformats.org/wordprocessingml/2006/main">
        <w:t xml:space="preserve">1. তাঁর আইনে ঈশ্বরের পরিপূর্ণতা: কীভাবে উপাসনার জন্য ঈশ্বরের নির্দেশাবলী তাঁর নিখুঁত আদেশকে প্রতিফলিত করে</w:t>
      </w:r>
    </w:p>
    <w:p/>
    <w:p>
      <w:r xmlns:w="http://schemas.openxmlformats.org/wordprocessingml/2006/main">
        <w:t xml:space="preserve">2. নৈবেদ্যর তাৎপর্য: তেল দেওয়ার জন্য ঈশ্বরের আদেশের পিছনে অর্থ</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Deuteronomy 10:12-13 - প্রভু আপনার ঈশ্বর আপনার কাছে আর কি চান আপনার ঈশ্বর সদাপ্রভুকে ভয় করা, তাঁর সমস্ত পথে চলা, তাঁকে ভালবাসতে, আপনার সমস্ত হৃদয় এবং সর্বোত্তমভাবে প্রভু আপনার ঈশ্বরের সেবা করা। তোমার আত্মা, এবং প্রভুর আদেশ ও আদেশ পালন করতে যা আমি তোমাকে আজ তোমার নিজের মঙ্গলের জন্য দিচ্ছি?</w:t>
      </w:r>
    </w:p>
    <w:p/>
    <w:p>
      <w:r xmlns:w="http://schemas.openxmlformats.org/wordprocessingml/2006/main">
        <w:t xml:space="preserve">Ezekiel 45:15 এবং ইস্রায়েলের চর্বিযুক্ত চারণভূমি থেকে দুইশত পালের মধ্যে একটি মেষশাবক; শস্য-উৎসর্গের জন্য, পোড়ানো-উৎসর্গের জন্য এবং মঙ্গল-কোরবানীর জন্য, তাদের জন্য পুনর্মিলন করার জন্য, প্রভু সদাপ্রভু বলেন।</w:t>
      </w:r>
    </w:p>
    <w:p/>
    <w:p>
      <w:r xmlns:w="http://schemas.openxmlformats.org/wordprocessingml/2006/main">
        <w:t xml:space="preserve">এই অনুচ্ছেদ পুনর্মিলনের জন্য একটি বলিদানের জন্য প্রভু ঈশ্বরের বিধানের কথা বলে।</w:t>
      </w:r>
    </w:p>
    <w:p/>
    <w:p>
      <w:r xmlns:w="http://schemas.openxmlformats.org/wordprocessingml/2006/main">
        <w:t xml:space="preserve">1. ঈশ্বরের করুণা এবং বিধান: পুনর্মিলনের বলিদান অন্বেষণ</w:t>
      </w:r>
    </w:p>
    <w:p/>
    <w:p>
      <w:r xmlns:w="http://schemas.openxmlformats.org/wordprocessingml/2006/main">
        <w:t xml:space="preserve">2. ঈশ্বরের অবিচল প্রেম: পুনর্মিলনের বলিদান অন্বেষণ</w:t>
      </w:r>
    </w:p>
    <w:p/>
    <w:p>
      <w:r xmlns:w="http://schemas.openxmlformats.org/wordprocessingml/2006/main">
        <w:t xml:space="preserve">1. রোমানস 5:11 - "এবং শুধু তাই নয়, কিন্তু আমরা আমাদের প্রভু যীশু খ্রীষ্টের মাধ্যমে ঈশ্বরে আনন্দ করি, যার দ্বারা আমরা এখন প্রায়শ্চিত্ত পেয়েছি।"</w:t>
      </w:r>
    </w:p>
    <w:p/>
    <w:p>
      <w:r xmlns:w="http://schemas.openxmlformats.org/wordprocessingml/2006/main">
        <w:t xml:space="preserve">2. হিব্রু 9:14 - "খ্রীষ্টের রক্ত, যিনি অনন্ত আত্মার মাধ্যমে ঈশ্বরের কাছে নিজেকে দাগহীনভাবে উৎসর্গ করেছেন, জীবিত ঈশ্বরের সেবা করার জন্য আপনার বিবেককে মৃত কাজ থেকে শুদ্ধ করবে?"</w:t>
      </w:r>
    </w:p>
    <w:p/>
    <w:p>
      <w:r xmlns:w="http://schemas.openxmlformats.org/wordprocessingml/2006/main">
        <w:t xml:space="preserve">Ezekiel 45:16 দেশের সমস্ত লোক ইস্রায়েলের রাজপুত্রের জন্য এই উৎসর্গ করবে।</w:t>
      </w:r>
    </w:p>
    <w:p/>
    <w:p>
      <w:r xmlns:w="http://schemas.openxmlformats.org/wordprocessingml/2006/main">
        <w:t xml:space="preserve">এই অনুচ্ছেদটি ইস্রায়েলে রাজপুত্রকে উপহার দেওয়ার কথা বলে।</w:t>
      </w:r>
    </w:p>
    <w:p/>
    <w:p>
      <w:r xmlns:w="http://schemas.openxmlformats.org/wordprocessingml/2006/main">
        <w:t xml:space="preserve">1. দেওয়ার আনন্দ: ঈশ্বরের প্রতি আনুগত্য কীভাবে আশীর্বাদ নিয়ে আসে</w:t>
      </w:r>
    </w:p>
    <w:p/>
    <w:p>
      <w:r xmlns:w="http://schemas.openxmlformats.org/wordprocessingml/2006/main">
        <w:t xml:space="preserve">2. সেবা করার জন্য ঈশ্বরের আহ্বান: নেতৃত্বের বাধ্যবাধকতার উপর একটি প্রতিফলন</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হিতোপদেশ 3:9-10 - তোমার সম্পদ দিয়ে প্রভুকে সম্মান কর, তোমার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Ezekiel 45:17 এবং ইস্রায়েল-কুলের সমস্ত অনুষ্ঠানগুলিতে হোমবলি, মাংস-উৎসর্গ ও পানীয়-উৎসর্গ, উৎসব, অমাবস্যা ও বিশ্রামবারে দেওয়া রাজপুত্রের অংশ হবে। পাপ-উৎসর্গ, মাংস-উৎসর্গ, পোড়ানো-উৎসর্গ ও মঙ্গলার্থক-উৎসর্গ প্রস্তুত কর, যাতে ইস্রায়েল-কুলের মিলন হয়।</w:t>
      </w:r>
    </w:p>
    <w:p/>
    <w:p>
      <w:r xmlns:w="http://schemas.openxmlformats.org/wordprocessingml/2006/main">
        <w:t xml:space="preserve">ইস্রায়েলের যুবরাজ ইস্রায়েলের বাড়ির জন্য পুনর্মিলন করার জন্য উত্সব, অমাবস্যা, বিশ্রামবার এবং সমস্ত উত্সবগুলিতে পোড়ানো নৈবেদ্য, মাংস নৈবেদ্য এবং পানীয় নৈবেদ্য প্রদানের জন্য দায়ী।</w:t>
      </w:r>
    </w:p>
    <w:p/>
    <w:p>
      <w:r xmlns:w="http://schemas.openxmlformats.org/wordprocessingml/2006/main">
        <w:t xml:space="preserve">1: ঈশ্বর আমাদেরকে তাঁর কাছে যথাযথ ত্যাগ ও সেবা করার দায়িত্ব দিয়েছেন।</w:t>
      </w:r>
    </w:p>
    <w:p/>
    <w:p>
      <w:r xmlns:w="http://schemas.openxmlformats.org/wordprocessingml/2006/main">
        <w:t xml:space="preserve">2: ঈশ্বরের প্রতি যথাযথ ত্যাগ ও সেবার মাধ্যমে মিলন ঘটে।</w:t>
      </w:r>
    </w:p>
    <w:p/>
    <w:p>
      <w:r xmlns:w="http://schemas.openxmlformats.org/wordprocessingml/2006/main">
        <w:t xml:space="preserve">1: লেভিটিকাস 1:1-17 - প্রভু মোশিকে ডেকেছিলেন এবং সমাগম তাঁবু থেকে তাঁর সাথে কথা বলেছিলেন, "ইস্রায়েলের লোকদের সাথে কথা বলুন এবং তাদের বলুন, যখন তোমাদের মধ্যে কেউ প্রভুর কাছে নৈবেদ্য নিয়ে আসে, তখন তোমরা পাল থেকে বা মেষপাল থেকে তোমার পশুর নৈবেদ্য আনবে।</w:t>
      </w:r>
    </w:p>
    <w:p/>
    <w:p>
      <w:r xmlns:w="http://schemas.openxmlformats.org/wordprocessingml/2006/main">
        <w:t xml:space="preserve">2: হিব্রু 10:1-10 - যেহেতু আইনে এই বাস্তবতার আসল রূপের পরিবর্তে আসা ভাল জিনিসগুলির একটি ছায়া আছে, তাই প্রতি বছর ক্রমাগত যে বলিদান দেওয়া হয়, সেগুলিকে নিখুঁত করতে পারে না। যারা কাছে আসে। অন্যথায়, তারা কি নিবেদন করা বন্ধ করে দিত না, যেহেতু উপাসক, একবার শুদ্ধ হয়ে গেলে, তাদের আর পাপের চেতনা থাকবে না? কিন্তু এই বলিদানে প্রতি বছর পাপের স্মারক থাকে।</w:t>
      </w:r>
    </w:p>
    <w:p/>
    <w:p>
      <w:r xmlns:w="http://schemas.openxmlformats.org/wordprocessingml/2006/main">
        <w:t xml:space="preserve">Ezekiel 45:18 প্রভু সদাপ্রভু এই কথা বলেন; প্রথম মাসে, মাসের প্রথম দিনে, তুমি নির্দোষ একটি ষাঁড় নিয়ে পবিত্র স্থানটিকে শুচি করবে।</w:t>
      </w:r>
    </w:p>
    <w:p/>
    <w:p>
      <w:r xmlns:w="http://schemas.openxmlformats.org/wordprocessingml/2006/main">
        <w:t xml:space="preserve">ঈশ্বর ইস্রায়েলীয়দের পবিত্র স্থান পরিষ্কার করার জন্য প্রথম মাসের প্রথম দিনে একটি ষাঁড় বলি দিতে আদেশ দেন।</w:t>
      </w:r>
    </w:p>
    <w:p/>
    <w:p>
      <w:r xmlns:w="http://schemas.openxmlformats.org/wordprocessingml/2006/main">
        <w:t xml:space="preserve">1. আনুগত্যের শক্তি: ঈশ্বরের আদেশ পালন করা এবং পবিত্র স্থান শুদ্ধ করার জন্য বলিদান।</w:t>
      </w:r>
    </w:p>
    <w:p/>
    <w:p>
      <w:r xmlns:w="http://schemas.openxmlformats.org/wordprocessingml/2006/main">
        <w:t xml:space="preserve">2. পবিত্রতার মূল্য: পবিত্র হওয়ার জন্য ব্যয়বহুল বলিদানের গুরুত্ব।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9:13-14 - ছাগল এবং ষাঁড়ের রক্ত এবং একটি গাভীর ছাই যারা আনুষ্ঠানিকভাবে অশুচি তাদের উপর ছিটিয়ে দেয় যাতে তারা বাহ্যিকভাবে পরিষ্কার থাকে। তাহলে, খ্রীষ্টের রক্ত, যিনি চিরন্তন আত্মার মাধ্যমে নিজেকে ঈশ্বরের কাছে নিখুঁতভাবে উৎসর্গ করেছেন, আমাদের বিবেককে এমন কাজ থেকে শুদ্ধ করবে যা মৃত্যুর দিকে নিয়ে যায়, যাতে আমরা জীবন্ত ঈশ্বরের সেবা করতে পারি!</w:t>
      </w:r>
    </w:p>
    <w:p/>
    <w:p>
      <w:r xmlns:w="http://schemas.openxmlformats.org/wordprocessingml/2006/main">
        <w:t xml:space="preserve">Ezekiel 45:19 এবং যাজক পাপ-উৎসর্গের রক্তের কিছু অংশ নিয়ে গৃহের খুঁটিতে, বেদীর চার কোণে এবং ভিতরের উঠানের দরজার খুঁটিতে লাগাবে। .</w:t>
      </w:r>
    </w:p>
    <w:p/>
    <w:p>
      <w:r xmlns:w="http://schemas.openxmlformats.org/wordprocessingml/2006/main">
        <w:t xml:space="preserve">এই অনুচ্ছেদটি একটি পাপ-উৎসর্গের নৈবেদ্যতে পুরোহিতের কর্তব্যগুলি বর্ণনা করে, যার মধ্যে গৃহের পোস্টে, বেদির চার কোণে এবং অভ্যন্তরীণ প্রাঙ্গণের গেটের পোস্টগুলিতে পাপ-উৎসর্গের রক্ত লাগানো জড়িত।</w:t>
      </w:r>
    </w:p>
    <w:p/>
    <w:p>
      <w:r xmlns:w="http://schemas.openxmlformats.org/wordprocessingml/2006/main">
        <w:t xml:space="preserve">1. পাপের বলির রক্তের গুরুত্ব</w:t>
      </w:r>
    </w:p>
    <w:p/>
    <w:p>
      <w:r xmlns:w="http://schemas.openxmlformats.org/wordprocessingml/2006/main">
        <w:t xml:space="preserve">2. পাপের প্রস্তাবে পুরোহিতের ভূমিকার তাৎপর্য</w:t>
      </w:r>
    </w:p>
    <w:p/>
    <w:p>
      <w:r xmlns:w="http://schemas.openxmlformats.org/wordprocessingml/2006/main">
        <w:t xml:space="preserve">1. Leviticus 4:6 - "এবং পুরোহিত রক্তে তার আঙুল ডুবিয়ে রাখবে এবং প্রভুর সামনে, পবিত্র স্থানের পর্দার সামনে সাতবার রক্ত ছিটিয়ে দেবে।"</w:t>
      </w:r>
    </w:p>
    <w:p/>
    <w:p>
      <w:r xmlns:w="http://schemas.openxmlformats.org/wordprocessingml/2006/main">
        <w:t xml:space="preserve">2. হিব্রু 10:19-22 - "অতএব, ভাইয়েরা, যীশুর রক্তের দ্বারা পবিত্রতম স্থানে প্রবেশ করার সাহস, একটি নতুন এবং জীবন্ত উপায়ে, যা তিনি আমাদের জন্য পবিত্র করেছেন, পর্দার মধ্য দিয়ে, অর্থাৎ, তার মাংস; এবং ঈশ্বরের ঘরের একজন মহাযাজক আছে; আসুন আমরা বিশ্বাসের পূর্ণ আশ্বাসে সত্যিকারের হৃদয়ে নিকটবর্তী হই, আমাদের হৃদয় একটি মন্দ বিবেক থেকে ছিটিয়ে দিয়ে, এবং আমাদের শরীরকে বিশুদ্ধ জলে ধুয়ে ফেলা হয়।"</w:t>
      </w:r>
    </w:p>
    <w:p/>
    <w:p>
      <w:r xmlns:w="http://schemas.openxmlformats.org/wordprocessingml/2006/main">
        <w:t xml:space="preserve">Ezekiel 45:20 আর মাসের সপ্তম দিনে যারা ভুল করে তাদের জন্য এবং যারা সহজ সরল তাদের জন্য এইভাবে করবে।</w:t>
      </w:r>
    </w:p>
    <w:p/>
    <w:p>
      <w:r xmlns:w="http://schemas.openxmlformats.org/wordprocessingml/2006/main">
        <w:t xml:space="preserve">ইজেকিয়েল 45:20 থেকে এই অনুচ্ছেদটি বর্ণনা করে যে কীভাবে ইস্রায়েলের ঘরটি ধার্মিকতার পথ থেকে বিচ্যুত ব্যক্তিদের জন্য মাসের সপ্তম দিনে ঈশ্বরের সাথে নিজেকে পুনর্মিলন করা উচিত।</w:t>
      </w:r>
    </w:p>
    <w:p/>
    <w:p>
      <w:r xmlns:w="http://schemas.openxmlformats.org/wordprocessingml/2006/main">
        <w:t xml:space="preserve">1. "ক্ষমা করার মাধ্যমে পুনর্মিলন: ইজেকিয়েল 45:20 এ ঈশ্বরের পথ অনুসরণ করা"</w:t>
      </w:r>
    </w:p>
    <w:p/>
    <w:p>
      <w:r xmlns:w="http://schemas.openxmlformats.org/wordprocessingml/2006/main">
        <w:t xml:space="preserve">2. "ইস্রায়েলের ঘর: পুনর্মিলনের মাধ্যমে ন্যায়পরায়ণতা খোঁজা"</w:t>
      </w:r>
    </w:p>
    <w:p/>
    <w:p>
      <w:r xmlns:w="http://schemas.openxmlformats.org/wordprocessingml/2006/main">
        <w:t xml:space="preserve">1. ইশাইয়া 55:6-7 "প্রভুকে খুঁজে বেড়াও যতক্ষণ তাকে পাওয়া যায়; তিনি কাছে থাকাকালীন তাকে ডাকুন; দুষ্ট তার পথ ত্যাগ করুক, এবং অধার্মিক তার চিন্তাভাবনা ত্যাগ করুক; সে প্রভুর কাছে ফিরে আসুক, যাতে সে পারে তাকে এবং আমাদের ঈশ্বরের প্রতি করুণা কর, কারণ তিনি প্রচুর পরিমাণে ক্ষমা করবেন৷</w:t>
      </w:r>
    </w:p>
    <w:p/>
    <w:p>
      <w:r xmlns:w="http://schemas.openxmlformats.org/wordprocessingml/2006/main">
        <w:t xml:space="preserve">"</w:t>
      </w:r>
    </w:p>
    <w:p/>
    <w:p>
      <w:r xmlns:w="http://schemas.openxmlformats.org/wordprocessingml/2006/main">
        <w:t xml:space="preserve">2. ম্যাথু 6:14-15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না৷</w:t>
      </w:r>
    </w:p>
    <w:p/>
    <w:p>
      <w:r xmlns:w="http://schemas.openxmlformats.org/wordprocessingml/2006/main">
        <w:t xml:space="preserve">Ezekiel 45:21 প্রথম মাসের চৌদ্দতম দিনে তোমরা সাত দিনের নিস্তারপর্ব পালন করবে; খামিরবিহীন রুটি খেতে হবে।</w:t>
      </w:r>
    </w:p>
    <w:p/>
    <w:p>
      <w:r xmlns:w="http://schemas.openxmlformats.org/wordprocessingml/2006/main">
        <w:t xml:space="preserve">নিস্তারপর্ব হল বছরের প্রথম মাসে সাত দিনের একটি উৎসব। এই উদযাপনের সময় খামিরবিহীন রুটি খাওয়া হয়।</w:t>
      </w:r>
    </w:p>
    <w:p/>
    <w:p>
      <w:r xmlns:w="http://schemas.openxmlformats.org/wordprocessingml/2006/main">
        <w:t xml:space="preserve">1. নিস্তারপর্ব উদযাপনের গুরুত্ব</w:t>
      </w:r>
    </w:p>
    <w:p/>
    <w:p>
      <w:r xmlns:w="http://schemas.openxmlformats.org/wordprocessingml/2006/main">
        <w:t xml:space="preserve">2. খামিরবিহীন রুটির তাৎপর্য</w:t>
      </w:r>
    </w:p>
    <w:p/>
    <w:p>
      <w:r xmlns:w="http://schemas.openxmlformats.org/wordprocessingml/2006/main">
        <w:t xml:space="preserve">1. Exodus 12:14 - "এই দিনটি তোমাদের জন্য একটি স্মরণীয় দিন হবে, এবং তোমরা এটিকে প্রভুর উদ্দেশে উত্সব হিসাবে পালন করবে; তোমাদের বংশ পরম্পরায়, চিরকালের জন্য একটি বিধি হিসাবে, তোমরা এটি একটি উত্সব হিসাবে পালন করবে৷</w:t>
      </w:r>
    </w:p>
    <w:p/>
    <w:p>
      <w:r xmlns:w="http://schemas.openxmlformats.org/wordprocessingml/2006/main">
        <w:t xml:space="preserve">2. লূক 22:19 - এবং তিনি রুটি নিলেন, এবং ধন্যবাদ জানিয়ে তা ভেঙ্গে তাদের দিয়ে বললেন, এটি আমার দেহ, যা তোমাদের জন্য দেওয়া হয়েছে৷ আমার স্মরণে এটি করুন।</w:t>
      </w:r>
    </w:p>
    <w:p/>
    <w:p>
      <w:r xmlns:w="http://schemas.openxmlformats.org/wordprocessingml/2006/main">
        <w:t xml:space="preserve">Ezekiel 45:22 সেই দিন রাজপুত্র নিজের জন্য এবং দেশের সমস্ত লোকদের জন্য পাপ-উৎসর্গের জন্য একটি ষাঁড় প্রস্তুত করবেন।</w:t>
      </w:r>
    </w:p>
    <w:p/>
    <w:p>
      <w:r xmlns:w="http://schemas.openxmlformats.org/wordprocessingml/2006/main">
        <w:t xml:space="preserve">রাজকুমারকে নিজের এবং দেশের সমস্ত লোকদের পাপ-উৎসর্গের জন্য একটি ষাঁড় সরবরাহ করতে হবে।</w:t>
      </w:r>
    </w:p>
    <w:p/>
    <w:p>
      <w:r xmlns:w="http://schemas.openxmlformats.org/wordprocessingml/2006/main">
        <w:t xml:space="preserve">1. রাজকুমারের বলিদানের শক্তি</w:t>
      </w:r>
    </w:p>
    <w:p/>
    <w:p>
      <w:r xmlns:w="http://schemas.openxmlformats.org/wordprocessingml/2006/main">
        <w:t xml:space="preserve">2. প্রায়শ্চিত্ত এবং পুনর্মিলনের তাত্পর্য</w:t>
      </w:r>
    </w:p>
    <w:p/>
    <w:p>
      <w:r xmlns:w="http://schemas.openxmlformats.org/wordprocessingml/2006/main">
        <w:t xml:space="preserve">1. লেবীয় পুস্তক 4:3-4 - "যদি অভিষিক্ত যাজক লোকেদের পাপ অনুসারে পাপ করে, তবে সে তার পাপের জন্য তার পাপের জন্য প্রভুর কাছে নির্দোষ একটি ছোট ষাঁড় আনুক। নৈবেদ্য, সে ষাঁড়টিকে সমাগম তাঁবুর দরজার কাছে প্রভুর সামনে নিয়ে আসবে এবং ষাঁড়টির মাথায় তার হাত রাখবে এবং প্রভুর সামনে ষাঁড়টিকে বধ করবে৷'</w:t>
      </w:r>
    </w:p>
    <w:p/>
    <w:p>
      <w:r xmlns:w="http://schemas.openxmlformats.org/wordprocessingml/2006/main">
        <w:t xml:space="preserve">2. হিব্রু 9:22 - "এবং প্রায় সমস্ত জিনিসই আইন দ্বারা রক্ত দিয়ে শুদ্ধ করা হয়; এবং রক্তপাত ছাড়া কোন ক্ষমা হয় না।"</w:t>
      </w:r>
    </w:p>
    <w:p/>
    <w:p>
      <w:r xmlns:w="http://schemas.openxmlformats.org/wordprocessingml/2006/main">
        <w:t xml:space="preserve">Ezekiel 45:23 সেই সাত দিনের সাত দিন তিনি সদাপ্রভুর উদ্দেশে পোড়ানো-উৎসর্গের জন্য সাতটি ষাঁড় ও সাতটি নির্দোষ মেষ প্রস্তুত করবেন। এবং পাপ-উৎসর্গের জন্য প্রতিদিন একটি ছাগলের বাচ্চা।</w:t>
      </w:r>
    </w:p>
    <w:p/>
    <w:p>
      <w:r xmlns:w="http://schemas.openxmlformats.org/wordprocessingml/2006/main">
        <w:t xml:space="preserve">উত্সবের সময়, সাত দিন ধরে প্রতিদিন সাতটি ষাঁড়, সাতটি মেষ এবং একটি ছাগল পোড়ানো-উৎসর্গ ও পাপ-উৎসর্গ হিসাবে উৎসর্গ করা হবে।</w:t>
      </w:r>
    </w:p>
    <w:p/>
    <w:p>
      <w:r xmlns:w="http://schemas.openxmlformats.org/wordprocessingml/2006/main">
        <w:t xml:space="preserve">1. প্রভুর কাছে বলিদানের গুরুত্ব</w:t>
      </w:r>
    </w:p>
    <w:p/>
    <w:p>
      <w:r xmlns:w="http://schemas.openxmlformats.org/wordprocessingml/2006/main">
        <w:t xml:space="preserve">2. সাত দিনের ভোজের তাৎপর্য</w:t>
      </w:r>
    </w:p>
    <w:p/>
    <w:p>
      <w:r xmlns:w="http://schemas.openxmlformats.org/wordprocessingml/2006/main">
        <w:t xml:space="preserve">1. লেভিটিকাস 16:15-17 প্রায়শ্চিত্তের দিনের জন্য বিস্তারিত নির্দেশাবলী</w:t>
      </w:r>
    </w:p>
    <w:p/>
    <w:p>
      <w:r xmlns:w="http://schemas.openxmlformats.org/wordprocessingml/2006/main">
        <w:t xml:space="preserve">2. হিব্রু 13:15-16 একটি আধ্যাত্মিক বলি দিয়ে প্রভুকে প্রশংসা ও ধন্যবাদ প্রদান।</w:t>
      </w:r>
    </w:p>
    <w:p/>
    <w:p>
      <w:r xmlns:w="http://schemas.openxmlformats.org/wordprocessingml/2006/main">
        <w:t xml:space="preserve">Ezekiel 45:24 এবং সে একটি ষাঁড়ের জন্য একটি এফা, একটি ভেড়ার জন্য একটি এফা এবং একটি এফার জন্য একটি হিন তেল প্রস্তুত করবে।</w:t>
      </w:r>
    </w:p>
    <w:p/>
    <w:p>
      <w:r xmlns:w="http://schemas.openxmlformats.org/wordprocessingml/2006/main">
        <w:t xml:space="preserve">ঈশ্বর একটি ষাঁড়, একটি মেষ এবং একটি এফার জন্য একটি হিন তেলের জন্য একটি মাংস-উৎসর্গ প্রস্তুত করার আদেশ দেন।</w:t>
      </w:r>
    </w:p>
    <w:p/>
    <w:p>
      <w:r xmlns:w="http://schemas.openxmlformats.org/wordprocessingml/2006/main">
        <w:t xml:space="preserve">1. বলিদানের শক্তি: Ezekiel 45:24 থেকে পাঠ</w:t>
      </w:r>
    </w:p>
    <w:p/>
    <w:p>
      <w:r xmlns:w="http://schemas.openxmlformats.org/wordprocessingml/2006/main">
        <w:t xml:space="preserve">2. ঈশ্বরকে আমাদের সর্বোত্তম দান করা: Ephah অফারটি বোঝা</w:t>
      </w:r>
    </w:p>
    <w:p/>
    <w:p>
      <w:r xmlns:w="http://schemas.openxmlformats.org/wordprocessingml/2006/main">
        <w:t xml:space="preserve">1. হিব্রু 10:1-18 একটি বলিদানের শক্তি</w:t>
      </w:r>
    </w:p>
    <w:p/>
    <w:p>
      <w:r xmlns:w="http://schemas.openxmlformats.org/wordprocessingml/2006/main">
        <w:t xml:space="preserve">2. রোমানস 12:1-2 ঈশ্বরের উদ্দেশ্যে জীবন্ত বলিদান</w:t>
      </w:r>
    </w:p>
    <w:p/>
    <w:p>
      <w:r xmlns:w="http://schemas.openxmlformats.org/wordprocessingml/2006/main">
        <w:t xml:space="preserve">Ezekiel 45:25 সপ্তম মাসে, মাসের পনেরতম দিনে, সেই সাত দিনের পর্বে পাপ-উৎসর্গ, পোড়ানো-উৎসর্গ ও শস্য-উৎসর্গের অনুরূপ কাজ করবে। তেল অনুযায়ী।</w:t>
      </w:r>
    </w:p>
    <w:p/>
    <w:p>
      <w:r xmlns:w="http://schemas.openxmlformats.org/wordprocessingml/2006/main">
        <w:t xml:space="preserve">সপ্তম মাসের পনেরোতম দিনে সাত দিনের উত্সব অনুসারে পাপ, পোড়ানো, মাংস ও তেল দিয়ে নৈবেদ্য দিতে হবে।</w:t>
      </w:r>
    </w:p>
    <w:p/>
    <w:p>
      <w:r xmlns:w="http://schemas.openxmlformats.org/wordprocessingml/2006/main">
        <w:t xml:space="preserve">1. বলিদানের শক্তি: সাত দিনের উৎসবের তাৎপর্য অন্বেষণ করা</w:t>
      </w:r>
    </w:p>
    <w:p/>
    <w:p>
      <w:r xmlns:w="http://schemas.openxmlformats.org/wordprocessingml/2006/main">
        <w:t xml:space="preserve">2. অনুতাপের আহ্বান: পাপের অফারগুলির পিছনে অর্থ বোঝা</w:t>
      </w:r>
    </w:p>
    <w:p/>
    <w:p>
      <w:r xmlns:w="http://schemas.openxmlformats.org/wordprocessingml/2006/main">
        <w:t xml:space="preserve">1. Leviticus 23:27 - এই সপ্তম মাসের ঠিক দশম দিনে প্রায়শ্চিত্তের দিন।</w:t>
      </w:r>
    </w:p>
    <w:p/>
    <w:p>
      <w:r xmlns:w="http://schemas.openxmlformats.org/wordprocessingml/2006/main">
        <w:t xml:space="preserve">2. Ezekiel 46:12 - বিশ্রামবারে রাজপুত্র প্রভুর উদ্দেশ্যে যে হোমবলি উৎসর্গ করবেন তা হবে ছয়টি নির্দোষ মেষশাবক এবং একটি নির্দোষ মেষ।</w:t>
      </w:r>
    </w:p>
    <w:p/>
    <w:p>
      <w:r xmlns:w="http://schemas.openxmlformats.org/wordprocessingml/2006/main">
        <w:t xml:space="preserve">Ezekiel অধ্যায় 46 Ezekiel দেওয়া মন্দিরের দর্শন অব্যাহত. অধ্যায়টি রাজপুত্রের উপাসনা এবং বিশ্রামবার এবং অমাবস্যার নৈবেদ্যগুলির প্রবিধানের উপর আলোকপাত করে।</w:t>
      </w:r>
    </w:p>
    <w:p/>
    <w:p>
      <w:r xmlns:w="http://schemas.openxmlformats.org/wordprocessingml/2006/main">
        <w:t xml:space="preserve">1ম অনুচ্ছেদ: অধ্যায়টি যে দরজা দিয়ে রাজকুমার মন্দির চত্বরে প্রবেশ করে এবং প্রস্থান করে তার বর্ণনা দিয়ে শুরু হয়। ফটকটি ছয় কার্যদিবসের সময় বন্ধ থাকে, তবে রাজপুত্রের উপাসনার জন্য বিশ্রামবারে এবং অমাবস্যায় এটি খোলা উচিত (ইজেকিয়েল 46:1-3)।</w:t>
      </w:r>
    </w:p>
    <w:p/>
    <w:p>
      <w:r xmlns:w="http://schemas.openxmlformats.org/wordprocessingml/2006/main">
        <w:t xml:space="preserve">2য় অনুচ্ছেদ: দর্শন তারপর বিশ্রামবারে এবং অমাবস্যা উপর রাজকুমারের প্রস্তাব সম্বোধন. রাজপুত্রকে এই দিনগুলিতে হোমবলি, শস্য নৈবেদ্য এবং পানীয় নৈবেদ্য প্রদান করতে হবে। দর্শন এই নৈবেদ্যগুলির গুরুত্ব এবং উপাসনায় লোকেদের নেতৃত্বে রাজপুত্রের ভূমিকার উপর জোর দেয় (ইজেকিয়েল 46:4-12)।</w:t>
      </w:r>
    </w:p>
    <w:p/>
    <w:p>
      <w:r xmlns:w="http://schemas.openxmlformats.org/wordprocessingml/2006/main">
        <w:t xml:space="preserve">3য় অনুচ্ছেদ: অধ্যায় রাজকুমারের উত্তরাধিকার এবং সম্পত্তি সংক্রান্ত প্রবিধানের সাথে চলতে থাকে। রাজপুত্রকে তার নিজের সম্পত্তি থেকে নৈবেদ্য এবং মন্দিরের রক্ষণাবেক্ষণ করতে হবে। দর্শনটি ভূমির পবিত্র অংশের পরিমাপ এবং মন্দিরে সেবাকারী শ্রমিকদের জন্য ব্যবস্থাও নির্দিষ্ট করে (ইজেকিয়েল 46:13-18)।</w:t>
      </w:r>
    </w:p>
    <w:p/>
    <w:p>
      <w:r xmlns:w="http://schemas.openxmlformats.org/wordprocessingml/2006/main">
        <w:t xml:space="preserve">সংক্ষেপে,</w:t>
      </w:r>
    </w:p>
    <w:p>
      <w:r xmlns:w="http://schemas.openxmlformats.org/wordprocessingml/2006/main">
        <w:t xml:space="preserve">Ezekiel অধ্যায় ছেচল্লিশ উপস্থাপন</w:t>
      </w:r>
    </w:p>
    <w:p>
      <w:r xmlns:w="http://schemas.openxmlformats.org/wordprocessingml/2006/main">
        <w:t xml:space="preserve">মন্দিরের দর্শনের ধারাবাহিকতা,</w:t>
      </w:r>
    </w:p>
    <w:p>
      <w:r xmlns:w="http://schemas.openxmlformats.org/wordprocessingml/2006/main">
        <w:t xml:space="preserve">রাজপুত্রের উপাসনার প্রবিধানের উপর দৃষ্টি নিবদ্ধ করা</w:t>
      </w:r>
    </w:p>
    <w:p>
      <w:r xmlns:w="http://schemas.openxmlformats.org/wordprocessingml/2006/main">
        <w:t xml:space="preserve">এবং বিশ্রামবার এবং অমাবস্যার নৈবেদ্য।</w:t>
      </w:r>
    </w:p>
    <w:p/>
    <w:p>
      <w:r xmlns:w="http://schemas.openxmlformats.org/wordprocessingml/2006/main">
        <w:t xml:space="preserve">রাজকুমারের প্রবেশ ও প্রস্থানের জন্য গেটের বর্ণনা।</w:t>
      </w:r>
    </w:p>
    <w:p>
      <w:r xmlns:w="http://schemas.openxmlformats.org/wordprocessingml/2006/main">
        <w:t xml:space="preserve">রাজকুমারের উপাসনার জন্য বিশ্রামবার এবং অমাবস্যায় গেট খোলা।</w:t>
      </w:r>
    </w:p>
    <w:p>
      <w:r xmlns:w="http://schemas.openxmlformats.org/wordprocessingml/2006/main">
        <w:t xml:space="preserve">বিশ্রামবারে এবং অমাবস্যাতে রাজকুমারের নৈবেদ্যগুলির জন্য নির্দেশাবলী।</w:t>
      </w:r>
    </w:p>
    <w:p>
      <w:r xmlns:w="http://schemas.openxmlformats.org/wordprocessingml/2006/main">
        <w:t xml:space="preserve">এই নৈবেদ্যগুলির গুরুত্ব এবং নেতৃস্থানীয় উপাসনায় রাজপুত্রের ভূমিকার উপর জোর দেওয়া।</w:t>
      </w:r>
    </w:p>
    <w:p>
      <w:r xmlns:w="http://schemas.openxmlformats.org/wordprocessingml/2006/main">
        <w:t xml:space="preserve">রাজকুমারের উত্তরাধিকার এবং সম্পত্তি সংক্রান্ত প্রবিধান।</w:t>
      </w:r>
    </w:p>
    <w:p>
      <w:r xmlns:w="http://schemas.openxmlformats.org/wordprocessingml/2006/main">
        <w:t xml:space="preserve">রাজকুমারের সম্পত্তি থেকে মন্দিরের নৈবেদ্য এবং রক্ষণাবেক্ষণের ব্যবস্থা।</w:t>
      </w:r>
    </w:p>
    <w:p>
      <w:r xmlns:w="http://schemas.openxmlformats.org/wordprocessingml/2006/main">
        <w:t xml:space="preserve">জমির পবিত্র অংশের পরিমাপের স্পেসিফিকেশন।</w:t>
      </w:r>
    </w:p>
    <w:p>
      <w:r xmlns:w="http://schemas.openxmlformats.org/wordprocessingml/2006/main">
        <w:t xml:space="preserve">মন্দিরে সেবা করা কর্মীদের জন্য ব্যবস্থা।</w:t>
      </w:r>
    </w:p>
    <w:p/>
    <w:p>
      <w:r xmlns:w="http://schemas.openxmlformats.org/wordprocessingml/2006/main">
        <w:t xml:space="preserve">Ezekiel এই অধ্যায় মন্দিরের দর্শন অব্যাহত. অধ্যায়টি শুরু হয় সেই গেটের বর্ণনা দিয়ে যার মাধ্যমে রাজকুমার মন্দির কমপ্লেক্সে প্রবেশ করেন এবং প্রস্থান করেন, রাজকুমারের উপাসনার জন্য সাবাথ ও অমাবস্যাতে এটি খোলার উপর জোর দেন। দর্শন তখন এই অনুষ্ঠানে রাজপুত্রের দেওয়া নৈবেদ্যগুলিকে সম্বোধন করে, যার মধ্যে হোম নৈবেদ্য, শস্য নৈবেদ্য এবং পানীয় নৈবেদ্য রয়েছে। অধ্যায় এই নৈবেদ্যগুলির গুরুত্ব এবং উপাসনায় লোকেদের নেতৃত্ব দেওয়ার ক্ষেত্রে রাজপুত্রের ভূমিকা তুলে ধরে। অধ্যায়টি রাজপুত্রের উত্তরাধিকার এবং সম্পত্তি সম্পর্কিত প্রবিধানও প্রদান করে, উল্লেখ করে যে তিনি তার নিজের সম্পত্তি থেকে অফার প্রদান এবং মন্দিরের রক্ষণাবেক্ষণের জন্য দায়ী। ভূমির পবিত্র অংশের পরিমাপ নির্দিষ্ট করা হয়েছে, মন্দিরে কাজ করা কর্মীদের জন্য বিধানের সাথে। অধ্যায়টি রাজপুত্রের উপাসনা এবং নৈবেদ্য, সেইসাথে মন্দির রক্ষণাবেক্ষণের ক্ষেত্রে তার দায়িত্বগুলির জন্য প্রবিধানের উপর জোর দেয়।</w:t>
      </w:r>
    </w:p>
    <w:p/>
    <w:p>
      <w:r xmlns:w="http://schemas.openxmlformats.org/wordprocessingml/2006/main">
        <w:t xml:space="preserve">Ezekiel 46:1 প্রভু সদাপ্রভু এই কথা বলেন; ভিতরের প্রাঙ্গণের যে ফটক পূর্ব দিকে তাকাবে তা ছয় কার্যদিবস বন্ধ থাকিবে; কিন্তু বিশ্রামবারে তা খোলা হবে এবং অমাবস্যার দিনে তা খোলা হবে৷</w:t>
      </w:r>
    </w:p>
    <w:p/>
    <w:p>
      <w:r xmlns:w="http://schemas.openxmlformats.org/wordprocessingml/2006/main">
        <w:t xml:space="preserve">প্রভু ঈশ্বর নির্দেশ দিয়েছেন যে অভ্যন্তরীণ প্রাঙ্গণের গেট যা পূর্ব দিকে মুখ করে তা সপ্তাহের দিনগুলিতে বন্ধ করতে হবে, তবে বিশ্রামবারে এবং অমাবস্যায় খোলা হবে।</w:t>
      </w:r>
    </w:p>
    <w:p/>
    <w:p>
      <w:r xmlns:w="http://schemas.openxmlformats.org/wordprocessingml/2006/main">
        <w:t xml:space="preserve">1. কাজ এবং বিশ্রামের মধ্যে আমাদের জীবন ভারসাম্য করতে শেখা।</w:t>
      </w:r>
    </w:p>
    <w:p/>
    <w:p>
      <w:r xmlns:w="http://schemas.openxmlformats.org/wordprocessingml/2006/main">
        <w:t xml:space="preserve">2. বিশ্রামবার এবং অমাবস্যাকে সম্মান করার গুরুত্ব স্বীকার করা।</w:t>
      </w:r>
    </w:p>
    <w:p/>
    <w:p>
      <w:r xmlns:w="http://schemas.openxmlformats.org/wordprocessingml/2006/main">
        <w:t xml:space="preserve">1. Exodus 20:8-11 - বিশ্রামবারের দিনটিকে পবিত্র রেখে স্মরণ করুন।</w:t>
      </w:r>
    </w:p>
    <w:p/>
    <w:p>
      <w:r xmlns:w="http://schemas.openxmlformats.org/wordprocessingml/2006/main">
        <w:t xml:space="preserve">2. কলসিয়ানস 2:16-17 - আপনি কি খান বা পান করেন, বা ধর্মীয় উৎসব, অমাবস্যা উদযাপন বা বিশ্রামের দিন সম্পর্কে কাউকে আপনার বিচার করতে দেবেন না।</w:t>
      </w:r>
    </w:p>
    <w:p/>
    <w:p>
      <w:r xmlns:w="http://schemas.openxmlformats.org/wordprocessingml/2006/main">
        <w:t xml:space="preserve">Ezekiel 46:2 আর রাজপুত্র সেই দরজার বারান্দার পথ দিয়ে প্রবেশ করবে এবং দরজার চৌকিতে দাঁড়াবে এবং যাজকেরা তার পোড়ানো-কোরবানী ও শান্তি-উৎসর্গ প্রস্তুত করবে এবং দ্বারপ্রান্তে উপাসনা করবে। ফটক থেকে: তারপর সে বেরিয়ে যাবে; কিন্তু সন্ধ্যা পর্যন্ত দরজা বন্ধ করা যাবে না।</w:t>
      </w:r>
    </w:p>
    <w:p/>
    <w:p>
      <w:r xmlns:w="http://schemas.openxmlformats.org/wordprocessingml/2006/main">
        <w:t xml:space="preserve">রাজকুমারকে অবশ্যই ফটকের প্রবেশপথে একটি নির্দিষ্ট উপায়ে পূজা করতে হবে এবং এটি সন্ধ্যা পর্যন্ত খোলা থাকতে হবে।</w:t>
      </w:r>
    </w:p>
    <w:p/>
    <w:p>
      <w:r xmlns:w="http://schemas.openxmlformats.org/wordprocessingml/2006/main">
        <w:t xml:space="preserve">1. সত্য উপাসনার অর্থ - গেটের প্রবেশদ্বারে রাজপুত্রের উপাসনার তাৎপর্য অন্বেষণ করা।</w:t>
      </w:r>
    </w:p>
    <w:p/>
    <w:p>
      <w:r xmlns:w="http://schemas.openxmlformats.org/wordprocessingml/2006/main">
        <w:t xml:space="preserve">2. খোলা দরজা - সন্ধ্যা পর্যন্ত গেট খোলা থাকার গুরুত্ব এবং আমাদের নিজের জীবনের জন্য প্রভাবগুলি অন্বেষণ করা।</w:t>
      </w:r>
    </w:p>
    <w:p/>
    <w:p>
      <w:r xmlns:w="http://schemas.openxmlformats.org/wordprocessingml/2006/main">
        <w:t xml:space="preserve">1. জন 10:9 - আমিই দরজা: আমার দ্বারা যদি কেউ ভিতরে প্রবেশ করে তবে সে রক্ষা পাবে, এবং ভিতরে ও বাইরে যাবে এবং চারণভূমি পাবে।</w:t>
      </w:r>
    </w:p>
    <w:p/>
    <w:p>
      <w:r xmlns:w="http://schemas.openxmlformats.org/wordprocessingml/2006/main">
        <w:t xml:space="preserve">2. গীতসংহিতা 95:6 - হে এসো, আমরা উপাসনা করি এবং প্রণাম করি: আমাদের সৃষ্টিকর্তা প্রভুর সামনে নতজানু হই।</w:t>
      </w:r>
    </w:p>
    <w:p/>
    <w:p>
      <w:r xmlns:w="http://schemas.openxmlformats.org/wordprocessingml/2006/main">
        <w:t xml:space="preserve">Ezekiel 46:3 একইভাবে দেশের লোকেরা বিশ্রামবারে ও অমাবস্যায় এই ফটকের দরজায় সদাপ্রভুর সামনে উপাসনা করবে।</w:t>
      </w:r>
    </w:p>
    <w:p/>
    <w:p>
      <w:r xmlns:w="http://schemas.openxmlformats.org/wordprocessingml/2006/main">
        <w:t xml:space="preserve">দেশের লোকদের বিশ্রামবারে এবং অমাবস্যার সময় দরজার দরজায় প্রভুর উপাসনা করা উচিত।</w:t>
      </w:r>
    </w:p>
    <w:p/>
    <w:p>
      <w:r xmlns:w="http://schemas.openxmlformats.org/wordprocessingml/2006/main">
        <w:t xml:space="preserve">1. আমাদের জীবনে উপাসনার গুরুত্ব</w:t>
      </w:r>
    </w:p>
    <w:p/>
    <w:p>
      <w:r xmlns:w="http://schemas.openxmlformats.org/wordprocessingml/2006/main">
        <w:t xml:space="preserve">2. ঈশ্বরের নিযুক্ত সময় আলিঙ্গন</w:t>
      </w:r>
    </w:p>
    <w:p/>
    <w:p>
      <w:r xmlns:w="http://schemas.openxmlformats.org/wordprocessingml/2006/main">
        <w:t xml:space="preserve">1. গীতসংহিতা 95:6 - এসো, আমরা উপাসনায় নত হই, আমাদের সৃষ্টিকর্তা প্রভুর সামনে নতজানু হই;</w:t>
      </w:r>
    </w:p>
    <w:p/>
    <w:p>
      <w:r xmlns:w="http://schemas.openxmlformats.org/wordprocessingml/2006/main">
        <w:t xml:space="preserve">2. Isaiah 66:23 - এক অমাবস্যা থেকে অন্য চাঁদে এবং এক বিশ্রামবার থেকে অন্য বিশ্রামবারে, সমস্ত মানবজাতি আসবে এবং আমার সামনে প্রণাম করবে, সদাপ্রভু বলেন।</w:t>
      </w:r>
    </w:p>
    <w:p/>
    <w:p>
      <w:r xmlns:w="http://schemas.openxmlformats.org/wordprocessingml/2006/main">
        <w:t xml:space="preserve">Ezekiel 46:4 আর বিশ্রামবারে রাজপুত্র সদাপ্রভুর উদ্দেশে যে হোমবলি উৎসর্গ করিবেন, তাহা হইবে ছয়টি নির্দোষ মেষশাবক এবং একটি নির্দোষ মেষ।</w:t>
      </w:r>
    </w:p>
    <w:p/>
    <w:p>
      <w:r xmlns:w="http://schemas.openxmlformats.org/wordprocessingml/2006/main">
        <w:t xml:space="preserve">রাজপুত্রকে বিশ্রামবারে প্রভুর উদ্দেশে পোড়ানো নৈবেদ্য হিসাবে ছয়টি মেষশাবক এবং একটি মেষ উত্সর্গ করার নির্দেশ দেওয়া হয়।</w:t>
      </w:r>
    </w:p>
    <w:p/>
    <w:p>
      <w:r xmlns:w="http://schemas.openxmlformats.org/wordprocessingml/2006/main">
        <w:t xml:space="preserve">1. প্রভুর উদ্দেশ্যে বলিদানের গুরুত্ব</w:t>
      </w:r>
    </w:p>
    <w:p/>
    <w:p>
      <w:r xmlns:w="http://schemas.openxmlformats.org/wordprocessingml/2006/main">
        <w:t xml:space="preserve">2. বিশ্রামবারকে পবিত্র রাখা</w:t>
      </w:r>
    </w:p>
    <w:p/>
    <w:p>
      <w:r xmlns:w="http://schemas.openxmlformats.org/wordprocessingml/2006/main">
        <w:t xml:space="preserve">1. লেবীয় পুস্তক 1:3 - "যদি তার নৈবেদ্য মেষের পোড়ানো বলি হয়, তবে সে নির্দোষ পুরুষকে উত্সর্গ করুক"</w:t>
      </w:r>
    </w:p>
    <w:p/>
    <w:p>
      <w:r xmlns:w="http://schemas.openxmlformats.org/wordprocessingml/2006/main">
        <w:t xml:space="preserve">2. Exodus 20:8 - "বিশ্রামবারের দিনটি মনে রাখবেন, এটিকে পবিত্র রাখতে"</w:t>
      </w:r>
    </w:p>
    <w:p/>
    <w:p>
      <w:r xmlns:w="http://schemas.openxmlformats.org/wordprocessingml/2006/main">
        <w:t xml:space="preserve">Ezekiel 46:5 এবং শস্য-উৎসর্গ হবে একটি মেষের জন্য একটি এফা, এবং মেষশাবকের জন্য শস্য-উৎসর্গ যেমন সে দিতে পারবে, এবং একটি এফার জন্য এক হিন তেল।</w:t>
      </w:r>
    </w:p>
    <w:p/>
    <w:p>
      <w:r xmlns:w="http://schemas.openxmlformats.org/wordprocessingml/2006/main">
        <w:t xml:space="preserve">ঈশ্বর ইজেকিয়েলকে প্রভুর উদ্দেশ্যে মাংসের নৈবেদ্যর জন্য শস্যের একটি এফাহ, একটি মেষ এবং এক হিন তেল দিতে নির্দেশ দেন।</w:t>
      </w:r>
    </w:p>
    <w:p/>
    <w:p>
      <w:r xmlns:w="http://schemas.openxmlformats.org/wordprocessingml/2006/main">
        <w:t xml:space="preserve">1. ঈশ্বরের বিধান - ঈশ্বরের বিধান এবং উদারতার জন্য কৃতজ্ঞতা প্রদর্শন করা।</w:t>
      </w:r>
    </w:p>
    <w:p/>
    <w:p>
      <w:r xmlns:w="http://schemas.openxmlformats.org/wordprocessingml/2006/main">
        <w:t xml:space="preserve">2. দান করার শক্তি - প্রভুকে অর্পণের আধ্যাত্মিক তাত্পর্য অন্বেষণ করা।</w:t>
      </w:r>
    </w:p>
    <w:p/>
    <w:p>
      <w:r xmlns:w="http://schemas.openxmlformats.org/wordprocessingml/2006/main">
        <w:t xml:space="preserve">1. Deuteronomy 16:17 - প্রভু তোমাদের ঈশ্বরের আশীর্বাদ অনুসারে প্রত্যেক ব্যক্তি তার সামর্থ্য অনুযায়ী দান করবে যা তিনি তোমাদের দিয়েছেন৷</w:t>
      </w:r>
    </w:p>
    <w:p/>
    <w:p>
      <w:r xmlns:w="http://schemas.openxmlformats.org/wordprocessingml/2006/main">
        <w:t xml:space="preserve">2. হিব্রু 13:15-16 - যীশুর মাধ্যমে আমরা ক্রমাগত ঈশ্বরের কাছে প্রশংসার উৎসর্গ করি, অর্থাৎ, ঠোঁটের ফল যা তাঁর নাম স্বীকার করে। ভাল কাজ করতে এবং আপনার যা আছে তা ভাগ করে নিতে অবহেলা করবেন না, কারণ এই ধরনের বলিদান ঈশ্বরকে খুশি করে।</w:t>
      </w:r>
    </w:p>
    <w:p/>
    <w:p>
      <w:r xmlns:w="http://schemas.openxmlformats.org/wordprocessingml/2006/main">
        <w:t xml:space="preserve">Ezekiel 46:6 আর অমাবস্যার দিনে তাহা হইবে নির্দোষ একটি ষাঁড়, ছয়টি মেষশাবক ও একটি মেষ; তাহারা হইবে নির্দোষ।</w:t>
      </w:r>
    </w:p>
    <w:p/>
    <w:p>
      <w:r xmlns:w="http://schemas.openxmlformats.org/wordprocessingml/2006/main">
        <w:t xml:space="preserve">অমাবস্যার দিনে প্রভুর নৈবেদ্য হিসাবে একটি ষাঁড়, ছয়টি মেষশাবক এবং একটি মেষের প্রয়োজন৷</w:t>
      </w:r>
    </w:p>
    <w:p/>
    <w:p>
      <w:r xmlns:w="http://schemas.openxmlformats.org/wordprocessingml/2006/main">
        <w:t xml:space="preserve">1. আনুগত্যের আশীর্বাদ: অমাবস্যার দিনের পবিত্র অফার</w:t>
      </w:r>
    </w:p>
    <w:p/>
    <w:p>
      <w:r xmlns:w="http://schemas.openxmlformats.org/wordprocessingml/2006/main">
        <w:t xml:space="preserve">2. নিখুঁত বলিদানের গুরুত্ব: Ezekiel 46:6 এর পিছনের অর্থ</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লেভিটিকাস 22:20-21 - "কিন্তু যাহা কিছু ত্রুটি আছে, আপনি তা নিবেদন করবেন না, কারণ তা আপনার পক্ষে গ্রহণযোগ্য হবে না। এবং যে কেউ একটি মানত পূরণ করার জন্য বা স্বেচ্ছায় প্রভুর কাছে শান্তি নৈবেদ্য উৎসর্গ করে। গরু বা ভেড়ার কাছ থেকে নৈবেদ্য গ্রহণ করার জন্য তা অবশ্যই নিখুঁত হতে হবে; এতে কোনো ত্রুটি থাকবে না।"</w:t>
      </w:r>
    </w:p>
    <w:p/>
    <w:p>
      <w:r xmlns:w="http://schemas.openxmlformats.org/wordprocessingml/2006/main">
        <w:t xml:space="preserve">Ezekiel 46:7 এবং তিনি একটি শস্য-উৎসর্গ প্রস্তুত করবেন, একটি ষাঁড়ের জন্য একটি এফা, একটি ভেড়ার জন্য একটি এফা, এবং মেষশাবকের জন্য তার হাতের প্রাপ্তি অনুসারে এবং একটি এফার জন্য একটি হিন তেল।</w:t>
      </w:r>
    </w:p>
    <w:p/>
    <w:p>
      <w:r xmlns:w="http://schemas.openxmlformats.org/wordprocessingml/2006/main">
        <w:t xml:space="preserve">ঈশ্বর ইস্রায়েলের লোকেদের ষাঁড়, মেষ এবং মেষশাবকের জন্য নৈবেদ্য প্রস্তুত করতে নির্দেশ দেন, তাদের সামর্থ্য অনুযায়ী, এক হিন তেল এক এফাহ দিয়ে।</w:t>
      </w:r>
    </w:p>
    <w:p/>
    <w:p>
      <w:r xmlns:w="http://schemas.openxmlformats.org/wordprocessingml/2006/main">
        <w:t xml:space="preserve">1. দান করার আশীর্বাদ: ঈশ্বর যা দিয়েছেন তা থেকে আনন্দের সাথে এবং ত্যাগের সাথে দান করা।</w:t>
      </w:r>
    </w:p>
    <w:p/>
    <w:p>
      <w:r xmlns:w="http://schemas.openxmlformats.org/wordprocessingml/2006/main">
        <w:t xml:space="preserve">2. উপাসনার অগ্রাধিকার: ঈশ্বরকে সম্মান ও মহিমান্বিত করার উপায় হিসাবে একটি নৈবেদ্য প্রদান করা।</w:t>
      </w:r>
    </w:p>
    <w:p/>
    <w:p>
      <w:r xmlns:w="http://schemas.openxmlformats.org/wordprocessingml/2006/main">
        <w:t xml:space="preserve">1. 2 করিন্থিয়ানস 9:7 - প্রত্যেকেরই তার মনে যা দেওয়ার সিদ্ধান্ত নিয়েছে তা দেওয়া উচিত, অনিচ্ছায় বা বাধ্য হয়ে নয়, কারণ ঈশ্বর একজন প্রফুল্ল দাতাকে ভালবাসেন।</w:t>
      </w:r>
    </w:p>
    <w:p/>
    <w:p>
      <w:r xmlns:w="http://schemas.openxmlformats.org/wordprocessingml/2006/main">
        <w:t xml:space="preserve">2. গীতসংহিতা 96:8 - প্রভুকে তাঁর নামের কারণে মহিমা স্বীকার করুন; একটি নৈবেদ্য আনুন এবং তার আদালতে আসা.</w:t>
      </w:r>
    </w:p>
    <w:p/>
    <w:p>
      <w:r xmlns:w="http://schemas.openxmlformats.org/wordprocessingml/2006/main">
        <w:t xml:space="preserve">Ezekiel 46:8 এবং যখন রাজপুত্র প্রবেশ করবে, তখন সে সেই দরজার বারান্দার পথ দিয়ে প্রবেশ করবে এবং সেই পথ দিয়েই বেরিয়ে যাবে।</w:t>
      </w:r>
    </w:p>
    <w:p/>
    <w:p>
      <w:r xmlns:w="http://schemas.openxmlformats.org/wordprocessingml/2006/main">
        <w:t xml:space="preserve">রাজকুমারকে বারান্দা দিয়ে মন্দিরের গেট দিয়ে প্রবেশ করতে হবে এবং প্রস্থান করতে হবে।</w:t>
      </w:r>
    </w:p>
    <w:p/>
    <w:p>
      <w:r xmlns:w="http://schemas.openxmlformats.org/wordprocessingml/2006/main">
        <w:t xml:space="preserve">1: আমাদের শ্রদ্ধার সাথে ঈশ্বরের রাজ্যের কাছে যাওয়ার চেষ্টা করা উচিত, বিনীতভাবে প্রবেশ করা এবং আনন্দের সাথে চলে যাওয়া।</w:t>
      </w:r>
    </w:p>
    <w:p/>
    <w:p>
      <w:r xmlns:w="http://schemas.openxmlformats.org/wordprocessingml/2006/main">
        <w:t xml:space="preserve">2: আমাদের সর্বদা মনে রাখতে হবে যে ঈশ্বরের রাজ্যে প্রবেশের সাথে দায়িত্ব এবং উৎসর্গের প্রয়োজন রয়েছে।</w:t>
      </w:r>
    </w:p>
    <w:p/>
    <w:p>
      <w:r xmlns:w="http://schemas.openxmlformats.org/wordprocessingml/2006/main">
        <w:t xml:space="preserve">1: Ephesians 2:19-22 - তাহলে আপনি আর অপরিচিত এবং বিদেশী নন, কিন্তু আপনি সহ নাগরিক এবং ঈশ্বরের পরিবারের সদস্য, প্রেরিত ও ভাববাদীদের ভিত্তির উপর নির্মিত, খ্রীষ্ট যীশু নিজেই ভিত্তিপ্রস্তর, যার মধ্যে পুরো কাঠামো, একত্রিত হয়ে প্রভুর একটি পবিত্র মন্দিরে পরিণত হয়৷ তাঁর মধ্যে তোমরাও আত্মার দ্বারা ঈশ্বরের বাসস্থানে একত্রিত হয়েছ৷</w:t>
      </w:r>
    </w:p>
    <w:p/>
    <w:p>
      <w:r xmlns:w="http://schemas.openxmlformats.org/wordprocessingml/2006/main">
        <w:t xml:space="preserve">2: ম্যাথু 7:21-23 - যারা আমাকে বলে, প্রভু, প্রভু, তারা স্বর্গের 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 এবং তখন আমি তাদের কাছে ঘোষণা করব, আমি আপনাকে কখনই চিনতাম না; হে অনাচারের কর্মীরা, আমার কাছ থেকে দূরে সরে যাও।</w:t>
      </w:r>
    </w:p>
    <w:p/>
    <w:p>
      <w:r xmlns:w="http://schemas.openxmlformats.org/wordprocessingml/2006/main">
        <w:t xml:space="preserve">Ezekiel 46:9 কিন্তু দেশের লোকেরা যখন পবিত্র উৎসবে সদাপ্রভুর সামনে উপস্থিত হবে, তখন যে কেউ উপাসনা করার জন্য উত্তর ফটকের পথ দিয়ে প্রবেশ করবে, সে দক্ষিণ ফটকের পথ দিয়ে বের হবে। আর যে দক্ষিণ ফটকের পথ দিয়ে প্রবেশ করবে সে উত্তরের ফটকের পথ দিয়ে যাবে; যে দরজা দিয়ে সে প্রবেশ করেছিল সেই পথ দিয়ে সে ফিরে যাবে না, বরং তার বিপরীত দিকে এগিয়ে যাবে।</w:t>
      </w:r>
    </w:p>
    <w:p/>
    <w:p>
      <w:r xmlns:w="http://schemas.openxmlformats.org/wordprocessingml/2006/main">
        <w:t xml:space="preserve">পবিত্র ভোজের সময়, যারা সদাপ্রভুর উত্তর দরজা দিয়ে প্রবেশ করবে তাদের অবশ্যই দক্ষিণ দরজা দিয়ে বের হতে হবে এবং উল্টো দিকে। তারা যে গেট দিয়ে প্রবেশ করেছিল সেই দরজা দিয়ে তারা ফিরে যেতে পারে না।</w:t>
      </w:r>
    </w:p>
    <w:p/>
    <w:p>
      <w:r xmlns:w="http://schemas.openxmlformats.org/wordprocessingml/2006/main">
        <w:t xml:space="preserve">1. একটি নতুন দৃষ্টিকোণ গুরুত্ব</w:t>
      </w:r>
    </w:p>
    <w:p/>
    <w:p>
      <w:r xmlns:w="http://schemas.openxmlformats.org/wordprocessingml/2006/main">
        <w:t xml:space="preserve">2. রাস্তায় কম যাতায়াত করা</w:t>
      </w:r>
    </w:p>
    <w:p/>
    <w:p>
      <w:r xmlns:w="http://schemas.openxmlformats.org/wordprocessingml/2006/main">
        <w:t xml:space="preserve">1. ফিলিপীয় 3:13-14 - "ভাইয়েরা, আমি নিজেকে এটি ধরে রেখেছি বলে মনে করি না। তবে আমি একটি জিনিস করি: পিছনে যা আছে তা ভুলে গিয়ে সামনে যা আছে, আমি জয়ের লক্ষ্যের দিকে এগিয়ে যাই খ্রীষ্ট যীশুতে ঈশ্বরের স্বর্গীয় আহ্বানের পুরস্কার।"</w:t>
      </w:r>
    </w:p>
    <w:p/>
    <w:p>
      <w:r xmlns:w="http://schemas.openxmlformats.org/wordprocessingml/2006/main">
        <w:t xml:space="preserve">2. হিতোপদেশ 4:25-27 - "আপনার চোখ সরাসরি সামনের দিকে তাকান এবং আপনার দৃষ্টিকে আপনার সামনে সোজা রাখুন। আপনার পায়ের পথ বিবেচনা করুন এবং আপনার সমস্ত পথ প্রতিষ্ঠিত হতে দিন। ডান বা দিকে ফিরবেন না। বাম; মন্দ থেকে আপনার পা দূরে সরান।"</w:t>
      </w:r>
    </w:p>
    <w:p/>
    <w:p>
      <w:r xmlns:w="http://schemas.openxmlformats.org/wordprocessingml/2006/main">
        <w:t xml:space="preserve">Ezekiel 46:10 এবং তাদের মধ্যে রাজপুত্র, যখন তারা ভিতরে যাবে, তখন ভিতরে যাবে; এবং যখন তারা বের হবে, তখন বেরিয়ে যাবে।</w:t>
      </w:r>
    </w:p>
    <w:p/>
    <w:p>
      <w:r xmlns:w="http://schemas.openxmlformats.org/wordprocessingml/2006/main">
        <w:t xml:space="preserve">ইস্রায়েলের রাজপুত্র লোকেদের সাথে মন্দিরে যাওয়ার সময় প্রবেশ করবে এবং প্রস্থান করবে।</w:t>
      </w:r>
    </w:p>
    <w:p/>
    <w:p>
      <w:r xmlns:w="http://schemas.openxmlformats.org/wordprocessingml/2006/main">
        <w:t xml:space="preserve">1. শান্তির রাজকুমার: যীশুকে অনুসরণ করার অর্থ কী</w:t>
      </w:r>
    </w:p>
    <w:p/>
    <w:p>
      <w:r xmlns:w="http://schemas.openxmlformats.org/wordprocessingml/2006/main">
        <w:t xml:space="preserve">2. একতায় হাঁটা: ঈশ্বরের উপস্থিতিতে ঐক্যবদ্ধ হওয়া</w:t>
      </w:r>
    </w:p>
    <w:p/>
    <w:p>
      <w:r xmlns:w="http://schemas.openxmlformats.org/wordprocessingml/2006/main">
        <w:t xml:space="preserve">1. ইশাইয়া 9:6 আমাদের জন্য একটি সন্তান জন্মগ্রহণ করে,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Ezekiel 46:11 এবং উত্সব ও বিশেষ অনুষ্ঠানগুলিতে গোশত নৈবেদ্য একটি ষাঁড়ের জন্য একটি এফা, একটি ভেড়ার জন্য একটি এফা, এবং মেষশাবকদের জন্য সে দিতে পারে এবং একটি এফাহকে একটি হিন তেল দিতে হবে।</w:t>
      </w:r>
    </w:p>
    <w:p/>
    <w:p>
      <w:r xmlns:w="http://schemas.openxmlformats.org/wordprocessingml/2006/main">
        <w:t xml:space="preserve">ইজেকিয়েলের এই অনুচ্ছেদটি বিভিন্ন উত্সব এবং উত্সবের জন্য প্রয়োজনীয় মাংস এবং তেলের নৈবেদ্য বর্ণনা করে।</w:t>
      </w:r>
    </w:p>
    <w:p/>
    <w:p>
      <w:r xmlns:w="http://schemas.openxmlformats.org/wordprocessingml/2006/main">
        <w:t xml:space="preserve">1. ঈশ্বরের আদেশ অনুযায়ী কুরবানী প্রদানের গুরুত্ব।</w:t>
      </w:r>
    </w:p>
    <w:p/>
    <w:p>
      <w:r xmlns:w="http://schemas.openxmlformats.org/wordprocessingml/2006/main">
        <w:t xml:space="preserve">2. ঈশ্বরের প্রতি আমাদের ভক্তি প্রকাশ করার জন্য একটি বলিদানের তাৎপর্য।</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Deuteronomy 16:16-17 - বছরে তিনবার আপনার সমস্ত পুরুষকে অবশ্যই প্রভু আপনার ঈশ্বরের সামনে উপস্থিত হতে হবে যেখানে তিনি বেছে নেবেন: খামিরবিহীন রুটির উত্সব, সপ্তাহের উত্সব এবং তাম্বুর উত্সবে৷ প্রভুর সামনে খালি হাতে হাজির হওয়া উচিত নয়।</w:t>
      </w:r>
    </w:p>
    <w:p/>
    <w:p>
      <w:r xmlns:w="http://schemas.openxmlformats.org/wordprocessingml/2006/main">
        <w:t xml:space="preserve">Ezekiel 46:12 এখন যখন রাজপুত্র সদাপ্রভুর উদ্দেশে স্বেচ্ছায় স্বেচ্ছায় হোমবলি বা মঙ্গল নৈবেদ্য প্রস্তুত করবেন, তখন একজন তার জন্য পূর্ব দিকের দরজাটি খুলে দেবেন এবং তিনি তার হোমবলি ও মঙ্গলার্থক নৈবেদ্য প্রস্তুত করবেন, যেমন তিনি করেছিলেন। বিশ্রামবারে: তারপর সে বাইরে যাবে| এবং তার বাইরে যাওয়ার পরে একজন দরজা বন্ধ করে দেবে।</w:t>
      </w:r>
    </w:p>
    <w:p/>
    <w:p>
      <w:r xmlns:w="http://schemas.openxmlformats.org/wordprocessingml/2006/main">
        <w:t xml:space="preserve">রাজপুত্রকে বিশ্রামবারে প্রভুর উদ্দেশে স্বেচ্ছায় পোড়ানো ও শান্তির নৈবেদ্য দেওয়ার অনুমতি দেওয়া হয়, পূর্ব গেট দিয়ে প্রবেশ করে এবং পরে আবার বের হয়ে যায়।</w:t>
      </w:r>
    </w:p>
    <w:p/>
    <w:p>
      <w:r xmlns:w="http://schemas.openxmlformats.org/wordprocessingml/2006/main">
        <w:t xml:space="preserve">1. হৃদয় থেকে দান: স্বেচ্ছাসেবী অফার তাত্পর্য</w:t>
      </w:r>
    </w:p>
    <w:p/>
    <w:p>
      <w:r xmlns:w="http://schemas.openxmlformats.org/wordprocessingml/2006/main">
        <w:t xml:space="preserve">2. প্রভুর বিশ্রাম এবং পুনর্নবীকরণের দিন: বিশ্রামবার অনুশীলনের একটি অন্বেষণ</w:t>
      </w:r>
    </w:p>
    <w:p/>
    <w:p>
      <w:r xmlns:w="http://schemas.openxmlformats.org/wordprocessingml/2006/main">
        <w:t xml:space="preserve">1. দ্বিতীয় বিবরণ 16:1-17 - প্রভুর নির্ধারিত সময়</w:t>
      </w:r>
    </w:p>
    <w:p/>
    <w:p>
      <w:r xmlns:w="http://schemas.openxmlformats.org/wordprocessingml/2006/main">
        <w:t xml:space="preserve">2. লেভিটিকাস 23:1-3 - প্রভুর সাতটি উৎসব</w:t>
      </w:r>
    </w:p>
    <w:p/>
    <w:p>
      <w:r xmlns:w="http://schemas.openxmlformats.org/wordprocessingml/2006/main">
        <w:t xml:space="preserve">Ezekiel 46:13 তুমি প্রতিদিন সদাপ্রভুর উদ্দেশে প্রথম বৎসরের একটি নির্দোষ মেষশাবকের জন্য হোমবলি প্রস্তুত করিবে; প্রতিদিন সকালে তা প্রস্তুত করিবে।</w:t>
      </w:r>
    </w:p>
    <w:p/>
    <w:p>
      <w:r xmlns:w="http://schemas.openxmlformats.org/wordprocessingml/2006/main">
        <w:t xml:space="preserve">প্রতিদিন সকালে প্রভুর উদ্দেশে প্রথম এক বছরের মেষশাবকের পোড়ানো-কোরবানী দিতে হবে।</w:t>
      </w:r>
    </w:p>
    <w:p/>
    <w:p>
      <w:r xmlns:w="http://schemas.openxmlformats.org/wordprocessingml/2006/main">
        <w:t xml:space="preserve">1. পোড়া অর্ঘ্যের অর্থ - কিভাবে এই নৈবেদ্যগুলি ঈশ্বরের প্রতি ভক্তি এবং উত্সর্গ প্রকাশের একটি উপায় ছিল৷</w:t>
      </w:r>
    </w:p>
    <w:p/>
    <w:p>
      <w:r xmlns:w="http://schemas.openxmlformats.org/wordprocessingml/2006/main">
        <w:t xml:space="preserve">2. ভক্তির গুরুত্ব - কেন নৈবেদ্যর মাধ্যমে ঈশ্বরের প্রতি আমাদের ভক্তি দেখানো গুরুত্বপূর্ণ।</w:t>
      </w:r>
    </w:p>
    <w:p/>
    <w:p>
      <w:r xmlns:w="http://schemas.openxmlformats.org/wordprocessingml/2006/main">
        <w:t xml:space="preserve">1. হিব্রু 13:15-16 - তাই তাঁর দ্বারা আমরা ক্রমাগত ঈশ্বরের কাছে প্রশংসার বলি উৎসর্গ করি, অর্থাৎ, আমাদের ঠোঁটের ফল, তাঁর নামকে ধন্যবাদ জানাই। কিন্তু ভাল কাজ করতে এবং ভাগ করতে ভুলবেন না, কারণ এই ধরনের বলিদানে ঈশ্বর সন্তুষ্ট হন।</w:t>
      </w:r>
    </w:p>
    <w:p/>
    <w:p>
      <w:r xmlns:w="http://schemas.openxmlformats.org/wordprocessingml/2006/main">
        <w:t xml:space="preserve">2. গীতসংহিতা 51:17 - ঈশ্বরের বলি হল একটি ভগ্ন আত্মা, একটি ভগ্ন এবং অনুশোচনাপূর্ণ হৃদয়, হে ঈশ্বর, আপনি তুচ্ছ করবেন না।</w:t>
      </w:r>
    </w:p>
    <w:p/>
    <w:p>
      <w:r xmlns:w="http://schemas.openxmlformats.org/wordprocessingml/2006/main">
        <w:t xml:space="preserve">Ezekiel 46:14 আর তুমি প্রতিদিন সকালে তাহার জন্য একটি শস্য-উৎসর্গ প্রস্তুত করিবে, এক এফার ষষ্ঠ অংশ এবং এক হিন তেলের তৃতীয়াংশ, মিহি ময়দার সাথে মেশাবে। সদাপ্রভুর উদ্দেশে চিরস্থায়ী নিয়ম অনুসারে মাংসের নৈবেদ্য।</w:t>
      </w:r>
    </w:p>
    <w:p/>
    <w:p>
      <w:r xmlns:w="http://schemas.openxmlformats.org/wordprocessingml/2006/main">
        <w:t xml:space="preserve">প্রতিদিন সকালে সদাপ্রভুর উদ্দেশে চিরকালের নিয়ম হিসাবে মিহি ময়দা, এক ষষ্ঠাংশ এফাহ এবং এক-তৃতীয়াংশ তেল প্রস্তুত করতে হবে।</w:t>
      </w:r>
    </w:p>
    <w:p/>
    <w:p>
      <w:r xmlns:w="http://schemas.openxmlformats.org/wordprocessingml/2006/main">
        <w:t xml:space="preserve">1. চিরস্থায়ী বাধ্যতা শক্তি</w:t>
      </w:r>
    </w:p>
    <w:p/>
    <w:p>
      <w:r xmlns:w="http://schemas.openxmlformats.org/wordprocessingml/2006/main">
        <w:t xml:space="preserve">2. বলিদানের আশীর্বাদ</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Ezekiel 46:15 এইভাবে তারা নিয়মিত পোড়ানো-কোরবানীর জন্য প্রতিদিন সকালে মেষশাবক, মাংস-উৎসর্গ ও তেল প্রস্তুত করবে।</w:t>
      </w:r>
    </w:p>
    <w:p/>
    <w:p>
      <w:r xmlns:w="http://schemas.openxmlformats.org/wordprocessingml/2006/main">
        <w:t xml:space="preserve">প্রতিদিন সকালে, ইস্রায়েলের লোকেদের একটি মেষশাবক, একটি মাংসের নৈবেদ্য এবং তেল একটি ক্রমাগত পোড়ানো-উৎসর্গ করতে হবে।</w:t>
      </w:r>
    </w:p>
    <w:p/>
    <w:p>
      <w:r xmlns:w="http://schemas.openxmlformats.org/wordprocessingml/2006/main">
        <w:t xml:space="preserve">1. মেষশাবকের বলিদান: কিভাবে যীশুর মৃত্যু পরিত্রাণকে পরিবর্তন করেছে</w:t>
      </w:r>
    </w:p>
    <w:p/>
    <w:p>
      <w:r xmlns:w="http://schemas.openxmlformats.org/wordprocessingml/2006/main">
        <w:t xml:space="preserve">2. সকালের অর্ঘের অর্থ: ইজেকিয়েল 46:15 এর একটি অনুসন্ধান</w:t>
      </w:r>
    </w:p>
    <w:p/>
    <w:p>
      <w:r xmlns:w="http://schemas.openxmlformats.org/wordprocessingml/2006/main">
        <w:t xml:space="preserve">1. রোমানস 10:4 - কারণ যারা বিশ্বাস করে তাদের জন্য ধার্মিকতার জন্য খ্রীষ্ট আইনের শেষ।</w:t>
      </w:r>
    </w:p>
    <w:p/>
    <w:p>
      <w:r xmlns:w="http://schemas.openxmlformats.org/wordprocessingml/2006/main">
        <w:t xml:space="preserve">2. হিব্রু 9:22 - আসলে, মোশির আইন অনুসারে, প্রায় সবকিছুই রক্ত দিয়ে শুদ্ধ করা হয়েছিল। কারণ রক্তপাত ছাড়া ক্ষমা নেই।</w:t>
      </w:r>
    </w:p>
    <w:p/>
    <w:p>
      <w:r xmlns:w="http://schemas.openxmlformats.org/wordprocessingml/2006/main">
        <w:t xml:space="preserve">Ezekiel 46:16 প্রভু সদাপ্রভু এই কথা বলেন; রাজপুত্র যদি তার কোন পুত্রকে উপহার দেয় তবে তার উত্তরাধিকার তার পুত্রদের হবে; উত্তরাধিকারসূত্রে তাদের অধিকার হবে।</w:t>
      </w:r>
    </w:p>
    <w:p/>
    <w:p>
      <w:r xmlns:w="http://schemas.openxmlformats.org/wordprocessingml/2006/main">
        <w:t xml:space="preserve">প্রভু ঈশ্বর বলেছেন যে যদি কোন রাজপুত্র তার কোন পুত্রকে উপহার দেয় তবে উপহারের উত্তরাধিকার পুত্রদের হবে এবং এটি উত্তরাধিকার সূত্রে তাদের অধিকার হবে।</w:t>
      </w:r>
    </w:p>
    <w:p/>
    <w:p>
      <w:r xmlns:w="http://schemas.openxmlformats.org/wordprocessingml/2006/main">
        <w:t xml:space="preserve">1. উত্তরাধিকারের আশীর্বাদ: ইজেকিয়েল 46:16 এর একটি অধ্যয়ন</w:t>
      </w:r>
    </w:p>
    <w:p/>
    <w:p>
      <w:r xmlns:w="http://schemas.openxmlformats.org/wordprocessingml/2006/main">
        <w:t xml:space="preserve">2. ঈশ্বরের উদারতা: Ezekiel 46:16-এ উত্তরাধিকারের উপহার বোঝা</w:t>
      </w:r>
    </w:p>
    <w:p/>
    <w:p>
      <w:r xmlns:w="http://schemas.openxmlformats.org/wordprocessingml/2006/main">
        <w:t xml:space="preserve">1. গালাতীয় 3:29 - "এবং যদি তোমরা খ্রীষ্টের হও, তবে তোমরা আব্রাহামের বংশ, এবং প্রতিশ্রুতি অনুসারে উত্তরাধিকারী।"</w:t>
      </w:r>
    </w:p>
    <w:p/>
    <w:p>
      <w:r xmlns:w="http://schemas.openxmlformats.org/wordprocessingml/2006/main">
        <w:t xml:space="preserve">2. হিব্রুজ 9:15 - "এবং এই কারণেই তিনি নতুন নিয়মের মধ্যস্থতাকারী, যাতে মৃত্যুর মাধ্যমে, প্রথম নিয়মের অধীনে থাকা সীমালঙ্ঘনগুলির মুক্তির জন্য, যাদের ডাকা হয় তারা অনন্তকালের প্রতিশ্রুতি পেতে পারে উত্তরাধিকার।"</w:t>
      </w:r>
    </w:p>
    <w:p/>
    <w:p>
      <w:r xmlns:w="http://schemas.openxmlformats.org/wordprocessingml/2006/main">
        <w:t xml:space="preserve">Ezekiel 46:17 কিন্তু যদি সে তার দাসদের মধ্যে একজনকে তার উত্তরাধিকার উপহার দেয়, তবে তা তার স্বাধীনতার বছরে হবে; পরে তা রাজপুত্রের কাছে ফিরে আসবে, কিন্তু তার উত্তরাধিকার হবে তার ছেলেদের জন্য।</w:t>
      </w:r>
    </w:p>
    <w:p/>
    <w:p>
      <w:r xmlns:w="http://schemas.openxmlformats.org/wordprocessingml/2006/main">
        <w:t xml:space="preserve">একজন ভৃত্যকে দেওয়া উত্তরাধিকারের উপহার স্বাধীনতার বছর পর্যন্ত বৈধ, তারপরে এটি রাজপুত্রের কাছে ফিরে আসে, তবে ভৃত্যের ছেলেরা তাদের উত্তরাধিকার বজায় রাখবে।</w:t>
      </w:r>
    </w:p>
    <w:p/>
    <w:p>
      <w:r xmlns:w="http://schemas.openxmlformats.org/wordprocessingml/2006/main">
        <w:t xml:space="preserve">1. ঈশ্বরের উদারতা: যারা আমাদের সেবা করে তাদের উত্তরাধিকারের উপহার কীভাবে দেওয়া যায়।</w:t>
      </w:r>
    </w:p>
    <w:p/>
    <w:p>
      <w:r xmlns:w="http://schemas.openxmlformats.org/wordprocessingml/2006/main">
        <w:t xml:space="preserve">2. স্বাধীনতার বাস্তবতা: স্বাধীনতার গুরুত্ব বোঝা এবং এটি কীভাবে আমাদের জীবনকে প্রভাবিত করে।</w:t>
      </w:r>
    </w:p>
    <w:p/>
    <w:p>
      <w:r xmlns:w="http://schemas.openxmlformats.org/wordprocessingml/2006/main">
        <w:t xml:space="preserve">1. দ্বিতীয় বিবরণ 15:12-15 - যারা আমাদের সেবা করে তাদের অবাধে দেওয়ার জন্য প্রভুর আদেশ।</w:t>
      </w:r>
    </w:p>
    <w:p/>
    <w:p>
      <w:r xmlns:w="http://schemas.openxmlformats.org/wordprocessingml/2006/main">
        <w:t xml:space="preserve">2. ম্যাথিউ 6:19-21 - পৃথিবীতে পরিবর্তে স্বর্গে ধন সঞ্চয় করার গুরুত্ব।</w:t>
      </w:r>
    </w:p>
    <w:p/>
    <w:p>
      <w:r xmlns:w="http://schemas.openxmlformats.org/wordprocessingml/2006/main">
        <w:t xml:space="preserve">Ezekiel 46:18 তাছাড়া রাজপুত্র নিপীড়ন করে লোকদের উত্তরাধিকার কেড়ে নেবেন না, তাদের অধিকার থেকে তাড়িয়ে দেবেন; কিন্তু সে তার নিজের সম্পত্তি থেকে তার ছেলেদের উত্তরাধিকার দেবে, যাতে আমার প্রজারা প্রত্যেকে তার অধিকার থেকে ছিন্নভিন্ন না হয়।</w:t>
      </w:r>
    </w:p>
    <w:p/>
    <w:p>
      <w:r xmlns:w="http://schemas.openxmlformats.org/wordprocessingml/2006/main">
        <w:t xml:space="preserve">যুবরাজকে নিপীড়নমূলক কৌশল ব্যবহার করে জনগণের উত্তরাধিকার কেড়ে নেওয়া উচিত নয়, বরং তার নিজের উত্তরাধিকার তার পুত্রদের দেওয়া উচিত যাতে লোকেরা তাদের সম্পত্তি থেকে বিচ্ছুরিত না হয়।</w:t>
      </w:r>
    </w:p>
    <w:p/>
    <w:p>
      <w:r xmlns:w="http://schemas.openxmlformats.org/wordprocessingml/2006/main">
        <w:t xml:space="preserve">1. উত্তরাধিকারের জন্য ঈশ্বরের পরিকল্পনা: কেন আমাদের কখনই আমাদের ক্ষমতার অপব্যবহার করা উচিত নয়</w:t>
      </w:r>
    </w:p>
    <w:p/>
    <w:p>
      <w:r xmlns:w="http://schemas.openxmlformats.org/wordprocessingml/2006/main">
        <w:t xml:space="preserve">2. দখলের শক্তি: আমরা কীভাবে ঈশ্বরের আশীর্বাদ পেতে পারি</w:t>
      </w:r>
    </w:p>
    <w:p/>
    <w:p>
      <w:r xmlns:w="http://schemas.openxmlformats.org/wordprocessingml/2006/main">
        <w:t xml:space="preserve">1. Deuteronomy 16:20 - ন্যায়বিচার, এবং একমাত্র ন্যায়বিচার, আপনি অনুসরণ করবেন, যাতে আপনি বেঁচে থাকতে পারেন এবং সেই দেশের উত্তরাধিকারী হতে পারেন যা প্রভু আপনার ঈশ্বর আপনাকে দিচ্ছেন।</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Ezekiel 46:19 পরে তিনি আমাকে ফটকের পাশের প্রবেশদ্বার দিয়ে যাজকদের পবিত্র কক্ষে নিয়ে গেলেন, যেগুলো উত্তর দিকে তাকিয়ে ছিল; আর দেখ, পশ্চিম দিকে দুই পাশে একটা জায়গা আছে।</w:t>
      </w:r>
    </w:p>
    <w:p/>
    <w:p>
      <w:r xmlns:w="http://schemas.openxmlformats.org/wordprocessingml/2006/main">
        <w:t xml:space="preserve">নবী ইজেকিয়েলকে ঈশ্বর প্রবেশদ্বার দিয়ে যাজকদের কক্ষে নিয়ে আসেন যা উত্তর দিকে তাকায়। পশ্চিম দিকে দুই পাশে একটা জায়গা আছে।</w:t>
      </w:r>
    </w:p>
    <w:p/>
    <w:p>
      <w:r xmlns:w="http://schemas.openxmlformats.org/wordprocessingml/2006/main">
        <w:t xml:space="preserve">1. ঈশ্বরের ঐশ্বরিক নির্দেশনা - ঈশ্বরের নির্দেশনা অনুসরণ করা, খরচ যাই হোক না কেন</w:t>
      </w:r>
    </w:p>
    <w:p/>
    <w:p>
      <w:r xmlns:w="http://schemas.openxmlformats.org/wordprocessingml/2006/main">
        <w:t xml:space="preserve">2. উপাসনার হৃদয় - ঈশ্বরের উপাসনার জীবনধারা গড়ে তোলা</w:t>
      </w:r>
    </w:p>
    <w:p/>
    <w:p>
      <w:r xmlns:w="http://schemas.openxmlformats.org/wordprocessingml/2006/main">
        <w:t xml:space="preserve">1. Joshua 3:11 - "দেখুন, সমস্ত পৃথিবীর প্রভুর চুক্তির সিন্দুকটি আপনার আগে জর্ডানে চলে যাচ্ছে।"</w:t>
      </w:r>
    </w:p>
    <w:p/>
    <w:p>
      <w:r xmlns:w="http://schemas.openxmlformats.org/wordprocessingml/2006/main">
        <w:t xml:space="preserve">2. ম্যাথু 7:7 - "চাও, এবং এটি আপনাকে দেওয়া হবে; সন্ধান করুন এবং আপনি পাবেন; নক করুন, এবং এটি আপনার জন্য খোলা হবে।"</w:t>
      </w:r>
    </w:p>
    <w:p/>
    <w:p>
      <w:r xmlns:w="http://schemas.openxmlformats.org/wordprocessingml/2006/main">
        <w:t xml:space="preserve">Ezekiel 46:20 তারপর তিনি আমাকে বললেন, এই সেই জায়গা যেখানে পুরোহিতেরা দোষ-উৎসর্গ ও পাপ-উৎসর্গ সিদ্ধ করবে, যেখানে তারা মাংস-উৎসর্গ সিদ্ধ করবে। যে তারা তাদের সম্পূর্ণ আদালতে বহন করবে না, লোকেদের পবিত্র করার জন্য।</w:t>
      </w:r>
    </w:p>
    <w:p/>
    <w:p>
      <w:r xmlns:w="http://schemas.openxmlformats.org/wordprocessingml/2006/main">
        <w:t xml:space="preserve">যাজকদের অপরাধ ও পাপ-উৎসর্গ সিদ্ধ করতে হবে এবং মাংস-কোরবানী নির্দিষ্ট জায়গায় সিদ্ধ করতে হবে যাতে বাইরের প্রাঙ্গণে লোকেরা পবিত্র না হয়।</w:t>
      </w:r>
    </w:p>
    <w:p/>
    <w:p>
      <w:r xmlns:w="http://schemas.openxmlformats.org/wordprocessingml/2006/main">
        <w:t xml:space="preserve">1. ঈশ্বরের পবিত্রতা এবং বলিদানের প্রয়োজন</w:t>
      </w:r>
    </w:p>
    <w:p/>
    <w:p>
      <w:r xmlns:w="http://schemas.openxmlformats.org/wordprocessingml/2006/main">
        <w:t xml:space="preserve">2. একটি নিবেদিত পুরোহিতের ক্ষমতা</w:t>
      </w:r>
    </w:p>
    <w:p/>
    <w:p>
      <w:r xmlns:w="http://schemas.openxmlformats.org/wordprocessingml/2006/main">
        <w:t xml:space="preserve">1. লেভিটিকাস 6:24-30 - যাজকদের বলি উৎসর্গ করার নির্দেশনা</w:t>
      </w:r>
    </w:p>
    <w:p/>
    <w:p>
      <w:r xmlns:w="http://schemas.openxmlformats.org/wordprocessingml/2006/main">
        <w:t xml:space="preserve">2. হিব্রু 13:10-17 - আমাদের যা আছে তাতে সন্তুষ্ট থাকার প্রয়োজন এবং পবিত্র জীবনযাপনের গুরুত্ব।</w:t>
      </w:r>
    </w:p>
    <w:p/>
    <w:p>
      <w:r xmlns:w="http://schemas.openxmlformats.org/wordprocessingml/2006/main">
        <w:t xml:space="preserve">Ezekiel 46:21 তারপর তিনি আমাকে সামনের প্রাঙ্গণে নিয়ে গেলেন এবং আমাকে উঠানের চার কোণ দিয়ে যেতে দিলেন; এবং, দেখ, প্রাঙ্গণের প্রতিটি কোণে একটি আদালত ছিল।</w:t>
      </w:r>
    </w:p>
    <w:p/>
    <w:p>
      <w:r xmlns:w="http://schemas.openxmlformats.org/wordprocessingml/2006/main">
        <w:t xml:space="preserve">ইজেকিয়েলকে একটি আদালতে নিয়ে যাওয়া হয় এবং প্রতিটি কোণে চারটি আদালত দেখতে পান।</w:t>
      </w:r>
    </w:p>
    <w:p/>
    <w:p>
      <w:r xmlns:w="http://schemas.openxmlformats.org/wordprocessingml/2006/main">
        <w:t xml:space="preserve">1. ঈশ্বরের আদালতের চার কোণ - ইজেকিয়েলের ঐশ্বরিক ন্যায়বিচারের দর্শন</w:t>
      </w:r>
    </w:p>
    <w:p/>
    <w:p>
      <w:r xmlns:w="http://schemas.openxmlformats.org/wordprocessingml/2006/main">
        <w:t xml:space="preserve">2. সমস্ত কোণ থেকে ন্যায়বিচার দেখা - চারটি আদালতের ইজেকিয়েলের দৃষ্টি</w:t>
      </w:r>
    </w:p>
    <w:p/>
    <w:p>
      <w:r xmlns:w="http://schemas.openxmlformats.org/wordprocessingml/2006/main">
        <w:t xml:space="preserve">1. গীতসংহিতা 89:14 - ধার্মিকতা এবং ন্যায়বিচার আপনার সিংহাসনের ভিত্তি; অটল ভালবাসা এবং বিশ্বস্ততা আপনার আগে যান.</w:t>
      </w:r>
    </w:p>
    <w:p/>
    <w:p>
      <w:r xmlns:w="http://schemas.openxmlformats.org/wordprocessingml/2006/main">
        <w:t xml:space="preserve">2. Exodus 23:6-7 - আপনি তার মামলায় আপনার দরিদ্রতার কারণে ন্যায়বিচারকে বিকৃত করবেন না। মিথ্যা অভিযোগ থেকে দূরে থাকুন, এবং নির্দোষ ও ধার্মিকদের হত্যা করবেন না, কারণ আমি দুষ্টদের খালাস করব না।</w:t>
      </w:r>
    </w:p>
    <w:p/>
    <w:p>
      <w:r xmlns:w="http://schemas.openxmlformats.org/wordprocessingml/2006/main">
        <w:t xml:space="preserve">Ezekiel 46:22 প্রাঙ্গণের চার কোণে চল্লিশ হাত লম্বা ও ত্রিশ হাত চওড়া প্রাঙ্গণ ছিল; এই চারটি কোণ ছিল এক মাপের।</w:t>
      </w:r>
    </w:p>
    <w:p/>
    <w:p>
      <w:r xmlns:w="http://schemas.openxmlformats.org/wordprocessingml/2006/main">
        <w:t xml:space="preserve">ইজেকিয়েল 46-এর মন্দিরের প্রাঙ্গণের চারটি কোণ ছিল, যার প্রতিটির মাপ চল্লিশ হাত লম্বা এবং ত্রিশ হাত চওড়া।</w:t>
      </w:r>
    </w:p>
    <w:p/>
    <w:p>
      <w:r xmlns:w="http://schemas.openxmlformats.org/wordprocessingml/2006/main">
        <w:t xml:space="preserve">1. পবিত্রতার স্থায়িত্ব: ঈশ্বরের মন্দিরের পরিমাপ</w:t>
      </w:r>
    </w:p>
    <w:p/>
    <w:p>
      <w:r xmlns:w="http://schemas.openxmlformats.org/wordprocessingml/2006/main">
        <w:t xml:space="preserve">2. পবিত্রতার গুরুত্ব: ঈশ্বরের মন্দিরে একতা</w:t>
      </w:r>
    </w:p>
    <w:p/>
    <w:p>
      <w:r xmlns:w="http://schemas.openxmlformats.org/wordprocessingml/2006/main">
        <w:t xml:space="preserve">1. ইফিসিয়ানস 2:19-22 আপনি আর অপরিচিত এবং বিদেশী নন, বরং সহ নাগরিক এবং ঈশ্বরের পরিবারের সদস্য, প্রেরিত ও ভাববাদীদের ভিত্তির উপর নির্মিত, যীশু খ্রীষ্ট নিজেই প্রধান ভিত্তিপ্রস্তর, যার মধ্যে পুরো বিল্ডিং, একত্রে ফিট করা হচ্ছে, প্রভুর একটি পবিত্র মন্দিরে বেড়ে ওঠে, যেখানে আপনিও আত্মায় ঈশ্বরের বাসস্থানের জন্য একত্রে নির্মিত হচ্ছেন৷</w:t>
      </w:r>
    </w:p>
    <w:p/>
    <w:p>
      <w:r xmlns:w="http://schemas.openxmlformats.org/wordprocessingml/2006/main">
        <w:t xml:space="preserve">2. 1 পিটার 2:5 আপনিও, জীবন্ত পাথরের মতো, একটি আধ্যাত্মিক ঘর, একটি পবিত্র যাজকত্ব, যীশু খ্রীষ্টের মাধ্যমে ঈশ্বরের কাছে গ্রহণযোগ্য আধ্যাত্মিক বলি উৎসর্গ করার জন্য তৈরি করা হচ্ছে৷</w:t>
      </w:r>
    </w:p>
    <w:p/>
    <w:p>
      <w:r xmlns:w="http://schemas.openxmlformats.org/wordprocessingml/2006/main">
        <w:t xml:space="preserve">Ezekiel 46:23 তাদের চারপাশে চারদিকে এক সারি দালান ছিল এবং চারপাশের সারির নীচে ফুটন্ত জায়গা দিয়ে তৈরি করা হয়েছিল।</w:t>
      </w:r>
    </w:p>
    <w:p/>
    <w:p>
      <w:r xmlns:w="http://schemas.openxmlformats.org/wordprocessingml/2006/main">
        <w:t xml:space="preserve">Ezekiel 46:23 চার দেয়াল এবং তার নীচে নির্মিত একটি ফুটন্ত জায়গা সহ একটি মন্দির নির্মাণের বর্ণনা দেয়।</w:t>
      </w:r>
    </w:p>
    <w:p/>
    <w:p>
      <w:r xmlns:w="http://schemas.openxmlformats.org/wordprocessingml/2006/main">
        <w:t xml:space="preserve">1. উপাসনার স্থান নির্মাণের গুরুত্ব</w:t>
      </w:r>
    </w:p>
    <w:p/>
    <w:p>
      <w:r xmlns:w="http://schemas.openxmlformats.org/wordprocessingml/2006/main">
        <w:t xml:space="preserve">2. পবিত্রতা এবং শুদ্ধিকরণ আলিঙ্গন করা</w:t>
      </w:r>
    </w:p>
    <w:p/>
    <w:p>
      <w:r xmlns:w="http://schemas.openxmlformats.org/wordprocessingml/2006/main">
        <w:t xml:space="preserve">1. Exodus 29:38-41 - নিয়মিত পোড়ানোর জন্য নির্দেশনা</w:t>
      </w:r>
    </w:p>
    <w:p/>
    <w:p>
      <w:r xmlns:w="http://schemas.openxmlformats.org/wordprocessingml/2006/main">
        <w:t xml:space="preserve">2. 2 Chronicles 7:1-3 - মন্দিরের নির্মাণ এবং উৎসর্গের জন্য সলোমনের প্রার্থনা</w:t>
      </w:r>
    </w:p>
    <w:p/>
    <w:p>
      <w:r xmlns:w="http://schemas.openxmlformats.org/wordprocessingml/2006/main">
        <w:t xml:space="preserve">Ezekiel 46:24 তারপর তিনি আমাকে বললেন, “এগুলোই সেই জায়গা যারা সিদ্ধ করে, যেখানে গৃহের পরিচারকরা লোকদের বলি সিদ্ধ করবে।</w:t>
      </w:r>
    </w:p>
    <w:p/>
    <w:p>
      <w:r xmlns:w="http://schemas.openxmlformats.org/wordprocessingml/2006/main">
        <w:t xml:space="preserve">ঈশ্বর ইজেকিয়েলের কাছে মন্দিরের বিভিন্ন স্থান প্রকাশ করেন যেখানে পুরোহিতরা লোকেদের জন্য বলি প্রস্তুত করবে।</w:t>
      </w:r>
    </w:p>
    <w:p/>
    <w:p>
      <w:r xmlns:w="http://schemas.openxmlformats.org/wordprocessingml/2006/main">
        <w:t xml:space="preserve">1. উপাসনায় বলিদানের গুরুত্ব</w:t>
      </w:r>
    </w:p>
    <w:p/>
    <w:p>
      <w:r xmlns:w="http://schemas.openxmlformats.org/wordprocessingml/2006/main">
        <w:t xml:space="preserve">2. মন্দিরে পুরোহিতদের ভূমিকা</w:t>
      </w:r>
    </w:p>
    <w:p/>
    <w:p>
      <w:r xmlns:w="http://schemas.openxmlformats.org/wordprocessingml/2006/main">
        <w:t xml:space="preserve">1. হিব্রু 13:15-16 (ESV) - তার মাধ্যমে আসুন আমরা ক্রমাগত ঈশ্বরের কাছে প্রশংসার উৎসর্গ করি, অর্থাৎ, ঠোঁটের ফল যা তাঁর নাম স্বীকার করে। ভাল কাজ করতে এবং আপনার যা আছে তা ভাগ করে নিতে অবহেলা করবেন না, কারণ এই ধরনের বলিদান ঈশ্বরকে খুশি করে।</w:t>
      </w:r>
    </w:p>
    <w:p/>
    <w:p>
      <w:r xmlns:w="http://schemas.openxmlformats.org/wordprocessingml/2006/main">
        <w:t xml:space="preserve">2. Leviticus 1:1-13 (ESV) - প্রভু মোশিকে ডেকেছিলেন এবং সমাগম তাঁবু থেকে তাঁর সাথে কথা বলেছিলেন, ইস্রায়েলের লোকদের সাথে কথা বলুন এবং তাদের বলুন, যখন তোমাদের মধ্যে কেউ প্রভুর কাছে নৈবেদ্য নিয়ে আসে , তুমি তোমার পশুর নৈবেদ্য আনবে পাল থেকে অথবা মেষপাল থেকে।</w:t>
      </w:r>
    </w:p>
    <w:p/>
    <w:p>
      <w:r xmlns:w="http://schemas.openxmlformats.org/wordprocessingml/2006/main">
        <w:t xml:space="preserve">ইজেকিয়েল অধ্যায় 47 মন্দির থেকে প্রবাহিত একটি নদীর একটি দর্শন উপস্থাপন করে, যা দেশে জীবন ও নিরাময় নিয়ে আসে।</w:t>
      </w:r>
    </w:p>
    <w:p/>
    <w:p>
      <w:r xmlns:w="http://schemas.openxmlformats.org/wordprocessingml/2006/main">
        <w:t xml:space="preserve">1ম অনুচ্ছেদ: অধ্যায়টি মন্দিরের প্রবেশদ্বার থেকে প্রবাহিত জলের দর্শন দিয়ে শুরু হয়। জল একটি ট্রিকল হিসাবে শুরু হয় এবং ধীরে ধীরে একটি গভীর নদীতে পরিণত হয় কারণ এটি পূর্ব দিকে প্রবাহিত হয়। দৃষ্টিভঙ্গি জলের জীবনদায়ক বৈশিষ্ট্যের উপর জোর দেয়, যা ভূমিতে নিরাময় এবং ফলপ্রসূতা নিয়ে আসে (ইজেকিয়েল 47:1-12)।</w:t>
      </w:r>
    </w:p>
    <w:p/>
    <w:p>
      <w:r xmlns:w="http://schemas.openxmlformats.org/wordprocessingml/2006/main">
        <w:t xml:space="preserve">২য় অনুচ্ছেদ: দৃষ্টি তখন ইস্রায়েলের বারোটি গোত্রের মধ্যে ভূমি বিভাজনের বর্ণনা দেয়। জমিটি উপজাতিদের মধ্যে সমানভাবে ভাগ করতে হবে, তাদের পূর্বপুরুষের উত্তরাধিকারের ভিত্তিতে অংশ বরাদ্দ করা হবে। দৃষ্টিভঙ্গি জমির বণ্টনে ন্যায্যতা এবং সমতার উপর জোর দেয় (ইজেকিয়েল 47:13-23)।</w:t>
      </w:r>
    </w:p>
    <w:p/>
    <w:p>
      <w:r xmlns:w="http://schemas.openxmlformats.org/wordprocessingml/2006/main">
        <w:t xml:space="preserve">সংক্ষেপে,</w:t>
      </w:r>
    </w:p>
    <w:p>
      <w:r xmlns:w="http://schemas.openxmlformats.org/wordprocessingml/2006/main">
        <w:t xml:space="preserve">Ezekiel অধ্যায় সাতচল্লিশ উপস্থাপন</w:t>
      </w:r>
    </w:p>
    <w:p>
      <w:r xmlns:w="http://schemas.openxmlformats.org/wordprocessingml/2006/main">
        <w:t xml:space="preserve">মন্দির থেকে প্রবাহিত একটি নদীর দৃষ্টি,</w:t>
      </w:r>
    </w:p>
    <w:p>
      <w:r xmlns:w="http://schemas.openxmlformats.org/wordprocessingml/2006/main">
        <w:t xml:space="preserve">দেশে জীবন এবং নিরাময় আনা,</w:t>
      </w:r>
    </w:p>
    <w:p>
      <w:r xmlns:w="http://schemas.openxmlformats.org/wordprocessingml/2006/main">
        <w:t xml:space="preserve">এবং বারোটি উপজাতির মধ্যে জমির বিভাজন।</w:t>
      </w:r>
    </w:p>
    <w:p/>
    <w:p>
      <w:r xmlns:w="http://schemas.openxmlformats.org/wordprocessingml/2006/main">
        <w:t xml:space="preserve">মন্দিরের প্রবেশদ্বার থেকে জল প্রবাহিত হয়ে গভীর নদীতে পরিণত হওয়ার দৃশ্য।</w:t>
      </w:r>
    </w:p>
    <w:p>
      <w:r xmlns:w="http://schemas.openxmlformats.org/wordprocessingml/2006/main">
        <w:t xml:space="preserve">জলের জীবনদায়ক বৈশিষ্ট্য এবং জমিতে এর নিরাময় প্রভাবের উপর জোর দেওয়া।</w:t>
      </w:r>
    </w:p>
    <w:p>
      <w:r xmlns:w="http://schemas.openxmlformats.org/wordprocessingml/2006/main">
        <w:t xml:space="preserve">ইস্রায়েলের বারোটি গোত্রের মধ্যে ভূমি বিভাজনের বর্ণনা।</w:t>
      </w:r>
    </w:p>
    <w:p>
      <w:r xmlns:w="http://schemas.openxmlformats.org/wordprocessingml/2006/main">
        <w:t xml:space="preserve">পৈতৃক উত্তরাধিকারের ভিত্তিতে উপজাতিদের মধ্যে জমির সমান বণ্টন।</w:t>
      </w:r>
    </w:p>
    <w:p>
      <w:r xmlns:w="http://schemas.openxmlformats.org/wordprocessingml/2006/main">
        <w:t xml:space="preserve">জমি বরাদ্দের ক্ষেত্রে ন্যায্যতা ও সমতার ওপর জোর দেওয়া।</w:t>
      </w:r>
    </w:p>
    <w:p/>
    <w:p>
      <w:r xmlns:w="http://schemas.openxmlformats.org/wordprocessingml/2006/main">
        <w:t xml:space="preserve">ইজেকিয়েলের এই অধ্যায়টি মন্দির থেকে প্রবাহিত একটি নদীর একটি দর্শন উপস্থাপন করে। জল একটি ট্রিকল হিসাবে শুরু হয় এবং ধীরে ধীরে একটি গভীর নদীতে পরিণত হয় কারণ এটি পূর্ব দিকে প্রবাহিত হয়। দৃষ্টিভঙ্গি জলের জীবনদায়ক বৈশিষ্ট্যের উপর জোর দেয়, যা জমিতে নিরাময় এবং ফলপ্রসূতা নিয়ে আসে। অধ্যায়ে ইস্রায়েলের বারোটি গোত্রের মধ্যে ভূমি বিভাজনের কথাও বলা হয়েছে। জমিটি উপজাতিদের মধ্যে সমানভাবে ভাগ করতে হবে, তাদের পূর্বপুরুষের উত্তরাধিকারের ভিত্তিতে অংশ বরাদ্দ করা হবে। অধ্যায়ে জমি বণ্টনের ন্যায্যতা ও সমতার ওপর জোর দেওয়া হয়েছে। নদীর দৃষ্টিভঙ্গি এবং জমির বিভাজন সেই পুনরুদ্ধার এবং আশীর্বাদের প্রতীক যা ঈশ্বর তাঁর লোকেদের জন্য নিয়ে আসবেন।</w:t>
      </w:r>
    </w:p>
    <w:p/>
    <w:p>
      <w:r xmlns:w="http://schemas.openxmlformats.org/wordprocessingml/2006/main">
        <w:t xml:space="preserve">Ezekiel 47:1 পরে তিনি আমাকে আবার ঘরের দরজার কাছে নিয়ে গেলেন; আর দেখ, গৃহের চৌকাঠের নীচ থেকে জল পূর্বদিকে প্রবাহিত হইতেছে; কেননা গৃহের অগ্রভাগ পূর্ব দিকে দাঁড়াইয়াছিল, এবং জল বেদির দক্ষিণ দিক হইতে গৃহের দক্ষিণ দিক হইতে নীচ হইতে আসিতেছিল।</w:t>
      </w:r>
    </w:p>
    <w:p/>
    <w:p>
      <w:r xmlns:w="http://schemas.openxmlformats.org/wordprocessingml/2006/main">
        <w:t xml:space="preserve">ঈশ্বরের ঘরের জল প্রান্তের নিচ থেকে প্রবাহিত হয়েছিল, বাড়ির ডান দিক থেকে পূর্ব দিকে প্রবাহিত হয়েছিল।</w:t>
      </w:r>
    </w:p>
    <w:p/>
    <w:p>
      <w:r xmlns:w="http://schemas.openxmlformats.org/wordprocessingml/2006/main">
        <w:t xml:space="preserve">1. রিফ্রেশ এবং পুনরুদ্ধার করার জন্য জলের শক্তি</w:t>
      </w:r>
    </w:p>
    <w:p/>
    <w:p>
      <w:r xmlns:w="http://schemas.openxmlformats.org/wordprocessingml/2006/main">
        <w:t xml:space="preserve">2. ঈশ্বরের রহমত তাঁর ঘর থেকে প্রবাহিত হয়</w:t>
      </w:r>
    </w:p>
    <w:p/>
    <w:p>
      <w:r xmlns:w="http://schemas.openxmlformats.org/wordprocessingml/2006/main">
        <w:t xml:space="preserve">1. ইশাইয়া 12:3 - "অতএব তোমরা আনন্দের সাথে পরিত্রাণের কূপ থেকে জল তুলবে।"</w:t>
      </w:r>
    </w:p>
    <w:p/>
    <w:p>
      <w:r xmlns:w="http://schemas.openxmlformats.org/wordprocessingml/2006/main">
        <w:t xml:space="preserve">2. জন 7:38 - "যে আমাকে বিশ্বাস করে, শাস্ত্র যেমন বলেছে, তার পেট থেকে জীবন্ত জলের নদী প্রবাহিত হবে।"</w:t>
      </w:r>
    </w:p>
    <w:p/>
    <w:p>
      <w:r xmlns:w="http://schemas.openxmlformats.org/wordprocessingml/2006/main">
        <w:t xml:space="preserve">Ezekiel 47:2 তারপর তিনি আমাকে উত্তর দিকের ফটকের পথ থেকে বের করে আনলেন, এবং পূর্বদিকের পথ ধরে একেবারে দরজার বাইরের পথে নিয়ে গেলেন; আর, দেখ, ডান দিকে জল বয়ে গেছে।</w:t>
      </w:r>
    </w:p>
    <w:p/>
    <w:p>
      <w:r xmlns:w="http://schemas.openxmlformats.org/wordprocessingml/2006/main">
        <w:t xml:space="preserve">নবী ইজেকিয়েলকে মন্দিরের উত্তর গেটে নিয়ে যাওয়া হয়, যা পূর্ব গেটের দিকে নিয়ে যায়, যেখানে তিনি দেখেন ডান দিক থেকে জল প্রবাহিত হচ্ছে।</w:t>
      </w:r>
    </w:p>
    <w:p/>
    <w:p>
      <w:r xmlns:w="http://schemas.openxmlformats.org/wordprocessingml/2006/main">
        <w:t xml:space="preserve">1. বিধানের ঈশ্বরের প্রতিশ্রুতি: আমাদের সমস্ত প্রয়োজনের জন্য প্রভুর উপর নির্ভর করতে শেখা</w:t>
      </w:r>
    </w:p>
    <w:p/>
    <w:p>
      <w:r xmlns:w="http://schemas.openxmlformats.org/wordprocessingml/2006/main">
        <w:t xml:space="preserve">2. জীবন্ত জলের শক্তি: যীশু কীভাবে আমাদের তৃষ্ণা মেটান</w:t>
      </w:r>
    </w:p>
    <w:p/>
    <w:p>
      <w:r xmlns:w="http://schemas.openxmlformats.org/wordprocessingml/2006/main">
        <w:t xml:space="preserve">1. গীতসংহিতা 23:1-6</w:t>
      </w:r>
    </w:p>
    <w:p/>
    <w:p>
      <w:r xmlns:w="http://schemas.openxmlformats.org/wordprocessingml/2006/main">
        <w:t xml:space="preserve">2. জন 4:1-15</w:t>
      </w:r>
    </w:p>
    <w:p/>
    <w:p>
      <w:r xmlns:w="http://schemas.openxmlformats.org/wordprocessingml/2006/main">
        <w:t xml:space="preserve">Ezekiel 47:3 আর যে লোকটির হাতে রেখা ছিল সে পূর্ব দিকে এগিয়ে গেলে সে এক হাজার হাত পরিমাপ করে আমাকে জলের মধ্য দিয়ে নিয়ে এল৷ জল গোড়ালি পর্যন্ত ছিল.</w:t>
      </w:r>
    </w:p>
    <w:p/>
    <w:p>
      <w:r xmlns:w="http://schemas.openxmlformats.org/wordprocessingml/2006/main">
        <w:t xml:space="preserve">ইজেকিয়েল 47:3 থেকে এই অনুচ্ছেদটি বর্ণনা করে যে নবী ইজেকিয়েলকে একটি জলের মধ্য দিয়ে আনা হয়েছিল, যেটি কেবল গোড়ালির গভীরে ছিল।</w:t>
      </w:r>
    </w:p>
    <w:p/>
    <w:p>
      <w:r xmlns:w="http://schemas.openxmlformats.org/wordprocessingml/2006/main">
        <w:t xml:space="preserve">1. বিশ্বাসের শক্তি: জীবনের চ্যালেঞ্জের গভীরতা সত্ত্বেও ঈশ্বরের প্রতিশ্রুতিতে বিশ্বাস রাখা</w:t>
      </w:r>
    </w:p>
    <w:p/>
    <w:p>
      <w:r xmlns:w="http://schemas.openxmlformats.org/wordprocessingml/2006/main">
        <w:t xml:space="preserve">2. বিশ্বাসের একটি লাফ দেওয়া: অনিশ্চয়তা সত্ত্বেও বাধ্যতা থেকে বেরিয়ে আসা</w:t>
      </w:r>
    </w:p>
    <w:p/>
    <w:p>
      <w:r xmlns:w="http://schemas.openxmlformats.org/wordprocessingml/2006/main">
        <w:t xml:space="preserve">1. হিব্রু 11:7 - বিশ্বাসের দ্বারা নোহ, ঈশ্বরের কাছ থেকে এখনও পর্যন্ত দেখা যায় নি এমন কিছু সম্পর্কে সতর্ক করা হয়েছিল, ভয়ে সরে গিয়েছিলেন,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2. ম্যাথু 14:22-33 - এবং সরাসরি যীশু তাঁর শিষ্যদের একটি জাহাজে উঠতে এবং তাঁর আগে অন্য দিকে যেতে বাধ্য করলেন, যখন তিনি জনতাকে বিদায় দিলেন। লোকদের বিদায় করে তিনি প্রার্থনা করার জন্য আলাদা একটা পাহাড়ে উঠে গেলেন৷ সন্ধ্যা হলে তিনি সেখানে একাই ছিলেন৷ কিন্তু জাহাজটি এখন সমুদ্রের মাঝখানে ছিল, ঢেউয়ে আছড়ে পড়েছিল: কারণ বাতাস বিপরীত ছিল৷ রাতের চতুর্থ প্রহরে যীশু সমুদ্রের উপর দিয়ে হাঁটতে হাঁটতে তাদের কাছে গেলেন৷ শিষ্যেরা তাঁকে সমুদ্রের উপর দিয়ে হাঁটতে দেখে চিন্তিত হয়ে বললেন, 'এটা একটা আত্মা৷ তারা ভয়ে চিৎকার করে উঠল। কিন্তু যীশু সঙ্গে সঙ্গে তাদের বললেন, 'উৎসাহ থেকো! এটা আমি; ভয় পেও না. এর উত্তরে পিতর তাঁকে বললেন, 'প্রভু, যদি আপনিই হন তবে আমাকে জলে আপনার কাছে আসতে বলুন৷' তিনি বললেন, আসুন। পিতর জাহাজ থেকে নেমে এসে যীশুর কাছে যাওয়ার জন্য জলের ওপর দিয়ে হেঁটে গেলেন৷ কিন্তু তিনি যখন বাতাসকে উচ্ছ্বসিত দেখে ভয় পেলেন; এবং ডুবতে শুরু করে, তিনি চিৎকার করে বললেন, প্রভু, আমাকে রক্ষা করুন৷ তখনই যীশু হাত বাড়িয়ে তাকে ধরে বললেন, হে অল্প বিশ্বাসী, কেন সন্দেহ করলে?</w:t>
      </w:r>
    </w:p>
    <w:p/>
    <w:p>
      <w:r xmlns:w="http://schemas.openxmlformats.org/wordprocessingml/2006/main">
        <w:t xml:space="preserve">Ezekiel 47:4 তিনি আবার এক হাজার মাপলেন এবং আমাকে জলের মধ্য দিয়ে নিয়ে আসলেন; জল হাঁটু পর্যন্ত ছিল. তিনি আবার এক হাজার মাপলেন, এবং আমাকে দিয়ে আনলেন; জল কটি পর্যন্ত ছিল.</w:t>
      </w:r>
    </w:p>
    <w:p/>
    <w:p>
      <w:r xmlns:w="http://schemas.openxmlformats.org/wordprocessingml/2006/main">
        <w:t xml:space="preserve">এই অনুচ্ছেদটি ঈশ্বরের একটি দর্শন বর্ণনা করে যা ইজেকিয়েলকে জলের মধ্য দিয়ে নিয়ে যাচ্ছেন যা তার হাঁটু পর্যন্ত এবং তারপরে তার কোমর পর্যন্ত পৌঁছেছে।</w:t>
      </w:r>
    </w:p>
    <w:p/>
    <w:p>
      <w:r xmlns:w="http://schemas.openxmlformats.org/wordprocessingml/2006/main">
        <w:t xml:space="preserve">1) ঈশ্বরের নির্দেশনা: প্রয়োজনের সময়ে ঈশ্বর কীভাবে আমাদের নেতৃত্ব দেন</w:t>
      </w:r>
    </w:p>
    <w:p/>
    <w:p>
      <w:r xmlns:w="http://schemas.openxmlformats.org/wordprocessingml/2006/main">
        <w:t xml:space="preserve">2) জীবনের জল: ঈশ্বরকে অনুসরণ করে আমরা যে আশীর্বাদ পাই</w:t>
      </w:r>
    </w:p>
    <w:p/>
    <w:p>
      <w:r xmlns:w="http://schemas.openxmlformats.org/wordprocessingml/2006/main">
        <w:t xml:space="preserve">1) Ezekiel 47:4</w:t>
      </w:r>
    </w:p>
    <w:p/>
    <w:p>
      <w:r xmlns:w="http://schemas.openxmlformats.org/wordprocessingml/2006/main">
        <w:t xml:space="preserve">2) জন 7:37-38 - উৎসবের শেষ দিনে, মহান দিনে, যীশু উঠে দাঁড়িয়ে চিৎকার করে বললেন, যদি কেউ তৃষ্ণা পায়, সে আমার কাছে এসে পান করুক।</w:t>
      </w:r>
    </w:p>
    <w:p/>
    <w:p>
      <w:r xmlns:w="http://schemas.openxmlformats.org/wordprocessingml/2006/main">
        <w:t xml:space="preserve">Ezekiel 47:5 পরে তিনি এক হাজার মাপলেন; এবং এটি একটি নদী ছিল যা আমি পার হতে পারিনি: কারণ জল বেড়েছে, জল সাঁতার কাটবে, একটি নদী যা পার হতে পারে না৷</w:t>
      </w:r>
    </w:p>
    <w:p/>
    <w:p>
      <w:r xmlns:w="http://schemas.openxmlformats.org/wordprocessingml/2006/main">
        <w:t xml:space="preserve">নদী পার হওয়ার মতো গভীর ছিল এবং জল খুব বেশি বেড়ে গিয়েছিল।</w:t>
      </w:r>
    </w:p>
    <w:p/>
    <w:p>
      <w:r xmlns:w="http://schemas.openxmlformats.org/wordprocessingml/2006/main">
        <w:t xml:space="preserve">1. জীবনের বন্যা: অপ্রতিরোধ্য পরিস্থিতিতে নেভিগেট কিভাবে</w:t>
      </w:r>
    </w:p>
    <w:p/>
    <w:p>
      <w:r xmlns:w="http://schemas.openxmlformats.org/wordprocessingml/2006/main">
        <w:t xml:space="preserve">2. চেষ্টার সময়ে আমাদের বিশ্বাস রাখা</w:t>
      </w:r>
    </w:p>
    <w:p/>
    <w:p>
      <w:r xmlns:w="http://schemas.openxmlformats.org/wordprocessingml/2006/main">
        <w:t xml:space="preserve">1. গীতসংহিতা 124:4-5 - "তাহলে জল আমাদের আচ্ছন্ন করে ফেলত, স্রোত আমাদের আত্মার উপর দিয়ে চলে যেত; তারপর ফোলা জল আমাদের আত্মার উপর দিয়ে চলে যেত।"</w:t>
      </w:r>
    </w:p>
    <w:p/>
    <w:p>
      <w:r xmlns:w="http://schemas.openxmlformats.org/wordprocessingml/2006/main">
        <w:t xml:space="preserve">2. ইশাইয়া 43:2 - "যখন তুমি জলের মধ্য দিয়ে যাবে, আমি তোমার সাথে থাকব; এবং নদীগুলির মধ্য দিয়ে, তারা তোমাকে অভিভূত করবে না।"</w:t>
      </w:r>
    </w:p>
    <w:p/>
    <w:p>
      <w:r xmlns:w="http://schemas.openxmlformats.org/wordprocessingml/2006/main">
        <w:t xml:space="preserve">Ezekiel 47:6 তখন তিনি আমাকে বললেন, হে মানবসন্তান, তুমি কি এটা দেখেছ? অতঃপর তিনি আমাকে নিয়ে এসে নদীর তীরে ফিরিয়ে আনলেন।</w:t>
      </w:r>
    </w:p>
    <w:p/>
    <w:p>
      <w:r xmlns:w="http://schemas.openxmlformats.org/wordprocessingml/2006/main">
        <w:t xml:space="preserve">ঈশ্বর ইজেকিয়েলকে একটি নদীর ধারে নিয়ে যান এবং তাকে জিজ্ঞাসা করেন যে তিনি এটি দেখেছেন কিনা।</w:t>
      </w:r>
    </w:p>
    <w:p/>
    <w:p>
      <w:r xmlns:w="http://schemas.openxmlformats.org/wordprocessingml/2006/main">
        <w:t xml:space="preserve">1. জীবনের নদী দেখার জন্য ঈশ্বরের আমন্ত্রণ</w:t>
      </w:r>
    </w:p>
    <w:p/>
    <w:p>
      <w:r xmlns:w="http://schemas.openxmlformats.org/wordprocessingml/2006/main">
        <w:t xml:space="preserve">2. জীবনকে রূপান্তরিত করার জন্য ঈশ্বরের শব্দের শক্তি</w:t>
      </w:r>
    </w:p>
    <w:p/>
    <w:p>
      <w:r xmlns:w="http://schemas.openxmlformats.org/wordprocessingml/2006/main">
        <w:t xml:space="preserve">1. জন 4:13-14 যীশু উত্তর দিলেন, যে কেউ এই জল পান করবে সে আবার তৃষ্ণার্ত হবে, কিন্তু যে কেউ আমার দেওয়া জল পান করবে সে কখনও পিপাসা পাবে না৷ প্রকৃতপক্ষে, আমি তাদের যে জল দেব তা তাদের মধ্যে অনন্ত জীবনের জন্য জলের ঝরনা হয়ে উঠবে।</w:t>
      </w:r>
    </w:p>
    <w:p/>
    <w:p>
      <w:r xmlns:w="http://schemas.openxmlformats.org/wordprocessingml/2006/main">
        <w:t xml:space="preserve">2. রোমানস 5:1-2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আছি৷ আর আমরা ঈশ্বরের মহিমার আশায় গর্ব করি।</w:t>
      </w:r>
    </w:p>
    <w:p/>
    <w:p>
      <w:r xmlns:w="http://schemas.openxmlformats.org/wordprocessingml/2006/main">
        <w:t xml:space="preserve">Ezekiel 47:7 আমি যখন ফিরে এলাম, দেখলাম, নদীর ধারে একদিকে অনেক গাছ।</w:t>
      </w:r>
    </w:p>
    <w:p/>
    <w:p>
      <w:r xmlns:w="http://schemas.openxmlformats.org/wordprocessingml/2006/main">
        <w:t xml:space="preserve">ইজেকিয়েল একটা নদী দেখল যার দুপাশে অনেক গাছ।</w:t>
      </w:r>
    </w:p>
    <w:p/>
    <w:p>
      <w:r xmlns:w="http://schemas.openxmlformats.org/wordprocessingml/2006/main">
        <w:t xml:space="preserve">1. প্রকৃতিতে সৌন্দর্য এবং প্রাচুর্যের ঈশ্বরের বিধান</w:t>
      </w:r>
    </w:p>
    <w:p/>
    <w:p>
      <w:r xmlns:w="http://schemas.openxmlformats.org/wordprocessingml/2006/main">
        <w:t xml:space="preserve">2. ঈশ্বরের ধার্মিকতায় বিশ্বাস করা এমনকি যখন আমরা হারিয়ে যাই</w:t>
      </w:r>
    </w:p>
    <w:p/>
    <w:p>
      <w:r xmlns:w="http://schemas.openxmlformats.org/wordprocessingml/2006/main">
        <w:t xml:space="preserve">1. গীতসংহিতা 36:8-9 - "তারা আপনার বাড়ির প্রাচুর্যে ভোজ করে; এবং আপনি তাদের আপনার আনন্দের নদী থেকে পান করেন। কারণ আপনার সাথে জীবনের ঝর্ণা; আপনার আলোতে আমরা আলো দেখি।"</w:t>
      </w:r>
    </w:p>
    <w:p/>
    <w:p>
      <w:r xmlns:w="http://schemas.openxmlformats.org/wordprocessingml/2006/main">
        <w:t xml:space="preserve">2. জন 4:14 - "কিন্তু আমি যে জল দিব তা যে কেউ পান করবে সে কখনই পিপাসা পাবে না৷ কিন্তু আমি যে জল তাকে দেব তা তার মধ্যে অনন্ত জীবনের জন্য উত্থিত জলের ফোয়ারা হয়ে উঠবে।"</w:t>
      </w:r>
    </w:p>
    <w:p/>
    <w:p>
      <w:r xmlns:w="http://schemas.openxmlformats.org/wordprocessingml/2006/main">
        <w:t xml:space="preserve">Ezekiel 47:8 তারপর তিনি আমাকে বললেন, এই জলগুলি পূর্বদেশের দিকে প্রবাহিত হয়, এবং মরুভূমিতে নেমে যায় এবং সমুদ্রে যায়; যা সমুদ্রে নিয়ে আসা হয়, সেই জলগুলি সুস্থ হয়ে যায়।</w:t>
      </w:r>
    </w:p>
    <w:p/>
    <w:p>
      <w:r xmlns:w="http://schemas.openxmlformats.org/wordprocessingml/2006/main">
        <w:t xml:space="preserve">এই অনুচ্ছেদটি সমুদ্রের জলে নিরাময় আনতে ঈশ্বরের প্রতিশ্রুতির কথা বলে।</w:t>
      </w:r>
    </w:p>
    <w:p/>
    <w:p>
      <w:r xmlns:w="http://schemas.openxmlformats.org/wordprocessingml/2006/main">
        <w:t xml:space="preserve">1. নিরাময়ের ঈশ্বরের প্রতিশ্রুতি: Ezekiel 47:8 এর একটি অধ্যয়ন</w:t>
      </w:r>
    </w:p>
    <w:p/>
    <w:p>
      <w:r xmlns:w="http://schemas.openxmlformats.org/wordprocessingml/2006/main">
        <w:t xml:space="preserve">2. ঈশ্বরের নিরাময়ের শক্তি: Ezekiel 47:8 এ এক নজর</w:t>
      </w:r>
    </w:p>
    <w:p/>
    <w:p>
      <w:r xmlns:w="http://schemas.openxmlformats.org/wordprocessingml/2006/main">
        <w:t xml:space="preserve">1. Jeremiah 17:14 - হে প্রভু, আমাকে সুস্থ কর এবং আমি সুস্থ হব; আমাকে রক্ষা কর, আমি পরিত্রাণ পাব, কারণ তুমিই আমার প্রশংসা।</w:t>
      </w:r>
    </w:p>
    <w:p/>
    <w:p>
      <w:r xmlns:w="http://schemas.openxmlformats.org/wordprocessingml/2006/main">
        <w:t xml:space="preserve">2. Exodus 15:26 - এবং বললেন, যদি তুমি অধ্যবসায়ের সাথে তোমার ঈশ্বর সদাপ্রভুর রব শোন, এবং তাঁহার দৃষ্টিতে যা সঠিক তা-ই কর, এবং তাঁহার আদেশে কান দাও, এবং তাহার সমস্ত বিধি পালন কর, আমি আমি মিশরীয়দের উপর যে রোগ নিয়ে এসেছি, তার কোনটিই তোমার উপর ফেলবে না, কারণ আমিই প্রভু যিনি তোমাকে সুস্থ করেন।</w:t>
      </w:r>
    </w:p>
    <w:p/>
    <w:p>
      <w:r xmlns:w="http://schemas.openxmlformats.org/wordprocessingml/2006/main">
        <w:t xml:space="preserve">Ezekiel 47:9 এবং এমন ঘটবে যে, যাহা জীবিত, যাহা যাহাই চলিতেছে, যেদিকে নদী আসিতেছে, তাহারা জীবিত হইবে; এবং সেখানে প্রচুর মাছের দল হইবে, কারণ এই জলগুলি সেখানে উপস্থিত হইবে; সুস্থ হওয়া; নদী যেখানে আসবে সেখানেই সব কিছু থাকবে।</w:t>
      </w:r>
    </w:p>
    <w:p/>
    <w:p>
      <w:r xmlns:w="http://schemas.openxmlformats.org/wordprocessingml/2006/main">
        <w:t xml:space="preserve">Ezekiel থেকে এই উত্তরণ ঈশ্বরের নদীর কাছাকাছি যারা জীবন এবং নিরাময় আসছে কথা বলে.</w:t>
      </w:r>
    </w:p>
    <w:p/>
    <w:p>
      <w:r xmlns:w="http://schemas.openxmlformats.org/wordprocessingml/2006/main">
        <w:t xml:space="preserve">1. ঈশ্বরের ভালবাসার নিরাময় ক্ষমতা</w:t>
      </w:r>
    </w:p>
    <w:p/>
    <w:p>
      <w:r xmlns:w="http://schemas.openxmlformats.org/wordprocessingml/2006/main">
        <w:t xml:space="preserve">2. ঈশ্বরের অনুগ্রহের মাধ্যমে জীবনের পুনর্নবীকরণের অভিজ্ঞতা</w:t>
      </w:r>
    </w:p>
    <w:p/>
    <w:p>
      <w:r xmlns:w="http://schemas.openxmlformats.org/wordprocessingml/2006/main">
        <w:t xml:space="preserve">1. ইশাইয়া 43:2, "যখন তুমি জলের মধ্য দিয়ে যাবে, আমি তোমার সাথে থাকব; এবং নদীগুলির মধ্য দিয়ে, তারা তোমাকে আবিষ্ট করবে না; যখন তুমি আগুনের মধ্য দিয়ে যাবে, তখন তোমাকে পোড়ানো হবে না এবং শিখা তোমাকে গ্রাস করবে না। "</w:t>
      </w:r>
    </w:p>
    <w:p/>
    <w:p>
      <w:r xmlns:w="http://schemas.openxmlformats.org/wordprocessingml/2006/main">
        <w:t xml:space="preserve">2. জন 4:14, "কিন্তু আমি যে জল দিব তা যে কেউ পান করবে আর কখনও তৃষ্ণার্ত হবে না। আমি যে জল তাকে দেব তা তার মধ্যে অনন্ত জীবনের জন্য জলের ঝরনা হয়ে উঠবে।"</w:t>
      </w:r>
    </w:p>
    <w:p/>
    <w:p>
      <w:r xmlns:w="http://schemas.openxmlformats.org/wordprocessingml/2006/main">
        <w:t xml:space="preserve">Ezekiel 47:10 আর এমন ঘটবে যে, জেলেরা এনগেদি থেকে এনগ্লাইম পর্যন্ত তার উপর দাঁড়াবে; তারা জাল বিস্তারের জায়গা হবে; তাদের মাছ তাদের প্রজাতি অনুসারে হবে, যেমন মহাসমুদ্রের মাছ, অনেক বেশি।</w:t>
      </w:r>
    </w:p>
    <w:p/>
    <w:p>
      <w:r xmlns:w="http://schemas.openxmlformats.org/wordprocessingml/2006/main">
        <w:t xml:space="preserve">ভাববাদী ইজেকিয়েল ভবিষ্যদ্বাণী করেছিলেন যে এনগেদি এবং এনগ্লাইমের মধ্যবর্তী এলাকা জেলেদের দ্বারা পরিপূর্ণ হয়ে উঠবে, যারা বিশাল সমুদ্র থেকে বিভিন্ন ধরণের মাছ ধরবে।</w:t>
      </w:r>
    </w:p>
    <w:p/>
    <w:p>
      <w:r xmlns:w="http://schemas.openxmlformats.org/wordprocessingml/2006/main">
        <w:t xml:space="preserve">1. ঈশ্বরের প্রতিশ্রুতি - তাঁর ভবিষ্যদ্বাণীপূর্ণ প্রতিশ্রুতি পূরণের জন্য ঈশ্বরের অবিশ্বাস্য বিশ্বস্ততা অন্বেষণ করা।</w:t>
      </w:r>
    </w:p>
    <w:p/>
    <w:p>
      <w:r xmlns:w="http://schemas.openxmlformats.org/wordprocessingml/2006/main">
        <w:t xml:space="preserve">2. প্রাচুর্য - প্রাচুর্যের উপর শিক্ষা দেওয়া যা ঈশ্বর আমাদের প্রদান করেন যখন আমরা তাঁর উপর আস্থা রাখি এবং মান্য করি।</w:t>
      </w:r>
    </w:p>
    <w:p/>
    <w:p>
      <w:r xmlns:w="http://schemas.openxmlformats.org/wordprocessingml/2006/main">
        <w:t xml:space="preserve">1. জেনেসিস 1:20-22 - এবং ঈশ্বর বলেছিলেন, জল জীবন্ত প্রাণীদের সাথে মিশে যাক, এবং পাখিরা আকাশের বিস্তৃতি জুড়ে পৃথিবীর উপরে উড়ে যাক। তাই ঈশ্বর সমুদ্রের মহান প্রাণী এবং প্রতিটি জীবন্ত এবং চলমান জিনিস যার সাথে জল মিশে যায়, তাদের প্রকার অনুসারে এবং প্রতিটি ডানাওয়ালা পাখি তাদের প্রকার অনুসারে সৃষ্টি করেছেন। এবং ঈশ্বর দেখলেন যে এটি ভাল ছিল।</w:t>
      </w:r>
    </w:p>
    <w:p/>
    <w:p>
      <w:r xmlns:w="http://schemas.openxmlformats.org/wordprocessingml/2006/main">
        <w:t xml:space="preserve">22 ঈশ্বর তাদের আশীর্বাদ করলেন এবং বললেন, ফলবান হও এবং সংখ্যায় বৃদ্ধি কর এবং সমুদ্রের জল পূর্ণ কর এবং পৃথিবীতে পাখিদের বৃদ্ধি কর।</w:t>
      </w:r>
    </w:p>
    <w:p/>
    <w:p>
      <w:r xmlns:w="http://schemas.openxmlformats.org/wordprocessingml/2006/main">
        <w:t xml:space="preserve">2. গীতসংহিতা 107:23-26 - কেউ কেউ জাহাজে করে সমুদ্রে বেরিয়েছিল; তারা ছিল শক্তিশালী জলের ব্যবসায়ী। তারা প্রভুর কাজ, গভীরে তাঁর বিস্ময়কর কাজগুলি দেখেছিল৷ কারণ তিনি কথা বলছিলেন এবং এমন এক ঝড় সৃষ্টি করেছিলেন যা ঢেউগুলিকে উঁচু করে তুলেছিল। তারা স্বর্গে উঠল এবং গভীরে নেমে গেল; তাদের বিপদে তাদের সাহস গলে গেল।</w:t>
      </w:r>
    </w:p>
    <w:p/>
    <w:p>
      <w:r xmlns:w="http://schemas.openxmlformats.org/wordprocessingml/2006/main">
        <w:t xml:space="preserve">Ezekiel 47:11 কিন্তু সেখানকার নোংরা জায়গা ও জলাশয়গুলো নিরাময় হবে না; তাদের লবণ দিতে হবে।</w:t>
      </w:r>
    </w:p>
    <w:p/>
    <w:p>
      <w:r xmlns:w="http://schemas.openxmlformats.org/wordprocessingml/2006/main">
        <w:t xml:space="preserve">এই অনুচ্ছেদটি এমন একটি জমির কথা বলে যা বসবাসের অযোগ্য থাকবে এবং লবণ দেওয়া হবে।</w:t>
      </w:r>
    </w:p>
    <w:p/>
    <w:p>
      <w:r xmlns:w="http://schemas.openxmlformats.org/wordprocessingml/2006/main">
        <w:t xml:space="preserve">1. বসবাসের অযোগ্য ভূমি: প্রতিকূল পরিস্থিতির জন্য ঈশ্বরের পরিকল্পনা বোঝা</w:t>
      </w:r>
    </w:p>
    <w:p/>
    <w:p>
      <w:r xmlns:w="http://schemas.openxmlformats.org/wordprocessingml/2006/main">
        <w:t xml:space="preserve">2. লবণের শক্তি: শাস্ত্রে লবণের তাৎপর্য উন্মোচন করা</w:t>
      </w:r>
    </w:p>
    <w:p/>
    <w:p>
      <w:r xmlns:w="http://schemas.openxmlformats.org/wordprocessingml/2006/main">
        <w:t xml:space="preserve">1. ইশাইয়া 34:9-10 এবং এর স্রোতগুলি জলে পরিণত হবে, এবং এর ধূলিকণা গন্ধকে পরিণত হবে এবং এর জমি জ্বলন্ত জলাশয়ে পরিণত হবে৷ রাত বা দিনে তা নিভে যাবে না; এর ধোঁয়া চিরকালের জন্য উঠবে; প্রজন্ম থেকে প্রজন্মে তা নষ্ট হয়ে যাবে। কেউ চিরকালের জন্য এর মধ্য দিয়ে যেতে পারবে না।</w:t>
      </w:r>
    </w:p>
    <w:p/>
    <w:p>
      <w:r xmlns:w="http://schemas.openxmlformats.org/wordprocessingml/2006/main">
        <w:t xml:space="preserve">2. মার্ক 9:49-50 প্রত্যেককে আগুনে নোনতা করা হবে, এবং প্রতিটি বলিদান লবণ দিয়ে নোনতা করা হবে৷ লবণ ভালো: কিন্তু লবণ যদি তার নোনতাতা হারিয়ে ফেলে, তবে তা কি করে মসৃণ করবে? নিজেদের মধ্যে লবণ রাখুন এবং একে অপরের সাথে শান্তিতে থাকুন৷</w:t>
      </w:r>
    </w:p>
    <w:p/>
    <w:p>
      <w:r xmlns:w="http://schemas.openxmlformats.org/wordprocessingml/2006/main">
        <w:t xml:space="preserve">Ezekiel 47:12 এবং নদীর ধারে, এই দিকে এবং ওপাশে, মাংসের জন্য সমস্ত গাছ জন্মাবে, যার পাতা বিবর্ণ হবে না এবং ফলগুলিও গ্রাস হবে না: এটি নতুন ফল দেবে তার মাস, কারণ তারা পবিত্র স্থান থেকে তাদের জল নির্গত করেছিল: এবং তার ফল মাংসের জন্য এবং এর পাতা ওষুধের জন্য হবে।</w:t>
      </w:r>
    </w:p>
    <w:p/>
    <w:p>
      <w:r xmlns:w="http://schemas.openxmlformats.org/wordprocessingml/2006/main">
        <w:t xml:space="preserve">অভয়ারণ্য থেকে প্রবাহিত নদীটি এমন গাছ তৈরি করবে যার পাতা এবং ফল কখনই বিবর্ণ হবে না বা খাওয়া যাবে না, প্রতি মাসে তাজা ফল উত্পাদন করবে যা খাদ্য এবং ওষুধ হিসাবে ব্যবহার করা যেতে পারে।</w:t>
      </w:r>
    </w:p>
    <w:p/>
    <w:p>
      <w:r xmlns:w="http://schemas.openxmlformats.org/wordprocessingml/2006/main">
        <w:t xml:space="preserve">1. জীবন এবং প্রাচুর্যের উৎস</w:t>
      </w:r>
    </w:p>
    <w:p/>
    <w:p>
      <w:r xmlns:w="http://schemas.openxmlformats.org/wordprocessingml/2006/main">
        <w:t xml:space="preserve">2. ঈশ্বরের অতিপ্রাকৃত বিধান</w:t>
      </w:r>
    </w:p>
    <w:p/>
    <w:p>
      <w:r xmlns:w="http://schemas.openxmlformats.org/wordprocessingml/2006/main">
        <w:t xml:space="preserve">1. জন 6:35 - যীশু তাদের বললেন, আমিই জীবনের রুটি; যে আমার কাছে আসে সে ক্ষুধার্ত হবে না এবং যে আমাকে বিশ্বাস করে সে কখনো তৃষ্ণার্ত হবে 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Ezekiel 47:13 প্রভু সদাপ্রভু এই কথা বলেন; ইস্রায়েলের বারোটি গোষ্ঠী অনুসারে এই সীমানা হবে, যার দ্বারা তোমরা জমির অধিকারী হবে: যোষেফের দুটি অংশ থাকবে।</w:t>
      </w:r>
    </w:p>
    <w:p/>
    <w:p>
      <w:r xmlns:w="http://schemas.openxmlformats.org/wordprocessingml/2006/main">
        <w:t xml:space="preserve">প্রভু ঈশ্বর ইস্রায়েলের বারোটি গোত্রের মধ্যে জমি ভাগ করার নির্দেশ দেন, জোসেফ দুটি অংশ পেয়েছিলেন।</w:t>
      </w:r>
    </w:p>
    <w:p/>
    <w:p>
      <w:r xmlns:w="http://schemas.openxmlformats.org/wordprocessingml/2006/main">
        <w:t xml:space="preserve">1. "ঈশ্বরের বিশ্বস্ত বিধান: Ezekiel 47:13 একটি অধ্যয়ন"</w:t>
      </w:r>
    </w:p>
    <w:p/>
    <w:p>
      <w:r xmlns:w="http://schemas.openxmlformats.org/wordprocessingml/2006/main">
        <w:t xml:space="preserve">2. "উত্তরাধিকারের শক্তি: ইজেকিয়েল 47:13 এর প্রতি প্রতিফলন"</w:t>
      </w:r>
    </w:p>
    <w:p/>
    <w:p>
      <w:r xmlns:w="http://schemas.openxmlformats.org/wordprocessingml/2006/main">
        <w:t xml:space="preserve">1. গীতসংহিতা 37:11 - "কিন্তু নম্র লোকেরা পৃথিবীর উত্তরাধিকারী হবে; এবং শান্তির প্রাচুর্যে নিজেদেরকে আনন্দিত করবে।"</w:t>
      </w:r>
    </w:p>
    <w:p/>
    <w:p>
      <w:r xmlns:w="http://schemas.openxmlformats.org/wordprocessingml/2006/main">
        <w:t xml:space="preserve">2. Deuteronomy 32:9 - "প্রভুর অংশ হল তাঁর প্রজা; জ্যাকব তাঁর উত্তরাধিকারের অংশ।"</w:t>
      </w:r>
    </w:p>
    <w:p/>
    <w:p>
      <w:r xmlns:w="http://schemas.openxmlformats.org/wordprocessingml/2006/main">
        <w:t xml:space="preserve">Ezekiel 47:14 এবং তোমরা একে অপরের সাথে সাথে এর উত্তরাধিকারী হবে: যে বিষয়ে আমি তোমাদের পিতৃপুরুষদের দেবার জন্য আমার হাত তুলেছিলাম, এবং এই দেশটি উত্তরাধিকারের জন্য তোমাদের কাছে পড়বে।</w:t>
      </w:r>
    </w:p>
    <w:p/>
    <w:p>
      <w:r xmlns:w="http://schemas.openxmlformats.org/wordprocessingml/2006/main">
        <w:t xml:space="preserve">প্রভু তাদের উত্তরাধিকার হিসাবে ইস্রায়েলের দেশ মানুষকে দেওয়ার প্রতিশ্রুতি দিয়েছেন।</w:t>
      </w:r>
    </w:p>
    <w:p/>
    <w:p>
      <w:r xmlns:w="http://schemas.openxmlformats.org/wordprocessingml/2006/main">
        <w:t xml:space="preserve">1. উত্তরাধিকারের ঈশ্বরের প্রতিশ্রুতি: Ezekiel 47:14 এর একটি অধ্যয়ন</w:t>
      </w:r>
    </w:p>
    <w:p/>
    <w:p>
      <w:r xmlns:w="http://schemas.openxmlformats.org/wordprocessingml/2006/main">
        <w:t xml:space="preserve">2. প্রতিশ্রুতি ধরে রাখা: কীভাবে ঈশ্বরের আশীর্বাদ পেতে হয়</w:t>
      </w:r>
    </w:p>
    <w:p/>
    <w:p>
      <w:r xmlns:w="http://schemas.openxmlformats.org/wordprocessingml/2006/main">
        <w:t xml:space="preserve">1. Ezekiel 47:14</w:t>
      </w:r>
    </w:p>
    <w:p/>
    <w:p>
      <w:r xmlns:w="http://schemas.openxmlformats.org/wordprocessingml/2006/main">
        <w:t xml:space="preserve">2. দ্বিতীয় বিবরণ 11:9-12</w:t>
      </w:r>
    </w:p>
    <w:p/>
    <w:p>
      <w:r xmlns:w="http://schemas.openxmlformats.org/wordprocessingml/2006/main">
        <w:t xml:space="preserve">Ezekiel 47:15 এই হবে উত্তর দিকের দেশের সীমানা, মহাসমুদ্র থেকে, হেথলনের পথ, যেমন মানুষ জেদাদে যায়;</w:t>
      </w:r>
    </w:p>
    <w:p/>
    <w:p>
      <w:r xmlns:w="http://schemas.openxmlformats.org/wordprocessingml/2006/main">
        <w:t xml:space="preserve">এই অনুচ্ছেদটি ইস্রায়েল দেশের সীমানা বর্ণনা করে।</w:t>
      </w:r>
    </w:p>
    <w:p/>
    <w:p>
      <w:r xmlns:w="http://schemas.openxmlformats.org/wordprocessingml/2006/main">
        <w:t xml:space="preserve">1. ঈশ্বর সর্বদা তাঁর লোকেদের জন্য সীমানা প্রদানের জন্য বিশ্বস্ত ছিলেন।</w:t>
      </w:r>
    </w:p>
    <w:p/>
    <w:p>
      <w:r xmlns:w="http://schemas.openxmlformats.org/wordprocessingml/2006/main">
        <w:t xml:space="preserve">2. প্রভু আমাদের জমি এবং সীমানা নিখুঁত উপহার দিয়েছেন।</w:t>
      </w:r>
    </w:p>
    <w:p/>
    <w:p>
      <w:r xmlns:w="http://schemas.openxmlformats.org/wordprocessingml/2006/main">
        <w:t xml:space="preserve">1. Isaiah 26:1 সেই দিন যিহূদা দেশে এই গান গাওয়া হবে: আমাদের একটি শক্তিশালী শহর আছে; ঈশ্বর পরিত্রাণকে এর দেয়াল এবং প্রাচীর তৈরি করেন।</w:t>
      </w:r>
    </w:p>
    <w:p/>
    <w:p>
      <w:r xmlns:w="http://schemas.openxmlformats.org/wordprocessingml/2006/main">
        <w:t xml:space="preserve">2. গীতসংহিতা 78:54 তিনি তাদের তাঁর পবিত্র ভূমিতে নিয়ে এসেছিলেন, তাঁর ডান হাতের পাহাড়ী দেশে।</w:t>
      </w:r>
    </w:p>
    <w:p/>
    <w:p>
      <w:r xmlns:w="http://schemas.openxmlformats.org/wordprocessingml/2006/main">
        <w:t xml:space="preserve">Ezekiel 47:16 দামেস্কের সীমানা ও হামাতের সীমানার মাঝখানে অবস্থিত হামাৎ, বেরোথা, সিব্রাইম; হাজারহাট্টিকন, যা হাওরানের উপকূলে অবস্থিত।</w:t>
      </w:r>
    </w:p>
    <w:p/>
    <w:p>
      <w:r xmlns:w="http://schemas.openxmlformats.org/wordprocessingml/2006/main">
        <w:t xml:space="preserve">ইজেকিয়েল 47:16 থেকে এই অনুচ্ছেদটি দামেস্ক এবং হামাতের সীমানার মধ্যে এবং হাউরানের উপকূলের কাছাকাছি চারটি শহরের অবস্থান বর্ণনা করে।</w:t>
      </w:r>
    </w:p>
    <w:p/>
    <w:p>
      <w:r xmlns:w="http://schemas.openxmlformats.org/wordprocessingml/2006/main">
        <w:t xml:space="preserve">1. আমাদের জীবনে ঈশ্বরের অবিচল প্রভিডেন্স</w:t>
      </w:r>
    </w:p>
    <w:p/>
    <w:p>
      <w:r xmlns:w="http://schemas.openxmlformats.org/wordprocessingml/2006/main">
        <w:t xml:space="preserve">2. প্রভুর পরিকল্পনায় আত্মবিশ্বাসের সাথে বসবাস করা</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Ezekiel 47:17 এবং সমুদ্রের সীমানা হজারেনান, দামেস্কের সীমানা এবং উত্তর উত্তর দিকে এবং হামাতের সীমানা হবে। আর এটাই উত্তর দিক।</w:t>
      </w:r>
    </w:p>
    <w:p/>
    <w:p>
      <w:r xmlns:w="http://schemas.openxmlformats.org/wordprocessingml/2006/main">
        <w:t xml:space="preserve">প্রতিশ্রুত দেশের সীমানা ছিল হাজারেনান সমুদ্র থেকে হামাতের উত্তর সীমানা পর্যন্ত, যার মধ্যে দামেস্ক ছিল।</w:t>
      </w:r>
    </w:p>
    <w:p/>
    <w:p>
      <w:r xmlns:w="http://schemas.openxmlformats.org/wordprocessingml/2006/main">
        <w:t xml:space="preserve">1. প্রতিশ্রুত দেশে আমাদের উত্তরাধিকার - ঈশ্বর তাঁর লোকেদের প্রতিশ্রুতি দিয়েছিলেন সেই দেশের সীমানা অন্বেষণ।</w:t>
      </w:r>
    </w:p>
    <w:p/>
    <w:p>
      <w:r xmlns:w="http://schemas.openxmlformats.org/wordprocessingml/2006/main">
        <w:t xml:space="preserve">2. একটি নতুন বাড়ি - ঈশ্বরের রাজ্যে আমাদের প্রতিশ্রুত স্থান আবিষ্কারের যাত্রা।</w:t>
      </w:r>
    </w:p>
    <w:p/>
    <w:p>
      <w:r xmlns:w="http://schemas.openxmlformats.org/wordprocessingml/2006/main">
        <w:t xml:space="preserve">1. Joshua 1:2-3 - "আমার দাস মূসা মারা গেছে। তাই এখন ওঠ, এই জর্ডান পার হয়ে, তুমি ও এই সমস্ত লোকে, যে দেশ আমি তাদের ইস্রায়েলের লোকদের দিচ্ছি সেই দেশে যাও।</w:t>
      </w:r>
    </w:p>
    <w:p/>
    <w:p>
      <w:r xmlns:w="http://schemas.openxmlformats.org/wordprocessingml/2006/main">
        <w:t xml:space="preserve">2. গীতসংহিতা 37:11 - "কিন্তু নম্ররা দেশের উত্তরাধিকারী হবে এবং প্রচুর শান্তিতে নিজেদের আনন্দ করবে।"</w:t>
      </w:r>
    </w:p>
    <w:p/>
    <w:p>
      <w:r xmlns:w="http://schemas.openxmlformats.org/wordprocessingml/2006/main">
        <w:t xml:space="preserve">Ezekiel 47:18 আর পূর্ব দিকটা মাপবে হাউরান, দামেস্ক, গিলিয়দ এবং ইস্রায়েলের দেশ থেকে জর্ডানের সীমানা থেকে পূর্ব সাগর পর্যন্ত। আর এই হল পূর্ব দিক।</w:t>
      </w:r>
    </w:p>
    <w:p/>
    <w:p>
      <w:r xmlns:w="http://schemas.openxmlformats.org/wordprocessingml/2006/main">
        <w:t xml:space="preserve">ইজেকিয়েল 47:18 এর এই অনুচ্ছেদটি উত্তরে হাউরান এবং দামেস্ক থেকে দক্ষিণে পূর্ব সমুদ্র পর্যন্ত ইস্রায়েলের ভূমির পূর্ব সীমানা বর্ণনা করে।</w:t>
      </w:r>
    </w:p>
    <w:p/>
    <w:p>
      <w:r xmlns:w="http://schemas.openxmlformats.org/wordprocessingml/2006/main">
        <w:t xml:space="preserve">1: আমরা Ezekiel 47:18 থেকে শিখতে পারি যে ঈশ্বর তাঁর প্রতিশ্রুতির প্রতি বিশ্বস্ত। তিনি প্রতিশ্রুতি দিয়েছিলেন যে তিনি ইস্রায়েলের লোকদের তাদের নিজস্ব একটি দেশ দেবেন এবং তিনি সেই প্রতিশ্রুতি রক্ষা করেছেন।</w:t>
      </w:r>
    </w:p>
    <w:p/>
    <w:p>
      <w:r xmlns:w="http://schemas.openxmlformats.org/wordprocessingml/2006/main">
        <w:t xml:space="preserve">2: আমরা Ezekiel 47:18 থেকেও শিখতে পারি যে ঈশ্বরই চূড়ান্ত প্রদানকারী। তিনি শুধুমাত্র শারীরিক জমিই নয়, আধ্যাত্মিক ভরণপোষণও প্রদান করেন।</w:t>
      </w:r>
    </w:p>
    <w:p/>
    <w:p>
      <w:r xmlns:w="http://schemas.openxmlformats.org/wordprocessingml/2006/main">
        <w:t xml:space="preserve">1: Joshua 1:3-5 - "তোমার পায়ের তলায় যে সব জায়গা মাড়াবে, আমি তোমাকে দিয়েছি, যেমন আমি মোশিকে বলেছিলাম। মরুভূমি এবং এই লেবানন থেকে এমনকি মহান নদী, ইউফ্রেটিস নদী পর্যন্ত , হিট্টীয়দের সমস্ত দেশ এবং সূর্যাস্তের দিকে মহাসমুদ্র পর্যন্ত, তোমার উপকূল হবে, সেখানে কেউ তোমার সামনে দাঁড়াতে পারবে না, কারণ তোমার ঈশ্বর সদাপ্রভু তোমাকে ভয় করবেন এবং সে তোমাকে যেভাবে বলেছে, সেই সমস্ত দেশে তোমার ভয়।</w:t>
      </w:r>
    </w:p>
    <w:p/>
    <w:p>
      <w:r xmlns:w="http://schemas.openxmlformats.org/wordprocessingml/2006/main">
        <w:t xml:space="preserve">2: গীতসংহিতা 37:3-4 - "সদাপ্রভুর উপর আস্থা রাখুন, এবং ভাল কাজ করুন; তাই আপনি দেশে বাস করবেন, এবং সত্যই আপনাকে খাওয়ানো হবে। প্রভুতেও নিজেকে আনন্দিত করুন; এবং তিনি আপনাকে আপনার ইচ্ছাগুলি দেবেন হৃদয়।"</w:t>
      </w:r>
    </w:p>
    <w:p/>
    <w:p>
      <w:r xmlns:w="http://schemas.openxmlformats.org/wordprocessingml/2006/main">
        <w:t xml:space="preserve">Ezekiel 47:19 এবং দক্ষিণ দিকে দক্ষিণ দিকে, তামর থেকে কাদেশের ঝগড়ার জল পর্যন্ত, নদী থেকে মহাসমুদ্র পর্যন্ত। আর এই দক্ষিণ দিকটি দক্ষিণমুখী।</w:t>
      </w:r>
    </w:p>
    <w:p/>
    <w:p>
      <w:r xmlns:w="http://schemas.openxmlformats.org/wordprocessingml/2006/main">
        <w:t xml:space="preserve">Ezekiel প্রতিশ্রুত দেশের সীমানা বর্ণনা করছেন, তামার নদী থেকে শুরু করে এবং কাদেশের কলহের জল সহ মহা সাগরে শেষ হয়েছে।</w:t>
      </w:r>
    </w:p>
    <w:p/>
    <w:p>
      <w:r xmlns:w="http://schemas.openxmlformats.org/wordprocessingml/2006/main">
        <w:t xml:space="preserve">1. প্রতিশ্রুত দেশে আশীর্বাদ এবং বিধানের ঈশ্বরের প্রতিশ্রুতি</w:t>
      </w:r>
    </w:p>
    <w:p/>
    <w:p>
      <w:r xmlns:w="http://schemas.openxmlformats.org/wordprocessingml/2006/main">
        <w:t xml:space="preserve">2. সীমানা স্থাপনে ঈশ্বরের নির্দেশনা এবং বিশ্বস্ততা</w:t>
      </w:r>
    </w:p>
    <w:p/>
    <w:p>
      <w:r xmlns:w="http://schemas.openxmlformats.org/wordprocessingml/2006/main">
        <w:t xml:space="preserve">1. গীতসংহিতা 37:3-6 - প্রভুর উপর আস্থা রাখুন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তাঁর উপর আস্থা রাখুন এবং তিনি এটি করবেন: তিনি আপনার ধার্মিক পুরষ্কারকে ভোরের মতো উজ্জ্বল করবেন, আপনার ন্যায়বিচারকে মধ্যাহ্ন সূর্যের মতো করে দেবেন।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Ezekiel 47:20 পশ্চিম দিকটি সীমানা থেকে মহাসমুদ্র হবে, যতক্ষণ না একজন লোক হামাতের বিরুদ্ধে আসে। এটি পশ্চিম দিক।</w:t>
      </w:r>
    </w:p>
    <w:p/>
    <w:p>
      <w:r xmlns:w="http://schemas.openxmlformats.org/wordprocessingml/2006/main">
        <w:t xml:space="preserve">Ezekiel 47:20 ঈশ্বরের প্রতিশ্রুত ভূমির সীমানা বর্ণনা করে, বিশাল সমুদ্রের সীমানা থেকে হামাত অঞ্চল পর্যন্ত বিস্তৃত।</w:t>
      </w:r>
    </w:p>
    <w:p/>
    <w:p>
      <w:r xmlns:w="http://schemas.openxmlformats.org/wordprocessingml/2006/main">
        <w:t xml:space="preserve">1. ঈশ্বরের সীমাহীন প্রতিশ্রুতি: কীভাবে তাঁর প্রতিশ্রুতিগুলি আমাদের প্রত্যাশার বাইরে পৌঁছে যায়</w:t>
      </w:r>
    </w:p>
    <w:p/>
    <w:p>
      <w:r xmlns:w="http://schemas.openxmlformats.org/wordprocessingml/2006/main">
        <w:t xml:space="preserve">2. ঈশ্বরের প্রতিশ্রুতির সীমানা: তিনি কীভাবে তাঁর আশীর্বাদের সীমা নির্ধারণ করেন</w:t>
      </w:r>
    </w:p>
    <w:p/>
    <w:p>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Ezekiel 47:21 এইভাবে তোমরা ইস্রায়েলের গোষ্ঠী অনুসারে এই দেশটি তোমাদের মধ্যে ভাগ করবে।</w:t>
      </w:r>
    </w:p>
    <w:p/>
    <w:p>
      <w:r xmlns:w="http://schemas.openxmlformats.org/wordprocessingml/2006/main">
        <w:t xml:space="preserve">ইজেকিয়েল 47:21 থেকে এই অনুচ্ছেদটি ইস্রায়েলের লোকেদের মধ্যে তাদের গোত্র অনুসারে জমি ভাগ করার জন্য ঈশ্বরের প্রতিশ্রুতির কথা বলে।</w:t>
      </w:r>
    </w:p>
    <w:p/>
    <w:p>
      <w:r xmlns:w="http://schemas.openxmlformats.org/wordprocessingml/2006/main">
        <w:t xml:space="preserve">1. তাঁর মনোনীত লোকেদের মধ্যে জমি ভাগ করার প্রতিশ্রুতি পূরণে ঈশ্বরের বিশ্বস্ততা।</w:t>
      </w:r>
    </w:p>
    <w:p/>
    <w:p>
      <w:r xmlns:w="http://schemas.openxmlformats.org/wordprocessingml/2006/main">
        <w:t xml:space="preserve">2. আমাদের প্রত্যেকের জন্য ঈশ্বরের একটি পরিকল্পনা রয়েছে এবং সেই পরিকল্পনাটি কীভাবে আমাদের জীবনে আমাদের গাইড করবে তা স্বীকার করা।</w:t>
      </w:r>
    </w:p>
    <w:p/>
    <w:p>
      <w:r xmlns:w="http://schemas.openxmlformats.org/wordprocessingml/2006/main">
        <w:t xml:space="preserve">1. Jeremiah 29:11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Deuteronomy 8:18 কিন্তু তোমার ঈশ্বর সদাপ্রভুকে স্মরণ কর, কেননা তিনিই তোমাকে ধন-সম্পদ উৎপন্ন করার ক্ষমতা দেন, এবং সেইভাবে তিনি তোমার পূর্বপুরুষদের কাছে যে শপথ করেছিলেন, তা আজও নিশ্চিত করেন।</w:t>
      </w:r>
    </w:p>
    <w:p/>
    <w:p>
      <w:r xmlns:w="http://schemas.openxmlformats.org/wordprocessingml/2006/main">
        <w:t xml:space="preserve">Ezekiel 47:22 এবং এটা ঘটবে যে, তোমরা তোমাদের জন্য এবং তোমাদের মধ্যে বসবাসকারী বিদেশীদের জন্য উত্তরাধিকারের জন্য তা ভাগ করে দেবে, যারা তোমাদের মধ্যে সন্তানের জন্ম দেবে; ইস্রায়েলের সন্তানদের মধ্যে দেশ; ইস্রায়েলের গোষ্ঠীগুলোর মধ্যে তারা তোমার সঙ্গে উত্তরাধিকার পাবে।</w:t>
      </w:r>
    </w:p>
    <w:p/>
    <w:p>
      <w:r xmlns:w="http://schemas.openxmlformats.org/wordprocessingml/2006/main">
        <w:t xml:space="preserve">ইজেকিয়েল 47:22 থেকে এই অনুচ্ছেদটি বলে যে ইস্রায়েলের লোকদের মধ্যে জন্মগ্রহণকারী অপরিচিত ব্যক্তিরা ইস্রায়েলের উপজাতিদের মধ্যে একটি উত্তরাধিকার পাবে।</w:t>
      </w:r>
    </w:p>
    <w:p/>
    <w:p>
      <w:r xmlns:w="http://schemas.openxmlformats.org/wordprocessingml/2006/main">
        <w:t xml:space="preserve">1. অপরিচিতদের জন্য ঈশ্বরের ভালবাসা: Ezekiel 47:22 অন্বেষণ</w:t>
      </w:r>
    </w:p>
    <w:p/>
    <w:p>
      <w:r xmlns:w="http://schemas.openxmlformats.org/wordprocessingml/2006/main">
        <w:t xml:space="preserve">2. উত্তরাধিকারের গুরুত্ব: Ezekiel 47:22 এর বাইবেলের তাৎপর্য বোঝা</w:t>
      </w:r>
    </w:p>
    <w:p/>
    <w:p>
      <w:r xmlns:w="http://schemas.openxmlformats.org/wordprocessingml/2006/main">
        <w:t xml:space="preserve">1. দ্বিতীয় বিবরণ 10:18-19 - কারণ প্রভু আপনার ঈশ্বর দেবতাদের ঈশ্বর, এবং প্রভুদের প্রভু, একজন মহান ঈশ্বর, পরাক্রমশালী এবং ভয়ানক, যিনি ব্যক্তিদের বিবেচনা করেন না, পুরস্কার গ্রহণ করেন না: তিনি বিচার করেন পিতৃহীন এবং বিধবা, এবং অপরিচিত ব্যক্তিকে ভালবাসে, তাকে খাদ্য ও বস্ত্র দিতে।</w:t>
      </w:r>
    </w:p>
    <w:p/>
    <w:p>
      <w:r xmlns:w="http://schemas.openxmlformats.org/wordprocessingml/2006/main">
        <w:t xml:space="preserve">2. Leviticus 19:33-34 - এবং যদি কোন বিদেশী আপনার দেশে আপনার সাথে বাস করে, আপনি তাকে বিরক্ত করবেন না। কিন্তু যে বিদেশী তোমার সঙ্গে বাস করবে সে তোমার মধ্যে জন্মগ্রহণকারীর মতোই হবে এবং তুমি তাকে নিজের মতো ভালবাসবে৷ কারণ তোমরা মিসর দেশে বিদেশী ছিলে| আমিই প্রভু তোমাদের ঈশ্বর|</w:t>
      </w:r>
    </w:p>
    <w:p/>
    <w:p>
      <w:r xmlns:w="http://schemas.openxmlformats.org/wordprocessingml/2006/main">
        <w:t xml:space="preserve">Ezekiel 47:23 প্রভু সদাপ্রভু এই কথা কহেন যে, সেই বিদেশী কোন গোষ্ঠীতে বাস করিবে, তুমি তাহাকে তাহার অধিকার প্রদান করিবে।</w:t>
      </w:r>
    </w:p>
    <w:p/>
    <w:p>
      <w:r xmlns:w="http://schemas.openxmlformats.org/wordprocessingml/2006/main">
        <w:t xml:space="preserve">এই অনুচ্ছেদটি অপরিচিতদের স্বাগত জানানোর এবং প্রদান করার গুরুত্ব তুলে ধরে।</w:t>
      </w:r>
    </w:p>
    <w:p/>
    <w:p>
      <w:r xmlns:w="http://schemas.openxmlformats.org/wordprocessingml/2006/main">
        <w:t xml:space="preserve">1: অপরিচিতকে স্বাগত জানানো: ঈশ্বরের আদেশ এবং আমাদের বাধ্যতামূলক</w:t>
      </w:r>
    </w:p>
    <w:p/>
    <w:p>
      <w:r xmlns:w="http://schemas.openxmlformats.org/wordprocessingml/2006/main">
        <w:t xml:space="preserve">2: অপরিচিতদের জন্য ঈশ্বরের ব্যবস্থা: প্রেমময় কর্মের আহ্বান</w:t>
      </w:r>
    </w:p>
    <w:p/>
    <w:p>
      <w:r xmlns:w="http://schemas.openxmlformats.org/wordprocessingml/2006/main">
        <w:t xml:space="preserve">1: লেভিটিকাস 19:33-34 - "যখন কোন বিদেশী আপনার দেশে আপনার সাথে বাস করে, তখন আপনি বিদেশীকে অত্যাচার করবেন না। যে বিদেশী আপনার সাথে থাকে সে আপনার মধ্যে নাগরিক হিসাবে আপনার কাছে থাকবে; আপনি বিদেশীকে নিজের মতো ভালবাসবেন। কারণ তুমি মিশর দেশে বিদেশী ছিলে: আমি প্রভু তোমাদের ঈশ্বর।"</w:t>
      </w:r>
    </w:p>
    <w:p/>
    <w:p>
      <w:r xmlns:w="http://schemas.openxmlformats.org/wordprocessingml/2006/main">
        <w:t xml:space="preserve">2: ম্যাথু 25:35-40 - "কারণ আমি ক্ষুধার্ত ছিলাম এবং আপনি আমাকে খাবার দিয়েছিলেন, আমি তৃষ্ণার্ত ছিলাম এবং আপনি আমাকে কিছু পান করতে দিয়েছিলেন, আমি একজন অপরিচিত ছিলাম এবং আপনি আমাকে স্বাগত জানিয়েছিলেন, আমি নগ্ন ছিলাম এবং আপনি আমাকে পোশাক দিয়েছিলেন, আমি অসুস্থ ছিলেন এবং আপনি আমার যত্ন নিয়েছেন, আমি কারাগারে ছিলাম এবং আপনি আমাকে দেখতে এসেছেন।"</w:t>
      </w:r>
    </w:p>
    <w:p/>
    <w:p>
      <w:r xmlns:w="http://schemas.openxmlformats.org/wordprocessingml/2006/main">
        <w:t xml:space="preserve">ইজেকিয়েল অধ্যায় 48 এজেকিয়েলকে দেওয়া মন্দিরের দর্শনের সমাপ্তি ঘটায়। অধ্যায়টি ইস্রায়েলের বারোটি উপজাতির মধ্যে ভূমি বিভাজন এবং শহরের পরিমাপের উপর দৃষ্টি নিবদ্ধ করে।</w:t>
      </w:r>
    </w:p>
    <w:p/>
    <w:p>
      <w:r xmlns:w="http://schemas.openxmlformats.org/wordprocessingml/2006/main">
        <w:t xml:space="preserve">১ম অনুচ্ছেদ: অধ্যায়টি শুরু হয়েছে জমির উপজাতীয় অংশের বর্ণনা দিয়ে। প্রতিটি উপজাতির অংশের জন্য নির্দিষ্ট সীমানা এবং পরিমাপ সহ জমিটি বারোটি উপজাতির মধ্যে বিভক্ত। দৃষ্টিভঙ্গি জমির ন্যায্যতা এবং সমান বণ্টনের উপর জোর দেয় (ইজেকিয়েল 48:1-7)।</w:t>
      </w:r>
    </w:p>
    <w:p/>
    <w:p>
      <w:r xmlns:w="http://schemas.openxmlformats.org/wordprocessingml/2006/main">
        <w:t xml:space="preserve">2য় অনুচ্ছেদ: দর্শন তারপর অভয়ারণ্য এবং পুরোহিতদের জন্য বরাদ্দ করা জমির অংশ বর্ণনা করে। পবিত্র জেলাটি অভয়ারণ্যের জন্য সংরক্ষিত, নির্দিষ্ট পরিমাপ এবং বিভিন্ন উদ্দেশ্যে মনোনীত এলাকাগুলি সহ। দৃষ্টিভঙ্গি ভূমির এই অংশের পবিত্রতা এবং গুরুত্ব তুলে ধরে (ইজেকিয়েল 48:8-14)।</w:t>
      </w:r>
    </w:p>
    <w:p/>
    <w:p>
      <w:r xmlns:w="http://schemas.openxmlformats.org/wordprocessingml/2006/main">
        <w:t xml:space="preserve">3য় অনুচ্ছেদ: অধ্যায়টি লেবীয়দের এবং শহরের জেলাগুলির জন্য জমির অংশের বর্ণনা দিয়ে চলতে থাকে। লেবীয়দের তাদের বাসস্থানের জন্য একটি অংশ দেওয়া হয় এবং শহরটি রাজপুত্র, সাধারণ মানুষ এবং পুরোহিতদের জন্য ভাগে ভাগ করা হয়। দৃষ্টি প্রতিটি বিভাগের জন্য নির্দিষ্ট পরিমাপ এবং উপাধি প্রদান করে (ইজেকিয়েল 48:15-22)।</w:t>
      </w:r>
    </w:p>
    <w:p/>
    <w:p>
      <w:r xmlns:w="http://schemas.openxmlformats.org/wordprocessingml/2006/main">
        <w:t xml:space="preserve">4র্থ অনুচ্ছেদ: অধ্যায়টি শহরের দরজা এবং রাজকুমারের জন্য জমি বরাদ্দের বর্ণনা দিয়ে শেষ হয়েছে। ভিশনটি গেট এবং তাদের নাম সম্পর্কে বিশদ বিবরণ প্রদান করে, এই গেটগুলির মধ্য দিয়ে প্রবেশ এবং প্রস্থান করার তাত্পর্যের উপর জোর দেয়। রাজপুত্রকে পবিত্র জেলার উভয় পাশে জমি বরাদ্দ করা হয়েছে, তার বিশেষ অবস্থান তুলে ধরে (ইজেকিয়েল 48:23-29)।</w:t>
      </w:r>
    </w:p>
    <w:p/>
    <w:p>
      <w:r xmlns:w="http://schemas.openxmlformats.org/wordprocessingml/2006/main">
        <w:t xml:space="preserve">সংক্ষেপে,</w:t>
      </w:r>
    </w:p>
    <w:p>
      <w:r xmlns:w="http://schemas.openxmlformats.org/wordprocessingml/2006/main">
        <w:t xml:space="preserve">Ezekiel অধ্যায় আটচল্লিশ উপস্থাপন</w:t>
      </w:r>
    </w:p>
    <w:p>
      <w:r xmlns:w="http://schemas.openxmlformats.org/wordprocessingml/2006/main">
        <w:t xml:space="preserve">মন্দিরের দর্শনের উপসংহার,</w:t>
      </w:r>
    </w:p>
    <w:p>
      <w:r xmlns:w="http://schemas.openxmlformats.org/wordprocessingml/2006/main">
        <w:t xml:space="preserve">জমি বিভাজনের উপর দৃষ্টি নিবদ্ধ করা</w:t>
      </w:r>
    </w:p>
    <w:p>
      <w:r xmlns:w="http://schemas.openxmlformats.org/wordprocessingml/2006/main">
        <w:t xml:space="preserve">ইস্রায়েলের বারোটি গোত্রের মধ্যে</w:t>
      </w:r>
    </w:p>
    <w:p>
      <w:r xmlns:w="http://schemas.openxmlformats.org/wordprocessingml/2006/main">
        <w:t xml:space="preserve">এবং শহরের পরিমাপ।</w:t>
      </w:r>
    </w:p>
    <w:p/>
    <w:p>
      <w:r xmlns:w="http://schemas.openxmlformats.org/wordprocessingml/2006/main">
        <w:t xml:space="preserve">নির্দিষ্ট সীমানা এবং পরিমাপ সহ জমির উপজাতীয় অংশের বর্ণনা।</w:t>
      </w:r>
    </w:p>
    <w:p>
      <w:r xmlns:w="http://schemas.openxmlformats.org/wordprocessingml/2006/main">
        <w:t xml:space="preserve">বারোটি উপজাতির মধ্যে জমির ন্যায্যতা ও সমান বণ্টনের ওপর জোর দেওয়া।</w:t>
      </w:r>
    </w:p>
    <w:p>
      <w:r xmlns:w="http://schemas.openxmlformats.org/wordprocessingml/2006/main">
        <w:t xml:space="preserve">বিভিন্ন উদ্দেশ্যে নির্দিষ্ট পরিমাপ এবং এলাকা সহ অভয়ারণ্যের জন্য নির্ধারিত জমির অংশ।</w:t>
      </w:r>
    </w:p>
    <w:p>
      <w:r xmlns:w="http://schemas.openxmlformats.org/wordprocessingml/2006/main">
        <w:t xml:space="preserve">লেবীয়দের এবং শহরের জেলাগুলির জন্য জমির অংশের বর্ণনা।</w:t>
      </w:r>
    </w:p>
    <w:p>
      <w:r xmlns:w="http://schemas.openxmlformats.org/wordprocessingml/2006/main">
        <w:t xml:space="preserve">পবিত্র জেলার দুই পাশে রাজপুত্রের জন্য জমি বরাদ্দ।</w:t>
      </w:r>
    </w:p>
    <w:p>
      <w:r xmlns:w="http://schemas.openxmlformats.org/wordprocessingml/2006/main">
        <w:t xml:space="preserve">শহরের গেট এবং তাদের নাম সম্পর্কে বিশদ বিবরণ, তাদের তাত্পর্য জোরদার।</w:t>
      </w:r>
    </w:p>
    <w:p/>
    <w:p>
      <w:r xmlns:w="http://schemas.openxmlformats.org/wordprocessingml/2006/main">
        <w:t xml:space="preserve">ইজেকিয়েলের এই অধ্যায়ে মন্দিরের দর্শনের সমাপ্তি ঘটে। অধ্যায়টি ভূমির উপজাতীয় অংশের বর্ণনা দিয়ে শুরু হয়, প্রতিটি উপজাতির অংশের জন্য নির্দিষ্ট সীমানা এবং পরিমাপ প্রদান করে। দৃষ্টিভঙ্গি বারোটি উপজাতির মধ্যে জমির ন্যায্যতা এবং সমান বণ্টনের উপর জোর দেয়। অধ্যায় তারপর নির্দিষ্ট পরিমাপ এবং বিভিন্ন উদ্দেশ্যে মনোনীত এলাকা সহ অভয়ারণ্যের জন্য আলাদা করা জমির অংশ বর্ণনা করে। দৃষ্টিভঙ্গি জমির এই অংশের পবিত্রতা এবং গুরুত্ব তুলে ধরে। অধ্যায়টি লেবীয়দের এবং শহরের জেলাগুলির জন্য জমির অংশের বর্ণনা দিয়ে চলতে থাকে, প্রতিটি বিভাগের জন্য নির্দিষ্ট পরিমাপ এবং উপাধি প্রদান করে। অধ্যায়টি শহরের ফটকগুলির বর্ণনা এবং রাজপুত্রের জন্য জমি বরাদ্দ দিয়ে শেষ হয়েছে। ভিশনটি গেট এবং তাদের নাম সম্পর্কে বিশদ বিবরণ প্রদান করে, এই গেটগুলির মধ্য দিয়ে প্রবেশ এবং প্রস্থান করার তাত্পর্যের উপর জোর দেয়। রাজপুত্রকে তার বিশেষ অবস্থান তুলে ধরে পবিত্র জেলার দুই পাশে জমি বরাদ্দ করা হয়েছে। অধ্যায়টি উপজাতিদের মধ্যে জমির বিভাজনের উপর জোর দেয় এবং বিভিন্ন অংশ ও জেলার জন্য নির্দিষ্ট পরিমাপ এবং বিবরণ প্রদান করে।</w:t>
      </w:r>
    </w:p>
    <w:p/>
    <w:p>
      <w:r xmlns:w="http://schemas.openxmlformats.org/wordprocessingml/2006/main">
        <w:t xml:space="preserve">Ezekiel 48:1 এখন এই সব গোষ্ঠীর নাম। উত্তর প্রান্ত থেকে হেথলনের পথের উপকূল পর্যন্ত, যেমন একজন হামাতে যায়, হাজারেনান, দামেস্কের উত্তর দিকের সীমানা, হামাতের উপকূল পর্যন্ত; কেননা এগুলিই তাঁর পূর্ব ও পশ্চিম দিক; ড্যানের জন্য একটি অংশ।</w:t>
      </w:r>
    </w:p>
    <w:p/>
    <w:p>
      <w:r xmlns:w="http://schemas.openxmlformats.org/wordprocessingml/2006/main">
        <w:t xml:space="preserve">এই উত্তরণটি হেথলনের উপকূলে হামাথ এবং দামেস্কের উত্তরে অবস্থিত উপজাতির নাম প্রদান করে।</w:t>
      </w:r>
    </w:p>
    <w:p/>
    <w:p>
      <w:r xmlns:w="http://schemas.openxmlformats.org/wordprocessingml/2006/main">
        <w:t xml:space="preserve">1. আমাদের শিকড় জানার গুরুত্ব</w:t>
      </w:r>
    </w:p>
    <w:p/>
    <w:p>
      <w:r xmlns:w="http://schemas.openxmlformats.org/wordprocessingml/2006/main">
        <w:t xml:space="preserve">2. জায়গার শক্তি</w:t>
      </w:r>
    </w:p>
    <w:p/>
    <w:p>
      <w:r xmlns:w="http://schemas.openxmlformats.org/wordprocessingml/2006/main">
        <w:t xml:space="preserve">1. Joshua 19:47 - "এবং দান-সন্তানদের উপকূলটি তাদের জন্য খুব কম বেরিয়েছিল: তাই দান-সন্তানেরা লেশেমের বিরুদ্ধে যুদ্ধ করতে গিয়েছিল, এবং তা দখল করেছিল এবং তরবারির ধার দিয়ে এটিকে আঘাত করেছিল এবং তারা তা অধিকার করে সেখানে বাস করত এবং তাদের পিতা দানের নামানুসারে লেশেমকে দান বলে ডাকত।</w:t>
      </w:r>
    </w:p>
    <w:p/>
    <w:p>
      <w:r xmlns:w="http://schemas.openxmlformats.org/wordprocessingml/2006/main">
        <w:t xml:space="preserve">2. জেনেসিস 49:16-17 - ড্যান তার লোকেদের বিচার করবে, ইস্রায়েলের একটি উপজাতি হিসাবে। ড্যান পথের ধারে একটি সাপ হবে, পথের মধ্যে একটি সংযোজক, যে ঘোড়ার গোড়ালিতে কামড় দেয়, যাতে তার আরোহী পিছিয়ে পড়ে।</w:t>
      </w:r>
    </w:p>
    <w:p/>
    <w:p>
      <w:r xmlns:w="http://schemas.openxmlformats.org/wordprocessingml/2006/main">
        <w:t xml:space="preserve">Ezekiel 48:2 এবং দান নদীর সীমানা পূর্ব দিক থেকে পশ্চিম দিক পর্যন্ত আশেরের জন্য একটি অংশ।</w:t>
      </w:r>
    </w:p>
    <w:p/>
    <w:p>
      <w:r xmlns:w="http://schemas.openxmlformats.org/wordprocessingml/2006/main">
        <w:t xml:space="preserve">প্যাসেজটি ড্যানের সীমানা দ্বারা পূর্ব থেকে পশ্চিমে আশেরের জমির বিভাজন বর্ণনা করে।</w:t>
      </w:r>
    </w:p>
    <w:p/>
    <w:p>
      <w:r xmlns:w="http://schemas.openxmlformats.org/wordprocessingml/2006/main">
        <w:t xml:space="preserve">1. তাঁর লোকেদের জন্য সরবরাহ করার ক্ষেত্রে ঈশ্বরের বিশ্বস্ততা - কীভাবে তিনি আমাদের যা প্রয়োজন তা দিয়ে আশীর্বাদ করেছেন।</w:t>
      </w:r>
    </w:p>
    <w:p/>
    <w:p>
      <w:r xmlns:w="http://schemas.openxmlformats.org/wordprocessingml/2006/main">
        <w:t xml:space="preserve">2. ঈশ্বরের পরিকল্পনার উপর আস্থা রাখার গুরুত্ব এবং তাঁকে আমাদের পথ দেখানোর অনুমতি দেওয়া।</w:t>
      </w:r>
    </w:p>
    <w:p/>
    <w:p>
      <w:r xmlns:w="http://schemas.openxmlformats.org/wordprocessingml/2006/main">
        <w:t xml:space="preserve">1. ম্যাথিউ 6:31-33 - "অতএব এই বলে উদ্বিগ্ন হবেন না যে, আমরা কি খাব? বা আমরা কী পান করব? বা আমরা কী পরিধান করব? কারণ অইহুদীরা এই সমস্ত কিছুর সন্ধান করে এবং আপনার স্বর্গীয় পিতা তা জানেন। তোমাদের সে সবেরই প্রয়োজন৷ কিন্তু প্রথমে ঈশ্বরের রাজ্য ও তাঁর ধার্মিকতার সন্ধান কর, তাহলে এই সমস্ত কিছু তোমাদের যোগ করা হবে৷'</w:t>
      </w:r>
    </w:p>
    <w:p/>
    <w:p>
      <w:r xmlns:w="http://schemas.openxmlformats.org/wordprocessingml/2006/main">
        <w:t xml:space="preserve">2. গীতসংহিতা 37:3-5 - "প্রভুর উপর আস্থা রাখুন, এবং ভাল কাজ করুন; দেশে বাস করুন এবং বিশ্বস্ততার সাথে বন্ধুত্ব করুন। নিজেকে প্রভুতে আনন্দিত করুন, এবং তিনি আপনাকে আপনার হৃদয়ের আকাঙ্ক্ষা দেবেন। প্রভুর কাছে আপনার পথ নিবদ্ধ করুন ; তার উপর আস্থা রাখুন, এবং তিনি কাজ করবেন।"</w:t>
      </w:r>
    </w:p>
    <w:p/>
    <w:p>
      <w:r xmlns:w="http://schemas.openxmlformats.org/wordprocessingml/2006/main">
        <w:t xml:space="preserve">Ezekiel 48:3 এবং আশের সীমানার ধারে পূর্ব দিক থেকে পশ্চিম দিক পর্যন্ত নপ্তালির জন্য একটি অংশ।</w:t>
      </w:r>
    </w:p>
    <w:p/>
    <w:p>
      <w:r xmlns:w="http://schemas.openxmlformats.org/wordprocessingml/2006/main">
        <w:t xml:space="preserve">ঈশ্বর ইস্রায়েলীয়দের আদেশ দেন যে জমিটি বারোটি গোত্রের মধ্যে ভাগ করে নেফতালিকে পূর্ব দিক থেকে পশ্চিম দিকে একটি অংশ দিতে হবে।</w:t>
      </w:r>
    </w:p>
    <w:p/>
    <w:p>
      <w:r xmlns:w="http://schemas.openxmlformats.org/wordprocessingml/2006/main">
        <w:t xml:space="preserve">1. ঈশ্বরের বিধান মেনে চলুন - Ezekiel 48:3</w:t>
      </w:r>
    </w:p>
    <w:p/>
    <w:p>
      <w:r xmlns:w="http://schemas.openxmlformats.org/wordprocessingml/2006/main">
        <w:t xml:space="preserve">2. আনুগত্যের আশীর্বাদ গ্রহণ করুন - Ezekiel 48:3</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Deuteronomy 28:1-2 - "এখন এটা ঘটবে, যদি আপনি অধ্যবসায়ের সাথে আপনার ঈশ্বর সদাপ্রভুর কণ্ঠস্বর মেনে চলেন, আমি আজ তোমাকে যে আদেশ দিয়েছি তার সমস্ত আদেশ সাবধানে পালন করতে, যে প্রভু তোমার ঈশ্বর তোমাকে উচ্চ স্থাপন করবেন। পৃথিবীর সব জাতির উপরে।</w:t>
      </w:r>
    </w:p>
    <w:p/>
    <w:p>
      <w:r xmlns:w="http://schemas.openxmlformats.org/wordprocessingml/2006/main">
        <w:t xml:space="preserve">Ezekiel 48:4 আর নপ্তালির সীমানার ধারে পূর্ব দিক থেকে পশ্চিম দিক পর্যন্ত মনঃশির জন্য একটি অংশ।</w:t>
      </w:r>
    </w:p>
    <w:p/>
    <w:p>
      <w:r xmlns:w="http://schemas.openxmlformats.org/wordprocessingml/2006/main">
        <w:t xml:space="preserve">ঈশ্বর মনঃশিকে পূর্ব থেকে পশ্চিম পর্যন্ত নপ্তালির সীমানায় জমির একটি অংশ দিয়েছিলেন।</w:t>
      </w:r>
    </w:p>
    <w:p/>
    <w:p>
      <w:r xmlns:w="http://schemas.openxmlformats.org/wordprocessingml/2006/main">
        <w:t xml:space="preserve">1. ঈশ্বরের বিধান দেখানো: Ezekiel 48:4 একটি অধ্যয়ন</w:t>
      </w:r>
    </w:p>
    <w:p/>
    <w:p>
      <w:r xmlns:w="http://schemas.openxmlformats.org/wordprocessingml/2006/main">
        <w:t xml:space="preserve">2. ঈশ্বরের প্রতিশ্রুতির শক্তি: Ezekiel 48:4 এর একটি পরীক্ষা</w:t>
      </w:r>
    </w:p>
    <w:p/>
    <w:p>
      <w:r xmlns:w="http://schemas.openxmlformats.org/wordprocessingml/2006/main">
        <w:t xml:space="preserve">1. Deuteronomy 19:14 - "আপনি আপনার প্রতিবেশীর সীমানা পরিবর্তন করবেন না, যা পূর্বপুরুষরা নির্ধারণ করেছেন, আপনার উত্তরাধিকারের মধ্যে যেটি আপনি আপনার ঈশ্বর সদাপ্রভু আপনাকে অধিকার করার জন্য দিয়েছেন সেই দেশে আপনি উত্তরাধিকারী হবেন।"</w:t>
      </w:r>
    </w:p>
    <w:p/>
    <w:p>
      <w:r xmlns:w="http://schemas.openxmlformats.org/wordprocessingml/2006/main">
        <w:t xml:space="preserve">2. Joshua 17:14-18 - "যোষেফের সন্তানেরা যিহোশূয়ের সাথে কথা বলেছিল, তুমি কেন আমাকে উত্তরাধিকারের জন্য শুধুমাত্র একটি অংশ এবং একটি অংশ দিয়েছ, যেহেতু আমি অনেক লোক, যাদেরকে প্রভু এখন পর্যন্ত আশীর্বাদ করেছেন? এবং যিহোশূয় তাদের উত্তরে বললেন, “তোমরা যদি অনেক লোক হও, তবে পরিষীয় ও রফাইমদের দেশে নিজেদের জন্য বনে গিয়ে পরিষ্কার কর, কারণ ইফ্রয়িমের পার্বত্য অঞ্চল তোমাদের জন্য খুবই সংকীর্ণ।” যোষেফের সন্তানেরা বলল, পাহাড়ী দেশ আমাদের জন্য যথেষ্ট নয়, এবং উপত্যকার দেশে বসবাসকারী সমস্ত কেনানীয়দের লোহার রথ আছে, যারা বেথ-শান ও তার শহর এবং যিষ্রিয়েল উপত্যকায় বাস করে।</w:t>
      </w:r>
    </w:p>
    <w:p/>
    <w:p>
      <w:r xmlns:w="http://schemas.openxmlformats.org/wordprocessingml/2006/main">
        <w:t xml:space="preserve">Ezekiel 48:5 আর মনঃশির সীমানার কাছে, পূর্ব দিক থেকে পশ্চিম দিক পর্যন্ত, ইফ্রয়িমের জন্য একটি অংশ।</w:t>
      </w:r>
    </w:p>
    <w:p/>
    <w:p>
      <w:r xmlns:w="http://schemas.openxmlformats.org/wordprocessingml/2006/main">
        <w:t xml:space="preserve">Ezekiel 48:5 বলে যে মনঃশির সীমানার অংশ হিসাবে পূর্ব দিক থেকে পশ্চিম দিকে ইফ্রয়িমকে জমির একটি অংশ বরাদ্দ করা হয়েছে।</w:t>
      </w:r>
    </w:p>
    <w:p/>
    <w:p>
      <w:r xmlns:w="http://schemas.openxmlformats.org/wordprocessingml/2006/main">
        <w:t xml:space="preserve">1. আমাদের সকলকে ঈশ্বরের কাছ থেকে একটি অংশ বরাদ্দ করা হয়েছে এবং এর সর্বোচ্চ ব্যবহার করতে হবে।</w:t>
      </w:r>
    </w:p>
    <w:p/>
    <w:p>
      <w:r xmlns:w="http://schemas.openxmlformats.org/wordprocessingml/2006/main">
        <w:t xml:space="preserve">2. ঈশ্বর আমাদেরকে সুন্দর কিছু নির্মাণের জন্য আমাদের যে সম্পদ প্রদান করেছেন তা ব্যবহার করার সুযোগ দেন।</w:t>
      </w:r>
    </w:p>
    <w:p/>
    <w:p>
      <w:r xmlns:w="http://schemas.openxmlformats.org/wordprocessingml/2006/main">
        <w:t xml:space="preserve">1. Deuteronomy 16:18-20 তুমি তোমার সমস্ত শহরগুলিতে বিচারক ও কর্মচারী নিযুক্ত করবে যা প্রভু তোমার ঈশ্বর তোমাকে দিচ্ছেন, তোমার গোষ্ঠী অনুসারে, এবং তারা ন্যায়বিচারের সাথে লোকদের বিচার করবে। আপনি ন্যায়বিচার বিকৃত করবেন না. আপনি পক্ষপাতিত্ব প্রদর্শন করবেন না এবং আপনি ঘুষ গ্রহণ করবেন না, কারণ ঘুষ জ্ঞানীদের চোখকে অন্ধ করে দেয় এবং ধার্মিকদের উদ্দেশ্যকে নষ্ট করে দেয়। ন্যায়বিচার, এবং একমাত্র ন্যায়বিচার, তোমরা অনুসরণ করবে, যাতে তোমরা বাঁচতে পার এবং তোমাদের ঈশ্বর সদাপ্রভু তোমাদের যে দেশ দিচ্ছেন সেই দেশের উত্তরাধিকারী হতে পার।</w:t>
      </w:r>
    </w:p>
    <w:p/>
    <w:p>
      <w:r xmlns:w="http://schemas.openxmlformats.org/wordprocessingml/2006/main">
        <w:t xml:space="preserve">2. গীতসংহিতা 37:3-4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w:t>
      </w:r>
    </w:p>
    <w:p/>
    <w:p>
      <w:r xmlns:w="http://schemas.openxmlformats.org/wordprocessingml/2006/main">
        <w:t xml:space="preserve">Ezekiel 48:6 এবং ইফ্রয়িমের সীমানার কাছে, পূর্ব দিক থেকে পশ্চিম দিক পর্যন্ত, রূবেণের জন্য একটি অংশ।</w:t>
      </w:r>
    </w:p>
    <w:p/>
    <w:p>
      <w:r xmlns:w="http://schemas.openxmlformats.org/wordprocessingml/2006/main">
        <w:t xml:space="preserve">রূবেনকে দেওয়া জমির অংশ পূর্ব থেকে পশ্চিমে ইফ্রয়িমের সীমানা ছিল।</w:t>
      </w:r>
    </w:p>
    <w:p/>
    <w:p>
      <w:r xmlns:w="http://schemas.openxmlformats.org/wordprocessingml/2006/main">
        <w:t xml:space="preserve">1. যখন ঈশ্বর বিভক্ত করেন: রুবেনের আশীর্বাদ</w:t>
      </w:r>
    </w:p>
    <w:p/>
    <w:p>
      <w:r xmlns:w="http://schemas.openxmlformats.org/wordprocessingml/2006/main">
        <w:t xml:space="preserve">2. বিতরণে ঈশ্বরের পরিপূর্ণতা: রুবেনের অংশ</w:t>
      </w:r>
    </w:p>
    <w:p/>
    <w:p>
      <w:r xmlns:w="http://schemas.openxmlformats.org/wordprocessingml/2006/main">
        <w:t xml:space="preserve">1. জেনেসিস 49:3-4 রুবেন, তুমি আমার প্রথমজাত, আমার শক্তি, এবং আমার শক্তির শুরু, মর্যাদার শ্রেষ্ঠত্ব, এবং শক্তির শ্রেষ্ঠত্ব: জলের মতো অস্থির, তুমি শ্রেষ্ঠত্ব করতে পারবে না; কারণ তুমি তোমার পিতার বিছানায় গিয়েছিলে; তাহলে তুমি এটাকে অপবিত্র করেছ: সে আমার পালঙ্কের কাছে গেল।</w:t>
      </w:r>
    </w:p>
    <w:p/>
    <w:p>
      <w:r xmlns:w="http://schemas.openxmlformats.org/wordprocessingml/2006/main">
        <w:t xml:space="preserve">2. Deuteronomy 33:6 রূবেন বাঁচুক, মরবে না; তার লোকদের সংখ্যা কম না হোক।</w:t>
      </w:r>
    </w:p>
    <w:p/>
    <w:p>
      <w:r xmlns:w="http://schemas.openxmlformats.org/wordprocessingml/2006/main">
        <w:t xml:space="preserve">Ezekiel 48:7 এবং রূবেনের সীমানা বরাবর, পূর্ব দিক থেকে পশ্চিম দিক পর্যন্ত, যিহূদার জন্য একটি অংশ।</w:t>
      </w:r>
    </w:p>
    <w:p/>
    <w:p>
      <w:r xmlns:w="http://schemas.openxmlformats.org/wordprocessingml/2006/main">
        <w:t xml:space="preserve">যিহূদার অংশটি পূর্ব এবং পশ্চিম দিকে রূবেন দ্বারা সীমাবদ্ধ।</w:t>
      </w:r>
    </w:p>
    <w:p/>
    <w:p>
      <w:r xmlns:w="http://schemas.openxmlformats.org/wordprocessingml/2006/main">
        <w:t xml:space="preserve">1: ঈশ্বর আমাদের একটি অংশ দিয়েছেন যা মঞ্জুর করা উচিত নয়।</w:t>
      </w:r>
    </w:p>
    <w:p/>
    <w:p>
      <w:r xmlns:w="http://schemas.openxmlformats.org/wordprocessingml/2006/main">
        <w:t xml:space="preserve">2: জীবনে আমাদের অংশ ঈশ্বর দ্বারা নির্ধারিত হয়, এবং এর মাধ্যমে তাকে সম্মান করা এবং ভালবাসা আমাদের দায়িত্ব।</w:t>
      </w:r>
    </w:p>
    <w:p/>
    <w:p>
      <w:r xmlns:w="http://schemas.openxmlformats.org/wordprocessingml/2006/main">
        <w:t xml:space="preserve">1: Deuteronomy 8:18 - কিন্তু তুমি তোমার ঈশ্বর সদাপ্রভুকে স্মরণ করবে, কারণ তিনিই তোমাকে সম্পদ পাওয়ার ক্ষমতা দিয়েছেন, যেন তিনি তোমার পূর্বপুরুষদের কাছে যে চুক্তি করেছিলেন তা তিনি প্রতিষ্ঠা করতে পারেন, যেমনটি আজও রয়েছে।</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Ezekiel 48:8 এবং যিহূদার সীমানার ধারে, পূর্ব দিক থেকে পশ্চিম দিক পর্যন্ত, তোমরা যে নৈবেদ্য দেবে, সেই নৈবেদ্যটি পূর্ব দিক থেকে অন্য অংশগুলির একটির মতো প্রস্থে এবং দৈর্ঘ্যে 20,000 নল দেওয়া হবে৷ পশ্চিম দিকের দিকে এবং তার মাঝখানে পবিত্র স্থান হবে।</w:t>
      </w:r>
    </w:p>
    <w:p/>
    <w:p>
      <w:r xmlns:w="http://schemas.openxmlformats.org/wordprocessingml/2006/main">
        <w:t xml:space="preserve">এই অনুচ্ছেদটি যিহূদার সীমানা এবং এর মাঝখানে অভয়ারণ্যের জন্য পাঁচ এবং বিশ হাজার নল নৈবেদ্যর কথা বলে।</w:t>
      </w:r>
    </w:p>
    <w:p/>
    <w:p>
      <w:r xmlns:w="http://schemas.openxmlformats.org/wordprocessingml/2006/main">
        <w:t xml:space="preserve">1. ঈশ্বরের অভয়ারণ্যের গুরুত্ব</w:t>
      </w:r>
    </w:p>
    <w:p/>
    <w:p>
      <w:r xmlns:w="http://schemas.openxmlformats.org/wordprocessingml/2006/main">
        <w:t xml:space="preserve">2. ঈশ্বরের বিধানের বিস্ময়</w:t>
      </w:r>
    </w:p>
    <w:p/>
    <w:p>
      <w:r xmlns:w="http://schemas.openxmlformats.org/wordprocessingml/2006/main">
        <w:t xml:space="preserve">1. Exodus 25:8-9 - মূসাকে বলুন, তারা আমাকে একটি অভয়ারণ্য করতে দিন; যাতে আমি তাদের মধ্যে বাস করতে পারি।</w:t>
      </w:r>
    </w:p>
    <w:p/>
    <w:p>
      <w:r xmlns:w="http://schemas.openxmlformats.org/wordprocessingml/2006/main">
        <w:t xml:space="preserve">2. হিব্রুজ 8:5 - যারা স্বর্গীয় জিনিসের উদাহরণ এবং ছায়ার জন্য সেবা করে, যেমন মোশিকে ঈশ্বরের উপদেশ দেওয়া হয়েছিল যখন তিনি তাম্বু তৈরি করতে চলেছেন: কারণ, দেখুন, তিনি বলেছেন, আপনি সমস্ত জিনিসকে দেখানো প্যাটার্ন অনুসারে তৈরি করুন পাহাড়ে তোমার কাছে।</w:t>
      </w:r>
    </w:p>
    <w:p/>
    <w:p>
      <w:r xmlns:w="http://schemas.openxmlformats.org/wordprocessingml/2006/main">
        <w:t xml:space="preserve">Ezekiel 48:9 তোমরা সদাপ্রভুর উদ্দেশে যে নৈবেদ্য নিবেদন করিবে তাহা হইবে পাঁচ হাজার পঁচিশ হাজার লম্বা এবং দশ হাজার চওড়া।</w:t>
      </w:r>
    </w:p>
    <w:p/>
    <w:p>
      <w:r xmlns:w="http://schemas.openxmlformats.org/wordprocessingml/2006/main">
        <w:t xml:space="preserve">সদাপ্রভু 25,000 দৈর্ঘ্য এবং 10,000 প্রস্থের নৈবেদ্যর আদেশ দিয়েছেন।</w:t>
      </w:r>
    </w:p>
    <w:p/>
    <w:p>
      <w:r xmlns:w="http://schemas.openxmlformats.org/wordprocessingml/2006/main">
        <w:t xml:space="preserve">1. প্রভুর উদার বিধান - তাঁর লোকেদের জন্য প্রদান করার ক্ষেত্রে ঈশ্বরের উদারতা এই পরিমাপের প্রস্তাবে দেখা যায়।</w:t>
      </w:r>
    </w:p>
    <w:p/>
    <w:p>
      <w:r xmlns:w="http://schemas.openxmlformats.org/wordprocessingml/2006/main">
        <w:t xml:space="preserve">2. আশীর্বাদের প্রাচুর্য - কিভাবে ঈশ্বরের ভালবাসা এবং বিশ্বস্ততা দেখা যায় তিনি যে নিবেদনের আদেশ দিয়েছেন তার প্রাচুর্যে।</w:t>
      </w:r>
    </w:p>
    <w:p/>
    <w:p>
      <w:r xmlns:w="http://schemas.openxmlformats.org/wordprocessingml/2006/main">
        <w:t xml:space="preserve">1. Deuteronomy 28:11-13 - আশীর্বাদ প্রভু তাঁর লোকেদের তাদের আনুগত্যের জন্য প্রতিশ্রুতি দিয়েছেন।</w:t>
      </w:r>
    </w:p>
    <w:p/>
    <w:p>
      <w:r xmlns:w="http://schemas.openxmlformats.org/wordprocessingml/2006/main">
        <w:t xml:space="preserve">2. 2 করিন্থিয়ানস 9:6-8 - প্রফুল্লভাবে দেওয়ার মনোভাব যা ঈশ্বর তাঁর লোকেদের কাছ থেকে চান৷</w:t>
      </w:r>
    </w:p>
    <w:p/>
    <w:p>
      <w:r xmlns:w="http://schemas.openxmlformats.org/wordprocessingml/2006/main">
        <w:t xml:space="preserve">Ezekiel 48:10 এবং তাদের জন্য, এমনকি পুরোহিতদের জন্য, এই পবিত্র উৎসর্গ হবে; উত্তর দিকে দৈর্ঘ্যে পঁচিশ হাজার, পশ্চিমে দশ হাজার চওড়া, পূর্ব দিকে দশ হাজার প্রস্থ এবং দক্ষিণ দিকে দৈর্ঘ্যে পাঁচ হাজার পঁচিশ হাজার এবং মাঝখানে থাকবে সদাপ্রভুর পবিত্র স্থান। তার</w:t>
      </w:r>
    </w:p>
    <w:p/>
    <w:p>
      <w:r xmlns:w="http://schemas.openxmlformats.org/wordprocessingml/2006/main">
        <w:t xml:space="preserve">ঈশ্বর 25,000 দৈর্ঘ্য এবং 10,000 প্রস্থের সীমানা সহ পুরোহিতদের জন্য একটি পবিত্র উৎসর্গ রেখেছেন। প্রভুর পবিত্র স্থান তার মাঝখানে থাকবে।</w:t>
      </w:r>
    </w:p>
    <w:p/>
    <w:p>
      <w:r xmlns:w="http://schemas.openxmlformats.org/wordprocessingml/2006/main">
        <w:t xml:space="preserve">1. ঈশ্বরের অভয়ারণ্যের পবিত্রতা - Ezekiel 48:10</w:t>
      </w:r>
    </w:p>
    <w:p/>
    <w:p>
      <w:r xmlns:w="http://schemas.openxmlformats.org/wordprocessingml/2006/main">
        <w:t xml:space="preserve">2. ঈশ্বরের উৎসর্গের গুরুত্ব - Ezekiel 48:10</w:t>
      </w:r>
    </w:p>
    <w:p/>
    <w:p>
      <w:r xmlns:w="http://schemas.openxmlformats.org/wordprocessingml/2006/main">
        <w:t xml:space="preserve">1. জন 4:21-24 - যীশু তাকে বললেন, "নারী, আমাকে বিশ্বাস করুন, এমন সময় আসছে যখন আপনি এই পাহাড়ে বা জেরুজালেমে পিতার উপাসনা করবেন না। আপনি যা জানেন না তার উপাসনা করুন; আমরা যাকে উপাসনা করি তা আমরা করি। জেনে রাখ, কারণ পরিত্রাণ ইহুদিদের কাছ থেকে৷ কিন্তু সময় আসছে, এবং এখন এসেছে, যখন প্রকৃত উপাসকরা আত্মায় ও সত্যে পিতার উপাসনা করবে, কারণ পিতা এমন লোকদেরই তাঁর উপাসনা করতে চান৷</w:t>
      </w:r>
    </w:p>
    <w:p/>
    <w:p>
      <w:r xmlns:w="http://schemas.openxmlformats.org/wordprocessingml/2006/main">
        <w:t xml:space="preserve">24 ঈশ্বর হলেন আত্মা, এবং যারা তাঁর উপাসনা করে তাদের অবশ্যই আত্মায় ও সত্যে উপাসনা করতে হবে৷</w:t>
      </w:r>
    </w:p>
    <w:p/>
    <w:p>
      <w:r xmlns:w="http://schemas.openxmlformats.org/wordprocessingml/2006/main">
        <w:t xml:space="preserve">2. Isaiah 66:1 - এইভাবে প্রভু বলেন: স্বর্গ আমার সিংহাসন, এবং পৃথিবী আমার পাদদেশ; তুমি আমার জন্য গৃহ নির্মাণ করবে এবং আমার বিশ্রামের স্থান কি?</w:t>
      </w:r>
    </w:p>
    <w:p/>
    <w:p>
      <w:r xmlns:w="http://schemas.openxmlformats.org/wordprocessingml/2006/main">
        <w:t xml:space="preserve">Ezekiel 48:11 সাদোক-সন্তানদের মধ্য থেকে পবিত্র হওয়া পুরোহিতদের জন্য তা হবে; তারা আমার দায়িত্ব পালন করেছে, লেবীয়রা যেমন বিপথে গিয়েছিল ইস্রায়েল-সন্তানরা যখন বিপথে গিয়েছিল তখন তারা বিপথে যায় নি।</w:t>
      </w:r>
    </w:p>
    <w:p/>
    <w:p>
      <w:r xmlns:w="http://schemas.openxmlformats.org/wordprocessingml/2006/main">
        <w:t xml:space="preserve">ঈশ্বর সাদোকের পুরোহিতদের জন্য ব্যবস্থা করার প্রতিশ্রুতি দিয়েছেন, যারা ইস্রায়েলীয়রা বিপথগামী হওয়ার পরেও তাঁর প্রতি বিশ্বস্ত ছিলেন।</w:t>
      </w:r>
    </w:p>
    <w:p/>
    <w:p>
      <w:r xmlns:w="http://schemas.openxmlformats.org/wordprocessingml/2006/main">
        <w:t xml:space="preserve">1. বিশ্বস্ততার আশীর্বাদ - তাঁর প্রতি সত্য থাকার জন্য ঈশ্বরের পুরস্কার</w:t>
      </w:r>
    </w:p>
    <w:p/>
    <w:p>
      <w:r xmlns:w="http://schemas.openxmlformats.org/wordprocessingml/2006/main">
        <w:t xml:space="preserve">2. অবাধ্যতার বিপদ - ঈশ্বরের আদেশ থেকে বিচ্যুত হওয়ার পরিণতি</w:t>
      </w:r>
    </w:p>
    <w:p/>
    <w:p>
      <w:r xmlns:w="http://schemas.openxmlformats.org/wordprocessingml/2006/main">
        <w:t xml:space="preserve">1. 1 করিন্থিয়ানস 4:2 - "এছাড়াও স্টুয়ার্ডদের মধ্যে একজনকে বিশ্বস্ত পাওয়া আবশ্যক।"</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Ezekiel 48:12 লেবীয়দের সীমানার কাছে যে দেশ উৎসর্গ করা হবে তা তাদের জন্য সবচেয়ে পবিত্র জিনিস হবে।</w:t>
      </w:r>
    </w:p>
    <w:p/>
    <w:p>
      <w:r xmlns:w="http://schemas.openxmlformats.org/wordprocessingml/2006/main">
        <w:t xml:space="preserve">এই অনুচ্ছেদটি লেবীয়দের দেওয়া জমির নৈবেদ্যর পবিত্রতার উপর জোর দেয়।</w:t>
      </w:r>
    </w:p>
    <w:p/>
    <w:p>
      <w:r xmlns:w="http://schemas.openxmlformats.org/wordprocessingml/2006/main">
        <w:t xml:space="preserve">1. ভূমির উৎসর্গ: ঈশ্বরের উপহারের পবিত্রতা</w:t>
      </w:r>
    </w:p>
    <w:p/>
    <w:p>
      <w:r xmlns:w="http://schemas.openxmlformats.org/wordprocessingml/2006/main">
        <w:t xml:space="preserve">2. ঈশ্বরের প্রতি ভক্তি: কৃতজ্ঞতার হৃদয় গড়ে তোলা</w:t>
      </w:r>
    </w:p>
    <w:p/>
    <w:p>
      <w:r xmlns:w="http://schemas.openxmlformats.org/wordprocessingml/2006/main">
        <w:t xml:space="preserve">1. Deuteronomy 10:8-9 - সেই সময়ে প্রভুর চুক্তির সিন্দুক বহন করার জন্য, প্রভুর সেবা করার জন্য এবং তাঁর নামে আশীর্বাদ করার জন্য প্রভুর সামনে দাঁড়ানোর জন্য প্রভু লেভি গোত্রকে আলাদা করে রেখেছিলেন, আজও .</w:t>
      </w:r>
    </w:p>
    <w:p/>
    <w:p>
      <w:r xmlns:w="http://schemas.openxmlformats.org/wordprocessingml/2006/main">
        <w:t xml:space="preserve">9 তাই লেবির তার ভাইদের সাথে কোন অংশ বা উত্তরাধিকার নেই; প্রভু তাঁর উত্তরাধিকার, যেমন প্রভু তোমাদের ঈশ্বর তাঁকে বলেছিলেন।)</w:t>
      </w:r>
    </w:p>
    <w:p/>
    <w:p>
      <w:r xmlns:w="http://schemas.openxmlformats.org/wordprocessingml/2006/main">
        <w:t xml:space="preserve">2. Leviticus 25:23 জমিটি স্থায়ীভাবে বিক্রি করা উচিত নয়, কারণ জমিটি আমার এবং আপনি আমার দেশে বিদেশী এবং অপরিচিত হিসাবে বসবাস করছেন।</w:t>
      </w:r>
    </w:p>
    <w:p/>
    <w:p>
      <w:r xmlns:w="http://schemas.openxmlformats.org/wordprocessingml/2006/main">
        <w:t xml:space="preserve">Ezekiel 48:13 এবং যাজকদের সীমানার বিপরীতে লেবীয়দের দৈর্ঘ্য হবে 520,000 এবং প্রস্থে দশ হাজার; সমস্ত দৈর্ঘ্য হবে 520000 এবং প্রস্থ দশ হাজার।</w:t>
      </w:r>
    </w:p>
    <w:p/>
    <w:p>
      <w:r xmlns:w="http://schemas.openxmlformats.org/wordprocessingml/2006/main">
        <w:t xml:space="preserve">এই অনুচ্ছেদটি প্রতিশ্রুত জমির পুরোহিত এবং লেবীয়দের অংশের আকার এবং সীমানা বর্ণনা করে, যার পরিমাপ 25,000 দৈর্ঘ্য এবং 10,000 প্রস্থ।</w:t>
      </w:r>
    </w:p>
    <w:p/>
    <w:p>
      <w:r xmlns:w="http://schemas.openxmlformats.org/wordprocessingml/2006/main">
        <w:t xml:space="preserve">1: প্রভু তাঁর লোকদের প্রতিশ্রুতি দিয়েছিলেন একটি প্রাচুর্যের দেশ৷ আমাদের অবশ্যই মনে রাখতে হবে যে প্রভু আমাদের যা দিয়েছেন তাতে সন্তুষ্ট থাকতে চান।</w:t>
      </w:r>
    </w:p>
    <w:p/>
    <w:p>
      <w:r xmlns:w="http://schemas.openxmlformats.org/wordprocessingml/2006/main">
        <w:t xml:space="preserve">2: ইজেকিয়েল থেকে উত্তরণে, প্রভু প্রতিশ্রুত দেশের পুরোহিত এবং লেবীয়দের অংশের জন্য সুনির্দিষ্ট পরিমাপ দিয়েছেন। আমরা প্রভুর আদেশ অনুসরণ করতে অধ্যবসায়ী হতে হবে এবং তার শব্দের বাধ্য হতে হবে.</w:t>
      </w:r>
    </w:p>
    <w:p/>
    <w:p>
      <w:r xmlns:w="http://schemas.openxmlformats.org/wordprocessingml/2006/main">
        <w:t xml:space="preserve">1: Joshua 1:3-4 - আপনার পায়ের তলায় যে সমস্ত জায়গা মাড়াবে, সেই জায়গাগুলি আমি আপনাকে দিয়েছি, যেমন আমি মোশিকে বলেছিলাম। মরুভূমি এবং এই লেবানন থেকে মহান নদী, ইউফ্রেটিস নদী, হিট্টীয়দের সমস্ত দেশ এবং সূর্যাস্তের দিকে মহা সমুদ্র পর্যন্ত, আপনার উপকূল হবে।</w:t>
      </w:r>
    </w:p>
    <w:p/>
    <w:p>
      <w:r xmlns:w="http://schemas.openxmlformats.org/wordprocessingml/2006/main">
        <w:t xml:space="preserve">2: Deuteronomy 6:4-5 -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Ezekiel 48:14 এবং তারা তা বিক্রি করবে না, বিনিময়ও করবে না বা দেশের প্রথম ফলগুলোকে বিচ্ছিন্ন করবে না, কারণ এটা সদাপ্রভুর কাছে পবিত্র।</w:t>
      </w:r>
    </w:p>
    <w:p/>
    <w:p>
      <w:r xmlns:w="http://schemas.openxmlformats.org/wordprocessingml/2006/main">
        <w:t xml:space="preserve">এই অনুচ্ছেদটি জমির পবিত্রতার উপর জোর দেয় এবং জানিয়ে দেয় যে এটি বিনিময় বা বিক্রি করা উচিত নয়।</w:t>
      </w:r>
    </w:p>
    <w:p/>
    <w:p>
      <w:r xmlns:w="http://schemas.openxmlformats.org/wordprocessingml/2006/main">
        <w:t xml:space="preserve">1. ভূমির পবিত্রতা: Ezekiel 48:14 এর একটি পরীক্ষা</w:t>
      </w:r>
    </w:p>
    <w:p/>
    <w:p>
      <w:r xmlns:w="http://schemas.openxmlformats.org/wordprocessingml/2006/main">
        <w:t xml:space="preserve">2. প্রভুর উপহারের মূল্য: Ezekiel 48:14 এর একটি অধ্যয়ন</w:t>
      </w:r>
    </w:p>
    <w:p/>
    <w:p>
      <w:r xmlns:w="http://schemas.openxmlformats.org/wordprocessingml/2006/main">
        <w:t xml:space="preserve">1. Deuteronomy 15:4 - "তবে, তোমাদের মধ্যে কোনো দরিদ্র লোক থাকা উচিত নয়, কারণ প্রভু তোমাদের ঈশ্বর তোমাদের উত্তরাধিকার হিসেবে যে দেশ দিচ্ছেন, সেখানে তিনি তোমাদের প্রচুর আশীর্বাদ করবেন"</w:t>
      </w:r>
    </w:p>
    <w:p/>
    <w:p>
      <w:r xmlns:w="http://schemas.openxmlformats.org/wordprocessingml/2006/main">
        <w:t xml:space="preserve">2. লেভিটিকাস 25:23 - "জমি স্থায়ীভাবে বিক্রি করা উচিত নয়, কারণ জমিটি আমার এবং আপনি আমার দেশে বিদেশী এবং অপরিচিত হিসাবে বসবাস করছেন"</w:t>
      </w:r>
    </w:p>
    <w:p/>
    <w:p>
      <w:r xmlns:w="http://schemas.openxmlformats.org/wordprocessingml/2006/main">
        <w:t xml:space="preserve">Ezekiel 48:15 আর সেই পাঁচ হাজার পঁচিশ হাজারের বিপরীতে যে পাঁচ সহস্র অবশিষ্ট আছে, তাহারা নগর, বাসস্থান ও উপশহরের জন্য অপবিত্র স্থান হইবে; এবং নগর তাহার মাঝখানে থাকিবে।</w:t>
      </w:r>
    </w:p>
    <w:p/>
    <w:p>
      <w:r xmlns:w="http://schemas.openxmlformats.org/wordprocessingml/2006/main">
        <w:t xml:space="preserve">এই শ্লোকটি ইস্রায়েলের উপজাতিদের মধ্যে ভূমি বিভাজনের কথা বলে, যেখানে শহর এবং এর শহরতলির মাঝখানে একটি অপবিত্র স্থান ছেড়ে দেওয়া হয়েছে।</w:t>
      </w:r>
    </w:p>
    <w:p/>
    <w:p>
      <w:r xmlns:w="http://schemas.openxmlformats.org/wordprocessingml/2006/main">
        <w:t xml:space="preserve">1. "অপবিত্র স্থানে বসবাস: বিশ্বের প্রলোভনের মাঝে পবিত্রতার আহ্বান"</w:t>
      </w:r>
    </w:p>
    <w:p/>
    <w:p>
      <w:r xmlns:w="http://schemas.openxmlformats.org/wordprocessingml/2006/main">
        <w:t xml:space="preserve">2. "অপবিত্রদের উদ্ধার করা: তাঁর লোকেদের জন্য ঈশ্বরের উদ্দেশ্য"</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1 পিটার 1:16 - "যেহেতু লেখা আছে, তুমি পবিত্র হও, কারণ আমি পবিত্র।</w:t>
      </w:r>
    </w:p>
    <w:p/>
    <w:p>
      <w:r xmlns:w="http://schemas.openxmlformats.org/wordprocessingml/2006/main">
        <w:t xml:space="preserve">Ezekiel 48:16 এইগুলি হবে তার পরিমাপ; উত্তর দিকে চার হাজার পাঁচশো, দক্ষিণ দিকে চার হাজার পাঁচশো, পূর্ব দিকে চার হাজার পাঁচশো এবং পশ্চিম দিকে চার হাজার পাঁচশো।</w:t>
      </w:r>
    </w:p>
    <w:p/>
    <w:p>
      <w:r xmlns:w="http://schemas.openxmlformats.org/wordprocessingml/2006/main">
        <w:t xml:space="preserve">উত্তরণটি জেরুজালেমের পবিত্র নগরীর পরিমাপ বর্ণনা করে।</w:t>
      </w:r>
    </w:p>
    <w:p/>
    <w:p>
      <w:r xmlns:w="http://schemas.openxmlformats.org/wordprocessingml/2006/main">
        <w:t xml:space="preserve">1: জেরুজালেম শহরের জন্য ঈশ্বরের পরিকল্পনা ছিল জটিল এবং সুনির্দিষ্ট, তার নিখুঁত নকশা এবং অসীম জ্ঞানের চিত্র তুলে ধরে।</w:t>
      </w:r>
    </w:p>
    <w:p/>
    <w:p>
      <w:r xmlns:w="http://schemas.openxmlformats.org/wordprocessingml/2006/main">
        <w:t xml:space="preserve">2: ঈশ্বরের শক্তি এবং মহিমার বাস্তব উপস্থিতি জেরুজালেম শহরে প্রকাশিত হয়েছে, এবং আমাদের সর্বদা তাঁর মহত্ত্ব স্বীকার করার কথা মনে রাখতে হবে।</w:t>
      </w:r>
    </w:p>
    <w:p/>
    <w:p>
      <w:r xmlns:w="http://schemas.openxmlformats.org/wordprocessingml/2006/main">
        <w:t xml:space="preserve">1: Isaiah 40:28 -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2: গীতসংহিতা 33:11 - প্রভুর পরামর্শ চিরকাল স্থায়ী, সমস্ত প্রজন্মের জন্য তাঁর হৃদয়ের চিন্তা।</w:t>
      </w:r>
    </w:p>
    <w:p/>
    <w:p>
      <w:r xmlns:w="http://schemas.openxmlformats.org/wordprocessingml/2006/main">
        <w:t xml:space="preserve">Ezekiel 48:17 এবং নগরের উপশহর উত্তর দিকে আড়াইশো পঞ্চাশ, দক্ষিণে আড়াইশো পঞ্চাশ, পূর্ব দিকে আড়াইশো পঞ্চাশ এবং পশ্চিমে আড়াইশো পঞ্চাশটি হবে।</w:t>
      </w:r>
    </w:p>
    <w:p/>
    <w:p>
      <w:r xmlns:w="http://schemas.openxmlformats.org/wordprocessingml/2006/main">
        <w:t xml:space="preserve">Ezekiel 48:17 শহরের চারটি দিক বর্ণনা করে, প্রতিটি পাশের দৈর্ঘ্য 250 একক।</w:t>
      </w:r>
    </w:p>
    <w:p/>
    <w:p>
      <w:r xmlns:w="http://schemas.openxmlformats.org/wordprocessingml/2006/main">
        <w:t xml:space="preserve">1. জীবনে ভারসাম্য থাকার গুরুত্ব।</w:t>
      </w:r>
    </w:p>
    <w:p/>
    <w:p>
      <w:r xmlns:w="http://schemas.openxmlformats.org/wordprocessingml/2006/main">
        <w:t xml:space="preserve">2. আমাদের শহরগুলির যত্ন নেওয়ার গুরুত্ব।</w:t>
      </w:r>
    </w:p>
    <w:p/>
    <w:p>
      <w:r xmlns:w="http://schemas.openxmlformats.org/wordprocessingml/2006/main">
        <w:t xml:space="preserve">1. হিতোপদেশ 11:1 - "মিথ্যা ভারসাম্য প্রভুর কাছে ঘৃণ্য: কিন্তু একটি ন্যায়সঙ্গত ওজন তার আনন্দ।"</w:t>
      </w:r>
    </w:p>
    <w:p/>
    <w:p>
      <w:r xmlns:w="http://schemas.openxmlformats.org/wordprocessingml/2006/main">
        <w:t xml:space="preserve">2. ম্যাথিউ 5:13-14 - "তোমরা পৃথিবীর লবণ; কিন্তু লবণ যদি তার স্বাদ হারিয়ে ফেলে, তাহলে তা নোনতা করা হবে কি করে? এর পরে এটি কোন কিছুর জন্যই ভালো নয়, কেবল তাড়িয়ে দেওয়া এবং পদদলিত করা। পুরুষদের পায়ের নিচে।"</w:t>
      </w:r>
    </w:p>
    <w:p/>
    <w:p>
      <w:r xmlns:w="http://schemas.openxmlformats.org/wordprocessingml/2006/main">
        <w:t xml:space="preserve">Ezekiel 48:18 এবং পবিত্র অংশের উৎসর্গের বিপরীতে দৈর্ঘ্যের অবশিষ্টাংশ দশ হাজার পূর্ব দিকে এবং দশ হাজার পশ্চিম দিকে হবে; এবং পবিত্র অংশের উৎসর্গের বিপরীতে তা শেষ হবে; আর যাঁরা নগরের সেবা করে তাদের জন্য তা বৃদ্ধি পাবে।</w:t>
      </w:r>
    </w:p>
    <w:p/>
    <w:p>
      <w:r xmlns:w="http://schemas.openxmlformats.org/wordprocessingml/2006/main">
        <w:t xml:space="preserve">জেরুজালেম শহরের ভূমি পবিত্র অংশ থেকে পরিমাপ করা হবে যা প্রতিটি দিকে 10,000 হাত প্রসারিত হবে, এবং জমির বৃদ্ধি শহরটির সেবাকারীদের খাওয়ানোর জন্য ব্যবহার করা হবে।</w:t>
      </w:r>
    </w:p>
    <w:p/>
    <w:p>
      <w:r xmlns:w="http://schemas.openxmlformats.org/wordprocessingml/2006/main">
        <w:t xml:space="preserve">1. ঈশ্বরের উদারতার আশীর্বাদ</w:t>
      </w:r>
    </w:p>
    <w:p/>
    <w:p>
      <w:r xmlns:w="http://schemas.openxmlformats.org/wordprocessingml/2006/main">
        <w:t xml:space="preserve">2. শহরের পরিবেশন করার পুরস্কার</w:t>
      </w:r>
    </w:p>
    <w:p/>
    <w:p>
      <w:r xmlns:w="http://schemas.openxmlformats.org/wordprocessingml/2006/main">
        <w:t xml:space="preserve">1. 2 করিন্থিয়ানস 8:9, কারণ তোমরা আমাদের প্রভু যীশু খ্রীষ্টের অনুগ্রহ জানো যে, যদিও তিনি ধনী ছিলেন, তবুও তোমাদের জন্য তিনি দরিদ্র হয়েছিলেন, যাতে তোমরা তাঁর দারিদ্র্যের মধ্য দিয়ে ধনী হতে পার৷</w:t>
      </w:r>
    </w:p>
    <w:p/>
    <w:p>
      <w:r xmlns:w="http://schemas.openxmlformats.org/wordprocessingml/2006/main">
        <w:t xml:space="preserve">2. ম্যাথু 25:21, তার প্রভু তাকে বললেন, শাবাশ, আপনি ভাল এবং বিশ্বস্ত দাস: আপনি কয়েকটি বিষয়ে বিশ্বস্ত হয়েছেন, আমি আপনাকে অনেক বিষয়ে শাসক করব: আপনি আপনার প্রভুর আনন্দে প্রবেশ করুন।</w:t>
      </w:r>
    </w:p>
    <w:p/>
    <w:p>
      <w:r xmlns:w="http://schemas.openxmlformats.org/wordprocessingml/2006/main">
        <w:t xml:space="preserve">Ezekiel 48:19 ইস্রায়েলের সমস্ত গোষ্ঠীর মধ্য থেকে যারা শহরের সেবা করবে তারাই শহরের সেবা করবে।</w:t>
      </w:r>
    </w:p>
    <w:p/>
    <w:p>
      <w:r xmlns:w="http://schemas.openxmlformats.org/wordprocessingml/2006/main">
        <w:t xml:space="preserve">ইজেকিয়েল 48:19 থেকে এই অনুচ্ছেদটি বলে যে ইস্রায়েলের সমস্ত উপজাতি শহরটির সেবা করবে।</w:t>
      </w:r>
    </w:p>
    <w:p/>
    <w:p>
      <w:r xmlns:w="http://schemas.openxmlformats.org/wordprocessingml/2006/main">
        <w:t xml:space="preserve">1. ঈশ্বরের সেবায় একতার গুরুত্ব</w:t>
      </w:r>
    </w:p>
    <w:p/>
    <w:p>
      <w:r xmlns:w="http://schemas.openxmlformats.org/wordprocessingml/2006/main">
        <w:t xml:space="preserve">2. ঈশ্বরের পরিকল্পনা সম্পন্ন করার জন্য একসাথে কাজ করা</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ফিলিপীয় 2:2-3 - আমার আনন্দ পূর্ণ করুন, যাতে তোমরা একই রকমের, একই ভালবাসা, এক মতের, এক মনের হয়ে থাক৷ ঝগড়া বা অহংকার দ্বারা কিছুই করা যাক না; কিন্তু মনের নম্রতায় প্রত্যেকে নিজের চেয়ে অন্যকে ভালভাবে সম্মান করুক।</w:t>
      </w:r>
    </w:p>
    <w:p/>
    <w:p>
      <w:r xmlns:w="http://schemas.openxmlformats.org/wordprocessingml/2006/main">
        <w:t xml:space="preserve">Ezekiel 48:20 সমস্ত নৈবেদ্য পাঁচ বিশ সহস্র পাঁচ পঁচিশ সহস্র হইবে; তোমরা পবিত্র নৈবেদ্য চতুর্বৃত্তাকার করিবে, নগরের অধিকার সহ।</w:t>
      </w:r>
    </w:p>
    <w:p/>
    <w:p>
      <w:r xmlns:w="http://schemas.openxmlformats.org/wordprocessingml/2006/main">
        <w:t xml:space="preserve">এই অনুচ্ছেদটি প্রভুর উদ্দেশ্যে নিবেদিত পবিত্র উৎসর্গের মাত্রা বর্ণনা করে।</w:t>
      </w:r>
    </w:p>
    <w:p/>
    <w:p>
      <w:r xmlns:w="http://schemas.openxmlformats.org/wordprocessingml/2006/main">
        <w:t xml:space="preserve">1. ঈশ্বরকে দেওয়ার মূল্য: Ezekiel 48:20 এ এক নজর</w:t>
      </w:r>
    </w:p>
    <w:p/>
    <w:p>
      <w:r xmlns:w="http://schemas.openxmlformats.org/wordprocessingml/2006/main">
        <w:t xml:space="preserve">2. একটি বর্গক্ষেত্র প্রস্তাবের গুরুত্ব: Ezekiel 48:20 এর একটি অধ্যয়ন</w:t>
      </w:r>
    </w:p>
    <w:p/>
    <w:p>
      <w:r xmlns:w="http://schemas.openxmlformats.org/wordprocessingml/2006/main">
        <w:t xml:space="preserve">1. মালাখি 3:10 - তোমরা সমস্ত দশমাংশ ভাণ্ডারে নিয়ে এসো, যাতে আমার বাড়িতে মাংস থাকতে পারে, এবং এখনই আমাকে প্রমাণ কর, সর্বশক্তিমান প্রভু বলেছেন, যদি আমি তোমাদের স্বর্গের জানালা খুলে না দিই, আপনি একটি আশীর্বাদ আউট, যে এটি গ্রহণ করার জন্য যথেষ্ট জায়গা থাকবে না।</w:t>
      </w:r>
    </w:p>
    <w:p/>
    <w:p>
      <w:r xmlns:w="http://schemas.openxmlformats.org/wordprocessingml/2006/main">
        <w:t xml:space="preserve">2. লূক 21:1-4 - এবং তিনি উপরের দিকে তাকালেন এবং দেখলেন ধনী ব্যক্তিরা তাদের উপহার কোষাগারে নিক্ষেপ করছে৷ আর তিনি একজন দরিদ্র বিধবাকেও সেখানে দুটি পোকা ফেলতে দেখলেন৷ তখন তিনি বললেন, আমি তোমাদের সত্যি বলছি, এই দরিদ্র বিধবা তাদের সকলের চেয়ে বেশি ঢালাই করেছে৷ কারণ এই সকলেই তাদের প্রাচুর্য থেকে ঈশ্বরের নৈবেদ্যগুলিতে নিক্ষেপ করেছে৷ যে তার ছিল.</w:t>
      </w:r>
    </w:p>
    <w:p/>
    <w:p>
      <w:r xmlns:w="http://schemas.openxmlformats.org/wordprocessingml/2006/main">
        <w:t xml:space="preserve">Ezekiel 48:21 এবং অবশিষ্টাংশ রাজপুত্রের জন্য একদিকে এবং অন্য দিকে পবিত্র নৈবেদ্য এবং নগরের অধিকারের জন্য, পূর্ব সীমান্তের দিকে 5,20,000 নৈবেদ্যর বিপরীতে এবং পশ্চিম দিকে পঁচিশ হাজার লোকের বিরুদ্ধে পশ্চিম সীমান্তের দিকে, রাজপুত্রের অংশের বিপরীতে; এবং এটি হবে পবিত্র উত্সর্গ। এবং গৃহের পবিত্র স্থান তার মাঝখানে থাকবে।</w:t>
      </w:r>
    </w:p>
    <w:p/>
    <w:p>
      <w:r xmlns:w="http://schemas.openxmlformats.org/wordprocessingml/2006/main">
        <w:t xml:space="preserve">পবিত্র উৎসর্গ থেকে অবশিষ্ট জমির অংশ এবং শহরের অধিকার রাজপুত্রকে দেওয়া হবে, পূর্ব ও পশ্চিম সীমান্তে 25,000 জন নিয়ে দুই দিকে বিভক্ত। গৃহের পবিত্র স্থানের মাঝখানে পবিত্র উৎসর্গ করা হবে।</w:t>
      </w:r>
    </w:p>
    <w:p/>
    <w:p>
      <w:r xmlns:w="http://schemas.openxmlformats.org/wordprocessingml/2006/main">
        <w:t xml:space="preserve">1. প্রভুকে উদারভাবে দান করার গুরুত্ব</w:t>
      </w:r>
    </w:p>
    <w:p/>
    <w:p>
      <w:r xmlns:w="http://schemas.openxmlformats.org/wordprocessingml/2006/main">
        <w:t xml:space="preserve">2. ঈশ্বরের প্রতি বিশ্বস্ত আনুগত্যের আশীর্বাদ</w:t>
      </w:r>
    </w:p>
    <w:p/>
    <w:p>
      <w:r xmlns:w="http://schemas.openxmlformats.org/wordprocessingml/2006/main">
        <w:t xml:space="preserve">1. Deuteronomy 16:16-17 - বছরে তিনবার আপনার সমস্ত পুরুষ প্রভু আপনার ঈশ্বরের কাছে তিনি যে জায়গাটি বেছে নেবেন সেখানে উপস্থিত হবে: খামিরবিহীন রুটির উৎসবে, সপ্তাহের উত্সবে এবং তাম্বুর উত্সবে; তারা খালি হাতে প্রভুর সামনে উপস্থিত হবে না৷</w:t>
      </w:r>
    </w:p>
    <w:p/>
    <w:p>
      <w:r xmlns:w="http://schemas.openxmlformats.org/wordprocessingml/2006/main">
        <w:t xml:space="preserve">2.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Ezekiel 48:22 তাছাড়া লেবীয়দের অধিকার থেকে এবং নগরের অধিকার থেকে, যিহূদার সীমানা এবং বিন্যামীনের সীমানার মাঝখানে যে রাজপুত্রের আছে, তা রাজপুত্রের জন্য হবে।</w:t>
      </w:r>
    </w:p>
    <w:p/>
    <w:p>
      <w:r xmlns:w="http://schemas.openxmlformats.org/wordprocessingml/2006/main">
        <w:t xml:space="preserve">এই অনুচ্ছেদটি যুবরাজের অধিকারের ভৌগলিক সীমানা বর্ণনা করে, যা জুডাহ এবং বেঞ্জামিনের সীমানার মধ্যে অবস্থিত।</w:t>
      </w:r>
    </w:p>
    <w:p/>
    <w:p>
      <w:r xmlns:w="http://schemas.openxmlformats.org/wordprocessingml/2006/main">
        <w:t xml:space="preserve">1. ঈশ্বরের ঐশ্বরিক পরিকল্পনা: কিভাবে সীমানা তার নিখুঁত নকশা প্রদর্শন করে</w:t>
      </w:r>
    </w:p>
    <w:p/>
    <w:p>
      <w:r xmlns:w="http://schemas.openxmlformats.org/wordprocessingml/2006/main">
        <w:t xml:space="preserve">2. ঈশ্বরের সীমানার মধ্য দিয়ে ঈশ্বরের রাজ্যে আপনার অবস্থান বোঝা</w:t>
      </w:r>
    </w:p>
    <w:p/>
    <w:p>
      <w:r xmlns:w="http://schemas.openxmlformats.org/wordprocessingml/2006/main">
        <w:t xml:space="preserve">1. প্রেরিত 17:26-27: "এবং তিনি একজন মানুষ থেকে মানবজাতির প্রতিটি জাতিকে পৃথিবীর সমস্ত ভূখণ্ডে বসবাসের জন্য তৈরি করেছেন, নির্ধারিত সময়কাল এবং তাদের বাসস্থানের সীমানা নির্ধারণ করে"</w:t>
      </w:r>
    </w:p>
    <w:p/>
    <w:p>
      <w:r xmlns:w="http://schemas.openxmlformats.org/wordprocessingml/2006/main">
        <w:t xml:space="preserve">2. Deuteronomy 19:14: "আপনি আপনার প্রতিবেশীর সীমানা চিহ্নটি সরিয়ে ফেলবেন না, যা পূর্বপুরুষরা নির্ধারণ করেছেন, আপনার উত্তরাধিকারের মধ্যে যেটি আপনি আপনার ঈশ্বর সদাপ্রভু আপনাকে অধিকার করার জন্য দেবেন সেই দেশে উত্তরাধিকারী হবেন।"</w:t>
      </w:r>
    </w:p>
    <w:p/>
    <w:p>
      <w:r xmlns:w="http://schemas.openxmlformats.org/wordprocessingml/2006/main">
        <w:t xml:space="preserve">Ezekiel 48:23 পূর্ব দিক থেকে পশ্চিম দিক পর্যন্ত বাকি গোষ্ঠীগুলোর জন্য বিন্যামীনের অংশ থাকবে।</w:t>
      </w:r>
    </w:p>
    <w:p/>
    <w:p>
      <w:r xmlns:w="http://schemas.openxmlformats.org/wordprocessingml/2006/main">
        <w:t xml:space="preserve">ঈশ্বর ইস্রায়েলের দেশকে ইস্রায়েলের বারোটি গোত্রের মধ্যে ভাগ করেছেন এবং বেঞ্জামিনের পূর্ব থেকে পশ্চিমে একটি অংশ থাকবে।</w:t>
      </w:r>
    </w:p>
    <w:p/>
    <w:p>
      <w:r xmlns:w="http://schemas.openxmlformats.org/wordprocessingml/2006/main">
        <w:t xml:space="preserve">1. প্রভুর বিধান: ঈশ্বর তাঁর লোকেদের জন্য কীভাবে যত্ন করেন</w:t>
      </w:r>
    </w:p>
    <w:p/>
    <w:p>
      <w:r xmlns:w="http://schemas.openxmlformats.org/wordprocessingml/2006/main">
        <w:t xml:space="preserve">2. ঈশ্বরের প্রতিশ্রুতির উত্তরাধিকারী হওয়ার আশীর্বাদ</w:t>
      </w:r>
    </w:p>
    <w:p/>
    <w:p>
      <w:r xmlns:w="http://schemas.openxmlformats.org/wordprocessingml/2006/main">
        <w:t xml:space="preserve">1. জেনেসিস 12:1-3 - প্রভু আব্রাহামকে বলেছেন যে তিনি তার থেকে একটি মহান জাতি তৈরি করবেন এবং যারা তাকে আশীর্বাদ করবেন তাদের আশীর্বাদ করবেন</w:t>
      </w:r>
    </w:p>
    <w:p/>
    <w:p>
      <w:r xmlns:w="http://schemas.openxmlformats.org/wordprocessingml/2006/main">
        <w:t xml:space="preserve">2. ম্যাথু 6:33 - প্রথমে ঈশ্বরের রাজ্য এবং তাঁর ধার্মিকতা সন্ধান করুন এবং এই সমস্ত জিনিস আপনার সাথে যোগ করা হবে।</w:t>
      </w:r>
    </w:p>
    <w:p/>
    <w:p>
      <w:r xmlns:w="http://schemas.openxmlformats.org/wordprocessingml/2006/main">
        <w:t xml:space="preserve">Ezekiel 48:24 এবং বিন্যামীনের সীমানার পূর্ব দিক থেকে পশ্চিম দিক পর্যন্ত শিমিয়োনের একটি অংশ থাকবে।</w:t>
      </w:r>
    </w:p>
    <w:p/>
    <w:p>
      <w:r xmlns:w="http://schemas.openxmlformats.org/wordprocessingml/2006/main">
        <w:t xml:space="preserve">শিমিয়োনের অংশটি বিন্যামীনের সীমানা বরাবর পূর্ব দিক থেকে পশ্চিম দিক পর্যন্ত বিস্তৃত হবে।</w:t>
      </w:r>
    </w:p>
    <w:p/>
    <w:p>
      <w:r xmlns:w="http://schemas.openxmlformats.org/wordprocessingml/2006/main">
        <w:t xml:space="preserve">1. ঈশ্বরের সীমানা বিশ্বস্ততা</w:t>
      </w:r>
    </w:p>
    <w:p/>
    <w:p>
      <w:r xmlns:w="http://schemas.openxmlformats.org/wordprocessingml/2006/main">
        <w:t xml:space="preserve">2. জমি বরাদ্দের জন্য প্রভুর পরিকল্পনা</w:t>
      </w:r>
    </w:p>
    <w:p/>
    <w:p>
      <w:r xmlns:w="http://schemas.openxmlformats.org/wordprocessingml/2006/main">
        <w:t xml:space="preserve">1. জেনেসিস 1:27-28 - তাই ঈশ্বর মানুষকে তার নিজের প্রতিমূর্তিতে সৃষ্টি করেছেন, ঈশ্বরের প্রতিমূর্তিতে তিনি তাকে সৃষ্টি করেছেন; পুরুষ ও নারী তিনি তাদের সৃষ্টি করেছেন। এবং ঈশ্বর তাদের আশীর্বাদ. এবং ঈশ্বর তাদের বললেন, ফলপ্রসূ হও এবং বৃদ্ধি কর এবং পৃথিবীকে পরিপূর্ণ কর এবং এটিকে বশীভূত কর এবং সমুদ্রের মাছের উপর, আকাশের পাখিদের উপর এবং পৃথিবীতে বিচরণকারী সমস্ত প্রাণীর উপর কর্তৃত্ব কর।</w:t>
      </w:r>
    </w:p>
    <w:p/>
    <w:p>
      <w:r xmlns:w="http://schemas.openxmlformats.org/wordprocessingml/2006/main">
        <w:t xml:space="preserve">2. Joshua 1:3 - আপনার পায়ের তলায় যে সমস্ত স্থান আমি আপনাকে দিয়েছি, ঠিক যেমন আমি মোশিকে প্রতিশ্রুতি দিয়েছিলাম।</w:t>
      </w:r>
    </w:p>
    <w:p/>
    <w:p>
      <w:r xmlns:w="http://schemas.openxmlformats.org/wordprocessingml/2006/main">
        <w:t xml:space="preserve">Ezekiel 48:25 এবং শিমিয়োনের সীমানার ধারে পূর্ব দিক থেকে পশ্চিম দিক পর্যন্ত ইষাখর একটি অংশ।</w:t>
      </w:r>
    </w:p>
    <w:p/>
    <w:p>
      <w:r xmlns:w="http://schemas.openxmlformats.org/wordprocessingml/2006/main">
        <w:t xml:space="preserve">ঈশ্বর শিমিয়োনের সীমানার অংশ হিসাবে পূর্ব থেকে পশ্চিম দিকে অবস্থিত ইষাখরকে জমির একটি অংশ বরাদ্দ করেছিলেন।</w:t>
      </w:r>
    </w:p>
    <w:p/>
    <w:p>
      <w:r xmlns:w="http://schemas.openxmlformats.org/wordprocessingml/2006/main">
        <w:t xml:space="preserve">1. ঈশ্বর বিশ্বস্ত আনুগত্যকে পুরস্কৃত করেন - Ezekiel 48:25</w:t>
      </w:r>
    </w:p>
    <w:p/>
    <w:p>
      <w:r xmlns:w="http://schemas.openxmlformats.org/wordprocessingml/2006/main">
        <w:t xml:space="preserve">2. তাঁর লোকেদের জন্য ঈশ্বরের বিধান - Ezekiel 48:25</w:t>
      </w:r>
    </w:p>
    <w:p/>
    <w:p>
      <w:r xmlns:w="http://schemas.openxmlformats.org/wordprocessingml/2006/main">
        <w:t xml:space="preserve">1. Deuteronomy 8:18 - "কিন্তু তুমি তোমার ঈশ্বর সদাপ্রভুকে স্মরণ করবে: কারণ তিনিই তোমাকে সম্পদ পাওয়ার ক্ষমতা দিয়েছেন, যাতে তিনি তোমার পূর্বপুরুষদের কাছে যে চুক্তি করেছিলেন তা তিনি প্রতিষ্ঠা করতে পারেন, যেমনটি আজকের দিনে।"</w:t>
      </w:r>
    </w:p>
    <w:p/>
    <w:p>
      <w:r xmlns:w="http://schemas.openxmlformats.org/wordprocessingml/2006/main">
        <w:t xml:space="preserve">2. গীতসংহিতা 4:8 - "আমি উভয়েই আমাকে শান্তিতে শুইয়ে দেব এবং ঘুমাবো: কেননা, হে প্রভু, আপনিই আমাকে নিরাপদে বাস করেন।"</w:t>
      </w:r>
    </w:p>
    <w:p/>
    <w:p>
      <w:r xmlns:w="http://schemas.openxmlformats.org/wordprocessingml/2006/main">
        <w:t xml:space="preserve">Ezekiel 48:26 এবং ইষাখরের সীমানা পূর্ব দিক থেকে পশ্চিম দিক পর্যন্ত সবূলূনের একটি অংশ।</w:t>
      </w:r>
    </w:p>
    <w:p/>
    <w:p>
      <w:r xmlns:w="http://schemas.openxmlformats.org/wordprocessingml/2006/main">
        <w:t xml:space="preserve">সবূলূনকে ইষাখরের সীমানার পূর্ব দিক থেকে পশ্চিম দিক পর্যন্ত একটি অংশ দেওয়া হয়েছে।</w:t>
      </w:r>
    </w:p>
    <w:p/>
    <w:p>
      <w:r xmlns:w="http://schemas.openxmlformats.org/wordprocessingml/2006/main">
        <w:t xml:space="preserve">1. ঈশ্বরের বিধান: কিভাবে আমাদের অংশ সুরক্ষিত হয়</w:t>
      </w:r>
    </w:p>
    <w:p/>
    <w:p>
      <w:r xmlns:w="http://schemas.openxmlformats.org/wordprocessingml/2006/main">
        <w:t xml:space="preserve">2. বিশ্বস্ততার পথে হাঁটা: প্রতিশ্রুতির দেশে জীবন</w:t>
      </w:r>
    </w:p>
    <w:p/>
    <w:p>
      <w:r xmlns:w="http://schemas.openxmlformats.org/wordprocessingml/2006/main">
        <w:t xml:space="preserve">1. Deuteronomy 33:18-19 এবং জেবুলুন সম্বন্ধে তিনি বললেন, জেবুলুন, আনন্দ কর, তোমার বাইরে যাওয়ায়; এবং ইষাখর, তোমার তাঁবুতে। তারা লোকদের পাহাড়ে ডাকবে; সেখানে তারা ধার্মিকতার বলি উৎসর্গ করবে, কারণ তারা সমুদ্রের প্রাচুর্য এবং বালিতে লুকানো ধন-সম্পদ চুষবে।</w:t>
      </w:r>
    </w:p>
    <w:p/>
    <w:p>
      <w:r xmlns:w="http://schemas.openxmlformats.org/wordprocessingml/2006/main">
        <w:t xml:space="preserve">2. Joshua 19:10-11 এবং তৃতীয় লট সবূলূনের সন্তানদের জন্য তাদের পরিবার অনুসারে উঠল: এবং তাদের উত্তরাধিকারের সীমা ছিল সারিদ পর্যন্ত: এবং তাদের সীমানা সমুদ্রের দিকে এবং মারালা পর্যন্ত গিয়ে দাব্বাশেথ পর্যন্ত পৌঁছেছিল। , এবং জোকনিয়ামের আগে যে নদীতে পৌঁছেছে;</w:t>
      </w:r>
    </w:p>
    <w:p/>
    <w:p>
      <w:r xmlns:w="http://schemas.openxmlformats.org/wordprocessingml/2006/main">
        <w:t xml:space="preserve">Ezekiel 48:27 এবং সবূলূনের সীমানার ধারে, পূর্ব দিক থেকে পশ্চিম দিক পর্যন্ত, গাদ একটি অংশ।</w:t>
      </w:r>
    </w:p>
    <w:p/>
    <w:p>
      <w:r xmlns:w="http://schemas.openxmlformats.org/wordprocessingml/2006/main">
        <w:t xml:space="preserve">ইজেকিয়েলের এই অনুচ্ছেদটি বর্ণনা করে যে কীভাবে গাদ উপজাতিকে জেবুলুনের সীমানায় জমির একটি অংশ দেওয়া হয়েছিল।</w:t>
      </w:r>
    </w:p>
    <w:p/>
    <w:p>
      <w:r xmlns:w="http://schemas.openxmlformats.org/wordprocessingml/2006/main">
        <w:t xml:space="preserve">1. তাঁর প্রতিশ্রুতি পূরণে ঈশ্বরের বিশ্বস্ততা</w:t>
      </w:r>
    </w:p>
    <w:p/>
    <w:p>
      <w:r xmlns:w="http://schemas.openxmlformats.org/wordprocessingml/2006/main">
        <w:t xml:space="preserve">2. উত্তরাধিকারী জমির আশীর্বাদ</w:t>
      </w:r>
    </w:p>
    <w:p/>
    <w:p>
      <w:r xmlns:w="http://schemas.openxmlformats.org/wordprocessingml/2006/main">
        <w:t xml:space="preserve">1. Deuteronomy 32:8-9 - পরমেশ্বর যখন জাতিদের তাদের উত্তরাধিকার দিয়েছিলেন, যখন তিনি মানবজাতিকে বিভক্ত করেছিলেন, তখন তিনি ঈশ্বরের পুত্রদের সংখ্যা অনুসারে জাতির সীমানা নির্ধারণ করেছিলেন।</w:t>
      </w:r>
    </w:p>
    <w:p/>
    <w:p>
      <w:r xmlns:w="http://schemas.openxmlformats.org/wordprocessingml/2006/main">
        <w:t xml:space="preserve">2. গীতসংহিতা 115:16 - স্বর্গ, এমনকি স্বর্গও প্রভুর; কিন্তু পৃথিবী তিনি মানুষের সন্তানদের দিয়েছেন।</w:t>
      </w:r>
    </w:p>
    <w:p/>
    <w:p>
      <w:r xmlns:w="http://schemas.openxmlformats.org/wordprocessingml/2006/main">
        <w:t xml:space="preserve">Ezekiel 48:28 এবং গাদের সীমানার ধারে দক্ষিণ দিকে, তামর থেকে কাদেশের কলহের জল পর্যন্ত এবং মহাসমুদ্রের দিকে নদী পর্যন্ত সীমানা থাকবে।</w:t>
      </w:r>
    </w:p>
    <w:p/>
    <w:p>
      <w:r xmlns:w="http://schemas.openxmlformats.org/wordprocessingml/2006/main">
        <w:t xml:space="preserve">গাদের সীমানা তামর থেকে কাদেশের বিবাদের জল এবং মহা সমুদ্রের দিকে নিয়ে যাওয়া নদী পর্যন্ত বিস্তৃত হিসাবে বর্ণনা করা হয়েছে।</w:t>
      </w:r>
    </w:p>
    <w:p/>
    <w:p>
      <w:r xmlns:w="http://schemas.openxmlformats.org/wordprocessingml/2006/main">
        <w:t xml:space="preserve">1. মহানতার পথ: গাদের সীমানায় আপনার উদ্দেশ্য খোঁজা</w:t>
      </w:r>
    </w:p>
    <w:p/>
    <w:p>
      <w:r xmlns:w="http://schemas.openxmlformats.org/wordprocessingml/2006/main">
        <w:t xml:space="preserve">2. কখনও হাল ছাড়বেন না: গাদের সীমানায় শক্তি খুঁজে পাওয়া</w:t>
      </w:r>
    </w:p>
    <w:p/>
    <w:p>
      <w:r xmlns:w="http://schemas.openxmlformats.org/wordprocessingml/2006/main">
        <w:t xml:space="preserve">1. রোমানস্ 8:37-39 - না, এই সমস্ত কিছুতে আমরা তাঁর মাধ্যমে বিজয়ীর চেয়েও বেশি যা আমাদের ভালবাসে।</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Ezekiel 48:29 এই সেই দেশ যা তোমরা উত্তরাধিকারের জন্য ইস্রায়েলের গোষ্ঠীগুলিকে ঘুঁটি দ্বারা ভাগ করবে এবং এইগুলিই তাদের অংশ, প্রভু সদাপ্রভু বলেন।</w:t>
      </w:r>
    </w:p>
    <w:p/>
    <w:p>
      <w:r xmlns:w="http://schemas.openxmlformats.org/wordprocessingml/2006/main">
        <w:t xml:space="preserve">এই অনুচ্ছেদটি সেই দেশের কথা বলে যা প্রভু ঈশ্বর ইস্রায়েলের উপজাতিদের দিয়েছিলেন।</w:t>
      </w:r>
    </w:p>
    <w:p/>
    <w:p>
      <w:r xmlns:w="http://schemas.openxmlformats.org/wordprocessingml/2006/main">
        <w:t xml:space="preserve">1: তাঁর লোকেদের জন্য ঈশ্বরের বিশ্বস্ত বিধান।</w:t>
      </w:r>
    </w:p>
    <w:p/>
    <w:p>
      <w:r xmlns:w="http://schemas.openxmlformats.org/wordprocessingml/2006/main">
        <w:t xml:space="preserve">2: প্রভুর ইচ্ছাকে জানা এবং বিশ্বাস করা।</w:t>
      </w:r>
    </w:p>
    <w:p/>
    <w:p>
      <w:r xmlns:w="http://schemas.openxmlformats.org/wordprocessingml/2006/main">
        <w:t xml:space="preserve">1: Deuteronomy 10:11-12 - এবং সদাপ্রভু আমাকে বললেন, ওঠ, লোকদের সামনে তোমার যাত্রা কর, যাতে তারা প্রবেশ করে সেই দেশ অধিকার করতে পারে, যে দেশ আমি তাদের দেবার জন্য তাদের পূর্বপুরুষদের কাছে শপথ করেছিলাম। আর এখন হে ইস্রায়েল, তোমার ঈশ্বর সদাপ্রভু তোমার কাছ থেকে আর কি চান, কিন্তু তোমার ঈশ্বর সদাপ্রভুকে ভয় করা, তাঁর সমস্ত পথে চলা, তাঁকে ভালবাসতে এবং তোমার সমস্ত হৃদয়ে ও তোমার সমস্ত হৃদয় দিয়ে তোমার ঈশ্বর সদাপ্রভুর সেবা করা। আত্মা</w:t>
      </w:r>
    </w:p>
    <w:p/>
    <w:p>
      <w:r xmlns:w="http://schemas.openxmlformats.org/wordprocessingml/2006/main">
        <w:t xml:space="preserve">2: Joshua 24:13-15 - এবং আমি তোমাদেরকে এমন একটি দেশ দিয়েছি যার জন্য তোমরা পরিশ্রম করনি, এবং শহরগুলি যা তোমরা নির্মাণ করনি, এবং তোমরা সেখানে বাস কর; যে আংগুর ক্ষেত এবং জলপাই ক্ষেত তোমরা রোপণ করনি তা খাও না৷ তাই এখন সদাপ্রভুকে ভয় কর এবং আন্তরিকভাবে ও সত্যে তাঁর সেবা কর। বন্যার ওপারে এবং মিসরে তোমাদের পূর্বপুরুষেরা যে দেবতাদের পূজা করত সেগুলোকে দূর করে দাও। প্রভুর সেবা কর| আর যদি প্রভুর সেবা করা তোমাদের কাছে খারাপ মনে হয়, তাহলে আজই বেছে নিন কার সেবা করবেন? বন্যার ওপারে তোমাদের পূর্বপুরুষেরা যে দেবতাদের পূজা করত, কিংবা ইমোরীয়দের দেবতাদের, যাদের দেশে তোমরা বাস কর;</w:t>
      </w:r>
    </w:p>
    <w:p/>
    <w:p>
      <w:r xmlns:w="http://schemas.openxmlformats.org/wordprocessingml/2006/main">
        <w:t xml:space="preserve">Ezekiel 48:30 আর এইগুলি হল উত্তর দিকের শহর থেকে চার হাজার পাঁচশো মাপ।</w:t>
      </w:r>
    </w:p>
    <w:p/>
    <w:p>
      <w:r xmlns:w="http://schemas.openxmlformats.org/wordprocessingml/2006/main">
        <w:t xml:space="preserve">Ezekiel 48:30 শহরের উত্তর দিকের পরিমাপকে 4500 পরিমাপ হিসাবে বর্ণনা করে।</w:t>
      </w:r>
    </w:p>
    <w:p/>
    <w:p>
      <w:r xmlns:w="http://schemas.openxmlformats.org/wordprocessingml/2006/main">
        <w:t xml:space="preserve">1. ঈশ্বরের পরিপূর্ণতা: Ezekiel 48:30 এ শহরের পরিমাপ</w:t>
      </w:r>
    </w:p>
    <w:p/>
    <w:p>
      <w:r xmlns:w="http://schemas.openxmlformats.org/wordprocessingml/2006/main">
        <w:t xml:space="preserve">2. ঈশ্বরের সৃষ্টির জাঁকজমক: Ezekiel 48:30 এ শহরের বিশালতা</w:t>
      </w:r>
    </w:p>
    <w:p/>
    <w:p>
      <w:r xmlns:w="http://schemas.openxmlformats.org/wordprocessingml/2006/main">
        <w:t xml:space="preserve">1. ইশাইয়া 40:12-14 - যিনি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 ?</w:t>
      </w:r>
    </w:p>
    <w:p/>
    <w:p>
      <w:r xmlns:w="http://schemas.openxmlformats.org/wordprocessingml/2006/main">
        <w:t xml:space="preserve">2. গীতসংহিতা 103:11-12 - কেননা পৃথিবীর উপরে আকাশ যতটা উঁচু, তাদের প্রতি যারা তাকে ভয় করে তাদের প্রতি তার অটল ভালবাসা মহান; পশ্চিম থেকে পূর্ব যতদূর, তিনি আমাদের পাপ দূর করেন।</w:t>
      </w:r>
    </w:p>
    <w:p/>
    <w:p>
      <w:r xmlns:w="http://schemas.openxmlformats.org/wordprocessingml/2006/main">
        <w:t xml:space="preserve">Ezekiel 48:31 এবং শহরের দরজাগুলি ইস্রায়েলের গোষ্ঠীগুলির নাম অনুসারে হবে: তিনটি দরজা উত্তর দিকে; রূবেনের একটি দরজা, যিহূদার একটি দরজা, লেবির একটি দরজা৷</w:t>
      </w:r>
    </w:p>
    <w:p/>
    <w:p>
      <w:r xmlns:w="http://schemas.openxmlformats.org/wordprocessingml/2006/main">
        <w:t xml:space="preserve">ইজেকিয়েল 48-এর শহরের তিনটি দরজা ছিল, প্রতিটি ইস্রায়েলের উপজাতিদের নামে নামকরণ করা হয়েছে - রুবেন, জুডা এবং লেভি।</w:t>
      </w:r>
    </w:p>
    <w:p/>
    <w:p>
      <w:r xmlns:w="http://schemas.openxmlformats.org/wordprocessingml/2006/main">
        <w:t xml:space="preserve">1. ইসরায়েলের একতা: ইজেকিয়েল 48-এ কীভাবে ইসরায়েলের উপজাতি একত্রিত হয়</w:t>
      </w:r>
    </w:p>
    <w:p/>
    <w:p>
      <w:r xmlns:w="http://schemas.openxmlformats.org/wordprocessingml/2006/main">
        <w:t xml:space="preserve">2. ইজেকিয়েল 48-এ শহরের গেটসের ঐশ্বরিক প্রতীক</w:t>
      </w:r>
    </w:p>
    <w:p/>
    <w:p>
      <w:r xmlns:w="http://schemas.openxmlformats.org/wordprocessingml/2006/main">
        <w:t xml:space="preserve">1. জেনেসিস 49:8-12 - সিংহের চাবুক যিহূদা জয়ী হবে, কিন্তু তার ভাইয়েরা তার কাছে মাথা নত করবে।</w:t>
      </w:r>
    </w:p>
    <w:p/>
    <w:p>
      <w:r xmlns:w="http://schemas.openxmlformats.org/wordprocessingml/2006/main">
        <w:t xml:space="preserve">2. দ্বিতীয় বিবরণ 33:8-11 - প্রভু লেভি, রুবেন এবং জুডাহকে আশীর্বাদ করেন।</w:t>
      </w:r>
    </w:p>
    <w:p/>
    <w:p>
      <w:r xmlns:w="http://schemas.openxmlformats.org/wordprocessingml/2006/main">
        <w:t xml:space="preserve">Ezekiel 48:32 এবং পূর্ব দিকে চার হাজার পাঁচশো: এবং তিনটি দরজা; এবং যোষেফের একটি দরজা, বিন্যামীনের একটি ফটক, দান-এর একটি দরজা।</w:t>
      </w:r>
    </w:p>
    <w:p/>
    <w:p>
      <w:r xmlns:w="http://schemas.openxmlformats.org/wordprocessingml/2006/main">
        <w:t xml:space="preserve">Ezekiel 48:32 শহরের পূর্ব দিকের বিন্যাস বর্ণনা করে, যার চার হাজার পাঁচশো হাত এবং তিনটি গেট, জোসেফ, বেঞ্জামিন এবং ড্যানের প্রতিটি গোত্রের জন্য একটি করে।</w:t>
      </w:r>
    </w:p>
    <w:p/>
    <w:p>
      <w:r xmlns:w="http://schemas.openxmlformats.org/wordprocessingml/2006/main">
        <w:t xml:space="preserve">1. দ্য থ্রি গেটস অফ দ্য ইস্ট: এ স্টাডি অফ ট্রাইব আইডেন্টিটি ইন ইজেকিয়েল 48:32</w:t>
      </w:r>
    </w:p>
    <w:p/>
    <w:p>
      <w:r xmlns:w="http://schemas.openxmlformats.org/wordprocessingml/2006/main">
        <w:t xml:space="preserve">2. A City of Tribes: The Unit of Ezekiel 48:32</w:t>
      </w:r>
    </w:p>
    <w:p/>
    <w:p>
      <w:r xmlns:w="http://schemas.openxmlformats.org/wordprocessingml/2006/main">
        <w:t xml:space="preserve">1. জেনেসিস 48:5, "এবং এখন তোমার দুই পুত্র, ইফ্রয়িম এবং মানশা, যারা আমি তোমার কাছে মিশরে আসার আগে মিশর দেশে তোমার কাছে জন্মগ্রহণ করেছিল, তারা আমার; রুবেন এবং শিমিওনের মতো, তারা আমার হবে।"</w:t>
      </w:r>
    </w:p>
    <w:p/>
    <w:p>
      <w:r xmlns:w="http://schemas.openxmlformats.org/wordprocessingml/2006/main">
        <w:t xml:space="preserve">2. Deuteronomy 33:12, "এবং বেঞ্জামিন সম্পর্কে তিনি বলেছিলেন, প্রভুর প্রিয়জন তার কাছে নিরাপদে বাস করবেন; এবং প্রভু তাকে সারাদিন ঢেকে রাখবেন, এবং তিনি তার কাঁধের মধ্যে বাস করবেন।"</w:t>
      </w:r>
    </w:p>
    <w:p/>
    <w:p>
      <w:r xmlns:w="http://schemas.openxmlformats.org/wordprocessingml/2006/main">
        <w:t xml:space="preserve">Ezekiel 48:33 এবং দক্ষিণ দিকে চার হাজার পাঁচশো মাপ এবং তিনটি দরজা; শিমিয়োনের এক ফটক, ইষাখরের এক ফটক, সবূলূনের এক ফটক।</w:t>
      </w:r>
    </w:p>
    <w:p/>
    <w:p>
      <w:r xmlns:w="http://schemas.openxmlformats.org/wordprocessingml/2006/main">
        <w:t xml:space="preserve">ইজেকিয়েল 48 ইস্রায়েলের বারোটি উপজাতিকে বরাদ্দ করা জমির সীমানা বর্ণনা করে। এটিতে জমির পরিমাপও অন্তর্ভুক্ত রয়েছে এবং দক্ষিণ দিকের তিনটি দরজার নাম দেওয়া হয়েছে।</w:t>
      </w:r>
    </w:p>
    <w:p/>
    <w:p>
      <w:r xmlns:w="http://schemas.openxmlformats.org/wordprocessingml/2006/main">
        <w:t xml:space="preserve">1. তাঁর লোকেদের জন্য ঈশ্বরের ব্যবস্থা: প্রতিশ্রুত ভূমি।</w:t>
      </w:r>
    </w:p>
    <w:p/>
    <w:p>
      <w:r xmlns:w="http://schemas.openxmlformats.org/wordprocessingml/2006/main">
        <w:t xml:space="preserve">2. ঈশ্বরের সাথে চুক্তিতে বসবাস: কীভাবে তাঁর আশীর্বাদ গ্রহণ এবং সম্মান করা যায়।</w:t>
      </w:r>
    </w:p>
    <w:p/>
    <w:p>
      <w:r xmlns:w="http://schemas.openxmlformats.org/wordprocessingml/2006/main">
        <w:t xml:space="preserve">1. জেনেসিস 12:1-3 - আব্রাহামের কাছে প্রভুর প্রতিশ্রুতি তাকে একটি মহান জাতিতে পরিণত করবে এবং তাকে কেনান দেশ দেবে।</w:t>
      </w:r>
    </w:p>
    <w:p/>
    <w:p>
      <w:r xmlns:w="http://schemas.openxmlformats.org/wordprocessingml/2006/main">
        <w:t xml:space="preserve">2. Joshua 1:1-6 - জোশুয়ার প্রতি ঈশ্বরের আদেশ দৃঢ় এবং সাহসী হওয়ার জন্য যখন তিনি ইস্রায়েলীয়দের প্রতিশ্রুত দেশে নিয়ে যান।</w:t>
      </w:r>
    </w:p>
    <w:p/>
    <w:p>
      <w:r xmlns:w="http://schemas.openxmlformats.org/wordprocessingml/2006/main">
        <w:t xml:space="preserve">Ezekiel 48:34 পশ্চিম দিকে চার হাজার পাঁচশো, তাদের তিনটি দরজা সহ; গাদের এক ফটক, আশেরের এক ফটক, নপ্তালির এক ফটক।</w:t>
      </w:r>
    </w:p>
    <w:p/>
    <w:p>
      <w:r xmlns:w="http://schemas.openxmlformats.org/wordprocessingml/2006/main">
        <w:t xml:space="preserve">Ezekiel 48:34 জেরুজালেম শহরের সীমানার রূপরেখা, যার পশ্চিম দিকে চার হাজার পাঁচশ হাত এবং তিনটি গেট প্রতিটি গাদ, আশের এবং নাফতালি উপজাতিদের প্রতিনিধিত্ব করে।</w:t>
      </w:r>
    </w:p>
    <w:p/>
    <w:p>
      <w:r xmlns:w="http://schemas.openxmlformats.org/wordprocessingml/2006/main">
        <w:t xml:space="preserve">1. সীমান্তের গুরুত্ব: Ezekiel 48:34 এবং জেরুজালেম শহর</w:t>
      </w:r>
    </w:p>
    <w:p/>
    <w:p>
      <w:r xmlns:w="http://schemas.openxmlformats.org/wordprocessingml/2006/main">
        <w:t xml:space="preserve">2. তিনটি উপজাতির তাৎপর্য: Ezekiel 48:34-এ গাদ, আশের এবং নাফতালি</w:t>
      </w:r>
    </w:p>
    <w:p/>
    <w:p>
      <w:r xmlns:w="http://schemas.openxmlformats.org/wordprocessingml/2006/main">
        <w:t xml:space="preserve">1. Ezekiel 48:34</w:t>
      </w:r>
    </w:p>
    <w:p/>
    <w:p>
      <w:r xmlns:w="http://schemas.openxmlformats.org/wordprocessingml/2006/main">
        <w:t xml:space="preserve">2. জেনেসিস 49:19-20 গাদ, একটি অভিযানকারী সৈন্য তাকে আক্রমণ করবে, কিন্তু সে তাদের গোড়ালিতে আক্রমণ করবে। আশেরের খাবার সমৃদ্ধ হবে এবং সে রাজকীয় খাবার দেবে।</w:t>
      </w:r>
    </w:p>
    <w:p/>
    <w:p>
      <w:r xmlns:w="http://schemas.openxmlformats.org/wordprocessingml/2006/main">
        <w:t xml:space="preserve">Ezekiel 48:35 এটা ছিল প্রায় আঠারো হাজার মাপ; আর সেই দিন থেকে শহরের নাম হবে, সদাপ্রভু সেখানে আছেন।</w:t>
      </w:r>
    </w:p>
    <w:p/>
    <w:p>
      <w:r xmlns:w="http://schemas.openxmlformats.org/wordprocessingml/2006/main">
        <w:t xml:space="preserve">সদাপ্রভু সেই দিন থেকে একটি শহরের নাম, যার পরিধি আঠারো হাজার পরিধি।</w:t>
      </w:r>
    </w:p>
    <w:p/>
    <w:p>
      <w:r xmlns:w="http://schemas.openxmlformats.org/wordprocessingml/2006/main">
        <w:t xml:space="preserve">1. আসুন আমরা সবসময় মনে রাখি যে প্রভু সর্বদা আমাদের সাথে আছেন, আমরা যেখানেই থাকি না কেন।</w:t>
      </w:r>
    </w:p>
    <w:p/>
    <w:p>
      <w:r xmlns:w="http://schemas.openxmlformats.org/wordprocessingml/2006/main">
        <w:t xml:space="preserve">2. আমাদের জানতে উত্সাহিত করা উচিত যে প্রভু যে কোনও শহর বা সম্প্রদায়ের ভিত্তিপ্রস্তর।</w:t>
      </w:r>
    </w:p>
    <w:p/>
    <w:p>
      <w:r xmlns:w="http://schemas.openxmlformats.org/wordprocessingml/2006/main">
        <w:t xml:space="preserve">1. গীতসংহিতা 46:5 ঈশ্বর তার মাঝে আছেন; সে স্থানান্তরিত হবে না: ঈশ্বর তাকে সাহায্য করবেন, এবং সেই অধিকার তাড়াতাড়ি।</w:t>
      </w:r>
    </w:p>
    <w:p/>
    <w:p>
      <w:r xmlns:w="http://schemas.openxmlformats.org/wordprocessingml/2006/main">
        <w:t xml:space="preserve">2. ইশাইয়া 12:6 হে সিয়োনের বাসিন্দা, চিৎকার কর এবং চিৎকার কর, কেননা তোমার মধ্যে ইস্রায়েলের পবিত্রতম মহান।</w:t>
      </w:r>
    </w:p>
    <w:p/>
    <w:p>
      <w:r xmlns:w="http://schemas.openxmlformats.org/wordprocessingml/2006/main">
        <w:t xml:space="preserve">ড্যানিয়েল অধ্যায় 1 ড্যানিয়েলের বইয়ের পরিচয় দেয় এবং পরবর্তী ঘটনাগুলির জন্য মঞ্চ সেট করে। অধ্যায়টি ব্যাবিলনে ড্যানিয়েল এবং তার তিন বন্ধুর বন্দীত্ব, রাজার খাবার দিয়ে নিজেদেরকে অপবিত্র করতে তাদের অস্বীকার এবং ঈশ্বরের প্রতি তাদের অনুগ্রহের উপর আলোকপাত করে।</w:t>
      </w:r>
    </w:p>
    <w:p/>
    <w:p>
      <w:r xmlns:w="http://schemas.openxmlformats.org/wordprocessingml/2006/main">
        <w:t xml:space="preserve">১ম অনুচ্ছেদ: অধ্যায়টি শুরু হয়েছে ব্যাবিলনীয়দের জেরুজালেম বিজয়ের ঐতিহাসিক প্রেক্ষাপট এবং ড্যানিয়েল এবং তার বন্ধুদের সহ ইস্রায়েলীয়দের নির্বাসনের সাথে। তাদের ব্যাবিলনে নিয়ে যাওয়া হয় এবং নপুংসকদের প্রধান আশপেনাজের তত্ত্বাবধানে রাখা হয় (ড্যানিয়েল 1:1-2)।</w:t>
      </w:r>
    </w:p>
    <w:p/>
    <w:p>
      <w:r xmlns:w="http://schemas.openxmlformats.org/wordprocessingml/2006/main">
        <w:t xml:space="preserve">2য় অনুচ্ছেদ: অধ্যায়টি রাজার দরবারে ড্যানিয়েল এবং তার বন্ধুদের নির্বাচন এবং প্রশিক্ষণের বর্ণনা দিয়ে চলতে থাকে। তারা তাদের প্রজ্ঞা, বুদ্ধিমত্তা এবং চেহারার জন্য নির্বাচিত হয় এবং তারা ব্যাবিলনীয়দের ভাষা ও সাহিত্যে নির্দেশিত হয় (ড্যানিয়েল 1:3-7)।</w:t>
      </w:r>
    </w:p>
    <w:p/>
    <w:p>
      <w:r xmlns:w="http://schemas.openxmlformats.org/wordprocessingml/2006/main">
        <w:t xml:space="preserve">3য় অনুচ্ছেদ: দর্শনটি তখন ড্যানিয়েলের সিদ্ধান্তের উপর দৃষ্টি নিবদ্ধ করে যে রাজার খাবার এবং ওয়াইন দিয়ে নিজেকে কলুষিত করবে না। তিনি শাকসবজি এবং জলের একটি বিকল্প খাদ্যের প্রস্তাব করেন, যা তিনি বিশ্বাস করেন যে তাকে এবং তার বন্ধুদের সুস্থ রাখবে এবং তাদের বিশ্বাস অনুসারে (ড্যানিয়েল 1:8-16)।</w:t>
      </w:r>
    </w:p>
    <w:p/>
    <w:p>
      <w:r xmlns:w="http://schemas.openxmlformats.org/wordprocessingml/2006/main">
        <w:t xml:space="preserve">4 র্থ অনুচ্ছেদ: অধ্যায়টি ড্যানিয়েলের খাদ্যতালিকাগত পছন্দের ফলাফলের সাথে শেষ হয়েছে। ঈশ্বর ড্যানিয়েল এবং তার বন্ধুদের আশীর্বাদ করেন, আশপেনাজের দৃষ্টিতে তাদের জ্ঞান, জ্ঞান এবং অনুগ্রহ দান করেন, যারা রাজার খাবার খেয়েছিলেন তাদের চেয়ে তাদের স্বাস্থ্যকর এবং ভাল পুষ্ট পান (ড্যানিয়েল 1:17-21)।</w:t>
      </w:r>
    </w:p>
    <w:p/>
    <w:p>
      <w:r xmlns:w="http://schemas.openxmlformats.org/wordprocessingml/2006/main">
        <w:t xml:space="preserve">সংক্ষেপে,</w:t>
      </w:r>
    </w:p>
    <w:p>
      <w:r xmlns:w="http://schemas.openxmlformats.org/wordprocessingml/2006/main">
        <w:t xml:space="preserve">ড্যানিয়েল অধ্যায় এক উপস্থাপন</w:t>
      </w:r>
    </w:p>
    <w:p>
      <w:r xmlns:w="http://schemas.openxmlformats.org/wordprocessingml/2006/main">
        <w:t xml:space="preserve">ড্যানিয়েলের বইয়ের ভূমিকা,</w:t>
      </w:r>
    </w:p>
    <w:p>
      <w:r xmlns:w="http://schemas.openxmlformats.org/wordprocessingml/2006/main">
        <w:t xml:space="preserve">ব্যাবিলনে ড্যানিয়েল এবং তার বন্ধুদের বন্দিদশাকে কেন্দ্র করে,</w:t>
      </w:r>
    </w:p>
    <w:p>
      <w:r xmlns:w="http://schemas.openxmlformats.org/wordprocessingml/2006/main">
        <w:t xml:space="preserve">রাজার খাবার দিয়ে নিজেদের নাপাক করতে তাদের অস্বীকৃতি,</w:t>
      </w:r>
    </w:p>
    <w:p>
      <w:r xmlns:w="http://schemas.openxmlformats.org/wordprocessingml/2006/main">
        <w:t xml:space="preserve">এবং ঈশ্বরের কাছে তাদের অনুগ্রহ।</w:t>
      </w:r>
    </w:p>
    <w:p/>
    <w:p>
      <w:r xmlns:w="http://schemas.openxmlformats.org/wordprocessingml/2006/main">
        <w:t xml:space="preserve">জেরুজালেম ব্যাবিলনীয় বিজয় এবং ইস্রায়েলীয়দের নির্বাসনের ঐতিহাসিক প্রেক্ষাপট।</w:t>
      </w:r>
    </w:p>
    <w:p>
      <w:r xmlns:w="http://schemas.openxmlformats.org/wordprocessingml/2006/main">
        <w:t xml:space="preserve">রাজার দরবারে ড্যানিয়েল এবং তার বন্ধুদের নির্বাচন এবং প্রশিক্ষণ।</w:t>
      </w:r>
    </w:p>
    <w:p>
      <w:r xmlns:w="http://schemas.openxmlformats.org/wordprocessingml/2006/main">
        <w:t xml:space="preserve">রাজার খাবার এবং ওয়াইন দিয়ে নিজেকে নাপাক না করার সিদ্ধান্ত ড্যানিয়েলের।</w:t>
      </w:r>
    </w:p>
    <w:p>
      <w:r xmlns:w="http://schemas.openxmlformats.org/wordprocessingml/2006/main">
        <w:t xml:space="preserve">শাকসবজি ও পানির বিকল্প খাদ্যের প্রস্তাব।</w:t>
      </w:r>
    </w:p>
    <w:p>
      <w:r xmlns:w="http://schemas.openxmlformats.org/wordprocessingml/2006/main">
        <w:t xml:space="preserve">ড্যানিয়েলের খাদ্যতালিকাগত পছন্দ এবং তার এবং তার বন্ধুদের উপর ঈশ্বরের অনুগ্রহের ফলাফল।</w:t>
      </w:r>
    </w:p>
    <w:p/>
    <w:p>
      <w:r xmlns:w="http://schemas.openxmlformats.org/wordprocessingml/2006/main">
        <w:t xml:space="preserve">ড্যানিয়েলের এই অধ্যায়টি বইটির সাথে পরিচয় করিয়ে দেয় এবং পরবর্তী ঘটনাগুলির জন্য পর্যায় সেট করে। অধ্যায়টি জেরুজালেমের ব্যাবিলনীয় বিজয় এবং ড্যানিয়েল এবং তার বন্ধুদের সহ ইস্রায়েলীয়দের নির্বাসনের ঐতিহাসিক প্রেক্ষাপট প্রদান করে শুরু হয়। তাদের ব্যাবিলনে নিয়ে যাওয়া হয় এবং নপুংসকদের প্রধান অ্যাশপেনাজের তত্ত্বাবধানে রাখা হয়। অধ্যায় তারপর রাজার দরবারে ড্যানিয়েল এবং তার বন্ধুদের নির্বাচন এবং প্রশিক্ষণের বর্ণনা করে, তাদের প্রজ্ঞা, বুদ্ধিমত্তা এবং চেহারার জন্য বেছে নেওয়া হয়েছিল। ব্যাবিলনীয়দের ভাষা ও সাহিত্যে তাদের নির্দেশ দেওয়া হয়। অধ্যায়টি রাজার খাবার এবং ওয়াইন দিয়ে নিজেকে নাপাক না করার জন্য ড্যানিয়েলের সিদ্ধান্তের উপর দৃষ্টি নিবদ্ধ করে। তিনি শাকসবজি এবং জলের একটি বিকল্প খাদ্যের প্রস্তাব করেন, বিশ্বাস করে যে এটি তাকে এবং তার বন্ধুদের সুস্থ রাখবে এবং তাদের বিশ্বাস অনুযায়ী। অধ্যায়টি ড্যানিয়েলের খাদ্যতালিকাগত পছন্দের ফলাফল দিয়ে শেষ হয়। ঈশ্বর ড্যানিয়েল এবং তার বন্ধুদের আশীর্বাদ করেন, আশপেনাজের চোখে তাদের জ্ঞান, জ্ঞান এবং অনুগ্রহ দান করেন। যারা রাজার খাবার খেয়েছিল তাদের তুলনায় তারা স্বাস্থ্যকর এবং ভাল পুষ্টি পেয়েছে। অধ্যায়টি ড্যানিয়েলের অটল বিশ্বাস এবং তাদের প্রতিশ্রুতিকে সম্মান করার জন্য ঈশ্বরের বিশ্বস্ততা তুলে ধরে।</w:t>
      </w:r>
    </w:p>
    <w:p/>
    <w:p>
      <w:r xmlns:w="http://schemas.openxmlformats.org/wordprocessingml/2006/main">
        <w:t xml:space="preserve">Daniel 1:1 যিহূদার রাজা যিহোয়াকীমের রাজত্বের তৃতীয় বছরে ব্যাবিলনের রাজা নবূখদ্নিৎসর জেরুজালেমে এসে তা ঘেরাও করলেন।</w:t>
      </w:r>
    </w:p>
    <w:p/>
    <w:p>
      <w:r xmlns:w="http://schemas.openxmlformats.org/wordprocessingml/2006/main">
        <w:t xml:space="preserve">যিহূদার রাজা যিহোয়াকীমের রাজত্বের তৃতীয় বছরে ব্যাবিলনের রাজা নেবুচাদনেজার জেরুজালেম অবরোধ করেছিলেন।</w:t>
      </w:r>
    </w:p>
    <w:p/>
    <w:p>
      <w:r xmlns:w="http://schemas.openxmlformats.org/wordprocessingml/2006/main">
        <w:t xml:space="preserve">1. কঠিন সময় সত্ত্বেও ঈশ্বরে বিশ্বাস রাখুন - ড্যানিয়েল 1:1</w:t>
      </w:r>
    </w:p>
    <w:p/>
    <w:p>
      <w:r xmlns:w="http://schemas.openxmlformats.org/wordprocessingml/2006/main">
        <w:t xml:space="preserve">2. অপ্রত্যাশিত পরিবর্তনের জন্য প্রস্তুত থাকুন - ড্যানিয়েল 1:1</w:t>
      </w:r>
    </w:p>
    <w:p/>
    <w:p>
      <w:r xmlns:w="http://schemas.openxmlformats.org/wordprocessingml/2006/main">
        <w:t xml:space="preserve">1. যিরমিয় 25:1-11; তাদের অবাধ্যতার জন্য যিহূদার উপর ঈশ্বরের বিচার.</w:t>
      </w:r>
    </w:p>
    <w:p/>
    <w:p>
      <w:r xmlns:w="http://schemas.openxmlformats.org/wordprocessingml/2006/main">
        <w:t xml:space="preserve">2. 2 Chronicles 36:11-21; নেবুচাদনেজারের কাছে জেরুজালেমের পতন।</w:t>
      </w:r>
    </w:p>
    <w:p/>
    <w:p>
      <w:r xmlns:w="http://schemas.openxmlformats.org/wordprocessingml/2006/main">
        <w:t xml:space="preserve">Daniel 1:2 আর সদাপ্রভু যিহূদার রাজা যিহোয়াকীমকে ঈশ্বরের ঘরের পাত্রের কিছু অংশ সহ তাঁহার হাতে দিলেন; যা তিনি শিনর দেশে তাঁর দেবতার গৃহে নিয়ে গেলেন; তিনি সেই পাত্রগুলোকে তাঁর দেবতার ভান্ডারে নিয়ে গেলেন।</w:t>
      </w:r>
    </w:p>
    <w:p/>
    <w:p>
      <w:r xmlns:w="http://schemas.openxmlformats.org/wordprocessingml/2006/main">
        <w:t xml:space="preserve">এই অনুচ্ছেদটি বর্ণনা করে যে কীভাবে ব্যাবিলনের রাজা নেবুচাদনেজার জুদাহ জয় করেছিলেন এবং ঈশ্বরের ঘরের কিছু পাত্র শিনার দেশে নিয়ে গিয়েছিলেন।</w:t>
      </w:r>
    </w:p>
    <w:p/>
    <w:p>
      <w:r xmlns:w="http://schemas.openxmlformats.org/wordprocessingml/2006/main">
        <w:t xml:space="preserve">1: আমাদের পথে যে পরীক্ষা এবং ক্লেশ আসুক না কেন আমাদের অবশ্যই ঈশ্বরের প্রতি বিশ্বস্ত থাকতে হবে।</w:t>
      </w:r>
    </w:p>
    <w:p/>
    <w:p>
      <w:r xmlns:w="http://schemas.openxmlformats.org/wordprocessingml/2006/main">
        <w:t xml:space="preserve">2: আমাদের মনে রাখা উচিত যে কঠিন সময়ে ঈশ্বরের উপর ভরসা করা এবং নিজের শক্তির উপর নির্ভর না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Isaiah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Daniel 1:3 রাজা তাঁর নপুংসকদের কর্তা আশপেনসকে বললেন, তিনি যেন ইস্রায়েলের কিছু লোক, রাজার বংশ ও শাসনকর্তাদের নিয়ে আসেন;</w:t>
      </w:r>
    </w:p>
    <w:p/>
    <w:p>
      <w:r xmlns:w="http://schemas.openxmlformats.org/wordprocessingml/2006/main">
        <w:t xml:space="preserve">ড্যানিয়েল এবং তার বন্ধুদের রাজা নেবুচাদনেজার তার দরবারে সেবা করার জন্য বেছে নেন।</w:t>
      </w:r>
    </w:p>
    <w:p/>
    <w:p>
      <w:r xmlns:w="http://schemas.openxmlformats.org/wordprocessingml/2006/main">
        <w:t xml:space="preserve">1: আপনার পরিস্থিতি আপনাকে সংজ্ঞায়িত করতে দেবেন না, বরং ঈশ্বরের প্রতি বিশ্বস্ত থাকার এবং শক্তি ও সাহসের উদাহরণ হওয়ার চেষ্টা করুন।</w:t>
      </w:r>
    </w:p>
    <w:p/>
    <w:p>
      <w:r xmlns:w="http://schemas.openxmlformats.org/wordprocessingml/2006/main">
        <w:t xml:space="preserve">2: অসুবিধার সময়ে, আপনাকে অধ্যবসায়ের জন্য প্রয়োজনীয় শক্তি এবং সাহস প্রদান করার জন্য ঈশ্বরের উপর নির্ভর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তোমাদের ঈশ্বর যিনি তোমাদের সঙ্গে যাচ্ছেন৷ তিনি তোমাদের ছেড়ে যাবেন না বা পরিত্যাগ করবেন না৷</w:t>
      </w:r>
    </w:p>
    <w:p/>
    <w:p>
      <w:r xmlns:w="http://schemas.openxmlformats.org/wordprocessingml/2006/main">
        <w:t xml:space="preserve">ড্যানিয়েল 1:4 এমন ছেলেমেয়েদের যাদের মধ্যে কোন দোষ ছিল না, কিন্তু তারা ভাল, এবং সমস্ত জ্ঞানে পারদর্শী, জ্ঞানে ধূর্ত, বিজ্ঞান বোঝার এবং তাদের মধ্যে যাদের ক্ষমতা ছিল রাজার প্রাসাদে দাঁড়ানোর এবং যাদের তারা শিক্ষা দিতে পারে। শিক্ষা এবং ক্যালদীয়দের জিহ্বা।</w:t>
      </w:r>
    </w:p>
    <w:p/>
    <w:p>
      <w:r xmlns:w="http://schemas.openxmlformats.org/wordprocessingml/2006/main">
        <w:t xml:space="preserve">রাজার প্রাসাদে দাঁড়ানোর জন্য চারটি শিশুকে বেছে নেওয়া হয়েছিল, তারা ছিল দোষমুক্ত, আকর্ষণীয়, জ্ঞানী, জ্ঞানী এবং বিজ্ঞানে দক্ষ, এবং তাদের ক্যালডীয় ভাষা শেখানো হবে।</w:t>
      </w:r>
    </w:p>
    <w:p/>
    <w:p>
      <w:r xmlns:w="http://schemas.openxmlformats.org/wordprocessingml/2006/main">
        <w:t xml:space="preserve">1. জ্ঞানের শক্তি: কীভাবে দক্ষতা এবং জ্ঞান সুযোগের দিকে নিয়ে যেতে পারে</w:t>
      </w:r>
    </w:p>
    <w:p/>
    <w:p>
      <w:r xmlns:w="http://schemas.openxmlformats.org/wordprocessingml/2006/main">
        <w:t xml:space="preserve">2. শিক্ষার মূল্য: মহান জিনিসগুলি অর্জনের জন্য নিজেদেরকে বিকাশ করা</w:t>
      </w:r>
    </w:p>
    <w:p/>
    <w:p>
      <w:r xmlns:w="http://schemas.openxmlformats.org/wordprocessingml/2006/main">
        <w:t xml:space="preserve">1. হিতোপদেশ 3:13-18</w:t>
      </w:r>
    </w:p>
    <w:p/>
    <w:p>
      <w:r xmlns:w="http://schemas.openxmlformats.org/wordprocessingml/2006/main">
        <w:t xml:space="preserve">2. কলসীয় 3:16-17</w:t>
      </w:r>
    </w:p>
    <w:p/>
    <w:p>
      <w:r xmlns:w="http://schemas.openxmlformats.org/wordprocessingml/2006/main">
        <w:t xml:space="preserve">Daniel 1:5 এবং রাজা তাদের প্রতিদিনের জন্য রাজার মাংস এবং তিনি যে দ্রাক্ষারস পান করতেন তার জন্য নিযুক্ত করলেন, যাতে তারা তিন বছর ধরে রাজার সামনে দাঁড়াতে পারে।</w:t>
      </w:r>
    </w:p>
    <w:p/>
    <w:p>
      <w:r xmlns:w="http://schemas.openxmlformats.org/wordprocessingml/2006/main">
        <w:t xml:space="preserve">রাজা দানিয়েল, হনানিয়া, মিশায়েল এবং আজরিয়ার জন্য তিন বছরের জন্য একটি দৈনিক ব্যবস্থা নিযুক্ত করেছিলেন যাতে তাদের রাজার সামনে দাঁড়ানোর জন্য প্রস্তুত করা হয়।</w:t>
      </w:r>
    </w:p>
    <w:p/>
    <w:p>
      <w:r xmlns:w="http://schemas.openxmlformats.org/wordprocessingml/2006/main">
        <w:t xml:space="preserve">1. ঈশ্বর তাঁর লোকেদের জন্য কিভাবে প্রদান করেন</w:t>
      </w:r>
    </w:p>
    <w:p/>
    <w:p>
      <w:r xmlns:w="http://schemas.openxmlformats.org/wordprocessingml/2006/main">
        <w:t xml:space="preserve">2. ভবিষ্যতের জন্য প্রস্তুতির গুরুত্ব</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হিতোপদেশ 22:3 - বিচক্ষণ ব্যক্তি বিপদ দেখেন এবং নিজেকে লুকিয়ে রাখেন, কিন্তু সহজ-সরল লোকেরা এর জন্য কষ্ট পায়।</w:t>
      </w:r>
    </w:p>
    <w:p/>
    <w:p>
      <w:r xmlns:w="http://schemas.openxmlformats.org/wordprocessingml/2006/main">
        <w:t xml:space="preserve">Daniel 1:6 এখন তাদের মধ্যে ছিল যিহূদার সন্তান, দানিয়েল, হনানিয়, মিশায়েল ও অসরিয়:</w:t>
      </w:r>
    </w:p>
    <w:p/>
    <w:p>
      <w:r xmlns:w="http://schemas.openxmlformats.org/wordprocessingml/2006/main">
        <w:t xml:space="preserve">দানিয়েল, হনানিয়া, মিশায়েল এবং আজরিয়, যিহূদার চার সন্তান, ব্যাবিলনের রাজার দরবারে সেবা করার জন্য নির্বাচিতদের মধ্যে ছিলেন।</w:t>
      </w:r>
    </w:p>
    <w:p/>
    <w:p>
      <w:r xmlns:w="http://schemas.openxmlformats.org/wordprocessingml/2006/main">
        <w:t xml:space="preserve">1. কঠিন পরিস্থিতিতেও বিশ্বস্ত আনুগত্যের গুরুত্ব।</w:t>
      </w:r>
    </w:p>
    <w:p/>
    <w:p>
      <w:r xmlns:w="http://schemas.openxmlformats.org/wordprocessingml/2006/main">
        <w:t xml:space="preserve">2. প্রতিটি পরিস্থিতিতে ঈশ্বরের অনুগ্রহ আনতে বিশ্বাসের শক্তি।</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Daniel 1:7 নপুংসকদের রাজপুত্র যাদের নাম দিয়েছিলেন, কারণ তিনি দানিয়েলকে বেল্টশৎসর নাম দিয়েছিলেন; এবং শদ্রকের হনানিয়ার কাছে; এবং মেশকের মীশায়েলের কাছে; এবং আবেদনেগোর আজরিয়ার কাছে।</w:t>
      </w:r>
    </w:p>
    <w:p/>
    <w:p>
      <w:r xmlns:w="http://schemas.openxmlformats.org/wordprocessingml/2006/main">
        <w:t xml:space="preserve">ঈশ্বর কঠিন সময়েও আমাদের যত্ন নেন এবং আমাদের জন্য জোগান দেন।</w:t>
      </w:r>
    </w:p>
    <w:p/>
    <w:p>
      <w:r xmlns:w="http://schemas.openxmlformats.org/wordprocessingml/2006/main">
        <w:t xml:space="preserve">1. ঈশ্বরের বিধান: ড্যানিয়েল 1:7 এর প্রতিফলন</w:t>
      </w:r>
    </w:p>
    <w:p/>
    <w:p>
      <w:r xmlns:w="http://schemas.openxmlformats.org/wordprocessingml/2006/main">
        <w:t xml:space="preserve">2. অন্ধকার সময়ে ঈশ্বর কীভাবে আমাদের যত্ন নেন: ড্যানিয়েল 1:7 থেকে শিক্ষা</w:t>
      </w:r>
    </w:p>
    <w:p/>
    <w:p>
      <w:r xmlns:w="http://schemas.openxmlformats.org/wordprocessingml/2006/main">
        <w:t xml:space="preserve">1. গীতসংহিতা 91:15 - তিনি আমাকে ডাকবেন, এবং আমি তাকে উত্তর দেব; কষ্টে আমি তার পাশে থাকব; আমি তাকে উদ্ধার করব এবং তাকে সম্মান করব।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Daniel 1:8 কিন্তু ড্যানিয়েল মনে মনে ঠিক করলেন যে, তিনি রাজার মাংসের অংশ দিয়ে এবং যে মদ পান করেছিলেন তা দিয়ে নিজেকে নাপাক করবেন না; তাই তিনি নপুংসকদের রাজপুত্রের কাছে অনুরোধ করলেন যেন তিনি নিজেকে নাপাক না করেন।</w:t>
      </w:r>
    </w:p>
    <w:p/>
    <w:p>
      <w:r xmlns:w="http://schemas.openxmlformats.org/wordprocessingml/2006/main">
        <w:t xml:space="preserve">ড্যানিয়েল পার্থিব জীবনধারার প্রলোভন সত্ত্বেও ঈশ্বরের প্রতি বিশ্বস্ত থাকার জন্য দৃঢ়সংকল্পবদ্ধ।</w:t>
      </w:r>
    </w:p>
    <w:p/>
    <w:p>
      <w:r xmlns:w="http://schemas.openxmlformats.org/wordprocessingml/2006/main">
        <w:t xml:space="preserve">1. প্রলোভন সত্ত্বেও বিশ্বস্ততায় অটল থাকুন</w:t>
      </w:r>
    </w:p>
    <w:p/>
    <w:p>
      <w:r xmlns:w="http://schemas.openxmlformats.org/wordprocessingml/2006/main">
        <w:t xml:space="preserve">2. কঠিন পরিস্থিতিতে সঠিক পছন্দ করা</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1 করিন্থিয়ানস 10:13 - কোন প্রলোভন আপনাকে নিয়ে যায় নি যা মানুষের কাছে সাধারণ; কিন্তু ঈশ্বর বিশ্বস্ত, যিনি আপনার সামর্থ্যের চেয়ে বেশি প্রলোভনে পড়তে দেবেন না; কিন্তু প্রলোভনের সঙ্গে পালাবার পথও তৈরি করবে, যাতে তোমরা তা সহ্য করতে পার৷</w:t>
      </w:r>
    </w:p>
    <w:p/>
    <w:p>
      <w:r xmlns:w="http://schemas.openxmlformats.org/wordprocessingml/2006/main">
        <w:t xml:space="preserve">Daniel 1:9 এখন ঈশ্বর ড্যানিয়েলকে নপুংসকদের রাজপুত্রের অনুগ্রহ ও কোমল প্রেমে নিয়ে এসেছিলেন।</w:t>
      </w:r>
    </w:p>
    <w:p/>
    <w:p>
      <w:r xmlns:w="http://schemas.openxmlformats.org/wordprocessingml/2006/main">
        <w:t xml:space="preserve">ড্যানিয়েল নপুংসকদের রাজপুত্রের পছন্দ এবং প্রিয় ছিল।</w:t>
      </w:r>
    </w:p>
    <w:p/>
    <w:p>
      <w:r xmlns:w="http://schemas.openxmlformats.org/wordprocessingml/2006/main">
        <w:t xml:space="preserve">1. "ঈশ্বর অপ্রত্যাশিত স্থানে অনুগ্রহ প্রদান করেন"</w:t>
      </w:r>
    </w:p>
    <w:p/>
    <w:p>
      <w:r xmlns:w="http://schemas.openxmlformats.org/wordprocessingml/2006/main">
        <w:t xml:space="preserve">2. "ঈশ্বরের নিঃশর্ত ভালবাসা"</w:t>
      </w:r>
    </w:p>
    <w:p/>
    <w:p>
      <w:r xmlns:w="http://schemas.openxmlformats.org/wordprocessingml/2006/main">
        <w:t xml:space="preserve">1. হিতোপদেশ 3:34 - "তিনি গর্বিতদের উপহাস করেন কিন্তু নম্র ও নিপীড়িতদের প্রতি অনুগ্রহ দেখান।"</w:t>
      </w:r>
    </w:p>
    <w:p/>
    <w:p>
      <w:r xmlns:w="http://schemas.openxmlformats.org/wordprocessingml/2006/main">
        <w:t xml:space="preserve">2. 1 জন 4:19 - "আমরা ভালবাসি কারণ তিনি প্রথমে আমাদের ভালবাসেন।"</w:t>
      </w:r>
    </w:p>
    <w:p/>
    <w:p>
      <w:r xmlns:w="http://schemas.openxmlformats.org/wordprocessingml/2006/main">
        <w:t xml:space="preserve">Daniel 1:10 তখন নপুংসকদের রাজপুত্র দানিয়েলকে বললেন, আমি আমার প্রভু রাজাকে ভয় করি, যিনি তোমার মাংস ও পানীয় নিযুক্ত করেছেন, কেন তিনি তোমার ছেলেদের চেয়ে তোমার মুখ খারাপ দেখতে পাবেন? তাহলে তুমি কি আমাকে রাজার কাছে আমার মাথা বিপন্ন করবে?</w:t>
      </w:r>
    </w:p>
    <w:p/>
    <w:p>
      <w:r xmlns:w="http://schemas.openxmlformats.org/wordprocessingml/2006/main">
        <w:t xml:space="preserve">ড্যানিয়েল এবং তার সঙ্গীদের রাজার খাবার খেতে নির্দেশ দেওয়া হয়েছিল, কিন্তু তাদের মুখ অন্য শিশুদের তুলনায় খারাপ পছন্দ হলে পরিণতি সম্পর্কে ভয় পেয়েছিলেন।</w:t>
      </w:r>
    </w:p>
    <w:p/>
    <w:p>
      <w:r xmlns:w="http://schemas.openxmlformats.org/wordprocessingml/2006/main">
        <w:t xml:space="preserve">1. প্রত্যাখ্যানের ভয়: কীভাবে ভয় কাটিয়ে উঠবেন এবং সাহসের সাথে বাঁচবেন</w:t>
      </w:r>
    </w:p>
    <w:p/>
    <w:p>
      <w:r xmlns:w="http://schemas.openxmlformats.org/wordprocessingml/2006/main">
        <w:t xml:space="preserve">2. ঈশ্বরের বিধান: কঠিন সময়ে সান্ত্বনা এবং শক্তি খুঁজে বের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আর পোশাকের চেয়ে শরীর বেশি?"</w:t>
      </w:r>
    </w:p>
    <w:p/>
    <w:p>
      <w:r xmlns:w="http://schemas.openxmlformats.org/wordprocessingml/2006/main">
        <w:t xml:space="preserve">Daniel 1:11 তারপর দানিয়েল মেলসারকে বললেন, যাকে নপুংসকদের রাজপুত্র দানিয়েল, হনানিয়, মীশায়েল ও অসরিয়র উপরে নিযুক্ত করেছিলেন,</w:t>
      </w:r>
    </w:p>
    <w:p/>
    <w:p>
      <w:r xmlns:w="http://schemas.openxmlformats.org/wordprocessingml/2006/main">
        <w:t xml:space="preserve">ড্যানিয়েল এবং তার বন্ধুরা ঈশ্বরের আইনের প্রতি বিশ্বস্ত থাকে।</w:t>
      </w:r>
    </w:p>
    <w:p/>
    <w:p>
      <w:r xmlns:w="http://schemas.openxmlformats.org/wordprocessingml/2006/main">
        <w:t xml:space="preserve">1. আমরা আমাদের পরিস্থিতি নির্বিশেষে ঈশ্বরের আইনের প্রতি বিশ্বস্ত থাকা বেছে নিতে পারি।</w:t>
      </w:r>
    </w:p>
    <w:p/>
    <w:p>
      <w:r xmlns:w="http://schemas.openxmlformats.org/wordprocessingml/2006/main">
        <w:t xml:space="preserve">2. ঈশ্বরের আইনের প্রতি বিশ্বস্ততা এবং আনুগত্যের শক্তি।</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হিব্রু 11:25 - কষ্টের সময়ে বিশ্বস্ত হতে বেছে নেওয়া, যেমন মোশি করেছিলেন, ঈশ্বরের প্রতি মহান বিশ্বাস দেখায়।</w:t>
      </w:r>
    </w:p>
    <w:p/>
    <w:p>
      <w:r xmlns:w="http://schemas.openxmlformats.org/wordprocessingml/2006/main">
        <w:t xml:space="preserve">Daniel 1:12 তোমার দাসদের পরীক্ষা কর, আমি তোমাকে মিনতি করছি, দশ দিন; এবং তারা আমাদের খেতে দাও ডাল, এবং পান করার জন্য জল।</w:t>
      </w:r>
    </w:p>
    <w:p/>
    <w:p>
      <w:r xmlns:w="http://schemas.openxmlformats.org/wordprocessingml/2006/main">
        <w:t xml:space="preserve">এই অনুচ্ছেদটি ড্যানিয়েল এবং তার সঙ্গীদের খাওয়া এবং পান করার জন্য শুধুমাত্র ডাল এবং জল সরবরাহ করে দশ দিনের জন্য ঈশ্বরের কাছে তাদের পরীক্ষা করার জন্য জিজ্ঞাসা করে।</w:t>
      </w:r>
    </w:p>
    <w:p/>
    <w:p>
      <w:r xmlns:w="http://schemas.openxmlformats.org/wordprocessingml/2006/main">
        <w:t xml:space="preserve">1. ঈশ্বরের বিধানের উপর আস্থা রাখা - প্রয়োজনের সময় প্রদানের জন্য ঈশ্বরের উপর নির্ভর করা এবং তাঁর বিশ্বস্ততার উপর আস্থা রাখা।</w:t>
      </w:r>
    </w:p>
    <w:p/>
    <w:p>
      <w:r xmlns:w="http://schemas.openxmlformats.org/wordprocessingml/2006/main">
        <w:t xml:space="preserve">2. ঈশ্বরের পরীক্ষায় বিশ্বাসের বিকাশ - পরীক্ষার সময় ঈশ্বরের জ্ঞান এবং শক্তির উপর নির্ভর করতে শেখা।</w:t>
      </w:r>
    </w:p>
    <w:p/>
    <w:p>
      <w:r xmlns:w="http://schemas.openxmlformats.org/wordprocessingml/2006/main">
        <w:t xml:space="preserve">1. ম্যাথু 6:31-34 - আমাদের প্রয়োজনের জন্য ঈশ্বরের উপর ভরসা করার বিষয়ে যীশুর শিক্ষা।</w:t>
      </w:r>
    </w:p>
    <w:p/>
    <w:p>
      <w:r xmlns:w="http://schemas.openxmlformats.org/wordprocessingml/2006/main">
        <w:t xml:space="preserve">2. জেমস 1:2-4 - পরীক্ষার সময় অধ্যবসায়ের বিষয়ে জেমসের শিক্ষা।</w:t>
      </w:r>
    </w:p>
    <w:p/>
    <w:p>
      <w:r xmlns:w="http://schemas.openxmlformats.org/wordprocessingml/2006/main">
        <w:t xml:space="preserve">Daniel 1:13 তারপর আমাদের মুখ তোমার সামনে এবং রাজার মাংসের অংশ খাওয়া ছেলেমেয়েদের মুখের দিকে তাকিয়ে থাকুক, এবং তুমি যেমন দেখছ, তোমার দাসদের সাথে ব্যবহার করো।</w:t>
      </w:r>
    </w:p>
    <w:p/>
    <w:p>
      <w:r xmlns:w="http://schemas.openxmlformats.org/wordprocessingml/2006/main">
        <w:t xml:space="preserve">রাজার ভৃত্যরা রাজার খাবার খাওয়ার পর তাদের চেহারার উপর ভিত্তি করে বিচার করার অনুরোধ করেছিল।</w:t>
      </w:r>
    </w:p>
    <w:p/>
    <w:p>
      <w:r xmlns:w="http://schemas.openxmlformats.org/wordprocessingml/2006/main">
        <w:t xml:space="preserve">1. ঈশ্বরের প্রতি বিশ্বাস ও বিশ্বাসের শক্তি</w:t>
      </w:r>
    </w:p>
    <w:p/>
    <w:p>
      <w:r xmlns:w="http://schemas.openxmlformats.org/wordprocessingml/2006/main">
        <w:t xml:space="preserve">2. কঠিন পরিস্থিতির মুখোমুখি হওয়ার সময় নম্রতা এবং সাহসের গুরুত্ব</w:t>
      </w:r>
    </w:p>
    <w:p/>
    <w:p>
      <w:r xmlns:w="http://schemas.openxmlformats.org/wordprocessingml/2006/main">
        <w:t xml:space="preserve">1. ম্যাথিউ 6:25 34 - আপনার জীবন সম্পর্কে চিন্তা করবেন না, আপনি কি খাবেন বা পান করবেন বা আপনার শরীর সম্পর্কে, আপনি কী পরবেন</w:t>
      </w:r>
    </w:p>
    <w:p/>
    <w:p>
      <w:r xmlns:w="http://schemas.openxmlformats.org/wordprocessingml/2006/main">
        <w:t xml:space="preserve">2. ফিলিপীয় 4:6 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Daniel 1:14 তাই তিনি এই বিষয়ে তাদের সম্মতি দিলেন এবং দশ দিন তাদের প্রমাণ করলেন।</w:t>
      </w:r>
    </w:p>
    <w:p/>
    <w:p>
      <w:r xmlns:w="http://schemas.openxmlformats.org/wordprocessingml/2006/main">
        <w:t xml:space="preserve">প্যাসেজটি ড্যানিয়েলকে 10 দিনের পরীক্ষায় সম্মতি দেওয়ার এবং নিজেকে সফল প্রমাণ করার কথা বলে।</w:t>
      </w:r>
    </w:p>
    <w:p/>
    <w:p>
      <w:r xmlns:w="http://schemas.openxmlformats.org/wordprocessingml/2006/main">
        <w:t xml:space="preserve">1: যারা তাঁর প্রতিশ্রুতির উপর ভরসা করে ঈশ্বর তাদের পুরস্কৃত করেন।</w:t>
      </w:r>
    </w:p>
    <w:p/>
    <w:p>
      <w:r xmlns:w="http://schemas.openxmlformats.org/wordprocessingml/2006/main">
        <w:t xml:space="preserve">2: আমরা বিশ্বাস করতে পারি যে ঈশ্বর কঠিন সময়ে আমাদের জন্য জোগান দেবেন।</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1 পিটার 5:7 আপনার সমস্ত দুশ্চিন্তা তাঁর উপর চাপিয়ে দিন, কারণ তিনি আপনার জন্য চিন্তা করেন।</w:t>
      </w:r>
    </w:p>
    <w:p/>
    <w:p>
      <w:r xmlns:w="http://schemas.openxmlformats.org/wordprocessingml/2006/main">
        <w:t xml:space="preserve">ড্যানিয়েল 1:15 আর দশ দিনের শেষে যে সমস্ত শিশুরা রাজার মাংস খেয়েছিল তাদের চেয়ে তাদের মুখমণ্ডল আরও সুন্দর এবং মাংসে মোটা হয়ে উঠল।</w:t>
      </w:r>
    </w:p>
    <w:p/>
    <w:p>
      <w:r xmlns:w="http://schemas.openxmlformats.org/wordprocessingml/2006/main">
        <w:t xml:space="preserve">ড্যানিয়েল, শদ্রাক, মেশক এবং আবেদনেগো রাজার খাবার খেতে অস্বীকার করেছিলেন এবং পরিবর্তে শাকসবজি এবং জল খেতেন। দশ দিন পর, যারা রাজার খাবার খেয়েছিল তাদের চেয়ে তাদের চেহারা স্বাস্থ্যকর ছিল।</w:t>
      </w:r>
    </w:p>
    <w:p/>
    <w:p>
      <w:r xmlns:w="http://schemas.openxmlformats.org/wordprocessingml/2006/main">
        <w:t xml:space="preserve">1. স্বাস্থ্যকর খাদ্যের শক্তি: ড্যানিয়েল, শদ্রাক, মেশক এবং আবেদনেগোর উদাহরণ।</w:t>
      </w:r>
    </w:p>
    <w:p/>
    <w:p>
      <w:r xmlns:w="http://schemas.openxmlformats.org/wordprocessingml/2006/main">
        <w:t xml:space="preserve">2. সুবিধার চেয়ে বিশ্বস্ততা বেছে নেওয়া: ড্যানিয়েল 1:15 থেকে একটি উদাহরণ।</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হিতোপদেশ 16:24 - করুণাময় শব্দ একটি মধুচক্র, আত্মার জন্য মিষ্টি এবং হাড়ের নিরাময়।</w:t>
      </w:r>
    </w:p>
    <w:p/>
    <w:p>
      <w:r xmlns:w="http://schemas.openxmlformats.org/wordprocessingml/2006/main">
        <w:t xml:space="preserve">Daniel 1:16 এইভাবে মেলজার তাদের মাংসের অংশ এবং তাদের পান করার জন্য দ্রাক্ষারস কেড়ে নিলেন; এবং তাদের নাড়ি দিয়েছেন।</w:t>
      </w:r>
    </w:p>
    <w:p/>
    <w:p>
      <w:r xmlns:w="http://schemas.openxmlformats.org/wordprocessingml/2006/main">
        <w:t xml:space="preserve">ড্যানিয়েল এবং তার বন্ধুদের একটি ভিন্ন খাদ্য দেওয়া হয়েছিল, মাংস এবং ওয়াইন পরিবর্তে ডাল সমন্বিত।</w:t>
      </w:r>
    </w:p>
    <w:p/>
    <w:p>
      <w:r xmlns:w="http://schemas.openxmlformats.org/wordprocessingml/2006/main">
        <w:t xml:space="preserve">1. ঈশ্বর আমাদের জন্য বিভিন্ন উপায়ে প্রদান করেন।</w:t>
      </w:r>
    </w:p>
    <w:p/>
    <w:p>
      <w:r xmlns:w="http://schemas.openxmlformats.org/wordprocessingml/2006/main">
        <w:t xml:space="preserve">2. আমরা প্রভুর বিধানের উপর আস্থা রাখতে পারি এমনকি যখন এটি আমাদের প্রত্যাশার মতো না হয়।</w:t>
      </w:r>
    </w:p>
    <w:p/>
    <w:p>
      <w:r xmlns:w="http://schemas.openxmlformats.org/wordprocessingml/2006/main">
        <w:t xml:space="preserve">1. ম্যাথু 6:26-27 "আকাশের পাখিদের দিকে তাকান: তারা বীজ বপন করে না বা কাটে না বা শস্যাগারে সংগ্রহ করে না, এবং তবুও তোমাদের স্বর্গীয় পিতা তাদের খাওয়ান। তোমরা কি তাদের চেয়ে বেশি মূল্যবান নও? এবং তোমাদের মধ্যে কে? উদ্বিগ্ন কি তার জীবনের এক ঘন্টা যোগ করতে পারে?"</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ড্যানিয়েল 1:17 এই চারটি শিশুর জন্য, ঈশ্বর তাদের সমস্ত শিক্ষা ও প্রজ্ঞার জ্ঞান এবং দক্ষতা দিয়েছিলেন: এবং ড্যানিয়েল সমস্ত দর্শন ও স্বপ্নে বুদ্ধিমান ছিল।</w:t>
      </w:r>
    </w:p>
    <w:p/>
    <w:p>
      <w:r xmlns:w="http://schemas.openxmlformats.org/wordprocessingml/2006/main">
        <w:t xml:space="preserve">ঈশ্বর চার সন্তানকে জ্ঞান, প্রজ্ঞা, বোধগম্যতা এবং দক্ষতা দিয়েছিলেন।</w:t>
      </w:r>
    </w:p>
    <w:p/>
    <w:p>
      <w:r xmlns:w="http://schemas.openxmlformats.org/wordprocessingml/2006/main">
        <w:t xml:space="preserve">1. যে কোন কাজের জন্য আমাদের প্রয়োজনীয় জ্ঞান এবং জ্ঞান প্রদান করার জন্য আমরা ঈশ্বরের উপর আস্থা রাখতে পারি।</w:t>
      </w:r>
    </w:p>
    <w:p/>
    <w:p>
      <w:r xmlns:w="http://schemas.openxmlformats.org/wordprocessingml/2006/main">
        <w:t xml:space="preserve">2. ঈশ্বরের অনুগ্রহ পার্থিব শিক্ষার চেয়ে বড়; তাঁর নির্দেশনা সন্ধান করুন এবং আপনি সফল হবেন।</w:t>
      </w:r>
    </w:p>
    <w:p/>
    <w:p>
      <w:r xmlns:w="http://schemas.openxmlformats.org/wordprocessingml/2006/main">
        <w:t xml:space="preserve">1. হিতোপদেশ 3:5-6 তোমার সমস্ত হৃদয় দিয়ে প্রভুতে বিশ্বাস কর; আর তোমার নিজের বুদ্ধির দিকে ঝুঁকবে না। 6 তোমার সমস্ত পথে তাঁকে স্বীকার কর, আর তিনি তোমার পথ দেখাবেন।</w:t>
      </w:r>
    </w:p>
    <w:p/>
    <w:p>
      <w:r xmlns:w="http://schemas.openxmlformats.org/wordprocessingml/2006/main">
        <w:t xml:space="preserve">2. জেমস 1:5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Daniel 1:18 বাদশাহ্‌ যে দিনগুলোকে তাদের ভিতরে নিয়ে আসার কথা বলেছিলেন সেই দিনগুলোর শেষের দিকে, তখন নপুংসকদের রাজপুত্র তাদের নেবুচাদ্‌নিৎসরের সামনে নিয়ে আসলেন।</w:t>
      </w:r>
    </w:p>
    <w:p/>
    <w:p>
      <w:r xmlns:w="http://schemas.openxmlformats.org/wordprocessingml/2006/main">
        <w:t xml:space="preserve">নপুংসক যুবরাজ দানিয়েল, হানানিয়া, মিশায়েল এবং আজারিয়াকে বরাদ্দ দিনের শেষে রাজা নেবুচাদনেজারের সামনে নিয়ে আসেন।</w:t>
      </w:r>
    </w:p>
    <w:p/>
    <w:p>
      <w:r xmlns:w="http://schemas.openxmlformats.org/wordprocessingml/2006/main">
        <w:t xml:space="preserve">1. প্রতিকূলতার মুখোমুখি হলেও ঈশ্বরের উপর ভরসা করা</w:t>
      </w:r>
    </w:p>
    <w:p/>
    <w:p>
      <w:r xmlns:w="http://schemas.openxmlformats.org/wordprocessingml/2006/main">
        <w:t xml:space="preserve">2. আনুগত্য গুরুত্ব</w:t>
      </w:r>
    </w:p>
    <w:p/>
    <w:p>
      <w:r xmlns:w="http://schemas.openxmlformats.org/wordprocessingml/2006/main">
        <w:t xml:space="preserve">1.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2. Exodus 20:12 তোমার পিতা ও মাতাকে সম্মান কর, যাতে প্রভু তোমার ঈশ্বর তোমাকে যে দেশ দিচ্ছেন সেখানে তোমার দিন দীর্ঘ হয়।</w:t>
      </w:r>
    </w:p>
    <w:p/>
    <w:p>
      <w:r xmlns:w="http://schemas.openxmlformats.org/wordprocessingml/2006/main">
        <w:t xml:space="preserve">Daniel 1:19 রাজা তাদের সঙ্গে কথা বললেন; তাদের মধ্যে দানিয়েল, হনানিয়, মিশায়েল ও অসরিয়র মত কাউকে পাওয়া গেল না, তাই তারা রাজার সামনে দাঁড়াল।</w:t>
      </w:r>
    </w:p>
    <w:p/>
    <w:p>
      <w:r xmlns:w="http://schemas.openxmlformats.org/wordprocessingml/2006/main">
        <w:t xml:space="preserve">ড্যানিয়েল, হানানিয়া, মিশায়েল এবং আজরিয়াকে অন্য সকলের মধ্যে সেরা বলে মনে করা হয়েছিল এবং তারা রাজার অনুগ্রহ পেয়েছিলেন।</w:t>
      </w:r>
    </w:p>
    <w:p/>
    <w:p>
      <w:r xmlns:w="http://schemas.openxmlformats.org/wordprocessingml/2006/main">
        <w:t xml:space="preserve">1. ঈশ্বরের অনুগ্রহ যেকোনো পার্থিব সম্পদের চেয়ে বেশি মূল্যবান।</w:t>
      </w:r>
    </w:p>
    <w:p/>
    <w:p>
      <w:r xmlns:w="http://schemas.openxmlformats.org/wordprocessingml/2006/main">
        <w:t xml:space="preserve">2. যখন আমরা আমাদের সেরা হতে চেষ্টা করি, ঈশ্বর আমাদের পুরস্কৃত করবেন।</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ড্যানিয়েল 1:20 এবং জ্ঞান ও বোধগম্যতার সমস্ত বিষয়ে, রাজা তাদের জিজ্ঞাসা করলেন, তিনি তাদের সমস্ত যাদুকর এবং জ্যোতিষীদের চেয়ে দশগুণ ভাল খুঁজে পেলেন।</w:t>
      </w:r>
    </w:p>
    <w:p/>
    <w:p>
      <w:r xmlns:w="http://schemas.openxmlformats.org/wordprocessingml/2006/main">
        <w:t xml:space="preserve">ইস্রায়েলীয় বন্দী, ড্যানিয়েল এবং তার বন্ধুদের প্রজ্ঞা এবং বোধগম্যতা রাজার যাদুকর এবং জ্যোতিষীদের চেয়ে দশগুণ ভাল ছিল।</w:t>
      </w:r>
    </w:p>
    <w:p/>
    <w:p>
      <w:r xmlns:w="http://schemas.openxmlformats.org/wordprocessingml/2006/main">
        <w:t xml:space="preserve">1. আমাদের জীবনে জ্ঞান এবং বোঝার শক্তি</w:t>
      </w:r>
    </w:p>
    <w:p/>
    <w:p>
      <w:r xmlns:w="http://schemas.openxmlformats.org/wordprocessingml/2006/main">
        <w:t xml:space="preserve">2. ঈশ্বরে বিশ্বাস থাকার গুরুত্ব</w:t>
      </w:r>
    </w:p>
    <w:p/>
    <w:p>
      <w:r xmlns:w="http://schemas.openxmlformats.org/wordprocessingml/2006/main">
        <w:t xml:space="preserve">1. হিতোপদেশ 2:6-7 "কারণ সদাপ্রভু জ্ঞান দেন; তাঁর মুখ থেকে জ্ঞান ও বুদ্ধি আসে; তিনি ন্যায়পরায়ণদের জন্য সঠিক জ্ঞান সঞ্চয় করেন।"</w:t>
      </w:r>
    </w:p>
    <w:p/>
    <w:p>
      <w:r xmlns:w="http://schemas.openxmlformats.org/wordprocessingml/2006/main">
        <w:t xml:space="preserve">2. জেমস 1:5-6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Daniel 1:21 এবং দানিয়েল এমন কি বাদশাহ্‌ সাইরাসের রাজত্বের প্রথম বছর পর্যন্ত বহাল ছিলেন।</w:t>
      </w:r>
    </w:p>
    <w:p/>
    <w:p>
      <w:r xmlns:w="http://schemas.openxmlformats.org/wordprocessingml/2006/main">
        <w:t xml:space="preserve">ড্যানিয়েল রাজা সাইরাসের প্রথম বছর পর্যন্ত ব্যাবিলনীয় নির্বাসনের সময় ঈশ্বরের প্রতি বিশ্বস্ত ছিলেন।</w:t>
      </w:r>
    </w:p>
    <w:p/>
    <w:p>
      <w:r xmlns:w="http://schemas.openxmlformats.org/wordprocessingml/2006/main">
        <w:t xml:space="preserve">1. পরীক্ষার এবং ক্লেশের সময়ে ড্যানিয়েলের বিশ্বস্ততা</w:t>
      </w:r>
    </w:p>
    <w:p/>
    <w:p>
      <w:r xmlns:w="http://schemas.openxmlformats.org/wordprocessingml/2006/main">
        <w:t xml:space="preserve">2. কঠিন সময়ে ঈশ্বরের উপর ভরসা করার গুরুত্ব</w:t>
      </w:r>
    </w:p>
    <w:p/>
    <w:p>
      <w:r xmlns:w="http://schemas.openxmlformats.org/wordprocessingml/2006/main">
        <w:t xml:space="preserve">1. হিব্রু 11:24-25 বিশ্বাসের দ্বারা মোশি, যখন তিনি বড় হয়েছিলেন, তখন তিনি ফেরাউনের কন্যার পুত্র বলা হতে অস্বীকার করেছিলেন, পাপের ক্ষণস্থায়ী আনন্দ উপভোগ করার চেয়ে ঈশ্বরের লোকেদের সাথে দুর্ব্যবহার করা বেছে নিয়েছিলেন।</w:t>
      </w:r>
    </w:p>
    <w:p/>
    <w:p>
      <w:r xmlns:w="http://schemas.openxmlformats.org/wordprocessingml/2006/main">
        <w:t xml:space="preserve">2. 1 করিন্থিয়ানস 10:13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Daniel 2:1 নবূখদ্‌নিৎসরের রাজত্বের দ্বিতীয় বছরে নেবুচাদ্‌নিৎসর স্বপ্ন দেখলেন, তাতে তাঁর আত্মা বিচলিত হল এবং তাঁর ঘুম ভেঙে গেল।</w:t>
      </w:r>
    </w:p>
    <w:p/>
    <w:p>
      <w:r xmlns:w="http://schemas.openxmlformats.org/wordprocessingml/2006/main">
        <w:t xml:space="preserve">নেবুচাদনেজারের রাজত্বের দ্বিতীয় বছরে, তিনি স্বপ্ন দেখেছিলেন এবং ঘুমাতে অক্ষম ছিলেন।</w:t>
      </w:r>
    </w:p>
    <w:p/>
    <w:p>
      <w:r xmlns:w="http://schemas.openxmlformats.org/wordprocessingml/2006/main">
        <w:t xml:space="preserve">1. ঈশ্বরে বিশ্বাসের মাধ্যমে কষ্টকর স্বপ্ন এবং উদ্বেগ কাটিয়ে ওঠা</w:t>
      </w:r>
    </w:p>
    <w:p/>
    <w:p>
      <w:r xmlns:w="http://schemas.openxmlformats.org/wordprocessingml/2006/main">
        <w:t xml:space="preserve">2. প্রভুতে বিশ্বাস করার মাধ্যমে আরাম ও বিশ্রাম পাওয়া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গীতসংহিতা 4:8 - আমি শান্তিতে শুয়ে পড়ব এবং ঘুমাব, আপনার জন্য একা, প্রভু, আমাকে নিরাপদে বাস করুন।</w:t>
      </w:r>
    </w:p>
    <w:p/>
    <w:p>
      <w:r xmlns:w="http://schemas.openxmlformats.org/wordprocessingml/2006/main">
        <w:t xml:space="preserve">ড্যানিয়েল 2:2 তখন রাজা জাদুকর, জ্যোতিষী, যাদুকর এবং ক্যালদীয়দেরকে রাজাকে তার স্বপ্ন দেখানোর জন্য ডাকতে আদেশ করলেন। তাই তারা এসে রাজার সামনে দাঁড়াল।</w:t>
      </w:r>
    </w:p>
    <w:p/>
    <w:p>
      <w:r xmlns:w="http://schemas.openxmlformats.org/wordprocessingml/2006/main">
        <w:t xml:space="preserve">রাজা জাদুকর, জ্যোতিষী, যাদুকর এবং ক্যালডীয়দের তার স্বপ্ন ব্যাখ্যা করার জন্য আদেশ করেছিলেন।</w:t>
      </w:r>
    </w:p>
    <w:p/>
    <w:p>
      <w:r xmlns:w="http://schemas.openxmlformats.org/wordprocessingml/2006/main">
        <w:t xml:space="preserve">1: আল্লাহর উপর ভরসা করা, মানুষের উপর নয়। Jeremiah 17:5-8</w:t>
      </w:r>
    </w:p>
    <w:p/>
    <w:p>
      <w:r xmlns:w="http://schemas.openxmlformats.org/wordprocessingml/2006/main">
        <w:t xml:space="preserve">2: ঈশ্বরের জ্ঞান অন্বেষণ, বিশ্বের নয়. জেমস 1:5-8</w:t>
      </w:r>
    </w:p>
    <w:p/>
    <w:p>
      <w:r xmlns:w="http://schemas.openxmlformats.org/wordprocessingml/2006/main">
        <w:t xml:space="preserve">1: হিতোপদেশ 3:5-7</w:t>
      </w:r>
    </w:p>
    <w:p/>
    <w:p>
      <w:r xmlns:w="http://schemas.openxmlformats.org/wordprocessingml/2006/main">
        <w:t xml:space="preserve">2: ইশাইয়া 55:8-9</w:t>
      </w:r>
    </w:p>
    <w:p/>
    <w:p>
      <w:r xmlns:w="http://schemas.openxmlformats.org/wordprocessingml/2006/main">
        <w:t xml:space="preserve">Daniel 2:3 তখন রাজা তাদের বললেন, আমি একটি স্বপ্ন দেখেছি এবং স্বপ্নটি জানতে পেরে আমার আত্মা উদ্বিগ্ন হয়েছে।</w:t>
      </w:r>
    </w:p>
    <w:p/>
    <w:p>
      <w:r xmlns:w="http://schemas.openxmlformats.org/wordprocessingml/2006/main">
        <w:t xml:space="preserve">ব্যাবিলনের রাজা একটি স্বপ্ন দেখেছিলেন যা তাকে বিরক্ত করেছিল এবং তার জ্ঞানী ব্যক্তিদের তাকে স্বপ্নটি কী ছিল তা বলতে বলেছিল।</w:t>
      </w:r>
    </w:p>
    <w:p/>
    <w:p>
      <w:r xmlns:w="http://schemas.openxmlformats.org/wordprocessingml/2006/main">
        <w:t xml:space="preserve">1. ঈশ্বর প্রায়ই তাঁর ইচ্ছা প্রকাশ করার জন্য স্বপ্ন ব্যবহার করেন।</w:t>
      </w:r>
    </w:p>
    <w:p/>
    <w:p>
      <w:r xmlns:w="http://schemas.openxmlformats.org/wordprocessingml/2006/main">
        <w:t xml:space="preserve">2. এমনকি রাজাদেরও ঈশ্বরের জ্ঞানের সন্ধান করতে হবে।</w:t>
      </w:r>
    </w:p>
    <w:p/>
    <w:p>
      <w:r xmlns:w="http://schemas.openxmlformats.org/wordprocessingml/2006/main">
        <w:t xml:space="preserve">1. জেনেসিস 28:12-15 - বেথেলে জ্যাকবের স্বপ্ন।</w:t>
      </w:r>
    </w:p>
    <w:p/>
    <w:p>
      <w:r xmlns:w="http://schemas.openxmlformats.org/wordprocessingml/2006/main">
        <w:t xml:space="preserve">2. হিতোপদেশ 3:5-6 - আপনার সমস্ত হৃদয় দিয়ে প্রভুতে বিশ্বাস করা।</w:t>
      </w:r>
    </w:p>
    <w:p/>
    <w:p>
      <w:r xmlns:w="http://schemas.openxmlformats.org/wordprocessingml/2006/main">
        <w:t xml:space="preserve">Daniel 2:4 তারপর ক্যালদীয়রা সিরিয়াক রাজাকে বললেন, হে মহারাজ, চিরকাল বেঁচে থাকুন: আপনার দাসদের স্বপ্নের কথা বলুন, আমরা তার ব্যাখ্যা জানাব।</w:t>
      </w:r>
    </w:p>
    <w:p/>
    <w:p>
      <w:r xmlns:w="http://schemas.openxmlformats.org/wordprocessingml/2006/main">
        <w:t xml:space="preserve">ক্যালদীয়রা রাজাকে তার স্বপ্নের কথা বলতে বলল যাতে তারা এর ব্যাখ্যা করতে পারে।</w:t>
      </w:r>
    </w:p>
    <w:p/>
    <w:p>
      <w:r xmlns:w="http://schemas.openxmlformats.org/wordprocessingml/2006/main">
        <w:t xml:space="preserve">1: ঈশ্বর আমাদের অন্তর্দৃষ্টি এবং বোঝার জন্য প্রায়ই লোকেদের ব্যবহার করেন।</w:t>
      </w:r>
    </w:p>
    <w:p/>
    <w:p>
      <w:r xmlns:w="http://schemas.openxmlformats.org/wordprocessingml/2006/main">
        <w:t xml:space="preserve">2: আমাদের বিশ্বাস থাকা উচিত যে ঈশ্বর আমাদের পথ দেখানোর জন্য জ্ঞান প্রদান করবেন।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Daniel 2:5 বাদশাহ্‌ উত্তর দিয়ে কল্‌দীয়দের বললেন, আমার কাছ থেকে ব্যাপারটা চলে গেছে; যদি তোমরা আমাকে স্বপ্নের ব্যাখ্যা না জানাও, তবে তোমাদের টুকরো টুকরো করা হবে এবং তোমাদের বাড়িঘর করা হবে। গোবর</w:t>
      </w:r>
    </w:p>
    <w:p/>
    <w:p>
      <w:r xmlns:w="http://schemas.openxmlformats.org/wordprocessingml/2006/main">
        <w:t xml:space="preserve">এই অনুচ্ছেদটি ক্যালডীয়দের কাছে তার রহস্যময় স্বপ্নের ব্যাখ্যা বা গুরুতর পরিণতির মুখোমুখি হওয়ার জন্য রাজার দাবির কথা বলে।</w:t>
      </w:r>
    </w:p>
    <w:p/>
    <w:p>
      <w:r xmlns:w="http://schemas.openxmlformats.org/wordprocessingml/2006/main">
        <w:t xml:space="preserve">1. ঈশ্বরের সার্বভৌমত্ব এবং মানুষের দায়িত্ব</w:t>
      </w:r>
    </w:p>
    <w:p/>
    <w:p>
      <w:r xmlns:w="http://schemas.openxmlformats.org/wordprocessingml/2006/main">
        <w:t xml:space="preserve">2. ঈশ্বরের ভয় হল জ্ঞানের সূচনা</w:t>
      </w:r>
    </w:p>
    <w:p/>
    <w:p>
      <w:r xmlns:w="http://schemas.openxmlformats.org/wordprocessingml/2006/main">
        <w:t xml:space="preserve">1. ম্যাথু 12:25-27 - যীশু ঈশ্বরের সার্বভৌমত্ব এবং প্রতিক্রিয়া জানানোর জন্য মানুষের দায়িত্ব শিক্ষা দেন।</w:t>
      </w:r>
    </w:p>
    <w:p/>
    <w:p>
      <w:r xmlns:w="http://schemas.openxmlformats.org/wordprocessingml/2006/main">
        <w:t xml:space="preserve">2. হিতোপদেশ 1:7 - প্রভুর ভয় জ্ঞানের শুরু।</w:t>
      </w:r>
    </w:p>
    <w:p/>
    <w:p>
      <w:r xmlns:w="http://schemas.openxmlformats.org/wordprocessingml/2006/main">
        <w:t xml:space="preserve">ড্যানিয়েল 2:6 কিন্তু যদি তোমরা স্বপ্ন দেখাও এবং তার ব্যাখ্যা কর, তবে তোমরা আমার কাছ থেকে উপহার, পুরস্কার এবং মহান সম্মান পাবে: তাই আমাকে স্বপ্ন ও তার ব্যাখ্যা দেখাও৷</w:t>
      </w:r>
    </w:p>
    <w:p/>
    <w:p>
      <w:r xmlns:w="http://schemas.openxmlformats.org/wordprocessingml/2006/main">
        <w:t xml:space="preserve">স্বপ্ন এবং এর ব্যাখ্যা উপহার, সম্মান, এবং পুরস্কার দ্বারা পুরস্কৃত করা হবে.</w:t>
      </w:r>
    </w:p>
    <w:p/>
    <w:p>
      <w:r xmlns:w="http://schemas.openxmlformats.org/wordprocessingml/2006/main">
        <w:t xml:space="preserve">1: মানুষের পরিবর্তে ঈশ্বরের পুরষ্কার সন্ধান করুন।</w:t>
      </w:r>
    </w:p>
    <w:p/>
    <w:p>
      <w:r xmlns:w="http://schemas.openxmlformats.org/wordprocessingml/2006/main">
        <w:t xml:space="preserve">2: ঈশ্বরের মহিমার জন্য সত্য এবং প্রজ্ঞার অনুসরণ করুন।</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হিতোপদেশ 3:13-14 -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Daniel 2:7 তারা আবার উত্তর দিয়ে বলল, রাজা তাঁর দাসদের স্বপ্নের কথা বলুন, আমরা তার ব্যাখ্যা দেখাব।</w:t>
      </w:r>
    </w:p>
    <w:p/>
    <w:p>
      <w:r xmlns:w="http://schemas.openxmlformats.org/wordprocessingml/2006/main">
        <w:t xml:space="preserve">রাজা নেবুচাদনেজারের উপদেষ্টারা তাকে তার স্বপ্নের কথা জানাতে বলেছিলেন যাতে তারা এর ব্যাখ্যা করতে পারে।</w:t>
      </w:r>
    </w:p>
    <w:p/>
    <w:p>
      <w:r xmlns:w="http://schemas.openxmlformats.org/wordprocessingml/2006/main">
        <w:t xml:space="preserve">1: আমাদের বিশ্বাস আরও শক্তিশালী হয় যখন আমরা আমাদের কষ্টগুলো অন্যদের সাথে শেয়ার করতে পারি।</w:t>
      </w:r>
    </w:p>
    <w:p/>
    <w:p>
      <w:r xmlns:w="http://schemas.openxmlformats.org/wordprocessingml/2006/main">
        <w:t xml:space="preserve">2: আমাদের স্বপ্ন ভাগ করে নেওয়ার মাধ্যমে আমরা জ্ঞান অর্জন করতে পারি।</w:t>
      </w:r>
    </w:p>
    <w:p/>
    <w:p>
      <w:r xmlns:w="http://schemas.openxmlformats.org/wordprocessingml/2006/main">
        <w:t xml:space="preserve">1: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15:22 "পরামর্শ ছাড়া উদ্দেশ্য হতাশ হয়: কিন্তু পরামর্শদাতাদের ভিড়ে তারা প্রতিষ্ঠিত হয়।"</w:t>
      </w:r>
    </w:p>
    <w:p/>
    <w:p>
      <w:r xmlns:w="http://schemas.openxmlformats.org/wordprocessingml/2006/main">
        <w:t xml:space="preserve">Daniel 2:8 বাদশাহ্‌ উত্তর দিয়ে বললেন, আমি নিশ্চিতভাবে জানি যে, তুমি সময় পাবে, কারণ তুমি দেখছ বিষয়টা আমার কাছ থেকে চলে গেছে।</w:t>
      </w:r>
    </w:p>
    <w:p/>
    <w:p>
      <w:r xmlns:w="http://schemas.openxmlformats.org/wordprocessingml/2006/main">
        <w:t xml:space="preserve">রাজা বুঝতে পারেন যে জ্ঞানী ব্যক্তিরা সময় কিনতে এবং তার অনুরোধ বিলম্বিত করার চেষ্টা করছেন।</w:t>
      </w:r>
    </w:p>
    <w:p/>
    <w:p>
      <w:r xmlns:w="http://schemas.openxmlformats.org/wordprocessingml/2006/main">
        <w:t xml:space="preserve">1. সত্য প্রজ্ঞা এবং জ্ঞানের উৎস হিসাবে ঈশ্বরের উপর আস্থা রাখুন।</w:t>
      </w:r>
    </w:p>
    <w:p/>
    <w:p>
      <w:r xmlns:w="http://schemas.openxmlformats.org/wordprocessingml/2006/main">
        <w:t xml:space="preserve">2. ক্ষমতা ও কর্তৃত্বের চূড়ান্ত উৎস হল ঈশ্বর।</w:t>
      </w:r>
    </w:p>
    <w:p/>
    <w:p>
      <w:r xmlns:w="http://schemas.openxmlformats.org/wordprocessingml/2006/main">
        <w:t xml:space="preserve">1. হিতোপদেশ 3:19 - প্রভু জ্ঞান দ্বারা পৃথিবী স্থাপন করেছেন; বুঝে শুনে তিনি স্বর্গ স্থাপন করেছেন।</w:t>
      </w:r>
    </w:p>
    <w:p/>
    <w:p>
      <w:r xmlns:w="http://schemas.openxmlformats.org/wordprocessingml/2006/main">
        <w:t xml:space="preserve">2. Joshua 1:7-8 - শুধুমাত্র শক্তিশালী এবং খুব সাহসী হোন, আমার দাস মোশি আপনাকে যে সমস্ত আইন দিয়েছিলেন তা পালন করার জন্য সতর্ক থাকুন। এটি থেকে ডান বা বাম দিকে ফিরবেন না, যাতে আপনি যেখানেই যান সেখানেই আপনার ভাল সাফল্য হয়।</w:t>
      </w:r>
    </w:p>
    <w:p/>
    <w:p>
      <w:r xmlns:w="http://schemas.openxmlformats.org/wordprocessingml/2006/main">
        <w:t xml:space="preserve">ড্যানিয়েল 2:9 কিন্তু যদি তোমরা আমাকে স্বপ্নের কথা না জানাও, তবে তোমাদের জন্য একটাই আদেশ আছে: কেননা সময় পরিবর্তন না হওয়া পর্যন্ত তোমরা আমার সামনে কথা বলার জন্য মিথ্যা ও কলুষিত কথা প্রস্তুত করেছ; তাই আমাকে স্বপ্নটি বলুন, এবং আমি জানব যে আপনি আমাকে এর ব্যাখ্যা দেখাতে পারেন।</w:t>
      </w:r>
    </w:p>
    <w:p/>
    <w:p>
      <w:r xmlns:w="http://schemas.openxmlformats.org/wordprocessingml/2006/main">
        <w:t xml:space="preserve">রাজা দাবি করলেন যে জ্ঞানী ব্যক্তিরা স্বপ্ন এবং তার ব্যাখ্যা প্রকাশ করবেন বা শাস্তির মুখোমুখি হবেন।</w:t>
      </w:r>
    </w:p>
    <w:p/>
    <w:p>
      <w:r xmlns:w="http://schemas.openxmlformats.org/wordprocessingml/2006/main">
        <w:t xml:space="preserve">1. অহংকার শাস্তির দিকে নিয়ে যায়</w:t>
      </w:r>
    </w:p>
    <w:p/>
    <w:p>
      <w:r xmlns:w="http://schemas.openxmlformats.org/wordprocessingml/2006/main">
        <w:t xml:space="preserve">2. ঈশ্বর আমাদের কথার জন্য আমাদের জবাবদিহি করেন</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3:1-2 - আমার ভাইয়েরা, আপনাদের মধ্যে অনেকের শিক্ষক হওয়া উচিত নয়, কারণ আপনারা জানেন যে আমরা যারা শিক্ষা দিই তাদের আরও কঠোরতার সাথে বিচার করা হবে।</w:t>
      </w:r>
    </w:p>
    <w:p/>
    <w:p>
      <w:r xmlns:w="http://schemas.openxmlformats.org/wordprocessingml/2006/main">
        <w:t xml:space="preserve">Daniel 2:10 ক্যালদীয়রা রাজার সামনে উত্তর দিয়ে বললো, পৃথিবীতে এমন কোন মানুষ নেই যে রাজার ব্যাপারটা দেখাতে পারে, তাই এমন কোন রাজা, প্রভু বা শাসক নেই যে কোন জাদুকর বা জ্যোতিষীর কাছে এই ধরনের কথা জিজ্ঞাসা করেছে। , বা ক্যাল্ডিয়ান।</w:t>
      </w:r>
    </w:p>
    <w:p/>
    <w:p>
      <w:r xmlns:w="http://schemas.openxmlformats.org/wordprocessingml/2006/main">
        <w:t xml:space="preserve">ক্যালদীয়রা রাজাকে বলেছিল যে রাজার প্রশ্নের উত্তর দিতে পারে এমন কেউ পৃথিবীতে নেই।</w:t>
      </w:r>
    </w:p>
    <w:p/>
    <w:p>
      <w:r xmlns:w="http://schemas.openxmlformats.org/wordprocessingml/2006/main">
        <w:t xml:space="preserve">1. আমাদের অবশ্যই মনে রাখতে হবে যে আমাদের ক্ষমতা সীমিত এবং আমাদের অবশ্যই ঈশ্বরের করুণার উপর নির্ভর করতে হবে।</w:t>
      </w:r>
    </w:p>
    <w:p/>
    <w:p>
      <w:r xmlns:w="http://schemas.openxmlformats.org/wordprocessingml/2006/main">
        <w:t xml:space="preserve">2. আমাদের কখনই ভুলে যাওয়া উচিত নয় যে ঈশ্বর সর্বজ্ঞ এবং সর্বশক্তিমান।</w:t>
      </w:r>
    </w:p>
    <w:p/>
    <w:p>
      <w:r xmlns:w="http://schemas.openxmlformats.org/wordprocessingml/2006/main">
        <w:t xml:space="preserve">1. গীতসংহিতা 147:5 - মহান আমাদের প্রভু, এবং মহান শক্তি: তাঁর উপলব্ধি অসীম।</w:t>
      </w:r>
    </w:p>
    <w:p/>
    <w:p>
      <w:r xmlns:w="http://schemas.openxmlformats.org/wordprocessingml/2006/main">
        <w:t xml:space="preserve">2. 2 করিন্থিয়ানস 3:5 - এমন নয় যে আমরা নিজেরাই যে কোনও জিনিসকে নিজেদের মতো করে ভাবার জন্য যথেষ্ট; কিন্তু আমাদের পূর্ণতা ঈশ্বরের।</w:t>
      </w:r>
    </w:p>
    <w:p/>
    <w:p>
      <w:r xmlns:w="http://schemas.openxmlformats.org/wordprocessingml/2006/main">
        <w:t xml:space="preserve">ড্যানিয়েল 2:11 এবং এটি একটি বিরল জিনিস যা রাজার প্রয়োজন, এবং অন্য কেউ নেই যে রাজার সামনে তা দেখাতে পারে, দেবতারা ছাড়া, যাদের বাসস্থান মাংসে নেই।</w:t>
      </w:r>
    </w:p>
    <w:p/>
    <w:p>
      <w:r xmlns:w="http://schemas.openxmlformats.org/wordprocessingml/2006/main">
        <w:t xml:space="preserve">রাজা খুব বিরল কিছু চেয়েছিলেন এবং দেবতা ছাড়া কেউ তা দিতে পারেনি।</w:t>
      </w:r>
    </w:p>
    <w:p/>
    <w:p>
      <w:r xmlns:w="http://schemas.openxmlformats.org/wordprocessingml/2006/main">
        <w:t xml:space="preserve">1. কিভাবে ঈশ্বরের কাছ থেকে জ্ঞানের সন্ধান করবেন</w:t>
      </w:r>
    </w:p>
    <w:p/>
    <w:p>
      <w:r xmlns:w="http://schemas.openxmlformats.org/wordprocessingml/2006/main">
        <w:t xml:space="preserve">2. মাংস এবং ঐশ্বরিক মধ্যে পার্থক্য স্বীকৃতি</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চাকরি 28:12-28 - "কিন্তু জ্ঞান কোথায় পাওয়া যাবে? এবং বোঝার জায়গা কোথায়?...দেখুন, প্রভুর ভয়, এটি প্রজ্ঞা, এবং মন্দ থেকে দূরে সরে যাওয়াই বোধগম্য।"</w:t>
      </w:r>
    </w:p>
    <w:p/>
    <w:p>
      <w:r xmlns:w="http://schemas.openxmlformats.org/wordprocessingml/2006/main">
        <w:t xml:space="preserve">Daniel 2:12 এই কারণে রাজা রাগান্বিত ও অতিশয় ক্রোধান্বিত হয়ে ব্যাবিলনের সমস্ত জ্ঞানী ব্যক্তিদের ধ্বংস করার নির্দেশ দিলেন।</w:t>
      </w:r>
    </w:p>
    <w:p/>
    <w:p>
      <w:r xmlns:w="http://schemas.openxmlformats.org/wordprocessingml/2006/main">
        <w:t xml:space="preserve">এই অনুচ্ছেদটি রাজ্যের জ্ঞানী ব্যক্তিদের প্রতি ব্যাবিলনের রাজার ক্রোধ এবং ক্রোধ প্রকাশ করে, শেষ পর্যন্ত তাদের ধ্বংস করার জন্য তার আদেশের দিকে পরিচালিত করে।</w:t>
      </w:r>
    </w:p>
    <w:p/>
    <w:p>
      <w:r xmlns:w="http://schemas.openxmlformats.org/wordprocessingml/2006/main">
        <w:t xml:space="preserve">1. আমাদের কর্মের পরিণতি আছে, এবং আমরা যদি সতর্ক না হই তবে তা ধ্বংসের দিকে নিয়ে যেতে পারে।</w:t>
      </w:r>
    </w:p>
    <w:p/>
    <w:p>
      <w:r xmlns:w="http://schemas.openxmlformats.org/wordprocessingml/2006/main">
        <w:t xml:space="preserve">2. আমাদের অবশ্যই সতর্ক থাকতে হবে যে আমরা আমাদের চারপাশের লোকদের সাথে কেমন আচরণ করি, বিশেষ করে যারা কর্তৃত্বের পদে আছেন।</w:t>
      </w:r>
    </w:p>
    <w:p/>
    <w:p>
      <w:r xmlns:w="http://schemas.openxmlformats.org/wordprocessingml/2006/main">
        <w:t xml:space="preserve">1. হিতোপদেশ 16:14, একজন জ্ঞানী রাজা দুষ্টদের জয় করেন; তিনি তাদের উপর মাড়াই চাকা চালান.</w:t>
      </w:r>
    </w:p>
    <w:p/>
    <w:p>
      <w:r xmlns:w="http://schemas.openxmlformats.org/wordprocessingml/2006/main">
        <w:t xml:space="preserve">2. জেমস 3:17, কিন্তু স্বর্গ থেকে যে জ্ঞান আসে তা সর্বপ্রথম বিশুদ্ধ; তারপর শান্তিপ্রিয়, বিবেচনাশীল, বশ্যতাপূর্ণ, করুণাপূর্ণ এবং ভাল ফল, নিরপেক্ষ এবং আন্তরিক।</w:t>
      </w:r>
    </w:p>
    <w:p/>
    <w:p>
      <w:r xmlns:w="http://schemas.openxmlformats.org/wordprocessingml/2006/main">
        <w:t xml:space="preserve">Daniel 2:13 আর হুকুম চলল যে জ্ঞানী লোকদের হত্যা করা হবে; এবং তারা দানিয়েল ও তার সহযোগীদের হত্যা করতে চেয়েছিল।</w:t>
      </w:r>
    </w:p>
    <w:p/>
    <w:p>
      <w:r xmlns:w="http://schemas.openxmlformats.org/wordprocessingml/2006/main">
        <w:t xml:space="preserve">রাজা নেবুচাদনেজার আদেশ দিয়েছিলেন যে ব্যাবিলনের সমস্ত জ্ঞানী ব্যক্তিদের মৃত্যুদণ্ড দেওয়া হবে, যার মধ্যে ড্যানিয়েল এবং তার সঙ্গীরাও রয়েছে।</w:t>
      </w:r>
    </w:p>
    <w:p/>
    <w:p>
      <w:r xmlns:w="http://schemas.openxmlformats.org/wordprocessingml/2006/main">
        <w:t xml:space="preserve">1. ঈশ্বরের পরিকল্পনা যেকোনো মানুষের পরিকল্পনার চেয়ে বড়।</w:t>
      </w:r>
    </w:p>
    <w:p/>
    <w:p>
      <w:r xmlns:w="http://schemas.openxmlformats.org/wordprocessingml/2006/main">
        <w:t xml:space="preserve">2. আমরা যখন কঠিন পরিস্থিতির মুখোমুখি হই, তখন ঈশ্বর আমাদের সাথে থাকবেন এবং আমাদের রক্ষা করবেন।</w:t>
      </w:r>
    </w:p>
    <w:p/>
    <w:p>
      <w:r xmlns:w="http://schemas.openxmlformats.org/wordprocessingml/2006/main">
        <w:t xml:space="preserve">1. ইশাইয়া 46:10- "আমার পরামর্শ দাঁড়াবে, এবং আমি আমার সমস্ত উদ্দেশ্য পূরণ করব।"</w:t>
      </w:r>
    </w:p>
    <w:p/>
    <w:p>
      <w:r xmlns:w="http://schemas.openxmlformats.org/wordprocessingml/2006/main">
        <w:t xml:space="preserve">2. হিব্রুজ 13:5-6 - "তোমাদের যা আছে তাতেই সন্তুষ্ট হও: কারণ তিনি বলেছেন, আমি তোমাকে ছেড়ে যাব না, তোমাকে ত্যাগ করব না। যাতে আমরা সাহসের সাথে বলতে পারি, প্রভু আমার সহায়, এবং আমি করব ভয় পেও না মানুষ আমার সাথে কি করবে।"</w:t>
      </w:r>
    </w:p>
    <w:p/>
    <w:p>
      <w:r xmlns:w="http://schemas.openxmlformats.org/wordprocessingml/2006/main">
        <w:t xml:space="preserve">Daniel 2:14 তারপর ড্যানিয়েল রাজার রক্ষকদের সেনাপতি আরিওককে পরামর্শ ও জ্ঞানের সাথে উত্তর দিলেন, যিনি ব্যাবিলনের জ্ঞানী ব্যক্তিদের হত্যা করার জন্য বেরিয়েছিলেন:</w:t>
      </w:r>
    </w:p>
    <w:p/>
    <w:p>
      <w:r xmlns:w="http://schemas.openxmlformats.org/wordprocessingml/2006/main">
        <w:t xml:space="preserve">ড্যানিয়েল তার জ্ঞান এবং পরামর্শের মাধ্যমে ব্যাবিলনের জ্ঞানী ব্যক্তিদের রক্ষা করেন।</w:t>
      </w:r>
    </w:p>
    <w:p/>
    <w:p>
      <w:r xmlns:w="http://schemas.openxmlformats.org/wordprocessingml/2006/main">
        <w:t xml:space="preserve">1: ঈশ্বর তাঁর উদ্দেশ্যগুলি সম্পাদন করার জন্য আমাদের প্রজ্ঞা ব্যবহার করতে পারেন।</w:t>
      </w:r>
    </w:p>
    <w:p/>
    <w:p>
      <w:r xmlns:w="http://schemas.openxmlformats.org/wordprocessingml/2006/main">
        <w:t xml:space="preserve">2: আমরা যে বাছাই করি তার মাধ্যমে আমরা ঈশ্বরের প্রজ্ঞা দেখাতে পারি।</w:t>
      </w:r>
    </w:p>
    <w:p/>
    <w:p>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 এবং এটা তাকে দেওয়া হবে.</w:t>
      </w:r>
    </w:p>
    <w:p/>
    <w:p>
      <w:r xmlns:w="http://schemas.openxmlformats.org/wordprocessingml/2006/main">
        <w:t xml:space="preserve">2: Colossians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Daniel 2:15 উত্তরে তিনি রাজার সেনাপতি অরিওককে বললেন, রাজার হুকুম এত তাড়াতাড়ি কেন? এরপর আরিওক দানিয়েলকে বিষয়টি জানালেন।</w:t>
      </w:r>
    </w:p>
    <w:p/>
    <w:p>
      <w:r xmlns:w="http://schemas.openxmlformats.org/wordprocessingml/2006/main">
        <w:t xml:space="preserve">ড্যানিয়েলকে রাজার স্বপ্নের ব্যাখ্যা করার জন্য একটি কাজ দেওয়া হয় এবং তিনি প্রশ্ন করেন কেন রাজা এত তাড়াহুড়ো করছেন।</w:t>
      </w:r>
    </w:p>
    <w:p/>
    <w:p>
      <w:r xmlns:w="http://schemas.openxmlformats.org/wordprocessingml/2006/main">
        <w:t xml:space="preserve">1. ফোকাস থাকার গুরুত্ব এবং সিদ্ধান্ত নেওয়ার জন্য নিজেকে তাড়াহুড়ো করার অনুমতি না দেওয়া।</w:t>
      </w:r>
    </w:p>
    <w:p/>
    <w:p>
      <w:r xmlns:w="http://schemas.openxmlformats.org/wordprocessingml/2006/main">
        <w:t xml:space="preserve">2. স্বল্প সময়সীমার সম্মুখীন হওয়া সত্ত্বেও ঈশ্বর আমাদের সঠিক সিদ্ধান্ত নেওয়ার বুদ্ধি দিয়েছেন।</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Daniel 2:16 তারপর ড্যানিয়েল ভিতরে গেলেন এবং রাজার কাছে চেয়েছিলেন যে তিনি তাকে সময় দেবেন এবং তিনি রাজাকে ব্যাখ্যাটি দেখাবেন।</w:t>
      </w:r>
    </w:p>
    <w:p/>
    <w:p>
      <w:r xmlns:w="http://schemas.openxmlformats.org/wordprocessingml/2006/main">
        <w:t xml:space="preserve">ভাববাদী ড্যানিয়েল স্বপ্নের ব্যাখ্যা করার জন্য রাজার কাছে সময় চেয়েছিলেন।</w:t>
      </w:r>
    </w:p>
    <w:p/>
    <w:p>
      <w:r xmlns:w="http://schemas.openxmlformats.org/wordprocessingml/2006/main">
        <w:t xml:space="preserve">1: আমাদের ঈশ্বরের উপর আস্থা রাখতে হবে এবং বিশ্বাস রাখতে হবে যে তিনি আমরা যে উত্তরগুলি খুঁজি তা প্রদান করবেন।</w:t>
      </w:r>
    </w:p>
    <w:p/>
    <w:p>
      <w:r xmlns:w="http://schemas.openxmlformats.org/wordprocessingml/2006/main">
        <w:t xml:space="preserve">2: ঈশ্বরের কাছে সাহায্য চাওয়ার সময় আমাদের ধৈর্য ও নম্রতা থাকতে হবে।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জেমস 1:5-6 -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না করে বিশ্বাসের সাথে প্রার্থনা করুক৷ যে সন্দেহ করে সে সমুদ্রের ঢেউয়ের মত যাকে বাতাস দ্বারা চালিত করা হয় এবং নিক্ষেপ করা হয়।"</w:t>
      </w:r>
    </w:p>
    <w:p/>
    <w:p>
      <w:r xmlns:w="http://schemas.openxmlformats.org/wordprocessingml/2006/main">
        <w:t xml:space="preserve">Daniel 2:17 তারপর দানিয়েল তার বাড়িতে গিয়ে তার সঙ্গী হনানিয়, মিশায়েল ও অসরিয়কে বিষয়টি জানালেন:</w:t>
      </w:r>
    </w:p>
    <w:p/>
    <w:p>
      <w:r xmlns:w="http://schemas.openxmlformats.org/wordprocessingml/2006/main">
        <w:t xml:space="preserve">ড্যানিয়েল নেবুচাদনেজারের স্বপ্ন বুঝতে তার তিন সঙ্গীর সাহায্য চান।</w:t>
      </w:r>
    </w:p>
    <w:p/>
    <w:p>
      <w:r xmlns:w="http://schemas.openxmlformats.org/wordprocessingml/2006/main">
        <w:t xml:space="preserve">1. ঈশ্বর তাঁর ইচ্ছা পূরণের জন্য সবচেয়ে অসম্ভাব্য পরিস্থিতিতে ব্যবহার করতে পারেন।</w:t>
      </w:r>
    </w:p>
    <w:p/>
    <w:p>
      <w:r xmlns:w="http://schemas.openxmlformats.org/wordprocessingml/2006/main">
        <w:t xml:space="preserve">2. ঈশ্বর তাঁর ঐশ্বরিক উদ্দেশ্য অর্জনের জন্য আমাদের সম্পর্কের মাধ্যমে কাজ করেন।</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w:t>
      </w:r>
    </w:p>
    <w:p/>
    <w:p>
      <w:r xmlns:w="http://schemas.openxmlformats.org/wordprocessingml/2006/main">
        <w:t xml:space="preserve">Daniel 2:18 তারা এই গোপন বিষয়ে স্বর্গের ঈশ্বরের করুণা কামনা করবে; যাতে ড্যানিয়েল এবং তার সহযোগীরা ব্যাবিলনের বাকি জ্ঞানী ব্যক্তিদের সাথে ধ্বংস না হয়।</w:t>
      </w:r>
    </w:p>
    <w:p/>
    <w:p>
      <w:r xmlns:w="http://schemas.openxmlformats.org/wordprocessingml/2006/main">
        <w:t xml:space="preserve">ব্যাবিলনের জ্ঞানী ব্যক্তিরা ঈশ্বরের কাছে করুণা চেয়েছিলেন যাতে তারা বাকি জ্ঞানীদের মতো ধ্বংস না হয়।</w:t>
      </w:r>
    </w:p>
    <w:p/>
    <w:p>
      <w:r xmlns:w="http://schemas.openxmlformats.org/wordprocessingml/2006/main">
        <w:t xml:space="preserve">1. করুণা চাওয়ার শক্তি: কিভাবে ঈশ্বরের অনুগ্রহ পেতে হয়</w:t>
      </w:r>
    </w:p>
    <w:p/>
    <w:p>
      <w:r xmlns:w="http://schemas.openxmlformats.org/wordprocessingml/2006/main">
        <w:t xml:space="preserve">2. উপরে থেকে জ্ঞানের সন্ধান করা: ব্যাবিলনের জ্ঞানী ব্যক্তিদের কাছ থেকে শিক্ষা নেওয়া</w:t>
      </w:r>
    </w:p>
    <w:p/>
    <w:p>
      <w:r xmlns:w="http://schemas.openxmlformats.org/wordprocessingml/2006/main">
        <w:t xml:space="preserve">1.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2. প্রবাদ 2:6 - কারণ প্রভু জ্ঞান দেন; তার মুখ থেকে জ্ঞান ও উপলব্ধি আসে।</w:t>
      </w:r>
    </w:p>
    <w:p/>
    <w:p>
      <w:r xmlns:w="http://schemas.openxmlformats.org/wordprocessingml/2006/main">
        <w:t xml:space="preserve">ড্যানিয়েল 2:19 তারপর এক রাতের দর্শনে ড্যানিয়েলের কাছে গোপন রহস্য প্রকাশিত হয়েছিল। তারপর দানিয়েল স্বর্গের ঈশ্বরকে আশীর্বাদ করলেন।</w:t>
      </w:r>
    </w:p>
    <w:p/>
    <w:p>
      <w:r xmlns:w="http://schemas.openxmlformats.org/wordprocessingml/2006/main">
        <w:t xml:space="preserve">ড্যানিয়েল একটি স্বপ্নে ঈশ্বরের কাছ থেকে একটি উদ্ঘাটন পেয়েছিলেন, এবং তিনি উত্তরে ঈশ্বরের প্রশংসা করেছিলেন।</w:t>
      </w:r>
    </w:p>
    <w:p/>
    <w:p>
      <w:r xmlns:w="http://schemas.openxmlformats.org/wordprocessingml/2006/main">
        <w:t xml:space="preserve">1. সব কিছুতে ঈশ্বরের প্রশংসা করুন, এমনকি কঠিন পরিস্থিতিতেও।</w:t>
      </w:r>
    </w:p>
    <w:p/>
    <w:p>
      <w:r xmlns:w="http://schemas.openxmlformats.org/wordprocessingml/2006/main">
        <w:t xml:space="preserve">2. যারা তাঁকে খোঁজে ঈশ্বর তাদের জ্ঞান দেন৷</w:t>
      </w:r>
    </w:p>
    <w:p/>
    <w:p>
      <w:r xmlns:w="http://schemas.openxmlformats.org/wordprocessingml/2006/main">
        <w:t xml:space="preserve">1. জেমস 1:5-8 -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w:t>
      </w:r>
    </w:p>
    <w:p/>
    <w:p>
      <w:r xmlns:w="http://schemas.openxmlformats.org/wordprocessingml/2006/main">
        <w:t xml:space="preserve">Daniel 2:20 দানিয়েল উত্তর দিয়ে বললেন, ঈশ্বরের নাম চিরকালের জন্য ধন্য হোক, কারণ প্রজ্ঞা ও পরাক্রম তাঁরই৷</w:t>
      </w:r>
    </w:p>
    <w:p/>
    <w:p>
      <w:r xmlns:w="http://schemas.openxmlformats.org/wordprocessingml/2006/main">
        <w:t xml:space="preserve">ড্যানিয়েল তাঁর জ্ঞান এবং শক্তির জন্য ঈশ্বরের প্রশংসা করেন।</w:t>
      </w:r>
    </w:p>
    <w:p/>
    <w:p>
      <w:r xmlns:w="http://schemas.openxmlformats.org/wordprocessingml/2006/main">
        <w:t xml:space="preserve">1: আমাদের পথ দেখানোর জন্য আমাদের ঈশ্বরের জ্ঞান ও শক্তি খোঁজা উচিত।</w:t>
      </w:r>
    </w:p>
    <w:p/>
    <w:p>
      <w:r xmlns:w="http://schemas.openxmlformats.org/wordprocessingml/2006/main">
        <w:t xml:space="preserve">2: আমাদের সর্বদা ঈশ্বরকে তাঁর জ্ঞান এবং শক্তির জন্য মহিমা দেওয়ার কথা মনে রাখা উচিত।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2: গীতসংহিতা 147:5 - "আমাদের প্রভু মহান এবং মহান শক্তি: তাঁর বোধগম্য অসীম।"</w:t>
      </w:r>
    </w:p>
    <w:p/>
    <w:p>
      <w:r xmlns:w="http://schemas.openxmlformats.org/wordprocessingml/2006/main">
        <w:t xml:space="preserve">Daniel 2:21 এবং তিনি সময় ও ঋতু পরিবর্তন করেন; তিনি রাজাদের অপসারণ করেন এবং রাজাদের স্থাপন করেন; তিনি জ্ঞানীদের জ্ঞান দেন এবং যারা বুদ্ধিমান জানেন তাদের জ্ঞান দেন।</w:t>
      </w:r>
    </w:p>
    <w:p/>
    <w:p>
      <w:r xmlns:w="http://schemas.openxmlformats.org/wordprocessingml/2006/main">
        <w:t xml:space="preserve">ঈশ্বর সমস্ত জাতি, রাজা এবং সময়ের উপর সার্বভৌম।</w:t>
      </w:r>
    </w:p>
    <w:p/>
    <w:p>
      <w:r xmlns:w="http://schemas.openxmlformats.org/wordprocessingml/2006/main">
        <w:t xml:space="preserve">1: ঈশ্বরের উপর আস্থা: আমাদের পরিস্থিতি নির্বিশেষে ঈশ্বর আমাদের সমস্ত জীবনের নিয়ন্ত্রণ করেন।</w:t>
      </w:r>
    </w:p>
    <w:p/>
    <w:p>
      <w:r xmlns:w="http://schemas.openxmlformats.org/wordprocessingml/2006/main">
        <w:t xml:space="preserve">2: প্রজ্ঞা এবং বোধগম্য ঈশ্বরের কাছ থেকে আসে: সমস্ত বিষয়ে জ্ঞান এবং বোঝার জন্য ঈশ্বরের সন্ধান করুন।</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তাকে স্বীকার কর, এবং তিনি তোমার পথ সোজা করবেন।</w:t>
      </w:r>
    </w:p>
    <w:p/>
    <w:p>
      <w:r xmlns:w="http://schemas.openxmlformats.org/wordprocessingml/2006/main">
        <w:t xml:space="preserve">2: জেমস 1:5 যদি তোমাদের মধ্যে কারো জ্ঞানের অভাব থাকে, তবে তার উচিত ঈশ্বরের কাছে চাওয়া, যিনি দোষ খুঁজে না পেয়ে সকলকে উদারভাবে দেন এবং তা তাকে দেওয়া হবে।</w:t>
      </w:r>
    </w:p>
    <w:p/>
    <w:p>
      <w:r xmlns:w="http://schemas.openxmlformats.org/wordprocessingml/2006/main">
        <w:t xml:space="preserve">ড্যানিয়েল 2:22 তিনি গভীর ও গোপন বিষয় প্রকাশ করেন: অন্ধকারে যা আছে তা তিনি জানেন এবং আলো তাঁর সাথে বাস করে।</w:t>
      </w:r>
    </w:p>
    <w:p/>
    <w:p>
      <w:r xmlns:w="http://schemas.openxmlformats.org/wordprocessingml/2006/main">
        <w:t xml:space="preserve">ঈশ্বর আমাদের গভীরতম রহস্য জানেন এবং আলো এবং অন্ধকার উভয় ক্ষেত্রেই আমাদের সাথে আছেন।</w:t>
      </w:r>
    </w:p>
    <w:p/>
    <w:p>
      <w:r xmlns:w="http://schemas.openxmlformats.org/wordprocessingml/2006/main">
        <w:t xml:space="preserve">1. অন্ধকারে ঈশ্বরের আলো</w:t>
      </w:r>
    </w:p>
    <w:p/>
    <w:p>
      <w:r xmlns:w="http://schemas.openxmlformats.org/wordprocessingml/2006/main">
        <w:t xml:space="preserve">2. ঈশ্বরের অবিচ্ছিন্ন উপস্থিতি</w:t>
      </w:r>
    </w:p>
    <w:p/>
    <w:p>
      <w:r xmlns:w="http://schemas.openxmlformats.org/wordprocessingml/2006/main">
        <w:t xml:space="preserve">1. গীতসংহিতা 139:7-12</w:t>
      </w:r>
    </w:p>
    <w:p/>
    <w:p>
      <w:r xmlns:w="http://schemas.openxmlformats.org/wordprocessingml/2006/main">
        <w:t xml:space="preserve">2. ম্যাথিউ 6:25-34</w:t>
      </w:r>
    </w:p>
    <w:p/>
    <w:p>
      <w:r xmlns:w="http://schemas.openxmlformats.org/wordprocessingml/2006/main">
        <w:t xml:space="preserve">Daniel 2:23 আমি তোমাকে ধন্যবাদ জানাই, এবং তোমার প্রশংসা করি, হে আমার পিতৃপুরুষদের ঈশ্বর, যিনি আমাকে জ্ঞান ও শক্তি দিয়েছেন, এবং আমরা তোমার কাছে যা চেয়েছিলাম তা এখন আমাকে জানিয়ে দিয়েছেন: কারণ তুমি এখন আমাদের কাছে রাজার পরিচয় দিয়েছ। ব্যাপার</w:t>
      </w:r>
    </w:p>
    <w:p/>
    <w:p>
      <w:r xmlns:w="http://schemas.openxmlformats.org/wordprocessingml/2006/main">
        <w:t xml:space="preserve">আমাদের প্রয়োজনে আমাদের সাহায্য করার জন্য ঈশ্বরের জ্ঞান এবং শক্তি আমাদের দেওয়া হয়েছে।</w:t>
      </w:r>
    </w:p>
    <w:p/>
    <w:p>
      <w:r xmlns:w="http://schemas.openxmlformats.org/wordprocessingml/2006/main">
        <w:t xml:space="preserve">1: ঈশ্বরের জ্ঞান এবং শক্তি আমাদের প্রয়োজনের উত্তর</w:t>
      </w:r>
    </w:p>
    <w:p/>
    <w:p>
      <w:r xmlns:w="http://schemas.openxmlformats.org/wordprocessingml/2006/main">
        <w:t xml:space="preserve">2: চ্যালেঞ্জিং সময়ে ঈশ্বরের জ্ঞান এবং শক্তির উপর নির্ভর করা</w:t>
      </w:r>
    </w:p>
    <w:p/>
    <w:p>
      <w:r xmlns:w="http://schemas.openxmlformats.org/wordprocessingml/2006/main">
        <w:t xml:space="preserve">ফিলিপীয় 4:13 - "যিনি আমাকে শক্তিশালী করেন তার মাধ্যমে আমি সব কিছু করতে পারি।"</w:t>
      </w:r>
    </w:p>
    <w:p/>
    <w:p>
      <w:r xmlns:w="http://schemas.openxmlformats.org/wordprocessingml/2006/main">
        <w:t xml:space="preserve">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Daniel 2:24 তাই দানিয়েল আরিওকের কাছে গেলেন, যাকে রাজা ব্যাবিলনের জ্ঞানী লোকদের ধ্বংস করার জন্য নিযুক্ত করেছিলেন; তিনি গিয়ে তাঁকে এই কথা বললেন; ব্যাবিলনের জ্ঞানী লোকদের ধ্বংস করো না, আমাকে রাজার সামনে নিয়ে এসো, আমি রাজাকে ব্যাখ্যা করব।</w:t>
      </w:r>
    </w:p>
    <w:p/>
    <w:p>
      <w:r xmlns:w="http://schemas.openxmlformats.org/wordprocessingml/2006/main">
        <w:t xml:space="preserve">ড্যানিয়েল ব্যাবিলনের জ্ঞানী ব্যক্তিদের মৃত্যুদন্ড কার্যকর করার জন্য নিযুক্ত রাজার আধিকারিক অ্যারিওকের কাছে সুপারিশ করেন এবং স্বপ্নের ব্যাখ্যা ব্যাখ্যা করার জন্য রাজার সামনে হাজির হওয়ার অনুরোধ করেন।</w:t>
      </w:r>
    </w:p>
    <w:p/>
    <w:p>
      <w:r xmlns:w="http://schemas.openxmlformats.org/wordprocessingml/2006/main">
        <w:t xml:space="preserve">1. মধ্যস্থতার ক্ষমতা: কীভাবে ড্যানিয়েলের আবেদন ব্যাবিলনের জ্ঞানী ব্যক্তিদের রক্ষা করেছিল</w:t>
      </w:r>
    </w:p>
    <w:p/>
    <w:p>
      <w:r xmlns:w="http://schemas.openxmlformats.org/wordprocessingml/2006/main">
        <w:t xml:space="preserve">2. ড্যানিয়েলের জ্ঞান: তিনি কীভাবে আমাদের দেখিয়েছেন কীভাবে ঈশ্বরকে ভয় করতে হয় এবং সম্মান করতে হয়</w:t>
      </w:r>
    </w:p>
    <w:p/>
    <w:p>
      <w:r xmlns:w="http://schemas.openxmlformats.org/wordprocessingml/2006/main">
        <w:t xml:space="preserve">1. জেমস 5:16 (NIV)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Ephesians 6:18 (NIV) - এবং সমস্ত অনুষ্ঠানে সমস্ত ধরণের প্রার্থনা এবং অনুরোধ সহ আত্মায় প্রার্থনা করুন৷ এই মনে রেখে, সতর্ক থাকুন এবং সর্বদা সমস্ত প্রভুর লোকদের জন্য প্রার্থনা করতে থাকুন।</w:t>
      </w:r>
    </w:p>
    <w:p/>
    <w:p>
      <w:r xmlns:w="http://schemas.openxmlformats.org/wordprocessingml/2006/main">
        <w:t xml:space="preserve">Daniel 2:25 তখন আরিওক তাড়াতাড়ি দানিয়েলকে রাজার সামনে নিয়ে এসে বললেন, আমি যিহূদার বন্দীদের মধ্যে একজনকে পেয়েছি, সে রাজাকে ব্যাখ্যা জানাবে।</w:t>
      </w:r>
    </w:p>
    <w:p/>
    <w:p>
      <w:r xmlns:w="http://schemas.openxmlformats.org/wordprocessingml/2006/main">
        <w:t xml:space="preserve">অ্যারিওক ড্যানিয়েলকে ব্যাবিলনের রাজার সামনে নিয়ে আসেন এবং রাজাকে জানান যে তিনি যিহূদার বন্দীদের মধ্যে এমন একজনকে খুঁজে পেয়েছেন যিনি রাজার স্বপ্নের ব্যাখ্যা করতে পারেন।</w:t>
      </w:r>
    </w:p>
    <w:p/>
    <w:p>
      <w:r xmlns:w="http://schemas.openxmlformats.org/wordprocessingml/2006/main">
        <w:t xml:space="preserve">1. ঈশ্বরের ভবিষ্যতগত সময় এবং সার্বভৌমত্ব: ড্যানিয়েল 2:25-এ, আমরা ঈশ্বরের সময় এবং সার্বভৌমত্ব কর্মে দেখতে পাই। তাদের স্বদেশ থেকে বন্দী করে নিয়ে যাওয়া সত্ত্বেও, ঈশ্বর বন্দী ইহুদিদের জন্য ব্যাবিলনের রাজার সামনে ড্যানিয়েলকে এনে একটি অনুকূল ফলাফল নিয়ে আসেন।</w:t>
      </w:r>
    </w:p>
    <w:p/>
    <w:p>
      <w:r xmlns:w="http://schemas.openxmlformats.org/wordprocessingml/2006/main">
        <w:t xml:space="preserve">2. ঈশ্বরের বিশ্বস্ততা: ড্যানিয়েল 2:25 আমাদের জীবনে ঈশ্বরের বিশ্বস্ততার একটি অনুস্মারক। যদিও ইহুদিদের তাদের মাতৃভূমি থেকে নিয়ে যাওয়া হয়েছিল, ঈশ্বর তাদের প্রতি বিশ্বস্ত ছিলেন এবং তাদের একটি অনুকূল পরিস্থিতিতে নিয়ে আসেন।</w:t>
      </w:r>
    </w:p>
    <w:p/>
    <w:p>
      <w:r xmlns:w="http://schemas.openxmlformats.org/wordprocessingml/2006/main">
        <w:t xml:space="preserve">1. ইশাইয়া 46:10-11 - "আদি থেকে শেষ ঘোষণা করা, এবং প্রাচীনকাল থেকে যা এখনও করা হয়নি, এই বলে যে, আমার পরামর্শ স্থির থাকবে, এবং আমি আমার সমস্ত আনন্দ করব: একটি কাক পাখিকে ডাকা পূর্ব, সেই ব্যক্তি যে দূর দেশ থেকে আমার পরামর্শ কার্যকর করে: হ্যাঁ, আমি এটি বলেছি, আমি তা বাস্তবায়নও করব; আমি এটি উদ্দেশ্য করেছি, আমি তা করব।"</w:t>
      </w:r>
    </w:p>
    <w:p/>
    <w:p>
      <w:r xmlns:w="http://schemas.openxmlformats.org/wordprocessingml/2006/main">
        <w:t xml:space="preserve">2. ম্যাথু 10:29-31 - "দুটি চড়ুই কি এক টাকায় বিক্রি হয় না? এবং তাদের মধ্যে একটি আপনার পিতা ছাড়া মাটিতে পড়বে না। কিন্তু আপনার মাথার চুলগুলি সবই গণনা করা হয়েছে। তাই ভয় পেয়ো না, তোমরা অনেক চড়ুইয়ের চেয়ে অনেক বেশি মূল্যবান।"</w:t>
      </w:r>
    </w:p>
    <w:p/>
    <w:p>
      <w:r xmlns:w="http://schemas.openxmlformats.org/wordprocessingml/2006/main">
        <w:t xml:space="preserve">Daniel 2:26 রাজা উত্তর দিয়ে ড্যানিয়েলকে, যার নাম বেল্টশৎসর, বললেন, আমি যে স্বপ্ন দেখেছি এবং তার ব্যাখ্যা কি তুমি আমাকে জানাতে পারবে?</w:t>
      </w:r>
    </w:p>
    <w:p/>
    <w:p>
      <w:r xmlns:w="http://schemas.openxmlformats.org/wordprocessingml/2006/main">
        <w:t xml:space="preserve">রাজা ড্যানিয়েলকে তার স্বপ্নের ব্যাখ্যা দিতে এবং একটি ব্যাখ্যা দিতে বলেন।</w:t>
      </w:r>
    </w:p>
    <w:p/>
    <w:p>
      <w:r xmlns:w="http://schemas.openxmlformats.org/wordprocessingml/2006/main">
        <w:t xml:space="preserve">1. ঈশ্বর জ্ঞানের উৎস, এবং কঠিন প্রশ্নের সম্মুখীন হলে আমাদের অবশ্যই তাঁর নির্দেশনা চাইতে হবে।</w:t>
      </w:r>
    </w:p>
    <w:p/>
    <w:p>
      <w:r xmlns:w="http://schemas.openxmlformats.org/wordprocessingml/2006/main">
        <w:t xml:space="preserve">2. প্রার্থনা এবং বিশ্বাসের শক্তি আমাদের এমনকি সবচেয়ে রহস্যময় স্বপ্ন বুঝতে সাহায্য করতে পারে।</w:t>
      </w:r>
    </w:p>
    <w:p/>
    <w:p>
      <w:r xmlns:w="http://schemas.openxmlformats.org/wordprocessingml/2006/main">
        <w:t xml:space="preserve">1. জেমস 1:5 -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2. গীতসংহিতা 62:5 - "আমার প্রাণ, তুমি কেবল ঈশ্বরের জন্য অপেক্ষা কর; কেননা আমার প্রত্যাশা তাঁর কাছ থেকে।"</w:t>
      </w:r>
    </w:p>
    <w:p/>
    <w:p>
      <w:r xmlns:w="http://schemas.openxmlformats.org/wordprocessingml/2006/main">
        <w:t xml:space="preserve">Daniel 2:27 দানিয়েল রাজার সামনে উত্তর দিয়ে বললেন, রাজা যে গোপন কথা চেয়েছেন তা জ্ঞানী, জ্যোতিষী, যাদুকর, যাদুকররা রাজাকে দেখাতে পারে না;</w:t>
      </w:r>
    </w:p>
    <w:p/>
    <w:p>
      <w:r xmlns:w="http://schemas.openxmlformats.org/wordprocessingml/2006/main">
        <w:t xml:space="preserve">ড্যানিয়েল রাজা নেবুচাদনেজারের কাছে প্রকাশ করেন যে জ্ঞানী ব্যক্তিরা, জ্যোতিষী, যাদুকর এবং জাদুকররা রাজার গোপনীয়তা প্রকাশ করতে অক্ষম।</w:t>
      </w:r>
    </w:p>
    <w:p/>
    <w:p>
      <w:r xmlns:w="http://schemas.openxmlformats.org/wordprocessingml/2006/main">
        <w:t xml:space="preserve">1: আমাদের প্রভুর উপর বিশ্বাস রাখতে হবে, মানুষের উপর নয়।</w:t>
      </w:r>
    </w:p>
    <w:p/>
    <w:p>
      <w:r xmlns:w="http://schemas.openxmlformats.org/wordprocessingml/2006/main">
        <w:t xml:space="preserve">2: ঈশ্বর সর্বজ্ঞ এবং মানুষ তাদের বোঝার মধ্যে সীমাবদ্ধ।</w:t>
      </w:r>
    </w:p>
    <w:p/>
    <w:p>
      <w:r xmlns:w="http://schemas.openxmlformats.org/wordprocessingml/2006/main">
        <w:t xml:space="preserve">1: Jeremiah 17:9 হৃদয় সব কিছুর চেয়ে ছলনাময়, এবং নিদারুণভাবে দুষ্ট: কে তা জানতে পারে?</w:t>
      </w:r>
    </w:p>
    <w:p/>
    <w:p>
      <w:r xmlns:w="http://schemas.openxmlformats.org/wordprocessingml/2006/main">
        <w:t xml:space="preserve">2: Isaiah 40:13-14 কে প্রভুর আত্মাকে নির্দেশ দিয়েছেন, বা তাঁর পরামর্শদাতা হয়ে তাঁকে শিক্ষা দিয়েছেন? কার কাছে তিনি পরামর্শ নিয়েছিলেন, কে তাকে নির্দেশ দিয়েছিলেন, এবং তাকে বিচারের পথে শিক্ষা দিয়েছিলেন, এবং তাকে জ্ঞানের শিক্ষা দিয়েছিলেন এবং তাকে বোঝার পথ দেখিয়েছিলেন?</w:t>
      </w:r>
    </w:p>
    <w:p/>
    <w:p>
      <w:r xmlns:w="http://schemas.openxmlformats.org/wordprocessingml/2006/main">
        <w:t xml:space="preserve">ড্যানিয়েল 2:28 কিন্তু স্বর্গে একজন ঈশ্বর আছেন যিনি গোপন কথা প্রকাশ করেন এবং রাজা নেবুচাদনেজারকে জানাবেন যে শেষ দিনে কী হবে৷ তোমার শয্যায় তোমার মাথার স্বপ্ন এবং দর্শন এইগুলি হল;</w:t>
      </w:r>
    </w:p>
    <w:p/>
    <w:p>
      <w:r xmlns:w="http://schemas.openxmlformats.org/wordprocessingml/2006/main">
        <w:t xml:space="preserve">এই অনুচ্ছেদটি হাইলাইট করে যে ঈশ্বর রাজাদের কাছে, বিশেষ করে নেবুচাদনেজারের কাছে ভবিষ্যতে কী ঘটবে সেই বিষয়ে গোপনীয়তা প্রকাশ করেন।</w:t>
      </w:r>
    </w:p>
    <w:p/>
    <w:p>
      <w:r xmlns:w="http://schemas.openxmlformats.org/wordprocessingml/2006/main">
        <w:t xml:space="preserve">1. ঈশ্বর নিয়ন্ত্রণে আছেন এবং যারা বিশ্বস্ত তাদের কাছে তাঁর পরিকল্পনা প্রকাশ করবেন।</w:t>
      </w:r>
    </w:p>
    <w:p/>
    <w:p>
      <w:r xmlns:w="http://schemas.openxmlformats.org/wordprocessingml/2006/main">
        <w:t xml:space="preserve">2. ভবিষ্যৎ সম্পর্কে আমাদের উপলব্ধি করার জন্য আমরা ঈশ্বরের উপর নির্ভর করতে পারি।</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2. ইশাইয়া 46:9-10 - পুরানো আগের জিনিস মনে রাখবেন; কারণ আমিই ঈশ্বর, আর কেউ নেই৷ আমিই ঈশ্বর, আর আমার মত আর কেউ নেই, শুরু থেকে শেষের কথা ঘোষণা করছি এবং প্রাচীনকাল থেকে যা এখনও হয়নি তা ঘোষণা করছি৷</w:t>
      </w:r>
    </w:p>
    <w:p/>
    <w:p>
      <w:r xmlns:w="http://schemas.openxmlformats.org/wordprocessingml/2006/main">
        <w:t xml:space="preserve">ড্যানিয়েল 2:29 হে মহারাজ, আপনার বিছানায় আপনার চিন্তাভাবনা আপনার মনে এসেছিল, এর পরে কী ঘটবে;</w:t>
      </w:r>
    </w:p>
    <w:p/>
    <w:p>
      <w:r xmlns:w="http://schemas.openxmlformats.org/wordprocessingml/2006/main">
        <w:t xml:space="preserve">ঈশ্বর রাজাদের গোপনীয়তা প্রকাশ করেন এবং ভবিষ্যতে কী ঘটবে তা প্রকাশ করেন।</w:t>
      </w:r>
    </w:p>
    <w:p/>
    <w:p>
      <w:r xmlns:w="http://schemas.openxmlformats.org/wordprocessingml/2006/main">
        <w:t xml:space="preserve">1. "ঈশ্বরের ইচ্ছা জানা: ঈশ্বরের ঐশ্বরিক নির্দেশনা শোনা"</w:t>
      </w:r>
    </w:p>
    <w:p/>
    <w:p>
      <w:r xmlns:w="http://schemas.openxmlformats.org/wordprocessingml/2006/main">
        <w:t xml:space="preserve">2. "ঈশ্বরের সার্বভৌমত্ব: একজন সার্বভৌম ঈশ্বর ভবিষ্যত প্রকাশ করেন"</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হিতোপদেশ 16:9 - "তাদের হৃদয়ে মানুষ তাদের পথের পরিকল্পনা করে, কিন্তু প্রভু তাদের পদক্ষেপগুলি স্থাপন করেন।"</w:t>
      </w:r>
    </w:p>
    <w:p/>
    <w:p>
      <w:r xmlns:w="http://schemas.openxmlformats.org/wordprocessingml/2006/main">
        <w:t xml:space="preserve">ড্যানিয়েল 2:30 কিন্তু আমার কাছে এই গোপনীয়তা আমার কাছে প্রকাশ করা হয় নি কোন জ্ঞানের জন্য যে আমার কাছে জীবিতদের চেয়ে বেশি, কিন্তু তাদের জন্য যা রাজাকে ব্যাখ্যা জানাবে এবং আপনি আপনার চিন্তাভাবনা জানতে পারেন। হৃদয়</w:t>
      </w:r>
    </w:p>
    <w:p/>
    <w:p>
      <w:r xmlns:w="http://schemas.openxmlformats.org/wordprocessingml/2006/main">
        <w:t xml:space="preserve">ড্যানিয়েল রাজার কাছে প্রকাশ করেন যে তিনি তার নিজের জ্ঞানের কারণে রাজার স্বপ্নের গোপন ব্যাখ্যা পাননি, তবে যারা রাজাকে ব্যাখ্যাটি জানাবেন তাদের জন্য।</w:t>
      </w:r>
    </w:p>
    <w:p/>
    <w:p>
      <w:r xmlns:w="http://schemas.openxmlformats.org/wordprocessingml/2006/main">
        <w:t xml:space="preserve">1. ঈশ্বর তাঁর পরিকল্পনা প্রকাশ করার জন্য আমাদের জ্ঞান ব্যবহার করেন</w:t>
      </w:r>
    </w:p>
    <w:p/>
    <w:p>
      <w:r xmlns:w="http://schemas.openxmlformats.org/wordprocessingml/2006/main">
        <w:t xml:space="preserve">2. আপনার নিজের উপরে ঈশ্বরের জ্ঞান বিশ্বাস</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ড্যানিয়েল 2:31 হে মহারাজ, তুমি দেখেছ, এবং একটি বড় মূর্তি দেখছ। এই মহান মূর্তি, যার উজ্জ্বলতা চমৎকার, আপনার সামনে দাঁড়িয়ে ছিল; এবং তার রূপ ছিল ভয়ানক।</w:t>
      </w:r>
    </w:p>
    <w:p/>
    <w:p>
      <w:r xmlns:w="http://schemas.openxmlformats.org/wordprocessingml/2006/main">
        <w:t xml:space="preserve">রাজা একটি মহান এবং ভয়ানক মূর্তি দেখলেন।</w:t>
      </w:r>
    </w:p>
    <w:p/>
    <w:p>
      <w:r xmlns:w="http://schemas.openxmlformats.org/wordprocessingml/2006/main">
        <w:t xml:space="preserve">1. আমাদের জীবন ঈশ্বরের মহিমা এবং শ্রেষ্ঠত্ব প্রতিফলিত করা উচিত.</w:t>
      </w:r>
    </w:p>
    <w:p/>
    <w:p>
      <w:r xmlns:w="http://schemas.openxmlformats.org/wordprocessingml/2006/main">
        <w:t xml:space="preserve">2. জীবনে আমরা যে ভয়ানক চিত্রগুলি দেখতে পাই তা থেকে আমাদের অবশ্যই ভয় পাওয়া উচিত নয়, তবে শক্তি এবং সাহসের জন্য ঈশ্বরের উপর নির্ভর করতে হবে।</w:t>
      </w:r>
    </w:p>
    <w:p/>
    <w:p>
      <w:r xmlns:w="http://schemas.openxmlformats.org/wordprocessingml/2006/main">
        <w:t xml:space="preserve">1. রোমানস 8:37-39: "না, এই সমস্ত কিছুতে আমরা তাঁর মাধ্যমে বিজয়ী হওয়ার চেয়েও বেশি কিছু যিনি আমাদের ভালবাসেন। কারণ আমি নিশ্চিত যে মৃত্যু বা জীবন নয়, ফেরেশতা বা দানবও নয়, বর্তমান বা ভবিষ্যতও নয়। কোন শক্তি, উচ্চতা বা গভীরতা বা সমস্ত সৃষ্টির অন্য কোন কিছুই আমাদের প্রভু খ্রীষ্ট যীশুতে থাকা ঈশ্বরের ভালবাসা থেকে আমাদের আলাদা করতে পারবে।"</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ড্যানিয়েল 2:32 এই মূর্তির মাথাটি ছিল সূক্ষ্ম সোনার, তার স্তন এবং তার বাহুগুলি রূপোর, তার পেট এবং তার উরু পিতলের,</w:t>
      </w:r>
    </w:p>
    <w:p/>
    <w:p>
      <w:r xmlns:w="http://schemas.openxmlformats.org/wordprocessingml/2006/main">
        <w:t xml:space="preserve">ড্যানিয়েল 2:32 এর চিত্রটিতে সূক্ষ্ম সোনার একটি মাথা, বাহু ও বুকের রুপোর এবং পেট এবং উরু ছিল পিতলের।</w:t>
      </w:r>
    </w:p>
    <w:p/>
    <w:p>
      <w:r xmlns:w="http://schemas.openxmlformats.org/wordprocessingml/2006/main">
        <w:t xml:space="preserve">1. প্রজ্ঞার পরিবর্তনশীল প্রকৃতি: প্রতিকূলতার মধ্য দিয়ে কীভাবে বোধগম্যতা অর্জন করা হয়</w:t>
      </w:r>
    </w:p>
    <w:p/>
    <w:p>
      <w:r xmlns:w="http://schemas.openxmlformats.org/wordprocessingml/2006/main">
        <w:t xml:space="preserve">2. আনুগত্যের গুরুত্ব: যারা তাঁর উপর ভরসা করে তাদের ঈশ্বর কীভাবে পুরস্কৃত করেন</w:t>
      </w:r>
    </w:p>
    <w:p/>
    <w:p>
      <w:r xmlns:w="http://schemas.openxmlformats.org/wordprocessingml/2006/main">
        <w:t xml:space="preserve">1. জেমস 1:2-4 - "আমার ভাইয়েরা, যখন তোমরা বিভিন্ন ধরনের পরীক্ষার সম্মুখীন হও, তখন এটাকে আনন্দের কথা মনে করো, কারণ তোমরা জানো যে, তোমাদের বিশ্বাসের পরীক্ষা স্থিরতা উৎপন্ন করে। নিখুঁত এবং সম্পূর্ণ, কোন কিছুর অভাব নেই।"</w:t>
      </w:r>
    </w:p>
    <w:p/>
    <w:p>
      <w:r xmlns:w="http://schemas.openxmlformats.org/wordprocessingml/2006/main">
        <w:t xml:space="preserve">2.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Daniel 2:33 তার পা লোহার, পা কিছু লোহার এবং কিছু অংশ মাটির।</w:t>
      </w:r>
    </w:p>
    <w:p/>
    <w:p>
      <w:r xmlns:w="http://schemas.openxmlformats.org/wordprocessingml/2006/main">
        <w:t xml:space="preserve">এই আয়াতটি একজন শক্তিশালী এবং এখনো ভঙ্গুর শাসকের চিত্র বর্ণনা করে।</w:t>
      </w:r>
    </w:p>
    <w:p/>
    <w:p>
      <w:r xmlns:w="http://schemas.openxmlformats.org/wordprocessingml/2006/main">
        <w:t xml:space="preserve">1. শক্তির শক্তি এবং দুর্বলতা</w:t>
      </w:r>
    </w:p>
    <w:p/>
    <w:p>
      <w:r xmlns:w="http://schemas.openxmlformats.org/wordprocessingml/2006/main">
        <w:t xml:space="preserve">2. দুর্বলতার মধ্যে শক্তি খোঁজা</w:t>
      </w:r>
    </w:p>
    <w:p/>
    <w:p>
      <w:r xmlns:w="http://schemas.openxmlformats.org/wordprocessingml/2006/main">
        <w:t xml:space="preserve">1. ইশাইয়া 40:28-31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ড্যানিয়েল 2:34 আপনি দেখতে পেলেন যে, হাত ছাড়াই একটি পাথর কেটে ফেলা হয়েছিল, যা লোহা ও মাটির মূর্তিটিকে তার পায়ে আঘাত করে টুকরো টুকরো করে ফেলেছিল।</w:t>
      </w:r>
    </w:p>
    <w:p/>
    <w:p>
      <w:r xmlns:w="http://schemas.openxmlformats.org/wordprocessingml/2006/main">
        <w:t xml:space="preserve">হাত ছাড়াই কাটা পাথরটি লোহা ও কাদামাটির তৈরি মূর্তিটিকে আঘাত করে টুকরো টুকরো করে ফেলেছিল।</w:t>
      </w:r>
    </w:p>
    <w:p/>
    <w:p>
      <w:r xmlns:w="http://schemas.openxmlformats.org/wordprocessingml/2006/main">
        <w:t xml:space="preserve">1. ঈশ্বরের শক্তি মানুষের তৈরি যেকোন কাঠামোর শক্তির চেয়েও বেশি।</w:t>
      </w:r>
    </w:p>
    <w:p/>
    <w:p>
      <w:r xmlns:w="http://schemas.openxmlformats.org/wordprocessingml/2006/main">
        <w:t xml:space="preserve">2. প্রভুর শক্তির সামনে আমাদের নম্র হতে হবে।</w:t>
      </w:r>
    </w:p>
    <w:p/>
    <w:p>
      <w:r xmlns:w="http://schemas.openxmlformats.org/wordprocessingml/2006/main">
        <w:t xml:space="preserve">1. ইশাইয়া 40:18-20 - তাহলে আপনি কার সাথে ঈশ্বরের তুলনা করবেন? অথবা তুমি তার সাথে কোন উপমাকে তুলনা করবে? কারিগর একটি খোদাই করা মূর্তি গলিয়ে দেয়, স্বর্ণকার তা সোনা দিয়ে বিছিয়ে দেয় এবং রূপার শিকল ঢেলে দেয়। যে এত দরিদ্র যে তার কোন উৎসর্গ নেই সে এমন একটি গাছ বেছে নেয় যা পচে না; তিনি তার কাছে একটি ধূর্ত কারিগর খুঁজছেন একটি খোদাই করা মূর্তি প্রস্তুত করার জন্য, যা সরানো হবে না।</w:t>
      </w:r>
    </w:p>
    <w:p/>
    <w:p>
      <w:r xmlns:w="http://schemas.openxmlformats.org/wordprocessingml/2006/main">
        <w:t xml:space="preserve">2. জব 40:1-2 - তাছাড়া সদাপ্রভু ইয়োবের উত্তর দিয়ে বললেন, যে সর্বশক্তিমানের সাথে বিবাদ করে সে কি তাকে শিক্ষা দেবে? যে ঈশ্বরকে তিরস্কার করে, সে তার উত্তর দাও।</w:t>
      </w:r>
    </w:p>
    <w:p/>
    <w:p>
      <w:r xmlns:w="http://schemas.openxmlformats.org/wordprocessingml/2006/main">
        <w:t xml:space="preserve">Daniel 2:35 তারপর লোহা, মাটি, পিতল, রৌপ্য ও সোনা একসাথে টুকরো টুকরো হয়ে গেল এবং গ্রীষ্মের মাড়াইয়ের তুষের মত হয়ে গেল; এবং বাতাস তাদের বয়ে নিয়ে গেল, তাদের জন্য কোন জায়গা খুঁজে পাওয়া গেল না;</w:t>
      </w:r>
    </w:p>
    <w:p/>
    <w:p>
      <w:r xmlns:w="http://schemas.openxmlformats.org/wordprocessingml/2006/main">
        <w:t xml:space="preserve">ড্যানিয়েলের স্বপ্নের মূর্তিটি ধ্বংস করা হয়েছিল এবং একটি বিশাল পর্বত দ্বারা প্রতিস্থাপিত হয়েছিল যা পুরো পৃথিবীকে পূর্ণ করেছিল।</w:t>
      </w:r>
    </w:p>
    <w:p/>
    <w:p>
      <w:r xmlns:w="http://schemas.openxmlformats.org/wordprocessingml/2006/main">
        <w:t xml:space="preserve">1. ঈশ্বরের কর্তৃত্ব যেকোনো বাধা অতিক্রম করতে পারে।</w:t>
      </w:r>
    </w:p>
    <w:p/>
    <w:p>
      <w:r xmlns:w="http://schemas.openxmlformats.org/wordprocessingml/2006/main">
        <w:t xml:space="preserve">2. বিশ্বাসের শক্তি পাহাড়কে নাড়াতে পারে।</w:t>
      </w:r>
    </w:p>
    <w:p/>
    <w:p>
      <w:r xmlns:w="http://schemas.openxmlformats.org/wordprocessingml/2006/main">
        <w:t xml:space="preserve">1. ম্যাথু 21:21 - যীশু উত্তর দিয়েছিলেন, "সত্যিই আমি তোমাকে বলছি, যদি তোমার বিশ্বাস থাকে এবং সন্দেহ না করো, তবে ডুমুর গাছের প্রতি যা করা হয়েছিল তা তুমি শুধু করতে পারবে না, কিন্তু তুমি এই পাহাড়কেও বলতে পারবে, 'যাও, নিজেকে সমুদ্রে নিক্ষেপ কর,' এবং তা হয়ে যাবে।</w:t>
      </w:r>
    </w:p>
    <w:p/>
    <w:p>
      <w:r xmlns:w="http://schemas.openxmlformats.org/wordprocessingml/2006/main">
        <w:t xml:space="preserve">2. ইশাইয়া 40:4 - প্রতিটি উপত্যকা উঁচু করা হবে, এবং প্রতিটি পর্বত ও পাহাড়কে নিচু করা হবে; অমসৃণ ভূমি সমতল হবে, এবং রুক্ষ জায়গাগুলি সমতল হবে।</w:t>
      </w:r>
    </w:p>
    <w:p/>
    <w:p>
      <w:r xmlns:w="http://schemas.openxmlformats.org/wordprocessingml/2006/main">
        <w:t xml:space="preserve">Daniel 2:36 এই স্বপ্ন; এবং আমরা রাজার সামনে এর ব্যাখ্যা বলব।</w:t>
      </w:r>
    </w:p>
    <w:p/>
    <w:p>
      <w:r xmlns:w="http://schemas.openxmlformats.org/wordprocessingml/2006/main">
        <w:t xml:space="preserve">ড্যানিয়েল রাজা নেবুচাদনেজারের স্বপ্নের ব্যাখ্যা করেন, রাজার সামনে ব্যাখ্যা প্রদান করেন।</w:t>
      </w:r>
    </w:p>
    <w:p/>
    <w:p>
      <w:r xmlns:w="http://schemas.openxmlformats.org/wordprocessingml/2006/main">
        <w:t xml:space="preserve">1. ঈশ্বর আমাদের কাছে তাঁর পরিকল্পনা প্রকাশ করবেন: নেবুচাদনেজারের প্রতি ড্যানিয়েলের প্রতিক্রিয়া থেকে শিক্ষা নেওয়া</w:t>
      </w:r>
    </w:p>
    <w:p/>
    <w:p>
      <w:r xmlns:w="http://schemas.openxmlformats.org/wordprocessingml/2006/main">
        <w:t xml:space="preserve">2. স্বপ্নের শক্তি: নেবুচাদনেজারের স্বপ্নের তাৎপর্য অন্বেষণ</w:t>
      </w:r>
    </w:p>
    <w:p/>
    <w:p>
      <w:r xmlns:w="http://schemas.openxmlformats.org/wordprocessingml/2006/main">
        <w:t xml:space="preserve">1. চাকরি 33:14-17</w:t>
      </w:r>
    </w:p>
    <w:p/>
    <w:p>
      <w:r xmlns:w="http://schemas.openxmlformats.org/wordprocessingml/2006/main">
        <w:t xml:space="preserve">2. জেনেসিস 41:8-10</w:t>
      </w:r>
    </w:p>
    <w:p/>
    <w:p>
      <w:r xmlns:w="http://schemas.openxmlformats.org/wordprocessingml/2006/main">
        <w:t xml:space="preserve">Daniel 2:37 হে রাজা, তুমি রাজাদের রাজা, কারণ স্বর্গের ঈশ্বর তোমাকে রাজ্য, শক্তি, শক্তি ও মহিমা দিয়েছেন।</w:t>
      </w:r>
    </w:p>
    <w:p/>
    <w:p>
      <w:r xmlns:w="http://schemas.openxmlformats.org/wordprocessingml/2006/main">
        <w:t xml:space="preserve">ঈশ্বর আমাদের রাজ্যের মাধ্যমে আমাদের শক্তি, শক্তি এবং গৌরব দিয়েছেন।</w:t>
      </w:r>
    </w:p>
    <w:p/>
    <w:p>
      <w:r xmlns:w="http://schemas.openxmlformats.org/wordprocessingml/2006/main">
        <w:t xml:space="preserve">1. ঈশ্বর আমাদের প্রদানকারী: তাঁর শক্তি এবং মহিমা উপর নির্ভর করতে শেখা</w:t>
      </w:r>
    </w:p>
    <w:p/>
    <w:p>
      <w:r xmlns:w="http://schemas.openxmlformats.org/wordprocessingml/2006/main">
        <w:t xml:space="preserve">2. একজন রাজা হওয়ার ক্ষমতা এবং দায়িত্ব: আমাদের ঈশ্বর প্রদত্ত কর্তৃপক্ষের সাথে অন্যদের ভালবাসা এবং সেবা করা</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ম্যাথু 25:21 - "তার মালিক তাকে বললেন, 'শাবাশ, ভাল এবং বিশ্বস্ত দাস। তুমি অল্পের জন্য বিশ্বস্ত ছিলে; আমি তোমাকে অনেকের উপরে স্থাপন করব। তোমার প্রভুর আনন্দে প্রবেশ কর।'"</w:t>
      </w:r>
    </w:p>
    <w:p/>
    <w:p>
      <w:r xmlns:w="http://schemas.openxmlformats.org/wordprocessingml/2006/main">
        <w:t xml:space="preserve">Daniel 2:38 এবং যেখানেই মানুষের সন্তানেরা বাস করে, মাঠের পশু ও আকাশের পাখিদের তিনি তোমার হাতে তুলে দিয়েছেন এবং তোমাকে তাদের সকলের শাসনকর্তা করেছেন। তুমি এই সোনার মাথা।</w:t>
      </w:r>
    </w:p>
    <w:p/>
    <w:p>
      <w:r xmlns:w="http://schemas.openxmlformats.org/wordprocessingml/2006/main">
        <w:t xml:space="preserve">ঈশ্বর বিশ্বের নিয়ন্ত্রণ মানবজাতিকে দিয়েছেন, তাদের সমস্ত সৃষ্টির উপর শাসক নিযুক্ত করেছেন।</w:t>
      </w:r>
    </w:p>
    <w:p/>
    <w:p>
      <w:r xmlns:w="http://schemas.openxmlformats.org/wordprocessingml/2006/main">
        <w:t xml:space="preserve">1: আমাদের সৃষ্টির উপর কর্তৃত্ব দেওয়া হয়েছে এবং এর সাথে মহান দায়িত্ব এসেছে।</w:t>
      </w:r>
    </w:p>
    <w:p/>
    <w:p>
      <w:r xmlns:w="http://schemas.openxmlformats.org/wordprocessingml/2006/main">
        <w:t xml:space="preserve">2: ঈশ্বর সমস্ত সৃষ্টির তত্ত্বাবধানে মানবজাতিকে অর্পণ করেছেন, তাই আসুন আমরা আমাদের শক্তিকে বুদ্ধিমানের সাথে ব্যবহার করি।</w:t>
      </w:r>
    </w:p>
    <w:p/>
    <w:p>
      <w:r xmlns:w="http://schemas.openxmlformats.org/wordprocessingml/2006/main">
        <w:t xml:space="preserve">1: জেনেসিস 1:26-28 - এবং ঈশ্বর বললেন, আসুন আমরা মানুষকে আমাদের প্রতিমূর্তির মতো করে গড়ে তুলি: এবং তারা সমুদ্রের মাছ, আকাশের পাখী এবং গবাদি পশুর উপর কর্তৃত্ব করুক, এবং সমস্ত পৃথিবীর উপরে, এবং পৃথিবীতে লতানো সমস্ত প্রাণীর উপরে।</w:t>
      </w:r>
    </w:p>
    <w:p/>
    <w:p>
      <w:r xmlns:w="http://schemas.openxmlformats.org/wordprocessingml/2006/main">
        <w:t xml:space="preserve">2: গীতসংহিতা 8:3-8 - যখন আমি আপনার স্বর্গ, আপনার আঙ্গুলের কাজ, চাঁদ এবং তারাগুলিকে বিবেচনা করি, যা আপনি নির্ধারণ করেছেন; মানুষ কি, যে তুমি তাকে মনে রাখো? আর মনুষ্যপুত্র, তুমি কি তাকে দেখতে চাও? কেননা তুমি তাকে ফেরেশতাদের থেকে একটু কম করেছ এবং তাকে মহিমা ও সম্মানের মুকুট পরিয়েছ।</w:t>
      </w:r>
    </w:p>
    <w:p/>
    <w:p>
      <w:r xmlns:w="http://schemas.openxmlformats.org/wordprocessingml/2006/main">
        <w:t xml:space="preserve">Daniel 2:39 এবং তোমার পরে তোমার থেকে নিকৃষ্ট আরেকটি রাজ্যের উদয় হবে, এবং তৃতীয় আরেকটি পিতলের রাজ্য, যা সমস্ত পৃথিবীর উপর শাসন করবে।</w:t>
      </w:r>
    </w:p>
    <w:p/>
    <w:p>
      <w:r xmlns:w="http://schemas.openxmlformats.org/wordprocessingml/2006/main">
        <w:t xml:space="preserve">ড্যানিয়েল ভবিষ্যদ্বাণী করেছেন যে ব্যাবিলনের রাজ্যের পরে, আরও দুটি রাজ্য থাকবে, একটি ব্যাবিলনের চেয়ে নিকৃষ্ট এবং আরেকটি পিতলের রাজ্য যা সমগ্র বিশ্বকে শাসন করবে।</w:t>
      </w:r>
    </w:p>
    <w:p/>
    <w:p>
      <w:r xmlns:w="http://schemas.openxmlformats.org/wordprocessingml/2006/main">
        <w:t xml:space="preserve">1. ঈশ্বরের সার্বভৌমত্ব: তার ভবিষ্যদ্বাণীর শক্তি বোঝা</w:t>
      </w:r>
    </w:p>
    <w:p/>
    <w:p>
      <w:r xmlns:w="http://schemas.openxmlformats.org/wordprocessingml/2006/main">
        <w:t xml:space="preserve">2. ঈশ্বরের রাজ্য: রাজ্যের বিশ্বে বাস করা</w:t>
      </w:r>
    </w:p>
    <w:p/>
    <w:p>
      <w:r xmlns:w="http://schemas.openxmlformats.org/wordprocessingml/2006/main">
        <w:t xml:space="preserve">1. রোমানস 13:1-7 - প্রত্যেককে শাসক কর্তৃপক্ষের অধীন হতে দিন, কারণ ঈশ্বর যা প্রতিষ্ঠিত করেছেন তা ছাড়া আর কোন কর্তৃত্ব নেই।</w:t>
      </w:r>
    </w:p>
    <w:p/>
    <w:p>
      <w:r xmlns:w="http://schemas.openxmlformats.org/wordprocessingml/2006/main">
        <w:t xml:space="preserve">2. গীতসংহিতা 103:19 - প্রভু স্বর্গে তাঁর সিংহাসন স্থাপন করেছেন, এবং তাঁর রাজ্য সকলের উপর শাসন করে।</w:t>
      </w:r>
    </w:p>
    <w:p/>
    <w:p>
      <w:r xmlns:w="http://schemas.openxmlformats.org/wordprocessingml/2006/main">
        <w:t xml:space="preserve">Daniel 2:40 এবং চতুর্থ রাজ্য লোহার মত শক্তিশালী হবে: কারণ লোহা যেমন টুকরো টুকরো করে এবং সমস্ত কিছুকে বশীভূত করে; এবং লোহা যে এই সব ভাঙ্গে, তেমনি এটি টুকরো টুকরো এবং ক্ষতবিক্ষত হবে।</w:t>
      </w:r>
    </w:p>
    <w:p/>
    <w:p>
      <w:r xmlns:w="http://schemas.openxmlformats.org/wordprocessingml/2006/main">
        <w:t xml:space="preserve">এই অনুচ্ছেদটি চতুর্থ রাজ্যের বর্ণনা করে যা লোহার মতো শক্তিশালী, যা সমস্ত কিছুকে ভেঙে ফেলবে এবং বশীভূত করবে।</w:t>
      </w:r>
    </w:p>
    <w:p/>
    <w:p>
      <w:r xmlns:w="http://schemas.openxmlformats.org/wordprocessingml/2006/main">
        <w:t xml:space="preserve">1. একটি রাজ্যের শক্তি: ঈশ্বর কীভাবে তাঁর রাজ্যের মাধ্যমে আমাদের শক্তি দেন</w:t>
      </w:r>
    </w:p>
    <w:p/>
    <w:p>
      <w:r xmlns:w="http://schemas.openxmlformats.org/wordprocessingml/2006/main">
        <w:t xml:space="preserve">2. লোহার শক্তি: আমাদের জীবনে ঈশ্বরের শক্তি এবং শক্তি</w:t>
      </w:r>
    </w:p>
    <w:p/>
    <w:p>
      <w:r xmlns:w="http://schemas.openxmlformats.org/wordprocessingml/2006/main">
        <w:t xml:space="preserve">1. ইশাইয়া 40:26 - উপরে আপনার চোখ তুলুন এবং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2. Ephesians 6:10-11 -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Daniel 2:41 আর তুমি যেখানে পা ও পায়ের আঙ্গুল দেখেছ, কিছু অংশ কুমোরদের মাটির এবং কিছু অংশ লোহার, রাজ্য ভাগ হয়ে যাবে; কিন্তু তাতে লোহার শক্তি থাকবে, কারণ তুমি লোহাকে কর্দমাক্ত মাটিতে মেশানো দেখেছ।</w:t>
      </w:r>
    </w:p>
    <w:p/>
    <w:p>
      <w:r xmlns:w="http://schemas.openxmlformats.org/wordprocessingml/2006/main">
        <w:t xml:space="preserve">এই অনুচ্ছেদটি আমাদের বলে যে একটি রাজ্য বিভক্ত হবে তবে মাটির সাথে মিশ্রিত লোহার কারণে এখনও শক্তি থাকবে।</w:t>
      </w:r>
    </w:p>
    <w:p/>
    <w:p>
      <w:r xmlns:w="http://schemas.openxmlformats.org/wordprocessingml/2006/main">
        <w:t xml:space="preserve">1. একটি রাজ্যের শক্তি তার বৈচিত্র্যের মধ্যে নিহিত</w:t>
      </w:r>
    </w:p>
    <w:p/>
    <w:p>
      <w:r xmlns:w="http://schemas.openxmlformats.org/wordprocessingml/2006/main">
        <w:t xml:space="preserve">2. বিভাগের মাঝখানে ঐক্য</w:t>
      </w:r>
    </w:p>
    <w:p/>
    <w:p>
      <w:r xmlns:w="http://schemas.openxmlformats.org/wordprocessingml/2006/main">
        <w:t xml:space="preserve">1. Ecclesiastes 4:9-12 - একজনের চেয়ে দু'জন ভালো, কারণ তাদের শ্রমের জন্য তাদের একটি ভাল পুরস্কার রয়েছে। কারণ তারা পড়ে গেলে একজন তার সঙ্গীকে উঠিয়ে নেবে। কিন্তু ধিক তার জন্য যে সে পড়ে গেলে একা থাকে, কারণ তাকে সাহায্য করার কেউ নেই৷ আবার, দুজন একসাথে শুয়ে থাকলে তারা গরম রাখবে; কিন্তু একা কিভাবে উষ্ণ হতে পারে?</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Daniel 2:42 এবং পায়ের আঙ্গুল যেমন লোহার অংশ এবং মাটির অংশ ছিল, তেমনি রাজ্যটি আংশিক শক্তিশালী এবং আংশিক ভাঙ্গা হবে।</w:t>
      </w:r>
    </w:p>
    <w:p/>
    <w:p>
      <w:r xmlns:w="http://schemas.openxmlformats.org/wordprocessingml/2006/main">
        <w:t xml:space="preserve">রাজ্য আংশিক শক্তিশালী এবং আংশিক ভাঙ্গা হবে।</w:t>
      </w:r>
    </w:p>
    <w:p/>
    <w:p>
      <w:r xmlns:w="http://schemas.openxmlformats.org/wordprocessingml/2006/main">
        <w:t xml:space="preserve">1. ঈশ্বরের রাজ্য জয় এবং পরাজয় উভয়ের মিশ্রণ।</w:t>
      </w:r>
    </w:p>
    <w:p/>
    <w:p>
      <w:r xmlns:w="http://schemas.openxmlformats.org/wordprocessingml/2006/main">
        <w:t xml:space="preserve">2. শক্তি এবং ভঙ্গুরতা মধ্যে টান সৌন্দর্য আলিঙ্গন.</w:t>
      </w:r>
    </w:p>
    <w:p/>
    <w:p>
      <w:r xmlns:w="http://schemas.openxmlformats.org/wordprocessingml/2006/main">
        <w:t xml:space="preserve">1. গীতসংহিতা 46:1-3,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উপদেশক 3:4-8, "কান্নার একটি সময় এবং একটি হাসির সময়, একটি শোক করার এবং একটি নৃত্য করার একটি সময়, একটি সময় পাথর ছড়িয়ে দেওয়ার এবং একটি তাদের সংগ্রহ করার একটি সময়, একটি আলিঙ্গন করার একটি সময় এবং একটি সময়৷ আলিঙ্গন করা থেকে বিরত থাকুন, খোঁজার সময় এবং ছেড়ে দেওয়ার একটি সময়, রাখার একটি সময় এবং ফেলে দেওয়ার একটি সময়, ছিঁড়ে ফেলার একটি সময় এবং সংশোধন করার একটি সময়, নীরব থাকার একটি সময় এবং কথা বলার একটি সময়, একটি সময় ভালবাসা এবং ঘৃণা করার সময়, যুদ্ধের সময় এবং শান্তির সময়।"</w:t>
      </w:r>
    </w:p>
    <w:p/>
    <w:p>
      <w:r xmlns:w="http://schemas.openxmlformats.org/wordprocessingml/2006/main">
        <w:t xml:space="preserve">Daniel 2:43 আর যেখানে তুমি লোহাকে কাদামাটির সঙ্গে মিশ্রিত দেখেছ, তারা মানুষের বীজের সঙ্গে মিশে যাবে, কিন্তু লোহা যেমন মাটির সঙ্গে মিশ্রিত হয় না, তেমনি তারা একে অপরের সঙ্গে মিশে যাবে না।</w:t>
      </w:r>
    </w:p>
    <w:p/>
    <w:p>
      <w:r xmlns:w="http://schemas.openxmlformats.org/wordprocessingml/2006/main">
        <w:t xml:space="preserve">উত্তরণটি বলে যে কীভাবে বিভিন্ন উপাদান একত্রিত হতে পারে না, ঠিক যেমন লোহা এবং কাদামাটি মিশ্রিত করতে সক্ষম হয় না।</w:t>
      </w:r>
    </w:p>
    <w:p/>
    <w:p>
      <w:r xmlns:w="http://schemas.openxmlformats.org/wordprocessingml/2006/main">
        <w:t xml:space="preserve">1. ঈশ্বরের শক্তি: ঈশ্বর কীভাবে বিচ্ছেদ এবং পার্থক্য তৈরি করেন</w:t>
      </w:r>
    </w:p>
    <w:p/>
    <w:p>
      <w:r xmlns:w="http://schemas.openxmlformats.org/wordprocessingml/2006/main">
        <w:t xml:space="preserve">2. বৈচিত্র্যের মধ্যে ঐক্য: আমাদের বিশ্বে পার্থক্য উদযাপন করা</w:t>
      </w:r>
    </w:p>
    <w:p/>
    <w:p>
      <w:r xmlns:w="http://schemas.openxmlformats.org/wordprocessingml/2006/main">
        <w:t xml:space="preserve">1. কলসিয়ানস 3:11-14 - "এখানে গ্রীক এবং ইহুদি, সুন্নত এবং অসুন্নত, অসভ্য, সিথিয়ান, ক্রীতদাস, স্বাধীন নেই; কিন্তু খ্রীষ্ট সর্বোপরি, এবং সর্বোপরি। তাহলে ঈশ্বরের মনোনীতদের হিসাবে পরিধান করুন, পবিত্র এবং প্রিয়, সহানুভূতিশীল হৃদয়, দয়া, নম্রতা, নম্রতা এবং ধৈর্য, একে অপরের সহ্য করা এবং, যদি একজনের বিরুদ্ধে অন্যের অভিযোগ থাকে, একে অপরকে ক্ষমা করে; প্রভু যেমন তোমাদের ক্ষমা করেছেন, তেমনি তোমাদেরও ক্ষমা করতে হবে।"</w:t>
      </w:r>
    </w:p>
    <w:p/>
    <w:p>
      <w:r xmlns:w="http://schemas.openxmlformats.org/wordprocessingml/2006/main">
        <w:t xml:space="preserve">2. Jeremiah 18:1-6 - "প্রভুর কাছ থেকে যিরমিয়ের কাছে যে বাণী এসেছিল: উঠো, কুমোরের ঘরে নেমে যাও, সেখানে আমি তোমাকে আমার কথা শুনতে দেব। তাই আমি কুমোরের বাড়িতে গেলাম, এবং সেখানে সে তার চাকায় কাজ করছিল। এবং মাটির যে পাত্রটি সে তৈরি করছিল তা কুমোরের হাতে নষ্ট হয়ে গেল, এবং তিনি তা আবার অন্য পাত্রে তৈরি করলেন, যেমনটি কুমোরের কাছে ভাল মনে হয়েছিল।"</w:t>
      </w:r>
    </w:p>
    <w:p/>
    <w:p>
      <w:r xmlns:w="http://schemas.openxmlformats.org/wordprocessingml/2006/main">
        <w:t xml:space="preserve">Daniel 2:44 এবং এই রাজাদের দিনে স্বর্গের ঈশ্বর একটি রাজ্য স্থাপন করবেন, যা কখনও ধ্বংস হবে না: এবং রাজ্যটি অন্য লোকেদের হাতে ছেড়ে দেওয়া হবে না, তবে এটি টুকরো টুকরো করে এই সমস্ত রাজ্যকে ধ্বংস করবে, এবং তা চিরকাল স্থায়ী হবে।</w:t>
      </w:r>
    </w:p>
    <w:p/>
    <w:p>
      <w:r xmlns:w="http://schemas.openxmlformats.org/wordprocessingml/2006/main">
        <w:t xml:space="preserve">স্বর্গের ঈশ্বর একটি রাজ্য স্থাপন করবেন যা কখনও ধ্বংস হবে না এবং চিরকাল স্থায়ী হবে।</w:t>
      </w:r>
    </w:p>
    <w:p/>
    <w:p>
      <w:r xmlns:w="http://schemas.openxmlformats.org/wordprocessingml/2006/main">
        <w:t xml:space="preserve">1: আমাদের ঈশ্বর একজন চিরস্থায়ী ঈশ্বর যিনি একটি রাজ্য প্রতিষ্ঠা করেন যা কখনও ধ্বংস হবে না।</w:t>
      </w:r>
    </w:p>
    <w:p/>
    <w:p>
      <w:r xmlns:w="http://schemas.openxmlformats.org/wordprocessingml/2006/main">
        <w:t xml:space="preserve">2: ঈশ্বর নিয়ন্ত্রণে আছেন এবং একটি চিরস্থায়ী রাজ্য প্রতিষ্ঠা করেন।</w:t>
      </w:r>
    </w:p>
    <w:p/>
    <w:p>
      <w:r xmlns:w="http://schemas.openxmlformats.org/wordprocessingml/2006/main">
        <w:t xml:space="preserve">1: গীতসংহিতা 145:13 - আপনার রাজ্য একটি চিরস্থায়ী রাজ্য, এবং আপনার আধিপত্য সমস্ত প্রজন্ম ধরে স্থায়ী হয়।</w:t>
      </w:r>
    </w:p>
    <w:p/>
    <w:p>
      <w:r xmlns:w="http://schemas.openxmlformats.org/wordprocessingml/2006/main">
        <w:t xml:space="preserve">2: Revelation 11:15 - তারপর সপ্তম ফেরেশতা তার তূরী বাজালেন, এবং স্বর্গে জোরে আওয়াজ হল, এই বলে, জগতের রাজ্য আমাদের প্রভু এবং তাঁর খ্রীষ্টের রাজ্যে পরিণত হয়েছে এবং তিনি চিরকাল রাজত্ব করবেন৷</w:t>
      </w:r>
    </w:p>
    <w:p/>
    <w:p>
      <w:r xmlns:w="http://schemas.openxmlformats.org/wordprocessingml/2006/main">
        <w:t xml:space="preserve">Daniel 2:45 তুমি দেখেছিলে যে পাহাড় থেকে পাথরটি হাত ছাড়াই কেটে ফেলা হয়েছিল এবং তা লোহা, পিতল, মাটি, রূপা ও সোনাকে টুকরো টুকরো করে ফেলেছিল; মহান ঈশ্বর রাজাকে জানিয়ে দিয়েছেন যে পরবর্তীতে কী ঘটবে: এবং স্বপ্নটি নিশ্চিত এবং তার ব্যাখ্যা নিশ্চিত।</w:t>
      </w:r>
    </w:p>
    <w:p/>
    <w:p>
      <w:r xmlns:w="http://schemas.openxmlformats.org/wordprocessingml/2006/main">
        <w:t xml:space="preserve">ঈশ্বর রাজাকে একটি পাথরের একটি দর্শন প্রকাশ করেছিলেন যা লোহা, পিতল, মাটি, রূপা এবং সোনার ধাতুগুলিকে কেটে টুকরো টুকরো করে দিয়েছিল এবং এই দর্শনের অর্থ কী ছিল তা ব্যাখ্যা করেছিলেন।</w:t>
      </w:r>
    </w:p>
    <w:p/>
    <w:p>
      <w:r xmlns:w="http://schemas.openxmlformats.org/wordprocessingml/2006/main">
        <w:t xml:space="preserve">1. ঈশ্বরের প্রকাশ ক্ষমতা: ঈশ্বর কীভাবে আমাদের সাথে কথা বলার জন্য স্বপ্ন এবং দর্শন ব্যবহার করেন</w:t>
      </w:r>
    </w:p>
    <w:p/>
    <w:p>
      <w:r xmlns:w="http://schemas.openxmlformats.org/wordprocessingml/2006/main">
        <w:t xml:space="preserve">2. ঈশ্বরের পরিকল্পনার নিশ্চিততা: আমরা কীভাবে ঈশ্বরের উদ্ভাসিত অভিপ্রায়ের উপর নির্ভর করতে পারি</w:t>
      </w:r>
    </w:p>
    <w:p/>
    <w:p>
      <w:r xmlns:w="http://schemas.openxmlformats.org/wordprocessingml/2006/main">
        <w:t xml:space="preserve">1. প্রেরিত 2:17-21 - এবং শেষ দিনে এটা ঘটবে, ঈশ্বর বলেছেন, আমি আমার আত্মা থেকে সমস্ত মানুষের উপর ঢেলে দেব: এবং আপনার ছেলেরা এবং আপনার মেয়েরা ভাববাণী বলবে, এবং আপনার যুবকরা দর্শন দেখতে পাবে , এবং আপনার বৃদ্ধ মানুষ স্বপ্ন স্বপ্ন হবে.</w:t>
      </w:r>
    </w:p>
    <w:p/>
    <w:p>
      <w:r xmlns:w="http://schemas.openxmlformats.org/wordprocessingml/2006/main">
        <w:t xml:space="preserve">2. Jeremiah 33:3 - আমাকে ডাকুন, এবং আমি আপনাকে উত্তর দেব এবং আপনাকে মহান এবং শক্তিশালী জিনিস দেখাব, যা আপনি জানেন না।</w:t>
      </w:r>
    </w:p>
    <w:p/>
    <w:p>
      <w:r xmlns:w="http://schemas.openxmlformats.org/wordprocessingml/2006/main">
        <w:t xml:space="preserve">Daniel 2:46 তারপর রাজা নবূখদ্নিৎসর তাঁর মুখের উপর উপুড় হয়ে দানিয়েলকে প্রণাম করলেন এবং আদেশ দিলেন যে তারা তাঁর উদ্দেশে নৈবেদ্য ও সুগন্ধি নিবেদন করবে।</w:t>
      </w:r>
    </w:p>
    <w:p/>
    <w:p>
      <w:r xmlns:w="http://schemas.openxmlformats.org/wordprocessingml/2006/main">
        <w:t xml:space="preserve">রাজা নেবুচাদনেজার নম্রভাবে ড্যানিয়েলকে উপাসনা করেন এবং তার লোকেদের তাকে উত্সর্গ এবং মিষ্টি গন্ধ দেওয়ার আদেশ দেন।</w:t>
      </w:r>
    </w:p>
    <w:p/>
    <w:p>
      <w:r xmlns:w="http://schemas.openxmlformats.org/wordprocessingml/2006/main">
        <w:t xml:space="preserve">1. নম্রতা: নম্রভাবে ঈশ্বরের উপাসনা করার প্রয়োজন</w:t>
      </w:r>
    </w:p>
    <w:p/>
    <w:p>
      <w:r xmlns:w="http://schemas.openxmlformats.org/wordprocessingml/2006/main">
        <w:t xml:space="preserve">2. আনুগত্য: ঈশ্বরের আদেশ মান্য করার প্রয়োজন</w:t>
      </w:r>
    </w:p>
    <w:p/>
    <w:p>
      <w:r xmlns:w="http://schemas.openxmlformats.org/wordprocessingml/2006/main">
        <w:t xml:space="preserve">1. ফিলিপীয় 2:8-11 - "এবং একজন মানুষ হিসাবে আবির্ভাবে পেয়ে তিনি নিজেকে নত করেছিলেন এবং মৃত্যু পর্যন্ত, এমনকি ক্রুশের মৃত্যু পর্যন্ত আজ্ঞাবহ হয়েছিলেন৷ তাই ঈশ্বরও তাঁকে উচ্চতর করেছেন এবং তাঁকে নাম দিয়েছেন৷ যা প্রতিটি নামের উপরে, যে যীশুর নামে প্রত্যেক হাঁটু নত হওয়া উচিত, স্বর্গে যারা আছে, যারা পৃথিবীতে আছে এবং যারা পৃথিবীর নিচে আছে এবং প্রত্যেক জিহ্বা স্বীকার করবে যে যীশু খ্রীষ্ট প্রভু, মহিমার জন্য ঈশ্বর পিতার।"</w:t>
      </w:r>
    </w:p>
    <w:p/>
    <w:p>
      <w:r xmlns:w="http://schemas.openxmlformats.org/wordprocessingml/2006/main">
        <w:t xml:space="preserve">2. হিব্রু 13:15-17 -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ত্যাগের দ্বারা ঈশ্বর সন্তুষ্ট হন। আপনার উপর যাদের শাসন আছে তাদের আনুগত্য করুন এবং বশ্যতা স্বীকার করুন, কারণ তারা আপনার আত্মার জন্য সতর্ক থাকে, যাদের হিসাব দিতে হবে। আপনার জন্য অলাভজনক হবে।"</w:t>
      </w:r>
    </w:p>
    <w:p/>
    <w:p>
      <w:r xmlns:w="http://schemas.openxmlformats.org/wordprocessingml/2006/main">
        <w:t xml:space="preserve">Daniel 2:47 রাজা ড্যানিয়েলকে উত্তর দিয়ে বললেন, এটা সত্যি যে, তোমার ঈশ্বর দেবতাদের ঈশ্বর, রাজাদের প্রভু এবং গোপন কথা প্রকাশকারী, আপনি এই গোপন কথা প্রকাশ করতে পারেন।</w:t>
      </w:r>
    </w:p>
    <w:p/>
    <w:p>
      <w:r xmlns:w="http://schemas.openxmlformats.org/wordprocessingml/2006/main">
        <w:t xml:space="preserve">ঈশ্বর সমস্ত রাজার শাসক এবং গভীরতম গোপনীয়তা প্রকাশ করতে পারেন।</w:t>
      </w:r>
    </w:p>
    <w:p/>
    <w:p>
      <w:r xmlns:w="http://schemas.openxmlformats.org/wordprocessingml/2006/main">
        <w:t xml:space="preserve">1: আল্লাহ সকলের অধিপতি এবং সমস্ত গোপন বিষয় জানেন।</w:t>
      </w:r>
    </w:p>
    <w:p/>
    <w:p>
      <w:r xmlns:w="http://schemas.openxmlformats.org/wordprocessingml/2006/main">
        <w:t xml:space="preserve">2: আমরা ঈশ্বরের জ্ঞান ও ক্ষমতার বাইরে নই।</w:t>
      </w:r>
    </w:p>
    <w:p/>
    <w:p>
      <w:r xmlns:w="http://schemas.openxmlformats.org/wordprocessingml/2006/main">
        <w:t xml:space="preserve">1: গীতসংহিতা 147:5: "আমাদের প্রভু মহান এবং শক্তিতে পরাক্রমশালী; তাঁর বোঝার সীমা নেই।"</w:t>
      </w:r>
    </w:p>
    <w:p/>
    <w:p>
      <w:r xmlns:w="http://schemas.openxmlformats.org/wordprocessingml/2006/main">
        <w:t xml:space="preserve">2: Jeremiah 32:17: "আহ, সার্বভৌম প্রভু, আপনি আপনার মহান শক্তি এবং প্রসারিত বাহু দ্বারা স্বর্গ ও পৃথিবী তৈরি করেছেন। কিছুই আপনার পক্ষে খুব কঠিন নয়।"</w:t>
      </w:r>
    </w:p>
    <w:p/>
    <w:p>
      <w:r xmlns:w="http://schemas.openxmlformats.org/wordprocessingml/2006/main">
        <w:t xml:space="preserve">Daniel 2:48 তারপর রাজা দানিয়েলকে একজন মহান ব্যক্তি বানিয়েছিলেন এবং তাকে অনেক বড় উপহার দিয়েছিলেন এবং তাকে ব্যাবিলনের সমস্ত প্রদেশের শাসনকর্তা এবং ব্যাবিলনের সমস্ত জ্ঞানী ব্যক্তিদের উপরে গভর্নরদের প্রধান করেছিলেন।</w:t>
      </w:r>
    </w:p>
    <w:p/>
    <w:p>
      <w:r xmlns:w="http://schemas.openxmlformats.org/wordprocessingml/2006/main">
        <w:t xml:space="preserve">ড্যানিয়েল তার প্রজ্ঞার জন্য রাজা কর্তৃক পুরস্কৃত হন এবং ব্যাবিলনের শাসক হন।</w:t>
      </w:r>
    </w:p>
    <w:p/>
    <w:p>
      <w:r xmlns:w="http://schemas.openxmlformats.org/wordprocessingml/2006/main">
        <w:t xml:space="preserve">1. ঈশ্বর তাদের পুরস্কৃত করেন যারা তাঁকে খোঁজে এবং তাঁর প্রজ্ঞাতে বিশ্বাস করে৷</w:t>
      </w:r>
    </w:p>
    <w:p/>
    <w:p>
      <w:r xmlns:w="http://schemas.openxmlformats.org/wordprocessingml/2006/main">
        <w:t xml:space="preserve">2. ঈশ্বরের প্রতি আমাদের বিশ্বস্ততা পুরস্কৃত হবে।</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ম্যাথু 6:33 "কিন্তু প্রথমে তাঁর রাজ্য এবং তাঁর ধার্মিকতার সন্ধান কর, এবং এই সমস্ত জিনিসও তোমাদের দেওয়া হবে।"</w:t>
      </w:r>
    </w:p>
    <w:p/>
    <w:p>
      <w:r xmlns:w="http://schemas.openxmlformats.org/wordprocessingml/2006/main">
        <w:t xml:space="preserve">Daniel 2:49 তারপর দানিয়েল রাজার কাছে অনুরোধ করলেন, এবং তিনি শদ্রক, মেশক ও অবেদনগোকে ব্যাবিলন প্রদেশের ভার দিলেন; কিন্তু দানিয়েল রাজার দরজায় বসে রইলেন।</w:t>
      </w:r>
    </w:p>
    <w:p/>
    <w:p>
      <w:r xmlns:w="http://schemas.openxmlformats.org/wordprocessingml/2006/main">
        <w:t xml:space="preserve">ড্যানিয়েল ব্যাবিলনীয় রাজার সেবা করার জন্য তার বিশ্বাস এবং প্রজ্ঞা প্রদর্শন করেছিলেন এবং প্রভাবশালী পদে পুরস্কৃত হয়েছিল।</w:t>
      </w:r>
    </w:p>
    <w:p/>
    <w:p>
      <w:r xmlns:w="http://schemas.openxmlformats.org/wordprocessingml/2006/main">
        <w:t xml:space="preserve">1. যারা বিশ্বস্তভাবে সেবা করে ঈশ্বর তাদের পুরস্কৃত করেন।</w:t>
      </w:r>
    </w:p>
    <w:p/>
    <w:p>
      <w:r xmlns:w="http://schemas.openxmlformats.org/wordprocessingml/2006/main">
        <w:t xml:space="preserve">2. অন্যদের আপনার সেবায় জ্ঞানী এবং সাহসী হন।</w:t>
      </w:r>
    </w:p>
    <w:p/>
    <w:p>
      <w:r xmlns:w="http://schemas.openxmlformats.org/wordprocessingml/2006/main">
        <w:t xml:space="preserve">1. ম্যাথু 25:21 - তার প্রভু তাকে বললেন, ভাল, ভাল এবং বিশ্বস্ত দাস। আপনি একটু বেশী বিশ্বস্ত হয়েছে; আমি তোমাকে অনেক উপরে সেট করব।</w:t>
      </w:r>
    </w:p>
    <w:p/>
    <w:p>
      <w:r xmlns:w="http://schemas.openxmlformats.org/wordprocessingml/2006/main">
        <w:t xml:space="preserve">2. হিতোপদেশ 11:30 - ধার্মিকদের ফল হল জীবনের একটি গাছ, এবং যে ব্যক্তি আত্মাকে বন্দী করে সে জ্ঞানী।</w:t>
      </w:r>
    </w:p>
    <w:p/>
    <w:p>
      <w:r xmlns:w="http://schemas.openxmlformats.org/wordprocessingml/2006/main">
        <w:t xml:space="preserve">ড্যানিয়েল অধ্যায় 3 শাদ্রাক, মেশক এবং আবেদনেগোর সুপরিচিত গল্প এবং রাজা নেবুচাদনেজার দ্বারা স্থাপন করা সোনার প্রতিমাকে মাথা নত করতে অস্বীকার করার কথা বলে। এটি ঈশ্বরের প্রতি তাদের বিশ্বস্ততা এবং অগ্নিকুণ্ড থেকে তাদের অলৌকিক মুক্তির উপর দৃষ্টি নিবদ্ধ করে।</w:t>
      </w:r>
    </w:p>
    <w:p/>
    <w:p>
      <w:r xmlns:w="http://schemas.openxmlformats.org/wordprocessingml/2006/main">
        <w:t xml:space="preserve">1ম অনুচ্ছেদ: অধ্যায় শুরু হয় রাজা নেবুচাদনেজার একটি সোনার মূর্তি নির্মাণ করে এবং সমস্ত লোককে এটি পূজা করার আদেশ দিয়ে। যারা প্রণাম করতে এবং মূর্তিটির উপাসনা করতে অস্বীকার করে তাদের আগুনের চুল্লিতে নিক্ষেপ করার হুমকি দেওয়া হয় (ড্যানিয়েল 3:1-7)।</w:t>
      </w:r>
    </w:p>
    <w:p/>
    <w:p>
      <w:r xmlns:w="http://schemas.openxmlformats.org/wordprocessingml/2006/main">
        <w:t xml:space="preserve">2য় অনুচ্ছেদ: কিছু জ্যোতিষী রাজার কাছে রিপোর্ট করেছেন যে শাদ্রাক, মেশক এবং আবেদনেগো, তিন ইহুদি কর্মকর্তা, সোনার মূর্তিটির পূজা করছেন না। নেবুচাদনেজার তিনজন লোকের মুখোমুখি হন এবং তাদের মাথা নত করার সুযোগ দেন, তারা না মানলে তাদের পরিণতি সম্পর্কে সতর্ক করেন (ড্যানিয়েল 3:8-15)।</w:t>
      </w:r>
    </w:p>
    <w:p/>
    <w:p>
      <w:r xmlns:w="http://schemas.openxmlformats.org/wordprocessingml/2006/main">
        <w:t xml:space="preserve">3য় অনুচ্ছেদ: শদ্রাক, মেশাক এবং আবেদনেগো সাহসের সাথে ঈশ্বরে তাদের বিশ্বাস ঘোষণা করে এবং সোনার প্রতিমা পূজা করতে অস্বীকার করে। তারা আগুনের চুল্লি থেকে তাদের উদ্ধার করার জন্য ঈশ্বরের ক্ষমতার উপর তাদের আস্থা প্রকাশ করে, এমনকি যদি তিনি তাদের বাঁচাতে না চান (ড্যানিয়েল 3:16-18)।</w:t>
      </w:r>
    </w:p>
    <w:p/>
    <w:p>
      <w:r xmlns:w="http://schemas.openxmlformats.org/wordprocessingml/2006/main">
        <w:t xml:space="preserve">4র্থ অনুচ্ছেদ: নেবুচাদনেজার ক্ষিপ্ত হন এবং চুল্লিটিকে স্বাভাবিকের চেয়ে সাতগুণ বেশি গরম করার নির্দেশ দেন। শদ্রক, মেশক এবং আবেদনেগোকে বেঁধে আগুনের চুল্লিতে ফেলে দেওয়া হয়। যাইহোক, রাজার আশ্চর্যের জন্য, তিনি দেখতে পান চারজন লোক আগুনের মাঝখানে হেঁটে যাচ্ছে, অক্ষত এবং অবাধ (ড্যানিয়েল 3:19-25)।</w:t>
      </w:r>
    </w:p>
    <w:p/>
    <w:p>
      <w:r xmlns:w="http://schemas.openxmlformats.org/wordprocessingml/2006/main">
        <w:t xml:space="preserve">5 ম অনুচ্ছেদ: নেবুচাদনেজার তিনজনকে চুল্লি থেকে ডেকেছেন এবং তাদের অলৌকিক মুক্তির সাক্ষী দিয়েছেন। তিনি ঈশ্বরে তাদের বিশ্বাস স্বীকার করেন এবং আদেশ দেন যে যে কেউ তাদের ঈশ্বরের বিরুদ্ধে কথা বলে তাকে শাস্তি দেওয়া হবে (ড্যানিয়েল 3:26-30)।</w:t>
      </w:r>
    </w:p>
    <w:p/>
    <w:p>
      <w:r xmlns:w="http://schemas.openxmlformats.org/wordprocessingml/2006/main">
        <w:t xml:space="preserve">সংক্ষেপে,</w:t>
      </w:r>
    </w:p>
    <w:p>
      <w:r xmlns:w="http://schemas.openxmlformats.org/wordprocessingml/2006/main">
        <w:t xml:space="preserve">ড্যানিয়েল অধ্যায় 3 শদ্রক, মেশক এবং অবেদনেগোর কাহিনী বর্ণনা করে,</w:t>
      </w:r>
    </w:p>
    <w:p>
      <w:r xmlns:w="http://schemas.openxmlformats.org/wordprocessingml/2006/main">
        <w:t xml:space="preserve">সোনার প্রতিমা পূজা করতে তাদের অস্বীকৃতি,</w:t>
      </w:r>
    </w:p>
    <w:p>
      <w:r xmlns:w="http://schemas.openxmlformats.org/wordprocessingml/2006/main">
        <w:t xml:space="preserve">এবং আগুনের চুল্লি থেকে তাদের অলৌকিক মুক্তি।</w:t>
      </w:r>
    </w:p>
    <w:p/>
    <w:p>
      <w:r xmlns:w="http://schemas.openxmlformats.org/wordprocessingml/2006/main">
        <w:t xml:space="preserve">রাজা নেবুচাদনেজার কর্তৃক একটি সোনার মূর্তি নির্মাণ এবং এটি পূজা করার আদেশ।</w:t>
      </w:r>
    </w:p>
    <w:p>
      <w:r xmlns:w="http://schemas.openxmlformats.org/wordprocessingml/2006/main">
        <w:t xml:space="preserve">যারা মূর্তি পূজা করতে অস্বীকার করে তাদের জন্য আগুনের চুল্লিতে নিক্ষিপ্ত হওয়ার হুমকি।</w:t>
      </w:r>
    </w:p>
    <w:p>
      <w:r xmlns:w="http://schemas.openxmlformats.org/wordprocessingml/2006/main">
        <w:t xml:space="preserve">শদ্রক, মেশক এবং অবেদনেগোর প্রত্যাখ্যান সম্পর্কে রাজাকে রিপোর্ট করুন।</w:t>
      </w:r>
    </w:p>
    <w:p>
      <w:r xmlns:w="http://schemas.openxmlformats.org/wordprocessingml/2006/main">
        <w:t xml:space="preserve">নেবুচাদনেজারের দ্বারা তিনজনের মুখোমুখি হওয়া এবং তাদের মেনে চলার সুযোগ।</w:t>
      </w:r>
    </w:p>
    <w:p>
      <w:r xmlns:w="http://schemas.openxmlformats.org/wordprocessingml/2006/main">
        <w:t xml:space="preserve">ঈশ্বরের প্রতি তাদের বিশ্বাসের ঘোষণা এবং সোনার প্রতিমা পূজা করতে অস্বীকার করা।</w:t>
      </w:r>
    </w:p>
    <w:p>
      <w:r xmlns:w="http://schemas.openxmlformats.org/wordprocessingml/2006/main">
        <w:t xml:space="preserve">চুল্লি গরম করার আদেশ এবং তিন পুরুষের অলৌকিক মুক্তি।</w:t>
      </w:r>
    </w:p>
    <w:p>
      <w:r xmlns:w="http://schemas.openxmlformats.org/wordprocessingml/2006/main">
        <w:t xml:space="preserve">নেবুচাদনেজার দ্বারা তাদের বিশ্বাসের স্বীকৃতি এবং যারা তাদের ঈশ্বরের বিরুদ্ধে কথা বলে তাদের শাস্তির আদেশ।</w:t>
      </w:r>
    </w:p>
    <w:p/>
    <w:p>
      <w:r xmlns:w="http://schemas.openxmlformats.org/wordprocessingml/2006/main">
        <w:t xml:space="preserve">ড্যানিয়েলের এই অধ্যায়ে শদ্রাক, মেশক এবং আবেদনেগোর গল্প এবং রাজা নেবুচাদনেজার দ্বারা স্থাপন করা সোনার প্রতিমা পূজা করতে তাদের অস্বীকৃতির কথা বলা হয়েছে। রাজা মূর্তিটি নির্মাণ করেছিলেন এবং সমস্ত লোককে প্রণাম করে পূজা করার নির্দেশ দিয়েছিলেন। যারা প্রত্যাখ্যান করবে তাদের আগুনের চুল্লিতে নিক্ষেপ করা হবে। কিছু জ্যোতিষী রাজাকে জানিয়েছিলেন যে শদ্রক, মেশক এবং আবেদনেগো, তিন ইহুদি কর্মকর্তা, মূর্তিটির উপাসনা করছেন না। নেবুচাদনেজার তাদের মুখোমুখি হন এবং তাদের মেনে চলার আরেকটি সুযোগ দেন। যাইহোক, তিনজন লোক সাহসের সাথে ঈশ্বরের প্রতি তাদের বিশ্বাস ঘোষণা করেছিল এবং সোনার প্রতিমাকে উপাসনা করতে অস্বীকার করেছিল, তাদের বিতরণ করার ঈশ্বরের ক্ষমতার উপর তাদের আস্থা প্রকাশ করেছিল। এতে নেবুচাদনেজার ক্ষুব্ধ হন এবং তিনি চুল্লিটিকে স্বাভাবিকের চেয়ে সাত গুণ বেশি গরম করার নির্দেশ দেন। শদ্রক, মেশক এবং অবেদনগোকে বেঁধে চুল্লিতে নিক্ষেপ করা হয়েছিল। রাজার বিস্ময়ের জন্য, তিনি চারজন লোককে আগুনের মাঝখানে হেঁটে যেতে দেখলেন, অক্ষত ও অবাধ। নেবুচাদনেজার তাদের চুল্লি থেকে ডেকে এনেছিলেন এবং তাদের অলৌকিক মুক্তির সাক্ষী ছিলেন। তিনি ঈশ্বরের প্রতি তাদের বিশ্বাস স্বীকার করেছিলেন এবং একটি আদেশ জারি করেছিলেন যে যে কেউ তাদের ঈশ্বরের বিরুদ্ধে কথা বলে তাকে শাস্তি দেওয়া হবে। এই অধ্যায়টি শাদ্রক, মেশক এবং আবেদনেগোর অটল বিশ্বাস এবং তাঁর বিশ্বস্ত দাসদের উদ্ধার করার জন্য ঈশ্বরের শক্তিকে তুলে ধরে।</w:t>
      </w:r>
    </w:p>
    <w:p/>
    <w:p>
      <w:r xmlns:w="http://schemas.openxmlformats.org/wordprocessingml/2006/main">
        <w:t xml:space="preserve">Daniel 3:1 রাজা নবূখদ্‌নিৎসর সোনার একটা মূর্তি তৈরী করলেন, যার উচ্চতা ছিল ত্রিশ হাত এবং চওড়া ছয় হাত; তিনি তা ব্যাবিলন প্রদেশের দুরার সমভূমিতে স্থাপন করলেন।</w:t>
      </w:r>
    </w:p>
    <w:p/>
    <w:p>
      <w:r xmlns:w="http://schemas.openxmlformats.org/wordprocessingml/2006/main">
        <w:t xml:space="preserve">ব্যাবিলনের রাজা নেবুচাদনেজার ষাট হাত উঁচু ও ছয় হাত চওড়া সোনার মূর্তি তৈরি করে দুরার সমভূমিতে স্থাপন করেছিলেন।</w:t>
      </w:r>
    </w:p>
    <w:p/>
    <w:p>
      <w:r xmlns:w="http://schemas.openxmlformats.org/wordprocessingml/2006/main">
        <w:t xml:space="preserve">1. জাতির বিষয়ে ঈশ্বরের সার্বভৌমত্ব</w:t>
      </w:r>
    </w:p>
    <w:p/>
    <w:p>
      <w:r xmlns:w="http://schemas.openxmlformats.org/wordprocessingml/2006/main">
        <w:t xml:space="preserve">2. মূর্তিপূজা বিপদ</w:t>
      </w:r>
    </w:p>
    <w:p/>
    <w:p>
      <w:r xmlns:w="http://schemas.openxmlformats.org/wordprocessingml/2006/main">
        <w:t xml:space="preserve">1. রোমানস 13:1-7</w:t>
      </w:r>
    </w:p>
    <w:p/>
    <w:p>
      <w:r xmlns:w="http://schemas.openxmlformats.org/wordprocessingml/2006/main">
        <w:t xml:space="preserve">2. ড্যানিয়েল 3:13-18</w:t>
      </w:r>
    </w:p>
    <w:p/>
    <w:p>
      <w:r xmlns:w="http://schemas.openxmlformats.org/wordprocessingml/2006/main">
        <w:t xml:space="preserve">Daniel 3:2 তখন রাজা নবূখদ্‌নিৎসর মূর্তিটির উৎসর্গের জন্য রাজপুত্র, শাসনকর্তা, সেনাপতি, বিচারক, কোষাধ্যক্ষ, পরামর্শদাতা, শেরিফ এবং প্রদেশের সমস্ত শাসকদের একত্রিত করতে পাঠালেন। যা রাজা নবূখদ্নিৎসর স্থাপন করেছিলেন।</w:t>
      </w:r>
    </w:p>
    <w:p/>
    <w:p>
      <w:r xmlns:w="http://schemas.openxmlformats.org/wordprocessingml/2006/main">
        <w:t xml:space="preserve">রাজা নেবুচাদনেজার প্রদেশের সমস্ত শাসকদের তিনি যে মূর্তি স্থাপন করেছিলেন তার উত্সর্গের জন্য আমন্ত্রণ জানিয়েছিলেন।</w:t>
      </w:r>
    </w:p>
    <w:p/>
    <w:p>
      <w:r xmlns:w="http://schemas.openxmlformats.org/wordprocessingml/2006/main">
        <w:t xml:space="preserve">1. কিভাবে ঈশ্বরের প্রতি আমাদের আনুগত্য নেতাদের প্রত্যাশা দ্বারা চ্যালেঞ্জ করা হয়.</w:t>
      </w:r>
    </w:p>
    <w:p/>
    <w:p>
      <w:r xmlns:w="http://schemas.openxmlformats.org/wordprocessingml/2006/main">
        <w:t xml:space="preserve">2. আমাদের সিদ্ধান্তগুলিকে প্রভাবিত করার জন্য সহকর্মীদের চাপের শক্তি।</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p>
      <w:r xmlns:w="http://schemas.openxmlformats.org/wordprocessingml/2006/main">
        <w:t xml:space="preserve">2. 1 পিটার 2:13 - প্রভুর জন্য প্রতিটি মানব প্রতিষ্ঠানের অধীন হোন, তা সে সম্রাটের সর্বোচ্চ হিসাবেই হোক না কেন,</w:t>
      </w:r>
    </w:p>
    <w:p/>
    <w:p>
      <w:r xmlns:w="http://schemas.openxmlformats.org/wordprocessingml/2006/main">
        <w:t xml:space="preserve">Daniel 3:3 তখন রাজপুত্র, গভর্নর, সেনাপতি, বিচারক, কোষাধ্যক্ষ, পরামর্শদাতা, শেরিফ এবং প্রদেশের সমস্ত শাসকেরা নবূখদ্নিৎসর রাজার যে মূর্তি স্থাপন করেছিলেন তার উৎসর্গের জন্য একত্রিত হলেন। ; এবং তারা নবূখদ্‌নিৎসর যে মূর্ত্তি স্থাপন করেছিল তার সামনে দাঁড়াল৷</w:t>
      </w:r>
    </w:p>
    <w:p/>
    <w:p>
      <w:r xmlns:w="http://schemas.openxmlformats.org/wordprocessingml/2006/main">
        <w:t xml:space="preserve">রাজা নেবুচাদনেজার দ্বারা স্থাপিত একটি মূর্তি উৎসর্গ করার জন্য প্রদেশের নেতারা একত্রিত হয়েছিল।</w:t>
      </w:r>
    </w:p>
    <w:p/>
    <w:p>
      <w:r xmlns:w="http://schemas.openxmlformats.org/wordprocessingml/2006/main">
        <w:t xml:space="preserve">1. শক্তিশালী নেতাদের বিরোধিতার সম্মুখীন হলেও আপনার বিশ্বাস এবং ঈশ্বরে বিশ্বাসে দৃঢ় থাকুন।</w:t>
      </w:r>
    </w:p>
    <w:p/>
    <w:p>
      <w:r xmlns:w="http://schemas.openxmlformats.org/wordprocessingml/2006/main">
        <w:t xml:space="preserve">2. ফলাফল যাই হোক না কেন আমাদের অবশ্যই অন্য সকলের উপরে ঈশ্বরের আনুগত্য করতে ইচ্ছুক হতে হবে।</w:t>
      </w:r>
    </w:p>
    <w:p/>
    <w:p>
      <w:r xmlns:w="http://schemas.openxmlformats.org/wordprocessingml/2006/main">
        <w:t xml:space="preserve">1. ড্যানিয়েল 3:3</w:t>
      </w:r>
    </w:p>
    <w:p/>
    <w:p>
      <w:r xmlns:w="http://schemas.openxmlformats.org/wordprocessingml/2006/main">
        <w:t xml:space="preserve">2.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Daniel 3:4 তখন একজন বার্তাবাহক উচ্চৈঃস্বরে চিৎকার করে বললেন, হে লোকে, জাতি ও ভাষা, তোমাদেরই আদেশ করা হয়েছে।</w:t>
      </w:r>
    </w:p>
    <w:p/>
    <w:p>
      <w:r xmlns:w="http://schemas.openxmlformats.org/wordprocessingml/2006/main">
        <w:t xml:space="preserve">রাজা প্রজা, জাতি ও ভাষাকে একত্রিত হওয়ার নির্দেশ দিলেন।</w:t>
      </w:r>
    </w:p>
    <w:p/>
    <w:p>
      <w:r xmlns:w="http://schemas.openxmlformats.org/wordprocessingml/2006/main">
        <w:t xml:space="preserve">1. কিভাবে বিভিন্ন উপজাতির একতা ঈশ্বরের সম্মান নিয়ে আসে</w:t>
      </w:r>
    </w:p>
    <w:p/>
    <w:p>
      <w:r xmlns:w="http://schemas.openxmlformats.org/wordprocessingml/2006/main">
        <w:t xml:space="preserve">2. বিরোধীদের মুখে দৃঢ় অবস্থান</w:t>
      </w:r>
    </w:p>
    <w:p/>
    <w:p>
      <w:r xmlns:w="http://schemas.openxmlformats.org/wordprocessingml/2006/main">
        <w:t xml:space="preserve">1. প্রেরিত 2:1-4 - যখন পঞ্চাশত্তমীর দিন এসেছিল, তারা সবাই এক জায়গায় একসাথে ছিল।</w:t>
      </w:r>
    </w:p>
    <w:p/>
    <w:p>
      <w:r xmlns:w="http://schemas.openxmlformats.org/wordprocessingml/2006/main">
        <w:t xml:space="preserve">2. ফিলিপীয় 2:3-5 -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ড্যানিয়েল 3:5 যে সময়ে তোমরা কর্নেট, বাঁশি, বীণা, চটের বাজনা, সাল্টারি, ডুলসিমার এবং সমস্ত ধরণের বাদ্যের শব্দ শুনতে পাবে, তখন তোমরা উপুড় হয়ে উপাসনা করবে নবূখদ্নিৎসর রাজা যে সোনার প্রতিমা স্থাপন করেছেন:</w:t>
      </w:r>
    </w:p>
    <w:p/>
    <w:p>
      <w:r xmlns:w="http://schemas.openxmlformats.org/wordprocessingml/2006/main">
        <w:t xml:space="preserve">ব্যাবিলনের লোকেদের রাজা নেবুচাদনেজার দ্বারা স্থাপন করা সোনার মূর্তিটির উপাসনা করার আদেশ দেওয়া হয়েছিল।</w:t>
      </w:r>
    </w:p>
    <w:p/>
    <w:p>
      <w:r xmlns:w="http://schemas.openxmlformats.org/wordprocessingml/2006/main">
        <w:t xml:space="preserve">1. আনুগত্য: আশীর্বাদের চাবিকাঠি</w:t>
      </w:r>
    </w:p>
    <w:p/>
    <w:p>
      <w:r xmlns:w="http://schemas.openxmlformats.org/wordprocessingml/2006/main">
        <w:t xml:space="preserve">2. পূজায় সঙ্গীতের শক্তি</w:t>
      </w:r>
    </w:p>
    <w:p/>
    <w:p>
      <w:r xmlns:w="http://schemas.openxmlformats.org/wordprocessingml/2006/main">
        <w:t xml:space="preserve">1. রোমানস 13:1-7</w:t>
      </w:r>
    </w:p>
    <w:p/>
    <w:p>
      <w:r xmlns:w="http://schemas.openxmlformats.org/wordprocessingml/2006/main">
        <w:t xml:space="preserve">2. কলসীয় 3:17-24</w:t>
      </w:r>
    </w:p>
    <w:p/>
    <w:p>
      <w:r xmlns:w="http://schemas.openxmlformats.org/wordprocessingml/2006/main">
        <w:t xml:space="preserve">ড্যানিয়েল 3:6 আর যে নিচু হয়ে উপাসনা করে না, তাকে সেই সময় জ্বলন্ত অগ্নিকুণ্ডের মধ্যে নিক্ষেপ করা হবে।</w:t>
      </w:r>
    </w:p>
    <w:p/>
    <w:p>
      <w:r xmlns:w="http://schemas.openxmlformats.org/wordprocessingml/2006/main">
        <w:t xml:space="preserve">ড্যানিয়েল 3:6 এর আয়াতটি সতর্ক করে যে যারা মাথা নত করে না এবং উপাসনা করে না তাদের জ্বলন্ত অগ্নিকুণ্ডে নিক্ষেপ করা হবে।</w:t>
      </w:r>
    </w:p>
    <w:p/>
    <w:p>
      <w:r xmlns:w="http://schemas.openxmlformats.org/wordprocessingml/2006/main">
        <w:t xml:space="preserve">1. আনুগত্যের শক্তি: তাড়না সত্ত্বেও ঈশ্বরের উপাসনা করা।</w:t>
      </w:r>
    </w:p>
    <w:p/>
    <w:p>
      <w:r xmlns:w="http://schemas.openxmlformats.org/wordprocessingml/2006/main">
        <w:t xml:space="preserve">2. অবাধ্যতার পরিণতি: ঈশ্বরের কর্তৃত্বকে প্রত্যাখ্যান করা।</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রোমানস 6:16 - "আপনি কি বুঝতে পারছেন না যে আপনি যা মানতে চান তার দাস হয়ে উঠবেন?"</w:t>
      </w:r>
    </w:p>
    <w:p/>
    <w:p>
      <w:r xmlns:w="http://schemas.openxmlformats.org/wordprocessingml/2006/main">
        <w:t xml:space="preserve">ড্যানিয়েল 3:7 সেই সময়ে, যখন সমস্ত লোক কর্নেট, বাঁশি, বীণা, চটের বাজনা, বাদ্যযন্ত্র এবং সমস্ত ধরণের বাদ্যের শব্দ শুনল, তখন সমস্ত লোক, জাতি ও ভাষার লোকেরা উপুড় হয়ে উপাসনা করল। রাজা নেবুচাদনেজার যে সোনার মূর্তি স্থাপন করেছিলেন।</w:t>
      </w:r>
    </w:p>
    <w:p/>
    <w:p>
      <w:r xmlns:w="http://schemas.openxmlformats.org/wordprocessingml/2006/main">
        <w:t xml:space="preserve">বিভিন্ন বাদ্যযন্ত্রের আওয়াজ শুনে সমস্ত মানুষ, জাতি এবং ভাষা রাজা নেবুচাদনেজার কর্তৃক স্থাপিত সোনার মূর্তিটিকে প্রণাম করেছিল এবং পূজা করেছিল।</w:t>
      </w:r>
    </w:p>
    <w:p/>
    <w:p>
      <w:r xmlns:w="http://schemas.openxmlformats.org/wordprocessingml/2006/main">
        <w:t xml:space="preserve">1. জাগতিকতার বিপদ: নেবুচাদনেজারের উদাহরণ থেকে শিক্ষা নেওয়া</w:t>
      </w:r>
    </w:p>
    <w:p/>
    <w:p>
      <w:r xmlns:w="http://schemas.openxmlformats.org/wordprocessingml/2006/main">
        <w:t xml:space="preserve">2. সঙ্গীতের শক্তি: ঈশ্বরের উপাসনা করার জন্য আমাদের ফোকাস স্থানান্তর করা</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গীতসংহিতা 95:1-2 - আসুন, আমরা প্রভুর উদ্দেশে আনন্দের জন্য গান করি; আমাদের পরিত্রাণের শিলা উচ্চস্বরে চিৎকার করা যাক. আসুন আমরা তার সামনে কৃতজ্ঞতা সহকারে উপস্থিত হই এবং সঙ্গীত ও গানের মাধ্যমে তাকে প্রশংসা করি।</w:t>
      </w:r>
    </w:p>
    <w:p/>
    <w:p>
      <w:r xmlns:w="http://schemas.openxmlformats.org/wordprocessingml/2006/main">
        <w:t xml:space="preserve">ড্যানিয়েল 3:8 সেই সময় কয়েকজন ক্যালদীয় কাছে এসে ইহুদীদের দোষারোপ করল।</w:t>
      </w:r>
    </w:p>
    <w:p/>
    <w:p>
      <w:r xmlns:w="http://schemas.openxmlformats.org/wordprocessingml/2006/main">
        <w:t xml:space="preserve">ক্যালদীয়রা ড্যানিয়েল 3:8 এর সময় ইহুদিদের অভিযুক্ত করেছিল।</w:t>
      </w:r>
    </w:p>
    <w:p/>
    <w:p>
      <w:r xmlns:w="http://schemas.openxmlformats.org/wordprocessingml/2006/main">
        <w:t xml:space="preserve">1: পৃথিবী যাই বলুক না কেন ঈশ্বর শেষ পর্যন্ত আমাদের রক্ষা করবেন।</w:t>
      </w:r>
    </w:p>
    <w:p/>
    <w:p>
      <w:r xmlns:w="http://schemas.openxmlformats.org/wordprocessingml/2006/main">
        <w:t xml:space="preserve">2: বিরোধিতার মুখে আমাদের বিশ্বস্ত থাকতে হবে।</w:t>
      </w:r>
    </w:p>
    <w:p/>
    <w:p>
      <w:r xmlns:w="http://schemas.openxmlformats.org/wordprocessingml/2006/main">
        <w:t xml:space="preserve">1: রোমানস 8:35-38 কে আমাদের খ্রীষ্টের ভালবাসা থেকে আলাদা করবে? ক্লেশ, না যন্ত্রণা, না তাড়না, না দুর্ভিক্ষ, না নগ্নতা, না বিপদ, না তলোয়ার? শাস্ত্রে যেমন লেখা আছে, 'তোমার জন্যই আমরা সারাদিন নিহত হই; আমরা জবাই করার জন্য ভেড়া হিসাবে গণ্য করা হয়. তবুও এই সমস্ত কিছুতে আমরা বিজয়ীর চেয়েও বেশি তাঁর মাধ্যমে যিনি আমাদের ভালবাসেন৷ কেননা আমি দৃঢ়প্রত্যয়ী যে মৃত্যু, জীবন, ফেরেশতা, রাজত্ব, ক্ষমতা, বর্তমান বা ভবিষ্যত কিছু নয়।</w:t>
      </w:r>
    </w:p>
    <w:p/>
    <w:p>
      <w:r xmlns:w="http://schemas.openxmlformats.org/wordprocessingml/2006/main">
        <w:t xml:space="preserve">2: Isaiah 41:10 ভয় কোরো না, আমি তোমার সাথে আছি; হতাশ হয়ো না, কারণ আমিই তোমার ঈশ্বর। আমি তোমাকে শক্তিশালী করব, হ্যাঁ, আমি তোমাকে সাহায্য করব, আমি তোমাকে আমার ধার্মিক ডান হাত দিয়ে ধরে রাখব।</w:t>
      </w:r>
    </w:p>
    <w:p/>
    <w:p>
      <w:r xmlns:w="http://schemas.openxmlformats.org/wordprocessingml/2006/main">
        <w:t xml:space="preserve">Daniel 3:9 তারা কথা বলে রাজা নবূখদ্নিৎসরকে বললেন, হে মহারাজ, চিরকাল বেঁচে থাকুন।</w:t>
      </w:r>
    </w:p>
    <w:p/>
    <w:p>
      <w:r xmlns:w="http://schemas.openxmlformats.org/wordprocessingml/2006/main">
        <w:t xml:space="preserve">এই অনুচ্ছেদটি শাদ্রাক, মেশাক এবং আবেদনেগোর কাছ থেকে রাজা নেবুচাদনেজারের প্রতিক্রিয়া বর্ণনা করে যখন তিনি তাদের একটি মূর্তিকে প্রণাম করতে এবং পূজা করার আদেশ দিয়েছিলেন। তারা আনুগত্য করতে অস্বীকার করেছিল, পরিবর্তে ঈশ্বরের প্রতি তাদের আনুগত্য ঘোষণা করেছিল।</w:t>
      </w:r>
    </w:p>
    <w:p/>
    <w:p>
      <w:r xmlns:w="http://schemas.openxmlformats.org/wordprocessingml/2006/main">
        <w:t xml:space="preserve">1. ঈশ্বরের বিশ্বস্ততা পৃথিবীর যেকোনো কর্তৃত্বের চেয়ে বড়।</w:t>
      </w:r>
    </w:p>
    <w:p/>
    <w:p>
      <w:r xmlns:w="http://schemas.openxmlformats.org/wordprocessingml/2006/main">
        <w:t xml:space="preserve">2. ঈশ্বরের প্রতি আমাদের আনুগত্য অটল হওয়া উচিত, এমনকি প্রতিকূলতার মধ্যেও।</w:t>
      </w:r>
    </w:p>
    <w:p/>
    <w:p>
      <w:r xmlns:w="http://schemas.openxmlformats.org/wordprocessingml/2006/main">
        <w:t xml:space="preserve">1. ড্যানিয়েল 3:17-18 - "যদি তাই হয়, আমাদের ঈশ্বর যাঁকে আমরা সেবা করি, তিনি আমাদেরকে জ্বলন্ত অগ্নিকুণ্ড থেকে উদ্ধার করতে সক্ষম, এবং হে রাজা, তিনি আমাদেরকে আপনার হাত থেকে রক্ষা করবেন৷ কিন্তু যদি তা না হয় তবে তা হও৷ হে মহারাজ, আমরা আপনার দেবতাদের সেবা করব না এবং আপনি যে সোনার প্রতিমা স্থাপন করেছেন তার পূজাও করব না।”</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Daniel 3:10 হে মহারাজ, আপনি একটা হুকুম দিয়েছেন যে, যে প্রত্যেক ব্যক্তি কর্নেট, বাঁশি, বীণা, বস্তার বাজনা, স্যালটারি এবং ডুলসিমার এবং সব ধরনের বাদ্যযন্ত্রের ধ্বনি শুনবে, তারা উপুড় হয়ে সোনার পূজা করবে। ছবি:</w:t>
      </w:r>
    </w:p>
    <w:p/>
    <w:p>
      <w:r xmlns:w="http://schemas.openxmlformats.org/wordprocessingml/2006/main">
        <w:t xml:space="preserve">রাজা নেবুচাদনেজার একটি আদেশ জারি করেছিলেন যে প্রত্যেককে অবশ্যই প্রণাম করতে হবে এবং একটি সোনার প্রতিমাকে পূজা করতে হবে যখন তারা বিভিন্ন বাদ্যযন্ত্র শুনতে পাবে।</w:t>
      </w:r>
    </w:p>
    <w:p/>
    <w:p>
      <w:r xmlns:w="http://schemas.openxmlformats.org/wordprocessingml/2006/main">
        <w:t xml:space="preserve">1. সঙ্গীতের শক্তি: কিভাবে সঙ্গীত আমাদের জীবনকে প্রভাবিত করতে পারে</w:t>
      </w:r>
    </w:p>
    <w:p/>
    <w:p>
      <w:r xmlns:w="http://schemas.openxmlformats.org/wordprocessingml/2006/main">
        <w:t xml:space="preserve">2. আনুগত্যের সৌন্দর্য: ঈশ্বরের প্রতি আমাদের কর্তব্য বোঝা</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150:3-4 - তূরী বাজিয়ে তাঁর প্রশংসা করুন, বীণা এবং বীণার সাথে তাঁর প্রশংসা করুন, দড়ি এবং নৃত্যের সাথে তাঁর প্রশংসা করুন, স্ট্রিং এবং পাইপ দিয়ে তাঁর প্রশংসা করুন।</w:t>
      </w:r>
    </w:p>
    <w:p/>
    <w:p>
      <w:r xmlns:w="http://schemas.openxmlformats.org/wordprocessingml/2006/main">
        <w:t xml:space="preserve">Daniel 3:11 আর যে নত হয়ে উপাসনা করে না, তাকে যেন জ্বলন্ত অগ্নিকুণ্ডের মধ্যে ফেলে দেওয়া হয়।</w:t>
      </w:r>
    </w:p>
    <w:p/>
    <w:p>
      <w:r xmlns:w="http://schemas.openxmlformats.org/wordprocessingml/2006/main">
        <w:t xml:space="preserve">তিনজন হিব্রুকে মিথ্যা দেবতার মূর্তির উপাসনা করতে বা জ্বলন্ত অগ্নিকুণ্ডে নিক্ষেপ করার আদেশ দেওয়া হয়েছিল, কিন্তু তারা প্রত্যাখ্যান করেছিল।</w:t>
      </w:r>
    </w:p>
    <w:p/>
    <w:p>
      <w:r xmlns:w="http://schemas.openxmlformats.org/wordprocessingml/2006/main">
        <w:t xml:space="preserve">1. নিপীড়নের মুখে দৃঢ়ভাবে দাঁড়িয়ে থাকা</w:t>
      </w:r>
    </w:p>
    <w:p/>
    <w:p>
      <w:r xmlns:w="http://schemas.openxmlformats.org/wordprocessingml/2006/main">
        <w:t xml:space="preserve">2. আমাদের জীবনে বিশ্বাসের শক্তি</w:t>
      </w:r>
    </w:p>
    <w:p/>
    <w:p>
      <w:r xmlns:w="http://schemas.openxmlformats.org/wordprocessingml/2006/main">
        <w:t xml:space="preserve">1. ড্যানিয়েল 3:17-18 - যদি তাই হয়, আমাদের ঈশ্বর যাকে আমরা সেবা করি তিনি আমাদেরকে জ্বলন্ত অগ্নিকুণ্ড থেকে উদ্ধার করতে সক্ষম, এবং তিনি আমাদেরকে আপনার হাত থেকে উদ্ধার করবেন, হে রাজা। কিন্তু যদি তা না হয় তবে হে মহারাজ, আমরা আপনার দেবতাদের সেবা করব না এবং আপনি যে সোনার মূর্তি স্থাপন করেছেন তার পূজা করব না।</w:t>
      </w:r>
    </w:p>
    <w:p/>
    <w:p>
      <w:r xmlns:w="http://schemas.openxmlformats.org/wordprocessingml/2006/main">
        <w:t xml:space="preserve">2. ম্যাথু 5:10-12 - ধন্য তারা যারা ধার্মিকতার জন্য নির্যাতিত হয়: স্বর্গরাজ্য তাদের। ধন্য তোমরা, যখন লোকেরা আমার জন্য তোমাদের নিন্দা করবে, তোমাদের তাড়না করবে এবং তোমাদের বিরুদ্ধে মিথ্যা কথা বলবে। আনন্দ কর, এবং অতি আনন্দিত হও, কারণ স্বর্গে তোমার পুরস্কার অনেক, কারণ তোমার পূর্ববর্তী ভাববাদীদেরকেও তারা এভাবেই নির্যাতিত করেছিল৷</w:t>
      </w:r>
    </w:p>
    <w:p/>
    <w:p>
      <w:r xmlns:w="http://schemas.openxmlformats.org/wordprocessingml/2006/main">
        <w:t xml:space="preserve">Daniel 3:12 কিছু ইহুদী আছে যাদেরকে তুমি ব্যাবিলন প্রদেশ, শদ্রক, মেশক ও আবেদনগো প্রদেশের ভার দিয়েছ; হে মহারাজ, এই লোকেরা আপনার প্রতি মনোযোগ দেয়নি; তারা আপনার দেবতাদের সেবা করে না এবং আপনি যে সোনার প্রতিমা স্থাপন করেছেন তার পূজা করে না।</w:t>
      </w:r>
    </w:p>
    <w:p/>
    <w:p>
      <w:r xmlns:w="http://schemas.openxmlformats.org/wordprocessingml/2006/main">
        <w:t xml:space="preserve">তিন ইহুদি, শাদ্রাক, মেশক এবং আবেদনেগো, সোনার প্রতিমা পূজা করার জন্য রাজা নেবুচাদনেজারের আদেশকে অমান্য করেছিলেন।</w:t>
      </w:r>
    </w:p>
    <w:p/>
    <w:p>
      <w:r xmlns:w="http://schemas.openxmlformats.org/wordprocessingml/2006/main">
        <w:t xml:space="preserve">1. শদ্রাক, মেশক এবং আবেদনেগো তাদের বিশ্বাসের পক্ষে দাঁড়ানোর সাহস।</w:t>
      </w:r>
    </w:p>
    <w:p/>
    <w:p>
      <w:r xmlns:w="http://schemas.openxmlformats.org/wordprocessingml/2006/main">
        <w:t xml:space="preserve">2. অত্যাচারের মুখে সত্য নম্রতা এবং বিশ্বস্ততা।</w:t>
      </w:r>
    </w:p>
    <w:p/>
    <w:p>
      <w:r xmlns:w="http://schemas.openxmlformats.org/wordprocessingml/2006/main">
        <w:t xml:space="preserve">1. প্রেরিত 5:29 - কিন্তু পিটার এবং প্রেরিতরা উত্তর দিয়েছিলেন, আমাদের উচিত মানুষের চেয়ে ঈশ্বরের আনুগত্য করা।</w:t>
      </w:r>
    </w:p>
    <w:p/>
    <w:p>
      <w:r xmlns:w="http://schemas.openxmlformats.org/wordprocessingml/2006/main">
        <w:t xml:space="preserve">2. ড্যানিয়েল 3:17-18 - যদি তাই হয়, আমাদের ঈশ্বর যাকে আমরা সেবা করি আমাদেরকে জ্বলন্ত অগ্নিকুণ্ড থেকে উদ্ধার করতে সক্ষম, এবং তিনি আমাদেরকে আপনার হাত থেকে রক্ষা করবেন, হে রাজা। কিন্তু যদি তা না হয় তবে হে মহারাজ, আমরা আপনার দেবতাদের সেবা করব না এবং আপনি যে সোনার মূর্তি স্থাপন করেছেন তার পূজা করব না।</w:t>
      </w:r>
    </w:p>
    <w:p/>
    <w:p>
      <w:r xmlns:w="http://schemas.openxmlformats.org/wordprocessingml/2006/main">
        <w:t xml:space="preserve">Daniel 3:13 তখন নেবুচাদ্‌নিৎসর তাঁর ক্রোধ ও ক্রোধে শদ্রক, মেশক ও অবেদনগোকে আনতে আদেশ দিলেন। তারপর তারা এই লোকদের রাজার সামনে নিয়ে এল।</w:t>
      </w:r>
    </w:p>
    <w:p/>
    <w:p>
      <w:r xmlns:w="http://schemas.openxmlformats.org/wordprocessingml/2006/main">
        <w:t xml:space="preserve">নেবুচাদনেজার শাদ্রাক, মেশক এবং আবেদনেগোকে রাগের সাথে তার সামনে আনার আদেশ দেন।</w:t>
      </w:r>
    </w:p>
    <w:p/>
    <w:p>
      <w:r xmlns:w="http://schemas.openxmlformats.org/wordprocessingml/2006/main">
        <w:t xml:space="preserve">1. বিরোধিতার মুখে দৃঢ় অবস্থান</w:t>
      </w:r>
    </w:p>
    <w:p/>
    <w:p>
      <w:r xmlns:w="http://schemas.openxmlformats.org/wordprocessingml/2006/main">
        <w:t xml:space="preserve">2. ফলাফল সত্ত্বেও ঈশ্বরে বিশ্বাস</w:t>
      </w:r>
    </w:p>
    <w:p/>
    <w:p>
      <w:r xmlns:w="http://schemas.openxmlformats.org/wordprocessingml/2006/main">
        <w:t xml:space="preserve">1. ম্যাথু 5:10-12 - "ধন্য তারা যারা ধার্মিকতার জন্য নির্যাতিত হয়, কারণ তাদের স্বর্গরাজ্য। ধন্য আপনি যখন অন্যরা আপনাকে নিন্দা করে এবং আপনাকে তাড়না করে এবং আমার কারণে মিথ্যাভাবে আপনার বিরুদ্ধে সমস্ত ধরণের খারাপ কথা বলে। আনন্দ কর এবং আনন্দ কর, কারণ স্বর্গে তোমাদের পুরস্কার মহান, কারণ তারা তোমাদের পূর্ববর্তী ভাববাদীদের নির্যাতিত করেছিল।"</w:t>
      </w:r>
    </w:p>
    <w:p/>
    <w:p>
      <w:r xmlns:w="http://schemas.openxmlformats.org/wordprocessingml/2006/main">
        <w:t xml:space="preserve">2. হিব্রু 11:24-26 - "বিশ্বাসের দ্বারা মোশি, যখন তিনি বড় হয়েছিলেন, তখন তিনি ফেরাউনের কন্যার পুত্র বলা হতে অস্বীকার করেছিলেন, পাপের ক্ষণস্থায়ী আনন্দ উপভোগ করার চেয়ে ঈশ্বরের লোকদের সাথে দুর্ব্যবহার করা বেছে নিয়েছিলেন৷ তিনি খ্রীষ্টের তিরস্কারকে মিশরের ধন-সম্পদের চেয়ে বড় সম্পদ বলে মনে করেছিলেন, কারণ তিনি পুরস্কারের দিকে তাকিয়ে ছিলেন।"</w:t>
      </w:r>
    </w:p>
    <w:p/>
    <w:p>
      <w:r xmlns:w="http://schemas.openxmlformats.org/wordprocessingml/2006/main">
        <w:t xml:space="preserve">Daniel 3:14 নবূখদ্‌নিৎসর বলিয়া তাহাদিগকে কহিলেন, হে শদ্রক, মেশক ও অবেদনগো, তোমরা কি আমার দেবতাদের সেবা কর না, যে সোনার মূর্তি স্থাপন করিয়াছি, তাহার পূজা করিও না?</w:t>
      </w:r>
    </w:p>
    <w:p/>
    <w:p>
      <w:r xmlns:w="http://schemas.openxmlformats.org/wordprocessingml/2006/main">
        <w:t xml:space="preserve">রাজা শদ্রক, মেশক এবং অবেদনেগোকে জিজ্ঞাসা করলেন যে তারা কি তার দেবতাদের উপাসনা করছে না এবং তার স্থাপন করা মূর্তিতে প্রণাম করছে কিনা।</w:t>
      </w:r>
    </w:p>
    <w:p/>
    <w:p>
      <w:r xmlns:w="http://schemas.openxmlformats.org/wordprocessingml/2006/main">
        <w:t xml:space="preserve">1. বিশ্বের চাপ সত্ত্বেও আমাদের বিশ্বাসে অটল থাকার গুরুত্ব।</w:t>
      </w:r>
    </w:p>
    <w:p/>
    <w:p>
      <w:r xmlns:w="http://schemas.openxmlformats.org/wordprocessingml/2006/main">
        <w:t xml:space="preserve">2. প্রতিকূলতার মুখে ঈমানের শক্তি।</w:t>
      </w:r>
    </w:p>
    <w:p/>
    <w:p>
      <w:r xmlns:w="http://schemas.openxmlformats.org/wordprocessingml/2006/main">
        <w:t xml:space="preserve">1. ম্যাথু 16:24-25 - তারপর যীশু তাঁর শিষ্যদের বললেন, যদি কেউ আমার পিছনে আসে, তবে সে নিজেকে অস্বীকার করুক, এবং তার ক্রুশ তুলে নিয়ে আমাকে অনুসরণ করুক।</w:t>
      </w:r>
    </w:p>
    <w:p/>
    <w:p>
      <w:r xmlns:w="http://schemas.openxmlformats.org/wordprocessingml/2006/main">
        <w:t xml:space="preserve">2. 1 পিটার 5:8-9 - সতর্ক থাকুন, সতর্ক থাকুন; কারণ তোমার শত্রু শয়তান, গর্জনকারী সিংহের মতো, কাকে গ্রাস করতে পারে তার খোঁজে ঘুরে বেড়ায়: যাকে বিশ্বাসে দৃঢ়ভাবে প্রতিরোধ করে৷</w:t>
      </w:r>
    </w:p>
    <w:p/>
    <w:p>
      <w:r xmlns:w="http://schemas.openxmlformats.org/wordprocessingml/2006/main">
        <w:t xml:space="preserve">Daniel 3:15 এখন যদি তোমরা প্রস্তুত হও যে কোন সময়ে তোমরা কর্নেট, বাঁশি, বীণা, চটের বাজনা, পসাল্টারি, ডুলসিমার এবং সমস্ত প্রকার বাদ্য শুনতে পাও, তবে তোমরা উপুড় হয়ে আমার তৈরি মূর্তিটির পূজা করবে; ভাল: কিন্তু যদি তোমরা উপাসনা না কর, তবে সেই সময়ই তোমাদের জ্বলন্ত অগ্নিকুণ্ডের মধ্যে নিক্ষেপ করা হবে৷ আর কে সেই ঈশ্বর যে তোমাকে আমার হাত থেকে উদ্ধার করবে?</w:t>
      </w:r>
    </w:p>
    <w:p/>
    <w:p>
      <w:r xmlns:w="http://schemas.openxmlformats.org/wordprocessingml/2006/main">
        <w:t xml:space="preserve">নেবুচাদনেজার ইস্রায়েলীয়দের প্রতি তার তৈরি করা মূর্তিটির উপাসনা করার জন্য বা জ্বলন্ত অগ্নিকুণ্ডে নিক্ষিপ্ত হওয়ার জন্য চ্যালেঞ্জ করেন।</w:t>
      </w:r>
    </w:p>
    <w:p/>
    <w:p>
      <w:r xmlns:w="http://schemas.openxmlformats.org/wordprocessingml/2006/main">
        <w:t xml:space="preserve">1. আনুগত্যের শক্তি: কঠিন পরিস্থিতিতে ঈশ্বরের বাধ্য হতে শেখা</w:t>
      </w:r>
    </w:p>
    <w:p/>
    <w:p>
      <w:r xmlns:w="http://schemas.openxmlformats.org/wordprocessingml/2006/main">
        <w:t xml:space="preserve">2. ঈশ্বরের সার্বভৌমত্ব: সন্দেহের মাঝে তাকে বিশ্বাস করা</w:t>
      </w:r>
    </w:p>
    <w:p/>
    <w:p>
      <w:r xmlns:w="http://schemas.openxmlformats.org/wordprocessingml/2006/main">
        <w:t xml:space="preserve">1. ম্যাথু 4:10 - তারপর যীশু তাকে বললেন, শয়তান, চলে যাও! কেননা শাস্ত্রে লেখা আছে, তুমি তোমার ঈশ্বর সদাপ্রভুর উপাসনা করিবে এবং একমাত্র তাঁহারই সেবা করিবে।</w:t>
      </w:r>
    </w:p>
    <w:p/>
    <w:p>
      <w:r xmlns:w="http://schemas.openxmlformats.org/wordprocessingml/2006/main">
        <w:t xml:space="preserve">2. ড্যানিয়েল 3:17-18 - যদি তাই হয়, আমাদের ঈশ্বর যাকে আমরা সেবা করি তিনি আমাদেরকে জ্বলন্ত অগ্নিকুণ্ড থেকে উদ্ধার করতে সক্ষম, এবং তিনি আমাদেরকে আপনার হাত থেকে রক্ষা করবেন, হে রাজা। কিন্তু যদি না হয়, হে মহারাজ, আপনি জানেন যে আমরা আপনার দেবতাদের সেবা করব না বা আপনি যে সোনার প্রতিমা স্থাপন করেছেন তার পূজা করব না।</w:t>
      </w:r>
    </w:p>
    <w:p/>
    <w:p>
      <w:r xmlns:w="http://schemas.openxmlformats.org/wordprocessingml/2006/main">
        <w:t xml:space="preserve">Daniel 3:16 শদ্রক, মেশক ও অবেদনগো উত্তর দিয়ে রাজাকে বললেন, হে নবূখদ্নিৎসর, এই বিষয়ে আপনাকে উত্তর দিতে আমরা সতর্ক নই।</w:t>
      </w:r>
    </w:p>
    <w:p/>
    <w:p>
      <w:r xmlns:w="http://schemas.openxmlformats.org/wordprocessingml/2006/main">
        <w:t xml:space="preserve">তিন হিব্রু, শদ্রাক, মেশক এবং আবেদনেগো, রাজা নেবুচাদনেজারের প্রতিমূর্তিকে মাথা নত করতে সাহসের সাথে প্রত্যাখ্যান করেছিলেন।</w:t>
      </w:r>
    </w:p>
    <w:p/>
    <w:p>
      <w:r xmlns:w="http://schemas.openxmlformats.org/wordprocessingml/2006/main">
        <w:t xml:space="preserve">1. বিরোধিতা সত্ত্বেও আপনার বিশ্বাসে অটল থাকুন</w:t>
      </w:r>
    </w:p>
    <w:p/>
    <w:p>
      <w:r xmlns:w="http://schemas.openxmlformats.org/wordprocessingml/2006/main">
        <w:t xml:space="preserve">2. ঈশ্বর আমাদেরকে বিপদ থেকে রক্ষা করতে এবং উদ্ধার করতে পারেন</w:t>
      </w:r>
    </w:p>
    <w:p/>
    <w:p>
      <w:r xmlns:w="http://schemas.openxmlformats.org/wordprocessingml/2006/main">
        <w:t xml:space="preserve">1. ড্যানিয়েল 3:17-18 - "যদি তাই হয়, আমাদের ঈশ্বর যাঁকে আমরা সেবা করি, তিনি আমাদেরকে জ্বলন্ত অগ্নিকুণ্ড থেকে উদ্ধার করতে সক্ষম, এবং হে রাজা, তিনি আমাদেরকে আপনার হাত থেকে রক্ষা করবেন৷ কিন্তু যদি তা না হয় তবে তা হও৷ হে মহারাজ, আমরা আপনার দেবতাদের সেবা করব না এবং আপনি যে সোনার প্রতিমা স্থাপন করেছেন তার পূজাও করব না।”</w:t>
      </w:r>
    </w:p>
    <w:p/>
    <w:p>
      <w:r xmlns:w="http://schemas.openxmlformats.org/wordprocessingml/2006/main">
        <w:t xml:space="preserve">2. হিব্রু 11:23-27 - "বিশ্বাসের দ্বারা মূসা, যখন তিনি জন্মগ্রহণ করেছিলেন, তখন তাকে তার পিতামাতার কাছে তিন মাস লুকিয়ে রাখা হয়েছিল, কারণ তারা দেখেছিল যে সে একজন উপযুক্ত সন্তান ছিল; এবং তারা রাজার আদেশকে ভয় পায়নি। বিশ্বাসের দ্বারা মোশি, যখন তিনি বছর বয়সে এসেছিলেন, ফেরাউনের কন্যার পুত্র বলে অভিহিত করতে অস্বীকার করেছিলেন; এক মৌসুমের জন্য পাপের আনন্দ উপভোগ করার চেয়ে ঈশ্বরের লোকেদের সাথে দুর্ভোগ পোষণ করা বেছে নেওয়া; খ্রিস্টের ধন-সম্পদ থেকে বড় ধন-সম্পদকে সম্মান করা। মিশর: কারণ তিনি পুরস্কারের প্রতি শ্রদ্ধাশীল ছিলেন। বিশ্বাসের দ্বারা তিনি রাজার ক্রোধকে ভয় না পেয়ে মিশরকে পরিত্যাগ করেছিলেন: কারণ তিনি অদৃশ্য তাকে দেখেছিলেন বলে তিনি সহ্য করেছিলেন।"</w:t>
      </w:r>
    </w:p>
    <w:p/>
    <w:p>
      <w:r xmlns:w="http://schemas.openxmlformats.org/wordprocessingml/2006/main">
        <w:t xml:space="preserve">Daniel 3:17 যদি তাই হয়, আমাদের ঈশ্বর যাঁর সেবা করি, তিনি আমাদেরকে জ্বলন্ত অগ্নিকুণ্ড থেকে উদ্ধার করতে সক্ষম, এবং তিনি আমাদেরকে আপনার হাত থেকে উদ্ধার করবেন, হে মহারাজ।</w:t>
      </w:r>
    </w:p>
    <w:p/>
    <w:p>
      <w:r xmlns:w="http://schemas.openxmlformats.org/wordprocessingml/2006/main">
        <w:t xml:space="preserve">ড্যানিয়েল এবং তার বন্ধুরা এমনকি মৃত্যুর মুখেও তাদের উদ্ধার করার জন্য ঈশ্বরের শক্তিতে তাদের অটল বিশ্বাস প্রদর্শন করে।</w:t>
      </w:r>
    </w:p>
    <w:p/>
    <w:p>
      <w:r xmlns:w="http://schemas.openxmlformats.org/wordprocessingml/2006/main">
        <w:t xml:space="preserve">1: ঈশ্বরের শক্তি যে কোনো পার্থিব শক্তির চেয়ে বড়।</w:t>
      </w:r>
    </w:p>
    <w:p/>
    <w:p>
      <w:r xmlns:w="http://schemas.openxmlformats.org/wordprocessingml/2006/main">
        <w:t xml:space="preserve">2: ঈশ্বরের প্রতি আমাদের বিশ্বাস কখনই বৃথা যাবে না।</w:t>
      </w:r>
    </w:p>
    <w:p/>
    <w:p>
      <w:r xmlns:w="http://schemas.openxmlformats.org/wordprocessingml/2006/main">
        <w:t xml:space="preserve">1: রোমানস 8:31, "তাহলে আমরা এই জিনিসগুলিকে কী বলব? ঈশ্বর যদি আমাদের পক্ষে হন, তাহলে কে আমাদের বিরুদ্ধে হতে পারে?"</w:t>
      </w:r>
    </w:p>
    <w:p/>
    <w:p>
      <w:r xmlns:w="http://schemas.openxmlformats.org/wordprocessingml/2006/main">
        <w:t xml:space="preserve">2: গীতসংহিতা 118:6, "প্রভু আমার পাশে আছেন; আমি ভয় করব না: মানুষ আমার প্রতি কি করতে পারে?"</w:t>
      </w:r>
    </w:p>
    <w:p/>
    <w:p>
      <w:r xmlns:w="http://schemas.openxmlformats.org/wordprocessingml/2006/main">
        <w:t xml:space="preserve">Daniel 3:18 কিন্তু যদি না হয়, হে মহারাজ, আপনি জানেন যে আমরা আপনার দেবতাদের সেবা করব না এবং আপনি যে সোনার প্রতিমা স্থাপন করেছেন তার পূজাও করব না।</w:t>
      </w:r>
    </w:p>
    <w:p/>
    <w:p>
      <w:r xmlns:w="http://schemas.openxmlformats.org/wordprocessingml/2006/main">
        <w:t xml:space="preserve">তিনজন হিব্রু যুবক এক সত্য ঈশ্বর ছাড়া অন্য কোনো ঈশ্বরের উপাসনা করতে অস্বীকার করেছিল।</w:t>
      </w:r>
    </w:p>
    <w:p/>
    <w:p>
      <w:r xmlns:w="http://schemas.openxmlformats.org/wordprocessingml/2006/main">
        <w:t xml:space="preserve">1: আমাদের বিশ্বাসের প্রতি সত্য থাকার এবং প্রতিকূলতার মুখে দমে না যাওয়ার গুরুত্ব।</w:t>
      </w:r>
    </w:p>
    <w:p/>
    <w:p>
      <w:r xmlns:w="http://schemas.openxmlformats.org/wordprocessingml/2006/main">
        <w:t xml:space="preserve">2: সাহসের সাথে চ্যালেঞ্জ মোকাবেলা করা এবং আমাদের দেখার জন্য ঈশ্বরের শক্তির উপর নির্ভর করা।</w:t>
      </w:r>
    </w:p>
    <w:p/>
    <w:p>
      <w:r xmlns:w="http://schemas.openxmlformats.org/wordprocessingml/2006/main">
        <w:t xml:space="preserve">1: Joshua 1:9 - "শক্তিশালী এবং সাহসী হও। ভয় পেও না; নিরাশ হয়ো না, কারণ প্রভু তোমার ঈশ্বর যেখানেই যাবেন তোমার সাথে থাকবেন।"</w:t>
      </w:r>
    </w:p>
    <w:p/>
    <w:p>
      <w:r xmlns:w="http://schemas.openxmlformats.org/wordprocessingml/2006/main">
        <w:t xml:space="preserve">2: ইশাইয়া 40:31 - "কিন্তু যারা প্রভুতে আশা করে তারা তাদের শক্তির পুনর্নবীকরণ করবে। তারা ঈগলের মত ডানায় উড়বে; তারা দৌড়াবে এবং ক্লান্ত হবে না, তারা হাঁটবে এবং অজ্ঞান হবে না।"</w:t>
      </w:r>
    </w:p>
    <w:p/>
    <w:p>
      <w:r xmlns:w="http://schemas.openxmlformats.org/wordprocessingml/2006/main">
        <w:t xml:space="preserve">Daniel 3:19 তখন নেবুচাদ্‌নিৎসর ক্রোধে পূর্ণ হলেন, এবং শদ্রক, মেশক ও অবেদনেগোর বিরুদ্ধে তাঁর চেহারার রূপ পরিবর্তিত হল; তাই তিনি কথা বললেন এবং হুকুম দিলেন যে তারা চুল্লিটি যতটা উত্তপ্ত হবে না তার থেকে সাতগুণ বেশি গরম করবে। .</w:t>
      </w:r>
    </w:p>
    <w:p/>
    <w:p>
      <w:r xmlns:w="http://schemas.openxmlformats.org/wordprocessingml/2006/main">
        <w:t xml:space="preserve">নেবুচাদনেজার শাদ্রাক, মেশাক এবং আবেদনেগোর তার দেবতাদের উপাসনা করতে অস্বীকার করায় ক্রুদ্ধ হন এবং আদেশ দেন যে চুল্লি স্বাভাবিকের চেয়ে সাতগুণ বেশি গরম করা হবে।</w:t>
      </w:r>
    </w:p>
    <w:p/>
    <w:p>
      <w:r xmlns:w="http://schemas.openxmlformats.org/wordprocessingml/2006/main">
        <w:t xml:space="preserve">1. প্রতিকূলতার মুখে বিশ্বাসের শক্তি</w:t>
      </w:r>
    </w:p>
    <w:p/>
    <w:p>
      <w:r xmlns:w="http://schemas.openxmlformats.org/wordprocessingml/2006/main">
        <w:t xml:space="preserve">2. আপনি যা বিশ্বাস করেন তার জন্য দাঁড়ানো</w:t>
      </w:r>
    </w:p>
    <w:p/>
    <w:p>
      <w:r xmlns:w="http://schemas.openxmlformats.org/wordprocessingml/2006/main">
        <w:t xml:space="preserve">1. প্রেরিত 5:29 - কিন্তু পিটার এবং প্রেরিতরা উত্তর দিয়েছিলেন, আমাদের উচিত মানুষের চেয়ে ঈশ্বরের আনুগত্য করা।</w:t>
      </w:r>
    </w:p>
    <w:p/>
    <w:p>
      <w:r xmlns:w="http://schemas.openxmlformats.org/wordprocessingml/2006/main">
        <w:t xml:space="preserve">2. ড্যানিয়েল 3:17 - যদি তাই হয়, আমাদের ঈশ্বর যাকে আমরা সেবা করি তিনি আমাদেরকে জ্বলন্ত অগ্নিকুণ্ড থেকে উদ্ধার করতে সক্ষম, এবং তিনি আমাদেরকে আপনার হাত থেকে রক্ষা করবেন, হে রাজা।</w:t>
      </w:r>
    </w:p>
    <w:p/>
    <w:p>
      <w:r xmlns:w="http://schemas.openxmlformats.org/wordprocessingml/2006/main">
        <w:t xml:space="preserve">Daniel 3:20 আর তিনি তাঁর সৈন্যদলের সবচেয়ে শক্তিশালী লোকদেরকে শদ্রক, মেশক ও অবেদনগোকে বেঁধে জ্বলন্ত অগ্নিকুণ্ডে ফেলে দিতে আদেশ দিলেন।</w:t>
      </w:r>
    </w:p>
    <w:p/>
    <w:p>
      <w:r xmlns:w="http://schemas.openxmlformats.org/wordprocessingml/2006/main">
        <w:t xml:space="preserve">রাজা নেবুচাদনেজার তার সবচেয়ে শক্তিশালী লোকদের শাদ্রক, মেশক এবং আবেদনেগোকে বেঁধে জ্বলন্ত অগ্নিকুণ্ডে নিক্ষেপ করার নির্দেশ দিয়েছিলেন।</w:t>
      </w:r>
    </w:p>
    <w:p/>
    <w:p>
      <w:r xmlns:w="http://schemas.openxmlformats.org/wordprocessingml/2006/main">
        <w:t xml:space="preserve">1. বিশ্বাসের শক্তি: প্রতিকূলতার মুখে শাদ্রাক, মেশাখ এবং আবেদনেগোর অদম্য সাহস</w:t>
      </w:r>
    </w:p>
    <w:p/>
    <w:p>
      <w:r xmlns:w="http://schemas.openxmlformats.org/wordprocessingml/2006/main">
        <w:t xml:space="preserve">2. ঈশ্বরের সুরক্ষা: শাদ্রাক, মেশক এবং আবেদনেগোর অলৌকিক মুক্তি</w:t>
      </w:r>
    </w:p>
    <w:p/>
    <w:p>
      <w:r xmlns:w="http://schemas.openxmlformats.org/wordprocessingml/2006/main">
        <w:t xml:space="preserve">1. হিব্রু 11:34 - কারণ তারা সবাই তাকে দেখেছিল, তবুও ক্ষতি হয়নি।</w:t>
      </w:r>
    </w:p>
    <w:p/>
    <w:p>
      <w:r xmlns:w="http://schemas.openxmlformats.org/wordprocessingml/2006/main">
        <w:t xml:space="preserve">2. জন 16:33 - এই পৃথিবীতে, আপনি সমস্যা হবে. কিন্তু মন নাও! আমি পৃথিবীকে জয় করেছি।</w:t>
      </w:r>
    </w:p>
    <w:p/>
    <w:p>
      <w:r xmlns:w="http://schemas.openxmlformats.org/wordprocessingml/2006/main">
        <w:t xml:space="preserve">Daniel 3:21 তারপর এই লোকদের তাদের জামা, হোসেন, টুপি এবং তাদের অন্যান্য পোশাকে বেঁধে জ্বলন্ত অগ্নিকুণ্ডের মধ্যে ফেলে দেওয়া হয়েছিল।</w:t>
      </w:r>
    </w:p>
    <w:p/>
    <w:p>
      <w:r xmlns:w="http://schemas.openxmlformats.org/wordprocessingml/2006/main">
        <w:t xml:space="preserve">তিন হিব্রুকে জ্বলন্ত অগ্নিকুণ্ডে নিক্ষেপ করা হয়েছিল।</w:t>
      </w:r>
    </w:p>
    <w:p/>
    <w:p>
      <w:r xmlns:w="http://schemas.openxmlformats.org/wordprocessingml/2006/main">
        <w:t xml:space="preserve">1: পরীক্ষার সময়ে ঈশ্বরের বিশ্বস্ততা।</w:t>
      </w:r>
    </w:p>
    <w:p/>
    <w:p>
      <w:r xmlns:w="http://schemas.openxmlformats.org/wordprocessingml/2006/main">
        <w:t xml:space="preserve">2: ঈশ্বরের পরিকল্পনার উপর অবিচল আস্থা।</w:t>
      </w:r>
    </w:p>
    <w:p/>
    <w:p>
      <w:r xmlns:w="http://schemas.openxmlformats.org/wordprocessingml/2006/main">
        <w:t xml:space="preserve">1: Isaiah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1 পিটার 1: 6-7, এতে আপনি আনন্দ করছেন, যদিও এখন অল্প সময়ের জন্য, প্রয়োজনে, আপনি বিভিন্ন পরীক্ষার দ্বারা শোকাহত হয়েছেন, যাতে আপনার বিশ্বাসের পরীক্ষিত সত্যতা সোনার চেয়েও মূল্যবান, যদিও তা ধ্বংস হয়ে যায়। আগুন দ্বারা পরীক্ষিত যীশু খ্রীষ্টের উদ্ঘাটনের সময় প্রশংসা এবং গৌরব এবং সম্মানের ফলাফল পাওয়া যেতে পারে।</w:t>
      </w:r>
    </w:p>
    <w:p/>
    <w:p>
      <w:r xmlns:w="http://schemas.openxmlformats.org/wordprocessingml/2006/main">
        <w:t xml:space="preserve">ড্যানিয়েল 3:22 সেইজন্য রাজার আদেশ জরুরী ছিল এবং চুল্লি খুব বেশি গরম ছিল, আগুনের শিখা সেই লোকদের মেরে ফেলল যারা শদ্রক, মেশক এবং অবেদনগোকে নিয়ে গিয়েছিল।</w:t>
      </w:r>
    </w:p>
    <w:p/>
    <w:p>
      <w:r xmlns:w="http://schemas.openxmlformats.org/wordprocessingml/2006/main">
        <w:t xml:space="preserve">শদ্রক, মেশক এবং অবেদনগোকে এমন উত্তপ্ত চুল্লিতে নিক্ষেপ করা হয়েছিল যে আগুনের শিখা তাদের যারা সেখানে রেখেছিল তাদের হত্যা করেছিল।</w:t>
      </w:r>
    </w:p>
    <w:p/>
    <w:p>
      <w:r xmlns:w="http://schemas.openxmlformats.org/wordprocessingml/2006/main">
        <w:t xml:space="preserve">1. একটি বিশ্বস্ত সাক্ষ্য: শদ্রাক, মেশক এবং আবেদনেগোর গল্প</w:t>
      </w:r>
    </w:p>
    <w:p/>
    <w:p>
      <w:r xmlns:w="http://schemas.openxmlformats.org/wordprocessingml/2006/main">
        <w:t xml:space="preserve">2. প্রতিকূলতার মুখে সাহস: আগুনে দৃঢ়ভাবে দাঁড়িয়ে থাকা</w:t>
      </w:r>
    </w:p>
    <w:p/>
    <w:p>
      <w:r xmlns:w="http://schemas.openxmlformats.org/wordprocessingml/2006/main">
        <w:t xml:space="preserve">1. ম্যাথু 10:28 - "এবং যারা দেহকে হত্যা করে কিন্তু আত্মাকে হত্যা করতে পারে না তাদের ভয় করো না। বরং তাকে ভয় করো যে নরকে আত্মা এবং দেহ উভয়কেই ধ্বংস করতে পারে।"</w:t>
      </w:r>
    </w:p>
    <w:p/>
    <w:p>
      <w:r xmlns:w="http://schemas.openxmlformats.org/wordprocessingml/2006/main">
        <w:t xml:space="preserve">2. হিব্রু 11:34 - "মহিলারা তাদের মৃতকে ফিরে পেয়েছে, আবার জীবিত করা হয়েছে। অন্যদের নির্যাতন করা হয়েছিল এবং তাদের মুক্তি দিতে অস্বীকার করা হয়েছিল, যাতে তারা আরও ভাল পুনরুত্থান লাভ করতে পারে।"</w:t>
      </w:r>
    </w:p>
    <w:p/>
    <w:p>
      <w:r xmlns:w="http://schemas.openxmlformats.org/wordprocessingml/2006/main">
        <w:t xml:space="preserve">Daniel 3:23 আর এই তিনজন লোক, শদ্রক, মেশক ও অবেদনেগো, জ্বলন্ত অগ্নিকুণ্ডের মধ্যে বাঁধা অবস্থায় পড়ে গেল।</w:t>
      </w:r>
    </w:p>
    <w:p/>
    <w:p>
      <w:r xmlns:w="http://schemas.openxmlformats.org/wordprocessingml/2006/main">
        <w:t xml:space="preserve">তিনজন ব্যক্তি, শদ্রক, মেশক এবং আবেদনেগোকে একটি জ্বলন্ত অগ্নিকুণ্ডে নিক্ষেপ করা হয়েছিল কিন্তু ঈশ্বরের সুরক্ষার কারণে তারা অক্ষত ছিল।</w:t>
      </w:r>
    </w:p>
    <w:p/>
    <w:p>
      <w:r xmlns:w="http://schemas.openxmlformats.org/wordprocessingml/2006/main">
        <w:t xml:space="preserve">1. ঈশ্বর নিয়ন্ত্রণে আছেন এবং পরীক্ষার সময়ে আমাদের রক্ষা করবেন।</w:t>
      </w:r>
    </w:p>
    <w:p/>
    <w:p>
      <w:r xmlns:w="http://schemas.openxmlformats.org/wordprocessingml/2006/main">
        <w:t xml:space="preserve">2. ঈশ্বরের উপর বিশ্বাস রাখুন, এমনকি যখন আমাদের পরিস্থিতি অসম্ভব বলে মনে হয়।</w:t>
      </w:r>
    </w:p>
    <w:p/>
    <w:p>
      <w:r xmlns:w="http://schemas.openxmlformats.org/wordprocessingml/2006/main">
        <w:t xml:space="preserve">1.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হিব্রু 11:34 - আগুনের শক্তিকে নিভিয়ে, তরবারির ধার থেকে রক্ষা পেয়েছিল, দুর্বলতা থেকে শক্তিশালী হয়েছিল, যুদ্ধে বীরত্বপূর্ণ হয়েছিল, এলিয়েনদের সৈন্যবাহিনীকে উড়ানোর জন্য পরিণত হয়েছিল।</w:t>
      </w:r>
    </w:p>
    <w:p/>
    <w:p>
      <w:r xmlns:w="http://schemas.openxmlformats.org/wordprocessingml/2006/main">
        <w:t xml:space="preserve">Daniel 3:24 তখন রাজা নবূখদ্‌নিৎসর আশ্চর্য হইয়া উঠিয়া শীঘ্র উঠিয়া কহিলেন, এবং আপন পরামর্শদাতাদের বলিলেন, আমরা কি তিনজনকে বাঁধা অবস্থায় আগুনের মধ্যে নিক্ষেপ করি নাই? তারা উত্তরে রাজাকে বলল, হে মহারাজ সত্য।</w:t>
      </w:r>
    </w:p>
    <w:p/>
    <w:p>
      <w:r xmlns:w="http://schemas.openxmlformats.org/wordprocessingml/2006/main">
        <w:t xml:space="preserve">নেবুচাদনেজার বিস্মিত হয়েছিলেন যখন তিনি বুঝতে পেরেছিলেন যে শাদ্রক, মেশক এবং আবেদনেগোকে আগুনে নিক্ষেপ করা হয়েছে, তবুও অক্ষত রয়ে গেছে।</w:t>
      </w:r>
    </w:p>
    <w:p/>
    <w:p>
      <w:r xmlns:w="http://schemas.openxmlformats.org/wordprocessingml/2006/main">
        <w:t xml:space="preserve">1. ঈশ্বরে বিশ্বাস মানুষের ভয়কে জয় করে</w:t>
      </w:r>
    </w:p>
    <w:p/>
    <w:p>
      <w:r xmlns:w="http://schemas.openxmlformats.org/wordprocessingml/2006/main">
        <w:t xml:space="preserve">2. আপনার বিশ্বাসে দৃঢ়ভাবে দাঁড়ানোর শক্তি</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ম্যাথু 10:28 - এবং যারা শরীরকে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Daniel 3:25 তিনি উত্তর দিয়ে বললেন, দেখ, আমি চারজন লোককে আগুনের মধ্য দিয়ে হাঁটতে দেখছি, তাদের কোন ক্ষতি নেই; আর চতুর্থটির রূপ ঈশ্বরের পুত্রের মতো৷</w:t>
      </w:r>
    </w:p>
    <w:p/>
    <w:p>
      <w:r xmlns:w="http://schemas.openxmlformats.org/wordprocessingml/2006/main">
        <w:t xml:space="preserve">আগুনের মধ্যে চতুর্থ মানুষটি ঈশ্বরের পুত্রের মতো ছিল এবং অক্ষত ছিল৷</w:t>
      </w:r>
    </w:p>
    <w:p/>
    <w:p>
      <w:r xmlns:w="http://schemas.openxmlformats.org/wordprocessingml/2006/main">
        <w:t xml:space="preserve">1: কঠিন সময়ে, ঈশ্বর আমাদের ক্ষতি থেকে রক্ষা করতে পারেন।</w:t>
      </w:r>
    </w:p>
    <w:p/>
    <w:p>
      <w:r xmlns:w="http://schemas.openxmlformats.org/wordprocessingml/2006/main">
        <w:t xml:space="preserve">2: আমরা বিশ্বাস করতে পারি যে ঈশ্বর সর্বদা আমাদের সাথে থাকবেন।</w:t>
      </w:r>
    </w:p>
    <w:p/>
    <w:p>
      <w:r xmlns:w="http://schemas.openxmlformats.org/wordprocessingml/2006/main">
        <w:t xml:space="preserve">1: Isaiah 43:2-3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Daniel 3:26 তখন নবূখদ্নিৎসর জ্বলন্ত অগ্নিকুণ্ডের মুখের কাছে এসে বললেন, শদ্রক, মেশক ও অবেদনগো, হে পরমেশ্বর ঈশ্বরের দাসগণ, এগিয়ে আসুন এবং এখানে আসুন। তারপর শদ্রক, মেশক ও অবেদনগো আগুনের মধ্য থেকে বেরিয়ে এলেন।</w:t>
      </w:r>
    </w:p>
    <w:p/>
    <w:p>
      <w:r xmlns:w="http://schemas.openxmlformats.org/wordprocessingml/2006/main">
        <w:t xml:space="preserve">নেবুচাদনেজার শাদ্রক, মেশক এবং আবেদনেগোকে জ্বলন্ত অগ্নিকুণ্ড থেকে বেরিয়ে আসার নির্দেশ দিয়েছিলেন এবং তারা অক্ষত অবস্থায় তা করেছিলেন।</w:t>
      </w:r>
    </w:p>
    <w:p/>
    <w:p>
      <w:r xmlns:w="http://schemas.openxmlformats.org/wordprocessingml/2006/main">
        <w:t xml:space="preserve">1. কিভাবে শদ্রাক, মেশক এবং আবেদনেগোর মত বিশ্বাসের জীবন যাপন করা যায়</w:t>
      </w:r>
    </w:p>
    <w:p/>
    <w:p>
      <w:r xmlns:w="http://schemas.openxmlformats.org/wordprocessingml/2006/main">
        <w:t xml:space="preserve">2. পরীক্ষা এবং ক্লেশ কাটিয়ে উঠতে বিশ্বাসের শক্তি</w:t>
      </w:r>
    </w:p>
    <w:p/>
    <w:p>
      <w:r xmlns:w="http://schemas.openxmlformats.org/wordprocessingml/2006/main">
        <w:t xml:space="preserve">1. হিব্রু 11:23-27 - বিশ্বাসের দ্বারা মোজেস, যখন তিনি জন্মগ্রহণ করেছিলেন, তার পিতামাতার দ্বারা তিন মাস লুকিয়ে ছিল, কারণ তারা দেখেছিল যে তিনি একটি সুন্দর শিশু; রাজার আদেশে তারা ভয় পেল 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Daniel 3:27 আর রাজপুত্র, শাসনকর্তা, সেনাপতি এবং রাজার পরামর্শদাতারা একত্রিত হয়ে এই লোকদের দেখলেন, যাদের শরীরে আগুনের কোন শক্তি ছিল না, তাদের মাথার চুলও গাওয়া হয়নি, তাদের পোশাকও বদলানো হয়নি। তাদের গায়ে আগুনের গন্ধও আসেনি।</w:t>
      </w:r>
    </w:p>
    <w:p/>
    <w:p>
      <w:r xmlns:w="http://schemas.openxmlformats.org/wordprocessingml/2006/main">
        <w:t xml:space="preserve">রাজা নেবুচাদনেজার তিনজনকে জ্বলন্ত চুল্লিতে নিক্ষেপ করেছিলেন, কিন্তু তারা অক্ষত অবস্থায় বেঁচে গিয়েছিলেন, এমনকি একটি চুলও বিদ্ধ হয়নি।</w:t>
      </w:r>
    </w:p>
    <w:p/>
    <w:p>
      <w:r xmlns:w="http://schemas.openxmlformats.org/wordprocessingml/2006/main">
        <w:t xml:space="preserve">1. ঈশ্বরের সুরক্ষা সবসময় আমাদের সঙ্গে আছে.</w:t>
      </w:r>
    </w:p>
    <w:p/>
    <w:p>
      <w:r xmlns:w="http://schemas.openxmlformats.org/wordprocessingml/2006/main">
        <w:t xml:space="preserve">2. ঈশ্বরে বিশ্বাস সমস্ত প্রতিকূলতাকে জয় করে।</w:t>
      </w:r>
    </w:p>
    <w:p/>
    <w:p>
      <w:r xmlns:w="http://schemas.openxmlformats.org/wordprocessingml/2006/main">
        <w:t xml:space="preserve">1. Ephesians 6:10-20 - শয়তানের ষড়যন্ত্রের বিরুদ্ধে দাঁড়ানোর জন্য ঈশ্বরের পুরো বর্ম পরিধান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Daniel 3:28 তখন নবূখদ্‌নিৎসর কহিলেন, ধন্য হউক শদ্রক, মেশক ও অবেদনগোর ঈশ্বর, যিনি আপন স্বর্গদূতকে প্রেরণ করিয়াছেন, এবং আপন দাসগণকে উদ্ধার করিয়াছেন, যাহারা তাঁহার উপর আস্থা রাখিয়াছে, এবং রাজার বাক্য পরিবর্তন করিয়া আপন দেহ সমর্পণ করিয়াছেন। যাতে তারা নিজেদের ঈশ্বর ব্যতীত অন্য কোন উপাস্যের সেবা বা উপাসনা না করে।</w:t>
      </w:r>
    </w:p>
    <w:p/>
    <w:p>
      <w:r xmlns:w="http://schemas.openxmlformats.org/wordprocessingml/2006/main">
        <w:t xml:space="preserve">অন্যান্য দেবতাদের উপাসনা করার জন্য রাজার আদেশ অমান্য করা সত্ত্বেও, নেবুচাদনেজার শাদ্রাক, মেশাক এবং আবেদনেগোর ঈশ্বরের প্রশংসা করেন যে তাদের মৃত্যু থেকে উদ্ধার করার জন্য এবং তাঁর প্রতি তাদের বিশ্বাসের জন্য একজন দেবদূত পাঠানোর জন্য।</w:t>
      </w:r>
    </w:p>
    <w:p/>
    <w:p>
      <w:r xmlns:w="http://schemas.openxmlformats.org/wordprocessingml/2006/main">
        <w:t xml:space="preserve">1. "বিশ্বাসে দৃঢ় থাকা: শদ্রাক, মেশক এবং আবেদনেগোর উদাহরণ"</w:t>
      </w:r>
    </w:p>
    <w:p/>
    <w:p>
      <w:r xmlns:w="http://schemas.openxmlformats.org/wordprocessingml/2006/main">
        <w:t xml:space="preserve">2. "ঈশ্বরের সুরক্ষার শক্তি: ঈশ্বরে বিশ্বাস করা যখন অন্য সব ব্যর্থ হয়"</w:t>
      </w:r>
    </w:p>
    <w:p/>
    <w:p>
      <w:r xmlns:w="http://schemas.openxmlformats.org/wordprocessingml/2006/main">
        <w:t xml:space="preserve">1.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তিনি পুরস্কারের প্রতিদানের প্রতি শ্রদ্ধাশীল ছিলেন।</w:t>
      </w:r>
    </w:p>
    <w:p/>
    <w:p>
      <w:r xmlns:w="http://schemas.openxmlformats.org/wordprocessingml/2006/main">
        <w:t xml:space="preserve">2. জেমস 1:12 - ধন্য সেই ব্যক্তি যে প্রলোভন সহ্য করে: কারণ যখন তাকে পরীক্ষা করা হবে, তখন সে জীবনের মুকুট পাবে, যা প্রভু তাদের প্রতিশ্রুতি দিয়েছেন যারা তাকে ভালবাসে।</w:t>
      </w:r>
    </w:p>
    <w:p/>
    <w:p>
      <w:r xmlns:w="http://schemas.openxmlformats.org/wordprocessingml/2006/main">
        <w:t xml:space="preserve">ড্যানিয়েল 3:29 তাই আমি হুকুম দিচ্ছি যে, প্রত্যেক জাতি, জাতি ও ভাষা যারা শদ্রক, মেশক ও অবেদনেগোর ঈশ্বরের বিরুদ্ধে কোন ভুল কথা বলে, তাদের টুকরো টুকরো করা হবে এবং তাদের ঘরগুলিকে গোবরে পরিণত করা হবে: কারণ এই ধরণের পরে বিতরণ করতে পারে এমন অন্য কোন ঈশ্বর নেই।</w:t>
      </w:r>
    </w:p>
    <w:p/>
    <w:p>
      <w:r xmlns:w="http://schemas.openxmlformats.org/wordprocessingml/2006/main">
        <w:t xml:space="preserve">শাদ্রাক, মেশাক এবং আবেদনেগোকে ঈশ্বরের দ্বারা একটি অগ্নিকুণ্ড থেকে উদ্ধার করা হয়েছিল এবং এর প্রতিক্রিয়ায়, রাজা আদেশ দিয়েছিলেন যে যে কেউ তাদের ঈশ্বরের প্রতি খারাপ কথা বলে তাকে কঠোর শাস্তি ভোগ করতে হবে।</w:t>
      </w:r>
    </w:p>
    <w:p/>
    <w:p>
      <w:r xmlns:w="http://schemas.openxmlformats.org/wordprocessingml/2006/main">
        <w:t xml:space="preserve">1. ঈশ্বর চূড়ান্ত রক্ষাকর্তা এবং উদ্ধারকারী.</w:t>
      </w:r>
    </w:p>
    <w:p/>
    <w:p>
      <w:r xmlns:w="http://schemas.openxmlformats.org/wordprocessingml/2006/main">
        <w:t xml:space="preserve">2. আমরা যখন ঈশ্বরের উপর ভরসা রাখি, তিনি কখনই আমাদের পরিত্যাগ করবেন না।</w:t>
      </w:r>
    </w:p>
    <w:p/>
    <w:p>
      <w:r xmlns:w="http://schemas.openxmlformats.org/wordprocessingml/2006/main">
        <w:t xml:space="preserve">1.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Daniel 3:30 তারপর রাজা ব্যাবিলন প্রদেশে শদ্রক, মেশক ও অবেদনগোকে পদোন্নতি দিলেন।</w:t>
      </w:r>
    </w:p>
    <w:p/>
    <w:p>
      <w:r xmlns:w="http://schemas.openxmlformats.org/wordprocessingml/2006/main">
        <w:t xml:space="preserve">তিন হিব্রু পুরুষ, শদ্রাক, মেশক এবং আবেদনেগো, ব্যাবিলনের রাজা দ্বারা উচ্চ পদে উন্নীত হয়েছিল।</w:t>
      </w:r>
    </w:p>
    <w:p/>
    <w:p>
      <w:r xmlns:w="http://schemas.openxmlformats.org/wordprocessingml/2006/main">
        <w:t xml:space="preserve">1. ঈশ্বরের বিশ্বস্ততা তাঁর লোকেদের সুরক্ষায় দেখা যায়।</w:t>
      </w:r>
    </w:p>
    <w:p/>
    <w:p>
      <w:r xmlns:w="http://schemas.openxmlformats.org/wordprocessingml/2006/main">
        <w:t xml:space="preserve">2. ঈশ্বরের বাধ্য হওয়া পুরষ্কার নিয়ে আসে, এমনকি সবচেয়ে কঠিন পরিস্থিতিতেও।</w:t>
      </w:r>
    </w:p>
    <w:p/>
    <w:p>
      <w:r xmlns:w="http://schemas.openxmlformats.org/wordprocessingml/2006/main">
        <w:t xml:space="preserve">1. ড্যানিয়েল 3:16-18</w:t>
      </w:r>
    </w:p>
    <w:p/>
    <w:p>
      <w:r xmlns:w="http://schemas.openxmlformats.org/wordprocessingml/2006/main">
        <w:t xml:space="preserve">2. গীতসংহিতা 27:1-3</w:t>
      </w:r>
    </w:p>
    <w:p/>
    <w:p>
      <w:r xmlns:w="http://schemas.openxmlformats.org/wordprocessingml/2006/main">
        <w:t xml:space="preserve">ড্যানিয়েল অধ্যায় 4 রাজা নেবুচাদনেজারের নম্র অভিজ্ঞতা এবং পরবর্তী পুনরুদ্ধারের কথা বর্ণনা করে। অধ্যায়টি ঈশ্বরের সার্বভৌমত্ব এবং তাঁর কর্তৃত্বকে স্বীকার করার গুরুত্বের ওপর জোর দেয়।</w:t>
      </w:r>
    </w:p>
    <w:p/>
    <w:p>
      <w:r xmlns:w="http://schemas.openxmlformats.org/wordprocessingml/2006/main">
        <w:t xml:space="preserve">1ম অনুচ্ছেদ: অধ্যায়টি রাজা নেবুচাদনেজার তার স্বপ্নের একটি ব্যক্তিগত সাক্ষ্য এবং ব্যাখ্যা চাওয়ার মাধ্যমে শুরু হয়। তিনি একটি মহান গাছের স্বপ্নের কথা বর্ণনা করেন যা শেষ পর্যন্ত কেটে ফেলা হয়, কেবল একটি স্টাম্প রেখে যায়। তার জ্ঞানী ব্যক্তিদের কেউ স্বপ্নের ব্যাখ্যা করতে পারে না, তাই ড্যানিয়েলকে ডাকা হয় (ড্যানিয়েল 4:1-9)।</w:t>
      </w:r>
    </w:p>
    <w:p/>
    <w:p>
      <w:r xmlns:w="http://schemas.openxmlformats.org/wordprocessingml/2006/main">
        <w:t xml:space="preserve">২য় অনুচ্ছেদ: ড্যানিয়েল, বেল্টেশজার নামেও পরিচিত, রাজার স্বপ্নের ব্যাখ্যা করেন। তিনি ব্যাখ্যা করেন যে গাছটি নেবুচাদনেজারকে প্রতিনিধিত্ব করে এবং তিনি ঈশ্বরের সার্বভৌমত্বকে স্বীকার না করা পর্যন্ত তাকে কেটে ফেলা হবে এবং নত করা হবে (ড্যানিয়েল 4:10-27)।</w:t>
      </w:r>
    </w:p>
    <w:p/>
    <w:p>
      <w:r xmlns:w="http://schemas.openxmlformats.org/wordprocessingml/2006/main">
        <w:t xml:space="preserve">3য় অনুচ্ছেদ: ড্যানিয়েল আসন্ন বিচার এড়াতে রাজাকে অনুতপ্ত হতে এবং তার গর্বিত উপায় থেকে ফিরে আসার পরামর্শ দেন। যাইহোক, নেবুচাদনেজার সতর্কবাণীতে কান দেন না এবং স্বপ্নের পূর্ণতা অনুভব করেন (ড্যানিয়েল 4:28-33)।</w:t>
      </w:r>
    </w:p>
    <w:p/>
    <w:p>
      <w:r xmlns:w="http://schemas.openxmlformats.org/wordprocessingml/2006/main">
        <w:t xml:space="preserve">4র্থ অনুচ্ছেদ: ভবিষ্যদ্বাণী অনুসারে, নেবুচাদনেজার তার রাজ্য থেকে বিতাড়িত হন এবং একটি নির্দিষ্ট সময়ের জন্য বন্য প্রাণীর মতো জীবনযাপন করেন। অবশেষে, সে ঈশ্বরের কর্তৃত্ব এবং সার্বভৌমত্বকে স্বীকার করে এবং তার বিচক্ষণতা পুনরুদ্ধার হয় (ড্যানিয়েল 4:34-37)।</w:t>
      </w:r>
    </w:p>
    <w:p/>
    <w:p>
      <w:r xmlns:w="http://schemas.openxmlformats.org/wordprocessingml/2006/main">
        <w:t xml:space="preserve">সংক্ষেপে,</w:t>
      </w:r>
    </w:p>
    <w:p>
      <w:r xmlns:w="http://schemas.openxmlformats.org/wordprocessingml/2006/main">
        <w:t xml:space="preserve">ড্যানিয়েল অধ্যায় 4 recounts</w:t>
      </w:r>
    </w:p>
    <w:p>
      <w:r xmlns:w="http://schemas.openxmlformats.org/wordprocessingml/2006/main">
        <w:t xml:space="preserve">রাজা নেবুচাদনেজারের নম্র অভিজ্ঞতা</w:t>
      </w:r>
    </w:p>
    <w:p>
      <w:r xmlns:w="http://schemas.openxmlformats.org/wordprocessingml/2006/main">
        <w:t xml:space="preserve">এবং পরবর্তী পুনরুদ্ধার,</w:t>
      </w:r>
    </w:p>
    <w:p>
      <w:r xmlns:w="http://schemas.openxmlformats.org/wordprocessingml/2006/main">
        <w:t xml:space="preserve">ঈশ্বরের সার্বভৌমত্ব এবং তাঁর কর্তৃত্ব স্বীকার করার গুরুত্বের উপর জোর দেওয়া।</w:t>
      </w:r>
    </w:p>
    <w:p/>
    <w:p>
      <w:r xmlns:w="http://schemas.openxmlformats.org/wordprocessingml/2006/main">
        <w:t xml:space="preserve">রাজা নেবুচাদনেজারের একটি মহান গাছের স্বপ্ন এবং তার ব্যাখ্যার অনুসন্ধান।</w:t>
      </w:r>
    </w:p>
    <w:p>
      <w:r xmlns:w="http://schemas.openxmlformats.org/wordprocessingml/2006/main">
        <w:t xml:space="preserve">ড্যানিয়েলের স্বপ্নের ব্যাখ্যা, নেবুচাদনেজারের আসন্ন নম্রতার ব্যাখ্যা।</w:t>
      </w:r>
    </w:p>
    <w:p>
      <w:r xmlns:w="http://schemas.openxmlformats.org/wordprocessingml/2006/main">
        <w:t xml:space="preserve">রাজার জন্য ড্যানিয়েলের পরামর্শ অনুতপ্ত হতে এবং তার গর্বিত উপায় থেকে ফিরে.</w:t>
      </w:r>
    </w:p>
    <w:p>
      <w:r xmlns:w="http://schemas.openxmlformats.org/wordprocessingml/2006/main">
        <w:t xml:space="preserve">নেবুচাদনেজারের সতর্কবার্তা এবং স্বপ্নের পূর্ণতা মানতে অস্বীকৃতি।</w:t>
      </w:r>
    </w:p>
    <w:p>
      <w:r xmlns:w="http://schemas.openxmlformats.org/wordprocessingml/2006/main">
        <w:t xml:space="preserve">নেবুচাদনেজারের একটি বন্য প্রাণীর মতো জীবনযাপনের সময়কাল এবং ঈশ্বরের কর্তৃত্বের তার চূড়ান্ত স্বীকৃতি।</w:t>
      </w:r>
    </w:p>
    <w:p>
      <w:r xmlns:w="http://schemas.openxmlformats.org/wordprocessingml/2006/main">
        <w:t xml:space="preserve">নেবুচাদনেজারের বিচক্ষণতা পুনরুদ্ধার এবং ঈশ্বরের মহত্ত্বের ঘোষণা।</w:t>
      </w:r>
    </w:p>
    <w:p/>
    <w:p>
      <w:r xmlns:w="http://schemas.openxmlformats.org/wordprocessingml/2006/main">
        <w:t xml:space="preserve">ড্যানিয়েলের এই অধ্যায়ে রাজা নেবুচাদনেজারের নম্র অভিজ্ঞতা এবং পরবর্তী পুনরুদ্ধারের কথা বলা হয়েছে। অধ্যায় শুরু হয় রাজা একটি স্বপ্ন ভাগ করে এবং ব্যাখ্যা খোঁজার মাধ্যমে। তার জ্ঞানী ব্যক্তিদের কেউ স্বপ্নের ব্যাখ্যা করতে পারে না, তাই ড্যানিয়েলকে ডাকা হয়। ড্যানিয়েল স্বপ্নের ব্যাখ্যা করেন, ব্যাখ্যা করেন যে গাছটি নেবুচাদনেজারকে প্রতিনিধিত্ব করে এবং তিনি ঈশ্বরের সার্বভৌমত্বকে স্বীকার না করা পর্যন্ত তাকে কেটে ফেলা হবে এবং নত করা হবে। ড্যানিয়েল রাজাকে অনুতপ্ত হওয়ার এবং তার গর্বিত পথ থেকে ফিরে আসার পরামর্শ দেন, কিন্তু নেবুচাদনেজার সতর্কবাণীতে মনোযোগ দেননি। ফলস্বরূপ, সে তার রাজ্য থেকে বিতাড়িত হয় এবং একটি নির্দিষ্ট সময়ের জন্য বন্য প্রাণীর মতো জীবনযাপন করে। অবশেষে, নেবুচাদনেজার ঈশ্বরের কর্তৃত্ব স্বীকার করেন এবং তার বিচক্ষণতা পুনরুদ্ধার হয়। অধ্যায়টি ঈশ্বরের সার্বভৌমত্ব এবং অহংকারের পরিণতি স্বীকার করার গুরুত্বের উপর জোর দেয়। এটি গর্বিতদের নম্র করার এবং যারা তাঁর কর্তৃত্বকে স্বীকৃতি দেয় তাদের পুনরুদ্ধার করার জন্য ঈশ্বরের শক্তিকে তুলে ধরে।</w:t>
      </w:r>
    </w:p>
    <w:p/>
    <w:p>
      <w:r xmlns:w="http://schemas.openxmlformats.org/wordprocessingml/2006/main">
        <w:t xml:space="preserve">Daniel 4:1 রাজা নবূখদ্নিৎসর, সমস্ত পৃথিবীতে বসবাসকারী সমস্ত লোক, জাতি ও ভাষার প্রতি; শান্তি আপনার প্রতি বহুগুণ বৃদ্ধি করা হোক.</w:t>
      </w:r>
    </w:p>
    <w:p/>
    <w:p>
      <w:r xmlns:w="http://schemas.openxmlformats.org/wordprocessingml/2006/main">
        <w:t xml:space="preserve">নেবুচাদনেজার সারা বিশ্বের সকল মানুষের কাছে শান্তি ও শুভকামনা প্রকাশ করেন।</w:t>
      </w:r>
    </w:p>
    <w:p/>
    <w:p>
      <w:r xmlns:w="http://schemas.openxmlformats.org/wordprocessingml/2006/main">
        <w:t xml:space="preserve">1: তারা যেই হোক বা কোথা থেকে এসেছে তা নির্বিশেষে সকলের কাছে শান্তি ও সৌহার্দ্য প্রচার করার জন্য আমাদের চেষ্টা করা উচিত।</w:t>
      </w:r>
    </w:p>
    <w:p/>
    <w:p>
      <w:r xmlns:w="http://schemas.openxmlformats.org/wordprocessingml/2006/main">
        <w:t xml:space="preserve">2: খ্রিস্টান হিসাবে, আমাদের উচিত সমস্ত মানুষের কাছে খ্রিস্টের শান্তি ও ভালবাসা ছড়িয়ে দেওয়া।</w:t>
      </w:r>
    </w:p>
    <w:p/>
    <w:p>
      <w:r xmlns:w="http://schemas.openxmlformats.org/wordprocessingml/2006/main">
        <w:t xml:space="preserve">1: ম্যাথু 5:9 - "ধন্য শান্তি স্থাপনকারীরা, কারণ তাদের ঈশ্বরের সন্তান বলা হবে।"</w:t>
      </w:r>
    </w:p>
    <w:p/>
    <w:p>
      <w:r xmlns:w="http://schemas.openxmlformats.org/wordprocessingml/2006/main">
        <w:t xml:space="preserve">2: Colossians 3:14-15 - "এবং এই সমস্ত গুণাবলীর উপরে প্রেম পরিধান করুন, যা তাদের সকলকে নিখুঁত ঐক্যে একত্রিত করে৷ খ্রীষ্টের শান্তি আপনার হৃদয়ে রাজত্ব করুক, যেহেতু এক দেহের সদস্য হিসাবে আপনাকে শান্তির জন্য ডাকা হয়েছিল৷ এবং কৃতজ্ঞ হও।"</w:t>
      </w:r>
    </w:p>
    <w:p/>
    <w:p>
      <w:r xmlns:w="http://schemas.openxmlformats.org/wordprocessingml/2006/main">
        <w:t xml:space="preserve">ড্যানিয়েল 4:2 মহান ঈশ্বর আমার প্রতি যে চিহ্ন ও আশ্চর্য কাজ করেছেন তা দেখাতে আমি ভাল মনে করলাম।</w:t>
      </w:r>
    </w:p>
    <w:p/>
    <w:p>
      <w:r xmlns:w="http://schemas.openxmlformats.org/wordprocessingml/2006/main">
        <w:t xml:space="preserve">প্যাসেজটি চিহ্ন এবং আশ্চর্য সম্পর্কে কথা বলে যা ঈশ্বর ড্যানিয়েলের জন্য করেছেন এবং কীভাবে তিনি সেগুলি দেখানোর জন্য প্রয়োজনীয় অনুভব করেছিলেন।</w:t>
      </w:r>
    </w:p>
    <w:p/>
    <w:p>
      <w:r xmlns:w="http://schemas.openxmlformats.org/wordprocessingml/2006/main">
        <w:t xml:space="preserve">1: ঈশ্বর সর্বদা আমাদের জীবনে কাজ করছেন, এমনকি যখন আমরা এটি আশা করি।</w:t>
      </w:r>
    </w:p>
    <w:p/>
    <w:p>
      <w:r xmlns:w="http://schemas.openxmlformats.org/wordprocessingml/2006/main">
        <w:t xml:space="preserve">2: আমাদের জীবনে ঈশ্বরের অলৌকিক কাজগুলি উদযাপন করা এবং অন্যদের সম্পর্কে বলার যোগ্য।</w:t>
      </w:r>
    </w:p>
    <w:p/>
    <w:p>
      <w:r xmlns:w="http://schemas.openxmlformats.org/wordprocessingml/2006/main">
        <w:t xml:space="preserve">1: Ephesians 3:20 - এখন যিনি আমাদের মধ্যে কাজ করার শক্তি অনুসারে আমরা যা কিছু জিজ্ঞাসা করি বা চিন্তা করি তার চেয়ে অনেক বেশি পরিমাণে করতে সক্ষম।</w:t>
      </w:r>
    </w:p>
    <w:p/>
    <w:p>
      <w:r xmlns:w="http://schemas.openxmlformats.org/wordprocessingml/2006/main">
        <w:t xml:space="preserve">2: গীতসংহিতা 107:20 - তিনি তাঁর বাক্য পাঠিয়েছেন এবং তাদের সুস্থ করেছেন এবং তাদের ধ্বংস থেকে উদ্ধার করেছেন।</w:t>
      </w:r>
    </w:p>
    <w:p/>
    <w:p>
      <w:r xmlns:w="http://schemas.openxmlformats.org/wordprocessingml/2006/main">
        <w:t xml:space="preserve">ড্যানিয়েল 4:3 তাঁর চিহ্নগুলি কত বড়! আর তাঁর আশ্চর্যের শক্তি কতই না শক্তিশালী! তাঁর রাজ্য চিরস্থায়ী রাজ্য, এবং তাঁর রাজত্ব প্রজন্ম থেকে প্রজন্মে।</w:t>
      </w:r>
    </w:p>
    <w:p/>
    <w:p>
      <w:r xmlns:w="http://schemas.openxmlformats.org/wordprocessingml/2006/main">
        <w:t xml:space="preserve">ঈশ্বরের ক্ষমতা ও কর্তৃত্ব চিরস্থায়ী এবং তাঁর রাজ্য প্রজন্ম থেকে প্রজন্মান্তরে চলে আসছে।</w:t>
      </w:r>
    </w:p>
    <w:p/>
    <w:p>
      <w:r xmlns:w="http://schemas.openxmlformats.org/wordprocessingml/2006/main">
        <w:t xml:space="preserve">1. ঈশ্বরের মহিমা এবং তাঁর চিরস্থায়ী রাজ্য</w:t>
      </w:r>
    </w:p>
    <w:p/>
    <w:p>
      <w:r xmlns:w="http://schemas.openxmlformats.org/wordprocessingml/2006/main">
        <w:t xml:space="preserve">2. ঈশ্বরের অপরিবর্তনীয়তা এবং অপরিবর্তনীয় প্রকৃতি</w:t>
      </w:r>
    </w:p>
    <w:p/>
    <w:p>
      <w:r xmlns:w="http://schemas.openxmlformats.org/wordprocessingml/2006/main">
        <w:t xml:space="preserve">1. গীতসংহিতা 93:1-2 - প্রভু রাজত্ব করেন, তিনি মহিমা পরিহিত; প্রভু মহিমা পরিহিত এবং শক্তিতে সজ্জিত। বিশ্ব দৃঢ়ভাবে প্রতিষ্ঠিত; এটা সরানো যাবে না।</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Daniel 4:4 আমি নবূখদ্নিৎসর আমার গৃহে বিশ্রামে ছিলাম এবং আমার প্রাসাদে উন্নতি লাভ করিতেছিলাম।</w:t>
      </w:r>
    </w:p>
    <w:p/>
    <w:p>
      <w:r xmlns:w="http://schemas.openxmlformats.org/wordprocessingml/2006/main">
        <w:t xml:space="preserve">নেবুচাদনেজার আরাম ও সমৃদ্ধির জায়গায় ছিলেন।</w:t>
      </w:r>
    </w:p>
    <w:p/>
    <w:p>
      <w:r xmlns:w="http://schemas.openxmlformats.org/wordprocessingml/2006/main">
        <w:t xml:space="preserve">1. গর্বের বিপদ: নেবুচাদনেজারের উদাহরণ থেকে শিক্ষা নেওয়া</w:t>
      </w:r>
    </w:p>
    <w:p/>
    <w:p>
      <w:r xmlns:w="http://schemas.openxmlformats.org/wordprocessingml/2006/main">
        <w:t xml:space="preserve">2. সন্তুষ্টির আশীর্বাদ</w:t>
      </w:r>
    </w:p>
    <w:p/>
    <w:p>
      <w:r xmlns:w="http://schemas.openxmlformats.org/wordprocessingml/2006/main">
        <w:t xml:space="preserve">1. লূক 12:15 - "এবং তিনি তাদের বললেন, সাবধান, এবং লোভ থেকে সাবধান থাকুন, কারণ একজন মানুষের জীবন তার সম্পদের প্রাচুর্যের মধ্যে থাকে না।"</w:t>
      </w:r>
    </w:p>
    <w:p/>
    <w:p>
      <w:r xmlns:w="http://schemas.openxmlformats.org/wordprocessingml/2006/main">
        <w:t xml:space="preserve">2. হিতোপদেশ 28:25 - "যে গর্বিত হৃদয়ের হয় সে কলহ জাগিয়ে তোলে; কিন্তু যে প্রভুর উপর ভরসা করে সে মোটা হবে।</w:t>
      </w:r>
    </w:p>
    <w:p/>
    <w:p>
      <w:r xmlns:w="http://schemas.openxmlformats.org/wordprocessingml/2006/main">
        <w:t xml:space="preserve">ড্যানিয়েল 4:5 আমি একটি স্বপ্ন দেখেছিলাম যা আমাকে ভয় পেয়েছিল, এবং আমার বিছানায় থাকা চিন্তা এবং আমার মাথার দর্শন আমাকে বিরক্ত করেছিল।</w:t>
      </w:r>
    </w:p>
    <w:p/>
    <w:p>
      <w:r xmlns:w="http://schemas.openxmlformats.org/wordprocessingml/2006/main">
        <w:t xml:space="preserve">স্বপ্নগুলি বিরক্তিকর হতে পারে, তবে সেগুলি ঈশ্বরের ইচ্ছা প্রকাশ করার একটি উপায়ও হতে পারে।</w:t>
      </w:r>
    </w:p>
    <w:p/>
    <w:p>
      <w:r xmlns:w="http://schemas.openxmlformats.org/wordprocessingml/2006/main">
        <w:t xml:space="preserve">1. স্বপ্নের মাধ্যমে ঈশ্বরের বার্তা ব্যাখ্যা করতে শেখা।</w:t>
      </w:r>
    </w:p>
    <w:p/>
    <w:p>
      <w:r xmlns:w="http://schemas.openxmlformats.org/wordprocessingml/2006/main">
        <w:t xml:space="preserve">2. ঈশ্বরের শক্তি আমাদের অস্থির চিন্তা বোঝার আনতে.</w:t>
      </w:r>
    </w:p>
    <w:p/>
    <w:p>
      <w:r xmlns:w="http://schemas.openxmlformats.org/wordprocessingml/2006/main">
        <w:t xml:space="preserve">1. আদিপুস্তক 40:5-8; ইউসুফ ফেরাউনের স্বপ্নের ব্যাখ্যা করছেন।</w:t>
      </w:r>
    </w:p>
    <w:p/>
    <w:p>
      <w:r xmlns:w="http://schemas.openxmlformats.org/wordprocessingml/2006/main">
        <w:t xml:space="preserve">2. Jeremiah 23:28; ঈশ্বরের বাক্য আমাদের পায়ের জন্য একটি প্রদীপ এবং আমাদের পথের জন্য একটি আলো।</w:t>
      </w:r>
    </w:p>
    <w:p/>
    <w:p>
      <w:r xmlns:w="http://schemas.openxmlformats.org/wordprocessingml/2006/main">
        <w:t xml:space="preserve">Daniel 4:6 তাই আমি ব্যাবিলনের সমস্ত জ্ঞানী ব্যক্তিদের আমার সামনে আনতে আদেশ দিয়েছিলাম, যেন তারা আমাকে স্বপ্নের ব্যাখ্যা জানাতে পারে।</w:t>
      </w:r>
    </w:p>
    <w:p/>
    <w:p>
      <w:r xmlns:w="http://schemas.openxmlformats.org/wordprocessingml/2006/main">
        <w:t xml:space="preserve">ব্যাবিলনের রাজা জ্ঞানীদের কাছে তার স্বপ্নের ব্যাখ্যা করতে বললেন।</w:t>
      </w:r>
    </w:p>
    <w:p/>
    <w:p>
      <w:r xmlns:w="http://schemas.openxmlformats.org/wordprocessingml/2006/main">
        <w:t xml:space="preserve">1: আমাদের সিদ্ধান্ত নেওয়ার জন্য আমাদের ঈশ্বরের জ্ঞানের উপর নির্ভর করা উচিত।</w:t>
      </w:r>
    </w:p>
    <w:p/>
    <w:p>
      <w:r xmlns:w="http://schemas.openxmlformats.org/wordprocessingml/2006/main">
        <w:t xml:space="preserve">2: আমাদের যখন কঠিন সিদ্ধান্ত নিতে হয় তখন আমাদের বিজ্ঞ পরামর্শ নেওয়া উচিত।</w:t>
      </w:r>
    </w:p>
    <w:p/>
    <w:p>
      <w:r xmlns:w="http://schemas.openxmlformats.org/wordprocessingml/2006/main">
        <w:t xml:space="preserve">1: হিতোপদেশ 11:14 "যেখানে কোন নির্দেশনা নেই, সেখানে একটি মানুষ পড়ে যায়, কিন্তু পরামর্শদাতাদের প্রাচুর্যে নিরাপত্তা থাকে।"</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Daniel 4:7 তারপর যাদুকর, জ্যোতিষী, ক্যালদীয় ও যাদুকরেরা উপস্থিত হল; এবং আমি তাদের সামনে স্বপ্নের কথা বললাম; কিন্তু তারা আমাকে এর ব্যাখ্যা জানাতে পারেনি।</w:t>
      </w:r>
    </w:p>
    <w:p/>
    <w:p>
      <w:r xmlns:w="http://schemas.openxmlformats.org/wordprocessingml/2006/main">
        <w:t xml:space="preserve">রাজা নেবুচাদনেজার একটি স্বপ্ন দেখেছিলেন এবং তার যাদুকর, জ্যোতিষী, ক্যালডীয় এবং ভূতবিদদের তা ব্যাখ্যা করতে বলেছিলেন, কিন্তু তারা তা করতে পারেনি।</w:t>
      </w:r>
    </w:p>
    <w:p/>
    <w:p>
      <w:r xmlns:w="http://schemas.openxmlformats.org/wordprocessingml/2006/main">
        <w:t xml:space="preserve">1. ঈশ্বরের জ্ঞান মানুষের চেয়ে বড়: ড্যানিয়েল 4:7</w:t>
      </w:r>
    </w:p>
    <w:p/>
    <w:p>
      <w:r xmlns:w="http://schemas.openxmlformats.org/wordprocessingml/2006/main">
        <w:t xml:space="preserve">2. মানুষের চেয়ে ঈশ্বরের নির্দেশনার উপর নির্ভর করুন: গীতসংহিতা 118:8</w:t>
      </w:r>
    </w:p>
    <w:p/>
    <w:p>
      <w:r xmlns:w="http://schemas.openxmlformats.org/wordprocessingml/2006/main">
        <w:t xml:space="preserve">1. গীতসংহিতা 118:8 মানুষের উপর আস্থা রাখার চেয়ে প্রভুতে আশ্রয় নেওয়া ভাল।</w:t>
      </w:r>
    </w:p>
    <w:p/>
    <w:p>
      <w:r xmlns:w="http://schemas.openxmlformats.org/wordprocessingml/2006/main">
        <w:t xml:space="preserve">2.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Daniel 4:8 কিন্তু শেষপর্যন্ত দানিয়েল আমার সামনে এলেন, যার নাম ছিল বেল্টশৎসর, আমার ঈশ্বরের নাম অনুসারে এবং যাঁর মধ্যে পবিত্র দেবতাদের আত্মা রয়েছে, এবং তাঁর সামনে আমি স্বপ্নের কথা বললাম,</w:t>
      </w:r>
    </w:p>
    <w:p/>
    <w:p>
      <w:r xmlns:w="http://schemas.openxmlformats.org/wordprocessingml/2006/main">
        <w:t xml:space="preserve">স্বপ্নের ব্যাখ্যা করেছেন বেল্টেশজার নামে একজন ব্যক্তি যার পবিত্র দেবতাদের আত্মা রয়েছে।</w:t>
      </w:r>
    </w:p>
    <w:p/>
    <w:p>
      <w:r xmlns:w="http://schemas.openxmlformats.org/wordprocessingml/2006/main">
        <w:t xml:space="preserve">1. অজানা ব্যাখ্যা করার জন্য পবিত্র দেবতাদের আত্মা থাকার গুরুত্ব।</w:t>
      </w:r>
    </w:p>
    <w:p/>
    <w:p>
      <w:r xmlns:w="http://schemas.openxmlformats.org/wordprocessingml/2006/main">
        <w:t xml:space="preserve">2. সত্য প্রকাশ করার বিশ্বাসের শক্তি।</w:t>
      </w:r>
    </w:p>
    <w:p/>
    <w:p>
      <w:r xmlns:w="http://schemas.openxmlformats.org/wordprocessingml/2006/main">
        <w:t xml:space="preserve">1. ইশাইয়া 11:2-3 - "এবং প্রভুর আত্মা তার উপর বিশ্রাম করবেন, জ্ঞান এবং বোঝার আত্মা, পরামর্শ এবং শক্তির আত্মা, জ্ঞানের আত্মা এবং প্রভুর ভয়।"</w:t>
      </w:r>
    </w:p>
    <w:p/>
    <w:p>
      <w:r xmlns:w="http://schemas.openxmlformats.org/wordprocessingml/2006/main">
        <w:t xml:space="preserve">2. 1 করিন্থিয়ানস 2:13-14 - "এই জিনিসগুলিও আমরা বলি, এমন কথায় নয় যা মানুষের জ্ঞান শেখায় তবে যা পবিত্র আত্মা শেখায়, আধ্যাত্মিক জিনিসগুলির সাথে আধ্যাত্মিক জিনিসের তুলনা করে৷ কিন্তু স্বাভাবিক মানুষ আত্মার জিনিসগুলি গ্রহণ করে না৷ ঈশ্বর, কারণ তারা তার কাছে মূর্খতা; বা তিনি তাদের জানতে পারেন না, কারণ তারা আধ্যাত্মিকভাবে উপলব্ধি করা হয়।"</w:t>
      </w:r>
    </w:p>
    <w:p/>
    <w:p>
      <w:r xmlns:w="http://schemas.openxmlformats.org/wordprocessingml/2006/main">
        <w:t xml:space="preserve">Daniel 4:9 হে বেল্টশৎসর, যাদুকরদের ওস্তাদ, কারণ আমি জানি যে পবিত্র দেবতাদের আত্মা তোমার মধ্যে আছে এবং কোন গোপন বিষয় তোমাকে কষ্ট দেয় না, আমার স্বপ্নের যে দর্শন আমি দেখেছি এবং তার ব্যাখ্যা আমাকে বলুন।</w:t>
      </w:r>
    </w:p>
    <w:p/>
    <w:p>
      <w:r xmlns:w="http://schemas.openxmlformats.org/wordprocessingml/2006/main">
        <w:t xml:space="preserve">রাজা নেবুচাদনেজার ড্যানিয়েলকে তার একটি স্বপ্নের ব্যাখ্যা করতে বলেন, এটা জেনে যে ড্যানিয়েলের মধ্যে পবিত্র দেবতাদের আত্মা রয়েছে।</w:t>
      </w:r>
    </w:p>
    <w:p/>
    <w:p>
      <w:r xmlns:w="http://schemas.openxmlformats.org/wordprocessingml/2006/main">
        <w:t xml:space="preserve">1: ঈশ্বর আমাদের সমস্যাগুলি কাটিয়ে উঠতে আমাদের জ্ঞান এবং শক্তি দেন।</w:t>
      </w:r>
    </w:p>
    <w:p/>
    <w:p>
      <w:r xmlns:w="http://schemas.openxmlformats.org/wordprocessingml/2006/main">
        <w:t xml:space="preserve">2: বিপদের সময়, ঈশ্বরের সাহায্য এবং নির্দেশনা সন্ধান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Daniel 4:10 এইভাবে আমার বিছানায় আমার মাথার দর্শন ছিল; আমি দেখলাম, এবং পৃথিবীর মাঝখানে একটি গাছ দেখলাম, এবং তার উচ্চতা অনেক ছিল।</w:t>
      </w:r>
    </w:p>
    <w:p/>
    <w:p>
      <w:r xmlns:w="http://schemas.openxmlformats.org/wordprocessingml/2006/main">
        <w:t xml:space="preserve">স্বপ্নে দেখা গেল পৃথিবীর মাঝে একটি বড় গাছের দর্শন।</w:t>
      </w:r>
    </w:p>
    <w:p/>
    <w:p>
      <w:r xmlns:w="http://schemas.openxmlformats.org/wordprocessingml/2006/main">
        <w:t xml:space="preserve">1. "ঈশ্বরের মহত্ত্বের বার্তা"</w:t>
      </w:r>
    </w:p>
    <w:p/>
    <w:p>
      <w:r xmlns:w="http://schemas.openxmlformats.org/wordprocessingml/2006/main">
        <w:t xml:space="preserve">2. "একটি মহান গাছের দৃষ্টি: ঈশ্বরের শক্তির একটি চিত্র"</w:t>
      </w:r>
    </w:p>
    <w:p/>
    <w:p>
      <w:r xmlns:w="http://schemas.openxmlformats.org/wordprocessingml/2006/main">
        <w:t xml:space="preserve">1. ইশাইয়া 40:15-17 (দেখুন, জাতিগুলি একটি বালতির ফোঁটার মতো, এবং ভারসাম্যের ছোট ধূলিকণা হিসাবে গণনা করা হয়: দেখ, তিনি দ্বীপগুলিকে খুব ছোট জিনিস হিসাবে গ্রহণ করেছেন৷ তাঁর আগে সমস্ত জাতি কিছুই নয়; এবং সেগুলি তাঁর কাছে শূন্য এবং অসার বলে গণ্য হয়। তাহলে তোমরা ঈশ্বরকে কার সাথে তুলনা করবে? বা তাঁর সাথে কোন উপমাকে তুলনা করবে?)</w:t>
      </w:r>
    </w:p>
    <w:p/>
    <w:p>
      <w:r xmlns:w="http://schemas.openxmlformats.org/wordprocessingml/2006/main">
        <w:t xml:space="preserve">2. Jeremiah 10:12 (তিনি তাঁর শক্তি দ্বারা পৃথিবী তৈরি করেছেন, তিনি তাঁর জ্ঞান দ্বারা বিশ্বকে প্রতিষ্ঠা করেছেন এবং স্বর্গকে তাঁর বিচক্ষণতার দ্বারা প্রসারিত করেছেন৷)</w:t>
      </w:r>
    </w:p>
    <w:p/>
    <w:p>
      <w:r xmlns:w="http://schemas.openxmlformats.org/wordprocessingml/2006/main">
        <w:t xml:space="preserve">ড্যানিয়েল 4:11 গাছটি বেড়ে উঠল, এবং শক্তিশালী হল, এবং এর উচ্চতা স্বর্গ পর্যন্ত পৌঁছেছিল, এবং সমস্ত পৃথিবীর শেষ পর্যন্ত এর দৃষ্টিভঙ্গি ছিল:</w:t>
      </w:r>
    </w:p>
    <w:p/>
    <w:p>
      <w:r xmlns:w="http://schemas.openxmlformats.org/wordprocessingml/2006/main">
        <w:t xml:space="preserve">উত্তরণটি এমন একটি গাছ সম্পর্কে যা এত লম্বা ছিল যে এটি পৃথিবীর শেষ প্রান্ত থেকে দেখা যেত।</w:t>
      </w:r>
    </w:p>
    <w:p/>
    <w:p>
      <w:r xmlns:w="http://schemas.openxmlformats.org/wordprocessingml/2006/main">
        <w:t xml:space="preserve">1: প্রকৃতির আশ্চর্যের মধ্যে ঈশ্বরের শক্তি দেখা যায়।</w:t>
      </w:r>
    </w:p>
    <w:p/>
    <w:p>
      <w:r xmlns:w="http://schemas.openxmlformats.org/wordprocessingml/2006/main">
        <w:t xml:space="preserve">2: আমাদের ঈশ্বরের শক্তিতে বিশ্বাস করা উচিত এবং আমাদের জীবনের জন্য পরিকল্পনা করা উচিত।</w:t>
      </w:r>
    </w:p>
    <w:p/>
    <w:p>
      <w:r xmlns:w="http://schemas.openxmlformats.org/wordprocessingml/2006/main">
        <w:t xml:space="preserve">1: গীতসংহিতা 65:11 - আপনি আপনার মঙ্গল সঙ্গে বছর মুকুট; এবং তোমার পথ চর্বি কমিয়ে দেয়।</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ড্যানিয়েল 4:12 এর পাতাগুলি সুন্দর ছিল এবং তার অনেক ফল ছিল এবং তাতে ছিল সকলের জন্য মাংস: মাঠের পশুরা এর নীচে ছায়া ছিল, এবং আকাশের পাখিরা তার ডালে বাস করত এবং সমস্ত মাংস ছিল। এটা খাওয়ানো</w:t>
      </w:r>
    </w:p>
    <w:p/>
    <w:p>
      <w:r xmlns:w="http://schemas.openxmlformats.org/wordprocessingml/2006/main">
        <w:t xml:space="preserve">ড্যানিয়েল 4:12 এর গাছটি সুন্দর এবং ফল দিয়ে পূর্ণ ছিল যা সমস্ত জীবন্ত প্রাণীদের জন্য খাদ্য সরবরাহ করেছিল।</w:t>
      </w:r>
    </w:p>
    <w:p/>
    <w:p>
      <w:r xmlns:w="http://schemas.openxmlformats.org/wordprocessingml/2006/main">
        <w:t xml:space="preserve">1. মরুভূমিতে ঈশ্বরের বিধান</w:t>
      </w:r>
    </w:p>
    <w:p/>
    <w:p>
      <w:r xmlns:w="http://schemas.openxmlformats.org/wordprocessingml/2006/main">
        <w:t xml:space="preserve">2. প্রাচুর্যপূর্ণ জীবন - ঈশ্বরের বাগানে লালিত</w:t>
      </w:r>
    </w:p>
    <w:p/>
    <w:p>
      <w:r xmlns:w="http://schemas.openxmlformats.org/wordprocessingml/2006/main">
        <w:t xml:space="preserve">1. গীতসংহিতা 104:14 - তিনি গবাদি পশুর জন্য ঘাস এবং মানুষের সেবার জন্য ভেষজ উদ্ভিদ তৈরি করেন: যাতে তিনি পৃথিবী থেকে খাদ্য বের করতে পারেন।</w:t>
      </w:r>
    </w:p>
    <w:p/>
    <w:p>
      <w:r xmlns:w="http://schemas.openxmlformats.org/wordprocessingml/2006/main">
        <w:t xml:space="preserve">2. ম্যাথু 6:25-33 -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w:t>
      </w:r>
    </w:p>
    <w:p/>
    <w:p>
      <w:r xmlns:w="http://schemas.openxmlformats.org/wordprocessingml/2006/main">
        <w:t xml:space="preserve">Daniel 4:13 আমি আমার বিছানায় আমার মাথার দর্শনে দেখলাম, এবং দেখ, একজন প্রহরী এবং একজন পবিত্র স্বর্গ থেকে নেমে এসেছেন;</w:t>
      </w:r>
    </w:p>
    <w:p/>
    <w:p>
      <w:r xmlns:w="http://schemas.openxmlformats.org/wordprocessingml/2006/main">
        <w:t xml:space="preserve">ড্যানিয়েলের একটি দর্শন ছিল যেখানে তিনি স্বর্গ থেকে নেমে আসা একজন প্রহরী এবং একজন পবিত্র ব্যক্তিকে দেখেছিলেন।</w:t>
      </w:r>
    </w:p>
    <w:p/>
    <w:p>
      <w:r xmlns:w="http://schemas.openxmlformats.org/wordprocessingml/2006/main">
        <w:t xml:space="preserve">1. "স্বর্গের শক্তি: ড্যানিয়েলের দর্শন থেকে শিক্ষা"</w:t>
      </w:r>
    </w:p>
    <w:p/>
    <w:p>
      <w:r xmlns:w="http://schemas.openxmlformats.org/wordprocessingml/2006/main">
        <w:t xml:space="preserve">2. "ঈশ্বরের উপস্থিতি অনুভব করা: স্বর্গ থেকে একটি বার্তা গ্রহণ করা"</w:t>
      </w:r>
    </w:p>
    <w:p/>
    <w:p>
      <w:r xmlns:w="http://schemas.openxmlformats.org/wordprocessingml/2006/main">
        <w:t xml:space="preserve">1. গীতসংহিতা 121:1-2 "আমি পাহাড়ের দিকে আমার চোখ তুলেছি। আমার সাহায্য কোথা থেকে আসে? আমার সাহায্য প্রভুর কাছ থেকে আসে, যিনি স্বর্গ ও পৃথিবী সৃষ্টি করেছেন।"</w:t>
      </w:r>
    </w:p>
    <w:p/>
    <w:p>
      <w:r xmlns:w="http://schemas.openxmlformats.org/wordprocessingml/2006/main">
        <w:t xml:space="preserve">2. প্রকাশিত বাক্য 21:1-2, "তারপর আমি একটি নতুন স্বর্গ এবং একটি নতুন পৃথিবী দেখলাম, কারণ প্রথম স্বর্গ এবং প্রথম পৃথিবী চলে গেছে, এবং সমুদ্র আর নেই। এবং আমি পবিত্র শহর, নতুন জেরুজালেমকে দেখলাম, ঈশ্বরের কাছ থেকে স্বর্গ থেকে নেমে আসা, তার স্বামীর জন্য সজ্জিত নববধূ হিসাবে প্রস্তুত।"</w:t>
      </w:r>
    </w:p>
    <w:p/>
    <w:p>
      <w:r xmlns:w="http://schemas.openxmlformats.org/wordprocessingml/2006/main">
        <w:t xml:space="preserve">ড্যানিয়েল 4:14 তিনি জোরে চিৎকার করে বললেন, গাছটি কেটে ফেলুন এবং তার ডালগুলি কেটে ফেলুন, তার পাতা ঝেড়ে ফেলুন এবং তার ফল ছিটিয়ে দিন: জন্তুরা তার নীচে থেকে এবং পাখিরা তার ডাল থেকে দূরে সরে যাক:</w:t>
      </w:r>
    </w:p>
    <w:p/>
    <w:p>
      <w:r xmlns:w="http://schemas.openxmlformats.org/wordprocessingml/2006/main">
        <w:t xml:space="preserve">নেবুচাদনেজার তার রোপণ করা একটি গাছকে ধ্বংস করার আদেশ দেন এবং সেখানে বসবাসকারী পশু ও পাখিদের ছড়িয়ে দেওয়ার আদেশ দেন।</w:t>
      </w:r>
    </w:p>
    <w:p/>
    <w:p>
      <w:r xmlns:w="http://schemas.openxmlformats.org/wordprocessingml/2006/main">
        <w:t xml:space="preserve">1. পার্থিব সম্পদের ক্ষণস্থায়ী - হিতোপদেশ 23:4-5</w:t>
      </w:r>
    </w:p>
    <w:p/>
    <w:p>
      <w:r xmlns:w="http://schemas.openxmlformats.org/wordprocessingml/2006/main">
        <w:t xml:space="preserve">2. মহানতার নম্রতা - লুক 14:7-11</w:t>
      </w:r>
    </w:p>
    <w:p/>
    <w:p>
      <w:r xmlns:w="http://schemas.openxmlformats.org/wordprocessingml/2006/main">
        <w:t xml:space="preserve">1. ইশাইয়া 40:6-8 - সমস্ত মাংস ঘাস, এবং এর সমস্ত সৌন্দর্য মাঠের ফুলের মতো।</w:t>
      </w:r>
    </w:p>
    <w:p/>
    <w:p>
      <w:r xmlns:w="http://schemas.openxmlformats.org/wordprocessingml/2006/main">
        <w:t xml:space="preserve">2. গীতসংহিতা 103:13-18 - একজন পিতা যেমন তার সন্তানদের প্রতি সমবেদনা দেখান, তেমনি প্রভু তাদের প্রতি সমবেদনা দেখান যারা তাকে ভয় করে।</w:t>
      </w:r>
    </w:p>
    <w:p/>
    <w:p>
      <w:r xmlns:w="http://schemas.openxmlformats.org/wordprocessingml/2006/main">
        <w:t xml:space="preserve">Daniel 4:15 তবুও মাটিতে তার শিকড়ের স্তূপ ছেড়ে দাও, এমন কি লোহা ও পিতলের ব্যান্ড দিয়ে মাঠের কোমল ঘাসে; এবং এটি স্বর্গের শিশিরে ভিজে যাক, এবং তার অংশ পৃথিবীর ঘাসে পশুদের সাথে থাকুক:</w:t>
      </w:r>
    </w:p>
    <w:p/>
    <w:p>
      <w:r xmlns:w="http://schemas.openxmlformats.org/wordprocessingml/2006/main">
        <w:t xml:space="preserve">প্রভু আদেশ দিয়েছিলেন যে একটি গাছের স্তূপ পৃথিবীতে থাকবে, লোহা এবং পিতল দ্বারা আবদ্ধ থাকবে এবং স্বর্গের শিশির এবং মাঠের পশুপাখি দ্বারা বেষ্টিত থাকবে।</w:t>
      </w:r>
    </w:p>
    <w:p/>
    <w:p>
      <w:r xmlns:w="http://schemas.openxmlformats.org/wordprocessingml/2006/main">
        <w:t xml:space="preserve">1. ঈশ্বরের ইচ্ছার অদম্য শক্তি</w:t>
      </w:r>
    </w:p>
    <w:p/>
    <w:p>
      <w:r xmlns:w="http://schemas.openxmlformats.org/wordprocessingml/2006/main">
        <w:t xml:space="preserve">2. ঐশ্বরিক প্রভিডেন্সের সৌন্দর্য</w:t>
      </w:r>
    </w:p>
    <w:p/>
    <w:p>
      <w:r xmlns:w="http://schemas.openxmlformats.org/wordprocessingml/2006/main">
        <w:t xml:space="preserve">1.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2. ইশাইয়া 11:1-2 - "যিশয়ের স্তূপ থেকে একটি অঙ্কুর বের হবে, এবং তার শিকড় থেকে একটি শাখা ফল দেবে। এবং প্রভুর আত্মা তার উপর বিশ্রাম নেবেন, প্রজ্ঞা ও বোঝার আত্মা, পরামর্শ ও শক্তির আত্মা, জ্ঞানের আত্মা এবং প্রভুর ভয়।"</w:t>
      </w:r>
    </w:p>
    <w:p/>
    <w:p>
      <w:r xmlns:w="http://schemas.openxmlformats.org/wordprocessingml/2006/main">
        <w:t xml:space="preserve">Daniel 4:16 তার হৃদয় মানুষের থেকে পরিবর্তিত হোক, এবং একটি পশুর হৃদয় তাকে দেওয়া হোক; সাত বার তার উপর দিয়ে যেতে দিন।</w:t>
      </w:r>
    </w:p>
    <w:p/>
    <w:p>
      <w:r xmlns:w="http://schemas.openxmlformats.org/wordprocessingml/2006/main">
        <w:t xml:space="preserve">ঈশ্বরের ক্ষমতা রূপান্তর এবং নম্র এমনকি শক্তিশালী.</w:t>
      </w:r>
    </w:p>
    <w:p/>
    <w:p>
      <w:r xmlns:w="http://schemas.openxmlformats.org/wordprocessingml/2006/main">
        <w:t xml:space="preserve">1: "নেবুচাদনেজারের কাছ থেকে শেখা: নম্রতার শক্তি"</w:t>
      </w:r>
    </w:p>
    <w:p/>
    <w:p>
      <w:r xmlns:w="http://schemas.openxmlformats.org/wordprocessingml/2006/main">
        <w:t xml:space="preserve">2: "ঈশ্বরের পরিকল্পনার কাছে জমা দেওয়া: বিনয়ের মাধ্যমে রূপান্তর"</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ফিলিপীয় 2:3-11 "স্বার্থপর উচ্চাকাঙ্ক্ষা বা নিরর্থক অহংকার থেকে কিছুই করবেন না। নম্রতার সাথে অন্যদেরকে নিজের উপরে মূল্য দিন।"</w:t>
      </w:r>
    </w:p>
    <w:p/>
    <w:p>
      <w:r xmlns:w="http://schemas.openxmlformats.org/wordprocessingml/2006/main">
        <w:t xml:space="preserve">ড্যানিয়েল 4:17 এই ব্যাপারটি প্রহরীদের আদেশের দ্বারা এবং পবিত্র লোকদের কথার দ্বারা চাওয়া হয়েছে: জীবিতরা জানতে পারে যে পরমেশ্বর মানুষের রাজ্যে শাসন করেন এবং যাকে তিনি তা দেন। ইচ্ছুক, এবং এটির উপরে পুরুষদের সর্বাপেক্ষা স্থাপন করে।</w:t>
      </w:r>
    </w:p>
    <w:p/>
    <w:p>
      <w:r xmlns:w="http://schemas.openxmlformats.org/wordprocessingml/2006/main">
        <w:t xml:space="preserve">ঈশ্বরের সার্বভৌমত্ব পুরুষদের রাজ্যে প্রদর্শিত হয়, তিনি যাকে বেছে নেন তাকে ক্ষমতা প্রদান করে, এমনকি ন্যূনতম যোগ্যও।</w:t>
      </w:r>
    </w:p>
    <w:p/>
    <w:p>
      <w:r xmlns:w="http://schemas.openxmlformats.org/wordprocessingml/2006/main">
        <w:t xml:space="preserve">1. ঈশ্বরের সার্বভৌমত্ব বোঝা</w:t>
      </w:r>
    </w:p>
    <w:p/>
    <w:p>
      <w:r xmlns:w="http://schemas.openxmlformats.org/wordprocessingml/2006/main">
        <w:t xml:space="preserve">2. পুরুষদের রাজ্যের সর্বোচ্চ শাসন</w:t>
      </w:r>
    </w:p>
    <w:p/>
    <w:p>
      <w:r xmlns:w="http://schemas.openxmlformats.org/wordprocessingml/2006/main">
        <w:t xml:space="preserve">1. ইশাইয়া 40:21-23 - আপনি কি জানেন না? শুনিনি? এটা কি আপনাকে শুরু থেকেই বলা হয়নি? তুমি কি পৃথিবীর ভিত্তি থেকে বুঝনি?</w:t>
      </w:r>
    </w:p>
    <w:p/>
    <w:p>
      <w:r xmlns:w="http://schemas.openxmlformats.org/wordprocessingml/2006/main">
        <w:t xml:space="preserve">2. রোমানস 9:14-16 - তাহলে আমরা কি বলব? ঈশ্বরের কাছে কি অধর্ম আছে? অবশ্যই না! কারণ তিনি মূসাকে বলেছেন, আমি যাকে করুণা করি তাকেই করুণা করি এবং যাকে করুণা করি তাকেই করুণা করি।</w:t>
      </w:r>
    </w:p>
    <w:p/>
    <w:p>
      <w:r xmlns:w="http://schemas.openxmlformats.org/wordprocessingml/2006/main">
        <w:t xml:space="preserve">Daniel 4:18 এই স্বপ্ন আমি রাজা নবূখদ্নিৎসর দেখেছি। এখন, হে বেল্টশৎসর, আপনি এর ব্যাখ্যা ঘোষণা করুন, কারণ আমার রাজ্যের সমস্ত জ্ঞানী ব্যক্তিরা আমাকে ব্যাখ্যা জানাতে সক্ষম নয়; কিন্তু আপনি সক্ষম; কেননা তোমার মধ্যে পবিত্র দেবতাদের আত্মা আছে।</w:t>
      </w:r>
    </w:p>
    <w:p/>
    <w:p>
      <w:r xmlns:w="http://schemas.openxmlformats.org/wordprocessingml/2006/main">
        <w:t xml:space="preserve">ড্যানিয়েল রাজা নেবুচাদনেজারের স্বপ্নের ব্যাখ্যা করেন, প্রভুর প্রতি তার বিশ্বস্ততা দেখান।</w:t>
      </w:r>
    </w:p>
    <w:p/>
    <w:p>
      <w:r xmlns:w="http://schemas.openxmlformats.org/wordprocessingml/2006/main">
        <w:t xml:space="preserve">1. মহান প্রয়োজনের সময়ে ঈশ্বরের বিশ্বস্ততা</w:t>
      </w:r>
    </w:p>
    <w:p/>
    <w:p>
      <w:r xmlns:w="http://schemas.openxmlformats.org/wordprocessingml/2006/main">
        <w:t xml:space="preserve">2. সমস্ত শাসক এবং কর্তৃপক্ষের উপর ঈশ্বরের সার্বভৌমত্ব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33:10-11 - "প্রভু জাতিদের পরামর্শকে নিষ্ফল করেন; তিনি জনগণের পরিকল্পনাকে নিরাশ করেন। প্রভুর পরামর্শ চিরকাল স্থায়ী হয়, সমস্ত প্রজন্মের জন্য তাঁর হৃদয়ের পরিকল্পনা।"</w:t>
      </w:r>
    </w:p>
    <w:p/>
    <w:p>
      <w:r xmlns:w="http://schemas.openxmlformats.org/wordprocessingml/2006/main">
        <w:t xml:space="preserve">Daniel 4:19 তখন ড্যানিয়েল, যার নাম বেল্টশৎসর, এক ঘন্টার জন্য বিস্মিত হয়ে রইলেন, এবং তার চিন্তা তাকে বিরক্ত করেছিল। বাদশাহ্‌ বললেন, বেল্টশৎসর, স্বপ্ন বা তার ব্যাখ্যা যেন তোমাকে কষ্ট না দেয়। বেল্টশৎসর উত্তর দিয়ে বললেন, হে আমার প্রভু, যারা আপনাকে ঘৃণা করে তাদের জন্য স্বপ্ন এবং আপনার শত্রুদের কাছে এর ব্যাখ্যা।</w:t>
      </w:r>
    </w:p>
    <w:p/>
    <w:p>
      <w:r xmlns:w="http://schemas.openxmlformats.org/wordprocessingml/2006/main">
        <w:t xml:space="preserve">কষ্টকর ঘটনার মুখে ঈশ্বর আমাদের আশা ও শক্তি প্রদান করতে পারেন।</w:t>
      </w:r>
    </w:p>
    <w:p/>
    <w:p>
      <w:r xmlns:w="http://schemas.openxmlformats.org/wordprocessingml/2006/main">
        <w:t xml:space="preserve">1. কীভাবে ঈশ্বরের প্রেম আমাদেরকে কষ্টের সময়ে উৎসাহিত করে</w:t>
      </w:r>
    </w:p>
    <w:p/>
    <w:p>
      <w:r xmlns:w="http://schemas.openxmlformats.org/wordprocessingml/2006/main">
        <w:t xml:space="preserve">2. ঈশ্বরে বিশ্বাসের মাধ্যমে ভয় ও উদ্বেগ কাটিয়ে ওঠা</w:t>
      </w:r>
    </w:p>
    <w:p/>
    <w:p>
      <w:r xmlns:w="http://schemas.openxmlformats.org/wordprocessingml/2006/main">
        <w:t xml:space="preserve">1. রোমানস 15:13, "আশার ঈশ্বর আপনাকে বিশ্বাসে সমস্ত আনন্দ এবং শান্তিতে পূর্ণ করুন, যাতে পবিত্র আত্মার শক্তিতে আপনি আশায় পরিপূর্ণ হতে পারেন।"</w:t>
      </w:r>
    </w:p>
    <w:p/>
    <w:p>
      <w:r xmlns:w="http://schemas.openxmlformats.org/wordprocessingml/2006/main">
        <w:t xml:space="preserve">2. 2 টিমোথি 1:7, "কারণ ঈশ্বর আমাদেরকে ভয়ের নয় বরং শক্তি, প্রেম এবং আত্মনিয়ন্ত্রণের আত্মা দিয়েছেন।"</w:t>
      </w:r>
    </w:p>
    <w:p/>
    <w:p>
      <w:r xmlns:w="http://schemas.openxmlformats.org/wordprocessingml/2006/main">
        <w:t xml:space="preserve">Daniel 4:20 তুমি যে গাছটি দেখেছ, যেটি বেড়ে উঠল এবং শক্তিশালী ছিল, যার উচ্চতা স্বর্গ পর্যন্ত পৌঁছেছিল এবং সমস্ত পৃথিবী তা দেখতে পায়;</w:t>
      </w:r>
    </w:p>
    <w:p/>
    <w:p>
      <w:r xmlns:w="http://schemas.openxmlformats.org/wordprocessingml/2006/main">
        <w:t xml:space="preserve">ড্যানিয়েল 4:20 এমন একটি গাছের কথা বলে যা লম্বা এবং শক্তিশালী হয়, এর উচ্চতা স্বর্গ পর্যন্ত পৌঁছে এবং সমস্ত পৃথিবীতে এর দৃষ্টিশক্তি।</w:t>
      </w:r>
    </w:p>
    <w:p/>
    <w:p>
      <w:r xmlns:w="http://schemas.openxmlformats.org/wordprocessingml/2006/main">
        <w:t xml:space="preserve">1. বিশ্বাসের শক্তি: ঈশ্বরে শক্তিশালী হচ্ছে</w:t>
      </w:r>
    </w:p>
    <w:p/>
    <w:p>
      <w:r xmlns:w="http://schemas.openxmlformats.org/wordprocessingml/2006/main">
        <w:t xml:space="preserve">2. একটি আশীর্বাদ হয়ে উঠা: বিশ্বকে উপকৃত করার জন্য আমাদের উপহারগুলি ব্যবহার করা</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ম্যাথু 5:13-16 - আপনি পৃথিবীর লবণ। কিন্তু লবণ যদি তার নোনতাতা হারিয়ে ফেলে, তাহলে আবার কীভাবে নোনতা করা যায়? পায়ের তলায় ফেলে দেওয়া ছাড়া আর কোনো কিছুরই ভালো নেই।</w:t>
      </w:r>
    </w:p>
    <w:p/>
    <w:p>
      <w:r xmlns:w="http://schemas.openxmlformats.org/wordprocessingml/2006/main">
        <w:t xml:space="preserve">ড্যানিয়েল 4:21 যার পাতা ছিল সুন্দর, এবং তার অনেক ফল এবং তাতে সকলের জন্য মাংস ছিল; যার নীচে মাঠের পশুরা বাস করত এবং যার ডালে স্বর্গের পাখিরা বাস করত:</w:t>
      </w:r>
    </w:p>
    <w:p/>
    <w:p>
      <w:r xmlns:w="http://schemas.openxmlformats.org/wordprocessingml/2006/main">
        <w:t xml:space="preserve">ড্যানিয়েল 4:21 এর মহান গাছটি তার আকার এবং সৌন্দর্যে দুর্দান্ত ছিল, যা সমস্ত প্রাণীর জন্য ভরণপোষণ এবং আশ্রয় প্রদান করে।</w:t>
      </w:r>
    </w:p>
    <w:p/>
    <w:p>
      <w:r xmlns:w="http://schemas.openxmlformats.org/wordprocessingml/2006/main">
        <w:t xml:space="preserve">1. ঈশ্বরের বিশালতা: প্রভুর সৃষ্টির মহত্ত্ব</w:t>
      </w:r>
    </w:p>
    <w:p/>
    <w:p>
      <w:r xmlns:w="http://schemas.openxmlformats.org/wordprocessingml/2006/main">
        <w:t xml:space="preserve">2. ঈশ্বরের বিধান: কিভাবে আমরা সবাই তার কল্যাণের উপকারী</w:t>
      </w:r>
    </w:p>
    <w:p/>
    <w:p>
      <w:r xmlns:w="http://schemas.openxmlformats.org/wordprocessingml/2006/main">
        <w:t xml:space="preserve">1. গীতসংহিতা 104:14-18 - তিনি গবাদি পশুদের জন্য ঘাস এবং মানুষের সেবার জন্য ভেষজ উদ্ভিদ তৈরি করেন: যাতে তিনি পৃথিবী থেকে খাদ্য বের করতে পারেন;</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ড্যানিয়েল 4:22 হে মহারাজ, তুমিই বড় হয়েছ এবং শক্তিশালী হয়েছ, কারণ তোমার মহিমা বেড়েছে, স্বর্গে পৌঁছেছে, এবং পৃথিবীর শেষ প্রান্ত পর্যন্ত তোমার আধিপত্য।</w:t>
      </w:r>
    </w:p>
    <w:p/>
    <w:p>
      <w:r xmlns:w="http://schemas.openxmlformats.org/wordprocessingml/2006/main">
        <w:t xml:space="preserve">ধন্যবাদের ড্যানিয়েলের প্রার্থনা ঈশ্বরের শক্তি এবং মহিমাকে চিনতে এবং এর দ্বারা নম্র হওয়ার জন্য একটি অনুস্মারক।</w:t>
      </w:r>
    </w:p>
    <w:p/>
    <w:p>
      <w:r xmlns:w="http://schemas.openxmlformats.org/wordprocessingml/2006/main">
        <w:t xml:space="preserve">1: ঈশ্বরের মহত্ত্ব অতুলনীয় - ড্যানিয়েল 4:22</w:t>
      </w:r>
    </w:p>
    <w:p/>
    <w:p>
      <w:r xmlns:w="http://schemas.openxmlformats.org/wordprocessingml/2006/main">
        <w:t xml:space="preserve">2: ঈশ্বরের মহিমা জন্য ধন্যবাদ একটি প্রার্থনা - ড্যানিয়েল 4:22</w:t>
      </w:r>
    </w:p>
    <w:p/>
    <w:p>
      <w:r xmlns:w="http://schemas.openxmlformats.org/wordprocessingml/2006/main">
        <w:t xml:space="preserve">1: Isaiah 40:12-17 - কে তার হাতের ফাঁপা মধ্যে জল পরিমাপ করেছেন এবং একটি স্প্যান দিয়ে স্বর্গকে চিহ্নিত করেছেন?</w:t>
      </w:r>
    </w:p>
    <w:p/>
    <w:p>
      <w:r xmlns:w="http://schemas.openxmlformats.org/wordprocessingml/2006/main">
        <w:t xml:space="preserve">2: গীতসংহিতা 145:3 - প্রভু মহান এবং প্রশংসার যোগ্য; তার মহত্ত্ব কেউ অনুধাবন করতে পারে না।</w:t>
      </w:r>
    </w:p>
    <w:p/>
    <w:p>
      <w:r xmlns:w="http://schemas.openxmlformats.org/wordprocessingml/2006/main">
        <w:t xml:space="preserve">ড্যানিয়েল কৃতজ্ঞতার প্রার্থনায় ঈশ্বরের প্রতি কৃতজ্ঞতা প্রকাশ করেন, তাঁর শক্তি এবং মহত্ত্বকে স্বীকার করে যা সমগ্র বিশ্বে প্রসারিত।</w:t>
      </w:r>
    </w:p>
    <w:p/>
    <w:p>
      <w:r xmlns:w="http://schemas.openxmlformats.org/wordprocessingml/2006/main">
        <w:t xml:space="preserve">Daniel 4:23 যখন রাজা একজন পাহারাদার ও একজন পবিত্র ব্যক্তিকে স্বর্গ থেকে নেমে আসতে দেখলেন এবং বলছেন, গাছটি কেটে ফেলুন এবং ধ্বংস করুন; তবুও মাটিতে তার শিকড়ের স্তূপটি রেখে দাও, এমনকি লোহা ও পিতলের একটি ব্যান্ড দিয়ে, মাঠের কোমল ঘাসে; এবং আকাশের শিশিরে ভিজে যাক, এবং তার অংশ মাঠের পশুদের সাথে থাকুক, যতক্ষণ না তার উপর সাত বার চলে যায়;</w:t>
      </w:r>
    </w:p>
    <w:p/>
    <w:p>
      <w:r xmlns:w="http://schemas.openxmlformats.org/wordprocessingml/2006/main">
        <w:t xml:space="preserve">রাজা দেখলেন একজন স্বর্গীয় ব্যক্তি তাকে একটি গাছ কাটতে আদেশ করলেন, লোহা ও পিতলের একটি ব্যান্ড দিয়ে স্তূপটি মাটিতে রেখে দিলেন এবং সাতবার তার উপর দিয়ে না যাওয়া পর্যন্ত তার অংশ পশুদের সাথে থাকতে দিলেন।</w:t>
      </w:r>
    </w:p>
    <w:p/>
    <w:p>
      <w:r xmlns:w="http://schemas.openxmlformats.org/wordprocessingml/2006/main">
        <w:t xml:space="preserve">1. "ঈশ্বরের উপায় রহস্যময়: ড্যানিয়েলের বইয়ে একটি অধ্যয়ন"</w:t>
      </w:r>
    </w:p>
    <w:p/>
    <w:p>
      <w:r xmlns:w="http://schemas.openxmlformats.org/wordprocessingml/2006/main">
        <w:t xml:space="preserve">2. "ঈশ্বরের প্রভিডেন্স: ঈশ্বরের সার্বভৌমত্ব বোঝা"</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11:33-36 - "হে ঈশ্বরের প্রজ্ঞা ও জ্ঞান উভয়েরই ধন-সম্পদের গভীরতা! তাঁর বিচার কতই না অন্বেষণযোগ্য, এবং তাঁর অতীত পথ খুঁজে বের করা! কারণ প্রভুর মন কে জানে? বা কে কি তার পরামর্শদাতা হয়েছে? অথবা কে তাকে প্রথম দিয়েছে, এবং এটি তাকে আবার প্রতিদান দেওয়া হবে? তার জন্য এবং তার মাধ্যমে এবং তার জন্য, সব কিছু: যাঁর চিরকাল মহিমা হোক। আমিন।"</w:t>
      </w:r>
    </w:p>
    <w:p/>
    <w:p>
      <w:r xmlns:w="http://schemas.openxmlformats.org/wordprocessingml/2006/main">
        <w:t xml:space="preserve">Daniel 4:24 এই হল ব্যাখ্যা, হে মহারাজ, আর এই হল পরমেশ্বরের হুকুম, যা আমার প্রভু মহারাজের উপর এসেছে:</w:t>
      </w:r>
    </w:p>
    <w:p/>
    <w:p>
      <w:r xmlns:w="http://schemas.openxmlformats.org/wordprocessingml/2006/main">
        <w:t xml:space="preserve">ঈশ্বর রাজা নেবুচাদনেজারকে তার স্বপ্নের ব্যাখ্যা এবং রাজার উপর আসা সর্বোচ্চের আদেশ প্রকাশ করেন।</w:t>
      </w:r>
    </w:p>
    <w:p/>
    <w:p>
      <w:r xmlns:w="http://schemas.openxmlformats.org/wordprocessingml/2006/main">
        <w:t xml:space="preserve">1. ঈশ্বরের আদেশগুলি গ্রহণ করা: নেবুচাদনেজার এবং পরমেশ্বরের প্রকাশ</w:t>
      </w:r>
    </w:p>
    <w:p/>
    <w:p>
      <w:r xmlns:w="http://schemas.openxmlformats.org/wordprocessingml/2006/main">
        <w:t xml:space="preserve">2. ঈশ্বরের নির্দেশনা অনুসরণ করতে শেখা: ড্যানিয়েল 4:24 এর একটি অধ্যয়ন</w:t>
      </w:r>
    </w:p>
    <w:p/>
    <w:p>
      <w:r xmlns:w="http://schemas.openxmlformats.org/wordprocessingml/2006/main">
        <w:t xml:space="preserve">1. ইশাইয়া 45:21 - যা হবে তা ঘোষণা করুন, এটি উপস্থাপন করুন তাদের একসাথে পরামর্শ নিতে দিন কে এটি অনেক আগে ভবিষ্যদ্বাণী করেছিল, কে এটি প্রাচীনকাল থেকে ঘোষণা করেছিল?</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Daniel 4:25 তারা তোমাকে মানুষের কাছ থেকে তাড়িয়ে দেবে, এবং তোমার বাসস্থান হবে মাঠের পশুদের সাথে, এবং তারা তোমাকে গরুর মত ঘাস খাওয়াবে, এবং তারা তোমাকে আকাশের শিশিরে ভিজিয়ে দেবে, এবং সাত বার তোমার উপর দিয়ে যাও, যতক্ষণ না তুমি জানতে পার যে, পরমেশ্বর মানুষের রাজ্যে শাসন করেন এবং যাকে ইচ্ছা তা দেন।</w:t>
      </w:r>
    </w:p>
    <w:p/>
    <w:p>
      <w:r xmlns:w="http://schemas.openxmlformats.org/wordprocessingml/2006/main">
        <w:t xml:space="preserve">পরমেশ্বর রাজা নেবুচাদনেজারকে শাস্তি দেবেন, তাকে মানুষের কাছ থেকে সরিয়ে দেবেন এবং তাকে মাঠের পশুদের সাথে বাস করতে এবং বলদের মতো ঘাস খেতে বাধ্য করবেন। এই শাস্তি সাতবার চলতে থাকবে যতক্ষণ না রাজা জানেন যে পরমেশ্বর মানুষের রাজ্য শাসন করেন।</w:t>
      </w:r>
    </w:p>
    <w:p/>
    <w:p>
      <w:r xmlns:w="http://schemas.openxmlformats.org/wordprocessingml/2006/main">
        <w:t xml:space="preserve">1. ঈশ্বরের সার্বভৌমত্ব: পুরুষদের রাজ্যের সর্বোচ্চ নিয়ম</w:t>
      </w:r>
    </w:p>
    <w:p/>
    <w:p>
      <w:r xmlns:w="http://schemas.openxmlformats.org/wordprocessingml/2006/main">
        <w:t xml:space="preserve">2. গর্বের পরিণতি: নেবুচাদনেজারের অপমান</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ইশাইয়া 40:15-17 (দেখুন,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Daniel 4:26 এবং যেখানে তারা গাছের শিকড়ের স্তূপ ছেড়ে যেতে আদেশ করেছিল; তোমার রাজ্য তোমার কাছে নিশ্চিত হবে, তারপর তুমি জানতে পারবে যে স্বর্গ রাজত্ব করে।</w:t>
      </w:r>
    </w:p>
    <w:p/>
    <w:p>
      <w:r xmlns:w="http://schemas.openxmlformats.org/wordprocessingml/2006/main">
        <w:t xml:space="preserve">নেবুচাদনেজারের রাজ্য পুনরুদ্ধার করা হবে একবার তিনি বুঝতে পারবেন যে স্বর্গ সকলের উপর শাসন করছে।</w:t>
      </w:r>
    </w:p>
    <w:p/>
    <w:p>
      <w:r xmlns:w="http://schemas.openxmlformats.org/wordprocessingml/2006/main">
        <w:t xml:space="preserve">1. ঈশ্বরের সার্বভৌমত্ব: বোঝা যে ঈশ্বর সমস্ত কিছুর নিয়ন্ত্রণে আছেন</w:t>
      </w:r>
    </w:p>
    <w:p/>
    <w:p>
      <w:r xmlns:w="http://schemas.openxmlformats.org/wordprocessingml/2006/main">
        <w:t xml:space="preserve">2. নম্রতার শক্তি: নেবুচাদনেজারের উদাহরণ থেকে শিক্ষা নেওয়া</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Daniel 4:27 অতএব, হে মহারাজ, আমার পরামর্শ আপনার কাছে গ্রহনযোগ্য হোক, এবং ধার্মিকতার দ্বারা আপনার পাপগুলি এবং দরিদ্রদের প্রতি করুণা প্রদর্শন করে আপনার পাপগুলি বন্ধ করুন; যদি এটি আপনার প্রশান্তি একটি দীর্ঘায়িত হতে পারে.</w:t>
      </w:r>
    </w:p>
    <w:p/>
    <w:p>
      <w:r xmlns:w="http://schemas.openxmlformats.org/wordprocessingml/2006/main">
        <w:t xml:space="preserve">রাজা নেবুচাদনেজারকে ধার্মিকতা করে এবং দরিদ্রদের প্রতি করুণা দেখানোর মাধ্যমে তার পাপগুলি বন্ধ করার পরামর্শ দেওয়া হচ্ছে যাতে একটি শান্তিপূর্ণ ও প্রশান্তিময় জীবন অর্জন করা যায়।</w:t>
      </w:r>
    </w:p>
    <w:p/>
    <w:p>
      <w:r xmlns:w="http://schemas.openxmlformats.org/wordprocessingml/2006/main">
        <w:t xml:space="preserve">1. ধার্মিকতা এবং করুণার শক্তি - কীভাবে ঈশ্বরের ইচ্ছা অনুসরণ করা শান্তি ও প্রশান্তিময় জীবনযাপন করতে পারে।</w:t>
      </w:r>
    </w:p>
    <w:p/>
    <w:p>
      <w:r xmlns:w="http://schemas.openxmlformats.org/wordprocessingml/2006/main">
        <w:t xml:space="preserve">2. ক্ষমার উপকারিতা - কেন গরীবদের প্রতি করুণা চাওয়া এবং তা সকলের জন্য উপকারী।</w:t>
      </w:r>
    </w:p>
    <w:p/>
    <w:p>
      <w:r xmlns:w="http://schemas.openxmlformats.org/wordprocessingml/2006/main">
        <w:t xml:space="preserve">1. Micah 6:8 - "তিনি আপনাকে দেখিয়েছেন,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2. ম্যাথু 5:7 - "ধন্য দয়ালু, কারণ তারা করুণা পাবে।"</w:t>
      </w:r>
    </w:p>
    <w:p/>
    <w:p>
      <w:r xmlns:w="http://schemas.openxmlformats.org/wordprocessingml/2006/main">
        <w:t xml:space="preserve">Daniel 4:28 রাজা নবূখদ্‌নিৎসরের উপর এই সমস্ত ঘটনা ঘটল।</w:t>
      </w:r>
    </w:p>
    <w:p/>
    <w:p>
      <w:r xmlns:w="http://schemas.openxmlformats.org/wordprocessingml/2006/main">
        <w:t xml:space="preserve">রাজা নেবুচাদনেজার প্রচণ্ড কষ্ট ভোগ করেছিলেন।</w:t>
      </w:r>
    </w:p>
    <w:p/>
    <w:p>
      <w:r xmlns:w="http://schemas.openxmlformats.org/wordprocessingml/2006/main">
        <w:t xml:space="preserve">1. ঈশ্বরের ইচ্ছা যারা কষ্ট ভোগ করে তাদের জন্য নম্রতা ও করুণা আনয়ন করা।</w:t>
      </w:r>
    </w:p>
    <w:p/>
    <w:p>
      <w:r xmlns:w="http://schemas.openxmlformats.org/wordprocessingml/2006/main">
        <w:t xml:space="preserve">2. ঈশ্বরের ইচ্ছাকে স্বীকৃতি দেওয়া এবং গ্রহণ করা আমাদেরকে তাঁর কাছাকাছি নিয়ে আসবে।</w:t>
      </w:r>
    </w:p>
    <w:p/>
    <w:p>
      <w:r xmlns:w="http://schemas.openxmlformats.org/wordprocessingml/2006/main">
        <w:t xml:space="preserve">1. ম্যাথু 5:4 - ধন্য তারা যারা শোক করে, কারণ তারা সান্ত্বনা পাবে।</w:t>
      </w:r>
    </w:p>
    <w:p/>
    <w:p>
      <w:r xmlns:w="http://schemas.openxmlformats.org/wordprocessingml/2006/main">
        <w:t xml:space="preserve">2. Deuteronomy 8:2-3 - এবং আপনি মনে রাখবেন যে প্রভু আপনার ঈশ্বর আপনাকে এই চল্লিশ বছর মরুভূমিতে পরিচালিত করেছেন, যাতে তিনি আপনাকে নম্র করতে পারেন, আপনার হৃদয়ে কি আছে তা জানতে আপনাকে পরীক্ষা করতে পারেন কিনা তার আদেশ পালন বা না.</w:t>
      </w:r>
    </w:p>
    <w:p/>
    <w:p>
      <w:r xmlns:w="http://schemas.openxmlformats.org/wordprocessingml/2006/main">
        <w:t xml:space="preserve">Daniel 4:29 বারো মাসের শেষে তিনি ব্যাবিলন রাজ্যের প্রাসাদে হেঁটে গেলেন।</w:t>
      </w:r>
    </w:p>
    <w:p/>
    <w:p>
      <w:r xmlns:w="http://schemas.openxmlformats.org/wordprocessingml/2006/main">
        <w:t xml:space="preserve">এক বছরের শেষে, রাজা নেবুচাদনেজার ব্যাবিলনের প্রাসাদে হাঁটতে সক্ষম হন।</w:t>
      </w:r>
    </w:p>
    <w:p/>
    <w:p>
      <w:r xmlns:w="http://schemas.openxmlformats.org/wordprocessingml/2006/main">
        <w:t xml:space="preserve">1. সর্বশক্তিমান ঈশ্বরের শক্তি: ঈশ্বর কীভাবে আমাদের সংগ্রামকে বিজয়ে পরিণত করতে সক্ষম</w:t>
      </w:r>
    </w:p>
    <w:p/>
    <w:p>
      <w:r xmlns:w="http://schemas.openxmlformats.org/wordprocessingml/2006/main">
        <w:t xml:space="preserve">2. ঈশ্বরের সার্বভৌমত্ব: আমরা কীভাবে আমাদের জীবনে ঈশ্বরের সময়কে বিশ্বাস করতে পারি</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Daniel 4:30 রাজা কহিলেন, এই মহান ব্যাবিলন নয়, যা আমি আমার পরাক্রমের দ্বারা এবং আমার প্রতাপের সম্মানের জন্য রাজ্যের গৃহ নির্মাণ করিলাম?</w:t>
      </w:r>
    </w:p>
    <w:p/>
    <w:p>
      <w:r xmlns:w="http://schemas.openxmlformats.org/wordprocessingml/2006/main">
        <w:t xml:space="preserve">রাজা নেবুচাদনেজার তার নিজের মহত্ত্ব এবং তার ব্যাবিলন শহরের মহিমা নিয়ে গর্ব করেছিলেন।</w:t>
      </w:r>
    </w:p>
    <w:p/>
    <w:p>
      <w:r xmlns:w="http://schemas.openxmlformats.org/wordprocessingml/2006/main">
        <w:t xml:space="preserve">1. পতনের আগে গর্ব আসে - হিতোপদেশ 16:18</w:t>
      </w:r>
    </w:p>
    <w:p/>
    <w:p>
      <w:r xmlns:w="http://schemas.openxmlformats.org/wordprocessingml/2006/main">
        <w:t xml:space="preserve">2. সমস্ত সৃষ্টির উপর ঈশ্বরের সার্বভৌমত্ব - ড্যানিয়েল 4:35</w:t>
      </w:r>
    </w:p>
    <w:p/>
    <w:p>
      <w:r xmlns:w="http://schemas.openxmlformats.org/wordprocessingml/2006/main">
        <w:t xml:space="preserve">1. ইশাইয়া 14:14 - "আমি মেঘের উচ্চতার উপরে উঠব; আমি নিজেকে পরম উচ্চতার মত করব।</w:t>
      </w:r>
    </w:p>
    <w:p/>
    <w:p>
      <w:r xmlns:w="http://schemas.openxmlformats.org/wordprocessingml/2006/main">
        <w:t xml:space="preserve">2. গীতসংহিতা 115:3 - আমাদের ঈশ্বর স্বর্গে আছেন; সে যা খুশি তাই করে।</w:t>
      </w:r>
    </w:p>
    <w:p/>
    <w:p>
      <w:r xmlns:w="http://schemas.openxmlformats.org/wordprocessingml/2006/main">
        <w:t xml:space="preserve">Daniel 4:31 বাদশাহ্‌র মুখে যখন এই কথা শোনা যাচ্ছিল, তখন স্বর্গ থেকে একটা রব পড়ল; তোমার কাছ থেকে রাজত্ব চলে গেছে।</w:t>
      </w:r>
    </w:p>
    <w:p/>
    <w:p>
      <w:r xmlns:w="http://schemas.openxmlformats.org/wordprocessingml/2006/main">
        <w:t xml:space="preserve">প্রভু রাজা নেবুচাদনেজারের রাজ্যকে সরিয়ে দিয়েছিলেন যখন তিনি অহংকারীভাবে কথা বলেছিলেন।</w:t>
      </w:r>
    </w:p>
    <w:p/>
    <w:p>
      <w:r xmlns:w="http://schemas.openxmlformats.org/wordprocessingml/2006/main">
        <w:t xml:space="preserve">1. পতনের আগে গর্ব আসে - হিতোপদেশ 16:18</w:t>
      </w:r>
    </w:p>
    <w:p/>
    <w:p>
      <w:r xmlns:w="http://schemas.openxmlformats.org/wordprocessingml/2006/main">
        <w:t xml:space="preserve">2. নম্রতা একটি গুণ - ফিলিপীয় 2:3</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ফিলিপীয় 2:3 -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Daniel 4:32 এবং তারা তোমাকে মানুষের কাছ থেকে তাড়িয়ে দেবে, এবং তোমার বাসস্থান হবে মাঠের পশুদের সাথে; তারা তোমাকে গরুর মত ঘাস খেতে বাধ্য করবে, এবং সাত বার তোমার উপর দিয়ে যাবে, যতক্ষণ না তুমি জান যে পরম শাসন করেন। মানুষের রাজ্যে, এবং যাকে ইচ্ছা তাকে দেয়।</w:t>
      </w:r>
    </w:p>
    <w:p/>
    <w:p>
      <w:r xmlns:w="http://schemas.openxmlformats.org/wordprocessingml/2006/main">
        <w:t xml:space="preserve">মানুষের রাজ্যে সর্বোচ্চ শাসন করেন এবং যাকে ইচ্ছা দেন।</w:t>
      </w:r>
    </w:p>
    <w:p/>
    <w:p>
      <w:r xmlns:w="http://schemas.openxmlformats.org/wordprocessingml/2006/main">
        <w:t xml:space="preserve">1. ঈশ্বর হলেন সকলের সার্বভৌম প্রভু - রোমানস্ 8:31-39৷</w:t>
      </w:r>
    </w:p>
    <w:p/>
    <w:p>
      <w:r xmlns:w="http://schemas.openxmlformats.org/wordprocessingml/2006/main">
        <w:t xml:space="preserve">2. ঈশ্বরের সার্বভৌমত্ব - হিতোপদেশ 16:33</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Isaiah 40:15 - দেখ, জাতিগুলি বালতিতে একটি ফোঁটার মতো, এবং দাঁড়িপাল্লায় ধূলিকণা হিসাবে বিবেচিত হয়; দেখ, তিনি দ্বীপগুলোকে সূক্ষ্ম ধূলিকণার মত তুলে নেন।</w:t>
      </w:r>
    </w:p>
    <w:p/>
    <w:p>
      <w:r xmlns:w="http://schemas.openxmlformats.org/wordprocessingml/2006/main">
        <w:t xml:space="preserve">ড্যানিয়েল 4:33 নেবুচাদ্‌নেজারের উপর সেই একই সময় পূর্ণ হল: এবং তিনি লোকদের থেকে তাড়িয়ে দিলেন, এবং গরুর মত ঘাস খেতে লাগলেন, এবং তাঁর শরীর আকাশের শিশিরে ভিজে গেল, যতক্ষণ না তাঁর লোম ঈগলের পালকের মত বেড়ে উঠল এবং তার নখ পাখির নখর মত।</w:t>
      </w:r>
    </w:p>
    <w:p/>
    <w:p>
      <w:r xmlns:w="http://schemas.openxmlformats.org/wordprocessingml/2006/main">
        <w:t xml:space="preserve">নেবুচাদনেজারকে পুরুষদের থেকে তাড়িয়ে দেওয়া হয়েছিল এবং তাকে বলদের মতো ঘাস খাওয়ানো হয়েছিল এবং তার শরীর স্বর্গের শিশির থেকে ভিজে গিয়েছিল যতক্ষণ না তার চুল এবং নখগুলি যথাক্রমে একটি ঈগল এবং একটি পাখির মতো হয়ে ওঠে।</w:t>
      </w:r>
    </w:p>
    <w:p/>
    <w:p>
      <w:r xmlns:w="http://schemas.openxmlformats.org/wordprocessingml/2006/main">
        <w:t xml:space="preserve">1. অহংকারের অপমান: নেবুচাদনেজার থেকে পাঠ</w:t>
      </w:r>
    </w:p>
    <w:p/>
    <w:p>
      <w:r xmlns:w="http://schemas.openxmlformats.org/wordprocessingml/2006/main">
        <w:t xml:space="preserve">2. পুনরুদ্ধারে ঈশ্বরের অনুগ্রহ: নেবুচাদনেজারের মুক্তি</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ড্যানিয়েল 4:34 এবং দিনের শেষে আমি নেবুচাদনেজার স্বর্গের দিকে আমার চোখ তুলেছিলাম, এবং আমার বুদ্ধি আমার কাছে ফিরে আসে, এবং আমি পরমেশ্বরকে আশীর্বাদ করেছিলাম, এবং আমি তাঁর প্রশংসা ও সম্মান করেছিলাম যিনি চিরকাল বেঁচে আছেন, যাঁর আধিপত্য চিরস্থায়ী। আধিপত্য, এবং তার রাজত্ব প্রজন্ম থেকে প্রজন্মে:</w:t>
      </w:r>
    </w:p>
    <w:p/>
    <w:p>
      <w:r xmlns:w="http://schemas.openxmlformats.org/wordprocessingml/2006/main">
        <w:t xml:space="preserve">নেবুচাদনেজার স্বর্গের দিকে তার চোখ তুলেছেন এবং তার পূর্বের বোধে পুনরুদ্ধার করেছেন, এবং তিনি তাঁর চিরস্থায়ী আধিপত্য এবং রাজ্যের জন্য ঈশ্বরের প্রশংসা ও সম্মান করেছেন।</w:t>
      </w:r>
    </w:p>
    <w:p/>
    <w:p>
      <w:r xmlns:w="http://schemas.openxmlformats.org/wordprocessingml/2006/main">
        <w:t xml:space="preserve">1. প্রশংসার শক্তি: ঈশ্বরের প্রশংসা কীভাবে আমাদের বোঝার পুনরুদ্ধার করতে পারে</w:t>
      </w:r>
    </w:p>
    <w:p/>
    <w:p>
      <w:r xmlns:w="http://schemas.openxmlformats.org/wordprocessingml/2006/main">
        <w:t xml:space="preserve">2. ঈশ্বরের চিরস্থায়ী আধিপত্য: ঈশ্বরের শাশ্বত রাজ্যের প্রতিফলন</w:t>
      </w:r>
    </w:p>
    <w:p/>
    <w:p>
      <w:r xmlns:w="http://schemas.openxmlformats.org/wordprocessingml/2006/main">
        <w:t xml:space="preserve">1. গীতসংহিতা 103:19 - প্রভু স্বর্গে তাঁর সিংহাসন প্রস্তুত করেছেন; এবং তাঁর রাজ্য সকলের উপর শাসন করে।</w:t>
      </w:r>
    </w:p>
    <w:p/>
    <w:p>
      <w:r xmlns:w="http://schemas.openxmlformats.org/wordprocessingml/2006/main">
        <w:t xml:space="preserve">2. ইশাইয়া 9:7 - তার সরকার বৃদ্ধির এবং শান্তির কোন শেষ হবে না, ডেভিডের সিংহাসনে এবং তার রাজ্যের উপর, এটিকে আদেশ করার জন্য এবং এটিকে বিচার ও ন্যায়বিচারের সাথে প্রতিষ্ঠা করার জন্য আজ থেকে এমনকি চিরকালের জন্য . সর্বশক্তিমান প্রভুর উদ্যম এটি সম্পাদন করবে।</w:t>
      </w:r>
    </w:p>
    <w:p/>
    <w:p>
      <w:r xmlns:w="http://schemas.openxmlformats.org/wordprocessingml/2006/main">
        <w:t xml:space="preserve">ড্যানিয়েল 4:35 এবং পৃথিবীর সমস্ত বাসিন্দাকে কিছুই বলে গণ্য করা হয় না: এবং তিনি স্বর্গের সেনাবাহিনীতে এবং পৃথিবীর বাসিন্দাদের মধ্যে তাঁর ইচ্ছানুসারে কাজ করেন: এবং কেউ তার হাত ধরে রাখতে পারে না বা তাকে বলতে পারে না, কী? তুমি না?</w:t>
      </w:r>
    </w:p>
    <w:p/>
    <w:p>
      <w:r xmlns:w="http://schemas.openxmlformats.org/wordprocessingml/2006/main">
        <w:t xml:space="preserve">পৃথিবীর সমস্ত মানুষ এবং প্রাণীর উপর প্রভুর চূড়ান্ত কর্তৃত্ব এবং ক্ষমতা রয়েছে এবং কেউ তাকে যা ইচ্ছা তা করা থেকে প্রশ্ন করতে বা বাধা দিতে পারে না।</w:t>
      </w:r>
    </w:p>
    <w:p/>
    <w:p>
      <w:r xmlns:w="http://schemas.openxmlformats.org/wordprocessingml/2006/main">
        <w:t xml:space="preserve">1. ঈশ্বরের সার্বভৌমত্ব: কীভাবে আমরা আমাদের জীবনে তাঁর শক্তি দেখতে পারি</w:t>
      </w:r>
    </w:p>
    <w:p/>
    <w:p>
      <w:r xmlns:w="http://schemas.openxmlformats.org/wordprocessingml/2006/main">
        <w:t xml:space="preserve">2. ঈশ্বরের সর্বশক্তিমান বোঝা: সমস্ত কিছুর উপর তাঁর সম্পূর্ণ কর্তৃত্ব</w:t>
      </w:r>
    </w:p>
    <w:p/>
    <w:p>
      <w:r xmlns:w="http://schemas.openxmlformats.org/wordprocessingml/2006/main">
        <w:t xml:space="preserve">1. চাকরি 42:2 - "আমি জানি যে আপনি সব কিছু করতে পারেন, এবং আপনার কোন উদ্দেশ্য ব্যর্থ হতে পারে না।"</w:t>
      </w:r>
    </w:p>
    <w:p/>
    <w:p>
      <w:r xmlns:w="http://schemas.openxmlformats.org/wordprocessingml/2006/main">
        <w:t xml:space="preserve">2. গীতসংহিতা 115:3 - "আমাদের ঈশ্বর স্বর্গে আছেন; তিনি যা খুশি তাই করেন।"</w:t>
      </w:r>
    </w:p>
    <w:p/>
    <w:p>
      <w:r xmlns:w="http://schemas.openxmlformats.org/wordprocessingml/2006/main">
        <w:t xml:space="preserve">Daniel 4:36 একই সময়ে আমার যুক্তি আমার কাছে ফিরে এল; এবং আমার রাজ্যের গৌরবের জন্য, আমার সম্মান এবং উজ্জ্বলতা আমার কাছে ফিরে এসেছে; এবং আমার পরামর্শদাতারা এবং আমার প্রভুরা আমাকে খুঁজছিলেন; এবং আমি আমার রাজ্যে প্রতিষ্ঠিত হয়েছিলাম, এবং আমার কাছে চমৎকার মহিমা যোগ করা হয়েছিল।</w:t>
      </w:r>
    </w:p>
    <w:p/>
    <w:p>
      <w:r xmlns:w="http://schemas.openxmlformats.org/wordprocessingml/2006/main">
        <w:t xml:space="preserve">রাজা নেবুচাদনেজার তার বিবেক ফিরে পেয়েছিলেন এবং নতুন করে গৌরব ও সম্মানের সাথে তার সিংহাসনে পুনরুদ্ধার করেছিলেন।</w:t>
      </w:r>
    </w:p>
    <w:p/>
    <w:p>
      <w:r xmlns:w="http://schemas.openxmlformats.org/wordprocessingml/2006/main">
        <w:t xml:space="preserve">1. ঈশ্বরের করুণা: কিভাবে ঈশ্বর নেবুচাদনেজারকে পুনরুদ্ধার করেছিলেন</w:t>
      </w:r>
    </w:p>
    <w:p/>
    <w:p>
      <w:r xmlns:w="http://schemas.openxmlformats.org/wordprocessingml/2006/main">
        <w:t xml:space="preserve">2. অনুতাপের শক্তি: নেবুচাদনেজার থেকে একটি পাঠ</w:t>
      </w:r>
    </w:p>
    <w:p/>
    <w:p>
      <w:r xmlns:w="http://schemas.openxmlformats.org/wordprocessingml/2006/main">
        <w:t xml:space="preserve">1. ইশাইয়া 55: 6-7 - "প্রভুকে খুঁজো যতক্ষণ তাকে পাওয়া যায়; তিনি কাছে থাকা অবস্থায়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করবেন৷</w:t>
      </w:r>
    </w:p>
    <w:p/>
    <w:p>
      <w:r xmlns:w="http://schemas.openxmlformats.org/wordprocessingml/2006/main">
        <w:t xml:space="preserve">2. গীতসংহিতা 51:12 - আপনার পরিত্রাণের আনন্দ আমাকে পুনরুদ্ধার করুন এবং ইচ্ছুক আত্মার সাথে আমাকে সমর্থন করুন।</w:t>
      </w:r>
    </w:p>
    <w:p/>
    <w:p>
      <w:r xmlns:w="http://schemas.openxmlformats.org/wordprocessingml/2006/main">
        <w:t xml:space="preserve">ড্যানিয়েল 4:37 এখন আমি নেবুচাদনেজার স্বর্গের রাজার প্রশংসা করি এবং প্রশংসা করি এবং সম্মান করি, যাঁর সমস্ত কাজ সত্য এবং তাঁর পথ বিচার; এবং যারা অহংকারে চলে তাদের তিনি হেয় করতে সক্ষম।</w:t>
      </w:r>
    </w:p>
    <w:p/>
    <w:p>
      <w:r xmlns:w="http://schemas.openxmlformats.org/wordprocessingml/2006/main">
        <w:t xml:space="preserve">রাজা নেবুচাদনেজার স্বর্গের রাজার প্রশংসা করেন এবং তাঁর সত্য ও ন্যায়বিচারকে স্বীকার করেন, স্বীকার করেন যে যারা গর্বিত তাদের নম্র করার ক্ষমতা তাঁর রয়েছে।</w:t>
      </w:r>
    </w:p>
    <w:p/>
    <w:p>
      <w:r xmlns:w="http://schemas.openxmlformats.org/wordprocessingml/2006/main">
        <w:t xml:space="preserve">1. নম্রতার শক্তি: নেবুচাদনেজারের অভিজ্ঞতা থেকে শেখা</w:t>
      </w:r>
    </w:p>
    <w:p/>
    <w:p>
      <w:r xmlns:w="http://schemas.openxmlformats.org/wordprocessingml/2006/main">
        <w:t xml:space="preserve">2. কৃতজ্ঞতা এবং প্রশংসা: প্রভুর সত্য এবং ন্যায়বিচারের প্রশংসা করা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4:6-7 - কিন্তু তিনি আরও অনুগ্রহ দেন।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w:t>
      </w:r>
    </w:p>
    <w:p/>
    <w:p>
      <w:r xmlns:w="http://schemas.openxmlformats.org/wordprocessingml/2006/main">
        <w:t xml:space="preserve">ড্যানিয়েল অধ্যায় 5 বেলশৎসরের ভোজ এবং দেয়ালে রহস্যময় হাতের লেখার গল্প বলে। অধ্যায়টি ঈশ্বরের বিচার এবং ব্যাবিলনের পতনের উপর জোর দেয়।</w:t>
      </w:r>
    </w:p>
    <w:p/>
    <w:p>
      <w:r xmlns:w="http://schemas.openxmlformats.org/wordprocessingml/2006/main">
        <w:t xml:space="preserve">1ম অনুচ্ছেদ: অধ্যায়টি শুরু হয় রাজা বেলশজার একটি মহান ভোজের আয়োজন করে এবং জেরুজালেমের মন্দির থেকে নেওয়া পবিত্র পাত্রগুলিকে ওয়াইন পান করতে এবং তার দেবতাদের প্রশংসা করার জন্য ব্যবহার করে। হঠাৎ, একটি হাত আবির্ভূত হয় এবং দেয়ালে লিখতে থাকে, যার ফলে বেলশজার আতঙ্কিত হয়ে পড়ে (ড্যানিয়েল 5:1-6)।</w:t>
      </w:r>
    </w:p>
    <w:p/>
    <w:p>
      <w:r xmlns:w="http://schemas.openxmlformats.org/wordprocessingml/2006/main">
        <w:t xml:space="preserve">2য় অনুচ্ছেদ: রাজা তার জ্ঞানী ব্যক্তিদের লেখার ব্যাখ্যা করার জন্য ডাকেন কিন্তু তাদের কেউই এর অর্থ ব্যাখ্যা করতে পারে না। রানী ড্যানিয়েলকে ডাকার পরামর্শ দেন, যিনি তার প্রজ্ঞা এবং বোঝার জন্য পরিচিত। ড্যানিয়েলকে রাজার সামনে আনা হয় (ড্যানিয়েল 5:7-14)।</w:t>
      </w:r>
    </w:p>
    <w:p/>
    <w:p>
      <w:r xmlns:w="http://schemas.openxmlformats.org/wordprocessingml/2006/main">
        <w:t xml:space="preserve">3য় অনুচ্ছেদ: ড্যানিয়েল বেলশজারের মুখোমুখি হন, তাকে তার পিতা নেবুচাদনেজারের গর্ব এবং অহংকার এবং কীভাবে ঈশ্বর তাকে নম্র করেছিলেন তার কথা মনে করিয়ে দেন। ড্যানিয়েল দেয়ালে লেখার ব্যাখ্যা করেছেন, যা বলে যে বেলশজারের রাজ্য ওজন করা হয়েছে এবং অভাব পাওয়া গেছে (ড্যানিয়েল 5:18-28)।</w:t>
      </w:r>
    </w:p>
    <w:p/>
    <w:p>
      <w:r xmlns:w="http://schemas.openxmlformats.org/wordprocessingml/2006/main">
        <w:t xml:space="preserve">৪র্থ অনুচ্ছেদ: সেই রাতেই বেলশজারকে হত্যা করা হয়, এবং ব্যাবিলনের রাজ্য মেডিস ও পারস্যদের হাতে দেওয়া হয়। দারিয়ুস দ্য মেড বাষট্টি বছর বয়সে রাজ্য দখল করেন (ড্যানিয়েল 5:30-31)।</w:t>
      </w:r>
    </w:p>
    <w:p/>
    <w:p>
      <w:r xmlns:w="http://schemas.openxmlformats.org/wordprocessingml/2006/main">
        <w:t xml:space="preserve">সংক্ষেপে,</w:t>
      </w:r>
    </w:p>
    <w:p>
      <w:r xmlns:w="http://schemas.openxmlformats.org/wordprocessingml/2006/main">
        <w:t xml:space="preserve">ড্যানিয়েল অধ্যায় 5 recounts</w:t>
      </w:r>
    </w:p>
    <w:p>
      <w:r xmlns:w="http://schemas.openxmlformats.org/wordprocessingml/2006/main">
        <w:t xml:space="preserve">বেলশৎসরের ভোজ,</w:t>
      </w:r>
    </w:p>
    <w:p>
      <w:r xmlns:w="http://schemas.openxmlformats.org/wordprocessingml/2006/main">
        <w:t xml:space="preserve">দেয়ালে রহস্যময় হাতের লেখা,</w:t>
      </w:r>
    </w:p>
    <w:p>
      <w:r xmlns:w="http://schemas.openxmlformats.org/wordprocessingml/2006/main">
        <w:t xml:space="preserve">এবং ব্যাবিলনের পতন।</w:t>
      </w:r>
    </w:p>
    <w:p/>
    <w:p>
      <w:r xmlns:w="http://schemas.openxmlformats.org/wordprocessingml/2006/main">
        <w:t xml:space="preserve">মন্দির থেকে নেওয়া পবিত্র পাত্র ব্যবহার করে বেলশজারের ভোজ।</w:t>
      </w:r>
    </w:p>
    <w:p>
      <w:r xmlns:w="http://schemas.openxmlformats.org/wordprocessingml/2006/main">
        <w:t xml:space="preserve">দেয়ালে হাতের লেখার আবির্ভাব, ভয় ও বিভ্রান্তির সৃষ্টি করে।</w:t>
      </w:r>
    </w:p>
    <w:p>
      <w:r xmlns:w="http://schemas.openxmlformats.org/wordprocessingml/2006/main">
        <w:t xml:space="preserve">জ্ঞানীদের লেখার ব্যাখ্যা করতে অক্ষমতা।</w:t>
      </w:r>
    </w:p>
    <w:p>
      <w:r xmlns:w="http://schemas.openxmlformats.org/wordprocessingml/2006/main">
        <w:t xml:space="preserve">ড্যানিয়েলের আগমন এবং লেখার ব্যাখ্যা, বেলশজারের রাজ্যের পতনের পূর্বাভাস।</w:t>
      </w:r>
    </w:p>
    <w:p>
      <w:r xmlns:w="http://schemas.openxmlformats.org/wordprocessingml/2006/main">
        <w:t xml:space="preserve">বেলশজারের মৃত্যু এবং দারিয়াসের অধীনে মেডিস এবং পারস্যদের কাছে রাজ্য হস্তান্তর।</w:t>
      </w:r>
    </w:p>
    <w:p/>
    <w:p>
      <w:r xmlns:w="http://schemas.openxmlformats.org/wordprocessingml/2006/main">
        <w:t xml:space="preserve">ড্যানিয়েলের এই অধ্যায়ে বেলশৎসরের ভোজ এবং দেওয়ালে রহস্যময় হাতের লেখার গল্প বলা হয়েছে। ব্যাবিলনের রাজা বেলশজার একটি মহান ভোজের আয়োজন করেন এবং জেরুজালেমের মন্দির থেকে নেওয়া পবিত্র পাত্রগুলিকে তার আনন্দের জন্য ব্যবহার করেন। হঠাৎ, একটি হাত দেখা দেয় এবং দেয়ালে লিখতে থাকে, যার ফলে বেলশজার আতঙ্কিত হয়ে পড়ে। তিনি তার জ্ঞানী ব্যক্তিদের লেখার ব্যাখ্যা করার জন্য আহ্বান জানান, কিন্তু তাদের কেউই এর অর্থ ব্যাখ্যা করতে পারে না। রানীর পরামর্শে ড্যানিয়েলকে ডেকে পাঠানো হয়। ড্যানিয়েল বেলশজারের মুখোমুখি হন, তাকে তার পিতা নেবুচাদনেজারের গর্ব ও অহংকার এবং ঈশ্বর কীভাবে তাকে নম্র করেছিলেন তা স্মরণ করিয়ে দেন। ড্যানিয়েল দেয়ালে লেখার ব্যাখ্যা করে, প্রকাশ করে যে বেলশজারের রাজ্য ওজন করা হয়েছে এবং অভাব পাওয়া গেছে। সেই রাতেই, বেলশজারকে হত্যা করা হয় এবং ব্যাবিলনের রাজ্য মেডিস এবং পারস্যদের হাতে দেওয়া হয়, দারিয়ুস দ্য মেড রাজ্য দখল করে। এই অধ্যায়ে ঈশ্বরের বিচার এবং ব্যাবিলনের অহংকার এবং মূর্তিপূজার কারণে তার পতনের উপর জোর দেওয়া হয়েছে। এটা ঈশ্বরের কর্তৃত্বকে স্বীকৃতি ও সম্মান করার গুরুত্ব তুলে ধরে।</w:t>
      </w:r>
    </w:p>
    <w:p/>
    <w:p>
      <w:r xmlns:w="http://schemas.openxmlformats.org/wordprocessingml/2006/main">
        <w:t xml:space="preserve">Daniel 5:1 বেলশৎসর রাজা তার এক হাজার প্রভুর জন্য একটি মহাভোজ করলেন এবং হাজারের সামনে দ্রাক্ষারস পান করলেন।</w:t>
      </w:r>
    </w:p>
    <w:p/>
    <w:p>
      <w:r xmlns:w="http://schemas.openxmlformats.org/wordprocessingml/2006/main">
        <w:t xml:space="preserve">বেলশৎসর একটি জমকালো ভোজ নিক্ষেপ করেছিলেন এবং তার উচ্চপদস্থদের সামনে মদ পান করেছিলেন।</w:t>
      </w:r>
    </w:p>
    <w:p/>
    <w:p>
      <w:r xmlns:w="http://schemas.openxmlformats.org/wordprocessingml/2006/main">
        <w:t xml:space="preserve">1. পার্থিব আনন্দে অতিমাত্রায় লিপ্ত হওয়ার বিপদ।</w:t>
      </w:r>
    </w:p>
    <w:p/>
    <w:p>
      <w:r xmlns:w="http://schemas.openxmlformats.org/wordprocessingml/2006/main">
        <w:t xml:space="preserve">2. জীবনে সংযমের গুরুত্ব।</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ফিলিপীয় 4:5 - "আপনার যুক্তি সবার কাছে জানা যাক। প্রভু হাতের কাছে আছেন।"</w:t>
      </w:r>
    </w:p>
    <w:p/>
    <w:p>
      <w:r xmlns:w="http://schemas.openxmlformats.org/wordprocessingml/2006/main">
        <w:t xml:space="preserve">Daniel 5:2 বেলশৎসর যখন দ্রাক্ষারস খেয়েছিলেন, তখন তাঁর পিতা নেবুচাদনেজার জেরুজালেমের মন্দির থেকে সোনার ও রৌপ্য পাত্রগুলি নিয়ে আসতে আদেশ করেছিলেন; যাতে রাজা, তার রাজপুত্র, তার স্ত্রীরা এবং তার উপপত্নীরা সেখানে পান করতে পারে।</w:t>
      </w:r>
    </w:p>
    <w:p/>
    <w:p>
      <w:r xmlns:w="http://schemas.openxmlformats.org/wordprocessingml/2006/main">
        <w:t xml:space="preserve">বেলশজারের গর্ব এবং অহংকার তাকে জেরুজালেমের পবিত্র পাত্রের অসম্মান করতে পরিচালিত করেছিল।</w:t>
      </w:r>
    </w:p>
    <w:p/>
    <w:p>
      <w:r xmlns:w="http://schemas.openxmlformats.org/wordprocessingml/2006/main">
        <w:t xml:space="preserve">1: ঈশ্বরের সামনে নম্রতা প্রকৃত সম্মান ও গৌরবের দিকে নিয়ে যায়।</w:t>
      </w:r>
    </w:p>
    <w:p/>
    <w:p>
      <w:r xmlns:w="http://schemas.openxmlformats.org/wordprocessingml/2006/main">
        <w:t xml:space="preserve">2: পতনের আগে অহংকার আসে।</w:t>
      </w:r>
    </w:p>
    <w:p/>
    <w:p>
      <w:r xmlns:w="http://schemas.openxmlformats.org/wordprocessingml/2006/main">
        <w:t xml:space="preserve">1: হিতোপদেশ 16:18-19 - অহংকার ধ্বংসের আগে যায়, এবং পতনের আগে একটি অহংকারী আত্মা। গর্বিতদের সাথে লুটপাট ভাগ করে নেওয়ার চেয়ে নম্রদের সাথে নম্র আত্মা হওয়া ভাল৷</w:t>
      </w:r>
    </w:p>
    <w:p/>
    <w:p>
      <w:r xmlns:w="http://schemas.openxmlformats.org/wordprocessingml/2006/main">
        <w:t xml:space="preserve">2: জেমস 4:6-10 -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 হতভাগা হও এবং শোক কর এবং কাঁদ। তোমার হাসি শোকে পরিণত হউক এবং তোমার আনন্দ বিষাদে পরিণত হউক। প্রভুর সামনে নত হও, এবং তিনি তোমাকে উন্নত করবেন৷</w:t>
      </w:r>
    </w:p>
    <w:p/>
    <w:p>
      <w:r xmlns:w="http://schemas.openxmlformats.org/wordprocessingml/2006/main">
        <w:t xml:space="preserve">Daniel 5:3 তারপর তারা জেরুজালেমে ঈশ্বরের ঘরের মন্দির থেকে সোনার পাত্রগুলি নিয়ে এল৷ এবং রাজা, তার রাজপুত্র, তার স্ত্রীরা এবং তার উপপত্নীরা তাদের মধ্যে পান করতেন।</w:t>
      </w:r>
    </w:p>
    <w:p/>
    <w:p>
      <w:r xmlns:w="http://schemas.openxmlformats.org/wordprocessingml/2006/main">
        <w:t xml:space="preserve">রাজা বেলশজার এবং তার অতিথিরা জেরুজালেমের ঈশ্বরের মন্দির থেকে নেওয়া সোনার পাত্র থেকে পান করছেন।</w:t>
      </w:r>
    </w:p>
    <w:p/>
    <w:p>
      <w:r xmlns:w="http://schemas.openxmlformats.org/wordprocessingml/2006/main">
        <w:t xml:space="preserve">1. ঈশ্বরের ঘর অপবিত্র করার পরিণতি</w:t>
      </w:r>
    </w:p>
    <w:p/>
    <w:p>
      <w:r xmlns:w="http://schemas.openxmlformats.org/wordprocessingml/2006/main">
        <w:t xml:space="preserve">2. ঈশ্বরের আদেশ অমান্য করার বিপদ</w:t>
      </w:r>
    </w:p>
    <w:p/>
    <w:p>
      <w:r xmlns:w="http://schemas.openxmlformats.org/wordprocessingml/2006/main">
        <w:t xml:space="preserve">1. ইশাইয়া 5:22-23 - ধিক্ তাদের জন্য যারা মদ পানে বীর, এবং শক্তিশালী পানীয় মেশানোর জন্য বীর পুরুষ, যারা ঘুষের জন্য দুষ্টকে ন্যায্য করে, এবং ধার্মিক ব্যক্তির কাছ থেকে ন্যায়বিচার কেড়ে নেয়!</w:t>
      </w:r>
    </w:p>
    <w:p/>
    <w:p>
      <w:r xmlns:w="http://schemas.openxmlformats.org/wordprocessingml/2006/main">
        <w:t xml:space="preserve">2. ম্যাথু 22:37-39 - যীশু তাকে বললেন, তুমি তোমার সমস্ত হৃদয় দিয়ে, তোমার সমস্ত প্রাণ দিয়ে এবং তোমার সমস্ত মন দিয়ে তোমার ঈশ্বর প্রভুকে ভালবাসবে৷ এটিই হচ্ছে সর্বপ্রথম ও মহান আদেশ। এবং দ্বিতীয়টি এটির মতো: তুমি তোমার প্রতিবেশীকে নিজের মতো ভালবাসবে৷</w:t>
      </w:r>
    </w:p>
    <w:p/>
    <w:p>
      <w:r xmlns:w="http://schemas.openxmlformats.org/wordprocessingml/2006/main">
        <w:t xml:space="preserve">Daniel 5:4 তারা দ্রাক্ষারস পান করল এবং সোনা, রূপা, পিতল, লোহা, কাঠ ও পাথরের দেবতাদের প্রশংসা করল।</w:t>
      </w:r>
    </w:p>
    <w:p/>
    <w:p>
      <w:r xmlns:w="http://schemas.openxmlformats.org/wordprocessingml/2006/main">
        <w:t xml:space="preserve">পথের লোকেরা মদ পান করত এবং মিথ্যা দেবতাদের প্রশংসা করত।</w:t>
      </w:r>
    </w:p>
    <w:p/>
    <w:p>
      <w:r xmlns:w="http://schemas.openxmlformats.org/wordprocessingml/2006/main">
        <w:t xml:space="preserve">1. ঈশ্বর বস্তুগত জিনিসের ঈশ্বর নন - গীতসংহিতা 115:4-8</w:t>
      </w:r>
    </w:p>
    <w:p/>
    <w:p>
      <w:r xmlns:w="http://schemas.openxmlformats.org/wordprocessingml/2006/main">
        <w:t xml:space="preserve">2. প্রতিমাপূজার বিপদ - 1 করিন্থীয় 10:19-22</w:t>
      </w:r>
    </w:p>
    <w:p/>
    <w:p>
      <w:r xmlns:w="http://schemas.openxmlformats.org/wordprocessingml/2006/main">
        <w:t xml:space="preserve">1. গীতসংহিতা 115:4-8 - তাদের মূর্তিগুলি রূপা এবং সোনার, মানুষের হাতের কাজ৷ 5 তাদের মুখ আছে কিন্তু কথা বলে না; চোখ কিন্তু দেখতে পায় না। 6 তাদের কান আছে, কিন্তু শুনতে পায় না; নাক, কিন্তু গন্ধ না. 7 তাদের হাত আছে, কিন্তু অনুভব করে না; পা, কিন্তু হাঁটা না; এবং তারা তাদের গলায় শব্দ করে না। 8 যারা তাদের তৈরী করে তারা তাদের মত হয়; যারা তাদের বিশ্বাস করে তারা সবাই তাই কর।</w:t>
      </w:r>
    </w:p>
    <w:p/>
    <w:p>
      <w:r xmlns:w="http://schemas.openxmlformats.org/wordprocessingml/2006/main">
        <w:t xml:space="preserve">2. 1 করিন্থীয় 10:19-22 - তাহলে আমি কী বোঝাতে চাই? মূর্তিকে যে খাবার দেওয়া হয় তা কি কিছু, নাকি প্রতিমা কিছু? 20 না, আমি ইঙ্গিত করছি যে পৌত্তলিকরা যা উৎসর্গ করে তারা ভূতের কাছে উৎসর্গ করে, ঈশ্বরকে নয়। আমি চাই না তুমি ভূতের সাথে শরীক হও। 21 তুমি প্রভুর পেয়ালা ও ভূতের পেয়ালা পান করতে পারবে না। আপনি প্রভুর টেবিল এবং ভূতদের টেবিলে অংশ নিতে পারবেন না। 22 আমরা কি প্রভুকে ঈর্ষান্বিত করব? আমরা কি তার চেয়ে শক্তিশালী?</w:t>
      </w:r>
    </w:p>
    <w:p/>
    <w:p>
      <w:r xmlns:w="http://schemas.openxmlformats.org/wordprocessingml/2006/main">
        <w:t xml:space="preserve">Daniel 5:5 সেই সময়েই একজন লোকের হাতের আঙ্গুলগুলি বের হয়ে রাজার প্রাসাদের দেওয়ালের প্লাস্টারের উপরে দীপাধারের বিরুদ্ধে লিখলেন, এবং রাজা সেই হাতের অংশটি দেখতে পেলেন যেটি লেখা ছিল।</w:t>
      </w:r>
    </w:p>
    <w:p/>
    <w:p>
      <w:r xmlns:w="http://schemas.openxmlformats.org/wordprocessingml/2006/main">
        <w:t xml:space="preserve">রাজা দেখলেন তার প্রাসাদের দেয়ালে লেখা একটি হাতের একটি অংশ।</w:t>
      </w:r>
    </w:p>
    <w:p/>
    <w:p>
      <w:r xmlns:w="http://schemas.openxmlformats.org/wordprocessingml/2006/main">
        <w:t xml:space="preserve">1: ঈশ্বর আমাদের সাথে রহস্যময় উপায়ে কথা বলতে পারেন, এবং তিনি অপ্রত্যাশিত মুহুর্তে আমাদের মনোযোগ আকর্ষণ করতে পারেন।</w:t>
      </w:r>
    </w:p>
    <w:p/>
    <w:p>
      <w:r xmlns:w="http://schemas.openxmlformats.org/wordprocessingml/2006/main">
        <w:t xml:space="preserve">2: ঈশ্বরের আহ্বানে মনোযোগ দেওয়ার জন্য আমাদের অবশ্যই সদা সতর্ক থাকতে হবে, এমনকি যখন এটি অদ্ভুত আকারে আসে।</w:t>
      </w:r>
    </w:p>
    <w:p/>
    <w:p>
      <w:r xmlns:w="http://schemas.openxmlformats.org/wordprocessingml/2006/main">
        <w:t xml:space="preserve">1: ইশাইয়া 55:8-9 - "কারণ আমার চিন্তা তোমার চিন্তা নয়, তোমার পথও আমার পথ নয়, 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Jeremiah 33:3 - "আমাকে ডাক, এবং আমি তোমাকে উত্তর দেব এবং তোমাকে মহান এবং শক্তিশালী জিনিস দেখাব, যা তুমি জানো না।"</w:t>
      </w:r>
    </w:p>
    <w:p/>
    <w:p>
      <w:r xmlns:w="http://schemas.openxmlformats.org/wordprocessingml/2006/main">
        <w:t xml:space="preserve">Daniel 5:6 তখন রাজার চেহারা পরিবর্তিত হল, এবং তাঁর চিন্তাভাবনা তাঁকে এমনভাবে বিরক্ত করল যে, তাঁর কোমরের সন্ধিগুলি শিথিল হয়ে গেল এবং তাঁর হাঁটুগুলি একে অপরের সাথে আঘাত করল।</w:t>
      </w:r>
    </w:p>
    <w:p/>
    <w:p>
      <w:r xmlns:w="http://schemas.openxmlformats.org/wordprocessingml/2006/main">
        <w:t xml:space="preserve">রাজার আচার-আচরণ ব্যাপকভাবে পরিবর্তিত হয় এবং তিনি ভয় ও উদ্বেগে ভরা।</w:t>
      </w:r>
    </w:p>
    <w:p/>
    <w:p>
      <w:r xmlns:w="http://schemas.openxmlformats.org/wordprocessingml/2006/main">
        <w:t xml:space="preserve">1: ভয় করো না, কারণ আমি তোমার সাথে আছি - ইশাইয়া 41:10</w:t>
      </w:r>
    </w:p>
    <w:p/>
    <w:p>
      <w:r xmlns:w="http://schemas.openxmlformats.org/wordprocessingml/2006/main">
        <w:t xml:space="preserve">2: সাহস নিন এবং শক্তিশালী হোন - Joshua 1:9</w:t>
      </w:r>
    </w:p>
    <w:p/>
    <w:p>
      <w:r xmlns:w="http://schemas.openxmlformats.org/wordprocessingml/2006/main">
        <w:t xml:space="preserve">1: যদিও আপনি মৃত্যুর ছায়ার উপত্যকা দিয়ে হেঁটে যান, তবে কোন মন্দকে ভয় করবেন না - গীতসংহিতা 23:4</w:t>
      </w:r>
    </w:p>
    <w:p/>
    <w:p>
      <w:r xmlns:w="http://schemas.openxmlformats.org/wordprocessingml/2006/main">
        <w:t xml:space="preserve">2: আমি প্রভুর সন্ধান করেছি, এবং তিনি আমাকে উত্তর দিয়েছেন এবং আমার সমস্ত ভয় থেকে আমাকে উদ্ধার করেছেন - গীতসংহিতা 34:4</w:t>
      </w:r>
    </w:p>
    <w:p/>
    <w:p>
      <w:r xmlns:w="http://schemas.openxmlformats.org/wordprocessingml/2006/main">
        <w:t xml:space="preserve">Daniel 5:7 রাজা জোরে জোরে চিৎকার করে জ্যোতিষী, ক্যালদীয় ও ভূতবিদদের ডেকে আনলেন। তখন রাজা কথা বললেন, এবং ব্যাবিলনের জ্ঞানী ব্যক্তিদের বললেন, যে কেউ এই লেখা পড়বে এবং আমাকে এর ব্যাখ্যা দেখাবে, সে লাল রঙের কাপড় পরবে এবং তার গলায় সোনার শিকল থাকবে এবং সে হবে তৃতীয় শাসক। রাজত্ব.</w:t>
      </w:r>
    </w:p>
    <w:p/>
    <w:p>
      <w:r xmlns:w="http://schemas.openxmlformats.org/wordprocessingml/2006/main">
        <w:t xml:space="preserve">ব্যাবিলনের রাজা একটি লেখার ব্যাখ্যা করার জন্য জ্যোতিষী, ক্যালডীয় এবং যাজকদের ডেকেছিলেন এবং যারা তা করতে সক্ষম হবেন তাদের মহান পুরস্কারের প্রতিশ্রুতি দিয়েছিলেন।</w:t>
      </w:r>
    </w:p>
    <w:p/>
    <w:p>
      <w:r xmlns:w="http://schemas.openxmlformats.org/wordprocessingml/2006/main">
        <w:t xml:space="preserve">1. "শব্দের শক্তি: আমাদের শব্দগুলি বিজ্ঞতার সাথে ব্যবহার করা"</w:t>
      </w:r>
    </w:p>
    <w:p/>
    <w:p>
      <w:r xmlns:w="http://schemas.openxmlformats.org/wordprocessingml/2006/main">
        <w:t xml:space="preserve">2. "বিশ্বাসের পুরস্কার: ঈশ্বরের ইচ্ছা পূরণের আশীর্বাদ"</w:t>
      </w:r>
    </w:p>
    <w:p/>
    <w:p>
      <w:r xmlns:w="http://schemas.openxmlformats.org/wordprocessingml/2006/main">
        <w:t xml:space="preserve">1. হিতোপদেশ 16:23-24 - "জ্ঞানীদের হৃদয় তাদের কথাকে যুক্তিযুক্ত করে এবং তাদের ঠোঁটে প্ররোচনা যোগ করে। করুণাময় কথাগুলি মৌচাকের মতো, আত্মার জন্য মিষ্টি এবং শরীরের জন্য স্বাস্থ্য।"</w:t>
      </w:r>
    </w:p>
    <w:p/>
    <w:p>
      <w:r xmlns:w="http://schemas.openxmlformats.org/wordprocessingml/2006/main">
        <w:t xml:space="preserve">2. রোমানস 6:17-18 - "কিন্তু ঈশ্বরকে ধন্যবাদ যে, তোমরা যারা একসময় পাপের দাস ছিলে, তোমরা যে শিক্ষার প্রতিশ্রুতিবদ্ধ ছিলে, সেই শিক্ষার মানকে হৃদয় থেকে বাধ্য করেছ এবং পাপ থেকে মুক্ত হয়েছ, ধার্মিকতার দাস হয়ে গেছে।"</w:t>
      </w:r>
    </w:p>
    <w:p/>
    <w:p>
      <w:r xmlns:w="http://schemas.openxmlformats.org/wordprocessingml/2006/main">
        <w:t xml:space="preserve">Daniel 5:8 তখন রাজার সমস্ত জ্ঞানী-গুণী উপস্থিত হলেন, কিন্তু তারা সেই লেখা পড়তে পারলেন না, রাজাকে তার ব্যাখ্যাও জানাতে পারলেন না।</w:t>
      </w:r>
    </w:p>
    <w:p/>
    <w:p>
      <w:r xmlns:w="http://schemas.openxmlformats.org/wordprocessingml/2006/main">
        <w:t xml:space="preserve">রাজার জ্ঞানীরা দেওয়ালে লেখার ব্যাখ্যা দিতে অক্ষম।</w:t>
      </w:r>
    </w:p>
    <w:p/>
    <w:p>
      <w:r xmlns:w="http://schemas.openxmlformats.org/wordprocessingml/2006/main">
        <w:t xml:space="preserve">1: আমাদের নিজেদের জ্ঞানের উপর খুব বেশি নির্ভর না করার জন্য আমাদের সতর্কতা অবলম্বন করা উচিত, কারণ শুধুমাত্র ঈশ্বরই সব কিছু দেখতে এবং জানেন।</w:t>
      </w:r>
    </w:p>
    <w:p/>
    <w:p>
      <w:r xmlns:w="http://schemas.openxmlformats.org/wordprocessingml/2006/main">
        <w:t xml:space="preserve">2: এমনকি যখন আমরা অসহায় এবং আশাহীন বোধ করি, আমরা নির্দেশনা এবং বোঝার জন্য প্রভুর উপর নির্ভর করতে পারি।</w:t>
      </w:r>
    </w:p>
    <w:p/>
    <w:p>
      <w:r xmlns:w="http://schemas.openxmlformats.org/wordprocessingml/2006/main">
        <w:t xml:space="preserve">1: 1 করিন্থিয়ানস 1:18-21 - "যারা বিনষ্ট হচ্ছে তাদের কাছে ক্রুশের বাণী মূর্খতা, কিন্তু আমাদের যারা রক্ষা পাচ্ছি তাদের কাছে এটি ঈশ্বরের শক্তি। কারণ লেখা আছে, আমি তাদের জ্ঞানকে ধ্বংস করব। জ্ঞানীদের এবং বিচক্ষণের বিচক্ষণতাকে আমি নস্যাৎ করব। জ্ঞানী কোথায়? লেখক কোথায়? এই যুগের বিতর্ককারী কোথায়? ঈশ্বর কি জগতের জ্ঞানকে বোকা বানিয়ে দেননি? ঈশ্বরের জ্ঞান, বিশ্ব জ্ঞানের মাধ্যমে ঈশ্বরকে চিনতে পারেনি, যারা বিশ্বাসী তাদের রক্ষা করার জন্য আমরা যা প্রচার করি তার মূর্খতার মাধ্যমে এটি ঈশ্বরকে খুশি করেছিল।"</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Daniel 5:9 তখন রাজা বেলশৎসর খুব চিন্তিত হলেন, এবং তাঁর চেহারার পরিবর্তন হল এবং তাঁর প্রভুরা অবাক হয়ে গেলেন।</w:t>
      </w:r>
    </w:p>
    <w:p/>
    <w:p>
      <w:r xmlns:w="http://schemas.openxmlformats.org/wordprocessingml/2006/main">
        <w:t xml:space="preserve">রাজা বেলশজারের অহংকার তার পতনের দিকে পরিচালিত করেছিল কারণ তার মুখমণ্ডল অত্যন্ত বিচলিত ছিল এবং তার প্রভুরা অবাক হয়েছিলেন।</w:t>
      </w:r>
    </w:p>
    <w:p/>
    <w:p>
      <w:r xmlns:w="http://schemas.openxmlformats.org/wordprocessingml/2006/main">
        <w:t xml:space="preserve">1. পতনের আগে গর্ব আসে</w:t>
      </w:r>
    </w:p>
    <w:p/>
    <w:p>
      <w:r xmlns:w="http://schemas.openxmlformats.org/wordprocessingml/2006/main">
        <w:t xml:space="preserve">2. নম্রতা হল সত্য মহানতার পথ</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p>
      <w:r xmlns:w="http://schemas.openxmlformats.org/wordprocessingml/2006/main">
        <w:t xml:space="preserve">Daniel 5:10 রাজা ও তাঁর প্রভুদের কথার কারণে রাণী ভোজসভায় এলেন, এবং রাণী বললেন, হে মহারাজ, চিরকাল বেঁচে থাকুন: আপনার চিন্তা যেন আপনাকে কষ্ট না দেয় এবং আপনার মুখমণ্ডলও যেন খারাপ না হয়। পরিবর্তিত:</w:t>
      </w:r>
    </w:p>
    <w:p/>
    <w:p>
      <w:r xmlns:w="http://schemas.openxmlformats.org/wordprocessingml/2006/main">
        <w:t xml:space="preserve">রানী রাজাকে উদ্বিগ্ন না হতে এবং অবিচল থাকার জন্য উত্সাহিত করেছিলেন।</w:t>
      </w:r>
    </w:p>
    <w:p/>
    <w:p>
      <w:r xmlns:w="http://schemas.openxmlformats.org/wordprocessingml/2006/main">
        <w:t xml:space="preserve">1. "প্রভুতে অবিচল থাকুন"</w:t>
      </w:r>
    </w:p>
    <w:p/>
    <w:p>
      <w:r xmlns:w="http://schemas.openxmlformats.org/wordprocessingml/2006/main">
        <w:t xml:space="preserve">2. "ভয় করবেন না, কারণ ঈশ্বর আপনার সাথে আছেন"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Daniel 5:11 তোমার রাজ্যে একজন মানুষ আছেন, যার মধ্যে পবিত্র দেবতাদের আত্মা আছে; এবং তোমার পিতার সময়ে দেবতাদের জ্ঞানের মত আলো, বুদ্ধি ও প্রজ্ঞা তাঁর মধ্যে পাওয়া গিয়েছিল৷ যাকে তোমার পিতা, রাজা নেবুচাদনেজার রাজা, আমি বলি, তোমার পিতা, যাদুকর, জ্যোতিষী, ক্যালদীয় এবং জাদুকরদের ওস্তাদ করেছেন;</w:t>
      </w:r>
    </w:p>
    <w:p/>
    <w:p>
      <w:r xmlns:w="http://schemas.openxmlformats.org/wordprocessingml/2006/main">
        <w:t xml:space="preserve">ব্যাবিলনের রাজা নেবুচাদনেজারের রাজ্যে এমন একজন ব্যক্তি ছিলেন যিনি পবিত্র দেবতাদের আত্মা ছিলেন এবং যিনি জ্ঞান, বোধগম্যতা এবং আলো দিয়ে দান করেছিলেন, দেবতাদের জ্ঞানের মতোই। এই ব্যক্তিকে জাদুকর, জ্যোতিষী, ক্যালদীয় এবং জাদুকরদের মাস্টার করা হয়েছিল।</w:t>
      </w:r>
    </w:p>
    <w:p/>
    <w:p>
      <w:r xmlns:w="http://schemas.openxmlformats.org/wordprocessingml/2006/main">
        <w:t xml:space="preserve">1. ঈশ্বরের জ্ঞান অতুলনীয়: সর্বশক্তিমান মহানতা অন্বেষণ</w:t>
      </w:r>
    </w:p>
    <w:p/>
    <w:p>
      <w:r xmlns:w="http://schemas.openxmlformats.org/wordprocessingml/2006/main">
        <w:t xml:space="preserve">2. আত্মার শক্তি: পবিত্র আত্মার প্রভাব আনপ্যাক করা</w:t>
      </w:r>
    </w:p>
    <w:p/>
    <w:p>
      <w:r xmlns:w="http://schemas.openxmlformats.org/wordprocessingml/2006/main">
        <w:t xml:space="preserve">1. হিতোপদেশ 3:19 - প্রভু জ্ঞান দ্বারা পৃথিবী স্থাপন করেছেন; বুঝে শুনে তিনি স্বর্গ স্থাপন করেছেন।</w:t>
      </w:r>
    </w:p>
    <w:p/>
    <w:p>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Daniel 5:12 এক চমৎকার আত্মা, জ্ঞান, বোধগম্যতা, স্বপ্নের ব্যাখ্যা, কঠিন বাক্য প্রকাশ এবং সন্দেহ দূরীকরণ সেই একই ড্যানিয়েলের মধ্যে পাওয়া গিয়েছিল, যাকে রাজা বেল্টশৎসর নাম দিয়েছিলেন: এখন ড্যানিয়েল বলা হোক, এবং তিনি ব্যাখ্যা দেখাবেন।</w:t>
      </w:r>
    </w:p>
    <w:p/>
    <w:p>
      <w:r xmlns:w="http://schemas.openxmlformats.org/wordprocessingml/2006/main">
        <w:t xml:space="preserve">প্যাসেজটি স্বপ্নের ব্যাখ্যা, কঠিন বাক্য বোঝানো এবং সমস্যা সমাধানে ড্যানিয়েলের দক্ষতার কথা বলে। রাজা তাই ড্যানিয়েলকে একটি স্বপ্নের ব্যাখ্যা করার জন্য অনুরোধ করেন।</w:t>
      </w:r>
    </w:p>
    <w:p/>
    <w:p>
      <w:r xmlns:w="http://schemas.openxmlformats.org/wordprocessingml/2006/main">
        <w:t xml:space="preserve">1. জ্ঞান এবং বোঝার শক্তি এবং এটি কীভাবে কঠিন সমস্যা সমাধানে ব্যবহার করা যেতে পারে।</w:t>
      </w:r>
    </w:p>
    <w:p/>
    <w:p>
      <w:r xmlns:w="http://schemas.openxmlformats.org/wordprocessingml/2006/main">
        <w:t xml:space="preserve">2. আধ্যাত্মিক উপহার এবং জ্ঞান যাদের কাছ থেকে সাহায্য চাওয়ার গুরুত্ব।</w:t>
      </w:r>
    </w:p>
    <w:p/>
    <w:p>
      <w:r xmlns:w="http://schemas.openxmlformats.org/wordprocessingml/2006/main">
        <w:t xml:space="preserve">1. হিতোপদেশ 24:3-4 - জ্ঞান দ্বারা একটি ঘর নির্মিত হয়, এবং বোঝার দ্বারা এটি প্রতিষ্ঠিত হয়; জ্ঞানের দ্বারা ঘরগুলি সমস্ত মূল্যবান এবং মনোরম ধন-সম্পদে পূর্ণ।</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Daniel 5:13 তারপর দানিয়েলকে রাজার সামনে আনা হল। রাজা দানিয়েলকে বললেন, “তুমি কি সেই দানিয়েল, যিহূদার বন্দীদশা থেকে যে ছেলেমেয়েদের, আমার পিতা যাকে যিহূদী থেকে বের করে এনেছিলেন, সেই দানিয়েল?</w:t>
      </w:r>
    </w:p>
    <w:p/>
    <w:p>
      <w:r xmlns:w="http://schemas.openxmlformats.org/wordprocessingml/2006/main">
        <w:t xml:space="preserve">ড্যানিয়েলকে রাজার সামনে তলব করা হয়েছিল, এবং রাজা জিজ্ঞাসা করেছিলেন যে ড্যানিয়েল কি যিহূদার নির্বাসিতদের থেকে ছিল, যা তার পিতা ইস্রায়েল থেকে এনেছিলেন।</w:t>
      </w:r>
    </w:p>
    <w:p/>
    <w:p>
      <w:r xmlns:w="http://schemas.openxmlformats.org/wordprocessingml/2006/main">
        <w:t xml:space="preserve">1: ঈশ্বর আমাদের জন্য পরিকল্পনা করেছেন, এমনকি নির্বাসিত এবং অসুবিধার সময়েও।</w:t>
      </w:r>
    </w:p>
    <w:p/>
    <w:p>
      <w:r xmlns:w="http://schemas.openxmlformats.org/wordprocessingml/2006/main">
        <w:t xml:space="preserve">2: অনিশ্চয়তা এবং অসুবিধার সময়ে ঈশ্বর আমাদের ব্যবহার করতে পারেন।</w:t>
      </w:r>
    </w:p>
    <w:p/>
    <w:p>
      <w:r xmlns:w="http://schemas.openxmlformats.org/wordprocessingml/2006/main">
        <w:t xml:space="preserve">1: ইশাইয়া 43:1-7 - এমনকি যখন আমরা জল এবং নদীগুলির মধ্য দিয়ে যাই, তারা আমাদের অভিভূত করবে না।</w:t>
      </w:r>
    </w:p>
    <w:p/>
    <w:p>
      <w:r xmlns:w="http://schemas.openxmlformats.org/wordprocessingml/2006/main">
        <w:t xml:space="preserve">2: গীতসংহিতা 34:17-19 - প্রভু দুঃখিতদের কান্না শোনেন এবং তাদের সমস্ত সমস্যা থেকে উদ্ধার করেন।</w:t>
      </w:r>
    </w:p>
    <w:p/>
    <w:p>
      <w:r xmlns:w="http://schemas.openxmlformats.org/wordprocessingml/2006/main">
        <w:t xml:space="preserve">Daniel 5:14 আমি তোমার সম্বন্ধে শুনেছি যে, দেবতাদের আত্মা তোমার মধ্যে আছে এবং তোমার মধ্যে সেই আলো, বোধগম্যতা ও উৎকৃষ্ট প্রজ্ঞা পাওয়া যায়।</w:t>
      </w:r>
    </w:p>
    <w:p/>
    <w:p>
      <w:r xmlns:w="http://schemas.openxmlformats.org/wordprocessingml/2006/main">
        <w:t xml:space="preserve">ব্যাবিলনের রাজা বেলশৎসর ড্যানিয়েলের ঈশ্বর প্রদত্ত প্রজ্ঞা ও বোধগম্য গুণাবলীকে স্বীকৃতি দেন।</w:t>
      </w:r>
    </w:p>
    <w:p/>
    <w:p>
      <w:r xmlns:w="http://schemas.openxmlformats.org/wordprocessingml/2006/main">
        <w:t xml:space="preserve">1. ঈশ্বর তাঁর মহিমার জন্য ব্যবহার করার জন্য আমাদের বিশেষ উপহার দেন।</w:t>
      </w:r>
    </w:p>
    <w:p/>
    <w:p>
      <w:r xmlns:w="http://schemas.openxmlformats.org/wordprocessingml/2006/main">
        <w:t xml:space="preserve">2. আমাদের অন্যদের মধ্যে ঈশ্বর প্রদত্ত উপহারগুলিকে চিনতে হবে এবং তাকে সম্মান করার জন্য সেগুলি ব্যবহার করতে হবে।</w:t>
      </w:r>
    </w:p>
    <w:p/>
    <w:p>
      <w:r xmlns:w="http://schemas.openxmlformats.org/wordprocessingml/2006/main">
        <w:t xml:space="preserve">1. Ephesians 4:7-8 - কিন্তু আমাদের প্রত্যেককে খ্রীষ্টের উপহারের পরিমাপ অনুসারে অনুগ্রহ দেওয়া হয়েছে।</w:t>
      </w:r>
    </w:p>
    <w:p/>
    <w:p>
      <w:r xmlns:w="http://schemas.openxmlformats.org/wordprocessingml/2006/main">
        <w:t xml:space="preserve">2. কলসিয়ানস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Daniel 5:15 এবং এখন জ্ঞানী ব্যক্তিদের, জ্যোতিষীদের আমার সামনে আনা হয়েছে, যাতে তারা এই লেখাটি পড়ে এবং আমাকে এর ব্যাখ্যা জানাতে পারে; কিন্তু তারা বিষয়টির ব্যাখ্যা দেখাতে পারেনি:</w:t>
      </w:r>
    </w:p>
    <w:p/>
    <w:p>
      <w:r xmlns:w="http://schemas.openxmlformats.org/wordprocessingml/2006/main">
        <w:t xml:space="preserve">প্রাচীরের লেখার ব্যাখ্যা করার জন্য জ্ঞানী ব্যক্তিদের বা জ্যোতিষীদের ডাকা হয়েছিল, কিন্তু তারা তা করতে পারেনি।</w:t>
      </w:r>
    </w:p>
    <w:p/>
    <w:p>
      <w:r xmlns:w="http://schemas.openxmlformats.org/wordprocessingml/2006/main">
        <w:t xml:space="preserve">1. ঈশ্বরের বাক্য অগাধ: এমনকি সবচেয়ে জ্ঞানী ব্যক্তিরাও এটি ব্যাখ্যা করতে পারে না</w:t>
      </w:r>
    </w:p>
    <w:p/>
    <w:p>
      <w:r xmlns:w="http://schemas.openxmlformats.org/wordprocessingml/2006/main">
        <w:t xml:space="preserve">2. ঈশ্বরের ক্ষমতার বাইরে কিছুই নেই: তিনি একাই তাঁর বাক্য প্রকাশ করার যোগ্য</w:t>
      </w:r>
    </w:p>
    <w:p/>
    <w:p>
      <w:r xmlns:w="http://schemas.openxmlformats.org/wordprocessingml/2006/main">
        <w:t xml:space="preserve">1. Isaiah 55:8-9 কারণ আমার চিন্তা তোমার চিন্তা নয়, তোমার পথও আমার পথ নয়, প্রভু ঘোষণা করেন৷ 9 কারণ আকাশ যেমন পৃথিবীর চেয়ে উঁচু, তেমনি আমার পথও তোমার পথের চেয়ে এবং আমার চিন্তা তোমার চিন্তার চেয়েও উঁচু।</w:t>
      </w:r>
    </w:p>
    <w:p/>
    <w:p>
      <w:r xmlns:w="http://schemas.openxmlformats.org/wordprocessingml/2006/main">
        <w:t xml:space="preserve">2. Deuteronomy 29:29 গোপন বিষয়গুলি আমাদের ঈশ্বর সদাপ্রভুর, কিন্তু যা প্রকাশিত হয়েছে তা আমাদের এবং আমাদের সন্তানদের চিরকালের জন্য, যাতে আমরা এই আইনের সমস্ত কথা পালন করতে পারি।</w:t>
      </w:r>
    </w:p>
    <w:p/>
    <w:p>
      <w:r xmlns:w="http://schemas.openxmlformats.org/wordprocessingml/2006/main">
        <w:t xml:space="preserve">Daniel 5:16 এবং আমি আপনার সম্পর্কে শুনেছি যে আপনি ব্যাখ্যা করতে পারেন এবং সন্দেহ দূর করতে পারেন: এখন আপনি যদি লেখাটি পড়তে পারেন এবং আমাকে তার ব্যাখ্যা জানাতে পারেন, তবে আপনি লাল রঙের পোশাক পরবেন এবং একটি শিকল থাকবে। তোমার গলায় সোনা, এবং রাজ্যের তৃতীয় শাসক হবে।</w:t>
      </w:r>
    </w:p>
    <w:p/>
    <w:p>
      <w:r xmlns:w="http://schemas.openxmlformats.org/wordprocessingml/2006/main">
        <w:t xml:space="preserve">এই অনুচ্ছেদটি একটি লেখার ব্যাখ্যা এবং এটি করার ফলে যে পুরস্কার আসবে তার কথা বলে।</w:t>
      </w:r>
    </w:p>
    <w:p/>
    <w:p>
      <w:r xmlns:w="http://schemas.openxmlformats.org/wordprocessingml/2006/main">
        <w:t xml:space="preserve">1. ব্যাখ্যার শক্তি - কিভাবে বোঝাপড়া এবং প্রজ্ঞা মহান পুরষ্কার আনতে পারে</w:t>
      </w:r>
    </w:p>
    <w:p/>
    <w:p>
      <w:r xmlns:w="http://schemas.openxmlformats.org/wordprocessingml/2006/main">
        <w:t xml:space="preserve">2. অজ্ঞতার মূল্য - বোঝার চেষ্টা না করার পরিণতি</w:t>
      </w:r>
    </w:p>
    <w:p/>
    <w:p>
      <w:r xmlns:w="http://schemas.openxmlformats.org/wordprocessingml/2006/main">
        <w:t xml:space="preserve">1. হিতোপদেশ 2:3-5 - "হ্যাঁ, যদি আপনি বোঝার জন্য চিৎকার করেন, এবং বিচক্ষণতার জন্য আপনার কণ্ঠস্বর উচ্চারণ করেন, যদি আপনি তাকে রূপার মতো খোঁজেন, এবং লুকানো ধন-সম্পদের মতো তার সন্ধান করেন; তাহলে আপনি ভয় বুঝতে পারবেন প্রভু, এবং ঈশ্বরের জ্ঞান খুঁজে পান।"</w:t>
      </w:r>
    </w:p>
    <w:p/>
    <w:p>
      <w:r xmlns:w="http://schemas.openxmlformats.org/wordprocessingml/2006/main">
        <w:t xml:space="preserve">2. জেমস 1:5 - "যদি তোমাদের কারো জ্ঞানের অভাব থাকে, তবে সে ঈশ্বরের কাছে চাইবে, যিনি সকলকে উদারভাবে এবং নিন্দা ছাড়াই দেন, এবং এটি তাকে দেওয়া হবে।"</w:t>
      </w:r>
    </w:p>
    <w:p/>
    <w:p>
      <w:r xmlns:w="http://schemas.openxmlformats.org/wordprocessingml/2006/main">
        <w:t xml:space="preserve">Daniel 5:17 তখন দানিয়েল উত্তর দিয়ে রাজার সামনে বললেন, তোমার দান তোমারই হোক, আর তোমার পুরস্কার অন্যকে দাও। তবুও আমি রাজার কাছে লেখাটি পড়ে শোনাব এবং তার ব্যাখ্যা তাকে জানাব৷</w:t>
      </w:r>
    </w:p>
    <w:p/>
    <w:p>
      <w:r xmlns:w="http://schemas.openxmlformats.org/wordprocessingml/2006/main">
        <w:t xml:space="preserve">ড্যানিয়েল রাজার জন্য দেওয়ালে লেখার ব্যাখ্যা করেন এবং তাকে তার উপহার রাখতে এবং অন্য কাউকে তার পুরষ্কার দেওয়ার পরামর্শ দেন।</w:t>
      </w:r>
    </w:p>
    <w:p/>
    <w:p>
      <w:r xmlns:w="http://schemas.openxmlformats.org/wordprocessingml/2006/main">
        <w:t xml:space="preserve">1. ড্যানিয়েলের জ্ঞান: সিদ্ধান্ত নেওয়ার ক্ষেত্রে ঈশ্বরের নির্দেশনা চাওয়া</w:t>
      </w:r>
    </w:p>
    <w:p/>
    <w:p>
      <w:r xmlns:w="http://schemas.openxmlformats.org/wordprocessingml/2006/main">
        <w:t xml:space="preserve">2. উদারতা এবং নম্রতার সাথে ঈশ্বরের সেবা করা</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Daniel 5:18 হে মহারাজ, পরমেশ্বর ঈশ্বর তোমার পিতা নেবুচাদনেজারকে রাজ্য, মহিমা, গৌরব ও সম্মান দান করেছেন:</w:t>
      </w:r>
    </w:p>
    <w:p/>
    <w:p>
      <w:r xmlns:w="http://schemas.openxmlformats.org/wordprocessingml/2006/main">
        <w:t xml:space="preserve">পরমেশ্বর ঈশ্বর নেবুচাদনেজারকে একটি রাজ্য, মহিমা, গৌরব এবং সম্মান দিয়েছেন।</w:t>
      </w:r>
    </w:p>
    <w:p/>
    <w:p>
      <w:r xmlns:w="http://schemas.openxmlformats.org/wordprocessingml/2006/main">
        <w:t xml:space="preserve">1. ঈশ্বরের আশীর্বাদ তাঁর করুণা ও করুণা থেকে আসে।</w:t>
      </w:r>
    </w:p>
    <w:p/>
    <w:p>
      <w:r xmlns:w="http://schemas.openxmlformats.org/wordprocessingml/2006/main">
        <w:t xml:space="preserve">2. ঈশ্বরের আশীর্বাদগুলিকে স্বীকৃতি দেওয়া হল তাঁর অনুগ্রহের জন্য কৃতজ্ঞতা প্রকাশ করার একটি উপায়।</w:t>
      </w:r>
    </w:p>
    <w:p/>
    <w:p>
      <w:r xmlns:w="http://schemas.openxmlformats.org/wordprocessingml/2006/main">
        <w:t xml:space="preserve">1. Ephesians 2:8-9 কারণ অনুগ্রহে আপনি বিশ্বাসের মাধ্যমে রক্ষা পেয়েছেন৷ আর এটা আপনার নিজের কাজ নয়; এটা ঈশ্বরের উপহার।</w:t>
      </w:r>
    </w:p>
    <w:p/>
    <w:p>
      <w:r xmlns:w="http://schemas.openxmlformats.org/wordprocessingml/2006/main">
        <w:t xml:space="preserve">2. গীতসংহিতা 103:1-2 হে আমার আত্মা, প্রভুর আশীর্বাদ করুন এবং আমার মধ্যে যা কিছু আছে, তার পবিত্র নামকে আশীর্বাদ করুন! হে আমার প্রাণ, সদাপ্রভুর আশীর্বাদ কর এবং তাঁর সমস্ত উপকার ভুলে যেও না।</w:t>
      </w:r>
    </w:p>
    <w:p/>
    <w:p>
      <w:r xmlns:w="http://schemas.openxmlformats.org/wordprocessingml/2006/main">
        <w:t xml:space="preserve">Daniel 5:19 এবং তিনি যে মহিমা দান করেছিলেন তার জন্য, সমস্ত লোক, জাতি এবং ভাষা তাঁর সামনে কাঁপছিল এবং ভয় পেয়েছিল: তিনি যাকে হত্যা করতে চান; আর যাকে তিনি বাঁচিয়ে রাখতে চান; এবং তিনি যাকে স্থাপন করতে চান; এবং তিনি কাকে নামিয়ে দেবেন।</w:t>
      </w:r>
    </w:p>
    <w:p/>
    <w:p>
      <w:r xmlns:w="http://schemas.openxmlformats.org/wordprocessingml/2006/main">
        <w:t xml:space="preserve">প্রভু রাজা বেলশজারকে মহান সম্মান এবং কর্তৃত্ব দান করেছিলেন, তাকে সমস্ত মানুষের জীবনকে প্রভাবিত করে এমন সিদ্ধান্ত নেওয়ার অনুমতি দিয়েছিলেন।</w:t>
      </w:r>
    </w:p>
    <w:p/>
    <w:p>
      <w:r xmlns:w="http://schemas.openxmlformats.org/wordprocessingml/2006/main">
        <w:t xml:space="preserve">1. প্রভু সার্বভৌম এবং সর্বশক্তিমান, এবং তাঁর কর্তৃত্ব এবং ক্ষমতাকে সম্মান করা উচিত।</w:t>
      </w:r>
    </w:p>
    <w:p/>
    <w:p>
      <w:r xmlns:w="http://schemas.openxmlformats.org/wordprocessingml/2006/main">
        <w:t xml:space="preserve">2. ঈশ্বর যাদেরকে তিনি বাছাই করেন তাদের কর্তৃত্ব দেন এবং আমাদের উচিত যাদের তিনি কর্তৃত্বের পদে রেখেছেন তাদের মেনে চলা উচিত।</w:t>
      </w:r>
    </w:p>
    <w:p/>
    <w:p>
      <w:r xmlns:w="http://schemas.openxmlformats.org/wordprocessingml/2006/main">
        <w:t xml:space="preserve">1. রোমানস 13:1-7</w:t>
      </w:r>
    </w:p>
    <w:p/>
    <w:p>
      <w:r xmlns:w="http://schemas.openxmlformats.org/wordprocessingml/2006/main">
        <w:t xml:space="preserve">2. ড্যানিয়েল 4:17-37</w:t>
      </w:r>
    </w:p>
    <w:p/>
    <w:p>
      <w:r xmlns:w="http://schemas.openxmlformats.org/wordprocessingml/2006/main">
        <w:t xml:space="preserve">ড্যানিয়েল 5:20 কিন্তু যখন তার হৃদয় উত্থিত হয়েছিল, এবং তার মন গর্বিত হয়েছিল, তখন তাকে তার রাজ সিংহাসন থেকে পদচ্যুত করা হয়েছিল, এবং তারা তার কাছ থেকে তার মহিমা কেড়ে নিয়েছিল:</w:t>
      </w:r>
    </w:p>
    <w:p/>
    <w:p>
      <w:r xmlns:w="http://schemas.openxmlformats.org/wordprocessingml/2006/main">
        <w:t xml:space="preserve">ড্যানিয়েল 5 একজন রাজার গল্প যা তার অহংকারের জন্য বিনীত হয়েছিল।</w:t>
      </w:r>
    </w:p>
    <w:p/>
    <w:p>
      <w:r xmlns:w="http://schemas.openxmlformats.org/wordprocessingml/2006/main">
        <w:t xml:space="preserve">1: আমাদের অবশ্যই নম্র থাকতে হবে, কারণ অহংকার আমাদের পতনের দিকে নিয়ে যাবে।</w:t>
      </w:r>
    </w:p>
    <w:p/>
    <w:p>
      <w:r xmlns:w="http://schemas.openxmlformats.org/wordprocessingml/2006/main">
        <w:t xml:space="preserve">2: খ্রিস্টান হিসাবে, ঈশ্বরের সামনে নিজেদের নত করা আমাদের কর্তব্য।</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Daniel 5:21 এবং তিনি মানবসন্তানদের থেকে বিতাড়িত হলেন; এবং তার হৃদয় পশুদের মত তৈরি হয়েছিল, এবং তার বাসস্থান ছিল বন্য গাধার সাথে: তারা তাকে গরুর মত ঘাস দিয়েছিল, এবং তার শরীর আকাশের শিশিরে ভিজে গিয়েছিল; যতক্ষণ না তিনি জানতেন যে সর্বোচ্চ ঈশ্বর মানুষের রাজ্যে শাসন করেন এবং তিনি যাকে ইচ্ছা সেখানে নিযুক্ত করেন।</w:t>
      </w:r>
    </w:p>
    <w:p/>
    <w:p>
      <w:r xmlns:w="http://schemas.openxmlformats.org/wordprocessingml/2006/main">
        <w:t xml:space="preserve">এই অনুচ্ছেদটি হল কিভাবে ঈশ্বর ব্যাবিলনের রাজা বেলশজারকে নম্র করেছিলেন এবং তাঁর কাছে প্রকাশ করেছিলেন যে তিনি সমস্ত রাজ্যের চূড়ান্ত কর্তৃত্ব।</w:t>
      </w:r>
    </w:p>
    <w:p/>
    <w:p>
      <w:r xmlns:w="http://schemas.openxmlformats.org/wordprocessingml/2006/main">
        <w:t xml:space="preserve">1. সমস্ত রাজ্যের উপর ঈশ্বরের সার্বভৌমত্ব স্বীকৃতি</w:t>
      </w:r>
    </w:p>
    <w:p/>
    <w:p>
      <w:r xmlns:w="http://schemas.openxmlformats.org/wordprocessingml/2006/main">
        <w:t xml:space="preserve">2. রাজা বেলশজারের নম্রতা: ঈশ্বরের কাছে আত্মসমর্পণের একটি পাঠ</w:t>
      </w:r>
    </w:p>
    <w:p/>
    <w:p>
      <w:r xmlns:w="http://schemas.openxmlformats.org/wordprocessingml/2006/main">
        <w:t xml:space="preserve">1. গীতসংহিতা 24:1-2 - "পৃথিবী প্রভুর, এবং তার পূর্ণতা; জগৎ এবং যারা সেখানে বাস করে। কারণ তিনি এটি সমুদ্রের উপর স্থাপন করেছেন এবং বন্যার উপর এটি স্থাপন করেছেন।"</w:t>
      </w:r>
    </w:p>
    <w:p/>
    <w:p>
      <w:r xmlns:w="http://schemas.openxmlformats.org/wordprocessingml/2006/main">
        <w:t xml:space="preserve">2. ড্যানিয়েল 4:25 - "এবং সাতটি সময় তোমার উপর দিয়ে অতিক্রম করবে, যতক্ষণ না তুমি জানবে যে পরমেশ্বর মানুষের রাজ্যে শাসন করেন এবং যাকে ইচ্ছা তাকে দেন।"</w:t>
      </w:r>
    </w:p>
    <w:p/>
    <w:p>
      <w:r xmlns:w="http://schemas.openxmlformats.org/wordprocessingml/2006/main">
        <w:t xml:space="preserve">Daniel 5:22 আর তুমি তাঁহার পুত্র, হে বেলশৎসর, তুমি এই সমস্ত জানলেও তোমার হৃদয় বিনীত হও নি;</w:t>
      </w:r>
    </w:p>
    <w:p/>
    <w:p>
      <w:r xmlns:w="http://schemas.openxmlformats.org/wordprocessingml/2006/main">
        <w:t xml:space="preserve">সত্য জানা সত্ত্বেও নিজের হৃদয়কে নত করা এবং ঈশ্বরের সার্বভৌমত্বকে স্বীকৃতি দেওয়ার গুরুত্ব।</w:t>
      </w:r>
    </w:p>
    <w:p/>
    <w:p>
      <w:r xmlns:w="http://schemas.openxmlformats.org/wordprocessingml/2006/main">
        <w:t xml:space="preserve">1: "জ্ঞান থাকা সত্ত্বেও নম্রতার অভাব" - ড্যানিয়েল 5:22</w:t>
      </w:r>
    </w:p>
    <w:p/>
    <w:p>
      <w:r xmlns:w="http://schemas.openxmlformats.org/wordprocessingml/2006/main">
        <w:t xml:space="preserve">2: "সত্যের মুখে নম্রতা" - ড্যানিয়েল 5:22</w:t>
      </w:r>
    </w:p>
    <w:p/>
    <w:p>
      <w:r xmlns:w="http://schemas.openxmlformats.org/wordprocessingml/2006/main">
        <w:t xml:space="preserve">1: হিতোপদেশ 11:2 - "যখন অহংকার আসে, তখন অসম্মান আসে, কিন্তু নম্রতার সাথে প্রজ্ঞা আসে।"</w:t>
      </w:r>
    </w:p>
    <w:p/>
    <w:p>
      <w:r xmlns:w="http://schemas.openxmlformats.org/wordprocessingml/2006/main">
        <w:t xml:space="preserve">2: জেমস 4:6-7 - "কিন্তু তিনি আমাদের আরও অনুগ্রহ দেন৷ সেই কারণেই শাস্ত্র বলে: ঈশ্বর গর্বিতদের বিরোধিতা করেন কিন্তু নম্রদের প্রতি অনুগ্রহ দেখান৷ তাহলে, ঈশ্বরের কাছে নিজেদেরকে সমর্পণ করুন৷ শয়তানকে প্রতিহত করুন, এবং সে পালিয়ে যাবে৷ তোমার থেকে."</w:t>
      </w:r>
    </w:p>
    <w:p/>
    <w:p>
      <w:r xmlns:w="http://schemas.openxmlformats.org/wordprocessingml/2006/main">
        <w:t xml:space="preserve">Daniel 5:23 কিন্তু স্বর্গের প্রভুর বিরুদ্ধে নিজেকে তুলে ধরেছ; তারা তার বাড়ির পাত্রগুলি আপনার সামনে নিয়ে এসেছে এবং আপনি, আপনার প্রভু, আপনার স্ত্রী এবং আপনার উপপত্নীরা তাদের মধ্যে মদ পান করেছেন৷ আর তুমি রূপা, সোনা, পিতল, লোহা, কাঠ ও পাথরের দেবতাদের প্রশংসা করেছ, যারা দেখে না, শোনেও না, জানেও না; এবং সেই ঈশ্বর যাঁর হাতে তোমার নিঃশ্বাস, এবং যাঁর সমস্ত পথ তোমার। তুমি মহিমান্বিত হওনি:</w:t>
      </w:r>
    </w:p>
    <w:p/>
    <w:p>
      <w:r xmlns:w="http://schemas.openxmlformats.org/wordprocessingml/2006/main">
        <w:t xml:space="preserve">ব্যাবিলনের রাজা বেলশৎসর স্বর্গের প্রভুর বিরুদ্ধে তাঁর ঘরের পাত্র থেকে দ্রাক্ষারস পান করে এবং রূপা, সোনা, পিতল, লোহা, কাঠ ও পাথরের দেবতাদের প্রশংসা করেছিলেন, যা দেখতে, শুনতে পায়নি, অথবা জানি বেলশৎসর সেই ঈশ্বরের গৌরব করেন নি যাঁর হাতে তাঁর নিঃশ্বাস, এবং যাঁর সমস্ত পথ।</w:t>
      </w:r>
    </w:p>
    <w:p/>
    <w:p>
      <w:r xmlns:w="http://schemas.openxmlformats.org/wordprocessingml/2006/main">
        <w:t xml:space="preserve">1. একা ঈশ্বরের উপাসনা: বিশ্বস্ত আনুগত্যের জন্য একটি আহ্বান</w:t>
      </w:r>
    </w:p>
    <w:p/>
    <w:p>
      <w:r xmlns:w="http://schemas.openxmlformats.org/wordprocessingml/2006/main">
        <w:t xml:space="preserve">2. মূর্তিপূজার বিপদ: সমাজের মিথ্যা ঈশ্বরকে প্রত্যাখ্যান করা</w:t>
      </w:r>
    </w:p>
    <w:p/>
    <w:p>
      <w:r xmlns:w="http://schemas.openxmlformats.org/wordprocessingml/2006/main">
        <w:t xml:space="preserve">1. Deuteronomy 6:13-15 তোমরা তোমাদের প্রভু ঈশ্বরকে ভয় করবে; তুমি তার সেবা করবে এবং তাকে শক্ত করে ধরে থাকবে এবং তার নামে শপথ করবে। তিনি আপনার প্রশংসা. তোমরা অন্য দেবতাদের অনুসরণ করবে না, তোমাদের চারপাশে থাকা জাতিদের দেবতারা, কারণ তোমাদের মধ্যে প্রভু তোমাদের ঈশ্বর একজন ঈর্ষান্বিত ঈশ্বর, পাছে তোমাদের ওপর তোমাদের ঈশ্বর সদাপ্রভুর ক্রোধ প্রজ্বলিত হবে এবং তিনি তোমাদের মুখ থেকে ধ্বংস করবেন। পৃথিবীর</w:t>
      </w:r>
    </w:p>
    <w:p/>
    <w:p>
      <w:r xmlns:w="http://schemas.openxmlformats.org/wordprocessingml/2006/main">
        <w:t xml:space="preserve">2. রোমানস 1:18-25 কারণ ঈশ্বরের ক্রোধ স্বর্গ থেকে প্রকাশিত হয় মানুষের সমস্ত অধার্মিকতা এবং অধর্মের বিরুদ্ধে, যারা তাদের অধার্মিকতার দ্বারা সত্যকে দমন করে। কারণ ঈশ্বর সম্বন্ধে যা জানা যায় তা তাদের কাছে স্পষ্ট, কারণ ঈশ্বর তাদের তা দেখিয়েছেন৷ তাঁর অদৃশ্য গুণাবলীর জন্য, যথা, তাঁর শাশ্বত শক্তি এবং ঐশ্বরিক প্রকৃতি, জগত সৃষ্টির পর থেকেই, যা তৈরি হয়েছে তাতে স্পষ্টভাবে অনুভূত হয়েছে। তাই তারা অজুহাত ছাড়া. যদিও তারা ঈশ্বরকে জানত, তবুও তারা তাকে ঈশ্বর বলে সম্মান করে নি বা তাকে ধন্যবাদ দেয়নি, কিন্তু তারা তাদের চিন্তায় নিষ্ফল হয়ে গিয়েছিল এবং তাদের মূর্খ হৃদয় অন্ধকার হয়ে গিয়েছিল। জ্ঞানী বলে দাবি করে, তারা বোকা হয়ে উঠেছিল এবং অমর ঈশ্বরের গৌরব বিনিময় করেছিল নশ্বর মানুষ, পাখি, প্রাণী এবং লতানো জিনিসগুলির সাথে সাদৃশ্যপূর্ণ চিত্রগুলির জন্য৷</w:t>
      </w:r>
    </w:p>
    <w:p/>
    <w:p>
      <w:r xmlns:w="http://schemas.openxmlformats.org/wordprocessingml/2006/main">
        <w:t xml:space="preserve">Daniel 5:24 তখন তাঁর কাছ থেকে হাতের অংশ পাঠানো হয়েছিল; এবং এই লেখাটি লেখা হয়েছিল।</w:t>
      </w:r>
    </w:p>
    <w:p/>
    <w:p>
      <w:r xmlns:w="http://schemas.openxmlformats.org/wordprocessingml/2006/main">
        <w:t xml:space="preserve">ড্যানিয়েল দেয়ালে লেখাটিকে আসন্ন বিচারের বিষয়ে ঈশ্বরের সতর্কবাণী হিসেবে ব্যাখ্যা করেছেন।</w:t>
      </w:r>
    </w:p>
    <w:p/>
    <w:p>
      <w:r xmlns:w="http://schemas.openxmlformats.org/wordprocessingml/2006/main">
        <w:t xml:space="preserve">1: ঈশ্বরের বিচার নিশ্চিত এবং এড়ানো যায় না।</w:t>
      </w:r>
    </w:p>
    <w:p/>
    <w:p>
      <w:r xmlns:w="http://schemas.openxmlformats.org/wordprocessingml/2006/main">
        <w:t xml:space="preserve">2: ঈশ্বরের উপস্থিতিতে আমাদের কর্মের জন্য সকলকে জবাবদিহি করা হবে।</w:t>
      </w:r>
    </w:p>
    <w:p/>
    <w:p>
      <w:r xmlns:w="http://schemas.openxmlformats.org/wordprocessingml/2006/main">
        <w:t xml:space="preserve">1: Ezekiel 18:20 যে আত্মা পাপ করে, সে মরবে।</w:t>
      </w:r>
    </w:p>
    <w:p/>
    <w:p>
      <w:r xmlns:w="http://schemas.openxmlformats.org/wordprocessingml/2006/main">
        <w:t xml:space="preserve">2: রোমানস 14:12 তাহলে আমাদের প্রত্যেককে ঈশ্বরের কাছে নিজের হিসাব দিতে হবে।</w:t>
      </w:r>
    </w:p>
    <w:p/>
    <w:p>
      <w:r xmlns:w="http://schemas.openxmlformats.org/wordprocessingml/2006/main">
        <w:t xml:space="preserve">Daniel 5:25 আর এই সেই লেখা যা লেখা হয়েছিল, মেনে, মেনে, তেকেল, উফরসিন।</w:t>
      </w:r>
    </w:p>
    <w:p/>
    <w:p>
      <w:r xmlns:w="http://schemas.openxmlformats.org/wordprocessingml/2006/main">
        <w:t xml:space="preserve">এই অনুচ্ছেদটি ব্যাবিলনের রাজা বেলশজারের কাছে প্রাচীরের লেখার বর্ণনা দেয়।</w:t>
      </w:r>
    </w:p>
    <w:p/>
    <w:p>
      <w:r xmlns:w="http://schemas.openxmlformats.org/wordprocessingml/2006/main">
        <w:t xml:space="preserve">1: আমরা ঈশ্বরের বিচার এড়াতে পারি না.</w:t>
      </w:r>
    </w:p>
    <w:p/>
    <w:p>
      <w:r xmlns:w="http://schemas.openxmlformats.org/wordprocessingml/2006/main">
        <w:t xml:space="preserve">2: আমাদের অবশ্যই ঈশ্বরের সামনে নম্র থাকতে হবে।</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Ecclesiastes 12:13-14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Daniel 5:26 এই জিনিসটির ব্যাখ্যা হল: MENE; ঈশ্বর তোমার রাজ্যকে গণনা করে শেষ করেছেন।</w:t>
      </w:r>
    </w:p>
    <w:p/>
    <w:p>
      <w:r xmlns:w="http://schemas.openxmlformats.org/wordprocessingml/2006/main">
        <w:t xml:space="preserve">জিনিসটির ব্যাখ্যা হল ঈশ্বর গণনা করেছেন এবং রাজ্য শেষ করেছেন।</w:t>
      </w:r>
    </w:p>
    <w:p/>
    <w:p>
      <w:r xmlns:w="http://schemas.openxmlformats.org/wordprocessingml/2006/main">
        <w:t xml:space="preserve">1: ঈশ্বর নিয়ন্ত্রণে আছেন - ড্যানিয়েল 5:26 আমাদের মনে করিয়ে দেয় যে ঈশ্বর আমাদের জীবন এবং আমাদের চারপাশের জগতের নিয়ন্ত্রণে আছেন।</w:t>
      </w:r>
    </w:p>
    <w:p/>
    <w:p>
      <w:r xmlns:w="http://schemas.openxmlformats.org/wordprocessingml/2006/main">
        <w:t xml:space="preserve">2: ঈশ্বরের সময় নিখুঁত - ড্যানিয়েল 5:26 আমাদের শেখায় যে ঈশ্বরের সময় নিখুঁত এবং তিনি জানেন কখন কিছু শেষ হওয়ার সময়।</w:t>
      </w:r>
    </w:p>
    <w:p/>
    <w:p>
      <w:r xmlns:w="http://schemas.openxmlformats.org/wordprocessingml/2006/main">
        <w:t xml:space="preserve">1: ইশাইয়া 46:10 - আমি আদি থেকে শেষ, প্রাচীন কাল থেকে, যা এখনও আসছে তা জানাই। আমি বলি, আমার উদ্দেশ্য স্থির থাকবে এবং আমি যা খুশি তাই করব।</w:t>
      </w:r>
    </w:p>
    <w:p/>
    <w:p>
      <w:r xmlns:w="http://schemas.openxmlformats.org/wordprocessingml/2006/main">
        <w:t xml:space="preserve">2: Ecclesiastes 3:1-2 - সবকিছুর জন্য একটি ঋতু আছে, এবং স্বর্গের নীচে প্রতিটি বিষয়ের জন্য একটি সময় আছে: একটি জন্মের সময়, এবং একটি মৃত্যুর সময়; রোপণের একটি সময়, এবং যা রোপণ করা হয় তা তুলে নেওয়ার একটি সময়৷</w:t>
      </w:r>
    </w:p>
    <w:p/>
    <w:p>
      <w:r xmlns:w="http://schemas.openxmlformats.org/wordprocessingml/2006/main">
        <w:t xml:space="preserve">ড্যানিয়েল 5:27 তেকেল; আপনি ভারসাম্য মধ্যে ওজন করা হয়, এবং শিল্প অভাব খুঁজে পাওয়া যায়.</w:t>
      </w:r>
    </w:p>
    <w:p/>
    <w:p>
      <w:r xmlns:w="http://schemas.openxmlformats.org/wordprocessingml/2006/main">
        <w:t xml:space="preserve">অনুচ্ছেদটি বলে যে ঈশ্বর আমাদের ভারসাম্যের মধ্যে ওজন করেন এবং আমাদেরকে চান না।</w:t>
      </w:r>
    </w:p>
    <w:p/>
    <w:p>
      <w:r xmlns:w="http://schemas.openxmlformats.org/wordprocessingml/2006/main">
        <w:t xml:space="preserve">1. বিশ্বের মান অনুযায়ী স্ব-মূল্য ওজনের বিপদ</w:t>
      </w:r>
    </w:p>
    <w:p/>
    <w:p>
      <w:r xmlns:w="http://schemas.openxmlformats.org/wordprocessingml/2006/main">
        <w:t xml:space="preserve">2. ঈশ্বরের বিচার ক্ষমতা</w:t>
      </w:r>
    </w:p>
    <w:p/>
    <w:p>
      <w:r xmlns:w="http://schemas.openxmlformats.org/wordprocessingml/2006/main">
        <w:t xml:space="preserve">1. হিতোপদেশ 16:2 - একজন মানুষের সমস্ত পথ তার নিজের চোখে পরিষ্কার; কিন্তু প্রভু আত্মাদের ওজন করেন৷</w:t>
      </w:r>
    </w:p>
    <w:p/>
    <w:p>
      <w:r xmlns:w="http://schemas.openxmlformats.org/wordprocessingml/2006/main">
        <w:t xml:space="preserve">2. গীতসংহিতা 62:9 - নিঃসন্দেহে নিম্ন স্তরের লোকেরা অহংকার, এবং উচ্চ স্তরের লোকেরা মিথ্যা: ভারসাম্য বজায় রাখতে, তারা অসারতার চেয়ে সম্পূর্ণ হালকা।</w:t>
      </w:r>
    </w:p>
    <w:p/>
    <w:p>
      <w:r xmlns:w="http://schemas.openxmlformats.org/wordprocessingml/2006/main">
        <w:t xml:space="preserve">ড্যানিয়েল 5:28 পেরেস; তোমার রাজ্য বিভক্ত, এবং মেডিস এবং পারসিয়ানদের দেওয়া হয়েছে।</w:t>
      </w:r>
    </w:p>
    <w:p/>
    <w:p>
      <w:r xmlns:w="http://schemas.openxmlformats.org/wordprocessingml/2006/main">
        <w:t xml:space="preserve">ড্যানিয়েলের ভবিষ্যদ্বাণী অনুসারে ব্যাবিলনের রাজ্য বিভক্ত এবং মেডিস এবং পার্সিয়ানদের দেওয়া হয়েছে।</w:t>
      </w:r>
    </w:p>
    <w:p/>
    <w:p>
      <w:r xmlns:w="http://schemas.openxmlformats.org/wordprocessingml/2006/main">
        <w:t xml:space="preserve">1. ঈশ্বরের সার্বভৌমত্ব: কীভাবে তাঁর পরিকল্পনা সর্বদা বিরাজ করে</w:t>
      </w:r>
    </w:p>
    <w:p/>
    <w:p>
      <w:r xmlns:w="http://schemas.openxmlformats.org/wordprocessingml/2006/main">
        <w:t xml:space="preserve">2. ভবিষ্যদ্বাণীর শক্তি: ঈশ্বরের বাক্য কীভাবে পরিপূর্ণ হয়</w:t>
      </w:r>
    </w:p>
    <w:p/>
    <w:p>
      <w:r xmlns:w="http://schemas.openxmlformats.org/wordprocessingml/2006/main">
        <w:t xml:space="preserve">1. ইশাইয়া 46:9-11 - "কারণ আমিই ঈশ্বর, আর কেউ নেই; আমিই ঈশ্বর, এবং আমার মতো কেউ নেই, শুরু থেকে শেষ ঘোষণা করছি, এবং প্রাচীনকাল থেকে যা এখনও করা হয়নি, বলছেন, 'আমার পরামর্শ স্থির থাকবে, এবং আমি আমার সমস্ত খুশি করব,'"</w:t>
      </w:r>
    </w:p>
    <w:p/>
    <w:p>
      <w:r xmlns:w="http://schemas.openxmlformats.org/wordprocessingml/2006/main">
        <w:t xml:space="preserve">2. হিতোপদেশ 19:21 - "মানুষের হৃদয়ে অনেক পরিকল্পনা, কিন্তু প্রভুর উদ্দেশ্যই বিরাজ করে।"</w:t>
      </w:r>
    </w:p>
    <w:p/>
    <w:p>
      <w:r xmlns:w="http://schemas.openxmlformats.org/wordprocessingml/2006/main">
        <w:t xml:space="preserve">Daniel 5:29 তারপর বেলশৎসরকে হুকুম দিলেন, এবং তারা ড্যানিয়েলকে লাল রঙের কাপড় পরিয়ে দিলেন এবং তাঁর গলায় সোনার শিকল পরিয়ে দিলেন এবং তাঁর সম্বন্ধে ঘোষণা করলেন যে, তিনি রাজ্যের তৃতীয় শাসক হবেন।</w:t>
      </w:r>
    </w:p>
    <w:p/>
    <w:p>
      <w:r xmlns:w="http://schemas.openxmlformats.org/wordprocessingml/2006/main">
        <w:t xml:space="preserve">ব্যাবিলনের রাজা বেলশজার ড্যানিয়েলকে লাল রঙের পোশাক এবং তার গলায় সোনার চেইন দিয়ে সম্মান করেন এবং তাকে রাজ্যের তৃতীয় শাসক হিসাবে ঘোষণা করেন।</w:t>
      </w:r>
    </w:p>
    <w:p/>
    <w:p>
      <w:r xmlns:w="http://schemas.openxmlformats.org/wordprocessingml/2006/main">
        <w:t xml:space="preserve">1. বিশ্বস্ত সেবার মূল্য - ড্যানিয়েল 5:29</w:t>
      </w:r>
    </w:p>
    <w:p/>
    <w:p>
      <w:r xmlns:w="http://schemas.openxmlformats.org/wordprocessingml/2006/main">
        <w:t xml:space="preserve">2. আনুগত্যের জন্য পুরস্কৃত - ড্যানিয়েল 5:29</w:t>
      </w:r>
    </w:p>
    <w:p/>
    <w:p>
      <w:r xmlns:w="http://schemas.openxmlformats.org/wordprocessingml/2006/main">
        <w:t xml:space="preserve">1. ম্যাথু 10:42 - এবং যে কেউ এই ছোটদের একজনকে এক কাপ ঠান্ডা জলও দেয় কারণ সে একজন শিষ্য, আমি তোমাকে সত্যি বলছি, সে কোনভাবেই তার পুরস্কার হারাবে না।</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Daniel 5:30 সেই রাত্রিতে কল্‌দীয়দের রাজা বেলশৎসরকে হত্যা করা হল।</w:t>
      </w:r>
    </w:p>
    <w:p/>
    <w:p>
      <w:r xmlns:w="http://schemas.openxmlformats.org/wordprocessingml/2006/main">
        <w:t xml:space="preserve">ক্যালদীয়দের রাজা বেলশৎসরকে রাতেই হত্যা করা হয়েছিল।</w:t>
      </w:r>
    </w:p>
    <w:p/>
    <w:p>
      <w:r xmlns:w="http://schemas.openxmlformats.org/wordprocessingml/2006/main">
        <w:t xml:space="preserve">1. ঈশ্বরের শক্তি: বেলশজারের দুর্ভাগ্যজনক মৃত্যু</w:t>
      </w:r>
    </w:p>
    <w:p/>
    <w:p>
      <w:r xmlns:w="http://schemas.openxmlformats.org/wordprocessingml/2006/main">
        <w:t xml:space="preserve">2. ন্যায়পরায়ণতার গুরুত্ব: সতর্কতা হিসাবে বেলশজারের ভাগ্য</w:t>
      </w:r>
    </w:p>
    <w:p/>
    <w:p>
      <w:r xmlns:w="http://schemas.openxmlformats.org/wordprocessingml/2006/main">
        <w:t xml:space="preserve">1. "প্রভু দোষী ব্যক্তিকে শাস্তি ছাড়াই ছাড়বেন না" (নাহুম 1:3)</w:t>
      </w:r>
    </w:p>
    <w:p/>
    <w:p>
      <w:r xmlns:w="http://schemas.openxmlformats.org/wordprocessingml/2006/main">
        <w:t xml:space="preserve">2. "প্রভু মৃত্যু আনেন এবং জীবিত করেন; তিনি কবরে নামিয়ে আনেন এবং পুনরুত্থিত করেন" (1 স্যামুয়েল 2:6)</w:t>
      </w:r>
    </w:p>
    <w:p/>
    <w:p>
      <w:r xmlns:w="http://schemas.openxmlformats.org/wordprocessingml/2006/main">
        <w:t xml:space="preserve">ড্যানিয়েল 5:31 মাদিয়ান দারিয়াস প্রায় ত্রিশ বছর বয়সে রাজ্য দখল করলেন।</w:t>
      </w:r>
    </w:p>
    <w:p/>
    <w:p>
      <w:r xmlns:w="http://schemas.openxmlformats.org/wordprocessingml/2006/main">
        <w:t xml:space="preserve">দারিয়াস দ্য মেডিয়ান 62 বছর বয়সে রাজ্যটি গ্রহণ করেছিলেন।</w:t>
      </w:r>
    </w:p>
    <w:p/>
    <w:p>
      <w:r xmlns:w="http://schemas.openxmlformats.org/wordprocessingml/2006/main">
        <w:t xml:space="preserve">1) নেতৃত্বে ধৈর্য এবং নম্রতার গুরুত্ব</w:t>
      </w:r>
    </w:p>
    <w:p/>
    <w:p>
      <w:r xmlns:w="http://schemas.openxmlformats.org/wordprocessingml/2006/main">
        <w:t xml:space="preserve">2) নেতাদের উত্থাপন করার জন্য ঈশ্বরের শক্তি</w:t>
      </w:r>
    </w:p>
    <w:p/>
    <w:p>
      <w:r xmlns:w="http://schemas.openxmlformats.org/wordprocessingml/2006/main">
        <w:t xml:space="preserve">1) 1 পিটার 5:5 - "তোমরা সকলে একে অপরের প্রতি নম্রতার সাথে পরিধান কর, কারণ ঈশ্বর গর্বিতদের বিরোধিতা করেন কিন্তু নম্রদের অনুগ্রহ করেন৷</w:t>
      </w:r>
    </w:p>
    <w:p/>
    <w:p>
      <w:r xmlns:w="http://schemas.openxmlformats.org/wordprocessingml/2006/main">
        <w:t xml:space="preserve">2) ড্যানিয়েল 4:37 - এখন আমি, নেবুচাদনেজার, স্বর্গের রাজার প্রশংসা ও প্রশংসা করি এবং সম্মান করি, কারণ তাঁর সমস্ত কাজ সঠিক এবং তাঁর পথ ন্যায়সঙ্গত; এবং যারা অহংকারে চলে তাদের তিনি নম্র করতে সক্ষম।</w:t>
      </w:r>
    </w:p>
    <w:p/>
    <w:p>
      <w:r xmlns:w="http://schemas.openxmlformats.org/wordprocessingml/2006/main">
        <w:t xml:space="preserve">ড্যানিয়েল অধ্যায় 6 সিংহের খাদে ড্যানিয়েলের গল্প বর্ণনা করে। অধ্যায় ঈশ্বরের প্রতি ড্যানিয়েলের বিশ্বস্ততা এবং নিপীড়নের মুখে ঈশ্বরের মুক্তির কথা তুলে ধরে।</w:t>
      </w:r>
    </w:p>
    <w:p/>
    <w:p>
      <w:r xmlns:w="http://schemas.openxmlformats.org/wordprocessingml/2006/main">
        <w:t xml:space="preserve">1ম অনুচ্ছেদ: অধ্যায়টি শুরু হয় রাজা দারিয়াস তার রাজ্যের তিনজন প্রশাসকের একজন হিসেবে ড্যানিয়েলকে নিয়োগ দিয়ে। ড্যানিয়েল নিজেকে ব্যতিক্রমী গুণাবলীর সাথে আলাদা করে, যার ফলে রাজা তাকে সমগ্র রাজ্যের দায়িত্বে রাখার কথা বিবেচনা করে (ড্যানিয়েল 6:1-3)।</w:t>
      </w:r>
    </w:p>
    <w:p/>
    <w:p>
      <w:r xmlns:w="http://schemas.openxmlformats.org/wordprocessingml/2006/main">
        <w:t xml:space="preserve">2য় অনুচ্ছেদ: ড্যানিয়েলের অবস্থান এবং প্রভাবের প্রতি ঈর্ষান্বিত হয়ে অন্যান্য প্রশাসক এবং স্যাট্রাপরা তার বিরুদ্ধে ষড়যন্ত্র করে। তারা রাজাকে একটি আদেশ জারি করতে রাজি করান যে যে কেউ ত্রিশ দিন ধরে রাজা ব্যতীত অন্য কোনও দেবতা বা মানুষের কাছে প্রার্থনা করবে তাকে সিংহের খাদে ফেলে দেওয়া হবে (ড্যানিয়েল 6:4-9)।</w:t>
      </w:r>
    </w:p>
    <w:p/>
    <w:p>
      <w:r xmlns:w="http://schemas.openxmlformats.org/wordprocessingml/2006/main">
        <w:t xml:space="preserve">3য় অনুচ্ছেদ: ড্যানিয়েল, তার ঈশ্বরের প্রতি বিশ্বস্ত, দিনে তিনবার প্রভুর কাছে প্রার্থনা করতে থাকেন। অ্যাডমিনিস্ট্রেটররা তাকে এই আইনে ধরে ফেলে এবং রাজার কাছে রিপোর্ট করে, যিনি পরিস্থিতির দ্বারা ব্যথিত কিন্তু নিজের ডিক্রি দ্বারা আবদ্ধ (ড্যানিয়েল 6:10-14)।</w:t>
      </w:r>
    </w:p>
    <w:p/>
    <w:p>
      <w:r xmlns:w="http://schemas.openxmlformats.org/wordprocessingml/2006/main">
        <w:t xml:space="preserve">4র্থ অনুচ্ছেদ: ড্যানিয়েলের প্রতি তার স্নেহ থাকা সত্ত্বেও, রাজা তাকে সিংহের খাদে ফেলে দিতে বাধ্য হন। যাইহোক, তিনি তার আশা প্রকাশ করেন যে ড্যানিয়েলের ঈশ্বর তাকে উদ্ধার করবেন (ড্যানিয়েল 6:15-18)।</w:t>
      </w:r>
    </w:p>
    <w:p/>
    <w:p>
      <w:r xmlns:w="http://schemas.openxmlformats.org/wordprocessingml/2006/main">
        <w:t xml:space="preserve">5 ম অনুচ্ছেদ: অলৌকিকভাবে, ঈশ্বর সিংহের মুখ বন্ধ করে দেন, সারা রাত ড্যানিয়েলকে রক্ষা করেন। পরের দিন সকালে, দারিয়াস গর্তের কাছে ছুটে যান এবং ড্যানিয়েলকে অক্ষত অবস্থায় পেয়ে আনন্দিত হন (ড্যানিয়েল 6:19-23)।</w:t>
      </w:r>
    </w:p>
    <w:p/>
    <w:p>
      <w:r xmlns:w="http://schemas.openxmlformats.org/wordprocessingml/2006/main">
        <w:t xml:space="preserve">6 তম অনুচ্ছেদ: রাজা দারিয়াস একটি নতুন ডিক্রি জারি করে, ড্যানিয়েলের ঈশ্বরের ক্ষমতাকে স্বীকার করে এবং সমস্ত লোককে তাকে ভয় ও শ্রদ্ধা করার আদেশ দেয়। ড্যানিয়েল রাজার রাজত্বের অধীনে উন্নতি লাভ করে (ড্যানিয়েল 6:24-28)।</w:t>
      </w:r>
    </w:p>
    <w:p/>
    <w:p>
      <w:r xmlns:w="http://schemas.openxmlformats.org/wordprocessingml/2006/main">
        <w:t xml:space="preserve">সংক্ষেপে,</w:t>
      </w:r>
    </w:p>
    <w:p>
      <w:r xmlns:w="http://schemas.openxmlformats.org/wordprocessingml/2006/main">
        <w:t xml:space="preserve">ড্যানিয়েল অধ্যায় 6 সিংহের খাদে ড্যানিয়েলের গল্প বলে,</w:t>
      </w:r>
    </w:p>
    <w:p>
      <w:r xmlns:w="http://schemas.openxmlformats.org/wordprocessingml/2006/main">
        <w:t xml:space="preserve">ঈশ্বরের প্রতি তার বিশ্বস্ততা তুলে ধরা</w:t>
      </w:r>
    </w:p>
    <w:p>
      <w:r xmlns:w="http://schemas.openxmlformats.org/wordprocessingml/2006/main">
        <w:t xml:space="preserve">এবং নিপীড়নের মুখে ঈশ্বরের মুক্তি।</w:t>
      </w:r>
    </w:p>
    <w:p/>
    <w:p>
      <w:r xmlns:w="http://schemas.openxmlformats.org/wordprocessingml/2006/main">
        <w:t xml:space="preserve">রাজ্যের তিনজন প্রশাসকের একজন হিসেবে ড্যানিয়েলের নিয়োগ।</w:t>
      </w:r>
    </w:p>
    <w:p>
      <w:r xmlns:w="http://schemas.openxmlformats.org/wordprocessingml/2006/main">
        <w:t xml:space="preserve">ড্যানিয়েলের বিরুদ্ধে অন্যান্য প্রশাসক ও স্যাট্রাপদের ষড়যন্ত্র।</w:t>
      </w:r>
    </w:p>
    <w:p>
      <w:r xmlns:w="http://schemas.openxmlformats.org/wordprocessingml/2006/main">
        <w:t xml:space="preserve">রাজা ব্যতীত অন্য কোন দেবতা বা মানুষের কাছে প্রার্থনা নিষিদ্ধ করে রাজা কর্তৃক জারিকৃত ডিক্রি।</w:t>
      </w:r>
    </w:p>
    <w:p>
      <w:r xmlns:w="http://schemas.openxmlformats.org/wordprocessingml/2006/main">
        <w:t xml:space="preserve">প্রভুর কাছে প্রার্থনা ড্যানিয়েলের অবিরত বিশ্বস্ততা।</w:t>
      </w:r>
    </w:p>
    <w:p>
      <w:r xmlns:w="http://schemas.openxmlformats.org/wordprocessingml/2006/main">
        <w:t xml:space="preserve">ড্যানিয়েলকে বন্দী করে রাজার কাছে রিপোর্ট করুন।</w:t>
      </w:r>
    </w:p>
    <w:p>
      <w:r xmlns:w="http://schemas.openxmlformats.org/wordprocessingml/2006/main">
        <w:t xml:space="preserve">সিংহের খাদে ড্যানিয়েলের অলৌকিক মুক্তি।</w:t>
      </w:r>
    </w:p>
    <w:p>
      <w:r xmlns:w="http://schemas.openxmlformats.org/wordprocessingml/2006/main">
        <w:t xml:space="preserve">রাজা দারিয়াসের ড্যানিয়েলের ঈশ্বরের স্বীকৃতি এবং শ্রদ্ধার নতুন আদেশ।</w:t>
      </w:r>
    </w:p>
    <w:p>
      <w:r xmlns:w="http://schemas.openxmlformats.org/wordprocessingml/2006/main">
        <w:t xml:space="preserve">রাজার রাজত্বে ড্যানিয়েলের সমৃদ্ধি।</w:t>
      </w:r>
    </w:p>
    <w:p/>
    <w:p>
      <w:r xmlns:w="http://schemas.openxmlformats.org/wordprocessingml/2006/main">
        <w:t xml:space="preserve">ড্যানিয়েলের এই অধ্যায়টি সিংহের খাদে ড্যানিয়েলের গল্প বলে। ড্যানিয়েলকে রাজা দারিয়াস রাজ্যের তিনজন প্রশাসকের একজন হিসেবে নিযুক্ত করেন। ড্যানিয়েলের অবস্থান এবং প্রভাবের প্রতি ঈর্ষান্বিত হয়ে অন্যান্য প্রশাসক ও স্যাট্রাপরা তার বিরুদ্ধে ষড়যন্ত্র করে। তারা রাজাকে ত্রিশ দিনের জন্য রাজা ব্যতীত অন্য কোন দেবতা বা মানুষের কাছে প্রার্থনা নিষিদ্ধ করার জন্য একটি আদেশ জারি করতে রাজি করান। ডিক্রি সত্ত্বেও, ড্যানিয়েল তার ঈশ্বরের প্রতি বিশ্বস্ত থাকে এবং দিনে তিনবার প্রার্থনা করতে থাকে। প্রশাসকেরা তাকে ধরে ফেলে এবং রাজার কাছে রিপোর্ট করে, যিনি ব্যথিত কিন্তু নিজের আদেশে আবদ্ধ। রাজা ড্যানিয়েলকে সিংহের খাদে ফেলে দিতে বাধ্য হন, আশা প্রকাশ করে যে ড্যানিয়েলের ঈশ্বর তাকে উদ্ধার করবেন। অলৌকিকভাবে, ঈশ্বর সিংহদের মুখ বন্ধ করে দেন, সারা রাত ড্যানিয়েলকে রক্ষা করেন। পরের দিন সকালে, দারিয়াস গর্তের কাছে ছুটে যান এবং ড্যানিয়েলকে অক্ষত অবস্থায় দেখতে পান। রাজা একটি নতুন ডিক্রি জারি করেন, ড্যানিয়েলের ঈশ্বরের ক্ষমতাকে স্বীকার করে এবং সমস্ত লোককে তাকে ভয় ও শ্রদ্ধা করার আদেশ দেন। ড্যানিয়েল রাজার রাজত্বের অধীনে উন্নতি লাভ করে। এই অধ্যায়টি ড্যানিয়েলের অটল বিশ্বাস এবং তাঁর দাসকে ক্ষতি থেকে উদ্ধার করার ক্ষেত্রে ঈশ্বরের বিশ্বস্ততা তুলে ধরে।</w:t>
      </w:r>
    </w:p>
    <w:p/>
    <w:p>
      <w:r xmlns:w="http://schemas.openxmlformats.org/wordprocessingml/2006/main">
        <w:t xml:space="preserve">ড্যানিয়েল 6:1 দারিয়ুস রাজ্যের উপরে একশত বিশ জন রাজপুত্রকে বসিয়েছিলেন, যা সমগ্র রাজ্যের উপরে হওয়া উচিত;</w:t>
      </w:r>
    </w:p>
    <w:p/>
    <w:p>
      <w:r xmlns:w="http://schemas.openxmlformats.org/wordprocessingml/2006/main">
        <w:t xml:space="preserve">এই অনুচ্ছেদটি তার রাজ্যের তত্ত্বাবধানের জন্য 120 জন শাসক নিয়োগের দারিয়ুসের সিদ্ধান্তকে বর্ণনা করে।</w:t>
      </w:r>
    </w:p>
    <w:p/>
    <w:p>
      <w:r xmlns:w="http://schemas.openxmlformats.org/wordprocessingml/2006/main">
        <w:t xml:space="preserve">1. ঈশ্বর নেতৃত্ব ব্যবহার করে তাঁর ইচ্ছা পূরণ করেন।</w:t>
      </w:r>
    </w:p>
    <w:p/>
    <w:p>
      <w:r xmlns:w="http://schemas.openxmlformats.org/wordprocessingml/2006/main">
        <w:t xml:space="preserve">2. সেবায় বিশ্বস্ততার শক্তিকে কখনই অবমূল্যায়ন করবেন না।</w:t>
      </w:r>
    </w:p>
    <w:p/>
    <w:p>
      <w:r xmlns:w="http://schemas.openxmlformats.org/wordprocessingml/2006/main">
        <w:t xml:space="preserve">1. 1 Chronicles 28:20 - "আর দায়ূদ তাঁর পুত্র শলোমনকে বললেন, বলবান হও এবং সাহসী হও এবং তা কর: ভয় পেও না, নিরাশ হয়ো না, কারণ প্রভু ঈশ্বর, এমনকি আমার ঈশ্বরও তোমার সঙ্গে থাকবেন; তিনি সদাপ্রভুর ঘরের সেবার সমস্ত কাজ শেষ না করা পর্যন্ত তোমাকে পরিত্যাগ করবে না বা পরিত্যাগ করবে না।</w:t>
      </w:r>
    </w:p>
    <w:p/>
    <w:p>
      <w:r xmlns:w="http://schemas.openxmlformats.org/wordprocessingml/2006/main">
        <w:t xml:space="preserve">2. ম্যাথু 25:21 - "তার প্রভু তাকে বললেন, শাবাশ, তুমি ভাল এবং বিশ্বস্ত দাস: তুমি কয়েকটি বিষয়ে বিশ্বস্ত হয়েছ, আমি তোমাকে অনেক বিষয়ে শাসক করব: তোমার প্রভুর আনন্দে প্রবেশ কর। "</w:t>
      </w:r>
    </w:p>
    <w:p/>
    <w:p>
      <w:r xmlns:w="http://schemas.openxmlformats.org/wordprocessingml/2006/main">
        <w:t xml:space="preserve">Daniel 6:2 এবং এই তিন রাষ্ট্রপতির উপরে; যার মধ্যে ড্যানিয়েল প্রথম ছিলেন: যাতে রাজপুত্ররা তাদের কাছে হিসাব দিতে পারে এবং রাজার কোন ক্ষতি না হয়।</w:t>
      </w:r>
    </w:p>
    <w:p/>
    <w:p>
      <w:r xmlns:w="http://schemas.openxmlformats.org/wordprocessingml/2006/main">
        <w:t xml:space="preserve">ড্যানিয়েলকে ব্যাবিলনীয় রাজ্যের তিনজন রাষ্ট্রপতির একজন হিসাবে নিযুক্ত করা হয়েছিল, যা রাজকুমারদের তত্ত্বাবধানের জন্য এবং রাজার কোন ক্ষতি না হয় তা নিশ্চিত করার জন্য দায়ী।</w:t>
      </w:r>
    </w:p>
    <w:p/>
    <w:p>
      <w:r xmlns:w="http://schemas.openxmlformats.org/wordprocessingml/2006/main">
        <w:t xml:space="preserve">1: ঈশ্বর আমাদের জীবনের নিয়ন্ত্রণে আছেন - এমনকি আমরা যখন বিদেশী দেশে থাকি, তিনি তাঁর কাজ করতে আমাদের ব্যবহার করতে পারেন।</w:t>
      </w:r>
    </w:p>
    <w:p/>
    <w:p>
      <w:r xmlns:w="http://schemas.openxmlformats.org/wordprocessingml/2006/main">
        <w:t xml:space="preserve">2: আমাদের চাকরিতে ন্যায়বিচার ও ন্যায্যতা নিশ্চিত করার জন্য সর্বদা কঠোর পরিশ্রম করা উচিত এবং ঘুষ ও দুর্নীতির দ্বারা প্রলুব্ধ না হওয়া উচিত।</w:t>
      </w:r>
    </w:p>
    <w:p/>
    <w:p>
      <w:r xmlns:w="http://schemas.openxmlformats.org/wordprocessingml/2006/main">
        <w:t xml:space="preserve">1: ড্যানিয়েল 5:19 - "তখন ড্যানিয়েল (যাকে বেল্টশৎসরও বলা হয়) কিছুক্ষণের জন্য খুব বিভ্রান্ত হয়ে পড়েছিলেন, এবং তার চিন্তাভাবনা তাকে আতঙ্কিত করেছিল। রাজা বললেন, 'বেল্টশৎসর, স্বপ্ন বা তার ব্যাখ্যা আপনাকে সতর্ক করবেন না।' বেল্টশৎসর উত্তর দিয়ে বললেন, 'হে আমার প্রভু, যারা আপনাকে ঘৃণা করে স্বপ্ন তাদের জন্য এবং এর ব্যাখ্যা আপনার শত্রুদের জন্য উদ্বিগ্ন হোক!'</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 অতিক্রম করে, আপনাকে রক্ষা করবে৷ খ্রীষ্ট যীশুতে আপনার হৃদয় এবং মন।"</w:t>
      </w:r>
    </w:p>
    <w:p/>
    <w:p>
      <w:r xmlns:w="http://schemas.openxmlformats.org/wordprocessingml/2006/main">
        <w:t xml:space="preserve">ড্যানিয়েল 6:3 তখন এই ড্যানিয়েলকে রাষ্ট্রপতি ও রাজপুত্রদের চেয়ে অগ্রাধিকার দেওয়া হয়েছিল, কারণ তার মধ্যে একটি চমৎকার আত্মা ছিল; এবং রাজা তাকে সমগ্র রাজ্যের উপর বসানোর চিন্তা করলেন।</w:t>
      </w:r>
    </w:p>
    <w:p/>
    <w:p>
      <w:r xmlns:w="http://schemas.openxmlformats.org/wordprocessingml/2006/main">
        <w:t xml:space="preserve">ড্যানিয়েল তার চমৎকার আত্মার কারণে রাজার অনুগ্রহ পেয়েছিলেন।</w:t>
      </w:r>
    </w:p>
    <w:p/>
    <w:p>
      <w:r xmlns:w="http://schemas.openxmlformats.org/wordprocessingml/2006/main">
        <w:t xml:space="preserve">1. একটি চমৎকার আত্মার শক্তি</w:t>
      </w:r>
    </w:p>
    <w:p/>
    <w:p>
      <w:r xmlns:w="http://schemas.openxmlformats.org/wordprocessingml/2006/main">
        <w:t xml:space="preserve">2. অত্যন্ত পছন্দনীয় হওয়ার আশীর্বাদ</w:t>
      </w:r>
    </w:p>
    <w:p/>
    <w:p>
      <w:r xmlns:w="http://schemas.openxmlformats.org/wordprocessingml/2006/main">
        <w:t xml:space="preserve">1. হিতোপদেশ 15:30 - "একটি প্রফুল্ল চেহারা হৃদয়কে আনন্দ দেয়; সুসংবাদ সুস্বাস্থ্যের জন্য করে।"</w:t>
      </w:r>
    </w:p>
    <w:p/>
    <w:p>
      <w:r xmlns:w="http://schemas.openxmlformats.org/wordprocessingml/2006/main">
        <w:t xml:space="preserve">2.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Daniel 6:4 তখন রাষ্ট্রপতি ও রাজপুত্ররা রাজ্যের বিষয়ে দানিয়েলের বিরুদ্ধে উপলক্ষ খুঁজতে লাগল; কিন্তু তারা কোন উপলক্ষ বা দোষ খুঁজে পায়নি; যেহেতু তিনি বিশ্বস্ত ছিলেন, তার মধ্যে কোন ত্রুটি বা দোষ খুঁজে পাওয়া যায়নি।</w:t>
      </w:r>
    </w:p>
    <w:p/>
    <w:p>
      <w:r xmlns:w="http://schemas.openxmlformats.org/wordprocessingml/2006/main">
        <w:t xml:space="preserve">ড্যানিয়েলের বিশ্বস্ততা এবং নীতিনিষ্ঠতা প্রশ্নাতীত ছিল, ক্ষমতায় থাকা ব্যক্তিরা তার মধ্যে দোষ খুঁজে পাওয়ার প্রচেষ্টা সত্ত্বেও।</w:t>
      </w:r>
    </w:p>
    <w:p/>
    <w:p>
      <w:r xmlns:w="http://schemas.openxmlformats.org/wordprocessingml/2006/main">
        <w:t xml:space="preserve">1. বিশ্বস্ততার শক্তি: ড্যানিয়েলের উদাহরণ কীভাবে বিশ্বস্ত এবং সত্য হওয়ার শক্তি প্রদর্শন করে।</w:t>
      </w:r>
    </w:p>
    <w:p/>
    <w:p>
      <w:r xmlns:w="http://schemas.openxmlformats.org/wordprocessingml/2006/main">
        <w:t xml:space="preserve">2. প্রতিকূলতার মুখে সততা: ধার্মিকতার প্রতি ড্যানিয়েলের অটল অঙ্গীকার থেকে কী শেখা যায়।</w:t>
      </w:r>
    </w:p>
    <w:p/>
    <w:p>
      <w:r xmlns:w="http://schemas.openxmlformats.org/wordprocessingml/2006/main">
        <w:t xml:space="preserve">1. গীতসংহিতা 15:2b - যিনি নির্দোষভাবে চলাফেরা করেন এবং যা সঠিক তা করেন এবং তার হৃদয়ে সত্য কথা বলেন।</w:t>
      </w:r>
    </w:p>
    <w:p/>
    <w:p>
      <w:r xmlns:w="http://schemas.openxmlformats.org/wordprocessingml/2006/main">
        <w:t xml:space="preserve">2. হিতোপদেশ 11:3 - ন্যায়পরায়ণদের সততা তাদের পথ দেখায়, কিন্তু বিশ্বাসঘাতকদের কুটিলতা তাদের ধ্বংস করে।</w:t>
      </w:r>
    </w:p>
    <w:p/>
    <w:p>
      <w:r xmlns:w="http://schemas.openxmlformats.org/wordprocessingml/2006/main">
        <w:t xml:space="preserve">Daniel 6:5 তখন এই লোকেরা বলল, আমরা এই দানিয়েলের বিরুদ্ধে কোন উপলক্ষ পাব না, যদি না আমরা তার ঈশ্বরের আইনের বিষয়ে তার বিরুদ্ধে তা না পাই।</w:t>
      </w:r>
    </w:p>
    <w:p/>
    <w:p>
      <w:r xmlns:w="http://schemas.openxmlformats.org/wordprocessingml/2006/main">
        <w:t xml:space="preserve">মৃত্যুর হুমকি সত্ত্বেও ড্যানিয়েল ঈশ্বরের প্রতি বিশ্বস্ত ছিলেন।</w:t>
      </w:r>
    </w:p>
    <w:p/>
    <w:p>
      <w:r xmlns:w="http://schemas.openxmlformats.org/wordprocessingml/2006/main">
        <w:t xml:space="preserve">1: খরচ যাই হোক না কেন আমরা ঈশ্বরের প্রতি আমাদের বিশ্বস্ততায় অবিচল থাকতে হবে।</w:t>
      </w:r>
    </w:p>
    <w:p/>
    <w:p>
      <w:r xmlns:w="http://schemas.openxmlformats.org/wordprocessingml/2006/main">
        <w:t xml:space="preserve">২: আসুন আমরা ড্যানিয়েলের উদাহরণ থেকে সাহস নিই এবং আমাদের দৃঢ় বিশ্বাসে দৃঢ় থাকি।</w:t>
      </w:r>
    </w:p>
    <w:p/>
    <w:p>
      <w:r xmlns:w="http://schemas.openxmlformats.org/wordprocessingml/2006/main">
        <w:t xml:space="preserve">1: ম্যাথু 10:28 - এবং যারা শরীরকে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2: রোমানস 8:31- তাহলে এই বিষয়গুলোকে আমরা কী বলব? ঈশ্বর যদি আমাদের পক্ষে থাকেন, তাহলে কে আমাদের বিরুদ্ধে হতে পারে?</w:t>
      </w:r>
    </w:p>
    <w:p/>
    <w:p>
      <w:r xmlns:w="http://schemas.openxmlformats.org/wordprocessingml/2006/main">
        <w:t xml:space="preserve">Daniel 6:6 তখন এই সমস্ত শাসনকর্তা ও রাজপুত্র রাজার কাছে একত্র হয়ে তাঁকে বললেন, রাজা দারিয়ুস, চিরকাল বেঁচে থাকুন।</w:t>
      </w:r>
    </w:p>
    <w:p/>
    <w:p>
      <w:r xmlns:w="http://schemas.openxmlformats.org/wordprocessingml/2006/main">
        <w:t xml:space="preserve">ব্যাবিলন রাজ্যের রাষ্ট্রপতি এবং রাজকুমাররা তাদের আনুগত্য প্রকাশ করতে এবং তার দীর্ঘায়ু কামনা করতে রাজা দারিয়াসের কাছে এসেছিলেন।</w:t>
      </w:r>
    </w:p>
    <w:p/>
    <w:p>
      <w:r xmlns:w="http://schemas.openxmlformats.org/wordprocessingml/2006/main">
        <w:t xml:space="preserve">1. আনুগত্য আশীর্বাদ নিয়ে আসে: ড্যানিয়েল 6:6 এর উপর একটি অধ্যয়ন</w:t>
      </w:r>
    </w:p>
    <w:p/>
    <w:p>
      <w:r xmlns:w="http://schemas.openxmlformats.org/wordprocessingml/2006/main">
        <w:t xml:space="preserve">2. আনুগত্যের শক্তি: ড্যানিয়েল 6:6 এর প্রতিফলন</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Daniel 6:7 রাজ্যের সমস্ত শাসনকর্তা, শাসনকর্তা, রাজপুত্র, পরামর্শদাতা এবং সেনাপতিরা একত্রে রাজকীয় বিধি প্রতিষ্ঠা করার জন্য এবং একটি দৃঢ় হুকুম দেওয়ার জন্য পরামর্শ করেছেন, যে কেউ ঈশ্বরের কাছে প্রার্থনা করবে। হে রাজা, তুমি ছাড়া ত্রিশ দিনের জন্য মানুষ, তাকে সিংহের খাদে ফেলে দেওয়া হবে।</w:t>
      </w:r>
    </w:p>
    <w:p/>
    <w:p>
      <w:r xmlns:w="http://schemas.openxmlformats.org/wordprocessingml/2006/main">
        <w:t xml:space="preserve">এই অনুচ্ছেদটি রাজ্যের শাসকদের দ্বারা প্রতিষ্ঠিত একটি রাজকীয় আদেশের বর্ণনা করে যে কেউ ত্রিশ দিন ধরে রাজা ব্যতীত অন্য কোনও ঈশ্বর বা মানুষের কাছে প্রার্থনা করলে তাকে সিংহের খাদে নিক্ষেপ করা হবে।</w:t>
      </w:r>
    </w:p>
    <w:p/>
    <w:p>
      <w:r xmlns:w="http://schemas.openxmlformats.org/wordprocessingml/2006/main">
        <w:t xml:space="preserve">1. প্রার্থনার শক্তি: বিশ্ব আমাদের বিরুদ্ধে থাকা সত্ত্বেও কীভাবে ঈশ্বর আমাদের সাহায্য করতে পারেন।</w:t>
      </w:r>
    </w:p>
    <w:p/>
    <w:p>
      <w:r xmlns:w="http://schemas.openxmlformats.org/wordprocessingml/2006/main">
        <w:t xml:space="preserve">2. ঈশ্বরের সার্বভৌমত্ব: পার্থিব বিরোধিতার মুখেও ঈশ্বরের ইচ্ছা কীভাবে বিজয়ী হবে।</w:t>
      </w:r>
    </w:p>
    <w:p/>
    <w:p>
      <w:r xmlns:w="http://schemas.openxmlformats.org/wordprocessingml/2006/main">
        <w:t xml:space="preserve">1. ড্যানিয়েল 6:7 - "রাজ্যের সমস্ত রাষ্ট্রপতি, গভর্নর, এবং রাজপুত্র, পরামর্শদাতা এবং সেনাপতিরা, একটি রাজকীয় বিধি প্রতিষ্ঠা করার জন্য এবং একটি দৃঢ় আদেশ দেওয়ার জন্য একসাথে পরামর্শ করেছেন, যে কেউ চাইবে ত্রিশ দিনের জন্য কোন ঈশ্বরের বা মানুষের কাছে অনুরোধ, হে রাজা, আপনি ছাড়া তাকে সিংহের খাদে ফেলে দেওয়া হবে।"</w:t>
      </w:r>
    </w:p>
    <w:p/>
    <w:p>
      <w:r xmlns:w="http://schemas.openxmlformats.org/wordprocessingml/2006/main">
        <w:t xml:space="preserve">2. রোমানস 8:18-21 - "কারণ আমি মনে করি যে আমাদের কাছে যে মহিমা প্রকাশিত হবে তার সাথে বর্তমান সময়ের দুঃখকষ্টের তুলনা করা যায় না। কারণ সৃষ্টি ঈশ্বরের পুত্রদের প্রকাশের জন্য অধীর আগ্রহে অপেক্ষা করছে। কারণ সৃষ্টিকে স্বেচ্ছায় নয়, বরং যিনি তা বশীভূত করেছেন তার কারণেই, এই আশায় যে সৃষ্টি নিজেই তার কলুষতার দাসত্ব থেকে মুক্ত হবে এবং ঈশ্বরের সন্তানদের গৌরবের স্বাধীনতা লাভ করবে। জেনে রাখো যে সমগ্র সৃষ্টি আজ অবধি প্রসব বেদনায় একত্রে কাতরাচ্ছে।"</w:t>
      </w:r>
    </w:p>
    <w:p/>
    <w:p>
      <w:r xmlns:w="http://schemas.openxmlformats.org/wordprocessingml/2006/main">
        <w:t xml:space="preserve">Daniel 6:8 এখন, হে মহারাজ, ফরমান প্রতিষ্ঠা করুন এবং লেখাটিতে স্বাক্ষর করুন, যাতে এটি পরিবর্তন করা না হয়, মেডিস ও পারস্যের আইন অনুসারে, যা পরিবর্তন করে না।</w:t>
      </w:r>
    </w:p>
    <w:p/>
    <w:p>
      <w:r xmlns:w="http://schemas.openxmlformats.org/wordprocessingml/2006/main">
        <w:t xml:space="preserve">এই অনুচ্ছেদটি মেডিস এবং পার্সিয়ানদের আইনের উপর দৃষ্টি নিবদ্ধ করে, যা পরিবর্তন করা যায়নি।</w:t>
      </w:r>
    </w:p>
    <w:p/>
    <w:p>
      <w:r xmlns:w="http://schemas.openxmlformats.org/wordprocessingml/2006/main">
        <w:t xml:space="preserve">1: আমাদের ব্যক্তিগত অনুভূতি নির্বিশেষে আমাদের সকলকে অবশ্যই নির্ধারিত আইন মেনে চলতে হবে।</w:t>
      </w:r>
    </w:p>
    <w:p/>
    <w:p>
      <w:r xmlns:w="http://schemas.openxmlformats.org/wordprocessingml/2006/main">
        <w:t xml:space="preserve">2: কোন মানুষ আইনের ঊর্ধ্বে নয়, এবং আমাদের অবশ্যই দেশের আইনকে সম্মান করতে হবে।</w:t>
      </w:r>
    </w:p>
    <w:p/>
    <w:p>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Exodus 20:1-17 - আমি প্রভু তোমার ঈশ্বর, যিনি তোমাকে মিশর দেশ থেকে, দাসত্বের ঘর থেকে বের করে এনেছেন। আমার আগে তোমার আর কোন দেবতা থাকবে না।</w:t>
      </w:r>
    </w:p>
    <w:p/>
    <w:p>
      <w:r xmlns:w="http://schemas.openxmlformats.org/wordprocessingml/2006/main">
        <w:t xml:space="preserve">ড্যানিয়েল 6:9 তাই রাজা দারিয়ুস সেই লেখা ও আদেশে স্বাক্ষর করলেন।</w:t>
      </w:r>
    </w:p>
    <w:p/>
    <w:p>
      <w:r xmlns:w="http://schemas.openxmlformats.org/wordprocessingml/2006/main">
        <w:t xml:space="preserve">রাজা দারিয়াস ড্যানিয়েলের অনুরোধে একটি আদেশ জারি করেন।</w:t>
      </w:r>
    </w:p>
    <w:p/>
    <w:p>
      <w:r xmlns:w="http://schemas.openxmlformats.org/wordprocessingml/2006/main">
        <w:t xml:space="preserve">1. ঈশ্বরের প্রতি আমাদের আনুগত্যের স্থায়ী পুরস্কার থাকবে।</w:t>
      </w:r>
    </w:p>
    <w:p/>
    <w:p>
      <w:r xmlns:w="http://schemas.openxmlformats.org/wordprocessingml/2006/main">
        <w:t xml:space="preserve">2. আমাদের অবশ্যই ড্যানিয়েলের বিশ্বাসকে আলিঙ্গন এবং অনুকরণ করতে হবে।</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ইফিসিয়ানস 6:5-7 - ক্রীতদাসরা, ভয়ে ও কাঁপতে কাঁপতে আপনার পার্থিব প্রভুদের আনুগত্য কর, আন্তরিক হৃদয়ে, যেমন আপনি খ্রীষ্টকে চান, চোখের সেবার মাধ্যমে নয়, জনগণকে খুশি করার জন্য, কিন্তু খ্রীষ্টের দাস হিসাবে, হৃদয় থেকে ঈশ্বরের ইচ্ছা করা.</w:t>
      </w:r>
    </w:p>
    <w:p/>
    <w:p>
      <w:r xmlns:w="http://schemas.openxmlformats.org/wordprocessingml/2006/main">
        <w:t xml:space="preserve">Daniel 6:10 দানিয়েল যখন জানতে পারলেন যে লেখাটিতে স্বাক্ষর করা হয়েছে, তখন তিনি তাঁর বাড়িতে গেলেন; এবং জেরুজালেমের দিকে তাঁর কক্ষে তাঁর জানালা খোলা ছিল, তিনি দিনে তিনবার হাঁটু গেড়ে বসে প্রার্থনা করতেন এবং তাঁর ঈশ্বরকে ধন্যবাদ দিতেন, যেমন তিনি আগে করেছিলেন।</w:t>
      </w:r>
    </w:p>
    <w:p/>
    <w:p>
      <w:r xmlns:w="http://schemas.openxmlformats.org/wordprocessingml/2006/main">
        <w:t xml:space="preserve">ড্যানিয়েল, লেখাটি স্বাক্ষরিত হয়েছে জেনে তার বাড়িতে ফিরে আসেন, তার চেম্বারে জেরুজালেমের দিকে জানালা খুলে দেন এবং দিনে তিনবার ঈশ্বরকে ধন্যবাদ জানিয়ে প্রার্থনা করেন যেমন তিনি করেছিলেন।</w:t>
      </w:r>
    </w:p>
    <w:p/>
    <w:p>
      <w:r xmlns:w="http://schemas.openxmlformats.org/wordprocessingml/2006/main">
        <w:t xml:space="preserve">1. কঠিন সময়ে বিশ্বাস বজায় রাখা</w:t>
      </w:r>
    </w:p>
    <w:p/>
    <w:p>
      <w:r xmlns:w="http://schemas.openxmlformats.org/wordprocessingml/2006/main">
        <w:t xml:space="preserve">2. প্রতিদিন ঈশ্বরের প্রতি কৃতজ্ঞতা প্রকাশ করা</w:t>
      </w:r>
    </w:p>
    <w:p/>
    <w:p>
      <w:r xmlns:w="http://schemas.openxmlformats.org/wordprocessingml/2006/main">
        <w:t xml:space="preserve">1. লূক 18:1 এবং তিনি এই উদ্দেশ্যে তাদের কাছে একটি দৃষ্টান্ত বললেন যে, মানুষের সর্বদা প্রার্থনা করা উচিত এবং হতাশ না হওয়া উচিত।</w:t>
      </w:r>
    </w:p>
    <w:p/>
    <w:p>
      <w:r xmlns:w="http://schemas.openxmlformats.org/wordprocessingml/2006/main">
        <w:t xml:space="preserve">2. গীতসংহিতা 95:2 আসুন আমরা কৃতজ্ঞতা সহ তাঁর উপস্থিতির সামনে আসি</w:t>
      </w:r>
    </w:p>
    <w:p/>
    <w:p>
      <w:r xmlns:w="http://schemas.openxmlformats.org/wordprocessingml/2006/main">
        <w:t xml:space="preserve">Daniel 6:11 তখন এই লোকেরা একত্র হয়ে দানিয়েলকে তাঁর ঈশ্বরের কাছে প্রার্থনা ও মিনতি করতে দেখল।</w:t>
      </w:r>
    </w:p>
    <w:p/>
    <w:p>
      <w:r xmlns:w="http://schemas.openxmlformats.org/wordprocessingml/2006/main">
        <w:t xml:space="preserve">ড্যানিয়েল এমনকী তাড়নার মুখেও ঈশ্বরের প্রতি অটল বিশ্বাস এবং আস্থা প্রদর্শন করেন।</w:t>
      </w:r>
    </w:p>
    <w:p/>
    <w:p>
      <w:r xmlns:w="http://schemas.openxmlformats.org/wordprocessingml/2006/main">
        <w:t xml:space="preserve">1: অসুবিধা এবং দুর্দশার সময়ে, আমরা আমাদের বিশ্বাস এবং ঈশ্বরের উপর ভরসা করে সান্ত্বনা পেতে পারি।</w:t>
      </w:r>
    </w:p>
    <w:p/>
    <w:p>
      <w:r xmlns:w="http://schemas.openxmlformats.org/wordprocessingml/2006/main">
        <w:t xml:space="preserve">2: এমনকি যখন আমরা তাড়নার সম্মুখীন হই, তখনও আমরা আমাদের বিশ্বাসে এবং ঈশ্বরের প্রতি বিশ্বাসে অবিচল থাকতে পারি।</w:t>
      </w:r>
    </w:p>
    <w:p/>
    <w:p>
      <w:r xmlns:w="http://schemas.openxmlformats.org/wordprocessingml/2006/main">
        <w:t xml:space="preserve">1: হিব্রু 10:36 - "তোমাদের ধৈর্যের প্রয়োজন, যাতে আপনি যখন ঈশ্বরের ইচ্ছা পালন করেন তখন আপনি যা প্রতিশ্রুত করা হয় তা পেতে পারেন।"</w:t>
      </w:r>
    </w:p>
    <w:p/>
    <w:p>
      <w:r xmlns:w="http://schemas.openxmlformats.org/wordprocessingml/2006/main">
        <w:t xml:space="preserve">2: ইশাইয়া 50:7 - "কারণ প্রভু ঈশ্বর আমাকে সাহায্য করেন; তাই আমি অপমানিত হই নি; তাই আমি আমার মুখ চকমকির মত স্থাপন করেছি এবং আমি জানি যে আমি লজ্জিত হব না।"</w:t>
      </w:r>
    </w:p>
    <w:p/>
    <w:p>
      <w:r xmlns:w="http://schemas.openxmlformats.org/wordprocessingml/2006/main">
        <w:t xml:space="preserve">Daniel 6:12 তখন তারা কাছে এসে রাজার আদেশের বিষয়ে রাজার সামনে কথা বলল। আপনি কি এই আদেশে স্বাক্ষর করেননি যে, হে মহারাজ, আপনাকে ছাড়া যে কেউ ত্রিশ দিনের মধ্যে যে কোনো ঈশ্বর বা মানুষের কাছে প্রার্থনা করবে, তাকে সিংহের খাদে ফেলে দেওয়া হবে? বাদশাহ্‌ উত্তর দিয়ে বললেন, ব্যাপারটা সত্য, মাদীয় ও পারস্যের আইন অনুসারে, যা পরিবর্তন হয় না।</w:t>
      </w:r>
    </w:p>
    <w:p/>
    <w:p>
      <w:r xmlns:w="http://schemas.openxmlformats.org/wordprocessingml/2006/main">
        <w:t xml:space="preserve">1: কঠিন সময়েও আমাদেরকে ঈশ্বরের প্রতি অবিচল ও অনুগত থাকতে হবে।</w:t>
      </w:r>
    </w:p>
    <w:p/>
    <w:p>
      <w:r xmlns:w="http://schemas.openxmlformats.org/wordprocessingml/2006/main">
        <w:t xml:space="preserve">2: আমাদের পছন্দের পরিণতিগুলিকে কখনই ভুলে যাওয়া উচিত নয় এবং তাদের মুখোমুখি হওয়ার জন্য প্রস্তুত থাকতে হবে।</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 সেবা করতে পারবেন না.</w:t>
      </w:r>
    </w:p>
    <w:p/>
    <w:p>
      <w:r xmlns:w="http://schemas.openxmlformats.org/wordprocessingml/2006/main">
        <w:t xml:space="preserve">2: জেমস 4:7-8 তাহলে, ঈশ্বরের কাছে নিজেকে সমর্পণ করুন। শয়তান জরিমানা, এবং তিনি আপনার কাছ থেকে পালিয়ে যাবে। ঈশ্বরের নিকটবর্তী হন এবং তিনি আপনার নিকটবর্তী হবেন। হে পাপীগণ, আপনার হাত ধোও এবং আপনার হৃদয়কে শুদ্ধ কর, হে দ্বিমুখী।</w:t>
      </w:r>
    </w:p>
    <w:p/>
    <w:p>
      <w:r xmlns:w="http://schemas.openxmlformats.org/wordprocessingml/2006/main">
        <w:t xml:space="preserve">ড্যানিয়েল 6 রাজা দারিয়ুস একটি ডিক্রিতে স্বাক্ষর করার কথা বলে যে যে কেউ তাকে ব্যতীত অন্য কোনও ঈশ্বর বা মানুষের কাছে দরখাস্ত জিজ্ঞাসা করবে, 30 দিনের মধ্যে তাকে সিংহের খাদে ফেলে দেওয়া হবে। এই গল্পটি ঈশ্বরের প্রতি অনুগত থাকার একটি অনুস্মারক হিসাবে কাজ করে, এমনকি যখন এটি কঠিন হয়, এবং সর্বদা আমাদের পছন্দের পরিণতিগুলি বিবেচনা করে।</w:t>
      </w:r>
    </w:p>
    <w:p/>
    <w:p>
      <w:r xmlns:w="http://schemas.openxmlformats.org/wordprocessingml/2006/main">
        <w:t xml:space="preserve">Daniel 6:13 তখন তারা উত্তর দিয়ে রাজার সামনে বলল, “এই দানিয়েল, যে যিহূদার বন্দিত্বের সন্তান, হে মহারাজ, আপনি যে ফরমানে সই করেছেন, সেই দানিয়েল তো আপনার প্রতিও তোয়াক্কা করেন না, কিন্তু দিনে তিনবার তাঁর আবেদন করেন। .</w:t>
      </w:r>
    </w:p>
    <w:p/>
    <w:p>
      <w:r xmlns:w="http://schemas.openxmlformats.org/wordprocessingml/2006/main">
        <w:t xml:space="preserve">রাজার আদেশ সত্ত্বেও অবিরাম ঈশ্বরের কাছে প্রার্থনা করতে ড্যানিয়েল তার বিশ্বাসে দৃঢ়প্রতিজ্ঞ ছিলেন।</w:t>
      </w:r>
    </w:p>
    <w:p/>
    <w:p>
      <w:r xmlns:w="http://schemas.openxmlformats.org/wordprocessingml/2006/main">
        <w:t xml:space="preserve">1. প্রার্থনার শক্তি: বিরোধিতা সত্ত্বেও ঈশ্বরে বিশ্বাস করা।</w:t>
      </w:r>
    </w:p>
    <w:p/>
    <w:p>
      <w:r xmlns:w="http://schemas.openxmlformats.org/wordprocessingml/2006/main">
        <w:t xml:space="preserve">2. বিশ্বাসে অধ্যবসায়: ড্যানিয়েলের উদাহরণ।</w:t>
      </w:r>
    </w:p>
    <w:p/>
    <w:p>
      <w:r xmlns:w="http://schemas.openxmlformats.org/wordprocessingml/2006/main">
        <w:t xml:space="preserve">1. জেমস 5:13-18</w:t>
      </w:r>
    </w:p>
    <w:p/>
    <w:p>
      <w:r xmlns:w="http://schemas.openxmlformats.org/wordprocessingml/2006/main">
        <w:t xml:space="preserve">2. ম্যাথিউ 21:22</w:t>
      </w:r>
    </w:p>
    <w:p/>
    <w:p>
      <w:r xmlns:w="http://schemas.openxmlformats.org/wordprocessingml/2006/main">
        <w:t xml:space="preserve">Daniel 6:14 রাজা এই কথাগুলি শুনিয়া নিজের প্রতি অত্যন্ত অসন্তুষ্ট হইলেন, এবং দানিয়েলকে উদ্ধার করিবার জন্য মনস্থির করিলেন, এবং তাহাকে উদ্ধার করিবার জন্য তিনি সূর্যাস্ত পর্যন্ত পরিশ্রম করিলেন।</w:t>
      </w:r>
    </w:p>
    <w:p/>
    <w:p>
      <w:r xmlns:w="http://schemas.openxmlformats.org/wordprocessingml/2006/main">
        <w:t xml:space="preserve">ড্যানিয়েলকে সিংহের খাদে নিন্দা করা হয়েছে এই খবর শুনে রাজা খুবই বিরক্ত হলেন এবং তাকে বাঁচানোর জন্য অক্লান্ত পরিশ্রম করলেন।</w:t>
      </w:r>
    </w:p>
    <w:p/>
    <w:p>
      <w:r xmlns:w="http://schemas.openxmlformats.org/wordprocessingml/2006/main">
        <w:t xml:space="preserve">1. কঠিন পরিস্থিতি থেকে আমাদের উদ্ধার করার জন্য ঈশ্বরের শক্তি।</w:t>
      </w:r>
    </w:p>
    <w:p/>
    <w:p>
      <w:r xmlns:w="http://schemas.openxmlformats.org/wordprocessingml/2006/main">
        <w:t xml:space="preserve">2. প্রেমময় ঈশ্বরের করুণা ও করুণা।</w:t>
      </w:r>
    </w:p>
    <w:p/>
    <w:p>
      <w:r xmlns:w="http://schemas.openxmlformats.org/wordprocessingml/2006/main">
        <w:t xml:space="preserve">1. গীতসংহিতা 34:17 - যখন ধার্মিকরা চিৎকার করে, তখন প্রভু শোনেন এবং তাদের সমস্ত সমস্যা থেকে মুক্তি দেন।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Daniel 6:15 তখন এই লোকেরা রাজার কাছে একত্র হয়ে রাজাকে বলল, হে মহারাজ, জেনে রাখুন যে মেদীয় ও পারস্যের আইন হল, রাজা যে বিধি বা বিধি স্থাপন করেন তা পরিবর্তন করা যায় না।</w:t>
      </w:r>
    </w:p>
    <w:p/>
    <w:p>
      <w:r xmlns:w="http://schemas.openxmlformats.org/wordprocessingml/2006/main">
        <w:t xml:space="preserve">মেডিস এবং পার্সিয়ানদের একটি আইন ছিল যে রাজা কর্তৃক প্রতিষ্ঠিত কোন ডিক্রি বা আইন পরিবর্তন করা যাবে না।</w:t>
      </w:r>
    </w:p>
    <w:p/>
    <w:p>
      <w:r xmlns:w="http://schemas.openxmlformats.org/wordprocessingml/2006/main">
        <w:t xml:space="preserve">1. ঈশ্বরের আইন অপরিবর্তনীয় এবং অটল।</w:t>
      </w:r>
    </w:p>
    <w:p/>
    <w:p>
      <w:r xmlns:w="http://schemas.openxmlformats.org/wordprocessingml/2006/main">
        <w:t xml:space="preserve">2. আমাদের অবশ্যই কর্তৃপক্ষের আইনকে সম্মান ও মান্য করতে হবে।</w:t>
      </w:r>
    </w:p>
    <w:p/>
    <w:p>
      <w:r xmlns:w="http://schemas.openxmlformats.org/wordprocessingml/2006/main">
        <w:t xml:space="preserve">1. জেমস 4:17 অতএব, যিনি সঠিক কাজটি করতে জানেন এবং তা করেন না, তার কাছে এটি পাপ।</w:t>
      </w:r>
    </w:p>
    <w:p/>
    <w:p>
      <w:r xmlns:w="http://schemas.openxmlformats.org/wordprocessingml/2006/main">
        <w:t xml:space="preserve">2. রোমানস 13:1-2 প্রতিটি আত্মা শাসক কর্তৃপক্ষের অধীন হোক। কারণ ঈশ্বরের কাছ থেকে ছাড়া কোন কর্তৃত্ব নেই, এবং যে কর্তৃপক্ষ আছে তারা ঈশ্বরের দ্বারা নিযুক্ত। অতএব যে কেউ কর্তৃত্বকে বিরোধিতা করে সে ঈশ্বরের আদেশকে প্রতিহত করে, এবং যারা প্রতিরোধ করে তারা নিজেরাই বিচার আনবে।</w:t>
      </w:r>
    </w:p>
    <w:p/>
    <w:p>
      <w:r xmlns:w="http://schemas.openxmlformats.org/wordprocessingml/2006/main">
        <w:t xml:space="preserve">Daniel 6:16 তারপর রাজা হুকুম দিলেন, আর তারা দানিয়েলকে নিয়ে এসে সিংহের খাদে ফেলে দিল। রাজা দানিয়েলকে বললেন, “তোমার ঈশ্বর যাকে তুমি নিত্য সেবা করেছ, তিনি তোমাকে উদ্ধার করবেন।</w:t>
      </w:r>
    </w:p>
    <w:p/>
    <w:p>
      <w:r xmlns:w="http://schemas.openxmlformats.org/wordprocessingml/2006/main">
        <w:t xml:space="preserve">রাজা ড্যানিয়েলকে সিংহের খাদে ফেলে দেওয়ার নির্দেশ দেন, তবে রাজা ড্যানিয়েলকে আশ্বস্ত করেন যে তার ঈশ্বর তাকে উদ্ধার করবেন।</w:t>
      </w:r>
    </w:p>
    <w:p/>
    <w:p>
      <w:r xmlns:w="http://schemas.openxmlformats.org/wordprocessingml/2006/main">
        <w:t xml:space="preserve">1. যখন ঈশ্বর আমাদের বিশ্বাস পরীক্ষা করেন - ড্যানিয়েল 6:16</w:t>
      </w:r>
    </w:p>
    <w:p/>
    <w:p>
      <w:r xmlns:w="http://schemas.openxmlformats.org/wordprocessingml/2006/main">
        <w:t xml:space="preserve">2. ড্যানিয়েলের অটল বিশ্বাস - ড্যানিয়েল 6:16</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Daniel 6:17 তারপর একটা পাথর এনে গুহার মুখে রাখা হল; রাজা তার নিজের এবং তার প্রভুদের স্বাক্ষর দিয়ে তা সীলমোহর করে দিলেন| যাতে ড্যানিয়েলের ব্যাপারে উদ্দেশ্য পরিবর্তন না হয়।</w:t>
      </w:r>
    </w:p>
    <w:p/>
    <w:p>
      <w:r xmlns:w="http://schemas.openxmlformats.org/wordprocessingml/2006/main">
        <w:t xml:space="preserve">ড্যানিয়েল ঈশ্বরের অনুগ্রহ পেয়েছিলেন এবং দেশের অপরিবর্তনীয় আইন সত্ত্বেও বিশ্বস্ত থাকতে পেরেছিলেন।</w:t>
      </w:r>
    </w:p>
    <w:p/>
    <w:p>
      <w:r xmlns:w="http://schemas.openxmlformats.org/wordprocessingml/2006/main">
        <w:t xml:space="preserve">1. ঈশ্বরের বিশ্বস্ততা মানুষের তৈরি আইন অতিক্রম করে</w:t>
      </w:r>
    </w:p>
    <w:p/>
    <w:p>
      <w:r xmlns:w="http://schemas.openxmlformats.org/wordprocessingml/2006/main">
        <w:t xml:space="preserve">2. ড্যানিয়েলের বিশ্বস্ততা বিরোধিতা সত্ত্বেও কীভাবে ঈশ্বরের প্রতি অনুগত থাকতে হয় তার উদাহরণ হিসেবে কাজ করে</w:t>
      </w:r>
    </w:p>
    <w:p/>
    <w:p>
      <w:r xmlns:w="http://schemas.openxmlformats.org/wordprocessingml/2006/main">
        <w:t xml:space="preserve">1. প্রেরিত 5:29 - "কিন্তু পিটার এবং অন্যান্য প্রেরিতরা উত্তর দিয়েছিলেন: আমাদের উচিত মানুষের চেয়ে ঈশ্বরের আনুগত্য করা উচিত!"</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Daniel 6:18 তারপর রাজা তাঁর প্রাসাদে গিয়ে উপবাস করে রাত্রি যাপন করলেন; তাঁর সামনে বাদ্যযন্ত্রও আনা হল না, এবং তাঁর ঘুম চলে গেল।</w:t>
      </w:r>
    </w:p>
    <w:p/>
    <w:p>
      <w:r xmlns:w="http://schemas.openxmlformats.org/wordprocessingml/2006/main">
        <w:t xml:space="preserve">রাজা একটি নিদ্রাহীন রাত উপবাস এবং সঙ্গীত ছাড়াই কাটিয়েছিলেন।</w:t>
      </w:r>
    </w:p>
    <w:p/>
    <w:p>
      <w:r xmlns:w="http://schemas.openxmlformats.org/wordprocessingml/2006/main">
        <w:t xml:space="preserve">1: ঈশ্বর সব জায়গায় এবং সব সময়ে আমাদের সাথে আছেন, এমনকি আমাদের একাকীত্ব এবং নির্জনতার মুহূর্তেও।</w:t>
      </w:r>
    </w:p>
    <w:p/>
    <w:p>
      <w:r xmlns:w="http://schemas.openxmlformats.org/wordprocessingml/2006/main">
        <w:t xml:space="preserve">2: উপবাস হল প্রার্থনার একটি রূপ, এবং ঈশ্বরের নিকটবর্তী হওয়ার একটি সুযোগ।</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Daniel 6:19 তখন রাজা খুব ভোরে উঠলেন, এবং তাড়াতাড়ি সিংহের খাদে গেলেন।</w:t>
      </w:r>
    </w:p>
    <w:p/>
    <w:p>
      <w:r xmlns:w="http://schemas.openxmlformats.org/wordprocessingml/2006/main">
        <w:t xml:space="preserve">রাজা খুব ভোরে উঠে হুট করে সিংহের খাদে গেলেন।</w:t>
      </w:r>
    </w:p>
    <w:p/>
    <w:p>
      <w:r xmlns:w="http://schemas.openxmlformats.org/wordprocessingml/2006/main">
        <w:t xml:space="preserve">1. বিপদের সম্মুখীন হলে বিশ্বাস ও সাহসের শক্তি।</w:t>
      </w:r>
    </w:p>
    <w:p/>
    <w:p>
      <w:r xmlns:w="http://schemas.openxmlformats.org/wordprocessingml/2006/main">
        <w:t xml:space="preserve">2. ঈশ্বরের উপর আস্থা রাখতে এবং তাঁর সুরক্ষার উপর নির্ভর করতে শেখা।</w:t>
      </w:r>
    </w:p>
    <w:p/>
    <w:p>
      <w:r xmlns:w="http://schemas.openxmlformats.org/wordprocessingml/2006/main">
        <w:t xml:space="preserve">1. হিব্রু 11:33-34 যারা বিশ্বাসের মাধ্যমে রাজ্য জয় করেছে, ন্যায়বিচার প্রয়োগ করেছে, প্রতিশ্রুতি পেয়েছে, সিংহের মুখ বন্ধ করেছে।</w:t>
      </w:r>
    </w:p>
    <w:p/>
    <w:p>
      <w:r xmlns:w="http://schemas.openxmlformats.org/wordprocessingml/2006/main">
        <w:t xml:space="preserve">2. গীতসংহিতা 91:11-12 কারণ তিনি আপনার সম্বন্ধে তাঁর ফেরেশতাদের আদেশ দেবেন যেন তিনি আপনাকে আপনার সমস্ত পথে রক্ষা করেন। তাদের হাতে তারা আপনাকে বহন করবে, পাছে পাথরের সাথে আপনার পা আঘাত করবে।</w:t>
      </w:r>
    </w:p>
    <w:p/>
    <w:p>
      <w:r xmlns:w="http://schemas.openxmlformats.org/wordprocessingml/2006/main">
        <w:t xml:space="preserve">Daniel 6:20 এবং যখন তিনি গর্তের কাছে এলেন, তখন তিনি বিলাপের কণ্ঠে ড্যানিয়েলের কাছে চিৎকার করলেন: এবং রাজা ড্যানিয়েলকে বললেন, হে দানিয়েল, জীবন্ত ঈশ্বরের দাস, তোমার ঈশ্বর, যাকে তুমি নিরন্তর সেবা করতে সক্ষম। তোমাকে সিংহের হাত থেকে রক্ষা করবে?</w:t>
      </w:r>
    </w:p>
    <w:p/>
    <w:p>
      <w:r xmlns:w="http://schemas.openxmlformats.org/wordprocessingml/2006/main">
        <w:t xml:space="preserve">ঈশ্বরের প্রতি ড্যানিয়েলের বিশ্বস্ততা পরীক্ষা করা হয়েছিল যখন তাকে সিংহের খাদে ফেলে দেওয়া হয়েছিল।</w:t>
      </w:r>
    </w:p>
    <w:p/>
    <w:p>
      <w:r xmlns:w="http://schemas.openxmlformats.org/wordprocessingml/2006/main">
        <w:t xml:space="preserve">1. বিশ্বাসে অবিচলতা: সিংহের ডেনে ড্যানিয়েলের গল্প</w:t>
      </w:r>
    </w:p>
    <w:p/>
    <w:p>
      <w:r xmlns:w="http://schemas.openxmlformats.org/wordprocessingml/2006/main">
        <w:t xml:space="preserve">2. বিশ্বাসের সাথে ভয় কাটিয়ে ওঠা: ড্যানিয়েলের উদাহরণ</w:t>
      </w:r>
    </w:p>
    <w:p/>
    <w:p>
      <w:r xmlns:w="http://schemas.openxmlformats.org/wordprocessingml/2006/main">
        <w:t xml:space="preserve">1. হিব্রু 11:33-34 - বিশ্বাসের দ্বারা, মূসা, যখন তিনি বড় হয়েছিলেন, তখন তিনি ফেরাউনের কন্যার পুত্র বলা হতে অস্বীকার করেছিলেন, পাপের ক্ষণস্থায়ী আনন্দ উপভোগ করার চেয়ে ঈশ্বরের লোকদের সাথে দুর্ব্যবহার করা বেছে নিয়েছিলেন।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Daniel 6:21 তখন দানিয়েল রাজাকে বললেন, মহারাজ, চিরকাল বেঁচে থাকুন।</w:t>
      </w:r>
    </w:p>
    <w:p/>
    <w:p>
      <w:r xmlns:w="http://schemas.openxmlformats.org/wordprocessingml/2006/main">
        <w:t xml:space="preserve">ড্যানিয়েলের বিশ্বস্ততা এবং ঈশ্বরের প্রতি অঙ্গীকারের ফলে তিনি শাস্তির ভয় ছাড়াই প্রার্থনা করতে সক্ষম হন।</w:t>
      </w:r>
    </w:p>
    <w:p/>
    <w:p>
      <w:r xmlns:w="http://schemas.openxmlformats.org/wordprocessingml/2006/main">
        <w:t xml:space="preserve">1: আমাদের সর্বদা ঈশ্বরের প্রতি বিশ্বস্ত থাকার চেষ্টা করা উচিত এবং প্রার্থনা করতে ভয় পাওয়া উচিত নয়।</w:t>
      </w:r>
    </w:p>
    <w:p/>
    <w:p>
      <w:r xmlns:w="http://schemas.openxmlformats.org/wordprocessingml/2006/main">
        <w:t xml:space="preserve">2: ড্যানিয়েলের উদাহরণ আমাদের দেখায় যে এমনকি কঠিন পরিস্থিতিতেও আমরা ঈশ্বরের প্রতি বিশ্বস্ত এবং একনিষ্ঠ থাকতে পারি।</w:t>
      </w:r>
    </w:p>
    <w:p/>
    <w:p>
      <w:r xmlns:w="http://schemas.openxmlformats.org/wordprocessingml/2006/main">
        <w:t xml:space="preserve">1: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Daniel 6:22 আমার ঈশ্বর তাঁর স্বর্গদূতকে পাঠিয়ে সিংহের মুখ বন্ধ করে দিয়েছেন, যাতে তারা আমাকে আঘাত না করে; কারণ তাঁর আগে আমার মধ্যে নির্দোষতা পাওয়া গিয়েছিল; হে রাজা, তোমার আগেও আমি কোন ক্ষতি করি নি।</w:t>
      </w:r>
    </w:p>
    <w:p/>
    <w:p>
      <w:r xmlns:w="http://schemas.openxmlformats.org/wordprocessingml/2006/main">
        <w:t xml:space="preserve">ড্যানিয়েল সিংহের মুখ থেকে ঈশ্বরের ফেরেশতা দ্বারা সংরক্ষিত হয়, কারণ তিনি ঈশ্বর বা রাজার সামনে কোন অন্যায় করেননি।</w:t>
      </w:r>
    </w:p>
    <w:p/>
    <w:p>
      <w:r xmlns:w="http://schemas.openxmlformats.org/wordprocessingml/2006/main">
        <w:t xml:space="preserve">1. ঈশ্বর সর্বদা আমাদের দেখছেন এবং আমরা নির্দোষ হলে আমাদের ক্ষতি থেকে রক্ষা করবেন।</w:t>
      </w:r>
    </w:p>
    <w:p/>
    <w:p>
      <w:r xmlns:w="http://schemas.openxmlformats.org/wordprocessingml/2006/main">
        <w:t xml:space="preserve">2. ঈশ্বরের ভালবাসা এবং সুরক্ষা সর্বদা তাদের জন্য উপলব্ধ যারা নির্দোষ এবং কোন অন্যায় করে না।</w:t>
      </w:r>
    </w:p>
    <w:p/>
    <w:p>
      <w:r xmlns:w="http://schemas.openxmlformats.org/wordprocessingml/2006/main">
        <w:t xml:space="preserve">1. গীতসংহিতা 34:7 - যারা তাঁকে ভয় করে তাদের চারপাশে প্রভুর ফেরেশতা ছাউনি দেন এবং তাদের উদ্ধার করেন।</w:t>
      </w:r>
    </w:p>
    <w:p/>
    <w:p>
      <w:r xmlns:w="http://schemas.openxmlformats.org/wordprocessingml/2006/main">
        <w:t xml:space="preserve">2. হিতোপদেশ 11:8 - ধার্মিককে কষ্ট থেকে উদ্ধার করা হয়, এবং দুষ্ট তার জায়গায় আসে।</w:t>
      </w:r>
    </w:p>
    <w:p/>
    <w:p>
      <w:r xmlns:w="http://schemas.openxmlformats.org/wordprocessingml/2006/main">
        <w:t xml:space="preserve">Daniel 6:23 তখন বাদশাহ্‌ তাঁর জন্য খুব খুশী হলেন এবং হুকুম দিলেন যেন তারা দানিয়েলকে গুহা থেকে তুলে নিয়ে যায়। তাই দানিয়েলকে গুহা থেকে তুলে নেওয়া হল, এবং তার উপর কোন প্রকার আঘাত পাওয়া গেল না, কারণ সে তার ঈশ্বরে বিশ্বাস করেছিল।</w:t>
      </w:r>
    </w:p>
    <w:p/>
    <w:p>
      <w:r xmlns:w="http://schemas.openxmlformats.org/wordprocessingml/2006/main">
        <w:t xml:space="preserve">রাজার দেবতাদের উপাসনা না করার জন্য ড্যানিয়েলকে সিংহের খাদে ফেলে দেওয়া হয়, কিন্তু সে অক্ষত ছিল কারণ সে ঈশ্বরে বিশ্বাস করে।</w:t>
      </w:r>
    </w:p>
    <w:p/>
    <w:p>
      <w:r xmlns:w="http://schemas.openxmlformats.org/wordprocessingml/2006/main">
        <w:t xml:space="preserve">1. বিশ্বাসের শক্তি: কঠিন সময়ে ঈশ্বরের উপর আস্থা রাখা</w:t>
      </w:r>
    </w:p>
    <w:p/>
    <w:p>
      <w:r xmlns:w="http://schemas.openxmlformats.org/wordprocessingml/2006/main">
        <w:t xml:space="preserve">2. ঈশ্বরের অলৌকিক সুরক্ষা</w:t>
      </w:r>
    </w:p>
    <w:p/>
    <w:p>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Daniel 6:24 রাজা হুকুম দিলেন, আর যারা দানিয়েলকে দোষারোপ করেছিল তাদের নিয়ে এসে তারা তাদের, তাদের ছেলেমেয়ে ও তাদের স্ত্রীদের সিংহের খাদে ফেলে দিল। এবং সিংহরা তাদের আয়ত্ত করেছিল, এবং তারা তাদের সমস্ত হাড় টুকরো টুকরো করে ভেঙ্গে ফেলল বা কখনও তারা গুদের নীচে এসে পড়ল।</w:t>
      </w:r>
    </w:p>
    <w:p/>
    <w:p>
      <w:r xmlns:w="http://schemas.openxmlformats.org/wordprocessingml/2006/main">
        <w:t xml:space="preserve">বাদশাহ্‌ হুকুম দিলেন যে, যারা দানিয়েলকে অভিযুক্ত করেছিল তাদের নিয়ে এসে তাদের ছেলেমেয়ে ও স্ত্রীদেরকে সিংহের খাদে ফেলে দাও। সিংহরা তাদের উপর আধিপত্য বিস্তার করেছিল এবং তারা গর্তের নীচে পৌঁছানোর আগেই তাদের সমস্ত হাড় ভেঙে ফেলেছিল।</w:t>
      </w:r>
    </w:p>
    <w:p/>
    <w:p>
      <w:r xmlns:w="http://schemas.openxmlformats.org/wordprocessingml/2006/main">
        <w:t xml:space="preserve">1. ঈশ্বর ন্যায়বিচার আনতে এবং নির্দোষদের রক্ষা করতে পৃথিবীর প্রাণীদের ব্যবহার করতে পারেন।</w:t>
      </w:r>
    </w:p>
    <w:p/>
    <w:p>
      <w:r xmlns:w="http://schemas.openxmlformats.org/wordprocessingml/2006/main">
        <w:t xml:space="preserve">2. যারা নিরপরাধদের উপর অত্যাচার করে তাদের উপর ঈশ্বর ন্যায়বিচার করবেন।</w:t>
      </w:r>
    </w:p>
    <w:p/>
    <w:p>
      <w:r xmlns:w="http://schemas.openxmlformats.org/wordprocessingml/2006/main">
        <w:t xml:space="preserve">1. গীতসংহিতা 91:13 - "তুমি সিংহ ও কোবরাকে পদদলিত করবে; তুমি মহান সিংহ ও সাপকে পদদলিত করবে।"</w:t>
      </w:r>
    </w:p>
    <w:p/>
    <w:p>
      <w:r xmlns:w="http://schemas.openxmlformats.org/wordprocessingml/2006/main">
        <w:t xml:space="preserve">2. ম্যাথু 10:29-31 - "দুটি চড়ুই কি এক পয়সার বিনিময়ে বিক্রি হয় না? তবুও তাদের একটিও আপনার পিতার যত্নের বাইরে মাটিতে পড়ে যাবে না। এমনকি আপনার মাথার চুলগুলিও গণনা করা হয়েছে। ভয় কর; অনেক চড়ুইয়ের চেয়ে তোমার মূল্য বেশি।"</w:t>
      </w:r>
    </w:p>
    <w:p/>
    <w:p>
      <w:r xmlns:w="http://schemas.openxmlformats.org/wordprocessingml/2006/main">
        <w:t xml:space="preserve">Daniel 6:25 তারপর রাজা দারিয়াস সমস্ত পৃথিবীতে বাসকারী সমস্ত লোক, জাতি ও ভাষাকে লিখলেন; শান্তি আপনার প্রতি বহুগুণ বৃদ্ধি করা হোক.</w:t>
      </w:r>
    </w:p>
    <w:p/>
    <w:p>
      <w:r xmlns:w="http://schemas.openxmlformats.org/wordprocessingml/2006/main">
        <w:t xml:space="preserve">রাজা দারিয়াস বিশ্বের সমস্ত মানুষ ও জাতির কাছে একটি চিঠি লিখেছিলেন, যাতে তিনি শান্তির বহুগুণ বৃদ্ধির জন্য তার ইচ্ছা প্রকাশ করেছিলেন।</w:t>
      </w:r>
    </w:p>
    <w:p/>
    <w:p>
      <w:r xmlns:w="http://schemas.openxmlformats.org/wordprocessingml/2006/main">
        <w:t xml:space="preserve">1. শান্তির শক্তি: কীভাবে আমাদের দৈনন্দিন জীবনে সম্প্রীতি খুঁজে পাওয়া যায়</w:t>
      </w:r>
    </w:p>
    <w:p/>
    <w:p>
      <w:r xmlns:w="http://schemas.openxmlformats.org/wordprocessingml/2006/main">
        <w:t xml:space="preserve">2. আনুগত্যের আশীর্বাদ: কীভাবে ঈশ্বরের ইচ্ছা পালন করা শান্তি ও তৃপ্তি নিয়ে আসে</w:t>
      </w:r>
    </w:p>
    <w:p/>
    <w:p>
      <w:r xmlns:w="http://schemas.openxmlformats.org/wordprocessingml/2006/main">
        <w:t xml:space="preserve">1. ম্যাথিউ 5:9 - "ধন্য শান্তি স্থাপনকারীরা, কারণ তারা ঈশ্বরের সন্তান বলা হবে।"</w:t>
      </w:r>
    </w:p>
    <w:p/>
    <w:p>
      <w:r xmlns:w="http://schemas.openxmlformats.org/wordprocessingml/2006/main">
        <w:t xml:space="preserve">2. রোমানস 14:19 - "আসুন আমরা তাই করার জন্য যথাসাধ্য চেষ্টা করি যা শান্তির দিকে নিয়ে যায় এবং পারস্পরিক উন্নতির দিকে নিয়ে যায়।"</w:t>
      </w:r>
    </w:p>
    <w:p/>
    <w:p>
      <w:r xmlns:w="http://schemas.openxmlformats.org/wordprocessingml/2006/main">
        <w:t xml:space="preserve">ড্যানিয়েল 6:26 আমি একটি আদেশ দিচ্ছি যে, আমার রাজ্যের প্রতিটি রাজ্যে লোকেরা ড্যানিয়েলের ঈশ্বরের সামনে কাঁপবে এবং ভয় করবে: কারণ তিনিই জীবন্ত ঈশ্বর, তিনি চিরকাল স্থায়ী, এবং তাঁর রাজ্য যা ধ্বংস হবে না, এবং তাঁর রাজ্য। আধিপত্য শেষ পর্যন্ত হবে.</w:t>
      </w:r>
    </w:p>
    <w:p/>
    <w:p>
      <w:r xmlns:w="http://schemas.openxmlformats.org/wordprocessingml/2006/main">
        <w:t xml:space="preserve">রাজা দারিয়াস একটি আদেশ দেন যে তার রাজ্যের সমস্ত লোককে অবশ্যই জীবন্ত ঈশ্বর, ড্যানিয়েলের ঈশ্বরকে শ্রদ্ধা ও ভয় করতে হবে, যার রাজত্ব এবং আধিপত্য কখনই শেষ হবে না।</w:t>
      </w:r>
    </w:p>
    <w:p/>
    <w:p>
      <w:r xmlns:w="http://schemas.openxmlformats.org/wordprocessingml/2006/main">
        <w:t xml:space="preserve">1. ঈশ্বরের রাজ্যের শক্তি: চিরস্থায়ী আশীর্বাদের জন্য কীভাবে বেঁচে থাকা যায়</w:t>
      </w:r>
    </w:p>
    <w:p/>
    <w:p>
      <w:r xmlns:w="http://schemas.openxmlformats.org/wordprocessingml/2006/main">
        <w:t xml:space="preserve">2. ড্যানিয়েলের বিশ্বাসের প্রাসঙ্গিকতা: উচ্চতর উদ্দেশ্যের জন্য কীভাবে বাঁচবেন</w:t>
      </w:r>
    </w:p>
    <w:p/>
    <w:p>
      <w:r xmlns:w="http://schemas.openxmlformats.org/wordprocessingml/2006/main">
        <w:t xml:space="preserve">1. গীতসংহিতা 46:10: "স্থির হও, এবং জান যে আমিই ঈশ্বর।"</w:t>
      </w:r>
    </w:p>
    <w:p/>
    <w:p>
      <w:r xmlns:w="http://schemas.openxmlformats.org/wordprocessingml/2006/main">
        <w:t xml:space="preserve">2. রোমানস 1:16-17: "কারণ আমি সুসমাচারের জন্য লজ্জিত নই, কারণ এটি প্রত্যেকের জন্য যারা বিশ্বাস করে তাদের পরিত্রাণের জন্য ঈশ্বরের শক্তি, প্রথমে ইহুদীদের জন্য এবং গ্রীকদের জন্যও৷ কারণ এতে ঈশ্বরের ধার্মিকতা রয়েছে৷ বিশ্বাসের জন্য বিশ্বাস থেকে প্রকাশিত হয়, যেমন লেখা আছে, 'ধার্মিকরা বিশ্বাসের দ্বারা বাঁচবে৷'</w:t>
      </w:r>
    </w:p>
    <w:p/>
    <w:p>
      <w:r xmlns:w="http://schemas.openxmlformats.org/wordprocessingml/2006/main">
        <w:t xml:space="preserve">Daniel 6:27 তিনি উদ্ধার করেন ও উদ্ধার করেন, তিনি স্বর্গে ও পৃথিবীতে চিহ্ন ও আশ্চর্য কাজ করেন, যিনি দানিয়েলকে সিংহের হাত থেকে উদ্ধার করেছেন।</w:t>
      </w:r>
    </w:p>
    <w:p/>
    <w:p>
      <w:r xmlns:w="http://schemas.openxmlformats.org/wordprocessingml/2006/main">
        <w:t xml:space="preserve">ড্যানিয়েল অলৌকিকভাবে ঈশ্বরের দ্বারা সিংহের শক্তি থেকে রক্ষা পেয়েছিলেন, যিনি স্বর্গে এবং পৃথিবীতে চিহ্ন এবং আশ্চর্য কাজ করেন।</w:t>
      </w:r>
    </w:p>
    <w:p/>
    <w:p>
      <w:r xmlns:w="http://schemas.openxmlformats.org/wordprocessingml/2006/main">
        <w:t xml:space="preserve">1. ঈশ্বর নিয়ন্ত্রণে আছেন: ড্যানিয়েলের অলৌকিক মুক্তি</w:t>
      </w:r>
    </w:p>
    <w:p/>
    <w:p>
      <w:r xmlns:w="http://schemas.openxmlformats.org/wordprocessingml/2006/main">
        <w:t xml:space="preserve">2. ঈশ্বরের শক্তি: স্বর্গে এবং পৃথিবীতে লক্ষণ এবং বিস্ময়</w:t>
      </w:r>
    </w:p>
    <w:p/>
    <w:p>
      <w:r xmlns:w="http://schemas.openxmlformats.org/wordprocessingml/2006/main">
        <w:t xml:space="preserve">1. গীতসংহিতা 34:17 - যখন ধার্মিকরা সাহায্যের জন্য চিৎকার করে, তখন প্রভু শোনেন এবং তাদের সমস্ত সমস্যা থেকে মুক্তি দেন।</w:t>
      </w:r>
    </w:p>
    <w:p/>
    <w:p>
      <w:r xmlns:w="http://schemas.openxmlformats.org/wordprocessingml/2006/main">
        <w:t xml:space="preserve">2. ম্যাথু 19:26 - যীশু তাদের দিকে তাকিয়ে বললেন, মানুষের পক্ষে এটি অসম্ভব, কিন্তু ঈশ্বরের পক্ষে সবকিছু সম্ভব।</w:t>
      </w:r>
    </w:p>
    <w:p/>
    <w:p>
      <w:r xmlns:w="http://schemas.openxmlformats.org/wordprocessingml/2006/main">
        <w:t xml:space="preserve">Daniel 6:28 তাই এই ড্যানিয়েল দারিয়ুসের রাজত্বে এবং পারস্যের সাইরাসের রাজত্বে উন্নতি লাভ করেছিলেন।</w:t>
      </w:r>
    </w:p>
    <w:p/>
    <w:p>
      <w:r xmlns:w="http://schemas.openxmlformats.org/wordprocessingml/2006/main">
        <w:t xml:space="preserve">ড্যানিয়েল দারিয়াস এবং সাইরাস উভয়ের শাসনের সময় পারস্যের সফল ছিলেন।</w:t>
      </w:r>
    </w:p>
    <w:p/>
    <w:p>
      <w:r xmlns:w="http://schemas.openxmlformats.org/wordprocessingml/2006/main">
        <w:t xml:space="preserve">1. ঈশ্বরের শক্তি অপ্রতিরোধ্য - ড্যানিয়েল 6:28</w:t>
      </w:r>
    </w:p>
    <w:p/>
    <w:p>
      <w:r xmlns:w="http://schemas.openxmlformats.org/wordprocessingml/2006/main">
        <w:t xml:space="preserve">2. প্রতিকূলতার মুখে সাফল্য - ড্যানিয়েল 6:28</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ড্যানিয়েল অধ্যায় 7 চারটি প্রাণীর একটি দর্শন এবং "দিনের প্রাচীন" এবং "মানুষের পুত্র" এর আগমনকে উপস্থাপন করে। অধ্যায়টি পার্থিব রাজ্যের উত্থান এবং পতন এবং ঈশ্বরের শাশ্বত রাজ্য প্রতিষ্ঠার উপর দৃষ্টি নিবদ্ধ করে।</w:t>
      </w:r>
    </w:p>
    <w:p/>
    <w:p>
      <w:r xmlns:w="http://schemas.openxmlformats.org/wordprocessingml/2006/main">
        <w:t xml:space="preserve">১ম অনুচ্ছেদ: বেলশৎসরের রাজত্বের প্রথম বছরে ড্যানিয়েলের স্বপ্ন বা দর্শনের মাধ্যমে অধ্যায় শুরু হয়। তার দর্শনে, তিনি সমুদ্র থেকে চারটি মহান জন্তুকে বেরিয়ে আসতে দেখেন (ড্যানিয়েল 7:1-3)।</w:t>
      </w:r>
    </w:p>
    <w:p/>
    <w:p>
      <w:r xmlns:w="http://schemas.openxmlformats.org/wordprocessingml/2006/main">
        <w:t xml:space="preserve">2য় অনুচ্ছেদ: প্রথম জন্তুটি ঈগলের ডানাওয়ালা সিংহের মতো, ব্যাবিলনীয় সাম্রাজ্যের প্রতিনিধিত্ব করে। দ্বিতীয় জন্তুটি ভাল্লুকের মতো, যা মেডো-পার্সিয়ান সাম্রাজ্যের প্রতিনিধিত্ব করে। তৃতীয় জন্তুটি চারটি ডানা এবং চারটি মাথা বিশিষ্ট একটি চিতাবাঘের মতো, যা আলেকজান্ডার দ্য গ্রেটের অধীনে গ্রীক সাম্রাজ্যের প্রতীক (ড্যানিয়েল 7:4-6)।</w:t>
      </w:r>
    </w:p>
    <w:p/>
    <w:p>
      <w:r xmlns:w="http://schemas.openxmlformats.org/wordprocessingml/2006/main">
        <w:t xml:space="preserve">3য় অনুচ্ছেদ: চতুর্থ জন্তুটিকে লোহার দাঁত এবং দশটি শিং সহ ভয়ানক এবং অত্যন্ত শক্তিশালী হিসাবে বর্ণনা করা হয়েছে। এটি একটি শক্তিশালী এবং ধ্বংসাত্মক রাজ্যের প্রতিনিধিত্ব করে যা পূর্ববর্তী সাম্রাজ্যের পরে উদ্ভূত হয়। দশটি শৃঙ্গের মধ্যে, আরেকটি ছোট শিং আবির্ভূত হয়, মহান কর্তৃত্বের গর্ব করে এবং ঈশ্বরের বিরুদ্ধে কথা বলে (ড্যানিয়েল 7:7-8)।</w:t>
      </w:r>
    </w:p>
    <w:p/>
    <w:p>
      <w:r xmlns:w="http://schemas.openxmlformats.org/wordprocessingml/2006/main">
        <w:t xml:space="preserve">4র্থ অনুচ্ছেদ: দৃষ্টিভঙ্গি একটি সিংহাসনে বসে থাকা "দিনের প্রাচীন" দৃশ্যে স্থানান্তরিত হয়, যা ঈশ্বরের ঐশ্বরিক বিচারের প্রতীক৷ চতুর্থ জন্তুটি ধ্বংস হয়ে যায়, এবং অন্যান্য জন্তুদের কর্তৃত্ব কেড়ে নেওয়া হয় (ড্যানিয়েল 7:9-12)।</w:t>
      </w:r>
    </w:p>
    <w:p/>
    <w:p>
      <w:r xmlns:w="http://schemas.openxmlformats.org/wordprocessingml/2006/main">
        <w:t xml:space="preserve">5 ম অনুচ্ছেদ: ড্যানিয়েল একজন "মানুষের পুত্র" এর মতো একজনকে স্বর্গের মেঘের সাথে আসতে দেখেন, "প্রাচীন দিনের" থেকে আধিপত্য, গৌরব এবং চিরস্থায়ী রাজ্য লাভ করেন। মনুষ্যপুত্রের রাজ্য হবে চিরস্থায়ী, এবং সমস্ত জাতি তাঁর সেবা করবে এবং উপাসনা করবে (ড্যানিয়েল 7:13-14)।</w:t>
      </w:r>
    </w:p>
    <w:p/>
    <w:p>
      <w:r xmlns:w="http://schemas.openxmlformats.org/wordprocessingml/2006/main">
        <w:t xml:space="preserve">6 ম অনুচ্ছেদ: ড্যানিয়েল দর্শনের অর্থ বুঝতে স্বর্গীয় প্রাণীদের একজনের কাছে যান। তাকে বলা হয় যে চারটি জন্তু চারটি রাজ্যের প্রতিনিধিত্ব করে যেগুলি উত্থিত এবং পতন হবে এবং "সর্বোচ্চের সাধুরা" শেষ পর্যন্ত রাজ্যটি পাবে এবং এটি চিরকালের জন্য অধিকার করবে (ড্যানিয়েল 7:15-18)।</w:t>
      </w:r>
    </w:p>
    <w:p/>
    <w:p>
      <w:r xmlns:w="http://schemas.openxmlformats.org/wordprocessingml/2006/main">
        <w:t xml:space="preserve">সংক্ষেপে,</w:t>
      </w:r>
    </w:p>
    <w:p>
      <w:r xmlns:w="http://schemas.openxmlformats.org/wordprocessingml/2006/main">
        <w:t xml:space="preserve">ড্যানিয়েল অধ্যায় 7 চারটি পশুর একটি দর্শন উপস্থাপন করে</w:t>
      </w:r>
    </w:p>
    <w:p>
      <w:r xmlns:w="http://schemas.openxmlformats.org/wordprocessingml/2006/main">
        <w:t xml:space="preserve">এবং "দিনের প্রাচীন" এবং "মানবপুত্র" এর আগমন</w:t>
      </w:r>
    </w:p>
    <w:p>
      <w:r xmlns:w="http://schemas.openxmlformats.org/wordprocessingml/2006/main">
        <w:t xml:space="preserve">পার্থিব রাজ্যের উত্থান এবং পতন হাইলাইট করা</w:t>
      </w:r>
    </w:p>
    <w:p>
      <w:r xmlns:w="http://schemas.openxmlformats.org/wordprocessingml/2006/main">
        <w:t xml:space="preserve">এবং ঈশ্বরের শাশ্বত রাজ্যের প্রতিষ্ঠা।</w:t>
      </w:r>
    </w:p>
    <w:p/>
    <w:p>
      <w:r xmlns:w="http://schemas.openxmlformats.org/wordprocessingml/2006/main">
        <w:t xml:space="preserve">ড্যানিয়েলের স্বপ্ন বা দর্শন সাগর থেকে চারটি মহান প্রাণীর উদ্ভব।</w:t>
      </w:r>
    </w:p>
    <w:p>
      <w:r xmlns:w="http://schemas.openxmlformats.org/wordprocessingml/2006/main">
        <w:t xml:space="preserve">ব্যাবিলনীয়, মেডো-পার্সিয়ান এবং গ্রীক সাম্রাজ্যের প্রতিনিধিত্বকারী হিসাবে পশুদের ব্যাখ্যা।</w:t>
      </w:r>
    </w:p>
    <w:p>
      <w:r xmlns:w="http://schemas.openxmlformats.org/wordprocessingml/2006/main">
        <w:t xml:space="preserve">একটি ভয়ঙ্কর চতুর্থ জন্তুর বর্ণনা এবং মহান কর্তৃত্ব সহ একটি ছোট শিং এর আবির্ভাব।</w:t>
      </w:r>
    </w:p>
    <w:p>
      <w:r xmlns:w="http://schemas.openxmlformats.org/wordprocessingml/2006/main">
        <w:t xml:space="preserve">একটি সিংহাসনে বসে থাকা "দিনের প্রাচীন" এবং চতুর্থ জন্তুর ধ্বংসের দর্শন।</w:t>
      </w:r>
    </w:p>
    <w:p>
      <w:r xmlns:w="http://schemas.openxmlformats.org/wordprocessingml/2006/main">
        <w:t xml:space="preserve">"মানুষের পুত্র" এর আবির্ভাব "দিনের প্রাচীন" থেকে একটি চিরস্থায়ী রাজ্য প্রাপ্ত করা।</w:t>
      </w:r>
    </w:p>
    <w:p>
      <w:r xmlns:w="http://schemas.openxmlformats.org/wordprocessingml/2006/main">
        <w:t xml:space="preserve">একটি স্বর্গীয় সত্তার দ্বারা দর্শনের ব্যাখ্যা, চারটি রাজ্যকে চিহ্নিত করা এবং রাজ্যের চূড়ান্ত অধিকার "সর্বোচ্চের সাধুদের" দ্বারা।</w:t>
      </w:r>
    </w:p>
    <w:p/>
    <w:p>
      <w:r xmlns:w="http://schemas.openxmlformats.org/wordprocessingml/2006/main">
        <w:t xml:space="preserve">ড্যানিয়েলের এই অধ্যায়টি বেলশৎসরের রাজত্বের প্রথম বছরে ড্যানিয়েলের একটি দর্শন উপস্থাপন করে। তার দর্শনে, ড্যানিয়েল চারটি মহান জন্তুকে সমুদ্র থেকে উঠে আসতে দেখেন। প্রথম জন্তুটি ঈগলের ডানাওয়ালা সিংহের মতো, যা ব্যাবিলনীয় সাম্রাজ্যের প্রতিনিধিত্ব করে। দ্বিতীয় জন্তুটি ভাল্লুকের মতো, যা মেদো-পারস্য সাম্রাজ্যের প্রতীক। তৃতীয় জন্তুটি চারটি ডানা এবং চারটি মাথা সহ একটি চিতাবাঘের মতো, যা আলেকজান্ডার দ্য গ্রেটের অধীনে গ্রীক সাম্রাজ্যের প্রতিনিধিত্ব করে। চতুর্থ জন্তুটিকে ভয়ঙ্কর এবং অত্যন্ত শক্তিশালী হিসাবে বর্ণনা করা হয়েছে, যার লোহার দাঁত এবং দশটি শিং রয়েছে। এটি একটি শক্তিশালী এবং ধ্বংসাত্মক রাজ্যের প্রতিনিধিত্ব করে যা পূর্ববর্তী সাম্রাজ্যের পরে উদ্ভূত হয়। দশটি শৃঙ্গের মধ্যে, আরেকটি ছোট শিং উদিত হয়, মহান কর্তৃত্বের গর্ব করে এবং ঈশ্বরের বিরুদ্ধে কথা বলে। দর্শনটি তখন সিংহাসনে বসে থাকা "দিনের প্রাচীন" দৃশ্যে স্থানান্তরিত হয়, যা ঈশ্বরের ঐশ্বরিক বিচারের প্রতীক। চতুর্থ জন্তুটি ধ্বংস হয়ে যায় এবং অন্যান্য জন্তুদের কর্তৃত্ব কেড়ে নেওয়া হয়। ড্যানিয়েল দেখেন একজন "মানুষের পুত্র" স্বর্গের মেঘের সাথে আসছেন, "প্রাচীন দিনের" থেকে আধিপত্য, গৌরব এবং একটি চিরস্থায়ী রাজ্য গ্রহণ করছেন। মনুষ্যপুত্রের রাজ্য চিরস্থায়ী হবে এবং সমস্ত জাতি তাঁর সেবা ও উপাসনা করবে। ড্যানিয়েল স্বর্গীয় প্রাণীদের একজনের কাছ থেকে বোঝার চেষ্টা করেন, যিনি ব্যাখ্যা করেন যে চারটি প্রাণী চারটি রাজ্যের প্রতিনিধিত্ব করে যা উঠবে এবং পড়ে যাবে। শেষ পর্যন্ত, "সর্বোচ্চের সাধুরা" রাজ্যটি পাবে এবং এটি চিরকালের জন্য অধিকার করবে। এই অধ্যায়টি পার্থিব রাজ্যের উত্থান ও পতন এবং মানবপুত্রের কর্তৃত্বে ঈশ্বরের শাশ্বত রাজ্য প্রতিষ্ঠার উপর জোর দেয়।</w:t>
      </w:r>
    </w:p>
    <w:p/>
    <w:p>
      <w:r xmlns:w="http://schemas.openxmlformats.org/wordprocessingml/2006/main">
        <w:t xml:space="preserve">দানিয়েল 7:1 ব্যাবিলনের রাজা বেলশৎসরের রাজত্বের প্রথম বছরে দানিয়েল বিছানায় মাথা রেখে একটি স্বপ্ন ও দর্শন পেলেন, তারপর তিনি স্বপ্নটি লিখে সমস্ত বিষয়ের যোগফল বললেন।</w:t>
      </w:r>
    </w:p>
    <w:p/>
    <w:p>
      <w:r xmlns:w="http://schemas.openxmlformats.org/wordprocessingml/2006/main">
        <w:t xml:space="preserve">ড্যানিয়েল একটি স্বপ্ন দেখেছিলেন এবং ব্যাবিলনের রাজা হিসাবে বেলশৎসরের রাজত্বের প্রথম বছরে বিস্তারিত লিখেছিলেন।</w:t>
      </w:r>
    </w:p>
    <w:p/>
    <w:p>
      <w:r xmlns:w="http://schemas.openxmlformats.org/wordprocessingml/2006/main">
        <w:t xml:space="preserve">1. কীভাবে স্বপ্ন আমাদের জীবনে গাইড করতে পারে</w:t>
      </w:r>
    </w:p>
    <w:p/>
    <w:p>
      <w:r xmlns:w="http://schemas.openxmlformats.org/wordprocessingml/2006/main">
        <w:t xml:space="preserve">2. ঈশ্বরের আনুগত্য শক্তি</w:t>
      </w:r>
    </w:p>
    <w:p/>
    <w:p>
      <w:r xmlns:w="http://schemas.openxmlformats.org/wordprocessingml/2006/main">
        <w:t xml:space="preserve">1. জেনেসিস 37:5-12 - জোসেফের স্বপ্ন এবং তার ভাইদের হিংসা</w:t>
      </w:r>
    </w:p>
    <w:p/>
    <w:p>
      <w:r xmlns:w="http://schemas.openxmlformats.org/wordprocessingml/2006/main">
        <w:t xml:space="preserve">2. ম্যাথু 2:12-13 - হেরোদের হাত থেকে যীশুকে বাঁচাতে মিশরে পালিয়ে যাওয়ার জোসেফের স্বপ্ন</w:t>
      </w:r>
    </w:p>
    <w:p/>
    <w:p>
      <w:r xmlns:w="http://schemas.openxmlformats.org/wordprocessingml/2006/main">
        <w:t xml:space="preserve">Daniel 7:2 দানিয়েল বললেন, আমি রাতে আমার দর্শনে দেখলাম, আর দেখ, আকাশের চারটি বায়ু মহাসমুদ্রের উপর ছুটে চলেছে।</w:t>
      </w:r>
    </w:p>
    <w:p/>
    <w:p>
      <w:r xmlns:w="http://schemas.openxmlformats.org/wordprocessingml/2006/main">
        <w:t xml:space="preserve">ড্যানিয়েল একটি দর্শনে একটি বিশাল সমুদ্রের উপর চারটি বায়ু প্রবাহিত হতে দেখেছিলেন।</w:t>
      </w:r>
    </w:p>
    <w:p/>
    <w:p>
      <w:r xmlns:w="http://schemas.openxmlformats.org/wordprocessingml/2006/main">
        <w:t xml:space="preserve">1: চার বাতাসের সংগ্রাম আমাদের মনে করিয়ে দেয় যে জীবনের পথ প্রায়শই কঠিন, কিন্তু ঈশ্বর প্রতিটি ঝড়ে আমাদের সাথে আছেন।</w:t>
      </w:r>
    </w:p>
    <w:p/>
    <w:p>
      <w:r xmlns:w="http://schemas.openxmlformats.org/wordprocessingml/2006/main">
        <w:t xml:space="preserve">2: চার বায়ুর সংগ্রাম আমাদের বিশ্বাসে অবিচল থাকার জন্য আমাদের স্মরণ করিয়ে দেয়, জীবনের ঝড়ের মধ্য দিয়ে আমাদের পথ দেখানোর জন্য ঈশ্বরের উপর নির্ভর করে।</w:t>
      </w:r>
    </w:p>
    <w:p/>
    <w:p>
      <w:r xmlns:w="http://schemas.openxmlformats.org/wordprocessingml/2006/main">
        <w:t xml:space="preserve">1: ম্যাথু 14:22-26 - যীশু জলের উপর দিয়ে হাঁটছেন যখন শিষ্যরা ঝড়ের মধ্যে লড়াই করছে।</w:t>
      </w:r>
    </w:p>
    <w:p/>
    <w:p>
      <w:r xmlns:w="http://schemas.openxmlformats.org/wordprocessingml/2006/main">
        <w:t xml:space="preserve">2: গীতসংহিতা 107:29 - তিনি ঝড়কে শান্ত করেন, যাতে তার তরঙ্গগুলি স্থির থাকে।</w:t>
      </w:r>
    </w:p>
    <w:p/>
    <w:p>
      <w:r xmlns:w="http://schemas.openxmlformats.org/wordprocessingml/2006/main">
        <w:t xml:space="preserve">ড্যানিয়েল 7:3 আর চারটি বড় জন্তু সমুদ্র থেকে উঠে এল, একে অপরের থেকে আলাদা।</w:t>
      </w:r>
    </w:p>
    <w:p/>
    <w:p>
      <w:r xmlns:w="http://schemas.openxmlformats.org/wordprocessingml/2006/main">
        <w:t xml:space="preserve">এই অনুচ্ছেদটি সমুদ্র থেকে বেরিয়ে আসা চারটি মহান প্রাণীর একটি দর্শন বর্ণনা করে।</w:t>
      </w:r>
    </w:p>
    <w:p/>
    <w:p>
      <w:r xmlns:w="http://schemas.openxmlformats.org/wordprocessingml/2006/main">
        <w:t xml:space="preserve">1. দৃষ্টি শক্তি: ঝড়ের মধ্যে শক্তি খোঁজা</w:t>
      </w:r>
    </w:p>
    <w:p/>
    <w:p>
      <w:r xmlns:w="http://schemas.openxmlformats.org/wordprocessingml/2006/main">
        <w:t xml:space="preserve">2. বৈচিত্র্য: ঈশ্বরের সমস্ত সৃষ্টিকে আলিঙ্গন করা</w:t>
      </w:r>
    </w:p>
    <w:p/>
    <w:p>
      <w:r xmlns:w="http://schemas.openxmlformats.org/wordprocessingml/2006/main">
        <w:t xml:space="preserve">1. ইশাইয়া 11:6-9</w:t>
      </w:r>
    </w:p>
    <w:p/>
    <w:p>
      <w:r xmlns:w="http://schemas.openxmlformats.org/wordprocessingml/2006/main">
        <w:t xml:space="preserve">2. প্রকাশিত বাক্য 5:11-14</w:t>
      </w:r>
    </w:p>
    <w:p/>
    <w:p>
      <w:r xmlns:w="http://schemas.openxmlformats.org/wordprocessingml/2006/main">
        <w:t xml:space="preserve">ড্যানিয়েল 7:4 প্রথমটি ছিল সিংহের মতো, এবং তার ঈগলের ডানা ছিল: যতক্ষণ না তার ডানাগুলি ছিঁড়ে ফেলা হয়, ততক্ষণ আমি দেখলাম, এবং এটিকে পৃথিবী থেকে তুলে নেওয়া হল, এবং মানুষের মতো পায়ের উপর দাঁড় করানো হল এবং একজন মানুষের হৃদয় দেওয়া হল। এটা</w:t>
      </w:r>
    </w:p>
    <w:p/>
    <w:p>
      <w:r xmlns:w="http://schemas.openxmlformats.org/wordprocessingml/2006/main">
        <w:t xml:space="preserve">ড্যানিয়েল চারটি জন্তুর একটি দর্শন দেখেছিলেন, যার মধ্যে প্রথমটি ছিল ঈগলের ডানাওয়ালা একটি সিংহ। যখন ডানা ছিঁড়ে ফেলা হয়েছিল, তখন এটি মানুষের মতো দুই পায়ে দাঁড়িয়ে ছিল এবং একজন মানুষের হৃদয় দেওয়া হয়েছিল।</w:t>
      </w:r>
    </w:p>
    <w:p/>
    <w:p>
      <w:r xmlns:w="http://schemas.openxmlformats.org/wordprocessingml/2006/main">
        <w:t xml:space="preserve">1. রূপান্তরের শক্তি - কিভাবে ঈশ্বর আমাদের ভেতর থেকে পরিবর্তন করতে পারেন।</w:t>
      </w:r>
    </w:p>
    <w:p/>
    <w:p>
      <w:r xmlns:w="http://schemas.openxmlformats.org/wordprocessingml/2006/main">
        <w:t xml:space="preserve">2. প্রতিকূলতা কাটিয়ে ওঠা - কঠিন সময়ে ঈশ্বরের উপর ভরসা করার গুরুত্ব।</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Daniel 7:5 আর দেখ, ভাল্লুকের মত আরেকটা জন্তু, সে একপাশে উঠল, আর তার মুখে তিনটা পাঁজর ছিল তার দাঁতের মাঝখানে; আর তারা তাকে বলল, ওঠ! , অনেক মাংস গ্রাস.</w:t>
      </w:r>
    </w:p>
    <w:p/>
    <w:p>
      <w:r xmlns:w="http://schemas.openxmlformats.org/wordprocessingml/2006/main">
        <w:t xml:space="preserve">ড্যানিয়েল একটি দ্বিতীয় জন্তুকে দেখেছিলেন যেটি একটি ভালুকের মতো, যার মুখে তিনটি পাঁজর ছিল। অনেক মাংস খেয়ে ফেলার নির্দেশ দেওয়া হয়েছিল।</w:t>
      </w:r>
    </w:p>
    <w:p/>
    <w:p>
      <w:r xmlns:w="http://schemas.openxmlformats.org/wordprocessingml/2006/main">
        <w:t xml:space="preserve">1. ঈশ্বরের শব্দের শক্তি: কিভাবে ঈশ্বরের শব্দ পাস হয়</w:t>
      </w:r>
    </w:p>
    <w:p/>
    <w:p>
      <w:r xmlns:w="http://schemas.openxmlformats.org/wordprocessingml/2006/main">
        <w:t xml:space="preserve">2. ঈশ্বরের লোকেদের দায়িত্ব: সঠিক খাওয়া এবং যা সঠিক তা করা</w:t>
      </w:r>
    </w:p>
    <w:p/>
    <w:p>
      <w:r xmlns:w="http://schemas.openxmlformats.org/wordprocessingml/2006/main">
        <w:t xml:space="preserve">1. গীতসংহিতা 33:9 - "কারণ তিনি কথা বলেছিলেন, এবং এটি ঘটেছিল; তিনি আদেশ করেছিলেন এবং এটি দৃঢ় ছিল।"</w:t>
      </w:r>
    </w:p>
    <w:p/>
    <w:p>
      <w:r xmlns:w="http://schemas.openxmlformats.org/wordprocessingml/2006/main">
        <w:t xml:space="preserve">2. হিতোপদেশ 13:19 - "একটি ইচ্ছা পূরণ করা আত্মার জন্য মধুর, কিন্তু মন্দ থেকে দূরে সরে যাওয়া মূর্খদের কাছে ঘৃণা।"</w:t>
      </w:r>
    </w:p>
    <w:p/>
    <w:p>
      <w:r xmlns:w="http://schemas.openxmlformats.org/wordprocessingml/2006/main">
        <w:t xml:space="preserve">Daniel 7:6 এর পরে আমি দেখলাম, আর একটা চিতাবাঘের মতো দেখতে পেলাম, যার পিঠে পাখীর চারটি ডানা ছিল; জন্তুটিরও চারটি মাথা ছিল; এবং আধিপত্য তাকে দেওয়া হয়েছিল।</w:t>
      </w:r>
    </w:p>
    <w:p/>
    <w:p>
      <w:r xmlns:w="http://schemas.openxmlformats.org/wordprocessingml/2006/main">
        <w:t xml:space="preserve">এই অনুচ্ছেদটি প্রকাশ করে যে চারটি ডানা এবং চারটি মাথা বিশিষ্ট একটি জন্তুকে পৃথিবীতে আধিপত্য দেওয়া হয়েছে।</w:t>
      </w:r>
    </w:p>
    <w:p/>
    <w:p>
      <w:r xmlns:w="http://schemas.openxmlformats.org/wordprocessingml/2006/main">
        <w:t xml:space="preserve">1. ঈশ্বর মানবজাতিকে কর্তৃত্ব দিয়েছেন, তবে এই কর্তৃত্ব অবশ্যই যত্ন সহকারে এবং ঈশ্বরের ইচ্ছা অনুসারে ব্যবহার করা উচিত।</w:t>
      </w:r>
    </w:p>
    <w:p/>
    <w:p>
      <w:r xmlns:w="http://schemas.openxmlformats.org/wordprocessingml/2006/main">
        <w:t xml:space="preserve">2. ক্ষমতা এবং নিয়ন্ত্রণের প্রলোভনে না পড়ার বিষয়ে আমাদের সতর্ক থাকতে হবে, কারণ এর পরিণতি হতে পারে বিধ্বংসী।</w:t>
      </w:r>
    </w:p>
    <w:p/>
    <w:p>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2. জেনেসিস 1:26-28 - তারপর ঈশ্বর বললেন, আসুন আমরা মানুষকে আমাদের প্রতিমূর্তিতে, আমাদের প্রতিমা অনুসারে তৈরি করি। এবং তারা সমুদ্রের মাছের উপর এবং আকাশের পাখিদের উপর এবং পশুদের উপর এবং সমস্ত পৃথিবীর উপর এবং পৃথিবীতে হামাগুড়ি দিয়ে চলা সমস্ত প্রাণীর উপর কর্তৃত্ব করুক। তাই ঈশ্বর মানুষকে তার নিজের প্রতিমূর্তিতে সৃষ্টি করেছেন, ঈশ্বরের মূর্তিতে তিনি তাকে সৃষ্টি করেছেন; পুরুষ ও নারী তিনি তাদের সৃষ্টি করেছেন। এবং ঈশ্বর তাদের আশীর্বাদ. এবং ঈশ্বর তাদের বললেন, ফলপ্রসূ হও এবং বৃদ্ধি কর এবং পৃথিবীকে পরিপূর্ণ কর এবং এটিকে বশীভূত কর এবং সমুদ্রের মাছের উপর, আকাশের পাখিদের উপর এবং পৃথিবীতে বিচরণকারী সমস্ত প্রাণীর উপর কর্তৃত্ব কর।</w:t>
      </w:r>
    </w:p>
    <w:p/>
    <w:p>
      <w:r xmlns:w="http://schemas.openxmlformats.org/wordprocessingml/2006/main">
        <w:t xml:space="preserve">Daniel 7:7 এর পরে আমি রাতের দর্শনে দেখলাম, এবং দেখলাম একটি চতুর্থ জন্তু, ভয়ঙ্কর ও ভয়ঙ্কর এবং অত্যন্ত শক্তিশালী; এবং এটির বড় বড় লোহার দাঁত ছিল: এটি খেয়ে ফেলল এবং টুকরো টুকরো করে ফেলল এবং এর অবশিষ্টাংশগুলিকে এর পায়ের সাথে স্ট্যাম্প করত: এবং এটি তার আগেকার সমস্ত প্রাণীদের থেকে আলাদা ছিল; তার দশটি শিং ছিল।</w:t>
      </w:r>
    </w:p>
    <w:p/>
    <w:p>
      <w:r xmlns:w="http://schemas.openxmlformats.org/wordprocessingml/2006/main">
        <w:t xml:space="preserve">এই অনুচ্ছেদটি একটি চতুর্থ জন্তুর বর্ণনা দিচ্ছে যা আগে দেখা যে কোনো কিছু থেকে আরও শক্তিশালী এবং ভিন্ন। এটি দুর্দান্ত লোহার দাঁত এবং দশটি শিং দ্বারা চিহ্নিত করা হয়।</w:t>
      </w:r>
    </w:p>
    <w:p/>
    <w:p>
      <w:r xmlns:w="http://schemas.openxmlformats.org/wordprocessingml/2006/main">
        <w:t xml:space="preserve">1. ঈশ্বরের শক্তি: ঈশ্বর কীভাবে মহান জিনিসগুলি সম্পাদন করার জন্য এমনকি সবচেয়ে অস্বাভাবিক জিনিসগুলি ব্যবহার করেন</w:t>
      </w:r>
    </w:p>
    <w:p/>
    <w:p>
      <w:r xmlns:w="http://schemas.openxmlformats.org/wordprocessingml/2006/main">
        <w:t xml:space="preserve">2. ঈশ্বরের সার্বভৌমত্ব: ঈশ্বর কীভাবে সমস্ত কিছুর নিয়ন্ত্রণ করেন, এমনকি সবচেয়ে অপ্রত্যাশিত</w:t>
      </w:r>
    </w:p>
    <w:p/>
    <w:p>
      <w:r xmlns:w="http://schemas.openxmlformats.org/wordprocessingml/2006/main">
        <w:t xml:space="preserve">1. ইশাইয়া 11: 1-2 - "এবং জেসির কান্ড থেকে একটি ছিপ বের হবে, এবং তার শিকড় থেকে একটি শাখা গজাবে: এবং প্রভুর আত্মা তার উপর স্থির থাকবে, প্রজ্ঞার আত্মা এবং বোঝা, পরামর্শ ও শক্তির আত্মা, জ্ঞানের আত্মা এবং প্রভুর ভয়।"</w:t>
      </w:r>
    </w:p>
    <w:p/>
    <w:p>
      <w:r xmlns:w="http://schemas.openxmlformats.org/wordprocessingml/2006/main">
        <w:t xml:space="preserve">2. প্রকাশিত বাক্য 17:13-14 - "এদের এক মন আছে, এবং তারা তাদের শক্তি ও শক্তি পশুকে দেবে। তারা মেষশাবকের সাথে যুদ্ধ করবে, এবং মেষশাবক তাদের পরাস্ত করবে: কারণ তিনি প্রভুদের প্রভু, এবং রাজা রাজাদের: এবং তার সাথে যারা আছে তারা বলা হয়, নির্বাচিত এবং বিশ্বস্ত।"</w:t>
      </w:r>
    </w:p>
    <w:p/>
    <w:p>
      <w:r xmlns:w="http://schemas.openxmlformats.org/wordprocessingml/2006/main">
        <w:t xml:space="preserve">ড্যানিয়েল 7:8 আমি শিংগুলিকে বিবেচনা করে দেখলাম, এবং দেখ, তাদের মধ্যে আরেকটি ছোট শিং উঠল, যার সামনে প্রথম শিংগুলির মধ্যে তিনটি শিকড় দ্বারা উপড়ে ফেলা হয়েছে: এবং দেখ, এই শিংটির চোখের মতো চোখ ছিল। মানুষ, এবং একটি মুখ মহান জিনিস কথা বলছে.</w:t>
      </w:r>
    </w:p>
    <w:p/>
    <w:p>
      <w:r xmlns:w="http://schemas.openxmlformats.org/wordprocessingml/2006/main">
        <w:t xml:space="preserve">ড্যানিয়েলকে একটি জন্তুর চারটি শৃঙ্গের দর্শন দেওয়া হয়, যার মধ্যে একটি শিং অন্যদের থেকে ছোট এবং মানুষের মতো চোখ এবং একটি মুখ যা বড় কথা বলে।</w:t>
      </w:r>
    </w:p>
    <w:p/>
    <w:p>
      <w:r xmlns:w="http://schemas.openxmlformats.org/wordprocessingml/2006/main">
        <w:t xml:space="preserve">1. অহংকারের শক্তি: নিজেদেরকে খুব বেশি ভাবার বিপদ</w:t>
      </w:r>
    </w:p>
    <w:p/>
    <w:p>
      <w:r xmlns:w="http://schemas.openxmlformats.org/wordprocessingml/2006/main">
        <w:t xml:space="preserve">2. বিচক্ষণতার জ্ঞান: কীভাবে আমাদের জীবনে ঈশ্বরের কণ্ঠস্বর চিনতে হয়</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জন 10:27: "আমার মেষরা আমার কণ্ঠস্বর শোনে, এবং আমি তাদের জানি, এবং তারা আমাকে অনুসরণ করে।"</w:t>
      </w:r>
    </w:p>
    <w:p/>
    <w:p>
      <w:r xmlns:w="http://schemas.openxmlformats.org/wordprocessingml/2006/main">
        <w:t xml:space="preserve">ড্যানিয়েল 7:9 আমি দেখলাম যতক্ষণ না সিংহাসনগুলি নিক্ষিপ্ত হয়েছিল, এবং প্রাচীনকালের লোক বসেছিল, যার পোশাক ছিল তুষারের মতো সাদা এবং তার মাথার চুল খাঁটি পশমের মতো: তার সিংহাসন ছিল অগ্নিশিখার মতো এবং তার চাকাগুলি জ্বলন্ত আগুনের মতো।</w:t>
      </w:r>
    </w:p>
    <w:p/>
    <w:p>
      <w:r xmlns:w="http://schemas.openxmlformats.org/wordprocessingml/2006/main">
        <w:t xml:space="preserve">প্রাচীনকাল আগুনের সিংহাসনে উপবিষ্ট ছিল এবং তার চেহারা তুষার মত সাদা ছিল।</w:t>
      </w:r>
    </w:p>
    <w:p/>
    <w:p>
      <w:r xmlns:w="http://schemas.openxmlformats.org/wordprocessingml/2006/main">
        <w:t xml:space="preserve">1. ঈশ্বরের মহিমা: দিনের প্রাচীন পবিত্রতার প্রতিফলন</w:t>
      </w:r>
    </w:p>
    <w:p/>
    <w:p>
      <w:r xmlns:w="http://schemas.openxmlformats.org/wordprocessingml/2006/main">
        <w:t xml:space="preserve">2. ঈশ্বরের শক্তি: প্রাচীনকালের কর্তৃত্বকে স্বীকৃতি দেওয়া</w:t>
      </w:r>
    </w:p>
    <w:p/>
    <w:p>
      <w:r xmlns:w="http://schemas.openxmlformats.org/wordprocessingml/2006/main">
        <w:t xml:space="preserve">1. ইশাইয়া 6:1-7 - তাঁর মহিমা সিংহাসনে প্রভুর একটি দর্শন</w:t>
      </w:r>
    </w:p>
    <w:p/>
    <w:p>
      <w:r xmlns:w="http://schemas.openxmlformats.org/wordprocessingml/2006/main">
        <w:t xml:space="preserve">2. গীতসংহিতা 93:1-5 - প্রভু মহিমা পরিহিত এবং চিরকালের জন্য রাজা হিসাবে প্রতিষ্ঠিত</w:t>
      </w:r>
    </w:p>
    <w:p/>
    <w:p>
      <w:r xmlns:w="http://schemas.openxmlformats.org/wordprocessingml/2006/main">
        <w:t xml:space="preserve">ড্যানিয়েল 7:10 একটি অগ্নিস্রোত প্রবাহিত হয়েছিল এবং তার সামনে থেকে বেরিয়ে এসেছিল: হাজার হাজার তার সেবা করেছিল, এবং দশ হাজার বার দশ হাজার তার সামনে দাঁড়িয়েছিল: বিচার সেট করা হয়েছিল এবং বইগুলি খোলা হয়েছিল।</w:t>
      </w:r>
    </w:p>
    <w:p/>
    <w:p>
      <w:r xmlns:w="http://schemas.openxmlformats.org/wordprocessingml/2006/main">
        <w:t xml:space="preserve">অনুচ্ছেদটি ঈশ্বরের মহিমা এবং শক্তির কথা বলে, কারণ তার ঐশ্বরিক বিচারের সময় অনেক স্বর্গীয় প্রাণী তার সাথে যোগ দেয়।</w:t>
      </w:r>
    </w:p>
    <w:p/>
    <w:p>
      <w:r xmlns:w="http://schemas.openxmlformats.org/wordprocessingml/2006/main">
        <w:t xml:space="preserve">1. ঈশ্বরের মহিমা এবং পরাক্রম: আমাদের তাকে ভয় করা এবং শ্রদ্ধা করার প্রয়োজন</w:t>
      </w:r>
    </w:p>
    <w:p/>
    <w:p>
      <w:r xmlns:w="http://schemas.openxmlformats.org/wordprocessingml/2006/main">
        <w:t xml:space="preserve">2. জবাবদিহিতার গুরুত্ব: ন্যায়পরায়ণ জীবনযাপনের আহ্বান</w:t>
      </w:r>
    </w:p>
    <w:p/>
    <w:p>
      <w:r xmlns:w="http://schemas.openxmlformats.org/wordprocessingml/2006/main">
        <w:t xml:space="preserve">1. গীতসংহিতা 97:9 - কারণ, প্রভু, আপনি সমস্ত পৃথিবীর উপরে উচ্চ: আপনি সমস্ত দেবতাদের থেকে অনেক উপরে।</w:t>
      </w:r>
    </w:p>
    <w:p/>
    <w:p>
      <w:r xmlns:w="http://schemas.openxmlformats.org/wordprocessingml/2006/main">
        <w:t xml:space="preserve">2. হিতোপদেশ 15:3 - প্রভুর চোখ সর্বত্র রয়েছে, মন্দ এবং ভালকে দেখে।</w:t>
      </w:r>
    </w:p>
    <w:p/>
    <w:p>
      <w:r xmlns:w="http://schemas.openxmlformats.org/wordprocessingml/2006/main">
        <w:t xml:space="preserve">ড্যানিয়েল 7:11 আমি তখন দেখলাম কারণ শিংটি যে মহান শব্দগুলি বলেছিল: আমি সেই জন্তুটিকে হত্যা করা এবং তার দেহকে ধ্বংস করা এবং জ্বলন্ত শিখায় দেওয়া পর্যন্ত দেখলাম৷</w:t>
      </w:r>
    </w:p>
    <w:p/>
    <w:p>
      <w:r xmlns:w="http://schemas.openxmlformats.org/wordprocessingml/2006/main">
        <w:t xml:space="preserve">শিংটি দুর্দান্ত কথা বলেছিল, এবং জন্তুটি ধ্বংস হয়ে জ্বলন্ত শিখায় দেওয়া হয়েছিল।</w:t>
      </w:r>
    </w:p>
    <w:p/>
    <w:p>
      <w:r xmlns:w="http://schemas.openxmlformats.org/wordprocessingml/2006/main">
        <w:t xml:space="preserve">1: ঈশ্বরের ন্যায়বিচার বিজয়ী - ড্যানিয়েল 7:11</w:t>
      </w:r>
    </w:p>
    <w:p/>
    <w:p>
      <w:r xmlns:w="http://schemas.openxmlformats.org/wordprocessingml/2006/main">
        <w:t xml:space="preserve">2: সতর্ক হও এবং ঈশ্বরের বাধ্য হও - ড্যানিয়েল 7:11</w:t>
      </w:r>
    </w:p>
    <w:p/>
    <w:p>
      <w:r xmlns:w="http://schemas.openxmlformats.org/wordprocessingml/2006/main">
        <w:t xml:space="preserve">1: উদ্ঘাটন 19:20 - এবং জন্তুটিকে নিয়ে যাওয়া হয়েছিল, এবং তার সাথে সেই মিথ্যা ভাববাদীকে নিয়ে যাওয়া হয়েছিল যে তার আগে অলৌকিক কাজ করেছিল, যার সাথে সে তাদের প্রতারিত করেছিল যারা পশুর চিহ্ন পেয়েছিল এবং যারা তার মূর্তি পূজা করেছিল। এই দুজনকে গন্ধক দিয়ে জ্বলন্ত আগুনের হ্রদে জীবন্ত নিক্ষেপ করা হয়েছিল।</w:t>
      </w:r>
    </w:p>
    <w:p/>
    <w:p>
      <w:r xmlns:w="http://schemas.openxmlformats.org/wordprocessingml/2006/main">
        <w:t xml:space="preserve">2: Isaiah 30:33 - Tophet পুরানো থেকে নির্ধারিত হয়েছে; হ্যাঁ, রাজার জন্য প্রস্তুত করা হয়েছে; তিনি এটিকে গভীর ও বড় করেছেন: এর স্তূপটি আগুন ও অনেক কাঠের; সদাপ্রভুর নিঃশ্বাস গন্ধকের স্রোতের মত তা প্রজ্বলিত করে।</w:t>
      </w:r>
    </w:p>
    <w:p/>
    <w:p>
      <w:r xmlns:w="http://schemas.openxmlformats.org/wordprocessingml/2006/main">
        <w:t xml:space="preserve">ড্যানিয়েল 7:12 বাকি পশুদের বিষয়ে, তাদের রাজত্ব কেড়ে নেওয়া হয়েছিল, তবুও তাদের জীবন একটি ঋতু এবং সময়ের জন্য দীর্ঘায়িত হয়েছিল।</w:t>
      </w:r>
    </w:p>
    <w:p/>
    <w:p>
      <w:r xmlns:w="http://schemas.openxmlformats.org/wordprocessingml/2006/main">
        <w:t xml:space="preserve">ড্যানিয়েলের চারটি জন্তুর দর্শন চারটি বিশ্ব সাম্রাজ্যের প্রতীক যা আসবে এবং যাবে, কিন্তু ঈশ্বরের রাজ্য চিরকাল থাকবে।</w:t>
      </w:r>
    </w:p>
    <w:p/>
    <w:p>
      <w:r xmlns:w="http://schemas.openxmlformats.org/wordprocessingml/2006/main">
        <w:t xml:space="preserve">1. কোন রাজত্ব স্থায়ী নয়: সবকিছুই ঈশ্বরের ইচ্ছার অধীন।</w:t>
      </w:r>
    </w:p>
    <w:p/>
    <w:p>
      <w:r xmlns:w="http://schemas.openxmlformats.org/wordprocessingml/2006/main">
        <w:t xml:space="preserve">2. ঈশ্বরের রাজ্য চিরকাল থাকবে: তাঁর রাজ্য নির্মাণ ও সেবা করার চেষ্টা করুন।</w:t>
      </w:r>
    </w:p>
    <w:p/>
    <w:p>
      <w:r xmlns:w="http://schemas.openxmlformats.org/wordprocessingml/2006/main">
        <w:t xml:space="preserve">1. হিব্রু 12:27-29 - "এবং এই শব্দটি, আবারও, সেই জিনিসগুলিকে সরিয়ে দেওয়াকে বোঝায় যা তৈরি করা হয়েছে, যেগুলিকে নাড়াতে পারে না সেগুলি থেকে যায়৷ তাই আমরা একটি রাজ্য পেয়েছি৷ যাকে সরানো যায় না, আমাদের করুণা হোক, যাতে আমরা শ্রদ্ধা ও ধার্মিক ভয়ের সাথে গ্রহণযোগ্যভাবে ঈশ্বরের সেবা করতে পারি: কারণ আমাদের ঈশ্বর ভস্মীভূত আগুন।"</w:t>
      </w:r>
    </w:p>
    <w:p/>
    <w:p>
      <w:r xmlns:w="http://schemas.openxmlformats.org/wordprocessingml/2006/main">
        <w:t xml:space="preserve">2. গীতসংহিতা 145:13 - "আপনার রাজ্য একটি চিরস্থায়ী রাজ্য, এবং আপনার রাজত্ব সমস্ত প্রজন্ম ধরে স্থায়ী হয়।"</w:t>
      </w:r>
    </w:p>
    <w:p/>
    <w:p>
      <w:r xmlns:w="http://schemas.openxmlformats.org/wordprocessingml/2006/main">
        <w:t xml:space="preserve">Daniel 7:13 আমি রাতের দর্শনে দেখলাম, আর দেখ, মনুষ্যপুত্রের মতো একজন স্বর্গের মেঘ নিয়ে এসে প্রাচীনকালের কাছে এসেছিলেন, এবং তারা তাঁকে তাঁর সামনে নিয়ে এসেছেন।</w:t>
      </w:r>
    </w:p>
    <w:p/>
    <w:p>
      <w:r xmlns:w="http://schemas.openxmlformats.org/wordprocessingml/2006/main">
        <w:t xml:space="preserve">মনুষ্যপুত্রকে একটি দর্শনে দেখা গেল, স্বর্গের মেঘের সাথে প্রাচীনকালের কাছে আসছেন৷</w:t>
      </w:r>
    </w:p>
    <w:p/>
    <w:p>
      <w:r xmlns:w="http://schemas.openxmlformats.org/wordprocessingml/2006/main">
        <w:t xml:space="preserve">1. মানবপুত্রের মহিমা এবং গৌরব</w:t>
      </w:r>
    </w:p>
    <w:p/>
    <w:p>
      <w:r xmlns:w="http://schemas.openxmlformats.org/wordprocessingml/2006/main">
        <w:t xml:space="preserve">2. দৃষ্টিশক্তি এবং স্বপ্নের শক্তি</w:t>
      </w:r>
    </w:p>
    <w:p/>
    <w:p>
      <w:r xmlns:w="http://schemas.openxmlformats.org/wordprocessingml/2006/main">
        <w:t xml:space="preserve">1. ইশাইয়া 6:1-3 - যে বছর রাজা উজ্জিয়া মারা যান আমি প্রভুকে একটি সিংহাসনে বসে থাকতে দেখেছি, উঁচু ও উঁচুতে; এবং তাঁর পোশাকের ট্রেন মন্দিরটি পূর্ণ করে দিল।</w:t>
      </w:r>
    </w:p>
    <w:p/>
    <w:p>
      <w:r xmlns:w="http://schemas.openxmlformats.org/wordprocessingml/2006/main">
        <w:t xml:space="preserve">2. উদ্ঘাটন 1:12-16 - আমি সাতটি সোনার দীপস্তম্ভ দেখেছি, এবং সাতটি দীপস্তম্ভের মাঝখানে একজন মানবপুত্রের মতো, একটি লম্বা পোশাক পরা এবং তার বুকের চারপাশে সোনার থলি।</w:t>
      </w:r>
    </w:p>
    <w:p/>
    <w:p>
      <w:r xmlns:w="http://schemas.openxmlformats.org/wordprocessingml/2006/main">
        <w:t xml:space="preserve">Daniel 7:14 এবং তাকে রাজত্ব, গৌরব এবং একটি রাজ্য দেওয়া হয়েছিল, যাতে সমস্ত লোক, জাতি এবং ভাষা তার সেবা করে: তার আধিপত্য একটি চিরস্থায়ী আধিপত্য, যা শেষ হবে না, এবং তার রাজ্য যা হবে। ধ্বংস হবে না।</w:t>
      </w:r>
    </w:p>
    <w:p/>
    <w:p>
      <w:r xmlns:w="http://schemas.openxmlformats.org/wordprocessingml/2006/main">
        <w:t xml:space="preserve">উত্তরণটি ঈশ্বরের চিরস্থায়ী আধিপত্য এবং রাজ্যের কথা বলে।</w:t>
      </w:r>
    </w:p>
    <w:p/>
    <w:p>
      <w:r xmlns:w="http://schemas.openxmlformats.org/wordprocessingml/2006/main">
        <w:t xml:space="preserve">1. ঈশ্বরের অবিরাম প্রেম: তাঁর আধিপত্য এবং রাজ্যের চিরন্তন প্রকৃতি</w:t>
      </w:r>
    </w:p>
    <w:p/>
    <w:p>
      <w:r xmlns:w="http://schemas.openxmlformats.org/wordprocessingml/2006/main">
        <w:t xml:space="preserve">2. ঈশ্বরের শাশ্বত শক্তি: তাঁর বিশ্বস্ততা এবং সার্বভৌমত্বের একটি অনুস্মারক</w:t>
      </w:r>
    </w:p>
    <w:p/>
    <w:p>
      <w:r xmlns:w="http://schemas.openxmlformats.org/wordprocessingml/2006/main">
        <w:t xml:space="preserve">1. Jeremiah 32:27 - দেখ, আমিই প্রভু, সমস্ত মাংসের ঈশ্বর: আমার জন্য কি খুব কঠিন কিছু আছে?</w:t>
      </w:r>
    </w:p>
    <w:p/>
    <w:p>
      <w:r xmlns:w="http://schemas.openxmlformats.org/wordprocessingml/2006/main">
        <w:t xml:space="preserve">2. গীতসংহিতা 145:13 - আপনার রাজ্য একটি চিরস্থায়ী রাজ্য, এবং আপনার আধিপত্য সমস্ত প্রজন্ম ধরে স্থায়ী হয়।</w:t>
      </w:r>
    </w:p>
    <w:p/>
    <w:p>
      <w:r xmlns:w="http://schemas.openxmlformats.org/wordprocessingml/2006/main">
        <w:t xml:space="preserve">ড্যানিয়েল 7:15 আমি ড্যানিয়েল আমার দেহের মধ্যে আমার আত্মায় শোকাহত হয়েছিলাম এবং আমার মাথার দর্শন আমাকে বিরক্ত করেছিল।</w:t>
      </w:r>
    </w:p>
    <w:p/>
    <w:p>
      <w:r xmlns:w="http://schemas.openxmlformats.org/wordprocessingml/2006/main">
        <w:t xml:space="preserve">তিনি যে দর্শনগুলি পেয়েছিলেন তার কারণে ড্যানিয়েলের গভীর আধ্যাত্মিক কষ্ট ছিল।</w:t>
      </w:r>
    </w:p>
    <w:p/>
    <w:p>
      <w:r xmlns:w="http://schemas.openxmlformats.org/wordprocessingml/2006/main">
        <w:t xml:space="preserve">1: যখন আমরা ঐশ্বরিক দৃষ্টিভঙ্গি গ্রহণ করি, তখন এটি অপ্রতিরোধ্য হতে পারে কিন্তু ঈশ্বর আমাদের দুর্দশার সময়ে আমাদের সমর্থন করার জন্য সর্বদা আছেন।</w:t>
      </w:r>
    </w:p>
    <w:p/>
    <w:p>
      <w:r xmlns:w="http://schemas.openxmlformats.org/wordprocessingml/2006/main">
        <w:t xml:space="preserve">2: প্রার্থনা এবং ধ্যানের মাধ্যমে, আমরা শক্তি এবং সান্ত্বনার জন্য ঈশ্বরের দিকে ফিরে যেতে পারি যখন আমরা এমন দৃষ্টিভঙ্গি দ্বারা বিচলিত হই যা আমরা বুঝতে পারি না।</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পেশ করুন৷ এবং ঈশ্বরের শান্তি, যা সমস্ত বোঝার ঊর্ধ্বে, আপনাকে রক্ষা করবে৷ খ্রীষ্ট যীশুতে আপনার হৃদয় এবং মন।"</w:t>
      </w:r>
    </w:p>
    <w:p/>
    <w:p>
      <w:r xmlns:w="http://schemas.openxmlformats.org/wordprocessingml/2006/main">
        <w:t xml:space="preserve">2: গীতসংহিতা 34:17-18 - "যখন ধার্মিকরা সাহায্যের জন্য চিৎকার করে, তখন প্রভু শোনেন এবং তাদের সমস্ত সমস্যা থেকে মুক্তি দেন। প্রভু ভগ্নহৃদয়ের কাছে এবং আত্মায় চূর্ণদের রক্ষা করেন।"</w:t>
      </w:r>
    </w:p>
    <w:p/>
    <w:p>
      <w:r xmlns:w="http://schemas.openxmlformats.org/wordprocessingml/2006/main">
        <w:t xml:space="preserve">Daniel 7:16 যারা পাশে দাঁড়িয়েছিল আমি তাদের একজনের কাছে গিয়ে তাকে এই সমস্তের সত্যতা জিজ্ঞাসা করলাম। তাই তিনি আমাকে বললেন, এবং আমাকে জিনিসের ব্যাখ্যা জানালেন।</w:t>
      </w:r>
    </w:p>
    <w:p/>
    <w:p>
      <w:r xmlns:w="http://schemas.openxmlformats.org/wordprocessingml/2006/main">
        <w:t xml:space="preserve">ড্যানিয়েলের কাছে সমুদ্র থেকে চারটি জন্তু উঠে আসার একটি দর্শন রয়েছে এবং তিনি একজন পাশের লোককে জিজ্ঞাসা করে সেই দর্শনের অর্থ বুঝতে চান।</w:t>
      </w:r>
    </w:p>
    <w:p/>
    <w:p>
      <w:r xmlns:w="http://schemas.openxmlformats.org/wordprocessingml/2006/main">
        <w:t xml:space="preserve">1: ঈশ্বরের উপায় রহস্যময় কিন্তু তিনি সর্বদা সত্য প্রকাশ করেন যারা এটি অন্বেষণ করে।</w:t>
      </w:r>
    </w:p>
    <w:p/>
    <w:p>
      <w:r xmlns:w="http://schemas.openxmlformats.org/wordprocessingml/2006/main">
        <w:t xml:space="preserve">2: ঈশ্বর সর্বদা আমাদেরকে তার ইচ্ছা পূর্ণ করার জন্য প্রয়োজনীয় উপলব্ধি প্রদান করবেন।</w:t>
      </w:r>
    </w:p>
    <w:p/>
    <w:p>
      <w:r xmlns:w="http://schemas.openxmlformats.org/wordprocessingml/2006/main">
        <w:t xml:space="preserve">1: Jeremiah 33:3 - "আমাকে ডাক এবং আমি তোমাকে উত্তর দেব এবং তোমাকে এমন মহান এবং অচেনা জিনিস বলব যা তুমি জানো না।"</w:t>
      </w:r>
    </w:p>
    <w:p/>
    <w:p>
      <w:r xmlns:w="http://schemas.openxmlformats.org/wordprocessingml/2006/main">
        <w:t xml:space="preserve">2: জন 16:13 - "যখন সত্যের আত্মা আসবেন, তিনি আপনাকে সমস্ত সত্যের দিকে পরিচালিত করবেন।"</w:t>
      </w:r>
    </w:p>
    <w:p/>
    <w:p>
      <w:r xmlns:w="http://schemas.openxmlformats.org/wordprocessingml/2006/main">
        <w:t xml:space="preserve">ড্যানিয়েল 7:17 এই মহান জন্তুগুলি, যা চারটি, চারটি রাজা, যা পৃথিবী থেকে উঠবে৷</w:t>
      </w:r>
    </w:p>
    <w:p/>
    <w:p>
      <w:r xmlns:w="http://schemas.openxmlformats.org/wordprocessingml/2006/main">
        <w:t xml:space="preserve">ড্যানিয়েল তার দর্শনে চারটি জন্তু দেখেন যে চারটি রাজাকে প্রতিনিধিত্ব করে যারা পৃথিবী থেকে উঠবে।</w:t>
      </w:r>
    </w:p>
    <w:p/>
    <w:p>
      <w:r xmlns:w="http://schemas.openxmlformats.org/wordprocessingml/2006/main">
        <w:t xml:space="preserve">1. ঈশ্বরের অবিচল সার্বভৌমত্ব: আমরা ড্যানিয়েলের দর্শনে দেখতে পাই যে বিশৃঙ্খলা দেখা দিলেও, ঈশ্বর এখনও নিয়ন্ত্রণে আছেন।</w:t>
      </w:r>
    </w:p>
    <w:p/>
    <w:p>
      <w:r xmlns:w="http://schemas.openxmlformats.org/wordprocessingml/2006/main">
        <w:t xml:space="preserve">2. জাতির উত্থান: আমরা এই অনুচ্ছেদ থেকে শিখতে পারি যে জাতিগুলি আসবে এবং যাবে, কিন্তু ঈশ্বরের চূড়ান্ত পরিকল্পনা অপরিবর্তিত রয়েছে।</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46:10 - শুরু থেকে এবং প্রাচীনকাল থেকে যা এখনও করা হয়নি তা ঘোষণা করে, 'আমার পরামর্শ স্থির থাকবে এবং আমি আমার সমস্ত উদ্দেশ্য পূরণ করব।</w:t>
      </w:r>
    </w:p>
    <w:p/>
    <w:p>
      <w:r xmlns:w="http://schemas.openxmlformats.org/wordprocessingml/2006/main">
        <w:t xml:space="preserve">ড্যানিয়েল 7:18 কিন্তু পরমেশ্বরের সাধুরা রাজ্য গ্রহণ করবে, এবং চিরকালের জন্য এমনকি চিরকালের জন্য রাজ্যের অধিকারী হবে।</w:t>
      </w:r>
    </w:p>
    <w:p/>
    <w:p>
      <w:r xmlns:w="http://schemas.openxmlformats.org/wordprocessingml/2006/main">
        <w:t xml:space="preserve">পরমেশ্বরের সাধুরা অনন্তকালের জন্য রাজ্যটি গ্রহণ করবে এবং অধিকার করবে।</w:t>
      </w:r>
    </w:p>
    <w:p/>
    <w:p>
      <w:r xmlns:w="http://schemas.openxmlformats.org/wordprocessingml/2006/main">
        <w:t xml:space="preserve">1: ঈশ্বর তাঁর লোকেদের একটি চিরস্থায়ী রাজ্যের প্রতিশ্রুতি দিয়েছেন।</w:t>
      </w:r>
    </w:p>
    <w:p/>
    <w:p>
      <w:r xmlns:w="http://schemas.openxmlformats.org/wordprocessingml/2006/main">
        <w:t xml:space="preserve">2: প্রতিকূলতার মুখে, আমাদের অবশ্যই বিশ্বস্ত থাকতে হবে এবং মনে রাখতে হবে যে প্রভু সর্বদা আমাদের সাথে থাকবেন।</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কলসিয়ানস 3:15-17 - এবং ঈশ্বরের শান্তি আপনার হৃদয়ে রাজত্ব করুক, যার জন্য আপনাকে এক দেহে ডাকা হয়েছে;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 আর কথায় বা কাজে যা কিছু কর না কেন, প্রভু যীশুর নামেই কর, তাঁর দ্বারা ঈশ্বর ও পিতাকে ধন্যবাদ জানাই৷</w:t>
      </w:r>
    </w:p>
    <w:p/>
    <w:p>
      <w:r xmlns:w="http://schemas.openxmlformats.org/wordprocessingml/2006/main">
        <w:t xml:space="preserve">Daniel 7:19 তখন আমি চতুর্থ জন্তুটির সত্যতা জানতে পারতাম, যেটি অন্য সকলের থেকে ভিন্ন, অত্যন্ত ভয়ঙ্কর, যার দাঁত লোহার এবং তার নখ ছিল পিতলের; যা গ্রাস করেছে, টুকরো টুকরো করে ফেলেছে, এবং তার পায়ের সাথে অবশিষ্টাংশ স্ট্যাম্প করেছে;</w:t>
      </w:r>
    </w:p>
    <w:p/>
    <w:p>
      <w:r xmlns:w="http://schemas.openxmlformats.org/wordprocessingml/2006/main">
        <w:t xml:space="preserve">ড্যানিয়েল চারটি জন্তুর দর্শন দেখে উদ্বিগ্ন, যার মধ্যে একটি বিশেষভাবে ভয়ঙ্কর এবং ধ্বংসাত্মক, যার লোহার দাঁত এবং পিতলের নখর রয়েছে।</w:t>
      </w:r>
    </w:p>
    <w:p/>
    <w:p>
      <w:r xmlns:w="http://schemas.openxmlformats.org/wordprocessingml/2006/main">
        <w:t xml:space="preserve">1. প্রতিকূলতার মুখে ভয় কাটিয়ে ওঠা</w:t>
      </w:r>
    </w:p>
    <w:p/>
    <w:p>
      <w:r xmlns:w="http://schemas.openxmlformats.org/wordprocessingml/2006/main">
        <w:t xml:space="preserve">2. কঠিন সময়ে ঈশ্বরের পরিকল্পনা বোঝা</w:t>
      </w:r>
    </w:p>
    <w:p/>
    <w:p>
      <w:r xmlns:w="http://schemas.openxmlformats.org/wordprocessingml/2006/main">
        <w:t xml:space="preserve">1. Isaiah 43:1-3 কিন্তু এখন, এইভাবে প্রভু বলছেন, যিনি তোমাকে সৃষ্টি করেছেন, হে ইয়াকুব, যিনি তোমাকে গঠন করেছেন, হে ইস্রায়েল: ভয় করো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Deuteronomy 31:6 বলবান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Daniel 7:20 এবং তার মাথায় যে দশটি শিং ছিল এবং অন্যটি যা উঠেছিল এবং যার সামনে তিনটি পড়েছিল; এমনকি সেই শিংটিরও যার চোখ ছিল, এবং একটি মুখ যেটি খুব দুর্দান্ত কথা বলেছিল, যার চেহারা তার সঙ্গীদের চেয়েও বেশি শক্ত ছিল৷</w:t>
      </w:r>
    </w:p>
    <w:p/>
    <w:p>
      <w:r xmlns:w="http://schemas.openxmlformats.org/wordprocessingml/2006/main">
        <w:t xml:space="preserve">ড্যানিয়েল দশটি শিংওয়ালা একটি জন্তুর দর্শন দেখেন, যার মধ্যে তিনটি চোখ এবং মুখ দিয়ে একটি শৃঙ্গের জন্য পথ তৈরি করতে পড়ে যা মহান কথা বলে।</w:t>
      </w:r>
    </w:p>
    <w:p/>
    <w:p>
      <w:r xmlns:w="http://schemas.openxmlformats.org/wordprocessingml/2006/main">
        <w:t xml:space="preserve">1. কথ্য শব্দের শক্তি</w:t>
      </w:r>
    </w:p>
    <w:p/>
    <w:p>
      <w:r xmlns:w="http://schemas.openxmlformats.org/wordprocessingml/2006/main">
        <w:t xml:space="preserve">2. দুর্বলদের শক্তি</w:t>
      </w:r>
    </w:p>
    <w:p/>
    <w:p>
      <w:r xmlns:w="http://schemas.openxmlformats.org/wordprocessingml/2006/main">
        <w:t xml:space="preserve">1. হিতোপদেশ 18:21 - মৃত্যু এবং জীবন জিহ্বার শক্তিতে</w:t>
      </w:r>
    </w:p>
    <w:p/>
    <w:p>
      <w:r xmlns:w="http://schemas.openxmlformats.org/wordprocessingml/2006/main">
        <w:t xml:space="preserve">2. হিব্রু 11:34 - আগুনের হিংস্রতা নিভিয়েছে, তরবারির ধার থেকে রক্ষা পেয়েছে, দুর্বলতা থেকে শক্তিশালী হয়েছে।</w:t>
      </w:r>
    </w:p>
    <w:p/>
    <w:p>
      <w:r xmlns:w="http://schemas.openxmlformats.org/wordprocessingml/2006/main">
        <w:t xml:space="preserve">Daniel 7:21 আমি দেখলাম, এবং একই শিং সাধুদের সাথে যুদ্ধ করেছে এবং তাদের বিরুদ্ধে জয়ী হয়েছে;</w:t>
      </w:r>
    </w:p>
    <w:p/>
    <w:p>
      <w:r xmlns:w="http://schemas.openxmlformats.org/wordprocessingml/2006/main">
        <w:t xml:space="preserve">এই অনুচ্ছেদটি বর্ণনা করে যে কীভাবে একটি পশুর শিং সাধুদের বিরুদ্ধে যুদ্ধ করেছিল এবং তাদের উপর বিজয়ী হয়েছিল।</w:t>
      </w:r>
    </w:p>
    <w:p/>
    <w:p>
      <w:r xmlns:w="http://schemas.openxmlformats.org/wordprocessingml/2006/main">
        <w:t xml:space="preserve">1. সাক্ষ্যের শক্তি: কীভাবে প্রতিকূলতার মুখে দৃঢ়ভাবে দাঁড়ানো আমাদের বিশ্বাসকে শক্তিশালী করে</w:t>
      </w:r>
    </w:p>
    <w:p/>
    <w:p>
      <w:r xmlns:w="http://schemas.openxmlformats.org/wordprocessingml/2006/main">
        <w:t xml:space="preserve">2. প্রলোভন কাটিয়ে ওঠা: বিশ্বের চাপ সত্ত্বেও কীভাবে আমাদের বিশ্বাসের প্রতি সৎ থাকতে হয়</w:t>
      </w:r>
    </w:p>
    <w:p/>
    <w:p>
      <w:r xmlns:w="http://schemas.openxmlformats.org/wordprocessingml/2006/main">
        <w:t xml:space="preserve">1. ম্যাথু 16:24-25 - তারপর যীশু তাঁর শিষ্যদের বললেন, যে কেউ আমার শিষ্য হতে চায় তাকে নিজেদের অস্বীকার করতে হবে এবং তাদের ক্রুশ তুলে নিয়ে আমাকে অনুসরণ করতে হবে। কারণ যে তাদের জীবন বাঁচাতে চায় সে তা হারাবে, কিন্তু যে আমার জন্য তাদের জীবন হারায় সে তা পাবে।</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Daniel 7:22 যতক্ষণ না প্রাচীনকাল আসে, এবং পরমেশ্বরের সাধুদের বিচার করা হয়; এবং সময় এসেছে যে সাধুদের রাজ্য অধিকার করা হয়েছে.</w:t>
      </w:r>
    </w:p>
    <w:p/>
    <w:p>
      <w:r xmlns:w="http://schemas.openxmlformats.org/wordprocessingml/2006/main">
        <w:t xml:space="preserve">ঈশ্বরই চূড়ান্ত বিচারক এবং তিনি তাঁর লোকেদের জন্য ন্যায়বিচার ও শান্তি আনবেন।</w:t>
      </w:r>
    </w:p>
    <w:p/>
    <w:p>
      <w:r xmlns:w="http://schemas.openxmlformats.org/wordprocessingml/2006/main">
        <w:t xml:space="preserve">1: ঈশ্বর বিশ্বস্তদের জন্য ন্যায়বিচার ও শান্তি আনবেন।</w:t>
      </w:r>
    </w:p>
    <w:p/>
    <w:p>
      <w:r xmlns:w="http://schemas.openxmlformats.org/wordprocessingml/2006/main">
        <w:t xml:space="preserve">2: ঈশ্বর চূড়ান্ত বিচারক এবং ধার্মিকদের ন্যায়বিচার আনবেন।</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Daniel 7:23 এইভাবে তিনি বলেছিলেন, চতুর্থ জন্তুটি হবে পৃথিবীর চতুর্থ রাজ্য, যা সমস্ত রাজ্যের থেকে বৈচিত্র্যময় হবে, এবং সমগ্র পৃথিবীকে গ্রাস করবে এবং এটিকে পদদলিত করবে এবং টুকরো টুকরো করে ফেলবে৷</w:t>
      </w:r>
    </w:p>
    <w:p/>
    <w:p>
      <w:r xmlns:w="http://schemas.openxmlformats.org/wordprocessingml/2006/main">
        <w:t xml:space="preserve">ড্যানিয়েলের একটি চতুর্থ জন্তুর একটি দর্শন রয়েছে যা একটি চতুর্থ রাজ্য হবে এবং অন্য সমস্ত রাজ্য থেকে আলাদা হবে এবং সমগ্র পৃথিবীতে আধিপত্য বিস্তার করবে।</w:t>
      </w:r>
    </w:p>
    <w:p/>
    <w:p>
      <w:r xmlns:w="http://schemas.openxmlformats.org/wordprocessingml/2006/main">
        <w:t xml:space="preserve">1. ঈশ্বরের সার্বভৌমত্ব: ড্যানিয়েল 7:23-এ চতুর্থ জন্তুকে বোঝা</w:t>
      </w:r>
    </w:p>
    <w:p/>
    <w:p>
      <w:r xmlns:w="http://schemas.openxmlformats.org/wordprocessingml/2006/main">
        <w:t xml:space="preserve">2. অধ্যবসায়ের শক্তি: ড্যানিয়েল 7:23-এ চতুর্থ জন্তুর চ্যালেঞ্জগুলি অতিক্রম করা</w:t>
      </w:r>
    </w:p>
    <w:p/>
    <w:p>
      <w:r xmlns:w="http://schemas.openxmlformats.org/wordprocessingml/2006/main">
        <w:t xml:space="preserve">1. উদ্ঘাটন 13:7 - এবং তাকে সাধুদের সাথে যুদ্ধ করার জন্য এবং তাদের পরাস্ত করার জন্য দেওয়া হয়েছিল: এবং তাকে সমস্ত জাতি, ভাষা এবং জাতির উপর ক্ষমতা দেওয়া হয়েছিল।</w:t>
      </w:r>
    </w:p>
    <w:p/>
    <w:p>
      <w:r xmlns:w="http://schemas.openxmlformats.org/wordprocessingml/2006/main">
        <w:t xml:space="preserve">2. ইশাইয়া 11:4 -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হত্যা করবেন দুষ্ট.</w:t>
      </w:r>
    </w:p>
    <w:p/>
    <w:p>
      <w:r xmlns:w="http://schemas.openxmlformats.org/wordprocessingml/2006/main">
        <w:t xml:space="preserve">Daniel 7:24 এবং এই রাজ্যের দশটি শিং হল দশটি রাজা যারা উঠবে এবং তাদের পরে আরেকজন উঠবে; এবং সে প্রথম থেকে ভিন্ন হবে এবং সে তিন রাজাকে বশীভূত করবে।</w:t>
      </w:r>
    </w:p>
    <w:p/>
    <w:p>
      <w:r xmlns:w="http://schemas.openxmlformats.org/wordprocessingml/2006/main">
        <w:t xml:space="preserve">ঈশ্বরের রাজ্য দশজন রাজার মাধ্যমে নিয়ে আসা হবে, একজন অনন্য ব্যক্তি পরবর্তীতে ক্ষমতায় আসবে এবং আরও তিনজন রাজাকে বশীভূত করবে।</w:t>
      </w:r>
    </w:p>
    <w:p/>
    <w:p>
      <w:r xmlns:w="http://schemas.openxmlformats.org/wordprocessingml/2006/main">
        <w:t xml:space="preserve">1. ঈশ্বরের পরিকল্পনা: দশ রাজা এবং এক অনন্য অধীনস্থ ব্যক্তির তাত্পর্য বোঝা</w:t>
      </w:r>
    </w:p>
    <w:p/>
    <w:p>
      <w:r xmlns:w="http://schemas.openxmlformats.org/wordprocessingml/2006/main">
        <w:t xml:space="preserve">2. ঈশ্বরের সার্বভৌমত্ব বোঝা: রাজা এবং রাজ্যের জন্য তাঁর পরিকল্পনা</w:t>
      </w:r>
    </w:p>
    <w:p/>
    <w:p>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p>
      <w:r xmlns:w="http://schemas.openxmlformats.org/wordprocessingml/2006/main">
        <w:t xml:space="preserve">2. প্রকাশিত বাক্য 11:15 - এবং সপ্তম দেবদূত বাজালেন; এবং স্বর্গে বড় কণ্ঠস্বর শোনা গেল, 'এই জগতের রাজ্যগুলি আমাদের প্রভুর এবং তাঁর খ্রীষ্টের রাজ্যে পরিণত হয়েছে৷ এবং তিনি চিরকালের জন্য রাজত্ব করবেন।</w:t>
      </w:r>
    </w:p>
    <w:p/>
    <w:p>
      <w:r xmlns:w="http://schemas.openxmlformats.org/wordprocessingml/2006/main">
        <w:t xml:space="preserve">ড্যানিয়েল 7:25 এবং তিনি পরমেশ্বরের বিরুদ্ধে বড় বড় কথা বলবেন, এবং পরমেশ্বরের সাধুদের পরিধান করবেন এবং সময় ও আইন পরিবর্তন করার কথা ভাববেন: এবং একটি সময় ও সময় এবং বিভাজন না হওয়া পর্যন্ত সেগুলি তাঁর হাতে দেওয়া হবে। সময়ের</w:t>
      </w:r>
    </w:p>
    <w:p/>
    <w:p>
      <w:r xmlns:w="http://schemas.openxmlformats.org/wordprocessingml/2006/main">
        <w:t xml:space="preserve">ড্যানিয়েল 7:25 এ, খ্রীষ্টশত্রুকে পরাক্রমের বিরোধিতা করার, সাধুদের তাড়না এবং সময় ও আইন পরিবর্তন করার চেষ্টা করার ভবিষ্যদ্বাণী করা হয়েছে।</w:t>
      </w:r>
    </w:p>
    <w:p/>
    <w:p>
      <w:r xmlns:w="http://schemas.openxmlformats.org/wordprocessingml/2006/main">
        <w:t xml:space="preserve">1. খ্রীষ্টবিরোধী: একজন মিথ্যা মশীহ এবং ঈশ্বরের শত্রু</w:t>
      </w:r>
    </w:p>
    <w:p/>
    <w:p>
      <w:r xmlns:w="http://schemas.openxmlformats.org/wordprocessingml/2006/main">
        <w:t xml:space="preserve">2. নিপীড়নের মুখে দৃঢ়ভাবে দাঁড়িয়ে থাকা</w:t>
      </w:r>
    </w:p>
    <w:p/>
    <w:p>
      <w:r xmlns:w="http://schemas.openxmlformats.org/wordprocessingml/2006/main">
        <w:t xml:space="preserve">1. উদ্ঘাটন 13:7-8 - এবং তাকে সাধুদের সাথে যুদ্ধ করার জন্য এবং তাদের পরাস্ত করার জন্য দেওয়া হয়েছিল: এবং তাকে সমস্ত পরিবার, ভাষা এবং জাতির উপর ক্ষমতা দেওয়া হয়েছিল। এবং পৃথিবীতে যারা বাস করে তারা সকলেই তাঁর উপাসনা করবে, যাদের নাম পৃথিবীর ভিত্তি থেকে নিহত মেষশাবকের জীবন পুস্তকে লেখা নেই।</w:t>
      </w:r>
    </w:p>
    <w:p/>
    <w:p>
      <w:r xmlns:w="http://schemas.openxmlformats.org/wordprocessingml/2006/main">
        <w:t xml:space="preserve">2. ম্যাথু 10:22 - এবং আমার নামের জন্য সকল মানুষের কাছে তোমাদের ঘৃণা করা হবে: কিন্তু যে শেষ পর্যন্ত স্থির থাকবে সে রক্ষা পাবে।</w:t>
      </w:r>
    </w:p>
    <w:p/>
    <w:p>
      <w:r xmlns:w="http://schemas.openxmlformats.org/wordprocessingml/2006/main">
        <w:t xml:space="preserve">ড্যানিয়েল 7:26 কিন্তু বিচার বসবে, এবং তারা তার রাজত্ব কেড়ে নেবে, শেষ পর্যন্ত গ্রাস করতে এবং ধ্বংস করতে।</w:t>
      </w:r>
    </w:p>
    <w:p/>
    <w:p>
      <w:r xmlns:w="http://schemas.openxmlformats.org/wordprocessingml/2006/main">
        <w:t xml:space="preserve">ঈশ্বরের বিচার দুষ্টদের আধিপত্য দূর করবে এবং শেষ পর্যন্ত ধ্বংস আনবে।</w:t>
      </w:r>
    </w:p>
    <w:p/>
    <w:p>
      <w:r xmlns:w="http://schemas.openxmlformats.org/wordprocessingml/2006/main">
        <w:t xml:space="preserve">1. "ঈশ্বরের বিচার এবং সমস্ত কিছুর উপর তাঁর কর্তৃত্ব"</w:t>
      </w:r>
    </w:p>
    <w:p/>
    <w:p>
      <w:r xmlns:w="http://schemas.openxmlformats.org/wordprocessingml/2006/main">
        <w:t xml:space="preserve">2. "দুষ্টের ধ্বংস এবং ঈশ্বরের চিরস্থায়ী রাজ্য"</w:t>
      </w:r>
    </w:p>
    <w:p/>
    <w:p>
      <w:r xmlns:w="http://schemas.openxmlformats.org/wordprocessingml/2006/main">
        <w:t xml:space="preserve">1. রোমানস 14:17- কারণ ঈশ্বরের রাজ্য খাওয়া-দাওয়ার বিষয় নয়, বরং পবিত্র আত্মায় ধার্মিকতা, শান্তি ও আনন্দের বিষয়।</w:t>
      </w:r>
    </w:p>
    <w:p/>
    <w:p>
      <w:r xmlns:w="http://schemas.openxmlformats.org/wordprocessingml/2006/main">
        <w:t xml:space="preserve">2. প্রকাশিত বাক্য 11:15- তারপর সপ্তম ফেরেশতা তার তূরী বাজালেন, এবং স্বর্গে উচ্চস্বরে শোনা গেল, যা বলেছিল: জগতের রাজ্য আমাদের প্রভু এবং তাঁর খ্রীষ্টের রাজ্যে পরিণত হয়েছে এবং তিনি চিরকাল রাজত্ব করবেন। .</w:t>
      </w:r>
    </w:p>
    <w:p/>
    <w:p>
      <w:r xmlns:w="http://schemas.openxmlformats.org/wordprocessingml/2006/main">
        <w:t xml:space="preserve">ড্যানিয়েল 7:27 এবং রাজ্য এবং আধিপত্য, এবং সমগ্র স্বর্গের নীচে রাজ্যের মহিমা, পরমেশ্বরের সাধুদের লোকদের দেওয়া হবে, যাঁর রাজ্য একটি চিরস্থায়ী রাজ্য, এবং সমস্ত আধিপত্য তাঁর সেবা করবে এবং তার আনুগত্য করবে। .</w:t>
      </w:r>
    </w:p>
    <w:p/>
    <w:p>
      <w:r xmlns:w="http://schemas.openxmlformats.org/wordprocessingml/2006/main">
        <w:t xml:space="preserve">ঈশ্বরের রাজ্য চিরস্থায়ী এবং যারা তাঁর সেবা করে তারা সবাই পুরস্কৃত হবে।</w:t>
      </w:r>
    </w:p>
    <w:p/>
    <w:p>
      <w:r xmlns:w="http://schemas.openxmlformats.org/wordprocessingml/2006/main">
        <w:t xml:space="preserve">1: ঈশ্বরের রাজ্যের অশেষ প্রতিশ্রুতি</w:t>
      </w:r>
    </w:p>
    <w:p/>
    <w:p>
      <w:r xmlns:w="http://schemas.openxmlformats.org/wordprocessingml/2006/main">
        <w:t xml:space="preserve">2: প্রভুর সেবা ও আনুগত্য করার শক্তি</w:t>
      </w:r>
    </w:p>
    <w:p/>
    <w:p>
      <w:r xmlns:w="http://schemas.openxmlformats.org/wordprocessingml/2006/main">
        <w:t xml:space="preserve">1: জন 3:16-17 - কারণ ঈশ্বর জগৎকে এতটাই ভালোবাসলেন যে তিনি তাঁর একমাত্র পুত্রকে দিয়েছেন, যাতে যে কেউ তাঁকে বিশ্বাস করে সে বিনষ্ট না হয় তবে অনন্ত জীবন পায়।</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ড্যানিয়েল 7:28 এখন পর্যন্ত বিষয়টির শেষ। আমার জন্য ড্যানিয়েল, আমার চিন্তাভাবনা আমাকে খুব বিরক্ত করেছিল, এবং আমার চেহারা আমার মধ্যে পরিবর্তিত হয়েছিল: কিন্তু আমি বিষয়টি আমার হৃদয়ে রেখেছিলাম।</w:t>
      </w:r>
    </w:p>
    <w:p/>
    <w:p>
      <w:r xmlns:w="http://schemas.openxmlformats.org/wordprocessingml/2006/main">
        <w:t xml:space="preserve">এই অনুচ্ছেদটি ড্যানিয়েলকে দেওয়া দর্শনের শেষের কথা বলে। সে চিন্তায় ভরে গেল এবং তার চেহারা বদলে গেল, কিন্তু সে বিষয়টি নিজের কাছে রাখল।</w:t>
      </w:r>
    </w:p>
    <w:p/>
    <w:p>
      <w:r xmlns:w="http://schemas.openxmlformats.org/wordprocessingml/2006/main">
        <w:t xml:space="preserve">1. নীরব থাকা একটি সাক্ষ্য হতে পারে: কীভাবে ড্যানিয়েল তার দৃষ্টিভঙ্গি সম্পর্কে কথা বলতে অস্বীকার করে তার বিশ্বাস দেখিয়েছিল</w:t>
      </w:r>
    </w:p>
    <w:p/>
    <w:p>
      <w:r xmlns:w="http://schemas.openxmlformats.org/wordprocessingml/2006/main">
        <w:t xml:space="preserve">2. কঠিন পরিস্থিতিতে ঈশ্বরের উপর বিশ্বাস রাখা: ড্যানিয়েলের উদাহরণ থেকে শিক্ষা নেওয়া</w:t>
      </w:r>
    </w:p>
    <w:p/>
    <w:p>
      <w:r xmlns:w="http://schemas.openxmlformats.org/wordprocessingml/2006/main">
        <w:t xml:space="preserve">1. হিতোপদেশ 17:27-28 - যার জ্ঞান আছে সে তার কথাকে ফাঁকি দেয়, এবং বুদ্ধিমান একজন শান্ত আত্মা। এমনকি একজন বোকাও জ্ঞানী বলে গণ্য হয় যখন সে তার শান্ত থাকে; যখন সে তার ঠোঁট বন্ধ করে, তখন তাকে উপলব্ধি করা হয়।</w:t>
      </w:r>
    </w:p>
    <w:p/>
    <w:p>
      <w:r xmlns:w="http://schemas.openxmlformats.org/wordprocessingml/2006/main">
        <w:t xml:space="preserve">2. জেমস 1:2-3 - আমার ভাইয়েরা, যখন আপনি বিভিন্ন পরীক্ষার মধ্যে পড়েন তখন সমস্ত আনন্দ গণনা করুন, জেনে রাখুন যে আপনার বিশ্বাসের পরীক্ষা ধৈর্যের জন্ম দেয়।</w:t>
      </w:r>
    </w:p>
    <w:p/>
    <w:p>
      <w:r xmlns:w="http://schemas.openxmlformats.org/wordprocessingml/2006/main">
        <w:t xml:space="preserve">ড্যানিয়েল অধ্যায় 8 ড্যানিয়েলের কাছে আরেকটি দর্শন উপস্থাপন করে, যেখানে একটি মেষ, একটি ছাগল এবং একটি ছোট শিংকে কেন্দ্র করে। অধ্যায়টি ভবিষ্যতের ঘটনাগুলির অন্তর্দৃষ্টি প্রদান করে এবং ঈশ্বরের লোকেদের চূড়ান্ত বিজয়কে হাইলাইট করে।</w:t>
      </w:r>
    </w:p>
    <w:p/>
    <w:p>
      <w:r xmlns:w="http://schemas.openxmlformats.org/wordprocessingml/2006/main">
        <w:t xml:space="preserve">১ম অনুচ্ছেদ: রাজা বেলশৎসরের রাজত্বের তৃতীয় বছরে ড্যানিয়েল একটি দর্শন পেয়ে অধ্যায়টি শুরু হয়। তার দর্শনে, ড্যানিয়েল নিজেকে সুসার দুর্গে খুঁজে পান, উলাই খালের পাশে দাঁড়িয়েছিলেন (ড্যানিয়েল 8:1-2)।</w:t>
      </w:r>
    </w:p>
    <w:p/>
    <w:p>
      <w:r xmlns:w="http://schemas.openxmlformats.org/wordprocessingml/2006/main">
        <w:t xml:space="preserve">2য় অনুচ্ছেদ: ড্যানিয়েল দুটি শিং সহ একটি মেষ দেখেন, একটি অন্যটির চেয়ে দীর্ঘ। রাম পশ্চিম দিকে, উত্তর দিকে এবং দক্ষিণ দিকে ধাক্কা দেয়, তার শক্তি এবং আধিপত্য প্রদর্শন করে (ড্যানিয়েল 8:3-4)।</w:t>
      </w:r>
    </w:p>
    <w:p/>
    <w:p>
      <w:r xmlns:w="http://schemas.openxmlformats.org/wordprocessingml/2006/main">
        <w:t xml:space="preserve">3য় অনুচ্ছেদ: একটি পুরুষ ছাগল তার চোখের মধ্যে একটি উল্লেখযোগ্য শিং সহ হঠাৎ উপস্থিত হয় এবং প্রচণ্ড গতি এবং ক্রোধের সাথে মেষটির দিকে চার্জ করে। ছাগল মেষকে পরাজিত করে, তার শিং ভেঙ্গে এবং পদদলিত করে (ড্যানিয়েল 8:5-7)।</w:t>
      </w:r>
    </w:p>
    <w:p/>
    <w:p>
      <w:r xmlns:w="http://schemas.openxmlformats.org/wordprocessingml/2006/main">
        <w:t xml:space="preserve">4র্থ অনুচ্ছেদ: ছাগলটি অত্যন্ত শক্তিশালী হয়ে ওঠে, কিন্তু তার বড় শিং ভেঙে যায়। এর জায়গায়, চারটি উল্লেখযোগ্য শিং আবির্ভূত হয়, চারটি রাজ্যের প্রতিনিধিত্ব করে যা জাতি থেকে উদ্ভূত হবে (ড্যানিয়েল 8:8-9)।</w:t>
      </w:r>
    </w:p>
    <w:p/>
    <w:p>
      <w:r xmlns:w="http://schemas.openxmlformats.org/wordprocessingml/2006/main">
        <w:t xml:space="preserve">5 ম অনুচ্ছেদ: চারটি শৃঙ্গের একটি থেকে, একটি ছোট শিং বের হয় এবং শক্তিতে বৃদ্ধি পায়, ঈশ্বরের বিরুদ্ধে গর্ব করে এবং তাঁর লোকেদের তাড়না করে। এমনকি এটি প্রতিদিনের বলিদানকে বাতিল করার এবং অভয়ারণ্যকে অপবিত্র করার চেষ্টা করে (ড্যানিয়েল 8:9-12)।</w:t>
      </w:r>
    </w:p>
    <w:p/>
    <w:p>
      <w:r xmlns:w="http://schemas.openxmlformats.org/wordprocessingml/2006/main">
        <w:t xml:space="preserve">6 তম অনুচ্ছেদ: ড্যানিয়েল অন্য দুটি স্বর্গীয় প্রাণীর মধ্যে একটি কথোপকথন শোনেন, এবং একজন জিজ্ঞেস করে যে এই দৃষ্টি কতক্ষণ স্থায়ী হবে। প্রতিক্রিয়া হল যে দৃষ্টি দূরবর্তী ভবিষ্যত এবং শেষের নির্ধারিত সময়ের সাথে সম্পর্কিত (ড্যানিয়েল 8:13-14)।</w:t>
      </w:r>
    </w:p>
    <w:p/>
    <w:p>
      <w:r xmlns:w="http://schemas.openxmlformats.org/wordprocessingml/2006/main">
        <w:t xml:space="preserve">7 ম অনুচ্ছেদ: ড্যানিয়েল আরও স্পষ্টীকরণের চেষ্টা করেছেন এবং তাকে বলা হয়েছে যে ছোট শিংটি উন্নতি করতে থাকবে এবং ঈশ্বরের লোকেদের বিরুদ্ধে যুদ্ধ চালিয়ে যাবে। যাইহোক, এটি শেষ পর্যন্ত ঐশ্বরিক হস্তক্ষেপ দ্বারা ধ্বংস হবে (ড্যানিয়েল 8:23-25)।</w:t>
      </w:r>
    </w:p>
    <w:p/>
    <w:p>
      <w:r xmlns:w="http://schemas.openxmlformats.org/wordprocessingml/2006/main">
        <w:t xml:space="preserve">সংক্ষেপে,</w:t>
      </w:r>
    </w:p>
    <w:p>
      <w:r xmlns:w="http://schemas.openxmlformats.org/wordprocessingml/2006/main">
        <w:t xml:space="preserve">ড্যানিয়েল অধ্যায় 8 ড্যানিয়েলকে আরেকটি দর্শন উপস্থাপন করে,</w:t>
      </w:r>
    </w:p>
    <w:p>
      <w:r xmlns:w="http://schemas.openxmlformats.org/wordprocessingml/2006/main">
        <w:t xml:space="preserve">একটি মেষ, একটি ছাগল এবং একটি ছোট শিং সমন্বিত,</w:t>
      </w:r>
    </w:p>
    <w:p>
      <w:r xmlns:w="http://schemas.openxmlformats.org/wordprocessingml/2006/main">
        <w:t xml:space="preserve">ভবিষ্যতের ঘটনা সম্পর্কে অন্তর্দৃষ্টি প্রদান</w:t>
      </w:r>
    </w:p>
    <w:p>
      <w:r xmlns:w="http://schemas.openxmlformats.org/wordprocessingml/2006/main">
        <w:t xml:space="preserve">এবং ঈশ্বরের মানুষের চূড়ান্ত বিজয় হাইলাইট.</w:t>
      </w:r>
    </w:p>
    <w:p/>
    <w:p>
      <w:r xmlns:w="http://schemas.openxmlformats.org/wordprocessingml/2006/main">
        <w:t xml:space="preserve">উলাই খালের ধারে সুসার দুর্গে ড্যানিয়েলের দৃষ্টি।</w:t>
      </w:r>
    </w:p>
    <w:p>
      <w:r xmlns:w="http://schemas.openxmlformats.org/wordprocessingml/2006/main">
        <w:t xml:space="preserve">দুটি শিং সহ একটি মেষের উপস্থিতি, এর শক্তি এবং আধিপত্যের প্রতীক।</w:t>
      </w:r>
    </w:p>
    <w:p>
      <w:r xmlns:w="http://schemas.openxmlformats.org/wordprocessingml/2006/main">
        <w:t xml:space="preserve">একটি উল্লেখযোগ্য শিং সহ একটি পুরুষ ছাগলের আগমন, মেষকে পরাজিত করে।</w:t>
      </w:r>
    </w:p>
    <w:p>
      <w:r xmlns:w="http://schemas.openxmlformats.org/wordprocessingml/2006/main">
        <w:t xml:space="preserve">ছাগলের ভাঙা শিং থেকে চারটি উল্লেখযোগ্য শিংয়ের আবির্ভাব, চারটি রাজ্যের প্রতিনিধিত্ব করে।</w:t>
      </w:r>
    </w:p>
    <w:p>
      <w:r xmlns:w="http://schemas.openxmlformats.org/wordprocessingml/2006/main">
        <w:t xml:space="preserve">চারটি শৃঙ্গের একটি থেকে একটি ছোট শিং উত্থান, ঈশ্বরের বিরুদ্ধে গর্ব করা এবং তাঁর লোকেদের তাড়না করা।</w:t>
      </w:r>
    </w:p>
    <w:p>
      <w:r xmlns:w="http://schemas.openxmlformats.org/wordprocessingml/2006/main">
        <w:t xml:space="preserve">স্বর্গীয় প্রাণীদের মধ্যে কথোপকথন শুনেছে, যা দূরবর্তী ভবিষ্যত এবং শেষের নির্ধারিত সময় নির্দেশ করে।</w:t>
      </w:r>
    </w:p>
    <w:p>
      <w:r xmlns:w="http://schemas.openxmlformats.org/wordprocessingml/2006/main">
        <w:t xml:space="preserve">লিটল হর্নের ক্রমাগত সমৃদ্ধি এবং ঈশ্বরের লোকেদের নিপীড়নের ভবিষ্যদ্বাণী, তারপর ঐশ্বরিক হস্তক্ষেপের মাধ্যমে এর চূড়ান্ত ধ্বংস।</w:t>
      </w:r>
    </w:p>
    <w:p/>
    <w:p>
      <w:r xmlns:w="http://schemas.openxmlformats.org/wordprocessingml/2006/main">
        <w:t xml:space="preserve">দানিয়েলের এই অধ্যায়টি রাজা বেলশৎসরের রাজত্বের তৃতীয় বছরে ড্যানিয়েলের দ্বারা প্রাপ্ত আরেকটি দর্শন উপস্থাপন করে। তার দর্শনে, ড্যানিয়েল নিজেকে সুসার দুর্গে দেখতে পান, উলাই খালের পাশে দাঁড়িয়ে। তিনি দুটি শিং বিশিষ্ট একটি মেষকে দেখেন, একটি অন্যটির চেয়ে দীর্ঘ, পশ্চিম দিকে, উত্তর দিকে এবং দক্ষিণ দিকে ঠেলে তার শক্তি এবং আধিপত্য প্রদর্শন করে। তারপরে, একটি পুরুষ ছাগল যার চোখের মধ্যে একটি উল্লেখযোগ্য শিং রয়েছে এবং প্রচণ্ড গতি ও ক্রোধের সাথে মেষটির দিকে চার্জ করে, তাকে পরাজিত করে এবং তার শিং ভেঙে দেয়। ছাগলটি অত্যন্ত শক্তিশালী হয়ে ওঠে কিন্তু তার বড় শিং ভেঙ্গে যায় এবং তার জায়গায় চারটি উল্লেখযোগ্য শিং বের হয়, যা চারটি রাজ্যের প্রতিনিধিত্ব করে। চারটি শৃঙ্গের একটি থেকে, একটি ছোট শিং বের হয় এবং শক্তিতে বৃদ্ধি পায়, ঈশ্বরের বিরুদ্ধে গর্ব করে এবং তাঁর লোকেদের তাড়না করে। এমনকি এটি প্রতিদিনের বলিদান বাতিল করার এবং অভয়ারণ্যকে অপবিত্র করার চেষ্টা করে। ড্যানিয়েল দুটি স্বর্গীয় প্রাণীর মধ্যে একটি কথোপকথন শোনেন, এবং তাকে বলা হয় যে দৃষ্টিভঙ্গি দূরবর্তী ভবিষ্যতের এবং শেষের নির্ধারিত সময়ের সাথে সম্পর্কিত। ড্যানিয়েল আরও স্পষ্টীকরণের চেষ্টা করেন এবং জানানো হয় যে ছোট শিংটি উন্নতি করতে থাকবে এবং ঈশ্বরের লোকেদের বিরুদ্ধে যুদ্ধ চালাবে কিন্তু শেষ পর্যন্ত ঐশ্বরিক হস্তক্ষেপে ধ্বংস হয়ে যাবে। এই অধ্যায়টি ভবিষ্যতের ঘটনাগুলির অন্তর্দৃষ্টি প্রদান করে এবং তাদের অত্যাচারীদের উপর ঈশ্বরের লোকেদের চূড়ান্ত বিজয়কে তুলে ধরে।</w:t>
      </w:r>
    </w:p>
    <w:p/>
    <w:p>
      <w:r xmlns:w="http://schemas.openxmlformats.org/wordprocessingml/2006/main">
        <w:t xml:space="preserve">Daniel 8:1 রাজা বেলশৎসরের রাজত্বের তৃতীয় বছরে আমার কাছে প্রথম দর্শনের পরে ড্যানিয়েল আমার কাছে একটি দর্শন হয়েছিল।</w:t>
      </w:r>
    </w:p>
    <w:p/>
    <w:p>
      <w:r xmlns:w="http://schemas.openxmlformats.org/wordprocessingml/2006/main">
        <w:t xml:space="preserve">রাজা বেলশৎসরের রাজত্বের তৃতীয় বছরে ড্যানিয়েল একটি মেষ এবং একটি ছাগলের দর্শন পান।</w:t>
      </w:r>
    </w:p>
    <w:p/>
    <w:p>
      <w:r xmlns:w="http://schemas.openxmlformats.org/wordprocessingml/2006/main">
        <w:t xml:space="preserve">1. কঠিন সময়ে ঈশ্বরের নির্দেশনায় বিশ্বাস করা</w:t>
      </w:r>
    </w:p>
    <w:p/>
    <w:p>
      <w:r xmlns:w="http://schemas.openxmlformats.org/wordprocessingml/2006/main">
        <w:t xml:space="preserve">2. স্বপ্নদর্শী স্বপ্নের শক্তি আলিঙ্গন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20:4 - "তিনি আপনার হৃদয়ের ইচ্ছা দান করুন এবং আপনার সমস্ত পরিকল্পনা পূর্ণ করুন!"</w:t>
      </w:r>
    </w:p>
    <w:p/>
    <w:p>
      <w:r xmlns:w="http://schemas.openxmlformats.org/wordprocessingml/2006/main">
        <w:t xml:space="preserve">Daniel 8:2 আর আমি দর্শনে দেখলাম; যখন আমি দেখলাম যে, আমি এলম প্রদেশের রাজপ্রাসাদে শূশনে রয়েছি; এবং আমি একটি দর্শনে দেখলাম, এবং আমি উলাই নদীর ধারে ছিলাম৷</w:t>
      </w:r>
    </w:p>
    <w:p/>
    <w:p>
      <w:r xmlns:w="http://schemas.openxmlformats.org/wordprocessingml/2006/main">
        <w:t xml:space="preserve">ড্যানিয়েল একটি দর্শনে এলম প্রদেশে অবস্থিত শূশনের প্রাসাদে এবং তিনি উলাই নদীর ধারে।</w:t>
      </w:r>
    </w:p>
    <w:p/>
    <w:p>
      <w:r xmlns:w="http://schemas.openxmlformats.org/wordprocessingml/2006/main">
        <w:t xml:space="preserve">1. আমাদের জীবনের জন্য ঈশ্বরের দৃষ্টি: তাঁর ইচ্ছার পথ অনুসরণ করা</w:t>
      </w:r>
    </w:p>
    <w:p/>
    <w:p>
      <w:r xmlns:w="http://schemas.openxmlformats.org/wordprocessingml/2006/main">
        <w:t xml:space="preserve">2. বাইবেলে স্বপ্নের তাৎপর্য বোঝা</w:t>
      </w:r>
    </w:p>
    <w:p/>
    <w:p>
      <w:r xmlns:w="http://schemas.openxmlformats.org/wordprocessingml/2006/main">
        <w:t xml:space="preserve">1. প্রেরিত 2:17 - এবং শেষ দিনে ঈশ্বর ঘোষণা করেন যে, আমি আমার আত্মা সমস্ত মানুষের উপর ঢেলে দেব, এবং আপনার ছেলেরা এবং আপনার মেয়েরা ভাববাণী বলবে, এবং আপনার যুবকরা দর্শন দেখতে পাবে এবং আপনার বৃদ্ধরা পুরুষরা স্বপ্ন দেখবে</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একটি ভবিষ্যত ও আশা দেওয়ার জন্য</w:t>
      </w:r>
    </w:p>
    <w:p/>
    <w:p>
      <w:r xmlns:w="http://schemas.openxmlformats.org/wordprocessingml/2006/main">
        <w:t xml:space="preserve">Daniel 8:3 তারপর আমি চোখ তুলে দেখলাম, আর দেখ, নদীর সামনে একটি ভেড়া দাঁড়িয়ে আছে যার দুটি শিং ছিল এবং দুটি শিং ছিল উঁচু; কিন্তু একটি অন্যটির চেয়ে উচ্চতর ছিল এবং উচ্চতরটি শেষ পর্যন্ত উঠেছিল৷</w:t>
      </w:r>
    </w:p>
    <w:p/>
    <w:p>
      <w:r xmlns:w="http://schemas.openxmlformats.org/wordprocessingml/2006/main">
        <w:t xml:space="preserve">উত্তরণটি দুটি শিং সহ একটি মেষের কথা বলে, যার একটি অন্যটির চেয়ে উঁচু।</w:t>
      </w:r>
    </w:p>
    <w:p/>
    <w:p>
      <w:r xmlns:w="http://schemas.openxmlformats.org/wordprocessingml/2006/main">
        <w:t xml:space="preserve">1. অধ্যবসায়ের শক্তি - মেষের উচ্চ শিংয়ের উদাহরণের উপর ভিত্তি করে, আমরা আমাদের বিশ্বাসে অটল থাকতে শিখতে পারি এবং আমাদের প্রচেষ্টার জন্য পুরস্কৃত হতে পারি।</w:t>
      </w:r>
    </w:p>
    <w:p/>
    <w:p>
      <w:r xmlns:w="http://schemas.openxmlformats.org/wordprocessingml/2006/main">
        <w:t xml:space="preserve">2. নম্রতার শক্তি - আমরা মেষ থেকে শিখতে পারি যে সত্যিকারের শক্তি আসে নম্রতা থেকে, কারণ উচ্চতর শিং সর্বশেষে উঠেছিল।</w:t>
      </w:r>
    </w:p>
    <w:p/>
    <w:p>
      <w:r xmlns:w="http://schemas.openxmlformats.org/wordprocessingml/2006/main">
        <w:t xml:space="preserve">1. Ephesians 6:10-18 - ঈশ্বরের সম্পূর্ণ বর্ম পরিধান করুন যাতে আপনি শয়তানের পরিকল্পনার বিরুদ্ধে আপনার অবস্থান নিতে পারেন।</w:t>
      </w:r>
    </w:p>
    <w:p/>
    <w:p>
      <w:r xmlns:w="http://schemas.openxmlformats.org/wordprocessingml/2006/main">
        <w:t xml:space="preserve">2. জেমস 4:6 - কিন্তু তিনি আরও অনুগ্রহ দেন। তাই তিনি বলেছেন: "ঈশ্বর গর্বিতদের প্রতিরোধ করেন, কিন্তু নম্রদের অনুগ্রহ করেন।"</w:t>
      </w:r>
    </w:p>
    <w:p/>
    <w:p>
      <w:r xmlns:w="http://schemas.openxmlformats.org/wordprocessingml/2006/main">
        <w:t xml:space="preserve">Daniel 8:4 আমি দেখলাম মেষটা পশ্চিমে, উত্তরে ও দক্ষিণ দিকে ঠেলে দিচ্ছে; যাতে কোন পশু তার সামনে দাঁড়াতে না পারে, এমন কেউ ছিল না যে তার হাত থেকে রক্ষা করতে পারে৷ কিন্তু তিনি তাঁর ইচ্ছা অনুসারে কাজ করলেন এবং মহান হলেন৷</w:t>
      </w:r>
    </w:p>
    <w:p/>
    <w:p>
      <w:r xmlns:w="http://schemas.openxmlformats.org/wordprocessingml/2006/main">
        <w:t xml:space="preserve">ড্যানিয়েল একটি মেষ দেখেছিলেন যেটি শক্তিশালী এবং অপ্রতিরোধ্য ছিল, যা ইচ্ছা তাই করে এবং মহান হয়ে উঠল।</w:t>
      </w:r>
    </w:p>
    <w:p/>
    <w:p>
      <w:r xmlns:w="http://schemas.openxmlformats.org/wordprocessingml/2006/main">
        <w:t xml:space="preserve">1. আমাদের নিজেদের শক্তির পরিবর্তে ঈশ্বরের শক্তির উপর নির্ভর করতে হবে।</w:t>
      </w:r>
    </w:p>
    <w:p/>
    <w:p>
      <w:r xmlns:w="http://schemas.openxmlformats.org/wordprocessingml/2006/main">
        <w:t xml:space="preserve">2. আমাদের নিজেদের পরিবর্তে ঈশ্বরের ইচ্ছা অনুসরণ করার গুরুত্ব।</w:t>
      </w:r>
    </w:p>
    <w:p/>
    <w:p>
      <w:r xmlns:w="http://schemas.openxmlformats.org/wordprocessingml/2006/main">
        <w:t xml:space="preserve">1. Ephesians 6:10-18 - ঈশ্বরের বর্ম</w:t>
      </w:r>
    </w:p>
    <w:p/>
    <w:p>
      <w:r xmlns:w="http://schemas.openxmlformats.org/wordprocessingml/2006/main">
        <w:t xml:space="preserve">2. ইশাইয়া 40:29 - তিনি ক্লান্তদের শক্তি দেন</w:t>
      </w:r>
    </w:p>
    <w:p/>
    <w:p>
      <w:r xmlns:w="http://schemas.openxmlformats.org/wordprocessingml/2006/main">
        <w:t xml:space="preserve">Daniel 8:5 আর আমি যখন চিন্তা করছিলাম, দেখ, একটা ছাগল পশ্চিম দিক থেকে সারা পৃথিবীর মুখের উপর এসে পড়ল, আর মাটি স্পর্শ করল না; আর ছাগলের চোখের মাঝখানে একটা উল্লেখযোগ্য শিং ছিল।</w:t>
      </w:r>
    </w:p>
    <w:p/>
    <w:p>
      <w:r xmlns:w="http://schemas.openxmlformats.org/wordprocessingml/2006/main">
        <w:t xml:space="preserve">একটি ছাগলকে পশ্চিম দিক থেকে আসতে দেখা যায়, পৃথিবীর উপর উড়তে দেখা যায়, তার চোখের মাঝে একটি উল্লেখযোগ্য শিং রয়েছে।</w:t>
      </w:r>
    </w:p>
    <w:p/>
    <w:p>
      <w:r xmlns:w="http://schemas.openxmlformats.org/wordprocessingml/2006/main">
        <w:t xml:space="preserve">1. ঈশ্বরের চিরস্থায়ী উপস্থিতি</w:t>
      </w:r>
    </w:p>
    <w:p/>
    <w:p>
      <w:r xmlns:w="http://schemas.openxmlformats.org/wordprocessingml/2006/main">
        <w:t xml:space="preserve">2. বিশ্বাসের শক্তি</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হিব্রু 11:1 "এখন বিশ্বাস হল আমরা যা আশা করি তার উপর আস্থা এবং যা আমরা দেখি না তার আশ্বাস।"</w:t>
      </w:r>
    </w:p>
    <w:p/>
    <w:p>
      <w:r xmlns:w="http://schemas.openxmlformats.org/wordprocessingml/2006/main">
        <w:t xml:space="preserve">Daniel 8:6 তখন সে সেই ভেড়ার কাছে গেল যার দুটি শিং ছিল, যাকে আমি নদীর সামনে দাঁড়িয়ে থাকতে দেখেছিলাম এবং তার শক্তির ক্রোধে তার কাছে দৌড়ে গেল।</w:t>
      </w:r>
    </w:p>
    <w:p/>
    <w:p>
      <w:r xmlns:w="http://schemas.openxmlformats.org/wordprocessingml/2006/main">
        <w:t xml:space="preserve">একটি মূর্তি দুটি শিংওয়ালা একটি ভেড়ার কাছে আসে যেটি একটি নদীর ধারে দাঁড়িয়ে ছিল এবং দুর্দান্ত শক্তির সাথে তার কাছে ছুটে যায়।</w:t>
      </w:r>
    </w:p>
    <w:p/>
    <w:p>
      <w:r xmlns:w="http://schemas.openxmlformats.org/wordprocessingml/2006/main">
        <w:t xml:space="preserve">1. বিশ্বাসের শক্তি: চ্যালেঞ্জগুলি কাটিয়ে উঠতে আমরা কীভাবে আমাদের বিশ্বাস ব্যবহার করতে পারি</w:t>
      </w:r>
    </w:p>
    <w:p/>
    <w:p>
      <w:r xmlns:w="http://schemas.openxmlformats.org/wordprocessingml/2006/main">
        <w:t xml:space="preserve">2. দৃঢ় সংকল্পের শক্তি: কখনোই আপনার লক্ষ্য ছেড়ে দেবেন না</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রোমানস 12:12 - "আশায় আনন্দ কর, কষ্টে ধৈর্য ধরো, প্রার্থনায় অবিচল থাকো।"</w:t>
      </w:r>
    </w:p>
    <w:p/>
    <w:p>
      <w:r xmlns:w="http://schemas.openxmlformats.org/wordprocessingml/2006/main">
        <w:t xml:space="preserve">ড্যানিয়েল 8:7 এবং আমি তাকে ভেড়ার কাছে আসতে দেখলাম, এবং সে তার বিরুদ্ধে কলর করে চলে গেল, এবং মেষটিকে আঘাত করে তার দুটি শিং ভেঙ্গে ফেলল, এবং মেষটির সামনে দাঁড়ানোর শক্তি ছিল না, কিন্তু সে ছুঁড়ে ফেলল। তাকে মাটিতে নামিয়ে তার উপর মূর্তি মারল এবং তার হাত থেকে মেষটিকে উদ্ধার করতে পারে এমন কেউ ছিল না।</w:t>
      </w:r>
    </w:p>
    <w:p/>
    <w:p>
      <w:r xmlns:w="http://schemas.openxmlformats.org/wordprocessingml/2006/main">
        <w:t xml:space="preserve">এই অনুচ্ছেদটি বর্ণনা করে যে একজন দেবদূত মেষের কাছে আসছেন এবং তাকে শক্তি দিয়ে অভিভূত করেছেন, এতটাই যে মেষটির দেবদূতের বিরুদ্ধে দাঁড়ানোর ক্ষমতা নেই এবং তাকে মাটিতে ফেলে দেওয়া হয়েছে।</w:t>
      </w:r>
    </w:p>
    <w:p/>
    <w:p>
      <w:r xmlns:w="http://schemas.openxmlformats.org/wordprocessingml/2006/main">
        <w:t xml:space="preserve">1. ঈশ্বরের শক্তি আমাদের মুখোমুখি হওয়া যেকোনো প্রতিপক্ষের চেয়ে বেশি।</w:t>
      </w:r>
    </w:p>
    <w:p/>
    <w:p>
      <w:r xmlns:w="http://schemas.openxmlformats.org/wordprocessingml/2006/main">
        <w:t xml:space="preserve">2. যেকোন প্রতিদ্বন্দ্বিতা কাটিয়ে উঠতে সাহায্য করার জন্য আমরা ঈশ্বরের শক্তির উপর আস্থা রাখতে পারি।</w:t>
      </w:r>
    </w:p>
    <w:p/>
    <w:p>
      <w:r xmlns:w="http://schemas.openxmlformats.org/wordprocessingml/2006/main">
        <w:t xml:space="preserve">1. Ephesians 6:10-13 -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 তাই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2.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Daniel 8:8 সেইজন্য সে ছাগলটি খুব বড় হয়ে উঠল, এবং যখন সে শক্তিশালী ছিল, তখন বড় শিংটি ভেঙ্গে গেল; এবং এর জন্য চারটি উল্লেখযোগ্য ব্যক্তি স্বর্গের চারটি বাতাসের দিকে উঠে এসেছিল৷</w:t>
      </w:r>
    </w:p>
    <w:p/>
    <w:p>
      <w:r xmlns:w="http://schemas.openxmlformats.org/wordprocessingml/2006/main">
        <w:t xml:space="preserve">সে ছাগলটি খুব শক্তিশালী হয়ে উঠল, এবং যখন এটি শক্তিশালী হল, তখন তার বড় শিং ভেঙে গেল এবং তার জায়গায় চারটি উল্লেখযোগ্য শিং বেড়ে গেল এবং স্বর্গের চারটি বাতাসের মুখোমুখি হল।</w:t>
      </w:r>
    </w:p>
    <w:p/>
    <w:p>
      <w:r xmlns:w="http://schemas.openxmlformats.org/wordprocessingml/2006/main">
        <w:t xml:space="preserve">1: যদিও আমরা কখনও কখনও শক্তিশালী এবং সফল হতে পারি, তবে আমাদের মনে রাখতে হবে যে আমাদের শক্তি এবং শক্তি আমাদের নিজেদের থেকে আসে না, কিন্তু ঈশ্বরের কাছ থেকে আসে।</w:t>
      </w:r>
    </w:p>
    <w:p/>
    <w:p>
      <w:r xmlns:w="http://schemas.openxmlformats.org/wordprocessingml/2006/main">
        <w:t xml:space="preserve">2: যখন আমরা আমাদের নিজের শক্তির উপর নির্ভর করি, এটি অবশেষে ভেঙ্গে যাবে, কিন্তু যখন আমরা ঈশ্বরের শক্তির উপর নির্ভর করি, তখন তা চিরকাল থাকবে।</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40:29 - তিনি অজ্ঞানকে শক্তি দেন, এবং যার শক্তি নেই তাকে তিনি শক্তি বৃদ্ধি করেন।</w:t>
      </w:r>
    </w:p>
    <w:p/>
    <w:p>
      <w:r xmlns:w="http://schemas.openxmlformats.org/wordprocessingml/2006/main">
        <w:t xml:space="preserve">Daniel 8:9 এবং তাদের মধ্যে একটি থেকে একটি ছোট শিং বের হল, যা দক্ষিণে, পূর্ব দিকে এবং মনোরম ভূমির দিকে অত্যধিক বড় হয়ে উঠল।</w:t>
      </w:r>
    </w:p>
    <w:p/>
    <w:p>
      <w:r xmlns:w="http://schemas.openxmlformats.org/wordprocessingml/2006/main">
        <w:t xml:space="preserve">চারটি জন্তুর মধ্যে একটি থেকে একটি ছোট শিং বের হয়েছিল, যা দক্ষিণ, পূর্ব এবং মনোরম জমিতে বড় হয়েছিল।</w:t>
      </w:r>
    </w:p>
    <w:p/>
    <w:p>
      <w:r xmlns:w="http://schemas.openxmlformats.org/wordprocessingml/2006/main">
        <w:t xml:space="preserve">1. ঈশ্বরের সার্বভৌমত্ব: ড্যানিয়েল 8 এ লিটল হর্ন</w:t>
      </w:r>
    </w:p>
    <w:p/>
    <w:p>
      <w:r xmlns:w="http://schemas.openxmlformats.org/wordprocessingml/2006/main">
        <w:t xml:space="preserve">2. আমাদের দুর্বলতায় ঈশ্বরের শক্তি: ড্যানিয়েল 8-এর লিটল হর্ন থেকে পাঠ</w:t>
      </w:r>
    </w:p>
    <w:p/>
    <w:p>
      <w:r xmlns:w="http://schemas.openxmlformats.org/wordprocessingml/2006/main">
        <w:t xml:space="preserve">1. ড্যানিয়েল 8:9</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ড্যানিয়েল 8:10 এবং এটি মহান মোম, এমনকি স্বর্গের হোস্ট পর্যন্ত; এবং এটি কিছু বাহিনী এবং তারাদের মাটিতে ফেলে দিল এবং তাদের উপর স্ট্যাম্প লাগিয়ে দিল৷</w:t>
      </w:r>
    </w:p>
    <w:p/>
    <w:p>
      <w:r xmlns:w="http://schemas.openxmlformats.org/wordprocessingml/2006/main">
        <w:t xml:space="preserve">ড্যানিয়েল 8:10 এমন এক মহান শক্তির কথা বলে যা এতটাই দুর্দান্ত ছিল যে এটি স্বর্গের হোস্টকেও প্রভাবিত করেছিল, কিছু তারাকে মাটিতে ফেলেছিল এবং তাদের উপর স্ট্যাম্পিং করেছিল।</w:t>
      </w:r>
    </w:p>
    <w:p/>
    <w:p>
      <w:r xmlns:w="http://schemas.openxmlformats.org/wordprocessingml/2006/main">
        <w:t xml:space="preserve">1. ঈশ্বরের সার্বভৌমত্ব: সর্বশক্তিমান শক্তির কাছে আত্মসমর্পণ</w:t>
      </w:r>
    </w:p>
    <w:p/>
    <w:p>
      <w:r xmlns:w="http://schemas.openxmlformats.org/wordprocessingml/2006/main">
        <w:t xml:space="preserve">2. ঈশ্বরের সর্বশক্তিমান: প্রভুর শক্তি বোঝা</w:t>
      </w:r>
    </w:p>
    <w:p/>
    <w:p>
      <w:r xmlns:w="http://schemas.openxmlformats.org/wordprocessingml/2006/main">
        <w:t xml:space="preserve">1. ইশাইয়া 40:21-22 - "আপনি কি জানেন না? আপনি কি শুনেননি? এটি কি আপনাকে শুরু থেকে বলা হয়নি? পৃথিবী প্রতিষ্ঠিত হওয়ার পর থেকে আপনি কি বুঝতে পারেননি? তিনি পৃথিবীর বৃত্তের উপরে সিংহাসনে বসে আছেন, আর তার লোকেরা ফড়িং-এর মত, তিনি আকাশকে ছাউনির মত প্রসারিত করেন এবং বাস করার জন্য তাঁবুর মত ছড়িয়ে দেন।</w:t>
      </w:r>
    </w:p>
    <w:p/>
    <w:p>
      <w:r xmlns:w="http://schemas.openxmlformats.org/wordprocessingml/2006/main">
        <w:t xml:space="preserve">2. গীতসংহিতা 103:19-21 - প্রভু স্বর্গে তাঁর সিংহাসন স্থাপন করেছেন, এবং তাঁর রাজ্য সকলের উপর শাসন করে। হে তাঁর ফেরেশতারা, হে পরাক্রমশালীরা, যারা তাঁর আদেশ পালন করে, যারা তাঁর কথা মেনে চলে, প্রভুর প্রশংসা কর। প্রভুর প্রশংসা কর, তাঁর সমস্ত স্বর্গীয় বাহিনী, হে তাঁর দাসরা যারা তাঁর ইচ্ছা পালন করে।</w:t>
      </w:r>
    </w:p>
    <w:p/>
    <w:p>
      <w:r xmlns:w="http://schemas.openxmlformats.org/wordprocessingml/2006/main">
        <w:t xml:space="preserve">ড্যানিয়েল 8:11 হ্যাঁ, তিনি নিজেকে মহিমান্বিত করেছিলেন এমনকি যজমানদের রাজপুত্রের কাছেও, এবং তার দ্বারা প্রতিদিনের বলি হরণ করা হয়েছিল, এবং তার পবিত্র স্থানটি নিক্ষেপ করা হয়েছিল।</w:t>
      </w:r>
    </w:p>
    <w:p/>
    <w:p>
      <w:r xmlns:w="http://schemas.openxmlformats.org/wordprocessingml/2006/main">
        <w:t xml:space="preserve">ড্যানিয়েলের দৃষ্টিভঙ্গি একজন শক্তিশালী ব্যক্তিত্বকে প্রকাশ করে, যিনি নিজেকে হোস্টের রাজপুত্রের কাছে মহিমান্বিত করেন এবং প্রতিদিনের বলিদান এবং অভয়ারণ্য কেড়ে নেন।</w:t>
      </w:r>
    </w:p>
    <w:p/>
    <w:p>
      <w:r xmlns:w="http://schemas.openxmlformats.org/wordprocessingml/2006/main">
        <w:t xml:space="preserve">1. গর্বের বিপদ: কীভাবে অহংকার আমাদের ঈশ্বরের কাছ থেকে দূরে নিয়ে যেতে পারে</w:t>
      </w:r>
    </w:p>
    <w:p/>
    <w:p>
      <w:r xmlns:w="http://schemas.openxmlformats.org/wordprocessingml/2006/main">
        <w:t xml:space="preserve">2. ঈশ্বরের সার্বভৌমত্ব: আমাদের ত্রুটি সত্ত্বেও ঈশ্বর কীভাবে নিয়ন্ত্রণে আছেন</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ইশাইয়া 45:7 - "আমি আলো তৈরি করি এবং অন্ধকার সৃষ্টি করি, আমি সমৃদ্ধি আনয়ন করি এবং বিপর্যয় সৃষ্টি করি; আমি, প্রভু, এই সমস্ত কিছু করি।"</w:t>
      </w:r>
    </w:p>
    <w:p/>
    <w:p>
      <w:r xmlns:w="http://schemas.openxmlformats.org/wordprocessingml/2006/main">
        <w:t xml:space="preserve">Daniel 8:12 এবং সীমালঙ্ঘনের কারণে প্রতিদিনের বলির বিরুদ্ধে তাকে একটি দল দেওয়া হয়েছিল, এবং এটি সত্যকে মাটিতে ফেলে দিয়েছিল; এবং এটা অনুশীলন, এবং সমৃদ্ধ.</w:t>
      </w:r>
    </w:p>
    <w:p/>
    <w:p>
      <w:r xmlns:w="http://schemas.openxmlformats.org/wordprocessingml/2006/main">
        <w:t xml:space="preserve">সীমালঙ্ঘনের কারণে প্রতিদিনের যজ্ঞের বিরুদ্ধে মেজবান দেওয়া হয়েছিল এবং এটি সত্যকে নিক্ষেপ ও অনুশীলনে সফল হয়েছিল।</w:t>
      </w:r>
    </w:p>
    <w:p/>
    <w:p>
      <w:r xmlns:w="http://schemas.openxmlformats.org/wordprocessingml/2006/main">
        <w:t xml:space="preserve">1. সীমালঙ্ঘনের পরিণতি - এটি যে ধ্বংস নিয়ে আসে তা কীভাবে এড়ানো যায়</w:t>
      </w:r>
    </w:p>
    <w:p/>
    <w:p>
      <w:r xmlns:w="http://schemas.openxmlformats.org/wordprocessingml/2006/main">
        <w:t xml:space="preserve">2. সত্যের শক্তি - কীভাবে বিশ্বাসের ভিত্তিগুলিকে পুনরায় নিশ্চিত করা যায়</w:t>
      </w:r>
    </w:p>
    <w:p/>
    <w:p>
      <w:r xmlns:w="http://schemas.openxmlformats.org/wordprocessingml/2006/main">
        <w:t xml:space="preserve">1. ইশাইয়া 59:14 - এবং ন্যায়বিচার ফিরিয়ে দেওয়া হয়েছে, এবং ধার্মিকতা দূরে দাঁড়িয়ে আছে; কারণ সত্য রাস্তায় পড়ে আছে, এবং ন্যায়বিচার প্রবেশ করতে পারে না।</w:t>
      </w:r>
    </w:p>
    <w:p/>
    <w:p>
      <w:r xmlns:w="http://schemas.openxmlformats.org/wordprocessingml/2006/main">
        <w:t xml:space="preserve">2. হিতোপদেশ 11:3 - ন্যায়পরায়ণদের সততা তাদের পথ দেখাবে: কিন্তু সীমালঙ্ঘনকারীদের বিকৃততা তাদের ধ্বংস করবে।</w:t>
      </w:r>
    </w:p>
    <w:p/>
    <w:p>
      <w:r xmlns:w="http://schemas.openxmlformats.org/wordprocessingml/2006/main">
        <w:t xml:space="preserve">Daniel 8:13 তখন আমি একজন সাধুকে কথা বলতে শুনলাম, আর একজন সাধু সেই নির্দিষ্ট দরবেশকে বললেন, 'প্রত্যহের বলিদানের বিষয়ে দৃষ্টিভঙ্গি কতদিন থাকবে, এবং নির্জনতার সীমালঙ্ঘন, পবিত্র স্থান ও যজমান উভয়কেই পদদলিত করতে হবে? পায়ের নিচে?</w:t>
      </w:r>
    </w:p>
    <w:p/>
    <w:p>
      <w:r xmlns:w="http://schemas.openxmlformats.org/wordprocessingml/2006/main">
        <w:t xml:space="preserve">নিত্যদিনের ত্যাগ-তিতিক্ষার দৃষ্টিভঙ্গি আর কতদিন চলবে তা নিয়ে প্রশ্ন তোলা হচ্ছে।</w:t>
      </w:r>
    </w:p>
    <w:p/>
    <w:p>
      <w:r xmlns:w="http://schemas.openxmlformats.org/wordprocessingml/2006/main">
        <w:t xml:space="preserve">1. আশার দৃষ্টি: জনশূন্যতার মধ্য দিয়ে স্থায়ী</w:t>
      </w:r>
    </w:p>
    <w:p/>
    <w:p>
      <w:r xmlns:w="http://schemas.openxmlformats.org/wordprocessingml/2006/main">
        <w:t xml:space="preserve">2. সীমা অতিক্রম করা: অভয়ারণ্যের একটি পথ</w:t>
      </w:r>
    </w:p>
    <w:p/>
    <w:p>
      <w:r xmlns:w="http://schemas.openxmlformats.org/wordprocessingml/2006/main">
        <w:t xml:space="preserve">1. রোমানস 8:18-25 - গৌরবের আশা এবং আমাদের জীবনে আত্মার শক্তি</w:t>
      </w:r>
    </w:p>
    <w:p/>
    <w:p>
      <w:r xmlns:w="http://schemas.openxmlformats.org/wordprocessingml/2006/main">
        <w:t xml:space="preserve">2. গীতসংহিতা 27:1-5 - প্রভু আমাদের আলো এবং পরিত্রাণ, অন্ধকারের সময়ে তাঁর উপর নির্ভর করা।</w:t>
      </w:r>
    </w:p>
    <w:p/>
    <w:p>
      <w:r xmlns:w="http://schemas.openxmlformats.org/wordprocessingml/2006/main">
        <w:t xml:space="preserve">Daniel 8:14 এবং তিনি আমাকে বললেন, দুই হাজার তিনশ দিন পর্যন্ত; তারপর পবিত্র স্থান শুচি করা হবে।</w:t>
      </w:r>
    </w:p>
    <w:p/>
    <w:p>
      <w:r xmlns:w="http://schemas.openxmlformats.org/wordprocessingml/2006/main">
        <w:t xml:space="preserve">ড্যানিয়েলকে একজন দেবদূতের দ্বারা বলা হয় যে 2,300 দিন পরে অভয়ারণ্যটি পরিষ্কার করা হবে।</w:t>
      </w:r>
    </w:p>
    <w:p/>
    <w:p>
      <w:r xmlns:w="http://schemas.openxmlformats.org/wordprocessingml/2006/main">
        <w:t xml:space="preserve">1. ঈশ্বরের সময়: 2,300 দিনের তাৎপর্য বোঝা</w:t>
      </w:r>
    </w:p>
    <w:p/>
    <w:p>
      <w:r xmlns:w="http://schemas.openxmlformats.org/wordprocessingml/2006/main">
        <w:t xml:space="preserve">2. অভয়ারণ্যের পরিচ্ছন্নতা: অপরিচিত ঋতুতে ঈশ্বরকে বিশ্বাস করা</w:t>
      </w:r>
    </w:p>
    <w:p/>
    <w:p>
      <w:r xmlns:w="http://schemas.openxmlformats.org/wordprocessingml/2006/main">
        <w:t xml:space="preserve">1. গীতসংহিতা 25:5 -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Daniel 8:15 এবং এমন হল, যখন আমি, এমনকি আমি ড্যানিয়েল, সেই দর্শনটি দেখলাম, এবং অর্থের অন্বেষণ করলাম, তখন দেখ, একজন মানুষের আবির্ভাবে আমার সামনে দাঁড়ালো।</w:t>
      </w:r>
    </w:p>
    <w:p/>
    <w:p>
      <w:r xmlns:w="http://schemas.openxmlformats.org/wordprocessingml/2006/main">
        <w:t xml:space="preserve">ড্যানিয়েল একটি দর্শন দেখেছিলেন এবং এর অর্থ বোঝার চেষ্টা করেছিলেন, যখন হঠাৎ একজন লোক তার সামনে উপস্থিত হয়েছিল।</w:t>
      </w:r>
    </w:p>
    <w:p/>
    <w:p>
      <w:r xmlns:w="http://schemas.openxmlformats.org/wordprocessingml/2006/main">
        <w:t xml:space="preserve">1. আমাদের প্রশ্নের উত্তরের জন্য আমাদের ঈশ্বরকে খোঁজা উচিত।</w:t>
      </w:r>
    </w:p>
    <w:p/>
    <w:p>
      <w:r xmlns:w="http://schemas.openxmlformats.org/wordprocessingml/2006/main">
        <w:t xml:space="preserve">2. আমাদের প্রয়োজন হলে ঈশ্বর সাহায্য প্রদান করবেন।</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ইশাইয়া 41:13 - কারণ আমি প্রভু তোমার ঈশ্বর তোমার ডান হাত ধরব, তোমাকে বলব, ভয় পেও না; আমি তোমাকে সাহায্য করব।</w:t>
      </w:r>
    </w:p>
    <w:p/>
    <w:p>
      <w:r xmlns:w="http://schemas.openxmlformats.org/wordprocessingml/2006/main">
        <w:t xml:space="preserve">Daniel 8:16 আমি উলাই নদীর তীরের মাঝখানে একজন লোকের কন্ঠস্বর শুনতে পেলাম, যে ডাকে বলেছিল, গাব্রিয়েল, এই লোকটিকে দর্শনটি বুঝতে দাও।</w:t>
      </w:r>
    </w:p>
    <w:p/>
    <w:p>
      <w:r xmlns:w="http://schemas.openxmlformats.org/wordprocessingml/2006/main">
        <w:t xml:space="preserve">উলয়ের তীরের মাঝখানে একজন ব্যক্তির কণ্ঠস্বর শোনা গেল, তিনি গ্যাব্রিয়েলকে নির্দেশ দিলেন যেন তিনি ড্যানিয়েলকে একটি দর্শন বুঝতে সাহায্য করেন।</w:t>
      </w:r>
    </w:p>
    <w:p/>
    <w:p>
      <w:r xmlns:w="http://schemas.openxmlformats.org/wordprocessingml/2006/main">
        <w:t xml:space="preserve">1. ঈশ্বর আমাদেরকে তাঁর দৃষ্টিভঙ্গি বোঝার জন্য উপলব্ধি করবেন।</w:t>
      </w:r>
    </w:p>
    <w:p/>
    <w:p>
      <w:r xmlns:w="http://schemas.openxmlformats.org/wordprocessingml/2006/main">
        <w:t xml:space="preserve">2. ঈশ্বরের বাক্যের রহস্য বুঝতে সাহায্য করার জন্য আমরা পবিত্র আত্মার উপর নির্ভর করতে পারি।</w:t>
      </w:r>
    </w:p>
    <w:p/>
    <w:p>
      <w:r xmlns:w="http://schemas.openxmlformats.org/wordprocessingml/2006/main">
        <w:t xml:space="preserve">1. ইশাইয়া 40:13-14 - যিনি তাঁর হাতের ফাঁপায় জল পরিমাপ করেছেন এবং আকাশকে একটি স্প্যান দিয়ে চিহ্নিত করেছেন, পৃথিবীর ধুলোকে একটি পরিমাপে আবদ্ধ করেছেন এবং পর্বতগুলিকে দাঁড়িপাল্লায় এবং পাহাড়গুলিকে ভারসাম্যে ওজন করেছেন ?</w:t>
      </w:r>
    </w:p>
    <w:p/>
    <w:p>
      <w:r xmlns:w="http://schemas.openxmlformats.org/wordprocessingml/2006/main">
        <w:t xml:space="preserve">2. রোমানস্ 8:26-27 - একইভাবে আত্মা আমাদের দুর্বলতায় সাহায্য করে৷ আমরা জানি না কিসের জন্য আমাদের প্রার্থনা করা উচিত, কিন্তু আত্মা নিজেই আমাদের জন্য অর্থহীন কান্নার মধ্য দিয়ে মধ্যস্থতা করেন৷ এবং যিনি আমাদের হৃদয় অনুসন্ধান করেন তিনি আত্মার মন জানেন, কারণ আত্মা ঈশ্বরের ইচ্ছা অনুসারে ঈশ্বরের লোকদের জন্য সুপারিশ করেন৷</w:t>
      </w:r>
    </w:p>
    <w:p/>
    <w:p>
      <w:r xmlns:w="http://schemas.openxmlformats.org/wordprocessingml/2006/main">
        <w:t xml:space="preserve">Daniel 8:17 আমি যেখানে ছিলাম সেখানে তিনি কাছে এসেছিলেন; এবং যখন তিনি এসেছিলেন, আমি ভয় পেয়েছিলাম এবং আমার মুখের উপর পড়ে গিয়েছিলাম, কিন্তু তিনি আমাকে বললেন, হে মানবসন্তান, বুঝুন, কেননা শেষের সময় হবে। দৃষ্টি</w:t>
      </w:r>
    </w:p>
    <w:p/>
    <w:p>
      <w:r xmlns:w="http://schemas.openxmlformats.org/wordprocessingml/2006/main">
        <w:t xml:space="preserve">ড্যানিয়েল একজন দেবদূতের কাছ থেকে একটি দর্শন পান এবং তাকে বলা হয় যে শেষের সময়, দর্শনটি স্পষ্ট হয়ে উঠবে।</w:t>
      </w:r>
    </w:p>
    <w:p/>
    <w:p>
      <w:r xmlns:w="http://schemas.openxmlformats.org/wordprocessingml/2006/main">
        <w:t xml:space="preserve">1. দৃষ্টি শক্তি: কঠিন সময়ে সাহস নেওয়া</w:t>
      </w:r>
    </w:p>
    <w:p/>
    <w:p>
      <w:r xmlns:w="http://schemas.openxmlformats.org/wordprocessingml/2006/main">
        <w:t xml:space="preserve">2. চ্যালেঞ্জের মাধ্যমে বিশ্বাস বৃদ্ধি: দৃষ্টি বোঝা</w:t>
      </w:r>
    </w:p>
    <w:p/>
    <w:p>
      <w:r xmlns:w="http://schemas.openxmlformats.org/wordprocessingml/2006/main">
        <w:t xml:space="preserve">1. হাবক্কুক 2:2-3: "এবং প্রভু আমাকে উত্তর দিয়েছিলেন: দর্শনটি লিখুন; এটি ট্যাবলেটে পরিষ্কার করুন, যাতে যে এটি পড়ে সে দৌড়াতে পারে। কারণ এখনও দৃষ্টি তার নির্ধারিত সময়ের জন্য অপেক্ষা করছে; এটি শেষের দিকে ত্বরান্বিত হবে মিথ্যা বলবেন না। যদি ধীর মনে হয়, তবে অপেক্ষা করুন, অবশ্যই আসবে, দেরি হবে না।"</w:t>
      </w:r>
    </w:p>
    <w:p/>
    <w:p>
      <w:r xmlns:w="http://schemas.openxmlformats.org/wordprocessingml/2006/main">
        <w:t xml:space="preserve">2. ফিলিপীয় 4:6-7: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Daniel 8:18 তিনি যখন আমার সঙ্গে কথা বলছিলেন, তখন আমি মাটির দিকে মুখ করে গভীর ঘুমে ছিলাম, কিন্তু তিনি আমাকে স্পর্শ করে সোজা করলেন।</w:t>
      </w:r>
    </w:p>
    <w:p/>
    <w:p>
      <w:r xmlns:w="http://schemas.openxmlformats.org/wordprocessingml/2006/main">
        <w:t xml:space="preserve">ড্যানিয়েলকে একজন স্বর্গীয় বার্তাবাহক দেখতে পান যিনি তাকে গভীর ঘুম থেকে জাগিয়ে তোলেন।</w:t>
      </w:r>
    </w:p>
    <w:p/>
    <w:p>
      <w:r xmlns:w="http://schemas.openxmlformats.org/wordprocessingml/2006/main">
        <w:t xml:space="preserve">1. ঈশ্বরের স্পর্শ শক্তি</w:t>
      </w:r>
    </w:p>
    <w:p/>
    <w:p>
      <w:r xmlns:w="http://schemas.openxmlformats.org/wordprocessingml/2006/main">
        <w:t xml:space="preserve">2. ঈশ্বরের উপস্থিতিতে জেগে ওঠা</w:t>
      </w:r>
    </w:p>
    <w:p/>
    <w:p>
      <w:r xmlns:w="http://schemas.openxmlformats.org/wordprocessingml/2006/main">
        <w:t xml:space="preserve">1. ইশাইয়া 6:1-7 - ঈশ্বরের দ্বারা ইশাইয়াকে ডাকা হয় এবং গভীর ঘুম থেকে জেগে ওঠে</w:t>
      </w:r>
    </w:p>
    <w:p/>
    <w:p>
      <w:r xmlns:w="http://schemas.openxmlformats.org/wordprocessingml/2006/main">
        <w:t xml:space="preserve">2. লুক 24:13-32 - জেরুজালেমকে গভীর বিষণ্নতায় ছেড়ে যাওয়ার পর এমমাউসের পথে দুজন শিষ্য যিশুর উপস্থিতি অনুভব করেন।</w:t>
      </w:r>
    </w:p>
    <w:p/>
    <w:p>
      <w:r xmlns:w="http://schemas.openxmlformats.org/wordprocessingml/2006/main">
        <w:t xml:space="preserve">Daniel 8:19 তখন তিনি বললেন, দেখ, ক্রোধের শেষ প্রান্তে কী হবে তা আমি তোমাকে জানাব, কারণ নির্ধারিত সময়ে শেষ হবে।</w:t>
      </w:r>
    </w:p>
    <w:p/>
    <w:p>
      <w:r xmlns:w="http://schemas.openxmlformats.org/wordprocessingml/2006/main">
        <w:t xml:space="preserve">ড্যানিয়েলকে বলা হয় যে তিনি ভবিষ্যত ঐশ্বরিক বিচারের ফলাফল বুঝতে পারবেন এবং এটি নির্ধারিত সময়ে ঘটবে।</w:t>
      </w:r>
    </w:p>
    <w:p/>
    <w:p>
      <w:r xmlns:w="http://schemas.openxmlformats.org/wordprocessingml/2006/main">
        <w:t xml:space="preserve">1. ঐশ্বরিক বিচারের আশায় বাস করা</w:t>
      </w:r>
    </w:p>
    <w:p/>
    <w:p>
      <w:r xmlns:w="http://schemas.openxmlformats.org/wordprocessingml/2006/main">
        <w:t xml:space="preserve">2. ঈশ্বরের সময় বিশ্বাস</w:t>
      </w:r>
    </w:p>
    <w:p/>
    <w:p>
      <w:r xmlns:w="http://schemas.openxmlformats.org/wordprocessingml/2006/main">
        <w:t xml:space="preserve">1. রোমানস 5:5 - "এবং আশা আমাদের লজ্জিত করে না, কারণ ঈশ্বরের ভালবাসা পবিত্র আত্মার মাধ্যমে আমাদের হৃদয়ে ঢেলে দেওয়া হয়েছে, যিনি আমাদের দেওয়া হয়েছে।"</w:t>
      </w:r>
    </w:p>
    <w:p/>
    <w:p>
      <w:r xmlns:w="http://schemas.openxmlformats.org/wordprocessingml/2006/main">
        <w:t xml:space="preserve">2. উপদেশক 3:1 - "সবকিছুর জন্য একটি ঋতু আছে, এবং স্বর্গের নীচে প্রতিটি বিষয়ের জন্য একটি সময় আছে।"</w:t>
      </w:r>
    </w:p>
    <w:p/>
    <w:p>
      <w:r xmlns:w="http://schemas.openxmlformats.org/wordprocessingml/2006/main">
        <w:t xml:space="preserve">ড্যানিয়েল 8:20 তুমি যে মেষটিকে দুটি শিং বিশিষ্ট দেখেছ সে হল মিডিয়া ও পারস্যের রাজা।</w:t>
      </w:r>
    </w:p>
    <w:p/>
    <w:p>
      <w:r xmlns:w="http://schemas.openxmlformats.org/wordprocessingml/2006/main">
        <w:t xml:space="preserve">ড্যানিয়েল 8 এর এই শ্লোকটি মেষের দুটি শিংকে মিডিয়া এবং পারস্যের রাজা হিসাবে বর্ণনা করে।</w:t>
      </w:r>
    </w:p>
    <w:p/>
    <w:p>
      <w:r xmlns:w="http://schemas.openxmlformats.org/wordprocessingml/2006/main">
        <w:t xml:space="preserve">1: আমাদের অবশ্যই মিডিয়া এবং পারস্যের রাজাদের এবং তাদের কর্তৃত্বের কথা মনে রাখতে হবে।</w:t>
      </w:r>
    </w:p>
    <w:p/>
    <w:p>
      <w:r xmlns:w="http://schemas.openxmlformats.org/wordprocessingml/2006/main">
        <w:t xml:space="preserve">2: আমরা মিডিয়া এবং পারস্যের রাজাদের উদাহরণ এবং নেতৃত্বের প্রতি তাদের প্রতিশ্রুতি থেকে শিখতে পারি।</w:t>
      </w:r>
    </w:p>
    <w:p/>
    <w:p>
      <w:r xmlns:w="http://schemas.openxmlformats.org/wordprocessingml/2006/main">
        <w:t xml:space="preserve">1: 1 পিটার 5: 2-3 - "আপনার তত্ত্বাবধানে থাকা ঈশ্বরের মেষপালের মেষপালক হোন, তাদের দেখাশোনা করুন কারণ আপনার প্রয়োজন নয়, তবে আপনি ইচ্ছুক, ঈশ্বর যেমন চান আপনি চান; অসাধু লাভের পিছনে নয়, কিন্তু আগ্রহী সেবা করার জন্য; আপনার উপর অর্পিত ব্যক্তিদের উপর কর্তৃত্ব না করে বরং পালের জন্য উদাহরণ হয়ে উঠুন।"</w:t>
      </w:r>
    </w:p>
    <w:p/>
    <w:p>
      <w:r xmlns:w="http://schemas.openxmlformats.org/wordprocessingml/2006/main">
        <w:t xml:space="preserve">2: হিতোপদেশ 11:14 - "নির্দেশনার অভাবে একটি জাতি পতন হয়, কিন্তু বিজয় অনেক উপদেষ্টার মাধ্যমে জয়ী হয়।"</w:t>
      </w:r>
    </w:p>
    <w:p/>
    <w:p>
      <w:r xmlns:w="http://schemas.openxmlformats.org/wordprocessingml/2006/main">
        <w:t xml:space="preserve">Daniel 8:21 আর রুক্ষ ছাগলটি হল গ্রেশিয়ার রাজা; আর তার চোখের মাঝখানে যে বড় শিং আছে তিনি হলেন প্রথম রাজা।</w:t>
      </w:r>
    </w:p>
    <w:p/>
    <w:p>
      <w:r xmlns:w="http://schemas.openxmlformats.org/wordprocessingml/2006/main">
        <w:t xml:space="preserve">ড্যানিয়েলের কাছে একটি রুক্ষ ছাগলের দর্শন রয়েছে, যা গ্রিসের রাজার প্রতীক এবং এর চোখের মাঝে একটি বড় শিং, যা প্রথম রাজাকে নির্দেশ করে।</w:t>
      </w:r>
    </w:p>
    <w:p/>
    <w:p>
      <w:r xmlns:w="http://schemas.openxmlformats.org/wordprocessingml/2006/main">
        <w:t xml:space="preserve">1. বিশ্বের জাতিসমূহের মধ্যে ঈশ্বরের সার্বভৌমত্ব</w:t>
      </w:r>
    </w:p>
    <w:p/>
    <w:p>
      <w:r xmlns:w="http://schemas.openxmlformats.org/wordprocessingml/2006/main">
        <w:t xml:space="preserve">2. ইতিহাসের ঈশ্বরের পূর্বজ্ঞান</w:t>
      </w:r>
    </w:p>
    <w:p/>
    <w:p>
      <w:r xmlns:w="http://schemas.openxmlformats.org/wordprocessingml/2006/main">
        <w:t xml:space="preserve">1. গীতসংহিতা 2:1-3 - কেন জাতি রাগ করে এবং লোকেরা নিরর্থক চক্রান্ত করে?</w:t>
      </w:r>
    </w:p>
    <w:p/>
    <w:p>
      <w:r xmlns:w="http://schemas.openxmlformats.org/wordprocessingml/2006/main">
        <w:t xml:space="preserve">2. ইশাইয়া 46:9-10 - আমি ঈশ্বর, এবং আমার মত কেউ নেই, শুরু থেকে শেষ ঘোষণা করছি এবং প্রাচীনকাল থেকে যা এখনও করা হয়নি।</w:t>
      </w:r>
    </w:p>
    <w:p/>
    <w:p>
      <w:r xmlns:w="http://schemas.openxmlformats.org/wordprocessingml/2006/main">
        <w:t xml:space="preserve">ড্যানিয়েল 8:22 এখন যে ভাঙা হচ্ছে, যেখানে চারটি তার পক্ষে দাঁড়িয়েছে, চারটি রাজ্য জাতি থেকে উঠে দাঁড়াবে, কিন্তু তার ক্ষমতায় নয়।</w:t>
      </w:r>
    </w:p>
    <w:p/>
    <w:p>
      <w:r xmlns:w="http://schemas.openxmlformats.org/wordprocessingml/2006/main">
        <w:t xml:space="preserve">ভাঙা রাজ্য চারটি নতুন রাজ্য দ্বারা প্রতিস্থাপিত হয় যা একই পরিমাণ কর্তৃত্বের অধিকারী হবে না।</w:t>
      </w:r>
    </w:p>
    <w:p/>
    <w:p>
      <w:r xmlns:w="http://schemas.openxmlformats.org/wordprocessingml/2006/main">
        <w:t xml:space="preserve">1. ঈশ্বর ভাঙ্গা কিছু নিতে পারেন এবং এটিকে নতুন এবং ভিন্ন কিছুতে পরিণত করতে পারেন।</w:t>
      </w:r>
    </w:p>
    <w:p/>
    <w:p>
      <w:r xmlns:w="http://schemas.openxmlformats.org/wordprocessingml/2006/main">
        <w:t xml:space="preserve">2. ঈশ্বর এমন কিছুকে রূপান্তর করতে পারেন যা শক্তিহীন মনে হয় শক্তিশালী এবং অর্থপূর্ণ কিছুতে।</w:t>
      </w:r>
    </w:p>
    <w:p/>
    <w:p>
      <w:r xmlns:w="http://schemas.openxmlformats.org/wordprocessingml/2006/main">
        <w:t xml:space="preserve">ক্রস রেফারেন্স:</w:t>
      </w:r>
    </w:p>
    <w:p/>
    <w:p>
      <w:r xmlns:w="http://schemas.openxmlformats.org/wordprocessingml/2006/main">
        <w:t xml:space="preserve">1. 2 করিন্থিয়ানস 5:17 - অতএব, যদি কেউ খ্রীষ্টে থাকে তবে সে একটি নতুন সৃষ্টি; পুরানো জিনিস চলে গেছে; দেখ, সব কিছু নতুন হয়ে উঠেছে।</w:t>
      </w:r>
    </w:p>
    <w:p/>
    <w:p>
      <w:r xmlns:w="http://schemas.openxmlformats.org/wordprocessingml/2006/main">
        <w:t xml:space="preserve">2. ইশাইয়া 43:18-19 - আগের জিনিসগুলি মনে রাখবেন না, বা পুরানো জিনিসগুলি বিবেচনা করবেন না। দেখ, আমি একটা নতুন কাজ করব, এখন সেটা হবে; তুমি কি তা জানবে না? আমি মরুভূমিতে একটি রাস্তা এবং মরুভূমিতে নদী তৈরি করব।</w:t>
      </w:r>
    </w:p>
    <w:p/>
    <w:p>
      <w:r xmlns:w="http://schemas.openxmlformats.org/wordprocessingml/2006/main">
        <w:t xml:space="preserve">ড্যানিয়েল 8:23 এবং তাদের রাজ্যের শেষ সময়ে, যখন সীমালঙ্ঘনকারীরা পূর্ণ হয়ে আসবে, তখন একজন উগ্র মুখের রাজা এবং কালো বাক্য বোঝে, উঠে দাঁড়াবে।</w:t>
      </w:r>
    </w:p>
    <w:p/>
    <w:p>
      <w:r xmlns:w="http://schemas.openxmlformats.org/wordprocessingml/2006/main">
        <w:t xml:space="preserve">ড্যানিয়েল ভবিষ্যদ্বাণী করেছেন যে একটি রাজ্যের শেষ দিনে উগ্র মুখের রাজা এবং অন্ধকার বাক্য বোঝার উদয় হবে।</w:t>
      </w:r>
    </w:p>
    <w:p/>
    <w:p>
      <w:r xmlns:w="http://schemas.openxmlformats.org/wordprocessingml/2006/main">
        <w:t xml:space="preserve">1. ভবিষ্যতের জন্য ঈশ্বরের পরিকল্পনা: ড্যানিয়েল 8:23</w:t>
      </w:r>
    </w:p>
    <w:p/>
    <w:p>
      <w:r xmlns:w="http://schemas.openxmlformats.org/wordprocessingml/2006/main">
        <w:t xml:space="preserve">2. আনুগত্যের গুরুত্ব: ড্যানিয়েল 8:23</w:t>
      </w:r>
    </w:p>
    <w:p/>
    <w:p>
      <w:r xmlns:w="http://schemas.openxmlformats.org/wordprocessingml/2006/main">
        <w:t xml:space="preserve">1. ইশাইয়া 14:12-14 - তুমি কিভাবে স্বর্গ থেকে পড়েছ, সকালের তারা, ভোরের পুত্র! তুমি পৃথিবীতে নিক্ষিপ্ত হয়েছ, তুমি যারা একসময় জাতিকে নত করেছিলে!</w:t>
      </w:r>
    </w:p>
    <w:p/>
    <w:p>
      <w:r xmlns:w="http://schemas.openxmlformats.org/wordprocessingml/2006/main">
        <w:t xml:space="preserve">2. ইজেকিয়েল 28:12-17 - মনুষ্যসন্তান, টায়ারের রাজার সম্বন্ধে একটি বিলাপ করুন এবং তাকে বলুন: 'সার্বভৌম প্রভু এই কথা বলেন: "তুমি ছিলে পরিপূর্ণতার সীলমোহর, জ্ঞানে পরিপূর্ণ এবং নিখুঁত সৌন্দর্য</w:t>
      </w:r>
    </w:p>
    <w:p/>
    <w:p>
      <w:r xmlns:w="http://schemas.openxmlformats.org/wordprocessingml/2006/main">
        <w:t xml:space="preserve">ড্যানিয়েল 8:24 এবং তার শক্তি শক্তিশালী হবে, কিন্তু তার নিজের শক্তি দ্বারা নয়: এবং তিনি আশ্চর্যজনকভাবে ধ্বংস করবেন, এবং উন্নতি করবেন, এবং অনুশীলন করবেন এবং শক্তিশালী ও পবিত্র লোকদের ধ্বংস করবেন।</w:t>
      </w:r>
    </w:p>
    <w:p/>
    <w:p>
      <w:r xmlns:w="http://schemas.openxmlformats.org/wordprocessingml/2006/main">
        <w:t xml:space="preserve">খ্রীষ্ট বিরোধী শক্তি মহান হবে, কিন্তু তার নিজের শক্তি থেকে নয়, এবং তিনি ধ্বংস ঘটাতে সক্ষম হবেন এবং শক্তিশালী ও পবিত্রকে ভেঙ্গে সফলতা অর্জন করতে পারবেন।</w:t>
      </w:r>
    </w:p>
    <w:p/>
    <w:p>
      <w:r xmlns:w="http://schemas.openxmlformats.org/wordprocessingml/2006/main">
        <w:t xml:space="preserve">1. খ্রীষ্ট-বিরোধীদের বিপদ: কীভাবে তার কৌশলগুলি সনাক্ত করা যায় এবং প্রতিরোধ করা যায়</w:t>
      </w:r>
    </w:p>
    <w:p/>
    <w:p>
      <w:r xmlns:w="http://schemas.openxmlformats.org/wordprocessingml/2006/main">
        <w:t xml:space="preserve">2. প্রার্থনার শক্তি: সমস্যার সময়ে কীভাবে ঈশ্বরের উপর নির্ভর করা যায়</w:t>
      </w:r>
    </w:p>
    <w:p/>
    <w:p>
      <w:r xmlns:w="http://schemas.openxmlformats.org/wordprocessingml/2006/main">
        <w:t xml:space="preserve">1. ম্যাথু 24:24 - মিথ্যা খ্রিস্ট এবং মিথ্যা ভাববাদীরা উঠবে এবং চিহ্ন ও আশ্চর্য কাজ করবে, যদি সম্ভব হয়, নির্বাচিতদের বিপথে নিয়ে যেতে।</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ড্যানিয়েল 8:25 এবং তার নীতির মাধ্যমে তিনি তার হাতে নৈপুণ্যের উন্নতি ঘটাবেন; এবং সে তার হৃদয়ে নিজেকে মহিমান্বিত করবে, এবং শান্তির দ্বারা অনেককে ধ্বংস করবে: সে রাজপুত্রদের রাজকুমারের বিরুদ্ধেও দাঁড়াবে; কিন্তু তাকে হাত ছাড়াই ভেঙ্গে ফেলা হবে।</w:t>
      </w:r>
    </w:p>
    <w:p/>
    <w:p>
      <w:r xmlns:w="http://schemas.openxmlformats.org/wordprocessingml/2006/main">
        <w:t xml:space="preserve">তার নীতির মাধ্যমে, রাজপুত্র নিজেকে বড় করবে এবং অনেককে ধ্বংস করতে শান্তি ব্যবহার করবে। তিনি রাজকুমারদের যুবরাজের বিরুদ্ধে দাঁড়াবেন, কিন্তু শেষ পর্যন্ত হাত ছাড়াই ভেঙে পড়বেন।</w:t>
      </w:r>
    </w:p>
    <w:p/>
    <w:p>
      <w:r xmlns:w="http://schemas.openxmlformats.org/wordprocessingml/2006/main">
        <w:t xml:space="preserve">1. নম্রতার একটি পাঠ: অহংকারীর উপর ঈশ্বরের বিচার</w:t>
      </w:r>
    </w:p>
    <w:p/>
    <w:p>
      <w:r xmlns:w="http://schemas.openxmlformats.org/wordprocessingml/2006/main">
        <w:t xml:space="preserve">2. শান্তির শক্তি: কিভাবে আমরা একটি পার্থক্য করতে পারি</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Daniel 8:26 সন্ধ্যা ও সকালের যে দর্শন বলা হয়েছিল তা সত্য; এটা অনেক দিন ধরে থাকবে।</w:t>
      </w:r>
    </w:p>
    <w:p/>
    <w:p>
      <w:r xmlns:w="http://schemas.openxmlformats.org/wordprocessingml/2006/main">
        <w:t xml:space="preserve">এই আয়াতটি দৃষ্টিভঙ্গির সত্যতার কথা বলে এবং পাঠকদের অনেক দিন ধরে এর বিবরণ মনে রাখতে উত্সাহিত করে।</w:t>
      </w:r>
    </w:p>
    <w:p/>
    <w:p>
      <w:r xmlns:w="http://schemas.openxmlformats.org/wordprocessingml/2006/main">
        <w:t xml:space="preserve">1. ঈশ্বরের বাক্য সর্বদা সত্য, এবং আমাদের এটি মনে রাখা এবং মেনে চলার চেষ্টা করা উচিত।</w:t>
      </w:r>
    </w:p>
    <w:p/>
    <w:p>
      <w:r xmlns:w="http://schemas.openxmlformats.org/wordprocessingml/2006/main">
        <w:t xml:space="preserve">2. আমরা ঈশ্বরের প্রতিশ্রুতির নির্ভরযোগ্যতার উপর আস্থা রাখতে পারি এবং সেগুলির আলোকে বাঁচতে উত্সাহিত হতে পারি।</w:t>
      </w:r>
    </w:p>
    <w:p/>
    <w:p>
      <w:r xmlns:w="http://schemas.openxmlformats.org/wordprocessingml/2006/main">
        <w:t xml:space="preserve">1. হিতোপদেশ 3:5-6 - তোমার সমস্ত হৃদয় দিয়ে সদাপ্রভুর উপর ভরসা কর, এবং নিজের বুদ্ধির উপর নির্ভর করো না; আপনার সমস্ত উপায়ে তাকে স্বীকার করুন, এবং তিনি আপনার পথ পরিচালনা করবেন।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Daniel 8:27 আর আমি ড্যানিয়েল অজ্ঞান হয়ে পড়লাম এবং কিছু দিন অসুস্থ ছিলাম। পরে আমি উঠিয়া রাজার কাজ করিলাম; সেই দর্শনে আমি আশ্চর্য হয়ে গিয়েছিলাম, কিন্তু কেউ তা বুঝতে পারল না।</w:t>
      </w:r>
    </w:p>
    <w:p/>
    <w:p>
      <w:r xmlns:w="http://schemas.openxmlformats.org/wordprocessingml/2006/main">
        <w:t xml:space="preserve">ড্যানিয়েল এমন এক দর্শন দেখেছিলেন যা তাকে হতবাক করে রেখেছিল। তিনি এতটাই অভিভূত হয়েছিলেন যে তিনি কয়েকদিন অসুস্থ ছিলেন, কিন্তু অবশেষে তিনি সুস্থ হয়ে রাজার কাজে ফিরে যান। তবে কেউই দৃষ্টি বুঝতে পারেনি।</w:t>
      </w:r>
    </w:p>
    <w:p/>
    <w:p>
      <w:r xmlns:w="http://schemas.openxmlformats.org/wordprocessingml/2006/main">
        <w:t xml:space="preserve">1. অধ্যবসায়ের শক্তি: কীভাবে প্রতিকূলতার মধ্যে ড্যানিয়েলের শক্তি আমাদের সকলকে অনুপ্রাণিত করতে পারে</w:t>
      </w:r>
    </w:p>
    <w:p/>
    <w:p>
      <w:r xmlns:w="http://schemas.openxmlformats.org/wordprocessingml/2006/main">
        <w:t xml:space="preserve">2. যখন আমরা বুঝতে পারি না: যখন জীবন অর্থপূর্ণ হয় না তখন ঈশ্বরকে বিশ্বাস করতে শেখা</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জন 16:33 - এই সব কথা আমি তোমাদের বলেছি, যাতে তোমরা আমার মধ্যে শান্তি পাও৷ দুনিয়াতে তোমার কষ্ট হবে, কিন্তু ভালো থাকো; আমি পৃথিবীকে জয় করেছি।</w:t>
      </w:r>
    </w:p>
    <w:p/>
    <w:p>
      <w:r xmlns:w="http://schemas.openxmlformats.org/wordprocessingml/2006/main">
        <w:t xml:space="preserve">ড্যানিয়েল অধ্যায় 9 ড্যানিয়েলের স্বীকারোক্তির প্রার্থনা এবং সত্তর বছরের নির্বাসন সম্পর্কিত জেরেমিয়ার ভবিষ্যদ্বাণী সম্পর্কে তার বোঝার উপর দৃষ্টি নিবদ্ধ করে। অধ্যায়টি অনুতাপ, ঈশ্বরের বিশ্বস্ততা এবং জেরুজালেমের পুনরুদ্ধারকে হাইলাইট করে।</w:t>
      </w:r>
    </w:p>
    <w:p/>
    <w:p>
      <w:r xmlns:w="http://schemas.openxmlformats.org/wordprocessingml/2006/main">
        <w:t xml:space="preserve">1ম অনুচ্ছেদ: অধ্যায়টি শুরু হয় ড্যানিয়েল ভাববাদী যিরমিয়ের লেখার প্রতি চিন্তাভাবনা করে এবং উপলব্ধি করে যে জেরুজালেমের জনশূন্যতা সত্তর বছর স্থায়ী হবে, যেমন ভবিষ্যদ্বাণী করা হয়েছিল (ড্যানিয়েল 9:1-2)।</w:t>
      </w:r>
    </w:p>
    <w:p/>
    <w:p>
      <w:r xmlns:w="http://schemas.openxmlformats.org/wordprocessingml/2006/main">
        <w:t xml:space="preserve">2য় অনুচ্ছেদ: ড্যানিয়েল প্রার্থনায় ঈশ্বরের দিকে ফিরে, তাঁর মহত্ত্ব, ধার্মিকতা এবং বিশ্বস্ততা স্বীকার করে৷ তিনি ইস্রায়েলের লোকেদের পাপ এবং ঈশ্বরের আদেশের প্রতি তাদের অবাধ্যতার কথা স্বীকার করেন (ড্যানিয়েল 9:3-11)।</w:t>
      </w:r>
    </w:p>
    <w:p/>
    <w:p>
      <w:r xmlns:w="http://schemas.openxmlformats.org/wordprocessingml/2006/main">
        <w:t xml:space="preserve">3য় অনুচ্ছেদ: ড্যানিয়েল করুণা এবং ক্ষমার জন্য ঈশ্বরের কাছে অনুরোধ করেছেন, স্বীকার করেছেন যে ইস্রায়েলের লোকেরা তাদের বিদ্রোহের কারণে নিজেদের উপর বিপর্যয় এনেছে। তিনি স্বীকার করেন যে ঈশ্বর তাঁর বিচারে ধার্মিক (ড্যানিয়েল 9:12-16)।</w:t>
      </w:r>
    </w:p>
    <w:p/>
    <w:p>
      <w:r xmlns:w="http://schemas.openxmlformats.org/wordprocessingml/2006/main">
        <w:t xml:space="preserve">4 র্থ অনুচ্ছেদ: ড্যানিয়েল জেরুজালেম এবং তার লোকেদের উপর তাঁর ক্রোধ ফিরিয়ে দেওয়ার জন্য ঈশ্বরকে অনুরোধ করেন। তিনি ঈশ্বরের খ্যাতির জন্য আবেদন করেন এবং তাঁর করুণা এবং শহর ও মন্দিরের পুনরুদ্ধার চান (ড্যানিয়েল 9:17-19)।</w:t>
      </w:r>
    </w:p>
    <w:p/>
    <w:p>
      <w:r xmlns:w="http://schemas.openxmlformats.org/wordprocessingml/2006/main">
        <w:t xml:space="preserve">5 ম অনুচ্ছেদ: ড্যানিয়েল এখনও প্রার্থনা করছেন, দেবদূত গ্যাব্রিয়েল তার কাছে উপস্থিত হন এবং আরও বোঝা এবং অন্তর্দৃষ্টি প্রদান করেন। গ্যাব্রিয়েল প্রকাশ করেন যে সত্তর সপ্তাহ মানুষ এবং পবিত্র শহরের জন্য নির্ধারিত, যা মশীহের আগমনের দিকে পরিচালিত করে (ড্যানিয়েল 9:20-27)।</w:t>
      </w:r>
    </w:p>
    <w:p/>
    <w:p>
      <w:r xmlns:w="http://schemas.openxmlformats.org/wordprocessingml/2006/main">
        <w:t xml:space="preserve">সংক্ষেপে,</w:t>
      </w:r>
    </w:p>
    <w:p>
      <w:r xmlns:w="http://schemas.openxmlformats.org/wordprocessingml/2006/main">
        <w:t xml:space="preserve">ড্যানিয়েল অধ্যায় 9 ড্যানিয়েলের স্বীকারোক্তির প্রার্থনাকে কেন্দ্র করে</w:t>
      </w:r>
    </w:p>
    <w:p>
      <w:r xmlns:w="http://schemas.openxmlformats.org/wordprocessingml/2006/main">
        <w:t xml:space="preserve">এবং Jeremiah এর ভবিষ্যদ্বাণী তার বোঝার</w:t>
      </w:r>
    </w:p>
    <w:p>
      <w:r xmlns:w="http://schemas.openxmlformats.org/wordprocessingml/2006/main">
        <w:t xml:space="preserve">সত্তর বছরের নির্বাসন সম্পর্কে,</w:t>
      </w:r>
    </w:p>
    <w:p>
      <w:r xmlns:w="http://schemas.openxmlformats.org/wordprocessingml/2006/main">
        <w:t xml:space="preserve">অনুতাপ, ঈশ্বরের বিশ্বস্ততা তুলে ধরা,</w:t>
      </w:r>
    </w:p>
    <w:p>
      <w:r xmlns:w="http://schemas.openxmlformats.org/wordprocessingml/2006/main">
        <w:t xml:space="preserve">এবং জেরুজালেমের পুনরুদ্ধার।</w:t>
      </w:r>
    </w:p>
    <w:p/>
    <w:p>
      <w:r xmlns:w="http://schemas.openxmlformats.org/wordprocessingml/2006/main">
        <w:t xml:space="preserve">সত্তর বছরের নির্বাসনের জেরেমিয়ার ভবিষ্যদ্বাণীতে ড্যানিয়েলের প্রতিফলন।</w:t>
      </w:r>
    </w:p>
    <w:p>
      <w:r xmlns:w="http://schemas.openxmlformats.org/wordprocessingml/2006/main">
        <w:t xml:space="preserve">স্বীকারোক্তির ড্যানিয়েলের প্রার্থনা, ইস্রায়েলের লোকেদের পাপ স্বীকার করে।</w:t>
      </w:r>
    </w:p>
    <w:p>
      <w:r xmlns:w="http://schemas.openxmlformats.org/wordprocessingml/2006/main">
        <w:t xml:space="preserve">ঈশ্বরের করুণা, ক্ষমা এবং পুনরুদ্ধারের জন্য ড্যানিয়েলের আবেদন।</w:t>
      </w:r>
    </w:p>
    <w:p>
      <w:r xmlns:w="http://schemas.openxmlformats.org/wordprocessingml/2006/main">
        <w:t xml:space="preserve">ঈশ্বরের খ্যাতি এবং ধার্মিকতার কাছে ড্যানিয়েলের আবেদন।</w:t>
      </w:r>
    </w:p>
    <w:p>
      <w:r xmlns:w="http://schemas.openxmlformats.org/wordprocessingml/2006/main">
        <w:t xml:space="preserve">দেবদূত গ্যাব্রিয়েলের আবির্ভাব এবং সত্তর সপ্তাহ এবং মশীহের আগমন সম্পর্কে তার প্রকাশ।</w:t>
      </w:r>
    </w:p>
    <w:p/>
    <w:p>
      <w:r xmlns:w="http://schemas.openxmlformats.org/wordprocessingml/2006/main">
        <w:t xml:space="preserve">ড্যানিয়েলের এই অধ্যায়টি ড্যানিয়েলের স্বীকারোক্তির প্রার্থনা এবং সত্তর বছরের নির্বাসন সম্পর্কিত জেরেমিয়ার ভবিষ্যদ্বাণী সম্পর্কে তার বোঝার উপর দৃষ্টি নিবদ্ধ করে। ড্যানিয়েল যিরমিয়ের লেখার উপর চিন্তা করেন এবং বুঝতে পারেন যে জেরুজালেমের জনশূন্যতা সত্তর বছর স্থায়ী হবে, যেমন ভবিষ্যদ্বাণী করা হয়েছিল। তিনি প্রার্থনায় ঈশ্বরের দিকে ফিরে যান, তাঁর মহত্ত্ব, ধার্মিকতা এবং বিশ্বস্ততা স্বীকার করেন। ড্যানিয়েল ইস্রায়েলের লোকেদের পাপ এবং ঈশ্বরের আদেশের প্রতি তাদের অবাধ্যতার কথা স্বীকার করেন। তিনি ঈশ্বরের কাছে করুণা ও ক্ষমা প্রার্থনা করেন, এই স্বীকৃতি দিয়ে যে মানুষ তাদের বিদ্রোহের কারণে নিজেদের উপর বিপর্যয় নিয়ে এসেছে। ড্যানিয়েল ঈশ্বরকে জেরুজালেম এবং তাঁর লোকেদের থেকে তাঁর ক্রোধ দূরে সরিয়ে দেওয়ার জন্য অনুরোধ করেন, তাঁর খ্যাতির জন্য আবেদন করেন এবং তাঁর করুণা এবং শহর ও মন্দির পুনরুদ্ধারের জন্য অনুরোধ করেন। ড্যানিয়েল যখন এখনও প্রার্থনা করছেন, তখন দেবদূত গ্যাব্রিয়েল তার কাছে উপস্থিত হন এবং আরও বোঝা এবং অন্তর্দৃষ্টি প্রদান করেন। গ্যাব্রিয়েল প্রকাশ করেন যে সত্তর সপ্তাহ মানুষ এবং পবিত্র শহরের জন্য নির্ধারিত, যা মশীহের আগমনের দিকে পরিচালিত করে। এই অধ্যায়টি অনুতাপের গুরুত্ব, তাঁর প্রতিশ্রুতি পালনে ঈশ্বরের বিশ্বস্ততা এবং জেরুজালেমের পুনরুদ্ধারের গুরুত্ব তুলে ধরে।</w:t>
      </w:r>
    </w:p>
    <w:p/>
    <w:p>
      <w:r xmlns:w="http://schemas.openxmlformats.org/wordprocessingml/2006/main">
        <w:t xml:space="preserve">Daniel 9:1 মাদীয় বংশের অহশ্বেরাসের পুত্র দারিয়ুস রাজত্বের প্রথম বছরে, যাকে ক্যালদীয়দের রাজ্যের রাজা করা হয়েছিল;</w:t>
      </w:r>
    </w:p>
    <w:p/>
    <w:p>
      <w:r xmlns:w="http://schemas.openxmlformats.org/wordprocessingml/2006/main">
        <w:t xml:space="preserve">দারিয়ুসের প্রথম বছরে, মেডিসের বংশধর, ব্যাবিলনীয় রাজ্যের রাজা হন।</w:t>
      </w:r>
    </w:p>
    <w:p/>
    <w:p>
      <w:r xmlns:w="http://schemas.openxmlformats.org/wordprocessingml/2006/main">
        <w:t xml:space="preserve">1. শাসকদের প্রতিষ্ঠা ও অপসারণে ঈশ্বরের সার্বভৌমত্ব।</w:t>
      </w:r>
    </w:p>
    <w:p/>
    <w:p>
      <w:r xmlns:w="http://schemas.openxmlformats.org/wordprocessingml/2006/main">
        <w:t xml:space="preserve">2. কর্তৃপক্ষকে সম্মান ও সম্মান করার গুরুত্ব।</w:t>
      </w:r>
    </w:p>
    <w:p/>
    <w:p>
      <w:r xmlns:w="http://schemas.openxmlformats.org/wordprocessingml/2006/main">
        <w:t xml:space="preserve">1. রোমানস 13:1-2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2. ড্যানিয়েল 4:17 সিদ্ধান্ত হল পর্যবেক্ষকদের আদেশের দ্বারা, পবিত্র ব্যক্তিদের বাক্য দ্বারা বাক্য, যাতে জীবিতরা জানতে পারে যে পরমেশ্বর মানুষের রাজ্য শাসন করেন এবং যাকে তিনি চান তা দেন। এবং তার উপরে নিচুতম পুরুষকে বসিয়ে দেয়।</w:t>
      </w:r>
    </w:p>
    <w:p/>
    <w:p>
      <w:r xmlns:w="http://schemas.openxmlformats.org/wordprocessingml/2006/main">
        <w:t xml:space="preserve">Daniel 9:2 তাঁর রাজত্বের প্রথম বছরে আমি ড্যানিয়েল বইগুলির দ্বারা বছরের সংখ্যা বুঝতে পেরেছিলাম, যার মধ্যে সদাপ্রভুর বাক্য যিরমিয় নবীর কাছে এসেছিল যে তিনি জেরুজালেমের জনশূন্যতায় সত্তর বছর পূর্ণ করবেন।</w:t>
      </w:r>
    </w:p>
    <w:p/>
    <w:p>
      <w:r xmlns:w="http://schemas.openxmlformats.org/wordprocessingml/2006/main">
        <w:t xml:space="preserve">ড্যানিয়েল বই থেকে বুঝতে পেরেছিলেন যে জেরুজালেমের জনশূন্যতা 70 বছর ধরে চলবে, যেমনটি প্রভু যিরমিয় নবীর কাছে বলেছিলেন।</w:t>
      </w:r>
    </w:p>
    <w:p/>
    <w:p>
      <w:r xmlns:w="http://schemas.openxmlformats.org/wordprocessingml/2006/main">
        <w:t xml:space="preserve">1. ঈশ্বর আমাদের জন্য একটি পরিকল্পনা আছে, এমনকি নির্জন সময়ে.</w:t>
      </w:r>
    </w:p>
    <w:p/>
    <w:p>
      <w:r xmlns:w="http://schemas.openxmlformats.org/wordprocessingml/2006/main">
        <w:t xml:space="preserve">2. আমাদের অবশ্যই বিশ্বাস করতে হবে এবং আমাদের জন্য ঈশ্বরের পরিকল্পনাকে মেনে চলতে হবে, যাই হোক না কেন।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Daniel 9:3 আর আমি প্রভু ঈশ্বরের দিকে মুখ রাখলাম, প্রার্থনা ও মিনতি, উপবাস, চট ও ছাই দিয়ে অন্বেষণ করতে।</w:t>
      </w:r>
    </w:p>
    <w:p/>
    <w:p>
      <w:r xmlns:w="http://schemas.openxmlformats.org/wordprocessingml/2006/main">
        <w:t xml:space="preserve">ড্যানিয়েল উপবাস, প্রার্থনা এবং চট এবং ছাই দিয়ে ঈশ্বরের কাছে প্রার্থনা করেছিলেন।</w:t>
      </w:r>
    </w:p>
    <w:p/>
    <w:p>
      <w:r xmlns:w="http://schemas.openxmlformats.org/wordprocessingml/2006/main">
        <w:t xml:space="preserve">1. ঈশ্বরের সামনে প্রার্থনা এবং নম্রতার শক্তি সম্পর্কে ক।</w:t>
      </w:r>
    </w:p>
    <w:p/>
    <w:p>
      <w:r xmlns:w="http://schemas.openxmlformats.org/wordprocessingml/2006/main">
        <w:t xml:space="preserve">2. অনুতাপ এবং ঈশ্বরের সাহায্য চাওয়ার গুরুত্ব সম্পর্কে ক.</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ইশাইয়া 58:5-7 - "আমি কি এমন উপবাস যা একজন ব্যক্তির জন্য বেছে নিই, একজন ব্যক্তি নিজেকে নম্র করার জন্য একটি দিন? এটা কি তার মাথাকে নলের মতো নত করা, এবং তার নীচে চট এবং ছাই ছড়িয়ে দেওয়া? আপনি কি ডাকবেন? এটি একটি উপবাস, এবং প্রভুর কাছে গ্রহণযোগ্য একটি দিন?"</w:t>
      </w:r>
    </w:p>
    <w:p/>
    <w:p>
      <w:r xmlns:w="http://schemas.openxmlformats.org/wordprocessingml/2006/main">
        <w:t xml:space="preserve">Daniel 9:4 এবং আমি আমার ঈশ্বর সদাপ্রভুর কাছে প্রার্থনা করিলাম, এবং আমার স্বীকারোক্তি করিলাম, এবং বলিলাম, হে প্রভু, মহান ও ভয়ঙ্কর ঈশ্বর, যাহারা তাঁহাকে ভালবাসে এবং যাহারা তাঁহার আদেশ পালন করে, তাহাদের প্রতি চুক্তি ও করুণা রাখ;</w:t>
      </w:r>
    </w:p>
    <w:p/>
    <w:p>
      <w:r xmlns:w="http://schemas.openxmlformats.org/wordprocessingml/2006/main">
        <w:t xml:space="preserve">ড্যানিয়েল প্রভুর কাছে স্বীকারোক্তির প্রার্থনা করেছিলেন, তাকে একজন মহান এবং শক্তিশালী ঈশ্বর হিসাবে স্বীকার করে, যিনি তার চুক্তি রাখেন এবং যারা তাকে ভালবাসেন এবং মান্য করেন তাদের প্রতি করুণা দেখান।</w:t>
      </w:r>
    </w:p>
    <w:p/>
    <w:p>
      <w:r xmlns:w="http://schemas.openxmlformats.org/wordprocessingml/2006/main">
        <w:t xml:space="preserve">1. স্বীকারোক্তির শক্তি - কীভাবে আমরা আমাদের পাপের স্বীকারোক্তির মাধ্যমে নিজেকে ঈশ্বরের কাছাকাছি আনতে পারি।</w:t>
      </w:r>
    </w:p>
    <w:p/>
    <w:p>
      <w:r xmlns:w="http://schemas.openxmlformats.org/wordprocessingml/2006/main">
        <w:t xml:space="preserve">2. ঈশ্বরকে ভালবাসা এবং আনুগত্য করা - ঈশ্বরের আদেশের প্রতি আমাদের আনুগত্যের মাধ্যমে কীভাবে ঈশ্বরের প্রতি আমাদের ভালবাসা প্রদর্শন করা যায়।</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ম্যাথু 22:37-39 - যীশু তাকে বললেন, তুমি তোমার সমস্ত হৃদয় দিয়ে, তোমার সমস্ত প্রাণ দিয়ে এবং তোমার সমস্ত মন দিয়ে প্রভু তোমার ঈশ্বরকে ভালবাসবে৷ এটিই হচ্ছে সর্বপ্রথম ও মহান আদেশ। আর দ্বিতীয়টি এর মত হল, তুমি তোমার প্রতিবেশীকে নিজের মতো ভালবাসবে৷</w:t>
      </w:r>
    </w:p>
    <w:p/>
    <w:p>
      <w:r xmlns:w="http://schemas.openxmlformats.org/wordprocessingml/2006/main">
        <w:t xml:space="preserve">Daniel 9:5 আমরা পাপ করেছি, অন্যায় করেছি, দুষ্টতা করেছি, এবং বিদ্রোহ করেছি, এমনকী তোমার আজ্ঞা ও বিচার থেকে সরে গিয়েও:</w:t>
      </w:r>
    </w:p>
    <w:p/>
    <w:p>
      <w:r xmlns:w="http://schemas.openxmlformats.org/wordprocessingml/2006/main">
        <w:t xml:space="preserve">ইস্রায়েলের লোকেরা তাদের পাপ স্বীকার করে এবং স্বীকার করে যে তারা ঈশ্বরের আদেশ ও আইন থেকে দূরে সরে গেছে।</w:t>
      </w:r>
    </w:p>
    <w:p/>
    <w:p>
      <w:r xmlns:w="http://schemas.openxmlformats.org/wordprocessingml/2006/main">
        <w:t xml:space="preserve">1. অনুতাপের শক্তি: আমাদের পাপ সত্ত্বেও ঈশ্বরের কাছে ফিরে আসা</w:t>
      </w:r>
    </w:p>
    <w:p/>
    <w:p>
      <w:r xmlns:w="http://schemas.openxmlformats.org/wordprocessingml/2006/main">
        <w:t xml:space="preserve">2. আমাদের পাপ স্বীকার করার মাধ্যমে বাধ্যতা শেখা</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Daniel 9:6 আমরা আপনার দাস ভাববাদীদের কথাও শুনিনি, যারা আপনার নামে আমাদের রাজাদের, আমাদের রাজপুত্রদের, আমাদের পিতৃপুরুষদের এবং দেশের সমস্ত লোকদের কাছে কথা বলেছিল৷</w:t>
      </w:r>
    </w:p>
    <w:p/>
    <w:p>
      <w:r xmlns:w="http://schemas.openxmlformats.org/wordprocessingml/2006/main">
        <w:t xml:space="preserve">এই অনুচ্ছেদটি প্রকাশ করে যে ইস্রায়েলের লোকেরা তাদের রাজা, রাজপুত্র এবং পিতাদের সাথে যারা ঈশ্বরের নামে কথা বলেছিল তাদের কথা শোনেনি।</w:t>
      </w:r>
    </w:p>
    <w:p/>
    <w:p>
      <w:r xmlns:w="http://schemas.openxmlformats.org/wordprocessingml/2006/main">
        <w:t xml:space="preserve">1. ঈশ্বরের বাক্যে মনোযোগ দেওয়ার গুরুত্ব স্বীকার করা</w:t>
      </w:r>
    </w:p>
    <w:p/>
    <w:p>
      <w:r xmlns:w="http://schemas.openxmlformats.org/wordprocessingml/2006/main">
        <w:t xml:space="preserve">2. অবাধ্যতার পরিণতি</w:t>
      </w:r>
    </w:p>
    <w:p/>
    <w:p>
      <w:r xmlns:w="http://schemas.openxmlformats.org/wordprocessingml/2006/main">
        <w:t xml:space="preserve">1. Jeremiah 7:25-26 - অতএব সর্বশক্তিমান প্রভু, ইস্রায়েলের ঈশ্বর এই কথা বলেন; তোমাদের নৈবেদ্যতে পোড়ানো-কোরবানী দাও এবং মাংস খাও। কারণ যেদিন আমি তাদের মিশর দেশ থেকে বের করে এনেছিলাম সেই দিন আমি তোমাদের পূর্বপুরুষদের সঙ্গে হোমবলি বা বলির বিষয়ে কথা বলিনি৷</w:t>
      </w:r>
    </w:p>
    <w:p/>
    <w:p>
      <w:r xmlns:w="http://schemas.openxmlformats.org/wordprocessingml/2006/main">
        <w:t xml:space="preserve">2. হিব্রু 11:7 - বিশ্বাসের দ্বারা নোহ, ঈশ্বরের কাছ থেকে এখনও পর্যন্ত দেখা যায়নি এমন বিষয়ে সতর্ক হয়ে, ভয়ে সরে গিয়ে,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Daniel 9:7 হে সদাপ্রভু, ধার্মিকতা তোমারই, কিন্তু আজও আমাদের মুখের বিভ্রান্তি; যিহূদার লোকেদের, জেরুজালেমের বাসিন্দাদের এবং সমস্ত ইস্রায়েলের কাছে, যারা কাছে এবং দূরের সমস্ত দেশগুলির মধ্যে দিয়ে, যে সমস্ত দেশে তুমি তাদের তাড়িয়ে দিয়েছ, তাদের অপরাধের জন্য তারা তোমার বিরুদ্ধে অন্যায় করেছে।</w:t>
      </w:r>
    </w:p>
    <w:p/>
    <w:p>
      <w:r xmlns:w="http://schemas.openxmlformats.org/wordprocessingml/2006/main">
        <w:t xml:space="preserve">উত্তরণটি ঈশ্বরের ধার্মিকতা এবং যিহূদা, জেরুজালেম এবং সমস্ত ইস্রায়েলের লোকেদের বিভ্রান্তির কথা বলে তার বিরুদ্ধে তাদের পাপাচারের জন্য।</w:t>
      </w:r>
    </w:p>
    <w:p/>
    <w:p>
      <w:r xmlns:w="http://schemas.openxmlformats.org/wordprocessingml/2006/main">
        <w:t xml:space="preserve">1. স্বীকারোক্তির শক্তি: আমাদের পাপের স্বীকৃতি এবং স্বীকৃতি</w:t>
      </w:r>
    </w:p>
    <w:p/>
    <w:p>
      <w:r xmlns:w="http://schemas.openxmlformats.org/wordprocessingml/2006/main">
        <w:t xml:space="preserve">2. বিভ্রান্তির মুখে ঈশ্বরের অশেষ করুণা এবং অনুগ্রহ</w:t>
      </w:r>
    </w:p>
    <w:p/>
    <w:p>
      <w:r xmlns:w="http://schemas.openxmlformats.org/wordprocessingml/2006/main">
        <w:t xml:space="preserve">1. 1 জন 1:9 "যদি আমরা আমাদের পাপ স্বীকার করি, তিনি বিশ্বস্ত এবং ন্যায়পরায়ণ এবং আমাদের পাপ ক্ষমা করবেন এবং আমাদের সমস্ত অন্যায় থেকে শুদ্ধ করবেন।"</w:t>
      </w:r>
    </w:p>
    <w:p/>
    <w:p>
      <w:r xmlns:w="http://schemas.openxmlformats.org/wordprocessingml/2006/main">
        <w:t xml:space="preserve">2. রোমানস 3:23 24 "কারণ সকলেই পাপ করেছে এবং ঈশ্বরের মহিমা থেকে বঞ্চিত হয়েছে, এবং সকলেই খ্রীষ্ট যীশুর দ্বারা আসা মুক্তির মাধ্যমে তাঁর অনুগ্রহে নির্দ্বিধায় ন্যায়বিচারিত হয়েছে।"</w:t>
      </w:r>
    </w:p>
    <w:p/>
    <w:p>
      <w:r xmlns:w="http://schemas.openxmlformats.org/wordprocessingml/2006/main">
        <w:t xml:space="preserve">ড্যানিয়েল 9:8 হে প্রভু, আমাদের মুখের বিভ্রান্তি, আমাদের রাজাদের, আমাদের রাজপুত্রদের এবং আমাদের পূর্বপুরুষদের কাছে, কারণ আমরা আপনার বিরুদ্ধে পাপ করেছি।</w:t>
      </w:r>
    </w:p>
    <w:p/>
    <w:p>
      <w:r xmlns:w="http://schemas.openxmlformats.org/wordprocessingml/2006/main">
        <w:t xml:space="preserve">ড্যানিয়েল ঈশ্বরের অবাধ্যতার জন্য তার এবং তার লোকেদের অপরাধ এবং লজ্জা স্বীকার করে।</w:t>
      </w:r>
    </w:p>
    <w:p/>
    <w:p>
      <w:r xmlns:w="http://schemas.openxmlformats.org/wordprocessingml/2006/main">
        <w:t xml:space="preserve">1. আমাদের পাপের মালিকানা এবং ঈশ্বরের ইচ্ছা অনুসরণ করার জন্য প্রচেষ্টা করার গুরুত্ব।</w:t>
      </w:r>
    </w:p>
    <w:p/>
    <w:p>
      <w:r xmlns:w="http://schemas.openxmlformats.org/wordprocessingml/2006/main">
        <w:t xml:space="preserve">2. ভুল স্বীকার করার এবং ক্ষমা চাওয়ার সাহস খোঁজা।</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Daniel 9:9 আমাদের ঈশ্বর সদাপ্রভুরই করুণা ও ক্ষমা, যদিও আমরা তাঁর বিরুদ্ধে বিদ্রোহ করেছি;</w:t>
      </w:r>
    </w:p>
    <w:p/>
    <w:p>
      <w:r xmlns:w="http://schemas.openxmlformats.org/wordprocessingml/2006/main">
        <w:t xml:space="preserve">প্রভু করুণাময় এবং ক্ষমাশীল, এমনকি যখন আমরা তাঁর বিরুদ্ধে পাপ করি।</w:t>
      </w:r>
    </w:p>
    <w:p/>
    <w:p>
      <w:r xmlns:w="http://schemas.openxmlformats.org/wordprocessingml/2006/main">
        <w:t xml:space="preserve">1. ঈশ্বরের করুণা এবং ক্ষমা: ড্যানিয়েল 9:9-এ একটি অধ্যয়ন</w:t>
      </w:r>
    </w:p>
    <w:p/>
    <w:p>
      <w:r xmlns:w="http://schemas.openxmlformats.org/wordprocessingml/2006/main">
        <w:t xml:space="preserve">2. ঈশ্বরের করুণা: তাঁর করুণা এবং ক্ষমা অনুভব করা</w:t>
      </w:r>
    </w:p>
    <w:p/>
    <w:p>
      <w:r xmlns:w="http://schemas.openxmlformats.org/wordprocessingml/2006/main">
        <w:t xml:space="preserve">1. গীতসংহিতা 103:8-12 - প্রভু করুণাময় এবং করুণাময়, ক্রোধে ধীর এবং অটল প্রেমে সমৃদ্ধ। তিনি সর্বদা ধমক দেবেন না, চিরকাল তার রাগ রাখবেন না। তিনি আমাদের পাপ অনুসারে আমাদের সাথে আচরণ করেন না, আমাদের পাপ অনুসারে আমাদের প্রতিশোধ দেন না। কেননা পৃথিবীর উপরে আকাশ যতটা উঁচু, তাদের প্রতি তাঁর অটল ভালবাসা যারা তাঁকে ভয় করে; পশ্চিম থেকে পূর্ব যতদূর, তিনি আমাদের পাপ দূর করেন।</w:t>
      </w:r>
    </w:p>
    <w:p/>
    <w:p>
      <w:r xmlns:w="http://schemas.openxmlformats.org/wordprocessingml/2006/main">
        <w:t xml:space="preserve">2. বিলাপ 3:22-26 - প্রভুর অবিচল প্রেম কখনও থামে না; তার করুণা শেষ হয় না; তারা প্রতিদিন সকালে নতুন; তোমার বিশ্বস্ততা মহান। প্রভু আমার অংশ, আমার আত্মা বলেন, তাই আমি তাঁর উপর আশা করব। প্রভু তাদের জন্য মঙ্গলময় যারা তার জন্য অপেক্ষা করে, যারা তাকে খোঁজে তাদের জন্য। এটা ভাল যে একজন প্রভুর পরিত্রাণের জন্য শান্তভাবে অপেক্ষা করা উচিত।</w:t>
      </w:r>
    </w:p>
    <w:p/>
    <w:p>
      <w:r xmlns:w="http://schemas.openxmlformats.org/wordprocessingml/2006/main">
        <w:t xml:space="preserve">Daniel 9:10 আমরাও আমাদের ঈশ্বর সদাপ্রভুর রব মান্য করিনি, তাঁর বিধি-বিধানে চলার জন্য, যা তিনি তাঁর দাস ভাববাদীদের মাধ্যমে আমাদের সামনে রেখেছিলেন।</w:t>
      </w:r>
    </w:p>
    <w:p/>
    <w:p>
      <w:r xmlns:w="http://schemas.openxmlformats.org/wordprocessingml/2006/main">
        <w:t xml:space="preserve">আমরা নবীদের দ্বারা বলা ঈশ্বরের আইন এবং নির্দেশ অনুসরণ করতে ব্যর্থ হয়েছে.</w:t>
      </w:r>
    </w:p>
    <w:p/>
    <w:p>
      <w:r xmlns:w="http://schemas.openxmlformats.org/wordprocessingml/2006/main">
        <w:t xml:space="preserve">1: আমাদের সর্বদা প্রভু এবং তাঁর আইন মেনে চলার চেষ্টা করতে হবে, যাতে আমরা আশীর্বাদ পেতে পারি এবং তাঁর উপস্থিতিতে আনন্দ পেতে পারি।</w:t>
      </w:r>
    </w:p>
    <w:p/>
    <w:p>
      <w:r xmlns:w="http://schemas.openxmlformats.org/wordprocessingml/2006/main">
        <w:t xml:space="preserve">2: আমাদের অবশ্যই প্রভু এবং তাঁর আইনকে সম্মান করার গুরুত্ব মনে রাখতে হবে, এবং খরচ যাই হোক না কেন সেগুলি অনুসরণ করতে ইচ্ছুক।</w:t>
      </w:r>
    </w:p>
    <w:p/>
    <w:p>
      <w:r xmlns:w="http://schemas.openxmlformats.org/wordprocessingml/2006/main">
        <w:t xml:space="preserve">1: Deuteronomy 6:4-6 - "হে ইস্রায়েল, শোন: আমাদের প্রভু ঈশ্বর, প্রভু এক। তুমি তোমার সমস্ত হৃদয়, তোমার সমস্ত প্রাণ এবং তোমার সমস্ত শক্তি দিয়ে তোমার ঈশ্বর সদাপ্রভুকে ভালবাসবে। এবং এই কথাগুলি আমি আজ তোমাকে যে আদেশ করি তা তোমার হৃদয়ে থাকবে।"</w:t>
      </w:r>
    </w:p>
    <w:p/>
    <w:p>
      <w:r xmlns:w="http://schemas.openxmlformats.org/wordprocessingml/2006/main">
        <w:t xml:space="preserve">2: রোমানস 12:2 -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Daniel 9:11 হ্যাঁ, সমস্ত ইস্রায়েল তোমার বিধি লঙ্ঘন করেছে, এমনকি প্রস্থান করেও, যাতে তারা তোমার কথা না মানতে পারে; সেইজন্য আমাদের উপর অভিশাপ ঢেলে দেওয়া হল, এবং ঈশ্বরের দাস মোশির আইনে যে শপথ লেখা আছে, কারণ আমরা তাঁর বিরুদ্ধে পাপ করেছি।</w:t>
      </w:r>
    </w:p>
    <w:p/>
    <w:p>
      <w:r xmlns:w="http://schemas.openxmlformats.org/wordprocessingml/2006/main">
        <w:t xml:space="preserve">সমস্ত ইস্রায়েল তাঁর কণ্ঠে কান না দিয়ে ঈশ্বরের আইন অমান্য করেছে এবং ফলস্বরূপ, তারা অভিশপ্ত হয়েছে এবং মূসার আইনে লেখা শপথের অধীনে রয়েছে।</w:t>
      </w:r>
    </w:p>
    <w:p/>
    <w:p>
      <w:r xmlns:w="http://schemas.openxmlformats.org/wordprocessingml/2006/main">
        <w:t xml:space="preserve">1. ঈশ্বরের আইন উপেক্ষা করা যাবে না - ড্যানিয়েল 9:11</w:t>
      </w:r>
    </w:p>
    <w:p/>
    <w:p>
      <w:r xmlns:w="http://schemas.openxmlformats.org/wordprocessingml/2006/main">
        <w:t xml:space="preserve">2. অবাধ্যতার পরিণতি - ড্যানিয়েল 9:11</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হিতোপদেশ 28:9 - "যদি কেউ আইন শ্রবণ করা থেকে তার কান ফিরিয়ে নেয়, এমনকি তার প্রার্থনাও ঘৃণ্য।"</w:t>
      </w:r>
    </w:p>
    <w:p/>
    <w:p>
      <w:r xmlns:w="http://schemas.openxmlformats.org/wordprocessingml/2006/main">
        <w:t xml:space="preserve">ড্যানিয়েল 9:12 এবং তিনি তাঁর কথাগুলিকে নিশ্চিত করেছেন, যা তিনি আমাদের বিরুদ্ধে এবং আমাদের বিচারকদের বিরুদ্ধে বলেছিলেন, যারা আমাদের বিচার করেছিলেন, আমাদের উপর একটি বড় অমঙ্গল নিয়ে এসেছেন: কারণ জেরুজালেমের উপর যা করা হয়েছে তা সমগ্র স্বর্গের নীচে হয়নি।</w:t>
      </w:r>
    </w:p>
    <w:p/>
    <w:p>
      <w:r xmlns:w="http://schemas.openxmlformats.org/wordprocessingml/2006/main">
        <w:t xml:space="preserve">ঈশ্বর জেরুজালেমের লোকদেরকে তাদের অবাধ্যতার জন্য শাস্তি দেওয়ার প্রতিশ্রুতি পূর্ণ করেছেন তাদের উপর এমন এক মহামন্দ এনেছেন যা সমগ্র স্বর্গের নীচে আগে দেখা যায়নি।</w:t>
      </w:r>
    </w:p>
    <w:p/>
    <w:p>
      <w:r xmlns:w="http://schemas.openxmlformats.org/wordprocessingml/2006/main">
        <w:t xml:space="preserve">1. অবাধ্যতার পরিণতি: ড্যানিয়েল 9:12 থেকে একটি পাঠ</w:t>
      </w:r>
    </w:p>
    <w:p/>
    <w:p>
      <w:r xmlns:w="http://schemas.openxmlformats.org/wordprocessingml/2006/main">
        <w:t xml:space="preserve">2. ঈশ্বরের বাক্য মেনে চলা: ড্যানিয়েল 9:12 থেকে অনুতাপের আহ্বান</w:t>
      </w:r>
    </w:p>
    <w:p/>
    <w:p>
      <w:r xmlns:w="http://schemas.openxmlformats.org/wordprocessingml/2006/main">
        <w:t xml:space="preserve">1. ইজেকিয়েল 18:20-22 -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2. Jeremiah 17:9-10 - হৃদয় সব কিছুর উপরে ছলনাময়, এবং নিদারুণভাবে দুষ্ট: কে তা জানতে পারে? আমি প্রভু হৃদয় অনুসন্ধান করি, আমি লাগাম চেষ্টা করি, এমন কি প্রত্যেক মানুষকে তার পথ এবং তার কাজের ফল অনুসারে দিতে।</w:t>
      </w:r>
    </w:p>
    <w:p/>
    <w:p>
      <w:r xmlns:w="http://schemas.openxmlformats.org/wordprocessingml/2006/main">
        <w:t xml:space="preserve">Daniel 9:13 মোশির বিধি-ব্যবস্থায় যেমন লেখা আছে, এই সমস্ত অমঙ্গল আমাদের উপরে এসেছে, তবুও আমরা আমাদের ঈশ্বর সদাপ্রভুর কাছে আমাদের প্রার্থনা করিনি, যাতে আমরা আমাদের পাপ থেকে ফিরে যাই এবং তোমার সত্য বুঝতে পারি।</w:t>
      </w:r>
    </w:p>
    <w:p/>
    <w:p>
      <w:r xmlns:w="http://schemas.openxmlformats.org/wordprocessingml/2006/main">
        <w:t xml:space="preserve">আমরা ঈশ্বরের কাছে প্রার্থনা করিনি যেন তারা আমাদের পাপ থেকে ফিরে আসে এবং তাঁর সত্যকে বুঝতে পারে, মোশির আইন অনুসারে আমাদের উপর যে মন্দ এসেছে তা সত্ত্বেও।</w:t>
      </w:r>
    </w:p>
    <w:p/>
    <w:p>
      <w:r xmlns:w="http://schemas.openxmlformats.org/wordprocessingml/2006/main">
        <w:t xml:space="preserve">1: আমাদের পাপ থেকে রক্ষা পাওয়ার জন্য আমাদের ঈশ্বরের দিকে ফিরে যাওয়া এবং তাঁর সত্যের সন্ধান করা উচিত।</w:t>
      </w:r>
    </w:p>
    <w:p/>
    <w:p>
      <w:r xmlns:w="http://schemas.openxmlformats.org/wordprocessingml/2006/main">
        <w:t xml:space="preserve">2: আমাদের অবশ্যই আমাদের পাপের জন্য অনুতপ্ত হতে হবে এবং বিনীতভাবে ঈশ্বরের কাছে তাঁর রহমত পাওয়ার জন্য তাঁর নির্দেশনা চাইতে হবে।</w:t>
      </w:r>
    </w:p>
    <w:p/>
    <w:p>
      <w:r xmlns:w="http://schemas.openxmlformats.org/wordprocessingml/2006/main">
        <w:t xml:space="preserve">1: জেমস 4:8-10 - ঈশ্বরের কাছে যান এবং তিনি আপনার কাছে আসবেন। হে পাপীগণ, আপনার হাত পরিষ্কার করুন এবং আপনার হৃদয়কে শুদ্ধ করুন, আপনি দ্বিমুখী। দুঃখিত হও, শোক কর এবং কাঁদো: তোমার হাসি শোকে পরিণত হোক, এবং তোমার আনন্দ ভারী হয়ে উঠুক।</w:t>
      </w:r>
    </w:p>
    <w:p/>
    <w:p>
      <w:r xmlns:w="http://schemas.openxmlformats.org/wordprocessingml/2006/main">
        <w:t xml:space="preserve">2: 1 জন 1:9 - যদি আমরা আমাদের পাপ স্বীকার করি, তবে তিনি আমাদের পাপ ক্ষমা করতে এবং সমস্ত অধার্মিকতা থেকে আমাদেরকে শুদ্ধ করতে বিশ্বস্ত এবং ন্যায়সঙ্গত।</w:t>
      </w:r>
    </w:p>
    <w:p/>
    <w:p>
      <w:r xmlns:w="http://schemas.openxmlformats.org/wordprocessingml/2006/main">
        <w:t xml:space="preserve">Daniel 9:14 সেইজন্য সদাপ্রভু মন্দের প্রতি লক্ষ্য রাখিয়াছেন, এবং তা আমাদের উপরে আনিয়াছেন; কেননা আমাদের ঈশ্বর সদাপ্রভু তাঁর সমস্ত কর্মে ধার্মিক, কেননা আমরা তাঁহার কথা শুনি নাই।</w:t>
      </w:r>
    </w:p>
    <w:p/>
    <w:p>
      <w:r xmlns:w="http://schemas.openxmlformats.org/wordprocessingml/2006/main">
        <w:t xml:space="preserve">ঈশ্বর তাঁর এবং তাঁর আদেশ অমান্য করার জন্য ইস্রায়েলীয়দের শাস্তি দিয়েছিলেন।</w:t>
      </w:r>
    </w:p>
    <w:p/>
    <w:p>
      <w:r xmlns:w="http://schemas.openxmlformats.org/wordprocessingml/2006/main">
        <w:t xml:space="preserve">1. অবাধ্যতার পরিণতি - রোমানস 6:23</w:t>
      </w:r>
    </w:p>
    <w:p/>
    <w:p>
      <w:r xmlns:w="http://schemas.openxmlformats.org/wordprocessingml/2006/main">
        <w:t xml:space="preserve">2. ঈশ্বরের ন্যায়পরায়ণতা - ইশাইয়া 45:21-25</w:t>
      </w:r>
    </w:p>
    <w:p/>
    <w:p>
      <w:r xmlns:w="http://schemas.openxmlformats.org/wordprocessingml/2006/main">
        <w:t xml:space="preserve">1. দ্বিতীয় বিবরণ 28:15-20</w:t>
      </w:r>
    </w:p>
    <w:p/>
    <w:p>
      <w:r xmlns:w="http://schemas.openxmlformats.org/wordprocessingml/2006/main">
        <w:t xml:space="preserve">2. গীতসংহিতা 33:5</w:t>
      </w:r>
    </w:p>
    <w:p/>
    <w:p>
      <w:r xmlns:w="http://schemas.openxmlformats.org/wordprocessingml/2006/main">
        <w:t xml:space="preserve">Daniel 9:15 আর এখন, হে আমাদের ঈশ্বর সদাপ্রভু, যিনি আপনার লোকদেরকে মিশর দেশ থেকে বের করে এনেছেন পরাক্রমশালী হস্তে, এবং আজকে যেমন আপনার সুনাম পেয়েছেন; আমরা পাপ করেছি, আমরা পাপ করেছি৷</w:t>
      </w:r>
    </w:p>
    <w:p/>
    <w:p>
      <w:r xmlns:w="http://schemas.openxmlformats.org/wordprocessingml/2006/main">
        <w:t xml:space="preserve">ড্যানিয়েল ঈশ্বরের কাছে স্বীকার করেন যে ইস্রায়েলীয়রা পাপ করেছে এবং অন্যায় করেছে।</w:t>
      </w:r>
    </w:p>
    <w:p/>
    <w:p>
      <w:r xmlns:w="http://schemas.openxmlformats.org/wordprocessingml/2006/main">
        <w:t xml:space="preserve">1. ঈশ্বর বিশ্বস্ত - ঈশ্বর কীভাবে বিশ্বস্তভাবে ইস্রায়েলীয়দের মিশর থেকে বের করে এনেছেন এবং এখনও তাদের জন্য জোগান দিচ্ছেন তা স্বীকার করে।</w:t>
      </w:r>
    </w:p>
    <w:p/>
    <w:p>
      <w:r xmlns:w="http://schemas.openxmlformats.org/wordprocessingml/2006/main">
        <w:t xml:space="preserve">2. অনুতাপ - পাপ স্বীকার করা এবং তা থেকে মুখ ফিরিয়ে নেওয়ার গুরুত্ব।</w:t>
      </w:r>
    </w:p>
    <w:p/>
    <w:p>
      <w:r xmlns:w="http://schemas.openxmlformats.org/wordprocessingml/2006/main">
        <w:t xml:space="preserve">1. 1 জন 1:9 - "যদি আমরা আমাদের পাপ স্বীকার করি, তিনি বিশ্বস্ত এবং ন্যায়পরায়ণ এবং আমাদের পাপ ক্ষমা করবেন এবং আমাদের সমস্ত অধার্মিকতা থেকে শুদ্ধ করবেন।"</w:t>
      </w:r>
    </w:p>
    <w:p/>
    <w:p>
      <w:r xmlns:w="http://schemas.openxmlformats.org/wordprocessingml/2006/main">
        <w:t xml:space="preserve">2. গীতসংহিতা 103:11-12 - "আকাশ পৃথিবীর উপরে যতটা উঁচু, যারা তাঁকে ভয় করে তাদের জন্য তাঁর ভালবাসা তত বেশি; পশ্চিম থেকে পূর্ব যতদূর, তিনি আমাদের সীমালঙ্ঘন দূর করেছেন আমাদের."</w:t>
      </w:r>
    </w:p>
    <w:p/>
    <w:p>
      <w:r xmlns:w="http://schemas.openxmlformats.org/wordprocessingml/2006/main">
        <w:t xml:space="preserve">Daniel 9:16 হে সদাপ্রভু, তোমার সমস্ত ধার্মিকতা অনুসারে, আমি তোমার কাছে মিনতি করি, তোমার রাগ ও ক্রোধ তোমার শহর জেরুজালেম, তোমার পবিত্র পর্বত হইতে দূর হউক, কারণ আমাদের পাপ ও আমাদের পূর্বপুরুষদের পাপের জন্য, জেরুজালেম ও তোমার লোকেরা আমাদের সম্পর্কে যা কিছু আছে তার জন্য নিন্দনীয় হয়ে উঠেছে।</w:t>
      </w:r>
    </w:p>
    <w:p/>
    <w:p>
      <w:r xmlns:w="http://schemas.openxmlformats.org/wordprocessingml/2006/main">
        <w:t xml:space="preserve">ড্যানিয়েল জেরুজালেম এবং তার লোকেদের থেকে তাদের এবং তাদের পিতাদের পাপের কারণে তার ক্রোধ এবং ক্রোধকে দূরে সরিয়ে দেওয়ার জন্য ঈশ্বরের কাছে অনুরোধ করেন।</w:t>
      </w:r>
    </w:p>
    <w:p/>
    <w:p>
      <w:r xmlns:w="http://schemas.openxmlformats.org/wordprocessingml/2006/main">
        <w:t xml:space="preserve">1. অনুতাপ ও ক্ষমার গুরুত্ব</w:t>
      </w:r>
    </w:p>
    <w:p/>
    <w:p>
      <w:r xmlns:w="http://schemas.openxmlformats.org/wordprocessingml/2006/main">
        <w:t xml:space="preserve">2. মধ্যস্থতাকারী প্রার্থনার শক্তি</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Daniel 9:17 এখন, হে আমাদের ঈশ্বর, তোমার দাসের প্রার্থনা ও তার মিনতি শোন, এবং প্রভুর জন্য তোমার নির্জন মন্দিরে তোমার মুখ উজ্জ্বল কর।</w:t>
      </w:r>
    </w:p>
    <w:p/>
    <w:p>
      <w:r xmlns:w="http://schemas.openxmlformats.org/wordprocessingml/2006/main">
        <w:t xml:space="preserve">ড্যানিয়েল ঈশ্বরের কাছে প্রার্থনা করেন যেন প্রভুর দোহাই দিয়ে তার মুখমণ্ডল তার নির্জন স্থানে উজ্জ্বল হয়।</w:t>
      </w:r>
    </w:p>
    <w:p/>
    <w:p>
      <w:r xmlns:w="http://schemas.openxmlformats.org/wordprocessingml/2006/main">
        <w:t xml:space="preserve">1. প্রার্থনার শক্তি: ঈশ্বরের কাছে ড্যানিয়েলের বিশ্বস্ত অনুরোধ কীভাবে তার জীবন এবং অন্যদের জীবন পরিবর্তন করেছিল</w:t>
      </w:r>
    </w:p>
    <w:p/>
    <w:p>
      <w:r xmlns:w="http://schemas.openxmlformats.org/wordprocessingml/2006/main">
        <w:t xml:space="preserve">2. অন্যদের জন্য মধ্যস্থতার গুরুত্ব: ঈশ্বরের কাছে ড্যানিয়েলের অনুরোধ এবং এর অর্থ</w:t>
      </w:r>
    </w:p>
    <w:p/>
    <w:p>
      <w:r xmlns:w="http://schemas.openxmlformats.org/wordprocessingml/2006/main">
        <w:t xml:space="preserve">1. ইশাইয়া 40:1-2 - "সান্ত্বনা দাও, আমার লোকদের সান্ত্বনা দাও, তোমার ঈশ্বর বলেছেন। জেরুজালেমের সাথে কোমলভাবে কথা বল, এবং তার কাছে কাঁদো যে তার যুদ্ধ শেষ হয়েছে, তার পাপ ক্ষমা করা হয়েছে।"</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Daniel 9:18 হে আমার ঈশ্বর, তোমার কান ঝুঁকে শোন; আপনার চোখ খুলুন, এবং আমাদের জনশূন্যতা এবং আপনার নামে ডাকা শহর দেখুন: আমরা আমাদের ধার্মিকতার জন্য আপনার কাছে আমাদের প্রার্থনা উপস্থাপন করি না, কিন্তু আপনার মহান করুণার জন্য।</w:t>
      </w:r>
    </w:p>
    <w:p/>
    <w:p>
      <w:r xmlns:w="http://schemas.openxmlformats.org/wordprocessingml/2006/main">
        <w:t xml:space="preserve">ড্যানিয়েল তাদের নির্জনতার দিকে নজর দেওয়ার এবং তাদের প্রার্থনা শোনার জন্য ঈশ্বরের কাছে অনুরোধ করে, তাদের নিজস্ব ধার্মিকতার কারণে নয় বরং তাঁর মহান করুণার কারণে।</w:t>
      </w:r>
    </w:p>
    <w:p/>
    <w:p>
      <w:r xmlns:w="http://schemas.openxmlformats.org/wordprocessingml/2006/main">
        <w:t xml:space="preserve">1. দয়াময় ঈশ্বর: আমরা কীভাবে ঈশ্বরের মহান করুণার উপর নির্ভর করতে পারি</w:t>
      </w:r>
    </w:p>
    <w:p/>
    <w:p>
      <w:r xmlns:w="http://schemas.openxmlformats.org/wordprocessingml/2006/main">
        <w:t xml:space="preserve">2. করুণার জন্য ড্যানিয়েলের প্রার্থনা</w:t>
      </w:r>
    </w:p>
    <w:p/>
    <w:p>
      <w:r xmlns:w="http://schemas.openxmlformats.org/wordprocessingml/2006/main">
        <w:t xml:space="preserve">1. বিলাপ 3:22-24 - প্রভুর অবিচল প্রেম কখনও থামে না; তার করুণা শেষ হয় না; তারা প্রতিদিন সকালে নতুন; তোমার বিশ্বস্ততা মহান।</w:t>
      </w:r>
    </w:p>
    <w:p/>
    <w:p>
      <w:r xmlns:w="http://schemas.openxmlformats.org/wordprocessingml/2006/main">
        <w:t xml:space="preserve">2. গীতসংহিতা 86:5 - হে প্রভু, আপনি ভাল এবং ক্ষমাশীল, যারা আপনাকে ডাকে তাদের প্রতি অটল ভালবাসায় ভরপুর।</w:t>
      </w:r>
    </w:p>
    <w:p/>
    <w:p>
      <w:r xmlns:w="http://schemas.openxmlformats.org/wordprocessingml/2006/main">
        <w:t xml:space="preserve">Daniel 9:19 হে প্রভু, শোন; হে প্রভু, ক্ষমা কর; হে প্রভু, শোন এবং কর; হে আমার ঈশ্বর, তোমার নিজের জন্য পিছিয়ে দিও না, কারণ তোমার শহর ও তোমার লোকদের তোমার নামে ডাকা হয়।</w:t>
      </w:r>
    </w:p>
    <w:p/>
    <w:p>
      <w:r xmlns:w="http://schemas.openxmlformats.org/wordprocessingml/2006/main">
        <w:t xml:space="preserve">ড্যানিয়েল ঈশ্বরের কাছে প্রার্থনা করেন যেন তিনি তাঁর শহর এবং তাঁর নাম বহনকারী তাঁর লোকেদের জন্য তাঁর ইচ্ছা শোনেন এবং পালন করেন।</w:t>
      </w:r>
    </w:p>
    <w:p/>
    <w:p>
      <w:r xmlns:w="http://schemas.openxmlformats.org/wordprocessingml/2006/main">
        <w:t xml:space="preserve">1. তাঁর লোকেদের জন্য ঈশ্বরের ভালবাসা এবং করুণা</w:t>
      </w:r>
    </w:p>
    <w:p/>
    <w:p>
      <w:r xmlns:w="http://schemas.openxmlformats.org/wordprocessingml/2006/main">
        <w:t xml:space="preserve">2. ঈশ্বরের নাম বহন করার আশীর্বাদ</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43:7 - "প্রত্যেকে যারা আমার নামে ডাকা হয়, যাকে আমি আমার মহিমার জন্য সৃষ্টি করেছি, যাকে আমি গঠন করেছি এবং তৈরি করেছি।</w:t>
      </w:r>
    </w:p>
    <w:p/>
    <w:p>
      <w:r xmlns:w="http://schemas.openxmlformats.org/wordprocessingml/2006/main">
        <w:t xml:space="preserve">Daniel 9:20 এবং যখন আমি কথা বলছিলাম, প্রার্থনা করছিলাম, এবং আমার পাপ ও আমার প্রজা ইস্রায়েলের পাপ স্বীকার করছিলাম, এবং আমার ঈশ্বরের পবিত্র পর্বতের জন্য আমার ঈশ্বর সদাপ্রভুর কাছে আমার প্রার্থনা পেশ করছিলাম;</w:t>
      </w:r>
    </w:p>
    <w:p/>
    <w:p>
      <w:r xmlns:w="http://schemas.openxmlformats.org/wordprocessingml/2006/main">
        <w:t xml:space="preserve">ড্যানিয়েল প্রার্থনা করেছিলেন এবং নিজের এবং ইস্রায়েলের লোকদের পাপ স্বীকার করেছিলেন এবং ঈশ্বরের পবিত্র পর্বতের জন্য ঈশ্বরের কাছে আবেদন করেছিলেন।</w:t>
      </w:r>
    </w:p>
    <w:p/>
    <w:p>
      <w:r xmlns:w="http://schemas.openxmlformats.org/wordprocessingml/2006/main">
        <w:t xml:space="preserve">1. পাপের স্বীকারোক্তি এবং প্রার্থনার শক্তি</w:t>
      </w:r>
    </w:p>
    <w:p/>
    <w:p>
      <w:r xmlns:w="http://schemas.openxmlformats.org/wordprocessingml/2006/main">
        <w:t xml:space="preserve">2. আমাদের জীবনে অনুতাপ এবং পবিত্রতার গুরুত্ব</w:t>
      </w:r>
    </w:p>
    <w:p/>
    <w:p>
      <w:r xmlns:w="http://schemas.openxmlformats.org/wordprocessingml/2006/main">
        <w:t xml:space="preserve">1. 1 জন 1:9 - যদি আমরা আমাদের পাপ স্বীকার করি, তিনি আমাদের পাপ ক্ষমা করতে এবং সমস্ত অন্যায় থেকে আমাদেরকে শুদ্ধ করতে বিশ্বস্ত এবং ন্যায়পরায়ণ।</w:t>
      </w:r>
    </w:p>
    <w:p/>
    <w:p>
      <w:r xmlns:w="http://schemas.openxmlformats.org/wordprocessingml/2006/main">
        <w:t xml:space="preserve">2. ইশাইয়া 57:15 - কেননা এইভাবে উচ্চ ও মহিমান্বিত যিনি অনন্তকাল বসবাস করেন, যাঁর নাম পবিত্র: "আমি উচ্চ ও পবিত্র স্থানে বাস করি, যাঁর সঙ্গে অনুতপ্ত ও নম্র আত্মা আছে, তাঁর আত্মাকে পুনরুজ্জীবিত করার জন্য। নম্র, এবং অনুতপ্ত ব্যক্তিদের হৃদয়কে পুনরুজ্জীবিত করতে।</w:t>
      </w:r>
    </w:p>
    <w:p/>
    <w:p>
      <w:r xmlns:w="http://schemas.openxmlformats.org/wordprocessingml/2006/main">
        <w:t xml:space="preserve">ড্যানিয়েল 9:21 হ্যাঁ, যখন আমি প্রার্থনায় কথা বলছিলাম, এমনকী সেই গাব্রিয়েলকেও, যাকে আমি প্রথমে দর্শনে দেখেছিলাম, দ্রুত উড়ে যেতে, সন্ধ্যার উৎসর্গের সময় সম্পর্কে আমাকে স্পর্শ করেছিল৷</w:t>
      </w:r>
    </w:p>
    <w:p/>
    <w:p>
      <w:r xmlns:w="http://schemas.openxmlformats.org/wordprocessingml/2006/main">
        <w:t xml:space="preserve">ড্যানিয়েল যখন প্রার্থনা করছিলেন, তখন ফেরেশতা গ্যাব্রিয়েল, যাকে তিনি শুরুতে একটি দর্শনে দেখেছিলেন, তিনি হঠাৎ দেখা দিলেন এবং সন্ধ্যার নৈবেদ্যর সময় তাঁর সাথে কথা বললেন।</w:t>
      </w:r>
    </w:p>
    <w:p/>
    <w:p>
      <w:r xmlns:w="http://schemas.openxmlformats.org/wordprocessingml/2006/main">
        <w:t xml:space="preserve">1: আমাদের সর্বদা প্রস্তুত থাকতে হবে ঈশ্বরের ইচ্ছা আমাদের কাছে প্রকাশ করার জন্য, এমনকি সবচেয়ে অপ্রত্যাশিত মুহূর্তেও।</w:t>
      </w:r>
    </w:p>
    <w:p/>
    <w:p>
      <w:r xmlns:w="http://schemas.openxmlformats.org/wordprocessingml/2006/main">
        <w:t xml:space="preserve">2: ঈশ্বরের সময় নিখুঁত এবং তাঁর পরিকল্পনা সর্বদা আমরা কল্পনা করতে পারি তার চেয়ে বড়।</w:t>
      </w:r>
    </w:p>
    <w:p/>
    <w:p>
      <w:r xmlns:w="http://schemas.openxmlformats.org/wordprocessingml/2006/main">
        <w:t xml:space="preserve">1: জন 14:27 "আমি তোমার সাথে শান্তি রেখে যাচ্ছি; আমার শান্তি আমি তোমাকে দিচ্ছি। জগৎ যেমন দেয় তেমন আমি তোমাকে দিই না। তোমার হৃদয় যেন বিচলিত না হয়, তারা ভয় না পায়।"</w:t>
      </w:r>
    </w:p>
    <w:p/>
    <w:p>
      <w:r xmlns:w="http://schemas.openxmlformats.org/wordprocessingml/2006/main">
        <w:t xml:space="preserve">2: গীতসংহিতা 46:10 "স্থির হও, এবং জেনে রাখ যে আমিই ঈশ্বর। আমি জাতিদের মধ্যে উচ্চতর হব, আমি পৃথিবীতে উন্নত হব!"</w:t>
      </w:r>
    </w:p>
    <w:p/>
    <w:p>
      <w:r xmlns:w="http://schemas.openxmlformats.org/wordprocessingml/2006/main">
        <w:t xml:space="preserve">Daniel 9:22 এবং তিনি আমাকে খবর দিলেন, আমার সাথে কথা বললেন, এবং বললেন, হে দানিয়েল, আমি এখন তোমাকে দক্ষতা ও বুদ্ধি দিতে এসেছি।</w:t>
      </w:r>
    </w:p>
    <w:p/>
    <w:p>
      <w:r xmlns:w="http://schemas.openxmlformats.org/wordprocessingml/2006/main">
        <w:t xml:space="preserve">এই অনুচ্ছেদ ঈশ্বর ড্যানিয়েল দক্ষতা এবং বোঝার দান সম্পর্কে.</w:t>
      </w:r>
    </w:p>
    <w:p/>
    <w:p>
      <w:r xmlns:w="http://schemas.openxmlformats.org/wordprocessingml/2006/main">
        <w:t xml:space="preserve">1: ঈশ্বরের অনুগ্রহ আমাদের সমস্ত প্রয়োজনের জন্য যথেষ্ট।</w:t>
      </w:r>
    </w:p>
    <w:p/>
    <w:p>
      <w:r xmlns:w="http://schemas.openxmlformats.org/wordprocessingml/2006/main">
        <w:t xml:space="preserve">2: যখন ঈশ্বর আমাদেরকে একটি কাজের জন্য ডাকেন, তখন তিনি আমাদের সফল হওয়ার জন্য প্রয়োজনীয় দক্ষতা দিয়ে সজ্জিত করেন।</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2:2 করিন্থিয়ানস 12:9 - কিন্তু তিনি আমাকে বললেন, আমার অনুগ্রহই তোমার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Daniel 9:23 তোমার প্রার্থনার শুরুতে আজ্ঞা প্রকাশিত হয়েছিল, এবং আমি তোমাকে দেখাতে এসেছি; কেননা তুমি পরম প্রিয়, তাই ব্যাপারটা বুঝো, আর দর্শনটা বিবেচনা করো।</w:t>
      </w:r>
    </w:p>
    <w:p/>
    <w:p>
      <w:r xmlns:w="http://schemas.openxmlformats.org/wordprocessingml/2006/main">
        <w:t xml:space="preserve">এই অনুচ্ছেদটি ড্যানিয়েলের প্রতি ঈশ্বরের ভালবাসার উপর জোর দেয় এবং তাকে যে দর্শন দেওয়া হয়েছে তা বুঝতে এবং বিবেচনা করতে উত্সাহিত করে।</w:t>
      </w:r>
    </w:p>
    <w:p/>
    <w:p>
      <w:r xmlns:w="http://schemas.openxmlformats.org/wordprocessingml/2006/main">
        <w:t xml:space="preserve">1. ঈশ্বরের ভালবাসা শর্তহীন এবং অপ্রত্যাশিত</w:t>
      </w:r>
    </w:p>
    <w:p/>
    <w:p>
      <w:r xmlns:w="http://schemas.openxmlformats.org/wordprocessingml/2006/main">
        <w:t xml:space="preserve">2. দৃষ্টি বোঝা: পৃষ্ঠের বাইরে খুঁজছেন</w:t>
      </w:r>
    </w:p>
    <w:p/>
    <w:p>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2. জন 15:13 - একজন মানুষ তার বন্ধুদের জন্য তার জীবন বিলিয়ে দেয়, এর চেয়ে বৃহত্তর ভালবাসা আর কারো নেই।</w:t>
      </w:r>
    </w:p>
    <w:p/>
    <w:p>
      <w:r xmlns:w="http://schemas.openxmlformats.org/wordprocessingml/2006/main">
        <w:t xml:space="preserve">ড্যানিয়েল 9:24 আপনার লোকেদের এবং আপনার পবিত্র শহরের উপর সত্তর সপ্তাহ স্থির করা হয়েছে, সীমালঙ্ঘন শেষ করতে এবং পাপের সমাপ্তি ঘটাতে, এবং অন্যায়ের জন্য পুনর্মিলন করতে, এবং চিরস্থায়ী ধার্মিকতা আনতে এবং দর্শনটি সীলমোহর করতে। এবং ভবিষ্যদ্বাণী, এবং সবচেয়ে পবিত্র অভিষেক.</w:t>
      </w:r>
    </w:p>
    <w:p/>
    <w:p>
      <w:r xmlns:w="http://schemas.openxmlformats.org/wordprocessingml/2006/main">
        <w:t xml:space="preserve">সীমালঙ্ঘন, পাপ, অন্যায়ের অবসান এবং চিরস্থায়ী ধার্মিকতা আনতে, দর্শন ও ভবিষ্যদ্বাণী পূর্ণ করতে এবং সবচেয়ে পবিত্রকে অভিষিক্ত করতে ঈশ্বর 70 সপ্তাহের একটি সময়কাল নির্ধারণ করেছেন।</w:t>
      </w:r>
    </w:p>
    <w:p/>
    <w:p>
      <w:r xmlns:w="http://schemas.openxmlformats.org/wordprocessingml/2006/main">
        <w:t xml:space="preserve">1. "ঈশ্বরের চিরস্থায়ী ধার্মিকতার আলোকে বেঁচে থাকা"</w:t>
      </w:r>
    </w:p>
    <w:p/>
    <w:p>
      <w:r xmlns:w="http://schemas.openxmlformats.org/wordprocessingml/2006/main">
        <w:t xml:space="preserve">2. "ড্যানিয়েলের দর্শন এবং ভবিষ্যদ্বাণী: ঈশ্বরের পরিকল্পনা গ্রহণ করা"</w:t>
      </w:r>
    </w:p>
    <w:p/>
    <w:p>
      <w:r xmlns:w="http://schemas.openxmlformats.org/wordprocessingml/2006/main">
        <w:t xml:space="preserve">1. ইশাইয়া 46:10-11 - "আদি থেকে শেষ ঘোষণা করা, এবং প্রাচীনকাল থেকে যা এখনও করা হয়নি, এই বলে যে, আমার পরামর্শ স্থির থাকবে, এবং আমি আমার সমস্ত আনন্দ করব: একটি কাক পাখিকে ডাকা পূর্ব, সেই ব্যক্তি যে দূর দেশ থেকে আমার পরামর্শ কার্যকর করে: হ্যাঁ, আমি এটি বলেছি, আমি তা বাস্তবায়নও করব; আমি এটি উদ্দেশ্য করেছি, আমি তা করব।"</w:t>
      </w:r>
    </w:p>
    <w:p/>
    <w:p>
      <w:r xmlns:w="http://schemas.openxmlformats.org/wordprocessingml/2006/main">
        <w:t xml:space="preserve">2. 2 করিন্থিয়ানস 5:17-19 - "অতএব যদি কেউ খ্রীষ্টে থাকে তবে সে একটি নতুন সৃষ্টি: পুরানো জিনিসগুলি চলে গেছে; দেখ, সমস্ত কিছু নতুন হয়ে গেছে৷ এবং সমস্ত কিছু ঈশ্বরের, যিনি আমাদের পুনর্মিলন করেছেন৷ যীশু খ্রীষ্টের দ্বারা নিজের কাছে, এবং আমাদের পুনর্মিলনের মন্ত্রিত্ব দিয়েছেন; বোঝার জন্য যে, ঈশ্বর খ্রীষ্টের মধ্যে ছিলেন, বিশ্বকে নিজের সাথে পুনর্মিলন করেছিলেন, তাদের প্রতি তাদের অপরাধের অভিযোগ করেননি; এবং আমাদের কাছে পুনর্মিলনের বাণী অর্পণ করেছেন।"</w:t>
      </w:r>
    </w:p>
    <w:p/>
    <w:p>
      <w:r xmlns:w="http://schemas.openxmlformats.org/wordprocessingml/2006/main">
        <w:t xml:space="preserve">ড্যানিয়েল 9:25 তাই জানুন এবং বুঝুন, জেরুজালেমকে পুনরুদ্ধার ও নির্মাণের আদেশের আগমন থেকে মশীহের কাছে যুবরাজ সাত সপ্তাহ, ষাট এবং দুই সপ্তাহ হবে: রাস্তা আবার নির্মিত হবে, এবং প্রাচীর, এমনকি কঠিন সময়েও।</w:t>
      </w:r>
    </w:p>
    <w:p/>
    <w:p>
      <w:r xmlns:w="http://schemas.openxmlformats.org/wordprocessingml/2006/main">
        <w:t xml:space="preserve">জেরুজালেম পুনরুদ্ধার এবং নির্মাণের আদেশ দেওয়া হয়েছিল এবং ভবিষ্যদ্বাণী করা হয়েছিল যে মশীহের আগমন পর্যন্ত সাত সপ্তাহ এবং বাষট্টি সপ্তাহ সময় লাগবে। সেই সময়ে, জেরুজালেমের রাস্তা এবং প্রাচীরগুলি সমস্যার সময়ে পুনর্নির্মাণ করা হবে।</w:t>
      </w:r>
    </w:p>
    <w:p/>
    <w:p>
      <w:r xmlns:w="http://schemas.openxmlformats.org/wordprocessingml/2006/main">
        <w:t xml:space="preserve">1. বিশ্বস্ত পুনরুদ্ধার: কঠিন সময়ে ঈশ্বরের প্রতিশ্রুতিতে বিশ্বাস করা</w:t>
      </w:r>
    </w:p>
    <w:p/>
    <w:p>
      <w:r xmlns:w="http://schemas.openxmlformats.org/wordprocessingml/2006/main">
        <w:t xml:space="preserve">2. অটল ধৈর্য: ঈশ্বরের সময়ে অটল আশার প্রয়োজন</w:t>
      </w:r>
    </w:p>
    <w:p/>
    <w:p>
      <w:r xmlns:w="http://schemas.openxmlformats.org/wordprocessingml/2006/main">
        <w:t xml:space="preserve">1. রোমানস 15:4-5 - "কারণ আগের দিনগুলিতে যা কিছু লেখা হয়েছিল তা আমাদের নির্দেশের জন্য লেখা হয়েছিল, যাতে ধৈর্য্য ও শাস্ত্রের উত্সাহের মাধ্যমে আমরা আশা করতে পারি৷ ধৈর্য ও উত্সাহের ঈশ্বর আপনাকে বেঁচে থাকতে দিন৷ খ্রীষ্ট যীশুর সাথে মিল রেখে একে অপরের সাথে এইরকম সাদৃশ্য।"</w:t>
      </w:r>
    </w:p>
    <w:p/>
    <w:p>
      <w:r xmlns:w="http://schemas.openxmlformats.org/wordprocessingml/2006/main">
        <w:t xml:space="preserve">2. ইশাইয়া 40:29-31 - "তিনি অজ্ঞানকে শক্তি দেন, এবং যার শক্তি নেই তাকে তিনি শক্তি বৃদ্ধি করেন। এমনকি যুবকরাও ক্লান্ত হয়ে ক্লান্ত হয়ে পড়বে, এবং যুবকরা ক্লান্ত হয়ে পড়বে; কিন্তু যারা প্রভুর জন্য অপেক্ষা করে তাদের শক্তি পুনর্নবীকরণ করবে; তারা ঈগলের মত ডানা নিয়ে উপরে উঠবে; তারা দৌড়াবে এবং ক্লান্ত হবে না; তারা হাঁটবে এবং হতাশ হবে না।"</w:t>
      </w:r>
    </w:p>
    <w:p/>
    <w:p>
      <w:r xmlns:w="http://schemas.openxmlformats.org/wordprocessingml/2006/main">
        <w:t xml:space="preserve">Daniel 9:26 এবং সত্তর দুই সপ্তাহ পরে মশীহকে কেটে ফেলা হবে, কিন্তু নিজের জন্য নয়: এবং যে রাজপুত্রের লোকেরা আসবে তারা শহর ও পবিত্র স্থান ধ্বংস করবে; এবং এর শেষ হবে বন্যার সাথে, এবং যুদ্ধের শেষ পর্যন্ত ধ্বংসলীলা নির্ধারিত হয়।</w:t>
      </w:r>
    </w:p>
    <w:p/>
    <w:p>
      <w:r xmlns:w="http://schemas.openxmlformats.org/wordprocessingml/2006/main">
        <w:t xml:space="preserve">62 সপ্তাহের একটি সময় পরে, মশীহ কেটে যাবে এবং তার পরে আসা রাজপুত্রের লোকেরা শহর এবং অভয়ারণ্য ধ্বংস করবে, যার ফলে বন্যা এবং যুদ্ধ হবে।</w:t>
      </w:r>
    </w:p>
    <w:p/>
    <w:p>
      <w:r xmlns:w="http://schemas.openxmlformats.org/wordprocessingml/2006/main">
        <w:t xml:space="preserve">1. মহা দুর্ভোগের সময়ে, আমাদের অবশ্যই মনে রাখতে হবে যে মশীহকে কেটে ফেলা হয়েছিল, তবুও নিজের জন্য নয়।</w:t>
      </w:r>
    </w:p>
    <w:p/>
    <w:p>
      <w:r xmlns:w="http://schemas.openxmlformats.org/wordprocessingml/2006/main">
        <w:t xml:space="preserve">2. ঈশ্বরের মুক্তির চূড়ান্ত পরিকল্পনা পূর্ণ হবে, এমনকি ধ্বংস ও ধ্বংসের মধ্য দিয়েও।</w:t>
      </w:r>
    </w:p>
    <w:p/>
    <w:p>
      <w:r xmlns:w="http://schemas.openxmlformats.org/wordprocessingml/2006/main">
        <w:t xml:space="preserve">1. ইশাইয়া 53:8 - তাকে কারাগার থেকে এবং বিচার থেকে নেওয়া হয়েছিল: এবং কে তার প্রজন্ম ঘোষণা করবে? কারণ তাকে জীবিতদের দেশ থেকে বিচ্ছিন্ন করা হয়েছিল।</w:t>
      </w:r>
    </w:p>
    <w:p/>
    <w:p>
      <w:r xmlns:w="http://schemas.openxmlformats.org/wordprocessingml/2006/main">
        <w:t xml:space="preserve">2. লূক 19:41-44 - এবং যখন তিনি কাছে এসেছিলেন, তিনি শহরটি দেখলেন, এবং এটিকে নিয়ে কাঁদলেন, বললেন, যদি আপনি জানতেন, অন্তত এই দিনে, আপনার শান্তির বিষয়গুলি ! কিন্তু এখন তারা তোমার চোখের আড়াল। কেননা তোমার উপর এমন দিন আসবে যে, তোমার শত্রুরা তোমার চারপাশে পরিখা নিক্ষেপ করবে, তোমাকে ঘিরে রাখবে এবং তোমাকে চারদিক দিয়ে আটকে রাখবে, এবং তোমাকে এবং তোমার সন্তানদের তোমার ভিতরে মাটির সাথে শুইয়ে দেবে; এবং তারা তোমার মধ্যে একটি পাথর অন্য পাথর ছেড়ে যাবে না; কেননা তুমি তোমার দর্শনের সময় জানতে না।</w:t>
      </w:r>
    </w:p>
    <w:p/>
    <w:p>
      <w:r xmlns:w="http://schemas.openxmlformats.org/wordprocessingml/2006/main">
        <w:t xml:space="preserve">Daniel 9:27 এবং তিনি এক সপ্তাহের জন্য অনেকের সাথে চুক্তিটি নিশ্চিত করবেন: এবং সপ্তাহের মাঝখানে তিনি বলিদান ও উৎসর্গ বন্ধ করে দেবেন, এবং জঘন্য জিনিসের অত্যধিক বিস্তারের জন্য তিনি এটিকে ধ্বংস করে দেবেন, এমনকি শেষ না হওয়া পর্যন্ত। , এবং যে নির্ধারিত হয় নির্জন উপর ঢেলে দেওয়া হবে.</w:t>
      </w:r>
    </w:p>
    <w:p/>
    <w:p>
      <w:r xmlns:w="http://schemas.openxmlformats.org/wordprocessingml/2006/main">
        <w:t xml:space="preserve">ড্যানিয়েল ভবিষ্যদ্বাণী করেছিলেন যে সাত বছরের জন্য অনেক লোকের সাথে একটি চুক্তি নিশ্চিত করা হবে, এবং বলিদান এবং নৈবেদ্য সপ্তাহের মাঝখানে বন্ধ হয়ে যাবে এবং শেষ পর্যন্ত ধ্বংসের কারণ হবে।</w:t>
      </w:r>
    </w:p>
    <w:p/>
    <w:p>
      <w:r xmlns:w="http://schemas.openxmlformats.org/wordprocessingml/2006/main">
        <w:t xml:space="preserve">1. ঈশ্বরের চুক্তি: তাঁর অবিরাম প্রেমের একটি চিহ্ন</w:t>
      </w:r>
    </w:p>
    <w:p/>
    <w:p>
      <w:r xmlns:w="http://schemas.openxmlformats.org/wordprocessingml/2006/main">
        <w:t xml:space="preserve">2. ঘৃণ্য কাজ: আমাদের জীবনে পাপপূর্ণ অভ্যাস এড়িয়ে চলা</w:t>
      </w:r>
    </w:p>
    <w:p/>
    <w:p>
      <w:r xmlns:w="http://schemas.openxmlformats.org/wordprocessingml/2006/main">
        <w:t xml:space="preserve">1. ইশাইয়া 55:3 - তোমার কান ঝুলিয়ে আমার কাছে এসো; শোন, যেন তোমার প্রাণ বাঁচতে পারে; এবং আমি আপনার সাথে একটি চিরস্থায়ী চুক্তি করব, দায়ূদের জন্য আমার অবিচল, নিশ্চিত ভালবাসা।</w:t>
      </w:r>
    </w:p>
    <w:p/>
    <w:p>
      <w:r xmlns:w="http://schemas.openxmlformats.org/wordprocessingml/2006/main">
        <w:t xml:space="preserve">2. রোমানস 7:12-13 - তাই আইন পবিত্র, এবং আদেশ পবিত্র এবং ধার্মিক এবং ভাল। যা ভালো, তা কি আমার জন্য মৃত্যু এনেছে? কক্ষনোই না! এটা পাপ ছিল, যা ভাল তা দিয়ে আমার মধ্যে মৃত্যু উৎপন্ন করেছিল, যাতে পাপকে পাপ হিসাবে দেখানো হয় এবং আদেশের মাধ্যমে পরিমাপের বাইরে পাপ হয়।</w:t>
      </w:r>
    </w:p>
    <w:p/>
    <w:p>
      <w:r xmlns:w="http://schemas.openxmlformats.org/wordprocessingml/2006/main">
        <w:t xml:space="preserve">ড্যানিয়েল অধ্যায় 10 একটি স্বর্গীয় বার্তাবাহকের সাথে ড্যানিয়েলের দর্শন এবং সাক্ষাৎ বর্ণনা করে। অধ্যায়টি আধ্যাত্মিক যুদ্ধ, প্রার্থনার শক্তি এবং ভবিষ্যতের ঘটনা প্রকাশের উপর জোর দেয়।</w:t>
      </w:r>
    </w:p>
    <w:p/>
    <w:p>
      <w:r xmlns:w="http://schemas.openxmlformats.org/wordprocessingml/2006/main">
        <w:t xml:space="preserve">1ম অনুচ্ছেদ: অধ্যায় শুরু হয় ড্যানিয়েল পারস্যের রাজা সাইরাসের তৃতীয় বছরে একটি দর্শন পেয়ে। ড্যানিয়েল তিন সপ্তাহের জন্য শোক ও উপবাস করে, ঈশ্বরের কাছ থেকে বোঝার এবং নির্দেশনা চাইতে (ড্যানিয়েল 10:1-3)।</w:t>
      </w:r>
    </w:p>
    <w:p/>
    <w:p>
      <w:r xmlns:w="http://schemas.openxmlformats.org/wordprocessingml/2006/main">
        <w:t xml:space="preserve">2য় অনুচ্ছেদ: চব্বিশতম দিনে, ড্যানিয়েল নিজেকে টাইগ্রিস নদীর তীরে দেখতে পান যখন তিনি বিদ্যুতের মতো মুখ দিয়ে লিনেন পরিহিত একজন ব্যক্তির দর্শন দেখেন, যার ফলে তার সঙ্গীরা ভয়ে পালিয়ে যায় (ড্যানিয়েল 10:4- 6)।</w:t>
      </w:r>
    </w:p>
    <w:p/>
    <w:p>
      <w:r xmlns:w="http://schemas.openxmlformats.org/wordprocessingml/2006/main">
        <w:t xml:space="preserve">3য় অনুচ্ছেদ: লোকটি ড্যানিয়েলকে সম্বোধন করে, তাকে একজন অত্যন্ত প্রিয় মানুষ বলে ডাকে এবং তাকে আশ্বস্ত করে যে তার প্রার্থনা প্রথম দিন থেকেই শোনা হয়েছে। যাইহোক, পারস্য রাজ্যের রাজপুত্র তাকে প্রতিরোধ করেছিলেন যতক্ষণ না প্রধান দূত মাইকেল তার সাহায্যে আসেন (ড্যানিয়েল 10:10-14)।</w:t>
      </w:r>
    </w:p>
    <w:p/>
    <w:p>
      <w:r xmlns:w="http://schemas.openxmlformats.org/wordprocessingml/2006/main">
        <w:t xml:space="preserve">4র্থ অনুচ্ছেদ: ব্যক্তিটি ড্যানিয়েলের কাছে ভবিষ্যতের ঘটনাগুলি প্রকাশ করে চলেছে, যার মধ্যে রয়েছে পারস্য এবং গ্রীসের মধ্যে দ্বন্দ্ব এবং একজন শক্তিশালী রাজার উত্থান যিনি নিজেকে ঈশ্বরের বিরুদ্ধে তুলে ধরবেন। তিনি ড্যানিয়েলকে আশ্বস্ত করেন যে ঈশ্বরের লোকেদের উদ্ধার করা হবে এবং সেই দৃষ্টি দূর ভবিষ্যতের সাথে সম্পর্কিত (ড্যানিয়েল 10:20-21)।</w:t>
      </w:r>
    </w:p>
    <w:p/>
    <w:p>
      <w:r xmlns:w="http://schemas.openxmlformats.org/wordprocessingml/2006/main">
        <w:t xml:space="preserve">সংক্ষেপে,</w:t>
      </w:r>
    </w:p>
    <w:p>
      <w:r xmlns:w="http://schemas.openxmlformats.org/wordprocessingml/2006/main">
        <w:t xml:space="preserve">ড্যানিয়েল অধ্যায় 10 ড্যানিয়েল এর দর্শন এবং সম্মুখীন চিত্রিত</w:t>
      </w:r>
    </w:p>
    <w:p>
      <w:r xmlns:w="http://schemas.openxmlformats.org/wordprocessingml/2006/main">
        <w:t xml:space="preserve">একজন স্বর্গীয় দূতের সাথে,</w:t>
      </w:r>
    </w:p>
    <w:p>
      <w:r xmlns:w="http://schemas.openxmlformats.org/wordprocessingml/2006/main">
        <w:t xml:space="preserve">আধ্যাত্মিক যুদ্ধের উপর জোর দেওয়া, প্রার্থনার শক্তি,</w:t>
      </w:r>
    </w:p>
    <w:p>
      <w:r xmlns:w="http://schemas.openxmlformats.org/wordprocessingml/2006/main">
        <w:t xml:space="preserve">এবং ভবিষ্যতের ইভেন্টের প্রকাশ।</w:t>
      </w:r>
    </w:p>
    <w:p/>
    <w:p>
      <w:r xmlns:w="http://schemas.openxmlformats.org/wordprocessingml/2006/main">
        <w:t xml:space="preserve">ড্যানিয়েলের শোক এবং তিন সপ্তাহ ধরে উপবাস, বোঝার এবং নির্দেশনা চাওয়া।</w:t>
      </w:r>
    </w:p>
    <w:p>
      <w:r xmlns:w="http://schemas.openxmlformats.org/wordprocessingml/2006/main">
        <w:t xml:space="preserve">বজ্রপাতের মতো মুখমন্ডিত লিনেন পরিহিত একজন মানুষের দৃষ্টি।</w:t>
      </w:r>
    </w:p>
    <w:p>
      <w:r xmlns:w="http://schemas.openxmlformats.org/wordprocessingml/2006/main">
        <w:t xml:space="preserve">ড্যানিয়েলকে একজন অত্যন্ত প্রিয় মানুষ হিসাবে সম্বোধন করা, আশ্বাস দিয়ে যে তার প্রার্থনা শোনা গেছে।</w:t>
      </w:r>
    </w:p>
    <w:p>
      <w:r xmlns:w="http://schemas.openxmlformats.org/wordprocessingml/2006/main">
        <w:t xml:space="preserve">পারস্য রাজ্যের রাজপুত্রের উদ্ঘাটন প্রধান দেবদূত মাইকেলের হস্তক্ষেপ পর্যন্ত স্বর্গীয় বার্তাবাহককে প্রতিরোধ করে।</w:t>
      </w:r>
    </w:p>
    <w:p>
      <w:r xmlns:w="http://schemas.openxmlformats.org/wordprocessingml/2006/main">
        <w:t xml:space="preserve">পারস্য এবং গ্রীসের মধ্যে ভবিষ্যত দ্বন্দ্বের ভবিষ্যদ্বাণী এবং ঈশ্বরের বিরুদ্ধে একজন শক্তিশালী রাজার উত্থান।</w:t>
      </w:r>
    </w:p>
    <w:p>
      <w:r xmlns:w="http://schemas.openxmlformats.org/wordprocessingml/2006/main">
        <w:t xml:space="preserve">ঈশ্বরের লোকেদের জন্য মুক্তির নিশ্চয়তা এবং দূরদর্শনের ভবিষ্যত প্রকৃতি।</w:t>
      </w:r>
    </w:p>
    <w:p/>
    <w:p>
      <w:r xmlns:w="http://schemas.openxmlformats.org/wordprocessingml/2006/main">
        <w:t xml:space="preserve">ড্যানিয়েলের এই অধ্যায়টি একটি স্বর্গীয় বার্তাবাহকের সাথে ড্যানিয়েলের দর্শন এবং মুখোমুখি হওয়ার বর্ণনা দেয়। পারস্যের রাজা সাইরাসের রাজত্বের তৃতীয় বছরে, ড্যানিয়েল ঈশ্বরের কাছ থেকে বোঝা ও নির্দেশনার জন্য তিন সপ্তাহের জন্য শোক ও উপবাস করেন। চব্বিশতম দিনে, ড্যানিয়েল নিজেকে টাইগ্রিস নদীর তীরে দেখতে পান যখন তিনি বজ্রপাতের মতো মুখযুক্ত লিনেন পরিহিত একজন ব্যক্তির দর্শন দেখেন, যার ফলে তার সঙ্গীরা ভয়ে পালিয়ে যায়। লোকটি ড্যানিয়েলকে একজন অত্যন্ত প্রিয় মানুষ হিসাবে সম্বোধন করে এবং তাকে আশ্বস্ত করে যে তার প্রার্থনা প্রথম দিন থেকেই শোনা হয়েছে। যাইহোক, পারস্য রাজ্যের রাজপুত্র স্বর্গীয় বার্তাবাহককে প্রতিরোধ করেছিলেন যতক্ষণ না প্রধান দূত মাইকেল তার সাহায্যে আসেন। ব্যক্তিটি ড্যানিয়েলের কাছে ভবিষ্যতের ঘটনাগুলি প্রকাশ করে চলেছে, যার মধ্যে রয়েছে পারস্য এবং গ্রীসের মধ্যে দ্বন্দ্ব এবং একজন শক্তিশালী রাজার উত্থান যিনি ঈশ্বরের বিরুদ্ধে নিজেকে উচ্চ করবেন। তিনি ড্যানিয়েলকে আশ্বস্ত করেন যে ঈশ্বরের লোকেদের উদ্ধার করা হবে এবং সেই দর্শনটি দূরবর্তী ভবিষ্যতের সাথে সম্পর্কিত। এই অধ্যায়টি স্বর্গীয় অঞ্চলে সংঘটিত আধ্যাত্মিক যুদ্ধ, প্রার্থনার শক্তি এবং ভবিষ্যতের ঘটনাগুলির প্রকাশের উপর জোর দেয়।</w:t>
      </w:r>
    </w:p>
    <w:p/>
    <w:p>
      <w:r xmlns:w="http://schemas.openxmlformats.org/wordprocessingml/2006/main">
        <w:t xml:space="preserve">Daniel 10:1 পারস্যের রাজা সাইরাসের রাজত্বের তৃতীয় বছরে ড্যানিয়েলের কাছে একটি বিষয় প্রকাশিত হয়েছিল, যার নাম ছিল বেল্টশৎসর; এবং ঘটনা সত্য ছিল, কিন্তু নির্ধারিত সময় দীর্ঘ ছিল: এবং তিনি জিনিস বুঝতে পেরেছিলেন, এবং দর্শন বুঝতে পেরেছিলেন.</w:t>
      </w:r>
    </w:p>
    <w:p/>
    <w:p>
      <w:r xmlns:w="http://schemas.openxmlformats.org/wordprocessingml/2006/main">
        <w:t xml:space="preserve">প্রভু ড্যানিয়েলের কাছে কিছু প্রকাশ করেছিলেন, যার নাম ছিল বেল্টশৎসর, এবং বিষয়টি সত্য ছিল কিন্তু নির্ধারিত সময় দীর্ঘ ছিল।</w:t>
      </w:r>
    </w:p>
    <w:p/>
    <w:p>
      <w:r xmlns:w="http://schemas.openxmlformats.org/wordprocessingml/2006/main">
        <w:t xml:space="preserve">1: ঈশ্বর তাঁর নিখুঁত সময়ে সত্য প্রকাশ করেন।</w:t>
      </w:r>
    </w:p>
    <w:p/>
    <w:p>
      <w:r xmlns:w="http://schemas.openxmlformats.org/wordprocessingml/2006/main">
        <w:t xml:space="preserve">2: ঈশ্বরের সত্য বোঝা কঠিন হতে পারে কিন্তু তিনি আমাদের উপলব্ধি করবেন।</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উপলব্ধি অন্বেষণযোগ্য।</w:t>
      </w:r>
    </w:p>
    <w:p/>
    <w:p>
      <w:r xmlns:w="http://schemas.openxmlformats.org/wordprocessingml/2006/main">
        <w:t xml:space="preserve">2: জেমস 1:5-6 -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Daniel 10:2 সেই দিনগুলিতে আমি ড্যানিয়েল পুরো তিন সপ্তাহ শোক করছিলাম।</w:t>
      </w:r>
    </w:p>
    <w:p/>
    <w:p>
      <w:r xmlns:w="http://schemas.openxmlformats.org/wordprocessingml/2006/main">
        <w:t xml:space="preserve">ড্যানিয়েল তিন সপ্তাহ ধরে শোক করছিল।</w:t>
      </w:r>
    </w:p>
    <w:p/>
    <w:p>
      <w:r xmlns:w="http://schemas.openxmlformats.org/wordprocessingml/2006/main">
        <w:t xml:space="preserve">1: আমাদের কঠিন সময়ে নিরুৎসাহিত করা উচিত নয়, বরং ঈশ্বরের কাছে শক্তি চাওয়া উচিত।</w:t>
      </w:r>
    </w:p>
    <w:p/>
    <w:p>
      <w:r xmlns:w="http://schemas.openxmlformats.org/wordprocessingml/2006/main">
        <w:t xml:space="preserve">2: আমাদের জীবনে শোকের গুরুত্ব এবং কীভাবে এটি আমাদের আধ্যাত্মিক বৃদ্ধিতে একটি মূল্যবান ভূমিকা পালন করতে পারে।</w:t>
      </w:r>
    </w:p>
    <w:p/>
    <w:p>
      <w:r xmlns:w="http://schemas.openxmlformats.org/wordprocessingml/2006/main">
        <w:t xml:space="preserve">1: গীতসংহিতা 30:5 - "কান্নার জন্য রাত থাকতে পারে, কিন্তু সকালের সাথে আনন্দ আসে।"</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ড্যানিয়েল 10:3 পুরো তিন সপ্তাহ পূর্ণ না হওয়া পর্যন্ত আমি কোন সুস্বাদু রুটি খাইনি, আমার মুখে মাংস বা দ্রাক্ষারস আসেনি, আমি নিজেকে মোটেও অভিষেক করিনি।</w:t>
      </w:r>
    </w:p>
    <w:p/>
    <w:p>
      <w:r xmlns:w="http://schemas.openxmlformats.org/wordprocessingml/2006/main">
        <w:t xml:space="preserve">ড্যানিয়েল তিন সপ্তাহের উপবাস অনুভব করেছিলেন, মনোরম খাবার, ওয়াইন এবং নিজেকে অভিষিক্ত করা থেকে বিরত ছিলেন।</w:t>
      </w:r>
    </w:p>
    <w:p/>
    <w:p>
      <w:r xmlns:w="http://schemas.openxmlformats.org/wordprocessingml/2006/main">
        <w:t xml:space="preserve">1. আধ্যাত্মিক উদ্দেশ্যে উপবাসের শক্তি</w:t>
      </w:r>
    </w:p>
    <w:p/>
    <w:p>
      <w:r xmlns:w="http://schemas.openxmlformats.org/wordprocessingml/2006/main">
        <w:t xml:space="preserve">2. ঈশ্বরের ইচ্ছা খোঁজার জন্য আনন্দ থেকে বিরত থাকা</w:t>
      </w:r>
    </w:p>
    <w:p/>
    <w:p>
      <w:r xmlns:w="http://schemas.openxmlformats.org/wordprocessingml/2006/main">
        <w:t xml:space="preserve">1. ইশাইয়া 58:6-7 - আমি যে উপবাসটি বেছে নিয়েছি তা কি এই নয়: দুষ্টতার বন্ধনগুলিকে আলগা করতে, জোয়ালের চাবুকগুলিকে পূর্বাবস্থায় ফিরিয়ে দিতে, নিপীড়িতকে মুক্তি দিতে এবং প্রতিটি জোয়াল ভাঙতে? ক্ষুধার্তদের সাথে আপনার রুটি ভাগ করে নেওয়া এবং গৃহহীন দরিদ্রদের আপনার ঘরে আনার জন্য নয় কি; যখন তুমি নগ্ন দেখবে, তাকে ঢেকে রাখবে, আর তোমার নিজের মাংস থেকে নিজেকে আড়াল করবে না?</w:t>
      </w:r>
    </w:p>
    <w:p/>
    <w:p>
      <w:r xmlns:w="http://schemas.openxmlformats.org/wordprocessingml/2006/main">
        <w:t xml:space="preserve">2. ম্যাথু 6:16-18 - এবং যখন আপনি উপবাস করেন, তখন ভণ্ডদের মতো বিষণ্ণ চেহারা করবেন না, কারণ তারা তাদের মুখ বিকৃত করে যাতে তাদের উপবাস অন্যরা দেখতে পায়। আমি তোমাদের সত্যি বলছি, তারা তাদের পুরস্কার পেয়েছে৷ কিন্তু আপনি যখন উপবাস করেন, তখন আপনার মাথায় অভিষেক করুন এবং আপনার মুখ ধুয়ে ফেলুন, যাতে আপনার উপবাস অন্যরা না দেখে তবে আপনার পিতা যিনি গোপনে আছেন তা দেখতে পান। আর তোমার পিতা যিনি গোপনে দেখেন তিনি তোমাকে পুরস্কৃত করবেন।</w:t>
      </w:r>
    </w:p>
    <w:p/>
    <w:p>
      <w:r xmlns:w="http://schemas.openxmlformats.org/wordprocessingml/2006/main">
        <w:t xml:space="preserve">Daniel 10:4 এবং প্রথম মাসের চব্বিশতম দিনে, আমি যেমন হিদ্দেকেল নামক মহান নদীর ধারে ছিলাম;</w:t>
      </w:r>
    </w:p>
    <w:p/>
    <w:p>
      <w:r xmlns:w="http://schemas.openxmlformats.org/wordprocessingml/2006/main">
        <w:t xml:space="preserve">প্রথম মাসের 24তম দিনে দানিয়েল হিদ্দেকেল নামক বড় নদীর ধারে ছিলেন।</w:t>
      </w:r>
    </w:p>
    <w:p/>
    <w:p>
      <w:r xmlns:w="http://schemas.openxmlformats.org/wordprocessingml/2006/main">
        <w:t xml:space="preserve">1. প্রার্থনা এবং প্রতিবিম্ব সময় ব্যয় করার গুরুত্ব.</w:t>
      </w:r>
    </w:p>
    <w:p/>
    <w:p>
      <w:r xmlns:w="http://schemas.openxmlformats.org/wordprocessingml/2006/main">
        <w:t xml:space="preserve">2. কঠিন সময়ে শক্তি এবং নির্দেশনা প্রদানের জন্য ঈশ্বরের শক্তি।</w:t>
      </w:r>
    </w:p>
    <w:p/>
    <w:p>
      <w:r xmlns:w="http://schemas.openxmlformats.org/wordprocessingml/2006/main">
        <w:t xml:space="preserve">1. গীতসংহিতা 46:10 "স্থির হও, এবং জান যে আমিই ঈশ্বর।"</w:t>
      </w:r>
    </w:p>
    <w:p/>
    <w:p>
      <w:r xmlns:w="http://schemas.openxmlformats.org/wordprocessingml/2006/main">
        <w:t xml:space="preserve">2. ইশাইয়া 40:29-31 "তিনি অজ্ঞানকে শক্তি দেন, আর যার শক্তি নেই তাকে শক্তি বৃদ্ধি করেন। এমনকি যুবকরাও ক্লান্ত হয়ে ক্লান্ত হয়ে পড়বে, এবং যুবকরা ক্লান্ত হয়ে পড়বে; কিন্তু যারা প্রভুর জন্য অপেক্ষা করবে তারা তাদের শক্তি পুনর্নবীকরণ করুন; তারা ঈগলের মতো ডানা নিয়ে উপরে উঠবে; তারা দৌড়াবে এবং ক্লান্ত হবে না; তারা হাঁটবে এবং হতাশ হবে না।"</w:t>
      </w:r>
    </w:p>
    <w:p/>
    <w:p>
      <w:r xmlns:w="http://schemas.openxmlformats.org/wordprocessingml/2006/main">
        <w:t xml:space="preserve">Daniel 10:5 তারপর আমি চোখ তুলে তাকালাম, আর দেখলাম, একজন মসীনার পোশাক পরা একজন লোক, যার কোমরে ঊফসের সূক্ষ্ম সোনার কোমরে বাঁধা ছিল।</w:t>
      </w:r>
    </w:p>
    <w:p/>
    <w:p>
      <w:r xmlns:w="http://schemas.openxmlformats.org/wordprocessingml/2006/main">
        <w:t xml:space="preserve">ড্যানিয়েলের গল্পটি সোনার কোমর দিয়ে লিনেন পরিহিত একজন ব্যক্তিকে সাক্ষ্য দেয়।</w:t>
      </w:r>
    </w:p>
    <w:p/>
    <w:p>
      <w:r xmlns:w="http://schemas.openxmlformats.org/wordprocessingml/2006/main">
        <w:t xml:space="preserve">1. কঠিন সময়ে বিশ্বাস ও আশার গুরুত্ব।</w:t>
      </w:r>
    </w:p>
    <w:p/>
    <w:p>
      <w:r xmlns:w="http://schemas.openxmlformats.org/wordprocessingml/2006/main">
        <w:t xml:space="preserve">2. কঠিন সময়ে ঈশ্বরের সুরক্ষা এবং বিধান।</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ড্যানিয়েল 10:6 তার শরীরও ছিল বেরিলের মতো, তার মুখ ছিল বিদ্যুতের মতো, তার চোখ ছিল আগুনের প্রদীপের মতো, এবং তার বাহু ও পায়ের রঙ ছিল পালিশ করা পিতলের মতো এবং তার কথার কণ্ঠস্বর ছিল পালিশের মতো। একটি জনতার কণ্ঠস্বর।</w:t>
      </w:r>
    </w:p>
    <w:p/>
    <w:p>
      <w:r xmlns:w="http://schemas.openxmlformats.org/wordprocessingml/2006/main">
        <w:t xml:space="preserve">ড্যানিয়েল একজন স্বর্গদূতের দর্শন পেয়েছিলেন, যিনি বিদ্যুতের মতো বৈশিষ্ট্য সহ একটি চকচকে চেহারা ছিলেন।</w:t>
      </w:r>
    </w:p>
    <w:p/>
    <w:p>
      <w:r xmlns:w="http://schemas.openxmlformats.org/wordprocessingml/2006/main">
        <w:t xml:space="preserve">1: আমরা প্রায়ই কঠিন পরিস্থিতির মুখে অভিভূত এবং শক্তিহীন বোধ করতে পারি, তবে আমরা স্বর্গীয় বার্তাবাহকদের আকারে সাহায্য পাঠাতে ঈশ্বরের উপর বিশ্বাস রাখতে পারি।</w:t>
      </w:r>
    </w:p>
    <w:p/>
    <w:p>
      <w:r xmlns:w="http://schemas.openxmlformats.org/wordprocessingml/2006/main">
        <w:t xml:space="preserve">2: ঈশ্বরের ক্ষমতা আমাদের নিজেদের থেকে অনেক বেশি। আমরা নিশ্চিত হতে পারি যে তিনি প্রয়োজনের সময়ে আমাদের শক্তি জোগাবেন।</w:t>
      </w:r>
    </w:p>
    <w:p/>
    <w:p>
      <w:r xmlns:w="http://schemas.openxmlformats.org/wordprocessingml/2006/main">
        <w:t xml:space="preserve">1: হিব্রুস 1:14 তারা কি সমস্ত পরিচর্যাকারী আত্মা নয় যারা পরিত্রাণের উত্তরাধিকারী তাদের জন্য সেবা করার জন্য পাঠানো হয়েছে?</w:t>
      </w:r>
    </w:p>
    <w:p/>
    <w:p>
      <w:r xmlns:w="http://schemas.openxmlformats.org/wordprocessingml/2006/main">
        <w:t xml:space="preserve">2: গীতসংহিতা 91:11 12 কারণ তিনি আপনার বিষয়ে তাঁর ফেরেশতাদের আদেশ দেবেন যেন তিনি আপনার সমস্ত পথে আপনাকে রক্ষা করেন। তাদের হাতে তারা আপনাকে বহন করবে, পাছে পাথরের সাথে আপনার পা আঘাত করবে।</w:t>
      </w:r>
    </w:p>
    <w:p/>
    <w:p>
      <w:r xmlns:w="http://schemas.openxmlformats.org/wordprocessingml/2006/main">
        <w:t xml:space="preserve">Daniel 10:7 আর আমি ড্যানিয়েল একাই সেই দর্শন দেখেছিলাম, কারণ আমার সঙ্গে যারা ছিল তারা সেই দর্শন দেখেনি; কিন্তু একটা প্রচণ্ড কম্পন তাদের উপর পড়ল, যাতে তারা নিজেদের লুকানোর জন্য পালিয়ে যায়।</w:t>
      </w:r>
    </w:p>
    <w:p/>
    <w:p>
      <w:r xmlns:w="http://schemas.openxmlformats.org/wordprocessingml/2006/main">
        <w:t xml:space="preserve">ড্যানিয়েলের একটি দর্শন ছিল যা তার সঙ্গীরা দেখতে পায়নি, তারা পরিবর্তে একটি প্রচণ্ড কম্পন অনুভব করেছিল যা তাদের পালিয়ে যেতে বাধ্য করেছিল।</w:t>
      </w:r>
    </w:p>
    <w:p/>
    <w:p>
      <w:r xmlns:w="http://schemas.openxmlformats.org/wordprocessingml/2006/main">
        <w:t xml:space="preserve">1. পরীক্ষার মাধ্যমে আমাদের বিশ্বাসকে শক্তিশালী করা যেতে পারে</w:t>
      </w:r>
    </w:p>
    <w:p/>
    <w:p>
      <w:r xmlns:w="http://schemas.openxmlformats.org/wordprocessingml/2006/main">
        <w:t xml:space="preserve">2. ঈশ্বর অপ্রত্যাশিত উপায়ে আমাদের কাছে নিজেকে প্রকাশ করেন</w:t>
      </w:r>
    </w:p>
    <w:p/>
    <w:p>
      <w:r xmlns:w="http://schemas.openxmlformats.org/wordprocessingml/2006/main">
        <w:t xml:space="preserve">1. হিব্রু 11: 1-2, "এখন বিশ্বাস হল প্রত্যাশিত জিনিসের নিশ্চয়তা, যা দেখা যায় না তার প্রত্যয়।"</w:t>
      </w:r>
    </w:p>
    <w:p/>
    <w:p>
      <w:r xmlns:w="http://schemas.openxmlformats.org/wordprocessingml/2006/main">
        <w:t xml:space="preserve">2. জেনেসিস 12:1, "এখন প্রভু আব্রামকে বললেন, 'তোমার দেশ, তোমার আত্মীয়স্বজন এবং তোমার পিতার বাড়ি থেকে আমি তোমাকে যে দেশে দেখাব সেখানে যাও।'"</w:t>
      </w:r>
    </w:p>
    <w:p/>
    <w:p>
      <w:r xmlns:w="http://schemas.openxmlformats.org/wordprocessingml/2006/main">
        <w:t xml:space="preserve">ড্যানিয়েল 10:8 অতএব আমি একাই রয়ে গেলাম, এবং এই মহান দর্শনটি দেখলাম, এবং আমার মধ্যে কোন শক্তি অবশিষ্ট রইল না: কারণ আমার স্বচ্ছলতা আমার মধ্যে কলুষিত হয়েছে এবং আমি কোন শক্তি রাখিনি।</w:t>
      </w:r>
    </w:p>
    <w:p/>
    <w:p>
      <w:r xmlns:w="http://schemas.openxmlformats.org/wordprocessingml/2006/main">
        <w:t xml:space="preserve">ড্যানিয়েল তার দর্শনের বিস্ময়করতা দ্বারা পরাস্ত হয়েছিলেন এবং অনুভব করেছিলেন যে তার শক্তি হ্রাস পেয়েছে।</w:t>
      </w:r>
    </w:p>
    <w:p/>
    <w:p>
      <w:r xmlns:w="http://schemas.openxmlformats.org/wordprocessingml/2006/main">
        <w:t xml:space="preserve">1. কঠিন পরিস্থিতিতে ঈশ্বরের কাছ থেকে শক্তি অঙ্কন</w:t>
      </w:r>
    </w:p>
    <w:p/>
    <w:p>
      <w:r xmlns:w="http://schemas.openxmlformats.org/wordprocessingml/2006/main">
        <w:t xml:space="preserve">2. ঈশ্বরের মহিমা এবং ক্ষমতার প্রশংসা করতে শেখা</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2 করিন্থিয়ানস 12:7-10 - ঈশ্বরের শক্তি দুর্বলতায় নিখুঁত হয়।</w:t>
      </w:r>
    </w:p>
    <w:p/>
    <w:p>
      <w:r xmlns:w="http://schemas.openxmlformats.org/wordprocessingml/2006/main">
        <w:t xml:space="preserve">Daniel 10:9 তবুও আমি তাঁর কথার কণ্ঠস্বর শুনতে পেলাম; এবং যখন আমি তাঁর কথার রব শুনলাম, তখন আমি আমার মুখের উপর এবং মাটির দিকে মুখ করে গভীর ঘুমে ছিলাম।</w:t>
      </w:r>
    </w:p>
    <w:p/>
    <w:p>
      <w:r xmlns:w="http://schemas.openxmlformats.org/wordprocessingml/2006/main">
        <w:t xml:space="preserve">ড্যানিয়েল 10:9 এর কথক ঈশ্বরের কণ্ঠস্বর শুনতে পান এবং মাটির দিকে মুখ করে গভীর ঘুমে পড়ে যান।</w:t>
      </w:r>
    </w:p>
    <w:p/>
    <w:p>
      <w:r xmlns:w="http://schemas.openxmlformats.org/wordprocessingml/2006/main">
        <w:t xml:space="preserve">1. ঈশ্বরের কণ্ঠের শক্তি - কীভাবে ঈশ্বরের কণ্ঠস্বর শ্রবণ করা আমাদেরকে তাঁর শক্তির প্রতি বিস্মিত হতে পারে।</w:t>
      </w:r>
    </w:p>
    <w:p/>
    <w:p>
      <w:r xmlns:w="http://schemas.openxmlformats.org/wordprocessingml/2006/main">
        <w:t xml:space="preserve">2. ঈশ্বরের উপস্থিতিতে নম্রতা - কীভাবে প্রভুর উপস্থিতিতে নম্র ও শ্রদ্ধাশীল হতে হয়।</w:t>
      </w:r>
    </w:p>
    <w:p/>
    <w:p>
      <w:r xmlns:w="http://schemas.openxmlformats.org/wordprocessingml/2006/main">
        <w:t xml:space="preserve">1. ইশাইয়া 6:1-4 - যখন ইশাইয়া ঈশ্বরের একটি দর্শন পায় এবং নম্রতা এবং শ্রদ্ধার সাথে প্রতিক্রিয়া জানায়।</w:t>
      </w:r>
    </w:p>
    <w:p/>
    <w:p>
      <w:r xmlns:w="http://schemas.openxmlformats.org/wordprocessingml/2006/main">
        <w:t xml:space="preserve">2. জন 12:27-30 - যখন যীশু তাঁর আসন্ন মৃত্যুর কথা বলেন এবং তাঁর শিষ্যরা বিভ্রান্ত এবং ভীত থাকে।</w:t>
      </w:r>
    </w:p>
    <w:p/>
    <w:p>
      <w:r xmlns:w="http://schemas.openxmlformats.org/wordprocessingml/2006/main">
        <w:t xml:space="preserve">Daniel 10:10 এবং দেখ, একটি হাত আমাকে স্পর্শ করল, যা আমাকে আমার হাঁটুর উপর এবং আমার হাতের তালুতে বসিয়ে দিল।</w:t>
      </w:r>
    </w:p>
    <w:p/>
    <w:p>
      <w:r xmlns:w="http://schemas.openxmlformats.org/wordprocessingml/2006/main">
        <w:t xml:space="preserve">প্রভুর দূত ড্যানিয়েলকে স্পর্শ করলেন, তাকে হাঁটুতে ও হাতের তালুতে বসিয়ে দিলেন।</w:t>
      </w:r>
    </w:p>
    <w:p/>
    <w:p>
      <w:r xmlns:w="http://schemas.openxmlformats.org/wordprocessingml/2006/main">
        <w:t xml:space="preserve">1. প্রভুর শক্তি: বিশ্বাসে সাড়া দিতে শেখা</w:t>
      </w:r>
    </w:p>
    <w:p/>
    <w:p>
      <w:r xmlns:w="http://schemas.openxmlformats.org/wordprocessingml/2006/main">
        <w:t xml:space="preserve">2. ঈশ্বরের স্পর্শ: রূপান্তরের আমন্ত্রণ</w:t>
      </w:r>
    </w:p>
    <w:p/>
    <w:p>
      <w:r xmlns:w="http://schemas.openxmlformats.org/wordprocessingml/2006/main">
        <w:t xml:space="preserve">1. ইশাইয়া 6:1-8 - প্রভুর সাথে ইশাইয়ার সাক্ষাৎ</w:t>
      </w:r>
    </w:p>
    <w:p/>
    <w:p>
      <w:r xmlns:w="http://schemas.openxmlformats.org/wordprocessingml/2006/main">
        <w:t xml:space="preserve">2. Exodus 3:1-15 - প্রভুর সাথে মোশির সাক্ষাৎ</w:t>
      </w:r>
    </w:p>
    <w:p/>
    <w:p>
      <w:r xmlns:w="http://schemas.openxmlformats.org/wordprocessingml/2006/main">
        <w:t xml:space="preserve">Daniel 10:11 এবং তিনি আমাকে বললেন, হে ড্যানিয়েল, একজন অত্যন্ত প্রিয় মানুষ, আমি তোমাকে যে কথা বলি তা বুঝে নাও এবং সোজা হয়ে দাঁড়াও, কারণ আমি এখন তোমার কাছে প্রেরিত হয়েছি। তিনি যখন আমাকে এই কথা বললেন, তখন আমি কাঁপতে কাঁপতে দাঁড়িয়ে রইলাম।</w:t>
      </w:r>
    </w:p>
    <w:p/>
    <w:p>
      <w:r xmlns:w="http://schemas.openxmlformats.org/wordprocessingml/2006/main">
        <w:t xml:space="preserve">ড্যানিয়েল একজন দেবদূতের কাছ থেকে একটি ঐশ্বরিক বার্তা পান যিনি তাকে একজন অত্যন্ত প্রিয় মানুষ বলে ডাকেন। ফেরেশতা তাকে বলে যে সে যে কথাগুলো বলছে তা বুঝতে এবং সোজা হয়ে দাঁড়াতে, যেমন তাকে এখন তার কাছে পাঠানো হয়েছে। বার্তার পর ড্যানিয়েল কাঁপতে কাঁপতে দাঁড়িয়ে আছে।</w:t>
      </w:r>
    </w:p>
    <w:p/>
    <w:p>
      <w:r xmlns:w="http://schemas.openxmlformats.org/wordprocessingml/2006/main">
        <w:t xml:space="preserve">1. ঈশ্বরের শক্তিশালী প্রেম - ঈশ্বর তার ঐশ্বরিক বার্তাগুলির মাধ্যমে আমাদের প্রতি তাঁর ভালবাসা দেখান এমন উপায়গুলি পরীক্ষা করা৷</w:t>
      </w:r>
    </w:p>
    <w:p/>
    <w:p>
      <w:r xmlns:w="http://schemas.openxmlformats.org/wordprocessingml/2006/main">
        <w:t xml:space="preserve">2. ঈশ্বরের উপস্থিতিতে সোজা হয়ে দাঁড়ানো - কীভাবে ঈশ্বরের উপস্থিতি এবং বার্তাগুলির প্রতি শ্রদ্ধা ও সম্মানের সাথে সাড়া দেওয়া যায় তা অন্বেষণ করা।</w:t>
      </w:r>
    </w:p>
    <w:p/>
    <w:p>
      <w:r xmlns:w="http://schemas.openxmlformats.org/wordprocessingml/2006/main">
        <w:t xml:space="preserve">1. 1 জন 4:10 - এর মধ্যে ভালবাসা, আমরা ঈশ্বরকে ভালবাসি তা নয় বরং তিনি আমাদের ভালবাসেন এবং আমাদের পাপের প্রায়শ্চিত্ত হতে তাঁর পুত্রকে পাঠিয়েছেন৷</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Daniel 10:12 তারপর তিনি আমাকে বললেন, ড্যানিয়েল, ভয় কোরো না, কারণ প্রথম দিন থেকেই তুমি তোমার হৃদয়কে বুঝতে এবং তোমার ঈশ্বরের সামনে নিজেকে শায়েস্তা করতে দিয়েছিলে, তোমার কথা শোনা হয়েছিল এবং আমি তোমার কথার জন্য এসেছি।</w:t>
      </w:r>
    </w:p>
    <w:p/>
    <w:p>
      <w:r xmlns:w="http://schemas.openxmlformats.org/wordprocessingml/2006/main">
        <w:t xml:space="preserve">ড্যানিয়েলের প্রার্থনা শোনা হয়েছিল এবং ঈশ্বর উত্তর দিয়েছিলেন।</w:t>
      </w:r>
    </w:p>
    <w:p/>
    <w:p>
      <w:r xmlns:w="http://schemas.openxmlformats.org/wordprocessingml/2006/main">
        <w:t xml:space="preserve">1. প্রার্থনার শক্তি: ঈশ্বর কীভাবে আমাদের প্রার্থনার উত্তর দেন</w:t>
      </w:r>
    </w:p>
    <w:p/>
    <w:p>
      <w:r xmlns:w="http://schemas.openxmlformats.org/wordprocessingml/2006/main">
        <w:t xml:space="preserve">2. বিশ্বাস রাখুন: ঈশ্বর সর্বদা শুনছেন</w:t>
      </w:r>
    </w:p>
    <w:p/>
    <w:p>
      <w:r xmlns:w="http://schemas.openxmlformats.org/wordprocessingml/2006/main">
        <w:t xml:space="preserve">1. গীতসংহিতা 66:19-20 "কিন্তু অবশ্যই ঈশ্বর আমার কথা শুনেছেন; তিনি আমার প্রার্থনার কণ্ঠে মনোযোগ দিয়েছেন। ধন্য ঈশ্বর, যিনি আমার প্রার্থনা বা তাঁর করুণা আমার থেকে ফিরিয়ে দেননি!"</w:t>
      </w:r>
    </w:p>
    <w:p/>
    <w:p>
      <w:r xmlns:w="http://schemas.openxmlformats.org/wordprocessingml/2006/main">
        <w:t xml:space="preserve">2. জেমস 5:16 "একজন ধার্মিক ব্যক্তির কার্যকর, আন্তরিক প্রার্থনা অনেক উপকার করে।"</w:t>
      </w:r>
    </w:p>
    <w:p/>
    <w:p>
      <w:r xmlns:w="http://schemas.openxmlformats.org/wordprocessingml/2006/main">
        <w:t xml:space="preserve">Daniel 10:13 কিন্তু পারস্য রাজ্যের রাজপুত্র আমাকে এক বিশ দিন ধরে প্রতিরোধ করেছিলেন: কিন্তু, দেখ, প্রধান রাজকুমারদের একজন মাইকেল আমাকে সাহায্য করতে এসেছিল; আমি সেখানে পারস্যের রাজাদের সঙ্গে থাকলাম।</w:t>
      </w:r>
    </w:p>
    <w:p/>
    <w:p>
      <w:r xmlns:w="http://schemas.openxmlformats.org/wordprocessingml/2006/main">
        <w:t xml:space="preserve">ড্যানিয়েলের একটি দর্শন ছিল যেখানে প্রভুর একজন দূত তাকে দেখা দিয়েছিলেন। দেবদূত পারস্য রাজ্যের রাজপুত্র দ্বারা বাধা হয়েছিলেন, কিন্তু প্রধান রাজকুমারদের একজন মাইকেল তাকে সাহায্য করেছিলেন।</w:t>
      </w:r>
    </w:p>
    <w:p/>
    <w:p>
      <w:r xmlns:w="http://schemas.openxmlformats.org/wordprocessingml/2006/main">
        <w:t xml:space="preserve">1. প্রার্থনা এবং বিশ্বাসের শক্তি: ঈশ্বর কীভাবে আমাদের প্রার্থনার উত্তর দেন</w:t>
      </w:r>
    </w:p>
    <w:p/>
    <w:p>
      <w:r xmlns:w="http://schemas.openxmlformats.org/wordprocessingml/2006/main">
        <w:t xml:space="preserve">2. ঈশ্বরের সার্বভৌমত্ব: ঈশ্বর কীভাবে এমনকি অবিশ্বাসীদেরও তার ইচ্ছা পূরণ করতে ব্যবহার করতে পারেন</w:t>
      </w:r>
    </w:p>
    <w:p/>
    <w:p>
      <w:r xmlns:w="http://schemas.openxmlformats.org/wordprocessingml/2006/main">
        <w:t xml:space="preserve">1. ম্যাথু 21:22 - এবং আপনি প্রার্থনায় যা চাইবেন, আপনি পাবেন, যদি আপনার বিশ্বাস থাকে।</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Daniel 10:14 এখন আমি তোমাকে বোঝাতে এসেছি যে তোমার লোকেদের শেষের দিনে কী ঘটবে, কারণ এখনও সেই দর্শন অনেক দিনের।</w:t>
      </w:r>
    </w:p>
    <w:p/>
    <w:p>
      <w:r xmlns:w="http://schemas.openxmlformats.org/wordprocessingml/2006/main">
        <w:t xml:space="preserve">উত্তরণটি ভবিষ্যতে ঈশ্বরের লোকেদের কী ঘটবে তার একটি দর্শনের কথা বলে।</w:t>
      </w:r>
    </w:p>
    <w:p/>
    <w:p>
      <w:r xmlns:w="http://schemas.openxmlformats.org/wordprocessingml/2006/main">
        <w:t xml:space="preserve">1: ঈশ্বরের শক্তি এবং জ্ঞান অসীম, এবং তিনি আমাদের জীবনে যা ঘটবে তা দেখেন।</w:t>
      </w:r>
    </w:p>
    <w:p/>
    <w:p>
      <w:r xmlns:w="http://schemas.openxmlformats.org/wordprocessingml/2006/main">
        <w:t xml:space="preserve">2: আমরা আমাদের জন্য ঈশ্বরের পরিকল্পনার উপর আস্থা রাখতে পারি, যদিও এটি বর্তমান সময়ে অনিশ্চিত মনে হতে পারে।</w:t>
      </w:r>
    </w:p>
    <w:p/>
    <w:p>
      <w:r xmlns:w="http://schemas.openxmlformats.org/wordprocessingml/2006/main">
        <w:t xml:space="preserve">1: Isaiah 46:10 - আমার উদ্দেশ্য দাঁড়াবে, এবং আমি যা খুশি তাই করব।</w:t>
      </w:r>
    </w:p>
    <w:p/>
    <w:p>
      <w:r xmlns:w="http://schemas.openxmlformats.org/wordprocessingml/2006/main">
        <w:t xml:space="preserve">2: হিতোপদেশ 19:21 - একজন ব্যক্তির হৃদয়ে অনেকগুলি পরিকল্পনা, কিন্তু প্রভুর উদ্দেশ্যই প্রবল।</w:t>
      </w:r>
    </w:p>
    <w:p/>
    <w:p>
      <w:r xmlns:w="http://schemas.openxmlformats.org/wordprocessingml/2006/main">
        <w:t xml:space="preserve">Daniel 10:15 এবং যখন তিনি আমাকে এই কথাগুলি বললেন, আমি মাটির দিকে মুখ রাখলাম এবং আমি বোবা হয়ে গেলাম।</w:t>
      </w:r>
    </w:p>
    <w:p/>
    <w:p>
      <w:r xmlns:w="http://schemas.openxmlformats.org/wordprocessingml/2006/main">
        <w:t xml:space="preserve">ড্যানিয়েলের একটি দর্শন ছিল যেখানে একজন স্বর্গদূত তার সাথে কথা বলেছিলেন এবং ড্যানিয়েল মাথা নিচু করে এবং বাকরুদ্ধ হয়ে সাড়া দিয়েছিলেন।</w:t>
      </w:r>
    </w:p>
    <w:p/>
    <w:p>
      <w:r xmlns:w="http://schemas.openxmlformats.org/wordprocessingml/2006/main">
        <w:t xml:space="preserve">1. "ঈশ্বরের শব্দের শক্তি"</w:t>
      </w:r>
    </w:p>
    <w:p/>
    <w:p>
      <w:r xmlns:w="http://schemas.openxmlformats.org/wordprocessingml/2006/main">
        <w:t xml:space="preserve">2. "এখনও ঈশ্বরের উপস্থিতিতে থাকা"</w:t>
      </w:r>
    </w:p>
    <w:p/>
    <w:p>
      <w:r xmlns:w="http://schemas.openxmlformats.org/wordprocessingml/2006/main">
        <w:t xml:space="preserve">1. ইশাইয়া 6:1-8</w:t>
      </w:r>
    </w:p>
    <w:p/>
    <w:p>
      <w:r xmlns:w="http://schemas.openxmlformats.org/wordprocessingml/2006/main">
        <w:t xml:space="preserve">2. প্রকাশিত বাক্য 1:17-18</w:t>
      </w:r>
    </w:p>
    <w:p/>
    <w:p>
      <w:r xmlns:w="http://schemas.openxmlformats.org/wordprocessingml/2006/main">
        <w:t xml:space="preserve">ড্যানিয়েল 10:16 এবং দেখ, মানব-সন্তানদের দৃষ্টান্তের মতো একজন আমার ঠোঁট স্পর্শ করল: তারপর আমি আমার মুখ খুলে কথা বললাম, এবং যিনি আমার সামনে দাঁড়িয়েছিলেন তাকে বলেছিলাম, হে আমার প্রভু, সেই দর্শনে আমার দুঃখগুলো দূর হয়ে গেছে। আমার উপরে, এবং আমি কোন শক্তি ধরে রাখিনি।</w:t>
      </w:r>
    </w:p>
    <w:p/>
    <w:p>
      <w:r xmlns:w="http://schemas.openxmlformats.org/wordprocessingml/2006/main">
        <w:t xml:space="preserve">ভাববাদী ড্যানিয়েল ঈশ্বরের কাছ থেকে একটি দর্শন পান এবং একজন মানুষের মতো কিছু তাকে স্পর্শ করেন। তিনি তার দুঃখ এবং শক্তির অভাব প্রকাশ করেন।</w:t>
      </w:r>
    </w:p>
    <w:p/>
    <w:p>
      <w:r xmlns:w="http://schemas.openxmlformats.org/wordprocessingml/2006/main">
        <w:t xml:space="preserve">1: ঈশ্বরের শক্তি আমাদের দুর্বলতা প্রকাশ করা হয়</w:t>
      </w:r>
    </w:p>
    <w:p/>
    <w:p>
      <w:r xmlns:w="http://schemas.openxmlformats.org/wordprocessingml/2006/main">
        <w:t xml:space="preserve">2: দুঃখের সময় বৃদ্ধির সময় হতে পারে</w:t>
      </w:r>
    </w:p>
    <w:p/>
    <w:p>
      <w:r xmlns:w="http://schemas.openxmlformats.org/wordprocessingml/2006/main">
        <w:t xml:space="preserve">1:2 করিন্থিয়ানস 12:7-10 "অতএব, আমাকে অহংকারী হওয়া থেকে বাঁচানোর জন্য, আমাকে যন্ত্রণা দেওয়ার জন্য আমার শরীরে একটি কাঁটা দেওয়া হয়েছিল, শয়তানের একজন বার্তাবাহক। কিন্তু তিনি আমাকে বললেন, আমার অনুগ্রহই তোমার জন্য যথেষ্ট, কারণ আমার শক্তি দুর্বলতায় সিদ্ধ হয়, তাই আমি আমার দুর্বলতার বিষয়ে আরও আনন্দের সাথে গর্ব করব, যাতে খ্রীষ্টের শক্তি আমার উপর থাকে। , খ্রীষ্টের জন্য, আমি দুর্বলতা, অপমান, কষ্ট, নিপীড়নে, অসুবিধায় আনন্দিত। কারণ যখন আমি দুর্বল, তখন আমি শক্তিশালী।</w:t>
      </w:r>
    </w:p>
    <w:p/>
    <w:p>
      <w:r xmlns:w="http://schemas.openxmlformats.org/wordprocessingml/2006/main">
        <w:t xml:space="preserve">2: ফিলিপীয় 4:11-13 "আমি যে প্রয়োজনের কথা বলছি তা নয়, কারণ আমি যে পরিস্থিতিতেই সন্তুষ্ট থাকতে পারি তা আমি শিখেছি। আমি জানি কীভাবে নীচু হতে হয় এবং আমি জানি কীভাবে প্রচুর হতে হয়। প্রতিটি পরিস্থিতিতে, আমি প্রচুর এবং ক্ষুধা, প্রাচুর্য এবং প্রয়োজনের মুখোমুখি হওয়ার রহস্য শিখেছি। যিনি আমাকে শক্তিশালী করেন তার মাধ্যমে আমি সবকিছু করতে পারি।"</w:t>
      </w:r>
    </w:p>
    <w:p/>
    <w:p>
      <w:r xmlns:w="http://schemas.openxmlformats.org/wordprocessingml/2006/main">
        <w:t xml:space="preserve">Daniel 10:17 কেননা এই আমার প্রভুর দাস এই প্রভুর সাথে কিভাবে কথা বলতে পারে? কারণ আমার জন্য, সরাসরি আমার মধ্যে কোন শক্তি রইল না, আমার মধ্যে নিঃশ্বাসও অবশিষ্ট নেই।</w:t>
      </w:r>
    </w:p>
    <w:p/>
    <w:p>
      <w:r xmlns:w="http://schemas.openxmlformats.org/wordprocessingml/2006/main">
        <w:t xml:space="preserve">ঈশ্বরের কাছে ড্যানিয়েলের প্রার্থনা তার নম্রতা এবং ঈশ্বরের শক্তির ভয়কে প্রকাশ করে।</w:t>
      </w:r>
    </w:p>
    <w:p/>
    <w:p>
      <w:r xmlns:w="http://schemas.openxmlformats.org/wordprocessingml/2006/main">
        <w:t xml:space="preserve">1. নম্রতার শক্তি: কিভাবে ঈশ্বরের উপস্থিতির জন্য ভীতি বিকাশ করা যায়</w:t>
      </w:r>
    </w:p>
    <w:p/>
    <w:p>
      <w:r xmlns:w="http://schemas.openxmlformats.org/wordprocessingml/2006/main">
        <w:t xml:space="preserve">2. বিশ্বাসের চোখ দিয়ে ঈশ্বরকে দেখা: আমাদের জীবনে ঈশ্বরের শক্তি অনুভব করা</w:t>
      </w:r>
    </w:p>
    <w:p/>
    <w:p>
      <w:r xmlns:w="http://schemas.openxmlformats.org/wordprocessingml/2006/main">
        <w:t xml:space="preserve">1. 1 পিটার 5:5-7 - "অনুরূপভাবে, তোমরা যারা ছোট, তারা প্রবীণদের বশীভূত হও৷ তোমরা সবাই পরস্পরের প্রতি নম্রতার সাথে পোশাক পরিধান কর, কারণ ঈশ্বর গর্বিতদের বিরোধিতা করেন কিন্তু নম্রদের অনুগ্রহ করেন৷</w:t>
      </w:r>
    </w:p>
    <w:p/>
    <w:p>
      <w:r xmlns:w="http://schemas.openxmlformats.org/wordprocessingml/2006/main">
        <w:t xml:space="preserve">2.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ড্যানিয়েল 10:18 তারপর আবার এসে আমাকে একজন মানুষের চেহারার মতো স্পর্শ করলেন এবং তিনি আমাকে শক্তিশালী করলেন।</w:t>
      </w:r>
    </w:p>
    <w:p/>
    <w:p>
      <w:r xmlns:w="http://schemas.openxmlformats.org/wordprocessingml/2006/main">
        <w:t xml:space="preserve">ড্যানিয়েল একজন স্বর্গদূতের দ্বারা শক্তিশালী হয়েছিলেন।</w:t>
      </w:r>
    </w:p>
    <w:p/>
    <w:p>
      <w:r xmlns:w="http://schemas.openxmlformats.org/wordprocessingml/2006/main">
        <w:t xml:space="preserve">1. "অ্যাঞ্জেলিক সাহায্যের শক্তি"</w:t>
      </w:r>
    </w:p>
    <w:p/>
    <w:p>
      <w:r xmlns:w="http://schemas.openxmlformats.org/wordprocessingml/2006/main">
        <w:t xml:space="preserve">2. "স্বর্গীয় সমর্থনের শক্তি"</w:t>
      </w:r>
    </w:p>
    <w:p/>
    <w:p>
      <w:r xmlns:w="http://schemas.openxmlformats.org/wordprocessingml/2006/main">
        <w:t xml:space="preserve">1. গীতসংহিতা 121:2 - "আমার সাহায্য প্রভুর কাছ থেকে আসে, স্বর্গ ও পৃথিবীর সৃষ্টিকর্তা।"</w:t>
      </w:r>
    </w:p>
    <w:p/>
    <w:p>
      <w:r xmlns:w="http://schemas.openxmlformats.org/wordprocessingml/2006/main">
        <w:t xml:space="preserve">2. হিব্রু 1:14 - "যারা পরিত্রাণের উত্তরাধিকারী হবে তাদের জন্য সেবা করার জন্য তারা কি সমস্ত পরিচর্যাকারী আত্মা নয়?"</w:t>
      </w:r>
    </w:p>
    <w:p/>
    <w:p>
      <w:r xmlns:w="http://schemas.openxmlformats.org/wordprocessingml/2006/main">
        <w:t xml:space="preserve">Daniel 10:19 এবং বললেন, হে মহাপ্রিয় মানুষ, ভয় পেও না: তোমার শান্তি হোক, শক্তিশালী হও, হ্যাঁ, শক্তিশালী হও। সে আমার সাথে কথা বললে আমি বলিষ্ঠ হলাম এবং বললাম, 'হুজুর কথা বলুন৷ কারণ তুমি আমাকে শক্তিশালী করেছ।</w:t>
      </w:r>
    </w:p>
    <w:p/>
    <w:p>
      <w:r xmlns:w="http://schemas.openxmlformats.org/wordprocessingml/2006/main">
        <w:t xml:space="preserve">একজন দেবদূত ড্যানিয়েলের সাথে কথা বলে এবং তাকে শক্তিশালী হতে উৎসাহিত করে, ভয় না করতে বলে। ড্যানিয়েল তখন শক্তিশালী হয় এবং দেবদূতকে কথা বলা চালিয়ে যেতে দেয়।</w:t>
      </w:r>
    </w:p>
    <w:p/>
    <w:p>
      <w:r xmlns:w="http://schemas.openxmlformats.org/wordprocessingml/2006/main">
        <w:t xml:space="preserve">1. "প্রভুতে দৃঢ় হও: কঠিন সময়ে আত্মবিশ্বাস খোঁজা"</w:t>
      </w:r>
    </w:p>
    <w:p/>
    <w:p>
      <w:r xmlns:w="http://schemas.openxmlformats.org/wordprocessingml/2006/main">
        <w:t xml:space="preserve">2. "ঈশ্বরের শক্তি: পরাস্ত করার সাহসকে আলিঙ্গন করা"</w:t>
      </w:r>
    </w:p>
    <w:p/>
    <w:p>
      <w:r xmlns:w="http://schemas.openxmlformats.org/wordprocessingml/2006/main">
        <w:t xml:space="preserve">1. Ephesians 6:10-11 - "অবশেষে, প্রভু এবং তাঁর পরাক্রমশালী শক্তিতে বলবান হও। ঈশ্বরের পূর্ণ বর্ম পরিধান কর, যাতে আপনি শয়তানের পরিকল্পনার বিরুদ্ধে আপনার অবস্থান নিতে পারেন।"</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Daniel 10:20 তখন তিনি বললেন, তুমি কি জানো আমি কেন তোমার কাছে এসেছি? এবং এখন আমি পারস্যের রাজপুত্রের সাথে যুদ্ধ করতে ফিরে আসব: এবং যখন আমি চলে যাব, দেখ, গ্রিসিয়ার রাজপুত্র আসবেন।</w:t>
      </w:r>
    </w:p>
    <w:p/>
    <w:p>
      <w:r xmlns:w="http://schemas.openxmlformats.org/wordprocessingml/2006/main">
        <w:t xml:space="preserve">একজন দেবদূত ড্যানিয়েলের কাছে প্রকাশ করেন যে তিনি পারস্যের রাজপুত্রের সাথে যুদ্ধ করতে ফিরে আসছেন এবং তিনি চলে গেলে গ্রীসের রাজপুত্র আসবেন।</w:t>
      </w:r>
    </w:p>
    <w:p/>
    <w:p>
      <w:r xmlns:w="http://schemas.openxmlformats.org/wordprocessingml/2006/main">
        <w:t xml:space="preserve">1. আধ্যাত্মিক যুদ্ধের শক্তি - যে আধ্যাত্মিক যুদ্ধ করা হচ্ছে তা বোঝা।</w:t>
      </w:r>
    </w:p>
    <w:p/>
    <w:p>
      <w:r xmlns:w="http://schemas.openxmlformats.org/wordprocessingml/2006/main">
        <w:t xml:space="preserve">2. প্রতিকূলতা কাটিয়ে ওঠা - কীভাবে বিরোধিতার বিরুদ্ধে দৃঢ়ভাবে দাঁড়ানো যায় এবং সংগ্রামের মাঝে বিজয় খুঁজে পাওয়া যায়।</w:t>
      </w:r>
    </w:p>
    <w:p/>
    <w:p>
      <w:r xmlns:w="http://schemas.openxmlformats.org/wordprocessingml/2006/main">
        <w:t xml:space="preserve">1. Ephesians 6:12 - "কারণ আমরা মাংস এবং রক্তের বিরুদ্ধে লড়াই করি না, কিন্তু শাসকদের বিরুদ্ধে, কর্তৃপক্ষের বিরুদ্ধে, এই বর্তমান অন্ধকারের উপর মহাজাগতিক শক্তির বিরুদ্ধে, স্বর্গীয় স্থানে মন্দের আধ্যাত্মিক শক্তির বিরুদ্ধে লড়াই করি।"</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Daniel 10:21 কিন্তু সত্যের শাস্ত্রে যা লেখা আছে তা আমি তোমাকে দেখাব: আর কেউ নেই যে এই বিষয়ে আমাকে ধরে রাখে, শুধু তোমার রাজপুত্র মাইকেল।</w:t>
      </w:r>
    </w:p>
    <w:p/>
    <w:p>
      <w:r xmlns:w="http://schemas.openxmlformats.org/wordprocessingml/2006/main">
        <w:t xml:space="preserve">সত্যের ধর্মগ্রন্থ প্রকাশ করে যে মাইকেল হলেন সেই রাজকুমার যিনি ড্যানিয়েলের সাথে দাঁড়িয়েছিলেন।</w:t>
      </w:r>
    </w:p>
    <w:p/>
    <w:p>
      <w:r xmlns:w="http://schemas.openxmlformats.org/wordprocessingml/2006/main">
        <w:t xml:space="preserve">1: কঠিন সময়ে আমাদের সাহায্য করার জন্য ঈশ্বর একজন রাজপুত্রকে আমাদের পাশে রেখেছেন।</w:t>
      </w:r>
    </w:p>
    <w:p/>
    <w:p>
      <w:r xmlns:w="http://schemas.openxmlformats.org/wordprocessingml/2006/main">
        <w:t xml:space="preserve">2: আমরা ঈশ্বরের প্রতিশ্রুতিতে বিশ্বাস করতে পারি, এমনকি যখন আমরা একা বোধ করি।</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হিব্রুস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ড্যানিয়েল অধ্যায় 11 ঐতিহাসিক ঘটনাগুলির একটি বিশদ ভবিষ্যদ্বাণীমূলক বিবরণ প্রদান করে, প্রাথমিকভাবে উত্তরের (সিরিয়া) রাজা এবং দক্ষিণের (মিশর) রাজাদের মধ্যে দ্বন্দ্বের উপর দৃষ্টি নিবদ্ধ করে। অধ্যায়টি বিভিন্ন শাসক ও রাজ্যের উত্থান ও পতনের পাশাপাশি ঈশ্বরের লোকেদের নিপীড়ন ও সহনশীলতাকে তুলে ধরে।</w:t>
      </w:r>
    </w:p>
    <w:p/>
    <w:p>
      <w:r xmlns:w="http://schemas.openxmlformats.org/wordprocessingml/2006/main">
        <w:t xml:space="preserve">1 ম অনুচ্ছেদ: অধ্যায়টি শুরু হয় একজন দেবদূতের বার্তাবাহকের মাধ্যমে যে তিনি ড্যানিয়েলকে পরবর্তী দিনগুলিতে কী ঘটবে সে সম্পর্কে সত্য বলবেন। তিনি আরও তিনজন পারস্যের রাজা এবং একজন পরাক্রমশালী রাজার কথা উল্লেখ করেছেন যিনি উঠবেন এবং মহান শক্তির সাথে আধিপত্য বিস্তার করবেন (ড্যানিয়েল 11:1-3)।</w:t>
      </w:r>
    </w:p>
    <w:p/>
    <w:p>
      <w:r xmlns:w="http://schemas.openxmlformats.org/wordprocessingml/2006/main">
        <w:t xml:space="preserve">2য় অনুচ্ছেদ: ফেরেশতা বার্তাবাহক উত্তরের রাজা এবং দক্ষিণের রাজাদের মধ্যে দ্বন্দ্ব বর্ণনা করেছেন। তিনি এই দুটি শক্তির মধ্যে যুদ্ধ, জোট এবং বিশ্বাসঘাতকতার একটি বিশদ বিবরণ প্রদান করেন, বিভিন্ন শাসকদের বিজয় এবং পরাজয় তুলে ধরে (ড্যানিয়েল 11:4-20)।</w:t>
      </w:r>
    </w:p>
    <w:p/>
    <w:p>
      <w:r xmlns:w="http://schemas.openxmlformats.org/wordprocessingml/2006/main">
        <w:t xml:space="preserve">3য় অনুচ্ছেদ: বার্তাবাহক একটি নির্দিষ্ট শাসকের উপর দৃষ্টি নিবদ্ধ করে, যাকে "অপমানজনক ব্যক্তি" হিসাবে উল্লেখ করা হয়। এই শাসক শান্তির সময় উঠবে এবং তার চাটুকারিতা দিয়ে অনেককে প্রতারিত করবে। তিনি ষড়যন্ত্রের মাধ্যমে ক্ষমতা দখল করবেন এবং ঈশ্বরের লোকেদের তাড়না করবেন (ড্যানিয়েল 11:21-35)।</w:t>
      </w:r>
    </w:p>
    <w:p/>
    <w:p>
      <w:r xmlns:w="http://schemas.openxmlformats.org/wordprocessingml/2006/main">
        <w:t xml:space="preserve">4 র্থ অনুচ্ছেদ: বার্তাবাহক অন্য একজন শাসকের উত্থানের বর্ণনা দিয়েছেন, যিনি নিজেকে উন্নীত করবেন এবং সমস্ত দেবতাদের উপরে নিজেকে মহিমান্বিত করবেন। এই শাসক অনেক দেশ জয় করবে এবং ইস্রায়েল দেশে সর্বনাশ ঘটাবে। যাইহোক, তিনি তার শেষ পর্যন্ত আসবেন তাকে সাহায্য করার জন্য কেউ নেই (ড্যানিয়েল 11:36-45)।</w:t>
      </w:r>
    </w:p>
    <w:p/>
    <w:p>
      <w:r xmlns:w="http://schemas.openxmlformats.org/wordprocessingml/2006/main">
        <w:t xml:space="preserve">সংক্ষেপে,</w:t>
      </w:r>
    </w:p>
    <w:p>
      <w:r xmlns:w="http://schemas.openxmlformats.org/wordprocessingml/2006/main">
        <w:t xml:space="preserve">ড্যানিয়েল অধ্যায় 11 একটি বিশদ ভবিষ্যদ্বাণীমূলক বিবরণ প্রদান করে</w:t>
      </w:r>
    </w:p>
    <w:p>
      <w:r xmlns:w="http://schemas.openxmlformats.org/wordprocessingml/2006/main">
        <w:t xml:space="preserve">ঐতিহাসিক ঘটনা, উত্তরের রাজা এবং দক্ষিণের রাজাদের মধ্যে দ্বন্দ্বের উপর দৃষ্টি নিবদ্ধ করে,</w:t>
      </w:r>
    </w:p>
    <w:p>
      <w:r xmlns:w="http://schemas.openxmlformats.org/wordprocessingml/2006/main">
        <w:t xml:space="preserve">শাসক এবং রাজ্যের উত্থান এবং পতন হাইলাইট</w:t>
      </w:r>
    </w:p>
    <w:p>
      <w:r xmlns:w="http://schemas.openxmlformats.org/wordprocessingml/2006/main">
        <w:t xml:space="preserve">এবং ঈশ্বরের লোকেদের নিপীড়ন এবং ধৈর্য।</w:t>
      </w:r>
    </w:p>
    <w:p/>
    <w:p>
      <w:r xmlns:w="http://schemas.openxmlformats.org/wordprocessingml/2006/main">
        <w:t xml:space="preserve">পরের দিনগুলিতে ভবিষ্যত ঘটনাগুলির অ্যাঞ্জেলিক মেসেঞ্জারের উদ্ঘাটন।</w:t>
      </w:r>
    </w:p>
    <w:p>
      <w:r xmlns:w="http://schemas.openxmlformats.org/wordprocessingml/2006/main">
        <w:t xml:space="preserve">তিন পারস্যের রাজার বর্ণনা এবং একজন শক্তিশালী রাজা যিনি আধিপত্য বিস্তার করবেন।</w:t>
      </w:r>
    </w:p>
    <w:p>
      <w:r xmlns:w="http://schemas.openxmlformats.org/wordprocessingml/2006/main">
        <w:t xml:space="preserve">উত্তরের রাজা এবং দক্ষিণের রাজাদের মধ্যে যুদ্ধ, জোট এবং বিশ্বাসঘাতকতার হিসাব।</w:t>
      </w:r>
    </w:p>
    <w:p>
      <w:r xmlns:w="http://schemas.openxmlformats.org/wordprocessingml/2006/main">
        <w:t xml:space="preserve">একজন তুচ্ছ শাসকের দিকে মনোনিবেশ করুন যিনি প্রতারণা করবেন, ক্ষমতা দখল করবেন এবং ঈশ্বরের লোকেদের তাড়না করবেন।</w:t>
      </w:r>
    </w:p>
    <w:p>
      <w:r xmlns:w="http://schemas.openxmlformats.org/wordprocessingml/2006/main">
        <w:t xml:space="preserve">অন্য একজন শাসকের বর্ণনা যিনি নিজেকে উন্নীত করবেন, ভূমি জয় করবেন এবং শেষ পর্যন্ত আসবেন।</w:t>
      </w:r>
    </w:p>
    <w:p/>
    <w:p>
      <w:r xmlns:w="http://schemas.openxmlformats.org/wordprocessingml/2006/main">
        <w:t xml:space="preserve">ড্যানিয়েলের এই অধ্যায়টি ঐতিহাসিক ঘটনাগুলির একটি বিশদ ভবিষ্যদ্বাণীমূলক বিবরণ প্রদান করে, প্রাথমিকভাবে উত্তরের (সিরিয়া) রাজা এবং দক্ষিণের (মিশর) রাজাদের মধ্যে দ্বন্দ্বের উপর দৃষ্টি নিবদ্ধ করে। একজন স্বর্গদূত দূত ড্যানিয়েলকে শেষের দিনে কী ঘটবে সেই বিষয়ে সত্য প্রকাশ করেন। বার্তাবাহক আরও তিনজন পারস্যের রাজা এবং একজন পরাক্রমশালী রাজার কথা উল্লেখ করেছেন যারা উত্থিত হবেন এবং মহান শক্তির সাথে আধিপত্য বিস্তার করবেন। এরপর তিনি উত্তরের রাজা এবং দক্ষিণের রাজাদের মধ্যে যুদ্ধ, জোট এবং বিশ্বাসঘাতকতার বর্ণনা দেন, বিভিন্ন শাসকদের বিজয় ও পরাজয়ের বিস্তারিত বিবরণ প্রদান করেন। বার্তাবাহক একটি নির্দিষ্ট শাসকের দিকে মনোনিবেশ করেন, যাকে "অপমানজনক ব্যক্তি" হিসাবে উল্লেখ করা হয়, যিনি শান্তির সময়ে উত্থিত হবেন এবং তার চাটুকারিতা দিয়ে অনেককে প্রতারিত করবেন। এই শাসক ষড়যন্ত্রের মাধ্যমে ক্ষমতা দখল করবে এবং ঈশ্বরের লোকেদের তাড়না করবে। বার্তাবাহক অন্য একজন শাসকের উত্থানের কথাও বর্ণনা করেছেন যিনি নিজেকে উন্নীত করবেন এবং সমস্ত দেবতাদের উপরে নিজেকে মহিমান্বিত করবেন। এই শাসক অনেক দেশ জয় করবে এবং ইস্রায়েল দেশে সর্বনাশ ঘটাবে কিন্তু তাকে সাহায্য করার জন্য কেউ না থাকলে তার শেষ হবে। এই অধ্যায়টি শাসক ও রাজ্যের উত্থান ও পতন, সেইসাথে এই দ্বন্দ্বগুলির মধ্যে ঈশ্বরের লোকেদের নিপীড়ন এবং সহনশীলতাকে তুলে ধরে।</w:t>
      </w:r>
    </w:p>
    <w:p/>
    <w:p>
      <w:r xmlns:w="http://schemas.openxmlformats.org/wordprocessingml/2006/main">
        <w:t xml:space="preserve">ড্যানিয়েল 11:1 এছাড়াও আমি দারিয়ুস দ্য মাদীয় রাজত্বের প্রথম বছরে, এমনকি আমিও তাকে নিশ্চিত করতে ও শক্তিশালী করার জন্য দাঁড়িয়েছিলাম।</w:t>
      </w:r>
    </w:p>
    <w:p/>
    <w:p>
      <w:r xmlns:w="http://schemas.openxmlformats.org/wordprocessingml/2006/main">
        <w:t xml:space="preserve">এই অনুচ্ছেদ দারিয়ুস দ্য মেডের প্রথম বছরের সম্পর্কে এবং ঈশ্বর তাকে নিশ্চিত ও শক্তিশালী করার জন্য দাঁড়িয়েছিলেন।</w:t>
      </w:r>
    </w:p>
    <w:p/>
    <w:p>
      <w:r xmlns:w="http://schemas.openxmlformats.org/wordprocessingml/2006/main">
        <w:t xml:space="preserve">1. প্রয়োজনের সময়ে ঈশ্বরের বিশ্বস্ততা এবং বিধান।</w:t>
      </w:r>
    </w:p>
    <w:p/>
    <w:p>
      <w:r xmlns:w="http://schemas.openxmlformats.org/wordprocessingml/2006/main">
        <w:t xml:space="preserve">2. ঈশ্বরের সময়ের উপর আস্থা রাখার গুরুত্ব।</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Daniel 11:2 আর এখন আমি তোমাকে সত্য দেখাব। দেখ, পারস্যে এখনও তিনজন রাজা দাঁড়াবেন; এবং চতুর্থটি তাদের সকলের চেয়ে অনেক বেশি ধনী হবে: এবং তার ধন-সম্পদ দিয়ে সে গ্রিসিয়ার রাজ্যের বিরুদ্ধে সবাইকে উত্তেজিত করবে।</w:t>
      </w:r>
    </w:p>
    <w:p/>
    <w:p>
      <w:r xmlns:w="http://schemas.openxmlformats.org/wordprocessingml/2006/main">
        <w:t xml:space="preserve">পারস্যে তিনজন রাজা থাকবে এবং চতুর্থ রাজা হবে তাদের সবার থেকে অনেক ধনী। তিনি তার ধন-সম্পদ এবং শক্তি ব্যবহার করবেন গ্রীসের রাজ্যের বিরুদ্ধে সকলকে উত্তেজিত করতে।</w:t>
      </w:r>
    </w:p>
    <w:p/>
    <w:p>
      <w:r xmlns:w="http://schemas.openxmlformats.org/wordprocessingml/2006/main">
        <w:t xml:space="preserve">1. ধনী এবং ক্ষমতার বিপদ</w:t>
      </w:r>
    </w:p>
    <w:p/>
    <w:p>
      <w:r xmlns:w="http://schemas.openxmlformats.org/wordprocessingml/2006/main">
        <w:t xml:space="preserve">2. একটি সাধারণ শত্রুর বিরুদ্ধে ঐক্যবদ্ধ হওয়ার শক্তি</w:t>
      </w:r>
    </w:p>
    <w:p/>
    <w:p>
      <w:r xmlns:w="http://schemas.openxmlformats.org/wordprocessingml/2006/main">
        <w:t xml:space="preserve">1. হিতোপদেশ 28:20 একজন বিশ্বস্ত ব্যক্তি প্রচুর আশীর্বাদ পাবে, কিন্তু ধনী হতে আগ্রহী ব্যক্তি শাস্তির বাইরে থাকবে না।</w:t>
      </w:r>
    </w:p>
    <w:p/>
    <w:p>
      <w:r xmlns:w="http://schemas.openxmlformats.org/wordprocessingml/2006/main">
        <w:t xml:space="preserve">2. Ecclesiastes 5:10 যে টাকাকে ভালবাসে তার কখনই পর্যাপ্ত টাকা থাকে না; যে ব্যক্তি সম্পদ ভালবাসে সে কখনোই তার আয়ে সন্তুষ্ট হয় না।</w:t>
      </w:r>
    </w:p>
    <w:p/>
    <w:p>
      <w:r xmlns:w="http://schemas.openxmlformats.org/wordprocessingml/2006/main">
        <w:t xml:space="preserve">ড্যানিয়েল 11:3 এবং একজন শক্তিশালী রাজা দাঁড়াবেন, যিনি মহান আধিপত্যের সাথে শাসন করবেন এবং তাঁর ইচ্ছা অনুসারে কাজ করবেন।</w:t>
      </w:r>
    </w:p>
    <w:p/>
    <w:p>
      <w:r xmlns:w="http://schemas.openxmlformats.org/wordprocessingml/2006/main">
        <w:t xml:space="preserve">একজন পরাক্রমশালী রাজা ক্ষমতায় উত্থিত হবেন এবং মহান কর্তৃত্বের অধিকারী হবেন, তার নিজের ইচ্ছা অনুযায়ী তা প্রয়োগ করবেন।</w:t>
      </w:r>
    </w:p>
    <w:p/>
    <w:p>
      <w:r xmlns:w="http://schemas.openxmlformats.org/wordprocessingml/2006/main">
        <w:t xml:space="preserve">1. কর্তৃত্বের ক্ষমতা এবং ঈশ্বরের ইচ্ছা</w:t>
      </w:r>
    </w:p>
    <w:p/>
    <w:p>
      <w:r xmlns:w="http://schemas.openxmlformats.org/wordprocessingml/2006/main">
        <w:t xml:space="preserve">2. একজন রাজার শক্তি এবং ঈশ্বরের কর্তৃত্ব</w:t>
      </w:r>
    </w:p>
    <w:p/>
    <w:p>
      <w:r xmlns:w="http://schemas.openxmlformats.org/wordprocessingml/2006/main">
        <w:t xml:space="preserve">1. রোমানস 13:1-7</w:t>
      </w:r>
    </w:p>
    <w:p/>
    <w:p>
      <w:r xmlns:w="http://schemas.openxmlformats.org/wordprocessingml/2006/main">
        <w:t xml:space="preserve">2. ম্যাথিউ 28:18-20</w:t>
      </w:r>
    </w:p>
    <w:p/>
    <w:p>
      <w:r xmlns:w="http://schemas.openxmlformats.org/wordprocessingml/2006/main">
        <w:t xml:space="preserve">Daniel 11:4 এবং যখন সে উঠে দাঁড়াবে, তখন তার রাজ্য ভেঙ্গে যাবে এবং স্বর্গের চার বায়ুর দিকে বিভক্ত হবে; এবং তার বংশধরদের জন্য নয়, বা তার রাজত্ব অনুসারে নয় যা সে শাসন করেছিল: তার রাজত্ব কেড়ে নেওয়া হবে, এমনকি তাদের ছাড়া অন্যদের জন্যও।</w:t>
      </w:r>
    </w:p>
    <w:p/>
    <w:p>
      <w:r xmlns:w="http://schemas.openxmlformats.org/wordprocessingml/2006/main">
        <w:t xml:space="preserve">একজন নেতার সাম্রাজ্য ভাগ করা হয় এবং তার বংশের পরিবর্তে অন্যদের দেওয়া হয় এবং তার আধিপত্য অনুসারে নয় যা তিনি শাসন করেছিলেন।</w:t>
      </w:r>
    </w:p>
    <w:p/>
    <w:p>
      <w:r xmlns:w="http://schemas.openxmlformats.org/wordprocessingml/2006/main">
        <w:t xml:space="preserve">1: এই আয়াতের মাধ্যমে, আমরা শিখি যে ঈশ্বর সার্বভৌম এবং তাঁর পরিকল্পনা মানুষের চেয়ে বড়।</w:t>
      </w:r>
    </w:p>
    <w:p/>
    <w:p>
      <w:r xmlns:w="http://schemas.openxmlformats.org/wordprocessingml/2006/main">
        <w:t xml:space="preserve">2: আমাদের অনুমান করা উচিত নয় যে আমাদের পরিকল্পনা এবং উচ্চাকাঙ্ক্ষা সর্বদা পূর্ণ হবে, বরং বিশ্বাস করা উচিত যে ঈশ্বরের পরিকল্পনা এবং ইচ্ছা অনেক বেশি।</w:t>
      </w:r>
    </w:p>
    <w:p/>
    <w:p>
      <w:r xmlns:w="http://schemas.openxmlformats.org/wordprocessingml/2006/main">
        <w:t xml:space="preserve">1: হিতোপদেশ 19:21 - একজন ব্যক্তির হৃদয়ে অনেক পরিকল্পনা, কিন্তু এটি প্রভুর উদ্দেশ্য যা বিরাজ করে।</w:t>
      </w:r>
    </w:p>
    <w:p/>
    <w:p>
      <w:r xmlns:w="http://schemas.openxmlformats.org/wordprocessingml/2006/main">
        <w:t xml:space="preserve">2: Isaiah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Daniel 11:5 এবং দক্ষিণের রাজা বলবান হবেন এবং তার একজন রাজপুত্র হবেন; এবং সে তার উপরে শক্তিশালী হবে এবং রাজত্ব পাবে। তার আধিপত্য একটি মহান আধিপত্য হবে.</w:t>
      </w:r>
    </w:p>
    <w:p/>
    <w:p>
      <w:r xmlns:w="http://schemas.openxmlformats.org/wordprocessingml/2006/main">
        <w:t xml:space="preserve">দক্ষিণের রাজা শক্তিশালী হবেন এবং তার নেতাদের মধ্যে একজন আরও শক্তিশালী হবেন, একটি বিশাল রাজ্য শাসন করবেন।</w:t>
      </w:r>
    </w:p>
    <w:p/>
    <w:p>
      <w:r xmlns:w="http://schemas.openxmlformats.org/wordprocessingml/2006/main">
        <w:t xml:space="preserve">1. ঈশ্বর সার্বভৌম এবং তাঁর ইচ্ছা পূরণের জন্য জাতিদের ব্যবহার করেন।</w:t>
      </w:r>
    </w:p>
    <w:p/>
    <w:p>
      <w:r xmlns:w="http://schemas.openxmlformats.org/wordprocessingml/2006/main">
        <w:t xml:space="preserve">2. নেতৃত্বের অবস্থানে থাকা মহান দায়িত্ব বহন করে।</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গীতসংহিতা 103:19 - প্রভু স্বর্গে তাঁর সিংহাসন স্থাপন করেছেন, এবং তাঁর রাজ্য সকলের উপর শাসন করে।</w:t>
      </w:r>
    </w:p>
    <w:p/>
    <w:p>
      <w:r xmlns:w="http://schemas.openxmlformats.org/wordprocessingml/2006/main">
        <w:t xml:space="preserve">Daniel 11:6 এবং বছরের শেষের দিকে তারা একসাথে মিলিত হবে; কারণ দক্ষিণের রাজার কন্যা উত্তরের রাজার কাছে একটি চুক্তি করতে আসবে, কিন্তু সে বাহুর শক্তি ধরে রাখতে পারবে না৷ সে দাঁড়াবে না, বাহুও দাঁড়াবে না; কিন্তু তাকে ছেড়ে দেওয়া হবে, এবং যারা তাকে নিয়ে এসেছিল, এবং যারা তাকে জন্ম দিয়েছে এবং যারা এই সময়ে তাকে শক্তিশালী করেছিল।</w:t>
      </w:r>
    </w:p>
    <w:p/>
    <w:p>
      <w:r xmlns:w="http://schemas.openxmlformats.org/wordprocessingml/2006/main">
        <w:t xml:space="preserve">দক্ষিণের রাজার কন্যা উত্তরের রাজার সাথে একটি চুক্তি করার চেষ্টা করবে, কিন্তু সে এবং তার সমর্থকরা সেই প্রচেষ্টায় সফল হবে না।</w:t>
      </w:r>
    </w:p>
    <w:p/>
    <w:p>
      <w:r xmlns:w="http://schemas.openxmlformats.org/wordprocessingml/2006/main">
        <w:t xml:space="preserve">1. ঈশ্বরের সার্বভৌমত্ব: এমনকি যখন জিনিসগুলি আমাদের প্রত্যাশা অনুযায়ী যায় না, তখনও ঈশ্বর নিয়ন্ত্রণ করেন।</w:t>
      </w:r>
    </w:p>
    <w:p/>
    <w:p>
      <w:r xmlns:w="http://schemas.openxmlformats.org/wordprocessingml/2006/main">
        <w:t xml:space="preserve">2. ঈশ্বরের উপর আস্থা রাখা: আমাদের কখনই শুধুমাত্র নিজের শক্তির উপর নির্ভর করা উচিত নয়, বরং ঈশ্বরের উপর আমাদের ভরসা রাখা উচিত।</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Daniel 11:7 কিন্তু তার শিকড়ের একটি শাখা থেকে একজন তার রাজ্যে দাঁড়াবে, যে সৈন্যদল নিয়ে আসবে এবং উত্তরের রাজার দুর্গে প্রবেশ করবে এবং তাদের বিরুদ্ধে যুদ্ধ করবে এবং জয়ী হবে:</w:t>
      </w:r>
    </w:p>
    <w:p/>
    <w:p>
      <w:r xmlns:w="http://schemas.openxmlformats.org/wordprocessingml/2006/main">
        <w:t xml:space="preserve">দক্ষিণের রাজার শিকড় থেকে একটি শাখা সৈন্য নিয়ে উঠবে এবং উত্তরের রাজার দুর্গে প্রবেশ করবে এবং শেষ পর্যন্ত তাদের বিরুদ্ধে জয়ী হবে।</w:t>
      </w:r>
    </w:p>
    <w:p/>
    <w:p>
      <w:r xmlns:w="http://schemas.openxmlformats.org/wordprocessingml/2006/main">
        <w:t xml:space="preserve">1. ঈশ্বরের শক্তি: ঈশ্বর কিভাবে অসম্ভবকে সম্ভব করতে পারেন</w:t>
      </w:r>
    </w:p>
    <w:p/>
    <w:p>
      <w:r xmlns:w="http://schemas.openxmlformats.org/wordprocessingml/2006/main">
        <w:t xml:space="preserve">2. প্রতিকূলতা কাটিয়ে উঠা: কঠিন পরিস্থিতিতে বিজয়ী হতে শেখা</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জেমস 1:2-4 আমার ভাইয়েরা, যখন আপনি বিভিন্ন প্রলোভনের মধ্যে পড়েন তখন এটিকে সমস্ত আনন্দ হিসাবে গণ্য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Daniel 11:8 এবং মিসরে বন্দী করে নিয়ে যাবে তাদের দেবতাদের, তাদের রাজপুত্রদের সাথে এবং তাদের মূল্যবান রূপা ও সোনার পাত্র সহ; তিনি উত্তরের রাজার চেয়ে আরও অনেক বছর বেঁচে থাকবেন।</w:t>
      </w:r>
    </w:p>
    <w:p/>
    <w:p>
      <w:r xmlns:w="http://schemas.openxmlformats.org/wordprocessingml/2006/main">
        <w:t xml:space="preserve">দক্ষিণের রাজা উত্তরের রাজাকে জয় করবে এবং তাদের দেবতা, রাজপুত্র এবং মূল্যবান জিনিসপত্র নিয়ে যাবে। তিনি উত্তরের রাজার চেয়েও বেশি বছর রাজত্ব করবেন।</w:t>
      </w:r>
    </w:p>
    <w:p/>
    <w:p>
      <w:r xmlns:w="http://schemas.openxmlformats.org/wordprocessingml/2006/main">
        <w:t xml:space="preserve">1. গর্বের পরিণতি: ড্যানিয়েল 11:8 এর একটি অধ্যয়ন</w:t>
      </w:r>
    </w:p>
    <w:p/>
    <w:p>
      <w:r xmlns:w="http://schemas.openxmlformats.org/wordprocessingml/2006/main">
        <w:t xml:space="preserve">2. মূর্তিপূজার মূর্খতা: ড্যানিয়েল 11:8 এর একটি অধ্যয়ন</w:t>
      </w:r>
    </w:p>
    <w:p/>
    <w:p>
      <w:r xmlns:w="http://schemas.openxmlformats.org/wordprocessingml/2006/main">
        <w:t xml:space="preserve">1. হিতোপদেশ 16:18 ধ্বংসের আগে অহংকার চলে, পতনের আগে অহংকারী আত্মা।</w:t>
      </w:r>
    </w:p>
    <w:p/>
    <w:p>
      <w:r xmlns:w="http://schemas.openxmlformats.org/wordprocessingml/2006/main">
        <w:t xml:space="preserve">2. ইশাইয়া 40:18-20 তাহলে, আপনি কার সাথে ঈশ্বরের তুলনা করবেন? আপনি তাকে কোন চিত্রের সাথে তুলনা করবেন? একটি মূর্তির জন্য, একজন কারিগর এটি ঢালাই করে, এবং একজন স্বর্ণকার এটিকে সোনা দিয়ে মুড়ে দেয় এবং এটির জন্য রূপার শিকল তৈরি করে। এমন একটি নৈবেদ্য উপস্থাপন করার জন্য খুব দরিদ্র একজন লোক কাঠ বেছে নেয় যা পচে যাবে না। তিনি এমন একটি মূর্তি স্থাপনের জন্য একজন দক্ষ কারিগর খুঁজছেন যা ভেঙে পড়বে না।</w:t>
      </w:r>
    </w:p>
    <w:p/>
    <w:p>
      <w:r xmlns:w="http://schemas.openxmlformats.org/wordprocessingml/2006/main">
        <w:t xml:space="preserve">Daniel 11:9 তাই দক্ষিণের রাজা তার রাজ্যে আসবেন এবং নিজের দেশে ফিরে যাবেন।</w:t>
      </w:r>
    </w:p>
    <w:p/>
    <w:p>
      <w:r xmlns:w="http://schemas.openxmlformats.org/wordprocessingml/2006/main">
        <w:t xml:space="preserve">দক্ষিণের রাজা তার রাজ্যের নিয়ন্ত্রণ লাভ করবেন এবং তার স্বদেশে ফিরে আসবেন।</w:t>
      </w:r>
    </w:p>
    <w:p/>
    <w:p>
      <w:r xmlns:w="http://schemas.openxmlformats.org/wordprocessingml/2006/main">
        <w:t xml:space="preserve">1. ঈশ্বরের পরিকল্পনা অপ্রতিরোধ্য - রোমানস 8:28</w:t>
      </w:r>
    </w:p>
    <w:p/>
    <w:p>
      <w:r xmlns:w="http://schemas.openxmlformats.org/wordprocessingml/2006/main">
        <w:t xml:space="preserve">2. আমাদের যা সঠিক তা পুনরুদ্ধার করা - ম্যাথু 6:33</w:t>
      </w:r>
    </w:p>
    <w:p/>
    <w:p>
      <w:r xmlns:w="http://schemas.openxmlformats.org/wordprocessingml/2006/main">
        <w:t xml:space="preserve">1. Exodus 15:2 - প্রভু আমার শক্তি এবং আমার গান, এবং তিনি আমার পরিত্রাণ হয়েছে; ইনিই আমার ঈশ্বর, এবং আমি তাঁহার প্রশংসা করিব, আমার পিতার ঈশ্বর, এবং আমি তাহাকে উচ্চ করিব।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Daniel 11:10 কিন্তু তার ছেলেরা উত্তেজিত হবে, এবং একটি বিশাল বাহিনী একত্রিত করবে: এবং অবশ্যই একজন আসবে, এবং উপচে পড়বে এবং অতিক্রম করবে: তারপর সে ফিরে আসবে, এমনকি তার দুর্গে আলোড়িত হবে।</w:t>
      </w:r>
    </w:p>
    <w:p/>
    <w:p>
      <w:r xmlns:w="http://schemas.openxmlformats.org/wordprocessingml/2006/main">
        <w:t xml:space="preserve">ড্যানিয়েল 11:10 একটি নামহীন ব্যক্তির ছেলেদের কথা বলে যা একটি বিশাল বাহিনীকে জড়ো করছে এবং তাদের মধ্যে একজন আসছে, উপচে পড়ছে এবং অতিক্রম করছে। তারপর সে তার দুর্গে ফিরে আসে।</w:t>
      </w:r>
    </w:p>
    <w:p/>
    <w:p>
      <w:r xmlns:w="http://schemas.openxmlformats.org/wordprocessingml/2006/main">
        <w:t xml:space="preserve">1. একত্রিত করার ক্ষমতা: ড্যানিয়েল 11:10 থেকে শেখা</w:t>
      </w:r>
    </w:p>
    <w:p/>
    <w:p>
      <w:r xmlns:w="http://schemas.openxmlformats.org/wordprocessingml/2006/main">
        <w:t xml:space="preserve">2. প্রতিকূলতা কাটিয়ে ওঠা: ড্যানিয়েলের শক্তি 11:10</w:t>
      </w:r>
    </w:p>
    <w:p/>
    <w:p>
      <w:r xmlns:w="http://schemas.openxmlformats.org/wordprocessingml/2006/main">
        <w:t xml:space="preserve">1. লূক 18:1-8 - অবিরাম বিধবার যীশুর দৃষ্টান্ত</w:t>
      </w:r>
    </w:p>
    <w:p/>
    <w:p>
      <w:r xmlns:w="http://schemas.openxmlformats.org/wordprocessingml/2006/main">
        <w:t xml:space="preserve">2. নেহেমিয়া 4:14-23 - জেরুজালেমের প্রাচীর পুনর্নির্মাণে নেহেমিয়ার নেতৃত্ব</w:t>
      </w:r>
    </w:p>
    <w:p/>
    <w:p>
      <w:r xmlns:w="http://schemas.openxmlformats.org/wordprocessingml/2006/main">
        <w:t xml:space="preserve">Daniel 11:11 আর দক্ষিণের রাজা কলরবে আক্রান্ত হবেন, এবং বেরিয়ে আসবেন এবং তার সাথে যুদ্ধ করবেন, এমনকি উত্তরের রাজার সাথেও; এবং তিনি একটি বিশাল জনসমাগম পাঠাবেন; কিন্তু লোকেদের তার হাতে তুলে দেওয়া হবে৷</w:t>
      </w:r>
    </w:p>
    <w:p/>
    <w:p>
      <w:r xmlns:w="http://schemas.openxmlformats.org/wordprocessingml/2006/main">
        <w:t xml:space="preserve">দক্ষিণের রাজা ক্ষুব্ধ হয়ে উত্তরের রাজার সাথে যুদ্ধ করতে আসে। উত্তরের রাজার সুবিধা হবে বিশাল বাহিনী নিয়ে।</w:t>
      </w:r>
    </w:p>
    <w:p/>
    <w:p>
      <w:r xmlns:w="http://schemas.openxmlformats.org/wordprocessingml/2006/main">
        <w:t xml:space="preserve">1. অপ্রত্যাশিত পরিস্থিতিতে ঈশ্বরের সার্বভৌমত্ব</w:t>
      </w:r>
    </w:p>
    <w:p/>
    <w:p>
      <w:r xmlns:w="http://schemas.openxmlformats.org/wordprocessingml/2006/main">
        <w:t xml:space="preserve">2. আমাদের জীবনে রাগের প্রভাব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Daniel 11:12 এবং যখন তিনি জনতাকে নিয়ে যাবেন, তখন তার হৃদয় উত্থিত হবে; এবং সে বহু দশ সহস্র লোককে নিক্ষেপ করিবে, কিন্তু তাহাতে সে বলিষ্ঠ হইবে না।</w:t>
      </w:r>
    </w:p>
    <w:p/>
    <w:p>
      <w:r xmlns:w="http://schemas.openxmlformats.org/wordprocessingml/2006/main">
        <w:t xml:space="preserve">রাজার হৃদয় উত্তোলন করা হবে, এবং অনেককে নামিয়ে আনা হবে, কিন্তু তার ক্ষমতা বৃদ্ধি করা হবে না।</w:t>
      </w:r>
    </w:p>
    <w:p/>
    <w:p>
      <w:r xmlns:w="http://schemas.openxmlformats.org/wordprocessingml/2006/main">
        <w:t xml:space="preserve">1. গর্ব এবং নম্রতা: আমাদের সীমাবদ্ধতা মেনে নিতে শেখা</w:t>
      </w:r>
    </w:p>
    <w:p/>
    <w:p>
      <w:r xmlns:w="http://schemas.openxmlformats.org/wordprocessingml/2006/main">
        <w:t xml:space="preserve">2. খ্রীষ্টের শক্তি: ঈশ্বরের মধ্যে শক্তি খোঁজা</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ফিলিপীয় 4:13: আমি খ্রীষ্টের মাধ্যমে সব কিছু করতে পারি যিনি আমাকে শক্তিশালী করেন।</w:t>
      </w:r>
    </w:p>
    <w:p/>
    <w:p>
      <w:r xmlns:w="http://schemas.openxmlformats.org/wordprocessingml/2006/main">
        <w:t xml:space="preserve">ড্যানিয়েল 11:13 কারণ উত্তরের রাজা ফিরে আসবেন, এবং পূর্বের চেয়ে অনেক বড় দলকে পাঠাবেন, এবং নিশ্চিতভাবে কয়েক বছর পরে বিশাল সৈন্যবাহিনী ও প্রচুর ধন-সম্পদ নিয়ে আসবেন।</w:t>
      </w:r>
    </w:p>
    <w:p/>
    <w:p>
      <w:r xmlns:w="http://schemas.openxmlformats.org/wordprocessingml/2006/main">
        <w:t xml:space="preserve">উত্তরের রাজা একটি নির্দিষ্ট সময় পরে অনেক বড় সৈন্যবাহিনী এবং প্রচুর সম্পদ নিয়ে ফিরে আসবেন।</w:t>
      </w:r>
    </w:p>
    <w:p/>
    <w:p>
      <w:r xmlns:w="http://schemas.openxmlformats.org/wordprocessingml/2006/main">
        <w:t xml:space="preserve">1. ধৈর্যের শক্তি: কীভাবে অনিশ্চয়তার মুখে বিশ্বাস রাখতে হয়</w:t>
      </w:r>
    </w:p>
    <w:p/>
    <w:p>
      <w:r xmlns:w="http://schemas.openxmlformats.org/wordprocessingml/2006/main">
        <w:t xml:space="preserve">2. ঈশ্বরের প্রাচুর্য: প্রভুর বিধানের উপর নির্ভর করা</w:t>
      </w:r>
    </w:p>
    <w:p/>
    <w:p>
      <w:r xmlns:w="http://schemas.openxmlformats.org/wordprocessingml/2006/main">
        <w:t xml:space="preserve">1. ইশাইয়া 46:10-11 - আমি আদি থেকে শেষ, প্রাচীন কাল থেকে, যা এখনও আসছে তা জানাই। আমি বলি: আমার উদ্দেশ্য দাঁড়াবে, এবং আমি যা খুশি তাই করব। পূর্ব দিক থেকে আমি শিকারী পাখিকে ডাকি; দূর দেশ থেকে, আমার উদ্দেশ্য পূরণ করার জন্য একজন মানুষ। আমি যা বলেছি, আমি তা আনব; আমি যা পরিকল্পনা করেছি, আমি তা করব।</w:t>
      </w:r>
    </w:p>
    <w:p/>
    <w:p>
      <w:r xmlns:w="http://schemas.openxmlformats.org/wordprocessingml/2006/main">
        <w:t xml:space="preserve">2. গীতসংহিতা 33:11 - কিন্তু প্রভুর পরিকল্পনা চিরকাল দৃঢ় থাকে, সমস্ত প্রজন্ম ধরে তাঁর হৃদয়ের উদ্দেশ্য।</w:t>
      </w:r>
    </w:p>
    <w:p/>
    <w:p>
      <w:r xmlns:w="http://schemas.openxmlformats.org/wordprocessingml/2006/main">
        <w:t xml:space="preserve">Daniel 11:14 এবং সেই সময়ে দক্ষিণের রাজার বিরুদ্ধে অনেকে দাঁড়াবে; আপনার লোকদের ডাকাতরাও সেই দর্শনকে প্রতিষ্ঠিত করার জন্য নিজেদেরকে উন্নীত করবে; কিন্তু তারা পড়ে যাবে।</w:t>
      </w:r>
    </w:p>
    <w:p/>
    <w:p>
      <w:r xmlns:w="http://schemas.openxmlformats.org/wordprocessingml/2006/main">
        <w:t xml:space="preserve">দক্ষিণের রাজার সময়ে, অনেকে উঠে দাঁড়াবে এবং তাদের নিজস্ব দৃষ্টিভঙ্গি পূরণ করার চেষ্টা করবে, কিন্তু তারা শেষ পর্যন্ত ব্যর্থ হবে।</w:t>
      </w:r>
    </w:p>
    <w:p/>
    <w:p>
      <w:r xmlns:w="http://schemas.openxmlformats.org/wordprocessingml/2006/main">
        <w:t xml:space="preserve">1. অহংকার এবং আত্মনির্ভরতার বিপদ</w:t>
      </w:r>
    </w:p>
    <w:p/>
    <w:p>
      <w:r xmlns:w="http://schemas.openxmlformats.org/wordprocessingml/2006/main">
        <w:t xml:space="preserve">2. মানবিক বিষয়ে ঈশ্বরের সার্বভৌমত্ব</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গীতসংহিতা 33:10-11 -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Daniel 11:15 সুতরাং উত্তরের রাজা আসবেন, এবং একটি পর্বত ছুঁড়ে ফেলবেন, এবং সবচেয়ে বেষ্টিত শহরগুলিকে নিয়ে যাবেন: এবং দক্ষিণের বাহু ঠেকবে না, তার মনোনীত লোকেরাও প্রতিরোধ করবে না, প্রতিরোধ করার শক্তিও থাকবে না।</w:t>
      </w:r>
    </w:p>
    <w:p/>
    <w:p>
      <w:r xmlns:w="http://schemas.openxmlformats.org/wordprocessingml/2006/main">
        <w:t xml:space="preserve">উত্তরের রাজা দক্ষিণে আক্রমণ করবে, এবং সবচেয়ে ভারী সুরক্ষিত শহরগুলি দখল করবে, এবং দক্ষিণ প্রতিরোধ করতে অক্ষম হবে।</w:t>
      </w:r>
    </w:p>
    <w:p/>
    <w:p>
      <w:r xmlns:w="http://schemas.openxmlformats.org/wordprocessingml/2006/main">
        <w:t xml:space="preserve">1. দক্ষিণের শক্তি: কঠিন পরিস্থিতিতেও ঈশ্বরকে বিশ্বাস করতে শেখা</w:t>
      </w:r>
    </w:p>
    <w:p/>
    <w:p>
      <w:r xmlns:w="http://schemas.openxmlformats.org/wordprocessingml/2006/main">
        <w:t xml:space="preserve">2. উত্তরের শক্তি: ভয় কাটিয়ে ওঠা এবং নিজেদেরকে চ্যালেঞ্জ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Daniel 11:16 কিন্তু যে তার বিরুদ্ধে আসবে সে তার নিজের ইচ্ছামত করবে, এবং কেউ তার সামনে দাঁড়াতে পারবে না: এবং সে মহিমান্বিত দেশে দাঁড়াবে, যা তার হাতে ধ্বংস হবে।</w:t>
      </w:r>
    </w:p>
    <w:p/>
    <w:p>
      <w:r xmlns:w="http://schemas.openxmlformats.org/wordprocessingml/2006/main">
        <w:t xml:space="preserve">একটি শক্তিশালী শত্রু গৌরবময় দেশের বিরুদ্ধে আসবে এবং কেউ তার সামনে দাঁড়াতে পারবে না, এবং তার হাতে দেশটি গ্রাস করা হবে।</w:t>
      </w:r>
    </w:p>
    <w:p/>
    <w:p>
      <w:r xmlns:w="http://schemas.openxmlformats.org/wordprocessingml/2006/main">
        <w:t xml:space="preserve">1. গর্বের বিপদ: হুব্রিসের বিপদকে স্বীকৃতি দেওয়া</w:t>
      </w:r>
    </w:p>
    <w:p/>
    <w:p>
      <w:r xmlns:w="http://schemas.openxmlformats.org/wordprocessingml/2006/main">
        <w:t xml:space="preserve">2. কীভাবে কঠিন সময়ে দৃঢ়ভাবে দাঁড়ানো যায়</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Daniel 11:17 তিনিও তাঁর সমস্ত রাজ্যের শক্তিতে এবং তাঁর সঙ্গে ন্যায়পরায়ণ ব্যক্তিদের প্রবেশের জন্য মুখ স্থির করবেন; সে তাই করবে: এবং সে তাকে নারীর কন্যা দেবে, তাকে কলুষিত করবে, কিন্তু সে তার পক্ষে দাঁড়াবে না, তার পক্ষেও থাকবে না।</w:t>
      </w:r>
    </w:p>
    <w:p/>
    <w:p>
      <w:r xmlns:w="http://schemas.openxmlformats.org/wordprocessingml/2006/main">
        <w:t xml:space="preserve">অনুচ্ছেদটি বর্ণনা করে যে একজন রাজা ক্ষমতা অর্জনের জন্য একটি জোট ব্যবহার করার চেষ্টা করছেন, কিন্তু তিনি যে মহিলাকে বিয়ে করতে চান তা তার প্রতি অনুগত হবে না।</w:t>
      </w:r>
    </w:p>
    <w:p/>
    <w:p>
      <w:r xmlns:w="http://schemas.openxmlformats.org/wordprocessingml/2006/main">
        <w:t xml:space="preserve">1. ঈশ্বরীয় জোট বিশ্বাস এবং সততার উপর নির্মিত হয়, দুর্নীতির উপর নয়।</w:t>
      </w:r>
    </w:p>
    <w:p/>
    <w:p>
      <w:r xmlns:w="http://schemas.openxmlformats.org/wordprocessingml/2006/main">
        <w:t xml:space="preserve">2. বিবাহ একটি পবিত্র চুক্তি এবং শ্রদ্ধা ও সম্মানের সাথে প্রবেশ করা উচিত।</w:t>
      </w:r>
    </w:p>
    <w:p/>
    <w:p>
      <w:r xmlns:w="http://schemas.openxmlformats.org/wordprocessingml/2006/main">
        <w:t xml:space="preserve">1. হিতোপদেশ 4:7- "প্রজ্ঞা হল প্রধান জিনিস; তাই জ্ঞান অর্জন করুন: এবং আপনার সমস্ত কিছুর সাথে বুদ্ধি অর্জন করুন।"</w:t>
      </w:r>
    </w:p>
    <w:p/>
    <w:p>
      <w:r xmlns:w="http://schemas.openxmlformats.org/wordprocessingml/2006/main">
        <w:t xml:space="preserve">2. Ephesians 5:21-33- "ঈশ্বরের ভয়ে নিজেদের একে অপরের বশ্যতা স্বীকার করুন।"</w:t>
      </w:r>
    </w:p>
    <w:p/>
    <w:p>
      <w:r xmlns:w="http://schemas.openxmlformats.org/wordprocessingml/2006/main">
        <w:t xml:space="preserve">Daniel 11:18 এর পরে সে দ্বীপের দিকে মুখ ফিরিয়ে নেবে এবং অনেককে নিয়ে যাবে; কিন্তু তার নিজের জন্য একজন রাজপুত্র তার দ্বারা দেওয়া তিরস্কার বন্ধ করে দেবে; তার নিজের তিরস্কার ছাড়াই সে তার উপর তা ঘটাবে।</w:t>
      </w:r>
    </w:p>
    <w:p/>
    <w:p>
      <w:r xmlns:w="http://schemas.openxmlformats.org/wordprocessingml/2006/main">
        <w:t xml:space="preserve">এই অনুচ্ছেদটি এমন একজন রাজপুত্রকে নিয়ে আলোচনা করে যিনি দ্বীপের দিকে মুখ ঘুরিয়ে অনেককে নিয়ে যাবেন এবং তার দ্বারা দেওয়া তিরস্কারও বন্ধ করে দেবেন।</w:t>
      </w:r>
    </w:p>
    <w:p/>
    <w:p>
      <w:r xmlns:w="http://schemas.openxmlformats.org/wordprocessingml/2006/main">
        <w:t xml:space="preserve">1. একজন রাজপুত্রের ক্ষমতা: কীভাবে একজন নেতার তিরস্কার ঘুরে দাঁড়ানো যায়</w:t>
      </w:r>
    </w:p>
    <w:p/>
    <w:p>
      <w:r xmlns:w="http://schemas.openxmlformats.org/wordprocessingml/2006/main">
        <w:t xml:space="preserve">2. দ্বীপের দিকে আপনার মুখ বাঁক: ঈশ্বরের নেতৃত্বে বিশ্বাস করা</w:t>
      </w:r>
    </w:p>
    <w:p/>
    <w:p>
      <w:r xmlns:w="http://schemas.openxmlformats.org/wordprocessingml/2006/main">
        <w:t xml:space="preserve">1. ইশাইয়া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34:17: যখন ধার্মিকরা সাহায্যের জন্য চিৎকার করে, তখন প্রভু শোনেন এবং তাদের সমস্ত সমস্যা থেকে মুক্তি দেন।</w:t>
      </w:r>
    </w:p>
    <w:p/>
    <w:p>
      <w:r xmlns:w="http://schemas.openxmlformats.org/wordprocessingml/2006/main">
        <w:t xml:space="preserve">Daniel 11:19 তারপর সে তার নিজের দেশের দুর্গের দিকে মুখ ফিরাবে, কিন্তু সে হোঁচট খেয়ে পড়ে যাবে, তাকে পাওয়া যাবে না।</w:t>
      </w:r>
    </w:p>
    <w:p/>
    <w:p>
      <w:r xmlns:w="http://schemas.openxmlformats.org/wordprocessingml/2006/main">
        <w:t xml:space="preserve">রাজার একজন শত্রু তার নিজের দেশের দিকে মনোযোগ দেবে, কিন্তু শেষ পর্যন্ত হোঁচট খেয়ে পড়ে যাবে, আর কখনও দেখা হবে না।</w:t>
      </w:r>
    </w:p>
    <w:p/>
    <w:p>
      <w:r xmlns:w="http://schemas.openxmlformats.org/wordprocessingml/2006/main">
        <w:t xml:space="preserve">1. ঈশ্বর নিয়ন্ত্রণে: এমনকি যখন আমাদের শত্রুরা শক্তি অর্জন করছে বলে মনে হয়, তখনও ঈশ্বর শেষ পর্যন্ত নিয়ন্ত্রণে থাকেন।</w:t>
      </w:r>
    </w:p>
    <w:p/>
    <w:p>
      <w:r xmlns:w="http://schemas.openxmlformats.org/wordprocessingml/2006/main">
        <w:t xml:space="preserve">2. অতিরিক্ত আত্মবিশ্বাস ব্যর্থতার দিকে নিয়ে যায়: যখন আমরা আমাদের নিজের শক্তিতে খুব বেশি আত্মবিশ্বাসী হয়ে উঠি, তখন আমরা হোঁচট খেয়ে পড়ে যেতে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91:2 - আমি প্রভু সম্পর্কে বলব, তিনি আমার আশ্রয় এবং আমার দুর্গ: আমার ঈশ্বর; আমি তাকে বিশ্বাস করব।</w:t>
      </w:r>
    </w:p>
    <w:p/>
    <w:p>
      <w:r xmlns:w="http://schemas.openxmlformats.org/wordprocessingml/2006/main">
        <w:t xml:space="preserve">Daniel 11:20 তারপর রাজত্বের মহিমায় তার এস্টেটে কর আদায় করে দাঁড়াবে: কিন্তু কিছু দিনের মধ্যেই সে ধ্বংস হবে, না ক্রোধে, না যুদ্ধে।</w:t>
      </w:r>
    </w:p>
    <w:p/>
    <w:p>
      <w:r xmlns:w="http://schemas.openxmlformats.org/wordprocessingml/2006/main">
        <w:t xml:space="preserve">রাজ্যের একজন শাসক উপস্থিত হবে এবং কর আরোপের চেষ্টা করবে, কিন্তু কয়েক দিনের মধ্যে ধ্বংস হয়ে যাবে।</w:t>
      </w:r>
    </w:p>
    <w:p/>
    <w:p>
      <w:r xmlns:w="http://schemas.openxmlformats.org/wordprocessingml/2006/main">
        <w:t xml:space="preserve">1. ঈশ্বরের সবসময় একটি পরিকল্পনা থাকে, এমনকি যখন জিনিসগুলি অর্থপূর্ণ বলে মনে হয় না।</w:t>
      </w:r>
    </w:p>
    <w:p/>
    <w:p>
      <w:r xmlns:w="http://schemas.openxmlformats.org/wordprocessingml/2006/main">
        <w:t xml:space="preserve">2. এমনকি প্রতিকূলতার মধ্যেও আমরা ঈশ্বরের প্রতি আমাদের যত্ন নেওয়ার জন্য বিশ্বাস করতে পারি।</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গীতসংহিতা 46:10 "স্থির থাকুন, এবং জেনে রাখুন যে আমিই ঈশ্বর: আমি জাতিদের মধ্যে উচ্চতর হব, আমি পৃথিবীতে উন্নত হব।"</w:t>
      </w:r>
    </w:p>
    <w:p/>
    <w:p>
      <w:r xmlns:w="http://schemas.openxmlformats.org/wordprocessingml/2006/main">
        <w:t xml:space="preserve">ড্যানিয়েল 11:21 এবং তার সম্পত্তিতে একজন দুষ্ট ব্যক্তি দাঁড়াবে, যাকে তারা রাজ্যের সম্মান দেবে না; কিন্তু সে শান্তিতে আসবে এবং চাটুকার দ্বারা রাজ্য লাভ করবে।</w:t>
      </w:r>
    </w:p>
    <w:p/>
    <w:p>
      <w:r xmlns:w="http://schemas.openxmlformats.org/wordprocessingml/2006/main">
        <w:t xml:space="preserve">এই অনুচ্ছেদটি এমন একজন ব্যক্তিকে বর্ণনা করে যে প্রতারণামূলক উপায়ে ক্ষমতা লাভ করবে এবং সঠিক কর্তৃত্বের দ্বারা নয়।</w:t>
      </w:r>
    </w:p>
    <w:p/>
    <w:p>
      <w:r xmlns:w="http://schemas.openxmlformats.org/wordprocessingml/2006/main">
        <w:t xml:space="preserve">1. প্রতারক উচ্চাকাঙ্ক্ষার বিপদ</w:t>
      </w:r>
    </w:p>
    <w:p/>
    <w:p>
      <w:r xmlns:w="http://schemas.openxmlformats.org/wordprocessingml/2006/main">
        <w:t xml:space="preserve">2. সফলতার জন্য ঈশ্বরের পথ অনুসরণ করা</w:t>
      </w:r>
    </w:p>
    <w:p/>
    <w:p>
      <w:r xmlns:w="http://schemas.openxmlformats.org/wordprocessingml/2006/main">
        <w:t xml:space="preserve">1. হিতোপদেশ 12:2 - "একজন ভাল মানুষ প্রভুর কাছ থেকে অনুগ্রহ লাভ করে, কিন্তু একজন খারাপ কৌশলের লোককে সে নিন্দা করে।"</w:t>
      </w:r>
    </w:p>
    <w:p/>
    <w:p>
      <w:r xmlns:w="http://schemas.openxmlformats.org/wordprocessingml/2006/main">
        <w:t xml:space="preserve">2. ইফিসিয়ানস 4:14-15 - "যে আমরা এখন থেকে আর শিশু নই, এদিক-ওদিক ছুঁড়ে মারব, এবং মতবাদের প্রতিটি বাতাসের সাথে, পুরুষদের চাতুরী এবং ধূর্ত ধূর্ততার দ্বারা, যেখানে তারা প্রতারণা করার অপেক্ষায় থাকে। "</w:t>
      </w:r>
    </w:p>
    <w:p/>
    <w:p>
      <w:r xmlns:w="http://schemas.openxmlformats.org/wordprocessingml/2006/main">
        <w:t xml:space="preserve">Daniel 11:22 এবং বন্যার বাহুতে তারা তাঁর সামনে থেকে ভেসে যাবে এবং ভেঙ্গে যাবে; হ্যাঁ, চুক্তির রাজপুত্রও।</w:t>
      </w:r>
    </w:p>
    <w:p/>
    <w:p>
      <w:r xmlns:w="http://schemas.openxmlformats.org/wordprocessingml/2006/main">
        <w:t xml:space="preserve">চুক্তির রাজপুত্র একটি বিধ্বংসী বন্যার মুখে পরাভূত হবে এবং ভেঙে পড়বে।</w:t>
      </w:r>
    </w:p>
    <w:p/>
    <w:p>
      <w:r xmlns:w="http://schemas.openxmlformats.org/wordprocessingml/2006/main">
        <w:t xml:space="preserve">1: প্রতিকূলতার মুখে, ঈশ্বরের শক্তি আমাদের সামনে যে কোনও বাধার চেয়ে বড়।</w:t>
      </w:r>
    </w:p>
    <w:p/>
    <w:p>
      <w:r xmlns:w="http://schemas.openxmlformats.org/wordprocessingml/2006/main">
        <w:t xml:space="preserve">2: জীবনের অশান্তির মধ্যে, প্রভু আমাদের নিশ্চিত ভিত্তি এবং আশ্রয়।</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43:2 - "যখন তুমি জলের মধ্য দিয়ে যাবে, আমি তোমার সাথে থাকব; এবং নদীগুলির মধ্য দিয়ে, তারা তোমাকে আচ্ছন্ন করবে না; যখন তুমি আগুনের মধ্য দিয়ে যাবে, তখন তোমাকে পোড়ানো হবে না, এবং শিখা তোমাকে গ্রাস করবে না। "</w:t>
      </w:r>
    </w:p>
    <w:p/>
    <w:p>
      <w:r xmlns:w="http://schemas.openxmlformats.org/wordprocessingml/2006/main">
        <w:t xml:space="preserve">Daniel 11:23 এবং তার সাথে চুক্তি করার পরে সে প্রতারণার সাথে কাজ করবে, কারণ সে উঠে আসবে এবং অল্প লোকের সাথে শক্তিশালী হবে।</w:t>
      </w:r>
    </w:p>
    <w:p/>
    <w:p>
      <w:r xmlns:w="http://schemas.openxmlformats.org/wordprocessingml/2006/main">
        <w:t xml:space="preserve">ড্যানিয়েল 11:23 এমন একজন নেতার কথা বলে যিনি একটি ছোট দলের সমর্থন নিয়ে ক্ষমতায় আসবেন এবং প্রতারণামূলকভাবে শাসন করবেন।</w:t>
      </w:r>
    </w:p>
    <w:p/>
    <w:p>
      <w:r xmlns:w="http://schemas.openxmlformats.org/wordprocessingml/2006/main">
        <w:t xml:space="preserve">1: ঈশ্বর আমাদের আমাদের সমস্ত লেনদেনে বিশ্বস্ত এবং সৎ হতে আহ্বান করেন।</w:t>
      </w:r>
    </w:p>
    <w:p/>
    <w:p>
      <w:r xmlns:w="http://schemas.openxmlformats.org/wordprocessingml/2006/main">
        <w:t xml:space="preserve">2: আমাদের মতভেদ থাকা সত্ত্বেও, আমাদের সাধারণ ভালোর জন্য চেষ্টা করা উচিত।</w:t>
      </w:r>
    </w:p>
    <w:p/>
    <w:p>
      <w:r xmlns:w="http://schemas.openxmlformats.org/wordprocessingml/2006/main">
        <w:t xml:space="preserve">1: হিতোপদেশ 11:3 ন্যায়পরায়ণদের সততা তাদের পথ দেখাবে, কিন্তু সীমালঙ্ঘনকারীদের বিকৃততা তাদের ধ্বংস করবে।</w:t>
      </w:r>
    </w:p>
    <w:p/>
    <w:p>
      <w:r xmlns:w="http://schemas.openxmlformats.org/wordprocessingml/2006/main">
        <w:t xml:space="preserve">2: ম্যাথু 7:12 অতএব, লোকেরা তোমাদের প্রতি যা করুক, তোমরা যাহা চাও, তাহাই তাহাদের প্রতি কর, কেননা এই আইন ও ভাববাদীরা।</w:t>
      </w:r>
    </w:p>
    <w:p/>
    <w:p>
      <w:r xmlns:w="http://schemas.openxmlformats.org/wordprocessingml/2006/main">
        <w:t xml:space="preserve">Daniel 11:24 প্রদেশের সবচেয়ে চর্বিযুক্ত স্থানেও সে শান্তিতে প্রবেশ করবে; এবং সে তা করবে যা তার পূর্বপুরুষরা করেনি এবং তার পূর্বপুরুষেরাও করেনি। সে তাদের মধ্যে লুটপাট, লুটপাট ও ধনসম্পদ ছড়িয়ে দেবে; হ্যাঁ, এবং সে তার যন্ত্রগুলিকে শক্তিশালী ঘাঁটির বিরুদ্ধে ভবিষ্যদ্বাণী করবে, এমনকি কিছু সময়ের জন্যও।</w:t>
      </w:r>
    </w:p>
    <w:p/>
    <w:p>
      <w:r xmlns:w="http://schemas.openxmlformats.org/wordprocessingml/2006/main">
        <w:t xml:space="preserve">এই অনুচ্ছেদটি এমন একজন নেতার সম্পর্কে যিনি শান্তিপূর্ণভাবে প্রবেশ করবেন এবং এমন কিছু করবেন যা তার পূর্বসূরিরা করেননি, যেমন শিকার, লুণ্ঠন এবং সম্পদ ছড়িয়ে দেওয়া। তিনি দুর্গের বিরুদ্ধে পরিকল্পনাও তৈরি করবেন।</w:t>
      </w:r>
    </w:p>
    <w:p/>
    <w:p>
      <w:r xmlns:w="http://schemas.openxmlformats.org/wordprocessingml/2006/main">
        <w:t xml:space="preserve">1. ঈশ্বরের ইচ্ছা অব্যর্থ: প্রতিকূল সময়ে ঈশ্বরের পরিকল্পনা কীভাবে অনুসরণ করা যায়</w:t>
      </w:r>
    </w:p>
    <w:p/>
    <w:p>
      <w:r xmlns:w="http://schemas.openxmlformats.org/wordprocessingml/2006/main">
        <w:t xml:space="preserve">2. উদারতার শক্তি: কীভাবে বিশ্বে ভালোর জন্য ঈশ্বরের পরিকল্পনাকে সমর্থন করা যায়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হিব্রু 12: 1-2 - অতএব, যেহেতু আমরা সাক্ষীদের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Daniel 11:25 এবং তিনি তার শক্তি ও সাহসকে দক্ষিণের রাজার বিরুদ্ধে একটি বিশাল সৈন্যবাহিনী নিয়ে জাগিয়ে তুলবেন; এবং দক্ষিণের রাজা একটি মহান ও শক্তিশালী সৈন্যবাহিনীর সাথে যুদ্ধের জন্য উত্তেজিত হবে; কিন্তু সে দাঁড়াবে না, কারণ তারা তার বিরুদ্ধে যন্ত্রের পূর্বাভাস দেবে।</w:t>
      </w:r>
    </w:p>
    <w:p/>
    <w:p>
      <w:r xmlns:w="http://schemas.openxmlformats.org/wordprocessingml/2006/main">
        <w:t xml:space="preserve">দক্ষিণের রাজাকে যুদ্ধের জন্য উত্তেজিত করা হবে, কিন্তু তার বিরুদ্ধে যন্ত্রের কারণে তিনি দাঁড়াবেন না।</w:t>
      </w:r>
    </w:p>
    <w:p/>
    <w:p>
      <w:r xmlns:w="http://schemas.openxmlformats.org/wordprocessingml/2006/main">
        <w:t xml:space="preserve">1. আমাদের শত্রুর শক্তি: কীভাবে শত্রুর যন্ত্রগুলিকে পরাস্ত করা যায়</w:t>
      </w:r>
    </w:p>
    <w:p/>
    <w:p>
      <w:r xmlns:w="http://schemas.openxmlformats.org/wordprocessingml/2006/main">
        <w:t xml:space="preserve">2. শক্তির শক্তি: কখন দাঁড়াতে হবে এবং কখন সরতে হবে তা জানা</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Ephesians 6:11-13 -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 তাই তোমরা ঈশ্বরের সমস্ত অস্ত্রশস্ত্র নিয়ে নাও, যাতে তোমরা মন্দ দিনে প্রতিরোধ করতে এবং সব কিছু করার পরেও দাঁড়াতে পার৷</w:t>
      </w:r>
    </w:p>
    <w:p/>
    <w:p>
      <w:r xmlns:w="http://schemas.openxmlformats.org/wordprocessingml/2006/main">
        <w:t xml:space="preserve">Daniel 11:26 হ্যাঁ, যারা তার মাংসের অংশ খায় তারা তাকে ধ্বংস করবে, এবং তার সৈন্যবাহিনী উপচে পড়বে এবং অনেকে নিহত হবে।</w:t>
      </w:r>
    </w:p>
    <w:p/>
    <w:p>
      <w:r xmlns:w="http://schemas.openxmlformats.org/wordprocessingml/2006/main">
        <w:t xml:space="preserve">অনুচ্ছেদটি একজন মহান শাসকের কথা বলে যাকে বিশ্বাসঘাতকতা করা হবে এবং তার নিকটতমদের দ্বারা ধ্বংস করা হবে।</w:t>
      </w:r>
    </w:p>
    <w:p/>
    <w:p>
      <w:r xmlns:w="http://schemas.openxmlformats.org/wordprocessingml/2006/main">
        <w:t xml:space="preserve">1. টাইমস অফ গ্রেটনেসে বিশ্বাসঘাতকতা - এমনকি আমাদের সবচেয়ে কাছের লোকেদের বিশ্বাস করার বিপদের বিষয়ে।</w:t>
      </w:r>
    </w:p>
    <w:p/>
    <w:p>
      <w:r xmlns:w="http://schemas.openxmlformats.org/wordprocessingml/2006/main">
        <w:t xml:space="preserve">2. গর্বের বিপদ - নিজের ক্ষমতা এবং সাফল্যের জন্য খুব বেশি গর্বিত হওয়ার পরিণতি সম্পর্কে ক।</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লুক 12:15-21 - ধনী মূর্খের দৃষ্টান্ত, যেখানে যীশু নিজের সম্পদ এবং ক্ষমতার সাথে খুব বেশি সংযুক্ত হওয়ার বিরুদ্ধে সতর্ক করেছেন।</w:t>
      </w:r>
    </w:p>
    <w:p/>
    <w:p>
      <w:r xmlns:w="http://schemas.openxmlformats.org/wordprocessingml/2006/main">
        <w:t xml:space="preserve">Daniel 11:27 এবং এই উভয় রাজার হৃদয় দুষ্টুমি করতে হবে, এবং তারা এক টেবিলে মিথ্যা কথা বলবে; কিন্তু তা সফল হবে না, কারণ এখনও শেষ হবে নির্ধারিত সময়ে৷</w:t>
      </w:r>
    </w:p>
    <w:p/>
    <w:p>
      <w:r xmlns:w="http://schemas.openxmlformats.org/wordprocessingml/2006/main">
        <w:t xml:space="preserve">দুই রাজার অন্তর মন্দ কাজ এবং একে অপরের সাথে মিথ্যা বলার দিকে ঝুঁকেছে, কিন্তু তাদের পরিকল্পনা শেষ পর্যন্ত ব্যর্থ হবে।</w:t>
      </w:r>
    </w:p>
    <w:p/>
    <w:p>
      <w:r xmlns:w="http://schemas.openxmlformats.org/wordprocessingml/2006/main">
        <w:t xml:space="preserve">1. অসততার বিপদ</w:t>
      </w:r>
    </w:p>
    <w:p/>
    <w:p>
      <w:r xmlns:w="http://schemas.openxmlformats.org/wordprocessingml/2006/main">
        <w:t xml:space="preserve">2. ঈশ্বরের পরিকল্পনার চূড়ান্ত বিজয়</w:t>
      </w:r>
    </w:p>
    <w:p/>
    <w:p>
      <w:r xmlns:w="http://schemas.openxmlformats.org/wordprocessingml/2006/main">
        <w:t xml:space="preserve">1. ইশাইয়া 59:14, "এবং বিচার পিছনে ফিরে যায়, এবং ন্যায়বিচার দূরে দাঁড়িয়ে থাকে: কারণ সত্য রাস্তায় পড়ে আছে, এবং ন্যায়বিচার প্রবেশ করতে পারে না।"</w:t>
      </w:r>
    </w:p>
    <w:p/>
    <w:p>
      <w:r xmlns:w="http://schemas.openxmlformats.org/wordprocessingml/2006/main">
        <w:t xml:space="preserve">2. হিতোপদেশ 19:5, "একজন মিথ্যা সাক্ষীকে শাস্তি দেওয়া হবে না, এবং যে মিথ্যা বলে সে রেহাই পাবে না।"</w:t>
      </w:r>
    </w:p>
    <w:p/>
    <w:p>
      <w:r xmlns:w="http://schemas.openxmlformats.org/wordprocessingml/2006/main">
        <w:t xml:space="preserve">Daniel 11:28 তারপর সে অনেক ধনসম্পদ নিয়ে তার দেশে ফিরে আসবে; এবং তার হৃদয় পবিত্র চুক্তির বিরুদ্ধে হবে; এবং সে শোষণ করবে এবং তার নিজের দেশে ফিরে যাবে।</w:t>
      </w:r>
    </w:p>
    <w:p/>
    <w:p>
      <w:r xmlns:w="http://schemas.openxmlformats.org/wordprocessingml/2006/main">
        <w:t xml:space="preserve">ড্যানিয়েল 11:28 একজন ব্যক্তির কথা বলে যে তার নিজের দেশে প্রচুর ধন-সম্পদ নিয়ে ফিরে আসছে, তবুও এমন হৃদয় নিয়ে যা পবিত্র চুক্তির বিরুদ্ধে।</w:t>
      </w:r>
    </w:p>
    <w:p/>
    <w:p>
      <w:r xmlns:w="http://schemas.openxmlformats.org/wordprocessingml/2006/main">
        <w:t xml:space="preserve">1. সত্য ধন ঈশ্বরের চুক্তি সত্য থাকার থেকে আসে</w:t>
      </w:r>
    </w:p>
    <w:p/>
    <w:p>
      <w:r xmlns:w="http://schemas.openxmlformats.org/wordprocessingml/2006/main">
        <w:t xml:space="preserve">2. ঈশ্বরের ইচ্ছা অনুসরণ করে সম্পদ প্রতিস্থাপন করতে পারে না</w:t>
      </w:r>
    </w:p>
    <w:p/>
    <w:p>
      <w:r xmlns:w="http://schemas.openxmlformats.org/wordprocessingml/2006/main">
        <w:t xml:space="preserve">1. Deuteronomy 8:18 - কিন্তু আপনার ঈশ্বর সদাপ্রভুকে স্মরণ করুন, কারণ তিনিই আপনাকে সম্পদ উৎপাদনের ক্ষমতা দেন এবং তাই তিনি আপনার পূর্বপুরুষদের কাছে যে শপথ করেছিলেন, তা আজকেও নিশ্চিত করেন।</w:t>
      </w:r>
    </w:p>
    <w:p/>
    <w:p>
      <w:r xmlns:w="http://schemas.openxmlformats.org/wordprocessingml/2006/main">
        <w:t xml:space="preserve">2.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Daniel 11:29 নির্ধারিত সময়ে তিনি ফিরে আসবেন এবং দক্ষিণ দিকে আসবেন। কিন্তু তা পূর্বের মত বা পরের মত হবে না।</w:t>
      </w:r>
    </w:p>
    <w:p/>
    <w:p>
      <w:r xmlns:w="http://schemas.openxmlformats.org/wordprocessingml/2006/main">
        <w:t xml:space="preserve">ড্যানিয়েল 11:29 একজন শাসকের প্রত্যাবর্তনের ভবিষ্যদ্বাণী করে, যদিও এটি পূর্ববর্তী বা পরবর্তী অনুষ্ঠান থেকে ভিন্ন হবে।</w:t>
      </w:r>
    </w:p>
    <w:p/>
    <w:p>
      <w:r xmlns:w="http://schemas.openxmlformats.org/wordprocessingml/2006/main">
        <w:t xml:space="preserve">1. ঈশ্বরের পরিকল্পনা অব্যর্থ: ড্যানিয়েল 11:29 এর একটি অধ্যয়ন</w:t>
      </w:r>
    </w:p>
    <w:p/>
    <w:p>
      <w:r xmlns:w="http://schemas.openxmlformats.org/wordprocessingml/2006/main">
        <w:t xml:space="preserve">2. ঈশ্বরের সময়ের অনন্যতা: ড্যানিয়েল 11:29 এর উত্তরণ অন্বেষণ</w:t>
      </w:r>
    </w:p>
    <w:p/>
    <w:p>
      <w:r xmlns:w="http://schemas.openxmlformats.org/wordprocessingml/2006/main">
        <w:t xml:space="preserve">1. ইশাইয়া 46:10-11 "প্রথম থেকে শেষ ঘোষণা করা, এবং প্রাচীনকাল থেকে যা এখনও করা হয়নি, এই বলে যে, আমার পরামর্শ স্থির থাকবে, এবং আমি আমার সমস্ত আনন্দ করব: পূর্ব দিক থেকে একটি হিংস্র পাখিকে ডাকা , সেই ব্যক্তি যে দূর দেশ থেকে আমার পরামর্শ কার্যকর করে: হ্যাঁ, আমি এটি বলেছি, আমি তা বাস্তবায়নও করব; আমি এটি উদ্দেশ্য করেছি, আমিও তা করব।"</w:t>
      </w:r>
    </w:p>
    <w:p/>
    <w:p>
      <w:r xmlns:w="http://schemas.openxmlformats.org/wordprocessingml/2006/main">
        <w:t xml:space="preserve">2. জেমস 4:13-15 "এখন যাও, তোমরা যারা বল, আজ বা আগামীকাল আমরা এমন একটি শহরে যাব, এবং সেখানে এক বছর যাব, এবং ক্রয়-বিক্রয় করব এবং লাভ করব: অথচ তোমরা জান না কী আগামীকাল হবে। আপনার জীবন কিসের জন্য? এটি এমন কি একটি বাষ্প, যা কিছু সময়ের জন্য প্রদর্শিত হয় এবং তারপরে অদৃশ্য হয়ে যায়। কারণ তোমাদের বলা উচিত, যদি প্রভু চান, আমরা বাঁচব এবং এটি করব, বা যে।"</w:t>
      </w:r>
    </w:p>
    <w:p/>
    <w:p>
      <w:r xmlns:w="http://schemas.openxmlformats.org/wordprocessingml/2006/main">
        <w:t xml:space="preserve">Daniel 11:30 কেননা চিত্তিমের জাহাজগুলি তার বিরুদ্ধে আসবে; তাই সে দুঃখিত হবে এবং ফিরে আসবে এবং পবিত্র চুক্তির বিরুদ্ধে ক্ষোভ প্রকাশ করবে। এমনকি তিনি ফিরে আসবেন এবং যারা পবিত্র চুক্তি পরিত্যাগ করে তাদের সাথে বুদ্ধিমত্তা থাকবে।</w:t>
      </w:r>
    </w:p>
    <w:p/>
    <w:p>
      <w:r xmlns:w="http://schemas.openxmlformats.org/wordprocessingml/2006/main">
        <w:t xml:space="preserve">এই শ্লোকটি পবিত্র চুক্তির একজন শত্রুর কথা বলে যাকে প্রতিরোধ করা হবে এবং শেষ পর্যন্ত ক্রোধের সাথে ফিরে আসবে।</w:t>
      </w:r>
    </w:p>
    <w:p/>
    <w:p>
      <w:r xmlns:w="http://schemas.openxmlformats.org/wordprocessingml/2006/main">
        <w:t xml:space="preserve">1. আমাদের বিশ্বাসে দৃঢ় থাকা এবং প্রলোভন প্রতিরোধ করার গুরুত্ব।</w:t>
      </w:r>
    </w:p>
    <w:p/>
    <w:p>
      <w:r xmlns:w="http://schemas.openxmlformats.org/wordprocessingml/2006/main">
        <w:t xml:space="preserve">2. পবিত্র চুক্তিকে অবহেলা করার পরিণতি।</w:t>
      </w:r>
    </w:p>
    <w:p/>
    <w:p>
      <w:r xmlns:w="http://schemas.openxmlformats.org/wordprocessingml/2006/main">
        <w:t xml:space="preserve">1. Ephesians 6:10-13 - ঈশ্বরের বর্ম।</w:t>
      </w:r>
    </w:p>
    <w:p/>
    <w:p>
      <w:r xmlns:w="http://schemas.openxmlformats.org/wordprocessingml/2006/main">
        <w:t xml:space="preserve">2. 2 করিন্থিয়ানস 10:3-5 - আমাদের যুদ্ধের অস্ত্র।</w:t>
      </w:r>
    </w:p>
    <w:p/>
    <w:p>
      <w:r xmlns:w="http://schemas.openxmlformats.org/wordprocessingml/2006/main">
        <w:t xml:space="preserve">Daniel 11:31 এবং অস্ত্র তার পক্ষ থেকে দাঁড়াবে, এবং তারা শক্তির পবিত্র স্থানকে অপবিত্র করবে, এবং প্রতিদিনের বলিদান কেড়ে নেবে, এবং তারা সেই ঘৃণ্য বস্তুকে স্থাপন করবে যা ধ্বংস করে দেয়।</w:t>
      </w:r>
    </w:p>
    <w:p/>
    <w:p>
      <w:r xmlns:w="http://schemas.openxmlformats.org/wordprocessingml/2006/main">
        <w:t xml:space="preserve">একটি শক্তিশালী শত্রু ঈশ্বরের অভয়ারণ্য আক্রমণ করবে, প্রতিদিনের বলি কেড়ে নেবে এবং একটি ঘৃণ্য জিনিস স্থাপন করবে যা এটিকে অপবিত্র করবে।</w:t>
      </w:r>
    </w:p>
    <w:p/>
    <w:p>
      <w:r xmlns:w="http://schemas.openxmlformats.org/wordprocessingml/2006/main">
        <w:t xml:space="preserve">1. মূর্তিপূজার বিপদ: জনশূন্যতার ঘৃণ্যতা আমাদের কী শেখায়</w:t>
      </w:r>
    </w:p>
    <w:p/>
    <w:p>
      <w:r xmlns:w="http://schemas.openxmlformats.org/wordprocessingml/2006/main">
        <w:t xml:space="preserve">2. ঈশ্বরের পক্ষে অবস্থান নেওয়া: শত্রুর আক্রমণকে কীভাবে প্রতিহত করা যায়</w:t>
      </w:r>
    </w:p>
    <w:p/>
    <w:p>
      <w:r xmlns:w="http://schemas.openxmlformats.org/wordprocessingml/2006/main">
        <w:t xml:space="preserve">1. Jeremiah 7:11-14</w:t>
      </w:r>
    </w:p>
    <w:p/>
    <w:p>
      <w:r xmlns:w="http://schemas.openxmlformats.org/wordprocessingml/2006/main">
        <w:t xml:space="preserve">2. ম্যাথু 24:15-20</w:t>
      </w:r>
    </w:p>
    <w:p/>
    <w:p>
      <w:r xmlns:w="http://schemas.openxmlformats.org/wordprocessingml/2006/main">
        <w:t xml:space="preserve">Daniel 11:32 এবং যারা চুক্তির বিরুদ্ধে দুষ্টতা করে তারা তোষামোদ করে কলুষিত করবে; কিন্তু যারা তাদের ঈশ্বরকে জানে তারা শক্তিশালী হবে এবং শোষণ করবে।</w:t>
      </w:r>
    </w:p>
    <w:p/>
    <w:p>
      <w:r xmlns:w="http://schemas.openxmlformats.org/wordprocessingml/2006/main">
        <w:t xml:space="preserve">যারা তাদের ঈশ্বরের জ্ঞান রাখে তারা শক্তিশালী হবে এবং মহান জিনিস অর্জন করবে, কিন্তু যারা চুক্তির বিরুদ্ধে যায় তারা চাটুকার দ্বারা কলুষিত হবে।</w:t>
      </w:r>
    </w:p>
    <w:p/>
    <w:p>
      <w:r xmlns:w="http://schemas.openxmlformats.org/wordprocessingml/2006/main">
        <w:t xml:space="preserve">1. আপনার ঈশ্বরকে জানার শক্তি</w:t>
      </w:r>
    </w:p>
    <w:p/>
    <w:p>
      <w:r xmlns:w="http://schemas.openxmlformats.org/wordprocessingml/2006/main">
        <w:t xml:space="preserve">2. চাটুকারিতার প্রলোভনের শিকার হবেন না</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27:14 - প্রভুর জন্য অপেক্ষা করুন: সাহসী হোন, এবং তিনি আপনার হৃদয়কে শক্তিশালী করবেন: অপেক্ষা করুন, আমি বলি, প্রভুর উপর।</w:t>
      </w:r>
    </w:p>
    <w:p/>
    <w:p>
      <w:r xmlns:w="http://schemas.openxmlformats.org/wordprocessingml/2006/main">
        <w:t xml:space="preserve">Daniel 11:33 এবং যারা লোকেদের মধ্যে বোঝে তারা অনেককে শিক্ষা দেবে; তবুও তারা তলোয়ার, আগুন, বন্দীদশা ও লুটপাটের দ্বারা অনেক দিন পড়ে যাবে।</w:t>
      </w:r>
    </w:p>
    <w:p/>
    <w:p>
      <w:r xmlns:w="http://schemas.openxmlformats.org/wordprocessingml/2006/main">
        <w:t xml:space="preserve">জ্ঞানীরা অনেককে শিক্ষা দেবে, কিন্তু তারা শেষ পর্যন্ত কষ্ট পাবে।</w:t>
      </w:r>
    </w:p>
    <w:p/>
    <w:p>
      <w:r xmlns:w="http://schemas.openxmlformats.org/wordprocessingml/2006/main">
        <w:t xml:space="preserve">1. প্রভুতে ধৈর্য্য: এমনকি কঠিন সময়েও</w:t>
      </w:r>
    </w:p>
    <w:p/>
    <w:p>
      <w:r xmlns:w="http://schemas.openxmlformats.org/wordprocessingml/2006/main">
        <w:t xml:space="preserve">2. জ্ঞানের পুরষ্কার: প্রতিকূলতা সত্ত্বেও অন্যদের শিক্ষা দেওয়া</w:t>
      </w:r>
    </w:p>
    <w:p/>
    <w:p>
      <w:r xmlns:w="http://schemas.openxmlformats.org/wordprocessingml/2006/main">
        <w:t xml:space="preserve">1. রোমানস 8:35-37: কে আমাদের খ্রীষ্টের ভালবাসা থেকে আলাদা করবে? ক্লেশ, না যন্ত্রণা, না তাড়না, না দুর্ভিক্ষ, না নগ্নতা, না বিপদ, না তলোয়ার? শাস্ত্রে যেমন লেখা আছে, 'তোমার জন্যই আমরা সারাদিন নিহত হচ্ছি; আমরা জবাই করা ভেড়া হিসাবে গণ্য করা হয়. না, এই সমস্ত কিছুতে যিনি আমাদের ভালবাসেন তাঁর মাধ্যমে আমরা বিজয়ী হয়েছি।</w:t>
      </w:r>
    </w:p>
    <w:p/>
    <w:p>
      <w:r xmlns:w="http://schemas.openxmlformats.org/wordprocessingml/2006/main">
        <w:t xml:space="preserve">2.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ড্যানিয়েল 11:34 এখন যখন তারা পড়ে যাবে, তারা সামান্য সাহায্যের জন্য হল্লপেন হবে; কিন্তু অনেকেই তোষামোদ করে তাদের সাথে লেগে থাকবে।</w:t>
      </w:r>
    </w:p>
    <w:p/>
    <w:p>
      <w:r xmlns:w="http://schemas.openxmlformats.org/wordprocessingml/2006/main">
        <w:t xml:space="preserve">এই অনুচ্ছেদটি তাদের কথা বলে যারা পড়ে যাবে, এবং কীভাবে তারা অন্যদের সাহায্য করবে যারা চাটুকারিতার সাথে তাদের সাথে লেগে থাকবে।</w:t>
      </w:r>
    </w:p>
    <w:p/>
    <w:p>
      <w:r xmlns:w="http://schemas.openxmlformats.org/wordprocessingml/2006/main">
        <w:t xml:space="preserve">1. মিথ্যা চাটুকারের বিপদ: কিভাবে আমরা এর প্রলোভন প্রতিরোধ করতে পারি</w:t>
      </w:r>
    </w:p>
    <w:p/>
    <w:p>
      <w:r xmlns:w="http://schemas.openxmlformats.org/wordprocessingml/2006/main">
        <w:t xml:space="preserve">2. সমবেদনার শক্তি: আমরা কীভাবে অন্যদের প্রয়োজনে সাহায্য করতে পারি</w:t>
      </w:r>
    </w:p>
    <w:p/>
    <w:p>
      <w:r xmlns:w="http://schemas.openxmlformats.org/wordprocessingml/2006/main">
        <w:t xml:space="preserve">1.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2. ম্যাথু 25:40 - এবং রাজা তাদের উত্তর দেবেন, সত্যি, আমি তোমাদের বলছি, তোমরা যেমন আমার এই ছোট ভাইদের মধ্যে একজনের সাথে তা করেছিলে, আমার সাথেও করেছিলে৷</w:t>
      </w:r>
    </w:p>
    <w:p/>
    <w:p>
      <w:r xmlns:w="http://schemas.openxmlformats.org/wordprocessingml/2006/main">
        <w:t xml:space="preserve">ড্যানিয়েল 11:35 এবং তাদের মধ্যে কিছু বুদ্ধিমান লোক পড়ে যাবে, তাদের চেষ্টা করতে এবং শুদ্ধ করতে এবং শেষের সময় পর্যন্ত তাদের সাদা করতে, কারণ এটি এখনও নির্দিষ্ট সময়ের জন্য।</w:t>
      </w:r>
    </w:p>
    <w:p/>
    <w:p>
      <w:r xmlns:w="http://schemas.openxmlformats.org/wordprocessingml/2006/main">
        <w:t xml:space="preserve">নির্দিষ্ট সময় পর্যন্ত তাদের শুদ্ধ ও পরিমার্জিত করার জন্য কারো কারো বোঝাপড়া পরীক্ষা করা হবে।</w:t>
      </w:r>
    </w:p>
    <w:p/>
    <w:p>
      <w:r xmlns:w="http://schemas.openxmlformats.org/wordprocessingml/2006/main">
        <w:t xml:space="preserve">1: ঈশ্বর আমাদের পরিমার্জিত করার জন্য পরীক্ষাগুলি ব্যবহার করেন এবং আমাদেরকে তাঁর মতো করে তোলেন৷</w:t>
      </w:r>
    </w:p>
    <w:p/>
    <w:p>
      <w:r xmlns:w="http://schemas.openxmlformats.org/wordprocessingml/2006/main">
        <w:t xml:space="preserve">2: এমনকি পরীক্ষার মধ্যেও, আমরা ঈশ্বরের নিখুঁত সময়ের উপর আস্থা রাখতে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Daniel 11:36 রাজা তার ইচ্ছামত কাজ করবেন; এবং সে নিজেকে উন্নীত করবে এবং প্রত্যেক দেবতার উপরে নিজেকে মহিমান্বিত করবে এবং দেবতাদের ঈশ্বরের বিরুদ্ধে আশ্চর্যজনক কথা বলবে, এবং রাগ সম্পূর্ণ না হওয়া পর্যন্ত সে সফল হবে: কারণ যা নির্ধারণ করা হয়েছে তা করা হবে।</w:t>
      </w:r>
    </w:p>
    <w:p/>
    <w:p>
      <w:r xmlns:w="http://schemas.openxmlformats.org/wordprocessingml/2006/main">
        <w:t xml:space="preserve">রাজা যা খুশি তাই করবেন, এবং ঈশ্বরের ঈশ্বরের বিরুদ্ধে নিন্দার কথা বলে নিজেকে সমস্ত দেবতার উপরে উন্নীত করবেন এবং ঈশ্বরের ক্রোধ শেষ না হওয়া পর্যন্ত সফল হবেন।</w:t>
      </w:r>
    </w:p>
    <w:p/>
    <w:p>
      <w:r xmlns:w="http://schemas.openxmlformats.org/wordprocessingml/2006/main">
        <w:t xml:space="preserve">1. ঈশ্বরের ইচ্ছা সম্পন্ন: এটা আমাদের জন্য কি মানে</w:t>
      </w:r>
    </w:p>
    <w:p/>
    <w:p>
      <w:r xmlns:w="http://schemas.openxmlformats.org/wordprocessingml/2006/main">
        <w:t xml:space="preserve">2. মানুষের অহংকার অতিক্রম করা: ঈশ্বরের সামনে নম্রতা</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ফিলিপীয় 2:5-8 - এই মন আপনার মধ্যে থাকুক, যা খ্রীষ্ট যীশুতেও ছিল: যিনি ঈশ্বরের রূপে ছিলেন, ঈশ্বরের সমান হওয়াকে ডাকাতি নয় বলে মনে করেছিলেন: কিন্তু নিজেকে কোন খ্যাতিহীন করে তোলেন, এবং তাকে একজন দাসের রূপ ধারণ করে, এবং মানুষের মত করে তৈরি করা হয়েছিল: এবং একজন মানুষ হিসাবে ফ্যাশনে পাওয়া যায়, তিনি নিজেকে নত করেছিলেন এবং মৃত্যু পর্যন্ত, এমনকি ক্রুশের মৃত্যু পর্যন্ত বাধ্য হয়েছিলেন।</w:t>
      </w:r>
    </w:p>
    <w:p/>
    <w:p>
      <w:r xmlns:w="http://schemas.openxmlformats.org/wordprocessingml/2006/main">
        <w:t xml:space="preserve">Daniel 11:37 সে তার পিতৃপুরুষদের ঈশ্বরকে, নারীর অভিলাষকে, কোন দেবতাকেও বিবেচনা করবে না, কারণ সে নিজেকে সবার উপরে মহিমান্বিত করবে।</w:t>
      </w:r>
    </w:p>
    <w:p/>
    <w:p>
      <w:r xmlns:w="http://schemas.openxmlformats.org/wordprocessingml/2006/main">
        <w:t xml:space="preserve">তিনি ঈশ্বরকে সম্মান করবেন না বা মহিলাদের ইচ্ছাকে সম্মান করবেন না, বরং তিনি নিজেকে সবার উপরে উন্নীত করবেন।</w:t>
      </w:r>
    </w:p>
    <w:p/>
    <w:p>
      <w:r xmlns:w="http://schemas.openxmlformats.org/wordprocessingml/2006/main">
        <w:t xml:space="preserve">1: আমাদের সব কিছুর উপরে ঈশ্বরকে সম্মান ও সম্মান করার কথা মনে রাখতে হবে।</w:t>
      </w:r>
    </w:p>
    <w:p/>
    <w:p>
      <w:r xmlns:w="http://schemas.openxmlformats.org/wordprocessingml/2006/main">
        <w:t xml:space="preserve">2: আমাদের অবশ্যই মহিলাদের আকাঙ্ক্ষা এবং ইচ্ছাকে মূল্য দিতে মনে রাখতে হবে, পাছে আমরা ড্যানিয়েল 11:37 এ উল্লিখিত মত না হয়ে উঠি।</w:t>
      </w:r>
    </w:p>
    <w:p/>
    <w:p>
      <w:r xmlns:w="http://schemas.openxmlformats.org/wordprocessingml/2006/main">
        <w:t xml:space="preserve">1: ফিলিপীয় 2:9-11 - তাই ঈশ্বর তাকে উচ্চতর করেছেন এবং তাকে এমন নাম দিয়েছেন যা প্রতিটি নামের উপরে।</w:t>
      </w:r>
    </w:p>
    <w:p/>
    <w:p>
      <w:r xmlns:w="http://schemas.openxmlformats.org/wordprocessingml/2006/main">
        <w:t xml:space="preserve">2: হিতোপদেশ 31:25-26 - শক্তি এবং মর্যাদা তার পোশাক, এবং সে ভবিষ্যতে হাসে। সে জ্ঞান দিয়ে তার মুখ খোলে, এবং তার জিহ্বায় দয়ার শিক্ষা রয়েছে।</w:t>
      </w:r>
    </w:p>
    <w:p/>
    <w:p>
      <w:r xmlns:w="http://schemas.openxmlformats.org/wordprocessingml/2006/main">
        <w:t xml:space="preserve">Daniel 11:38 কিন্তু তার সম্পত্তিতে সে শক্তির ঈশ্বরকে সম্মান করবে: এবং এমন একজন দেবতা যাকে তার পূর্বপুরুষরা জানত না তাকে সোনা, রূপা, মূল্যবান পাথর এবং মনোরম জিনিস দিয়ে সম্মান করবে।</w:t>
      </w:r>
    </w:p>
    <w:p/>
    <w:p>
      <w:r xmlns:w="http://schemas.openxmlformats.org/wordprocessingml/2006/main">
        <w:t xml:space="preserve">তার রাজ্যে, শাসক অজানা দেবতাকে স্বর্ণ, রৌপ্য, মূল্যবান পাথর এবং অন্যান্য বিলাসবহুল উপহার দিয়ে সম্মান করবেন।</w:t>
      </w:r>
    </w:p>
    <w:p/>
    <w:p>
      <w:r xmlns:w="http://schemas.openxmlformats.org/wordprocessingml/2006/main">
        <w:t xml:space="preserve">1. মূর্তিপূজা বিপদ</w:t>
      </w:r>
    </w:p>
    <w:p/>
    <w:p>
      <w:r xmlns:w="http://schemas.openxmlformats.org/wordprocessingml/2006/main">
        <w:t xml:space="preserve">2. সম্পদের ক্ষণস্থায়ী প্রকৃতি</w:t>
      </w:r>
    </w:p>
    <w:p/>
    <w:p>
      <w:r xmlns:w="http://schemas.openxmlformats.org/wordprocessingml/2006/main">
        <w:t xml:space="preserve">1. দ্বিতীয় বিবরণ 6:13-15 - আপনার সমস্ত হৃদয়, আপনার সমস্ত আত্মা এবং আপনার সমস্ত শক্তি দিয়ে আপনার ঈশ্বর প্রভুকে ভালবাসুন</w:t>
      </w:r>
    </w:p>
    <w:p/>
    <w:p>
      <w:r xmlns:w="http://schemas.openxmlformats.org/wordprocessingml/2006/main">
        <w:t xml:space="preserve">2. ইশাইয়া 46:9-10 - পূর্বের জিনিসগুলি মনে রাখবে, যা অনেক আগের; আমিই ঈশ্বর, আর কেউ নেই; আমিই ঈশ্বর, আমার মত কেউ নেই।</w:t>
      </w:r>
    </w:p>
    <w:p/>
    <w:p>
      <w:r xmlns:w="http://schemas.openxmlformats.org/wordprocessingml/2006/main">
        <w:t xml:space="preserve">Daniel 11:39 এইভাবে তিনি একটি অদ্ভুত দেবতার সাথে সবচেয়ে শক্তিশালী ধারে কাজ করবেন, যাকে তিনি স্বীকার করবেন এবং গৌরবের সাথে বৃদ্ধি করবেন: এবং তিনি তাদের অনেকের উপরে শাসন করবেন এবং লাভের জন্য দেশ ভাগ করবেন।</w:t>
      </w:r>
    </w:p>
    <w:p/>
    <w:p>
      <w:r xmlns:w="http://schemas.openxmlformats.org/wordprocessingml/2006/main">
        <w:t xml:space="preserve">একজন শাসক একটি অদ্ভুত দেবতাকে সম্মান করবে, তার গৌরব বাড়াবে এবং লাভের জন্য জমি ভাগ করার সময় অনেক লোকের উপর শাসন করবে।</w:t>
      </w:r>
    </w:p>
    <w:p/>
    <w:p>
      <w:r xmlns:w="http://schemas.openxmlformats.org/wordprocessingml/2006/main">
        <w:t xml:space="preserve">1. মূর্তিপূজার বিপদ: একটি অদ্ভুত ঈশ্বরকে আপনার জীবন শাসন করার অনুমতি দেবেন না</w:t>
      </w:r>
    </w:p>
    <w:p/>
    <w:p>
      <w:r xmlns:w="http://schemas.openxmlformats.org/wordprocessingml/2006/main">
        <w:t xml:space="preserve">2. বস্তুগত লাভের সময়ে কীভাবে সততার সাথে প্রভুর সেবা করা যায়</w:t>
      </w:r>
    </w:p>
    <w:p/>
    <w:p>
      <w:r xmlns:w="http://schemas.openxmlformats.org/wordprocessingml/2006/main">
        <w:t xml:space="preserve">1. Deuteronomy 6:10-12 - আপনি আপনার ঈশ্বর সদাপ্রভুকে পরীক্ষা করবেন না, যেমন আপনি মাসাহ-এ পরীক্ষা করেছিলেন। তোমরা তোমাদের ঈশ্বর সদাপ্রভুকে ভয় করবে, তাঁর সেবা করবে এবং তাঁর নামে শপথ করবে। তুমি অন্য দেবতাদের অনুসরণ করবে না, তোমার চারপাশে যারা আছে তাদের দেবতাদের।</w:t>
      </w:r>
    </w:p>
    <w:p/>
    <w:p>
      <w:r xmlns:w="http://schemas.openxmlformats.org/wordprocessingml/2006/main">
        <w:t xml:space="preserve">2. গীতসংহিতা 24:1-2 - পৃথিবী হল প্রভু এবং এর পূর্ণতা, জগত এবং যারা সেখানে বাস করে; কেননা তিনি তা সমুদ্রের উপরে স্থাপন করেছেন এবং নদীর উপরে স্থাপন করেছেন।</w:t>
      </w:r>
    </w:p>
    <w:p/>
    <w:p>
      <w:r xmlns:w="http://schemas.openxmlformats.org/wordprocessingml/2006/main">
        <w:t xml:space="preserve">Daniel 11:40 এবং শেষ সময়ে দক্ষিণের রাজা তাকে ধাক্কা দেবেন, এবং উত্তরের রাজা ঘূর্ণিঝড়ের মতো, রথ, ঘোড়সওয়ার এবং অনেক জাহাজ নিয়ে তার বিরুদ্ধে আসবেন; এবং সে দেশগুলিতে প্রবেশ করবে এবং উপচে পড়বে এবং পার হয়ে যাবে৷</w:t>
      </w:r>
    </w:p>
    <w:p/>
    <w:p>
      <w:r xmlns:w="http://schemas.openxmlformats.org/wordprocessingml/2006/main">
        <w:t xml:space="preserve">শেষের সময়, দক্ষিণের রাজা উত্তরের রাজাকে আক্রমণ করবেন, যিনি রথ, ঘোড়সওয়ার এবং অনেক জাহাজের সমন্বয়ে একটি বিশাল সৈন্যবাহিনী নিয়ে প্রতিশোধ নেবেন এবং দেশগুলিকে জয় করবেন।</w:t>
      </w:r>
    </w:p>
    <w:p/>
    <w:p>
      <w:r xmlns:w="http://schemas.openxmlformats.org/wordprocessingml/2006/main">
        <w:t xml:space="preserve">1. কঠিন সময়ে ঈশ্বরের সুরক্ষার শক্তি</w:t>
      </w:r>
    </w:p>
    <w:p/>
    <w:p>
      <w:r xmlns:w="http://schemas.openxmlformats.org/wordprocessingml/2006/main">
        <w:t xml:space="preserve">2. সংকটের সময়ে আধ্যাত্মিক প্রস্তুতির গুরুত্ব</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Joshua 1:9 - "শক্তিশালী ও সাহসী হও। ভয় পেয়ো না, আর নিরাশ হয়ো না, কারণ তুমি যেখানেই যাও তোমার ঈশ্বর সদাপ্রভু তোমার সাথে আছেন।</w:t>
      </w:r>
    </w:p>
    <w:p/>
    <w:p>
      <w:r xmlns:w="http://schemas.openxmlformats.org/wordprocessingml/2006/main">
        <w:t xml:space="preserve">Daniel 11:41 সে মহিমান্বিত দেশেও প্রবেশ করবে এবং অনেক দেশকে উচ্ছেদ করা হবে; কিন্তু এগুলি তার হাত থেকে রক্ষা পাবে, এমনকি ইদোম, মোয়াব এবং অম্মোন-সন্তানদের প্রধানরাও।</w:t>
      </w:r>
    </w:p>
    <w:p/>
    <w:p>
      <w:r xmlns:w="http://schemas.openxmlformats.org/wordprocessingml/2006/main">
        <w:t xml:space="preserve">ড্যানিয়েল 11:41 একজন শক্তিশালী বিজয়ীর কথা বলে যিনি গৌরবময় দেশে প্রবেশ করবেন এবং অনেক দেশকে উৎখাত করবেন, কিন্তু ইদোম, মোয়াব এবং অম্মোনের সন্তানরা পালিয়ে যাবে।</w:t>
      </w:r>
    </w:p>
    <w:p/>
    <w:p>
      <w:r xmlns:w="http://schemas.openxmlformats.org/wordprocessingml/2006/main">
        <w:t xml:space="preserve">1. ঈশ্বরের সুরক্ষা সর্বদা আমাদের সাথে - কীভাবে ঈশ্বর তার লোকেদের রক্ষা করেন এমনকি অপ্রতিরোধ্য প্রতিকূলতার মধ্যেও।</w:t>
      </w:r>
    </w:p>
    <w:p/>
    <w:p>
      <w:r xmlns:w="http://schemas.openxmlformats.org/wordprocessingml/2006/main">
        <w:t xml:space="preserve">2. অসুবিধাগুলি কাটিয়ে ওঠা - যে কোনও প্রতিপক্ষকে পরাস্ত করার জন্য ঈশ্বরের শক্তিতে কীভাবে বিশ্বাস করা যায়।</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Daniel 11:42 তিনি দেশগুলির উপরও তাঁর হাত প্রসারিত করবেন, এবং মিশর দেশ রক্ষা পাবে না।</w:t>
      </w:r>
    </w:p>
    <w:p/>
    <w:p>
      <w:r xmlns:w="http://schemas.openxmlformats.org/wordprocessingml/2006/main">
        <w:t xml:space="preserve">এই অনুচ্ছেদটি একজন বিদেশী শাসকের কথা বলে যে মিশরের ভূমিতে পৌঁছাবে এবং নিয়ন্ত্রণ করবে।</w:t>
      </w:r>
    </w:p>
    <w:p/>
    <w:p>
      <w:r xmlns:w="http://schemas.openxmlformats.org/wordprocessingml/2006/main">
        <w:t xml:space="preserve">1. জাতির উপর ঈশ্বরের সার্বভৌমত্ব: ঈশ্বর কীভাবে তাঁর পরিকল্পনাগুলি সম্পন্ন করার জন্য মানব নেতাদের ব্যবহার করেন</w:t>
      </w:r>
    </w:p>
    <w:p/>
    <w:p>
      <w:r xmlns:w="http://schemas.openxmlformats.org/wordprocessingml/2006/main">
        <w:t xml:space="preserve">2. সমস্ত জাতির নম্রতা: আমাদের জীবনে ঈশ্বরের উচ্চতর স্থানকে স্বীকৃতি দেওয়া</w:t>
      </w:r>
    </w:p>
    <w:p/>
    <w:p>
      <w:r xmlns:w="http://schemas.openxmlformats.org/wordprocessingml/2006/main">
        <w:t xml:space="preserve">1. Isaiah 40:15 - দেখ, জাতিগুলি একটি বালতি থেকে একটি ফোঁটার মত, এবং দাঁড়িপাল্লার ধুলো হিসাবে গণ্য করা হয়; দেখ, তিনি সূক্ষ্ম ধূলিকণার মত উপকূলীয় অঞ্চলগুলিকে তুলছেন।</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Daniel 11:43 কিন্তু তিনি সোনা ও রূপার ভান্ডার এবং মিশরের সমস্ত মূল্যবান জিনিসের উপর কর্তৃত্ব করবেন; এবং লিবীয় ও ইথিওপীয়রা তার পদক্ষেপে থাকবে।</w:t>
      </w:r>
    </w:p>
    <w:p/>
    <w:p>
      <w:r xmlns:w="http://schemas.openxmlformats.org/wordprocessingml/2006/main">
        <w:t xml:space="preserve">এই আয়াতটি মিশর এবং এর অধিবাসীদের উপর শত্রুর যে ক্ষমতা থাকবে তা ব্যাখ্যা করে। লিবিয়ান এবং ইথিওপিয়ানরা তার কর্তৃত্বের অধীন হবে।</w:t>
      </w:r>
    </w:p>
    <w:p/>
    <w:p>
      <w:r xmlns:w="http://schemas.openxmlformats.org/wordprocessingml/2006/main">
        <w:t xml:space="preserve">1. মিথ্যা নেতাদের অনুসরণ করার বিপদ: ড্যানিয়েল 11:43 এর উপর একটি অধ্যয়ন</w:t>
      </w:r>
    </w:p>
    <w:p/>
    <w:p>
      <w:r xmlns:w="http://schemas.openxmlformats.org/wordprocessingml/2006/main">
        <w:t xml:space="preserve">2. ঈশ্বরের সার্বভৌমত্ব: ড্যানিয়েল 11:43 এ শত্রুর শক্তি বোঝা</w:t>
      </w:r>
    </w:p>
    <w:p/>
    <w:p>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রোমানস 8:31-32, "তাহলে, এই বিষয়গুলির প্রতিক্রিয়াতে আমরা কি বলব? ঈশ্বর যদি আমাদের পক্ষে হন, তাহলে কে আমাদের বিরুদ্ধে হতে পারে? যিনি তার নিজের পুত্রকে রেহাই দেননি, কিন্তু আমাদের জন্য তাকে সমর্পণ করেছেন? কিভাবে তিনিও তাঁর সাথে দয়া করে আমাদের সব কিছু দেবেন না?"</w:t>
      </w:r>
    </w:p>
    <w:p/>
    <w:p>
      <w:r xmlns:w="http://schemas.openxmlformats.org/wordprocessingml/2006/main">
        <w:t xml:space="preserve">ড্যানিয়েল 11:44 কিন্তু পূর্ব ও উত্তর দিক থেকে খবর তাকে কষ্ট দেবে, তাই সে প্রচণ্ড ক্রোধের সাথে ধ্বংস করতে যাবে এবং অনেককে ধ্বংস করতে যাবে।</w:t>
      </w:r>
    </w:p>
    <w:p/>
    <w:p>
      <w:r xmlns:w="http://schemas.openxmlformats.org/wordprocessingml/2006/main">
        <w:t xml:space="preserve">এই শ্লোকটি বর্ণনা করে যে কীভাবে পূর্ব ও উত্তরের লোকেরা শাসকের জন্য সমস্যা সৃষ্টি করবে এবং প্রতিক্রিয়া হিসাবে, তিনি অনেককে ধ্বংস করার জন্য প্রচণ্ড ক্রোধের সাথে কাজ করবেন।</w:t>
      </w:r>
    </w:p>
    <w:p/>
    <w:p>
      <w:r xmlns:w="http://schemas.openxmlformats.org/wordprocessingml/2006/main">
        <w:t xml:space="preserve">1: আমাদের অবশ্যই আমাদের শত্রুদের থেকে সতর্ক থাকতে হবে যারা আমাদের ক্ষতি করতে চায় এবং আমাদের অবশ্যই শক্তি ও সাহসের সাথে প্রতিক্রিয়া জানাতে প্রস্তুত থাকতে হবে।</w:t>
      </w:r>
    </w:p>
    <w:p/>
    <w:p>
      <w:r xmlns:w="http://schemas.openxmlformats.org/wordprocessingml/2006/main">
        <w:t xml:space="preserve">2: আমরা এই জ্ঞানে সান্ত্বনা পেতে পারি যে ঈশ্বর আমাদের সাথে আছেন, আমাদের ক্ষতি থেকে রক্ষা করেন এবং আমাদের শত্রুদের মোকাবেলা করার সাহস দেন।</w:t>
      </w:r>
    </w:p>
    <w:p/>
    <w:p>
      <w:r xmlns:w="http://schemas.openxmlformats.org/wordprocessingml/2006/main">
        <w:t xml:space="preserve">1: Isaiah 41:10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Daniel 11:45 আর তিনি মহিমান্বিত পবিত্র পর্বতে সমুদ্রের মাঝখানে তাঁর রাজপ্রাসাদের তাঁবুগুলো রোপণ করবেন; তবুও সে তার শেষ হবে, কেউ তাকে সাহায্য করবে না।</w:t>
      </w:r>
    </w:p>
    <w:p/>
    <w:p>
      <w:r xmlns:w="http://schemas.openxmlformats.org/wordprocessingml/2006/main">
        <w:t xml:space="preserve">উত্তরণটি এমন একজন শাসকের কথা বলে যিনি সমুদ্র এবং মহিমান্বিত পবিত্র পর্বতের মধ্যে তার প্রাসাদ স্থাপন করেন, কিন্তু অবশেষে তিনি শেষ হয়ে যাবেন তাকে সাহায্য করার জন্য কেউ নেই।</w:t>
      </w:r>
    </w:p>
    <w:p/>
    <w:p>
      <w:r xmlns:w="http://schemas.openxmlformats.org/wordprocessingml/2006/main">
        <w:t xml:space="preserve">1. মানুষের ইচ্ছার অসারতা: চিন্তার মূর্খতা পরীক্ষা করে আমরা আমাদের অনিবার্য ভাগ্য থেকে বাঁচতে পারি</w:t>
      </w:r>
    </w:p>
    <w:p/>
    <w:p>
      <w:r xmlns:w="http://schemas.openxmlformats.org/wordprocessingml/2006/main">
        <w:t xml:space="preserve">2. মৃত্যুর শ্রবণকারী আহ্বান: আমাদের সীমিত সময়কে স্বীকৃতি দেওয়া এবং জীবনকে সম্পূর্ণরূপে যাপন করা</w:t>
      </w:r>
    </w:p>
    <w:p/>
    <w:p>
      <w:r xmlns:w="http://schemas.openxmlformats.org/wordprocessingml/2006/main">
        <w:t xml:space="preserve">1. গীতসংহিতা 39:4-6 আমাকে দেখাও, হে প্রভু, আমার জীবনের শেষ এবং আমার দিনের সংখ্যা; আমার জীবন কতটা ক্ষণস্থায়ী তা আমাকে জানান। তুমি আমার দিনগুলিকে নিছক হাত প্রশস্ত করেছ; আমার বছরের ব্যবধান তোমার সামনে কিছুই নয়। প্রত্যেকেই একটি শ্বাস মাত্র, এমনকি যারা নিরাপদ বলে মনে হয়।</w:t>
      </w:r>
    </w:p>
    <w:p/>
    <w:p>
      <w:r xmlns:w="http://schemas.openxmlformats.org/wordprocessingml/2006/main">
        <w:t xml:space="preserve">2. Ecclesiastes 8:8 বাতাসকে ধারণ করার ক্ষমতা কারো নেই; তাই তার মৃত্যুদিনের উপর কারো ক্ষমতা নেই। যুদ্ধের সময় যেমন কেউ মুক্তি পায় না, তেমনি যারা এটি অনুশীলন করে তাদের দুষ্টতা মুক্তি দেবে না।</w:t>
      </w:r>
    </w:p>
    <w:p/>
    <w:p>
      <w:r xmlns:w="http://schemas.openxmlformats.org/wordprocessingml/2006/main">
        <w:t xml:space="preserve">ড্যানিয়েল অধ্যায় 12 শেষ সময়, পুনরুত্থান এবং ঈশ্বরের লোকেদের চূড়ান্ত গন্তব্যের উপর ফোকাস দিয়ে বইটি শেষ করে। অধ্যায়টি অধ্যবসায়ের গুরুত্ব এবং ঈশ্বরের রাজ্যের চূড়ান্ত বিজয়ের উপর জোর দেয়।</w:t>
      </w:r>
    </w:p>
    <w:p/>
    <w:p>
      <w:r xmlns:w="http://schemas.openxmlformats.org/wordprocessingml/2006/main">
        <w:t xml:space="preserve">1ম অনুচ্ছেদ: অধ্যায়টি ইতিহাসে অতুলনীয় এক মহা দুর্দশার সময়ের উল্লেখ দিয়ে শুরু হয়েছে। এই সময়ের মধ্যে, ঈশ্বরের লোকেদের উদ্ধার করা হবে, এবং যাদের নাম বইটিতে লেখা আছে তাদের উদ্ধার করা হবে (ড্যানিয়েল 12:1)।</w:t>
      </w:r>
    </w:p>
    <w:p/>
    <w:p>
      <w:r xmlns:w="http://schemas.openxmlformats.org/wordprocessingml/2006/main">
        <w:t xml:space="preserve">2য় অনুচ্ছেদ: দেবদূতের বার্তাবাহক ড্যানিয়েলকে বলেন যে পৃথিবীর ধূলিকণার মধ্যে যারা ঘুমাচ্ছেন তারা অনেকেই জাগ্রত হবেন, কেউ কেউ অনন্ত জীবনের জন্য এবং অন্যরা লজ্জা এবং অনন্ত অবজ্ঞার জন্য (ড্যানিয়েল 12:2)।</w:t>
      </w:r>
    </w:p>
    <w:p/>
    <w:p>
      <w:r xmlns:w="http://schemas.openxmlformats.org/wordprocessingml/2006/main">
        <w:t xml:space="preserve">3য় অনুচ্ছেদ: বার্তাবাহক ড্যানিয়েলকে ভবিষ্যদ্বাণীর শব্দগুলিকে শেষের সময় পর্যন্ত সীলমোহর করার নির্দেশ দেন যখন জ্ঞান বৃদ্ধি পাবে (ড্যানিয়েল 12:4)।</w:t>
      </w:r>
    </w:p>
    <w:p/>
    <w:p>
      <w:r xmlns:w="http://schemas.openxmlformats.org/wordprocessingml/2006/main">
        <w:t xml:space="preserve">৪র্থ অনুচ্ছেদ: ড্যানিয়েল দুটি স্বর্গীয় প্রাণীকে এই ঘটনার সময়কাল নিয়ে আলোচনা করতে দেখেন। একজন জিজ্ঞাসা করে যে এই আশ্চর্যের শেষ না হওয়া পর্যন্ত এটি কতক্ষণ থাকবে, এবং অন্যটি উত্তর দেয়, সময়ের একটি সময়সীমা উল্লেখ করে, অর্ধেক সময় এবং 1,290 দিন (ড্যানিয়েল 12:5-7)।</w:t>
      </w:r>
    </w:p>
    <w:p/>
    <w:p>
      <w:r xmlns:w="http://schemas.openxmlformats.org/wordprocessingml/2006/main">
        <w:t xml:space="preserve">5 ম অনুচ্ছেদ: ড্যানিয়েল ফেরেশতা বার্তাবাহককে আবার কথা বলতে শুনেছেন, এই কথাগুলি শেষ সময় পর্যন্ত সীলমোহরযুক্ত থাকতে হবে। অনেককে শুদ্ধ করা হবে, সাদা করা হবে এবং পরিমার্জিত করা হবে, কিন্তু দুষ্টরা খারাপ কাজ করতে থাকবে (ড্যানিয়েল 12:8-10)।</w:t>
      </w:r>
    </w:p>
    <w:p/>
    <w:p>
      <w:r xmlns:w="http://schemas.openxmlformats.org/wordprocessingml/2006/main">
        <w:t xml:space="preserve">6 ম অনুচ্ছেদ: বার্তাবাহক ড্যানিয়েলকে আশ্বস্ত করেছেন যে তিনি বিশ্রাম করবেন এবং দিনের শেষে তার বরাদ্দকৃত উত্তরাধিকার পেতে উঠবেন (ড্যানিয়েল 12:13)।</w:t>
      </w:r>
    </w:p>
    <w:p/>
    <w:p>
      <w:r xmlns:w="http://schemas.openxmlformats.org/wordprocessingml/2006/main">
        <w:t xml:space="preserve">সংক্ষেপে,</w:t>
      </w:r>
    </w:p>
    <w:p>
      <w:r xmlns:w="http://schemas.openxmlformats.org/wordprocessingml/2006/main">
        <w:t xml:space="preserve">ড্যানিয়েল অধ্যায় 12 শেষ সময়ের উপর ফোকাস করে,</w:t>
      </w:r>
    </w:p>
    <w:p>
      <w:r xmlns:w="http://schemas.openxmlformats.org/wordprocessingml/2006/main">
        <w:t xml:space="preserve">পুনরুত্থান, এবং ঈশ্বরের লোকেদের চূড়ান্ত গন্তব্য,</w:t>
      </w:r>
    </w:p>
    <w:p>
      <w:r xmlns:w="http://schemas.openxmlformats.org/wordprocessingml/2006/main">
        <w:t xml:space="preserve">অধ্যবসায়ের গুরুত্ব তুলে ধরা</w:t>
      </w:r>
    </w:p>
    <w:p>
      <w:r xmlns:w="http://schemas.openxmlformats.org/wordprocessingml/2006/main">
        <w:t xml:space="preserve">এবং ঈশ্বরের রাজ্যের চূড়ান্ত বিজয়।</w:t>
      </w:r>
    </w:p>
    <w:p/>
    <w:p>
      <w:r xmlns:w="http://schemas.openxmlformats.org/wordprocessingml/2006/main">
        <w:t xml:space="preserve">মহান দুর্দশা এবং ঈশ্বরের লোকেদের মুক্তির একটি সময় উল্লেখ.</w:t>
      </w:r>
    </w:p>
    <w:p>
      <w:r xmlns:w="http://schemas.openxmlformats.org/wordprocessingml/2006/main">
        <w:t xml:space="preserve">পৃথিবীর ধূলিকণা থেকে অনন্ত জীবন বা লজ্জায় অনেকের জাগরণের ভবিষ্যদ্বাণী।</w:t>
      </w:r>
    </w:p>
    <w:p>
      <w:r xmlns:w="http://schemas.openxmlformats.org/wordprocessingml/2006/main">
        <w:t xml:space="preserve">শেষ সময় পর্যন্ত ভবিষ্যদ্বাণী শব্দ সীল আপ করার নির্দেশ.</w:t>
      </w:r>
    </w:p>
    <w:p>
      <w:r xmlns:w="http://schemas.openxmlformats.org/wordprocessingml/2006/main">
        <w:t xml:space="preserve">এই ঘটনার সময়কাল সম্পর্কিত স্বর্গীয় প্রাণীদের মধ্যে আলোচনা।</w:t>
      </w:r>
    </w:p>
    <w:p>
      <w:r xmlns:w="http://schemas.openxmlformats.org/wordprocessingml/2006/main">
        <w:t xml:space="preserve">কথা শেষ না হওয়া পর্যন্ত সিলমোহর থাকবে বলে আশ্বাস।</w:t>
      </w:r>
    </w:p>
    <w:p>
      <w:r xmlns:w="http://schemas.openxmlformats.org/wordprocessingml/2006/main">
        <w:t xml:space="preserve">দিনের শেষে ড্যানিয়েলের জন্য বিশ্রাম এবং উত্তরাধিকারের প্রতিশ্রুতি।</w:t>
      </w:r>
    </w:p>
    <w:p/>
    <w:p>
      <w:r xmlns:w="http://schemas.openxmlformats.org/wordprocessingml/2006/main">
        <w:t xml:space="preserve">ড্যানিয়েলের এই অধ্যায়টি শেষ সময়, পুনরুত্থান এবং ঈশ্বরের লোকেদের চূড়ান্ত ভাগ্যের উপর আলোকপাত করে বইটি শেষ করে। এটি ইতিহাসে অতুলনীয় এক মহা দুর্দশার সময় উল্লেখ করে, যে সময়ে ঈশ্বরের লোকেদের উদ্ধার করা হবে এবং যাদের নাম বইটিতে লেখা আছে তাদের উদ্ধার করা হবে। ফেরেশতা বার্তাবাহক ড্যানিয়েলকে বলেন যে পৃথিবীর ধূলিকণার মধ্যে যারা ঘুমাচ্ছেন তারা অনেকেই জেগে উঠবেন, কেউ কেউ অনন্ত জীবনের জন্য এবং অন্যরা লজ্জা এবং চিরস্থায়ী অবজ্ঞার জন্য। ড্যানিয়েলকে ভবিষ্যদ্বাণীর শব্দগুলিকে শেষের সময় পর্যন্ত সীলমোহর করার নির্দেশ দেওয়া হয়েছে যখন জ্ঞান বৃদ্ধি পাবে। ড্যানিয়েল দুটি স্বর্গীয় প্রাণীকে এই ঘটনার সময়কাল নিয়ে আলোচনা করতে দেখেন, এবং তিনি ফেরেশতা বার্তাবাহককে আবার কথা বলতে শুনতে পান, এই বলে যে শব্দগুলি শেষের সময় পর্যন্ত সিলবদ্ধ থাকবে। অনেককে শুদ্ধ করা হবে, সাদা করা হবে এবং পরিমার্জিত করা হবে, কিন্তু দুষ্টরা খারাপ কাজ করতে থাকবে। বার্তাবাহক ড্যানিয়েলকে আশ্বস্ত করেন যে তিনি বিশ্রাম করবেন এবং দিনের শেষে তার বরাদ্দকৃত উত্তরাধিকার পেতে উঠবেন। এই অধ্যায়টি মহান সঙ্কটের মুখে অধ্যবসায়ের গুরুত্ব এবং শেষ সময়ে ঈশ্বরের রাজ্যের চূড়ান্ত বিজয়ের উপর জোর দেয়।</w:t>
      </w:r>
    </w:p>
    <w:p/>
    <w:p>
      <w:r xmlns:w="http://schemas.openxmlformats.org/wordprocessingml/2006/main">
        <w:t xml:space="preserve">ড্যানিয়েল 12:1 এবং সেই সময়ে মাইকেল উঠে দাঁড়াবেন, সেই মহান রাজপুত্র যিনি আপনার লোকদের সন্তানদের জন্য দাঁড়িয়ে আছেন: এবং এমন একটি সংকটের সময় আসবে, যা সেই সময় পর্যন্ত একটি জাতি থাকার পর থেকে কখনও হয়নি: এবং সেই সময় তোমার লোকদের উদ্ধার করা হবে, বইতে লেখা পাওয়া প্রত্যেকটি লোককে।</w:t>
      </w:r>
    </w:p>
    <w:p/>
    <w:p>
      <w:r xmlns:w="http://schemas.openxmlformats.org/wordprocessingml/2006/main">
        <w:t xml:space="preserve">বড় কষ্টের সময়ে, মহান রাজপুত্র মাইকেল ঈশ্বরের লোকেদের সন্তানদের জন্য দাঁড়াবেন। বইটিতে যাদের লেখা আছে তারা এই ঝামেলা থেকে রক্ষা পাবে।</w:t>
      </w:r>
    </w:p>
    <w:p/>
    <w:p>
      <w:r xmlns:w="http://schemas.openxmlformats.org/wordprocessingml/2006/main">
        <w:t xml:space="preserve">1. কষ্টের সময়ে ঈশ্বরের সুরক্ষা</w:t>
      </w:r>
    </w:p>
    <w:p/>
    <w:p>
      <w:r xmlns:w="http://schemas.openxmlformats.org/wordprocessingml/2006/main">
        <w:t xml:space="preserve">2. মুক্তির প্রতিশ্রুতি</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ড্যানিয়েল 12:2 এবং পৃথিবীর ধূলিকণার মধ্যে যারা ঘুমিয়ে আছে তাদের মধ্যে অনেকেই জেগে উঠবে, কেউ কেউ অনন্ত জীবনের জন্য, এবং কেউ কেউ লজ্জা ও চিরকালের অবজ্ঞার জন্য।</w:t>
      </w:r>
    </w:p>
    <w:p/>
    <w:p>
      <w:r xmlns:w="http://schemas.openxmlformats.org/wordprocessingml/2006/main">
        <w:t xml:space="preserve">মৃতদের পুনরুত্থিত করা হবে, কিছু অনন্ত জীবনের জন্য এবং কিছু লজ্জা এবং চিরস্থায়ী অবজ্ঞার জন্য।</w:t>
      </w:r>
    </w:p>
    <w:p/>
    <w:p>
      <w:r xmlns:w="http://schemas.openxmlformats.org/wordprocessingml/2006/main">
        <w:t xml:space="preserve">1. মৃতদের পুনরুত্থান এবং আমাদের জীবনের জন্য এর প্রভাব</w:t>
      </w:r>
    </w:p>
    <w:p/>
    <w:p>
      <w:r xmlns:w="http://schemas.openxmlformats.org/wordprocessingml/2006/main">
        <w:t xml:space="preserve">2. পুনরুত্থানের আলোকে ধার্মিক জীবনযাপনের গুরুত্ব</w:t>
      </w:r>
    </w:p>
    <w:p/>
    <w:p>
      <w:r xmlns:w="http://schemas.openxmlformats.org/wordprocessingml/2006/main">
        <w:t xml:space="preserve">1. জন 5:28-29 - "এতে আশ্চর্য হবেন না, কারণ এমন একটি সময় আসছে যখন যারা তাদের কবরে আছে তারা সবাই তাঁর কণ্ঠস্বর শুনবে এবং যারা ভাল কাজ করেছে তারা জীবিত হতে উঠবে এবং তারা বেরিয়ে আসবে। যারা মন্দ কাজ করেছে তাদের নিন্দা করা হবে।"</w:t>
      </w:r>
    </w:p>
    <w:p/>
    <w:p>
      <w:r xmlns:w="http://schemas.openxmlformats.org/wordprocessingml/2006/main">
        <w:t xml:space="preserve">2. 1 করিন্থিয়ানস 15:51-52 - "শুনুন, আমি আপনাকে একটি রহস্য বলছি: আমরা সবাই ঘুমাবো না, কিন্তু আমরা সবাই এক ঝলকানিতে, চোখের পলকে, শেষ শিংগায় পরিবর্তিত হব। ধ্বনিত হবে, মৃতরা অবিনশ্বর হয়ে উঠবে এবং আমরা পরিবর্তিত হব।"</w:t>
      </w:r>
    </w:p>
    <w:p/>
    <w:p>
      <w:r xmlns:w="http://schemas.openxmlformats.org/wordprocessingml/2006/main">
        <w:t xml:space="preserve">Daniel 12:3 এবং যারা জ্ঞানী তারা আকাশের উজ্জ্বলতার মত জ্বলবে; এবং তারা যারা অনেককে ধার্মিকতার দিকে ফিরিয়ে আনে চিরকালের জন্য তারার মতো।</w:t>
      </w:r>
    </w:p>
    <w:p/>
    <w:p>
      <w:r xmlns:w="http://schemas.openxmlformats.org/wordprocessingml/2006/main">
        <w:t xml:space="preserve">জ্ঞানীরা চিরকালের গৌরব দিয়ে পুরস্কৃত হবেন, যখন অন্যদেরকে ধার্মিকতার দিকে নিয়ে যায় তারা তারার মতো উজ্জ্বল হবে।</w:t>
      </w:r>
    </w:p>
    <w:p/>
    <w:p>
      <w:r xmlns:w="http://schemas.openxmlformats.org/wordprocessingml/2006/main">
        <w:t xml:space="preserve">1: আমাদের জ্ঞানী হওয়ার জন্য এবং অন্যদেরকে ধার্মিকতার দিকে নিয়ে যাওয়ার চেষ্টা করা উচিত, কারণ তখন আমরা চিরন্তন গৌরব দিয়ে পুরস্কৃত হব।</w:t>
      </w:r>
    </w:p>
    <w:p/>
    <w:p>
      <w:r xmlns:w="http://schemas.openxmlformats.org/wordprocessingml/2006/main">
        <w:t xml:space="preserve">2: আমরা অন্যদের জন্য আলো হতে পারি, তাদের ধার্মিকতার দিকে নিয়ে যেতে পারি এবং তাদের গৌরবের পথ দেখাতে পারি।</w:t>
      </w:r>
    </w:p>
    <w:p/>
    <w:p>
      <w:r xmlns:w="http://schemas.openxmlformats.org/wordprocessingml/2006/main">
        <w:t xml:space="preserve">1: ম্যাথু 5:14-16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রোমানস 10:14-15 তাহলে, তারা যাকে বিশ্বাস করেনি তাকে কীভাবে ডাকতে পারে? আর যার কথা তারা শোনেনি তাকে তারা কিভাবে বিশ্বাস করবে? এবং কেউ তাদের প্রচার না করে কিভাবে তারা শুনতে পারে? আর পাঠানো না হলে কেউ প্রচার করবে কিভাবে? যেমন লেখা আছে: যারা সুসংবাদ নিয়ে আসে তাদের পা কত সুন্দর!</w:t>
      </w:r>
    </w:p>
    <w:p/>
    <w:p>
      <w:r xmlns:w="http://schemas.openxmlformats.org/wordprocessingml/2006/main">
        <w:t xml:space="preserve">ড্যানিয়েল 12:4 কিন্তু তুমি, হে ড্যানিয়েল, শব্দগুলি বন্ধ করে দাও এবং বইটি বন্ধ করে দাও, এমনকি শেষের সময় পর্যন্ত: অনেকে এদিক-ওদিক দৌড়াবে এবং জ্ঞান বৃদ্ধি পাবে।</w:t>
      </w:r>
    </w:p>
    <w:p/>
    <w:p>
      <w:r xmlns:w="http://schemas.openxmlformats.org/wordprocessingml/2006/main">
        <w:t xml:space="preserve">ড্যানিয়েলের বইটি সময়ের শেষ অবধি সিল করা থাকবে, যখন অনেক ভ্রমণ করবে এবং জ্ঞান প্রসারিত হবে।</w:t>
      </w:r>
    </w:p>
    <w:p/>
    <w:p>
      <w:r xmlns:w="http://schemas.openxmlformats.org/wordprocessingml/2006/main">
        <w:t xml:space="preserve">1. জ্ঞান বৃদ্ধির গুরুত্ব - ড্যানিয়েল 12:4</w:t>
      </w:r>
    </w:p>
    <w:p/>
    <w:p>
      <w:r xmlns:w="http://schemas.openxmlformats.org/wordprocessingml/2006/main">
        <w:t xml:space="preserve">2. শেষের সময় বোঝা - ড্যানিয়েল 12:4</w:t>
      </w:r>
    </w:p>
    <w:p/>
    <w:p>
      <w:r xmlns:w="http://schemas.openxmlformats.org/wordprocessingml/2006/main">
        <w:t xml:space="preserve">1. হিতোপদেশ 4:7 - "প্রজ্ঞার সূচনা হল: জ্ঞান অর্জন করুন, এবং আপনি যা কিছু পান, অন্তর্দৃষ্টি পান"</w:t>
      </w:r>
    </w:p>
    <w:p/>
    <w:p>
      <w:r xmlns:w="http://schemas.openxmlformats.org/wordprocessingml/2006/main">
        <w:t xml:space="preserve">2. Ecclesiastes 1:18 - "কারণ অনেক জ্ঞানের মধ্যে অনেক বিরক্তি, এবং যে জ্ঞান বাড়ায় সে দুঃখ বাড়ায়।"</w:t>
      </w:r>
    </w:p>
    <w:p/>
    <w:p>
      <w:r xmlns:w="http://schemas.openxmlformats.org/wordprocessingml/2006/main">
        <w:t xml:space="preserve">Daniel 12:5 তখন আমি ড্যানিয়েল তাকিয়ে দেখলাম, আর দু'জন দাঁড়িয়ে আছে, একটা নদীর ধারে আর অন্যজন নদীর ধারে।</w:t>
      </w:r>
    </w:p>
    <w:p/>
    <w:p>
      <w:r xmlns:w="http://schemas.openxmlformats.org/wordprocessingml/2006/main">
        <w:t xml:space="preserve">উত্তরণটি নদীর দুপাশে দাঁড়িয়ে থাকা একজন দেবদূতকে বর্ণনা করে।</w:t>
      </w:r>
    </w:p>
    <w:p/>
    <w:p>
      <w:r xmlns:w="http://schemas.openxmlformats.org/wordprocessingml/2006/main">
        <w:t xml:space="preserve">1. নম্রতার গুরুত্ব - কীভাবে যীশু আমাদের জীবনের অভিভাবক হিসাবে দাঁড়িয়েছেন</w:t>
      </w:r>
    </w:p>
    <w:p/>
    <w:p>
      <w:r xmlns:w="http://schemas.openxmlformats.org/wordprocessingml/2006/main">
        <w:t xml:space="preserve">2. বিশ্বাসের শক্তি - কিভাবে ফেরেশতাদের উপস্থিতি ঈশ্বরের ভালবাসার অনুস্মারক হিসাবে কাজ করতে পারে</w:t>
      </w:r>
    </w:p>
    <w:p/>
    <w:p>
      <w:r xmlns:w="http://schemas.openxmlformats.org/wordprocessingml/2006/main">
        <w:t xml:space="preserve">1. ইশাইয়া 43:2 - "যখন তুমি জলের মধ্য দিয়ে যাবে, আমি তোমার সাথে থাকব; এবং যখন আপনি নদীগুলির মধ্য দিয়ে যাবেন, তখন তারা তোমাকে ঝাড়ু দেবে না৷ কারণ আমি প্রভু, তোমার ঈশ্বর, ইস্রায়েলের পবিত্রতম৷ , তোমার পরিত্রাতা"</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Daniel 12:6 নদীর জলের উপরে থাকা মসীনার কাপড় পরা লোকটিকে একজন বলল, এই আশ্চর্য্যের শেষ আর কতকাল হবে?</w:t>
      </w:r>
    </w:p>
    <w:p/>
    <w:p>
      <w:r xmlns:w="http://schemas.openxmlformats.org/wordprocessingml/2006/main">
        <w:t xml:space="preserve">পট্টবস্ত্র পরিহিত একজন ব্যক্তিকে জিজ্ঞাসা করা হয় যে বিস্ময়ের শেষ না হওয়া পর্যন্ত এটি কতক্ষণ থাকবে।</w:t>
      </w:r>
    </w:p>
    <w:p/>
    <w:p>
      <w:r xmlns:w="http://schemas.openxmlformats.org/wordprocessingml/2006/main">
        <w:t xml:space="preserve">1. কঠিন সময়ে কীভাবে অধ্যবসায় করা যায় - ড্যানিয়েল 12:6</w:t>
      </w:r>
    </w:p>
    <w:p/>
    <w:p>
      <w:r xmlns:w="http://schemas.openxmlformats.org/wordprocessingml/2006/main">
        <w:t xml:space="preserve">2. বিশ্বাসের শক্তি - ড্যানিয়েল 12:6</w:t>
      </w:r>
    </w:p>
    <w:p/>
    <w:p>
      <w:r xmlns:w="http://schemas.openxmlformats.org/wordprocessingml/2006/main">
        <w:t xml:space="preserve">1. হাবক্কুক 2:3 - "কারণ দর্শন এখনও একটি নির্দিষ্ট সময়ের জন্য, কিন্তু শেষে এটি কথা বলবে এবং মিথ্যা বলবে না: যদিও এটি দেরি করে, তার জন্য অপেক্ষা করুন; কারণ এটি অবশ্যই আসবে, এটি দেরি করবে না।"</w:t>
      </w:r>
    </w:p>
    <w:p/>
    <w:p>
      <w:r xmlns:w="http://schemas.openxmlformats.org/wordprocessingml/2006/main">
        <w:t xml:space="preserve">2. রোমানস 8:18 - "কারণ আমি মনে করি যে এই বর্তমান সময়ের দুর্ভোগ আমাদের মধ্যে যে মহিমা প্রকাশিত হবে তার সাথে তুলনা করার যোগ্য নয়।"</w:t>
      </w:r>
    </w:p>
    <w:p/>
    <w:p>
      <w:r xmlns:w="http://schemas.openxmlformats.org/wordprocessingml/2006/main">
        <w:t xml:space="preserve">ড্যানিয়েল 12:7 আর আমি শুনলাম লিনেন পরিহিত লোকটিকে, যেটি নদীর জলের উপরে ছিল, যখন সে তার ডান হাত এবং বাম হাত স্বর্গের দিকে তুলে ধরেছিল এবং যিনি চিরকাল বেঁচে আছেন তার নামে শপথ করেছিলেন যে এটি একটি চিরকালের জন্য হবে। সময়, বার, এবং একটি অর্ধেক; এবং যখন তিনি পবিত্র লোকদের শক্তি ছিন্নভিন্ন করতে সম্পন্ন করবেন, তখন এই সমস্ত কাজ শেষ হবে৷</w:t>
      </w:r>
    </w:p>
    <w:p/>
    <w:p>
      <w:r xmlns:w="http://schemas.openxmlformats.org/wordprocessingml/2006/main">
        <w:t xml:space="preserve">পট্টবস্ত্র পরিহিত লোকটি শপথ করে বলল যে, পবিত্র লোকদের শক্তি ছড়িয়ে না পড়া এবং জিনিসগুলি শেষ না হওয়া পর্যন্ত সময়, সময় এবং দেড় হবে।</w:t>
      </w:r>
    </w:p>
    <w:p/>
    <w:p>
      <w:r xmlns:w="http://schemas.openxmlformats.org/wordprocessingml/2006/main">
        <w:t xml:space="preserve">1. পবিত্র মানুষের শক্তি: ঈশ্বরের শক্তি এবং সুরক্ষা</w:t>
      </w:r>
    </w:p>
    <w:p/>
    <w:p>
      <w:r xmlns:w="http://schemas.openxmlformats.org/wordprocessingml/2006/main">
        <w:t xml:space="preserve">2. সময়, সময় এবং অর্ধেক: এর অর্থ কী এবং এটি আমাদের জীবনকে কীভাবে প্রভাবিত করে?</w:t>
      </w:r>
    </w:p>
    <w:p/>
    <w:p>
      <w:r xmlns:w="http://schemas.openxmlformats.org/wordprocessingml/2006/main">
        <w:t xml:space="preserve">1. Deuteronomy 7:6-9 - কেননা তুমি প্রভু তোমার ঈশ্বরের কাছে একজন পবিত্র প্রজা: প্রভু তোমার ঈশ্বর তোমাকে পৃথিবীর সমস্ত লোকের উপরে, নিজের কাছে বিশেষ লোক হওয়ার জন্য মনোনীত করেছেন।</w:t>
      </w:r>
    </w:p>
    <w:p/>
    <w:p>
      <w:r xmlns:w="http://schemas.openxmlformats.org/wordprocessingml/2006/main">
        <w:t xml:space="preserve">2. রোমানস্ 8:31-34 - তাহলে আমরা এই বিষয়গুলিকে কী বলব? ঈশ্বর যদি আমাদের পক্ষে হন তবে কে আমাদের বিরুদ্ধে হতে পারে?</w:t>
      </w:r>
    </w:p>
    <w:p/>
    <w:p>
      <w:r xmlns:w="http://schemas.openxmlformats.org/wordprocessingml/2006/main">
        <w:t xml:space="preserve">Daniel 12:8 আমি শুনলাম, কিন্তু বুঝলাম না, তারপর আমি বললাম, হে আমার প্রভু, এসবের শেষ কি হবে?</w:t>
      </w:r>
    </w:p>
    <w:p/>
    <w:p>
      <w:r xmlns:w="http://schemas.openxmlformats.org/wordprocessingml/2006/main">
        <w:t xml:space="preserve">ঘটনাটির ফলাফল কী হবে তা নিয়ে প্রশ্ন করা হয়েছে।</w:t>
      </w:r>
    </w:p>
    <w:p/>
    <w:p>
      <w:r xmlns:w="http://schemas.openxmlformats.org/wordprocessingml/2006/main">
        <w:t xml:space="preserve">1. ঈশ্বরের পরিকল্পনার উপর আস্থা রাখা: এটা জেনে রাখা যে, ফলাফল যাই হোক না কেন, ঈশ্বরের নিয়ন্ত্রণ রয়েছে।</w:t>
      </w:r>
    </w:p>
    <w:p/>
    <w:p>
      <w:r xmlns:w="http://schemas.openxmlformats.org/wordprocessingml/2006/main">
        <w:t xml:space="preserve">2. জিজ্ঞাসা করুন এবং আপনি পাবেন: বিশ্বাস এবং ধৈর্যের সাথে ঈশ্বরের কাছ থেকে উত্তর চাওয়া।</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জেমস 1:5-6 - যদি তোমাদের মধ্যে কারও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Daniel 12:9 তারপর তিনি বললেন, তুমি যাও, ড্যানিয়েল, কেননা কথাগুলো শেষের সময় পর্যন্ত বন্ধ ও সীলমোহর করা আছে।</w:t>
      </w:r>
    </w:p>
    <w:p/>
    <w:p>
      <w:r xmlns:w="http://schemas.openxmlformats.org/wordprocessingml/2006/main">
        <w:t xml:space="preserve">ড্যানিয়েলের কথা শেষের সময় পর্যন্ত সীলমোহর করা হয়।</w:t>
      </w:r>
    </w:p>
    <w:p/>
    <w:p>
      <w:r xmlns:w="http://schemas.openxmlformats.org/wordprocessingml/2006/main">
        <w:t xml:space="preserve">1: এখন বাস করা: আমাদের এখন যা আছে তার প্রশংসা করা</w:t>
      </w:r>
    </w:p>
    <w:p/>
    <w:p>
      <w:r xmlns:w="http://schemas.openxmlformats.org/wordprocessingml/2006/main">
        <w:t xml:space="preserve">2: ধৈর্য ধরে অপেক্ষা করা: ঈশ্বরের সময় নিখুঁত তা জেনে রাখা</w:t>
      </w:r>
    </w:p>
    <w:p/>
    <w:p>
      <w:r xmlns:w="http://schemas.openxmlformats.org/wordprocessingml/2006/main">
        <w:t xml:space="preserve">1: উপদেশক 3:1-8</w:t>
      </w:r>
    </w:p>
    <w:p/>
    <w:p>
      <w:r xmlns:w="http://schemas.openxmlformats.org/wordprocessingml/2006/main">
        <w:t xml:space="preserve">2: জেমস 5:7-8</w:t>
      </w:r>
    </w:p>
    <w:p/>
    <w:p>
      <w:r xmlns:w="http://schemas.openxmlformats.org/wordprocessingml/2006/main">
        <w:t xml:space="preserve">Daniel 12:10 অনেককে শুদ্ধ করা হবে, সাদা করা হবে এবং পরীক্ষা করা হবে; কিন্তু দুষ্টেরা দুষ্টতা করবে; আর দুষ্টদের কেউ বুঝবে না; কিন্তু জ্ঞানীরা বুঝতে পারবে।</w:t>
      </w:r>
    </w:p>
    <w:p/>
    <w:p>
      <w:r xmlns:w="http://schemas.openxmlformats.org/wordprocessingml/2006/main">
        <w:t xml:space="preserve">অনেককে শুদ্ধ করা হবে এবং পরীক্ষা করা হবে, তবুও দুষ্টরা দুষ্ট থাকবে এবং কেবল জ্ঞানীরাই বুঝতে পারবে।</w:t>
      </w:r>
    </w:p>
    <w:p/>
    <w:p>
      <w:r xmlns:w="http://schemas.openxmlformats.org/wordprocessingml/2006/main">
        <w:t xml:space="preserve">1: আমাদের সর্বদা জ্ঞানী এবং বোধগম্য হওয়ার চেষ্টা করতে হবে, যাতে আমরা শুদ্ধ ও পরীক্ষা হতে পারি।</w:t>
      </w:r>
    </w:p>
    <w:p/>
    <w:p>
      <w:r xmlns:w="http://schemas.openxmlformats.org/wordprocessingml/2006/main">
        <w:t xml:space="preserve">2: ঈশ্বরের ভালবাসা অবিরাম, এবং যারা জ্ঞানী তারা শুদ্ধ এবং পরীক্ষা করা হবে, এমনকি দুষ্টতার মাধ্যমেও থাকতে পারে।</w:t>
      </w:r>
    </w:p>
    <w:p/>
    <w:p>
      <w:r xmlns:w="http://schemas.openxmlformats.org/wordprocessingml/2006/main">
        <w:t xml:space="preserve">1: ইশাইয়া 8:20 - "আইন এবং সাক্ষ্যের প্রতি: যদি তারা এই শব্দ অনুসারে কথা না বলে, তবে তাদের মধ্যে কোন আলো নেই।"</w:t>
      </w:r>
    </w:p>
    <w:p/>
    <w:p>
      <w:r xmlns:w="http://schemas.openxmlformats.org/wordprocessingml/2006/main">
        <w:t xml:space="preserve">2: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p>
      <w:r xmlns:w="http://schemas.openxmlformats.org/wordprocessingml/2006/main">
        <w:t xml:space="preserve">ড্যানিয়েল 12:11 এবং যে সময় থেকে প্রতিদিনের বলি দূর করা হবে, এবং যে জঘন্য জিনিসগুলি জনশূন্য করে দেয়, সেই সময় থেকে এক হাজার দুইশত নব্বই দিন থাকবে।</w:t>
      </w:r>
    </w:p>
    <w:p/>
    <w:p>
      <w:r xmlns:w="http://schemas.openxmlformats.org/wordprocessingml/2006/main">
        <w:t xml:space="preserve">ড্যানিয়েল 12:11 ভবিষ্যদ্বাণী করে যে 1,290 দিন সময়কাল থেকে প্রতিদিনের বলি তুলে নেওয়া হয় এবং জঘন্য জিনিস যা জনশূন্য করে তোলে তা স্থাপন করা হয়।</w:t>
      </w:r>
    </w:p>
    <w:p/>
    <w:p>
      <w:r xmlns:w="http://schemas.openxmlformats.org/wordprocessingml/2006/main">
        <w:t xml:space="preserve">1. ভবিষ্যদ্বাণীর আত্মা: ড্যানিয়েল 12:11 বোঝা</w:t>
      </w:r>
    </w:p>
    <w:p/>
    <w:p>
      <w:r xmlns:w="http://schemas.openxmlformats.org/wordprocessingml/2006/main">
        <w:t xml:space="preserve">2. প্রভুর দিনের জন্য প্রস্তুতি: মুহূর্তের জন্য বেঁচে থাকা</w:t>
      </w:r>
    </w:p>
    <w:p/>
    <w:p>
      <w:r xmlns:w="http://schemas.openxmlformats.org/wordprocessingml/2006/main">
        <w:t xml:space="preserve">1. ইশাইয়া 2:12 - কারণ সর্বশক্তিমান প্রভুর দিন প্রত্যেকের উপরে থাকবে যারা গর্বিত এবং উচ্চ, এবং প্রত্যেকের উপরে যারা উন্নীত হয়; এবং তাকে নীচু করা হবে।</w:t>
      </w:r>
    </w:p>
    <w:p/>
    <w:p>
      <w:r xmlns:w="http://schemas.openxmlformats.org/wordprocessingml/2006/main">
        <w:t xml:space="preserve">2. উদ্ঘাটন 3:10 - যেহেতু আপনি আমার ধৈর্যের বাণী রেখেছেন, তাই আমিও আপনাকে প্রলোভনের সময় থেকে রক্ষা করব, যা পৃথিবীর উপর বসবাসকারীদের পরীক্ষা করার জন্য সমস্ত বিশ্বের উপর আসবে।</w:t>
      </w:r>
    </w:p>
    <w:p/>
    <w:p>
      <w:r xmlns:w="http://schemas.openxmlformats.org/wordprocessingml/2006/main">
        <w:t xml:space="preserve">Daniel 12:12 ধন্য সেই ব্যক্তি যে অপেক্ষা করে, এবং হাজার তিনশত পাঁচ ত্রিশ দিনের কাছে আসে।</w:t>
      </w:r>
    </w:p>
    <w:p/>
    <w:p>
      <w:r xmlns:w="http://schemas.openxmlformats.org/wordprocessingml/2006/main">
        <w:t xml:space="preserve">এই শ্লোকটি ধৈর্য এবং অধ্যবসায়ের গুরুত্বের উপর জোর দেয় কারণ ঈশ্বরের বিশ্বস্ত অনুসারীরা সময়ের শেষের জন্য অপেক্ষা করে।</w:t>
      </w:r>
    </w:p>
    <w:p/>
    <w:p>
      <w:r xmlns:w="http://schemas.openxmlformats.org/wordprocessingml/2006/main">
        <w:t xml:space="preserve">1. খ্রিস্টান জীবনে ধৈর্যের মূল্য</w:t>
      </w:r>
    </w:p>
    <w:p/>
    <w:p>
      <w:r xmlns:w="http://schemas.openxmlformats.org/wordprocessingml/2006/main">
        <w:t xml:space="preserve">2. প্রতিকূলতার মুখোমুখি হোন: ড্যানিয়েল 12:12 থেকে শিক্ষা</w:t>
      </w:r>
    </w:p>
    <w:p/>
    <w:p>
      <w:r xmlns:w="http://schemas.openxmlformats.org/wordprocessingml/2006/main">
        <w:t xml:space="preserve">1. জেমস 5:7-11 - দুঃখকষ্টে ধৈর্য</w:t>
      </w:r>
    </w:p>
    <w:p/>
    <w:p>
      <w:r xmlns:w="http://schemas.openxmlformats.org/wordprocessingml/2006/main">
        <w:t xml:space="preserve">2. ইশাইয়া 40:31 - জীবনের যাত্রার জন্য ধৈর্য এবং শক্তি</w:t>
      </w:r>
    </w:p>
    <w:p/>
    <w:p>
      <w:r xmlns:w="http://schemas.openxmlformats.org/wordprocessingml/2006/main">
        <w:t xml:space="preserve">Daniel 12:13 কিন্তু তুমি শেষ পর্যন্ত তোমার পথে যাও, কেননা তুমি বিশ্রাম পাবে, এবং দিনের শেষে তোমার জায়গায় দাঁড়াবে।</w:t>
      </w:r>
    </w:p>
    <w:p/>
    <w:p>
      <w:r xmlns:w="http://schemas.openxmlformats.org/wordprocessingml/2006/main">
        <w:t xml:space="preserve">ড্যানিয়েলকে একটি ভবিষ্যদ্বাণী দেওয়া হয় যে তিনি বিশ্রাম করবেন এবং দিনের শেষে তার জায়গায় দাঁড়াবেন।</w:t>
      </w:r>
    </w:p>
    <w:p/>
    <w:p>
      <w:r xmlns:w="http://schemas.openxmlformats.org/wordprocessingml/2006/main">
        <w:t xml:space="preserve">1. শাশ্বত বিশ্রামের প্রতিশ্রুতি: শেষ সময়ের জন্য কীভাবে প্রস্তুতি নেওয়া যায়</w:t>
      </w:r>
    </w:p>
    <w:p/>
    <w:p>
      <w:r xmlns:w="http://schemas.openxmlformats.org/wordprocessingml/2006/main">
        <w:t xml:space="preserve">2. আপনার অনেক জায়গায় দাঁড়িয়ে: বিশ্বস্ততার একটি জীবন কিভাবে লাইভ</w:t>
      </w:r>
    </w:p>
    <w:p/>
    <w:p>
      <w:r xmlns:w="http://schemas.openxmlformats.org/wordprocessingml/2006/main">
        <w:t xml:space="preserve">1. রোমানস 8:18-39 - গৌরবের আশা</w:t>
      </w:r>
    </w:p>
    <w:p/>
    <w:p>
      <w:r xmlns:w="http://schemas.openxmlformats.org/wordprocessingml/2006/main">
        <w:t xml:space="preserve">2. হিব্রু 4:1-11 - ঈশ্বরের লোকেদের জন্য বিশ্রামের প্রতিশ্রুতি</w:t>
      </w:r>
    </w:p>
    <w:p/>
    <w:p>
      <w:r xmlns:w="http://schemas.openxmlformats.org/wordprocessingml/2006/main">
        <w:t xml:space="preserve">হোসেয়ার অধ্যায় 1 নবী হোসিয়ার পরিচয় দেয় এবং একটি প্রতীকী বর্ণনা উপস্থাপন করে যা ইস্রায়েলের অবিশ্বস্ত লোকেদের সাথে ঈশ্বরের সম্পর্ককে প্রতিফলিত করে। অধ্যায়টি তাদের আধ্যাত্মিক ব্যভিচারের পরিণতি এবং ভবিষ্যতে পুনরুদ্ধারের প্রতিশ্রুতি তুলে ধরে।</w:t>
      </w:r>
    </w:p>
    <w:p/>
    <w:p>
      <w:r xmlns:w="http://schemas.openxmlformats.org/wordprocessingml/2006/main">
        <w:t xml:space="preserve">1ম অনুচ্ছেদ: অধ্যায়টি হোশেয়ার কাছে আসা প্রভুর বাক্য দিয়ে শুরু হয়, তাকে ব্যভিচারী স্ত্রী গ্রহণ করার এবং ব্যভিচারের সন্তান নেওয়ার নির্দেশ দেয়, যা ইস্রায়েলের আধ্যাত্মিক ব্যভিচারের প্রতীক (হোশেয়া 1:2)।</w:t>
      </w:r>
    </w:p>
    <w:p/>
    <w:p>
      <w:r xmlns:w="http://schemas.openxmlformats.org/wordprocessingml/2006/main">
        <w:t xml:space="preserve">২য় অনুচ্ছেদ: হোসিয়া গোমারকে বিয়ে করেন, যিনি তার তিনটি সন্তানের জন্ম দেন। শিশুদের নাম ঈশ্বরের বিচার এবং ইস্রায়েলের অবিশ্বস্ততার প্রতিনিধিত্ব করে: জেজরিয়েল, লো-রুহামা এবং লো-আম্মি (হোসেয়া 1:3-9)।</w:t>
      </w:r>
    </w:p>
    <w:p/>
    <w:p>
      <w:r xmlns:w="http://schemas.openxmlformats.org/wordprocessingml/2006/main">
        <w:t xml:space="preserve">3য় অনুচ্ছেদ: Jezreel নামটি Jehreel শহরে রক্তপাতের জন্য যিহূর বাড়ির উপর ঈশ্বরের বিচারকে নির্দেশ করে। লো-রুহামাহ নামটি ইঙ্গিত করে যে ঈশ্বর আর ইস্রায়েল পরিবারের প্রতি করুণা করবেন না। লো-আম্মি নামটি বোঝায় যে ইস্রায়েল আর ঈশ্বরের লোক নয় (হোসেয়া 1:4-9)।</w:t>
      </w:r>
    </w:p>
    <w:p/>
    <w:p>
      <w:r xmlns:w="http://schemas.openxmlformats.org/wordprocessingml/2006/main">
        <w:t xml:space="preserve">4র্থ অনুচ্ছেদ: ইস্রায়েলের অবিশ্বস্ততা এবং তাদের পরিণতির সম্মুখীন হওয়া সত্ত্বেও, ঈশ্বর ভবিষ্যতে পুনরুদ্ধারের প্রতিশ্রুতি দিয়েছেন। তিনি ঘোষণা করেন যে ইস্রায়েলের সন্তানদের সংখ্যা সমুদ্রতীরের বালির মতো অসংখ্য হবে এবং তাদের "জীবন্ত ঈশ্বরের পুত্র" বলা হবে (হোসেয়া 1:10-11)।</w:t>
      </w:r>
    </w:p>
    <w:p/>
    <w:p>
      <w:r xmlns:w="http://schemas.openxmlformats.org/wordprocessingml/2006/main">
        <w:t xml:space="preserve">সংক্ষেপে,</w:t>
      </w:r>
    </w:p>
    <w:p>
      <w:r xmlns:w="http://schemas.openxmlformats.org/wordprocessingml/2006/main">
        <w:t xml:space="preserve">হোশেয়ার অধ্যায় 1 নবী হোশেয়ার পরিচয় দেয়</w:t>
      </w:r>
    </w:p>
    <w:p>
      <w:r xmlns:w="http://schemas.openxmlformats.org/wordprocessingml/2006/main">
        <w:t xml:space="preserve">এবং অবিশ্বস্ত ইস্রায়েলের সাথে ঈশ্বরের সম্পর্ককে প্রতিফলিত করে একটি প্রতীকী আখ্যান উপস্থাপন করে,</w:t>
      </w:r>
    </w:p>
    <w:p>
      <w:r xmlns:w="http://schemas.openxmlformats.org/wordprocessingml/2006/main">
        <w:t xml:space="preserve">তাদের আধ্যাত্মিক ব্যভিচারের পরিণতি তুলে ধরা</w:t>
      </w:r>
    </w:p>
    <w:p>
      <w:r xmlns:w="http://schemas.openxmlformats.org/wordprocessingml/2006/main">
        <w:t xml:space="preserve">এবং ভবিষ্যতের পুনরুদ্ধারের প্রতিশ্রুতি।</w:t>
      </w:r>
    </w:p>
    <w:p/>
    <w:p>
      <w:r xmlns:w="http://schemas.openxmlformats.org/wordprocessingml/2006/main">
        <w:t xml:space="preserve">ব্যভিচারী স্ত্রীকে বিয়ে করার এবং ব্যভিচারের সন্তান ধারণের জন্য হোসিয়ার নির্দেশ।</w:t>
      </w:r>
    </w:p>
    <w:p>
      <w:r xmlns:w="http://schemas.openxmlformats.org/wordprocessingml/2006/main">
        <w:t xml:space="preserve">গোমারের সাথে হোসের বিয়ে এবং তিনটি প্রতীকী সন্তানের জন্ম: জেজরিয়েল, লো-রুহামাহ এবং লো-আম্মি।</w:t>
      </w:r>
    </w:p>
    <w:p>
      <w:r xmlns:w="http://schemas.openxmlformats.org/wordprocessingml/2006/main">
        <w:t xml:space="preserve">ঈশ্বরের বিচার এবং ইস্রায়েলের অবিশ্বস্ততার প্রতিনিধিত্বকারী নামের তাৎপর্য।</w:t>
      </w:r>
    </w:p>
    <w:p>
      <w:r xmlns:w="http://schemas.openxmlformats.org/wordprocessingml/2006/main">
        <w:t xml:space="preserve">ভবিষ্যত পুনরুদ্ধার এবং ইস্রায়েলের সন্তানদের সংখ্যা বৃদ্ধির প্রতিশ্রুতি।</w:t>
      </w:r>
    </w:p>
    <w:p/>
    <w:p>
      <w:r xmlns:w="http://schemas.openxmlformats.org/wordprocessingml/2006/main">
        <w:t xml:space="preserve">হোশেয়ার এই অধ্যায়টি ভাববাদী হোশেয়ার পরিচয় দেয় এবং একটি প্রতীকী বর্ণনা উপস্থাপন করে যা ইস্রায়েলের অবিশ্বস্ত লোকেদের সাথে ঈশ্বরের সম্পর্ককে প্রতিফলিত করে। হোসিয়াকে প্রভুর বাক্য দ্বারা ব্যভিচারের স্ত্রী গ্রহণ করার এবং ব্যভিচারের সন্তান নেওয়ার নির্দেশ দেওয়া হয়, যা ইস্রায়েলের আধ্যাত্মিক ব্যভিচারের প্রতীক। তিনি গোমার নামে একজন মহিলাকে বিয়ে করেন, যিনি তাঁর তিনটি সন্তানের জন্ম দেন। শিশুদের নাম, Jezreel, Lo-Ruhamah এবং Lo-Ammi, ঈশ্বরের বিচার এবং ইস্রায়েলের অবিশ্বস্ততার প্রতিনিধিত্ব করে। যিজারেল নামটি যিজরিয়েল শহরে রক্তপাতের জন্য জেহুর বাড়ির উপর ঈশ্বরের বিচারকে নির্দেশ করে। লো-রুহামাহ নামটি ইঙ্গিত করে যে ঈশ্বর আর ইস্রায়েল পরিবারের প্রতি করুণা করবেন না। লো-আম্মি নামটি বোঝায় যে ইস্রায়েলকে আর ঈশ্বরের লোক হিসাবে বিবেচনা করা হয় না। ইস্রায়েলের অবিশ্বস্ততা এবং তারা যে পরিণতির মুখোমুখি হয় তা সত্ত্বেও, ঈশ্বর ভবিষ্যতের পুনরুদ্ধারের প্রতিশ্রুতি দিয়েছেন। তিনি ঘোষণা করেন যে ইস্রায়েলের সন্তানদের সংখ্যা সমুদ্রতীরের বালির মতো অসংখ্য হবে এবং তাদের "জীবন্ত ঈশ্বরের পুত্র" বলা হবে। এই অধ্যায়টি আধ্যাত্মিক ব্যভিচারের পরিণতি এবং ঈশ্বরের লোকেদের জন্য ভবিষ্যত মুক্তি ও পুনরুদ্ধারের আশাকে তুলে ধরে।</w:t>
      </w:r>
    </w:p>
    <w:p/>
    <w:p>
      <w:r xmlns:w="http://schemas.openxmlformats.org/wordprocessingml/2006/main">
        <w:t xml:space="preserve">Hosea 1:1 যিহূদার রাজা উষিয়, যোথম, আহস ও হিষ্কিয়ের সময়ে এবং ইস্রায়েলের রাজা যোয়াশের পুত্র যারবিয়ামের সময়ে সদাপ্রভুর বাক্য বেরির পুত্র হোশেয়ের কাছে এসেছিল। .</w:t>
      </w:r>
    </w:p>
    <w:p/>
    <w:p>
      <w:r xmlns:w="http://schemas.openxmlformats.org/wordprocessingml/2006/main">
        <w:t xml:space="preserve">হোশেয় যিহূদা ও ইস্রায়েলের রাজাদের সময়ে প্রভুর একজন ভাববাদী ছিলেন।</w:t>
      </w:r>
    </w:p>
    <w:p/>
    <w:p>
      <w:r xmlns:w="http://schemas.openxmlformats.org/wordprocessingml/2006/main">
        <w:t xml:space="preserve">1. ঈশ্বর তাঁর বার্তা প্রদানের জন্য মানুষকে ব্যবহার করেন।</w:t>
      </w:r>
    </w:p>
    <w:p/>
    <w:p>
      <w:r xmlns:w="http://schemas.openxmlformats.org/wordprocessingml/2006/main">
        <w:t xml:space="preserve">2. আমরা ঈশ্বরের দ্বারা ব্যবহৃত হতে ইচ্ছুক হতে হবে.</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Hosea 1:2 হোশেয় দ্বারা সদাপ্রভুর বাক্য শুরু। প্রভু হোশেয়কে বললেন, “যাও, ব্যভিচারী স্ত্রী এবং ব্যভিচারের সন্তানদের নিয়ে যাও|</w:t>
      </w:r>
    </w:p>
    <w:p/>
    <w:p>
      <w:r xmlns:w="http://schemas.openxmlformats.org/wordprocessingml/2006/main">
        <w:t xml:space="preserve">হোসিয়াকে ঈশ্বর একজন ভাববাদী হতে এবং তাঁর কথা প্রচার করার জন্য ডেকেছেন।</w:t>
      </w:r>
    </w:p>
    <w:p/>
    <w:p>
      <w:r xmlns:w="http://schemas.openxmlformats.org/wordprocessingml/2006/main">
        <w:t xml:space="preserve">1. পরিস্থিতি যাই হোক না কেন ঈশ্বর আমাদেরকে তাঁর প্রতি বিশ্বাস ও আস্থা রাখতে আহ্বান করেন।</w:t>
      </w:r>
    </w:p>
    <w:p/>
    <w:p>
      <w:r xmlns:w="http://schemas.openxmlformats.org/wordprocessingml/2006/main">
        <w:t xml:space="preserve">2. আমরা যতই পথভ্রষ্ট হই না কেন ঈশ্বর সবসময় আমাদের ক্ষমা করবেন।</w:t>
      </w:r>
    </w:p>
    <w:p/>
    <w:p>
      <w:r xmlns:w="http://schemas.openxmlformats.org/wordprocessingml/2006/main">
        <w:t xml:space="preserve">1. ম্যাথু 18:12-14 - আপনি কি মনে করেন? যদি একজন মানুষের একশটি ভেড়া থাকে, এবং তার মধ্যে একটি বিপথগামী হয়, তবে সে কি নিরানব্বইটিকে পাহাড়ে রেখে পথভ্রষ্টের সন্ধানে যায় না? এবং যদি তিনি এটি খুঁজে পান, আমি আপনাকে সত্যি বলছি, তিনি নিরানব্বইটির চেয়ে বেশি আনন্দিত হন যা কখনও বিপথে যায় নি। তাই স্বর্গে থাকা আমার পিতার ইচ্ছা নয় যে এই ছোটদের মধ্যে একজন বিনষ্ট হোক৷</w:t>
      </w:r>
    </w:p>
    <w:p/>
    <w:p>
      <w:r xmlns:w="http://schemas.openxmlformats.org/wordprocessingml/2006/main">
        <w:t xml:space="preserve">2. জেমস 5:15 - এবং বিশ্বাসের প্রার্থনা অসুস্থ ব্যক্তিকে বাঁচাবে এবং প্রভু তাকে উঠাবেন৷ আর যদি সে গুনাহ করে থাকে তবে তাকে ক্ষমা করা হবে।</w:t>
      </w:r>
    </w:p>
    <w:p/>
    <w:p>
      <w:r xmlns:w="http://schemas.openxmlformats.org/wordprocessingml/2006/main">
        <w:t xml:space="preserve">Hosea 1:3 তাই তিনি গিয়ে দিব্লয়িমের মেয়ে গোমরকে নিয়ে গেলেন। যা গর্ভধারণ করেছিল এবং তাকে একটি পুত্রের জন্ম দেয়৷</w:t>
      </w:r>
    </w:p>
    <w:p/>
    <w:p>
      <w:r xmlns:w="http://schemas.openxmlformats.org/wordprocessingml/2006/main">
        <w:t xml:space="preserve">ঈশ্বরের প্রতি হোসিয়ার অবিশ্বস্ততার উদাহরণ গোমারের সাথে তার বিয়েতে।</w:t>
      </w:r>
    </w:p>
    <w:p/>
    <w:p>
      <w:r xmlns:w="http://schemas.openxmlformats.org/wordprocessingml/2006/main">
        <w:t xml:space="preserve">1. আমাদের অবিশ্বস্ত হওয়া সত্ত্বেও ঈশ্বরের ভালবাসা নিঃশর্ত।</w:t>
      </w:r>
    </w:p>
    <w:p/>
    <w:p>
      <w:r xmlns:w="http://schemas.openxmlformats.org/wordprocessingml/2006/main">
        <w:t xml:space="preserve">2. বিশ্বস্ততা যে কোনো সম্পর্কের ভিত্তি।</w:t>
      </w:r>
    </w:p>
    <w:p/>
    <w:p>
      <w:r xmlns:w="http://schemas.openxmlformats.org/wordprocessingml/2006/main">
        <w:t xml:space="preserve">1. জন 3:16, "কারণ ঈশ্বর জগৎকে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1 করিন্থিয়ানস 7:1-5, "এখন যে বিষয়গুলি সম্পর্কে আপনি লিখেছেন: একজন পুরুষের পক্ষে কোনও মহিলার সাথে যৌনসম্পর্ক না করাই ভাল৷ কিন্তু যৌন অনৈতিকতার প্রলোভনের কারণে, প্রতিটি পুরুষের উচিত তার নিজস্ব স্ত্রী এবং প্রতিটি মহিলা তার নিজের স্বামী। স্বামীর উচিত তার স্ত্রীকে তার দাম্পত্য অধিকার এবং একইভাবে স্ত্রী তার স্বামীকে। কারণ স্ত্রীর নিজের শরীরের উপর কর্তৃত্ব নেই, কিন্তু স্বামীর আছে। একইভাবে স্বামীরও নেই। নিজের দেহের উপর কর্তৃত্ব, কিন্তু স্ত্রীর। আত্মনিয়ন্ত্রণের অভাব।"</w:t>
      </w:r>
    </w:p>
    <w:p/>
    <w:p>
      <w:r xmlns:w="http://schemas.openxmlformats.org/wordprocessingml/2006/main">
        <w:t xml:space="preserve">Hosea 1:4 তখন সদাপ্রভু তাকে বললেন, তার নাম রাখো যিষ্রিয়েল; আর কিছুক্ষণের জন্য, আমি যিষ্রিয়েলের রক্তের প্রতিশোধ য়েহূর বংশের বিরুদ্ধে নেব এবং ইস্রায়েল-কুলের রাজত্ব বন্ধ করে দেব।</w:t>
      </w:r>
    </w:p>
    <w:p/>
    <w:p>
      <w:r xmlns:w="http://schemas.openxmlformats.org/wordprocessingml/2006/main">
        <w:t xml:space="preserve">ঈশ্বর হোশেয়াকে ইস্রায়েল রাজ্যের আসন্ন ধ্বংসের প্রতীক হিসাবে তার পুত্রের নাম যিজরিয়েল রাখতে বলেছিলেন।</w:t>
      </w:r>
    </w:p>
    <w:p/>
    <w:p>
      <w:r xmlns:w="http://schemas.openxmlformats.org/wordprocessingml/2006/main">
        <w:t xml:space="preserve">1. ঈশ্বরের ন্যায়বিচার: Jezreel এবং Jehu ঘরের রক্ত</w:t>
      </w:r>
    </w:p>
    <w:p/>
    <w:p>
      <w:r xmlns:w="http://schemas.openxmlformats.org/wordprocessingml/2006/main">
        <w:t xml:space="preserve">2. ইস্রায়েলের রাজ্য এবং ঈশ্বরের পরিকল্পনায় এর পরিপূর্ণতা</w:t>
      </w:r>
    </w:p>
    <w:p/>
    <w:p>
      <w:r xmlns:w="http://schemas.openxmlformats.org/wordprocessingml/2006/main">
        <w:t xml:space="preserve">1. ইশাইয়া 10:5-7 - আসিরিয়ার জন্য ধিক্, আমার ক্রোধের লাঠি, যার হাতে আমার ক্রোধের দল! আমি তাকে একটি ধার্মিক জাতির বিরুদ্ধে পাঠাই, আমি তাকে এমন লোকদের বিরুদ্ধে পাঠাই যারা আমাকে রাগান্বিত করে, লুট ও লুণ্ঠন ছিনিয়ে নিতে এবং রাস্তার মাটির মতো তাদের মাড়িয়ে দেয়। কিন্তু এই যে তিনি ইচ্ছা করেন না, এই তার মনে কি আছে না; তার উদ্দেশ্য ধ্বংস করা, অনেক জাতিকে শেষ করা।</w:t>
      </w:r>
    </w:p>
    <w:p/>
    <w:p>
      <w:r xmlns:w="http://schemas.openxmlformats.org/wordprocessingml/2006/main">
        <w:t xml:space="preserve">2. আমোস 9:5-6 - প্রভু, সর্বশক্তিমান প্রভু, যিনি পৃথিবীকে স্পর্শ করেন এবং এটি গলে যায়, এবং যারা এতে বাস করে তারা সকলে শোক করে সমগ্র দেশটি নীল নদের মতো উঠে যায়, তারপর মিশরের নদীর মতো ডুবে যায় যিনি নির্মাণ করেন স্বর্গে তাঁর সুউচ্চ প্রাসাদ এবং পৃথিবীতে তার ভিত্তি স্থাপন করেছেন, যিনি সমুদ্রের জলকে ডেকেছেন এবং তা দেশের মুখের উপর ঢেলে দিয়েছেন, তাঁর নাম সদাপ্রভু।</w:t>
      </w:r>
    </w:p>
    <w:p/>
    <w:p>
      <w:r xmlns:w="http://schemas.openxmlformats.org/wordprocessingml/2006/main">
        <w:t xml:space="preserve">Hosea 1:5 সেই দিন আমি যিষ্রিয়েল উপত্যকায় ইস্রায়েলের ধনুক ভেঙ্গে ফেলব।</w:t>
      </w:r>
    </w:p>
    <w:p/>
    <w:p>
      <w:r xmlns:w="http://schemas.openxmlformats.org/wordprocessingml/2006/main">
        <w:t xml:space="preserve">ঈশ্বর যিজারেল উপত্যকায় ইস্রায়েলের ধনুক ভেঙ্গে দেবেন।</w:t>
      </w:r>
    </w:p>
    <w:p/>
    <w:p>
      <w:r xmlns:w="http://schemas.openxmlformats.org/wordprocessingml/2006/main">
        <w:t xml:space="preserve">1. ঈশ্বরের শক্তি: Hosea 1:5 পরীক্ষা করা</w:t>
      </w:r>
    </w:p>
    <w:p/>
    <w:p>
      <w:r xmlns:w="http://schemas.openxmlformats.org/wordprocessingml/2006/main">
        <w:t xml:space="preserve">2. ঈশ্বরের করুণা: হোশেয়ার একটি অধ্যয়ন 1:5</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Hosea 1:6 এবং তিনি আবার গর্ভবতী হলেন এবং একটি কন্যা সন্তান প্রসব করলেন। তখন ঈশ্বর তাকে বললেন, “তার নাম লোরুহামা রাখ, কারণ আমি আর ইস্রায়েল পরিবারকে দয়া করব না৷ কিন্তু আমি তাদের সম্পূর্ণভাবে দূরে নিয়ে যাব।</w:t>
      </w:r>
    </w:p>
    <w:p/>
    <w:p>
      <w:r xmlns:w="http://schemas.openxmlformats.org/wordprocessingml/2006/main">
        <w:t xml:space="preserve">ঈশ্বর ইস্রায়েল ঘরের উপর রায় ঘোষণা করেন, তাঁর করুণাকে সরিয়ে দেন এবং তাদের নিয়ে যান।</w:t>
      </w:r>
    </w:p>
    <w:p/>
    <w:p>
      <w:r xmlns:w="http://schemas.openxmlformats.org/wordprocessingml/2006/main">
        <w:t xml:space="preserve">1. ঈশ্বরের করুণা সহ্য করে, কিন্তু একটি সীমা আছে</w:t>
      </w:r>
    </w:p>
    <w:p/>
    <w:p>
      <w:r xmlns:w="http://schemas.openxmlformats.org/wordprocessingml/2006/main">
        <w:t xml:space="preserve">2. ঈশ্বরের আদেশ পালনের গুরুত্ব</w:t>
      </w:r>
    </w:p>
    <w:p/>
    <w:p>
      <w:r xmlns:w="http://schemas.openxmlformats.org/wordprocessingml/2006/main">
        <w:t xml:space="preserve">1. রোমানস 11:22- অতএব ঈশ্বরের মঙ্গল এবং কঠোরতা দেখুন: তাদের উপর যারা পড়েছিল, কঠোরতা; কিন্তু তোমার প্রতি, মঙ্গলময়, যদি তুমি তার কল্যাণে অবিরত থাকো; অন্যথায় তোমাকেও ধ্বংস করা হবে।</w:t>
      </w:r>
    </w:p>
    <w:p/>
    <w:p>
      <w:r xmlns:w="http://schemas.openxmlformats.org/wordprocessingml/2006/main">
        <w:t xml:space="preserve">2. গীতসংহিতা 145:8-9 "প্রভু করুণাময়, এবং করুণাপূর্ণ; ক্রোধে ধীর, এবং মহান করুণাময়। প্রভু সকলের জন্য মঙ্গলময়: এবং তাঁর কোমল করুণা তাঁর সমস্ত কাজের উপরে।</w:t>
      </w:r>
    </w:p>
    <w:p/>
    <w:p>
      <w:r xmlns:w="http://schemas.openxmlformats.org/wordprocessingml/2006/main">
        <w:t xml:space="preserve">Hosea 1:7 কিন্তু আমি যিহূদার কুলকে করুণা করিব, এবং তাহাদের ঈশ্বর সদাপ্রভুর দ্বারা তাহাদিগকে রক্ষা করিব, এবং ধনুক, তলোয়ার, যুদ্ধ, ঘোড়া বা ঘোড়সওয়ার দ্বারা তাহাদিগকে রক্ষা করিব না।</w:t>
      </w:r>
    </w:p>
    <w:p/>
    <w:p>
      <w:r xmlns:w="http://schemas.openxmlformats.org/wordprocessingml/2006/main">
        <w:t xml:space="preserve">ঈশ্বর যিহূদার ঘরের প্রতি করুণা করবেন এবং তাদের রক্ষা করবেন, সামরিক শক্তি দ্বারা নয় বরং তাঁর প্রতি তাদের বিশ্বাসের মাধ্যমে।</w:t>
      </w:r>
    </w:p>
    <w:p/>
    <w:p>
      <w:r xmlns:w="http://schemas.openxmlformats.org/wordprocessingml/2006/main">
        <w:t xml:space="preserve">1. বিশ্বাসের শক্তি: কিভাবে ঈশ্বরের উপর আস্থা যেকোনো চ্যালেঞ্জকে অতিক্রম করতে পারে</w:t>
      </w:r>
    </w:p>
    <w:p/>
    <w:p>
      <w:r xmlns:w="http://schemas.openxmlformats.org/wordprocessingml/2006/main">
        <w:t xml:space="preserve">2. করুণার পথ: ঈশ্বরের ক্ষমা এবং আমাদের প্রতিক্রিয়া</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Hosea 1:8 যখন সে লোরুহামাকে দুধ ছাড়াল, তখন সে গর্ভবতী হল এবং একটি পুত্রের জন্ম দিল।</w:t>
      </w:r>
    </w:p>
    <w:p/>
    <w:p>
      <w:r xmlns:w="http://schemas.openxmlformats.org/wordprocessingml/2006/main">
        <w:t xml:space="preserve">হোশেয়ার স্ত্রী তাদের মেয়ে লোরুহামাকে দুধ ছাড়িয়েছিলেন এবং তারপর একটি পুত্রের জন্ম দেন।</w:t>
      </w:r>
    </w:p>
    <w:p/>
    <w:p>
      <w:r xmlns:w="http://schemas.openxmlformats.org/wordprocessingml/2006/main">
        <w:t xml:space="preserve">1. অভিভাবকত্বের শক্তি: ভালবাসা এবং যত্ন সহ বাচ্চাদের বড় করা</w:t>
      </w:r>
    </w:p>
    <w:p/>
    <w:p>
      <w:r xmlns:w="http://schemas.openxmlformats.org/wordprocessingml/2006/main">
        <w:t xml:space="preserve">2. অপ্রত্যাশিত আশীর্বাদ: অপ্রত্যাশিত জায়গায় আশা এবং আনন্দ খুঁজে পাওয়া</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127:3 সন্তানরা প্রভুর কাছ থেকে একটি উত্তরাধিকার, তাঁর কাছ থেকে একটি পুরস্কার।</w:t>
      </w:r>
    </w:p>
    <w:p/>
    <w:p>
      <w:r xmlns:w="http://schemas.openxmlformats.org/wordprocessingml/2006/main">
        <w:t xml:space="preserve">Hosea 1:9 তারপর ঈশ্বর বললেন, তাঁর নাম লোয়াম্মি রাখ, কারণ তোমরা আমার লোক নও এবং আমি তোমাদের ঈশ্বর হব না।</w:t>
      </w:r>
    </w:p>
    <w:p/>
    <w:p>
      <w:r xmlns:w="http://schemas.openxmlformats.org/wordprocessingml/2006/main">
        <w:t xml:space="preserve">ঈশ্বর ইস্রায়েল জাতিকে প্রত্যাখ্যান করেছেন, তার সুরক্ষা সরিয়েছেন এবং তাদের লোআম্মি বলেছেন।</w:t>
      </w:r>
    </w:p>
    <w:p/>
    <w:p>
      <w:r xmlns:w="http://schemas.openxmlformats.org/wordprocessingml/2006/main">
        <w:t xml:space="preserve">1. ঈশ্বরের বিশ্বস্ততা এমনকি যখন আমরা তাঁর চুক্তি ভঙ্গ করি।</w:t>
      </w:r>
    </w:p>
    <w:p/>
    <w:p>
      <w:r xmlns:w="http://schemas.openxmlformats.org/wordprocessingml/2006/main">
        <w:t xml:space="preserve">2. ঈশ্বরের নির্দেশনা এবং সুরক্ষা প্রত্যাখ্যান করার পরিণতি।</w:t>
      </w:r>
    </w:p>
    <w:p/>
    <w:p>
      <w:r xmlns:w="http://schemas.openxmlformats.org/wordprocessingml/2006/main">
        <w:t xml:space="preserve">1. দ্বিতীয় বিবরণ 28:15-20 - ইস্রায়েলের সাথে ঈশ্বরের চুক্তি এবং অবাধ্যতার পরিণতি।</w:t>
      </w:r>
    </w:p>
    <w:p/>
    <w:p>
      <w:r xmlns:w="http://schemas.openxmlformats.org/wordprocessingml/2006/main">
        <w:t xml:space="preserve">2. Hosea 4:1-6 - ঈশ্বরের চুক্তি এবং বিচারের সতর্কবাণী প্রত্যাখ্যান করার পরিণতি৷</w:t>
      </w:r>
    </w:p>
    <w:p/>
    <w:p>
      <w:r xmlns:w="http://schemas.openxmlformats.org/wordprocessingml/2006/main">
        <w:t xml:space="preserve">Hosea 1:10 তবুও ইস্রায়েল-সন্তানদের সংখ্যা হবে সমুদ্রের বালির মত, যা মাপা যায় না, গণনাও করা যায় না। আর এমন ঘটবে যে, যেখানে তাদের বলা হয়েছিল, 'তোমরা আমার লোক নও, সেখানেই তাদের বলা হবে, তোমরা জীবন্ত ঈশ্বরের সন্তান৷'</w:t>
      </w:r>
    </w:p>
    <w:p/>
    <w:p>
      <w:r xmlns:w="http://schemas.openxmlformats.org/wordprocessingml/2006/main">
        <w:t xml:space="preserve">প্রভু প্রতিশ্রুতি দিয়েছেন যে ইস্রায়েলের সন্তানদের সংখ্যা গণনা করার মতো অনেক বেশি হবে এবং যেখানে তারা ঈশ্বরের লোক হিসাবে প্রত্যাখ্যান করা হয়েছে সেখানে তারা জীবন্ত ঈশ্বরের পুত্র হিসাবে গ্রহণ করা হবে।</w:t>
      </w:r>
    </w:p>
    <w:p/>
    <w:p>
      <w:r xmlns:w="http://schemas.openxmlformats.org/wordprocessingml/2006/main">
        <w:t xml:space="preserve">1. একটি প্রচুর লোকের প্রতিশ্রুতি: জীবিত ঈশ্বরের নিকটবর্তী হওয়া</w:t>
      </w:r>
    </w:p>
    <w:p/>
    <w:p>
      <w:r xmlns:w="http://schemas.openxmlformats.org/wordprocessingml/2006/main">
        <w:t xml:space="preserve">2. একটি পরিমাপযোগ্য অলৌকিক ঘটনা: একটি বিশাল জনতার আশীর্বাদ</w:t>
      </w:r>
    </w:p>
    <w:p/>
    <w:p>
      <w:r xmlns:w="http://schemas.openxmlformats.org/wordprocessingml/2006/main">
        <w:t xml:space="preserve">1. রোমানস 9:25-26 - যেমন তিনি হোসেয় বলেছেন: আমি তাদের আমার লোক বলব যারা আমার লোক নয়; এবং আমি তাকে আমার প্রিয়জন বলব যে আমার প্রিয়জন নয়,</w:t>
      </w:r>
    </w:p>
    <w:p/>
    <w:p>
      <w:r xmlns:w="http://schemas.openxmlformats.org/wordprocessingml/2006/main">
        <w:t xml:space="preserve">2. Isaiah 54:2-3 - আপনার তাঁবুর জায়গা বড় করুন, আপনার তাঁবুর পর্দা প্রসারিত করুন, পিছিয়ে থাকবেন না; আপনার দড়ি দীর্ঘ, আপনার বাঁক শক্তিশালী. কারণ তুমি ডানে বামে ছড়িয়ে পড়বে; তোমার বংশধরেরা বিভিন্ন জাতিকে উচ্ছেদ করে তাদের জনশূন্য শহরে বসতি স্থাপন করবে।</w:t>
      </w:r>
    </w:p>
    <w:p/>
    <w:p>
      <w:r xmlns:w="http://schemas.openxmlformats.org/wordprocessingml/2006/main">
        <w:t xml:space="preserve">Hosea 1:11 তখন যিহূদা ও ইস্রায়েল-সন্তানগণ একত্রিত হইবে, এবং নিজেদের এক প্রধান নিযুক্ত করিবে, এবং তাহারা দেশ হইতে উঠিয়া আসিবে; কেননা যিষ্রিলের দিন মহান হইবে।</w:t>
      </w:r>
    </w:p>
    <w:p/>
    <w:p>
      <w:r xmlns:w="http://schemas.openxmlformats.org/wordprocessingml/2006/main">
        <w:t xml:space="preserve">যিহূদা ও ইস্রায়েলের সন্তানরা একত্রিত হবে এবং একজন নেতা নিয়োগ করবে এবং দেশ থেকে আরোহণ করবে। যিষ্রিয়েলের দিনটি হবে একটি মহান দিন।</w:t>
      </w:r>
    </w:p>
    <w:p/>
    <w:p>
      <w:r xmlns:w="http://schemas.openxmlformats.org/wordprocessingml/2006/main">
        <w:t xml:space="preserve">1: আমরা ঐক্যবদ্ধ হতে পারি যখন আমরা একসাথে আসি এবং আমাদের পার্থক্যগুলিকে একপাশে রাখি।</w:t>
      </w:r>
    </w:p>
    <w:p/>
    <w:p>
      <w:r xmlns:w="http://schemas.openxmlformats.org/wordprocessingml/2006/main">
        <w:t xml:space="preserve">2: যিজারেলের দিনটি একটি মহান দিন হবে যখন আমরা একতাকে আলিঙ্গন করি এবং একে অপরকে ভালবাসি।</w:t>
      </w:r>
    </w:p>
    <w:p/>
    <w:p>
      <w:r xmlns:w="http://schemas.openxmlformats.org/wordprocessingml/2006/main">
        <w:t xml:space="preserve">1: Ephesians 4:1-3 - তাই আমি, প্রভুর জন্য একজন বন্দী, আপনাকে যে আহ্বানের জন্য ডাকা হয়েছে তার যোগ্য পথে চলার জন্য, সমস্ত নম্রতা ও ভদ্রতার সাথে, ধৈর্য সহকারে, একে অপরের সহ্য করার জন্য অনুরোধ করছি। প্রেম, শান্তির বন্ধনে আত্মার ঐক্য বজায় রাখতে আগ্রহী।</w:t>
      </w:r>
    </w:p>
    <w:p/>
    <w:p>
      <w:r xmlns:w="http://schemas.openxmlformats.org/wordprocessingml/2006/main">
        <w:t xml:space="preserve">2: ফিলিপীয় 2: 1-4 -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Hosea অধ্যায় 2 হোশেয়ার ভবিষ্যদ্বাণীমূলক বার্তা অব্যাহত, ঈশ্বরের ভালবাসা, বিচার, এবং তার অবিশ্বস্ত লোকেদের শেষ পুনরুদ্ধার চিত্রিত করে। অধ্যায়টি ইস্রায়েলের আধ্যাত্মিক ব্যভিচারের পরিণতি এবং তাদের মুক্ত করার জন্য ঈশ্বরের ইচ্ছা প্রকাশ করার জন্য শক্তিশালী চিত্র ব্যবহার করে।</w:t>
      </w:r>
    </w:p>
    <w:p/>
    <w:p>
      <w:r xmlns:w="http://schemas.openxmlformats.org/wordprocessingml/2006/main">
        <w:t xml:space="preserve">1ম অনুচ্ছেদ: অধ্যায়টি ইস্রায়েলের সাথে অবিশ্বস্ততা এবং মূর্তিপূজার অভিযোগ এনে বিরোধ করার আহ্বান দিয়ে শুরু হয়। ঈশ্বর সতর্ক করেছেন যে তিনি ইস্রায়েলকে নগ্ন করে দেবেন, তার লজ্জা প্রকাশ করবেন এবং তার উদযাপনের সমাপ্তি ঘটাবেন (হোসেয়া 2:2-3)।</w:t>
      </w:r>
    </w:p>
    <w:p/>
    <w:p>
      <w:r xmlns:w="http://schemas.openxmlformats.org/wordprocessingml/2006/main">
        <w:t xml:space="preserve">2য় অনুচ্ছেদ: ঈশ্বর তার দ্রাক্ষাক্ষেত্র, তার শস্য, এবং তার পশম এবং লিনেন সহ ইস্রায়েলের আশীর্বাদগুলি কেড়ে নেওয়ার তার অভিপ্রায় ঘোষণা করেছেন। তিনি তার পাপ উন্মোচন করবেন এবং তার মিথ্যা দেবতাদের অনুসরণের অবসান ঘটাবেন (হোসেয়া 2:8-10)।</w:t>
      </w:r>
    </w:p>
    <w:p/>
    <w:p>
      <w:r xmlns:w="http://schemas.openxmlformats.org/wordprocessingml/2006/main">
        <w:t xml:space="preserve">3য় অনুচ্ছেদ: ঈশ্বর ইস্রায়েলের উপর তাঁর বিচারের কথা বলেছেন, বর্ণনা করেছেন কিভাবে তিনি তার আনন্দ এবং উদযাপনের অবসান ঘটাবেন। তিনি তার প্রেমিকদের উন্মোচন করবেন এবং তার লজ্জা ও অপমান আনবেন (হোসেয়া 2:11-13)।</w:t>
      </w:r>
    </w:p>
    <w:p/>
    <w:p>
      <w:r xmlns:w="http://schemas.openxmlformats.org/wordprocessingml/2006/main">
        <w:t xml:space="preserve">4র্থ অনুচ্ছেদ: ইস্রায়েলের অবিশ্বস্ততা সত্ত্বেও, ঈশ্বর তাকে মরুভূমিতে ফিরিয়ে আনার প্রতিশ্রুতি দিয়েছেন, যেখানে তিনি তার সাথে কোমলভাবে কথা বলবেন এবং তাদের চুক্তির সম্পর্ক পুনরুদ্ধার করবেন। তিনি ইস্রায়েলের মুখ থেকে বালের নাম মুছে ফেলবেন এবং তাকে চিরকালের জন্য নিজের সাথে বিয়ে করবেন (হোসেয়া 2:14-20)।</w:t>
      </w:r>
    </w:p>
    <w:p/>
    <w:p>
      <w:r xmlns:w="http://schemas.openxmlformats.org/wordprocessingml/2006/main">
        <w:t xml:space="preserve">5 ম অনুচ্ছেদ: ঈশ্বর প্রেম, বিশ্বস্ততা, ধার্মিকতা, ন্যায়বিচার এবং সহানুভূতির সাথে সাড়া দেওয়ার প্রতিশ্রুতি দিয়েছেন। তিনি ইস্রায়েলের সমৃদ্ধি পুনরুদ্ধার করবেন এবং দেশকে আশীর্বাদ করবেন এবং তারা প্রভুকে তাদের ঈশ্বর হিসাবে জানবে (হোসেয়া 2:21-23)।</w:t>
      </w:r>
    </w:p>
    <w:p/>
    <w:p>
      <w:r xmlns:w="http://schemas.openxmlformats.org/wordprocessingml/2006/main">
        <w:t xml:space="preserve">সংক্ষেপে,</w:t>
      </w:r>
    </w:p>
    <w:p>
      <w:r xmlns:w="http://schemas.openxmlformats.org/wordprocessingml/2006/main">
        <w:t xml:space="preserve">Hosea অধ্যায় 2 হোশেয়ার ভবিষ্যদ্বাণীমূলক বার্তা অব্যাহত,</w:t>
      </w:r>
    </w:p>
    <w:p>
      <w:r xmlns:w="http://schemas.openxmlformats.org/wordprocessingml/2006/main">
        <w:t xml:space="preserve">ঈশ্বরের প্রেম, বিচার, এবং শেষ পুনরুদ্ধার চিত্রিত করা</w:t>
      </w:r>
    </w:p>
    <w:p>
      <w:r xmlns:w="http://schemas.openxmlformats.org/wordprocessingml/2006/main">
        <w:t xml:space="preserve">তার অবিশ্বস্ত মানুষ.</w:t>
      </w:r>
    </w:p>
    <w:p/>
    <w:p>
      <w:r xmlns:w="http://schemas.openxmlformats.org/wordprocessingml/2006/main">
        <w:t xml:space="preserve">ইস্রায়েল এবং অবিশ্বস্ততা এবং মূর্তিপূজার অভিযোগের সাথে বিবাদ করার জন্য কল করুন।</w:t>
      </w:r>
    </w:p>
    <w:p>
      <w:r xmlns:w="http://schemas.openxmlformats.org/wordprocessingml/2006/main">
        <w:t xml:space="preserve">বরকত ছিনিয়ে নেওয়া এবং পাপের প্রকাশের সতর্কতা।</w:t>
      </w:r>
    </w:p>
    <w:p>
      <w:r xmlns:w="http://schemas.openxmlformats.org/wordprocessingml/2006/main">
        <w:t xml:space="preserve">ইসরায়েলের উপর বিচার ও অপমানের ঘোষণা।</w:t>
      </w:r>
    </w:p>
    <w:p>
      <w:r xmlns:w="http://schemas.openxmlformats.org/wordprocessingml/2006/main">
        <w:t xml:space="preserve">চুক্তির সম্পর্ক পুনরুদ্ধার এবং পুনর্নবীকরণের জন্য ইস্রায়েলকে মরুভূমিতে ফিরিয়ে আনার প্রতিশ্রুতি।</w:t>
      </w:r>
    </w:p>
    <w:p>
      <w:r xmlns:w="http://schemas.openxmlformats.org/wordprocessingml/2006/main">
        <w:t xml:space="preserve">ঈশ্বরের ভালবাসা, বিশ্বস্ততা, ধার্মিকতা, ন্যায়বিচার এবং করুণার নিশ্চয়তা।</w:t>
      </w:r>
    </w:p>
    <w:p>
      <w:r xmlns:w="http://schemas.openxmlformats.org/wordprocessingml/2006/main">
        <w:t xml:space="preserve">সমৃদ্ধি, আশীর্বাদ, এবং তাদের ঈশ্বর হিসাবে প্রভুর জ্ঞানের প্রতিশ্রুতি।</w:t>
      </w:r>
    </w:p>
    <w:p/>
    <w:p>
      <w:r xmlns:w="http://schemas.openxmlformats.org/wordprocessingml/2006/main">
        <w:t xml:space="preserve">হোসেয়ার এই অধ্যায় হোশেয়ার ভবিষ্যদ্বাণীমূলক বার্তাকে অব্যাহত রেখেছে, ঈশ্বরের ভালবাসা, বিচার, এবং তাঁর অবিশ্বস্ত লোকেদের শেষ পর্যন্ত পুনরুদ্ধার চিত্রিত করে। এটি ইস্রায়েলের সাথে বিবাদ করার আহ্বান দিয়ে শুরু হয়, তাদের অবিশ্বস্ততা এবং মূর্তিপূজার অভিযোগ করে। ঈশ্বর সতর্ক করেছেন যে তিনি ইস্রায়েলকে নগ্ন করে দেবেন, তার লজ্জা প্রকাশ করবেন এবং তার উদযাপনের অবসান ঘটাবেন। তিনি ইস্রায়েলের আশীর্বাদ কেড়ে নেওয়ার এবং তার পাপ প্রকাশ করার তার অভিপ্রায় ঘোষণা করেন, তার মিথ্যা দেবতাদের সাধনা বন্ধ করে দেন। ঈশ্বর ইস্রায়েলের উপর তাঁর বিচারের কথা বলেছেন, বর্ণনা করেছেন কিভাবে তিনি তার আনন্দ এবং উদযাপনের অবসান ঘটাবেন, তার প্রেমিকদের উন্মোচন করবেন এবং তার লজ্জা ও অপমান আনবেন। যাইহোক, ইস্রায়েলের অবিশ্বস্ততা সত্ত্বেও, ঈশ্বর তাকে মরুভূমিতে ফিরিয়ে আনার প্রতিশ্রুতি দিয়েছেন, যেখানে তিনি তার সাথে কোমলভাবে কথা বলবেন এবং তাদের চুক্তির সম্পর্ক পুনরুদ্ধার করবেন। তিনি ইস্রায়েলের মুখ থেকে বালের নাম মুছে ফেলবেন এবং তাকে চিরকালের জন্য নিজের সাথে বিয়ে করবেন। ঈশ্বর প্রেম, বিশ্বস্ততা, ধার্মিকতা, ন্যায়বিচার এবং সমবেদনার সাথে সাড়া দেওয়ার প্রতিশ্রুতি দিয়েছেন। তিনি ইস্রায়েলের সমৃদ্ধি পুনরুদ্ধার করবেন এবং দেশকে আশীর্বাদ করবেন এবং তারা প্রভুকে তাদের ঈশ্বর হিসাবে জানবে। এই অধ্যায়টি ইস্রায়েলের অবিশ্বস্ততা এবং মূর্তিপূজার পরিণতিগুলিকে হাইলাইট করে, তবে পুনরুদ্ধারের জন্য ঈশ্বরের আকাঙ্ক্ষা এবং তাদের সম্পর্কের পুনর্নবীকরণের উপরও জোর দেয়।</w:t>
      </w:r>
    </w:p>
    <w:p/>
    <w:p>
      <w:r xmlns:w="http://schemas.openxmlformats.org/wordprocessingml/2006/main">
        <w:t xml:space="preserve">Hosea 2:1 তোমরা তোমাদের ভাইদের বল, আম্মি; এবং আপনার বোনদের, রুহামাহ.</w:t>
      </w:r>
    </w:p>
    <w:p/>
    <w:p>
      <w:r xmlns:w="http://schemas.openxmlformats.org/wordprocessingml/2006/main">
        <w:t xml:space="preserve">Hosea 2:1 থেকে এই অনুচ্ছেদটি ইস্রায়েলীয়দেরকে ঈশ্বরের মনোনীত লোক হিসাবে তাদের পরিচয় মনে রাখার আহ্বান জানায়।</w:t>
      </w:r>
    </w:p>
    <w:p/>
    <w:p>
      <w:r xmlns:w="http://schemas.openxmlformats.org/wordprocessingml/2006/main">
        <w:t xml:space="preserve">1: তাঁর লোকেদের জন্য ঈশ্বরের ভালবাসা - তাঁর মনোনীত লোকেদের জন্য ঈশ্বরের ভালবাসা অটল এবং কখনই পরিবর্তিত হয় না, তারা যতই পথভ্রষ্ট হোক না কেন।</w:t>
      </w:r>
    </w:p>
    <w:p/>
    <w:p>
      <w:r xmlns:w="http://schemas.openxmlformats.org/wordprocessingml/2006/main">
        <w:t xml:space="preserve">2: মনে রাখবেন আপনি কে - ঈশ্বরের নির্বাচিত লোক হিসাবে আপনার পরিচয় মনে রাখবেন এবং তাঁর প্রতি বিশ্বস্ত থাকুন।</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Deuteronomy 7:6-9 - কারণ তোমরা তোমাদের ঈশ্বর সদাপ্রভুর কাছে পবিত্র লোক। তোমাদের ঈশ্বর সদাপ্রভু পৃথিবীর সমস্ত জাতিদের মধ্য থেকে তাঁর মূল্যবান সম্পত্তির জন্য একটি প্রজা হতে তোমাদের মনোনীত করেছেন। অন্যান্য লোকেদের চেয়ে তোমরা সংখ্যায় বেশি ছিলে বলে প্রভু তোমাদের প্রতি তাঁর ভালবাসা স্থাপন করেছিলেন এবং তোমাদেরকে বেছে নিয়েছিলেন, কারণ তোমরা ছিলে সব জাতির মধ্যে সবচেয়ে কম, কিন্তু কারণ প্রভু তোমাদের ভালোবাসেন এবং তিনি যে শপথ করেছিলেন তা পালন করছেন৷ তোমাদের পূর্বপুরুষদের কাছে বলছি, প্রভু পরাক্রমশালী হাতে তোমাদের বের করে এনেছেন এবং মিশরের রাজা ফরৌণের হাত থেকে দাসত্বের ঘর থেকে তোমাদের মুক্ত করেছেন।</w:t>
      </w:r>
    </w:p>
    <w:p/>
    <w:p>
      <w:r xmlns:w="http://schemas.openxmlformats.org/wordprocessingml/2006/main">
        <w:t xml:space="preserve">Hosea 2:2 তোমার মায়ের কাছে মিনতি কর, মিনতি কর, কারণ সে আমার স্ত্রী নয়, আমি তার স্বামীও নই; তাই সে তার ব্যভিচারকে তার দৃষ্টির সামনে থেকে দূর করুক এবং তার ব্যভিচার তার বুকের মধ্য থেকে দূর করুক;</w:t>
      </w:r>
    </w:p>
    <w:p/>
    <w:p>
      <w:r xmlns:w="http://schemas.openxmlformats.org/wordprocessingml/2006/main">
        <w:t xml:space="preserve">প্রভু ইস্রায়েলকে তার ব্যভিচার থেকে অনুতপ্ত হওয়ার আদেশ দেন।</w:t>
      </w:r>
    </w:p>
    <w:p/>
    <w:p>
      <w:r xmlns:w="http://schemas.openxmlformats.org/wordprocessingml/2006/main">
        <w:t xml:space="preserve">1. ইস্রায়েলের জন্য অনুতাপ এবং পাপ পরিত্যাগ করার জন্য প্রভুর আহ্বান</w:t>
      </w:r>
    </w:p>
    <w:p/>
    <w:p>
      <w:r xmlns:w="http://schemas.openxmlformats.org/wordprocessingml/2006/main">
        <w:t xml:space="preserve">2. পবিত্রতার জন্য প্রভুর আদেশগুলি অনুসরণ করা</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গালাতীয় 5:16-17 - "তাহলে আমি বলছি, আত্মায় চলুন, এবং তোমরা দেহের কামনা পূর্ণ করবে না৷ কারণ মাংস আত্মার বিরুদ্ধে এবং আত্মা দেহের বিরুদ্ধে কামনা করে৷ এবং এগুলি বিপরীত। একে অপরের সাথে: যাতে আপনি যা করতে চান তা করতে না পারেন।"</w:t>
      </w:r>
    </w:p>
    <w:p/>
    <w:p>
      <w:r xmlns:w="http://schemas.openxmlformats.org/wordprocessingml/2006/main">
        <w:t xml:space="preserve">Hosea 2:3 পাছে আমি তাহাকে উলঙ্গ করিব, এবং তাহার জন্মের দিনের মত করিব, এবং তাহাকে মরুভূমির মত করিব, তাহাকে শুষ্ক ভূমির মত করিব, এবং তাহাকে তৃষ্ণায় মেরে ফেলি।</w:t>
      </w:r>
    </w:p>
    <w:p/>
    <w:p>
      <w:r xmlns:w="http://schemas.openxmlformats.org/wordprocessingml/2006/main">
        <w:t xml:space="preserve">ঈশ্বর সতর্ক করেছেন যে তিনি ইস্রায়েলকে তার ধন-সম্পদ কেড়ে নেবেন এবং তাকে একটি শুষ্ক ও অনুর্বর ভূমিতে পরিণত করবেন যদি সে অনুতপ্ত না হয়।</w:t>
      </w:r>
    </w:p>
    <w:p/>
    <w:p>
      <w:r xmlns:w="http://schemas.openxmlformats.org/wordprocessingml/2006/main">
        <w:t xml:space="preserve">1. আমাদের কর্মের ফলাফল আছে</w:t>
      </w:r>
    </w:p>
    <w:p/>
    <w:p>
      <w:r xmlns:w="http://schemas.openxmlformats.org/wordprocessingml/2006/main">
        <w:t xml:space="preserve">2. অনুতপ্ত এবং পুনরুদ্ধার করা</w:t>
      </w:r>
    </w:p>
    <w:p/>
    <w:p>
      <w:r xmlns:w="http://schemas.openxmlformats.org/wordprocessingml/2006/main">
        <w:t xml:space="preserve">1. হোশেয়া 2:3</w:t>
      </w:r>
    </w:p>
    <w:p/>
    <w:p>
      <w:r xmlns:w="http://schemas.openxmlformats.org/wordprocessingml/2006/main">
        <w:t xml:space="preserve">2. লূক 13:3 - "আপনি যদি অনুতপ্ত না হন, আপনিও সকলেই ধ্বংস হয়ে যাবেন।"</w:t>
      </w:r>
    </w:p>
    <w:p/>
    <w:p>
      <w:r xmlns:w="http://schemas.openxmlformats.org/wordprocessingml/2006/main">
        <w:t xml:space="preserve">Hosea 2:4 আমি তার সন্তানদের প্রতি দয়া করব না; কারণ তারা বেশ্যার সন্তান।</w:t>
      </w:r>
    </w:p>
    <w:p/>
    <w:p>
      <w:r xmlns:w="http://schemas.openxmlformats.org/wordprocessingml/2006/main">
        <w:t xml:space="preserve">এই অনুচ্ছেদটি পাপী আচরণের শিশুদের প্রতি ঈশ্বরের করুণার অভাব প্রকাশ করে।</w:t>
      </w:r>
    </w:p>
    <w:p/>
    <w:p>
      <w:r xmlns:w="http://schemas.openxmlformats.org/wordprocessingml/2006/main">
        <w:t xml:space="preserve">1: ঈশ্বরের ন্যায়বিচার তার করুণা পাওয়ার জন্য অনুতাপ এবং পবিত্রতা দাবি করে।</w:t>
      </w:r>
    </w:p>
    <w:p/>
    <w:p>
      <w:r xmlns:w="http://schemas.openxmlformats.org/wordprocessingml/2006/main">
        <w:t xml:space="preserve">2: ঈশ্বরের করুণা পাওয়ার জন্য আমাদের অবশ্যই পাপপূর্ণ আচরণ ত্যাগ করতে হবে।</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Micah 6:8 -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Hosea 2:5 কারণ তাদের মা বেশ্যা অভিনয় করেছেন; যে তাদের গর্ভধারণ করেছে সে লজ্জাজনক কাজ করেছে; কারণ সে বলেছিল, আমি আমার প্রেমিকদের অনুসরণ করব, যারা আমাকে আমার রুটি ও আমার জল, আমার পশম এবং আমার শণ, আমার তেল এবং আমার তেল দেবে। পান করা.</w:t>
      </w:r>
    </w:p>
    <w:p/>
    <w:p>
      <w:r xmlns:w="http://schemas.openxmlformats.org/wordprocessingml/2006/main">
        <w:t xml:space="preserve">হোসিয়ার সন্তানদের মা ব্যভিচার করেছে, এবং তার প্রেমিকদের অনুসরণ করতে বেছে নিয়েছে যারা তাকে মৌলিক প্রয়োজনীয়তা সরবরাহ করে।</w:t>
      </w:r>
    </w:p>
    <w:p/>
    <w:p>
      <w:r xmlns:w="http://schemas.openxmlformats.org/wordprocessingml/2006/main">
        <w:t xml:space="preserve">1. বস্তুগত আরামের জন্য আপনার মূল্যবোধকে ত্যাগ করবেন না</w:t>
      </w:r>
    </w:p>
    <w:p/>
    <w:p>
      <w:r xmlns:w="http://schemas.openxmlformats.org/wordprocessingml/2006/main">
        <w:t xml:space="preserve">2. মিথ্যা প্রতিমা অনুসরণ করবেন না</w:t>
      </w:r>
    </w:p>
    <w:p/>
    <w:p>
      <w:r xmlns:w="http://schemas.openxmlformats.org/wordprocessingml/2006/main">
        <w:t xml:space="preserve">1. হিতোপদেশ 12:11 - "যে তার জমিতে কাজ করে সে প্রচুর খাদ্য পাবে, কিন্তু যে কল্পনার পিছনে তাড়া করে তার দারিদ্র্য পূর্ণ হবে।"</w:t>
      </w:r>
    </w:p>
    <w:p/>
    <w:p>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w:t>
      </w:r>
    </w:p>
    <w:p/>
    <w:p>
      <w:r xmlns:w="http://schemas.openxmlformats.org/wordprocessingml/2006/main">
        <w:t xml:space="preserve">Hosea 2:6 অতএব, দেখ, আমি কাঁটা দিয়ে তোমার পথ আটকে দেব, এবং একটি প্রাচীর তৈরি করব, যাতে সে তার পথ খুঁজে পাবে না।</w:t>
      </w:r>
    </w:p>
    <w:p/>
    <w:p>
      <w:r xmlns:w="http://schemas.openxmlformats.org/wordprocessingml/2006/main">
        <w:t xml:space="preserve">ঈশ্বর অবিশ্বস্ত লোকদের পথ বন্ধ করে দেবেন যাতে তারা তাঁর কাছে ফিরে যাওয়ার পথ খুঁজে না পায়।</w:t>
      </w:r>
    </w:p>
    <w:p/>
    <w:p>
      <w:r xmlns:w="http://schemas.openxmlformats.org/wordprocessingml/2006/main">
        <w:t xml:space="preserve">1) ঈশ্বরের বিশ্বস্ততা বনাম অবিশ্বস্ততা</w:t>
      </w:r>
    </w:p>
    <w:p/>
    <w:p>
      <w:r xmlns:w="http://schemas.openxmlformats.org/wordprocessingml/2006/main">
        <w:t xml:space="preserve">2) ঈশ্বরের সুরক্ষা প্রাচীর</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Hosea 2:7 এবং সে তার প্রেমিকদের অনুসরণ করবে, কিন্তু সে তাদের ধরে ফেলবে না; সে তাদের খুঁজবে, কিন্তু পাবে না৷ তখন সে বলবে, আমি গিয়ে আমার প্রথম স্বামীর কাছে ফিরে যাব৷ কারণ তখন আমার সাথে এখনকার চেয়ে ভালো ছিল।</w:t>
      </w:r>
    </w:p>
    <w:p/>
    <w:p>
      <w:r xmlns:w="http://schemas.openxmlformats.org/wordprocessingml/2006/main">
        <w:t xml:space="preserve">একজন মহিলা তার প্রেমিকদের পিছনে তাড়া করে, কিন্তু তাদের খুঁজে পায় না। তখন সে বুঝতে পারে যে তার প্রথম স্বামীই তাকে সেরা জীবন দিয়েছিল।</w:t>
      </w:r>
    </w:p>
    <w:p/>
    <w:p>
      <w:r xmlns:w="http://schemas.openxmlformats.org/wordprocessingml/2006/main">
        <w:t xml:space="preserve">1. অঙ্গীকারের আশীর্বাদ: আমাদের সম্পর্কের মধ্যে পূর্ণতা খুঁজে পাওয়া</w:t>
      </w:r>
    </w:p>
    <w:p/>
    <w:p>
      <w:r xmlns:w="http://schemas.openxmlformats.org/wordprocessingml/2006/main">
        <w:t xml:space="preserve">2. ঈশ্বরের প্রেম: সঠিক জায়গায় পূর্ণতা জন্য অনুসন্ধান</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1 করিন্থিয়ানস 7:2-4 - তবুও, ব্যভিচার এড়াতে, প্রত্যেক পুরুষের নিজের স্ত্রী থাকতে হবে এবং প্রত্যেক মহিলার নিজের স্বামী থাকতে হবে। স্বামী স্ত্রীর প্রতি যথাযথ উপকার করুক এবং একইভাবে স্ত্রীও স্বামীর প্রতি দান করুক৷ স্ত্রীর নিজের শরীরের ক্ষমতা নেই, কিন্তু স্বামীর আছে৷ একইভাবে স্বামীরও নিজের শরীরের ক্ষমতা নেই, কিন্তু স্ত্রীর৷</w:t>
      </w:r>
    </w:p>
    <w:p/>
    <w:p>
      <w:r xmlns:w="http://schemas.openxmlformats.org/wordprocessingml/2006/main">
        <w:t xml:space="preserve">Hosea 2:8 কারণ সে জানত না যে আমি তাকে শস্য, দ্রাক্ষারস ও তেল দিয়েছি এবং তার রৌপ্য ও সোনা বহুগুণ করেছি, যা তারা বালের জন্য প্রস্তুত করেছিল৷</w:t>
      </w:r>
    </w:p>
    <w:p/>
    <w:p>
      <w:r xmlns:w="http://schemas.openxmlformats.org/wordprocessingml/2006/main">
        <w:t xml:space="preserve">ঈশ্বর ইস্রায়েলকে ভুট্টা, মদ, তেল, রৌপ্য এবং সোনার প্রাচুর্য দিয়েছিলেন, কিন্তু তারা তাঁর আশীর্বাদকে স্বীকৃতি না দিয়ে মূর্তিগুলিতে ব্যয় করা বেছে নিয়েছিলেন।</w:t>
      </w:r>
    </w:p>
    <w:p/>
    <w:p>
      <w:r xmlns:w="http://schemas.openxmlformats.org/wordprocessingml/2006/main">
        <w:t xml:space="preserve">1. মূর্তিপূজার বিপদ: ইস্রায়েলীয়দের ভুল থেকে শিক্ষা নেওয়া</w:t>
      </w:r>
    </w:p>
    <w:p/>
    <w:p>
      <w:r xmlns:w="http://schemas.openxmlformats.org/wordprocessingml/2006/main">
        <w:t xml:space="preserve">2. আমাদের জীবনে ঈশ্বরের আশীর্বাদের দৃষ্টি হারাবেন না</w:t>
      </w:r>
    </w:p>
    <w:p/>
    <w:p>
      <w:r xmlns:w="http://schemas.openxmlformats.org/wordprocessingml/2006/main">
        <w:t xml:space="preserve">1. রোমানস 1:21-23 - মিথ্যার জন্য ঈশ্বরের সত্যের বিনিময় এবং সৃষ্টিকর্তার পরিবর্তে সৃষ্ট জিনিসের উপাসনা</w:t>
      </w:r>
    </w:p>
    <w:p/>
    <w:p>
      <w:r xmlns:w="http://schemas.openxmlformats.org/wordprocessingml/2006/main">
        <w:t xml:space="preserve">2. 1 জন 5:21 - ঈশ্বরের সাথে মেলামেশা করার জন্য প্রতিমা থেকে দূরে থাকুন</w:t>
      </w:r>
    </w:p>
    <w:p/>
    <w:p>
      <w:r xmlns:w="http://schemas.openxmlformats.org/wordprocessingml/2006/main">
        <w:t xml:space="preserve">Hosea 2:9 সেইজন্য আমি ফিরে আসব, এবং সেই সময়ে আমার শস্য এবং সেই সময়ে আমার দ্রাক্ষারস নিয়ে যাব, এবং তার নগ্নতাকে ঢেকে দেওয়ার জন্য আমার পশম ও আমার শণ ফিরিয়ে নেব।</w:t>
      </w:r>
    </w:p>
    <w:p/>
    <w:p>
      <w:r xmlns:w="http://schemas.openxmlformats.org/wordprocessingml/2006/main">
        <w:t xml:space="preserve">এই অনুচ্ছেদটি ইস্রায়েলকে যে আশীর্বাদগুলি দিয়েছিলেন তা পুনরুদ্ধার করার জন্য ঈশ্বরের প্রতিশ্রুতির কথা বলে৷</w:t>
      </w:r>
    </w:p>
    <w:p/>
    <w:p>
      <w:r xmlns:w="http://schemas.openxmlformats.org/wordprocessingml/2006/main">
        <w:t xml:space="preserve">1: ঈশ্বরের প্রতিশ্রুতিগুলি নিশ্চিত এবং নির্ভরযোগ্য, এবং তিনি সর্বদা সেগুলি পূরণ করবেন।</w:t>
      </w:r>
    </w:p>
    <w:p/>
    <w:p>
      <w:r xmlns:w="http://schemas.openxmlformats.org/wordprocessingml/2006/main">
        <w:t xml:space="preserve">2: আমাদের জীবনের ভাঙা সত্ত্বেও আমরা ঈশ্বরের বিশ্বস্ততার উপর আস্থা রাখতে পারি।</w:t>
      </w:r>
    </w:p>
    <w:p/>
    <w:p>
      <w:r xmlns:w="http://schemas.openxmlformats.org/wordprocessingml/2006/main">
        <w:t xml:space="preserve">1: ইশাইয়া 40:31 - "কিন্তু যারা সদাপ্রভুর উপর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2: Jeremiah 29:11 - "কারণ আমি জানি তোমার জন্য আমার পরিকল্পনা আছে," সদাপ্রভু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Hosea 2:10 এবং এখন আমি তার প্রেমিকদের সামনে তার অশ্লীলতা আবিষ্কার করব, এবং কেউ তাকে আমার হাত থেকে বাঁচাতে পারবে না।</w:t>
      </w:r>
    </w:p>
    <w:p/>
    <w:p>
      <w:r xmlns:w="http://schemas.openxmlformats.org/wordprocessingml/2006/main">
        <w:t xml:space="preserve">ঈশ্বর তাঁর লোকেদের পাপীত্ব তাদের প্রেমিকদের কাছে প্রকাশ করবেন এবং কেউই তাদের তাঁর বিচার থেকে বাঁচাতে পারবে না।</w:t>
      </w:r>
    </w:p>
    <w:p/>
    <w:p>
      <w:r xmlns:w="http://schemas.openxmlformats.org/wordprocessingml/2006/main">
        <w:t xml:space="preserve">1. পাপের পরিণতি: ঈশ্বরের ক্রোধ এবং বিচার</w:t>
      </w:r>
    </w:p>
    <w:p/>
    <w:p>
      <w:r xmlns:w="http://schemas.openxmlformats.org/wordprocessingml/2006/main">
        <w:t xml:space="preserve">2. অনুতাপের জন্য আমাদের প্রয়োজন: ক্ষমা এবং মুক্তি চাওয়া</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জন 3:16-17 - কারণ ঈশ্বর জগৎকে এতই ভালোবাসলেন যে, তিনি তাঁর একমাত্র পুত্রকে দান করলেন, যাতে যে কেউ তাঁকে বিশ্বাস করে সে বিনষ্ট না হয় কিন্তু অনন্ত জীবন পায়৷ কারণ ঈশ্বর তাঁর পুত্রকে জগতের নিন্দা করার জন্য পাঠান নি, কিন্তু জগৎ যেন তাঁর মাধ্যমে রক্ষা পায়৷</w:t>
      </w:r>
    </w:p>
    <w:p/>
    <w:p>
      <w:r xmlns:w="http://schemas.openxmlformats.org/wordprocessingml/2006/main">
        <w:t xml:space="preserve">Hosea 2:11 আমি তার সমস্ত আনন্দ, তার উত্সবের দিনগুলি, তার অমাবস্যা, তার বিশ্রামবার এবং তার সমস্ত পবিত্র উত্সব বন্ধ করে দেব।</w:t>
      </w:r>
    </w:p>
    <w:p/>
    <w:p>
      <w:r xmlns:w="http://schemas.openxmlformats.org/wordprocessingml/2006/main">
        <w:t xml:space="preserve">ঈশ্বর ইস্রায়েলের সমস্ত ধর্মীয় অনুষ্ঠান বন্ধ করে দেবেন।</w:t>
      </w:r>
    </w:p>
    <w:p/>
    <w:p>
      <w:r xmlns:w="http://schemas.openxmlformats.org/wordprocessingml/2006/main">
        <w:t xml:space="preserve">1. ঈশ্বরের শৃঙ্খলা: সংশোধনের মাধ্যমে তাকে খুঁজতে শেখা</w:t>
      </w:r>
    </w:p>
    <w:p/>
    <w:p>
      <w:r xmlns:w="http://schemas.openxmlformats.org/wordprocessingml/2006/main">
        <w:t xml:space="preserve">2. আনুগত্যের আশীর্বাদ: ঈশ্বরের বিশ্বস্ততা অনুভব করা</w:t>
      </w:r>
    </w:p>
    <w:p/>
    <w:p>
      <w:r xmlns:w="http://schemas.openxmlformats.org/wordprocessingml/2006/main">
        <w:t xml:space="preserve">1. Jeremiah 16:19, হে প্রভু, আমার শক্তি এবং আমার দুর্গ, কষ্টের দিনে আমার আশ্রয়, পৃথিবীর প্রান্ত থেকে জাতিগণ আপনার কাছে আসবে এবং বলবে: আমাদের পূর্বপুরুষেরা উত্তরাধিকারসূত্রে মিথ্যা, মূল্যহীন জিনিস ছাড়া আর কিছুই পায়নি। যার কোনো লাভ নেই।</w:t>
      </w:r>
    </w:p>
    <w:p/>
    <w:p>
      <w:r xmlns:w="http://schemas.openxmlformats.org/wordprocessingml/2006/main">
        <w:t xml:space="preserve">2. হিব্রুস 12:5-11, এবং আপনি কি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 শৃঙ্খলার জন্যই আপনাকে সহ্য করতে হবে। ভগবান তোমাদেরকে পুত্রের মত আচরণ করছেন। এমন কোন পুত্র আছে যাকে তার পিতা শাসন করেন না? যদি আপনাকে শৃঙ্খলা ছাড়াই ছেড়ে দেওয়া হয়, যাতে সবাই অংশ নিয়েছে, তবে আপনি অবৈধ সন্তান এবং পুত্র নয়। এর পাশাপাশি, আমাদের পার্থিব পিতা ছিলেন যারা আমাদের শৃঙ্খলাবদ্ধ করেছেন এবং আমরা তাদের সম্মান করেছি। আমরা কি আত্মার পিতার অধীন হয়ে বাঁচব না? কারণ তারা অল্প সময়ের জন্য আমাদের শাসন করেছে যেমনটি তাদের কাছে ভাল মনে হয়েছিল, কিন্তু তিনি আমাদের ভালোর জন্য আমাদের শাসন করেছেন, যাতে আমরা তাঁর পবিত্রতা ভাগ করতে পারি। এই মুহুর্তের জন্য সমস্ত শৃঙ্খলা আনন্দদায়ক না হয়ে বেদনাদায়ক বলে মনে হয়, কিন্তু পরে যারা এটি দ্বারা প্রশিক্ষিত হয়েছে তাদের কাছে এটি ধার্মিকতার শান্তিপূর্ণ ফল দেয়।</w:t>
      </w:r>
    </w:p>
    <w:p/>
    <w:p>
      <w:r xmlns:w="http://schemas.openxmlformats.org/wordprocessingml/2006/main">
        <w:t xml:space="preserve">Hosea 2:12 এবং আমি তার দ্রাক্ষালতা এবং তার ডুমুর গাছগুলিকে ধ্বংস করব, যে সম্পর্কে সে বলেছে, আমার প্রেমিকেরা আমাকে যে পুরস্কার দিয়েছে তা এই;</w:t>
      </w:r>
    </w:p>
    <w:p/>
    <w:p>
      <w:r xmlns:w="http://schemas.openxmlformats.org/wordprocessingml/2006/main">
        <w:t xml:space="preserve">তাদের মূর্তিপূজা এবং আধ্যাত্মিক ব্যভিচার জন্য ইস্রায়েলের উপর ঈশ্বরের বিচার.</w:t>
      </w:r>
    </w:p>
    <w:p/>
    <w:p>
      <w:r xmlns:w="http://schemas.openxmlformats.org/wordprocessingml/2006/main">
        <w:t xml:space="preserve">1: ঈশ্বরের ভালবাসা নিঃশর্ত, কিন্তু তিনি মূর্তিপূজা এবং আধ্যাত্মিক ব্যভিচার সহ্য করবেন না।</w:t>
      </w:r>
    </w:p>
    <w:p/>
    <w:p>
      <w:r xmlns:w="http://schemas.openxmlformats.org/wordprocessingml/2006/main">
        <w:t xml:space="preserve">2: আমাদের অবশ্যই আমাদের মূর্তিপূজা এবং আধ্যাত্মিক ব্যভিচারের জন্য অনুতপ্ত হতে হবে এবং ঈশ্বরের দিকে ফিরে যেতে হবে বা তাঁর বিচারের পরিণতির মুখোমুখি হতে হবে।</w:t>
      </w:r>
    </w:p>
    <w:p/>
    <w:p>
      <w:r xmlns:w="http://schemas.openxmlformats.org/wordprocessingml/2006/main">
        <w:t xml:space="preserve">1: Jeremiah 2:20-21 "প্রাচীনকালের জন্য আমি তোমার জোয়াল ভেঙ্গেছি, এবং তোমার ব্যান্ডগুলি ছিঁড়েছি; এবং তুমি বলেছিলে, আমি লঙ্ঘন করব না; যখন প্রতিটি উঁচু পাহাড়ে এবং প্রতিটি সবুজ গাছের নীচে তুমি বেশ্যা খেলা করে ঘুরে বেড়াচ্ছ। "</w:t>
      </w:r>
    </w:p>
    <w:p/>
    <w:p>
      <w:r xmlns:w="http://schemas.openxmlformats.org/wordprocessingml/2006/main">
        <w:t xml:space="preserve">2: Hosea 4:14-15 "আমি তোমার কন্যাদের শাস্তি দেব না যখন তারা ব্যভিচার করে, না তোমার কনেরা যখন তারা ব্যভিচার করে; কারণ পুরুষেরা নিজেরাই বেশ্যাদের সাথে আলাদা হয়ে যায় এবং রীতিমত বেশ্যার সাথে বলিদান করে। বুঝলে পদদলিত হবে।"</w:t>
      </w:r>
    </w:p>
    <w:p/>
    <w:p>
      <w:r xmlns:w="http://schemas.openxmlformats.org/wordprocessingml/2006/main">
        <w:t xml:space="preserve">Hosea 2:13 এবং আমি তার কাছে বাল দেবতার দিনগুলি দেখব, যেখানে সে তাদের কাছে ধূপ জ্বালাত, এবং সে তার কানের দুল ও তার গহনা দিয়ে নিজেকে সাজিয়েছিল, এবং সে তার প্রেমিকদের পিছনে চলে গিয়েছিল এবং আমাকে ভুলে গিয়েছিল, সদাপ্রভু বলছেন।</w:t>
      </w:r>
    </w:p>
    <w:p/>
    <w:p>
      <w:r xmlns:w="http://schemas.openxmlformats.org/wordprocessingml/2006/main">
        <w:t xml:space="preserve">প্রভু ইস্রায়েলকে তার মূর্তিপূজার জন্য শাস্তি দেবেন, কারণ সে তার প্রেমিকদের অনুসরণ করেছে এবং ঈশ্বরকে ভুলে গেছে।</w:t>
      </w:r>
    </w:p>
    <w:p/>
    <w:p>
      <w:r xmlns:w="http://schemas.openxmlformats.org/wordprocessingml/2006/main">
        <w:t xml:space="preserve">1. "ইসরায়েলের মূর্তিপূজা: আমাদের জন্য একটি সতর্কতা"</w:t>
      </w:r>
    </w:p>
    <w:p/>
    <w:p>
      <w:r xmlns:w="http://schemas.openxmlformats.org/wordprocessingml/2006/main">
        <w:t xml:space="preserve">2. "প্রভুর শৃঙ্খলা: তাঁর মহান প্রেমের একটি প্রয়োজনীয় অনুস্মারক"</w:t>
      </w:r>
    </w:p>
    <w:p/>
    <w:p>
      <w:r xmlns:w="http://schemas.openxmlformats.org/wordprocessingml/2006/main">
        <w:t xml:space="preserve">1. Jeremiah 2:2-3 - "যাও এবং জেরুজালেমের কানে কান্না করে বল, সদাপ্রভু এই কথা বলেন; আমি তোমাকে স্মরণ করি, তোমার যৌবনের দয়া, তোমার প্রেম, তোমার প্রেম, যখন তুমি প্রান্তরে আমার পিছনে গিয়েছিলে। , এমন এক দেশে যা বপন করা হয়নি৷ ইস্রায়েল ছিল সদাপ্রভুর কাছে পবিত্রতা এবং তার বৃদ্ধির প্রথম ফল; যাঁরা তাঁকে গ্রাস করে তারা সকলেই বিভ্রান্ত হবে; তাদের উপর মন্দ আসবে, সদাপ্রভু বলেন৷'</w:t>
      </w:r>
    </w:p>
    <w:p/>
    <w:p>
      <w:r xmlns:w="http://schemas.openxmlformats.org/wordprocessingml/2006/main">
        <w:t xml:space="preserve">2. রোমানস 11:22 - "অতএব ঈশ্বরের মঙ্গল এবং কঠোরতা দেখুন: তাদের উপর যারা পড়েছিল, কঠোরতা; কিন্তু আপনার দিকে, মঙ্গল, যদি আপনি তাঁর মঙ্গলময়তায় অবিরত থাকেন: অন্যথায় আপনাকেও কেটে ফেলা হবে।"</w:t>
      </w:r>
    </w:p>
    <w:p/>
    <w:p>
      <w:r xmlns:w="http://schemas.openxmlformats.org/wordprocessingml/2006/main">
        <w:t xml:space="preserve">Hosea 2:14 অতএব, দেখ, আমি তাহাকে প্রলুব্ধ করিব, এবং তাহাকে প্রান্তরে আনিব, এবং তাহার সহিত স্বাচ্ছন্দ্যে কথা বলিব।</w:t>
      </w:r>
    </w:p>
    <w:p/>
    <w:p>
      <w:r xmlns:w="http://schemas.openxmlformats.org/wordprocessingml/2006/main">
        <w:t xml:space="preserve">ঈশ্বর তাঁর লোকেদের সাথে পুনর্মিলন এবং তাদের ভাঁজে ফিরিয়ে আনার প্রতিশ্রুতি দিয়েছেন।</w:t>
      </w:r>
    </w:p>
    <w:p/>
    <w:p>
      <w:r xmlns:w="http://schemas.openxmlformats.org/wordprocessingml/2006/main">
        <w:t xml:space="preserve">1: ঈশ্বর সর্বদা তাঁর ভালবাসা এবং করুণা প্রদানের জন্য প্রস্তুত, আমরা যতই দূরে যাই না কেন।</w:t>
      </w:r>
    </w:p>
    <w:p/>
    <w:p>
      <w:r xmlns:w="http://schemas.openxmlformats.org/wordprocessingml/2006/main">
        <w:t xml:space="preserve">2: ঈশ্বরের ভালবাসা এবং করুণা সবসময় পাওয়া যায়, এমনকি যখন আমরা হারিয়ে এবং একা বোধ করি।</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বিলাপ 3:22-23 - প্রভুর করুণার মাধ্যমে আমরা গ্রাস করি না, কারণ তাঁর করুণা ব্যর্থ হয় না। তারা প্রতিদিন সকালে নতুন; তোমার বিশ্বস্ততা মহান।</w:t>
      </w:r>
    </w:p>
    <w:p/>
    <w:p>
      <w:r xmlns:w="http://schemas.openxmlformats.org/wordprocessingml/2006/main">
        <w:t xml:space="preserve">Hosea 2:15 এবং আমি তাকে সেখান থেকে তার দ্রাক্ষাক্ষেত্র এবং আশার দরজা হিসাবে আখোর উপত্যকা দেব; এবং সে সেখানে গান গাইবে, যেমন তার যৌবনের দিনগুলিতে এবং যেদিন সে উঠে এসেছিল মিশরের দেশ।</w:t>
      </w:r>
    </w:p>
    <w:p/>
    <w:p>
      <w:r xmlns:w="http://schemas.openxmlformats.org/wordprocessingml/2006/main">
        <w:t xml:space="preserve">ঈশ্বর ইস্রায়েলকে আশা এবং আনন্দ খুঁজে পাওয়ার জন্য তাঁর কাছে ফিরে যেতে উত্সাহিত করেন।</w:t>
      </w:r>
    </w:p>
    <w:p/>
    <w:p>
      <w:r xmlns:w="http://schemas.openxmlformats.org/wordprocessingml/2006/main">
        <w:t xml:space="preserve">1. আশা এবং আনন্দের ঈশ্বরের প্রতিশ্রুতি</w:t>
      </w:r>
    </w:p>
    <w:p/>
    <w:p>
      <w:r xmlns:w="http://schemas.openxmlformats.org/wordprocessingml/2006/main">
        <w:t xml:space="preserve">2. যা হারিয়ে গেছে তা পুনরুদ্ধার করা: আমাদের যুবদের আনন্দকে পুনরায় আবিষ্কার করা</w:t>
      </w:r>
    </w:p>
    <w:p/>
    <w:p>
      <w:r xmlns:w="http://schemas.openxmlformats.org/wordprocessingml/2006/main">
        <w:t xml:space="preserve">1. ইশাইয়া 40:31, "কিন্তু যারা প্রভুর উপর আশা করে তারা তাদের শক্তির পুনর্নবীকরণ করবে। তারা ঈগলের মত ডানা মেলে উড়বে; তারা দৌড়াবে এবং ক্লান্ত হবে না, তারা হাঁটবে এবং হতাশ হবে না"</w:t>
      </w:r>
    </w:p>
    <w:p/>
    <w:p>
      <w:r xmlns:w="http://schemas.openxmlformats.org/wordprocessingml/2006/main">
        <w:t xml:space="preserve">2. রোমানস 5:2-5, "তাঁর মাধ্যমে আমরা এই অনুগ্রহে বিশ্বাসের দ্বারা প্রবেশাধিকার পেয়েছি যেখানে আমরা দাঁড়িয়ে আছি, এবং আমরা ঈশ্বরের মহিমার আশায় আনন্দ করি। এর চেয়েও বেশি, আমরা আমাদের দুঃখকষ্টে আনন্দ করি, জেনেছি যে দুঃখকষ্ট ধৈর্যের জন্ম দেয়, এবং ধৈর্যশীলতা চরিত্র উৎপন্ন করে, এবং চরিত্র আশার জন্ম দেয়, এবং আশা আমাদের লজ্জিত করে না, কারণ ঈশ্বরের ভালবাসা পবিত্র আত্মার মাধ্যমে আমাদের হৃদয়ে ঢেলে দেওয়া হয়েছে, যিনি আমাদের দিয়েছেন।"</w:t>
      </w:r>
    </w:p>
    <w:p/>
    <w:p>
      <w:r xmlns:w="http://schemas.openxmlformats.org/wordprocessingml/2006/main">
        <w:t xml:space="preserve">Hosea 2:16 আর সেই দিন হবে, সদাপ্রভু বলেন, তুমি আমাকে ইশি বলে ডাকবে; এবং আমাকে আর বালি ডাকবে না।</w:t>
      </w:r>
    </w:p>
    <w:p/>
    <w:p>
      <w:r xmlns:w="http://schemas.openxmlformats.org/wordprocessingml/2006/main">
        <w:t xml:space="preserve">ঈশ্বর ইস্রায়েলের লোকেদের আদেশ দেন যেন তিনি তাকে আর বালি না ডাকেন, কিন্তু তাকে ইশি হিসেবে উল্লেখ করেন।</w:t>
      </w:r>
    </w:p>
    <w:p/>
    <w:p>
      <w:r xmlns:w="http://schemas.openxmlformats.org/wordprocessingml/2006/main">
        <w:t xml:space="preserve">1. শাস্ত্রে, ঈশ্বরের নামগুলি প্রতিফলিত করে যে তিনি কে এবং তাঁর চরিত্র</w:t>
      </w:r>
    </w:p>
    <w:p/>
    <w:p>
      <w:r xmlns:w="http://schemas.openxmlformats.org/wordprocessingml/2006/main">
        <w:t xml:space="preserve">2. ঈশ্বরের নিঃশর্ত প্রেম তার নতুন নাম, ইশি দ্বারা সেরা প্রতিনিধিত্ব করে</w:t>
      </w:r>
    </w:p>
    <w:p/>
    <w:p>
      <w:r xmlns:w="http://schemas.openxmlformats.org/wordprocessingml/2006/main">
        <w:t xml:space="preserve">1. ইশাইয়া 9:6 - "আমাদের জন্য একটি সন্তানের জন্ম হয়েছে, আমাদের একটি পুত্র দেওয়া হয়েছে; এবং সরকার তার কাঁধে থাকবে, এবং তার নাম বলা হবে বিস্ময়কর পরামর্শদাতা, পরাক্রমশালী ঈশ্বর, চিরস্থায়ী পিতা, শান্তির রাজপুত্র "</w:t>
      </w:r>
    </w:p>
    <w:p/>
    <w:p>
      <w:r xmlns:w="http://schemas.openxmlformats.org/wordprocessingml/2006/main">
        <w:t xml:space="preserve">2. জেনেসিস 17:5 - "তোমার নাম আর আব্রাম বলা হবে না, কিন্তু তোমার নাম হবে অব্রাহাম, কারণ আমি তোমাকে বহু জাতির পিতা বানিয়েছি।"</w:t>
      </w:r>
    </w:p>
    <w:p/>
    <w:p>
      <w:r xmlns:w="http://schemas.openxmlformats.org/wordprocessingml/2006/main">
        <w:t xml:space="preserve">Hosea 2:17 কেননা আমি তার মুখ থেকে বাল দেবতার নামগুলি কেড়ে নেব, এবং তাদের নাম আর কখনও স্মরণ করা হবে না।</w:t>
      </w:r>
    </w:p>
    <w:p/>
    <w:p>
      <w:r xmlns:w="http://schemas.openxmlformats.org/wordprocessingml/2006/main">
        <w:t xml:space="preserve">ঈশ্বর তাঁর লোকেদের পুনরুদ্ধার করবেন এবং তাদের জীবন থেকে মিথ্যা প্রতিমা দূর করবেন।</w:t>
      </w:r>
    </w:p>
    <w:p/>
    <w:p>
      <w:r xmlns:w="http://schemas.openxmlformats.org/wordprocessingml/2006/main">
        <w:t xml:space="preserve">1. ঈশ্বরে বিশ্বাসের মাধ্যমে পুনরুদ্ধার</w:t>
      </w:r>
    </w:p>
    <w:p/>
    <w:p>
      <w:r xmlns:w="http://schemas.openxmlformats.org/wordprocessingml/2006/main">
        <w:t xml:space="preserve">2. মূর্তিপূজা আমাদের ঈশ্বরের ক্ষমতা ভুলে যেতে কারণ</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হিব্রু 10:14 - একটি বলিদানের দ্বারা তিনি চিরকালের জন্য নিখুঁত করেছেন যাদের পবিত্র করা হচ্ছে।</w:t>
      </w:r>
    </w:p>
    <w:p/>
    <w:p>
      <w:r xmlns:w="http://schemas.openxmlformats.org/wordprocessingml/2006/main">
        <w:t xml:space="preserve">Hosea 2:18 সেই দিন আমি মাঠের পশুদের সঙ্গে, আকাশের পাখিদের সঙ্গে এবং মাটির লতানো প্রাণীদের সঙ্গে তাদের জন্য চুক্তি করব এবং আমি ধনুক, তলোয়ার ও যুদ্ধ ভেঙে দেব৷ পৃথিবীর বাইরে, এবং তাদের নিরাপদে শুয়ে দেবে।</w:t>
      </w:r>
    </w:p>
    <w:p/>
    <w:p>
      <w:r xmlns:w="http://schemas.openxmlformats.org/wordprocessingml/2006/main">
        <w:t xml:space="preserve">ঈশ্বর পৃথিবীর পশুদের সাথে একটি চুক্তি করবেন এবং যুদ্ধের অস্ত্র ভেঙ্গে দেবেন যাতে মানুষ নিরাপদে শুয়ে থাকতে পারে।</w:t>
      </w:r>
    </w:p>
    <w:p/>
    <w:p>
      <w:r xmlns:w="http://schemas.openxmlformats.org/wordprocessingml/2006/main">
        <w:t xml:space="preserve">1. ঈশ্বরের সুরক্ষা: ঈশ্বরের চুক্তি কীভাবে শান্তি নিয়ে আসে</w:t>
      </w:r>
    </w:p>
    <w:p/>
    <w:p>
      <w:r xmlns:w="http://schemas.openxmlformats.org/wordprocessingml/2006/main">
        <w:t xml:space="preserve">2. ক্ষমার শক্তি: কীভাবে ঈশ্বরের চুক্তি শান্তিকে সম্ভব করে তোলে</w:t>
      </w:r>
    </w:p>
    <w:p/>
    <w:p>
      <w:r xmlns:w="http://schemas.openxmlformats.org/wordprocessingml/2006/main">
        <w:t xml:space="preserve">1. ইশাইয়া 2:4 - "এবং তারা তাদের তরবারিগুলিকে লাঙলের ফালগুলিতে এবং তাদের বর্শাগুলিকে ছাঁটাইতে পরিণত করবে: জাতি জাতির বিরুদ্ধে তরোয়াল তুলবে না, তারা আর যুদ্ধ শিখবে না।"</w:t>
      </w:r>
    </w:p>
    <w:p/>
    <w:p>
      <w:r xmlns:w="http://schemas.openxmlformats.org/wordprocessingml/2006/main">
        <w:t xml:space="preserve">2. Micah 4:3 - "এবং তিনি অনেক লোকের মধ্যে বিচার করবেন, এবং দূরবর্তী শক্তিশালী জাতিগুলিকে তিরস্কার করবেন; এবং তারা তাদের তলোয়ারগুলিকে লাঙলের ফাঁস এবং তাদের বর্শাগুলিকে ছাঁটাইতে পরিণত করবে: জাতি জাতির বিরুদ্ধে তরোয়াল তুলবে না, না তারা আর যুদ্ধ শিখবে।"</w:t>
      </w:r>
    </w:p>
    <w:p/>
    <w:p>
      <w:r xmlns:w="http://schemas.openxmlformats.org/wordprocessingml/2006/main">
        <w:t xml:space="preserve">Hosea 2:19 এবং আমি চিরকালের জন্য তোমাকে আমার কাছে বিবাহ করিব; হ্যাঁ, আমি ধার্মিকতা, বিচার, প্রেমময় দয়া ও করুণার সাথে আমার সাথে আপনার বন্ধুত্ব করব৷</w:t>
      </w:r>
    </w:p>
    <w:p/>
    <w:p>
      <w:r xmlns:w="http://schemas.openxmlformats.org/wordprocessingml/2006/main">
        <w:t xml:space="preserve">ঈশ্বর প্রতিশ্রুতি দিয়েছেন তাঁর লোকেদের চিরকালের জন্য ধার্মিকতা, বিচার, প্রেমময় দয়া এবং করুণার সাথে।</w:t>
      </w:r>
    </w:p>
    <w:p/>
    <w:p>
      <w:r xmlns:w="http://schemas.openxmlformats.org/wordprocessingml/2006/main">
        <w:t xml:space="preserve">1. "ঈশ্বরের বিবাহ: প্রেমময় দয়া এবং করুণা"</w:t>
      </w:r>
    </w:p>
    <w:p/>
    <w:p>
      <w:r xmlns:w="http://schemas.openxmlformats.org/wordprocessingml/2006/main">
        <w:t xml:space="preserve">2. "ঈশ্বরের অবিচল প্রতিশ্রুতি: ন্যায়পরায়ণতা এবং বিচার"</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গীতসংহিতা 103:17 - "কিন্তু প্রভুর অটল ভালবাসা চিরকাল থেকে অনন্তকালের জন্য যারা তাঁকে ভয় করে, এবং শিশুদের সন্তানদের প্রতি তাঁর ধার্মিকতা।"</w:t>
      </w:r>
    </w:p>
    <w:p/>
    <w:p>
      <w:r xmlns:w="http://schemas.openxmlformats.org/wordprocessingml/2006/main">
        <w:t xml:space="preserve">Hosea 2:20 এমনকি আমি বিশ্বস্ততার সাথে আমার সাথে তোমার বিবাহ করিব, এবং তুমি প্রভুকে চিনবে।</w:t>
      </w:r>
    </w:p>
    <w:p/>
    <w:p>
      <w:r xmlns:w="http://schemas.openxmlformats.org/wordprocessingml/2006/main">
        <w:t xml:space="preserve">ঈশ্বর প্রতিশ্রুতি দিয়েছেন যে তাঁর লোকেদের বিশ্বস্ততার সাথে তাঁর সাথে বিবাহবন্ধন করবে এবং তারা প্রভুকে জানতে পারবে।</w:t>
      </w:r>
    </w:p>
    <w:p/>
    <w:p>
      <w:r xmlns:w="http://schemas.openxmlformats.org/wordprocessingml/2006/main">
        <w:t xml:space="preserve">1. ঈশ্বরের বিশ্বস্ততা: ঈশ্বরকে জানা কীভাবে সবকিছু পরিবর্তন করে</w:t>
      </w:r>
    </w:p>
    <w:p/>
    <w:p>
      <w:r xmlns:w="http://schemas.openxmlformats.org/wordprocessingml/2006/main">
        <w:t xml:space="preserve">2. বিশ্বস্ততার একটি চুক্তি: ঈশ্বরের অলঙ্ঘনীয় প্রতিশ্রুতি</w:t>
      </w:r>
    </w:p>
    <w:p/>
    <w:p>
      <w:r xmlns:w="http://schemas.openxmlformats.org/wordprocessingml/2006/main">
        <w:t xml:space="preserve">1. ইশাইয়া 54:5 - কারণ তোমার সৃষ্টিকর্তা তোমার স্বামী; বাহিনীগণের সদাপ্রভু তাঁর নাম; এবং তোমার মুক্তিদাতা ইস্রায়েলের পবিত্রতম; তাকে সমগ্র পৃথিবীর ঈশ্বর বলা হবে।</w:t>
      </w:r>
    </w:p>
    <w:p/>
    <w:p>
      <w:r xmlns:w="http://schemas.openxmlformats.org/wordprocessingml/2006/main">
        <w:t xml:space="preserve">2. Jeremiah 31:3 - সদাপ্রভু আমার কাছে প্রাচীনকাল থেকে আবির্ভূত হয়েছেন, বলেছেন, হ্যাঁ, আমি তোমাকে চিরকালের ভালবাসা দিয়ে ভালবেসেছি; তাই আমি তোমাকে ভালবাসার সাথে টেনে নিয়েছি।</w:t>
      </w:r>
    </w:p>
    <w:p/>
    <w:p>
      <w:r xmlns:w="http://schemas.openxmlformats.org/wordprocessingml/2006/main">
        <w:t xml:space="preserve">Hosea 2:21 আর সেই দিন ঘটবে, আমি শুনব, সদাপ্রভু কহেন, আমি আসমান শুনব, এবং তারা পৃথিবী শুনবে;</w:t>
      </w:r>
    </w:p>
    <w:p/>
    <w:p>
      <w:r xmlns:w="http://schemas.openxmlformats.org/wordprocessingml/2006/main">
        <w:t xml:space="preserve">সৃষ্টিকর্তা সকলের কথা শোনেন এবং শোনেন।</w:t>
      </w:r>
    </w:p>
    <w:p/>
    <w:p>
      <w:r xmlns:w="http://schemas.openxmlformats.org/wordprocessingml/2006/main">
        <w:t xml:space="preserve">1: আমাদের সমস্ত সৃষ্টির কথা শোনার জন্য এবং আমাদের জীবনে ঈশ্বরের উপস্থিতি সম্পর্কে সচেতন হওয়ার চেষ্টা করা উচিত।</w:t>
      </w:r>
    </w:p>
    <w:p/>
    <w:p>
      <w:r xmlns:w="http://schemas.openxmlformats.org/wordprocessingml/2006/main">
        <w:t xml:space="preserve">2: আমাদের সর্বদা আমাদের বিশ্বের সৌন্দর্য এবং বৈচিত্র্যের সমস্ত কিছু শোনার এবং প্রশংসা করার জন্য এবং ঈশ্বরের উপস্থিতিকে সম্মান করার জন্য একটি মুহূর্ত নেওয়া উচিত।</w:t>
      </w:r>
    </w:p>
    <w:p/>
    <w:p>
      <w:r xmlns:w="http://schemas.openxmlformats.org/wordprocessingml/2006/main">
        <w:t xml:space="preserve">1: গীতসংহিতা 19:1 - "স্বর্গ ঈশ্বরের মহিমা ঘোষণা করে; আকাশ তাঁর হাতের কাজ ঘোষণা করে।"</w:t>
      </w:r>
    </w:p>
    <w:p/>
    <w:p>
      <w:r xmlns:w="http://schemas.openxmlformats.org/wordprocessingml/2006/main">
        <w:t xml:space="preserve">2: Isaiah 40:12 - "কে তার হাতের ফাঁপা মধ্যে জল পরিমাপ করেছে, বা তার হাতের প্রস্থ দিয়ে স্বর্গ চিহ্নিত করা হয়েছে?"</w:t>
      </w:r>
    </w:p>
    <w:p/>
    <w:p>
      <w:r xmlns:w="http://schemas.openxmlformats.org/wordprocessingml/2006/main">
        <w:t xml:space="preserve">Hosea 2:22 এবং পৃথিবী শস্য, দ্রাক্ষারস এবং তেল শুনবে; তারা যিষ্রিয়েলের কথা শুনবে।</w:t>
      </w:r>
    </w:p>
    <w:p/>
    <w:p>
      <w:r xmlns:w="http://schemas.openxmlformats.org/wordprocessingml/2006/main">
        <w:t xml:space="preserve">পৃথিবী শুনবে প্রচুর শস্য, দ্রাক্ষারস ও তেল, আর যিষ্রিয়েলের কথাও শুনবে।</w:t>
      </w:r>
    </w:p>
    <w:p/>
    <w:p>
      <w:r xmlns:w="http://schemas.openxmlformats.org/wordprocessingml/2006/main">
        <w:t xml:space="preserve">1: ঈশ্বরের প্রাচুর্য: পৃথিবী ভুট্টা, ওয়াইন এবং তেলের প্রাচুর্য শুনতে পাবে, যা তাঁর লোকেদের জন্য ঈশ্বরের বিধানের একটি অনুস্মারক।</w:t>
      </w:r>
    </w:p>
    <w:p/>
    <w:p>
      <w:r xmlns:w="http://schemas.openxmlformats.org/wordprocessingml/2006/main">
        <w:t xml:space="preserve">2: ঈশ্বরের বিশ্বস্ততা: ঈশ্বর তাঁর লোকেদের জন্য সরবরাহ করবেন এবং জেজ্রেলের কথাও শুনবেন, যা ঈশ্বরের বিশ্বস্ততা এবং মুক্তির প্রতিশ্রুতির একটি অনুস্মারক।</w:t>
      </w:r>
    </w:p>
    <w:p/>
    <w:p>
      <w:r xmlns:w="http://schemas.openxmlformats.org/wordprocessingml/2006/main">
        <w:t xml:space="preserve">1: Isaiah 55:1-3 - "এসো, যারা তৃষ্ণার্ত, জলের কাছে এসো; আর যাদের কোন টাকা নেই, এসো, কিনুন এবং খাও! এসো, টাকা ছাড়া এবং বিনা খরচে দ্রাক্ষারস এবং দুধ কিনুন। কেন ব্যয় করবেন? যা রুটি নয় তার জন্য অর্থ এবং যা পরিতৃপ্ত হয় না তার জন্য আপনার শ্রম? শোন, আমার কথা শোন এবং যা ভাল তা খাও, এবং আপনার আত্মা সবচেয়ে ধনী ভাড়ায় আনন্দিত হবে।"</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Hosea 2:23 এবং আমি তাকে আমার জন্য পৃথিবীতে বপন করব; এবং আমি তার প্রতি করুণা করব যে দয়া পায়নি; যারা আমার লোক ছিল না তাদের আমি বলব, তোমরা আমার প্রজা। তারা বলবে, তুমিই আমার ঈশ্বর।</w:t>
      </w:r>
    </w:p>
    <w:p/>
    <w:p>
      <w:r xmlns:w="http://schemas.openxmlformats.org/wordprocessingml/2006/main">
        <w:t xml:space="preserve">যারা করুণা পায়নি ঈশ্বর তাদের প্রতি করুণা করবেন এবং তাদের তাঁর লোক বলে ডাকবেন।</w:t>
      </w:r>
    </w:p>
    <w:p/>
    <w:p>
      <w:r xmlns:w="http://schemas.openxmlformats.org/wordprocessingml/2006/main">
        <w:t xml:space="preserve">1. সকলের জন্য ঈশ্বরের করুণা এবং ভালবাসা</w:t>
      </w:r>
    </w:p>
    <w:p/>
    <w:p>
      <w:r xmlns:w="http://schemas.openxmlformats.org/wordprocessingml/2006/main">
        <w:t xml:space="preserve">2. ঈশ্বরের মুক্তির শক্তি</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Ephesians 2:13-14 - কিন্তু এখন খ্রীষ্ট যীশুতে তোমরা যারা একসময় অনেক দূরে ছিলে খ্রীষ্টের রক্তের দ্বারা কাছে নিয়ে আসা হয়েছে৷ কেননা তিনিই আমাদের শান্তি, যিনি দুই দলকে এক করেছেন এবং শত্রুতার বিভাজনকারী প্রাচীরকে ধ্বংস করেছেন।</w:t>
      </w:r>
    </w:p>
    <w:p/>
    <w:p>
      <w:r xmlns:w="http://schemas.openxmlformats.org/wordprocessingml/2006/main">
        <w:t xml:space="preserve">Hosea অধ্যায় 3 একটি সংক্ষিপ্ত কিন্তু শক্তিশালী প্রতীকী আখ্যান উপস্থাপন করে যা তাঁর অবিশ্বস্ত লোকেদের প্রতি ঈশ্বরের ভালবাসা এবং তাদের পুনরুদ্ধার করার ইচ্ছাকে প্রতিফলিত করে। অধ্যায়টি মুক্তির ধারণা এবং একটি ভাঙা সম্পর্ক পুনরুদ্ধারের উপর জোর দেয়।</w:t>
      </w:r>
    </w:p>
    <w:p/>
    <w:p>
      <w:r xmlns:w="http://schemas.openxmlformats.org/wordprocessingml/2006/main">
        <w:t xml:space="preserve">1ম অনুচ্ছেদ: অধ্যায়টি শুরু হয় ঈশ্বর হোশেয়াকে এমন একজন মহিলাকে ভালোবাসতে নির্দেশ দিয়ে যাকে অন্য একজন পুরুষ ভালোবাসে এবং ব্যভিচার করছে। এটি অবিশ্বস্ত ইস্রায়েলীয়দের জন্য ঈশ্বরের ভালবাসার প্রতীক, তাদের আধ্যাত্মিক ব্যভিচার সত্ত্বেও (হোসেয়া 3:1)।</w:t>
      </w:r>
    </w:p>
    <w:p/>
    <w:p>
      <w:r xmlns:w="http://schemas.openxmlformats.org/wordprocessingml/2006/main">
        <w:t xml:space="preserve">2য় অনুচ্ছেদ: হোসিয়া ঈশ্বরের আদেশ পালন করে এবং মহিলাটিকে পনেরো শেকেল রূপা এবং দেড় হোমার বার্লি দিয়ে ক্রয় করে। তিনি তাকে তার সাথে থাকতে বলেন এবং ব্যভিচারের আর কোন কাজ থেকে বিরত থাকতে বলেন, ইস্রায়েলের সাথে তার সম্পর্ক পুনরুদ্ধার করার জন্য ঈশ্বরের পরিকল্পনার প্রতীক (হোসেয়া 3:2-3)।</w:t>
      </w:r>
    </w:p>
    <w:p/>
    <w:p>
      <w:r xmlns:w="http://schemas.openxmlformats.org/wordprocessingml/2006/main">
        <w:t xml:space="preserve">3য় অনুচ্ছেদ: বর্ণনাটি তখন ইস্রায়েলীয়দের বর্ণনায় স্থানান্তরিত হয়, যারা রাজা, রাজপুত্র, বলিদান বা পবিত্র স্তম্ভ ছাড়াই বহু দিন বেঁচে থাকবে। তারা শেষের দিনে প্রভু এবং তাদের রাজা দায়ূদের সন্ধান করতে ফিরে আসবে (হোসেয়া 3:4-5)।</w:t>
      </w:r>
    </w:p>
    <w:p/>
    <w:p>
      <w:r xmlns:w="http://schemas.openxmlformats.org/wordprocessingml/2006/main">
        <w:t xml:space="preserve">সংক্ষেপে,</w:t>
      </w:r>
    </w:p>
    <w:p>
      <w:r xmlns:w="http://schemas.openxmlformats.org/wordprocessingml/2006/main">
        <w:t xml:space="preserve">Hosea অধ্যায় 3 একটি সংক্ষিপ্ত কিন্তু শক্তিশালী প্রতীকী আখ্যান উপস্থাপন করে</w:t>
      </w:r>
    </w:p>
    <w:p>
      <w:r xmlns:w="http://schemas.openxmlformats.org/wordprocessingml/2006/main">
        <w:t xml:space="preserve">যা তাঁর অবিশ্বস্ত লোকেদের প্রতি ঈশ্বরের ভালবাসাকে প্রতিফলিত করে</w:t>
      </w:r>
    </w:p>
    <w:p>
      <w:r xmlns:w="http://schemas.openxmlformats.org/wordprocessingml/2006/main">
        <w:t xml:space="preserve">এবং তাদের পুনরুদ্ধার করার তার ইচ্ছা।</w:t>
      </w:r>
    </w:p>
    <w:p/>
    <w:p>
      <w:r xmlns:w="http://schemas.openxmlformats.org/wordprocessingml/2006/main">
        <w:t xml:space="preserve">একজন ব্যভিচারী মহিলাকে ভালবাসার জন্য হোশেয়ার প্রতি ঈশ্বরের নির্দেশ, অবিশ্বস্ত ইস্রায়েলের প্রতি তাঁর ভালবাসার প্রতীক।</w:t>
      </w:r>
    </w:p>
    <w:p>
      <w:r xmlns:w="http://schemas.openxmlformats.org/wordprocessingml/2006/main">
        <w:t xml:space="preserve">হোসিয়ার মহিলাকে ক্রয় করা এবং তার সাথে থাকার জন্য তার আদেশ, ইস্রায়েলের সাথে তার সম্পর্ক পুনরুদ্ধার করার জন্য ঈশ্বরের পরিকল্পনার প্রতীক।</w:t>
      </w:r>
    </w:p>
    <w:p>
      <w:r xmlns:w="http://schemas.openxmlformats.org/wordprocessingml/2006/main">
        <w:t xml:space="preserve">রাজা, রাজপুত্র, বলিদান বা পবিত্র স্তম্ভ ছাড়া ইস্রায়েলীয়দের জীবনযাপনের বর্ণনা।</w:t>
      </w:r>
    </w:p>
    <w:p>
      <w:r xmlns:w="http://schemas.openxmlformats.org/wordprocessingml/2006/main">
        <w:t xml:space="preserve">শেষের দিনে প্রভু এবং ডেভিড তাদের রাজা খুঁজতে তাদের ফিরে আসার পূর্বাভাস।</w:t>
      </w:r>
    </w:p>
    <w:p/>
    <w:p>
      <w:r xmlns:w="http://schemas.openxmlformats.org/wordprocessingml/2006/main">
        <w:t xml:space="preserve">হোশেয়ার এই অধ্যায়টি একটি সংক্ষিপ্ত কিন্তু শক্তিশালী প্রতীকী আখ্যান উপস্থাপন করে। ঈশ্বর হোশেয়াকে এমন একজন মহিলাকে ভালবাসতে নির্দেশ দেন যে অন্য পুরুষের দ্বারা ভালবাসে এবং ব্যভিচার করছে। এটা তাদের আধ্যাত্মিক ব্যভিচার সত্ত্বেও অবিশ্বস্ত ইস্রায়েলীয়দের প্রতি ঈশ্বরের প্রেমের প্রতীক। হোসিয়া ঈশ্বরের আদেশ পালন করে এবং মহিলাটিকে পনেরো শেকেল রূপা এবং দেড় হোমার বার্লিতে ক্রয় করে। তিনি তাকে তার সাথে থাকতে এবং ব্যভিচারের আর কোন কাজ থেকে বিরত থাকতে বলেন, ইস্রায়েলের সাথে তার সম্পর্ক পুনরুদ্ধারের জন্য ঈশ্বরের পরিকল্পনার প্রতীক। বর্ণনাটি তখন ইস্রায়েলীয়দের বর্ণনায় স্থানান্তরিত হয়, যারা রাজা, রাজপুত্র, বলিদান বা পবিত্র স্তম্ভ ছাড়াই বহু দিন বেঁচে থাকবে। যাইহোক, তারা শেষ পর্যন্ত প্রভু এবং তাদের রাজা ডেভিডকে শেষের দিনে খুঁজতে ফিরে আসবে। এই অধ্যায়ে ঈশ্বরের ভালবাসা, মুক্তি, এবং তাঁর অবিশ্বস্ত লোকেদের সাথে একটি ভাঙা সম্পর্ক পুনরুদ্ধার করার ইচ্ছার উপর জোর দেওয়া হয়েছে।</w:t>
      </w:r>
    </w:p>
    <w:p/>
    <w:p>
      <w:r xmlns:w="http://schemas.openxmlformats.org/wordprocessingml/2006/main">
        <w:t xml:space="preserve">Hosea 3:1 তখন সদাপ্রভু আমাকে কহিলেন, তুমি যাও, তোমার বন্ধুর প্রিয় এক স্ত্রীলোককে ভালবাস, তথাপি ব্যভিচারিণী, ইস্রায়েল-সন্তানগণের প্রতি সদাপ্রভুর ভালবাসা অনুসারে, যে অন্য দেবতাদের প্রতি তাকায় এবং মদের পতাকা পছন্দ করে। .</w:t>
      </w:r>
    </w:p>
    <w:p/>
    <w:p>
      <w:r xmlns:w="http://schemas.openxmlformats.org/wordprocessingml/2006/main">
        <w:t xml:space="preserve">প্রভু হোশেয়াকে ইস্রায়েলের প্রতি ঈশ্বরের ভালবাসা অনুসারে একজন অবিশ্বস্ত মহিলাকে ভালবাসতে আদেশ দেন।</w:t>
      </w:r>
    </w:p>
    <w:p/>
    <w:p>
      <w:r xmlns:w="http://schemas.openxmlformats.org/wordprocessingml/2006/main">
        <w:t xml:space="preserve">1. ঈশ্বরের অবিরাম প্রেম: কীভাবে প্রভুর অপার অনুগ্রহ মানুষের বিশ্বস্ততাকে অতিক্রম করে</w:t>
      </w:r>
    </w:p>
    <w:p/>
    <w:p>
      <w:r xmlns:w="http://schemas.openxmlformats.org/wordprocessingml/2006/main">
        <w:t xml:space="preserve">2. অপ্রাসঙ্গিক প্রেম: Hosea থেকে সমবেদনা একটি পাঠ</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2. 1 পিটার 4:8 - "সর্বোপরি, একে অপরকে আন্তরিকভাবে ভালবাসতে থাকুন, যেহেতু প্রেম অনেক পাপকে আবৃত করে।"</w:t>
      </w:r>
    </w:p>
    <w:p/>
    <w:p>
      <w:r xmlns:w="http://schemas.openxmlformats.org/wordprocessingml/2006/main">
        <w:t xml:space="preserve">Hosea 3:2 তাই আমি তাকে আমার কাছে পনেরো রৌপ্যের টুকরা, এক হোমার যব ও আধা হোমার যবের বিনিময়ে কিনে দিলাম।</w:t>
      </w:r>
    </w:p>
    <w:p/>
    <w:p>
      <w:r xmlns:w="http://schemas.openxmlformats.org/wordprocessingml/2006/main">
        <w:t xml:space="preserve">তাঁর লোকেদের জন্য ঈশ্বরের নিঃশর্ত ভালবাসার উদাহরণ হোসিয়ার অবিশ্বস্ত স্ত্রীকে কেনার মাধ্যমে।</w:t>
      </w:r>
    </w:p>
    <w:p/>
    <w:p>
      <w:r xmlns:w="http://schemas.openxmlformats.org/wordprocessingml/2006/main">
        <w:t xml:space="preserve">1: ঈশ্বরের নিঃশর্ত প্রেম - Hosea 3:2</w:t>
      </w:r>
    </w:p>
    <w:p/>
    <w:p>
      <w:r xmlns:w="http://schemas.openxmlformats.org/wordprocessingml/2006/main">
        <w:t xml:space="preserve">2: ভালবাসার মূল্য - Hosea 3:2</w:t>
      </w:r>
    </w:p>
    <w:p/>
    <w:p>
      <w:r xmlns:w="http://schemas.openxmlformats.org/wordprocessingml/2006/main">
        <w:t xml:space="preserve">1: জন 3:16 - কারণ ঈশ্বর জগতকে এত ভালোবাসলেন যে তিনি তাঁর একমাত্র পুত্রকে দিয়েছেন, যাতে যে কেউ তাকে বিশ্বাস করে সে বিনষ্ট না হয়, তবে অনন্ত জীবন পায়।</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Hosea 3:3 আমি তাকে বললাম, তুমি আমার জন্য অনেক দিন থাকবে; তুমি বেশ্যার মত খেলবে না এবং অন্যের জন্যও হবে না; আমিও তোমার হয়ে থাকব।</w:t>
      </w:r>
    </w:p>
    <w:p/>
    <w:p>
      <w:r xmlns:w="http://schemas.openxmlformats.org/wordprocessingml/2006/main">
        <w:t xml:space="preserve">ঈশ্বর হোসিয়ার স্ত্রী গোমারকে তার প্রতি বিশ্বস্ত থাকতে এবং ব্যভিচার না করতে বলেন।</w:t>
      </w:r>
    </w:p>
    <w:p/>
    <w:p>
      <w:r xmlns:w="http://schemas.openxmlformats.org/wordprocessingml/2006/main">
        <w:t xml:space="preserve">1. ঈশ্বরের মুক্তির শক্তি: হোসিয়া এবং গোমারের গল্প</w:t>
      </w:r>
    </w:p>
    <w:p/>
    <w:p>
      <w:r xmlns:w="http://schemas.openxmlformats.org/wordprocessingml/2006/main">
        <w:t xml:space="preserve">2. বিয়েতে বিশ্বস্ত প্রেমের গুরুত্ব</w:t>
      </w:r>
    </w:p>
    <w:p/>
    <w:p>
      <w:r xmlns:w="http://schemas.openxmlformats.org/wordprocessingml/2006/main">
        <w:t xml:space="preserve">1. ইফিসিয়ানস 5:22-33 - স্বামী-স্ত্রীর সম্পর্কের নির্দেশাবলী</w:t>
      </w:r>
    </w:p>
    <w:p/>
    <w:p>
      <w:r xmlns:w="http://schemas.openxmlformats.org/wordprocessingml/2006/main">
        <w:t xml:space="preserve">2. রোমানস 6:12-14 - পাপের জন্য মৃত, খ্রীষ্টে জীবিত</w:t>
      </w:r>
    </w:p>
    <w:p/>
    <w:p>
      <w:r xmlns:w="http://schemas.openxmlformats.org/wordprocessingml/2006/main">
        <w:t xml:space="preserve">Hosea 3:4 কেননা ইস্রায়েল-সন্তানগণ বহু দিন পর্যন্ত রাজা, রাজপুত্র, বলিদান, মূর্তি, এফোদ ও টেরাফিম ছাড়াই থাকবে।</w:t>
      </w:r>
    </w:p>
    <w:p/>
    <w:p>
      <w:r xmlns:w="http://schemas.openxmlformats.org/wordprocessingml/2006/main">
        <w:t xml:space="preserve">ইস্রায়েল-সন্তানরা অনেক দিন পর্যন্ত রাজা, রাজপুত্র, বলি, মূর্তি, এফোদ এবং তেরফিম ছাড়া থাকবে।</w:t>
      </w:r>
    </w:p>
    <w:p/>
    <w:p>
      <w:r xmlns:w="http://schemas.openxmlformats.org/wordprocessingml/2006/main">
        <w:t xml:space="preserve">1: আমাদের জন্য ঈশ্বরের পরিকল্পনা প্রায়শই আমরা যা আশা করি তার থেকে ভিন্ন।</w:t>
      </w:r>
    </w:p>
    <w:p/>
    <w:p>
      <w:r xmlns:w="http://schemas.openxmlformats.org/wordprocessingml/2006/main">
        <w:t xml:space="preserve">2: এমনকি যখন আমাদের কিছুই নেই, তবুও ঈশ্বর আমাদের সাথে আছেন এবং আমরা এখনও তাঁর উপর নির্ভর করতে পারি।</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Hosea 3:5 তারপর ইস্রায়েল-সন্তানরা ফিরে আসবে এবং তাদের ঈশ্বর সদাপ্রভুকে এবং তাদের রাজা দাউদের খোঁজ করবে; এবং শেষের দিনে প্রভু ও তাঁর মঙ্গলকে ভয় করবে৷</w:t>
      </w:r>
    </w:p>
    <w:p/>
    <w:p>
      <w:r xmlns:w="http://schemas.openxmlformats.org/wordprocessingml/2006/main">
        <w:t xml:space="preserve">ইস্রায়েল-সন্তানগণ সদাপ্রভুর দিকে ফিরিয়া যাইবে এবং তাঁহার অন্বেষণ করিবে এবং ভবিষ্যৎকালে তাহার মঙ্গলকে ভয় ও শ্রদ্ধা করিবে।</w:t>
      </w:r>
    </w:p>
    <w:p/>
    <w:p>
      <w:r xmlns:w="http://schemas.openxmlformats.org/wordprocessingml/2006/main">
        <w:t xml:space="preserve">1. প্রভুকে পুনরায় আবিষ্কার করা: ফিরে আসার আহ্বান</w:t>
      </w:r>
    </w:p>
    <w:p/>
    <w:p>
      <w:r xmlns:w="http://schemas.openxmlformats.org/wordprocessingml/2006/main">
        <w:t xml:space="preserve">2. প্রভুর ভয় পুনরুজ্জীবিত করা: পুনর্নবীকরণের পথ</w:t>
      </w:r>
    </w:p>
    <w:p/>
    <w:p>
      <w:r xmlns:w="http://schemas.openxmlformats.org/wordprocessingml/2006/main">
        <w:t xml:space="preserve">1. Jeremiah 24:7 - "আমি তাদের আমাকে জানার জন্য একটি হৃদয় দেব, আমিই প্রভু। তারা আমার লোক হবে এবং আমি তাদের ঈশ্বর হব, কারণ তারা তাদের সমস্ত হৃদয় দিয়ে আমার কাছে ফিরে আসবে।"</w:t>
      </w:r>
    </w:p>
    <w:p/>
    <w:p>
      <w:r xmlns:w="http://schemas.openxmlformats.org/wordprocessingml/2006/main">
        <w:t xml:space="preserve">2. জোয়েল 2:12-14 - "তবুও, সদাপ্রভু ঘোষণা করেন, তোমার সমস্ত হৃদয় দিয়ে, উপবাসে, কান্নাকাটি ও শোক সহকারে আমার কাছে ফিরে এস; এবং তোমার বস্ত্র নয়, তোমার হৃদয় ছিঁড়ে দাও।"</w:t>
      </w:r>
    </w:p>
    <w:p/>
    <w:p>
      <w:r xmlns:w="http://schemas.openxmlformats.org/wordprocessingml/2006/main">
        <w:t xml:space="preserve">হোসেয় অধ্যায় 4 ইস্রায়েলের লোকেদের আধ্যাত্মিক এবং নৈতিক অবক্ষয়কে সম্বোধন করে। অধ্যায়টি তাদের অবাধ্যতা, মূর্তিপূজা এবং জ্ঞানের অভাবকে হাইলাইট করে, যার ফলে ঈশ্বরের কাছ থেকে ব্যাপক দুর্নীতি এবং বিচার হয়েছে।</w:t>
      </w:r>
    </w:p>
    <w:p/>
    <w:p>
      <w:r xmlns:w="http://schemas.openxmlformats.org/wordprocessingml/2006/main">
        <w:t xml:space="preserve">1ম অনুচ্ছেদ: অধ্যায়টি ইস্রায়েলের লোকেদের প্রতি ঈশ্বরের কাছ থেকে একটি কঠোর তিরস্কারের মাধ্যমে শুরু হয়। তিনি তাদের কোন বিশ্বস্ততা, প্রেম, বা ঈশ্বরের জ্ঞান নেই অভিযুক্ত. পরিবর্তে, তারা শপথ, মিথ্যা, হত্যা, চুরি এবং ব্যভিচার দ্বারা চিহ্নিত করা হয় (হোসেয়া 4:1-2)।</w:t>
      </w:r>
    </w:p>
    <w:p/>
    <w:p>
      <w:r xmlns:w="http://schemas.openxmlformats.org/wordprocessingml/2006/main">
        <w:t xml:space="preserve">2য় অনুচ্ছেদ: ঈশ্বর তাদের ক্রিয়াকলাপের ফলাফলের জন্য দুঃখ প্রকাশ করেছেন, বলেছেন যে তাদের দুষ্টতার কারণে ভূমি শোক করে এবং শুকিয়ে যায়। পশু, পাখি, এবং মাছও প্রভাবিত হয়, কারণ তারা লোকেদের বোঝার অভাব এবং ঈশ্বরের পথ প্রত্যাখ্যান করার কারণে ধ্বংস হয়ে যায় (হোসেয়া 4:3-5)।</w:t>
      </w:r>
    </w:p>
    <w:p/>
    <w:p>
      <w:r xmlns:w="http://schemas.openxmlformats.org/wordprocessingml/2006/main">
        <w:t xml:space="preserve">3য় অনুচ্ছেদ: অধ্যায় পুরোহিত এবং ধর্মীয় নেতাদের একটি নিন্দা সঙ্গে অব্যাহত. ঈশ্বর তাদের দোষারোপ করেছেন যে তারা মানুষকে বিপথে নিয়ে যাচ্ছে এবং মানুষের পাপপূর্ণ পথে অংশগ্রহণ করছে। ফলস্বরূপ, ঈশ্বর প্রত্যাখ্যান করবেন এবং তাদের সন্তানদের ভুলে যাবেন (হোসেয়া 4:6-9)।</w:t>
      </w:r>
    </w:p>
    <w:p/>
    <w:p>
      <w:r xmlns:w="http://schemas.openxmlformats.org/wordprocessingml/2006/main">
        <w:t xml:space="preserve">4র্থ অনুচ্ছেদ: মানুষের মূর্তিপূজা হাইলাইট করা হয়েছে, কারণ তারা কাঠের মূর্তিগুলির সাথে পরামর্শ করে এবং তাদের কর্মীদের কাছ থেকে নির্দেশনা চায়। তারা প্রভুকে ভুলে গেছে এবং পতিতাবৃত্তির দিকে ঝুঁকেছে, যার ফলে তাদের বোধগম্যতা এবং বিচক্ষণতা হারিয়েছে (হোসেয়া 4:12-14)।</w:t>
      </w:r>
    </w:p>
    <w:p/>
    <w:p>
      <w:r xmlns:w="http://schemas.openxmlformats.org/wordprocessingml/2006/main">
        <w:t xml:space="preserve">5 ম অনুচ্ছেদ: অধ্যায়টি তাদের কর্মের পরিণতি সম্পর্কে একটি সতর্কবাণী দিয়ে শেষ হয়েছে। মানুষ খাবে কিন্তু তৃপ্ত হবে না, প্রশ্রয় দেবে, কিন্তু সংখ্যায় বাড়বে না। তারা প্রভুকে ত্যাগ করেছে এবং তাদের অবিশ্বস্ততার জন্য শাস্তি পাবে (হোসেয়া 4:16-19)।</w:t>
      </w:r>
    </w:p>
    <w:p/>
    <w:p>
      <w:r xmlns:w="http://schemas.openxmlformats.org/wordprocessingml/2006/main">
        <w:t xml:space="preserve">সংক্ষেপে,</w:t>
      </w:r>
    </w:p>
    <w:p>
      <w:r xmlns:w="http://schemas.openxmlformats.org/wordprocessingml/2006/main">
        <w:t xml:space="preserve">হোশেয় অধ্যায় 4 ইস্রায়েলের লোকেদের আধ্যাত্মিক এবং নৈতিক অবক্ষয়কে সম্বোধন করে,</w:t>
      </w:r>
    </w:p>
    <w:p>
      <w:r xmlns:w="http://schemas.openxmlformats.org/wordprocessingml/2006/main">
        <w:t xml:space="preserve">তাদের অবাধ্যতা, মূর্তিপূজা এবং জ্ঞানের অভাবকে তুলে ধরা,</w:t>
      </w:r>
    </w:p>
    <w:p>
      <w:r xmlns:w="http://schemas.openxmlformats.org/wordprocessingml/2006/main">
        <w:t xml:space="preserve">যার ফলশ্রুতিতে ব্যাপক দুর্নীতি এবং ঈশ্বরের বিচার হয়েছে।</w:t>
      </w:r>
    </w:p>
    <w:p/>
    <w:p>
      <w:r xmlns:w="http://schemas.openxmlformats.org/wordprocessingml/2006/main">
        <w:t xml:space="preserve">ঈশ্বরের কাছ থেকে তিরস্কার, লোকেদের বিশ্বস্ততা, ভালবাসা এবং ঈশ্বরের জ্ঞানের অভাবের অভিযোগ।</w:t>
      </w:r>
    </w:p>
    <w:p>
      <w:r xmlns:w="http://schemas.openxmlformats.org/wordprocessingml/2006/main">
        <w:t xml:space="preserve">তাদের কৃতকর্মের পরিণতি, তাদের পাপাচারে ক্ষতিগ্রস্ত জমি, পশু, পাখি এবং মাছের সাথে।</w:t>
      </w:r>
    </w:p>
    <w:p>
      <w:r xmlns:w="http://schemas.openxmlformats.org/wordprocessingml/2006/main">
        <w:t xml:space="preserve">মানুষকে বিপথে নিয়ে যাওয়ার জন্য পুরোহিত ও ধর্মীয় নেতাদের নিন্দা।</w:t>
      </w:r>
    </w:p>
    <w:p>
      <w:r xmlns:w="http://schemas.openxmlformats.org/wordprocessingml/2006/main">
        <w:t xml:space="preserve">মানুষের মূর্তিপূজা এবং বোধগম্যতা এবং বিচক্ষণতা হারানো হাইলাইট.</w:t>
      </w:r>
    </w:p>
    <w:p>
      <w:r xmlns:w="http://schemas.openxmlformats.org/wordprocessingml/2006/main">
        <w:t xml:space="preserve">তাদের অবিশ্বস্ততার জন্য অসন্তোষ এবং শাস্তি সহ তাদের কর্মের পরিণতি সম্পর্কে সতর্কতা।</w:t>
      </w:r>
    </w:p>
    <w:p/>
    <w:p>
      <w:r xmlns:w="http://schemas.openxmlformats.org/wordprocessingml/2006/main">
        <w:t xml:space="preserve">হোশেয়ার এই অধ্যায়টি ইস্রায়েলের লোকেদের আধ্যাত্মিক এবং নৈতিক অবক্ষয়কে সম্বোধন করে। ঈশ্বর তাদের দৃঢ়ভাবে ভর্ৎসনা করেন, তাদের প্রতি বিশ্বস্ততা, প্রেম এবং জ্ঞানের অভাবের অভিযোগ করেন। পরিবর্তে, তারা শপথ, মিথ্যা, খুন, চুরি এবং ব্যভিচারে লিপ্ত হয়। তাদের ক্রিয়াকলাপের পরিণতি স্পষ্ট হয় কারণ ভূমি শোকে ও শুকিয়ে যায় এবং তাদের দুষ্টতা এবং ঈশ্বরের পথ প্রত্যাখ্যানের কারণে পশু, পাখি এবং মাছ বিনষ্ট হয়। জনগণকে বিপথে নিয়ে যাওয়া এবং তাদের পাপপূর্ণ পথে অংশগ্রহণের জন্য পুরোহিত এবং ধর্মীয় নেতাদেরও নিন্দা করা হয়। মানুষ মূর্তিপূজার দিকে ঝুঁকেছে, কাঠের মূর্তি থেকে নির্দেশনা চেয়ে এবং পতিতাবৃত্তিতে লিপ্ত হয়েছে। ফলে তারা তাদের বোধশক্তি ও বিচক্ষণতা হারিয়ে ফেলেছে। অধ্যায়টি তাদের অবিশ্বস্ততার জন্য অসন্তোষ এবং শাস্তি সহ তাদের কর্মের পরিণতি সম্পর্কে একটি সতর্কবাণী দিয়ে শেষ হয়েছে। এই অধ্যায়টি মানুষের অবাধ্যতা, মূর্তিপূজা, এবং জ্ঞানের অভাবের ফলে যে ব্যাপক দুর্নীতি এবং রায় হয় তা তুলে ধরে।</w:t>
      </w:r>
    </w:p>
    <w:p/>
    <w:p>
      <w:r xmlns:w="http://schemas.openxmlformats.org/wordprocessingml/2006/main">
        <w:t xml:space="preserve">Hosea 4:1 হে ইস্রায়েল-সন্তানগণ, সদাপ্রভুর বাক্য শুনুন, কেননা দেশের অধিবাসীদের সঙ্গে সদাপ্রভুর বিবাদ আছে, কারণ দেশে সত্য, করুণা, ঈশ্বরের জ্ঞান নেই।</w:t>
      </w:r>
    </w:p>
    <w:p/>
    <w:p>
      <w:r xmlns:w="http://schemas.openxmlformats.org/wordprocessingml/2006/main">
        <w:t xml:space="preserve">ইস্রায়েলের লোকেদের সাথে প্রভুর একটি বিবাদ রয়েছে কারণ তাদের সত্য, করুণা এবং ঈশ্বরের জ্ঞানের অভাব রয়েছে।</w:t>
      </w:r>
    </w:p>
    <w:p/>
    <w:p>
      <w:r xmlns:w="http://schemas.openxmlformats.org/wordprocessingml/2006/main">
        <w:t xml:space="preserve">1. করুণার শক্তি: আমাদের জীবনে ঈশ্বরের ভালবাসাকে স্বীকৃতি দেওয়া</w:t>
      </w:r>
    </w:p>
    <w:p/>
    <w:p>
      <w:r xmlns:w="http://schemas.openxmlformats.org/wordprocessingml/2006/main">
        <w:t xml:space="preserve">2. সত্যের প্রয়োজনীয়তা: দৈনন্দিন জীবনে ঈশ্বরের বাক্যের উপর নির্ভর করা</w:t>
      </w:r>
    </w:p>
    <w:p/>
    <w:p>
      <w:r xmlns:w="http://schemas.openxmlformats.org/wordprocessingml/2006/main">
        <w:t xml:space="preserve">1. লুক 6:36-37 - আপনার পিতা যেমন করুণাময় তেমনি করুণাময় হন। বিচার করবেন না, এবং আপনি বিচার করা হবে না. নিন্দা করবেন না, এবং আপনি নিন্দা করা হবে না. ক্ষমা করুন, এবং আপনি ক্ষমা করা হবে।</w:t>
      </w:r>
    </w:p>
    <w:p/>
    <w:p>
      <w:r xmlns:w="http://schemas.openxmlformats.org/wordprocessingml/2006/main">
        <w:t xml:space="preserve">2. গীতসংহিতা 19:7-8 -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w:t>
      </w:r>
    </w:p>
    <w:p/>
    <w:p>
      <w:r xmlns:w="http://schemas.openxmlformats.org/wordprocessingml/2006/main">
        <w:t xml:space="preserve">Hosea 4:2 শপথ করে, মিথ্যা বলে, হত্যা করে, চুরি করে এবং ব্যভিচার করে, তারা ভেঙ্গে পড়ে এবং রক্তে রক্ত স্পর্শ করে।</w:t>
      </w:r>
    </w:p>
    <w:p/>
    <w:p>
      <w:r xmlns:w="http://schemas.openxmlformats.org/wordprocessingml/2006/main">
        <w:t xml:space="preserve">ইস্রায়েলের লোকেরা পাপপূর্ণ কার্যকলাপে লিপ্ত হয়ে ঈশ্বরের চুক্তি ভঙ্গ করেছে।</w:t>
      </w:r>
    </w:p>
    <w:p/>
    <w:p>
      <w:r xmlns:w="http://schemas.openxmlformats.org/wordprocessingml/2006/main">
        <w:t xml:space="preserve">1: আমাদের অবশ্যই পাপপূর্ণ কার্যকলাপে লিপ্ত হয়ে ঈশ্বরের চুক্তি ভঙ্গ করার প্রলোভন থেকে রক্ষা করতে হবে।</w:t>
      </w:r>
    </w:p>
    <w:p/>
    <w:p>
      <w:r xmlns:w="http://schemas.openxmlformats.org/wordprocessingml/2006/main">
        <w:t xml:space="preserve">2: পাপ ধ্বংসের দিকে নিয়ে যাবে এবং আমাদের পরিবার এবং সম্প্রদায়ের মধ্যে ধ্বংসের একটি প্রবল প্রভাব সৃষ্টি করবে।</w:t>
      </w:r>
    </w:p>
    <w:p/>
    <w:p>
      <w:r xmlns:w="http://schemas.openxmlformats.org/wordprocessingml/2006/main">
        <w:t xml:space="preserve">1: জেমস 1:14-15 - "কিন্তু প্রত্যেক ব্যক্তি প্রলোভিত হয় যখন সে তার নিজের ইচ্ছার দ্বারা প্রলুব্ধ হয় এবং প্রলুব্ধ হয়। তারপর ইচ্ছা যখন গর্ভধারণ করে তখন পাপের জন্ম দেয়, এবং পাপ যখন পূর্ণ বৃদ্ধ হয় তখন তা মৃত্যুকে ডেকে আনে।"</w:t>
      </w:r>
    </w:p>
    <w:p/>
    <w:p>
      <w:r xmlns:w="http://schemas.openxmlformats.org/wordprocessingml/2006/main">
        <w:t xml:space="preserve">2: গীতসংহিতা 119:11 - আমি আপনার বাক্য আমার হৃদয়ে সঞ্চয় করেছি, যাতে আমি আপনার বিরুদ্ধে পাপ না করি।</w:t>
      </w:r>
    </w:p>
    <w:p/>
    <w:p>
      <w:r xmlns:w="http://schemas.openxmlformats.org/wordprocessingml/2006/main">
        <w:t xml:space="preserve">Hosea 4:3 তাই দেশ শোক করবে, এবং সেখানে যারা বাস করে, তারা মাঠের পশু ও আকাশের পাখী সহ ক্ষান্ত হবে; হ্যাঁ, সমুদ্রের মাছও কেড়ে নেওয়া হবে৷</w:t>
      </w:r>
    </w:p>
    <w:p/>
    <w:p>
      <w:r xmlns:w="http://schemas.openxmlformats.org/wordprocessingml/2006/main">
        <w:t xml:space="preserve">দেশটি শোকে স্তব্ধ এবং যারা সেখানে বাস করে তারা বন্য পশু, পাখি এবং মাছ ছাড়াও অসহায়।</w:t>
      </w:r>
    </w:p>
    <w:p/>
    <w:p>
      <w:r xmlns:w="http://schemas.openxmlformats.org/wordprocessingml/2006/main">
        <w:t xml:space="preserve">1. "ঈশ্বরের শাস্তি এবং এর প্রভাব"</w:t>
      </w:r>
    </w:p>
    <w:p/>
    <w:p>
      <w:r xmlns:w="http://schemas.openxmlformats.org/wordprocessingml/2006/main">
        <w:t xml:space="preserve">2. "ঈশ্বরের করুণা এবং তার শক্তি"</w:t>
      </w:r>
    </w:p>
    <w:p/>
    <w:p>
      <w:r xmlns:w="http://schemas.openxmlformats.org/wordprocessingml/2006/main">
        <w:t xml:space="preserve">1. জেমস 5:1-3 - এখন যাও, হে ধনী ব্যক্তিরা, কাঁদুন এবং কাঁদুন আপনার দুর্দশার জন্য যা আপনার উপর আসবে।</w:t>
      </w:r>
    </w:p>
    <w:p/>
    <w:p>
      <w:r xmlns:w="http://schemas.openxmlformats.org/wordprocessingml/2006/main">
        <w:t xml:space="preserve">2. Isaiah 43:1-3 - ভয় কোরো না: কারণ আমি তোমাকে উদ্ধার করেছি, আমি তোমার নামে ডাকি; তুমি আমার</w:t>
      </w:r>
    </w:p>
    <w:p/>
    <w:p>
      <w:r xmlns:w="http://schemas.openxmlformats.org/wordprocessingml/2006/main">
        <w:t xml:space="preserve">Hosea 4:4 তবু কেউ যেন বিবাদ না করে বা অন্যকে তিরস্কার না করে, কেননা তোমার প্রজারা যাজকের সঙ্গে বিবাদ করে।</w:t>
      </w:r>
    </w:p>
    <w:p/>
    <w:p>
      <w:r xmlns:w="http://schemas.openxmlformats.org/wordprocessingml/2006/main">
        <w:t xml:space="preserve">লোকেদের একে অপরের সাথে তর্ক করা উচিত নয়, কারণ এটি একজন পুরোহিতের সাথে তর্ক করার মতো।</w:t>
      </w:r>
    </w:p>
    <w:p/>
    <w:p>
      <w:r xmlns:w="http://schemas.openxmlformats.org/wordprocessingml/2006/main">
        <w:t xml:space="preserve">1. "সমস্ত বিশ্বাসীদের যাজকত্ব: আমাদের জীবনের জন্য এর অর্থ কী"</w:t>
      </w:r>
    </w:p>
    <w:p/>
    <w:p>
      <w:r xmlns:w="http://schemas.openxmlformats.org/wordprocessingml/2006/main">
        <w:t xml:space="preserve">2. "ভদ্রতার শক্তি: বাইবেলের মাধ্যমে দ্বন্দ্ব কীভাবে পরিচালনা করা যায়"</w:t>
      </w:r>
    </w:p>
    <w:p/>
    <w:p>
      <w:r xmlns:w="http://schemas.openxmlformats.org/wordprocessingml/2006/main">
        <w:t xml:space="preserve">1. 1 পিটার 2:9 - "কিন্তু আপনি একটি মনোনীত জাতি, একটি রাজকীয় যাজকগোষ্ঠী, একটি পবিত্র জাতি, তার নিজের অধিকারের জন্য একটি প্রজা, যাতে আপনি তাঁর মহিমা ঘোষণা করতে পারেন যিনি আপনাকে অন্ধকার থেকে তাঁর দুর্দান্ত আলোতে ডেকেছেন৷ "</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Hosea 4:5 অতএব তুমি দিনে পড়ে যাবে, আর নবীও তোমার সাথে রাতে পড়বে, আর আমি তোমার মাকে ধ্বংস করব।</w:t>
      </w:r>
    </w:p>
    <w:p/>
    <w:p>
      <w:r xmlns:w="http://schemas.openxmlformats.org/wordprocessingml/2006/main">
        <w:t xml:space="preserve">ঈশ্বর তাঁর লোকদের দিনে তাদের ধ্বংস করে শাস্তি দেবেন এবং যে নবী রাতে তাদের পক্ষে কথা বলেছিলেন।</w:t>
      </w:r>
    </w:p>
    <w:p/>
    <w:p>
      <w:r xmlns:w="http://schemas.openxmlformats.org/wordprocessingml/2006/main">
        <w:t xml:space="preserve">1) অবাধ্যতার পরিণতি; 2) ঈশ্বরের ক্রোধের শক্তি।</w:t>
      </w:r>
    </w:p>
    <w:p/>
    <w:p>
      <w:r xmlns:w="http://schemas.openxmlformats.org/wordprocessingml/2006/main">
        <w:t xml:space="preserve">1) রোমানস 6:23 - "কারণ পাপের মজুরি হল মৃত্যু, কিন্তু ঈশ্বরের দান হল আমাদের প্রভু খ্রীষ্ট যীশুতে অনন্ত জীবন।"; 2) Jeremiah 22:5 - "কিন্তু যদি তুমি এই কথাগুলো না শুনো, আমি নিজের নামে শপথ করে বলছি, প্রভু ঘোষণা করেছেন যে এই ঘরটি ধ্বংস হয়ে যাবে।"</w:t>
      </w:r>
    </w:p>
    <w:p/>
    <w:p>
      <w:r xmlns:w="http://schemas.openxmlformats.org/wordprocessingml/2006/main">
        <w:t xml:space="preserve">Hosea 4:6 জ্ঞানের অভাবে আমার প্রজারা ধ্বংস হয়েছে: তুমি জ্ঞানকে প্রত্যাখ্যান করেছ বলে আমিও তোমাকে প্রত্যাখ্যান করব, তুমি আমার যাজক হবে না: তুমি তোমার ঈশ্বরের বিধান ভুলে গেছ, আমি তোমার সন্তানদেরও ভুলে যাব। .</w:t>
      </w:r>
    </w:p>
    <w:p/>
    <w:p>
      <w:r xmlns:w="http://schemas.openxmlformats.org/wordprocessingml/2006/main">
        <w:t xml:space="preserve">আমার লোকেরা বিপদে পড়েছে কারণ তারা জ্ঞানকে প্রত্যাখ্যান করেছে এবং ঈশ্বরের বিধান ভুলে গেছে।</w:t>
      </w:r>
    </w:p>
    <w:p/>
    <w:p>
      <w:r xmlns:w="http://schemas.openxmlformats.org/wordprocessingml/2006/main">
        <w:t xml:space="preserve">1. অজ্ঞতার মূল্য: জ্ঞান প্রত্যাখ্যান করার পরিণতিগুলিকে স্বীকৃতি দেওয়া</w:t>
      </w:r>
    </w:p>
    <w:p/>
    <w:p>
      <w:r xmlns:w="http://schemas.openxmlformats.org/wordprocessingml/2006/main">
        <w:t xml:space="preserve">2. ঈশ্বরের আইন: ঈশ্বরের পথ অনুসরণ করার সুবিধা এবং আশীর্বাদ বোঝা</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গীতসংহিতা 19:7-9 -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 প্রভুর ভয় শুচি, চিরস্থায়ী; প্রভুর নিয়ম সত্য, এবং সম্পূর্ণরূপে ধার্মিক৷</w:t>
      </w:r>
    </w:p>
    <w:p/>
    <w:p>
      <w:r xmlns:w="http://schemas.openxmlformats.org/wordprocessingml/2006/main">
        <w:t xml:space="preserve">Hosea 4:7 তারা যেমন বেড়েছে, তেমনি তারা আমার বিরুদ্ধে পাপ করেছে, তাই আমি তাদের গৌরবকে লজ্জায় পরিবর্তন করব।</w:t>
      </w:r>
    </w:p>
    <w:p/>
    <w:p>
      <w:r xmlns:w="http://schemas.openxmlformats.org/wordprocessingml/2006/main">
        <w:t xml:space="preserve">ইস্রায়েলের লোকেরা সংখ্যায় বেড়েছে, কিন্তু তারা যেমন করেছিল, তারা ঈশ্বরের বিরুদ্ধে পাপ করেছিল, তাই তিনি তাদের গৌরব কেড়ে নেবেন এবং লজ্জা দিয়ে প্রতিস্থাপন করবেন।</w:t>
      </w:r>
    </w:p>
    <w:p/>
    <w:p>
      <w:r xmlns:w="http://schemas.openxmlformats.org/wordprocessingml/2006/main">
        <w:t xml:space="preserve">1. ঈশ্বর ন্যায়পরায়ণ এবং পাপের শাস্তি দেবেন</w:t>
      </w:r>
    </w:p>
    <w:p/>
    <w:p>
      <w:r xmlns:w="http://schemas.openxmlformats.org/wordprocessingml/2006/main">
        <w:t xml:space="preserve">2. ঈশ্বরের বিরুদ্ধে পাপ করা থেকে সাবধান</w:t>
      </w:r>
    </w:p>
    <w:p/>
    <w:p>
      <w:r xmlns:w="http://schemas.openxmlformats.org/wordprocessingml/2006/main">
        <w:t xml:space="preserve">1. ইজেকিয়েল 18:20-22 - যে আত্মা পাপ করে, সে মরবে।</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Hosea 4:8 তারা আমার লোকদের পাপ খেয়ে ফেলে এবং তাদের অন্যায়ের উপর তাদের হৃদয় স্থাপন করে।</w:t>
      </w:r>
    </w:p>
    <w:p/>
    <w:p>
      <w:r xmlns:w="http://schemas.openxmlformats.org/wordprocessingml/2006/main">
        <w:t xml:space="preserve">ইস্রায়েলের লোকেরা ঈশ্বরের পথ থেকে বিচ্যুত হয়েছে এবং তাঁর বিরুদ্ধে পাপ করছে।</w:t>
      </w:r>
    </w:p>
    <w:p/>
    <w:p>
      <w:r xmlns:w="http://schemas.openxmlformats.org/wordprocessingml/2006/main">
        <w:t xml:space="preserve">1. ঈশ্বরের কাছ থেকে মুখ ফিরিয়ে নেওয়ার বিপদ</w:t>
      </w:r>
    </w:p>
    <w:p/>
    <w:p>
      <w:r xmlns:w="http://schemas.openxmlformats.org/wordprocessingml/2006/main">
        <w:t xml:space="preserve">2. পাপের পরিণতি</w:t>
      </w:r>
    </w:p>
    <w:p/>
    <w:p>
      <w:r xmlns:w="http://schemas.openxmlformats.org/wordprocessingml/2006/main">
        <w:t xml:space="preserve">1. Jeremiah 17:9, "হৃদয় সব কিছুর উপরে প্রতারক, এবং মরিয়া দুষ্ট: কে তা জানতে পারে?"</w:t>
      </w:r>
    </w:p>
    <w:p/>
    <w:p>
      <w:r xmlns:w="http://schemas.openxmlformats.org/wordprocessingml/2006/main">
        <w:t xml:space="preserve">2. হিব্রুজ 3:12-13, "ভাইয়েরা, সাবধানে থেকো, পাছে তোমাদের কারো মধ্যে মন্দ, অবিশ্বাসী হৃদয় না থাকে, যা তোমাদের জীবন্ত ঈশ্বরের কাছ থেকে দূরে সরে যেতে বাধ্য করে। আজকে ডাকা হল, যেন তোমাদের কেউ পাপের ছলনা দ্বারা শক্ত না হয়।"</w:t>
      </w:r>
    </w:p>
    <w:p/>
    <w:p>
      <w:r xmlns:w="http://schemas.openxmlformats.org/wordprocessingml/2006/main">
        <w:t xml:space="preserve">Hosea 4:9 এবং সেখানে হবে, মানুষের মত, যাজকের মত; এবং আমি তাদের তাদের পথের জন্য তাদের শাস্তি দেব এবং তাদের কাজের প্রতিদান দেব।</w:t>
      </w:r>
    </w:p>
    <w:p/>
    <w:p>
      <w:r xmlns:w="http://schemas.openxmlformats.org/wordprocessingml/2006/main">
        <w:t xml:space="preserve">প্রভু তাদের কর্মের উপর ভিত্তি করে মানুষ এবং যাজক উভয়ের বিচার করবেন।</w:t>
      </w:r>
    </w:p>
    <w:p/>
    <w:p>
      <w:r xmlns:w="http://schemas.openxmlformats.org/wordprocessingml/2006/main">
        <w:t xml:space="preserve">1. ঈশ্বর সব দেখেন: প্রতিটি কর্মের ফলাফল আছে</w:t>
      </w:r>
    </w:p>
    <w:p/>
    <w:p>
      <w:r xmlns:w="http://schemas.openxmlformats.org/wordprocessingml/2006/main">
        <w:t xml:space="preserve">2. দায়বদ্ধ হোন: আমাদের পছন্দের জন্য আমরা দায়ী থাকব</w:t>
      </w:r>
    </w:p>
    <w:p/>
    <w:p>
      <w:r xmlns:w="http://schemas.openxmlformats.org/wordprocessingml/2006/main">
        <w:t xml:space="preserve">1. ম্যাথু 12:36-37 - "কিন্তু আমি তোমাদের বলছি যে বিচারের দিন প্রত্যেককে তাদের প্রতিটি খালি কথার জন্য হিসাব দিতে হবে৷ কারণ আপনার কথার দ্বারা আপনি খালাস পাবেন এবং আপনার কথার দ্বারা আপনি নির্দোষ হবেন৷ নিন্দা করেছেন।"</w:t>
      </w:r>
    </w:p>
    <w:p/>
    <w:p>
      <w:r xmlns:w="http://schemas.openxmlformats.org/wordprocessingml/2006/main">
        <w:t xml:space="preserve">2. রোমানস 2:6-11 - "ঈশ্বর 'প্রত্যেক ব্যক্তিকে তারা যা করেছে তার প্রতিফল দেবেন।' যারা সৎকর্মে অবিচল থেকে গৌরব, সম্মান এবং অমরত্বের সন্ধান করে, তাদের তিনি অনন্ত জীবন দান করবেন। কিন্তু যারা স্বার্থান্বেষী এবং যারা সত্যকে প্রত্যাখ্যান করে এবং মন্দের অনুসরণ করে তাদের জন্য ক্রোধ এবং ক্রোধ থাকবে।"</w:t>
      </w:r>
    </w:p>
    <w:p/>
    <w:p>
      <w:r xmlns:w="http://schemas.openxmlformats.org/wordprocessingml/2006/main">
        <w:t xml:space="preserve">Hosea 4:10 কারণ তারা খাবে, পর্যাপ্ত পাবে না; তারা ব্যভিচার করবে, বৃদ্ধি পাবে না, কারণ তারা সদাপ্রভুর প্রতি মনোযোগ দিতে ছেড়েছে।</w:t>
      </w:r>
    </w:p>
    <w:p/>
    <w:p>
      <w:r xmlns:w="http://schemas.openxmlformats.org/wordprocessingml/2006/main">
        <w:t xml:space="preserve">মানুষ কষ্ট পাবে যদি তারা প্রভুর প্রতি মনোযোগ না দেয় এবং তার শিক্ষা অনুসরণ না করে।</w:t>
      </w:r>
    </w:p>
    <w:p/>
    <w:p>
      <w:r xmlns:w="http://schemas.openxmlformats.org/wordprocessingml/2006/main">
        <w:t xml:space="preserve">1. যারা তাঁর শিক্ষা অনুসরণ করে প্রভু তাদের পুরস্কৃত করেন</w:t>
      </w:r>
    </w:p>
    <w:p/>
    <w:p>
      <w:r xmlns:w="http://schemas.openxmlformats.org/wordprocessingml/2006/main">
        <w:t xml:space="preserve">2. প্রভুর বাক্যে মনোযোগ না দেওয়ার পরিণতি</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হিতোপদেশ 14:34 - ধার্মিকতা একটি জাতিকে উন্নীত করে, কিন্তু পাপ যে কোনো জাতির জন্য অপমানজনক।</w:t>
      </w:r>
    </w:p>
    <w:p/>
    <w:p>
      <w:r xmlns:w="http://schemas.openxmlformats.org/wordprocessingml/2006/main">
        <w:t xml:space="preserve">Hosea 4:11 ব্যভিচার, দ্রাক্ষারস এবং নতুন দ্রাক্ষারস হৃদয় কেড়ে নেয়৷</w:t>
      </w:r>
    </w:p>
    <w:p/>
    <w:p>
      <w:r xmlns:w="http://schemas.openxmlformats.org/wordprocessingml/2006/main">
        <w:t xml:space="preserve">Hosea 4:11 অনৈতিকতা এবং নেশার ক্ষতিকর প্রভাবগুলির বিরুদ্ধে সতর্ক করে।</w:t>
      </w:r>
    </w:p>
    <w:p/>
    <w:p>
      <w:r xmlns:w="http://schemas.openxmlformats.org/wordprocessingml/2006/main">
        <w:t xml:space="preserve">1. "অনৈতিকতার বিপদ"</w:t>
      </w:r>
    </w:p>
    <w:p/>
    <w:p>
      <w:r xmlns:w="http://schemas.openxmlformats.org/wordprocessingml/2006/main">
        <w:t xml:space="preserve">2. "নেশার পরিণতি"</w:t>
      </w:r>
    </w:p>
    <w:p/>
    <w:p>
      <w:r xmlns:w="http://schemas.openxmlformats.org/wordprocessingml/2006/main">
        <w:t xml:space="preserve">1. হিতোপদেশ 23:29-35 - "কার দুঃখ আছে? কার দুঃখ আছে? কার ঝগড়া আছে? কার অভিযোগ আছে? কার অকারণে ক্ষত আছে? কার চোখের লালা আছে? যারা মদের জন্য দীর্ঘ সময় কাটায়; যারা চেষ্টা করতে যায় মিশ্র ওয়াইন। ওয়াইন লাল হলে তাকাবেন না, যখন এটি কাপে জ্বলজ্বল করে এবং মসৃণভাবে নেমে যায়। শেষ পর্যন্ত এটি একটি সাপের মতো কামড়ায় এবং অ্যাডারের মতো দংশন করে। আপনার চোখ অদ্ভুত জিনিসগুলি দেখতে পাবে, এবং আপনার হৃদয় বিকৃত হবে জিনিস</w:t>
      </w:r>
    </w:p>
    <w:p/>
    <w:p>
      <w:r xmlns:w="http://schemas.openxmlformats.org/wordprocessingml/2006/main">
        <w:t xml:space="preserve">2. Ephesians 5:18 - আর মদ পানে মাতাল হয়ো না, কেননা এটা অশ্লীলতা, কিন্তু আত্মায় পরিপূর্ণ হও।</w:t>
      </w:r>
    </w:p>
    <w:p/>
    <w:p>
      <w:r xmlns:w="http://schemas.openxmlformats.org/wordprocessingml/2006/main">
        <w:t xml:space="preserve">Hosea 4:12 আমার লোকেরা তাদের মজুদের কাছে পরামর্শ চায়, এবং তাদের লাঠি তাদের কাছে ঘোষণা করে: ব্যভিচারের আত্মা তাদের ভুল পথে নিয়ে গেছে, এবং তারা তাদের ঈশ্বরের অধীনে থেকে ব্যভিচারে চলে গেছে।</w:t>
      </w:r>
    </w:p>
    <w:p/>
    <w:p>
      <w:r xmlns:w="http://schemas.openxmlformats.org/wordprocessingml/2006/main">
        <w:t xml:space="preserve">লোকেরা ঈশ্বরের কাছ থেকে দূরে সরে গেছে এবং পরিবর্তে প্রতিমাদের কাছ থেকে পরামর্শ চায়।</w:t>
      </w:r>
    </w:p>
    <w:p/>
    <w:p>
      <w:r xmlns:w="http://schemas.openxmlformats.org/wordprocessingml/2006/main">
        <w:t xml:space="preserve">1: আমাদের সর্বদা নির্দেশনার জন্য ঈশ্বরের দিকে ফিরে যেতে হবে, প্রতিমা নয়।</w:t>
      </w:r>
    </w:p>
    <w:p/>
    <w:p>
      <w:r xmlns:w="http://schemas.openxmlformats.org/wordprocessingml/2006/main">
        <w:t xml:space="preserve">2: মূর্তিপূজা ধ্বংস ডেকে আনে, পরিত্রাণের জন্য পরিবর্তে ঈশ্বরের দিকে ফিরে যান।</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Hosea 4:13 তারা পাহাড়ের চূড়ায় বলিদান করে এবং পাহাড়ের উপরে, ওক, পপলার এবং এলমের নীচে ধূপ জ্বালায়, কারণ এর ছায়া ভাল, তাই তোমার মেয়েরা ব্যভিচার করবে এবং তোমার স্ত্রীরা ব্যভিচার করবে।</w:t>
      </w:r>
    </w:p>
    <w:p/>
    <w:p>
      <w:r xmlns:w="http://schemas.openxmlformats.org/wordprocessingml/2006/main">
        <w:t xml:space="preserve">ইস্রায়েলের লোকেরা ঈশ্বরকে ভুলে গেছে এবং তার পরিবর্তে পাহাড়ের উপরে বলিদান করছে এবং পাহাড়ের উপরে ধূপ জ্বালাচ্ছে।</w:t>
      </w:r>
    </w:p>
    <w:p/>
    <w:p>
      <w:r xmlns:w="http://schemas.openxmlformats.org/wordprocessingml/2006/main">
        <w:t xml:space="preserve">1. পাপ আসে যখন আমরা ঈশ্বরকে ভুলে যাই</w:t>
      </w:r>
    </w:p>
    <w:p/>
    <w:p>
      <w:r xmlns:w="http://schemas.openxmlformats.org/wordprocessingml/2006/main">
        <w:t xml:space="preserve">2. ঈশ্বর থেকে মুখ ফিরিয়ে নেওয়ার পরিণতি</w:t>
      </w:r>
    </w:p>
    <w:p/>
    <w:p>
      <w:r xmlns:w="http://schemas.openxmlformats.org/wordprocessingml/2006/main">
        <w:t xml:space="preserve">1. ইশাইয়া 1:11-20</w:t>
      </w:r>
    </w:p>
    <w:p/>
    <w:p>
      <w:r xmlns:w="http://schemas.openxmlformats.org/wordprocessingml/2006/main">
        <w:t xml:space="preserve">2. Jeremiah 2:7-13</w:t>
      </w:r>
    </w:p>
    <w:p/>
    <w:p>
      <w:r xmlns:w="http://schemas.openxmlformats.org/wordprocessingml/2006/main">
        <w:t xml:space="preserve">Hosea 4:14 আমি তোমার কন্যাদের শাস্তি দেব না যখন তারা ব্যভিচার করে, না তোমার পত্নীরা যখন তারা ব্যভিচার করে, কারণ তারা নিজেদের বেশ্যাদের সাথে আলাদা, এবং তারা বেশ্যাদের সাথে বলিদান করে, তাই যারা বোঝে না তাদের পতন হবে।</w:t>
      </w:r>
    </w:p>
    <w:p/>
    <w:p>
      <w:r xmlns:w="http://schemas.openxmlformats.org/wordprocessingml/2006/main">
        <w:t xml:space="preserve">ইস্রায়েলের লোকেরা ঈশ্বরের প্রতি অবিশ্বস্ত হয়েছে, ব্যভিচার ও পতিতাবৃত্তি করেছে, তাই ঈশ্বর তাদের পাপের জন্য তাদের শাস্তি দেবেন না।</w:t>
      </w:r>
    </w:p>
    <w:p/>
    <w:p>
      <w:r xmlns:w="http://schemas.openxmlformats.org/wordprocessingml/2006/main">
        <w:t xml:space="preserve">1. ঈশ্বরের করুণা এবং ক্ষমা: প্রভুর অনুগ্রহ বোঝা</w:t>
      </w:r>
    </w:p>
    <w:p/>
    <w:p>
      <w:r xmlns:w="http://schemas.openxmlformats.org/wordprocessingml/2006/main">
        <w:t xml:space="preserve">2. অনুতাপের শক্তি: প্রভুর পথে ফিরে আসা</w:t>
      </w:r>
    </w:p>
    <w:p/>
    <w:p>
      <w:r xmlns:w="http://schemas.openxmlformats.org/wordprocessingml/2006/main">
        <w:t xml:space="preserve">1. Jeremiah 31:3 - "প্রভু আমার কাছে প্রাচীনকাল থেকে আবির্ভূত হয়েছেন, বলেছেন, হ্যাঁ, আমি তোমাকে চিরস্থায়ী ভালবাসা দিয়ে ভালবেসেছি; তাই আমি তোমাকে ভালবাসার সাথে টেনে নিয়েছি।"</w:t>
      </w:r>
    </w:p>
    <w:p/>
    <w:p>
      <w:r xmlns:w="http://schemas.openxmlformats.org/wordprocessingml/2006/main">
        <w:t xml:space="preserve">2. Ezekiel 16:60-63 - "তবুও আমি তোমার যৌবনের দিনগুলিতে তোমার সাথে আমার চুক্তির কথা মনে রাখব, এবং আমি তোমার কাছে একটি চিরস্থায়ী চুক্তি স্থাপন করব। তখন তুমি তোমার পথ মনে রাখবে, এবং লজ্জিত হবে, যখন তুমি গ্রহণ করবে। তোমার বোন, তোমার বড় এবং তোমার ছোট: এবং আমি তাদের কন্যা হিসাবে তোমাকে দেব, কিন্তু তোমার চুক্তির দ্বারা নয়। লজ্জিত হও, তোমার লজ্জার জন্য আর কখনও মুখ খুলো না, যখন তুমি যা করেছ তার জন্য আমি তোমার প্রতি শান্ত হব, প্রভু সদাপ্রভু বলছেন।"</w:t>
      </w:r>
    </w:p>
    <w:p/>
    <w:p>
      <w:r xmlns:w="http://schemas.openxmlformats.org/wordprocessingml/2006/main">
        <w:t xml:space="preserve">Hosea 4:15 যদিও হে ইস্রায়েল, তুমি বেশ্যার খেলা কর, তবুও যিহূদাকে আঘাত কর না; আর তোমরা গিল্গলে এসো না, বেথাভেনে যাও না, শপথ করো না, সদাপ্রভু জীবিত আছেন।</w:t>
      </w:r>
    </w:p>
    <w:p/>
    <w:p>
      <w:r xmlns:w="http://schemas.openxmlformats.org/wordprocessingml/2006/main">
        <w:t xml:space="preserve">ঈশ্বর ইস্রায়েলকে অবিশ্বস্ত না হওয়ার জন্য সতর্ক করেছেন, এবং গিলগাল বা বেথাভেনে মূর্তিপূজা করবেন না, বা নিরর্থকভাবে প্রভুর নাম গ্রহণ করবেন না।</w:t>
      </w:r>
    </w:p>
    <w:p/>
    <w:p>
      <w:r xmlns:w="http://schemas.openxmlformats.org/wordprocessingml/2006/main">
        <w:t xml:space="preserve">1. মূর্তিপূজার বিপদ</w:t>
      </w:r>
    </w:p>
    <w:p/>
    <w:p>
      <w:r xmlns:w="http://schemas.openxmlformats.org/wordprocessingml/2006/main">
        <w:t xml:space="preserve">2. ঈশ্বরের চুক্তির শক্তি</w:t>
      </w:r>
    </w:p>
    <w:p/>
    <w:p>
      <w:r xmlns:w="http://schemas.openxmlformats.org/wordprocessingml/2006/main">
        <w:t xml:space="preserve">1. জেমস 1:14-15 "কিন্তু প্রত্যেকেই প্রলুব্ধ হয় যখন সে তার নিজের আকাঙ্ক্ষার দ্বারা দূরে সরে যায় এবং প্রলুব্ধ হয়। তারপর, যখন ইচ্ছা গর্ভধারণ করে, তখন তা পাপের জন্ম দেয়; এবং পাপ যখন পূর্ণ বয়স্ক হয়, তখন তা নিয়ে আসে সামনে মৃত্যু।"</w:t>
      </w:r>
    </w:p>
    <w:p/>
    <w:p>
      <w:r xmlns:w="http://schemas.openxmlformats.org/wordprocessingml/2006/main">
        <w:t xml:space="preserve">2. গীতসংহিতা 24:3-4 "কে প্রভুর পাহাড়ে আরোহণ করতে পারে? বা কে তাঁর পবিত্র স্থানে দাঁড়াতে পারে? যার পরিষ্কার হাত এবং শুদ্ধ হৃদয় রয়েছে।"</w:t>
      </w:r>
    </w:p>
    <w:p/>
    <w:p>
      <w:r xmlns:w="http://schemas.openxmlformats.org/wordprocessingml/2006/main">
        <w:t xml:space="preserve">Hosea 4:16 কেননা ইস্রায়েল পিছন পিছন পিছন পিছন পিছন পিছন পিছন পিছন পিছন পিছন যাওয়া গাভীর মত; এখন সদাপ্রভু তাদের বড় জায়গায় মেষশাবকের মত চরান।</w:t>
      </w:r>
    </w:p>
    <w:p/>
    <w:p>
      <w:r xmlns:w="http://schemas.openxmlformats.org/wordprocessingml/2006/main">
        <w:t xml:space="preserve">ইস্রায়েল ঈশ্বর থেকে বিপথগামী ছিল এবং এখন অনুতপ্ত এবং ফিরে একটি সুযোগ দেওয়া হচ্ছে.</w:t>
      </w:r>
    </w:p>
    <w:p/>
    <w:p>
      <w:r xmlns:w="http://schemas.openxmlformats.org/wordprocessingml/2006/main">
        <w:t xml:space="preserve">1. ঈশ্বরের করুণা এবং ক্ষমা সর্বদা পাওয়া যায় যদি আমরা অনুতপ্ত হই এবং তাঁর দিকে ফিরে যাই।</w:t>
      </w:r>
    </w:p>
    <w:p/>
    <w:p>
      <w:r xmlns:w="http://schemas.openxmlformats.org/wordprocessingml/2006/main">
        <w:t xml:space="preserve">2. আমরা সবাই ইস্রায়েলের উদাহরণ থেকে শিখতে পারি এবং ঈশ্বরের প্রতি বিশ্বস্ত থাকার চেষ্টা করতে পারি।</w:t>
      </w:r>
    </w:p>
    <w:p/>
    <w:p>
      <w:r xmlns:w="http://schemas.openxmlformats.org/wordprocessingml/2006/main">
        <w:t xml:space="preserve">1. হোশেয় 4:16</w:t>
      </w:r>
    </w:p>
    <w:p/>
    <w:p>
      <w:r xmlns:w="http://schemas.openxmlformats.org/wordprocessingml/2006/main">
        <w:t xml:space="preserve">2. 2 Chronicles 7:14 - "আমার লোকেরা, যাদেরকে আমার নামে ডাকা হয়, যদি তারা নত হয়, প্রার্থনা করে, এবং আমার মুখের সন্ধান করে এবং তাদের দুষ্ট পথ থেকে ফিরে যায়; তবে আমি স্বর্গ থেকে শুনব এবং তাদের ক্ষমা করব। পাপ করবে, এবং তাদের দেশকে সুস্থ করবে।"</w:t>
      </w:r>
    </w:p>
    <w:p/>
    <w:p>
      <w:r xmlns:w="http://schemas.openxmlformats.org/wordprocessingml/2006/main">
        <w:t xml:space="preserve">Hosea 4:17 ইফ্রয়িম মূর্তিগুলির সাথে মিলিত হয়েছে: তাকে একা থাকতে দাও।</w:t>
      </w:r>
    </w:p>
    <w:p/>
    <w:p>
      <w:r xmlns:w="http://schemas.openxmlformats.org/wordprocessingml/2006/main">
        <w:t xml:space="preserve">হোসিয়া মূর্তিপূজার বিরুদ্ধে সতর্ক করে, ইফ্রয়িমকে তাদের মূর্তির কাছে একা ছেড়ে দেওয়া উচিত বলে অনুরোধ করে।</w:t>
      </w:r>
    </w:p>
    <w:p/>
    <w:p>
      <w:r xmlns:w="http://schemas.openxmlformats.org/wordprocessingml/2006/main">
        <w:t xml:space="preserve">1. "মূর্তিপূজার বিপদ: হোশেয়া 4:17 থেকে পাঠ"</w:t>
      </w:r>
    </w:p>
    <w:p/>
    <w:p>
      <w:r xmlns:w="http://schemas.openxmlformats.org/wordprocessingml/2006/main">
        <w:t xml:space="preserve">2. "মূর্তিপূজা থেকে পলায়ন: Hosea 4:17 থেকে অ্যাকশনের আহ্বান"</w:t>
      </w:r>
    </w:p>
    <w:p/>
    <w:p>
      <w:r xmlns:w="http://schemas.openxmlformats.org/wordprocessingml/2006/main">
        <w:t xml:space="preserve">1. 1 জন 5:21 - "ছোট বাচ্চারা, প্রতিমা থেকে নিজেদেরকে দূরে রাখো।"</w:t>
      </w:r>
    </w:p>
    <w:p/>
    <w:p>
      <w:r xmlns:w="http://schemas.openxmlformats.org/wordprocessingml/2006/main">
        <w:t xml:space="preserve">2. ইশাইয়া 2:20-21 - "নিছক মানুষের উপর বিশ্বাস করা বন্ধ করুন, যাদের নাকের মধ্যে একটি নিঃশ্বাস আছে। কেন তাদের সম্মানের সাথে ধরে রাখুন? কেননা তাদের সমস্ত মঙ্গল কেবল একটি কুয়াশা যা অদৃশ্য হয়ে যায়; তারা কেবল ছায়া, যার কোন পদার্থ নেই আদৌ।"</w:t>
      </w:r>
    </w:p>
    <w:p/>
    <w:p>
      <w:r xmlns:w="http://schemas.openxmlformats.org/wordprocessingml/2006/main">
        <w:t xml:space="preserve">Hosea 4:18 তাদের পানীয় টক, তারা ক্রমাগত ব্যভিচার করেছে: তার শাসকেরা লজ্জায় প্রেম করে, তোমরা দাও।</w:t>
      </w:r>
    </w:p>
    <w:p/>
    <w:p>
      <w:r xmlns:w="http://schemas.openxmlformats.org/wordprocessingml/2006/main">
        <w:t xml:space="preserve">ইস্রায়েলের লোকেরা ক্রমাগত ঈশ্বরের প্রতি অবিশ্বস্ত হয়েছে এবং তাদের শাসকদের এতে কোন লজ্জা নেই।</w:t>
      </w:r>
    </w:p>
    <w:p/>
    <w:p>
      <w:r xmlns:w="http://schemas.openxmlformats.org/wordprocessingml/2006/main">
        <w:t xml:space="preserve">1: আমাদের অবশ্যই সর্বদা ঈশ্বরের প্রতি বিশ্বস্ত থাকতে হবে এবং পাপ প্রত্যাখ্যান করতে হবে।</w:t>
      </w:r>
    </w:p>
    <w:p/>
    <w:p>
      <w:r xmlns:w="http://schemas.openxmlformats.org/wordprocessingml/2006/main">
        <w:t xml:space="preserve">2: আমাদের অবশ্যই সততার সাথে কাজ করতে হবে এবং আমরা যা করি তাতে ঈশ্বরকে সম্মান করতে হবে।</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Hosea 4:19 বাতাস তাকে তার ডানায় বেঁধে রেখেছে, এবং তাদের বলিদানের জন্য তারা লজ্জিত হবে।</w:t>
      </w:r>
    </w:p>
    <w:p/>
    <w:p>
      <w:r xmlns:w="http://schemas.openxmlformats.org/wordprocessingml/2006/main">
        <w:t xml:space="preserve">বাতাস তাদের বলিদান থেকে দূরে নিয়ে গেছে, এবং তারা তাদের জন্য লজ্জিত।</w:t>
      </w:r>
    </w:p>
    <w:p/>
    <w:p>
      <w:r xmlns:w="http://schemas.openxmlformats.org/wordprocessingml/2006/main">
        <w:t xml:space="preserve">1: ঈশ্বরের সার্বভৌমত্ব আমাদের বোধগম্যতার বাইরে, এবং তিনি সমস্ত কিছুর নিয়ন্ত্রণে আছেন, এমনকি যখন আমরা এটি বুঝতে পারি না।</w:t>
      </w:r>
    </w:p>
    <w:p/>
    <w:p>
      <w:r xmlns:w="http://schemas.openxmlformats.org/wordprocessingml/2006/main">
        <w:t xml:space="preserve">2: ঈশ্বরের ইচ্ছা মনে রাখা গুরুত্বপূর্ণ, এবং কখনও কখনও আমাদের নিজস্ব ইচ্ছা এবং ধারনাগুলিকে তাঁর কাছে ফিরে যেতে হয়।</w:t>
      </w:r>
    </w:p>
    <w:p/>
    <w:p>
      <w:r xmlns:w="http://schemas.openxmlformats.org/wordprocessingml/2006/main">
        <w:t xml:space="preserve">1: Isaiah 40:28-31 - আপনি কি জানেন না? শুনিনি? সদাপ্রভু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সদাপ্রভুর উপর আশা করে তারা তাদের শক্তিকে নতুন করে দেবে। তারা ঈগলের মত ডানা মেলে উড়বে; তারা দৌড়াবে এবং ক্লান্ত হবে না, তারা হাঁটবে এবং অজ্ঞান হবে না।</w:t>
      </w:r>
    </w:p>
    <w:p/>
    <w:p>
      <w:r xmlns:w="http://schemas.openxmlformats.org/wordprocessingml/2006/main">
        <w:t xml:space="preserve">2: Jeremiah 22:29 - হে দেশ, ভূমি, দেশ, প্রভুর বাক্য শোন! সদাপ্রভু এই কথা কহেন, এই লোকটিকে নিঃসন্তান বলিয়া লিখিয়া রাখ; দায়ূদের সিংহাসনে বসে এবং যিহূদায় রাজত্ব করে তার বংশধরদের মধ্যে কেউই উন্নতি করতে পারবে না।</w:t>
      </w:r>
    </w:p>
    <w:p/>
    <w:p>
      <w:r xmlns:w="http://schemas.openxmlformats.org/wordprocessingml/2006/main">
        <w:t xml:space="preserve">হোসেয় অধ্যায় 5 ইস্রায়েলের লোকেদের বিরুদ্ধে তিরস্কার এবং বিচারের বার্তা অব্যাহত রেখেছে। অধ্যায়টি তাদের অবিশ্বস্ততা, মূর্তিপূজা এবং তাদের অবাধ্যতার কারণে তারা যে পরিণতির মুখোমুখি হবে তার উপর জোর দেয়।</w:t>
      </w:r>
    </w:p>
    <w:p/>
    <w:p>
      <w:r xmlns:w="http://schemas.openxmlformats.org/wordprocessingml/2006/main">
        <w:t xml:space="preserve">1ম অনুচ্ছেদ: অধ্যায়টি মনোযোগ দেওয়ার আহ্বান দিয়ে শুরু হয়েছে, কারণ ঈশ্বর যাজকদের, ইস্রায়েলের পরিবার এবং রাজকীয় পরিবারকে আধ্যাত্মিক ব্যভিচার এবং নিজেদেরকে অপবিত্র করার জন্য অভিযুক্ত করেছেন (হোসেয়া 5:1-3)।</w:t>
      </w:r>
    </w:p>
    <w:p/>
    <w:p>
      <w:r xmlns:w="http://schemas.openxmlformats.org/wordprocessingml/2006/main">
        <w:t xml:space="preserve">2য় অনুচ্ছেদ: ঈশ্বর ঘোষণা করেন যে তাদের ক্রিয়াকলাপ তাদের তাঁর কাছে ফিরে যেতে দেবে না, কারণ তাদের অহংকার এবং অনুতাপহীন হৃদয় তাদের তাকে খুঁজতে বাধা দেয়। তারা সাহায্যের জন্য অন্যান্য জাতির কাছে চেয়েছে, কিন্তু তারা শেষ পর্যন্ত বিচার এবং বন্দীত্বের মুখোমুখি হবে (হোসেয়া 5:4-7)।</w:t>
      </w:r>
    </w:p>
    <w:p/>
    <w:p>
      <w:r xmlns:w="http://schemas.openxmlformats.org/wordprocessingml/2006/main">
        <w:t xml:space="preserve">3য় অনুচ্ছেদ: ঈশ্বর ইফ্রাইমকে শাস্তি দেন, ইস্রায়েলের একটি উপজাতি, তাদের অহংকার এবং নিপীড়নের জন্য। তিনি প্রতিশ্রুতি দিয়েছেন ইফ্রাইমের কাছে পতঙ্গের মতো হবেন এবং যিহূদার লোকেদের জন্য পচনের মতো, তাদের ধ্বংসের কারণ হবে (হোসেয়া 5:8-14)।</w:t>
      </w:r>
    </w:p>
    <w:p/>
    <w:p>
      <w:r xmlns:w="http://schemas.openxmlformats.org/wordprocessingml/2006/main">
        <w:t xml:space="preserve">৪র্থ অনুচ্ছেদ: অধ্যায়টি ইসরায়েলের মরিয়া পরিস্থিতির বর্ণনা দিয়ে শেষ হয়েছে। তারা তাদের কষ্টে ঈশ্বরের কাছে কান্নাকাটি করে, কিন্তু তাদের কর্ম এবং অবিশ্বস্ততা তাদের সাহায্য এবং নিরাময় খুঁজে পেতে বাধা দেয়। তারা তাদের পাপের ফল বহন করবে যতক্ষণ না তারা তাদের অপরাধ স্বীকার করে এবং ঈশ্বরের মুখের সন্ধান না করে (হোসেয়া 5:15-6:1)।</w:t>
      </w:r>
    </w:p>
    <w:p/>
    <w:p>
      <w:r xmlns:w="http://schemas.openxmlformats.org/wordprocessingml/2006/main">
        <w:t xml:space="preserve">সংক্ষেপে,</w:t>
      </w:r>
    </w:p>
    <w:p>
      <w:r xmlns:w="http://schemas.openxmlformats.org/wordprocessingml/2006/main">
        <w:t xml:space="preserve">Hosea অধ্যায় 5 তিরস্কার এবং রায় বার্তা অব্যাহত</w:t>
      </w:r>
    </w:p>
    <w:p>
      <w:r xmlns:w="http://schemas.openxmlformats.org/wordprocessingml/2006/main">
        <w:t xml:space="preserve">ইস্রায়েলের অবিশ্বস্ত লোকদের বিরুদ্ধে,</w:t>
      </w:r>
    </w:p>
    <w:p>
      <w:r xmlns:w="http://schemas.openxmlformats.org/wordprocessingml/2006/main">
        <w:t xml:space="preserve">তাদের মূর্তিপূজা, অনুতাপহীন হৃদয় এবং তারা যে পরিণতির মুখোমুখি হবে তা তুলে ধরা।</w:t>
      </w:r>
    </w:p>
    <w:p/>
    <w:p>
      <w:r xmlns:w="http://schemas.openxmlformats.org/wordprocessingml/2006/main">
        <w:t xml:space="preserve">আধ্যাত্মিক ব্যভিচার এবং যাজকদের বিরুদ্ধে অপবিত্রতার অভিযোগ, ইস্রায়েলের পরিবার এবং রাজকীয় বাড়ির বিরুদ্ধে।</w:t>
      </w:r>
    </w:p>
    <w:p>
      <w:r xmlns:w="http://schemas.openxmlformats.org/wordprocessingml/2006/main">
        <w:t xml:space="preserve">ঘোষণা যে তাদের কর্ম তাদের ঈশ্বরের কাছে ফিরে আসতে বাধা দেয়।</w:t>
      </w:r>
    </w:p>
    <w:p>
      <w:r xmlns:w="http://schemas.openxmlformats.org/wordprocessingml/2006/main">
        <w:t xml:space="preserve">তাদের অহংকার ও নিপীড়নের জন্য ইফ্রয়িমের শাস্তি।</w:t>
      </w:r>
    </w:p>
    <w:p>
      <w:r xmlns:w="http://schemas.openxmlformats.org/wordprocessingml/2006/main">
        <w:t xml:space="preserve">ইফ্রয়িম এবং যিহূদার লোকেদের উপর ধ্বংস এবং বিচারের প্রতিশ্রুতি।</w:t>
      </w:r>
    </w:p>
    <w:p>
      <w:r xmlns:w="http://schemas.openxmlformats.org/wordprocessingml/2006/main">
        <w:t xml:space="preserve">ইস্রায়েলের মরিয়া পরিস্থিতি এবং তাদের অবিশ্বস্ততার কারণে সাহায্য এবং নিরাময় খুঁজে পেতে তাদের অক্ষমতার বর্ণনা।</w:t>
      </w:r>
    </w:p>
    <w:p>
      <w:r xmlns:w="http://schemas.openxmlformats.org/wordprocessingml/2006/main">
        <w:t xml:space="preserve">অপরাধ স্বীকার এবং ঈশ্বরের মুখ চাওয়ার জন্য আহ্বান.</w:t>
      </w:r>
    </w:p>
    <w:p/>
    <w:p>
      <w:r xmlns:w="http://schemas.openxmlformats.org/wordprocessingml/2006/main">
        <w:t xml:space="preserve">হোশেয়ার এই অধ্যায়টি ইস্রায়েলের অবিশ্বস্ত লোকদের বিরুদ্ধে তিরস্কার এবং বিচারের বার্তা অব্যাহত রেখেছে। ঈশ্বর যাজকদের, ইস্রায়েলের পরিবার এবং রাজকীয় পরিবারকে আধ্যাত্মিক ব্যভিচার এবং নিজেদেরকে অপবিত্র করার জন্য অভিযুক্ত করেছেন। তিনি ঘোষণা করেন যে তাদের ক্রিয়াকলাপ তাদের তাঁর কাছে ফিরে আসতে বাধা দেয়, কারণ তাদের অহংকার এবং অনুতাপহীন হৃদয় তাদের তাকে খুঁজতে বাধা দেয়। যদিও তারা অন্যান্য জাতির সাহায্য চায়, তারা শেষ পর্যন্ত বিচার ও বন্দীত্বের মুখোমুখি হবে। ইফ্রাইম, ইস্রায়েলের একটি উপজাতি, তাদের অহংকার এবং নিপীড়নের জন্য শাস্তি পেয়েছে। ঈশ্বর ইফ্রয়িমের কাছে পতঙ্গের মতো এবং যিহূদার লোকেদের জন্য পচনের মতো প্রতিশ্রুতি দিয়েছেন, তাদের ধ্বংসের কারণ। অধ্যায়টি ইসরায়েলের মরিয়া পরিস্থিতির বর্ণনা দিয়ে শেষ হয়েছে। তারা তাদের কষ্টে ঈশ্বরের কাছে কান্নাকাটি করে, কিন্তু তাদের কর্ম এবং অবিশ্বস্ততা তাদের সাহায্য এবং নিরাময় খুঁজে পেতে বাধা দেয়। তারা তাদের পাপের ফল বহন করবে যতক্ষণ না তারা তাদের অপরাধ স্বীকার করে এবং ঈশ্বরের মুখ না চায়। এই অধ্যায়টি অবিশ্বস্ততা, মূর্তিপূজা এবং আসন্ন বিচারের উপর জোর দেয় যা ইস্রায়েলের লোকেরা তাদের অবাধ্যতার ফলে সম্মুখীন হবে।</w:t>
      </w:r>
    </w:p>
    <w:p/>
    <w:p>
      <w:r xmlns:w="http://schemas.openxmlformats.org/wordprocessingml/2006/main">
        <w:t xml:space="preserve">Hosea 5:1 হে পুরোহিতেরা, শোন; হে ইস্রায়েল পরিবার, শোন! হে রাজার বাড়ী, কান দাও। কারণ বিচার তোমাদেরই দিকে, কারণ তোমরা মিস্পাতে ফাঁদ হয়েছ এবং তাবোরের ওপর জাল ছড়িয়েছ৷</w:t>
      </w:r>
    </w:p>
    <w:p/>
    <w:p>
      <w:r xmlns:w="http://schemas.openxmlformats.org/wordprocessingml/2006/main">
        <w:t xml:space="preserve">হে পুরোহিতগণ, সদাপ্রভুর বিচার শুনুন এবং হে ইস্রায়েলের বংশ ও রাজার কুল শুনুন।</w:t>
      </w:r>
    </w:p>
    <w:p/>
    <w:p>
      <w:r xmlns:w="http://schemas.openxmlformats.org/wordprocessingml/2006/main">
        <w:t xml:space="preserve">1: আমাদের অবশ্যই প্রভুর বিচার শুনতে হবে এবং তাঁর আদেশগুলি অনুসরণ করতে হবে।</w:t>
      </w:r>
    </w:p>
    <w:p/>
    <w:p>
      <w:r xmlns:w="http://schemas.openxmlformats.org/wordprocessingml/2006/main">
        <w:t xml:space="preserve">2: আমাদের অবশ্যই প্রভু যা বলেছেন তার প্রতি মনোযোগ দিতে হবে এবং পাপের প্রলোভনে ফাঁদে পড়তে হবে না।</w:t>
      </w:r>
    </w:p>
    <w:p/>
    <w:p>
      <w:r xmlns:w="http://schemas.openxmlformats.org/wordprocessingml/2006/main">
        <w:t xml:space="preserve">1: প্রবচন 28:13 যে তার পাপ ঢেকে রাখে সে সফল হবে না, কিন্তু যে সেগুলি স্বীকার করে এবং ত্যাগ করে সে করুণা পাবে।</w:t>
      </w:r>
    </w:p>
    <w:p/>
    <w:p>
      <w:r xmlns:w="http://schemas.openxmlformats.org/wordprocessingml/2006/main">
        <w:t xml:space="preserve">2: জেমস 1:14-15 কিন্তু প্রত্যেক মানুষ প্রলোভিত হয়, যখন সে তার নিজের লালসা থেকে দূরে সরে যায় এবং প্রলুব্ধ হয়। অতঃপর লালসা যখন গর্ভধারণ করে, তখন তা পাপের জন্ম দেয় এবং পাপ যখন তা শেষ হয়, তখন তা মৃত্যুকে ডেকে আনে৷</w:t>
      </w:r>
    </w:p>
    <w:p/>
    <w:p>
      <w:r xmlns:w="http://schemas.openxmlformats.org/wordprocessingml/2006/main">
        <w:t xml:space="preserve">Hosea 5:2 এবং বিদ্রোহীরা বধ করতে গভীর, যদিও আমি তাদের সকলকে তিরস্কারকারী হয়েছি।</w:t>
      </w:r>
    </w:p>
    <w:p/>
    <w:p>
      <w:r xmlns:w="http://schemas.openxmlformats.org/wordprocessingml/2006/main">
        <w:t xml:space="preserve">ঈশ্বরের সতর্কবাণী সত্ত্বেও লোকেরা বিদ্রোহ করছে এবং একে অপরকে হত্যা করছে।</w:t>
      </w:r>
    </w:p>
    <w:p/>
    <w:p>
      <w:r xmlns:w="http://schemas.openxmlformats.org/wordprocessingml/2006/main">
        <w:t xml:space="preserve">1: আমাদের অবশ্যই ঈশ্বরের সতর্কবাণী মানতে হবে এবং পাপ থেকে দূরে থাকতে হবে, নতুবা আমরা এর পরিণতি ভোগ করব।</w:t>
      </w:r>
    </w:p>
    <w:p/>
    <w:p>
      <w:r xmlns:w="http://schemas.openxmlformats.org/wordprocessingml/2006/main">
        <w:t xml:space="preserve">2: আমাদের অবশ্যই ঈশ্বরের প্রতি বিশ্বাস থাকতে হবে এবং বিশ্বাস রাখতে হবে যে তিনি আমাদের সঠিক পথে পরিচালিত করবেন।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Isaiah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Hosea 5:3 আমি ইফ্রয়িমকে জানি, এবং ইস্রায়েল আমার কাছ থেকে লুকানো নেই; কেননা, হে ইফ্রয়িম, এখন তুমি ব্যভিচার করছ এবং ইস্রায়েল কলুষিত হয়েছে।</w:t>
      </w:r>
    </w:p>
    <w:p/>
    <w:p>
      <w:r xmlns:w="http://schemas.openxmlformats.org/wordprocessingml/2006/main">
        <w:t xml:space="preserve">ঈশ্বর ইফ্রয়িম এবং ইস্রায়েলের পাপ জানেন, এবং তিনি তাদের ব্যভিচারে সন্তুষ্ট নন যা তাদের কলুষিত করেছে।</w:t>
      </w:r>
    </w:p>
    <w:p/>
    <w:p>
      <w:r xmlns:w="http://schemas.openxmlformats.org/wordprocessingml/2006/main">
        <w:t xml:space="preserve">1. পাপের পরিণতি: Hosea 5:3 এ A</w:t>
      </w:r>
    </w:p>
    <w:p/>
    <w:p>
      <w:r xmlns:w="http://schemas.openxmlformats.org/wordprocessingml/2006/main">
        <w:t xml:space="preserve">2. ঈশ্বর আমাদের পাপ জানেন: Hosea 5:3-এ A</w:t>
      </w:r>
    </w:p>
    <w:p/>
    <w:p>
      <w:r xmlns:w="http://schemas.openxmlformats.org/wordprocessingml/2006/main">
        <w:t xml:space="preserve">1. ইজেকিয়েল 16:15-17 ইস্রায়েলের অবিশ্বস্ততা সত্ত্বেও ঈশ্বরের বিশ্বস্ততা</w:t>
      </w:r>
    </w:p>
    <w:p/>
    <w:p>
      <w:r xmlns:w="http://schemas.openxmlformats.org/wordprocessingml/2006/main">
        <w:t xml:space="preserve">2. জেমস 4:17 ঈশ্বরের বিরুদ্ধে পাপ করার অসারতা</w:t>
      </w:r>
    </w:p>
    <w:p/>
    <w:p>
      <w:r xmlns:w="http://schemas.openxmlformats.org/wordprocessingml/2006/main">
        <w:t xml:space="preserve">Hosea 5:4 তারা তাদের ঈশ্বরের দিকে ফিরে যাওয়ার জন্য তাদের কাজগুলিকে স্থির করবে না, কারণ তাদের মধ্যে ব্যভিচারের আত্মা রয়েছে এবং তারা প্রভুকে জানে না।</w:t>
      </w:r>
    </w:p>
    <w:p/>
    <w:p>
      <w:r xmlns:w="http://schemas.openxmlformats.org/wordprocessingml/2006/main">
        <w:t xml:space="preserve">হোশেয়ার লোকেরা ঈশ্বরের কাছ থেকে বিপথগামী হয়েছে এবং তাঁর প্রতি অবিশ্বস্ত হয়েছে। ব্যভিচারের আত্মা তাদের মধ্যে রয়েছে এবং তারা প্রভুকে চিনতে পারে না।</w:t>
      </w:r>
    </w:p>
    <w:p/>
    <w:p>
      <w:r xmlns:w="http://schemas.openxmlformats.org/wordprocessingml/2006/main">
        <w:t xml:space="preserve">1. মূর্তিপূজার পরিণতি - Hosea 5:4</w:t>
      </w:r>
    </w:p>
    <w:p/>
    <w:p>
      <w:r xmlns:w="http://schemas.openxmlformats.org/wordprocessingml/2006/main">
        <w:t xml:space="preserve">2. আধ্যাত্মিক ব্যভিচারের বাস্তবতা - Hosea 5:4</w:t>
      </w:r>
    </w:p>
    <w:p/>
    <w:p>
      <w:r xmlns:w="http://schemas.openxmlformats.org/wordprocessingml/2006/main">
        <w:t xml:space="preserve">1. Jeremiah 2:20, "প্রাচীনকালের জন্য আমি তোমার জোয়াল ভেঙ্গেছি, এবং তোমার ব্যান্ডগুলিকে ফাটিয়েছি; এবং তুমি বলেছিলে, আমি লঙ্ঘন করব না; যখন প্রতিটি উঁচু পাহাড়ের উপরে এবং প্রতিটি সবুজ গাছের নীচে তুমি ঘুরে বেড়াচ্ছ, বেশ্যা খেলা করবে।"</w:t>
      </w:r>
    </w:p>
    <w:p/>
    <w:p>
      <w:r xmlns:w="http://schemas.openxmlformats.org/wordprocessingml/2006/main">
        <w:t xml:space="preserve">2. Ezekiel 6:9, "এবং যারা তোমার কাছ থেকে পালিয়ে যায় তারা আমাকে সেই জাতিদের মধ্যে স্মরণ করবে যেখানে তাদের বন্দী করে নিয়ে যাওয়া হবে, কারণ আমি তাদের ভীষন হৃদয়ে ভেঙ্গে পড়েছি, যারা আমার কাছ থেকে চলে গেছে এবং তাদের চোখ দিয়ে যা চলে গেছে। তাদের মূর্তির পিছনে ব্যভিচারী; এবং তারা তাদের সমস্ত জঘন্য কাজ করে যে মন্দ কাজ করেছে তার জন্য তারা নিজেদের ঘৃণা করবে।"</w:t>
      </w:r>
    </w:p>
    <w:p/>
    <w:p>
      <w:r xmlns:w="http://schemas.openxmlformats.org/wordprocessingml/2006/main">
        <w:t xml:space="preserve">Hosea 5:5 এবং ইস্রায়েলের অহংকার তার মুখে সাক্ষ্য দেয়, তাই ইস্রায়েল ও ইফ্রয়িম তাদের পাপাচারে পতিত হবে; যিহূদাও তাদের সাথে পড়বে।</w:t>
      </w:r>
    </w:p>
    <w:p/>
    <w:p>
      <w:r xmlns:w="http://schemas.openxmlformats.org/wordprocessingml/2006/main">
        <w:t xml:space="preserve">ইস্রায়েল ও যিহূদা তাদের অহংকারের কারণে তাদের অন্যায়ে নিপতিত হয়েছে।</w:t>
      </w:r>
    </w:p>
    <w:p/>
    <w:p>
      <w:r xmlns:w="http://schemas.openxmlformats.org/wordprocessingml/2006/main">
        <w:t xml:space="preserve">1. গর্বের বিপদ - হোশেয়া 5:5৷</w:t>
      </w:r>
    </w:p>
    <w:p/>
    <w:p>
      <w:r xmlns:w="http://schemas.openxmlformats.org/wordprocessingml/2006/main">
        <w:t xml:space="preserve">2. অন্যায়ের পরিণতি - Hosea 5:5</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Hosea 5:6 তারা সদাপ্রভুর অন্বেষণে তাদের মেষ ও পশুদের নিয়ে যাবে; কিন্তু তারা তাকে খুঁজে পাবে না; সে তাদের থেকে নিজেকে সরিয়ে নিয়েছে।</w:t>
      </w:r>
    </w:p>
    <w:p/>
    <w:p>
      <w:r xmlns:w="http://schemas.openxmlformats.org/wordprocessingml/2006/main">
        <w:t xml:space="preserve">যারা তাকে খোঁজে তাদের থেকে ঈশ্বর নিজেকে সরিয়ে নিয়েছেন।</w:t>
      </w:r>
    </w:p>
    <w:p/>
    <w:p>
      <w:r xmlns:w="http://schemas.openxmlformats.org/wordprocessingml/2006/main">
        <w:t xml:space="preserve">1. ঈশ্বরের নীরবতা: একটি কোলাহলপূর্ণ বিশ্বে শুনতে শেখা</w:t>
      </w:r>
    </w:p>
    <w:p/>
    <w:p>
      <w:r xmlns:w="http://schemas.openxmlformats.org/wordprocessingml/2006/main">
        <w:t xml:space="preserve">2. প্রভুর প্রত্যাহার: যখন ঈশ্বর অনুপস্থিত বলে মনে হয়</w:t>
      </w:r>
    </w:p>
    <w:p/>
    <w:p>
      <w:r xmlns:w="http://schemas.openxmlformats.org/wordprocessingml/2006/main">
        <w:t xml:space="preserve">1. ইশাইয়া 55:6-7 প্রভুর সন্ধান করুন যখন তিনি পাওয়া যাবে; কাছে থাকা অবস্থায় তাকে ডাক; 7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গীতসংহিতা 27:8 যখন তুমি বলেছিলে, আমার মুখের সন্ধান কর, তখন আমার হৃদয় তোমাকে বলেছিল, তোমার মুখ, প্রভু, আমি কি খুঁজি।</w:t>
      </w:r>
    </w:p>
    <w:p/>
    <w:p>
      <w:r xmlns:w="http://schemas.openxmlformats.org/wordprocessingml/2006/main">
        <w:t xml:space="preserve">Hosea 5:7 তারা সদাপ্রভুর বিরুদ্ধে বিশ্বাসঘাতকতা করেছে, কারণ তারা বিদেশী সন্তানদের জন্ম দিয়েছে; এখন এক মাস তাদের অংশ সহ তাদের গ্রাস করবে।</w:t>
      </w:r>
    </w:p>
    <w:p/>
    <w:p>
      <w:r xmlns:w="http://schemas.openxmlformats.org/wordprocessingml/2006/main">
        <w:t xml:space="preserve">ঈশ্বরের লোকেরা তাঁর থেকে দূরে সরে গেছে এবং মিথ্যা প্রতিমা অনুসরণ করেছে, যার ফলে আধ্যাত্মিক ধ্বংস হয়েছে।</w:t>
      </w:r>
    </w:p>
    <w:p/>
    <w:p>
      <w:r xmlns:w="http://schemas.openxmlformats.org/wordprocessingml/2006/main">
        <w:t xml:space="preserve">1: ঈশ্বর থেকে দূরে সরে যাওয়া ভয়াবহ পরিণতি নিয়ে আসে।</w:t>
      </w:r>
    </w:p>
    <w:p/>
    <w:p>
      <w:r xmlns:w="http://schemas.openxmlformats.org/wordprocessingml/2006/main">
        <w:t xml:space="preserve">2: আমাদের অবশ্যই ঈশ্বরের প্রতি বিশ্বস্ত থাকতে হবে, এমনকি যখন এটি কঠিন হয়।</w:t>
      </w:r>
    </w:p>
    <w:p/>
    <w:p>
      <w:r xmlns:w="http://schemas.openxmlformats.org/wordprocessingml/2006/main">
        <w:t xml:space="preserve">1: Deuteronomy 6:16 - "হ্যাঁ, তুমি তোমার ঈশ্বর সদাপ্রভুকে তোমার সমস্ত হৃদয়, তোমার সমস্ত প্রাণ এবং তোমার সমস্ত শক্তি দিয়ে ভালবাসবে।"</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Hosea 5:8 তোমরা গিবিয়াতে কর্নেট বাজাও এবং রামায় তূরী বাজাও; হে বিন্যামীন, তোমার পিছনে বেথাভেনে জোরে চিৎকার কর।</w:t>
      </w:r>
    </w:p>
    <w:p/>
    <w:p>
      <w:r xmlns:w="http://schemas.openxmlformats.org/wordprocessingml/2006/main">
        <w:t xml:space="preserve">হোসিয়া ইস্রায়েলের জনগণকে অনুতাপের অ্যালার্ম বাজানোর আহ্বান জানাচ্ছেন।</w:t>
      </w:r>
    </w:p>
    <w:p/>
    <w:p>
      <w:r xmlns:w="http://schemas.openxmlformats.org/wordprocessingml/2006/main">
        <w:t xml:space="preserve">1. অ্যালার্ম ধ্বনিত করুন: অনুতাপ করুন এবং প্রভুর কাছে ফিরে আসুন</w:t>
      </w:r>
    </w:p>
    <w:p/>
    <w:p>
      <w:r xmlns:w="http://schemas.openxmlformats.org/wordprocessingml/2006/main">
        <w:t xml:space="preserve">2. ঈশ্বরের করুণা চাওয়া: অনুতাপের আহ্বান</w:t>
      </w:r>
    </w:p>
    <w:p/>
    <w:p>
      <w:r xmlns:w="http://schemas.openxmlformats.org/wordprocessingml/2006/main">
        <w:t xml:space="preserve">1. জোয়েল 2:1-2 - "সিয়োনে শিঙা বাজাও; আমার পবিত্র পাহাড়ে অ্যালার্ম বাজাও। দেশে যারা বাস করে তারা সকলে কাঁপুক, কারণ প্রভুর দিন আসছে।</w:t>
      </w:r>
    </w:p>
    <w:p/>
    <w:p>
      <w:r xmlns:w="http://schemas.openxmlformats.org/wordprocessingml/2006/main">
        <w:t xml:space="preserve">2. যোনা 3:4-5 - "যোনা একদিনের যাত্রাপথে শহরে যেতে শুরু করলেন৷ এবং তিনি চিৎকার করে বললেন, এখনও চল্লিশ দিন, এবং নিনেভ উচ্ছেদ হবে! এবং নিনেভের লোকেরা ঈশ্বরে বিশ্বাস করল৷ একটি উপবাস এবং চট পরিধান, তাদের মধ্যে বড় থেকে তাদের ছোট পর্যন্ত.</w:t>
      </w:r>
    </w:p>
    <w:p/>
    <w:p>
      <w:r xmlns:w="http://schemas.openxmlformats.org/wordprocessingml/2006/main">
        <w:t xml:space="preserve">Hosea 5:9 তিরস্কারের দিনে ইফ্রয়িম ধ্বংস হয়ে যাবে; ইস্রায়েলের গোষ্ঠীর মধ্যে যা হবে তা আমি জানিয়েছি।</w:t>
      </w:r>
    </w:p>
    <w:p/>
    <w:p>
      <w:r xmlns:w="http://schemas.openxmlformats.org/wordprocessingml/2006/main">
        <w:t xml:space="preserve">ইফ্রয়িম তাদের পাপের জন্য শাস্তি পাবে এবং ঈশ্বর তার বিচার ঘোষণা করেছেন।</w:t>
      </w:r>
    </w:p>
    <w:p/>
    <w:p>
      <w:r xmlns:w="http://schemas.openxmlformats.org/wordprocessingml/2006/main">
        <w:t xml:space="preserve">1: যারা তাঁর থেকে বিচ্যুত হয়েছে তাদের জন্য আমাদের প্রতিশোধ এবং ন্যায়বিচারের ঈশ্বরের প্রতিশ্রুতিগুলি ভুলে যাওয়া উচিত নয়।</w:t>
      </w:r>
    </w:p>
    <w:p/>
    <w:p>
      <w:r xmlns:w="http://schemas.openxmlformats.org/wordprocessingml/2006/main">
        <w:t xml:space="preserve">2: আমাদের সর্বদা মনে রাখতে হবে যে আমাদের কর্মের ফলাফল রয়েছে এবং ঈশ্বর আমাদের পাপের জন্য আমাদের বিচার করবেন।</w:t>
      </w:r>
    </w:p>
    <w:p/>
    <w:p>
      <w:r xmlns:w="http://schemas.openxmlformats.org/wordprocessingml/2006/main">
        <w:t xml:space="preserve">1: ইশাইয়া 5:20-23 -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রোমানস 2:4-5 - অথবা আপনি তার মঙ্গল, সহনশীলতা এবং ধৈর্যের সম্পদকে অবজ্ঞা করেন; ঈশ্বরের ধার্মিকতা আপনাকে অনুশোচনার দিকে নিয়ে যায় তা জানেন না?</w:t>
      </w:r>
    </w:p>
    <w:p/>
    <w:p>
      <w:r xmlns:w="http://schemas.openxmlformats.org/wordprocessingml/2006/main">
        <w:t xml:space="preserve">Hosea 5:10 যিহূদার শাসনকর্তারা তাদের মত ছিল যারা বাঁধন দূর করে, তাই আমি তাদের উপর আমার ক্রোধ জলের মত ঢেলে দেব।</w:t>
      </w:r>
    </w:p>
    <w:p/>
    <w:p>
      <w:r xmlns:w="http://schemas.openxmlformats.org/wordprocessingml/2006/main">
        <w:t xml:space="preserve">যিহূদার রাজপুত্ররা তাদের মতো আচরণ করে যারা সীমানা উপেক্ষা করে, তাই ঈশ্বর তাদের ক্রোধে শাস্তি দেবেন।</w:t>
      </w:r>
    </w:p>
    <w:p/>
    <w:p>
      <w:r xmlns:w="http://schemas.openxmlformats.org/wordprocessingml/2006/main">
        <w:t xml:space="preserve">1. ঈশ্বর ন্যায্য এবং তাঁর ক্রোধ বাস্তব</w:t>
      </w:r>
    </w:p>
    <w:p/>
    <w:p>
      <w:r xmlns:w="http://schemas.openxmlformats.org/wordprocessingml/2006/main">
        <w:t xml:space="preserve">2. ঈশ্বরের সীমানা মেনে চলুন এবং তাঁর মানকে সম্মান করুন</w:t>
      </w:r>
    </w:p>
    <w:p/>
    <w:p>
      <w:r xmlns:w="http://schemas.openxmlformats.org/wordprocessingml/2006/main">
        <w:t xml:space="preserve">1. ম্যাথিউ 7:13-14 - সরু গেট দিয়ে প্রবেশ করুন; কারণ দরজাটি প্রশস্ত এবং পথ প্রশস্ত যেটি ধ্বংসের দিকে নিয়ে যায়, এবং অনেক লোক তা দিয়ে প্রবেশ করে৷</w:t>
      </w:r>
    </w:p>
    <w:p/>
    <w:p>
      <w:r xmlns:w="http://schemas.openxmlformats.org/wordprocessingml/2006/main">
        <w:t xml:space="preserve">14কেননা দরজাটা ছোট এবং পথটা সরু যেটা জীবনের দিকে নিয়ে যায়, আর খুব কম লোকই সেটা খুঁজে পায়।</w:t>
      </w:r>
    </w:p>
    <w:p/>
    <w:p>
      <w:r xmlns:w="http://schemas.openxmlformats.org/wordprocessingml/2006/main">
        <w:t xml:space="preserve">2. রোমানস 12:18 - যদি সম্ভব হয়, যতদূর এটি আপনার উপর নির্ভর করে, সমস্ত পুরুষের সাথে শান্তিতে থাকুন।</w:t>
      </w:r>
    </w:p>
    <w:p/>
    <w:p>
      <w:r xmlns:w="http://schemas.openxmlformats.org/wordprocessingml/2006/main">
        <w:t xml:space="preserve">Hosea 5:11 ইফ্রয়িম নিপীড়িত এবং বিচারে ভেঙ্গে পড়েছে, কারণ সে স্বেচ্ছায় আদেশ অনুসারে চলেছিল।</w:t>
      </w:r>
    </w:p>
    <w:p/>
    <w:p>
      <w:r xmlns:w="http://schemas.openxmlformats.org/wordprocessingml/2006/main">
        <w:t xml:space="preserve">ইফ্রয়িম স্বেচ্ছায় ঈশ্বরের আদেশ অনুসরণ করার জন্য নিপীড়িত এবং বিচার করা হয়েছে।</w:t>
      </w:r>
    </w:p>
    <w:p/>
    <w:p>
      <w:r xmlns:w="http://schemas.openxmlformats.org/wordprocessingml/2006/main">
        <w:t xml:space="preserve">1. "আনুগত্যের শক্তি"</w:t>
      </w:r>
    </w:p>
    <w:p/>
    <w:p>
      <w:r xmlns:w="http://schemas.openxmlformats.org/wordprocessingml/2006/main">
        <w:t xml:space="preserve">2. "আবেদনের আশীর্বাদ"</w:t>
      </w:r>
    </w:p>
    <w:p/>
    <w:p>
      <w:r xmlns:w="http://schemas.openxmlformats.org/wordprocessingml/2006/main">
        <w:t xml:space="preserve">1. ম্যাথু 11:29 আমার জোয়াল আপনার উপর নিন এবং আমার কাছ থেকে শিখুন, কারণ আমি হৃদয়ে কোমল এবং নম্র, এবং আপনি আপনার আত্মার জন্য বিশ্রাম পাবেন।</w:t>
      </w:r>
    </w:p>
    <w:p/>
    <w:p>
      <w:r xmlns:w="http://schemas.openxmlformats.org/wordprocessingml/2006/main">
        <w:t xml:space="preserve">2. হিতোপদেশ 19:16 যে আজ্ঞা পালন করে সে তাদের জীবন রক্ষা করে, কিন্তু যে তাদের পথের প্রতি অবজ্ঞা দেখায় সে মারা যাবে।</w:t>
      </w:r>
    </w:p>
    <w:p/>
    <w:p>
      <w:r xmlns:w="http://schemas.openxmlformats.org/wordprocessingml/2006/main">
        <w:t xml:space="preserve">Hosea 5:12 তাই আমি ইফ্রয়িমের কাছে পতঙ্গের মত হব, এবং যিহূদার গৃহের কাছে পচা হয়ে যাব।</w:t>
      </w:r>
    </w:p>
    <w:p/>
    <w:p>
      <w:r xmlns:w="http://schemas.openxmlformats.org/wordprocessingml/2006/main">
        <w:t xml:space="preserve">ঈশ্বর ইফ্রয়িম এবং যিহূদাকে তাদের পাপের জন্য ধুলো এবং পচে পরিণত করে শাস্তি দেবেন।</w:t>
      </w:r>
    </w:p>
    <w:p/>
    <w:p>
      <w:r xmlns:w="http://schemas.openxmlformats.org/wordprocessingml/2006/main">
        <w:t xml:space="preserve">1. ঈশ্বরের ক্রোধের শক্তি: পাপের পরিণতি বোঝা</w:t>
      </w:r>
    </w:p>
    <w:p/>
    <w:p>
      <w:r xmlns:w="http://schemas.openxmlformats.org/wordprocessingml/2006/main">
        <w:t xml:space="preserve">2. পাপ থেকে ফিরে আসা: কিভাবে ঈশ্বরের সাথে আমাদের সম্পর্ক পুনরুদ্ধার করা যায়</w:t>
      </w:r>
    </w:p>
    <w:p/>
    <w:p>
      <w:r xmlns:w="http://schemas.openxmlformats.org/wordprocessingml/2006/main">
        <w:t xml:space="preserve">1. ম্যাথু 12:34-37 "কারণ হৃদয়ের প্রাচুর্য থেকে মুখ কথা বলে। ভাল ব্যক্তি তার ভাল ভান্ডার থেকে ভাল বের করে, এবং মন্দ ব্যক্তি তার মন্দ ভান্ডার থেকে মন্দ বের করে। আমি তোমাদের বলছি, বিচারের দিনে লোকেরা তাদের প্রতিটি অযৌক্তিক কথার জন্য হিসাব দেবে, কারণ আপনার কথায় আপনি ন্যায়বিচারিত হবেন এবং আপনার কথায় আপনি নিন্দিত হবেন।</w:t>
      </w:r>
    </w:p>
    <w:p/>
    <w:p>
      <w:r xmlns:w="http://schemas.openxmlformats.org/wordprocessingml/2006/main">
        <w:t xml:space="preserve">2. জেমস 4:7-10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 হতভাগা হও এবং শোক কর এবং কাঁদ। তোমার হাসি শোকে পরিণত হউক এবং তোমার আনন্দ বিষাদে পরিণত হউক। প্রভুর সামনে নত হও, এবং তিনি তোমাকে উন্নত করবেন৷</w:t>
      </w:r>
    </w:p>
    <w:p/>
    <w:p>
      <w:r xmlns:w="http://schemas.openxmlformats.org/wordprocessingml/2006/main">
        <w:t xml:space="preserve">Hosea 5:13 যখন ইফ্রয়িম তার অসুস্থতা দেখেছিল এবং যিহূদা তার ক্ষত দেখেছিল, তখন ইফ্রয়িম আসিরিয়ার কাছে গিয়েছিল এবং যারেব রাজার কাছে পাঠিয়েছিল, তবুও সে তোমাকে নিরাময় করতে পারেনি বা তোমার ক্ষত সারাতে পারেনি।</w:t>
      </w:r>
    </w:p>
    <w:p/>
    <w:p>
      <w:r xmlns:w="http://schemas.openxmlformats.org/wordprocessingml/2006/main">
        <w:t xml:space="preserve">ইফ্রাইম এবং জুডাহ তাদের অসুস্থতা এবং ক্ষত চিনতে পেরেছিল, তাই ইফ্রাইম অ্যাসিরিয়ান রাজা যারেবের কাছে সাহায্য চায়, কিন্তু রাজা তাদের সুস্থ করতে পারে না।</w:t>
      </w:r>
    </w:p>
    <w:p/>
    <w:p>
      <w:r xmlns:w="http://schemas.openxmlformats.org/wordprocessingml/2006/main">
        <w:t xml:space="preserve">1. ঈশ্বর আমাদের একমাত্র সত্য নিরাময়কারী</w:t>
      </w:r>
    </w:p>
    <w:p/>
    <w:p>
      <w:r xmlns:w="http://schemas.openxmlformats.org/wordprocessingml/2006/main">
        <w:t xml:space="preserve">2. ভুল উৎস থেকে সাহায্য চাওয়া হতাশার দিকে নিয়ে যায়</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ম্যাথিউ 9:12-13 - "এটা শুনে যীশু বললেন, 'স্বাস্থ্যবানদের জন্য ডাক্তারের প্রয়োজন নেই, কিন্তু অসুস্থদেরই দরকার৷ কিন্তু গিয়ে জানুন এর অর্থ কী: 'আমি করুণা চাই, ত্যাগ নয়৷' কারণ আমি ধার্মিকদের ডাকতে আসিনি, পাপীদের ডাকতে এসেছি।'</w:t>
      </w:r>
    </w:p>
    <w:p/>
    <w:p>
      <w:r xmlns:w="http://schemas.openxmlformats.org/wordprocessingml/2006/main">
        <w:t xml:space="preserve">Hosea 5:14 কারণ আমি ইফ্রয়িমের কাছে সিংহের মতো হব, এবং যিহূদার পরিবারের কাছে তরুণ সিংহের মতো হব৷ আমি নিয়ে যাব, কেউ তাকে উদ্ধার করবে না।</w:t>
      </w:r>
    </w:p>
    <w:p/>
    <w:p>
      <w:r xmlns:w="http://schemas.openxmlformats.org/wordprocessingml/2006/main">
        <w:t xml:space="preserve">হোসিয়া ঈশ্বরের লোকেদের তাদের অবাধ্যতা এবং তারা যে পরিণতির মুখোমুখি হবে সে সম্পর্কে সতর্ক করে।</w:t>
      </w:r>
    </w:p>
    <w:p/>
    <w:p>
      <w:r xmlns:w="http://schemas.openxmlformats.org/wordprocessingml/2006/main">
        <w:t xml:space="preserve">1: আমাদের অবশ্যই ঈশ্বরের প্রতি বাধ্য হতে হবে, অন্যথায় তিনি আমাদের ছিঁড়ে ফেলবেন এবং কেউ আমাদের উদ্ধার করতে পারবে না।</w:t>
      </w:r>
    </w:p>
    <w:p/>
    <w:p>
      <w:r xmlns:w="http://schemas.openxmlformats.org/wordprocessingml/2006/main">
        <w:t xml:space="preserve">2: ঈশ্বর শক্তিশালী এবং আমরা যদি তাঁর আদেশ অমান্য করি তাহলে আমাদের ছিঁড়ে ফেলার ক্ষমতা রয়েছে।</w:t>
      </w:r>
    </w:p>
    <w:p/>
    <w:p>
      <w:r xmlns:w="http://schemas.openxmlformats.org/wordprocessingml/2006/main">
        <w:t xml:space="preserve">1: Deuteronomy 28:15-20 ঈশ্বর তাঁর লোকেদের অভিশাপের বিষয়ে সতর্ক করেন যে তারা যদি তাঁর বাধ্য না হয় তবে তাদের মুখোমুখি হবে।</w:t>
      </w:r>
    </w:p>
    <w:p/>
    <w:p>
      <w:r xmlns:w="http://schemas.openxmlformats.org/wordprocessingml/2006/main">
        <w:t xml:space="preserve">2: Jeremiah 17:5-10 ঈশ্বর তাঁর লোকেদের নিজের উপর বিশ্বাস করার পরিণতি সম্পর্কে সতর্ক করেন এবং তাঁর উপর নয়।</w:t>
      </w:r>
    </w:p>
    <w:p/>
    <w:p>
      <w:r xmlns:w="http://schemas.openxmlformats.org/wordprocessingml/2006/main">
        <w:t xml:space="preserve">Hosea 5:15 আমি যাব এবং আমার জায়গায় ফিরে যাব, যতক্ষণ না তারা তাদের অপরাধ স্বীকার করে এবং আমার মুখের খোঁজ না করে; তাদের কষ্টের মধ্যে তারা আমাকে তাড়াতাড়ি খুঁজবে।</w:t>
      </w:r>
    </w:p>
    <w:p/>
    <w:p>
      <w:r xmlns:w="http://schemas.openxmlformats.org/wordprocessingml/2006/main">
        <w:t xml:space="preserve">ঈশ্বর অপেক্ষা করবেন যতক্ষণ না মানুষ তাদের ভুল কাজগুলো স্বীকার করে এবং তাদের কষ্টের মধ্যে তাকে খোঁজে।</w:t>
      </w:r>
    </w:p>
    <w:p/>
    <w:p>
      <w:r xmlns:w="http://schemas.openxmlformats.org/wordprocessingml/2006/main">
        <w:t xml:space="preserve">1. অনুতাপের শক্তি: কেন আমাদের কষ্টের মধ্যে ঈশ্বরের খোঁজ করা অপরিহার্য</w:t>
      </w:r>
    </w:p>
    <w:p/>
    <w:p>
      <w:r xmlns:w="http://schemas.openxmlformats.org/wordprocessingml/2006/main">
        <w:t xml:space="preserve">2. ঈশ্বরের করুণা এবং ধৈর্য: হোশেয়া 5:15 থেকে শেখা</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Ezekiel 33:11 - তাদের বল, আমি বেঁচে আছি, সদাপ্রভু ঈশ্বর ঘোষণা করেন, আমি দুষ্টের মৃত্যুতে কোন আনন্দ পাই না, কিন্তু দুষ্ট তার পথ থেকে ফিরে বেঁচে থাকে; ফিরে যাও, তোমার মন্দ পথ থেকে ফিরে যাও, হে ইস্রায়েলের পরিবার, তুমি কেন মরবে?</w:t>
      </w:r>
    </w:p>
    <w:p/>
    <w:p>
      <w:r xmlns:w="http://schemas.openxmlformats.org/wordprocessingml/2006/main">
        <w:t xml:space="preserve">হোসেয় অধ্যায় 6 অনুতাপের আহ্বান এবং অতিমাত্রায় ধর্মীয় আচার-অনুষ্ঠানের পরিবর্তে প্রকৃত প্রেম এবং জ্ঞানের জন্য ঈশ্বরের আকাঙ্ক্ষার বিষয়বস্তু চিত্রিত করে। অধ্যায়টি পরিবর্তনের জন্য তাদের স্থায়ী অঙ্গীকারের অভাবের সাথে জনগণের সাময়িক অনুশোচনাকে বৈপরীত্য করে।</w:t>
      </w:r>
    </w:p>
    <w:p/>
    <w:p>
      <w:r xmlns:w="http://schemas.openxmlformats.org/wordprocessingml/2006/main">
        <w:t xml:space="preserve">1 ম অনুচ্ছেদ: অধ্যায়টি শুরু হয় লোকেদের প্রভুর কাছে ফিরে যাওয়ার ইচ্ছা প্রকাশ করে, স্বীকার করে যে তিনি তাদের আহত করেছেন এবং তাদের সুস্থ করবেন। তারা তাঁকে খোঁজার এবং তাঁর ধার্মিকতা স্বীকার করার তাদের অভিপ্রায় ঘোষণা করে (হোসেয়া 6:1-3)।</w:t>
      </w:r>
    </w:p>
    <w:p/>
    <w:p>
      <w:r xmlns:w="http://schemas.openxmlformats.org/wordprocessingml/2006/main">
        <w:t xml:space="preserve">২য় অনুচ্ছেদ: ঈশ্বর তাদের সাময়িক অনুশোচনায় সাড়া দেন, তাদের অসঙ্গতি এবং প্রকৃত প্রতিশ্রুতির অভাবকে হাইলাইট করেন। তিনি তাদের বিশ্বস্ততাকে ক্ষণস্থায়ী সকালের কুয়াশার সাথে তুলনা করেন এবং ধর্মীয় বলিদানের পরিবর্তে তাঁর প্রতি অবিচল প্রেম এবং জ্ঞানের জন্য তাঁর আকাঙ্ক্ষার উপর জোর দেন (হোসেয়া 6:4-6)।</w:t>
      </w:r>
    </w:p>
    <w:p/>
    <w:p>
      <w:r xmlns:w="http://schemas.openxmlformats.org/wordprocessingml/2006/main">
        <w:t xml:space="preserve">3য় অনুচ্ছেদ: ঈশ্বর আদম এর মত চুক্তি লঙ্ঘন এবং তার সাথে বিশ্বাস ভঙ্গ মানুষ অভিযুক্ত. তিনি তাদের অবিশ্বস্ততা, প্রতারণা এবং সহিংসতা বর্ণনা করেছেন। ফলস্বরূপ, তাদের উপর বিচার আসবে (হোসেয়া 6:7-10)।</w:t>
      </w:r>
    </w:p>
    <w:p/>
    <w:p>
      <w:r xmlns:w="http://schemas.openxmlformats.org/wordprocessingml/2006/main">
        <w:t xml:space="preserve">4 র্থ অনুচ্ছেদ: অধ্যায়টি হোম নৈবেদ্যর পরিবর্তে তাঁর প্রতি করুণা এবং জ্ঞানের জন্য ঈশ্বরের আকাঙ্ক্ষার অনুস্মারক দিয়ে শেষ হয়েছে। তিনি লোকেদেরকে তাঁর কাছে ফিরে যেতে আহ্বান করেন এবং পুনরুদ্ধার এবং পুনরুজ্জীবনের প্রতিশ্রুতি দেন যদি তারা সত্যই আন্তরিকতা এবং প্রতিশ্রুতি দিয়ে তাঁকে খোঁজেন (হোসেয়া 6:11)।</w:t>
      </w:r>
    </w:p>
    <w:p/>
    <w:p>
      <w:r xmlns:w="http://schemas.openxmlformats.org/wordprocessingml/2006/main">
        <w:t xml:space="preserve">সংক্ষেপে,</w:t>
      </w:r>
    </w:p>
    <w:p>
      <w:r xmlns:w="http://schemas.openxmlformats.org/wordprocessingml/2006/main">
        <w:t xml:space="preserve">হোসেয় অধ্যায় 6 অনুতাপের আহ্বানকে চিত্রিত করে</w:t>
      </w:r>
    </w:p>
    <w:p>
      <w:r xmlns:w="http://schemas.openxmlformats.org/wordprocessingml/2006/main">
        <w:t xml:space="preserve">এবং অকৃত্রিম প্রেম এবং জ্ঞানের জন্য ঈশ্বরের আকাঙ্ক্ষার উপর জোর দেয়</w:t>
      </w:r>
    </w:p>
    <w:p>
      <w:r xmlns:w="http://schemas.openxmlformats.org/wordprocessingml/2006/main">
        <w:t xml:space="preserve">অতিমাত্রায় ধর্মীয় আচার-অনুষ্ঠানের পরিবর্তে।</w:t>
      </w:r>
    </w:p>
    <w:p/>
    <w:p>
      <w:r xmlns:w="http://schemas.openxmlformats.org/wordprocessingml/2006/main">
        <w:t xml:space="preserve">লোকেরা প্রভুর কাছে ফিরে যাওয়ার আকাঙ্ক্ষা প্রকাশ করে, তার ক্ষত স্বীকার করে এবং তাকে খুঁজছে।</w:t>
      </w:r>
    </w:p>
    <w:p>
      <w:r xmlns:w="http://schemas.openxmlformats.org/wordprocessingml/2006/main">
        <w:t xml:space="preserve">ঈশ্বর তাদের অস্থায়ী অনুশোচনা এবং প্রকৃত প্রতিশ্রুতির অভাব হাইলাইট.</w:t>
      </w:r>
    </w:p>
    <w:p>
      <w:r xmlns:w="http://schemas.openxmlformats.org/wordprocessingml/2006/main">
        <w:t xml:space="preserve">ক্ষণস্থায়ী সকালের কুয়াশার সাথে তাদের বিশ্বস্ততার তুলনা।</w:t>
      </w:r>
    </w:p>
    <w:p>
      <w:r xmlns:w="http://schemas.openxmlformats.org/wordprocessingml/2006/main">
        <w:t xml:space="preserve">ধর্মীয় বলিদানের চেয়ে ঈশ্বরের অটল ভালবাসা এবং তাঁর জ্ঞানের আকাঙ্ক্ষা।</w:t>
      </w:r>
    </w:p>
    <w:p>
      <w:r xmlns:w="http://schemas.openxmlformats.org/wordprocessingml/2006/main">
        <w:t xml:space="preserve">চুক্তি লঙ্ঘন এবং ঈশ্বরের সাথে বিশ্বাস ভঙ্গের অভিযোগ।</w:t>
      </w:r>
    </w:p>
    <w:p>
      <w:r xmlns:w="http://schemas.openxmlformats.org/wordprocessingml/2006/main">
        <w:t xml:space="preserve">হোমবলির চেয়ে করুণা এবং জ্ঞানের জন্য ঈশ্বরের আকাঙ্ক্ষার অনুস্মারক।</w:t>
      </w:r>
    </w:p>
    <w:p>
      <w:r xmlns:w="http://schemas.openxmlformats.org/wordprocessingml/2006/main">
        <w:t xml:space="preserve">আন্তরিকতা এবং পুনরুদ্ধার এবং পুনরুজ্জীবনের প্রতিশ্রুতি দিয়ে ঈশ্বরের কাছে ফিরে যাওয়ার আহ্বান করুন।</w:t>
      </w:r>
    </w:p>
    <w:p/>
    <w:p>
      <w:r xmlns:w="http://schemas.openxmlformats.org/wordprocessingml/2006/main">
        <w:t xml:space="preserve">হোসেয়ার এই অধ্যায়টি অনুতাপের আহ্বানকে চিত্রিত করে এবং অতিমাত্রায় ধর্মীয় আচার-অনুষ্ঠানের পরিবর্তে প্রকৃত প্রেম এবং জ্ঞানের জন্য ঈশ্বরের আকাঙ্ক্ষাকে তুলে ধরে। লোকেরা প্রভুর কাছে ফিরে যাওয়ার ইচ্ছা প্রকাশ করে, স্বীকার করে যে তিনি তাদের আহত করেছেন এবং তাদের সুস্থ করবেন। যাইহোক, ঈশ্বর তাদের সাময়িক অনুশোচনায় সাড়া দেন, তাদের অসঙ্গতি এবং প্রকৃত প্রতিশ্রুতির অভাবের উপর জোর দেন। তিনি তাদের বিশ্বস্ততাকে ক্ষণস্থায়ী সকালের কুয়াশার সাথে তুলনা করেন এবং ধর্মীয় বলিদানের পরিবর্তে তাঁর প্রতি অবিচল ভালবাসা এবং জ্ঞানের জন্য তাঁর আকাঙ্ক্ষাকে জোর দেন। ঈশ্বর লোকেদেরকে আদমের মতো চুক্তি লঙ্ঘন করার এবং তাঁর সাথে বিশ্বাস ভঙ্গ করার অভিযোগ করেছেন। তিনি তাদের অবিশ্বস্ততা, প্রতারণা এবং সহিংসতা বর্ণনা করেছেন, যার ফলে বিচার হবে। অধ্যায়টি হোমবলির পরিবর্তে করুণা ও জ্ঞানের জন্য ঈশ্বরের আকাঙ্ক্ষার অনুস্মারক দিয়ে শেষ হয়। তিনি জনগণকে আন্তরিকতার সাথে তাঁর কাছে ফিরে যাওয়ার আহ্বান জানান এবং পুনরুদ্ধার এবং পুনরুজ্জীবনের প্রতিশ্রুতি দেন যদি তারা সত্যিকারের প্রতিশ্রুতি দিয়ে তাঁকে খোঁজেন। এই অধ্যায়ে খালি ধর্মীয় অনুশীলনের পরিবর্তে সত্যিকারের অনুতাপ, আন্তরিক প্রেম এবং ঈশ্বরের জ্ঞানের গুরুত্বের উপর জোর দেওয়া হয়েছে।</w:t>
      </w:r>
    </w:p>
    <w:p/>
    <w:p>
      <w:r xmlns:w="http://schemas.openxmlformats.org/wordprocessingml/2006/main">
        <w:t xml:space="preserve">Hosea 6:1 এসো, আমরা সদাপ্রভুর কাছে ফিরে আসি, কারণ তিনি ছিঁড়ে ফেলেছেন এবং তিনি আমাদের সুস্থ করবেন; তিনি আঘাত করেছেন, এবং তিনি আমাদের বেঁধে রাখবেন।</w:t>
      </w:r>
    </w:p>
    <w:p/>
    <w:p>
      <w:r xmlns:w="http://schemas.openxmlformats.org/wordprocessingml/2006/main">
        <w:t xml:space="preserve">হোসিয়া প্রভুর কাছে ফিরে আসার আহ্বান জানায় কারণ তিনিই যিনি আমাদের সুস্থ ও আবদ্ধ করতে পারেন।</w:t>
      </w:r>
    </w:p>
    <w:p/>
    <w:p>
      <w:r xmlns:w="http://schemas.openxmlformats.org/wordprocessingml/2006/main">
        <w:t xml:space="preserve">1: "প্রভু আমাদের সুস্থ করেন এবং আবদ্ধ করেন"</w:t>
      </w:r>
    </w:p>
    <w:p/>
    <w:p>
      <w:r xmlns:w="http://schemas.openxmlformats.org/wordprocessingml/2006/main">
        <w:t xml:space="preserve">2: "প্রভুর কাছে ফিরে যাও"</w:t>
      </w:r>
    </w:p>
    <w:p/>
    <w:p>
      <w:r xmlns:w="http://schemas.openxmlformats.org/wordprocessingml/2006/main">
        <w:t xml:space="preserve">1: ইশাইয়া 53:5 "কিন্তু আমাদের পাপাচারের জন্য তাকে বিদ্ধ করা হয়েছিল, আমাদের পাপের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জেমস 5:15-16 "এবং বিশ্বাসের সাথে দেওয়া প্রার্থনা অসুস্থ ব্যক্তিকে সুস্থ করে তুলবে; প্রভু তাদের উঠাবেন। যদি তারা পাপ করে থাকে তবে তাদের ক্ষমা করা হবে। তাই একে অপরের কাছে আপনার পাপ স্বীকার করুন এবং প্রত্যেকের জন্য প্রার্থনা করুন। অন্য যাতে আপনি সুস্থ হতে পারেন। একজন ধার্মিক ব্যক্তির প্রার্থনা শক্তিশালী এবং কার্যকর।"</w:t>
      </w:r>
    </w:p>
    <w:p/>
    <w:p>
      <w:r xmlns:w="http://schemas.openxmlformats.org/wordprocessingml/2006/main">
        <w:t xml:space="preserve">Hosea 6:2 দুদিন পর তিনি আমাদের পুনরুজ্জীবিত করবেন; তৃতীয় দিনে তিনি আমাদের উঠাবেন, আর আমরা তাঁর দৃষ্টিতে বেঁচে থাকব।</w:t>
      </w:r>
    </w:p>
    <w:p/>
    <w:p>
      <w:r xmlns:w="http://schemas.openxmlformats.org/wordprocessingml/2006/main">
        <w:t xml:space="preserve">তৃতীয় দিনে ঈশ্বর আমাদেরকে জীবিত করবেন এবং আমরা তাঁর উপস্থিতিতে বাস করব।</w:t>
      </w:r>
    </w:p>
    <w:p/>
    <w:p>
      <w:r xmlns:w="http://schemas.openxmlformats.org/wordprocessingml/2006/main">
        <w:t xml:space="preserve">1. তৃতীয় দিনের পুনরুত্থানের শক্তি</w:t>
      </w:r>
    </w:p>
    <w:p/>
    <w:p>
      <w:r xmlns:w="http://schemas.openxmlformats.org/wordprocessingml/2006/main">
        <w:t xml:space="preserve">2. ঈশ্বরের উপস্থিতিতে বসবাসের প্রতিশ্রুতি</w:t>
      </w:r>
    </w:p>
    <w:p/>
    <w:p>
      <w:r xmlns:w="http://schemas.openxmlformats.org/wordprocessingml/2006/main">
        <w:t xml:space="preserve">1. জন 11:25-26 যীশু তাকে বললেন, আমি পুনরুত্থান এবং জীবন: যে আমাকে বিশ্বাস করে, যদিও সে মৃত ছিল, তবুও সে জীবিত হবে৷</w:t>
      </w:r>
    </w:p>
    <w:p/>
    <w:p>
      <w:r xmlns:w="http://schemas.openxmlformats.org/wordprocessingml/2006/main">
        <w:t xml:space="preserve">2. রোমানস 6:4-5 তাই আমরা মৃত্যুতে বাপ্তিস্মের মাধ্যমে তাঁর সাথে সমাধিস্থ হয়েছি: যেমন খ্রীষ্ট পিতার মহিমা দ্বারা মৃতদের মধ্য থেকে পুনরুত্থিত হয়েছেন, তেমনি আমাদেরও জীবনের নতুনত্বে চলা উচিত।</w:t>
      </w:r>
    </w:p>
    <w:p/>
    <w:p>
      <w:r xmlns:w="http://schemas.openxmlformats.org/wordprocessingml/2006/main">
        <w:t xml:space="preserve">Hosea 6:3 তাহলে আমরা জানতে পারব, যদি আমরা সদাপ্রভুকে জানার জন্য অনুসরণ করি: তাঁর যাত্রা সকালের মত প্রস্তুত করা হয়েছে; এবং তিনি আমাদের কাছে বৃষ্টির মতো আসবেন, পৃথিবীর কাছে দ্বিতীয় ও পূর্বের বৃষ্টির মতো৷</w:t>
      </w:r>
    </w:p>
    <w:p/>
    <w:p>
      <w:r xmlns:w="http://schemas.openxmlformats.org/wordprocessingml/2006/main">
        <w:t xml:space="preserve">প্রভু আমাদের কাছে আসবেন সকাল ও সন্ধ্যার বৃষ্টির মতো যদি আমরা তাঁকে জানতে চাই৷</w:t>
      </w:r>
    </w:p>
    <w:p/>
    <w:p>
      <w:r xmlns:w="http://schemas.openxmlformats.org/wordprocessingml/2006/main">
        <w:t xml:space="preserve">1. প্রভুকে জানার জন্য অনুসরণ করা</w:t>
      </w:r>
    </w:p>
    <w:p/>
    <w:p>
      <w:r xmlns:w="http://schemas.openxmlformats.org/wordprocessingml/2006/main">
        <w:t xml:space="preserve">2. প্রভুর আশীর্বাদ অনুভব করা</w:t>
      </w:r>
    </w:p>
    <w:p/>
    <w:p>
      <w:r xmlns:w="http://schemas.openxmlformats.org/wordprocessingml/2006/main">
        <w:t xml:space="preserve">1. Jeremiah 29:10-13 কারণ সদাপ্রভু এই কথা বলেন, ব্যাবিলনে সত্তর বছর পূর্ণ হওয়ার পরে আমি তোমাকে দেখতে যাব এবং তোমার প্রতি আমার ভাল বাক্য পালন করব, যাতে তোমাকে এই জায়গায় ফিরিয়ে আনতে পারি। কারণ আমি জানি যে আমি তোমার প্রতি যে চিন্তা ভাবনা করি, প্রভু বলেন, শান্তির চিন্তা, মন্দের নয়, তোমাকে প্রত্যাশিত পরিণতি দিতে। তখন তোমরা আমাকে ডাকবে, আর তোমরা গিয়ে আমার কাছে প্রার্থনা করবে, আর আমি তোমাদের কথা শুনব৷ আর তোমরা আমাকে খুঁজবে এবং আমাকে পাবে, যখন তোমরা তোমাদের সমস্ত হৃদয় দিয়ে আমাকে খুঁজবে৷</w:t>
      </w:r>
    </w:p>
    <w:p/>
    <w:p>
      <w:r xmlns:w="http://schemas.openxmlformats.org/wordprocessingml/2006/main">
        <w:t xml:space="preserve">2. জেমস 4:8 ঈশ্বরের নিকটবর্তী হন, এবং তিনি আপনার নিকটবর্তী হবেন। হে পাপীগণ, তোমাদের হাত পরিষ্কার কর; এবং আপনার হৃদয় শুদ্ধ, আপনি দ্বিগুণ.</w:t>
      </w:r>
    </w:p>
    <w:p/>
    <w:p>
      <w:r xmlns:w="http://schemas.openxmlformats.org/wordprocessingml/2006/main">
        <w:t xml:space="preserve">Hosea 6:4 হে ইফ্রয়িম, আমি তোমাকে কি করব? হে যিহূদা, আমি তোমাকে কি করব? তোমার ধার্মিকতা সকালের মেঘের মত, আর শিশিরের মত তা চলে যায়।</w:t>
      </w:r>
    </w:p>
    <w:p/>
    <w:p>
      <w:r xmlns:w="http://schemas.openxmlformats.org/wordprocessingml/2006/main">
        <w:t xml:space="preserve">ভাববাদী হোসিয়া যিহূদা এবং ইফ্রাইমকে তাদের অস্থায়ী মঙ্গল সম্পর্কে প্রশ্ন করেন, কারণ এটি সকালের মেঘ বা শিশিরের মতো ক্ষণস্থায়ী।</w:t>
      </w:r>
    </w:p>
    <w:p/>
    <w:p>
      <w:r xmlns:w="http://schemas.openxmlformats.org/wordprocessingml/2006/main">
        <w:t xml:space="preserve">1. মঙ্গলের ক্ষণস্থায়ী প্রকৃতি - হোশেয়া 6:4</w:t>
      </w:r>
    </w:p>
    <w:p/>
    <w:p>
      <w:r xmlns:w="http://schemas.openxmlformats.org/wordprocessingml/2006/main">
        <w:t xml:space="preserve">2. আমাদের প্রতি ঈশ্বরের প্রত্যাশা - হোশেয়া 6:4</w:t>
      </w:r>
    </w:p>
    <w:p/>
    <w:p>
      <w:r xmlns:w="http://schemas.openxmlformats.org/wordprocessingml/2006/main">
        <w:t xml:space="preserve">1. গীতসংহিতা 103:15-16 - মানুষের জন্য, তার দিনগুলি ঘাসের মতো: মাঠের ফুলের মতো সে ফুলে ওঠে। কারণ বাতাস তার উপর দিয়ে যায় এবং তা চলে যায়; এবং তার স্থান এটা আর জানতে পারবে না.</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Hosea 6:5 তাই আমি ভাববাদীদের দ্বারা তাদের কেটেছি; আমার মুখের কথায় আমি তাদের মেরে ফেললাম, আর তোমার বিচার আলোর মত।</w:t>
      </w:r>
    </w:p>
    <w:p/>
    <w:p>
      <w:r xmlns:w="http://schemas.openxmlformats.org/wordprocessingml/2006/main">
        <w:t xml:space="preserve">ঈশ্বর তাঁর বিচার আনতে তাঁর নবীদের ব্যবহার করেন এবং তাঁর শব্দটি একটি আলো হিসাবে যা পরিত্রাণ নিয়ে আসে।</w:t>
      </w:r>
    </w:p>
    <w:p/>
    <w:p>
      <w:r xmlns:w="http://schemas.openxmlformats.org/wordprocessingml/2006/main">
        <w:t xml:space="preserve">1. ঈশ্বরের শব্দ শক্তি</w:t>
      </w:r>
    </w:p>
    <w:p/>
    <w:p>
      <w:r xmlns:w="http://schemas.openxmlformats.org/wordprocessingml/2006/main">
        <w:t xml:space="preserve">2. ঈশ্বরের নবী এবং তাঁর বিচার</w:t>
      </w:r>
    </w:p>
    <w:p/>
    <w:p>
      <w:r xmlns:w="http://schemas.openxmlformats.org/wordprocessingml/2006/main">
        <w:t xml:space="preserve">1. গীতসংহিতা 19:8 - প্রভুর বিধিগুলি সঠিক, হৃদয়কে আনন্দ দেয়; প্রভুর আদেশ বিশুদ্ধ, চোখকে আলোকিত করে।</w:t>
      </w:r>
    </w:p>
    <w:p/>
    <w:p>
      <w:r xmlns:w="http://schemas.openxmlformats.org/wordprocessingml/2006/main">
        <w:t xml:space="preserve">2. হিব্রুজ 4:12-13 - কারণ ঈশ্বরের বাক্য জীবন্ত ও সক্রিয়, যেকোনো দুই ধারের তরবারির চেয়েও তীক্ষ্ণ, আত্মা ও আত্মা, সন্ধি ও মজ্জার বিভাজনে ছিদ্র করে এবং এর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Hosea 6:6 কারণ আমি করুণা চেয়েছিলাম, বলিদান নয়; আর ঈশ্বরের জ্ঞান হোমবলির চেয়েও বেশি৷</w:t>
      </w:r>
    </w:p>
    <w:p/>
    <w:p>
      <w:r xmlns:w="http://schemas.openxmlformats.org/wordprocessingml/2006/main">
        <w:t xml:space="preserve">Hosea 6:6 আমাদেরকে হোমবলির চেয়ে করুণা এবং ঈশ্বরের জ্ঞানকে অগ্রাধিকার দেওয়ার পরামর্শ দেয়।</w:t>
      </w:r>
    </w:p>
    <w:p/>
    <w:p>
      <w:r xmlns:w="http://schemas.openxmlformats.org/wordprocessingml/2006/main">
        <w:t xml:space="preserve">1. "করুণার শক্তি: হোসিয়া 6:6 বোঝা"</w:t>
      </w:r>
    </w:p>
    <w:p/>
    <w:p>
      <w:r xmlns:w="http://schemas.openxmlformats.org/wordprocessingml/2006/main">
        <w:t xml:space="preserve">2. "ঈশ্বরের জ্ঞান অন্বেষণ: হোসেয় 6:6 এর প্রতি প্রতিফলন"</w:t>
      </w:r>
    </w:p>
    <w:p/>
    <w:p>
      <w:r xmlns:w="http://schemas.openxmlformats.org/wordprocessingml/2006/main">
        <w:t xml:space="preserve">1. ম্যাথু 9:13 - "কিন্তু তোমরা যাও এবং এর অর্থ কী তা শিখো, আমি করুণা করব, বলিদান নয়:"</w:t>
      </w:r>
    </w:p>
    <w:p/>
    <w:p>
      <w:r xmlns:w="http://schemas.openxmlformats.org/wordprocessingml/2006/main">
        <w:t xml:space="preserve">2. কলসিয়ানস 3:12-14 - "অতএব, ঈশ্বরের মনোনীত, পবিত্র এবং প্রিয়, করুণার অন্ত্র, দয়া, মনের নম্রতা, নম্রতা, ধৈর্যশীলতা পরিধান করুন; একে অপরকে সহনশীলতা এবং একে অপরকে ক্ষমা করুন, যদি কেউ হয় কারো সাথে ঝগড়া কর: যেমন খ্রীষ্ট তোমাদের ক্ষমা করেছেন, তেমনি তোমরাও করো।</w:t>
      </w:r>
    </w:p>
    <w:p/>
    <w:p>
      <w:r xmlns:w="http://schemas.openxmlformats.org/wordprocessingml/2006/main">
        <w:t xml:space="preserve">Hosea 6:7 কিন্তু তারা মানুষের মত চুক্তি লঙ্ঘন করেছে; সেখানে তারা আমার বিরুদ্ধে বিশ্বাসঘাতকতা করেছে।</w:t>
      </w:r>
    </w:p>
    <w:p/>
    <w:p>
      <w:r xmlns:w="http://schemas.openxmlformats.org/wordprocessingml/2006/main">
        <w:t xml:space="preserve">ইস্রায়েলের লোকেরা ঈশ্বরের সাথে তাদের চুক্তি ভঙ্গ করেছে এবং তাঁর বিরুদ্ধে বিশ্বাসঘাতকতা করেছে।</w:t>
      </w:r>
    </w:p>
    <w:p/>
    <w:p>
      <w:r xmlns:w="http://schemas.openxmlformats.org/wordprocessingml/2006/main">
        <w:t xml:space="preserve">1. ঈশ্বরের সাথে চুক্তি ভঙ্গের বিপদ</w:t>
      </w:r>
    </w:p>
    <w:p/>
    <w:p>
      <w:r xmlns:w="http://schemas.openxmlformats.org/wordprocessingml/2006/main">
        <w:t xml:space="preserve">2. ঈশ্বরের বিরুদ্ধে বিশ্বাসঘাতকতার পরিণতি</w:t>
      </w:r>
    </w:p>
    <w:p/>
    <w:p>
      <w:r xmlns:w="http://schemas.openxmlformats.org/wordprocessingml/2006/main">
        <w:t xml:space="preserve">1. ইশাইয়া 24:5 - এর বাসিন্দাদের অধীনে পৃথিবীও কলুষিত হয়েছে; কারণ তারা আইন লঙ্ঘন করেছে, অধ্যাদেশ পরিবর্তন করেছে, চিরস্থায়ী চুক্তি ভঙ্গ করেছে।</w:t>
      </w:r>
    </w:p>
    <w:p/>
    <w:p>
      <w:r xmlns:w="http://schemas.openxmlformats.org/wordprocessingml/2006/main">
        <w:t xml:space="preserve">2. জেমস 2:10 - কারণ যে কেউ পুরো আইন পালন করে, এবং তবুও একটি বিন্দুতে অপরাধ করে, সে সকলের জন্য দোষী।</w:t>
      </w:r>
    </w:p>
    <w:p/>
    <w:p>
      <w:r xmlns:w="http://schemas.openxmlformats.org/wordprocessingml/2006/main">
        <w:t xml:space="preserve">Hosea 6:8 গিলিয়দ হল তাদের একটি শহর যারা অন্যায় কাজ করে এবং রক্তে কলুষিত।</w:t>
      </w:r>
    </w:p>
    <w:p/>
    <w:p>
      <w:r xmlns:w="http://schemas.openxmlformats.org/wordprocessingml/2006/main">
        <w:t xml:space="preserve">গিলিয়ড নগরী এমন লোকে পরিপূর্ণ যারা অন্যায় করে এবং রক্তপাতে রঞ্জিত।</w:t>
      </w:r>
    </w:p>
    <w:p/>
    <w:p>
      <w:r xmlns:w="http://schemas.openxmlformats.org/wordprocessingml/2006/main">
        <w:t xml:space="preserve">1. পাপের পরিণতি</w:t>
      </w:r>
    </w:p>
    <w:p/>
    <w:p>
      <w:r xmlns:w="http://schemas.openxmlformats.org/wordprocessingml/2006/main">
        <w:t xml:space="preserve">2. অনুতাপের মাধ্যমে পুনর্নবীকরণের শক্তি</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 মত সাদা হবে; যদিও তারা লাল রঙের মতো লাল, তারা হবে পশমের মতো।"</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Hosea 6:9 এবং ডাকাতদের দল যেমন একজন ব্যক্তির জন্য অপেক্ষা করে, তেমনি পুরোহিতদের দল সম্মতিতে পথে হত্যা করে, কারণ তারা অশ্লীল কাজ করে।</w:t>
      </w:r>
    </w:p>
    <w:p/>
    <w:p>
      <w:r xmlns:w="http://schemas.openxmlformats.org/wordprocessingml/2006/main">
        <w:t xml:space="preserve">পুরোহিতদের সঙ্গ সম্মতিতে অশ্লীলতা এবং খুন করে।</w:t>
      </w:r>
    </w:p>
    <w:p/>
    <w:p>
      <w:r xmlns:w="http://schemas.openxmlformats.org/wordprocessingml/2006/main">
        <w:t xml:space="preserve">1. সম্মতিতে হত্যার অন্যায়</w:t>
      </w:r>
    </w:p>
    <w:p/>
    <w:p>
      <w:r xmlns:w="http://schemas.openxmlformats.org/wordprocessingml/2006/main">
        <w:t xml:space="preserve">2. অশ্লীলতার পরিণতি</w:t>
      </w:r>
    </w:p>
    <w:p/>
    <w:p>
      <w:r xmlns:w="http://schemas.openxmlformats.org/wordprocessingml/2006/main">
        <w:t xml:space="preserve">1. Exodus 20:13 - "আপনি খুন করবেন না।"</w:t>
      </w:r>
    </w:p>
    <w:p/>
    <w:p>
      <w:r xmlns:w="http://schemas.openxmlformats.org/wordprocessingml/2006/main">
        <w:t xml:space="preserve">2. রোমানস 1:24-31 - "ঈশ্বর তাদের তাদের হৃদয়ের আকাঙ্ক্ষা, অপবিত্রতা, নিজেদের মধ্যে তাদের দেহের অসম্মান করার জন্য তাদের সমর্পণ করেছিলেন।"</w:t>
      </w:r>
    </w:p>
    <w:p/>
    <w:p>
      <w:r xmlns:w="http://schemas.openxmlformats.org/wordprocessingml/2006/main">
        <w:t xml:space="preserve">Hosea 6:10 আমি ইস্রায়েলের বংশের মধ্যে একটি ভয়ঙ্কর জিনিস দেখেছি: ইফ্রয়িমের ব্যভিচার আছে, ইস্রায়েল কলুষিত হয়েছে।</w:t>
      </w:r>
    </w:p>
    <w:p/>
    <w:p>
      <w:r xmlns:w="http://schemas.openxmlformats.org/wordprocessingml/2006/main">
        <w:t xml:space="preserve">ঈশ্বর ইফ্রয়িমের পতিতা ইস্রায়েলের বাড়ীতে একটি বড় মন্দ দেখেছেন এবং ইস্রায়েল কলুষিত হয়েছে।</w:t>
      </w:r>
    </w:p>
    <w:p/>
    <w:p>
      <w:r xmlns:w="http://schemas.openxmlformats.org/wordprocessingml/2006/main">
        <w:t xml:space="preserve">1. মূর্তিপূজা বিপদ</w:t>
      </w:r>
    </w:p>
    <w:p/>
    <w:p>
      <w:r xmlns:w="http://schemas.openxmlformats.org/wordprocessingml/2006/main">
        <w:t xml:space="preserve">2. আমাদের পাপের মুখে ঈশ্বরের অবিরাম প্রেম</w:t>
      </w:r>
    </w:p>
    <w:p/>
    <w:p>
      <w:r xmlns:w="http://schemas.openxmlformats.org/wordprocessingml/2006/main">
        <w:t xml:space="preserve">1. Jeremiah 2:20-25</w:t>
      </w:r>
    </w:p>
    <w:p/>
    <w:p>
      <w:r xmlns:w="http://schemas.openxmlformats.org/wordprocessingml/2006/main">
        <w:t xml:space="preserve">2. ইজেকিয়েল 16:1-63</w:t>
      </w:r>
    </w:p>
    <w:p/>
    <w:p>
      <w:r xmlns:w="http://schemas.openxmlformats.org/wordprocessingml/2006/main">
        <w:t xml:space="preserve">Hosea 6:11 এছাড়াও, হে যিহূদা, আমি যখন আমার লোকদের বন্দীদশা ফিরিয়ে দিয়েছি, তখন তিনি তোমার জন্য একটি ফসল নির্ধারণ করেছেন।</w:t>
      </w:r>
    </w:p>
    <w:p/>
    <w:p>
      <w:r xmlns:w="http://schemas.openxmlformats.org/wordprocessingml/2006/main">
        <w:t xml:space="preserve">ঈশ্বর যিহূদার জন্য একটি ফসল প্রদান করেছেন যখন তিনি তাঁর লোকেদের বন্দীদশা ফিরিয়ে দিয়েছিলেন।</w:t>
      </w:r>
    </w:p>
    <w:p/>
    <w:p>
      <w:r xmlns:w="http://schemas.openxmlformats.org/wordprocessingml/2006/main">
        <w:t xml:space="preserve">1. বন্দিত্বের সময়েও প্রদানে ঈশ্বরের বিশ্বস্ততা</w:t>
      </w:r>
    </w:p>
    <w:p/>
    <w:p>
      <w:r xmlns:w="http://schemas.openxmlformats.org/wordprocessingml/2006/main">
        <w:t xml:space="preserve">2. ঈশ্বরের প্রতিশ্রুতির উপর আস্থা রাখার গুরুত্ব</w:t>
      </w:r>
    </w:p>
    <w:p/>
    <w:p>
      <w:r xmlns:w="http://schemas.openxmlformats.org/wordprocessingml/2006/main">
        <w:t xml:space="preserve">1. ইশাইয়া 49:8-9 - এইভাবে প্রভু বলেন, আমি একটি গ্রহণযোগ্য সময়ে তোমার কথা শুনেছি, এবং পরিত্রাণের দিনে আমি তোমাকে সাহায্য করেছি: এবং আমি তোমাকে রক্ষা করব, এবং লোকদের একটি চুক্তির জন্য তোমাকে দেব, পৃথিবীকে প্রতিষ্ঠা করতে, জনশূন্য ঐতিহ্যের উত্তরাধিকারী করতে;</w:t>
      </w:r>
    </w:p>
    <w:p/>
    <w:p>
      <w:r xmlns:w="http://schemas.openxmlformats.org/wordprocessingml/2006/main">
        <w:t xml:space="preserve">2. Jeremiah 30:18 - এইভাবে প্রভু বলেন; দেখ, আমি যাকোবের তাঁবুর বন্দীত্ব ফিরিয়ে আনব এবং তার বাসস্থানের প্রতি করুণা করব; এবং শহরটি তার নিজের স্তূপের উপর নির্মিত হবে এবং প্রাসাদটি তার পদ্ধতি অনুসারেই থাকবে।</w:t>
      </w:r>
    </w:p>
    <w:p/>
    <w:p>
      <w:r xmlns:w="http://schemas.openxmlformats.org/wordprocessingml/2006/main">
        <w:t xml:space="preserve">হোসেয় অধ্যায় 7 ইস্রায়েলের লোকেদের অবিশ্বস্ততা এবং দুষ্টতা প্রকাশ করে চলেছে। অধ্যায়টি তাদের প্রতারণা, মূর্তিপূজা এবং অনুতাপ করতে অস্বীকৃতিকে হাইলাইট করে, যা শেষ পর্যন্ত তাদের পতনের দিকে নিয়ে যায়।</w:t>
      </w:r>
    </w:p>
    <w:p/>
    <w:p>
      <w:r xmlns:w="http://schemas.openxmlformats.org/wordprocessingml/2006/main">
        <w:t xml:space="preserve">1ম অনুচ্ছেদ: অধ্যায়টি ইস্রায়েলের পাপের জন্য ঈশ্বরের বিলাপ দিয়ে শুরু হয়। তিনি তাদের প্রতারণা অনুশীলন এবং তাঁর কাছে ফিরে যেতে অস্বীকার করার অভিযোগ করেন। তাদের হৃদয় দুষ্টতায় ভরা, এবং রাজা সহ তাদের নেতারা মিথ্যা ও বিশ্বাসঘাতকতায় লিপ্ত (হোসেয়া 7:1-7)।</w:t>
      </w:r>
    </w:p>
    <w:p/>
    <w:p>
      <w:r xmlns:w="http://schemas.openxmlformats.org/wordprocessingml/2006/main">
        <w:t xml:space="preserve">2য় অনুচ্ছেদ: মানুষের মূর্তিপূজা প্রকাশ পায় কারণ তারা ঈশ্বরের উপর নির্ভর করার পরিবর্তে সাহায্যের জন্য বিদেশী জাতির দিকে ফিরে আসে। তারা অর্ধ-বেকড কেকের মতো হয়ে গেছে, তাদের সিদ্ধান্তে স্থিতিশীলতা এবং পরিপক্কতার অভাব রয়েছে। বিদেশী শক্তির সাথে তাদের জোট তাদের লজ্জা ও ধ্বংস নিয়ে আসবে (হোসেয়া 7:8-12)।</w:t>
      </w:r>
    </w:p>
    <w:p/>
    <w:p>
      <w:r xmlns:w="http://schemas.openxmlformats.org/wordprocessingml/2006/main">
        <w:t xml:space="preserve">3য় অনুচ্ছেদ: অধ্যায়টি ইস্রায়েলের অবিশ্বস্ততার বর্ণনা দিয়ে চলতে থাকে। তারা ঈশ্বরকে ভুলে গেছে এবং বিবেকহীন ঘুঘুর মত হয়ে গেছে, সহজেই প্রতারিত হয়েছে এবং অন্য জাতির প্রতি আকৃষ্ট হয়েছে। তারা মিশর এবং অ্যাসিরিয়াকে সাহায্যের জন্য ডাকে, কিন্তু তারা শেষ পর্যন্ত শাস্তি এবং বন্দীত্বের মুখোমুখি হবে (হোসেয়া 7:13-16)।</w:t>
      </w:r>
    </w:p>
    <w:p/>
    <w:p>
      <w:r xmlns:w="http://schemas.openxmlformats.org/wordprocessingml/2006/main">
        <w:t xml:space="preserve">সংক্ষেপে,</w:t>
      </w:r>
    </w:p>
    <w:p>
      <w:r xmlns:w="http://schemas.openxmlformats.org/wordprocessingml/2006/main">
        <w:t xml:space="preserve">হোশেয় অধ্যায় 7 অবিশ্বস্ততা এবং দুষ্টতা প্রকাশ করে</w:t>
      </w:r>
    </w:p>
    <w:p>
      <w:r xmlns:w="http://schemas.openxmlformats.org/wordprocessingml/2006/main">
        <w:t xml:space="preserve">ইস্রায়েলের লোকেদের, তাদের প্রতারণা, মূর্তিপূজা তুলে ধরে,</w:t>
      </w:r>
    </w:p>
    <w:p>
      <w:r xmlns:w="http://schemas.openxmlformats.org/wordprocessingml/2006/main">
        <w:t xml:space="preserve">এবং অনুতাপ করতে অস্বীকার, যা তাদের পতনের দিকে নিয়ে যায়।</w:t>
      </w:r>
    </w:p>
    <w:p/>
    <w:p>
      <w:r xmlns:w="http://schemas.openxmlformats.org/wordprocessingml/2006/main">
        <w:t xml:space="preserve">ইস্রায়েলের পাপের জন্য ঈশ্বরের বিলাপ, প্রতারণা এবং তাঁর কাছে ফিরে যেতে অস্বীকার করা সহ।</w:t>
      </w:r>
    </w:p>
    <w:p>
      <w:r xmlns:w="http://schemas.openxmlformats.org/wordprocessingml/2006/main">
        <w:t xml:space="preserve">জনগণের অন্তরে দুষ্টতার অভিযোগ এবং তাদের নেতাদের মধ্যে মিথ্যা ও বিশ্বাসঘাতকতার অভিযোগ।</w:t>
      </w:r>
    </w:p>
    <w:p>
      <w:r xmlns:w="http://schemas.openxmlformats.org/wordprocessingml/2006/main">
        <w:t xml:space="preserve">জনগণের মূর্তিপূজা এবং সাহায্যের জন্য বিদেশী জাতির উপর নির্ভরতার প্রকাশ।</w:t>
      </w:r>
    </w:p>
    <w:p>
      <w:r xmlns:w="http://schemas.openxmlformats.org/wordprocessingml/2006/main">
        <w:t xml:space="preserve">ইস্রায়েলের অবিশ্বস্ততা এবং প্রতারণা এবং বন্দীত্বের প্রতি তাদের দুর্বলতার বর্ণনা।</w:t>
      </w:r>
    </w:p>
    <w:p>
      <w:r xmlns:w="http://schemas.openxmlformats.org/wordprocessingml/2006/main">
        <w:t xml:space="preserve">তাদের কর্মের জন্য শাস্তি এবং পতনের পূর্বাভাস।</w:t>
      </w:r>
    </w:p>
    <w:p/>
    <w:p>
      <w:r xmlns:w="http://schemas.openxmlformats.org/wordprocessingml/2006/main">
        <w:t xml:space="preserve">হোশেয়ার এই অধ্যায়টি ইস্রায়েলের লোকেদের অবিশ্বস্ততা এবং দুষ্টতা প্রকাশ করে। ঈশ্বর তাদের পাপের জন্য দুঃখ প্রকাশ করেন, তাদের অভিযুক্ত করে প্রতারণার অনুশীলন করেন এবং তাঁর কাছে ফিরে যেতে অস্বীকার করেন। তাদের অন্তর দুষ্টতায় পূর্ণ, এবং রাজাসহ তাদের নেতারা মিথ্যা ও বিশ্বাসঘাতকতায় লিপ্ত হয়। মানুষের মূর্তিপূজা প্রকাশ পায় কারণ তারা ঈশ্বরের উপর নির্ভর করার পরিবর্তে সাহায্যের জন্য বিদেশী জাতিগুলির দিকে ফিরে যায়। তারা অর্ধ-বেকড কেকের মতো হয়ে গেছে, তাদের সিদ্ধান্তে স্থিতিশীলতা এবং পরিপক্কতার অভাব রয়েছে। যাইহোক, বিদেশী শক্তির সাথে তাদের জোট শেষ পর্যন্ত তাদের লজ্জা ও ধ্বংস ডেকে আনবে। ইসরায়েলের অবিশ্বস্ততা আরও বর্ণনা করা হয়েছে কারণ তারা ঈশ্বরকে ভুলে গেছে এবং একটি বুদ্ধিহীন ঘুঘুর মতো হয়ে গেছে, সহজেই প্রতারিত এবং অন্যান্য জাতির কাছে আকৃষ্ট হয়েছে। তারা মিশর এবং আসিরিয়ার কাছে সাহায্যের জন্য ডাকে, কিন্তু তাদের কর্মের ফলস্বরূপ তারা শাস্তি এবং বন্দীত্বের সম্মুখীন হবে। এই অধ্যায়টি প্রতারণা, মূর্তিপূজা এবং অবিশ্বস্ততার পরিণতিগুলির উপর জোর দেয়, যা শেষ পর্যন্ত ইস্রায়েলের পতনের দিকে নিয়ে যায়।</w:t>
      </w:r>
    </w:p>
    <w:p/>
    <w:p>
      <w:r xmlns:w="http://schemas.openxmlformats.org/wordprocessingml/2006/main">
        <w:t xml:space="preserve">Hosea 7:1 আমি যখন ইস্রায়েলকে সুস্থ করতাম, তখন ইফ্রয়িমের অন্যায় ও শমরিয়ার দুষ্টতা প্রকাশিত হয়েছিল; কারণ তারা মিথ্যা করে। এবং চোর আসে, এবং ডাকাতদের দল বাইরে লুট করে।</w:t>
      </w:r>
    </w:p>
    <w:p/>
    <w:p>
      <w:r xmlns:w="http://schemas.openxmlformats.org/wordprocessingml/2006/main">
        <w:t xml:space="preserve">ঈশ্বর ইস্রায়েলকে নিরাময় করতে চেয়েছিলেন, কিন্তু ইফ্রাইম এবং শমরিয়ার পাপগুলি প্রকাশ করা হয়েছিল, কারণ তারা মিথ্যা বলেছিল এবং অন্যদের কাছ থেকে চুরি করেছিল।</w:t>
      </w:r>
    </w:p>
    <w:p/>
    <w:p>
      <w:r xmlns:w="http://schemas.openxmlformats.org/wordprocessingml/2006/main">
        <w:t xml:space="preserve">1. যীশু ভগ্নহৃদয়কে নিরাময় করেন: হোশেয়া 7:1-এ ঈশ্বরের করুণা বোঝা</w:t>
      </w:r>
    </w:p>
    <w:p/>
    <w:p>
      <w:r xmlns:w="http://schemas.openxmlformats.org/wordprocessingml/2006/main">
        <w:t xml:space="preserve">2. আমরা যা বিশ্বাস করি তার জন্য পদক্ষেপ নেওয়া: হোশেয়া 7:1 অনুসারে প্রতারণা এবং ডাকাতি কাটিয়ে ওঠা</w:t>
      </w:r>
    </w:p>
    <w:p/>
    <w:p>
      <w:r xmlns:w="http://schemas.openxmlformats.org/wordprocessingml/2006/main">
        <w:t xml:space="preserve">1. Jeremiah 29:11-14 -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61:1-3 - তিনি আমাকে ভগ্নহৃদয়কে বেঁধে রাখতে, বন্দীদের জন্য স্বাধীনতা ঘোষণা করতে এবং বন্দীদের জন্য অন্ধকার থেকে মুক্তি দেওয়ার জন্য পাঠিয়েছেন।</w:t>
      </w:r>
    </w:p>
    <w:p/>
    <w:p>
      <w:r xmlns:w="http://schemas.openxmlformats.org/wordprocessingml/2006/main">
        <w:t xml:space="preserve">Hosea 7:2 এবং তারা তাদের অন্তরে মনে করে না যে আমি তাদের সমস্ত দুষ্টতার কথা স্মরণ করি; এখন তাদের নিজেদের কাজ তাদের ঘিরে রেখেছে; তারা আমার মুখের সামনে।</w:t>
      </w:r>
    </w:p>
    <w:p/>
    <w:p>
      <w:r xmlns:w="http://schemas.openxmlformats.org/wordprocessingml/2006/main">
        <w:t xml:space="preserve">তারা তাদের দুষ্টতা এবং এর পরিণতিগুলিকে বিবেচনা করেনি যা ঈশ্বর স্মরণ করেন এবং এখন সেই পরিণতিগুলি ফলপ্রসূ হয়েছে৷</w:t>
      </w:r>
    </w:p>
    <w:p/>
    <w:p>
      <w:r xmlns:w="http://schemas.openxmlformats.org/wordprocessingml/2006/main">
        <w:t xml:space="preserve">1. ঈশ্বর সকলকে স্মরণ করেন: দুষ্টতার পরিণতি</w:t>
      </w:r>
    </w:p>
    <w:p/>
    <w:p>
      <w:r xmlns:w="http://schemas.openxmlformats.org/wordprocessingml/2006/main">
        <w:t xml:space="preserve">2. হোসেয় থেকে একটি শিক্ষা: ঈশ্বরের সতর্কবাণী উপেক্ষা করার পরিণতি</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Hosea 7:3 তারা তাদের দুষ্টতা দিয়ে রাজাকে এবং রাজপুত্রদের মিথ্যা বলে খুশি করে।</w:t>
      </w:r>
    </w:p>
    <w:p/>
    <w:p>
      <w:r xmlns:w="http://schemas.openxmlformats.org/wordprocessingml/2006/main">
        <w:t xml:space="preserve">ইস্রায়েলের লোকেরা তাদের পাপপূর্ণ আচরণ এবং মিথ্যা দিয়ে রাজা ও রাজপুত্রদের খুশি করছে।</w:t>
      </w:r>
    </w:p>
    <w:p/>
    <w:p>
      <w:r xmlns:w="http://schemas.openxmlformats.org/wordprocessingml/2006/main">
        <w:t xml:space="preserve">1. পাপের বিপদ: কীভাবে পাপ জীবনকে ধ্বংস করে এবং আমাদের চিন্তাভাবনাকে বিকৃত করে</w:t>
      </w:r>
    </w:p>
    <w:p/>
    <w:p>
      <w:r xmlns:w="http://schemas.openxmlformats.org/wordprocessingml/2006/main">
        <w:t xml:space="preserve">2. সত্যে হাঁটা: জীবনে যা সঠিক তা করার গুরুত্ব</w:t>
      </w:r>
    </w:p>
    <w:p/>
    <w:p>
      <w:r xmlns:w="http://schemas.openxmlformats.org/wordprocessingml/2006/main">
        <w:t xml:space="preserve">1. হিতোপদেশ 14:12: "এমন একটি উপায় আছে যা সঠিক বলে মনে হয়, কিন্তু শেষ পর্যন্ত এটি মৃত্যুর দিকে নিয়ে যায়।"</w:t>
      </w:r>
    </w:p>
    <w:p/>
    <w:p>
      <w:r xmlns:w="http://schemas.openxmlformats.org/wordprocessingml/2006/main">
        <w:t xml:space="preserve">2. ইফিসিয়ানস 4:15: "এর পরিবর্তে, প্রেমে সত্য কথা বললে, আমরা সব কিছুতেই তাঁর মধ্যে বেড়ে উঠব যিনি মস্তক, অর্থাৎ খ্রীষ্ট।"</w:t>
      </w:r>
    </w:p>
    <w:p/>
    <w:p>
      <w:r xmlns:w="http://schemas.openxmlformats.org/wordprocessingml/2006/main">
        <w:t xml:space="preserve">Hosea 7:4 তারা সকলেই ব্যভিচারী, রুটিওয়ালার দ্বারা উত্তপ্ত করা চুলার মত, যে ময়দা মাখার পর তা খামির না হওয়া পর্যন্ত উঠানো বন্ধ করে।</w:t>
      </w:r>
    </w:p>
    <w:p/>
    <w:p>
      <w:r xmlns:w="http://schemas.openxmlformats.org/wordprocessingml/2006/main">
        <w:t xml:space="preserve">ইস্রায়েলের লোকেরা ব্যভিচারীদের মত, রুটিওয়ালার মত যে ময়দা মাখার পর তা খামির না হওয়া পর্যন্ত চুলা গরম করা বন্ধ করে দেয়।</w:t>
      </w:r>
    </w:p>
    <w:p/>
    <w:p>
      <w:r xmlns:w="http://schemas.openxmlformats.org/wordprocessingml/2006/main">
        <w:t xml:space="preserve">1. অবিশ্বস্তদের জন্য ঈশ্বরের ভালবাসা এবং ক্ষমা</w:t>
      </w:r>
    </w:p>
    <w:p/>
    <w:p>
      <w:r xmlns:w="http://schemas.openxmlformats.org/wordprocessingml/2006/main">
        <w:t xml:space="preserve">2. অনৈতিক জীবনযাপনের বিপদ</w:t>
      </w:r>
    </w:p>
    <w:p/>
    <w:p>
      <w:r xmlns:w="http://schemas.openxmlformats.org/wordprocessingml/2006/main">
        <w:t xml:space="preserve">1. ইজেকিয়েল 16:15-59 - ইস্রায়েলের অবিশ্বাস</w:t>
      </w:r>
    </w:p>
    <w:p/>
    <w:p>
      <w:r xmlns:w="http://schemas.openxmlformats.org/wordprocessingml/2006/main">
        <w:t xml:space="preserve">2. Hosea 4:1-14 - ইস্রায়েলের আধ্যাত্মিক ব্যভিচার</w:t>
      </w:r>
    </w:p>
    <w:p/>
    <w:p>
      <w:r xmlns:w="http://schemas.openxmlformats.org/wordprocessingml/2006/main">
        <w:t xml:space="preserve">Hosea 7:5 আমাদের রাজার দিনে শাসনকর্তারা তাকে মদের বোতল দিয়ে অসুস্থ করে তুলেছে; সে তিরস্কারকারীদের সাথে তার হাত বাড়িয়ে দিল।</w:t>
      </w:r>
    </w:p>
    <w:p/>
    <w:p>
      <w:r xmlns:w="http://schemas.openxmlformats.org/wordprocessingml/2006/main">
        <w:t xml:space="preserve">রাজ্যের রাজপুত্ররা অত্যধিক মদ খেয়ে রাজাকে অসুস্থ করে তুলেছে এবং এর জন্য তাকে ঠাট্টাও করেছে।</w:t>
      </w:r>
    </w:p>
    <w:p/>
    <w:p>
      <w:r xmlns:w="http://schemas.openxmlformats.org/wordprocessingml/2006/main">
        <w:t xml:space="preserve">1. অতিরিক্তের বিপদ: হোসেয় 7:5 এর উপর একটি অধ্যয়ন</w:t>
      </w:r>
    </w:p>
    <w:p/>
    <w:p>
      <w:r xmlns:w="http://schemas.openxmlformats.org/wordprocessingml/2006/main">
        <w:t xml:space="preserve">2. গর্ব এবং এর পরিণতি: হোশেয়া 7:5 এর প্রতি একটি প্রতিফলন</w:t>
      </w:r>
    </w:p>
    <w:p/>
    <w:p>
      <w:r xmlns:w="http://schemas.openxmlformats.org/wordprocessingml/2006/main">
        <w:t xml:space="preserve">1. হিতোপদেশ 23:29-35</w:t>
      </w:r>
    </w:p>
    <w:p/>
    <w:p>
      <w:r xmlns:w="http://schemas.openxmlformats.org/wordprocessingml/2006/main">
        <w:t xml:space="preserve">2. গীতসংহিতা 10:12-18</w:t>
      </w:r>
    </w:p>
    <w:p/>
    <w:p>
      <w:r xmlns:w="http://schemas.openxmlformats.org/wordprocessingml/2006/main">
        <w:t xml:space="preserve">Hosea 7:6 কারণ তারা তাদের হৃদয়কে চুলার মত প্রস্তুত করেছে, যখন তারা অপেক্ষায় থাকে; তাদের রুটিকারী সারা রাত ঘুমায়; সকালে তা জ্বলন্ত আগুনের মতো জ্বলে ওঠে।</w:t>
      </w:r>
    </w:p>
    <w:p/>
    <w:p>
      <w:r xmlns:w="http://schemas.openxmlformats.org/wordprocessingml/2006/main">
        <w:t xml:space="preserve">এই আয়াতটি ইস্রায়েলের লোকদের কথা বলে যারা আধ্যাত্মিক এবং নৈতিকভাবে উদাসীন, একটি চুলার মতো যা সর্বদা প্রস্তুত থাকে এবং এমনকি সকালেও জ্বলতে থাকে।</w:t>
      </w:r>
    </w:p>
    <w:p/>
    <w:p>
      <w:r xmlns:w="http://schemas.openxmlformats.org/wordprocessingml/2006/main">
        <w:t xml:space="preserve">1. কিভাবে আধ্যাত্মিক উদাসীনতা এড়ানো যায় এবং আধ্যাত্মিকভাবে সতর্ক থাকা যায়।</w:t>
      </w:r>
    </w:p>
    <w:p/>
    <w:p>
      <w:r xmlns:w="http://schemas.openxmlformats.org/wordprocessingml/2006/main">
        <w:t xml:space="preserve">2. নৈতিক উদাসীনতার বিপদ এবং এর পরিণতি।</w:t>
      </w:r>
    </w:p>
    <w:p/>
    <w:p>
      <w:r xmlns:w="http://schemas.openxmlformats.org/wordprocessingml/2006/main">
        <w:t xml:space="preserve">1. রোমানস 12:11 - "উদ্দীপনায় অলস হয়ো না, আত্মায় উদগ্রীব হও, প্রভুর সেবা কর।"</w:t>
      </w:r>
    </w:p>
    <w:p/>
    <w:p>
      <w:r xmlns:w="http://schemas.openxmlformats.org/wordprocessingml/2006/main">
        <w:t xml:space="preserve">2. গীতসংহিতা 119:60 - "আমি তাড়াহুড়ো করেছি এবং আপনার আদেশ পালনে বিলম্ব করিনি।"</w:t>
      </w:r>
    </w:p>
    <w:p/>
    <w:p>
      <w:r xmlns:w="http://schemas.openxmlformats.org/wordprocessingml/2006/main">
        <w:t xml:space="preserve">Hosea 7:7 তারা সবাই চুলার মত গরম, তাদের বিচারকদের গ্রাস করেছে; তাদের সমস্ত রাজার পতন হয়েছে; তাদের মধ্যে কেউ নেই যে আমাকে ডাকে।</w:t>
      </w:r>
    </w:p>
    <w:p/>
    <w:p>
      <w:r xmlns:w="http://schemas.openxmlformats.org/wordprocessingml/2006/main">
        <w:t xml:space="preserve">ইস্রায়েলের লোকেরা তাদের বিশ্বাস ও ন্যায়বিচার পরিত্যাগ করেছে এবং তাদের সমস্ত রাজাদের পতন হয়েছে। তারা আর ঈশ্বরকে ডাকে না।</w:t>
      </w:r>
    </w:p>
    <w:p/>
    <w:p>
      <w:r xmlns:w="http://schemas.openxmlformats.org/wordprocessingml/2006/main">
        <w:t xml:space="preserve">1. ধর্মত্যাগের বিপদ: ইস্রায়েলের লোকদের কাছ থেকে শিক্ষা নেওয়া</w:t>
      </w:r>
    </w:p>
    <w:p/>
    <w:p>
      <w:r xmlns:w="http://schemas.openxmlformats.org/wordprocessingml/2006/main">
        <w:t xml:space="preserve">2. বিশ্বাসের শক্তি এবং প্রয়োজনীয়তা: ঈশ্বরের দিকে ফিরে যাওয়া</w:t>
      </w:r>
    </w:p>
    <w:p/>
    <w:p>
      <w:r xmlns:w="http://schemas.openxmlformats.org/wordprocessingml/2006/main">
        <w:t xml:space="preserve">1. Jeremiah 2:13 - "কারণ আমার লোকেরা দুটি পাপ করেছে; তারা আমাকে জীবন্ত জলের ঝর্ণা ত্যাগ করেছে, এবং তাদের জন্য কুঁড়ি, ভাঙা কুণ্ড, যা জল ধরে রাখতে পারে না।"</w:t>
      </w:r>
    </w:p>
    <w:p/>
    <w:p>
      <w:r xmlns:w="http://schemas.openxmlformats.org/wordprocessingml/2006/main">
        <w:t xml:space="preserve">2. গীতসংহিতা 50:15 - "এবং কষ্টের দিনে আমাকে ডাক: আমি তোমাকে উদ্ধার করব, এবং তুমি আমাকে মহিমান্বিত করবে।"</w:t>
      </w:r>
    </w:p>
    <w:p/>
    <w:p>
      <w:r xmlns:w="http://schemas.openxmlformats.org/wordprocessingml/2006/main">
        <w:t xml:space="preserve">Hosea 7:8 ইফ্রয়িম, সে নিজেকে লোকদের মধ্যে মিশেছে; ইফ্রয়িম একটি কেক পরিণত না.</w:t>
      </w:r>
    </w:p>
    <w:p/>
    <w:p>
      <w:r xmlns:w="http://schemas.openxmlformats.org/wordprocessingml/2006/main">
        <w:t xml:space="preserve">ইফ্রয়িম মানুষের অংশ হয়ে উঠেছে এবং সম্পূর্ণরূপে ঈশ্বরের কাছে আত্মসমর্পণ করেনি।</w:t>
      </w:r>
    </w:p>
    <w:p/>
    <w:p>
      <w:r xmlns:w="http://schemas.openxmlformats.org/wordprocessingml/2006/main">
        <w:t xml:space="preserve">1. ঈশ্বর থেকে বিক্ষিপ্ত হওয়ার বিপদ</w:t>
      </w:r>
    </w:p>
    <w:p/>
    <w:p>
      <w:r xmlns:w="http://schemas.openxmlformats.org/wordprocessingml/2006/main">
        <w:t xml:space="preserve">2. অবাধ্যতার মূল্য</w:t>
      </w:r>
    </w:p>
    <w:p/>
    <w:p>
      <w:r xmlns:w="http://schemas.openxmlformats.org/wordprocessingml/2006/main">
        <w:t xml:space="preserve">1. Jeremiah 17:9 - হৃদয় সব কিছুর উপরে ছলনাময়, এবং নিদারুণভাবে দুষ্ট: কে তা জানতে পারে?</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Hosea 7:9 অপরিচিতরা তার শক্তি গ্রাস করেছে, এবং সে তা জানে না: হ্যাঁ, ধূসর কেশ তার উপরে রয়েছে, তবুও সে জানে না।</w:t>
      </w:r>
    </w:p>
    <w:p/>
    <w:p>
      <w:r xmlns:w="http://schemas.openxmlformats.org/wordprocessingml/2006/main">
        <w:t xml:space="preserve">Hosea 7:9-এ অপরিচিত ব্যক্তিরা ব্যক্তির সুবিধা নিয়েছে এবং সে অজ্ঞাত, যদিও সে বার্ধক্য পাচ্ছে।</w:t>
      </w:r>
    </w:p>
    <w:p/>
    <w:p>
      <w:r xmlns:w="http://schemas.openxmlformats.org/wordprocessingml/2006/main">
        <w:t xml:space="preserve">1. অজ্ঞতা সর্বদা সুখ নয়: হোসিয়ার একটি পরীক্ষা 7:9</w:t>
      </w:r>
    </w:p>
    <w:p/>
    <w:p>
      <w:r xmlns:w="http://schemas.openxmlformats.org/wordprocessingml/2006/main">
        <w:t xml:space="preserve">2. উপলব্ধির শক্তি: হোশেয়া 7:9 এর মাধ্যমে আপনার জীবনের নিয়ন্ত্রণ নেওয়া</w:t>
      </w:r>
    </w:p>
    <w:p/>
    <w:p>
      <w:r xmlns:w="http://schemas.openxmlformats.org/wordprocessingml/2006/main">
        <w:t xml:space="preserve">1. হিতোপদেশ 1:7 - সদাপ্রভুর ভয় জ্ঞানের শুরু: কিন্তু মূর্খরা জ্ঞান ও নির্দেশকে তুচ্ছ করে।</w:t>
      </w:r>
    </w:p>
    <w:p/>
    <w:p>
      <w:r xmlns:w="http://schemas.openxmlformats.org/wordprocessingml/2006/main">
        <w:t xml:space="preserve">2. 1 করিন্থিয়ানস 15:34 - ধার্মিকতার জন্য জাগ্রত হও এবং পাপ করো না; কেউ কেউ ঈশ্বরকে জানে না৷</w:t>
      </w:r>
    </w:p>
    <w:p/>
    <w:p>
      <w:r xmlns:w="http://schemas.openxmlformats.org/wordprocessingml/2006/main">
        <w:t xml:space="preserve">Hosea 7:10 এবং ইস্রায়েলের অহংকার তার মুখে সাক্ষ্য দেয়, এবং তারা তাদের ঈশ্বর সদাপ্রভুর কাছে ফিরে আসে না এবং এই সমস্ত কিছুর জন্য তাঁর খোঁজ করে না।</w:t>
      </w:r>
    </w:p>
    <w:p/>
    <w:p>
      <w:r xmlns:w="http://schemas.openxmlformats.org/wordprocessingml/2006/main">
        <w:t xml:space="preserve">ইস্রায়েলের গর্ব ছিল ঈশ্বরের মুখের সাক্ষ্য, কারণ তারা তাঁর কাছে ফিরে আসেনি বা তাঁর খোঁজ করেনি।</w:t>
      </w:r>
    </w:p>
    <w:p/>
    <w:p>
      <w:r xmlns:w="http://schemas.openxmlformats.org/wordprocessingml/2006/main">
        <w:t xml:space="preserve">1: অহংকার আমাদের ঈশ্বরের ভালবাসা এবং অনুগ্রহ খোঁজার থেকে অন্ধ করতে পারে।</w:t>
      </w:r>
    </w:p>
    <w:p/>
    <w:p>
      <w:r xmlns:w="http://schemas.openxmlformats.org/wordprocessingml/2006/main">
        <w:t xml:space="preserve">2: আমরা যখন ঈশ্বর থেকে মুখ ফিরিয়ে নিই, তখন আমরা তাঁর অনুগ্রহ অনুভব করতে পারি না।</w:t>
      </w:r>
    </w:p>
    <w:p/>
    <w:p>
      <w:r xmlns:w="http://schemas.openxmlformats.org/wordprocessingml/2006/main">
        <w:t xml:space="preserve">1: জেমস 4:6 - কিন্তু তিনি আরও অনুগ্রহ দেন। তাই তিনি বলেছেন: ঈশ্বর গর্বিতদের প্রতিরোধ করেন, কিন্তু নম্রদের অনুগ্রহ করেন।</w:t>
      </w:r>
    </w:p>
    <w:p/>
    <w:p>
      <w:r xmlns:w="http://schemas.openxmlformats.org/wordprocessingml/2006/main">
        <w:t xml:space="preserve">2: Jeremiah 29:13 আপনি আমাকে খুঁজবেন এবং আমাকে খুঁজে পাবেন, যখন আপনি আপনার সমস্ত হৃদয় দিয়ে আমাকে সন্ধান করবেন।</w:t>
      </w:r>
    </w:p>
    <w:p/>
    <w:p>
      <w:r xmlns:w="http://schemas.openxmlformats.org/wordprocessingml/2006/main">
        <w:t xml:space="preserve">Hosea 7:11 ইফ্রয়িমও হৃদয়হীন মূর্খ ঘুঘুর মত; তারা মিসরকে ডাকে, তারা আসিরিয়াতে যায়।</w:t>
      </w:r>
    </w:p>
    <w:p/>
    <w:p>
      <w:r xmlns:w="http://schemas.openxmlformats.org/wordprocessingml/2006/main">
        <w:t xml:space="preserve">হোসিয়া ঈশ্বরের প্রতি তাদের আনুগত্য এবং বিশ্বস্ততার অভাবের জন্য ইস্রায়েলীয়দের সমালোচনা করছে, পরিবর্তে সাহায্যের জন্য বিদেশী জাতির দিকে ফিরেছে।</w:t>
      </w:r>
    </w:p>
    <w:p/>
    <w:p>
      <w:r xmlns:w="http://schemas.openxmlformats.org/wordprocessingml/2006/main">
        <w:t xml:space="preserve">1. বিশ্বের দ্বারা প্রভাবিত হতে নিজেদেরকে অনুমতি দেওয়ার বিপদ</w:t>
      </w:r>
    </w:p>
    <w:p/>
    <w:p>
      <w:r xmlns:w="http://schemas.openxmlformats.org/wordprocessingml/2006/main">
        <w:t xml:space="preserve">2. ঈশ্বরের প্রতি বিশ্বস্ততা এবং আনুগত্যের গুরুত্ব</w:t>
      </w:r>
    </w:p>
    <w:p/>
    <w:p>
      <w:r xmlns:w="http://schemas.openxmlformats.org/wordprocessingml/2006/main">
        <w:t xml:space="preserve">1. ম্যাথু 6:24 - "কোনও মানুষ দুই প্রভুর সেবা করতে পারে না: কারণ হয় সে একজনকে ঘৃণা করবে এবং অন্যটিকে ভালবাসবে; না হলে সে একজনকে ধরে রাখবে এবং অন্যটিকে ঘৃণা করবে।"</w:t>
      </w:r>
    </w:p>
    <w:p/>
    <w:p>
      <w:r xmlns:w="http://schemas.openxmlformats.org/wordprocessingml/2006/main">
        <w:t xml:space="preserve">2. Jeremiah 17:5-8 - "সদাপ্রভু এই কথা বলেন; সেই ব্যক্তি অভিশপ্ত যে মানুষের উপর বিশ্বাস রাখে, মাংসকে নিজের বাহুতে পরিণত করে, এবং যার হৃদয় প্রভুর কাছ থেকে দূরে চলে যায়, কারণ সে মরুভূমিতে হিথের মত হবে, এবং কখন মঙ্গল আসে তা দেখবে না; কিন্তু মরুভূমিতে, নোনা ভূমিতে শুকনো জায়গায় বাস করবে এবং বাস করবে না। ধন্য সেই ব্যক্তি যে সদাপ্রভুতে বিশ্বাস করে এবং যার আশা সদাপ্রভু, কারণ সে রোপিত গাছের মত হবে। জলের দ্বারা, এবং যে নদীর ধারে তার শিকড়গুলি ছড়িয়ে দেয়, এবং কখন তাপ আসে তা দেখতে পাবে না, তবে তার পাতা সবুজ হবে; এবং খরার বছরে সতর্ক হবে না, ফল দেওয়া থেকে বিরত থাকবে না।"</w:t>
      </w:r>
    </w:p>
    <w:p/>
    <w:p>
      <w:r xmlns:w="http://schemas.openxmlformats.org/wordprocessingml/2006/main">
        <w:t xml:space="preserve">Hosea 7:12 যখন তারা যাবে, আমি তাদের উপরে আমার জাল বিছিয়ে দেব; আমি তাদের স্বর্গের পাখীর মত নামিয়ে আনব; আমি তাদের শাস্তি দেব, যেমন তাদের মণ্ডলী শুনেছে।</w:t>
      </w:r>
    </w:p>
    <w:p/>
    <w:p>
      <w:r xmlns:w="http://schemas.openxmlformats.org/wordprocessingml/2006/main">
        <w:t xml:space="preserve">ঈশ্বর তাদের শাস্তি দেবেন যারা তাঁর ইচ্ছা অনুসরণ করে না।</w:t>
      </w:r>
    </w:p>
    <w:p/>
    <w:p>
      <w:r xmlns:w="http://schemas.openxmlformats.org/wordprocessingml/2006/main">
        <w:t xml:space="preserve">1: ঈশ্বরের পথ থেকে বিচ্যুত হয়ো না, কারণ তিনি তোমার বিচার করবেন।</w:t>
      </w:r>
    </w:p>
    <w:p/>
    <w:p>
      <w:r xmlns:w="http://schemas.openxmlformats.org/wordprocessingml/2006/main">
        <w:t xml:space="preserve">2: ঈশ্বরের নির্দেশনা আপনাকে নেতৃত্ব দেওয়ার অনুমতি দিলে আপনার শান্তি এবং সমৃদ্ধি আসবে।</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গীতসংহিতা 119:105 "আপনার বাক্য আমার পায়ের জন্য একটি প্রদীপ এবং আমার পথের জন্য একটি আলো।"</w:t>
      </w:r>
    </w:p>
    <w:p/>
    <w:p>
      <w:r xmlns:w="http://schemas.openxmlformats.org/wordprocessingml/2006/main">
        <w:t xml:space="preserve">Hosea 7:13 ধিক্ তাদের! কারণ তারা আমার কাছ থেকে পালিয়ে গেছে, তাদের ধ্বংস! কারণ তারা আমার বিরুদ্ধে সীমালঙ্ঘন করেছে, যদিও আমি তাদের উদ্ধার করেছি, তবুও তারা আমার বিরুদ্ধে মিথ্যা কথা বলেছে।</w:t>
      </w:r>
    </w:p>
    <w:p/>
    <w:p>
      <w:r xmlns:w="http://schemas.openxmlformats.org/wordprocessingml/2006/main">
        <w:t xml:space="preserve">হোশেয়ার লোকেরা ঈশ্বরের কাছ থেকে দূরে সরে গেছে এবং তাঁর মুক্তি সত্ত্বেও তাঁর বিরুদ্ধে মিথ্যা কথা বলেছে।</w:t>
      </w:r>
    </w:p>
    <w:p/>
    <w:p>
      <w:r xmlns:w="http://schemas.openxmlformats.org/wordprocessingml/2006/main">
        <w:t xml:space="preserve">1. ঈশ্বরের কাছ থেকে মুখ ফিরিয়ে নেওয়ার বিপদ</w:t>
      </w:r>
    </w:p>
    <w:p/>
    <w:p>
      <w:r xmlns:w="http://schemas.openxmlformats.org/wordprocessingml/2006/main">
        <w:t xml:space="preserve">2. ঈশ্বরের প্রতি বিশ্বস্ত থাকার গুরুত্ব</w:t>
      </w:r>
    </w:p>
    <w:p/>
    <w:p>
      <w:r xmlns:w="http://schemas.openxmlformats.org/wordprocessingml/2006/main">
        <w:t xml:space="preserve">1. ইশাইয়া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2. জেমস 4:7-10 -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 হতভাগা হও এবং শোক কর এবং কাঁদ। তোমার হাসি শোকে পরিণত হউক এবং তোমার আনন্দ বিষাদে পরিণত হউক। প্রভুর সামনে নত হও, এবং তিনি তোমাকে উন্নত করবেন৷</w:t>
      </w:r>
    </w:p>
    <w:p/>
    <w:p>
      <w:r xmlns:w="http://schemas.openxmlformats.org/wordprocessingml/2006/main">
        <w:t xml:space="preserve">Hosea 7:14 এবং তারা তাদের বিছানায় চিৎকার করার সময় তাদের হৃদয় দিয়ে আমার কাছে কাঁদেনি: তারা ভুট্টা ও দ্রাক্ষারসের জন্য নিজেদেরকে জড়ো করে, এবং তারা আমার বিরুদ্ধে বিদ্রোহ করে।</w:t>
      </w:r>
    </w:p>
    <w:p/>
    <w:p>
      <w:r xmlns:w="http://schemas.openxmlformats.org/wordprocessingml/2006/main">
        <w:t xml:space="preserve">মানুষ তাদের হৃদয় দিয়ে ঈশ্বরকে ডাকছে না, বরং তারা বস্তুগত আনন্দের জন্য জড়ো হয়েছে এবং তার বিরুদ্ধে বিদ্রোহ করছে।</w:t>
      </w:r>
    </w:p>
    <w:p/>
    <w:p>
      <w:r xmlns:w="http://schemas.openxmlformats.org/wordprocessingml/2006/main">
        <w:t xml:space="preserve">1. বস্তুগত আনন্দের উপর নির্ভর করার বিপদ - Hosea 7:14</w:t>
      </w:r>
    </w:p>
    <w:p/>
    <w:p>
      <w:r xmlns:w="http://schemas.openxmlformats.org/wordprocessingml/2006/main">
        <w:t xml:space="preserve">2. আপনার হৃদয় দিয়ে ঈশ্বরের কাছে কান্নাকাটি করার শক্তি - হোশেয়া 7:14</w:t>
      </w:r>
    </w:p>
    <w:p/>
    <w:p>
      <w:r xmlns:w="http://schemas.openxmlformats.org/wordprocessingml/2006/main">
        <w:t xml:space="preserve">1. Deuteronomy 8:17-18 এবং সাবধান হও পাছে তুমি মনে মনে বল না, আমার শক্তি এবং আমার হাতের শক্তি আমাকে এই সম্পদ পেয়েছে। তোমরা তোমাদের ঈশ্বর সদাপ্রভুকে স্মরণ করবে, কারণ তিনিই তোমাদের ধন-সম্পদ লাভের ক্ষমতা দেন, যেন তিনি তোমাদের পূর্বপুরুষদের কাছে যে শপথ করেছিলেন, সেই নিয়ম আজও তিনি নিশ্চিত করতে পারেন।</w:t>
      </w:r>
    </w:p>
    <w:p/>
    <w:p>
      <w:r xmlns:w="http://schemas.openxmlformats.org/wordprocessingml/2006/main">
        <w:t xml:space="preserve">2. গীতসংহিতা 62:8 হে লোকেরা, সর্বদা তাঁর উপর ভরসা কর; তার সামনে তোমার হৃদয় ঢেলে দাও; ঈশ্বর আমাদের জন্য আশ্রয়স্থল. সেলাহ</w:t>
      </w:r>
    </w:p>
    <w:p/>
    <w:p>
      <w:r xmlns:w="http://schemas.openxmlformats.org/wordprocessingml/2006/main">
        <w:t xml:space="preserve">Hosea 7:15 যদিও আমি তাদের বাহুগুলোকে বেঁধে দিয়েছি এবং শক্তিশালী করেছি, তবুও তারা আমার বিরুদ্ধে অপকর্মের কথা কল্পনা করে না।</w:t>
      </w:r>
    </w:p>
    <w:p/>
    <w:p>
      <w:r xmlns:w="http://schemas.openxmlformats.org/wordprocessingml/2006/main">
        <w:t xml:space="preserve">ইস্রায়েলের লোকেরা ঈশ্বরের দ্বারা আবদ্ধ এবং শক্তিশালী হয়েছিল, তবুও তারা তাঁর বিরুদ্ধে বিদ্রোহ করেছিল।</w:t>
      </w:r>
    </w:p>
    <w:p/>
    <w:p>
      <w:r xmlns:w="http://schemas.openxmlformats.org/wordprocessingml/2006/main">
        <w:t xml:space="preserve">1. ঈশ্বরের শক্তি অতুলনীয়: কীভাবে আমাদের এটি ব্যবহার করা উচিত</w:t>
      </w:r>
    </w:p>
    <w:p/>
    <w:p>
      <w:r xmlns:w="http://schemas.openxmlformats.org/wordprocessingml/2006/main">
        <w:t xml:space="preserve">2. বিদ্রোহের বিপদ: কীভাবে এটি এড়ানো যায়</w:t>
      </w:r>
    </w:p>
    <w:p/>
    <w:p>
      <w:r xmlns:w="http://schemas.openxmlformats.org/wordprocessingml/2006/main">
        <w:t xml:space="preserve">1. রোমানস 6:12-14 - পাপকে আপনার নশ্বর দেহে রাজত্ব করতে দেবেন না যাতে আপনি এর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p>
      <w:r xmlns:w="http://schemas.openxmlformats.org/wordprocessingml/2006/main">
        <w:t xml:space="preserve">2. ইশাইয়া 5:20-21 - ধিক্ তাদের যারা মন্দকে ভাল এবং ভালকে মন্দ বলে, যারা আলোর জন্য অন্ধকার এবং অন্ধকারের জন্য আলো রাখে, যারা মিষ্টির জন্য তিতা এবং তিক্তের জন্য মিষ্টি রাখে৷ ধিক্ তাদের যারা নিজের চোখে জ্ঞানী এবং নিজের চোখে চালাক।</w:t>
      </w:r>
    </w:p>
    <w:p/>
    <w:p>
      <w:r xmlns:w="http://schemas.openxmlformats.org/wordprocessingml/2006/main">
        <w:t xml:space="preserve">Hosea 7:16 তারা ফিরে আসে, কিন্তু পরমেশ্বরের কাছে নয়: তারা একটি প্রতারক ধনুকের মতো; তাদের জিভের ক্রোধের জন্য তাদের রাজকুমাররা তলোয়ার দ্বারা নিহত হবে: এটি মিশর দেশে তাদের উপহাস হবে।</w:t>
      </w:r>
    </w:p>
    <w:p/>
    <w:p>
      <w:r xmlns:w="http://schemas.openxmlformats.org/wordprocessingml/2006/main">
        <w:t xml:space="preserve">ঈশ্বরের লোকেরা তাঁর থেকে দূরে সরে যাওয়া এবং পরিবর্তে প্রতারণা এবং ক্রোধে জীবনযাপন করা বেছে নিয়েছে।</w:t>
      </w:r>
    </w:p>
    <w:p/>
    <w:p>
      <w:r xmlns:w="http://schemas.openxmlformats.org/wordprocessingml/2006/main">
        <w:t xml:space="preserve">1: ঈশ্বর থেকে দূরে সরে যাওয়া - Hosea 7:16</w:t>
      </w:r>
    </w:p>
    <w:p/>
    <w:p>
      <w:r xmlns:w="http://schemas.openxmlformats.org/wordprocessingml/2006/main">
        <w:t xml:space="preserve">2: প্রতারণা এবং ক্রোধে জীবনযাপনের পরিণতি - হোশেয়া 7:16</w:t>
      </w:r>
    </w:p>
    <w:p/>
    <w:p>
      <w:r xmlns:w="http://schemas.openxmlformats.org/wordprocessingml/2006/main">
        <w:t xml:space="preserve">1: Jeremiah 2:13 - আমার লোকেরা দুটি পাপ করেছে: তারা আমাকে ত্যাগ করেছে, জীবন্ত জলের ঝর্ণা, এবং তারা তাদের নিজস্ব কুন্ড খনন করেছে, ভাঙ্গা কুন্ড যা জল ধরে রাখতে পারে না।</w:t>
      </w:r>
    </w:p>
    <w:p/>
    <w:p>
      <w:r xmlns:w="http://schemas.openxmlformats.org/wordprocessingml/2006/main">
        <w:t xml:space="preserve">2: Isaiah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Hosea অধ্যায় 8 ইস্রায়েলের জনগণের অবিশ্বস্ততাকে সম্বোধন করে এবং তাদের কর্মের আসন্ন পরিণতি সম্পর্কে তাদের সতর্ক করে। অধ্যায়টি তাদের মূর্তিপূজা, মিথ্যা উপাসনা এবং নিরাপত্তার জন্য বিদেশী জাতির উপর তাদের নির্ভরতাকে কেন্দ্র করে।</w:t>
      </w:r>
    </w:p>
    <w:p/>
    <w:p>
      <w:r xmlns:w="http://schemas.openxmlformats.org/wordprocessingml/2006/main">
        <w:t xml:space="preserve">1ম অনুচ্ছেদ: অধ্যায়টি ইস্রায়েলের কাছে ঈশ্বরের ঘোষণা দিয়ে শুরু হয়, তাদের চুক্তির লঙ্ঘন এবং এর ফলে তারা যে পরিণতিগুলির মুখোমুখি হবে তা তুলে ধরে। ঈশ্বর তাদের সম্মতি ছাড়াই রাজা ও রাজপুত্র স্থাপন করার এবং নিজেদের জন্য মূর্তি তৈরি করার অভিযোগ করেন (হোসেয়া 8:1-4)।</w:t>
      </w:r>
    </w:p>
    <w:p/>
    <w:p>
      <w:r xmlns:w="http://schemas.openxmlformats.org/wordprocessingml/2006/main">
        <w:t xml:space="preserve">2য় অনুচ্ছেদ: ঈশ্বর তাদের উপাসনা এবং বলিদান প্রত্যাখ্যান করেন, এই বলে যে তারা তাঁর কাছে অনুগ্রহ পাবেন না। তিনি তাদের বেথেলে তৈরি করা বাছুরের কথা মনে করিয়ে দেন, যা তাদের বেদির সাথে ধ্বংস করা হবে। তারা তাদের মূর্তিপূজারী অভ্যাসের জন্য নির্বাসন এবং শাস্তির মুখোমুখি হবে (হোসেয়া 8:5-10)।</w:t>
      </w:r>
    </w:p>
    <w:p/>
    <w:p>
      <w:r xmlns:w="http://schemas.openxmlformats.org/wordprocessingml/2006/main">
        <w:t xml:space="preserve">3য় অনুচ্ছেদ: অধ্যায় ঈশ্বরের বিরুদ্ধে ইস্রায়েলের বিদ্রোহের বর্ণনা দিয়ে চলতে থাকে। তারা তাদের সৃষ্টিকর্তাকে ভুলে প্রাসাদ তৈরি করেছে, কিন্তু তারা পাখির মতো ভেসে যাবে। তারা বাতাস বপন করবে এবং ঘূর্ণিঝড় কাটবে, ধ্বংস ও বন্দিত্বের সম্মুখীন হবে (হোসেয়া 8:11-14)।</w:t>
      </w:r>
    </w:p>
    <w:p/>
    <w:p>
      <w:r xmlns:w="http://schemas.openxmlformats.org/wordprocessingml/2006/main">
        <w:t xml:space="preserve">4র্থ অনুচ্ছেদ: অধ্যায়টি ইস্রায়েলের ক্রমাগত অবাধ্যতা এবং নিরাপত্তার জন্য বিদেশী দেশগুলির উপর তাদের নির্ভরতার প্রতিফলন দিয়ে শেষ হয়েছে। তারা অ্যাসিরিয়ার সাথে জোট করেছে কিন্তু শেষ পর্যন্ত বিচারের মুখোমুখি হবে এবং বন্দী হবে (হোসেয়া 8:15)।</w:t>
      </w:r>
    </w:p>
    <w:p/>
    <w:p>
      <w:r xmlns:w="http://schemas.openxmlformats.org/wordprocessingml/2006/main">
        <w:t xml:space="preserve">সংক্ষেপে,</w:t>
      </w:r>
    </w:p>
    <w:p>
      <w:r xmlns:w="http://schemas.openxmlformats.org/wordprocessingml/2006/main">
        <w:t xml:space="preserve">হোশেয় অধ্যায় 8 ইস্রায়েলের লোকেদের অবিশ্বস্ততা সম্বোধন করে,</w:t>
      </w:r>
    </w:p>
    <w:p>
      <w:r xmlns:w="http://schemas.openxmlformats.org/wordprocessingml/2006/main">
        <w:t xml:space="preserve">তাদের মূর্তিপূজা এবং মিথ্যা উপাসনার পরিণতি সম্পর্কে সতর্ক করে,</w:t>
      </w:r>
    </w:p>
    <w:p>
      <w:r xmlns:w="http://schemas.openxmlformats.org/wordprocessingml/2006/main">
        <w:t xml:space="preserve">পাশাপাশি নিরাপত্তার জন্য বিদেশী দেশগুলোর উপর তাদের নির্ভরতা।</w:t>
      </w:r>
    </w:p>
    <w:p/>
    <w:p>
      <w:r xmlns:w="http://schemas.openxmlformats.org/wordprocessingml/2006/main">
        <w:t xml:space="preserve">চুক্তি লঙ্ঘন ও মূর্তি তৈরির অভিযোগ।</w:t>
      </w:r>
    </w:p>
    <w:p>
      <w:r xmlns:w="http://schemas.openxmlformats.org/wordprocessingml/2006/main">
        <w:t xml:space="preserve">তাদের উপাসনা ও বলিদান প্রত্যাখ্যান।</w:t>
      </w:r>
    </w:p>
    <w:p>
      <w:r xmlns:w="http://schemas.openxmlformats.org/wordprocessingml/2006/main">
        <w:t xml:space="preserve">বেথেল বাছুর ধ্বংস এবং তাদের মূর্তিপূজা অভ্যাস জন্য শাস্তি.</w:t>
      </w:r>
    </w:p>
    <w:p>
      <w:r xmlns:w="http://schemas.openxmlformats.org/wordprocessingml/2006/main">
        <w:t xml:space="preserve">ইস্রায়েলের বিদ্রোহ এবং ঈশ্বরের বিস্মৃতির বর্ণনা।</w:t>
      </w:r>
    </w:p>
    <w:p>
      <w:r xmlns:w="http://schemas.openxmlformats.org/wordprocessingml/2006/main">
        <w:t xml:space="preserve">নির্বাসন এবং ধ্বংসের পূর্বাভাস।</w:t>
      </w:r>
    </w:p>
    <w:p>
      <w:r xmlns:w="http://schemas.openxmlformats.org/wordprocessingml/2006/main">
        <w:t xml:space="preserve">তাদের অবিরাম অবাধ্যতা এবং বিদেশী জাতির উপর নির্ভরতার প্রতিফলন।</w:t>
      </w:r>
    </w:p>
    <w:p>
      <w:r xmlns:w="http://schemas.openxmlformats.org/wordprocessingml/2006/main">
        <w:t xml:space="preserve">বিচার এবং বন্দিত্বের সতর্কবাণী।</w:t>
      </w:r>
    </w:p>
    <w:p/>
    <w:p>
      <w:r xmlns:w="http://schemas.openxmlformats.org/wordprocessingml/2006/main">
        <w:t xml:space="preserve">হোশেয়ার এই অধ্যায়টি ইস্রায়েলের লোকেদের অবিশ্বস্ততাকে সম্বোধন করে এবং তাদের মূর্তিপূজা, মিথ্যা উপাসনা এবং নিরাপত্তার জন্য বিদেশী জাতির উপর নির্ভরতার পরিণতি সম্পর্কে সতর্ক করে। ঈশ্বর তাদের চুক্তির লঙ্ঘন ঘোষণা করেন এবং তাদের বিরুদ্ধে রাজা স্থাপন এবং তাঁর অনুমতি ছাড়া মূর্তি তৈরির অভিযোগ করেন। তিনি তাদের উপাসনা এবং বলিদান প্রত্যাখ্যান করেন, এই বলে যে তারা তাঁর কাছে অনুগ্রহ পাবেন না। বেথেলে তারা যে বাছুর তৈরি করেছিল তা তাদের বেদীসহ ধ্বংস করা হবে। তারা তাদের মূর্তিপূজারী অভ্যাসের জন্য নির্বাসন ও শাস্তির সম্মুখীন হবে। ঈশ্বরের বিরুদ্ধে ইসরায়েলের বিদ্রোহ বর্ণনা করা হয়েছে কারণ তারা তাদের সৃষ্টিকর্তাকে ভুলে গেছে এবং প্রাসাদ তৈরি করেছে, কিন্তু তারা পাখির মতো ভেসে যাবে। তারা বাতাস বপন করবে এবং ঘূর্ণিবায়ু কাটবে, ধ্বংস ও বন্দিত্বের সম্মুখীন হবে। অধ্যায়টি ইসরায়েলের ক্রমাগত অবাধ্যতা এবং নিরাপত্তার জন্য বিদেশী দেশগুলির উপর তাদের নির্ভরতার প্রতিফলন দিয়ে শেষ হয়েছে। যদিও তারা অ্যাসিরিয়ার সাথে জোট করেছে, তারা শেষ পর্যন্ত বিচারের মুখোমুখি হবে এবং তাদের বন্দী করা হবে। এই অধ্যায়ে মূর্তিপূজা, মিথ্যা উপাসনা এবং অবাধ্যতার পরিণতি, সেইসাথে আসন্ন বিচার এবং বন্দিত্বের সতর্কবার্তার উপর জোর দেওয়া হয়েছে।</w:t>
      </w:r>
    </w:p>
    <w:p/>
    <w:p>
      <w:r xmlns:w="http://schemas.openxmlformats.org/wordprocessingml/2006/main">
        <w:t xml:space="preserve">Hosea 8:1 তোমার মুখে তূরী বাজাও। সে সদাপ্রভুর ঘরের বিরুদ্ধে ঈগলের মত আসবে, কারণ তারা আমার নিয়ম লঙ্ঘন করেছে এবং আমার আইন লঙ্ঘন করেছে।</w:t>
      </w:r>
    </w:p>
    <w:p/>
    <w:p>
      <w:r xmlns:w="http://schemas.openxmlformats.org/wordprocessingml/2006/main">
        <w:t xml:space="preserve">যারা তাঁর চুক্তি এবং আইন ভঙ্গ করেছে তাদের বিরুদ্ধে প্রভু বিচার নিয়ে আসবেন।</w:t>
      </w:r>
    </w:p>
    <w:p/>
    <w:p>
      <w:r xmlns:w="http://schemas.openxmlformats.org/wordprocessingml/2006/main">
        <w:t xml:space="preserve">1. ঈশ্বরের আইন উপেক্ষার পরিণতি</w:t>
      </w:r>
    </w:p>
    <w:p/>
    <w:p>
      <w:r xmlns:w="http://schemas.openxmlformats.org/wordprocessingml/2006/main">
        <w:t xml:space="preserve">2. ঈশ্বরের বিচারের প্রতিশ্রুতি</w:t>
      </w:r>
    </w:p>
    <w:p/>
    <w:p>
      <w:r xmlns:w="http://schemas.openxmlformats.org/wordprocessingml/2006/main">
        <w:t xml:space="preserve">1. ইশাইয়া 5:20 - "হায় তাদের প্রতি যারা মন্দকে ভাল এবং ভাল মন্দ বলে; যারা আলোর জন্য অন্ধকার এবং অন্ধকারের জন্য আলো রাখে; যারা মিষ্টির জন্য তিতা এবং তিক্তের জন্য মিষ্টি রাখে!"</w:t>
      </w:r>
    </w:p>
    <w:p/>
    <w:p>
      <w:r xmlns:w="http://schemas.openxmlformats.org/wordprocessingml/2006/main">
        <w:t xml:space="preserve">2. গীতসংহিতা 119:37 - "অহংকার দেখা থেকে আমার চোখ ফিরিয়ে দাও; এবং তুমি আমাকে তোমার পথে চাঙ্গা করো।"</w:t>
      </w:r>
    </w:p>
    <w:p/>
    <w:p>
      <w:r xmlns:w="http://schemas.openxmlformats.org/wordprocessingml/2006/main">
        <w:t xml:space="preserve">Hosea 8:2 ইস্রায়েল আমার কাছে কাঁদবে, হে আমার ঈশ্বর, আমরা তোমাকে জানি।</w:t>
      </w:r>
    </w:p>
    <w:p/>
    <w:p>
      <w:r xmlns:w="http://schemas.openxmlformats.org/wordprocessingml/2006/main">
        <w:t xml:space="preserve">ইস্রায়েল ঈশ্বরের কাছে চিৎকার করছিল, তাকে তাদের প্রভু এবং ত্রাণকর্তা হিসাবে স্বীকৃতি এবং স্বীকার করছিল।</w:t>
      </w:r>
    </w:p>
    <w:p/>
    <w:p>
      <w:r xmlns:w="http://schemas.openxmlformats.org/wordprocessingml/2006/main">
        <w:t xml:space="preserve">1. প্রভুতে বিশ্বাস পুনঃনিশ্চিত করা: সর্বশক্তিমানের শক্তিকে স্বীকৃতি দেওয়া।</w:t>
      </w:r>
    </w:p>
    <w:p/>
    <w:p>
      <w:r xmlns:w="http://schemas.openxmlformats.org/wordprocessingml/2006/main">
        <w:t xml:space="preserve">2. আধ্যাত্মিক পুনর্নবীকরণের সত্যিকারের শক্তি: প্রয়োজনের সময়ে প্রভুর সন্ধান করা।</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জেমস 4:8 - ঈশ্বরের নিকটবর্তী হন এবং তিনি আপনার নিকটবর্তী হবেন। হে পাপীগণ, তোমার হাত পরিষ্কার কর; এবং আপনার হৃদয় শুদ্ধ, আপনি দ্বিমুখী.</w:t>
      </w:r>
    </w:p>
    <w:p/>
    <w:p>
      <w:r xmlns:w="http://schemas.openxmlformats.org/wordprocessingml/2006/main">
        <w:t xml:space="preserve">Hosea 8:3 ইস্রায়েল যা ভাল তা ত্যাগ করেছে; শত্রুরা তাকে তাড়া করবে।</w:t>
      </w:r>
    </w:p>
    <w:p/>
    <w:p>
      <w:r xmlns:w="http://schemas.openxmlformats.org/wordprocessingml/2006/main">
        <w:t xml:space="preserve">ইস্রায়েল যা ভাল তা প্রত্যাখ্যান করেছে এবং শত্রুদের দ্বারা অনুসরণ করা হবে।</w:t>
      </w:r>
    </w:p>
    <w:p/>
    <w:p>
      <w:r xmlns:w="http://schemas.openxmlformats.org/wordprocessingml/2006/main">
        <w:t xml:space="preserve">1. ঈশ্বরের ভাল ইচ্ছা প্রত্যাখ্যান পরিণতি আছে</w:t>
      </w:r>
    </w:p>
    <w:p/>
    <w:p>
      <w:r xmlns:w="http://schemas.openxmlformats.org/wordprocessingml/2006/main">
        <w:t xml:space="preserve">2. যা ভাল তা থেকে দূরে সরে যাবেন 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Hosea 8:4 তারা রাজাদের স্থাপন করেছে, কিন্তু আমার দ্বারা নয়; তারা শাসনকর্তাদের তৈরি করেছে, এবং আমি তা জানতাম না: তাদের রৌপ্য ও তাদের সোনা থেকে তারা তাদের মূর্তি তৈরি করেছে যাতে তাদের কেটে ফেলা হয়।</w:t>
      </w:r>
    </w:p>
    <w:p/>
    <w:p>
      <w:r xmlns:w="http://schemas.openxmlformats.org/wordprocessingml/2006/main">
        <w:t xml:space="preserve">ইস্রায়েলের লোকেরা তাদের নিজেদের রাজা ও রাজপুত্র স্থাপন করেছে এবং তাদের রূপা ও সোনা দিয়ে মূর্তি তৈরি করেছে, যদিও ঈশ্বর তা জানেন না।</w:t>
      </w:r>
    </w:p>
    <w:p/>
    <w:p>
      <w:r xmlns:w="http://schemas.openxmlformats.org/wordprocessingml/2006/main">
        <w:t xml:space="preserve">1. ঈশ্বরের সার্বভৌমত্ব: আমাদের জীবন এবং সিদ্ধান্তে ঈশ্বরের কর্তৃত্বকে স্বীকৃতি দেওয়া।</w:t>
      </w:r>
    </w:p>
    <w:p/>
    <w:p>
      <w:r xmlns:w="http://schemas.openxmlformats.org/wordprocessingml/2006/main">
        <w:t xml:space="preserve">2. মূর্তিপূজার বিপদ: মূর্তি পূজার পরিণতি স্বীকার করা।</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Deuteronomy 7:25 - তাদের দেবতাদের খোদাই করা মূর্তিগুলোকে আগুনে পোড়াতে হবে: আপনি তাদের গায়ে থাকা রৌপ্য বা সোনার ইচ্ছা পোষণ করবেন না এবং তা আপনার কাছে নেবেন না, পাছে আপনি সেখানে ফাঁদে পড়বেন: কারণ এটি একটি ঘৃণ্য কাজ। প্রভু তোমার ঈশ্বর|</w:t>
      </w:r>
    </w:p>
    <w:p/>
    <w:p>
      <w:r xmlns:w="http://schemas.openxmlformats.org/wordprocessingml/2006/main">
        <w:t xml:space="preserve">Hosea 8:5 হে শমরিয়া, তোমার বাছুর তোমাকে ত্যাগ করেছে; আমার ক্ষোভ তাদের বিরুদ্ধে জ্বলছে: আর কতকাল তারা নির্দোষতা অর্জন করবে?</w:t>
      </w:r>
    </w:p>
    <w:p/>
    <w:p>
      <w:r xmlns:w="http://schemas.openxmlformats.org/wordprocessingml/2006/main">
        <w:t xml:space="preserve">শমরিয়া ঈশ্বর ও তাঁর পথ প্রত্যাখ্যান করেছে, এবং এই জন্য ঈশ্বর তাদের উপর ক্রুদ্ধ।</w:t>
      </w:r>
    </w:p>
    <w:p/>
    <w:p>
      <w:r xmlns:w="http://schemas.openxmlformats.org/wordprocessingml/2006/main">
        <w:t xml:space="preserve">1. পাপের পরিণতি রয়েছে এবং আমাদের পবিত্রতা এবং নির্দোষতার জন্য প্রচেষ্টা করা উচিত।</w:t>
      </w:r>
    </w:p>
    <w:p/>
    <w:p>
      <w:r xmlns:w="http://schemas.openxmlformats.org/wordprocessingml/2006/main">
        <w:t xml:space="preserve">2. ঈশ্বরের সাথে আমাদের সম্পর্ক আমাদের জীবনের জন্য অপরিহার্য, এবং আমাদের তাঁর থেকে দূরে সরে যাওয়া উচিত নয়।</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Hosea 8:6 কারণ এটিও ইস্রায়েল থেকে ছিল: কারিগর এটি তৈরি করেছিল; তাই ঈশ্বর নন, কিন্তু শমরিয়ার বাছুরকে টুকরো টুকরো করা হবে৷</w:t>
      </w:r>
    </w:p>
    <w:p/>
    <w:p>
      <w:r xmlns:w="http://schemas.openxmlformats.org/wordprocessingml/2006/main">
        <w:t xml:space="preserve">শমরিয়ার বাছুরটি ইস্রায়েলীয়রা তৈরি করেছিল এবং ঈশ্বর নয়, এবং এটি ধ্বংস হবে।</w:t>
      </w:r>
    </w:p>
    <w:p/>
    <w:p>
      <w:r xmlns:w="http://schemas.openxmlformats.org/wordprocessingml/2006/main">
        <w:t xml:space="preserve">1. ঈশ্বর একমাত্র সৃষ্টিকর্তা; মানুষের সৃষ্টি ক্ষণস্থায়ী এবং অস্থির</w:t>
      </w:r>
    </w:p>
    <w:p/>
    <w:p>
      <w:r xmlns:w="http://schemas.openxmlformats.org/wordprocessingml/2006/main">
        <w:t xml:space="preserve">2. মানুষের সৃষ্টির উপর নির্ভর করবেন না; একমাত্র আল্লাহর উপর ভরসা করুন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রোমানস 1:22-23 - নিজেদেরকে জ্ঞানী বলে দাবি করে, তারা মূর্খ হয়ে উঠেছিল, এবং অক্ষয় ঈশ্বরের মহিমাকে এমন একটি মূর্তিতে পরিবর্তন করেছিল যা ধ্বংসশীল মানুষ, পাখি, চতুষ্পদ জন্তু এবং লতানো জিনিসের মতো তৈরি হয়েছিল।</w:t>
      </w:r>
    </w:p>
    <w:p/>
    <w:p>
      <w:r xmlns:w="http://schemas.openxmlformats.org/wordprocessingml/2006/main">
        <w:t xml:space="preserve">Hosea 8:7 কারণ তারা বাতাস বপন করেছে, এবং তারা ঘূর্ণিঝড় কাটবে; এর কোন ডালপালা নেই; কুঁড়ি কোন খাবার দেবে না; যদি তাই হয়, তবে বিদেশীরা তা গ্রাস করবে।</w:t>
      </w:r>
    </w:p>
    <w:p/>
    <w:p>
      <w:r xmlns:w="http://schemas.openxmlformats.org/wordprocessingml/2006/main">
        <w:t xml:space="preserve">ঈশ্বর আমাদের সতর্ক করেছেন যে আমরা যদি আমাদের পাপাচার থেকে সরে না যাই তাহলে আমাদের কাজের পরিণতি গুরুতর হবে।</w:t>
      </w:r>
    </w:p>
    <w:p/>
    <w:p>
      <w:r xmlns:w="http://schemas.openxmlformats.org/wordprocessingml/2006/main">
        <w:t xml:space="preserve">1: বপন এবং কাটা - আমাদের অবশ্যই আমাদের পছন্দের পরিণতির জন্য প্রস্তুত থাকতে হবে</w:t>
      </w:r>
    </w:p>
    <w:p/>
    <w:p>
      <w:r xmlns:w="http://schemas.openxmlformats.org/wordprocessingml/2006/main">
        <w:t xml:space="preserve">2: আপনি যা বপন করেন তা কাটুন - আমরা আমাদের কর্মের পরিণতি থেকে বাঁচতে পারি না</w:t>
      </w:r>
    </w:p>
    <w:p/>
    <w:p>
      <w:r xmlns:w="http://schemas.openxmlformats.org/wordprocessingml/2006/main">
        <w:t xml:space="preserve">1: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2: হিতোপদেশ 11:18 - দুষ্ট একটি প্রতারণামূলক কাজ করে: কিন্তু যে ধার্মিকতা বপন করে তার জন্য একটি নিশ্চিত পুরস্কার হবে।</w:t>
      </w:r>
    </w:p>
    <w:p/>
    <w:p>
      <w:r xmlns:w="http://schemas.openxmlformats.org/wordprocessingml/2006/main">
        <w:t xml:space="preserve">Hosea 8:8 ইস্রায়েলকে গ্রাস করা হয়েছে; এখন তারা অইহুদীদের মধ্যে এমন একটি পাত্রের মত হবে যেখানে কোন আনন্দ নেই।</w:t>
      </w:r>
    </w:p>
    <w:p/>
    <w:p>
      <w:r xmlns:w="http://schemas.openxmlformats.org/wordprocessingml/2006/main">
        <w:t xml:space="preserve">ইস্রায়েল গ্রাস করা হয়েছে এবং জাতিদের মধ্যে কোন আনন্দের পাত্রে পরিণত হয়েছে।</w:t>
      </w:r>
    </w:p>
    <w:p/>
    <w:p>
      <w:r xmlns:w="http://schemas.openxmlformats.org/wordprocessingml/2006/main">
        <w:t xml:space="preserve">1. যা ঈশ্বরকে খুশি করে: কীভাবে আমরা আনন্দ এবং উদ্দেশ্যপূর্ণ জীবনযাপন করতে পারি</w:t>
      </w:r>
    </w:p>
    <w:p/>
    <w:p>
      <w:r xmlns:w="http://schemas.openxmlformats.org/wordprocessingml/2006/main">
        <w:t xml:space="preserve">2. যখন আমরা ঈশ্বরের দৃষ্টি হারাই: ইস্রায়েলের উদাহরণ থেকে শিক্ষা নেওয়া</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Jeremiah 18:1-12 - পটার এবং কাদামাটি।</w:t>
      </w:r>
    </w:p>
    <w:p/>
    <w:p>
      <w:r xmlns:w="http://schemas.openxmlformats.org/wordprocessingml/2006/main">
        <w:t xml:space="preserve">Hosea 8:9 কারণ তারা আসিরিয়াতে গেছে, একা একা বন্য গাধা; ইফ্রয়িম প্রেমিকদের ভাড়া করেছে।</w:t>
      </w:r>
    </w:p>
    <w:p/>
    <w:p>
      <w:r xmlns:w="http://schemas.openxmlformats.org/wordprocessingml/2006/main">
        <w:t xml:space="preserve">ইফ্রয়িম ঈশ্বরের উপর নির্ভর করার পরিবর্তে বিদেশী মিত্রদের খোঁজ করেছে।</w:t>
      </w:r>
    </w:p>
    <w:p/>
    <w:p>
      <w:r xmlns:w="http://schemas.openxmlformats.org/wordprocessingml/2006/main">
        <w:t xml:space="preserve">1. অবিশ্বস্ততার মধ্যে ঈশ্বরের বিশ্বস্ততা</w:t>
      </w:r>
    </w:p>
    <w:p/>
    <w:p>
      <w:r xmlns:w="http://schemas.openxmlformats.org/wordprocessingml/2006/main">
        <w:t xml:space="preserve">2. ঈশ্বরের কাছ থেকে মুখ ফিরিয়ে নেওয়ার বিপদ</w:t>
      </w:r>
    </w:p>
    <w:p/>
    <w:p>
      <w:r xmlns:w="http://schemas.openxmlformats.org/wordprocessingml/2006/main">
        <w:t xml:space="preserve">1. Hosea 11:8-9 - "হে ইফ্রয়িম, আমি কীভাবে তোমাকে ছেড়ে দেব? হে ইস্রায়েল, আমি কীভাবে তোমাকে হস্তান্তর করব? আমি কীভাবে তোমাকে আদমাহের মতো করতে পারি? আমি কীভাবে তোমার সাথে জেবোয়িমের মতো আচরণ করব? আমার হৃদয় ভিতরে ফিরে আসে? আমি; আমার করুণা উষ্ণ এবং কোমল বৃদ্ধি পায়।</w:t>
      </w:r>
    </w:p>
    <w:p/>
    <w:p>
      <w:r xmlns:w="http://schemas.openxmlformats.org/wordprocessingml/2006/main">
        <w:t xml:space="preserve">2. ইশাইয়া 30:1-2 - আহ, একগুঁয়ে শিশু, প্রভু ঘোষণা করেন, যারা একটি পরিকল্পনা চালায়, কিন্তু আমার নয়, এবং যারা একটি জোট করে, কিন্তু আমার আত্মার নয়, যাতে তারা পাপের সাথে পাপ যোগ করতে পারে; যে আমার নির্দেশ না চাইতে, ফেরাউনের আশ্রয়ে আশ্রয় নিতে এবং মিশরের ছায়ায় আশ্রয় নিতে মিশরে নেমেছিল!</w:t>
      </w:r>
    </w:p>
    <w:p/>
    <w:p>
      <w:r xmlns:w="http://schemas.openxmlformats.org/wordprocessingml/2006/main">
        <w:t xml:space="preserve">Hosea 8:10 হ্যাঁ, যদিও তারা জাতিদের মধ্যে ভাড়া করেছে, এখন আমি তাদের সংগ্রহ করব, এবং তারা রাজপুত্রদের রাজার বোঝার জন্য সামান্য দুঃখ পাবে।</w:t>
      </w:r>
    </w:p>
    <w:p/>
    <w:p>
      <w:r xmlns:w="http://schemas.openxmlformats.org/wordprocessingml/2006/main">
        <w:t xml:space="preserve">যদিও ইস্রায়েলের লোকেরা অন্যান্য জাতির কাছ থেকে সাহায্য চেয়েছিল, ঈশ্বর এখন তাদের একত্রিত করবেন এবং তারা তাদের সিদ্ধান্তের পরিণতি ভোগ করবে।</w:t>
      </w:r>
    </w:p>
    <w:p/>
    <w:p>
      <w:r xmlns:w="http://schemas.openxmlformats.org/wordprocessingml/2006/main">
        <w:t xml:space="preserve">1. ঈশ্বরের পরিকল্পনা প্রত্যাখ্যানের পরিণতি</w:t>
      </w:r>
    </w:p>
    <w:p/>
    <w:p>
      <w:r xmlns:w="http://schemas.openxmlformats.org/wordprocessingml/2006/main">
        <w:t xml:space="preserve">2. ঈশ্বরের পথের উপরে আমাদের নিজস্ব পথ বেছে নেওয়া</w:t>
      </w:r>
    </w:p>
    <w:p/>
    <w:p>
      <w:r xmlns:w="http://schemas.openxmlformats.org/wordprocessingml/2006/main">
        <w:t xml:space="preserve">1. Jeremiah 16:19 - "হে প্রভু, আমার শক্তি, আমার দুর্গ, এবং দুর্দশার দিনে আমার আশ্রয়, অইহুদীরা পৃথিবীর প্রান্ত থেকে তোমার কাছে আসবে, এবং বলবে, নিশ্চয়ই আমাদের পিতৃপুরুষরা উত্তরাধিকারসূত্রে মিথ্যা কথা বলেছে৷ , অসারতা এবং এমন জিনিস যেখানে কোন লাভ নেই।"</w:t>
      </w:r>
    </w:p>
    <w:p/>
    <w:p>
      <w:r xmlns:w="http://schemas.openxmlformats.org/wordprocessingml/2006/main">
        <w:t xml:space="preserve">2. হিতোপদেশ 14:12 - "এমন একটি পথ আছে যা একজন মানুষের কাছে সঠিক বলে মনে হয়, কিন্তু তার শেষটি মৃত্যুর পথ।"</w:t>
      </w:r>
    </w:p>
    <w:p/>
    <w:p>
      <w:r xmlns:w="http://schemas.openxmlformats.org/wordprocessingml/2006/main">
        <w:t xml:space="preserve">Hosea 8:11 কারণ ইফ্রয়িম পাপের জন্য অনেক বেদী তৈরি করেছে, বেদীগুলি তার কাছে পাপের জন্য হবে৷</w:t>
      </w:r>
    </w:p>
    <w:p/>
    <w:p>
      <w:r xmlns:w="http://schemas.openxmlformats.org/wordprocessingml/2006/main">
        <w:t xml:space="preserve">ইফ্রয়িম পাপের জন্য অনেক বেদী তৈরি করেছিল এবং এই বেদীগুলি ক্রমাগত পাপের উত্স হবে।</w:t>
      </w:r>
    </w:p>
    <w:p/>
    <w:p>
      <w:r xmlns:w="http://schemas.openxmlformats.org/wordprocessingml/2006/main">
        <w:t xml:space="preserve">1. মূর্তিপূজার বিপদ: মূর্তি পূজার পরিণতি বোঝা</w:t>
      </w:r>
    </w:p>
    <w:p/>
    <w:p>
      <w:r xmlns:w="http://schemas.openxmlformats.org/wordprocessingml/2006/main">
        <w:t xml:space="preserve">2. ধার্মিকতা পুনরুদ্ধার: ঈশ্বরের রহমতের আশা খুঁজে পাওয়া</w:t>
      </w:r>
    </w:p>
    <w:p/>
    <w:p>
      <w:r xmlns:w="http://schemas.openxmlformats.org/wordprocessingml/2006/main">
        <w:t xml:space="preserve">1. Jeremiah 17:5-10</w:t>
      </w:r>
    </w:p>
    <w:p/>
    <w:p>
      <w:r xmlns:w="http://schemas.openxmlformats.org/wordprocessingml/2006/main">
        <w:t xml:space="preserve">2. রোমানস 5:20-21</w:t>
      </w:r>
    </w:p>
    <w:p/>
    <w:p>
      <w:r xmlns:w="http://schemas.openxmlformats.org/wordprocessingml/2006/main">
        <w:t xml:space="preserve">Hosea 8:12 আমি তাকে আমার বিধি-ব্যবস্থার মহান বিষয়গুলি লিখেছি, কিন্তু সেগুলি একটি অদ্ভুত জিনিস হিসাবে গণ্য হয়েছিল৷</w:t>
      </w:r>
    </w:p>
    <w:p/>
    <w:p>
      <w:r xmlns:w="http://schemas.openxmlformats.org/wordprocessingml/2006/main">
        <w:t xml:space="preserve">ঈশ্বর তাঁর আইনের মহান জিনিসগুলি লিখে রেখেছেন, তবে সেগুলি স্বীকৃত বা গৃহীত হয় না।</w:t>
      </w:r>
    </w:p>
    <w:p/>
    <w:p>
      <w:r xmlns:w="http://schemas.openxmlformats.org/wordprocessingml/2006/main">
        <w:t xml:space="preserve">1. ঈশ্বরের আইনের মহত্ত্ব: ঈশ্বরের উপায়গুলিকে স্বীকৃতি দেওয়া এবং প্রশংসা করা</w:t>
      </w:r>
    </w:p>
    <w:p/>
    <w:p>
      <w:r xmlns:w="http://schemas.openxmlformats.org/wordprocessingml/2006/main">
        <w:t xml:space="preserve">2. ঈশ্বরের আইন জানা: পরিচিত থেকে বেরিয়ে আসা এবং বিচিত্রের দিকে যাওয়া</w:t>
      </w:r>
    </w:p>
    <w:p/>
    <w:p>
      <w:r xmlns:w="http://schemas.openxmlformats.org/wordprocessingml/2006/main">
        <w:t xml:space="preserve">1. গীতসংহিতা 119:18 - আমার চোখ খুলুন, যাতে আমি আপনার আইন থেকে আশ্চর্যজনক জিনিস দেখতে পারি।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Hosea 8:13 তারা আমার নৈবেদ্যর জন্য মাংস উৎসর্গ করে এবং তা খায়; কিন্তু প্রভু তাদের গ্রহণ করেন না; এখন তিনি তাদের পাপের কথা স্মরণ করবেন এবং তাদের পাপের বিচার করবেন; তারা মিশরে ফিরে যাবে।</w:t>
      </w:r>
    </w:p>
    <w:p/>
    <w:p>
      <w:r xmlns:w="http://schemas.openxmlformats.org/wordprocessingml/2006/main">
        <w:t xml:space="preserve">লোকেরা প্রভুর উদ্দেশ্যে নৈবেদ্য উত্সর্গের জন্য মাংস উত্সর্গ করে, কিন্তু তিনি তা গ্রহণ করেন না। তিনি তাদের অন্যায় স্মরণ করবেন এবং তাদের পাপ পরিদর্শন করবেন। তারা মিশরে ফিরে যাবে।</w:t>
      </w:r>
    </w:p>
    <w:p/>
    <w:p>
      <w:r xmlns:w="http://schemas.openxmlformats.org/wordprocessingml/2006/main">
        <w:t xml:space="preserve">1. ঈশ্বরকে সত্য উপাসনা প্রদানের গুরুত্ব।</w:t>
      </w:r>
    </w:p>
    <w:p/>
    <w:p>
      <w:r xmlns:w="http://schemas.openxmlformats.org/wordprocessingml/2006/main">
        <w:t xml:space="preserve">2. ঈশ্বরকে মিথ্যা উপাসনা প্রদানের পরিণতি।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ইশাইয়া 1:12-15 - আপনি যখন আমার সামনে উপস্থিত হতে এসেছেন, তখন কে আপনাকে জিজ্ঞাসা করেছে, আমার আদালতের এই পদদলিত? অর্থহীন নৈবেদ্য আনা বন্ধ করুন! তোমার ধূপ আমার কাছে ঘৃণ্য। অমাবস্যা, বিশ্রামবার এবং সমাবর্তন আমি তোমার দুষ্ট সমাবেশ সহ্য করতে পারি না। আপনার অমাবস্যা উৎসব এবং আপনার নির্ধারিত উত্সব আমার আত্মা ঘৃণা করে। তারা আমার জন্য বোঝা হয়ে উঠেছে; আমি তাদের সহ্য করতে ক্লান্ত.</w:t>
      </w:r>
    </w:p>
    <w:p/>
    <w:p>
      <w:r xmlns:w="http://schemas.openxmlformats.org/wordprocessingml/2006/main">
        <w:t xml:space="preserve">Hosea 8:14 কারণ ইস্রায়েল তার সৃষ্টিকর্তাকে ভুলে মন্দির নির্মাণ করেছে; এবং যিহূদার বহু সংখ্যক বেড়াযুক্ত শহর আছে; কিন্তু আমি তার শহরগুলিতে আগুন পাঠাব এবং তা তার প্রাসাদগুলিকে গ্রাস করবে।</w:t>
      </w:r>
    </w:p>
    <w:p/>
    <w:p>
      <w:r xmlns:w="http://schemas.openxmlformats.org/wordprocessingml/2006/main">
        <w:t xml:space="preserve">ইস্রায়েল এবং জুদা তাদের স্রষ্টাকে ভুলে গেছে এবং মন্দির এবং শহরগুলি তৈরি করেছে, কিন্তু ঈশ্বর তাদের শহর এবং প্রাসাদগুলিকে পুড়িয়ে দেওয়ার জন্য আগুন পাঠাবেন।</w:t>
      </w:r>
    </w:p>
    <w:p/>
    <w:p>
      <w:r xmlns:w="http://schemas.openxmlformats.org/wordprocessingml/2006/main">
        <w:t xml:space="preserve">1. ঈশ্বরকে ভুলে যাওয়ার পরিণতি</w:t>
      </w:r>
    </w:p>
    <w:p/>
    <w:p>
      <w:r xmlns:w="http://schemas.openxmlformats.org/wordprocessingml/2006/main">
        <w:t xml:space="preserve">2. মানুষের শক্তির উপর নির্ভর করার বিপদ</w:t>
      </w:r>
    </w:p>
    <w:p/>
    <w:p>
      <w:r xmlns:w="http://schemas.openxmlformats.org/wordprocessingml/2006/main">
        <w:t xml:space="preserve">1. Jeremiah 2:13, "কারণ আমার লোকেরা দুটি মন্দ কাজ করেছে; তারা আমাকে জীবন্ত জলের ঝর্ণা ত্যাগ করেছে, এবং তাদের জন্য কুঁড়ি, ভাঙা কুণ্ড, যা জল ধরে রাখতে পারে না।"</w:t>
      </w:r>
    </w:p>
    <w:p/>
    <w:p>
      <w:r xmlns:w="http://schemas.openxmlformats.org/wordprocessingml/2006/main">
        <w:t xml:space="preserve">2. হিতোপদেশ 14:12, "একটি পথ আছে যা একজন মানুষের কাছে সঠিক বলে মনে হয়, কিন্তু তার শেষটি মৃত্যুর পথ।"</w:t>
      </w:r>
    </w:p>
    <w:p/>
    <w:p>
      <w:r xmlns:w="http://schemas.openxmlformats.org/wordprocessingml/2006/main">
        <w:t xml:space="preserve">হোসেয় অধ্যায় 9 আসন্ন বিচার এবং নির্বাসনের উপর দৃষ্টি নিবদ্ধ করে যা ইস্রায়েলের লোকেদের তাদের ক্রমাগত মূর্তিপূজা এবং অবিশ্বস্ততার কারণে ঘটবে। অধ্যায় তাদের নিষ্ফলতা এবং তারা একবার উপভোগ করা আশীর্বাদের ক্ষতিকে তুলে ধরে।</w:t>
      </w:r>
    </w:p>
    <w:p/>
    <w:p>
      <w:r xmlns:w="http://schemas.openxmlformats.org/wordprocessingml/2006/main">
        <w:t xml:space="preserve">1 ম অনুচ্ছেদ: অধ্যায়টি একটি সতর্কবাণী দিয়ে শুরু হয়েছে যে ইস্রায়েলের লোকেরা তাদের মূর্তিপূজা এবং দুষ্টতার কারণে হিসাব ও শাস্তির মুখোমুখি হবে। ভাববাদী হোশেয়া ঘোষণা করেন যে তারা তাদের অপবিত্রতার কারণে একইভাবে উত্সব এবং উত্সব উদযাপন করতে সক্ষম হবে না (হোশেয়া 9:1-5)।</w:t>
      </w:r>
    </w:p>
    <w:p/>
    <w:p>
      <w:r xmlns:w="http://schemas.openxmlformats.org/wordprocessingml/2006/main">
        <w:t xml:space="preserve">2য় অনুচ্ছেদ: অধ্যায়টি ইস্রায়েলের নিষ্ফলতা এবং আশীর্বাদের ক্ষতির বর্ণনা দিয়ে চলতে থাকে। প্রভুর উদ্দেশে উত্সর্গ করার জন্য তাদের শস্য থাকবে না এবং তাদের ফসল বাইরের লোকরা খেয়ে ফেলবে। তারা আনন্দ এবং সমৃদ্ধি থেকে বঞ্চিত হবে যা তারা একবার অনুভব করেছিল (হোসেয়া 9:6-9)।</w:t>
      </w:r>
    </w:p>
    <w:p/>
    <w:p>
      <w:r xmlns:w="http://schemas.openxmlformats.org/wordprocessingml/2006/main">
        <w:t xml:space="preserve">3য় অনুচ্ছেদ: অধ্যায়টি মানুষের মূর্তিপূজা এবং মিথ্যা দেবতার উপর তাদের নির্ভরতা চিত্রিত করে। তারা একটি প্রত্যাখ্যাত দ্রাক্ষালতার মত হবে, পরিত্যক্ত এবং ধ্বংসের সম্মুখীন হবে. তাদের প্রিয় সন্তানদের নিয়ে যাওয়া হবে, এবং তারা তাদের ক্ষতির জন্য শোক করবে (হোসেয়া 9:10-14)।</w:t>
      </w:r>
    </w:p>
    <w:p/>
    <w:p>
      <w:r xmlns:w="http://schemas.openxmlformats.org/wordprocessingml/2006/main">
        <w:t xml:space="preserve">4র্থ অনুচ্ছেদ: অধ্যায়টি ইস্রায়েলের লোকেদের উপর আসন্ন নির্বাসন এবং বিচারের ঘোষণা দিয়ে শেষ হয়েছে। তারা জাতিদের মধ্যে ছড়িয়ে পড়বে এবং তাদের দেশ জনশূন্য হয়ে পড়বে। তাদের মূর্তিপূজামূলক অনুশীলন এবং অবিশ্বস্ততা তাদের পতন নিয়ে এসেছে (হোসেয়া 9:15-17)।</w:t>
      </w:r>
    </w:p>
    <w:p/>
    <w:p>
      <w:r xmlns:w="http://schemas.openxmlformats.org/wordprocessingml/2006/main">
        <w:t xml:space="preserve">সংক্ষেপে,</w:t>
      </w:r>
    </w:p>
    <w:p>
      <w:r xmlns:w="http://schemas.openxmlformats.org/wordprocessingml/2006/main">
        <w:t xml:space="preserve">Hosea অধ্যায় 9 আসন্ন বিচার এবং নির্বাসন উপর দৃষ্টি নিবদ্ধ করে</w:t>
      </w:r>
    </w:p>
    <w:p>
      <w:r xmlns:w="http://schemas.openxmlformats.org/wordprocessingml/2006/main">
        <w:t xml:space="preserve">যে কারণে ইস্রায়েলের লোকেদের তাদের ক্রমাগত মূর্তিপূজার কারণে ঘটবে</w:t>
      </w:r>
    </w:p>
    <w:p>
      <w:r xmlns:w="http://schemas.openxmlformats.org/wordprocessingml/2006/main">
        <w:t xml:space="preserve">এবং অবিশ্বস্ততা, তাদের নিষ্ফলতা এবং আশীর্বাদের ক্ষতি হাইলাইট করে।</w:t>
      </w:r>
    </w:p>
    <w:p/>
    <w:p>
      <w:r xmlns:w="http://schemas.openxmlformats.org/wordprocessingml/2006/main">
        <w:t xml:space="preserve">মূর্তিপূজা ও পাপাচারের জন্য শাস্তি ও হিসাব-নিকাশের সতর্কবাণী।</w:t>
      </w:r>
    </w:p>
    <w:p>
      <w:r xmlns:w="http://schemas.openxmlformats.org/wordprocessingml/2006/main">
        <w:t xml:space="preserve">অপবিত্রতার কারণে উৎসব ও উৎসব পালনে অক্ষমতা।</w:t>
      </w:r>
    </w:p>
    <w:p>
      <w:r xmlns:w="http://schemas.openxmlformats.org/wordprocessingml/2006/main">
        <w:t xml:space="preserve">ইস্রায়েলের নিষ্ফলতা এবং আশীর্বাদের ক্ষতির বর্ণনা।</w:t>
      </w:r>
    </w:p>
    <w:p>
      <w:r xmlns:w="http://schemas.openxmlformats.org/wordprocessingml/2006/main">
        <w:t xml:space="preserve">শস্য এবং ফসলের বঞ্চনা, বহিরাগতদের দ্বারা খাওয়া.</w:t>
      </w:r>
    </w:p>
    <w:p>
      <w:r xmlns:w="http://schemas.openxmlformats.org/wordprocessingml/2006/main">
        <w:t xml:space="preserve">মূর্তিপূজা এবং মিথ্যা দেবতার উপর নির্ভরতার চিত্র।</w:t>
      </w:r>
    </w:p>
    <w:p>
      <w:r xmlns:w="http://schemas.openxmlformats.org/wordprocessingml/2006/main">
        <w:t xml:space="preserve">প্রত্যাখ্যাত লতার মতো হয়ে উঠছে, কেড়ে নেওয়া প্রিয় সন্তানদের নিয়ে।</w:t>
      </w:r>
    </w:p>
    <w:p>
      <w:r xmlns:w="http://schemas.openxmlformats.org/wordprocessingml/2006/main">
        <w:t xml:space="preserve">আসন্ন নির্বাসন এবং রায় ঘোষণা.</w:t>
      </w:r>
    </w:p>
    <w:p>
      <w:r xmlns:w="http://schemas.openxmlformats.org/wordprocessingml/2006/main">
        <w:t xml:space="preserve">জাতিদের মধ্যে বিক্ষিপ্ত হওয়া এবং দেশের জনশূন্যতা।</w:t>
      </w:r>
    </w:p>
    <w:p/>
    <w:p>
      <w:r xmlns:w="http://schemas.openxmlformats.org/wordprocessingml/2006/main">
        <w:t xml:space="preserve">হোশেয়ার এই অধ্যায় আসন্ন বিচার এবং নির্বাসনের উপর দৃষ্টি নিবদ্ধ করে যা ইস্রায়েলের লোকেদের তাদের ক্রমাগত মূর্তিপূজা এবং অবিশ্বস্ততার ফলে ঘটবে। ভাববাদী হোসিয়া তাদের গণনা ও শাস্তির সময় সম্পর্কে সতর্ক করেছেন, জোর দিয়ে বলেছেন যে তারা তাদের অপবিত্রতার কারণে একইভাবে উত্সব এবং উত্সব উদযাপন করতে সক্ষম হবে না। ইস্রায়েলের নিষ্ফলতা এবং আশীর্বাদের ক্ষতি বর্ণনা করা হয়েছে কারণ তারা প্রভুর কাছে উত্সর্গ করার জন্য শস্যের অভাব হবে এবং তাদের ফসল বাইরের লোকেরা গ্রাস করবে। তারা যে আনন্দ ও সমৃদ্ধি একবার অনুভব করেছিল তা থেকে তারা বঞ্চিত হবে। অধ্যায়টি তাদের মূর্তিপূজা এবং মিথ্যা দেবতার উপর নির্ভরতাকে আরও চিত্রিত করে, তাদের একটি প্রত্যাখ্যাত লতার সাথে তুলনা করে যা পরিত্যক্ত হবে এবং ধ্বংসের সম্মুখীন হবে। তাদের প্রিয় সন্তানদের নিয়ে যাওয়া হবে, এবং তারা তাদের ক্ষতির জন্য শোক করবে। অধ্যায়টি ইস্রায়েলের লোকেদের উপর আসন্ন নির্বাসন এবং বিচারের ঘোষণা দিয়ে শেষ হয়। তারা জাতিদের মধ্যে ছড়িয়ে পড়বে এবং তাদের দেশ জনশূন্য হয়ে পড়বে। তাদের মূর্তিপূজা ও অবিশ্বস্ততা তাদের পতন ডেকে এনেছে। এই অধ্যায়ে মূর্তিপূজা এবং অবিশ্বস্ততার পরিণতি, সেইসাথে আসন্ন বিচার এবং নির্বাসনের উপর জোর দেওয়া হয়েছে যা ইস্রায়েলের লোকেদের জন্য অপেক্ষা করছে।</w:t>
      </w:r>
    </w:p>
    <w:p/>
    <w:p>
      <w:r xmlns:w="http://schemas.openxmlformats.org/wordprocessingml/2006/main">
        <w:t xml:space="preserve">Hosea 9:1 হে ইস্রায়েল, অন্য লোকেদের মত আনন্দে উল্লসিত হয়ো না, কারণ তুমি তোমার ঈশ্বরের কাছ থেকে ব্যভিচারে চলে গিয়েছ, প্রতিটি কর্নফ্লোরে তুমি পুরস্কার পছন্দ করেছ।</w:t>
      </w:r>
    </w:p>
    <w:p/>
    <w:p>
      <w:r xmlns:w="http://schemas.openxmlformats.org/wordprocessingml/2006/main">
        <w:t xml:space="preserve">ইসরাইল ঈশ্বরের প্রতি অবিশ্বস্ত হয়েছে এবং এর জন্য পুরস্কৃত হয়েছে।</w:t>
      </w:r>
    </w:p>
    <w:p/>
    <w:p>
      <w:r xmlns:w="http://schemas.openxmlformats.org/wordprocessingml/2006/main">
        <w:t xml:space="preserve">1. মূর্তিপূজার বিপদ</w:t>
      </w:r>
    </w:p>
    <w:p/>
    <w:p>
      <w:r xmlns:w="http://schemas.openxmlformats.org/wordprocessingml/2006/main">
        <w:t xml:space="preserve">2. অবাধ্যতার পরিণতি</w:t>
      </w:r>
    </w:p>
    <w:p/>
    <w:p>
      <w:r xmlns:w="http://schemas.openxmlformats.org/wordprocessingml/2006/main">
        <w:t xml:space="preserve">1. Jeremiah 3:8-10 "এবং আমি দেখেছি, যখন সমস্ত কারণের জন্য পিছিয়ে পড়া ইস্রায়েল ব্যভিচার করেছিল, আমি তাকে তাড়িয়ে দিয়েছিলাম এবং তাকে বিবাহবিচ্ছেদের বিল দিয়েছিলাম; তবুও তার বিশ্বাসঘাতক বোন যিহূদা ভয় পেল না, কিন্তু গিয়ে খেলল বেশ্যাও। এবং তার ব্যভিচারের হালকাতার মধ্য দিয়ে এটা ঘটল যে, সে দেশকে নাপাক করেছে, এবং পাথর ও স্টক দিয়ে ব্যভিচার করেছে। তবুও এই সমস্ত কিছুর জন্য তার বিশ্বাসঘাতক বোন যিহূদা তার সমস্ত হৃদয় দিয়ে আমার দিকে ফিরে আসেনি, কিন্তু প্রতারণামূলকভাবে, প্রভু বলেছেন।"</w:t>
      </w:r>
    </w:p>
    <w:p/>
    <w:p>
      <w:r xmlns:w="http://schemas.openxmlformats.org/wordprocessingml/2006/main">
        <w:t xml:space="preserve">2. রোমানস 2: 4-6 "অথবা আপনি তাঁর মঙ্গল, ধৈর্য এবং ধৈর্যের ধনকে তুচ্ছ করেন; ঈশ্বরের মঙ্গলময়তা আপনাকে অনুশোচনার দিকে পরিচালিত করে না জেনে? কিন্তু আপনার কঠোরতা এবং অনুতপ্ত হৃদয়ের পরে আপনার নিজের কাছে সেই দিনের বিরুদ্ধে ক্রোধ জমা হয়। ঈশ্বরের ন্যায়পরায়ণ বিচারের ক্রোধ এবং প্রকাশ; যিনি প্রত্যেক মানুষকে তার কাজ অনুসারে প্রতিদান দেবেন।"</w:t>
      </w:r>
    </w:p>
    <w:p/>
    <w:p>
      <w:r xmlns:w="http://schemas.openxmlformats.org/wordprocessingml/2006/main">
        <w:t xml:space="preserve">Hosea 9:2 মেঝে এবং দ্রাক্ষারস তাদের খাওয়াবে না, এবং নতুন দ্রাক্ষারস তার মধ্যে ব্যর্থ হবে।</w:t>
      </w:r>
    </w:p>
    <w:p/>
    <w:p>
      <w:r xmlns:w="http://schemas.openxmlformats.org/wordprocessingml/2006/main">
        <w:t xml:space="preserve">ইস্রায়েলের লোকেরা তাদের পাপের ফলস্বরূপ খাদ্য বা মদ খুঁজে পাবে না।</w:t>
      </w:r>
    </w:p>
    <w:p/>
    <w:p>
      <w:r xmlns:w="http://schemas.openxmlformats.org/wordprocessingml/2006/main">
        <w:t xml:space="preserve">1. যারা তাঁর আদেশ অমান্য করে ঈশ্বর তাদের শাসন করেন</w:t>
      </w:r>
    </w:p>
    <w:p/>
    <w:p>
      <w:r xmlns:w="http://schemas.openxmlformats.org/wordprocessingml/2006/main">
        <w:t xml:space="preserve">2. অবাধ্যতার পরিণতি</w:t>
      </w:r>
    </w:p>
    <w:p/>
    <w:p>
      <w:r xmlns:w="http://schemas.openxmlformats.org/wordprocessingml/2006/main">
        <w:t xml:space="preserve">1. হিব্রুজ 12:6-8 - প্রভু যাকে ভালবাসেন তার জন্য তিনি শাস্তি দেন এবং প্রত্যেক পুত্রকে বেত্রাঘাত করেন যাকে তিনি গ্রহণ করেন।</w:t>
      </w:r>
    </w:p>
    <w:p/>
    <w:p>
      <w:r xmlns:w="http://schemas.openxmlformats.org/wordprocessingml/2006/main">
        <w:t xml:space="preserve">2. Deuteronomy 28:15-20 - কিন্তু এটা ঘটবে, যদি আপনি আপনার ঈশ্বর সদাপ্রভুর রব না মানেন, তাঁর সমস্ত আদেশ এবং তাঁর বিধিগুলিকে সাবধানে পালন করতে যা আমি আজ তোমাদেরকে আদেশ করছি, এই সমস্ত অভিশাপ আসবে। আপনার উপর এবং আপনাকে অতিক্রম করে.</w:t>
      </w:r>
    </w:p>
    <w:p/>
    <w:p>
      <w:r xmlns:w="http://schemas.openxmlformats.org/wordprocessingml/2006/main">
        <w:t xml:space="preserve">Hosea 9:3 তারা সদাপ্রভুর দেশে বাস করবে না; কিন্তু ইফ্রয়িম মিশরে ফিরে যাবে এবং তারা আসিরিয়ার অশুচি জিনিস খাবে।</w:t>
      </w:r>
    </w:p>
    <w:p/>
    <w:p>
      <w:r xmlns:w="http://schemas.openxmlformats.org/wordprocessingml/2006/main">
        <w:t xml:space="preserve">ইফ্রয়িমের লোকদের প্রভুর দেশ থেকে তাড়িয়ে দেওয়া হবে এবং মিশর ও আসিরিয়ার দেশে নির্বাসিত করা হবে, যেখানে তারা অশুচি খাবার খাবে।</w:t>
      </w:r>
    </w:p>
    <w:p/>
    <w:p>
      <w:r xmlns:w="http://schemas.openxmlformats.org/wordprocessingml/2006/main">
        <w:t xml:space="preserve">1. ঈশ্বরের শৃঙ্খলা: অবাধ্যতার পরিণতি</w:t>
      </w:r>
    </w:p>
    <w:p/>
    <w:p>
      <w:r xmlns:w="http://schemas.openxmlformats.org/wordprocessingml/2006/main">
        <w:t xml:space="preserve">2. ঈশ্বরের করুণা: নির্বাসনের মাধ্যমে মুক্তি</w:t>
      </w:r>
    </w:p>
    <w:p/>
    <w:p>
      <w:r xmlns:w="http://schemas.openxmlformats.org/wordprocessingml/2006/main">
        <w:t xml:space="preserve">1.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Jeremiah 29:4-14 আমি জেরুজালেম থেকে ব্যাবিলনে যাদের নির্বাসনে পাঠিয়েছি তাদের সকলের উদ্দেশ্যে বাহিনীগণের সদাপ্রভু, ইস্রায়েলের ঈশ্বর এই কথা বলেন: ঘর তৈরি কর এবং সেখানে বাস কর; বাগান রোপণ এবং তাদের ফসল খাওয়া. স্ত্রী গ্রহণ এবং পুত্র কন্যা আছে; তোমরা তোমাদের ছেলেদের জন্য স্ত্রী গ্রহণ কর এবং তোমাদের মেয়েদের বিয়ে দাও, যাতে তারা ছেলে ও মেয়ের জন্ম দিতে পারে। সেখানে সংখ্যাবৃদ্ধি করুন, এবং হ্রাস করবেন না। কিন্তু যে নগরে আমি তোমাকে নির্বাসনে পাঠিয়েছি, সেই শহরের কল্যাণ কামনা কর এবং তার পক্ষে প্রভুর কাছে প্রার্থনা কর, কারণ এর কল্যাণে তুমি তোমার কল্যাণ পাবে।</w:t>
      </w:r>
    </w:p>
    <w:p/>
    <w:p>
      <w:r xmlns:w="http://schemas.openxmlformats.org/wordprocessingml/2006/main">
        <w:t xml:space="preserve">Hosea 9:4 তারা সদাপ্রভুর উদ্দেশে দ্রাক্ষারস-উৎসর্গের নৈবেদ্য দেবে না, তাঁহাকে সন্তুষ্ট করিবে না; তাহাদের বলি হইবে শোককারীদের রুটির মত; যারা তা খায় তারা সকলেই নাপাক হবে, কারণ তাদের প্রাণের জন্য তাদের রুটি প্রভুর ঘরে প্রবেশ করবে না</w:t>
      </w:r>
    </w:p>
    <w:p/>
    <w:p>
      <w:r xmlns:w="http://schemas.openxmlformats.org/wordprocessingml/2006/main">
        <w:t xml:space="preserve">ইস্রায়েলের লোকেরা সদাপ্রভুর উদ্দেশে আনন্দদায়ক বলি নিবেদন করত না, বরং তাদের বলিগুলি ছিল শোককারীদের রুটির মতো, এবং যে কেউ সেগুলি খাবে সে নাপাক হবে।</w:t>
      </w:r>
    </w:p>
    <w:p/>
    <w:p>
      <w:r xmlns:w="http://schemas.openxmlformats.org/wordprocessingml/2006/main">
        <w:t xml:space="preserve">1. উপাসনার শক্তি: কীভাবে প্রভুর কাছে আনন্দদায়ক বলি উৎসর্গ করা যায়</w:t>
      </w:r>
    </w:p>
    <w:p/>
    <w:p>
      <w:r xmlns:w="http://schemas.openxmlformats.org/wordprocessingml/2006/main">
        <w:t xml:space="preserve">2. অগ্রহণযোগ্য বলিদানের বিপদ: কীভাবে আমাদের আত্মাকে দূষিত করা এড়ানো যায়।</w:t>
      </w:r>
    </w:p>
    <w:p/>
    <w:p>
      <w:r xmlns:w="http://schemas.openxmlformats.org/wordprocessingml/2006/main">
        <w:t xml:space="preserve">1. গীতসংহিতা 51:16-17 - "কারণ আপনি বলিদানে খুশি হবেন না, বা আমি তা দেব; আপনি হোমবলিতে খুশি হবেন না। 17 ঈশ্বরের বলি একটি ভগ্ন আত্মা; একটি ভগ্ন ও অনুতপ্ত হৃদয়, হে ঈশ্বর, তুমি তুচ্ছ করবে না।"</w:t>
      </w:r>
    </w:p>
    <w:p/>
    <w:p>
      <w:r xmlns:w="http://schemas.openxmlformats.org/wordprocessingml/2006/main">
        <w:t xml:space="preserve">2. ম্যাথু 15: 7-9 - "হে ভণ্ড! ইশাইয় তোমাদের সম্পর্কে ভাল ভবিষ্যদ্বাণী করেছিলেন, যখন তিনি বলেছিলেন: 8 এই লোকেরা তাদের ঠোঁটে আমাকে সম্মান করে, কিন্তু তাদের হৃদয় আমার থেকে দূরে; 9 তারা বৃথা আমাকে উপাসনা করে, শিক্ষা দেয় মতবাদ পুরুষদের আদেশ হিসাবে.</w:t>
      </w:r>
    </w:p>
    <w:p/>
    <w:p>
      <w:r xmlns:w="http://schemas.openxmlformats.org/wordprocessingml/2006/main">
        <w:t xml:space="preserve">Hosea 9:5 পবিত্র দিনে এবং সদাপ্রভুর উৎসবের দিনে তোমরা কি করবে?</w:t>
      </w:r>
    </w:p>
    <w:p/>
    <w:p>
      <w:r xmlns:w="http://schemas.openxmlformats.org/wordprocessingml/2006/main">
        <w:t xml:space="preserve">Hosea 9:5 এর অনুচ্ছেদ বিশেষ দিনে ঈশ্বরের উপাসনা করার গুরুত্বের কথা বলে।</w:t>
      </w:r>
    </w:p>
    <w:p/>
    <w:p>
      <w:r xmlns:w="http://schemas.openxmlformats.org/wordprocessingml/2006/main">
        <w:t xml:space="preserve">1. ঈশ্বরের ছুটির দিন উদযাপনের আশীর্বাদ</w:t>
      </w:r>
    </w:p>
    <w:p/>
    <w:p>
      <w:r xmlns:w="http://schemas.openxmlformats.org/wordprocessingml/2006/main">
        <w:t xml:space="preserve">2. উৎসবের দিনে উপাসনার শক্তি</w:t>
      </w:r>
    </w:p>
    <w:p/>
    <w:p>
      <w:r xmlns:w="http://schemas.openxmlformats.org/wordprocessingml/2006/main">
        <w:t xml:space="preserve">1. লেবীয় পুস্তক 23:4-5 - "এগুলি হল প্রভুর নিযুক্ত উত্সব, পবিত্র সমাবেশগুলি আপনি তাদের নির্দিষ্ট সময়ে ঘোষণা করবেন: প্রভুর নিস্তারপর্ব প্রথম মাসের চৌদ্দতম দিনে গোধূলিতে শুরু হয়৷</w:t>
      </w:r>
    </w:p>
    <w:p/>
    <w:p>
      <w:r xmlns:w="http://schemas.openxmlformats.org/wordprocessingml/2006/main">
        <w:t xml:space="preserve">2. Deuteronomy 16:16 - সমস্ত পুরুষকে বছরে তিনবার সার্বভৌম প্রভু, ইস্রায়েলের ঈশ্বরের সামনে উপস্থিত হতে হবে৷</w:t>
      </w:r>
    </w:p>
    <w:p/>
    <w:p>
      <w:r xmlns:w="http://schemas.openxmlformats.org/wordprocessingml/2006/main">
        <w:t xml:space="preserve">Hosea 9:6 কারণ, দেখ, তারা ধ্বংসের কারণে চলে গেছে: মিশর তাদের জড়ো করবে, মেমফিস তাদের কবর দেবে: তাদের রূপার জন্য মনোরম জায়গা, নেটলগুলি তাদের অধিকার করবে: তাদের তাঁবুতে কাঁটা থাকবে।</w:t>
      </w:r>
    </w:p>
    <w:p/>
    <w:p>
      <w:r xmlns:w="http://schemas.openxmlformats.org/wordprocessingml/2006/main">
        <w:t xml:space="preserve">ইস্রায়েলের লোকদের ধ্বংসের কারণে তাদের দেশ থেকে নিয়ে যাওয়া হয়েছে। মিশর এবং মেমফিস তাদের কেড়ে নিয়েছে এবং তাদের কাছ থেকে তাদের মনোরম জায়গাগুলি কেড়ে নেওয়া হয়েছে।</w:t>
      </w:r>
    </w:p>
    <w:p/>
    <w:p>
      <w:r xmlns:w="http://schemas.openxmlformats.org/wordprocessingml/2006/main">
        <w:t xml:space="preserve">1. ধ্বংসের মধ্যেও ঈশ্বর তাঁর লোকেদের প্রতি বিশ্বস্ত থাকেন।</w:t>
      </w:r>
    </w:p>
    <w:p/>
    <w:p>
      <w:r xmlns:w="http://schemas.openxmlformats.org/wordprocessingml/2006/main">
        <w:t xml:space="preserve">2. পরিস্থিতি যাই হোক না কেন আমাদের অবশ্যই ঈশ্বরের প্রতি বিশ্বস্ত থাকতে হবে।</w:t>
      </w:r>
    </w:p>
    <w:p/>
    <w:p>
      <w:r xmlns:w="http://schemas.openxmlformats.org/wordprocessingml/2006/main">
        <w:t xml:space="preserve">1. ইশাইয়া 51:12 - আমি, এমনকি আমিই, তিনিই যিনি আপনাকে সান্ত্বনা দেন: আপনি কে যে আপনি এমন একজন মানুষকে ভয় পান যে মারা যাবে, এবং মানবপুত্রকে যা ঘাসের মতো করা হবে;</w:t>
      </w:r>
    </w:p>
    <w:p/>
    <w:p>
      <w:r xmlns:w="http://schemas.openxmlformats.org/wordprocessingml/2006/main">
        <w:t xml:space="preserve">2. গীতসংহিতা 34:18 - ভগ্ন হৃদয়ের প্রভু তাদের নিকটবর্তী; এবং যেমন একটি অনুতপ্ত আত্মা হতে রক্ষা করে.</w:t>
      </w:r>
    </w:p>
    <w:p/>
    <w:p>
      <w:r xmlns:w="http://schemas.openxmlformats.org/wordprocessingml/2006/main">
        <w:t xml:space="preserve">Hosea 9:7 সাক্ষাতের দিন এসেছে, প্রতিফলের দিন এসেছে; ইস্রায়েল তা জানবে: ভাববাদী একজন বোকা, আধ্যাত্মিক মানুষটি পাগল, তোমার অনেক পাপ এবং মহান ঘৃণার জন্য।</w:t>
      </w:r>
    </w:p>
    <w:p/>
    <w:p>
      <w:r xmlns:w="http://schemas.openxmlformats.org/wordprocessingml/2006/main">
        <w:t xml:space="preserve">ঈশ্বরের বিচারের দিন এখানে এবং ইস্রায়েল তার পরিণতি সম্পর্কে সচেতন করা হবে.</w:t>
      </w:r>
    </w:p>
    <w:p/>
    <w:p>
      <w:r xmlns:w="http://schemas.openxmlformats.org/wordprocessingml/2006/main">
        <w:t xml:space="preserve">1: ঈশ্বরের বিচার অনিবার্য</w:t>
      </w:r>
    </w:p>
    <w:p/>
    <w:p>
      <w:r xmlns:w="http://schemas.openxmlformats.org/wordprocessingml/2006/main">
        <w:t xml:space="preserve">2: ঈশ্বরের অবাধ্যতার পরিণতি</w:t>
      </w:r>
    </w:p>
    <w:p/>
    <w:p>
      <w:r xmlns:w="http://schemas.openxmlformats.org/wordprocessingml/2006/main">
        <w:t xml:space="preserve">1: ইশাইয়া 3:10-11 - "ধার্মিকদের বল যে এটি তার সাথে ভাল হবে: কারণ তারা তাদের কৃতকর্মের ফল খাবে। দুষ্টদের জন্য ধিক! এটি তার সাথে খারাপ হবে: তার হাতের পুরস্কারের জন্য তাকে দেওয়া হবে।"</w:t>
      </w:r>
    </w:p>
    <w:p/>
    <w:p>
      <w:r xmlns:w="http://schemas.openxmlformats.org/wordprocessingml/2006/main">
        <w:t xml:space="preserve">2: গালাতীয় 6:7-8 - "প্রতারিত হবেন না; ঈশ্বরকে ঠাট্টা করা হয় না; কারণ একজন মানুষ যা কিছু বপন করে, সে তা কাটবে। কারণ যে তার মাংসের জন্য বীজ বপন করে, সে মাংস থেকে বিপর্যয় কাটবে; কিন্তু যে বীজ বপন করে সে তার ফসল কাটবে। আত্মার আত্মা অনন্ত জীবন কাটবে।"</w:t>
      </w:r>
    </w:p>
    <w:p/>
    <w:p>
      <w:r xmlns:w="http://schemas.openxmlformats.org/wordprocessingml/2006/main">
        <w:t xml:space="preserve">Hosea 9:8 ইফ্রয়িমের পাহারাদার আমার ঈশ্বরের সঙ্গে ছিল, কিন্তু ভাববাদী তার সমস্ত পথে পাখীর ফাঁদ, এবং তার ঈশ্বরের গৃহে ঘৃণা।</w:t>
      </w:r>
    </w:p>
    <w:p/>
    <w:p>
      <w:r xmlns:w="http://schemas.openxmlformats.org/wordprocessingml/2006/main">
        <w:t xml:space="preserve">ইফ্রয়িমের প্রহরী ঈশ্বরের প্রতি বিশ্বস্ত, কিন্তু নবী ঈশ্বরের ঘরে ফাঁদ ও ঘৃণার উৎস হয়ে উঠেছেন।</w:t>
      </w:r>
    </w:p>
    <w:p/>
    <w:p>
      <w:r xmlns:w="http://schemas.openxmlformats.org/wordprocessingml/2006/main">
        <w:t xml:space="preserve">1. ঈশ্বরের বিশ্বস্ত প্রহরী: ইফ্রেমের উদাহরণ</w:t>
      </w:r>
    </w:p>
    <w:p/>
    <w:p>
      <w:r xmlns:w="http://schemas.openxmlformats.org/wordprocessingml/2006/main">
        <w:t xml:space="preserve">2. মিথ্যা নবীদের বিপদ: হোশেয়ার কাছ থেকে একটি সতর্কবাণী</w:t>
      </w:r>
    </w:p>
    <w:p/>
    <w:p>
      <w:r xmlns:w="http://schemas.openxmlformats.org/wordprocessingml/2006/main">
        <w:t xml:space="preserve">1. Jeremiah 6:13-15; কারণ তাদের মধ্যে ছোট থেকে বড় পর্যন্ত প্রত্যেকেই লোভের শিকার হয়৷ নবী থেকে শুরু করে পুরোহিত পর্যন্ত সবাই মিথ্যা কথা বলে।</w:t>
      </w:r>
    </w:p>
    <w:p/>
    <w:p>
      <w:r xmlns:w="http://schemas.openxmlformats.org/wordprocessingml/2006/main">
        <w:t xml:space="preserve">2. যিরমিয় 23:9-12; নবীদের কারণে আমার অন্তর ভেঙ্গে গেছে; আমার সমস্ত হাড় কাঁপছে; আমি একজন মাতাল লোকের মত এবং সেই লোকের মত যাকে মদ জয় করেছে, প্রভুর জন্য এবং তাঁর পবিত্রতার কথার জন্য।</w:t>
      </w:r>
    </w:p>
    <w:p/>
    <w:p>
      <w:r xmlns:w="http://schemas.openxmlformats.org/wordprocessingml/2006/main">
        <w:t xml:space="preserve">Hosea 9:9 গিবিয়ার দিনের মতো তারা নিজেদেরকে গভীরভাবে কলুষিত করেছে; সেইজন্য তিনি তাদের অন্যায় মনে রাখবেন, তিনি তাদের পাপের বিচার করবেন।</w:t>
      </w:r>
    </w:p>
    <w:p/>
    <w:p>
      <w:r xmlns:w="http://schemas.openxmlformats.org/wordprocessingml/2006/main">
        <w:t xml:space="preserve">তাদের ক্রিয়াকলাপ তাদেরকে গিবিয়ার দিনের মতো গভীর পাপের দিকে নিয়ে গেছে। অতএব, আল্লাহ তাদের কৃতকর্মের কথা স্মরণ করবেন এবং তাদের পাপের জন্য তাদের শাস্তি দেবেন।</w:t>
      </w:r>
    </w:p>
    <w:p/>
    <w:p>
      <w:r xmlns:w="http://schemas.openxmlformats.org/wordprocessingml/2006/main">
        <w:t xml:space="preserve">1. পাপের পরিণতি: গিবিয়ার দিন থেকে শিক্ষা নেওয়া</w:t>
      </w:r>
    </w:p>
    <w:p/>
    <w:p>
      <w:r xmlns:w="http://schemas.openxmlformats.org/wordprocessingml/2006/main">
        <w:t xml:space="preserve">2. নিজেদেরকে কলুষিত করার বিপদ: হোশেয় থেকে একটি সতর্কতা 9:9</w:t>
      </w:r>
    </w:p>
    <w:p/>
    <w:p>
      <w:r xmlns:w="http://schemas.openxmlformats.org/wordprocessingml/2006/main">
        <w:t xml:space="preserve">1. জেনেসিস 19:24-25 - সদোম এবং গোমোরার ধ্বংস</w:t>
      </w:r>
    </w:p>
    <w:p/>
    <w:p>
      <w:r xmlns:w="http://schemas.openxmlformats.org/wordprocessingml/2006/main">
        <w:t xml:space="preserve">2. ইজেকিয়েল 16:49-50 - জেরুজালেমে তাদের দুষ্টতার জন্য প্রভুর বিচার</w:t>
      </w:r>
    </w:p>
    <w:p/>
    <w:p>
      <w:r xmlns:w="http://schemas.openxmlformats.org/wordprocessingml/2006/main">
        <w:t xml:space="preserve">Hosea 9:10 আমি ইস্রায়েলকে মরুভূমিতে আঙ্গুরের মতো পেয়েছি; আমি তোমাদের পূর্বপুরুষদের ডুমুর গাছে প্রথম পাকা অবস্থায় দেখেছিলাম৷ এবং তাদের ঘৃণ্য কাজগুলি তাদের পছন্দ মতো ছিল৷</w:t>
      </w:r>
    </w:p>
    <w:p/>
    <w:p>
      <w:r xmlns:w="http://schemas.openxmlformats.org/wordprocessingml/2006/main">
        <w:t xml:space="preserve">ঈশ্বর মরুভূমিতে ইস্রায়েলকে আঙ্গুরের মতো খুঁজে পেয়েছিলেন এবং তাদের পূর্বপুরুষদের ডুমুর গাছের প্রথম পাকা হিসাবে দেখেছিলেন, কিন্তু তারা বালপিওরকে অনুসরণ করেছিল এবং পূজা করেছিল এবং তাদের পছন্দ অনুসারে জঘন্য কাজ করেছিল।</w:t>
      </w:r>
    </w:p>
    <w:p/>
    <w:p>
      <w:r xmlns:w="http://schemas.openxmlformats.org/wordprocessingml/2006/main">
        <w:t xml:space="preserve">1) তাদের পাপ সত্ত্বেও ইস্রায়েলের উপর ঈশ্বরের করুণা এবং অনুগ্রহ</w:t>
      </w:r>
    </w:p>
    <w:p/>
    <w:p>
      <w:r xmlns:w="http://schemas.openxmlformats.org/wordprocessingml/2006/main">
        <w:t xml:space="preserve">2) পাপের পরিণতি এবং ঈশ্বরের আদেশ অমান্য করা</w:t>
      </w:r>
    </w:p>
    <w:p/>
    <w:p>
      <w:r xmlns:w="http://schemas.openxmlformats.org/wordprocessingml/2006/main">
        <w:t xml:space="preserve">1) গালাতীয় 5:19-21 - এখন মাংসের কাজগুলি স্পষ্ট: যৌন অনৈতিকতা, অপবিত্রতা, কামুকতা, মূর্তিপূজা, জাদুবিদ্যা, শত্রুতা, কলহ, ঈর্ষা, রাগ, প্রতিদ্বন্দ্বিতা, বিভেদ, বিভেদ, হিংসা, মাতালতা, অর্ঘ্যতা , এবং এই মত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Hosea 9:11 ইফ্রয়িমের জন্য, তাদের গৌরব পাখির মতো উড়ে যাবে, জন্ম থেকে, গর্ভ থেকে এবং গর্ভ থেকে।</w:t>
      </w:r>
    </w:p>
    <w:p/>
    <w:p>
      <w:r xmlns:w="http://schemas.openxmlformats.org/wordprocessingml/2006/main">
        <w:t xml:space="preserve">ইফ্রয়িমের গৌরব পাখির মত, জন্ম থেকে, গর্ভ পর্যন্ত এবং গর্ভধারণ পর্যন্ত অদৃশ্য হয়ে যাবে।</w:t>
      </w:r>
    </w:p>
    <w:p/>
    <w:p>
      <w:r xmlns:w="http://schemas.openxmlformats.org/wordprocessingml/2006/main">
        <w:t xml:space="preserve">1. গৌরবের চঞ্চল প্রকৃতি: ইফ্রাইম থেকে পাঠ</w:t>
      </w:r>
    </w:p>
    <w:p/>
    <w:p>
      <w:r xmlns:w="http://schemas.openxmlformats.org/wordprocessingml/2006/main">
        <w:t xml:space="preserve">2. গৌরবের অনিশ্চয়তা: এফ্রাইম আমাদের কী শিক্ষা দিতে পারে</w:t>
      </w:r>
    </w:p>
    <w:p/>
    <w:p>
      <w:r xmlns:w="http://schemas.openxmlformats.org/wordprocessingml/2006/main">
        <w:t xml:space="preserve">1. গীতসংহিতা 49:12: তবুও মানুষ সম্মানে থাকে না: সে ধ্বংস হওয়া পশুদের মতো।</w:t>
      </w:r>
    </w:p>
    <w:p/>
    <w:p>
      <w:r xmlns:w="http://schemas.openxmlformats.org/wordprocessingml/2006/main">
        <w:t xml:space="preserve">2. চাকরি 14:1: যে পুরুষ একজন মহিলার থেকে জন্মগ্রহণ করে সে অল্প দিনের, এবং কষ্টে পূর্ণ।</w:t>
      </w:r>
    </w:p>
    <w:p/>
    <w:p>
      <w:r xmlns:w="http://schemas.openxmlformats.org/wordprocessingml/2006/main">
        <w:t xml:space="preserve">Hosea 9:12 যদিও তারা তাদের সন্তানদের লালন-পালন করে, তবুও আমি তাদের সন্তানসম্ভবা হব, যাতে একজন মানুষ অবশিষ্ট থাকবে না: হ্যাঁ, তাদেরও হায় যখন আমি তাদের থেকে চলে যাব!</w:t>
      </w:r>
    </w:p>
    <w:p/>
    <w:p>
      <w:r xmlns:w="http://schemas.openxmlformats.org/wordprocessingml/2006/main">
        <w:t xml:space="preserve">হোসিয়া ভবিষ্যদ্বাণী করে যে ঈশ্বর ইস্রায়েল থেকে সমস্ত লোককে নিয়ে যাবেন, যার ফলে ঈশ্বর তাদের কাছ থেকে বিদায় নেওয়ার সময় দুর্ভোগের সময় নিয়ে যাবেন।</w:t>
      </w:r>
    </w:p>
    <w:p/>
    <w:p>
      <w:r xmlns:w="http://schemas.openxmlformats.org/wordprocessingml/2006/main">
        <w:t xml:space="preserve">1. ঈশ্বরের সার্বভৌমত্ব: ঈশ্বরের অধিকার কেড়ে নেওয়ার বোঝা</w:t>
      </w:r>
    </w:p>
    <w:p/>
    <w:p>
      <w:r xmlns:w="http://schemas.openxmlformats.org/wordprocessingml/2006/main">
        <w:t xml:space="preserve">2. পাপের প্রতিক্রিয়া: ঈশ্বরের অবাধ্যতার পরিণতি</w:t>
      </w:r>
    </w:p>
    <w:p/>
    <w:p>
      <w:r xmlns:w="http://schemas.openxmlformats.org/wordprocessingml/2006/main">
        <w:t xml:space="preserve">1. রোমানস 9:15-16 - কারণ তিনি মূসাকে বলেছেন, আমি যাকে করুণা করি তাকে আমি করুণা করব এবং আমি যাকে করুণা করি তার প্রতি করুণা করব। তাহলে এটা মানুষের ইচ্ছা বা পরিশ্রমের উপর নির্ভর করে না, কিন্তু ঈশ্বরের উপর, যিনি করুণাময়।</w:t>
      </w:r>
    </w:p>
    <w:p/>
    <w:p>
      <w:r xmlns:w="http://schemas.openxmlformats.org/wordprocessingml/2006/main">
        <w:t xml:space="preserve">2.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Hosea 9:13 ইফ্রয়িম, যেমন আমি টাইরাসকে দেখেছি, একটি মনোরম জায়গায় রোপণ করা হয়েছে; কিন্তু ইফ্রয়িম তার সন্তানদের হত্যাকারীর কাছে নিয়ে আসবে।</w:t>
      </w:r>
    </w:p>
    <w:p/>
    <w:p>
      <w:r xmlns:w="http://schemas.openxmlformats.org/wordprocessingml/2006/main">
        <w:t xml:space="preserve">ভাববাদী হোশেয় ইফ্রয়িমকে টায়ার শহরের সাথে তুলনা করেছেন, উল্লেখ করেছেন যে এটি একটি মনোরম জায়গায় রোপণ করা হয়েছে, তবুও ইফ্রয়িম তার সন্তানদের হত্যাকারীর কাছে নিয়ে আসবে।</w:t>
      </w:r>
    </w:p>
    <w:p/>
    <w:p>
      <w:r xmlns:w="http://schemas.openxmlformats.org/wordprocessingml/2006/main">
        <w:t xml:space="preserve">1. পাপের বিপদ এবং ধার্মিকতার আশীর্বাদ</w:t>
      </w:r>
    </w:p>
    <w:p/>
    <w:p>
      <w:r xmlns:w="http://schemas.openxmlformats.org/wordprocessingml/2006/main">
        <w:t xml:space="preserve">2. অবাধ্যতার বিপদ এবং আনুগত্যের পুরস্কার</w:t>
      </w:r>
    </w:p>
    <w:p/>
    <w:p>
      <w:r xmlns:w="http://schemas.openxmlformats.org/wordprocessingml/2006/main">
        <w:t xml:space="preserve">1. হিতোপদেশ 11:19 - যেমন ধার্মিকতা জীবনের দিকে পরিচালিত করে: তেমনি যে মন্দের অনুসরণ করে সে তার নিজের মৃত্যুর দিকে তাড়া করে।</w:t>
      </w:r>
    </w:p>
    <w:p/>
    <w:p>
      <w:r xmlns:w="http://schemas.openxmlformats.org/wordprocessingml/2006/main">
        <w:t xml:space="preserve">2. ইশাইয়া 3:11 - দুষ্টদের জন্য ধিক! এটা তার সাথে খারাপ হবে: তার হাতের পুরস্কার তাকে দেওয়া হবে।</w:t>
      </w:r>
    </w:p>
    <w:p/>
    <w:p>
      <w:r xmlns:w="http://schemas.openxmlformats.org/wordprocessingml/2006/main">
        <w:t xml:space="preserve">Hosea 9:14 হে সদাপ্রভু, তুমি তাদের দাও, তুমি কি দেবে? তাদের গর্ভপাতকারী গর্ভ এবং শুকনো স্তন দাও।</w:t>
      </w:r>
    </w:p>
    <w:p/>
    <w:p>
      <w:r xmlns:w="http://schemas.openxmlformats.org/wordprocessingml/2006/main">
        <w:t xml:space="preserve">প্রভু তাদের গর্ভপাতকারী গর্ভ এবং শুকনো স্তনের জন্য একটি মহান শাস্তি দেবেন।</w:t>
      </w:r>
    </w:p>
    <w:p/>
    <w:p>
      <w:r xmlns:w="http://schemas.openxmlformats.org/wordprocessingml/2006/main">
        <w:t xml:space="preserve">1. ঈশ্বরের ন্যায়বিচার: পাপের পরিণতি</w:t>
      </w:r>
    </w:p>
    <w:p/>
    <w:p>
      <w:r xmlns:w="http://schemas.openxmlformats.org/wordprocessingml/2006/main">
        <w:t xml:space="preserve">2. অনুতাপ এবং পুনরুদ্ধার: প্রভুর কাছে ফিরে আসা</w:t>
      </w:r>
    </w:p>
    <w:p/>
    <w:p>
      <w:r xmlns:w="http://schemas.openxmlformats.org/wordprocessingml/2006/main">
        <w:t xml:space="preserve">1. ইশাইয়া 13:18 - "তাদের ধনুক যুবকদের আঘাত করবে; তারা গর্ভের ফলের প্রতি দয়া করবে না; তাদের চোখ শিশুদের করুণা করবে না।"</w:t>
      </w:r>
    </w:p>
    <w:p/>
    <w:p>
      <w:r xmlns:w="http://schemas.openxmlformats.org/wordprocessingml/2006/main">
        <w:t xml:space="preserve">2. Jeremiah 31:15 - "প্রভু এইভাবে বলেন: রামায় একটি কণ্ঠস্বর শোনা যাচ্ছে, বিলাপ এবং তিক্ত কান্না। রাহেল তার সন্তানদের জন্য কাঁদছে; সে তার সন্তানদের জন্য সান্ত্বনা দিতে অস্বীকার করেছে, কারণ তারা আর নেই।"</w:t>
      </w:r>
    </w:p>
    <w:p/>
    <w:p>
      <w:r xmlns:w="http://schemas.openxmlformats.org/wordprocessingml/2006/main">
        <w:t xml:space="preserve">Hosea 9:15 তাদের সমস্ত দুষ্টতা গিল্গলে রয়েছে; কারণ সেখানে আমি তাদের ঘৃণা করেছি; তাদের দুষ্ট কাজের জন্য আমি তাদের আমার ঘর থেকে তাড়িয়ে দেব, আমি তাদের আর ভালবাসব না: তাদের সমস্ত রাজপুত্র বিদ্রোহী।</w:t>
      </w:r>
    </w:p>
    <w:p/>
    <w:p>
      <w:r xmlns:w="http://schemas.openxmlformats.org/wordprocessingml/2006/main">
        <w:t xml:space="preserve">গিলগালে ইস্রায়েলের লোকেদের দুষ্টতার উপর ঈশ্বরের ক্রোধ এতটাই মহান ছিল যে তিনি তাদের তাঁর ঘর থেকে তাড়িয়ে দেওয়ার প্রতিজ্ঞা করেছিলেন এবং তাদের আর ভালোবাসবেন না।</w:t>
      </w:r>
    </w:p>
    <w:p/>
    <w:p>
      <w:r xmlns:w="http://schemas.openxmlformats.org/wordprocessingml/2006/main">
        <w:t xml:space="preserve">1. আমাদের কর্মের পরিণতি - কিভাবে আমাদের অবাধ্যতা ঈশ্বরের বিচার এবং দুঃখের দিকে নিয়ে যেতে পারে।</w:t>
      </w:r>
    </w:p>
    <w:p/>
    <w:p>
      <w:r xmlns:w="http://schemas.openxmlformats.org/wordprocessingml/2006/main">
        <w:t xml:space="preserve">2. ঈশ্বরের অবিরাম প্রেম - আমাদের ব্যর্থতা সত্ত্বেও, ঈশ্বরের ভালবাসা এবং করুণা রয়ে গেছে।</w:t>
      </w:r>
    </w:p>
    <w:p/>
    <w:p>
      <w:r xmlns:w="http://schemas.openxmlformats.org/wordprocessingml/2006/main">
        <w:t xml:space="preserve">1. হিতোপদেশ 12:15, "একজন মূর্খের পথ তার নিজের চোখে সঠিক, কিন্তু একজন জ্ঞানী ব্যক্তি উপদেশ শোনেন।"</w:t>
      </w:r>
    </w:p>
    <w:p/>
    <w:p>
      <w:r xmlns:w="http://schemas.openxmlformats.org/wordprocessingml/2006/main">
        <w:t xml:space="preserve">2. গীতসংহিতা 103:17,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Hosea 9:16 ইফ্রয়িমকে আঘাত করা হয়েছে, তাদের মূল শুকিয়ে গেছে, তারা কোন ফল দেবে না; হ্যাঁ, যদিও তারা জন্ম দেয়, তবুও আমি তাদের গর্ভের প্রিয় ফলকেও হত্যা করব।</w:t>
      </w:r>
    </w:p>
    <w:p/>
    <w:p>
      <w:r xmlns:w="http://schemas.openxmlformats.org/wordprocessingml/2006/main">
        <w:t xml:space="preserve">ঈশ্বর ইফ্রয়িমকে শাস্তি দিয়েছেন এবং তাদের শিকড় শুকিয়েছেন, যাতে তারা কোন ফল দেয় না, এমনকি যদি তারা জন্ম দেয়, তবুও ঈশ্বর তাদের হত্যা করবেন।</w:t>
      </w:r>
    </w:p>
    <w:p/>
    <w:p>
      <w:r xmlns:w="http://schemas.openxmlformats.org/wordprocessingml/2006/main">
        <w:t xml:space="preserve">1. ঈশ্বরের আনুগত্যের গুরুত্ব</w:t>
      </w:r>
    </w:p>
    <w:p/>
    <w:p>
      <w:r xmlns:w="http://schemas.openxmlformats.org/wordprocessingml/2006/main">
        <w:t xml:space="preserve">2. অবাধ্যতার পরিণতি</w:t>
      </w:r>
    </w:p>
    <w:p/>
    <w:p>
      <w:r xmlns:w="http://schemas.openxmlformats.org/wordprocessingml/2006/main">
        <w:t xml:space="preserve">1. ইশাইয়া 1:19-20 - যদি তোমরা ইচ্ছুক এবং বাধ্য হও, তবে তোমরা দেশের ভাল খাবার খাবে: কিন্তু যদি তোমরা প্রত্যাখ্যান কর এবং বিদ্রোহ কর, তবে তোমাদের তরবারি দিয়ে গ্রাস করা হবে: কারণ প্রভুর মুখই তা বলেছে৷</w:t>
      </w:r>
    </w:p>
    <w:p/>
    <w:p>
      <w:r xmlns:w="http://schemas.openxmlformats.org/wordprocessingml/2006/main">
        <w:t xml:space="preserve">2. হিতোপদেশ 10:27 - প্রভুর ভয় দিনকে দীর্ঘায়িত করে: কিন্তু দুষ্টদের বছর ছোট করা হবে।</w:t>
      </w:r>
    </w:p>
    <w:p/>
    <w:p>
      <w:r xmlns:w="http://schemas.openxmlformats.org/wordprocessingml/2006/main">
        <w:t xml:space="preserve">Hosea 9:17 আমার ঈশ্বর তাদের তাড়িয়ে দেবেন, কারণ তারা তাঁর কথা শোনেনি এবং তারা জাতিদের মধ্যে ঘুরে বেড়াবে।</w:t>
      </w:r>
    </w:p>
    <w:p/>
    <w:p>
      <w:r xmlns:w="http://schemas.openxmlformats.org/wordprocessingml/2006/main">
        <w:t xml:space="preserve">যারা তাঁর কথা শোনে না তাদের ঈশ্বর প্রত্যাখ্যান করবেন এবং তারা জাতির মধ্যে ছড়িয়ে পড়বে।</w:t>
      </w:r>
    </w:p>
    <w:p/>
    <w:p>
      <w:r xmlns:w="http://schemas.openxmlformats.org/wordprocessingml/2006/main">
        <w:t xml:space="preserve">1. অবিশ্বাসের প্রতিক্রিয়া - যারা তাঁর কথা শোনে না তাদের প্রতি ঈশ্বরের প্রত্যাখ্যান আমাদের জীবনে কীভাবে প্রকাশ পায়।</w:t>
      </w:r>
    </w:p>
    <w:p/>
    <w:p>
      <w:r xmlns:w="http://schemas.openxmlformats.org/wordprocessingml/2006/main">
        <w:t xml:space="preserve">2. ঈশ্বরের করুণা এবং নির্দেশনা - যারা তাঁকে অনুসরণ করতে ইচ্ছুক তাদের প্রতি কীভাবে ঈশ্বরের ভালবাসা প্রসারিত হয়।</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Hosea অধ্যায় 10 ইস্রায়েলের লোকেদের মূর্তিপূজা এবং বিদ্রোহ সম্বোধন অব্যাহত. অধ্যায়টি তাদের পাপপূর্ণ অনুশীলনগুলিকে চিত্রিত করে এবং এর ফলে তাদের উপর যে ধ্বংস আসবে তার ভবিষ্যদ্বাণী করে।</w:t>
      </w:r>
    </w:p>
    <w:p/>
    <w:p>
      <w:r xmlns:w="http://schemas.openxmlformats.org/wordprocessingml/2006/main">
        <w:t xml:space="preserve">1ম অনুচ্ছেদ: অধ্যায়টি ইস্রায়েলের প্রাচুর্যপূর্ণ এবং ফলপ্রসূ অতীতের চিত্রায়ন দিয়ে শুরু হয়েছে। যাইহোক, তাদের সমৃদ্ধি তাদের মূর্তি পূজার জন্য বেদী বহুগুণে এবং মিথ্যা ও প্রতারণার সাথে জড়িত হতে পরিচালিত করেছে। তাদের কর্মের পরিণতি হবে ধ্বংস এবং নির্বাসন (হোসেয়া 10:1-4)।</w:t>
      </w:r>
    </w:p>
    <w:p/>
    <w:p>
      <w:r xmlns:w="http://schemas.openxmlformats.org/wordprocessingml/2006/main">
        <w:t xml:space="preserve">2য় অনুচ্ছেদ: ঈশ্বর মানুষের মূর্তিপূজা নিন্দা করেন এবং তাদের উচ্চ স্থান এবং মূর্তি ধ্বংস করার প্রতিজ্ঞা করেন। তারা বন্দীত্ব এবং নির্বাসনের বিচারের মুখোমুখি হবে এবং তাদের মিথ্যা দেবতা তাদের রক্ষা করতে অক্ষম হবে। লোকেরা তাদের মূর্তিপূজারী অনুশীলনের অসারতা উপলব্ধি করার সাথে সাথে ভয় এবং দুঃখে পূর্ণ হবে (হোসেয়া 10:5-8)।</w:t>
      </w:r>
    </w:p>
    <w:p/>
    <w:p>
      <w:r xmlns:w="http://schemas.openxmlformats.org/wordprocessingml/2006/main">
        <w:t xml:space="preserve">3য় অনুচ্ছেদ: অধ্যায়টি তাদের পাপের জন্য ইস্রায়েলের শাস্তির বর্ণনা দিয়ে চলতে থাকে। আগাছার মত তাদের উপড়ে ফেলা হবে এবং তাদের শহরগুলো ধ্বংস হয়ে যাবে। জনগণ তাদের প্রতিমা পূজা এবং মিথ্যা দেবতার উপর তাদের নির্ভরতার জন্য দায়বদ্ধ হবে (হোসেয়া 10:9-10)।</w:t>
      </w:r>
    </w:p>
    <w:p/>
    <w:p>
      <w:r xmlns:w="http://schemas.openxmlformats.org/wordprocessingml/2006/main">
        <w:t xml:space="preserve">4র্থ অনুচ্ছেদ: অধ্যায়টি অনুতাপের আহ্বান জানিয়ে শেষ হয়েছে। জনগণকে ধার্মিকতা বপন করার এবং প্রভুর সন্ধান করার জন্য আহ্বান জানানো হয়, স্বীকার করে যে এটি তাঁর দিকে ফিরে যাওয়ার এবং তাঁর ক্ষমা চাওয়ার সময়। তারা তাদের পতিত জমি ভেঙে ফেলতে এবং প্রভুর সন্ধান করতে উত্সাহিত করা হয় যতক্ষণ না তিনি আসেন এবং তাদের উপর তাঁর ধার্মিকতা বর্ষণ করেন (হোসেয়া 10:11-12)।</w:t>
      </w:r>
    </w:p>
    <w:p/>
    <w:p>
      <w:r xmlns:w="http://schemas.openxmlformats.org/wordprocessingml/2006/main">
        <w:t xml:space="preserve">সংক্ষেপে,</w:t>
      </w:r>
    </w:p>
    <w:p>
      <w:r xmlns:w="http://schemas.openxmlformats.org/wordprocessingml/2006/main">
        <w:t xml:space="preserve">হোশেয় অধ্যায় 10 ইস্রায়েলের লোকেদের মূর্তিপূজা এবং বিদ্রোহকে সম্বোধন করে,</w:t>
      </w:r>
    </w:p>
    <w:p>
      <w:r xmlns:w="http://schemas.openxmlformats.org/wordprocessingml/2006/main">
        <w:t xml:space="preserve">ফলস্বরূপ তাদের উপর যে ধ্বংস আসবে তার ভবিষ্যদ্বাণী করা।</w:t>
      </w:r>
    </w:p>
    <w:p/>
    <w:p>
      <w:r xmlns:w="http://schemas.openxmlformats.org/wordprocessingml/2006/main">
        <w:t xml:space="preserve">ইস্রায়েলের প্রাচুর্যপূর্ণ অতীতের চিত্রায়ন এবং মূর্তি পূজার জন্য বেদীর সংখ্যাবৃদ্ধি।</w:t>
      </w:r>
    </w:p>
    <w:p>
      <w:r xmlns:w="http://schemas.openxmlformats.org/wordprocessingml/2006/main">
        <w:t xml:space="preserve">তাদের মূর্তিপূজামূলক অনুশীলনের জন্য ধ্বংস এবং নির্বাসনের পরিণতি।</w:t>
      </w:r>
    </w:p>
    <w:p>
      <w:r xmlns:w="http://schemas.openxmlformats.org/wordprocessingml/2006/main">
        <w:t xml:space="preserve">তাদের মূর্তিপূজার ঈশ্বরের নিন্দা এবং তাদের উচ্চ স্থান এবং মূর্তি ধ্বংস করার ব্রত।</w:t>
      </w:r>
    </w:p>
    <w:p>
      <w:r xmlns:w="http://schemas.openxmlformats.org/wordprocessingml/2006/main">
        <w:t xml:space="preserve">বিচারের ভবিষ্যদ্বাণী, বন্দিত্ব, এবং মিথ্যা দেবতাদের অক্ষমতা তাদের বাঁচাতে।</w:t>
      </w:r>
    </w:p>
    <w:p>
      <w:r xmlns:w="http://schemas.openxmlformats.org/wordprocessingml/2006/main">
        <w:t xml:space="preserve">ইস্রায়েলের শাস্তি এবং তাদের শহর ধ্বংসের বর্ণনা।</w:t>
      </w:r>
    </w:p>
    <w:p>
      <w:r xmlns:w="http://schemas.openxmlformats.org/wordprocessingml/2006/main">
        <w:t xml:space="preserve">অনুতাপের জন্য আহ্বান করুন, লোকেদেরকে ধার্মিকতা বপন করতে এবং প্রভুর সন্ধান করতে আহ্বান জানান।</w:t>
      </w:r>
    </w:p>
    <w:p>
      <w:r xmlns:w="http://schemas.openxmlformats.org/wordprocessingml/2006/main">
        <w:t xml:space="preserve">পতিত জমি ভেঙ্গে এবং প্রভুর ক্ষমা চাইতে উত্সাহ.</w:t>
      </w:r>
    </w:p>
    <w:p>
      <w:r xmlns:w="http://schemas.openxmlformats.org/wordprocessingml/2006/main">
        <w:t xml:space="preserve">তাদের অনুতাপের উপর ঈশ্বরের ধার্মিকতার প্রতিশ্রুতি।</w:t>
      </w:r>
    </w:p>
    <w:p/>
    <w:p>
      <w:r xmlns:w="http://schemas.openxmlformats.org/wordprocessingml/2006/main">
        <w:t xml:space="preserve">হোসিয়ার এই অধ্যায়টি ইস্রায়েলের লোকেদের মূর্তিপূজা এবং বিদ্রোহকে সম্বোধন করে এবং এর ফলস্বরূপ তাদের উপর যে ধ্বংস আসবে তার ভবিষ্যদ্বাণী করে। ইসরায়েলের অতীত সমৃদ্ধি তাদের মূর্তি পূজার জন্য বহুগুণ বেদি তৈরি করতে এবং মিথ্যা ও প্রতারণার কাজে নিয়োজিত করেছে। তাদের কর্মের পরিণতি হবে ধ্বংস ও নির্বাসন। ঈশ্বর তাদের মূর্তিপূজা নিন্দা করেন এবং তাদের উচ্চ স্থান এবং মূর্তি ধ্বংস করার প্রতিশ্রুতি দেন, জোর দেন যে তাদের মিথ্যা দেবতারা তাদের রক্ষা করতে পারবে না। লোকেরা তাদের মূর্তিপূজারী অনুশীলনের অসারতা বুঝতে পেরে ভয় ও দুঃখে ভরে যাবে। আগাছার মত তাদের উপড়ে ফেলা হবে এবং তাদের শহরগুলো ধ্বংস হয়ে যাবে। ইস্রায়েলকে তাদের মূর্তি পূজা এবং মিথ্যা দেবতার উপর নির্ভর করার জন্য দায়বদ্ধ করা হবে। অধ্যায়টি অনুতাপের আহ্বানের সাথে সমাপ্ত হয়, লোকেদেরকে ধার্মিকতা বপন করার এবং প্রভুর সন্ধান করার আহ্বান জানায়। তারা তাদের পতিত জমি ভেঙে ফেলতে এবং প্রভুর ক্ষমা চাইতে উত্সাহিত হয় যতক্ষণ না তিনি আসেন এবং তাদের উপর তাঁর ধার্মিকতা বর্ষণ করেন। এই অধ্যায়ে মূর্তিপূজা এবং বিদ্রোহের পরিণতি, সেইসাথে অনুতাপ করার আহ্বান এবং ঈশ্বরের ধার্মিকতা খোঁজার উপর জোর দেওয়া হয়েছে।</w:t>
      </w:r>
    </w:p>
    <w:p/>
    <w:p>
      <w:r xmlns:w="http://schemas.openxmlformats.org/wordprocessingml/2006/main">
        <w:t xml:space="preserve">Hosea 10:1 ইস্রায়েল একটি শূন্য দ্রাক্ষালতা, সে নিজের জন্য ফল দেয়; তার ফলের সংখ্যা অনুসারে সে বেদীগুলিকে বাড়িয়েছে; তাঁর দেশের মঙ্গল অনুসারে তারা সুন্দর মূর্তি তৈরি করেছে।</w:t>
      </w:r>
    </w:p>
    <w:p/>
    <w:p>
      <w:r xmlns:w="http://schemas.openxmlformats.org/wordprocessingml/2006/main">
        <w:t xml:space="preserve">ইসরাইল ঈশ্বরকে পরিত্যাগ করেছিল এবং তাদের নিজেদের দেবতাদের সাথে প্রতিস্থাপিত করেছিল।</w:t>
      </w:r>
    </w:p>
    <w:p/>
    <w:p>
      <w:r xmlns:w="http://schemas.openxmlformats.org/wordprocessingml/2006/main">
        <w:t xml:space="preserve">1. ঈশ্বরের কাছ থেকে মুখ ফিরিয়ে নেওয়ার বিপদ</w:t>
      </w:r>
    </w:p>
    <w:p/>
    <w:p>
      <w:r xmlns:w="http://schemas.openxmlformats.org/wordprocessingml/2006/main">
        <w:t xml:space="preserve">2. মিথ্যা উপাসনার পরিণতি</w:t>
      </w:r>
    </w:p>
    <w:p/>
    <w:p>
      <w:r xmlns:w="http://schemas.openxmlformats.org/wordprocessingml/2006/main">
        <w:t xml:space="preserve">1. Jeremiah 2:13 - "কারণ আমার লোকেরা দুটি পাপ করেছে; তারা আমাকে জীবন্ত জলের ঝর্ণা ত্যাগ করেছে, এবং তাদের জন্য কুঁড়ি, ভাঙা কুণ্ড, যা জল ধরে রাখতে পারে না।"</w:t>
      </w:r>
    </w:p>
    <w:p/>
    <w:p>
      <w:r xmlns:w="http://schemas.openxmlformats.org/wordprocessingml/2006/main">
        <w:t xml:space="preserve">2. Jeremiah 25:6 - "এবং তাদের সেবা করতে এবং তাদের উপাসনা করতে অন্য দেবতাদের অনুসরণ করো না, এবং তোমার হাতের কাজ দিয়ে আমাকে রাগান্বিত করো না; এবং আমি তোমার কোন ক্ষতি করব না।"</w:t>
      </w:r>
    </w:p>
    <w:p/>
    <w:p>
      <w:r xmlns:w="http://schemas.openxmlformats.org/wordprocessingml/2006/main">
        <w:t xml:space="preserve">Hosea 10:2 তাদের হৃদয় বিভক্ত; এখন তারা দোষী বলে প্রমাণিত হবে; সে তাদের বেদীগুলো ভেঙ্গে ফেলবে, সে তাদের মূর্তিগুলো নষ্ট করবে।</w:t>
      </w:r>
    </w:p>
    <w:p/>
    <w:p>
      <w:r xmlns:w="http://schemas.openxmlformats.org/wordprocessingml/2006/main">
        <w:t xml:space="preserve">ইস্রায়েলের লোকেদের হৃদয় বিভক্ত হয়েছে এবং তারা ত্রুটিপূর্ণ বলে প্রমাণিত হয়েছে, তাই ঈশ্বর তাদের বেদীগুলো ভেঙ্গে ফেলবেন এবং তাদের মূর্তিগুলো নষ্ট করবেন।</w:t>
      </w:r>
    </w:p>
    <w:p/>
    <w:p>
      <w:r xmlns:w="http://schemas.openxmlformats.org/wordprocessingml/2006/main">
        <w:t xml:space="preserve">1. একটি বিভক্ত হৃদয়ের সাথে বসবাস - বিশ্বাস এবং আমাদের দৈনন্দিন জীবন কিভাবে পুনর্মিলন করা যায়</w:t>
      </w:r>
    </w:p>
    <w:p/>
    <w:p>
      <w:r xmlns:w="http://schemas.openxmlformats.org/wordprocessingml/2006/main">
        <w:t xml:space="preserve">2. ঈশ্বরের বিচার এবং আমাদের প্রতিক্রিয়া - আমাদের কর্মের পরিণতি বোঝা</w:t>
      </w:r>
    </w:p>
    <w:p/>
    <w:p>
      <w:r xmlns:w="http://schemas.openxmlformats.org/wordprocessingml/2006/main">
        <w:t xml:space="preserve">1. ইশাইয়া 29:13 - "প্রভু বলেন: "এই লোকেরা তাদের মুখ দিয়ে আমার কাছে আসে এবং তাদের ঠোঁটে আমাকে সম্মান করে, কিন্তু তাদের হৃদয় আমার থেকে দূরে। আমার প্রতি তাদের উপাসনা শুধুমাত্র মানবিক নিয়মের উপর ভিত্তি করে যা তাদের শেখানো হয়েছে।"</w:t>
      </w:r>
    </w:p>
    <w:p/>
    <w:p>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অনুগত হবেন এবং অন্যটিকে তুচ্ছ করবেন।"</w:t>
      </w:r>
    </w:p>
    <w:p/>
    <w:p>
      <w:r xmlns:w="http://schemas.openxmlformats.org/wordprocessingml/2006/main">
        <w:t xml:space="preserve">Hosea 10:3 এখন তারা বলবে, আমাদের কোন রাজা নেই, কারণ আমরা সদাপ্রভুকে ভয় করিনি; তাহলে রাজা আমাদের কি করবেন?</w:t>
      </w:r>
    </w:p>
    <w:p/>
    <w:p>
      <w:r xmlns:w="http://schemas.openxmlformats.org/wordprocessingml/2006/main">
        <w:t xml:space="preserve">ইস্রায়েলীয়দের কোন রাজা ছিল না কারণ তারা প্রভুকে ভয় করত না।</w:t>
      </w:r>
    </w:p>
    <w:p/>
    <w:p>
      <w:r xmlns:w="http://schemas.openxmlformats.org/wordprocessingml/2006/main">
        <w:t xml:space="preserve">1. ঈশ্বরকে ভয় করার গুরুত্ব: আমাদের জীবনের জন্য এর অর্থ কী</w:t>
      </w:r>
    </w:p>
    <w:p/>
    <w:p>
      <w:r xmlns:w="http://schemas.openxmlformats.org/wordprocessingml/2006/main">
        <w:t xml:space="preserve">2. আমরা যখন প্রভুকে ভয় করি তখন একজন রাজার পার্থক্য হয়</w:t>
      </w:r>
    </w:p>
    <w:p/>
    <w:p>
      <w:r xmlns:w="http://schemas.openxmlformats.org/wordprocessingml/2006/main">
        <w:t xml:space="preserve">1. 2 Chronicles 19:6-7 - "এবং বিচারকদের বললেন, তোমরা যা করছ তাতে খেয়াল রেখো: কারণ তোমরা মানুষের জন্য বিচার করো না, কিন্তু প্রভুর জন্য, যিনি বিচারের সময় তোমাদের সঙ্গে আছেন৷ সদাপ্রভু তোমার উপর বর্ষিত হউক; সাবধান হও এবং তা কর; কেননা আমাদের ঈশ্বর সদাপ্রভুর কাছে কোন অন্যায় নেই, কোন ব্যক্তিকে সম্মান করা বা উপহার গ্রহণ করা নেই।"</w:t>
      </w:r>
    </w:p>
    <w:p/>
    <w:p>
      <w:r xmlns:w="http://schemas.openxmlformats.org/wordprocessingml/2006/main">
        <w:t xml:space="preserve">2. গীতসংহিতা 25:14 - "যারা তাঁকে ভয় করে তাদের কাছেই প্রভুর গোপনীয়তা রয়েছে; এবং তিনি তাদের তাঁর চুক্তি দেখাবেন।"</w:t>
      </w:r>
    </w:p>
    <w:p/>
    <w:p>
      <w:r xmlns:w="http://schemas.openxmlformats.org/wordprocessingml/2006/main">
        <w:t xml:space="preserve">Hosea 10:4 তারা কথা বলেছে, চুক্তি করার ক্ষেত্রে মিথ্যা শপথ করেছে: এইভাবে বিচার মাঠের খোঁড়াখুঁড়িতে হেমলকের মতো উত্থিত হয়।</w:t>
      </w:r>
    </w:p>
    <w:p/>
    <w:p>
      <w:r xmlns:w="http://schemas.openxmlformats.org/wordprocessingml/2006/main">
        <w:t xml:space="preserve">জনগণ একটি চুক্তি তৈরি করার জন্য মিথ্যা প্রতিশ্রুতি দিয়েছে, ফলস্বরূপ এমন একটি রায় যা মাঠের মধ্যে বিষের মতো।</w:t>
      </w:r>
    </w:p>
    <w:p/>
    <w:p>
      <w:r xmlns:w="http://schemas.openxmlformats.org/wordprocessingml/2006/main">
        <w:t xml:space="preserve">1. মিথ্যা প্রতিশ্রুতির বিপদ</w:t>
      </w:r>
    </w:p>
    <w:p/>
    <w:p>
      <w:r xmlns:w="http://schemas.openxmlformats.org/wordprocessingml/2006/main">
        <w:t xml:space="preserve">2. চুক্তি ভঙ্গের পরিণতি</w:t>
      </w:r>
    </w:p>
    <w:p/>
    <w:p>
      <w:r xmlns:w="http://schemas.openxmlformats.org/wordprocessingml/2006/main">
        <w:t xml:space="preserve">1. জেমস 5:12 - "কিন্তু সর্বোপরি, আমার ভাইয়েরা, স্বর্গ বা পৃথিবীর বা অন্য কোন শপথ করে শপথ করবেন না, তবে আপনার হ্যাঁ হ্যাঁ এবং না না হতে দিন, যাতে আপনি অধীন না হন। নিন্দা</w:t>
      </w:r>
    </w:p>
    <w:p/>
    <w:p>
      <w:r xmlns:w="http://schemas.openxmlformats.org/wordprocessingml/2006/main">
        <w:t xml:space="preserve">2. গীতসংহিতা 15:4 - যার দৃষ্টিতে একজন খারাপ ব্যক্তিকে তুচ্ছ করা হয়, কিন্তু যারা প্রভুকে ভয় করে তাদের সম্মান করে; যে নিজের ক্ষতির জন্য শপথ করে এবং পরিবর্তন করে না;</w:t>
      </w:r>
    </w:p>
    <w:p/>
    <w:p>
      <w:r xmlns:w="http://schemas.openxmlformats.org/wordprocessingml/2006/main">
        <w:t xml:space="preserve">Hosea 10:5 শমরিয়ার বাসিন্দারা বেথাভেনের বাছুরগুলির জন্য ভয় পাবে: কারণ সেখানকার লোকেরা এর জন্য শোক করবে এবং এর যাজকরা তার গৌরবের জন্য, তার গৌরবের জন্য, কারণ এটি সেখান থেকে চলে গেছে।</w:t>
      </w:r>
    </w:p>
    <w:p/>
    <w:p>
      <w:r xmlns:w="http://schemas.openxmlformats.org/wordprocessingml/2006/main">
        <w:t xml:space="preserve">শমরিয়ার লোকেরা বেথাভেনের বাছুরের জন্য ভয় ও শোক করবে, কারণ তাদের গৌরব চলে গেছে।</w:t>
      </w:r>
    </w:p>
    <w:p/>
    <w:p>
      <w:r xmlns:w="http://schemas.openxmlformats.org/wordprocessingml/2006/main">
        <w:t xml:space="preserve">1. আসুন আমরা মনে রাখি যে ঈশ্বরের মহিমা আমাদের সর্বোচ্চ অগ্রাধিকার হওয়া উচিত।</w:t>
      </w:r>
    </w:p>
    <w:p/>
    <w:p>
      <w:r xmlns:w="http://schemas.openxmlformats.org/wordprocessingml/2006/main">
        <w:t xml:space="preserve">2. পার্থিব বস্তুর সাথে খুব বেশি সংযুক্ত হবেন না, কারণ তারা অনিবার্যভাবে বিবর্ণ হয়ে যাবে।</w:t>
      </w:r>
    </w:p>
    <w:p/>
    <w:p>
      <w:r xmlns:w="http://schemas.openxmlformats.org/wordprocessingml/2006/main">
        <w:t xml:space="preserve">1. গীতসংহিতা 115:3 - আমাদের ঈশ্বর স্বর্গে আছেন; সে যা খুশি তাই করে।</w:t>
      </w:r>
    </w:p>
    <w:p/>
    <w:p>
      <w:r xmlns:w="http://schemas.openxmlformats.org/wordprocessingml/2006/main">
        <w:t xml:space="preserve">2. Ecclesiastes 1:2 - অসারতার অসারতা, প্রচারক বলেছেন, অসারতার অসারতা; সবই অসার।</w:t>
      </w:r>
    </w:p>
    <w:p/>
    <w:p>
      <w:r xmlns:w="http://schemas.openxmlformats.org/wordprocessingml/2006/main">
        <w:t xml:space="preserve">Hosea 10:6 যারেব রাজার কাছে উপহার হিসাবে এটি আসিরিয়ার কাছেও নিয়ে যাওয়া হবে: ইফ্রয়িম লজ্জিত হবে, এবং ইস্রায়েল তার নিজের পরামর্শের জন্য লজ্জিত হবে।</w:t>
      </w:r>
    </w:p>
    <w:p/>
    <w:p>
      <w:r xmlns:w="http://schemas.openxmlformats.org/wordprocessingml/2006/main">
        <w:t xml:space="preserve">Hosea 10:6 ইস্রায়েল থেকে রাজা যারেবকে উপহার দেওয়ার কথা বলে, যার ফলে ইফ্রয়িম এবং ইস্রায়েল উভয়ই তাদের পরামর্শের জন্য লজ্জিত হয়েছিল।</w:t>
      </w:r>
    </w:p>
    <w:p/>
    <w:p>
      <w:r xmlns:w="http://schemas.openxmlformats.org/wordprocessingml/2006/main">
        <w:t xml:space="preserve">1. আমাদের কর্মের পরিণতি হিসাবে লজ্জা গ্রহণ করতে শেখা</w:t>
      </w:r>
    </w:p>
    <w:p/>
    <w:p>
      <w:r xmlns:w="http://schemas.openxmlformats.org/wordprocessingml/2006/main">
        <w:t xml:space="preserve">2. সিদ্ধান্ত নেওয়ার ক্ষেত্রে ঈশ্বরের কাছ থেকে জ্ঞান এবং নির্দেশনা চাওয়া</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14:12 - "এমন একটি পথ আছে যা একজন মানুষের কাছে সঠিক বলে মনে হয়, কিন্তু তার শেষটি মৃত্যুর পথ।"</w:t>
      </w:r>
    </w:p>
    <w:p/>
    <w:p>
      <w:r xmlns:w="http://schemas.openxmlformats.org/wordprocessingml/2006/main">
        <w:t xml:space="preserve">Hosea 10:7 শমরিয়ার জন্য, তার রাজা জলের উপর ফেনার মত কেটে গেছে।</w:t>
      </w:r>
    </w:p>
    <w:p/>
    <w:p>
      <w:r xmlns:w="http://schemas.openxmlformats.org/wordprocessingml/2006/main">
        <w:t xml:space="preserve">সামারিয়ার পতনকে পানিতে ফেনার ক্ষণস্থায়ী প্রকৃতির সাথে তুলনা করা হয়।</w:t>
      </w:r>
    </w:p>
    <w:p/>
    <w:p>
      <w:r xmlns:w="http://schemas.openxmlformats.org/wordprocessingml/2006/main">
        <w:t xml:space="preserve">1. মানব শক্তির অস্থিরতা</w:t>
      </w:r>
    </w:p>
    <w:p/>
    <w:p>
      <w:r xmlns:w="http://schemas.openxmlformats.org/wordprocessingml/2006/main">
        <w:t xml:space="preserve">2. পার্থিব ক্ষণস্থায়ী</w:t>
      </w:r>
    </w:p>
    <w:p/>
    <w:p>
      <w:r xmlns:w="http://schemas.openxmlformats.org/wordprocessingml/2006/main">
        <w:t xml:space="preserve">1. জেমস 4:14 - "তবুও আপনি জানেন না আগামীকাল কী নিয়ে আসবে। আপনার জীবন কী? কারণ আপনি একটি কুয়াশা যেটি অল্প সময়ের জন্য প্রদর্শিত হয় এবং তারপরে অদৃশ্য হয়ে যায়।"</w:t>
      </w:r>
    </w:p>
    <w:p/>
    <w:p>
      <w:r xmlns:w="http://schemas.openxmlformats.org/wordprocessingml/2006/main">
        <w:t xml:space="preserve">2. Ps. 37:10-11 - "এখনও কিছুক্ষণ, এবং দুষ্ট আর থাকবে না; যদিও আপনি তার জায়গায় সাবধানে তাকান, তবে তিনি সেখানে থাকবেন না। কিন্তু নম্ররা দেশের উত্তরাধিকারী হবে এবং প্রচুর শান্তিতে আনন্দ করবে।"</w:t>
      </w:r>
    </w:p>
    <w:p/>
    <w:p>
      <w:r xmlns:w="http://schemas.openxmlformats.org/wordprocessingml/2006/main">
        <w:t xml:space="preserve">Hosea 10:8 আভেনের উচ্চ স্থানগুলি, ইস্রায়েলের পাপ, ধ্বংস করা হবে: কাঁটা এবং কাঁটা গাছ তাদের বেদীতে উঠবে; আর তারা পর্বতকে বলবে, আমাদের ঢেকে দাও; এবং পাহাড়, আমাদের উপর পড়ে.</w:t>
      </w:r>
    </w:p>
    <w:p/>
    <w:p>
      <w:r xmlns:w="http://schemas.openxmlformats.org/wordprocessingml/2006/main">
        <w:t xml:space="preserve">ইস্রায়েলের পাপের শাস্তি হবে এবং অ্যাভেনের উচ্চ স্থানগুলি ধ্বংস করা হবে। তাদের বেদীতে কাঁটা ও কাঁটাগাছ গজাবে এবং লোকেরা তাদের ঢেকে রাখার জন্য এবং পাহাড়গুলি তাদের উপর পড়ে যাওয়ার জন্য অনুরোধ করবে।</w:t>
      </w:r>
    </w:p>
    <w:p/>
    <w:p>
      <w:r xmlns:w="http://schemas.openxmlformats.org/wordprocessingml/2006/main">
        <w:t xml:space="preserve">1. পাপের পরিণতি: Hosea 10:8</w:t>
      </w:r>
    </w:p>
    <w:p/>
    <w:p>
      <w:r xmlns:w="http://schemas.openxmlformats.org/wordprocessingml/2006/main">
        <w:t xml:space="preserve">2. পাপের উপর ঈশ্বরের বিচার: Hosea 10:8</w:t>
      </w:r>
    </w:p>
    <w:p/>
    <w:p>
      <w:r xmlns:w="http://schemas.openxmlformats.org/wordprocessingml/2006/main">
        <w:t xml:space="preserve">1. ইশাইয়া 26:20-21 - এসো, আমার লোকেরা, তুমি তোমার কক্ষে প্রবেশ কর, এবং তোমার চারপাশে তোমার দরজা বন্ধ কর: নিজেকে আড়াল কর, যতক্ষণ না ক্রোধ কেটে যায়। কারণ, দেখ, প্রভু পৃথিবীর বাসিন্দাদের তাদের পাপের জন্য শাস্তি দেওয়ার জন্য তাঁর স্থান থেকে বেরিয়ে এসেছেন: পৃথিবীও তার রক্ত প্রকাশ করবে এবং তার নিহত হওয়াকে আর ঢেকে রাখবে না।</w:t>
      </w:r>
    </w:p>
    <w:p/>
    <w:p>
      <w:r xmlns:w="http://schemas.openxmlformats.org/wordprocessingml/2006/main">
        <w:t xml:space="preserve">2. প্রকাশিত বাক্য 6:15-16 - এবং পৃথিবীর রাজারা, এবং মহান ব্যক্তিরা, এবং ধনী ব্যক্তিরা, এবং প্রধান সেনাপতিরা, এবং শক্তিমান ব্যক্তিরা, এবং প্রতিটি দাস এবং প্রতিটি স্বাধীন মানুষ, নিজেদেরকে গুহায় লুকিয়ে রেখেছিলেন এবং পাহাড়ের পাথরের মধ্যে; এবং পর্বত ও শিলাদের বললেন, আমাদের উপর পড়ুন এবং যিনি সিংহাসনে বসে আছেন তার মুখ থেকে এবং মেষশাবকের ক্রোধ থেকে আমাদের আড়াল করুন।</w:t>
      </w:r>
    </w:p>
    <w:p/>
    <w:p>
      <w:r xmlns:w="http://schemas.openxmlformats.org/wordprocessingml/2006/main">
        <w:t xml:space="preserve">Hosea 10:9 হে ইস্রায়েল, গিবিয়ার দিন থেকে তুমি পাপ করেছ; তারা সেখানে দাঁড়িয়ে আছে; গিবিয়াতে অন্যায়ের সন্তানদের বিরুদ্ধে যুদ্ধ তাদের পরাভূত হয়নি।</w:t>
      </w:r>
    </w:p>
    <w:p/>
    <w:p>
      <w:r xmlns:w="http://schemas.openxmlformats.org/wordprocessingml/2006/main">
        <w:t xml:space="preserve">ইস্রায়েল গিবিয়াতে পাপ করেছিল এবং অন্যায়ের সন্তানদের বিরুদ্ধে যুদ্ধ থেকে রক্ষা পেয়েছিল।</w:t>
      </w:r>
    </w:p>
    <w:p/>
    <w:p>
      <w:r xmlns:w="http://schemas.openxmlformats.org/wordprocessingml/2006/main">
        <w:t xml:space="preserve">1. করুণার শক্তি: হোশেয় 10:9-এ ইস্রায়েলের উদাহরণ থেকে শিক্ষা নেওয়া</w:t>
      </w:r>
    </w:p>
    <w:p/>
    <w:p>
      <w:r xmlns:w="http://schemas.openxmlformats.org/wordprocessingml/2006/main">
        <w:t xml:space="preserve">2. পাপের পরিণতি: হোশেয়ার প্রতিফলন 10:9৷</w:t>
      </w:r>
    </w:p>
    <w:p/>
    <w:p>
      <w:r xmlns:w="http://schemas.openxmlformats.org/wordprocessingml/2006/main">
        <w:t xml:space="preserve">1. Micah 7:18-19 - আপনার মত একজন ঈশ্বর কে আছেন, যিনি অন্যায় ক্ষমা করেন এবং তাঁর উত্তরাধিকারের অবশিষ্টাংশের জন্য পাপকে অতিক্রম করেন? সে তার রাগ চিরকাল ধরে রাখে না, কারণ সে অটল প্রেমে আনন্দ করে।</w:t>
      </w:r>
    </w:p>
    <w:p/>
    <w:p>
      <w:r xmlns:w="http://schemas.openxmlformats.org/wordprocessingml/2006/main">
        <w:t xml:space="preserve">2. গীতসংহিতা 103:8-12 - প্রভু করুণাময় এবং করুণাময়, ক্রোধে ধীর এবং অবিচল প্রেমে সমৃদ্ধ। তিনি সর্বদা ধমক দেবেন না, চিরকাল তার রাগ রাখবেন না। তিনি আমাদের পাপ অনুসারে আমাদের সাথে আচরণ করেন না, আমাদের পাপ অনুসারে আমাদের প্রতিশোধ দেন না। কেননা পৃথিবীর উপরে আকাশ যতটা উঁচু, তাদের প্রতি তাঁর অটল ভালবাসা যারা তাঁকে ভয় করে; পশ্চিম থেকে পূর্ব যতদূর, তিনি আমাদের পাপ দূর করেন।</w:t>
      </w:r>
    </w:p>
    <w:p/>
    <w:p>
      <w:r xmlns:w="http://schemas.openxmlformats.org/wordprocessingml/2006/main">
        <w:t xml:space="preserve">Hosea 10:10 আমি তাদের শাস্তি দিতে চাই; এবং লোকেরা তাদের বিরুদ্ধে জড়ো হবে, যখন তারা নিজেদেরকে তাদের দুটি চূড়ায় আবদ্ধ করবে।</w:t>
      </w:r>
    </w:p>
    <w:p/>
    <w:p>
      <w:r xmlns:w="http://schemas.openxmlformats.org/wordprocessingml/2006/main">
        <w:t xml:space="preserve">ঈশ্বর লোকদের শাস্তি দিতে চান, এবং তারা তাদের বিরুদ্ধে একত্রিত হবে যখন তারা নিজেদেরকে দুটি খোঁপায় আবদ্ধ করবে।</w:t>
      </w:r>
    </w:p>
    <w:p/>
    <w:p>
      <w:r xmlns:w="http://schemas.openxmlformats.org/wordprocessingml/2006/main">
        <w:t xml:space="preserve">1. শাস্তির জন্য ঈশ্বরের ইচ্ছা - Hosea 10:10</w:t>
      </w:r>
    </w:p>
    <w:p/>
    <w:p>
      <w:r xmlns:w="http://schemas.openxmlformats.org/wordprocessingml/2006/main">
        <w:t xml:space="preserve">2. পাপের পরিণতি - হোশেয়া 10:10৷</w:t>
      </w:r>
    </w:p>
    <w:p/>
    <w:p>
      <w:r xmlns:w="http://schemas.openxmlformats.org/wordprocessingml/2006/main">
        <w:t xml:space="preserve">1. রোমানস্ 8:28-29 - "এবং আমরা জানি যে সমস্ত কিছুতে ঈশ্বর তাদের ভালোর জন্য কাজ করেন যারা তাঁকে ভালোবাসে, যাদেরকে তাঁর উদ্দেশ্য অনুসারে ডাকা হয়েছে৷ ঈশ্বর যাদের আগে থেকেই জানেন তাদের জন্য তিনি মূর্তিটির সাথে সঙ্গতিপূর্ণ হওয়ার জন্যও পূর্বনির্ধারিত করেছিলেন৷ তাঁর পুত্রের, যাতে তিনি অনেক ভাই ও বোনের মধ্যে প্রথমজাত হতে পারেন।"</w:t>
      </w:r>
    </w:p>
    <w:p/>
    <w:p>
      <w:r xmlns:w="http://schemas.openxmlformats.org/wordprocessingml/2006/main">
        <w:t xml:space="preserve">2. হিব্রু 12:5-6 - "এবং আপনি কি সম্পূর্ণভাবে ভুলে গেছেন এই উত্সাহের শব্দটি যা আপনাকে সম্বোধন করে যেমন একজন পিতা তার পুত্রকে সম্বোধন করে? এটি বলে, আমার পুত্র, প্রভুর শাসনকে আলোকিত করো না এবং হৃদয় হারাবেন না যখন সে তোমাকে তিরস্কার করে, কারণ প্রভু যাকে ভালোবাসেন তাকে শাসন করেন, এবং তিনি যাকে তার পুত্র হিসাবে গ্রহণ করেন তাকে তিনি শাস্তি দেন।</w:t>
      </w:r>
    </w:p>
    <w:p/>
    <w:p>
      <w:r xmlns:w="http://schemas.openxmlformats.org/wordprocessingml/2006/main">
        <w:t xml:space="preserve">Hosea 10:11 এবং ইফ্রয়িম একটি গাভীর মত যা শেখানো হয়, এবং শস্য মাড়াতে পছন্দ করে; কিন্তু আমি তার ফর্সা ঘাড়ের ওপর দিয়ে চলে গেলাম| যিহূদা লাঙ্গল চালাবে, যাকোব তার ক্লোডগুলি ভেঙ্গে ফেলবে।</w:t>
      </w:r>
    </w:p>
    <w:p/>
    <w:p>
      <w:r xmlns:w="http://schemas.openxmlformats.org/wordprocessingml/2006/main">
        <w:t xml:space="preserve">একটি গাভীর রূপকটি ইফ্রাইমকে বর্ণনা করতে ব্যবহৃত হয়, যা এমন একটি লোকের প্রতীক যাকে শেখানো হয় এবং জমিতে কাজ করতে ভালোবাসে। ঈশ্বর তাদের অশ্বারোহণ করবেন, যখন যিহূদা এবং জ্যাকব দেশের কাজ করবে।</w:t>
      </w:r>
    </w:p>
    <w:p/>
    <w:p>
      <w:r xmlns:w="http://schemas.openxmlformats.org/wordprocessingml/2006/main">
        <w:t xml:space="preserve">1. কাজের আশীর্বাদ: কিভাবে জমি কাজ ঈশ্বরের কাছ থেকে একটি উপহার</w:t>
      </w:r>
    </w:p>
    <w:p/>
    <w:p>
      <w:r xmlns:w="http://schemas.openxmlformats.org/wordprocessingml/2006/main">
        <w:t xml:space="preserve">2. আনুগত্যের আনন্দ: কিভাবে ঈশ্বর বিশ্বস্তদের পুরস্কৃত করেন</w:t>
      </w:r>
    </w:p>
    <w:p/>
    <w:p>
      <w:r xmlns:w="http://schemas.openxmlformats.org/wordprocessingml/2006/main">
        <w:t xml:space="preserve">1. দ্বিতীয় বিবরণ 28:1-14 (আনুগত্যের আশীর্বাদ)</w:t>
      </w:r>
    </w:p>
    <w:p/>
    <w:p>
      <w:r xmlns:w="http://schemas.openxmlformats.org/wordprocessingml/2006/main">
        <w:t xml:space="preserve">2. উপদেশক 3:1-13 (কাজের আনন্দ)</w:t>
      </w:r>
    </w:p>
    <w:p/>
    <w:p>
      <w:r xmlns:w="http://schemas.openxmlformats.org/wordprocessingml/2006/main">
        <w:t xml:space="preserve">Hosea 10:12 নিজেদের জন্য ধার্মিকতার বীজ বপন কর, করুণাতে ফসল কাট; তোমার পতিত জমি ভেঙ্গে দাও, কারণ প্রভুর খোঁজ করার সময় এসেছে, যতক্ষণ না তিনি এসে তোমার ওপর ধার্মিকতা বর্ষণ করেন৷</w:t>
      </w:r>
    </w:p>
    <w:p/>
    <w:p>
      <w:r xmlns:w="http://schemas.openxmlformats.org/wordprocessingml/2006/main">
        <w:t xml:space="preserve">অনুচ্ছেদটি আমাদেরকে ধার্মিকতা বপন করতে এবং করুণা কাটাতে, আমাদের পতিত জমি ভাঙতে এবং প্রভুর সন্ধান করতে উত্সাহিত করে।</w:t>
      </w:r>
    </w:p>
    <w:p/>
    <w:p>
      <w:r xmlns:w="http://schemas.openxmlformats.org/wordprocessingml/2006/main">
        <w:t xml:space="preserve">1: ধার্মিকতা বপন এবং করুণা কাটা</w:t>
      </w:r>
    </w:p>
    <w:p/>
    <w:p>
      <w:r xmlns:w="http://schemas.openxmlformats.org/wordprocessingml/2006/main">
        <w:t xml:space="preserve">2: আমাদের পতিত ভূমি ভাঙা</w:t>
      </w:r>
    </w:p>
    <w:p/>
    <w:p>
      <w:r xmlns:w="http://schemas.openxmlformats.org/wordprocessingml/2006/main">
        <w:t xml:space="preserve">1: জেমস 3:17-18 - কিন্তু উপর থেকে যে জ্ঞান আসে তা প্রথমে শুদ্ধ, তারপর শান্তিপ্রিয়, কোমল এবং সহজে আচার করা যায়, করুণা ও ভাল ফল দিয়ে পূর্ণ, পক্ষপাতহীন এবং কপটতা ছাড়া। আর যারা শান্তি স্থাপন করে তাদের শান্তিতে ধার্মিকতার ফল বপন করা হয়।</w:t>
      </w:r>
    </w:p>
    <w:p/>
    <w:p>
      <w:r xmlns:w="http://schemas.openxmlformats.org/wordprocessingml/2006/main">
        <w:t xml:space="preserve">2: ম্যাথু 6:33 - কিন্তু তোমরা প্রথমে ঈশ্বরের রাজ্য ও তাঁর ধার্মিকতার খোঁজ কর; এবং এই সমস্ত জিনিস আপনার জন্য যোগ করা হবে.</w:t>
      </w:r>
    </w:p>
    <w:p/>
    <w:p>
      <w:r xmlns:w="http://schemas.openxmlformats.org/wordprocessingml/2006/main">
        <w:t xml:space="preserve">Hosea 10:13 তোমরা দুষ্টতার চাষ করেছ, অন্যায়ের ফসল ফলিয়েছ; তুমি মিথ্যার ফল খেয়েছ, কারণ তুমি তোমার পথে, তোমার বীরদের দলে বিশ্বাস করেছিলে।</w:t>
      </w:r>
    </w:p>
    <w:p/>
    <w:p>
      <w:r xmlns:w="http://schemas.openxmlformats.org/wordprocessingml/2006/main">
        <w:t xml:space="preserve">দুষ্টতা, অন্যায় এবং মিথ্যার পরিণতি ভয়ানক এবং নিজের শক্তির উপর আস্থা রাখা মূর্খতা।</w:t>
      </w:r>
    </w:p>
    <w:p/>
    <w:p>
      <w:r xmlns:w="http://schemas.openxmlformats.org/wordprocessingml/2006/main">
        <w:t xml:space="preserve">1. পাপের মূল্য - হিতোপদেশ 13:15</w:t>
      </w:r>
    </w:p>
    <w:p/>
    <w:p>
      <w:r xmlns:w="http://schemas.openxmlformats.org/wordprocessingml/2006/main">
        <w:t xml:space="preserve">2. নিজের উপর আস্থা রাখার মূর্খতা - Jeremiah 17:5-8</w:t>
      </w:r>
    </w:p>
    <w:p/>
    <w:p>
      <w:r xmlns:w="http://schemas.openxmlformats.org/wordprocessingml/2006/main">
        <w:t xml:space="preserve">1. হিতোপদেশ 11:18 - দুষ্ট লোক প্রতারণামূলক মজুরি অর্জন করে, কিন্তু যে ধার্মিকতা বপন করে সে নিশ্চিত পুরষ্কার পায়।</w:t>
      </w:r>
    </w:p>
    <w:p/>
    <w:p>
      <w:r xmlns:w="http://schemas.openxmlformats.org/wordprocessingml/2006/main">
        <w:t xml:space="preserve">2. জেমস 4:13-17 - এখন আসুন, আপনারা যারা বলছেন, আজ বা কাল আমরা অমুক শহরে যাব, সেখানে এক বছর কাটাব, কেনাবেচা করব এবং লাভ করব; যদিও আপনি জানেন না আগামীকাল কি ঘটবে। তোমার জীবন কিসের জন্য? এমনকি এটি একটি বাষ্প যা কিছু সময়ের জন্য প্রদর্শিত হয় এবং তারপরে অদৃশ্য হয়ে যায়। এর পরিবর্তে আপনার বলা উচিত, যদি প্রভু চান, আমরা বাঁচব এবং এটি বা এটি করব। কিন্তু এখন তুমি তোমার অহংকারে অহংকার করছ। সব ধরনের গর্ব মন্দ হয় না। অতএব, যে ভাল করতে জানে এবং তা করে না, তার কাছে এটি পাপ।</w:t>
      </w:r>
    </w:p>
    <w:p/>
    <w:p>
      <w:r xmlns:w="http://schemas.openxmlformats.org/wordprocessingml/2006/main">
        <w:t xml:space="preserve">Hosea 10:14 অতএব তোমার প্রজাদের মধ্যে গোলমাল উঠবে, এবং তোমার সমস্ত দুর্গ লুণ্ঠিত হবে, যেমন শালমান যুদ্ধের দিনে বেথারবেলকে লুণ্ঠন করেছিল: মাকে তার সন্তানদের উপর টুকরো টুকরো করা হয়েছিল।</w:t>
      </w:r>
    </w:p>
    <w:p/>
    <w:p>
      <w:r xmlns:w="http://schemas.openxmlformats.org/wordprocessingml/2006/main">
        <w:t xml:space="preserve">ঈশ্বরের লোকেদের মধ্যে একটা গোলমাল দেখা দেবে, যার ফলে তাদের সমস্ত দুর্গ ধ্বংস হয়ে যাবে।</w:t>
      </w:r>
    </w:p>
    <w:p/>
    <w:p>
      <w:r xmlns:w="http://schemas.openxmlformats.org/wordprocessingml/2006/main">
        <w:t xml:space="preserve">1. ঈশ্বরের শৃঙ্খলার শক্তি: হোশেয়ার একটি পরীক্ষা 10:14</w:t>
      </w:r>
    </w:p>
    <w:p/>
    <w:p>
      <w:r xmlns:w="http://schemas.openxmlformats.org/wordprocessingml/2006/main">
        <w:t xml:space="preserve">2. অবাধ্যতার পরিণতি: হোশেয়ার একটি অধ্যয়ন 10:14</w:t>
      </w:r>
    </w:p>
    <w:p/>
    <w:p>
      <w:r xmlns:w="http://schemas.openxmlformats.org/wordprocessingml/2006/main">
        <w:t xml:space="preserve">1.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হিব্রু 12:11-13 - এই মুহুর্তের জন্য সমস্ত শৃঙ্খলা আনন্দদায়ক নয় বরং বেদনাদায়ক বলে মনে হয়, কিন্তু পরে যারা এটি দ্বারা প্রশিক্ষিত হয়েছে তাদের কাছে এটি ধার্মিকতার শান্তিপূর্ণ ফল দেয়। তাই তোমার নীচু হয়ে যাওয়া হাত তুলুন এবং আপনার দুর্বল হাঁটুকে শক্তিশালী করুন, এবং আপনার পায়ের জন্য সোজা পথ তৈরি করুন, যাতে যা খোঁড়া তা জয়েন্টের বাইরে না যায় বরং আরোগ্য হয়।</w:t>
      </w:r>
    </w:p>
    <w:p/>
    <w:p>
      <w:r xmlns:w="http://schemas.openxmlformats.org/wordprocessingml/2006/main">
        <w:t xml:space="preserve">Hosea 10:15 তোমার মহা দুষ্টতার জন্য বেথেল তোমার প্রতি সেইরূপই করবে: এক সকালে ইস্রায়েলের রাজাকে একেবারে উচ্ছেদ করা হবে।</w:t>
      </w:r>
    </w:p>
    <w:p/>
    <w:p>
      <w:r xmlns:w="http://schemas.openxmlformats.org/wordprocessingml/2006/main">
        <w:t xml:space="preserve">ঈশ্বর তাদের দুষ্টতার জন্য ইস্রায়েলের রাজাকে কেটে ফেলবেন।</w:t>
      </w:r>
    </w:p>
    <w:p/>
    <w:p>
      <w:r xmlns:w="http://schemas.openxmlformats.org/wordprocessingml/2006/main">
        <w:t xml:space="preserve">1. দুষ্টতার পরিণতি</w:t>
      </w:r>
    </w:p>
    <w:p/>
    <w:p>
      <w:r xmlns:w="http://schemas.openxmlformats.org/wordprocessingml/2006/main">
        <w:t xml:space="preserve">2. অনুতাপ: একমাত্র বিকল্প</w:t>
      </w:r>
    </w:p>
    <w:p/>
    <w:p>
      <w:r xmlns:w="http://schemas.openxmlformats.org/wordprocessingml/2006/main">
        <w:t xml:space="preserve">1. Hosea 4:6 - আমার প্রজারা জ্ঞানের অভাবে ধ্বংস হয়ে গেছে: কারণ তুমি জ্ঞানকে প্রত্যাখ্যান করেছ, আমিও তোমাকে প্রত্যাখ্যান করব, যে তুমি আমার কোন যাজক হবে না: তুমি তোমার ঈশ্বরের আইন ভুলে গেছ, তাই আমিও তোমাকে প্রত্যাখ্যান করব। তোমার সন্তানদের ভুলে যাও।</w:t>
      </w:r>
    </w:p>
    <w:p/>
    <w:p>
      <w:r xmlns:w="http://schemas.openxmlformats.org/wordprocessingml/2006/main">
        <w:t xml:space="preserve">2. হিতোপদেশ 14:34 - ধার্মিকতা একটি জাতিকে উন্নীত করে: কিন্তু পাপ যে কোনো জাতির জন্য অপমানজনক।</w:t>
      </w:r>
    </w:p>
    <w:p/>
    <w:p>
      <w:r xmlns:w="http://schemas.openxmlformats.org/wordprocessingml/2006/main">
        <w:t xml:space="preserve">Hosea অধ্যায় 11 ইস্রায়েলের লোকেদের প্রতি ঈশ্বরের গভীর ভালবাসা এবং সমবেদনাকে চিত্রিত করে, তাদের ক্রমাগত বিদ্রোহ এবং অবিশ্বস্ততা সত্ত্বেও। অধ্যায়টি ঈশ্বরের কোমল যত্ন, তাদের অনুতাপের জন্য তাঁর আকাঙ্ক্ষা এবং তারা যদি তাদের অবাধ্যতা অব্যাহত রাখে তবে তারা যে পরিণতির মুখোমুখি হবে তা চিত্রিত করে।</w:t>
      </w:r>
    </w:p>
    <w:p/>
    <w:p>
      <w:r xmlns:w="http://schemas.openxmlformats.org/wordprocessingml/2006/main">
        <w:t xml:space="preserve">1ম অনুচ্ছেদ: অধ্যায়টি শুরু হয় ঈশ্বর একটি জাতি হিসাবে ইস্রায়েলের প্রথম দিন থেকে তাঁর ভালবাসা এবং যত্নের কথা স্মরণ করে। তিনি বর্ণনা করেছেন যে কীভাবে তিনি তাদের মিশর থেকে ডেকেছিলেন, তাদের হাঁটতে শিখিয়েছিলেন এবং তাদের সুস্থ করেছিলেন। যাইহোক, তিনি তাদের যত বেশি ডেকেছিলেন, ততই তারা বিপথে গিয়েছিল এবং মিথ্যা দেবতার দিকে ফিরে গিয়েছিল (হোসেয়া 11:1-4)।</w:t>
      </w:r>
    </w:p>
    <w:p/>
    <w:p>
      <w:r xmlns:w="http://schemas.openxmlformats.org/wordprocessingml/2006/main">
        <w:t xml:space="preserve">2য় অনুচ্ছেদ: ঈশ্বরের প্রেম এবং করুণা প্রকাশ করা হয় যখন তিনি তাঁর দ্বন্দ্বমূলক আবেগের সাথে কুস্তি করেন। তিনি করুণা প্রদর্শনের আকাঙ্ক্ষা এবং ইস্রায়েলের অবাধ্যতার প্রতি তাঁর ধার্মিক ক্রোধের মধ্যে ছিঁড়ে গেছেন। যদিও বিচার আসন্ন, তাঁর প্রেম এবং করুণা তাঁকে সম্পূর্ণরূপে ধ্বংস করতে বাধা দেয় (হোসেয়া 11:5-9)।</w:t>
      </w:r>
    </w:p>
    <w:p/>
    <w:p>
      <w:r xmlns:w="http://schemas.openxmlformats.org/wordprocessingml/2006/main">
        <w:t xml:space="preserve">3য় অনুচ্ছেদ: পুনরুদ্ধারের প্রতিশ্রুতি দিয়ে অধ্যায়টি শেষ হয়েছে। ঈশ্বর ঘোষণা করেন যে তিনি তাঁর প্রচণ্ড ক্রোধ বাস্তবায়ন করবেন না বা ইস্রায়েলকে সম্পূর্ণরূপে ধ্বংস করবেন না। পরিবর্তে, তিনি জাতিদের মধ্য থেকে তাদের জড়ো করবেন এবং তাদের দেশে ফিরিয়ে আনবেন। তারা তাঁর পথে চলবে, এবং তিনি তাদের ঈশ্বর হবেন যখন তারা অনুতপ্ত হবেন এবং তাঁর কাছে ফিরে আসবেন (হোসেয়া 11:10-11)।</w:t>
      </w:r>
    </w:p>
    <w:p/>
    <w:p>
      <w:r xmlns:w="http://schemas.openxmlformats.org/wordprocessingml/2006/main">
        <w:t xml:space="preserve">সংক্ষেপে,</w:t>
      </w:r>
    </w:p>
    <w:p>
      <w:r xmlns:w="http://schemas.openxmlformats.org/wordprocessingml/2006/main">
        <w:t xml:space="preserve">হোসেয় অধ্যায় 11 ঈশ্বরের প্রতি গভীর ভালবাসা এবং সমবেদনাকে চিত্রিত করে</w:t>
      </w:r>
    </w:p>
    <w:p>
      <w:r xmlns:w="http://schemas.openxmlformats.org/wordprocessingml/2006/main">
        <w:t xml:space="preserve">ইস্রায়েলের লোকেরা, তাদের বিদ্রোহ এবং অবিশ্বস্ততা সত্ত্বেও,</w:t>
      </w:r>
    </w:p>
    <w:p>
      <w:r xmlns:w="http://schemas.openxmlformats.org/wordprocessingml/2006/main">
        <w:t xml:space="preserve">এবং পুনরুদ্ধারের প্রতিশ্রুতি দেয় যদি তারা অনুতপ্ত হয় এবং তাঁর কাছে ফিরে আসে।</w:t>
      </w:r>
    </w:p>
    <w:p/>
    <w:p>
      <w:r xmlns:w="http://schemas.openxmlformats.org/wordprocessingml/2006/main">
        <w:t xml:space="preserve">তাদের প্রথম দিন থেকে ইস্রায়েলের প্রতি ঈশ্বরের ভালবাসা এবং যত্নের স্মরণ।</w:t>
      </w:r>
    </w:p>
    <w:p>
      <w:r xmlns:w="http://schemas.openxmlformats.org/wordprocessingml/2006/main">
        <w:t xml:space="preserve">তাদের বিদ্রোহ এবং মিথ্যা দেবতার দিকে ফিরে যাওয়ার বর্ণনা।</w:t>
      </w:r>
    </w:p>
    <w:p>
      <w:r xmlns:w="http://schemas.openxmlformats.org/wordprocessingml/2006/main">
        <w:t xml:space="preserve">করুণা এবং ধার্মিক রাগের মধ্যে ঈশ্বরের দ্বন্দ্বমূলক আবেগের প্রকাশ।</w:t>
      </w:r>
    </w:p>
    <w:p>
      <w:r xmlns:w="http://schemas.openxmlformats.org/wordprocessingml/2006/main">
        <w:t xml:space="preserve">বিচারের প্রতিশ্রুতি কিন্তু তাঁর ভালবাসা এবং করুণার কারণে সম্পূর্ণ ধ্বংস প্রতিরোধ।</w:t>
      </w:r>
    </w:p>
    <w:p>
      <w:r xmlns:w="http://schemas.openxmlformats.org/wordprocessingml/2006/main">
        <w:t xml:space="preserve">জাতিদের কাছ থেকে ইস্রায়েলের পুনরুদ্ধার এবং সমাবেশের আশ্বাস।</w:t>
      </w:r>
    </w:p>
    <w:p>
      <w:r xmlns:w="http://schemas.openxmlformats.org/wordprocessingml/2006/main">
        <w:t xml:space="preserve">ঈশ্বরের পথে চলার প্রতিশ্রুতি এবং তাদের ঈশ্বর হিসাবে তাঁর ভূমিকা।</w:t>
      </w:r>
    </w:p>
    <w:p>
      <w:r xmlns:w="http://schemas.openxmlformats.org/wordprocessingml/2006/main">
        <w:t xml:space="preserve">তাওবার জন্য আহ্বান করুন এবং তাঁর কাছে ফিরে আসুন।</w:t>
      </w:r>
    </w:p>
    <w:p/>
    <w:p>
      <w:r xmlns:w="http://schemas.openxmlformats.org/wordprocessingml/2006/main">
        <w:t xml:space="preserve">হোশেয়ার এই অধ্যায়টি ইস্রায়েলের লোকেদের প্রতি ঈশ্বরের গভীর ভালবাসা এবং সমবেদনাকে চিত্রিত করে, তাদের ক্রমাগত বিদ্রোহ এবং অবিশ্বস্ততা সত্ত্বেও। ঈশ্বর একটি জাতি হিসাবে তাদের প্রথম দিন থেকে ইস্রায়েলের প্রতি তাঁর ভালবাসা এবং যত্নের কথা স্মরণ করেন, জোর দিয়েছিলেন যে কীভাবে তিনি তাদের মিশর থেকে ডেকেছিলেন, তাদের হাঁটতে শিখিয়েছিলেন এবং তাদের সুস্থ করেছিলেন। যাইহোক, তাঁর আহ্বানে ইস্রায়েলের প্রতিক্রিয়া ছিল বিপথগামী হওয়া এবং মিথ্যা দেবতার দিকে ফিরে যাওয়া। ঈশ্বরের ভালবাসা এবং সমবেদনা প্রকাশ করা হয় যখন তিনি তাঁর দ্বন্দ্বমূলক আবেগের সাথে কুস্তি করেন, করুণা দেখানোর আকাঙ্ক্ষা এবং তাদের অবাধ্যতার প্রতি তাঁর ধার্মিক ক্রোধের মধ্যে ছেঁড়া। যদিও বিচার আসন্ন, তার ভালবাসা এবং করুণা তাকে সম্পূর্ণরূপে ধ্বংস করতে বাধা দেয়। অধ্যায়টি পুনরুদ্ধারের প্রতিশ্রুতি দিয়ে সমাপ্ত হয়, কারণ ঈশ্বর ঘোষণা করেন যে তিনি তাঁর প্রচণ্ড ক্রোধ বাস্তবায়ন করবেন না বা ইস্রায়েলকে সম্পূর্ণরূপে ধ্বংস করবেন না। পরিবর্তে, তিনি জাতিদের মধ্য থেকে তাদের জড়ো করবেন এবং তাদের দেশে ফিরিয়ে আনবেন। তারা তাঁর পথে চলবে, এবং তিনি তাদের ঈশ্বর হবেন যখন তারা অনুতপ্ত হবেন এবং তাঁর কাছে ফিরে আসবেন। এই অধ্যায়টি ঈশ্বরের স্থায়ী প্রেম, অনুতাপের জন্য তাঁর আকাঙ্ক্ষা এবং ইস্রায়েলের লোকেদের জন্য পুনরুদ্ধারের প্রতিশ্রুতির উপর জোর দেয়।</w:t>
      </w:r>
    </w:p>
    <w:p/>
    <w:p>
      <w:r xmlns:w="http://schemas.openxmlformats.org/wordprocessingml/2006/main">
        <w:t xml:space="preserve">Hosea 11:1 ইস্রায়েল যখন শিশু ছিল, তখন আমি তাকে ভালবাসতাম এবং আমার ছেলেকে মিশর থেকে ডেকেছিলাম।</w:t>
      </w:r>
    </w:p>
    <w:p/>
    <w:p>
      <w:r xmlns:w="http://schemas.openxmlformats.org/wordprocessingml/2006/main">
        <w:t xml:space="preserve">ঈশ্বর ইস্রায়েলকে শিশু হিসাবে ভালবাসতেন এবং তাদের মিশর থেকে বের করে আনেন।</w:t>
      </w:r>
    </w:p>
    <w:p/>
    <w:p>
      <w:r xmlns:w="http://schemas.openxmlformats.org/wordprocessingml/2006/main">
        <w:t xml:space="preserve">1. তাঁর লোকেদের জন্য ঈশ্বরের ভালবাসা: মুক্তির গল্প</w:t>
      </w:r>
    </w:p>
    <w:p/>
    <w:p>
      <w:r xmlns:w="http://schemas.openxmlformats.org/wordprocessingml/2006/main">
        <w:t xml:space="preserve">2. ঈশ্বরের প্রেম নিঃশর্ত এবং অবিচল</w:t>
      </w:r>
    </w:p>
    <w:p/>
    <w:p>
      <w:r xmlns:w="http://schemas.openxmlformats.org/wordprocessingml/2006/main">
        <w:t xml:space="preserve">1. ইশাইয়া 43:1-3 - এইভাবে সদাপ্রভু বলছেন, যিনি তোমাকে সৃষ্টি করেছেন, হে ইয়াকুব, এবং যিনি তোমাকে গঠন করেছেন, হে ইস্রায়েল: "ভয় করো না, কারণ আমি তোমাকে উদ্ধার করেছি; আমি তোমাকে তোমার নামে ডেকেছি; তুমি আমার</w:t>
      </w:r>
    </w:p>
    <w:p/>
    <w:p>
      <w:r xmlns:w="http://schemas.openxmlformats.org/wordprocessingml/2006/main">
        <w:t xml:space="preserve">2. রোমানস 8:35-39 - কে আমাদের খ্রীষ্টের ভালবাসা থেকে আলাদা করবে? ক্লেশ, না যন্ত্রণা, না তাড়না, না দুর্ভিক্ষ, না নগ্নতা, না বিপদ, না তলোয়ার? যেমন লেখা আছে: "তোমার জন্য আমরা সারাদিন মেরে থাকি; আমাদেরকে জবাই করা ভেড়ার মত গণ্য করা হয়।" তবুও এই সমস্ত কিছুতে আমরা বিজয়ীর চেয়েও বেশি তাঁর মাধ্যমে যিনি আমাদের ভালবাসেন৷ কেননা আমি দৃঢ়প্রত্যয়ী যে মৃত্যু, জীবন, ফেরেশতা, রাজত্ব, ক্ষমতা, বর্তমান জিনিস বা আসন্ন জিনিস, উচ্চতা বা গভীরতা বা অন্য কোনও সৃষ্ট জিনিস আমাদেরকে ঈশ্বরের ভালবাসা থেকে আলাদা করতে সক্ষম হবে না খ্রীষ্ট যীশু আমাদের প্রভু।</w:t>
      </w:r>
    </w:p>
    <w:p/>
    <w:p>
      <w:r xmlns:w="http://schemas.openxmlformats.org/wordprocessingml/2006/main">
        <w:t xml:space="preserve">Hosea 11:2 তারা তাদের ডেকেছিল, তাই তারা তাদের কাছ থেকে চলে গিয়েছিল;</w:t>
      </w:r>
    </w:p>
    <w:p/>
    <w:p>
      <w:r xmlns:w="http://schemas.openxmlformats.org/wordprocessingml/2006/main">
        <w:t xml:space="preserve">ইস্রায়েলীয়রা ঈশ্বরের কাছ থেকে বিপথগামী হয়েছিল এবং বালিমকে বলিদান এবং খোদাই করা মূর্তিতে ধূপ জ্বালানোর মাধ্যমে মূর্তিপূজায় আত্মসমর্পণ করেছিল।</w:t>
      </w:r>
    </w:p>
    <w:p/>
    <w:p>
      <w:r xmlns:w="http://schemas.openxmlformats.org/wordprocessingml/2006/main">
        <w:t xml:space="preserve">1. মূর্তিপূজার বিপদ: হোশেয় থেকে একটি সতর্কতা 11:2</w:t>
      </w:r>
    </w:p>
    <w:p/>
    <w:p>
      <w:r xmlns:w="http://schemas.openxmlformats.org/wordprocessingml/2006/main">
        <w:t xml:space="preserve">2. কিভাবে ঈশ্বরের প্রতি বিশ্বস্ত থাকা যায়: হোশেয়ার একটি অধ্যয়ন 11:2</w:t>
      </w:r>
    </w:p>
    <w:p/>
    <w:p>
      <w:r xmlns:w="http://schemas.openxmlformats.org/wordprocessingml/2006/main">
        <w:t xml:space="preserve">1. Deuteronomy 32:17 - তারা শয়তানের কাছে বলিদান করেছিল, ঈশ্বরকে নয়; দেবতাদের কাছে যাদের তারা জানত না, নতুন দেবতাদের কাছে যারা নতুন এসেছেন, যাদেরকে তোমাদের পূর্বপুরুষরা ভয় করতেন না।</w:t>
      </w:r>
    </w:p>
    <w:p/>
    <w:p>
      <w:r xmlns:w="http://schemas.openxmlformats.org/wordprocessingml/2006/main">
        <w:t xml:space="preserve">2. ইশাইয়া 40:18-20 - তাহলে আপনি কার সাথে ঈশ্বরের তুলনা করবেন? অথবা তুমি তার সাথে কোন উপমাকে তুলনা করবে? কারিগর একটি খোদাই করা মূর্তি গলিয়ে দেয়, স্বর্ণকার তা সোনা দিয়ে বিছিয়ে দেয় এবং রূপার শিকল ঢেলে দেয়। যে এত দরিদ্র যে তার কোন উৎসর্গ নেই সে এমন একটি গাছ বেছে নেয় যা পচে না; তিনি তার কাছে একটি ধূর্ত কারিগর খুঁজছেন একটি খোদাই করা মূর্তি প্রস্তুত করার জন্য, যা সরানো হবে না।</w:t>
      </w:r>
    </w:p>
    <w:p/>
    <w:p>
      <w:r xmlns:w="http://schemas.openxmlformats.org/wordprocessingml/2006/main">
        <w:t xml:space="preserve">Hosea 11:3 আমি ইফ্রয়িমকেও যেতে শিখিয়েছি, তাদের কোলে নিয়ে যেতে; কিন্তু তারা জানত না যে আমি তাদের সুস্থ করেছি।</w:t>
      </w:r>
    </w:p>
    <w:p/>
    <w:p>
      <w:r xmlns:w="http://schemas.openxmlformats.org/wordprocessingml/2006/main">
        <w:t xml:space="preserve">ঈশ্বর ইফ্রয়িমের লোকদের তাদের বাহু ধরে নিয়েছিলেন এবং তাদের শিক্ষা দিয়েছিলেন, কিন্তু তারা চিনতে পারেনি যে তিনি তাদের সুস্থ করেছেন।</w:t>
      </w:r>
    </w:p>
    <w:p/>
    <w:p>
      <w:r xmlns:w="http://schemas.openxmlformats.org/wordprocessingml/2006/main">
        <w:t xml:space="preserve">1. প্রভুর নিরাময়ের হাতকে স্বীকৃতি দেওয়া - হোশেয়া 11:3</w:t>
      </w:r>
    </w:p>
    <w:p/>
    <w:p>
      <w:r xmlns:w="http://schemas.openxmlformats.org/wordprocessingml/2006/main">
        <w:t xml:space="preserve">2. প্রভুর নির্দেশে বিশ্বাস করা - হোশেয়া 11:3</w:t>
      </w:r>
    </w:p>
    <w:p/>
    <w:p>
      <w:r xmlns:w="http://schemas.openxmlformats.org/wordprocessingml/2006/main">
        <w:t xml:space="preserve">1. গীতসংহিতা 147:3 - তিনি ভগ্নহৃদয়দের নিরাময় করেন এবং তাদের ক্ষতগুলি বেঁধে দেন।</w:t>
      </w:r>
    </w:p>
    <w:p/>
    <w:p>
      <w:r xmlns:w="http://schemas.openxmlformats.org/wordprocessingml/2006/main">
        <w:t xml:space="preserve">2. Isaiah 58:8 - তাহলে সকালের মত তোমার আলো ফুটে উঠবে, তোমার নিরাময় দ্রুত হয়ে উঠবে এবং তোমার ধার্মিকতা তোমার সামনে যাবে; প্রভুর মহিমা আপনার পিছনের প্রহরী হবে.</w:t>
      </w:r>
    </w:p>
    <w:p/>
    <w:p>
      <w:r xmlns:w="http://schemas.openxmlformats.org/wordprocessingml/2006/main">
        <w:t xml:space="preserve">Hosea 11:4 আমি তাদের একজন মানুষের দড়ি দিয়ে, ভালবাসার ব্যান্ড দিয়ে আঁকলাম; এবং আমি তাদের কাছে ছিলাম যারা তাদের চোয়ালের জোয়াল খুলে দেয় এবং আমি তাদের কাছে মাংস রেখেছিলাম।</w:t>
      </w:r>
    </w:p>
    <w:p/>
    <w:p>
      <w:r xmlns:w="http://schemas.openxmlformats.org/wordprocessingml/2006/main">
        <w:t xml:space="preserve">ঈশ্বর আমাদের একটি চিরন্তন প্রেমের সাথে ভালবাসেন, এবং তিনি আমাদের পাপের ভারী বোঝা থেকে মুক্তি দেন।</w:t>
      </w:r>
    </w:p>
    <w:p/>
    <w:p>
      <w:r xmlns:w="http://schemas.openxmlformats.org/wordprocessingml/2006/main">
        <w:t xml:space="preserve">1. "ঈশ্বরের ভালবাসা: তাঁর করুণা এবং অনুগ্রহের অভিজ্ঞতা"</w:t>
      </w:r>
    </w:p>
    <w:p/>
    <w:p>
      <w:r xmlns:w="http://schemas.openxmlformats.org/wordprocessingml/2006/main">
        <w:t xml:space="preserve">2. "পাপের বোঝা: ঈশ্বরের প্রেমে নিজেদেরকে মুক্তি দেওয়া"</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জন 3:16 - কারণ ঈশ্বর জগৎকে এতটাই ভালোবাসলেন যে তিনি তাঁর একমাত্র পুত্রকে দিয়েছেন, যাতে যে কেউ তাঁকে বিশ্বাস করে সে বিনষ্ট না হয় তবে অনন্ত জীবন পায়।</w:t>
      </w:r>
    </w:p>
    <w:p/>
    <w:p>
      <w:r xmlns:w="http://schemas.openxmlformats.org/wordprocessingml/2006/main">
        <w:t xml:space="preserve">Hosea 11:5 তিনি মিশর দেশে ফিরে যাবেন না, কিন্তু আসিরীয়রা তার রাজা হবে, কারণ তারা ফিরে আসতে অস্বীকার করেছিল।</w:t>
      </w:r>
    </w:p>
    <w:p/>
    <w:p>
      <w:r xmlns:w="http://schemas.openxmlformats.org/wordprocessingml/2006/main">
        <w:t xml:space="preserve">ইস্রায়েলের লোকেরা মিশরে ফিরে যেতে অস্বীকার করেছিল এবং পরিবর্তে আসিরিয়ার শাসিত হয়েছিল।</w:t>
      </w:r>
    </w:p>
    <w:p/>
    <w:p>
      <w:r xmlns:w="http://schemas.openxmlformats.org/wordprocessingml/2006/main">
        <w:t xml:space="preserve">1: আমরা ইস্রায়েলীয়দের কাছ থেকে শিখতে পারি যে বিশ্বস্ততা সান্ত্বনার চেয়ে বেশি গুরুত্বপূর্ণ।</w:t>
      </w:r>
    </w:p>
    <w:p/>
    <w:p>
      <w:r xmlns:w="http://schemas.openxmlformats.org/wordprocessingml/2006/main">
        <w:t xml:space="preserve">2: ঈশ্বরের ইচ্ছা আমাদের নিজস্ব ইচ্ছা এবং পরিকল্পনার চেয়ে বড়।</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এবং একটি আশা দেওয়ার জন্য।"</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Hosea 11:6 এবং তরবারি তার শহরগুলিতে থাকবে, এবং তার শাখাগুলিকে গ্রাস করবে এবং তাদের নিজস্ব পরামর্শের কারণে তাদের গ্রাস করবে।</w:t>
      </w:r>
    </w:p>
    <w:p/>
    <w:p>
      <w:r xmlns:w="http://schemas.openxmlformats.org/wordprocessingml/2006/main">
        <w:t xml:space="preserve">যারা তাদের নিজস্ব পরামর্শ অনুসরণ করে এবং তাকে প্রত্যাখ্যান করে তাদের উপর ঈশ্বরের বিচার হবে।</w:t>
      </w:r>
    </w:p>
    <w:p/>
    <w:p>
      <w:r xmlns:w="http://schemas.openxmlformats.org/wordprocessingml/2006/main">
        <w:t xml:space="preserve">1: যারা তাঁর দিকে ফিরে তাদের প্রতি ঈশ্বরের করুণা প্রসারিত হবে, কিন্তু যারা তাঁকে প্রত্যাখ্যান করে তারা বিচারের মুখোমুখি হবে।</w:t>
      </w:r>
    </w:p>
    <w:p/>
    <w:p>
      <w:r xmlns:w="http://schemas.openxmlformats.org/wordprocessingml/2006/main">
        <w:t xml:space="preserve">2: আমাদের জ্ঞানী হওয়া উচিত এবং আমাদের নিজস্ব বোধগম্যতার উপর নির্ভর না করে আমরা যা করি তাতে ঈশ্বরের নির্দেশনা চাওয়া উচিত।</w:t>
      </w:r>
    </w:p>
    <w:p/>
    <w:p>
      <w:r xmlns:w="http://schemas.openxmlformats.org/wordprocessingml/2006/main">
        <w:t xml:space="preserve">1: Jeremiah 17:13 হে সদাপ্রভু, ইস্রায়েলের আশা, যারা তোমাকে পরিত্যাগ করে তারা সবাই লজ্জিত হবে; যারা তোমার কাছ থেকে মুখ ফিরিয়ে নেয় তাদের পৃথিবীতে লেখা হবে, কারণ তারা জীবন্ত জলের ফোয়ারা মাবুদকে ত্যাগ করেছে।</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Hosea 11:7 এবং আমার লোকেরা আমার কাছ থেকে পিছিয়ে যাওয়ার জন্য নিচু হয়েছে, যদিও তারা তাদের সর্বোচ্চ উচ্চে ডেকেছে, তবুও কেউই তাঁকে বড় করবে না।</w:t>
      </w:r>
    </w:p>
    <w:p/>
    <w:p>
      <w:r xmlns:w="http://schemas.openxmlformats.org/wordprocessingml/2006/main">
        <w:t xml:space="preserve">ইস্রায়েলের লোকেরা ঈশ্বরের কাছ থেকে দূরে সরে গেছে এবং তাকে সর্বোচ্চ হিসাবে স্বীকার করতে ইচ্ছুক নয়।</w:t>
      </w:r>
    </w:p>
    <w:p/>
    <w:p>
      <w:r xmlns:w="http://schemas.openxmlformats.org/wordprocessingml/2006/main">
        <w:t xml:space="preserve">1. আমাদের বিদ্রোহ সত্ত্বেও আমাদের জন্য ঈশ্বরের ভালবাসা</w:t>
      </w:r>
    </w:p>
    <w:p/>
    <w:p>
      <w:r xmlns:w="http://schemas.openxmlformats.org/wordprocessingml/2006/main">
        <w:t xml:space="preserve">2. ঈশ্বরকে সর্বোচ্চ হিসাবে স্বীকার করার গুরুত্ব</w:t>
      </w:r>
    </w:p>
    <w:p/>
    <w:p>
      <w:r xmlns:w="http://schemas.openxmlformats.org/wordprocessingml/2006/main">
        <w:t xml:space="preserve">1. Deuteronomy 30:19-20 - আমি আজকে স্বর্গ ও পৃথিবীকে তোমাদের বিরুদ্ধে সাক্ষ্য দিতে বলছি, যে আমি তোমাদের সামনে জীবন ও মৃত্যু, আশীর্বাদ ও অভিশাপ স্থাপন করেছি। তাই জীবন বেছে নিন, যাতে আপনি এবং আপনার সন্তানরা বেঁচে থাকতে পারেন।</w:t>
      </w:r>
    </w:p>
    <w:p/>
    <w:p>
      <w:r xmlns:w="http://schemas.openxmlformats.org/wordprocessingml/2006/main">
        <w:t xml:space="preserve">20 তুমি তোমার সমস্ত হৃদয়, তোমার সমস্ত প্রাণ এবং তোমার সমস্ত শক্তি দিয়ে তোমার ঈশ্বর সদাপ্রভুকে ভালবাসবে।</w:t>
      </w:r>
    </w:p>
    <w:p/>
    <w:p>
      <w:r xmlns:w="http://schemas.openxmlformats.org/wordprocessingml/2006/main">
        <w:t xml:space="preserve">2. ইশাইয়াহ 59:1-2 - দেখ, প্রভুর হাত ছোট করা হয়নি, যে এটি রক্ষা করতে পারে না, বা তার কান নিস্তেজ নয় যে এটি শুনতে পায় না; কিন্তু তোমার পাপ তোমার ও তোমার ঈশ্বরের মধ্যে বিচ্ছেদ ঘটিয়েছে, আর তোমার পাপ তোমার থেকে তার মুখ লুকিয়ে রেখেছে যাতে সে শুনতে পায় না।</w:t>
      </w:r>
    </w:p>
    <w:p/>
    <w:p>
      <w:r xmlns:w="http://schemas.openxmlformats.org/wordprocessingml/2006/main">
        <w:t xml:space="preserve">Hosea 11:8 ইফ্রয়িম, আমি কিভাবে তোমাকে ছেড়ে দেব? ইস্রায়েল, আমি কিভাবে তোমাকে উদ্ধার করব? আমি কিভাবে তোমাকে আদমার মত করব? আমি কিভাবে তোমাকে সবোয়িমের মত স্থাপন করব? আমার হৃদয় আমার মধ্যে পরিণত হয়েছে, আমার অনুতাপ একসাথে জ্বলে উঠেছে।</w:t>
      </w:r>
    </w:p>
    <w:p/>
    <w:p>
      <w:r xmlns:w="http://schemas.openxmlformats.org/wordprocessingml/2006/main">
        <w:t xml:space="preserve">ইস্রায়েলের সমস্ত অন্যায় সত্ত্বেও, ঈশ্বর এখনও তাদের ভালবাসেন এবং তাদের ছেড়ে দিতে চান না।</w:t>
      </w:r>
    </w:p>
    <w:p/>
    <w:p>
      <w:r xmlns:w="http://schemas.openxmlformats.org/wordprocessingml/2006/main">
        <w:t xml:space="preserve">1. ঈশ্বরের অবিরাম প্রেম: হোশেয়া 11:8</w:t>
      </w:r>
    </w:p>
    <w:p/>
    <w:p>
      <w:r xmlns:w="http://schemas.openxmlformats.org/wordprocessingml/2006/main">
        <w:t xml:space="preserve">2. অনুতাপ এবং পুনরুদ্ধার: আমাদের হৃদয়কে ঈশ্বরের দিকে ফিরিয়ে দেওয়া</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51:10 - হে ঈশ্বর, আমার মধ্যে একটি শুদ্ধ হৃদয় তৈরি করুন এবং আমার মধ্যে একটি সঠিক আত্মা পুনর্নবীকরণ করুন।</w:t>
      </w:r>
    </w:p>
    <w:p/>
    <w:p>
      <w:r xmlns:w="http://schemas.openxmlformats.org/wordprocessingml/2006/main">
        <w:t xml:space="preserve">Hosea 11:9 আমি আমার ক্রোধের প্রচণ্ডতা বাস্তবায়ন করব না, আমি ইফ্রয়িমকে ধ্বংস করতে ফিরে যাব না, কারণ আমি ঈশ্বর, মানুষ নই; তোমার মাঝখানে সেই পবিত্রতম: আর আমি শহরে প্রবেশ করব না।</w:t>
      </w:r>
    </w:p>
    <w:p/>
    <w:p>
      <w:r xmlns:w="http://schemas.openxmlformats.org/wordprocessingml/2006/main">
        <w:t xml:space="preserve">ঈশ্বর তার ঐশ্বরিক প্রকৃতি এবং করুণার কারণে ইফ্রাইমকে শাস্তি দেবেন না।</w:t>
      </w:r>
    </w:p>
    <w:p/>
    <w:p>
      <w:r xmlns:w="http://schemas.openxmlformats.org/wordprocessingml/2006/main">
        <w:t xml:space="preserve">1. ঈশ্বরের ভালবাসা শর্তহীন</w:t>
      </w:r>
    </w:p>
    <w:p/>
    <w:p>
      <w:r xmlns:w="http://schemas.openxmlformats.org/wordprocessingml/2006/main">
        <w:t xml:space="preserve">2. ঐশ্বরিক করুণা ক্রোধের উপরে জয়লাভ করে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Hosea 11:10 তারা সদাপ্রভুর পিছনে হাঁটবে; তিনি সিংহের মত গর্জন করবেন; যখন তিনি গর্জন করবেন, তখন শিশুরা পশ্চিম দিক থেকে কাঁপবে।</w:t>
      </w:r>
    </w:p>
    <w:p/>
    <w:p>
      <w:r xmlns:w="http://schemas.openxmlformats.org/wordprocessingml/2006/main">
        <w:t xml:space="preserve">প্রভু সিংহের মত গর্জন করবেন এবং পশ্চিম দিক থেকে শিশুরা ভয়ে কাঁপবে।</w:t>
      </w:r>
    </w:p>
    <w:p/>
    <w:p>
      <w:r xmlns:w="http://schemas.openxmlformats.org/wordprocessingml/2006/main">
        <w:t xml:space="preserve">1. প্রভুকে ভয় করতে শেখা - কিভাবে ঈশ্বরের গর্জন আমাদেরকে তাঁর কাছাকাছি নিয়ে আসে</w:t>
      </w:r>
    </w:p>
    <w:p/>
    <w:p>
      <w:r xmlns:w="http://schemas.openxmlformats.org/wordprocessingml/2006/main">
        <w:t xml:space="preserve">2. প্রভুর গর্জনের শক্তি - প্রভুর ভয় জ্ঞানের শুরু</w:t>
      </w:r>
    </w:p>
    <w:p/>
    <w:p>
      <w:r xmlns:w="http://schemas.openxmlformats.org/wordprocessingml/2006/main">
        <w:t xml:space="preserve">1. ইশাইয়া 11:10 - সেই দিন জেসির মূল, যিনি তাঁর লোকেদের জন্য একটি সংকেত হিসাবে দাঁড়াবেন, জাতিগুলি জিজ্ঞাসা করবে, এবং তাঁর বিশ্রামের স্থান মহিমান্বিত হবে।</w:t>
      </w:r>
    </w:p>
    <w:p/>
    <w:p>
      <w:r xmlns:w="http://schemas.openxmlformats.org/wordprocessingml/2006/main">
        <w:t xml:space="preserve">2. হিতোপদেশ 9:10 - প্রভুর ভয় হল প্রজ্ঞার শুরু, আর পবিত্রের জ্ঞান হল অন্তর্দৃষ্টি৷</w:t>
      </w:r>
    </w:p>
    <w:p/>
    <w:p>
      <w:r xmlns:w="http://schemas.openxmlformats.org/wordprocessingml/2006/main">
        <w:t xml:space="preserve">Hosea 11:11 তারা মিশরের পাখির মতো এবং আসিরিয়ার দেশ থেকে ঘুঘুর মতো কাঁপবে এবং আমি তাদের তাদের ঘরে স্থাপন করব, সদাপ্রভু বলছেন।</w:t>
      </w:r>
    </w:p>
    <w:p/>
    <w:p>
      <w:r xmlns:w="http://schemas.openxmlformats.org/wordprocessingml/2006/main">
        <w:t xml:space="preserve">এই শ্লোকটি নির্বাসিত ইস্রায়েলীয়দের তাদের নিজেদের বাড়িতে ফিরিয়ে দেওয়ার জন্য প্রভুর প্রতিশ্রুতির কথা বলে।</w:t>
      </w:r>
    </w:p>
    <w:p/>
    <w:p>
      <w:r xmlns:w="http://schemas.openxmlformats.org/wordprocessingml/2006/main">
        <w:t xml:space="preserve">1. প্রভুর মুক্তির প্রতিশ্রুতি: ঈশ্বরের বিশ্বস্ততার উপর আস্থা রাখা</w:t>
      </w:r>
    </w:p>
    <w:p/>
    <w:p>
      <w:r xmlns:w="http://schemas.openxmlformats.org/wordprocessingml/2006/main">
        <w:t xml:space="preserve">2. পুনরুদ্ধারের ঈশ্বরের প্রতিশ্রুতি: নির্বাসনের মাঝে আশা</w:t>
      </w:r>
    </w:p>
    <w:p/>
    <w:p>
      <w:r xmlns:w="http://schemas.openxmlformats.org/wordprocessingml/2006/main">
        <w:t xml:space="preserve">1. ইশাইয়া 43:1-7 - উদ্ধার এবং পুনরুদ্ধার করার জন্য ঈশ্বরের প্রতিশ্রুতি</w:t>
      </w:r>
    </w:p>
    <w:p/>
    <w:p>
      <w:r xmlns:w="http://schemas.openxmlformats.org/wordprocessingml/2006/main">
        <w:t xml:space="preserve">2. Jeremiah 16:14-21 - ইস্রায়েলকে পুনর্নবীকরণ এবং পুনরুদ্ধারের জন্য ঈশ্বরের প্রতিশ্রুতি</w:t>
      </w:r>
    </w:p>
    <w:p/>
    <w:p>
      <w:r xmlns:w="http://schemas.openxmlformats.org/wordprocessingml/2006/main">
        <w:t xml:space="preserve">Hosea 11:12 ইফ্রয়িম মিথ্যার দ্বারা এবং ইস্রায়েলের পরিবারকে প্রতারণা দ্বারা ঘিরে রেখেছে; কিন্তু যিহূদা এখনও ঈশ্বরের সাথে শাসন করে এবং সাধুদের সাথে বিশ্বস্ত।</w:t>
      </w:r>
    </w:p>
    <w:p/>
    <w:p>
      <w:r xmlns:w="http://schemas.openxmlformats.org/wordprocessingml/2006/main">
        <w:t xml:space="preserve">ইফ্রয়িম এবং ইস্রায়েল পরিবারের মিথ্যা এবং প্রতারণা সত্ত্বেও যিহূদা এখনও ঈশ্বরের প্রতি বিশ্বস্ত।</w:t>
      </w:r>
    </w:p>
    <w:p/>
    <w:p>
      <w:r xmlns:w="http://schemas.openxmlformats.org/wordprocessingml/2006/main">
        <w:t xml:space="preserve">1. যিহূদার বিশ্বস্ততা: ঈশ্বরীয় আনুগত্যের একটি পাঠ</w:t>
      </w:r>
    </w:p>
    <w:p/>
    <w:p>
      <w:r xmlns:w="http://schemas.openxmlformats.org/wordprocessingml/2006/main">
        <w:t xml:space="preserve">2. ইফ্রাইমের মিথ্যা: কেন আমাদের বিশ্বাসে সজাগ থাকতে হবে</w:t>
      </w:r>
    </w:p>
    <w:p/>
    <w:p>
      <w:r xmlns:w="http://schemas.openxmlformats.org/wordprocessingml/2006/main">
        <w:t xml:space="preserve">1. হিতোপদেশ 3:3 - "দয়া ও সত্য তোমাকে পরিত্যাগ না করুক: তোমার গলায় সেগুলি বেঁধে রাখ; তোমার হৃদয়ের টেবিলে সেগুলি লিখ।"</w:t>
      </w:r>
    </w:p>
    <w:p/>
    <w:p>
      <w:r xmlns:w="http://schemas.openxmlformats.org/wordprocessingml/2006/main">
        <w:t xml:space="preserve">2. রোমানস 12:9-10 - "ভালোবাসা বিনা দ্বিধায় থাকুক। যা মন্দ তা ঘৃণা কর; যা ভাল তা ধরে থাক। ভ্রাতৃপ্রেম সহ একে অপরের প্রতি সদয় স্নেহশীল হও; সম্মানে একে অপরকে পছন্দ করে।"</w:t>
      </w:r>
    </w:p>
    <w:p/>
    <w:p>
      <w:r xmlns:w="http://schemas.openxmlformats.org/wordprocessingml/2006/main">
        <w:t xml:space="preserve">হোসেয় অধ্যায় 12 জ্যাকব এবং ইস্রায়েলের লোকেদের ইতিহাসের উপর আলোকপাত করে, তাদের প্রতারণামূলক এবং অবিশ্বস্ত আচরণকে হাইলাইট করে। অধ্যায়টি ঈশ্বরের ধার্মিকতা খোঁজার গুরুত্বের উপর জোর দেয় এবং সম্পদ এবং মিথ্যা দেবতার উপর নির্ভর করার বিরুদ্ধে সতর্ক করে।</w:t>
      </w:r>
    </w:p>
    <w:p/>
    <w:p>
      <w:r xmlns:w="http://schemas.openxmlformats.org/wordprocessingml/2006/main">
        <w:t xml:space="preserve">1ম অনুচ্ছেদ: অধ্যায়টি জ্যাকবের অতীতের একটি রেফারেন্স দিয়ে শুরু হয়েছে, তার যৌবন থেকে তার প্রতারণামূলক প্রকৃতিকে তুলে ধরেছে। জ্যাকব একজন দেবদূতের সাথে কুস্তি করেছিলেন এবং ঈশ্বরের অনুগ্রহ চেয়ে কেঁদেছিলেন। তার রূপান্তর সত্ত্বেও, ইস্রায়েলের লোকেরা প্রতারণা এবং মূর্তিপূজায় জড়িত ছিল (হোসেয়া 12:1-4)।</w:t>
      </w:r>
    </w:p>
    <w:p/>
    <w:p>
      <w:r xmlns:w="http://schemas.openxmlformats.org/wordprocessingml/2006/main">
        <w:t xml:space="preserve">2য় অনুচ্ছেদ: অধ্যায় ঈশ্বরের সাথে ইস্রায়েলের সম্পর্কের একটি ঐতিহাসিক বিবরণের সাথে চলতে থাকে। এটি ঈশ্বরের বিশ্বস্ততা এবং তাদের উদ্ধারকারী হিসাবে তাঁর ভূমিকার উপর জোর দেয়, তবে ইস্রায়েলের বিদ্রোহ এবং সম্পদ এবং মিথ্যা দেবতার উপর তাদের নির্ভরতাকেও হাইলাইট করে। তারা প্রভুর খোঁজ করার পরিবর্তে তাদের নিজেদের শক্তি এবং সম্পদের উপর আস্থা রেখেছিল (হোসেয়া 12:5-9)।</w:t>
      </w:r>
    </w:p>
    <w:p/>
    <w:p>
      <w:r xmlns:w="http://schemas.openxmlformats.org/wordprocessingml/2006/main">
        <w:t xml:space="preserve">3য় অনুচ্ছেদ: অধ্যায় তাদের কর্মের পরিণতি সম্পর্কে সতর্ক করে। ইস্রায়েল শাস্তির সম্মুখীন হবে এবং তাদের পাপের জন্য দায়ী করা হবে। তারা হবে বন্য গাধার মত, একগুঁয়ে এবং সংশোধনের প্রতিরোধী। অধ্যায়টি প্রভুর কাছে ফিরে আসার এবং একমাত্র তাঁর উপর নির্ভর করার আহ্বানের সাথে শেষ হয় (হোসেয়া 12:10-14)।</w:t>
      </w:r>
    </w:p>
    <w:p/>
    <w:p>
      <w:r xmlns:w="http://schemas.openxmlformats.org/wordprocessingml/2006/main">
        <w:t xml:space="preserve">সংক্ষেপে,</w:t>
      </w:r>
    </w:p>
    <w:p>
      <w:r xmlns:w="http://schemas.openxmlformats.org/wordprocessingml/2006/main">
        <w:t xml:space="preserve">হোশেয় অধ্যায় 12 জ্যাকব এবং ইস্রায়েলের লোকদের ইতিহাসের উপর আলোকপাত করে,</w:t>
      </w:r>
    </w:p>
    <w:p>
      <w:r xmlns:w="http://schemas.openxmlformats.org/wordprocessingml/2006/main">
        <w:t xml:space="preserve">তাদের প্রতারণামূলক এবং অবিশ্বস্ত আচরণ এবং পরিণতির সতর্কতা তুলে ধরা।</w:t>
      </w:r>
    </w:p>
    <w:p/>
    <w:p>
      <w:r xmlns:w="http://schemas.openxmlformats.org/wordprocessingml/2006/main">
        <w:t xml:space="preserve">জ্যাকবের প্রতারক প্রকৃতি এবং তার রূপান্তরের রেফারেন্স।</w:t>
      </w:r>
    </w:p>
    <w:p>
      <w:r xmlns:w="http://schemas.openxmlformats.org/wordprocessingml/2006/main">
        <w:t xml:space="preserve">ইস্রায়েলের লোকদের মধ্যে ক্রমাগত প্রতারণা এবং মূর্তিপূজা।</w:t>
      </w:r>
    </w:p>
    <w:p>
      <w:r xmlns:w="http://schemas.openxmlformats.org/wordprocessingml/2006/main">
        <w:t xml:space="preserve">ঈশ্বরের বিশ্বস্ততা এবং ইস্রায়েলের বিদ্রোহের ঐতিহাসিক বিবরণ।</w:t>
      </w:r>
    </w:p>
    <w:p>
      <w:r xmlns:w="http://schemas.openxmlformats.org/wordprocessingml/2006/main">
        <w:t xml:space="preserve">প্রভু খোঁজার পরিবর্তে সম্পদ এবং মিথ্যা দেবতার উপর নির্ভর করা।</w:t>
      </w:r>
    </w:p>
    <w:p>
      <w:r xmlns:w="http://schemas.openxmlformats.org/wordprocessingml/2006/main">
        <w:t xml:space="preserve">তাদের পাপের জন্য শাস্তি ও জবাবদিহিতার সতর্কবাণী।</w:t>
      </w:r>
    </w:p>
    <w:p>
      <w:r xmlns:w="http://schemas.openxmlformats.org/wordprocessingml/2006/main">
        <w:t xml:space="preserve">একগুঁয়ে এবং প্রতিরোধী বন্য গাধার সাথে তুলনা।</w:t>
      </w:r>
    </w:p>
    <w:p>
      <w:r xmlns:w="http://schemas.openxmlformats.org/wordprocessingml/2006/main">
        <w:t xml:space="preserve">প্রভুর কাছে ফিরে আসার জন্য আহ্বান করুন এবং একমাত্র তাঁর উপর নির্ভর করুন।</w:t>
      </w:r>
    </w:p>
    <w:p/>
    <w:p>
      <w:r xmlns:w="http://schemas.openxmlformats.org/wordprocessingml/2006/main">
        <w:t xml:space="preserve">হোশেয়ার এই অধ্যায়টি জ্যাকব এবং ইস্রায়েলের লোকদের ইতিহাসের উপর আলোকপাত করে, তাদের প্রতারণামূলক এবং অবিশ্বস্ত আচরণকে তুলে ধরে। এটি জ্যাকবের অতীতকে উল্লেখ করে, তার যৌবনকাল থেকেই তার প্রতারক প্রকৃতির উপর জোর দেয়। তার রূপান্তর এবং একটি দেবদূতের সাথে কুস্তির মাধ্যমে ঈশ্বরের অনুগ্রহ চাওয়া সত্ত্বেও, ইস্রায়েলের লোকেরা প্রতারণা এবং মূর্তিপূজায় জড়িত ছিল। অধ্যায়টি ঈশ্বরের সাথে ইস্রায়েলের সম্পর্কের একটি ঐতিহাসিক বিবরণ প্রদান করে, তাদের উদ্ধারকারী হিসাবে তাঁর বিশ্বস্ততার উপর জোর দেয় তবে ইস্রায়েলের বিদ্রোহ এবং সম্পদ এবং মিথ্যা দেবতার উপর তাদের নির্ভরতাকেও তুলে ধরে। তারা প্রভুর খোঁজ না করে নিজেদের শক্তি ও সম্পদের ওপর ভরসা করেছিল। অধ্যায়টি তাদের কর্মের পরিণতি সম্পর্কে সতর্ক করে, উল্লেখ করে যে তারা শাস্তির মুখোমুখি হবে এবং তাদের পাপের জন্য দায়বদ্ধ হবে। তাদের তুলনা করা হয় একগুঁয়ে এবং প্রতিরোধী বন্য গাধার সাথে। অধ্যায়টি প্রভুর কাছে ফিরে আসার এবং একমাত্র তাঁর উপর নির্ভর করার আহ্বানের সাথে শেষ হয়। এই অধ্যায়টি ঈশ্বরের ধার্মিকতা খোঁজার গুরুত্বের উপর জোর দেয় এবং প্রতারণা, মূর্তিপূজা এবং পার্থিব সম্পদের উপর নির্ভরতার বিরুদ্ধে সতর্ক করে।</w:t>
      </w:r>
    </w:p>
    <w:p/>
    <w:p>
      <w:r xmlns:w="http://schemas.openxmlformats.org/wordprocessingml/2006/main">
        <w:t xml:space="preserve">Hosea 12:1 ইফ্রয়িম হাওয়া খায়, এবং পূর্ব বাতাসের অনুসরণ করে; সে প্রতিদিন মিথ্যা ও জনশূন্যতা বাড়ায়; এবং তারা অ্যাসিরিয়ানদের সাথে একটি চুক্তি করে এবং তেল মিশরে নিয়ে যায়।</w:t>
      </w:r>
    </w:p>
    <w:p/>
    <w:p>
      <w:r xmlns:w="http://schemas.openxmlformats.org/wordprocessingml/2006/main">
        <w:t xml:space="preserve">ইফ্রয়িম মিথ্যা দেবতাদের অনুসরণ করেছিল, মিথ্যা ও জনশূন্যতা বৃদ্ধি করেছিল; এবং আসিরিয়ার সাথে চুক্তি করে মিশরে তেল পাঠায়।</w:t>
      </w:r>
    </w:p>
    <w:p/>
    <w:p>
      <w:r xmlns:w="http://schemas.openxmlformats.org/wordprocessingml/2006/main">
        <w:t xml:space="preserve">1: মিথ্যা দেবতাদের অনুসরণ করবেন না, বরং ঈশ্বরের উপর ভরসা রাখুন।</w:t>
      </w:r>
    </w:p>
    <w:p/>
    <w:p>
      <w:r xmlns:w="http://schemas.openxmlformats.org/wordprocessingml/2006/main">
        <w:t xml:space="preserve">2: সতর্ক থাকুন আপনি কার সাথে চুক্তি করছেন, কারণ এটি আপনার ভবিষ্যতকে প্রভাবিত করবে।</w:t>
      </w:r>
    </w:p>
    <w:p/>
    <w:p>
      <w:r xmlns:w="http://schemas.openxmlformats.org/wordprocessingml/2006/main">
        <w:t xml:space="preserve">1: Jeremiah 17:5 - প্রভু এই কথা বলেন; অভিশপ্ত সেই ব্যক্তি যে মানুষের উপর ভরসা করে, মাংসকে নিজের বাহুতে পরিণত করে এবং যার হৃদয় প্রভু থেকে দূরে সরে যায়৷</w:t>
      </w:r>
    </w:p>
    <w:p/>
    <w:p>
      <w:r xmlns:w="http://schemas.openxmlformats.org/wordprocessingml/2006/main">
        <w:t xml:space="preserve">2: Isaiah 48:17 - প্রভু এই কথা বলেন, তোমার মুক্তিদাতা, ইস্রায়েলের পবিত্রতম; আমিই প্রভু, তোমার ঈশ্বর, যিনি তোমাকে লাভের শিক্ষা দেন, যে পথে তোমার যাওয়া উচিত সেই পথে তোমাকে নিয়ে যায়।</w:t>
      </w:r>
    </w:p>
    <w:p/>
    <w:p>
      <w:r xmlns:w="http://schemas.openxmlformats.org/wordprocessingml/2006/main">
        <w:t xml:space="preserve">Hosea 12:2 যিহূদার সঙ্গেও সদাপ্রভুর বিবাদ আছে, এবং তিনি ইয়াকুবকে তাঁর পথ অনুসারে শাস্তি দেবেন; সে তার কাজ অনুসারে তাকে প্রতিদান দেবে।</w:t>
      </w:r>
    </w:p>
    <w:p/>
    <w:p>
      <w:r xmlns:w="http://schemas.openxmlformats.org/wordprocessingml/2006/main">
        <w:t xml:space="preserve">প্রভু যিহূদাকে তাদের কাজের জন্য দায়ী করেন এবং সেই অনুযায়ী তাদের বিচার করবেন।</w:t>
      </w:r>
    </w:p>
    <w:p/>
    <w:p>
      <w:r xmlns:w="http://schemas.openxmlformats.org/wordprocessingml/2006/main">
        <w:t xml:space="preserve">1. "অবাধ্যতার মূল্য: যিহূদার ভুল থেকে শিক্ষা"</w:t>
      </w:r>
    </w:p>
    <w:p/>
    <w:p>
      <w:r xmlns:w="http://schemas.openxmlformats.org/wordprocessingml/2006/main">
        <w:t xml:space="preserve">2. "ঈশ্বরের ন্যায়বিচার এবং করুণা: হোশেয়া 12:2"</w:t>
      </w:r>
    </w:p>
    <w:p/>
    <w:p>
      <w:r xmlns:w="http://schemas.openxmlformats.org/wordprocessingml/2006/main">
        <w:t xml:space="preserve">1. ইশাইয়া 1:17-19 - ভাল করতে শিখুন; ন্যায়বিচার চাই, সঠিক নিপীড়ন; পিতৃহীনদের বিচার করুন, বিধবার পক্ষে আবেদন করুন।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Hosea 12:3 সে তার ভাইকে গর্ভের গোড়ালি ধরে নিয়েছিল, এবং তার শক্তিতে সে ঈশ্বরের কাছে শক্তি পেয়েছিল:</w:t>
      </w:r>
    </w:p>
    <w:p/>
    <w:p>
      <w:r xmlns:w="http://schemas.openxmlformats.org/wordprocessingml/2006/main">
        <w:t xml:space="preserve">হিব্রু 12 আমাদের শেখায় যে বিশ্বাসের শক্তি যে কোনও পার্থিব শক্তির চেয়ে বড়।</w:t>
      </w:r>
    </w:p>
    <w:p/>
    <w:p>
      <w:r xmlns:w="http://schemas.openxmlformats.org/wordprocessingml/2006/main">
        <w:t xml:space="preserve">1. ঈশ্বরে বিশ্বাস আমাদের যে কোনো বাধা অতিক্রম করার শক্তি দেয়</w:t>
      </w:r>
    </w:p>
    <w:p/>
    <w:p>
      <w:r xmlns:w="http://schemas.openxmlformats.org/wordprocessingml/2006/main">
        <w:t xml:space="preserve">2. বিশ্বাসের শক্তি আমাদের সবচেয়ে বড় শক্তি</w:t>
      </w:r>
    </w:p>
    <w:p/>
    <w:p>
      <w:r xmlns:w="http://schemas.openxmlformats.org/wordprocessingml/2006/main">
        <w:t xml:space="preserve">1. হিব্রু 12:1-2 - অতএব, যেহেতু আমরা সাক্ষীর এত বড় মেঘ দ্বারা বেষ্টিত, তাই আসুন আমরা সমস্ত কিছুকে ফেলে দেই যা বাধা দেয় এবং পাপ যা সহজেই আটকে যায়। এবং আসুন আমরা অধ্যবসায় সহকারে দৌড়ে যাই আমাদের জন্য চিহ্নিত জাতি, বিশ্বাসের অগ্রগামী ও পরিপূর্ণতা যীশুর দিকে আমাদের দৃষ্টি নিবদ্ধ করে।</w:t>
      </w:r>
    </w:p>
    <w:p/>
    <w:p>
      <w:r xmlns:w="http://schemas.openxmlformats.org/wordprocessingml/2006/main">
        <w:t xml:space="preserve">2. রোমানস 8:37 - না, এই সমস্ত কিছুতে আমরা তাঁর মাধ্যমে বিজয়ী হতে পারি যিনি আমাদের ভালবাসেন।</w:t>
      </w:r>
    </w:p>
    <w:p/>
    <w:p>
      <w:r xmlns:w="http://schemas.openxmlformats.org/wordprocessingml/2006/main">
        <w:t xml:space="preserve">Hosea 12:4 হ্যাঁ, তিনি স্বর্গদূতের উপর ক্ষমতা রেখেছিলেন এবং জয়লাভ করেছিলেন: তিনি কাঁদলেন এবং তাঁর কাছে প্রার্থনা করলেন: তিনি তাকে বেথেলে পেয়েছিলেন এবং সেখানে তিনি আমাদের সাথে কথা বলেছিলেন;</w:t>
      </w:r>
    </w:p>
    <w:p/>
    <w:p>
      <w:r xmlns:w="http://schemas.openxmlformats.org/wordprocessingml/2006/main">
        <w:t xml:space="preserve">ঈশ্বর শক্তিশালী এবং করুণাময়, এবং তিনি বেথেলে হোসের সাথে তার প্রার্থনা শোনার জন্য দেখা করতে ইচ্ছুক ছিলেন।</w:t>
      </w:r>
    </w:p>
    <w:p/>
    <w:p>
      <w:r xmlns:w="http://schemas.openxmlformats.org/wordprocessingml/2006/main">
        <w:t xml:space="preserve">1: যখন আমরা ঈশ্বরের সামনে নিজেকে বিনীত করি, তখন তিনি আমাদের কান্না শোনেন এবং আমাদের প্রয়োজনের সময় আমাদের সাথে দেখা করেন।</w:t>
      </w:r>
    </w:p>
    <w:p/>
    <w:p>
      <w:r xmlns:w="http://schemas.openxmlformats.org/wordprocessingml/2006/main">
        <w:t xml:space="preserve">2: আমরা এই সত্যে সান্ত্বনা পেতে পারি যে ঈশ্বর শক্তিশালী এবং করুণাময় এবং তিনি আমাদের প্রয়োজনের সময় আমাদের সাথে দেখা করবেন।</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গীতসংহিতা 34:17-19 - "ধার্মিকরা আর্তনাদ করে, এবং প্রভু শোনেন, এবং তাদের সমস্ত সমস্যা থেকে তাদের উদ্ধার করেন৷ প্রভু তাদের কাছে যারা ভগ্ন হৃদয় আছে, এবং যাদের অনুতপ্ত আত্মা আছে তাদের রক্ষা করেন৷ ধার্মিকদের অনেক দুঃখ-কষ্ট, কিন্তু প্রভু তাকে সে সব থেকে উদ্ধার করেন।"</w:t>
      </w:r>
    </w:p>
    <w:p/>
    <w:p>
      <w:r xmlns:w="http://schemas.openxmlformats.org/wordprocessingml/2006/main">
        <w:t xml:space="preserve">Hosea 12:5 এমনকি প্রভু সর্বশক্তিমান ঈশ্বর; সদাপ্রভুই তাঁর স্মৃতি।</w:t>
      </w:r>
    </w:p>
    <w:p/>
    <w:p>
      <w:r xmlns:w="http://schemas.openxmlformats.org/wordprocessingml/2006/main">
        <w:t xml:space="preserve">উত্তরণটি প্রভুর নাম এবং তাঁর স্মৃতির গুরুত্বের উপর জোর দেয়।</w:t>
      </w:r>
    </w:p>
    <w:p/>
    <w:p>
      <w:r xmlns:w="http://schemas.openxmlformats.org/wordprocessingml/2006/main">
        <w:t xml:space="preserve">1. প্রভুর নাম স্মরণ করা: তাঁর স্মৃতির শক্তি</w:t>
      </w:r>
    </w:p>
    <w:p/>
    <w:p>
      <w:r xmlns:w="http://schemas.openxmlformats.org/wordprocessingml/2006/main">
        <w:t xml:space="preserve">2. প্রভু আমাদের হোস্টস ঈশ্বর: Hosea 12:5 এর অর্থ</w:t>
      </w:r>
    </w:p>
    <w:p/>
    <w:p>
      <w:r xmlns:w="http://schemas.openxmlformats.org/wordprocessingml/2006/main">
        <w:t xml:space="preserve">1. গীতসংহিতা 139:1-3 -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w:t>
      </w:r>
    </w:p>
    <w:p/>
    <w:p>
      <w:r xmlns:w="http://schemas.openxmlformats.org/wordprocessingml/2006/main">
        <w:t xml:space="preserve">2. Isaiah 43:10-11 - আপনি আমার সাক্ষী, প্রভু ঘোষণা করেন, এবং আমার দাস যাকে আমি মনোনীত করেছি, যাতে আপনি আমাকে জানতে এবং বিশ্বাস করতে পারেন এবং বুঝতে পারেন যে আমিই তিনি। আমার পূর্বে কোন উপাস্য সৃষ্টি হয়নি, আমার পরেও কেউ হবে না। আমি, আমিই সদাপ্রভু, আমি ছাড়া আর কোন ত্রাণকর্তা নেই।</w:t>
      </w:r>
    </w:p>
    <w:p/>
    <w:p>
      <w:r xmlns:w="http://schemas.openxmlformats.org/wordprocessingml/2006/main">
        <w:t xml:space="preserve">Hosea 12:6 অতএব তুমি তোমার ঈশ্বরের দিকে ফিরিয়া যাও; করুণা ও বিচার বজায় রাখ, এবং তোমার ঈশ্বরের প্রতি নিরন্তর অপেক্ষা কর।</w:t>
      </w:r>
    </w:p>
    <w:p/>
    <w:p>
      <w:r xmlns:w="http://schemas.openxmlformats.org/wordprocessingml/2006/main">
        <w:t xml:space="preserve">ঈশ্বরের দিকে ফিরে যান এবং ক্রমাগত করুণা ও ন্যায়বিচার দেখান।</w:t>
      </w:r>
    </w:p>
    <w:p/>
    <w:p>
      <w:r xmlns:w="http://schemas.openxmlformats.org/wordprocessingml/2006/main">
        <w:t xml:space="preserve">1: ঈশ্বর সর্বদা আমাদের জন্য আছেন এবং আমাদের জীবনে দয়া ও ন্যায়বিচার দেখাতে চান।</w:t>
      </w:r>
    </w:p>
    <w:p/>
    <w:p>
      <w:r xmlns:w="http://schemas.openxmlformats.org/wordprocessingml/2006/main">
        <w:t xml:space="preserve">2: আমাদের অবশ্যই সর্বদা ঈশ্বরের দিকে ফিরে যেতে হবে এবং আমাদের জীবনে করুণা ও ন্যায়বিচার দেখাতে হবে।</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জেমস 2:13 - বিচার করুণা ব্যতীত যে কোন করুণা প্রদর্শন করা হয় না. রহমত বিচারের উপর জয়লাভ করে।</w:t>
      </w:r>
    </w:p>
    <w:p/>
    <w:p>
      <w:r xmlns:w="http://schemas.openxmlformats.org/wordprocessingml/2006/main">
        <w:t xml:space="preserve">Hosea 12:7 সে একজন ব্যবসায়ী, প্রতারণার ভারসাম্য তার হাতে, সে অত্যাচার করতে ভালবাসে।</w:t>
      </w:r>
    </w:p>
    <w:p/>
    <w:p>
      <w:r xmlns:w="http://schemas.openxmlformats.org/wordprocessingml/2006/main">
        <w:t xml:space="preserve">হোসিয়া এমন একজন বণিকের কথা বলে যে নিপীড়ন করতে ভালোবাসে, তার হাতে প্রতারণাপূর্ণ ভারসাম্য রয়েছে।</w:t>
      </w:r>
    </w:p>
    <w:p/>
    <w:p>
      <w:r xmlns:w="http://schemas.openxmlformats.org/wordprocessingml/2006/main">
        <w:t xml:space="preserve">1. প্রতারক জীবনযাপনের বিপদ</w:t>
      </w:r>
    </w:p>
    <w:p/>
    <w:p>
      <w:r xmlns:w="http://schemas.openxmlformats.org/wordprocessingml/2006/main">
        <w:t xml:space="preserve">2. লোভ এবং নিপীড়নের বিপদ</w:t>
      </w:r>
    </w:p>
    <w:p/>
    <w:p>
      <w:r xmlns:w="http://schemas.openxmlformats.org/wordprocessingml/2006/main">
        <w:t xml:space="preserve">1. হিতোপদেশ 16:11 - একটি ন্যায়সঙ্গত ওজন এবং ভারসাম্য প্রভুর: ব্যাগের সমস্ত ওজন তাঁর কাজ।</w:t>
      </w:r>
    </w:p>
    <w:p/>
    <w:p>
      <w:r xmlns:w="http://schemas.openxmlformats.org/wordprocessingml/2006/main">
        <w:t xml:space="preserve">2. জেমস 5:4 - দেখ, সেই শ্রমিকদের মজুর যারা আপনার ক্ষেত কেটে ফেলেছে, যেগুলি আপনাকে প্রতারণার মাধ্যমে আটকে রাখা হয়েছে, তারা চিৎকার করছে: এবং যারা ফসল কেটেছে তাদের কান্না সাবাথের প্রভুর কানে প্রবেশ করেছে .</w:t>
      </w:r>
    </w:p>
    <w:p/>
    <w:p>
      <w:r xmlns:w="http://schemas.openxmlformats.org/wordprocessingml/2006/main">
        <w:t xml:space="preserve">Hosea 12:8 এবং ইফ্রয়িম বলল, তবুও আমি ধনী হয়েছি, আমি আমাকে ধন-সম্পদ খুঁজে পেয়েছি; আমার সমস্ত পরিশ্রমে তারা আমার মধ্যে কোন পাপ খুঁজে পাবে না।</w:t>
      </w:r>
    </w:p>
    <w:p/>
    <w:p>
      <w:r xmlns:w="http://schemas.openxmlformats.org/wordprocessingml/2006/main">
        <w:t xml:space="preserve">ইফ্রয়িম গর্ব করে যে সে ধনসম্পদ অর্জন করেছে এবং সেগুলি অনুসরণ করার জন্য সে কোন ভুল করেনি।</w:t>
      </w:r>
    </w:p>
    <w:p/>
    <w:p>
      <w:r xmlns:w="http://schemas.openxmlformats.org/wordprocessingml/2006/main">
        <w:t xml:space="preserve">1. গর্বের বিপদ - কীভাবে ইফ্রাইমের অহংকার তার পতনের দিকে পরিচালিত করেছিল</w:t>
      </w:r>
    </w:p>
    <w:p/>
    <w:p>
      <w:r xmlns:w="http://schemas.openxmlformats.org/wordprocessingml/2006/main">
        <w:t xml:space="preserve">2. সম্পদের প্রলোভন - সাফল্যের মুখে কীভাবে নম্র থাকা যায়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Hosea 12:9 আর আমি যে মিশর দেশ থেকে প্রভু তোমার ঈশ্বর, সেই পবিত্র উৎসবের দিনের মতই তোমাকে তাঁবুতে বাস করাব।</w:t>
      </w:r>
    </w:p>
    <w:p/>
    <w:p>
      <w:r xmlns:w="http://schemas.openxmlformats.org/wordprocessingml/2006/main">
        <w:t xml:space="preserve">Hosea 12:9-এ, ঈশ্বর ইস্রায়েলীয়দের প্রতিশ্রুতি দিয়েছেন যে তিনি তাদেরকে তাঁবুতে বাস করাবেন, যেমন পবিত্র উৎসবের দিনগুলোতে।</w:t>
      </w:r>
    </w:p>
    <w:p/>
    <w:p>
      <w:r xmlns:w="http://schemas.openxmlformats.org/wordprocessingml/2006/main">
        <w:t xml:space="preserve">1. ঈশ্বরের প্রতিশ্রুতি: তাঁর লোকেদের জন্য একটি বাসস্থান</w:t>
      </w:r>
    </w:p>
    <w:p/>
    <w:p>
      <w:r xmlns:w="http://schemas.openxmlformats.org/wordprocessingml/2006/main">
        <w:t xml:space="preserve">2. পরব লালন: ঈশ্বরের বিশ্বস্ততা স্মরণ</w:t>
      </w:r>
    </w:p>
    <w:p/>
    <w:p>
      <w:r xmlns:w="http://schemas.openxmlformats.org/wordprocessingml/2006/main">
        <w:t xml:space="preserve">1. Exodus 33:14 - এবং তিনি বললেন, আমার উপস্থিতি তোমার সাথে যাবে এবং আমি তোমাকে বিশ্রাম দেব।</w:t>
      </w:r>
    </w:p>
    <w:p/>
    <w:p>
      <w:r xmlns:w="http://schemas.openxmlformats.org/wordprocessingml/2006/main">
        <w:t xml:space="preserve">2. গীতসংহিতা 63:2 - তোমার শক্তি এবং তোমার মহিমা দেখতে, যেমন আমি তোমাকে পবিত্র স্থানে দেখেছি।</w:t>
      </w:r>
    </w:p>
    <w:p/>
    <w:p>
      <w:r xmlns:w="http://schemas.openxmlformats.org/wordprocessingml/2006/main">
        <w:t xml:space="preserve">Hosea 12:10 আমি ভাববাদীদের দ্বারাও কথা বলেছি, এবং আমি বহু দর্শন দিয়েছি এবং ভাববাদীদের পরিচর্যার দ্বারা উপমা ব্যবহার করেছি৷</w:t>
      </w:r>
    </w:p>
    <w:p/>
    <w:p>
      <w:r xmlns:w="http://schemas.openxmlformats.org/wordprocessingml/2006/main">
        <w:t xml:space="preserve">ঈশ্বর নবীদের মাধ্যমে কথা বলেছেন এবং তাঁর বার্তা যোগাযোগের জন্য উপমা ও দর্শন ব্যবহার করেছেন।</w:t>
      </w:r>
    </w:p>
    <w:p/>
    <w:p>
      <w:r xmlns:w="http://schemas.openxmlformats.org/wordprocessingml/2006/main">
        <w:t xml:space="preserve">1. ভবিষ্যদ্বাণীর শক্তি: ঈশ্বর কীভাবে তাঁর বার্তা যোগাযোগ করেন</w:t>
      </w:r>
    </w:p>
    <w:p/>
    <w:p>
      <w:r xmlns:w="http://schemas.openxmlformats.org/wordprocessingml/2006/main">
        <w:t xml:space="preserve">2. সাদৃশ্যের অর্থ: ঈশ্বরের বাক্য বোঝা</w:t>
      </w:r>
    </w:p>
    <w:p/>
    <w:p>
      <w:r xmlns:w="http://schemas.openxmlformats.org/wordprocessingml/2006/main">
        <w:t xml:space="preserve">1. Ezekiel 3:17 - মনুষ্যসন্তান, আমি তোমাকে ইস্রায়েলের পরিবারের একজন প্রহরী বানিয়েছি, তাই আমার মুখের কথা শোন এবং আমার কাছ থেকে তাদের সতর্ক কর।</w:t>
      </w:r>
    </w:p>
    <w:p/>
    <w:p>
      <w:r xmlns:w="http://schemas.openxmlformats.org/wordprocessingml/2006/main">
        <w:t xml:space="preserve">2. ইশাইয়া 28:9-13 - তিনি কাকে জ্ঞান শেখাবেন? এবং তিনি কাকে মতবাদ বোঝাতে হবে? যারা দুধ থেকে দুধ ছাড়ানো এবং স্তন থেকে টানা। কারণ আজ্ঞার উপর আজ্ঞা থাকতে হবে, আজ্ঞার উপর আজ্ঞা; লাইন অন লাইন, লাইন অন লাইন; এখানে একটু, এবং সেখানে একটু:</w:t>
      </w:r>
    </w:p>
    <w:p/>
    <w:p>
      <w:r xmlns:w="http://schemas.openxmlformats.org/wordprocessingml/2006/main">
        <w:t xml:space="preserve">Hosea 12:11 গিলিয়দে কি অন্যায় আছে? তারা গিল্গলে ষাঁড় বলি দেয়; হ্যাঁ, তাদের বেদীগুলো ক্ষেতের চূড়ার স্তূপের মত।</w:t>
      </w:r>
    </w:p>
    <w:p/>
    <w:p>
      <w:r xmlns:w="http://schemas.openxmlformats.org/wordprocessingml/2006/main">
        <w:t xml:space="preserve">হোসেয়ার এই অনুচ্ছেদটি গিলিয়েডে অসততা এবং বিশ্বস্ততার অভাবকে সম্বোধন করে।</w:t>
      </w:r>
    </w:p>
    <w:p/>
    <w:p>
      <w:r xmlns:w="http://schemas.openxmlformats.org/wordprocessingml/2006/main">
        <w:t xml:space="preserve">1. আমাদের জীবনে বিশ্বস্ততার গুরুত্ব</w:t>
      </w:r>
    </w:p>
    <w:p/>
    <w:p>
      <w:r xmlns:w="http://schemas.openxmlformats.org/wordprocessingml/2006/main">
        <w:t xml:space="preserve">2. মূর্তিপূজা এবং অসারতার পরিণতি</w:t>
      </w:r>
    </w:p>
    <w:p/>
    <w:p>
      <w:r xmlns:w="http://schemas.openxmlformats.org/wordprocessingml/2006/main">
        <w:t xml:space="preserve">1. Jeremiah 7:9-10 - "তুমি কি চুরি করবে, খুন করবে, ব্যভিচার করবে, মিথ্যা শপথ করবে, বালের উদ্দেশে ধূপ জ্বালাবে, এবং অন্য দেবতাদের অনুসরণ করবে যাদেরকে তুমি চেনো না... এবং এই বাড়িতে এসে আমার সামনে দাঁড়াবে যা আমার নামে ডাকা হয়, এবং বল, আমরা এই সমস্ত জঘন্য কাজ করতে সমর্পিত হয়েছি?"</w:t>
      </w:r>
    </w:p>
    <w:p/>
    <w:p>
      <w:r xmlns:w="http://schemas.openxmlformats.org/wordprocessingml/2006/main">
        <w:t xml:space="preserve">2. Deuteronomy 12:2-4 - "যে সমস্ত জাতিগুলিকে তোমরা ক্ষমতাচ্যুত করবে তারা তাদের দেবতাদের সেবা করত, উঁচু পাহাড়ে, পাহাড়ে এবং প্রতিটি সবুজ গাছের নীচে সেই সমস্ত স্থানগুলোকে তুমি সম্পূর্ণরূপে ধ্বংস করবে। তাদের বেদীগুলো ভেঙ্গে ফেলবে। তাদের পবিত্র স্তম্ভগুলি এবং তাদের কাঠের মূর্তিগুলিকে আগুনে পুড়িয়ে ফেলবে; আপনি তাদের দেবতার খোদাই করা মূর্তিগুলিকে কেটে ফেলবেন এবং সেই জায়গা থেকে তাদের নাম ধ্বংস করবেন।"</w:t>
      </w:r>
    </w:p>
    <w:p/>
    <w:p>
      <w:r xmlns:w="http://schemas.openxmlformats.org/wordprocessingml/2006/main">
        <w:t xml:space="preserve">Hosea 12:12 আর যাকোব সিরিয়া দেশে পালিয়ে গেলেন, এবং ইস্রায়েল স্ত্রীর জন্য সেবা করলেন এবং স্ত্রীর জন্য তিনি মেষ পালন করলেন।</w:t>
      </w:r>
    </w:p>
    <w:p/>
    <w:p>
      <w:r xmlns:w="http://schemas.openxmlformats.org/wordprocessingml/2006/main">
        <w:t xml:space="preserve">জ্যাকব সিরিয়ায় পালিয়ে গিয়েছিলেন এবং ইস্রায়েল ভেড়া চরানোর মাধ্যমে একজন মহিলাকে বিয়ে করার জন্য কাজ করেছিলেন।</w:t>
      </w:r>
    </w:p>
    <w:p/>
    <w:p>
      <w:r xmlns:w="http://schemas.openxmlformats.org/wordprocessingml/2006/main">
        <w:t xml:space="preserve">1. চুক্তির মূল্য: হোশেয় 12:12 বোঝা</w:t>
      </w:r>
    </w:p>
    <w:p/>
    <w:p>
      <w:r xmlns:w="http://schemas.openxmlformats.org/wordprocessingml/2006/main">
        <w:t xml:space="preserve">2. দ্য জার্নি অফ জ্যাকব: হাউ হিজ স্ট্রাগলস চেঞ্জ দ্য ওয়ার্ল্ড</w:t>
      </w:r>
    </w:p>
    <w:p/>
    <w:p>
      <w:r xmlns:w="http://schemas.openxmlformats.org/wordprocessingml/2006/main">
        <w:t xml:space="preserve">1. জেনেসিস 32:22-30 - জ্যাকব জাবোকে ঈশ্বরের সাথে কুস্তি করেন</w:t>
      </w:r>
    </w:p>
    <w:p/>
    <w:p>
      <w:r xmlns:w="http://schemas.openxmlformats.org/wordprocessingml/2006/main">
        <w:t xml:space="preserve">2. Joshua 24:1-15 - শিখেমে প্রভুর সাথে ইস্রায়েলের চুক্তি</w:t>
      </w:r>
    </w:p>
    <w:p/>
    <w:p>
      <w:r xmlns:w="http://schemas.openxmlformats.org/wordprocessingml/2006/main">
        <w:t xml:space="preserve">Hosea 12:13 এবং প্রভু একজন ভাববাদীর মাধ্যমে ইস্রায়েলকে মিশর থেকে বের করে আনলেন এবং একজন ভাববাদীর দ্বারা তাকে রক্ষা করা হল।</w:t>
      </w:r>
    </w:p>
    <w:p/>
    <w:p>
      <w:r xmlns:w="http://schemas.openxmlformats.org/wordprocessingml/2006/main">
        <w:t xml:space="preserve">প্রভু ইস্রায়েলকে মিশর থেকে বের করে আনতে এবং তাদের নিরাপদ রাখার জন্য একজন ভাববাদীকে ব্যবহার করেছিলেন।</w:t>
      </w:r>
    </w:p>
    <w:p/>
    <w:p>
      <w:r xmlns:w="http://schemas.openxmlformats.org/wordprocessingml/2006/main">
        <w:t xml:space="preserve">1. নবীদের ক্ষমতা: কিভাবে ঈশ্বর তাঁর লোকেদের নেতৃত্ব ও সংরক্ষণের জন্য নবীদের ব্যবহার করেছিলেন</w:t>
      </w:r>
    </w:p>
    <w:p/>
    <w:p>
      <w:r xmlns:w="http://schemas.openxmlformats.org/wordprocessingml/2006/main">
        <w:t xml:space="preserve">2. ঈশ্বরের নবীদের অনুসরণ করার আহ্বান: কেন আমাদের ঈশ্বরের নবীদের কথা শোনা এবং মান্য করা উচিত</w:t>
      </w:r>
    </w:p>
    <w:p/>
    <w:p>
      <w:r xmlns:w="http://schemas.openxmlformats.org/wordprocessingml/2006/main">
        <w:t xml:space="preserve">1. যাত্রাপুস্তক 3:7-10; 4:10-17 - মিশর থেকে ইস্রায়েলকে বের করার জন্য ঈশ্বর মোশিকে ডাকলেন।</w:t>
      </w:r>
    </w:p>
    <w:p/>
    <w:p>
      <w:r xmlns:w="http://schemas.openxmlformats.org/wordprocessingml/2006/main">
        <w:t xml:space="preserve">2. Jeremiah 26:20-24 - Jeremiah লোকেদেরকে ঈশ্বরের ভাববাদীদের আনুগত্য করার জন্য সতর্ক করে।</w:t>
      </w:r>
    </w:p>
    <w:p/>
    <w:p>
      <w:r xmlns:w="http://schemas.openxmlformats.org/wordprocessingml/2006/main">
        <w:t xml:space="preserve">Hosea 12:14 ইফ্রয়িম তাকে সবচেয়ে তিক্তভাবে রাগান্বিত করেছিল: তাই সে তার রক্ত তার উপর ছেড়ে দেবে, তার অপমান তার প্রভু তার কাছে ফিরে আসবে।</w:t>
      </w:r>
    </w:p>
    <w:p/>
    <w:p>
      <w:r xmlns:w="http://schemas.openxmlformats.org/wordprocessingml/2006/main">
        <w:t xml:space="preserve">ইফ্রয়িম সদাপ্রভুকে ক্রুদ্ধ করেছে, এবং সদাপ্রভু তাদের অপমান তাদের প্রতি ফিরিয়ে দেবেন।</w:t>
      </w:r>
    </w:p>
    <w:p/>
    <w:p>
      <w:r xmlns:w="http://schemas.openxmlformats.org/wordprocessingml/2006/main">
        <w:t xml:space="preserve">1. প্রভুকে উত্তেজিত করার পরিণতি</w:t>
      </w:r>
    </w:p>
    <w:p/>
    <w:p>
      <w:r xmlns:w="http://schemas.openxmlformats.org/wordprocessingml/2006/main">
        <w:t xml:space="preserve">2. তিরস্কারের জন্য প্রভুর প্রতিক্রিয়া</w:t>
      </w:r>
    </w:p>
    <w:p/>
    <w:p>
      <w:r xmlns:w="http://schemas.openxmlformats.org/wordprocessingml/2006/main">
        <w:t xml:space="preserve">1. Deuteronomy 8:19 - এবং এটা হবে, যদি তুমি তোমার ঈশ্বর সদাপ্রভুকে ভুলে যাও, এবং অন্য দেবতাদের অনুসরণ কর, তাদের সেবা কর এবং তাদের উপাসনা কর, আমি আজ তোমার বিরুদ্ধে সাক্ষ্য দিচ্ছি যে তুমি অবশ্যই ধ্বংস হবে।</w:t>
      </w:r>
    </w:p>
    <w:p/>
    <w:p>
      <w:r xmlns:w="http://schemas.openxmlformats.org/wordprocessingml/2006/main">
        <w:t xml:space="preserve">2. হিতোপদেশ 14:34 - ধার্মিকতা একটি জাতিকে উন্নীত করে: কিন্তু পাপ যে কোনো জাতির জন্য অপমানজনক।</w:t>
      </w:r>
    </w:p>
    <w:p/>
    <w:p>
      <w:r xmlns:w="http://schemas.openxmlformats.org/wordprocessingml/2006/main">
        <w:t xml:space="preserve">Hosea অধ্যায় 13 ইস্রায়েলের লোকেদের অবিশ্বস্ততা এবং মূর্তিপূজা সম্বোধন অব্যাহত. অধ্যায় তাদের কর্মের ফলাফল এবং তাদের উপর ঈশ্বরের ন্যায়নিষ্ঠ বিচারের উপর জোর দেয়।</w:t>
      </w:r>
    </w:p>
    <w:p/>
    <w:p>
      <w:r xmlns:w="http://schemas.openxmlformats.org/wordprocessingml/2006/main">
        <w:t xml:space="preserve">1 ম অনুচ্ছেদ: অধ্যায়টি ইস্রায়েলের লোকেদের বিরুদ্ধে ঈশ্বরের অভিযোগের সাথে শুরু হয়, তাদের মূর্তিপূজা এবং মিথ্যা দেবতাদের উপাসনা করার অভিযোগে। তিনি তাদের আচরণকে সকালের কুয়াশা এবং শিশিরের সাথে তুলনা করেন যা দ্রুত অদৃশ্য হয়ে যায়। মূর্তি এবং মিথ্যা দেবতার উপর তাদের নির্ভরতা তাদের পতনের দিকে নিয়ে যাবে (হোসেয়া 13:1-4)।</w:t>
      </w:r>
    </w:p>
    <w:p/>
    <w:p>
      <w:r xmlns:w="http://schemas.openxmlformats.org/wordprocessingml/2006/main">
        <w:t xml:space="preserve">2য় অনুচ্ছেদ: ঈশ্বর ইস্রায়েলের লোকেদের জন্য মিশরে তাদের দাসত্ব থেকে প্রতিশ্রুত দেশে তাদের প্রতিষ্ঠা পর্যন্ত তার অতীতের উদ্ধারের কাজগুলি বর্ণনা করেছেন। যাইহোক, তারা তাদের উদ্ধারকারীকে ভুলে গিয়েছিল এবং মূর্তিপূজার দিকে ফিরে গিয়েছিল, ঈশ্বরের ক্রোধকে উস্কে দিয়েছিল। তিনি ঘোষণা করেন যে তাদের কর্মের পরিণতি থেকে কোন পরিত্রাণ হবে না (হোসেয়া 13:5-9)।</w:t>
      </w:r>
    </w:p>
    <w:p/>
    <w:p>
      <w:r xmlns:w="http://schemas.openxmlformats.org/wordprocessingml/2006/main">
        <w:t xml:space="preserve">3য় অনুচ্ছেদ: অধ্যায়টি ইস্রায়েলের জন্য অপেক্ষা করা শাস্তির বর্ণনা দিয়ে চলতে থাকে। তারা সিংহ, চিতাবাঘ ও ভাল্লুকের মত হবে, তাদের বিদ্রোহের কারণে তাদের ছিন্নভিন্ন করবে। ঈশ্বরের ক্রোধ তাদের উপর অবতীর্ণ হবে, এবং তাদের ধ্বংস অনিবার্য (হোসেয়া 13:10-16)।</w:t>
      </w:r>
    </w:p>
    <w:p/>
    <w:p>
      <w:r xmlns:w="http://schemas.openxmlformats.org/wordprocessingml/2006/main">
        <w:t xml:space="preserve">সংক্ষেপে,</w:t>
      </w:r>
    </w:p>
    <w:p>
      <w:r xmlns:w="http://schemas.openxmlformats.org/wordprocessingml/2006/main">
        <w:t xml:space="preserve">Hosea অধ্যায় 13 ইস্রায়েলের লোকেদের অবিশ্বস্ততা এবং মূর্তিপূজা সম্বোধন করে,</w:t>
      </w:r>
    </w:p>
    <w:p>
      <w:r xmlns:w="http://schemas.openxmlformats.org/wordprocessingml/2006/main">
        <w:t xml:space="preserve">তাদের কর্মের ফলাফল এবং তাদের উপর ঈশ্বরের ন্যায়নিষ্ঠ বিচারের উপর জোর দেওয়া।</w:t>
      </w:r>
    </w:p>
    <w:p/>
    <w:p>
      <w:r xmlns:w="http://schemas.openxmlformats.org/wordprocessingml/2006/main">
        <w:t xml:space="preserve">মূর্তিপূজা এবং মিথ্যা দেবতার উপাসনার অভিযোগ।</w:t>
      </w:r>
    </w:p>
    <w:p>
      <w:r xmlns:w="http://schemas.openxmlformats.org/wordprocessingml/2006/main">
        <w:t xml:space="preserve">ক্ষণস্থায়ী সকালের কুয়াশা এবং শিশিরের সাথে তাদের আচরণের তুলনা।</w:t>
      </w:r>
    </w:p>
    <w:p>
      <w:r xmlns:w="http://schemas.openxmlformats.org/wordprocessingml/2006/main">
        <w:t xml:space="preserve">মূর্তির উপর নির্ভর করার কারণে পতনের পূর্বাভাস।</w:t>
      </w:r>
    </w:p>
    <w:p>
      <w:r xmlns:w="http://schemas.openxmlformats.org/wordprocessingml/2006/main">
        <w:t xml:space="preserve">ঈশ্বরের মুক্তির অতীত কাজ এবং ইস্রায়েলের বিস্মৃতির স্মরণ।</w:t>
      </w:r>
    </w:p>
    <w:p>
      <w:r xmlns:w="http://schemas.openxmlformats.org/wordprocessingml/2006/main">
        <w:t xml:space="preserve">তাদের মূর্তিপূজা এবং কোন পরিত্রাণের ঘোষণা দ্বারা ক্রোধ প্ররোচিত হয়।</w:t>
      </w:r>
    </w:p>
    <w:p>
      <w:r xmlns:w="http://schemas.openxmlformats.org/wordprocessingml/2006/main">
        <w:t xml:space="preserve">শাস্তির বর্ণনা এবং সিংহ, চিতাবাঘ এবং ভালুকের সাথে তুলনা।</w:t>
      </w:r>
    </w:p>
    <w:p>
      <w:r xmlns:w="http://schemas.openxmlformats.org/wordprocessingml/2006/main">
        <w:t xml:space="preserve">ঈশ্বরের ক্রোধ এবং অনিবার্য ধ্বংসের মুক্তি।</w:t>
      </w:r>
    </w:p>
    <w:p/>
    <w:p>
      <w:r xmlns:w="http://schemas.openxmlformats.org/wordprocessingml/2006/main">
        <w:t xml:space="preserve">হোসিয়ার এই অধ্যায়টি ইস্রায়েলের লোকেদের অবিশ্বস্ততা এবং মূর্তিপূজাকে সম্বোধন করে, তাদের কর্মের পরিণতি এবং তাদের উপর ঈশ্বরের ধার্মিক বিচারের উপর জোর দেয়। অধ্যায়টি ইস্রায়েলের বিরুদ্ধে ঈশ্বরের অভিযুক্তের সাথে শুরু হয়, তাদের মূর্তিপূজা এবং মিথ্যা দেবতাদের উপাসনা করার অভিযোগে। তাদের আচরণকে সকালের কুয়াশা এবং শিশিরের সাথে তুলনা করা হয় যা দ্রুত অদৃশ্য হয়ে যায়। মূর্তি ও মিথ্যা দেবতার উপর তাদের নির্ভরতা তাদের পতনের দিকে নিয়ে যাবে। ঈশ্বর ইস্রায়েলের জন্য তার অতীতের মুক্তির কাজগুলি বর্ণনা করেছেন, মিশরে তাদের দাসত্ব থেকে প্রতিশ্রুত দেশে তাদের প্রতিষ্ঠা পর্যন্ত। যাইহোক, তারা তাদের উদ্ধারকারীকে ভুলে গিয়েছিল এবং মূর্তিপূজার দিকে ফিরে গিয়েছিল, ঈশ্বরের ক্রোধকে উস্কে দিয়েছিল। তিনি ঘোষণা করেন যে তাদের কর্মের পরিণতি থেকে কোন পরিত্রাণ হবে না। অধ্যায়টি ইস্রায়েলের জন্য অপেক্ষা করা শাস্তির বর্ণনা দিয়ে চলতে থাকে। তারা সিংহ, চিতাবাঘ ও ভাল্লুকের মত হবে, তাদের বিদ্রোহের কারণে তাদের ছিন্নভিন্ন করবে। তাদের উপর ঈশ্বরের ক্রোধ নেমে আসবে এবং তাদের ধ্বংস অনিবার্য। এই অধ্যায়ে মূর্তিপূজা এবং অবিশ্বস্ততার পরিণতি, সেইসাথে ইস্রায়েলের লোকেদের উপর ঈশ্বরের ন্যায়নিষ্ঠ বিচারের উপর জোর দেওয়া হয়েছে।</w:t>
      </w:r>
    </w:p>
    <w:p/>
    <w:p>
      <w:r xmlns:w="http://schemas.openxmlformats.org/wordprocessingml/2006/main">
        <w:t xml:space="preserve">Hosea 13:1 ইফ্রয়িম যখন কাঁপতে কাঁপতে কথা বলল, তখন সে ইস্রায়েলের মধ্যে নিজেকে উন্নত করল; কিন্তু যখন তিনি বাল মূর্ত্তিতে অসন্তুষ্ট হলেন, তখন তিনি মারা গেলেন।</w:t>
      </w:r>
    </w:p>
    <w:p/>
    <w:p>
      <w:r xmlns:w="http://schemas.openxmlformats.org/wordprocessingml/2006/main">
        <w:t xml:space="preserve">ইফ্রয়িম ইস্রায়েলে নিজেকে নিয়ে গর্বিত ছিল, কিন্তু যখন সে ঈশ্বরের বিরুদ্ধে পাপ করেছিল তখন সে ধ্বংস হয়ে গিয়েছিল।</w:t>
      </w:r>
    </w:p>
    <w:p/>
    <w:p>
      <w:r xmlns:w="http://schemas.openxmlformats.org/wordprocessingml/2006/main">
        <w:t xml:space="preserve">1. অহংকারের বিপদ এবং ঈশ্বরের বিচারের ক্ষমতা।</w:t>
      </w:r>
    </w:p>
    <w:p/>
    <w:p>
      <w:r xmlns:w="http://schemas.openxmlformats.org/wordprocessingml/2006/main">
        <w:t xml:space="preserve">2. অনুতাপ এবং ঈশ্বরের প্রতি বিশ্বস্ততার গুরুত্ব।</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ইশাইয়া 59:2, "কিন্তু তোমার পাপ তোমার এবং তোমার ঈশ্বরের মধ্যে বিচ্ছিন্ন হয়ে গেছে, এবং তোমার পাপগুলি তোমার কাছ থেকে তার মুখ লুকিয়ে রেখেছে, যে সে শুনতে পাবে না।"</w:t>
      </w:r>
    </w:p>
    <w:p/>
    <w:p>
      <w:r xmlns:w="http://schemas.openxmlformats.org/wordprocessingml/2006/main">
        <w:t xml:space="preserve">Hosea 13:2 এবং এখন তারা আরও বেশি করে পাপ করছে, এবং তাদের রূপার গলিত মূর্তি এবং তাদের নিজস্ব বুদ্ধিমত্তা অনুসারে মূর্তি তৈরি করেছে, এগুলি সমস্ত কারিগরদের কাজ: তারা তাদের সম্পর্কে বলে, যারা বলিদান করে তারা চুম্বন করুক। বাছুর</w:t>
      </w:r>
    </w:p>
    <w:p/>
    <w:p>
      <w:r xmlns:w="http://schemas.openxmlformats.org/wordprocessingml/2006/main">
        <w:t xml:space="preserve">ইস্রায়েলের লোকেরা আরও বেশি পাপ করেছে এবং রূপা দিয়ে মূর্তি তৈরি করেছে। তারা এই মূর্তিগুলির পূজা করে এবং তাদের কাছে বলিদান করে।</w:t>
      </w:r>
    </w:p>
    <w:p/>
    <w:p>
      <w:r xmlns:w="http://schemas.openxmlformats.org/wordprocessingml/2006/main">
        <w:t xml:space="preserve">1: ধর্মগ্রন্থ অনুসারে মূর্তিপূজা একটি পাপ এবং ঈশ্বরের লোকেদের দ্বারা অনুশীলন করা উচিত নয়।</w:t>
      </w:r>
    </w:p>
    <w:p/>
    <w:p>
      <w:r xmlns:w="http://schemas.openxmlformats.org/wordprocessingml/2006/main">
        <w:t xml:space="preserve">2: সত্যিকারের উপাসনা শুধুমাত্র ঈশ্বরের কাছ থেকে আসে এবং কোন মনুষ্যসৃষ্ট মূর্তি থেকে নয়।</w:t>
      </w:r>
    </w:p>
    <w:p/>
    <w:p>
      <w:r xmlns:w="http://schemas.openxmlformats.org/wordprocessingml/2006/main">
        <w:t xml:space="preserve">1: Exodus 20:3-5 "আমার আগে তোমার অন্য কোন দেবতা থাকবে না। তুমি উপরে স্বর্গে বা নীচে পৃথিবীতে বা নীচের জলে কোনও কিছুর আকারে নিজের জন্য কোনও মূর্তি তৈরি করবে না। তুমি মাথা নত করবে না। তাদের প্রতি বা তাদের উপাসনা করুন; কারণ আমি, তোমার ঈশ্বর সদাপ্রভু, একজন ঈর্ষান্বিত ঈশ্বর।"</w:t>
      </w:r>
    </w:p>
    <w:p/>
    <w:p>
      <w:r xmlns:w="http://schemas.openxmlformats.org/wordprocessingml/2006/main">
        <w:t xml:space="preserve">2: ইশাইয়া 44:9-11 "যারা মূর্তি তৈরি করে তারা কিছুই নয়, এবং তারা যে জিনিসগুলিকে মূল্যবান বলে মনে করে তা মূল্যহীন। যারা তাদের পক্ষে কথা বলে তারা অন্ধ; তারা অজ্ঞ, নিজেদের লজ্জায়। মূর্তি, যা তার কিছুই লাভ করতে পারে না? সে এবং তার জাতি লজ্জিত হবে; কারিগররা মানুষ ছাড়া আর কিছুই নয়। তারা সকলে একত্রিত হয়ে তাদের অবস্থান গ্রহণ করুক; তারা ভয় ও লজ্জায় নামবে।"</w:t>
      </w:r>
    </w:p>
    <w:p/>
    <w:p>
      <w:r xmlns:w="http://schemas.openxmlformats.org/wordprocessingml/2006/main">
        <w:t xml:space="preserve">Hosea 13:3 তাই তারা হবে সকালের মেঘের মতো, এবং শিশিরের মতো যেটি চলে যায়, সেই তুষের মতো যা ঘূর্ণিঝড়ের সাথে মেঝে থেকে তাড়িয়ে দেওয়া হয় এবং চিমনি থেকে ধোঁয়া বের হয়৷</w:t>
      </w:r>
    </w:p>
    <w:p/>
    <w:p>
      <w:r xmlns:w="http://schemas.openxmlformats.org/wordprocessingml/2006/main">
        <w:t xml:space="preserve">মানুষ ঈশ্বরকে ভুলে গেছে এবং মেঘ, শিশির, তুষ ও ধোঁয়ার মতো অদৃশ্য হয়ে শাস্তি পাবে।</w:t>
      </w:r>
    </w:p>
    <w:p/>
    <w:p>
      <w:r xmlns:w="http://schemas.openxmlformats.org/wordprocessingml/2006/main">
        <w:t xml:space="preserve">1. ঈশ্বর ছাড়া, আমরা কিছুই না</w:t>
      </w:r>
    </w:p>
    <w:p/>
    <w:p>
      <w:r xmlns:w="http://schemas.openxmlformats.org/wordprocessingml/2006/main">
        <w:t xml:space="preserve">2. ঈশ্বরকে ভুলে যাওয়ার পরিণতি</w:t>
      </w:r>
    </w:p>
    <w:p/>
    <w:p>
      <w:r xmlns:w="http://schemas.openxmlformats.org/wordprocessingml/2006/main">
        <w:t xml:space="preserve">1. গীতসংহিতা 121:1-2 - "আমি পাহাড়ের দিকে আমার চোখ তুলে দেব, যেখান থেকে আমার সাহায্য আসে। আমার সাহায্য প্রভুর কাছ থেকে আসে, যিনি স্বর্গ ও পৃথিবী সৃষ্টি করেছেন।"</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Hosea 13:4 তথাপি মিশর দেশ হইতে আমিই প্রভু তোমার ঈশ্বর, এবং তুমি আমাকে ব্যতীত অন্য কোন উপাস্যকে জানিবে না, কারণ আমার ব্যতীত আর কোন ত্রাণকর্তা নাই।</w:t>
      </w:r>
    </w:p>
    <w:p/>
    <w:p>
      <w:r xmlns:w="http://schemas.openxmlformats.org/wordprocessingml/2006/main">
        <w:t xml:space="preserve">ঈশ্বর ইস্রায়েলের লোকদের মনে করিয়ে দেন যে তিনিই তাদের একমাত্র ত্রাণকর্তা এবং তাদের অবশ্যই অন্য কোন ঈশ্বরকে জানতে হবে এবং বিশ্বাস করতে হবে।</w:t>
      </w:r>
    </w:p>
    <w:p/>
    <w:p>
      <w:r xmlns:w="http://schemas.openxmlformats.org/wordprocessingml/2006/main">
        <w:t xml:space="preserve">1. প্রভুতে বিশ্বাস করা: কিভাবে একা ঈশ্বরের মধ্যে পরিত্রাণ খুঁজে পাওয়া যায়</w:t>
      </w:r>
    </w:p>
    <w:p/>
    <w:p>
      <w:r xmlns:w="http://schemas.openxmlformats.org/wordprocessingml/2006/main">
        <w:t xml:space="preserve">2. ঈশ্বরের অনন্যতা: আমাদের ত্রাণকর্তার একচেটিয়া প্রকৃতি উদযাপন করা</w:t>
      </w:r>
    </w:p>
    <w:p/>
    <w:p>
      <w:r xmlns:w="http://schemas.openxmlformats.org/wordprocessingml/2006/main">
        <w:t xml:space="preserve">1. ইশাইয়া 43:11 - আমি, আমি প্রভু, এবং আমি ছাড়া আর কোন ত্রাণকর্তা নেই।</w:t>
      </w:r>
    </w:p>
    <w:p/>
    <w:p>
      <w:r xmlns:w="http://schemas.openxmlformats.org/wordprocessingml/2006/main">
        <w:t xml:space="preserve">2. ম্যাথু 1:21 - এবং তিনি একটি পুত্র জন্ম দেবেন, এবং আপনি তাঁর নাম যীশু ডাকবেন, কারণ তিনি তাঁর লোকদের তাদের পাপ থেকে রক্ষা করবেন৷</w:t>
      </w:r>
    </w:p>
    <w:p/>
    <w:p>
      <w:r xmlns:w="http://schemas.openxmlformats.org/wordprocessingml/2006/main">
        <w:t xml:space="preserve">Hosea 13:5 আমি তোমাকে মরুভূমিতে, মহা খরার দেশে চিনতাম।</w:t>
      </w:r>
    </w:p>
    <w:p/>
    <w:p>
      <w:r xmlns:w="http://schemas.openxmlformats.org/wordprocessingml/2006/main">
        <w:t xml:space="preserve">মহান কষ্ট ও কষ্টের সময়েও ঈশ্বর আমাদের জানেন।</w:t>
      </w:r>
    </w:p>
    <w:p/>
    <w:p>
      <w:r xmlns:w="http://schemas.openxmlformats.org/wordprocessingml/2006/main">
        <w:t xml:space="preserve">1. পরীক্ষার সময়ে ঈশ্বরের চিরস্থায়ী প্রেম</w:t>
      </w:r>
    </w:p>
    <w:p/>
    <w:p>
      <w:r xmlns:w="http://schemas.openxmlformats.org/wordprocessingml/2006/main">
        <w:t xml:space="preserve">2. কঠিন সময়ে শক্তি খোঁজা</w:t>
      </w:r>
    </w:p>
    <w:p/>
    <w:p>
      <w:r xmlns:w="http://schemas.openxmlformats.org/wordprocessingml/2006/main">
        <w:t xml:space="preserve">1. Deuteronomy 31:8 - "ইনি প্রভু যিনি আপনার আগে যান। তিনি আপনার সাথে থাকবেন; তিনি আপনাকে ছেড়ে যাবেন না বা পরিত্যাগ করবেন না। ভয় পাবেন না বা হতাশ হবেন 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Hosea 13:6 তাদের চারণভূমি অনুসারে তারা পরিপূর্ণ হয়েছিল; তারা পরিপূর্ণ ছিল, এবং তাদের হৃদয় উন্নত ছিল; তাই তারা আমাকে ভুলে গেছে।</w:t>
      </w:r>
    </w:p>
    <w:p/>
    <w:p>
      <w:r xmlns:w="http://schemas.openxmlformats.org/wordprocessingml/2006/main">
        <w:t xml:space="preserve">Hosea 13:6 ঈশ্বরের অনুগ্রহের উপর নির্ভর করার জন্য একটি অনুস্মারক হিসাবে কাজ করে এবং পার্থিব সম্পদের উপর নয়। 1. "সন্তুষ্টির হৃদয়" 2. "অহংকার বিপদ"। 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2. জেমস 4:13-17 - "এখন এসো, তোমরা যারা বলছ, আজ না হোক কাল আমরা অমুক অমুক শহরে যাব এবং সেখানে এক বছর কাটিয়ে ব্যবসা করব এবং লাভ করব তবুও তুমি জান না আগামীকাল কী নিয়ে আসবে। তোমার জীবন কি?কেননা তুমি এমন এক কুয়াশা যা কিছুক্ষণের জন্য দেখা যায় এবং তারপর অদৃশ্য হয়ে যায়।তার বদলে তোমার বলা উচিত,প্রভু যদি চান,আমরা বাঁচব এবং এই বা ওটা করব।অহংকারে তুমি অহংকার করছ। সব ধরনের গর্ব মন্দ হয় না."</w:t>
      </w:r>
    </w:p>
    <w:p/>
    <w:p>
      <w:r xmlns:w="http://schemas.openxmlformats.org/wordprocessingml/2006/main">
        <w:t xml:space="preserve">Hosea 13:7 তাই আমি তাদের কাছে সিংহের মত হব, পথের চিতাবাঘের মত তাদের লক্ষ্য করব।</w:t>
      </w:r>
    </w:p>
    <w:p/>
    <w:p>
      <w:r xmlns:w="http://schemas.openxmlformats.org/wordprocessingml/2006/main">
        <w:t xml:space="preserve">ঈশ্বর সিংহ ও চিতাবাঘের মত তাঁর লোকদের উপর নজর রাখবেন।</w:t>
      </w:r>
    </w:p>
    <w:p/>
    <w:p>
      <w:r xmlns:w="http://schemas.openxmlformats.org/wordprocessingml/2006/main">
        <w:t xml:space="preserve">1. ঈশ্বর সর্বদা আমাদের দেখছেন এবং রক্ষা করছেন - গীতসংহিতা 121:3-4</w:t>
      </w:r>
    </w:p>
    <w:p/>
    <w:p>
      <w:r xmlns:w="http://schemas.openxmlformats.org/wordprocessingml/2006/main">
        <w:t xml:space="preserve">2. ঈশ্বরের প্রতি আমাদের বিশ্বস্ততার ফলে তাঁর সুরক্ষা হবে - হোশেয়া 11:4৷</w:t>
      </w:r>
    </w:p>
    <w:p/>
    <w:p>
      <w:r xmlns:w="http://schemas.openxmlformats.org/wordprocessingml/2006/main">
        <w:t xml:space="preserve">1. গীতসংহিতা 121:3-4: "তিনি তোমার পা নড়তে দেবেন না; যে তোমাকে রক্ষা করবে সে ঘুমাবে না। দেখ, যে ইস্রায়েলকে রাখে সে ঘুমাবে না ঘুমোবে না।"</w:t>
      </w:r>
    </w:p>
    <w:p/>
    <w:p>
      <w:r xmlns:w="http://schemas.openxmlformats.org/wordprocessingml/2006/main">
        <w:t xml:space="preserve">2. Hosea 11:4: "আমি তাদের দয়ার দড়ি দিয়ে, ভালবাসার ব্যান্ড দিয়ে পরিচালিত করেছি, এবং আমি তাদের কাছে এমন একজন হয়েছি যে তাদের চোয়ালের জোয়াল সহজ করে দেয়, এবং আমি তাদের কাছে নত হয়ে তাদের খাওয়ায়।"</w:t>
      </w:r>
    </w:p>
    <w:p/>
    <w:p>
      <w:r xmlns:w="http://schemas.openxmlformats.org/wordprocessingml/2006/main">
        <w:t xml:space="preserve">Hosea 13:8 আমি তাদের সঙ্গে দেখা করব ভাল্লুকের মতো যে তার ঠোঁটে শোকাহত, এবং তাদের হৃদয় ছিঁড়ে ফেলব, এবং সেখানে আমি সিংহের মতো তাদের গ্রাস করব: বন্য জন্তু তাদের ছিঁড়ে ফেলবে।</w:t>
      </w:r>
    </w:p>
    <w:p/>
    <w:p>
      <w:r xmlns:w="http://schemas.openxmlformats.org/wordprocessingml/2006/main">
        <w:t xml:space="preserve">ঈশ্বর ইস্রায়েলের লোকদের তাদের পাপের জন্য শাস্তি দেবেন, শোকার্ত ভাল্লুক এবং একটি গ্রাসকারী সিংহের মতো কাজ করবে।</w:t>
      </w:r>
    </w:p>
    <w:p/>
    <w:p>
      <w:r xmlns:w="http://schemas.openxmlformats.org/wordprocessingml/2006/main">
        <w:t xml:space="preserve">1. ঈশ্বরের ক্রোধ: তার শাস্তির ক্ষমতা বোঝা</w:t>
      </w:r>
    </w:p>
    <w:p/>
    <w:p>
      <w:r xmlns:w="http://schemas.openxmlformats.org/wordprocessingml/2006/main">
        <w:t xml:space="preserve">2. ঈশ্বরের ভালবাসা এবং করুণা: পাপের মুখে ক্ষমা</w:t>
      </w:r>
    </w:p>
    <w:p/>
    <w:p>
      <w:r xmlns:w="http://schemas.openxmlformats.org/wordprocessingml/2006/main">
        <w:t xml:space="preserve">1. Jeremiah 30:14-15 - তোমার সমস্ত প্রেমিক তোমাকে ভুলে গেছে; তারা তোমাকে খোঁজে না। কারণ আমি তোমাকে শত্রুর ক্ষত দিয়ে, একজন নিষ্ঠুরের শাস্তি দিয়ে, তোমার অনেক পাপের জন্য তোমাকে আহত করেছি; কারণ তোমার পাপ বেড়ে গেছে।</w:t>
      </w:r>
    </w:p>
    <w:p/>
    <w:p>
      <w:r xmlns:w="http://schemas.openxmlformats.org/wordprocessingml/2006/main">
        <w:t xml:space="preserve">2. Ezekiel 34:11-16 - কারণ প্রভু ঈশ্বর এই কথা বলেন: আমি নিজেই আমার মেষদের খোঁজ করব এবং তাদের খুঁজে বের করব৷ একজন মেষপালক যেমন তার বিক্ষিপ্ত ভেড়ার মধ্যে থাকা দিনে তার মেষের পাল খুঁজে বেড়ায়, তেমনি আমি আমার মেষদের খুঁজে বের করব এবং মেঘলা ও অন্ধকার দিনে যেখানে তারা ছড়িয়ে পড়েছিল সেখান থেকে তাদের উদ্ধার করব। আমি তাদের জাতিদের মধ্য থেকে বের করে আনব এবং বিভিন্ন দেশ থেকে তাদের একত্র করব এবং তাদের নিজেদের দেশে নিয়ে যাব; আমি ইস্রায়েলের পাহাড়ে, উপত্যকায় এবং দেশের সমস্ত বসতিস্থানে তাদের খাওয়াব। আমি তাদের ভাল চারণভূমিতে খাওয়াব, এবং তাদের ভাঁজ ইস্রায়েলের উচ্চ পর্বতগুলিতে থাকবে। সেখানে তারা একটি ভাল ভাঁজে শুয়ে থাকবে এবং ইস্রায়েলের পাহাড়ে সমৃদ্ধ চারণভূমিতে চরবে। আমি আমার মেষপালকে চরাব এবং তাদের শুইয়ে দেব, প্রভু সদাপ্রভু বলেন।</w:t>
      </w:r>
    </w:p>
    <w:p/>
    <w:p>
      <w:r xmlns:w="http://schemas.openxmlformats.org/wordprocessingml/2006/main">
        <w:t xml:space="preserve">Hosea 13:9 হে ইস্রায়েল, তুমি নিজেকে ধ্বংস করেছ; কিন্তু আমার মধ্যে তোমার সাহায্য আছে।</w:t>
      </w:r>
    </w:p>
    <w:p/>
    <w:p>
      <w:r xmlns:w="http://schemas.openxmlformats.org/wordprocessingml/2006/main">
        <w:t xml:space="preserve">ইস্রায়েল নিজেকে ধ্বংস করেছে, কিন্তু ঈশ্বর তার সাহায্যকারী।</w:t>
      </w:r>
    </w:p>
    <w:p/>
    <w:p>
      <w:r xmlns:w="http://schemas.openxmlformats.org/wordprocessingml/2006/main">
        <w:t xml:space="preserve">1. "প্রয়োজনের সময়ে ঈশ্বরের সাহায্য"</w:t>
      </w:r>
    </w:p>
    <w:p/>
    <w:p>
      <w:r xmlns:w="http://schemas.openxmlformats.org/wordprocessingml/2006/main">
        <w:t xml:space="preserve">2. "অনুতাপ এবং পুনরুদ্ধারের শক্তি"</w:t>
      </w:r>
    </w:p>
    <w:p/>
    <w:p>
      <w:r xmlns:w="http://schemas.openxmlformats.org/wordprocessingml/2006/main">
        <w:t xml:space="preserve">1. ইশাইয়া 40:29-31 - তিনি অজ্ঞানদের শক্তি দেন; আর যাদের শক্তি নেই তাদের তিনি শক্তি বৃদ্ধি করেন।</w:t>
      </w:r>
    </w:p>
    <w:p/>
    <w:p>
      <w:r xmlns:w="http://schemas.openxmlformats.org/wordprocessingml/2006/main">
        <w:t xml:space="preserve">2. জেমস 4:7-8 - তাই ঈশ্বরের কাছে নিজেকে সমর্পণ করুন। শয়তান জরিমানা, এবং তিনি আপনার কাছ থেকে পালিয়ে যাবে।</w:t>
      </w:r>
    </w:p>
    <w:p/>
    <w:p>
      <w:r xmlns:w="http://schemas.openxmlformats.org/wordprocessingml/2006/main">
        <w:t xml:space="preserve">Hosea 13:10 আমি তোমার রাজা হব, তোমার সমস্ত শহরে তোমাকে রক্ষা করতে পারে এমন আর কেউ কোথায়? এবং তোমার বিচারক যাদের সম্পর্কে তুমি বলেছিলে, আমাকে একজন রাজা ও রাজপুত্র দাও?</w:t>
      </w:r>
    </w:p>
    <w:p/>
    <w:p>
      <w:r xmlns:w="http://schemas.openxmlformats.org/wordprocessingml/2006/main">
        <w:t xml:space="preserve">ঈশ্বর ইস্রায়েলের লোকদের মনে করিয়ে দেন যে তিনিই তাদের প্রকৃত রাজা এবং একমাত্র তিনিই তাদের রক্ষা করতে পারেন।</w:t>
      </w:r>
    </w:p>
    <w:p/>
    <w:p>
      <w:r xmlns:w="http://schemas.openxmlformats.org/wordprocessingml/2006/main">
        <w:t xml:space="preserve">1. ঈশ্বর অন্য রাজার চেয়ে মহান</w:t>
      </w:r>
    </w:p>
    <w:p/>
    <w:p>
      <w:r xmlns:w="http://schemas.openxmlformats.org/wordprocessingml/2006/main">
        <w:t xml:space="preserve">2. আমাদের স্বর্গীয় রাজার শক্তি</w:t>
      </w:r>
    </w:p>
    <w:p/>
    <w:p>
      <w:r xmlns:w="http://schemas.openxmlformats.org/wordprocessingml/2006/main">
        <w:t xml:space="preserve">1. ইশাইয়া 43:3 - "কারণ আমি প্রভু তোমার ঈশ্বর, ইস্রায়েলের পবিত্রতম, তোমার ত্রাণকর্তা; তোমার বিনিময়ে আমি তোমার মুক্তিপণ হিসাবে মিশর, কুশ এবং সেবা দেব।"</w:t>
      </w:r>
    </w:p>
    <w:p/>
    <w:p>
      <w:r xmlns:w="http://schemas.openxmlformats.org/wordprocessingml/2006/main">
        <w:t xml:space="preserve">2. গীতসংহিতা 24:8-10 - "এই গৌরবের রাজা কে? শক্তিশালী এবং পরাক্রমশালী প্রভু, যুদ্ধে পরাক্রমশালী প্রভু। হে দ্বার, তোমার মাথা তুল, হে প্রাচীন দরজা, উঁচু হও যে রাজা মহিমা আসতে পারে। তিনি কে, এই গৌরবের রাজা? সর্বশক্তিমান প্রভু তিনি মহিমার রাজা।"</w:t>
      </w:r>
    </w:p>
    <w:p/>
    <w:p>
      <w:r xmlns:w="http://schemas.openxmlformats.org/wordprocessingml/2006/main">
        <w:t xml:space="preserve">Hosea 13:11 আমি তোমাকে আমার ক্রোধে একজন রাজা দিয়েছিলাম এবং আমার ক্রোধে তাকে নিয়ে গিয়েছিলাম।</w:t>
      </w:r>
    </w:p>
    <w:p/>
    <w:p>
      <w:r xmlns:w="http://schemas.openxmlformats.org/wordprocessingml/2006/main">
        <w:t xml:space="preserve">ঈশ্বর তাঁর ক্রোধে ইস্রায়েলকে একজন রাজা দিয়েছিলেন এবং তারপর তাঁর ক্রোধে তাকে সরিয়ে নিয়েছিলেন।</w:t>
      </w:r>
    </w:p>
    <w:p/>
    <w:p>
      <w:r xmlns:w="http://schemas.openxmlformats.org/wordprocessingml/2006/main">
        <w:t xml:space="preserve">1. ঈশ্বরের সার্বভৌমত্ব - Hosea 13:11 এর গল্প আমাদের শেখায় যে ঈশ্বর সার্বভৌম এবং কেউ তাঁর ইচ্ছাকে প্রতিহত করতে পারে না।</w:t>
      </w:r>
    </w:p>
    <w:p/>
    <w:p>
      <w:r xmlns:w="http://schemas.openxmlformats.org/wordprocessingml/2006/main">
        <w:t xml:space="preserve">2. পাপের পরিণতি - যখন আমরা ঈশ্বর এবং পাপ থেকে মুখ ফিরিয়ে নিই, তখন আমরা তাঁর ক্রোধের পরিণতির মুখোমুখি হই।</w:t>
      </w:r>
    </w:p>
    <w:p/>
    <w:p>
      <w:r xmlns:w="http://schemas.openxmlformats.org/wordprocessingml/2006/main">
        <w:t xml:space="preserve">1. রোমানস 9:17 - কারণ শাস্ত্র ফেরাউনকে বলে, এই উদ্দেশ্যেই আমি তোমাকে উঠিয়েছি, যাতে আমি তোমার মধ্যে আমার শক্তি প্রদর্শন করতে পারি এবং আমার নাম সমস্ত পৃথিবীতে প্রচারিত হয়।</w:t>
      </w:r>
    </w:p>
    <w:p/>
    <w:p>
      <w:r xmlns:w="http://schemas.openxmlformats.org/wordprocessingml/2006/main">
        <w:t xml:space="preserve">2.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করেছিলাম। আধিপত্য একটি চিরস্থায়ী আধিপত্য, এবং তার রাজত্ব প্রজন্ম থেকে প্রজন্মে স্থায়ী হয়; পৃথিবীর সমস্ত বাসিন্দাকে কিছুই হিসাবে গণ্য করা হয় না, এবং তিনি স্বর্গ এবং পৃথিবীর বাসিন্দাদের মধ্যে তাঁর ইচ্ছা অনুসারে কাজ করেন; কেউ তার হাত ধরে রাখতে পারে না বা তাকে বলতে পারে না, তুমি কি করলে?</w:t>
      </w:r>
    </w:p>
    <w:p/>
    <w:p>
      <w:r xmlns:w="http://schemas.openxmlformats.org/wordprocessingml/2006/main">
        <w:t xml:space="preserve">Hosea 13:12 ইফ্রয়িমের অন্যায় আবদ্ধ; তার পাপ লুকানো হয়।</w:t>
      </w:r>
    </w:p>
    <w:p/>
    <w:p>
      <w:r xmlns:w="http://schemas.openxmlformats.org/wordprocessingml/2006/main">
        <w:t xml:space="preserve">ইফ্রয়িমের পাপের শাস্তি হবে।</w:t>
      </w:r>
    </w:p>
    <w:p/>
    <w:p>
      <w:r xmlns:w="http://schemas.openxmlformats.org/wordprocessingml/2006/main">
        <w:t xml:space="preserve">1. পাপের পরিণতি: ইফ্রয়িমের শাস্তি</w:t>
      </w:r>
    </w:p>
    <w:p/>
    <w:p>
      <w:r xmlns:w="http://schemas.openxmlformats.org/wordprocessingml/2006/main">
        <w:t xml:space="preserve">2. ন্যায়পরায়ণতার গুরুত্ব: শাস্তি এড়ানোর উপায়</w:t>
      </w:r>
    </w:p>
    <w:p/>
    <w:p>
      <w:r xmlns:w="http://schemas.openxmlformats.org/wordprocessingml/2006/main">
        <w:t xml:space="preserve">1. হিতোপদেশ 28:13 - "যে তাদের পাপ গোপন করে সে সফল হয় না, কিন্তু যে সেগুলি স্বীকার করে এবং ত্যাগ করে সে করুণা পায়।"</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Hosea 13:13 একজন প্রসবকালীন মহিলার দুঃখ তার উপর আসবে: সে একজন বুদ্ধিমান পুত্র; কেননা তার বাচ্চাদের প্রসবের জায়গায় বেশিক্ষণ থাকা উচিত নয়।</w:t>
      </w:r>
    </w:p>
    <w:p/>
    <w:p>
      <w:r xmlns:w="http://schemas.openxmlformats.org/wordprocessingml/2006/main">
        <w:t xml:space="preserve">যারা নির্বোধ এবং তাদের পরিস্থিতির বাস্তবতাকে মেনে নিতে অস্বীকার করে তাদের উপর ঈশ্বরের বিচার আসবে।</w:t>
      </w:r>
    </w:p>
    <w:p/>
    <w:p>
      <w:r xmlns:w="http://schemas.openxmlformats.org/wordprocessingml/2006/main">
        <w:t xml:space="preserve">1. ঈশ্বরের বিচারের বাস্তবতা</w:t>
      </w:r>
    </w:p>
    <w:p/>
    <w:p>
      <w:r xmlns:w="http://schemas.openxmlformats.org/wordprocessingml/2006/main">
        <w:t xml:space="preserve">2. আমাদের পরিস্থিতি মেনে নেওয়ার প্রজ্ঞা</w:t>
      </w:r>
    </w:p>
    <w:p/>
    <w:p>
      <w:r xmlns:w="http://schemas.openxmlformats.org/wordprocessingml/2006/main">
        <w:t xml:space="preserve">1. হিব্রু 10:31- জীবন্ত ঈশ্বরের হাতে পড়া একটি ভয়ঙ্কর বিষয়।</w:t>
      </w:r>
    </w:p>
    <w:p/>
    <w:p>
      <w:r xmlns:w="http://schemas.openxmlformats.org/wordprocessingml/2006/main">
        <w:t xml:space="preserve">2. গীতসংহিতা 119:67-68- আমি কষ্ট পাওয়ার আগে আমি বিপথে গিয়েছিলাম, কিন্তু এখন আমি আপনার বাক্য পালন করি। আপনি ভাল এবং ভাল কাজ; আমাকে তোমার বিধি শিক্ষা দাও।</w:t>
      </w:r>
    </w:p>
    <w:p/>
    <w:p>
      <w:r xmlns:w="http://schemas.openxmlformats.org/wordprocessingml/2006/main">
        <w:t xml:space="preserve">Hosea 13:14 আমি তাদের কবরের শক্তি থেকে মুক্তি দেব; আমি তাদের মৃত্যু থেকে মুক্ত করব: হে মৃত্যু, আমি তোমার মহামারী হব; হে কবর, আমি তোমার ধ্বংস হব: অনুতাপ আমার চোখ থেকে আড়াল হবে।</w:t>
      </w:r>
    </w:p>
    <w:p/>
    <w:p>
      <w:r xmlns:w="http://schemas.openxmlformats.org/wordprocessingml/2006/main">
        <w:t xml:space="preserve">ঈশ্বর আমাদের মৃত্যু এবং কবর থেকে মুক্তি দিতে ইচ্ছুক।</w:t>
      </w:r>
    </w:p>
    <w:p/>
    <w:p>
      <w:r xmlns:w="http://schemas.openxmlformats.org/wordprocessingml/2006/main">
        <w:t xml:space="preserve">1. মুক্তির শক্তি: ঈশ্বরের করুণা চিরকাল স্থায়ী</w:t>
      </w:r>
    </w:p>
    <w:p/>
    <w:p>
      <w:r xmlns:w="http://schemas.openxmlformats.org/wordprocessingml/2006/main">
        <w:t xml:space="preserve">2. কবরে আমাদের আশা: ঈশ্বরের প্রেম মৃত্যুকে জয় 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ইশাইয়া 43:1-3 -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Hosea 13:15 যদিও সে তার ভাইদের মধ্যে ফলপ্রসূ হবে, পূর্বের বাতাস আসবে, সদাপ্রভুর বাতাস মরুভূমি থেকে আসবে, তার ঝর্ণা শুকিয়ে যাবে, তার ঝর্ণা শুকিয়ে যাবে: সে ধন লুট করবে। সমস্ত মনোরম পাত্রের।</w:t>
      </w:r>
    </w:p>
    <w:p/>
    <w:p>
      <w:r xmlns:w="http://schemas.openxmlformats.org/wordprocessingml/2006/main">
        <w:t xml:space="preserve">ঈশ্বরের লোকেদের প্রচুর পরিমাণে আশীর্বাদ করা হয়েছে, কিন্তু যদি তারা বিশ্বস্ত না থাকে, তবে তিনি তা কেড়ে নেবেন।</w:t>
      </w:r>
    </w:p>
    <w:p/>
    <w:p>
      <w:r xmlns:w="http://schemas.openxmlformats.org/wordprocessingml/2006/main">
        <w:t xml:space="preserve">1. "প্রচুরতার আশীর্বাদ এবং অভিশাপ: প্রচুর সময়ে বিশ্বস্ত থাকা"</w:t>
      </w:r>
    </w:p>
    <w:p/>
    <w:p>
      <w:r xmlns:w="http://schemas.openxmlformats.org/wordprocessingml/2006/main">
        <w:t xml:space="preserve">2. "ঈশ্বরের আশীর্বাদ খোঁজা: বিশ্বস্ততা এবং সম্পদের মধ্যে পছন্দ"</w:t>
      </w:r>
    </w:p>
    <w:p/>
    <w:p>
      <w:r xmlns:w="http://schemas.openxmlformats.org/wordprocessingml/2006/main">
        <w:t xml:space="preserve">1. দ্বিতীয় বিবরণ 28:1-14 - আশীর্বাদ এবং অভিশাপের ঈশ্বরের প্রতিশ্রুতি</w:t>
      </w:r>
    </w:p>
    <w:p/>
    <w:p>
      <w:r xmlns:w="http://schemas.openxmlformats.org/wordprocessingml/2006/main">
        <w:t xml:space="preserve">2. জেমস 5:2-5 - প্রাচুর্য এবং লোভের বিরুদ্ধে সতর্কতা</w:t>
      </w:r>
    </w:p>
    <w:p/>
    <w:p>
      <w:r xmlns:w="http://schemas.openxmlformats.org/wordprocessingml/2006/main">
        <w:t xml:space="preserve">Hosea 13:16 শমরিয়া ধ্বংস হয়ে যাবে; কারণ সে তার ঈশ্বরের বিরুদ্ধে বিদ্রোহ করেছে; তারা তরবারির আঘাতে পড়ে যাবে; তাদের শিশুকে টুকরো টুকরো করা হবে এবং তাদের সন্তানসহ নারীদের ছিঁড়ে ফেলা হবে।</w:t>
      </w:r>
    </w:p>
    <w:p/>
    <w:p>
      <w:r xmlns:w="http://schemas.openxmlformats.org/wordprocessingml/2006/main">
        <w:t xml:space="preserve">এই অনুচ্ছেদটি ঈশ্বরের বিরুদ্ধে তাদের বিদ্রোহের কারণে শমরিয়ার ধ্বংস সম্পর্কে।</w:t>
      </w:r>
    </w:p>
    <w:p/>
    <w:p>
      <w:r xmlns:w="http://schemas.openxmlformats.org/wordprocessingml/2006/main">
        <w:t xml:space="preserve">1. আমাদের আনুগত্য মনে রাখা: ঈশ্বরের বিরুদ্ধে বিদ্রোহের পরিণতি বোঝা</w:t>
      </w:r>
    </w:p>
    <w:p/>
    <w:p>
      <w:r xmlns:w="http://schemas.openxmlformats.org/wordprocessingml/2006/main">
        <w:t xml:space="preserve">2. অনুতাপের আহ্বান: ঈশ্বরের কাছ থেকে দূরে সরে যাওয়ার জন্য সংশোধন করা</w:t>
      </w:r>
    </w:p>
    <w:p/>
    <w:p>
      <w:r xmlns:w="http://schemas.openxmlformats.org/wordprocessingml/2006/main">
        <w:t xml:space="preserve">1. ইশাইয়া 1:2-20 - অনুতাপের জন্য ঈশ্বরের আহ্বান এবং অবাধ্যতার পরিণতি সম্পর্কে একটি সতর্কবাণী</w:t>
      </w:r>
    </w:p>
    <w:p/>
    <w:p>
      <w:r xmlns:w="http://schemas.openxmlformats.org/wordprocessingml/2006/main">
        <w:t xml:space="preserve">2. Jeremiah 2:19 - সমস্ত হৃদয় ও আত্মা দিয়ে তাঁর কাছে ফিরে যাওয়ার জন্য ঈশ্বরের আবেদন</w:t>
      </w:r>
    </w:p>
    <w:p/>
    <w:p>
      <w:r xmlns:w="http://schemas.openxmlformats.org/wordprocessingml/2006/main">
        <w:t xml:space="preserve">হোসেয় অধ্যায় 14 অনুতাপ, পুনরুদ্ধার, এবং ঈশ্বরের সাথে নতুন করে সম্পর্কের আহ্বান জানিয়ে বইটি শেষ করে। অধ্যায়টি প্রকৃত অনুতাপের গুরুত্ব, মূর্তিপূজা থেকে দূরে সরে যাওয়া এবং পরিত্রাণ ও আশীর্বাদের জন্য শুধুমাত্র ঈশ্বরের উপর নির্ভর করার গুরুত্বের উপর জোর দেয়।</w:t>
      </w:r>
    </w:p>
    <w:p/>
    <w:p>
      <w:r xmlns:w="http://schemas.openxmlformats.org/wordprocessingml/2006/main">
        <w:t xml:space="preserve">1ম অনুচ্ছেদ: অধ্যায়টি প্রভুর কাছে ফিরে আসার এবং তাঁর ক্ষমা চাওয়ার আহ্বান দিয়ে শুরু হয়। লোকেদের অনুতাপের শব্দ আনার জন্য এবং তাদের পাপ স্বীকার করার জন্য অনুরোধ করা হয়েছে, ঈশ্বরের কাছে তাদের অনুগ্রহপূর্বক গ্রহণ করার জন্য অনুরোধ করা হয়েছে এবং প্রতিমাগুলির উপর আর নির্ভর না করার প্রতিশ্রুতি দেওয়া হয়েছে (হোসেয়া 14:1-3)।</w:t>
      </w:r>
    </w:p>
    <w:p/>
    <w:p>
      <w:r xmlns:w="http://schemas.openxmlformats.org/wordprocessingml/2006/main">
        <w:t xml:space="preserve">2য় অনুচ্ছেদ: অধ্যায়টি মানুষের শক্তি এবং পার্থিব ক্ষমতার উপর নির্ভর করার অসারতার উপর জোর দেয়। এটি মানুষকে তাঁর নিরাময় এবং পুনরুদ্ধারের আশ্বাস দিয়ে একমাত্র ঈশ্বরের উপর আস্থা রাখতে উত্সাহিত করে। ঈশ্বর শিশিরের মতো হবেন যা সতেজ ও পুনরুজ্জীবিত করে, তাদের পুষ্প ও বিকাশ ঘটায় (হোসেয়া 14:4-7)।</w:t>
      </w:r>
    </w:p>
    <w:p/>
    <w:p>
      <w:r xmlns:w="http://schemas.openxmlformats.org/wordprocessingml/2006/main">
        <w:t xml:space="preserve">3য় অনুচ্ছেদ: অধ্যায়টি ঈশ্বরের ভালবাসা এবং করুণার প্রতিশ্রুতি দিয়ে শেষ হয়েছে। তাদের অতীত বিদ্রোহ সত্ত্বেও, ঈশ্বর তাদের পথভ্রষ্টতা নিরাময় করতে এবং তাদের অবাধে ভালবাসার প্রতিশ্রুতি ঘোষণা করেন। ধার্মিকরা উন্নতি লাভ করবে, এবং ঈশ্বর তাঁর লোকেদের প্রচুর আশীর্বাদ প্রদান করবেন (হোসেয়া 14:8-9)।</w:t>
      </w:r>
    </w:p>
    <w:p/>
    <w:p>
      <w:r xmlns:w="http://schemas.openxmlformats.org/wordprocessingml/2006/main">
        <w:t xml:space="preserve">সংক্ষেপে,</w:t>
      </w:r>
    </w:p>
    <w:p>
      <w:r xmlns:w="http://schemas.openxmlformats.org/wordprocessingml/2006/main">
        <w:t xml:space="preserve">হোসেয় অধ্যায় 14 অনুতাপের আহ্বান দিয়ে বইটি শেষ করে,</w:t>
      </w:r>
    </w:p>
    <w:p>
      <w:r xmlns:w="http://schemas.openxmlformats.org/wordprocessingml/2006/main">
        <w:t xml:space="preserve">পুনঃস্থাপন, এবং ঈশ্বরের সাথে সম্পর্ক পুনর্নবীকরণ, প্রকৃত অনুতাপের উপর জোর দেয়</w:t>
      </w:r>
    </w:p>
    <w:p>
      <w:r xmlns:w="http://schemas.openxmlformats.org/wordprocessingml/2006/main">
        <w:t xml:space="preserve">এবং পরিত্রাণ এবং আশীর্বাদের জন্য ঈশ্বরের উপর নির্ভর করা।</w:t>
      </w:r>
    </w:p>
    <w:p/>
    <w:p>
      <w:r xmlns:w="http://schemas.openxmlformats.org/wordprocessingml/2006/main">
        <w:t xml:space="preserve">প্রভুর কাছে ফিরে আসার জন্য ডাকুন এবং তাঁর ক্ষমা প্রার্থনা করুন।</w:t>
      </w:r>
    </w:p>
    <w:p>
      <w:r xmlns:w="http://schemas.openxmlformats.org/wordprocessingml/2006/main">
        <w:t xml:space="preserve">অনুতাপের শব্দ আনতে এবং মূর্তিগুলির উপর নির্ভরতা পরিত্যাগ করার আহ্বান জানান।</w:t>
      </w:r>
    </w:p>
    <w:p>
      <w:r xmlns:w="http://schemas.openxmlformats.org/wordprocessingml/2006/main">
        <w:t xml:space="preserve">মানুষের শক্তি এবং পার্থিব ক্ষমতার উপর নির্ভর করার অসারতার উপর জোর দেওয়া।</w:t>
      </w:r>
    </w:p>
    <w:p>
      <w:r xmlns:w="http://schemas.openxmlformats.org/wordprocessingml/2006/main">
        <w:t xml:space="preserve">একমাত্র ঈশ্বরের উপর আস্থা রাখতে উৎসাহ এবং তাঁর নিরাময় ও পুনরুদ্ধারের নিশ্চয়তা।</w:t>
      </w:r>
    </w:p>
    <w:p>
      <w:r xmlns:w="http://schemas.openxmlformats.org/wordprocessingml/2006/main">
        <w:t xml:space="preserve">অতীত বিদ্রোহ সত্ত্বেও ঈশ্বরের ভালবাসা এবং করুণার প্রতিশ্রুতি।</w:t>
      </w:r>
    </w:p>
    <w:p>
      <w:r xmlns:w="http://schemas.openxmlformats.org/wordprocessingml/2006/main">
        <w:t xml:space="preserve">তাদের পথভ্রষ্টতা নিরাময় এবং অবাধে তাদের ভালবাসার প্রতিশ্রুতি।</w:t>
      </w:r>
    </w:p>
    <w:p>
      <w:r xmlns:w="http://schemas.openxmlformats.org/wordprocessingml/2006/main">
        <w:t xml:space="preserve">ঈশ্বরের কাছ থেকে ধার্মিক এবং প্রচুর আশীর্বাদের জন্য বিকাশের ঘোষণা।</w:t>
      </w:r>
    </w:p>
    <w:p/>
    <w:p>
      <w:r xmlns:w="http://schemas.openxmlformats.org/wordprocessingml/2006/main">
        <w:t xml:space="preserve">হোশেয়ার এই অধ্যায়টি অনুতাপ, পুনরুদ্ধার এবং ঈশ্বরের সাথে একটি নতুন সম্পর্কের আহ্বানের সাথে বইটি শেষ করে। অধ্যায়টি প্রভুর কাছে ফিরে আসার এবং তাঁর ক্ষমা চাওয়ার জন্য আন্তরিক আহ্বানের সাথে শুরু হয়। জনগণকে অনুতাপের শব্দ আনতে, তাদের পাপ স্বীকার করে এবং প্রতিমাগুলির উপর আর নির্ভর না করার প্রতিশ্রুতি দেওয়ার জন্য আহ্বান জানানো হয়। অধ্যায়টি মানুষের শক্তি এবং পার্থিব ক্ষমতার উপর নির্ভর করার নিরর্থকতার উপর জোর দেয়, মানুষকে শুধুমাত্র ঈশ্বরের উপর আস্থা রাখতে উৎসাহিত করে। এটি তাদের তার নিরাময় এবং পুনরুদ্ধারের আশ্বাস দেয়, তার উপস্থিতিকে সতেজ এবং পুনরুজ্জীবিত শিশিরের সাথে তুলনা করে যা তাদের প্রস্ফুটিত এবং বিকাশ ঘটায়। অধ্যায়টি ঈশ্বরের ভালবাসা এবং করুণার প্রতিশ্রুতি দিয়ে শেষ হয়। তাদের অতীত বিদ্রোহ সত্ত্বেও, ঈশ্বর তাদের পথভ্রষ্টতা নিরাময় করতে এবং তাদের অবাধে ভালবাসার প্রতিশ্রুতি ঘোষণা করেন। ধার্মিকদের উন্নতি হবে, এবং ঈশ্বর তাঁর লোকেদের প্রচুর আশীর্বাদ প্রদান করবেন। এই অধ্যায়ে প্রকৃত অনুতাপ, মূর্তি প্রত্যাখ্যান এবং পরিত্রাণ ও আশীর্বাদের জন্য ঈশ্বরের উপর নির্ভর করার গুরুত্বের ওপর জোর দেওয়া হয়েছে। এটি হোশেয়ার বইটিকে একটি আশাপূর্ণ নোটে শেষ করে, ঈশ্বরের ভালবাসা, করুণা এবং তাঁর লোকেদের সাথে একটি পুনরুদ্ধার করার আকাঙ্ক্ষা তুলে ধরে।</w:t>
      </w:r>
    </w:p>
    <w:p/>
    <w:p>
      <w:r xmlns:w="http://schemas.openxmlformats.org/wordprocessingml/2006/main">
        <w:t xml:space="preserve">Hosea 14:1 হে ইস্রায়েল, তোমার ঈশ্বর সদাপ্রভুর কাছে ফিরে যাও; কারণ তুমি তোমার অন্যায়ের জন্য পড়েছ।</w:t>
      </w:r>
    </w:p>
    <w:p/>
    <w:p>
      <w:r xmlns:w="http://schemas.openxmlformats.org/wordprocessingml/2006/main">
        <w:t xml:space="preserve">ভাববাদী হোশেয়া ইস্রায়েলের লোকদেরকে প্রভুর কাছে ফিরে যাওয়ার আহ্বান জানান।</w:t>
      </w:r>
    </w:p>
    <w:p/>
    <w:p>
      <w:r xmlns:w="http://schemas.openxmlformats.org/wordprocessingml/2006/main">
        <w:t xml:space="preserve">1. "অনুতাপের আহ্বান: হোশেয়া 14:1"</w:t>
      </w:r>
    </w:p>
    <w:p/>
    <w:p>
      <w:r xmlns:w="http://schemas.openxmlformats.org/wordprocessingml/2006/main">
        <w:t xml:space="preserve">2. "ঈশ্বরের করুণা এবং ক্ষমা: হোসেয় 14:1 থেকে একটি বার্তা"</w:t>
      </w:r>
    </w:p>
    <w:p/>
    <w:p>
      <w:r xmlns:w="http://schemas.openxmlformats.org/wordprocessingml/2006/main">
        <w:t xml:space="preserve">1. যোয়েল 2:12-13 - "অতএব এখন, প্রভু বলেন, তোমরা সমস্ত হৃদয় দিয়ে, এবং উপবাসে, কাঁদতে এবং শোক সহকারে আমার দিকে ফিরে আসো: এবং তোমার হৃদয় ছিঁড়ে দাও, তোমার পোশাক নয়, এবং প্রভু তোমার ঈশ্বরের দিকে ফিরে যাও: কারণ তিনি করুণাময় ও করুণাময়, ক্রোধে ধীর এবং মহান দয়াময় এবং মন্দ কাজের জন্য অনুতাপ করেন।"</w:t>
      </w:r>
    </w:p>
    <w:p/>
    <w:p>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Hosea 14:2 তোমার কথা সঙ্গে নাও এবং সদাপ্রভুর দিকে ফিরিয়া যাও; তাঁহাকে বল, সমস্ত অন্যায় দূর কর, এবং আমাদের সদয়ভাবে গ্রহণ কর; আমরা আমাদের ঠোঁটের বাছুরগুলিকে প্রতিফলিত করব।</w:t>
      </w:r>
    </w:p>
    <w:p/>
    <w:p>
      <w:r xmlns:w="http://schemas.openxmlformats.org/wordprocessingml/2006/main">
        <w:t xml:space="preserve">ঈশ্বর চান আমরা যেন আমাদের কথা তাঁর কাছে নিয়ে যাই এবং আমাদের পাপ থেকে দূরে সরে যাই। আমাদের ক্ষমা করার জন্য এবং সদয়ভাবে আমাদের গ্রহণ করার জন্য আমাদের তাকে জিজ্ঞাসা করা উচিত। আমাদের উচিত তার প্রতিদানে আমাদের প্রশংসা করা।</w:t>
      </w:r>
    </w:p>
    <w:p/>
    <w:p>
      <w:r xmlns:w="http://schemas.openxmlformats.org/wordprocessingml/2006/main">
        <w:t xml:space="preserve">1. স্বীকারোক্তির শক্তি: অনুতাপের শব্দগুলির সাথে কীভাবে ঈশ্বরের দিকে ফিরবেন</w:t>
      </w:r>
    </w:p>
    <w:p/>
    <w:p>
      <w:r xmlns:w="http://schemas.openxmlformats.org/wordprocessingml/2006/main">
        <w:t xml:space="preserve">2. অনুগ্রহের আশীর্বাদ: ঈশ্বরের ক্ষমা এবং গ্রহণযোগ্যতা অনুভব করা</w:t>
      </w:r>
    </w:p>
    <w:p/>
    <w:p>
      <w:r xmlns:w="http://schemas.openxmlformats.org/wordprocessingml/2006/main">
        <w:t xml:space="preserve">1. গীতসংহিতা 51:1-2 - হে ঈশ্বর, তোমার অবিরাম প্রেম অনুসারে আমার প্রতি করুণা কর; আপনার মহান করুণা অনুসারে আমার পাপগুলি মুছে ফেলুন। আমার সমস্ত পাপ ধুয়ে ফেলুন এবং আমার পাপ থেকে আমাকে শুদ্ধ করুন।</w:t>
      </w:r>
    </w:p>
    <w:p/>
    <w:p>
      <w:r xmlns:w="http://schemas.openxmlformats.org/wordprocessingml/2006/main">
        <w:t xml:space="preserve">2. জেমস 4:8 - ঈশ্বরের কাছে যান এবং তিনি আপনার কাছে আসবেন। হে পাপীগণ, আপনার হাত পরিষ্কার করুন এবং আপনার হৃদয়কে শুদ্ধ করুন, আপনি দ্বিমুখী।</w:t>
      </w:r>
    </w:p>
    <w:p/>
    <w:p>
      <w:r xmlns:w="http://schemas.openxmlformats.org/wordprocessingml/2006/main">
        <w:t xml:space="preserve">Hosea 14:3 আশুর আমাদের রক্ষা করবে না; আমরা ঘোড়ায় চড়ব না; আমাদের হাতের কাজকে আমরা আর বলব না, 'তোমরা আমাদের দেবতা৷</w:t>
      </w:r>
    </w:p>
    <w:p/>
    <w:p>
      <w:r xmlns:w="http://schemas.openxmlformats.org/wordprocessingml/2006/main">
        <w:t xml:space="preserve">ইস্রায়েলের লোকদের অবশ্যই মিথ্যা দেবতাদের থেকে দূরে সরে যেতে হবে এবং করুণার জন্য একমাত্র ঈশ্বরের উপর নির্ভর করতে হবে।</w:t>
      </w:r>
    </w:p>
    <w:p/>
    <w:p>
      <w:r xmlns:w="http://schemas.openxmlformats.org/wordprocessingml/2006/main">
        <w:t xml:space="preserve">1. অনুতাপের শক্তি: মিথ্যা ঈশ্বর থেকে একা ঈশ্বরের দিকে ফিরে যাওয়া</w:t>
      </w:r>
    </w:p>
    <w:p/>
    <w:p>
      <w:r xmlns:w="http://schemas.openxmlformats.org/wordprocessingml/2006/main">
        <w:t xml:space="preserve">2. করুণার প্রতিশ্রুতি: মুক্তির জন্য ঈশ্বরের উপর ভরসা করা</w:t>
      </w:r>
    </w:p>
    <w:p/>
    <w:p>
      <w:r xmlns:w="http://schemas.openxmlformats.org/wordprocessingml/2006/main">
        <w:t xml:space="preserve">1.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Jeremiah 29:12-13 তখন তুমি আমাকে ডাকবে এবং আমার কাছে এসে প্রার্থনা করবে, আমি তোমার কথা শুনব। আপনি আমাকে খুঁজবেন এবং আমাকে পাবেন, যখন আপনি আপনার সমস্ত হৃদয় দিয়ে আমাকে খুঁজবেন। সদাপ্রভু ঘোষণা করেন, আমি তোমাকে খুঁজে পাব, এবং আমি তোমার সৌভাগ্য পুনরুদ্ধার করব এবং সমস্ত জাতি ও সমস্ত জায়গা থেকে তোমাকে জড়ো করব, যেখান থেকে আমি তোমাকে তাড়িয়ে দিয়েছি, প্রভু ঘোষণা করেন, এবং আমি তোমাকে সেই জায়গায় ফিরিয়ে আনব যেখান থেকে আমি তোমাকে নির্বাসনে পাঠিয়েছি।</w:t>
      </w:r>
    </w:p>
    <w:p/>
    <w:p>
      <w:r xmlns:w="http://schemas.openxmlformats.org/wordprocessingml/2006/main">
        <w:t xml:space="preserve">Hosea 14:4 আমি তাদের পশ্চাদপসরণ নিরাময় করব, আমি তাদের নির্দ্বিধায় ভালবাসব, কারণ আমার ক্রোধ তাঁর থেকে সরে গেছে।</w:t>
      </w:r>
    </w:p>
    <w:p/>
    <w:p>
      <w:r xmlns:w="http://schemas.openxmlformats.org/wordprocessingml/2006/main">
        <w:t xml:space="preserve">ঈশ্বর প্রতিশ্রুতি দিয়েছেন যে আমাদের পশ্চাদপসরণ সত্ত্বেও, আমাদের নিরাময় এবং অবাধে ভালবাসার।</w:t>
      </w:r>
    </w:p>
    <w:p/>
    <w:p>
      <w:r xmlns:w="http://schemas.openxmlformats.org/wordprocessingml/2006/main">
        <w:t xml:space="preserve">1: ঈশ্বরের শর্তহীন প্রেম: Hosea 14:4</w:t>
      </w:r>
    </w:p>
    <w:p/>
    <w:p>
      <w:r xmlns:w="http://schemas.openxmlformats.org/wordprocessingml/2006/main">
        <w:t xml:space="preserve">2: বাড়িতে আসছে: Hosea 14:4</w:t>
      </w:r>
    </w:p>
    <w:p/>
    <w:p>
      <w:r xmlns:w="http://schemas.openxmlformats.org/wordprocessingml/2006/main">
        <w:t xml:space="preserve">1: 1 জন 4:8 - ঈশ্বর প্রেম।</w:t>
      </w:r>
    </w:p>
    <w:p/>
    <w:p>
      <w:r xmlns:w="http://schemas.openxmlformats.org/wordprocessingml/2006/main">
        <w:t xml:space="preserve">2: রোমানস 5:8 - কিন্তু ঈশ্বর আমাদের জন্য তাঁর নিজের ভালবাসা এইভাবে প্রদর্শন করেছেন: আমরা যখন পাপী ছিলাম, তখন খ্রীষ্ট আমাদের জন্য মারা গিয়েছিলেন।</w:t>
      </w:r>
    </w:p>
    <w:p/>
    <w:p>
      <w:r xmlns:w="http://schemas.openxmlformats.org/wordprocessingml/2006/main">
        <w:t xml:space="preserve">Hosea 14:5 আমি ইস্রায়েলের কাছে শিশিরের মতো হব, সে লিলির মতো বেড়ে উঠবে, লেবাননের মতো তার শিকড় বের করবে৷</w:t>
      </w:r>
    </w:p>
    <w:p/>
    <w:p>
      <w:r xmlns:w="http://schemas.openxmlformats.org/wordprocessingml/2006/main">
        <w:t xml:space="preserve">ইস্রায়েলের প্রতি ঈশ্বরের ভালবাসা নিশ্চিত করবে যে তারা লিলির মতো বেড়ে উঠবে এবং বৃদ্ধি পাবে।</w:t>
      </w:r>
    </w:p>
    <w:p/>
    <w:p>
      <w:r xmlns:w="http://schemas.openxmlformats.org/wordprocessingml/2006/main">
        <w:t xml:space="preserve">1. ঈশ্বরের ভালবাসার শক্তি: এটি কীভাবে জীবনকে রূপান্তরিত করে</w:t>
      </w:r>
    </w:p>
    <w:p/>
    <w:p>
      <w:r xmlns:w="http://schemas.openxmlformats.org/wordprocessingml/2006/main">
        <w:t xml:space="preserve">2. বিশ্বাসে বেড়ে ওঠা: ঈশ্বরের আশীর্বাদের ফল অনুভব করা</w:t>
      </w:r>
    </w:p>
    <w:p/>
    <w:p>
      <w:r xmlns:w="http://schemas.openxmlformats.org/wordprocessingml/2006/main">
        <w:t xml:space="preserve">1. Jeremiah 17:7-8 - "ধন্য সেই ব্যক্তি যে প্রভুর উপর ভরসা করে, যার ভরসা প্রভু৷ তিনি জলের কাছে লাগানো গাছের মতো, যে স্রোতের ধারে তার শিকড়গুলিকে পাঠায়, এবং গরমে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 আর পোশাক নিয়ে উদ্বিগ্ন কেন? ক্ষেতের লিলিগুলি বিবেচনা করুন, তারা কীভাবে বৃদ্ধি পায়: তারা পরিশ্রম করে না বা কাতও করে না, তবুও আমি তোমাদের বলছি, এমনকি শলোমনও তাঁর সমস্ত মহিমায় এইগুলির একটির মতো সাজাননি৷ ... এবং আপনি কি খাবেন এবং কি পান করবেন তা সন্ধান করবেন না এবং চিন্তিত হবেন না। কারণ পৃথিবীর সমস্ত জাতি এই জিনিসগুলির খোঁজ করে, আর তোমার পিতা জানেন যে তোমার প্রয়োজন৷</w:t>
      </w:r>
    </w:p>
    <w:p/>
    <w:p>
      <w:r xmlns:w="http://schemas.openxmlformats.org/wordprocessingml/2006/main">
        <w:t xml:space="preserve">Hosea 14:6 তার ডালপালা ছড়িয়ে পড়বে, তার সৌন্দর্য হবে জলপাই গাছের মতো, তার গন্ধ হবে লেবাননের মতো।</w:t>
      </w:r>
    </w:p>
    <w:p/>
    <w:p>
      <w:r xmlns:w="http://schemas.openxmlformats.org/wordprocessingml/2006/main">
        <w:t xml:space="preserve">ঈশ্বর প্রতিশ্রুতি দিয়েছেন যে যারা তওবা করে এবং তাঁর দিকে ফিরে আসে তারা জলপাই গাছ এবং লেবাননের মতো সৌন্দর্য এবং সুগন্ধে পুরস্কৃত হবে।</w:t>
      </w:r>
    </w:p>
    <w:p/>
    <w:p>
      <w:r xmlns:w="http://schemas.openxmlformats.org/wordprocessingml/2006/main">
        <w:t xml:space="preserve">1. ঈশ্বরের ক্ষমা: সৌন্দর্য এবং সুবাসের একটি জলপাই গাছ</w:t>
      </w:r>
    </w:p>
    <w:p/>
    <w:p>
      <w:r xmlns:w="http://schemas.openxmlformats.org/wordprocessingml/2006/main">
        <w:t xml:space="preserve">2. অনুতাপে সৌন্দর্য এবং সুগন্ধি খোঁজা</w:t>
      </w:r>
    </w:p>
    <w:p/>
    <w:p>
      <w:r xmlns:w="http://schemas.openxmlformats.org/wordprocessingml/2006/main">
        <w:t xml:space="preserve">1. জন 15:1-5 - যীশু হলেন প্রকৃত দ্রাক্ষালতা এবং যারা তাঁর মধ্যে থাকবে তারা প্রচুর ফল দেবে</w:t>
      </w:r>
    </w:p>
    <w:p/>
    <w:p>
      <w:r xmlns:w="http://schemas.openxmlformats.org/wordprocessingml/2006/main">
        <w:t xml:space="preserve">2. ইশাইয়াহ 55:6-7 - প্রভুকে খুঁজুন যখন তিনি পাওয়া যাবে এবং তিনি কাছে থাকা অবস্থায় তাঁকে ডাকুন</w:t>
      </w:r>
    </w:p>
    <w:p/>
    <w:p>
      <w:r xmlns:w="http://schemas.openxmlformats.org/wordprocessingml/2006/main">
        <w:t xml:space="preserve">Hosea 14:7 যারা তাঁর ছায়ায় বাস করে তারা ফিরে আসবে; তারা শস্যের মত পুনরুজ্জীবিত হবে এবং দ্রাক্ষালতার মত বেড়ে উঠবে; তার গন্ধ হবে লেবাননের দ্রাক্ষারসের মত।</w:t>
      </w:r>
    </w:p>
    <w:p/>
    <w:p>
      <w:r xmlns:w="http://schemas.openxmlformats.org/wordprocessingml/2006/main">
        <w:t xml:space="preserve">ঈশ্বরের লোকেরা ফিরে আসবে এবং লেবাননের শস্য ও আঙ্গুরের মতো বেড়ে উঠবে।</w:t>
      </w:r>
    </w:p>
    <w:p/>
    <w:p>
      <w:r xmlns:w="http://schemas.openxmlformats.org/wordprocessingml/2006/main">
        <w:t xml:space="preserve">1. পুনরুদ্ধার এবং পুনরুজ্জীবিত করার জন্য ঈশ্বরের অনুগ্রহের শক্তি</w:t>
      </w:r>
    </w:p>
    <w:p/>
    <w:p>
      <w:r xmlns:w="http://schemas.openxmlformats.org/wordprocessingml/2006/main">
        <w:t xml:space="preserve">2. ঈশ্বরের ছায়ায় প্রাচুর্যের প্রতিশ্রুতি</w:t>
      </w:r>
    </w:p>
    <w:p/>
    <w:p>
      <w:r xmlns:w="http://schemas.openxmlformats.org/wordprocessingml/2006/main">
        <w:t xml:space="preserve">1. Ezekiel 34:26-28 - আমি তাদের এবং আমার পাহাড়ের চারপাশের জায়গাগুলিকে আশীর্বাদ করব। আমি ঋতুতে বৃষ্টি বর্ষণ করব; আশীর্বাদের বৃষ্টি হবে।</w:t>
      </w:r>
    </w:p>
    <w:p/>
    <w:p>
      <w:r xmlns:w="http://schemas.openxmlformats.org/wordprocessingml/2006/main">
        <w:t xml:space="preserve">2. ইশাইয়া 35:1-2 - মরুভূমি এবং শুকনো জমি আনন্দিত হবে; মরুভূমি আনন্দ করবে এবং ফুলে উঠবে। ক্রোকাসের মতো, এটি ফুলে ফেটে যাবে; এটা খুব আনন্দ করবে এবং আনন্দে চিৎকার করবে।</w:t>
      </w:r>
    </w:p>
    <w:p/>
    <w:p>
      <w:r xmlns:w="http://schemas.openxmlformats.org/wordprocessingml/2006/main">
        <w:t xml:space="preserve">Hosea 14:8 ইফ্রয়িম বলবে, প্রতিমা দিয়ে আমার আর কি করার আছে? আমি তার কথা শুনেছি এবং তাকে লক্ষ্য করেছি: আমি একটি সবুজ তেঁতুল গাছের মতো। আমার কাছ থেকে তোমার ফল পাওয়া যায়।</w:t>
      </w:r>
    </w:p>
    <w:p/>
    <w:p>
      <w:r xmlns:w="http://schemas.openxmlformats.org/wordprocessingml/2006/main">
        <w:t xml:space="preserve">ইফ্রয়িম আর মূর্তি পূজা করতে আগ্রহী নয়, এবং নিজেকে একটি সবুজ দেবদারু গাছের সাথে তুলনা করে যা ফল দেয়।</w:t>
      </w:r>
    </w:p>
    <w:p/>
    <w:p>
      <w:r xmlns:w="http://schemas.openxmlformats.org/wordprocessingml/2006/main">
        <w:t xml:space="preserve">1. পুনর্নবীকরণের শক্তি: ইফ্রাইমের গল্প।</w:t>
      </w:r>
    </w:p>
    <w:p/>
    <w:p>
      <w:r xmlns:w="http://schemas.openxmlformats.org/wordprocessingml/2006/main">
        <w:t xml:space="preserve">2. পুনর্নবীকরণের ফল: ঈশ্বরকে প্রথমে রাখা।</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গালাতীয় 5:22-23 - কিন্তু আত্মার ফল হল প্রেম, আনন্দ, শান্তি, ধৈর্য, দয়া, মঙ্গল, বিশ্বস্ততা, ভদ্রতা, আত্মনিয়ন্ত্রণ; এই ধরনের জিনিস বিরুদ্ধে কোন আইন নেই.</w:t>
      </w:r>
    </w:p>
    <w:p/>
    <w:p>
      <w:r xmlns:w="http://schemas.openxmlformats.org/wordprocessingml/2006/main">
        <w:t xml:space="preserve">Hosea 14:9 কে জ্ঞানী, সে এইসব বুঝবে? বিচক্ষণ, এবং তিনি তাদের জানতে হবে? কারণ সদাপ্রভুর পথ সঠিক, আর ধার্মিকরা সেই পথে চলবে; কিন্তু অধর্মকারীরা তাতে পতিত হবে।</w:t>
      </w:r>
    </w:p>
    <w:p/>
    <w:p>
      <w:r xmlns:w="http://schemas.openxmlformats.org/wordprocessingml/2006/main">
        <w:t xml:space="preserve">প্রভুর পথ ন্যায় ও সঠিক এবং যারা জ্ঞানী ও বিচক্ষণ তারা তা জানবে ও বুঝবে৷ সীমালঙ্ঘনকারীরা অবশ্য এর কারণে পতন ঘটবে।</w:t>
      </w:r>
    </w:p>
    <w:p/>
    <w:p>
      <w:r xmlns:w="http://schemas.openxmlformats.org/wordprocessingml/2006/main">
        <w:t xml:space="preserve">1. ঈশ্বরের উপায় ন্যায্য এবং সঠিক</w:t>
      </w:r>
    </w:p>
    <w:p/>
    <w:p>
      <w:r xmlns:w="http://schemas.openxmlformats.org/wordprocessingml/2006/main">
        <w:t xml:space="preserve">2. সীমালঙ্ঘনকারীদের পতন হবে</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জোয়েল অধ্যায় 1 একটি ধ্বংসাত্মক পঙ্গপালের প্লেগ বর্ণনা করে যেটি যিহূদার দেশে আঘাত করেছে। অধ্যায়টি পঙ্গপালের দ্বারা সৃষ্ট ধ্বংসকে চিত্রিত করে এবং মানুষের কাছ থেকে বিলাপ ও অনুতাপের আহ্বান জানায়।</w:t>
      </w:r>
    </w:p>
    <w:p/>
    <w:p>
      <w:r xmlns:w="http://schemas.openxmlformats.org/wordprocessingml/2006/main">
        <w:t xml:space="preserve">1ম অনুচ্ছেদ: অধ্যায়টি মনোযোগ দেওয়ার আহ্বান এবং ভবিষ্যত প্রজন্মের কাছে বার্তা শোনার এবং প্রেরণ করার আহ্বান দিয়ে শুরু হয়। পঙ্গপালের দ্বারা সৃষ্ট ধ্বংসযজ্ঞ বর্ণনা করা হয়েছে, কারণ তারা ফসল গ্রাস করেছে, জমিকে অনুর্বর ও জনশূন্য রেখে গেছে (জোয়েল 1:1-4)।</w:t>
      </w:r>
    </w:p>
    <w:p/>
    <w:p>
      <w:r xmlns:w="http://schemas.openxmlformats.org/wordprocessingml/2006/main">
        <w:t xml:space="preserve">2য় অনুচ্ছেদ: অধ্যায়টি পঙ্গপালের আক্রমণের একটি প্রাণবন্ত বর্ণনা দিয়ে চলতে থাকে। পঙ্গপালকে একটি সেনাবাহিনীর সাথে তুলনা করা হয়, তাদের ধ্বংসে অপ্রতিরোধ্য এবং নিরলস। তারা তাদের পথের সবকিছু গ্রাস করেছে, লোকেদের শোক ও হতাশার মধ্যে রেখে গেছে (জোয়েল 1:5-12)।</w:t>
      </w:r>
    </w:p>
    <w:p/>
    <w:p>
      <w:r xmlns:w="http://schemas.openxmlformats.org/wordprocessingml/2006/main">
        <w:t xml:space="preserve">3য় অনুচ্ছেদ: অধ্যায় বিলাপ এবং শোক একটি প্রতিক্রিয়া জন্য আহ্বান. পুরোহিতদের চট পরতে এবং উপবাস ও প্রার্থনায় লোকেদের নেতৃত্ব দেওয়ার নির্দেশ দেওয়া হয়। ধ্বংসলীলাকে মানুষের পাপের ফল হিসেবে দেখা হয়, এবং তাদেরকে আন্তরিক অনুতাপে ঈশ্বরের দিকে ফিরে আসার জন্য অনুরোধ করা হয় (জোয়েল 1:13-14)।</w:t>
      </w:r>
    </w:p>
    <w:p/>
    <w:p>
      <w:r xmlns:w="http://schemas.openxmlformats.org/wordprocessingml/2006/main">
        <w:t xml:space="preserve">4র্থ অনুচ্ছেদ: অধ্যায়টি ঈশ্বরের করুণা এবং হস্তক্ষেপের জন্য একটি আবেদনের সাথে শেষ হয়েছে। লোকেরা তাদের হতাশাজনক পরিস্থিতি স্বীকার করে এবং ঈশ্বরের কাছে তাদের আরও বিপর্যয় থেকে রক্ষা করার জন্য প্রার্থনা করে। তারা তাঁর উপর তাদের নির্ভরতা স্বীকার করে এবং তাঁর করুণা ও পুনরুদ্ধারের আশা প্রকাশ করে (জোয়েল 1:15-20)।</w:t>
      </w:r>
    </w:p>
    <w:p/>
    <w:p>
      <w:r xmlns:w="http://schemas.openxmlformats.org/wordprocessingml/2006/main">
        <w:t xml:space="preserve">সংক্ষেপে,</w:t>
      </w:r>
    </w:p>
    <w:p>
      <w:r xmlns:w="http://schemas.openxmlformats.org/wordprocessingml/2006/main">
        <w:t xml:space="preserve">জোয়েল অধ্যায় 1 একটি ধ্বংসাত্মক পঙ্গপালের প্লেগ বর্ণনা করে যা যিহূদার দেশে আঘাত করেছে,</w:t>
      </w:r>
    </w:p>
    <w:p>
      <w:r xmlns:w="http://schemas.openxmlformats.org/wordprocessingml/2006/main">
        <w:t xml:space="preserve">মানুষের কাছ থেকে বিলাপ ও অনুতাপের আহ্বান।</w:t>
      </w:r>
    </w:p>
    <w:p/>
    <w:p>
      <w:r xmlns:w="http://schemas.openxmlformats.org/wordprocessingml/2006/main">
        <w:t xml:space="preserve">পঙ্গপাল ধ্বংসযজ্ঞের প্রতি মনোযোগ এবং বর্ণনার আহ্বান জানান।</w:t>
      </w:r>
    </w:p>
    <w:p>
      <w:r xmlns:w="http://schemas.openxmlformats.org/wordprocessingml/2006/main">
        <w:t xml:space="preserve">ফসলের ব্যবহার এবং জমি অনুর্বর রেখে যাওয়া।</w:t>
      </w:r>
    </w:p>
    <w:p>
      <w:r xmlns:w="http://schemas.openxmlformats.org/wordprocessingml/2006/main">
        <w:t xml:space="preserve">পঙ্গপালের আক্রমণ এবং তাদের ধ্বংসাত্মক প্রকৃতির স্পষ্ট বর্ণনা।</w:t>
      </w:r>
    </w:p>
    <w:p>
      <w:r xmlns:w="http://schemas.openxmlformats.org/wordprocessingml/2006/main">
        <w:t xml:space="preserve">বিলাপ এবং শোক জন্য আহ্বান.</w:t>
      </w:r>
    </w:p>
    <w:p>
      <w:r xmlns:w="http://schemas.openxmlformats.org/wordprocessingml/2006/main">
        <w:t xml:space="preserve">উপবাস ও প্রার্থনায় লোকদের নেতৃত্ব দেওয়ার জন্য পুরোহিতদের নির্দেশ।</w:t>
      </w:r>
    </w:p>
    <w:p>
      <w:r xmlns:w="http://schemas.openxmlformats.org/wordprocessingml/2006/main">
        <w:t xml:space="preserve">পাপের ফলস্বরূপ ধ্বংসের স্বীকৃতি।</w:t>
      </w:r>
    </w:p>
    <w:p>
      <w:r xmlns:w="http://schemas.openxmlformats.org/wordprocessingml/2006/main">
        <w:t xml:space="preserve">ঈশ্বরের করুণা এবং হস্তক্ষেপের জন্য আবেদন.</w:t>
      </w:r>
    </w:p>
    <w:p>
      <w:r xmlns:w="http://schemas.openxmlformats.org/wordprocessingml/2006/main">
        <w:t xml:space="preserve">ঈশ্বরের উপর নির্ভরতার স্বীকৃতি এবং তাঁর করুণা ও পুনরুদ্ধারের আশা।</w:t>
      </w:r>
    </w:p>
    <w:p/>
    <w:p>
      <w:r xmlns:w="http://schemas.openxmlformats.org/wordprocessingml/2006/main">
        <w:t xml:space="preserve">জোয়েলের এই অধ্যায়ে একটি ধ্বংসাত্মক পঙ্গপালের প্লেগ বর্ণনা করা হয়েছে যা যিহূদার দেশে আঘাত করেছে। অধ্যায়টি মনোযোগের আহ্বান এবং ভবিষ্যত প্রজন্মের কাছে বার্তা শোনার এবং প্রেরণ করার জন্য লোকেদের আহ্বান দিয়ে শুরু হয়। পঙ্গপালের দ্বারা সৃষ্ট ধ্বংসযজ্ঞটি স্পষ্টভাবে বর্ণনা করা হয়েছে, কারণ তারা ফসল গ্রাস করেছে, জমিকে অনুর্বর ও জনশূন্য করে রেখেছে। পঙ্গপালের আক্রমণকে একটি অপ্রতিরোধ্য সেনাবাহিনীর সাথে তুলনা করা হয়, নিরলসভাবে তার পথের সবকিছু ধ্বংস করে দেয়। অধ্যায়ে বিলাপ এবং শোকের প্রতিক্রিয়ার আহ্বান জানানো হয়েছে, যাজকদের উপবাস ও প্রার্থনায় লোকেদের নেতৃত্ব দেওয়ার নির্দেশ দেওয়া হয়েছে। ধ্বংসলীলাকে মানুষের পাপের ফল হিসেবে দেখা হয় এবং তাদেরকে আন্তরিক অনুতাপে ঈশ্বরের দিকে ফিরে যাওয়ার জন্য অনুরোধ করা হয়। অধ্যায়টি ঈশ্বরের করুণা এবং হস্তক্ষেপের জন্য একটি অনুরোধের সাথে শেষ হয়েছে, কারণ লোকেরা তাদের মরিয়া পরিস্থিতি স্বীকার করে এবং তাঁর করুণা ও পুনরুদ্ধারের আশা প্রকাশ করে। এই অধ্যায়ে বিপর্যয়ের মুখে অনুতাপ এবং ঈশ্বরের উপর নির্ভরতার প্রয়োজনীয়তার উপর জোর দেওয়া হয়েছে।</w:t>
      </w:r>
    </w:p>
    <w:p/>
    <w:p>
      <w:r xmlns:w="http://schemas.openxmlformats.org/wordprocessingml/2006/main">
        <w:t xml:space="preserve">যোয়েল 1:1 সদাপ্রভুর বাক্য যা পথুয়েলের ছেলে যোয়েলের কাছে এসেছিল।</w:t>
      </w:r>
    </w:p>
    <w:p/>
    <w:p>
      <w:r xmlns:w="http://schemas.openxmlformats.org/wordprocessingml/2006/main">
        <w:t xml:space="preserve">প্রভুর বাক্য জোয়েলের কাছে প্রকাশিত হয়েছিল।</w:t>
      </w:r>
    </w:p>
    <w:p/>
    <w:p>
      <w:r xmlns:w="http://schemas.openxmlformats.org/wordprocessingml/2006/main">
        <w:t xml:space="preserve">1: আমাদের জীবনে ঈশ্বরের উপস্থিতি</w:t>
      </w:r>
    </w:p>
    <w:p/>
    <w:p>
      <w:r xmlns:w="http://schemas.openxmlformats.org/wordprocessingml/2006/main">
        <w:t xml:space="preserve">2: ঈশ্বরের শব্দ শক্তি</w:t>
      </w:r>
    </w:p>
    <w:p/>
    <w:p>
      <w:r xmlns:w="http://schemas.openxmlformats.org/wordprocessingml/2006/main">
        <w:t xml:space="preserve">1: গীতসংহিতা 46:10 - "স্থির হও, এবং জান যে আমিই ঈশ্বর।"</w:t>
      </w:r>
    </w:p>
    <w:p/>
    <w:p>
      <w:r xmlns:w="http://schemas.openxmlformats.org/wordprocessingml/2006/main">
        <w:t xml:space="preserve">2: ইশাইয়া 55:11 - "তাই আমার মুখ থেকে বের হওয়া আমার বাক্য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Joel 1:2 হে বৃদ্ধ লোকেরা, এই কথা শোন এবং কান দাও, হে দেশের সমস্ত বাসিন্দারা। এটা কি তোমাদের সময়ে হয়েছে, না তোমাদের পূর্বপুরুষদের সময়েও?</w:t>
      </w:r>
    </w:p>
    <w:p/>
    <w:p>
      <w:r xmlns:w="http://schemas.openxmlformats.org/wordprocessingml/2006/main">
        <w:t xml:space="preserve">জোয়েল দেশের প্রবীণদের এবং বাসিন্দাদের একটি কঠিন পরিস্থিতির মুখোমুখি হওয়ার কথা বিবেচনা করার আহ্বান জানায়।</w:t>
      </w:r>
    </w:p>
    <w:p/>
    <w:p>
      <w:r xmlns:w="http://schemas.openxmlformats.org/wordprocessingml/2006/main">
        <w:t xml:space="preserve">1. কঠিন সময়ে শক্তি খোঁজা - জোয়েল 1:2</w:t>
      </w:r>
    </w:p>
    <w:p/>
    <w:p>
      <w:r xmlns:w="http://schemas.openxmlformats.org/wordprocessingml/2006/main">
        <w:t xml:space="preserve">2. প্রতিকূলতার মধ্য দিয়ে আশা পুনরুদ্ধার করা - জোয়েল 1:2</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Joel 1:3 তোমাদের সন্তানদের বলুন, এবং তোমাদের সন্তানদের তাদের সন্তানদের এবং তাদের সন্তানদের অন্য প্রজন্মকে বলতে দিন।</w:t>
      </w:r>
    </w:p>
    <w:p/>
    <w:p>
      <w:r xmlns:w="http://schemas.openxmlformats.org/wordprocessingml/2006/main">
        <w:t xml:space="preserve">জোয়েল লোকেদেরকে তাদের বাচ্চাদের এবং তাদের বাচ্চাদের বাচ্চাদেরকে সে যে বার্তা নিয়ে এসেছেন সে সম্পর্কে বলতে সতর্ক করে।</w:t>
      </w:r>
    </w:p>
    <w:p/>
    <w:p>
      <w:r xmlns:w="http://schemas.openxmlformats.org/wordprocessingml/2006/main">
        <w:t xml:space="preserve">1. ভবিষ্যত প্রজন্মের কাছে আমাদের বিশ্বাস পৌঁছে দেওয়া আমাদের কর্তব্য।</w:t>
      </w:r>
    </w:p>
    <w:p/>
    <w:p>
      <w:r xmlns:w="http://schemas.openxmlformats.org/wordprocessingml/2006/main">
        <w:t xml:space="preserve">2. আমাদের অবশ্যই নিশ্চিত করতে হবে যে ঈশ্বরের জ্ঞান প্রতিটি প্রজন্মের মধ্যে সংরক্ষিত এবং প্রেরণ করা হয়।</w:t>
      </w:r>
    </w:p>
    <w:p/>
    <w:p>
      <w:r xmlns:w="http://schemas.openxmlformats.org/wordprocessingml/2006/main">
        <w:t xml:space="preserve">1. দ্বিতীয় বিবরণ 6:4-9 - ভবিষ্যত প্রজন্মকে ঈশ্বরের আদেশ শেখানোর আদেশ।</w:t>
      </w:r>
    </w:p>
    <w:p/>
    <w:p>
      <w:r xmlns:w="http://schemas.openxmlformats.org/wordprocessingml/2006/main">
        <w:t xml:space="preserve">2. 2 টিমোথি 2:2 - পরবর্তী প্রজন্মকে প্রভুর প্রতি বিশ্বস্ত হতে শেখানো।</w:t>
      </w:r>
    </w:p>
    <w:p/>
    <w:p>
      <w:r xmlns:w="http://schemas.openxmlformats.org/wordprocessingml/2006/main">
        <w:t xml:space="preserve">Joel 1:4 পামারপোকা যা রেখে গেছে তা পঙ্গপাল খেয়ে ফেলেছে; আর পঙ্গপাল যা রেখে গেছে তা ক্যাঙ্কেরপোকা খেয়ে ফেলেছে; এবং শুঁয়োপোকা যা রেখে গেছে তা শুঁয়োপোকা খেয়ে ফেলেছে।</w:t>
      </w:r>
    </w:p>
    <w:p/>
    <w:p>
      <w:r xmlns:w="http://schemas.openxmlformats.org/wordprocessingml/2006/main">
        <w:t xml:space="preserve">পামারওয়ার্ম, পঙ্গপাল, ক্যানকারওয়ার্ম এবং শুঁয়োপোকা সবই জমিতে খেয়ে ফেলেছে, কিছুই রেখে যায়নি।</w:t>
      </w:r>
    </w:p>
    <w:p/>
    <w:p>
      <w:r xmlns:w="http://schemas.openxmlformats.org/wordprocessingml/2006/main">
        <w:t xml:space="preserve">1. জীবনের কঠোর বাস্তবতা: ক্ষতির সাথে মানিয়ে নিতে শেখা</w:t>
      </w:r>
    </w:p>
    <w:p/>
    <w:p>
      <w:r xmlns:w="http://schemas.openxmlformats.org/wordprocessingml/2006/main">
        <w:t xml:space="preserve">2. অধ্যবসায়ের শক্তি: প্রতিকূলতার মুখে বিশ্বাস রাখা</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Joel 1:5 হে মাতাল, জেগে ওঠো, কাঁদো; আর তোমরা সকল দ্রাক্ষারস পান কর, নতুন দ্রাক্ষারসের জন্য চিৎকার কর৷ কেননা তা তোমার মুখ থেকে কেটে গেছে।</w:t>
      </w:r>
    </w:p>
    <w:p/>
    <w:p>
      <w:r xmlns:w="http://schemas.openxmlformats.org/wordprocessingml/2006/main">
        <w:t xml:space="preserve">অনুচ্ছেদটি যারা মদ্যপানে আসক্ত তাদের অনুতপ্ত হতে এবং তাদের আচরণ থেকে দূরে সরে যেতে পরামর্শ দেয়।</w:t>
      </w:r>
    </w:p>
    <w:p/>
    <w:p>
      <w:r xmlns:w="http://schemas.openxmlformats.org/wordprocessingml/2006/main">
        <w:t xml:space="preserve">1. আসক্তির বিপদ: অনুতাপ করার প্রয়োজনকে স্বীকৃতি দেওয়া</w:t>
      </w:r>
    </w:p>
    <w:p/>
    <w:p>
      <w:r xmlns:w="http://schemas.openxmlformats.org/wordprocessingml/2006/main">
        <w:t xml:space="preserve">2. অনুতাপের সান্ত্বনা: পাপ থেকে দূরে সরে যাওয়া বেছে নেওয়া</w:t>
      </w:r>
    </w:p>
    <w:p/>
    <w:p>
      <w:r xmlns:w="http://schemas.openxmlformats.org/wordprocessingml/2006/main">
        <w:t xml:space="preserve">1. 1 করিন্থিয়ানস 6:12 - সমস্ত জিনিস আমার কাছে বৈধ, কিন্তু সমস্ত জিনিস সমীচীন নয়: সমস্ত জিনিস আমার জন্য বৈধ, কিন্তু আমি কারো ক্ষমতার অধীনে আনা হবে না।</w:t>
      </w:r>
    </w:p>
    <w:p/>
    <w:p>
      <w:r xmlns:w="http://schemas.openxmlformats.org/wordprocessingml/2006/main">
        <w:t xml:space="preserve">2. 1 পিটার 5:8 - শান্ত হও, সতর্ক হও; কারণ তোমাদের শত্রু শয়তান গর্জনকারী সিংহের মতো ঘুরে বেড়াচ্ছে, কাকে গ্রাস করবে৷</w:t>
      </w:r>
    </w:p>
    <w:p/>
    <w:p>
      <w:r xmlns:w="http://schemas.openxmlformats.org/wordprocessingml/2006/main">
        <w:t xml:space="preserve">Joel 1:6 কারণ আমার দেশে এক জাতি উঠে এসেছে, শক্তিশালী ও সংখ্যাহীন, যাদের দাঁত সিংহের দাঁত, আর তার গাল দাঁত বড় সিংহের মতো।</w:t>
      </w:r>
    </w:p>
    <w:p/>
    <w:p>
      <w:r xmlns:w="http://schemas.openxmlformats.org/wordprocessingml/2006/main">
        <w:t xml:space="preserve">ইসরায়েলের ভূমি একটি শক্তিশালী শত্রু দ্বারা আক্রমণ করা হচ্ছে।</w:t>
      </w:r>
    </w:p>
    <w:p/>
    <w:p>
      <w:r xmlns:w="http://schemas.openxmlformats.org/wordprocessingml/2006/main">
        <w:t xml:space="preserve">1: আমাদের অবশ্যই শত্রুদের বিরুদ্ধে শক্তভাবে দাঁড়াতে হবে যারা আমাদের গ্রাস করার হুমকি দেয়।</w:t>
      </w:r>
    </w:p>
    <w:p/>
    <w:p>
      <w:r xmlns:w="http://schemas.openxmlformats.org/wordprocessingml/2006/main">
        <w:t xml:space="preserve">2: শত্রুকে পরাস্ত করার জন্য আমাদের অবশ্যই ঈশ্বরের শক্তির উপর নির্ভর করতে হবে।</w:t>
      </w:r>
    </w:p>
    <w:p/>
    <w:p>
      <w:r xmlns:w="http://schemas.openxmlformats.org/wordprocessingml/2006/main">
        <w:t xml:space="preserve">1: Ephesians 6:10-18 - ঈশ্বরের সমস্ত বর্ম পরিধান করুন যাতে আপনি শয়তানের পরিকল্পনার বিরুদ্ধে দাঁড়াতে সক্ষম হন।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Joel 1:7 তিনি আমার দ্রাক্ষালতা নষ্ট করে দিয়েছেন, আমার ডুমুর গাছের ছাল ফেলেছেন; তিনি তা পরিষ্কার করেছেন এবং তা ফেলে দিয়েছেন; এর শাখাগুলি সাদা করা হয়।</w:t>
      </w:r>
    </w:p>
    <w:p/>
    <w:p>
      <w:r xmlns:w="http://schemas.openxmlformats.org/wordprocessingml/2006/main">
        <w:t xml:space="preserve">ঈশ্বর জোয়েলের দ্রাক্ষাক্ষেত্র এবং ডুমুর গাছ ধ্বংস করেছেন, তাদের বন্ধ্যা এবং শাখাবিহীন রেখেছেন।</w:t>
      </w:r>
    </w:p>
    <w:p/>
    <w:p>
      <w:r xmlns:w="http://schemas.openxmlformats.org/wordprocessingml/2006/main">
        <w:t xml:space="preserve">1. ঈশ্বরের শক্তি: ঈশ্বর কিভাবে ধ্বংস এবং পুনর্নবীকরণ আনতে পারেন</w:t>
      </w:r>
    </w:p>
    <w:p/>
    <w:p>
      <w:r xmlns:w="http://schemas.openxmlformats.org/wordprocessingml/2006/main">
        <w:t xml:space="preserve">2. দুঃখের ঋতু: আমাদের জীবনের জন্য ঈশ্বরের পরিকল্পনা</w:t>
      </w:r>
    </w:p>
    <w:p/>
    <w:p>
      <w:r xmlns:w="http://schemas.openxmlformats.org/wordprocessingml/2006/main">
        <w:t xml:space="preserve">1. ইশাইয়া 5:1-7 - অধার্মিকতার উপর ঈশ্বরের বিচার</w:t>
      </w:r>
    </w:p>
    <w:p/>
    <w:p>
      <w:r xmlns:w="http://schemas.openxmlformats.org/wordprocessingml/2006/main">
        <w:t xml:space="preserve">2. দ্বিতীয় বিবরণ 28:38-41 - বাধ্যতা এবং অবাধ্যতার আশীর্বাদ এবং অভিশাপ</w:t>
      </w:r>
    </w:p>
    <w:p/>
    <w:p>
      <w:r xmlns:w="http://schemas.openxmlformats.org/wordprocessingml/2006/main">
        <w:t xml:space="preserve">Joel 1:8 তার যৌবনের স্বামীর জন্য চট পরিধান করা কুমারীর মত বিলাপ কর।</w:t>
      </w:r>
    </w:p>
    <w:p/>
    <w:p>
      <w:r xmlns:w="http://schemas.openxmlformats.org/wordprocessingml/2006/main">
        <w:t xml:space="preserve">ভাববাদী জোয়েল লোকেদেরকে তাদের হারিয়ে যাওয়া প্রিয়জনদের জন্য শোক করার জন্য চটের কাপড় দিয়ে তাদের দুঃখ প্রকাশ করতে উত্সাহিত করেন।</w:t>
      </w:r>
    </w:p>
    <w:p/>
    <w:p>
      <w:r xmlns:w="http://schemas.openxmlformats.org/wordprocessingml/2006/main">
        <w:t xml:space="preserve">1. সঠিক উপায়ে শোক: নবী জোয়েলের কাছ থেকে শেখা।</w:t>
      </w:r>
    </w:p>
    <w:p/>
    <w:p>
      <w:r xmlns:w="http://schemas.openxmlformats.org/wordprocessingml/2006/main">
        <w:t xml:space="preserve">2. দুঃখের মাঝে আশার সন্ধান করা: জোয়েল 1:8 এর প্রতিফলন।</w:t>
      </w:r>
    </w:p>
    <w:p/>
    <w:p>
      <w:r xmlns:w="http://schemas.openxmlformats.org/wordprocessingml/2006/main">
        <w:t xml:space="preserve">1. ম্যাথু 5:4, ধন্য তারা যারা শোক করে, কারণ তারা সান্ত্বনা পাবে।</w:t>
      </w:r>
    </w:p>
    <w:p/>
    <w:p>
      <w:r xmlns:w="http://schemas.openxmlformats.org/wordprocessingml/2006/main">
        <w:t xml:space="preserve">2. 2 করিন্থিয়ানস 1:3-4,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Joel 1:9 শস্য-উৎসর্গ ও পান-উৎসর্গ সদাপ্রভুর ঘর থেকে বাদ দেওয়া হয়েছে; যাজকরা, সদাপ্রভুর কর্মচারীরা শোক করছে।</w:t>
      </w:r>
    </w:p>
    <w:p/>
    <w:p>
      <w:r xmlns:w="http://schemas.openxmlformats.org/wordprocessingml/2006/main">
        <w:t xml:space="preserve">যাজকরা সদাপ্রভুর ঘরে নৈবেদ্য হারানোর জন্য শোক করে।</w:t>
      </w:r>
    </w:p>
    <w:p/>
    <w:p>
      <w:r xmlns:w="http://schemas.openxmlformats.org/wordprocessingml/2006/main">
        <w:t xml:space="preserve">1: ঈশ্বরের লোকেদের অবশ্যই তাকে উপহার দেওয়ার কথা মনে রাখতে হবে, পরিস্থিতি যাই হোক না কেন।</w:t>
      </w:r>
    </w:p>
    <w:p/>
    <w:p>
      <w:r xmlns:w="http://schemas.openxmlformats.org/wordprocessingml/2006/main">
        <w:t xml:space="preserve">2: ঈশ্বরের কাছে যে বলিদান করা হয় তা বৃথা হয় না এবং শেষ পর্যন্ত পুরস্কৃত হবে।</w:t>
      </w:r>
    </w:p>
    <w:p/>
    <w:p>
      <w:r xmlns:w="http://schemas.openxmlformats.org/wordprocessingml/2006/main">
        <w:t xml:space="preserve">1: ইশাইয়া 40:10 - "দেখুন, প্রভু ঈশ্বর বলবান হস্তে আসবেন, এবং তাঁর বাহু তাঁর জন্য শাসন করবে: দেখ, তাঁর পুরস্কার তাঁর সাথে এবং তাঁর কাজ তাঁর সামনে।"</w:t>
      </w:r>
    </w:p>
    <w:p/>
    <w:p>
      <w:r xmlns:w="http://schemas.openxmlformats.org/wordprocessingml/2006/main">
        <w:t xml:space="preserve">2: মালাখি 3:10-11 - "তোমরা সমস্ত দশমাংশ ভাণ্ডারে আন, যাতে আমার বাড়িতে মাংস থাকে, এবং এখনই আমাকে প্রমাণ কর, সর্বশক্তিমান প্রভু বলেছেন, যদি আমি তোমাদের স্বর্গের জানালা না খুলি , এবং আপনাকে একটি আশীর্বাদ ঢালাও, যে এটি গ্রহণ করার জন্য যথেষ্ট জায়গা থাকবে না"</w:t>
      </w:r>
    </w:p>
    <w:p/>
    <w:p>
      <w:r xmlns:w="http://schemas.openxmlformats.org/wordprocessingml/2006/main">
        <w:t xml:space="preserve">Joel 1:10 ক্ষেত নষ্ট হয়ে গেছে, ভূমি বিলাপ করছে; কারণ শস্য নষ্ট হয়ে গেছে: নতুন দ্রাক্ষারস শুকিয়ে গেছে, তেল শুকিয়ে যাচ্ছে।</w:t>
      </w:r>
    </w:p>
    <w:p/>
    <w:p>
      <w:r xmlns:w="http://schemas.openxmlformats.org/wordprocessingml/2006/main">
        <w:t xml:space="preserve">প্রচণ্ড খরার কারণে জমিটি তার ফসলের ক্ষতির জন্য শোক করছে।</w:t>
      </w:r>
    </w:p>
    <w:p/>
    <w:p>
      <w:r xmlns:w="http://schemas.openxmlformats.org/wordprocessingml/2006/main">
        <w:t xml:space="preserve">1: প্রয়োজনের সময় ঈশ্বরের বিধান</w:t>
      </w:r>
    </w:p>
    <w:p/>
    <w:p>
      <w:r xmlns:w="http://schemas.openxmlformats.org/wordprocessingml/2006/main">
        <w:t xml:space="preserve">2: ঈশ্বরের নেয়ামতের জন্য কৃতজ্ঞ হওয়ার গুরুত্ব</w:t>
      </w:r>
    </w:p>
    <w:p/>
    <w:p>
      <w:r xmlns:w="http://schemas.openxmlformats.org/wordprocessingml/2006/main">
        <w:t xml:space="preserve">1: জেমস 1:17-18 প্রতিটি ভাল উপহার এবং প্রতিটি নিখুঁত উপহার উপরে থেকে, এবং আলোর পিতার কাছ থেকে নেমে আসে, যার সাথে কোন পরিবর্তনশীলতা নেই, বাঁকানোর ছায়াও নেই। তাঁর নিজের ইচ্ছা থেকেই তিনি আমাদেরকে সত্যের বাণী দিয়ে জন্ম দিয়েছেন, যাতে আমরা তাঁর সৃষ্টির প্রথম ফল হতে পারি।</w:t>
      </w:r>
    </w:p>
    <w:p/>
    <w:p>
      <w:r xmlns:w="http://schemas.openxmlformats.org/wordprocessingml/2006/main">
        <w:t xml:space="preserve">2: গীতসংহিতা 104:14-15 তিনি গবাদি পশুদের জন্য ঘাস এবং মানুষের সেবার জন্য ভেষজ উদ্ভিদ তৈরি করেন: যাতে তিনি পৃথিবী থেকে খাদ্য বের করতে পারেন; আর দ্রাক্ষারস যা মানুষের হৃদয়কে আনন্দিত করে, এবং তার মুখ উজ্জ্বল করতে তেল, এবং রুটি যা মানুষের হৃদয়কে শক্তিশালী করে৷</w:t>
      </w:r>
    </w:p>
    <w:p/>
    <w:p>
      <w:r xmlns:w="http://schemas.openxmlformats.org/wordprocessingml/2006/main">
        <w:t xml:space="preserve">Joel 1:11 হে কৃষকেরা, লজ্জিত হও; হে দ্রাক্ষারসীদের, গম ও যবের জন্য চিৎকার কর; কারণ মাঠের ফসল নষ্ট হয়ে গেছে।</w:t>
      </w:r>
    </w:p>
    <w:p/>
    <w:p>
      <w:r xmlns:w="http://schemas.openxmlformats.org/wordprocessingml/2006/main">
        <w:t xml:space="preserve">নতুন লাইন গম ও যবের ক্ষেতের ফসল নষ্ট হওয়ায় লজ্জিত হতে হচ্ছে কৃষক ও আঙ্গুর চাষীদের।</w:t>
      </w:r>
    </w:p>
    <w:p/>
    <w:p>
      <w:r xmlns:w="http://schemas.openxmlformats.org/wordprocessingml/2006/main">
        <w:t xml:space="preserve">1. কঠিন সময়ে ঈশ্বরের বিধান</w:t>
      </w:r>
    </w:p>
    <w:p/>
    <w:p>
      <w:r xmlns:w="http://schemas.openxmlformats.org/wordprocessingml/2006/main">
        <w:t xml:space="preserve">2. আমরা যা বপন করি তা কাটা</w:t>
      </w:r>
    </w:p>
    <w:p/>
    <w:p>
      <w:r xmlns:w="http://schemas.openxmlformats.org/wordprocessingml/2006/main">
        <w:t xml:space="preserve">1. জেনেসিস 8:22 - "যখন পৃথিবী থাকবে, বীজের সময় এবং ফসল কাটা, এবং ঠান্ডা এবং তাপ, এবং গ্রীষ্ম এবং শীতকাল, এবং দিন এবং রাত বন্ধ হবে না।"</w:t>
      </w:r>
    </w:p>
    <w:p/>
    <w:p>
      <w:r xmlns:w="http://schemas.openxmlformats.org/wordprocessingml/2006/main">
        <w:t xml:space="preserve">2. গীতসংহিতা 126:5-6 - "যারা অশ্রুতে বপন করে তারা আনন্দে কাটবে। যে এগিয়ে যায় এবং কাঁদে, মূল্যবান বীজ বহন করে, নিঃসন্দেহে আবার আনন্দের সাথে ফিরে আসবে, তার সাথে তার পাত্র নিয়ে আসবে।"</w:t>
      </w:r>
    </w:p>
    <w:p/>
    <w:p>
      <w:r xmlns:w="http://schemas.openxmlformats.org/wordprocessingml/2006/main">
        <w:t xml:space="preserve">Joel 1:12 দ্রাক্ষালতা শুকিয়ে গেছে, ডুমুর গাছ শুকিয়ে যাচ্ছে; ডালিম গাছ, তাল গাছ, আপেল গাছ, এমনকি মাঠের সমস্ত গাছ শুকিয়ে গেছে, কারণ মানুষের সন্তানদের থেকে আনন্দ শুকিয়ে গেছে।</w:t>
      </w:r>
    </w:p>
    <w:p/>
    <w:p>
      <w:r xmlns:w="http://schemas.openxmlformats.org/wordprocessingml/2006/main">
        <w:t xml:space="preserve">মাঠের সমস্ত গাছ শুকিয়ে গেছে এবং আনন্দহীন, কারণ মানুষের ছেলেরা তাদের আনন্দ হারিয়েছে।</w:t>
      </w:r>
    </w:p>
    <w:p/>
    <w:p>
      <w:r xmlns:w="http://schemas.openxmlformats.org/wordprocessingml/2006/main">
        <w:t xml:space="preserve">1. কঠিন সময়ে আনন্দ: ব্যথার মাঝে আনন্দ খুঁজে পাওয়া</w:t>
      </w:r>
    </w:p>
    <w:p/>
    <w:p>
      <w:r xmlns:w="http://schemas.openxmlformats.org/wordprocessingml/2006/main">
        <w:t xml:space="preserve">2. ঈশ্বরের উপস্থিতির আনন্দ: পবিত্র আত্মার মাধ্যমে আনন্দ অনুভব করা</w:t>
      </w:r>
    </w:p>
    <w:p/>
    <w:p>
      <w:r xmlns:w="http://schemas.openxmlformats.org/wordprocessingml/2006/main">
        <w:t xml:space="preserve">1. ইশাইয়া 12:3 - আনন্দের সাথে আপনি পরিত্রাণের কূপ থেকে জল তুলবেন।</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জোয়েল 1:13 হে পুরোহিতেরা, কোমর বেঁধে বিলাপ কর, হে বেদির পরিচারকেরা, চিৎকার কর, হে আমার ঈশ্বরের সেবকরা, এসো, সারা রাত চট পরে শুয়ে থাক; কেননা তোমাদের গৃহ থেকে মাংস-উৎসর্গ ও পান-উৎসর্গ বন্ধ রাখা হয়েছে। সৃষ্টিকর্তা.</w:t>
      </w:r>
    </w:p>
    <w:p/>
    <w:p>
      <w:r xmlns:w="http://schemas.openxmlformats.org/wordprocessingml/2006/main">
        <w:t xml:space="preserve">যাজক এবং বেদীর মন্ত্রীদের চট পরতে এবং বিলাপ করার জন্য ডাকা হয়, কারণ ঈশ্বরের ঘর থেকে নৈবেদ্য আটকে রাখা হয়।</w:t>
      </w:r>
    </w:p>
    <w:p/>
    <w:p>
      <w:r xmlns:w="http://schemas.openxmlformats.org/wordprocessingml/2006/main">
        <w:t xml:space="preserve">1. প্রয়োজনের সময়ে প্রভুর বিধান স্মরণ করা</w:t>
      </w:r>
    </w:p>
    <w:p/>
    <w:p>
      <w:r xmlns:w="http://schemas.openxmlformats.org/wordprocessingml/2006/main">
        <w:t xml:space="preserve">2. ঈশ্বরের প্রাচুর্যে আনন্দ করা, এমনকি যখন পরিস্থিতি পরিবর্তন হয়</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Joel 1:14 তোমরা একটি উপবাস পবিত্র কর, একটি পবিত্র সমাবেশ ডাক, প্রবীণদের এবং দেশের সমস্ত বাসিন্দাদেরকে তোমাদের ঈশ্বর সদাপ্রভুর ঘরে জড়ো কর এবং সদাপ্রভুর কাছে কান্নাকাটি কর।</w:t>
      </w:r>
    </w:p>
    <w:p/>
    <w:p>
      <w:r xmlns:w="http://schemas.openxmlformats.org/wordprocessingml/2006/main">
        <w:t xml:space="preserve">ঈশ্বরের লোকেদের প্রভুর বাড়িতে একত্রিত হতে, একটি উপবাস পবিত্র করতে এবং প্রভুর কাছে কান্নাকাটি করার আদেশ দেওয়া হয়েছে।</w:t>
      </w:r>
    </w:p>
    <w:p/>
    <w:p>
      <w:r xmlns:w="http://schemas.openxmlformats.org/wordprocessingml/2006/main">
        <w:t xml:space="preserve">1. কর্পোরেট প্রার্থনার শক্তি</w:t>
      </w:r>
    </w:p>
    <w:p/>
    <w:p>
      <w:r xmlns:w="http://schemas.openxmlformats.org/wordprocessingml/2006/main">
        <w:t xml:space="preserve">2. পবিত্রতার প্রয়োজনীয়তা</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হিব্রু 12:14 - "সবার সাথে শান্তিতে থাকার জন্য এবং পবিত্র হওয়ার জন্য সর্বাত্মক প্রচেষ্টা করুন; পবিত্রতা ছাড়া কেউ প্রভুকে দেখতে পাবে না।"</w:t>
      </w:r>
    </w:p>
    <w:p/>
    <w:p>
      <w:r xmlns:w="http://schemas.openxmlformats.org/wordprocessingml/2006/main">
        <w:t xml:space="preserve">Joel 1:15 দিনের জন্য হায়! কারণ সদাপ্রভুর দিন নিকটে, এবং সর্বশক্তিমানের কাছ থেকে ধ্বংসের মত তা আসবে।</w:t>
      </w:r>
    </w:p>
    <w:p/>
    <w:p>
      <w:r xmlns:w="http://schemas.openxmlformats.org/wordprocessingml/2006/main">
        <w:t xml:space="preserve">সদাপ্রভুর দিন নিকটে এবং সর্বশক্তিমানের কাছ থেকে ধ্বংস আসবে।</w:t>
      </w:r>
    </w:p>
    <w:p/>
    <w:p>
      <w:r xmlns:w="http://schemas.openxmlformats.org/wordprocessingml/2006/main">
        <w:t xml:space="preserve">1. অনুতাপের তাগিদ: প্রভুর আগমনের জন্য প্রস্তুতি</w:t>
      </w:r>
    </w:p>
    <w:p/>
    <w:p>
      <w:r xmlns:w="http://schemas.openxmlformats.org/wordprocessingml/2006/main">
        <w:t xml:space="preserve">2. ঈশ্বরের বিচারের বাস্তবতা: আমাদের পাপের পরিণতির মুখোমুখি</w:t>
      </w:r>
    </w:p>
    <w:p/>
    <w:p>
      <w:r xmlns:w="http://schemas.openxmlformats.org/wordprocessingml/2006/main">
        <w:t xml:space="preserve">1. হিতোপদেশ 22:3 - "জ্ঞানীর চোখ তার মাথায় থাকে; কিন্তু বোকা অন্ধকারে চলে।"</w:t>
      </w:r>
    </w:p>
    <w:p/>
    <w:p>
      <w:r xmlns:w="http://schemas.openxmlformats.org/wordprocessingml/2006/main">
        <w:t xml:space="preserve">2. আমোস 5:18-20 - "ধিক্ তোমাদের যারা সদাপ্রভুর দিন কামনা করে! কিসের জন্য এটা তোমার জন্য? সদাপ্রভুর দিন অন্ধকার, আলো নয়। যেন একজন মানুষ সিংহ থেকে পালিয়েছে। , এবং একটি ভালুক তার সাথে দেখা করল; অথবা ঘরে ঢুকে দেয়ালে হাত বুলিয়ে দিল, এবং একটি সাপ তাকে কামড় দিল। ?"</w:t>
      </w:r>
    </w:p>
    <w:p/>
    <w:p>
      <w:r xmlns:w="http://schemas.openxmlformats.org/wordprocessingml/2006/main">
        <w:t xml:space="preserve">Joel 1:16 আমাদের চোখের সামনে কি মাংস কেটে ফেলা হয় না, হ্যাঁ, আমাদের ঈশ্বরের ঘর থেকে আনন্দ ও উল্লাস?</w:t>
      </w:r>
    </w:p>
    <w:p/>
    <w:p>
      <w:r xmlns:w="http://schemas.openxmlformats.org/wordprocessingml/2006/main">
        <w:t xml:space="preserve">আল্লাহর ঘর থেকে আনন্দ-উল্লাস কেড়ে নেওয়া হয়েছে।</w:t>
      </w:r>
    </w:p>
    <w:p/>
    <w:p>
      <w:r xmlns:w="http://schemas.openxmlformats.org/wordprocessingml/2006/main">
        <w:t xml:space="preserve">1. আনন্দ এবং আনন্দের মহান ক্ষতি - আমরা যখন ঈশ্বরের উপস্থিতির আনন্দ হারিয়ে ফেলি তখন কী ঘটে?</w:t>
      </w:r>
    </w:p>
    <w:p/>
    <w:p>
      <w:r xmlns:w="http://schemas.openxmlformats.org/wordprocessingml/2006/main">
        <w:t xml:space="preserve">2. দুঃখকে আশায় পরিণত করা - আমাদের দুঃখ সত্ত্বেও আমরা কীভাবে আবার আনন্দ পেতে পারি?</w:t>
      </w:r>
    </w:p>
    <w:p/>
    <w:p>
      <w:r xmlns:w="http://schemas.openxmlformats.org/wordprocessingml/2006/main">
        <w:t xml:space="preserve">1. গীতসংহিতা 51:12 - আমাকে আপনার পরিত্রাণের আনন্দ ফিরিয়ে দিন এবং আমাকে একটি ইচ্ছুক আত্মা দিন।</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Joel 1:17 তাদের ঢালু তলে বীজ পচে গেছে, কুঠুরিগুলো উজাড় হয়ে গেছে, শস্যাগারগুলো ভেঙ্গে গেছে; কারণ ভুট্টা শুকিয়ে গেছে।</w:t>
      </w:r>
    </w:p>
    <w:p/>
    <w:p>
      <w:r xmlns:w="http://schemas.openxmlformats.org/wordprocessingml/2006/main">
        <w:t xml:space="preserve">জমির ফসল নষ্ট হয়ে গেছে, গোলাঘরগুলো নষ্ট হয়ে গেছে।</w:t>
      </w:r>
    </w:p>
    <w:p/>
    <w:p>
      <w:r xmlns:w="http://schemas.openxmlformats.org/wordprocessingml/2006/main">
        <w:t xml:space="preserve">1. ধ্বংসের সময়ে প্রভুর উপর আস্থা রাখার গুরুত্ব</w:t>
      </w:r>
    </w:p>
    <w:p/>
    <w:p>
      <w:r xmlns:w="http://schemas.openxmlformats.org/wordprocessingml/2006/main">
        <w:t xml:space="preserve">2. ঈশ্বরের শক্তি এবং এটি প্রকৃতির মাধ্যমে কীভাবে উদাহরণ স্বরূপ</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চাকরি 38:22-26 আপনি কি তুষার ভাণ্ডারে প্রবেশ করেছেন বা শিলাবৃষ্টির ভাণ্ডার দেখেছেন, যা আমি কষ্টের সময়, যুদ্ধ ও যুদ্ধের দিনগুলির জন্য সংরক্ষণ করে রেখেছি? যে স্থানে বজ্রপাত বিচ্ছুরিত হয়, বা যে স্থানে পূর্ব বায়ু পৃথিবীতে বিক্ষিপ্ত হয়, সেই স্থানে যাওয়ার উপায় কী? যিনি বৃষ্টির প্রবাহের জন্য একটি চ্যানেল এবং বজ্রপাতের জন্য একটি পথ কেটে দেন, এমন একটি জমিকে জল দেওয়ার জন্য যেখানে কেউ বাস করে না, একটি মরুভূমি যেখানে কেউ নেই।</w:t>
      </w:r>
    </w:p>
    <w:p/>
    <w:p>
      <w:r xmlns:w="http://schemas.openxmlformats.org/wordprocessingml/2006/main">
        <w:t xml:space="preserve">Joel 1:18 জানোয়াররা কেমন হাহাকার করে! গরুর পাল বিভ্রান্ত, কারণ তাদের কোন চারণভূমি নেই; হ্যাঁ, ভেড়ার পাল ধ্বংস হয়ে গেছে।</w:t>
      </w:r>
    </w:p>
    <w:p/>
    <w:p>
      <w:r xmlns:w="http://schemas.openxmlformats.org/wordprocessingml/2006/main">
        <w:t xml:space="preserve">চারণভূমির অভাবে বিপাকে পড়েছে পশু-পাখিরা।</w:t>
      </w:r>
    </w:p>
    <w:p/>
    <w:p>
      <w:r xmlns:w="http://schemas.openxmlformats.org/wordprocessingml/2006/main">
        <w:t xml:space="preserve">1. বিপদের সময় ঈশ্বরের উপর ভরসা করুন।</w:t>
      </w:r>
    </w:p>
    <w:p/>
    <w:p>
      <w:r xmlns:w="http://schemas.openxmlformats.org/wordprocessingml/2006/main">
        <w:t xml:space="preserve">2. আমাদের দেওয়া নেয়ামতের জন্য কৃতজ্ঞ হও।</w:t>
      </w:r>
    </w:p>
    <w:p/>
    <w:p>
      <w:r xmlns:w="http://schemas.openxmlformats.org/wordprocessingml/2006/main">
        <w:t xml:space="preserve">1. গীতসংহিতা 37:3-5 প্রভুর উপর আস্থা রাখুন এবং ভাল করুন; এইভাবে তুমি দেশে বাস করবে এবং তোমাকে অবশ্যই খাওয়ানো হবে। প্রভুতেও আনন্দ কর; এবং তিনি তোমাকে তোমার মনের আকাঙ্ক্ষা দান করবেন। তোমার পথ প্রভুর কাছে নিবেদন কর; তার উপরও আস্থা রাখো; এবং সে তা পূরণ করবে।</w:t>
      </w:r>
    </w:p>
    <w:p/>
    <w:p>
      <w:r xmlns:w="http://schemas.openxmlformats.org/wordprocessingml/2006/main">
        <w:t xml:space="preserve">2. হিতোপদেশ 16:20 যে ব্যক্তি বুদ্ধিমত্তার সাথে একটি বিষয় পরিচালনা করে সে মঙ্গল খুঁজে পাবে: এবং যে প্রভুতে বিশ্বাস করে, সে সুখী।</w:t>
      </w:r>
    </w:p>
    <w:p/>
    <w:p>
      <w:r xmlns:w="http://schemas.openxmlformats.org/wordprocessingml/2006/main">
        <w:t xml:space="preserve">Joel 1:19 হে সদাপ্রভু, তোমার কাছে আমি কান্নাকাটি করব, কারণ আগুন মরুভূমির চারণভূমিকে গ্রাস করেছে, শিখা মাঠের সমস্ত গাছকে পুড়িয়ে দিয়েছে।</w:t>
      </w:r>
    </w:p>
    <w:p/>
    <w:p>
      <w:r xmlns:w="http://schemas.openxmlformats.org/wordprocessingml/2006/main">
        <w:t xml:space="preserve">নবী জোয়েল প্রভুর কাছে কান্নাকাটি করে বিলাপ করে যে আগুন মরুভূমিকে ধ্বংস করেছে এবং সমস্ত গাছ পুড়িয়ে দিয়েছে।</w:t>
      </w:r>
    </w:p>
    <w:p/>
    <w:p>
      <w:r xmlns:w="http://schemas.openxmlformats.org/wordprocessingml/2006/main">
        <w:t xml:space="preserve">1. "ঈশ্বরের ক্রোধ এবং করুণা: জোয়েল 1:19 থেকে পাঠ"</w:t>
      </w:r>
    </w:p>
    <w:p/>
    <w:p>
      <w:r xmlns:w="http://schemas.openxmlformats.org/wordprocessingml/2006/main">
        <w:t xml:space="preserve">2. "প্রকৃতির ধ্বংসের সান্ত্বনা: জোয়েল 1:19 এর প্রতিফলন"</w:t>
      </w:r>
    </w:p>
    <w:p/>
    <w:p>
      <w:r xmlns:w="http://schemas.openxmlformats.org/wordprocessingml/2006/main">
        <w:t xml:space="preserve">1. গীতসংহিতা 47:1-2 - "সকল মানুষ, আপনার হাত তালি দাও! আনন্দের গানের সাথে ঈশ্বরকে চিৎকার কর! কেননা পরমেশ্বর সদাপ্রভুকে ভয় করা উচিত, সমস্ত পৃথিবীর উপরে একজন মহান রাজা।"</w:t>
      </w:r>
    </w:p>
    <w:p/>
    <w:p>
      <w:r xmlns:w="http://schemas.openxmlformats.org/wordprocessingml/2006/main">
        <w:t xml:space="preserve">2. ইশাইয়া 25:4 - "কারণ আপনি দরিদ্রদের একটি দুর্গ, তার দুর্দশায় দরিদ্রদের জন্য একটি দুর্গ, ঝড় থেকে একটি আশ্রয় এবং উত্তাপ থেকে একটি ছায়া; কারণ নির্মমদের নিঃশ্বাস একটি ঝড়ের মতো একটি প্রাচীর."</w:t>
      </w:r>
    </w:p>
    <w:p/>
    <w:p>
      <w:r xmlns:w="http://schemas.openxmlformats.org/wordprocessingml/2006/main">
        <w:t xml:space="preserve">Joel 1:20 মাঠের পশুরাও তোমার কাছে কাঁদছে, কারণ জলের নদীগুলি শুকিয়ে গেছে, আগুন মরুভূমির চারণভূমিকে গ্রাস করেছে৷</w:t>
      </w:r>
    </w:p>
    <w:p/>
    <w:p>
      <w:r xmlns:w="http://schemas.openxmlformats.org/wordprocessingml/2006/main">
        <w:t xml:space="preserve">মরুভূমির পশুরা ঈশ্বরের কাছে কাঁদছে কারণ নদী শুকিয়ে গেছে এবং আগুন চারণভূমি ধ্বংস করেছে।</w:t>
      </w:r>
    </w:p>
    <w:p/>
    <w:p>
      <w:r xmlns:w="http://schemas.openxmlformats.org/wordprocessingml/2006/main">
        <w:t xml:space="preserve">1. ঈশ্বর প্রদান করবেন: প্রভুতে বিশ্বাস করার জন্য একটি উত্সাহ</w:t>
      </w:r>
    </w:p>
    <w:p/>
    <w:p>
      <w:r xmlns:w="http://schemas.openxmlformats.org/wordprocessingml/2006/main">
        <w:t xml:space="preserve">2. প্রভুতে বিশ্বাসের দ্বারা প্রতিকূলতা কাটিয়ে ওঠা</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জোয়েল অধ্যায় 2 ভবিষ্যদ্বাণীমূলক বার্তা অব্যাহত রাখে, একটি আসন্ন বিচারের দিন এবং অনুতাপের আহ্বানকে কেন্দ্র করে। অধ্যায়টি একটি শক্তিশালী এবং ভয়ঙ্কর সেনাবাহিনীর বর্ণনা করে যা দেশ আক্রমণ করবে, মানুষকে উপবাস, কান্নাকাটি এবং আন্তরিক অনুতাপের সাথে ঈশ্বরের দিকে ফিরে যাওয়ার আহ্বান জানায়।</w:t>
      </w:r>
    </w:p>
    <w:p/>
    <w:p>
      <w:r xmlns:w="http://schemas.openxmlformats.org/wordprocessingml/2006/main">
        <w:t xml:space="preserve">1ম অনুচ্ছেদ: অধ্যায়টি একটি শক্তিশালী সেনাবাহিনীর একটি প্রাণবন্ত বর্ণনা দিয়ে শুরু হয়েছে যা ভূমিতে অগ্রসর হচ্ছে। সেনাবাহিনীকে একটি মহান এবং শক্তিশালী শক্তি হিসাবে বর্ণনা করা হয়, যা ব্যাপক ধ্বংসযজ্ঞ ঘটায়। লোকেদের এই আসন্ন বিচারের জন্য প্রস্তুত হওয়ার জন্য এবং অ্যালার্ম বাজাতে বলা হয়েছে (যোয়েল 2:1-11)।</w:t>
      </w:r>
    </w:p>
    <w:p/>
    <w:p>
      <w:r xmlns:w="http://schemas.openxmlformats.org/wordprocessingml/2006/main">
        <w:t xml:space="preserve">2য় অনুচ্ছেদ: অধ্যায় অনুশোচনার জরুরী উপর জোর দেয়. লোকেদের উপবাস, কান্নাকাটি এবং শোকের সাথে প্রভুর কাছে ফিরে যেতে বলা হয়। তারা তাদের হৃদয় ছিঁড়ে দিতে হবে, কেবল তাদের পোশাক নয়, প্রকৃত অনুতাপে। ঈশ্বরকে করুণাময় এবং করুণাময় হিসাবে বর্ণনা করা হয়েছে, এবং আশার ঝলক রয়েছে যে তিনি তাঁর বিচার থেকে সরে আসতে পারেন এবং করুণা প্রদর্শন করতে পারেন (জোয়েল 2:12-14)।</w:t>
      </w:r>
    </w:p>
    <w:p/>
    <w:p>
      <w:r xmlns:w="http://schemas.openxmlformats.org/wordprocessingml/2006/main">
        <w:t xml:space="preserve">3য় অনুচ্ছেদ: অধ্যায়টি একটি পবিত্র সমাবেশের আহ্বানের সাথে চলতে থাকে, ঈশ্বরের ক্ষমা চাওয়ার জন্য লোকেদের একত্রিত করে। যাজকদের নির্দেশ দেওয়া হয় মানুষের পক্ষে মধ্যস্থতা করার জন্য, ঈশ্বরের করুণার জন্য অনুরোধ করা। ভূমিকে আবার আশীর্বাদ করা হয়েছে বলে চিত্রিত করা হয়েছে, এবং লোকেরা ঈশ্বরের পুনরুদ্ধার এবং বিধানের আশ্বাস পেয়েছে (জোয়েল 2:15-27)।</w:t>
      </w:r>
    </w:p>
    <w:p/>
    <w:p>
      <w:r xmlns:w="http://schemas.openxmlformats.org/wordprocessingml/2006/main">
        <w:t xml:space="preserve">4র্থ অনুচ্ছেদ: অধ্যায়টি ভবিষ্যৎতে ঈশ্বরের আত্মা প্রেরণের প্রতিশ্রুতি দিয়ে শেষ হয়েছে। স্বর্গে এবং পৃথিবীতে চিহ্ন এবং আশ্চর্যের ঘটনা ঘটবে, প্রভুর আসন্ন দিনের ঘোষণা করবে। যারা প্রভুর নামে ডাকে তারা উদ্ধার পাবে, এবং ঈশ্বরের লোকেদের অবশিষ্টাংশের জন্য উদ্ধার হবে (জোয়েল 2:28-32)।</w:t>
      </w:r>
    </w:p>
    <w:p/>
    <w:p>
      <w:r xmlns:w="http://schemas.openxmlformats.org/wordprocessingml/2006/main">
        <w:t xml:space="preserve">সংক্ষেপে,</w:t>
      </w:r>
    </w:p>
    <w:p>
      <w:r xmlns:w="http://schemas.openxmlformats.org/wordprocessingml/2006/main">
        <w:t xml:space="preserve">জোয়েল অধ্যায় 2 ভবিষ্যদ্বাণীপূর্ণ বার্তা অব্যাহত, বিচারের একটি আসন্ন দিনের উপর ফোকাস</w:t>
      </w:r>
    </w:p>
    <w:p>
      <w:r xmlns:w="http://schemas.openxmlformats.org/wordprocessingml/2006/main">
        <w:t xml:space="preserve">এবং অনুতাপের আহ্বান, পুনরুদ্ধারের প্রতিশ্রুতি এবং ঈশ্বরের আত্মা প্রবাহিত করার সাথে।</w:t>
      </w:r>
    </w:p>
    <w:p/>
    <w:p>
      <w:r xmlns:w="http://schemas.openxmlformats.org/wordprocessingml/2006/main">
        <w:t xml:space="preserve">ভূমিতে অগ্রসর হওয়া একটি শক্তিশালী সেনাবাহিনীর বর্ণনা।</w:t>
      </w:r>
    </w:p>
    <w:p>
      <w:r xmlns:w="http://schemas.openxmlformats.org/wordprocessingml/2006/main">
        <w:t xml:space="preserve">আসন্ন রায়ের জন্য প্রস্তুত এবং অ্যালার্ম বাজানোর জন্য কল করুন।</w:t>
      </w:r>
    </w:p>
    <w:p>
      <w:r xmlns:w="http://schemas.openxmlformats.org/wordprocessingml/2006/main">
        <w:t xml:space="preserve">অনুতাপের তাগিদ এবং উপবাস, কান্নাকাটি এবং শোক সহ প্রভুর কাছে ফিরে আসা।</w:t>
      </w:r>
    </w:p>
    <w:p>
      <w:r xmlns:w="http://schemas.openxmlformats.org/wordprocessingml/2006/main">
        <w:t xml:space="preserve">অকৃত্রিম অনুতাপের উপর জোর দেওয়া, হৃদয় বিদীর্ণ করা এবং ঈশ্বরের করুণার আশা করা।</w:t>
      </w:r>
    </w:p>
    <w:p>
      <w:r xmlns:w="http://schemas.openxmlformats.org/wordprocessingml/2006/main">
        <w:t xml:space="preserve">ঈশ্বরের ক্ষমার জন্য একটি পবিত্র সমাবেশ এবং সুপারিশের জন্য আহ্বান করুন।</w:t>
      </w:r>
    </w:p>
    <w:p>
      <w:r xmlns:w="http://schemas.openxmlformats.org/wordprocessingml/2006/main">
        <w:t xml:space="preserve">ভূমি ও মানুষের জন্য ঈশ্বরের পুনরুদ্ধার এবং বিধানের প্রতিশ্রুতি।</w:t>
      </w:r>
    </w:p>
    <w:p>
      <w:r xmlns:w="http://schemas.openxmlformats.org/wordprocessingml/2006/main">
        <w:t xml:space="preserve">ভবিষ্যৎতে ঈশ্বরের আত্মা ঢেলে দেওয়ার প্রতিশ্রুতি।</w:t>
      </w:r>
    </w:p>
    <w:p>
      <w:r xmlns:w="http://schemas.openxmlformats.org/wordprocessingml/2006/main">
        <w:t xml:space="preserve">লক্ষণ এবং বিস্ময় প্রভুর আসন্ন দিনের heralding.</w:t>
      </w:r>
    </w:p>
    <w:p>
      <w:r xmlns:w="http://schemas.openxmlformats.org/wordprocessingml/2006/main">
        <w:t xml:space="preserve">যারা প্রভুর নামে ডাকে তাদের জন্য পরিত্রাণের নিশ্চয়তা।</w:t>
      </w:r>
    </w:p>
    <w:p/>
    <w:p>
      <w:r xmlns:w="http://schemas.openxmlformats.org/wordprocessingml/2006/main">
        <w:t xml:space="preserve">জোয়েলের এই অধ্যায়টি ভবিষ্যদ্বাণীমূলক বার্তা অব্যাহত রাখে, বিচারের একটি আসন্ন দিন এবং অনুতাপের আহ্বানকে কেন্দ্র করে। অধ্যায়টি একটি শক্তিশালী সেনাবাহিনীর একটি প্রাণবন্ত বর্ণনা দিয়ে শুরু হয়েছে যা ভূমিতে অগ্রসর হচ্ছে, ব্যাপক ধ্বংসযজ্ঞ ঘটাচ্ছে। জনগণকে এই আসন্ন রায়ের জন্য প্রস্তুত হতে এবং শঙ্কা বাজানোর আহ্বান জানানো হয়েছে। অধ্যায়টি অনুতাপের তাগিদকে জোর দেয়, লোকেদেরকে উপবাস, কান্নাকাটি এবং শোক করে প্রভুর কাছে ফিরে যাওয়ার আহ্বান জানায়। সত্যিকারের অনুতাপ, যার মধ্যে হৃদয়ের ক্ষয় রয়েছে, জোর দেওয়া হয়েছে, এবং আশার একটি ঝলক রয়েছে যে ঈশ্বর তাঁর বিচার থেকে সরে আসতে পারেন এবং করুণা প্রদর্শন করতে পারেন। অধ্যায়টি একটি পবিত্র সমাবেশের জন্যও আহ্বান জানিয়েছে, ঈশ্বরের ক্ষমা চাওয়ার জন্য লোকদের একত্রিত করে, যাজকদের লোকদের পক্ষে সুপারিশ করার নির্দেশ দেওয়া হয়েছিল। ভূমিকে আবার আশীর্বাদ করা হয়েছে বলে চিত্রিত করা হয়েছে, এবং লোকেরা ঈশ্বরের পুনরুদ্ধার এবং বিধানের বিষয়ে আশ্বস্ত হয়েছে। অধ্যায়টি ভবিষ্যৎতে ঈশ্বরের আত্মা প্রেরণের প্রতিশ্রুতি দিয়ে শেষ হয়েছে, প্রভুর আসন্ন দিনের সূচনাকারী লক্ষণ এবং বিস্ময় সহ। যারা প্রভুর নামে ডাকে তারা উদ্ধার পাবে, এবং ঈশ্বরের লোকেদের অবশিষ্টাংশের জন্য উদ্ধার হবে। এই অধ্যায়টি অনুতাপের প্রয়োজনীয়তার উপর জোর দেয়, ঈশ্বরের ক্ষমা এবং পুনরুদ্ধারের আশ্বাস এবং ভবিষ্যতে ঈশ্বরের আত্মা বর্ষণের প্রতিশ্রুতি।</w:t>
      </w:r>
    </w:p>
    <w:p/>
    <w:p>
      <w:r xmlns:w="http://schemas.openxmlformats.org/wordprocessingml/2006/main">
        <w:t xml:space="preserve">Joel 2:1 তোমরা সিয়োনে তূরী বাজাও, আমার পবিত্র পর্বতে এলার্ম বাজাও; দেশের সমস্ত বাসিন্দারা কাঁপুক; কারণ সদাপ্রভুর দিন আসছে, কারণ কাছে আসছে;</w:t>
      </w:r>
    </w:p>
    <w:p/>
    <w:p>
      <w:r xmlns:w="http://schemas.openxmlformats.org/wordprocessingml/2006/main">
        <w:t xml:space="preserve">ঈশ্বর লোকেদের সিয়োনে শিঙা বাজাতে এবং তাঁর পবিত্র পর্বতে অ্যালার্ম বাজাতে আদেশ দেন, কারণ প্রভুর দিন ঘনিয়ে এসেছে৷</w:t>
      </w:r>
    </w:p>
    <w:p/>
    <w:p>
      <w:r xmlns:w="http://schemas.openxmlformats.org/wordprocessingml/2006/main">
        <w:t xml:space="preserve">1. অনুতাপের আহ্বান: ঈশ্বরের বিচারের আলোকে জোয়েল 2:1 পরীক্ষা করা</w:t>
      </w:r>
    </w:p>
    <w:p/>
    <w:p>
      <w:r xmlns:w="http://schemas.openxmlformats.org/wordprocessingml/2006/main">
        <w:t xml:space="preserve">2. প্রভুর দিনের জন্য প্রস্তুতি: জোয়েল 2:1 এর একটি অধ্যয়ন</w:t>
      </w:r>
    </w:p>
    <w:p/>
    <w:p>
      <w:r xmlns:w="http://schemas.openxmlformats.org/wordprocessingml/2006/main">
        <w:t xml:space="preserve">1. যোয়েল 3:14, সিদ্ধান্তের উপত্যকায় বহু সংখ্যক, ভিড়: কারণ সিদ্ধান্তের উপত্যকায় প্রভুর দিন নিকটে।</w:t>
      </w:r>
    </w:p>
    <w:p/>
    <w:p>
      <w:r xmlns:w="http://schemas.openxmlformats.org/wordprocessingml/2006/main">
        <w:t xml:space="preserve">2. রোমানস 13:11-12, এবং যে, সময় জেনে, এখন ঘুম থেকে জেগে ওঠার সময় এসেছে: কারণ এখন আমাদের পরিত্রাণ যখন আমরা বিশ্বাস করেছিলাম তার চেয়েও কাছাকাছি। রাত্রি অতিবাহিত হয়েছে, দিন ঘনিয়ে এসেছে৷ তাই আসুন আমরা অন্ধকারের কাজগুলি ত্যাগ করি এবং আলোর অস্ত্র পরিধান করি৷</w:t>
      </w:r>
    </w:p>
    <w:p/>
    <w:p>
      <w:r xmlns:w="http://schemas.openxmlformats.org/wordprocessingml/2006/main">
        <w:t xml:space="preserve">Joel 2:2 অন্ধকার ও অন্ধকারের দিন, মেঘ ও ঘন অন্ধকারের দিন, যেমন সকাল পাহাড়ে ছড়িয়ে পড়ে: এক মহান মানুষ এবং শক্তিশালী; বহু প্রজন্মের বছর ধরে এমনটি কখনও হয়নি, এর পরেও আর হবে না৷</w:t>
      </w:r>
    </w:p>
    <w:p/>
    <w:p>
      <w:r xmlns:w="http://schemas.openxmlformats.org/wordprocessingml/2006/main">
        <w:t xml:space="preserve">অন্ধকার এবং অন্ধকারের একটি দিন আসছে, একটি শক্তিশালী জাতি উঠবে এবং আগামী প্রজন্মের মধ্যে এটি অভূতপূর্ব এবং অতুলনীয় হবে।</w:t>
      </w:r>
    </w:p>
    <w:p/>
    <w:p>
      <w:r xmlns:w="http://schemas.openxmlformats.org/wordprocessingml/2006/main">
        <w:t xml:space="preserve">1. ঈশ্বরের শব্দের শক্তি: কেন আমাদের জোয়েলের সতর্কবাণী শোনা উচিত</w:t>
      </w:r>
    </w:p>
    <w:p/>
    <w:p>
      <w:r xmlns:w="http://schemas.openxmlformats.org/wordprocessingml/2006/main">
        <w:t xml:space="preserve">2. একটি অভূতপূর্ব জাতি: অকল্পনীয় জন্য প্রস্তুতি</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রোমানস 15:4 - "কারণ যা কিছু আগে লেখা হয়েছিল তা আমাদের শিক্ষার জন্য লেখা হয়েছিল, যাতে আমরা ধৈর্য্য এবং শাস্ত্রের সান্ত্বনা দিয়ে আশা করতে পারি।"</w:t>
      </w:r>
    </w:p>
    <w:p/>
    <w:p>
      <w:r xmlns:w="http://schemas.openxmlformats.org/wordprocessingml/2006/main">
        <w:t xml:space="preserve">Joel 2:3 তাদের সামনে আগুন গ্রাস করে; এবং তাদের পিছনে একটি শিখা জ্বলছে: তাদের সামনে দেশ এডেন উদ্যানের মত, এবং তাদের পিছনে একটি জনশূন্য মরুভূমি; হ্যাঁ, এবং কিছুই তাদের এড়াতে পারবে না।</w:t>
      </w:r>
    </w:p>
    <w:p/>
    <w:p>
      <w:r xmlns:w="http://schemas.openxmlformats.org/wordprocessingml/2006/main">
        <w:t xml:space="preserve">উত্তরণটি প্রভুর সেনাবাহিনীর অপ্রতিরোধ্য শক্তি বর্ণনা করে।</w:t>
      </w:r>
    </w:p>
    <w:p/>
    <w:p>
      <w:r xmlns:w="http://schemas.openxmlformats.org/wordprocessingml/2006/main">
        <w:t xml:space="preserve">1: প্রভুর সেনাবাহিনীর অপ্রতিরোধ্য শক্তি</w:t>
      </w:r>
    </w:p>
    <w:p/>
    <w:p>
      <w:r xmlns:w="http://schemas.openxmlformats.org/wordprocessingml/2006/main">
        <w:t xml:space="preserve">2: সৃষ্টি ও ধ্বংসে প্রভুর শক্তি</w:t>
      </w:r>
    </w:p>
    <w:p/>
    <w:p>
      <w:r xmlns:w="http://schemas.openxmlformats.org/wordprocessingml/2006/main">
        <w:t xml:space="preserve">1: ইশাইয়া 40:3-5 - একটি কণ্ঠস্বর চিৎকার করে: প্রান্তরে প্রভুর পথ প্রস্তুত করুন; মরুভূমিতে আমাদের ঈশ্বরের জন্য একটি মহাসড়ক তৈরি করুন। প্রতিটি উপত্যকা উঁচু করা হবে, এবং প্রতিটি পর্বত ও পাহাড়কে নিচু করা হবে; অমসৃণ ভূমি সমতল হবে, এবং রুক্ষ জায়গাগুলি সমতল হবে। এবং প্রভুর মহিমা প্রকাশ করা হবে, এবং সমস্ত মানুষ একত্রে তা দেখতে পাবে, কারণ প্রভুর মুখই বলেছেন৷</w:t>
      </w:r>
    </w:p>
    <w:p/>
    <w:p>
      <w:r xmlns:w="http://schemas.openxmlformats.org/wordprocessingml/2006/main">
        <w:t xml:space="preserve">2: ড্যানিয়েল 7:13-14 - আমি রাতের দর্শনে দেখলাম, এবং দেখ, আকাশের মেঘের সাথে একজন মানবপুত্রের মতো এসেছিলেন এবং তিনি প্রাচীনকালের কাছে এসেছিলেন এবং তাঁর সামনে উপস্থিত হন। এবং তাকে প্রভুত্ব, গৌরব এবং একটি রাজ্য দেওয়া হয়েছিল, যাতে সমস্ত জাতি, জাতি এবং ভাষা তাঁর সেবা করে৷ তার রাজত্ব একটি চিরস্থায়ী রাজত্ব, যা শেষ হবে না, এবং তার রাজ্য ধ্বংস হবে না।</w:t>
      </w:r>
    </w:p>
    <w:p/>
    <w:p>
      <w:r xmlns:w="http://schemas.openxmlformats.org/wordprocessingml/2006/main">
        <w:t xml:space="preserve">Joel 2:4 তাদের চেহারা ঘোড়ার মত; ঘোড়সওয়ার হিসাবে তারা দৌড়াবে।</w:t>
      </w:r>
    </w:p>
    <w:p/>
    <w:p>
      <w:r xmlns:w="http://schemas.openxmlformats.org/wordprocessingml/2006/main">
        <w:t xml:space="preserve">ঈশ্বরের লোকেদের চেহারাকে শক্তিশালী ঘোড়ার সঙ্গে তুলনা করা হয়েছে যেগুলো গঠনে ছুটছে।</w:t>
      </w:r>
    </w:p>
    <w:p/>
    <w:p>
      <w:r xmlns:w="http://schemas.openxmlformats.org/wordprocessingml/2006/main">
        <w:t xml:space="preserve">1. ঐক্যের শক্তি: কীভাবে ঈশ্বরের লোকেরা একসাথে শক্তিশালী হয়</w:t>
      </w:r>
    </w:p>
    <w:p/>
    <w:p>
      <w:r xmlns:w="http://schemas.openxmlformats.org/wordprocessingml/2006/main">
        <w:t xml:space="preserve">2. অ্যাকশনের আহ্বান: আমরা কীভাবে ঈশ্বরের লোকেদের অনুকরণ করতে পারি</w:t>
      </w:r>
    </w:p>
    <w:p/>
    <w:p>
      <w:r xmlns:w="http://schemas.openxmlformats.org/wordprocessingml/2006/main">
        <w:t xml:space="preserve">1. গীতসংহিতা 20:7 - কেউ রথের উপর এবং কেউ ঘোড়ার উপর নির্ভর করে, কিন্তু আমরা আমাদের ঈশ্বর সদাপ্রভুর নামে বিশ্বাস করি।</w:t>
      </w:r>
    </w:p>
    <w:p/>
    <w:p>
      <w:r xmlns:w="http://schemas.openxmlformats.org/wordprocessingml/2006/main">
        <w:t xml:space="preserve">2. ফিলিপীয় 2:3 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Joel 2:5 পাহাড়ের চূড়ায় রথের শব্দের মতো তারা লাফিয়ে উঠবে, আগুনের শিখার শব্দের মতো যা খড়কে গ্রাস করে, যেমন একটি শক্তিশালী লোক যুদ্ধের সারিতে সেট করে।</w:t>
      </w:r>
    </w:p>
    <w:p/>
    <w:p>
      <w:r xmlns:w="http://schemas.openxmlformats.org/wordprocessingml/2006/main">
        <w:t xml:space="preserve">ঈশ্বরের সৈন্যবাহিনী যখন যুদ্ধে আসবে তখন তারা রথ ও আগুনের মতো উচ্চ শব্দ করবে।</w:t>
      </w:r>
    </w:p>
    <w:p/>
    <w:p>
      <w:r xmlns:w="http://schemas.openxmlformats.org/wordprocessingml/2006/main">
        <w:t xml:space="preserve">1. আনুগত্য শক্তি - কিভাবে ঈশ্বরের আদেশ অনুসরণ মহান শক্তি আনতে হবে.</w:t>
      </w:r>
    </w:p>
    <w:p/>
    <w:p>
      <w:r xmlns:w="http://schemas.openxmlformats.org/wordprocessingml/2006/main">
        <w:t xml:space="preserve">2. ঈশ্বরের সেনাবাহিনীর শক্তি - একত্রিত হলে ঈশ্বরের সেনাবাহিনী কীভাবে শক্তিশালী এবং অপ্রতিরোধ্য।</w:t>
      </w:r>
    </w:p>
    <w:p/>
    <w:p>
      <w:r xmlns:w="http://schemas.openxmlformats.org/wordprocessingml/2006/main">
        <w:t xml:space="preserve">1. উদ্ঘাটন 19:11-16 - এবং আমি স্বর্গ খুলে দেখলাম এবং একটি সাদা ঘোড়া দেখলাম; এবং যে তার উপরে বসেছিল তাকে বিশ্বস্ত ও সত্য বলা হত এবং তিনি ন্যায়ের সাথে বিচার করেন এবং যুদ্ধ করেন।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Joel 2:6 তাদের মুখের সামনে লোকেদের খুব কষ্ট হবে; সমস্ত মুখ কালো হয়ে যাবে।</w:t>
      </w:r>
    </w:p>
    <w:p/>
    <w:p>
      <w:r xmlns:w="http://schemas.openxmlformats.org/wordprocessingml/2006/main">
        <w:t xml:space="preserve">প্রভু একটি আসন্ন ধ্বংসের বিষয়ে সতর্ক করেছেন যা লোকেদের জন্য প্রচণ্ড যন্ত্রণার কারণ হবে, যার ফলে তাদের মুখ কালো হয়ে যাবে।</w:t>
      </w:r>
    </w:p>
    <w:p/>
    <w:p>
      <w:r xmlns:w="http://schemas.openxmlformats.org/wordprocessingml/2006/main">
        <w:t xml:space="preserve">1. ধ্বংসের ঈশ্বরের সতর্কবাণী - আমাদের কীভাবে সাড়া দেওয়া উচিত</w:t>
      </w:r>
    </w:p>
    <w:p/>
    <w:p>
      <w:r xmlns:w="http://schemas.openxmlformats.org/wordprocessingml/2006/main">
        <w:t xml:space="preserve">2. আসন্ন বিচার - এখনই নিজেকে প্রস্তুত করুন</w:t>
      </w:r>
    </w:p>
    <w:p/>
    <w:p>
      <w:r xmlns:w="http://schemas.openxmlformats.org/wordprocessingml/2006/main">
        <w:t xml:space="preserve">1. লূক 21:25-26 - "এবং সূর্য, চন্দ্র ও নক্ষত্রে চিহ্ন দেখা যাবে; এবং পৃথিবীতে জাতিদের দুর্দশা, বিভ্রান্তির সাথে; সমুদ্র এবং ঢেউ গর্জন; মানুষের হৃদয় ব্যর্থ হবে তাদের ভয়ের জন্য, এবং পৃথিবীতে যা আসছে তার দেখাশোনা করার জন্য: কারণ স্বর্গের শক্তিগুলি কেঁপে উঠবে।"</w:t>
      </w:r>
    </w:p>
    <w:p/>
    <w:p>
      <w:r xmlns:w="http://schemas.openxmlformats.org/wordprocessingml/2006/main">
        <w:t xml:space="preserve">2. ইশাইয়া 13: 8-9 - "এবং তারা ভয় পাবে: যন্ত্রণা এবং দুঃখ তাদের আঁকড়ে ধরবে; তারা প্রসবকারী মহিলার মতো যন্ত্রণায় ভুগবে: তারা একে অপরকে অবাক করে দেবে; তাদের মুখ আগুনের মতো হবে দেখ, সদাপ্রভুর দিন আসছে, ক্রোধ ও প্রচণ্ড ক্রোধের সাথে নিষ্ঠুর, দেশকে জনশূন্য করতে; এবং তিনি সেখান থেকে পাপীদের ধ্বংস করবেন।"</w:t>
      </w:r>
    </w:p>
    <w:p/>
    <w:p>
      <w:r xmlns:w="http://schemas.openxmlformats.org/wordprocessingml/2006/main">
        <w:t xml:space="preserve">Joel 2:7 তারা বীরদের মত দৌড়াবে; তারা যুদ্ধের লোকদের মত প্রাচীরে আরোহণ করবে; এবং তারা প্রত্যেকে তার পথে অগ্রসর হবে এবং তারা তাদের সীমা ভাঙ্গতে পারবে না।</w:t>
      </w:r>
    </w:p>
    <w:p/>
    <w:p>
      <w:r xmlns:w="http://schemas.openxmlformats.org/wordprocessingml/2006/main">
        <w:t xml:space="preserve">ঈশ্বর আমাদেরকে তাঁর সৈন্যবাহিনীতে যোদ্ধা হিসেবে বসবাস করার জন্য আহ্বান করেন, তাঁর ইচ্ছার প্রতি ছুটে যান এবং তাঁর প্রতি আমাদের প্রতিশ্রুতি ভঙ্গ না করেন।</w:t>
      </w:r>
    </w:p>
    <w:p/>
    <w:p>
      <w:r xmlns:w="http://schemas.openxmlformats.org/wordprocessingml/2006/main">
        <w:t xml:space="preserve">1. প্রভুর সেনাবাহিনীতে শক্তিশালী অবস্থান</w:t>
      </w:r>
    </w:p>
    <w:p/>
    <w:p>
      <w:r xmlns:w="http://schemas.openxmlformats.org/wordprocessingml/2006/main">
        <w:t xml:space="preserve">2. প্রভুর সেবায় বিজয়ের দিকে দৌড়ানো</w:t>
      </w:r>
    </w:p>
    <w:p/>
    <w:p>
      <w:r xmlns:w="http://schemas.openxmlformats.org/wordprocessingml/2006/main">
        <w:t xml:space="preserve">1. রোমানস 8:37, না, এই সমস্ত কিছুতে আমরা তাঁর মাধ্যমে বিজয়ী হওয়ার চেয়েও বেশি, যিনি আমাদের ভালবাসেন।</w:t>
      </w:r>
    </w:p>
    <w:p/>
    <w:p>
      <w:r xmlns:w="http://schemas.openxmlformats.org/wordprocessingml/2006/main">
        <w:t xml:space="preserve">2. Ephesians 6:10-11,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Joel 2:8 কেউ একজন আরেকজনকে ধাক্কা দেবে না; তারা প্রত্যেকে তার পথে হাঁটবে এবং যখন তারা তরবারির উপর পড়বে, তখন তারা আহত হবে না।</w:t>
      </w:r>
    </w:p>
    <w:p/>
    <w:p>
      <w:r xmlns:w="http://schemas.openxmlformats.org/wordprocessingml/2006/main">
        <w:t xml:space="preserve">প্রভু যুদ্ধে তাঁর লোকদের সুরক্ষার প্রতিশ্রুতি দিয়েছেন।</w:t>
      </w:r>
    </w:p>
    <w:p/>
    <w:p>
      <w:r xmlns:w="http://schemas.openxmlformats.org/wordprocessingml/2006/main">
        <w:t xml:space="preserve">1. সংঘর্ষের সময়ে ঈশ্বরের সুরক্ষায় বিশ্বাস করা</w:t>
      </w:r>
    </w:p>
    <w:p/>
    <w:p>
      <w:r xmlns:w="http://schemas.openxmlformats.org/wordprocessingml/2006/main">
        <w:t xml:space="preserve">2. যুদ্ধের মাঝখানে বিশ্বাসের শক্তি</w:t>
      </w:r>
    </w:p>
    <w:p/>
    <w:p>
      <w:r xmlns:w="http://schemas.openxmlformats.org/wordprocessingml/2006/main">
        <w:t xml:space="preserve">1.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Joel 2:9 তারা নগরে এদিক ওদিক দৌড়াবে; তারা প্রাচীরের উপর দৌড়াবে, তারা ঘরের উপরে উঠবে; তারা চোরের মত জানালা দিয়ে প্রবেশ করবে।</w:t>
      </w:r>
    </w:p>
    <w:p/>
    <w:p>
      <w:r xmlns:w="http://schemas.openxmlformats.org/wordprocessingml/2006/main">
        <w:t xml:space="preserve">ঈশ্বরের লোকেরা একটি মহান রূপান্তর অনুভব করবে এবং প্রভুর আশীর্বাদের উত্তরাধিকারী হবে।</w:t>
      </w:r>
    </w:p>
    <w:p/>
    <w:p>
      <w:r xmlns:w="http://schemas.openxmlformats.org/wordprocessingml/2006/main">
        <w:t xml:space="preserve">1. রূপান্তরের শক্তি: ঈশ্বর কীভাবে আমাদের জীবনে পরিবর্তন আনতে পারেন</w:t>
      </w:r>
    </w:p>
    <w:p/>
    <w:p>
      <w:r xmlns:w="http://schemas.openxmlformats.org/wordprocessingml/2006/main">
        <w:t xml:space="preserve">2. আনুগত্যের আশীর্বাদ: প্রভুকে অনুসরণ করার পুরষ্কার অনুভব করা</w:t>
      </w:r>
    </w:p>
    <w:p/>
    <w:p>
      <w:r xmlns:w="http://schemas.openxmlformats.org/wordprocessingml/2006/main">
        <w:t xml:space="preserve">1. রোমানস 12:1-2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Joel 2:10 তাদের সামনে পৃথিবী কেঁপে উঠবে; আকাশ কাঁপবে: সূর্য ও চাঁদ অন্ধকার হবে, এবং তারা তাদের দীপ্তি প্রত্যাহার করবে।</w:t>
      </w:r>
    </w:p>
    <w:p/>
    <w:p>
      <w:r xmlns:w="http://schemas.openxmlformats.org/wordprocessingml/2006/main">
        <w:t xml:space="preserve">ঈশ্বরের লোকেরা ঈশ্বরের পরাক্রমশালী শক্তি এবং মহিমা দেখতে পাবে যখন পৃথিবী কেঁপে উঠবে, আকাশ কাঁপবে এবং তারা ও সূর্য অন্ধকার হয়ে যাবে।</w:t>
      </w:r>
    </w:p>
    <w:p/>
    <w:p>
      <w:r xmlns:w="http://schemas.openxmlformats.org/wordprocessingml/2006/main">
        <w:t xml:space="preserve">1. ঈশ্বরের আশ্চর্যজনক ক্ষমতা এবং মহিমা</w:t>
      </w:r>
    </w:p>
    <w:p/>
    <w:p>
      <w:r xmlns:w="http://schemas.openxmlformats.org/wordprocessingml/2006/main">
        <w:t xml:space="preserve">2. ঈশ্বরের মহিমা বিস্ময় অভিজ্ঞতা</w:t>
      </w:r>
    </w:p>
    <w:p/>
    <w:p>
      <w:r xmlns:w="http://schemas.openxmlformats.org/wordprocessingml/2006/main">
        <w:t xml:space="preserve">1. ইশাইয়া 64:1-3</w:t>
      </w:r>
    </w:p>
    <w:p/>
    <w:p>
      <w:r xmlns:w="http://schemas.openxmlformats.org/wordprocessingml/2006/main">
        <w:t xml:space="preserve">2. গীতসংহিতা 104:1-4</w:t>
      </w:r>
    </w:p>
    <w:p/>
    <w:p>
      <w:r xmlns:w="http://schemas.openxmlformats.org/wordprocessingml/2006/main">
        <w:t xml:space="preserve">Joel 2:11 এবং সদাপ্রভু তাঁর সৈন্যবাহিনীর সামনে তাঁর কণ্ঠস্বর উচ্চারণ করবেন; কারণ তাঁর শিবির খুবই মহান; কারণ তিনি শক্তিশালী যিনি তাঁর বাক্য পালন করেন; কারণ সদাপ্রভুর দিনটি মহান ও ভয়ানক; এবং কে এটা মেনে চলতে পারে?</w:t>
      </w:r>
    </w:p>
    <w:p/>
    <w:p>
      <w:r xmlns:w="http://schemas.openxmlformats.org/wordprocessingml/2006/main">
        <w:t xml:space="preserve">সদাপ্রভু তাঁর সেনাবাহিনীর সামনে কথা বলবেন, কারণ তাঁর শক্তি মহান এবং তাঁর বাক্য পূর্ণ হবে। সদাপ্রভুর দিন মহান ও ভয়ঙ্কর, কে তা সহ্য করতে পারে?</w:t>
      </w:r>
    </w:p>
    <w:p/>
    <w:p>
      <w:r xmlns:w="http://schemas.openxmlformats.org/wordprocessingml/2006/main">
        <w:t xml:space="preserve">1: ঈশ্বরের ক্ষমতা অসীম - কিছুই এর বিরুদ্ধে দাঁড়াতে পারে না।</w:t>
      </w:r>
    </w:p>
    <w:p/>
    <w:p>
      <w:r xmlns:w="http://schemas.openxmlformats.org/wordprocessingml/2006/main">
        <w:t xml:space="preserve">2: আসুন আমরা সদাপ্রভুর দিনের কথা মনে রাখি এবং এটির সাথে দেখা করার জন্য আমাদের হৃদয়কে প্রস্তুত করি।</w:t>
      </w:r>
    </w:p>
    <w:p/>
    <w:p>
      <w:r xmlns:w="http://schemas.openxmlformats.org/wordprocessingml/2006/main">
        <w:t xml:space="preserve">1: জব 12:13 - "তাঁর সাথে শক্তি ও প্রজ্ঞা রয়েছে; বিপথগামী ও বিভ্রান্তকারী তাঁর।"</w:t>
      </w:r>
    </w:p>
    <w:p/>
    <w:p>
      <w:r xmlns:w="http://schemas.openxmlformats.org/wordprocessingml/2006/main">
        <w:t xml:space="preserve">2: ইশাইয়া 40:28-31 - "আপনি কি জানেন না? আপনি কি শুনেন নি? প্রভু হলেন চিরস্থায়ী ঈশ্বর, পৃথিবীর প্রান্তের সৃষ্টিকর্তা। তিনি অজ্ঞান হন না বা ক্লান্ত হন না; তাঁর বোধগম্য অন্বেষণযোগ্য। তিনি অজ্ঞানকে শক্তি দেন এবং যার শক্তি নেই তাকে তিনি শক্তি বৃদ্ধি করেন। এমনকি যুবকরাও ক্লান্ত হয়ে ক্লান্ত হয়ে পড়বে, এবং যুবকরা ক্লান্ত হয়ে পড়বে; কিন্তু যারা প্রভুর জন্য অপেক্ষা করে তারা তাদের শক্তি পুনর্নবীকরণ করবে; তারা ডানা মেলে উপরে উঠবে। ঈগলের মত, তারা দৌড়াবে এবং ক্লান্ত হবে না; তারা হাঁটবে এবং হতাশ হবে না।</w:t>
      </w:r>
    </w:p>
    <w:p/>
    <w:p>
      <w:r xmlns:w="http://schemas.openxmlformats.org/wordprocessingml/2006/main">
        <w:t xml:space="preserve">Joel 2:12 সেইজন্য এখন, সদাপ্রভু বলছেন, তোমরা সমস্ত হৃদয় দিয়ে, উপবাস, কান্না ও শোক সহকারে আমার দিকে ফিরে এস।</w:t>
      </w:r>
    </w:p>
    <w:p/>
    <w:p>
      <w:r xmlns:w="http://schemas.openxmlformats.org/wordprocessingml/2006/main">
        <w:t xml:space="preserve">প্রভু তাঁর সমস্ত লোককে উপবাস, কান্না এবং শোকের মাধ্যমে তাদের সমস্ত হৃদয় দিয়ে তাঁর দিকে ফিরে আসার আহ্বান জানান।</w:t>
      </w:r>
    </w:p>
    <w:p/>
    <w:p>
      <w:r xmlns:w="http://schemas.openxmlformats.org/wordprocessingml/2006/main">
        <w:t xml:space="preserve">1. অনুতাপের জন্য প্রভুর আহ্বান</w:t>
      </w:r>
    </w:p>
    <w:p/>
    <w:p>
      <w:r xmlns:w="http://schemas.openxmlformats.org/wordprocessingml/2006/main">
        <w:t xml:space="preserve">2. একটি গভীর সম্পর্কের জন্য প্রভুর আমন্ত্রণ</w:t>
      </w:r>
    </w:p>
    <w:p/>
    <w:p>
      <w:r xmlns:w="http://schemas.openxmlformats.org/wordprocessingml/2006/main">
        <w:t xml:space="preserve">1. ইশাইয়া 55: 6-7 - প্রভুকে সন্ধান করুন যখন তিনি পাওয়া যাবে, তাকে ডাকুন যখন তিনি কাছে থাকবেন।</w:t>
      </w:r>
    </w:p>
    <w:p/>
    <w:p>
      <w:r xmlns:w="http://schemas.openxmlformats.org/wordprocessingml/2006/main">
        <w:t xml:space="preserve">2. ম্যাথু 3:2 - অনুতাপ করুন, কারণ স্বর্গরাজ্য নিকটে।</w:t>
      </w:r>
    </w:p>
    <w:p/>
    <w:p>
      <w:r xmlns:w="http://schemas.openxmlformats.org/wordprocessingml/2006/main">
        <w:t xml:space="preserve">Joel 2:13 এবং আপনার হৃদয় ছিঁড়ে দিন, আপনার পোশাক নয়, এবং আপনার ঈশ্বর সদাপ্রভুর দিকে ফিরে আসুন: কারণ তিনি করুণাময় ও করুণাময়, ক্রোধে ধীর এবং মহান দয়াময় এবং মন্দ কাজের জন্য অনুতপ্ত হন।</w:t>
      </w:r>
    </w:p>
    <w:p/>
    <w:p>
      <w:r xmlns:w="http://schemas.openxmlformats.org/wordprocessingml/2006/main">
        <w:t xml:space="preserve">জোয়েল 2:13 মানুষকে ঈশ্বরের দিকে ফিরে যেতে উৎসাহিত করে, কারণ তিনি ক্ষমাশীল, ধৈর্যশীল এবং দয়ালু।</w:t>
      </w:r>
    </w:p>
    <w:p/>
    <w:p>
      <w:r xmlns:w="http://schemas.openxmlformats.org/wordprocessingml/2006/main">
        <w:t xml:space="preserve">1. ঈশ্বরের করুণা চিরকাল স্থায়ী</w:t>
      </w:r>
    </w:p>
    <w:p/>
    <w:p>
      <w:r xmlns:w="http://schemas.openxmlformats.org/wordprocessingml/2006/main">
        <w:t xml:space="preserve">2. অনুতাপে ঈশ্বরের দিকে ফিরে যাওয়া</w:t>
      </w:r>
    </w:p>
    <w:p/>
    <w:p>
      <w:r xmlns:w="http://schemas.openxmlformats.org/wordprocessingml/2006/main">
        <w:t xml:space="preserve">1. গীতসংহিতা 145:8-9 - "সদাপ্রভু করুণাময়, এবং করুণাপূর্ণ; ক্রোধে ধীর, এবং মহান করুণাময়। প্রভু সকলের জন্য মঙ্গলময়: এবং তাঁর কোমল করুণা তাঁর সমস্ত কাজের উপর।"</w:t>
      </w:r>
    </w:p>
    <w:p/>
    <w:p>
      <w:r xmlns:w="http://schemas.openxmlformats.org/wordprocessingml/2006/main">
        <w:t xml:space="preserve">2.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পাপাচার, যা দ্বারা তোমরা সীমালঙ্ঘন করেছ, তা তোমাদের কাছ থেকে দূর কর; এবং তোমাদের একটি নতুন হৃদয় ও একটি নতুন আত্মা তৈরি কর, কেননা হে ইস্রায়েলের পরিবার, তোমরা কেন মরবে?"</w:t>
      </w:r>
    </w:p>
    <w:p/>
    <w:p>
      <w:r xmlns:w="http://schemas.openxmlformats.org/wordprocessingml/2006/main">
        <w:t xml:space="preserve">Joel 2:14 কে জানে যে সে ফিরে আসবে এবং অনুতপ্ত হবে এবং তার পিছনে আশীর্বাদ রেখে যাবে; এমনকি তোমাদের ঈশ্বর সদাপ্রভুর উদ্দেশে মাংস ও পানীয়-উৎসর্গের নৈবেদ্য?</w:t>
      </w:r>
    </w:p>
    <w:p/>
    <w:p>
      <w:r xmlns:w="http://schemas.openxmlformats.org/wordprocessingml/2006/main">
        <w:t xml:space="preserve">আমরা অনুতপ্ত হলে ঈশ্বর করুণাময় এবং আমাদের পাপ ক্ষমা করতে ইচ্ছুক।</w:t>
      </w:r>
    </w:p>
    <w:p/>
    <w:p>
      <w:r xmlns:w="http://schemas.openxmlformats.org/wordprocessingml/2006/main">
        <w:t xml:space="preserve">1: আমাদের অবশ্যই ঈশ্বরের রহমত ও ক্ষমা চাইতে হবে।</w:t>
      </w:r>
    </w:p>
    <w:p/>
    <w:p>
      <w:r xmlns:w="http://schemas.openxmlformats.org/wordprocessingml/2006/main">
        <w:t xml:space="preserve">2: অনুতাপ ঈশ্বরের কাছ থেকে মহান আশীর্বাদ নিয়ে আসে।</w:t>
      </w:r>
    </w:p>
    <w:p/>
    <w:p>
      <w:r xmlns:w="http://schemas.openxmlformats.org/wordprocessingml/2006/main">
        <w:t xml:space="preserve">1: লূক 15:7 - আমি আপনাকে বলছি যে একইভাবে, অনুতাপকারী একজন পাপীর জন্য স্বর্গে বেশি আনন্দ হবে নিরানব্বইজন ধার্মিক লোকের চেয়ে যাদের অনুতাপ করার দরকার নেই।</w:t>
      </w:r>
    </w:p>
    <w:p/>
    <w:p>
      <w:r xmlns:w="http://schemas.openxmlformats.org/wordprocessingml/2006/main">
        <w:t xml:space="preserve">2:2 করিন্থিয়ানস 5:17-19 - অতএব, যদি কেউ খ্রীষ্টে থাকে তবে সে একটি নতুন সৃষ্টি; পুরাতন চলে গেছে, নতুন এসেছে! এই সমস্তই ঈশ্বরের কাছ থেকে, যিনি খ্রীষ্টের মাধ্যমে আমাদেরকে নিজের সাথে পুনর্মিলন করেছেন এবং আমাদের পুনর্মিলনের মন্ত্রিত্ব দিয়েছেন: ঈশ্বর খ্রীষ্টে নিজের সাথে বিশ্বকে পুনর্মিলন করছেন, তাদের বিরুদ্ধে মানুষের পাপ গণনা করছেন না। এবং তিনি আমাদের কাছে সমঝোতার বার্তা দিয়েছেন।</w:t>
      </w:r>
    </w:p>
    <w:p/>
    <w:p>
      <w:r xmlns:w="http://schemas.openxmlformats.org/wordprocessingml/2006/main">
        <w:t xml:space="preserve">Joel 2:15 সিয়োনে শিঙা বাজাও, উপবাসকে পবিত্র কর, একটি পবিত্র সমাবেশ আহ্বান কর:</w:t>
      </w:r>
    </w:p>
    <w:p/>
    <w:p>
      <w:r xmlns:w="http://schemas.openxmlformats.org/wordprocessingml/2006/main">
        <w:t xml:space="preserve">জোয়েল 2:15 এর অনুচ্ছেদটি সিয়োনে অনুষ্ঠিত হওয়ার জন্য একটি গম্ভীর সমাবেশের আহ্বান জানিয়েছে।</w:t>
      </w:r>
    </w:p>
    <w:p/>
    <w:p>
      <w:r xmlns:w="http://schemas.openxmlformats.org/wordprocessingml/2006/main">
        <w:t xml:space="preserve">1: জোয়েল 2:15-এ, ঈশ্বর আমাদেরকে সিয়োনে একত্রিত হওয়ার জন্য আহ্বান করেছেন। ঈশ্বরের ইচ্ছা অন্বেষণ করতে এবং তাঁর কাছে নিজেদেরকে পুনরায় উৎসর্গ করার জন্য আমাদের একত্রিত হওয়ার এটি একটি সুযোগ।</w:t>
      </w:r>
    </w:p>
    <w:p/>
    <w:p>
      <w:r xmlns:w="http://schemas.openxmlformats.org/wordprocessingml/2006/main">
        <w:t xml:space="preserve">2: জোয়েল 2:15-এ, ঈশ্বর আমাদেরকে তাঁর ইচ্ছা খোঁজার জন্য একত্রিত হতে আহ্বান করছেন। আমাদের নিজেদের এজেন্ডাগুলোকে একপাশে রেখে তাঁর পরিকল্পনার দিকে মনোনিবেশ করার এই সুযোগটি নিতে হবে। এটি করার জন্য, আমাদের অবশ্যই একটি উপবাস পবিত্র করতে হবে এবং একটি পবিত্র সমাবেশের জন্য সিয়োনে জড়ো হতে হবে।</w:t>
      </w:r>
    </w:p>
    <w:p/>
    <w:p>
      <w:r xmlns:w="http://schemas.openxmlformats.org/wordprocessingml/2006/main">
        <w:t xml:space="preserve">1: 1 পিটার 5:5-7 - একইভাবে, তোমরা যারা ছোট, তোমরা নিজেদের গুরুজনের কাছে আত্মসমর্পণ কর৷ তোমরা সকলে একে অপরের প্রতি নম্রতা পরিধান কর, কারণ, ঈশ্বর গর্বিতদের বিরোধিতা করেন কিন্তু নম্রদের প্রতি অনুগ্রহ করেন। তাই, ঈশ্বরের পরাক্রমশালী হাতের নীচে নিজেদেরকে নম্র হও, যাতে তিনি যথাসময়ে তোমাদের উপরে তুলতে পারেন। আপনার সমস্ত উদ্বেগ তার উপর নিক্ষেপ করুন কারণ তিনি আপনার জন্য যত্নশীল।</w:t>
      </w:r>
    </w:p>
    <w:p/>
    <w:p>
      <w:r xmlns:w="http://schemas.openxmlformats.org/wordprocessingml/2006/main">
        <w:t xml:space="preserve">2: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Joel 2:16 লোকদের জড়ো কর, মণ্ডলীকে পবিত্র কর, প্রবীণদের জড়ো কর, বাচ্চাদের এবং যারা স্তন স্তন্যপান করে তাদের জড়ো কর: বরকে তার চেম্বার থেকে এবং কনেকে তার আলমারি থেকে বের হতে দিন।</w:t>
      </w:r>
    </w:p>
    <w:p/>
    <w:p>
      <w:r xmlns:w="http://schemas.openxmlformats.org/wordprocessingml/2006/main">
        <w:t xml:space="preserve">জোয়েল 2:16 লোকেদের একটি উদযাপনের জন্য সমাবেশে একত্রিত হওয়ার নির্দেশ দেয়।</w:t>
      </w:r>
    </w:p>
    <w:p/>
    <w:p>
      <w:r xmlns:w="http://schemas.openxmlformats.org/wordprocessingml/2006/main">
        <w:t xml:space="preserve">1. সম্প্রদায়ের আনন্দ বোঝা: জোয়েল 2:16 অন্বেষণ</w:t>
      </w:r>
    </w:p>
    <w:p/>
    <w:p>
      <w:r xmlns:w="http://schemas.openxmlformats.org/wordprocessingml/2006/main">
        <w:t xml:space="preserve">2. একসাথে উদযাপন করা: জোয়েলের কল উদযাপন করা 2:16</w:t>
      </w:r>
    </w:p>
    <w:p/>
    <w:p>
      <w:r xmlns:w="http://schemas.openxmlformats.org/wordprocessingml/2006/main">
        <w:t xml:space="preserve">1. রোমানস 12:5 - "সুতরাং আমরা, যদিও অনেক, খ্রীষ্টে এক দেহ এবং পৃথকভাবে একে অপরের সদস্য।"</w:t>
      </w:r>
    </w:p>
    <w:p/>
    <w:p>
      <w:r xmlns:w="http://schemas.openxmlformats.org/wordprocessingml/2006/main">
        <w:t xml:space="preserve">2. জন 13:34-35 - "আমি তোমাদের একটি নতুন আদেশ দিচ্ছি যে, তোমরা পরস্পরকে ভালোবাসো: আমি যেমন তোমাদেরকে ভালোবেসেছি, তেমনি তোমরাও একে অপরকে ভালোবাসবে৷ এর দ্বারা সকলে জানবে যে তোমরা আমার শিষ্য৷ , যদি তোমাদের একে অপরের প্রতি ভালোবাসা থাকে।"</w:t>
      </w:r>
    </w:p>
    <w:p/>
    <w:p>
      <w:r xmlns:w="http://schemas.openxmlformats.org/wordprocessingml/2006/main">
        <w:t xml:space="preserve">Joel 2:17 যাজকগণ, সদাপ্রভুর পরিচারকগণ বারান্দা ও বেদীর মাঝখানে কাঁদুক, এবং বলুক, হে সদাপ্রভু, তোমার লোকদের রক্ষা কর এবং তোমার উত্তরাধিকারকে অপমানিত কর না, যেন জাতিগণ তাদের উপরে রাজত্ব করে। কেন তারা লোকদের মধ্যে বলবে, তাদের ঈশ্বর কোথায়?</w:t>
      </w:r>
    </w:p>
    <w:p/>
    <w:p>
      <w:r xmlns:w="http://schemas.openxmlformats.org/wordprocessingml/2006/main">
        <w:t xml:space="preserve">যাজকদের প্রভুর কাছে অনুরোধ করা উচিত যাতে তিনি তাঁর লোকেদের রক্ষা করেন এবং তাদেরকে বিধর্মীদের কাছ থেকে তিরস্কারের শিকার হতে না দেন।</w:t>
      </w:r>
    </w:p>
    <w:p/>
    <w:p>
      <w:r xmlns:w="http://schemas.openxmlformats.org/wordprocessingml/2006/main">
        <w:t xml:space="preserve">1. প্রার্থনার শক্তি: তাঁর লোকেদের পক্ষে প্রভুর কাছে অনুরোধ করা</w:t>
      </w:r>
    </w:p>
    <w:p/>
    <w:p>
      <w:r xmlns:w="http://schemas.openxmlformats.org/wordprocessingml/2006/main">
        <w:t xml:space="preserve">2. ঈশ্বরকে প্রত্যাখ্যান করার পরিণতি: বিধর্মীদের কাছ থেকে তিরস্কার ভোগ করা</w:t>
      </w:r>
    </w:p>
    <w:p/>
    <w:p>
      <w:r xmlns:w="http://schemas.openxmlformats.org/wordprocessingml/2006/main">
        <w:t xml:space="preserve">1. ইশাইয়া 59:1-2 - দেখ, প্রভুর হাত ছোট হয় নি, যে রক্ষা করতে পারে না; তার কানও ভারী নয় যে শুনতে পারে না৷</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Joel 2:18 তখন সদাপ্রভু তাঁর দেশের জন্য ঈর্ষান্বিত হবেন এবং তাঁর লোকদের জন্য করুণা করবেন।</w:t>
      </w:r>
    </w:p>
    <w:p/>
    <w:p>
      <w:r xmlns:w="http://schemas.openxmlformats.org/wordprocessingml/2006/main">
        <w:t xml:space="preserve">প্রভু তাঁর লোকেদের জন্য এবং তারা যে দেশে বাস করেন তাদের জন্য দুঃখ ও মমতায় পূর্ণ হবেন।</w:t>
      </w:r>
    </w:p>
    <w:p/>
    <w:p>
      <w:r xmlns:w="http://schemas.openxmlformats.org/wordprocessingml/2006/main">
        <w:t xml:space="preserve">1. তাঁর লোকেদের জন্য ঈশ্বরের ভালবাসা এবং করুণা</w:t>
      </w:r>
    </w:p>
    <w:p/>
    <w:p>
      <w:r xmlns:w="http://schemas.openxmlformats.org/wordprocessingml/2006/main">
        <w:t xml:space="preserve">2. তাঁর সৃষ্টির জন্য ঈশ্বরের যত্ন</w:t>
      </w:r>
    </w:p>
    <w:p/>
    <w:p>
      <w:r xmlns:w="http://schemas.openxmlformats.org/wordprocessingml/2006/main">
        <w:t xml:space="preserve">1. 1 জন 4:7-8 - "প্রিয়, আসুন আমরা একে অপরকে ভালবাসি, কারণ ভালবাসা ঈশ্বরের; এবং যে প্রেম করে সে ঈশ্বর থেকে জন্মগ্রহণ করে এবং ঈশ্বরকে জানে। যে ভালবাসে না সে ঈশ্বরকে জানে না, কারণ ঈশ্বর ভালবাসা."</w:t>
      </w:r>
    </w:p>
    <w:p/>
    <w:p>
      <w:r xmlns:w="http://schemas.openxmlformats.org/wordprocessingml/2006/main">
        <w:t xml:space="preserve">2. গীতসংহিতা 37:3-4 - "প্রভুর উপর আস্থা রাখুন, এবং ভাল কাজ করুন; দেশে বাস করুন এবং তাঁর বিশ্বস্ততায় ভোজন করুন। নিজেকেও প্রভুতে আনন্দিত করুন, এবং তিনি আপনাকে আপনার হৃদয়ের আকাঙ্ক্ষা দেবেন।"</w:t>
      </w:r>
    </w:p>
    <w:p/>
    <w:p>
      <w:r xmlns:w="http://schemas.openxmlformats.org/wordprocessingml/2006/main">
        <w:t xml:space="preserve">Joel 2:19 হ্যাঁ, সদাপ্রভু উত্তর দেবেন এবং তাঁর লোকদের বলবেন, দেখ, আমি তোমাদের জন্য শস্য, দ্রাক্ষারস ও তেল পাঠাব এবং তাতে তোমরা তৃপ্ত হবে;</w:t>
      </w:r>
    </w:p>
    <w:p/>
    <w:p>
      <w:r xmlns:w="http://schemas.openxmlformats.org/wordprocessingml/2006/main">
        <w:t xml:space="preserve">ঈশ্বর তাঁর লোকেদের জন্য সরবরাহ করবেন এবং তাদের আর লজ্জিত হতে দেবেন না।</w:t>
      </w:r>
    </w:p>
    <w:p/>
    <w:p>
      <w:r xmlns:w="http://schemas.openxmlformats.org/wordprocessingml/2006/main">
        <w:t xml:space="preserve">1. ঈশ্বরের বিধান - জেনে রাখ যে যাই হোক না কেন, ঈশ্বর সর্বদা তাঁর লোকেদের জন্য সরবরাহ করবেন</w:t>
      </w:r>
    </w:p>
    <w:p/>
    <w:p>
      <w:r xmlns:w="http://schemas.openxmlformats.org/wordprocessingml/2006/main">
        <w:t xml:space="preserve">2. ঈশ্বরের সুরক্ষা - তিরস্কার এবং লজ্জা থেকে আমাদের রক্ষা করার জন্য ঈশ্বরের উপর আস্থা রাখা</w:t>
      </w:r>
    </w:p>
    <w:p/>
    <w:p>
      <w:r xmlns:w="http://schemas.openxmlformats.org/wordprocessingml/2006/main">
        <w:t xml:space="preserve">1. ম্যাথু 6:25-34 - চিন্তা করবেন না, কারণ আপনার স্বর্গীয় পিতা জানেন আপনার কী প্রয়োজন</w:t>
      </w:r>
    </w:p>
    <w:p/>
    <w:p>
      <w:r xmlns:w="http://schemas.openxmlformats.org/wordprocessingml/2006/main">
        <w:t xml:space="preserve">2. রোমানস 8:31-39 - কিছুই আমাদের ঈশ্বরের ভালবাসা থেকে আলাদা করতে পারে না</w:t>
      </w:r>
    </w:p>
    <w:p/>
    <w:p>
      <w:r xmlns:w="http://schemas.openxmlformats.org/wordprocessingml/2006/main">
        <w:t xml:space="preserve">Joel 2:20 কিন্তু আমি উত্তরের সৈন্যদলকে তোমার কাছ থেকে অনেক দূরে সরিয়ে দেব এবং তাকে অনুর্বর ও জনশূন্য ভূমিতে তাড়িয়ে দেব, তার মুখ পূর্ব সমুদ্রের দিকে এবং তার পশ্চাৎ অংশটি পরম সমুদ্রের দিকে, এবং তার দুর্গন্ধ উঠবে। , এবং তার খারাপ গন্ধ উঠবে, কারণ সে মহান কাজ করেছে৷</w:t>
      </w:r>
    </w:p>
    <w:p/>
    <w:p>
      <w:r xmlns:w="http://schemas.openxmlformats.org/wordprocessingml/2006/main">
        <w:t xml:space="preserve">সদাপ্রভু উত্তরের সৈন্যদলকে অনেক দূরে এবং অনুর্বর ও জনশূন্য দেশে নিয়ে যাবেন এবং সৈন্যদের উপস্থিতিতে দুর্গন্ধ হবে।</w:t>
      </w:r>
    </w:p>
    <w:p/>
    <w:p>
      <w:r xmlns:w="http://schemas.openxmlformats.org/wordprocessingml/2006/main">
        <w:t xml:space="preserve">1. আমাদের জীবনে যেকোন কঠিন এবং সমস্যাজনক শক্তিকে দূর করার জন্য আমাদের অবশ্যই প্রভুর উপর আস্থা রাখতে হবে।</w:t>
      </w:r>
    </w:p>
    <w:p/>
    <w:p>
      <w:r xmlns:w="http://schemas.openxmlformats.org/wordprocessingml/2006/main">
        <w:t xml:space="preserve">2. যখন আমাদের প্রয়োজন হয় তখন ন্যায়বিচার এবং সুরক্ষা প্রদান করার ক্ষমতা ঈশ্বরের রয়েছে।</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34:17 - "যখন ধার্মিকরা সাহায্যের জন্য আর্তনাদ করে, তখন প্রভু শোনেন এবং তাদের সমস্ত সমস্যা থেকে উদ্ধার করেন।"</w:t>
      </w:r>
    </w:p>
    <w:p/>
    <w:p>
      <w:r xmlns:w="http://schemas.openxmlformats.org/wordprocessingml/2006/main">
        <w:t xml:space="preserve">Joel 2:21 হে দেশ, ভয় কোরো না; খুশি হও এবং আনন্দ কর, কারণ প্রভু মহৎ কাজ করবেন৷</w:t>
      </w:r>
    </w:p>
    <w:p/>
    <w:p>
      <w:r xmlns:w="http://schemas.openxmlformats.org/wordprocessingml/2006/main">
        <w:t xml:space="preserve">মহান জিনিসের ঈশ্বরের প্রতিশ্রুতি আমাদের বিশ্বাস এবং আনন্দ থাকতে উত্সাহিত করে।</w:t>
      </w:r>
    </w:p>
    <w:p/>
    <w:p>
      <w:r xmlns:w="http://schemas.openxmlformats.org/wordprocessingml/2006/main">
        <w:t xml:space="preserve">1. আনন্দময় বিশ্বাস: ঈশ্বরের প্রতিশ্রুতিতে বিশ্বাস করার আশীর্বাদ</w:t>
      </w:r>
    </w:p>
    <w:p/>
    <w:p>
      <w:r xmlns:w="http://schemas.openxmlformats.org/wordprocessingml/2006/main">
        <w:t xml:space="preserve">2. প্রভুতে আনন্দ করা: ঈশ্বরের মহান জিনিসগুলি অনুভব করা</w:t>
      </w:r>
    </w:p>
    <w:p/>
    <w:p>
      <w:r xmlns:w="http://schemas.openxmlformats.org/wordprocessingml/2006/main">
        <w:t xml:space="preserve">1. রোমানস 15:13 - "আশার ঈশ্বর আপনাকে সমস্ত আনন্দ এবং শান্তিতে পূর্ণ করুন কারণ আপনি তাঁর উপর বিশ্বাস করেন, যাতে আপনি পবিত্র আত্মার শক্তি দ্বারা আশায় উপচে পড়তে পারেন।"</w:t>
      </w:r>
    </w:p>
    <w:p/>
    <w:p>
      <w:r xmlns:w="http://schemas.openxmlformats.org/wordprocessingml/2006/main">
        <w:t xml:space="preserve">2. ইশাইয়া 12:2 - "নিশ্চয়ই ঈশ্বর আমার পরিত্রাণ; আমি বিশ্বাস করব এবং ভয় পাব না। প্রভু, সদাপ্রভু নিজেই, আমার শক্তি এবং আমার প্রতিরক্ষা; তিনিই আমার পরিত্রাণ হয়ে উঠেছেন।"</w:t>
      </w:r>
    </w:p>
    <w:p/>
    <w:p>
      <w:r xmlns:w="http://schemas.openxmlformats.org/wordprocessingml/2006/main">
        <w:t xml:space="preserve">Joel 2:22 হে মাঠের পশুরা, ভয় পেয়ো না, কারণ মরুভূমির চারণভূমিতে বসন্ত আসে, কারণ গাছে ফল ধরে, ডুমুর গাছ ও দ্রাক্ষালতা তাদের শক্তি দেয়।</w:t>
      </w:r>
    </w:p>
    <w:p/>
    <w:p>
      <w:r xmlns:w="http://schemas.openxmlformats.org/wordprocessingml/2006/main">
        <w:t xml:space="preserve">ঈশ্বর তাঁর সমস্ত সৃষ্টির জন্য প্রচুর আশীর্বাদ প্রদান করছেন।</w:t>
      </w:r>
    </w:p>
    <w:p/>
    <w:p>
      <w:r xmlns:w="http://schemas.openxmlformats.org/wordprocessingml/2006/main">
        <w:t xml:space="preserve">1. ঈশ্বরের বিধান প্রাচুর্য</w:t>
      </w:r>
    </w:p>
    <w:p/>
    <w:p>
      <w:r xmlns:w="http://schemas.openxmlformats.org/wordprocessingml/2006/main">
        <w:t xml:space="preserve">2. প্রভুর আশীর্বাদে আনন্দ করা</w:t>
      </w:r>
    </w:p>
    <w:p/>
    <w:p>
      <w:r xmlns:w="http://schemas.openxmlformats.org/wordprocessingml/2006/main">
        <w:t xml:space="preserve">1. গীতসংহিতা 65:9-13</w:t>
      </w:r>
    </w:p>
    <w:p/>
    <w:p>
      <w:r xmlns:w="http://schemas.openxmlformats.org/wordprocessingml/2006/main">
        <w:t xml:space="preserve">2. ইশাইয়া 55:10-11</w:t>
      </w:r>
    </w:p>
    <w:p/>
    <w:p>
      <w:r xmlns:w="http://schemas.openxmlformats.org/wordprocessingml/2006/main">
        <w:t xml:space="preserve">Joel 2:23 হে সিয়োন-সন্তানগণ, আনন্দিত হও এবং তোমাদের ঈশ্বর সদাপ্রভুতে আনন্দ কর; কারণ তিনি তোমাদের পূর্বের বৃষ্টি পরিমিতরূপে দিয়াছেন, এবং তিনি তোমাদের জন্য বৃষ্টি, পূর্ববর্তী বৃষ্টি ও পরবর্তী বৃষ্টি নামাইবেন। প্রথম মাসে বৃষ্টি।</w:t>
      </w:r>
    </w:p>
    <w:p/>
    <w:p>
      <w:r xmlns:w="http://schemas.openxmlformats.org/wordprocessingml/2006/main">
        <w:t xml:space="preserve">প্রভু ঈশ্বর সদয়ভাবে সিয়োনের শিশুদের মাঝারি বৃষ্টি দিয়েছেন এবং প্রথম মাসে প্রচুর পরিমাণে বৃষ্টিপাত করবেন।</w:t>
      </w:r>
    </w:p>
    <w:p/>
    <w:p>
      <w:r xmlns:w="http://schemas.openxmlformats.org/wordprocessingml/2006/main">
        <w:t xml:space="preserve">1. প্রভুর প্রচুর বিধানের উপর আস্থা রাখা</w:t>
      </w:r>
    </w:p>
    <w:p/>
    <w:p>
      <w:r xmlns:w="http://schemas.openxmlformats.org/wordprocessingml/2006/main">
        <w:t xml:space="preserve">2. প্রভুর বিশ্বস্ততায় আনন্দ করা</w:t>
      </w:r>
    </w:p>
    <w:p/>
    <w:p>
      <w:r xmlns:w="http://schemas.openxmlformats.org/wordprocessingml/2006/main">
        <w:t xml:space="preserve">1. হিতোপদেশ 10:22 - "প্রভুর আশীর্বাদ সম্পদ নিয়ে আসে, এর জন্য কষ্টকর পরিশ্রম ছাড়াই।"</w:t>
      </w:r>
    </w:p>
    <w:p/>
    <w:p>
      <w:r xmlns:w="http://schemas.openxmlformats.org/wordprocessingml/2006/main">
        <w:t xml:space="preserve">2. গীতসংহিতা 65:10 - "আপনি এর চূড়াগুলিকে প্রচুর পরিমাণে জল দেন, এর শিলাগুলি স্থাপন করেন, ঝরনা দিয়ে এটিকে নরম করেন এবং এর বৃদ্ধিকে আশীর্বাদ করেন।"</w:t>
      </w:r>
    </w:p>
    <w:p/>
    <w:p>
      <w:r xmlns:w="http://schemas.openxmlformats.org/wordprocessingml/2006/main">
        <w:t xml:space="preserve">Joel 2:24 এবং মেঝেগুলি গমে পূর্ণ হবে, এবং বাটগুলি দ্রাক্ষারস ও তেলে উপচে পড়বে৷</w:t>
      </w:r>
    </w:p>
    <w:p/>
    <w:p>
      <w:r xmlns:w="http://schemas.openxmlformats.org/wordprocessingml/2006/main">
        <w:t xml:space="preserve">ঈশ্বর তাঁর লোকেদের জন্য প্রচুর পরিমাণে গম, ওয়াইন এবং তেল প্রদান করবেন।</w:t>
      </w:r>
    </w:p>
    <w:p/>
    <w:p>
      <w:r xmlns:w="http://schemas.openxmlformats.org/wordprocessingml/2006/main">
        <w:t xml:space="preserve">1. ঈশ্বরের প্রচুর বিধান: ঈশ্বরের উদারতার আশীর্বাদ অনুভব করা</w:t>
      </w:r>
    </w:p>
    <w:p/>
    <w:p>
      <w:r xmlns:w="http://schemas.openxmlformats.org/wordprocessingml/2006/main">
        <w:t xml:space="preserve">2. ঈশ্বরের অবিচ্ছিন্ন বিশ্বস্ততা: তাঁর বিধানের উপহারগুলিতে বিশ্বাস করা</w:t>
      </w:r>
    </w:p>
    <w:p/>
    <w:p>
      <w:r xmlns:w="http://schemas.openxmlformats.org/wordprocessingml/2006/main">
        <w:t xml:space="preserve">1. গীতসংহিতা 34:10 - "তরুণ সিংহের অভাব এবং ক্ষুধার্ত; কিন্তু যারা প্রভুর সন্ধান করে তাদের কোন ভাল জিনিসের অভাব হবে না।"</w:t>
      </w:r>
    </w:p>
    <w:p/>
    <w:p>
      <w:r xmlns:w="http://schemas.openxmlformats.org/wordprocessingml/2006/main">
        <w:t xml:space="preserve">2. Deuteronomy 8:18 - "এবং আপনি আপনার ঈশ্বর সদাপ্রভুকে স্মরণ করবেন, কারণ তিনিই আপনাকে সম্পদ পাওয়ার ক্ষমতা দেন, যাতে তিনি আপনার পূর্বপুরুষদের কাছে যে চুক্তিটি করেছিলেন তা তিনি প্রতিষ্ঠা করতে পারেন, যেমনটি আজকের দিনে।"</w:t>
      </w:r>
    </w:p>
    <w:p/>
    <w:p>
      <w:r xmlns:w="http://schemas.openxmlformats.org/wordprocessingml/2006/main">
        <w:t xml:space="preserve">Joel 2:25 আর পঙ্গপালের যে বছরগুলো খেয়েছে, তা আমি তোমাকে ফিরিয়ে দেব, শুঁয়োপোকা, শুঁয়োপোকা এবং পামারপোকা, আমার মহান সৈন্যদল যা আমি তোমাদের মধ্যে পাঠিয়েছি।</w:t>
      </w:r>
    </w:p>
    <w:p/>
    <w:p>
      <w:r xmlns:w="http://schemas.openxmlformats.org/wordprocessingml/2006/main">
        <w:t xml:space="preserve">পঙ্গপাল এবং অন্যান্য প্লেগ দ্বারা মানুষের কাছ থেকে কেড়ে নেওয়া বছরগুলি পুনরুদ্ধার করার প্রতিশ্রুতি ঈশ্বর।</w:t>
      </w:r>
    </w:p>
    <w:p/>
    <w:p>
      <w:r xmlns:w="http://schemas.openxmlformats.org/wordprocessingml/2006/main">
        <w:t xml:space="preserve">1. ঈশ্বরের পুনরুদ্ধার এবং মুক্তি</w:t>
      </w:r>
    </w:p>
    <w:p/>
    <w:p>
      <w:r xmlns:w="http://schemas.openxmlformats.org/wordprocessingml/2006/main">
        <w:t xml:space="preserve">2. একটি নতুন শুরুর জন্য আশা</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43:18-19 - আগের জিনিসগুলি মনে রাখবেন না,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Joel 2:26 আর তোমরা প্রচুর পরিমাণে আহার করবে, তৃপ্ত হবে এবং তোমাদের ঈশ্বর সদাপ্রভুর নামের প্রশংসা করবে, যিনি তোমাদের প্রতি আশ্চর্যজনক ব্যবহার করেছেন; আর আমার লোকরা কখনও লজ্জিত হবে না।</w:t>
      </w:r>
    </w:p>
    <w:p/>
    <w:p>
      <w:r xmlns:w="http://schemas.openxmlformats.org/wordprocessingml/2006/main">
        <w:t xml:space="preserve">প্রভু তাঁর লোকেদের জন্য প্রচুর পরিমাণে জোগান দেবেন, এবং তারা তাঁর বিস্ময়কর কাজের জন্য তাঁর প্রশংসা করবে।</w:t>
      </w:r>
    </w:p>
    <w:p/>
    <w:p>
      <w:r xmlns:w="http://schemas.openxmlformats.org/wordprocessingml/2006/main">
        <w:t xml:space="preserve">1. ঈশ্বরের বিধান: কিভাবে প্রভুর আশীর্বাদ আমাদের পুনর্নবীকরণ করে</w:t>
      </w:r>
    </w:p>
    <w:p/>
    <w:p>
      <w:r xmlns:w="http://schemas.openxmlformats.org/wordprocessingml/2006/main">
        <w:t xml:space="preserve">2. প্রভুর প্রশংসা: প্রভুর অপূর্ব কাজ উদযাপন করা</w:t>
      </w:r>
    </w:p>
    <w:p/>
    <w:p>
      <w:r xmlns:w="http://schemas.openxmlformats.org/wordprocessingml/2006/main">
        <w:t xml:space="preserve">1. ফিলিপীয় 4:19 - এবং আমার ঈশ্বর খ্রীষ্ট যীশুর দ্বারা তাঁর মহিমা অনুসারে আপনার সমস্ত প্রয়োজন পূরণ করবেন।</w:t>
      </w:r>
    </w:p>
    <w:p/>
    <w:p>
      <w:r xmlns:w="http://schemas.openxmlformats.org/wordprocessingml/2006/main">
        <w:t xml:space="preserve">2. গীতসংহিতা 103:2 - হে আমার প্রাণ, সদাপ্রভুর আশীর্বাদ কর এবং তাঁর সমস্ত উপকার ভুলে যেও না।</w:t>
      </w:r>
    </w:p>
    <w:p/>
    <w:p>
      <w:r xmlns:w="http://schemas.openxmlformats.org/wordprocessingml/2006/main">
        <w:t xml:space="preserve">Joel 2:27 আর তোমরা জানবে যে আমি ইস্রায়েলের মধ্যে আছি এবং আমিই প্রভু তোমাদের ঈশ্বর, আর কেউ নই, আর আমার লোকরা কখনও লজ্জিত হবে না।</w:t>
      </w:r>
    </w:p>
    <w:p/>
    <w:p>
      <w:r xmlns:w="http://schemas.openxmlformats.org/wordprocessingml/2006/main">
        <w:t xml:space="preserve">ঈশ্বর ইস্রায়েলের মধ্যে আছেন এবং একমাত্র সত্য ঈশ্বর।</w:t>
      </w:r>
    </w:p>
    <w:p/>
    <w:p>
      <w:r xmlns:w="http://schemas.openxmlformats.org/wordprocessingml/2006/main">
        <w:t xml:space="preserve">1. ঈশ্বর সর্বদা আমাদের সাথে আছেন এবং কখনই আমাদের ছেড়ে যাবেন না।</w:t>
      </w:r>
    </w:p>
    <w:p/>
    <w:p>
      <w:r xmlns:w="http://schemas.openxmlformats.org/wordprocessingml/2006/main">
        <w:t xml:space="preserve">2. আমাদের বিশ্বাস এবং ঈশ্বরে বিশ্বাস নিয়ে গর্বিত হওয়া উচিত।</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রাখেন;</w:t>
      </w:r>
    </w:p>
    <w:p/>
    <w:p>
      <w:r xmlns:w="http://schemas.openxmlformats.org/wordprocessingml/2006/main">
        <w:t xml:space="preserve">2. গীতসংহিতা 33:18 - দেখ, সদাপ্রভুর চোখ তাদের উপর যারা তাঁকে ভয় করে, যারা তাঁর করুণার আশা করে।</w:t>
      </w:r>
    </w:p>
    <w:p/>
    <w:p>
      <w:r xmlns:w="http://schemas.openxmlformats.org/wordprocessingml/2006/main">
        <w:t xml:space="preserve">Joel 2:28 এবং পরে ঘটবে, আমি সমস্ত মাংসের উপর আমার আত্মা ঢেলে দেব; এবং তোমার ছেলেমেয়েরা ভাববাণী বলবে, তোমার বৃদ্ধরা স্বপ্ন দেখবে, তোমার যুবকরা দর্শন পাবে।</w:t>
      </w:r>
    </w:p>
    <w:p/>
    <w:p>
      <w:r xmlns:w="http://schemas.openxmlformats.org/wordprocessingml/2006/main">
        <w:t xml:space="preserve">ঈশ্বর সমস্ত মানুষের উপর তাঁর আত্মা ঢেলে দেওয়ার প্রতিশ্রুতি দিয়েছেন এবং তাদের ভবিষ্যদ্বাণীমূলক উপহার দেওয়া হবে যেমন স্বপ্ন দেখা এবং দর্শন দেখা।</w:t>
      </w:r>
    </w:p>
    <w:p/>
    <w:p>
      <w:r xmlns:w="http://schemas.openxmlformats.org/wordprocessingml/2006/main">
        <w:t xml:space="preserve">1. ঈশ্বরের আত্মা আমাদের স্বপ্ন এবং দৃষ্টিশক্তি প্রদান করে</w:t>
      </w:r>
    </w:p>
    <w:p/>
    <w:p>
      <w:r xmlns:w="http://schemas.openxmlformats.org/wordprocessingml/2006/main">
        <w:t xml:space="preserve">2. ঈশ্বরের আত্মার শক্তি অনুভব করা</w:t>
      </w:r>
    </w:p>
    <w:p/>
    <w:p>
      <w:r xmlns:w="http://schemas.openxmlformats.org/wordprocessingml/2006/main">
        <w:t xml:space="preserve">1. প্রেরিত 2:4 - এবং তারা সকলেই পবিত্র আত্মায় পূর্ণ হল, এবং আত্মা তাদের উচ্চারণ দিয়েছিলেন বলে অন্য ভাষায় কথা বলতে শুরু করলেন।</w:t>
      </w:r>
    </w:p>
    <w:p/>
    <w:p>
      <w:r xmlns:w="http://schemas.openxmlformats.org/wordprocessingml/2006/main">
        <w:t xml:space="preserve">2. ইশাইয়া 11:2 - এবং প্রভুর আত্মা তার উপর স্থির থাকবে, জ্ঞান এবং বোঝার আত্মা, পরামর্শ এবং শক্তির আত্মা, জ্ঞানের আত্মা এবং প্রভুর ভয়ের আত্মা৷</w:t>
      </w:r>
    </w:p>
    <w:p/>
    <w:p>
      <w:r xmlns:w="http://schemas.openxmlformats.org/wordprocessingml/2006/main">
        <w:t xml:space="preserve">Joel 2:29 এবং সেই দিনগুলিতে আমি আমার আত্মা ঢেলে দেব দাসদের ও দাসীদের উপর।</w:t>
      </w:r>
    </w:p>
    <w:p/>
    <w:p>
      <w:r xmlns:w="http://schemas.openxmlformats.org/wordprocessingml/2006/main">
        <w:t xml:space="preserve">ভগবান ভবিষ্যত দিনগুলিতে দাস এবং দাসী উভয়ের উপর তাঁর আত্মা ঢেলে দেওয়ার প্রতিশ্রুতি দিয়েছেন।</w:t>
      </w:r>
    </w:p>
    <w:p/>
    <w:p>
      <w:r xmlns:w="http://schemas.openxmlformats.org/wordprocessingml/2006/main">
        <w:t xml:space="preserve">1. ঈশ্বরের প্রতিশ্রুতি: কিভাবে প্রভু তাঁর আত্মা ঢেলে দেবেন</w:t>
      </w:r>
    </w:p>
    <w:p/>
    <w:p>
      <w:r xmlns:w="http://schemas.openxmlformats.org/wordprocessingml/2006/main">
        <w:t xml:space="preserve">2. ঈশ্বরের প্রতিশ্রুতি ধরে রাখা: আত্মার শক্তি অনুভব করা</w:t>
      </w:r>
    </w:p>
    <w:p/>
    <w:p>
      <w:r xmlns:w="http://schemas.openxmlformats.org/wordprocessingml/2006/main">
        <w:t xml:space="preserve">1. প্রেরিত 2:17-18: "এবং শেষ দিনে এটা ঘটবে, ঈশ্বর বলেছেন, আমি আমার আত্মা থেকে সমস্ত মাংসের উপর ঢেলে দেব: এবং আপনার ছেলেমেয়েরা ভাববাণী বলবে, এবং আপনার যুবকরা দেখতে পাবে দর্শন, এবং আপনার বুড়োরা স্বপ্ন দেখবে: এবং আমার দাসদের এবং আমার দাসীদের উপর আমি আমার আত্মার সেই দিনগুলিতে ঢেলে দেব; এবং তারা ভাববাণী বলবে"</w:t>
      </w:r>
    </w:p>
    <w:p/>
    <w:p>
      <w:r xmlns:w="http://schemas.openxmlformats.org/wordprocessingml/2006/main">
        <w:t xml:space="preserve">2. ইফিসিয়ানস 1:13-14: "যার উপর তোমরাও বিশ্বাস করেছিলে, তার পরে তোমরা সত্যের বাণী, তোমাদের পরিত্রাণের সুসমাচার শুনেছিলে: যাঁর উপরেও তোমরা বিশ্বাস করেছিলে, সেই প্রতিশ্রুতির পবিত্র আত্মার দ্বারা তোমরা সিলমোহর করেছ, যা তাঁর মহিমার প্রশংসার জন্য ক্রয়কৃত সম্পত্তির মুক্তি না হওয়া পর্যন্ত আমাদের উত্তরাধিকারের বায়না।"</w:t>
      </w:r>
    </w:p>
    <w:p/>
    <w:p>
      <w:r xmlns:w="http://schemas.openxmlformats.org/wordprocessingml/2006/main">
        <w:t xml:space="preserve">Joel 2:30 এবং আমি স্বর্গে ও পৃথিবীতে বিস্ময় দেখাব, রক্ত, আগুন এবং ধোঁয়ার স্তম্ভ।</w:t>
      </w:r>
    </w:p>
    <w:p/>
    <w:p>
      <w:r xmlns:w="http://schemas.openxmlformats.org/wordprocessingml/2006/main">
        <w:t xml:space="preserve">প্রভু রক্ত, আগুন এবং ধোঁয়ার স্তম্ভ দিয়ে স্বর্গে এবং পৃথিবীতে অলৌকিক চিহ্ন দেখাবেন।</w:t>
      </w:r>
    </w:p>
    <w:p/>
    <w:p>
      <w:r xmlns:w="http://schemas.openxmlformats.org/wordprocessingml/2006/main">
        <w:t xml:space="preserve">1: আমাদের বিশ্বে প্রভুর শক্তি এবং উপস্থিতির ভয়ে থাকা উচিত।</w:t>
      </w:r>
    </w:p>
    <w:p/>
    <w:p>
      <w:r xmlns:w="http://schemas.openxmlformats.org/wordprocessingml/2006/main">
        <w:t xml:space="preserve">2: আমাদের প্রভুর অলৌকিক চিহ্ন এবং আশ্চর্যের ভয়ে থাকা উচিত।</w:t>
      </w:r>
    </w:p>
    <w:p/>
    <w:p>
      <w:r xmlns:w="http://schemas.openxmlformats.org/wordprocessingml/2006/main">
        <w:t xml:space="preserve">1: গীতসংহিতা 19:1 - "স্বর্গ ঈশ্বরের মহিমা ঘোষণা করে; আকাশ তাঁর হাতের কাজ ঘোষণা করে।"</w:t>
      </w:r>
    </w:p>
    <w:p/>
    <w:p>
      <w:r xmlns:w="http://schemas.openxmlformats.org/wordprocessingml/2006/main">
        <w:t xml:space="preserve">2: Isaiah 40:26 - "তোমার চোখ তুলে আকাশের দিকে তাকাও: কে এই সব সৃষ্টি করেছে? যিনি তারার দলকে একে একে বের করে আনেন এবং তাদের প্রত্যেকের নাম ধরে ডাকেন। তাঁর মহান শক্তি এবং পরাক্রমশালী শক্তির কারণে, তাদের একজনও নিখোঁজ নয়।"</w:t>
      </w:r>
    </w:p>
    <w:p/>
    <w:p>
      <w:r xmlns:w="http://schemas.openxmlformats.org/wordprocessingml/2006/main">
        <w:t xml:space="preserve">Joel 2:31 সদাপ্রভুর মহান ও ভয়ানক দিন আসার আগে সূর্য অন্ধকারে এবং চাঁদ রক্তে পরিণত হবে।</w:t>
      </w:r>
    </w:p>
    <w:p/>
    <w:p>
      <w:r xmlns:w="http://schemas.openxmlformats.org/wordprocessingml/2006/main">
        <w:t xml:space="preserve">এই অনুচ্ছেদ প্রভুর মহান এবং ভয়ঙ্কর বিচার দিনের কথা বলে.</w:t>
      </w:r>
    </w:p>
    <w:p/>
    <w:p>
      <w:r xmlns:w="http://schemas.openxmlformats.org/wordprocessingml/2006/main">
        <w:t xml:space="preserve">1. যীশু আসছেন: আপনি কি প্রস্তুত?</w:t>
      </w:r>
    </w:p>
    <w:p/>
    <w:p>
      <w:r xmlns:w="http://schemas.openxmlformats.org/wordprocessingml/2006/main">
        <w:t xml:space="preserve">2. প্রভুর দিন: অনুতাপের আহ্বান</w:t>
      </w:r>
    </w:p>
    <w:p/>
    <w:p>
      <w:r xmlns:w="http://schemas.openxmlformats.org/wordprocessingml/2006/main">
        <w:t xml:space="preserve">1. ম্যাথু 24:36-44 (প্রভুর ফিরে আসার দিন বা ঘন্টা কেউ জানে না)</w:t>
      </w:r>
    </w:p>
    <w:p/>
    <w:p>
      <w:r xmlns:w="http://schemas.openxmlformats.org/wordprocessingml/2006/main">
        <w:t xml:space="preserve">2. উদ্ঘাটন 6:12-17 (ঈশ্বরের ক্রোধের মহান দিন)</w:t>
      </w:r>
    </w:p>
    <w:p/>
    <w:p>
      <w:r xmlns:w="http://schemas.openxmlformats.org/wordprocessingml/2006/main">
        <w:t xml:space="preserve">Joel 2:32 এবং এমনটি ঘটবে যে, যে কেউ সদাপ্রভুর নামে ডাকবে, সে উদ্ধার পাবে; কারণ সদাপ্রভুর কথামত সিয়োন পর্বতে ও জেরুজালেমে উদ্ধার হবে এবং অবশিষ্টদের মধ্যে যাদের সদাপ্রভু করবেন। কল</w:t>
      </w:r>
    </w:p>
    <w:p/>
    <w:p>
      <w:r xmlns:w="http://schemas.openxmlformats.org/wordprocessingml/2006/main">
        <w:t xml:space="preserve">এই অনুচ্ছেদটি হাইলাইট করে যে যখন কেউ প্রভুকে ডাকবে, তখন তারা রক্ষা পাবে। এটা বিশেষ করে জেরুজালেম এবং সিয়োনের জন্য সত্য, যেমন ঈশ্বর প্রতিজ্ঞা করেছেন।</w:t>
      </w:r>
    </w:p>
    <w:p/>
    <w:p>
      <w:r xmlns:w="http://schemas.openxmlformats.org/wordprocessingml/2006/main">
        <w:t xml:space="preserve">1. "প্রার্থনার শক্তি: কীভাবে প্রভুকে ডাকা মুক্তির দিকে নিয়ে যেতে পারে"</w:t>
      </w:r>
    </w:p>
    <w:p/>
    <w:p>
      <w:r xmlns:w="http://schemas.openxmlformats.org/wordprocessingml/2006/main">
        <w:t xml:space="preserve">2. "ঈশ্বরের প্রতিশ্রুতি: কিভাবে তিনি জেরুজালেম এবং সিয়োনে তাদের প্রতিশ্রুতি পূরণ করেন"</w:t>
      </w:r>
    </w:p>
    <w:p/>
    <w:p>
      <w:r xmlns:w="http://schemas.openxmlformats.org/wordprocessingml/2006/main">
        <w:t xml:space="preserve">1. রোমানস 10:13 - কারণ যে কেউ প্রভুর নামে ডাকবে সে রক্ষা পাবে।</w:t>
      </w:r>
    </w:p>
    <w:p/>
    <w:p>
      <w:r xmlns:w="http://schemas.openxmlformats.org/wordprocessingml/2006/main">
        <w:t xml:space="preserve">2. ইশাইয়া 62:12 - এবং তাদের বলা হবে পবিত্র লোক, প্রভুর মুক্তিপ্রাপ্ত: এবং তোমাকে বলা হবে, অন্বেষণ করা, পরিত্যক্ত শহর।</w:t>
      </w:r>
    </w:p>
    <w:p/>
    <w:p>
      <w:r xmlns:w="http://schemas.openxmlformats.org/wordprocessingml/2006/main">
        <w:t xml:space="preserve">জোয়েল অধ্যায় 3 ভবিষ্যতের একটি ভবিষ্যদ্বাণীমূলক দৃষ্টিভঙ্গি উপস্থাপন করে, যা জাতিদের বিচার এবং ঈশ্বরের লোকেদের পুনরুদ্ধারের উপর দৃষ্টি নিবদ্ধ করে। অধ্যায় বিচারের জন্য জাতির সমাবেশ এবং ঈশ্বরের বিশ্বস্ত ব্যক্তিদের জন্য অপেক্ষা করা আশীর্বাদ বর্ণনা করে।</w:t>
      </w:r>
    </w:p>
    <w:p/>
    <w:p>
      <w:r xmlns:w="http://schemas.openxmlformats.org/wordprocessingml/2006/main">
        <w:t xml:space="preserve">1 ম অনুচ্ছেদ: অধ্যায়টি যিহোশাফটের উপত্যকায় বিচারের জন্য একত্রিত হওয়া জাতিগুলির একটি চিত্র দিয়ে শুরু হয়। ঈশ্বর তাঁর লোকেদের প্রতি তাদের দুর্ব্যবহার এবং তাঁর ভূমিকে বিভক্ত করার জন্য তাদের বিচার করবেন। জাতিগুলিকে যুদ্ধের জন্য প্রস্তুত হওয়ার জন্য বলা হয়, কিন্তু ঈশ্বর আশ্বাস দেন যে তিনি তাদের আশ্রয় এবং শক্তি হবেন (যোয়েল 3:1-8)।</w:t>
      </w:r>
    </w:p>
    <w:p/>
    <w:p>
      <w:r xmlns:w="http://schemas.openxmlformats.org/wordprocessingml/2006/main">
        <w:t xml:space="preserve">২য় অনুচ্ছেদ: অধ্যায়টি বিচারের বর্ণনা দিয়ে চলতে থাকে যা জাতির জন্য অপেক্ষা করছে। প্রভু তাদের পাপাচার এবং হিংস্রতার জন্য তাদের বিচার করবেন এবং তাদের কাজের প্রতিফল পাবেন। ভূমি পুনরুদ্ধার করা হবে এবং আশীর্বাদ করা হবে, এবং ঈশ্বরের লোকেরা এটি চিরকালের জন্য উত্তরাধিকারী হবে (জোয়েল 3:9-17)।</w:t>
      </w:r>
    </w:p>
    <w:p/>
    <w:p>
      <w:r xmlns:w="http://schemas.openxmlformats.org/wordprocessingml/2006/main">
        <w:t xml:space="preserve">3য় অনুচ্ছেদ: অধ্যায়টি তাঁর লোকেদের উপর ঈশ্বরের আশীর্বাদের একটি দর্শন দিয়ে শেষ হয়। আশীর্বাদের প্রাচুর্য থাকবে, জমিতে প্রচুর ফসল হবে। ঈশ্বর সিয়োনে বাস করবেন এবং তাঁর লোকেরা নিরাপদ ও সুরক্ষিত থাকবে। অধ্যায়টি একটি ঘোষণা দিয়ে শেষ হয় যে প্রভু তাদের ঈশ্বর, এবং তারা হবে তাঁর লোক (যোয়েল 3:18-21)।</w:t>
      </w:r>
    </w:p>
    <w:p/>
    <w:p>
      <w:r xmlns:w="http://schemas.openxmlformats.org/wordprocessingml/2006/main">
        <w:t xml:space="preserve">সংক্ষেপে,</w:t>
      </w:r>
    </w:p>
    <w:p>
      <w:r xmlns:w="http://schemas.openxmlformats.org/wordprocessingml/2006/main">
        <w:t xml:space="preserve">জোয়েল অধ্যায় 3 ভবিষ্যতের একটি ভবিষ্যদ্বাণীমূলক দৃষ্টিভঙ্গি উপস্থাপন করে, বিচারের উপর দৃষ্টি নিবদ্ধ করে</w:t>
      </w:r>
    </w:p>
    <w:p>
      <w:r xmlns:w="http://schemas.openxmlformats.org/wordprocessingml/2006/main">
        <w:t xml:space="preserve">জাতির এবং ঈশ্বরের লোকেদের পুনরুদ্ধার.</w:t>
      </w:r>
    </w:p>
    <w:p/>
    <w:p>
      <w:r xmlns:w="http://schemas.openxmlformats.org/wordprocessingml/2006/main">
        <w:t xml:space="preserve">বিচারের জন্য যিহোশাফটের উপত্যকায় জাতিদের সমাবেশ।</w:t>
      </w:r>
    </w:p>
    <w:p>
      <w:r xmlns:w="http://schemas.openxmlformats.org/wordprocessingml/2006/main">
        <w:t xml:space="preserve">তার লোকেদের সাথে দুর্ব্যবহার করা এবং তার ভূমিকে বিভক্ত করার জন্য জাতির উপর ঈশ্বরের বিচার।</w:t>
      </w:r>
    </w:p>
    <w:p>
      <w:r xmlns:w="http://schemas.openxmlformats.org/wordprocessingml/2006/main">
        <w:t xml:space="preserve">যুদ্ধের জন্য প্রস্তুত হওয়ার জন্য জাতিদের আহ্বান করুন, তাদের আশ্রয় এবং শক্তি হিসাবে ঈশ্বরের সাথে।</w:t>
      </w:r>
    </w:p>
    <w:p>
      <w:r xmlns:w="http://schemas.openxmlformats.org/wordprocessingml/2006/main">
        <w:t xml:space="preserve">বিচার এবং তাদের পাপাচারের জন্য জাতির শোধের বিবরণ.</w:t>
      </w:r>
    </w:p>
    <w:p>
      <w:r xmlns:w="http://schemas.openxmlformats.org/wordprocessingml/2006/main">
        <w:t xml:space="preserve">ঈশ্বরের লোকেদের জন্য জমির পুনরুদ্ধার এবং আশীর্বাদ।</w:t>
      </w:r>
    </w:p>
    <w:p>
      <w:r xmlns:w="http://schemas.openxmlformats.org/wordprocessingml/2006/main">
        <w:t xml:space="preserve">ঈশ্বরের লোকেদের দ্বারা চিরকালের জন্য জমির উত্তরাধিকার।</w:t>
      </w:r>
    </w:p>
    <w:p>
      <w:r xmlns:w="http://schemas.openxmlformats.org/wordprocessingml/2006/main">
        <w:t xml:space="preserve">প্রচুর ফসল এবং নিরাপত্তা সহ তাঁর লোকেদের উপর ঈশ্বরের আশীর্বাদের দর্শন।</w:t>
      </w:r>
    </w:p>
    <w:p>
      <w:r xmlns:w="http://schemas.openxmlformats.org/wordprocessingml/2006/main">
        <w:t xml:space="preserve">প্রভুকে তাদের ঈশ্বর এবং তাঁর লোকদেরকে তাঁর লোক হিসাবে ঘোষণা করা।</w:t>
      </w:r>
    </w:p>
    <w:p/>
    <w:p>
      <w:r xmlns:w="http://schemas.openxmlformats.org/wordprocessingml/2006/main">
        <w:t xml:space="preserve">জোয়েলের এই অধ্যায়টি ভবিষ্যতের একটি ভবিষ্যদ্বাণীমূলক দৃষ্টিভঙ্গি উপস্থাপন করে, যা জাতির বিচার এবং ঈশ্বরের লোকেদের পুনরুদ্ধারের উপর দৃষ্টি নিবদ্ধ করে। অধ্যায়টি বিচারের জন্য যিহোশাফটের উপত্যকায় একত্রিত হওয়া জাতিগুলির একটি চিত্র দিয়ে শুরু হয়। ঈশ্বর তাঁর লোকেদের প্রতি তাদের দুর্ব্যবহার এবং তাঁর ভূমিকে বিভক্ত করার জন্য তাদের বিচার করবেন। জাতিগুলিকে যুদ্ধের জন্য প্রস্তুত হওয়ার জন্য বলা হয়, কিন্তু ঈশ্বর তাদের আশ্বস্ত করেন যে তিনি তাদের আশ্রয় এবং শক্তি হবেন। অধ্যায়টি সেই বিচারের বর্ণনার সাথে চলতে থাকে যা জাতিগুলির জন্য অপেক্ষা করছে, কারণ প্রভু তাদের দুষ্টতা এবং সহিংসতার জন্য তাদের বিচার করেন। তাদের কৃতকর্মের প্রতিদান দেওয়া হবে, এবং জমি পুনরুদ্ধার করা হবে এবং ঈশ্বরের লোকেদের জন্য আশীর্বাদ করা হবে, যারা এটি চিরকালের জন্য উত্তরাধিকারী হবে। অধ্যায়টি তার লোকেদের উপর ঈশ্বরের আশীর্বাদের একটি দর্শনের সাথে, প্রচুর ফসল এবং নিরাপত্তার সাথে শেষ হয়। ঈশ্বর সিয়োনে বাস করবেন এবং তাঁর লোকেরা তাঁর নিজের বলে ঘোষণা করা হবে। এই অধ্যায়টি ঈশ্বরের ন্যায়বিচার, তাঁর লোকেদের পুনরুদ্ধার এবং ভবিষ্যতে তাদের জন্য অপেক্ষা করা আশীর্বাদের উপর জোর দেয়।</w:t>
      </w:r>
    </w:p>
    <w:p/>
    <w:p>
      <w:r xmlns:w="http://schemas.openxmlformats.org/wordprocessingml/2006/main">
        <w:t xml:space="preserve">Joel 3:1 কেননা, দেখ, সেই দিনগুলিতে এবং সেই সময়ে, যখন আমি যিহূদা ও জেরুজালেমের বন্দিত্ব ফিরিয়ে আনব,</w:t>
      </w:r>
    </w:p>
    <w:p/>
    <w:p>
      <w:r xmlns:w="http://schemas.openxmlformats.org/wordprocessingml/2006/main">
        <w:t xml:space="preserve">ঈশ্বর যিহূদা এবং জেরুজালেম পুনরুদ্ধার করবেন।</w:t>
      </w:r>
    </w:p>
    <w:p/>
    <w:p>
      <w:r xmlns:w="http://schemas.openxmlformats.org/wordprocessingml/2006/main">
        <w:t xml:space="preserve">1: ঈশ্বর বিশ্বস্ত এবং তাঁর প্রতিশ্রুতি রক্ষা করেন।</w:t>
      </w:r>
    </w:p>
    <w:p/>
    <w:p>
      <w:r xmlns:w="http://schemas.openxmlformats.org/wordprocessingml/2006/main">
        <w:t xml:space="preserve">2: ঈশ্বরের লোকেদের পুনরুদ্ধার বিশ্বস্ততার মাধ্যমে আসে।</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Jeremiah 29:11-14 - কারণ আমি জানি তোমার জন্য আমার পরিকল্পনা আছে, প্রভু ঘোষণা করেন, মন্দের জন্য নয়, কল্যাণের পরিকল্পনা, তোমাকে একটি ভবিষ্যত এবং আশা দিতে। তখন তুমি আমাকে ডাকবে এবং আমার কাছে এসে প্রার্থনা করবে, আমি তোমার কথা শুনব। আপনি আমাকে খুঁজবেন এবং আমাকে পাবেন, যখন আপনি আপনার সমস্ত হৃদয় দিয়ে আমাকে খুঁজবেন। সদাপ্রভু ঘোষণা করেন, আমি তোমাকে খুঁজে পাব, এবং আমি তোমার সৌভাগ্য পুনরুদ্ধার করব এবং সমস্ত জাতি ও সমস্ত জায়গা থেকে তোমাকে জড়ো করব, যেখান থেকে আমি তোমাকে তাড়িয়ে দিয়েছি, প্রভু ঘোষণা করেন, এবং আমি তোমাকে সেই জায়গায় ফিরিয়ে আনব যেখান থেকে আমি তোমাকে নির্বাসনে পাঠিয়েছি।</w:t>
      </w:r>
    </w:p>
    <w:p/>
    <w:p>
      <w:r xmlns:w="http://schemas.openxmlformats.org/wordprocessingml/2006/main">
        <w:t xml:space="preserve">Joel 3:2 আমিও সমস্ত জাতিকে জড়ো করব এবং তাদের যিহোশাফটের উপত্যকায় নামিয়ে আনব, এবং সেখানে তাদের সাথে আমার লোকদের জন্য এবং আমার উত্তরাধিকার ইস্রায়েলের জন্য অনুরোধ করব, যাদের তারা জাতিদের মধ্যে ছড়িয়ে দিয়েছে এবং আমার দেশকে ভাগ করেছে।</w:t>
      </w:r>
    </w:p>
    <w:p/>
    <w:p>
      <w:r xmlns:w="http://schemas.openxmlformats.org/wordprocessingml/2006/main">
        <w:t xml:space="preserve">ঈশ্বর সমস্ত জাতিকে একত্রিত করবেন এবং তাদের যিহোশাফটের উপত্যকায় নিয়ে আসবেন যাতে তাঁর লোকেদের এবং তাঁর দেশের প্রতি তাদের দুর্ব্যবহারের জন্য তাদের বিচার করা যায়।</w:t>
      </w:r>
    </w:p>
    <w:p/>
    <w:p>
      <w:r xmlns:w="http://schemas.openxmlformats.org/wordprocessingml/2006/main">
        <w:t xml:space="preserve">1. সমস্ত জাতির উপর ঈশ্বরের বিচার</w:t>
      </w:r>
    </w:p>
    <w:p/>
    <w:p>
      <w:r xmlns:w="http://schemas.openxmlformats.org/wordprocessingml/2006/main">
        <w:t xml:space="preserve">2. যিহোশাফটের উপত্যকার তাৎপর্য</w:t>
      </w:r>
    </w:p>
    <w:p/>
    <w:p>
      <w:r xmlns:w="http://schemas.openxmlformats.org/wordprocessingml/2006/main">
        <w:t xml:space="preserve">1. Ezekiel 37:12-14 - অতএব ভবিষ্যদ্বাণী কর এবং তাদের বল, প্রভু সদাপ্রভু এই কথা বলেন; দেখ, হে আমার প্রজা, আমি তোমাদের কবর খুলে দেব এবং তোমাদের কবর থেকে বের করে ইস্রায়েল দেশে নিয়ে আসব। আর তোমরা জানবে যে আমিই সদাপ্রভু, যখন আমি তোমাদের কবর খুলে দেব এবং তোমাদের কবর থেকে তুলে আনব, এবং আমার আত্মা তোমাদের মধ্যে রাখব, তখন তোমরা জীবিত হবে এবং আমি তোমাদের মধ্যে তোমাদের স্থান দেব। নিজের দেশ, তাহলে তোমরা জানবে যে আমিই প্রভু এই কথা বলেছি এবং তা পালন করেছি, প্রভু বলেন।</w:t>
      </w:r>
    </w:p>
    <w:p/>
    <w:p>
      <w:r xmlns:w="http://schemas.openxmlformats.org/wordprocessingml/2006/main">
        <w:t xml:space="preserve">2. Zechariah 14:4 - এবং তার পা সেই দিন জৈতুন পর্বতের উপরে দাঁড়াবে, যা পূর্বে জেরুজালেমের সামনে, এবং জলপাই পর্বতটি তার মাঝখানে পূর্ব দিকে এবং পশ্চিম দিকে এবং সেখানে আটকে থাকবে। একটি খুব মহান উপত্যকা হবে; পর্বতের অর্ধেক উত্তর দিকে এবং অর্ধেক দক্ষিণ দিকে সরে যাবে।</w:t>
      </w:r>
    </w:p>
    <w:p/>
    <w:p>
      <w:r xmlns:w="http://schemas.openxmlformats.org/wordprocessingml/2006/main">
        <w:t xml:space="preserve">Joel 3:3 তারা আমার লোকদের জন্য গুলিবাঁট করেছে; এবং একটি বেশ্যার জন্য একটি ছেলেকে দিয়েছে, এবং একটি মেয়েকে দ্রাক্ষারসের জন্য বিক্রি করেছে, যাতে তারা পান করতে পারে৷</w:t>
      </w:r>
    </w:p>
    <w:p/>
    <w:p>
      <w:r xmlns:w="http://schemas.openxmlformats.org/wordprocessingml/2006/main">
        <w:t xml:space="preserve">জোয়েল 3:3-এর লোকেরা অন্য লোকেদের জন্য লোটা ফেলেছে, এবং সেগুলিকে অনৈতিক ব্যবসার অংশ হিসাবে ব্যবহার করেছে, যেমন একটি ছেলেকে বেশ্যার জন্য এবং একটি মেয়েকে মদের জন্য বিনিময় করা।</w:t>
      </w:r>
    </w:p>
    <w:p/>
    <w:p>
      <w:r xmlns:w="http://schemas.openxmlformats.org/wordprocessingml/2006/main">
        <w:t xml:space="preserve">1. "অনৈতিক ব্যবসার বিপদ"</w:t>
      </w:r>
    </w:p>
    <w:p/>
    <w:p>
      <w:r xmlns:w="http://schemas.openxmlformats.org/wordprocessingml/2006/main">
        <w:t xml:space="preserve">2. "পাপের ক্ষতিকর প্রভাব"</w:t>
      </w:r>
    </w:p>
    <w:p/>
    <w:p>
      <w:r xmlns:w="http://schemas.openxmlformats.org/wordprocessingml/2006/main">
        <w:t xml:space="preserve">1. হিতোপদেশ 6:26-29, "কারণ একজন পরকীয়া মহিলার মাধ্যমে একজন পুরুষকে রুটির টুকরোতে আনা হয়: এবং ব্যভিচারিণী মূল্যবান জীবনের সন্ধান করবে৷ একজন মানুষ কি তার বুকে আগুন নিতে পারে, এবং তার পোশাক নয়? পুড়িয়ে ফেলা হবে? কেউ কি গরম কয়লার উপর যেতে পারে, এবং তার পা পোড়া যাবে না? তাই যে তার প্রতিবেশীর স্ত্রীর কাছে যায়; যে তাকে স্পর্শ করে সে নির্দোষ হবে না।"</w:t>
      </w:r>
    </w:p>
    <w:p/>
    <w:p>
      <w:r xmlns:w="http://schemas.openxmlformats.org/wordprocessingml/2006/main">
        <w:t xml:space="preserve">2. জেমস 1:14-15, "কিন্তু প্রত্যেক মানুষ প্রলুব্ধ হয়, যখন সে তার নিজের লালসা থেকে দূরে সরে যায়, এবং প্রলুব্ধ হয়৷ তারপর যখন লালসা গর্ভধারণ করে, তখন তা পাপকে জন্ম দেয়: এবং পাপ, যখন তা শেষ হয়, তখনই জন্ম দেয়৷ মৃত্যু।"</w:t>
      </w:r>
    </w:p>
    <w:p/>
    <w:p>
      <w:r xmlns:w="http://schemas.openxmlformats.org/wordprocessingml/2006/main">
        <w:t xml:space="preserve">Joel 3:4 হ্যাঁ, এবং হে সোর, সিদোন এবং ফিলিস্তিনের সমস্ত উপকূল, আমার সাথে তোমার কি সম্পর্ক? তুমি কি আমাকে প্রতিদান দেবে? এবং যদি তুমি আমাকে প্রতিদান দাও, আমি দ্রুত এবং দ্রুত তোমার প্রতিদান তোমার নিজের মাথায় ফিরিয়ে দেব।</w:t>
      </w:r>
    </w:p>
    <w:p/>
    <w:p>
      <w:r xmlns:w="http://schemas.openxmlformats.org/wordprocessingml/2006/main">
        <w:t xml:space="preserve">ঈশ্বর টায়ার, জিডন এবং প্যালেস্টাইনের উপকূলগুলিকে সতর্ক করে দেন যাতে তিনি তাঁর লোকেদের জন্য তাঁর পরিকল্পনায় হস্তক্ষেপ না করেন।</w:t>
      </w:r>
    </w:p>
    <w:p/>
    <w:p>
      <w:r xmlns:w="http://schemas.openxmlformats.org/wordprocessingml/2006/main">
        <w:t xml:space="preserve">1. যারা তাঁর বিরোধিতা করে তাদের কাছে ঈশ্বরের ন্যায়বিচার আসবে</w:t>
      </w:r>
    </w:p>
    <w:p/>
    <w:p>
      <w:r xmlns:w="http://schemas.openxmlformats.org/wordprocessingml/2006/main">
        <w:t xml:space="preserve">2. ঈশ্বরের পরিকল্পনায় হস্তক্ষেপ না করার জন্য একটি অনুস্মারক</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ইশাইয়া 40:10-11 - দেখুন, সার্বভৌম প্রভু শক্তি নিয়ে আসেন, এবং তিনি একটি শক্তিশালী বাহু দিয়ে শাসন করেন। দেখ, তার প্রতিদান তার সাথে রয়েছে এবং তার প্রতিদান তার সাথে রয়েছে।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Joel 3:5 কারণ তোমরা আমার সোনা ও রূপা নিয়েছ এবং আমার সুন্দর সুন্দর জিনিসগুলি তোমাদের মন্দিরে নিয়েছ৷</w:t>
      </w:r>
    </w:p>
    <w:p/>
    <w:p>
      <w:r xmlns:w="http://schemas.openxmlformats.org/wordprocessingml/2006/main">
        <w:t xml:space="preserve">ঈশ্বরের রৌপ্য, সোনা এবং সুন্দর মনোরম জিনিস গ্রহণ এবং তাদের মন্দিরে আনার জন্য যিহূদার লোকদের তিরস্কার করা হচ্ছে।</w:t>
      </w:r>
    </w:p>
    <w:p/>
    <w:p>
      <w:r xmlns:w="http://schemas.openxmlformats.org/wordprocessingml/2006/main">
        <w:t xml:space="preserve">1. মূর্তিপূজার বিপদ: আমরা যখন বস্তুগত জিনিসকে ঈশ্বরের উপরে রাখি তখন কী ঘটে</w:t>
      </w:r>
    </w:p>
    <w:p/>
    <w:p>
      <w:r xmlns:w="http://schemas.openxmlformats.org/wordprocessingml/2006/main">
        <w:t xml:space="preserve">2. ঈশ্বরীয় সম্পদের মূল্য: ঈশ্বর আমাদের যা দিয়েছেন তা লালন করতে শেখা</w:t>
      </w:r>
    </w:p>
    <w:p/>
    <w:p>
      <w:r xmlns:w="http://schemas.openxmlformats.org/wordprocessingml/2006/main">
        <w:t xml:space="preserve">1. Exodus 20:3-5 - "আমার আগে তোমার অন্য কোন দেবতা থাকবে না। তুমি তোমার কাছে কোন খোদাই করা মূর্তি, বা উপরে স্বর্গে বা নীচে পৃথিবীতে থাকা কোন জিনিসের উপমা তৈরি করবে না। যা মাটির নীচে জলের মধ্যে রয়েছে: আপনি তাদের কাছে নিজেকে প্রণাম করবেন না, তাদের সেবা করবেন না..."</w:t>
      </w:r>
    </w:p>
    <w:p/>
    <w:p>
      <w:r xmlns:w="http://schemas.openxmlformats.org/wordprocessingml/2006/main">
        <w:t xml:space="preserve">2. ম্যাথু 6:19-21 -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 এবং যেখানে চোরেরা ভেঙ্গে যায় না বা চুরি করে না: কারণ যেখানে তোমার ধন সেখানে তোমার হৃদয়ও থাকবে।"</w:t>
      </w:r>
    </w:p>
    <w:p/>
    <w:p>
      <w:r xmlns:w="http://schemas.openxmlformats.org/wordprocessingml/2006/main">
        <w:t xml:space="preserve">Joel 3:6 যিহূদা ও জেরুজালেমের সন্তানদেরকে তোমরা গ্রীকীয়দের কাছে বিক্রি করে দিয়েছ যাতে তোমরা তাদের তাদের সীমানা থেকে দূরে সরিয়ে দিতে পার।</w:t>
      </w:r>
    </w:p>
    <w:p/>
    <w:p>
      <w:r xmlns:w="http://schemas.openxmlformats.org/wordprocessingml/2006/main">
        <w:t xml:space="preserve">জুদাহ এবং জেরুজালেমের সন্তানদের গ্রিসিয়ানদের দাসত্বে বিক্রি করা হয়েছিল।</w:t>
      </w:r>
    </w:p>
    <w:p/>
    <w:p>
      <w:r xmlns:w="http://schemas.openxmlformats.org/wordprocessingml/2006/main">
        <w:t xml:space="preserve">1. স্বাধীনতার আশীর্বাদ: মুক্তির প্রয়োজন</w:t>
      </w:r>
    </w:p>
    <w:p/>
    <w:p>
      <w:r xmlns:w="http://schemas.openxmlformats.org/wordprocessingml/2006/main">
        <w:t xml:space="preserve">2. ঐক্যের আহ্বান: প্রান্তিকদের রক্ষায় ঐক্যবদ্ধ</w:t>
      </w:r>
    </w:p>
    <w:p/>
    <w:p>
      <w:r xmlns:w="http://schemas.openxmlformats.org/wordprocessingml/2006/main">
        <w:t xml:space="preserve">1. যাত্রাপুস্তক 1:8-14</w:t>
      </w:r>
    </w:p>
    <w:p/>
    <w:p>
      <w:r xmlns:w="http://schemas.openxmlformats.org/wordprocessingml/2006/main">
        <w:t xml:space="preserve">2. ইশাইয়া 58:6-12</w:t>
      </w:r>
    </w:p>
    <w:p/>
    <w:p>
      <w:r xmlns:w="http://schemas.openxmlformats.org/wordprocessingml/2006/main">
        <w:t xml:space="preserve">Joel 3:7 দেখ, তোমরা যেখান থেকে তাদের বিক্রি করেছ আমি সেখান থেকে তাদের উঠিয়ে দেব এবং তোমাদের নিজের মাথায় তোমাদের প্রতিফল দেব৷</w:t>
      </w:r>
    </w:p>
    <w:p/>
    <w:p>
      <w:r xmlns:w="http://schemas.openxmlformats.org/wordprocessingml/2006/main">
        <w:t xml:space="preserve">যারা অন্যায় বা নিপীড়িত হয়েছে তাদের ঈশ্বর পুনরুদ্ধার এবং শোধ করবেন।</w:t>
      </w:r>
    </w:p>
    <w:p/>
    <w:p>
      <w:r xmlns:w="http://schemas.openxmlformats.org/wordprocessingml/2006/main">
        <w:t xml:space="preserve">1. ঈশ্বরের পুনরুদ্ধারমূলক ন্যায়বিচার: নিপীড়িতদের অন্যায়কে স্বীকৃতি দেওয়া এবং অধিকার করা</w:t>
      </w:r>
    </w:p>
    <w:p/>
    <w:p>
      <w:r xmlns:w="http://schemas.openxmlformats.org/wordprocessingml/2006/main">
        <w:t xml:space="preserve">2. শোধের আশীর্বাদ: ঈশ্বরের মুক্তির প্রেমের অভিজ্ঞতা</w:t>
      </w:r>
    </w:p>
    <w:p/>
    <w:p>
      <w:r xmlns:w="http://schemas.openxmlformats.org/wordprocessingml/2006/main">
        <w:t xml:space="preserve">1. ইশাইয়া 61:7-8 - তাদের লজ্জার পরিবর্তে আমার লোকেরা দ্বিগুণ অংশ পাবে, এবং অপমানের পরিবর্তে তারা তাদের উত্তরাধিকারে আনন্দ করবে; এবং তাই তারা তাদের দেশে দ্বিগুণ অংশের উত্তরাধিকারী হবে, এবং চিরকালের আনন্দ তাদের হবে।</w:t>
      </w:r>
    </w:p>
    <w:p/>
    <w:p>
      <w:r xmlns:w="http://schemas.openxmlformats.org/wordprocessingml/2006/main">
        <w:t xml:space="preserve">2. গীতসংহিতা 103:6-7 - প্রভু সমস্ত নিপীড়িতদের জন্য ধার্মিকতা এবং ন্যায়বিচার করেন। তিনি মোশির কাছে তাঁর পথ, ইস্রায়েলের লোকদের কাছে তাঁর কাজগুলি জানিয়েছিলেন: সদাপ্রভু করুণাময় ও করুণাময়, ক্রোধে ধীর, প্রেমে ভরপুর।</w:t>
      </w:r>
    </w:p>
    <w:p/>
    <w:p>
      <w:r xmlns:w="http://schemas.openxmlformats.org/wordprocessingml/2006/main">
        <w:t xml:space="preserve">Joel 3:8 আর আমি তোমার ছেলেমেয়েদেরকে যিহূদার লোকদের হাতে বিক্রি করে দেব, আর তারা সাবিয়ানদের কাছে, দূরের লোকদের কাছে বিক্রি করবে, কারণ সদাপ্রভুই এই কথা বলেছেন।</w:t>
      </w:r>
    </w:p>
    <w:p/>
    <w:p>
      <w:r xmlns:w="http://schemas.openxmlformats.org/wordprocessingml/2006/main">
        <w:t xml:space="preserve">সদাপ্রভু যিহূদার সন্তানদের অন্যের ছেলেমেয়েদেরকে দূরবর্তী লোকদের কাছে বিক্রি করার অনুমতি দেবেন।</w:t>
      </w:r>
    </w:p>
    <w:p/>
    <w:p>
      <w:r xmlns:w="http://schemas.openxmlformats.org/wordprocessingml/2006/main">
        <w:t xml:space="preserve">1: ঈশ্বরের সার্বভৌমত্ব আমাদের জীবনের ঘটনাগুলিতে স্পষ্ট হয়, সেগুলি যতই সুদূরপ্রসারী বা অপ্রত্যাশিত মনে হোক না কেন।</w:t>
      </w:r>
    </w:p>
    <w:p/>
    <w:p>
      <w:r xmlns:w="http://schemas.openxmlformats.org/wordprocessingml/2006/main">
        <w:t xml:space="preserve">2: আমাদেরকে প্রভুর উপর আস্থা রাখতে এবং তাঁর ইচ্ছার বশ্যতা স্বীকার করতে বলা হয়েছে, এমনকি যখন তাঁর পরিকল্পনা আমাদের নিজস্ব নয়।</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 তোমার পথ এবং আমার চিন্তাভাবনা থেকে উঁচু। আপনার চিন্তার চেয়ে।"</w:t>
      </w:r>
    </w:p>
    <w:p/>
    <w:p>
      <w:r xmlns:w="http://schemas.openxmlformats.org/wordprocessingml/2006/main">
        <w:t xml:space="preserve">2: Deuteronomy 8:2-3 "এবং তোমার ঈশ্বর সদাপ্রভু এই চল্লিশ বছর মরুভূমিতে তোমাকে যে পথ দেখিয়েছেন, তোমাকে নম্র করার জন্য, এবং তোমাকে প্রমাণ করার জন্য, তোমার হৃদয়ে কি ছিল তা জানতে, তুমি চাও কিনা তা মনে রাখবে। তাঁর আদেশ পালন করুন, বা না করুন৷ এবং তিনি আপনাকে নম্র করেছেন এবং আপনাকে ক্ষুধার্ত করেছেন এবং আপনাকে মান্না খাওয়ালেন, যা আপনি জানতেন না, আপনার পিতৃপুরুষরাও জানতেন না; যাতে তিনি আপনাকে জানাতে পারেন যে মানুষ কেবল রুটি দ্বারা বাঁচে না, কিন্তু সদাপ্রভুর মুখ থেকে বের হওয়া প্রতিটি কথার দ্বারাই মানুষ বাঁচে।"</w:t>
      </w:r>
    </w:p>
    <w:p/>
    <w:p>
      <w:r xmlns:w="http://schemas.openxmlformats.org/wordprocessingml/2006/main">
        <w:t xml:space="preserve">Joel 3:9 অইহুদীদের মধ্যে এই কথা প্রচার কর; যুদ্ধের প্রস্তুতি নিন, বীরদের জাগিয়ে তুলুন, সমস্ত যুদ্ধের লোকদের কাছে আসতে দিন; তাদের আসতে দিন:</w:t>
      </w:r>
    </w:p>
    <w:p/>
    <w:p>
      <w:r xmlns:w="http://schemas.openxmlformats.org/wordprocessingml/2006/main">
        <w:t xml:space="preserve">ঈশ্বর সমস্ত জাতিকে যুদ্ধের জন্য প্রস্তুত হতে এবং তাদের সৈন্যবাহিনীকে একত্রিত করার আদেশ দেন।</w:t>
      </w:r>
    </w:p>
    <w:p/>
    <w:p>
      <w:r xmlns:w="http://schemas.openxmlformats.org/wordprocessingml/2006/main">
        <w:t xml:space="preserve">1. ঈশ্বরের শব্দের শক্তি: যুদ্ধের জন্য প্রস্তুত করার জন্য ঈশ্বরের আদেশ কীভাবে তার সার্বভৌমত্ব দেখায়</w:t>
      </w:r>
    </w:p>
    <w:p/>
    <w:p>
      <w:r xmlns:w="http://schemas.openxmlformats.org/wordprocessingml/2006/main">
        <w:t xml:space="preserve">2. জাতির দায়িত্ব: ঈশ্বরের বাক্য মেনে চলার জন্য আমাদের বাধ্যবাধকতা বোঝা।</w:t>
      </w:r>
    </w:p>
    <w:p/>
    <w:p>
      <w:r xmlns:w="http://schemas.openxmlformats.org/wordprocessingml/2006/main">
        <w:t xml:space="preserve">1. Isaiah 2:4 তিনি জাতির মধ্যে বিচার করবেন, এবং বহু জাতির বিবাদের ফয়সালা করবেন; তারা তাদের তরবারি পিটিয়ে লাঙলের ফাল এবং তাদের বর্শাকে ছাঁটাই করার হুক করবে। জাতি জাতির বিরুদ্ধে তলোয়ার তুলবে না, তারা আর যুদ্ধ শিখবে না।</w:t>
      </w:r>
    </w:p>
    <w:p/>
    <w:p>
      <w:r xmlns:w="http://schemas.openxmlformats.org/wordprocessingml/2006/main">
        <w:t xml:space="preserve">2. Jeremiah 6:4 তার বিরুদ্ধে যুদ্ধ প্রস্তুত কর; উঠুন, আমরা দুপুরে উঠি। হায় আমাদের! দিন চলে যায়, সন্ধ্যার ছায়া প্রসারিত হয়।</w:t>
      </w:r>
    </w:p>
    <w:p/>
    <w:p>
      <w:r xmlns:w="http://schemas.openxmlformats.org/wordprocessingml/2006/main">
        <w:t xml:space="preserve">Joel 3:10 তোমার লাঙলের ফালগুলোকে তরবারি বানিয়ে দাও, তোমার কাঁটাগুলোকে বর্শা বানিয়ে দাও: দুর্বলরা বলুক, আমি শক্তিশালী।</w:t>
      </w:r>
    </w:p>
    <w:p/>
    <w:p>
      <w:r xmlns:w="http://schemas.openxmlformats.org/wordprocessingml/2006/main">
        <w:t xml:space="preserve">উত্তরণটি প্রতিকূলতার মুখে শক্তিকে উত্সাহিত করে এবং আত্মতুষ্টির বিরুদ্ধে সতর্ক করে।</w:t>
      </w:r>
    </w:p>
    <w:p/>
    <w:p>
      <w:r xmlns:w="http://schemas.openxmlformats.org/wordprocessingml/2006/main">
        <w:t xml:space="preserve">1. প্রতিকূলতার মধ্যে শক্তির শক্তি</w:t>
      </w:r>
    </w:p>
    <w:p/>
    <w:p>
      <w:r xmlns:w="http://schemas.openxmlformats.org/wordprocessingml/2006/main">
        <w:t xml:space="preserve">2. অসুবিধার মুখে আত্মতুষ্টি কাটিয়ে ওঠা</w:t>
      </w:r>
    </w:p>
    <w:p/>
    <w:p>
      <w:r xmlns:w="http://schemas.openxmlformats.org/wordprocessingml/2006/main">
        <w:t xml:space="preserve">1. Ephesians 6:10-13 - অবশেষে, প্রভুতে এবং তাঁর পরাক্রমশালী শক্তিতে বলবান হও৷</w:t>
      </w:r>
    </w:p>
    <w:p/>
    <w:p>
      <w:r xmlns:w="http://schemas.openxmlformats.org/wordprocessingml/2006/main">
        <w:t xml:space="preserve">2. জেমস 4:7 - তাহলে, ঈশ্বরের কাছে নিজেকে সমর্পণ করুন। শয়তান জরিমানা, এবং তিনি আপনার কাছ থেকে পালিয়ে যাবে।</w:t>
      </w:r>
    </w:p>
    <w:p/>
    <w:p>
      <w:r xmlns:w="http://schemas.openxmlformats.org/wordprocessingml/2006/main">
        <w:t xml:space="preserve">Joel 3:11 তোমরা জড়ো হও, এবং তোমরা সকল জাতিগণ, এসো এবং চারিদিকে জড়ো হও: হে সদাপ্রভু, সেখানে তোমার বীরদের নামিয়ে দাও।</w:t>
      </w:r>
    </w:p>
    <w:p/>
    <w:p>
      <w:r xmlns:w="http://schemas.openxmlformats.org/wordprocessingml/2006/main">
        <w:t xml:space="preserve">প্রভু বিধর্মীদেরকে একত্রিত হতে এবং তাদের শক্তিশালী ব্যক্তিদের তাঁর উপস্থিতিতে আনতে আহ্বান করেন।</w:t>
      </w:r>
    </w:p>
    <w:p/>
    <w:p>
      <w:r xmlns:w="http://schemas.openxmlformats.org/wordprocessingml/2006/main">
        <w:t xml:space="preserve">1: আমাদের অবশ্যই প্রভুর উপস্থিতিতে একত্রিত হতে হবে এবং আমাদের সবচেয়ে শক্তিশালী শক্তি এবং বিশ্বাস নিয়ে আসতে হবে।</w:t>
      </w:r>
    </w:p>
    <w:p/>
    <w:p>
      <w:r xmlns:w="http://schemas.openxmlformats.org/wordprocessingml/2006/main">
        <w:t xml:space="preserve">2: আমাদের অবশ্যই প্রভুর ডাক শোনার জন্য একত্রিত হতে হবে এবং তাঁর কাছে আমাদের সেরা নৈবেদ্য আনতে হবে।</w:t>
      </w:r>
    </w:p>
    <w:p/>
    <w:p>
      <w:r xmlns:w="http://schemas.openxmlformats.org/wordprocessingml/2006/main">
        <w:t xml:space="preserve">1: Ephesians 6:10-18 - অবশেষে, প্রভুতে এবং তাঁর পরাক্রমশালী শক্তিতে বলবান হোন৷</w:t>
      </w:r>
    </w:p>
    <w:p/>
    <w:p>
      <w:r xmlns:w="http://schemas.openxmlformats.org/wordprocessingml/2006/main">
        <w:t xml:space="preserve">2: গীতসংহিতা 105:4 - প্রভু এবং তাঁর শক্তির দিকে তাকান; সর্বদা তাঁর মুখ সন্ধান করুন।</w:t>
      </w:r>
    </w:p>
    <w:p/>
    <w:p>
      <w:r xmlns:w="http://schemas.openxmlformats.org/wordprocessingml/2006/main">
        <w:t xml:space="preserve">Joel 3:12 জাতিগণ জাগিয়া উঠুক, এবং যিহোশাফটের উপত্যকায় আসুক, কেননা আমি চারপাশের সমস্ত জাতিদের বিচার করিতে বসব।</w:t>
      </w:r>
    </w:p>
    <w:p/>
    <w:p>
      <w:r xmlns:w="http://schemas.openxmlformats.org/wordprocessingml/2006/main">
        <w:t xml:space="preserve">জোয়েলের এই শ্লোকটি বিধর্মীদেরকে যিহোশাফটের উপত্যকায় আসতে এবং বিচারের মুখোমুখি হওয়ার আহ্বান জানায়।</w:t>
      </w:r>
    </w:p>
    <w:p/>
    <w:p>
      <w:r xmlns:w="http://schemas.openxmlformats.org/wordprocessingml/2006/main">
        <w:t xml:space="preserve">1. বিচারের দিন আসছে: জোয়েল 3:12 এর একটি পরীক্ষা</w:t>
      </w:r>
    </w:p>
    <w:p/>
    <w:p>
      <w:r xmlns:w="http://schemas.openxmlformats.org/wordprocessingml/2006/main">
        <w:t xml:space="preserve">2. যিহোশাফটের উপত্যকা: অনুতাপের আহ্বান</w:t>
      </w:r>
    </w:p>
    <w:p/>
    <w:p>
      <w:r xmlns:w="http://schemas.openxmlformats.org/wordprocessingml/2006/main">
        <w:t xml:space="preserve">1. উদ্ঘাটন 20:11-15 - এবং আমি একটি বড় সাদা সিংহাসন দেখলাম, এবং যিনি এতে বসেছিলেন, যাঁর মুখ থেকে পৃথিবী ও স্বর্গ পালিয়ে গেছে; এবং তাদের জন্য কোন জায়গা খুঁজে পাওয়া যায় নি.</w:t>
      </w:r>
    </w:p>
    <w:p/>
    <w:p>
      <w:r xmlns:w="http://schemas.openxmlformats.org/wordprocessingml/2006/main">
        <w:t xml:space="preserve">2. Jeremiah 4:12-13 - এমনকি সেই স্থানগুলি থেকে একটি পূর্ণ বাতাস আমার কাছে আসবে: এখন আমি তাদের বিরুদ্ধে শাস্তি দেব; এবং তুমি তা দেখতে পাবে।</w:t>
      </w:r>
    </w:p>
    <w:p/>
    <w:p>
      <w:r xmlns:w="http://schemas.openxmlformats.org/wordprocessingml/2006/main">
        <w:t xml:space="preserve">Joel 3:13 কাস্তে লাগাও, কারণ ফসল পেকে গেছে। কারণ প্রেস পূর্ণ, চর্বি উপচে পড়ছে; কারণ তাদের দুষ্টতা মহান।</w:t>
      </w:r>
    </w:p>
    <w:p/>
    <w:p>
      <w:r xmlns:w="http://schemas.openxmlformats.org/wordprocessingml/2006/main">
        <w:t xml:space="preserve">ফসল পাকা এবং প্রেস পূর্ণ - এটি বিচারের সময়।</w:t>
      </w:r>
    </w:p>
    <w:p/>
    <w:p>
      <w:r xmlns:w="http://schemas.openxmlformats.org/wordprocessingml/2006/main">
        <w:t xml:space="preserve">1. যারা দুষ্টতা করে তাদের জন্য ঈশ্বরের বিচার আসবে</w:t>
      </w:r>
    </w:p>
    <w:p/>
    <w:p>
      <w:r xmlns:w="http://schemas.openxmlformats.org/wordprocessingml/2006/main">
        <w:t xml:space="preserve">2. দুষ্টের ফসল থেকে রক্ষা নেই</w:t>
      </w:r>
    </w:p>
    <w:p/>
    <w:p>
      <w:r xmlns:w="http://schemas.openxmlformats.org/wordprocessingml/2006/main">
        <w:t xml:space="preserve">1. রোমানস 2:5-9 -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লূক 3:17 - এবং তিনি তাদের বললেন, যার কাছে দুটি টিউনিক আছে সে তার সাথে ভাগ করে নেবে যার একটিও নেই, এবং যার খাবার আছে তারও একই রকম করতে হবে।</w:t>
      </w:r>
    </w:p>
    <w:p/>
    <w:p>
      <w:r xmlns:w="http://schemas.openxmlformats.org/wordprocessingml/2006/main">
        <w:t xml:space="preserve">Joel 3:14 সিদ্ধান্তের উপত্যকায় ভিড়, ভিড়, কারণ সিদ্ধান্তের উপত্যকায় সদাপ্রভুর দিন নিকটে।</w:t>
      </w:r>
    </w:p>
    <w:p/>
    <w:p>
      <w:r xmlns:w="http://schemas.openxmlformats.org/wordprocessingml/2006/main">
        <w:t xml:space="preserve">সদাপ্রভুর দিন ঘনিয়ে এসেছে এবং লোকেরা কীভাবে সাড়া দেবে তা ঠিক করতে হবে।</w:t>
      </w:r>
    </w:p>
    <w:p/>
    <w:p>
      <w:r xmlns:w="http://schemas.openxmlformats.org/wordprocessingml/2006/main">
        <w:t xml:space="preserve">1. অনিশ্চয়তার সময়ে বুদ্ধিমান সিদ্ধান্ত নেওয়া</w:t>
      </w:r>
    </w:p>
    <w:p/>
    <w:p>
      <w:r xmlns:w="http://schemas.openxmlformats.org/wordprocessingml/2006/main">
        <w:t xml:space="preserve">2. প্রভুর দিনের জন্য প্রস্তুতি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আমোস 4:12 - হে ইস্রায়েল, তোমার ঈশ্বরের সাথে দেখা করার জন্য প্রস্তুত হও।</w:t>
      </w:r>
    </w:p>
    <w:p/>
    <w:p>
      <w:r xmlns:w="http://schemas.openxmlformats.org/wordprocessingml/2006/main">
        <w:t xml:space="preserve">Joel 3:15 সূর্য ও চাঁদ অন্ধকার হয়ে যাবে, তারা তাদের দীপ্তি প্রত্যাহার করবে।</w:t>
      </w:r>
    </w:p>
    <w:p/>
    <w:p>
      <w:r xmlns:w="http://schemas.openxmlformats.org/wordprocessingml/2006/main">
        <w:t xml:space="preserve">জোয়েল 3:15 এমন একটি সময়ের ভবিষ্যদ্বাণী করে যখন সূর্য, চাঁদ এবং তারা অন্ধকার হয়ে যাবে।</w:t>
      </w:r>
    </w:p>
    <w:p/>
    <w:p>
      <w:r xmlns:w="http://schemas.openxmlformats.org/wordprocessingml/2006/main">
        <w:t xml:space="preserve">1. জোয়েল 3:15 এর অর্থ অন্বেষণ</w:t>
      </w:r>
    </w:p>
    <w:p/>
    <w:p>
      <w:r xmlns:w="http://schemas.openxmlformats.org/wordprocessingml/2006/main">
        <w:t xml:space="preserve">2. অন্ধকারের সময়ে আশা খোঁজা</w:t>
      </w:r>
    </w:p>
    <w:p/>
    <w:p>
      <w:r xmlns:w="http://schemas.openxmlformats.org/wordprocessingml/2006/main">
        <w:t xml:space="preserve">1. ইশাইয়া 13:10 আকাশের তারা এবং তাদের নক্ষত্রমণ্ডল তাদের আলো দেবে না; সূর্য ওঠার সময় অন্ধকার হবে, আর চাঁদ তার আলো ফেলবে না।</w:t>
      </w:r>
    </w:p>
    <w:p/>
    <w:p>
      <w:r xmlns:w="http://schemas.openxmlformats.org/wordprocessingml/2006/main">
        <w:t xml:space="preserve">2. আমোস 5:18-20 ধিক্ তোমাদের যারা প্রভুর দিন কামনা কর! কেন আপনি প্রভুর দিন থাকবে? এটা অন্ধকার, আলো নয়, যেন একজন মানুষ সিংহের কাছ থেকে পালিয়েছে, এবং একটি ভাল্লুক তার সাথে দেখা করেছে, অথবা ঘরে গিয়ে দেয়ালের সাথে তার হাত হেলান দিয়েছে, এবং একটি সাপ তাকে কামড় দিয়েছে। সদাপ্রভুর দিন কি অন্ধকার নয়, আলো নয়, এবং তাতে কোন উজ্জ্বলতা নেই?</w:t>
      </w:r>
    </w:p>
    <w:p/>
    <w:p>
      <w:r xmlns:w="http://schemas.openxmlformats.org/wordprocessingml/2006/main">
        <w:t xml:space="preserve">Joel 3:16 সদাপ্রভু সিয়োন থেকে গর্জন করবেন এবং জেরুজালেম থেকে তাঁর রব উচ্চারণ করবেন; আকাশ ও পৃথিবী কেঁপে উঠবে, কিন্তু সদাপ্রভুই হবেন তাঁর লোকদের আশা এবং ইস্রায়েল-সন্তানদের শক্তি।</w:t>
      </w:r>
    </w:p>
    <w:p/>
    <w:p>
      <w:r xmlns:w="http://schemas.openxmlformats.org/wordprocessingml/2006/main">
        <w:t xml:space="preserve">প্রভু ইস্রায়েলের সন্তানদের রক্ষা করবেন এবং শক্তি প্রদান করবেন।</w:t>
      </w:r>
    </w:p>
    <w:p/>
    <w:p>
      <w:r xmlns:w="http://schemas.openxmlformats.org/wordprocessingml/2006/main">
        <w:t xml:space="preserve">1. ঈশ্বরের সুরক্ষা অটল</w:t>
      </w:r>
    </w:p>
    <w:p/>
    <w:p>
      <w:r xmlns:w="http://schemas.openxmlformats.org/wordprocessingml/2006/main">
        <w:t xml:space="preserve">2. প্রভুর উপর আস্থা রাখুন</w:t>
      </w:r>
    </w:p>
    <w:p/>
    <w:p>
      <w:r xmlns:w="http://schemas.openxmlformats.org/wordprocessingml/2006/main">
        <w:t xml:space="preserve">1. ইশাইয়া 40:28-31 "আপনি কি জানেন না? আপনি কি শুনেন নি? সদাপ্রভু হলেন চিরস্থায়ী ঈশ্বর, পৃথিবীর প্রান্তের সৃষ্টিকর্তা। তিনি ক্লান্ত বা ক্লান্ত হবেন না, এবং তার বুদ্ধি কেউ উপলব্ধি করতে পারে না তিনি ক্লান্তদের শক্তি দেন এবং দুর্বলদের শক্তি বৃদ্ধি করেন। এমনকি যুবকরাও ক্লান্ত ও পরিশ্রান্ত হয়ে ওঠে, এবং যুবকরা হোঁচট খেয়ে পড়ে যায়; কিন্তু যারা সদাপ্রভুর উপর আশা করে তারা তাদের শক্তিকে নতুন করে তুলবে, তারা ঈগলের মত ডানায় উড়বে; দৌড়াবে এবং ক্লান্ত হবে না, তারা হাঁটবে এবং অজ্ঞান হবে না।"</w:t>
      </w:r>
    </w:p>
    <w:p/>
    <w:p>
      <w:r xmlns:w="http://schemas.openxmlformats.org/wordprocessingml/2006/main">
        <w:t xml:space="preserve">2. গীতসংহিতা 27:1, "প্রভুই আমার আলো এবং আমার পরিত্রাণ আমি কাকে ভয় করব? প্রভুই আমার জীবনের দুর্গ আমি কাকে ভয় করব?"</w:t>
      </w:r>
    </w:p>
    <w:p/>
    <w:p>
      <w:r xmlns:w="http://schemas.openxmlformats.org/wordprocessingml/2006/main">
        <w:t xml:space="preserve">Joel 3:17 তাহলে তোমরা জানবে যে আমিই তোমাদের ঈশ্বর সদাপ্রভু, আমার পবিত্র পর্বত সিয়োনে বাস করছি; তাহলে জেরুজালেম পবিত্র হবে এবং তার মধ্য দিয়ে আর কোন বিদেশী লোক যাবে না।</w:t>
      </w:r>
    </w:p>
    <w:p/>
    <w:p>
      <w:r xmlns:w="http://schemas.openxmlformats.org/wordprocessingml/2006/main">
        <w:t xml:space="preserve">ঈশ্বর সিয়োনে বাস করেন, এবং জেরুজালেম হবে পবিত্র এবং অপরিচিতদের থেকে মুক্ত।</w:t>
      </w:r>
    </w:p>
    <w:p/>
    <w:p>
      <w:r xmlns:w="http://schemas.openxmlformats.org/wordprocessingml/2006/main">
        <w:t xml:space="preserve">1. পবিত্রতার গুরুত্ব</w:t>
      </w:r>
    </w:p>
    <w:p/>
    <w:p>
      <w:r xmlns:w="http://schemas.openxmlformats.org/wordprocessingml/2006/main">
        <w:t xml:space="preserve">2. ঈশ্বরের বিশ্বস্ততা</w:t>
      </w:r>
    </w:p>
    <w:p/>
    <w:p>
      <w:r xmlns:w="http://schemas.openxmlformats.org/wordprocessingml/2006/main">
        <w:t xml:space="preserve">1. ইশাইয়া 8:13-14 "নিজে বাহিনীগণের সদাপ্রভুকে পবিত্র কর; এবং তিনিই আপনার ভয় হন এবং তিনিই আপনার ভয় পান। এবং তিনি হবেন পবিত্র স্থানের জন্য; কিন্তু হোঁচট খাওয়ার পাথর এবং অপরাধের পাথরের জন্য। ইস্রায়েলের উভয় গৃহের কাছে, জিন এবং জেরুজালেমের বাসিন্দাদের জন্য ফাঁদের জন্য।"</w:t>
      </w:r>
    </w:p>
    <w:p/>
    <w:p>
      <w:r xmlns:w="http://schemas.openxmlformats.org/wordprocessingml/2006/main">
        <w:t xml:space="preserve">2. গীতসংহিতা 2:6 "তবুও আমি আমার রাজাকে আমার পবিত্র সিয়োনের পাহাড়ে স্থাপন করেছি।"</w:t>
      </w:r>
    </w:p>
    <w:p/>
    <w:p>
      <w:r xmlns:w="http://schemas.openxmlformats.org/wordprocessingml/2006/main">
        <w:t xml:space="preserve">Joel 3:18 এবং সেই দিন এমন ঘটবে যে, পর্বতগুলি নতুন দ্রাক্ষারস ফেলবে, এবং পাহাড়গুলি দুধে প্রবাহিত হবে, এবং যিহূদার সমস্ত নদী জলে প্রবাহিত হবে, এবং একটি ঝর্ণা বের হবে। সদাপ্রভুর ঘর, এবং শিট্টিম উপত্যকাকে জল দেবে।</w:t>
      </w:r>
    </w:p>
    <w:p/>
    <w:p>
      <w:r xmlns:w="http://schemas.openxmlformats.org/wordprocessingml/2006/main">
        <w:t xml:space="preserve">সদাপ্রভুর দিনে, পর্বতগুলি দ্রাক্ষারসে পূর্ণ হবে, পাহাড়গুলি দুধে প্রবাহিত হবে, এবং যিহূদার সমস্ত নদী জলে পূর্ণ হবে এবং উপত্যকাকে জল দেওয়ার জন্য সদাপ্রভুর ঘর থেকে একটি ফোয়ারা বের হবে। শিট্টিমের।</w:t>
      </w:r>
    </w:p>
    <w:p/>
    <w:p>
      <w:r xmlns:w="http://schemas.openxmlformats.org/wordprocessingml/2006/main">
        <w:t xml:space="preserve">1. ঈশ্বরের আশীর্বাদের প্রাচুর্য: জোয়েল 3:18 এর উপর একটি ধ্যান</w:t>
      </w:r>
    </w:p>
    <w:p/>
    <w:p>
      <w:r xmlns:w="http://schemas.openxmlformats.org/wordprocessingml/2006/main">
        <w:t xml:space="preserve">2. ঈশ্বরের বিধানের অবিচ্ছিন্ন প্রবাহ: জোয়েল 3:18-এ জীবনের জলের অন্বেষণ</w:t>
      </w:r>
    </w:p>
    <w:p/>
    <w:p>
      <w:r xmlns:w="http://schemas.openxmlformats.org/wordprocessingml/2006/main">
        <w:t xml:space="preserve">1. গীতসংহিতা 104:10-14 - তিনি উপত্যকায় ঝর্ণা পাঠান, তারা পাহাড়ের মধ্যে প্রবাহিত হয়;</w:t>
      </w:r>
    </w:p>
    <w:p/>
    <w:p>
      <w:r xmlns:w="http://schemas.openxmlformats.org/wordprocessingml/2006/main">
        <w:t xml:space="preserve">2. ইশাইয়া 25:6-8 - এই পর্বতে সর্বশক্তিমান প্রভু সমস্ত জাতির জন্য সমৃদ্ধ খাবারের একটি ভোজ প্রস্তুত করবেন, প্রাচীন মদের ভোজ, সেরা মাংস এবং সেরা ওয়াইন।</w:t>
      </w:r>
    </w:p>
    <w:p/>
    <w:p>
      <w:r xmlns:w="http://schemas.openxmlformats.org/wordprocessingml/2006/main">
        <w:t xml:space="preserve">Joel 3:19 মিশর হবে জনশূন্য, এবং ইদোম হবে জনশূন্য প্রান্তর, যিহূদার সন্তানদের বিরুদ্ধে অত্যাচারের জন্য, কারণ তারা তাদের দেশে নির্দোষ রক্তপাত করেছে।</w:t>
      </w:r>
    </w:p>
    <w:p/>
    <w:p>
      <w:r xmlns:w="http://schemas.openxmlformats.org/wordprocessingml/2006/main">
        <w:t xml:space="preserve">অন্যদের বিরুদ্ধে সহিংসতার পরিণতি জনশূন্যতা নিয়ে আসবে।</w:t>
      </w:r>
    </w:p>
    <w:p/>
    <w:p>
      <w:r xmlns:w="http://schemas.openxmlformats.org/wordprocessingml/2006/main">
        <w:t xml:space="preserve">1. সহিংসতার পরিণতি ভয়ানক এবং যেকোনো মূল্যে এড়ানো উচিত।</w:t>
      </w:r>
    </w:p>
    <w:p/>
    <w:p>
      <w:r xmlns:w="http://schemas.openxmlformats.org/wordprocessingml/2006/main">
        <w:t xml:space="preserve">2. সহিংসতায় লিপ্ত না হয়ে আমাদের শান্তি ও ঐক্যের জন্য কাজ করা উচিত।</w:t>
      </w:r>
    </w:p>
    <w:p/>
    <w:p>
      <w:r xmlns:w="http://schemas.openxmlformats.org/wordprocessingml/2006/main">
        <w:t xml:space="preserve">1. হিতোপদেশ 16:7 - "যখন একজন মানুষের পথ প্রভুকে খুশি করে, তখন তিনি তার শত্রুদেরও তার সাথে শান্তিতে থাকতে দেন।"</w:t>
      </w:r>
    </w:p>
    <w:p/>
    <w:p>
      <w:r xmlns:w="http://schemas.openxmlformats.org/wordprocessingml/2006/main">
        <w:t xml:space="preserve">2. রোমানস 12:18 - "যদি সম্ভব হয়, যতটা আপনার উপর নির্ভর করে, সব মানুষের সাথে শান্তিতে বসবাস করুন।"</w:t>
      </w:r>
    </w:p>
    <w:p/>
    <w:p>
      <w:r xmlns:w="http://schemas.openxmlformats.org/wordprocessingml/2006/main">
        <w:t xml:space="preserve">Joel 3:20 কিন্তু যিহূদা চিরকাল বাস করবে এবং জেরুজালেম প্রজন্ম থেকে প্রজন্মে থাকবে।</w:t>
      </w:r>
    </w:p>
    <w:p/>
    <w:p>
      <w:r xmlns:w="http://schemas.openxmlformats.org/wordprocessingml/2006/main">
        <w:t xml:space="preserve">যিহূদা ও জেরুজালেম চিরকাল বসবাস করবে।</w:t>
      </w:r>
    </w:p>
    <w:p/>
    <w:p>
      <w:r xmlns:w="http://schemas.openxmlformats.org/wordprocessingml/2006/main">
        <w:t xml:space="preserve">1. তাঁর লোকেদের কাছে ঈশ্বরের প্রতিশ্রুতি: যিহূদা এবং জেরুজালেমের অনন্ত বাসস্থান</w:t>
      </w:r>
    </w:p>
    <w:p/>
    <w:p>
      <w:r xmlns:w="http://schemas.openxmlformats.org/wordprocessingml/2006/main">
        <w:t xml:space="preserve">2. ঈশ্বরের বিশ্বস্ততা: যিহূদা এবং জেরুজালেমের বাসিন্দাদের চিরতরে সুরক্ষিত করার জন্য তাঁর চুক্তি</w:t>
      </w:r>
    </w:p>
    <w:p/>
    <w:p>
      <w:r xmlns:w="http://schemas.openxmlformats.org/wordprocessingml/2006/main">
        <w:t xml:space="preserve">1. গীতসংহিতা 105:8-9 - তিনি চিরকাল তাঁর চুক্তির কথা স্মরণ করেন, যে শব্দটি তিনি আদেশ করেছিলেন, হাজার প্রজন্মের জন্য।</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Joel 3:21 কারণ আমি তাদের রক্ত শুচি করব যা আমি শুচি করি নি, কারণ সদাপ্রভু সিয়োনে বাস করেন।</w:t>
      </w:r>
    </w:p>
    <w:p/>
    <w:p>
      <w:r xmlns:w="http://schemas.openxmlformats.org/wordprocessingml/2006/main">
        <w:t xml:space="preserve">যারা তাঁর প্রতি বিশ্বস্ত এবং সিয়োনে বাস করে তাদের পাপ শুদ্ধ করার প্রতিশ্রুতি ঈশ্বর।</w:t>
      </w:r>
    </w:p>
    <w:p/>
    <w:p>
      <w:r xmlns:w="http://schemas.openxmlformats.org/wordprocessingml/2006/main">
        <w:t xml:space="preserve">1. শুদ্ধকরণের প্রতিশ্রুতি: বিশ্বস্ততার জন্য একটি ঐশ্বরিক আমন্ত্রণ</w:t>
      </w:r>
    </w:p>
    <w:p/>
    <w:p>
      <w:r xmlns:w="http://schemas.openxmlformats.org/wordprocessingml/2006/main">
        <w:t xml:space="preserve">2. সিয়োনে বসবাসের আশীর্বাদ</w:t>
      </w:r>
    </w:p>
    <w:p/>
    <w:p>
      <w:r xmlns:w="http://schemas.openxmlformats.org/wordprocessingml/2006/main">
        <w:t xml:space="preserve">1. গীতসংহিতা 51:7 - হিসপ দিয়ে আমাকে শুদ্ধ কর, এবং আমি শুচি হব: আমাকে ধুয়ে ফেল এবং আমি তুষার থেকেও সাদা হব।</w:t>
      </w:r>
    </w:p>
    <w:p/>
    <w:p>
      <w:r xmlns:w="http://schemas.openxmlformats.org/wordprocessingml/2006/main">
        <w:t xml:space="preserve">2. Isaiah 35:8 - এবং সেখানে একটি হাইওয়ে থাকবে, এবং একটি পথ, এবং এটিকে বলা হবে পবিত্রতার পথ; অশুচি ব্যক্তি তার উপর দিয়ে যেতে পারবে না| কিন্তু এটা তাদের জন্য হবে: পথচারী মানুষ, যদিও বোকা, তাতে ভুল করবে না।</w:t>
      </w:r>
    </w:p>
    <w:p/>
    <w:p>
      <w:r xmlns:w="http://schemas.openxmlformats.org/wordprocessingml/2006/main">
        <w:t xml:space="preserve">আমোস অধ্যায় 1 প্রতিবেশী দেশগুলিকে তাদের পাপের জন্য নিন্দা করে এবং তাদের উপর আসন্ন বিচার ঘোষণা করে ভবিষ্যদ্বাণীমূলক বার্তাগুলির একটি সিরিজ রয়েছে।</w:t>
      </w:r>
    </w:p>
    <w:p/>
    <w:p>
      <w:r xmlns:w="http://schemas.openxmlformats.org/wordprocessingml/2006/main">
        <w:t xml:space="preserve">1ম অনুচ্ছেদ: অধ্যায়টি আরামের রাজধানী দামেস্কের বিরুদ্ধে রায় ঘোষণার মাধ্যমে শুরু হয়। তাদের নিষ্ঠুরতা এবং সহিংসতা, বিশেষ করে গিলিয়েডের লোকদের বিরুদ্ধে, তাদের ধ্বংসের কারণ হবে (আমোস 1:1-5)।</w:t>
      </w:r>
    </w:p>
    <w:p/>
    <w:p>
      <w:r xmlns:w="http://schemas.openxmlformats.org/wordprocessingml/2006/main">
        <w:t xml:space="preserve">২য় অনুচ্ছেদ: অধ্যায়টি পলেষ্টীয়দের বিরুদ্ধে বিচারের বার্তা দিয়ে চলতে থাকে। ইস্রায়েলীয়দের দাসত্বে বিক্রি করা সহ তাদের পাপগুলি তাদের শাস্তি এবং তাদের শহরগুলির ধ্বংসের দিকে নিয়ে যাবে (আমোস 1:6-8)।</w:t>
      </w:r>
    </w:p>
    <w:p/>
    <w:p>
      <w:r xmlns:w="http://schemas.openxmlformats.org/wordprocessingml/2006/main">
        <w:t xml:space="preserve">3য় অনুচ্ছেদ: অধ্যায়টি আরও নিন্দা করে টায়ার, একটি শক্তিশালী উপকূলীয় শহর। ইস্রায়েলের সাথে একটি চুক্তি ভঙ্গ করা, দাস ব্যবসায় জড়িত এবং ইদোমের কাছে বন্দিদের সরবরাহ করার জন্য টায়ারকে নিন্দা করা হয়। ঈশ্বর টায়ারের উপর আগুন আনবেন, তার দুর্গগুলিকে গ্রাস করবেন (আমোস 1:9-10)।</w:t>
      </w:r>
    </w:p>
    <w:p/>
    <w:p>
      <w:r xmlns:w="http://schemas.openxmlformats.org/wordprocessingml/2006/main">
        <w:t xml:space="preserve">4র্থ অনুচ্ছেদ: অধ্যায়টি ইদোমের বিরুদ্ধে রায় ঘোষণা করার জন্য এগিয়ে যায়, একটি জাতি এষৌ থেকে এসেছে। ইদোম তার ভাই ইস্রায়েলের বিরুদ্ধে প্রতিশোধ এবং সহিংসতার নিরলস প্রচেষ্টার জন্য তিরস্কার করা হয়। ইদোমের উপর ঈশ্বরের ক্রোধ প্রকাশিত হবে এবং এর শহরগুলি ধ্বংস হয়ে যাবে (আমোস 1:11-12)।</w:t>
      </w:r>
    </w:p>
    <w:p/>
    <w:p>
      <w:r xmlns:w="http://schemas.openxmlformats.org/wordprocessingml/2006/main">
        <w:t xml:space="preserve">5 ম অনুচ্ছেদ: অধ্যায়টি আম্মনের বিরুদ্ধে রায়ের বার্তা দিয়ে শেষ হয়েছে। গিলিয়েডের জনগণের প্রতি নৃশংস আচরণের জন্য, খোলা গর্ভবতী মহিলাদের ছিঁড়ে ফেলার জন্য অ্যামনের নিন্দা করা হয়। ফলস্বরূপ, অ্যামোন ধ্বংসের মুখোমুখি হবে এবং এর রাজাকে নির্বাসিত করা হবে (আমোস 1:13-15)।</w:t>
      </w:r>
    </w:p>
    <w:p/>
    <w:p>
      <w:r xmlns:w="http://schemas.openxmlformats.org/wordprocessingml/2006/main">
        <w:t xml:space="preserve">সংক্ষেপে,</w:t>
      </w:r>
    </w:p>
    <w:p>
      <w:r xmlns:w="http://schemas.openxmlformats.org/wordprocessingml/2006/main">
        <w:t xml:space="preserve">আমোস অধ্যায় 1 প্রতিবেশী দেশগুলির নিন্দা করে ভবিষ্যদ্বাণীমূলক বার্তাগুলির একটি সিরিজ রয়েছে,</w:t>
      </w:r>
    </w:p>
    <w:p>
      <w:r xmlns:w="http://schemas.openxmlformats.org/wordprocessingml/2006/main">
        <w:t xml:space="preserve">তাদের পাপের জন্য তাদের উপর রায় ঘোষণা।</w:t>
      </w:r>
    </w:p>
    <w:p/>
    <w:p>
      <w:r xmlns:w="http://schemas.openxmlformats.org/wordprocessingml/2006/main">
        <w:t xml:space="preserve">দামেস্কের নিষ্ঠুরতা ও সহিংসতার জন্য তার বিরুদ্ধে রায় ঘোষণা।</w:t>
      </w:r>
    </w:p>
    <w:p>
      <w:r xmlns:w="http://schemas.openxmlformats.org/wordprocessingml/2006/main">
        <w:t xml:space="preserve">ইস্রায়েলীয়দের দাসত্বে বিক্রি করার জন্য ফিলিস্তিনীদের বিরুদ্ধে রায়ের বার্তা।</w:t>
      </w:r>
    </w:p>
    <w:p>
      <w:r xmlns:w="http://schemas.openxmlformats.org/wordprocessingml/2006/main">
        <w:t xml:space="preserve">চুক্তি ভঙ্গ করা, দাস ব্যবসায় জড়িত এবং ইদোমে বন্দীদের পৌঁছে দেওয়ার জন্য টায়ারের নিন্দা।</w:t>
      </w:r>
    </w:p>
    <w:p>
      <w:r xmlns:w="http://schemas.openxmlformats.org/wordprocessingml/2006/main">
        <w:t xml:space="preserve">ইস্রায়েলের বিরুদ্ধে প্রতিশোধ এবং সহিংসতার জন্য ইদোমের বিরুদ্ধে রায় ঘোষণা।</w:t>
      </w:r>
    </w:p>
    <w:p>
      <w:r xmlns:w="http://schemas.openxmlformats.org/wordprocessingml/2006/main">
        <w:t xml:space="preserve">গিলিয়েডের জনগণের প্রতি নৃশংস আচরণের জন্য অ্যামোনের বিরুদ্ধে রায়ের বার্তা।</w:t>
      </w:r>
    </w:p>
    <w:p/>
    <w:p>
      <w:r xmlns:w="http://schemas.openxmlformats.org/wordprocessingml/2006/main">
        <w:t xml:space="preserve">আমোসের এই অধ্যায়ে প্রতিবেশী দেশগুলির নিন্দা করে এবং তাদের পাপের জন্য তাদের উপর বিচার ঘোষণা করে ভবিষ্যদ্বাণীমূলক বার্তাগুলির একটি সিরিজ রয়েছে। অধ্যায়টি আরামের রাজধানী দামেস্কের বিরুদ্ধে তাদের নিষ্ঠুরতা ও সহিংসতার জন্য বিশেষ করে গিলিয়েডের লোকদের বিরুদ্ধে রায় ঘোষণার মাধ্যমে শুরু হয়। অধ্যায়টি দাস ব্যবসা এবং ইস্রায়েলীয়দের সাথে দুর্ব্যবহারে অংশগ্রহণের জন্য ফিলিস্তিনিদের বিরুদ্ধে বিচারের বার্তা নিয়ে চলতে থাকে। তারপরে ইস্রায়েলের সাথে একটি চুক্তি ভঙ্গ করার জন্য, দাস ব্যবসায় জড়িত থাকার জন্য এবং বন্দীদের ইদোমে পৌঁছে দেওয়ার জন্য টায়ারকে নিন্দা করা হয়। ইদোম তার ভাই ইস্রায়েলের বিরুদ্ধে প্রতিশোধ এবং সহিংসতার নিরলস প্রচেষ্টার জন্য তিরস্কার করা হয়। অবশেষে, গিলিয়েডের লোকেদের প্রতি নৃশংস আচরণের জন্য, বিশেষ করে গর্ভবতী মহিলাদের খোলামেলা ছিঁড়ে ফেলার জন্য অ্যামনের নিন্দা করা হয়। এই জাতিগুলোকে তাদের পাপের ফলস্বরূপ আসন্ন বিচার ও ধ্বংসের বিষয়ে সতর্ক করা হয়েছে। এই অধ্যায়টি ঈশ্বরের ন্যায়বিচার এবং জাতিকে তাদের কর্মের জন্য জবাবদিহি করতে তার ইচ্ছার উপর জোর দেয়।</w:t>
      </w:r>
    </w:p>
    <w:p/>
    <w:p>
      <w:r xmlns:w="http://schemas.openxmlformats.org/wordprocessingml/2006/main">
        <w:t xml:space="preserve">আমোস 1:1 আমোসের কথা, যিনি তেকোয়ার পশুপালকদের মধ্যে ছিলেন, যা তিনি ইস্রায়েল সম্বন্ধে দেখেছিলেন যিহূদার রাজা উষিয়ের সময়ে এবং ভূমিকম্পের দু'বছর আগে ইস্রায়েলের রাজা যোয়াশের পুত্র যারবিয়ামের সময়ে৷ .</w:t>
      </w:r>
    </w:p>
    <w:p/>
    <w:p>
      <w:r xmlns:w="http://schemas.openxmlformats.org/wordprocessingml/2006/main">
        <w:t xml:space="preserve">ভাববাদী আমোস দুই রাজা উজ্জিয়া এবং যারবিয়ামের রাজত্বকালে ইস্রায়েল সম্পর্কে দেখেছিলেন এবং কথা বলেছিলেন।</w:t>
      </w:r>
    </w:p>
    <w:p/>
    <w:p>
      <w:r xmlns:w="http://schemas.openxmlformats.org/wordprocessingml/2006/main">
        <w:t xml:space="preserve">1. উজ্জিয়া এবং যোয়াশের সময়ে আমোসের ভবিষ্যদ্বাণীমূলক কথা।</w:t>
      </w:r>
    </w:p>
    <w:p/>
    <w:p>
      <w:r xmlns:w="http://schemas.openxmlformats.org/wordprocessingml/2006/main">
        <w:t xml:space="preserve">2. একটি সত্য এবং ন্যায়সঙ্গত রাজ্য প্রতিষ্ঠায় ভবিষ্যদ্বাণীর গুরুত্ব।</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গীতসংহিতা 82:3 - দুর্বল এবং পিতৃহীনদের ন্যায়বিচার করুন; পীড়িত ও নিঃস্বদের অধিকার বজায় রাখা।</w:t>
      </w:r>
    </w:p>
    <w:p/>
    <w:p>
      <w:r xmlns:w="http://schemas.openxmlformats.org/wordprocessingml/2006/main">
        <w:t xml:space="preserve">আমোস 1:2 তিনি বললেন, সদাপ্রভু সিয়োন থেকে গর্জন করবেন এবং জেরুজালেম থেকে তাঁর রব উচ্চারণ করবেন; মেষপালকদের বাসস্থান শোক করবে এবং কর্মেলের চূড়া শুকিয়ে যাবে।</w:t>
      </w:r>
    </w:p>
    <w:p/>
    <w:p>
      <w:r xmlns:w="http://schemas.openxmlformats.org/wordprocessingml/2006/main">
        <w:t xml:space="preserve">ইস্রায়েলের শত্রুদের ধ্বংসের মাধ্যমে ঈশ্বরের ক্ষমতা ও কর্তৃত্ব প্রকাশ করা হবে।</w:t>
      </w:r>
    </w:p>
    <w:p/>
    <w:p>
      <w:r xmlns:w="http://schemas.openxmlformats.org/wordprocessingml/2006/main">
        <w:t xml:space="preserve">1. ঈশ্বর চূড়ান্ত কর্তৃত্ব এবং তাঁর লোকেদের রক্ষা করার জন্য তাঁর শক্তি ব্যবহার করবেন।</w:t>
      </w:r>
    </w:p>
    <w:p/>
    <w:p>
      <w:r xmlns:w="http://schemas.openxmlformats.org/wordprocessingml/2006/main">
        <w:t xml:space="preserve">2. এমনকি আমাদের অন্ধকার মুহূর্তগুলিতেও, ঈশ্বর নিয়ন্ত্রণে আছেন এবং তাঁর ইচ্ছা পূর্ণ হবে৷</w:t>
      </w:r>
    </w:p>
    <w:p/>
    <w:p>
      <w:r xmlns:w="http://schemas.openxmlformats.org/wordprocessingml/2006/main">
        <w:t xml:space="preserve">1. গীতসংহিতা 29:3-9 - প্রভুর কণ্ঠ জলের উপরে; গৌরবের ঈশ্বর বজ্রপাত করেন, প্রভু বহু জলের উপরে আছেন।</w:t>
      </w:r>
    </w:p>
    <w:p/>
    <w:p>
      <w:r xmlns:w="http://schemas.openxmlformats.org/wordprocessingml/2006/main">
        <w:t xml:space="preserve">2. ইশাইয়া 40:11 - তিনি তার মেষপালকে মেষপালকের মত চড়াবেন;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Amos 1:3 সদাপ্রভু এই কথা কহেন; দামেস্কের তিনটি অপরাধের জন্য এবং চারটির জন্য, আমি তার শাস্তি ফিরিয়ে দেব না; কারণ তারা লোহার মাড়াই যন্ত্র দিয়ে গিলিয়দ মাড়াই করেছে।</w:t>
      </w:r>
    </w:p>
    <w:p/>
    <w:p>
      <w:r xmlns:w="http://schemas.openxmlformats.org/wordprocessingml/2006/main">
        <w:t xml:space="preserve">প্রভু গিলিয়েডের প্রতি তাদের অন্যায় আচরণের জন্য দামেস্কের শাস্তি ঘোষণা করেন।</w:t>
      </w:r>
    </w:p>
    <w:p/>
    <w:p>
      <w:r xmlns:w="http://schemas.openxmlformats.org/wordprocessingml/2006/main">
        <w:t xml:space="preserve">1. প্রভু অন্যায়ের শাস্তি দেন</w:t>
      </w:r>
    </w:p>
    <w:p/>
    <w:p>
      <w:r xmlns:w="http://schemas.openxmlformats.org/wordprocessingml/2006/main">
        <w:t xml:space="preserve">2. অন্যদের নিপীড়নের পরিণতি</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Micah 6:8 - তিনি আপনাকে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আমোস 1:4 কিন্তু আমি হসায়েলের ঘরে আগুন পাঠাব, যা বিনহদদের প্রাসাদগুলিকে গ্রাস করবে।</w:t>
      </w:r>
    </w:p>
    <w:p/>
    <w:p>
      <w:r xmlns:w="http://schemas.openxmlformats.org/wordprocessingml/2006/main">
        <w:t xml:space="preserve">ঈশ্বর সিরিয়ার রাজা বেনহাদদের প্রাসাদগুলি পুড়িয়ে দেবার জন্য আগুন পাঠাবেন।</w:t>
      </w:r>
    </w:p>
    <w:p/>
    <w:p>
      <w:r xmlns:w="http://schemas.openxmlformats.org/wordprocessingml/2006/main">
        <w:t xml:space="preserve">1. ঈশ্বরের শক্তি: তাঁর বিচারের মাধ্যমে ঈশ্বরের শক্তি দেখা</w:t>
      </w:r>
    </w:p>
    <w:p/>
    <w:p>
      <w:r xmlns:w="http://schemas.openxmlformats.org/wordprocessingml/2006/main">
        <w:t xml:space="preserve">2. ভয় এবং অনিশ্চয়তার সময়ে ঈশ্বরকে বিশ্বাস করা</w:t>
      </w:r>
    </w:p>
    <w:p/>
    <w:p>
      <w:r xmlns:w="http://schemas.openxmlformats.org/wordprocessingml/2006/main">
        <w:t xml:space="preserve">1. Jeremiah 5:14 - "অতএব সদাপ্রভু, বাহিনীগণের ঈশ্বর এই কথা বলেন: তুমি এই কথা বলছ বলে, দেখ, আমি তোমার মুখে আমার কথাগুলিকে আগুনে পরিণত করব, এবং এই লোকদের কাঠ, এবং এটি তাদের গ্রাস করবে।"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আমোস 1:5 আমি দামেস্কের দণ্ডও ভেঙ্গে ফেলব এবং আভেনের সমভূমির বাসিন্দাকে এবং এদনের ঘর থেকে রাজদণ্ড ধারণকারীকে কেটে ফেলব; আর সিরিয়ার লোকেরা বন্দী হয়ে কিরের কাছে যাবে, মাবুদ বলছেন। প্রভু.</w:t>
      </w:r>
    </w:p>
    <w:p/>
    <w:p>
      <w:r xmlns:w="http://schemas.openxmlformats.org/wordprocessingml/2006/main">
        <w:t xml:space="preserve">মাবুদ দামেস্ক ও তার বাসিন্দাদের ধ্বংস আনবেন এবং সিরিয়ার লোকদের কিরে বন্দী করে নিয়ে যাওয়া হবে।</w:t>
      </w:r>
    </w:p>
    <w:p/>
    <w:p>
      <w:r xmlns:w="http://schemas.openxmlformats.org/wordprocessingml/2006/main">
        <w:t xml:space="preserve">1. প্রভুর বিচার ক্ষমতা</w:t>
      </w:r>
    </w:p>
    <w:p/>
    <w:p>
      <w:r xmlns:w="http://schemas.openxmlformats.org/wordprocessingml/2006/main">
        <w:t xml:space="preserve">2. সমস্ত জাতির উপর প্রভুর সার্বভৌমত্ব</w:t>
      </w:r>
    </w:p>
    <w:p/>
    <w:p>
      <w:r xmlns:w="http://schemas.openxmlformats.org/wordprocessingml/2006/main">
        <w:t xml:space="preserve">1. ইশাইয়া 17:1-3 - দামেস্কের বোঝা। দেখ, দামেস্ক একটি শহর থেকে দূরে সরিয়ে নেওয়া হয়েছে, এবং এটি একটি ধ্বংসস্তূপ হবে।</w:t>
      </w:r>
    </w:p>
    <w:p/>
    <w:p>
      <w:r xmlns:w="http://schemas.openxmlformats.org/wordprocessingml/2006/main">
        <w:t xml:space="preserve">2. Jeremiah 49:23-27 - দামেস্ক সম্পর্কিত। দেখ, হামাৎ ও অর্পদ বিব্রত হইয়াছে, কারণ তাহারা মন্দ সংবাদ শুনেছে; সমুদ্রে দুঃখ আছে; এটা শান্ত হতে পারে না।</w:t>
      </w:r>
    </w:p>
    <w:p/>
    <w:p>
      <w:r xmlns:w="http://schemas.openxmlformats.org/wordprocessingml/2006/main">
        <w:t xml:space="preserve">Amos 1:6 সদাপ্রভু এই কথা কহেন; গাজার তিনটি অপরাধের জন্য এবং চারটির জন্য, আমি তার শাস্তি ফিরিয়ে দেব না; কারণ তারা ইদোমের হাতে তুলে দেবার জন্য সমগ্র বন্দীদশাকে বন্দী করে নিয়ে গিয়েছিল।</w:t>
      </w:r>
    </w:p>
    <w:p/>
    <w:p>
      <w:r xmlns:w="http://schemas.openxmlformats.org/wordprocessingml/2006/main">
        <w:t xml:space="preserve">প্রভু ঘোষণা করেন যে তিনি গাজার সীমালঙ্ঘনকে উপেক্ষা করবেন না, কারণ তারা সমগ্র লোকদের বন্দী করে ইদোমের কাছে দিয়েছে।</w:t>
      </w:r>
    </w:p>
    <w:p/>
    <w:p>
      <w:r xmlns:w="http://schemas.openxmlformats.org/wordprocessingml/2006/main">
        <w:t xml:space="preserve">1. "ঈশ্বরের অবিচল ন্যায়বিচার: গাজার শাস্তি"</w:t>
      </w:r>
    </w:p>
    <w:p/>
    <w:p>
      <w:r xmlns:w="http://schemas.openxmlformats.org/wordprocessingml/2006/main">
        <w:t xml:space="preserve">2. "বন্দিত্বের শক্তি: পরীক্ষার মধ্যে ঈশ্বরের করুণা"</w:t>
      </w:r>
    </w:p>
    <w:p/>
    <w:p>
      <w:r xmlns:w="http://schemas.openxmlformats.org/wordprocessingml/2006/main">
        <w:t xml:space="preserve">1. Jeremiah 51:34-36 - "ব্যাবিলনের রাজা নেবুচাদ্রেজার আমাকে গ্রাস করেছেন, তিনি আমাকে চূর্ণ করেছেন, তিনি আমাকে একটি খালি পাত্রে পরিণত করেছেন, তিনি আমাকে ড্রাগনের মতো গিলে ফেলেছেন, তিনি আমার উপাদেয় জিনিস দিয়ে তার পেট ভরেছেন, তিনি আমাকে তাড়িয়ে দিয়েছেন, ব্যাবিলনের উপর আমার ও আমার মাংসের উপর যে অত্যাচার করা হয়েছে, সিয়োনের বাসিন্দারা বলবে, এবং ক্যালদিয়ার বাসিন্দাদের উপর আমার রক্ত, জেরুজালেম বলবে, তাই সদাপ্রভু এই কথা বলেন, দেখ, আমি তোমার মিনতি করব। কারণ, এবং তোমার জন্য প্রতিশোধ নেব; এবং আমি তার সমুদ্র শুকিয়ে দেব এবং তার ঝর্ণাগুলো শুকিয়ে দেব।"</w:t>
      </w:r>
    </w:p>
    <w:p/>
    <w:p>
      <w:r xmlns:w="http://schemas.openxmlformats.org/wordprocessingml/2006/main">
        <w:t xml:space="preserve">2. ইশাইয়া 42:24-25 - "কে লুটের জন্য ইয়াকুবকে এবং ইস্রায়েলকে ডাকাতদের হাতে দিয়েছে? আমরা যাঁর বিরুদ্ধে পাপ করেছি, তিনি কি সদাপ্রভু ছিলেন না? কারণ তারা তাঁর পথে চলবে না, তাঁর প্রতি বাধ্য ছিল না? আইন। তাই সে তার উপর তার ক্রোধের ক্ষোভ এবং যুদ্ধের শক্তি ঢেলে দিয়েছে: এবং এটি তাকে চারদিকে আগুন জ্বালিয়ে দিয়েছে, তবুও সে জানত না; এবং এটি তাকে পুড়িয়ে দিয়েছে, তবুও সে মনে রাখল না।"</w:t>
      </w:r>
    </w:p>
    <w:p/>
    <w:p>
      <w:r xmlns:w="http://schemas.openxmlformats.org/wordprocessingml/2006/main">
        <w:t xml:space="preserve">আমোস 1:7 কিন্তু আমি গাজার দেওয়ালে আগুন পাঠাব, যা তার প্রাসাদগুলিকে গ্রাস করবে:</w:t>
      </w:r>
    </w:p>
    <w:p/>
    <w:p>
      <w:r xmlns:w="http://schemas.openxmlformats.org/wordprocessingml/2006/main">
        <w:t xml:space="preserve">আমোস সতর্ক করেছেন যে ঈশ্বর গাজা শহরকে এর প্রাসাদগুলি গ্রাস করার জন্য আগুন পাঠিয়ে শাস্তি দেবেন।</w:t>
      </w:r>
    </w:p>
    <w:p/>
    <w:p>
      <w:r xmlns:w="http://schemas.openxmlformats.org/wordprocessingml/2006/main">
        <w:t xml:space="preserve">1. পাপের পরিণতি: অনুতপ্তদের উপর ঈশ্বরের বিচার</w:t>
      </w:r>
    </w:p>
    <w:p/>
    <w:p>
      <w:r xmlns:w="http://schemas.openxmlformats.org/wordprocessingml/2006/main">
        <w:t xml:space="preserve">2. ঈশ্বরের বিশ্বস্ততা: ন্যায়বিচারের প্রতিশ্রুতি পালন করা</w:t>
      </w:r>
    </w:p>
    <w:p/>
    <w:p>
      <w:r xmlns:w="http://schemas.openxmlformats.org/wordprocessingml/2006/main">
        <w:t xml:space="preserve">1. ইশাইয়া 5:24-25 - তাই আগুন যেমন খড়কে গ্রাস করে, এবং শিখা তুষকে গ্রাস করে, তেমনি তাদের মূল হবে পচা, এবং তাদের পুষ্প ধূলিকণার মতো উঠে যাবে: কারণ তারা ঈশ্বরের আইনকে দূরে সরিয়ে দিয়েছে। সর্বশক্তিমান প্রভু, এবং ইস্রায়েলের পবিত্রতমের বাক্যকে অবজ্ঞা করেছেন।</w:t>
      </w:r>
    </w:p>
    <w:p/>
    <w:p>
      <w:r xmlns:w="http://schemas.openxmlformats.org/wordprocessingml/2006/main">
        <w:t xml:space="preserve">2. Jeremiah 17:27 - কিন্তু আপনি যদি বিশ্রামবারকে পবিত্র করার জন্য আমার কথা না শোনেন, এবং একটি বোঝা বহন করবেন না, এমনকি বিশ্রামবারে জেরুজালেমের দরজায় প্রবেশ করবেন না; তাহলে আমি তার দরজায় আগুন জ্বালিয়ে দেব এবং তা জেরুজালেমের প্রাসাদগুলোকে গ্রাস করবে এবং তা নিভবে না।</w:t>
      </w:r>
    </w:p>
    <w:p/>
    <w:p>
      <w:r xmlns:w="http://schemas.openxmlformats.org/wordprocessingml/2006/main">
        <w:t xml:space="preserve">আমোস 1:8 আর আমি অস্দোদের বাসিন্দাকে এবং অস্কিলোনের রাজদণ্ড ধারণকারীকে আমি কেটে ফেলব, এবং আমি একরোণের বিরুদ্ধে আমার হাত ফেরাব; এবং পলেষ্টীয়দের অবশিষ্টাংশ বিনষ্ট হবে, প্রভু সদাপ্রভু বলেন।</w:t>
      </w:r>
    </w:p>
    <w:p/>
    <w:p>
      <w:r xmlns:w="http://schemas.openxmlformats.org/wordprocessingml/2006/main">
        <w:t xml:space="preserve">প্রভু ঈশ্বর ঘোষণা করেন যে তিনি অশদোদ, আস্কেলন এবং একরোনের অধিবাসীদের ধ্বংস করবেন, আর কোন পলেষ্টীয় অবশিষ্ট থাকবে না।</w:t>
      </w:r>
    </w:p>
    <w:p/>
    <w:p>
      <w:r xmlns:w="http://schemas.openxmlformats.org/wordprocessingml/2006/main">
        <w:t xml:space="preserve">1. ঈশ্বরের ন্যায়বিচার: ফিলিস্তিনীদের ধ্বংস</w:t>
      </w:r>
    </w:p>
    <w:p/>
    <w:p>
      <w:r xmlns:w="http://schemas.openxmlformats.org/wordprocessingml/2006/main">
        <w:t xml:space="preserve">2. কেউই ঈশ্বরের নাগালের বাইরে নয়</w:t>
      </w:r>
    </w:p>
    <w:p/>
    <w:p>
      <w:r xmlns:w="http://schemas.openxmlformats.org/wordprocessingml/2006/main">
        <w:t xml:space="preserve">1.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2. Ezekiel 25:15-17 - "প্রভু সদাপ্রভু এই কথা বলেন; কারণ পলেষ্টীয়রা প্রতিশোধ নিয়েছে, এবং পুরানো বিদ্বেষের জন্য এটিকে ধ্বংস করার জন্য সদাপ্রভুর হৃদয় দিয়ে প্রতিশোধ নিয়েছে; তাই প্রভু সদাপ্রভু এই কথা বলেন; দেখ, আমি পলেষ্টীয়দের উপর আমার হাত বাড়িয়ে দেব, আমি চেরেথিমদের কেটে ফেলব, এবং সমুদ্রের উপকূলের অবশিষ্টাংশকে ধ্বংস করব, এবং আমি তাদের বিরুদ্ধে প্রচণ্ড প্রতিশোধ নেব; আমি তাদের উপর আমার প্রতিশোধ নেব।"</w:t>
      </w:r>
    </w:p>
    <w:p/>
    <w:p>
      <w:r xmlns:w="http://schemas.openxmlformats.org/wordprocessingml/2006/main">
        <w:t xml:space="preserve">Amos 1:9 সদাপ্রভু এই কথা কহেন; টাইরাসের তিনটি অপরাধের জন্য এবং চারটির জন্য, আমি তার শাস্তি ফিরিয়ে দেব না; কারণ তারা সমস্ত বন্দীত্ব ইদোমের হাতে তুলে দিয়েছিল এবং ভ্রাতৃপ্রতিম চুক্তির কথা মনে রাখে নি।</w:t>
      </w:r>
    </w:p>
    <w:p/>
    <w:p>
      <w:r xmlns:w="http://schemas.openxmlformats.org/wordprocessingml/2006/main">
        <w:t xml:space="preserve">প্রভু সতর্ক করেছেন যে তিনি টাইরাসকে ইদোমের পুরো বন্দিত্ব তুলে দেওয়ার জন্য এবং ভ্রাতৃত্বের চুক্তি ভঙ্গ করার জন্য ক্ষমা করবেন না।</w:t>
      </w:r>
    </w:p>
    <w:p/>
    <w:p>
      <w:r xmlns:w="http://schemas.openxmlformats.org/wordprocessingml/2006/main">
        <w:t xml:space="preserve">1. চুক্তি পালনের গুরুত্ব</w:t>
      </w:r>
    </w:p>
    <w:p/>
    <w:p>
      <w:r xmlns:w="http://schemas.openxmlformats.org/wordprocessingml/2006/main">
        <w:t xml:space="preserve">2. চুক্তি ভঙ্গের পরিণতি</w:t>
      </w:r>
    </w:p>
    <w:p/>
    <w:p>
      <w:r xmlns:w="http://schemas.openxmlformats.org/wordprocessingml/2006/main">
        <w:t xml:space="preserve">1. জেনেসিস 21:22-34, আব্রাহাম এবং আবিমেলক একটি চুক্তি করেন</w:t>
      </w:r>
    </w:p>
    <w:p/>
    <w:p>
      <w:r xmlns:w="http://schemas.openxmlformats.org/wordprocessingml/2006/main">
        <w:t xml:space="preserve">2. ইজেকিয়েল 17:13-21, ডেভিডের সাথে ঈশ্বরের চুক্তি ব্যাখ্যা করেছে</w:t>
      </w:r>
    </w:p>
    <w:p/>
    <w:p>
      <w:r xmlns:w="http://schemas.openxmlformats.org/wordprocessingml/2006/main">
        <w:t xml:space="preserve">আমোস 1:10 কিন্তু আমি টাইরাসের দেওয়ালে আগুন পাঠাব, যা তার প্রাসাদগুলিকে গ্রাস করবে।</w:t>
      </w:r>
    </w:p>
    <w:p/>
    <w:p>
      <w:r xmlns:w="http://schemas.openxmlformats.org/wordprocessingml/2006/main">
        <w:t xml:space="preserve">আমোস ভবিষ্যদ্বাণী করে যে ঈশ্বর টাইরাসের প্রাসাদগুলিকে গ্রাস করার জন্য আগুন পাঠাবেন।</w:t>
      </w:r>
    </w:p>
    <w:p/>
    <w:p>
      <w:r xmlns:w="http://schemas.openxmlformats.org/wordprocessingml/2006/main">
        <w:t xml:space="preserve">1. ঈশ্বরের বিচারের ক্ষমতা: ঈশ্বরের ক্রোধ কীভাবে ধ্বংস ডেকে আনতে পারে৷</w:t>
      </w:r>
    </w:p>
    <w:p/>
    <w:p>
      <w:r xmlns:w="http://schemas.openxmlformats.org/wordprocessingml/2006/main">
        <w:t xml:space="preserve">2. ঈশ্বরের সময় নিখুঁত: বিশ্বাস করা যে ঈশ্বরের পরিকল্পনা সর্বদা বিজয়ী হবে</w:t>
      </w:r>
    </w:p>
    <w:p/>
    <w:p>
      <w:r xmlns:w="http://schemas.openxmlformats.org/wordprocessingml/2006/main">
        <w:t xml:space="preserve">1. ইশাইয়া 30:27-30 - দেখ, প্রভুর নাম দূর থেকে আসছে, তাঁর ক্রোধে জ্বলছে, এবং ঘন ক্রমবর্ধমান ধোঁয়ায়; তার ঠোঁট ক্রোধে পূর্ণ, এবং তার জিভ গ্রাসকারী আগুনের মত।</w:t>
      </w:r>
    </w:p>
    <w:p/>
    <w:p>
      <w:r xmlns:w="http://schemas.openxmlformats.org/wordprocessingml/2006/main">
        <w:t xml:space="preserve">2. গীতসংহিতা 97:3-5 - আগুন তার সামনে যায় এবং তার প্রতিপক্ষকে চারিদিকে পুড়িয়ে দেয়। তার বিদ্যুত পৃথিবী আলোকিত করে; পৃথিবী দেখে এবং কাঁপছে। প্রভুর সামনে, সমস্ত পৃথিবীর প্রভুর সামনে পর্বতগুলি মোমের মতো গলে যায়৷</w:t>
      </w:r>
    </w:p>
    <w:p/>
    <w:p>
      <w:r xmlns:w="http://schemas.openxmlformats.org/wordprocessingml/2006/main">
        <w:t xml:space="preserve">Amos 1:11 সদাপ্রভু এই কথা কহেন; ইদোমের তিনটি অপরাধের জন্য এবং চারটি অপরাধের জন্য, আমি তার শাস্তি ফিরিয়ে দেব না; কারণ সে তলোয়ার নিয়ে তার ভাইকে তাড়া করেছিল, এবং সমস্ত করুণা ফেলেছিল, এবং তার রাগ চিরকালের জন্য ছিঁড়েছিল, এবং সে তার ক্রোধ চিরকাল ধরে রেখেছিল:</w:t>
      </w:r>
    </w:p>
    <w:p/>
    <w:p>
      <w:r xmlns:w="http://schemas.openxmlformats.org/wordprocessingml/2006/main">
        <w:t xml:space="preserve">প্রভু ইদোমের তিন এবং চারটি সীমালঙ্ঘনের জন্য শাস্তি ঘোষণা করেছেন, তারা তাদের তরবারি দিয়ে তাদের ভাইকে অনুসরণ করার এবং সমস্ত করুণা দূর করার এবং তাদের ক্রোধ চিরতরে রাখার ফলে।</w:t>
      </w:r>
    </w:p>
    <w:p/>
    <w:p>
      <w:r xmlns:w="http://schemas.openxmlformats.org/wordprocessingml/2006/main">
        <w:t xml:space="preserve">1. অনিয়ন্ত্রিত ক্রোধের বিপদ - আমোস 1:11</w:t>
      </w:r>
    </w:p>
    <w:p/>
    <w:p>
      <w:r xmlns:w="http://schemas.openxmlformats.org/wordprocessingml/2006/main">
        <w:t xml:space="preserve">2. করুণার শক্তি - আমোস 1:11</w:t>
      </w:r>
    </w:p>
    <w:p/>
    <w:p>
      <w:r xmlns:w="http://schemas.openxmlformats.org/wordprocessingml/2006/main">
        <w:t xml:space="preserve">1.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14:29 - "যে রাগ করতে ধীর সে বড় বুদ্ধির অধিকারী, কিন্তু যার মেজাজ তাড়াহুড়া সে মূর্খতাকে বাড়িয়ে তোলে।"</w:t>
      </w:r>
    </w:p>
    <w:p/>
    <w:p>
      <w:r xmlns:w="http://schemas.openxmlformats.org/wordprocessingml/2006/main">
        <w:t xml:space="preserve">আমোস 1:12 কিন্তু আমি তেমনের উপরে আগুন পাঠাব, যা বোজরার প্রাসাদগুলিকে গ্রাস করবে।</w:t>
      </w:r>
    </w:p>
    <w:p/>
    <w:p>
      <w:r xmlns:w="http://schemas.openxmlformats.org/wordprocessingml/2006/main">
        <w:t xml:space="preserve">ঈশ্বর তেমন শহরকে ধ্বংসাত্মক আগুন দিয়ে শাস্তি দেবেন, যা বোজরাহের প্রাসাদগুলিকে গ্রাস করবে।</w:t>
      </w:r>
    </w:p>
    <w:p/>
    <w:p>
      <w:r xmlns:w="http://schemas.openxmlformats.org/wordprocessingml/2006/main">
        <w:t xml:space="preserve">1. ঈশ্বরের শাস্তি ন্যায্য এবং ন্যায়সঙ্গত</w:t>
      </w:r>
    </w:p>
    <w:p/>
    <w:p>
      <w:r xmlns:w="http://schemas.openxmlformats.org/wordprocessingml/2006/main">
        <w:t xml:space="preserve">2. অবাধ্যতার পরিণতি</w:t>
      </w:r>
    </w:p>
    <w:p/>
    <w:p>
      <w:r xmlns:w="http://schemas.openxmlformats.org/wordprocessingml/2006/main">
        <w:t xml:space="preserve">1. ইশাইয়া 13:9 - "দেখুন, প্রভুর দিন আসে, নিষ্ঠুর, ক্রোধ এবং প্রচণ্ড ক্রোধ উভয়ের সাথে, দেশকে জনশূন্য করার জন্য; এবং তিনি সেখান থেকে এর পাপীদের ধ্বংস করবেন।</w:t>
      </w:r>
    </w:p>
    <w:p/>
    <w:p>
      <w:r xmlns:w="http://schemas.openxmlformats.org/wordprocessingml/2006/main">
        <w:t xml:space="preserve">2. Jeremiah 21:13 - "দেখ, আমি তোমার বিরুদ্ধে, হে উপত্যকার বাসিন্দা, এবং সমতলের পাথর," সদাপ্রভু বলেন, "কেরা বলে, 'কে আমাদের বিরুদ্ধে নামবে? বা কে আমাদের বাসস্থানে প্রবেশ করবে? ?'"</w:t>
      </w:r>
    </w:p>
    <w:p/>
    <w:p>
      <w:r xmlns:w="http://schemas.openxmlformats.org/wordprocessingml/2006/main">
        <w:t xml:space="preserve">Amos 1:13 সদাপ্রভু এই কথা কহেন; অম্মোন-সন্তানদের তিনটি অপরাধের জন্য এবং চারটির জন্য, আমি তাদের শাস্তি ফিরিয়ে দেব না; কারণ তারা গিলিয়দের স্ত্রীলোকদের ছিঁড়ে ফেলেছে, যাতে তারা তাদের সীমানা বড় করতে পারে।</w:t>
      </w:r>
    </w:p>
    <w:p/>
    <w:p>
      <w:r xmlns:w="http://schemas.openxmlformats.org/wordprocessingml/2006/main">
        <w:t xml:space="preserve">প্রভু গিলিয়ডের মহিলাদের বিরুদ্ধে তাদের সীমালঙ্ঘনের জন্য অম্মোন সন্তানদের বিরুদ্ধে শাস্তি ঘোষণা করেন।</w:t>
      </w:r>
    </w:p>
    <w:p/>
    <w:p>
      <w:r xmlns:w="http://schemas.openxmlformats.org/wordprocessingml/2006/main">
        <w:t xml:space="preserve">1. প্রভুর বিচার এবং করুণা</w:t>
      </w:r>
    </w:p>
    <w:p/>
    <w:p>
      <w:r xmlns:w="http://schemas.openxmlformats.org/wordprocessingml/2006/main">
        <w:t xml:space="preserve">2. সীমালঙ্ঘনের পরিণতি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আমোস 1:14 কিন্তু আমি রাব্বার প্রাচীরে আগুন জ্বালিয়ে দেব, এবং তা তার প্রাসাদগুলোকে গ্রাস করবে, যুদ্ধের দিনে চিৎকার করে, ঘূর্ণিঝড়ের দিনে ঝড়ের সাথে।</w:t>
      </w:r>
    </w:p>
    <w:p/>
    <w:p>
      <w:r xmlns:w="http://schemas.openxmlformats.org/wordprocessingml/2006/main">
        <w:t xml:space="preserve">মাবুদ আগুন, চিৎকার ও ঝড়ের সাথে রাব্বা শহরের ধ্বংস আনবেন।</w:t>
      </w:r>
    </w:p>
    <w:p/>
    <w:p>
      <w:r xmlns:w="http://schemas.openxmlformats.org/wordprocessingml/2006/main">
        <w:t xml:space="preserve">1. প্রভুর বিচার: আমোস 1:14</w:t>
      </w:r>
    </w:p>
    <w:p/>
    <w:p>
      <w:r xmlns:w="http://schemas.openxmlformats.org/wordprocessingml/2006/main">
        <w:t xml:space="preserve">2. ঈশ্বরের ক্রোধের শক্তি: আমোস 1:14</w:t>
      </w:r>
    </w:p>
    <w:p/>
    <w:p>
      <w:r xmlns:w="http://schemas.openxmlformats.org/wordprocessingml/2006/main">
        <w:t xml:space="preserve">1. ইশাইয়া 30:30 - কারণ প্রভু উচ্চ থেকে গর্জন করবেন, এবং তাঁর পবিত্র বাসস্থান থেকে তাঁর কণ্ঠস্বর উচ্চারণ করবেন; তিনি তাঁর বাসস্থানের উপর প্রবলভাবে গর্জন করবেন; তিনি পৃথিবীর সমস্ত বাসিন্দাদের বিরুদ্ধে আঙ্গুর মাড়ানোর মত চিৎকার করবেন।</w:t>
      </w:r>
    </w:p>
    <w:p/>
    <w:p>
      <w:r xmlns:w="http://schemas.openxmlformats.org/wordprocessingml/2006/main">
        <w:t xml:space="preserve">2. Jeremiah 25:30 - অতএব তুমি এই সমস্ত কথা তাদের বিরুদ্ধে ভবিষ্যদ্বাণী কর এবং তাদের বল, সদাপ্রভু উচ্চ থেকে গর্জন করবেন এবং তাঁর পবিত্র বাসস্থান থেকে তাঁর রব উচ্চারণ করবেন; সে তার বাসস্থানের উপর প্রবলভাবে গর্জন করবে; তিনি পৃথিবীর সমস্ত বাসিন্দাদের বিরুদ্ধে আঙ্গুর মাড়ানোর মত চিৎকার করবেন।</w:t>
      </w:r>
    </w:p>
    <w:p/>
    <w:p>
      <w:r xmlns:w="http://schemas.openxmlformats.org/wordprocessingml/2006/main">
        <w:t xml:space="preserve">আমোস 1:15 এবং তাদের রাজা বন্দীদশায় যাবে, সে এবং তার শাসনকর্তারা একসাথে, সদাপ্রভু বলছেন।</w:t>
      </w:r>
    </w:p>
    <w:p/>
    <w:p>
      <w:r xmlns:w="http://schemas.openxmlformats.org/wordprocessingml/2006/main">
        <w:t xml:space="preserve">ঈশ্বর তাদের রাজা এবং তার রাজপুত্রদের বন্দী করে পাঠিয়ে অম্মোনের লোকদের শাস্তি দেবেন।</w:t>
      </w:r>
    </w:p>
    <w:p/>
    <w:p>
      <w:r xmlns:w="http://schemas.openxmlformats.org/wordprocessingml/2006/main">
        <w:t xml:space="preserve">1. ঈশ্বর ন্যায়পরায়ণ এবং তিনি অন্যায়ের বিচার করবেন</w:t>
      </w:r>
    </w:p>
    <w:p/>
    <w:p>
      <w:r xmlns:w="http://schemas.openxmlformats.org/wordprocessingml/2006/main">
        <w:t xml:space="preserve">2. ঈশ্বরের ক্রোধ আমাদেরকে তাঁর কাছে নিয়ে আসা</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ইশাইয়া 11:4 - কিন্তু ধার্মিকতার সাথে তিনি দরিদ্রদের বিচার করবেন এবং পৃথিবীর নম্রদের জন্য ন্যায়ের সাথে সিদ্ধান্ত দেবেন; সে তার মুখের লাঠি দিয়ে মাটিতে আঘাত করবে এবং তার ঠোঁটের নিঃশ্বাসে সে দুষ্টদের হত্যা করবে।</w:t>
      </w:r>
    </w:p>
    <w:p/>
    <w:p>
      <w:r xmlns:w="http://schemas.openxmlformats.org/wordprocessingml/2006/main">
        <w:t xml:space="preserve">আমোস অধ্যায় 2 বিচারের ভবিষ্যদ্বাণীমূলক বার্তাগুলিকে অব্যাহত রেখেছে, এইবার জুদাহ এবং ইস্রায়েলের দ্বারা সংঘটিত পাপের উপর দৃষ্টি নিবদ্ধ করে৷ অধ্যায়টি তাদের সীমালঙ্ঘনগুলিকে তুলে ধরেছে এবং তাদের পরিণতি কী হবে তা ঘোষণা করে।</w:t>
      </w:r>
    </w:p>
    <w:p/>
    <w:p>
      <w:r xmlns:w="http://schemas.openxmlformats.org/wordprocessingml/2006/main">
        <w:t xml:space="preserve">1ম অনুচ্ছেদ: অধ্যায়টি মোয়াবের সীমালঙ্ঘনের জন্য নিন্দা দিয়ে শুরু হয়েছে। ইদোমের রাজার হাড় পোড়ানোর জন্য মোয়াবকে নিন্দা করা হয়, মৃত ব্যক্তির প্রতি সম্পূর্ণ শ্রদ্ধার অভাব প্রদর্শন করা হয়। ফলস্বরূপ, মোয়াব ধ্বংসের মুখোমুখি হবে এবং এর নেতাদের হত্যা করা হবে (আমোস 2:1-3)।</w:t>
      </w:r>
    </w:p>
    <w:p/>
    <w:p>
      <w:r xmlns:w="http://schemas.openxmlformats.org/wordprocessingml/2006/main">
        <w:t xml:space="preserve">২য় অনুচ্ছেদ: অধ্যায়টি দক্ষিণের রাজ্য জুডাহের বিরুদ্ধে বিচারের বার্তা নিয়ে এগিয়েছে। যিহূদা ঈশ্বরের আইন প্রত্যাখ্যান এবং মিথ্যা দেবতা অনুসরণ করার জন্য তিরস্কার করা হয়. তাদের অবাধ্যতা শাস্তি এবং বন্দীত্বের দিকে নিয়ে যাবে (আমোস 2:4-5)।</w:t>
      </w:r>
    </w:p>
    <w:p/>
    <w:p>
      <w:r xmlns:w="http://schemas.openxmlformats.org/wordprocessingml/2006/main">
        <w:t xml:space="preserve">3য় অনুচ্ছেদ: অধ্যায় ইস্রায়েলের পাপের উপর দৃষ্টি নিবদ্ধ করে, উত্তর রাজ্য। ইসরায়েল দরিদ্র ও অভাবীদের নিপীড়ন, ঘুষ গ্রহণ এবং ন্যায়বিচারকে বিকৃত করার জন্য নিন্দিত। ঈশ্বর তাদের সীমালঙ্ঘন উপেক্ষা করবেন না, এবং তারা তাদের কর্মের পরিণতির সম্মুখীন হবে (আমোস 2:6-8)।</w:t>
      </w:r>
    </w:p>
    <w:p/>
    <w:p>
      <w:r xmlns:w="http://schemas.openxmlformats.org/wordprocessingml/2006/main">
        <w:t xml:space="preserve">4র্থ অনুচ্ছেদ: অধ্যায়টি ইস্রায়েলের প্রতি ঈশ্বরের বিশ্বস্ততার অনুস্মারক দিয়ে শেষ হয়েছে। তাদের অবিশ্বস্ততা সত্ত্বেও, ঈশ্বর তাঁর নির্বাচিত লোকেদের জন্য উদ্ধার এবং আশীর্বাদের অতীত কাজগুলি বর্ণনা করেন। যাইহোক, তাদের ক্রমাগত অবাধ্যতার কারণে, ঈশ্বর তাদের উপর বিচার আনবেন (আমোস 2:9-16)।</w:t>
      </w:r>
    </w:p>
    <w:p/>
    <w:p>
      <w:r xmlns:w="http://schemas.openxmlformats.org/wordprocessingml/2006/main">
        <w:t xml:space="preserve">সংক্ষেপে,</w:t>
      </w:r>
    </w:p>
    <w:p>
      <w:r xmlns:w="http://schemas.openxmlformats.org/wordprocessingml/2006/main">
        <w:t xml:space="preserve">আমোস অধ্যায় 2 বিচারের ভবিষ্যদ্বাণীমূলক বার্তাগুলিকে অব্যাহত রাখে, এর পাপগুলিকে হাইলাইট করে</w:t>
      </w:r>
    </w:p>
    <w:p>
      <w:r xmlns:w="http://schemas.openxmlformats.org/wordprocessingml/2006/main">
        <w:t xml:space="preserve">মোয়াব, যিহূদা এবং ইস্রায়েল, এবং তাদের পরিণতি ঘটবে তা ঘোষণা করা।</w:t>
      </w:r>
    </w:p>
    <w:p/>
    <w:p>
      <w:r xmlns:w="http://schemas.openxmlformats.org/wordprocessingml/2006/main">
        <w:t xml:space="preserve">ইদোমের মৃত রাজাকে অসম্মান করার জন্য মোয়াবের নিন্দা।</w:t>
      </w:r>
    </w:p>
    <w:p>
      <w:r xmlns:w="http://schemas.openxmlformats.org/wordprocessingml/2006/main">
        <w:t xml:space="preserve">মোয়াবের বিরুদ্ধে রায় ঘোষণা, যা ধ্বংসের দিকে নিয়ে যায় এবং এর নেতাদের হত্যা করে।</w:t>
      </w:r>
    </w:p>
    <w:p>
      <w:r xmlns:w="http://schemas.openxmlformats.org/wordprocessingml/2006/main">
        <w:t xml:space="preserve">ঈশ্বরের আইন প্রত্যাখ্যান এবং মিথ্যা দেবতাদের অনুসরণ করার জন্য যিহূদার তিরস্কার।</w:t>
      </w:r>
    </w:p>
    <w:p>
      <w:r xmlns:w="http://schemas.openxmlformats.org/wordprocessingml/2006/main">
        <w:t xml:space="preserve">যিহূদার জন্য শাস্তি এবং বন্দিত্বের ভবিষ্যদ্বাণী।</w:t>
      </w:r>
    </w:p>
    <w:p>
      <w:r xmlns:w="http://schemas.openxmlformats.org/wordprocessingml/2006/main">
        <w:t xml:space="preserve">দরিদ্রদের উপর তাদের নিপীড়ন, ঘুষ, এবং ন্যায়বিচারের বিকৃতির জন্য ইস্রায়েলের নিন্দা।</w:t>
      </w:r>
    </w:p>
    <w:p>
      <w:r xmlns:w="http://schemas.openxmlformats.org/wordprocessingml/2006/main">
        <w:t xml:space="preserve">আশ্বস্ত করা যে ঈশ্বর তাদের সীমালঙ্ঘন উপেক্ষা করবেন না, এবং তারা পরিণতির সম্মুখীন হবে।</w:t>
      </w:r>
    </w:p>
    <w:p>
      <w:r xmlns:w="http://schemas.openxmlformats.org/wordprocessingml/2006/main">
        <w:t xml:space="preserve">তাদের অবিশ্বস্ততা সত্ত্বেও ইস্রায়েলের প্রতি ঈশ্বরের অতীত বিশ্বস্ততার অনুস্মারক।</w:t>
      </w:r>
    </w:p>
    <w:p>
      <w:r xmlns:w="http://schemas.openxmlformats.org/wordprocessingml/2006/main">
        <w:t xml:space="preserve">তাদের ক্রমাগত অবাধ্যতার কারণে ইসরায়েলের উপর বিচারের ঘোষণা।</w:t>
      </w:r>
    </w:p>
    <w:p/>
    <w:p>
      <w:r xmlns:w="http://schemas.openxmlformats.org/wordprocessingml/2006/main">
        <w:t xml:space="preserve">আমোসের এই অধ্যায়টি মোয়াব, যিহূদা এবং ইস্রায়েলের দ্বারা সংঘটিত পাপের উপর দৃষ্টি নিবদ্ধ করে বিচারের ভবিষ্যদ্বাণীমূলক বার্তাগুলিকে অব্যাহত রাখে। অধ্যায়টি ইদোমের রাজার হাড় পোড়ানোর অসম্মানজনক কাজের জন্য মোয়াবের নিন্দা দিয়ে শুরু হয়, যা মৃত ব্যক্তির প্রতি সম্পূর্ণ শ্রদ্ধার অভাব প্রদর্শন করে। ফলস্বরূপ, মোয়াব ধ্বংসের মুখোমুখি হবে এবং তার নেতাদের হত্যা করা হবে। তারপর অধ্যায়টি ঈশ্বরের আইন প্রত্যাখ্যান এবং মিথ্যা দেবতাদের অনুসরণ করার জন্য দক্ষিণ রাজ্য জুডাহের বিরুদ্ধে বিচারের বার্তা নিয়ে এগিয়ে যায়। তাদের অবাধ্যতা শাস্তি ও বন্দীত্বের দিকে নিয়ে যাবে। ইস্রায়েলের পাপ, উত্তর রাজ্য, তখন নিন্দা করা হয়, বিশেষ করে দরিদ্র ও অভাবীদের প্রতি তাদের নিপীড়ন, তাদের ঘুষ গ্রহণ এবং তাদের ন্যায়বিচারের বিকৃতি। ঈশ্বর তাদের সীমালঙ্ঘন উপেক্ষা করবেন না, এবং তারা তাদের কর্মের পরিণতি সম্মুখীন হবে. অধ্যায়টি ইস্রায়েলের প্রতি ঈশ্বরের অতীত বিশ্বস্ততার একটি অনুস্মারক দিয়ে শেষ হয়, তার মুক্তি এবং আশীর্বাদের কাজগুলি বর্ণনা করে। যাইহোক, তাদের ক্রমাগত অবাধ্যতার কারণে, ঈশ্বর তাদের উপর বিচার আনবেন। এই অধ্যায়টি পাপের জন্য জবাবদিহিতার উপর জোর দেয় এবং এর পরের পরিণতি, এমনকি ঈশ্বরের মনোনীত লোকেদের জন্যও।</w:t>
      </w:r>
    </w:p>
    <w:p/>
    <w:p>
      <w:r xmlns:w="http://schemas.openxmlformats.org/wordprocessingml/2006/main">
        <w:t xml:space="preserve">Amos 2:1 সদাপ্রভু এই কথা কহেন; মোয়াবের তিনটি অপরাধের জন্য এবং চারটির জন্য আমি তার শাস্তি ফিরিয়ে দেব না; কারণ তিনি ইদোমের রাজার হাড় পুড়িয়ে চুন বানিয়েছিলেন।</w:t>
      </w:r>
    </w:p>
    <w:p/>
    <w:p>
      <w:r xmlns:w="http://schemas.openxmlformats.org/wordprocessingml/2006/main">
        <w:t xml:space="preserve">ইদোমের রাজার হাড় পুড়িয়ে চুন করার জন্য প্রভু মোয়াবের শাস্তি ঘোষণা করেন।</w:t>
      </w:r>
    </w:p>
    <w:p/>
    <w:p>
      <w:r xmlns:w="http://schemas.openxmlformats.org/wordprocessingml/2006/main">
        <w:t xml:space="preserve">1. ঈশ্বর ন্যায়পরায়ণ এবং পাপের শাস্তি দেন - আমোস 2:1</w:t>
      </w:r>
    </w:p>
    <w:p/>
    <w:p>
      <w:r xmlns:w="http://schemas.openxmlformats.org/wordprocessingml/2006/main">
        <w:t xml:space="preserve">2. পাপের পরিণতি - আমোস 2:1</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Jeremiah 17:10 - আমি প্রভু হৃদয় অনুসন্ধান করি এবং মন পরীক্ষা করি, প্রত্যেক মানুষকে তার পথ অনুসারে, তার কাজের ফল অনুসারে দিতে।</w:t>
      </w:r>
    </w:p>
    <w:p/>
    <w:p>
      <w:r xmlns:w="http://schemas.openxmlformats.org/wordprocessingml/2006/main">
        <w:t xml:space="preserve">আমোস 2:2 কিন্তু আমি মোয়াবের উপর আগুন পাঠাব, এবং তা কিরিওতের প্রাসাদগুলিকে গ্রাস করবে; এবং মোয়াব হট্টগোল, চিৎকার ও শিঙার শব্দে মারা যাবে।</w:t>
      </w:r>
    </w:p>
    <w:p/>
    <w:p>
      <w:r xmlns:w="http://schemas.openxmlformats.org/wordprocessingml/2006/main">
        <w:t xml:space="preserve">মোয়াবকে শাস্তি দেওয়ার জন্য ঈশ্বর আগুন পাঠাবেন, যার ফলে তাদের ধ্বংস ও মৃত্যু হবে।</w:t>
      </w:r>
    </w:p>
    <w:p/>
    <w:p>
      <w:r xmlns:w="http://schemas.openxmlformats.org/wordprocessingml/2006/main">
        <w:t xml:space="preserve">1. যখন আমরা কষ্ট পাই, ঈশ্বর সেখানে আছেন - পরীক্ষা এবং কষ্টের মধ্যে ঈশ্বরের উপস্থিতি সম্পর্কে একটি বার্তা।</w:t>
      </w:r>
    </w:p>
    <w:p/>
    <w:p>
      <w:r xmlns:w="http://schemas.openxmlformats.org/wordprocessingml/2006/main">
        <w:t xml:space="preserve">2. ঈশ্বরের আনুগত্যে জীবনযাপন - ঈশ্বরের ইচ্ছা এবং উদ্দেশ্যের সাথে সারিবদ্ধভাবে জীবনযাপন করার আহ্বান, খরচ যাই হোক না কেন।</w:t>
      </w:r>
    </w:p>
    <w:p/>
    <w:p>
      <w:r xmlns:w="http://schemas.openxmlformats.org/wordprocessingml/2006/main">
        <w:t xml:space="preserve">1. আমোস 2:2 - কিন্তু আমি মোয়াবের উপর আগুন পাঠাব, এবং তা কিরিওথের প্রাসাদগুলিকে গ্রাস করবে: এবং মোয়াব হট্টগোল, চিৎকার এবং শিঙার শব্দে মারা যাবে:</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আমোস 2:3 এবং আমি বিচারককে এর মধ্য থেকে উচ্ছেদ করব এবং তার সাথে তার সমস্ত শাসনকর্তাদের হত্যা করব, সদাপ্রভু বলছেন।</w:t>
      </w:r>
    </w:p>
    <w:p/>
    <w:p>
      <w:r xmlns:w="http://schemas.openxmlformats.org/wordprocessingml/2006/main">
        <w:t xml:space="preserve">ঈশ্বর ইস্রায়েলকে তাদের নেতা ও শাসক শ্রেণীকে ধ্বংস করে শাস্তি দেবেন।</w:t>
      </w:r>
    </w:p>
    <w:p/>
    <w:p>
      <w:r xmlns:w="http://schemas.openxmlformats.org/wordprocessingml/2006/main">
        <w:t xml:space="preserve">1. ঈশ্বর আমাদের কর্মের জন্য আমাদের জবাবদিহি করা হবে.</w:t>
      </w:r>
    </w:p>
    <w:p/>
    <w:p>
      <w:r xmlns:w="http://schemas.openxmlformats.org/wordprocessingml/2006/main">
        <w:t xml:space="preserve">2. আমাদের পছন্দের পরিণতি দীর্ঘস্থায়ী প্রভাব ফেলবে।</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2. ম্যাথু 7:24-27, "অতএব যে কেউ আমার এই কথাগুলি শুনে এবং সেগুলিকে কাজে লাগায়, সে একজন জ্ঞানী ব্যক্তির মতো যে পাথরের উপর তার বাড়ি তৈরি করেছিল৷ বৃষ্টি নেমেছিল, স্রোতগুলি উঠেছিল, এবং বাতাস বয়ে গিয়েছিল এবং সেই বাড়ির বিরুদ্ধে আঘাত কর; তবুও তা পড়েনি, কারণ এর ভিত্তি ছিল পাথরের উপর।"</w:t>
      </w:r>
    </w:p>
    <w:p/>
    <w:p>
      <w:r xmlns:w="http://schemas.openxmlformats.org/wordprocessingml/2006/main">
        <w:t xml:space="preserve">Amos 2:4 সদাপ্রভু এই কথা কহেন; যিহূদার তিনটি অপরাধের জন্য এবং চারটি অপরাধের জন্য, আমি তার শাস্তি ফিরিয়ে দেব না; কারণ তারা সদাপ্রভুর আইনকে অবজ্ঞা করেছে এবং তাঁর আদেশ পালন করেনি, এবং তাদের মিথ্যার কারণে তাদের ভুল করা হয়েছে, তাদের পিতৃপুরুষেরা যে পথে চলেছিল।</w:t>
      </w:r>
    </w:p>
    <w:p/>
    <w:p>
      <w:r xmlns:w="http://schemas.openxmlformats.org/wordprocessingml/2006/main">
        <w:t xml:space="preserve">ঈশ্বর জুডাহকে সতর্ক করেন যে তিনি তাদের সীমালঙ্ঘন উপেক্ষা করবেন না, কারণ তারা আইন মানতে এবং তাদের পূর্বপুরুষদের পদাঙ্ক অনুসরণ করতে অস্বীকার করেছে।</w:t>
      </w:r>
    </w:p>
    <w:p/>
    <w:p>
      <w:r xmlns:w="http://schemas.openxmlformats.org/wordprocessingml/2006/main">
        <w:t xml:space="preserve">1. ঈশ্বরের আইন অমান্য করার পাপ</w:t>
      </w:r>
    </w:p>
    <w:p/>
    <w:p>
      <w:r xmlns:w="http://schemas.openxmlformats.org/wordprocessingml/2006/main">
        <w:t xml:space="preserve">2. আমাদের অবশ্যই ঈশ্বরের আইন মেনে চলতে হবে এবং পাপের শাস্তি এড়াতে হবে</w:t>
      </w:r>
    </w:p>
    <w:p/>
    <w:p>
      <w:r xmlns:w="http://schemas.openxmlformats.org/wordprocessingml/2006/main">
        <w:t xml:space="preserve">1. Deuteronomy 30:19-20 - আমি আজকে স্বর্গ ও পৃথিবীকে তোমাদের বিরুদ্ধে সাক্ষ্য দিতে বলছি, যে আমি তোমাদের সামনে জীবন ও মৃত্যু, আশীর্বাদ ও অভিশাপ স্থাপন করেছি। তাই জীবন বেছে নাও, যাতে তুমি ও তোমার সন্তানরা বেঁচে থাক, 20 তোমার ঈশ্বর সদাপ্রভুকে ভালবাসো, তাঁর রব মেনে চল এবং তাঁকে দৃঢ়ভাবে ধরে রাখ, কারণ তিনিই তোমার জীবন ও দীর্ঘ দিন।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আমোস 2:5 কিন্তু আমি যিহূদার উপরে আগুন পাঠাব এবং তা জেরুজালেমের প্রাসাদগুলোকে গ্রাস করবে।</w:t>
      </w:r>
    </w:p>
    <w:p/>
    <w:p>
      <w:r xmlns:w="http://schemas.openxmlformats.org/wordprocessingml/2006/main">
        <w:t xml:space="preserve">ঈশ্বর জেরুজালেমের প্রাসাদ ধ্বংস করার জন্য আগুন পাঠাবেন।</w:t>
      </w:r>
    </w:p>
    <w:p/>
    <w:p>
      <w:r xmlns:w="http://schemas.openxmlformats.org/wordprocessingml/2006/main">
        <w:t xml:space="preserve">1. ঈশ্বরের ন্যায়বিচার: পাপের পরিণতি</w:t>
      </w:r>
    </w:p>
    <w:p/>
    <w:p>
      <w:r xmlns:w="http://schemas.openxmlformats.org/wordprocessingml/2006/main">
        <w:t xml:space="preserve">2. ঈশ্বরের পবিত্রতা: তাঁর ক্রোধ এবং করুণা</w:t>
      </w:r>
    </w:p>
    <w:p/>
    <w:p>
      <w:r xmlns:w="http://schemas.openxmlformats.org/wordprocessingml/2006/main">
        <w:t xml:space="preserve">1. ইশাইয়া 5:24-25 - অতএব, আগুন যেমন খড়কে গ্রাস করে, এবং শিখা তুষকে গ্রাস করে, তেমনি তাদের শিকড় পচে যাওয়ার মতো হবে এবং তাদের পুষ্প ধুলার মতো উপরে উঠবে; কারণ তারা সর্বশক্তিমান প্রভুর আইন প্রত্যাখ্যান করেছে এবং ইস্রায়েলের পবিত্রতমের বাক্যকে অবজ্ঞা করেছে৷</w:t>
      </w:r>
    </w:p>
    <w:p/>
    <w:p>
      <w:r xmlns:w="http://schemas.openxmlformats.org/wordprocessingml/2006/main">
        <w:t xml:space="preserve">2. Jeremiah 21:14 - কিন্তু আমি তোমার পথ অনুসারে তোমাকে শাস্তি দেব, যখন তোমার জঘন্য কাজ তোমার মধ্যে থাকবে; তাহলে তুমি জানবে যে আমিই প্রভু যিনি আঘাত করেন।</w:t>
      </w:r>
    </w:p>
    <w:p/>
    <w:p>
      <w:r xmlns:w="http://schemas.openxmlformats.org/wordprocessingml/2006/main">
        <w:t xml:space="preserve">Amos 2:6 সদাপ্রভু এই কথা কহেন; ইস্রায়েলের তিনটি অপরাধের জন্য এবং চারটির জন্য, আমি তার শাস্তি ফিরিয়ে দেব না; কারণ তারা ধার্মিকদেরকে রৌপ্যের বিনিময়ে এবং দরিদ্রদের এক জোড়া জুতার বিনিময়ে বিক্রি করেছে৷</w:t>
      </w:r>
    </w:p>
    <w:p/>
    <w:p>
      <w:r xmlns:w="http://schemas.openxmlformats.org/wordprocessingml/2006/main">
        <w:t xml:space="preserve">প্রভু ঘোষণা করেছেন যে তিনি ধার্মিকদের রূপার জন্য এবং দরিদ্রদের এক জোড়া জুতার বিনিময়ে বিক্রি করার পাপের জন্য ইস্রায়েলের কাছ থেকে শাস্তি ফিরিয়ে দেবেন না।</w:t>
      </w:r>
    </w:p>
    <w:p/>
    <w:p>
      <w:r xmlns:w="http://schemas.openxmlformats.org/wordprocessingml/2006/main">
        <w:t xml:space="preserve">1. ঈশ্বরের ন্যায়বিচার: দরিদ্র এবং দুর্বলদের জন্য মন্ত্রণালয়</w:t>
      </w:r>
    </w:p>
    <w:p/>
    <w:p>
      <w:r xmlns:w="http://schemas.openxmlformats.org/wordprocessingml/2006/main">
        <w:t xml:space="preserve">2. আমাদের জীবনে করুণা এবং ক্ষমার শক্তি</w:t>
      </w:r>
    </w:p>
    <w:p/>
    <w:p>
      <w:r xmlns:w="http://schemas.openxmlformats.org/wordprocessingml/2006/main">
        <w:t xml:space="preserve">1. হিতোপদেশ 22:2 - ধনী এবং দরিদ্রদের মধ্যে এটি মিল রয়েছে; প্রভু তাদের সকলের সৃষ্টিকর্তা।</w:t>
      </w:r>
    </w:p>
    <w:p/>
    <w:p>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w:t>
      </w:r>
    </w:p>
    <w:p/>
    <w:p>
      <w:r xmlns:w="http://schemas.openxmlformats.org/wordprocessingml/2006/main">
        <w:t xml:space="preserve">আমোস 2:7 যে দরিদ্রের মাথায় পৃথিবীর ধূলিকণা পরে, এবং নম্রদের পথ ফিরিয়ে দাও; এবং একজন মানুষ এবং তার পিতা একই দাসীর কাছে যাবে, আমার পবিত্র নাম অপবিত্র করতে:</w:t>
      </w:r>
    </w:p>
    <w:p/>
    <w:p>
      <w:r xmlns:w="http://schemas.openxmlformats.org/wordprocessingml/2006/main">
        <w:t xml:space="preserve">দরিদ্ররা নিপীড়িত, এবং পুরুষরা অনৈতিক কাজ করে ঈশ্বরের পবিত্র নাম অপবিত্র করছে।</w:t>
      </w:r>
    </w:p>
    <w:p/>
    <w:p>
      <w:r xmlns:w="http://schemas.openxmlformats.org/wordprocessingml/2006/main">
        <w:t xml:space="preserve">1. নিপীড়নের বিপদ: পাপের চক্র ভাঙা</w:t>
      </w:r>
    </w:p>
    <w:p/>
    <w:p>
      <w:r xmlns:w="http://schemas.openxmlformats.org/wordprocessingml/2006/main">
        <w:t xml:space="preserve">2. ঈশ্বরীয় জীবন যাপন করা: ঈশ্বরের নামকে সম্মান করা</w:t>
      </w:r>
    </w:p>
    <w:p/>
    <w:p>
      <w:r xmlns:w="http://schemas.openxmlformats.org/wordprocessingml/2006/main">
        <w:t xml:space="preserve">1. জেমস 2:5-7 - শুনুন, আমার প্রিয় ভাইয়েরা, ঈশ্বর কি এই জগতের দরিদ্রদের বিশ্বাসে ধনী এবং রাজ্যের উত্তরাধিকারী বাছাই করেননি যা তিনি তাকে ভালবাসেন তাদের কাছে প্রতিশ্রুতি দিয়েছেন?</w:t>
      </w:r>
    </w:p>
    <w:p/>
    <w:p>
      <w:r xmlns:w="http://schemas.openxmlformats.org/wordprocessingml/2006/main">
        <w:t xml:space="preserve">2. Deuteronomy 5:16-20 - তোমার পিতা ও মাতাকে সম্মান কর, যেমন তোমার ঈশ্বর সদাপ্রভু তোমাকে আদেশ করেছেন; প্রভু, তোমাদের ঈশ্বর, তোমাদের য়ে দেশ দিচ্ছেন তাতে তোমাদের দিন দীর্ঘ হয় এবং তোমাদের মঙ্গল হয়৷</w:t>
      </w:r>
    </w:p>
    <w:p/>
    <w:p>
      <w:r xmlns:w="http://schemas.openxmlformats.org/wordprocessingml/2006/main">
        <w:t xml:space="preserve">আমোস 2:8 তারা প্রত্যেক বেদীর কাছে বন্ধক রাখা কাপড়ের উপর শুয়ে পড়ল এবং তাদের দেবতার গৃহে নিন্দিতদের দ্রাক্ষারস পান করল।</w:t>
      </w:r>
    </w:p>
    <w:p/>
    <w:p>
      <w:r xmlns:w="http://schemas.openxmlformats.org/wordprocessingml/2006/main">
        <w:t xml:space="preserve">আমোস 2:8 সেই সমস্ত লোকদের বর্ণনা করে যারা পোশাকের উপর শুয়ে থাকে যা প্রতিটি বেদীর প্রতি অঙ্গীকার হিসাবে দেওয়া হয়েছে এবং তাদের দেবতার গৃহে নিন্দিতদের ওয়াইন পান করে।</w:t>
      </w:r>
    </w:p>
    <w:p/>
    <w:p>
      <w:r xmlns:w="http://schemas.openxmlformats.org/wordprocessingml/2006/main">
        <w:t xml:space="preserve">1: যারা তাঁর ঘরের মধ্যে দুষ্টতা ও পরনিন্দা করে তাদের প্রতি ঈশ্বর সদয় দৃষ্টি দেন না।</w:t>
      </w:r>
    </w:p>
    <w:p/>
    <w:p>
      <w:r xmlns:w="http://schemas.openxmlformats.org/wordprocessingml/2006/main">
        <w:t xml:space="preserve">2: আমাদের অবশ্যই মনে রাখতে হবে যে ঈশ্বরের আদেশগুলিকে হালকাভাবে নেওয়া উচিত নয় এবং আমাদের শুধুমাত্র ভাল এবং পবিত্র জিনিসগুলির জন্য তাঁর ঘর ব্যবহার করা উচিত।</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ইশাইয়া 1:17 ভাল করতে শিখুন; ন্যায়বিচার চাই, সঠিক নিপীড়ন; পিতৃহীনদের বিচার করুন, বিধবার পক্ষে আবেদন করুন।</w:t>
      </w:r>
    </w:p>
    <w:p/>
    <w:p>
      <w:r xmlns:w="http://schemas.openxmlformats.org/wordprocessingml/2006/main">
        <w:t xml:space="preserve">Amos 2:9 তবুও আমি তাদের সামনে ইমোরীয়কে ধ্বংস করেছি, যার উচ্চতা এরস গাছের মত এবং সে ওক গাছের মত শক্তিশালী ছিল। তবুও আমি উপর থেকে তার ফল এবং নীচে থেকে তার শিকড় ধ্বংস করেছি।</w:t>
      </w:r>
    </w:p>
    <w:p/>
    <w:p>
      <w:r xmlns:w="http://schemas.openxmlformats.org/wordprocessingml/2006/main">
        <w:t xml:space="preserve">ঈশ্বর ইমোরীয় জাতিকে ধ্বংস করেছিলেন, যেটি শক্তিশালী এবং লম্বা ছিল, উপর থেকে তাদের ফল এবং নীচে থেকে তাদের শিকড় ধ্বংস করে।</w:t>
      </w:r>
    </w:p>
    <w:p/>
    <w:p>
      <w:r xmlns:w="http://schemas.openxmlformats.org/wordprocessingml/2006/main">
        <w:t xml:space="preserve">1. ঈশ্বরের শক্তি: ঈশ্বরের শক্তি এবং সার্বভৌমত্ব</w:t>
      </w:r>
    </w:p>
    <w:p/>
    <w:p>
      <w:r xmlns:w="http://schemas.openxmlformats.org/wordprocessingml/2006/main">
        <w:t xml:space="preserve">2. ঈশ্বরের সার্বভৌমত্ব: ঈশ্বর কীভাবে সমস্ত কিছুর নিয়ন্ত্রণে আছেন</w:t>
      </w:r>
    </w:p>
    <w:p/>
    <w:p>
      <w:r xmlns:w="http://schemas.openxmlformats.org/wordprocessingml/2006/main">
        <w:t xml:space="preserve">1. গীতসংহিতা 46:10 - "স্থির হও, এবং জান যে আমিই ঈশ্বর।"</w:t>
      </w:r>
    </w:p>
    <w:p/>
    <w:p>
      <w:r xmlns:w="http://schemas.openxmlformats.org/wordprocessingml/2006/main">
        <w:t xml:space="preserve">2. Jeremiah 32:17 - "আহ, প্রভু ঈশ্বর! আপনিই আপনার মহান শক্তি এবং আপনার প্রসারিত বাহু দ্বারা স্বর্গ ও পৃথিবী সৃষ্টি করেছেন! কিছুই আপনার পক্ষে খুব কঠিন নয়।"</w:t>
      </w:r>
    </w:p>
    <w:p/>
    <w:p>
      <w:r xmlns:w="http://schemas.openxmlformats.org/wordprocessingml/2006/main">
        <w:t xml:space="preserve">আমোস 2:10 এছাড়াও আমি তোমাদের মিশর দেশ থেকে তুলে এনেছিলাম এবং ইমোরীয়দের দেশ অধিকার করার জন্য মরুভূমির মধ্য দিয়ে চল্লিশ বছর ধরে তোমাদের নিয়ে গিয়েছিলাম।</w:t>
      </w:r>
    </w:p>
    <w:p/>
    <w:p>
      <w:r xmlns:w="http://schemas.openxmlformats.org/wordprocessingml/2006/main">
        <w:t xml:space="preserve">ঈশ্বর ইস্রায়েলীয়দের মিশর থেকে বের করে এনেছিলেন এবং 40 বছর ধরে মরুভূমির মধ্য দিয়ে তাদের নেতৃত্ব দিয়েছিলেন যাতে তারা ইমোরীয়দের দেশ অধিকার করতে পারে।</w:t>
      </w:r>
    </w:p>
    <w:p/>
    <w:p>
      <w:r xmlns:w="http://schemas.openxmlformats.org/wordprocessingml/2006/main">
        <w:t xml:space="preserve">1. তাঁর প্রতিশ্রুতি পূরণে ঈশ্বরের বিশ্বস্ততা।</w:t>
      </w:r>
    </w:p>
    <w:p/>
    <w:p>
      <w:r xmlns:w="http://schemas.openxmlformats.org/wordprocessingml/2006/main">
        <w:t xml:space="preserve">2. মরুভূমির মধ্য দিয়ে চলার মধ্যে বাধ্যতার গুরুত্ব।</w:t>
      </w:r>
    </w:p>
    <w:p/>
    <w:p>
      <w:r xmlns:w="http://schemas.openxmlformats.org/wordprocessingml/2006/main">
        <w:t xml:space="preserve">1. Deuteronomy 8:2-3 - মনে রেখো প্রভু তোমাদের ঈশ্বর কিভাবে এই চল্লিশ বছর মরুভূমিতে তোমাদের নেতৃত্ব দিয়েছিলেন, তোমাদের নম্র ও পরীক্ষা করার জন্য তোমাদের অন্তরে কি ছিল, তোমরা তাঁর আদেশ পালন করবে কি না। .</w:t>
      </w:r>
    </w:p>
    <w:p/>
    <w:p>
      <w:r xmlns:w="http://schemas.openxmlformats.org/wordprocessingml/2006/main">
        <w:t xml:space="preserve">3. গীতসংহিতা 136:16 - যিনি তাঁর অবিরাম প্রেমের জন্য তাঁর লোকদের মরুভূমির মধ্য দিয়ে নেতৃত্ব দিয়েছেন তাঁর কাছে চিরকাল স্থায়ী হয়।</w:t>
      </w:r>
    </w:p>
    <w:p/>
    <w:p>
      <w:r xmlns:w="http://schemas.openxmlformats.org/wordprocessingml/2006/main">
        <w:t xml:space="preserve">আমোস 2:11 এবং আমি তোমার ছেলেদেরকে ভাববাদীদের জন্য এবং তোমার যুবকদের নাসরীয়দের জন্য তৈরি করেছি। হে ইস্রায়েলের সন্তানেরা, তাই কি তাই নয়? প্রভু বলেন.</w:t>
      </w:r>
    </w:p>
    <w:p/>
    <w:p>
      <w:r xmlns:w="http://schemas.openxmlformats.org/wordprocessingml/2006/main">
        <w:t xml:space="preserve">ঈশ্বর ইস্রায়েলীয়দের কিছু পুত্রকে নবী হওয়ার জন্য এবং তাদের কিছু যুবককে নাজারী হতে উত্থিত করেছিলেন।</w:t>
      </w:r>
    </w:p>
    <w:p/>
    <w:p>
      <w:r xmlns:w="http://schemas.openxmlformats.org/wordprocessingml/2006/main">
        <w:t xml:space="preserve">1. ঈশ্বরের আহ্বান: ঈশ্বরের আমন্ত্রণকে স্বীকৃতি দেওয়া এবং সাড়া দেওয়া</w:t>
      </w:r>
    </w:p>
    <w:p/>
    <w:p>
      <w:r xmlns:w="http://schemas.openxmlformats.org/wordprocessingml/2006/main">
        <w:t xml:space="preserve">2. আমাদের সেবা করার বিশেষাধিকার: ঈশ্বরের ডাকে সাড়া দেওয়ার শক্তি</w:t>
      </w:r>
    </w:p>
    <w:p/>
    <w:p>
      <w:r xmlns:w="http://schemas.openxmlformats.org/wordprocessingml/2006/main">
        <w:t xml:space="preserve">1. Jeremiah 1:4-5: "এখন সদাপ্রভুর বাক্য আমার কাছে এলো, 'আমি তোমাকে গর্ভে গঠন করার আগে আমি তোমাকে চিনতাম, এবং তোমার জন্মের আগে আমি তোমাকে পবিত্র করেছিলাম; আমি তোমাকে জাতিদের কাছে একজন ভাববাদী নিযুক্ত করেছি। .'"</w:t>
      </w:r>
    </w:p>
    <w:p/>
    <w:p>
      <w:r xmlns:w="http://schemas.openxmlformats.org/wordprocessingml/2006/main">
        <w:t xml:space="preserve">2. লূক 1:13-17: "কিন্তু স্বর্গদূত তাঁকে বললেন, জাকারিয়া, ভয় পেয়ো না, কারণ তোমার প্রার্থনা শোনা হয়েছে, এবং তোমার স্ত্রী এলিজাবেথ তোমার একটি পুত্র সন্তানের জন্ম দেবে, এবং তুমি তার নাম রাখবে জন৷ এবং তুমি আনন্দ ও উল্লাস পাবে, এবং তার জন্মে অনেকে আনন্দ করবে, কারণ তিনি প্রভুর সামনে মহান হবেন এবং তাকে দ্রাক্ষারস বা শক্তিশালী পানীয় পান করা উচিত নয় এবং তিনি পবিত্র আত্মায় পূর্ণ হবেন, এমনকি তার মায়ের গর্ভ থেকেই এবং তিনি ইস্রায়েলের অনেক সন্তানকে তাদের ঈশ্বর সদাপ্রভুর দিকে ফিরিয়ে দেবেন, এবং তিনি এলিয়ার আত্মা ও শক্তিতে তাঁর আগে যাবেন, পিতাদের হৃদয় সন্তানদের প্রতি এবং অবাধ্যদেরকে প্রজ্ঞার দিকে ফিরিয়ে দিতে। শুধু, প্রভুর জন্য প্রস্তুত একটি মানুষ প্রস্তুত করা.</w:t>
      </w:r>
    </w:p>
    <w:p/>
    <w:p>
      <w:r xmlns:w="http://schemas.openxmlformats.org/wordprocessingml/2006/main">
        <w:t xml:space="preserve">Amos 2:12 কিন্তু তোমরা নাসরীয়দের দ্রাক্ষারস পান করতে দিয়েছিলে; তিনি ভাববাদীদের আদেশ দিয়ে বললেন, ভাববাণী করো না৷</w:t>
      </w:r>
    </w:p>
    <w:p/>
    <w:p>
      <w:r xmlns:w="http://schemas.openxmlformats.org/wordprocessingml/2006/main">
        <w:t xml:space="preserve">এই অনুচ্ছেদটি বলে যে কীভাবে ইস্রায়েলের লোকেরা নাজারাইট এবং নবীদের প্রত্যাখ্যান করেছিল, তাদের মদ পান করতে উত্সাহিত করেছিল এবং তাদের ভবিষ্যদ্বাণী করা থেকে নিষেধ করেছিল।</w:t>
      </w:r>
    </w:p>
    <w:p/>
    <w:p>
      <w:r xmlns:w="http://schemas.openxmlformats.org/wordprocessingml/2006/main">
        <w:t xml:space="preserve">1. ঈশ্বরের রসূলদের প্রত্যাখ্যান: অবাধ্যতার পরিণতি</w:t>
      </w:r>
    </w:p>
    <w:p/>
    <w:p>
      <w:r xmlns:w="http://schemas.openxmlformats.org/wordprocessingml/2006/main">
        <w:t xml:space="preserve">2. আনুগত্য এবং ঈশ্বরের শব্দের বশ্যতা মধ্যে বসবাস</w:t>
      </w:r>
    </w:p>
    <w:p/>
    <w:p>
      <w:r xmlns:w="http://schemas.openxmlformats.org/wordprocessingml/2006/main">
        <w:t xml:space="preserve">1. Ephesians 5:18 - "এবং মদ পানে মাতাল হয়ো না, কারণ এটি অশ্লীলতা, কিন্তু আত্মায় পরিপূর্ণ হও,"</w:t>
      </w:r>
    </w:p>
    <w:p/>
    <w:p>
      <w:r xmlns:w="http://schemas.openxmlformats.org/wordprocessingml/2006/main">
        <w:t xml:space="preserve">2. Jeremiah 23:21-22 - "আমি ভাববাদীদের পাঠাইনি, তবুও তারা দৌড়েছিল; আমি তাদের সাথে কথা বলিনি, তবুও তারা ভবিষ্যদ্বাণী করেছিল। কিন্তু তারা যদি আমার পরিষদে দাঁড়াতেন, তবে তারা আমার কথা আমার কাছে ঘোষণা করত। মানুষ, এবং তারা তাদের তাদের মন্দ পথ থেকে এবং তাদের কাজের মন্দ থেকে তাদের ফিরিয়ে দিত।"</w:t>
      </w:r>
    </w:p>
    <w:p/>
    <w:p>
      <w:r xmlns:w="http://schemas.openxmlformats.org/wordprocessingml/2006/main">
        <w:t xml:space="preserve">আমোস 2:13 দেখ, আমি তোমার নীচে চাপা পড়ে আছি, যেমন একটি গাড়ি চাপা পড়ে যা চাদরে পূর্ণ।</w:t>
      </w:r>
    </w:p>
    <w:p/>
    <w:p>
      <w:r xmlns:w="http://schemas.openxmlformats.org/wordprocessingml/2006/main">
        <w:t xml:space="preserve">ঈশ্বর ইস্রায়েলীয়দের প্রতি তাঁর ক্রোধ প্রকাশ করছেন এবং এটিকে শেফ ভর্তি একটি গাড়ির সাথে তুলনা করছেন যা নীচে চাপা হচ্ছে।</w:t>
      </w:r>
    </w:p>
    <w:p/>
    <w:p>
      <w:r xmlns:w="http://schemas.openxmlformats.org/wordprocessingml/2006/main">
        <w:t xml:space="preserve">1. পাপের জন্য ঈশ্বরের শাস্তি: ইস্রায়েলীয়দের উদাহরণ থেকে শিক্ষা নেওয়া</w:t>
      </w:r>
    </w:p>
    <w:p/>
    <w:p>
      <w:r xmlns:w="http://schemas.openxmlformats.org/wordprocessingml/2006/main">
        <w:t xml:space="preserve">2. আমাদের পাপের ওজন: যখন ঈশ্বর আমাদের সহ্য করার ক্ষমতার চেয়ে বেশি দেন</w:t>
      </w:r>
    </w:p>
    <w:p/>
    <w:p>
      <w:r xmlns:w="http://schemas.openxmlformats.org/wordprocessingml/2006/main">
        <w:t xml:space="preserve">1. আমোস 2:13</w:t>
      </w:r>
    </w:p>
    <w:p/>
    <w:p>
      <w:r xmlns:w="http://schemas.openxmlformats.org/wordprocessingml/2006/main">
        <w:t xml:space="preserve">2. ম্যাথু 11:28-30 "আমার কাছে এস, যারা পরিশ্রম করে এবং ভারাক্রান্ত, আমি তোমাদের বিশ্রাম দেব। আমার জোয়াল তোমাদের উপর নাও, এবং আমার কাছ থেকে শিখ, কারণ আমি কোমল ও নম্র হৃদয়ে এবং তোমরা আপনার আত্মার জন্য বিশ্রাম পাবেন, কারণ আমার জোয়াল সহজ, এবং আমার বোঝা হালকা।"</w:t>
      </w:r>
    </w:p>
    <w:p/>
    <w:p>
      <w:r xmlns:w="http://schemas.openxmlformats.org/wordprocessingml/2006/main">
        <w:t xml:space="preserve">আমোস 2:14 তাই দ্রুত থেকে উড়ে যাওয়া ধ্বংস হয়ে যাবে, এবং শক্তিশালী তার শক্তিকে শক্তিশালী করবে না, শক্তিশালীও নিজেকে রক্ষা করবে না:</w:t>
      </w:r>
    </w:p>
    <w:p/>
    <w:p>
      <w:r xmlns:w="http://schemas.openxmlformats.org/wordprocessingml/2006/main">
        <w:t xml:space="preserve">ঈশ্বর দ্রুত, শক্তিশালী, বা শক্তিশালীকে শাস্তি থেকে রক্ষা করবেন না।</w:t>
      </w:r>
    </w:p>
    <w:p/>
    <w:p>
      <w:r xmlns:w="http://schemas.openxmlformats.org/wordprocessingml/2006/main">
        <w:t xml:space="preserve">1. ঈশ্বরের ন্যায়বিচার নিরপেক্ষ এবং সকলের কাছে পৌঁছাবে, তাদের শক্তি বা সম্পদ নির্বিশেষে।</w:t>
      </w:r>
    </w:p>
    <w:p/>
    <w:p>
      <w:r xmlns:w="http://schemas.openxmlformats.org/wordprocessingml/2006/main">
        <w:t xml:space="preserve">2. ঈশ্বরের বিচার থেকে আমাদের রক্ষা করার জন্য আমরা আমাদের নিজস্ব শক্তি বা শক্তির উপর নির্ভর করতে পারি না।</w:t>
      </w:r>
    </w:p>
    <w:p/>
    <w:p>
      <w:r xmlns:w="http://schemas.openxmlformats.org/wordprocessingml/2006/main">
        <w:t xml:space="preserve">1. ইশাইয়া 40:29-31 - তিনি দুর্বলদের শক্তি দেন এবং যাদের শক্তি নেই তাদের শক্তি বৃদ্ধি করেন।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আমোস 2:15 যে ধনুক চালায় সে দাঁড়াবে না; আর যে দ্রুত পায়ে চলে সে নিজেকে রক্ষা করতে পারবে না; যে ঘোড়ায় চড়ে সেও নিজেকে রক্ষা করবে না।</w:t>
      </w:r>
    </w:p>
    <w:p/>
    <w:p>
      <w:r xmlns:w="http://schemas.openxmlformats.org/wordprocessingml/2006/main">
        <w:t xml:space="preserve">শুধুমাত্র তাদের শক্তি বা দক্ষতার কারণে ঈশ্বর কোন ব্যক্তির জীবনকে রেহাই দেবেন না।</w:t>
      </w:r>
    </w:p>
    <w:p/>
    <w:p>
      <w:r xmlns:w="http://schemas.openxmlformats.org/wordprocessingml/2006/main">
        <w:t xml:space="preserve">1: আমাদের নিজেদের শক্তি এবং প্রতিভার উপর নির্ভর করা উচিত নয়, তবে ঈশ্বরের করুণা এবং ক্ষমতার উপর নির্ভর করা উচিত।</w:t>
      </w:r>
    </w:p>
    <w:p/>
    <w:p>
      <w:r xmlns:w="http://schemas.openxmlformats.org/wordprocessingml/2006/main">
        <w:t xml:space="preserve">2: আমাদের উপহার এবং ক্ষমতা নিয়ে গর্বিত হওয়া উচিত নয়, বরং নম্র হওয়া উচিত এবং মনে রাখবেন যে সমস্ত আশীর্বাদ ঈশ্বরের কাছ থেকে আসে।</w:t>
      </w:r>
    </w:p>
    <w:p/>
    <w:p>
      <w:r xmlns:w="http://schemas.openxmlformats.org/wordprocessingml/2006/main">
        <w:t xml:space="preserve">1: Jeremiah 17:5-10 - প্রভুতে বিশ্বাস করুন এবং আমাদের নিজের শক্তিতে নয়।</w:t>
      </w:r>
    </w:p>
    <w:p/>
    <w:p>
      <w:r xmlns:w="http://schemas.openxmlformats.org/wordprocessingml/2006/main">
        <w:t xml:space="preserve">2: গীতসংহিতা 33:16-20 - প্রভু নম্রদের শক্তি দেন।</w:t>
      </w:r>
    </w:p>
    <w:p/>
    <w:p>
      <w:r xmlns:w="http://schemas.openxmlformats.org/wordprocessingml/2006/main">
        <w:t xml:space="preserve">আমোস 2:16 আর বীরদের মধ্যে যে সাহসী সে সেই দিন উলঙ্গ হয়ে পালিয়ে যাবে, সদাপ্রভু বলছেন।</w:t>
      </w:r>
    </w:p>
    <w:p/>
    <w:p>
      <w:r xmlns:w="http://schemas.openxmlformats.org/wordprocessingml/2006/main">
        <w:t xml:space="preserve">প্রভু ঘোষণা করেন যে শক্তিশালীদের মধ্যে যারা সাহসী তারা একটি নির্দিষ্ট দিনে কোন পোশাক ছাড়াই পালিয়ে যাবে।</w:t>
      </w:r>
    </w:p>
    <w:p/>
    <w:p>
      <w:r xmlns:w="http://schemas.openxmlformats.org/wordprocessingml/2006/main">
        <w:t xml:space="preserve">1. "ঈশ্বর নিয়ন্ত্রণে আছেন: কঠিন সময়ে প্রভুর উপর নির্ভর করতে শেখা"।</w:t>
      </w:r>
    </w:p>
    <w:p/>
    <w:p>
      <w:r xmlns:w="http://schemas.openxmlformats.org/wordprocessingml/2006/main">
        <w:t xml:space="preserve">2. "প্রতিকূল সময়ে দৃঢ়ভাবে দাঁড়ানো: ভয়ের মুখে সাহসের শক্তি"।</w:t>
      </w:r>
    </w:p>
    <w:p/>
    <w:p>
      <w:r xmlns:w="http://schemas.openxmlformats.org/wordprocessingml/2006/main">
        <w:t xml:space="preserve">1. ইশাইয়া 40:31: "কিন্তু যারা সদাপ্রভুর উপর অপেক্ষা করে তারা তাদের শক্তিকে পুনর্নবীকরণ করবে; তারা ঈগলের মতো ডানা মেলে উপরে উঠবে; তারা দৌড়াবে, ক্লান্ত হবে না; এবং তারা হাঁটবে, অজ্ঞান হবে না।"</w:t>
      </w:r>
    </w:p>
    <w:p/>
    <w:p>
      <w:r xmlns:w="http://schemas.openxmlformats.org/wordprocessingml/2006/main">
        <w:t xml:space="preserve">2. হিতোপদেশ 28:1: "কেউ তাড়া না করলে দুষ্টরা পালিয়ে যায়; কিন্তু ধার্মিকরা সিংহের মতো সাহসী হয়।"</w:t>
      </w:r>
    </w:p>
    <w:p/>
    <w:p>
      <w:r xmlns:w="http://schemas.openxmlformats.org/wordprocessingml/2006/main">
        <w:t xml:space="preserve">আমোস অধ্যায় 3 ইস্রায়েলের উপর জবাবদিহিতা এবং আসন্ন বিচারের উপর জোর দেয়। অধ্যায়টি ঈশ্বর এবং ইস্রায়েলের মধ্যে বিশেষ সম্পর্ককে তুলে ধরে এবং আসন্ন বিচারের পিছনে কারণগুলি প্রকাশ করে।</w:t>
      </w:r>
    </w:p>
    <w:p/>
    <w:p>
      <w:r xmlns:w="http://schemas.openxmlformats.org/wordprocessingml/2006/main">
        <w:t xml:space="preserve">1ম অনুচ্ছেদ: অধ্যায়টি ঈশ্বর এবং ইস্রায়েলের মধ্যে অনন্য সম্পর্কের উপর জোর দিয়ে শুরু হয়। ঈশ্বর সমস্ত জাতির মধ্যে থেকে ইস্রায়েলকে বেছে নিয়েছেন এবং ফলস্বরূপ, তিনি তাদের কর্মের জন্য তাদের জবাবদিহি করেন। তাদের বিশেষ সম্পর্কের কারণে, ঈশ্বর তাদের পাপের জন্য তাদের শাস্তি দেবেন (আমোস 3:1-2)।</w:t>
      </w:r>
    </w:p>
    <w:p/>
    <w:p>
      <w:r xmlns:w="http://schemas.openxmlformats.org/wordprocessingml/2006/main">
        <w:t xml:space="preserve">2য় অনুচ্ছেদ: অধ্যায়টি অলঙ্কৃত প্রশ্নগুলির একটি সিরিজের সাথে চলতে থাকে যা কারণ এবং প্রভাবকে হাইলাইট করে। প্রশ্নগুলি জোর দেয় যে ঘটনাগুলি সুযোগ দ্বারা বা উদ্দেশ্য ছাড়াই ঘটে না। ঈশ্বরের ক্রিয়াকলাপ এবং ফলগুলির মধ্যে একটি সরাসরি সংযোগ রয়েছে (আমোস 3:3-8)৷</w:t>
      </w:r>
    </w:p>
    <w:p/>
    <w:p>
      <w:r xmlns:w="http://schemas.openxmlformats.org/wordprocessingml/2006/main">
        <w:t xml:space="preserve">3য় অনুচ্ছেদ: অধ্যায় ইস্রায়েলের উপর আসন্ন রায় প্রকাশ করে। ভাববাদী আমোস ঘোষণা করেন যে ইস্রায়েলের রাজধানী শমরিয়া শহর ধ্বংস ও জনশূন্যতার সম্মুখীন হবে। লোকেদের বন্দী করা হবে, এবং তাদের বিলাসবহুল বাসস্থান ধ্বংসস্তূপে পরিণত হবে (আমোস 3:9-15)।</w:t>
      </w:r>
    </w:p>
    <w:p/>
    <w:p>
      <w:r xmlns:w="http://schemas.openxmlformats.org/wordprocessingml/2006/main">
        <w:t xml:space="preserve">সংক্ষেপে,</w:t>
      </w:r>
    </w:p>
    <w:p>
      <w:r xmlns:w="http://schemas.openxmlformats.org/wordprocessingml/2006/main">
        <w:t xml:space="preserve">আমোস অধ্যায় 3 ইস্রায়েলের জবাবদিহিতার উপর জোর দেয় এবং আসন্ন রায়ের পিছনে কারণগুলি প্রকাশ করে।</w:t>
      </w:r>
    </w:p>
    <w:p/>
    <w:p>
      <w:r xmlns:w="http://schemas.openxmlformats.org/wordprocessingml/2006/main">
        <w:t xml:space="preserve">ঈশ্বর এবং ইস্রায়েলের মধ্যে অনন্য সম্পর্কের উপর জোর দেওয়া।</w:t>
      </w:r>
    </w:p>
    <w:p>
      <w:r xmlns:w="http://schemas.openxmlformats.org/wordprocessingml/2006/main">
        <w:t xml:space="preserve">ঈশ্বরের সাথে তাদের বিশেষ সম্পর্কের কারণে তাদের কর্মের জন্য ইস্রায়েলের জবাবদিহিতা।</w:t>
      </w:r>
    </w:p>
    <w:p>
      <w:r xmlns:w="http://schemas.openxmlformats.org/wordprocessingml/2006/main">
        <w:t xml:space="preserve">অলঙ্কৃত প্রশ্নগুলি কারণ এবং প্রভাবকে হাইলাইট করে, কর্ম এবং পরিণতির মধ্যে সংযোগের উপর জোর দেয়।</w:t>
      </w:r>
    </w:p>
    <w:p>
      <w:r xmlns:w="http://schemas.openxmlformats.org/wordprocessingml/2006/main">
        <w:t xml:space="preserve">ইস্রায়েলের উপর আসন্ন রায়ের উদ্ঘাটন, বিশেষত শমরিয়ার ধ্বংস ও জনশূন্যতা।</w:t>
      </w:r>
    </w:p>
    <w:p/>
    <w:p>
      <w:r xmlns:w="http://schemas.openxmlformats.org/wordprocessingml/2006/main">
        <w:t xml:space="preserve">আমোসের এই অধ্যায়টি ঈশ্বরের সাথে তাদের বিশেষ সম্পর্কের কারণে ইস্রায়েলের জবাবদিহিতার উপর জোর দেয়। অধ্যায়টি হাইলাইট করে শুরু হয় যে ঈশ্বর সমস্ত জাতির মধ্যে ইস্রায়েলকে বেছে নিয়েছেন এবং ফলস্বরূপ, তিনি তাদের ক্রিয়াকলাপের জন্য তাদের জবাবদিহি করেন। অধ্যায়টি অলঙ্কৃত প্রশ্নগুলির একটি সিরিজের সাথে চলতে থাকে যা ঘটনাগুলির মধ্যে কারণ এবং প্রভাবের সম্পর্কের উপর জোর দেয়। প্রশ্নগুলি স্পষ্ট করে যে ঘটনাগুলি আকস্মিকভাবে বা উদ্দেশ্য ছাড়াই ঘটে না। ঈশ্বরের কর্ম এবং তার পরবর্তী পরিণতির মধ্যে সরাসরি সংযোগ রয়েছে। অধ্যায় ইস্রায়েলের উপর আসন্ন রায় প্রকাশের মাধ্যমে শেষ হয়। ভাববাদী আমোস ঘোষণা করেন যে ইস্রায়েলের রাজধানী শমরিয়া শহর ধ্বংস ও জনশূন্যতার সম্মুখীন হবে। লোকেদের বন্দী করা হবে এবং তাদের বিলাসবহুল বাসস্থান ধ্বংসস্তূপে পরিণত হবে। এই অধ্যায়ে ইসরায়েলের জবাবদিহিতা এবং তাদের কর্মের আসন্ন পরিণতির ওপর জোর দেওয়া হয়েছে।</w:t>
      </w:r>
    </w:p>
    <w:p/>
    <w:p>
      <w:r xmlns:w="http://schemas.openxmlformats.org/wordprocessingml/2006/main">
        <w:t xml:space="preserve">আমোস 3:1 হে ইস্রায়েল-সন্তানগণ, সদাপ্রভু তোমাদের বিরুদ্ধে এই কথা শুনুন যে, আমি মিসর দেশ হইতে যে সমস্ত বংশকে উত্থাপন করিয়াছি, তাহার বিরুদ্ধে;</w:t>
      </w:r>
    </w:p>
    <w:p/>
    <w:p>
      <w:r xmlns:w="http://schemas.openxmlformats.org/wordprocessingml/2006/main">
        <w:t xml:space="preserve">সদাপ্রভু ইস্রায়েলীয়দের বিরুদ্ধে কথা বলেন, যাদের তিনি মিশর থেকে বের করে এনেছিলেন।</w:t>
      </w:r>
    </w:p>
    <w:p/>
    <w:p>
      <w:r xmlns:w="http://schemas.openxmlformats.org/wordprocessingml/2006/main">
        <w:t xml:space="preserve">1: আমাদের সর্বদা প্রভুর বিশ্বস্ততা মনে রাখতে হবে এবং তাঁর আদেশের প্রতি বাধ্য হতে হবে।</w:t>
      </w:r>
    </w:p>
    <w:p/>
    <w:p>
      <w:r xmlns:w="http://schemas.openxmlformats.org/wordprocessingml/2006/main">
        <w:t xml:space="preserve">2: প্রভু আমাদের যে আশীর্বাদ দিয়েছেন তা আমাদের ভুলে যাওয়া উচিত নয় এবং তাঁর প্রতি বিশ্বস্ত থাকা উচিত।</w:t>
      </w:r>
    </w:p>
    <w:p/>
    <w:p>
      <w:r xmlns:w="http://schemas.openxmlformats.org/wordprocessingml/2006/main">
        <w:t xml:space="preserve">1: Deuteronomy 7:9 "অতএব জেনে রাখ যে প্রভু তোমার ঈশ্বর ঈশ্বর; তিনি বিশ্বস্ত ঈশ্বর, যারা তাঁকে ভালবাসে এবং তাঁর আদেশ পালন করে তাদের এক হাজার প্রজন্মের কাছে ভালবাসার চুক্তি পালন করে।"</w:t>
      </w:r>
    </w:p>
    <w:p/>
    <w:p>
      <w:r xmlns:w="http://schemas.openxmlformats.org/wordprocessingml/2006/main">
        <w:t xml:space="preserve">2:1 করিন্থীয় 10:11 এখন এই ঘটনাগুলি তাদের জন্য একটি উদাহরণ হিসাবে ঘটেছে, কিন্তু সেগুলি আমাদের নির্দেশের জন্য লেখা হয়েছে, যাদের উপর যুগের শেষ এসেছে৷</w:t>
      </w:r>
    </w:p>
    <w:p/>
    <w:p>
      <w:r xmlns:w="http://schemas.openxmlformats.org/wordprocessingml/2006/main">
        <w:t xml:space="preserve">আমোস 3:2 পৃথিবীর সমস্ত গোষ্ঠীর মধ্যে আমি কেবল তোমাকেই জানি; সেইজন্য আমি তোমার সমস্ত অন্যায়ের জন্য তোমাকে শাস্তি দেব।</w:t>
      </w:r>
    </w:p>
    <w:p/>
    <w:p>
      <w:r xmlns:w="http://schemas.openxmlformats.org/wordprocessingml/2006/main">
        <w:t xml:space="preserve">ঈশ্বর ইস্রায়েলকে তার নিজের লোক হিসেবে বেছে নিয়েছেন, এবং তাদের পাপের জন্য তাদের শাস্তি দেবেন।</w:t>
      </w:r>
    </w:p>
    <w:p/>
    <w:p>
      <w:r xmlns:w="http://schemas.openxmlformats.org/wordprocessingml/2006/main">
        <w:t xml:space="preserve">1: ইস্রায়েলের সাথে ঈশ্বরের বিশেষ সম্পর্কের অর্থ হল তাদের অবশ্যই তাদের পাপের জন্য জবাবদিহি করতে হবে।</w:t>
      </w:r>
    </w:p>
    <w:p/>
    <w:p>
      <w:r xmlns:w="http://schemas.openxmlformats.org/wordprocessingml/2006/main">
        <w:t xml:space="preserve">2: আমাদের অবশ্যই এমন জীবন যাপন করার চেষ্টা করতে হবে যা ঈশ্বরকে খুশি করে, এমনকি যদি এর অর্থ আমাদের অন্যায়ের জন্য পরিণতির সম্মুখীন হয়।</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2:2 করিন্থিয়ানস 5:10 - কারণ আমাদের সকলকে খ্রীষ্টের বিচারের আসনের সামনে উপস্থিত হতে হবে, যাতে প্রত্যেকে তার দেহে যা করেছে তার জন্য যা আছে তা পেতে পারে, তা ভাল হোক বা মন্দ হোক।</w:t>
      </w:r>
    </w:p>
    <w:p/>
    <w:p>
      <w:r xmlns:w="http://schemas.openxmlformats.org/wordprocessingml/2006/main">
        <w:t xml:space="preserve">আমোস 3:3 দু'জন কি একত্রে হাঁটতে পারে, সম্মত না হলে?</w:t>
      </w:r>
    </w:p>
    <w:p/>
    <w:p>
      <w:r xmlns:w="http://schemas.openxmlformats.org/wordprocessingml/2006/main">
        <w:t xml:space="preserve">উত্তরণটি দুটি পক্ষকে একে অপরের সাথে যুক্ত হওয়ার আগে একমত হতে উত্সাহিত করে।</w:t>
      </w:r>
    </w:p>
    <w:p/>
    <w:p>
      <w:r xmlns:w="http://schemas.openxmlformats.org/wordprocessingml/2006/main">
        <w:t xml:space="preserve">1: একটি সফল সম্পর্কের জন্য অন্যদের সাথে একমত হওয়া অপরিহার্য।</w:t>
      </w:r>
    </w:p>
    <w:p/>
    <w:p>
      <w:r xmlns:w="http://schemas.openxmlformats.org/wordprocessingml/2006/main">
        <w:t xml:space="preserve">2: একসাথে কাজ করতে সক্ষম হওয়ার জন্য অন্যদের সাথে একমত হওয়া গুরুত্বপূর্ণ।</w:t>
      </w:r>
    </w:p>
    <w:p/>
    <w:p>
      <w:r xmlns:w="http://schemas.openxmlformats.org/wordprocessingml/2006/main">
        <w:t xml:space="preserve">1: ফিলিপীয় 2:2, আমার আনন্দ পূর্ণ করুন, যাতে তোমরা একই রকমের, একই ভালবাসা, এক মতের, এক মনের হয়ে থাক।</w:t>
      </w:r>
    </w:p>
    <w:p/>
    <w:p>
      <w:r xmlns:w="http://schemas.openxmlformats.org/wordprocessingml/2006/main">
        <w:t xml:space="preserve">2: Ecclesiastes 4:9-12,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আমোস 3:4 সিংহ কি বনে গর্জন করবে, যখন তার কোন শিকার নেই? একটি যুবক সিংহ কি তার গুহা থেকে চিৎকার করবে, যদি সে কিছুই না নেয়?</w:t>
      </w:r>
    </w:p>
    <w:p/>
    <w:p>
      <w:r xmlns:w="http://schemas.openxmlformats.org/wordprocessingml/2006/main">
        <w:t xml:space="preserve">ঈশ্বর সার্বভৌম এবং ন্যায়বিচার ও ধার্মিকতা প্রচার করার জন্য তাঁর লোকেদের মাধ্যমে কথা বলেন।</w:t>
      </w:r>
    </w:p>
    <w:p/>
    <w:p>
      <w:r xmlns:w="http://schemas.openxmlformats.org/wordprocessingml/2006/main">
        <w:t xml:space="preserve">1: ঈশ্বরের সার্বভৌমত্ব - আমাদের সর্বদা মনে রাখতে হবে যে ঈশ্বর সার্বভৌম এবং ন্যায়বিচার ও ধার্মিকতার প্রচার করার জন্য আমাদের মাধ্যমে কথা বলার ক্ষমতা রাখেন।</w:t>
      </w:r>
    </w:p>
    <w:p/>
    <w:p>
      <w:r xmlns:w="http://schemas.openxmlformats.org/wordprocessingml/2006/main">
        <w:t xml:space="preserve">2: সিংহের গর্জন - যেমন একটি সিংহ গর্জন করে তার উপস্থিতি ঘোষণা করতে এবং তার অঞ্চল রক্ষা করার জন্য, ঈশ্বর আমাদের মাধ্যমে ন্যায়বিচার এবং ধার্মিকতার প্রচার করেন।</w:t>
      </w:r>
    </w:p>
    <w:p/>
    <w:p>
      <w:r xmlns:w="http://schemas.openxmlformats.org/wordprocessingml/2006/main">
        <w:t xml:space="preserve">1: আমোস 3:4 - একটি সিংহ কি বনে গর্জন করবে, যখন তার কোন শিকার নেই? একটি যুবক সিংহ কি তার গুহা থেকে চিৎকার করবে, যদি সে কিছুই না নেয়?</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আমোস 3:5 একটি পাখি কি পৃথিবীতে ফাঁদে পড়ে যেতে পারে, যেখানে তার জন্য কোন জিন নেই? কেউ কি পৃথিবী থেকে একটা ফাঁদ তুলে নেবে?</w:t>
      </w:r>
    </w:p>
    <w:p/>
    <w:p>
      <w:r xmlns:w="http://schemas.openxmlformats.org/wordprocessingml/2006/main">
        <w:t xml:space="preserve">প্রভু তাদের পাপের জন্য দুষ্টদের শাস্তি দেবেন, এমনকি যদি তারা একটি সুস্পষ্ট ফাঁদে ধরা না পড়ে।</w:t>
      </w:r>
    </w:p>
    <w:p/>
    <w:p>
      <w:r xmlns:w="http://schemas.openxmlformats.org/wordprocessingml/2006/main">
        <w:t xml:space="preserve">1. ঈশ্বর সব দেখেন: সৎভাবে জীবনযাপনের গুরুত্ব</w:t>
      </w:r>
    </w:p>
    <w:p/>
    <w:p>
      <w:r xmlns:w="http://schemas.openxmlformats.org/wordprocessingml/2006/main">
        <w:t xml:space="preserve">2. পাপের পরিণতি: প্রভুর বিচার</w:t>
      </w:r>
    </w:p>
    <w:p/>
    <w:p>
      <w:r xmlns:w="http://schemas.openxmlformats.org/wordprocessingml/2006/main">
        <w:t xml:space="preserve">1. হিতোপদেশ 15:3 - "প্রভুর চোখ সর্বত্র রয়েছে, মন্দ এবং ভালকে দেখছে।"</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ধার্মিকদের ধার্মিকতা তার উপরে থাকবে, এবং দুষ্টের পাপাচার তার উপরেই বর্তাবে।"</w:t>
      </w:r>
    </w:p>
    <w:p/>
    <w:p>
      <w:r xmlns:w="http://schemas.openxmlformats.org/wordprocessingml/2006/main">
        <w:t xml:space="preserve">আমোস 3:6 নগরে কি শিঙা বাজাবে, আর লোকেরা ভয় পাবে না? কোন শহরে কি মন্দ হবে? প্রভু তা করেন নি?</w:t>
      </w:r>
    </w:p>
    <w:p/>
    <w:p>
      <w:r xmlns:w="http://schemas.openxmlformats.org/wordprocessingml/2006/main">
        <w:t xml:space="preserve">ঈশ্বর তার ইচ্ছা পূরণ করতে ভাল এবং মন্দ উভয় ব্যবহার করে.</w:t>
      </w:r>
    </w:p>
    <w:p/>
    <w:p>
      <w:r xmlns:w="http://schemas.openxmlformats.org/wordprocessingml/2006/main">
        <w:t xml:space="preserve">1. ঈশ্বরের সার্বভৌমত্ব: কষ্টের উদ্দেশ্য বোঝা</w:t>
      </w:r>
    </w:p>
    <w:p/>
    <w:p>
      <w:r xmlns:w="http://schemas.openxmlformats.org/wordprocessingml/2006/main">
        <w:t xml:space="preserve">2. বিশ্বাসের মাধ্যমে জীবনের চ্যালেঞ্জগুলির অর্থ সন্ধান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হিব্রুজ 4:15-16 - কারণ আমাদের এমন একজন মহাযাজক নেই যিনি আমাদের দুর্বলতার প্রতি সহানুভূতি জানাতে অক্ষম, কিন্তু আমাদের এমন একজন আছেন যিনি সব উপায়ে প্রলোভিত হয়েছেন, ঠিক যেমন আমরা এখনও পাপ করেনি।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p>
      <w:r xmlns:w="http://schemas.openxmlformats.org/wordprocessingml/2006/main">
        <w:t xml:space="preserve">Amos 3:7 নিশ্চয়ই প্রভু সদাপ্রভু কিছুই করবেন না, কিন্তু তিনি তাঁর দাস ভাববাদীদের কাছে তাঁর গোপন কথা প্রকাশ করেন।</w:t>
      </w:r>
    </w:p>
    <w:p/>
    <w:p>
      <w:r xmlns:w="http://schemas.openxmlformats.org/wordprocessingml/2006/main">
        <w:t xml:space="preserve">ঈশ্বর প্রথমে তাঁর নবীদের কাছে তাঁর পরিকল্পনা প্রকাশ না করে কাজ করবেন না।</w:t>
      </w:r>
    </w:p>
    <w:p/>
    <w:p>
      <w:r xmlns:w="http://schemas.openxmlformats.org/wordprocessingml/2006/main">
        <w:t xml:space="preserve">1. ঈশ্বরের অবিচল প্রতিশ্রুতি: ঈশ্বরের অটল নির্দেশনার উপর নির্ভর করা</w:t>
      </w:r>
    </w:p>
    <w:p/>
    <w:p>
      <w:r xmlns:w="http://schemas.openxmlformats.org/wordprocessingml/2006/main">
        <w:t xml:space="preserve">2. বিশ্বস্ত দাস: ঈশ্বরের বাক্য এবং ইচ্ছার উপর আস্থা রাখা</w:t>
      </w:r>
    </w:p>
    <w:p/>
    <w:p>
      <w:r xmlns:w="http://schemas.openxmlformats.org/wordprocessingml/2006/main">
        <w:t xml:space="preserve">1. Jeremiah 23:18-22 - ঈশ্বরের বাক্যে বিচক্ষণতা</w:t>
      </w:r>
    </w:p>
    <w:p/>
    <w:p>
      <w:r xmlns:w="http://schemas.openxmlformats.org/wordprocessingml/2006/main">
        <w:t xml:space="preserve">2. ইশাইয়া 40:27-31 - ঈশ্বরের শক্তির উপর অবিরাম নির্ভরতা</w:t>
      </w:r>
    </w:p>
    <w:p/>
    <w:p>
      <w:r xmlns:w="http://schemas.openxmlformats.org/wordprocessingml/2006/main">
        <w:t xml:space="preserve">আমোস 3:8 সিংহ গর্জন করেছে, কে ভয় পাবে না? প্রভু সদাপ্রভু বলেছেন, ভবিষ্যদ্বাণী ছাড়া আর কে পারে?</w:t>
      </w:r>
    </w:p>
    <w:p/>
    <w:p>
      <w:r xmlns:w="http://schemas.openxmlformats.org/wordprocessingml/2006/main">
        <w:t xml:space="preserve">প্রভু কথা বলেছেন, তাই কে চুপ থাকতে পারে?</w:t>
      </w:r>
    </w:p>
    <w:p/>
    <w:p>
      <w:r xmlns:w="http://schemas.openxmlformats.org/wordprocessingml/2006/main">
        <w:t xml:space="preserve">1. কথা বলুন: তাঁর শব্দ ঘোষণা করার জন্য প্রভুর আহ্বান</w:t>
      </w:r>
    </w:p>
    <w:p/>
    <w:p>
      <w:r xmlns:w="http://schemas.openxmlformats.org/wordprocessingml/2006/main">
        <w:t xml:space="preserve">2. ভয় পাবেন না: প্রভু নিয়ন্ত্রণে আছেন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রোমানস 10:14 - "তাহলে কিভাবে তারা তাকে ডাকবে যাকে তারা বিশ্বাস করেনি? এবং যাঁর কথা তারা কখনও শোনেনি তাকে তারা কীভাবে বিশ্বাস করবে? এবং কেউ প্রচার না করে তারা কীভাবে শুনবে?"</w:t>
      </w:r>
    </w:p>
    <w:p/>
    <w:p>
      <w:r xmlns:w="http://schemas.openxmlformats.org/wordprocessingml/2006/main">
        <w:t xml:space="preserve">আমোস 3:9 আশদোদের প্রাসাদগুলিতে এবং মিশর দেশের রাজপ্রাসাদগুলিতে প্রকাশ করুন এবং বলুন, শমরিয়ার পর্বতে সমবেত হও, এবং তার মাঝখানে প্রচণ্ড গণ্ডগোল এবং তার মধ্যে নির্যাতিতদের দেখ।</w:t>
      </w:r>
    </w:p>
    <w:p/>
    <w:p>
      <w:r xmlns:w="http://schemas.openxmlformats.org/wordprocessingml/2006/main">
        <w:t xml:space="preserve">ঈশ্বর জনগণকে সামরিয়াতে অশান্তি ও নিপীড়ন পর্যবেক্ষণ করার জন্য এবং আশদোদ ও মিশরে খবর ছড়িয়ে দেওয়ার আহ্বান জানিয়েছেন।</w:t>
      </w:r>
    </w:p>
    <w:p/>
    <w:p>
      <w:r xmlns:w="http://schemas.openxmlformats.org/wordprocessingml/2006/main">
        <w:t xml:space="preserve">1. ঈশ্বর নিপীড়িতদের দুর্দশা চিনতে আমাদের ডাকেন</w:t>
      </w:r>
    </w:p>
    <w:p/>
    <w:p>
      <w:r xmlns:w="http://schemas.openxmlformats.org/wordprocessingml/2006/main">
        <w:t xml:space="preserve">2. আমরা পৃথিবীতে যা দেখি তার সাক্ষ্য দিতে হবে</w:t>
      </w:r>
    </w:p>
    <w:p/>
    <w:p>
      <w:r xmlns:w="http://schemas.openxmlformats.org/wordprocessingml/2006/main">
        <w:t xml:space="preserve">1. ইশাইয়া 1:17 - ভাল করতে শিখুন; ন্যায়বিচার চাই, নির্যাতিতকে উদ্ধার কর, এতিমকে রক্ষা কর, বিধবার আবেদন কর।</w:t>
      </w:r>
    </w:p>
    <w:p/>
    <w:p>
      <w:r xmlns:w="http://schemas.openxmlformats.org/wordprocessingml/2006/main">
        <w:t xml:space="preserve">2. লূক 4:18-19 - প্রভুর আত্মা আমার উপর আছেন, কারণ তিনি দরিদ্রদের কাছে সুসংবাদ ঘোষণা করার জন্য আমাকে অভিষিক্ত করেছেন। তিনি আমাকে বন্দীদের জন্য স্বাধীনতা ঘোষণা করতে এবং অন্ধদের দৃষ্টিশক্তি পুনরুদ্ধার করতে, নিপীড়িতদের মুক্ত করতে, প্রভুর অনুগ্রহের বছর ঘোষণা করতে পাঠিয়েছেন।</w:t>
      </w:r>
    </w:p>
    <w:p/>
    <w:p>
      <w:r xmlns:w="http://schemas.openxmlformats.org/wordprocessingml/2006/main">
        <w:t xml:space="preserve">Amos 3:10 কারণ তারা সঠিক কাজ করতে জানে না, সদাপ্রভু বলছেন, যারা তাদের প্রাসাদে হিংস্রতা ও ডাকাতি জমা করে।</w:t>
      </w:r>
    </w:p>
    <w:p/>
    <w:p>
      <w:r xmlns:w="http://schemas.openxmlformats.org/wordprocessingml/2006/main">
        <w:t xml:space="preserve">ঈশ্বরের লোকেদের অবশ্যই তাঁর করুণা পাওয়ার জন্য তাদের হিংস্র ও চোর পথ থেকে দূরে সরে যেতে হবে।</w:t>
      </w:r>
    </w:p>
    <w:p/>
    <w:p>
      <w:r xmlns:w="http://schemas.openxmlformats.org/wordprocessingml/2006/main">
        <w:t xml:space="preserve">1. "হিংসা ও চুরি থেকে ফিরে যাও এবং ঈশ্বরের দিকে ফিরে যাও"</w:t>
      </w:r>
    </w:p>
    <w:p/>
    <w:p>
      <w:r xmlns:w="http://schemas.openxmlformats.org/wordprocessingml/2006/main">
        <w:t xml:space="preserve">2. "পাপ থেকে দূরে সরে যাওয়ার জন্য ঈশ্বরের করুণা শর্তাধীন"</w:t>
      </w:r>
    </w:p>
    <w:p/>
    <w:p>
      <w:r xmlns:w="http://schemas.openxmlformats.org/wordprocessingml/2006/main">
        <w:t xml:space="preserve">1. ইশাইয়া 1:16-17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Amos 3:11 অতএব প্রভু সদাপ্রভু এই কথা কহেন; ভূমির চারপাশে একটি শত্রু থাকবে; সে তোমার থেকে তোমার শক্তি নামিয়ে আনবে এবং তোমার প্রাসাদগুলো ধ্বংস হয়ে যাবে।</w:t>
      </w:r>
    </w:p>
    <w:p/>
    <w:p>
      <w:r xmlns:w="http://schemas.openxmlformats.org/wordprocessingml/2006/main">
        <w:t xml:space="preserve">প্রভু ঘোষণা করেছেন যে একটি প্রতিপক্ষ আসবে এবং দেশের শক্তি এবং প্রাসাদগুলি কেড়ে নেবে।</w:t>
      </w:r>
    </w:p>
    <w:p/>
    <w:p>
      <w:r xmlns:w="http://schemas.openxmlformats.org/wordprocessingml/2006/main">
        <w:t xml:space="preserve">1. কঠিন সময়ে ঈশ্বরের সার্বভৌমত্ব: আমোস 3:11 এর একটি পরীক্ষা</w:t>
      </w:r>
    </w:p>
    <w:p/>
    <w:p>
      <w:r xmlns:w="http://schemas.openxmlformats.org/wordprocessingml/2006/main">
        <w:t xml:space="preserve">2. বিশ্বাসের সাথে প্রতিকূলতা অতিক্রম করা: আমোস 3:11 এর একটি অধ্যয়ন</w:t>
      </w:r>
    </w:p>
    <w:p/>
    <w:p>
      <w:r xmlns:w="http://schemas.openxmlformats.org/wordprocessingml/2006/main">
        <w:t xml:space="preserve">1. ইশাইয়া 10:5-7 - আসিরিয়ার জন্য ধিক্, আমার ক্রোধের লাঠি, যার হাতে আমার ক্রোধের দল!</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Amos 3:12 সদাপ্রভু এই কথা কহেন; রাখাল যেমন সিংহের মুখ থেকে দুই পা বা কানের টুকরো বের করে; ইস্রায়েল-সন্তানদের বের করে নিয়ে যাওয়া হবে যারা শমরিয়াতে বাস করে বিছানার কোণে এবং দামেস্কে বিছানায়।</w:t>
      </w:r>
    </w:p>
    <w:p/>
    <w:p>
      <w:r xmlns:w="http://schemas.openxmlformats.org/wordprocessingml/2006/main">
        <w:t xml:space="preserve">প্রভু ঘোষণা করেছেন যে ইস্রায়েল, যারা শমরিয়া এবং দামেস্কে বাস করে, প্রভু যেমন সিংহের মুখ থেকে একটি মেষপালক শিকার করে, তেমনি প্রভু তাকে নিয়ে যাবেন।</w:t>
      </w:r>
    </w:p>
    <w:p/>
    <w:p>
      <w:r xmlns:w="http://schemas.openxmlformats.org/wordprocessingml/2006/main">
        <w:t xml:space="preserve">1. ঈশ্বরের সার্বভৌমত্ব: কিভাবে প্রভু তার নিজের যত্ন নিতে পারেন</w:t>
      </w:r>
    </w:p>
    <w:p/>
    <w:p>
      <w:r xmlns:w="http://schemas.openxmlformats.org/wordprocessingml/2006/main">
        <w:t xml:space="preserve">2. ঈশ্বরের প্রভিডেন্স: কঠিন সময়ে প্রভুর উপর আস্থা রাখা</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ম্যাথু 6:30-32 - কিন্তু ঈশ্বর যদি মাঠের ঘাসকে এমন পোশাক দেন, যা আজ জীবিত এবং আগামীকাল উনুনে নিক্ষেপ করা হবে, তবে হে অল্প বিশ্বাসী, তিনি কি তোমাদের আরও বেশি পোশাক দেবেন না? কাজেই চিন্তিত হয়ে বল না, আমরা কি খাব? বা আমরা কি পান করব? বা আমরা কি পরব? কারণ অইহুদীরা এই সব কিছুর খোঁজ করে, আর তোমাদের স্বর্গীয় পিতা জানেন যে তোমাদের এগুলির প্রয়োজন৷</w:t>
      </w:r>
    </w:p>
    <w:p/>
    <w:p>
      <w:r xmlns:w="http://schemas.openxmlformats.org/wordprocessingml/2006/main">
        <w:t xml:space="preserve">Amos 3:13 তোমরা শোন, যাকোবের ঘরে সাক্ষ্য দাও, প্রভু সদাপ্রভু, বাহিনীগণের ঈশ্বর কহেন,</w:t>
      </w:r>
    </w:p>
    <w:p/>
    <w:p>
      <w:r xmlns:w="http://schemas.openxmlformats.org/wordprocessingml/2006/main">
        <w:t xml:space="preserve">প্রভু ঈশ্বর, বাহিনীগণের ঈশ্বর, ইস্রায়েলের লোকদের যাকোবের ঘরে সাক্ষ্য দেওয়ার জন্য আহ্বান জানিয়েছেন৷</w:t>
      </w:r>
    </w:p>
    <w:p/>
    <w:p>
      <w:r xmlns:w="http://schemas.openxmlformats.org/wordprocessingml/2006/main">
        <w:t xml:space="preserve">1. জ্যাকব হাউসে প্রভুর সাক্ষ্য দেওয়ার গুরুত্ব</w:t>
      </w:r>
    </w:p>
    <w:p/>
    <w:p>
      <w:r xmlns:w="http://schemas.openxmlformats.org/wordprocessingml/2006/main">
        <w:t xml:space="preserve">2. কিভাবে প্রভু ঈশ্বর, বাহিনীগণের ঈশ্বর আমাদেরকে সাক্ষ্য দেওয়ার জন্য আহ্বান করেন৷</w:t>
      </w:r>
    </w:p>
    <w:p/>
    <w:p>
      <w:r xmlns:w="http://schemas.openxmlformats.org/wordprocessingml/2006/main">
        <w:t xml:space="preserve">1. ইশাইয়া 43:10-11 - "তোমরা আমার সাক্ষী, সদাপ্রভু বলেন, এবং আমার সেবক যাকে আমি মনোনীত করেছি: যাতে তোমরা জানতে এবং আমাকে বিশ্বাস করতে এবং বুঝতে পার যে আমিই তিনি: আমার আগে কোন ঈশ্বর গঠিত হয়নি, আমার পরেও কেউ থাকবে না৷ আমি, এমনকি আমিই প্রভু, আমার ছাড়া আর কেউ রক্ষাকারী নেই৷'</w:t>
      </w:r>
    </w:p>
    <w:p/>
    <w:p>
      <w:r xmlns:w="http://schemas.openxmlformats.org/wordprocessingml/2006/main">
        <w:t xml:space="preserve">2. ম্যাথু 10:32-33 - "অতএব যে কেউ আমাকে মানুষের সামনে স্বীকার করবে, আমিও আমার স্বর্গের পিতার সামনে তাকে স্বীকার করব৷ কিন্তু যে কেউ আমাকে মানুষের সামনে অস্বীকার করবে, আমিও তাকে আমার পিতার সামনে অস্বীকার করব যিনি আছেন৷ স্বর্গ।"</w:t>
      </w:r>
    </w:p>
    <w:p/>
    <w:p>
      <w:r xmlns:w="http://schemas.openxmlformats.org/wordprocessingml/2006/main">
        <w:t xml:space="preserve">আমোস 3:14 যেদিন আমি তার উপর ইস্রায়েলের পাপাচার দেখব সেই দিন আমি বেথেলের বেদীগুলিও পরিদর্শন করব: এবং বেদীর শিংগুলি কেটে ফেলা হবে এবং মাটিতে পড়ে যাবে।</w:t>
      </w:r>
    </w:p>
    <w:p/>
    <w:p>
      <w:r xmlns:w="http://schemas.openxmlformats.org/wordprocessingml/2006/main">
        <w:t xml:space="preserve">এই আয়াতটি ইস্রায়েলীয়দের উপর তাদের সীমালঙ্ঘনের জন্য ঈশ্বরের বিচারের কথা বলে।</w:t>
      </w:r>
    </w:p>
    <w:p/>
    <w:p>
      <w:r xmlns:w="http://schemas.openxmlformats.org/wordprocessingml/2006/main">
        <w:t xml:space="preserve">1. ঈশ্বরের বিচার ন্যায্য এবং সত্য এবং সম্মান করা উচিত</w:t>
      </w:r>
    </w:p>
    <w:p/>
    <w:p>
      <w:r xmlns:w="http://schemas.openxmlformats.org/wordprocessingml/2006/main">
        <w:t xml:space="preserve">2. আমরা যা করি তার ফলাফল রয়েছে এবং আমাদের অবশ্যই আমাদের পাপের জন্য ক্ষমা চাইতে হবে</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জেমস 4:11-12 - ভাইয়েরা, একে অপরের মন্দ কথা বলবেন না। যে তার ভাইয়ের মন্দ কথা বলে এবং তার ভাইকে বিচার করে, সে আইনের মন্দ কথা বলে এবং আইনের বিচার করে;</w:t>
      </w:r>
    </w:p>
    <w:p/>
    <w:p>
      <w:r xmlns:w="http://schemas.openxmlformats.org/wordprocessingml/2006/main">
        <w:t xml:space="preserve">Amos 3:15 আর আমি গ্রীষ্মের ঘরের সঙ্গে শীতের ঘরকে আঘাত করব; আর হাতির দাঁতের ঘরগুলো ধ্বংস হয়ে যাবে এবং বড় বড় ঘরগুলো শেষ হয়ে যাবে, প্রভু বলছেন।</w:t>
      </w:r>
    </w:p>
    <w:p/>
    <w:p>
      <w:r xmlns:w="http://schemas.openxmlformats.org/wordprocessingml/2006/main">
        <w:t xml:space="preserve">আমোসের এই অনুচ্ছেদটি সতর্ক করে যে প্রভু ধনী এবং শক্তিশালীদের ধ্বংস আনবেন, তাদের বিলাসবহুল বাড়িগুলিকে ধ্বংসের মধ্যে ফেলে দেবেন।</w:t>
      </w:r>
    </w:p>
    <w:p/>
    <w:p>
      <w:r xmlns:w="http://schemas.openxmlformats.org/wordprocessingml/2006/main">
        <w:t xml:space="preserve">1: ঈশ্বরের ন্যায়বিচার সবার জন্য, কোন ব্যক্তির সম্পদ বা ক্ষমতা যাই হোক না কেন।</w:t>
      </w:r>
    </w:p>
    <w:p/>
    <w:p>
      <w:r xmlns:w="http://schemas.openxmlformats.org/wordprocessingml/2006/main">
        <w:t xml:space="preserve">2: আমাদের অবশ্যই আমাদের সম্পদ এবং ক্ষমতা অন্যের ভালোর জন্য ব্যবহার করতে হবে, কারণ ঈশ্বর আমাদের কাজের মাধ্যমে আমাদের বিচার করবেন।</w:t>
      </w:r>
    </w:p>
    <w:p/>
    <w:p>
      <w:r xmlns:w="http://schemas.openxmlformats.org/wordprocessingml/2006/main">
        <w:t xml:space="preserve">1: জেমস 2: 1-4 - "আমার ভাইয়েরা, আমাদের প্রভু যীশু খ্রীষ্ট, মহিমার প্রভুর উপর বিশ্বাস রেখে কোন পক্ষপাতিত্ব দেখান না৷ কারণ যদি একজন স্বর্ণের আংটি এবং সূক্ষ্ম পোশাক পরিহিত লোক আপনার সমাবেশে আসে, এবং একটি নোংরা পোশাক পরা গরীব লোকটিও ভিতরে আসে, এবং যদি আপনি ভাল পোশাক পরিধানকারীর দিকে মনোযোগ দেন এবং বলেন, আপনি এখানে একটি ভাল জায়গায় বসে আছেন, যখন আপনি দরিদ্র লোকটিকে বলছেন, আপনি সেখানে দাঁড়ান, বা বসুন। আমার পায়ের কাছে, তাহলে কি তোমরা নিজেদের মধ্যে পার্থক্য তৈরি করনি এবং মন্দ চিন্তা নিয়ে বিচারক হয়েছ?"</w:t>
      </w:r>
    </w:p>
    <w:p/>
    <w:p>
      <w:r xmlns:w="http://schemas.openxmlformats.org/wordprocessingml/2006/main">
        <w:t xml:space="preserve">2: 1 জন 3:17 18 - কিন্তু যদি কারো কাছে দুনিয়ার মাল থাকে এবং তার ভাইকে অভাবগ্রস্ত দেখে, তবুও তার বিরুদ্ধে তার হৃদয় বন্ধ করে, তাহলে ঈশ্বরের ভালবাসা কীভাবে তার মধ্যে থাকে? ছোট বাচ্চারা, আসুন আমরা কথায় বা কথায় নয়, কাজে এবং সত্যে ভালবাসি।</w:t>
      </w:r>
    </w:p>
    <w:p/>
    <w:p>
      <w:r xmlns:w="http://schemas.openxmlformats.org/wordprocessingml/2006/main">
        <w:t xml:space="preserve">আমোস অধ্যায় 4 ইস্রায়েলের উপর বিচারের ভবিষ্যদ্বাণীমূলক বার্তা অব্যাহত রেখেছে, বিশেষ করে সামরিয়ার ধনী এবং প্রভাবশালী মহিলাদের সম্বোধন করে। অধ্যায়টি দরিদ্রদের প্রতি তাদের নিপীড়ন এবং তাদের খালি ধর্মীয় অনুশীলনকে প্রকাশ করে, আসন্ন পরিণতি সম্পর্কে সতর্ক করে।</w:t>
      </w:r>
    </w:p>
    <w:p/>
    <w:p>
      <w:r xmlns:w="http://schemas.openxmlformats.org/wordprocessingml/2006/main">
        <w:t xml:space="preserve">1ম অনুচ্ছেদ: অধ্যায়টি শমরিয়ার ধনী মহিলাদের সম্বোধন করে শুরু হয়, যাদের বলা হয় "বাশনের গরু"। তারা দরিদ্রদের নিপীড়ন এবং তাদের স্বার্থপর বিলাসিতা করার জন্য নিন্দিত। তাদের কর্মের ফলে তাদের হুক এবং মাছের হুক দিয়ে নিয়ে যাওয়া হবে (আমোস 4:1-3)।</w:t>
      </w:r>
    </w:p>
    <w:p/>
    <w:p>
      <w:r xmlns:w="http://schemas.openxmlformats.org/wordprocessingml/2006/main">
        <w:t xml:space="preserve">2য় অনুচ্ছেদ: অধ্যায় ইস্রায়েলের খালি ধর্মীয় অভ্যাস প্রকাশ করে. জনগণকে বলিদান এবং তাদের দশমাংশ এবং স্বেচ্ছাপ্রণোদিত নৈবেদ্য আনার জন্য অভিযুক্ত করা হয়, তবুও তাদের হৃদয় অপরিবর্তিত থাকে। ঈশ্বর তাদের প্রস্তাব প্রত্যাখ্যান করেন এবং তাদেরকে আন্তরিকভাবে তাঁকে অন্বেষণ করতে আদেশ দেন (আমোস 4:4-5)।</w:t>
      </w:r>
    </w:p>
    <w:p/>
    <w:p>
      <w:r xmlns:w="http://schemas.openxmlformats.org/wordprocessingml/2006/main">
        <w:t xml:space="preserve">3য় অনুচ্ছেদ: অধ্যায়টি বিভিন্ন বিচারের বর্ণনা করে যা ঈশ্বর ইস্রায়েলকে তাঁর কাছে ফিরিয়ে আনার প্রয়াসে পাঠিয়েছেন। ঈশ্বর দুর্ভিক্ষ, খরা, দুর্ভিক্ষ এবং মহামারী পাঠিয়েছেন, তবুও মানুষ তাঁর কাছে ফিরে আসেনি। এই সতর্কতা সত্ত্বেও, তারা তাদের অবাধ্যতা চালিয়ে যাচ্ছে (আমোস 4:6-11)।</w:t>
      </w:r>
    </w:p>
    <w:p/>
    <w:p>
      <w:r xmlns:w="http://schemas.openxmlformats.org/wordprocessingml/2006/main">
        <w:t xml:space="preserve">4র্থ অনুচ্ছেদ: অধ্যায়টি অনুতাপের আহ্বান জানিয়ে শেষ হয়েছে। জনগণকে তাদের ঈশ্বরের সাথে দেখা করার জন্য প্রস্তুত হওয়ার আহ্বান জানানো হয়েছে, কারণ তিনি বিচারের সাথে আসছেন। অধ্যায়টি একটি অনুস্মারক দিয়ে শেষ হয় যে ঈশ্বরই সমস্ত কিছুর স্রষ্টা, এবং তিনিই জাতিগুলির ভাগ্য নিয়ন্ত্রণ করেন (আমোস 4:12-13)।</w:t>
      </w:r>
    </w:p>
    <w:p/>
    <w:p>
      <w:r xmlns:w="http://schemas.openxmlformats.org/wordprocessingml/2006/main">
        <w:t xml:space="preserve">সংক্ষেপে,</w:t>
      </w:r>
    </w:p>
    <w:p>
      <w:r xmlns:w="http://schemas.openxmlformats.org/wordprocessingml/2006/main">
        <w:t xml:space="preserve">আমোস অধ্যায় 4 ইস্রায়েলের উপর বিচারের ভবিষ্যদ্বাণীমূলক বার্তা অব্যাহত রেখেছে, বিশেষ করে সামরিয়ার ধনী মহিলাদের সম্বোধন করে এবং দরিদ্র এবং খালি ধর্মীয় অনুশীলনের প্রতি তাদের নিপীড়ন প্রকাশ করে।</w:t>
      </w:r>
    </w:p>
    <w:p/>
    <w:p>
      <w:r xmlns:w="http://schemas.openxmlformats.org/wordprocessingml/2006/main">
        <w:t xml:space="preserve">সামরিয়ার ধনী মহিলাদের নিন্দা তাদের দরিদ্রদের উপর অত্যাচার এবং বিলাসিতা করার জন্য।</w:t>
      </w:r>
    </w:p>
    <w:p>
      <w:r xmlns:w="http://schemas.openxmlformats.org/wordprocessingml/2006/main">
        <w:t xml:space="preserve">তাদের যে পরিণতি ঘটবে তার সতর্কবাণী।</w:t>
      </w:r>
    </w:p>
    <w:p>
      <w:r xmlns:w="http://schemas.openxmlformats.org/wordprocessingml/2006/main">
        <w:t xml:space="preserve">ইস্রায়েলের খালি ধর্মীয় অনুশীলনের প্রকাশ।</w:t>
      </w:r>
    </w:p>
    <w:p>
      <w:r xmlns:w="http://schemas.openxmlformats.org/wordprocessingml/2006/main">
        <w:t xml:space="preserve">তাদের বলিদান প্রত্যাখ্যান এবং আন্তরিকভাবে ঈশ্বরের সন্ধানের আহ্বান।</w:t>
      </w:r>
    </w:p>
    <w:p>
      <w:r xmlns:w="http://schemas.openxmlformats.org/wordprocessingml/2006/main">
        <w:t xml:space="preserve">ইস্রায়েলকে তাঁর কাছে ফিরিয়ে আনার জন্য ঈশ্বরের পাঠানো বিভিন্ন বিচারের বর্ণনা।</w:t>
      </w:r>
    </w:p>
    <w:p>
      <w:r xmlns:w="http://schemas.openxmlformats.org/wordprocessingml/2006/main">
        <w:t xml:space="preserve">অনুতাপ এবং আসন্ন বিচারের সাথে ঈশ্বরের সাথে দেখা করার প্রস্তুতির জন্য আহ্বান করুন।</w:t>
      </w:r>
    </w:p>
    <w:p>
      <w:r xmlns:w="http://schemas.openxmlformats.org/wordprocessingml/2006/main">
        <w:t xml:space="preserve">ঈশ্বরের সার্বভৌমত্বের অনুস্মারক এবং জাতির ভাগ্যের উপর নিয়ন্ত্রণ।</w:t>
      </w:r>
    </w:p>
    <w:p/>
    <w:p>
      <w:r xmlns:w="http://schemas.openxmlformats.org/wordprocessingml/2006/main">
        <w:t xml:space="preserve">আমোসের এই অধ্যায় ইস্রায়েলের উপর বিচারের ভবিষ্যদ্বাণীমূলক বার্তা অব্যাহত রাখে। অধ্যায় শুরু হয় সামরিয়ার ধনী মহিলাদের সম্বোধন করে, দরিদ্রদের প্রতি তাদের নিপীড়ন এবং তাদের বিলাসিতা করার জন্য তাদের নিন্দা করে। তাদের কর্মের ফলে তাদের হুক এবং মাছের হুক দিয়ে নিয়ে যাওয়া হবে। অধ্যায়টি তারপরে ইস্রায়েলের খালি ধর্মীয় অনুশীলনগুলিকে উন্মোচিত করে, কারণ তারা বলিদান করে এবং তাদের দশমাংশ এবং স্বেচ্ছাপ্রণোদিত নৈবেদ্য নিয়ে আসে, তবুও তাদের হৃদয় অপরিবর্তিত থাকে। ঈশ্বর তাদের নৈবেদ্য প্রত্যাখ্যান করেন এবং তাদেরকে আন্তরিকভাবে তাকে অন্বেষণ করতে আদেশ দেন। অধ্যায়টি ইস্রায়েলের উপর ঈশ্বরের পাঠানো বিভিন্ন বিচারের কথা বর্ণনা করে, যার মধ্যে রয়েছে দুর্ভিক্ষ, খরা, দুর্ভিক্ষ এবং মহামারী, তাদের তাঁর কাছে ফিরিয়ে আনার প্রচেষ্টা হিসাবে। এই সতর্কতা সত্ত্বেও, মানুষ তাদের অবাধ্যতা অব্যাহত. অধ্যায়টি অনুতাপের আহ্বানের সাথে শেষ হয়, লোকেদেরকে তাদের ঈশ্বরের সাথে দেখা করার জন্য প্রস্তুত হওয়ার আহ্বান জানায়, কারণ তিনি বিচারের সাথে আসছেন। এটি ঈশ্বরের সার্বভৌমত্ব এবং জাতির ভাগ্যের উপর নিয়ন্ত্রণের একটি অনুস্মারক দিয়ে শেষ হয়। এই অধ্যায়টি প্রকৃত অনুতাপের প্রয়োজনীয়তার উপর জোর দেয়, খালি ধর্মীয় অনুশীলনের পরিণতি এবং ঈশ্বরের বিচারের নিশ্চিততা।</w:t>
      </w:r>
    </w:p>
    <w:p/>
    <w:p>
      <w:r xmlns:w="http://schemas.openxmlformats.org/wordprocessingml/2006/main">
        <w:t xml:space="preserve">আমোস 4:1 হে বাশনের জাতি, এই কথা শোন, যারা শমরিয়ার পাহাড়ে বাস কর, যারা দরিদ্রদের অত্যাচার কর, যারা অভাবীকে পিষ্ট কর, যারা তাদের প্রভুদের বলে, আনো এবং আমরা পান করি।</w:t>
      </w:r>
    </w:p>
    <w:p/>
    <w:p>
      <w:r xmlns:w="http://schemas.openxmlformats.org/wordprocessingml/2006/main">
        <w:t xml:space="preserve">ভাববাদী আমোস সামরিয়ার ধনী এবং ক্ষমতাবানদের সতর্ক করে, যারা দরিদ্রদের উপর অত্যাচার করে এবং বিলাসিতা দাবি করে, তাদের কর্মের পরিণতি সম্পর্কে।</w:t>
      </w:r>
    </w:p>
    <w:p/>
    <w:p>
      <w:r xmlns:w="http://schemas.openxmlformats.org/wordprocessingml/2006/main">
        <w:t xml:space="preserve">1. দরিদ্রদের অত্যাচারের বিপদ</w:t>
      </w:r>
    </w:p>
    <w:p/>
    <w:p>
      <w:r xmlns:w="http://schemas.openxmlformats.org/wordprocessingml/2006/main">
        <w:t xml:space="preserve">2. ঈশ্বর যিনি দেখেন এবং বিচার করেন</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হিতোপদেশ 14:31 - যে একজন দরিদ্র মানুষকে অত্যাচার করে সে তার সৃষ্টিকর্তাকে অপমান করে, কিন্তু যে অভাবীদের প্রতি উদার সে তাকে সম্মান করে।</w:t>
      </w:r>
    </w:p>
    <w:p/>
    <w:p>
      <w:r xmlns:w="http://schemas.openxmlformats.org/wordprocessingml/2006/main">
        <w:t xml:space="preserve">Amos 4:2 সদাপ্রভু সদাপ্রভু তাঁর পবিত্রতার নামে শপথ করেছেন যে, দেখ, এমন দিন তোমার উপরে আসবে যে, তিনি তোমাকে হুক দিয়ে এবং তোমার বংশধরদের মাছের কাঁটা দিয়ে নিয়ে যাবেন।</w:t>
      </w:r>
    </w:p>
    <w:p/>
    <w:p>
      <w:r xmlns:w="http://schemas.openxmlformats.org/wordprocessingml/2006/main">
        <w:t xml:space="preserve">প্রভু ঈশ্বর শপথ করেছেন ইস্রায়েলের লোকদেরকে হুক দিয়ে এবং তাদের বংশধরদের মাছের হুক দিয়ে নিয়ে যাবেন।</w:t>
      </w:r>
    </w:p>
    <w:p/>
    <w:p>
      <w:r xmlns:w="http://schemas.openxmlformats.org/wordprocessingml/2006/main">
        <w:t xml:space="preserve">1. ঈশ্বরের বিচার: তাঁর সতর্কবাণী শুনতে শেখা</w:t>
      </w:r>
    </w:p>
    <w:p/>
    <w:p>
      <w:r xmlns:w="http://schemas.openxmlformats.org/wordprocessingml/2006/main">
        <w:t xml:space="preserve">2. পবিত্রতার গুরুত্ব: ঈশ্বরের সতর্কবাণীকে গুরুত্ব সহকারে গ্রহণ করা</w:t>
      </w:r>
    </w:p>
    <w:p/>
    <w:p>
      <w:r xmlns:w="http://schemas.openxmlformats.org/wordprocessingml/2006/main">
        <w:t xml:space="preserve">1. Ezekiel 38:4, "তুমি প্রস্তুত হও, এবং তোমার জন্য প্রস্তুত হও, তুমি এবং তোমার সমস্ত কোম্পানী যারা তোমার কাছে একত্রিত হয়েছে, এবং তুমি তাদের প্রতি প্রহরী হও।"</w:t>
      </w:r>
    </w:p>
    <w:p/>
    <w:p>
      <w:r xmlns:w="http://schemas.openxmlformats.org/wordprocessingml/2006/main">
        <w:t xml:space="preserve">2. ইশাইয়া 5:24, "অতএব আগুন যেমন খড়কে গ্রাস করে, এবং শিখা তুষকে গ্রাস করে, তেমনি তাদের শিকড় পচে যাওয়ার মতো হবে, এবং তাদের ফুল ধূলিকণার মতো উঠে যাবে: কারণ তারা সদাপ্রভুর আইনকে দূরে সরিয়ে দিয়েছে সৈন্যদের, এবং ইস্রায়েলের পবিত্রতমের বাক্যকে তুচ্ছ করেছিল।"</w:t>
      </w:r>
    </w:p>
    <w:p/>
    <w:p>
      <w:r xmlns:w="http://schemas.openxmlformats.org/wordprocessingml/2006/main">
        <w:t xml:space="preserve">আমোস 4:3 আর তোমরা বাহির হইবে ছিন্নমূলে, প্রত্যেকটি গরু তাহার সম্মুখে আছে; এবং তুমি তাদের রাজপ্রাসাদে নিক্ষেপ করবে, প্রভু বলেছেন|</w:t>
      </w:r>
    </w:p>
    <w:p/>
    <w:p>
      <w:r xmlns:w="http://schemas.openxmlformats.org/wordprocessingml/2006/main">
        <w:t xml:space="preserve">এই আয়াতটি ঈশ্বরের বিচারের কথা বলে এবং কীভাবে লোকেরা তাদের বাড়িঘর ছেড়ে যেতে বাধ্য হবে।</w:t>
      </w:r>
    </w:p>
    <w:p/>
    <w:p>
      <w:r xmlns:w="http://schemas.openxmlformats.org/wordprocessingml/2006/main">
        <w:t xml:space="preserve">1. ঈশ্বরের বিচারকে হালকাভাবে নেওয়া উচিত নয় এবং আমাদের সর্বদা এর জন্য প্রস্তুত থাকতে হবে।</w:t>
      </w:r>
    </w:p>
    <w:p/>
    <w:p>
      <w:r xmlns:w="http://schemas.openxmlformats.org/wordprocessingml/2006/main">
        <w:t xml:space="preserve">2. আমাদের সর্বদা ঈশ্বরের ইচ্ছার সাথে তাল মিলিয়ে চলতে হবে এবং তাঁর আইন অনুসারে জীবনযাপন করার চেষ্টা করতে হবে।</w:t>
      </w:r>
    </w:p>
    <w:p/>
    <w:p>
      <w:r xmlns:w="http://schemas.openxmlformats.org/wordprocessingml/2006/main">
        <w:t xml:space="preserve">1. ইশাইয়া 5:20 - "হায় তাদের প্রতি যারা মন্দকে ভাল এবং ভাল মন্দ বলে; যারা আলোর জন্য অন্ধকার এবং অন্ধকারের জন্য আলো রাখে; যারা মিষ্টির জন্য তিতা এবং তিক্তের জন্য মিষ্টি রাখে!"</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আমোস 4:4 বেথেলে আস, এবং লঙ্ঘন কর; গিল্গলে পাপাচার বেড়ে যায়; এবং প্রতিদিন সকালে আপনার বলি এবং তিন বছর পর আপনার দশমাংশ আনুন।</w:t>
      </w:r>
    </w:p>
    <w:p/>
    <w:p>
      <w:r xmlns:w="http://schemas.openxmlformats.org/wordprocessingml/2006/main">
        <w:t xml:space="preserve">আমোস বেথেল এবং গিলগালে সীমা লঙ্ঘন করতে এবং প্রতিদিন সকালে এবং তিন বছর পর বলিদান এবং দশমাংশ আনতে লোকেদের আহ্বান জানায়।</w:t>
      </w:r>
    </w:p>
    <w:p/>
    <w:p>
      <w:r xmlns:w="http://schemas.openxmlformats.org/wordprocessingml/2006/main">
        <w:t xml:space="preserve">1. ঈশ্বরের আদেশের আনুগত্যের গুরুত্ব</w:t>
      </w:r>
    </w:p>
    <w:p/>
    <w:p>
      <w:r xmlns:w="http://schemas.openxmlformats.org/wordprocessingml/2006/main">
        <w:t xml:space="preserve">2. সর্বান্তকরণে ঈশ্বরের সেবা করার আনন্দ</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আমোস 4:5 এবং খামির সহ ধন্যবাদের বলি উৎসর্গ কর, এবং বিনামূল্যের নৈবেদ্য ঘোষণা ও প্রকাশ কর, কারণ হে ইস্রায়েলের সন্তানরা, প্রভু সদাপ্রভু এই কথা বলেন।</w:t>
      </w:r>
    </w:p>
    <w:p/>
    <w:p>
      <w:r xmlns:w="http://schemas.openxmlformats.org/wordprocessingml/2006/main">
        <w:t xml:space="preserve">ঈশ্বর ইস্রায়েলীয়দেরকে খামিরের সাথে ধন্যবাদ জ্ঞাপনের বলি উৎসর্গ করতে এবং তাদের বিনামূল্যের নৈবেদ্য ঘোষণা ও প্রকাশ করার আদেশ দেন, কারণ এটি তাকে খুশি করে।</w:t>
      </w:r>
    </w:p>
    <w:p/>
    <w:p>
      <w:r xmlns:w="http://schemas.openxmlformats.org/wordprocessingml/2006/main">
        <w:t xml:space="preserve">1. থ্যাঙ্কসগিভিংয়ের শক্তি: ঈশ্বরের কাছে আমাদের অফার আমাদের সম্পর্কে কী প্রকাশ করে</w:t>
      </w:r>
    </w:p>
    <w:p/>
    <w:p>
      <w:r xmlns:w="http://schemas.openxmlformats.org/wordprocessingml/2006/main">
        <w:t xml:space="preserve">2. লেভেন দিয়ে বলিদান: কীভাবে ঈশ্বরের কাছে অর্থপূর্ণ নৈবেদ্য তৈরি করা যায়</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p>
      <w:r xmlns:w="http://schemas.openxmlformats.org/wordprocessingml/2006/main">
        <w:t xml:space="preserve">2.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Amos 4:6 এবং আমিও তোমাদের সমস্ত নগরে দাঁত পরিষ্কার করি এবং তোমাদের সকল স্থানে রুটির অভাব দিয়াছি; তবুও তোমরা আমার কাছে ফিরিয়া আস নাই, সদাপ্রভু কহেন।</w:t>
      </w:r>
    </w:p>
    <w:p/>
    <w:p>
      <w:r xmlns:w="http://schemas.openxmlformats.org/wordprocessingml/2006/main">
        <w:t xml:space="preserve">যদিও ঈশ্বর তাঁর লোকেদেরকে তাদের শহরে প্রচুর খাবার দিয়েছিলেন, তারা তাঁর কাছে ফিরে আসেনি।</w:t>
      </w:r>
    </w:p>
    <w:p/>
    <w:p>
      <w:r xmlns:w="http://schemas.openxmlformats.org/wordprocessingml/2006/main">
        <w:t xml:space="preserve">1. প্রাচুর্যের সময়ে ঈশ্বরের কাছে ফিরে আসার গুরুত্ব</w:t>
      </w:r>
    </w:p>
    <w:p/>
    <w:p>
      <w:r xmlns:w="http://schemas.openxmlformats.org/wordprocessingml/2006/main">
        <w:t xml:space="preserve">2. অপরিবর্তিত আশীর্বাদ: ঈশ্বরের সাথে আমাদের সম্পর্কের পুনর্মূল্যায়ন</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Isaiah 55:6 - প্রভুর সন্ধান করুন যখন তিনি পাওয়া যাবে; কাছে থাকা অবস্থায় তাকে ডাক।</w:t>
      </w:r>
    </w:p>
    <w:p/>
    <w:p>
      <w:r xmlns:w="http://schemas.openxmlformats.org/wordprocessingml/2006/main">
        <w:t xml:space="preserve">আমোস 4:7 এবং ফসল কাটার তিন মাস বাকি থাকতেই আমি তোমাদের থেকে বৃষ্টি বন্ধ করে রেখেছি; আর আমি এক শহরে বৃষ্টি বর্ষণ করেছিলাম, আর অন্য শহরে বৃষ্টি না দিয়েছিলাম; এক টুকরো বৃষ্টি হয়েছিল, এবং যে টুকরোটি বৃষ্টি হয়েছিল তা শুকিয়ে যায়নি।</w:t>
      </w:r>
    </w:p>
    <w:p/>
    <w:p>
      <w:r xmlns:w="http://schemas.openxmlformats.org/wordprocessingml/2006/main">
        <w:t xml:space="preserve">ঈশ্বরের ন্যায়বিচার দেখা যায় আবহাওয়ার নিয়ন্ত্রণের মাধ্যমে কারো জন্য বৃষ্টি আনতে এবং অন্যদের থেকে তা রোধ করার জন্য।</w:t>
      </w:r>
    </w:p>
    <w:p/>
    <w:p>
      <w:r xmlns:w="http://schemas.openxmlformats.org/wordprocessingml/2006/main">
        <w:t xml:space="preserve">1. ঈশ্বরের ন্যায়বিচার দেখা যায় তার বৃষ্টি আটকে রাখা.</w:t>
      </w:r>
    </w:p>
    <w:p/>
    <w:p>
      <w:r xmlns:w="http://schemas.openxmlformats.org/wordprocessingml/2006/main">
        <w:t xml:space="preserve">2. আবহাওয়ার উপর তাঁর নিয়ন্ত্রণের মাধ্যমে ঈশ্বরের শক্তি প্রদর্শিত হয়।</w:t>
      </w:r>
    </w:p>
    <w:p/>
    <w:p>
      <w:r xmlns:w="http://schemas.openxmlformats.org/wordprocessingml/2006/main">
        <w:t xml:space="preserve">1. ম্যাথু 5:45 - "যাতে তোমরা তোমাদের স্বর্গস্থ পিতার সন্তান হতে পার; কারণ তিনি তাঁর সূর্য মন্দ ও ভালোর উপরে উদয় করেন এবং ন্যায়পরায়ণ ও অন্যায়ের উপর বৃষ্টি বর্ষণ করেন।"</w:t>
      </w:r>
    </w:p>
    <w:p/>
    <w:p>
      <w:r xmlns:w="http://schemas.openxmlformats.org/wordprocessingml/2006/main">
        <w:t xml:space="preserve">2. Jeremiah 5:24 - "তারা মনে মনে বলে না, 'আসুন আমরা এখন আমাদের ঈশ্বর সদাপ্রভুকে ভয় করি, যিনি তার মৌসুমে পূর্বের এবং পরবর্তী উভয়ই বৃষ্টি দেন। তিনি আমাদের জন্য নির্ধারিত সপ্তাহগুলি সংরক্ষণ করেন। ফসল.'"</w:t>
      </w:r>
    </w:p>
    <w:p/>
    <w:p>
      <w:r xmlns:w="http://schemas.openxmlformats.org/wordprocessingml/2006/main">
        <w:t xml:space="preserve">আমোস 4:8 তাই দু-তিনটি শহর জল খাওয়ার জন্য এক শহরে ঘুরে বেড়াল; কিন্তু তারা সন্তুষ্ট ছিল না, তবুও তোমরা আমার কাছে ফিরে যাও নি, প্রভু এই কথা বলেন।</w:t>
      </w:r>
    </w:p>
    <w:p/>
    <w:p>
      <w:r xmlns:w="http://schemas.openxmlformats.org/wordprocessingml/2006/main">
        <w:t xml:space="preserve">তাঁর ক্রমাগত আহ্বান সত্ত্বেও অনুতাপ না করা এবং তাঁর কাছে ফিরে না আসায় ঈশ্বর মানবতার প্রতি অসন্তুষ্ট।</w:t>
      </w:r>
    </w:p>
    <w:p/>
    <w:p>
      <w:r xmlns:w="http://schemas.openxmlformats.org/wordprocessingml/2006/main">
        <w:t xml:space="preserve">1. আমাদের অবশ্যই প্রভুর কাছে ফিরে যেতে হবে - অনুশোচনার জন্য ঈশ্বরের আহ্বানকে অবশ্যই মনোযোগ দিতে হবে।</w:t>
      </w:r>
    </w:p>
    <w:p/>
    <w:p>
      <w:r xmlns:w="http://schemas.openxmlformats.org/wordprocessingml/2006/main">
        <w:t xml:space="preserve">2. অনুতাপ খ্রিস্টান জীবনের একটি প্রয়োজনীয় অংশ - ঈশ্বরকে খুশি করতে, আমাদের অবশ্যই অনুতপ্ত হতে হবে এবং তাঁর দিকে ফিরে আসতে হবে।</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Ezekiel 18:30-32 - অতএব, হে ইস্রায়েলের পরিবার, আমি তোমাদের বিচার করব, প্রত্যেকের তার পথ অনুসারে, প্রভু সদাপ্রভু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 কেননা কারো মৃত্যুতে আমি সন্তুষ্ট নই, প্রভু সদাপ্রভু কহেন; তাই পালা, এবং বাস.</w:t>
      </w:r>
    </w:p>
    <w:p/>
    <w:p>
      <w:r xmlns:w="http://schemas.openxmlformats.org/wordprocessingml/2006/main">
        <w:t xml:space="preserve">আমোস 4:9 আমি তোমাদিগকে বিস্ফোরণ ও ছত্রাক দিয়ে আঘাত করেছি; যখন তোমার বাগান, তোমার আঙ্গুর ক্ষেত, তোমার ডুমুর গাছ এবং জলপাই গাছ বেড়েছে, তখন খেজুরের পোকা সেগুলো গ্রাস করেছে, তবুও তুমি আমার কাছে ফিরে এলে না, সদাপ্রভু বলছেন।</w:t>
      </w:r>
    </w:p>
    <w:p/>
    <w:p>
      <w:r xmlns:w="http://schemas.openxmlformats.org/wordprocessingml/2006/main">
        <w:t xml:space="preserve">প্রভু ইস্রায়েলের লোকদের অবাধ্যতার জন্য তাদের বাগান, দ্রাক্ষা ক্ষেত, ডুমুর গাছ এবং জলপাই গাছগুলিকে পামারপোকার দ্বারা গ্রাস করার জন্য শাস্তি দিয়েছেন, কিন্তু তারা অনুতপ্ত হয়নি৷</w:t>
      </w:r>
    </w:p>
    <w:p/>
    <w:p>
      <w:r xmlns:w="http://schemas.openxmlformats.org/wordprocessingml/2006/main">
        <w:t xml:space="preserve">1. অবাধ্যতার পরিণতি: ইস্রায়েলীয়দের কাছ থেকে শিক্ষা নেওয়া</w:t>
      </w:r>
    </w:p>
    <w:p/>
    <w:p>
      <w:r xmlns:w="http://schemas.openxmlformats.org/wordprocessingml/2006/main">
        <w:t xml:space="preserve">2. ঈশ্বরের করুণা এবং ক্ষমা: প্রভুর দিকে ফিরে যাওয়া</w:t>
      </w:r>
    </w:p>
    <w:p/>
    <w:p>
      <w:r xmlns:w="http://schemas.openxmlformats.org/wordprocessingml/2006/main">
        <w:t xml:space="preserve">1. রোমানস 2:4-6 - ঈশ্বরের দয়া এবং সহনশীলতা আমাদের অনুতাপের দিকে নিয়ে যেতে হবে</w:t>
      </w:r>
    </w:p>
    <w:p/>
    <w:p>
      <w:r xmlns:w="http://schemas.openxmlformats.org/wordprocessingml/2006/main">
        <w:t xml:space="preserve">2. ইশাইয়া 55:7 - দুষ্ট তার পথ এবং অধার্মিক তার চিন্তা ত্যাগ করুক এবং সে প্রভুর কাছে ফিরে আসুক</w:t>
      </w:r>
    </w:p>
    <w:p/>
    <w:p>
      <w:r xmlns:w="http://schemas.openxmlformats.org/wordprocessingml/2006/main">
        <w:t xml:space="preserve">Amos 4:10 আমি তোমাদের মধ্যে মিশরের মত মহামারী পাঠিয়েছি; তোমাদের যুবকদের আমি তলোয়ার দিয়ে মেরেছি, তোমাদের ঘোড়াগুলো কেড়ে নিয়েছি; আর আমি তোমাদের শিবিরের দুর্গন্ধ তোমাদের নাকের ছিদ্র পর্যন্ত পৌঁছে দিয়েছি; তবুও তোমরা আমার কাছে ফিরে এলে না, প্রভু এই কথা বলেন।</w:t>
      </w:r>
    </w:p>
    <w:p/>
    <w:p>
      <w:r xmlns:w="http://schemas.openxmlformats.org/wordprocessingml/2006/main">
        <w:t xml:space="preserve">সদাপ্রভু মহামারী পাঠিয়েছেন এবং লোকদের ঘোড়াগুলো কেড়ে নিয়েছেন এবং তাদের শিবিরের গন্ধ অসহ্য করেছেন, তবুও তারা তাঁর কাছে ফিরে আসেনি।</w:t>
      </w:r>
    </w:p>
    <w:p/>
    <w:p>
      <w:r xmlns:w="http://schemas.openxmlformats.org/wordprocessingml/2006/main">
        <w:t xml:space="preserve">1. আমাদের প্রত্যাবর্তনের জন্য প্রভু ধৈর্যশীল এবং করুণাময়</w:t>
      </w:r>
    </w:p>
    <w:p/>
    <w:p>
      <w:r xmlns:w="http://schemas.openxmlformats.org/wordprocessingml/2006/main">
        <w:t xml:space="preserve">2. অনুতাপ না করা এবং ঈশ্বরের দিকে ফিরে যাওয়ার ফলাফল</w:t>
      </w:r>
    </w:p>
    <w:p/>
    <w:p>
      <w:r xmlns:w="http://schemas.openxmlformats.org/wordprocessingml/2006/main">
        <w:t xml:space="preserve">1. ইশাইয়া 55:6-7 - প্রভুর সন্ধান করুন যতক্ষণ তিনি পাওয়া যাবে; তিনি কাছে থাকা অবস্থায় তাকে ডাকুন। দুষ্ট তার পথ পরিত্যাগ করুক, অধার্মিক তার চিন্তাভাবনা ত্যাগ করুক। সে প্রভুর কাছে ফিরে আসুক, যাতে তিনি তার প্রতি এবং আমাদের ঈশ্বরের প্রতি করুণা করেন, কারণ তিনি প্রচুর পরিমাণে ক্ষমা করবেন৷</w:t>
      </w:r>
    </w:p>
    <w:p/>
    <w:p>
      <w:r xmlns:w="http://schemas.openxmlformats.org/wordprocessingml/2006/main">
        <w:t xml:space="preserve">2. Hosea 14:1-2 - ইস্রায়েল, তোমার ঈশ্বর সদাপ্রভুর কাছে ফিরে যাও, কারণ তোমার অন্যায়ের জন্য তুমি হোঁচট খেয়েছ। কথাগুলো সঙ্গে নিয়ে প্রভুর কাছে ফিরে যাও; তাঁকে বল, সমস্ত অন্যায় দূর কর; যা ভাল তা গ্রহণ কর, এবং আমরা ষাঁড় দিয়ে আমাদের ঠোঁটের মানত পরিশোধ করব।</w:t>
      </w:r>
    </w:p>
    <w:p/>
    <w:p>
      <w:r xmlns:w="http://schemas.openxmlformats.org/wordprocessingml/2006/main">
        <w:t xml:space="preserve">Amos 4:11 ঈশ্বর যেমন সদোম ও ঘমোরাকে উড়িয়ে দিয়েছিলেন, তেমনি আমিও তোমাদের মধ্যে কয়েকজনকে উচ্ছেদ করেছি, আর তোমরা ছিলে আগুনের দাগের মতো, যা আগুন থেকে বের করে আনা হয়েছিল; তবুও তোমরা আমার কাছে ফিরে এলে না, সদাপ্রভু বলছেন।</w:t>
      </w:r>
    </w:p>
    <w:p/>
    <w:p>
      <w:r xmlns:w="http://schemas.openxmlformats.org/wordprocessingml/2006/main">
        <w:t xml:space="preserve">ঈশ্বর কিছু ইস্রায়েলীয়দের ধ্বংস করেছেন, ঠিক যেমন তিনি সদোম এবং গোমোরাকে ধ্বংস করেছিলেন, কিন্তু তারা এখনও অনুতপ্ত হয়ে তাঁর কাছে ফিরে আসতে পারেনি।</w:t>
      </w:r>
    </w:p>
    <w:p/>
    <w:p>
      <w:r xmlns:w="http://schemas.openxmlformats.org/wordprocessingml/2006/main">
        <w:t xml:space="preserve">1. পাপের পরিণতি: সদোম এবং গোমোরার ধ্বংস থেকে একটি পাঠ</w:t>
      </w:r>
    </w:p>
    <w:p/>
    <w:p>
      <w:r xmlns:w="http://schemas.openxmlformats.org/wordprocessingml/2006/main">
        <w:t xml:space="preserve">2. অনুতাপ এবং ক্ষমা: আমোস 4:11 থেকে একটি বার্তা</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ইশাইয়া 55:6-7 - প্রভুর সন্ধান কর যতক্ষণ না তাকে পাওয়া যায়;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Amos 4:12 অতএব হে ইস্রায়েল, আমি তোমার প্রতি এইরূপ করিব; এবং আমি তোমার প্রতি এইরূপ করিব, হে ইস্রায়েল, তোমার ঈশ্বরের সাক্ষাৎ করিবার জন্য প্রস্তুত হও।</w:t>
      </w:r>
    </w:p>
    <w:p/>
    <w:p>
      <w:r xmlns:w="http://schemas.openxmlformats.org/wordprocessingml/2006/main">
        <w:t xml:space="preserve">হে ইস্রায়েল, ঈশ্বরের সাথে দেখা করার জন্য প্রস্তুত হও।</w:t>
      </w:r>
    </w:p>
    <w:p/>
    <w:p>
      <w:r xmlns:w="http://schemas.openxmlformats.org/wordprocessingml/2006/main">
        <w:t xml:space="preserve">1. ঈশ্বরের বিচার নিশ্চিত এবং অনিবার্য - আমোস 4:12</w:t>
      </w:r>
    </w:p>
    <w:p/>
    <w:p>
      <w:r xmlns:w="http://schemas.openxmlformats.org/wordprocessingml/2006/main">
        <w:t xml:space="preserve">2. আমাদের অবশ্যই ঈশ্বরের সামনে দাঁড়াতে প্রস্তুত থাকতে হবে - আমোস 4:12</w:t>
      </w:r>
    </w:p>
    <w:p/>
    <w:p>
      <w:r xmlns:w="http://schemas.openxmlformats.org/wordprocessingml/2006/main">
        <w:t xml:space="preserve">1. লূক 21:36 - "অতএব তোমরা সতর্ক থাকো, এবং সর্বদা প্রার্থনা কর, যাতে তোমরা ঘটবে এমন সব ঘটনা থেকে বাঁচতে এবং মানবপুত্রের সামনে দাঁড়ানোর যোগ্য বলে গণ্য হতে পার।"</w:t>
      </w:r>
    </w:p>
    <w:p/>
    <w:p>
      <w:r xmlns:w="http://schemas.openxmlformats.org/wordprocessingml/2006/main">
        <w:t xml:space="preserve">2. 2 পিটার 3:14 - "অতএব, প্রিয়, আপনি এই ধরনের জিনিসগুলি খুঁজছেন দেখে, অধ্যবসায়ী হোন যাতে আপনি শান্তিতে, দাগহীন এবং নির্দোষভাবে তাঁর কাছে পেতে পারেন।"</w:t>
      </w:r>
    </w:p>
    <w:p/>
    <w:p>
      <w:r xmlns:w="http://schemas.openxmlformats.org/wordprocessingml/2006/main">
        <w:t xml:space="preserve">আমোস 4:13 কেননা, দেখ, যিনি পর্বত সৃষ্টি করেন, বাতাস সৃষ্টি করেন এবং মানুষের কাছে তাঁর চিন্তাভাবনা কী তা ঘোষণা করেন, যিনি সকালকে অন্ধকার করেন এবং পৃথিবীর উচ্চস্থানে পদচারণা করেন, তিনি প্রভু, ঈশ্বরের ঈশ্বর। হোস্ট, তার নাম।</w:t>
      </w:r>
    </w:p>
    <w:p/>
    <w:p>
      <w:r xmlns:w="http://schemas.openxmlformats.org/wordprocessingml/2006/main">
        <w:t xml:space="preserve">প্রভু, বাহিনীগণের ঈশ্বর, পর্বত, বাতাস এবং সকালের অন্ধকারের স্রষ্টা এবং মানুষের চিন্তার পর্যবেক্ষক।</w:t>
      </w:r>
    </w:p>
    <w:p/>
    <w:p>
      <w:r xmlns:w="http://schemas.openxmlformats.org/wordprocessingml/2006/main">
        <w:t xml:space="preserve">1. স্রষ্টা হিসাবে প্রভুর শক্তি</w:t>
      </w:r>
    </w:p>
    <w:p/>
    <w:p>
      <w:r xmlns:w="http://schemas.openxmlformats.org/wordprocessingml/2006/main">
        <w:t xml:space="preserve">2. প্রভুর সর্বশক্তিমান</w:t>
      </w:r>
    </w:p>
    <w:p/>
    <w:p>
      <w:r xmlns:w="http://schemas.openxmlformats.org/wordprocessingml/2006/main">
        <w:t xml:space="preserve">1. ইশাইয়া 45:18 - কারণ এইভাবে প্রভু বলেছেন যিনি স্বর্গ সৃষ্টি করেছেন; স্বয়ং ঈশ্বর যিনি পৃথিবী গঠন করেছেন এবং এটি তৈরি করেছেন; তিনি এটি স্থাপন করেছেন, তিনি এটিকে নিরর্থকভাবে সৃষ্টি করেননি, তিনি এটিকে বসবাসের জন্য তৈরি করেছেন: আমি প্রভু; আর কেউ নেই।</w:t>
      </w:r>
    </w:p>
    <w:p/>
    <w:p>
      <w:r xmlns:w="http://schemas.openxmlformats.org/wordprocessingml/2006/main">
        <w:t xml:space="preserve">2. গীতসংহিতা 33:6 - প্রভুর বাক্য দ্বারা স্বর্গ তৈরি হয়েছিল; এবং তার মুখের নিঃশ্বাসে তাদের সমস্ত বাহিনী।</w:t>
      </w:r>
    </w:p>
    <w:p/>
    <w:p>
      <w:r xmlns:w="http://schemas.openxmlformats.org/wordprocessingml/2006/main">
        <w:t xml:space="preserve">আমোস অধ্যায় 5 অনুতাপের আহ্বান এবং ন্যায়বিচার ও ধার্মিকতার জন্য আবেদনের উপর আলোকপাত করে। অধ্যায়টি প্রকৃত উপাসনার গুরুত্বের উপর জোর দেয় এবং আসন্ন বিচারের বিষয়ে সতর্ক করে যদি লোকেরা ঈশ্বরের দিকে ফিরে যেতে ব্যর্থ হয়।</w:t>
      </w:r>
    </w:p>
    <w:p/>
    <w:p>
      <w:r xmlns:w="http://schemas.openxmlformats.org/wordprocessingml/2006/main">
        <w:t xml:space="preserve">1ম অনুচ্ছেদ: অধ্যায়টি একটি বিলাপ দিয়ে শুরু হয়েছে, ইস্রায়েলের ঘরকে বার্তা শোনার জন্য আহ্বান জানিয়েছে। লোকেদেরকে প্রভুর সন্ধান করতে এবং বেঁচে থাকার জন্য এবং বেথেল, গিলগাল এবং বেরশেবা খোঁজা এড়াতে অনুরোধ করা হয়েছে, যেগুলি মূর্তিপূজার কেন্দ্র হয়ে উঠেছে (আমোস 5:1-7)।</w:t>
      </w:r>
    </w:p>
    <w:p/>
    <w:p>
      <w:r xmlns:w="http://schemas.openxmlformats.org/wordprocessingml/2006/main">
        <w:t xml:space="preserve">২য় অনুচ্ছেদ: অধ্যায়টি ঈশ্বরের খোঁজ করার এবং ন্যায় ও ধার্মিকতা অনুসরণ করার গুরুত্বের উপর জোর দেয়। জনগণকে মন্দকে ঘৃণা করতে এবং ভালকে ভালবাসতে, দরজায় ন্যায়বিচার প্রতিষ্ঠা করতে এবং ন্যায়বিচারকে জলের মতো গড়িয়ে যেতে বলা হয়। তাদের খালি ধর্মীয় আচার-অনুষ্ঠান প্রকৃত ধার্মিকতা ছাড়া নিরর্থক (আমোস 5:10-15)।</w:t>
      </w:r>
    </w:p>
    <w:p/>
    <w:p>
      <w:r xmlns:w="http://schemas.openxmlformats.org/wordprocessingml/2006/main">
        <w:t xml:space="preserve">3য় অনুচ্ছেদ: অধ্যায় জনগণের ভণ্ডামি নিন্দা করে এবং আসন্ন রায় সম্পর্কে সতর্ক করে। তাদের ধর্মীয় উত্সব এবং নৈবেদ্য ঈশ্বর প্রত্যাখ্যান করেছেন কারণ তাদের হৃদয় তাঁর থেকে দূরে। প্রভুর দিনটি হবে অন্ধকারের দিন এবং আলোর নয়, ধ্বংস ও ধ্বংস নিয়ে আসবে (আমোস 5:18-20)।</w:t>
      </w:r>
    </w:p>
    <w:p/>
    <w:p>
      <w:r xmlns:w="http://schemas.openxmlformats.org/wordprocessingml/2006/main">
        <w:t xml:space="preserve">৪র্থ অনুচ্ছেদ: অধ্যায়টি ন্যায়বিচার ও ন্যায়পরায়ণতার আহ্বানের সাথে চলতে থাকে। জনগণকে তাদের দুষ্ট পথ থেকে সরে আসতে এবং দেশে ন্যায়বিচার প্রতিষ্ঠার আহ্বান জানানো হয়। অধ্যায়টি একটি অনুস্মারক দিয়ে শেষ হয় যে প্রভু স্বর্গ ও পৃথিবীর স্রষ্টা, এবং তিনিই বিচার করেন এবং পুনরুদ্ধার করেন (আমোস 5:21-27)।</w:t>
      </w:r>
    </w:p>
    <w:p/>
    <w:p>
      <w:r xmlns:w="http://schemas.openxmlformats.org/wordprocessingml/2006/main">
        <w:t xml:space="preserve">সংক্ষেপে,</w:t>
      </w:r>
    </w:p>
    <w:p>
      <w:r xmlns:w="http://schemas.openxmlformats.org/wordprocessingml/2006/main">
        <w:t xml:space="preserve">আমোস অধ্যায় 5 অনুতাপের আহ্বান, ন্যায়বিচার এবং ধার্মিকতার আবেদনের উপর জোর দেয়,</w:t>
      </w:r>
    </w:p>
    <w:p>
      <w:r xmlns:w="http://schemas.openxmlformats.org/wordprocessingml/2006/main">
        <w:t xml:space="preserve">এবং আসন্ন রায় সম্পর্কে সতর্ক করে যদি মানুষ ঈশ্বরের দিকে ফিরে যেতে ব্যর্থ হয়।</w:t>
      </w:r>
    </w:p>
    <w:p/>
    <w:p>
      <w:r xmlns:w="http://schemas.openxmlformats.org/wordprocessingml/2006/main">
        <w:t xml:space="preserve">বিলাপ ইস্রায়েল পরিবারের জন্য প্রভু অন্বেষণ এবং বাস জন্য আহ্বান.</w:t>
      </w:r>
    </w:p>
    <w:p>
      <w:r xmlns:w="http://schemas.openxmlformats.org/wordprocessingml/2006/main">
        <w:t xml:space="preserve">মূর্তিপূজার বিরুদ্ধে সতর্কবাণী এবং মিথ্যা উপাসনা কেন্দ্র খোঁজা।</w:t>
      </w:r>
    </w:p>
    <w:p>
      <w:r xmlns:w="http://schemas.openxmlformats.org/wordprocessingml/2006/main">
        <w:t xml:space="preserve">ঈশ্বরের খোঁজ এবং ন্যায় ও ধার্মিকতা অনুসরণ করার গুরুত্বের উপর জোর দেওয়া।</w:t>
      </w:r>
    </w:p>
    <w:p>
      <w:r xmlns:w="http://schemas.openxmlformats.org/wordprocessingml/2006/main">
        <w:t xml:space="preserve">ভন্ডামীর নিন্দা এবং খালি ধর্মীয় আচার প্রত্যাখ্যান।</w:t>
      </w:r>
    </w:p>
    <w:p>
      <w:r xmlns:w="http://schemas.openxmlformats.org/wordprocessingml/2006/main">
        <w:t xml:space="preserve">আসন্ন বিচার এবং প্রভুর দিনের সতর্কতা.</w:t>
      </w:r>
    </w:p>
    <w:p>
      <w:r xmlns:w="http://schemas.openxmlformats.org/wordprocessingml/2006/main">
        <w:t xml:space="preserve">দেশে ন্যায় ও ন্যায়পরায়ণতা প্রতিষ্ঠার আহ্বান জানান।</w:t>
      </w:r>
    </w:p>
    <w:p>
      <w:r xmlns:w="http://schemas.openxmlformats.org/wordprocessingml/2006/main">
        <w:t xml:space="preserve">স্রষ্টা, বিচারক এবং পুনরুদ্ধারকারী হিসাবে প্রভুর অনুস্মারক।</w:t>
      </w:r>
    </w:p>
    <w:p/>
    <w:p>
      <w:r xmlns:w="http://schemas.openxmlformats.org/wordprocessingml/2006/main">
        <w:t xml:space="preserve">আমোসের এই অধ্যায়ে অনুতাপের আহ্বান এবং ন্যায় ও ধার্মিকতার জন্য আবেদনের ওপর জোর দেওয়া হয়েছে। অধ্যায়টি একটি বিলাপ দিয়ে শুরু হয়, ইস্রায়েলের পরিবারকে বার্তাটি শোনার জন্য এবং বেঁচে থাকার জন্য প্রভুর সন্ধান করার জন্য অনুরোধ করে। লোকেদের বেথেল, গিলগাল এবং বের্শেবা খোঁজার বিরুদ্ধে সতর্ক করা হয়েছে, যেগুলো মূর্তিপূজার কেন্দ্র হয়ে উঠেছে। অধ্যায়টি ঈশ্বরকে খোঁজার এবং ন্যায় ও ধার্মিকতা অনুসরণ করার গুরুত্বের উপর জোর দেয়। জনগণকে মন্দকে ঘৃণা করতে এবং ভালকে ভালবাসতে, দরজায় ন্যায়বিচার প্রতিষ্ঠা করতে এবং ন্যায়বিচারকে জলের মতো গড়িয়ে যেতে বলা হয়। প্রকৃত ধার্মিকতা ছাড়া তাদের শূন্য ধর্মীয় আচার-অনুষ্ঠান নিরর্থক। অধ্যায়টি জনগণের ভন্ডামীর নিন্দা করে এবং আসন্ন বিচারের বিষয়ে সতর্ক করে। তাদের ধর্মীয় উত্সব এবং নৈবেদ্য ঈশ্বর প্রত্যাখ্যান করেছেন কারণ তাদের হৃদয় তাঁর থেকে দূরে। প্রভুর দিন অন্ধকার ও ধ্বংস নিয়ে আসবে। অধ্যায়টি ন্যায়বিচার এবং ধার্মিকতার আহ্বানের সাথে চলতে থাকে, জনগণকে তাদের দুষ্ট পথ থেকে ফিরে আসার আহ্বান জানায়। এটি একটি অনুস্মারক দিয়ে শেষ হয় যে প্রভু স্বর্গ ও পৃথিবীর স্রষ্টা এবং তিনিই বিচার করেন এবং পুনরুদ্ধার করেন। এই অধ্যায়ে সত্যিকারের অনুতাপের তাগিদ, ন্যায়বিচার ও ধার্মিকতার গুরুত্ব এবং খালি ধর্মীয় অনুশীলনের পরিণতির ওপর জোর দেওয়া হয়েছে।</w:t>
      </w:r>
    </w:p>
    <w:p/>
    <w:p>
      <w:r xmlns:w="http://schemas.openxmlformats.org/wordprocessingml/2006/main">
        <w:t xml:space="preserve">আমোস 5:1 হে ইস্রায়েলের পরিবার, আমি তোমাদের বিরুদ্ধে এই কথাটি শোন, এমনকি বিলাপ।</w:t>
      </w:r>
    </w:p>
    <w:p/>
    <w:p>
      <w:r xmlns:w="http://schemas.openxmlformats.org/wordprocessingml/2006/main">
        <w:t xml:space="preserve">এই উত্তরণ ঈশ্বরের কাছ থেকে ইস্রায়েল পরিবারের জন্য একটি বিলাপ.</w:t>
      </w:r>
    </w:p>
    <w:p/>
    <w:p>
      <w:r xmlns:w="http://schemas.openxmlformats.org/wordprocessingml/2006/main">
        <w:t xml:space="preserve">1. তাঁর লোকেদের জন্য ঈশ্বরের ভালবাসা: ইস্রায়েল পরিবারের জন্য একটি বিলাপ</w:t>
      </w:r>
    </w:p>
    <w:p/>
    <w:p>
      <w:r xmlns:w="http://schemas.openxmlformats.org/wordprocessingml/2006/main">
        <w:t xml:space="preserve">2. ঈশ্বরের প্রতিশ্রুতি: ইস্রায়েল পরিবারের জন্য একটি বিলাপ</w:t>
      </w:r>
    </w:p>
    <w:p/>
    <w:p>
      <w:r xmlns:w="http://schemas.openxmlformats.org/wordprocessingml/2006/main">
        <w:t xml:space="preserve">1. Hosea 11:1-4 - ইস্রায়েলের জন্য ঈশ্বরের স্থায়ী প্রেম</w:t>
      </w:r>
    </w:p>
    <w:p/>
    <w:p>
      <w:r xmlns:w="http://schemas.openxmlformats.org/wordprocessingml/2006/main">
        <w:t xml:space="preserve">2. ইশাইয়া 55:6-7 - তাঁর লোকেদের কাছে ঈশ্বরের প্রতিশ্রুতি</w:t>
      </w:r>
    </w:p>
    <w:p/>
    <w:p>
      <w:r xmlns:w="http://schemas.openxmlformats.org/wordprocessingml/2006/main">
        <w:t xml:space="preserve">Amos 5:2 ইস্রায়েলের কুমারী পতিত হয়েছে; সে আর উঠবে না; সে তার দেশে পরিত্যাগ করা হয়েছে; তাকে উঠানোর কেউ নেই।</w:t>
      </w:r>
    </w:p>
    <w:p/>
    <w:p>
      <w:r xmlns:w="http://schemas.openxmlformats.org/wordprocessingml/2006/main">
        <w:t xml:space="preserve">ইস্রায়েল জাতি নির্জন এবং পরিত্যক্ত অবস্থায় রয়েছে, তাদের সাহায্য করার কেউ নেই।</w:t>
      </w:r>
    </w:p>
    <w:p/>
    <w:p>
      <w:r xmlns:w="http://schemas.openxmlformats.org/wordprocessingml/2006/main">
        <w:t xml:space="preserve">1: আমাদের অন্ধকার সময়ে আমাদের সাহায্য করার জন্য ঈশ্বরের প্রতি বিশ্বাস রাখতে ভুলবেন না।</w:t>
      </w:r>
    </w:p>
    <w:p/>
    <w:p>
      <w:r xmlns:w="http://schemas.openxmlformats.org/wordprocessingml/2006/main">
        <w:t xml:space="preserve">2: এমনকি যখন সমস্ত আশা হারিয়ে গেছে বলে মনে হয়, তখন আমাদের অবশ্যই আমাদের জীবনের জন্য ঈশ্বরের ইচ্ছা অন্বেষণে অধ্যবসায় এবং সজাগ থাকতে হবে।</w:t>
      </w:r>
    </w:p>
    <w:p/>
    <w:p>
      <w:r xmlns:w="http://schemas.openxmlformats.org/wordprocessingml/2006/main">
        <w:t xml:space="preserve">1: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145:18-19 - "যারা তাঁকে ডাকে, যারা সত্যে তাঁকে ডাকে, তাদের সকলের কাছেই সদাপ্রভু। যারা তাঁকে ভয় করে তাদের ইচ্ছা তিনি পূরণ করবেন; তিনি তাদের কান্নাও শুনবেন, এবং তাদের রক্ষা করবে।"</w:t>
      </w:r>
    </w:p>
    <w:p/>
    <w:p>
      <w:r xmlns:w="http://schemas.openxmlformats.org/wordprocessingml/2006/main">
        <w:t xml:space="preserve">Amos 5:3 কারণ প্রভু সদাপ্রভু এই কথা বলেন; যে শহর এক হাজারের মধ্যে বের হয়েছিল সে একশো ছেড়ে যাবে, আর যে একশো দিয়ে বেরিয়েছিল সে দশটা ছেড়ে যাবে, ইস্রায়েলের পরিবারে।</w:t>
      </w:r>
    </w:p>
    <w:p/>
    <w:p>
      <w:r xmlns:w="http://schemas.openxmlformats.org/wordprocessingml/2006/main">
        <w:t xml:space="preserve">সদাপ্রভু ঈশ্বর ঘোষণা করেন যে, যে নগর এক হাজারে বেরিয়েছে, সে একশো ছাড়বে, আর যে নগর একশত বেরিয়েছে, সে ইস্রায়েল-কুলের জন্য দশটা ছাড়বে।</w:t>
      </w:r>
    </w:p>
    <w:p/>
    <w:p>
      <w:r xmlns:w="http://schemas.openxmlformats.org/wordprocessingml/2006/main">
        <w:t xml:space="preserve">1. প্রভুর করুণা এবং অনুগ্রহ চিরকাল স্থায়ী - আমোস 5:3৷</w:t>
      </w:r>
    </w:p>
    <w:p/>
    <w:p>
      <w:r xmlns:w="http://schemas.openxmlformats.org/wordprocessingml/2006/main">
        <w:t xml:space="preserve">2. প্রভুর বিশ্বস্ততা অপরিবর্তনীয় - আমোস 5:3</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রাখেন;</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আমোস 5:4 কেননা সদাপ্রভু ইস্রায়েলের কুলকে এই কথা কহেন, তোমরা আমাকে অন্বেষণ কর, তবে তোমরা বাঁচবে।</w:t>
      </w:r>
    </w:p>
    <w:p/>
    <w:p>
      <w:r xmlns:w="http://schemas.openxmlformats.org/wordprocessingml/2006/main">
        <w:t xml:space="preserve">প্রভু ইস্রায়েলের পরিবারকে আদেশ দেন যে তিনি বেঁচে থাকার জন্য তাকে খুঁজতে পারেন।</w:t>
      </w:r>
    </w:p>
    <w:p/>
    <w:p>
      <w:r xmlns:w="http://schemas.openxmlformats.org/wordprocessingml/2006/main">
        <w:t xml:space="preserve">1. ঈশ্বরের প্রভুত্বে বাস করা: জীবনের জন্য তাঁকে খোঁজা৷</w:t>
      </w:r>
    </w:p>
    <w:p/>
    <w:p>
      <w:r xmlns:w="http://schemas.openxmlformats.org/wordprocessingml/2006/main">
        <w:t xml:space="preserve">2. ঈশ্বরের প্রতিশ্রুতি জানা: সন্ধান করুন এবং বাঁচুন</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গীতসংহিতা 27:8 - "যখন তুমি বলেছিলে, আমার মুখের সন্ধান কর; আমার হৃদয় তোমাকে বলেছিল, তোমার মুখ, প্রভু, আমি খুঁজব।"</w:t>
      </w:r>
    </w:p>
    <w:p/>
    <w:p>
      <w:r xmlns:w="http://schemas.openxmlformats.org/wordprocessingml/2006/main">
        <w:t xml:space="preserve">আমোস 5:5 কিন্তু বেথেল খুঁজিও না, গিল্গলে প্রবেশ করিও না, বের্শেবাতে যাইও না, কেননা গিল্গলে নিশ্চয়ই বন্দী হইবে, এবং বেথেল ধ্বংস হইবে।</w:t>
      </w:r>
    </w:p>
    <w:p/>
    <w:p>
      <w:r xmlns:w="http://schemas.openxmlformats.org/wordprocessingml/2006/main">
        <w:t xml:space="preserve">এই আয়াতটি মিথ্যা মূর্তি খোঁজার এবং আশা ও নিরাপত্তার জন্য তাদের উপর নির্ভর করার বিরুদ্ধে সতর্ক করে, কারণ এই মূর্তিগুলি শেষ পর্যন্ত ধ্বংস হয়ে যাবে এবং বন্দীত্বের দিকে নিয়ে যাবে।</w:t>
      </w:r>
    </w:p>
    <w:p/>
    <w:p>
      <w:r xmlns:w="http://schemas.openxmlformats.org/wordprocessingml/2006/main">
        <w:t xml:space="preserve">1: প্রভুর উপর আস্থা রাখুন, প্রতিমাতে নয়।</w:t>
      </w:r>
    </w:p>
    <w:p/>
    <w:p>
      <w:r xmlns:w="http://schemas.openxmlformats.org/wordprocessingml/2006/main">
        <w:t xml:space="preserve">2: আপনার আশা এবং নিরাপত্তা আনতে মিথ্যা প্রতিমা উপর নির্ভর করবেন না.</w:t>
      </w:r>
    </w:p>
    <w:p/>
    <w:p>
      <w:r xmlns:w="http://schemas.openxmlformats.org/wordprocessingml/2006/main">
        <w:t xml:space="preserve">1: Jeremiah 17:7 ধন্য সেই ব্যক্তি যে প্রভুর উপর আস্থা রাখে এবং প্রভু যার আশা।</w:t>
      </w:r>
    </w:p>
    <w:p/>
    <w:p>
      <w:r xmlns:w="http://schemas.openxmlformats.org/wordprocessingml/2006/main">
        <w:t xml:space="preserve">2: Isaiah 31:1 ধিক্ তাদের যারা সাহায্যের জন্য মিশরে নেমে যায়; এবং ঘোড়ার উপর থাকো, এবং রথের উপর আস্থা রাখো, কারণ তারা অনেক; এবং ঘোড়সওয়ারদের মধ্যে, কারণ তারা খুব শক্তিশালী; কিন্তু তারা ইস্রায়েলের পবিত্রের দিকে তাকায় না, প্রভুর খোঁজ করে না!</w:t>
      </w:r>
    </w:p>
    <w:p/>
    <w:p>
      <w:r xmlns:w="http://schemas.openxmlformats.org/wordprocessingml/2006/main">
        <w:t xml:space="preserve">আমোস 5:6 সদাপ্রভুর অন্বেষণ কর, তবে তুমি বাঁচবে; পাছে সে যোষেফের বাড়ীতে আগুনের মত জ্বলে উঠবে এবং তা গ্রাস করবে এবং বেথেলে তা নিভানোর কেউ থাকবে না।</w:t>
      </w:r>
    </w:p>
    <w:p/>
    <w:p>
      <w:r xmlns:w="http://schemas.openxmlformats.org/wordprocessingml/2006/main">
        <w:t xml:space="preserve">আমোস 5:6 লোকেদেরকে প্রভুর সন্ধান করতে এবং বাঁচতে উত্সাহিত করে, সতর্ক করে যে তারা না করলে প্রভুর ক্রোধ তাদের গ্রাস করবে৷</w:t>
      </w:r>
    </w:p>
    <w:p/>
    <w:p>
      <w:r xmlns:w="http://schemas.openxmlformats.org/wordprocessingml/2006/main">
        <w:t xml:space="preserve">1: ঈশ্বর চান আমরা তাঁর দিকে ফিরে যাই এবং বাঁচি; যদি আমরা তাকে প্রত্যাখ্যান করি তবে আমরা তার ক্রোধের সম্মুখীন হব।</w:t>
      </w:r>
    </w:p>
    <w:p/>
    <w:p>
      <w:r xmlns:w="http://schemas.openxmlformats.org/wordprocessingml/2006/main">
        <w:t xml:space="preserve">2: আমাদের অবশ্যই আমাদের পাপের জন্য অনুতপ্ত হতে হবে এবং এখনই ঈশ্বরের দিকে ফিরে যেতে হবে, নতুবা তাঁর আগুন আমাদের গ্রাস করবে।</w:t>
      </w:r>
    </w:p>
    <w:p/>
    <w:p>
      <w:r xmlns:w="http://schemas.openxmlformats.org/wordprocessingml/2006/main">
        <w:t xml:space="preserve">1: Ezekiel 18:32 - "কারণ যে কেউ মারা যায় তার মৃত্যুতে আমি খুশি নই," প্রভু সদাপ্রভু ঘোষণা করেন। "অতএব, অনুতপ্ত হও এবং বাঁচো।"</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আমোস 5:7 তোমরা যারা বিচারকে কৃমিতে পরিণত কর এবং পৃথিবীতে ধার্মিকতা ত্যাগ কর,</w:t>
      </w:r>
    </w:p>
    <w:p/>
    <w:p>
      <w:r xmlns:w="http://schemas.openxmlformats.org/wordprocessingml/2006/main">
        <w:t xml:space="preserve">অনুচ্ছেদটি দুর্নীতি এবং স্বার্থপরতার পক্ষে ন্যায়বিচার ও ন্যায়পরায়ণতা উপেক্ষা করার বিরুদ্ধে সতর্ক করে।</w:t>
      </w:r>
    </w:p>
    <w:p/>
    <w:p>
      <w:r xmlns:w="http://schemas.openxmlformats.org/wordprocessingml/2006/main">
        <w:t xml:space="preserve">1. "একটি অধার্মিক পৃথিবীতে সঠিকভাবে বসবাস করা"</w:t>
      </w:r>
    </w:p>
    <w:p/>
    <w:p>
      <w:r xmlns:w="http://schemas.openxmlformats.org/wordprocessingml/2006/main">
        <w:t xml:space="preserve">2. "ন্যায়বিচার ও ন্যায়পরায়ণতার আহ্বান"</w:t>
      </w:r>
    </w:p>
    <w:p/>
    <w:p>
      <w:r xmlns:w="http://schemas.openxmlformats.org/wordprocessingml/2006/main">
        <w:t xml:space="preserve">1. জেমস 2:13 - "কারণ বিচার তার জন্য করুণা ব্যতীত যে দয়া করে না। করুণা বিচারের উপর জয়লাভ করে।"</w:t>
      </w:r>
    </w:p>
    <w:p/>
    <w:p>
      <w:r xmlns:w="http://schemas.openxmlformats.org/wordprocessingml/2006/main">
        <w:t xml:space="preserve">2.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আমোস 5:8 তাঁর সন্ধান কর যিনি সাতটি তারা ও ওরিয়ন তৈরি করেন, এবং মৃত্যুর ছায়াকে সকালে পরিণত করেন, এবং দিনকে রাতের সাথে অন্ধকার করেন: যিনি সমুদ্রের জলকে ডেকেছেন, এবং তাদের মুখের উপর ঢেলে দেন। পৃথিবী: প্রভু তাঁর নাম:</w:t>
      </w:r>
    </w:p>
    <w:p/>
    <w:p>
      <w:r xmlns:w="http://schemas.openxmlformats.org/wordprocessingml/2006/main">
        <w:t xml:space="preserve">যিনি নক্ষত্র ও অন্ধকার সৃষ্টি করেছেন, প্রভুকে খুঁজো।</w:t>
      </w:r>
    </w:p>
    <w:p/>
    <w:p>
      <w:r xmlns:w="http://schemas.openxmlformats.org/wordprocessingml/2006/main">
        <w:t xml:space="preserve">1. প্রভু স্বর্গ ও পৃথিবীর সৃষ্টিকর্তা</w:t>
      </w:r>
    </w:p>
    <w:p/>
    <w:p>
      <w:r xmlns:w="http://schemas.openxmlformats.org/wordprocessingml/2006/main">
        <w:t xml:space="preserve">2. প্রভুকে আলিঙ্গন করুন এবং তাঁর আশীর্বাদ গ্রহণ করুন</w:t>
      </w:r>
    </w:p>
    <w:p/>
    <w:p>
      <w:r xmlns:w="http://schemas.openxmlformats.org/wordprocessingml/2006/main">
        <w:t xml:space="preserve">1. জেনেসিস 1:1, শুরুতে ঈশ্বর আকাশ ও পৃথিবী সৃষ্টি করেছেন।</w:t>
      </w:r>
    </w:p>
    <w:p/>
    <w:p>
      <w:r xmlns:w="http://schemas.openxmlformats.org/wordprocessingml/2006/main">
        <w:t xml:space="preserve">2. ইশাইয়া 43:2,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আমোস 5:9 যা লুণ্ঠিতকে শক্তিশালীদের বিরুদ্ধে শক্তিশালী করে, যাতে লুণ্ঠিতরা দুর্গের বিরুদ্ধে আসে।</w:t>
      </w:r>
    </w:p>
    <w:p/>
    <w:p>
      <w:r xmlns:w="http://schemas.openxmlformats.org/wordprocessingml/2006/main">
        <w:t xml:space="preserve">প্রভু তাদের বিরুদ্ধে সতর্ক করেন যারা দুর্বল এবং দুর্বলদের উপর অত্যাচার করে এবং তাদের কর্মের জন্য জবাবদিহি করা হবে।</w:t>
      </w:r>
    </w:p>
    <w:p/>
    <w:p>
      <w:r xmlns:w="http://schemas.openxmlformats.org/wordprocessingml/2006/main">
        <w:t xml:space="preserve">1. যারা দুর্বল এবং দুর্বলদের উপর অত্যাচার করে প্রভু তাদের শাস্তি দেবেন।</w:t>
      </w:r>
    </w:p>
    <w:p/>
    <w:p>
      <w:r xmlns:w="http://schemas.openxmlformats.org/wordprocessingml/2006/main">
        <w:t xml:space="preserve">2. যারা দুর্বলদের সুবিধা নেয় প্রভু তাদের পক্ষে দাঁড়াবেন না।</w:t>
      </w:r>
    </w:p>
    <w:p/>
    <w:p>
      <w:r xmlns:w="http://schemas.openxmlformats.org/wordprocessingml/2006/main">
        <w:t xml:space="preserve">1. Micah 6:8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জেমস 2:12-13 সুতরাং আপনি যা চান অন্যরা আপনার সাথে যা করুক, তাদের সাথেও কর, কারণ এটিই আইন এবং নবীদের।</w:t>
      </w:r>
    </w:p>
    <w:p/>
    <w:p>
      <w:r xmlns:w="http://schemas.openxmlformats.org/wordprocessingml/2006/main">
        <w:t xml:space="preserve">আমোস 5:10 যে দরজায় তিরস্কার করে তাকে তারা ঘৃণা করে এবং যে সোজা কথা বলে তাকে ঘৃণা করে।</w:t>
      </w:r>
    </w:p>
    <w:p/>
    <w:p>
      <w:r xmlns:w="http://schemas.openxmlformats.org/wordprocessingml/2006/main">
        <w:t xml:space="preserve">লোকেরা তাদের প্রত্যাখ্যান এবং অপছন্দ করে যারা তাদের ভুল সম্পর্কে তাদের মুখোমুখি হয় এবং সত্য কথা বলে।</w:t>
      </w:r>
    </w:p>
    <w:p/>
    <w:p>
      <w:r xmlns:w="http://schemas.openxmlformats.org/wordprocessingml/2006/main">
        <w:t xml:space="preserve">1. ঈশ্বর আমাদেরকে ভুলকে তিরস্কার করতে এবং সত্য বলার জন্য আহ্বান করেন, এমনকি যখন এটি অস্বস্তিকর হয়।</w:t>
      </w:r>
    </w:p>
    <w:p/>
    <w:p>
      <w:r xmlns:w="http://schemas.openxmlformats.org/wordprocessingml/2006/main">
        <w:t xml:space="preserve">2. আমাদের নিজেদের ভালোর জন্য সমালোচনা এবং সৎ তিরস্কার গ্রহণ করতে ইচ্ছুক হতে হবে।</w:t>
      </w:r>
    </w:p>
    <w:p/>
    <w:p>
      <w:r xmlns:w="http://schemas.openxmlformats.org/wordprocessingml/2006/main">
        <w:t xml:space="preserve">1. হিতোপদেশ 27:5-6 "লুকানো প্রেমের চেয়ে খোলা তিরস্কার ভাল। বিশ্বস্ত বন্ধুর ক্ষত; শত্রুর চুম্বন প্রচুর।"</w:t>
      </w:r>
    </w:p>
    <w:p/>
    <w:p>
      <w:r xmlns:w="http://schemas.openxmlformats.org/wordprocessingml/2006/main">
        <w:t xml:space="preserve">2. ম্যাথু 5:43-44 "আপনি শুনেছেন যে বলা হয়েছিল, আপনি আপনার প্রতিবেশীকে ভালবাসবেন এবং আপনার শত্রুকে ঘৃণা করবেন। কিন্তু আমি আপনাকে বলছি, আপনার শত্রুদের ভালবাসুন এবং যারা আপনাকে অত্যাচার করে তাদের জন্য প্রার্থনা করুন।"</w:t>
      </w:r>
    </w:p>
    <w:p/>
    <w:p>
      <w:r xmlns:w="http://schemas.openxmlformats.org/wordprocessingml/2006/main">
        <w:t xml:space="preserve">আমোস 5:11 সেইজন্য যেহেতু গরীবদের উপর তোমাদের পদচারণা, এবং তোমরা তার কাছ থেকে গমের বোঝা নিয়েছ; তোমরা খোদাই করা পাথরের ঘর বানিয়েছ, কিন্তু তাতে বাস করবে না; তোমরা সুন্দর আংগুর ক্ষেত রোপণ করেছ, কিন্তু তা থেকে দ্রাক্ষারস পান করবে না৷</w:t>
      </w:r>
    </w:p>
    <w:p/>
    <w:p>
      <w:r xmlns:w="http://schemas.openxmlformats.org/wordprocessingml/2006/main">
        <w:t xml:space="preserve">ইস্রায়েলের লোকেরা গরীবদের সুবিধা নিয়েছে এবং তাদের গম নিয়েছে, কিন্তু তাদের পাপের জন্য তারা যে ঘরবাড়ি এবং দ্রাক্ষাক্ষেত্র তৈরি করেছে তা তারা উপভোগ করতে পারে না।</w:t>
      </w:r>
    </w:p>
    <w:p/>
    <w:p>
      <w:r xmlns:w="http://schemas.openxmlformats.org/wordprocessingml/2006/main">
        <w:t xml:space="preserve">1. আপনার প্রতিবেশীকে ভালবাসুন: আমোস 5:11 থেকে পাঠ</w:t>
      </w:r>
    </w:p>
    <w:p/>
    <w:p>
      <w:r xmlns:w="http://schemas.openxmlformats.org/wordprocessingml/2006/main">
        <w:t xml:space="preserve">2. লোভের মূল্য: আমোস 5:11 এর একটি অধ্যয়ন</w:t>
      </w:r>
    </w:p>
    <w:p/>
    <w:p>
      <w:r xmlns:w="http://schemas.openxmlformats.org/wordprocessingml/2006/main">
        <w:t xml:space="preserve">1. ম্যাথু 22:39 এবং দ্বিতীয়টি এটির মতো, তুমি তোমার প্রতিবেশীকে নিজের মতো ভালবাসবে৷</w:t>
      </w:r>
    </w:p>
    <w:p/>
    <w:p>
      <w:r xmlns:w="http://schemas.openxmlformats.org/wordprocessingml/2006/main">
        <w:t xml:space="preserve">2. হিতোপদেশ 14:31 যে দরিদ্রের উপর অত্যাচার করে সে তার সৃষ্টিকর্তার নিন্দা করে, কিন্তু যে তাকে সম্মান করে সে দরিদ্রদের প্রতি করুণা করে।</w:t>
      </w:r>
    </w:p>
    <w:p/>
    <w:p>
      <w:r xmlns:w="http://schemas.openxmlformats.org/wordprocessingml/2006/main">
        <w:t xml:space="preserve">আমোস 5:12 কারণ আমি তোমার বহুবিধ পাপ ও তোমার প্রবল পাপ জানি: তারা ধার্মিকদের কষ্ট দেয়, তারা ঘুষ নেয়, এবং তারা তাদের ডান দিক থেকে দরজায় গরীবদের সরিয়ে দেয়।</w:t>
      </w:r>
    </w:p>
    <w:p/>
    <w:p>
      <w:r xmlns:w="http://schemas.openxmlformats.org/wordprocessingml/2006/main">
        <w:t xml:space="preserve">আমোস 5:12 ঈশ্বরের লোকেদের অনেক পাপের কথা বলে, যার মধ্যে রয়েছে ন্যায়পরায়ণদের নিপীড়ন করা, ঘুষ নেওয়া এবং দরিদ্রদের তাদের অধিকার থেকে দূরে সরিয়ে দেওয়া।</w:t>
      </w:r>
    </w:p>
    <w:p/>
    <w:p>
      <w:r xmlns:w="http://schemas.openxmlformats.org/wordprocessingml/2006/main">
        <w:t xml:space="preserve">1. "ঈশ্বরের লোকদের পাপ: ন্যায়পরায়ণদের উপর অত্যাচার করা, ঘুষ নেওয়া এবং গরীবদের ফিরিয়ে দেওয়া"</w:t>
      </w:r>
    </w:p>
    <w:p/>
    <w:p>
      <w:r xmlns:w="http://schemas.openxmlformats.org/wordprocessingml/2006/main">
        <w:t xml:space="preserve">2. "ঈশ্বর আপনার সীমালংঘনে অন্ধ নন"</w:t>
      </w:r>
    </w:p>
    <w:p/>
    <w:p>
      <w:r xmlns:w="http://schemas.openxmlformats.org/wordprocessingml/2006/main">
        <w:t xml:space="preserve">1. ইশাইয়া 58:6-7 - "আমি কি এই ধরণের উপবাস নয়: অন্যায়ের শৃঙ্খল খুলতে এবং জোয়ালের দড়ি খুলতে, নিপীড়িতদের মুক্ত করতে এবং প্রতিটি জোয়াল ভেঙে দিতে? ক্ষুধার্তদের সাথে আপনার খাবার এবং নগ্ন দেখলে দরিদ্র পথচারীকে আশ্রয় দেওয়া, তাদের পোশাক পরানো এবং নিজের মাংস ও রক্ত থেকে মুখ ফিরিয়ে না নেওয়া?</w:t>
      </w:r>
    </w:p>
    <w:p/>
    <w:p>
      <w:r xmlns:w="http://schemas.openxmlformats.org/wordprocessingml/2006/main">
        <w:t xml:space="preserve">2. জেমস 2:12-13 - "স্বাধীনতা দেয় এমন আইন দ্বারা যারা বিচার করতে চলেছেন তাদের মতো কথা বলুন এবং কাজ করুন, কারণ করুণা ব্যতীত বিচার এমন কাউকে দেখানো হবে যে করুণাময় নয়। বিচারের উপর করুণার জয় হয়।"</w:t>
      </w:r>
    </w:p>
    <w:p/>
    <w:p>
      <w:r xmlns:w="http://schemas.openxmlformats.org/wordprocessingml/2006/main">
        <w:t xml:space="preserve">Amos 5:13 অতএব বিচক্ষণ ব্যক্তিরা সেই সময়ে নীরব থাকবে; কারণ এটি একটি খারাপ সময়।</w:t>
      </w:r>
    </w:p>
    <w:p/>
    <w:p>
      <w:r xmlns:w="http://schemas.openxmlformats.org/wordprocessingml/2006/main">
        <w:t xml:space="preserve">বিপদের সময় জ্ঞানীদের শান্ত থাকা উচিত, কারণ এটি একটি খারাপ সময়।</w:t>
      </w:r>
    </w:p>
    <w:p/>
    <w:p>
      <w:r xmlns:w="http://schemas.openxmlformats.org/wordprocessingml/2006/main">
        <w:t xml:space="preserve">1. নীরব থাকার বুদ্ধি: কঠিন সময়ে বিচক্ষণ হতে শেখা</w:t>
      </w:r>
    </w:p>
    <w:p/>
    <w:p>
      <w:r xmlns:w="http://schemas.openxmlformats.org/wordprocessingml/2006/main">
        <w:t xml:space="preserve">2. নীরবতার শক্তি: কখন বিচক্ষণ হতে হবে এবং কখন কথা বলতে হবে তা শেখা</w:t>
      </w:r>
    </w:p>
    <w:p/>
    <w:p>
      <w:r xmlns:w="http://schemas.openxmlformats.org/wordprocessingml/2006/main">
        <w:t xml:space="preserve">1. হিতোপদেশ 17:28 - এমনকী যে নির্বোধ নীরব থাকে তাকে জ্ঞানী বলে গণ্য করা হয়; যখন সে তার ঠোঁট বন্ধ করে, তাকে বুদ্ধিমান বলে গণ্য করা হয়।</w:t>
      </w:r>
    </w:p>
    <w:p/>
    <w:p>
      <w:r xmlns:w="http://schemas.openxmlformats.org/wordprocessingml/2006/main">
        <w:t xml:space="preserve">2. জেমস 1:19-20 - প্রত্যেকেরই শুনতে হবে দ্রুত, কথা বলতে ধীর এবং রাগান্বিত হতে ধীর, কারণ মানুষের রাগ ঈশ্বরের ইচ্ছামত ধার্মিকতা তৈরি করে না।</w:t>
      </w:r>
    </w:p>
    <w:p/>
    <w:p>
      <w:r xmlns:w="http://schemas.openxmlformats.org/wordprocessingml/2006/main">
        <w:t xml:space="preserve">আমোস 5:14 ভাল অন্বেষণ কর, মন্দ নয়, যাতে তোমরা বাঁচতে পার, আর সেইভাবে প্রভু, বাহিনীগণের ঈশ্বর, তোমাদের সঙ্গে থাকবেন, যেমন তোমরা বলেছ৷</w:t>
      </w:r>
    </w:p>
    <w:p/>
    <w:p>
      <w:r xmlns:w="http://schemas.openxmlformats.org/wordprocessingml/2006/main">
        <w:t xml:space="preserve">মঙ্গল সন্ধান করুন এবং ঈশ্বরের ইচ্ছা অনুসারে জীবনযাপন করুন যাতে তিনি আপনার সাথে থাকেন।</w:t>
      </w:r>
    </w:p>
    <w:p/>
    <w:p>
      <w:r xmlns:w="http://schemas.openxmlformats.org/wordprocessingml/2006/main">
        <w:t xml:space="preserve">1: মন্দের চেয়ে ভাল বেছে নিন - আমোস 5:14</w:t>
      </w:r>
    </w:p>
    <w:p/>
    <w:p>
      <w:r xmlns:w="http://schemas.openxmlformats.org/wordprocessingml/2006/main">
        <w:t xml:space="preserve">2: প্রভু আপনার সাথে থাকবেন - আমোস 5:14</w:t>
      </w:r>
    </w:p>
    <w:p/>
    <w:p>
      <w:r xmlns:w="http://schemas.openxmlformats.org/wordprocessingml/2006/main">
        <w:t xml:space="preserve">1: Deuteronomy 30:19-20 - "আমি তোমার সামনে জীবন ও মৃত্যু, আশীর্বাদ এবং অভিশাপ রেখেছি। তাই জীবন বেছে নাও, যাতে তুমি এবং তোমার বংশধর বেঁচে থাকো, তোমার ঈশ্বর সদাপ্রভুকে ভালবাসতে, তার কণ্ঠস্বর মেনে চলে এবং তাকে দৃঢ়ভাবে ধরে রাখো। "</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আমোস 5:15 মন্দকে ঘৃণা কর, ভালকে ভালবাস, এবং দ্বারে বিচার স্থাপন কর; এটা হতে পারে যে বাহিনীগণের ঈশ্বর সদাপ্রভু যোষেফের অবশিষ্টাংশের প্রতি অনুগ্রহ করবেন।</w:t>
      </w:r>
    </w:p>
    <w:p/>
    <w:p>
      <w:r xmlns:w="http://schemas.openxmlformats.org/wordprocessingml/2006/main">
        <w:t xml:space="preserve">এই অনুচ্ছেদটি আমাদের মন্দকে ঘৃণা করতে এবং ভালকে ভালবাসতে এবং ন্যায়বিচার চাইতে উত্সাহিত করে।</w:t>
      </w:r>
    </w:p>
    <w:p/>
    <w:p>
      <w:r xmlns:w="http://schemas.openxmlformats.org/wordprocessingml/2006/main">
        <w:t xml:space="preserve">1. প্রভুর কৃপা: ভালোকে ভালোবাসুন এবং মন্দকে ঘৃণা করুন</w:t>
      </w:r>
    </w:p>
    <w:p/>
    <w:p>
      <w:r xmlns:w="http://schemas.openxmlformats.org/wordprocessingml/2006/main">
        <w:t xml:space="preserve">2. ন্যায়বিচার: আমাদের বিশ্বে ন্যায়পরায়ণতা প্রতিষ্ঠা করা</w:t>
      </w:r>
    </w:p>
    <w:p/>
    <w:p>
      <w:r xmlns:w="http://schemas.openxmlformats.org/wordprocessingml/2006/main">
        <w:t xml:space="preserve">1. রোমানস 12:9-10 - প্রেম অবশ্যই আন্তরিক হতে হবে। মন্দ যা ঘৃণা করে; যা ভাল তা আঁকড়ে ধর।</w:t>
      </w:r>
    </w:p>
    <w:p/>
    <w:p>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Amos 5:16 তাই প্রভু, বাহিনীগণের ঈশ্বর, সদাপ্রভু এই কথা বলেন; সমস্ত রাস্তায় হাহাকার হবে; এবং তারা সমস্ত রাজপথে বলবে, হায়! হায়! এবং তারা চাষীকে শোক করার জন্য ডাকবে, এবং যারা বিলাপ করতে পারদর্শী তারা বিলাপ করতে পারে।</w:t>
      </w:r>
    </w:p>
    <w:p/>
    <w:p>
      <w:r xmlns:w="http://schemas.openxmlformats.org/wordprocessingml/2006/main">
        <w:t xml:space="preserve">ঈশ্বর সমস্ত রাস্তায় এবং হাইওয়েতে শোক ও বিলাপের জন্য আহ্বান করছেন।</w:t>
      </w:r>
    </w:p>
    <w:p/>
    <w:p>
      <w:r xmlns:w="http://schemas.openxmlformats.org/wordprocessingml/2006/main">
        <w:t xml:space="preserve">1. শোকের সান্ত্বনা</w:t>
      </w:r>
    </w:p>
    <w:p/>
    <w:p>
      <w:r xmlns:w="http://schemas.openxmlformats.org/wordprocessingml/2006/main">
        <w:t xml:space="preserve">2. আমাদের দুঃখে ঈশ্বরকে জানা</w:t>
      </w:r>
    </w:p>
    <w:p/>
    <w:p>
      <w:r xmlns:w="http://schemas.openxmlformats.org/wordprocessingml/2006/main">
        <w:t xml:space="preserve">1. ইশাইয়া 61:2-3 - প্রভুর অনুগ্রহের বছর এবং আমাদের ঈশ্বরের প্রতিশোধের দিন ঘোষণা করা; যারা শোক করে তাদের সান্ত্বনা দিতে।</w:t>
      </w:r>
    </w:p>
    <w:p/>
    <w:p>
      <w:r xmlns:w="http://schemas.openxmlformats.org/wordprocessingml/2006/main">
        <w:t xml:space="preserve">2. জন 11:33-35 - যীশু কাঁদলেন। তখন ইহুদীরা বলল, "দেখুন, তিনি তাকে কেমন ভালোবাসতেন!"</w:t>
      </w:r>
    </w:p>
    <w:p/>
    <w:p>
      <w:r xmlns:w="http://schemas.openxmlformats.org/wordprocessingml/2006/main">
        <w:t xml:space="preserve">Amos 5:17 এবং সমস্ত দ্রাক্ষাক্ষেত্রে হাহাকার হবে, কারণ আমি তোমার মধ্য দিয়ে যাব, সদাপ্রভু বলছেন।</w:t>
      </w:r>
    </w:p>
    <w:p/>
    <w:p>
      <w:r xmlns:w="http://schemas.openxmlformats.org/wordprocessingml/2006/main">
        <w:t xml:space="preserve">মাবুদ দ্রাক্ষাক্ষেত্রের মধ্য দিয়ে যাওয়ার প্রতিশ্রুতি দিয়েছেন এবং লোকেদের মধ্যে হাহাকার করবেন।</w:t>
      </w:r>
    </w:p>
    <w:p/>
    <w:p>
      <w:r xmlns:w="http://schemas.openxmlformats.org/wordprocessingml/2006/main">
        <w:t xml:space="preserve">1. ঈশ্বরের উপস্থিতি সান্ত্বনা এবং আশা নিয়ে আসে</w:t>
      </w:r>
    </w:p>
    <w:p/>
    <w:p>
      <w:r xmlns:w="http://schemas.openxmlformats.org/wordprocessingml/2006/main">
        <w:t xml:space="preserve">2. ঈশ্বরের উপস্থিতির প্রতিশ্রুতি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Amos 5:18 ধিক্ তোমাদের, যারা সদাপ্রভুর দিন কামনা করে! এটা আপনার জন্য কি শেষ? সদাপ্রভুর দিন অন্ধকার, আলো নয়।</w:t>
      </w:r>
    </w:p>
    <w:p/>
    <w:p>
      <w:r xmlns:w="http://schemas.openxmlformats.org/wordprocessingml/2006/main">
        <w:t xml:space="preserve">প্রভুর দিন আনন্দের দিন নয়, বরং অন্ধকার ও অন্ধকারের দিন।</w:t>
      </w:r>
    </w:p>
    <w:p/>
    <w:p>
      <w:r xmlns:w="http://schemas.openxmlformats.org/wordprocessingml/2006/main">
        <w:t xml:space="preserve">1. প্রভুর দিন আমাদের জন্য কি মানে?</w:t>
      </w:r>
    </w:p>
    <w:p/>
    <w:p>
      <w:r xmlns:w="http://schemas.openxmlformats.org/wordprocessingml/2006/main">
        <w:t xml:space="preserve">2. আমরা কি প্রভুর দিন কামনা করছি?</w:t>
      </w:r>
    </w:p>
    <w:p/>
    <w:p>
      <w:r xmlns:w="http://schemas.openxmlformats.org/wordprocessingml/2006/main">
        <w:t xml:space="preserve">1. ইশাইয়া 13:9-11 - দেখ, প্রভুর দিন আসে, নিষ্ঠুর, ক্রোধ এবং প্রচণ্ড ক্রোধের সাথে, দেশকে জনশূন্য করে তুলবে এবং সেখান থেকে তার পাপীদের ধ্বংস করবে।</w:t>
      </w:r>
    </w:p>
    <w:p/>
    <w:p>
      <w:r xmlns:w="http://schemas.openxmlformats.org/wordprocessingml/2006/main">
        <w:t xml:space="preserve">10 আকাশের তারা এবং তাদের নক্ষত্ররা তাদের আলো দেবে না; সূর্য ওঠার সময় অন্ধকার হবে, আর চাঁদ তার আলো ফেলবে না।</w:t>
      </w:r>
    </w:p>
    <w:p/>
    <w:p>
      <w:r xmlns:w="http://schemas.openxmlformats.org/wordprocessingml/2006/main">
        <w:t xml:space="preserve">2. জোয়েল 2:1-2 - সিয়োনে শিঙা বাজাও; আমার পবিত্র পাহাড়ে এলার্ম বাজাও! দেশের সমস্ত বাসিন্দারা কাঁপুক, কারণ প্রভুর দিন আসছে; এটা কাছাকাছি. 2 অন্ধকার ও অন্ধকারের দিন, মেঘ ও ঘন অন্ধকারের দিন!</w:t>
      </w:r>
    </w:p>
    <w:p/>
    <w:p>
      <w:r xmlns:w="http://schemas.openxmlformats.org/wordprocessingml/2006/main">
        <w:t xml:space="preserve">আমোস 5:19 যেন একজন মানুষ সিংহের কাছ থেকে পালিয়ে যায়, আর একটি ভাল্লুক তার সাথে দেখা করে; বা ঘরে ঢুকে দেয়ালে হাত বুলিয়ে দিল, আর একটা সাপ তাকে কামড় দিল।</w:t>
      </w:r>
    </w:p>
    <w:p/>
    <w:p>
      <w:r xmlns:w="http://schemas.openxmlformats.org/wordprocessingml/2006/main">
        <w:t xml:space="preserve">সিংহ, ভাল্লুক বা সর্পের মুখোমুখি হওয়া একজন ব্যক্তিকে ঈশ্বরের দ্বারা একটি শক্তিশালী এবং অনিবার্য বিচার চিত্রিত করার জন্য ব্যবহার করা হয়।</w:t>
      </w:r>
    </w:p>
    <w:p/>
    <w:p>
      <w:r xmlns:w="http://schemas.openxmlformats.org/wordprocessingml/2006/main">
        <w:t xml:space="preserve">1. ঈশ্বরের বিচার অনিবার্য</w:t>
      </w:r>
    </w:p>
    <w:p/>
    <w:p>
      <w:r xmlns:w="http://schemas.openxmlformats.org/wordprocessingml/2006/main">
        <w:t xml:space="preserve">2. ঈশ্বরের কাছ থেকে পালানোর বিপদ</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হাবক্কুক 3:17-19 - যদিও ডুমুর গাছে ফুল ফোটে না বা দ্রাক্ষালতায় ফল না হয়, তবে জলপাইয়ের ফল বিফলে যায় এবং ক্ষেতে কোনও খাদ্য হয় না, ভেড়ার ভেড়াগুলি ভাঁজ থেকে কেটে ফেলা হয় এবং কোনও পশুপাল থাকে না স্টলে, তবুও আমি সদাপ্রভুতে আনন্দ করব; আমি আমার পরিত্রাণের ঈশ্বরে আনন্দ নেব।</w:t>
      </w:r>
    </w:p>
    <w:p/>
    <w:p>
      <w:r xmlns:w="http://schemas.openxmlformats.org/wordprocessingml/2006/main">
        <w:t xml:space="preserve">Amos 5:20 সদাপ্রভুর দিন কি অন্ধকার হবে না, আলো নয়? এমনকি খুব অন্ধকার, এবং এটিতে কোন উজ্জ্বলতা নেই?</w:t>
      </w:r>
    </w:p>
    <w:p/>
    <w:p>
      <w:r xmlns:w="http://schemas.openxmlformats.org/wordprocessingml/2006/main">
        <w:t xml:space="preserve">আমোস প্রভুর একটি দিনের কথা বলেছেন যেটি হবে অন্ধকার এবং আলো নয়, খুব অন্ধকার এবং উজ্জ্বলতাবিহীন।</w:t>
      </w:r>
    </w:p>
    <w:p/>
    <w:p>
      <w:r xmlns:w="http://schemas.openxmlformats.org/wordprocessingml/2006/main">
        <w:t xml:space="preserve">1. "একটি অন্ধকার দিন: প্রভুর দিন বোঝা"</w:t>
      </w:r>
    </w:p>
    <w:p/>
    <w:p>
      <w:r xmlns:w="http://schemas.openxmlformats.org/wordprocessingml/2006/main">
        <w:t xml:space="preserve">2. "প্রভুর দিন: যখন অন্ধকার পড়ে"</w:t>
      </w:r>
    </w:p>
    <w:p/>
    <w:p>
      <w:r xmlns:w="http://schemas.openxmlformats.org/wordprocessingml/2006/main">
        <w:t xml:space="preserve">1. ইশাইয়া 5:20 - "হায় তাদের যারা মন্দকে ভাল এবং ভালকে মন্দ বলে, যারা আলোর পরিবর্তে অন্ধকার এবং অন্ধকারের পরিবর্তে আলো রাখে, যারা মিষ্টির পরিবর্তে তিতা এবং তিক্তের জন্য মিষ্টি রাখে!"</w:t>
      </w:r>
    </w:p>
    <w:p/>
    <w:p>
      <w:r xmlns:w="http://schemas.openxmlformats.org/wordprocessingml/2006/main">
        <w:t xml:space="preserve">2. হিতোপদেশ 4:19 - "দুষ্টদের পথ গভীর অন্ধকারের মত; তারা জানে না যে তারা কি হোঁচট খায়।"</w:t>
      </w:r>
    </w:p>
    <w:p/>
    <w:p>
      <w:r xmlns:w="http://schemas.openxmlformats.org/wordprocessingml/2006/main">
        <w:t xml:space="preserve">আমোস 5:21 আমি ঘৃণা করি, আমি তোমার উৎসবের দিনগুলিকে ঘৃণা করি, এবং আমি তোমার পবিত্র সমাবেশে গন্ধ পাব না।</w:t>
      </w:r>
    </w:p>
    <w:p/>
    <w:p>
      <w:r xmlns:w="http://schemas.openxmlformats.org/wordprocessingml/2006/main">
        <w:t xml:space="preserve">ঈশ্বর ইস্রায়েলীয়দের উত্সব এবং সমাবেশগুলিকে ঘৃণা করেন এবং ঘৃণা করেন।</w:t>
      </w:r>
    </w:p>
    <w:p/>
    <w:p>
      <w:r xmlns:w="http://schemas.openxmlformats.org/wordprocessingml/2006/main">
        <w:t xml:space="preserve">1. আমাদের উপাসনার সাথে প্রভুর অসন্তুষ্টি</w:t>
      </w:r>
    </w:p>
    <w:p/>
    <w:p>
      <w:r xmlns:w="http://schemas.openxmlformats.org/wordprocessingml/2006/main">
        <w:t xml:space="preserve">2. সত্য উপাসনা বনাম মিথ্যা উপাসনা</w:t>
      </w:r>
    </w:p>
    <w:p/>
    <w:p>
      <w:r xmlns:w="http://schemas.openxmlformats.org/wordprocessingml/2006/main">
        <w:t xml:space="preserve">1. ইশাইয়া 29:13 - "তাই প্রভু বলেছেন: এই লোকেরা তাদের মুখ দিয়ে আমার কাছে আসে এবং তাদের ঠোঁটে আমাকে সম্মান করে, কিন্তু তাদের হৃদয় আমার থেকে দূরে।"</w:t>
      </w:r>
    </w:p>
    <w:p/>
    <w:p>
      <w:r xmlns:w="http://schemas.openxmlformats.org/wordprocessingml/2006/main">
        <w:t xml:space="preserve">2. জন 4:24 - "ঈশ্বর আত্মা, এবং তাঁর উপাসকদের অবশ্যই আত্মায় এবং সত্যে উপাসনা করতে হবে৷</w:t>
      </w:r>
    </w:p>
    <w:p/>
    <w:p>
      <w:r xmlns:w="http://schemas.openxmlformats.org/wordprocessingml/2006/main">
        <w:t xml:space="preserve">আমোস 5:22 যদিও তোমরা আমাকে হোমবলি ও তোমাদের মাংসের নৈবেদ্য উত্সর্গ কর, তবুও আমি সেগুলি গ্রহণ করব না: আমি তোমাদের মোটা পশুদের মঙ্গল নৈবেদ্যও বিবেচনা করব না৷</w:t>
      </w:r>
    </w:p>
    <w:p/>
    <w:p>
      <w:r xmlns:w="http://schemas.openxmlformats.org/wordprocessingml/2006/main">
        <w:t xml:space="preserve">ঈশ্বর বলির উপর আনুগত্য চান.</w:t>
      </w:r>
    </w:p>
    <w:p/>
    <w:p>
      <w:r xmlns:w="http://schemas.openxmlformats.org/wordprocessingml/2006/main">
        <w:t xml:space="preserve">1: ঈশ্বরের আনুগত্য করুন এবং আপনার সমস্ত হৃদয় দিয়ে তাঁর সেবা করুন।</w:t>
      </w:r>
    </w:p>
    <w:p/>
    <w:p>
      <w:r xmlns:w="http://schemas.openxmlformats.org/wordprocessingml/2006/main">
        <w:t xml:space="preserve">2: ঈশ্বর আমাদের আনুগত্য চান, আমাদের নৈবেদ্য নয়।</w:t>
      </w:r>
    </w:p>
    <w:p/>
    <w:p>
      <w:r xmlns:w="http://schemas.openxmlformats.org/wordprocessingml/2006/main">
        <w:t xml:space="preserve">1: Micah 6:8, "তিনি তোমাকে দেখিয়েছেন, হে মানুষ, ভাল কি। এবং প্রভু তোমার কাছে কি চান? ন্যায়বিচারে কাজ করতে এবং করুণাকে ভালবাসতে এবং তোমার ঈশ্বরের সাথে নম্রভাবে চলার জন্য।"</w:t>
      </w:r>
    </w:p>
    <w:p/>
    <w:p>
      <w:r xmlns:w="http://schemas.openxmlformats.org/wordprocessingml/2006/main">
        <w:t xml:space="preserve">2: রোমানস 12:1,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Amos 5:23 তুমি আমার কাছ থেকে তোমার গানের কোলাহল দূর কর; কেননা আমি তোমার বেহালার সুর শুনব না।</w:t>
      </w:r>
    </w:p>
    <w:p/>
    <w:p>
      <w:r xmlns:w="http://schemas.openxmlformats.org/wordprocessingml/2006/main">
        <w:t xml:space="preserve">প্রভু তাঁর লোকেদের তাদের সঙ্গীত বন্ধ করতে বলছেন, কারণ তিনি এটি শুনতে চান না।</w:t>
      </w:r>
    </w:p>
    <w:p/>
    <w:p>
      <w:r xmlns:w="http://schemas.openxmlformats.org/wordprocessingml/2006/main">
        <w:t xml:space="preserve">1: আমাদের অবশ্যই প্রভুর ইচ্ছার কথা শোনার মাধ্যমে তাকে সম্মান করার কথা মনে রাখতে হবে, এমনকি যদি এর অর্থ আমাদের নিজস্ব কার্যকলাপ বন্ধ করা হয়।</w:t>
      </w:r>
    </w:p>
    <w:p/>
    <w:p>
      <w:r xmlns:w="http://schemas.openxmlformats.org/wordprocessingml/2006/main">
        <w:t xml:space="preserve">2: প্রভুর সেবা করার জন্য আমাদের নিজেদের ইচ্ছাগুলোকে একপাশে রাখতে ইচ্ছুক হতে হবে।</w:t>
      </w:r>
    </w:p>
    <w:p/>
    <w:p>
      <w:r xmlns:w="http://schemas.openxmlformats.org/wordprocessingml/2006/main">
        <w:t xml:space="preserve">1: ফিলিপীয় 2:4-5 - আপনারা প্রত্যেকে কেবল নিজের স্বার্থই নয়, অন্যের স্বার্থের দিকেও তাকান। খ্রীষ্ট যীশুতে তোমাদের মধ্যে এই মন থাক৷</w:t>
      </w:r>
    </w:p>
    <w:p/>
    <w:p>
      <w:r xmlns:w="http://schemas.openxmlformats.org/wordprocessingml/2006/main">
        <w:t xml:space="preserve">2: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আমোস 5:24 কিন্তু বিচারকে জলের মতো এবং ধার্মিকতা প্রবল স্রোতের মতো বয়ে যাক৷</w:t>
      </w:r>
    </w:p>
    <w:p/>
    <w:p>
      <w:r xmlns:w="http://schemas.openxmlformats.org/wordprocessingml/2006/main">
        <w:t xml:space="preserve">এই অনুচ্ছেদ একটি শক্তিশালী বন্যা হিসাবে ন্যায়বিচার এবং ধার্মিকতা অনুসরণ করতে আমাদের উত্সাহিত করে।</w:t>
      </w:r>
    </w:p>
    <w:p/>
    <w:p>
      <w:r xmlns:w="http://schemas.openxmlformats.org/wordprocessingml/2006/main">
        <w:t xml:space="preserve">1. ন্যায়বিচারের প্রতিশ্রুতি: আমাদের জীবনে ন্যায়পরায়ণতা অনুসরণ করা</w:t>
      </w:r>
    </w:p>
    <w:p/>
    <w:p>
      <w:r xmlns:w="http://schemas.openxmlformats.org/wordprocessingml/2006/main">
        <w:t xml:space="preserve">2. ধার্মিকতার বন্যা: সততার জীবন যাপন</w:t>
      </w:r>
    </w:p>
    <w:p/>
    <w:p>
      <w:r xmlns:w="http://schemas.openxmlformats.org/wordprocessingml/2006/main">
        <w:t xml:space="preserve">1. ইশাইয়া 32:17 এবং ধার্মিকতার প্রভাব হবে শান্তি, এবং ধার্মিকতা, নিস্তব্ধতা এবং আস্থার ফল চিরকালের জন্য।</w:t>
      </w:r>
    </w:p>
    <w:p/>
    <w:p>
      <w:r xmlns:w="http://schemas.openxmlformats.org/wordprocessingml/2006/main">
        <w:t xml:space="preserve">2. Micah 6:8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Amos 5:25 হে ইস্রায়েল-কুল, চল্লিশ বছর মরুভূমিতে তোমরা কি আমার উদ্দেশে বলি ও নৈবেদ্য নিবেদন করেছ?</w:t>
      </w:r>
    </w:p>
    <w:p/>
    <w:p>
      <w:r xmlns:w="http://schemas.openxmlformats.org/wordprocessingml/2006/main">
        <w:t xml:space="preserve">প্রভু ইস্রায়েলকে জিজ্ঞাসা করেন যে তারা বিগত চল্লিশ বছর ধরে মরুভূমিতে তাকে বলি এবং নৈবেদ্য প্রদান করেছে কিনা।</w:t>
      </w:r>
    </w:p>
    <w:p/>
    <w:p>
      <w:r xmlns:w="http://schemas.openxmlformats.org/wordprocessingml/2006/main">
        <w:t xml:space="preserve">1: তাঁর লোকেদের জন্য ঈশ্বরের প্রত্যাশা - আমাদের প্রভুর সাথে আমাদের চুক্তির কথা মনে রাখা উচিত এবং বিশ্বাস ও আনুগত্যের সাথে তাঁকে বলি ও নৈবেদ্য দিতে ভুলবেন না।</w:t>
      </w:r>
    </w:p>
    <w:p/>
    <w:p>
      <w:r xmlns:w="http://schemas.openxmlformats.org/wordprocessingml/2006/main">
        <w:t xml:space="preserve">2: প্রভুর অবিরাম প্রেম - ইস্রায়েলের অবাধ্যতা সত্ত্বেও প্রভু তাদের তাঁর অবিরাম ভালবাসা দেখিয়েছেন এবং কখনও তাদের ছেড়ে দেননি।</w:t>
      </w:r>
    </w:p>
    <w:p/>
    <w:p>
      <w:r xmlns:w="http://schemas.openxmlformats.org/wordprocessingml/2006/main">
        <w:t xml:space="preserve">1: মালাখি 3:7 - আমার কাছে ফিরে যাও, আমি তোমার কাছে ফিরে আসব, সর্বশক্তিমান প্রভু বলেছেন।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Amos 5:26 কিন্তু তোমরা তোমাদের মোলোকের তাঁবু ও ছিউন তোমাদের মূর্তি, তোমাদের দেবতার নক্ষত্র বহন করেছ, যা তোমরা নিজেদের জন্য তৈরি করেছ৷</w:t>
      </w:r>
    </w:p>
    <w:p/>
    <w:p>
      <w:r xmlns:w="http://schemas.openxmlformats.org/wordprocessingml/2006/main">
        <w:t xml:space="preserve">ইস্রায়েলের লোকেরা মিথ্যা দেবতাদের উপাসনা করে আসছে, যেমন মোলোক এবং চিউন, যা তারা নিজেদের জন্য তৈরি করেছে।</w:t>
      </w:r>
    </w:p>
    <w:p/>
    <w:p>
      <w:r xmlns:w="http://schemas.openxmlformats.org/wordprocessingml/2006/main">
        <w:t xml:space="preserve">1. মূর্তিপূজার বিপদ: মিথ্যা ঈশ্বরের উপাসনা করার বিপদ</w:t>
      </w:r>
    </w:p>
    <w:p/>
    <w:p>
      <w:r xmlns:w="http://schemas.openxmlformats.org/wordprocessingml/2006/main">
        <w:t xml:space="preserve">2. ঈশ্বরের অবিরাম প্রেম: মিথ্যা ঈশ্বরকে প্রত্যাখ্যান করা এবং তাঁর দিকে ফিরে যাওয়া</w:t>
      </w:r>
    </w:p>
    <w:p/>
    <w:p>
      <w:r xmlns:w="http://schemas.openxmlformats.org/wordprocessingml/2006/main">
        <w:t xml:space="preserve">1. দ্বিতীয় বিবরণ 4:15-19 মূর্তিপূজার বিরুদ্ধে ঈশ্বরের সতর্কবাণী</w:t>
      </w:r>
    </w:p>
    <w:p/>
    <w:p>
      <w:r xmlns:w="http://schemas.openxmlformats.org/wordprocessingml/2006/main">
        <w:t xml:space="preserve">2. Jeremiah 10:2-5 মূর্তি পূজার মূর্খতা</w:t>
      </w:r>
    </w:p>
    <w:p/>
    <w:p>
      <w:r xmlns:w="http://schemas.openxmlformats.org/wordprocessingml/2006/main">
        <w:t xml:space="preserve">Amos 5:27 তাই আমি তোমাকে দামেস্কের বাইরে বন্দী করে নিয়ে যাব, এই সদাপ্রভু বলছেন, যার নাম বাহিনীগণের ঈশ্বর।</w:t>
      </w:r>
    </w:p>
    <w:p/>
    <w:p>
      <w:r xmlns:w="http://schemas.openxmlformats.org/wordprocessingml/2006/main">
        <w:t xml:space="preserve">যারা অনুতাপ করে না ঈশ্বর তাদের শাস্তি দেবেন এবং তাদের বন্দী করবেন।</w:t>
      </w:r>
    </w:p>
    <w:p/>
    <w:p>
      <w:r xmlns:w="http://schemas.openxmlformats.org/wordprocessingml/2006/main">
        <w:t xml:space="preserve">1. অনুতাপ বা ঈশ্বরের বিচারের সম্মুখীন</w:t>
      </w:r>
    </w:p>
    <w:p/>
    <w:p>
      <w:r xmlns:w="http://schemas.openxmlformats.org/wordprocessingml/2006/main">
        <w:t xml:space="preserve">2. পরিত্রাণ প্রভুর মধ্যে পাওয়া যায়</w:t>
      </w:r>
    </w:p>
    <w:p/>
    <w:p>
      <w:r xmlns:w="http://schemas.openxmlformats.org/wordprocessingml/2006/main">
        <w:t xml:space="preserve">1. আমোস 4:12 "অতএব, হে ইস্রায়েল, আমি তোমার প্রতি এইভাবে করব: এবং যেহেতু আমি তোমার প্রতি এটি করব, হে ইস্রায়েল, তোমার ঈশ্বরের সাথে দেখা করার জন্য প্রস্তুত হও।"</w:t>
      </w:r>
    </w:p>
    <w:p/>
    <w:p>
      <w:r xmlns:w="http://schemas.openxmlformats.org/wordprocessingml/2006/main">
        <w:t xml:space="preserve">2. ইশাইয়া 45:22 "আমার দিকে তাকাও, এবং পৃথিবীর সমস্ত প্রান্তে তোমরা উদ্ধার পাও, কারণ আমিই ঈশ্বর, আর কেউ নেই।"</w:t>
      </w:r>
    </w:p>
    <w:p/>
    <w:p>
      <w:r xmlns:w="http://schemas.openxmlformats.org/wordprocessingml/2006/main">
        <w:t xml:space="preserve">আমোস অধ্যায় 6 ইস্রায়েলের ধনীদের আত্মতৃপ্তি এবং বিলাসিতাকে কেন্দ্র করে। অধ্যায়টি তাদের আত্মভোলাকে নিন্দা করে এবং তাদের উপর আসন্ন বিচারের বিষয়ে সতর্ক করে।</w:t>
      </w:r>
    </w:p>
    <w:p/>
    <w:p>
      <w:r xmlns:w="http://schemas.openxmlformats.org/wordprocessingml/2006/main">
        <w:t xml:space="preserve">1ম অনুচ্ছেদ: অধ্যায়টি ইস্রায়েলের আত্মতৃপ্ত এবং আত্মনিশ্চিত লোকদের সম্বোধন করে শুরু হয়েছে। ধনীরা বিলাসিতা ও স্বাচ্ছন্দ্যে জীবনযাপন করছে, অন্যের কষ্ট ও চাহিদা উপেক্ষা করে। তারা আসন্ন বিচারের প্রতি উদাসীন এবং বিশ্বাস করে যে তারা নিরাপদ (আমোস 6:1-3)।</w:t>
      </w:r>
    </w:p>
    <w:p/>
    <w:p>
      <w:r xmlns:w="http://schemas.openxmlformats.org/wordprocessingml/2006/main">
        <w:t xml:space="preserve">2য় অনুচ্ছেদ: অধ্যায় ধনীদের অত্যধিক ভোগ এবং আত্মকেন্দ্রিকতা উন্মোচন. তারা তাদের ভোজ এবং বিনোদনে আনন্দ করে, তাদের আনন্দের জন্য বিলাসবহুলভাবে ব্যয় করে। যাইহোক, তাদের সম্পদ এবং আরাম কেড়ে নেওয়া হবে, এবং তাদের নির্বাসনে নিয়ে যাওয়া হবে (আমোস 6:4-7)।</w:t>
      </w:r>
    </w:p>
    <w:p/>
    <w:p>
      <w:r xmlns:w="http://schemas.openxmlformats.org/wordprocessingml/2006/main">
        <w:t xml:space="preserve">৩য় অনুচ্ছেদ: অধ্যায়টি মানুষের অহংকার ও মিথ্যা নিরাপত্তাকে তিরস্কার করে। তারা তাদের সামরিক শক্তিতে বিশ্বাস করে এবং বিশ্বাস করে যে তারা অজেয়। যাইহোক, ঈশ্বর তাদের বিরুদ্ধে একটি জাতিকে উত্থাপন করবেন এবং তাদের উচ্চ অবস্থান থেকে নামিয়ে আনবেন (আমোস 6:8-14)।</w:t>
      </w:r>
    </w:p>
    <w:p/>
    <w:p>
      <w:r xmlns:w="http://schemas.openxmlformats.org/wordprocessingml/2006/main">
        <w:t xml:space="preserve">সংক্ষেপে,</w:t>
      </w:r>
    </w:p>
    <w:p>
      <w:r xmlns:w="http://schemas.openxmlformats.org/wordprocessingml/2006/main">
        <w:t xml:space="preserve">আমোস অধ্যায় 6 ইস্রায়েলের ধনী ব্যক্তিদের আত্মতৃপ্তি এবং বিলাসিতাকে নিন্দা করে এবং তাদের উপর আসন্ন বিচারের বিষয়ে সতর্ক করে।</w:t>
      </w:r>
    </w:p>
    <w:p/>
    <w:p>
      <w:r xmlns:w="http://schemas.openxmlformats.org/wordprocessingml/2006/main">
        <w:t xml:space="preserve">ইসরায়েলের আত্মতুষ্টি ও আত্মবিশ্বাসী জনগণকে সম্বোধন করা।</w:t>
      </w:r>
    </w:p>
    <w:p>
      <w:r xmlns:w="http://schemas.openxmlformats.org/wordprocessingml/2006/main">
        <w:t xml:space="preserve">তাদের বিলাসিতা এবং আত্মভোলা নিন্দা।</w:t>
      </w:r>
    </w:p>
    <w:p>
      <w:r xmlns:w="http://schemas.openxmlformats.org/wordprocessingml/2006/main">
        <w:t xml:space="preserve">আসন্ন রায়ের সতর্কতা এবং তাদের নিরাপত্তার মিথ্যা অনুভূতি।</w:t>
      </w:r>
    </w:p>
    <w:p>
      <w:r xmlns:w="http://schemas.openxmlformats.org/wordprocessingml/2006/main">
        <w:t xml:space="preserve">তাদের অত্যধিক প্রশ্রয় এবং আত্মকেন্দ্রিকতার বহিঃপ্রকাশ।</w:t>
      </w:r>
    </w:p>
    <w:p>
      <w:r xmlns:w="http://schemas.openxmlformats.org/wordprocessingml/2006/main">
        <w:t xml:space="preserve">তাদের সম্পদ এবং আরাম কেড়ে নেওয়ার পূর্বাভাস।</w:t>
      </w:r>
    </w:p>
    <w:p>
      <w:r xmlns:w="http://schemas.openxmlformats.org/wordprocessingml/2006/main">
        <w:t xml:space="preserve">তাদের অহংকার এবং সামরিক শক্তির উপর মিথ্যা আস্থার তিরস্কার।</w:t>
      </w:r>
    </w:p>
    <w:p>
      <w:r xmlns:w="http://schemas.openxmlformats.org/wordprocessingml/2006/main">
        <w:t xml:space="preserve">তাদের বিরুদ্ধে জাতি গড়ে তোলার ঘোষণা।</w:t>
      </w:r>
    </w:p>
    <w:p/>
    <w:p>
      <w:r xmlns:w="http://schemas.openxmlformats.org/wordprocessingml/2006/main">
        <w:t xml:space="preserve">আমোসের এই অধ্যায়টি ইস্রায়েলের ধনী ব্যক্তিদের আত্মতৃপ্তি এবং বিলাসিতাকে নিন্দা করে। অধ্যায়টি আত্মতৃপ্ত এবং আত্মনিশ্চিত ব্যক্তিদের সম্বোধন করে শুরু হয়, বিশেষ করে ধনী, যারা অন্যের দুঃখকষ্ট ও চাহিদা উপেক্ষা করে বিলাসিতা ও স্বাচ্ছন্দ্যে জীবনযাপন করছেন। তারা আসন্ন রায়ের প্রতি উদাসীন এবং বিশ্বাস করে যে তারা নিরাপদ। অধ্যায়টি তাদের অত্যধিক ভোগ এবং আত্মকেন্দ্রিকতাকে প্রকাশ করে, কারণ তারা তাদের ভোজে এবং বিনোদনে আনন্দ করে এবং তাদের আনন্দের জন্য অসাধারনভাবে ব্যয় করে। যাইহোক, তাদের সম্পদ ও আরাম কেড়ে নেওয়া হবে, এবং তাদের নির্বাসনে নিয়ে যাওয়া হবে। অধ্যায়টি জনগণের অহংকার এবং মিথ্যা নিরাপত্তাকে তিরস্কার করে, যারা তাদের সামরিক শক্তিতে বিশ্বাস করে এবং বিশ্বাস করে যে তারা অজেয়। যাইহোক, আল্লাহ তাদের বিরুদ্ধে একটি জাতিকে উত্থাপন করবেন এবং তাদের উচ্চ অবস্থান থেকে নামিয়ে আনবেন। এই অধ্যায়টি আত্মতৃপ্তি, আত্মপ্রীতি এবং মিথ্যা নিরাপত্তার বিরুদ্ধে একটি সতর্কতা হিসাবে কাজ করে, মানুষকে তাদের কর্মের পরিণতির কথা মনে করিয়ে দেয়।</w:t>
      </w:r>
    </w:p>
    <w:p/>
    <w:p>
      <w:r xmlns:w="http://schemas.openxmlformats.org/wordprocessingml/2006/main">
        <w:t xml:space="preserve">আমোস 6:1 ধিক্ তাদের যারা সিয়োনে নিশ্চিন্ত এবং শমরিয়া পর্বতের উপর ভরসা করে, যাদেরকে জাতিদের প্রধান বলা হয়, যাদের কাছে ইস্রায়েলের পরিবার এসেছিল!</w:t>
      </w:r>
    </w:p>
    <w:p/>
    <w:p>
      <w:r xmlns:w="http://schemas.openxmlformats.org/wordprocessingml/2006/main">
        <w:t xml:space="preserve">আফসোস তাদের জন্য যারা আত্মতুষ্ট এবং নিজের শক্তির উপর নির্ভর করে।</w:t>
      </w:r>
    </w:p>
    <w:p/>
    <w:p>
      <w:r xmlns:w="http://schemas.openxmlformats.org/wordprocessingml/2006/main">
        <w:t xml:space="preserve">1: এটা সবসময় মনে রাখা গুরুত্বপূর্ণ যে আমাদের শক্তি ঈশ্বরের কাছ থেকে আসে, নিজেদের নয়।</w:t>
      </w:r>
    </w:p>
    <w:p/>
    <w:p>
      <w:r xmlns:w="http://schemas.openxmlformats.org/wordprocessingml/2006/main">
        <w:t xml:space="preserve">2: আমাদের বিশ্বাস প্রভুর উপর হওয়া উচিত, আমাদের নিজের শক্তিতে নয়।</w:t>
      </w:r>
    </w:p>
    <w:p/>
    <w:p>
      <w:r xmlns:w="http://schemas.openxmlformats.org/wordprocessingml/2006/main">
        <w:t xml:space="preserve">1: গীতসংহিতা 20:7 - "কেউ রথের উপর এবং কিছু ঘোড়ার উপর নির্ভর করে: কিন্তু আমরা আমাদের ঈশ্বর সদাপ্রভুর নাম স্মরণ করব।"</w:t>
      </w:r>
    </w:p>
    <w:p/>
    <w:p>
      <w:r xmlns:w="http://schemas.openxmlformats.org/wordprocessingml/2006/main">
        <w:t xml:space="preserve">2: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Amos 6:2 তোমরা কালনেহের কাছে যাও এবং দেখ; আর সেখান থেকে তোমরা মহান হামাতে যাও, তারপর পলেষ্টীয়দের গাতে নেমে যাও; তারা কি এই রাজ্যগুলির চেয়ে ভাল? নাকি তাদের সীমানা তোমার সীমান্তের চেয়ে বড়?</w:t>
      </w:r>
    </w:p>
    <w:p/>
    <w:p>
      <w:r xmlns:w="http://schemas.openxmlformats.org/wordprocessingml/2006/main">
        <w:t xml:space="preserve">প্রভু ক্যালনেহ, হামাথ দ্য গ্রেট এবং ফিলিস্তিনীদের গাথের সাথে তাদের নিজস্ব রাজ্যের মহত্ব তুলনা করার জন্য লোকদের চ্যালেঞ্জ করেন।</w:t>
      </w:r>
    </w:p>
    <w:p/>
    <w:p>
      <w:r xmlns:w="http://schemas.openxmlformats.org/wordprocessingml/2006/main">
        <w:t xml:space="preserve">1. প্রভু আমাদের অন্যদের সাথে নিজেদের তুলনা করার জন্য চ্যালেঞ্জ করেন</w:t>
      </w:r>
    </w:p>
    <w:p/>
    <w:p>
      <w:r xmlns:w="http://schemas.openxmlformats.org/wordprocessingml/2006/main">
        <w:t xml:space="preserve">2. আমাদের রাজ্যের মহত্ত্ব প্রতিফলিত</w:t>
      </w:r>
    </w:p>
    <w:p/>
    <w:p>
      <w:r xmlns:w="http://schemas.openxmlformats.org/wordprocessingml/2006/main">
        <w:t xml:space="preserve">1. ইশাইয়া 40:15-17 - দেখ,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2. জেমস 4:6-7 - কিন্তু তিনি আরও অনুগ্রহ দেন।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w:t>
      </w:r>
    </w:p>
    <w:p/>
    <w:p>
      <w:r xmlns:w="http://schemas.openxmlformats.org/wordprocessingml/2006/main">
        <w:t xml:space="preserve">Amos 6:3 তোমরা যারা অশুভ দিনকে দূরে সরিয়ে দাও, এবং অত্যাচারের আসনকে কাছে নিয়ে আসো;</w:t>
      </w:r>
    </w:p>
    <w:p/>
    <w:p>
      <w:r xmlns:w="http://schemas.openxmlformats.org/wordprocessingml/2006/main">
        <w:t xml:space="preserve">অনুচ্ছেদটি ন্যায়বিচারকে উপেক্ষা করার এবং সহিংসতাকে জীবনের একটি স্বাভাবিক অংশে পরিণত করার পরিণতির কথা বলে।</w:t>
      </w:r>
    </w:p>
    <w:p/>
    <w:p>
      <w:r xmlns:w="http://schemas.openxmlformats.org/wordprocessingml/2006/main">
        <w:t xml:space="preserve">1. "বিচার অবহেলার খরচ"</w:t>
      </w:r>
    </w:p>
    <w:p/>
    <w:p>
      <w:r xmlns:w="http://schemas.openxmlformats.org/wordprocessingml/2006/main">
        <w:t xml:space="preserve">2. "সহিংসতা স্বাভাবিক করার মন্দ"</w:t>
      </w:r>
    </w:p>
    <w:p/>
    <w:p>
      <w:r xmlns:w="http://schemas.openxmlformats.org/wordprocessingml/2006/main">
        <w:t xml:space="preserve">1. হিতোপদেশ 17:15 - যিনি দুষ্টকে ন্যায়সঙ্গত করেন এবং যিনি ধার্মিকদের নিন্দা করেন, উভয়ই একইভাবে প্রভুর কাছে ঘৃণ্য।</w:t>
      </w:r>
    </w:p>
    <w:p/>
    <w:p>
      <w:r xmlns:w="http://schemas.openxmlformats.org/wordprocessingml/2006/main">
        <w:t xml:space="preserve">2. ইশাইয়া 59:14-15 - ন্যায়বিচার ফিরিয়ে দেওয়া হয়েছে, এবং ধার্মিকতা দূরে দাঁড়িয়ে আছে; কারণ সত্য প্রকাশ্য চত্বরে হোঁচট খেয়েছে, আর ন্যায়পরায়ণতা প্রবেশ করতে পারে না৷ সত্যের অভাব আছে, এবং যে মন্দ থেকে দূরে থাকে সে নিজেকে শিকার করে।</w:t>
      </w:r>
    </w:p>
    <w:p/>
    <w:p>
      <w:r xmlns:w="http://schemas.openxmlformats.org/wordprocessingml/2006/main">
        <w:t xml:space="preserve">Amos 6:4 যারা হাতির দাঁতের বিছানায় শুয়ে থাকে, এবং তাদের পালঙ্কে বিছিয়ে থাকে, এবং পালের মেষশাবক খায় এবং স্টলের মাঝখান থেকে বাছুরগুলি খায়;</w:t>
      </w:r>
    </w:p>
    <w:p/>
    <w:p>
      <w:r xmlns:w="http://schemas.openxmlformats.org/wordprocessingml/2006/main">
        <w:t xml:space="preserve">আমোস 6:4 তাদের সম্বন্ধে কথা বলে যারা বিলাসবহুল জীবনযাপন করে এবং নিজেদের ভোগের জন্য ভেড়ার গোয়াল থেকে ভেড়ার বাচ্চা এবং বাছুর নিয়ে যায়।</w:t>
      </w:r>
    </w:p>
    <w:p/>
    <w:p>
      <w:r xmlns:w="http://schemas.openxmlformats.org/wordprocessingml/2006/main">
        <w:t xml:space="preserve">1. ঈশ্বরের চোখে লোভ এবং আত্মপ্রবৃত্তির বিপদ</w:t>
      </w:r>
    </w:p>
    <w:p/>
    <w:p>
      <w:r xmlns:w="http://schemas.openxmlformats.org/wordprocessingml/2006/main">
        <w:t xml:space="preserve">2. নম্রতা এবং সন্তুষ্টির জন্য ঈশ্বরের আহ্বান</w:t>
      </w:r>
    </w:p>
    <w:p/>
    <w:p>
      <w:r xmlns:w="http://schemas.openxmlformats.org/wordprocessingml/2006/main">
        <w:t xml:space="preserve">1. হিতোপদেশ 30:7-9; আমি আপনার কাছে দুটি জিনিস চাই, আমার মৃত্যুর আগে সেগুলি আমাকে অস্বীকার করবেন না: আমার থেকে মিথ্যা এবং মিথ্যাকে দূরে সরিয়ে দিন; আমাকে দারিদ্র বা ধনী দিও না; আমার জন্য প্রয়োজনীয় খাদ্য আমাকে খাওয়াও, পাছে আমি পরিপূর্ণ হই এবং তোমাকে অস্বীকার করি এবং বলি, প্রভু কে? অথবা আমি দরিদ্র হই এবং আমার ঈশ্বরের নাম চুরি করি এবং অপবিত্র হই।</w:t>
      </w:r>
    </w:p>
    <w:p/>
    <w:p>
      <w:r xmlns:w="http://schemas.openxmlformats.org/wordprocessingml/2006/main">
        <w:t xml:space="preserve">2. ইজেকিয়েল 34:2-4; হে মানবসন্তান, ইস্রায়েলের মেষপালকদের বিরুদ্ধে ভবিষ্যদ্বাণী কর; ভবিষ্যদ্বাণী কর এবং মেষপালকদেরও বলো, প্রভু ঈশ্বর এই কথা বলেন: হায়, ইস্রায়েলের মেষপালকরা যারা নিজেদের চরিয়েছ! মেষপালকদের কি ভেড়া চরানো উচিত নয়? তোমরা চর্বি খাও, লোম দিয়ে কাপড় পরো, মোটাদের জবাই কর, কিন্তু ভেড়াকে খাওয়াও না। দুর্বলকে তুমি শক্তিশালী করোনি, অসুস্থদের তুমি আরোগ্য করোনি, আহতদের তুমি আবদ্ধ করোনি, পথভ্রষ্টদের তুমি ফিরিয়ে আনোনি, হারিয়ে যাকে তুমি চাওনি, এবং তুমি শক্তি ও কঠোরতার সাথে তাদের শাসন করেছ।</w:t>
      </w:r>
    </w:p>
    <w:p/>
    <w:p>
      <w:r xmlns:w="http://schemas.openxmlformats.org/wordprocessingml/2006/main">
        <w:t xml:space="preserve">আমোস 6:5 যে বেহালার শব্দে গান গায়, এবং ডেভিডের মতো বাদ্যযন্ত্রের উদ্ভাবন করে;</w:t>
      </w:r>
    </w:p>
    <w:p/>
    <w:p>
      <w:r xmlns:w="http://schemas.openxmlformats.org/wordprocessingml/2006/main">
        <w:t xml:space="preserve">অনুচ্ছেদটি লোকেদের সঙ্গীতের যন্ত্র আবিষ্কার করার কথা বলে, যা রাজা ডেভিড করেছিলেন।</w:t>
      </w:r>
    </w:p>
    <w:p/>
    <w:p>
      <w:r xmlns:w="http://schemas.openxmlformats.org/wordprocessingml/2006/main">
        <w:t xml:space="preserve">1: আমরা রাজা ডেভিডের উদাহরণ থেকে শিখতে পারি, যিনি ঈশ্বরকে মহিমান্বিত করার জন্য সঙ্গীত ব্যবহার করেছিলেন।</w:t>
      </w:r>
    </w:p>
    <w:p/>
    <w:p>
      <w:r xmlns:w="http://schemas.openxmlformats.org/wordprocessingml/2006/main">
        <w:t xml:space="preserve">2: সঙ্গীত ঈশ্বরের প্রতি আমাদের ভালবাসা এবং কৃতজ্ঞতা প্রকাশের একটি শক্তিশালী হাতিয়ার হতে পারে।</w:t>
      </w:r>
    </w:p>
    <w:p/>
    <w:p>
      <w:r xmlns:w="http://schemas.openxmlformats.org/wordprocessingml/2006/main">
        <w:t xml:space="preserve">1: Psalms 150:3-5 - শিঙার ধ্বনি দিয়ে তাঁর প্রশংসা করুন: গীতি ও বীণার সাথে তাঁর প্রশংসা করুন। দড়ি এবং নাচের সাথে তার প্রশংসা করুন: তারের বাদ্যযন্ত্র এবং অঙ্গগুলির সাথে তার প্রশংসা করুন। উচ্চস্বরে করতালের উপর তাঁর প্রশংসা কর: উচ্চ শব্দকারী করতালের উপর তাঁর প্রশংসা কর।</w:t>
      </w:r>
    </w:p>
    <w:p/>
    <w:p>
      <w:r xmlns:w="http://schemas.openxmlformats.org/wordprocessingml/2006/main">
        <w:t xml:space="preserve">2: Colossians 3:16 -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আমোস 6:6 যারা পাত্রে দ্রাক্ষারস পান করে এবং প্রধান মলম দিয়ে নিজেদের অভিষেক করে, কিন্তু যোষেফের কষ্টের জন্য তারা দুঃখিত হয় না।</w:t>
      </w:r>
    </w:p>
    <w:p/>
    <w:p>
      <w:r xmlns:w="http://schemas.openxmlformats.org/wordprocessingml/2006/main">
        <w:t xml:space="preserve">ধনী ও ক্ষমতাবানরা জনগণের দুঃখ-কষ্ট নিয়ে চিন্তা করেন না।</w:t>
      </w:r>
    </w:p>
    <w:p/>
    <w:p>
      <w:r xmlns:w="http://schemas.openxmlformats.org/wordprocessingml/2006/main">
        <w:t xml:space="preserve">1. আমরা যখন অন্যের দুঃখকষ্ট উপেক্ষা করি তখন ঈশ্বর সন্তুষ্ট হন না।</w:t>
      </w:r>
    </w:p>
    <w:p/>
    <w:p>
      <w:r xmlns:w="http://schemas.openxmlformats.org/wordprocessingml/2006/main">
        <w:t xml:space="preserve">2. প্রকৃত পবিত্রতার জন্য দুর্বলদের প্রতি সহানুভূতি এবং যত্ন অপরিহার্য।</w:t>
      </w:r>
    </w:p>
    <w:p/>
    <w:p>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w:t>
      </w:r>
    </w:p>
    <w:p/>
    <w:p>
      <w:r xmlns:w="http://schemas.openxmlformats.org/wordprocessingml/2006/main">
        <w:t xml:space="preserve">15 ধরুন একজন ভাই বা বোনের পোশাক এবং প্রতিদিনের খাবার নেই। 16 তোমাদের মধ্যে কেউ যদি তাদের বলে, শান্তিতে যাও; উষ্ণ এবং ভাল খাওয়ানো, কিন্তু তাদের শারীরিক চাহিদা কিছুই না, এটা কি ভাল?</w:t>
      </w:r>
    </w:p>
    <w:p/>
    <w:p>
      <w:r xmlns:w="http://schemas.openxmlformats.org/wordprocessingml/2006/main">
        <w:t xml:space="preserve">17 একইভাবে, বিশ্বাস নিজে থেকে, যদি তা কর্মের সাথে না থাকে তবে তা মৃত।</w:t>
      </w:r>
    </w:p>
    <w:p/>
    <w:p>
      <w:r xmlns:w="http://schemas.openxmlformats.org/wordprocessingml/2006/main">
        <w:t xml:space="preserve">2. Isaiah 58:6-7 - এই ধরনের উপবাস কি আমি বেছে নিয়েছি না: অন্যায়ের শৃঙ্খল খুলতে এবং জোয়ালের দড়ি খুলতে, নির্যাতিতদের মুক্ত করতে এবং প্রতিটি জোয়াল ভাঙতে? 7 ক্ষুধার্তদের সাথে আপনার খাবার ভাগ করে নেওয়া এবং নগ্ন দেখলে দরিদ্র পথচারীকে আশ্রয় দেওয়া, তাদের পোশাক পরানো এবং নিজের মাংস ও রক্ত থেকে মুখ ফিরিয়ে নেওয়া নয় কি?</w:t>
      </w:r>
    </w:p>
    <w:p/>
    <w:p>
      <w:r xmlns:w="http://schemas.openxmlformats.org/wordprocessingml/2006/main">
        <w:t xml:space="preserve">আমোস 6:7 তাই এখন যারা প্রথম বন্দী হবে তাদের সাথে তারা বন্দী হয়ে যাবে এবং যারা নিজেদের প্রসারিত করেছিল তাদের ভোজ সরিয়ে নেওয়া হবে।</w:t>
      </w:r>
    </w:p>
    <w:p/>
    <w:p>
      <w:r xmlns:w="http://schemas.openxmlformats.org/wordprocessingml/2006/main">
        <w:t xml:space="preserve">আমোস 6:7 অত্যধিক অহংকার এবং বিলাসিতা এর পরিণতিগুলির বিরুদ্ধে সতর্ক করে, কারণ যারা গর্বিত এবং লিপ্ত তারাই প্রথম বন্দীত্ব ভোগ করবে।</w:t>
      </w:r>
    </w:p>
    <w:p/>
    <w:p>
      <w:r xmlns:w="http://schemas.openxmlformats.org/wordprocessingml/2006/main">
        <w:t xml:space="preserve">1. গর্বের পরিণতি - হিতোপদেশ 16:18</w:t>
      </w:r>
    </w:p>
    <w:p/>
    <w:p>
      <w:r xmlns:w="http://schemas.openxmlformats.org/wordprocessingml/2006/main">
        <w:t xml:space="preserve">2. সব কিছুতে সন্তুষ্টি - ফিলিপীয় 4:11-13</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ফিলিপীয় 4:11-13 - এমন নয় যে আমি প্রয়োজনের বিষয়ে কথা বলি, কারণ আমি যে অবস্থায়ই থাকি না কেন, সন্তুষ্ট থাকতে শিখেছি: আমি জানি কীভাবে অবহেলিত হতে হয় এবং আমি কীভাবে প্রচুর হতে হয় তা জানি। সর্বত্র এবং সব কিছুতেই আমি তৃপ্ত হতে এবং ক্ষুধার্ত হতে শিখেছি, প্রচুর পরিমাণে এবং কষ্ট ভোগ করতে শিখেছি।</w:t>
      </w:r>
    </w:p>
    <w:p/>
    <w:p>
      <w:r xmlns:w="http://schemas.openxmlformats.org/wordprocessingml/2006/main">
        <w:t xml:space="preserve">Amos 6:8 সদাপ্রভু সদাপ্রভু নিজের নামে শপথ করেছেন, বাহিনীগণের ঈশ্বর সদাপ্রভু কহেন, আমি যাকোবের মহিমাকে ঘৃণা করি এবং তাঁহার প্রাসাদগুলিকে ঘৃণা করি, তাই আমি নগরের সমস্ত কিছু সহ তাহার হস্তগত করিব।</w:t>
      </w:r>
    </w:p>
    <w:p/>
    <w:p>
      <w:r xmlns:w="http://schemas.openxmlformats.org/wordprocessingml/2006/main">
        <w:t xml:space="preserve">প্রভু ঈশ্বর নিজের কাছে শপথ করেছেন যে তিনি জ্যাকব শহরকে ধ্বংস করবেন তাদের শ্রেষ্ঠত্ব এবং প্রাসাদের প্রতি ঘৃণার কারণে।</w:t>
      </w:r>
    </w:p>
    <w:p/>
    <w:p>
      <w:r xmlns:w="http://schemas.openxmlformats.org/wordprocessingml/2006/main">
        <w:t xml:space="preserve">1. গর্বের পাপ: জ্যাকবের ভুল থেকে শিখুন</w:t>
      </w:r>
    </w:p>
    <w:p/>
    <w:p>
      <w:r xmlns:w="http://schemas.openxmlformats.org/wordprocessingml/2006/main">
        <w:t xml:space="preserve">2. প্রভুর ক্রোধ: ঈশ্বরের বিচার বোঝা</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জোনাহ 4:11 - "এবং আমি কি নিনেভেকে রেহাই দেব না, সেই মহান শহর, যেখানে ছয় হাজারেরও বেশি লোক রয়েছে যারা তাদের ডান হাত এবং তাদের বাম হাতের মধ্যে পার্থক্য করতে পারে না; এবং অনেক গবাদি পশু?"</w:t>
      </w:r>
    </w:p>
    <w:p/>
    <w:p>
      <w:r xmlns:w="http://schemas.openxmlformats.org/wordprocessingml/2006/main">
        <w:t xml:space="preserve">আমোস 6:9 আর এক গৃহে দশজন লোক থাকিলে তাহারা মারা যাইবে।</w:t>
      </w:r>
    </w:p>
    <w:p/>
    <w:p>
      <w:r xmlns:w="http://schemas.openxmlformats.org/wordprocessingml/2006/main">
        <w:t xml:space="preserve">এক বাড়ির দশজন লোক মারা যাবে।</w:t>
      </w:r>
    </w:p>
    <w:p/>
    <w:p>
      <w:r xmlns:w="http://schemas.openxmlformats.org/wordprocessingml/2006/main">
        <w:t xml:space="preserve">1. অন্যায় উপর ঈশ্বরের বিচার</w:t>
      </w:r>
    </w:p>
    <w:p/>
    <w:p>
      <w:r xmlns:w="http://schemas.openxmlformats.org/wordprocessingml/2006/main">
        <w:t xml:space="preserve">2. ঈশ্বরের শাস্তি শক্তি</w:t>
      </w:r>
    </w:p>
    <w:p/>
    <w:p>
      <w:r xmlns:w="http://schemas.openxmlformats.org/wordprocessingml/2006/main">
        <w:t xml:space="preserve">1. লূক 13:3 - "আমি তোমাকে বলছি, না; কিন্তু যদি তুমি অনুতপ্ত না হও তবে তোমরাও একইভাবে ধ্বংস হবে।"</w:t>
      </w:r>
    </w:p>
    <w:p/>
    <w:p>
      <w:r xmlns:w="http://schemas.openxmlformats.org/wordprocessingml/2006/main">
        <w:t xml:space="preserve">2. Ezekiel 33:11 - "তাদের বল, 'আমি জীবিত আছি,' প্রভু সদাপ্রভু বলেন, 'দুষ্টের মৃত্যুতে আমার কোন আনন্দ নেই, কিন্তু দুষ্টরা তার পথ থেকে ফিরে বেঁচে থাকে।'</w:t>
      </w:r>
    </w:p>
    <w:p/>
    <w:p>
      <w:r xmlns:w="http://schemas.openxmlformats.org/wordprocessingml/2006/main">
        <w:t xml:space="preserve">আমোস 6:10 এবং একজন লোকের চাচা তাকে নিয়ে যাবে, এবং যে তাকে পোড়াচ্ছে, সে হাড়গুলোকে ঘর থেকে বের করে আনবে এবং বাড়ির পাশের লোকটিকে বলবে, তোমার সাথে এখনও কেউ আছে? এবং সে বলবে, না। তারপর সে বলবে, তোমার জিভ ধরে রাখ, কারণ আমরা প্রভুর নাম উচ্চারণ করতে পারি না।</w:t>
      </w:r>
    </w:p>
    <w:p/>
    <w:p>
      <w:r xmlns:w="http://schemas.openxmlformats.org/wordprocessingml/2006/main">
        <w:t xml:space="preserve">একজন লোকের চাচা তাকে নিয়ে যায় এবং পুড়িয়ে দেয় এবং তারপর জিজ্ঞাসা করে বাড়িতে আর কেউ আছে কিনা। উত্তর হল না এবং মামা প্রভুর নাম উল্লেখ করতে না পারার কারণে চুপ থাকতে বললেন।</w:t>
      </w:r>
    </w:p>
    <w:p/>
    <w:p>
      <w:r xmlns:w="http://schemas.openxmlformats.org/wordprocessingml/2006/main">
        <w:t xml:space="preserve">1. ঈশ্বরের নাম পবিত্রতা: শ্রদ্ধার জীবন যাপন</w:t>
      </w:r>
    </w:p>
    <w:p/>
    <w:p>
      <w:r xmlns:w="http://schemas.openxmlformats.org/wordprocessingml/2006/main">
        <w:t xml:space="preserve">2. ঈশ্বরের নাম প্রেম: কঠিন সময়ে তাঁর বিশ্বস্ততা মনে রাখা</w:t>
      </w:r>
    </w:p>
    <w:p/>
    <w:p>
      <w:r xmlns:w="http://schemas.openxmlformats.org/wordprocessingml/2006/main">
        <w:t xml:space="preserve">1. ইশাইয়া 8:13 - বাহিনীগণের সদাপ্রভু, তুমি তাকে পবিত্র করবে; সে আপনার ভয় হতে দিন, এবং তাকে আপনার ভয় হতে দিন।</w:t>
      </w:r>
    </w:p>
    <w:p/>
    <w:p>
      <w:r xmlns:w="http://schemas.openxmlformats.org/wordprocessingml/2006/main">
        <w:t xml:space="preserve">2. গীতসংহিতা 91:2 - আমি সদাপ্রভুর সম্বন্ধে বলব, তিনিই আমার আশ্রয় এবং আমার দুর্গ: আমার ঈশ্বর; আমি তাকে বিশ্বাস করব।</w:t>
      </w:r>
    </w:p>
    <w:p/>
    <w:p>
      <w:r xmlns:w="http://schemas.openxmlformats.org/wordprocessingml/2006/main">
        <w:t xml:space="preserve">আমোস 6:11 কেননা, দেখ, সদাপ্রভু আদেশ করছেন, আর তিনি বড় ঘরকে ভাঙ্গিয়া ফেলবেন এবং ছোট ঘরকে ফাটল দিয়ে আঘাত করবেন।</w:t>
      </w:r>
    </w:p>
    <w:p/>
    <w:p>
      <w:r xmlns:w="http://schemas.openxmlformats.org/wordprocessingml/2006/main">
        <w:t xml:space="preserve">সদাপ্রভু আদেশ দিচ্ছেন যে তারা বড় এবং ছোট ঘরগুলোকে ফাটল ও ফাটল দিয়ে আঘাত করবে।</w:t>
      </w:r>
    </w:p>
    <w:p/>
    <w:p>
      <w:r xmlns:w="http://schemas.openxmlformats.org/wordprocessingml/2006/main">
        <w:t xml:space="preserve">1. ঈশ্বরের সময় বিশ্বাস করুন - আমোস 6:11</w:t>
      </w:r>
    </w:p>
    <w:p/>
    <w:p>
      <w:r xmlns:w="http://schemas.openxmlformats.org/wordprocessingml/2006/main">
        <w:t xml:space="preserve">2. ঈশ্বরের শৃঙ্খলা স্বীকার করা - আমোস 6:11</w:t>
      </w:r>
    </w:p>
    <w:p/>
    <w:p>
      <w:r xmlns:w="http://schemas.openxmlformats.org/wordprocessingml/2006/main">
        <w:t xml:space="preserve">1. ইশাইয়া 30:15 - কারণ প্রভু ঈশ্বর, ইস্রায়েলের পবিত্রতম এই কথা বলেন; প্রত্যাবর্তন এবং বিশ্রামে তোমরা রক্ষা পাবে; নীরবতা এবং আত্মবিশ্বাস আপনার শক্তি হবে.</w:t>
      </w:r>
    </w:p>
    <w:p/>
    <w:p>
      <w:r xmlns:w="http://schemas.openxmlformats.org/wordprocessingml/2006/main">
        <w:t xml:space="preserve">2. হিব্রু 12:6 - প্রভু যাকে ভালোবাসেন তিনি শায়েস্তা করেন এবং প্রত্যেক পুত্রকে বেত্রাঘাত করেন যাকে তিনি গ্রহণ করেন।</w:t>
      </w:r>
    </w:p>
    <w:p/>
    <w:p>
      <w:r xmlns:w="http://schemas.openxmlformats.org/wordprocessingml/2006/main">
        <w:t xml:space="preserve">Amos 6:12 ঘোড়া কি পাথরের উপর ছুটবে? সেখানে কেউ কি বলদ দিয়ে লাঙ্গল চালাবে? কারণ তোমরা বিচারকে পিত্তে পরিণত করেছ, আর ন্যায়ের ফলকে হেমলে পরিণত করেছ৷</w:t>
      </w:r>
    </w:p>
    <w:p/>
    <w:p>
      <w:r xmlns:w="http://schemas.openxmlformats.org/wordprocessingml/2006/main">
        <w:t xml:space="preserve">মানুষ বিচার ও ন্যায়পরায়ণতাকে তিক্ততা ও বিষে পরিণত করেছে।</w:t>
      </w:r>
    </w:p>
    <w:p/>
    <w:p>
      <w:r xmlns:w="http://schemas.openxmlformats.org/wordprocessingml/2006/main">
        <w:t xml:space="preserve">1. ন্যায়পরায়ণতা থেকে মুখ ফিরিয়ে নেওয়ার পরিণতি</w:t>
      </w:r>
    </w:p>
    <w:p/>
    <w:p>
      <w:r xmlns:w="http://schemas.openxmlformats.org/wordprocessingml/2006/main">
        <w:t xml:space="preserve">2. সত্য ন্যায়বিচারের শক্তি</w:t>
      </w:r>
    </w:p>
    <w:p/>
    <w:p>
      <w:r xmlns:w="http://schemas.openxmlformats.org/wordprocessingml/2006/main">
        <w:t xml:space="preserve">1. Jeremiah 5:28-29 - "তারা মহান এবং ধনী হয়েছে; তারা মোটা ও মসৃণ হয়েছে। তারা আইনকে উপেক্ষা করেছে এবং বিধিগুলি পালন করেনি; তারা আমার পথে চলেনি। তাই, আমি বিচার করব তারা তাদের কর্মের প্রাপ্য,” প্রভু ঘোষণা করেন।</w:t>
      </w:r>
    </w:p>
    <w:p/>
    <w:p>
      <w:r xmlns:w="http://schemas.openxmlformats.org/wordprocessingml/2006/main">
        <w:t xml:space="preserve">2. জেমস 4:17 - মনে রাখবেন, আপনার কী করা উচিত তা জানা এবং তারপরে না করা পাপ।</w:t>
      </w:r>
    </w:p>
    <w:p/>
    <w:p>
      <w:r xmlns:w="http://schemas.openxmlformats.org/wordprocessingml/2006/main">
        <w:t xml:space="preserve">Amos 6:13 তোমরা যারা নিরর্থক বিষয়ে আনন্দ কর, যারা বলে, আমরা কি নিজেদের শক্তিতে আমাদের শিং ধরিনি?</w:t>
      </w:r>
    </w:p>
    <w:p/>
    <w:p>
      <w:r xmlns:w="http://schemas.openxmlformats.org/wordprocessingml/2006/main">
        <w:t xml:space="preserve">লোকেরা এমন জিনিসগুলিতে আনন্দ করছে যেগুলির প্রকৃত মূল্য নেই, দাবি করে যে তারা শক্তিশালী যদিও তাদের কিছুই নেই।</w:t>
      </w:r>
    </w:p>
    <w:p/>
    <w:p>
      <w:r xmlns:w="http://schemas.openxmlformats.org/wordprocessingml/2006/main">
        <w:t xml:space="preserve">1. মিথ্যা শক্তির উপর নির্ভর করা: অহংকার এবং ঈর্ষার বিপদ</w:t>
      </w:r>
    </w:p>
    <w:p/>
    <w:p>
      <w:r xmlns:w="http://schemas.openxmlformats.org/wordprocessingml/2006/main">
        <w:t xml:space="preserve">2. ক্ষমতার বিভ্রম: বিশ্বাসের মাধ্যমে সত্যিকারের শক্তি খুঁজে পাওয়া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Amos 6:14 কিন্তু, দেখ, হে ইস্রায়েল-কুল, আমি তোমাদের বিরুদ্ধে এক জাতি দাঁড় করিব, বাহিনীগণের ঈশ্বর সদাপ্রভু কহেন; তারা হেমাথের প্রবেশ থেকে প্রান্তরের নদী পর্যন্ত তোমাকে কষ্ট দেবে।</w:t>
      </w:r>
    </w:p>
    <w:p/>
    <w:p>
      <w:r xmlns:w="http://schemas.openxmlformats.org/wordprocessingml/2006/main">
        <w:t xml:space="preserve">প্রভু, বাহিনীগণের ঈশ্বর, ইস্রায়েলের বিরুদ্ধে হেমাথ থেকে মরুভূমির নদী পর্যন্ত তাদের পীড়িত করার জন্য একটি জাতি গঠন করবেন।</w:t>
      </w:r>
    </w:p>
    <w:p/>
    <w:p>
      <w:r xmlns:w="http://schemas.openxmlformats.org/wordprocessingml/2006/main">
        <w:t xml:space="preserve">1. প্রভুর ক্রোধ: বিদ্রোহের পরিণতি বোঝা</w:t>
      </w:r>
    </w:p>
    <w:p/>
    <w:p>
      <w:r xmlns:w="http://schemas.openxmlformats.org/wordprocessingml/2006/main">
        <w:t xml:space="preserve">2. প্রভুর উপর আস্থা রাখতে শেখা: জীবনের চ্যালেঞ্জ গ্রহণ করা</w:t>
      </w:r>
    </w:p>
    <w:p/>
    <w:p>
      <w:r xmlns:w="http://schemas.openxmlformats.org/wordprocessingml/2006/main">
        <w:t xml:space="preserve">1. ইশাইয়া 10:5-7 - আসিরিয়ার জন্য ধিক্, আমার ক্রোধের লাঠি, এবং তাদের হাতে লাঠি আমার ক্রোধ।</w:t>
      </w:r>
    </w:p>
    <w:p/>
    <w:p>
      <w:r xmlns:w="http://schemas.openxmlformats.org/wordprocessingml/2006/main">
        <w:t xml:space="preserve">2. 2 Chronicles 15:2 - প্রভু আপনার সাথে আছেন, যখন আপনি তাঁর সাথে থাকবেন; আর যদি তোমরা তাকে খুঁজো, তবে সে তোমাদের খুঁজে পাবে৷ কিন্তু যদি তোমরা তাঁকে ত্যাগ কর, তবে তিনি তোমাদের পরিত্যাগ করবেন৷</w:t>
      </w:r>
    </w:p>
    <w:p/>
    <w:p>
      <w:r xmlns:w="http://schemas.openxmlformats.org/wordprocessingml/2006/main">
        <w:t xml:space="preserve">আমোস অধ্যায় 7 আমোস এবং ঈশ্বরের মধ্যে একটি ধারাবাহিক দৃষ্টিভঙ্গি এবং মিথস্ক্রিয়া হাইলাইট করে, ইস্রায়েলের উপর আসন্ন বিচার এবং ঐশ্বরিক বার্তা প্রদানে নবীর ভূমিকাকে চিত্রিত করে।</w:t>
      </w:r>
    </w:p>
    <w:p/>
    <w:p>
      <w:r xmlns:w="http://schemas.openxmlformats.org/wordprocessingml/2006/main">
        <w:t xml:space="preserve">1ম অনুচ্ছেদ: অধ্যায়টি পঙ্গপালের জমি গ্রাস করার একটি দর্শন দিয়ে শুরু হয়। আমোস ইস্রায়েলের পক্ষে মধ্যস্থতা করেন, ঈশ্বরের কাছে অনুতপ্ত হতে অনুরোধ করেন। ঈশ্বর জাতিকে ক্ষমা করেন এবং রক্ষা করেন (আমোস 7:1-3)।</w:t>
      </w:r>
    </w:p>
    <w:p/>
    <w:p>
      <w:r xmlns:w="http://schemas.openxmlformats.org/wordprocessingml/2006/main">
        <w:t xml:space="preserve">2য় অনুচ্ছেদ: অধ্যায়টি জমি গ্রাস করার আগুনের দৃষ্টিভঙ্গি নিয়ে চলতে থাকে। আবার, আমোস মধ্যস্থতা করেন, এবং ঈশ্বর ত্যাগ করেন, জাতিকে রক্ষা করেন (আমোস 7:4-6)।</w:t>
      </w:r>
    </w:p>
    <w:p/>
    <w:p>
      <w:r xmlns:w="http://schemas.openxmlformats.org/wordprocessingml/2006/main">
        <w:t xml:space="preserve">3য় অনুচ্ছেদ: অধ্যায়টি ঐশ্বরিক বিচারের প্রতীক, একটি প্লাম্ব লাইনের একটি দৃষ্টিভঙ্গি প্রকাশ করে। ঈশ্বর ঘোষণা করেন যে তিনি ইস্রায়েলকে প্লাম্ব লাইন দ্বারা পরিমাপ করবেন এবং তাদের পাপের জন্য তাদের শাস্তি দেবেন। উচ্চ স্থান এবং অভয়ারণ্য ধ্বংস হবে, এবং যারবিয়ামের রাজবংশের অবসান ঘটবে (আমোস 7:7-9)।</w:t>
      </w:r>
    </w:p>
    <w:p/>
    <w:p>
      <w:r xmlns:w="http://schemas.openxmlformats.org/wordprocessingml/2006/main">
        <w:t xml:space="preserve">4র্থ অনুচ্ছেদ: অধ্যায়টি বেথেলের পুরোহিত আমোস এবং আমেজিয়ার মধ্যে একটি সংঘর্ষের বর্ণনা দেয়। আমাজিয়া আমোসের বার্তা প্রত্যাখ্যান করেন এবং তাকে চলে যাওয়ার আদেশ দেন। আমোস একটি ভবিষ্যদ্বাণীমূলক ঘোষণার সাথে প্রতিক্রিয়া জানায়, বিচার এবং নির্বাসনের ভবিষ্যদ্বাণী করে যা আমাজিয় এবং ইস্রায়েলের লোকেদের উপর ঘটবে (আমোস 7:10-17)।</w:t>
      </w:r>
    </w:p>
    <w:p/>
    <w:p>
      <w:r xmlns:w="http://schemas.openxmlformats.org/wordprocessingml/2006/main">
        <w:t xml:space="preserve">সংক্ষেপে,</w:t>
      </w:r>
    </w:p>
    <w:p>
      <w:r xmlns:w="http://schemas.openxmlformats.org/wordprocessingml/2006/main">
        <w:t xml:space="preserve">আমোস অধ্যায় 7 আমোস এবং ঈশ্বরের মধ্যে একটি ধারাবাহিক দৃষ্টিভঙ্গি এবং মিথস্ক্রিয়া হাইলাইট করে, ইস্রায়েলের উপর আসন্ন বিচার এবং ঐশ্বরিক বার্তা প্রদানে নবীর ভূমিকাকে চিত্রিত করে।</w:t>
      </w:r>
    </w:p>
    <w:p/>
    <w:p>
      <w:r xmlns:w="http://schemas.openxmlformats.org/wordprocessingml/2006/main">
        <w:t xml:space="preserve">আমোস ইস্রায়েলের পক্ষে মধ্যস্থতার সাথে দেশকে গ্রাস করছে পঙ্গপালের দৃষ্টি।</w:t>
      </w:r>
    </w:p>
    <w:p>
      <w:r xmlns:w="http://schemas.openxmlformats.org/wordprocessingml/2006/main">
        <w:t xml:space="preserve">আমোস আবার মধ্যস্থতার সাথে, আগুনের জমি গ্রাস করার দৃশ্য।</w:t>
      </w:r>
    </w:p>
    <w:p>
      <w:r xmlns:w="http://schemas.openxmlformats.org/wordprocessingml/2006/main">
        <w:t xml:space="preserve">একটি প্লাম্ব লাইনের দৃষ্টি, ইস্রায়েলের উপর ঐশ্বরিক বিচারের প্রতীক।</w:t>
      </w:r>
    </w:p>
    <w:p>
      <w:r xmlns:w="http://schemas.openxmlformats.org/wordprocessingml/2006/main">
        <w:t xml:space="preserve">আমোস এবং বেথেলের পুরোহিত আমেজিয়ার মধ্যে দ্বন্দ্ব।</w:t>
      </w:r>
    </w:p>
    <w:p>
      <w:r xmlns:w="http://schemas.openxmlformats.org/wordprocessingml/2006/main">
        <w:t xml:space="preserve">আমাজিয়া কর্তৃক আমোসের বার্তা প্রত্যাখ্যান এবং আমোসকে চলে যাওয়ার আদেশ।</w:t>
      </w:r>
    </w:p>
    <w:p>
      <w:r xmlns:w="http://schemas.openxmlformats.org/wordprocessingml/2006/main">
        <w:t xml:space="preserve">আমোস এর ভবিষ্যদ্বাণীমূলক ঘোষণা এবং বিচার এবং নির্বাসন যা Amazia এবং ইস্রায়েলের লোকেদের উপর ঘটবে।</w:t>
      </w:r>
    </w:p>
    <w:p/>
    <w:p>
      <w:r xmlns:w="http://schemas.openxmlformats.org/wordprocessingml/2006/main">
        <w:t xml:space="preserve">আমোসের এই অধ্যায়ে আমোস এবং ঈশ্বরের মধ্যে একটি ধারাবাহিক দর্শন এবং মিথস্ক্রিয়া রয়েছে, যা ইস্রায়েলের উপর আসন্ন বিচারের চিত্র তুলে ধরেছে। অধ্যায়টি পঙ্গপালের ভূমি গ্রাস করার একটি দর্শন দিয়ে শুরু হয় এবং আমোস ইস্রায়েলের পক্ষে সুপারিশ করেন, ঈশ্বরের কাছে অনুতপ্ত হওয়ার জন্য অনুরোধ করেন। ঈশ্বর ক্ষমা করেন এবং জাতিকে রক্ষা করেন। অধ্যায়টি আগুনের ভূমি গ্রাস করার একটি দৃষ্টিভঙ্গি নিয়ে চলতে থাকে এবং আবারও, আমোস মধ্যস্থতা করেন এবং ঈশ্বর জাতিকে বাঁচিয়ে দেন। অধ্যায়টি তখন একটি প্লাম্ব লাইনের একটি দৃষ্টিভঙ্গি প্রকাশ করে, যা ঐশ্বরিক বিচারের প্রতীক। ঈশ্বর ঘোষণা করেন যে তিনি ইস্রায়েলকে প্লাম্ব লাইন দ্বারা পরিমাপ করবেন এবং তাদের পাপের জন্য তাদের শাস্তি দেবেন। উঁচু স্থান ও পবিত্র স্থানগুলো ধ্বংস হয়ে যাবে এবং যারবিয়ামের বংশের অবসান ঘটবে। অধ্যায়টি বেথেলের পুরোহিত আমোস এবং আমেজিয়ার মধ্যে সংঘর্ষের মাধ্যমে শেষ হয়। আমাজিয়া আমোসের বার্তা প্রত্যাখ্যান করেন এবং তাকে চলে যাওয়ার আদেশ দেন। জবাবে, আমোস একটি ভবিষ্যদ্বাণীমূলক ঘোষণা প্রদান করে, যে বিচার এবং নির্বাসন সম্পর্কে ভবিষ্যদ্বাণী করে যা আমাজিয় এবং ইস্রায়েলের লোকেদের উপর ঘটবে। এই অধ্যায়টি বিচারের নিশ্চিততা এবং ঈশ্বরের বার্তা প্রদানের ক্ষেত্রে নবীর ভূমিকার উপর জোর দেয়।</w:t>
      </w:r>
    </w:p>
    <w:p/>
    <w:p>
      <w:r xmlns:w="http://schemas.openxmlformats.org/wordprocessingml/2006/main">
        <w:t xml:space="preserve">Amos 7:1 প্রভু সদাপ্রভু আমাকে এইভাবে দেখিয়েছেন; এবং, দেখুন, তিনি পরবর্তী বৃদ্ধির শুটিংয়ের শুরুতে ফড়িং তৈরি করেছিলেন; এবং, দেখুন, এটি ছিল রাজার কাটার পরের বৃদ্ধি।</w:t>
      </w:r>
    </w:p>
    <w:p/>
    <w:p>
      <w:r xmlns:w="http://schemas.openxmlformats.org/wordprocessingml/2006/main">
        <w:t xml:space="preserve">এই অনুচ্ছেদটি প্রকাশ করে যে ঈশ্বর ফড়িংদের ভাগ্য নির্ধারণ করেছিলেন, যা ঘাসের বৃদ্ধি চক্রের প্রথম দিকে গঠিত হয়েছিল।</w:t>
      </w:r>
    </w:p>
    <w:p/>
    <w:p>
      <w:r xmlns:w="http://schemas.openxmlformats.org/wordprocessingml/2006/main">
        <w:t xml:space="preserve">1. সমস্ত সৃষ্টির উপর ঈশ্বরের সার্বভৌমত্ব</w:t>
      </w:r>
    </w:p>
    <w:p/>
    <w:p>
      <w:r xmlns:w="http://schemas.openxmlformats.org/wordprocessingml/2006/main">
        <w:t xml:space="preserve">2. আমরা আমাদের পছন্দের জন্য দায়ী</w:t>
      </w:r>
    </w:p>
    <w:p/>
    <w:p>
      <w:r xmlns:w="http://schemas.openxmlformats.org/wordprocessingml/2006/main">
        <w:t xml:space="preserve">1. রোমানস 9:19-21 - তাহলে আপনি আমাকে বলবেন, কেন তিনি এখনও দোষ খুঁজে পান? কে তার ইচ্ছার প্রতিহত করেছে? না, কিন্তু হে মানুষ, তুমি কে ঈশ্বরের বিরুদ্ধে জবাব দাও? যে সৃষ্টি করেছে তাকে কি বলবে, তুমি কেন আমাকে এমন করেছ?</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আমোস 7:2 এবং এমন হল যে, যখন তারা দেশের ঘাস খাওয়া শেষ করল, তখন আমি বললাম, হে প্রভু ঈশ্বর, ক্ষমা করুন, আমি আপনার কাছে মিনতি করছি: যাকোব কার দ্বারা উঠবে? কারণ সে ছোট।</w:t>
      </w:r>
    </w:p>
    <w:p/>
    <w:p>
      <w:r xmlns:w="http://schemas.openxmlformats.org/wordprocessingml/2006/main">
        <w:t xml:space="preserve">আমোস ক্ষমার জন্য ঈশ্বরের কাছে প্রার্থনা করেছিলেন, জিজ্ঞাসা করেছিলেন কার দ্বারা জ্যাকব, একটি ছোট জাতি, উত্থিত হবে।</w:t>
      </w:r>
    </w:p>
    <w:p/>
    <w:p>
      <w:r xmlns:w="http://schemas.openxmlformats.org/wordprocessingml/2006/main">
        <w:t xml:space="preserve">1. ঈশ্বর ছোট জিনিস ব্যবহার করতে পারেন মহান জিনিস সম্পাদন করতে</w:t>
      </w:r>
    </w:p>
    <w:p/>
    <w:p>
      <w:r xmlns:w="http://schemas.openxmlformats.org/wordprocessingml/2006/main">
        <w:t xml:space="preserve">2. প্রার্থনামূলক ক্ষমার শক্তি</w:t>
      </w:r>
    </w:p>
    <w:p/>
    <w:p>
      <w:r xmlns:w="http://schemas.openxmlformats.org/wordprocessingml/2006/main">
        <w:t xml:space="preserve">1. লুক 1:37 - কারণ ঈশ্বরের কাছে কিছুই অসম্ভব হবে না।</w:t>
      </w:r>
    </w:p>
    <w:p/>
    <w:p>
      <w:r xmlns:w="http://schemas.openxmlformats.org/wordprocessingml/2006/main">
        <w:t xml:space="preserve">2. জেমস 5:16 - একজন ধার্মিক ব্যক্তির প্রার্থনার প্রচুর শক্তি রয়েছে কারণ এটি কাজ করে।</w:t>
      </w:r>
    </w:p>
    <w:p/>
    <w:p>
      <w:r xmlns:w="http://schemas.openxmlformats.org/wordprocessingml/2006/main">
        <w:t xml:space="preserve">আমোস 7:3 মাবুদ এর জন্য অনুতপ্ত হলেন: এটা হবে না, সদাপ্রভু বলছেন।</w:t>
      </w:r>
    </w:p>
    <w:p/>
    <w:p>
      <w:r xmlns:w="http://schemas.openxmlformats.org/wordprocessingml/2006/main">
        <w:t xml:space="preserve">সদাপ্রভু তার মন পরিবর্তন করেন এবং তিনি এমন কিছু না করার সিদ্ধান্ত নেন যা তিনি পূর্বে ঘোষণা করেছিলেন যে তিনি করবেন।</w:t>
      </w:r>
    </w:p>
    <w:p/>
    <w:p>
      <w:r xmlns:w="http://schemas.openxmlformats.org/wordprocessingml/2006/main">
        <w:t xml:space="preserve">1. ঈশ্বরের অপরিবর্তনীয় প্রকৃতি: কিভাবে প্রভুর করুণা বিরাজ করে</w:t>
      </w:r>
    </w:p>
    <w:p/>
    <w:p>
      <w:r xmlns:w="http://schemas.openxmlformats.org/wordprocessingml/2006/main">
        <w:t xml:space="preserve">2. আমোস 7:3 থেকে একটি পাঠ: অনুতাপের শক্তি</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Jeremiah 18:8 সেই জাতি, যাদের বিরুদ্ধে আমি ঘোষণা করেছি, যদি তাদের মন্দ কাজ থেকে সরে আসে, আমি তাদের প্রতি যে মন্দ কাজ করার কথা ভেবেছিলাম তার জন্য আমি অনুতপ্ত হব।</w:t>
      </w:r>
    </w:p>
    <w:p/>
    <w:p>
      <w:r xmlns:w="http://schemas.openxmlformats.org/wordprocessingml/2006/main">
        <w:t xml:space="preserve">Amos 7:4 প্রভু সদাপ্রভু আমাকে এইভাবে দেখালেন: আর দেখ, প্রভু সদাপ্রভু আগুনের দ্বারা লড়াই করার জন্য ডাকলেন, এবং তা মহাগভীরকে গ্রাস করে ফেলল এবং কিছু অংশ খেয়ে ফেলল।</w:t>
      </w:r>
    </w:p>
    <w:p/>
    <w:p>
      <w:r xmlns:w="http://schemas.openxmlformats.org/wordprocessingml/2006/main">
        <w:t xml:space="preserve">এই অনুচ্ছেদটি বর্ণনা করে যে কিভাবে প্রভু ঈশ্বর একটি আগুন ডেকেছিলেন যাতে মহান গভীরে গ্রাস করে এবং এর একটি অংশ গ্রাস করে।</w:t>
      </w:r>
    </w:p>
    <w:p/>
    <w:p>
      <w:r xmlns:w="http://schemas.openxmlformats.org/wordprocessingml/2006/main">
        <w:t xml:space="preserve">1. প্রভুর সর্বব্যাপী শক্তি</w:t>
      </w:r>
    </w:p>
    <w:p/>
    <w:p>
      <w:r xmlns:w="http://schemas.openxmlformats.org/wordprocessingml/2006/main">
        <w:t xml:space="preserve">2. ঈশ্বরের পরিকল্পনায় আগুনের শক্তি</w:t>
      </w:r>
    </w:p>
    <w:p/>
    <w:p>
      <w:r xmlns:w="http://schemas.openxmlformats.org/wordprocessingml/2006/main">
        <w:t xml:space="preserve">1. ড্যানিয়েল 7:9-10 - আমি দেখতে দেখতে সিংহাসন স্থাপন করা হয়েছিল এবং দিনের প্রাচীন তাঁর আসন গ্রহণ করেছিলেন। তার পোশাক ছিল তুষার মত সাদা; তার মাথার চুল ছিল পশমের মত সাদা। তার সিংহাসন আগুনে জ্বলছিল এবং তার চাকাগুলো সব জ্বলছিল।</w:t>
      </w:r>
    </w:p>
    <w:p/>
    <w:p>
      <w:r xmlns:w="http://schemas.openxmlformats.org/wordprocessingml/2006/main">
        <w:t xml:space="preserve">2. হিব্রুস 12:29 - কারণ আমাদের ঈশ্বর একটি গ্রাসকারী আগুন।</w:t>
      </w:r>
    </w:p>
    <w:p/>
    <w:p>
      <w:r xmlns:w="http://schemas.openxmlformats.org/wordprocessingml/2006/main">
        <w:t xml:space="preserve">আমোস 7:5 তখন আমি বললাম, হে সদাপ্রভু সদাপ্রভু, থামুন, আমি তোমাকে মিনতি করছি, যাকোব কার দ্বারা উঠবে? কারণ সে ছোট।</w:t>
      </w:r>
    </w:p>
    <w:p/>
    <w:p>
      <w:r xmlns:w="http://schemas.openxmlformats.org/wordprocessingml/2006/main">
        <w:t xml:space="preserve">ভাববাদী আমোস ঈশ্বরকে প্রশ্ন করেন যে জ্যাকব এত ছোট থেকে কিভাবে রক্ষা পাবে।</w:t>
      </w:r>
    </w:p>
    <w:p/>
    <w:p>
      <w:r xmlns:w="http://schemas.openxmlformats.org/wordprocessingml/2006/main">
        <w:t xml:space="preserve">1. প্রার্থনার শক্তি: কীভাবে সাহায্যের জন্য ঈশ্বরকে জিজ্ঞাসা করা পুনরুজ্জীবনের দিকে নিয়ে যায়</w:t>
      </w:r>
    </w:p>
    <w:p/>
    <w:p>
      <w:r xmlns:w="http://schemas.openxmlformats.org/wordprocessingml/2006/main">
        <w:t xml:space="preserve">2. ক্ষুদ্রের তাৎপর্য: কিভাবে ঈশ্বর দুর্বলদের ব্যবহার করে মহৎ কাজ সম্পাদন করেন</w:t>
      </w:r>
    </w:p>
    <w:p/>
    <w:p>
      <w:r xmlns:w="http://schemas.openxmlformats.org/wordprocessingml/2006/main">
        <w:t xml:space="preserve">1. জেমস 4:2-3 - আপনার কাছে নেই কারণ আপনি জিজ্ঞাসা করেন না।</w:t>
      </w:r>
    </w:p>
    <w:p/>
    <w:p>
      <w:r xmlns:w="http://schemas.openxmlformats.org/wordprocessingml/2006/main">
        <w:t xml:space="preserve">2. ইশাইয়া 40:28-31 - এমনকি যুবকরাও অজ্ঞান হয়ে ক্লান্ত হয়ে পড়বে, এবং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আমোস 7:6 মাবুদ এর জন্য অনুতপ্ত হলেন: এটাও হবে না, প্রভু সদাপ্রভু বলছেন।</w:t>
      </w:r>
    </w:p>
    <w:p/>
    <w:p>
      <w:r xmlns:w="http://schemas.openxmlformats.org/wordprocessingml/2006/main">
        <w:t xml:space="preserve">ঈশ্বর তাঁর লোকেদের তাদের পাপের পরিণতি থেকে রেহাই দেওয়ার জন্য তাঁর মন পরিবর্তন করেছিলেন।</w:t>
      </w:r>
    </w:p>
    <w:p/>
    <w:p>
      <w:r xmlns:w="http://schemas.openxmlformats.org/wordprocessingml/2006/main">
        <w:t xml:space="preserve">1. ঈশ্বরের অনুগ্রহ এবং করুণা: ঈশ্বরের ভালবাসা কিভাবে আমাদের ব্যর্থতা অতিক্রম করে</w:t>
      </w:r>
    </w:p>
    <w:p/>
    <w:p>
      <w:r xmlns:w="http://schemas.openxmlformats.org/wordprocessingml/2006/main">
        <w:t xml:space="preserve">2. অনুতাপ: পাপ থেকে দূরে সরে যাওয়ার শক্তি</w:t>
      </w:r>
    </w:p>
    <w:p/>
    <w:p>
      <w:r xmlns:w="http://schemas.openxmlformats.org/wordprocessingml/2006/main">
        <w:t xml:space="preserve">1. ইজেকিয়েল 18:21-32 - ঈশ্বরের করুণা এবং ক্ষমা করার ইচ্ছা</w:t>
      </w:r>
    </w:p>
    <w:p/>
    <w:p>
      <w:r xmlns:w="http://schemas.openxmlformats.org/wordprocessingml/2006/main">
        <w:t xml:space="preserve">2. জোনাহ 3:1-10 - অনুতাপের শক্তি এবং এতে ঈশ্বরের প্রতিক্রিয়া।</w:t>
      </w:r>
    </w:p>
    <w:p/>
    <w:p>
      <w:r xmlns:w="http://schemas.openxmlformats.org/wordprocessingml/2006/main">
        <w:t xml:space="preserve">আমোস 7:7 এইভাবে তিনি আমাকে দেখালেন: আর দেখ, সদাপ্রভু তাঁর হাতে একটি নদীর গভীরতানি দিয়ে তৈরি দেওয়ালের উপরে দাঁড়িয়ে আছেন।</w:t>
      </w:r>
    </w:p>
    <w:p/>
    <w:p>
      <w:r xmlns:w="http://schemas.openxmlformats.org/wordprocessingml/2006/main">
        <w:t xml:space="preserve">ঈশ্বর তাঁর লোকেদের জন্য ন্যায়বিচার ও ধার্মিকতার প্রতীক হিসেবে দাঁড়িয়ে আছেন।</w:t>
      </w:r>
    </w:p>
    <w:p/>
    <w:p>
      <w:r xmlns:w="http://schemas.openxmlformats.org/wordprocessingml/2006/main">
        <w:t xml:space="preserve">1: আমরা আমাদের নৈতিক কম্পাস হতে প্রভুর উপর আস্থা রাখতে পারি এবং কীভাবে বাঁচতে হয় তার একটি উদাহরণ স্থাপন করতে পারি।</w:t>
      </w:r>
    </w:p>
    <w:p/>
    <w:p>
      <w:r xmlns:w="http://schemas.openxmlformats.org/wordprocessingml/2006/main">
        <w:t xml:space="preserve">2: আমরা একটি ধার্মিক জীবনযাপন করছি তা নিশ্চিত করার জন্য আমাদের সমস্ত সিদ্ধান্তে ঈশ্বরের দিকে তাকাতে হবে।</w:t>
      </w:r>
    </w:p>
    <w:p/>
    <w:p>
      <w:r xmlns:w="http://schemas.openxmlformats.org/wordprocessingml/2006/main">
        <w:t xml:space="preserve">1: Jeremiah 17:9-10 - হৃদয় সব কিছুর উপরে প্রতারক,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2: হিতোপদেশ 14:12 - এমন একটি পথ আছে যা একজন মানুষের কাছে সঠিক বলে মনে হয়, কিন্তু তার শেষটি মৃত্যুর পথ।</w:t>
      </w:r>
    </w:p>
    <w:p/>
    <w:p>
      <w:r xmlns:w="http://schemas.openxmlformats.org/wordprocessingml/2006/main">
        <w:t xml:space="preserve">আমোস 7:8 আর সদাপ্রভু আমাকে কহিলেন, আমোস, তুমি কি দেখছ? এবং আমি বললাম, একটি প্লাম্বলাইন। তখন সদাপ্রভু বললেন, দেখ, আমি আমার প্রজা ইস্রায়েলের মাঝখানে একটা ওলনা স্থাপন করব; আমি আর তাদের পাশ দিয়ে যাবো না।</w:t>
      </w:r>
    </w:p>
    <w:p/>
    <w:p>
      <w:r xmlns:w="http://schemas.openxmlformats.org/wordprocessingml/2006/main">
        <w:t xml:space="preserve">ঈশ্বর আমোসকে জিজ্ঞাসা করলেন তিনি কি দেখেছেন এবং আমোস উত্তর দিয়েছিলেন যে তিনি একটি প্লাম্বলাইন দেখেছেন। ঈশ্বর তখন ঘোষণা করেছিলেন যে তিনি তাঁর লোক ইস্রায়েলের মধ্যে একটি প্লাম্বলাইন স্থাপন করবেন এবং তিনি আর তাদের পাশ দিয়ে যাবেন না।</w:t>
      </w:r>
    </w:p>
    <w:p/>
    <w:p>
      <w:r xmlns:w="http://schemas.openxmlformats.org/wordprocessingml/2006/main">
        <w:t xml:space="preserve">1. ঈশ্বরের বিচারের প্লাম্বলাইন - রোমানস 3:23-26</w:t>
      </w:r>
    </w:p>
    <w:p/>
    <w:p>
      <w:r xmlns:w="http://schemas.openxmlformats.org/wordprocessingml/2006/main">
        <w:t xml:space="preserve">2. ন্যায়পরায়ণতার প্লাম্বলাইনে হাঁটা - হিতোপদেশ 11:1-3</w:t>
      </w:r>
    </w:p>
    <w:p/>
    <w:p>
      <w:r xmlns:w="http://schemas.openxmlformats.org/wordprocessingml/2006/main">
        <w:t xml:space="preserve">1. রোমানস 3:23-26 - কারণ সকলেই পাপ করেছে এবং ঈশ্বরের মহিমা থেকে বঞ্চিত হয়েছে; খ্রীষ্ট যীশুতে থাকা মুক্তির মাধ্যমে তাঁর অনুগ্রহের দ্বারা নির্দ্বিধায় ধার্মিক হওয়া: যাকে ঈশ্বর তাঁর রক্তে বিশ্বাসের মাধ্যমে প্রায়শ্চিত্ত হতে, ঈশ্বরের সহনশীলতার মাধ্যমে অতীতের পাপের ক্ষমার জন্য তাঁর ধার্মিকতা ঘোষণা করার জন্য নির্ধারণ করেছেন; ঘোষণা করার জন্য, আমি বলছি, এই সময়ে তার ধার্মিকতা: যাতে তিনি ন্যায়পরায়ণ হতে পারেন এবং যিনি যীশুতে বিশ্বাস করেন তার ধার্মিক হতে পারেন৷</w:t>
      </w:r>
    </w:p>
    <w:p/>
    <w:p>
      <w:r xmlns:w="http://schemas.openxmlformats.org/wordprocessingml/2006/main">
        <w:t xml:space="preserve">2. হিতোপদেশ 11:1-3 - একটি মিথ্যা ভারসাম্য প্রভুর কাছে ঘৃণার বিষয়: কিন্তু একটি ন্যায়সঙ্গত ওজন তার আনন্দ। যখন অহংকার আসে, তখন লজ্জা আসে, কিন্তু নম্রদের কাছে প্রজ্ঞা থাকে৷ ন্যায়পরায়ণদের সততা তাদের পথ দেখাবে, কিন্তু সীমালঙ্ঘনকারীদের বিপথগামীতা তাদের ধ্বংস করবে।</w:t>
      </w:r>
    </w:p>
    <w:p/>
    <w:p>
      <w:r xmlns:w="http://schemas.openxmlformats.org/wordprocessingml/2006/main">
        <w:t xml:space="preserve">Amos 7:9 এবং ইসহাকের উচ্চ স্থানগুলি উজাড় হইবে, এবং ইস্রায়েলের পবিত্র স্থানগুলি ধ্বংস হইবে; আমি তরবারি নিয়ে যারবিয়ামের পরিবারের বিরুদ্ধে উঠব।</w:t>
      </w:r>
    </w:p>
    <w:p/>
    <w:p>
      <w:r xmlns:w="http://schemas.openxmlformats.org/wordprocessingml/2006/main">
        <w:t xml:space="preserve">আমোস 7:9 থেকে এই অনুচ্ছেদটি ঈশ্বরের বিচারের কারণে ইস্রায়েলের উচ্চ স্থান এবং অভয়ারণ্য ধ্বংসের বর্ণনা করে।</w:t>
      </w:r>
    </w:p>
    <w:p/>
    <w:p>
      <w:r xmlns:w="http://schemas.openxmlformats.org/wordprocessingml/2006/main">
        <w:t xml:space="preserve">1. ঈশ্বরের বিচার এবং মূর্তিপূজা ধ্বংস</w:t>
      </w:r>
    </w:p>
    <w:p/>
    <w:p>
      <w:r xmlns:w="http://schemas.openxmlformats.org/wordprocessingml/2006/main">
        <w:t xml:space="preserve">2. ঈশ্বরের অবাধ্যতার পরিণতি</w:t>
      </w:r>
    </w:p>
    <w:p/>
    <w:p>
      <w:r xmlns:w="http://schemas.openxmlformats.org/wordprocessingml/2006/main">
        <w:t xml:space="preserve">1. Deuteronomy 12:2-4 - আপনি অবশ্যই সেই সমস্ত স্থান ধ্বংস করবেন যেখানে আপনি যে জাতিগুলিকে ক্ষমতাচ্যুত করবেন তারা তাদের দেবতাদের সেবা করেছিল, উঁচু পাহাড়ে, পাহাড়ে এবং প্রতিটি সবুজ গাছের নীচে। আর তুমি তাদের বেদীগুলো ভেঙ্গে ফেলবে এবং তাদের স্তম্ভগুলো ভেঙ্গে দেবে এবং তাদের আশেরামকে আগুনে পুড়িয়ে দেবে এবং তাদের দেবতাদের খোদাই করা মূর্তিগুলো কেটে ফেলবে এবং সেই জায়গা থেকে তাদের নাম মুছে ফেলবে।</w:t>
      </w:r>
    </w:p>
    <w:p/>
    <w:p>
      <w:r xmlns:w="http://schemas.openxmlformats.org/wordprocessingml/2006/main">
        <w:t xml:space="preserve">2. ইশাইয়া 2:18-20 - এবং মূর্তিগুলি সম্পূর্ণভাবে শেষ হয়ে যাবে। এবং লোকেরা পাথরের গুহায় এবং মাটির গর্তে প্রবেশ করবে, প্রভুর ভয়ের সামনে থেকে এবং তাঁর মহিমার মহিমা থেকে, যখন তিনি পৃথিবীকে ভয় দেখাবেন। সেই দিন মানবজাতি তাদের রূপার মূর্তি ও সোনার মূর্তিগুলোকে ফেলে দেবে, যেগুলো তারা নিজেদের পূজার জন্য তৈরি করেছিল, তিলে তিলে ও বাদুড়ের কাছে, পাথরের গুহায় ও পাহাড়ের ফাটলে প্রবেশ করার জন্য। প্রভুর ভয়, এবং তাঁর মহিমার মহিমা থেকে, যখন তিনি পৃথিবীকে আতঙ্কিত করতে উঠবেন৷</w:t>
      </w:r>
    </w:p>
    <w:p/>
    <w:p>
      <w:r xmlns:w="http://schemas.openxmlformats.org/wordprocessingml/2006/main">
        <w:t xml:space="preserve">Amos 7:10 তখন বেথেলের যাজক অমৎসিয় ইস্রায়েলের রাজা যারবিয়ামের কাছে এই বলে পাঠালেন, আমোস ইস্রায়েল-কুলের মধ্যে তোমার বিরুদ্ধে ষড়যন্ত্র করেছে; দেশ তার সব কথা সহ্য করতে পারে না।</w:t>
      </w:r>
    </w:p>
    <w:p/>
    <w:p>
      <w:r xmlns:w="http://schemas.openxmlformats.org/wordprocessingml/2006/main">
        <w:t xml:space="preserve">বেথেলের পুরোহিত অমাসিয় ইস্রায়েলের রাজা যারবিয়ামকে একটি সতর্কবাণী পাঠিয়েছিলেন, দাবি করেছিলেন যে আমোস ইস্রায়েলের পরিবারের মধ্যে তার বিরুদ্ধে ষড়যন্ত্র করেছিল।</w:t>
      </w:r>
    </w:p>
    <w:p/>
    <w:p>
      <w:r xmlns:w="http://schemas.openxmlformats.org/wordprocessingml/2006/main">
        <w:t xml:space="preserve">1. ঈশ্বরের বাক্য শক্তিশালী - আমোস 7:10</w:t>
      </w:r>
    </w:p>
    <w:p/>
    <w:p>
      <w:r xmlns:w="http://schemas.openxmlformats.org/wordprocessingml/2006/main">
        <w:t xml:space="preserve">2. বিচক্ষণতার গুরুত্ব - আমোস 7:10</w:t>
      </w:r>
    </w:p>
    <w:p/>
    <w:p>
      <w:r xmlns:w="http://schemas.openxmlformats.org/wordprocessingml/2006/main">
        <w:t xml:space="preserve">1. গীতসংহিতা 19:7 - প্রভুর আইন নিখুঁত, আত্মাকে রূপান্তরিত করে; সদাপ্রভুর সাক্ষ্য নিশ্চিত, সহজ সরলকে জ্ঞানী করে তোলে।</w:t>
      </w:r>
    </w:p>
    <w:p/>
    <w:p>
      <w:r xmlns:w="http://schemas.openxmlformats.org/wordprocessingml/2006/main">
        <w:t xml:space="preserve">2. হিতোপদেশ 3:5-6 - তোমার সমস্ত হৃদয় দিয়ে সদাপ্রভুর উপর নির্ভর কর, এবং নিজের বুদ্ধির উপর নির্ভর করো না; আপনার সমস্ত উপায়ে তাকে স্বীকার করুন, এবং তিনি আপনার পথ পরিচালনা করবেন।</w:t>
      </w:r>
    </w:p>
    <w:p/>
    <w:p>
      <w:r xmlns:w="http://schemas.openxmlformats.org/wordprocessingml/2006/main">
        <w:t xml:space="preserve">আমোস 7:11 কারণ আমোস এইভাবে বলেছেন, যারবিয়াম তরবারির আঘাতে মারা যাবে এবং ইস্রায়েলকে অবশ্যই তাদের নিজেদের দেশ থেকে বন্দী করে নিয়ে যাওয়া হবে।</w:t>
      </w:r>
    </w:p>
    <w:p/>
    <w:p>
      <w:r xmlns:w="http://schemas.openxmlformats.org/wordprocessingml/2006/main">
        <w:t xml:space="preserve">যারবিয়ামের মৃত্যু এবং ইস্রায়েলীয়দের বন্দীত্বের ঈশ্বরের বিচার পাপের পরিণতির একটি অনুস্মারক।</w:t>
      </w:r>
    </w:p>
    <w:p/>
    <w:p>
      <w:r xmlns:w="http://schemas.openxmlformats.org/wordprocessingml/2006/main">
        <w:t xml:space="preserve">1. পাপের মূল্য: গ্রহণ করা এবং ঈশ্বরের বিচার থেকে শিক্ষা নেওয়া</w:t>
      </w:r>
    </w:p>
    <w:p/>
    <w:p>
      <w:r xmlns:w="http://schemas.openxmlformats.org/wordprocessingml/2006/main">
        <w:t xml:space="preserve">2. ঈশ্বরের করুণা: অনুশোচনা করার সুযোগ নেওয়া</w:t>
      </w:r>
    </w:p>
    <w:p/>
    <w:p>
      <w:r xmlns:w="http://schemas.openxmlformats.org/wordprocessingml/2006/main">
        <w:t xml:space="preserve">1. Ecclesiastes 8:11-13 - যেহেতু একটি মন্দ কাজের বিরুদ্ধে শাস্তি দ্রুত কার্যকর হয় না, তাই মানবসন্তানদের হৃদয় তাদের মন্দ কাজ করার জন্য সম্পূর্ণরূপে সেট করা হয়।</w:t>
      </w:r>
    </w:p>
    <w:p/>
    <w:p>
      <w:r xmlns:w="http://schemas.openxmlformats.org/wordprocessingml/2006/main">
        <w:t xml:space="preserve">2. Jeremiah 29:11 - কারণ আমি জানি যে আমি আপনার প্রতি যে চিন্তা ভাবনা করি, প্রভু বলেন, শান্তির চিন্তা, মন্দের নয়, আপনাকে একটি প্রত্যাশিত পরিণতি দিতে।</w:t>
      </w:r>
    </w:p>
    <w:p/>
    <w:p>
      <w:r xmlns:w="http://schemas.openxmlformats.org/wordprocessingml/2006/main">
        <w:t xml:space="preserve">Amos 7:12 এছাড়াও অমৎসিয় আমোসকে বললেন, হে দ্রষ্টা, যাও, পালিয়ে যিহূদা দেশে চলে যাও, সেখানে রুটি খাও এবং সেখানে ভাববাণী কর।</w:t>
      </w:r>
    </w:p>
    <w:p/>
    <w:p>
      <w:r xmlns:w="http://schemas.openxmlformats.org/wordprocessingml/2006/main">
        <w:t xml:space="preserve">আমোসকে ইস্রায়েল থেকে স্থানান্তরিত হতে এবং যিহূদায় ভবিষ্যদ্বাণী করতে বলা হয়।</w:t>
      </w:r>
    </w:p>
    <w:p/>
    <w:p>
      <w:r xmlns:w="http://schemas.openxmlformats.org/wordprocessingml/2006/main">
        <w:t xml:space="preserve">1. বিরোধিতা সত্ত্বেও বিশ্বাসে এগিয়ে যাওয়ার শক্তি।</w:t>
      </w:r>
    </w:p>
    <w:p/>
    <w:p>
      <w:r xmlns:w="http://schemas.openxmlformats.org/wordprocessingml/2006/main">
        <w:t xml:space="preserve">2. ঈশ্বরের আহ্বানে আমাদের বিশ্বস্ত প্রতিক্রিয়া।</w:t>
      </w:r>
    </w:p>
    <w:p/>
    <w:p>
      <w:r xmlns:w="http://schemas.openxmlformats.org/wordprocessingml/2006/main">
        <w:t xml:space="preserve">1. ইশাইয়া 55:8-9 - "কারণ আমার চিন্তা তোমার চিন্তা নয়, তোমার পথও আমার পথ নয়, 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ফিলিপীয় 3:14 - "আমি দৌড়ের শেষ প্রান্তে পৌঁছানোর জন্য চাপ দিচ্ছি এবং স্বর্গীয় পুরস্কার গ্রহণ করছি যার জন্য ঈশ্বর, খ্রীষ্ট যীশুর মাধ্যমে আমাদের ডাকছেন।"</w:t>
      </w:r>
    </w:p>
    <w:p/>
    <w:p>
      <w:r xmlns:w="http://schemas.openxmlformats.org/wordprocessingml/2006/main">
        <w:t xml:space="preserve">আমোস 7:13 কিন্তু বেথেলে আর ভবিষ্যদ্বাণী করো না, কারণ এটি রাজার চ্যাপেল এবং এটি রাজার দরবার।</w:t>
      </w:r>
    </w:p>
    <w:p/>
    <w:p>
      <w:r xmlns:w="http://schemas.openxmlformats.org/wordprocessingml/2006/main">
        <w:t xml:space="preserve">আমোসকে বেথেলে আর ভবিষ্যদ্বাণী না করার নির্দেশ দেওয়া হয়েছে, কারণ এটি রাজার উপাসনার স্থান।</w:t>
      </w:r>
    </w:p>
    <w:p/>
    <w:p>
      <w:r xmlns:w="http://schemas.openxmlformats.org/wordprocessingml/2006/main">
        <w:t xml:space="preserve">1. কখন এবং কোথায় কথা বলতে হবে তা জানার গুরুত্ব</w:t>
      </w:r>
    </w:p>
    <w:p/>
    <w:p>
      <w:r xmlns:w="http://schemas.openxmlformats.org/wordprocessingml/2006/main">
        <w:t xml:space="preserve">2. কর্তৃপক্ষের কাছে জমা দেওয়ার ক্ষমতা</w:t>
      </w:r>
    </w:p>
    <w:p/>
    <w:p>
      <w:r xmlns:w="http://schemas.openxmlformats.org/wordprocessingml/2006/main">
        <w:t xml:space="preserve">1. ম্যাথু 22:21 - তাই সিজারের কাছে যা সিজারের জিনিস তা প্রদান করুন; এবং ঈশ্বরের কাছে ঈশ্বরের জিনিস.</w:t>
      </w:r>
    </w:p>
    <w:p/>
    <w:p>
      <w:r xmlns:w="http://schemas.openxmlformats.org/wordprocessingml/2006/main">
        <w:t xml:space="preserve">2. 1 পিটার 2:13-17 - প্রভুর জন্য মানুষের প্রতিটি নিয়মের কাছে নিজেকে সমর্পণ করুন: তা রাজার কাছেই হোক না কেন, সর্বোচ্চ হিসাবে; অথবা গভর্নরদের কাছে, যেমন তিনি তাদের কাছে পাঠিয়েছেন যারা অন্যায়কারীদের শাস্তির জন্য এবং যারা ভাল কাজ করে তাদের প্রশংসার জন্য।</w:t>
      </w:r>
    </w:p>
    <w:p/>
    <w:p>
      <w:r xmlns:w="http://schemas.openxmlformats.org/wordprocessingml/2006/main">
        <w:t xml:space="preserve">Amos 7:14 তখন আমোস উত্তর দিয়ে অমসিয়কে বললেন, আমি কোন ভাববাদী নই, ভাববাদীর পুত্রও নই। কিন্তু আমি ছিলাম একজন পশুপালক, এবং কুলের ফল সংগ্রহকারী।</w:t>
      </w:r>
    </w:p>
    <w:p/>
    <w:p>
      <w:r xmlns:w="http://schemas.openxmlformats.org/wordprocessingml/2006/main">
        <w:t xml:space="preserve">আমোস একজন পেশাদার নবী ছিলেন না, তবে তাকে ইস্রায়েলের লোকদের কাছে একটি বার্তা দেওয়ার জন্য ডাকা হয়েছিল।</w:t>
      </w:r>
    </w:p>
    <w:p/>
    <w:p>
      <w:r xmlns:w="http://schemas.openxmlformats.org/wordprocessingml/2006/main">
        <w:t xml:space="preserve">1. ঈশ্বর সাধারণ মানুষকে অসাধারণ কাজ করার জন্য ডাকেন।</w:t>
      </w:r>
    </w:p>
    <w:p/>
    <w:p>
      <w:r xmlns:w="http://schemas.openxmlformats.org/wordprocessingml/2006/main">
        <w:t xml:space="preserve">2. ঈশ্বর যে কোনো ব্যক্তিকে তার ইচ্ছা পূরণ করতে ব্যবহার করতে পারেন।</w:t>
      </w:r>
    </w:p>
    <w:p/>
    <w:p>
      <w:r xmlns:w="http://schemas.openxmlformats.org/wordprocessingml/2006/main">
        <w:t xml:space="preserve">1. Jeremiah 1:5 - "আমি তোমাকে গর্ভে গঠন করার আগে আমি তোমাকে চিনতাম, তোমার জন্মের আগে আমি তোমাকে আলাদা করেছিলাম; আমি তোমাকে জাতিদের জন্য একজন নবী হিসাবে নিযুক্ত করেছিলাম।"</w:t>
      </w:r>
    </w:p>
    <w:p/>
    <w:p>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দিন৷ এবং অবশ্যই আমি সর্বদা আপনার সাথে আছি, বয়সের একেবারে শেষ পর্যন্ত।</w:t>
      </w:r>
    </w:p>
    <w:p/>
    <w:p>
      <w:r xmlns:w="http://schemas.openxmlformats.org/wordprocessingml/2006/main">
        <w:t xml:space="preserve">আমোস 7:15 আমি যখন মেষপালকে অনুসরণ করছিলাম তখন সদাপ্রভু আমাকে নিয়ে গেলেন এবং সদাপ্রভু আমাকে বললেন, “যাও, আমার প্রজা ইস্রায়েলের কাছে ভাববাণী কর।</w:t>
      </w:r>
    </w:p>
    <w:p/>
    <w:p>
      <w:r xmlns:w="http://schemas.openxmlformats.org/wordprocessingml/2006/main">
        <w:t xml:space="preserve">আমোসকে ঈশ্বরের দ্বারা ইস্রায়েলের লোকেদের কাছে গিয়ে ভবিষ্যদ্বাণী করার জন্য ডাকা হয়।</w:t>
      </w:r>
    </w:p>
    <w:p/>
    <w:p>
      <w:r xmlns:w="http://schemas.openxmlformats.org/wordprocessingml/2006/main">
        <w:t xml:space="preserve">1. ঈশ্বরকে অনুসরণ করার আহ্বান - কীভাবে শিষ্যত্ব একটি বৃহত্তর আহ্বানের দিকে পরিচালিত করে।</w:t>
      </w:r>
    </w:p>
    <w:p/>
    <w:p>
      <w:r xmlns:w="http://schemas.openxmlformats.org/wordprocessingml/2006/main">
        <w:t xml:space="preserve">2. পরিবেশনের জন্য আহ্বান করা হয়েছে - কেন বিশ্বস্তভাবে ঈশ্বরের কণ্ঠস্বর মেনে চলা গুরুত্বপূর্ণ।</w:t>
      </w:r>
    </w:p>
    <w:p/>
    <w:p>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p>
      <w:r xmlns:w="http://schemas.openxmlformats.org/wordprocessingml/2006/main">
        <w:t xml:space="preserve">2. ইশাইয়া 6:8 - "এছাড়াও আমি প্রভুর কণ্ঠস্বর শুনেছি, বলছে, আমি কাকে পাঠাব, এবং কে আমাদের জন্য যাবে? তারপর আমি বললাম, আমি এখানে আছি, আমাকে পাঠান।"</w:t>
      </w:r>
    </w:p>
    <w:p/>
    <w:p>
      <w:r xmlns:w="http://schemas.openxmlformats.org/wordprocessingml/2006/main">
        <w:t xml:space="preserve">আমোস 7:16 এখন তুমি প্রভুর বাক্য শোন: তুমি বলছ, ইস্রায়েলের বিরুদ্ধে ভবিষ্যদ্বাণী করো না এবং ইসহাকের বংশের বিরুদ্ধে তোমার কথা বাদ দিও না৷</w:t>
      </w:r>
    </w:p>
    <w:p/>
    <w:p>
      <w:r xmlns:w="http://schemas.openxmlformats.org/wordprocessingml/2006/main">
        <w:t xml:space="preserve">প্রভুর বাণী আমাদের শোনার জন্য, অবাধ্য হওয়ার জন্য নয়।</w:t>
      </w:r>
    </w:p>
    <w:p/>
    <w:p>
      <w:r xmlns:w="http://schemas.openxmlformats.org/wordprocessingml/2006/main">
        <w:t xml:space="preserve">1. ঈশ্বরের শব্দের বাধ্যতা: পরিত্রাণের জন্য একটি প্রয়োজনীয়তা</w:t>
      </w:r>
    </w:p>
    <w:p/>
    <w:p>
      <w:r xmlns:w="http://schemas.openxmlformats.org/wordprocessingml/2006/main">
        <w:t xml:space="preserve">2. ঈশ্বরের বাক্য: ধার্মিক জীবনযাপনের জন্য একটি নির্দেশিকা</w:t>
      </w:r>
    </w:p>
    <w:p/>
    <w:p>
      <w:r xmlns:w="http://schemas.openxmlformats.org/wordprocessingml/2006/main">
        <w:t xml:space="preserve">1. ইশাইয়া 1:19 - আপনি যদি ইচ্ছুক এবং বাধ্য হন তবে আপনি দেশের ভাল খাবেন।</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Amos 7:17 অতএব সদাপ্রভু এই কথা কহেন; তোমার স্ত্রী নগরে বেশ্যা হবে, তোমার ছেলেমেয়েরা তরবারির আঘাতে মারা পড়বে, আর তোমার দেশ লাইনে ভাগ হয়ে যাবে। আর তুমি কলুষিত দেশে মারা যাবে এবং ইস্রায়েল অবশ্যই তার দেশ থেকে বন্দী হয়ে যাবে।</w:t>
      </w:r>
    </w:p>
    <w:p/>
    <w:p>
      <w:r xmlns:w="http://schemas.openxmlformats.org/wordprocessingml/2006/main">
        <w:t xml:space="preserve">প্রভু ঘোষণা করেন যে ইস্রায়েলের লোকেরা তাদের পাপের ফল ভোগ করবে, যার মধ্যে তাদের স্ত্রীরা বেশ্যা হওয়া, তাদের সন্তানদের হত্যা করা, তাদের দেশ ভাগ করা এবং বন্দী করা।</w:t>
      </w:r>
    </w:p>
    <w:p/>
    <w:p>
      <w:r xmlns:w="http://schemas.openxmlformats.org/wordprocessingml/2006/main">
        <w:t xml:space="preserve">1. "পাপের পরিণতি: আমোস 7:17 থেকে একটি সতর্কবাণী"</w:t>
      </w:r>
    </w:p>
    <w:p/>
    <w:p>
      <w:r xmlns:w="http://schemas.openxmlformats.org/wordprocessingml/2006/main">
        <w:t xml:space="preserve">2. "প্রভুর বিচারের মুখোমুখি হওয়া: আমোস 7:17 এর একটি পরীক্ষা"</w:t>
      </w:r>
    </w:p>
    <w:p/>
    <w:p>
      <w:r xmlns:w="http://schemas.openxmlformats.org/wordprocessingml/2006/main">
        <w:t xml:space="preserve">1. Jeremiah 5:30-31 - "দেশে একটি আশ্চর্যজনক এবং ভয়ঙ্কর ঘটনা ঘটেছে: ভাববাদীরা মিথ্যা ভবিষ্যদ্বাণী করে, এবং যাজকরা তাদের নির্দেশে শাসন করে; আমার লোকেরা এটি পছন্দ করে, কিন্তু শেষ হলে আপনি কী করবেন? আসে?"</w:t>
      </w:r>
    </w:p>
    <w:p/>
    <w:p>
      <w:r xmlns:w="http://schemas.openxmlformats.org/wordprocessingml/2006/main">
        <w:t xml:space="preserve">2. ইশাইয়া 10:3 - "শাস্তির দিনে আপনি কি করবেন, দূর থেকে আসা ধ্বংসের মধ্যে? আপনি কার কাছে সাহায্যের জন্য পালিয়ে যাবেন এবং কোথায় আপনি আপনার সম্পদ রেখে যাবেন?"</w:t>
      </w:r>
    </w:p>
    <w:p/>
    <w:p>
      <w:r xmlns:w="http://schemas.openxmlformats.org/wordprocessingml/2006/main">
        <w:t xml:space="preserve">আমোস অধ্যায় 8 গ্রীষ্মকালীন ফলের একটি ঝুড়ির একটি দর্শন চিত্রিত করে, যা ইস্রায়েলের সমৃদ্ধির আসন্ন সমাপ্তির প্রতীক। অধ্যায়টি দরিদ্রদের অর্থনৈতিক অবিচার এবং শোষণকে প্রকাশ করে এবং যারা দরিদ্রদের উপর অত্যাচার করে তাদের উপর বিচার ঘোষণা করে।</w:t>
      </w:r>
    </w:p>
    <w:p/>
    <w:p>
      <w:r xmlns:w="http://schemas.openxmlformats.org/wordprocessingml/2006/main">
        <w:t xml:space="preserve">1ম অনুচ্ছেদ: অধ্যায়টি গ্রীষ্মকালীন ফলের একটি ঝুড়ির দর্শন দিয়ে শুরু হয়েছে, যা ইস্রায়েলের পাপের পরিপক্কতা এবং তাদের সমৃদ্ধির আসন্ন সমাপ্তির প্রতিনিধিত্ব করে। ঈশ্বর ঘোষণা করেন যে তিনি আর তাদের পাশ দিয়ে যাবেন না (আমোস 8:1-2)।</w:t>
      </w:r>
    </w:p>
    <w:p/>
    <w:p>
      <w:r xmlns:w="http://schemas.openxmlformats.org/wordprocessingml/2006/main">
        <w:t xml:space="preserve">2য় অনুচ্ছেদ: অধ্যায়টি ধনী ব্যক্তিদের দ্বারা দরিদ্রদের অর্থনৈতিক অবিচার এবং শোষণকে প্রকাশ করে। ব্যবসায়ীরা বিশ্রামবার শেষ হওয়ার জন্য আগ্রহী যাতে তারা তাদের অসাধু অভ্যাস পুনরায় শুরু করতে পারে। তারা অসৎ স্কেল ব্যবহার করে, নিম্নমানের পণ্য বিক্রি করে এবং লাভের জন্য অভাবীদের শোষণ করে (আমোস 8:4-6)।</w:t>
      </w:r>
    </w:p>
    <w:p/>
    <w:p>
      <w:r xmlns:w="http://schemas.openxmlformats.org/wordprocessingml/2006/main">
        <w:t xml:space="preserve">3য় অনুচ্ছেদ: অধ্যায় যারা দরিদ্র অত্যাচার উপর রায় ঘোষণা. ঈশ্বর তাদের কৃতকর্মগুলি কখনই ভুলে যাবেন না বলে প্রতিজ্ঞা করেন এবং ঘোষণা করেন যে দেশ কাঁপবে এবং শোক করবে। একটি দুর্ভিক্ষ হবে, রুটি বা জলের নয়, কিন্তু প্রভুর কথা শোনার জন্য (আমোস 8:7-12)।</w:t>
      </w:r>
    </w:p>
    <w:p/>
    <w:p>
      <w:r xmlns:w="http://schemas.openxmlformats.org/wordprocessingml/2006/main">
        <w:t xml:space="preserve">4র্থ অনুচ্ছেদ: অধ্যায়টি ইস্রায়েলের উপর আসন্ন বিচারের বর্ণনা দিয়ে শেষ হয়েছে। লোকেরা প্রভুর বাক্য অন্বেষণ করে সমুদ্র থেকে সমুদ্রে ছুটবে, কিন্তু তারা তা পাবে না। পাপীদের শাস্তি দেওয়া হবে, এবং দেশ কেঁপে উঠবে (আমোস 8:13-14)।</w:t>
      </w:r>
    </w:p>
    <w:p/>
    <w:p>
      <w:r xmlns:w="http://schemas.openxmlformats.org/wordprocessingml/2006/main">
        <w:t xml:space="preserve">সংক্ষেপে,</w:t>
      </w:r>
    </w:p>
    <w:p>
      <w:r xmlns:w="http://schemas.openxmlformats.org/wordprocessingml/2006/main">
        <w:t xml:space="preserve">আমোস অধ্যায় 8 গ্রীষ্মকালীন ফলের একটি ঝুড়ির একটি দৃষ্টিভঙ্গি চিত্রিত করে, যা ইস্রায়েলের সমৃদ্ধির আসন্ন সমাপ্তির প্রতীক, এবং দরিদ্রদের অর্থনৈতিক অবিচার ও শোষণকে প্রকাশ করে। অধ্যায়ে যারা দরিদ্রদের উপর অত্যাচার তাদের উপর রায় ঘোষণা করে।</w:t>
      </w:r>
    </w:p>
    <w:p/>
    <w:p>
      <w:r xmlns:w="http://schemas.openxmlformats.org/wordprocessingml/2006/main">
        <w:t xml:space="preserve">গ্রীষ্মকালীন ফলের ঝুড়ির দর্শন, ইস্রায়েলের সমৃদ্ধির সমাপ্তির প্রতীক।</w:t>
      </w:r>
    </w:p>
    <w:p>
      <w:r xmlns:w="http://schemas.openxmlformats.org/wordprocessingml/2006/main">
        <w:t xml:space="preserve">ধনীদের দ্বারা দরিদ্রদের অর্থনৈতিক অবিচার এবং শোষণের বহিঃপ্রকাশ।</w:t>
      </w:r>
    </w:p>
    <w:p>
      <w:r xmlns:w="http://schemas.openxmlformats.org/wordprocessingml/2006/main">
        <w:t xml:space="preserve">অসৎ স্কেল ব্যবহার এবং নিম্নমানের পণ্য বিক্রি সহ অসৎ অনুশীলনের বর্ণনা।</w:t>
      </w:r>
    </w:p>
    <w:p>
      <w:r xmlns:w="http://schemas.openxmlformats.org/wordprocessingml/2006/main">
        <w:t xml:space="preserve">যারা দরিদ্রদের উপর অত্যাচার করেন তাদের বিচারের ঘোষণা।</w:t>
      </w:r>
    </w:p>
    <w:p>
      <w:r xmlns:w="http://schemas.openxmlformats.org/wordprocessingml/2006/main">
        <w:t xml:space="preserve">ঈশ্বরের কাছ থেকে শপথ করুন যে তাদের কৃতকর্ম এবং ভূমি কাঁপানো এবং শোকের ঘোষণাকে ভুলে যাবেন না।</w:t>
      </w:r>
    </w:p>
    <w:p>
      <w:r xmlns:w="http://schemas.openxmlformats.org/wordprocessingml/2006/main">
        <w:t xml:space="preserve">দুর্ভিক্ষের ভবিষ্যদ্বাণী, রুটি বা জলের নয়, কিন্তু প্রভুর কথা শুনে।</w:t>
      </w:r>
    </w:p>
    <w:p>
      <w:r xmlns:w="http://schemas.openxmlformats.org/wordprocessingml/2006/main">
        <w:t xml:space="preserve">ইস্রায়েলের উপর আসন্ন বিচারের বর্ণনা, লোকেরা প্রভুর বাক্য খুঁজছে কিন্তু এটি খুঁজে পাচ্ছে না।</w:t>
      </w:r>
    </w:p>
    <w:p/>
    <w:p>
      <w:r xmlns:w="http://schemas.openxmlformats.org/wordprocessingml/2006/main">
        <w:t xml:space="preserve">আমোসের এই অধ্যায়ে গ্রীষ্মকালীন ফলের ঝুড়ির একটি দর্শন চিত্রিত করা হয়েছে, যা ইস্রায়েলের সমৃদ্ধির আসন্ন সমাপ্তির প্রতীক। অধ্যায়টি ধনীদের দ্বারা দরিদ্রদের উপর অর্থনৈতিক অবিচার ও শোষণের কথা তুলে ধরে। বণিকরা অধীর আগ্রহে সাবাথের শেষের অপেক্ষায় থাকে যাতে তারা তাদের অসাধু কাজগুলো আবার শুরু করতে পারে। তারা অসাধু স্কেল ব্যবহার করে, নিম্নমানের পণ্য বিক্রি করে এবং লাভের জন্য অভাবীদের শোষণ করে। অধ্যায়টি যারা দরিদ্রদের উপর অত্যাচার করে তাদের উপর বিচার ঘোষণা করে, ঈশ্বর তাদের কৃতকর্মগুলি কখনই ভুলে যাবেন না। দেশ কাঁপবে ও শোক করবে, এবং দুর্ভিক্ষ হবে, রুটি বা জলের নয়, কিন্তু প্রভুর কথা শোনার জন্য। অধ্যায়টি ইস্রায়েলের উপর আসন্ন বিচারের বর্ণনা দিয়ে সমাপ্ত হয়েছে, লোকেরা প্রভুর বাক্য খুঁজছে কিন্তু এটি খুঁজে পাচ্ছে না। পাপীদের শাস্তি দেওয়া হবে, এবং দেশ কেঁপে উঠবে। এই অধ্যায়টি অর্থনৈতিক অবিচার এবং শোষণের পরিণতিগুলিকে তুলে ধরে, এবং সেই বিচারের বিষয়ে সতর্ক করে যা যারা অভাবীদের উপর অত্যাচার করে তাদের জন্য অপেক্ষা করছে।</w:t>
      </w:r>
    </w:p>
    <w:p/>
    <w:p>
      <w:r xmlns:w="http://schemas.openxmlformats.org/wordprocessingml/2006/main">
        <w:t xml:space="preserve">Amos 8:1 প্রভু সদাপ্রভু আমাকে এইভাবে দেখালেন: আর দেখ গ্রীষ্মকালীন ফলের ঝুড়ি।</w:t>
      </w:r>
    </w:p>
    <w:p/>
    <w:p>
      <w:r xmlns:w="http://schemas.openxmlformats.org/wordprocessingml/2006/main">
        <w:t xml:space="preserve">এই শ্লোকটি আমোসকে গ্রীষ্মের ফলের ঝুড়ি দেখানো ঈশ্বরের একটি দর্শনের কথা বলে।</w:t>
      </w:r>
    </w:p>
    <w:p/>
    <w:p>
      <w:r xmlns:w="http://schemas.openxmlformats.org/wordprocessingml/2006/main">
        <w:t xml:space="preserve">1: ঈশ্বরের প্রচুর বিধান - গ্রীষ্মকালীন ফলের মাধ্যমে ঈশ্বরের বিধান আমাদের তাঁর বিশ্বস্ততা এবং উদারতার কথা মনে করিয়ে দেয়।</w:t>
      </w:r>
    </w:p>
    <w:p/>
    <w:p>
      <w:r xmlns:w="http://schemas.openxmlformats.org/wordprocessingml/2006/main">
        <w:t xml:space="preserve">2: প্রভুর সন্ধান করুন - আমরা সর্বদা প্রভুর বিধান এবং আমাদের জন্য যত্নের উপর আস্থা রাখতে পারি।</w:t>
      </w:r>
    </w:p>
    <w:p/>
    <w:p>
      <w:r xmlns:w="http://schemas.openxmlformats.org/wordprocessingml/2006/main">
        <w:t xml:space="preserve">1: গীতসংহিতা 34:8-9 - "হে আস্বাদন করুন এবং দেখুন যে সদাপ্রভু মঙ্গলময়; যে ব্যক্তি তাঁর আশ্রয় নেয় সে কতইনা ধন্য! হে তাঁর সাধুগণ, সদাপ্রভুকে ভয় কর; কারণ যারা তাঁকে ভয় করে তাদের কোন অভাব নেই। "</w:t>
      </w:r>
    </w:p>
    <w:p/>
    <w:p>
      <w:r xmlns:w="http://schemas.openxmlformats.org/wordprocessingml/2006/main">
        <w:t xml:space="preserve">2: ফিলিপীয় 4:19 - "এবং আমার ঈশ্বর খ্রীষ্ট যীশুতে তাঁর মহিমা অনুসারে আপনার সমস্ত চাহিদা পূরণ করবেন।"</w:t>
      </w:r>
    </w:p>
    <w:p/>
    <w:p>
      <w:r xmlns:w="http://schemas.openxmlformats.org/wordprocessingml/2006/main">
        <w:t xml:space="preserve">আমোস 8:2 তিনি বললেন, আমোস, তুমি কি দেখছ? এবং আমি বললাম, গ্রীষ্মকালীন ফলের একটি ঝুড়ি। তখন সদাপ্রভু আমাকে বললেন, “আমার ইস্রায়েলের লোকদের শেষ এসে গেছে। আমি আর তাদের পাশ দিয়ে যাবো না।</w:t>
      </w:r>
    </w:p>
    <w:p/>
    <w:p>
      <w:r xmlns:w="http://schemas.openxmlformats.org/wordprocessingml/2006/main">
        <w:t xml:space="preserve">প্রভু ইস্রায়েলের লোকদের শেষ আমোসের কাছে প্রকাশ করেছিলেন।</w:t>
      </w:r>
    </w:p>
    <w:p/>
    <w:p>
      <w:r xmlns:w="http://schemas.openxmlformats.org/wordprocessingml/2006/main">
        <w:t xml:space="preserve">1: পৃথিবীতে আমাদের সময় সীমিত, তাই আমাদেরকে ঈশ্বরের সেবা করার জন্য বিজ্ঞতার সাথে ব্যবহার করতে হবে।</w:t>
      </w:r>
    </w:p>
    <w:p/>
    <w:p>
      <w:r xmlns:w="http://schemas.openxmlformats.org/wordprocessingml/2006/main">
        <w:t xml:space="preserve">2: আমরা অবশ্যই ঈশ্বরের অনুগ্রহ এবং করুণাকে মঞ্জুর করে নেব না, কারণ এটি কেড়ে নেওয়া যেতে পারে।</w:t>
      </w:r>
    </w:p>
    <w:p/>
    <w:p>
      <w:r xmlns:w="http://schemas.openxmlformats.org/wordprocessingml/2006/main">
        <w:t xml:space="preserve">1: জেমস 4:13-17 - এখন এসো, তোমরা যারা বলছ, আজ না হোক কাল আমরা অমুক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 এটা যেমন, আপনি আপনার অহংকার মধ্যে গর্বিত. সব ধরনের গর্ব মন্দ হয় না। সুতরাং যে ব্যক্তি সঠিক কাজটি করতে জানে এবং তা করতে ব্যর্থ হয়, তার জন্য এটি গুনাহ।</w:t>
      </w:r>
    </w:p>
    <w:p/>
    <w:p>
      <w:r xmlns:w="http://schemas.openxmlformats.org/wordprocessingml/2006/main">
        <w:t xml:space="preserve">2: ম্যাথু 25:14-30 - কারণ এটি এমন একজন ব্যক্তির মতো হবে যা ভ্রমণে যাচ্ছে, যে তার দাসদের ডেকেছে এবং তাদের কাছে তার সম্পত্তি অর্পণ করেছে। একজনকে তিনি তার সামর্থ্য অনুযায়ী পাঁচটি প্রতিভা, অন্যজনকে দুটি, অন্যজনকে এক প্রতিভা দিয়েছেন। তারপর চলে গেলেন। যে পাঁচ তালন্ত পেয়েছিল সে একবারে গিয়ে সেগুলোর সাথে ব্যবসা করল এবং আরও পাঁচ তালন্ত উপার্জন করল। একইভাবে যার দুটি প্রতিভা ছিল সে আরও দুটি প্রতিভা তৈরি করেছে৷ কিন্তু যে এক তালন্ত পেয়েছিল সে গিয়ে মাটি খুঁড়ে তার মনিবের টাকা লুকিয়ে রাখল। ... কারণ যার আছে তাকে আরও দেওয়া হবে, এবং তার প্রাচুর্য থাকবে৷ কিন্তু যার নেই, তার যা আছে তাও কেড়ে নেওয়া হবে।</w:t>
      </w:r>
    </w:p>
    <w:p/>
    <w:p>
      <w:r xmlns:w="http://schemas.openxmlformats.org/wordprocessingml/2006/main">
        <w:t xml:space="preserve">আমোস 8:3 সেই দিন মন্দিরের গান হবে চিৎকার, প্রভু সদাপ্রভু কহেন, সর্বত্র অনেক মৃতদেহ থাকবে; তারা নীরবে তাদের বাইরে ফেলে দেবে।</w:t>
      </w:r>
    </w:p>
    <w:p/>
    <w:p>
      <w:r xmlns:w="http://schemas.openxmlformats.org/wordprocessingml/2006/main">
        <w:t xml:space="preserve">প্রভু ঈশ্বর ঘোষণা করেন যে একটি নির্দিষ্ট দিনে মন্দিরের গানগুলি দুঃখের আর্তনাদ হয়ে উঠবে এবং সর্বত্র অনেক মৃতদেহ পাওয়া যাবে।</w:t>
      </w:r>
    </w:p>
    <w:p/>
    <w:p>
      <w:r xmlns:w="http://schemas.openxmlformats.org/wordprocessingml/2006/main">
        <w:t xml:space="preserve">1. ঈশ্বরের অনুগ্রহে বাস করা: দুঃখকষ্টের মধ্যে আনন্দ খুঁজে পেতে শেখা</w:t>
      </w:r>
    </w:p>
    <w:p/>
    <w:p>
      <w:r xmlns:w="http://schemas.openxmlformats.org/wordprocessingml/2006/main">
        <w:t xml:space="preserve">2. পুনরুত্থানের শক্তি: মৃত্যু এবং হতাশা কাটিয়ে ওঠা</w:t>
      </w:r>
    </w:p>
    <w:p/>
    <w:p>
      <w:r xmlns:w="http://schemas.openxmlformats.org/wordprocessingml/2006/main">
        <w:t xml:space="preserve">1. রোমানস 8:18-25 - কারণ আমি মনে করি যে আমাদের মধ্যে যে মহিমা প্রকাশিত হবে তার সাথে বর্তমান সময়ের দুর্ভোগ তুলনা করার যোগ্য নয়।</w:t>
      </w:r>
    </w:p>
    <w:p/>
    <w:p>
      <w:r xmlns:w="http://schemas.openxmlformats.org/wordprocessingml/2006/main">
        <w:t xml:space="preserve">2. জন 11:25-26 - যীশু তাকে বললেন, আমিই পুনরুত্থান এবং জীবন। যে আমাকে বিশ্বাস করে, সে মরলেও সে বাঁচবে।</w:t>
      </w:r>
    </w:p>
    <w:p/>
    <w:p>
      <w:r xmlns:w="http://schemas.openxmlformats.org/wordprocessingml/2006/main">
        <w:t xml:space="preserve">আমোস 8:4 হে দরিদ্রদের গ্রাস কর, এমন কি দেশের দরিদ্রদের ব্যর্থ করে দাও, এই কথা শোন।</w:t>
      </w:r>
    </w:p>
    <w:p/>
    <w:p>
      <w:r xmlns:w="http://schemas.openxmlformats.org/wordprocessingml/2006/main">
        <w:t xml:space="preserve">ধনীরা এমনভাবে গরীবদের সুবিধা নিচ্ছে যা ঈশ্বরের ইচ্ছার বিরুদ্ধে যায়।</w:t>
      </w:r>
    </w:p>
    <w:p/>
    <w:p>
      <w:r xmlns:w="http://schemas.openxmlformats.org/wordprocessingml/2006/main">
        <w:t xml:space="preserve">1: ঈশ্বর আমাদেরকে গরিবদের প্রতি উদার ও প্রেমময় হতে আহ্বান করেন, আমাদের নিজেদের লাভের জন্য তাদের শোষণ না করার জন্য।</w:t>
      </w:r>
    </w:p>
    <w:p/>
    <w:p>
      <w:r xmlns:w="http://schemas.openxmlformats.org/wordprocessingml/2006/main">
        <w:t xml:space="preserve">2: আমাদের মধ্যে দুর্বলদের রক্ষা করার জন্য আমাদের দায়িত্ব সম্পর্কে সচেতন হতে হবে।</w:t>
      </w:r>
    </w:p>
    <w:p/>
    <w:p>
      <w:r xmlns:w="http://schemas.openxmlformats.org/wordprocessingml/2006/main">
        <w:t xml:space="preserve">1: জেমস 2:15-16 - "যদি কোন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 এটা কি ভাল?"</w:t>
      </w:r>
    </w:p>
    <w:p/>
    <w:p>
      <w:r xmlns:w="http://schemas.openxmlformats.org/wordprocessingml/2006/main">
        <w:t xml:space="preserve">2: গালাতীয় 6:9-10 - "এবং আসুন আমরা ভাল কাজ করতে ক্লান্ত না হই, কারণ আমরা যদি হাল ছেড়ে না দিই, তবে যথাসময়ে আমরা ফসল কাটব। তাই, আমাদের যেমন সুযোগ আছে, আসুন আমরা সবার মঙ্গল করি, এবং বিশেষ করে যারা বিশ্বাসী পরিবারের অন্তর্ভুক্ত।"</w:t>
      </w:r>
    </w:p>
    <w:p/>
    <w:p>
      <w:r xmlns:w="http://schemas.openxmlformats.org/wordprocessingml/2006/main">
        <w:t xml:space="preserve">Amos 8:5 কবে অমাবস্যা চলে যাবে, যাতে আমরা শস্য বিক্রি করতে পারি? আর বিশ্রামবারে, আমরা গম বের করতে পারি, এফাকে ছোট করে, শেকলকে বড় করতে পারি এবং ছলনা দ্বারা ভারসাম্যকে মিথ্যা করে দিতে পারি?</w:t>
      </w:r>
    </w:p>
    <w:p/>
    <w:p>
      <w:r xmlns:w="http://schemas.openxmlformats.org/wordprocessingml/2006/main">
        <w:t xml:space="preserve">ইস্রায়েলের লোকেরা বাজারের কারসাজি করে এবং বিশ্রামবার ভঙ্গ করে ঈশ্বরকে অসম্মান করছে।</w:t>
      </w:r>
    </w:p>
    <w:p/>
    <w:p>
      <w:r xmlns:w="http://schemas.openxmlformats.org/wordprocessingml/2006/main">
        <w:t xml:space="preserve">1: আমাদের ব্যবসায়িক লেনদেন সহ আমাদের জীবনের সমস্ত ক্ষেত্রে ঈশ্বরকে সম্মান করা উচিত।</w:t>
      </w:r>
    </w:p>
    <w:p/>
    <w:p>
      <w:r xmlns:w="http://schemas.openxmlformats.org/wordprocessingml/2006/main">
        <w:t xml:space="preserve">2: আমাদের লোভকে ঈশ্বরের প্রতি আমাদের ভক্তি কেড়ে নেওয়া উচিত নয়।</w:t>
      </w:r>
    </w:p>
    <w:p/>
    <w:p>
      <w:r xmlns:w="http://schemas.openxmlformats.org/wordprocessingml/2006/main">
        <w:t xml:space="preserve">1: মার্ক 12:30-31 - এবং আপনি আপনার সমস্ত হৃদয়, আপনার সমস্ত আত্মা, এবং আপনার সমস্ত মন এবং আপনার সমস্ত শক্তি দিয়ে আপনার ঈশ্বর প্রভুকে ভালবাসবেন: এটি প্রথম আদেশ। আর দ্বিতীয়টি হল এইরকম, তুমি তোমার প্রতিবেশীকে নিজের মতো ভালবাসবে৷ এর চেয়ে বড় আর কোন আদেশ নেই।</w:t>
      </w:r>
    </w:p>
    <w:p/>
    <w:p>
      <w:r xmlns:w="http://schemas.openxmlformats.org/wordprocessingml/2006/main">
        <w:t xml:space="preserve">2: Deuteronomy 5:12-15 - বিশ্রামবারকে পবিত্র করার জন্য পালন কর, যেমন তোমার ঈশ্বর সদাপ্রভু তোমাকে আদেশ করেছেন। ছয় দিন পরিশ্রম করবে এবং তোমার সমস্ত কাজ করবে; কিন্তু সপ্তম দিন হল তোমার ঈশ্বর সদাপ্রভুর বিশ্রামবার; তাতে তুমি কোন কাজ করবে না, না তোমার ছেলে, না তোমার মেয়ে, না তোমার দাস, না তোমার। দাসী, না তোমার বলদ, না তোমার গাধা, না তোমার গবাদি পশু, না তোমার দ্বারের মধ্যে থাকা তোমার বিদেশী; তোমার দাস এবং তোমার দাসী যেন তোমার মতো বিশ্রাম পায়। এবং মনে রেখো যে তুমি মিশর দেশে একজন দাস ছিলে এবং তোমার ঈশ্বর সদাপ্রভু তোমাকে এক বলবান হস্ত ও প্রসারিত বাহু দ্বারা সেখান থেকে বের করে এনেছিলেন, সেইজন্য তোমার ঈশ্বর সদাপ্রভু তোমাকে বিশ্রামবার পালন করার আদেশ দিয়েছিলেন।</w:t>
      </w:r>
    </w:p>
    <w:p/>
    <w:p>
      <w:r xmlns:w="http://schemas.openxmlformats.org/wordprocessingml/2006/main">
        <w:t xml:space="preserve">আমোস 8:6 যেন আমরা গরীবকে রৌপ্যের বিনিময়ে কিনতে পারি, আর অভাবীদেরকে এক জোড়া জুতা দিয়ে কিনতে পারি; হ্যাঁ, আর গমের আবর্জনা বিক্রি কর?</w:t>
      </w:r>
    </w:p>
    <w:p/>
    <w:p>
      <w:r xmlns:w="http://schemas.openxmlformats.org/wordprocessingml/2006/main">
        <w:t xml:space="preserve">ধনীরা তাদের ক্রয় করে এবং লাভের জন্য তাদের সম্পদ বিক্রি করে দরিদ্রদের নিপীড়ন করে।</w:t>
      </w:r>
    </w:p>
    <w:p/>
    <w:p>
      <w:r xmlns:w="http://schemas.openxmlformats.org/wordprocessingml/2006/main">
        <w:t xml:space="preserve">1. আমাদের অবশ্যই দরিদ্রদের অত্যাচারের বিরুদ্ধে দাঁড়াতে হবে।</w:t>
      </w:r>
    </w:p>
    <w:p/>
    <w:p>
      <w:r xmlns:w="http://schemas.openxmlformats.org/wordprocessingml/2006/main">
        <w:t xml:space="preserve">2. যাদের প্রয়োজন তাদের দিতে আমাদের সম্পদ ব্যবহার করতে হবে।</w:t>
      </w:r>
    </w:p>
    <w:p/>
    <w:p>
      <w:r xmlns:w="http://schemas.openxmlformats.org/wordprocessingml/2006/main">
        <w:t xml:space="preserve">1. জেমস 2:1-7 - ধনী এবং দরিদ্র প্রভুর চোখে সমানভাবে আচরণ করা আবশ্যক।</w:t>
      </w:r>
    </w:p>
    <w:p/>
    <w:p>
      <w:r xmlns:w="http://schemas.openxmlformats.org/wordprocessingml/2006/main">
        <w:t xml:space="preserve">2. হিতোপদেশ 29:7 - দরিদ্রদের জন্য ন্যায়বিচার সম্পর্কে ধার্মিক যত্নশীল।</w:t>
      </w:r>
    </w:p>
    <w:p/>
    <w:p>
      <w:r xmlns:w="http://schemas.openxmlformats.org/wordprocessingml/2006/main">
        <w:t xml:space="preserve">আমোস 8:7 সদাপ্রভু যাকোবের শ্রেষ্ঠত্বের নামে শপথ করেছেন, নিশ্চয় আমি তাদের কোন কাজ ভুলব না।</w:t>
      </w:r>
    </w:p>
    <w:p/>
    <w:p>
      <w:r xmlns:w="http://schemas.openxmlformats.org/wordprocessingml/2006/main">
        <w:t xml:space="preserve">ঈশ্বর তাঁর লোকদের কাজ কখনও ভুলবেন না.</w:t>
      </w:r>
    </w:p>
    <w:p/>
    <w:p>
      <w:r xmlns:w="http://schemas.openxmlformats.org/wordprocessingml/2006/main">
        <w:t xml:space="preserve">1: আমরা বিশ্বাস করতে পারি যে ঈশ্বর আমাদের ভাল কাজগুলি মনে রাখেন এবং সেই অনুযায়ী আমাদের পুরস্কৃত করবেন।</w:t>
      </w:r>
    </w:p>
    <w:p/>
    <w:p>
      <w:r xmlns:w="http://schemas.openxmlformats.org/wordprocessingml/2006/main">
        <w:t xml:space="preserve">2: ঈশ্বরের বিশ্বস্ততা আমাদের বিশ্বস্ততার উপর নির্ভর করে না, কিন্তু তার নিজের চরিত্রের উপর নির্ভর করে।</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হিব্রুজ 13:5-6 - "তোমাদের কথোপকথন লোভ ছাড়াই হোক; এবং আপনার যা আছে তাতে সন্তুষ্ট থাকুন: কারণ তিনি বলেছেন, আমি তোমাকে কখনও ছাড়ব না, তোমাকে ত্যাগ করব না।"</w:t>
      </w:r>
    </w:p>
    <w:p/>
    <w:p>
      <w:r xmlns:w="http://schemas.openxmlformats.org/wordprocessingml/2006/main">
        <w:t xml:space="preserve">আমোস 8:8 এর জন্য কি দেশ কাঁপবে না এবং সেখানে যারা বাস করে তারা সবাই শোক করবে না? এবং তা সম্পূর্ণভাবে বন্যার মত উঠবে; মিশরের বন্যার মতই তা নিক্ষেপ করে ডুবিয়ে মারা হবে।</w:t>
      </w:r>
    </w:p>
    <w:p/>
    <w:p>
      <w:r xmlns:w="http://schemas.openxmlformats.org/wordprocessingml/2006/main">
        <w:t xml:space="preserve">ইস্রায়েলের দেশ কেঁপে উঠবে এবং তার বাসিন্দারা শোক করবে কারণ এটি মিশরের বন্যার মতো মারাত্মকভাবে প্লাবিত হয়েছে।</w:t>
      </w:r>
    </w:p>
    <w:p/>
    <w:p>
      <w:r xmlns:w="http://schemas.openxmlformats.org/wordprocessingml/2006/main">
        <w:t xml:space="preserve">1. ঈশ্বরের বিচার এবং করুণা</w:t>
      </w:r>
    </w:p>
    <w:p/>
    <w:p>
      <w:r xmlns:w="http://schemas.openxmlformats.org/wordprocessingml/2006/main">
        <w:t xml:space="preserve">2. প্রকৃতির শক্তি</w:t>
      </w:r>
    </w:p>
    <w:p/>
    <w:p>
      <w:r xmlns:w="http://schemas.openxmlformats.org/wordprocessingml/2006/main">
        <w:t xml:space="preserve">1. আমোস 8:8</w:t>
      </w:r>
    </w:p>
    <w:p/>
    <w:p>
      <w:r xmlns:w="http://schemas.openxmlformats.org/wordprocessingml/2006/main">
        <w:t xml:space="preserve">2. গীতসংহিতা 46:2-3 - "অতএব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আমোস 8:9 সেই দিন ঘটবে, প্রভু সদাপ্রভু বলেন, আমি সূর্যকে দুপুরে অস্তমিত করব এবং পরিষ্কার দিনে পৃথিবীকে অন্ধকার করব।</w:t>
      </w:r>
    </w:p>
    <w:p/>
    <w:p>
      <w:r xmlns:w="http://schemas.openxmlformats.org/wordprocessingml/2006/main">
        <w:t xml:space="preserve">প্রভু ঘোষণা করেন যে তিনি দিনের মাঝখানে পৃথিবী অন্ধকার করবেন।</w:t>
      </w:r>
    </w:p>
    <w:p/>
    <w:p>
      <w:r xmlns:w="http://schemas.openxmlformats.org/wordprocessingml/2006/main">
        <w:t xml:space="preserve">1. ঈশ্বরের শক্তি: ঈশ্বর কীভাবে মধ্যাহ্ন সূর্যকে অন্ধকার করতে পারেন</w:t>
      </w:r>
    </w:p>
    <w:p/>
    <w:p>
      <w:r xmlns:w="http://schemas.openxmlformats.org/wordprocessingml/2006/main">
        <w:t xml:space="preserve">2. আলো এবং অন্ধকারের প্যারাডক্স: ঈশ্বরের উপায় বোঝা</w:t>
      </w:r>
    </w:p>
    <w:p/>
    <w:p>
      <w:r xmlns:w="http://schemas.openxmlformats.org/wordprocessingml/2006/main">
        <w:t xml:space="preserve">1. Isaiah 60:20 - তোমার সূর্য আর অস্ত যাবে না; তোমার চাঁদও সরে যাবে না, কারণ সদাপ্রভুই হবেন তোমার চিরকালের আলো, আর তোমার শোকের দিন শেষ হবে।</w:t>
      </w:r>
    </w:p>
    <w:p/>
    <w:p>
      <w:r xmlns:w="http://schemas.openxmlformats.org/wordprocessingml/2006/main">
        <w:t xml:space="preserve">2. জোয়েল 2:31 - প্রভুর মহান এবং ভয়ঙ্কর দিন আসার আগে সূর্য অন্ধকারে এবং চাঁদ রক্তে পরিণত হবে।</w:t>
      </w:r>
    </w:p>
    <w:p/>
    <w:p>
      <w:r xmlns:w="http://schemas.openxmlformats.org/wordprocessingml/2006/main">
        <w:t xml:space="preserve">Amos 8:10 আর আমি তোমাদের উৎসবকে শোকে এবং তোমাদের সমস্ত গানকে বিলাপে পরিণত করব; আমি সমস্ত কোমরে চট এবং প্রত্যেকের মাথায় টাক আনব। আর আমি এটাকে একমাত্র পুত্রের শোকের মত করে দেব এবং তার শেষটা তিক্ত দিনের মত করে দেব।</w:t>
      </w:r>
    </w:p>
    <w:p/>
    <w:p>
      <w:r xmlns:w="http://schemas.openxmlformats.org/wordprocessingml/2006/main">
        <w:t xml:space="preserve">ঈশ্বর তাঁর লোকেদের উত্সবগুলিকে শোকে পরিণত করবেন, তাদের আনন্দের গানগুলি বিলাপের সাথে প্রতিস্থাপন করবেন। তিনি লোকদের জন্য শোকের চিহ্নও আনবেন, যার মধ্যে তাদের কোমরে চট এবং তাদের মাথায় টাক পড়বে, এটি একটি একমাত্র পুত্রের শোকের মতো হবে।</w:t>
      </w:r>
    </w:p>
    <w:p/>
    <w:p>
      <w:r xmlns:w="http://schemas.openxmlformats.org/wordprocessingml/2006/main">
        <w:t xml:space="preserve">1. বিলাপের জন্য প্রভুর আহ্বান: ঈশ্বরের সাথে শোক করতে শেখা</w:t>
      </w:r>
    </w:p>
    <w:p/>
    <w:p>
      <w:r xmlns:w="http://schemas.openxmlformats.org/wordprocessingml/2006/main">
        <w:t xml:space="preserve">2. একমাত্র পুত্রের জন্য শোক: ক্ষতির অর্থ বোঝা</w:t>
      </w:r>
    </w:p>
    <w:p/>
    <w:p>
      <w:r xmlns:w="http://schemas.openxmlformats.org/wordprocessingml/2006/main">
        <w:t xml:space="preserve">1. বিলাপ 1:12 - "তোমাদের কি কিছুই নয়, তোমরা যারা পাশ দিয়ে যাও? দেখ, আমার দুঃখের মতো আর কোন দুঃখ আছে কি না, যা আমার প্রতি করা হয়েছে, প্রভু আমাকে যে দিনে কষ্ট দিয়েছেন। তার প্রচণ্ড রাগ।"</w:t>
      </w:r>
    </w:p>
    <w:p/>
    <w:p>
      <w:r xmlns:w="http://schemas.openxmlformats.org/wordprocessingml/2006/main">
        <w:t xml:space="preserve">2. হিব্রু 12:11 - "এখন বর্তমানের জন্য কোন শাস্তি আনন্দদায়ক বলে মনে হয় না, কিন্তু দুঃখজনক: তবুও পরে এটি তাদের কাছে ধার্মিকতার শান্তিময় ফল দেয় যারা এর দ্বারা অনুশীলন করা হয়।"</w:t>
      </w:r>
    </w:p>
    <w:p/>
    <w:p>
      <w:r xmlns:w="http://schemas.openxmlformats.org/wordprocessingml/2006/main">
        <w:t xml:space="preserve">আমোস 8:11 দেখ, এমন দিন আসছে, প্রভু সদাপ্রভু বলছেন, আমি দেশে দুর্ভিক্ষ পাঠাব, রুটির দুর্ভিক্ষ নয়, জলের তৃষ্ণাও নয়, কিন্তু সদাপ্রভুর বাক্য শোনার জন্য।</w:t>
      </w:r>
    </w:p>
    <w:p/>
    <w:p>
      <w:r xmlns:w="http://schemas.openxmlformats.org/wordprocessingml/2006/main">
        <w:t xml:space="preserve">প্রভু একটি আসন্ন দুর্ভিক্ষ সম্পর্কে সতর্ক করেছেন যা রুটি বা জলের নয়, তবে প্রভুর কথা শোনার জন্য হবে৷</w:t>
      </w:r>
    </w:p>
    <w:p/>
    <w:p>
      <w:r xmlns:w="http://schemas.openxmlformats.org/wordprocessingml/2006/main">
        <w:t xml:space="preserve">1. ঈশ্বরের শব্দ শোনার প্রয়োজন</w:t>
      </w:r>
    </w:p>
    <w:p/>
    <w:p>
      <w:r xmlns:w="http://schemas.openxmlformats.org/wordprocessingml/2006/main">
        <w:t xml:space="preserve">2. ঈশ্বরের বাক্য শোনার শক্তি</w:t>
      </w:r>
    </w:p>
    <w:p/>
    <w:p>
      <w:r xmlns:w="http://schemas.openxmlformats.org/wordprocessingml/2006/main">
        <w:t xml:space="preserve">1. Ephesians 5:17-18 - অতএব বোকা হবেন না, কিন্তু প্রভুর ইচ্ছা কি তা বুঝুন। আর দ্রাক্ষারস পান করিও না, কারণ তা হল অশ্লীলতা, কিন্তু আত্মায় পরিপূর্ণ হও৷</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আমোস 8:12 এবং তারা সমুদ্র থেকে সমুদ্রে এবং উত্তর থেকে পূর্ব পর্যন্ত ঘুরে বেড়াবে, তারা সদাপ্রভুর বাক্য অন্বেষণ করতে এদিক ওদিক ছুটবে, কিন্তু খুঁজে পাবে না।</w:t>
      </w:r>
    </w:p>
    <w:p/>
    <w:p>
      <w:r xmlns:w="http://schemas.openxmlformats.org/wordprocessingml/2006/main">
        <w:t xml:space="preserve">মানুষ প্রভুর কাছ থেকে নির্দেশনা খুঁজছে, কিন্তু তারা তা খুঁজে পাচ্ছে না।</w:t>
      </w:r>
    </w:p>
    <w:p/>
    <w:p>
      <w:r xmlns:w="http://schemas.openxmlformats.org/wordprocessingml/2006/main">
        <w:t xml:space="preserve">1. বিশ্বাসের শক্তি: এমনকি অনিশ্চয়তার সময়েও</w:t>
      </w:r>
    </w:p>
    <w:p/>
    <w:p>
      <w:r xmlns:w="http://schemas.openxmlformats.org/wordprocessingml/2006/main">
        <w:t xml:space="preserve">2. সব জায়গায় ঈশ্বরের সন্ধান করা</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Jeremiah 29:13 "আপনি আমাকে খুঁজবেন এবং আমাকে খুঁজে পাবেন যখন আপনি আপনার সমস্ত হৃদয় দিয়ে আমাকে খুঁজবেন"</w:t>
      </w:r>
    </w:p>
    <w:p/>
    <w:p>
      <w:r xmlns:w="http://schemas.openxmlformats.org/wordprocessingml/2006/main">
        <w:t xml:space="preserve">Amos 8:13 সেই দিন সুন্দরী কুমারী ও যুবকরা পিপাসায় অজ্ঞান হয়ে পড়বে।</w:t>
      </w:r>
    </w:p>
    <w:p/>
    <w:p>
      <w:r xmlns:w="http://schemas.openxmlformats.org/wordprocessingml/2006/main">
        <w:t xml:space="preserve">ভবিষ্যতে, মানুষ এত তৃষ্ণার্ত হবে যে এমনকি সুস্থ, তরুণরাও অজ্ঞান হয়ে পড়বে।</w:t>
      </w:r>
    </w:p>
    <w:p/>
    <w:p>
      <w:r xmlns:w="http://schemas.openxmlformats.org/wordprocessingml/2006/main">
        <w:t xml:space="preserve">1. যীশুতে বিশ্বাসের মাধ্যমে আধ্যাত্মিক তৃষ্ণা নিবারণের গুরুত্ব।</w:t>
      </w:r>
    </w:p>
    <w:p/>
    <w:p>
      <w:r xmlns:w="http://schemas.openxmlformats.org/wordprocessingml/2006/main">
        <w:t xml:space="preserve">2. নম্র এবং আমাদের একত্রিত করার জন্য শারীরিক তৃষ্ণার শক্তি।</w:t>
      </w:r>
    </w:p>
    <w:p/>
    <w:p>
      <w:r xmlns:w="http://schemas.openxmlformats.org/wordprocessingml/2006/main">
        <w:t xml:space="preserve">1. গীতসংহিতা 42:2 - "আমার প্রাণ ঈশ্বরের জন্য, জীবন্ত ঈশ্বরের জন্য তৃষ্ণার্ত। আমি কখন আসব এবং ঈশ্বরের সামনে হাজির হব?"</w:t>
      </w:r>
    </w:p>
    <w:p/>
    <w:p>
      <w:r xmlns:w="http://schemas.openxmlformats.org/wordprocessingml/2006/main">
        <w:t xml:space="preserve">2. জন 4:13-14 - "যীশু তাকে বললেন, যে কেউ এই জল পান করবে সে আবার তৃষ্ণার্ত হবে, কিন্তু যে জল আমি তাকে দেব সেই জল যে কেউ পান করবে সে আর কখনও পিপাসা পাবে না৷ আমি যে জল তাকে দেব৷ তার মধ্যে অনন্ত জীবনের জন্য জলের ঝরনা হয়ে উঠবে।"</w:t>
      </w:r>
    </w:p>
    <w:p/>
    <w:p>
      <w:r xmlns:w="http://schemas.openxmlformats.org/wordprocessingml/2006/main">
        <w:t xml:space="preserve">Amos 8:14 যারা শমরিয়ার পাপের নামে শপথ করে এবং বলে, হে দান, তোমার দেবতা বেঁচে আছেন; এবং, বের্শেবার জীবনযাপনের পদ্ধতি; এমনকি তারা পড়ে যাবে, আর কখনও উঠবে না।</w:t>
      </w:r>
    </w:p>
    <w:p/>
    <w:p>
      <w:r xmlns:w="http://schemas.openxmlformats.org/wordprocessingml/2006/main">
        <w:t xml:space="preserve">যারা মিথ্যা শপথ করে প্রভু তাদের শাস্তি দেবেন।</w:t>
      </w:r>
    </w:p>
    <w:p/>
    <w:p>
      <w:r xmlns:w="http://schemas.openxmlformats.org/wordprocessingml/2006/main">
        <w:t xml:space="preserve">1: ঈশ্বরকে উপহাস করা হবে না এবং তাঁর বিচার হবে দ্রুত এবং নিশ্চিত।</w:t>
      </w:r>
    </w:p>
    <w:p/>
    <w:p>
      <w:r xmlns:w="http://schemas.openxmlformats.org/wordprocessingml/2006/main">
        <w:t xml:space="preserve">2: মিথ্যা দেবতাদের উপর আপনার আস্থা রাখবেন না, কারণ তারা শেষ পর্যন্ত আপনাকে রক্ষা করবে না।</w:t>
      </w:r>
    </w:p>
    <w:p/>
    <w:p>
      <w:r xmlns:w="http://schemas.openxmlformats.org/wordprocessingml/2006/main">
        <w:t xml:space="preserve">1: Deuteronomy 6:13 তুমি তোমার ঈশ্বর সদাপ্রভুকে ভয় করবে, তাঁর সেবা করবে এবং তাঁর নামে শপথ করবে।</w:t>
      </w:r>
    </w:p>
    <w:p/>
    <w:p>
      <w:r xmlns:w="http://schemas.openxmlformats.org/wordprocessingml/2006/main">
        <w:t xml:space="preserve">2: Isaiah 45:23 আমি নিজের নামে শপথ করেছি, কথাটি আমার মুখ থেকে ধার্মিকতায় বেরিয়ে গেছে, এবং ফিরে আসবে না, যে আমার কাছে প্রতিটি হাঁটু নত হবে, প্রতিটি জিহ্বা শপথ করবে।</w:t>
      </w:r>
    </w:p>
    <w:p/>
    <w:p>
      <w:r xmlns:w="http://schemas.openxmlformats.org/wordprocessingml/2006/main">
        <w:t xml:space="preserve">আমোস অধ্যায় 9 ধ্বংস এবং পুনরুদ্ধারের একটি দর্শন দিয়ে বইটি শেষ করে। অধ্যায়টি তাদের পাপের জন্য ইস্রায়েলের বিচারের নিশ্চিততা চিত্রিত করে, কিন্তু ঈশ্বরের লোকেদের ভবিষ্যত পুনরুদ্ধারের জন্য আশার একটি ঝলকও দেয়।</w:t>
      </w:r>
    </w:p>
    <w:p/>
    <w:p>
      <w:r xmlns:w="http://schemas.openxmlformats.org/wordprocessingml/2006/main">
        <w:t xml:space="preserve">1ম অনুচ্ছেদ: অধ্যায়টি বেদীর পাশে দাঁড়িয়ে ঈশ্বরের একটি দর্শন দিয়ে শুরু হয়, যা তাঁর উপস্থিতি এবং বিচারের প্রতীক৷ ভূমি এবং এর বাসিন্দারা মহা বিপর্যয় ও ধ্বংসের সম্মুখীন হবে, কেউ পালাতে পারবে না (আমোস 9:1-6)।</w:t>
      </w:r>
    </w:p>
    <w:p/>
    <w:p>
      <w:r xmlns:w="http://schemas.openxmlformats.org/wordprocessingml/2006/main">
        <w:t xml:space="preserve">2য় অনুচ্ছেদ: অধ্যায়টি প্রকাশ করে যে লোকেরা সমুদ্রের গভীরে লুকিয়ে থাকার চেষ্টা করলে বা স্বর্গে আরোহণ করার চেষ্টা করলেও, ঈশ্বরের বিচার তাদের খুঁজে বের করবে। ইস্রায়েলের শত্রুদের জাতি ধ্বংস হবে, কিন্তু ইস্রায়েল শাস্তি থেকে রক্ষা পাবে না (আমোস 9:7-10)।</w:t>
      </w:r>
    </w:p>
    <w:p/>
    <w:p>
      <w:r xmlns:w="http://schemas.openxmlformats.org/wordprocessingml/2006/main">
        <w:t xml:space="preserve">3য় অনুচ্ছেদ: অধ্যায়টি আশা এবং পুনরুদ্ধারের বার্তায় স্থানান্তরিত হয়েছে। বিচার সত্ত্বেও, ঈশ্বর ইস্রায়েলের ভাগ্য পুনরুদ্ধার করার প্রতিশ্রুতি দিয়েছেন। তিনি তাদের শহরগুলি পুনর্নির্মাণ করবেন, নির্বাসিতদের ফিরিয়ে আনবেন এবং তাদের প্রচুর আশীর্বাদ করবেন (আমোস 9:11-15)।</w:t>
      </w:r>
    </w:p>
    <w:p/>
    <w:p>
      <w:r xmlns:w="http://schemas.openxmlformats.org/wordprocessingml/2006/main">
        <w:t xml:space="preserve">সংক্ষেপে,</w:t>
      </w:r>
    </w:p>
    <w:p>
      <w:r xmlns:w="http://schemas.openxmlformats.org/wordprocessingml/2006/main">
        <w:t xml:space="preserve">আমোস অধ্যায় 9 ধ্বংস এবং পুনরুদ্ধারের একটি দর্শন দিয়ে বইটি শেষ করে, ইস্রায়েলের তাদের পাপের জন্য বিচারের নিশ্চিততা চিত্রিত করে, কিন্তু তাদের ভবিষ্যত পুনরুদ্ধারের আশাও দেয়।</w:t>
      </w:r>
    </w:p>
    <w:p/>
    <w:p>
      <w:r xmlns:w="http://schemas.openxmlformats.org/wordprocessingml/2006/main">
        <w:t xml:space="preserve">বেদীর পাশে দাঁড়িয়ে ঈশ্বরের দর্শন, তাঁর উপস্থিতি এবং বিচারের প্রতীক৷</w:t>
      </w:r>
    </w:p>
    <w:p>
      <w:r xmlns:w="http://schemas.openxmlformats.org/wordprocessingml/2006/main">
        <w:t xml:space="preserve">ভূমি এবং এর বাসিন্দাদের উপর মহান বিপর্যয় এবং ধ্বংসের পূর্বাভাস।</w:t>
      </w:r>
    </w:p>
    <w:p>
      <w:r xmlns:w="http://schemas.openxmlformats.org/wordprocessingml/2006/main">
        <w:t xml:space="preserve">এমনকি যারা লুকিয়ে বা পালানোর চেষ্টা করে তাদের কাছেও ঈশ্বরের বিচার পৌঁছানোর নিশ্চিততা।</w:t>
      </w:r>
    </w:p>
    <w:p>
      <w:r xmlns:w="http://schemas.openxmlformats.org/wordprocessingml/2006/main">
        <w:t xml:space="preserve">ইসরায়েলের শত্রুদের ধ্বংসের আশ্বাস দিলেও শাস্তি থেকে রেহাই পাবে না ইসরাইল।</w:t>
      </w:r>
    </w:p>
    <w:p>
      <w:r xmlns:w="http://schemas.openxmlformats.org/wordprocessingml/2006/main">
        <w:t xml:space="preserve">আশা ও পুনরুদ্ধারের বার্তায় শিফট করুন।</w:t>
      </w:r>
    </w:p>
    <w:p>
      <w:r xmlns:w="http://schemas.openxmlformats.org/wordprocessingml/2006/main">
        <w:t xml:space="preserve">ঈশ্বরের প্রতিশ্রুতি ইস্রায়েলের ভাগ্য পুনরুদ্ধার করা, তাদের শহরগুলি পুনর্নির্মাণ করা, নির্বাসিতদের ফিরিয়ে আনা এবং তাদের প্রচুর আশীর্বাদ করা।</w:t>
      </w:r>
    </w:p>
    <w:p/>
    <w:p>
      <w:r xmlns:w="http://schemas.openxmlformats.org/wordprocessingml/2006/main">
        <w:t xml:space="preserve">আমোসের এই অধ্যায়টি ধ্বংস এবং পুনরুদ্ধারের একটি দৃষ্টিভঙ্গি দিয়ে বইটি শেষ করেছে। অধ্যায়টি বেদীর পাশে দাঁড়িয়ে ঈশ্বরের একটি দর্শন দিয়ে শুরু হয়, যা তাঁর উপস্থিতি এবং আসন্ন বিচারের প্রতীক। ভূমি এবং এর বাসিন্দারা মহা বিপর্যয় ও ধ্বংসের সম্মুখীন হবে, কেউ পালাতে পারবে না। এমনকি যদি মানুষ সমুদ্রের গভীরে লুকানোর চেষ্টা করে বা স্বর্গে আরোহণ করে, ঈশ্বরের বিচার তাদের খুঁজে বের করবে। ইস্রায়েলের শত্রুদের জাতি ধ্বংস হবে, কিন্তু ইস্রায়েল শাস্তি থেকে রেহাই পাবে না। যাইহোক, অধ্যায়টি তখন আশা এবং পুনরুদ্ধারের বার্তায় স্থানান্তরিত হয়। বিচার সত্ত্বেও, ঈশ্বর ইস্রায়েলের ভাগ্য পুনরুদ্ধার করার প্রতিশ্রুতি দিয়েছেন। তিনি তাদের শহরগুলি পুনর্নির্মাণ করবেন, নির্বাসিতদের ফিরিয়ে আনবেন এবং তাদের প্রচুর আশীর্বাদ করবেন। এই অধ্যায়টি অবাধ্যতার পরিণতিগুলির একটি অনুস্মারক হিসাবে কাজ করে, তবে ঈশ্বরের লোকেদের ভবিষ্যত পুনরুদ্ধারের জন্য আশার আভাসও দেয়৷</w:t>
      </w:r>
    </w:p>
    <w:p/>
    <w:p>
      <w:r xmlns:w="http://schemas.openxmlformats.org/wordprocessingml/2006/main">
        <w:t xml:space="preserve">Amos 9:1 আমি সদাপ্রভুকে বেদীর উপরে দাঁড়িয়ে থাকতে দেখলাম; আর তিনি বললেন, দরজার শিরদাঁড়াতে আঘাত কর যাতে খাঁজগুলো কাঁপতে পারে; এবং তাদের মাথা কেটে ফেল। এবং আমি তাদের শেষ তরবারি দিয়ে হত্যা করব; যে তাদের থেকে পালিয়ে যাবে সে পালিয়ে যাবে না এবং যে তাদের থেকে পালিয়ে যাবে সে রক্ষা পাবে না।</w:t>
      </w:r>
    </w:p>
    <w:p/>
    <w:p>
      <w:r xmlns:w="http://schemas.openxmlformats.org/wordprocessingml/2006/main">
        <w:t xml:space="preserve">ঈশ্বর আমোসকে আদেশ দেন যে লোকেদেরকে ধ্বংস করতে যারা তাঁর আনুগত্য করতে অস্বীকার করে এবং কেউ পালাতে বা রেহাই পাবে না।</w:t>
      </w:r>
    </w:p>
    <w:p/>
    <w:p>
      <w:r xmlns:w="http://schemas.openxmlformats.org/wordprocessingml/2006/main">
        <w:t xml:space="preserve">1. বিশ্বাসে বাধা অতিক্রম করা: আমোসের গল্প</w:t>
      </w:r>
    </w:p>
    <w:p/>
    <w:p>
      <w:r xmlns:w="http://schemas.openxmlformats.org/wordprocessingml/2006/main">
        <w:t xml:space="preserve">2. আমোসের বইতে ঈশ্বরের ন্যায়বিচার এবং করুণা</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8:31-39 -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ঈশ্বরের নির্বাচিতদের বিরুদ্ধে কে কোন অভিযোগ আনবে?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 খ্রীষ্টের ভালবাসা থেকে কে আমাদের আলাদা করবে? ক্লেশ, না যন্ত্রণা, না তাড়না, না দুর্ভিক্ষ, না নগ্নতা, না বিপদ, না তলোয়ার?</w:t>
      </w:r>
    </w:p>
    <w:p/>
    <w:p>
      <w:r xmlns:w="http://schemas.openxmlformats.org/wordprocessingml/2006/main">
        <w:t xml:space="preserve">Amos 9:2 যদিও তারা নরকে খনন করে, আমার হাত তাদের নিয়ে যাবে; যদিও তারা স্বর্গে আরোহণ করে, আমি তাদের নামিয়ে আনব।</w:t>
      </w:r>
    </w:p>
    <w:p/>
    <w:p>
      <w:r xmlns:w="http://schemas.openxmlformats.org/wordprocessingml/2006/main">
        <w:t xml:space="preserve">যারা অন্যায় করে আল্লাহ তাদের যত্ন নেবেন, তারা যত দূরেই লুকিয়ে যান না কেন।</w:t>
      </w:r>
    </w:p>
    <w:p/>
    <w:p>
      <w:r xmlns:w="http://schemas.openxmlformats.org/wordprocessingml/2006/main">
        <w:t xml:space="preserve">1. ঈশ্বরের ভালবাসা এবং ন্যায়বিচারের নাগালের বাইরে কেউ নেই।</w:t>
      </w:r>
    </w:p>
    <w:p/>
    <w:p>
      <w:r xmlns:w="http://schemas.openxmlformats.org/wordprocessingml/2006/main">
        <w:t xml:space="preserve">2. এমনকি আমাদের অন্ধকার মুহূর্তগুলিতে, ঈশ্বর এখনও নিয়ন্ত্রণে আছেন।</w:t>
      </w:r>
    </w:p>
    <w:p/>
    <w:p>
      <w:r xmlns:w="http://schemas.openxmlformats.org/wordprocessingml/2006/main">
        <w:t xml:space="preserve">1. গীতসংহিতা 139:7-12</w:t>
      </w:r>
    </w:p>
    <w:p/>
    <w:p>
      <w:r xmlns:w="http://schemas.openxmlformats.org/wordprocessingml/2006/main">
        <w:t xml:space="preserve">2. ইশাইয়া 45:21-22</w:t>
      </w:r>
    </w:p>
    <w:p/>
    <w:p>
      <w:r xmlns:w="http://schemas.openxmlformats.org/wordprocessingml/2006/main">
        <w:t xml:space="preserve">Amos 9:3 যদিও তারা কারমেলের চূড়ায় লুকিয়ে থাকে, তবুও আমি তাদের খুঁজে বের করে নিয়ে যাব; এবং যদিও তারা সমুদ্রের তলদেশে আমার দৃষ্টির আড়ালে থাকে, তবে আমি সাপকে আদেশ করব এবং সে তাদের দংশন করবে:</w:t>
      </w:r>
    </w:p>
    <w:p/>
    <w:p>
      <w:r xmlns:w="http://schemas.openxmlformats.org/wordprocessingml/2006/main">
        <w:t xml:space="preserve">প্রভু অন্যায়কারীদের সন্ধান করবেন এবং শাস্তি দেবেন, তারা যেখানেই লুকিয়ে থাকুক না কেন।</w:t>
      </w:r>
    </w:p>
    <w:p/>
    <w:p>
      <w:r xmlns:w="http://schemas.openxmlformats.org/wordprocessingml/2006/main">
        <w:t xml:space="preserve">1. ঈশ্বর সর্বজ্ঞ এবং সর্বশক্তিমান: তাঁর ন্যায়বিচারের নিশ্চয়তা</w:t>
      </w:r>
    </w:p>
    <w:p/>
    <w:p>
      <w:r xmlns:w="http://schemas.openxmlformats.org/wordprocessingml/2006/main">
        <w:t xml:space="preserve">2. লুকানোর কোন জায়গা নেই: ঈশ্বরের সর্বব্যাপী বিচার</w:t>
      </w:r>
    </w:p>
    <w:p/>
    <w:p>
      <w:r xmlns:w="http://schemas.openxmlformats.org/wordprocessingml/2006/main">
        <w:t xml:space="preserve">1. গীতসংহিতা 139:7-12</w:t>
      </w:r>
    </w:p>
    <w:p/>
    <w:p>
      <w:r xmlns:w="http://schemas.openxmlformats.org/wordprocessingml/2006/main">
        <w:t xml:space="preserve">2. ইশাইয়া 45:21-24</w:t>
      </w:r>
    </w:p>
    <w:p/>
    <w:p>
      <w:r xmlns:w="http://schemas.openxmlformats.org/wordprocessingml/2006/main">
        <w:t xml:space="preserve">আমোস 9:4 এবং যদিও তারা তাদের শত্রুদের সামনে বন্দীদশায় চলে যায়, তবে আমি তরবারির আদেশ দেব, এবং এটি তাদের হত্যা করবে: এবং আমি তাদের মন্দের দিকে আমার দৃষ্টি রাখব, ভালর দিকে নয়।</w:t>
      </w:r>
    </w:p>
    <w:p/>
    <w:p>
      <w:r xmlns:w="http://schemas.openxmlformats.org/wordprocessingml/2006/main">
        <w:t xml:space="preserve">ঈশ্বর তাদের শাস্তি দেবেন যারা তাঁর প্রতি অবিশ্বস্ত, এমনকি যদি তারা তাদের শত্রুদের দ্বারা বন্দী হয়।</w:t>
      </w:r>
    </w:p>
    <w:p/>
    <w:p>
      <w:r xmlns:w="http://schemas.openxmlformats.org/wordprocessingml/2006/main">
        <w:t xml:space="preserve">1. ঈশ্বরের শাস্তি ন্যায়সঙ্গত - আমোস 9:4</w:t>
      </w:r>
    </w:p>
    <w:p/>
    <w:p>
      <w:r xmlns:w="http://schemas.openxmlformats.org/wordprocessingml/2006/main">
        <w:t xml:space="preserve">2. অবিশ্বস্ততার পরিণতি - আমোস 9:4</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2. Jeremiah 24:9 - "এবং আমি তাদের পৃথিবীর সমস্ত রাজ্যে তাদের আঘাতের জন্য, একটি তিরস্কার এবং একটি প্রবাদ, একটি উপহাস এবং একটি অভিশাপ হতে, যেখানে আমি তাদের তাড়িয়ে দেব সেই সমস্ত জায়গায় সরিয়ে দেব। "</w:t>
      </w:r>
    </w:p>
    <w:p/>
    <w:p>
      <w:r xmlns:w="http://schemas.openxmlformats.org/wordprocessingml/2006/main">
        <w:t xml:space="preserve">Amos 9:5 আর প্রভু সর্বশক্তিমান তিনিই তিনি যিনি দেশকে স্পর্শ করেন, এবং তা গলে যাবে, এবং সেখানে যারা বাস করে তারা সকলে শোক করবে; এবং এটি সম্পূর্ণভাবে বন্যার মত উঠবে; এবং মিশরের বন্যার মত ডুবে যাবে।</w:t>
      </w:r>
    </w:p>
    <w:p/>
    <w:p>
      <w:r xmlns:w="http://schemas.openxmlformats.org/wordprocessingml/2006/main">
        <w:t xml:space="preserve">প্রভু দেশটিকে স্পর্শ করবেন এবং তা গলে যাবে, যার ফলে সেখানে বসবাসকারী সকলেই শোক করবে এবং মিশরের বন্যার মতো বন্যার মতো অভিভূত হবে।</w:t>
      </w:r>
    </w:p>
    <w:p/>
    <w:p>
      <w:r xmlns:w="http://schemas.openxmlformats.org/wordprocessingml/2006/main">
        <w:t xml:space="preserve">1: যারা তাঁর বিরোধিতা করে এবং অধার্মিকতায় জীবনযাপন করে তাদের উপর ঈশ্বরের ন্যায়বিচার করা হবে।</w:t>
      </w:r>
    </w:p>
    <w:p/>
    <w:p>
      <w:r xmlns:w="http://schemas.openxmlformats.org/wordprocessingml/2006/main">
        <w:t xml:space="preserve">2: অপ্রতিরোধ্য অসুবিধার মধ্যেও আমরা ঈশ্বরের শক্তিতে বিশ্বাস রাখতে পারি।</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আমোস 9:6 তিনিই স্বর্গে তাঁর কাহিনী নির্মাণ করেন এবং পৃথিবীতে তাঁর সৈন্যদল স্থাপন করেন; যিনি সমুদ্রের জলকে ডাকেন এবং পৃথিবীর মুখে ঢেলে দেন: সদাপ্রভু তাঁর নাম।</w:t>
      </w:r>
    </w:p>
    <w:p/>
    <w:p>
      <w:r xmlns:w="http://schemas.openxmlformats.org/wordprocessingml/2006/main">
        <w:t xml:space="preserve">প্রভু শক্তিমান এবং তিনিই যিনি আকাশ ও পৃথিবী সৃষ্টি করেন এবং সমুদ্রের জলকে আহ্বান করেন এবং পৃথিবীতে ঢেলে দেন।</w:t>
      </w:r>
    </w:p>
    <w:p/>
    <w:p>
      <w:r xmlns:w="http://schemas.openxmlformats.org/wordprocessingml/2006/main">
        <w:t xml:space="preserve">1. প্রভুর শক্তি: সৃষ্টির অলৌকিক অন্বেষণ</w:t>
      </w:r>
    </w:p>
    <w:p/>
    <w:p>
      <w:r xmlns:w="http://schemas.openxmlformats.org/wordprocessingml/2006/main">
        <w:t xml:space="preserve">2. বিশ্বাসের ভিত্তি তৈরি করা: সর্বশক্তিমানের প্রতি ভক্তি বৃদ্ধি করা</w:t>
      </w:r>
    </w:p>
    <w:p/>
    <w:p>
      <w:r xmlns:w="http://schemas.openxmlformats.org/wordprocessingml/2006/main">
        <w:t xml:space="preserve">1. জেনেসিস 1:1 - শুরুতে ঈশ্বর আকাশ ও পৃথিবী সৃষ্টি করেছেন</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Amos 9:7 হে ইস্রায়েল-সন্তানগণ, তোমরা কি আমার কাছে ইথিওপীয়দের সন্তানের মত নও? প্রভু বলেন. আমি কি ইস্রায়েলকে মিসর দেশ থেকে বের করে আনলাম না? কাপ্তোর থেকে পলেষ্টীয়রা এবং কির থেকে সিরীয়রা?</w:t>
      </w:r>
    </w:p>
    <w:p/>
    <w:p>
      <w:r xmlns:w="http://schemas.openxmlformats.org/wordprocessingml/2006/main">
        <w:t xml:space="preserve">ঈশ্বর মিশর দেশ থেকে ইস্রায়েলকে, কাপ্তোর থেকে পলেষ্টীয়দের এবং কির থেকে অরামীয়দের নিয়ে এসেছেন। তিনি জিজ্ঞাসা করেন যে তারা তার কাছে ইথিওপিয়ানদের সন্তান হিসাবে নয়।</w:t>
      </w:r>
    </w:p>
    <w:p/>
    <w:p>
      <w:r xmlns:w="http://schemas.openxmlformats.org/wordprocessingml/2006/main">
        <w:t xml:space="preserve">1. ঈশ্বর আমাদের উদ্ধারকারী এবং প্রদানকারী - কিভাবে ঈশ্বর আমাদের জন্য প্রদান করেছেন এবং ইতিহাস জুড়ে আমাদের অনুগ্রহ দেখিয়েছেন</w:t>
      </w:r>
    </w:p>
    <w:p/>
    <w:p>
      <w:r xmlns:w="http://schemas.openxmlformats.org/wordprocessingml/2006/main">
        <w:t xml:space="preserve">2. ঈশ্বরের সার্বজনীন ভালবাসা - তার সমস্ত সন্তানদের জন্য তাঁর ভালবাসা, তাদের পটভূমি যাই হোক না কেন</w:t>
      </w:r>
    </w:p>
    <w:p/>
    <w:p>
      <w:r xmlns:w="http://schemas.openxmlformats.org/wordprocessingml/2006/main">
        <w:t xml:space="preserve">1. Exodus 3:7-8 - এবং প্রভু বললেন, আমি নিশ্চয়ই মিশরে থাকা আমার লোকদের দুর্দশা দেখেছি, এবং তাদের কার্যকর্তাদের কারণে তাদের কান্না শুনেছি; কারণ আমি তাদের দুঃখ জানি; এবং আমি নেমে এসেছি মিশরীয়দের হাত থেকে তাদের উদ্ধার করতে, এবং তাদের সেই দেশ থেকে বের করে একটি ভাল দেশে এবং একটি বিশাল দেশে, দুধ ও মধু প্রবাহিত দেশে নিয়ে যেতে।</w:t>
      </w:r>
    </w:p>
    <w:p/>
    <w:p>
      <w:r xmlns:w="http://schemas.openxmlformats.org/wordprocessingml/2006/main">
        <w:t xml:space="preserve">2. প্রেরিত 10:34-35 - তারপর পিটার তার মুখ খুললেন এবং বললেন, সত্যই আমি বুঝতে পারি যে ঈশ্বর ব্যক্তিদের প্রতি শ্রদ্ধাশীল নন: কিন্তু প্রত্যেক জাতির মধ্যে যে তাকে ভয় করে এবং সৎ কাজ করে, সে তার সাথে গৃহীত হয়।</w:t>
      </w:r>
    </w:p>
    <w:p/>
    <w:p>
      <w:r xmlns:w="http://schemas.openxmlformats.org/wordprocessingml/2006/main">
        <w:t xml:space="preserve">Amos 9:8 দেখ, সদাপ্রভু সদাপ্রভুর দৃষ্টি পাপপূর্ণ রাজ্যের উপর আছে, এবং আমি তা পৃথিবীর মুখ থেকে ধ্বংস করব; আমি যাকোবের কুলকে সম্পূর্ণরূপে ধ্বংস করব না, এই সদাপ্রভু বলছেন।</w:t>
      </w:r>
    </w:p>
    <w:p/>
    <w:p>
      <w:r xmlns:w="http://schemas.openxmlformats.org/wordprocessingml/2006/main">
        <w:t xml:space="preserve">প্রভু ঈশ্বর ইস্রায়েলের পাপপূর্ণ রাজ্য দেখছেন, এবং জ্যাকবের গৃহকে বাঁচিয়ে রেখে পৃথিবী থেকে এটিকে ধ্বংস করবেন।</w:t>
      </w:r>
    </w:p>
    <w:p/>
    <w:p>
      <w:r xmlns:w="http://schemas.openxmlformats.org/wordprocessingml/2006/main">
        <w:t xml:space="preserve">1. প্রভু দেখছেন: তাঁর উপস্থিতি এবং তাঁর বিচারের একটি অনুস্মারক৷</w:t>
      </w:r>
    </w:p>
    <w:p/>
    <w:p>
      <w:r xmlns:w="http://schemas.openxmlformats.org/wordprocessingml/2006/main">
        <w:t xml:space="preserve">2. ঈশ্বরের করুণা: তাঁর করুণা এবং অনুগ্রহের একটি অধ্যয়ন</w:t>
      </w:r>
    </w:p>
    <w:p/>
    <w:p>
      <w:r xmlns:w="http://schemas.openxmlformats.org/wordprocessingml/2006/main">
        <w:t xml:space="preserve">1. ইশাইয়া 1:18-20 - যদিও আপনার পাপগুলি লালচে রঙের হয়, তবে সেগুলি তুষারের মতো সাদা হবে; যদিও তারা লাল রঙের মতো লাল, তবে তারা হবে পশমের মতো।</w:t>
      </w:r>
    </w:p>
    <w:p/>
    <w:p>
      <w:r xmlns:w="http://schemas.openxmlformats.org/wordprocessingml/2006/main">
        <w:t xml:space="preserve">2. ইজেকিয়েল 18:20-23 -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আমোস 9:9 কারণ, দেখ, আমি হুকুম দেব, এবং আমি সমস্ত জাতির মধ্যে ইস্রায়েলের কুলকে চালনা করব, যেমন চালনিতে শস্য চালিত হয়, তবুও পৃথিবীতে সামান্য শস্যও পড়বে না।</w:t>
      </w:r>
    </w:p>
    <w:p/>
    <w:p>
      <w:r xmlns:w="http://schemas.openxmlformats.org/wordprocessingml/2006/main">
        <w:t xml:space="preserve">ঈশ্বর সমস্ত জাতির মধ্যে ইস্রায়েলের পরিবারকে চালনা করবেন, নিশ্চিত করবেন যে একটি দানাও নষ্ট হবে না।</w:t>
      </w:r>
    </w:p>
    <w:p/>
    <w:p>
      <w:r xmlns:w="http://schemas.openxmlformats.org/wordprocessingml/2006/main">
        <w:t xml:space="preserve">1. ইস্রায়েল ঘর sifting ঈশ্বরের সার্বভৌমত্ব</w:t>
      </w:r>
    </w:p>
    <w:p/>
    <w:p>
      <w:r xmlns:w="http://schemas.openxmlformats.org/wordprocessingml/2006/main">
        <w:t xml:space="preserve">2. তাঁর লোকেদের সংরক্ষণে ঈশ্বরের বিশ্বস্ততা</w:t>
      </w:r>
    </w:p>
    <w:p/>
    <w:p>
      <w:r xmlns:w="http://schemas.openxmlformats.org/wordprocessingml/2006/main">
        <w:t xml:space="preserve">1. Jeremiah 31:10 - "হে জাতিগণ, সদাপ্রভুর বাক্য শুনুন এবং দূরবর্তী উপকূলে তা ঘোষণা করুন; বলুন, 'যিনি ইস্রায়েলকে ছিন্নভিন্ন করেছেন তিনি তাকে জড়ো করবেন, এবং মেষপালকের মতো তাকে রক্ষা করবেন।'</w:t>
      </w:r>
    </w:p>
    <w:p/>
    <w:p>
      <w:r xmlns:w="http://schemas.openxmlformats.org/wordprocessingml/2006/main">
        <w:t xml:space="preserve">2. গীতসংহিতা 121:3-4 - তিনি আপনার পা নড়তে দেবেন না; যে তোমাকে রাখে সে ঘুমাবে না। দেখ, যে ইস্রায়েলকে রক্ষা করে, সে ঘুমোবে না বা ঘুমোবে না।</w:t>
      </w:r>
    </w:p>
    <w:p/>
    <w:p>
      <w:r xmlns:w="http://schemas.openxmlformats.org/wordprocessingml/2006/main">
        <w:t xml:space="preserve">আমোস 9:10 আমার প্রজাদের সমস্ত পাপী তরবারির আঘাতে মারা যাবে, যারা বলে, মন্দ আমাদের অতিক্রম করবে না বা বাধা দেবে না।</w:t>
      </w:r>
    </w:p>
    <w:p/>
    <w:p>
      <w:r xmlns:w="http://schemas.openxmlformats.org/wordprocessingml/2006/main">
        <w:t xml:space="preserve">ঈশ্বর সতর্ক করেছেন যে তাঁর লোকেদের সমস্ত পাপীকে তাদের মিথ্যা বিশ্বাসের জন্য তলোয়ার দ্বারা মৃত্যুদণ্ড দেওয়া হবে যে মন্দ তাদের অতিক্রম করবে না।</w:t>
      </w:r>
    </w:p>
    <w:p/>
    <w:p>
      <w:r xmlns:w="http://schemas.openxmlformats.org/wordprocessingml/2006/main">
        <w:t xml:space="preserve">1. ঈশ্বর আমাদেরকে আমাদের পাপে আত্মতুষ্ট না হওয়ার জন্য সতর্ক করেছেন, কারণ তিনি আমাদেরকে শাস্তিহীন হতে দেবেন না।</w:t>
      </w:r>
    </w:p>
    <w:p/>
    <w:p>
      <w:r xmlns:w="http://schemas.openxmlformats.org/wordprocessingml/2006/main">
        <w:t xml:space="preserve">2. আমাদের অবশ্যই অনুতপ্ত হতে হবে এবং আমাদের পাপের জন্য ঈশ্বরের কাছে ক্ষমা চাইতে হবে অন্যথায় পরিণতির মুখোমুখি হতে হবে।</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Amos 9:11 সেই দিন আমি দায়ূদের পতিত তাঁবুকে উঠাব এবং তার ফাটলগুলো বন্ধ করে দেব। এবং আমি তার ধ্বংসাবশেষ তুলে দেব, এবং আমি এটি পুরানো দিনের মত নির্মাণ করব।</w:t>
      </w:r>
    </w:p>
    <w:p/>
    <w:p>
      <w:r xmlns:w="http://schemas.openxmlformats.org/wordprocessingml/2006/main">
        <w:t xml:space="preserve">ঈশ্বর ডেভিডের তাঁবুকে পুনরুদ্ধার করার এবং অতীতের মতো এটি পুনর্নির্মাণের প্রতিশ্রুতি দিয়েছেন।</w:t>
      </w:r>
    </w:p>
    <w:p/>
    <w:p>
      <w:r xmlns:w="http://schemas.openxmlformats.org/wordprocessingml/2006/main">
        <w:t xml:space="preserve">1. পুনরুদ্ধারের ঈশ্বরের প্রতিশ্রুতি</w:t>
      </w:r>
    </w:p>
    <w:p/>
    <w:p>
      <w:r xmlns:w="http://schemas.openxmlformats.org/wordprocessingml/2006/main">
        <w:t xml:space="preserve">2. ঈশ্বরের বিশ্বস্ততা</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138:8 - প্রভু আমার বিষয়ে যা কিছু করেন তা নিখুঁত করবেন: হে প্রভু, তোমার করুণা চিরস্থায়ী: তোমার নিজের হাতের কাজ ত্যাগ করো না।</w:t>
      </w:r>
    </w:p>
    <w:p/>
    <w:p>
      <w:r xmlns:w="http://schemas.openxmlformats.org/wordprocessingml/2006/main">
        <w:t xml:space="preserve">Amos 9:12 যাতে তারা ইদোমের অবশিষ্টাংশ ও সমস্ত জাতিদের অধিকার করতে পারে, যাদেরকে আমার নামে ডাকা হয়, এই সদাপ্রভু বলছেন।</w:t>
      </w:r>
    </w:p>
    <w:p/>
    <w:p>
      <w:r xmlns:w="http://schemas.openxmlformats.org/wordprocessingml/2006/main">
        <w:t xml:space="preserve">যারা তাঁর নামে ডাকে ঈশ্বর তাদের রক্ষা করবেন এবং তাদের একটি নতুন বাড়ি দেবেন।</w:t>
      </w:r>
    </w:p>
    <w:p/>
    <w:p>
      <w:r xmlns:w="http://schemas.openxmlformats.org/wordprocessingml/2006/main">
        <w:t xml:space="preserve">1: ঈশ্বর আমাদের রক্ষা করবেন এবং একটি নতুন বাড়ি প্রদান করবেন।</w:t>
      </w:r>
    </w:p>
    <w:p/>
    <w:p>
      <w:r xmlns:w="http://schemas.openxmlformats.org/wordprocessingml/2006/main">
        <w:t xml:space="preserve">2: যারা প্রভুর নামে ডাকে তারা সবাই রক্ষা পাবে এবং একটি নতুন বাড়ি নিয়ে আশীর্বাদ পাবে।</w:t>
      </w:r>
    </w:p>
    <w:p/>
    <w:p>
      <w:r xmlns:w="http://schemas.openxmlformats.org/wordprocessingml/2006/main">
        <w:t xml:space="preserve">1: রোমানস 10:13 - "কেননা যে কেউ প্রভুর নামে ডাকবে সে রক্ষা পাবে।"</w:t>
      </w:r>
    </w:p>
    <w:p/>
    <w:p>
      <w:r xmlns:w="http://schemas.openxmlformats.org/wordprocessingml/2006/main">
        <w:t xml:space="preserve">2: ইশাইয়া 43:7 - "এমনকি প্রত্যেককে যে আমার নামে ডাকা হয়: কারণ আমি তাকে আমার মহিমার জন্য সৃষ্টি করেছি, আমি তাকে গঠন করেছি; হ্যাঁ, আমি তাকে তৈরি করেছি।"</w:t>
      </w:r>
    </w:p>
    <w:p/>
    <w:p>
      <w:r xmlns:w="http://schemas.openxmlformats.org/wordprocessingml/2006/main">
        <w:t xml:space="preserve">Amos 9:13 দেখ, দিন আসছে, সদাপ্রভু বলছেন, যে লাঙ্গল কর্তনকারীকে ধরবে, এবং যে আঙ্গুর মাড়াবে সে বীজ বপন করবে; এবং পর্বতগুলি মিষ্টি দ্রাক্ষারস ফেলবে এবং সমস্ত পাহাড় গলে যাবে।</w:t>
      </w:r>
    </w:p>
    <w:p/>
    <w:p>
      <w:r xmlns:w="http://schemas.openxmlformats.org/wordprocessingml/2006/main">
        <w:t xml:space="preserve">ঈশ্বর প্রতিজ্ঞা করেছেন যে দিন আসছে যখন ফসল প্রচুর হবে এবং জমি মিষ্টি মদ তৈরি করবে।</w:t>
      </w:r>
    </w:p>
    <w:p/>
    <w:p>
      <w:r xmlns:w="http://schemas.openxmlformats.org/wordprocessingml/2006/main">
        <w:t xml:space="preserve">1. ঈশ্বরের প্রাচুর্যের প্রতিশ্রুতি: কীভাবে প্রভুর আশীর্বাদ আমাদের সংগ্রামকে ছাড়িয়ে যায়</w:t>
      </w:r>
    </w:p>
    <w:p/>
    <w:p>
      <w:r xmlns:w="http://schemas.openxmlformats.org/wordprocessingml/2006/main">
        <w:t xml:space="preserve">2. বিশ্বাসের ফল সংগ্রহ করা: আমরা যা বপন করি তা কীভাবে কাটে</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জন 4:35-38 - তুমি কি বল না, 'আরও চার মাস তারপর ফসল কাটা'? আমি বলি, চোখ খুলে ক্ষেতের দিকে তাকাও! তারা ফসলের জন্য পাকা হয়.</w:t>
      </w:r>
    </w:p>
    <w:p/>
    <w:p>
      <w:r xmlns:w="http://schemas.openxmlformats.org/wordprocessingml/2006/main">
        <w:t xml:space="preserve">Amos 9:14 এবং আমি আমার ইস্রায়েলের লোকদের বন্দীদশা ফিরিয়ে আনব, এবং তারা ধ্বংসপ্রাপ্ত শহরগুলি তৈরি করবে এবং সেখানে বাস করবে; তারা দ্রাক্ষাক্ষেত্র রোপণ করবে এবং তার থেকে দ্রাক্ষারস পান করবে৷ তারা বাগান করবে এবং তার ফল খাবে।</w:t>
      </w:r>
    </w:p>
    <w:p/>
    <w:p>
      <w:r xmlns:w="http://schemas.openxmlformats.org/wordprocessingml/2006/main">
        <w:t xml:space="preserve">ঈশ্বর ইস্রায়েল জাতিকে পুনরুদ্ধার করবেন, তাদের শহরগুলি পুনর্নির্মাণ করতে, দ্রাক্ষাক্ষেত্র চাষ করতে এবং বাগান চাষ করতে এবং তাদের ফসল উপভোগ করার অনুমতি দেবেন।</w:t>
      </w:r>
    </w:p>
    <w:p/>
    <w:p>
      <w:r xmlns:w="http://schemas.openxmlformats.org/wordprocessingml/2006/main">
        <w:t xml:space="preserve">1. ঈশ্বরের পুনরুদ্ধার: মুক্তির আশীর্বাদ অনুভব করা</w:t>
      </w:r>
    </w:p>
    <w:p/>
    <w:p>
      <w:r xmlns:w="http://schemas.openxmlformats.org/wordprocessingml/2006/main">
        <w:t xml:space="preserve">2. দুর্যোগের পরে পুনর্নির্মাণ: পুনর্নবীকরণের আশা অনুভব করা</w:t>
      </w:r>
    </w:p>
    <w:p/>
    <w:p>
      <w:r xmlns:w="http://schemas.openxmlformats.org/wordprocessingml/2006/main">
        <w:t xml:space="preserve">1.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গীতসংহিতা 126:1-2 যখন প্রভু সিয়োনের ভাগ্য পুনরুদ্ধার করেছিলেন, তখন আমরা স্বপ্ন দেখেছিলাম তাদের মতো। তখন আমাদের মুখ হাসিতে ভরে গেল, আর আমাদের জিভ আনন্দের চিৎকারে।</w:t>
      </w:r>
    </w:p>
    <w:p/>
    <w:p>
      <w:r xmlns:w="http://schemas.openxmlformats.org/wordprocessingml/2006/main">
        <w:t xml:space="preserve">Amos 9:15 এবং আমি তাদের তাদের জমিতে রোপণ করব এবং আমি তাদের যে দেশ দিয়েছি সেখান থেকে তারা আর কখনও উঠিয়ে নেবে না, প্রভু তোমাদের ঈশ্বর বলেছেন।</w:t>
      </w:r>
    </w:p>
    <w:p/>
    <w:p>
      <w:r xmlns:w="http://schemas.openxmlformats.org/wordprocessingml/2006/main">
        <w:t xml:space="preserve">ঈশ্বর প্রতিশ্রুতি দিয়েছেন তাঁর লোকেদেরকে তাদের জমিতে রোপণ করবেন এবং তাদের উপড়ে ফেলা থেকে রক্ষা করবেন।</w:t>
      </w:r>
    </w:p>
    <w:p/>
    <w:p>
      <w:r xmlns:w="http://schemas.openxmlformats.org/wordprocessingml/2006/main">
        <w:t xml:space="preserve">1. ঈশ্বরের প্রতিশ্রুতি: অটল এবং অবিরাম</w:t>
      </w:r>
    </w:p>
    <w:p/>
    <w:p>
      <w:r xmlns:w="http://schemas.openxmlformats.org/wordprocessingml/2006/main">
        <w:t xml:space="preserve">2. ঈশ্বরের প্রেমে আমাদের শিকড় স্থাপন করা</w:t>
      </w:r>
    </w:p>
    <w:p/>
    <w:p>
      <w:r xmlns:w="http://schemas.openxmlformats.org/wordprocessingml/2006/main">
        <w:t xml:space="preserve">1. গীতসংহিতা 37:3 প্রভুর উপর আস্থা রাখুন এবং ভাল করুন; তাই তুমি সেই দেশে বাস করবে এবং তোমাকে অবশ্যই খাওয়ানো হবে।</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ওবাদিয়া হল একটি ছোট বই যা একটি একক অধ্যায় নিয়ে গঠিত যা ইদোম জাতির বিরুদ্ধে ভবিষ্যদ্বাণীর উপর আলোকপাত করে। এটি ইদোমীয়দের অহংকার, অহংকার এবং সহিংসতাকে তুলে ধরে এবং ইস্রায়েলের সাথে তাদের দুর্ব্যবহারের জন্য তাদের উপর বিচার ঘোষণা করে।</w:t>
      </w:r>
    </w:p>
    <w:p/>
    <w:p>
      <w:r xmlns:w="http://schemas.openxmlformats.org/wordprocessingml/2006/main">
        <w:t xml:space="preserve">১ম অনুচ্ছেদ: অধ্যায়টি শুরু হয়েছে ওবদিয়ার দর্শন ঘোষণার মাধ্যমে। প্রভু প্রকাশ করেন যে তিনি ইদোমের বিরুদ্ধে উঠতে জাতির মধ্যে একজন বার্তাবাহক পাঠিয়েছেন। ইদোমীয়দের গর্বিত এবং তাদের পাহাড়ের দুর্গের নিরাপত্তায় বসবাসকারী হিসাবে চিত্রিত করা হয়েছে (ওবাদিয়া 1:1-4)।</w:t>
      </w:r>
    </w:p>
    <w:p/>
    <w:p>
      <w:r xmlns:w="http://schemas.openxmlformats.org/wordprocessingml/2006/main">
        <w:t xml:space="preserve">২য় অনুচ্ছেদ: অধ্যায়টি ইদোমের পাপ ও অহংকার প্রকাশ করে। ইদোমীয়দের বিরুদ্ধে ইস্রায়েলের দুর্ভাগ্যের জন্য উচ্ছ্বাস, তাদের নিজের ভাইয়ের সাথে বিশ্বাসঘাতকতা এবং ইস্রায়েলের দুর্দশার সুযোগ নেওয়ার অভিযোগ রয়েছে। তাদের সতর্ক করা হয়েছে যে তাদের গর্ব এবং সহিংসতা তাদের পতনের দিকে নিয়ে যাবে (ওবাদিয়া 1:10-14)।</w:t>
      </w:r>
    </w:p>
    <w:p/>
    <w:p>
      <w:r xmlns:w="http://schemas.openxmlformats.org/wordprocessingml/2006/main">
        <w:t xml:space="preserve">3য় অনুচ্ছেদ: অধ্যায় তাদের কর্মের জন্য ইদোমের উপর রায় ঘোষণা করে। সদাপ্রভুর দিন নিকটে, এবং ইদোম ইস্রায়েলের প্রতি তাদের সহিংসতা ও দুর্ব্যবহারের জন্য প্রতিশোধ পাবে। তাদের মিত্ররা তাদের পরিত্যাগ করবে, এবং তারা নির্জন ও ধ্বংস হয়ে যাবে (ওবাদিয়া 1:15-18)।</w:t>
      </w:r>
    </w:p>
    <w:p/>
    <w:p>
      <w:r xmlns:w="http://schemas.openxmlformats.org/wordprocessingml/2006/main">
        <w:t xml:space="preserve">৪র্থ অনুচ্ছেদ: অধ্যায়টি ইসরায়েলের জন্য আশার বার্তা দিয়ে শেষ হয়েছে। ইস্রায়েলের লোকরা ইদোমের দেশ অধিকার করবে এবং রাজ্যটি সদাপ্রভুর হবে। ইস্রায়েল পুনরুদ্ধার করা হবে, এবং উদ্ধারকারীরা এষৌ পর্বতদের বিচার করতে সিয়োন পর্বতে আসবে (ওবাদিয়া 1:19-21)।</w:t>
      </w:r>
    </w:p>
    <w:p/>
    <w:p>
      <w:r xmlns:w="http://schemas.openxmlformats.org/wordprocessingml/2006/main">
        <w:t xml:space="preserve">সংক্ষেপে,</w:t>
      </w:r>
    </w:p>
    <w:p>
      <w:r xmlns:w="http://schemas.openxmlformats.org/wordprocessingml/2006/main">
        <w:t xml:space="preserve">ওবদিয়া অধ্যায় 1 ইদোমের বিরুদ্ধে ভবিষ্যদ্বাণীর উপর দৃষ্টি নিবদ্ধ করে, তাদের গর্ব, অহংকার এবং সহিংসতাকে হাইলাইট করে এবং ইস্রায়েলের সাথে তাদের দুর্ব্যবহারের জন্য তাদের উপর রায় ঘোষণা করে।</w:t>
      </w:r>
    </w:p>
    <w:p/>
    <w:p>
      <w:r xmlns:w="http://schemas.openxmlformats.org/wordprocessingml/2006/main">
        <w:t xml:space="preserve">ওবাদিয়ার দর্শনের ঘোষণা এবং ইদোমের বিরুদ্ধে একজন বার্তাবাহকের উত্থান।</w:t>
      </w:r>
    </w:p>
    <w:p>
      <w:r xmlns:w="http://schemas.openxmlformats.org/wordprocessingml/2006/main">
        <w:t xml:space="preserve">ইস্রায়েলের প্রতি ইদোমের পাপ, অহংকার এবং বিশ্বাসঘাতকতার প্রকাশ।</w:t>
      </w:r>
    </w:p>
    <w:p>
      <w:r xmlns:w="http://schemas.openxmlformats.org/wordprocessingml/2006/main">
        <w:t xml:space="preserve">তাদের অহংকার এবং সহিংসতার ফলে পতনের সতর্কতা।</w:t>
      </w:r>
    </w:p>
    <w:p>
      <w:r xmlns:w="http://schemas.openxmlformats.org/wordprocessingml/2006/main">
        <w:t xml:space="preserve">তাদের কর্মের জন্য ইদোমের উপর রায় ঘোষণা।</w:t>
      </w:r>
    </w:p>
    <w:p>
      <w:r xmlns:w="http://schemas.openxmlformats.org/wordprocessingml/2006/main">
        <w:t xml:space="preserve">প্রভুর দিনের প্রতিশ্রুতি এবং ইদোমের সহিংসতার জন্য শোধ।</w:t>
      </w:r>
    </w:p>
    <w:p>
      <w:r xmlns:w="http://schemas.openxmlformats.org/wordprocessingml/2006/main">
        <w:t xml:space="preserve">ইস্রায়েলের পুনরুদ্ধার এবং ইদোমের জমি দখলের জন্য আশার বার্তা।</w:t>
      </w:r>
    </w:p>
    <w:p/>
    <w:p>
      <w:r xmlns:w="http://schemas.openxmlformats.org/wordprocessingml/2006/main">
        <w:t xml:space="preserve">ওবদিয়ার এই অধ্যায়টি ইদোমের বিরুদ্ধে ভবিষ্যদ্বাণীর উপর দৃষ্টি নিবদ্ধ করে, একটি জাতি যেটি তার গর্ব, অহংকার এবং ইস্রায়েলের সাথে দুর্ব্যবহার করার জন্য পরিচিত। অধ্যায়টি ওবদিয়ার দর্শন ঘোষণার মাধ্যমে শুরু হয়, যেখানে প্রভু ইদোমের বিরুদ্ধে উঠতে জাতির মধ্যে একজন বার্তাবাহককে পাঠান। ইদোমীয়দের গর্বিত হিসাবে চিত্রিত করা হয়েছে, নিরাপত্তার জন্য তাদের পাহাড়ের দুর্গের উপর নির্ভর করে। অধ্যায়টি তাদের পাপ এবং অহংকার প্রকাশ করে, ইস্রায়েলের দুর্ভাগ্যের জন্য তাদের অভিযুক্ত করে এবং তাদের নিজের ভাইয়ের সাথে বিশ্বাসঘাতকতা করে। তাদের সতর্ক করা হয় যে তাদের অহংকার এবং সহিংসতা তাদের পতনের দিকে নিয়ে যাবে। অধ্যায় তাদের কর্মের জন্য ইদোম উপর রায় উচ্চারণ, প্রভুর দিন কাছাকাছি হচ্ছে সঙ্গে. ইদোম তাদের সহিংসতার জন্য প্রতিশোধ পাবে, তাদের মিত্রদের দ্বারা পরিত্যক্ত হবে এবং নির্জন ও ধ্বংস হয়ে যাবে। যাইহোক, অধ্যায়টি ইসরায়েলের জন্য আশার বার্তা দিয়ে শেষ হয়েছে। ইস্রায়েলের লোকরা ইদোমের দেশ অধিকার করবে এবং রাজ্যটি সদাপ্রভুর হবে। ইস্রায়েল পুনরুদ্ধার করা হবে, এবং উদ্ধারকারীরা এষৌ পর্বতদের বিচার করতে সিয়োন পর্বতে আসবে। এই অধ্যায়টি ইস্রায়েলের জন্য পুনরুদ্ধার এবং ন্যায়বিচারের জন্য আশার প্রস্তাব করার সময় গর্ব এবং দুর্ব্যবহারের পরিণতিগুলির একটি অনুস্মারক হিসাবে কাজ করে।</w:t>
      </w:r>
    </w:p>
    <w:p/>
    <w:p>
      <w:r xmlns:w="http://schemas.openxmlformats.org/wordprocessingml/2006/main">
        <w:t xml:space="preserve">Obadiah 1:1 ওবদিয়ার দর্শন। প্রভু সদাপ্রভু ইদোমের বিষয়ে এই কথা বলেন; আমরা সদাপ্রভুর কাছ থেকে একটি গুজব শুনেছি, এবং জাতিদের মধ্যে একজন দূত পাঠানো হয়েছে, ওঠো, আমরা তার বিরুদ্ধে যুদ্ধে উঠি।</w:t>
      </w:r>
    </w:p>
    <w:p/>
    <w:p>
      <w:r xmlns:w="http://schemas.openxmlformats.org/wordprocessingml/2006/main">
        <w:t xml:space="preserve">প্রভু ইদোমের বিষয়ে ওবাদিয়ার কাছে একটি দর্শন প্রকাশ করেন, বিধর্মীদেরকে তাদের বিরুদ্ধে যুদ্ধে উঠতে আহ্বান জানান।</w:t>
      </w:r>
    </w:p>
    <w:p/>
    <w:p>
      <w:r xmlns:w="http://schemas.openxmlformats.org/wordprocessingml/2006/main">
        <w:t xml:space="preserve">1. প্রভুর শব্দের শক্তি: কীভাবে প্রভুর আহ্বানের আনুগত্য বিজয়ের দিকে নিয়ে যেতে পারে</w:t>
      </w:r>
    </w:p>
    <w:p/>
    <w:p>
      <w:r xmlns:w="http://schemas.openxmlformats.org/wordprocessingml/2006/main">
        <w:t xml:space="preserve">2. দৃঢ়ভাবে দাঁড়ানো: প্রতিকূলতার মুখে কীভাবে বিশ্বস্ত থাকা যায়</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লূক 18:1 - এবং তিনি এই উদ্দেশ্যে তাদের কাছে একটি দৃষ্টান্ত বললেন যে, মানুষের সর্বদা প্রার্থনা করা উচিত, এবং অজ্ঞান হওয়া উচিত নয়।</w:t>
      </w:r>
    </w:p>
    <w:p/>
    <w:p>
      <w:r xmlns:w="http://schemas.openxmlformats.org/wordprocessingml/2006/main">
        <w:t xml:space="preserve">Obadiah 1:2 দেখ, আমি তোমাকে জাতিদের মধ্যে ছোট করে দিয়েছি; তুমি বড়ই তুচ্ছ।</w:t>
      </w:r>
    </w:p>
    <w:p/>
    <w:p>
      <w:r xmlns:w="http://schemas.openxmlformats.org/wordprocessingml/2006/main">
        <w:t xml:space="preserve">ঈশ্বর তাঁর লোকেদের নম্র করেছেন এবং তারা অত্যন্ত ঘৃণ্য।</w:t>
      </w:r>
    </w:p>
    <w:p/>
    <w:p>
      <w:r xmlns:w="http://schemas.openxmlformats.org/wordprocessingml/2006/main">
        <w:t xml:space="preserve">1. ঈশ্বরের লোকেদের নম্রতা: ঈশ্বরের চোখের মাধ্যমে বিশ্ব দেখতে শেখা</w:t>
      </w:r>
    </w:p>
    <w:p/>
    <w:p>
      <w:r xmlns:w="http://schemas.openxmlformats.org/wordprocessingml/2006/main">
        <w:t xml:space="preserve">2. নম্রতার মূল্য: যা সত্যিকারের সম্মান এবং সম্মান নিয়ে আসে তা স্বীকার করা</w:t>
      </w:r>
    </w:p>
    <w:p/>
    <w:p>
      <w:r xmlns:w="http://schemas.openxmlformats.org/wordprocessingml/2006/main">
        <w:t xml:space="preserve">1. জেমস 4:10; প্রভুর সামনে নম্র হও, তিনি তোমাদের উপরে উঠাবেন।</w:t>
      </w:r>
    </w:p>
    <w:p/>
    <w:p>
      <w:r xmlns:w="http://schemas.openxmlformats.org/wordprocessingml/2006/main">
        <w:t xml:space="preserve">2. জাকারিয়া 4:6; শক্তি দ্বারা বা শক্তি দ্বারা নয়, কিন্তু আমার আত্মা দ্বারা, সর্বশক্তিমান প্রভু বলেন.</w:t>
      </w:r>
    </w:p>
    <w:p/>
    <w:p>
      <w:r xmlns:w="http://schemas.openxmlformats.org/wordprocessingml/2006/main">
        <w:t xml:space="preserve">Obadiah 1:3 তোমার হৃদয়ের অহংকার তোমাকে প্রতারিত করেছে, তুমি যে পাথরের ফাটলে বাস কর, যার বাসস্থান উঁচু; যে মনে মনে বলে, কে আমাকে মাটিতে নামিয়ে আনবে?</w:t>
      </w:r>
    </w:p>
    <w:p/>
    <w:p>
      <w:r xmlns:w="http://schemas.openxmlformats.org/wordprocessingml/2006/main">
        <w:t xml:space="preserve">ওবদিয়া গর্বিতদের সতর্ক করে যে তাদের অহংকার তাদের পতন হবে।</w:t>
      </w:r>
    </w:p>
    <w:p/>
    <w:p>
      <w:r xmlns:w="http://schemas.openxmlformats.org/wordprocessingml/2006/main">
        <w:t xml:space="preserve">1. অহংকার আপনাকে প্রতারিত হতে দেবেন না - ওবদিয়া 1:3</w:t>
      </w:r>
    </w:p>
    <w:p/>
    <w:p>
      <w:r xmlns:w="http://schemas.openxmlformats.org/wordprocessingml/2006/main">
        <w:t xml:space="preserve">2. অহংকার বিপদ - ওবদিয়া 1:3</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ওবদিয়া 1:4 যদিও তুমি ঈগলের মত নিজেকে উন্নীত কর, এবং যদিও তুমি তারার মধ্যে তোমার বাসা বাঁধ, তবুও আমি তোমাকে সেখান থেকে নামিয়ে দেব, সদাপ্রভু বলছেন।</w:t>
      </w:r>
    </w:p>
    <w:p/>
    <w:p>
      <w:r xmlns:w="http://schemas.openxmlformats.org/wordprocessingml/2006/main">
        <w:t xml:space="preserve">ঈশ্বর মানুষকে গর্বিত হতে দেবেন না এবং ভাববেন যে তারা তাঁর উপরে।</w:t>
      </w:r>
    </w:p>
    <w:p/>
    <w:p>
      <w:r xmlns:w="http://schemas.openxmlformats.org/wordprocessingml/2006/main">
        <w:t xml:space="preserve">1: পতনের আগে অহংকার আসে।</w:t>
      </w:r>
    </w:p>
    <w:p/>
    <w:p>
      <w:r xmlns:w="http://schemas.openxmlformats.org/wordprocessingml/2006/main">
        <w:t xml:space="preserve">2: আপনার নিজের উপর আপনার বিশ্বাস রাখুন না, এটি শুধুমাত্র ঈশ্বরের উপর রাখুন।</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গীতসংহিতা 146:3 - "রাজপুত্রদের উপর তোমার আস্থা রাখো না, বা মানবপুত্রের উপর, যাদের কোন সাহায্য নেই।"</w:t>
      </w:r>
    </w:p>
    <w:p/>
    <w:p>
      <w:r xmlns:w="http://schemas.openxmlformats.org/wordprocessingml/2006/main">
        <w:t xml:space="preserve">Obadiah 1:5 যদি চোর তোমার কাছে আসত, যদি রাতের বেলা ডাকাত আসত, (কেমন করে তুমি কেটে গেলে!) তারা কি যথেষ্ট না হওয়া পর্যন্ত চুরি করত না? যদি দ্রাক্ষা সংগ্রহকারীরা তোমার কাছে আসে, তারা কি কিছু আঙ্গুর রেখে যাবে না?</w:t>
      </w:r>
    </w:p>
    <w:p/>
    <w:p>
      <w:r xmlns:w="http://schemas.openxmlformats.org/wordprocessingml/2006/main">
        <w:t xml:space="preserve">চোর-ডাকাতরা ইদোমের লোকদের কাছে এসে তাদের সমস্ত সম্পত্তি নিয়ে গেছে। এমনকি আঙ্গুর সংগ্রহকারীরাও পিছু ছাড়েনি।</w:t>
      </w:r>
    </w:p>
    <w:p/>
    <w:p>
      <w:r xmlns:w="http://schemas.openxmlformats.org/wordprocessingml/2006/main">
        <w:t xml:space="preserve">1. লোভের বিপদ: কীভাবে আমাদের আরও বেশি কিছু পাওয়ার আবেশ আমাদের পতনের দিকে নিয়ে যেতে পারে।</w:t>
      </w:r>
    </w:p>
    <w:p/>
    <w:p>
      <w:r xmlns:w="http://schemas.openxmlformats.org/wordprocessingml/2006/main">
        <w:t xml:space="preserve">2. তৃপ্তির আশীর্বাদ: পর্যাপ্ত থাকার মধ্যে শান্তি এবং আনন্দ খুঁজে পাওয়া।</w:t>
      </w:r>
    </w:p>
    <w:p/>
    <w:p>
      <w:r xmlns:w="http://schemas.openxmlformats.org/wordprocessingml/2006/main">
        <w:t xml:space="preserve">1. হিতোপদেশ 15:16-17 - মহান ধন এবং তা দিয়ে কষ্টের চেয়ে প্রভুর ভয়ে সামান্যই ভাল৷ থমকে যাওয়া ষাঁড় এবং তার সাথে ঘৃণার চেয়ে যেখানে ভালবাসা সেখানে ভেষজ খাবারের রাতের খাবার ভাল।</w:t>
      </w:r>
    </w:p>
    <w:p/>
    <w:p>
      <w:r xmlns:w="http://schemas.openxmlformats.org/wordprocessingml/2006/main">
        <w:t xml:space="preserve">2.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 আমি খ্রীষ্টের মাধ্যমে সব কিছু করতে পারি যা আমাকে শক্তিশালী করে।</w:t>
      </w:r>
    </w:p>
    <w:p/>
    <w:p>
      <w:r xmlns:w="http://schemas.openxmlformats.org/wordprocessingml/2006/main">
        <w:t xml:space="preserve">Obadiah 1:6 এষৌর বিষয়গুলি কেমন করে অনুসন্ধান করা হয়! তার লুকানো জিনিসগুলো কিভাবে খোঁজা হচ্ছে!</w:t>
      </w:r>
    </w:p>
    <w:p/>
    <w:p>
      <w:r xmlns:w="http://schemas.openxmlformats.org/wordprocessingml/2006/main">
        <w:t xml:space="preserve">প্রভু এষৌ এর লুকানো জিনিস খুঁজে বের করা হয়.</w:t>
      </w:r>
    </w:p>
    <w:p/>
    <w:p>
      <w:r xmlns:w="http://schemas.openxmlformats.org/wordprocessingml/2006/main">
        <w:t xml:space="preserve">1. ঈশ্বরের সর্বজ্ঞতা: Esau এর লুকানো জিনিস খুঁজে বের করা</w:t>
      </w:r>
    </w:p>
    <w:p/>
    <w:p>
      <w:r xmlns:w="http://schemas.openxmlformats.org/wordprocessingml/2006/main">
        <w:t xml:space="preserve">2. কর্মের পরিণতি: এষৌ এর কর্ম অনুসন্ধান করা হচ্ছে</w:t>
      </w:r>
    </w:p>
    <w:p/>
    <w:p>
      <w:r xmlns:w="http://schemas.openxmlformats.org/wordprocessingml/2006/main">
        <w:t xml:space="preserve">1. Jeremiah 17:10 - "আমি প্রভু হৃদয় অনুসন্ধান করি এবং মন পরীক্ষা করি, প্রত্যেক মানুষকে তার পথ অনুসারে, তার কাজের ফল অনুসারে দিতে পারি।"</w:t>
      </w:r>
    </w:p>
    <w:p/>
    <w:p>
      <w:r xmlns:w="http://schemas.openxmlformats.org/wordprocessingml/2006/main">
        <w:t xml:space="preserve">2.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Obadiah 1:7 তোমার সংঘের সমস্ত লোক তোমাকে সীমান্ত পর্যন্ত নিয়ে এসেছে; তোমার সঙ্গে শান্তিতে থাকা লোকেরা তোমাকে প্রতারণা করেছে, তোমার বিরুদ্ধে জয়ী হয়েছে; যারা তোমার রুটি খায় তারা তোমার নিচে ক্ষত স্থাপন করেছে; তার মধ্যে কোন বুদ্ধি নেই।</w:t>
      </w:r>
    </w:p>
    <w:p/>
    <w:p>
      <w:r xmlns:w="http://schemas.openxmlformats.org/wordprocessingml/2006/main">
        <w:t xml:space="preserve">এই অনুচ্ছেদটি এমন একটি সময়ের কথা বলে যখন যারা একজন ব্যক্তির সাথে চুক্তিতে ছিল তারা তাদের সাথে বিশ্বাসঘাতকতা করেছে এবং তাদের বড় ক্ষতি করেছে।</w:t>
      </w:r>
    </w:p>
    <w:p/>
    <w:p>
      <w:r xmlns:w="http://schemas.openxmlformats.org/wordprocessingml/2006/main">
        <w:t xml:space="preserve">1: যারা আমাদের বন্ধু হওয়ার ভান করে তাদের থেকে আমাদের সতর্ক থাকা উচিত।</w:t>
      </w:r>
    </w:p>
    <w:p/>
    <w:p>
      <w:r xmlns:w="http://schemas.openxmlformats.org/wordprocessingml/2006/main">
        <w:t xml:space="preserve">2: যারা আমাদের সাথে চুক্তিতে থাকার দাবি করে তাদের সম্পর্কে সতর্ক থাকুন, কারণ তারা আমাদের ক্ষতি করতে পারে।</w:t>
      </w:r>
    </w:p>
    <w:p/>
    <w:p>
      <w:r xmlns:w="http://schemas.openxmlformats.org/wordprocessingml/2006/main">
        <w:t xml:space="preserve">1: হিতোপদেশ 26:24-26 "যে ঘৃণা করে সে তার ঠোঁট দিয়ে ছলনা করে, এবং তার মধ্যে ছলনা রাখে; যখন সে ন্যায্য কথা বলে, তখন তাকে বিশ্বাস করো না: কারণ তার অন্তরে সাতটি জঘন্য কাজ রয়েছে। যার ঘৃণা ছলনা দ্বারা আবৃত থাকে, তার সমস্ত মণ্ডলীর সামনে দুষ্টতা প্রকাশ করা হবে।"</w:t>
      </w:r>
    </w:p>
    <w:p/>
    <w:p>
      <w:r xmlns:w="http://schemas.openxmlformats.org/wordprocessingml/2006/main">
        <w:t xml:space="preserve">2: গীতসংহিতা 41:9 "হ্যাঁ, আমার নিজের পরিচিত বন্ধু, যাকে আমি বিশ্বাস করেছিলাম, যে আমার রুটি খেয়েছিল, সে আমার বিরুদ্ধে তার গোড়ালি তুলেছে।"</w:t>
      </w:r>
    </w:p>
    <w:p/>
    <w:p>
      <w:r xmlns:w="http://schemas.openxmlformats.org/wordprocessingml/2006/main">
        <w:t xml:space="preserve">ওবদিয়া 1:8 সদাপ্রভু বলছেন, আমি কি সেই দিন ইদোমের জ্ঞানী লোকদের এবং এষৌ পর্বত থেকে বুদ্ধিমানদের ধ্বংস করব না?</w:t>
      </w:r>
    </w:p>
    <w:p/>
    <w:p>
      <w:r xmlns:w="http://schemas.openxmlformats.org/wordprocessingml/2006/main">
        <w:t xml:space="preserve">ঈশ্বর ইদোমের জ্ঞানী ও বুদ্ধিমত্তার বিচার করবেন।</w:t>
      </w:r>
    </w:p>
    <w:p/>
    <w:p>
      <w:r xmlns:w="http://schemas.openxmlformats.org/wordprocessingml/2006/main">
        <w:t xml:space="preserve">1. জ্ঞানীদের অত্যধিক আত্মবিশ্বাস: ওবাদিয়ার একটি অধ্যয়ন 1:8</w:t>
      </w:r>
    </w:p>
    <w:p/>
    <w:p>
      <w:r xmlns:w="http://schemas.openxmlformats.org/wordprocessingml/2006/main">
        <w:t xml:space="preserve">2. গর্বিতদের উপর বিচার: ওবাদিয়া 1:8 এর প্রতি একটি প্রতিফলন</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4:6-7 - কিন্তু তিনি আরও অনুগ্রহ দেন। তাই এটা বলে, ঈশ্বর গর্বিতদের বিরোধিতা করেন, কিন্তু নম্রদের অনুগ্রহ দেন। তাই ঈশ্বরের কাছে আত্মসমর্পণ করুন। শয়তান জরিমানা, এবং তিনি আপনার কাছ থেকে পালিয়ে যাবে।</w:t>
      </w:r>
    </w:p>
    <w:p/>
    <w:p>
      <w:r xmlns:w="http://schemas.openxmlformats.org/wordprocessingml/2006/main">
        <w:t xml:space="preserve">ওবদিয়া 1:9 হে তেমন, তোমার পরাক্রমশালীরা ভয় পাবে, যাতে এষৌ পর্বতের প্রত্যেকটি বধের মাধ্যমে কেটে ফেলা হয়।</w:t>
      </w:r>
    </w:p>
    <w:p/>
    <w:p>
      <w:r xmlns:w="http://schemas.openxmlformats.org/wordprocessingml/2006/main">
        <w:t xml:space="preserve">তেমনের এষৌর পরাক্রমশালীদের ধ্বংস করা হবে যাতে এষৌর সমগ্র পর্বতটি নিশ্চিহ্ন করা যায়।</w:t>
      </w:r>
    </w:p>
    <w:p/>
    <w:p>
      <w:r xmlns:w="http://schemas.openxmlformats.org/wordprocessingml/2006/main">
        <w:t xml:space="preserve">1. বিদ্রোহের পরিণতি: এষৌর পরাক্রমশালী পুরুষদের ঈশ্বরের শাস্তি</w:t>
      </w:r>
    </w:p>
    <w:p/>
    <w:p>
      <w:r xmlns:w="http://schemas.openxmlformats.org/wordprocessingml/2006/main">
        <w:t xml:space="preserve">2. ঈশ্বরের সার্বভৌমত্ব: ঐশ্বরিক ন্যায়বিচার বোঝা</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হিব্রু 10:30 - "কারণ আমরা তাকে জানি যিনি বলেছেন, প্রতিশোধ নেওয়া আমার; আমি শোধ করব এবং আবার, প্রভু তাঁর লোকদের বিচার করবেন।</w:t>
      </w:r>
    </w:p>
    <w:p/>
    <w:p>
      <w:r xmlns:w="http://schemas.openxmlformats.org/wordprocessingml/2006/main">
        <w:t xml:space="preserve">ওবদিয়া 1:10 তোমার ভাই যাকোবের প্রতি তোমার অত্যাচার লজ্জা তোমাকে ঢেকে রাখবে এবং তুমি চিরকালের জন্য ধ্বংস হয়ে যাবে।</w:t>
      </w:r>
    </w:p>
    <w:p/>
    <w:p>
      <w:r xmlns:w="http://schemas.openxmlformats.org/wordprocessingml/2006/main">
        <w:t xml:space="preserve">অনুচ্ছেদটি তাদের ভাইদের উপর যারা অত্যাচার করে তাদের উপর ঈশ্বরের বিচারের কথা বলে।</w:t>
      </w:r>
    </w:p>
    <w:p/>
    <w:p>
      <w:r xmlns:w="http://schemas.openxmlformats.org/wordprocessingml/2006/main">
        <w:t xml:space="preserve">1: যারা তাদের ভাইদের বিরুদ্ধে সীমালঙ্ঘন করে তাদের প্রতি ঈশ্বরের বিচার ন্যায়সঙ্গত এবং দেওয়া হবে।</w:t>
      </w:r>
    </w:p>
    <w:p/>
    <w:p>
      <w:r xmlns:w="http://schemas.openxmlformats.org/wordprocessingml/2006/main">
        <w:t xml:space="preserve">2: ঈশ্বরের অনুগ্রহ ও করুণা তাদের জন্য প্রসারিত যারা নিপীড়িত, তাদের অত্যাচারীদের জন্য নয়।</w:t>
      </w:r>
    </w:p>
    <w:p/>
    <w:p>
      <w:r xmlns:w="http://schemas.openxmlformats.org/wordprocessingml/2006/main">
        <w:t xml:space="preserve">1: জেমস 2:13 কেননা যে করুণা দেখায় নি তার বিচার করুণাহীন। রহমত বিচারের উপর জয়লাভ করে।</w:t>
      </w:r>
    </w:p>
    <w:p/>
    <w:p>
      <w:r xmlns:w="http://schemas.openxmlformats.org/wordprocessingml/2006/main">
        <w:t xml:space="preserve">2: রোমানস 12:19 প্রিয়, কখনও নিজেদের প্রতিশোধ নিও না, কিন্তু ঈশ্বরের ক্রোধের উপর ছেড়ে দাও, কারণ লেখা আছে, প্রতিশোধ নেওয়া আমার, আমি শোধ করব, প্রভু বলেছেন।</w:t>
      </w:r>
    </w:p>
    <w:p/>
    <w:p>
      <w:r xmlns:w="http://schemas.openxmlformats.org/wordprocessingml/2006/main">
        <w:t xml:space="preserve">ওবদিয়া 1:11 যেদিন তুমি ওপারে দাঁড়িয়ে ছিলে, যেদিন বিদেশীরা তাঁহার বাহিনীকে বন্দী করিয়া লইয়া গেল, এবং বিদেশীরা তাঁহার দ্বারে প্রবেশ করিল, এবং যিরূশালেমের উপরে গুলি ছুড়িয়াছিল, এমনকি তুমিও তাহাদের মধ্যে একজন ছিলে।</w:t>
      </w:r>
    </w:p>
    <w:p/>
    <w:p>
      <w:r xmlns:w="http://schemas.openxmlformats.org/wordprocessingml/2006/main">
        <w:t xml:space="preserve">বিদেশীরা জেরুজালেমের সৈন্যদের নিয়ে গেল এবং শহরের উপর গুলি ছুঁড়ল। ওবাদিয়া তাদের তিরস্কার করেন যারা অন্য দিকে ছিল এবং অপরিচিতদের একটি অংশ ছিল।</w:t>
      </w:r>
    </w:p>
    <w:p/>
    <w:p>
      <w:r xmlns:w="http://schemas.openxmlformats.org/wordprocessingml/2006/main">
        <w:t xml:space="preserve">1. ঈশ্বরের শাসন এবং পাপের জন্য তিরস্কার - ওবদিয়া 1:11</w:t>
      </w:r>
    </w:p>
    <w:p/>
    <w:p>
      <w:r xmlns:w="http://schemas.openxmlformats.org/wordprocessingml/2006/main">
        <w:t xml:space="preserve">2. ভুল দিকে দাঁড়ানোর বিপদ - ওবদিয়া 1:11</w:t>
      </w:r>
    </w:p>
    <w:p/>
    <w:p>
      <w:r xmlns:w="http://schemas.openxmlformats.org/wordprocessingml/2006/main">
        <w:t xml:space="preserve">1. ইশাইয়া 45:9 - ধিক তাকে যে তার সৃষ্টিকর্তার সাথে লড়াই করে! মাটির মৃৎপাত্রের সাথে পাত্রেরা লড়াই করুক। মাটি কি তাকে বলবে যে এটি তৈরি করে, তুমি কি তৈরি কর? নাকি তোমার কাজ, তার কোন হাত নেই?</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Obadiah 1:12 কিন্তু তোমার ভাই যেদিন পরকীয়া হয়েছিল, সেই দিন তোমার দিকে তাকাতে হবে না; যিহূদা-সন্তানদের ধ্বংসের দিনে তোমার আনন্দ করা উচিত ছিল না। দুঃখের দিনেও গর্ব করে কথা বলা উচিত নয়।</w:t>
      </w:r>
    </w:p>
    <w:p/>
    <w:p>
      <w:r xmlns:w="http://schemas.openxmlformats.org/wordprocessingml/2006/main">
        <w:t xml:space="preserve">ওবাদিয়া অন্যদের দুঃখকষ্টে আনন্দ করার বিরুদ্ধে সতর্ক করেছিলেন, বিশেষ করে যখন তারা কষ্টে থাকে।</w:t>
      </w:r>
    </w:p>
    <w:p/>
    <w:p>
      <w:r xmlns:w="http://schemas.openxmlformats.org/wordprocessingml/2006/main">
        <w:t xml:space="preserve">1. অন্যের দুর্ভাগ্যে আনন্দ করার বিপদ</w:t>
      </w:r>
    </w:p>
    <w:p/>
    <w:p>
      <w:r xmlns:w="http://schemas.openxmlformats.org/wordprocessingml/2006/main">
        <w:t xml:space="preserve">2. কষ্টের সময়ে সমবেদনা দেখানোর আশীর্বাদ</w:t>
      </w:r>
    </w:p>
    <w:p/>
    <w:p>
      <w:r xmlns:w="http://schemas.openxmlformats.org/wordprocessingml/2006/main">
        <w:t xml:space="preserve">1. ম্যাথিউ 5:7 - ধন্য তারা করুণাময়, কারণ তাদের করুণা করা হবে।</w:t>
      </w:r>
    </w:p>
    <w:p/>
    <w:p>
      <w:r xmlns:w="http://schemas.openxmlformats.org/wordprocessingml/2006/main">
        <w:t xml:space="preserve">2. হিতোপদেশ 17:5 - যে ব্যক্তি দরিদ্রদের উপহাস করে সে তাদের সৃষ্টিকর্তার প্রতি অবজ্ঞা প্রদর্শন করে; যে কেউ দুর্যোগের উপর গর্ব করে সে শাস্তির বাইরে থাকবে না।</w:t>
      </w:r>
    </w:p>
    <w:p/>
    <w:p>
      <w:r xmlns:w="http://schemas.openxmlformats.org/wordprocessingml/2006/main">
        <w:t xml:space="preserve">Obadiah 1:13 আমার লোকদের বিপদের দিনে তোমার দরজায় প্রবেশ করা উচিত ছিল না; হ্যাঁ, তাদের বিপদের দিনে তাদের কষ্টের দিকে তোমার দৃষ্টিপাত করা উচিত ছিল না, তাদের দুর্দশার দিনে তাদের সম্পদের উপর হাত রাখা উচিত ছিল না;</w:t>
      </w:r>
    </w:p>
    <w:p/>
    <w:p>
      <w:r xmlns:w="http://schemas.openxmlformats.org/wordprocessingml/2006/main">
        <w:t xml:space="preserve">ওবাদিয়া ভুক্তভোগী লোকেদের প্রবেশ এবং সুবিধা নেওয়ার বিরুদ্ধে সতর্ক করেছেন।</w:t>
      </w:r>
    </w:p>
    <w:p/>
    <w:p>
      <w:r xmlns:w="http://schemas.openxmlformats.org/wordprocessingml/2006/main">
        <w:t xml:space="preserve">1. দুর্বলদের সুবিধা নেওয়ার বিরুদ্ধে ঈশ্বরের সতর্কতা</w:t>
      </w:r>
    </w:p>
    <w:p/>
    <w:p>
      <w:r xmlns:w="http://schemas.openxmlformats.org/wordprocessingml/2006/main">
        <w:t xml:space="preserve">2. যারা কষ্টের সময় তাদের জন্য সমবেদনা</w:t>
      </w:r>
    </w:p>
    <w:p/>
    <w:p>
      <w:r xmlns:w="http://schemas.openxmlformats.org/wordprocessingml/2006/main">
        <w:t xml:space="preserve">1. ম্যাথু 25:31-46 - যীশু এইগুলির মধ্যে সবচেয়ে কম যত্ন নেওয়ার বিষয়ে শিক্ষা দিচ্ছেন</w:t>
      </w:r>
    </w:p>
    <w:p/>
    <w:p>
      <w:r xmlns:w="http://schemas.openxmlformats.org/wordprocessingml/2006/main">
        <w:t xml:space="preserve">2. হিতোপদেশ 21:13 - যারা দরিদ্রদের কান্নার জন্য তাদের কান বন্ধ করে, সেও চিৎকার করবে এবং উত্তর পাবে না।</w:t>
      </w:r>
    </w:p>
    <w:p/>
    <w:p>
      <w:r xmlns:w="http://schemas.openxmlformats.org/wordprocessingml/2006/main">
        <w:t xml:space="preserve">Obadiah 1:14 তার মধ্যে যারা পালাতে পেরেছিল তাদের কেটে ফেলার জন্য তোমার ক্রসওয়েতে দাঁড়ানো উচিত নয়; তার মধ্যে যারা কষ্টের দিনে বেঁচে ছিল তাদেরও তোমার সমর্পণ করা উচিত নয়।</w:t>
      </w:r>
    </w:p>
    <w:p/>
    <w:p>
      <w:r xmlns:w="http://schemas.openxmlformats.org/wordprocessingml/2006/main">
        <w:t xml:space="preserve">মানুষকে কষ্ট ও কষ্টের হাত থেকে বাঁচানোর চেষ্টা করা ঈশ্বর অনুমোদন করেন না।</w:t>
      </w:r>
    </w:p>
    <w:p/>
    <w:p>
      <w:r xmlns:w="http://schemas.openxmlformats.org/wordprocessingml/2006/main">
        <w:t xml:space="preserve">1: আমাদের অন্যের মুক্তির পথে দাঁড়ানো উচিত নয়।</w:t>
      </w:r>
    </w:p>
    <w:p/>
    <w:p>
      <w:r xmlns:w="http://schemas.openxmlformats.org/wordprocessingml/2006/main">
        <w:t xml:space="preserve">2: আমাদের আরাম এবং শান্তি খুঁজে পেতে অন্যদের আটকানোর চেষ্টা করা উচিত নয়।</w:t>
      </w:r>
    </w:p>
    <w:p/>
    <w:p>
      <w:r xmlns:w="http://schemas.openxmlformats.org/wordprocessingml/2006/main">
        <w:t xml:space="preserve">1: ম্যাথু 5:44-45 - "আপনার শত্রুদের ভালবাসুন এবং যারা আপনাকে অত্যাচার করে তাদের জন্য প্রার্থনা করুন, যাতে আপনি স্বর্গে আপনার পিতার সন্তান হতে পারেন।"</w:t>
      </w:r>
    </w:p>
    <w:p/>
    <w:p>
      <w:r xmlns:w="http://schemas.openxmlformats.org/wordprocessingml/2006/main">
        <w:t xml:space="preserve">2: রোমানস 12:17-21 - "কাউকে মন্দের জন্য মন্দের প্রতিশোধ দেবেন না। প্রত্যেকের চোখে যা সঠিক তা করতে সতর্ক থাকুন। যদি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প্রতিশোধ দেব,' প্রভু বলেছেন: বিপরীতে: 'আপনার শত্রু যদি ক্ষুধার্ত হয় তবে তাকে খাওয়াও। ;যদি সে তৃষ্ণার্ত হয় তবে তাকে কিছু পান করতে দাও, এটা করলে তুমি তার মাথায় জ্বলন্ত কয়লার স্তূপ করবে।' মন্দের দ্বারা পরাস্ত হয়ো না, মন্দকে ভালোর দ্বারা পরাস্ত কর।"</w:t>
      </w:r>
    </w:p>
    <w:p/>
    <w:p>
      <w:r xmlns:w="http://schemas.openxmlformats.org/wordprocessingml/2006/main">
        <w:t xml:space="preserve">ওবদিয়া 1:15 কারণ সমস্ত জাতিদের কাছে সদাপ্রভুর দিন আসছে; তুমি যেমন করেছ, তোমার প্রতিও তাই হবে; তোমার পুরস্কার তোমার নিজের মাথায় ফিরে আসবে।</w:t>
      </w:r>
    </w:p>
    <w:p/>
    <w:p>
      <w:r xmlns:w="http://schemas.openxmlformats.org/wordprocessingml/2006/main">
        <w:t xml:space="preserve">সদাপ্রভুর দিন ঘনিয়ে এসেছে এবং প্রত্যেককে তাদের কাজ অনুসারে শাস্তি দেওয়া হবে।</w:t>
      </w:r>
    </w:p>
    <w:p/>
    <w:p>
      <w:r xmlns:w="http://schemas.openxmlformats.org/wordprocessingml/2006/main">
        <w:t xml:space="preserve">1. ঈশ্বর ন্যায্য এবং সঠিকভাবে সমস্ত মানুষের বিচার করবেন</w:t>
      </w:r>
    </w:p>
    <w:p/>
    <w:p>
      <w:r xmlns:w="http://schemas.openxmlformats.org/wordprocessingml/2006/main">
        <w:t xml:space="preserve">2. আমাদের অবশ্যই সৎভাবে বাঁচতে হবে এবং অন্যদের জন্য ন্যায়বিচার খুঁজতে হবে</w:t>
      </w:r>
    </w:p>
    <w:p/>
    <w:p>
      <w:r xmlns:w="http://schemas.openxmlformats.org/wordprocessingml/2006/main">
        <w:t xml:space="preserve">1. রোমানস 2: 6-8 - ঈশ্বর প্রত্যেককে তার কাজ অনুসারে প্রতিদান দেবেন: যারা ভাল কাজ করার অধ্যবসায় দ্বারা গৌরব, সম্মান এবং অমরত্ব, অনন্ত জীবন কামনা করে; কিন্তু যারা স্বার্থপর উচ্চাভিলাষী এবং সত্য মানে না, কিন্তু অধার্মিকতা, ক্রোধ এবং ক্রোধ মেনে চলে।</w:t>
      </w:r>
    </w:p>
    <w:p/>
    <w:p>
      <w:r xmlns:w="http://schemas.openxmlformats.org/wordprocessingml/2006/main">
        <w:t xml:space="preserve">2. গালাতীয় 6:7-8 - প্রতারিত হবেন না, ঈশ্বরকে উপহাস করা হয় না; কারণ মানুষ যা কিছু বপন করে, তা-ই কাটবে৷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ওবদিয়া 1:16 কেননা তোমরা যেমন আমার পবিত্র পর্বতে মদ্যপান করেছিলে, তেমনি সমস্ত জাতি নিরন্তর পান করবে, হ্যাঁ, তারা পান করবে এবং তারা গিলে ফেলবে, এবং তারা এমন হবে যেন তারা ছিল না।</w:t>
      </w:r>
    </w:p>
    <w:p/>
    <w:p>
      <w:r xmlns:w="http://schemas.openxmlformats.org/wordprocessingml/2006/main">
        <w:t xml:space="preserve">সমস্ত জাতি তাদের পাপের জন্য একই পরিণতি ভোগ করবে যেমনটি ইস্রায়েলীয়রা ভোগ করেছে।</w:t>
      </w:r>
    </w:p>
    <w:p/>
    <w:p>
      <w:r xmlns:w="http://schemas.openxmlformats.org/wordprocessingml/2006/main">
        <w:t xml:space="preserve">1: সমস্ত মানুষকে তাদের পাপের ফল ভোগ করতে হবে, তারা যেই হোক না কেন।</w:t>
      </w:r>
    </w:p>
    <w:p/>
    <w:p>
      <w:r xmlns:w="http://schemas.openxmlformats.org/wordprocessingml/2006/main">
        <w:t xml:space="preserve">2: ঈশ্বর সকল মানুষকে সমানভাবে বিচার করেন এবং কোন জাতির প্রতি পক্ষপাতিত্ব দেখান না।</w:t>
      </w:r>
    </w:p>
    <w:p/>
    <w:p>
      <w:r xmlns:w="http://schemas.openxmlformats.org/wordprocessingml/2006/main">
        <w:t xml:space="preserve">1: ম্যাথু 7:2 - "কারণ যে বিচারে তোমরা বিচার করবে, তোমাদের বিচার করা হবে: আর যে পরিমাপে তোমরা মাপবে, তা আবার তোমাদের কাছে মাপা হবে।"</w:t>
      </w:r>
    </w:p>
    <w:p/>
    <w:p>
      <w:r xmlns:w="http://schemas.openxmlformats.org/wordprocessingml/2006/main">
        <w:t xml:space="preserve">2: গালাতীয় 6:7 - "প্রতারিত হবেন না; ঈশ্বরকে উপহাস করা হয় না, কারণ মানুষ যা কিছু বপন করে, সে তা কাটবে।"</w:t>
      </w:r>
    </w:p>
    <w:p/>
    <w:p>
      <w:r xmlns:w="http://schemas.openxmlformats.org/wordprocessingml/2006/main">
        <w:t xml:space="preserve">Obadiah 1:17 কিন্তু সিয়োন পর্বতে মুক্তি হবে, এবং পবিত্রতা থাকবে; এবং যাকোবের পরিবার তাদের সম্পত্তি অধিকার করবে।</w:t>
      </w:r>
    </w:p>
    <w:p/>
    <w:p>
      <w:r xmlns:w="http://schemas.openxmlformats.org/wordprocessingml/2006/main">
        <w:t xml:space="preserve">মুক্তি এবং পবিত্রতা জিওন পর্বতে পাওয়া যাবে এবং জ্যাকবের ঘর তাদের সম্পত্তি পাবে।</w:t>
      </w:r>
    </w:p>
    <w:p/>
    <w:p>
      <w:r xmlns:w="http://schemas.openxmlformats.org/wordprocessingml/2006/main">
        <w:t xml:space="preserve">1. জিওন পর্বতে মুক্তি এবং পবিত্রতার প্রতিশ্রুতি</w:t>
      </w:r>
    </w:p>
    <w:p/>
    <w:p>
      <w:r xmlns:w="http://schemas.openxmlformats.org/wordprocessingml/2006/main">
        <w:t xml:space="preserve">2. জ্যাকব এর ন্যায্য অধিকার হাউস</w:t>
      </w:r>
    </w:p>
    <w:p/>
    <w:p>
      <w:r xmlns:w="http://schemas.openxmlformats.org/wordprocessingml/2006/main">
        <w:t xml:space="preserve">1. ইশাইয়া 1:27 সিয়োন ন্যায়বিচারের সাথে মুক্তি পাবে এবং তার ধর্মান্তরিত হবে</w:t>
      </w:r>
    </w:p>
    <w:p/>
    <w:p>
      <w:r xmlns:w="http://schemas.openxmlformats.org/wordprocessingml/2006/main">
        <w:t xml:space="preserve">2. ইশাইয়া 62:1 সিয়োনের জন্য আমি আমার শান্তি রাখব না, এবং জেরুজালেমের জন্য আমি বিশ্রাম নেব না, যতক্ষণ না তার ধার্মিকতা উজ্জ্বলতার মতো বেরিয়ে আসে এবং তার পরিত্রাণ একটি প্রদীপের মতো জ্বলে ওঠে।</w:t>
      </w:r>
    </w:p>
    <w:p/>
    <w:p>
      <w:r xmlns:w="http://schemas.openxmlformats.org/wordprocessingml/2006/main">
        <w:t xml:space="preserve">ওবদিয়া 1:18 আর যাকোবের কুল হবে আগুন, যোষেফের কুল হবে শিখা, আর এষৌর কুল হবে খড়ের মত, এবং তারা তাদের মধ্যে জ্বলবে এবং তাদের গ্রাস করবে; আর এষৌর বংশের কোন অবশিষ্ট থাকবে না; কারণ প্রভু এই কথা বলেছেন|</w:t>
      </w:r>
    </w:p>
    <w:p/>
    <w:p>
      <w:r xmlns:w="http://schemas.openxmlformats.org/wordprocessingml/2006/main">
        <w:t xml:space="preserve">জ্যাকব, যোষেফ এবং এষৌর বাড়ীর বিচার প্রভুর দ্বারা হবে, এবং এষৌর পরিবারের কোন অবশিষ্ট থাকবে না।</w:t>
      </w:r>
    </w:p>
    <w:p/>
    <w:p>
      <w:r xmlns:w="http://schemas.openxmlformats.org/wordprocessingml/2006/main">
        <w:t xml:space="preserve">1. ঈশ্বরের বিচার অনিবার্য</w:t>
      </w:r>
    </w:p>
    <w:p/>
    <w:p>
      <w:r xmlns:w="http://schemas.openxmlformats.org/wordprocessingml/2006/main">
        <w:t xml:space="preserve">2. ঈশ্বরের অবাধ্যতার পরিণতি</w:t>
      </w:r>
    </w:p>
    <w:p/>
    <w:p>
      <w:r xmlns:w="http://schemas.openxmlformats.org/wordprocessingml/2006/main">
        <w:t xml:space="preserve">1. রোমানস 2:5-6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গীতসংহিতা 75:7 (কিন্তু এটি ঈশ্বর যিনি বিচার সম্পাদন করেন, একটিকে নামিয়ে দেন এবং অন্যটিকে উপরে তোলেন৷)</w:t>
      </w:r>
    </w:p>
    <w:p/>
    <w:p>
      <w:r xmlns:w="http://schemas.openxmlformats.org/wordprocessingml/2006/main">
        <w:t xml:space="preserve">Obadiah 1:19 এবং দক্ষিণের লোকেরা এষৌ পর্বত অধিকার করবে; এবং তারা সমতল পলেষ্টীয়দের; এবং তারা ইফ্রয়িমের ক্ষেত্র এবং শমরিয়ার ক্ষেত্র অধিকার করবে; এবং বিন্যামীন গিলিয়দ অধিকার করবে।</w:t>
      </w:r>
    </w:p>
    <w:p/>
    <w:p>
      <w:r xmlns:w="http://schemas.openxmlformats.org/wordprocessingml/2006/main">
        <w:t xml:space="preserve">দক্ষিণের লোকেরা এষৌ, পলেষ্টীয়, ইফ্রয়িম ও শমরিয়ার দেশ অধিকার করবে এবং বিন্যামীনরা গিলিয়দ অধিকার করবে।</w:t>
      </w:r>
    </w:p>
    <w:p/>
    <w:p>
      <w:r xmlns:w="http://schemas.openxmlformats.org/wordprocessingml/2006/main">
        <w:t xml:space="preserve">1. ঈশ্বরের প্রতিশ্রুতি সত্য এবং পরিপূর্ণ - ওবদিয়া 1:19</w:t>
      </w:r>
    </w:p>
    <w:p/>
    <w:p>
      <w:r xmlns:w="http://schemas.openxmlformats.org/wordprocessingml/2006/main">
        <w:t xml:space="preserve">2. ঈশ্বরের বিশ্বস্ততার উপর আস্থা রাখার গুরুত্ব - ওবদিয়া 1:19</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Obadiah 1:20 এবং ইস্রায়েল-সন্তানদের এই সৈন্যদলের বন্দিত্ব কনানীয়দের অধিকার করবে, এমনকি সারিফত পর্যন্ত; এবং জেরুজালেমের বন্দীদশা, সেফরাদে অবস্থিত, দক্ষিণের শহরগুলি অধিকার করবে৷</w:t>
      </w:r>
    </w:p>
    <w:p/>
    <w:p>
      <w:r xmlns:w="http://schemas.openxmlformats.org/wordprocessingml/2006/main">
        <w:t xml:space="preserve">ইস্রায়েল-সন্তানরা সারিফথ সহ কেনানীয়দের দেশ অধিকার করবে এবং জেরুজালেমের বন্দীরা দক্ষিণের শহরগুলি অধিকার করবে।</w:t>
      </w:r>
    </w:p>
    <w:p/>
    <w:p>
      <w:r xmlns:w="http://schemas.openxmlformats.org/wordprocessingml/2006/main">
        <w:t xml:space="preserve">1. বিশ্বাস রাখুন: ইস্রায়েলীয়দের কাছে ঈশ্বরের জমির প্রতিশ্রুতি</w:t>
      </w:r>
    </w:p>
    <w:p/>
    <w:p>
      <w:r xmlns:w="http://schemas.openxmlformats.org/wordprocessingml/2006/main">
        <w:t xml:space="preserve">2. বন্দিত্বের সময়ে ঈশ্বরের বিধান</w:t>
      </w:r>
    </w:p>
    <w:p/>
    <w:p>
      <w:r xmlns:w="http://schemas.openxmlformats.org/wordprocessingml/2006/main">
        <w:t xml:space="preserve">1. Joshua 1:3-5 তোমার পায়ের তলায় যে সব জায়গা মাড়াবে, আমি তোমাকে দিয়েছি, যেমন আমি মোশিকে বলেছিলাম। মরুভূমি এবং এই লেবানন থেকে মহান নদী, ইউফ্রেটিস নদী, হিট্টীয়দের সমস্ত দেশ এবং সূর্যাস্তের দিকে মহা সমুদ্র পর্যন্ত, আপনার উপকূল হবে। তোমার জীবনের সমস্ত দিন কেউ তোমার সামনে দাঁড়াতে পারবে না৷ আমি যেমন মোশির সঙ্গে ছিলাম, তেমনি তোমার সঙ্গে থাকব৷</w:t>
      </w:r>
    </w:p>
    <w:p/>
    <w:p>
      <w:r xmlns:w="http://schemas.openxmlformats.org/wordprocessingml/2006/main">
        <w:t xml:space="preserve">2. 2 করিন্থিয়ানস 8:9 কারণ তোমরা আমাদের প্রভু যীশু খ্রীষ্টের অনুগ্রহ জানো যে, যদিও তিনি ধনী ছিলেন, তবুও তোমাদের জন্য তিনি দরিদ্র হয়েছিলেন, যাতে তোমরা তাঁর দারিদ্র্যের মধ্য দিয়ে ধনী হতে পার৷</w:t>
      </w:r>
    </w:p>
    <w:p/>
    <w:p>
      <w:r xmlns:w="http://schemas.openxmlformats.org/wordprocessingml/2006/main">
        <w:t xml:space="preserve">Obadiah 1:21 এবং উদ্ধারকারীরা এষৌ পর্বতের বিচার করতে সিয়োন পর্বতে আসবেন; আর রাজ্য প্রভুরই হবে৷</w:t>
      </w:r>
    </w:p>
    <w:p/>
    <w:p>
      <w:r xmlns:w="http://schemas.openxmlformats.org/wordprocessingml/2006/main">
        <w:t xml:space="preserve">রাজ্য প্রভুর হবে এবং ত্রাণকর্তারা এষৌ পর্বতের বিচার করতে সিয়োন পর্বতে উঠবে।</w:t>
      </w:r>
    </w:p>
    <w:p/>
    <w:p>
      <w:r xmlns:w="http://schemas.openxmlformats.org/wordprocessingml/2006/main">
        <w:t xml:space="preserve">1. ঈশ্বরের সার্বভৌমত্ব: ঈশ্বরের রাজ্য কিভাবে সর্বোচ্চ রাজত্ব করবে</w:t>
      </w:r>
    </w:p>
    <w:p/>
    <w:p>
      <w:r xmlns:w="http://schemas.openxmlformats.org/wordprocessingml/2006/main">
        <w:t xml:space="preserve">2. ত্রাণকর্তাদের আগমন: এষাউ পর্বতের বিচারের জন্য প্রস্তুতি</w:t>
      </w:r>
    </w:p>
    <w:p/>
    <w:p>
      <w:r xmlns:w="http://schemas.openxmlformats.org/wordprocessingml/2006/main">
        <w:t xml:space="preserve">1. ইশাইয়া 11:4-5 -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দুষ্টদের বধ করেন। ধার্মিকতা হবে তার কোমরের কোমরবন্ধনী, আর বিশ্বস্ততা হবে তার লাগামের কোমরে বাঁধা।</w:t>
      </w:r>
    </w:p>
    <w:p/>
    <w:p>
      <w:r xmlns:w="http://schemas.openxmlformats.org/wordprocessingml/2006/main">
        <w:t xml:space="preserve">2. গীতসংহিতা 132:13-14 - কারণ প্রভু সিয়োনকে মনোনীত করেছেন; তিনি তার বাসস্থানের জন্য এটি কামনা করেছেন। এই চিরকালের জন্য আমার বিশ্রাম: আমি এখানে বাস করব; কারণ আমি এটা কামনা করেছি।</w:t>
      </w:r>
    </w:p>
    <w:p/>
    <w:p>
      <w:r xmlns:w="http://schemas.openxmlformats.org/wordprocessingml/2006/main">
        <w:t xml:space="preserve">যোনা অধ্যায় 1 যোনার গল্প বলে, একজন ভাববাদী যিনি নিনেভেহ শহরে গিয়ে বিচারের বার্তা দেওয়ার জন্য ঈশ্বরের আদেশ থেকে পালিয়ে যাওয়ার চেষ্টা করেছিলেন। অধ্যায়টি জোনার অবাধ্যতা, সমুদ্রে পরবর্তী ঝড় এবং জাহাজ ও এর ক্রুকে বাঁচাতে জোনার শেষ বলিদানকে তুলে ধরে।</w:t>
      </w:r>
    </w:p>
    <w:p/>
    <w:p>
      <w:r xmlns:w="http://schemas.openxmlformats.org/wordprocessingml/2006/main">
        <w:t xml:space="preserve">1ম অনুচ্ছেদ: অধ্যায় শুরু হয় যোনাকে মহান নগরী নিনেভে যাওয়ার এবং এর দুষ্টতার বিরুদ্ধে ঘোষণা করার জন্য ঈশ্বরের আদেশ দিয়ে। যাইহোক, যোনা অবাধ্য হন এবং প্রভুর উপস্থিতি থেকে পালিয়ে যান, বিপরীত দিকে যাওয়া একটি জাহাজে চড়ে (যোনা 1:1-3)।</w:t>
      </w:r>
    </w:p>
    <w:p/>
    <w:p>
      <w:r xmlns:w="http://schemas.openxmlformats.org/wordprocessingml/2006/main">
        <w:t xml:space="preserve">2য় অনুচ্ছেদ: অধ্যায়টি সমুদ্রে উত্থিত একটি বিশাল ঝড়কে চিত্রিত করে, যা জাহাজটিকে ভেঙে ফেলার হুমকি দেয়। জাহাজের নাবিকরা সাহায্যের জন্য তাদের নিজের দেবতাদের কাছে চিৎকার করে, যখন যোনা ডেকের নীচে ঘুমাচ্ছে (যোনা 1:4-6)।</w:t>
      </w:r>
    </w:p>
    <w:p/>
    <w:p>
      <w:r xmlns:w="http://schemas.openxmlformats.org/wordprocessingml/2006/main">
        <w:t xml:space="preserve">3য় অনুচ্ছেদ: অধ্যায়টি প্রকাশ করে যে ঝড়ের জন্য কে দায়ী তা নির্ধারণ করার জন্য নাবিকরা লোটা ফেলে এবং লোটা ইউনাহের উপর পড়ে। তারা জোনাহকে তার পরিচয় এবং তার কর্ম সম্পর্কে প্রশ্ন করে এবং যোনা স্বীকার করে যে সে ঈশ্বরের কাছ থেকে পালিয়ে যাচ্ছে (যোনা 1:7-10)।</w:t>
      </w:r>
    </w:p>
    <w:p/>
    <w:p>
      <w:r xmlns:w="http://schemas.openxmlformats.org/wordprocessingml/2006/main">
        <w:t xml:space="preserve">4র্থ অনুচ্ছেদ: অধ্যায়টি ঝড় ক্রমাগত ক্রুদ্ধ হওয়ার সাথে সাথে নাবিকদের ক্রমবর্ধমান ভয় এবং হতাশার বর্ণনা দেয়। জোনাহ পরামর্শ দেয় যে তারা তাকে সমুদ্রে ফেলে দেয়, বিশ্বাস করে যে তার অবাধ্যতা ঝড়ের কারণ। অনিচ্ছায়, নাবিকরা জোনাহকে জলে ফেলে দেয় এবং সমুদ্র শান্ত হয়ে যায় (যোনা 1:11-15)।</w:t>
      </w:r>
    </w:p>
    <w:p/>
    <w:p>
      <w:r xmlns:w="http://schemas.openxmlformats.org/wordprocessingml/2006/main">
        <w:t xml:space="preserve">5ম অনুচ্ছেদ: অধ্যায়টি ঈশ্বরের করুণা প্রদর্শনের সাথে শেষ হয়েছে। একটি বড় মাছ জোনাহকে গ্রাস করে, এবং তিনি তিন দিন এবং তিন রাত মাছের ভিতরে থাকেন (যোনা 1:17)।</w:t>
      </w:r>
    </w:p>
    <w:p/>
    <w:p>
      <w:r xmlns:w="http://schemas.openxmlformats.org/wordprocessingml/2006/main">
        <w:t xml:space="preserve">সংক্ষেপে,</w:t>
      </w:r>
    </w:p>
    <w:p>
      <w:r xmlns:w="http://schemas.openxmlformats.org/wordprocessingml/2006/main">
        <w:t xml:space="preserve">জোনাহ অধ্যায় 1 জোনার অবাধ্যতার গল্প বলে, সমুদ্রে ঝড়, এবং জাহাজ এবং এর ক্রুদের বাঁচাতে জোনার বলিদান।</w:t>
      </w:r>
    </w:p>
    <w:p/>
    <w:p>
      <w:r xmlns:w="http://schemas.openxmlformats.org/wordprocessingml/2006/main">
        <w:t xml:space="preserve">যোনাকে নিনেভে যাওয়ার জন্য ঈশ্বরের আদেশ এবং যোনার অবাধ্যতা।</w:t>
      </w:r>
    </w:p>
    <w:p>
      <w:r xmlns:w="http://schemas.openxmlformats.org/wordprocessingml/2006/main">
        <w:t xml:space="preserve">প্রভুর উপস্থিতি থেকে পালাতে জোনাহ এর প্রচেষ্টা.</w:t>
      </w:r>
    </w:p>
    <w:p>
      <w:r xmlns:w="http://schemas.openxmlformats.org/wordprocessingml/2006/main">
        <w:t xml:space="preserve">সমুদ্রে যে ঝড় ওঠে, জাহাজকে হুমকি দেয়।</w:t>
      </w:r>
    </w:p>
    <w:p>
      <w:r xmlns:w="http://schemas.openxmlformats.org/wordprocessingml/2006/main">
        <w:t xml:space="preserve">নাবিকদের তাদের দেবতাদের কাছে সাহায্যের জন্য কান্নাকাটি এবং ডেকের নীচে ঘুমন্ত জোনা।</w:t>
      </w:r>
    </w:p>
    <w:p>
      <w:r xmlns:w="http://schemas.openxmlformats.org/wordprocessingml/2006/main">
        <w:t xml:space="preserve">জোনাহকে ঝড়ের কারণ হিসেবে চিহ্নিত করার জন্য লটারী দেওয়া।</w:t>
      </w:r>
    </w:p>
    <w:p>
      <w:r xmlns:w="http://schemas.openxmlformats.org/wordprocessingml/2006/main">
        <w:t xml:space="preserve">জোনাহের স্বীকারোক্তি এবং ঈশ্বরের কাছ থেকে পালিয়ে যাওয়ার স্বীকারোক্তি।</w:t>
      </w:r>
    </w:p>
    <w:p>
      <w:r xmlns:w="http://schemas.openxmlformats.org/wordprocessingml/2006/main">
        <w:t xml:space="preserve">নাবিকদের ভয় এবং জোনাহকে সমুদ্রে ফেলে দেওয়ার পরামর্শ।</w:t>
      </w:r>
    </w:p>
    <w:p>
      <w:r xmlns:w="http://schemas.openxmlformats.org/wordprocessingml/2006/main">
        <w:t xml:space="preserve">যোনাকে জলে নিক্ষেপ করার পর সমুদ্রের শান্ত।</w:t>
      </w:r>
    </w:p>
    <w:p>
      <w:r xmlns:w="http://schemas.openxmlformats.org/wordprocessingml/2006/main">
        <w:t xml:space="preserve">যোনাকে একটি বড় মাছ গিলে ফেলা হয়েছে এবং তিন দিন এবং তিন রাতের জন্য ভিতরে অবশিষ্ট আছে।</w:t>
      </w:r>
    </w:p>
    <w:p/>
    <w:p>
      <w:r xmlns:w="http://schemas.openxmlformats.org/wordprocessingml/2006/main">
        <w:t xml:space="preserve">যোনার এই অধ্যায়ে যোনার অবাধ্যতার গল্প এবং তার ফল যেগুলো ঘটেছিল তা বর্ণনা করে। ঈশ্বর জোনাহকে নিনেভেহ শহরে যেতে এবং বিচারের বার্তা দেওয়ার জন্য আদেশ দেন, কিন্তু জোনাহ অবাধ্য হন এবং প্রভুর উপস্থিতি থেকে পালিয়ে যাওয়ার চেষ্টা করেন। তিনি বিপরীত দিকের একটি জাহাজে চড়েন। যাইহোক, সমুদ্রে একটি বড় ঝড় উঠে, যা জাহাজ এবং এর ক্রুদের বিপন্ন করে। নাবিকরা তাদের নিজেদের দেবতাদের কাছে সাহায্যের জন্য চিৎকার করে, যখন জোনা ডেকের নীচে ঘুমাচ্ছে। অবশেষে, নাবিকরা আবিষ্কার করে যে জোনাহই লোটার ঢালাইয়ের মাধ্যমে ঝড়ের কারণ। জোনাহ তার অবাধ্যতা স্বীকার করে এবং জাহাজ এবং এর ক্রুকে বাঁচাতে বলিদানের একটি কাজ করে, তিনি পরামর্শ দেন যে তারা তাকে সমুদ্রে ফেলে দেবে। অনিচ্ছায়, নাবিকরা জোনাকে জলে ফেলে দেয় এবং সমুদ্র শান্ত হয়ে যায়। ঈশ্বরের করুণার প্রদর্শন হিসাবে, একটি বড় মাছ জোনাহকে গ্রাস করে এবং তিনি তিন দিন এবং তিন রাত মাছের ভিতরে থাকেন। এই অধ্যায়টি অবাধ্যতার পরিণতি প্রদর্শন করে এবং ঈশ্বরের হস্তক্ষেপের মাধ্যমে মুক্তি এবং দ্বিতীয় সুযোগের থিম উপস্থাপন করে।</w:t>
      </w:r>
    </w:p>
    <w:p/>
    <w:p>
      <w:r xmlns:w="http://schemas.openxmlformats.org/wordprocessingml/2006/main">
        <w:t xml:space="preserve">যোনা 1:1 অমিত্তয়ের পুত্র যোনার কাছে সদাপ্রভুর বাক্য এই বলে,</w:t>
      </w:r>
    </w:p>
    <w:p/>
    <w:p>
      <w:r xmlns:w="http://schemas.openxmlformats.org/wordprocessingml/2006/main">
        <w:t xml:space="preserve">যোনাকে নিনেভে যাওয়ার এবং অনুতাপের বার্তা প্রচার করার জন্য ঈশ্বরের দ্বারা একটি মিশন দেওয়া হয়েছিল।</w:t>
      </w:r>
    </w:p>
    <w:p/>
    <w:p>
      <w:r xmlns:w="http://schemas.openxmlformats.org/wordprocessingml/2006/main">
        <w:t xml:space="preserve">1. আনুগত্যের শক্তি: আমাদের জীবনে ঈশ্বরের ইচ্ছার বাইরে থাকা</w:t>
      </w:r>
    </w:p>
    <w:p/>
    <w:p>
      <w:r xmlns:w="http://schemas.openxmlformats.org/wordprocessingml/2006/main">
        <w:t xml:space="preserve">2. ঈশ্বরের বাক্যে শক্তি খোঁজা: প্রভুর ডাক শোনা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জোনাহ 1:2 ওঠ, নিনেভে, সেই মহান নগরীতে যাও এবং তাহার বিরুদ্ধে চিৎকার কর; কারণ তাদের দুষ্টতা আমার সামনে উপস্থিত হয়েছে৷</w:t>
      </w:r>
    </w:p>
    <w:p/>
    <w:p>
      <w:r xmlns:w="http://schemas.openxmlformats.org/wordprocessingml/2006/main">
        <w:t xml:space="preserve">যোনাকে ঈশ্বরের নির্দেশ দেওয়া হয়েছিল যে তিনি নিনেভে যান এবং তাদের দুষ্টতার জন্য শহরের বিরুদ্ধে প্রচার করুন।</w:t>
      </w:r>
    </w:p>
    <w:p/>
    <w:p>
      <w:r xmlns:w="http://schemas.openxmlformats.org/wordprocessingml/2006/main">
        <w:t xml:space="preserve">1. প্রচারের আহ্বান: ঈশ্বরের প্রতি যোনার আনুগত্য</w:t>
      </w:r>
    </w:p>
    <w:p/>
    <w:p>
      <w:r xmlns:w="http://schemas.openxmlformats.org/wordprocessingml/2006/main">
        <w:t xml:space="preserve">2. ঈশ্বরের বিচার: দুষ্টতার পরিণতি</w:t>
      </w:r>
    </w:p>
    <w:p/>
    <w:p>
      <w:r xmlns:w="http://schemas.openxmlformats.org/wordprocessingml/2006/main">
        <w:t xml:space="preserve">1. ইশাইয়া 6:8 - এছাড়াও আমি প্রভুর কণ্ঠস্বর শুনেছি, বলছেন, আমি কাকে পাঠাব, এবং কে আমাদের জন্য যাবে? তখন আমি বললাম, এই আমি; আমাকে পাঠাও.</w:t>
      </w:r>
    </w:p>
    <w:p/>
    <w:p>
      <w:r xmlns:w="http://schemas.openxmlformats.org/wordprocessingml/2006/main">
        <w:t xml:space="preserve">2. Ezekiel 3:17-19 - মনুষ্যসন্তান, আমি তোমাকে ইস্রায়েলের পরিবারের একজন প্রহরী বানিয়েছি, তাই আমার মুখের কথা শোন এবং আমার কাছ থেকে তাদের সতর্ক কর। যখন আমি দুষ্টদের বলি, তুমি অবশ্যই মরবে; এবং আপনি তাকে সতর্ক করবেন না, বা তার জীবন রক্ষা করার জন্য দুষ্টকে তার মন্দ পথ থেকে সতর্ক করার জন্য কথা বলবেন না; একই দুষ্ট লোক তার পাপাচারে মারা যাবে; কিন্তু আমি তোমার হাতে তার রক্ত চাইব। তবুও যদি তুমি দুষ্টকে সতর্ক কর, এবং সে তার দুষ্টতা বা তার মন্দ পথ থেকে না ফেরে, তবে সে তার পাপাচারে মারা যাবে; কিন্তু তুমি তোমার আত্মাকে উদ্ধার করেছ।</w:t>
      </w:r>
    </w:p>
    <w:p/>
    <w:p>
      <w:r xmlns:w="http://schemas.openxmlformats.org/wordprocessingml/2006/main">
        <w:t xml:space="preserve">Jonah 1:3 কিন্তু যোনা সদাপ্রভুর সামনে থেকে তর্শীশে পলায়ন করবার জন্য উঠলেন, এবং যাফ্পায় নেমে গেলেন। এবং তিনি তর্শীশে যাওয়ার জন্য একটি জাহাজ দেখতে পেলেন, তাই তিনি তার ভাড়া পরিশোধ করে তাতে নেমে গেলেন এবং সদাপ্রভুর সামনে থেকে তাদের সঙ্গে তর্শীশে যেতে চাইলেন।</w:t>
      </w:r>
    </w:p>
    <w:p/>
    <w:p>
      <w:r xmlns:w="http://schemas.openxmlformats.org/wordprocessingml/2006/main">
        <w:t xml:space="preserve">জোনা প্রভুর উপস্থিতি থেকে পালিয়ে যাপ্পা হয়ে তর্শীশে গিয়েছিলেন, সেখানে তাকে নিয়ে যাওয়ার জন্য একটি জাহাজের ভাড়া পরিশোধ করেছিলেন।</w:t>
      </w:r>
    </w:p>
    <w:p/>
    <w:p>
      <w:r xmlns:w="http://schemas.openxmlformats.org/wordprocessingml/2006/main">
        <w:t xml:space="preserve">1. ঈশ্বর আনুগত্যের জন্য আমাদের আহ্বান করেন - যোনা 1:3</w:t>
      </w:r>
    </w:p>
    <w:p/>
    <w:p>
      <w:r xmlns:w="http://schemas.openxmlformats.org/wordprocessingml/2006/main">
        <w:t xml:space="preserve">2. অবাধ্যতার মূল্য এবং পরিণতি - জোনাহ 1:3</w:t>
      </w:r>
    </w:p>
    <w:p/>
    <w:p>
      <w:r xmlns:w="http://schemas.openxmlformats.org/wordprocessingml/2006/main">
        <w:t xml:space="preserve">1. গীতসংহিতা 139:7-12 - আমি আপনার আত্মা থেকে কোথায় যেতে পারি? বা তোমার উপস্থিতি থেকে আমি কোথায় পালাবো?</w:t>
      </w:r>
    </w:p>
    <w:p/>
    <w:p>
      <w:r xmlns:w="http://schemas.openxmlformats.org/wordprocessingml/2006/main">
        <w:t xml:space="preserve">2. ইশাইয়া 55:6-7 - প্রভুর সন্ধান করুন যতক্ষণ তিনি পাওয়া যাবে; তিনি কাছে থাকা অবস্থায় তাকে ডাকুন।</w:t>
      </w:r>
    </w:p>
    <w:p/>
    <w:p>
      <w:r xmlns:w="http://schemas.openxmlformats.org/wordprocessingml/2006/main">
        <w:t xml:space="preserve">জোনাহ 1:4 কিন্তু সদাপ্রভু সমুদ্রে প্রচণ্ড বাতাস পাঠাইলেন, এবং সমুদ্রে প্রচণ্ড ঝড় বয়ে গেল, যাতে জাহাজ ভেঙ্গে পড়ল।</w:t>
      </w:r>
    </w:p>
    <w:p/>
    <w:p>
      <w:r xmlns:w="http://schemas.openxmlformats.org/wordprocessingml/2006/main">
        <w:t xml:space="preserve">সদাপ্রভু সমুদ্রে একটি প্রচণ্ড বাতাস ও প্রবল ঝড় বয়ে আনলেন, যার ফলে যোনা জাহাজ ভাঙ্গার আশঙ্কায় পড়ে গেল।</w:t>
      </w:r>
    </w:p>
    <w:p/>
    <w:p>
      <w:r xmlns:w="http://schemas.openxmlformats.org/wordprocessingml/2006/main">
        <w:t xml:space="preserve">1. ঈশ্বরের শক্তি আমাদের পরিস্থিতির চেয়ে বড়</w:t>
      </w:r>
    </w:p>
    <w:p/>
    <w:p>
      <w:r xmlns:w="http://schemas.openxmlformats.org/wordprocessingml/2006/main">
        <w:t xml:space="preserve">2. পরীক্ষার সময়ে আমাদের অবশ্যই প্রভুর উপর বিশ্বাস রাখতে হবে</w:t>
      </w:r>
    </w:p>
    <w:p/>
    <w:p>
      <w:r xmlns:w="http://schemas.openxmlformats.org/wordprocessingml/2006/main">
        <w:t xml:space="preserve">1. ম্যাথিউ 8:23-27 - যীশু সমুদ্রের ঝড়কে স্থির রাখেন</w:t>
      </w:r>
    </w:p>
    <w:p/>
    <w:p>
      <w:r xmlns:w="http://schemas.openxmlformats.org/wordprocessingml/2006/main">
        <w:t xml:space="preserve">2. গীতসংহিতা 107:23-29 - ঈশ্বর ঝড় স্থির করেন এবং তাঁর লোকেদের নিরাপদে নিয়ে আসেন</w:t>
      </w:r>
    </w:p>
    <w:p/>
    <w:p>
      <w:r xmlns:w="http://schemas.openxmlformats.org/wordprocessingml/2006/main">
        <w:t xml:space="preserve">Jonah 1:5 তখন নাবিকরা ভয় পেয়ে প্রত্যেকে আপন আপন দেবতার কাছে ডাকতে লাগল, এবং জাহাজে থাকা জিনিসপত্র সমুদ্রে ফেলে দিল, যাতে তা হালকা হয়। কিন্তু যোনা জাহাজের চারপাশে নেমে গেলেন; আর তিনি শুয়ে পড়লেন এবং দ্রুত ঘুমিয়ে পড়লেন৷</w:t>
      </w:r>
    </w:p>
    <w:p/>
    <w:p>
      <w:r xmlns:w="http://schemas.openxmlformats.org/wordprocessingml/2006/main">
        <w:t xml:space="preserve">যোনা যে জাহাজে ছিলেন, সেই জাহাজে থাকা নাবিকরা ভীত হয়ে পড়ে এবং জাহাজটিকে হালকা করার জন্য তাদের পণ্যসম্ভার জাহাজের উপরে ফেলে দেয়। যাইহোক, যোনা জাহাজের পাশে নিশ্চিন্তে ঘুমাচ্ছিলেন।</w:t>
      </w:r>
    </w:p>
    <w:p/>
    <w:p>
      <w:r xmlns:w="http://schemas.openxmlformats.org/wordprocessingml/2006/main">
        <w:t xml:space="preserve">1. ভয়ের শক্তি: প্রতিকূলতার মুখে ঈশ্বরকে বিশ্বাস করতে শেখা</w:t>
      </w:r>
    </w:p>
    <w:p/>
    <w:p>
      <w:r xmlns:w="http://schemas.openxmlformats.org/wordprocessingml/2006/main">
        <w:t xml:space="preserve">2. ঈশ্বরের সুরক্ষা: কঠিন সময়ে নিরাপত্তা খোঁজা</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Jonah 1:6 তখন জাহাজের মালিক তাঁহার কাছে আসিয়া কহিলেন, হে ঘুমন্ত ব্যক্তি, তুমি কি বলছ? উঠো, তোমার ঈশ্বরকে ডাকো, যদি তাই হয় যে ঈশ্বর আমাদের সম্পর্কে চিন্তা করবেন, যাতে আমরা ধ্বংস না হই।</w:t>
      </w:r>
    </w:p>
    <w:p/>
    <w:p>
      <w:r xmlns:w="http://schemas.openxmlformats.org/wordprocessingml/2006/main">
        <w:t xml:space="preserve">জোনাকে সতর্ক করা হয়েছিল যে তিনি যদি ঝড়ের হাত থেকে রক্ষা পেতে চান তবে তার ঈশ্বরকে ডাকতে।</w:t>
      </w:r>
    </w:p>
    <w:p/>
    <w:p>
      <w:r xmlns:w="http://schemas.openxmlformats.org/wordprocessingml/2006/main">
        <w:t xml:space="preserve">1. আমাদের বিশ্বাস পরীক্ষা করা হবে, কিন্তু প্রয়োজনের সময়ে ঈশ্বর আমাদের প্রার্থনা শুনবেন।</w:t>
      </w:r>
    </w:p>
    <w:p/>
    <w:p>
      <w:r xmlns:w="http://schemas.openxmlformats.org/wordprocessingml/2006/main">
        <w:t xml:space="preserve">2. এমনকি যখন আমরা ঘুমিয়ে থাকি, ঈশ্বর সর্বদা জাগ্রত এবং আমাদের সাহায্য করার জন্য প্রস্তুত।</w:t>
      </w:r>
    </w:p>
    <w:p/>
    <w:p>
      <w:r xmlns:w="http://schemas.openxmlformats.org/wordprocessingml/2006/main">
        <w:t xml:space="preserve">1. গীতসংহিতা 121:4 - দেখ, যে ইস্রায়েলকে রক্ষা করে সে ঘুমোবে না ঘুমোবে না।</w:t>
      </w:r>
    </w:p>
    <w:p/>
    <w:p>
      <w:r xmlns:w="http://schemas.openxmlformats.org/wordprocessingml/2006/main">
        <w:t xml:space="preserve">2. ম্যাথু 7:7 - জিজ্ঞাসা করুন, এবং এটি আপনাকে দেওয়া হবে; খুঁজো, তুমি পাবে; ধাক্কা দাও, আর তা তোমাদের জন্য খুলে দেওয়া হবে।</w:t>
      </w:r>
    </w:p>
    <w:p/>
    <w:p>
      <w:r xmlns:w="http://schemas.openxmlformats.org/wordprocessingml/2006/main">
        <w:t xml:space="preserve">Jonah 1:7 তারা প্রত্যেকে আপন আপন সঙ্গীকে বলল, এসো, আমরা গুলিবাঁট করি, যেন আমরা জানতে পারি কার কারণে আমাদের উপর এই অমঙ্গল হয়েছে। তাই তারা গুলিবাঁট করল এবং যোনার ওপর গুলি পড়ল৷</w:t>
      </w:r>
    </w:p>
    <w:p/>
    <w:p>
      <w:r xmlns:w="http://schemas.openxmlformats.org/wordprocessingml/2006/main">
        <w:t xml:space="preserve">একটি জাহাজের ক্রুরা লট ঢালাই করে তাদের দুর্ভাগ্যের উৎস শনাক্ত করার জন্য দৃঢ়সংকল্প করেছিল, এবং লোটা যোনার উপর পড়েছিল।</w:t>
      </w:r>
    </w:p>
    <w:p/>
    <w:p>
      <w:r xmlns:w="http://schemas.openxmlformats.org/wordprocessingml/2006/main">
        <w:t xml:space="preserve">1. উভয় কঠিন সময় এবং ভাল সময়ে ঈশ্বরের সার্বভৌমত্ব.</w:t>
      </w:r>
    </w:p>
    <w:p/>
    <w:p>
      <w:r xmlns:w="http://schemas.openxmlformats.org/wordprocessingml/2006/main">
        <w:t xml:space="preserve">2. ঈশ্বরের প্রতি বিশ্বাস ও আনুগত্য করার গুরুত্ব।</w:t>
      </w:r>
    </w:p>
    <w:p/>
    <w:p>
      <w:r xmlns:w="http://schemas.openxmlformats.org/wordprocessingml/2006/main">
        <w:t xml:space="preserve">1. হিতোপদেশ 16:33 - "লটটি কোলে ফেলা হয়, কিন্তু তার প্রতিটি সিদ্ধান্ত প্রভুর কাছ থেকে।"</w:t>
      </w:r>
    </w:p>
    <w:p/>
    <w:p>
      <w:r xmlns:w="http://schemas.openxmlformats.org/wordprocessingml/2006/main">
        <w:t xml:space="preserve">2. ইশাইয়া 55:9 - "কারণ আকাশ যেমন পৃথিবীর চেয়ে উঁচু, তেমনি আমার পথ তোমার পথের চেয়ে এবং আমার চিন্তা তোমার চিন্তার চেয়েও উঁচু।"</w:t>
      </w:r>
    </w:p>
    <w:p/>
    <w:p>
      <w:r xmlns:w="http://schemas.openxmlformats.org/wordprocessingml/2006/main">
        <w:t xml:space="preserve">Jonah 1:8 তখন তারা তাঁকে বলল, “আমাদের বলুন, কার কারণে আমাদের উপর এই অমঙ্গল এসেছে? তোমার পেশা কি? আর তুমি কোথা থেকে এলে? তোমার দেশ কি? এবং আপনি কি মানুষ?</w:t>
      </w:r>
    </w:p>
    <w:p/>
    <w:p>
      <w:r xmlns:w="http://schemas.openxmlformats.org/wordprocessingml/2006/main">
        <w:t xml:space="preserve">যোনার সাথে জাহাজের নাবিকরা তাকে ব্যাখ্যা করতে বলেছিল যে কেন তাদের উপর হিংস্র ঝড় এসেছিল এবং তার পরিচয় নিয়ে প্রশ্ন তুলেছিল।</w:t>
      </w:r>
    </w:p>
    <w:p/>
    <w:p>
      <w:r xmlns:w="http://schemas.openxmlformats.org/wordprocessingml/2006/main">
        <w:t xml:space="preserve">1. ঈশ্বরের ইচ্ছা: গ্রহণ এবং অনুসরণ করতে শেখা - জোনাহ 1:8</w:t>
      </w:r>
    </w:p>
    <w:p/>
    <w:p>
      <w:r xmlns:w="http://schemas.openxmlformats.org/wordprocessingml/2006/main">
        <w:t xml:space="preserve">2. সত্য পরিচয়: আমরা কে খ্রীষ্টে - যোনা 1:8</w:t>
      </w:r>
    </w:p>
    <w:p/>
    <w:p>
      <w:r xmlns:w="http://schemas.openxmlformats.org/wordprocessingml/2006/main">
        <w:t xml:space="preserve">1. ইশাইয়া 55:8 - কারণ আমার চিন্তা তোমার চিন্তা নয়, তোমার পথও আমার পথ নয়, প্রভু বলেছেন।</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Jonah 1:9 তখন তিনি তাদের বললেন, আমি একজন হিব্রু; আর আমি স্বর্গের ঈশ্বর সদাপ্রভুকে ভয় করি, যিনি সমুদ্র ও শুষ্ক ভূমি সৃষ্টি করেছেন।</w:t>
      </w:r>
    </w:p>
    <w:p/>
    <w:p>
      <w:r xmlns:w="http://schemas.openxmlformats.org/wordprocessingml/2006/main">
        <w:t xml:space="preserve">যোনা একজন হিব্রু ব্যক্তি যিনি স্বর্গের ঈশ্বর প্রভুকে ভয় করেন, যিনি সমুদ্র এবং শুষ্ক ভূমি সৃষ্টি করেছেন।</w:t>
      </w:r>
    </w:p>
    <w:p/>
    <w:p>
      <w:r xmlns:w="http://schemas.openxmlformats.org/wordprocessingml/2006/main">
        <w:t xml:space="preserve">1. প্রভুর ভয়: ঈশ্বরের সার্বভৌমত্ব জানা এবং উপলব্ধি করা</w:t>
      </w:r>
    </w:p>
    <w:p/>
    <w:p>
      <w:r xmlns:w="http://schemas.openxmlformats.org/wordprocessingml/2006/main">
        <w:t xml:space="preserve">2. সৃষ্টির বিস্ময়: ঈশ্বরের শক্তির প্রতিফলন</w:t>
      </w:r>
    </w:p>
    <w:p/>
    <w:p>
      <w:r xmlns:w="http://schemas.openxmlformats.org/wordprocessingml/2006/main">
        <w:t xml:space="preserve">1. কাজ 37:2 13 - প্রকৃতির উপর ঈশ্বরের শক্তি এবং শক্তি</w:t>
      </w:r>
    </w:p>
    <w:p/>
    <w:p>
      <w:r xmlns:w="http://schemas.openxmlformats.org/wordprocessingml/2006/main">
        <w:t xml:space="preserve">2. গীতসংহিতা 33:6-9 - ঈশ্বরের সৃজনশীল কাজ এবং সকলের উপর তাঁর সার্বভৌমত্ব</w:t>
      </w:r>
    </w:p>
    <w:p/>
    <w:p>
      <w:r xmlns:w="http://schemas.openxmlformats.org/wordprocessingml/2006/main">
        <w:t xml:space="preserve">Jonah 1:10 তখন লোকেরা খুব ভয় পেয়ে তাঁকে বলল, তুমি কেন এমন করলে? কারণ লোকেরা জানত যে তিনি সদাপ্রভুর সামনে থেকে পালিয়ে গেছেন, কারণ তিনি তাদের বলেছিলেন।</w:t>
      </w:r>
    </w:p>
    <w:p/>
    <w:p>
      <w:r xmlns:w="http://schemas.openxmlformats.org/wordprocessingml/2006/main">
        <w:t xml:space="preserve">যোনার অবাধ্যতা এবং প্রভুর কাছ থেকে ফ্লাইট নাবিকদের ঈশ্বরের উপস্থিতির ভয়ের দিকে পরিচালিত করেছিল।</w:t>
      </w:r>
    </w:p>
    <w:p/>
    <w:p>
      <w:r xmlns:w="http://schemas.openxmlformats.org/wordprocessingml/2006/main">
        <w:t xml:space="preserve">1. আমাদের অবশ্যই ঈশ্বরের ইচ্ছার প্রতি বাধ্য থাকতে হবে, তা যতই কঠিন হোক না কেন, বা তাঁর ক্রোধের সম্মুখীন হওয়ার ঝুঁকি থাকুক না কেন।</w:t>
      </w:r>
    </w:p>
    <w:p/>
    <w:p>
      <w:r xmlns:w="http://schemas.openxmlformats.org/wordprocessingml/2006/main">
        <w:t xml:space="preserve">2. ঈশ্বরের শক্তি এবং উপস্থিতি ভয় এবং সম্মান করা হয়.</w:t>
      </w:r>
    </w:p>
    <w:p/>
    <w:p>
      <w:r xmlns:w="http://schemas.openxmlformats.org/wordprocessingml/2006/main">
        <w:t xml:space="preserve">1. জেমস 4:7-8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2. ইশাইয়া 55:6-7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Jonah 1:11 তখন তারা তাঁকে বলল, সমুদ্র আমাদের জন্য শান্ত হওয়ার জন্য আমরা তোমার প্রতি কি করব? কেননা সমুদ্র গড়া, এবং ছিল প্রচণ্ড ঝড়।</w:t>
      </w:r>
    </w:p>
    <w:p/>
    <w:p>
      <w:r xmlns:w="http://schemas.openxmlformats.org/wordprocessingml/2006/main">
        <w:t xml:space="preserve">জোনাহকে ঝড় থামাতে নিজেকে বলি দিতে বলা হয়েছিল।</w:t>
      </w:r>
    </w:p>
    <w:p/>
    <w:p>
      <w:r xmlns:w="http://schemas.openxmlformats.org/wordprocessingml/2006/main">
        <w:t xml:space="preserve">1: যীশু চূড়ান্ত বলিদান, এবং আমাদের আরও তাঁর মতো হতে চেষ্টা করা উচিত।</w:t>
      </w:r>
    </w:p>
    <w:p/>
    <w:p>
      <w:r xmlns:w="http://schemas.openxmlformats.org/wordprocessingml/2006/main">
        <w:t xml:space="preserve">2: অন্যের উপকারের জন্য আমাদের নিজেদের আকাঙ্ক্ষাগুলিকে বিলিয়ে দিতে ইচ্ছুক হওয়া উচিত।</w:t>
      </w:r>
    </w:p>
    <w:p/>
    <w:p>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জন 15:13 - এর চেয়ে বৃহত্তর ভালবাসা আর কেউ নেই যে কেউ তার বন্ধুদের জন্য তার জীবন বিলিয়ে দেয়।</w:t>
      </w:r>
    </w:p>
    <w:p/>
    <w:p>
      <w:r xmlns:w="http://schemas.openxmlformats.org/wordprocessingml/2006/main">
        <w:t xml:space="preserve">Jonah 1:12 তখন তিনি তাদের বললেন, আমাকে তুলে নিয়ে সমুদ্রে ফেলে দাও; তাই সমুদ্র তোমার জন্য শান্ত হবে: কারণ আমি জানি যে আমার জন্য এই প্রচণ্ড ঝড় তোমার উপর।</w:t>
      </w:r>
    </w:p>
    <w:p/>
    <w:p>
      <w:r xmlns:w="http://schemas.openxmlformats.org/wordprocessingml/2006/main">
        <w:t xml:space="preserve">জোনাহের জাহাজের ক্রু ঈশ্বরের করুণার জন্য অনুরোধ করে এবং জোনাহ পরামর্শ দেয় যে তারা সমুদ্রকে শান্ত করার জন্য তাকে জাহাজে ফেলে দেবে।</w:t>
      </w:r>
    </w:p>
    <w:p/>
    <w:p>
      <w:r xmlns:w="http://schemas.openxmlformats.org/wordprocessingml/2006/main">
        <w:t xml:space="preserve">1. কঠিন পরিস্থিতিতেও ঈশ্বর আমাদেরকে বের হয়ে আসতে এবং তাঁর উপর বিশ্বাস রাখতে আহ্বান করেন।</w:t>
      </w:r>
    </w:p>
    <w:p/>
    <w:p>
      <w:r xmlns:w="http://schemas.openxmlformats.org/wordprocessingml/2006/main">
        <w:t xml:space="preserve">2. যখন আমরা ঈশ্বরের আহ্বানের প্রতি আনুগত্য করি, তখন আমরা আশা করতে পারি যে তিনি প্রতিদানে বিশ্বস্ত হবেন।</w:t>
      </w:r>
    </w:p>
    <w:p/>
    <w:p>
      <w:r xmlns:w="http://schemas.openxmlformats.org/wordprocessingml/2006/main">
        <w:t xml:space="preserve">1. ম্যাথু 16:24-26 - তারপর যীশু তাঁর শিষ্যদের বললেন, যে কেউ আমার শিষ্য হতে চায় সে নিজেকে অস্বীকার করবে এবং তাদের ক্রুশ তুলে নিয়ে আমাকে অনুসরণ করবে। কারণ যে তাদের জীবন বাঁচাতে চায় সে তা হারাবে, কিন্তু যে আমার জন্য তাদের জীবন হারায় সে তা পাবে।</w:t>
      </w:r>
    </w:p>
    <w:p/>
    <w:p>
      <w:r xmlns:w="http://schemas.openxmlformats.org/wordprocessingml/2006/main">
        <w:t xml:space="preserve">2. হিব্রু 11:7 - বিশ্বাসের কারণেই নোহ তার পরিবারকে বন্যা থেকে বাঁচানোর জন্য একটি বড় নৌকা তৈরি করেছিলেন। তিনি ঈশ্বরের আনুগত্য করেছিলেন, যিনি তাকে এমন কিছু সম্পর্কে সতর্ক করেছিলেন যা আগে কখনও ঘটেনি।</w:t>
      </w:r>
    </w:p>
    <w:p/>
    <w:p>
      <w:r xmlns:w="http://schemas.openxmlformats.org/wordprocessingml/2006/main">
        <w:t xml:space="preserve">Jonah 1:13 তথাপি লোকেরা তাহাকে দেশে আনার জন্য কঠোর সারি করিল; কিন্তু তারা পারল না, কারণ সমুদ্র তাদের বিরুদ্ধে প্রবল ঝড় বয়ে গেল৷</w:t>
      </w:r>
    </w:p>
    <w:p/>
    <w:p>
      <w:r xmlns:w="http://schemas.openxmlformats.org/wordprocessingml/2006/main">
        <w:t xml:space="preserve">ঈশ্বর যোনাকে একটি বড় মাছের দ্বারা গ্রাস করা থেকে রক্ষা করেছিলেন, কিন্তু নাবিকরা তখনও একটি বড় ঝড়ের মুখোমুখি হয়েছিল।</w:t>
      </w:r>
    </w:p>
    <w:p/>
    <w:p>
      <w:r xmlns:w="http://schemas.openxmlformats.org/wordprocessingml/2006/main">
        <w:t xml:space="preserve">1: আমাদের অবশ্যই মনে করিয়ে দিতে হবে যে ঈশ্বর নিয়ন্ত্রণে আছেন এমনকি যখন মনে হয় আমরা নই।</w:t>
      </w:r>
    </w:p>
    <w:p/>
    <w:p>
      <w:r xmlns:w="http://schemas.openxmlformats.org/wordprocessingml/2006/main">
        <w:t xml:space="preserve">2: আমাদের অবশ্যই মনে করিয়ে দিতে হবে যে আমরা যে ঝড়ের মুখোমুখি হই না কেন ঈশ্বর আমাদের সাথে আছেন।</w:t>
      </w:r>
    </w:p>
    <w:p/>
    <w:p>
      <w:r xmlns:w="http://schemas.openxmlformats.org/wordprocessingml/2006/main">
        <w:t xml:space="preserve">1: রোমানস 8:31 - তাহলে আমরা এই জিনিসগুলিকে কী বলব? ঈশ্বর যদি আমাদের পক্ষে হন তবে কে আমাদের বিরুদ্ধে হতে পারে?</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জোনাহ 1:14 সেইজন্য তারা সদাপ্রভুর কাছে কান্নাকাটি করে বলল, হে সদাপ্রভু, আমরা তোমার কাছে মিনতি করছি, এই লোকটির জীবনের জন্য যেন আমরা বিনষ্ট না হই এবং আমাদের উপর নির্দোষ রক্তপাত না করি; কেননা, হে সদাপ্রভু, তুমিই তা করেছ। তুমি যেমন খুশি।</w:t>
      </w:r>
    </w:p>
    <w:p/>
    <w:p>
      <w:r xmlns:w="http://schemas.openxmlformats.org/wordprocessingml/2006/main">
        <w:t xml:space="preserve">যোনাকে বহনকারী জাহাজের নাবিকরা ঈশ্বরের কাছে প্রার্থনা করেছিল যে তারা যেন যোনার জীবনের কারণে ধ্বংস না হয় এবং কোনো নির্দোষ রক্তের জন্য তাদের দায়বদ্ধ না করে।</w:t>
      </w:r>
    </w:p>
    <w:p/>
    <w:p>
      <w:r xmlns:w="http://schemas.openxmlformats.org/wordprocessingml/2006/main">
        <w:t xml:space="preserve">1. ঈশ্বরের ডাকে সাড়া দেওয়া - যোনা 1:14</w:t>
      </w:r>
    </w:p>
    <w:p/>
    <w:p>
      <w:r xmlns:w="http://schemas.openxmlformats.org/wordprocessingml/2006/main">
        <w:t xml:space="preserve">2. ঈশ্বর সার্বভৌম - যোনা 1:14</w:t>
      </w:r>
    </w:p>
    <w:p/>
    <w:p>
      <w:r xmlns:w="http://schemas.openxmlformats.org/wordprocessingml/2006/main">
        <w:t xml:space="preserve">1. Isaiah 55:8-11 - কারণ আমার চিন্তা তোমার চিন্তা নয়, তোমার পথও আমার পথ নয়, প্রভু বলেছেন।</w:t>
      </w:r>
    </w:p>
    <w:p/>
    <w:p>
      <w:r xmlns:w="http://schemas.openxmlformats.org/wordprocessingml/2006/main">
        <w:t xml:space="preserve">2. জেমস 4:13-15 - তোমরা যারা বল, আজ বা আগামীকাল আমরা এমন একটি শহরে যাব, এবং সেখানে এক বছর যাব, এবং ক্রয়-বিক্রয় করব এবং লাভ করব:</w:t>
      </w:r>
    </w:p>
    <w:p/>
    <w:p>
      <w:r xmlns:w="http://schemas.openxmlformats.org/wordprocessingml/2006/main">
        <w:t xml:space="preserve">Jonah 1:15 তখন তারা যোনাকে তুলে নিয়ে সমুদ্রে ফেলে দিল, আর সমুদ্র তার উত্তাল হওয়া বন্ধ করে দিল।</w:t>
      </w:r>
    </w:p>
    <w:p/>
    <w:p>
      <w:r xmlns:w="http://schemas.openxmlformats.org/wordprocessingml/2006/main">
        <w:t xml:space="preserve">যোনাকে বহনকারী জাহাজে থাকা নাবিকরা ঈশ্বর এবং উত্তাল সমুদ্রকে সন্তুষ্ট করার জন্য তাকে জাহাজে ফেলে দেয়।</w:t>
      </w:r>
    </w:p>
    <w:p/>
    <w:p>
      <w:r xmlns:w="http://schemas.openxmlformats.org/wordprocessingml/2006/main">
        <w:t xml:space="preserve">1. বিশ্বাসের শক্তি - কীভাবে বিশ্বাস আমাদের ভয় এবং নিরাপত্তাহীনতা কাটিয়ে উঠতে সাহায্য করতে পারে।</w:t>
      </w:r>
    </w:p>
    <w:p/>
    <w:p>
      <w:r xmlns:w="http://schemas.openxmlformats.org/wordprocessingml/2006/main">
        <w:t xml:space="preserve">2. ঈশ্বরের করুণা - তার অবাধ্যতা সত্ত্বেও যোনার প্রতি ঈশ্বরের করুণা ও অনুগ্রহ।</w:t>
      </w:r>
    </w:p>
    <w:p/>
    <w:p>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2. গীতসংহিতা 107:23-24 - যারা জাহাজে করে সমুদ্রে যায়, যারা বড় জলে ব্যবসা করে; তারা প্রভুর কাজ এবং গভীরে তাঁর আশ্চর্য কাজ দেখেছে৷</w:t>
      </w:r>
    </w:p>
    <w:p/>
    <w:p>
      <w:r xmlns:w="http://schemas.openxmlformats.org/wordprocessingml/2006/main">
        <w:t xml:space="preserve">Jonah 1:16 তখন লোকেরা সদাপ্রভুকে অত্যন্ত ভয় করিল, এবং সদাপ্রভুর উদ্দেশে বলি উৎসর্গ করিল এবং মানত করিল।</w:t>
      </w:r>
    </w:p>
    <w:p/>
    <w:p>
      <w:r xmlns:w="http://schemas.openxmlformats.org/wordprocessingml/2006/main">
        <w:t xml:space="preserve">এই অনুচ্ছেদটি প্রকাশ করে যে যারা যোনার মুখোমুখি হয়েছিল তারা প্রভুকে ভয় করেছিল এবং বলিদান এবং প্রতিজ্ঞা করে সাড়া দিয়েছিল।</w:t>
      </w:r>
    </w:p>
    <w:p/>
    <w:p>
      <w:r xmlns:w="http://schemas.openxmlformats.org/wordprocessingml/2006/main">
        <w:t xml:space="preserve">1: প্রভুর প্রতি আমাদের প্রতিক্রিয়া শ্রদ্ধা এবং আনুগত্যের একটি হওয়া উচিত।</w:t>
      </w:r>
    </w:p>
    <w:p/>
    <w:p>
      <w:r xmlns:w="http://schemas.openxmlformats.org/wordprocessingml/2006/main">
        <w:t xml:space="preserve">2: যখন আমরা প্রভুর মুখোমুখি হই তখন আমাদের সর্বদা নম্রতা এবং আত্মসমর্পণের মনোভাব থাকা উচিত।</w:t>
      </w:r>
    </w:p>
    <w:p/>
    <w:p>
      <w:r xmlns:w="http://schemas.openxmlformats.org/wordprocessingml/2006/main">
        <w:t xml:space="preserve">1: Isaiah 66:2 আমি যাঁর দিকে তাকাব, তিনিই নম্র এবং আত্মায় অনুতপ্ত এবং আমার বাক্যে কাঁপছেন৷</w:t>
      </w:r>
    </w:p>
    <w:p/>
    <w:p>
      <w:r xmlns:w="http://schemas.openxmlformats.org/wordprocessingml/2006/main">
        <w:t xml:space="preserve">2: ফিলিপীয় 2:8 এবং একজন মানুষ হিসাবে আবির্ভাবের মধ্যে পাওয়া যায়, তিনি ক্রুশের উপর মৃত্যু এমনকি মৃত্যু পর্যন্ত বাধ্য হয়ে নিজেকে নত করেছিলেন!</w:t>
      </w:r>
    </w:p>
    <w:p/>
    <w:p>
      <w:r xmlns:w="http://schemas.openxmlformats.org/wordprocessingml/2006/main">
        <w:t xml:space="preserve">যোনা 1:17 এখন সদাপ্রভু যোনাকে গিলে ফেলার জন্য একটি বড় মাছ প্রস্তুত করেছিলেন। আর যোনা তিন দিন তিন রাত মাছের পেটে ছিলেন।</w:t>
      </w:r>
    </w:p>
    <w:p/>
    <w:p>
      <w:r xmlns:w="http://schemas.openxmlformats.org/wordprocessingml/2006/main">
        <w:t xml:space="preserve">জোনাহ পালনকর্তার বাধ্য ছিল এবং তার দুর্দশা থেকে উদ্ধার করা হয়.</w:t>
      </w:r>
    </w:p>
    <w:p/>
    <w:p>
      <w:r xmlns:w="http://schemas.openxmlformats.org/wordprocessingml/2006/main">
        <w:t xml:space="preserve">1: ঈশ্বর বিশ্বস্ত এবং আমরা যদি তাঁর আদেশ পালন করি তবে আমাদের সমস্যা থেকে আমাদের উদ্ধার করবেন।</w:t>
      </w:r>
    </w:p>
    <w:p/>
    <w:p>
      <w:r xmlns:w="http://schemas.openxmlformats.org/wordprocessingml/2006/main">
        <w:t xml:space="preserve">2: আমাদের পরিস্থিতি যাই হোক না কেন আমাদের প্রভুতে বিশ্বাস করা উচিত।</w:t>
      </w:r>
    </w:p>
    <w:p/>
    <w:p>
      <w:r xmlns:w="http://schemas.openxmlformats.org/wordprocessingml/2006/main">
        <w:t xml:space="preserve">1: গীতসংহিতা 56:3, "যখন আমি ভয় পাই, আমি তোমার উপর আমার বিশ্বাস রাখি।"</w:t>
      </w:r>
    </w:p>
    <w:p/>
    <w:p>
      <w:r xmlns:w="http://schemas.openxmlformats.org/wordprocessingml/2006/main">
        <w:t xml:space="preserve">2: রোমানস 10:11, "কারণ শাস্ত্র বলে, 'যে কেউ তাকে বিশ্বাস করে সে লজ্জিত হবে না'।"</w:t>
      </w:r>
    </w:p>
    <w:p/>
    <w:p>
      <w:r xmlns:w="http://schemas.openxmlformats.org/wordprocessingml/2006/main">
        <w:t xml:space="preserve">যোনা অধ্যায় 2 যোনার অনুতাপ এবং মুক্তির প্রার্থনা বর্ণনা করে যখন তিনি মহান মাছের পেটে ছিলেন। অধ্যায়টি জোনাহের তার অবাধ্যতার স্বীকৃতি, করুণার জন্য তার আবেদন এবং তার প্রার্থনার প্রতি ঈশ্বরের প্রতিক্রিয়া তুলে ধরে।</w:t>
      </w:r>
    </w:p>
    <w:p/>
    <w:p>
      <w:r xmlns:w="http://schemas.openxmlformats.org/wordprocessingml/2006/main">
        <w:t xml:space="preserve">1ম অনুচ্ছেদ: অধ্যায়টি মাছের পেট থেকে জোনার প্রার্থনা দিয়ে শুরু হয়। জোনাহ স্বীকার করেন যে তিনি কষ্টের মধ্যে প্রভুর কাছে ডেকেছিলেন এবং ঈশ্বর তাকে উত্তর দিয়েছিলেন। তিনি গভীর জলে নিক্ষিপ্ত হয়ে স্রোত ও তরঙ্গ দ্বারা বেষ্টিত হয়ে তার মরিয়া পরিস্থিতি বর্ণনা করেছেন (যোনা 2:1-3)।</w:t>
      </w:r>
    </w:p>
    <w:p/>
    <w:p>
      <w:r xmlns:w="http://schemas.openxmlformats.org/wordprocessingml/2006/main">
        <w:t xml:space="preserve">2য় অনুচ্ছেদ: অধ্যায়টি যোনাকে তার অবাধ্যতার পরিণতিগুলির স্বীকৃতি চিত্রিত করেছে। তিনি বর্ণনা করেছেন যে কীভাবে তাকে ঈশ্বরের দৃষ্টি থেকে নির্বাসিত করা হয়েছিল এবং তার জীবন তলিয়ে যাচ্ছিল। জোনাহ স্বীকার করেছেন যে তিনি প্রভুকে স্মরণ করেছিলেন এবং অনুতাপে তাঁর দিকে ফিরেছিলেন (যোনা 2:4-7)।</w:t>
      </w:r>
    </w:p>
    <w:p/>
    <w:p>
      <w:r xmlns:w="http://schemas.openxmlformats.org/wordprocessingml/2006/main">
        <w:t xml:space="preserve">3য় অনুচ্ছেদ: অধ্যায় ঈশ্বরের করুণা এবং মুক্তির জন্য যোনার আবেদন প্রকাশ করে। তিনি স্বীকার করেন যে পরিত্রাণ একমাত্র প্রভুর কাছ থেকে আসে। জোনাহ তার মানত পূরণ করার জন্য প্রতিজ্ঞা করেন এবং তার মুক্তির জন্য ধন্যবাদ জ্ঞাপনের বলি উৎসর্গ করেন (যোনা 2:8-9)।</w:t>
      </w:r>
    </w:p>
    <w:p/>
    <w:p>
      <w:r xmlns:w="http://schemas.openxmlformats.org/wordprocessingml/2006/main">
        <w:t xml:space="preserve">4র্থ অনুচ্ছেদ: অধ্যায়টি যোনার প্রার্থনার প্রতি ঈশ্বরের প্রতিক্রিয়া দিয়ে শেষ হয়েছে। প্রভু মাছকে যোনাকে শুকনো জমিতে বমি করতে আদেশ দেন (যোনা 2:10)।</w:t>
      </w:r>
    </w:p>
    <w:p/>
    <w:p>
      <w:r xmlns:w="http://schemas.openxmlformats.org/wordprocessingml/2006/main">
        <w:t xml:space="preserve">সংক্ষেপে,</w:t>
      </w:r>
    </w:p>
    <w:p>
      <w:r xmlns:w="http://schemas.openxmlformats.org/wordprocessingml/2006/main">
        <w:t xml:space="preserve">যোনা অধ্যায় 2 যোনার অনুতাপ এবং মুক্তির প্রার্থনা বর্ণনা করে যখন তিনি মহান মাছের পেটে ছিলেন। অধ্যায়টি জোনাহের তার অবাধ্যতার স্বীকৃতি, করুণার জন্য তার আবেদন এবং তার প্রার্থনার প্রতি ঈশ্বরের প্রতিক্রিয়া তুলে ধরে।</w:t>
      </w:r>
    </w:p>
    <w:p/>
    <w:p>
      <w:r xmlns:w="http://schemas.openxmlformats.org/wordprocessingml/2006/main">
        <w:t xml:space="preserve">মাছের পেট থেকে জোনাহের প্রার্থনা, তার কষ্ট স্বীকার করে এবং ঈশ্বরের উত্তর।</w:t>
      </w:r>
    </w:p>
    <w:p>
      <w:r xmlns:w="http://schemas.openxmlformats.org/wordprocessingml/2006/main">
        <w:t xml:space="preserve">তার অবাধ্যতার পরিণতির স্বীকৃতি এবং অনুতাপে প্রভুর দিকে ফিরে যাওয়া।</w:t>
      </w:r>
    </w:p>
    <w:p>
      <w:r xmlns:w="http://schemas.openxmlformats.org/wordprocessingml/2006/main">
        <w:t xml:space="preserve">ঈশ্বরের করুণা এবং মুক্তির জন্য আবেদন, পরিত্রাণ স্বীকার করা একমাত্র প্রভুর কাছ থেকে আসে।</w:t>
      </w:r>
    </w:p>
    <w:p>
      <w:r xmlns:w="http://schemas.openxmlformats.org/wordprocessingml/2006/main">
        <w:t xml:space="preserve">মানত পূরণ করার জন্য শপথ করুন এবং মুক্তির পরে ধন্যবাদ জ্ঞাপনের উৎসর্গ করুন।</w:t>
      </w:r>
    </w:p>
    <w:p>
      <w:r xmlns:w="http://schemas.openxmlformats.org/wordprocessingml/2006/main">
        <w:t xml:space="preserve">ঈশ্বরের প্রতিক্রিয়া, শুষ্ক জমিতে জোনাহকে বমি করার জন্য মাছকে আদেশ দেয়।</w:t>
      </w:r>
    </w:p>
    <w:p/>
    <w:p>
      <w:r xmlns:w="http://schemas.openxmlformats.org/wordprocessingml/2006/main">
        <w:t xml:space="preserve">যোনার এই অধ্যায়ে যোনার অনুতাপ ও মুক্তির প্রার্থনার উপর আলোকপাত করা হয়েছে যখন তিনি মহান মাছের পেটে ছিলেন। জোনাহ স্বীকার করেন যে তিনি কষ্টের মধ্যে প্রভুর কাছে ডেকেছিলেন এবং ঈশ্বর তাকে উত্তর দিয়েছিলেন। তিনি গভীর জলে নিক্ষিপ্ত হয়ে স্রোত ও তরঙ্গ দ্বারা বেষ্টিত হয়ে তার মরিয়া পরিস্থিতি বর্ণনা করেছেন। যোনা তার অবাধ্যতার পরিণতি স্বীকার করে, স্বীকার করে যে তাকে ঈশ্বরের দৃষ্টি থেকে নির্বাসিত করা হয়েছিল এবং তার জীবন চলে যাচ্ছে। তিনি প্রভুকে স্মরণ করেন এবং অনুতাপে তাঁর দিকে ফিরে যান। জোনাহ ঈশ্বরের করুণা এবং পরিত্রাণের জন্য অনুরোধ করেন, স্বীকার করে যে পরিত্রাণ একমাত্র প্রভুর কাছ থেকে আসে। তিনি তার মানত পূরণ করার প্রতিশ্রুতি দেন এবং তার মুক্তির জন্য ধন্যবাদ জ্ঞাপনের বলি প্রদান করেন। অধ্যায়টি যোনার প্রার্থনার প্রতি ঈশ্বরের প্রতিক্রিয়া দিয়ে শেষ হয়, যেমন প্রভু মাছকে যোনাকে শুকনো জমিতে বমি করার আদেশ দেন। এই অধ্যায়টি অনুতাপ, ক্ষমা এবং ঈশ্বরের মুক্তির শক্তির বিষয়বস্তু তুলে ধরে।</w:t>
      </w:r>
    </w:p>
    <w:p/>
    <w:p>
      <w:r xmlns:w="http://schemas.openxmlformats.org/wordprocessingml/2006/main">
        <w:t xml:space="preserve">যোনা 2:1 তারপর যোনা মাছের পেট থেকে তাঁর ঈশ্বর সদাপ্রভুর কাছে প্রার্থনা করলেন,</w:t>
      </w:r>
    </w:p>
    <w:p/>
    <w:p>
      <w:r xmlns:w="http://schemas.openxmlformats.org/wordprocessingml/2006/main">
        <w:t xml:space="preserve">জোনাহ তার হতাশার গভীরতা থেকে আশা এবং হতাশার মধ্যে প্রভুর কাছে চিৎকার করেছিলেন।</w:t>
      </w:r>
    </w:p>
    <w:p/>
    <w:p>
      <w:r xmlns:w="http://schemas.openxmlformats.org/wordprocessingml/2006/main">
        <w:t xml:space="preserve">1. আমাদের হতাশা যতই গভীর হোক না কেন ঈশ্বর সর্বদা উপস্থিত এবং সাহায্যের জন্য আমাদের কান্না শোনেন।</w:t>
      </w:r>
    </w:p>
    <w:p/>
    <w:p>
      <w:r xmlns:w="http://schemas.openxmlformats.org/wordprocessingml/2006/main">
        <w:t xml:space="preserve">2. ঈশ্বর ক্ষমা করতে ইচ্ছুক, এমনকি যখন আমরা তাঁর থেকে দূরে সরে গেছি।</w:t>
      </w:r>
    </w:p>
    <w:p/>
    <w:p>
      <w:r xmlns:w="http://schemas.openxmlformats.org/wordprocessingml/2006/main">
        <w:t xml:space="preserve">1. গীতসংহিতা 130:1-2 "গভীর থেকে আমি তোমার কাছে কাঁদছি, হে সদাপ্রভু! হে প্রভু, আমার কণ্ঠস্বর শোন! তোমার কান আমার করুণার আবেদনের কণ্ঠে মনোযোগী হোক!"</w:t>
      </w:r>
    </w:p>
    <w:p/>
    <w:p>
      <w:r xmlns:w="http://schemas.openxmlformats.org/wordprocessingml/2006/main">
        <w:t xml:space="preserve">2. জেমস 4:8-10 "ঈশ্বরের নিকটবর্তী হও, এবং তিনি তোমার নিকটবর্তী হবেন। হে পাপীগণ, তোমার হাত শুদ্ধ কর, এবং তোমার হৃদয় শুদ্ধ কর, হে দ্বি-মনা। হতভাগা হও এবং শোক কর এবং কাঁদো। তোমার হাসি হোক শোক ও আনন্দে পরিণত হয়েছে।</w:t>
      </w:r>
    </w:p>
    <w:p/>
    <w:p>
      <w:r xmlns:w="http://schemas.openxmlformats.org/wordprocessingml/2006/main">
        <w:t xml:space="preserve">Jonah 2:2 এবং কহিল, আমি আমার কষ্টের জন্য সদাপ্রভুর কাছে কান্নাকাটি করেছিলাম, আর তিনি আমার কথা শুনলেন; নরকের পেট থেকে আমি চিৎকার করেছিলাম, এবং আপনি আমার কণ্ঠস্বর শুনেছেন।</w:t>
      </w:r>
    </w:p>
    <w:p/>
    <w:p>
      <w:r xmlns:w="http://schemas.openxmlformats.org/wordprocessingml/2006/main">
        <w:t xml:space="preserve">যোনা মাছের পেট থেকে ঈশ্বরের কাছে প্রার্থনা করেছিলেন এবং ঈশ্বর তার কথা শুনেছিলেন।</w:t>
      </w:r>
    </w:p>
    <w:p/>
    <w:p>
      <w:r xmlns:w="http://schemas.openxmlformats.org/wordprocessingml/2006/main">
        <w:t xml:space="preserve">1. ঈশ্বর তাঁর লোকেদের প্রার্থনা শোনেন৷</w:t>
      </w:r>
    </w:p>
    <w:p/>
    <w:p>
      <w:r xmlns:w="http://schemas.openxmlformats.org/wordprocessingml/2006/main">
        <w:t xml:space="preserve">2. অস্বাভাবিক জায়গায় প্রার্থনার উত্তর দেওয়া</w:t>
      </w:r>
    </w:p>
    <w:p/>
    <w:p>
      <w:r xmlns:w="http://schemas.openxmlformats.org/wordprocessingml/2006/main">
        <w:t xml:space="preserve">1. 1 পিটার 5:7 আপনার সমস্ত উদ্বেগ তার উপর ফেলে দিন কারণ তিনি আপনার জন্য চিন্তা করেন।</w:t>
      </w:r>
    </w:p>
    <w:p/>
    <w:p>
      <w:r xmlns:w="http://schemas.openxmlformats.org/wordprocessingml/2006/main">
        <w:t xml:space="preserve">2. গীতসংহিতা 130:1-2 গভীর থেকে আমি তোমার কাছে কাঁদছি, হে প্রভু। প্রভু, আমার কণ্ঠস্বর শুনুন! তোমার কান আমার প্রার্থনার কণ্ঠে মনোযোগী হোক!</w:t>
      </w:r>
    </w:p>
    <w:p/>
    <w:p>
      <w:r xmlns:w="http://schemas.openxmlformats.org/wordprocessingml/2006/main">
        <w:t xml:space="preserve">Jonah 2:3 কারণ তুমি আমাকে সমুদ্রের গভীরে নিক্ষেপ করেছ; বন্যা আমাকে ঘিরে ফেলল; তোমার সমস্ত ঢেউ ও ঢেউ আমার উপর দিয়ে গেল।</w:t>
      </w:r>
    </w:p>
    <w:p/>
    <w:p>
      <w:r xmlns:w="http://schemas.openxmlformats.org/wordprocessingml/2006/main">
        <w:t xml:space="preserve">যোনা তার পরিস্থিতি দেখে অভিভূত হয়েছিলেন এবং সাহায্যের জন্য ঈশ্বরের কাছে চিৎকার করেছিলেন।</w:t>
      </w:r>
    </w:p>
    <w:p/>
    <w:p>
      <w:r xmlns:w="http://schemas.openxmlformats.org/wordprocessingml/2006/main">
        <w:t xml:space="preserve">1: আমাদের সংগ্রাম যতই গভীর বা অপ্রতিরোধ্য হোক না কেন ঈশ্বর সর্বদা আমাদের সাথে থাকেন।</w:t>
      </w:r>
    </w:p>
    <w:p/>
    <w:p>
      <w:r xmlns:w="http://schemas.openxmlformats.org/wordprocessingml/2006/main">
        <w:t xml:space="preserve">2: এমনকি আমাদের অন্ধকার মুহূর্তগুলিতে, আমরা উদ্ধার এবং আশার জন্য ঈশ্বরের দিকে তাকাতে পারি।</w:t>
      </w:r>
    </w:p>
    <w:p/>
    <w:p>
      <w:r xmlns:w="http://schemas.openxmlformats.org/wordprocessingml/2006/main">
        <w:t xml:space="preserve">1: গীতসংহিতা 46:1-3 "ঈশ্বর আমাদের আশ্রয় এবং শক্তি, সমস্যায়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ইশাইয়া 43:2 "যখন তুমি জলের মধ্য দিয়ে যাবে, আমি তোমার সাথে থাকব; এবং যখন তুমি নদীগুলির মধ্য দিয়ে যাবে, তখন তারা তোমাকে ঝাড়ু দেবে না। যখন তুমি আগুনের মধ্য দিয়ে যাবে, তখন তুমি পুড়ে যাবে না; আগুনের শিখা। তোমাকে জ্বালাবে না।"</w:t>
      </w:r>
    </w:p>
    <w:p/>
    <w:p>
      <w:r xmlns:w="http://schemas.openxmlformats.org/wordprocessingml/2006/main">
        <w:t xml:space="preserve">Jonah 2:4 তখন আমি বললাম, আমি তোমার দৃষ্টি থেকে দূরে সরে গেছি; তবুও আমি আবার তোমার পবিত্র মন্দিরের দিকে তাকাব।</w:t>
      </w:r>
    </w:p>
    <w:p/>
    <w:p>
      <w:r xmlns:w="http://schemas.openxmlformats.org/wordprocessingml/2006/main">
        <w:t xml:space="preserve">ঈশ্বরের কাছে অনুতাপের জন্য জোনার প্রার্থনা।</w:t>
      </w:r>
    </w:p>
    <w:p/>
    <w:p>
      <w:r xmlns:w="http://schemas.openxmlformats.org/wordprocessingml/2006/main">
        <w:t xml:space="preserve">1: আমরা যতই দূরে চলে যাই না কেন, ঈশ্বর সর্বদা আমাদের জন্য তাঁর দিকে ফিরে আসার জন্য অপেক্ষা করছেন।</w:t>
      </w:r>
    </w:p>
    <w:p/>
    <w:p>
      <w:r xmlns:w="http://schemas.openxmlformats.org/wordprocessingml/2006/main">
        <w:t xml:space="preserve">2: ঈশ্বরের করুণা এবং অনুগ্রহ সর্বদা আমাদের জন্য উপলব্ধ, আমাদের পরিস্থিতি যাই হোক না কেন।</w:t>
      </w:r>
    </w:p>
    <w:p/>
    <w:p>
      <w:r xmlns:w="http://schemas.openxmlformats.org/wordprocessingml/2006/main">
        <w:t xml:space="preserve">1: ইশাইয়া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লূক 15:17-20 - "এবং তিনি যখন নিজের কাছে এসেছিলেন, তিনি বললেন, আমার পিতার কতজন ভাড়াটে চাকরের কাছে যথেষ্ট পরিমাণে রুটি আছে এবং আমি ক্ষুধায় মারা যাচ্ছি! আমি উঠে আমার বাবার কাছে যাব, এবং তাকে বলবে, পিতা, আমি স্বর্গের বিরুদ্ধে এবং আপনার আগে পাপ করেছি, এবং আপনার পুত্র বলে ডাকার আর যোগ্য নই: আমাকে আপনার ভাড়া করা চাকরদের একজনের মতো করুন৷” এবং তিনি উঠে তাঁর পিতার কাছে এলেন৷ এখনও অনেক দূরে ছিল, তার বাবা তাকে দেখেন, এবং করুণা করেন, এবং দৌড়ে গিয়ে তার ঘাড়ে পড়ে এবং তাকে চুম্বন করেন।"</w:t>
      </w:r>
    </w:p>
    <w:p/>
    <w:p>
      <w:r xmlns:w="http://schemas.openxmlformats.org/wordprocessingml/2006/main">
        <w:t xml:space="preserve">জোনাহ 2:5 জল আমাকে ঘিরে রেখেছে, এমনকি আত্মা পর্যন্ত: গভীরতা আমাকে ঘিরে রেখেছে, আগাছা আমার মাথার চারপাশে আবৃত ছিল।</w:t>
      </w:r>
    </w:p>
    <w:p/>
    <w:p>
      <w:r xmlns:w="http://schemas.openxmlformats.org/wordprocessingml/2006/main">
        <w:t xml:space="preserve">জোনাহের তার ঝড়-বিধ্বস্ত সমুদ্র যাত্রার মাঝে হতাশার প্রার্থনা ঈশ্বরের প্রতি বিশ্বাস এবং বিশ্বাসের উদাহরণ।</w:t>
      </w:r>
    </w:p>
    <w:p/>
    <w:p>
      <w:r xmlns:w="http://schemas.openxmlformats.org/wordprocessingml/2006/main">
        <w:t xml:space="preserve">1: ঈশ্বর সর্বদা আমাদের অন্ধকার মুহুর্তে আমাদের সাথে থাকেন, কখনও আমাদের একা ছেড়ে যান না।</w:t>
      </w:r>
    </w:p>
    <w:p/>
    <w:p>
      <w:r xmlns:w="http://schemas.openxmlformats.org/wordprocessingml/2006/main">
        <w:t xml:space="preserve">2: কঠিন সময়ে, আমরা শক্তি এবং আশ্বাসের জন্য ঈশ্বরের দিকে ফিরে যেতে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Jonah 2:6 আমি পাহাড়ের তলদেশে গিয়েছিলাম; পৃথিবী চিরকাল আমার চারপাশে ছিল; তবুও হে সদাপ্রভু, আমার ঈশ্বর, তুমি আমার জীবন নষ্ট করেছ।</w:t>
      </w:r>
    </w:p>
    <w:p/>
    <w:p>
      <w:r xmlns:w="http://schemas.openxmlformats.org/wordprocessingml/2006/main">
        <w:t xml:space="preserve">জোনাহ একটি মরিয়া পরিস্থিতি থেকে তার মুক্তির জন্য ঈশ্বরের প্রশংসা করেন।</w:t>
      </w:r>
    </w:p>
    <w:p/>
    <w:p>
      <w:r xmlns:w="http://schemas.openxmlformats.org/wordprocessingml/2006/main">
        <w:t xml:space="preserve">1. আমাদের প্রয়োজনের সময় ঈশ্বর সবসময় থাকবেন।</w:t>
      </w:r>
    </w:p>
    <w:p/>
    <w:p>
      <w:r xmlns:w="http://schemas.openxmlformats.org/wordprocessingml/2006/main">
        <w:t xml:space="preserve">2. প্রভুর উপর আস্থা রাখুন কারণ তিনি কখনই আমাদের পরিত্যাগ করবেন না।</w:t>
      </w:r>
    </w:p>
    <w:p/>
    <w:p>
      <w:r xmlns:w="http://schemas.openxmlformats.org/wordprocessingml/2006/main">
        <w:t xml:space="preserve">1. গীতসংহিতা 34:17-18 "যখন ধার্মিকরা সাহায্যের জন্য চিৎকার করে, তখন প্রভু শোনেন এবং তাদের সমস্ত সমস্যা থেকে তাদের উদ্ধার করেন। প্রভু ভগ্নহৃদয়ের কাছে থাকেন এবং আত্মায় বিধ্বস্তদের রক্ষা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Jonah 2:7 যখন আমার আত্মা আমার মধ্যে অজ্ঞান হয়ে গেল তখন আমি সদাপ্রভুকে স্মরণ করলাম, এবং আমার প্রার্থনা তোমার কাছে, তোমার পবিত্র মন্দিরে এসেছিল।</w:t>
      </w:r>
    </w:p>
    <w:p/>
    <w:p>
      <w:r xmlns:w="http://schemas.openxmlformats.org/wordprocessingml/2006/main">
        <w:t xml:space="preserve">তিনি হতাশা মধ্যে ছিল যখন জোনা প্রভুর আশ্রয় চেয়েছিলেন.</w:t>
      </w:r>
    </w:p>
    <w:p/>
    <w:p>
      <w:r xmlns:w="http://schemas.openxmlformats.org/wordprocessingml/2006/main">
        <w:t xml:space="preserve">1. কষ্টের সময়ে ঈশ্বর আমাদের আশ্রয়।</w:t>
      </w:r>
    </w:p>
    <w:p/>
    <w:p>
      <w:r xmlns:w="http://schemas.openxmlformats.org/wordprocessingml/2006/main">
        <w:t xml:space="preserve">2. আমাদের প্রার্থনা শোনার জন্য প্রভু সর্বদা আছেন।</w:t>
      </w:r>
    </w:p>
    <w:p/>
    <w:p>
      <w:r xmlns:w="http://schemas.openxmlformats.org/wordprocessingml/2006/main">
        <w:t xml:space="preserve">1. গীতসংহিতা 34:17-18 - "যখন ধার্মিকরা সাহায্যের জন্য আর্তনাদ করে, তখন প্রভু শোনেন এবং তাদের সমস্ত সমস্যা থেকে উদ্ধার করেন৷ প্রভু ভগ্নহৃদয়ের কাছে এবং আত্মায় চূর্ণদের রক্ষা করেন।"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যোনা 2:8 যারা মিথ্যা অসারতা দেখে তারা নিজেদের করুণা ত্যাগ করে।</w:t>
      </w:r>
    </w:p>
    <w:p/>
    <w:p>
      <w:r xmlns:w="http://schemas.openxmlformats.org/wordprocessingml/2006/main">
        <w:t xml:space="preserve">যোনা সতর্ক করেছেন যে যারা মিথ্যা দেবতাদের উপাসনা করে তারা ঈশ্বরের করুণা পরিত্যাগ করবে।</w:t>
      </w:r>
    </w:p>
    <w:p/>
    <w:p>
      <w:r xmlns:w="http://schemas.openxmlformats.org/wordprocessingml/2006/main">
        <w:t xml:space="preserve">1. মূর্তিপূজার বিপদ: জোনার সতর্কবাণী থেকে শিক্ষা নেওয়া।</w:t>
      </w:r>
    </w:p>
    <w:p/>
    <w:p>
      <w:r xmlns:w="http://schemas.openxmlformats.org/wordprocessingml/2006/main">
        <w:t xml:space="preserve">2. ঈশ্বরের রহমত বোঝা এবং এটি কিভাবে মিথ্যা উপাসনা দ্বারা প্রত্যাখ্যাত হয়।</w:t>
      </w:r>
    </w:p>
    <w:p/>
    <w:p>
      <w:r xmlns:w="http://schemas.openxmlformats.org/wordprocessingml/2006/main">
        <w:t xml:space="preserve">1. গীতসংহিতা 106:21 তারা তাদের ত্রাণকর্তা ঈশ্বরকে ভুলে গিয়েছিল, যিনি মিশরে মহান কাজ করেছিলেন।</w:t>
      </w:r>
    </w:p>
    <w:p/>
    <w:p>
      <w:r xmlns:w="http://schemas.openxmlformats.org/wordprocessingml/2006/main">
        <w:t xml:space="preserve">2. Isaiah 44:6-8 এইভাবে প্রভু, ইস্রায়েলের রাজা এবং তাঁর মুক্তিদাতা, সর্বশক্তিমান প্রভু বলেছেন: "আমিই প্রথম এবং আমিই শেষ; আমি ছাড়া আর কোন দেবতা নেই। আমার মত কে? সে এটা ঘোষণা করুক। সে ঘোষণা করুক এবং আমার সামনে রাখুক, যেহেতু আমি একজন প্রাচীন জাতিকে নিযুক্ত করেছি। তারা ঘোষণা করুক কি ঘটবে এবং কি ঘটবে। ভয় পেয়ো না, ভয় পেয়ো না, আমি কি তোমাকে পুরানো ও ঘোষণা করিনি। এটা? এবং আপনি আমার সাক্ষী! আমি ছাড়া কোন ঈশ্বর আছে? কোন শিলা নেই; আমি কাউকে জানি না।"</w:t>
      </w:r>
    </w:p>
    <w:p/>
    <w:p>
      <w:r xmlns:w="http://schemas.openxmlformats.org/wordprocessingml/2006/main">
        <w:t xml:space="preserve">Jonah 2:9 কিন্তু আমি ধন্যবাদের কণ্ঠে তোমার উদ্দেশে বলি দেব; আমি যে মানত করেছি তা আমি পরিশোধ করব। পরিত্রাণ সদাপ্রভুর।</w:t>
      </w:r>
    </w:p>
    <w:p/>
    <w:p>
      <w:r xmlns:w="http://schemas.openxmlformats.org/wordprocessingml/2006/main">
        <w:t xml:space="preserve">জোনাহ ঈশ্বরকে ধন্যবাদ দেয় এবং স্বীকার করে যে পরিত্রাণ একমাত্র তাঁর কাছ থেকে আসে।</w:t>
      </w:r>
    </w:p>
    <w:p/>
    <w:p>
      <w:r xmlns:w="http://schemas.openxmlformats.org/wordprocessingml/2006/main">
        <w:t xml:space="preserve">1. কৃতজ্ঞতার শক্তি: জোনাহের একটি অধ্যয়ন 2:9</w:t>
      </w:r>
    </w:p>
    <w:p/>
    <w:p>
      <w:r xmlns:w="http://schemas.openxmlformats.org/wordprocessingml/2006/main">
        <w:t xml:space="preserve">2. পরিত্রাণ হল প্রভুর: ঈশ্বরের করুণাময় বিধানের বাস্তবতা</w:t>
      </w:r>
    </w:p>
    <w:p/>
    <w:p>
      <w:r xmlns:w="http://schemas.openxmlformats.org/wordprocessingml/2006/main">
        <w:t xml:space="preserve">1. গীতসংহিতা 107:1-2 - "হে সদাপ্রভুকে ধন্যবাদ দাও, কারণ তিনি মঙ্গলময়: তাঁর করুণা চিরকাল স্থায়ী। সদাপ্রভুর মুক্তিলাভকারীরা তাই বলুক, তিনি যাকে শত্রুর হাত থেকে মুক্ত করেছেন;"</w:t>
      </w:r>
    </w:p>
    <w:p/>
    <w:p>
      <w:r xmlns:w="http://schemas.openxmlformats.org/wordprocessingml/2006/main">
        <w:t xml:space="preserve">2. ইশাইয়া 12:2 - "দেখুন, ঈশ্বরই আমার পরিত্রাণ; আমি ভরসা করব, ভয় পাব না: কারণ প্রভু যিহোবা আমার শক্তি এবং আমার গান; তিনিও আমার পরিত্রাণ হয়ে উঠেছেন।"</w:t>
      </w:r>
    </w:p>
    <w:p/>
    <w:p>
      <w:r xmlns:w="http://schemas.openxmlformats.org/wordprocessingml/2006/main">
        <w:t xml:space="preserve">যোনা 2:10 এবং মাবুদ মাছের সাথে কথা বললেন, এবং এটি শুকনো জমিতে ইউনাকে বমি করে দিল।</w:t>
      </w:r>
    </w:p>
    <w:p/>
    <w:p>
      <w:r xmlns:w="http://schemas.openxmlformats.org/wordprocessingml/2006/main">
        <w:t xml:space="preserve">ঈশ্বর একটি মাছের সাথে কথা বলেন, যেটি তখন যোনাকে শুকনো জমিতে থুতু দেয়।</w:t>
      </w:r>
    </w:p>
    <w:p/>
    <w:p>
      <w:r xmlns:w="http://schemas.openxmlformats.org/wordprocessingml/2006/main">
        <w:t xml:space="preserve">1. "ঈশ্বরের অসীম করুণা"</w:t>
      </w:r>
    </w:p>
    <w:p/>
    <w:p>
      <w:r xmlns:w="http://schemas.openxmlformats.org/wordprocessingml/2006/main">
        <w:t xml:space="preserve">2. "আনুগত্যের শক্তি"</w:t>
      </w:r>
    </w:p>
    <w:p/>
    <w:p>
      <w:r xmlns:w="http://schemas.openxmlformats.org/wordprocessingml/2006/main">
        <w:t xml:space="preserve">1. Jeremiah 33:3 - "আমাকে ডাকুন, আমি আপনাকে উত্তর দেব এবং আপনাকে মহান এবং শক্তিশালী জিনিস দেখাব, যা আপনি জানেন না।"</w:t>
      </w:r>
    </w:p>
    <w:p/>
    <w:p>
      <w:r xmlns:w="http://schemas.openxmlformats.org/wordprocessingml/2006/main">
        <w:t xml:space="preserve">2. গীতসংহিতা 107:28-30 - "তারপর তারা তাদের কষ্টে সদাপ্রভুর কাছে কান্নাকাটি করে, এবং তিনি তাদের তাদের দুর্দশা থেকে বের করে আনেন। তিনি ঝড়কে শান্ত করেন, যাতে তার তরঙ্গগুলি স্থির থাকে। তখন তারা খুশি হয় কারণ তারা শান্ত হও; তাই তিনি তাদের তাদের কাঙ্খিত আশ্রয়ে নিয়ে আসবেন।"</w:t>
      </w:r>
    </w:p>
    <w:p/>
    <w:p>
      <w:r xmlns:w="http://schemas.openxmlformats.org/wordprocessingml/2006/main">
        <w:t xml:space="preserve">যোনা অধ্যায় 3 নিনভেহ শহরে গিয়ে বিচারের বার্তা দেওয়ার জন্য ঈশ্বরের আদেশের প্রতি জোনাহের আনুগত্যের গল্প বলে। অধ্যায়টি নিনেভাবাসীদের অনুতাপ, ঈশ্বরের করুণা এবং ফলস্বরূপ পরিত্রাণ ও ক্ষমাকে তুলে ধরে।</w:t>
      </w:r>
    </w:p>
    <w:p/>
    <w:p>
      <w:r xmlns:w="http://schemas.openxmlformats.org/wordprocessingml/2006/main">
        <w:t xml:space="preserve">1ম অনুচ্ছেদ: অধ্যায়টি শুরু হয় ঈশ্বর যোনাকে দ্বিতীয় সুযোগ দিয়ে, তাকে আবারো আদেশ দেন যে মহান নগর নিনেভে যান এবং ঈশ্বর তাকে যে বার্তা দিয়েছেন তা ঘোষণা করুন (যোনা 3:1-2)।</w:t>
      </w:r>
    </w:p>
    <w:p/>
    <w:p>
      <w:r xmlns:w="http://schemas.openxmlformats.org/wordprocessingml/2006/main">
        <w:t xml:space="preserve">২য় অনুচ্ছেদ: অধ্যায়টি ঈশ্বরের আদেশের প্রতি যোনার আনুগত্যকে চিত্রিত করেছে। তিনি নিনেভে যান এবং রায়ের একটি বার্তা ঘোষণা করেন, ঘোষণা করেন যে চল্লিশ দিনের মধ্যে শহরটি উচ্ছেদ করা হবে (যোনা 3:3-4)।</w:t>
      </w:r>
    </w:p>
    <w:p/>
    <w:p>
      <w:r xmlns:w="http://schemas.openxmlformats.org/wordprocessingml/2006/main">
        <w:t xml:space="preserve">3য় অনুচ্ছেদ: অধ্যায়টি যোনার বার্তার প্রতি নীনববাসীদের প্রতিক্রিয়া প্রকাশ করে। নিনেভের লোকেরা ঈশ্বরের বাক্য বিশ্বাস করে এবং অনুতপ্ত হয়। তারা একটি উপবাস ঘোষণা করে, চট পরিধান করে এবং তাদের মন্দ পথ থেকে সর্বশ্রেষ্ঠ থেকে ক্ষুদ্রতর দিকে ফিরে যায় (যোনা 3:5-9)।</w:t>
      </w:r>
    </w:p>
    <w:p/>
    <w:p>
      <w:r xmlns:w="http://schemas.openxmlformats.org/wordprocessingml/2006/main">
        <w:t xml:space="preserve">৪র্থ অনুচ্ছেদ: অধ্যায়টি নিনেভাবাসীদের অনুতাপের প্রতি ঈশ্বরের প্রতিক্রিয়া বর্ণনা করে। ঈশ্বর তাদের কর্ম এবং তাদের প্রকৃত অনুতাপ দেখেন। তিনি তাদের জন্য যে বিপর্যয় পরিকল্পনা করেছিলেন তা থেকে তিনি আত্মসমর্পণ করেন এবং তা বাস্তবায়ন করেন না (যোনা 3:10)।</w:t>
      </w:r>
    </w:p>
    <w:p/>
    <w:p>
      <w:r xmlns:w="http://schemas.openxmlformats.org/wordprocessingml/2006/main">
        <w:t xml:space="preserve">সংক্ষেপে,</w:t>
      </w:r>
    </w:p>
    <w:p>
      <w:r xmlns:w="http://schemas.openxmlformats.org/wordprocessingml/2006/main">
        <w:t xml:space="preserve">যোনা অধ্যায় 3 নিনেভেতে গিয়ে বিচারের বার্তা, নিনেভাবাসীদের অনুতাপ, ঈশ্বরের করুণা এবং ফলস্বরূপ পরিত্রাণ ও ক্ষমা করার জন্য ঈশ্বরের আদেশের প্রতি জোনাহের আনুগত্যের গল্প বলে।</w:t>
      </w:r>
    </w:p>
    <w:p/>
    <w:p>
      <w:r xmlns:w="http://schemas.openxmlformats.org/wordprocessingml/2006/main">
        <w:t xml:space="preserve">যোনাকে নিনেভে যাওয়ার জন্য ঈশ্বরের দ্বিতীয় সুযোগ এবং আদেশ।</w:t>
      </w:r>
    </w:p>
    <w:p>
      <w:r xmlns:w="http://schemas.openxmlformats.org/wordprocessingml/2006/main">
        <w:t xml:space="preserve">জোনাহ এর আনুগত্য এবং রায় ঘোষণা.</w:t>
      </w:r>
    </w:p>
    <w:p>
      <w:r xmlns:w="http://schemas.openxmlformats.org/wordprocessingml/2006/main">
        <w:t xml:space="preserve">বিশ্বাস, অনুতাপ, উপবাস এবং মন্দ থেকে ফিরে আসা সহ যোনার বার্তায় নিনেভাবাসীদের প্রতিক্রিয়া।</w:t>
      </w:r>
    </w:p>
    <w:p>
      <w:r xmlns:w="http://schemas.openxmlformats.org/wordprocessingml/2006/main">
        <w:t xml:space="preserve">নিনেভাবাসীদের অনুতাপের প্রতি ঈশ্বরের প্রতিক্রিয়া, তাদের জন্য পরিকল্পিত বিপর্যয় থেকে অনুতপ্ত।</w:t>
      </w:r>
    </w:p>
    <w:p/>
    <w:p>
      <w:r xmlns:w="http://schemas.openxmlformats.org/wordprocessingml/2006/main">
        <w:t xml:space="preserve">যোনার এই অধ্যায় বাধ্যতা, অনুতাপ এবং ঈশ্বরের করুণার বিষয়গুলো তুলে ধরে। যোনাকে ঈশ্বরের দ্বারা দ্বিতীয় সুযোগ দেওয়া হয় এবং আবার একবার নিনেভে যাওয়ার আদেশ দেওয়া হয়। তিনি বাধ্যতার সাথে রায়ের বার্তা ঘোষণা করেন, শহরের আসন্ন ধ্বংস ঘোষণা করেন। নিনেভাবাসীরা যোনার বার্তার প্রতি অকৃত্রিম বিশ্বাস এবং অনুতাপের সাথে সাড়া দেয়। তারা উপবাস ঘোষণা করে, চট পরিধান করে এবং তাদের মন্দ পথ থেকে ফিরে যায়। ঈশ্বর তাদের ক্রিয়াকলাপ এবং তাদের আন্তরিক অনুতাপ দেখেন এবং তাঁর করুণার সাথে, তিনি তাদের জন্য যে বিপর্যয় পরিকল্পনা করেছিলেন তা থেকে তিনি সরে যান। এই অধ্যায়টি অনুতাপের শক্তি এবং প্রকৃত অনুশোচনার প্রতিক্রিয়া হিসাবে ঈশ্বরের করুণার উপর জোর দেয়।</w:t>
      </w:r>
    </w:p>
    <w:p/>
    <w:p>
      <w:r xmlns:w="http://schemas.openxmlformats.org/wordprocessingml/2006/main">
        <w:t xml:space="preserve">যোনা 3:1 আর সদাপ্রভুর বাক্য দ্বিতীয়বার যোনার কাছে এলো,</w:t>
      </w:r>
    </w:p>
    <w:p/>
    <w:p>
      <w:r xmlns:w="http://schemas.openxmlformats.org/wordprocessingml/2006/main">
        <w:t xml:space="preserve">জোনাহকে তার মিশন পূর্ণ করার জন্য ঈশ্বরের দ্বারা দ্বিতীয় সুযোগ দেওয়া হয়েছিল।</w:t>
      </w:r>
    </w:p>
    <w:p/>
    <w:p>
      <w:r xmlns:w="http://schemas.openxmlformats.org/wordprocessingml/2006/main">
        <w:t xml:space="preserve">1: আমরা সকলকে ঈশ্বরের দ্বারা দ্বিতীয় সুযোগ দেওয়া যেতে পারে, যদি আমরা এটি গ্রহণ করতে ইচ্ছুক।</w:t>
      </w:r>
    </w:p>
    <w:p/>
    <w:p>
      <w:r xmlns:w="http://schemas.openxmlformats.org/wordprocessingml/2006/main">
        <w:t xml:space="preserve">2: আমাদের কখনই আশা ছেড়ে দেওয়া উচিত নয়, কারণ ঈশ্বর সর্বদা ক্ষমা করতে প্রস্তুত এবং তাঁর ইচ্ছা সম্পূর্ণ করার জন্য আমাদের সাথে কাজ করতে পারেন।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43:18-19 - আগের জিনিস মনে রাখবেন না, বা পুরানো জিনিস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জোনাহ 3:2 ওঠ, নিনেভে, সেই মহান নগরীতে যাও, এবং আমি তোমাকে যে প্রচার করতে বলেছি তা প্রচার কর।</w:t>
      </w:r>
    </w:p>
    <w:p/>
    <w:p>
      <w:r xmlns:w="http://schemas.openxmlformats.org/wordprocessingml/2006/main">
        <w:t xml:space="preserve">ঈশ্বর জোনাকে নিনেভে যেতে এবং তাঁর বার্তা প্রচার করতে আদেশ দেন।</w:t>
      </w:r>
    </w:p>
    <w:p/>
    <w:p>
      <w:r xmlns:w="http://schemas.openxmlformats.org/wordprocessingml/2006/main">
        <w:t xml:space="preserve">1. ঈশ্বরের করুণা সকলের কাছে পৌঁছায়: জোনাহের একটি অধ্যয়ন 3</w:t>
      </w:r>
    </w:p>
    <w:p/>
    <w:p>
      <w:r xmlns:w="http://schemas.openxmlformats.org/wordprocessingml/2006/main">
        <w:t xml:space="preserve">2. ঈশ্বরের প্রতি আনুগত্য: জোনাহ আমাদের কী শিক্ষা দিতে পারেন</w:t>
      </w:r>
    </w:p>
    <w:p/>
    <w:p>
      <w:r xmlns:w="http://schemas.openxmlformats.org/wordprocessingml/2006/main">
        <w:t xml:space="preserve">1. রোমানস 15:4 - কারণ আগের দিনগুলিতে যা কিছু লেখা হয়েছিল তা আমাদের নির্দেশের জন্য লেখা হয়েছিল, যাতে ধৈর্য্য এবং শাস্ত্রের উত্সাহের মাধ্যমে আমরা আশা করতে পারি৷</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Jonah 3:3 তখন যোনা উঠিয়া সদাপ্রভুর বাক্যানুসারে নীনবীতে গেলেন। এখন নিনেভে ছিল তিন দিনের যাত্রার এক অতি বড় শহর।</w:t>
      </w:r>
    </w:p>
    <w:p/>
    <w:p>
      <w:r xmlns:w="http://schemas.openxmlformats.org/wordprocessingml/2006/main">
        <w:t xml:space="preserve">যোনা ঈশ্বরের কথা শুনলেন এবং নিনেভে গিয়ে তাঁর আদেশ পালন করলেন।</w:t>
      </w:r>
    </w:p>
    <w:p/>
    <w:p>
      <w:r xmlns:w="http://schemas.openxmlformats.org/wordprocessingml/2006/main">
        <w:t xml:space="preserve">1: ঈশ্বরের ইচ্ছা পালন করা - জোনাহ 3:3</w:t>
      </w:r>
    </w:p>
    <w:p/>
    <w:p>
      <w:r xmlns:w="http://schemas.openxmlformats.org/wordprocessingml/2006/main">
        <w:t xml:space="preserve">2: ঈশ্বরের নির্দেশে বিশ্বাস করা - জোনাহ 3:3</w:t>
      </w:r>
    </w:p>
    <w:p/>
    <w:p>
      <w:r xmlns:w="http://schemas.openxmlformats.org/wordprocessingml/2006/main">
        <w:t xml:space="preserve">1: ম্যাথু 7:7 - "চাও, এবং এটি আপনাকে দেওয়া হবে; সন্ধান করুন, এবং আপনি পাবেন; ধাক্কা দাও, এবং এটি আপনার কাছে খোলা হবে।"</w:t>
      </w:r>
    </w:p>
    <w:p/>
    <w:p>
      <w:r xmlns:w="http://schemas.openxmlformats.org/wordprocessingml/2006/main">
        <w:t xml:space="preserve">2: Deuteronomy 28:2 - "এবং এই সমস্ত আশীর্বাদ তোমার উপর আসবে, এবং তোমাকে অতিক্রম করবে, যদি তুমি তোমার ঈশ্বর সদাপ্রভুর রবে শোন।"</w:t>
      </w:r>
    </w:p>
    <w:p/>
    <w:p>
      <w:r xmlns:w="http://schemas.openxmlformats.org/wordprocessingml/2006/main">
        <w:t xml:space="preserve">যোনা 3:4 আর যোনা একদিনের যাত্রাপথে নগরে প্রবেশ করিতে লাগিলেন, এবং চিৎকার করিয়া কহিলেন, এখনও চল্লিশ দিন পরে নিনেভে উচ্ছেদ হইবে।</w:t>
      </w:r>
    </w:p>
    <w:p/>
    <w:p>
      <w:r xmlns:w="http://schemas.openxmlformats.org/wordprocessingml/2006/main">
        <w:t xml:space="preserve">যোনা ভবিষ্যদ্বাণী করেছিলেন যে নিনভেহ শহর 40 দিনের মধ্যে উৎখাত হবে।</w:t>
      </w:r>
    </w:p>
    <w:p/>
    <w:p>
      <w:r xmlns:w="http://schemas.openxmlformats.org/wordprocessingml/2006/main">
        <w:t xml:space="preserve">1. ঈশ্বরের করুণা এবং ক্ষমা: যোনা 3:4-10</w:t>
      </w:r>
    </w:p>
    <w:p/>
    <w:p>
      <w:r xmlns:w="http://schemas.openxmlformats.org/wordprocessingml/2006/main">
        <w:t xml:space="preserve">2. অনুতাপের শক্তি: জোনাহ 3:4-10</w:t>
      </w:r>
    </w:p>
    <w:p/>
    <w:p>
      <w:r xmlns:w="http://schemas.openxmlformats.org/wordprocessingml/2006/main">
        <w:t xml:space="preserve">1. জোয়েল 2:13-14 - "তোমার হৃদয় ছিঁড়ে দাও, তোমার পোশাক নয়। প্রভু তোমার ঈশ্বরের কাছে ফিরে যাও, কারণ তিনি করুণাময় ও করুণাময়, ক্রোধে ধীর, এবং অটল প্রেমে ভরপুর; এবং তিনি বিপর্যয়ের উপরে অনুশোচনা করেন।"</w:t>
      </w:r>
    </w:p>
    <w:p/>
    <w:p>
      <w:r xmlns:w="http://schemas.openxmlformats.org/wordprocessingml/2006/main">
        <w:t xml:space="preserve">2. Jeremiah 18:7-8 - "যদি আমি কোন জাতি বা রাজ্য সম্পর্কে ঘোষণা করি যে, আমি উপড়ে ফেলব, ভেঙ্গে ফেলব এবং ধ্বংস করব, এবং যদি সেই জাতি, যার বিষয়ে আমি বলেছি, তার মন্দ থেকে ফিরে যায় , আমি যে বিপর্যয়টি করতে চেয়েছিলাম তা থেকে আমি সরব।"</w:t>
      </w:r>
    </w:p>
    <w:p/>
    <w:p>
      <w:r xmlns:w="http://schemas.openxmlformats.org/wordprocessingml/2006/main">
        <w:t xml:space="preserve">Jonah 3:5 তাই নিনেভের লোকেরা ঈশ্বরকে বিশ্বাস করল এবং উপবাসের ঘোষণা করল এবং তাদের মধ্যে বড় থেকে ছোট পর্যন্ত চট পরিধান করল।</w:t>
      </w:r>
    </w:p>
    <w:p/>
    <w:p>
      <w:r xmlns:w="http://schemas.openxmlformats.org/wordprocessingml/2006/main">
        <w:t xml:space="preserve">নিনেভের লোকেরা ঈশ্বরের বার্তা বিশ্বাস করেছিল এবং উপবাস ধরে এবং চট পরিধান করে অনুতাপে নিজেদের বিনীত করেছিল।</w:t>
      </w:r>
    </w:p>
    <w:p/>
    <w:p>
      <w:r xmlns:w="http://schemas.openxmlformats.org/wordprocessingml/2006/main">
        <w:t xml:space="preserve">1. ঈশ্বরের বাক্য হৃদয়কে রূপান্তরিত করতে পারে</w:t>
      </w:r>
    </w:p>
    <w:p/>
    <w:p>
      <w:r xmlns:w="http://schemas.openxmlformats.org/wordprocessingml/2006/main">
        <w:t xml:space="preserve">2. অনুতাপ: ঈশ্বরের বাক্যে একটি প্রয়োজনীয় প্রতিক্রিয়া</w:t>
      </w:r>
    </w:p>
    <w:p/>
    <w:p>
      <w:r xmlns:w="http://schemas.openxmlformats.org/wordprocessingml/2006/main">
        <w:t xml:space="preserve">1. জোয়েল 2:12-14 - প্রভু তাঁর লোকেদের নম্রতা এবং উপবাসের সাথে তাঁর কাছে ফিরে যেতে আহ্বান করেন।</w:t>
      </w:r>
    </w:p>
    <w:p/>
    <w:p>
      <w:r xmlns:w="http://schemas.openxmlformats.org/wordprocessingml/2006/main">
        <w:t xml:space="preserve">2. ইশাইয়া 58:6-7 - ঈশ্বরকে খুশি করে এমন উপবাসটি ন্যায়বিচার খোঁজার এবং নিজেকে বিনীত করার উদ্দেশ্যে করা হয়।</w:t>
      </w:r>
    </w:p>
    <w:p/>
    <w:p>
      <w:r xmlns:w="http://schemas.openxmlformats.org/wordprocessingml/2006/main">
        <w:t xml:space="preserve">Jonah 3:6 কারণ নিনেভের রাজার কাছে এই কথা এল, এবং তিনি তাঁর সিংহাসন থেকে উঠলেন, এবং তিনি তাঁর কাছ থেকে তাঁর পোশাকটি বিছিয়ে দিলেন এবং তাঁকে চট দিয়ে ঢেকে ফেললেন এবং ছাইয়ে বসলেন।</w:t>
      </w:r>
    </w:p>
    <w:p/>
    <w:p>
      <w:r xmlns:w="http://schemas.openxmlformats.org/wordprocessingml/2006/main">
        <w:t xml:space="preserve">নিনেভের রাজা ঈশ্বরের বাক্য শোনার পর নিজেকে বিনীত করলেন এবং তার পাপের জন্য অনুতপ্ত হলেন।</w:t>
      </w:r>
    </w:p>
    <w:p/>
    <w:p>
      <w:r xmlns:w="http://schemas.openxmlformats.org/wordprocessingml/2006/main">
        <w:t xml:space="preserve">1. অনুতাপের শক্তি - গির্জাকে তাদের পাপ থেকে দূরে সরে যেতে এবং ঈশ্বরের কাছে ফিরে যেতে উত্সাহিত করা।</w:t>
      </w:r>
    </w:p>
    <w:p/>
    <w:p>
      <w:r xmlns:w="http://schemas.openxmlformats.org/wordprocessingml/2006/main">
        <w:t xml:space="preserve">2. জোনার বার্তা - নিনভেহকে কীভাবে নম্র করা হয়েছিল এবং কীভাবে এটি আজ আমাদের জন্য একটি উদাহরণ হতে পারে তা দেখানো।</w:t>
      </w:r>
    </w:p>
    <w:p/>
    <w:p>
      <w:r xmlns:w="http://schemas.openxmlformats.org/wordprocessingml/2006/main">
        <w:t xml:space="preserve">1. ইশাইয়া 57:15 - কেননা এইভাবে বলেছেন উচ্চ ও মহিমা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লূক 18:9-14 - তিনি এই দৃষ্টান্তটি এমন কিছু লোককেও বলেছিলেন যারা নিজের উপর বিশ্বাস রেখেছিল যে তারা ধার্মিক ছিল এবং অন্যদের অবজ্ঞার সাথে আচরণ করেছিল: দু'জন লোক প্রার্থনা করতে মন্দিরে গিয়েছিল, একজন ফরীশী এবং অন্যজন একজন কর আদায়কারী। . ফরীশী, নিজের পাশে দাঁড়িয়ে এইভাবে প্রার্থনা করলেন: হে ঈশ্বর, আমি আপনাকে ধন্যবাদ জানাই যে আমি অন্য পুরুষদের মতো, চাঁদাবাজ, অন্যায়কারী, ব্যভিচারী, এমনকি এই কর আদায়কারীর মতো নই। আমি সপ্তাহে দুবার উপবাস করি; আমি যা পাই তার দশমাংশ দেই। কিন্তু কর আদায়কারী, দূরে দাঁড়িয়ে স্বর্গের দিকেও চোখ তুলে তাকাবে না, বরং বুক পিটিয়ে বলল, ঈশ্বর, আমার প্রতি দয়া করুন, একজন পাপী! আমি আপনাকে বলছি, এই লোকটি অন্যের চেয়ে ন্যায়সঙ্গত হয়ে তার বাড়িতে নেমেছিল। কারণ যে কেউ নিজেকে বড় করে তাকে নত করা হবে, কিন্তু যে নিজেকে নত করে তাকে উঁচু করা হবে।</w:t>
      </w:r>
    </w:p>
    <w:p/>
    <w:p>
      <w:r xmlns:w="http://schemas.openxmlformats.org/wordprocessingml/2006/main">
        <w:t xml:space="preserve">Jonah 3:7 এবং তিনি রাজা ও তাঁর উচ্চপদস্থদের আদেশ দ্বারা নিনেভের মধ্যে এটি ঘোষণা ও প্রকাশ করিয়েছিলেন, এই বলে যে, মানুষ বা পশু, পাল বা ভেড়া কেউই কিছুর স্বাদ গ্রহণ করবে না: তারা খাওয়াবে না বা জল পান করবে না।</w:t>
      </w:r>
    </w:p>
    <w:p/>
    <w:p>
      <w:r xmlns:w="http://schemas.openxmlformats.org/wordprocessingml/2006/main">
        <w:t xml:space="preserve">নিনেভের রাজা একটি আদেশ জারি করেছিলেন যে সমস্ত জীবন্ত প্রাণীকে উপবাস করতে হবে এবং খাদ্য ও জল থেকে বিরত থাকতে হবে।</w:t>
      </w:r>
    </w:p>
    <w:p/>
    <w:p>
      <w:r xmlns:w="http://schemas.openxmlformats.org/wordprocessingml/2006/main">
        <w:t xml:space="preserve">1. উপবাস এবং বিরত থাকার শক্তি</w:t>
      </w:r>
    </w:p>
    <w:p/>
    <w:p>
      <w:r xmlns:w="http://schemas.openxmlformats.org/wordprocessingml/2006/main">
        <w:t xml:space="preserve">2. কর্তৃত্বের প্রতি আনুগত্যের গুরুত্ব</w:t>
      </w:r>
    </w:p>
    <w:p/>
    <w:p>
      <w:r xmlns:w="http://schemas.openxmlformats.org/wordprocessingml/2006/main">
        <w:t xml:space="preserve">1. ইশাইয়া 58: 6-7 - "এটি কি সেই উপবাস নয় যা আমি বেছে নিয়েছি? দুষ্টতার ব্যান্ডগুলিকে আলগা করার জন্য, ভারী বোঝাগুলিকে পূর্বাবস্থায় ফিরিয়ে দিতে এবং নিপীড়িতদের মুক্তি দিতে এবং প্রতিটি জোয়াল ভেঙ্গে দিতে? ক্ষুধার্তদের কাছে আপনার রুটি দিতে হবে না, এবং যে দরিদ্রদেরকে আপনার বাড়িতে ফেলে দেওয়া হয়েছে তাদের নিয়ে আসবেন? যখন আপনি নগ্নকে দেখবেন, আপনি তাকে ঢেকে দেবেন এবং আপনার নিজের মাংস থেকে নিজেকে লুকিয়ে রাখবেন না?"</w:t>
      </w:r>
    </w:p>
    <w:p/>
    <w:p>
      <w:r xmlns:w="http://schemas.openxmlformats.org/wordprocessingml/2006/main">
        <w:t xml:space="preserve">2. ম্যাথু 6:16-18 - "এছাড়াও যখন তোমরা উপবাস কর, তখন ভণ্ডদের মতো দুঃখী মুখের মত হবেন না: কারণ তারা তাদের মুখ বিকৃত করে, যাতে তারা মানুষের কাছে উপবাস করতে দেখা যায়৷ আমি তোমাদের সত্যি বলছি, তাদের আছে৷ কিন্তু আপনি যখন উপবাস করেন, তখন আপনার মাথায় অভিষেক করুন এবং আপনার মুখ ধুয়ে ফেলুন; যাতে আপনি উপবাসে লোকদের কাছে নয়, কিন্তু আপনার গোপন পিতার কাছে প্রদর্শিত হন এবং আপনার পিতা, যিনি গোপনে দেখেন, তিনি আপনাকে প্রকাশ্যে পুরস্কৃত করবেন। "</w:t>
      </w:r>
    </w:p>
    <w:p/>
    <w:p>
      <w:r xmlns:w="http://schemas.openxmlformats.org/wordprocessingml/2006/main">
        <w:t xml:space="preserve">Jonah 3:8 কিন্তু মানুষ ও জন্তু চটের কাপড়ে ঢেকে যাক, এবং ঈশ্বরের কাছে জোরে কান্নাকাটি করুক: হ্যাঁ, তারা প্রত্যেককে তার মন্দ পথ থেকে এবং তাদের হাতে থাকা হিংস্রতা থেকে ফিরিয়ে আনুক।</w:t>
      </w:r>
    </w:p>
    <w:p/>
    <w:p>
      <w:r xmlns:w="http://schemas.openxmlformats.org/wordprocessingml/2006/main">
        <w:t xml:space="preserve">জোনা নিনেভের লোকেদের তাদের পাপের জন্য অনুতপ্ত হতে এবং তাদের দুষ্টতা থেকে দূরে সরে যেতে আহ্বান জানান।</w:t>
      </w:r>
    </w:p>
    <w:p/>
    <w:p>
      <w:r xmlns:w="http://schemas.openxmlformats.org/wordprocessingml/2006/main">
        <w:t xml:space="preserve">1: আমাদের জীবন অনুতাপ এবং মন্দ ও হিংসা থেকে দূরে সরে যাওয়ার ইচ্ছায় পূর্ণ হওয়া উচিত।</w:t>
      </w:r>
    </w:p>
    <w:p/>
    <w:p>
      <w:r xmlns:w="http://schemas.openxmlformats.org/wordprocessingml/2006/main">
        <w:t xml:space="preserve">2: আমাদের সকলের উচিত ঈশ্বরের কাছে কান্নাকাটি করা এবং ক্ষমা পাওয়ার জন্য আমাদের পাপ থেকে দূরে থাকা উচিত।</w:t>
      </w:r>
    </w:p>
    <w:p/>
    <w:p>
      <w:r xmlns:w="http://schemas.openxmlformats.org/wordprocessingml/2006/main">
        <w:t xml:space="preserve">1: ইশাইয়া 55:7 - "দুষ্টরা তাদের পথ এবং অধার্মিকরা তাদের চিন্তা ত্যাগ করুক। তারা প্রভুর দিকে ফিরে আসুক, এবং তিনি তাদের এবং আমাদের ঈশ্বরের প্রতি দয়া করবেন, কারণ তিনি নির্দ্বিধায় ক্ষমা করবেন।"</w:t>
      </w:r>
    </w:p>
    <w:p/>
    <w:p>
      <w:r xmlns:w="http://schemas.openxmlformats.org/wordprocessingml/2006/main">
        <w:t xml:space="preserve">2: লূক 13:3 - "আমি তোমাকে বলছি, না! কিন্তু যদি তুমি অনুতপ্ত না হও, তবে তুমিও সকলেই ধ্বংস হয়ে যাবে।"</w:t>
      </w:r>
    </w:p>
    <w:p/>
    <w:p>
      <w:r xmlns:w="http://schemas.openxmlformats.org/wordprocessingml/2006/main">
        <w:t xml:space="preserve">জোনাহ 3:9 কে বলতে পারে যে ঈশ্বর ফিরে আসবেন এবং অনুতাপ করবেন এবং তাঁর প্রচণ্ড ক্রোধ থেকে দূরে থাকবেন, যাতে আমরা ধ্বংস না হয়ে যাই?</w:t>
      </w:r>
    </w:p>
    <w:p/>
    <w:p>
      <w:r xmlns:w="http://schemas.openxmlformats.org/wordprocessingml/2006/main">
        <w:t xml:space="preserve">যোনা নিনেভের লোকেদেরকে অনুতপ্ত হতে এবং ঈশ্বরের ক্রোধ এড়াতে তাদের দুষ্টতা থেকে ফিরে আসার আহ্বান জানান।</w:t>
      </w:r>
    </w:p>
    <w:p/>
    <w:p>
      <w:r xmlns:w="http://schemas.openxmlformats.org/wordprocessingml/2006/main">
        <w:t xml:space="preserve">1: অনুতাপ হল ঈশ্বরের ক্রোধের উত্তর।</w:t>
      </w:r>
    </w:p>
    <w:p/>
    <w:p>
      <w:r xmlns:w="http://schemas.openxmlformats.org/wordprocessingml/2006/main">
        <w:t xml:space="preserve">2: অনুতাপ ক্ষমার দিকে পরিচালিত করবে কিনা তা কেবল ঈশ্বরই জানেন।</w:t>
      </w:r>
    </w:p>
    <w:p/>
    <w:p>
      <w:r xmlns:w="http://schemas.openxmlformats.org/wordprocessingml/2006/main">
        <w:t xml:space="preserve">1: ইশাইয়া 55:7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জেমস 4:8-10 "ঈশ্বরের নিকটবর্তী হও, এবং তিনি তোমার নিকটবর্তী হবেন। হে পাপীগণ, তোমার হাত শুদ্ধ কর; এবং তোমার হৃদয় শুদ্ধ কর, হে দ্বিগুণ মনের মানুষ। দুঃখিত হও, শোক কর এবং কাঁদ: তোমার হাসি দাও শোকে পরিণত হও, এবং তোমার আনন্দ ভারীতায় পরিণত হও৷ প্রভুর সামনে নত হও, এবং তিনি তোমাদের উপরে তুলে নেবেন৷'</w:t>
      </w:r>
    </w:p>
    <w:p/>
    <w:p>
      <w:r xmlns:w="http://schemas.openxmlformats.org/wordprocessingml/2006/main">
        <w:t xml:space="preserve">Jonah 3:10 এবং ঈশ্বর তাদের কাজ দেখেছিলেন যে তারা তাদের মন্দ পথ থেকে সরে গিয়েছিল; এবং ঈশ্বর মন্দের জন্য অনুতপ্ত হলেন, যে তিনি বলেছিলেন যে তিনি তাদের প্রতি করবেন; এবং তিনি তা করেননি।</w:t>
      </w:r>
    </w:p>
    <w:p/>
    <w:p>
      <w:r xmlns:w="http://schemas.openxmlformats.org/wordprocessingml/2006/main">
        <w:t xml:space="preserve">ঈশ্বর নিনেভের লোকেদের তাদের মন্দ পথের জন্য অনুতপ্ত হতে দেখেছিলেন এবং তিনি তাদের প্রতিশ্রুত শাস্তি বাতিল করতে অনুপ্রাণিত হয়েছিলেন।</w:t>
      </w:r>
    </w:p>
    <w:p/>
    <w:p>
      <w:r xmlns:w="http://schemas.openxmlformats.org/wordprocessingml/2006/main">
        <w:t xml:space="preserve">1. অনুতাপের শক্তি: কিভাবে ঈশ্বর অনুতাপ এবং ক্ষমাকে পুরস্কৃত করেন</w:t>
      </w:r>
    </w:p>
    <w:p/>
    <w:p>
      <w:r xmlns:w="http://schemas.openxmlformats.org/wordprocessingml/2006/main">
        <w:t xml:space="preserve">2. জোনাহ থেকে শেখা: ঈশ্বরের করুণা এবং করুণা বোঝা</w:t>
      </w:r>
    </w:p>
    <w:p/>
    <w:p>
      <w:r xmlns:w="http://schemas.openxmlformats.org/wordprocessingml/2006/main">
        <w:t xml:space="preserve">1. ম্যাথু 18:21-35 - ক্ষমাহীন দাসের দৃষ্টান্ত</w:t>
      </w:r>
    </w:p>
    <w:p/>
    <w:p>
      <w:r xmlns:w="http://schemas.openxmlformats.org/wordprocessingml/2006/main">
        <w:t xml:space="preserve">2. লুক 15:11-32 - অপব্যয়ী পুত্রের দৃষ্টান্ত</w:t>
      </w:r>
    </w:p>
    <w:p/>
    <w:p>
      <w:r xmlns:w="http://schemas.openxmlformats.org/wordprocessingml/2006/main">
        <w:t xml:space="preserve">যোনা অধ্যায় 4 অনুতপ্ত নিনেভাবাসীদের প্রতি ঈশ্বরের করুণা ও করুণার প্রতি যোনার প্রতিক্রিয়ার উপর আলোকপাত করে। অধ্যায়টি জোনার অসন্তুষ্টি, করুণার বিষয়ে ঈশ্বরের পাঠ এবং যোনার চূড়ান্ত উপলব্ধি তুলে ধরে।</w:t>
      </w:r>
    </w:p>
    <w:p/>
    <w:p>
      <w:r xmlns:w="http://schemas.openxmlformats.org/wordprocessingml/2006/main">
        <w:t xml:space="preserve">1ম অনুচ্ছেদ: অধ্যায়টি নিনেভকে ধ্বংস না করার ঈশ্বরের সিদ্ধান্তের প্রতি যোনার অসন্তোষ এবং ক্রোধ দিয়ে শুরু হয়। তিনি তার হতাশা প্রকাশ করেন, এই বলে যে তিনি জানতেন যে ঈশ্বর করুণাময় এবং করুণাময় হবেন, এবং সেই কারণেই তিনি প্রাথমিকভাবে বার্তা প্রদান থেকে পালানোর চেষ্টা করেছিলেন (যোনা 4:1-3)।</w:t>
      </w:r>
    </w:p>
    <w:p/>
    <w:p>
      <w:r xmlns:w="http://schemas.openxmlformats.org/wordprocessingml/2006/main">
        <w:t xml:space="preserve">২য় অনুচ্ছেদ: অধ্যায়টি ঈশ্বরের করুণার প্রতি যোনার প্রতিক্রিয়া প্রকাশ করে। সে শহরের বাইরে যায় এবং নিনেভের কী হবে তা দেখার জন্য নিজেকে আশ্রয় দেয়। ঈশ্বর জোনাকে প্রচণ্ড উত্তাপ থেকে ছায়া দেওয়ার জন্য একটি উদ্ভিদ প্রদান করেন, যা তাকে সান্ত্বনা এবং আনন্দ দেয় (যোনা 4:4-6)।</w:t>
      </w:r>
    </w:p>
    <w:p/>
    <w:p>
      <w:r xmlns:w="http://schemas.openxmlformats.org/wordprocessingml/2006/main">
        <w:t xml:space="preserve">3য় অনুচ্ছেদ: অধ্যায়টি করুণার বিষয়ে ঈশ্বরের পাঠ চিত্রিত করে। ঈশ্বর উদ্ভিদকে আক্রমণ করার জন্য একটি কীট নিয়োগ করেন, যার ফলে এটি শুকিয়ে যায় এবং মারা যায়। এটা যোনাকে রাগান্বিত করে এবং সে মারা যাওয়ার ইচ্ছা প্রকাশ করে। ঈশ্বর যোনার রাগকে প্রশ্ন করেন, যে গাছটির জন্য তিনি শ্রম করেননি তার জন্য জোনাহের উদ্বেগকে হাইলাইট করে, যখন মহান শহর নিনেভে এবং এর বাসিন্দাদের উপেক্ষা করে (যোনা 4:7-11)।</w:t>
      </w:r>
    </w:p>
    <w:p/>
    <w:p>
      <w:r xmlns:w="http://schemas.openxmlformats.org/wordprocessingml/2006/main">
        <w:t xml:space="preserve">4র্থ অনুচ্ছেদ: অধ্যায়টি জোনার চূড়ান্ত উপলব্ধির সাথে শেষ হয়েছে। ঈশ্বর নিনেভের লোকেদের জন্য তাঁর সমবেদনা ব্যাখ্যা করেন, যারা তাদের বাম থেকে তাদের ডান হাত চেনে না, সেইসাথে শহরের অনেক প্রাণীও। বইটি যোনার কাছে ঈশ্বরের প্রশ্ন দিয়ে শেষ হয়, পাঠককে সমবেদনার পাঠটি চিন্তা করার জন্য ছেড়ে দেয় (যোনা 4:10-11)।</w:t>
      </w:r>
    </w:p>
    <w:p/>
    <w:p>
      <w:r xmlns:w="http://schemas.openxmlformats.org/wordprocessingml/2006/main">
        <w:t xml:space="preserve">সংক্ষেপে,</w:t>
      </w:r>
    </w:p>
    <w:p>
      <w:r xmlns:w="http://schemas.openxmlformats.org/wordprocessingml/2006/main">
        <w:t xml:space="preserve">যোনা অধ্যায় 4 নিনেভের প্রতি ঈশ্বরের করুণার প্রতি যোনার অসন্তুষ্টি, করুণার বিষয়ে ঈশ্বরের পাঠ এবং যোনার চূড়ান্ত উপলব্ধির উপর আলোকপাত করে।</w:t>
      </w:r>
    </w:p>
    <w:p/>
    <w:p>
      <w:r xmlns:w="http://schemas.openxmlformats.org/wordprocessingml/2006/main">
        <w:t xml:space="preserve">নিনভেহকে ধ্বংস না করার জন্য ঈশ্বরের সিদ্ধান্তের প্রতি জোনার অসন্তোষ এবং রাগ।</w:t>
      </w:r>
    </w:p>
    <w:p>
      <w:r xmlns:w="http://schemas.openxmlformats.org/wordprocessingml/2006/main">
        <w:t xml:space="preserve">শহরের বাইরে যাওয়া এবং নিজেকে একটি আশ্রয় বানানোর জোনাহের প্রতিক্রিয়া।</w:t>
      </w:r>
    </w:p>
    <w:p>
      <w:r xmlns:w="http://schemas.openxmlformats.org/wordprocessingml/2006/main">
        <w:t xml:space="preserve">জোনাকে সান্ত্বনা এবং আনন্দ আনতে একটি উদ্ভিদের ঈশ্বরের ব্যবস্থা।</w:t>
      </w:r>
    </w:p>
    <w:p>
      <w:r xmlns:w="http://schemas.openxmlformats.org/wordprocessingml/2006/main">
        <w:t xml:space="preserve">উদ্ভিদ শুকিয়ে একটি কীট নিয়োগের মাধ্যমে করুণার উপর ঈশ্বরের পাঠ.</w:t>
      </w:r>
    </w:p>
    <w:p>
      <w:r xmlns:w="http://schemas.openxmlformats.org/wordprocessingml/2006/main">
        <w:t xml:space="preserve">উদ্ভিদের মৃত্যুর কারণে জোনাহের রাগ এবং মরার ইচ্ছা।</w:t>
      </w:r>
    </w:p>
    <w:p>
      <w:r xmlns:w="http://schemas.openxmlformats.org/wordprocessingml/2006/main">
        <w:t xml:space="preserve">যোনার রাগ সম্পর্কে ঈশ্বরের প্রশ্ন এবং নিনেভেহের উপর উদ্ভিদের জন্য যোনার উদ্বেগকে হাইলাইট করা।</w:t>
      </w:r>
    </w:p>
    <w:p>
      <w:r xmlns:w="http://schemas.openxmlformats.org/wordprocessingml/2006/main">
        <w:t xml:space="preserve">নিনভেহ এবং এর বাসিন্দাদের প্রতি তাঁর করুণার ঈশ্বরের ব্যাখ্যার মাধ্যমে জোনাহের চূড়ান্ত উপলব্ধি।</w:t>
      </w:r>
    </w:p>
    <w:p/>
    <w:p>
      <w:r xmlns:w="http://schemas.openxmlformats.org/wordprocessingml/2006/main">
        <w:t xml:space="preserve">যোনার এই অধ্যায়টি তাদের অনুতাপ সত্ত্বেও নিনেভে ধ্বংস না করার ঈশ্বরের সিদ্ধান্তের প্রতি যোনার অসন্তোষ এবং ক্রোধকে অন্বেষণ করে। জোনা শহরের বাইরে যায় এবং কি ঘটবে তা দেখার জন্য নিজেকে আশ্রয় দেয়। ঈশ্বর জোনাকে তাপ থেকে ছায়া দেওয়ার জন্য একটি উদ্ভিদ প্রদান করেন, যা তাকে সান্ত্বনা ও আনন্দ দেয়। যাইহোক, ঈশ্বর গাছটিকে আক্রমণ করার জন্য একটি কীট নিয়োগ করেন, যার ফলে এটি শুকিয়ে যায় এবং মারা যায়। যোনা রেগে যায় এবং তার মৃত্যুর ইচ্ছা প্রকাশ করে। ঈশ্বর জোনাহের রাগকে প্রশ্নবিদ্ধ করেন, যে গাছটির জন্য তিনি শ্রম করেননি তার জন্য তার উদ্বেগকে নির্দেশ করে, যখন মহান শহর নিনেভে এবং এর বাসিন্দাদের অবজ্ঞা করে। ঈশ্বর নিনেভের লোকেদের জন্য তাঁর সমবেদনা ব্যাখ্যা করেন, যারা তাদের বাম থেকে তাদের ডান হাত চেনে না, সেইসাথে শহরের অনেক প্রাণীও। বইটি যোনার কাছে ঈশ্বরের প্রশ্ন দিয়ে শেষ হয়, পাঠককে সমবেদনার পাঠের প্রতি চিন্তা করার জন্য ছেড়ে দেয়। এই অধ্যায়টি ঈশ্বরের করুণার অনুস্মারক হিসাবে কাজ করে এবং জোনার সংকীর্ণ দৃষ্টিভঙ্গিকে চ্যালেঞ্জ করে, পাঠককে করুণা এবং ঈশ্বরের সার্বভৌমত্বের গুরুত্ব বিবেচনা করার জন্য আমন্ত্রণ জানায়।</w:t>
      </w:r>
    </w:p>
    <w:p/>
    <w:p>
      <w:r xmlns:w="http://schemas.openxmlformats.org/wordprocessingml/2006/main">
        <w:t xml:space="preserve">যোনা 4:1 কিন্তু তাতে যোনা অত্যন্ত অসন্তুষ্ট হলেন এবং তিনি খুব রেগে গেলেন।</w:t>
      </w:r>
    </w:p>
    <w:p/>
    <w:p>
      <w:r xmlns:w="http://schemas.openxmlformats.org/wordprocessingml/2006/main">
        <w:t xml:space="preserve">যোনা ঈশ্বরের করুণা ও করুণা সম্পর্কে অসন্তুষ্ট এবং রাগান্বিত ছিলেন।</w:t>
      </w:r>
    </w:p>
    <w:p/>
    <w:p>
      <w:r xmlns:w="http://schemas.openxmlformats.org/wordprocessingml/2006/main">
        <w:t xml:space="preserve">1: ঈশ্বরের করুণা এবং করুণা আমাদের রাগ এবং হতাশার চেয়ে বড়।</w:t>
      </w:r>
    </w:p>
    <w:p/>
    <w:p>
      <w:r xmlns:w="http://schemas.openxmlformats.org/wordprocessingml/2006/main">
        <w:t xml:space="preserve">2: আমরা যতই রাগ করি না কেন, ঈশ্বরের ভালবাসা এবং করুণা অবিচল থাকে।</w:t>
      </w:r>
    </w:p>
    <w:p/>
    <w:p>
      <w:r xmlns:w="http://schemas.openxmlformats.org/wordprocessingml/2006/main">
        <w:t xml:space="preserve">1: রোমানস 5:8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বিলাপ 3:22-23 প্রভুর মহান প্রেমের কারণে আমরা গ্রাস করি না, কারণ তাঁর করুণা কখনই ব্যর্থ হয় না। তারা প্রতিদিন সকালে নতুন; তোমার বিশ্বস্ততা মহান।</w:t>
      </w:r>
    </w:p>
    <w:p/>
    <w:p>
      <w:r xmlns:w="http://schemas.openxmlformats.org/wordprocessingml/2006/main">
        <w:t xml:space="preserve">Jonah 4:2 তখন তিনি সদাপ্রভুর কাছে প্রার্থনা করে বললেন, হে সদাপ্রভু, আমি যখন আমার দেশে ছিলাম তখন কি এই কথা আমার বলা হয়নি? তাই আমি আগে থেকে তর্শীশে পালিয়ে গিয়েছিলাম: কারণ আমি জানতাম যে আপনি একজন করুণাময় ঈশ্বর, এবং করুণাময়, ক্রোধে ধীর এবং মহান দয়াময় এবং মন্দ কাজের জন্য আপনাকে অনুতপ্ত।</w:t>
      </w:r>
    </w:p>
    <w:p/>
    <w:p>
      <w:r xmlns:w="http://schemas.openxmlformats.org/wordprocessingml/2006/main">
        <w:t xml:space="preserve">যোনার প্রার্থনা ঈশ্বরের করুণা এবং অনুগ্রহের একটি অনুস্মারক।</w:t>
      </w:r>
    </w:p>
    <w:p/>
    <w:p>
      <w:r xmlns:w="http://schemas.openxmlformats.org/wordprocessingml/2006/main">
        <w:t xml:space="preserve">1: অনুতাপের শক্তি - জোনাহ 4:2</w:t>
      </w:r>
    </w:p>
    <w:p/>
    <w:p>
      <w:r xmlns:w="http://schemas.openxmlformats.org/wordprocessingml/2006/main">
        <w:t xml:space="preserve">2: ঈশ্বরের করুণা এবং অনুগ্রহ - জোনাহ 4:2</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1 জন 1:9 - যদি আমরা আমাদের পাপ স্বীকার করি, তবে তিনি আমাদের পাপ ক্ষমা করতে এবং সমস্ত অধার্মিকতা থেকে আমাদেরকে শুদ্ধ করতে বিশ্বস্ত এবং ন্যায়সঙ্গত।</w:t>
      </w:r>
    </w:p>
    <w:p/>
    <w:p>
      <w:r xmlns:w="http://schemas.openxmlformats.org/wordprocessingml/2006/main">
        <w:t xml:space="preserve">Jonah 4:3 অতএব এখন, হে সদাপ্রভু, আমার কাছ থেকে আমার জীবন কেড়ে নিন। কারণ বেঁচে থাকার চেয়ে মরে যাওয়া আমার পক্ষে ভালো।</w:t>
      </w:r>
    </w:p>
    <w:p/>
    <w:p>
      <w:r xmlns:w="http://schemas.openxmlformats.org/wordprocessingml/2006/main">
        <w:t xml:space="preserve">জোনাহ ঈশ্বরের কাছে তার জীবন নেওয়ার জন্য অনুরোধ করেন কারণ তিনি বেঁচে থাকার চেয়ে মরতে চান।</w:t>
      </w:r>
    </w:p>
    <w:p/>
    <w:p>
      <w:r xmlns:w="http://schemas.openxmlformats.org/wordprocessingml/2006/main">
        <w:t xml:space="preserve">1. "প্রার্থনার শক্তি: ঈশ্বরের কাছে যোনার আবেদন"</w:t>
      </w:r>
    </w:p>
    <w:p/>
    <w:p>
      <w:r xmlns:w="http://schemas.openxmlformats.org/wordprocessingml/2006/main">
        <w:t xml:space="preserve">2. "আমাদের পরিস্থিতির বাইরে বেঁচে থাকা: জোনাহ থেকে শেখা"</w:t>
      </w:r>
    </w:p>
    <w:p/>
    <w:p>
      <w:r xmlns:w="http://schemas.openxmlformats.org/wordprocessingml/2006/main">
        <w:t xml:space="preserve">1. গীতসংহিতা 39:12-13 "হে সদাপ্রভু, আমার প্রার্থনা শুনুন, এবং আমার কান্নায় কান দিন; আমার কান্নায় শান্ত হও না: কারণ আমি আপনার সাথে একজন বিদেশী এবং একজন প্রবাসী, যেমন আমার সমস্ত পূর্বপুরুষ ছিলেন। আমাকে রেহাই দাও, যাতে আমি এখান থেকে যাবার আগে শক্তি ফিরে পেতে পারি এবং আর থাকব না।"</w:t>
      </w:r>
    </w:p>
    <w:p/>
    <w:p>
      <w:r xmlns:w="http://schemas.openxmlformats.org/wordprocessingml/2006/main">
        <w:t xml:space="preserve">2. উপদেশক 7:1-2 "মূল্যবান মলমের চেয়ে একটি ভাল নাম ভাল; এবং জন্মের দিনের চেয়ে মৃত্যুর দিন। ভোজের বাড়িতে যাওয়ার চেয়ে শোকের ঘরে যাওয়া ভাল: কারণ এটাই সকল মানুষের শেষ; এবং জীবিত তার হৃদয়ে এটি স্থাপন করবে।"</w:t>
      </w:r>
    </w:p>
    <w:p/>
    <w:p>
      <w:r xmlns:w="http://schemas.openxmlformats.org/wordprocessingml/2006/main">
        <w:t xml:space="preserve">Jonah 4:4 তখন সদাপ্রভু বললেন, তোমার কি রাগ করা ভাল?</w:t>
      </w:r>
    </w:p>
    <w:p/>
    <w:p>
      <w:r xmlns:w="http://schemas.openxmlformats.org/wordprocessingml/2006/main">
        <w:t xml:space="preserve">ঈশ্বরের প্রতি যোনার রাগ এই অনুচ্ছেদে সম্বোধন করা হয়েছে।</w:t>
      </w:r>
    </w:p>
    <w:p/>
    <w:p>
      <w:r xmlns:w="http://schemas.openxmlformats.org/wordprocessingml/2006/main">
        <w:t xml:space="preserve">1: আমরা অবশ্যই ঈশ্বরের প্রতি আমাদের রাগকে আমাদের জীবনকে নির্দেশ করতে দেব না।</w:t>
      </w:r>
    </w:p>
    <w:p/>
    <w:p>
      <w:r xmlns:w="http://schemas.openxmlformats.org/wordprocessingml/2006/main">
        <w:t xml:space="preserve">2: ঈশ্বর সবসময় আমাদের ক্ষমা করতে ইচ্ছুক, এমনকি যখন আমরা রাগান্বিত হই।</w:t>
      </w:r>
    </w:p>
    <w:p/>
    <w:p>
      <w:r xmlns:w="http://schemas.openxmlformats.org/wordprocessingml/2006/main">
        <w:t xml:space="preserve">1: Ephesians 4:26-27 - "রাগ করো এবং পাপ করো না; সূর্যকে তোমার রাগের উপর অস্ত যেতে দিও না।"</w:t>
      </w:r>
    </w:p>
    <w:p/>
    <w:p>
      <w:r xmlns:w="http://schemas.openxmlformats.org/wordprocessingml/2006/main">
        <w:t xml:space="preserve">2: গীতসংহিতা 103:12 - "পশ্চিম থেকে পূর্ব যতদূর, তিনি আমাদের থেকে আমাদের সীমালঙ্ঘন দূর করেন।"</w:t>
      </w:r>
    </w:p>
    <w:p/>
    <w:p>
      <w:r xmlns:w="http://schemas.openxmlformats.org/wordprocessingml/2006/main">
        <w:t xml:space="preserve">Jonah 4:5 তখন যোনা শহরের বাইরে গিয়ে শহরের পূর্ব দিকে বসলেন, এবং সেখানে তাকে একটি কুঠি তৈরী করলেন এবং শহরের কি হবে তা দেখতে না পাওয়া পর্যন্ত তার ছায়ায় বসে রইলেন।</w:t>
      </w:r>
    </w:p>
    <w:p/>
    <w:p>
      <w:r xmlns:w="http://schemas.openxmlformats.org/wordprocessingml/2006/main">
        <w:t xml:space="preserve">যোনা নিনেভে শহরের বাইরে গিয়ে ছায়ায় বসার জন্য একটি কুঠি তৈরি করলেন এবং শহরের কী হবে তা দেখার জন্য অপেক্ষা করলেন।</w:t>
      </w:r>
    </w:p>
    <w:p/>
    <w:p>
      <w:r xmlns:w="http://schemas.openxmlformats.org/wordprocessingml/2006/main">
        <w:t xml:space="preserve">1. অনিশ্চয়তার মুখে ধৈর্য</w:t>
      </w:r>
    </w:p>
    <w:p/>
    <w:p>
      <w:r xmlns:w="http://schemas.openxmlformats.org/wordprocessingml/2006/main">
        <w:t xml:space="preserve">2. ঈশ্বরের সময় অপেক্ষা করা</w:t>
      </w:r>
    </w:p>
    <w:p/>
    <w:p>
      <w:r xmlns:w="http://schemas.openxmlformats.org/wordprocessingml/2006/main">
        <w:t xml:space="preserve">1. জেমস 5:7-8 - "অতএব, ভাইয়েরা, প্রভুর আগমন পর্যন্ত ধৈর্য ধরুন। দেখুন কৃষক কীভাবে পৃথিবীর মূল্যবান ফলের জন্য অপেক্ষা করে, এটির জন্য ধৈর্য ধরে, যতক্ষণ না এটি তাড়াতাড়ি এবং দেরিতে পাওয়া যায়। বৃষ্টি, তুমিও ধৈর্য ধরো, তোমার হৃদয়কে স্থির কর, কারণ প্রভুর আগমন নিকটে।"</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Jonah 4:6 আর সদাপ্রভু ঈশ্বর একটি লাউ প্রস্তুত করিলেন এবং যোনার উপরে উঠিবার জন্য উহা করিলেন, যেন তাহা তাহার মাথার উপর ছায়া হইয়া তাহাকে তাহার দুঃখ হইতে উদ্ধার করিতে পারে। তাই যোনা লাউ দেখে খুব খুশি হলেন।</w:t>
      </w:r>
    </w:p>
    <w:p/>
    <w:p>
      <w:r xmlns:w="http://schemas.openxmlformats.org/wordprocessingml/2006/main">
        <w:t xml:space="preserve">জোনা তীব্র গরম থেকে রক্ষা করার জন্য একটি লাউ প্রদান করার জন্য ঈশ্বরের কাছে কৃতজ্ঞ ছিলেন।</w:t>
      </w:r>
    </w:p>
    <w:p/>
    <w:p>
      <w:r xmlns:w="http://schemas.openxmlformats.org/wordprocessingml/2006/main">
        <w:t xml:space="preserve">1: ঈশ্বর আমাদের ভালবাসেন এবং সবসময় আমাদের প্রয়োজনের সময়ে আমাদের যা প্রয়োজন তা প্রদান করবেন।</w:t>
      </w:r>
    </w:p>
    <w:p/>
    <w:p>
      <w:r xmlns:w="http://schemas.openxmlformats.org/wordprocessingml/2006/main">
        <w:t xml:space="preserve">2: তিনি আমাদেরকে যে সমস্ত আশীর্বাদ করেন তার জন্য আমাদের ঈশ্বরের কাছে কৃতজ্ঞ হওয়া উচিত।</w:t>
      </w:r>
    </w:p>
    <w:p/>
    <w:p>
      <w:r xmlns:w="http://schemas.openxmlformats.org/wordprocessingml/2006/main">
        <w:t xml:space="preserve">1: গীতসংহিতা 145:8-9 প্রভু করুণাময় এবং করুণাময়, ক্রোধে ধীর এবং অটল প্রেমে সমৃদ্ধ। প্রভু সকলের জন্য মঙ্গলময়, এবং তিনি যা কিছু করেছেন তার উপর তাঁর করুণা রয়েছে৷</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Jonah 4:7 কিন্তু পরের দিন সকাল হলেই ঈশ্বর একটা কীট প্রস্তুত করলেন, আর সেই লাউকে আঘাত করলে তা শুকিয়ে গেল।</w:t>
      </w:r>
    </w:p>
    <w:p/>
    <w:p>
      <w:r xmlns:w="http://schemas.openxmlformats.org/wordprocessingml/2006/main">
        <w:t xml:space="preserve">ঈশ্বর যোনার লাউ গাছকে ধ্বংস করার জন্য একটি কীট সৃষ্টি করেছিলেন, যা পরের দিন শুকিয়ে যায়।</w:t>
      </w:r>
    </w:p>
    <w:p/>
    <w:p>
      <w:r xmlns:w="http://schemas.openxmlformats.org/wordprocessingml/2006/main">
        <w:t xml:space="preserve">1. ঈশ্বরের শাস্তি দ্রুত এবং ন্যায্য</w:t>
      </w:r>
    </w:p>
    <w:p/>
    <w:p>
      <w:r xmlns:w="http://schemas.openxmlformats.org/wordprocessingml/2006/main">
        <w:t xml:space="preserve">2. আপনার নিজের শক্তির উপর নির্ভর করবেন 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118:8 - মানুষের উপর আস্থা রাখার চেয়ে প্রভুতে আশ্রয় নেওয়া ভাল।</w:t>
      </w:r>
    </w:p>
    <w:p/>
    <w:p>
      <w:r xmlns:w="http://schemas.openxmlformats.org/wordprocessingml/2006/main">
        <w:t xml:space="preserve">Jonah 4:8 সূর্য উদিত হলে ঈশ্বর একটি প্রবল পূর্ব বায়ু প্রস্তুত করলেন; যোনার মাথায় সূর্যের প্রচণ্ড আঘাতে তিনি অজ্ঞান হয়ে গেলেন এবং মনে মনে মৃত্যু কামনা করলেন এবং বললেন, বেঁচে থাকার চেয়ে মরে যাওয়াই আমার পক্ষে ভালো।</w:t>
      </w:r>
    </w:p>
    <w:p/>
    <w:p>
      <w:r xmlns:w="http://schemas.openxmlformats.org/wordprocessingml/2006/main">
        <w:t xml:space="preserve">যোনা তার পরিস্থিতি দেখে এতটাই অভিভূত হয়েছিলেন যে তিনি মৃত্যু কামনা করেছিলেন।</w:t>
      </w:r>
    </w:p>
    <w:p/>
    <w:p>
      <w:r xmlns:w="http://schemas.openxmlformats.org/wordprocessingml/2006/main">
        <w:t xml:space="preserve">1: দুর্দশার সময়ে, আমাদের মনে রাখতে হবে যে ঈশ্বর আমাদের প্রয়োজনের সময়ে আশা এবং শক্তি প্রদান করেন।</w:t>
      </w:r>
    </w:p>
    <w:p/>
    <w:p>
      <w:r xmlns:w="http://schemas.openxmlformats.org/wordprocessingml/2006/main">
        <w:t xml:space="preserve">2: আমাদের মনে রাখা উচিত যে ঈশ্বর রহস্যময় উপায়ে কাজ করেন এবং এমনকি আমাদের অন্ধকার সময়েও, তিনি এখনও নিয়ন্ত্রণে আছেন।</w:t>
      </w:r>
    </w:p>
    <w:p/>
    <w:p>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34:17 - ধার্মিকরা চিৎকার করে, এবং প্রভু শোনেন, এবং তাদের সমস্ত সমস্যা থেকে তাদের উদ্ধার করেন।</w:t>
      </w:r>
    </w:p>
    <w:p/>
    <w:p>
      <w:r xmlns:w="http://schemas.openxmlformats.org/wordprocessingml/2006/main">
        <w:t xml:space="preserve">Jonah 4:9 তখন ঈশ্বর যোনাকে বললেন, তুমি কি লাউয়ের জন্য রাগ করবে? তিনি বললেন, আমার রাগ হওয়া ভাল, এমনকি মৃত্যু পর্যন্ত।</w:t>
      </w:r>
    </w:p>
    <w:p/>
    <w:p>
      <w:r xmlns:w="http://schemas.openxmlformats.org/wordprocessingml/2006/main">
        <w:t xml:space="preserve">ঈশ্বর জোনাহকে জিজ্ঞাসা করেছিলেন যে লাউয়ের উপর তার এত রাগান্বিত হওয়া সঠিক ছিল কি না, এবং যোনা উত্তর দিয়েছিলেন যে তিনি এত রাগান্বিত ছিলেন যে তার মনে হয়েছিল যে তিনি মারা যেতে পারেন।</w:t>
      </w:r>
    </w:p>
    <w:p/>
    <w:p>
      <w:r xmlns:w="http://schemas.openxmlformats.org/wordprocessingml/2006/main">
        <w:t xml:space="preserve">1. রাগ ছেড়ে দিতে শেখা</w:t>
      </w:r>
    </w:p>
    <w:p/>
    <w:p>
      <w:r xmlns:w="http://schemas.openxmlformats.org/wordprocessingml/2006/main">
        <w:t xml:space="preserve">2. প্রতিকূলতার প্রতি ধার্মিক সাড়া দেওয়া</w:t>
      </w:r>
    </w:p>
    <w:p/>
    <w:p>
      <w:r xmlns:w="http://schemas.openxmlformats.org/wordprocessingml/2006/main">
        <w:t xml:space="preserve">1. কলসিয়ানস 3:8 - "কিন্তু এখন আপনাকে অবশ্যই এই জাতীয় সমস্ত জিনিস থেকে নিজেকে মুক্ত করতে হবে: রাগ, রাগ, বিদ্বেষ, অপবাদ এবং আপনার ঠোঁট থেকে নোংরা ভাষা।"</w:t>
      </w:r>
    </w:p>
    <w:p/>
    <w:p>
      <w:r xmlns:w="http://schemas.openxmlformats.org/wordprocessingml/2006/main">
        <w:t xml:space="preserve">2. হিতোপদেশ 19:11 - "একজন ব্যক্তির প্রজ্ঞা ধৈর্যের ফল দেয়; অপরাধ উপেক্ষা করা তার গৌরবের।"</w:t>
      </w:r>
    </w:p>
    <w:p/>
    <w:p>
      <w:r xmlns:w="http://schemas.openxmlformats.org/wordprocessingml/2006/main">
        <w:t xml:space="preserve">Jonah 4:10 তখন সদাপ্রভু বললেন, তুমি লাউয়ের প্রতি করুণা করেছ, যার জন্য তুমি পরিশ্রমও করনি বা তা বাড়াওনি। যেটি এক রাতে উঠেছিল এবং এক রাতে ধ্বংস হয়ে গিয়েছিল:</w:t>
      </w:r>
    </w:p>
    <w:p/>
    <w:p>
      <w:r xmlns:w="http://schemas.openxmlformats.org/wordprocessingml/2006/main">
        <w:t xml:space="preserve">লাউয়ের জন্য জোনাহের করুণা ছিল, অযোগ্যদের জন্য ঈশ্বরের করুণা এবং অনুগ্রহ ছিল।</w:t>
      </w:r>
    </w:p>
    <w:p/>
    <w:p>
      <w:r xmlns:w="http://schemas.openxmlformats.org/wordprocessingml/2006/main">
        <w:t xml:space="preserve">1. ঈশ্বরের করুণা আমাদের করুণার চেয়ে বড়</w:t>
      </w:r>
    </w:p>
    <w:p/>
    <w:p>
      <w:r xmlns:w="http://schemas.openxmlformats.org/wordprocessingml/2006/main">
        <w:t xml:space="preserve">2. ঈশ্বরের বিচারের আকস্মিকতা</w:t>
      </w:r>
    </w:p>
    <w:p/>
    <w:p>
      <w:r xmlns:w="http://schemas.openxmlformats.org/wordprocessingml/2006/main">
        <w:t xml:space="preserve">1.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Jonah 4:11 এবং আমি কি নিনেভেকে রেহাই দেব না, সেই মহান শহর, যেখানে ছয় লক্ষেরও বেশি লোক রয়েছে যারা তাদের ডান হাত এবং তাদের বাম হাতের মধ্যে পার্থক্য করতে পারে না; এবং অনেক গবাদি পশু?</w:t>
      </w:r>
    </w:p>
    <w:p/>
    <w:p>
      <w:r xmlns:w="http://schemas.openxmlformats.org/wordprocessingml/2006/main">
        <w:t xml:space="preserve">ঈশ্বর তাদের প্রতি করুণা করেছেন যারা সঠিক থেকে অন্যায় জানেন না।</w:t>
      </w:r>
    </w:p>
    <w:p/>
    <w:p>
      <w:r xmlns:w="http://schemas.openxmlformats.org/wordprocessingml/2006/main">
        <w:t xml:space="preserve">1. ঈশ্বরের করুণা: আমাদের অপূর্ণতা অতিক্রম করা</w:t>
      </w:r>
    </w:p>
    <w:p/>
    <w:p>
      <w:r xmlns:w="http://schemas.openxmlformats.org/wordprocessingml/2006/main">
        <w:t xml:space="preserve">2. ঈশ্বরের শর্তহীন প্রেম: জোনাহ থেকে একটি পাঠ</w:t>
      </w:r>
    </w:p>
    <w:p/>
    <w:p>
      <w:r xmlns:w="http://schemas.openxmlformats.org/wordprocessingml/2006/main">
        <w:t xml:space="preserve">1. গীতসংহিতা 103:11 - কারণ পৃথিবীর উপরে আকাশ যতটা উঁচু, যারা তাকে ভয় করে তাদের প্রতি তার অটল ভালবাসা তত মহান;</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Micah অধ্যায় 1 তাদের পাপের জন্য শমরিয়া এবং জেরুজালেমের বিরুদ্ধে বিচারের ঘোষণা দিয়ে শুরু হয়। অধ্যায় এই শহরগুলির আসন্ন ধ্বংস এবং এর পরে যে শোক ও বিলাপ হবে তা তুলে ধরে।</w:t>
      </w:r>
    </w:p>
    <w:p/>
    <w:p>
      <w:r xmlns:w="http://schemas.openxmlformats.org/wordprocessingml/2006/main">
        <w:t xml:space="preserve">1ম অনুচ্ছেদ: অধ্যায়টি সমস্ত জাতি ও জাতিকে শোনার আহ্বান জানিয়ে শুরু হয় যখন প্রভু তাঁর পবিত্র মন্দির থেকে শমরিয়া এবং জেরুজালেমের বিরুদ্ধে রায় ঘোষণা করেন (মিকা 1:1-4)।</w:t>
      </w:r>
    </w:p>
    <w:p/>
    <w:p>
      <w:r xmlns:w="http://schemas.openxmlformats.org/wordprocessingml/2006/main">
        <w:t xml:space="preserve">২য় অনুচ্ছেদ: অধ্যায়টি শমরিয়া এবং জেরুজালেমের আসন্ন ধ্বংসের বর্ণনা দেয়। মাবুদের সামনে পাহাড়গুলো মোমের মত গলে যাবে, আর শহরগুলো ধ্বংস হয়ে যাবে। বিচার তাদের মূর্তিপূজা এবং দুষ্টতার পরিণতি (মিকা 1:5-7)।</w:t>
      </w:r>
    </w:p>
    <w:p/>
    <w:p>
      <w:r xmlns:w="http://schemas.openxmlformats.org/wordprocessingml/2006/main">
        <w:t xml:space="preserve">3য় অনুচ্ছেদ: অধ্যায় শোক এবং বিলাপ যে ধ্বংস অনুসরণ করবে চিত্রিত করা হয়েছে. যিহূদার বাসিন্দাদের কাঁদতে ও শোক করতে বলা হয়েছে, কারণ তাদের শহরগুলি জনশূন্য ও জনবসতিহীন হবে। বিপর্যয় গাথ শহরে ছড়িয়ে পড়বে, দুঃখ ও যন্ত্রণার কারণ হবে (মিকা 1:8-16)।</w:t>
      </w:r>
    </w:p>
    <w:p/>
    <w:p>
      <w:r xmlns:w="http://schemas.openxmlformats.org/wordprocessingml/2006/main">
        <w:t xml:space="preserve">সংক্ষেপে,</w:t>
      </w:r>
    </w:p>
    <w:p>
      <w:r xmlns:w="http://schemas.openxmlformats.org/wordprocessingml/2006/main">
        <w:t xml:space="preserve">মিকা অধ্যায় 1 সামরিয়া এবং জেরুজালেমের বিরুদ্ধে তাদের পাপের জন্য রায় ঘোষণা করে, আসন্ন ধ্বংস এবং এর ফলে শোক ও বিলাপকে তুলে ধরে।</w:t>
      </w:r>
    </w:p>
    <w:p/>
    <w:p>
      <w:r xmlns:w="http://schemas.openxmlformats.org/wordprocessingml/2006/main">
        <w:t xml:space="preserve">রায় ঘোষণা শোনার জন্য সমস্ত মানুষ এবং জাতির জন্য আহ্বান.</w:t>
      </w:r>
    </w:p>
    <w:p>
      <w:r xmlns:w="http://schemas.openxmlformats.org/wordprocessingml/2006/main">
        <w:t xml:space="preserve">শমরিয়া এবং জেরুজালেমের আসন্ন ধ্বংসের বর্ণনা।</w:t>
      </w:r>
    </w:p>
    <w:p>
      <w:r xmlns:w="http://schemas.openxmlformats.org/wordprocessingml/2006/main">
        <w:t xml:space="preserve">তাদের মূর্তিপূজা ও পাপাচারের পরিণতি।</w:t>
      </w:r>
    </w:p>
    <w:p>
      <w:r xmlns:w="http://schemas.openxmlformats.org/wordprocessingml/2006/main">
        <w:t xml:space="preserve">শোক এবং বিলাপ যে ধ্বংস অনুসরণ করবে চিত্রিত.</w:t>
      </w:r>
    </w:p>
    <w:p>
      <w:r xmlns:w="http://schemas.openxmlformats.org/wordprocessingml/2006/main">
        <w:t xml:space="preserve">যিহূদার বাসিন্দাদের কাঁদতে ও শোক করার জন্য আহ্বান করুন।</w:t>
      </w:r>
    </w:p>
    <w:p>
      <w:r xmlns:w="http://schemas.openxmlformats.org/wordprocessingml/2006/main">
        <w:t xml:space="preserve">গাথ শহরে বিপর্যয় ছড়িয়ে পড়ল, দুঃখ ও যন্ত্রণার কারণ হল।</w:t>
      </w:r>
    </w:p>
    <w:p/>
    <w:p>
      <w:r xmlns:w="http://schemas.openxmlformats.org/wordprocessingml/2006/main">
        <w:t xml:space="preserve">মীখার এই অধ্যায়টি আসন্ন বিচার এবং ধ্বংসের একটি সতর্কতা হিসাবে কাজ করে যা তাদের মূর্তিপূজা এবং দুষ্টতার কারণে শমরিয়া এবং জেরুজালেমের উপর পড়বে। অধ্যায়টি শুরু হয় সমস্ত মানুষ ও জাতিকে শোনার আহ্বানের সাথে, কারণ প্রভু রায় ঘোষণা করার জন্য এগিয়ে আসেন। আসন্ন ধ্বংসের বর্ণনায় মোমের মতো গলে যাওয়া পর্বত এবং শহরগুলোকে ধ্বংস করা হয়েছে। অধ্যায় তারপর শোক এবং বিলাপ যে অনুসরণ করা হবে উপর ফোকাস. যিহূদার বাসিন্দাদের কাঁদতে ও শোক করার জন্য ডাকা হয় কারণ তাদের শহরগুলি জনশূন্য ও জনবসতিহীন হয়ে পড়ে। সেই বিপর্যয় গাথ শহরেও ছড়িয়ে পড়বে, দুঃখ ও যন্ত্রণার কারণ হবে। এই অধ্যায়টি পাপের পরিণতির ওপর জোর দেয় এবং অনুতাপ ও ঈশ্বরের দিকে ফিরে যাওয়ার গুরুত্বের ওপর জোর দেয়।</w:t>
      </w:r>
    </w:p>
    <w:p/>
    <w:p>
      <w:r xmlns:w="http://schemas.openxmlformats.org/wordprocessingml/2006/main">
        <w:t xml:space="preserve">Micah 1:1 যিহূদার রাজা যোথম, আহস ও হিষ্কিয়ের সময়ে মোরাস্থীয় মীখার কাছে সদাপ্রভুর বাক্য এসেছিল, যা তিনি শমরিয়া ও জেরুজালেমের বিষয়ে দেখেছিলেন।</w:t>
      </w:r>
    </w:p>
    <w:p/>
    <w:p>
      <w:r xmlns:w="http://schemas.openxmlformats.org/wordprocessingml/2006/main">
        <w:t xml:space="preserve">যিহূদার তিনজন রাজার রাজত্বকালে প্রভুর বাক্য মোরাস্তীয় মীখার কাছে এসেছিল।</w:t>
      </w:r>
    </w:p>
    <w:p/>
    <w:p>
      <w:r xmlns:w="http://schemas.openxmlformats.org/wordprocessingml/2006/main">
        <w:t xml:space="preserve">1. ঈশ্বরের শব্দের শক্তি: ইতিহাস জুড়ে এটি কীভাবে প্রতিধ্বনিত হয়</w:t>
      </w:r>
    </w:p>
    <w:p/>
    <w:p>
      <w:r xmlns:w="http://schemas.openxmlformats.org/wordprocessingml/2006/main">
        <w:t xml:space="preserve">2. ঈশ্বরের সার্বভৌমত্ব: তিনি রাজা এবং রাজ্যের উপর রাজত্ব করেন</w:t>
      </w:r>
    </w:p>
    <w:p/>
    <w:p>
      <w:r xmlns:w="http://schemas.openxmlformats.org/wordprocessingml/2006/main">
        <w:t xml:space="preserve">1. গীতসংহিতা 33:10-11 প্রভু জাতিদের পরামর্শকে নিষ্ফল করে দেন; তিনি জনগণের পরিকল্পনা ব্যর্থ করেন। প্রভুর পরামর্শ চিরকাল স্থায়ী, সমস্ত প্রজন্মের জন্য তাঁর হৃদয়ের পরিকল্পনা।</w:t>
      </w:r>
    </w:p>
    <w:p/>
    <w:p>
      <w:r xmlns:w="http://schemas.openxmlformats.org/wordprocessingml/2006/main">
        <w:t xml:space="preserve">2. Isaiah 55:11 তাই আমার মুখ থেকে বের হওয়া আমার কথা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Micah 1:2 তোমরা সকলে শোন; হে পৃথিবী এবং এর মধ্যে যা কিছু আছে তা শোন! প্রভু ঈশ্বর, তাঁর পবিত্র মন্দির থেকে তোমার বিরুদ্ধে সাক্ষ্য দাও৷</w:t>
      </w:r>
    </w:p>
    <w:p/>
    <w:p>
      <w:r xmlns:w="http://schemas.openxmlformats.org/wordprocessingml/2006/main">
        <w:t xml:space="preserve">প্রভু ঈশ্বর তাঁর সমস্ত লোককে তাঁর পবিত্র মন্দির থেকে শোনার এবং তাদের বিরুদ্ধে সাক্ষ্য দেওয়ার জন্য আমন্ত্রণ জানিয়েছেন।</w:t>
      </w:r>
    </w:p>
    <w:p/>
    <w:p>
      <w:r xmlns:w="http://schemas.openxmlformats.org/wordprocessingml/2006/main">
        <w:t xml:space="preserve">1. প্রভুর সাক্ষীর শক্তি</w:t>
      </w:r>
    </w:p>
    <w:p/>
    <w:p>
      <w:r xmlns:w="http://schemas.openxmlformats.org/wordprocessingml/2006/main">
        <w:t xml:space="preserve">2. প্রভুর ডাক শোনা</w:t>
      </w:r>
    </w:p>
    <w:p/>
    <w:p>
      <w:r xmlns:w="http://schemas.openxmlformats.org/wordprocessingml/2006/main">
        <w:t xml:space="preserve">1. ইশাইয়া 6:1-8</w:t>
      </w:r>
    </w:p>
    <w:p/>
    <w:p>
      <w:r xmlns:w="http://schemas.openxmlformats.org/wordprocessingml/2006/main">
        <w:t xml:space="preserve">2. জন 10:22-30</w:t>
      </w:r>
    </w:p>
    <w:p/>
    <w:p>
      <w:r xmlns:w="http://schemas.openxmlformats.org/wordprocessingml/2006/main">
        <w:t xml:space="preserve">Micah 1:3 কেননা, দেখ, সদাপ্রভু আপন স্থান হইতে বাহির হইতেছেন, এবং নামিয়া আসিতেছেন, এবং পৃথিবীর উচ্চস্থানে পদদলিত হইবেন।</w:t>
      </w:r>
    </w:p>
    <w:p/>
    <w:p>
      <w:r xmlns:w="http://schemas.openxmlformats.org/wordprocessingml/2006/main">
        <w:t xml:space="preserve">সদাপ্রভু তাঁর স্থান থেকে পৃথিবীর উচ্চস্থানে পদদলিত করতে আসছেন।</w:t>
      </w:r>
    </w:p>
    <w:p/>
    <w:p>
      <w:r xmlns:w="http://schemas.openxmlformats.org/wordprocessingml/2006/main">
        <w:t xml:space="preserve">1. ঈশ্বর আসছেন: আপনি কি প্রস্তুত?</w:t>
      </w:r>
    </w:p>
    <w:p/>
    <w:p>
      <w:r xmlns:w="http://schemas.openxmlformats.org/wordprocessingml/2006/main">
        <w:t xml:space="preserve">2. প্রভুর সার্বভৌমত্ব: পৃথিবীর বিচার করার অধিকার</w:t>
      </w:r>
    </w:p>
    <w:p/>
    <w:p>
      <w:r xmlns:w="http://schemas.openxmlformats.org/wordprocessingml/2006/main">
        <w:t xml:space="preserve">1. ইশাইয়া 40:10-11 দেখ, প্রভু ঈশ্বর একটি শক্তিশালী হাত নিয়ে আসবেন, এবং তাঁর বাহু তাঁর জন্য শাসন করবে: দেখ, তাঁর পুরস্কার তাঁর সাথে এবং তাঁর কাজ তাঁর সামনে।</w:t>
      </w:r>
    </w:p>
    <w:p/>
    <w:p>
      <w:r xmlns:w="http://schemas.openxmlformats.org/wordprocessingml/2006/main">
        <w:t xml:space="preserve">2. হাবক্কুক 3:5-6 তার আগে মহামারী চলেছিল এবং তার পায়ের কাছে জ্বলন্ত কয়লা বেরিয়েছিল। তিনি দাঁড়ালেন এবং পৃথিবী পরিমাপ করলেন; তিনি দেখলেন, এবং জাতিগুলোকে তাড়িয়ে দিলেন; এবং চিরস্থায়ী পর্বতগুলি বিক্ষিপ্ত হইল, চিরস্থায়ী পাহাড়গুলি নত হইল; তাঁর পথ চিরস্থায়ী।</w:t>
      </w:r>
    </w:p>
    <w:p/>
    <w:p>
      <w:r xmlns:w="http://schemas.openxmlformats.org/wordprocessingml/2006/main">
        <w:t xml:space="preserve">Micah 1:4 এবং তার নীচে পর্বতগুলি গলিত হবে, এবং উপত্যকাগুলি আগুনের সামনে মোমের মতো এবং একটি খাড়া জায়গায় ঢেলে দেওয়া জলের মতো ভেঙে যাবে।</w:t>
      </w:r>
    </w:p>
    <w:p/>
    <w:p>
      <w:r xmlns:w="http://schemas.openxmlformats.org/wordprocessingml/2006/main">
        <w:t xml:space="preserve">প্রভুর আদেশে পাহাড় গলে যাবে।</w:t>
      </w:r>
    </w:p>
    <w:p/>
    <w:p>
      <w:r xmlns:w="http://schemas.openxmlformats.org/wordprocessingml/2006/main">
        <w:t xml:space="preserve">1: ঈশ্বরের শক্তি পরাক্রমশালী এবং অপ্রতিরোধ্য.</w:t>
      </w:r>
    </w:p>
    <w:p/>
    <w:p>
      <w:r xmlns:w="http://schemas.openxmlformats.org/wordprocessingml/2006/main">
        <w:t xml:space="preserve">2: ঈশ্বরের বাক্য শক্তিশালী এবং বাধ্যতামূলক।</w:t>
      </w:r>
    </w:p>
    <w:p/>
    <w:p>
      <w:r xmlns:w="http://schemas.openxmlformats.org/wordprocessingml/2006/main">
        <w:t xml:space="preserve">1: Isaiah 55:11 - তাই আমার মুখ থেকে বেরিয়ে আসা আমার শব্দ হবে: এটা আমার কাছে অকার্যকর ফিরে আসবে না, কিন্তু আমি যা খুশি তা সম্পন্ন করবে, এবং আমি যেখানে এটি পাঠিয়েছি তাতে এটি সফল হবে।</w:t>
      </w:r>
    </w:p>
    <w:p/>
    <w:p>
      <w:r xmlns:w="http://schemas.openxmlformats.org/wordprocessingml/2006/main">
        <w:t xml:space="preserve">2: হিব্রুজ 4:12-13 - কারণ ঈশ্বরের বাক্য জীবন্ত এবং শক্তিশালী, এবং যে কোনও দ্বিধারী তরবারির চেয়েও তীক্ষ্ণ, এমনকি আত্মা এবং আত্মা, এবং জয়েন্ট এবং মজ্জার বিভাজন পর্যন্ত বিদ্ধ করে, এবং একজন বিচক্ষণ হৃদয়ের চিন্তা এবং উদ্দেশ্য।</w:t>
      </w:r>
    </w:p>
    <w:p/>
    <w:p>
      <w:r xmlns:w="http://schemas.openxmlformats.org/wordprocessingml/2006/main">
        <w:t xml:space="preserve">Micah 1:5 যাকোবের পাপ এবং ইস্রায়েল-কুলের পাপের জন্যই এই সব। ইয়াকুবের সীমালঙ্ঘন কি? এটা কি শমরিয়া নয়? এবং যিহূদার উচ্চ স্থান কি? তারা কি জেরুজালেম নয়?</w:t>
      </w:r>
    </w:p>
    <w:p/>
    <w:p>
      <w:r xmlns:w="http://schemas.openxmlformats.org/wordprocessingml/2006/main">
        <w:t xml:space="preserve">জ্যাকবের সীমালঙ্ঘন, যা শমরিয়া এবং যিহূদার উচ্চ স্থানগুলি, যা জেরুজালেম, এই সমস্ত কিছুর কারণ হিসাবে উল্লেখ করা হয়েছে।</w:t>
      </w:r>
    </w:p>
    <w:p/>
    <w:p>
      <w:r xmlns:w="http://schemas.openxmlformats.org/wordprocessingml/2006/main">
        <w:t xml:space="preserve">1. আমাদের পছন্দের প্রভাব: পাপের পরিণতি বোঝা</w:t>
      </w:r>
    </w:p>
    <w:p/>
    <w:p>
      <w:r xmlns:w="http://schemas.openxmlformats.org/wordprocessingml/2006/main">
        <w:t xml:space="preserve">2. অনুতাপ এবং ক্ষমার শক্তি</w:t>
      </w:r>
    </w:p>
    <w:p/>
    <w:p>
      <w:r xmlns:w="http://schemas.openxmlformats.org/wordprocessingml/2006/main">
        <w:t xml:space="preserve">1. Jeremiah 7:21-22 - বাহিনীগণের সদাপ্রভু, ইস্রায়েলের ঈশ্বর এই কথা বলেন: তোমার বলির সাথে তোমার হোমবলি যোগ কর এবং মাংস খাও। কারণ যেদিন আমি তাদের মিশর দেশ থেকে বের করে এনেছিলাম, সেই দিন আমি তোমাদের পূর্বপুরুষদের সঙ্গে হোমবলি বা বলিদানের বিষয়ে কথা বলিনি।</w:t>
      </w:r>
    </w:p>
    <w:p/>
    <w:p>
      <w:r xmlns:w="http://schemas.openxmlformats.org/wordprocessingml/2006/main">
        <w:t xml:space="preserve">2. গীতসংহিতা 51:1-2 - হে ঈশ্বর, আপনার প্রেমময়-দয়া অনুসারে আমার প্রতি দয়া করুন; তোমার কোমল করুণার সংখ্যা অনুসারে, আমার সীমালঙ্ঘন মুছে দাও। আমার পাপ থেকে আমাকে পুঙ্খানুপুঙ্খভাবে ধুয়ে ফেলুন এবং আমার পাপ থেকে আমাকে পরিষ্কার করুন।</w:t>
      </w:r>
    </w:p>
    <w:p/>
    <w:p>
      <w:r xmlns:w="http://schemas.openxmlformats.org/wordprocessingml/2006/main">
        <w:t xml:space="preserve">Micah 1:6 সেইজন্য আমি শমরিয়াকে ক্ষেতের স্তূপ ও দ্রাক্ষা ক্ষেতের রোপণের মত করব; এবং আমি তার পাথর উপত্যকায় ঢেলে দেব এবং আমি তার ভিত্তি আবিষ্কার করব।</w:t>
      </w:r>
    </w:p>
    <w:p/>
    <w:p>
      <w:r xmlns:w="http://schemas.openxmlformats.org/wordprocessingml/2006/main">
        <w:t xml:space="preserve">ঈশ্বর শমরিয়াকে পাথরের স্তূপ বানিয়ে এবং এর ভিত্তি উন্মুক্ত করে শাস্তি দিচ্ছেন।</w:t>
      </w:r>
    </w:p>
    <w:p/>
    <w:p>
      <w:r xmlns:w="http://schemas.openxmlformats.org/wordprocessingml/2006/main">
        <w:t xml:space="preserve">1. ঈশ্বরের ক্রোধ এবং অনুতাপের প্রয়োজন</w:t>
      </w:r>
    </w:p>
    <w:p/>
    <w:p>
      <w:r xmlns:w="http://schemas.openxmlformats.org/wordprocessingml/2006/main">
        <w:t xml:space="preserve">2. অবাধ্যতার পরিণতি</w:t>
      </w:r>
    </w:p>
    <w:p/>
    <w:p>
      <w:r xmlns:w="http://schemas.openxmlformats.org/wordprocessingml/2006/main">
        <w:t xml:space="preserve">1. ইশাইয়া 5:1-7 - তাদের অবাধ্যতার জন্য জেরুজালেমের উপর ঈশ্বরের বিচার</w:t>
      </w:r>
    </w:p>
    <w:p/>
    <w:p>
      <w:r xmlns:w="http://schemas.openxmlformats.org/wordprocessingml/2006/main">
        <w:t xml:space="preserve">2. Ezekiel 18:20 - ঈশ্বর দুষ্টদের শাস্তি দিতে কোন আনন্দ নেন না, বরং আশা করেন তারা ফিরে আসবে এবং রক্ষা পাবে।</w:t>
      </w:r>
    </w:p>
    <w:p/>
    <w:p>
      <w:r xmlns:w="http://schemas.openxmlformats.org/wordprocessingml/2006/main">
        <w:t xml:space="preserve">Micah 1:7 এবং তার সমস্ত খোদাই করা মূর্তিগুলিকে পিটিয়ে টুকরো টুকরো করা হবে, এবং তার সমস্ত ভাড়া আগুনে পুড়িয়ে দেওয়া হবে, এবং আমি তার সমস্ত মূর্তিগুলিকে ধ্বংস করে দেব, কারণ সে এক বেশ্যার ভাড়া থেকে তা সংগ্রহ করেছিল এবং তারা একটি বেশ্যার ভাড়ায় ফিরে যাবে।</w:t>
      </w:r>
    </w:p>
    <w:p/>
    <w:p>
      <w:r xmlns:w="http://schemas.openxmlformats.org/wordprocessingml/2006/main">
        <w:t xml:space="preserve">মিকা সেই ধ্বংসের কথা বলে যা তাদের জন্য আনা হবে যারা বেশ্যাদের ভাড়ার মাধ্যমে তাদের সম্পদ সংগ্রহ করেছে।</w:t>
      </w:r>
    </w:p>
    <w:p/>
    <w:p>
      <w:r xmlns:w="http://schemas.openxmlformats.org/wordprocessingml/2006/main">
        <w:t xml:space="preserve">1. "দুষ্টের জন্য একটি সতর্কবাণী: পাপের পরিণতি"</w:t>
      </w:r>
    </w:p>
    <w:p/>
    <w:p>
      <w:r xmlns:w="http://schemas.openxmlformats.org/wordprocessingml/2006/main">
        <w:t xml:space="preserve">2. "মুক্তির প্রতিশ্রুতি: ঈশ্বরের ক্ষমা এবং করুণা"</w:t>
      </w:r>
    </w:p>
    <w:p/>
    <w:p>
      <w:r xmlns:w="http://schemas.openxmlformats.org/wordprocessingml/2006/main">
        <w:t xml:space="preserve">1. হিতোপদেশ 6:26 - কেননা একজন পাপী নারীর মাধ্যমে একজন পুরুষকে রুটির টুকরোতে আনা হয়: এবং ব্যভিচারিণী মূল্যবান জীবনের সন্ধান করবে।</w:t>
      </w:r>
    </w:p>
    <w:p/>
    <w:p>
      <w:r xmlns:w="http://schemas.openxmlformats.org/wordprocessingml/2006/main">
        <w:t xml:space="preserve">2. Ezekiel 16:59 - কারণ প্রভু ঈশ্বর এই কথা বলেন; আমি তোমার সাথে এমন আচরণ করব যেমন তুমি করেছ, যে চুক্তি ভঙ্গ করে শপথকে তুচ্ছ করেছে।</w:t>
      </w:r>
    </w:p>
    <w:p/>
    <w:p>
      <w:r xmlns:w="http://schemas.openxmlformats.org/wordprocessingml/2006/main">
        <w:t xml:space="preserve">Micah 1:8 সেইজন্য আমি হাহাকার করব এবং হাহাকার করব, আমি বিবস্ত্র হয়ে উলঙ্গ হয়ে যাব: আমি ড্রাগনের মতো হাহাকার করব এবং পেঁচার মতো শোক করব।</w:t>
      </w:r>
    </w:p>
    <w:p/>
    <w:p>
      <w:r xmlns:w="http://schemas.openxmlformats.org/wordprocessingml/2006/main">
        <w:t xml:space="preserve">প্রভু তাঁর লোকদের জন্য দুঃখিত ও শোকাহত।</w:t>
      </w:r>
    </w:p>
    <w:p/>
    <w:p>
      <w:r xmlns:w="http://schemas.openxmlformats.org/wordprocessingml/2006/main">
        <w:t xml:space="preserve">1: আমাদের সকলকে প্রভুর সামনে বিনীত হতে হবে।</w:t>
      </w:r>
    </w:p>
    <w:p/>
    <w:p>
      <w:r xmlns:w="http://schemas.openxmlformats.org/wordprocessingml/2006/main">
        <w:t xml:space="preserve">2: আমাদের সকলকে আমাদের পাপের জন্য অনুতপ্ত হতে হবে এবং ঈশ্বরের কাছে ফিরে যেতে হবে।</w:t>
      </w:r>
    </w:p>
    <w:p/>
    <w:p>
      <w:r xmlns:w="http://schemas.openxmlformats.org/wordprocessingml/2006/main">
        <w:t xml:space="preserve">1: বিলাপ 3:40-41 "আসুন আমরা আমাদের পথগুলি অনুসন্ধান করি এবং পরীক্ষা করি এবং প্রভুর দিকে ফিরে যাই; আসুন স্বর্গে ঈশ্বরের কাছে আমাদের হৃদয় ও হাত উত্তোলন করি।"</w:t>
      </w:r>
    </w:p>
    <w:p/>
    <w:p>
      <w:r xmlns:w="http://schemas.openxmlformats.org/wordprocessingml/2006/main">
        <w:t xml:space="preserve">2: ইশাইয়া 55:7 "দুষ্টরা তাদের পথ এবং অধার্মিকরা তাদের চিন্তা ত্যাগ করুক; তারা প্রভুর দিকে ফিরে আসুক, যাতে তিনি তাদের এবং আমাদের ঈশ্বরের প্রতি দয়া করেন, কারণ তিনি প্রচুর পরিমাণে ক্ষমা করবেন।"</w:t>
      </w:r>
    </w:p>
    <w:p/>
    <w:p>
      <w:r xmlns:w="http://schemas.openxmlformats.org/wordprocessingml/2006/main">
        <w:t xml:space="preserve">Micah 1:9 কারণ তার ক্ষত নিরাময়যোগ্য নয়; এটা যিহূদার কাছে এসেছে; তিনি আমার লোকদের ফটক পর্যন্ত এসেছেন, এমনকি জেরুজালেমেও এসেছেন।</w:t>
      </w:r>
    </w:p>
    <w:p/>
    <w:p>
      <w:r xmlns:w="http://schemas.openxmlformats.org/wordprocessingml/2006/main">
        <w:t xml:space="preserve">যিহূদার ক্ষত নিরাময়যোগ্য এবং ঈশ্বরের লোকেদের দরজা জেরুজালেমে পৌঁছেছে।</w:t>
      </w:r>
    </w:p>
    <w:p/>
    <w:p>
      <w:r xmlns:w="http://schemas.openxmlformats.org/wordprocessingml/2006/main">
        <w:t xml:space="preserve">1: আমাদের অবশ্যই ঈশ্বরের দিকে ফিরে যেতে হবে এবং আমাদের ক্ষতের জন্য তাঁর নিরাময় চাইতে হবে।</w:t>
      </w:r>
    </w:p>
    <w:p/>
    <w:p>
      <w:r xmlns:w="http://schemas.openxmlformats.org/wordprocessingml/2006/main">
        <w:t xml:space="preserve">2: পাপের পরিণতি ধ্বংসাত্মক হতে পারে, কিন্তু ঈশ্বর সর্বদা ক্ষমা করতে ইচ্ছুক।</w:t>
      </w:r>
    </w:p>
    <w:p/>
    <w:p>
      <w:r xmlns:w="http://schemas.openxmlformats.org/wordprocessingml/2006/main">
        <w:t xml:space="preserve">1: ইশাইয়া 53:5 -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Micah 1:10 তোমরা গাতে ঘোষণা করো না, কাঁদো না;</w:t>
      </w:r>
    </w:p>
    <w:p/>
    <w:p>
      <w:r xmlns:w="http://schemas.openxmlformats.org/wordprocessingml/2006/main">
        <w:t xml:space="preserve">মিকা তার শ্রোতাদের গাথ বা আফ্রায় তাদের পরিস্থিতির জন্য ঘোষণা বা কাঁদতে না, বরং ধুলোয় গড়িয়ে যেতে বলে।</w:t>
      </w:r>
    </w:p>
    <w:p/>
    <w:p>
      <w:r xmlns:w="http://schemas.openxmlformats.org/wordprocessingml/2006/main">
        <w:t xml:space="preserve">1. "ঈশ্বরের পরিকল্পনা বনাম আমাদের পরিকল্পনা: তাঁর ইচ্ছা গ্রহণ করা"</w:t>
      </w:r>
    </w:p>
    <w:p/>
    <w:p>
      <w:r xmlns:w="http://schemas.openxmlformats.org/wordprocessingml/2006/main">
        <w:t xml:space="preserve">2. "অনুতাপের নম্র শক্তি"</w:t>
      </w:r>
    </w:p>
    <w:p/>
    <w:p>
      <w:r xmlns:w="http://schemas.openxmlformats.org/wordprocessingml/2006/main">
        <w:t xml:space="preserve">1. ইশাইয়া 61:1-3 -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2. মার্ক 10:45 - এমনকি মানবপুত্রও পরিচর্যা করতে আসেন নি, সেবা করতে এবং অনেকের মুক্তির মূল্য দিতে এসেছিলেন৷</w:t>
      </w:r>
    </w:p>
    <w:p/>
    <w:p>
      <w:r xmlns:w="http://schemas.openxmlformats.org/wordprocessingml/2006/main">
        <w:t xml:space="preserve">Micah 1:11 হে সাফীরের বাসিন্দা, তোমার লজ্জা উলঙ্গ করে চলে যাও; বেথেজেলের শোকে জাহানের বাসিন্দারা বের হয় নি; তিনি আপনার কাছ থেকে তার অবস্থান গ্রহণ করবেন।</w:t>
      </w:r>
    </w:p>
    <w:p/>
    <w:p>
      <w:r xmlns:w="http://schemas.openxmlformats.org/wordprocessingml/2006/main">
        <w:t xml:space="preserve">সাফীরে বসবাসকারী লোকদের লজ্জায় চলে যেতে হবে, এবং জানানের লোকেরা বেথেজেলের শোকে অংশ নেবে না।</w:t>
      </w:r>
    </w:p>
    <w:p/>
    <w:p>
      <w:r xmlns:w="http://schemas.openxmlformats.org/wordprocessingml/2006/main">
        <w:t xml:space="preserve">1. লজ্জাজনক কর্মের পরিণতি</w:t>
      </w:r>
    </w:p>
    <w:p/>
    <w:p>
      <w:r xmlns:w="http://schemas.openxmlformats.org/wordprocessingml/2006/main">
        <w:t xml:space="preserve">2. শোক এবং সমর্থন গুরুত্ব</w:t>
      </w:r>
    </w:p>
    <w:p/>
    <w:p>
      <w:r xmlns:w="http://schemas.openxmlformats.org/wordprocessingml/2006/main">
        <w:t xml:space="preserve">1. ইশাইয়া 1:17 ভাল করতে শিখুন; ন্যায়বিচার চাই, সঠিক নিপীড়ন; পিতৃহীনদের ন্যায়বিচার করুন, বিধবার বিচার করুন।</w:t>
      </w:r>
    </w:p>
    <w:p/>
    <w:p>
      <w:r xmlns:w="http://schemas.openxmlformats.org/wordprocessingml/2006/main">
        <w:t xml:space="preserve">2. Jeremiah 16:5 কারণ প্রভু এই কথা বলেন: শোকের ঘরে প্রবেশ করো না, বা তাদের জন্য বিলাপ বা শোক করতে যেও না, কারণ আমি এই লোকদের কাছ থেকে আমার শান্তি, আমার অটল ভালবাসা ও করুণা কেড়ে নিয়েছি।</w:t>
      </w:r>
    </w:p>
    <w:p/>
    <w:p>
      <w:r xmlns:w="http://schemas.openxmlformats.org/wordprocessingml/2006/main">
        <w:t xml:space="preserve">Micah 1:12 কারণ মারোতের অধিবাসীরা ভালোর জন্য সাবধানে অপেক্ষা করত, কিন্তু প্রভুর কাছ থেকে মন্দ জেরুজালেমের দরজায় নেমে এল৷</w:t>
      </w:r>
    </w:p>
    <w:p/>
    <w:p>
      <w:r xmlns:w="http://schemas.openxmlformats.org/wordprocessingml/2006/main">
        <w:t xml:space="preserve">মারোথের অধিবাসীরা ভালোর সন্ধান করছিল, কিন্তু এর পরিবর্তে প্রভুর কাছ থেকে জেরুজালেমে মন্দ এসেছিল।</w:t>
      </w:r>
    </w:p>
    <w:p/>
    <w:p>
      <w:r xmlns:w="http://schemas.openxmlformats.org/wordprocessingml/2006/main">
        <w:t xml:space="preserve">1. অপ্রত্যাশিত: ঈশ্বরের পরিকল্পনায় বিশ্বাস করতে শেখা</w:t>
      </w:r>
    </w:p>
    <w:p/>
    <w:p>
      <w:r xmlns:w="http://schemas.openxmlformats.org/wordprocessingml/2006/main">
        <w:t xml:space="preserve">2. কষ্টের মাঝে আশা</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5:1-5 - অতএব, যেহেতু আমরা বিশ্বাসের মাধ্যমে ন্যায়পরায়ণ হয়েছি, তাই আমাদের প্রভু যীশু খ্রীষ্টের মাধ্যমে ঈশ্বরের সাথে আমাদের শান্তি রয়েছে, যাঁর মাধ্যমে আমরা এই অনুগ্রহে বিশ্বাসের মাধ্যমে প্রবেশ করেছি যেখানে আমরা এখন দাঁড়িয়ে আছি৷ আর আমরা ঈশ্বরের মহিমার আশায় গর্ব করি। শুধু তাই নয়, আমরা আমাদের দুঃখ-কষ্টেও গৌরব করি, কারণ আমরা জানি যে দুঃখ-কষ্ট অধ্যবসায় উৎপন্ন করে; অধ্যবসায়, চরিত্র; এবং চরিত্র, আশা।</w:t>
      </w:r>
    </w:p>
    <w:p/>
    <w:p>
      <w:r xmlns:w="http://schemas.openxmlformats.org/wordprocessingml/2006/main">
        <w:t xml:space="preserve">Micah 1:13 হে লাখীশের বাসিন্দা, রথটিকে দ্রুতগামী জন্তুর সাথে বেঁধে দাও: সে সিয়োনের কন্যার পাপের সূচনা, কারণ ইস্রায়েলের অধর্মগুলি তোমার মধ্যে পাওয়া গিয়েছিল।</w:t>
      </w:r>
    </w:p>
    <w:p/>
    <w:p>
      <w:r xmlns:w="http://schemas.openxmlformats.org/wordprocessingml/2006/main">
        <w:t xml:space="preserve">লাখীশের অধিবাসীদের তাদের পাপকর্মের জন্য অনুতপ্ত হওয়ার জন্য সতর্ক করা হয়েছে, কারণ তাদের মধ্যে ইস্রায়েলের পাপ পাওয়া গেছে।</w:t>
      </w:r>
    </w:p>
    <w:p/>
    <w:p>
      <w:r xmlns:w="http://schemas.openxmlformats.org/wordprocessingml/2006/main">
        <w:t xml:space="preserve">1. অনুতাপ: পুনরুদ্ধারের ভিত্তি</w:t>
      </w:r>
    </w:p>
    <w:p/>
    <w:p>
      <w:r xmlns:w="http://schemas.openxmlformats.org/wordprocessingml/2006/main">
        <w:t xml:space="preserve">2. আমাদের পাপের স্বীকৃতি এবং স্বীকৃতি</w:t>
      </w:r>
    </w:p>
    <w:p/>
    <w:p>
      <w:r xmlns:w="http://schemas.openxmlformats.org/wordprocessingml/2006/main">
        <w:t xml:space="preserve">1. ইশাইয়া 1:18-19 - এখন আসুন, এবং আসুন আমরা একসাথে যুক্তি করি, প্রভু বলেছেন: যদিও আপনার পাপগুলি লালচে রঙের হয়, তবে সেগুলি তুষারের মতো সাদা হবে; যদিও তারা লাল রঙের মতো লাল, তবে তারা হবে পশমের মতো।</w:t>
      </w:r>
    </w:p>
    <w:p/>
    <w:p>
      <w:r xmlns:w="http://schemas.openxmlformats.org/wordprocessingml/2006/main">
        <w:t xml:space="preserve">2. গীতসংহিতা 51:10-12 - হে ঈশ্বর, আমার মধ্যে একটি পরিষ্কার হৃদয় তৈরি করুন; এবং আমার মধ্যে একটি সঠিক আত্মা পুনর্নবীকরণ. আমাকে তোমার উপস্থিতি থেকে দূরে সরিয়ে দিও না; আমার কাছ থেকে তোমার পবিত্র আত্মা কেড়ে নিও না। তোমার পরিত্রাণের আনন্দ আমাকে ফিরিয়ে দাও; এবং আপনার মুক্ত আত্মা দিয়ে আমাকে সমর্থন করুন.</w:t>
      </w:r>
    </w:p>
    <w:p/>
    <w:p>
      <w:r xmlns:w="http://schemas.openxmlformats.org/wordprocessingml/2006/main">
        <w:t xml:space="preserve">Micah 1:14 অতএব তুমি মোরশেৎগাতকে উপহার দেবে; অকসিবের বাড়ীগুলি ইস্রায়েলের রাজাদের কাছে মিথ্যা হবে।</w:t>
      </w:r>
    </w:p>
    <w:p/>
    <w:p>
      <w:r xmlns:w="http://schemas.openxmlformats.org/wordprocessingml/2006/main">
        <w:t xml:space="preserve">ঈশ্বর ইস্রায়েলের রাজাদের সতর্ক করেন যে তারা মিথ্যা জোটে তাদের আস্থা রাখবেন না।</w:t>
      </w:r>
    </w:p>
    <w:p/>
    <w:p>
      <w:r xmlns:w="http://schemas.openxmlformats.org/wordprocessingml/2006/main">
        <w:t xml:space="preserve">1: ঈশ্বরের উপর আপনার বিশ্বাস রাখুন, মিথ্যা জোটে নয়।</w:t>
      </w:r>
    </w:p>
    <w:p/>
    <w:p>
      <w:r xmlns:w="http://schemas.openxmlformats.org/wordprocessingml/2006/main">
        <w:t xml:space="preserve">2: বিশ্বের মিথ্যা প্রতিশ্রুতি দ্বারা প্রলুব্ধ না.</w:t>
      </w:r>
    </w:p>
    <w:p/>
    <w:p>
      <w:r xmlns:w="http://schemas.openxmlformats.org/wordprocessingml/2006/main">
        <w:t xml:space="preserve">1: Jeremiah 17:5-8 - এইভাবে প্রভু বলেন: অভিশপ্ত সেই ব্যক্তি যে মানুষের উপর ভরসা করে এবং মাংসকে তার শক্তি করে, যার হৃদয় প্রভু থেকে দূরে সরে যায়। সে মরুভূমির ঝোপের মত, সে কোন মঙ্গল দেখতে পাবে না। সে মরুভূমির শুষ্ক স্থানে, জনবসতিহীন নোনা জমিতে বাস করবে।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Micah 1:15 তবুও হে মারেশার বাসিন্দা, আমি তোমার কাছে একজন উত্তরাধিকারী আনব; সে ইস্রায়েলের গৌরব অদুল্লমে আসবে।</w:t>
      </w:r>
    </w:p>
    <w:p/>
    <w:p>
      <w:r xmlns:w="http://schemas.openxmlformats.org/wordprocessingml/2006/main">
        <w:t xml:space="preserve">মারেশার বাসিন্দাদের জন্য ঈশ্বর একজন উত্তরাধিকারী আনবেন এবং তারা ইস্রায়েলের গৌরব নিয়ে অদুল্লামে আসবে।</w:t>
      </w:r>
    </w:p>
    <w:p/>
    <w:p>
      <w:r xmlns:w="http://schemas.openxmlformats.org/wordprocessingml/2006/main">
        <w:t xml:space="preserve">1. ঈশ্বরের মহিমা গ্রহণ</w:t>
      </w:r>
    </w:p>
    <w:p/>
    <w:p>
      <w:r xmlns:w="http://schemas.openxmlformats.org/wordprocessingml/2006/main">
        <w:t xml:space="preserve">2. ঈশ্বরের প্রতিশ্রুতি বিশ্বাস করা</w:t>
      </w:r>
    </w:p>
    <w:p/>
    <w:p>
      <w:r xmlns:w="http://schemas.openxmlformats.org/wordprocessingml/2006/main">
        <w:t xml:space="preserve">1. ইশাইয়া 40:5, "এবং প্রভুর মহিমা প্রকাশিত হবে, এবং সমস্ত প্রাণী একসাথে তা দেখতে পাবে"</w:t>
      </w:r>
    </w:p>
    <w:p/>
    <w:p>
      <w:r xmlns:w="http://schemas.openxmlformats.org/wordprocessingml/2006/main">
        <w:t xml:space="preserve">2. হিব্রুজ 6:17-19, "সুতরাং ঈশ্বর যখন প্রতিশ্রুতির উত্তরাধিকারীদের কাছে তাঁর উদ্দেশ্যের অপরিবর্তনীয় চরিত্রটি আরও দৃঢ়ভাবে দেখাতে চেয়েছিলেন, তখন তিনি শপথের সাথে এর গ্যারান্টি দিয়েছিলেন, যাতে দুটি অপরিবর্তনীয় জিনিস দ্বারা, যার মধ্যে এটি অসম্ভব। ঈশ্বরের জন্য মিথ্যা বলার জন্য, আমরা যারা আশ্রয়ের জন্য পালিয়ে এসেছি আমাদের সামনে রাখা আশাকে দৃঢ়ভাবে ধরে রাখার জন্য শক্তিশালী উত্সাহ থাকতে পারে। আমাদের কাছে এটি আত্মার একটি নিশ্চিত এবং অবিচল নোঙ্গর হিসাবে রয়েছে, একটি আশা যা পর্দার আড়ালে ভিতরের জায়গায় প্রবেশ করে"</w:t>
      </w:r>
    </w:p>
    <w:p/>
    <w:p>
      <w:r xmlns:w="http://schemas.openxmlformats.org/wordprocessingml/2006/main">
        <w:t xml:space="preserve">Micah 1:16 তোমায় টাক বানাও, তোমার সূক্ষ্ম সন্তানদের জন্য তোমাকে ভোট দাও; তোমার টাক ঈগলের মত বড় কর; কারণ তারা তোমার কাছ থেকে বন্দী হয়ে গেছে।</w:t>
      </w:r>
    </w:p>
    <w:p/>
    <w:p>
      <w:r xmlns:w="http://schemas.openxmlformats.org/wordprocessingml/2006/main">
        <w:t xml:space="preserve">উত্তরণটি প্রভুর কথা বলে যে তাদের সন্তানদের কেড়ে নিয়ে তাদের পাপের জন্য প্রভু তাদের শাস্তি দিচ্ছেন।</w:t>
      </w:r>
    </w:p>
    <w:p/>
    <w:p>
      <w:r xmlns:w="http://schemas.openxmlformats.org/wordprocessingml/2006/main">
        <w:t xml:space="preserve">1: প্রভু পাপের শাস্তি দেন</w:t>
      </w:r>
    </w:p>
    <w:p/>
    <w:p>
      <w:r xmlns:w="http://schemas.openxmlformats.org/wordprocessingml/2006/main">
        <w:t xml:space="preserve">2: শাস্তিতে প্রভুর করুণা</w:t>
      </w:r>
    </w:p>
    <w:p/>
    <w:p>
      <w:r xmlns:w="http://schemas.openxmlformats.org/wordprocessingml/2006/main">
        <w:t xml:space="preserve">1: বিলাপ 3:33-34 - "কারণ তিনি তার হৃদয় থেকে কষ্ট দেন না, বা মানুষের সন্তানদের দুঃখ দেন না। পৃথিবীর সমস্ত বন্দীদেরকে তার পায়ের নিচে পিষে দিতে"</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Micah অধ্যায় 2 Micah এর সময়ে ইস্রায়েলে ঘটছে সামাজিক অবিচার এবং নিপীড়ন সম্বোধন. অধ্যায়টি লোকেদের দ্বারা সংঘটিত লোভ, অসততা এবং সহিংসতার পাপ এবং পরবর্তী পরিণতিগুলিকে তুলে ধরে।</w:t>
      </w:r>
    </w:p>
    <w:p/>
    <w:p>
      <w:r xmlns:w="http://schemas.openxmlformats.org/wordprocessingml/2006/main">
        <w:t xml:space="preserve">1ম অনুচ্ছেদ: অধ্যায়টি তাদের নিন্দা দিয়ে শুরু হয় যারা রাতের বেলা তাদের বিছানায় দুষ্ট পরিকল্পনা করে এবং মন্দ পরিকল্পনা করে। তারা ক্ষেতের লোভ করে এবং সেগুলি দখল করে, সেইসাথে বাড়িগুলিও নিয়ে যায়। তারা লোকেদের নিপীড়ন করে এবং প্রতারণা করে, তাদের উত্তরাধিকার থেকে বঞ্চিত করে (মিকা 2:1-2)।</w:t>
      </w:r>
    </w:p>
    <w:p/>
    <w:p>
      <w:r xmlns:w="http://schemas.openxmlformats.org/wordprocessingml/2006/main">
        <w:t xml:space="preserve">২য় অনুচ্ছেদ: অধ্যায়টি মানুষের পাপের প্রতি ঈশ্বরের প্রতিক্রিয়া চিত্রিত করে। তিনি তাদের সতর্ক করেছেন যে তাদের ঘরবাড়ি কেড়ে নেওয়া হবে, তাদের ক্ষেত ভাগ করা হবে এবং তাদের থাকার জায়গা থাকবে না। তাদের অর্জিত লাভ তাদের নিরাপত্তা আনবে না, এবং তারা লজ্জা ও অপমানের সম্মুখীন হবে (মিকা 2:3-5)।</w:t>
      </w:r>
    </w:p>
    <w:p/>
    <w:p>
      <w:r xmlns:w="http://schemas.openxmlformats.org/wordprocessingml/2006/main">
        <w:t xml:space="preserve">3য় অনুচ্ছেদ: অধ্যায়টি মীকাকে একজন ভাববাদী হিসাবে প্রকাশ করে যে যারা মিথ্যাভাবে নবী বলে দাবি করে তাদের বিরুদ্ধে কথা বলে, শান্তি ও সমৃদ্ধির খালি প্রতিশ্রুতি দিয়ে মানুষকে বিপথে নিয়ে যায়। মিকা ঘোষণা করেছেন যে সত্যিকারের ভবিষ্যদ্বাণীমূলক শব্দগুলি মানুষের দুষ্টতার বিরুদ্ধে বিচার এবং ধ্বংসে পূর্ণ (মিকা 2:6-11)।</w:t>
      </w:r>
    </w:p>
    <w:p/>
    <w:p>
      <w:r xmlns:w="http://schemas.openxmlformats.org/wordprocessingml/2006/main">
        <w:t xml:space="preserve">4র্থ অনুচ্ছেদ: অধ্যায়টি ইস্রায়েলের অবশিষ্টাংশের জন্য পুনরুদ্ধার এবং মুক্তির প্রতিশ্রুতি দিয়ে শেষ হয়েছে। ঈশ্বর তাঁর লোকেদের একত্রিত করবেন এবং তাদের বন্দীদশা থেকে বের করে আনবেন, তাদের ভাগ্য পুনরুদ্ধার করবেন এবং তাদের শান্তি ও নিরাপত্তায় বসবাস করার অনুমতি দেবেন (মাইকা 2:12-13)।</w:t>
      </w:r>
    </w:p>
    <w:p/>
    <w:p>
      <w:r xmlns:w="http://schemas.openxmlformats.org/wordprocessingml/2006/main">
        <w:t xml:space="preserve">সংক্ষেপে,</w:t>
      </w:r>
    </w:p>
    <w:p>
      <w:r xmlns:w="http://schemas.openxmlformats.org/wordprocessingml/2006/main">
        <w:t xml:space="preserve">Micah অধ্যায় 2 ইস্রায়েলে সামাজিক অবিচার এবং নিপীড়ন সম্বোধন করে, লোভ, অসততা, এবং জনগণের দ্বারা সংঘটিত সহিংসতার পাপগুলিকে হাইলাইট করে এবং তারা যে পরিণতিগুলির মুখোমুখি হবে। অধ্যায়ে মিথ্যা ভাববাদীদের প্রতি মীখার নিন্দা এবং পুনরুদ্ধারের প্রতিশ্রুতিও রয়েছে।</w:t>
      </w:r>
    </w:p>
    <w:p/>
    <w:p>
      <w:r xmlns:w="http://schemas.openxmlformats.org/wordprocessingml/2006/main">
        <w:t xml:space="preserve">যারা দুষ্ট পরিকল্পনা, লোভ ক্ষেত্র, এবং মানুষের উপর অত্যাচার করে তাদের নিন্দা।</w:t>
      </w:r>
    </w:p>
    <w:p>
      <w:r xmlns:w="http://schemas.openxmlformats.org/wordprocessingml/2006/main">
        <w:t xml:space="preserve">মানুষ যে পরিণতিগুলোর মুখোমুখি হবে সে সম্পর্কে ঈশ্বরের সতর্কবাণী, যার মধ্যে ঘরবাড়ির ক্ষতি এবং অসম্মান রয়েছে।</w:t>
      </w:r>
    </w:p>
    <w:p>
      <w:r xmlns:w="http://schemas.openxmlformats.org/wordprocessingml/2006/main">
        <w:t xml:space="preserve">মিথ্যা নবীদের মিকাহের সমালোচনা এবং পাপাচারের বিরুদ্ধে রায় ঘোষণা।</w:t>
      </w:r>
    </w:p>
    <w:p>
      <w:r xmlns:w="http://schemas.openxmlformats.org/wordprocessingml/2006/main">
        <w:t xml:space="preserve">ইস্রায়েলের অবশিষ্টাংশের জন্য পুনরুদ্ধার এবং মুক্তির প্রতিশ্রুতি।</w:t>
      </w:r>
    </w:p>
    <w:p/>
    <w:p>
      <w:r xmlns:w="http://schemas.openxmlformats.org/wordprocessingml/2006/main">
        <w:t xml:space="preserve">মীখার এই অধ্যায়টি মীখার সময়ে ইস্রায়েলে প্রচলিত সামাজিক অবিচার এবং পাপগুলি প্রকাশ করে। লোকেরা তাদের দুষ্ট পরিকল্পনা, লোভ এবং অন্যদের নিপীড়নের জন্য নিন্দিত হয়। ঈশ্বর তাদেরকে তাদের ঘরবাড়ি, ক্ষেত এবং নিরাপত্তার ক্ষতি সহ তারা যে পরিণামের সম্মুখীন হবেন সে বিষয়ে সতর্ক করেন। মিকা মিথ্যা ভাববাদীদের বিরুদ্ধেও কথা বলে যারা খালি প্রতিশ্রুতি দিয়ে লোকেদের প্রতারণা করে, জোর দিয়ে যে সত্য ভবিষ্যদ্বাণীমূলক শব্দ দুষ্টতার বিরুদ্ধে বিচার নিয়ে আসে। আসন্ন রায় সত্ত্বেও, ইস্রায়েলের অবশিষ্টাংশের জন্য পুনরুদ্ধার এবং মুক্তির প্রতিশ্রুতি রয়েছে। ঈশ্বর তাঁর লোকদের একত্রিত করবেন এবং তাদের বন্দীদশা থেকে বের করে আনবেন, তাদের ভাগ্য পুনরুদ্ধার করবেন এবং তাদের শান্তি ও নিরাপত্তা প্রদান করবেন। এই অধ্যায়টি ন্যায়বিচার, সততা এবং সত্য ভবিষ্যদ্বাণীর গুরুত্বের অনুস্মারক হিসাবে কাজ করে, সেইসাথে পুনরুদ্ধার এবং মুক্তির আশা।</w:t>
      </w:r>
    </w:p>
    <w:p/>
    <w:p>
      <w:r xmlns:w="http://schemas.openxmlformats.org/wordprocessingml/2006/main">
        <w:t xml:space="preserve">Micah 2:1 ধিক্ তাদের, যারা অন্যায় পরিকল্পনা করে, তাদের বিছানায় মন্দ কাজ করে! যখন সকাল হয়, তারা এটি অনুশীলন করে, কারণ এটি তাদের হাতের ক্ষমতায়।</w:t>
      </w:r>
    </w:p>
    <w:p/>
    <w:p>
      <w:r xmlns:w="http://schemas.openxmlformats.org/wordprocessingml/2006/main">
        <w:t xml:space="preserve">লোকেদের মন্দ ষড়যন্ত্র এবং অন্যায় করার বিরুদ্ধে সতর্ক করা হয়, যেহেতু তারা সকালে ঘুম থেকে উঠলে তা করার ক্ষমতা রাখে।</w:t>
      </w:r>
    </w:p>
    <w:p/>
    <w:p>
      <w:r xmlns:w="http://schemas.openxmlformats.org/wordprocessingml/2006/main">
        <w:t xml:space="preserve">1. মন্দের জন্য আপনার শক্তি ব্যবহার করবেন না: A on Micah 2:1</w:t>
      </w:r>
    </w:p>
    <w:p/>
    <w:p>
      <w:r xmlns:w="http://schemas.openxmlformats.org/wordprocessingml/2006/main">
        <w:t xml:space="preserve">2. দুষ্টতার চেয়ে ধার্মিকতা বেছে নেওয়া: A অন মীকা 2:1</w:t>
      </w:r>
    </w:p>
    <w:p/>
    <w:p>
      <w:r xmlns:w="http://schemas.openxmlformats.org/wordprocessingml/2006/main">
        <w:t xml:space="preserve">1. হিতোপদেশ 16:2 - "মানুষের সমস্ত পথ তার নিজের চোখে শুদ্ধ, কিন্তু প্রভু আত্মাকে ওজন করেন।"</w:t>
      </w:r>
    </w:p>
    <w:p/>
    <w:p>
      <w:r xmlns:w="http://schemas.openxmlformats.org/wordprocessingml/2006/main">
        <w:t xml:space="preserve">2. গীতসংহিতা 32:8-9 - "আমি তোমাকে নির্দেশ দেব এবং তোমাকে যে পথে যেতে হবে তা শিখিয়ে দেব; আমি তোমার প্রতি আমার প্রেমময় দৃষ্টি রেখে তোমাকে উপদেশ দেব। ঘোড়া বা খচ্চরের মত হয়ো না, যার কোন বুদ্ধি নেই কিন্তু বিট এবং লাগাম দ্বারা নিয়ন্ত্রিত হতে হবে নতুবা তারা আপনার কাছে আসবে না।"</w:t>
      </w:r>
    </w:p>
    <w:p/>
    <w:p>
      <w:r xmlns:w="http://schemas.openxmlformats.org/wordprocessingml/2006/main">
        <w:t xml:space="preserve">Micah 2:2 এবং তারা ক্ষেতের লোভ করে, এবং হিংসা করে তাদের দখল করে; এবং বাড়িঘর, এবং তাদের কেড়ে নেয়: তাই তারা একজন মানুষ এবং তার ঘর, এমনকি একজন মানুষ এবং তার উত্তরাধিকারীকে নিপীড়ন করে।</w:t>
      </w:r>
    </w:p>
    <w:p/>
    <w:p>
      <w:r xmlns:w="http://schemas.openxmlformats.org/wordprocessingml/2006/main">
        <w:t xml:space="preserve">মানুষ নিজের জমি, বাড়িঘর, উত্তরাধিকার চুরি করে অন্যের সুবিধা নিচ্ছে।</w:t>
      </w:r>
    </w:p>
    <w:p/>
    <w:p>
      <w:r xmlns:w="http://schemas.openxmlformats.org/wordprocessingml/2006/main">
        <w:t xml:space="preserve">1. ঈশ্বর দেখছেন: আপনার প্রতিবেশীর কাছ থেকে নেওয়ার মাধ্যমে আপনি দূরে যেতে পারেন এই চিন্তায় প্রতারিত হবেন না।</w:t>
      </w:r>
    </w:p>
    <w:p/>
    <w:p>
      <w:r xmlns:w="http://schemas.openxmlformats.org/wordprocessingml/2006/main">
        <w:t xml:space="preserve">2. লোভের মূল্য: লোভ ফলাফলের দিকে নিয়ে যাবে এবং ঈশ্বর তাঁর লোকেদের সাথে দুর্ব্যবহার উপেক্ষা করবেন না।</w:t>
      </w:r>
    </w:p>
    <w:p/>
    <w:p>
      <w:r xmlns:w="http://schemas.openxmlformats.org/wordprocessingml/2006/main">
        <w:t xml:space="preserve">1. হিতোপদেশ 10:2- দুষ্টতার দ্বারা অর্জিত ধন লাভ হয় না, কিন্তু ধার্মিকতা মৃত্যু থেকে উদ্ধার করে।</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Micah 2:3 অতএব সদাপ্রভু এই কথা কহেন; দেখ, এই পরিবারের বিরুদ্ধে আমি এমন একটা মন্দ পরিকল্পনা করছি, যা থেকে তোমরা নিজেদের ঘাড় সরাতে পারবে না; তোমরা অহংকার করবে না, কারণ এই সময়টা খারাপ।</w:t>
      </w:r>
    </w:p>
    <w:p/>
    <w:p>
      <w:r xmlns:w="http://schemas.openxmlformats.org/wordprocessingml/2006/main">
        <w:t xml:space="preserve">ঈশ্বর লোকেদেরকে একটি আসন্ন মন্দ সম্পর্কে সতর্ক করেন যা থেকে তারা পালাতে পারবে না।</w:t>
      </w:r>
    </w:p>
    <w:p/>
    <w:p>
      <w:r xmlns:w="http://schemas.openxmlformats.org/wordprocessingml/2006/main">
        <w:t xml:space="preserve">1. গর্বিত হবেন না: প্রতিকূলতার মুখে নম্রতা (মিকা 2:3 এর উপর ভিত্তি করে)</w:t>
      </w:r>
    </w:p>
    <w:p/>
    <w:p>
      <w:r xmlns:w="http://schemas.openxmlformats.org/wordprocessingml/2006/main">
        <w:t xml:space="preserve">2. ঈশ্বরের সতর্কবাণী: সমস্যার সময়ে ঈশ্বরের বাক্য মনোযোগ দেওয়া (মিকাহ 2:3 এর উপর ভিত্তি করে)</w:t>
      </w:r>
    </w:p>
    <w:p/>
    <w:p>
      <w:r xmlns:w="http://schemas.openxmlformats.org/wordprocessingml/2006/main">
        <w:t xml:space="preserve">1. জেমস 4:10 প্রভুর সামনে নিজেদেরকে নম্র হও, এবং তিনি তোমাদের উপরে তুলবেন৷</w:t>
      </w:r>
    </w:p>
    <w:p/>
    <w:p>
      <w:r xmlns:w="http://schemas.openxmlformats.org/wordprocessingml/2006/main">
        <w:t xml:space="preserve">2. Isaiah 5:21 ধিক্ তাদের যারা নিজের চোখে জ্ঞানী এবং নিজেদের দৃষ্টিতে বিচক্ষণ!</w:t>
      </w:r>
    </w:p>
    <w:p/>
    <w:p>
      <w:r xmlns:w="http://schemas.openxmlformats.org/wordprocessingml/2006/main">
        <w:t xml:space="preserve">Micah 2:4 সেই দিন কেউ তোমার বিরুদ্ধে একটি দৃষ্টান্ত তুলে ধরবে এবং বিলাপ করে বিলাপ করবে, আর বলবে, আমরা একেবারেই নষ্ট হয়ে গেছি; সে আমার লোকদের অংশ পরিবর্তন করেছে, কেমন করে সে আমার কাছ থেকে তা সরিয়ে দিয়েছে! বিমুখ হয়ে তিনি আমাদের ক্ষেত ভাগ করেছেন।</w:t>
      </w:r>
    </w:p>
    <w:p/>
    <w:p>
      <w:r xmlns:w="http://schemas.openxmlformats.org/wordprocessingml/2006/main">
        <w:t xml:space="preserve">লোকেদের বিরুদ্ধে একটি দৃষ্টান্ত তুলে ধরা হয়, তাদের ধ্বংস এবং তাদের ক্ষেত ভাগের জন্য বিলাপ করে।</w:t>
      </w:r>
    </w:p>
    <w:p/>
    <w:p>
      <w:r xmlns:w="http://schemas.openxmlformats.org/wordprocessingml/2006/main">
        <w:t xml:space="preserve">1: "ঈশ্বরের ন্যায়বিচার এবং বিধান: বিভাগের সাথে মোকাবিলা করা"</w:t>
      </w:r>
    </w:p>
    <w:p/>
    <w:p>
      <w:r xmlns:w="http://schemas.openxmlformats.org/wordprocessingml/2006/main">
        <w:t xml:space="preserve">2: "কীভাবে ক্ষতি এবং পরিবর্তনের প্রতিক্রিয়া জানাবেন"</w:t>
      </w:r>
    </w:p>
    <w:p/>
    <w:p>
      <w:r xmlns:w="http://schemas.openxmlformats.org/wordprocessingml/2006/main">
        <w:t xml:space="preserve">1: গীতসংহিতা 25:4-5 - "আমাকে তোমার পথ দেখাও, হে প্রভু, আমাকে তোমার পথ শিখাও; তোমার সত্যে আমাকে পথ দেখাও এবং আমাকে শিক্ষা দাও, কেননা তুমিই ঈশ্বর আমার ত্রাণকর্তা, এবং আমার আশা সারাদিন তোমারই উপর।"</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Micah 2:5 অতএব সদাপ্রভুর মণ্ডলীতে ঘুঁটি দিয়ে দড়ি ফেলবে এমন কেউ তোমার থাকবে না।</w:t>
      </w:r>
    </w:p>
    <w:p/>
    <w:p>
      <w:r xmlns:w="http://schemas.openxmlformats.org/wordprocessingml/2006/main">
        <w:t xml:space="preserve">ঈশ্বরের লোকেরা আর সিদ্ধান্ত নেওয়ার জন্য লটারির উপর নির্ভর করতে পারবে না।</w:t>
      </w:r>
    </w:p>
    <w:p/>
    <w:p>
      <w:r xmlns:w="http://schemas.openxmlformats.org/wordprocessingml/2006/main">
        <w:t xml:space="preserve">1. "প্রভুর নির্দেশনা: সম্ভাবনার বাইরে চলে যাওয়া"</w:t>
      </w:r>
    </w:p>
    <w:p/>
    <w:p>
      <w:r xmlns:w="http://schemas.openxmlformats.org/wordprocessingml/2006/main">
        <w:t xml:space="preserve">2. "প্রভুর নির্দেশনা: জ্ঞানী সিদ্ধান্ত নেওয়া"</w:t>
      </w:r>
    </w:p>
    <w:p/>
    <w:p>
      <w:r xmlns:w="http://schemas.openxmlformats.org/wordprocessingml/2006/main">
        <w:t xml:space="preserve">1. হিতোপদেশ 16:33, "লট কোলে নিক্ষেপ করা হয়, কিন্তু তার প্রতিটি সিদ্ধান্ত প্রভুর কাছ থেকে।"</w:t>
      </w:r>
    </w:p>
    <w:p/>
    <w:p>
      <w:r xmlns:w="http://schemas.openxmlformats.org/wordprocessingml/2006/main">
        <w:t xml:space="preserve">2.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Micah 2:6 তোমরা ভবিষ্যদ্বাণী কর না, যারা ভাববাণী করে তাদের বল; তারা তাদের কাছে ভাববাণী বলবে না, যাতে তারা লজ্জা পাবে না।</w:t>
      </w:r>
    </w:p>
    <w:p/>
    <w:p>
      <w:r xmlns:w="http://schemas.openxmlformats.org/wordprocessingml/2006/main">
        <w:t xml:space="preserve">যারা ভবিষ্যদ্বাণী করে তাদের বলে লোকে ভবিষ্যদ্বাণীকে নিরুৎসাহিত করছে লজ্জা এড়াতে।</w:t>
      </w:r>
    </w:p>
    <w:p/>
    <w:p>
      <w:r xmlns:w="http://schemas.openxmlformats.org/wordprocessingml/2006/main">
        <w:t xml:space="preserve">1. শব্দের শক্তি: কীভাবে আমাদের বক্তৃতা আমাদের জীবনকে প্রভাবিত করে</w:t>
      </w:r>
    </w:p>
    <w:p/>
    <w:p>
      <w:r xmlns:w="http://schemas.openxmlformats.org/wordprocessingml/2006/main">
        <w:t xml:space="preserve">2. অজানার ভয়: ভবিষ্যদ্বাণীর চ্যালেঞ্জগুলি অতিক্রম করা</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ইশাইয়া 6:8 - তারপর আমি প্রভুর কণ্ঠস্বর শুনতে পেলাম যে, আমি কাকে পাঠাব এবং কে আমাদের জন্য যাবে? তখন আমি বললাম, এই আমি। আমাকে পাঠান!</w:t>
      </w:r>
    </w:p>
    <w:p/>
    <w:p>
      <w:r xmlns:w="http://schemas.openxmlformats.org/wordprocessingml/2006/main">
        <w:t xml:space="preserve">Micah 2:7 হে যাকোবের গৃহের নাম তুমি, সদাপ্রভুর আত্মা কি সংকুচিত? এগুলো কি তার কাজ? যে সৎভাবে চলে তার কি আমার কথা মঙ্গল করে না?</w:t>
      </w:r>
    </w:p>
    <w:p/>
    <w:p>
      <w:r xmlns:w="http://schemas.openxmlformats.org/wordprocessingml/2006/main">
        <w:t xml:space="preserve">মিকা জ্যাকবের লোকেদের চ্যালেঞ্জ করে, জিজ্ঞাসা করে যে প্রভুর আত্মা খুব সীমিত এবং যদি ঈশ্বরের শব্দগুলি তাদের জন্য মঙ্গল আনে না যারা ন্যায়পরায়ণভাবে চলে।</w:t>
      </w:r>
    </w:p>
    <w:p/>
    <w:p>
      <w:r xmlns:w="http://schemas.openxmlformats.org/wordprocessingml/2006/main">
        <w:t xml:space="preserve">1. একটি অধার্মিক পৃথিবীতে ন্যায়পরায়ণভাবে হাঁটা</w:t>
      </w:r>
    </w:p>
    <w:p/>
    <w:p>
      <w:r xmlns:w="http://schemas.openxmlformats.org/wordprocessingml/2006/main">
        <w:t xml:space="preserve">2. ঈশ্বরের শব্দ শক্তি</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Ephesians 4:1 - "অতএব, আমি, প্রভুর জন্য একজন বন্দী, আপনাকে আহ্বান জানাচ্ছি যে আহ্বানের জন্য আপনাকে ডাকা হয়েছে তার যোগ্য পথে চলার জন্য।"</w:t>
      </w:r>
    </w:p>
    <w:p/>
    <w:p>
      <w:r xmlns:w="http://schemas.openxmlformats.org/wordprocessingml/2006/main">
        <w:t xml:space="preserve">Micah 2:8 এমনকি দেরীতেও আমার প্রজারা শত্রুরূপে উত্থিত হয়েছে; যারা যুদ্ধে বিমুখ পুরুষদের মত নিরাপদে পাশ দিয়ে যায় তাদের কাছ থেকে তোমরা পোশাকটি খুলে ফেল।</w:t>
      </w:r>
    </w:p>
    <w:p/>
    <w:p>
      <w:r xmlns:w="http://schemas.openxmlformats.org/wordprocessingml/2006/main">
        <w:t xml:space="preserve">ঈশ্বরের লোকেরা শত্রু হিসাবে উঠে এসেছে এবং যারা শান্তিপূর্ণভাবে পাশ দিয়ে যায় তাদের সম্পত্তি কেড়ে নিয়েছে।</w:t>
      </w:r>
    </w:p>
    <w:p/>
    <w:p>
      <w:r xmlns:w="http://schemas.openxmlformats.org/wordprocessingml/2006/main">
        <w:t xml:space="preserve">1. পছন্দের শক্তি: কীভাবে আমরা দ্বন্দ্বের প্রতিক্রিয়া জানাতে পছন্দ করি</w:t>
      </w:r>
    </w:p>
    <w:p/>
    <w:p>
      <w:r xmlns:w="http://schemas.openxmlformats.org/wordprocessingml/2006/main">
        <w:t xml:space="preserve">2. শান্তির আহ্বান: আমাদের জীবনে শান্তিকে অগ্রাধিকার দেওয়া</w:t>
      </w:r>
    </w:p>
    <w:p/>
    <w:p>
      <w:r xmlns:w="http://schemas.openxmlformats.org/wordprocessingml/2006/main">
        <w:t xml:space="preserve">1. ম্যাথিউ 5:38-41 "আপনি শুনেছেন যে বলা হয়েছিল, 'চোখের বদলে চোখ এবং দাঁতের বদলে দাঁত৷' কিন্তু আমি তোমাকে বলছি একজন দুষ্ট লোকের প্রতিহত করো না। কিন্তু যে তোমার ডান গালে থাপ্পড় মারবে, অন্যটিও তার দিকে ঘুরিয়ে দাও। যদি কেউ তোমার বিরুদ্ধে মামলা করে তোমার চাদর কেড়ে নিতে চায়, তবে তাকে তোমার চাদরও দিতে দাও। এবং যে তোমাকে বাধ্য করে। এক মাইল যেতে, তার সাথে দুইটি যেতে।</w:t>
      </w:r>
    </w:p>
    <w:p/>
    <w:p>
      <w:r xmlns:w="http://schemas.openxmlformats.org/wordprocessingml/2006/main">
        <w:t xml:space="preserve">2. রোমানস 12:18-21 যদি সম্ভব হয়, যতটা আপনার উপর নির্ভর করে, সব মানুষের সাথে শান্তিতে বসবাস করুন। প্রিয় বন্ধুরা, প্রতিশোধ নিও না, বরং ক্রোধের জায়গা দাও; কারণ লেখা আছে, প্রতিশোধ নেওয়া আমার কাজ, আমি শোধ করব, প্রভু বলেছেন৷ তাই তোমার শত্রু যদি ক্ষুধার্ত হয়, তাকে খাওয়াও; যদি সে তৃষ্ণার্ত হয়, তাকে পান কর; কেননা তা করলে তুমি তার মাথায় আগুনের কয়লার স্তূপ করবে। মন্দ দ্বারা পরাস্ত হয় না, কিন্তু ভাল সঙ্গে মন্দ জয়.</w:t>
      </w:r>
    </w:p>
    <w:p/>
    <w:p>
      <w:r xmlns:w="http://schemas.openxmlformats.org/wordprocessingml/2006/main">
        <w:t xml:space="preserve">Micah 2:9 আমার প্রজাদের স্ত্রীলোকদের তোমরা তাদের মনোরম ঘর থেকে তাড়িয়ে দিয়েছ; তাদের সন্তানদের কাছ থেকে তোমরা চিরকালের জন্য আমার গৌরব কেড়ে নিয়েছ।</w:t>
      </w:r>
    </w:p>
    <w:p/>
    <w:p>
      <w:r xmlns:w="http://schemas.openxmlformats.org/wordprocessingml/2006/main">
        <w:t xml:space="preserve">লোকেরা তাদের ঘর থেকে নারীদের তাড়িয়ে দিয়েছে এবং তাদের সন্তানদের কাছ থেকে ঈশ্বরের মহিমা কেড়ে নিয়েছে।</w:t>
      </w:r>
    </w:p>
    <w:p/>
    <w:p>
      <w:r xmlns:w="http://schemas.openxmlformats.org/wordprocessingml/2006/main">
        <w:t xml:space="preserve">1. পুনরুদ্ধারের প্রয়োজন: ঈশ্বরের মহিমা উদ্ধার করা</w:t>
      </w:r>
    </w:p>
    <w:p/>
    <w:p>
      <w:r xmlns:w="http://schemas.openxmlformats.org/wordprocessingml/2006/main">
        <w:t xml:space="preserve">2. ঈশ্বরের মূর্তি পুনরুদ্ধার করা: আমাদের বাড়ি ফেরার পথ খুঁজে পাওয়া</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গীতসংহিতা 51:10 - হে ঈশ্বর, আমার মধ্যে একটি পরিষ্কার হৃদয় তৈরি করুন; এবং আমার মধ্যে একটি সঠিক আত্মা পুনর্নবীকরণ.</w:t>
      </w:r>
    </w:p>
    <w:p/>
    <w:p>
      <w:r xmlns:w="http://schemas.openxmlformats.org/wordprocessingml/2006/main">
        <w:t xml:space="preserve">Micah 2:10 তোমরা ওঠ, প্রস্থান কর; কারণ এটা তোমার বিশ্রাম নয়: কারণ এটা কলুষিত, এটা তোমাকে ধ্বংস করবে, এমন কি ভীষণ ধ্বংসের সাথেও।</w:t>
      </w:r>
    </w:p>
    <w:p/>
    <w:p>
      <w:r xmlns:w="http://schemas.openxmlformats.org/wordprocessingml/2006/main">
        <w:t xml:space="preserve">এই অনুচ্ছেদটি এমন একটি জায়গায় বসতি স্থাপন না করার জন্য একটি সতর্কবাণী যা কলুষিত এবং দূষিত হয়ে উঠেছে।</w:t>
      </w:r>
    </w:p>
    <w:p/>
    <w:p>
      <w:r xmlns:w="http://schemas.openxmlformats.org/wordprocessingml/2006/main">
        <w:t xml:space="preserve">1: কম জন্য স্থির হয় না - জীবনের মাধ্যমে আমাদের যাত্রা ঈশ্বর আমাদের যা করতে এবং হতে আহ্বান করেছেন তার চেয়ে কম জন্য স্থির করা উচিত নয়।</w:t>
      </w:r>
    </w:p>
    <w:p/>
    <w:p>
      <w:r xmlns:w="http://schemas.openxmlformats.org/wordprocessingml/2006/main">
        <w:t xml:space="preserve">2: দূষিত এবং দূষিত জায়গায় থাকুন না - ঈশ্বর আমাদেরকে দূষিত এবং কলুষিত স্থান থেকে পালাতে এবং তাঁর কাছে আশ্রয় নিতে আহ্বান করেন।</w:t>
      </w:r>
    </w:p>
    <w:p/>
    <w:p>
      <w:r xmlns:w="http://schemas.openxmlformats.org/wordprocessingml/2006/main">
        <w:t xml:space="preserve">1: Isaiah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Micah 2:11 যদি আত্মায় ও মিথ্যার পথে চলা একজন মানুষ মিথ্যা বলে, আমি তোমাকে দ্রাক্ষারস ও শক্ত পানীয় সম্পর্কে ভাববাণী বলব; এমনকি তিনি এই জাতির নবী হবেন।</w:t>
      </w:r>
    </w:p>
    <w:p/>
    <w:p>
      <w:r xmlns:w="http://schemas.openxmlformats.org/wordprocessingml/2006/main">
        <w:t xml:space="preserve">এই অনুচ্ছেদটি মিথ্যা নবীদের কথা বলে যারা ঈশ্বরের পক্ষে কথা বলার দাবি করে, কিন্তু পরিবর্তে মানুষকে সঠিক পথ থেকে দূরে নিয়ে যায়।</w:t>
      </w:r>
    </w:p>
    <w:p/>
    <w:p>
      <w:r xmlns:w="http://schemas.openxmlformats.org/wordprocessingml/2006/main">
        <w:t xml:space="preserve">1. "সত্যের শক্তি: মিথ্যা নবীদের স্বীকৃতি"</w:t>
      </w:r>
    </w:p>
    <w:p/>
    <w:p>
      <w:r xmlns:w="http://schemas.openxmlformats.org/wordprocessingml/2006/main">
        <w:t xml:space="preserve">2. "সঠিকতার পথ: মিথ্যা নির্দেশনা থেকে দূরে থাকা"</w:t>
      </w:r>
    </w:p>
    <w:p/>
    <w:p>
      <w:r xmlns:w="http://schemas.openxmlformats.org/wordprocessingml/2006/main">
        <w:t xml:space="preserve">1. Jeremiah 23:16: "সর্বশক্তিমান প্রভু এইভাবে বলেছেন, যে ভাববাদীরা তোমাদের কাছে ভাববাণী করে তাদের কথায় কান দিও না: তারা তোমাদের নিরর্থক করে তোলে: তারা তাদের নিজের হৃদয়ের দর্শন বলে, এবং তাদের মুখ থেকে নয়। প্রভু."</w:t>
      </w:r>
    </w:p>
    <w:p/>
    <w:p>
      <w:r xmlns:w="http://schemas.openxmlformats.org/wordprocessingml/2006/main">
        <w:t xml:space="preserve">2. ম্যাথু 7:15: "মিথ্যা ভাববাদীদের থেকে সাবধান, যারা ভেড়ার পোশাক পরে আপনার কাছে আসে, কিন্তু ভিতরে তারা কাক নেকড়ে।"</w:t>
      </w:r>
    </w:p>
    <w:p/>
    <w:p>
      <w:r xmlns:w="http://schemas.openxmlformats.org/wordprocessingml/2006/main">
        <w:t xml:space="preserve">Micah 2:12 হে যাকোব, আমি অবশ্যই তোমাকে একত্র করব; আমি অবশ্যই ইস্রায়েলের অবশিষ্টাংশ সংগ্রহ করব; আমি তাদের বসরার মেষের মত একত্র করব, তাদের চরগুলোর মধ্যে মেষপালের মত করে; তারা অনেক লোকের কারণে বড় শব্দ করবে।</w:t>
      </w:r>
    </w:p>
    <w:p/>
    <w:p>
      <w:r xmlns:w="http://schemas.openxmlformats.org/wordprocessingml/2006/main">
        <w:t xml:space="preserve">উত্তরণ ঈশ্বর ইস্রায়েলের অবশিষ্টাংশকে জড়ো করবেন এবং তাদের ভেড়ার মতো একত্রিত করবেন, মানুষের ভিড়ের মধ্যে থেকে একটি দুর্দান্ত শব্দ করবেন৷</w:t>
      </w:r>
    </w:p>
    <w:p/>
    <w:p>
      <w:r xmlns:w="http://schemas.openxmlformats.org/wordprocessingml/2006/main">
        <w:t xml:space="preserve">1. অবশিষ্টাংশের সমাবেশ: তাঁর লোকেদের প্রতি ঈশ্বরের প্রতিশ্রুতি</w:t>
      </w:r>
    </w:p>
    <w:p/>
    <w:p>
      <w:r xmlns:w="http://schemas.openxmlformats.org/wordprocessingml/2006/main">
        <w:t xml:space="preserve">2. জনতার গোলমাল: ঈশ্বরের উপস্থিতিতে আনন্দ করার জন্য একটি আহ্বান</w:t>
      </w:r>
    </w:p>
    <w:p/>
    <w:p>
      <w:r xmlns:w="http://schemas.openxmlformats.org/wordprocessingml/2006/main">
        <w:t xml:space="preserve">1. Deuteronomy 10:19 - তাই তোমরা অপরিচিতকে ভালোবাসো, কারণ তোমরা মিশর দেশে অপরিচিত ছিলে।</w:t>
      </w:r>
    </w:p>
    <w:p/>
    <w:p>
      <w:r xmlns:w="http://schemas.openxmlformats.org/wordprocessingml/2006/main">
        <w:t xml:space="preserve">2. ইশাইয়া 56:6-8 - এছাড়াও বিদেশীর ছেলেরা, যারা নিজেদেরকে প্রভুর সাথে যুক্ত করে, তার সেবা করতে এবং প্রভুর নামকে ভালবাসতে, তার দাস হতে, প্রত্যেকে যারা বিশ্রামবারকে কলুষিত করা থেকে রক্ষা করে , এবং আমার চুক্তি ধরে নেয়; এমনকি আমি তাদের আমার পবিত্র পর্বতে নিয়ে যাব এবং আমার প্রার্থনার গৃহে তাদের আনন্দিত করব; তাদের হোমবলি ও বলিদান আমার বেদীতে গ্রহণ করা হবে। কারণ আমার ঘরকে বলা হবে সকল মানুষের প্রার্থনার ঘর।</w:t>
      </w:r>
    </w:p>
    <w:p/>
    <w:p>
      <w:r xmlns:w="http://schemas.openxmlformats.org/wordprocessingml/2006/main">
        <w:t xml:space="preserve">Micah 2:13 ভঙ্গকারী তাদের সামনে এসেছে; তারা ভেঙ্গে ফটকের মধ্য দিয়ে চলে গেছে এবং সেখান দিয়ে বের হয়ে গেছে; এবং তাদের রাজা তাদের সামনে দিয়ে যাবেন এবং প্রভু তাদের মাথায় থাকবেন।</w:t>
      </w:r>
    </w:p>
    <w:p/>
    <w:p>
      <w:r xmlns:w="http://schemas.openxmlformats.org/wordprocessingml/2006/main">
        <w:t xml:space="preserve">প্রভু লোকদের ফটকগুলো ভেঙ্গে দিয়ে তাদের মধ্য দিয়ে যাওয়ার জন্য নেতৃত্ব দিচ্ছেন।</w:t>
      </w:r>
    </w:p>
    <w:p/>
    <w:p>
      <w:r xmlns:w="http://schemas.openxmlformats.org/wordprocessingml/2006/main">
        <w:t xml:space="preserve">1. ঈশ্বর হলেন নেতা এবং আমাদেরকে আমাদের ভাগ্যের দিকে নিয়ে যাওয়ার জন্য তাঁর উপর আমাদের বিশ্বাস করা উচিত।</w:t>
      </w:r>
    </w:p>
    <w:p/>
    <w:p>
      <w:r xmlns:w="http://schemas.openxmlformats.org/wordprocessingml/2006/main">
        <w:t xml:space="preserve">2. আমরা সফল হতে পারি যদি আমরা প্রভুর নির্দেশনা অনুসরণ করি।</w:t>
      </w:r>
    </w:p>
    <w:p/>
    <w:p>
      <w:r xmlns:w="http://schemas.openxmlformats.org/wordprocessingml/2006/main">
        <w:t xml:space="preserve">1.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Micah অধ্যায় 3 মীখার সময়ে ইস্রায়েলে দুর্নীতিগ্রস্ত নেতৃত্বের উপর দৃষ্টি নিবদ্ধ করে। অধ্যায়টি নবী, পুরোহিত এবং শাসকদের পাপ এবং এর ফলে তারা যে ভয়াবহ পরিণতি ভোগ করবে তা তুলে ধরে।</w:t>
      </w:r>
    </w:p>
    <w:p/>
    <w:p>
      <w:r xmlns:w="http://schemas.openxmlformats.org/wordprocessingml/2006/main">
        <w:t xml:space="preserve">1ম অনুচ্ছেদ: অধ্যায়টি ইস্রায়েলের শাসক ও নেতাদের বিরুদ্ধে একটি তিরস্কার দিয়ে শুরু হয়, তাদের অন্যায় আচরণের জন্য তাদের নিন্দা করে। তারা ভালকে ঘৃণা করে এবং মন্দকে ভালবাসে, তাদের শক্তি ব্যবহার করে লোকেদের অত্যাচার করে এবং তাদের শোষণ করে (মিকা 3:1-3)।</w:t>
      </w:r>
    </w:p>
    <w:p/>
    <w:p>
      <w:r xmlns:w="http://schemas.openxmlformats.org/wordprocessingml/2006/main">
        <w:t xml:space="preserve">2য় অনুচ্ছেদ: অধ্যায় নবী এবং পুরোহিতদের দুর্নীতির চিত্রিত করা হয়েছে. তারা ব্যক্তিগত লাভের জন্য ঈশ্বরের বার্তাকে বিকৃত করে, যারা তাদের অর্থ প্রদান করে তাদের শান্তির মিথ্যা আশ্বাস দেয় এবং যারা দেয় না তাদের বিরুদ্ধে যুদ্ধ ঘোষণা করে। তাদের কর্ম আধ্যাত্মিক অন্ধকার এবং জাতির ধ্বংসের দিকে নিয়ে যায় (মিকা 3:5-7)।</w:t>
      </w:r>
    </w:p>
    <w:p/>
    <w:p>
      <w:r xmlns:w="http://schemas.openxmlformats.org/wordprocessingml/2006/main">
        <w:t xml:space="preserve">3য় অনুচ্ছেদ: অধ্যায়টি দুর্নীতিগ্রস্ত নেতাদের পরিণতিগুলি প্রকাশ করে। জেরুজালেম ধ্বংসস্তূপে পরিণত হবে, মন্দিরের মাউন্ট একটি কাঠের পাহাড়ে পরিণত হবে এবং লোকেদের নির্বাসনে নিয়ে যাওয়া হবে (মিকা 3:9-12)।</w:t>
      </w:r>
    </w:p>
    <w:p/>
    <w:p>
      <w:r xmlns:w="http://schemas.openxmlformats.org/wordprocessingml/2006/main">
        <w:t xml:space="preserve">সংক্ষেপে,</w:t>
      </w:r>
    </w:p>
    <w:p>
      <w:r xmlns:w="http://schemas.openxmlformats.org/wordprocessingml/2006/main">
        <w:t xml:space="preserve">Micah অধ্যায় 3 মীখার সময়ে ইস্রায়েলের দুর্নীতিগ্রস্ত নেতৃত্বের উপর দৃষ্টি নিবদ্ধ করে, শাসক, ভাববাদী এবং যাজকদের পাপ এবং তারা যে ভয়াবহ পরিণতির সম্মুখীন হবে তা তুলে ধরে।</w:t>
      </w:r>
    </w:p>
    <w:p/>
    <w:p>
      <w:r xmlns:w="http://schemas.openxmlformats.org/wordprocessingml/2006/main">
        <w:t xml:space="preserve">শাসক ও নেতাদের বিরুদ্ধে তাদের অন্যায় আচরণ ও জনগণের উপর অত্যাচারের জন্য তিরস্কার করা।</w:t>
      </w:r>
    </w:p>
    <w:p>
      <w:r xmlns:w="http://schemas.openxmlformats.org/wordprocessingml/2006/main">
        <w:t xml:space="preserve">নবী এবং পুরোহিতদের দুর্নীতি, ব্যক্তিগত লাভের জন্য ঈশ্বরের বাণীকে বিকৃত করা।</w:t>
      </w:r>
    </w:p>
    <w:p>
      <w:r xmlns:w="http://schemas.openxmlformats.org/wordprocessingml/2006/main">
        <w:t xml:space="preserve">জেরুজালেম ধ্বংস এবং জনগণের জন্য নির্বাসন সহ দুর্নীতিগ্রস্ত নেতৃত্বের পরিণতি।</w:t>
      </w:r>
    </w:p>
    <w:p/>
    <w:p>
      <w:r xmlns:w="http://schemas.openxmlformats.org/wordprocessingml/2006/main">
        <w:t xml:space="preserve">মীখার এই অধ্যায়টি মীখার সময়ে ইস্রায়েলের দুর্নীতিগ্রস্ত নেতৃত্বকে প্রকাশ করে। শাসক ও নেতারা তাদের অন্যায় আচরণ এবং জনগণের উপর অত্যাচারের জন্য তিরস্কার করেন। তারা ভালকে ঘৃণা এবং মন্দকে ভালবাসে, তাদের ক্ষমতা ব্যবহার করে অন্যদের শোষণ ও ক্ষতি করার জন্য নিন্দা করা হয়। নবী এবং যাজকদেরকেও দুর্নীতিগ্রস্ত হিসেবে দেখানো হয়েছে, ব্যক্তিগত লাভের জন্য ঈশ্বরের বাণীকে বিকৃত করে। যারা তাদের অর্থ প্রদান করে তাদের তারা শান্তির মিথ্যা আশ্বাস দেয় এবং যারা দেয় না তাদের বিরুদ্ধে যুদ্ধ ঘোষণা করে। তাদের কর্মের ফলস্বরূপ, জেরুজালেম ধ্বংসস্তূপে পরিণত হবে, মন্দিরের মাউন্ট একটি কাঠের পাহাড়ে পরিণত হবে এবং লোকেদের নির্বাসনে নিয়ে যাওয়া হবে। এই অধ্যায়টি দুর্নীতি এবং অবিচারের পরিণতির বিরুদ্ধে একটি সতর্কতা হিসাবে কাজ করে, ধার্মিক নেতৃত্ব এবং সত্য ভবিষ্যদ্বাণীমূলক কণ্ঠের গুরুত্বের উপর জোর দেয়।</w:t>
      </w:r>
    </w:p>
    <w:p/>
    <w:p>
      <w:r xmlns:w="http://schemas.openxmlformats.org/wordprocessingml/2006/main">
        <w:t xml:space="preserve">Micah 3:1 আমি বললাম, হে ইয়াকুবের নেতারা, ইস্রায়েল-কুলের নেতারা, আমার প্রার্থনা শুনুন; বিচার জানা কি তোমাদের জন্য নয়?</w:t>
      </w:r>
    </w:p>
    <w:p/>
    <w:p>
      <w:r xmlns:w="http://schemas.openxmlformats.org/wordprocessingml/2006/main">
        <w:t xml:space="preserve">ঈশ্বর ইস্রায়েলের নেতাদের জিজ্ঞাসা করছেন যদি তারা জানেন কিভাবে সঠিক সিদ্ধান্ত নিতে হয়।</w:t>
      </w:r>
    </w:p>
    <w:p/>
    <w:p>
      <w:r xmlns:w="http://schemas.openxmlformats.org/wordprocessingml/2006/main">
        <w:t xml:space="preserve">1. ন্যায়পরায়ণ বিচার ক্ষমতা</w:t>
      </w:r>
    </w:p>
    <w:p/>
    <w:p>
      <w:r xmlns:w="http://schemas.openxmlformats.org/wordprocessingml/2006/main">
        <w:t xml:space="preserve">2. ভুল থেকে সঠিক জানার গুরুত্ব</w:t>
      </w:r>
    </w:p>
    <w:p/>
    <w:p>
      <w:r xmlns:w="http://schemas.openxmlformats.org/wordprocessingml/2006/main">
        <w:t xml:space="preserve">1.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Micah 3:2 যারা ভালকে ঘৃণা করে এবং মন্দকে ভালবাসে; যারা তাদের থেকে তাদের চামড়া এবং তাদের হাড় থেকে তাদের মাংস উপড়ে ফেলে;</w:t>
      </w:r>
    </w:p>
    <w:p/>
    <w:p>
      <w:r xmlns:w="http://schemas.openxmlformats.org/wordprocessingml/2006/main">
        <w:t xml:space="preserve">যারা ভালোকে ঘৃণা করে এবং মন্দকে ভালোবাসে তাদের ঈশ্বর নিন্দা করেন।</w:t>
      </w:r>
    </w:p>
    <w:p/>
    <w:p>
      <w:r xmlns:w="http://schemas.openxmlformats.org/wordprocessingml/2006/main">
        <w:t xml:space="preserve">1. "ভাল করার মূল্য: যা সঠিক তা ভালবাসতে শেখা"</w:t>
      </w:r>
    </w:p>
    <w:p/>
    <w:p>
      <w:r xmlns:w="http://schemas.openxmlformats.org/wordprocessingml/2006/main">
        <w:t xml:space="preserve">2. "মন্দ করার বিপদ: ভুল কী তা উৎসাহিত করা"</w:t>
      </w:r>
    </w:p>
    <w:p/>
    <w:p>
      <w:r xmlns:w="http://schemas.openxmlformats.org/wordprocessingml/2006/main">
        <w:t xml:space="preserve">1. রোমানস 12:9 প্রেম অবশ্যই আন্তরিক হতে হবে। মন্দ যা ঘৃণা করে; যা ভাল তা আঁকড়ে ধর।</w:t>
      </w:r>
    </w:p>
    <w:p/>
    <w:p>
      <w:r xmlns:w="http://schemas.openxmlformats.org/wordprocessingml/2006/main">
        <w:t xml:space="preserve">2. হিতোপদেশ 8:13 প্রভুর ভয় হল মন্দকে ঘৃণা করা। অহংকার ও অহংকার এবং মন্দ ও বিকৃত কথাবার্তার পথ আমি ঘৃণা করি।</w:t>
      </w:r>
    </w:p>
    <w:p/>
    <w:p>
      <w:r xmlns:w="http://schemas.openxmlformats.org/wordprocessingml/2006/main">
        <w:t xml:space="preserve">Micah 3:3 যারা আমার লোকদের মাংস খায় এবং তাদের থেকে তাদের চামড়া উড়িয়ে দেয়; এবং তারা তাদের হাড় ভেঙ্গে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করে ফেলে।</w:t>
      </w:r>
    </w:p>
    <w:p/>
    <w:p>
      <w:r xmlns:w="http://schemas.openxmlformats.org/wordprocessingml/2006/main">
        <w:t xml:space="preserve">ইস্রায়েলের অন্যায় শাসকেরা জনগণকে মাংসের মতো গ্রাস করার জন্য, তাদের চামড়া ছিঁড়ে ফেলা এবং তাদের হাড় ভেঙ্গে দেওয়ার জন্য দোষী।</w:t>
      </w:r>
    </w:p>
    <w:p/>
    <w:p>
      <w:r xmlns:w="http://schemas.openxmlformats.org/wordprocessingml/2006/main">
        <w:t xml:space="preserve">1: আমাদের সমাজে অন্যায় ও দুর্নীতিকে শিকড় গাড়তে দেওয়া উচিত নয়।</w:t>
      </w:r>
    </w:p>
    <w:p/>
    <w:p>
      <w:r xmlns:w="http://schemas.openxmlformats.org/wordprocessingml/2006/main">
        <w:t xml:space="preserve">2: আমাদের অবশ্যই সমাজের নিপীড়িত এবং দুর্বলদের জন্য দাঁড়াতে হবে।</w:t>
      </w:r>
    </w:p>
    <w:p/>
    <w:p>
      <w:r xmlns:w="http://schemas.openxmlformats.org/wordprocessingml/2006/main">
        <w:t xml:space="preserve">1: হিতোপদেশ 31:8-9 - যারা নিজের পক্ষে কথা বলতে পারে না তাদের জন্য কথা বল; নির্যাতিতদের বিচার নিশ্চিত করা। হ্যাঁ, দরিদ্র ও অসহায়দের জন্য কথা বলুন, এবং দেখুন তারা ন্যায়বিচার পায়।</w:t>
      </w:r>
    </w:p>
    <w:p/>
    <w:p>
      <w:r xmlns:w="http://schemas.openxmlformats.org/wordprocessingml/2006/main">
        <w:t xml:space="preserve">2: ইশাইয়া 1:17 - ভাল করতে শিখুন; ন্যায়বিচার চাই, সঠিক নিপীড়ন; পিতৃহীনদের ন্যায়বিচার করুন, বিধবার বিচার করুন।</w:t>
      </w:r>
    </w:p>
    <w:p/>
    <w:p>
      <w:r xmlns:w="http://schemas.openxmlformats.org/wordprocessingml/2006/main">
        <w:t xml:space="preserve">Micah 3:4 তখন তারা সদাপ্রভুর কাছে কান্নাকাটি করবে, কিন্তু তিনি তাদের কথা শুনবেন না; সেই সময়ে তিনি তাদের কাছ থেকে মুখ লুকাবেন, কারণ তারা তাদের কাজে খারাপ ব্যবহার করেছে।</w:t>
      </w:r>
    </w:p>
    <w:p/>
    <w:p>
      <w:r xmlns:w="http://schemas.openxmlformats.org/wordprocessingml/2006/main">
        <w:t xml:space="preserve">যারা নিজেদের ভালো ব্যবহার করেনি আল্লাহ তাদের কথা শুনবেন না।</w:t>
      </w:r>
    </w:p>
    <w:p/>
    <w:p>
      <w:r xmlns:w="http://schemas.openxmlformats.org/wordprocessingml/2006/main">
        <w:t xml:space="preserve">1: আমাদের অবশ্যই ঈশ্বরের ইচ্ছা পালন করার চেষ্টা করতে হবে যদি আমরা চাই তিনি আমাদের প্রার্থনা শোনেন।</w:t>
      </w:r>
    </w:p>
    <w:p/>
    <w:p>
      <w:r xmlns:w="http://schemas.openxmlformats.org/wordprocessingml/2006/main">
        <w:t xml:space="preserve">2: আমরা যেভাবে আমাদের জীবনযাপন করি তা নির্ধারণ করে যে ঈশ্বর আমাদের প্রার্থনার উত্তর দেবেন কি না।</w:t>
      </w:r>
    </w:p>
    <w:p/>
    <w:p>
      <w:r xmlns:w="http://schemas.openxmlformats.org/wordprocessingml/2006/main">
        <w:t xml:space="preserve">1. হিতোপদেশ 28:9 - কেউ যদি আইন শোনা থেকে তার কান ফিরিয়ে নেয়, এমনকি তার প্রার্থনাও ঘৃণ্য।</w:t>
      </w:r>
    </w:p>
    <w:p/>
    <w:p>
      <w:r xmlns:w="http://schemas.openxmlformats.org/wordprocessingml/2006/main">
        <w:t xml:space="preserve">2. 1 জন 3:22 - এবং আমরা যা চাই তা আমরা তার কাছ থেকে পাই, কারণ আমরা তার আদেশ পালন করি এবং যা তাকে খুশি করে তাই করি।</w:t>
      </w:r>
    </w:p>
    <w:p/>
    <w:p>
      <w:r xmlns:w="http://schemas.openxmlformats.org/wordprocessingml/2006/main">
        <w:t xml:space="preserve">Micah 3:5 যে ভাববাদীরা আমার লোকদের ভুল করে, দাঁতে কামড় দেয় এবং শান্তি বলে, তাদের বিষয়ে সদাপ্রভু এই কথা বলেন; আর যে তাদের মুখে ঢুকায় না, তারা তার বিরুদ্ধে যুদ্ধের প্রস্তুতিও নেয়।</w:t>
      </w:r>
    </w:p>
    <w:p/>
    <w:p>
      <w:r xmlns:w="http://schemas.openxmlformats.org/wordprocessingml/2006/main">
        <w:t xml:space="preserve">ঈশ্বর মিথ্যা ভাববাদীদের নিন্দা করছেন যারা মানুষকে বিপথে নিয়ে যায়, গোপনে যুদ্ধের প্রস্তুতির সময় তাদের কথায় শান্তির প্রতিশ্রুতি দেয়।</w:t>
      </w:r>
    </w:p>
    <w:p/>
    <w:p>
      <w:r xmlns:w="http://schemas.openxmlformats.org/wordprocessingml/2006/main">
        <w:t xml:space="preserve">1. মিথ্যা নবীদের বিপদ: ঈশ্বরের সত্যকে বুঝতে শেখা</w:t>
      </w:r>
    </w:p>
    <w:p/>
    <w:p>
      <w:r xmlns:w="http://schemas.openxmlformats.org/wordprocessingml/2006/main">
        <w:t xml:space="preserve">2. মিথ্যা নবীদের প্রতারণা: সহজ উত্তরের প্রলোভন কাটিয়ে ওঠা</w:t>
      </w:r>
    </w:p>
    <w:p/>
    <w:p>
      <w:r xmlns:w="http://schemas.openxmlformats.org/wordprocessingml/2006/main">
        <w:t xml:space="preserve">1. যিরমিয় 23:16-17; তারা প্রভুর মুখ থেকে নয়, তাদের নিজের হৃদয়ের দর্শনের কথা বলে৷</w:t>
      </w:r>
    </w:p>
    <w:p/>
    <w:p>
      <w:r xmlns:w="http://schemas.openxmlformats.org/wordprocessingml/2006/main">
        <w:t xml:space="preserve">2. মথি 7:15-20; মিথ্যা ভাববাদীদের থেকে সাবধান, যারা ভেড়ার পোষাকে তোমাদের কাছে আসে, কিন্তু অন্তরে তারা নেকড়ে নেকড়ে।</w:t>
      </w:r>
    </w:p>
    <w:p/>
    <w:p>
      <w:r xmlns:w="http://schemas.openxmlformats.org/wordprocessingml/2006/main">
        <w:t xml:space="preserve">Micah 3:6 সেইজন্য রাত্রি হবে তোমাদের কাছে, যাতে তোমরা দর্শন পাবে না; এবং এটা তোমাদের কাছে অন্ধকার হবে, যাতে তোমরা ঐশ্বরিক হতে পারবে না৷ এবং সূর্য নবীদের উপর অস্ত যাবে, এবং দিন তাদের উপর অন্ধকার হবে.</w:t>
      </w:r>
    </w:p>
    <w:p/>
    <w:p>
      <w:r xmlns:w="http://schemas.openxmlformats.org/wordprocessingml/2006/main">
        <w:t xml:space="preserve">মিকার সময়ের লোকেদের সতর্ক করা হয়েছিল যে তারা অন্ধকারে থাকবে, ঈশ্বরের কাছ থেকে দর্শন বা ঐশ্বরিক সত্য পেতে অক্ষম হবে।</w:t>
      </w:r>
    </w:p>
    <w:p/>
    <w:p>
      <w:r xmlns:w="http://schemas.openxmlformats.org/wordprocessingml/2006/main">
        <w:t xml:space="preserve">1. অন্ধকার সময়ের চ্যালেঞ্জ: কঠিন পরিস্থিতির মধ্যে আনন্দ খুঁজে পাওয়া</w:t>
      </w:r>
    </w:p>
    <w:p/>
    <w:p>
      <w:r xmlns:w="http://schemas.openxmlformats.org/wordprocessingml/2006/main">
        <w:t xml:space="preserve">2. বিশ্বাসে হাঁটা: সময়ের অন্ধকারে ঈশ্বরের প্রতিশ্রুতির উপর নির্ভর করা</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ইশাইয়া 9:2 - "যারা অন্ধকারে চলেছিল তারা একটি মহান আলো দেখেছে; যারা গভীর অন্ধকারের দেশে বাস করেছিল, তাদের উপর আলো জ্বলেছে।"</w:t>
      </w:r>
    </w:p>
    <w:p/>
    <w:p>
      <w:r xmlns:w="http://schemas.openxmlformats.org/wordprocessingml/2006/main">
        <w:t xml:space="preserve">Micah 3:7 তখন দ্রষ্টারা লজ্জিত হবে, ভবিষ্যদ্বাণীরা লজ্জিত হবে; হ্যাঁ, তারা সকলেই তাদের ঠোঁট ঢাকবে; কারণ ঈশ্বরের কোন উত্তর নেই।</w:t>
      </w:r>
    </w:p>
    <w:p/>
    <w:p>
      <w:r xmlns:w="http://schemas.openxmlformats.org/wordprocessingml/2006/main">
        <w:t xml:space="preserve">ঈশ্বরের কাছ থেকে কোন উত্তর না থাকায় দ্রষ্টা ও ভবিষ্যদ্বাণীরা লজ্জিত ও বিস্মিত হবে।</w:t>
      </w:r>
    </w:p>
    <w:p/>
    <w:p>
      <w:r xmlns:w="http://schemas.openxmlformats.org/wordprocessingml/2006/main">
        <w:t xml:space="preserve">1: আমাদের নিজেদের বোধগম্যতার উপর নির্ভর করতে হবে না, বরং ঈশ্বরের উপর নির্ভর করতে হবে এবং তাঁর নির্দেশনা খুঁজতে হবে।</w:t>
      </w:r>
    </w:p>
    <w:p/>
    <w:p>
      <w:r xmlns:w="http://schemas.openxmlformats.org/wordprocessingml/2006/main">
        <w:t xml:space="preserve">2: আমাদের নম্রভাবে ঈশ্বরের জন্য আমাদের প্রয়োজনীয়তা এবং তাঁর উপর আমাদের নির্ভরতা স্বীকার করা উচিত।</w:t>
      </w:r>
    </w:p>
    <w:p/>
    <w:p>
      <w:r xmlns:w="http://schemas.openxmlformats.org/wordprocessingml/2006/main">
        <w:t xml:space="preserve">1: হিতোপদেশ 3:5-6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Jeremiah 17:5-8 সদাপ্রভু এই কথা বলেন: অভিশপ্ত সেই ব্যক্তি যে মানুষের উপর ভরসা করে এবং মাংসকে তার শক্তি করে, যার হৃদয় প্রভুর কাছ থেকে দূরে সরে যায়। সে মরুভূমির ঝোপের মত, সে কোন মঙ্গল দেখতে পাবে না। সে মরুভূমির শুষ্ক স্থানে, জনবসতিহীন নোনা জমিতে বাস করবে। ধন্য সেই ব্যক্তি যে প্রভুর উপর ভরসা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Micah 3:8 কিন্তু সত্যই আমি সদাপ্রভুর আত্মার দ্বারা শক্তিতে পূর্ণ, বিচার ও শক্তিতে, যাকোবের কাছে তার পাপ এবং ইস্রায়েলের কাছে তার পাপ ঘোষণা করার জন্য।</w:t>
      </w:r>
    </w:p>
    <w:p/>
    <w:p>
      <w:r xmlns:w="http://schemas.openxmlformats.org/wordprocessingml/2006/main">
        <w:t xml:space="preserve">ভাববাদী মিকা প্রভুর কাছ থেকে শক্তিতে পূর্ণ, এবং ইস্রায়েল জাতির কাছে তাদের পাপ ঘোষণা করতে সক্ষম।</w:t>
      </w:r>
    </w:p>
    <w:p/>
    <w:p>
      <w:r xmlns:w="http://schemas.openxmlformats.org/wordprocessingml/2006/main">
        <w:t xml:space="preserve">1. স্বীকারোক্তির শক্তি: আমাদের পাপ বোঝা এবং স্বীকার করা</w:t>
      </w:r>
    </w:p>
    <w:p/>
    <w:p>
      <w:r xmlns:w="http://schemas.openxmlformats.org/wordprocessingml/2006/main">
        <w:t xml:space="preserve">2. প্রভুর আত্মা: আমাদের পাপের অনুতাপ করার জন্য ঈশ্বরের শক্তিকে আলিঙ্গন করা</w:t>
      </w:r>
    </w:p>
    <w:p/>
    <w:p>
      <w:r xmlns:w="http://schemas.openxmlformats.org/wordprocessingml/2006/main">
        <w:t xml:space="preserve">1. রোমানস 3:23-24 - কারণ সকলেই পাপ করেছে এবং ঈশ্বরের মহিমা থেকে বঞ্চিত হয়েছে৷ কিন্তু তারা খ্রীষ্ট যীশুতে যে মুক্তির মাধ্যমে তাঁর অনুগ্রহে নির্দ্বিধায় ন্যায়সঙ্গত হয়েছেন৷</w:t>
      </w:r>
    </w:p>
    <w:p/>
    <w:p>
      <w:r xmlns:w="http://schemas.openxmlformats.org/wordprocessingml/2006/main">
        <w:t xml:space="preserve">2. জন 3:16-17 - কারণ ঈশ্বর জগৎকে এতটাই ভালোবাসলেন যে তিনি তাঁর একমাত্র পুত্রকে দান করলেন, যাতে যে কেউ তাঁকে বিশ্বাস করে সে বিনষ্ট না হয় কিন্তু অনন্ত জীবন পায়। কারণ ঈশ্বর তাঁর পুত্রকে জগতের নিন্দা করার জন্য পাঠান নি, কিন্তু তাঁর মাধ্যমে জগৎ রক্ষা পায়৷</w:t>
      </w:r>
    </w:p>
    <w:p/>
    <w:p>
      <w:r xmlns:w="http://schemas.openxmlformats.org/wordprocessingml/2006/main">
        <w:t xml:space="preserve">Micah 3:9 হে যাকোবের বংশের নেতারা, এবং ইস্রায়েল পরিবারের নেতারা, বিচারকে ঘৃণা করে এবং সমস্ত ন্যায়বিচারকে বিকৃত করে, আমি এই কথা শোন।</w:t>
      </w:r>
    </w:p>
    <w:p/>
    <w:p>
      <w:r xmlns:w="http://schemas.openxmlformats.org/wordprocessingml/2006/main">
        <w:t xml:space="preserve">ইসরায়েলের নেতাদের ন্যায়বিচার ও ন্যায়পরায়ণতা অবহেলার জন্য সতর্ক করা হয়েছে।</w:t>
      </w:r>
    </w:p>
    <w:p/>
    <w:p>
      <w:r xmlns:w="http://schemas.openxmlformats.org/wordprocessingml/2006/main">
        <w:t xml:space="preserve">1. "নেতৃত্বের ওজন: কর্তৃপক্ষের মুখে ন্যায়বিচার এবং ন্যায্যতা"</w:t>
      </w:r>
    </w:p>
    <w:p/>
    <w:p>
      <w:r xmlns:w="http://schemas.openxmlformats.org/wordprocessingml/2006/main">
        <w:t xml:space="preserve">2. "নেতৃত্বে ধার্মিকতা: মিকা 3:9 এর আহ্বান"</w:t>
      </w:r>
    </w:p>
    <w:p/>
    <w:p>
      <w:r xmlns:w="http://schemas.openxmlformats.org/wordprocessingml/2006/main">
        <w:t xml:space="preserve">1. হিতোপদেশ 21:3 - "যজ্ঞের চেয়ে ধার্মিকতা এবং ন্যায়বিচার করা প্রভুর কাছে বেশি গ্রহণযোগ্য।"</w:t>
      </w:r>
    </w:p>
    <w:p/>
    <w:p>
      <w:r xmlns:w="http://schemas.openxmlformats.org/wordprocessingml/2006/main">
        <w:t xml:space="preserve">2.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Micah 3:10 তারা রক্ত দিয়ে সিয়োন এবং অন্যায় দিয়ে জেরুজালেম গড়ে তোলে।</w:t>
      </w:r>
    </w:p>
    <w:p/>
    <w:p>
      <w:r xmlns:w="http://schemas.openxmlformats.org/wordprocessingml/2006/main">
        <w:t xml:space="preserve">সিয়োন এবং জেরুজালেমের লোকেরা অন্যায় ও অনৈতিক পদ্ধতিতে তাদের শহরগুলি তৈরি করছে।</w:t>
      </w:r>
    </w:p>
    <w:p/>
    <w:p>
      <w:r xmlns:w="http://schemas.openxmlformats.org/wordprocessingml/2006/main">
        <w:t xml:space="preserve">1. অধার্মিকতার পরিণতি</w:t>
      </w:r>
    </w:p>
    <w:p/>
    <w:p>
      <w:r xmlns:w="http://schemas.openxmlformats.org/wordprocessingml/2006/main">
        <w:t xml:space="preserve">2. সততার সাথে বিল্ডিংয়ের গুরুত্ব</w:t>
      </w:r>
    </w:p>
    <w:p/>
    <w:p>
      <w:r xmlns:w="http://schemas.openxmlformats.org/wordprocessingml/2006/main">
        <w:t xml:space="preserve">1. হিতোপদেশ 16:2 একজন মানুষের সমস্ত পথ তার নিজের চোখে শুদ্ধ, কিন্তু প্রভু আত্মাকে ওজন করেন৷</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Micah 3:11 এর প্রধানরা পুরস্কারের জন্য বিচার করে, এবং সেখানকার পুরোহিতরা ভাড়ার জন্য শিক্ষা দেয়, এবং এর ভাববাদীরা অর্থের জন্য স্বর্গীয়; তবুও তারা সদাপ্রভুর উপর নির্ভর করবে এবং বলবে, সদাপ্রভু কি আমাদের মধ্যে নেই? কোন মন্দ আমাদের উপর আসতে পারে না.</w:t>
      </w:r>
    </w:p>
    <w:p/>
    <w:p>
      <w:r xmlns:w="http://schemas.openxmlformats.org/wordprocessingml/2006/main">
        <w:t xml:space="preserve">ইস্রায়েলের নেতারা তাদের নিজেদের ব্যক্তিগত লাভের জন্য তাদের অবস্থানের সুবিধা নিচ্ছিল, তবুও তারা এখনও প্রভুর উপর নির্ভর করার দাবি করেছিল।</w:t>
      </w:r>
    </w:p>
    <w:p/>
    <w:p>
      <w:r xmlns:w="http://schemas.openxmlformats.org/wordprocessingml/2006/main">
        <w:t xml:space="preserve">1: আমাদের ঈশ্বরের সেবায় সৎ এবং নম্র হতে হবে</w:t>
      </w:r>
    </w:p>
    <w:p/>
    <w:p>
      <w:r xmlns:w="http://schemas.openxmlformats.org/wordprocessingml/2006/main">
        <w:t xml:space="preserve">2: বিশ্বস্ততা কেনা বা বিক্রি করা যেতে পারে এই ভেবে প্রতারিত হবেন না</w:t>
      </w:r>
    </w:p>
    <w:p/>
    <w:p>
      <w:r xmlns:w="http://schemas.openxmlformats.org/wordprocessingml/2006/main">
        <w:t xml:space="preserve">1: হিতোপদেশ 21:3 "যজ্ঞের চেয়ে ধার্মিকতা ও ন্যায়বিচার করা প্রভুর কাছে বেশি গ্রহণযোগ্য।"</w:t>
      </w:r>
    </w:p>
    <w:p/>
    <w:p>
      <w:r xmlns:w="http://schemas.openxmlformats.org/wordprocessingml/2006/main">
        <w:t xml:space="preserve">2: জেমস 4:6-7 "কিন্তু তিনি আরও অনুগ্রহ দেন। তাই এটি বলে, ঈশ্বর গর্বিতদের বিরোধিতা করেন কিন্তু নম্রদের অনুগ্রহ দেন। তাই নিজেকে ঈশ্বরের কাছে সমর্পণ করুন। শয়তানকে প্রতিহত করুন, এবং সে আপনার কাছ থেকে পালিয়ে যাবে।"</w:t>
      </w:r>
    </w:p>
    <w:p/>
    <w:p>
      <w:r xmlns:w="http://schemas.openxmlformats.org/wordprocessingml/2006/main">
        <w:t xml:space="preserve">Micah 3:12 অতএব তোমার জন্য সিয়োন ক্ষেতের মত চাষ করা হবে, জেরুজালেম হবে স্তূপ, আর ঘরের পাহাড় বনের উঁচু স্থানের মত।</w:t>
      </w:r>
    </w:p>
    <w:p/>
    <w:p>
      <w:r xmlns:w="http://schemas.openxmlformats.org/wordprocessingml/2006/main">
        <w:t xml:space="preserve">জেরুজালেমের ধ্বংস নবী মিকা দ্বারা বর্ণনা করা হয়েছে, যিনি বলেছিলেন যে জিওন এবং জেরুজালেম একটি ক্ষেত্র হিসাবে চাষ করা হবে এবং বাড়ির পর্বত বনের উচ্চ স্থানে পরিণত হবে।</w:t>
      </w:r>
    </w:p>
    <w:p/>
    <w:p>
      <w:r xmlns:w="http://schemas.openxmlformats.org/wordprocessingml/2006/main">
        <w:t xml:space="preserve">1. ধ্বংসের সতর্কবাণী: কীভাবে ঈশ্বরের বিচার পরিবর্তন নিয়ে আসে</w:t>
      </w:r>
    </w:p>
    <w:p/>
    <w:p>
      <w:r xmlns:w="http://schemas.openxmlformats.org/wordprocessingml/2006/main">
        <w:t xml:space="preserve">2. জেরুজালেমের ধ্বংস থেকে শিক্ষা নেওয়া: ঈশ্বরের বিধান বোঝা</w:t>
      </w:r>
    </w:p>
    <w:p/>
    <w:p>
      <w:r xmlns:w="http://schemas.openxmlformats.org/wordprocessingml/2006/main">
        <w:t xml:space="preserve">1. ইশাইয়া 6:11-13 - "তখন আমি বললাম, প্রভু, আর কতদিন? এবং তিনি উত্তর দিলেন: যতক্ষণ না শহরগুলি ধ্বংস হয়ে যায় এবং বাসিন্দাহীন হয়, যতক্ষণ না বাড়িগুলি নির্জন হয়ে যায় এবং ক্ষেতগুলি ধ্বংস ও ধ্বংসপ্রাপ্ত না হয়, যতক্ষণ না প্রভু পাঠান। সবাই দূরে এবং জমি সম্পূর্ণরূপে পরিত্যাগ করা হয়েছে৷ এবং যদিও দশমাংশ জমিতে থেকে যায়, তবে এটি আবার নষ্ট হয়ে যাবে৷ কিন্তু টেরেবিন্থ এবং ওক যেমন স্টাম্পগুলি কেটে ফেলা হলে স্টাম্প ছেড়ে যায়, তেমনি পবিত্র বীজটি হবে স্তূপের স্তূপ৷ জমি</w:t>
      </w:r>
    </w:p>
    <w:p/>
    <w:p>
      <w:r xmlns:w="http://schemas.openxmlformats.org/wordprocessingml/2006/main">
        <w:t xml:space="preserve">2. Jeremiah 32:36-44 - তাই এখন ইস্রায়েলের ঈশ্বর সদাপ্রভু এই কথা বলেন, এই শহর সম্বন্ধে তোমরা যা বলছ, এটি ব্যাবিলনের রাজার হাতে তরবারি, দুর্ভিক্ষ ও মহামারী দ্বারা সমর্পিত হয়েছে: দেখ, আমার ক্রোধ, ক্রোধ ও প্রচণ্ড ক্ষোভে আমি যে সমস্ত দেশগুলিতে তাদের তাড়িয়ে দিয়েছিলাম সেখান থেকে আমি তাদের একত্র করব। আমি তাদের এই জায়গায় ফিরিয়ে আনব এবং আমি তাদের নিরাপদে বাস করব। এবং তারা আমার লোক হবে এবং আমি তাদের ঈশ্বর হব। আমি তাদের এক হৃদয় এবং একটি উপায় দেব, যাতে তারা চিরকাল আমাকে ভয় করতে পারে, তাদের নিজেদের ভালোর জন্য এবং তাদের পরে তাদের সন্তানদের ভালোর জন্য। আমি তাদের সাথে চিরস্থায়ী চুক্তি করব, আমি তাদের ভাল করা থেকে দূরে সরে যাব না। এবং আমি তাদের হৃদয়ে আমার ভয় রাখব, যাতে তারা আমার কাছ থেকে ফিরে না যায়। আমি তাদের ভাল করতে আনন্দ করব, এবং আমি তাদের এই দেশে বিশ্বস্ততার সাথে, আমার সমস্ত হৃদয় এবং আমার সমস্ত আত্মা দিয়ে রোপণ করব।</w:t>
      </w:r>
    </w:p>
    <w:p/>
    <w:p>
      <w:r xmlns:w="http://schemas.openxmlformats.org/wordprocessingml/2006/main">
        <w:t xml:space="preserve">মিকা অধ্যায় 4 ইস্রায়েলের ভবিষ্যতের জন্য আশা এবং পুনরুদ্ধারের একটি বার্তা রয়েছে। অধ্যায়টি আসন্ন মশীহ যুগের উপর আলোকপাত করে, যেখানে শান্তি, ন্যায়বিচার এবং সমৃদ্ধি বিরাজ করবে।</w:t>
      </w:r>
    </w:p>
    <w:p/>
    <w:p>
      <w:r xmlns:w="http://schemas.openxmlformats.org/wordprocessingml/2006/main">
        <w:t xml:space="preserve">1ম অনুচ্ছেদ: অধ্যায়টি ভবিষ্যতের একটি দর্শন দিয়ে শুরু হয়, যেখানে প্রভুর মন্দিরের পর্বতটি সমস্ত পর্বতের মধ্যে সর্বোচ্চ হিসাবে প্রতিষ্ঠিত হবে। সমস্ত জাতির লোকেরা এতে প্রবাহিত হবে, আইন এবং প্রভুর শব্দের সন্ধান করবে (মিকা 4:1-2)।</w:t>
      </w:r>
    </w:p>
    <w:p/>
    <w:p>
      <w:r xmlns:w="http://schemas.openxmlformats.org/wordprocessingml/2006/main">
        <w:t xml:space="preserve">2য় অনুচ্ছেদ: অধ্যায়টি শান্তি ও সম্প্রীতির একটি সময়কে চিত্রিত করে, যেখানে যুদ্ধের অস্ত্রগুলি উত্পাদনশীলতার যন্ত্রে রূপান্তরিত হবে। জাতিগুলি আর সংঘর্ষে লিপ্ত হবে না, কিন্তু প্রভুর কাছ থেকে শিখতে এবং তাঁর পথে চলার জন্য একত্রিত হবে (মিকা 4:3-5)।</w:t>
      </w:r>
    </w:p>
    <w:p/>
    <w:p>
      <w:r xmlns:w="http://schemas.openxmlformats.org/wordprocessingml/2006/main">
        <w:t xml:space="preserve">3য় অনুচ্ছেদ: অধ্যায় ইস্রায়েলের অবশিষ্টাংশের পুনরুদ্ধার এবং পুনরুদ্ধার করার উপর জোর দেয়। ঈশ্বর খোঁড়া, নির্বাসিত এবং বিক্ষিপ্তদের একত্রিত করবেন এবং তাদের নিজ দেশে ফিরিয়ে আনবেন। তারা প্রভুর কর্তৃত্বের অধীনে মুক্তি এবং শাসনের অভিজ্ঞতা লাভ করবে (মিকা 4:6-8)।</w:t>
      </w:r>
    </w:p>
    <w:p/>
    <w:p>
      <w:r xmlns:w="http://schemas.openxmlformats.org/wordprocessingml/2006/main">
        <w:t xml:space="preserve">4র্থ অনুচ্ছেদ: অধ্যায়টি ঈশ্বরের সার্বভৌমত্বের ঘোষণা এবং তাঁর লোকেদের ভাগ্য পুনরুদ্ধার করার প্রতিশ্রুতি দিয়ে শেষ হয়। পূর্বের রাজত্ব পুনরুদ্ধার করা হবে, এবং রাজ্য সিয়োনে আসবে। প্রভু তাদের উপর চিরকাল রাজত্ব করবেন (মিকা 4:9-13)।</w:t>
      </w:r>
    </w:p>
    <w:p/>
    <w:p>
      <w:r xmlns:w="http://schemas.openxmlformats.org/wordprocessingml/2006/main">
        <w:t xml:space="preserve">সংক্ষেপে,</w:t>
      </w:r>
    </w:p>
    <w:p>
      <w:r xmlns:w="http://schemas.openxmlformats.org/wordprocessingml/2006/main">
        <w:t xml:space="preserve">Micah অধ্যায় 4 ইস্রায়েলের ভবিষ্যতের জন্য আশা এবং পুনরুদ্ধারের একটি বার্তা উপস্থাপন করে, শান্তি, ন্যায়বিচার এবং সমৃদ্ধির আসন্ন মশীহ যুগের উপর দৃষ্টি নিবদ্ধ করে।</w:t>
      </w:r>
    </w:p>
    <w:p/>
    <w:p>
      <w:r xmlns:w="http://schemas.openxmlformats.org/wordprocessingml/2006/main">
        <w:t xml:space="preserve">ভবিষ্যতের দৃষ্টিভঙ্গি যেখানে প্রভুর মন্দিরের পর্বতটি উচ্চতর এবং সমস্ত জাতির লোকেরা প্রভুর আইন অন্বেষণ করে।</w:t>
      </w:r>
    </w:p>
    <w:p>
      <w:r xmlns:w="http://schemas.openxmlformats.org/wordprocessingml/2006/main">
        <w:t xml:space="preserve">শান্তি এবং সম্প্রীতির সময়, যেখানে যুদ্ধের অস্ত্রগুলি রূপান্তরিত হয় এবং জাতিগুলি প্রভুর কাছ থেকে শেখে।</w:t>
      </w:r>
    </w:p>
    <w:p>
      <w:r xmlns:w="http://schemas.openxmlformats.org/wordprocessingml/2006/main">
        <w:t xml:space="preserve">ইস্রায়েলের অবশিষ্টাংশের পুনরুদ্ধার এবং পুনর্গঠন, প্রভুর কর্তৃত্বের অধীনে মুক্তি এবং শাসনের অভিজ্ঞতা লাভ করা।</w:t>
      </w:r>
    </w:p>
    <w:p>
      <w:r xmlns:w="http://schemas.openxmlformats.org/wordprocessingml/2006/main">
        <w:t xml:space="preserve">ঈশ্বরের সার্বভৌমত্বের ঘোষণা, আধিপত্য পুনরুদ্ধার এবং প্রভুর শাশ্বত রাজত্ব।</w:t>
      </w:r>
    </w:p>
    <w:p/>
    <w:p>
      <w:r xmlns:w="http://schemas.openxmlformats.org/wordprocessingml/2006/main">
        <w:t xml:space="preserve">মীখার এই অধ্যায়টি ইস্রায়েলের ভবিষ্যতের জন্য আশার একটি দর্শন দেয়। এটি এমন একটি সময়ের কল্পনা করে যখন প্রভুর মন্দিরের পর্বতটি উঁচু হয় এবং সমস্ত জাতির লোকেরা ঈশ্বরের আইন ও শব্দের সন্ধান করতে আসে। এই ভবিষ্যত যুগটি শান্তি এবং সম্প্রীতির দ্বারা চিহ্নিত করা হয়, যেখানে যুদ্ধের অস্ত্রগুলি উত্পাদনশীলতার যন্ত্রে রূপান্তরিত হয়। জাতিগুলি আর দ্বন্দ্বে জড়ায় না কিন্তু প্রভুর কাছ থেকে শিখতে এবং তাঁর পথে চলার জন্য একত্রিত হয়। অধ্যায়টি ইস্রায়েলের অবশিষ্টাংশের পুনরুদ্ধার এবং পুনরুদ্ধারের উপর জোর দেয়। ঈশ্বর তাঁর লোকেদেরকে একত্র করবেন, যার মধ্যে খোঁড়া, নির্বাসিত এবং ছড়িয়ে ছিটিয়ে রয়েছে এবং তাদের নিজেদের দেশে ফিরিয়ে আনবেন। তারা প্রভুর কর্তৃত্বের অধীনে মুক্তি এবং শাসনের অভিজ্ঞতা লাভ করবে। অধ্যায়টি ঈশ্বরের সার্বভৌমত্বের ঘোষণা এবং তাঁর লোকেদের ভাগ্য পুনরুদ্ধারের প্রতিশ্রুতি দিয়ে শেষ হয়। পূর্বের রাজত্ব পুনরুদ্ধার করা হবে, এবং রাজ্য সিয়োনে আসবে। প্রভু তাদের উপর চিরকাল রাজত্ব করবেন। এই অধ্যায় শান্তি, ন্যায়বিচার, এবং প্রভুর শাশ্বত রাজত্বের ভবিষ্যতের জন্য আশা জাগিয়ে তোলে।</w:t>
      </w:r>
    </w:p>
    <w:p/>
    <w:p>
      <w:r xmlns:w="http://schemas.openxmlformats.org/wordprocessingml/2006/main">
        <w:t xml:space="preserve">Micah 4:1 কিন্তু শেষ সময়ে এমন ঘটবে যে, সদাপ্রভুর ঘরের পর্বতটি পাহাড়ের চূড়ায় স্থাপন করা হবে এবং তা পাহাড়ের উপরে উঁচু করা হবে; এবং মানুষ তার কাছে প্রবাহিত হবে.</w:t>
      </w:r>
    </w:p>
    <w:p/>
    <w:p>
      <w:r xmlns:w="http://schemas.openxmlformats.org/wordprocessingml/2006/main">
        <w:t xml:space="preserve">প্রভুর গৃহটি উচ্চ স্থানে প্রতিষ্ঠিত হবে এবং এটি অন্যান্য সমস্ত পর্বত থেকে উঁচু হবে। মানুষ এর কাছে আসবে।</w:t>
      </w:r>
    </w:p>
    <w:p/>
    <w:p>
      <w:r xmlns:w="http://schemas.openxmlformats.org/wordprocessingml/2006/main">
        <w:t xml:space="preserve">1. প্রভুর ঘরের উচ্চতা</w:t>
      </w:r>
    </w:p>
    <w:p/>
    <w:p>
      <w:r xmlns:w="http://schemas.openxmlformats.org/wordprocessingml/2006/main">
        <w:t xml:space="preserve">2. তাঁর কাছে আসার জন্য ঈশ্বরের আহ্বান</w:t>
      </w:r>
    </w:p>
    <w:p/>
    <w:p>
      <w:r xmlns:w="http://schemas.openxmlformats.org/wordprocessingml/2006/main">
        <w:t xml:space="preserve">1. ফিলিপীয় 2:9-11 - তাই ঈশ্বর তাকে উচ্চতর করেছেন এবং তাকে এমন নাম দিয়েছেন যা প্রতিটি নামের উপরে,</w:t>
      </w:r>
    </w:p>
    <w:p/>
    <w:p>
      <w:r xmlns:w="http://schemas.openxmlformats.org/wordprocessingml/2006/main">
        <w:t xml:space="preserve">2. ইশাইয়া 2:2-4 - এবং অনেক জাতি আসবে, এবং বলবে: এসো, আমরা সদাপ্রভুর পর্বতে, যাকোবের ঈশ্বরের ঘরে যাই, যাতে তিনি আমাদেরকে তাঁর পথ শেখান এবং আমরা তার পথে চলতে পারে। কারণ সিয়োন থেকে আইন যাবে এবং জেরুজালেম থেকে প্রভুর বাণী আসবে৷</w:t>
      </w:r>
    </w:p>
    <w:p/>
    <w:p>
      <w:r xmlns:w="http://schemas.openxmlformats.org/wordprocessingml/2006/main">
        <w:t xml:space="preserve">Micah 4:2 এবং অনেক জাতি আসবে এবং বলবে, এসো, আমরা সদাপ্রভুর পর্বতে ও যাকোবের ঈশ্বরের গৃহে যাই। তিনি আমাদের তাঁর পথ শিখাবেন, আর আমরা তাঁর পথে চলব, কারণ সিয়োন থেকে বিধি-ব্যবস্থা বের হবে এবং জেরুজালেম থেকে প্রভুর বাক্য আসবে৷</w:t>
      </w:r>
    </w:p>
    <w:p/>
    <w:p>
      <w:r xmlns:w="http://schemas.openxmlformats.org/wordprocessingml/2006/main">
        <w:t xml:space="preserve">উত্তরণটি আলোচনা করে যে কত জাতি জিওন এবং জেরুজালেম থেকে প্রভু এবং তাঁর শিক্ষার সন্ধান করবে।</w:t>
      </w:r>
    </w:p>
    <w:p/>
    <w:p>
      <w:r xmlns:w="http://schemas.openxmlformats.org/wordprocessingml/2006/main">
        <w:t xml:space="preserve">1. জাতির প্রতি প্রভুর আমন্ত্রণ: প্রভু এবং তাঁর পথের সন্ধান করা</w:t>
      </w:r>
    </w:p>
    <w:p/>
    <w:p>
      <w:r xmlns:w="http://schemas.openxmlformats.org/wordprocessingml/2006/main">
        <w:t xml:space="preserve">2. জিওন এবং জেরুজালেমের তাৎপর্য: প্রভুর আইন এবং শব্দ</w:t>
      </w:r>
    </w:p>
    <w:p/>
    <w:p>
      <w:r xmlns:w="http://schemas.openxmlformats.org/wordprocessingml/2006/main">
        <w:t xml:space="preserve">1. ইশাইয়া 2:2-3 - "এবং শেষ দিনে এমন ঘটবে যে, সদাপ্রভুর ঘরের পর্বতটি পাহাড়ের চূড়ায় প্রতিষ্ঠিত হবে এবং পাহাড়ের উপরে উঁচু করা হবে; এবং সমস্ত জাতি তার কাছে প্রবাহিত হবে।” আর অনেক লোক যাবে এবং বলবে, “এস, আমরা সদাপ্রভুর পাহাড়ে, যাকোবের ঈশ্বরের গৃহে যাই; এবং তিনি আমাদের তাঁর পথ শিখাবেন, আর আমরা চলব। তাঁর পথ: কারণ সিয়োন থেকে আইন এবং জেরুজালেম থেকে প্রভুর বাক্য বের হবে।"</w:t>
      </w:r>
    </w:p>
    <w:p/>
    <w:p>
      <w:r xmlns:w="http://schemas.openxmlformats.org/wordprocessingml/2006/main">
        <w:t xml:space="preserve">2. প্রকাশিত বাক্য 21:2-3 - "এবং আমি যোহন পবিত্র শহর, নতুন জেরুজালেম, স্বর্গ থেকে ঈশ্বরের কাছ থেকে নেমে আসতে দেখেছি, তার স্বামীর জন্য সজ্জিত কনের মতো প্রস্তুত। এবং আমি স্বর্গ থেকে একটি মহান কণ্ঠস্বর শুনলাম, দেখ , ঈশ্বরের তাঁবু মানুষের সঙ্গে, এবং তিনি তাদের সঙ্গে বাস করবেন, এবং তারা তার লোক হবে, এবং ঈশ্বর নিজেই তাদের সঙ্গে থাকবেন এবং তাদের ঈশ্বর হবেন।"</w:t>
      </w:r>
    </w:p>
    <w:p/>
    <w:p>
      <w:r xmlns:w="http://schemas.openxmlformats.org/wordprocessingml/2006/main">
        <w:t xml:space="preserve">Micah 4:3 এবং তিনি অনেক লোকের মধ্যে বিচার করবেন এবং দূরবর্তী শক্তিশালী জাতিদের তিরস্কার করবেন; তারা তাদের তরবারি পিটিয়ে লাঙলের ফাঁস করবে এবং তাদের বর্শাগুলোকে ছাঁটাই করবে।</w:t>
      </w:r>
    </w:p>
    <w:p/>
    <w:p>
      <w:r xmlns:w="http://schemas.openxmlformats.org/wordprocessingml/2006/main">
        <w:t xml:space="preserve">ঈশ্বর অনেক লোকের মধ্যে বিচার করবেন এবং দূরবর্তী শক্তিশালী জাতিদের তিরস্কার করবেন। তারপর তারা তাদের তলোয়ারগুলোকে লাঙলের ফাল এবং বর্শাকে ছাঁটাইয়ের হুকে পরিণত করবে, আর যুদ্ধে জড়াবে না।</w:t>
      </w:r>
    </w:p>
    <w:p/>
    <w:p>
      <w:r xmlns:w="http://schemas.openxmlformats.org/wordprocessingml/2006/main">
        <w:t xml:space="preserve">1. "ঈশ্বরের বিচারের ক্ষমতা"</w:t>
      </w:r>
    </w:p>
    <w:p/>
    <w:p>
      <w:r xmlns:w="http://schemas.openxmlformats.org/wordprocessingml/2006/main">
        <w:t xml:space="preserve">2. "শান্তির প্রভাব"</w:t>
      </w:r>
    </w:p>
    <w:p/>
    <w:p>
      <w:r xmlns:w="http://schemas.openxmlformats.org/wordprocessingml/2006/main">
        <w:t xml:space="preserve">1. ইশাইয়া 2:4 - "এবং তিনি জাতির মধ্যে বিচার করবেন, এবং অনেক লোককে তিরস্কার করবেন: এবং তারা তাদের তলোয়ারগুলিকে লাঙলের ফালা এবং তাদের বর্শাগুলিকে ছাঁটাই করবে: জাতি জাতির বিরুদ্ধে তরোয়াল তুলবে না, তারা শিখবে না আর যুদ্ধ।"</w:t>
      </w:r>
    </w:p>
    <w:p/>
    <w:p>
      <w:r xmlns:w="http://schemas.openxmlformats.org/wordprocessingml/2006/main">
        <w:t xml:space="preserve">2. ম্যাথু 5:9 - "ধন্য শান্তি স্থাপনকারীরা: কারণ তারা ঈশ্বরের সন্তান বলা হবে।"</w:t>
      </w:r>
    </w:p>
    <w:p/>
    <w:p>
      <w:r xmlns:w="http://schemas.openxmlformats.org/wordprocessingml/2006/main">
        <w:t xml:space="preserve">Micah 4:4 কিন্তু তারা প্রত্যেকে তার দ্রাক্ষালতার নীচে এবং ডুমুর গাছের নীচে বসবে; কেউ তাদের ভয় দেখাবে না, কারণ সর্বশক্তিমান প্রভুর মুখই এই কথা বলেছেন৷</w:t>
      </w:r>
    </w:p>
    <w:p/>
    <w:p>
      <w:r xmlns:w="http://schemas.openxmlformats.org/wordprocessingml/2006/main">
        <w:t xml:space="preserve">এই অনুচ্ছেদটি ঈশ্বর যে শান্তি ও নিরাপত্তা প্রদান করেন সে সম্পর্কে।</w:t>
      </w:r>
    </w:p>
    <w:p/>
    <w:p>
      <w:r xmlns:w="http://schemas.openxmlformats.org/wordprocessingml/2006/main">
        <w:t xml:space="preserve">1: ঈশ্বর আপনাকে নিরাপদ রাখবেন</w:t>
      </w:r>
    </w:p>
    <w:p/>
    <w:p>
      <w:r xmlns:w="http://schemas.openxmlformats.org/wordprocessingml/2006/main">
        <w:t xml:space="preserve">2: প্রভুর সুরক্ষার উপর নির্ভর করা</w:t>
      </w:r>
    </w:p>
    <w:p/>
    <w:p>
      <w:r xmlns:w="http://schemas.openxmlformats.org/wordprocessingml/2006/main">
        <w:t xml:space="preserve">গীতসংহিতা 91:1-2 - যিনি সর্বোচ্চ উচ্চের গোপন স্থানে বাস করেন তিনি সর্বশক্তিমানের ছায়ায় থাকবেন।</w:t>
      </w:r>
    </w:p>
    <w:p/>
    <w:p>
      <w:r xmlns:w="http://schemas.openxmlformats.org/wordprocessingml/2006/main">
        <w:t xml:space="preserve">Isaiah 55:12 - কারণ তোমরা আনন্দের সাথে বের হবে, এবং শান্তির সাথে নিয়ে যাবে: পর্বত এবং পাহাড়গুলি গান গাইতে আপনার সামনে ভেঙ্গে পড়বে, এবং মাঠের সমস্ত গাছ তাদের হাততালি দেবে।</w:t>
      </w:r>
    </w:p>
    <w:p/>
    <w:p>
      <w:r xmlns:w="http://schemas.openxmlformats.org/wordprocessingml/2006/main">
        <w:t xml:space="preserve">Micah 4:5 কারণ সমস্ত লোক প্রত্যেকে আপন আপন দেবতার নামে চলাফেরা করিবে, এবং আমরা চিরকাল আমাদের ঈশ্বর সদাপ্রভুর নামে চলব।</w:t>
      </w:r>
    </w:p>
    <w:p/>
    <w:p>
      <w:r xmlns:w="http://schemas.openxmlformats.org/wordprocessingml/2006/main">
        <w:t xml:space="preserve">এই অনুচ্ছেদটি প্রভুর নামে হাঁটার গুরুত্বের উপর জোর দেয়।</w:t>
      </w:r>
    </w:p>
    <w:p/>
    <w:p>
      <w:r xmlns:w="http://schemas.openxmlformats.org/wordprocessingml/2006/main">
        <w:t xml:space="preserve">1. "প্রভুর নামে বাস করা"</w:t>
      </w:r>
    </w:p>
    <w:p/>
    <w:p>
      <w:r xmlns:w="http://schemas.openxmlformats.org/wordprocessingml/2006/main">
        <w:t xml:space="preserve">2. "প্রভুতে বিশ্বাসের জীবনের শক্তি"</w:t>
      </w:r>
    </w:p>
    <w:p/>
    <w:p>
      <w:r xmlns:w="http://schemas.openxmlformats.org/wordprocessingml/2006/main">
        <w:t xml:space="preserve">1. ইশাইয়া 55: 6-7 - "যখন তিনি পাওয়া যায় তখন সদাপ্রভুকে অন্বেষণ করুন; তিনি কাছে থাকাকালীন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করবেন৷</w:t>
      </w:r>
    </w:p>
    <w:p/>
    <w:p>
      <w:r xmlns:w="http://schemas.openxmlformats.org/wordprocessingml/2006/main">
        <w:t xml:space="preserve">2. 1 করিন্থিয়ানস 10:31 - "সুতরাং, আপনি খান বা পান করুন বা যাই করুন না কেন, ঈশ্বরের মহিমার জন্য করুন৷</w:t>
      </w:r>
    </w:p>
    <w:p/>
    <w:p>
      <w:r xmlns:w="http://schemas.openxmlformats.org/wordprocessingml/2006/main">
        <w:t xml:space="preserve">Micah 4:6 সদাপ্রভু কহেন, সেই দিন আমি তাহাকে একত্র করিব, যে বাধা দেয়, এবং যে বিতাড়িত হইয়াছে, ও যাহাকে আমি কষ্ট দিয়েছি তাহাকে একত্র করিব;</w:t>
      </w:r>
    </w:p>
    <w:p/>
    <w:p>
      <w:r xmlns:w="http://schemas.openxmlformats.org/wordprocessingml/2006/main">
        <w:t xml:space="preserve">এই অনুচ্ছেদে, প্রভু তাদের একত্রিত করার এবং যারা পীড়িত এবং বিতাড়িত হয়েছে তাদের একত্রিত করার প্রতিশ্রুতি দিয়েছেন।</w:t>
      </w:r>
    </w:p>
    <w:p/>
    <w:p>
      <w:r xmlns:w="http://schemas.openxmlformats.org/wordprocessingml/2006/main">
        <w:t xml:space="preserve">1. পুনরুদ্ধারের ঈশ্বরের প্রতিশ্রুতি</w:t>
      </w:r>
    </w:p>
    <w:p/>
    <w:p>
      <w:r xmlns:w="http://schemas.openxmlformats.org/wordprocessingml/2006/main">
        <w:t xml:space="preserve">2. কষ্টের মাঝে আশা</w:t>
      </w:r>
    </w:p>
    <w:p/>
    <w:p>
      <w:r xmlns:w="http://schemas.openxmlformats.org/wordprocessingml/2006/main">
        <w:t xml:space="preserve">1. ইশাইয়া 43:5-6 - "ভয় কোরো না: কারণ আমি তোমার সাথে আছি: আমি পূর্ব থেকে তোমার বীজ আনব, এবং পশ্চিম থেকে তোমাকে জড়ো করব; আমি উত্তরকে বলব, ছেড়ে দাও; এবং দক্ষিণে, পিছিয়ে নাও: দূর থেকে আমার ছেলেদের নিয়ে আসো, আর আমার মেয়েদেরকে পৃথিবীর প্রান্ত থেকে নিয়ে আসো।"</w:t>
      </w:r>
    </w:p>
    <w:p/>
    <w:p>
      <w:r xmlns:w="http://schemas.openxmlformats.org/wordprocessingml/2006/main">
        <w:t xml:space="preserve">2. গীতসংহিতা 34:18 - "ভগ্ন হৃদয়ের যারা তাদের কাছে প্রভু; এবং যারা অনুতপ্ত আত্মা তাদের রক্ষা করেন।"</w:t>
      </w:r>
    </w:p>
    <w:p/>
    <w:p>
      <w:r xmlns:w="http://schemas.openxmlformats.org/wordprocessingml/2006/main">
        <w:t xml:space="preserve">Micah 4:7 এবং আমি তাকে একটি অবশিষ্টাংশকে থামিয়ে দেব, এবং তাকে একটি শক্তিশালী জাতি থেকে দূরে সরিয়ে দেব; এবং সদাপ্রভু সিয়োন পর্বতে এখন থেকে তাদের উপর রাজত্ব করবেন, এমনকি চিরকালের জন্য।</w:t>
      </w:r>
    </w:p>
    <w:p/>
    <w:p>
      <w:r xmlns:w="http://schemas.openxmlformats.org/wordprocessingml/2006/main">
        <w:t xml:space="preserve">সদাপ্রভু তাদের মধ্য থেকে একটি শক্তিশালী জাতি তৈরি করবেন এবং সিয়োন পর্বতে চিরকাল তাদের উপর রাজত্ব করবেন।</w:t>
      </w:r>
    </w:p>
    <w:p/>
    <w:p>
      <w:r xmlns:w="http://schemas.openxmlformats.org/wordprocessingml/2006/main">
        <w:t xml:space="preserve">1. ঈশ্বরের অনুগ্রহ: বহিষ্কৃতদের কাছে পৌঁছানো</w:t>
      </w:r>
    </w:p>
    <w:p/>
    <w:p>
      <w:r xmlns:w="http://schemas.openxmlformats.org/wordprocessingml/2006/main">
        <w:t xml:space="preserve">2. ঈশ্বরের প্রতিশ্রুতি এবং তার পূর্ণতা</w:t>
      </w:r>
    </w:p>
    <w:p/>
    <w:p>
      <w:r xmlns:w="http://schemas.openxmlformats.org/wordprocessingml/2006/main">
        <w:t xml:space="preserve">1. ইশাইয়া 2:2-3 শেষের দিনগুলিতে ঘটবে যে প্রভুর ঘরের পর্বতটি পর্বতগুলির মধ্যে সর্বোচ্চ হিসাবে প্রতিষ্ঠিত হবে এবং পাহাড়গুলির উপরে উঠানো হবে; এবং সমস্ত জাতি তাতে প্রবাহিত হবে, এবং অনেক জাতি আসবে এবং বলবে: এসো, আমরা সদাপ্রভুর পর্বতে, যাকোবের ঈশ্বরের গৃহে যাই, যেন তিনি আমাদের তাঁর পথ শেখান এবং আমরা তার পথে চলতে পারে।</w:t>
      </w:r>
    </w:p>
    <w:p/>
    <w:p>
      <w:r xmlns:w="http://schemas.openxmlformats.org/wordprocessingml/2006/main">
        <w:t xml:space="preserve">2. রোমানস 8:38-39 কারণ আমি নিশ্চিত যে মৃত্যু, জীবন, স্বর্গদূত বা শাসক, বর্তমান জিনিস বা ভবিষ্যতের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Micah 4:8 আর তুমি, হে পালের বুরুজ, সিয়োনের কন্যার শক্ত হোল্ড, তোমার কাছে আসবে, এমন কি প্রথম রাজত্ব; রাজ্য জেরুজালেমের কন্যার কাছে আসবে৷</w:t>
      </w:r>
    </w:p>
    <w:p/>
    <w:p>
      <w:r xmlns:w="http://schemas.openxmlformats.org/wordprocessingml/2006/main">
        <w:t xml:space="preserve">পালের টাওয়ার হবে সিয়োনের কন্যার দুর্গ, এবং ঈশ্বরের রাজ্য জেরুজালেমের কন্যার কাছে আসবে।</w:t>
      </w:r>
    </w:p>
    <w:p/>
    <w:p>
      <w:r xmlns:w="http://schemas.openxmlformats.org/wordprocessingml/2006/main">
        <w:t xml:space="preserve">1. প্রভুর লোকদের শক্তি</w:t>
      </w:r>
    </w:p>
    <w:p/>
    <w:p>
      <w:r xmlns:w="http://schemas.openxmlformats.org/wordprocessingml/2006/main">
        <w:t xml:space="preserve">2. জিয়নের কন্যা এবং ঈশ্বরের রাজ্য</w:t>
      </w:r>
    </w:p>
    <w:p/>
    <w:p>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ফিলিপীয় 3:20-21 - কারণ আমাদের নাগরিকত্ব স্বর্গে, যেখান থেকে আমরাও ত্রাণকর্তা, প্রভু যীশু খ্রীষ্টের জন্য অধীর আগ্রহে অপেক্ষা করি, যিনি আমাদের নিচু দেহকে পরিবর্তন করবেন যাতে এটি তাঁর মহিমান্বিত দেহের সাথে সঙ্গতিপূর্ণ হতে পারে। কাজ করে যার দ্বারা তিনি সমস্ত কিছুকে নিজের বশীভূত করতে সক্ষম।</w:t>
      </w:r>
    </w:p>
    <w:p/>
    <w:p>
      <w:r xmlns:w="http://schemas.openxmlformats.org/wordprocessingml/2006/main">
        <w:t xml:space="preserve">Micah 4:9 এখন কেন তুমি জোরে চিৎকার করছ? তোমার মধ্যে কি কোন রাজা নেই? তোমার পরামর্শদাতা কি মারা গেছে? কারণ যন্ত্রণা তোমাকে প্রসব বেদনার নারী হিসেবে গ্রহণ করেছে।</w:t>
      </w:r>
    </w:p>
    <w:p/>
    <w:p>
      <w:r xmlns:w="http://schemas.openxmlformats.org/wordprocessingml/2006/main">
        <w:t xml:space="preserve">উত্তরণটি জিজ্ঞাসা করে যে লোকেরা কেন দুর্দশার মধ্যে রয়েছে এবং পরামর্শ দেয় যে এটি নেতৃত্বের অভাবের কারণে হতে পারে।</w:t>
      </w:r>
    </w:p>
    <w:p/>
    <w:p>
      <w:r xmlns:w="http://schemas.openxmlformats.org/wordprocessingml/2006/main">
        <w:t xml:space="preserve">1. বিপদের সময়, নির্দেশনা এবং নেতৃত্বের জন্য ঈশ্বরের দিকে ফিরে যান।</w:t>
      </w:r>
    </w:p>
    <w:p/>
    <w:p>
      <w:r xmlns:w="http://schemas.openxmlformats.org/wordprocessingml/2006/main">
        <w:t xml:space="preserve">2. বেদনা এবং কষ্টের সময় বিশ্বাসে শক্তি এবং সান্ত্বনা খুঁজুন।</w:t>
      </w:r>
    </w:p>
    <w:p/>
    <w:p>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Micah 4:10 হে সিয়োন কন্যা, প্রসব বেদনাদায়ক স্ত্রীলোকের মত যন্ত্রণা ও প্রসব কর; ব্যাবিলন; সেখানে তোমাকে উদ্ধার করা হবে; সেখানে সদাপ্রভু তোমাকে তোমার শত্রুদের হাত থেকে মুক্ত করবেন।</w:t>
      </w:r>
    </w:p>
    <w:p/>
    <w:p>
      <w:r xmlns:w="http://schemas.openxmlformats.org/wordprocessingml/2006/main">
        <w:t xml:space="preserve">সিয়োনের কন্যাকে বেদনাদায়ক হতে এবং জন্ম দেওয়ার জন্য কঠোর পরিশ্রম করার নির্দেশ দেওয়া হয়েছে এবং তাকে অবশ্যই শহর ছেড়ে ব্যাবিলনে যেতে হবে, যেখানে প্রভু তাকে তার শত্রুদের হাত থেকে মুক্ত করবেন।</w:t>
      </w:r>
    </w:p>
    <w:p/>
    <w:p>
      <w:r xmlns:w="http://schemas.openxmlformats.org/wordprocessingml/2006/main">
        <w:t xml:space="preserve">1. জিয়নের কন্যার মুক্তি: কঠিন সময়ে বিশ্বাসের অন্বেষণ</w:t>
      </w:r>
    </w:p>
    <w:p/>
    <w:p>
      <w:r xmlns:w="http://schemas.openxmlformats.org/wordprocessingml/2006/main">
        <w:t xml:space="preserve">2. ঈশ্বরের মুক্তির জন্য প্রস্তুতি: জিওনের কন্যার গল্প</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গালাতীয় 6:9 - এবং আসুন আমরা ভাল কাজ করতে ক্লান্ত না হই: কারণ আমরা অজ্ঞান না হলে যথাসময়ে ফসল কাটব।</w:t>
      </w:r>
    </w:p>
    <w:p/>
    <w:p>
      <w:r xmlns:w="http://schemas.openxmlformats.org/wordprocessingml/2006/main">
        <w:t xml:space="preserve">Micah 4:11 এখন অনেক জাতি তোমার বিরুদ্ধে জড়ো হয়েছে, যারা বলে, ওকে নাপাক করা হোক, আমাদের চোখ সিয়োনের দিকে তাকাও।</w:t>
      </w:r>
    </w:p>
    <w:p/>
    <w:p>
      <w:r xmlns:w="http://schemas.openxmlformats.org/wordprocessingml/2006/main">
        <w:t xml:space="preserve">অনেক জাতি জেরুজালেমের বিরুদ্ধে জড়ো হয়েছে, এটিকে অপবিত্র করতে চায় এবং এর ধ্বংসের জন্য অভিমান করে।</w:t>
      </w:r>
    </w:p>
    <w:p/>
    <w:p>
      <w:r xmlns:w="http://schemas.openxmlformats.org/wordprocessingml/2006/main">
        <w:t xml:space="preserve">1. পরীক্ষার সময়ে ঈশ্বরের বিশ্বস্ততা - রোমানস 8:31</w:t>
      </w:r>
    </w:p>
    <w:p/>
    <w:p>
      <w:r xmlns:w="http://schemas.openxmlformats.org/wordprocessingml/2006/main">
        <w:t xml:space="preserve">2. ঐক্যের শক্তি - গীতসংহিতা 133:1</w:t>
      </w:r>
    </w:p>
    <w:p/>
    <w:p>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জাকারিয়া 2:8 - "কারণ সর্বশক্তিমান প্রভু এই কথা বলেন: 'মহিমান্বিত সদাপ্রভু আমাকে সেই জাতিগুলির বিরুদ্ধে প্রেরণ করার পরে যারা তোমাকে লুণ্ঠন করেছে, কারণ যে তোমাকে স্পর্শ করবে তার চোখের মণি স্পর্শ করবে, আমি অবশ্যই তাদের বিরুদ্ধে আমার হাত তুলব। যাতে তাদের দাসরা তাদের লুট করে।' "</w:t>
      </w:r>
    </w:p>
    <w:p/>
    <w:p>
      <w:r xmlns:w="http://schemas.openxmlformats.org/wordprocessingml/2006/main">
        <w:t xml:space="preserve">Micah 4:12 কিন্তু তারা সদাপ্রভুর চিন্তা জানে না, তাঁর পরামর্শও বোঝে না, কারণ তিনি তাদের মেঝেতে স্তূপের মত জড়ো করবেন।</w:t>
      </w:r>
    </w:p>
    <w:p/>
    <w:p>
      <w:r xmlns:w="http://schemas.openxmlformats.org/wordprocessingml/2006/main">
        <w:t xml:space="preserve">প্রভুর চিন্তা ও পরিকল্পনা আছে যা লোকেরা বোঝে না। তিনি শস্যের থোকায় থোকায় তাদের জড়ো করবেন।</w:t>
      </w:r>
    </w:p>
    <w:p/>
    <w:p>
      <w:r xmlns:w="http://schemas.openxmlformats.org/wordprocessingml/2006/main">
        <w:t xml:space="preserve">1. পরিকল্পনার ঈশ্বর: প্রভুর চিন্তাভাবনা বোঝা</w:t>
      </w:r>
    </w:p>
    <w:p/>
    <w:p>
      <w:r xmlns:w="http://schemas.openxmlformats.org/wordprocessingml/2006/main">
        <w:t xml:space="preserve">2. বিধানের ঈশ্বর: প্রভু আমাদের শস্যের শেভসের মতো সংগ্রহ করেন</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গীতসংহিতা 37:5 সদাপ্রভুর কাছে তোমার পথ অর্পণ কর; তার উপরও আস্থা রাখো; এবং সে তা পূরণ করবে।</w:t>
      </w:r>
    </w:p>
    <w:p/>
    <w:p>
      <w:r xmlns:w="http://schemas.openxmlformats.org/wordprocessingml/2006/main">
        <w:t xml:space="preserve">Micah 4:13 হে সিয়োন কন্যা, উঠো এবং মাড়াই কর, কারণ আমি তোমার শিং লোহা তৈরি করব এবং তোমার খুরগুলিকে পিতল করব; এবং তুমি অনেক লোককে পিটিয়ে টুকরো টুকরো করবে; এবং আমি তাদের লাভ সদাপ্রভুর উদ্দেশ্যে পবিত্র করব, সমগ্র পৃথিবীর পালনকর্তার কাছে পদার্থ.</w:t>
      </w:r>
    </w:p>
    <w:p/>
    <w:p>
      <w:r xmlns:w="http://schemas.openxmlformats.org/wordprocessingml/2006/main">
        <w:t xml:space="preserve">ঈশ্বর জিওনের লোকেদের জেগে উঠতে এবং লড়াই করার আদেশ দেন, তাদের শত্রুদের উপর বিজয়ী করার এবং যুদ্ধের লুণ্ঠন তাঁর কাছে উৎসর্গ করার প্রতিশ্রুতি দেন।</w:t>
      </w:r>
    </w:p>
    <w:p/>
    <w:p>
      <w:r xmlns:w="http://schemas.openxmlformats.org/wordprocessingml/2006/main">
        <w:t xml:space="preserve">1. "উঠো এবং লড়াই: ঈশ্বরের কাছ থেকে কর্মের আহ্বান"</w:t>
      </w:r>
    </w:p>
    <w:p/>
    <w:p>
      <w:r xmlns:w="http://schemas.openxmlformats.org/wordprocessingml/2006/main">
        <w:t xml:space="preserve">2. "বিজয়ের প্রতিশ্রুতি: তাঁর লোকেদের জন্য ঈশ্বরের উপহার"</w:t>
      </w:r>
    </w:p>
    <w:p/>
    <w:p>
      <w:r xmlns:w="http://schemas.openxmlformats.org/wordprocessingml/2006/main">
        <w:t xml:space="preserve">1. ইশাইয়া 2:4 - "এবং তিনি জাতির মধ্যে বিচার করবেন, এবং অনেক লোককে তিরস্কার করবেন: এবং তারা তাদের তলোয়ারগুলিকে লাঙলের ফালা এবং তাদের বর্শাগুলিকে ছাঁটাই করবে: জাতি জাতির বিরুদ্ধে তরোয়াল তুলবে না, তারা শিখবে না আর যুদ্ধ।"</w:t>
      </w:r>
    </w:p>
    <w:p/>
    <w:p>
      <w:r xmlns:w="http://schemas.openxmlformats.org/wordprocessingml/2006/main">
        <w:t xml:space="preserve">2. গীতসংহিতা 68:19 - "ধন্য প্রভু, যিনি প্রতিদিন আমাদের উপকারে ভার দেন, এমনকি আমাদের পরিত্রাণের ঈশ্বর। সেলাহ।"</w:t>
      </w:r>
    </w:p>
    <w:p/>
    <w:p>
      <w:r xmlns:w="http://schemas.openxmlformats.org/wordprocessingml/2006/main">
        <w:t xml:space="preserve">মিকা অধ্যায় 5 বেথলেহেমে মশীহের জন্ম এবং ইস্রায়েলের ভবিষ্যতের গৌরব সম্পর্কে ভবিষ্যদ্বাণী করে। অধ্যায়টি মশীহের নম্র জন্মস্থান এবং ঈশ্বরের লোকেদের চূড়ান্ত বিজয়ের তাৎপর্য তুলে ধরে।</w:t>
      </w:r>
    </w:p>
    <w:p/>
    <w:p>
      <w:r xmlns:w="http://schemas.openxmlformats.org/wordprocessingml/2006/main">
        <w:t xml:space="preserve">1 ম অনুচ্ছেদ: অধ্যায়টি বেথলেহেমে মশীহের জন্মের ভবিষ্যদ্বাণী দিয়ে শুরু হয়েছে, ইস্রায়েলের ভবিষ্যত শাসকের নম্র উত্সের উপর জোর দিয়ে। ছোট আকারের সত্ত্বেও, বেথলেহেমকে সেই ব্যক্তির জন্মস্থান হিসাবে বেছে নেওয়া হয়েছে যিনি ঈশ্বরের লোকেদের মেষপালক করবেন এবং তাদের নিরাপত্তা ও শান্তি আনবেন (মিকাহ 5:1-4)।</w:t>
      </w:r>
    </w:p>
    <w:p/>
    <w:p>
      <w:r xmlns:w="http://schemas.openxmlformats.org/wordprocessingml/2006/main">
        <w:t xml:space="preserve">২য় অনুচ্ছেদ: অধ্যায়টি মশীহের নেতৃত্বে ইস্রায়েলের বিজয়ী ভবিষ্যত চিত্রিত করে। যাকোবের অবশিষ্টাংশ জাতিদের মধ্যে সিংহের মত হবে, তাদের শত্রুদের মধ্যে ভয় দেখাবে। ঈশ্বর তাদের নিরাপত্তা ও সমৃদ্ধি নিশ্চিত করে তার লোকেদের বিরুদ্ধে জেগে ওঠা জাতিদের ধ্বংস করবেন (মিকাহ 5:5-9)।</w:t>
      </w:r>
    </w:p>
    <w:p/>
    <w:p>
      <w:r xmlns:w="http://schemas.openxmlformats.org/wordprocessingml/2006/main">
        <w:t xml:space="preserve">3য় অনুচ্ছেদ: অধ্যায় শুদ্ধিকরণ এবং দেশ থেকে মূর্তিপূজা অপসারণ হাইলাইট. প্রভু যাদুবিদ্যা, ভবিষ্যদ্বাণী, এবং খোদাই করা মূর্তিগুলি কেটে ফেলবেন, মিথ্যা উপাসনার দেশকে পরিষ্কার করবেন। লোকেরা আর তাদের নিজস্ব শক্তি বা মূর্তিপূজামূলক অনুশীলনের উপর নির্ভর করবে না (মিকাহ 5:10-15)।</w:t>
      </w:r>
    </w:p>
    <w:p/>
    <w:p>
      <w:r xmlns:w="http://schemas.openxmlformats.org/wordprocessingml/2006/main">
        <w:t xml:space="preserve">সংক্ষেপে,</w:t>
      </w:r>
    </w:p>
    <w:p>
      <w:r xmlns:w="http://schemas.openxmlformats.org/wordprocessingml/2006/main">
        <w:t xml:space="preserve">মিকা অধ্যায় 5 বেথলেহেমে মশীহের জন্মের ভবিষ্যদ্বাণী করে এবং তাঁর নেতৃত্বে ইস্রায়েলের ভবিষ্যত গৌরব সম্পর্কে ভবিষ্যদ্বাণী করে।</w:t>
      </w:r>
    </w:p>
    <w:p/>
    <w:p>
      <w:r xmlns:w="http://schemas.openxmlformats.org/wordprocessingml/2006/main">
        <w:t xml:space="preserve">বেথলেহেমে মশীহের জন্মের ভবিষ্যদ্বাণী, ভবিষ্যত শাসকের নম্র উত্সের উপর জোর দেয়।</w:t>
      </w:r>
    </w:p>
    <w:p>
      <w:r xmlns:w="http://schemas.openxmlformats.org/wordprocessingml/2006/main">
        <w:t xml:space="preserve">মশীহের নেতৃত্বে ইস্রায়েলের বিজয়ী ভবিষ্যত, জ্যাকবের অবশিষ্টাংশ তাদের শত্রুদের মধ্যে ভয় দেখায়।</w:t>
      </w:r>
    </w:p>
    <w:p>
      <w:r xmlns:w="http://schemas.openxmlformats.org/wordprocessingml/2006/main">
        <w:t xml:space="preserve">শুদ্ধিকরণ এবং দেশ থেকে মূর্তিপূজা অপসারণ, মানুষ শুধুমাত্র প্রভুর শক্তির উপর নির্ভর করে।</w:t>
      </w:r>
    </w:p>
    <w:p/>
    <w:p>
      <w:r xmlns:w="http://schemas.openxmlformats.org/wordprocessingml/2006/main">
        <w:t xml:space="preserve">মীখার এই অধ্যায়ে বেথলেহেমে মশীহের জন্ম সম্পর্কে একটি ভবিষ্যদ্বাণী রয়েছে, যা ভবিষ্যত শাসকের নম্র উত্সের উপর জোর দেয়। ছোট আকারের সত্ত্বেও, বেথলেহেমকে সেই ব্যক্তির জন্মস্থান হিসেবে বেছে নেওয়া হয়েছে যিনি ঈশ্বরের লোকেদের পালন করবেন এবং নিরাপত্তা ও শান্তি আনবেন। অধ্যায়টি মশীহের নেতৃত্বে ইস্রায়েলের বিজয়ী ভবিষ্যতকেও চিত্রিত করেছে। জ্যাকবের অবশিষ্টাংশ শক্তিশালী এবং শক্তিশালী হবে, তাদের শত্রুদের মধ্যে ভয় দেখাবে। ঈশ্বর তাদের নিরাপত্তা এবং সমৃদ্ধি নিশ্চিত করে, তাঁর লোকেদের বিরুদ্ধে যে জাতিগুলি উঠে তাদের ধ্বংস করবেন। উপরন্তু, অধ্যায়টি দেশ থেকে শুদ্ধিকরণ এবং মূর্তিপূজা অপসারণের বিষয়ে আলোকপাত করে। প্রভু যাদুবিদ্যা, ভবিষ্যদ্বাণী, এবং খোদাই করা মূর্তিগুলি দূর করবেন, মিথ্যা উপাসনার দেশকে পরিষ্কার করবেন। লোকেরা আর তাদের নিজস্ব শক্তি বা মূর্তিপূজামূলক অনুশীলনের উপর নির্ভর করবে না তবে কেবলমাত্র প্রভুর শক্তি এবং নির্দেশনার উপর নির্ভর করবে। এই অধ্যায়টি ভবিষ্যতের জন্য আশা জাগিয়ে তোলে, মশীহের জন্ম এবং ঈশ্বরের লোকেদের চূড়ান্ত বিজয়ের দিকে নির্দেশ করে।</w:t>
      </w:r>
    </w:p>
    <w:p/>
    <w:p>
      <w:r xmlns:w="http://schemas.openxmlformats.org/wordprocessingml/2006/main">
        <w:t xml:space="preserve">Micah 5:1 হে সৈন্য কন্যা, এখন সৈন্যে জড়ো হও; তিনি আমাদের বিরুদ্ধে অবরোধ করেছেন; তারা ইস্রায়েলের বিচারকের গালে লাঠি দিয়ে আঘাত করবে।</w:t>
      </w:r>
    </w:p>
    <w:p/>
    <w:p>
      <w:r xmlns:w="http://schemas.openxmlformats.org/wordprocessingml/2006/main">
        <w:t xml:space="preserve">ঈশ্বর ইস্রায়েলের জনগণকে একত্রিত হতে এবং যুদ্ধের জন্য প্রস্তুত হওয়ার আহ্বান জানাচ্ছেন, যেমন একটি শত্রু তাদের আক্রমণ করতে আসছে।</w:t>
      </w:r>
    </w:p>
    <w:p/>
    <w:p>
      <w:r xmlns:w="http://schemas.openxmlformats.org/wordprocessingml/2006/main">
        <w:t xml:space="preserve">1. ঐক্যের শক্তি: কীভাবে একত্রিত হওয়া বিশ্বাসকে শক্তিশালী করে</w:t>
      </w:r>
    </w:p>
    <w:p/>
    <w:p>
      <w:r xmlns:w="http://schemas.openxmlformats.org/wordprocessingml/2006/main">
        <w:t xml:space="preserve">2. প্রস্তুতির গুরুত্ব: প্রস্তুতি কীভাবে পরাজয় রোধ করে</w:t>
      </w:r>
    </w:p>
    <w:p/>
    <w:p>
      <w:r xmlns:w="http://schemas.openxmlformats.org/wordprocessingml/2006/main">
        <w:t xml:space="preserve">1. Ephesians 4:3 - শান্তির বন্ধনের মাধ্যমে আত্মার ঐক্য বজায় রাখার জন্য সর্বাত্মক প্রচেষ্টা করুন।</w:t>
      </w:r>
    </w:p>
    <w:p/>
    <w:p>
      <w:r xmlns:w="http://schemas.openxmlformats.org/wordprocessingml/2006/main">
        <w:t xml:space="preserve">2. হিতোপদেশ 21:31 - যুদ্ধের দিনের জন্য ঘোড়া প্রস্তুত করা হয়, কিন্তু বিজয় প্রভুর।</w:t>
      </w:r>
    </w:p>
    <w:p/>
    <w:p>
      <w:r xmlns:w="http://schemas.openxmlformats.org/wordprocessingml/2006/main">
        <w:t xml:space="preserve">Micah 5:2 কিন্তু হে বেথলেহেম ইফ্রাতা, যদিও তুমি হাজার হাজার যিহূদার মধ্যে ছোট হও, তবুও তোমার মধ্য থেকে সে আমার কাছে আসবে যে ইস্রায়েলের শাসক হবে; যাঁর অগ্রযাত্রা প্রাচীনকাল থেকে, অনন্তকাল থেকে হয়েছে৷</w:t>
      </w:r>
    </w:p>
    <w:p/>
    <w:p>
      <w:r xmlns:w="http://schemas.openxmlformats.org/wordprocessingml/2006/main">
        <w:t xml:space="preserve">এই অনুচ্ছেদটি মশীহকে নির্দেশ করছে, যিনি যিহূদার ছোট শহর বেথলেহেম থেকে আসবেন।</w:t>
      </w:r>
    </w:p>
    <w:p/>
    <w:p>
      <w:r xmlns:w="http://schemas.openxmlformats.org/wordprocessingml/2006/main">
        <w:t xml:space="preserve">1. মশীহের স্বতন্ত্রতা - অনুচ্ছেদটি এই সত্যটিকে তুলে ধরে যে মশীহ, একটি ছোট এবং আপাতদৃষ্টিতে নগণ্য শহর থেকে আসা সত্ত্বেও, অত্যন্ত গুরুত্বপূর্ণ এবং সময়ের শুরু থেকেই ঈশ্বরের পরিকল্পনার অংশ।</w:t>
      </w:r>
    </w:p>
    <w:p/>
    <w:p>
      <w:r xmlns:w="http://schemas.openxmlformats.org/wordprocessingml/2006/main">
        <w:t xml:space="preserve">2. বিশ্বাসের শক্তি - এই অনুচ্ছেদটিকে একটি উদাহরণ হিসাবেও দেখা যেতে পারে কিভাবে বিশ্বাস মহান জিনিসের দিকে নিয়ে যেতে পারে, এমনকি যখন মনে হয় সমস্ত আশা হারিয়ে গেছে।</w:t>
      </w:r>
    </w:p>
    <w:p/>
    <w:p>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ইশাইয়া 11:1-2 - জেসির স্তূপ থেকে একটি অঙ্কুর বের হবে এবং তার শিকড় থেকে একটি শাখা ফল দেবে। এবং প্রভুর আত্মা তার উপর স্থির থাকবে, জ্ঞান ও বোঝার আত্মা, পরামর্শ ও শক্তির আত্মা, জ্ঞানের আত্মা এবং প্রভুর ভয়।</w:t>
      </w:r>
    </w:p>
    <w:p/>
    <w:p>
      <w:r xmlns:w="http://schemas.openxmlformats.org/wordprocessingml/2006/main">
        <w:t xml:space="preserve">Micah 5:3 সেইজন্য তিনি তাদের ত্যাগ করবেন, যতক্ষণ না প্রসব বেদনাদায়ক মেয়েটি প্রসব করে, তখন তার ভাইদের অবশিষ্টাংশ ইস্রায়েল-সন্তানদের কাছে ফিরে আসবে।</w:t>
      </w:r>
    </w:p>
    <w:p/>
    <w:p>
      <w:r xmlns:w="http://schemas.openxmlformats.org/wordprocessingml/2006/main">
        <w:t xml:space="preserve">Micah 5:3 প্রভু তার লোকেদের ত্যাগ করার কথা বলে যতক্ষণ না একজন মহিলার প্রসবকালীন সময় শেষ না হয় এবং তার ভাইদের অবশিষ্টাংশ ইস্রায়েলীয়দের কাছে ফিরে আসবে।</w:t>
      </w:r>
    </w:p>
    <w:p/>
    <w:p>
      <w:r xmlns:w="http://schemas.openxmlformats.org/wordprocessingml/2006/main">
        <w:t xml:space="preserve">1. মুক্তির প্রভুর প্রতিশ্রুতি: অতীত এবং বর্তমানকে সংযুক্ত করা</w:t>
      </w:r>
    </w:p>
    <w:p/>
    <w:p>
      <w:r xmlns:w="http://schemas.openxmlformats.org/wordprocessingml/2006/main">
        <w:t xml:space="preserve">2. ঈশ্বরের উপর অপেক্ষা করা: কঠিন সময়ে ধৈর্য এবং বিশ্বাস</w:t>
      </w:r>
    </w:p>
    <w:p/>
    <w:p>
      <w:r xmlns:w="http://schemas.openxmlformats.org/wordprocessingml/2006/main">
        <w:t xml:space="preserve">1. ইশাইয়া 11:11-12 - এবং সেই দিন ঘটবে যে, প্রভু তাঁর লোকদের অবশিষ্টাংশ পুনরুদ্ধার করার জন্য দ্বিতীয়বার তাঁর হাত স্থাপন করবেন, যা আসিরিয়ার থেকে এবং মিশর থেকে অবশিষ্ট থাকবে, এবং পাথ্রোস, কুশ, এলম, শিনার, হামাত এবং সমুদ্রের দ্বীপ থেকে।</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Micah 5:4 এবং সে দাঁড়াবে এবং সদাপ্রভুর শক্তিতে, তাঁর ঈশ্বর সদাপ্রভুর নামের মহিমায় আহার করবে; আর তারা থাকবে, কারণ এখন তিনি পৃথিবীর শেষ প্রান্ত পর্যন্ত মহান হবেন৷</w:t>
      </w:r>
    </w:p>
    <w:p/>
    <w:p>
      <w:r xmlns:w="http://schemas.openxmlformats.org/wordprocessingml/2006/main">
        <w:t xml:space="preserve">ঈশ্বর মহান হবেন এবং যারা তাঁর মধ্যে থাকে তাদের শক্তি ও মহিমা প্রদান করবেন।</w:t>
      </w:r>
    </w:p>
    <w:p/>
    <w:p>
      <w:r xmlns:w="http://schemas.openxmlformats.org/wordprocessingml/2006/main">
        <w:t xml:space="preserve">1. প্রভুর শক্তি এবং মহিমা</w:t>
      </w:r>
    </w:p>
    <w:p/>
    <w:p>
      <w:r xmlns:w="http://schemas.openxmlformats.org/wordprocessingml/2006/main">
        <w:t xml:space="preserve">2. একটি বৃহত্তর জীবনের জন্য ঈশ্বরের মধ্যে স্থায়ী</w:t>
      </w:r>
    </w:p>
    <w:p/>
    <w:p>
      <w:r xmlns:w="http://schemas.openxmlformats.org/wordprocessingml/2006/main">
        <w:t xml:space="preserve">1. ইফিসিয়ানস 3:16-21 - যাতে তিনি তাঁর মহিমার ধন অনুসারে আপনার অভ্যন্তরীণ সত্তায় তাঁর আত্মার মাধ্যমে শক্তিতে আপনাকে শক্তিশালী হতে দেন</w:t>
      </w:r>
    </w:p>
    <w:p/>
    <w:p>
      <w:r xmlns:w="http://schemas.openxmlformats.org/wordprocessingml/2006/main">
        <w:t xml:space="preserve">2. ইশাইয়া 40:28-31 -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Micah 5:5 এবং এই লোকটি শান্তি হবে, যখন আসিরিয়ান আমাদের দেশে আসবে এবং যখন সে আমাদের প্রাসাদে পদদলিত করবে, তখন আমরা তার বিরুদ্ধে সাতজন মেষপালক এবং আটজন প্রধান লোককে দাঁড় করাব৷</w:t>
      </w:r>
    </w:p>
    <w:p/>
    <w:p>
      <w:r xmlns:w="http://schemas.openxmlformats.org/wordprocessingml/2006/main">
        <w:t xml:space="preserve">Micah 5:5 একজন আগত শাসককে ভবিষ্যদ্বাণী করে যিনি শান্তির উৎস হবেন, অ্যাসিরিয়ান বাহিনীর উপস্থিতি সত্ত্বেও যা দেশকে হুমকি দেবে।</w:t>
      </w:r>
    </w:p>
    <w:p/>
    <w:p>
      <w:r xmlns:w="http://schemas.openxmlformats.org/wordprocessingml/2006/main">
        <w:t xml:space="preserve">1. শান্তির রাজকুমার: কষ্টের সময়ে সান্ত্বনা খুঁজে পাওয়া</w:t>
      </w:r>
    </w:p>
    <w:p/>
    <w:p>
      <w:r xmlns:w="http://schemas.openxmlformats.org/wordprocessingml/2006/main">
        <w:t xml:space="preserve">2. প্রভুর উপর নির্ভর করুন: দুর্বলতার সময়ে ঈশ্বরের শক্তি</w:t>
      </w:r>
    </w:p>
    <w:p/>
    <w:p>
      <w:r xmlns:w="http://schemas.openxmlformats.org/wordprocessingml/2006/main">
        <w:t xml:space="preserve">1. ইশাইয়া 9:6 (কারণ আমাদের কাছে একটি শিশুর জন্ম হয়েছে, আমাদের কাছে একটি পুত্র দেওয়া হয়েছে: এবং সরকার তার কাঁধে থাকবে: এবং তার নাম বলা হবে বিস্ময়কর, পরামর্শদাতা, পরাক্রমশালী ঈশ্বর, চিরস্থায়ী পিতা, শান্তির যুবরাজ।)</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Micah 5:6 এবং তারা তলোয়ার দিয়ে আসিরিয়ার দেশকে এবং তার প্রবেশপথে নিমরোদের দেশকে ধ্বংস করবে; এইভাবে তিনি আসিরিয়ার হাত থেকে আমাদের উদ্ধার করবেন, যখন সে আমাদের দেশে আসবে এবং যখন সে আমাদের সীমানার মধ্যে চলে যাবে।</w:t>
      </w:r>
    </w:p>
    <w:p/>
    <w:p>
      <w:r xmlns:w="http://schemas.openxmlformats.org/wordprocessingml/2006/main">
        <w:t xml:space="preserve">ঈশ্বর আসিরিয়ার এবং নিমরোদের দেশকে ধ্বংস করে আসিরীয় শত্রুর হাত থেকে তাঁর লোকদের উদ্ধার করবেন।</w:t>
      </w:r>
    </w:p>
    <w:p/>
    <w:p>
      <w:r xmlns:w="http://schemas.openxmlformats.org/wordprocessingml/2006/main">
        <w:t xml:space="preserve">1. ঈশ্বর তাঁর লোকদের মন্দ থেকে রক্ষা করবেন - গীতসংহিতা 46:1</w:t>
      </w:r>
    </w:p>
    <w:p/>
    <w:p>
      <w:r xmlns:w="http://schemas.openxmlformats.org/wordprocessingml/2006/main">
        <w:t xml:space="preserve">2. ঈশ্বরের শক্তি যে কোনো শত্রুর চেয়ে বড় - ইশাইয়া 45:2-3</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45:2-3 - আমি তোমার আগে যাব এবং উচ্চ স্থানগুলিকে সমতল করব, আমি ব্রোঞ্জের দরজাগুলিকে টুকরো টুকরো করে দেব এবং লোহার বারগুলি কেটে দেব, আমি তোমাকে অন্ধকারের ধন এবং লুকানো সম্পদ দেব। গোপন স্থান।</w:t>
      </w:r>
    </w:p>
    <w:p/>
    <w:p>
      <w:r xmlns:w="http://schemas.openxmlformats.org/wordprocessingml/2006/main">
        <w:t xml:space="preserve">Micah 5:7 এবং যাকোবের অবশিষ্টাংশ অনেক লোকের মধ্যে থাকবে প্রভুর কাছ থেকে শিশিরের মতো, ঘাসের উপর ঝরনার মতো, যা মানুষের জন্য থাকে না এবং মানুষের জন্য অপেক্ষা করে না।</w:t>
      </w:r>
    </w:p>
    <w:p/>
    <w:p>
      <w:r xmlns:w="http://schemas.openxmlformats.org/wordprocessingml/2006/main">
        <w:t xml:space="preserve">জ্যাকবের অবশিষ্টাংশ প্রভু দ্বারা আশীর্বাদ করা হবে এবং মানুষের অনুগ্রহের জন্য অপেক্ষা করতে হবে না।</w:t>
      </w:r>
    </w:p>
    <w:p/>
    <w:p>
      <w:r xmlns:w="http://schemas.openxmlformats.org/wordprocessingml/2006/main">
        <w:t xml:space="preserve">1. বিশ্বস্ত থাকুন এবং প্রভু তাঁর অনুগ্রহ আপনাকে আশীর্বাদ করবেন।</w:t>
      </w:r>
    </w:p>
    <w:p/>
    <w:p>
      <w:r xmlns:w="http://schemas.openxmlformats.org/wordprocessingml/2006/main">
        <w:t xml:space="preserve">2. মানুষের মতামত দ্বারা প্রভাবিত হবেন না; ঈশ্বর আপনার যা প্রয়োজন সব প্রদান করবেন.</w:t>
      </w:r>
    </w:p>
    <w:p/>
    <w:p>
      <w:r xmlns:w="http://schemas.openxmlformats.org/wordprocessingml/2006/main">
        <w:t xml:space="preserve">1. গীতসংহিতা 37:5-6 "সদাপ্রভুর কাছে আপনার পথ অর্পণ করুন; তাঁর উপরও আস্থা রাখুন; এবং তিনি তা পূরণ করবেন। এবং তিনি আলোর মতো আপনার ধার্মিকতা এবং দুপুরের মতো আপনার বিচার প্রকাশ করবেন।"</w:t>
      </w:r>
    </w:p>
    <w:p/>
    <w:p>
      <w:r xmlns:w="http://schemas.openxmlformats.org/wordprocessingml/2006/main">
        <w:t xml:space="preserve">2. ইশাইয়া 30:18 "এবং তাই প্রভু অপেক্ষা করবেন, যাতে তিনি আপনার প্রতি অনুগ্রহ করেন, এবং তাই তিনি উচ্চতর হবেন, যাতে তিনি আপনার প্রতি করুণা করেন: কারণ প্রভু বিচারের ঈশ্বর; তারা সকলেই ধন্য যে তার জন্য অপেক্ষা করছে।"</w:t>
      </w:r>
    </w:p>
    <w:p/>
    <w:p>
      <w:r xmlns:w="http://schemas.openxmlformats.org/wordprocessingml/2006/main">
        <w:t xml:space="preserve">Micah 5:8 এবং জ্যাকবের অবশিষ্টাংশ অইহুদীদের মধ্যে অনেক লোকের মধ্যে থাকবে বনের পশুদের মধ্যে সিংহের মত, ভেড়ার পালের মধ্যে একটি যুবক সিংহের মত; সে যদি মধ্য দিয়ে যায়, উভয়ই মাড়িয়ে যায়। , এবং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পড়ে যায়।</w:t>
      </w:r>
    </w:p>
    <w:p/>
    <w:p>
      <w:r xmlns:w="http://schemas.openxmlformats.org/wordprocessingml/2006/main">
        <w:t xml:space="preserve">জ্যাকবের অবশিষ্টাংশ অন্যান্য জাতির মধ্যে শক্তিশালী এবং শক্তিশালী হবে।</w:t>
      </w:r>
    </w:p>
    <w:p/>
    <w:p>
      <w:r xmlns:w="http://schemas.openxmlformats.org/wordprocessingml/2006/main">
        <w:t xml:space="preserve">1. জ্যাকবের অবশিষ্টাংশের শক্তি</w:t>
      </w:r>
    </w:p>
    <w:p/>
    <w:p>
      <w:r xmlns:w="http://schemas.openxmlformats.org/wordprocessingml/2006/main">
        <w:t xml:space="preserve">2. তাঁর লোকেদের মাধ্যমে ঈশ্বরের শক্তি</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Ephesians 6:10-20 -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Micah 5:9 তোমার হাত তোমার প্রতিপক্ষের উপরে উঠানো হবে, তোমার সমস্ত শত্রুদের ধ্বংস করা হবে।</w:t>
      </w:r>
    </w:p>
    <w:p/>
    <w:p>
      <w:r xmlns:w="http://schemas.openxmlformats.org/wordprocessingml/2006/main">
        <w:t xml:space="preserve">ঈশ্বর তাঁর লোকদের তাদের শত্রুদের হাত থেকে রক্ষা করবেন এবং তাদের উপর ন্যায়বিচার আনবেন।</w:t>
      </w:r>
    </w:p>
    <w:p/>
    <w:p>
      <w:r xmlns:w="http://schemas.openxmlformats.org/wordprocessingml/2006/main">
        <w:t xml:space="preserve">1: ঈশ্বর আমাদের রক্ষাকর্তা এবং প্রতিশোধদাতা</w:t>
      </w:r>
    </w:p>
    <w:p/>
    <w:p>
      <w:r xmlns:w="http://schemas.openxmlformats.org/wordprocessingml/2006/main">
        <w:t xml:space="preserve">2: ঈশ্বরের বিরোধিতা করার পরিণতি</w:t>
      </w:r>
    </w:p>
    <w:p/>
    <w:p>
      <w:r xmlns:w="http://schemas.openxmlformats.org/wordprocessingml/2006/main">
        <w:t xml:space="preserve">1: ইশাইয়া 54:17 - "তোমার বিরুদ্ধে গঠিত কোন অস্ত্রই সফল হবে না, এবং প্রতিটি জিহ্বা যে বিচারে তোমার বিরুদ্ধে উঠে তাকে তুমি নিন্দা করবে।"</w:t>
      </w:r>
    </w:p>
    <w:p/>
    <w:p>
      <w:r xmlns:w="http://schemas.openxmlformats.org/wordprocessingml/2006/main">
        <w:t xml:space="preserve">2: রোমানস 12:19 - "প্রিয় বন্ধুরা, নিজেদের প্রতিশোধ নিও না, বরং ক্রোধকে জায়গা দাও; কেননা লেখা আছে, 'প্রতিশোধ নেওয়া আমার, আমি প্রতিশোধ দেব,' প্রভু বলেছেন।"</w:t>
      </w:r>
    </w:p>
    <w:p/>
    <w:p>
      <w:r xmlns:w="http://schemas.openxmlformats.org/wordprocessingml/2006/main">
        <w:t xml:space="preserve">Micah 5:10 সেই দিন সদাপ্রভু বলছেন, আমি তোমার মধ্য থেকে তোমার ঘোড়াগুলোকে কেটে ফেলব এবং তোমার রথগুলোকে ধ্বংস করব।</w:t>
      </w:r>
    </w:p>
    <w:p/>
    <w:p>
      <w:r xmlns:w="http://schemas.openxmlformats.org/wordprocessingml/2006/main">
        <w:t xml:space="preserve">বিচারের দিনে প্রভু মানুষের ঘোড়া এবং রথগুলি সরিয়ে দেবেন।</w:t>
      </w:r>
    </w:p>
    <w:p/>
    <w:p>
      <w:r xmlns:w="http://schemas.openxmlformats.org/wordprocessingml/2006/main">
        <w:t xml:space="preserve">1. বিচারের দিনে প্রভুর ক্রোধ</w:t>
      </w:r>
    </w:p>
    <w:p/>
    <w:p>
      <w:r xmlns:w="http://schemas.openxmlformats.org/wordprocessingml/2006/main">
        <w:t xml:space="preserve">2. অবাধ্যতার পরিণতি</w:t>
      </w:r>
    </w:p>
    <w:p/>
    <w:p>
      <w:r xmlns:w="http://schemas.openxmlformats.org/wordprocessingml/2006/main">
        <w:t xml:space="preserve">1. রোমানস 2:5-8 -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2. হাবক্কুক 3:17-18 - যদিও ডুমুর গাছে ফুল ফোটে না বা দ্রাক্ষালতায় ফল না হয়, তবে জলপাইয়ের ফল বিফলে যায় এবং ক্ষেতে কোন খাদ্য হয় না, ভেড়ার পালকে ভাঁজ থেকে বিচ্ছিন্ন করা হয় এবং কোনও পশুপাল থাকে না স্টলে, তবুও আমি প্রভুতে আনন্দ করব; আমি আমার পরিত্রাণের ঈশ্বরে আনন্দ নেব।</w:t>
      </w:r>
    </w:p>
    <w:p/>
    <w:p>
      <w:r xmlns:w="http://schemas.openxmlformats.org/wordprocessingml/2006/main">
        <w:t xml:space="preserve">Micah 5:11 আমি তোমার দেশের শহরগুলোকে কেটে ফেলব এবং তোমার সব শক্ত ঘাঁটি ভেঙ্গে ফেলব।</w:t>
      </w:r>
    </w:p>
    <w:p/>
    <w:p>
      <w:r xmlns:w="http://schemas.openxmlformats.org/wordprocessingml/2006/main">
        <w:t xml:space="preserve">এই অনুচ্ছেদটি ঈশ্বরের শক্তি এবং বিচারের কথা বলে, কারণ তিনি শহর এবং দুর্গগুলিতে ধ্বংস এবং বিশৃঙ্খলা নিয়ে আসেন।</w:t>
      </w:r>
    </w:p>
    <w:p/>
    <w:p>
      <w:r xmlns:w="http://schemas.openxmlformats.org/wordprocessingml/2006/main">
        <w:t xml:space="preserve">1. ঈশ্বরের সার্বভৌমত্ব: তাঁর ক্ষমতা এবং বিচার বোঝা</w:t>
      </w:r>
    </w:p>
    <w:p/>
    <w:p>
      <w:r xmlns:w="http://schemas.openxmlformats.org/wordprocessingml/2006/main">
        <w:t xml:space="preserve">2. ঈশ্বরের উপর আস্থা রাখা: তাঁর ইচ্ছার কাছে আত্মসমর্পণ করা</w:t>
      </w:r>
    </w:p>
    <w:p/>
    <w:p>
      <w:r xmlns:w="http://schemas.openxmlformats.org/wordprocessingml/2006/main">
        <w:t xml:space="preserve">1. গীতসংহিতা 33:10-11 - "প্রভু জাতিদের পরামর্শকে নিষ্ফল করে দেন; তিনি লোকেদের পরিকল্পনা নিষ্ফল করেন। প্রভুর পরামর্শ চিরকাল স্থায়ী হয়, সমস্ত প্রজন্মের জন্য তাঁর হৃদয়ের পরিকল্পনা।"</w:t>
      </w:r>
    </w:p>
    <w:p/>
    <w:p>
      <w:r xmlns:w="http://schemas.openxmlformats.org/wordprocessingml/2006/main">
        <w:t xml:space="preserve">2. ইশাইয়া 31:1 - "হায় তাদের জন্য যারা সাহায্যের জন্য মিশরে নেমে যায়, এবং ঘোড়ার উপর নির্ভর করে, যারা রথের উপর ভরসা করে কারণ তারা অনেক, এবং ঘোড়সওয়ারগুলিতে কারণ তারা খুব শক্তিশালী, কিন্তু যারা পবিত্রের দিকে তাকায় না ইস্রায়েলের একজন, প্রভুর সন্ধান করো না!</w:t>
      </w:r>
    </w:p>
    <w:p/>
    <w:p>
      <w:r xmlns:w="http://schemas.openxmlformats.org/wordprocessingml/2006/main">
        <w:t xml:space="preserve">Micah 5:12 আমি তোমার হাত থেকে জাদুবিদ্যা কেটে দেব; এবং আপনার আর কোন গীতিকার থাকবে না:</w:t>
      </w:r>
    </w:p>
    <w:p/>
    <w:p>
      <w:r xmlns:w="http://schemas.openxmlformats.org/wordprocessingml/2006/main">
        <w:t xml:space="preserve">উত্তরণ ঈশ্বর মানুষের মধ্যে থেকে জাদুবিদ্যা এবং soothsayers কেটে ফেলবেন.</w:t>
      </w:r>
    </w:p>
    <w:p/>
    <w:p>
      <w:r xmlns:w="http://schemas.openxmlformats.org/wordprocessingml/2006/main">
        <w:t xml:space="preserve">1. ঈশ্বরের সুরক্ষার শক্তি: মন্দ থেকে আমাদের রক্ষা করার জন্য ঈশ্বরের উপর নির্ভর করা</w:t>
      </w:r>
    </w:p>
    <w:p/>
    <w:p>
      <w:r xmlns:w="http://schemas.openxmlformats.org/wordprocessingml/2006/main">
        <w:t xml:space="preserve">2. জাদুবিদ্যা প্রত্যাখ্যান করা: পরিবর্তে ঈশ্বরের পথ অনুসরণ করা বেছে নেওয়া</w:t>
      </w:r>
    </w:p>
    <w:p/>
    <w:p>
      <w:r xmlns:w="http://schemas.openxmlformats.org/wordprocessingml/2006/main">
        <w:t xml:space="preserve">1. Deuteronomy 18:10-12 তোমাদের মধ্যে এমন কাউকে পাওয়া যাবে না যে তার ছেলে বা মেয়েকে আগুনের মধ্য দিয়ে যেতে বাধ্য করে, অথবা যে ভবিষ্যদ্বাণী ব্যবহার করে, বা সময়ের পর্যবেক্ষক, বা জাদুকর বা ডাইনি। অথবা একজন মোহনীয়, বা পরিচিত আত্মার সাথে পরামর্শকারী, বা একজন জাদুকর, বা একজন নেক্রোম্যান্সার। কারণ যারা এই সব কাজ করে তারা সদাপ্রভুর কাছে ঘৃণ্য</w:t>
      </w:r>
    </w:p>
    <w:p/>
    <w:p>
      <w:r xmlns:w="http://schemas.openxmlformats.org/wordprocessingml/2006/main">
        <w:t xml:space="preserve">2. Ephesians 6:12 -- কেননা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Micah 5:13 আমি তোমার খোদাই করা মূর্তিগুলিও কেটে ফেলব এবং তোমার মধ্য থেকে তোমার দাঁড়ানো মূর্তিগুলিকে সরিয়ে দেব; আর তুমি তোমার হাতের কাজের উপাসনা করবে না।</w:t>
      </w:r>
    </w:p>
    <w:p/>
    <w:p>
      <w:r xmlns:w="http://schemas.openxmlformats.org/wordprocessingml/2006/main">
        <w:t xml:space="preserve">ঈশ্বর লোকদের মধ্য থেকে সমস্ত মূর্তি ও মূর্তিগুলিকে সরিয়ে দেবেন এবং তাদের আর তাদের উপাসনা করতে হবে না।</w:t>
      </w:r>
    </w:p>
    <w:p/>
    <w:p>
      <w:r xmlns:w="http://schemas.openxmlformats.org/wordprocessingml/2006/main">
        <w:t xml:space="preserve">1. আত্মা এবং সত্যে ঈশ্বরের উপাসনা করা</w:t>
      </w:r>
    </w:p>
    <w:p/>
    <w:p>
      <w:r xmlns:w="http://schemas.openxmlformats.org/wordprocessingml/2006/main">
        <w:t xml:space="preserve">2. মূর্তিপূজা বিপদ</w:t>
      </w:r>
    </w:p>
    <w:p/>
    <w:p>
      <w:r xmlns:w="http://schemas.openxmlformats.org/wordprocessingml/2006/main">
        <w:t xml:space="preserve">1. দ্বিতীয় বিবরণ 5:7-9</w:t>
      </w:r>
    </w:p>
    <w:p/>
    <w:p>
      <w:r xmlns:w="http://schemas.openxmlformats.org/wordprocessingml/2006/main">
        <w:t xml:space="preserve">2. ইশাইয়া 44:9-20</w:t>
      </w:r>
    </w:p>
    <w:p/>
    <w:p>
      <w:r xmlns:w="http://schemas.openxmlformats.org/wordprocessingml/2006/main">
        <w:t xml:space="preserve">Micah 5:14 আমি তোমার মাঝখান থেকে তোমার খাঁজ তুলে ফেলব, তেমনি তোমার শহরগুলোকে ধ্বংস করব।</w:t>
      </w:r>
    </w:p>
    <w:p/>
    <w:p>
      <w:r xmlns:w="http://schemas.openxmlformats.org/wordprocessingml/2006/main">
        <w:t xml:space="preserve">ঈশ্বর মূর্তিপূজা সহ্য করবেন না এবং তাঁর লোকেদের মধ্যে থেকে কোনো মিথ্যা দেবতাদের সরিয়ে দেবেন।</w:t>
      </w:r>
    </w:p>
    <w:p/>
    <w:p>
      <w:r xmlns:w="http://schemas.openxmlformats.org/wordprocessingml/2006/main">
        <w:t xml:space="preserve">1: আমাদের হৃদয় ও জীবন থেকে মূর্তি অপসারণের জন্য আমাদের অবশ্যই পরিশ্রমী হতে হবে।</w:t>
      </w:r>
    </w:p>
    <w:p/>
    <w:p>
      <w:r xmlns:w="http://schemas.openxmlformats.org/wordprocessingml/2006/main">
        <w:t xml:space="preserve">2: মিথ্যা দেবতাদের দ্বারা প্রতারিত হবেন না, কারণ ঈশ্বর তাদের বিরুদ্ধে ব্যবস্থা নেবেন।</w:t>
      </w:r>
    </w:p>
    <w:p/>
    <w:p>
      <w:r xmlns:w="http://schemas.openxmlformats.org/wordprocessingml/2006/main">
        <w:t xml:space="preserve">1: Deuteronomy 7:4-5 - "কারণ তারা তোমার ছেলেকে আমার অনুসরণ করা থেকে দূরে সরিয়ে দেবে, যাতে তারা অন্য দেবতাদের সেবা করতে পারে: তাই সদাপ্রভুর ক্রোধ তোমার উপর প্রজ্বলিত হবে এবং তোমাকে হঠাৎ ধ্বংস করে দেবে। কিন্তু তুমি এইভাবে আচরণ করবে। তাদের সঙ্গে; তোমরা তাদের বেদীগুলো ধ্বংস করবে, তাদের মূর্তিগুলো ভেঙ্গে ফেলবে, তাদের মূর্তিগুলো কেটে ফেলবে এবং তাদের খোদাই করা মূর্তিগুলোকে আগুনে পুড়িয়ে ফেলবে।"</w:t>
      </w:r>
    </w:p>
    <w:p/>
    <w:p>
      <w:r xmlns:w="http://schemas.openxmlformats.org/wordprocessingml/2006/main">
        <w:t xml:space="preserve">2:1 জন 5:21 - "ছোট বাচ্চারা, মূর্তি থেকে নিজেদেরকে দূরে রাখো। আমীন।"</w:t>
      </w:r>
    </w:p>
    <w:p/>
    <w:p>
      <w:r xmlns:w="http://schemas.openxmlformats.org/wordprocessingml/2006/main">
        <w:t xml:space="preserve">Micah 5:15 আমি জাতিদের উপর রাগ ও ক্রোধের প্রতিশোধ নেব, যা তারা শোনেনি।</w:t>
      </w:r>
    </w:p>
    <w:p/>
    <w:p>
      <w:r xmlns:w="http://schemas.openxmlformats.org/wordprocessingml/2006/main">
        <w:t xml:space="preserve">ঈশ্বর বিধর্মীদের বিরুদ্ধে এমনভাবে প্রতিশোধ নিয়ে আসবেন যা তারা আগে কখনও দেখেনি।</w:t>
      </w:r>
    </w:p>
    <w:p/>
    <w:p>
      <w:r xmlns:w="http://schemas.openxmlformats.org/wordprocessingml/2006/main">
        <w:t xml:space="preserve">1. ঈশ্বরের ক্রোধ: আমাদের কীভাবে প্রতিক্রিয়া জানানো উচিত</w:t>
      </w:r>
    </w:p>
    <w:p/>
    <w:p>
      <w:r xmlns:w="http://schemas.openxmlformats.org/wordprocessingml/2006/main">
        <w:t xml:space="preserve">2. ঈশ্বরের প্রতিশোধ নেওয়ার অর্থ কী</w:t>
      </w:r>
    </w:p>
    <w:p/>
    <w:p>
      <w:r xmlns:w="http://schemas.openxmlformats.org/wordprocessingml/2006/main">
        <w:t xml:space="preserve">1. রোমানস 12:19 - "প্রতিশোধ নিও না, আমার প্রিয় বন্ধুরা,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গীতসংহিতা 94:1 - "হে প্রভু, প্রতিশোধ গ্রহণকারী ঈশ্বর, হে প্রতিশোধ গ্রহণকারী ঈশ্বর, উজ্জ্বল হন।"</w:t>
      </w:r>
    </w:p>
    <w:p/>
    <w:p>
      <w:r xmlns:w="http://schemas.openxmlformats.org/wordprocessingml/2006/main">
        <w:t xml:space="preserve">মিকা অধ্যায় 6 ইস্রায়েলের লোকেদের সম্বোধন করে এবং ঈশ্বরের সাথে তাদের সম্পর্ককে সম্বোধন করে। অধ্যায়টি তাদের উপাসনা এবং দৈনন্দিন জীবনে ন্যায়বিচার, করুণা এবং নম্রতার গুরুত্বের উপর জোর দেয়।</w:t>
      </w:r>
    </w:p>
    <w:p/>
    <w:p>
      <w:r xmlns:w="http://schemas.openxmlformats.org/wordprocessingml/2006/main">
        <w:t xml:space="preserve">1 ম অনুচ্ছেদ: অধ্যায়টি একটি আদালতের দৃশ্য দিয়ে শুরু হয়, যেমন প্রভু ইস্রায়েলের বিরুদ্ধে তাঁর মামলা উপস্থাপন করেন। তিনি তাঁর লোকেদের অবিশ্বস্ততার অভিযোগের সাক্ষী হওয়ার জন্য পর্বত এবং পৃথিবীর ভিত্তিকে আহ্বান করেন (মিকা 6:1-2)।</w:t>
      </w:r>
    </w:p>
    <w:p/>
    <w:p>
      <w:r xmlns:w="http://schemas.openxmlformats.org/wordprocessingml/2006/main">
        <w:t xml:space="preserve">২য় অনুচ্ছেদ: অধ্যায়টি লোকেদেরকে প্রশ্ন করে দেখানো হয়েছে যে তারা প্রভুকে সন্তুষ্ট করার জন্য তাদের সামনে কী আনতে হবে। তারা হোমবলি, বাছুর, এমনকি তাদের প্রথমজাত সন্তানের প্রস্তাব দেয়। যাইহোক, Micah তাদের মনে করিয়ে দেন যে ঈশ্বর বাহ্যিক বলির চেয়ে ন্যায়বিচার, দয়া এবং নম্রতা চান (Micah 6:6-8)।</w:t>
      </w:r>
    </w:p>
    <w:p/>
    <w:p>
      <w:r xmlns:w="http://schemas.openxmlformats.org/wordprocessingml/2006/main">
        <w:t xml:space="preserve">3য় অনুচ্ছেদ: অধ্যায়টি মানুষের পাপ এবং দরিদ্র ও অভাবীদের প্রতি তাদের নিপীড়ন তুলে ধরে। Micah তাদের অসাধু অভ্যাস প্রকাশ করে, যার মধ্যে প্রতারণামূলক ওজন এবং পরিমাপ রয়েছে, এবং তারা যে পরিণতির সম্মুখীন হবে সে সম্পর্কে সতর্ক করে (Micah 6:9-16)।</w:t>
      </w:r>
    </w:p>
    <w:p/>
    <w:p>
      <w:r xmlns:w="http://schemas.openxmlformats.org/wordprocessingml/2006/main">
        <w:t xml:space="preserve">সংক্ষেপে,</w:t>
      </w:r>
    </w:p>
    <w:p>
      <w:r xmlns:w="http://schemas.openxmlformats.org/wordprocessingml/2006/main">
        <w:t xml:space="preserve">মিকা অধ্যায় 6 ইস্রায়েলের লোকেদের এবং ঈশ্বরের সাথে তাদের সম্পর্কের উপর দৃষ্টি নিবদ্ধ করে, তাদের উপাসনা এবং দৈনন্দিন জীবনে ন্যায়বিচার, করুণা এবং নম্রতার গুরুত্বের উপর জোর দেয়।</w:t>
      </w:r>
    </w:p>
    <w:p/>
    <w:p>
      <w:r xmlns:w="http://schemas.openxmlformats.org/wordprocessingml/2006/main">
        <w:t xml:space="preserve">প্রভু ইস্রায়েলের বিরুদ্ধে তার মামলা উপস্থাপন হিসাবে কোর্টরুম দৃশ্য.</w:t>
      </w:r>
    </w:p>
    <w:p>
      <w:r xmlns:w="http://schemas.openxmlformats.org/wordprocessingml/2006/main">
        <w:t xml:space="preserve">মনে করিয়ে দিন যে ঈশ্বর বাহ্যিক ত্যাগের চেয়ে ন্যায়বিচার, দয়া এবং নম্রতা চান।</w:t>
      </w:r>
    </w:p>
    <w:p>
      <w:r xmlns:w="http://schemas.openxmlformats.org/wordprocessingml/2006/main">
        <w:t xml:space="preserve">জনগণের পাপ এবং দরিদ্রদের উপর অত্যাচারের বহিঃপ্রকাশ, সাথে পরিণতির সতর্কবাণী।</w:t>
      </w:r>
    </w:p>
    <w:p/>
    <w:p>
      <w:r xmlns:w="http://schemas.openxmlformats.org/wordprocessingml/2006/main">
        <w:t xml:space="preserve">Micah এই অধ্যায় প্রভু ইস্রায়েলের বিরুদ্ধে তার মামলা উপস্থাপন যেখানে একটি আদালতের দৃশ্য উপস্থাপন. লোকেরা প্রশ্ন করে যে প্রভুকে সন্তুষ্ট করার জন্য তাদের কী নিয়ে আসা উচিত, বিভিন্ন নৈবেদ্য এবং বলিদানের পরামর্শ দেয়। যাইহোক, মিকা তাদের মনে করিয়ে দেন যে ঈশ্বর বাহ্যিক ধর্মীয় আচার-অনুষ্ঠানের চেয়ে ন্যায়বিচার, দয়া এবং নম্রতা চান। অধ্যায়টি জনগণের পাপ, বিশেষ করে দরিদ্র ও অভাবীদের প্রতি তাদের নিপীড়নকেও প্রকাশ করে। মিকা তাদের অসাধু অভ্যাসগুলিকে তুলে ধরে, যেমন প্রতারণাপূর্ণ ওজন এবং পরিমাপ ব্যবহার করা। তাদের অবিশ্বস্ততার ফলে তারা যে পরিণতির মুখোমুখি হবে সে সম্পর্কে তিনি তাদের সতর্ক করেন। এই অধ্যায়টি সত্য উপাসনার গুরুত্বের অনুস্মারক হিসাবে কাজ করে, যার মধ্যে নিছক বাহ্যিক ধর্মীয় পালনের পরিবর্তে ন্যায়বিচার, করুণা এবং নম্রতার কাজ অন্তর্ভুক্ত রয়েছে।</w:t>
      </w:r>
    </w:p>
    <w:p/>
    <w:p>
      <w:r xmlns:w="http://schemas.openxmlformats.org/wordprocessingml/2006/main">
        <w:t xml:space="preserve">Micah 6:1 মাবুদ যা বলছেন তা এখন শোন; উঠ, পাহাড়ের সামনে লড়াই কর, পাহাড়গুলি তোমার কণ্ঠস্বর শুনুক।</w:t>
      </w:r>
    </w:p>
    <w:p/>
    <w:p>
      <w:r xmlns:w="http://schemas.openxmlformats.org/wordprocessingml/2006/main">
        <w:t xml:space="preserve">সদাপ্রভু আমাদের ডাকছেন দাঁড়াতে এবং আমাদের কণ্ঠস্বর শোনার জন্য।</w:t>
      </w:r>
    </w:p>
    <w:p/>
    <w:p>
      <w:r xmlns:w="http://schemas.openxmlformats.org/wordprocessingml/2006/main">
        <w:t xml:space="preserve">1: আমাদের অবশ্যই প্রভুর কথা শুনতে হবে এবং সত্যের পক্ষে দাঁড়াতে হবে।</w:t>
      </w:r>
    </w:p>
    <w:p/>
    <w:p>
      <w:r xmlns:w="http://schemas.openxmlformats.org/wordprocessingml/2006/main">
        <w:t xml:space="preserve">2: প্রভুর সত্য ঘোষণা করতে আমাদের ভয় পাওয়া উচিত নয়।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 7 - "কারণ ঈশ্বর আমাদের ভয়ের আত্মা দিয়েছেন না, কিন্তু শক্তি এবং প্রেম এবং আত্ম-নিয়ন্ত্রণের আত্মা দিয়েছেন।"</w:t>
      </w:r>
    </w:p>
    <w:p/>
    <w:p>
      <w:r xmlns:w="http://schemas.openxmlformats.org/wordprocessingml/2006/main">
        <w:t xml:space="preserve">Micah 6:2 হে পর্বতগণ, সদাপ্রভুর বিবাদ শোন, এবং তুমি পৃথিবীর শক্ত ভিত্তি, কেননা সদাপ্রভুর আপন প্রজাদের সহিত বিবাদ আছে, এবং তিনি ইস্রায়েলের সহিত বিচার করিবেন।</w:t>
      </w:r>
    </w:p>
    <w:p/>
    <w:p>
      <w:r xmlns:w="http://schemas.openxmlformats.org/wordprocessingml/2006/main">
        <w:t xml:space="preserve">প্রভু তাঁর লোকেদের সাথে একটি বিবাদ আছে, এবং ইস্রায়েলের সাথে অনুরোধ করবেন।</w:t>
      </w:r>
    </w:p>
    <w:p/>
    <w:p>
      <w:r xmlns:w="http://schemas.openxmlformats.org/wordprocessingml/2006/main">
        <w:t xml:space="preserve">1. তাঁর লোকেদের জন্য প্রভুর ভালবাসা এবং শৃঙ্খলা</w:t>
      </w:r>
    </w:p>
    <w:p/>
    <w:p>
      <w:r xmlns:w="http://schemas.openxmlformats.org/wordprocessingml/2006/main">
        <w:t xml:space="preserve">2. তাঁর লোকেদের জন্য প্রভুর আবেদন</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 মত সাদা হবে; যদিও তারা লাল রঙের মতো লাল, তারা হবে পশমের মতো।"</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ও আশা দিতে। তখন তুমি আমাকে ডাকবে এবং আমার কাছে এসে প্রার্থনা করবে, আমি তোমার কথা শুনব। আপনি আমাকে খুঁজবেন এবং আমাকে পাবেন, যখন আপনি আপনার সমস্ত হৃদয় দিয়ে আমাকে খুঁজবেন।</w:t>
      </w:r>
    </w:p>
    <w:p/>
    <w:p>
      <w:r xmlns:w="http://schemas.openxmlformats.org/wordprocessingml/2006/main">
        <w:t xml:space="preserve">Micah 6:3 হে আমার প্রজারা, আমি তোমার প্রতি কি করেছি? আর আমি তোমাকে কোথায় ক্লান্ত করেছি? আমার বিরুদ্ধে সাক্ষ্য দাও।</w:t>
      </w:r>
    </w:p>
    <w:p/>
    <w:p>
      <w:r xmlns:w="http://schemas.openxmlformats.org/wordprocessingml/2006/main">
        <w:t xml:space="preserve">মিকা ইস্রায়েলের লোকদের জিজ্ঞাসা করে যে সে তাদের সাথে কি করেছে এবং তাদের তার বিরুদ্ধে সাক্ষ্য দিতে উত্সাহিত করে।</w:t>
      </w:r>
    </w:p>
    <w:p/>
    <w:p>
      <w:r xmlns:w="http://schemas.openxmlformats.org/wordprocessingml/2006/main">
        <w:t xml:space="preserve">1) সাক্ষ্য দেওয়ার ক্ষমতা: নিজেদের এবং আমাদের নেতাদের পরীক্ষা করা</w:t>
      </w:r>
    </w:p>
    <w:p/>
    <w:p>
      <w:r xmlns:w="http://schemas.openxmlformats.org/wordprocessingml/2006/main">
        <w:t xml:space="preserve">2) ঈশ্বরের নির্দেশনা চাওয়া: তিনি আমাদের কাছে কী চাইছেন?</w:t>
      </w:r>
    </w:p>
    <w:p/>
    <w:p>
      <w:r xmlns:w="http://schemas.openxmlformats.org/wordprocessingml/2006/main">
        <w:t xml:space="preserve">1) গীতসংহিতা 139:23-24 "আমাকে অনুসন্ধান করুন, হে ঈশ্বর, এবং আমার হৃদয়কে জানুন: আমাকে পরীক্ষা করুন, এবং আমার চিন্তাগুলি জানুন: এবং দেখুন আমার মধ্যে কোন দুষ্ট পথ আছে কি না, এবং আমাকে চিরস্থায়ী পথে নিয়ে যান।"</w:t>
      </w:r>
    </w:p>
    <w:p/>
    <w:p>
      <w:r xmlns:w="http://schemas.openxmlformats.org/wordprocessingml/2006/main">
        <w:t xml:space="preserve">2) ম্যাথু 7:3-5 "এবং কেন আপনি আপনার ভাইয়ের চোখে যে কুটকুটটি দেখতে পাচ্ছেন, কিন্তু আপনার নিজের চোখে যে রশ্মি রয়েছে তা বিবেচনা করছেন না? বা আপনি কীভাবে আপনার ভাইকে বলবেন, আমাকে কুটকুটটি বের করতে দিন? তোমার চোখের মণি; আর দেখ, তোমার নিজের চোখে একটা রশ্মি আছে? তুমি ভণ্ড, প্রথমে তোমার নিজের চোখ থেকে রশ্মি বের করে দাও, তারপর তোমার ভাইয়ের চোখ থেকে কুটকুট বের করতে স্পষ্ট দেখতে পাবে।"</w:t>
      </w:r>
    </w:p>
    <w:p/>
    <w:p>
      <w:r xmlns:w="http://schemas.openxmlformats.org/wordprocessingml/2006/main">
        <w:t xml:space="preserve">Micah 6:4 কারণ আমি তোমাকে মিশর দেশ থেকে বের করে এনেছি এবং দাসদের ঘর থেকে মুক্ত করেছি; আমি তোমার আগে মোশি, হারোণ ও মরিয়মকে পাঠিয়েছিলাম।</w:t>
      </w:r>
    </w:p>
    <w:p/>
    <w:p>
      <w:r xmlns:w="http://schemas.openxmlformats.org/wordprocessingml/2006/main">
        <w:t xml:space="preserve">ঈশ্বর ইস্রায়েলীয়দের মিশরীয় দাসত্ব থেকে মুক্ত করেছিলেন এবং তাদের নেতৃত্ব দেওয়ার জন্য মূসা, হারুন এবং মরিয়মকে পাঠিয়েছিলেন।</w:t>
      </w:r>
    </w:p>
    <w:p/>
    <w:p>
      <w:r xmlns:w="http://schemas.openxmlformats.org/wordprocessingml/2006/main">
        <w:t xml:space="preserve">1. ঈশ্বরের মুক্তি - কিভাবে ঈশ্বর দাসত্ব থেকে ইস্রায়েলীয়দের মুক্তি দিয়েছেন</w:t>
      </w:r>
    </w:p>
    <w:p/>
    <w:p>
      <w:r xmlns:w="http://schemas.openxmlformats.org/wordprocessingml/2006/main">
        <w:t xml:space="preserve">2. ঈশ্বরের নির্দেশনা - কিভাবে ঈশ্বর মূসা, হারুন এবং মরিয়মের মাধ্যমে নেতৃত্ব প্রদান করেছিলেন</w:t>
      </w:r>
    </w:p>
    <w:p/>
    <w:p>
      <w:r xmlns:w="http://schemas.openxmlformats.org/wordprocessingml/2006/main">
        <w:t xml:space="preserve">1. Exodus 20:2-3 - "আমি প্রভু তোমার ঈশ্বর, যিনি তোমাকে মিশর দেশ থেকে, দাসত্বের ঘর থেকে বের করে এনেছেন। আমার আগে তোমার আর কোন দেবতা থাকবে না।"</w:t>
      </w:r>
    </w:p>
    <w:p/>
    <w:p>
      <w:r xmlns:w="http://schemas.openxmlformats.org/wordprocessingml/2006/main">
        <w:t xml:space="preserve">2. Deuteronomy 7:8 - "কিন্তু এটা ছিল কারণ প্রভু তোমাদের ভালোবাসতেন এবং তোমাদের পিতৃপুরুষদের কাছে যে শপথ করেছিলেন তা রক্ষা করেছিলেন যে, প্রভু তোমাদের শক্তিশালী হাত দিয়ে বের করে এনেছেন এবং দাসত্বের ঘর থেকে, হাত থেকে মুক্ত করেছেন৷ মিশরের রাজা ফেরাউনের।"</w:t>
      </w:r>
    </w:p>
    <w:p/>
    <w:p>
      <w:r xmlns:w="http://schemas.openxmlformats.org/wordprocessingml/2006/main">
        <w:t xml:space="preserve">Micah 6:5 হে আমার প্রজা, মোয়াবের রাজা বালাক কি পরামর্শ করেছিলেন এবং শিট্টিম থেকে গিল্গলে বিয়োরের পুত্র বিলিয়ম তাকে কি উত্তর দিয়েছিলেন তা এখন মনে করুন। যাতে তোমরা প্রভুর ধার্মিকতা জানতে পার৷</w:t>
      </w:r>
    </w:p>
    <w:p/>
    <w:p>
      <w:r xmlns:w="http://schemas.openxmlformats.org/wordprocessingml/2006/main">
        <w:t xml:space="preserve">প্রভুর ধার্মিকতা বোঝার জন্য ঈশ্বর তাঁর লোকেদের শিট্টিম থেকে গিলগাল পর্যন্ত বালাক এবং বালামের গল্প মনে রাখার জন্য আহ্বান জানিয়েছেন।</w:t>
      </w:r>
    </w:p>
    <w:p/>
    <w:p>
      <w:r xmlns:w="http://schemas.openxmlformats.org/wordprocessingml/2006/main">
        <w:t xml:space="preserve">1. "প্রভুর ন্যায়পরায়ণতা"</w:t>
      </w:r>
    </w:p>
    <w:p/>
    <w:p>
      <w:r xmlns:w="http://schemas.openxmlformats.org/wordprocessingml/2006/main">
        <w:t xml:space="preserve">2. "বালাক এবং বালামকে স্মরণ করা: ঈশ্বরের ধার্মিকতার একটি পাঠ"</w:t>
      </w:r>
    </w:p>
    <w:p/>
    <w:p>
      <w:r xmlns:w="http://schemas.openxmlformats.org/wordprocessingml/2006/main">
        <w:t xml:space="preserve">1. Deuteronomy 32:4 - "তিনিই শিলা, তাঁর কাজ নিখুঁত; কারণ তাঁর সমস্ত পথই ন্যায়বিচার, সত্যের ঈশ্বর এবং অন্যায়হীন; তিনি ধার্মিক ও ন্যায়পরায়ণ।"</w:t>
      </w:r>
    </w:p>
    <w:p/>
    <w:p>
      <w:r xmlns:w="http://schemas.openxmlformats.org/wordprocessingml/2006/main">
        <w:t xml:space="preserve">2. হিতোপদেশ 16:11 - "একটি ন্যায়সঙ্গত ওজন এবং ভারসাম্য প্রভুর; ব্যাগের সমস্ত ওজন তাঁর কাজ।"</w:t>
      </w:r>
    </w:p>
    <w:p/>
    <w:p>
      <w:r xmlns:w="http://schemas.openxmlformats.org/wordprocessingml/2006/main">
        <w:t xml:space="preserve">Micah 6:6 আমি কি করে সদাপ্রভুর সামনে আসব এবং উচ্চ ঈশ্বরের সামনে নিজেকে প্রণাম করব? আমি কি এক বছরের বাছুর নিয়ে হোমবলি নিয়ে তার সামনে আসব?</w:t>
      </w:r>
    </w:p>
    <w:p/>
    <w:p>
      <w:r xmlns:w="http://schemas.openxmlformats.org/wordprocessingml/2006/main">
        <w:t xml:space="preserve">মিকা জিজ্ঞাসা করছে কিভাবে সে ঈশ্বরের কাছে যেতে পারে, এবং যদি হোমবলি এবং এক বছরের বাছুর উৎসর্গ করা প্রভুর অনুগ্রহ লাভের জন্য যথেষ্ট হবে।</w:t>
      </w:r>
    </w:p>
    <w:p/>
    <w:p>
      <w:r xmlns:w="http://schemas.openxmlformats.org/wordprocessingml/2006/main">
        <w:t xml:space="preserve">1. বলিদানের হৃদয়: কীভাবে ঈশ্বরের প্রতি সত্যিকারের ভক্তি প্রদর্শন করা যায়</w:t>
      </w:r>
    </w:p>
    <w:p/>
    <w:p>
      <w:r xmlns:w="http://schemas.openxmlformats.org/wordprocessingml/2006/main">
        <w:t xml:space="preserve">2. শুধু বলিদানের চেয়েও বেশি অর্পণ: বিনীত হৃদয়ে কীভাবে প্রভুর কাছে যেতে হয়</w:t>
      </w:r>
    </w:p>
    <w:p/>
    <w:p>
      <w:r xmlns:w="http://schemas.openxmlformats.org/wordprocessingml/2006/main">
        <w:t xml:space="preserve">1. গীতসংহিতা 51:16-17 কারণ আপনি বলিদানে খুশি হবেন না, বা আমি তা দেব; পোড়ানো-উৎসর্গে তুমি সন্তুষ্ট হবে না। ঈশ্বরের বলি একটি ভগ্ন আত্মা; ভগ্ন ও অনুতপ্ত হৃদয়, হে ঈশ্বর, তুমি তুচ্ছ করবে না।</w:t>
      </w:r>
    </w:p>
    <w:p/>
    <w:p>
      <w:r xmlns:w="http://schemas.openxmlformats.org/wordprocessingml/2006/main">
        <w:t xml:space="preserve">2. ইশাইয়া 1:11-15 আমার কাছে আপনার বলিদানের সংখ্যা কী? সদাপ্রভু বলেন; মেষের পোড়ানো-কোরবানী ও পশুর চর্বি আমি যথেষ্ট পেয়েছি; আমি ষাঁড়, মেষশাবক বা ছাগলের রক্তে আনন্দিত নই। তুমি যখন আমার সামনে হাজিরা দিতে এসেছ, আমার আদালতের এই পদদলিত করার জন্য কে তোমার কাছে চেয়েছে? আর কোন নিরর্থক নৈবেদ্য আনবেন না; ধূপ আমার কাছে ঘৃণ্য। অমাবস্যা এবং বিশ্রামবার এবং সমাবর্তনের আহ্বান আমি অন্যায় এবং গম্ভীর সমাবেশ সহ্য করতে পারি না। তোমার অমাবস্যা এবং তোমার নির্ধারিত ভোজ আমার প্রাণ ঘৃণা করে; তারা আমার জন্য বোঝা হয়ে উঠেছে; আমি তাদের সহ্য করতে ক্লান্ত.</w:t>
      </w:r>
    </w:p>
    <w:p/>
    <w:p>
      <w:r xmlns:w="http://schemas.openxmlformats.org/wordprocessingml/2006/main">
        <w:t xml:space="preserve">Micah 6:7 সদাপ্রভু কি হাজার হাজার মেষে, নাকি দশ হাজার তেলের নদীতে সন্তুষ্ট হবেন? আমি কি আমার অধর্মের জন্য আমার প্রথমজাতকে দেব, আমার আত্মার পাপের জন্য আমার দেহের ফল দেব?</w:t>
      </w:r>
    </w:p>
    <w:p/>
    <w:p>
      <w:r xmlns:w="http://schemas.openxmlformats.org/wordprocessingml/2006/main">
        <w:t xml:space="preserve">প্রভু ভেড়া বা তেলের বলির প্রয়োজন করেন না, পাপ ক্ষমা করার জন্য তিনি একজন ব্যক্তির প্রথমজাত সন্তানের বলিদানের দাবি করেন না।</w:t>
      </w:r>
    </w:p>
    <w:p/>
    <w:p>
      <w:r xmlns:w="http://schemas.openxmlformats.org/wordprocessingml/2006/main">
        <w:t xml:space="preserve">1. প্রভুর প্রেম: পরিমাপের বাইরে একটি বলিদান</w:t>
      </w:r>
    </w:p>
    <w:p/>
    <w:p>
      <w:r xmlns:w="http://schemas.openxmlformats.org/wordprocessingml/2006/main">
        <w:t xml:space="preserve">2. ঈশ্বরের নিঃশর্ত ক্ষমা</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Micah 6:8 হে মনুষ্য, যা ভাল তা তিনি তোমাকে দেখিয়েছেন; সদাপ্রভু তোমার কাছ থেকে আর কি চান? ন্যায়বিচার করা, করুণা ভালবাসা এবং তোমার ঈশ্বরের সঙ্গে নম্রভাবে চলাফেরা করা ছাড়া?</w:t>
      </w:r>
    </w:p>
    <w:p/>
    <w:p>
      <w:r xmlns:w="http://schemas.openxmlformats.org/wordprocessingml/2006/main">
        <w:t xml:space="preserve">ঈশ্বর আমাদের ন্যায়বিচার করতে চান, করুণা ভালোবাসেন, এবং তাঁর সাথে নম্রভাবে চলতে চান।</w:t>
      </w:r>
    </w:p>
    <w:p/>
    <w:p>
      <w:r xmlns:w="http://schemas.openxmlformats.org/wordprocessingml/2006/main">
        <w:t xml:space="preserve">1. ন্যায়বিচার, করুণা এবং নম্রতা: সৎভাবে বেঁচে থাকার আহ্বান</w:t>
      </w:r>
    </w:p>
    <w:p/>
    <w:p>
      <w:r xmlns:w="http://schemas.openxmlformats.org/wordprocessingml/2006/main">
        <w:t xml:space="preserve">2. ঈশ্বরের সাথে হাঁটা: তাঁর নেতৃত্বের প্রতি আমাদের প্রতিক্রিয়া</w:t>
      </w:r>
    </w:p>
    <w:p/>
    <w:p>
      <w:r xmlns:w="http://schemas.openxmlformats.org/wordprocessingml/2006/main">
        <w:t xml:space="preserve">1. Micah 4:4-5 - কিন্তু তারা প্রত্যেকে তার দ্রাক্ষালতার নীচে এবং তার ডুমুর গাছের নীচে বসবে; কেউ তাদের ভয় দেখাবে না, কারণ সর্বশক্তিমান প্রভুর মুখই এই কথা বলেছেন৷ কেননা সমস্ত লোক প্রত্যেকে আপন আপন দেবতার নামে চলিয়া যাইবে, এবং আমরা চিরকাল আমাদের ঈশ্বর সদাপ্রভুর নামে চলব।</w:t>
      </w:r>
    </w:p>
    <w:p/>
    <w:p>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p>
      <w:r xmlns:w="http://schemas.openxmlformats.org/wordprocessingml/2006/main">
        <w:t xml:space="preserve">Micah 6:9 সদাপ্রভুর রব নগরের কাছে চিৎকার করে, এবং প্রজ্ঞাবান ব্যক্তি তোমার নাম দেখবে; তুমি লাঠি শোন, এবং কে তা নিযুক্ত করেছে।</w:t>
      </w:r>
    </w:p>
    <w:p/>
    <w:p>
      <w:r xmlns:w="http://schemas.openxmlformats.org/wordprocessingml/2006/main">
        <w:t xml:space="preserve">সদাপ্রভু নগরকে ডাকেন এবং জ্ঞানীরা তাঁর নাম চিনতে সক্ষম হবে। তিনি যে শাস্তি নির্ধারণ করেছেন তাতে মনোযোগ দিন।</w:t>
      </w:r>
    </w:p>
    <w:p/>
    <w:p>
      <w:r xmlns:w="http://schemas.openxmlformats.org/wordprocessingml/2006/main">
        <w:t xml:space="preserve">1. "প্রভুর আহ্বান: ঈশ্বরের উপস্থিতি স্বীকার করা এবং তাঁর শাস্তির প্রতি মনোযোগ দেওয়া"</w:t>
      </w:r>
    </w:p>
    <w:p/>
    <w:p>
      <w:r xmlns:w="http://schemas.openxmlformats.org/wordprocessingml/2006/main">
        <w:t xml:space="preserve">2. "ঈশ্বরের জ্ঞান: তাঁর নাম দেখা এবং তাঁর দণ্ড মেনে চলা"</w:t>
      </w:r>
    </w:p>
    <w:p/>
    <w:p>
      <w:r xmlns:w="http://schemas.openxmlformats.org/wordprocessingml/2006/main">
        <w:t xml:space="preserve">1. হিতোপদেশ 8:2-6 "সে উচ্চ স্থানের চূড়ায় দাঁড়িয়ে আছে, পথের জায়গায় পথের ধারে। সে দরজায়, নগরের প্রবেশে, দরজায় প্রবেশের সময় চিৎকার করে। হে মনুষ্যগণ, আমি তোমাকে ডাকি; আর আমার কন্ঠ মানবসন্তানদের উদ্দেশে। হে সহজ সরল, প্রজ্ঞা বোঝ; এবং হে মূর্খেরা, বুদ্ধিমান হও, শোন; কেননা আমি চমৎকার কথা বলব; এবং উদ্বোধন। আমার ঠোঁট সঠিক জিনিস হবে।"</w:t>
      </w:r>
    </w:p>
    <w:p/>
    <w:p>
      <w:r xmlns:w="http://schemas.openxmlformats.org/wordprocessingml/2006/main">
        <w:t xml:space="preserve">2. ইশাইয়া 1:18-20 "এখন আসুন, এবং আমরা একসাথে যুক্তি করি, সদাপ্রভু বলেছেন: যদিও তোমার পাপগুলি লালচে রঙের হয়, তবে সেগুলি তুষার মত সাদা হবে; যদিও তারা লাল রঙের মতো লাল, তারা হবে পশমের মতো৷ যদি তোমরা ইচ্ছুক ও বাধ্য হও, তবে তোমরা দেশের উত্তম জিনিস খাবে; কিন্তু যদি তোমরা অস্বীকার কর এবং বিদ্রোহ কর, তবে তোমাদের তলোয়ার দ্বারা গ্রাস করা হবে, কারণ সদাপ্রভুর মুখই এই কথা বলেছে।"</w:t>
      </w:r>
    </w:p>
    <w:p/>
    <w:p>
      <w:r xmlns:w="http://schemas.openxmlformats.org/wordprocessingml/2006/main">
        <w:t xml:space="preserve">Micah 6:10 এখনও কি দুষ্টের গৃহে দুষ্টতার ধন আছে, এবং সামান্য পরিমাপ যা জঘন্য?</w:t>
      </w:r>
    </w:p>
    <w:p/>
    <w:p>
      <w:r xmlns:w="http://schemas.openxmlformats.org/wordprocessingml/2006/main">
        <w:t xml:space="preserve">ঈশ্বর জিজ্ঞাসা করেন কেন লোকেরা দুষ্টতা থেকে অর্জিত ধন সঞ্চয় করে এবং কেন তারা প্রতারণামূলক পরিমাপ ব্যবহার করে।</w:t>
      </w:r>
    </w:p>
    <w:p/>
    <w:p>
      <w:r xmlns:w="http://schemas.openxmlformats.org/wordprocessingml/2006/main">
        <w:t xml:space="preserve">1. দুষ্টতার বিপদ: কিভাবে লোভের ক্ষতি এড়ানো যায়</w:t>
      </w:r>
    </w:p>
    <w:p/>
    <w:p>
      <w:r xmlns:w="http://schemas.openxmlformats.org/wordprocessingml/2006/main">
        <w:t xml:space="preserve">2. ন্যায়পরায়ণতার শক্তি: সততার জীবন যাপন</w:t>
      </w:r>
    </w:p>
    <w:p/>
    <w:p>
      <w:r xmlns:w="http://schemas.openxmlformats.org/wordprocessingml/2006/main">
        <w:t xml:space="preserve">1. হিতোপদেশ 15:27 - "যে অন্যায় লাভের জন্য লোভ করে সে তার নিজের পরিবারকে কষ্ট দেয়, কিন্তু যে ঘুষকে ঘৃণা করে সে বাঁচবে।"</w:t>
      </w:r>
    </w:p>
    <w:p/>
    <w:p>
      <w:r xmlns:w="http://schemas.openxmlformats.org/wordprocessingml/2006/main">
        <w:t xml:space="preserve">2. লূক 16:10-12 - "যে অল্পতে বিশ্বস্ত সে অনেক বিষয়েও বিশ্বস্ত, এবং যে অল্পতে অসৎ সে অনেক বিষয়েও অসৎ। তাহলে আপনি যদি অধার্মিক সম্পদে বিশ্বস্ত না হন , কে তোমাকে সত্যিকারের ধন ন্যস্ত করবে?আর তুমি যদি অন্যের কাছে বিশ্বস্ত না হও, তবে যা তোমার নিজের তা তোমাকে কে দেবে?</w:t>
      </w:r>
    </w:p>
    <w:p/>
    <w:p>
      <w:r xmlns:w="http://schemas.openxmlformats.org/wordprocessingml/2006/main">
        <w:t xml:space="preserve">Micah 6:11 আমি কি দুষ্ট পালা ও ছলনাপূর্ণ ওজনের থলি দিয়ে তাদের শুদ্ধ গণনা করব?</w:t>
      </w:r>
    </w:p>
    <w:p/>
    <w:p>
      <w:r xmlns:w="http://schemas.openxmlformats.org/wordprocessingml/2006/main">
        <w:t xml:space="preserve">তিনি অন্যায্য ব্যবস্থা সঙ্গে মানুষের বিচার হবে কি প্রভু জিজ্ঞাসা.</w:t>
      </w:r>
    </w:p>
    <w:p/>
    <w:p>
      <w:r xmlns:w="http://schemas.openxmlformats.org/wordprocessingml/2006/main">
        <w:t xml:space="preserve">1. ন্যায্য ব্যবস্থার প্রয়োজন - আমাদের জীবনে ন্যায়বিচার এবং করুণা ব্যবহার করা</w:t>
      </w:r>
    </w:p>
    <w:p/>
    <w:p>
      <w:r xmlns:w="http://schemas.openxmlformats.org/wordprocessingml/2006/main">
        <w:t xml:space="preserve">2. প্রভুর ন্যায়পরায়ণতার মান - ছলনা ও অসততাকে পরিস্কার করা</w:t>
      </w:r>
    </w:p>
    <w:p/>
    <w:p>
      <w:r xmlns:w="http://schemas.openxmlformats.org/wordprocessingml/2006/main">
        <w:t xml:space="preserve">1. হিতোপদেশ 11:1 - "একটি মিথ্যা ভারসাম্য প্রভুর কাছে ঘৃণার বিষয়, কিন্তু একটি ন্যায়সঙ্গত ওজন তার আনন্দ।"</w:t>
      </w:r>
    </w:p>
    <w:p/>
    <w:p>
      <w:r xmlns:w="http://schemas.openxmlformats.org/wordprocessingml/2006/main">
        <w:t xml:space="preserve">2. লেবীয় পুস্তক 19:35-36 - "বিচারে, দৈর্ঘ্য বা ওজন বা পরিমাণের মাপকাঠিতে তুমি কোন ভুল করবে না। তোমার ন্যায়সঙ্গত ভারসাম্য, ন্যায্য ওজন, ন্যায়সঙ্গত এফাহ এবং ন্যায়সঙ্গত হিন থাকবে: আমি তোমার প্রভু ঈশ্বর, যিনি তোমাকে মিশর দেশ থেকে বের করে এনেছেন।"</w:t>
      </w:r>
    </w:p>
    <w:p/>
    <w:p>
      <w:r xmlns:w="http://schemas.openxmlformats.org/wordprocessingml/2006/main">
        <w:t xml:space="preserve">Micah 6:12 কারণ সেখানকার ধনী লোকেরা হিংস্রতায় পরিপূর্ণ, এবং সেখানকার অধিবাসীরা মিথ্যা কথা বলে, তাদের জিভ তাদের মুখে ছলনাময়।</w:t>
      </w:r>
    </w:p>
    <w:p/>
    <w:p>
      <w:r xmlns:w="http://schemas.openxmlformats.org/wordprocessingml/2006/main">
        <w:t xml:space="preserve">একটি শহরের মানুষ হিংসা ও প্রতারনায় পরিপূর্ণ।</w:t>
      </w:r>
    </w:p>
    <w:p/>
    <w:p>
      <w:r xmlns:w="http://schemas.openxmlformats.org/wordprocessingml/2006/main">
        <w:t xml:space="preserve">1. প্রতারণার বিপদ</w:t>
      </w:r>
    </w:p>
    <w:p/>
    <w:p>
      <w:r xmlns:w="http://schemas.openxmlformats.org/wordprocessingml/2006/main">
        <w:t xml:space="preserve">2. সত্যের শক্তি</w:t>
      </w:r>
    </w:p>
    <w:p/>
    <w:p>
      <w:r xmlns:w="http://schemas.openxmlformats.org/wordprocessingml/2006/main">
        <w:t xml:space="preserve">1. হিতোপদেশ 12:17-19 - যে সত্য বলে সে সত্য বলে, কিন্তু মিথ্যা সাক্ষী, প্রতারক।</w:t>
      </w:r>
    </w:p>
    <w:p/>
    <w:p>
      <w:r xmlns:w="http://schemas.openxmlformats.org/wordprocessingml/2006/main">
        <w:t xml:space="preserve">2. গীতসংহিতা 25:5 - আপনার সত্যে আমাকে পরিচালনা করুন এবং আমাকে শিক্ষা দিন, কারণ আপনি আমার পরিত্রাণের ঈশ্বর; তোমার জন্য আমি সারাদিন অপেক্ষা করি।</w:t>
      </w:r>
    </w:p>
    <w:p/>
    <w:p>
      <w:r xmlns:w="http://schemas.openxmlformats.org/wordprocessingml/2006/main">
        <w:t xml:space="preserve">Micah 6:13 সেইজন্য আমি তোমার পাপের জন্য তোমাকে মারতে গিয়ে তোমাকে অসুস্থ করে দেব।</w:t>
      </w:r>
    </w:p>
    <w:p/>
    <w:p>
      <w:r xmlns:w="http://schemas.openxmlformats.org/wordprocessingml/2006/main">
        <w:t xml:space="preserve">ঈশ্বর মানুষকে অসুস্থ ও জনশূন্য করে পাপের শাস্তি দেন।</w:t>
      </w:r>
    </w:p>
    <w:p/>
    <w:p>
      <w:r xmlns:w="http://schemas.openxmlformats.org/wordprocessingml/2006/main">
        <w:t xml:space="preserve">1. ঈশ্বরের শৃঙ্খলা জীবনের একটি প্রয়োজনীয় অংশ</w:t>
      </w:r>
    </w:p>
    <w:p/>
    <w:p>
      <w:r xmlns:w="http://schemas.openxmlformats.org/wordprocessingml/2006/main">
        <w:t xml:space="preserve">2.পাপের পরিণতি</w:t>
      </w:r>
    </w:p>
    <w:p/>
    <w:p>
      <w:r xmlns:w="http://schemas.openxmlformats.org/wordprocessingml/2006/main">
        <w:t xml:space="preserve">1. হিব্রু 12:5-11 - ঈশ্বরের শাসন তাঁর সন্তানদের জন্য তাদের উপকারের জন্য</w:t>
      </w:r>
    </w:p>
    <w:p/>
    <w:p>
      <w:r xmlns:w="http://schemas.openxmlformats.org/wordprocessingml/2006/main">
        <w:t xml:space="preserve">2.প্রবচন 14:12 - এমন একটি পথ আছে যা একজন মানুষের কাছে সঠিক বলে মনে হয়, কিন্তু এর শেষ হল মৃত্যুর পথ।</w:t>
      </w:r>
    </w:p>
    <w:p/>
    <w:p>
      <w:r xmlns:w="http://schemas.openxmlformats.org/wordprocessingml/2006/main">
        <w:t xml:space="preserve">Micah 6:14 তুমি খাবে, কিন্তু তৃপ্ত হবে না; আর তোমার নিক্ষেপ তোমার মধ্যেই হবে; আর তুমি ধরবে, কিন্তু উদ্ধার করবে না; আর তুমি যা রক্ষা করবে তা আমি তরবারির হাতে তুলে দেব।</w:t>
      </w:r>
    </w:p>
    <w:p/>
    <w:p>
      <w:r xmlns:w="http://schemas.openxmlformats.org/wordprocessingml/2006/main">
        <w:t xml:space="preserve">ঈশ্বর আমাদের সমস্ত চাহিদা পূরণ করবেন না এবং আমাদের শত্রুরা ধ্বংস ডেকে আনবে।</w:t>
      </w:r>
    </w:p>
    <w:p/>
    <w:p>
      <w:r xmlns:w="http://schemas.openxmlformats.org/wordprocessingml/2006/main">
        <w:t xml:space="preserve">1. একা আমাদের নিজস্ব সম্পদে বিশ্বাস করবেন না</w:t>
      </w:r>
    </w:p>
    <w:p/>
    <w:p>
      <w:r xmlns:w="http://schemas.openxmlformats.org/wordprocessingml/2006/main">
        <w:t xml:space="preserve">2. প্রতিকূলতার মধ্যে অধ্যবসায় করুন</w:t>
      </w:r>
    </w:p>
    <w:p/>
    <w:p>
      <w:r xmlns:w="http://schemas.openxmlformats.org/wordprocessingml/2006/main">
        <w:t xml:space="preserve">1. জেমস 4:13-15 - তাই ঈশ্বরের কাছে নিজেকে সমর্পণ করুন৷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2. গীতসংহিতা 16:8 - আমি সর্বদা প্রভুকে আমার সামনে রেখেছি: কারণ তিনি আমার ডানদিকে আছেন, আমি নড়াচড়া করব না।</w:t>
      </w:r>
    </w:p>
    <w:p/>
    <w:p>
      <w:r xmlns:w="http://schemas.openxmlformats.org/wordprocessingml/2006/main">
        <w:t xml:space="preserve">Micah 6:15 তুমি বপন করবে, কিন্তু কাটবে না; তুমি জলপাই মাড়াবে, কিন্তু তোমাকে তেল দিয়ে অভিষেক করবে না; এবং মিষ্টি দ্রাক্ষারস, কিন্তু দ্রাক্ষারস পান করা উচিত নয়.</w:t>
      </w:r>
    </w:p>
    <w:p/>
    <w:p>
      <w:r xmlns:w="http://schemas.openxmlformats.org/wordprocessingml/2006/main">
        <w:t xml:space="preserve">এই অনুচ্ছেদটি বপনের ফলাফলের কথা বলে কিন্তু ফসল কাটে না, জলপাই মাড়িয়ে কিন্তু তেল দিয়ে নিজেকে অভিষিক্ত না করে, এবং মিষ্টি ওয়াইন টিপে কিন্তু পান না করে।</w:t>
      </w:r>
    </w:p>
    <w:p/>
    <w:p>
      <w:r xmlns:w="http://schemas.openxmlformats.org/wordprocessingml/2006/main">
        <w:t xml:space="preserve">1. বিশ্বাসের জীবন যাপন: ফসলের আশীর্বাদ</w:t>
      </w:r>
    </w:p>
    <w:p/>
    <w:p>
      <w:r xmlns:w="http://schemas.openxmlformats.org/wordprocessingml/2006/main">
        <w:t xml:space="preserve">2. প্রাচুর্যের আশীর্বাদ এবং বলিদান</w:t>
      </w:r>
    </w:p>
    <w:p/>
    <w:p>
      <w:r xmlns:w="http://schemas.openxmlformats.org/wordprocessingml/2006/main">
        <w:t xml:space="preserve">1. গালাতীয় 6:7-9 - "প্রতারিত হবেন না: ঈশ্বরকে ঠাট্টা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দ্বিতীয় বিবরণ 8:7-10 - "কারণ প্রভু তোমাদের ঈশ্বর আপনাকে একটি উত্তম দেশে নিয়ে আসছেন, একটি জলের স্রোতের দেশ, ঝর্ণা ও ঝর্ণার দেশ, উপত্যকা ও পাহাড়ে প্রবাহিত হচ্ছে, গম ও যবের দেশ, দ্রাক্ষালতা, ডুমুর গাছ এবং ডালিম, জলপাই গাছ এবং মধুর দেশ, এমন একটি দেশ যেখানে আপনি অভাব ছাড়াই রুটি খাবেন, যেখানে আপনার কোনও অভাব হবে না, এমন একটি দেশ যার পাথর লোহা, এবং যার পাহাড় থেকে আপনি তামা খনন করতে পারেন। "</w:t>
      </w:r>
    </w:p>
    <w:p/>
    <w:p>
      <w:r xmlns:w="http://schemas.openxmlformats.org/wordprocessingml/2006/main">
        <w:t xml:space="preserve">Micah 6:16 কারণ অম্রির বিধিগুলি পালন করা হয়, আহাবের পরিবারের সমস্ত কাজ, এবং তোমরা তাদের পরামর্শে চলে; আমি তোমাদিগকে উজাড় করিতে পারি, এবং সেখানকার অধিবাসীদের শীৎকার করিতে পারি, সেইজন্য তোমরা আমার লোকদের অপমান সহ্য করিবে।</w:t>
      </w:r>
    </w:p>
    <w:p/>
    <w:p>
      <w:r xmlns:w="http://schemas.openxmlformats.org/wordprocessingml/2006/main">
        <w:t xml:space="preserve">অম্রির বিধি এবং আহাবের বাড়ির সমস্ত কাজ পালন করা হচ্ছে, এবং এটি লোকেদের ধ্বংস ও তিরস্কারের দিকে নিয়ে যাচ্ছে।</w:t>
      </w:r>
    </w:p>
    <w:p/>
    <w:p>
      <w:r xmlns:w="http://schemas.openxmlformats.org/wordprocessingml/2006/main">
        <w:t xml:space="preserve">1. অধার্মিকতা প্রত্যাখ্যান ধার্মিকতার দিকে নিয়ে যায়</w:t>
      </w:r>
    </w:p>
    <w:p/>
    <w:p>
      <w:r xmlns:w="http://schemas.openxmlformats.org/wordprocessingml/2006/main">
        <w:t xml:space="preserve">2. বুদ্ধিমত্তার সাথে নির্বাচন করুন, পরিণতি কাটুন</w:t>
      </w:r>
    </w:p>
    <w:p/>
    <w:p>
      <w:r xmlns:w="http://schemas.openxmlformats.org/wordprocessingml/2006/main">
        <w:t xml:space="preserve">1. 1 করিন্থিয়ানস 15:33 - বিভ্রান্ত হবেন না: খারাপ সঙ্গ ভাল চরিত্রকে কলুষিত করে।</w:t>
      </w:r>
    </w:p>
    <w:p/>
    <w:p>
      <w:r xmlns:w="http://schemas.openxmlformats.org/wordprocessingml/2006/main">
        <w:t xml:space="preserve">2. হিতোপদেশ 1:10-19 - আমার পুত্র, যদি পাপীরা তোমাকে প্রলুব্ধ করে, তবে তাদের কাছে হার মানবেন না।</w:t>
      </w:r>
    </w:p>
    <w:p/>
    <w:p>
      <w:r xmlns:w="http://schemas.openxmlformats.org/wordprocessingml/2006/main">
        <w:t xml:space="preserve">মাইকা অধ্যায় 7 ইস্রায়েলে আধ্যাত্মিক এবং নৈতিক দুর্নীতির একটি দৃশ্য চিত্রিত করে, তবে আশা এবং পুনরুদ্ধারের বার্তাও দেয়। অধ্যায়টি বিরাজমান দুষ্টতার উপর ভাববাদীর বিলাপ এবং ঈশ্বরের বিশ্বস্ততার বিষয়ে তার আশ্বাসকে তুলে ধরে।</w:t>
      </w:r>
    </w:p>
    <w:p/>
    <w:p>
      <w:r xmlns:w="http://schemas.openxmlformats.org/wordprocessingml/2006/main">
        <w:t xml:space="preserve">1ম অনুচ্ছেদ: অধ্যায়টি শুরু হয়েছে মিকা ইস্রায়েলের আধ্যাত্মিক ও নৈতিক অবক্ষয়ের জন্য তার গভীর দুঃখ ও বিলাপ প্রকাশ করে। তিনি প্রতারণা, সহিংসতা এবং নিপীড়নে ভরা একটি সমাজকে বর্ণনা করেছেন, যেখানে এমনকি ঘনিষ্ঠ সম্পর্কগুলি বিশ্বাসঘাতকতা এবং অবিশ্বাস দ্বারা চিহ্নিত করা হয় (মিকা 7:1-6)।</w:t>
      </w:r>
    </w:p>
    <w:p/>
    <w:p>
      <w:r xmlns:w="http://schemas.openxmlformats.org/wordprocessingml/2006/main">
        <w:t xml:space="preserve">2য় অনুচ্ছেদ: বিরাজমান অন্ধকার সত্ত্বেও, মিকা ঈশ্বরের প্রতি তার অটল আস্থা ঘোষণা করেছেন। সে তার নিজের পাপ স্বীকার করে কিন্তু ঈশ্বরের ক্ষমা এবং পরিত্রাণের ব্যাপারে তার আশা নিশ্চিত করে। তিনি লোকেদের প্রভুর উপর তাদের আস্থা রাখতে উত্সাহিত করেন, যিনি তাদের পরিস্থিতিতে আলো এবং ন্যায়বিচার আনবেন (মিকা 7:7-10)।</w:t>
      </w:r>
    </w:p>
    <w:p/>
    <w:p>
      <w:r xmlns:w="http://schemas.openxmlformats.org/wordprocessingml/2006/main">
        <w:t xml:space="preserve">3য় অনুচ্ছেদ: অধ্যায়টি ঈশ্বরের বিশ্বস্ততা এবং তাঁর লোকেদের ক্ষমা ও পুনরুদ্ধার করার জন্য তাঁর ইচ্ছুকতা তুলে ধরে। মিকাহ অতীতে ঈশ্বরের শক্তিশালী কাজগুলিকে স্মরণ করিয়ে দেয়, যেমন মিশর থেকে যাত্রা, এবং তাদের ক্রমাগত করুণা ও ক্ষমার আশ্বাস দেয়। তিনি প্রতিশ্রুতি দেন যে ঈশ্বর তাঁর চুক্তির প্রতিশ্রুতি পূরণ করবেন এবং তাঁর লোকেদের পুনরুদ্ধার করবেন (মিকা 7:11-17)।</w:t>
      </w:r>
    </w:p>
    <w:p/>
    <w:p>
      <w:r xmlns:w="http://schemas.openxmlformats.org/wordprocessingml/2006/main">
        <w:t xml:space="preserve">4র্থ অনুচ্ছেদ: অধ্যায়টি ঈশ্বরের কাছে প্রশংসার প্রার্থনা দিয়ে শেষ হয়, তাঁর মহত্ত্ব, করুণা এবং বিশ্বস্ততা স্বীকার করে। Micah তার আস্থা প্রকাশ করে যে ঈশ্বর তার লোকেদের মুক্ত করবেন এবং তাদের প্রাচুর্য এবং নিরাপত্তার জায়গায় নিয়ে যাবেন (Micah 7:18-20)।</w:t>
      </w:r>
    </w:p>
    <w:p/>
    <w:p>
      <w:r xmlns:w="http://schemas.openxmlformats.org/wordprocessingml/2006/main">
        <w:t xml:space="preserve">সংক্ষেপে,</w:t>
      </w:r>
    </w:p>
    <w:p>
      <w:r xmlns:w="http://schemas.openxmlformats.org/wordprocessingml/2006/main">
        <w:t xml:space="preserve">মীকা অধ্যায় 7 ইস্রায়েলে আধ্যাত্মিক এবং নৈতিক দুর্নীতির একটি দৃশ্য চিত্রিত করে কিন্তু আশা এবং পুনরুদ্ধারের বার্তা দেয়।</w:t>
      </w:r>
    </w:p>
    <w:p/>
    <w:p>
      <w:r xmlns:w="http://schemas.openxmlformats.org/wordprocessingml/2006/main">
        <w:t xml:space="preserve">ইস্রায়েলের বিরাজমান দুষ্টতা এবং নৈতিক অবক্ষয়ের জন্য বিলাপ।</w:t>
      </w:r>
    </w:p>
    <w:p>
      <w:r xmlns:w="http://schemas.openxmlformats.org/wordprocessingml/2006/main">
        <w:t xml:space="preserve">ঈশ্বরের ক্ষমা, পরিত্রাণ, এবং ন্যায়বিচারের উপর আস্থার নিশ্চয়তা।</w:t>
      </w:r>
    </w:p>
    <w:p>
      <w:r xmlns:w="http://schemas.openxmlformats.org/wordprocessingml/2006/main">
        <w:t xml:space="preserve">ঈশ্বরের বিশ্বস্ততা, সমবেদনা, এবং পুনরুদ্ধারের প্রতিশ্রুতির উপর জোর দেওয়া।</w:t>
      </w:r>
    </w:p>
    <w:p>
      <w:r xmlns:w="http://schemas.openxmlformats.org/wordprocessingml/2006/main">
        <w:t xml:space="preserve">ঈশ্বরের মহত্ত্ব, করুণা এবং বিশ্বস্ততার জন্য প্রশংসার প্রার্থনা।</w:t>
      </w:r>
    </w:p>
    <w:p/>
    <w:p>
      <w:r xmlns:w="http://schemas.openxmlformats.org/wordprocessingml/2006/main">
        <w:t xml:space="preserve">মীখার এই অধ্যায়টি ইস্রায়েলের আধ্যাত্মিক এবং নৈতিক দুর্নীতির উপর একটি বিলাপ উপস্থাপন করে। মিকা প্রতারণা, সহিংসতা, নিপীড়ন এবং ভাঙা সম্পর্ক দ্বারা চিহ্নিত একটি সমাজের জন্য তার গভীর দুঃখ প্রকাশ করে। যাইহোক, অন্ধকারের মধ্যেও, মিকা ঈশ্বরের প্রতি তার অটল আস্থা বজায় রাখে। সে তার নিজের পাপ স্বীকার করে কিন্তু ঈশ্বরের ক্ষমা এবং পরিত্রাণের ব্যাপারে তার আশা নিশ্চিত করে। Micah লোকেদের প্রভুর উপর তাদের আস্থা রাখতে উত্সাহিত করে, যিনি তাদের পরিস্থিতিতে আলো এবং ন্যায়বিচার আনবেন। অধ্যায়টি ঈশ্বরের বিশ্বস্ততা এবং তাঁর লোকেদের ক্ষমা ও পুনরুদ্ধার করার জন্য তাঁর ইচ্ছাকে তুলে ধরে। মিকা তাদের অতীতে ঈশ্বরের শক্তিশালী কাজগুলির কথা মনে করিয়ে দেয় এবং তাদের ক্রমাগত করুণা ও ক্ষমার আশ্বাস দেয়। তিনি প্রতিশ্রুতি দেন যে ঈশ্বর তাঁর চুক্তির প্রতিশ্রুতি পূরণ করবেন এবং তাঁর লোকেদের পুনরুদ্ধার করবেন। অধ্যায়টি ঈশ্বরের কাছে প্রশংসার প্রার্থনা দিয়ে শেষ হয়, তাঁর মহত্ত্ব, করুণা এবং বিশ্বস্ততা স্বীকার করে। Micah তার আস্থা প্রকাশ করে যে ঈশ্বর তার লোকেদের মুক্তি দেবেন এবং তাদের প্রাচুর্য এবং নিরাপত্তার জায়গায় নিয়ে যাবেন। বিরাজমান অন্ধকার সত্ত্বেও, এই অধ্যায়টি ঈশ্বরের বিশ্বস্ততা এবং পুনরুদ্ধার ও মুক্তির নিশ্চয়তার উপর জোর দিয়ে আশার বার্তা দেয়।</w:t>
      </w:r>
    </w:p>
    <w:p/>
    <w:p>
      <w:r xmlns:w="http://schemas.openxmlformats.org/wordprocessingml/2006/main">
        <w:t xml:space="preserve">Micah 7:1 হায় আমার! কারণ আমি গ্রীষ্মের ফল সংগ্রহ করার মতো, মদ গাছের আঙ্গুরের মতো: খাওয়ার জন্য কোন গুচ্ছ নেই: আমার আত্মা প্রথম পাকা ফল চেয়েছিল।</w:t>
      </w:r>
    </w:p>
    <w:p/>
    <w:p>
      <w:r xmlns:w="http://schemas.openxmlformats.org/wordprocessingml/2006/main">
        <w:t xml:space="preserve">মিকা তার কাঙ্খিত গ্রীষ্মকালীন ফল সংগ্রহ করতে না পারায় তার দুঃখ প্রকাশ করে।</w:t>
      </w:r>
    </w:p>
    <w:p/>
    <w:p>
      <w:r xmlns:w="http://schemas.openxmlformats.org/wordprocessingml/2006/main">
        <w:t xml:space="preserve">1. তৃপ্তি যা তৃপ্তি থেকে আসে</w:t>
      </w:r>
    </w:p>
    <w:p/>
    <w:p>
      <w:r xmlns:w="http://schemas.openxmlformats.org/wordprocessingml/2006/main">
        <w:t xml:space="preserve">2. আমাদের আশীর্বাদ সংগ্রহের আনন্দ</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2.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Micah 7:2 ভাল মানুষ পৃথিবী থেকে নিশ্চিহ্ন হয়ে গেছে, এবং মানুষের মধ্যে ন্যায়পরায়ণ কেউ নেই; তারা সবাই রক্তের অপেক্ষায় আছে; তারা জাল দিয়ে তার ভাইকে শিকার করে।</w:t>
      </w:r>
    </w:p>
    <w:p/>
    <w:p>
      <w:r xmlns:w="http://schemas.openxmlformats.org/wordprocessingml/2006/main">
        <w:t xml:space="preserve">মন্দের স্থলাভিষিক্ত হয়েছে ভালো; কেউই বিশ্বস্ত নয় এবং সবাই একে অপরের ক্ষতির জন্য শিকার করে।</w:t>
      </w:r>
    </w:p>
    <w:p/>
    <w:p>
      <w:r xmlns:w="http://schemas.openxmlformats.org/wordprocessingml/2006/main">
        <w:t xml:space="preserve">1. আমাদের চরিত্রের সাথে আপস করার বিপদ</w:t>
      </w:r>
    </w:p>
    <w:p/>
    <w:p>
      <w:r xmlns:w="http://schemas.openxmlformats.org/wordprocessingml/2006/main">
        <w:t xml:space="preserve">2. পবিত্রতা অনুসরণ করার প্রয়োজন</w:t>
      </w:r>
    </w:p>
    <w:p/>
    <w:p>
      <w:r xmlns:w="http://schemas.openxmlformats.org/wordprocessingml/2006/main">
        <w:t xml:space="preserve">1. হিতোপদেশ 10:9 - "যে সততার সাথে চলে সে নিরাপদে চলে, কিন্তু যে তার পথ বাঁকা করে সে খুঁজে পাওয়া যাবে।"</w:t>
      </w:r>
    </w:p>
    <w:p/>
    <w:p>
      <w:r xmlns:w="http://schemas.openxmlformats.org/wordprocessingml/2006/main">
        <w:t xml:space="preserve">2. গীতসংহিতা 37:27 - মন্দ থেকে দূরে থাকুন এবং ভাল করুন; তাই তুমি চিরকাল বাস করবে।</w:t>
      </w:r>
    </w:p>
    <w:p/>
    <w:p>
      <w:r xmlns:w="http://schemas.openxmlformats.org/wordprocessingml/2006/main">
        <w:t xml:space="preserve">Micah 7:3 যাতে তারা দুহাত দিয়ে মন্দ কাজ করে, রাজপুত্র জিজ্ঞাসা করেন এবং বিচারক পুরস্কার চান; এবং মহান ব্যক্তি, তিনি তার দুষ্টু বাসনা উচ্চারণ করেন: তাই তারা এটি গুটিয়ে নেয়।</w:t>
      </w:r>
    </w:p>
    <w:p/>
    <w:p>
      <w:r xmlns:w="http://schemas.openxmlformats.org/wordprocessingml/2006/main">
        <w:t xml:space="preserve">রাজপুত্র, বিচারক এবং মহাপুরুষ সকলেই পুরষ্কার চাইছেন এবং তাদের দুষ্টু ইচ্ছা প্রকাশ করছেন।</w:t>
      </w:r>
    </w:p>
    <w:p/>
    <w:p>
      <w:r xmlns:w="http://schemas.openxmlformats.org/wordprocessingml/2006/main">
        <w:t xml:space="preserve">1. প্রলোভনের শক্তি এবং এর প্রভাব</w:t>
      </w:r>
    </w:p>
    <w:p/>
    <w:p>
      <w:r xmlns:w="http://schemas.openxmlformats.org/wordprocessingml/2006/main">
        <w:t xml:space="preserve">2. লোভ বিপদ</w:t>
      </w:r>
    </w:p>
    <w:p/>
    <w:p>
      <w:r xmlns:w="http://schemas.openxmlformats.org/wordprocessingml/2006/main">
        <w:t xml:space="preserve">1. জেমস 1:13-15 - যখন সে প্রলোভিত হয় তখন কেউ যেন না বলে, আমি ঈশ্বরের দ্বারা প্রলুব্ধ হয়েছি, কারণ ঈশ্বর মন্দ দ্বারা প্রলুব্ধ হতে পারেন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হিতোপদেশ 28:25 - একজন লোভী ব্যক্তি ঝগড়া জাগিয়ে তোলে, কিন্তু যে প্রভুতে বিশ্বাস করে সে সমৃদ্ধ হবে।</w:t>
      </w:r>
    </w:p>
    <w:p/>
    <w:p>
      <w:r xmlns:w="http://schemas.openxmlformats.org/wordprocessingml/2006/main">
        <w:t xml:space="preserve">Micah 7:4 তাদের মধ্যে সর্বোত্তম হল একটি ঝাড়বাতি; সবচেয়ে ন্যায়পরায়ণটি কাঁটাঝোপের চেয়ে তীক্ষ্ণ; এখন তাদের বিভ্রান্তি হবে।</w:t>
      </w:r>
    </w:p>
    <w:p/>
    <w:p>
      <w:r xmlns:w="http://schemas.openxmlformats.org/wordprocessingml/2006/main">
        <w:t xml:space="preserve">ঈশ্বরের বিচারের দিন শীঘ্রই আসছে এবং তাঁর লোকেদের মধ্যে বিভ্রান্তি ও হতাশার কারণ হবে৷</w:t>
      </w:r>
    </w:p>
    <w:p/>
    <w:p>
      <w:r xmlns:w="http://schemas.openxmlformats.org/wordprocessingml/2006/main">
        <w:t xml:space="preserve">1. ঈশ্বরের আসন্ন বিচারের আশা আলিঙ্গন</w:t>
      </w:r>
    </w:p>
    <w:p/>
    <w:p>
      <w:r xmlns:w="http://schemas.openxmlformats.org/wordprocessingml/2006/main">
        <w:t xml:space="preserve">2. আমরা কারা যখন আমরা ঈশ্বরের সাক্ষাতের জন্য অপেক্ষা করি?</w:t>
      </w:r>
    </w:p>
    <w:p/>
    <w:p>
      <w:r xmlns:w="http://schemas.openxmlformats.org/wordprocessingml/2006/main">
        <w:t xml:space="preserve">1. রোমানস 5:5 - এবং আশা লজ্জিত করে না; কারণ ঈশ্বরের ভালবাসা আমাদের অন্তরে পবিত্র আত্মার দ্বারা ছড়িয়ে পড়ে যা আমাদের দেওয়া হয়েছে৷</w:t>
      </w:r>
    </w:p>
    <w:p/>
    <w:p>
      <w:r xmlns:w="http://schemas.openxmlformats.org/wordprocessingml/2006/main">
        <w:t xml:space="preserve">2. লুক 21:25-28 - এবং সূর্য, চন্দ্র এবং নক্ষত্রে চিহ্ন থাকবে; এবং পৃথিবীর উপর জাতিদের দুর্দশা, বিভ্রান্তির সাথে; সমুদ্র এবং ঢেউ গর্জন করছে; মানুষের হৃদয় ভয়ের জন্য তাদের ব্যর্থ হয়, এবং পৃথিবীতে যা আসছে তা দেখাশোনা করার জন্য: স্বর্গের শক্তিগুলি কেঁপে উঠবে৷</w:t>
      </w:r>
    </w:p>
    <w:p/>
    <w:p>
      <w:r xmlns:w="http://schemas.openxmlformats.org/wordprocessingml/2006/main">
        <w:t xml:space="preserve">Micah 7:5 বন্ধুকে বিশ্বাস কোরো না, পথপ্রদর্শকের উপর আস্থা রাখো না।</w:t>
      </w:r>
    </w:p>
    <w:p/>
    <w:p>
      <w:r xmlns:w="http://schemas.openxmlformats.org/wordprocessingml/2006/main">
        <w:t xml:space="preserve">আল্লাহর উপর ভরসা রাখুন, মানুষের উপর নয়।</w:t>
      </w:r>
    </w:p>
    <w:p/>
    <w:p>
      <w:r xmlns:w="http://schemas.openxmlformats.org/wordprocessingml/2006/main">
        <w:t xml:space="preserve">1: আমাদের বিশ্বাস ঈশ্বরের উপর হওয়া উচিত, নিজের শক্তি বা অন্যের শক্তিতে নয়।</w:t>
      </w:r>
    </w:p>
    <w:p/>
    <w:p>
      <w:r xmlns:w="http://schemas.openxmlformats.org/wordprocessingml/2006/main">
        <w:t xml:space="preserve">2: আমরা কাকে বিশ্বাস করি সে সম্পর্কে আমাদের সতর্ক হওয়া উচিত এবং আমাদের নিকটতম ব্যক্তি সহ কাউকে খুব বেশি আস্থা রাখা উচিত নয়।</w:t>
      </w:r>
    </w:p>
    <w:p/>
    <w:p>
      <w:r xmlns:w="http://schemas.openxmlformats.org/wordprocessingml/2006/main">
        <w:t xml:space="preserve">1: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ইশাইয়া 26:3-4 - তুমি তাকে নিখুঁত শান্তিতে রাখবে, যার মন তোমার উপর স্থির থাকে: কারণ সে তোমার উপর বিশ্বাস করে। তোমরা চিরকাল প্রভুর উপর আস্থা রাখ, কারণ প্রভু সদাপ্রভুই চিরস্থায়ী শক্তি।</w:t>
      </w:r>
    </w:p>
    <w:p/>
    <w:p>
      <w:r xmlns:w="http://schemas.openxmlformats.org/wordprocessingml/2006/main">
        <w:t xml:space="preserve">Micah 7:6 কারণ পুত্র পিতাকে অসম্মান করে, কন্যা তার মায়ের বিরুদ্ধে, পুত্রবধূ তার শাশুড়ির বিরুদ্ধে ওঠে; একজন মানুষের শত্রু তার নিজের ঘরের মানুষ।</w:t>
      </w:r>
    </w:p>
    <w:p/>
    <w:p>
      <w:r xmlns:w="http://schemas.openxmlformats.org/wordprocessingml/2006/main">
        <w:t xml:space="preserve">প্রভু আমাদের অভ্যন্তরীণ দ্বন্দ্ব সম্পর্কে সচেতন এবং আমাদের পরিবারকে অসম্মান করার বিরুদ্ধে আমাদের সতর্ক করেন।</w:t>
      </w:r>
    </w:p>
    <w:p/>
    <w:p>
      <w:r xmlns:w="http://schemas.openxmlformats.org/wordprocessingml/2006/main">
        <w:t xml:space="preserve">1. সম্মানের শক্তি: আমাদের পরিবারকে অসম্মান করার বিরুদ্ধে প্রভুর সতর্কবাণী</w:t>
      </w:r>
    </w:p>
    <w:p/>
    <w:p>
      <w:r xmlns:w="http://schemas.openxmlformats.org/wordprocessingml/2006/main">
        <w:t xml:space="preserve">2. আমাদের বাড়িতে শান্তি এবং একতা খুঁজে পাওয়া: প্রভুর আদেশ অনুসরণ</w:t>
      </w:r>
    </w:p>
    <w:p/>
    <w:p>
      <w:r xmlns:w="http://schemas.openxmlformats.org/wordprocessingml/2006/main">
        <w:t xml:space="preserve">1. Ephesians 6:2-3 -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3:1-2 - আমার ছেলে, আমার শিক্ষা ভুলে যেও না, কিন্তু আমার আদেশগুলি তোমার হৃদয়ে রাখ, কারণ তারা তোমার জীবনকে বহু বছর ধরে দীর্ঘায়িত করবে এবং তোমার সমৃদ্ধি বয়ে আনবে৷</w:t>
      </w:r>
    </w:p>
    <w:p/>
    <w:p>
      <w:r xmlns:w="http://schemas.openxmlformats.org/wordprocessingml/2006/main">
        <w:t xml:space="preserve">Micah 7:7 তাই আমি সদাপ্রভুর দিকে তাকাব; আমি আমার পরিত্রাণের ঈশ্বরের জন্য অপেক্ষা করব: আমার ঈশ্বর আমার কথা শুনবেন।</w:t>
      </w:r>
    </w:p>
    <w:p/>
    <w:p>
      <w:r xmlns:w="http://schemas.openxmlformats.org/wordprocessingml/2006/main">
        <w:t xml:space="preserve">এই অনুচ্ছেদটি ঈশ্বরের বিশ্বস্ততার কথা বলে যারা তাঁর দিকে তাকিয়ে থাকে তাদের পরিত্রাণ প্রদানে।</w:t>
      </w:r>
    </w:p>
    <w:p/>
    <w:p>
      <w:r xmlns:w="http://schemas.openxmlformats.org/wordprocessingml/2006/main">
        <w:t xml:space="preserve">1. "ঈশ্বর আপনার কথা শুনবেন: প্রভুর বিশ্বস্ততা"</w:t>
      </w:r>
    </w:p>
    <w:p/>
    <w:p>
      <w:r xmlns:w="http://schemas.openxmlformats.org/wordprocessingml/2006/main">
        <w:t xml:space="preserve">2. "পরিত্রাণের ঈশ্বরের জন্য অপেক্ষা করা"</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ইশাইয়া 30:18 - তাই প্রভু আপনার প্রতি অনুগ্রহ করার জন্য অপেক্ষা করেন, এবং তাই তিনি আপনার প্রতি করুণা প্রদর্শনের জন্য নিজেকে উন্নীত করেন। কারণ সদাপ্রভু ন্যায়ের ঈশ্বর; যারা তার জন্য অপেক্ষা করে তারা সবাই ধন্য।</w:t>
      </w:r>
    </w:p>
    <w:p/>
    <w:p>
      <w:r xmlns:w="http://schemas.openxmlformats.org/wordprocessingml/2006/main">
        <w:t xml:space="preserve">Micah 7:8 হে আমার শত্রু, আমার বিরুদ্ধে আনন্দ কোরো না, যখন আমি পড়ব, তখন আমি উঠব; যখন আমি অন্ধকারে বসব, তখন প্রভু আমার জন্য আলো হবেন।</w:t>
      </w:r>
    </w:p>
    <w:p/>
    <w:p>
      <w:r xmlns:w="http://schemas.openxmlformats.org/wordprocessingml/2006/main">
        <w:t xml:space="preserve">এই অনুচ্ছেদটি আশা এবং শক্তির কথা বলে যা ঈশ্বর কঠিন সময়ে প্রদান করেন।</w:t>
      </w:r>
    </w:p>
    <w:p/>
    <w:p>
      <w:r xmlns:w="http://schemas.openxmlformats.org/wordprocessingml/2006/main">
        <w:t xml:space="preserve">1: "ঈশ্বরের উপর বিশ্বাস রাখুন - তিনি অন্ধকার সময়ে আমাদের আলো হবেন"</w:t>
      </w:r>
    </w:p>
    <w:p/>
    <w:p>
      <w:r xmlns:w="http://schemas.openxmlformats.org/wordprocessingml/2006/main">
        <w:t xml:space="preserve">2: "প্রতিদ্বন্দ্বী পরিস্থিতিতে ঈশ্বরের সান্ত্বনা"</w:t>
      </w:r>
    </w:p>
    <w:p/>
    <w:p>
      <w:r xmlns:w="http://schemas.openxmlformats.org/wordprocessingml/2006/main">
        <w:t xml:space="preserve">1: ইশাইয়া 9:2 - "যারা অন্ধকারে চলেছিল তারা একটি মহান আলো দেখেছে: যারা মৃত্যুর ছায়ার দেশে বাস করে, তাদের উপরে আলো জ্বলেছে।"</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Micah 7:9 আমি সদাপ্রভুর ক্রোধ বহন করব, কারণ আমি তাঁর বিরুদ্ধে পাপ করেছি, যতক্ষণ না তিনি আমার বিচার করেন এবং আমার পক্ষে বিচার করেন; তিনি আমাকে আলোর কাছে নিয়ে আসবেন এবং আমি তাঁর ধার্মিকতা দেখব।</w:t>
      </w:r>
    </w:p>
    <w:p/>
    <w:p>
      <w:r xmlns:w="http://schemas.openxmlformats.org/wordprocessingml/2006/main">
        <w:t xml:space="preserve">যারা তাঁর বিরুদ্ধে পাপ করে ঈশ্বর তাদের ক্ষমা করবেন এবং তাঁর ধার্মিকতার সাক্ষ্য দেওয়ার জন্য তাদের আলোতে নিয়ে আসবেন।</w:t>
      </w:r>
    </w:p>
    <w:p/>
    <w:p>
      <w:r xmlns:w="http://schemas.openxmlformats.org/wordprocessingml/2006/main">
        <w:t xml:space="preserve">1. ঈশ্বরের ক্ষমা - কিভাবে তিনি সর্বদা আমাদের অপরাধ ক্ষমা করতে ইচ্ছুক যদি আমরা তাঁর দিকে ফিরে যাই।</w:t>
      </w:r>
    </w:p>
    <w:p/>
    <w:p>
      <w:r xmlns:w="http://schemas.openxmlformats.org/wordprocessingml/2006/main">
        <w:t xml:space="preserve">2. প্রভুর ক্রোধ বহন করা - আমাদের পাপের পরিণাম স্বীকার করা এবং প্রভুর কাছ থেকে ক্ষমা চাওয়া।</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রোমানস 5:8-9 - "কিন্তু ঈশ্বর আমাদের প্রতি তাঁর ভালবাসার প্রশংসা করেছেন যে, আমরা যখন পাপী ছিলাম, তখন খ্রীষ্ট আমাদের জন্য মৃত্যুবরণ করেছিলেন৷ তার চেয়েও অনেক বেশি, এখন তাঁর রক্তের দ্বারা ধার্মিক বলে আমরা ক্রোধ থেকে রক্ষা পাব৷ তাকে."</w:t>
      </w:r>
    </w:p>
    <w:p/>
    <w:p>
      <w:r xmlns:w="http://schemas.openxmlformats.org/wordprocessingml/2006/main">
        <w:t xml:space="preserve">Micah 7:10 তখন যে আমার শত্রু সে তা দেখবে এবং লজ্জা তাকে ঢেকে ফেলবে যে আমাকে বলেছিল, তোমার ঈশ্বর সদাপ্রভু কোথায়? আমার চোখ তাকে দেখবে: এখন সে রাস্তার কাদামাটির মতো মাড়িয়ে যাবে।</w:t>
      </w:r>
    </w:p>
    <w:p/>
    <w:p>
      <w:r xmlns:w="http://schemas.openxmlformats.org/wordprocessingml/2006/main">
        <w:t xml:space="preserve">প্রভুর শত্রুরা প্রভুর শক্তি দেখে লজ্জিত হবে এবং রাস্তার মাটির মতো মাড়িয়ে যাবে|</w:t>
      </w:r>
    </w:p>
    <w:p/>
    <w:p>
      <w:r xmlns:w="http://schemas.openxmlformats.org/wordprocessingml/2006/main">
        <w:t xml:space="preserve">1. প্রভুর শক্তি এবং মহিমা: কিভাবে ঈশ্বরের শত্রুদের লজ্জায় ফেলে দেওয়া হবে</w:t>
      </w:r>
    </w:p>
    <w:p/>
    <w:p>
      <w:r xmlns:w="http://schemas.openxmlformats.org/wordprocessingml/2006/main">
        <w:t xml:space="preserve">2. বিশ্বাসের শক্তি: প্রভুকে জানা সর্বদা নিয়ন্ত্রণে থাকে</w:t>
      </w:r>
    </w:p>
    <w:p/>
    <w:p>
      <w:r xmlns:w="http://schemas.openxmlformats.org/wordprocessingml/2006/main">
        <w:t xml:space="preserve">1. গীতসংহিতা 68:1 - "ঈশ্বর উঠুক, তাঁর শত্রুরা ছড়িয়ে পড়ুক: যারা তাঁকে ঘৃণা করে তারাও তাঁর সামনে থেকে পালিয়ে যাক।"</w:t>
      </w:r>
    </w:p>
    <w:p/>
    <w:p>
      <w:r xmlns:w="http://schemas.openxmlformats.org/wordprocessingml/2006/main">
        <w:t xml:space="preserve">2. ইশাইয়া 66:14 - "এবং যখন আপনি এটি দেখবেন, তখন আপনার হৃদয় আনন্দিত হবে, এবং আপনার হাড়গুলি একটি ভেষজ গাছের মতো বেড়ে উঠবে: এবং প্রভুর হাত তাঁর দাসদের প্রতি এবং তাঁর শত্রুদের প্রতি তাঁর ক্রোধ জানা যাবে।"</w:t>
      </w:r>
    </w:p>
    <w:p/>
    <w:p>
      <w:r xmlns:w="http://schemas.openxmlformats.org/wordprocessingml/2006/main">
        <w:t xml:space="preserve">Micah 7:11 যেদিন তোমার প্রাচীর নির্মাণ করা হবে, সেই দিন সেই হুকুম দূর হবে।</w:t>
      </w:r>
    </w:p>
    <w:p/>
    <w:p>
      <w:r xmlns:w="http://schemas.openxmlformats.org/wordprocessingml/2006/main">
        <w:t xml:space="preserve">যেদিন ঈশ্বরের দেয়াল তৈরি করা হয় সেই দিনই সমস্ত আদেশ মুছে ফেলা হয়।</w:t>
      </w:r>
    </w:p>
    <w:p/>
    <w:p>
      <w:r xmlns:w="http://schemas.openxmlformats.org/wordprocessingml/2006/main">
        <w:t xml:space="preserve">1. ঈশ্বরের অনুগ্রহ উপচে পড়ে: ঈশ্বরের প্রাচুর্যে জীবন যাপন করা</w:t>
      </w:r>
    </w:p>
    <w:p/>
    <w:p>
      <w:r xmlns:w="http://schemas.openxmlformats.org/wordprocessingml/2006/main">
        <w:t xml:space="preserve">2. ঈশ্বরের প্রতিশ্রুতির উপর নির্ভর করা: ভয় থেকে নিজেদেরকে মুক্ত করা</w:t>
      </w:r>
    </w:p>
    <w:p/>
    <w:p>
      <w:r xmlns:w="http://schemas.openxmlformats.org/wordprocessingml/2006/main">
        <w:t xml:space="preserve">1. গীতসংহিতা 118:22 - "নির্মাতারা যে পাথরটি প্রত্যাখ্যান করেছিল সেটি কোণে পরিণত হয়েছে।"</w:t>
      </w:r>
    </w:p>
    <w:p/>
    <w:p>
      <w:r xmlns:w="http://schemas.openxmlformats.org/wordprocessingml/2006/main">
        <w:t xml:space="preserve">2. ইশাইয়া 48:17-18 - "প্রভু যা বলেন-- তোমার মুক্তিদাতা, ইস্রায়েলের পবিত্রতম: "আমি সদাপ্রভু তোমার ঈশ্বর, যিনি তোমাকে শিখিয়েছেন যা তোমার জন্য সর্বোত্তম, যিনি তোমাকে পথ দেখান। তোমার যাওয়া উচিত। যদি তুমি আমার আদেশে মনোযোগ দিতে, তবে তোমার শান্তি নদীর মত, তোমার ন্যায়পরায়ণতা সমুদ্রের ঢেউয়ের মত।"</w:t>
      </w:r>
    </w:p>
    <w:p/>
    <w:p>
      <w:r xmlns:w="http://schemas.openxmlformats.org/wordprocessingml/2006/main">
        <w:t xml:space="preserve">Micah 7:12 সেই দিনই তিনি আসিরিয়ার থেকে, দুর্গ থেকে, এমনকি দুর্গ থেকে নদী পর্যন্ত, সমুদ্র থেকে সমুদ্রে এবং পর্বত থেকে পর্বতে আপনার কাছে আসবেন।</w:t>
      </w:r>
    </w:p>
    <w:p/>
    <w:p>
      <w:r xmlns:w="http://schemas.openxmlformats.org/wordprocessingml/2006/main">
        <w:t xml:space="preserve">প্রভুর দিনে, সমস্ত আসিরিয়া, সুরক্ষিত শহর, দুর্গ, নদী, সমুদ্র, পর্বত ইত্যাদি থেকে লোকেরা তাঁর কাছে ছুটে আসবে।</w:t>
      </w:r>
    </w:p>
    <w:p/>
    <w:p>
      <w:r xmlns:w="http://schemas.openxmlformats.org/wordprocessingml/2006/main">
        <w:t xml:space="preserve">1. ঈশ্বরের সুরক্ষার প্রতিশ্রুতি: প্রভুতে আশ্রয় খোঁজা</w:t>
      </w:r>
    </w:p>
    <w:p/>
    <w:p>
      <w:r xmlns:w="http://schemas.openxmlformats.org/wordprocessingml/2006/main">
        <w:t xml:space="preserve">2. ঈশ্বরের ভালবাসার সার্বজনীনতা: সমস্ত মানুষের কাছে পৌঁছানো</w:t>
      </w:r>
    </w:p>
    <w:p/>
    <w:p>
      <w:r xmlns:w="http://schemas.openxmlformats.org/wordprocessingml/2006/main">
        <w:t xml:space="preserve">1. ইশাইয়া 43:1-3 -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পুড়বে না, শিখা তোমাকে গ্রাস করবে না। প্রভু আপনার ঈশ্বর, ইস্রায়েলের পবিত্রতম, আপনার ত্রাণকর্তা।</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Micah 7:13 তা সত্ত্বেও যারা সেখানে বাস করে তাদের জন্য, তাদের কৃতকর্মের ফলে দেশটি জনশূন্য হবে।</w:t>
      </w:r>
    </w:p>
    <w:p/>
    <w:p>
      <w:r xmlns:w="http://schemas.openxmlformats.org/wordprocessingml/2006/main">
        <w:t xml:space="preserve">জনগণের কর্মকাণ্ডে জমি জনশূন্য হয়ে যাবে।</w:t>
      </w:r>
    </w:p>
    <w:p/>
    <w:p>
      <w:r xmlns:w="http://schemas.openxmlformats.org/wordprocessingml/2006/main">
        <w:t xml:space="preserve">1: যারা মন্দ কাজ করে ঈশ্বর তাদের বিচার করবেন।</w:t>
      </w:r>
    </w:p>
    <w:p/>
    <w:p>
      <w:r xmlns:w="http://schemas.openxmlformats.org/wordprocessingml/2006/main">
        <w:t xml:space="preserve">2: আমাদের উচিত ভাল কাজ করার চেষ্টা করা এবং অন্যের ক্ষতি করা এড়ানো।</w:t>
      </w:r>
    </w:p>
    <w:p/>
    <w:p>
      <w:r xmlns:w="http://schemas.openxmlformats.org/wordprocessingml/2006/main">
        <w:t xml:space="preserve">1: রোমানস 2:6-8 - ঈশ্বর প্রত্যেককে তার কাজ অনুসারে প্রতিদান দেবেন।</w:t>
      </w:r>
    </w:p>
    <w:p/>
    <w:p>
      <w:r xmlns:w="http://schemas.openxmlformats.org/wordprocessingml/2006/main">
        <w:t xml:space="preserve">2: ম্যাথু 7:12 - অন্যদের সাথে করুন যেমন আপনি তাদের আপনার সাথে করতে চান।</w:t>
      </w:r>
    </w:p>
    <w:p/>
    <w:p>
      <w:r xmlns:w="http://schemas.openxmlformats.org/wordprocessingml/2006/main">
        <w:t xml:space="preserve">Micah 7:14 তোমার লোকদের তোমার লাঠি দিয়ে খাও, তোমার উত্তরাধিকারের পাল, যারা কারমেলের মাঝখানে কাঠের মধ্যে নিঃসঙ্গভাবে বাস করে; তারা পুরানো দিনের মতো বাশন ও গিলিয়দে চরায়।</w:t>
      </w:r>
    </w:p>
    <w:p/>
    <w:p>
      <w:r xmlns:w="http://schemas.openxmlformats.org/wordprocessingml/2006/main">
        <w:t xml:space="preserve">ঈশ্বর তাঁর লোকেদের তাদের ঐতিহ্যের পালের যত্ন নেওয়ার আদেশ দেন, তাদেরকে বাশান, গিলিয়েড এবং কারমেলে খাওয়ানোর অনুমতি দেন যেমন তারা পুরানো দিনের মতো করেছিল।</w:t>
      </w:r>
    </w:p>
    <w:p/>
    <w:p>
      <w:r xmlns:w="http://schemas.openxmlformats.org/wordprocessingml/2006/main">
        <w:t xml:space="preserve">1. "আমাদের ঐতিহ্যকে ভালবাসা: ঈশ্বরের পালের যত্ন নেওয়ার দায়িত্ব"</w:t>
      </w:r>
    </w:p>
    <w:p/>
    <w:p>
      <w:r xmlns:w="http://schemas.openxmlformats.org/wordprocessingml/2006/main">
        <w:t xml:space="preserve">2. "পালকে খাওয়ানোর আশীর্বাদ: ঈশ্বরের উপহার রক্ষা করা।"</w:t>
      </w:r>
    </w:p>
    <w:p/>
    <w:p>
      <w:r xmlns:w="http://schemas.openxmlformats.org/wordprocessingml/2006/main">
        <w:t xml:space="preserve">1. জন 10:11-15 "আমিই উত্তম মেষপালক। উত্তম মেষপালক মেষের জন্য তার জীবন উৎসর্গ করে।</w:t>
      </w:r>
    </w:p>
    <w:p/>
    <w:p>
      <w:r xmlns:w="http://schemas.openxmlformats.org/wordprocessingml/2006/main">
        <w:t xml:space="preserve">12 যে একজন ভাড়াটে হাত, মেষপালক নয়, যে ভেড়ার মালিক নয়, সে নেকড়েকে আসতে দেখে ভেড়াগুলো ফেলে পালিয়ে যায়, আর নেকড়ে তাদের ছিনিয়ে নিয়ে ছড়িয়ে দেয়।</w:t>
      </w:r>
    </w:p>
    <w:p/>
    <w:p>
      <w:r xmlns:w="http://schemas.openxmlformats.org/wordprocessingml/2006/main">
        <w:t xml:space="preserve">13 সে পলায়ন করে কারণ সে একজন ভাড়াটে হাত এবং ভেড়ার জন্য কিছু করে না।</w:t>
      </w:r>
    </w:p>
    <w:p/>
    <w:p>
      <w:r xmlns:w="http://schemas.openxmlformats.org/wordprocessingml/2006/main">
        <w:t xml:space="preserve">14 আমিই উত্তম মেষপালক। আমি আমার নিজেকে জানি এবং আমার নিজেরা আমাকে জানে,</w:t>
      </w:r>
    </w:p>
    <w:p/>
    <w:p>
      <w:r xmlns:w="http://schemas.openxmlformats.org/wordprocessingml/2006/main">
        <w:t xml:space="preserve">15 যেমন পিতা আমাকে জানেন এবং আমি পিতাকে জানি; এবং আমি ভেড়ার জন্য আমার জীবন উৎসর্গ করি।"</w:t>
      </w:r>
    </w:p>
    <w:p/>
    <w:p>
      <w:r xmlns:w="http://schemas.openxmlformats.org/wordprocessingml/2006/main">
        <w:t xml:space="preserve">2. ইশাইয়া 40:11 "তিনি মেষপালকের মতো তার মেষপালকে দেখাশোনা করবেন; তিনি মেষশাবকদের তার বাহুতে জড়ো করবেন; তিনি তাদের নিজের বুকে নিয়ে যাবেন এবং যারা ছোটদের সাথে আছে তাদের আলতোভাবে নেতৃত্ব দেবেন।"</w:t>
      </w:r>
    </w:p>
    <w:p/>
    <w:p>
      <w:r xmlns:w="http://schemas.openxmlformats.org/wordprocessingml/2006/main">
        <w:t xml:space="preserve">Micah 7:15 তোমার মিশর দেশ থেকে বের হওয়ার দিন অনুসারে আমি তাকে বিস্ময়কর জিনিস দেখাব।</w:t>
      </w:r>
    </w:p>
    <w:p/>
    <w:p>
      <w:r xmlns:w="http://schemas.openxmlformats.org/wordprocessingml/2006/main">
        <w:t xml:space="preserve">ঈশ্বর তাঁর লোকেদের মিশর থেকে তাদের নির্বাসনের দিন অনুসারে আশ্চর্যজনক জিনিস দেখাবেন।</w:t>
      </w:r>
    </w:p>
    <w:p/>
    <w:p>
      <w:r xmlns:w="http://schemas.openxmlformats.org/wordprocessingml/2006/main">
        <w:t xml:space="preserve">1. তাঁর লোকেদের জন্য ঈশ্বরের অপূর্ব বিধান</w:t>
      </w:r>
    </w:p>
    <w:p/>
    <w:p>
      <w:r xmlns:w="http://schemas.openxmlformats.org/wordprocessingml/2006/main">
        <w:t xml:space="preserve">2. ঈশ্বরের বিশ্বস্ততার শক্তি</w:t>
      </w:r>
    </w:p>
    <w:p/>
    <w:p>
      <w:r xmlns:w="http://schemas.openxmlformats.org/wordprocessingml/2006/main">
        <w:t xml:space="preserve">1. Exodus 13:17-18 - যখন ফেরাউন লোকেদের যেতে দিয়েছিল, তখন ঈশ্বর তাদের পলেষ্টীয় দেশের মধ্য দিয়ে রাস্তায় নিয়ে যাননি, যদিও এটি ছোট ছিল। কারণ ঈশ্বর বলেছেন, "যদি তারা যুদ্ধের সম্মুখীন হয়, তবে তারা তাদের মন পরিবর্তন করে মিশরে ফিরে যেতে পারে।"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Micah 7:16 জাতিরা তাদের সমস্ত শক্তি দেখে বিস্মিত হবে; তারা তাদের মুখে হাত রাখবে, তাদের কান বধির হবে।</w:t>
      </w:r>
    </w:p>
    <w:p/>
    <w:p>
      <w:r xmlns:w="http://schemas.openxmlformats.org/wordprocessingml/2006/main">
        <w:t xml:space="preserve">জাতিগুলি তাদের নিজেদের ক্ষমতায় হতবাক হবে এবং নিজেদের তুচ্ছতা বুঝতে পেরে চুপ হয়ে যাবে।</w:t>
      </w:r>
    </w:p>
    <w:p/>
    <w:p>
      <w:r xmlns:w="http://schemas.openxmlformats.org/wordprocessingml/2006/main">
        <w:t xml:space="preserve">1. নম্রতার মাধ্যমে অহংকার অতিক্রম করা</w:t>
      </w:r>
    </w:p>
    <w:p/>
    <w:p>
      <w:r xmlns:w="http://schemas.openxmlformats.org/wordprocessingml/2006/main">
        <w:t xml:space="preserve">2. নীরবতার শক্তি</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গীতসংহিতা 46:10 - "স্থির হও, এবং জান যে আমিই ঈশ্বর।"</w:t>
      </w:r>
    </w:p>
    <w:p/>
    <w:p>
      <w:r xmlns:w="http://schemas.openxmlformats.org/wordprocessingml/2006/main">
        <w:t xml:space="preserve">Micah 7:17 তারা সাপের মতো ধুলো চাটবে, তারা মাটির কীটের মতো তাদের গর্ত থেকে বেরিয়ে যাবে; তারা আমাদের ঈশ্বর সদাপ্রভুকে ভয় করবে এবং তোমার জন্য ভয় পাবে।</w:t>
      </w:r>
    </w:p>
    <w:p/>
    <w:p>
      <w:r xmlns:w="http://schemas.openxmlformats.org/wordprocessingml/2006/main">
        <w:t xml:space="preserve">লোকেরা প্রভুর শক্তি দ্বারা নত হবে এবং তাকে ভয় করবে, তাদের পাপপূর্ণ পথ থেকে দূরে সরে যাবে।</w:t>
      </w:r>
    </w:p>
    <w:p/>
    <w:p>
      <w:r xmlns:w="http://schemas.openxmlformats.org/wordprocessingml/2006/main">
        <w:t xml:space="preserve">1. ঈশ্বর আমাদের বিস্ময় এবং সম্মানের যোগ্য</w:t>
      </w:r>
    </w:p>
    <w:p/>
    <w:p>
      <w:r xmlns:w="http://schemas.openxmlformats.org/wordprocessingml/2006/main">
        <w:t xml:space="preserve">2. ঈশ্বরের ইচ্ছার সাথে সঙ্গতিপূর্ণ ভয়ের শক্তি</w:t>
      </w:r>
    </w:p>
    <w:p/>
    <w:p>
      <w:r xmlns:w="http://schemas.openxmlformats.org/wordprocessingml/2006/main">
        <w:t xml:space="preserve">1. গীতসংহিতা 72:9 যারা মরুভূমিতে বাস করে তারা তাঁর সামনে মাথা নত করবে এবং তাঁর শত্রুরা ধুলো চাটবে।</w:t>
      </w:r>
    </w:p>
    <w:p/>
    <w:p>
      <w:r xmlns:w="http://schemas.openxmlformats.org/wordprocessingml/2006/main">
        <w:t xml:space="preserve">2. Isaiah 25:9 সেই দিন বলা হবে, দেখ, ইনিই আমাদের ঈশ্বর যাঁর জন্য আমরা অপেক্ষা করেছিলাম যেন তিনি আমাদের রক্ষা করেন। ইনি সেই সদাপ্রভু যাঁর জন্য আমরা অপেক্ষা করেছিলাম; আসুন আমরা আনন্দ করি এবং তাঁর পরিত্রাণে আনন্দিত হই।</w:t>
      </w:r>
    </w:p>
    <w:p/>
    <w:p>
      <w:r xmlns:w="http://schemas.openxmlformats.org/wordprocessingml/2006/main">
        <w:t xml:space="preserve">Micah 7:18 তোমার মত ঈশ্বর কে আছে, যে অন্যায় ক্ষমা করে এবং তার উত্তরাধিকারের অবশিষ্টাংশের পাপাচারের মধ্য দিয়ে চলে যায়? তিনি তাঁর ক্রোধ চিরকাল ধরে রাখেন না, কারণ তিনি করুণাতে প্রীত হন।</w:t>
      </w:r>
    </w:p>
    <w:p/>
    <w:p>
      <w:r xmlns:w="http://schemas.openxmlformats.org/wordprocessingml/2006/main">
        <w:t xml:space="preserve">ঈশ্বর অদ্বিতীয়, অন্যায় ক্ষমা করেন এবং যারা তাঁর সাথে থাকে তাদের সীমালঙ্ঘনকে অতিক্রম করেন। তিনি চিরকাল তাঁর ক্রোধকে ধরে রাখেন না, কারণ তিনি করুণা দেখাতে আনন্দ পান।</w:t>
      </w:r>
    </w:p>
    <w:p/>
    <w:p>
      <w:r xmlns:w="http://schemas.openxmlformats.org/wordprocessingml/2006/main">
        <w:t xml:space="preserve">1. ঈশ্বরের করুণার অনন্যতা</w:t>
      </w:r>
    </w:p>
    <w:p/>
    <w:p>
      <w:r xmlns:w="http://schemas.openxmlformats.org/wordprocessingml/2006/main">
        <w:t xml:space="preserve">2. ঈশ্বরের অফুরন্ত ক্ষমা</w:t>
      </w:r>
    </w:p>
    <w:p/>
    <w:p>
      <w:r xmlns:w="http://schemas.openxmlformats.org/wordprocessingml/2006/main">
        <w:t xml:space="preserve">1. গীতসংহিতা 103:11-14 - কারণ যতটা আকাশ পৃথিবীর উপরে, তাদের প্রতি তাঁর অটল ভালবাসাও মহান; পশ্চিম থেকে পূর্ব যতদূর, তিনি আমাদের পাপ দূর করেন। একজন পিতা যেমন তার সন্তানদের প্রতি সমবেদনা দেখান, তেমনি প্রভু তাঁর ভয়কারীদের প্রতি সমবেদনা দেখান। কারণ তিনি আমাদের ফ্রেম জানেন; তিনি মনে রাখবেন যে আমরা ধূলিকণা।</w:t>
      </w:r>
    </w:p>
    <w:p/>
    <w:p>
      <w:r xmlns:w="http://schemas.openxmlformats.org/wordprocessingml/2006/main">
        <w:t xml:space="preserve">2. বিলাপ 3:22-23 - প্রভুর অবিচল ভালবাসা কখনও থামে না; তার করুণা শেষ হয় না; তারা প্রতিদিন সকালে নতুন; তোমার বিশ্বস্ততা মহান।</w:t>
      </w:r>
    </w:p>
    <w:p/>
    <w:p>
      <w:r xmlns:w="http://schemas.openxmlformats.org/wordprocessingml/2006/main">
        <w:t xml:space="preserve">Micah 7:19 তিনি আবার ফিরে আসবেন, তিনি আমাদের প্রতি করুণা করবেন; তিনি আমাদের অন্যায়কে বশীভূত করবেন; এবং তুমি তাদের সমস্ত পাপ সমুদ্রের গভীরে নিক্ষেপ করবে।</w:t>
      </w:r>
    </w:p>
    <w:p/>
    <w:p>
      <w:r xmlns:w="http://schemas.openxmlformats.org/wordprocessingml/2006/main">
        <w:t xml:space="preserve">ঈশ্বর আমাদের ক্ষমা করবেন এবং আমাদের সমস্ত পাপ দূর করবেন।</w:t>
      </w:r>
    </w:p>
    <w:p/>
    <w:p>
      <w:r xmlns:w="http://schemas.openxmlformats.org/wordprocessingml/2006/main">
        <w:t xml:space="preserve">1: আমরা যতই পথভ্রষ্ট হয়েছি না কেন, ঈশ্বর সর্বদা খোলা বাহু দিয়ে আমাদের স্বাগত জানাবেন এবং আমাদের ক্ষমা করবেন।</w:t>
      </w:r>
    </w:p>
    <w:p/>
    <w:p>
      <w:r xmlns:w="http://schemas.openxmlformats.org/wordprocessingml/2006/main">
        <w:t xml:space="preserve">2: আমরা আশা পেতে পারি এবং উত্সাহিত হতে পারি কারণ আমাদের পাপ ঈশ্বরের করুণা ও করুণা দ্বারা ধুয়ে ফেলা হয়।</w:t>
      </w:r>
    </w:p>
    <w:p/>
    <w:p>
      <w:r xmlns:w="http://schemas.openxmlformats.org/wordprocessingml/2006/main">
        <w:t xml:space="preserve">1: লুক 15:20-24 - অপব্যয়ী পুত্রের দৃষ্টান্ত</w:t>
      </w:r>
    </w:p>
    <w:p/>
    <w:p>
      <w:r xmlns:w="http://schemas.openxmlformats.org/wordprocessingml/2006/main">
        <w:t xml:space="preserve">2: Isaiah 1:18 - এখন আসুন, এবং আমরা একসাথে যুক্তি করি, সদাপ্রভু বলেন: যদিও তোমার পাপগুলি লালচে রঙের হয়, তবে সেগুলি তুষারের মতো সাদা হবে।</w:t>
      </w:r>
    </w:p>
    <w:p/>
    <w:p>
      <w:r xmlns:w="http://schemas.openxmlformats.org/wordprocessingml/2006/main">
        <w:t xml:space="preserve">Micah 7:20 তুমি যাকোবের প্রতি সত্য এবং অব্রাহামের প্রতি করুণা প্রদর্শন করবে, যা তুমি প্রাচীনকাল থেকে আমাদের পূর্বপুরুষদের কাছে শপথ করেছ।</w:t>
      </w:r>
    </w:p>
    <w:p/>
    <w:p>
      <w:r xmlns:w="http://schemas.openxmlformats.org/wordprocessingml/2006/main">
        <w:t xml:space="preserve">ঈশ্বর প্রাচীনকাল থেকেই আব্রাহাম এবং জ্যাকবকে করুণা ও সত্য দেখানোর প্রতিশ্রুতি দিয়েছেন।</w:t>
      </w:r>
    </w:p>
    <w:p/>
    <w:p>
      <w:r xmlns:w="http://schemas.openxmlformats.org/wordprocessingml/2006/main">
        <w:t xml:space="preserve">1. ঈশ্বরের বিশ্বস্ততা: ঈশ্বরের চিরস্থায়ী প্রতিশ্রুতি</w:t>
      </w:r>
    </w:p>
    <w:p/>
    <w:p>
      <w:r xmlns:w="http://schemas.openxmlformats.org/wordprocessingml/2006/main">
        <w:t xml:space="preserve">2. ঈশ্বরের করুণা: তাঁর ভালবাসা এবং করুণা অনুভব করা</w:t>
      </w:r>
    </w:p>
    <w:p/>
    <w:p>
      <w:r xmlns:w="http://schemas.openxmlformats.org/wordprocessingml/2006/main">
        <w:t xml:space="preserve">1. Deuteronomy 7:9 - তাই জেনে রাখুন যে প্রভু আপনার ঈশ্বর, তিনিই ঈশ্বর, বিশ্বস্ত ঈশ্বর, যিনি তাদের সাথে চুক্তি ও করুণা রাখেন যারা তাকে ভালোবাসে এবং হাজার প্রজন্ম ধরে তার আদেশ পালন করে।</w:t>
      </w:r>
    </w:p>
    <w:p/>
    <w:p>
      <w:r xmlns:w="http://schemas.openxmlformats.org/wordprocessingml/2006/main">
        <w:t xml:space="preserve">2. ইশাইয়া 55:3 - আপনার কান ঝুলিয়ে আমার কাছে আসুন: শুনুন এবং আপনার আত্মা বাঁচবে; আমি তোমার সঙ্গে চিরস্থায়ী চুক্তি করব, এমন কি দায়ূদের করুণাও।</w:t>
      </w:r>
    </w:p>
    <w:p/>
    <w:p>
      <w:r xmlns:w="http://schemas.openxmlformats.org/wordprocessingml/2006/main">
        <w:t xml:space="preserve">নাহুম অধ্যায় 1 আসিরিয়ার রাজধানী নিনেভেহ শহরের বিরুদ্ধে ঈশ্বরের বিচারের ঘোষণা। অধ্যায়ে ঈশ্বরের শক্তি, ন্যায়বিচার, এবং যারা তাঁর লোকেদের উপর অত্যাচার করে তাদের বিরুদ্ধে ক্রোধের উপর জোর দেয়।</w:t>
      </w:r>
    </w:p>
    <w:p/>
    <w:p>
      <w:r xmlns:w="http://schemas.openxmlformats.org/wordprocessingml/2006/main">
        <w:t xml:space="preserve">1ম অনুচ্ছেদ: অধ্যায়টি ঈর্ষান্বিত এবং প্রতিশোধ গ্রহণকারী ঈশ্বর হিসাবে ঈশ্বরের চরিত্রের ঘোষণা দিয়ে শুরু হয়। এটি তাঁর ধৈর্যকে হাইলাইট করে, তবে দুষ্টদের প্রতি তাঁর ধার্মিক রাগও তুলে ধরে। প্রভুকে একটি ঘূর্ণিঝড় এবং একটি ঝড় হিসাবে চিত্রিত করা হয়েছে, সৃষ্টির উপর ক্ষমতা রয়েছে (নাহুম 1:1-6)।</w:t>
      </w:r>
    </w:p>
    <w:p/>
    <w:p>
      <w:r xmlns:w="http://schemas.openxmlformats.org/wordprocessingml/2006/main">
        <w:t xml:space="preserve">2য় অনুচ্ছেদ: অধ্যায় নিনভেহ এবং আসিরিয়ার উপর ঈশ্বরের বিচার বর্ণনা করে। শহরটি ধ্বংস হয়ে যাবে এবং এর বাসিন্দারা সম্পূর্ণ ধ্বংসের সম্মুখীন হবে। প্রভু তাদের দুষ্টতার অবসান ঘটাবেন এবং তাদের অত্যাচারী শাসনের চিরন্তন সমাপ্তি আনবেন (নাহুম 1:7-15)।</w:t>
      </w:r>
    </w:p>
    <w:p/>
    <w:p>
      <w:r xmlns:w="http://schemas.openxmlformats.org/wordprocessingml/2006/main">
        <w:t xml:space="preserve">সংক্ষেপে,</w:t>
      </w:r>
    </w:p>
    <w:p>
      <w:r xmlns:w="http://schemas.openxmlformats.org/wordprocessingml/2006/main">
        <w:t xml:space="preserve">নাহুম অধ্যায় 1 নিনভেহ শহরের বিরুদ্ধে ঈশ্বরের বিচার ঘোষণা করে এবং যারা তাঁর লোকেদের উপর অত্যাচার করে তাদের বিরুদ্ধে তাঁর শক্তি, ন্যায়বিচার এবং ক্রোধের উপর জোর দেয়।</w:t>
      </w:r>
    </w:p>
    <w:p/>
    <w:p>
      <w:r xmlns:w="http://schemas.openxmlformats.org/wordprocessingml/2006/main">
        <w:t xml:space="preserve">সৃষ্টির উপর ক্ষমতা সহ ঈশ্বরের চরিত্রকে ঈর্ষান্বিত এবং প্রতিশোধ গ্রহণকারী ঈশ্বর হিসাবে ঘোষণা করা।</w:t>
      </w:r>
    </w:p>
    <w:p>
      <w:r xmlns:w="http://schemas.openxmlformats.org/wordprocessingml/2006/main">
        <w:t xml:space="preserve">নিনভেহ এবং অ্যাসিরিয়ার উপর ঈশ্বরের বিচারের বর্ণনা, যার ফলে তাদের ধ্বংস এবং তাদের অত্যাচারী শাসনের সমাপ্তি।</w:t>
      </w:r>
    </w:p>
    <w:p/>
    <w:p>
      <w:r xmlns:w="http://schemas.openxmlformats.org/wordprocessingml/2006/main">
        <w:t xml:space="preserve">নাহুমের এই অধ্যায়ে আসিরিয়ার রাজধানী নিনেভেহ শহরের বিরুদ্ধে ঈশ্বরের বিচার ঘোষণা করা হয়েছে। এটা ঈশ্বরের শক্তি, ন্যায়বিচার, এবং যারা তাঁর লোকেদের উপর অত্যাচার করে তাদের বিরুদ্ধে ক্রোধের উপর জোর দেয়। অধ্যায়টি ঈর্ষান্বিত এবং প্রতিশোধ গ্রহণকারী ঈশ্বর হিসাবে ঈশ্বরের চরিত্রের ঘোষণা দিয়ে শুরু হয়। এটি তাঁর ধৈর্যকে হাইলাইট করে, তবে দুষ্টদের প্রতি তাঁর ধার্মিক রাগও তুলে ধরে। প্রভুকে একটি ঘূর্ণিঝড় এবং একটি ঝড় হিসাবে চিত্রিত করা হয়েছে, যা সৃষ্টির উপর তাঁর শক্তি এবং কর্তৃত্বের প্রতীক। তারপর অধ্যায়টি নিনেভেহ এবং আসিরিয়ার উপর ঈশ্বরের আসন্ন বিচারের বর্ণনা দেয়। শহরটি ধ্বংস হয়ে যাবে এবং এর বাসিন্দারা সম্পূর্ণ ধ্বংসের সম্মুখীন হবে। প্রভু তাদের পাপাচারের অবসান ঘটাবেন এবং তাদের অত্যাচারী শাসনের চিরস্থায়ী শেষ আনবেন। এই অধ্যায়টি ঈশ্বরের সার্বভৌমত্ব এবং ন্যায়বিচারের প্রতি তাঁর অঙ্গীকারের অনুস্মারক হিসাবে কাজ করে, তাঁর লোকেদের আশ্বস্ত করে যে তিনি শেষ পর্যন্ত তাদের অত্যাচারীদের বিরুদ্ধে বিচার আনবেন।</w:t>
      </w:r>
    </w:p>
    <w:p/>
    <w:p>
      <w:r xmlns:w="http://schemas.openxmlformats.org/wordprocessingml/2006/main">
        <w:t xml:space="preserve">নহুম 1:1 নিনেভের বোঝা। নাহুম এলকোশাইটের দর্শনের বই।</w:t>
      </w:r>
    </w:p>
    <w:p/>
    <w:p>
      <w:r xmlns:w="http://schemas.openxmlformats.org/wordprocessingml/2006/main">
        <w:t xml:space="preserve">নাহুমের বইটি নিনভেহ শহরের বিরুদ্ধে বিচারের ভবিষ্যদ্বাণী।</w:t>
      </w:r>
    </w:p>
    <w:p/>
    <w:p>
      <w:r xmlns:w="http://schemas.openxmlformats.org/wordprocessingml/2006/main">
        <w:t xml:space="preserve">1. নিনেভের বিচার: আমাদের সকলের জন্য একটি সতর্কবাণী</w:t>
      </w:r>
    </w:p>
    <w:p/>
    <w:p>
      <w:r xmlns:w="http://schemas.openxmlformats.org/wordprocessingml/2006/main">
        <w:t xml:space="preserve">2. ঈশ্বরের শক্তি: প্রতিশোধের নাহুমের দৃষ্টি</w:t>
      </w:r>
    </w:p>
    <w:p/>
    <w:p>
      <w:r xmlns:w="http://schemas.openxmlformats.org/wordprocessingml/2006/main">
        <w:t xml:space="preserve">1. নহুম 1:1-7</w:t>
      </w:r>
    </w:p>
    <w:p/>
    <w:p>
      <w:r xmlns:w="http://schemas.openxmlformats.org/wordprocessingml/2006/main">
        <w:t xml:space="preserve">2. যিরমিয় 50:23-24</w:t>
      </w:r>
    </w:p>
    <w:p/>
    <w:p>
      <w:r xmlns:w="http://schemas.openxmlformats.org/wordprocessingml/2006/main">
        <w:t xml:space="preserve">Nahum 1:2 ঈশ্বর ঈর্ষান্বিত, সদাপ্রভু প্রতিশোধ নেন; সদাপ্রভু প্রতিশোধ নেন এবং ক্রুদ্ধ হন; সদাপ্রভু তাঁর শত্রুদের প্রতিশোধ নেবেন এবং তিনি তাঁর শত্রুদের জন্য ক্রোধ সংরক্ষণ করবেন।</w:t>
      </w:r>
    </w:p>
    <w:p/>
    <w:p>
      <w:r xmlns:w="http://schemas.openxmlformats.org/wordprocessingml/2006/main">
        <w:t xml:space="preserve">ঈশ্বর একজন ঈর্ষান্বিত এবং প্রতিহিংসাপরায়ণ ঈশ্বর যিনি তার শত্রুদের অন্যায়ের প্রতি অন্ধ দৃষ্টি দেবেন না।</w:t>
      </w:r>
    </w:p>
    <w:p/>
    <w:p>
      <w:r xmlns:w="http://schemas.openxmlformats.org/wordprocessingml/2006/main">
        <w:t xml:space="preserve">1. ঈশ্বরের ক্রোধ: নাহুম 1:2 এর একটি পরীক্ষা</w:t>
      </w:r>
    </w:p>
    <w:p/>
    <w:p>
      <w:r xmlns:w="http://schemas.openxmlformats.org/wordprocessingml/2006/main">
        <w:t xml:space="preserve">2. ঈশ্বরের ঈর্ষান্বিত প্রকৃতি: নাহুম 1:2 এর প্রতিফলন</w:t>
      </w:r>
    </w:p>
    <w:p/>
    <w:p>
      <w:r xmlns:w="http://schemas.openxmlformats.org/wordprocessingml/2006/main">
        <w:t xml:space="preserve">1. ইশাইয়া 59:18 - "তাদের কাজ অনুসারে, তাই তিনি প্রতিশোধ দেবেন, তাঁর প্রতিপক্ষের প্রতি ক্রোধ, তাঁর শত্রুদের প্রতিদান।"</w:t>
      </w:r>
    </w:p>
    <w:p/>
    <w:p>
      <w:r xmlns:w="http://schemas.openxmlformats.org/wordprocessingml/2006/main">
        <w:t xml:space="preserve">2. রোমানস 12:19 - "প্রিয় বন্ধুরা, নিজেদের প্রতিশোধ নিও না, বরং ক্রোধকে স্থান দাও; কারণ লেখা আছে, প্রতিশোধ নেওয়া আমার, আমি শোধ করব, প্রভু বলেছেন।"</w:t>
      </w:r>
    </w:p>
    <w:p/>
    <w:p>
      <w:r xmlns:w="http://schemas.openxmlformats.org/wordprocessingml/2006/main">
        <w:t xml:space="preserve">Nahum 1:3 সদাপ্রভু ক্রোধে ধীর, শক্তিতে মহান, তিনি দুষ্টকে কিছুতেই ছাড়বেন না; ঘূর্ণিবায়ু ও ঝড়ের মধ্যে সদাপ্রভুর পথ আছে, মেঘ তাঁর পায়ের ধুলো।</w:t>
      </w:r>
    </w:p>
    <w:p/>
    <w:p>
      <w:r xmlns:w="http://schemas.openxmlformats.org/wordprocessingml/2006/main">
        <w:t xml:space="preserve">সদাপ্রভু ধৈর্যশীল এবং সর্বশক্তিমান, তিনি দুষ্টদের ক্ষমা করবেন না। তিনি সর্বশক্তিমান এবং সর্বব্যাপী।</w:t>
      </w:r>
    </w:p>
    <w:p/>
    <w:p>
      <w:r xmlns:w="http://schemas.openxmlformats.org/wordprocessingml/2006/main">
        <w:t xml:space="preserve">1. ঈশ্বরের ন্যায়বিচার এবং করুণা - ঈশ্বরের ধৈর্যকে তাঁর ধার্মিকতার সাথে কীভাবে মিলিত করা যায়</w:t>
      </w:r>
    </w:p>
    <w:p/>
    <w:p>
      <w:r xmlns:w="http://schemas.openxmlformats.org/wordprocessingml/2006/main">
        <w:t xml:space="preserve">2. ঈশ্বরের শক্তি - আমাদের সৃষ্টিকর্তার সর্বশক্তিমান বোঝা</w:t>
      </w:r>
    </w:p>
    <w:p/>
    <w:p>
      <w:r xmlns:w="http://schemas.openxmlformats.org/wordprocessingml/2006/main">
        <w:t xml:space="preserve">1. গীতসংহিতা 103:8 - "প্রভু করুণাময় এবং করুণাময়, ক্রোধে ধীর এবং অটল প্রেমে সমৃদ্ধ।"</w:t>
      </w:r>
    </w:p>
    <w:p/>
    <w:p>
      <w:r xmlns:w="http://schemas.openxmlformats.org/wordprocessingml/2006/main">
        <w:t xml:space="preserve">2. জব 37:5-6 - "ঈশ্বরের কণ্ঠ বিস্ময়কর উপায়ে গর্জন করে; তিনি আমাদের বোধগম্যতার বাইরে মহৎ কাজ করেন। তিনি তুষারকে বলেন, 'পৃথিবীতে পড়,' এবং বৃষ্টির ঝরনাকে, 'প্রবল বর্ষণ হও। '"</w:t>
      </w:r>
    </w:p>
    <w:p/>
    <w:p>
      <w:r xmlns:w="http://schemas.openxmlformats.org/wordprocessingml/2006/main">
        <w:t xml:space="preserve">Nahum 1:4 তিনি সমুদ্রকে ধমক দিয়ে তা শুকিয়ে দেন এবং সমস্ত নদী শুকিয়ে দেন: বাশন, কারমেল এবং লেবাননের ফুল শুকিয়ে যায়।</w:t>
      </w:r>
    </w:p>
    <w:p/>
    <w:p>
      <w:r xmlns:w="http://schemas.openxmlformats.org/wordprocessingml/2006/main">
        <w:t xml:space="preserve">ঈশ্বর প্রকৃতির উপাদান নিয়ন্ত্রণ করে তার ক্ষমতা দেখান।</w:t>
      </w:r>
    </w:p>
    <w:p/>
    <w:p>
      <w:r xmlns:w="http://schemas.openxmlformats.org/wordprocessingml/2006/main">
        <w:t xml:space="preserve">1: ঈশ্বর অসম্ভবকে সম্ভব করার ক্ষমতা রাখেন।</w:t>
      </w:r>
    </w:p>
    <w:p/>
    <w:p>
      <w:r xmlns:w="http://schemas.openxmlformats.org/wordprocessingml/2006/main">
        <w:t xml:space="preserve">2: আমাদের জীবনে অলৌকিক ঘটনা ঘটানোর ক্ষমতা ঈশ্বরের আছে।</w:t>
      </w:r>
    </w:p>
    <w:p/>
    <w:p>
      <w:r xmlns:w="http://schemas.openxmlformats.org/wordprocessingml/2006/main">
        <w:t xml:space="preserve">1: Isaiah 43:16-17 - এইভাবে প্রভু বলেন, যিনি সমুদ্রের মধ্যে একটি পথ তৈরি করেন, যিনি শক্তিশালী জলের মধ্যে একটি পথ তৈরি করেন, যিনি রথ ও ঘোড়া, সৈন্য ও যোদ্ধা বের করেন; তারা শুয়ে আছে, তারা উঠতে পারে না, তারা নিভে গেছে, বাতির মতো নিভে গেছে।</w:t>
      </w:r>
    </w:p>
    <w:p/>
    <w:p>
      <w:r xmlns:w="http://schemas.openxmlformats.org/wordprocessingml/2006/main">
        <w:t xml:space="preserve">2: গীতসংহিতা 65:7 - তুমি এখনও সমুদ্রের গর্জন, তাদের ঢেউয়ের গর্জন, লোকেদের গর্জন।</w:t>
      </w:r>
    </w:p>
    <w:p/>
    <w:p>
      <w:r xmlns:w="http://schemas.openxmlformats.org/wordprocessingml/2006/main">
        <w:t xml:space="preserve">নহুম 1:5 তাঁর কাছে পর্বতগুলি কেঁপে ওঠে, পাহাড়গুলি গলে যায়, এবং পৃথিবী তাঁর উপস্থিতিতে পুড়ে যায়, হ্যাঁ, জগত ও তার মধ্যে বসবাসকারী সমস্ত কিছু।</w:t>
      </w:r>
    </w:p>
    <w:p/>
    <w:p>
      <w:r xmlns:w="http://schemas.openxmlformats.org/wordprocessingml/2006/main">
        <w:t xml:space="preserve">ঈশ্বরের উপস্থিতি পর্বতগুলিকে কম্পিত করে এবং পাহাড়গুলি গলে যায় এবং পৃথিবী জ্বলে ওঠে।</w:t>
      </w:r>
    </w:p>
    <w:p/>
    <w:p>
      <w:r xmlns:w="http://schemas.openxmlformats.org/wordprocessingml/2006/main">
        <w:t xml:space="preserve">1. ঈশ্বরের অদম্য শক্তি</w:t>
      </w:r>
    </w:p>
    <w:p/>
    <w:p>
      <w:r xmlns:w="http://schemas.openxmlformats.org/wordprocessingml/2006/main">
        <w:t xml:space="preserve">2. সৃষ্টি ও ধ্বংসের প্রভু</w:t>
      </w:r>
    </w:p>
    <w:p/>
    <w:p>
      <w:r xmlns:w="http://schemas.openxmlformats.org/wordprocessingml/2006/main">
        <w:t xml:space="preserve">1. গীতসংহিতা 97:5 - কারণ প্রভু একজন মহান ঈশ্বর, এবং সমস্ত দেবতার উপরে মহান রাজা৷</w:t>
      </w:r>
    </w:p>
    <w:p/>
    <w:p>
      <w:r xmlns:w="http://schemas.openxmlformats.org/wordprocessingml/2006/main">
        <w:t xml:space="preserve">2. ইশাইয়া 66:15 - কারণ, দেখ, প্রভু আগুন নিয়ে আসবেন, এবং ঘূর্ণিঝড়ের মতো তাঁর রথ নিয়ে আসবেন, তাঁর ক্রোধকে ক্রোধের সাথে এবং তাঁর তিরস্কারকে আগুনের শিখা দিয়ে।</w:t>
      </w:r>
    </w:p>
    <w:p/>
    <w:p>
      <w:r xmlns:w="http://schemas.openxmlformats.org/wordprocessingml/2006/main">
        <w:t xml:space="preserve">নহুম 1:6 কে তার ক্রোধের সামনে দাঁড়াতে পারে? আর কে তার ক্রোধের প্রচণ্ডতা সহ্য করতে পারে? তার ক্রোধ আগুনের মত ঢেলে দেওয়া হয়, এবং পাথরগুলো তার দ্বারা নিক্ষিপ্ত হয়।</w:t>
      </w:r>
    </w:p>
    <w:p/>
    <w:p>
      <w:r xmlns:w="http://schemas.openxmlformats.org/wordprocessingml/2006/main">
        <w:t xml:space="preserve">ঈশ্বরের ক্রোধ প্রচণ্ড, এবং তাঁর ক্রোধ আগুনের মতো, যার ফলে পাথরগুলি নিক্ষিপ্ত হয়৷</w:t>
      </w:r>
    </w:p>
    <w:p/>
    <w:p>
      <w:r xmlns:w="http://schemas.openxmlformats.org/wordprocessingml/2006/main">
        <w:t xml:space="preserve">1. ঈশ্বরের ভয়: তাঁর ক্রোধের শক্তিকে সম্মান করা</w:t>
      </w:r>
    </w:p>
    <w:p/>
    <w:p>
      <w:r xmlns:w="http://schemas.openxmlformats.org/wordprocessingml/2006/main">
        <w:t xml:space="preserve">2. ঈশ্বরের সার্বভৌমত্ব: তাঁর নিখুঁত বিচারে আনন্দ করা</w:t>
      </w:r>
    </w:p>
    <w:p/>
    <w:p>
      <w:r xmlns:w="http://schemas.openxmlformats.org/wordprocessingml/2006/main">
        <w:t xml:space="preserve">1. গীতসংহিতা 103:8-10 - প্রভু করুণাময় এবং করুণাময়, ক্রোধে ধীর এবং অটল প্রেমে সমৃদ্ধ। তিনি সর্বদা ধমক দেবেন না, চিরকাল তার রাগ রাখবেন না। তিনি আমাদের পাপ অনুসারে আমাদের সাথে আচরণ করেন না, আমাদের পাপ অনুসারে আমাদের প্রতিশোধ দেন না।</w:t>
      </w:r>
    </w:p>
    <w:p/>
    <w:p>
      <w:r xmlns:w="http://schemas.openxmlformats.org/wordprocessingml/2006/main">
        <w:t xml:space="preserve">2. ইশাইয়া 30:30 - এবং প্রভু তাঁর মহিমান্বিত কণ্ঠস্বর শোনাবেন এবং তাঁর বাহুর অবতরণ ঘা দেখাবেন, প্রচণ্ড ক্রোধ এবং গ্রাসকারী আগুনের শিখা, মেঘ বিস্ফোরণ এবং ঝড় এবং শিলাবৃষ্টি সহ।</w:t>
      </w:r>
    </w:p>
    <w:p/>
    <w:p>
      <w:r xmlns:w="http://schemas.openxmlformats.org/wordprocessingml/2006/main">
        <w:t xml:space="preserve">Nahum 1:7 সদাপ্রভু মঙ্গলময়, দুর্দশার দিনে তিনি শক্তিশালী; এবং যারা তাঁর উপর নির্ভর করে তাদের তিনি জানেন।</w:t>
      </w:r>
    </w:p>
    <w:p/>
    <w:p>
      <w:r xmlns:w="http://schemas.openxmlformats.org/wordprocessingml/2006/main">
        <w:t xml:space="preserve">যারা তাঁর উপর ভরসা করে তাদের জন্য প্রভু আশ্রয় এবং রক্ষাকর্তা।</w:t>
      </w:r>
    </w:p>
    <w:p/>
    <w:p>
      <w:r xmlns:w="http://schemas.openxmlformats.org/wordprocessingml/2006/main">
        <w:t xml:space="preserve">1. কঠিন সময়ে ঈশ্বরের সুরক্ষা</w:t>
      </w:r>
    </w:p>
    <w:p/>
    <w:p>
      <w:r xmlns:w="http://schemas.openxmlformats.org/wordprocessingml/2006/main">
        <w:t xml:space="preserve">2. ঈশ্বরে বিশ্বাসের মাধ্যমে শক্তি খোঁজা</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Nahum 1:8 কিন্তু প্রবল বন্যার দ্বারা সে তার স্থানের সম্পূর্ণ অবসান ঘটাবে এবং অন্ধকার তার শত্রুদের তাড়া করবে।</w:t>
      </w:r>
    </w:p>
    <w:p/>
    <w:p>
      <w:r xmlns:w="http://schemas.openxmlformats.org/wordprocessingml/2006/main">
        <w:t xml:space="preserve">যারা তাঁর বিরোধিতা করে ঈশ্বর তাদের সম্পূর্ণভাবে শেষ করে দেবেন এবং অন্ধকার তাদের অনুসরণ করবে।</w:t>
      </w:r>
    </w:p>
    <w:p/>
    <w:p>
      <w:r xmlns:w="http://schemas.openxmlformats.org/wordprocessingml/2006/main">
        <w:t xml:space="preserve">1. পাপের অন্ধকার কাটিয়ে ওঠা</w:t>
      </w:r>
    </w:p>
    <w:p/>
    <w:p>
      <w:r xmlns:w="http://schemas.openxmlformats.org/wordprocessingml/2006/main">
        <w:t xml:space="preserve">2. ঈশ্বরের ইচ্ছাকে প্রতিরোধ করার পরিণতি</w:t>
      </w:r>
    </w:p>
    <w:p/>
    <w:p>
      <w:r xmlns:w="http://schemas.openxmlformats.org/wordprocessingml/2006/main">
        <w:t xml:space="preserve">1. Isaiah 60:2 - কারণ দেখ, অন্ধকার পৃথিবীকে ঢেকে ফেলবে, এবং ঘন অন্ধকার লোকেদেরকে ঢেকে দেবে; কিন্তু সদাপ্রভু তোমার উপরে উঠবেন, আর তাঁর মহিমা তোমার উপরে দেখা যাবে।</w:t>
      </w:r>
    </w:p>
    <w:p/>
    <w:p>
      <w:r xmlns:w="http://schemas.openxmlformats.org/wordprocessingml/2006/main">
        <w:t xml:space="preserve">2. প্রকাশিত বাক্য 6:12-17 - যখন তিনি ষষ্ঠ সীলমোহরটি খুললেন, আমি তাকালাম, এবং দেখ, একটি প্রচণ্ড ভূমিকম্প হল, এবং সূর্য চটের মতো কালো হয়ে গেল, পূর্ণিমা রক্তের মতো হয়ে গেল, এবং আকাশের তারাগুলি খসে পড়ল ডুমুর গাছ যেমন ঝড়ের কবলে পড়ে শীতের ফল ঝরিয়ে দেয় তেমনি পৃথিবীতে। অতঃপর আকাশটি গুটানো স্ক্রলের মত অদৃশ্য হয়ে গেল, এবং প্রতিটি পর্বত ও দ্বীপ তার স্থান থেকে সরে গেল।</w:t>
      </w:r>
    </w:p>
    <w:p/>
    <w:p>
      <w:r xmlns:w="http://schemas.openxmlformats.org/wordprocessingml/2006/main">
        <w:t xml:space="preserve">নহুম 1:9 তোমরা প্রভুর বিরুদ্ধে কি ভাবছ? তিনি সম্পূর্ণভাবে শেষ করবেন: দুঃখ দ্বিতীয়বার উঠবে না।</w:t>
      </w:r>
    </w:p>
    <w:p/>
    <w:p>
      <w:r xmlns:w="http://schemas.openxmlformats.org/wordprocessingml/2006/main">
        <w:t xml:space="preserve">ঈশ্বর সমস্ত দুঃখ-কষ্টের অবসান ঘটাবেন।</w:t>
      </w:r>
    </w:p>
    <w:p/>
    <w:p>
      <w:r xmlns:w="http://schemas.openxmlformats.org/wordprocessingml/2006/main">
        <w:t xml:space="preserve">1: ঈশ্বর আমাদের জীবনের নিয়ন্ত্রণ করেন এবং সমস্ত দুঃখকষ্টের অবসান ঘটান।</w:t>
      </w:r>
    </w:p>
    <w:p/>
    <w:p>
      <w:r xmlns:w="http://schemas.openxmlformats.org/wordprocessingml/2006/main">
        <w:t xml:space="preserve">2: আমরা বিশ্বাস করতে পারি যে ঈশ্বর আমাদের সমস্ত দুঃখ-কষ্ট থেকে মুক্তি আনবেন।</w:t>
      </w:r>
    </w:p>
    <w:p/>
    <w:p>
      <w:r xmlns:w="http://schemas.openxmlformats.org/wordprocessingml/2006/main">
        <w:t xml:space="preserve">1:রোমানস 8:28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Isaiah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Nahum 1:10 কারণ যখন তারা কাঁটার মতো একত্রিত হবে, এবং যখন তারা মাতাল হয়ে মাতাল হবে, তখন তারা সম্পূর্ণ শুকনো খড়ের মতো গ্রাস করবে।</w:t>
      </w:r>
    </w:p>
    <w:p/>
    <w:p>
      <w:r xmlns:w="http://schemas.openxmlformats.org/wordprocessingml/2006/main">
        <w:t xml:space="preserve">ঈশ্বরের ক্রোধ দুষ্টদের গ্রাস করবে কারণ তারা তাঁর বিরুদ্ধে অসহায়।</w:t>
      </w:r>
    </w:p>
    <w:p/>
    <w:p>
      <w:r xmlns:w="http://schemas.openxmlformats.org/wordprocessingml/2006/main">
        <w:t xml:space="preserve">1. ঈশ্বরের ক্রোধ: অধার্মিকতার অনিবার্য সমাপ্তি</w:t>
      </w:r>
    </w:p>
    <w:p/>
    <w:p>
      <w:r xmlns:w="http://schemas.openxmlformats.org/wordprocessingml/2006/main">
        <w:t xml:space="preserve">2. ঈশ্বরের শক্তি: কেন আমাদের তাঁর প্রতি বিশ্বাস রাখতে হবে</w:t>
      </w:r>
    </w:p>
    <w:p/>
    <w:p>
      <w:r xmlns:w="http://schemas.openxmlformats.org/wordprocessingml/2006/main">
        <w:t xml:space="preserve">1. গীতসংহিতা 97:2-3 - মেঘ এবং অন্ধকার তার চারপাশে রয়েছে: ধার্মিকতা এবং বিচার তার সিংহাসনের বাসস্থান। আগুন তার সামনে গিয়ে চারিদিকে তার শত্রুদের পুড়িয়ে ফেলবে।</w:t>
      </w:r>
    </w:p>
    <w:p/>
    <w:p>
      <w:r xmlns:w="http://schemas.openxmlformats.org/wordprocessingml/2006/main">
        <w:t xml:space="preserve">2. ইশাইয়া 11:4 - কিন্তু তিনি ধার্মিকতার সাথে দরিদ্রদের বিচার করবেন এবং পৃথিবীর নম্রদের জন্য ন্যায়ের সাথে তিরস্কার করবেন: এবং তিনি তার মুখের লাঠি দিয়ে পৃথিবীকে আঘাত করবেন এবং তার ঠোঁটের নিঃশ্বাসে তিনি হত্যা করবেন দুষ্ট.</w:t>
      </w:r>
    </w:p>
    <w:p/>
    <w:p>
      <w:r xmlns:w="http://schemas.openxmlformats.org/wordprocessingml/2006/main">
        <w:t xml:space="preserve">Nahum 1:11 তোমার মধ্য থেকে একজন বের হয়েছে, যে সদাপ্রভুর বিরুদ্ধে মন্দ কল্পনা করে, একজন দুষ্ট পরামর্শদাতা।</w:t>
      </w:r>
    </w:p>
    <w:p/>
    <w:p>
      <w:r xmlns:w="http://schemas.openxmlformats.org/wordprocessingml/2006/main">
        <w:t xml:space="preserve">অনুচ্ছেদটি এমন একজনের কথা বলে যে নিনভেহ শহর থেকে বেরিয়ে আসছে যিনি প্রভুর বিরুদ্ধে মন্দ কল্পনা করেন।</w:t>
      </w:r>
    </w:p>
    <w:p/>
    <w:p>
      <w:r xmlns:w="http://schemas.openxmlformats.org/wordprocessingml/2006/main">
        <w:t xml:space="preserve">1: যারা প্রভু এবং তাঁর কাজের বিরুদ্ধে চক্রান্ত করে তাদের থেকে আমাদের সতর্ক থাকতে হবে।</w:t>
      </w:r>
    </w:p>
    <w:p/>
    <w:p>
      <w:r xmlns:w="http://schemas.openxmlformats.org/wordprocessingml/2006/main">
        <w:t xml:space="preserve">2: আমাদের অবশ্যই আমাদের বিশ্বাসে দৃঢ় থাকতে হবে এবং যারা প্রভুর বিরুদ্ধে মন্দ কল্পনা করে তাদের দ্বারা প্রভাবিত হবেন না।</w:t>
      </w:r>
    </w:p>
    <w:p/>
    <w:p>
      <w:r xmlns:w="http://schemas.openxmlformats.org/wordprocessingml/2006/main">
        <w:t xml:space="preserve">1: হিতোপদেশ 16:25 এমন একটি পথ আছে যা একজন মানুষের কাছে সঠিক বলে মনে হয়, কিন্তু তার শেষটি মৃত্যুর পথ।</w:t>
      </w:r>
    </w:p>
    <w:p/>
    <w:p>
      <w:r xmlns:w="http://schemas.openxmlformats.org/wordprocessingml/2006/main">
        <w:t xml:space="preserve">2: হিতোপদেশ 24:1-2 তুমি দুষ্ট লোকদের প্রতি ঈর্ষান্বিত হও না, তাদের সাথে থাকতে চাও না। কারণ তাদের হৃদয় ধ্বংসের বিষয়ে অধ্যয়ন করে এবং তাদের ঠোঁট দুষ্টতার কথা বলে।</w:t>
      </w:r>
    </w:p>
    <w:p/>
    <w:p>
      <w:r xmlns:w="http://schemas.openxmlformats.org/wordprocessingml/2006/main">
        <w:t xml:space="preserve">Nahum 1:12 সদাপ্রভু এই কথা কহেন; যদিও তারা চুপচাপ থাকে, এবং একইভাবে অনেক, তবুও যখন সে অতিক্রম করবে তখন তারা এভাবেই কেটে যাবে৷ যদিও আমি তোমাকে কষ্ট দিয়েছি, আমি তোমাকে আর কষ্ট দেব না।</w:t>
      </w:r>
    </w:p>
    <w:p/>
    <w:p>
      <w:r xmlns:w="http://schemas.openxmlformats.org/wordprocessingml/2006/main">
        <w:t xml:space="preserve">ঈশ্বর প্রতিশ্রুতি দিয়েছেন যে তিনি যখন তার মধ্য দিয়ে যাবেন তখন যারা শান্ত এবং অনেক তাদের কষ্ট দেবেন না।</w:t>
      </w:r>
    </w:p>
    <w:p/>
    <w:p>
      <w:r xmlns:w="http://schemas.openxmlformats.org/wordprocessingml/2006/main">
        <w:t xml:space="preserve">1. দুঃখের সময়ে সান্ত্বনার ঈশ্বরের প্রতিশ্রুতি</w:t>
      </w:r>
    </w:p>
    <w:p/>
    <w:p>
      <w:r xmlns:w="http://schemas.openxmlformats.org/wordprocessingml/2006/main">
        <w:t xml:space="preserve">2. নম্রদের জন্য প্রভুর সুরক্ষা</w:t>
      </w:r>
    </w:p>
    <w:p/>
    <w:p>
      <w:r xmlns:w="http://schemas.openxmlformats.org/wordprocessingml/2006/main">
        <w:t xml:space="preserve">1. গীতসংহিতা 34:18-19 - প্রভু ভগ্নহৃদয়ের কাছে এবং আত্মায় বিধ্বস্তদের রক্ষা করেন। ধার্মিকদের অনেক কষ্ট হয়, কিন্তু মাবুদ তাকে সব থেকে উদ্ধার করেন।</w:t>
      </w:r>
    </w:p>
    <w:p/>
    <w:p>
      <w:r xmlns:w="http://schemas.openxmlformats.org/wordprocessingml/2006/main">
        <w:t xml:space="preserve">2. ইশাইয়া 57:15 - কারণ যিনি উচ্চ ও উন্নীত, যিনি অনন্তকাল বাস করেন, যাঁর নাম পবিত্র: আমি উচ্চ ও পবিত্র স্থানে বাস করি, এবং যিনি অনুতপ্ত ও নম্র আত্মার সঙ্গে বাস করি, নিচুদের আত্মাকে পুনরুজ্জীবিত করতে এবং অনুতপ্ত হৃদয়কে পুনরুজ্জীবিত করতে।</w:t>
      </w:r>
    </w:p>
    <w:p/>
    <w:p>
      <w:r xmlns:w="http://schemas.openxmlformats.org/wordprocessingml/2006/main">
        <w:t xml:space="preserve">Nahum 1:13 এখন আমি তোমার উপর থেকে তার জোয়াল ভেঙ্গে দেব এবং তোমার বন্ধনগুলোকে ছিঁড়ে ফেলব।</w:t>
      </w:r>
    </w:p>
    <w:p/>
    <w:p>
      <w:r xmlns:w="http://schemas.openxmlformats.org/wordprocessingml/2006/main">
        <w:t xml:space="preserve">এই অনুচ্ছেদ নিপীড়ন এবং বন্দীদশা থেকে মুক্তির কথা বলে।</w:t>
      </w:r>
    </w:p>
    <w:p/>
    <w:p>
      <w:r xmlns:w="http://schemas.openxmlformats.org/wordprocessingml/2006/main">
        <w:t xml:space="preserve">1. নিপীড়নের প্রতিটি জোয়াল ভাঙ্গার জন্য ঈশ্বরের শক্তি</w:t>
      </w:r>
    </w:p>
    <w:p/>
    <w:p>
      <w:r xmlns:w="http://schemas.openxmlformats.org/wordprocessingml/2006/main">
        <w:t xml:space="preserve">2. দাসত্ব থেকে আমাদের মুক্ত করার জন্য ঈশ্বরের প্রতিশ্রুতি</w:t>
      </w:r>
    </w:p>
    <w:p/>
    <w:p>
      <w:r xmlns:w="http://schemas.openxmlformats.org/wordprocessingml/2006/main">
        <w:t xml:space="preserve">1. গালাতীয় 5:1 - "স্বাধীনতার জন্য খ্রীষ্ট আমাদের মুক্ত করেছেন; অতএব দৃঢ় থাকুন, এবং আবার দাসত্বের জোয়ালের কাছে আত্মসমর্পণ করবেন না।"</w:t>
      </w:r>
    </w:p>
    <w:p/>
    <w:p>
      <w:r xmlns:w="http://schemas.openxmlformats.org/wordprocessingml/2006/main">
        <w:t xml:space="preserve">2. গীতসংহিতা 146:7 - "প্রভু বন্দীদের মুক্ত করেন; প্রভু অন্ধদের চোখ খুলে দেন।"</w:t>
      </w:r>
    </w:p>
    <w:p/>
    <w:p>
      <w:r xmlns:w="http://schemas.openxmlformats.org/wordprocessingml/2006/main">
        <w:t xml:space="preserve">Nahum 1:14 আর সদাপ্রভু তোমার সম্বন্ধে এই আদেশ দিয়েছেন যে, তোমার নাম আর বপন করা হবে না; তোমার দেবতাদের ঘর থেকে আমি খোদাই করা মূর্তি ও গলিত মূর্তি কেটে ফেলব; আমি তোমার কবর তৈরি করব; কারণ তুমি খারাপ।</w:t>
      </w:r>
    </w:p>
    <w:p/>
    <w:p>
      <w:r xmlns:w="http://schemas.openxmlformats.org/wordprocessingml/2006/main">
        <w:t xml:space="preserve">ঈশ্বর আদেশ করেছেন যে দুষ্টদের নাম আর স্মরণ করা হবে না এবং তাদের মূর্তিগুলি ধ্বংস করে কবর দেবেন।</w:t>
      </w:r>
    </w:p>
    <w:p/>
    <w:p>
      <w:r xmlns:w="http://schemas.openxmlformats.org/wordprocessingml/2006/main">
        <w:t xml:space="preserve">1. ঈশ্বরের ক্ষমতা এবং বিচার: নাহুম 1:14</w:t>
      </w:r>
    </w:p>
    <w:p/>
    <w:p>
      <w:r xmlns:w="http://schemas.openxmlformats.org/wordprocessingml/2006/main">
        <w:t xml:space="preserve">2. দুষ্টতার পরিণতি: নাহুম 1:14</w:t>
      </w:r>
    </w:p>
    <w:p/>
    <w:p>
      <w:r xmlns:w="http://schemas.openxmlformats.org/wordprocessingml/2006/main">
        <w:t xml:space="preserve">1. Jeremiah 16:4 এবং তারা মর্মান্তিক মৃত্যুতে মারা যাবে; তারা বিলাপ করবে না; তাদের কবর দেওয়া হবে না; কিন্তু তারা পৃথিবীর মুখের উপর গোবরের মত হবে।</w:t>
      </w:r>
    </w:p>
    <w:p/>
    <w:p>
      <w:r xmlns:w="http://schemas.openxmlformats.org/wordprocessingml/2006/main">
        <w:t xml:space="preserve">2. ইশাইয়া 5:14-15 অতএব নরক নিজেকে বড় করেছে এবং পরিমাপ ছাড়াই তার মুখ খুলেছে: এবং তাদের গৌরব, তাদের ভিড়, তাদের আড়ম্বর, এবং যে আনন্দ করে, সে তাতে নামবে। আর নীচ লোককে নামানো হবে, আর পরাক্রমশালী লোককে নত করা হবে, আর উঁচু মানুষের চোখ নত হবে।</w:t>
      </w:r>
    </w:p>
    <w:p/>
    <w:p>
      <w:r xmlns:w="http://schemas.openxmlformats.org/wordprocessingml/2006/main">
        <w:t xml:space="preserve">Nahum 1:15 দেখ, পাহাড়ের উপরে তাঁর পা রয়েছে যিনি সুসংবাদ দেন, যিনি শান্তি প্রকাশ করেন! হে যিহূদা, তোমার পবিত্র উৎসব পালন কর, তোমার মানত পালন কর, কারণ দুষ্টরা আর তোমার মধ্য দিয়ে যাবে না; সে সম্পূর্ণভাবে কেটে গেছে।</w:t>
      </w:r>
    </w:p>
    <w:p/>
    <w:p>
      <w:r xmlns:w="http://schemas.openxmlformats.org/wordprocessingml/2006/main">
        <w:t xml:space="preserve">ঈশ্বর যিহূদার জন্য সুসংবাদ এবং শান্তি নিয়ে আসেন, ঘোষণা করেন যে দুষ্টরা আর তাদের মধ্য দিয়ে যাবে না।</w:t>
      </w:r>
    </w:p>
    <w:p/>
    <w:p>
      <w:r xmlns:w="http://schemas.openxmlformats.org/wordprocessingml/2006/main">
        <w:t xml:space="preserve">1. ঈশ্বরের মুক্তির সুসংবাদ</w:t>
      </w:r>
    </w:p>
    <w:p/>
    <w:p>
      <w:r xmlns:w="http://schemas.openxmlformats.org/wordprocessingml/2006/main">
        <w:t xml:space="preserve">2. প্রতিজ্ঞা পালনের শক্তি</w:t>
      </w:r>
    </w:p>
    <w:p/>
    <w:p>
      <w:r xmlns:w="http://schemas.openxmlformats.org/wordprocessingml/2006/main">
        <w:t xml:space="preserve">1. গীতসংহিতা 96:3 - জাতিদের মধ্যে তাঁর মহিমা ঘোষণা করুন, সমস্ত জাতির মধ্যে তাঁর বিস্ময়কর কাজগুলি ঘোষণা করুন!</w:t>
      </w:r>
    </w:p>
    <w:p/>
    <w:p>
      <w:r xmlns:w="http://schemas.openxmlformats.org/wordprocessingml/2006/main">
        <w:t xml:space="preserve">2. ইশাইয়া 52:7 - পাহাড়ের উপরে তাঁর পা কত সুন্দর, যিনি সুসংবাদ দেন, যিনি শান্তি প্রকাশ করেন, যিনি সুখের সুসংবাদ দেন, যিনি পরিত্রাণ প্রকাশ করেন, যিনি সিয়োনকে বলেন, তোমার ঈশ্বর রাজত্ব করেন।</w:t>
      </w:r>
    </w:p>
    <w:p/>
    <w:p>
      <w:r xmlns:w="http://schemas.openxmlformats.org/wordprocessingml/2006/main">
        <w:t xml:space="preserve">নাহুম অধ্যায় 2 একটি শক্তিশালী আক্রমণকারী শক্তি দ্বারা আসিরিয়ার রাজধানী নিনেভেহের আসন্ন ধ্বংসের বর্ণনা দেয়। অধ্যায়টি শহরের পতন এবং এর বাসিন্দাদের উপর যে সন্ত্রাস হবে তা চিত্রিত করা হয়েছে।</w:t>
      </w:r>
    </w:p>
    <w:p/>
    <w:p>
      <w:r xmlns:w="http://schemas.openxmlformats.org/wordprocessingml/2006/main">
        <w:t xml:space="preserve">1ম অনুচ্ছেদ: অধ্যায়টি অগ্রসরকারী বিজয়ীর একটি স্পষ্ট বর্ণনা দিয়ে শুরু হয় যিনি নিনেভে অবরোধ করবেন। আক্রমণকারীকে একটি শক্তিশালী এবং অপ্রতিরোধ্য শক্তি হিসাবে চিত্রিত করা হয়েছে, যা শহরে সন্ত্রাস ও ধ্বংসযজ্ঞ নিয়ে আসে (নাহুম 2:1-3)।</w:t>
      </w:r>
    </w:p>
    <w:p/>
    <w:p>
      <w:r xmlns:w="http://schemas.openxmlformats.org/wordprocessingml/2006/main">
        <w:t xml:space="preserve">2য় অনুচ্ছেদ: অধ্যায়টি শহরের দখল ও লুণ্ঠনের বিশদ বিবরণের সাথে চলতে থাকে। নিনেভের দেয়াল ভেঙ্গে যাবে, এর প্রতিরক্ষাগুলো ভেঙ্গে পড়বে এবং এর ধন-সম্পদ কেড়ে নেওয়া হবে। একসময়ের গর্বিত শহর ধ্বংস হয়ে যাবে (নাহুম 2:4-10)।</w:t>
      </w:r>
    </w:p>
    <w:p/>
    <w:p>
      <w:r xmlns:w="http://schemas.openxmlformats.org/wordprocessingml/2006/main">
        <w:t xml:space="preserve">3য় অনুচ্ছেদ: নিনেভের লোকেদের বিলাপ দিয়ে অধ্যায়টি শেষ হয়েছে। শহরের বাসিন্দারা শোক করবে এবং আশ্রয় চাইবে, কিন্তু আসন্ন ধ্বংস থেকে রক্ষা পাবে না। অধ্যায়টি নিনেভের পতনের চূড়ান্ততার উপর জোর দিয়ে একটি অলঙ্কৃত প্রশ্ন দিয়ে শেষ হয় (নাহুম 2:11-13)।</w:t>
      </w:r>
    </w:p>
    <w:p/>
    <w:p>
      <w:r xmlns:w="http://schemas.openxmlformats.org/wordprocessingml/2006/main">
        <w:t xml:space="preserve">সংক্ষেপে,</w:t>
      </w:r>
    </w:p>
    <w:p>
      <w:r xmlns:w="http://schemas.openxmlformats.org/wordprocessingml/2006/main">
        <w:t xml:space="preserve">নাহুম অধ্যায় 2 একটি শক্তিশালী আক্রমণকারী শক্তি দ্বারা আসিরিয়ার রাজধানী নিনেভেহের আসন্ন ধ্বংসের বর্ণনা দেয়।</w:t>
      </w:r>
    </w:p>
    <w:p/>
    <w:p>
      <w:r xmlns:w="http://schemas.openxmlformats.org/wordprocessingml/2006/main">
        <w:t xml:space="preserve">অগ্রসরকারী বিজয়ীর স্পষ্ট বর্ণনা যিনি নিনেভে সন্ত্রাস ও ধ্বংসযজ্ঞ আনবেন।</w:t>
      </w:r>
    </w:p>
    <w:p>
      <w:r xmlns:w="http://schemas.openxmlformats.org/wordprocessingml/2006/main">
        <w:t xml:space="preserve">শহরের দখল, লুণ্ঠন এবং চূড়ান্ত ধ্বংসের বিস্তারিত বিবরণ।</w:t>
      </w:r>
    </w:p>
    <w:p>
      <w:r xmlns:w="http://schemas.openxmlformats.org/wordprocessingml/2006/main">
        <w:t xml:space="preserve">নিনেভের লোকদের বিলাপ এবং তাদের পতনের চূড়ান্ততা।</w:t>
      </w:r>
    </w:p>
    <w:p/>
    <w:p>
      <w:r xmlns:w="http://schemas.openxmlformats.org/wordprocessingml/2006/main">
        <w:t xml:space="preserve">নাহুমের এই অধ্যায়টি একটি শক্তিশালী আক্রমণকারী শক্তির দ্বারা অ্যাসিরিয়ার রাজধানী নিনেভের আসন্ন ধ্বংসকে চিত্রিত করে। এটি অগ্রসর বিজয়ীর একটি প্রাণবন্ত বর্ণনা দিয়ে শুরু হয় যে শহরটি অবরোধ করবে। আক্রমণকারীকে একটি শক্তিশালী এবং অপ্রতিরোধ্য শক্তি হিসাবে চিত্রিত করা হয়েছে, নিনেভেতে সন্ত্রাস ও ধ্বংসযজ্ঞ ডেকে আনে। শহর দখল ও লুণ্ঠনের বিস্তারিত বিবরণ দিয়ে অধ্যায়টি চলতে থাকে। দেয়াল ভেঙ্গে যাবে, প্রতিরক্ষা ব্যবস্থা ভেঙে পড়বে এবং ধন-সম্পদ নিয়ে যাওয়া হবে। এক সময়ের গর্বিত শহর ধ্বংস হয়ে যাবে। অধ্যায়টি নিনেভের লোকেদের বিলাপের সাথে শেষ হয়, যারা শোক করবে এবং আশ্রয় চাইবে কিন্তু আসন্ন ধ্বংসের হাত থেকে রেহাই পাবে না। এটি নিনেভের পতনের চূড়ান্ততার উপর জোর দিয়ে একটি অলঙ্কৃত প্রশ্ন দিয়ে শেষ হয়। এই অধ্যায়টি আসন্ন বিচার এবং ধ্বংসের একটি সতর্কবাণী হিসেবে কাজ করে যা নিনেভেহের শক্তিশালী নগরে ঘটবে।</w:t>
      </w:r>
    </w:p>
    <w:p/>
    <w:p>
      <w:r xmlns:w="http://schemas.openxmlformats.org/wordprocessingml/2006/main">
        <w:t xml:space="preserve">Nahum 2:1 যে টুকরো টুকরো করে তোমার মুখের সম্মুখে আসিয়াছে; যুদ্ধাস্ত্র রক্ষা কর, পথ দেখ, তোমার কোমর শক্ত কর, তোমার শক্তিকে শক্তিশালী কর।</w:t>
      </w:r>
    </w:p>
    <w:p/>
    <w:p>
      <w:r xmlns:w="http://schemas.openxmlformats.org/wordprocessingml/2006/main">
        <w:t xml:space="preserve">শত্রু আসছে এবং এটি প্রস্তুত করার সময়।</w:t>
      </w:r>
    </w:p>
    <w:p/>
    <w:p>
      <w:r xmlns:w="http://schemas.openxmlformats.org/wordprocessingml/2006/main">
        <w:t xml:space="preserve">1. লড়াইয়ের জন্য প্রস্তুত হওয়া: আধ্যাত্মিক যুদ্ধের জন্য প্রস্তুতি নেওয়া</w:t>
      </w:r>
    </w:p>
    <w:p/>
    <w:p>
      <w:r xmlns:w="http://schemas.openxmlformats.org/wordprocessingml/2006/main">
        <w:t xml:space="preserve">2. প্রভুতে নিজেকে শক্তিশালী করুন: কঠিন সময়ে বিশ্বাসের শক্তি</w:t>
      </w:r>
    </w:p>
    <w:p/>
    <w:p>
      <w:r xmlns:w="http://schemas.openxmlformats.org/wordprocessingml/2006/main">
        <w:t xml:space="preserve">1. Ephesians 6:10-13 - অবশেষে, প্রভুতে এবং তাঁর পরাক্রমশালী শক্তিতে বলবান হও৷ ঈশ্বরের পূর্ণ বর্ম পরিধান করুন, যাতে আপনি শয়তানের পরিকল্পনার বিরুদ্ধে আপনার অবস্থান নিতে পারেন।</w:t>
      </w:r>
    </w:p>
    <w:p/>
    <w:p>
      <w:r xmlns:w="http://schemas.openxmlformats.org/wordprocessingml/2006/main">
        <w:t xml:space="preserve">2. গীতসংহিতা 28:7 - প্রভু আমার শক্তি এবং আমার ঢাল; আমার হৃদয় তাকে বিশ্বাস করে, এবং সে আমাকে সাহায্য করে। আমার হৃদয় আনন্দে লাফিয়ে ওঠে, এবং আমার গানের সাথে আমি তার প্রশংসা করি।</w:t>
      </w:r>
    </w:p>
    <w:p/>
    <w:p>
      <w:r xmlns:w="http://schemas.openxmlformats.org/wordprocessingml/2006/main">
        <w:t xml:space="preserve">Nahum 2:2 কারণ সদাপ্রভু ইস্রায়েলের শ্রেষ্ঠত্বের মত যাকোবের মহিমা ফিরিয়ে দিয়েছেন; কেননা শূন্যকারীরা তাদের শূন্য করে ফেলেছে এবং তাদের দ্রাক্ষালতার ডালগুলো নষ্ট করে দিয়েছে।</w:t>
      </w:r>
    </w:p>
    <w:p/>
    <w:p>
      <w:r xmlns:w="http://schemas.openxmlformats.org/wordprocessingml/2006/main">
        <w:t xml:space="preserve">সদাপ্রভু ইয়াকুব ও ইস্রায়েলের মহানুভবতা দূর করেছেন কারণ তাদের শত্রুরা তাদের সম্পত্তি কেড়ে নিয়েছে এবং তাদের দ্রাক্ষালতার ডাল নষ্ট করেছে।</w:t>
      </w:r>
    </w:p>
    <w:p/>
    <w:p>
      <w:r xmlns:w="http://schemas.openxmlformats.org/wordprocessingml/2006/main">
        <w:t xml:space="preserve">1. ঈশ্বর নিয়ন্ত্রণে আছেন: প্রতিটি পরিস্থিতিতে তাঁর উপর নির্ভর করতে শেখা</w:t>
      </w:r>
    </w:p>
    <w:p/>
    <w:p>
      <w:r xmlns:w="http://schemas.openxmlformats.org/wordprocessingml/2006/main">
        <w:t xml:space="preserve">2. প্রভুর সার্বভৌমত্ব এবং তাঁর প্রতিশ্রুতির বিশ্বস্ততা</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73:26 আমার মাংস এবং আমার হৃদয় ব্যর্থ হয়: কিন্তু ঈশ্বর আমার হৃদয়ের শক্তি এবং চিরকালের জন্য আমার অংশ।</w:t>
      </w:r>
    </w:p>
    <w:p/>
    <w:p>
      <w:r xmlns:w="http://schemas.openxmlformats.org/wordprocessingml/2006/main">
        <w:t xml:space="preserve">Nahum 2:3 তাঁর বীরদের ঢাল লাল করা হয়েছে, বীর পুরুষরা লাল রঙের পোশাকে রয়েছে: তাঁর প্রস্তুতির দিনে রথগুলি জ্বলন্ত মশাল সহ থাকবে, এবং দেবদারু গাছগুলি ভয়ঙ্করভাবে কেঁপে উঠবে।</w:t>
      </w:r>
    </w:p>
    <w:p/>
    <w:p>
      <w:r xmlns:w="http://schemas.openxmlformats.org/wordprocessingml/2006/main">
        <w:t xml:space="preserve">নাহুমের পরাক্রমশালীরা লাল ঢাল এবং লাল রঙের ইউনিফর্ম পরে জ্বলন্ত রথের সাথে যুদ্ধের জন্য প্রস্তুত।</w:t>
      </w:r>
    </w:p>
    <w:p/>
    <w:p>
      <w:r xmlns:w="http://schemas.openxmlformats.org/wordprocessingml/2006/main">
        <w:t xml:space="preserve">1. প্রস্তুতির শক্তি: নাহুমের পরাক্রমশালী পুরুষদের উদাহরণ থেকে শেখা</w:t>
      </w:r>
    </w:p>
    <w:p/>
    <w:p>
      <w:r xmlns:w="http://schemas.openxmlformats.org/wordprocessingml/2006/main">
        <w:t xml:space="preserve">2. ঐক্যের শক্তি: নাহুমের বীর পুরুষদের সাথে একতাবদ্ধ হওয়া</w:t>
      </w:r>
    </w:p>
    <w:p/>
    <w:p>
      <w:r xmlns:w="http://schemas.openxmlformats.org/wordprocessingml/2006/main">
        <w:t xml:space="preserve">1. Ephesians 6:10-18 - ঈশ্বরের সমস্ত বর্ম পরিধান করুন, যাতে আপনি শয়তানের কৌশলের বিরুদ্ধে দাঁড়াতে সক্ষম হন।</w:t>
      </w:r>
    </w:p>
    <w:p/>
    <w:p>
      <w:r xmlns:w="http://schemas.openxmlformats.org/wordprocessingml/2006/main">
        <w:t xml:space="preserve">2. হিতোপদেশ 21:31 - যুদ্ধের দিনের বিরুদ্ধে ঘোড়া প্রস্তুত: কিন্তু নিরাপত্তা সদাপ্রভুর।</w:t>
      </w:r>
    </w:p>
    <w:p/>
    <w:p>
      <w:r xmlns:w="http://schemas.openxmlformats.org/wordprocessingml/2006/main">
        <w:t xml:space="preserve">Nahum 2:4 রথগুলি রাস্তায় গজগজ করবে, তারা বিস্তৃত পথে একে অপরের বিরুদ্ধে ন্যায়বিচার করবে; তারা মশালের মতো মনে হবে, তারা বিদ্যুতের মতো দৌড়াবে।</w:t>
      </w:r>
    </w:p>
    <w:p/>
    <w:p>
      <w:r xmlns:w="http://schemas.openxmlformats.org/wordprocessingml/2006/main">
        <w:t xml:space="preserve">রথগুলি রাস্তা দিয়ে দ্রুত এগিয়ে চলেছে, মশাল এবং বিদ্যুতের মতো দেখা যাচ্ছে।</w:t>
      </w:r>
    </w:p>
    <w:p/>
    <w:p>
      <w:r xmlns:w="http://schemas.openxmlformats.org/wordprocessingml/2006/main">
        <w:t xml:space="preserve">1. ঈশ্বরের গতির শক্তি - কীভাবে ঈশ্বরের শক্তি আমাদেরকে আমাদের ভাগ্যের দিকে দ্রুত নিয়ে যায়।</w:t>
      </w:r>
    </w:p>
    <w:p/>
    <w:p>
      <w:r xmlns:w="http://schemas.openxmlformats.org/wordprocessingml/2006/main">
        <w:t xml:space="preserve">2. রথের আলো - কীভাবে ঈশ্বরের আলো আমাদের জীবনের অন্ধকার মুহুর্তের মধ্য দিয়ে পরিচালিত করে।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গীতসংহিতা 147:4 - "তিনি তারার সংখ্যা বলেন; তিনি তাদের সকলকে তাদের নামে ডাকেন।"</w:t>
      </w:r>
    </w:p>
    <w:p/>
    <w:p>
      <w:r xmlns:w="http://schemas.openxmlformats.org/wordprocessingml/2006/main">
        <w:t xml:space="preserve">Nahum 2:5 তিনি তাঁর যোগ্যদের কথা বলবেন; তারা পদচারণায় হোঁচট খাবে; তারা তার প্রাচীরের দিকে তাড়াহুড়ো করবে এবং প্রতিরক্ষা প্রস্তুত করবে।</w:t>
      </w:r>
    </w:p>
    <w:p/>
    <w:p>
      <w:r xmlns:w="http://schemas.openxmlformats.org/wordprocessingml/2006/main">
        <w:t xml:space="preserve">সদাপ্রভু তাঁর শত্রুদের নতজানু হয়ে তাঁর শক্তি ও শক্তি প্রদর্শন করবেন।</w:t>
      </w:r>
    </w:p>
    <w:p/>
    <w:p>
      <w:r xmlns:w="http://schemas.openxmlformats.org/wordprocessingml/2006/main">
        <w:t xml:space="preserve">1. প্রভুর শক্তি অতুলনীয়</w:t>
      </w:r>
    </w:p>
    <w:p/>
    <w:p>
      <w:r xmlns:w="http://schemas.openxmlformats.org/wordprocessingml/2006/main">
        <w:t xml:space="preserve">2. ঈশ্বর সর্বদা যুদ্ধে জয়ী হবেন</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ইশাইয়া 40:29 - "তিনি দুর্বলদের শক্তি এবং শক্তিহীনদের শক্তি দেন।"</w:t>
      </w:r>
    </w:p>
    <w:p/>
    <w:p>
      <w:r xmlns:w="http://schemas.openxmlformats.org/wordprocessingml/2006/main">
        <w:t xml:space="preserve">Nahum 2:6 নদীর দ্বার খুলে দেওয়া হবে এবং রাজপ্রাসাদ বিলীন হয়ে যাবে।</w:t>
      </w:r>
    </w:p>
    <w:p/>
    <w:p>
      <w:r xmlns:w="http://schemas.openxmlformats.org/wordprocessingml/2006/main">
        <w:t xml:space="preserve">নদীগুলোর ফটক খুলে দেওয়া হবে, যার ফলে প্রাসাদ ধ্বংস হবে।</w:t>
      </w:r>
    </w:p>
    <w:p/>
    <w:p>
      <w:r xmlns:w="http://schemas.openxmlformats.org/wordprocessingml/2006/main">
        <w:t xml:space="preserve">1. প্রকৃতিতে ঈশ্বরের শক্তি: ঈশ্বর কীভাবে তাঁর ইচ্ছা পূরণ করতে প্রাকৃতিক শক্তি ব্যবহার করেন</w:t>
      </w:r>
    </w:p>
    <w:p/>
    <w:p>
      <w:r xmlns:w="http://schemas.openxmlformats.org/wordprocessingml/2006/main">
        <w:t xml:space="preserve">2. মানুষের কাঠামোর অস্থিরতা: কীভাবে মানুষের দ্বারা নির্মিত কিছুই স্থায়ী হয় না</w:t>
      </w:r>
    </w:p>
    <w:p/>
    <w:p>
      <w:r xmlns:w="http://schemas.openxmlformats.org/wordprocessingml/2006/main">
        <w:t xml:space="preserve">1. কাজ 38:8-11 - ঈশ্বর সমুদ্র এবং ঝড়ের উপর তাঁর শক্তির কথা বলছেন</w:t>
      </w:r>
    </w:p>
    <w:p/>
    <w:p>
      <w:r xmlns:w="http://schemas.openxmlformats.org/wordprocessingml/2006/main">
        <w:t xml:space="preserve">2. গীতসংহিতা 127:1 - প্রভু যদি ঘর না তৈরি করেন, নির্মাতারা বৃথা পরিশ্রম করে</w:t>
      </w:r>
    </w:p>
    <w:p/>
    <w:p>
      <w:r xmlns:w="http://schemas.openxmlformats.org/wordprocessingml/2006/main">
        <w:t xml:space="preserve">নহুম 2:7 এবং হুজ্জাবকে বন্দী করে নিয়ে যাওয়া হবে, তাকে লালন-পালন করা হবে, এবং তার দাসীরা তাকে ঘুঘুর কণ্ঠস্বরের মতো তাদের বুকের উপর টেপার করে নিয়ে যাবে।</w:t>
      </w:r>
    </w:p>
    <w:p/>
    <w:p>
      <w:r xmlns:w="http://schemas.openxmlformats.org/wordprocessingml/2006/main">
        <w:t xml:space="preserve">নাহুম হুজ্জাবের কথা বলে, যাকে বন্দী করে নিয়ে যাওয়া হবে, তার দাসীরা তাকে সান্ত্বনাদায়ক কণ্ঠে নেতৃত্ব দেবে।</w:t>
      </w:r>
    </w:p>
    <w:p/>
    <w:p>
      <w:r xmlns:w="http://schemas.openxmlformats.org/wordprocessingml/2006/main">
        <w:t xml:space="preserve">1. কঠিন সময়ে ঈশ্বরের সান্ত্বনা</w:t>
      </w:r>
    </w:p>
    <w:p/>
    <w:p>
      <w:r xmlns:w="http://schemas.openxmlformats.org/wordprocessingml/2006/main">
        <w:t xml:space="preserve">2. বন্দিত্বের তাৎপর্য</w:t>
      </w:r>
    </w:p>
    <w:p/>
    <w:p>
      <w:r xmlns:w="http://schemas.openxmlformats.org/wordprocessingml/2006/main">
        <w:t xml:space="preserve">1. Isaiah 43:2-3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গীতসংহিতা 34:17-18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w:t>
      </w:r>
    </w:p>
    <w:p/>
    <w:p>
      <w:r xmlns:w="http://schemas.openxmlformats.org/wordprocessingml/2006/main">
        <w:t xml:space="preserve">Nahum 2:8 কিন্তু নীনবী জলের পুকুরের মত পুরানো, তবুও তারা পালিয়ে যাবে। দাঁড়াও, দাঁড়াও, ওরা কি কাঁদবে; কিন্তু কেউ ফিরে তাকাবে না।</w:t>
      </w:r>
    </w:p>
    <w:p/>
    <w:p>
      <w:r xmlns:w="http://schemas.openxmlformats.org/wordprocessingml/2006/main">
        <w:t xml:space="preserve">নিনভেহকে জলের পুল হিসাবে বর্ণনা করা হয়েছে, এবং এর বাসিন্দাদের পালিয়ে যাওয়ার এবং পিছনে ফিরে না দেখার নির্দেশ দেওয়া হয়েছে।</w:t>
      </w:r>
    </w:p>
    <w:p/>
    <w:p>
      <w:r xmlns:w="http://schemas.openxmlformats.org/wordprocessingml/2006/main">
        <w:t xml:space="preserve">1. দুষ্টতা থেকে পলায়ন করুন এবং প্রভুতে বিশ্বাস করুন।</w:t>
      </w:r>
    </w:p>
    <w:p/>
    <w:p>
      <w:r xmlns:w="http://schemas.openxmlformats.org/wordprocessingml/2006/main">
        <w:t xml:space="preserve">2. পাপ থেকে দূরে সরে যান এবং ঈশ্বরের বিচারের জন্য প্রস্তুত হন।</w:t>
      </w:r>
    </w:p>
    <w:p/>
    <w:p>
      <w:r xmlns:w="http://schemas.openxmlformats.org/wordprocessingml/2006/main">
        <w:t xml:space="preserve">1. Exodus 14:13-14 - "আর মূসা লোকদের বললেন, ভয় পেও না, দৃঢ় দাঁড়াও, এবং প্রভুর পরিত্রাণ দেখুন, যা তিনি আজ তোমাদের জন্য কাজ করবেন৷ মিশরীয়দের জন্য যাদের তোমরা আজ দেখছ, তোমরা কখনই হবে না৷ আবার দেখুন প্রভু আপনার জন্য যুদ্ধ করবেন, এবং আপনি শুধুমাত্র চুপ থাকতে হবে.</w:t>
      </w:r>
    </w:p>
    <w:p/>
    <w:p>
      <w:r xmlns:w="http://schemas.openxmlformats.org/wordprocessingml/2006/main">
        <w:t xml:space="preserve">2.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Nahum 2:9 তোমরা রৌপ্য লুটের জিনিস নাও, সোনার লুণ্ঠন নাও; কারণ সমস্ত মনোরম আসবাবপত্রের মধ্যে ভাণ্ডার ও গৌরবের কোন শেষ নেই।</w:t>
      </w:r>
    </w:p>
    <w:p/>
    <w:p>
      <w:r xmlns:w="http://schemas.openxmlformats.org/wordprocessingml/2006/main">
        <w:t xml:space="preserve">নাহুম রৌপ্য ও সোনার লুটপাট নিতে উৎসাহিত করে, কারণ সম্পদে ধন ও গৌরবের কোনো অভাব নেই।</w:t>
      </w:r>
    </w:p>
    <w:p/>
    <w:p>
      <w:r xmlns:w="http://schemas.openxmlformats.org/wordprocessingml/2006/main">
        <w:t xml:space="preserve">1. ঈশ্বরের আশীর্বাদ প্রচুর - ঈশ্বরের বিধানের মাধ্যমে আমাদের জন্য উপলব্ধ ধন ও গৌরবের প্রাচুর্যের প্রতিফলন।</w:t>
      </w:r>
    </w:p>
    <w:p/>
    <w:p>
      <w:r xmlns:w="http://schemas.openxmlformats.org/wordprocessingml/2006/main">
        <w:t xml:space="preserve">2. আমাদের যা আছে তাতে সন্তুষ্টি - সর্বদা আরও বেশি চাওয়ার পরিবর্তে আমাদের যা আছে তার জন্য কৃতজ্ঞ হতে শেখা।</w:t>
      </w:r>
    </w:p>
    <w:p/>
    <w:p>
      <w:r xmlns:w="http://schemas.openxmlformats.org/wordprocessingml/2006/main">
        <w:t xml:space="preserve">1. গীতসংহিতা 23:1 - "প্রভু আমার মেষপালক; আমি চাই না।"</w:t>
      </w:r>
    </w:p>
    <w:p/>
    <w:p>
      <w:r xmlns:w="http://schemas.openxmlformats.org/wordprocessingml/2006/main">
        <w:t xml:space="preserve">2. 1 টিমোথি 6:6-8 - "কিন্তু সন্তুষ্টি সহ ধার্মিকতা মহান লাভ। কারণ আমরা জগতে কিছুই আনিনি, এবং আমরা জগত থেকে কিছু নিয়ে যেতে পারি না। কিন্তু যদি আমাদের খাদ্য এবং বস্ত্র থাকে, তবে আমরা এর সাথে থাকব। বিষয়বস্তু।"</w:t>
      </w:r>
    </w:p>
    <w:p/>
    <w:p>
      <w:r xmlns:w="http://schemas.openxmlformats.org/wordprocessingml/2006/main">
        <w:t xml:space="preserve">Nahum 2:10 সে খালি, অকার্যকর এবং বর্জ্য: এবং হৃদয় গলে যায়, এবং হাঁটু একসাথে আঘাত করে, এবং সমস্ত কোমরে অনেক ব্যথা হয়, এবং তাদের সকলের মুখ কালো হয়ে যায়।</w:t>
      </w:r>
    </w:p>
    <w:p/>
    <w:p>
      <w:r xmlns:w="http://schemas.openxmlformats.org/wordprocessingml/2006/main">
        <w:t xml:space="preserve">নিনেভের জনশূন্যতা সম্পূর্ণ; সকলেই হতাশা ও শোকের মধ্যে রয়েছে।</w:t>
      </w:r>
    </w:p>
    <w:p/>
    <w:p>
      <w:r xmlns:w="http://schemas.openxmlformats.org/wordprocessingml/2006/main">
        <w:t xml:space="preserve">1. ঈশ্বরের বিচার নিশ্চিত এবং সম্পূর্ণ</w:t>
      </w:r>
    </w:p>
    <w:p/>
    <w:p>
      <w:r xmlns:w="http://schemas.openxmlformats.org/wordprocessingml/2006/main">
        <w:t xml:space="preserve">2. হতাশার মাঝে আশা</w:t>
      </w:r>
    </w:p>
    <w:p/>
    <w:p>
      <w:r xmlns:w="http://schemas.openxmlformats.org/wordprocessingml/2006/main">
        <w:t xml:space="preserve">1. ইশাইয়া 34:10-11 - কারণ পর্বতগুলি চলে যাবে, এবং পাহাড়গুলি সরানো হবে; কিন্তু আমার দয়া তোমার কাছ থেকে সরে যাবে না, আমার শান্তির চুক্তিও মুছে যাবে না, প্রভু বলেছেন, যিনি তোমার প্রতি দয়া করেন৷</w:t>
      </w:r>
    </w:p>
    <w:p/>
    <w:p>
      <w:r xmlns:w="http://schemas.openxmlformats.org/wordprocessingml/2006/main">
        <w:t xml:space="preserve">2. বিলাপ 3:22-23 - এটা প্রভুর করুণা যা আমরা গ্রাস করি না, কারণ তাঁর করুণা ব্যর্থ হয় না। তারা প্রতিদিন সকালে নতুন: তোমার বিশ্বস্ততা মহান.</w:t>
      </w:r>
    </w:p>
    <w:p/>
    <w:p>
      <w:r xmlns:w="http://schemas.openxmlformats.org/wordprocessingml/2006/main">
        <w:t xml:space="preserve">Nahum 2:11 কোথায় সিংহদের বাসস্থান, এবং তরুণ সিংহদের খাওয়ার জায়গা, যেখানে সিংহ, এমনকী বুড়ো সিংহও হেঁটেছিল, এবং সিংহের চাবুকও তাদের ভয় দেখায়নি?</w:t>
      </w:r>
    </w:p>
    <w:p/>
    <w:p>
      <w:r xmlns:w="http://schemas.openxmlformats.org/wordprocessingml/2006/main">
        <w:t xml:space="preserve">নাহুম 2:11-এ, লেখক সিংহদের বাসস্থান এবং খাওয়ানোর জায়গা কোথায় তা জিজ্ঞাসা করেছেন এবং কেউ তাদের ভয় দেখাতে পারবে না কিনা তা আশ্চর্যজনক।</w:t>
      </w:r>
    </w:p>
    <w:p/>
    <w:p>
      <w:r xmlns:w="http://schemas.openxmlformats.org/wordprocessingml/2006/main">
        <w:t xml:space="preserve">1. ভয় নেই: সাহস এবং বিশ্বাসের উপর একটি</w:t>
      </w:r>
    </w:p>
    <w:p/>
    <w:p>
      <w:r xmlns:w="http://schemas.openxmlformats.org/wordprocessingml/2006/main">
        <w:t xml:space="preserve">2. ঐক্যের শক্তি: সম্প্রদায়ের শক্তিতে A</w:t>
      </w:r>
    </w:p>
    <w:p/>
    <w:p>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2. গীতসংহিতা 91:10-11 - তোমার উপর কোন অমঙ্গল ঘটবে না, তোমার তাঁবুর কাছে কোন প্লেগ আসবে না। কারণ তিনি আপনার সম্বন্ধে তাঁর ফেরেশতাদের আদেশ দেবেন যেন তিনি আপনাকে আপনার সমস্ত পথে রক্ষা করেন।</w:t>
      </w:r>
    </w:p>
    <w:p/>
    <w:p>
      <w:r xmlns:w="http://schemas.openxmlformats.org/wordprocessingml/2006/main">
        <w:t xml:space="preserve">নাহুম 2:12 সিংহ তার চাবুকের জন্য যথেষ্ট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 টুকরো</w:t>
      </w:r>
    </w:p>
    <w:p/>
    <w:p>
      <w:r xmlns:w="http://schemas.openxmlformats.org/wordprocessingml/2006/main">
        <w:t xml:space="preserve">সিংহ তার পরিবারকে খাওয়ানোর জন্য যথেষ্ট শিকার ধরে।</w:t>
      </w:r>
    </w:p>
    <w:p/>
    <w:p>
      <w:r xmlns:w="http://schemas.openxmlformats.org/wordprocessingml/2006/main">
        <w:t xml:space="preserve">1: ঈশ্বর আমাদের জন্য প্রদান করেন, এমনকি অন্ধকার সময়েও।</w:t>
      </w:r>
    </w:p>
    <w:p/>
    <w:p>
      <w:r xmlns:w="http://schemas.openxmlformats.org/wordprocessingml/2006/main">
        <w:t xml:space="preserve">2: ঈশ্বরের বিধান কখনও শেষ এবং সর্বদা যথেষ্ট.</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Isaiah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Nahum 2:13 দেখ, আমি তোমার বিরুদ্ধে, বাহিনীগণের সদাপ্রভু কহেন, এবং আমি তাহার রথগুলিকে ধোঁয়ায় পুড়িয়ে ফেলব, এবং তলোয়ার তোমার যুবক সিংহদের গ্রাস করবে, এবং আমি তোমার শিকারকে পৃথিবী থেকে কেটে ফেলব, এবং কণ্ঠস্বর তোমার বার্তাবাহকদের কথা আর শোনা যাবে না।</w:t>
      </w:r>
    </w:p>
    <w:p/>
    <w:p>
      <w:r xmlns:w="http://schemas.openxmlformats.org/wordprocessingml/2006/main">
        <w:t xml:space="preserve">বাহিনীগণের সদাপ্রভু তাঁর শত্রুদের বিরুদ্ধে তাঁর বিচার ঘোষণা করেন, এবং তাদের রথ ও তরুণ সিংহকে ধ্বংস করার, তাদের শিকার কেড়ে নেওয়ার এবং তাদের বার্তাবাহকদের চুপ করার প্রতিশ্রুতি দেন।</w:t>
      </w:r>
    </w:p>
    <w:p/>
    <w:p>
      <w:r xmlns:w="http://schemas.openxmlformats.org/wordprocessingml/2006/main">
        <w:t xml:space="preserve">1. ঈশ্বরের আসন্ন বিচার: নাহুম 2:13 বোঝা</w:t>
      </w:r>
    </w:p>
    <w:p/>
    <w:p>
      <w:r xmlns:w="http://schemas.openxmlformats.org/wordprocessingml/2006/main">
        <w:t xml:space="preserve">2. প্রভুর শক্তি: যিহোবার ক্রোধের সম্মুখীন হওয়া</w:t>
      </w:r>
    </w:p>
    <w:p/>
    <w:p>
      <w:r xmlns:w="http://schemas.openxmlformats.org/wordprocessingml/2006/main">
        <w:t xml:space="preserve">1. ইশাইয়া 63:2-6 - প্রভুর ক্রোধ বর্ণনা করা হয়েছে।</w:t>
      </w:r>
    </w:p>
    <w:p/>
    <w:p>
      <w:r xmlns:w="http://schemas.openxmlformats.org/wordprocessingml/2006/main">
        <w:t xml:space="preserve">2. হাবাক্কুক 3:12-15 - প্রভুর শক্তির প্রশংসা করা হয়।</w:t>
      </w:r>
    </w:p>
    <w:p/>
    <w:p>
      <w:r xmlns:w="http://schemas.openxmlformats.org/wordprocessingml/2006/main">
        <w:t xml:space="preserve">নাহুম অধ্যায় 3 নিনেভের বিরুদ্ধে ভবিষ্যদ্বাণী অব্যাহত রেখেছে, শহরের দুষ্টতা এবং এটির জন্য যে বিচার অপেক্ষা করছে তার উপর দৃষ্টি নিবদ্ধ করে। অধ্যায়টি নিনভেহকে একটি দুর্নীতিগ্রস্ত এবং পাপী শহর হিসাবে চিত্রিত করেছে, যা এর আসন্ন পতনের যোগ্য।</w:t>
      </w:r>
    </w:p>
    <w:p/>
    <w:p>
      <w:r xmlns:w="http://schemas.openxmlformats.org/wordprocessingml/2006/main">
        <w:t xml:space="preserve">1ম অনুচ্ছেদ: অধ্যায়টি নিনেভেকে রক্তপাত, প্রতারণা এবং লুণ্ঠনে পূর্ণ একটি শহর হিসাবে বর্ণনা করে শুরু হয়। শহরটিকে একটি পতিতা হিসাবে চিত্রিত করা হয়েছে, যা তার জাদুবিদ্যা এবং দুষ্টতা দিয়ে দেশগুলিকে প্রলুব্ধ করে। প্রভু ঘোষণা করেন যে তিনি নিনেভে থেকে লজ্জার আবরণ তুলে দেবেন এবং এর অপমান প্রকাশ করবেন (নাহুম 3:1-7)।</w:t>
      </w:r>
    </w:p>
    <w:p/>
    <w:p>
      <w:r xmlns:w="http://schemas.openxmlformats.org/wordprocessingml/2006/main">
        <w:t xml:space="preserve">2য় অনুচ্ছেদ: অধ্যায়টি নিনেভের আসন্ন ধ্বংসের একটি প্রাণবন্ত চিত্রের সাথে চলতে থাকে। শহরটি ঘেরাও করা হবে, এর প্রতিরক্ষাগুলি ভেঙে পড়বে এবং এর বাসিন্দারা ছড়িয়ে পড়বে। তার একসময়ের মহান ক্ষমতা সত্ত্বেও, নিনেভেহ সম্পূর্ণরূপে ধ্বংস হয়ে যাবে এবং এর খ্যাতি ভুলে যাবে (নাহুম 3:8-19)।</w:t>
      </w:r>
    </w:p>
    <w:p/>
    <w:p>
      <w:r xmlns:w="http://schemas.openxmlformats.org/wordprocessingml/2006/main">
        <w:t xml:space="preserve">সংক্ষেপে,</w:t>
      </w:r>
    </w:p>
    <w:p>
      <w:r xmlns:w="http://schemas.openxmlformats.org/wordprocessingml/2006/main">
        <w:t xml:space="preserve">নাহুম অধ্যায় 3 নিনেভের দুষ্টতা এবং সেই বিচারের উপর আলোকপাত করে যা শহরের জন্য অপেক্ষা করছে।</w:t>
      </w:r>
    </w:p>
    <w:p/>
    <w:p>
      <w:r xmlns:w="http://schemas.openxmlformats.org/wordprocessingml/2006/main">
        <w:t xml:space="preserve">রক্তপাত, প্রতারণা এবং দুষ্টতায় পূর্ণ একটি শহর হিসাবে নিনেভের বর্ণনা।</w:t>
      </w:r>
    </w:p>
    <w:p>
      <w:r xmlns:w="http://schemas.openxmlformats.org/wordprocessingml/2006/main">
        <w:t xml:space="preserve">নিনভেহকে একজন পতিতা হিসাবে চিত্রিত করা, জাতিকে প্রলুব্ধ করে এবং লজ্জার যোগ্য।</w:t>
      </w:r>
    </w:p>
    <w:p>
      <w:r xmlns:w="http://schemas.openxmlformats.org/wordprocessingml/2006/main">
        <w:t xml:space="preserve">নিনেভের আসন্ন ধ্বংস এবং পতনের স্পষ্ট চিত্র।</w:t>
      </w:r>
    </w:p>
    <w:p/>
    <w:p>
      <w:r xmlns:w="http://schemas.openxmlformats.org/wordprocessingml/2006/main">
        <w:t xml:space="preserve">নাহুমের এই অধ্যায়টি নিনেভের বিরুদ্ধে ভবিষ্যদ্বাণী অব্যাহত রেখেছে, শহরের দুষ্টতা এবং এটির জন্য যে বিচার অপেক্ষা করছে তা তুলে ধরে। এটি নিনভেহকে রক্তপাত, প্রতারণা এবং লুণ্ঠনে নিমজ্জিত একটি শহর হিসাবে বর্ণনা করার মাধ্যমে শুরু হয়। শহরটিকে একটি পতিতা হিসাবে চিত্রিত করা হয়েছে, যা তার জাদুবিদ্যা এবং দুষ্টতা দিয়ে দেশগুলিকে প্রলুব্ধ করে। প্রভু ঘোষণা করেন যে তিনি নিনেভে থেকে লজ্জার পর্দা তুলে দেবেন এবং এর অপমান প্রকাশ করবেন। তারপর অধ্যায়টি নিনেভের আসন্ন ধ্বংসের একটি প্রাণবন্ত চিত্রের সাথে এগিয়ে যায়। শহরটি ঘেরাও করা হবে, এর প্রতিরক্ষাগুলি ভেঙে পড়বে এবং এর বাসিন্দারা ছড়িয়ে পড়বে। এর একসময়ের মহান ক্ষমতা সত্ত্বেও, নিনেভেহ সম্পূর্ণরূপে ধ্বংস হয়ে যাবে এবং এর খ্যাতি ভুলে যাবে। এই অধ্যায়টি নিনেভের দুষ্টতার নিন্দা এবং শহরের উপর যে বিচার হবে তার একটি সতর্কবাণী হিসেবে কাজ করে।</w:t>
      </w:r>
    </w:p>
    <w:p/>
    <w:p>
      <w:r xmlns:w="http://schemas.openxmlformats.org/wordprocessingml/2006/main">
        <w:t xml:space="preserve">Nahum 3:1 হায় রক্তাক্ত শহরকে! এটা সব মিথ্যা এবং ডাকাতি পূর্ণ; শিকার চলে যায় না;</w:t>
      </w:r>
    </w:p>
    <w:p/>
    <w:p>
      <w:r xmlns:w="http://schemas.openxmlformats.org/wordprocessingml/2006/main">
        <w:t xml:space="preserve">শহরটি সহিংসতা ও অবিচারে পরিপূর্ণ।</w:t>
      </w:r>
    </w:p>
    <w:p/>
    <w:p>
      <w:r xmlns:w="http://schemas.openxmlformats.org/wordprocessingml/2006/main">
        <w:t xml:space="preserve">1. অনুতপ্ত শহরগুলির উপর ঈশ্বরের বিচার।</w:t>
      </w:r>
    </w:p>
    <w:p/>
    <w:p>
      <w:r xmlns:w="http://schemas.openxmlformats.org/wordprocessingml/2006/main">
        <w:t xml:space="preserve">2. পাপের পরিণতি।</w:t>
      </w:r>
    </w:p>
    <w:p/>
    <w:p>
      <w:r xmlns:w="http://schemas.openxmlformats.org/wordprocessingml/2006/main">
        <w:t xml:space="preserve">1. আমোস 5:18-24</w:t>
      </w:r>
    </w:p>
    <w:p/>
    <w:p>
      <w:r xmlns:w="http://schemas.openxmlformats.org/wordprocessingml/2006/main">
        <w:t xml:space="preserve">2. ইজেকিয়েল 33:1-6</w:t>
      </w:r>
    </w:p>
    <w:p/>
    <w:p>
      <w:r xmlns:w="http://schemas.openxmlformats.org/wordprocessingml/2006/main">
        <w:t xml:space="preserve">Nahum 3:2 চাবুকের আওয়াজ, চাকার গর্জন, ছটফট করা ঘোড়া এবং লাফানো রথের আওয়াজ।</w:t>
      </w:r>
    </w:p>
    <w:p/>
    <w:p>
      <w:r xmlns:w="http://schemas.openxmlformats.org/wordprocessingml/2006/main">
        <w:t xml:space="preserve">উত্তরণটি চাবুক, চাকা, ঘোড়া এবং রথ দ্বারা তৈরি শব্দের কথা বলে।</w:t>
      </w:r>
    </w:p>
    <w:p/>
    <w:p>
      <w:r xmlns:w="http://schemas.openxmlformats.org/wordprocessingml/2006/main">
        <w:t xml:space="preserve">1. পরিষেবার গোলমাল: আমরা কীভাবে আমাদের জীবন দিয়ে সঙ্গীত তৈরি করতে পারি</w:t>
      </w:r>
    </w:p>
    <w:p/>
    <w:p>
      <w:r xmlns:w="http://schemas.openxmlformats.org/wordprocessingml/2006/main">
        <w:t xml:space="preserve">2. পরিত্রাণের শব্দ: ঈশ্বর কীভাবে আমাদের বিশ্বস্ত সেবা শুনেছেন</w:t>
      </w:r>
    </w:p>
    <w:p/>
    <w:p>
      <w:r xmlns:w="http://schemas.openxmlformats.org/wordprocessingml/2006/main">
        <w:t xml:space="preserve">1. গীতসংহিতা 150:3-5 - শিঙার শব্দে তাঁর প্রশংসা করুন; ল্যুট এবং বীণা দিয়ে তাঁর প্রশংসা করুন! লঙ্কা এবং নাচ দিয়ে তাঁর প্রশংসা করুন; তারের বাদ্যযন্ত্র এবং বাঁশি দিয়ে তাঁর প্রশংসা করুন! উচ্চস্বরে করতাল দিয়ে তাঁর প্রশংসা করুন; ঝগড়া করতাল দিয়ে তাঁর প্রশংসা করুন! শ্বাস-প্রশ্বাসের সমস্ত কিছু প্রভুর প্রশংসা করুক।</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Nahum 3:3 ঘোড়সওয়ার উজ্জ্বল তলোয়ার ও চকচকে বর্শা উভয়ই তুলে নেয়; এবং সেখানে অনেক নিহত এবং প্রচুর মৃতদেহ রয়েছে; এবং তাদের মৃতদেহের কোন শেষ নেই; তারা তাদের মৃতদেহের উপর হোঁচট খায়:</w:t>
      </w:r>
    </w:p>
    <w:p/>
    <w:p>
      <w:r xmlns:w="http://schemas.openxmlformats.org/wordprocessingml/2006/main">
        <w:t xml:space="preserve">নিনেভেহের উপর ঈশ্বরের বিচার একটি তরবারি এবং বর্শা সহ একজন ঘোড়সওয়ারের প্রাণবন্ত চিত্রের মাধ্যমে বর্ণনা করা হয়েছে, যেখানে অসংখ্য মৃতদেহ রয়েছে এবং কোন শেষ নেই।</w:t>
      </w:r>
    </w:p>
    <w:p/>
    <w:p>
      <w:r xmlns:w="http://schemas.openxmlformats.org/wordprocessingml/2006/main">
        <w:t xml:space="preserve">1. ঈশ্বরের ক্রোধের শক্তি: নাহুম 3:3 তাঁর বিচারের সতর্কবাণী হিসাবে</w:t>
      </w:r>
    </w:p>
    <w:p/>
    <w:p>
      <w:r xmlns:w="http://schemas.openxmlformats.org/wordprocessingml/2006/main">
        <w:t xml:space="preserve">2. ঈশ্বরের ন্যায়বিচার চিরন্তন: তাঁর প্রতিশোধের অশেষ প্রকৃতি বোঝা</w:t>
      </w:r>
    </w:p>
    <w:p/>
    <w:p>
      <w:r xmlns:w="http://schemas.openxmlformats.org/wordprocessingml/2006/main">
        <w:t xml:space="preserve">1. রোমানস 12:19: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37:13: "প্রভু দুষ্টদের প্রতি হাসেন, কারণ তিনি জানেন তাদের দিন আসছে।"</w:t>
      </w:r>
    </w:p>
    <w:p/>
    <w:p>
      <w:r xmlns:w="http://schemas.openxmlformats.org/wordprocessingml/2006/main">
        <w:t xml:space="preserve">Nahum 3:4 সুপ্রসন্ন বেশ্যা, যাদুবিদ্যার উপপত্নী, যে তার ব্যভিচারের মাধ্যমে জাতিকে এবং তার যাদুবিদ্যার মাধ্যমে পরিবারগুলিকে বিক্রি করে, এর ভীড়ের কারণে।</w:t>
      </w:r>
    </w:p>
    <w:p/>
    <w:p>
      <w:r xmlns:w="http://schemas.openxmlformats.org/wordprocessingml/2006/main">
        <w:t xml:space="preserve">নবী নাহুম "সুপ্রিয় বেশ্যা"কে নিন্দা করেন, যে তার ব্যভিচার এবং জাদুবিদ্যা ব্যবহার করে জাতি এবং পরিবারকে নিয়ন্ত্রণ ও বিক্রি করতে।</w:t>
      </w:r>
    </w:p>
    <w:p/>
    <w:p>
      <w:r xmlns:w="http://schemas.openxmlformats.org/wordprocessingml/2006/main">
        <w:t xml:space="preserve">1. ঈশ্বরের ইচ্ছা: ভুল থেকে সঠিক জানা</w:t>
      </w:r>
    </w:p>
    <w:p/>
    <w:p>
      <w:r xmlns:w="http://schemas.openxmlformats.org/wordprocessingml/2006/main">
        <w:t xml:space="preserve">2. প্রলোভনের শক্তি: কীভাবে মন্দকে প্রতিরোধ করা যায়</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Nahum 3:5 দেখ, আমি তোমার বিরুদ্ধে, সর্বশক্তিমান সদাপ্রভু কহেন; এবং আমি তোমার মুখের উপর তোমার স্কার্ট আবিষ্কার করব, এবং আমি জাতিদেরকে তোমার নগ্নতা এবং রাজ্যগুলিকে তোমার লজ্জা দেখাব।</w:t>
      </w:r>
    </w:p>
    <w:p/>
    <w:p>
      <w:r xmlns:w="http://schemas.openxmlformats.org/wordprocessingml/2006/main">
        <w:t xml:space="preserve">ঈশ্বর মানুষের বিরুদ্ধে এবং সমস্ত জাতির কাছে তাদের পাপ প্রকাশ করবেন।</w:t>
      </w:r>
    </w:p>
    <w:p/>
    <w:p>
      <w:r xmlns:w="http://schemas.openxmlformats.org/wordprocessingml/2006/main">
        <w:t xml:space="preserve">1. পাপীদের উপর ঈশ্বরের বিচার</w:t>
      </w:r>
    </w:p>
    <w:p/>
    <w:p>
      <w:r xmlns:w="http://schemas.openxmlformats.org/wordprocessingml/2006/main">
        <w:t xml:space="preserve">2. অবাধ্যতার পরিণতি</w:t>
      </w:r>
    </w:p>
    <w:p/>
    <w:p>
      <w:r xmlns:w="http://schemas.openxmlformats.org/wordprocessingml/2006/main">
        <w:t xml:space="preserve">1. ইশাইয়া 5:8-9 - "হায় তাদের জন্য যারা ঘরে ঘরে মিলিত হয়, যারা ক্ষেত থেকে ক্ষেতে থাকে, যতক্ষণ না কোন জায়গা নেই, যাতে তারা পৃথিবীর মাঝখানে একা থাকে! আমার কানে সদাপ্রভু বলছেন সৈন্যদের, সত্যিকার অর্থে অনেক বাড়ি জনশূন্য, এমনকি মহান এবং সুষ্ঠু, বাসিন্দা ছাড়াই হবে।"</w:t>
      </w:r>
    </w:p>
    <w:p/>
    <w:p>
      <w:r xmlns:w="http://schemas.openxmlformats.org/wordprocessingml/2006/main">
        <w:t xml:space="preserve">2. Jeremiah 6:15 - "তারা যখন জঘন্য কাজ করেছিল তখন কি তারা লজ্জিত হয়েছিল? বরং, তারা মোটেও লজ্জিত ছিল না, তারা লাল হতেও পারেনি: তাই তারা তাদের মধ্যে পড়ে যাবে যারা পড়ে থাকবে: আমি যখন তাদের দেখতে পাচ্ছি তখন তারা হবে নিচে ফেলে দাও, সদাপ্রভু বলেন।"</w:t>
      </w:r>
    </w:p>
    <w:p/>
    <w:p>
      <w:r xmlns:w="http://schemas.openxmlformats.org/wordprocessingml/2006/main">
        <w:t xml:space="preserve">Nahum 3:6 আর আমি তোমার উপর জঘন্য নোংরা ঢেলে দেব, তোমাকে নোংরা করব এবং তোমাকে চৌকাঠের মত স্থাপন করব।</w:t>
      </w:r>
    </w:p>
    <w:p/>
    <w:p>
      <w:r xmlns:w="http://schemas.openxmlformats.org/wordprocessingml/2006/main">
        <w:t xml:space="preserve">যারা তাঁর থেকে মুখ ফিরিয়ে নেয় আল্লাহ তাদের শাস্তি দেবেন।</w:t>
      </w:r>
    </w:p>
    <w:p/>
    <w:p>
      <w:r xmlns:w="http://schemas.openxmlformats.org/wordprocessingml/2006/main">
        <w:t xml:space="preserve">1: ঈশ্বর করুণাময় কিন্তু তাকে উপহাস করা হবে না।</w:t>
      </w:r>
    </w:p>
    <w:p/>
    <w:p>
      <w:r xmlns:w="http://schemas.openxmlformats.org/wordprocessingml/2006/main">
        <w:t xml:space="preserve">2: পাপের পরিণাম হবে কঠিন।</w:t>
      </w:r>
    </w:p>
    <w:p/>
    <w:p>
      <w:r xmlns:w="http://schemas.openxmlformats.org/wordprocessingml/2006/main">
        <w:t xml:space="preserve">1: রোমানস 6:23 - "কারণ পাপের মজুরি মৃত্যু, কিন্তু ঈশ্বরের দান হল আমাদের প্রভু খ্রীষ্ট যীশুতে অনন্ত জীবন।"</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বাতাস বয়ে গেল এবং সেই বাড়িটির উপর আঘাত করল, এবং এটি পড়েনি: কারণ এটি একটি পাথরের উপর প্রতিষ্ঠিত ছিল৷ এবং যে কেউ আমার এই কথাগুলি শুনে এবং তা পালন করে না, তাকে একজন বোকা লোকের সাথে তুলনা করা হবে, যে তার বাড়ি তৈরি করেছিল৷ বালির উপর: এবং বৃষ্টি নামল, এবং বন্যা এল, এবং বাতাস বয়ে গেল এবং সেই বাড়িটিকে আঘাত করলো; এবং এটি পড়ে গেল: এবং এটির পতন বড় ছিল।"</w:t>
      </w:r>
    </w:p>
    <w:p/>
    <w:p>
      <w:r xmlns:w="http://schemas.openxmlformats.org/wordprocessingml/2006/main">
        <w:t xml:space="preserve">Nahum 3:7 আর যাহারা তোমার দিকে তাকায়, তাহারা তোমার নিকট হইতে পলায়ন করিবে, এবং বলিবে, নিনেভ ধ্বংস হইয়াছে, কে তাহার জন্য বিলাপ করিবে? আমি কোথা থেকে তোমার জন্য সান্ত্বনা খুঁজব?</w:t>
      </w:r>
    </w:p>
    <w:p/>
    <w:p>
      <w:r xmlns:w="http://schemas.openxmlformats.org/wordprocessingml/2006/main">
        <w:t xml:space="preserve">নিনভেহ তার দুষ্টতার জন্য ঐশ্বরিক বিচারের অধীন ছিল এবং কেউ এটিকে সান্ত্বনা দিতে পারে না।</w:t>
      </w:r>
    </w:p>
    <w:p/>
    <w:p>
      <w:r xmlns:w="http://schemas.openxmlformats.org/wordprocessingml/2006/main">
        <w:t xml:space="preserve">1. ঈশ্বরের বিচার দুষ্টদের জন্য আসবে এবং এর পরিণতি এত গুরুতর হতে পারে যে কেউ তাদের সান্ত্বনা দিতে পারে না।</w:t>
      </w:r>
    </w:p>
    <w:p/>
    <w:p>
      <w:r xmlns:w="http://schemas.openxmlformats.org/wordprocessingml/2006/main">
        <w:t xml:space="preserve">2. ঈশ্বরের বিরুদ্ধে পাপ এবং বিদ্রোহের জীবনযাপন না করার জন্য আমাদের সতর্ক থাকতে হবে, একদিন আমাদের কর্মের জন্য আমাদের জবাব দিতে হবে।</w:t>
      </w:r>
    </w:p>
    <w:p/>
    <w:p>
      <w:r xmlns:w="http://schemas.openxmlformats.org/wordprocessingml/2006/main">
        <w:t xml:space="preserve">1. Jeremiah 51:36-37 - "অতএব সদাপ্রভু এই কথা বলেন, দেখ, আমি তোমার বিচার করব, তোমার জন্য প্রতিশোধ নেব; এবং আমি তার সমুদ্রকে শুকিয়ে দেব, তার ঝর্ণাগুলোকে শুকিয়ে দেব। এবং ব্যাবিলন স্তূপ হয়ে যাবে, ড্রাগনদের জন্য একটি বাসস্থান, একটি বিস্ময়, এবং একটি হিসিং, একটি বাসিন্দা ছাড়া।"</w:t>
      </w:r>
    </w:p>
    <w:p/>
    <w:p>
      <w:r xmlns:w="http://schemas.openxmlformats.org/wordprocessingml/2006/main">
        <w:t xml:space="preserve">2. Ezekiel 25:12-14 - এইভাবে প্রভু ঈশ্বর বলেন; কারণ ইদোম যিহূদার গোষ্ঠীর বিরুদ্ধে প্রতিশোধ নেওয়ার দ্বারা আচরণ করেছে, এবং তাদের বিরুদ্ধে অত্যন্ত অসন্তুষ্ট হয়েছে এবং প্রতিশোধ নিয়েছে৷ তাই প্রভু ঈশ্বর এই কথা বলেন; আমি ইদোমের উপরে আমার হাত বাড়িয়ে দেব এবং সেখান থেকে মানুষ ও পশুকে কেটে ফেলব। আমি তেমন থেকে এটাকে জনশূন্য করে দেব। আর দদানের লোকেরা তরবারির আঘাতে নিহত হবে। আমি আমার প্রজা ইস্রায়েলের দ্বারা ইদোমের বিরুদ্ধে প্রতিশোধ নেব| এবং তারা আমার প্রতিশোধ জানতে পারবে, প্রভু ঈশ্বর বলেন.</w:t>
      </w:r>
    </w:p>
    <w:p/>
    <w:p>
      <w:r xmlns:w="http://schemas.openxmlformats.org/wordprocessingml/2006/main">
        <w:t xml:space="preserve">Nahum 3:8 তুমি কি জনবসতিপূর্ণ না, যে নদীগুলির মধ্যে অবস্থিত ছিল, যার চারপাশে জল ছিল, যার প্রাচীর ছিল সমুদ্র এবং তার প্রাচীরটি সমুদ্রের থেকে ভাল?</w:t>
      </w:r>
    </w:p>
    <w:p/>
    <w:p>
      <w:r xmlns:w="http://schemas.openxmlformats.org/wordprocessingml/2006/main">
        <w:t xml:space="preserve">কোন শহর জনবহুল নং এর চেয়ে ভাল নয়, যেটি সমুদ্র দ্বারা অবস্থিত এবং জল দ্বারা বেষ্টিত ছিল।</w:t>
      </w:r>
    </w:p>
    <w:p/>
    <w:p>
      <w:r xmlns:w="http://schemas.openxmlformats.org/wordprocessingml/2006/main">
        <w:t xml:space="preserve">1. ঈশ্বরের সৃষ্টি মানুষের চেয়ে বড় - নাহুম 3:8</w:t>
      </w:r>
    </w:p>
    <w:p/>
    <w:p>
      <w:r xmlns:w="http://schemas.openxmlformats.org/wordprocessingml/2006/main">
        <w:t xml:space="preserve">2. প্রভুর শক্তি - নাহুম 3:8</w:t>
      </w:r>
    </w:p>
    <w:p/>
    <w:p>
      <w:r xmlns:w="http://schemas.openxmlformats.org/wordprocessingml/2006/main">
        <w:t xml:space="preserve">1. ইশাইয়া 40:12 -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ভারসাম্য?</w:t>
      </w:r>
    </w:p>
    <w:p/>
    <w:p>
      <w:r xmlns:w="http://schemas.openxmlformats.org/wordprocessingml/2006/main">
        <w:t xml:space="preserve">2. গীতসংহিতা 65:7 - যা সমুদ্রের কোলাহল, তাদের ঢেউয়ের শব্দ এবং মানুষের কোলাহলকে শান্ত করে।</w:t>
      </w:r>
    </w:p>
    <w:p/>
    <w:p>
      <w:r xmlns:w="http://schemas.openxmlformats.org/wordprocessingml/2006/main">
        <w:t xml:space="preserve">Nahum 3:9 ইথিওপিয়া এবং মিশর ছিল তার শক্তি, এবং তা অসীম ছিল; পুট ও লুবিম তোমার সাহায্যকারী ছিল।</w:t>
      </w:r>
    </w:p>
    <w:p/>
    <w:p>
      <w:r xmlns:w="http://schemas.openxmlformats.org/wordprocessingml/2006/main">
        <w:t xml:space="preserve">ইথিওপিয়া এবং মিশর নাহুমকে অসীম শক্তি সরবরাহ করেছিল, যখন পুট এবং লুবিম তার সাহায্যকারী হিসাবে কাজ করেছিল।</w:t>
      </w:r>
    </w:p>
    <w:p/>
    <w:p>
      <w:r xmlns:w="http://schemas.openxmlformats.org/wordprocessingml/2006/main">
        <w:t xml:space="preserve">1. আমাদের শক্তি ঈশ্বরের কাছ থেকে আসে - নাহুম 3:9</w:t>
      </w:r>
    </w:p>
    <w:p/>
    <w:p>
      <w:r xmlns:w="http://schemas.openxmlformats.org/wordprocessingml/2006/main">
        <w:t xml:space="preserve">2. ঐক্যের শক্তি - নাহুম 3:9</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Ecclesiastes 4:12 - এবং যদি একজন তার বিরুদ্ধে জয়লাভ করে, দুইজন তাকে প্রতিরোধ করবে; এবং একটি তিনগুণ কর্ড দ্রুত ভাঙ্গা হয় না.</w:t>
      </w:r>
    </w:p>
    <w:p/>
    <w:p>
      <w:r xmlns:w="http://schemas.openxmlformats.org/wordprocessingml/2006/main">
        <w:t xml:space="preserve">Nahum 3:10 তবুও তাকে নিয়ে যাওয়া হয়েছিল, সে বন্দী হয়ে গিয়েছিল: তার ছোট ছেলেমেয়েদেরও সমস্ত রাস্তার শীর্ষে টুকরো টুকরো করা হয়েছিল; এবং তারা তার সম্মানিত লোকদের জন্য গুলি ছুঁড়েছিল, এবং তার সমস্ত মহান ব্যক্তিদের শিকল দিয়ে বেঁধে রাখা হয়েছিল।</w:t>
      </w:r>
    </w:p>
    <w:p/>
    <w:p>
      <w:r xmlns:w="http://schemas.openxmlformats.org/wordprocessingml/2006/main">
        <w:t xml:space="preserve">নিনভেহ শহর জয় করা হয়েছিল এবং এর বাসিন্দাদের বন্দী করা হয়েছিল। এর ছোট ছেলেমেয়েদের হত্যা করা হয়েছিল এবং এর সম্মানিত ব্যক্তি ও মহাপুরুষদের শিকল দিয়ে বেঁধে রাখা হয়েছিল।</w:t>
      </w:r>
    </w:p>
    <w:p/>
    <w:p>
      <w:r xmlns:w="http://schemas.openxmlformats.org/wordprocessingml/2006/main">
        <w:t xml:space="preserve">1. ঈশ্বরের ন্যায়বিচার এবং বিচার সব পরিস্থিতিতে বিলুপ্ত করা হবে.</w:t>
      </w:r>
    </w:p>
    <w:p/>
    <w:p>
      <w:r xmlns:w="http://schemas.openxmlformats.org/wordprocessingml/2006/main">
        <w:t xml:space="preserve">2. পাপের পরিণতি গুরুতর এবং ফলাফল হৃদয়বিদারক।</w:t>
      </w:r>
    </w:p>
    <w:p/>
    <w:p>
      <w:r xmlns:w="http://schemas.openxmlformats.org/wordprocessingml/2006/main">
        <w:t xml:space="preserve">1. Isaiah 53:6 আমরা সবাই ভেড়ার মত পথভ্রষ্ট হয়েছি; আমরা প্রত্যেককে তার নিজের পথে ফিরিয়ে নিয়েছি; আর প্রভু আমাদের সকলের পাপ তার ওপর চাপিয়ে দিয়েছেন৷</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Nahum 3:11 তুমিও মাতাল হবে, তোমাকে লুকিয়ে রাখা হবে, শত্রুর জন্যও তুমি শক্তি খুঁজবে।</w:t>
      </w:r>
    </w:p>
    <w:p/>
    <w:p>
      <w:r xmlns:w="http://schemas.openxmlformats.org/wordprocessingml/2006/main">
        <w:t xml:space="preserve">নাহুম পাপের পরিণতি সম্পর্কে সতর্ক করে, যার মধ্যে রয়েছে মাতালতা এবং শত্রুদের কারণে নিরাপত্তাহীনতা।</w:t>
      </w:r>
    </w:p>
    <w:p/>
    <w:p>
      <w:r xmlns:w="http://schemas.openxmlformats.org/wordprocessingml/2006/main">
        <w:t xml:space="preserve">1. পাপের বিপদ - আমাদের পছন্দের পরিণতি বিবেচনা করার জন্য একটি সতর্কতা।</w:t>
      </w:r>
    </w:p>
    <w:p/>
    <w:p>
      <w:r xmlns:w="http://schemas.openxmlformats.org/wordprocessingml/2006/main">
        <w:t xml:space="preserve">2. ঈশ্বরের শক্তি - আমাদের নিজস্ব শক্তির পরিবর্তে ঈশ্বরের কাছে নিরাপত্তা খোঁজার একটি অনুস্মারক৷</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সরিয়ে দেওয়া হয়, এবং পর্বতগুলি সমুদ্রের মধ্যে নিয়ে যায়।"</w:t>
      </w:r>
    </w:p>
    <w:p/>
    <w:p>
      <w:r xmlns:w="http://schemas.openxmlformats.org/wordprocessingml/2006/main">
        <w:t xml:space="preserve">Nahum 3:12 তোমার সমস্ত মজবুত ধারগুলি প্রথম পাকা ডুমুর সহ ডুমুর গাছের মত হবে; যদি সেগুলিকে নাড়া দেওয়া হয় তবে সেগুলি ভক্ষণকারীর মুখেও পড়ে যাবে।</w:t>
      </w:r>
    </w:p>
    <w:p/>
    <w:p>
      <w:r xmlns:w="http://schemas.openxmlformats.org/wordprocessingml/2006/main">
        <w:t xml:space="preserve">শত্রুদের শক্ত ঘাঁটিগুলি সহজেই ধ্বংস হয়ে যাবে, পাকা ডুমুরের মতো যা ঝাঁকালে ভক্ষণকারীর মুখে পড়ে।</w:t>
      </w:r>
    </w:p>
    <w:p/>
    <w:p>
      <w:r xmlns:w="http://schemas.openxmlformats.org/wordprocessingml/2006/main">
        <w:t xml:space="preserve">1. একটি কাঁপানো ডুমুর গাছের শক্তি: ঈশ্বরের বিচার বোঝা</w:t>
      </w:r>
    </w:p>
    <w:p/>
    <w:p>
      <w:r xmlns:w="http://schemas.openxmlformats.org/wordprocessingml/2006/main">
        <w:t xml:space="preserve">2. কঠিন সময়ে আমাদের বিশ্বাসকে শক্তিশালী করা: বিশ্বস্ততার ফল।</w:t>
      </w:r>
    </w:p>
    <w:p/>
    <w:p>
      <w:r xmlns:w="http://schemas.openxmlformats.org/wordprocessingml/2006/main">
        <w:t xml:space="preserve">1. ম্যাথু 11:12 - "এবং জন ব্যাপটিস্টের দিন থেকে এখন পর্যন্ত স্বর্গের রাজ্য সহিংসতা ভোগ করে, এবং হিংস্ররা জোর করে তা গ্রহণ করে।"</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Nahum 3:13 দেখ, তোমার মধ্যে তোমার প্রজারা নারী; তোমার দেশের দরজা তোমার শত্রুদের জন্য উন্মুক্ত করা হবে; আগুন তোমার বারগুলোকে গ্রাস করবে।</w:t>
      </w:r>
    </w:p>
    <w:p/>
    <w:p>
      <w:r xmlns:w="http://schemas.openxmlformats.org/wordprocessingml/2006/main">
        <w:t xml:space="preserve">দেশের মানুষ অরক্ষিত, এবং দরজা শত্রুদের জন্য উন্মুক্ত। শহরটি অরক্ষিত, এটি ধ্বংসের জন্য উন্মুক্ত।</w:t>
      </w:r>
    </w:p>
    <w:p/>
    <w:p>
      <w:r xmlns:w="http://schemas.openxmlformats.org/wordprocessingml/2006/main">
        <w:t xml:space="preserve">1. অনিশ্চিত সময়ে ঈশ্বরের সুরক্ষা</w:t>
      </w:r>
    </w:p>
    <w:p/>
    <w:p>
      <w:r xmlns:w="http://schemas.openxmlformats.org/wordprocessingml/2006/main">
        <w:t xml:space="preserve">2. নম্রতার শক্তি</w:t>
      </w:r>
    </w:p>
    <w:p/>
    <w:p>
      <w:r xmlns:w="http://schemas.openxmlformats.org/wordprocessingml/2006/main">
        <w:t xml:space="preserve">1. ইশাইয়া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2.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Nahum 3:14 অবরোধের জন্য তোমার জল আঁক, তোমার মজবুত ঘাঁটি মজবুত কর: মাটিতে যাও, মর্টার মাড়াও, ইটের ভাটা শক্ত কর।</w:t>
      </w:r>
    </w:p>
    <w:p/>
    <w:p>
      <w:r xmlns:w="http://schemas.openxmlformats.org/wordprocessingml/2006/main">
        <w:t xml:space="preserve">উত্তরণটি দুর্গকে শক্তিশালী করতে এবং অবরোধের প্রস্তুতিতে প্রতিরক্ষা শক্তিশালী করতে উত্সাহিত করে।</w:t>
      </w:r>
    </w:p>
    <w:p/>
    <w:p>
      <w:r xmlns:w="http://schemas.openxmlformats.org/wordprocessingml/2006/main">
        <w:t xml:space="preserve">1. আমাদের বিশ্বাসকে শক্তিশালী করার মাধ্যমে প্রতিকূলতা কাটিয়ে ওঠা</w:t>
      </w:r>
    </w:p>
    <w:p/>
    <w:p>
      <w:r xmlns:w="http://schemas.openxmlformats.org/wordprocessingml/2006/main">
        <w:t xml:space="preserve">2. প্রস্তুত থাকুন: চ্যালেঞ্জের বিরুদ্ধে আমাদের প্রতিরক্ষাকে শক্তিশালী করা</w:t>
      </w:r>
    </w:p>
    <w:p/>
    <w:p>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p>
      <w:r xmlns:w="http://schemas.openxmlformats.org/wordprocessingml/2006/main">
        <w:t xml:space="preserve">2. Ephesians 6:10-17 -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Nahum 3:15 সেখানে আগুন তোমাকে গ্রাস করবে; খড়্গ তোমাকে কেটে ফেলবে, রঙ্গের পোকার মত তোমাকে খেয়ে ফেলবে।</w:t>
      </w:r>
    </w:p>
    <w:p/>
    <w:p>
      <w:r xmlns:w="http://schemas.openxmlformats.org/wordprocessingml/2006/main">
        <w:t xml:space="preserve">প্রভুর বিচারের আগুন তাদের গ্রাস করবে যারা দুষ্ট ও অবাধ্য।</w:t>
      </w:r>
    </w:p>
    <w:p/>
    <w:p>
      <w:r xmlns:w="http://schemas.openxmlformats.org/wordprocessingml/2006/main">
        <w:t xml:space="preserve">1. অবাধ্যতার পরিণতি - নাহুম 3:15</w:t>
      </w:r>
    </w:p>
    <w:p/>
    <w:p>
      <w:r xmlns:w="http://schemas.openxmlformats.org/wordprocessingml/2006/main">
        <w:t xml:space="preserve">2. প্রভুর ন্যায়সঙ্গত বিচার - নাহুম 3:15</w:t>
      </w:r>
    </w:p>
    <w:p/>
    <w:p>
      <w:r xmlns:w="http://schemas.openxmlformats.org/wordprocessingml/2006/main">
        <w:t xml:space="preserve">1. Jeremiah 5:14 - "অতএব সদাপ্রভু, বাহিনীগণের ঈশ্বর এই কথা কহেন: তুমি এই বাক্য বলিয়াছ, দেখ, আমি তোমার মুখে আমার বাক্যগুলিকে আগুন এবং এই লোকদের কাঠ করি, এবং তা তাহাদিগকে গ্রাস করিবে।"</w:t>
      </w:r>
    </w:p>
    <w:p/>
    <w:p>
      <w:r xmlns:w="http://schemas.openxmlformats.org/wordprocessingml/2006/main">
        <w:t xml:space="preserve">2. হিতোপদেশ 6:30-31 - "লোকেরা একজন চোরকে তুচ্ছ করে না, যদি সে ক্ষুধার্ত অবস্থায় নিজেকে সন্তুষ্ট করার জন্য চুরি করে। তবুও যখন তাকে পাওয়া যায়, তাকে অবশ্যই সাতগুণ পুনরুদ্ধার করতে হবে; তাকে তার সমস্ত পদার্থ ছেড়ে দিতে হবে গৃহ."</w:t>
      </w:r>
    </w:p>
    <w:p/>
    <w:p>
      <w:r xmlns:w="http://schemas.openxmlformats.org/wordprocessingml/2006/main">
        <w:t xml:space="preserve">Nahum 3:16 তুমি তোমার বণিকদের আকাশের নক্ষত্রের উপরে বহুগুণে বাড়িয়েছ; রঙ্গের পোকা নষ্ট হয়ে পালিয়ে যায়।</w:t>
      </w:r>
    </w:p>
    <w:p/>
    <w:p>
      <w:r xmlns:w="http://schemas.openxmlformats.org/wordprocessingml/2006/main">
        <w:t xml:space="preserve">বণিকরা এমন পরিমাণে গুণিত হয়েছে যা আকাশের তারার চেয়েও বড়, এবং সেই ব্যবসায়ীরা ধ্বংস হয়ে পালিয়ে যাওয়ার ঝুঁকিতে রয়েছে।</w:t>
      </w:r>
    </w:p>
    <w:p/>
    <w:p>
      <w:r xmlns:w="http://schemas.openxmlformats.org/wordprocessingml/2006/main">
        <w:t xml:space="preserve">1. খুব লোভী হয়ে ওঠার বিপদ</w:t>
      </w:r>
    </w:p>
    <w:p/>
    <w:p>
      <w:r xmlns:w="http://schemas.openxmlformats.org/wordprocessingml/2006/main">
        <w:t xml:space="preserve">2. ব্যবসায় নম্রতার প্রয়োজন</w:t>
      </w:r>
    </w:p>
    <w:p/>
    <w:p>
      <w:r xmlns:w="http://schemas.openxmlformats.org/wordprocessingml/2006/main">
        <w:t xml:space="preserve">1. হিতোপদেশ 11:28 - যে তার ধন-সম্পদের উপর আস্থা রাখে সে পতন ঘটবে, কিন্তু ধার্মিকরা শাখার মতো বেড়ে উঠবে।</w:t>
      </w:r>
    </w:p>
    <w:p/>
    <w:p>
      <w:r xmlns:w="http://schemas.openxmlformats.org/wordprocessingml/2006/main">
        <w:t xml:space="preserve">2. লূক 12:16-21 - এবং তিনি তাদের কাছে একটি দৃষ্টান্ত দিয়ে বললেন, একজন ধনী ব্যক্তির জমি প্রচুর পরিমাণে জন্মেছে: এবং সে মনে মনে ভাবল, আমি কি করব, কারণ আমার কোন জায়গা নেই। আমার ফল দাও? তিনি বললেন, “আমি এই কাজটি করব: আমি আমার শস্যাগারগুলিকে ভেঙে ফেলব এবং আরও বড় করব৷ এবং সেখানে আমি আমার সমস্ত ফল ও আমার জিনিসপত্র দেব। আর আমি আমার প্রাণকে বলব, আত্মা, বহু বছর ধরে তোমার অনেক মাল জমা আছে; আরাম কর, খাও, পান কর, আনন্দ কর। কিন্তু ঈশ্বর তাকে বললেন, হে বোকা, আজ রাতে তোমার প্রাণ তোমার কাছে চাইবে৷ তাহলে তুমি যা দিয়েছ সেগুলি কার হবে? সেই ব্যক্তি যে নিজের জন্য ধন সঞ্চয় করে এবং ঈশ্বরের কাছে ধনী নয়৷</w:t>
      </w:r>
    </w:p>
    <w:p/>
    <w:p>
      <w:r xmlns:w="http://schemas.openxmlformats.org/wordprocessingml/2006/main">
        <w:t xml:space="preserve">Nahum 3:17 তোমার মুকুটগুলি পঙ্গপালের মতো, এবং তোমার সেনাপতিরা বড় ফড়িংগুলির মতো, যারা শীতের দিনে হেজেসে শিবির স্থাপন করে, কিন্তু সূর্য উঠলে তারা পালিয়ে যায়, এবং তাদের স্থান কোথায় তা জানা যায় না।</w:t>
      </w:r>
    </w:p>
    <w:p/>
    <w:p>
      <w:r xmlns:w="http://schemas.openxmlformats.org/wordprocessingml/2006/main">
        <w:t xml:space="preserve">জনগণের ক্ষমতা এবং কর্তৃত্বকে পঙ্গপাল এবং ফড়িংদের সাথে তুলনা করা হয়, যারা নিয়মিত উপস্থিত হয় কিন্তু সূর্য উঠলে দ্রুত অদৃশ্য হয়ে যায় এবং তাদের অবস্থান অজানা হয়ে যায়।</w:t>
      </w:r>
    </w:p>
    <w:p/>
    <w:p>
      <w:r xmlns:w="http://schemas.openxmlformats.org/wordprocessingml/2006/main">
        <w:t xml:space="preserve">1. ক্ষমতার ক্ষণস্থায়ী: নাহুম 3:17 এর একটি পরীক্ষা</w:t>
      </w:r>
    </w:p>
    <w:p/>
    <w:p>
      <w:r xmlns:w="http://schemas.openxmlformats.org/wordprocessingml/2006/main">
        <w:t xml:space="preserve">2. নিরাপত্তার হেজেস: নাহুম 3:17 এর তাৎপর্য বোঝা</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হিতোপদেশ 27:1 - "আগামীকাল সম্পর্কে গর্ব করো না, কারণ তুমি জানো না একটি দিন কী নিয়ে আসতে পারে।"</w:t>
      </w:r>
    </w:p>
    <w:p/>
    <w:p>
      <w:r xmlns:w="http://schemas.openxmlformats.org/wordprocessingml/2006/main">
        <w:t xml:space="preserve">Nahum 3:18 হে আসিরিয়ার রাজা, তোমার মেষপালকেরা ঘুমিয়ে আছে; তোমার উচ্চপদস্থরা ধূলায় বাস করবে; তোমার লোকরা পাহাড়ে ছড়িয়ে ছিটিয়ে আছে, কেউ তাদের জড়ো করে না।</w:t>
      </w:r>
    </w:p>
    <w:p/>
    <w:p>
      <w:r xmlns:w="http://schemas.openxmlformats.org/wordprocessingml/2006/main">
        <w:t xml:space="preserve">অ্যাসিরিয়ান রাজার রাখালরা ঘুমিয়ে আছে যখন তার লোকেরা ছড়িয়ে ছিটিয়ে আছে এবং অরক্ষিত।</w:t>
      </w:r>
    </w:p>
    <w:p/>
    <w:p>
      <w:r xmlns:w="http://schemas.openxmlformats.org/wordprocessingml/2006/main">
        <w:t xml:space="preserve">1. অলস নেতৃত্বের বিপদ</w:t>
      </w:r>
    </w:p>
    <w:p/>
    <w:p>
      <w:r xmlns:w="http://schemas.openxmlformats.org/wordprocessingml/2006/main">
        <w:t xml:space="preserve">2. দুর্বল এবং নিপীড়িতদের জন্য ঈশ্বরের যত্ন</w:t>
      </w:r>
    </w:p>
    <w:p/>
    <w:p>
      <w:r xmlns:w="http://schemas.openxmlformats.org/wordprocessingml/2006/main">
        <w:t xml:space="preserve">1. Ezekiel 34:2-4 - "হে মনুষ্যসন্তান, ইস্রায়েলের মেষপালকদের বিরুদ্ধে ভবিষ্যদ্বাণী কর; ভবিষ্যদ্বাণী কর, এবং তাদের বল, এমনকি মেষপালকদেরও, প্রভু ঈশ্বর এই কথা বলেন: হায়, ইস্রায়েলের মেষপালকরা যারা নিজেদের চরছে! মেষপালকদের কি মেষদের খাওয়ানো উচিত নয়?তোমরা চর্বি খাও, তোমরা লোম দিয়ে কাপড় পরো, তোমরা মোটাদের জবাই কর, কিন্তু ভেড়াকে খাওয়াও না৷</w:t>
      </w:r>
    </w:p>
    <w:p/>
    <w:p>
      <w:r xmlns:w="http://schemas.openxmlformats.org/wordprocessingml/2006/main">
        <w:t xml:space="preserve">2. ইশাইয়া 40:11 -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Nahum 3:19 তোমার আঘাতের কোন নিরাময় নেই; তোমার ক্ষত খুবই খারাপ: যারা তোমার ক্ষত শোনে তারা সবাই তোমার ওপর হাততালি দেবে৷</w:t>
      </w:r>
    </w:p>
    <w:p/>
    <w:p>
      <w:r xmlns:w="http://schemas.openxmlformats.org/wordprocessingml/2006/main">
        <w:t xml:space="preserve">মানুষের পাপাচার দূর-দূরান্তে ছড়িয়ে পড়েছে এবং এর কোনো নিরাময় খুঁজে পাওয়া যাচ্ছে না।</w:t>
      </w:r>
    </w:p>
    <w:p/>
    <w:p>
      <w:r xmlns:w="http://schemas.openxmlformats.org/wordprocessingml/2006/main">
        <w:t xml:space="preserve">1. দুষ্টতার পরিণতি: কীভাবে আমাদের নৈতিক দায়িত্ব অবহেলা ধ্বংসের দিকে নিয়ে যায়</w:t>
      </w:r>
    </w:p>
    <w:p/>
    <w:p>
      <w:r xmlns:w="http://schemas.openxmlformats.org/wordprocessingml/2006/main">
        <w:t xml:space="preserve">2. আমাদের ক্রিয়াকলাপের ফলাফলের মুখোমুখি হওয়া: আমাদের পছন্দগুলির প্রভাবকে স্বীকৃতি দেওয়া এবং স্বীকার করা</w:t>
      </w:r>
    </w:p>
    <w:p/>
    <w:p>
      <w:r xmlns:w="http://schemas.openxmlformats.org/wordprocessingml/2006/main">
        <w:t xml:space="preserve">1. Jeremiah 17:9 - হৃদয় সব কিছুর উপরে ছলনাময়, এবং নিদারুণভাবে দুষ্ট: কে তা জানতে পারে?</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হাবাক্কুক অধ্যায় 1 নবী যিহূদায় যে অবিচার এবং সহিংসতা দেখেন সে সম্পর্কে ঈশ্বরকে প্রশ্ন করার মাধ্যমে শুরু হয়। অধ্যায়টি ঈশ্বরের সাথে হাবাক্কুকের কথোপকথন এবং ঈশ্বরের প্রতিক্রিয়ার অন্বেষণ করে, বিশ্বাস, ন্যায়বিচার এবং ঈশ্বরের সার্বভৌমত্বের বিষয়গুলিকে হাইলাইট করে।</w:t>
      </w:r>
    </w:p>
    <w:p/>
    <w:p>
      <w:r xmlns:w="http://schemas.openxmlformats.org/wordprocessingml/2006/main">
        <w:t xml:space="preserve">1ম অনুচ্ছেদ: অধ্যায়টি শুরু হয় হাবাক্কুকের দ্বারা যিহূদার সহিংসতা ও অবিচারের বিষয়ে তার যন্ত্রণা এবং বিভ্রান্তি প্রকাশ করে। তিনি প্রশ্ন করেন কেন ঈশ্বর অন্যায়কে সহ্য করেন এবং কেন তিনি ন্যায়বিচার আনতে হস্তক্ষেপ করেন না (হাবাক্কুক 1:1-4)।</w:t>
      </w:r>
    </w:p>
    <w:p/>
    <w:p>
      <w:r xmlns:w="http://schemas.openxmlformats.org/wordprocessingml/2006/main">
        <w:t xml:space="preserve">2য় অনুচ্ছেদ: ঈশ্বর হাবাক্কুকের বিলাপের প্রতি সাড়া দেন ব্যাবিলনীয়দের, একটি নির্মম এবং শক্তিশালী জাতি, যিহূদার উপর বিচার আনতে তার পরিকল্পনা প্রকাশ করার মাধ্যমে। ব্যাবিলনীয়দের উগ্র এবং ভয়ঙ্কর হিসাবে বর্ণনা করা হয়েছে, যা তাদের সহিংসতা এবং বিজয়ের জন্য পরিচিত (হাবাক্কুক 1:5-11)।</w:t>
      </w:r>
    </w:p>
    <w:p/>
    <w:p>
      <w:r xmlns:w="http://schemas.openxmlformats.org/wordprocessingml/2006/main">
        <w:t xml:space="preserve">3য় অনুচ্ছেদ: হাবাক্কুক, ঈশ্বরের উদ্ঘাটনের জবাবে, কম দুষ্ট জাতিকে শাস্তি দেওয়ার জন্য ব্যাবিলনের মতো একটি দুষ্ট জাতিকে ব্যবহার করার ন্যায়বিচার নিয়ে প্রশ্ন তোলে। তিনি ব্যাবিলনীয়দের অহংকার এবং জাতিগুলির মধ্য দিয়ে ঝাঁপিয়ে পড়ার, জয় ও লুণ্ঠনের অভ্যাস নিয়ে উদ্বেগ প্রকাশ করেন (হাবাক্কুক 1:12-17)।</w:t>
      </w:r>
    </w:p>
    <w:p/>
    <w:p>
      <w:r xmlns:w="http://schemas.openxmlformats.org/wordprocessingml/2006/main">
        <w:t xml:space="preserve">সংক্ষেপে,</w:t>
      </w:r>
    </w:p>
    <w:p>
      <w:r xmlns:w="http://schemas.openxmlformats.org/wordprocessingml/2006/main">
        <w:t xml:space="preserve">হাবাক্কুক অধ্যায় 1 ঈশ্বরের সাথে নবীর কথোপকথনকে চিত্রিত করে, যিহূদার অন্যায় ও সহিংসতাকে সম্বোধন করে।</w:t>
      </w:r>
    </w:p>
    <w:p/>
    <w:p>
      <w:r xmlns:w="http://schemas.openxmlformats.org/wordprocessingml/2006/main">
        <w:t xml:space="preserve">হাবাক্কুকের কষ্ট এবং যিহূদার অন্যায় সম্পর্কে ঈশ্বরের প্রশ্ন।</w:t>
      </w:r>
    </w:p>
    <w:p>
      <w:r xmlns:w="http://schemas.openxmlformats.org/wordprocessingml/2006/main">
        <w:t xml:space="preserve">ঈশ্বরের প্রতিক্রিয়া, বিচার আনতে ব্যাবিলনীয়দের আপ বাড়াতে তার পরিকল্পনা প্রকাশ.</w:t>
      </w:r>
    </w:p>
    <w:p>
      <w:r xmlns:w="http://schemas.openxmlformats.org/wordprocessingml/2006/main">
        <w:t xml:space="preserve">কম দুষ্টকে শাস্তি দেওয়ার জন্য একটি দুষ্ট জাতিকে ব্যবহার করার ন্যায়বিচার সম্পর্কে হাবাক্কুকের উদ্বেগ।</w:t>
      </w:r>
    </w:p>
    <w:p/>
    <w:p>
      <w:r xmlns:w="http://schemas.openxmlformats.org/wordprocessingml/2006/main">
        <w:t xml:space="preserve">হাবাক্কুকের এই অধ্যায়টি নবীর দ্বারা শুরু হয় যে তিনি যিহূদায় যে সহিংসতা এবং অবিচার দেখেন তার উপর তার যন্ত্রণা এবং বিভ্রান্তি প্রকাশ করেছিলেন। তিনি প্রশ্ন করেন কেন ঈশ্বর এই ধরনের অন্যায়কে সহ্য করেন এবং কেন তিনি ন্যায়বিচার আনতে হস্তক্ষেপ করেন না। এর জবাবে, ঈশ্বর ব্যাবিলনীয়দের, একটি নির্মম এবং শক্তিশালী জাতি, যিহূদার উপর বিচার আনতে তার পরিকল্পনা প্রকাশ করেন। ব্যাবিলনীয়দের হিংস্র এবং ভয়ঙ্কর হিসাবে বর্ণনা করা হয়েছে, যা তাদের সহিংসতা এবং বিজয়ের জন্য পরিচিত। হাবাক্কুক, পালাক্রমে, কম দুষ্ট জাতিকে শাস্তি দেওয়ার জন্য ব্যাবিলনের মতো একটি দুষ্ট জাতিকে ব্যবহার করার ন্যায়বিচারকে প্রশ্নবিদ্ধ করে। তিনি ব্যাবিলনীয়দের অহংকার এবং তাদের জয় ও লুণ্ঠনের প্রবণতা নিয়ে উদ্বেগ প্রকাশ করেন। এই অধ্যায়টি বিশ্বাস, ন্যায়বিচার এবং ঈশ্বরের সার্বভৌমত্বের থিমগুলি অন্বেষণ করে, অন্যায়ের মুখে ঈশ্বরের উপায়গুলি বোঝার জন্য হাবাক্কুকের সংগ্রামকে প্রদর্শন করে।</w:t>
      </w:r>
    </w:p>
    <w:p/>
    <w:p>
      <w:r xmlns:w="http://schemas.openxmlformats.org/wordprocessingml/2006/main">
        <w:t xml:space="preserve">Habakkuk 1:1 ভাববাদী হবক্কুক যে বোঝা দেখেছিলেন।</w:t>
      </w:r>
    </w:p>
    <w:p/>
    <w:p>
      <w:r xmlns:w="http://schemas.openxmlformats.org/wordprocessingml/2006/main">
        <w:t xml:space="preserve">এই অনুচ্ছেদটি নবী হাবক্কুকের বোঝা সম্পর্কে।</w:t>
      </w:r>
    </w:p>
    <w:p/>
    <w:p>
      <w:r xmlns:w="http://schemas.openxmlformats.org/wordprocessingml/2006/main">
        <w:t xml:space="preserve">1. নবীর বোঝা: বিশ্বস্ত জীবনযাপনের আহ্বান</w:t>
      </w:r>
    </w:p>
    <w:p/>
    <w:p>
      <w:r xmlns:w="http://schemas.openxmlformats.org/wordprocessingml/2006/main">
        <w:t xml:space="preserve">2. নবীর বোঝার প্রতি ঈশ্বরের প্রতিক্রিয়া: তাঁর মহিমা প্রকাশ</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8:31-39 - তাহলে আমরা এই বিষয়গুলিকে কী বলব? ঈশ্বর যদি আমাদের পক্ষে হন তবে কে আমাদের বিরুদ্ধে হতে পারে?</w:t>
      </w:r>
    </w:p>
    <w:p/>
    <w:p>
      <w:r xmlns:w="http://schemas.openxmlformats.org/wordprocessingml/2006/main">
        <w:t xml:space="preserve">হাবক্কুক 1:2 হে সদাপ্রভু, কতকাল আমি কাঁদব, তুমি শুনবে না! এমনকি তোমার কাছে হিংস্রতার জন্য চিৎকার করেও তুমি রক্ষা করতে পারবে না!</w:t>
      </w:r>
    </w:p>
    <w:p/>
    <w:p>
      <w:r xmlns:w="http://schemas.openxmlformats.org/wordprocessingml/2006/main">
        <w:t xml:space="preserve">ঈশ্বর আমাদের শোনেন, এমনকি কষ্টের সময়েও।</w:t>
      </w:r>
    </w:p>
    <w:p/>
    <w:p>
      <w:r xmlns:w="http://schemas.openxmlformats.org/wordprocessingml/2006/main">
        <w:t xml:space="preserve">1. দুঃখের মধ্যে ঈশ্বরের কাছে কান্নাকাটি: দুর্দশার সময়ে আশা</w:t>
      </w:r>
    </w:p>
    <w:p/>
    <w:p>
      <w:r xmlns:w="http://schemas.openxmlformats.org/wordprocessingml/2006/main">
        <w:t xml:space="preserve">2. হাবাক্কুকের বিশ্বস্ত কান্না: আমাদের দুর্বলতার মধ্যে শক্তি খুঁজে পাওয়া</w:t>
      </w:r>
    </w:p>
    <w:p/>
    <w:p>
      <w:r xmlns:w="http://schemas.openxmlformats.org/wordprocessingml/2006/main">
        <w:t xml:space="preserve">1. গীতসংহিতা 34:17-19 - যখন ধার্মিকরা সাহায্যের জন্য চিৎকার করে, তখন প্রভু শোনেন এবং তাদের সমস্ত সমস্যা থেকে মুক্তি দেন।</w:t>
      </w:r>
    </w:p>
    <w:p/>
    <w:p>
      <w:r xmlns:w="http://schemas.openxmlformats.org/wordprocessingml/2006/main">
        <w:t xml:space="preserve">2. বিলাপ 3:21-23 - তবুও আমি এটি মনে করি এবং তাই আমার আশা আছে: প্রভুর মহান ভালবাসার কারণে আমরা গ্রাস করি না, কারণ তাঁর করুণা কখনই ব্যর্থ হয় না।</w:t>
      </w:r>
    </w:p>
    <w:p/>
    <w:p>
      <w:r xmlns:w="http://schemas.openxmlformats.org/wordprocessingml/2006/main">
        <w:t xml:space="preserve">হাবক্কুক 1:3 কেন তুমি আমাকে অন্যায় দেখালে এবং আমাকে দুঃখ দেখালে? কেননা লুটপাট ও হিংস্রতা আমার সামনে আছে;</w:t>
      </w:r>
    </w:p>
    <w:p/>
    <w:p>
      <w:r xmlns:w="http://schemas.openxmlformats.org/wordprocessingml/2006/main">
        <w:t xml:space="preserve">এই অনুচ্ছেদটি জীবনের সংগ্রামের প্রতিফলন করে এবং কীভাবে কঠিন সময়েও ঈশ্বর উপস্থিত থাকেন।</w:t>
      </w:r>
    </w:p>
    <w:p/>
    <w:p>
      <w:r xmlns:w="http://schemas.openxmlformats.org/wordprocessingml/2006/main">
        <w:t xml:space="preserve">1. "কঠিন সময়ে ঈশ্বরের আশা"</w:t>
      </w:r>
    </w:p>
    <w:p/>
    <w:p>
      <w:r xmlns:w="http://schemas.openxmlformats.org/wordprocessingml/2006/main">
        <w:t xml:space="preserve">2. "প্রতিকূলতার মধ্যে হাবাক্কুকের বিশ্বাসের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Habakkuk 1:4 অতএব আইন শিথিল, এবং বিচার কখনও অগ্রসর হয় না, কারণ দুষ্টরা ধার্মিকদের ঘিরে থাকে; তাই ভুল বিচার চলে।</w:t>
      </w:r>
    </w:p>
    <w:p/>
    <w:p>
      <w:r xmlns:w="http://schemas.openxmlformats.org/wordprocessingml/2006/main">
        <w:t xml:space="preserve">আইন উপেক্ষিত এবং ন্যায়বিচার পরিবেশিত হয় না, কারণ দুষ্টরা ধার্মিকদের উপর অত্যাচার করে এবং ন্যায়বিচারকে বিকৃত করে।</w:t>
      </w:r>
    </w:p>
    <w:p/>
    <w:p>
      <w:r xmlns:w="http://schemas.openxmlformats.org/wordprocessingml/2006/main">
        <w:t xml:space="preserve">1: ঈশ্বরের ন্যায়বিচার নিখুঁত এবং অস্বীকার করা হবে না।</w:t>
      </w:r>
    </w:p>
    <w:p/>
    <w:p>
      <w:r xmlns:w="http://schemas.openxmlformats.org/wordprocessingml/2006/main">
        <w:t xml:space="preserve">2: আমাদের অবশ্যই ন্যায়বিচার পরিবেশন করতে হবে এবং ধার্মিকদের রক্ষা করতে হবে।</w:t>
      </w:r>
    </w:p>
    <w:p/>
    <w:p>
      <w:r xmlns:w="http://schemas.openxmlformats.org/wordprocessingml/2006/main">
        <w:t xml:space="preserve">1: হিতোপদেশ 21:15 - যখন ন্যায়বিচার করা হয়, তখন এটি ধার্মিকদের আনন্দ দেয় কিন্তু অন্যায়কারীদের জন্য ভয়।</w:t>
      </w:r>
    </w:p>
    <w:p/>
    <w:p>
      <w:r xmlns:w="http://schemas.openxmlformats.org/wordprocessingml/2006/main">
        <w:t xml:space="preserve">2: Isaiah 5:20 - ধিক্ তাদের যারা মন্দকে ভাল এবং ভাল মন্দ বলে; আলোর বদলে অন্ধকার আর অন্ধকারের বদলে আলো৷ যে মিষ্টির বদলে তেতো, আর তেতোর বদলে মিষ্টি!</w:t>
      </w:r>
    </w:p>
    <w:p/>
    <w:p>
      <w:r xmlns:w="http://schemas.openxmlformats.org/wordprocessingml/2006/main">
        <w:t xml:space="preserve">Habakkuk 1:5 তোমরা জাতিদের মধ্যে দেখ, এবং আশ্চর্যজনকভাবে দেখেছ, কারণ আমি তোমাদের দিনে এমন একটি কাজ করব, যা তোমাদের বলা হলেও তোমরা বিশ্বাস করবে না৷</w:t>
      </w:r>
    </w:p>
    <w:p/>
    <w:p>
      <w:r xmlns:w="http://schemas.openxmlformats.org/wordprocessingml/2006/main">
        <w:t xml:space="preserve">এই অনুচ্ছেদটি ঈশ্বরের অলৌকিক কাজের কথা বলে যা বর্তমান সময়ে করা হবে, যা এতটাই আশ্চর্যজনক হবে যে লোকেরা তা বিশ্বাস করতে পারবে না।</w:t>
      </w:r>
    </w:p>
    <w:p/>
    <w:p>
      <w:r xmlns:w="http://schemas.openxmlformats.org/wordprocessingml/2006/main">
        <w:t xml:space="preserve">1. "ঈশ্বরের অলৌকিক ঘটনা: আপনি কি মিস করছেন?"</w:t>
      </w:r>
    </w:p>
    <w:p/>
    <w:p>
      <w:r xmlns:w="http://schemas.openxmlformats.org/wordprocessingml/2006/main">
        <w:t xml:space="preserve">2. "ঈশ্বরের অলৌকিক ঘটনা: এটা বিশ্বাস করার সময়!"</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জন 4:48 - "যদি না তোমরা লোকে চিহ্ন ও আশ্চর্য কাজ না দেখো," যীশু তাকে বলেছিলেন, "তুমি কখনো বিশ্বাস করবে না।"</w:t>
      </w:r>
    </w:p>
    <w:p/>
    <w:p>
      <w:r xmlns:w="http://schemas.openxmlformats.org/wordprocessingml/2006/main">
        <w:t xml:space="preserve">হাবক্কুক 1:6 কেননা, দেখ, আমি ক্যালদীয়দের, সেই তিক্ত ও তাড়াহুড়ো জাতিকে উত্থাপন করব, যারা তাদের নয় এমন বাসস্থান অধিকার করার জন্য দেশের বিস্তৃতি দিয়ে অগ্রসর হবে।</w:t>
      </w:r>
    </w:p>
    <w:p/>
    <w:p>
      <w:r xmlns:w="http://schemas.openxmlformats.org/wordprocessingml/2006/main">
        <w:t xml:space="preserve">এই অনুচ্ছেদটি বর্ণনা করে যে ঈশ্বর ক্যালদীয়দের উত্থাপন করবেন, এমন একটি জাতি যারা তিক্ত এবং তাড়াহুড়ো করবে, ভূমির মধ্য দিয়ে অগ্রসর হবে এবং তাদের অন্তর্গত নয় এমন বাড়িগুলি দখল করবে।</w:t>
      </w:r>
    </w:p>
    <w:p/>
    <w:p>
      <w:r xmlns:w="http://schemas.openxmlformats.org/wordprocessingml/2006/main">
        <w:t xml:space="preserve">1. কুসংস্কার এবং স্টেরিওটাইপসের বিপদ</w:t>
      </w:r>
    </w:p>
    <w:p/>
    <w:p>
      <w:r xmlns:w="http://schemas.openxmlformats.org/wordprocessingml/2006/main">
        <w:t xml:space="preserve">2. কঠিন সময়ে ঈশ্বরের সার্বভৌমত্ব</w:t>
      </w:r>
    </w:p>
    <w:p/>
    <w:p>
      <w:r xmlns:w="http://schemas.openxmlformats.org/wordprocessingml/2006/main">
        <w:t xml:space="preserve">1. ইশাইয়া 10:5-7: "হে আসিরিয়ান, আমার ক্রোধের লাঠি, এবং তাদের হাতে থাকা লাঠিটি আমার ক্রোধ। আমি তাকে একটি কপট জাতির বিরুদ্ধে পাঠাব, এবং আমার ক্রোধের লোকদের বিরুদ্ধে আমি তাকে দেব। লুটপাট নেওয়া, শিকার নেওয়া এবং রাস্তার কাদার মতো তাদের মাড়ানোর দায়িত্ব। যদিও তিনি তা বোঝাতে চান না, তার হৃদয়ও তা মনে করে না; তবে জাতিকে ধ্বংস ও কেটে ফেলা তার হৃদয়ে রয়েছে। কয়েকটি নয়।"</w:t>
      </w:r>
    </w:p>
    <w:p/>
    <w:p>
      <w:r xmlns:w="http://schemas.openxmlformats.org/wordprocessingml/2006/main">
        <w:t xml:space="preserve">2. রোমানস 9:14-18: "তাহলে আমরা কি বলব? ঈশ্বরের কাছে কি অন্যায় আছে? ঈশ্বর নিষেধ করুন। কারণ তিনি মূসাকে বলেছেন, আমি যাকে করুণা করি তাকে আমি করুণা করব এবং যাকে করুণা করব তার প্রতি করুণা করব। করুণা হবে।তাহলে যে ইচ্ছা করে বা যে দৌড়ায় তার নয়, বরং ঈশ্বরের কাছ থেকে যিনি করুণা দেখান।কারণ শাস্ত্র ফেরাউনকে বলেছে, “এমনকি আমি তোমাকে এই একই উদ্দেশ্যে তুলেছি, যেন আমি আমার পরিচয় দিতে পারি। তোমার মধ্যে শক্তি, এবং আমার নাম সমস্ত পৃথিবীতে প্রচারিত হয়। তাই তিনি যাকে করুণা করতে চান তাকে করুণা করেন এবং তিনি যাকে ইচ্ছা কঠোর করেন।"</w:t>
      </w:r>
    </w:p>
    <w:p/>
    <w:p>
      <w:r xmlns:w="http://schemas.openxmlformats.org/wordprocessingml/2006/main">
        <w:t xml:space="preserve">Habakkuk 1:7 তারা ভয়ানক এবং ভয়ঙ্কর: তাদের বিচার এবং তাদের মর্যাদা নিজেদের থেকে এগিয়ে যাবে.</w:t>
      </w:r>
    </w:p>
    <w:p/>
    <w:p>
      <w:r xmlns:w="http://schemas.openxmlformats.org/wordprocessingml/2006/main">
        <w:t xml:space="preserve">লোকেরা ভয়ানক এবং ভয়ঙ্কর, এবং তাদের বিচার এবং মর্যাদা ভেতর থেকে আসে।</w:t>
      </w:r>
    </w:p>
    <w:p/>
    <w:p>
      <w:r xmlns:w="http://schemas.openxmlformats.org/wordprocessingml/2006/main">
        <w:t xml:space="preserve">1. আত্ম-সংকল্পের শক্তি</w:t>
      </w:r>
    </w:p>
    <w:p/>
    <w:p>
      <w:r xmlns:w="http://schemas.openxmlformats.org/wordprocessingml/2006/main">
        <w:t xml:space="preserve">2. স্ব-মূল্যের দায়িত্ব</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হিতোপদেশ 16:9 - তাদের হৃদয়ে মানুষ তাদের পথের পরিকল্পনা করে, কিন্তু প্রভু তাদের পদক্ষেপগুলি স্থাপন করেন।</w:t>
      </w:r>
    </w:p>
    <w:p/>
    <w:p>
      <w:r xmlns:w="http://schemas.openxmlformats.org/wordprocessingml/2006/main">
        <w:t xml:space="preserve">Habakkuk 1:8 তাদের ঘোড়াগুলিও চিতাবাঘের চেয়েও দ্রুতগামী এবং সন্ধ্যার নেকড়েদের চেয়েও বেশি হিংস্র; এবং তাদের ঘোড়সওয়াররা নিজেদেরকে ছড়িয়ে দেবে, এবং তাদের ঘোড়সওয়াররা দূর থেকে আসবে; তারা ঈগলের মত উড়ে যাবে যে খাওয়ার জন্য তাড়াহুড়ো করে।</w:t>
      </w:r>
    </w:p>
    <w:p/>
    <w:p>
      <w:r xmlns:w="http://schemas.openxmlformats.org/wordprocessingml/2006/main">
        <w:t xml:space="preserve">ঈশ্বরের শত্রুরা দ্রুত এবং শক্তিশালী।</w:t>
      </w:r>
    </w:p>
    <w:p/>
    <w:p>
      <w:r xmlns:w="http://schemas.openxmlformats.org/wordprocessingml/2006/main">
        <w:t xml:space="preserve">1: অপ্রতিরোধ্য প্রতিকূলতার মুখে আমাদের অবশ্যই ঈশ্বরের উপর নির্ভর করতে হবে।</w:t>
      </w:r>
    </w:p>
    <w:p/>
    <w:p>
      <w:r xmlns:w="http://schemas.openxmlformats.org/wordprocessingml/2006/main">
        <w:t xml:space="preserve">2: ক্ষমতা এবং অহংকারের প্রলোভনের বিরুদ্ধে আমাদের সজাগ থাকতে হবে।</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হাবক্কুক 1:9 তারা সকলেই হিংস্রতার জন্য আসবে; তাদের মুখ পূর্বের বাতাসের মতো উত্থিত হবে, এবং তারা বন্দীদশাকে বালির মতো জড়ো করবে।</w:t>
      </w:r>
    </w:p>
    <w:p/>
    <w:p>
      <w:r xmlns:w="http://schemas.openxmlformats.org/wordprocessingml/2006/main">
        <w:t xml:space="preserve">তাঁর লোকেদের দুষ্টতার ঈশ্বরের শাস্তি দ্রুত এবং পুঙ্খানুপুঙ্খ হবে।</w:t>
      </w:r>
    </w:p>
    <w:p/>
    <w:p>
      <w:r xmlns:w="http://schemas.openxmlformats.org/wordprocessingml/2006/main">
        <w:t xml:space="preserve">1: আমাদের অবশ্যই ঈশ্বরের আদেশ মেনে চলতে বা তাঁর ক্রোধের পরিণতির মুখোমুখি হতে সতর্ক থাকতে হবে।</w:t>
      </w:r>
    </w:p>
    <w:p/>
    <w:p>
      <w:r xmlns:w="http://schemas.openxmlformats.org/wordprocessingml/2006/main">
        <w:t xml:space="preserve">2: আমাদের অবশ্যই ঈশ্বরের দিকে ফিরে যেতে হবে এবং আমাদের পাপের জন্য অনুতপ্ত হতে হবে যাতে আমরা তাঁর ধার্মিক বিচার থেকে রক্ষা পেতে পারি।</w:t>
      </w:r>
    </w:p>
    <w:p/>
    <w:p>
      <w:r xmlns:w="http://schemas.openxmlformats.org/wordprocessingml/2006/main">
        <w:t xml:space="preserve">1: Isaiah 59:2 - কিন্তু তোমার অন্যায় তোমাকে তোমার ঈশ্বর থেকে বিচ্ছিন্ন করেছে; আপনার পাপ আপনার থেকে তাঁর মুখ লুকিয়ে রেখেছে, যাতে তিনি শুনতে পান না৷</w:t>
      </w:r>
    </w:p>
    <w:p/>
    <w:p>
      <w:r xmlns:w="http://schemas.openxmlformats.org/wordprocessingml/2006/main">
        <w:t xml:space="preserve">2: জেমস 4:17 - অতএব, যিনি সঠিক কাজটি করতে জানেন এবং তা করেন না, তার কাছে এটি পাপ।</w:t>
      </w:r>
    </w:p>
    <w:p/>
    <w:p>
      <w:r xmlns:w="http://schemas.openxmlformats.org/wordprocessingml/2006/main">
        <w:t xml:space="preserve">Habakkuk 1:10 এবং তারা রাজাদের উপহাস করবে, এবং শাসনকর্তারা তাদের কাছে ঘৃণার পাত্র হবে; তারা প্রতিটি শক্তিশালী দখলকে উপহাস করবে; কারণ তারা ধুলোর স্তূপ করে নিয়ে যাবে।</w:t>
      </w:r>
    </w:p>
    <w:p/>
    <w:p>
      <w:r xmlns:w="http://schemas.openxmlformats.org/wordprocessingml/2006/main">
        <w:t xml:space="preserve">লোকেরা রাজা ও রাজপুত্রদের উপহাস করবে এবং সমস্ত দুর্গকে নিয়ে ঠাট্টা করবে।</w:t>
      </w:r>
    </w:p>
    <w:p/>
    <w:p>
      <w:r xmlns:w="http://schemas.openxmlformats.org/wordprocessingml/2006/main">
        <w:t xml:space="preserve">1. উপহাসের শক্তি: উপহাসের প্রভাব বোঝা</w:t>
      </w:r>
    </w:p>
    <w:p/>
    <w:p>
      <w:r xmlns:w="http://schemas.openxmlformats.org/wordprocessingml/2006/main">
        <w:t xml:space="preserve">2. সম্মান করতে অস্বীকার করা: ক্ষমতাবানদের কর্তৃত্বকে প্রত্যাখ্যান করা</w:t>
      </w:r>
    </w:p>
    <w:p/>
    <w:p>
      <w:r xmlns:w="http://schemas.openxmlformats.org/wordprocessingml/2006/main">
        <w:t xml:space="preserve">1. হিতোপদেশ 14:9 - মূর্খরা পাপকে উপহাস করে: কিন্তু ধার্মিকদের মধ্যে অনুগ্রহ রয়েছে৷</w:t>
      </w:r>
    </w:p>
    <w:p/>
    <w:p>
      <w:r xmlns:w="http://schemas.openxmlformats.org/wordprocessingml/2006/main">
        <w:t xml:space="preserve">2. ইশাইয়া 5:14-15 - তাই নরক নিজেকে বড় করেছে এবং পরিমাপ ছাড়াই তার মুখ খুলেছে: এবং তাদের গৌরব, তাদের ভিড়, তাদের আড়ম্বর, এবং যে আনন্দ করে, সে তাতে নামবে। আর নীচ লোককে নামানো হবে, আর পরাক্রমশালী লোককে নত করা হবে, আর উঁচু মানুষের চোখ নত হবে।</w:t>
      </w:r>
    </w:p>
    <w:p/>
    <w:p>
      <w:r xmlns:w="http://schemas.openxmlformats.org/wordprocessingml/2006/main">
        <w:t xml:space="preserve">Habakkuk 1:11 তারপর তার মন পরিবর্তন হবে, এবং সে অতিক্রম করবে, এবং অপমান করবে, তার দেবতার কাছে তার ক্ষমতার ধারনা করবে।</w:t>
      </w:r>
    </w:p>
    <w:p/>
    <w:p>
      <w:r xmlns:w="http://schemas.openxmlformats.org/wordprocessingml/2006/main">
        <w:t xml:space="preserve">হাবাক্কুক মূর্তিপূজা এবং মিথ্যা দেবতাদের উপর বিশ্বাস করার পরিণতি সম্বন্ধে সতর্ক করে।</w:t>
      </w:r>
    </w:p>
    <w:p/>
    <w:p>
      <w:r xmlns:w="http://schemas.openxmlformats.org/wordprocessingml/2006/main">
        <w:t xml:space="preserve">1: আমাদের অবশ্যই ঈশ্বরের উপর ভরসা রাখতে হবে, মিথ্যা দেবতার উপর নয়।</w:t>
      </w:r>
    </w:p>
    <w:p/>
    <w:p>
      <w:r xmlns:w="http://schemas.openxmlformats.org/wordprocessingml/2006/main">
        <w:t xml:space="preserve">2: মিথ্যা দেবতা ও মূর্তির প্রতিশ্রুতি দ্বারা প্রলুব্ধ না হওয়ার জন্য আমাদের সতর্ক থাকতে হবে।</w:t>
      </w:r>
    </w:p>
    <w:p/>
    <w:p>
      <w:r xmlns:w="http://schemas.openxmlformats.org/wordprocessingml/2006/main">
        <w:t xml:space="preserve">1: Deuteronomy 4:15-19 - তাই নিজেদের প্রতি ভাল খেয়াল রাখুন; কারণ যেদিন প্রভু আগুনের মধ্য থেকে হোরেবে তোমাদের সাথে কথা বলেছিলেন সেই দিন তোমরা কোন উপমা দেখতে পাওনি৷ , পৃথিবীতে থাকা যেকোন পশুর উপমা, বাতাসে উড়ে আসা যে কোন ডানাওয়ালা পাখীর উপমা, মাটিতে হামাগুড়ি দেওয়া যে কোন জিনিসের উপমা, পৃথিবীর নিচের জলে থাকা মাছের উপমা: এবং পাছে তুমি তোমার চোখ স্বর্গের দিকে তুলে নাও, এবং যখন তুমি সূর্য, চন্দ্র ও নক্ষত্র দেখতে পাবে, এমনকি আকাশের সমস্ত বাহিনীও তাদের উপাসনা করতে এবং তাদের সেবা করতে চালিত হবে, যা তোমার ঈশ্বর সদাপ্রভু ভাগ করেছেন। সমস্ত স্বর্গের নীচে সমস্ত জাতি।</w:t>
      </w:r>
    </w:p>
    <w:p/>
    <w:p>
      <w:r xmlns:w="http://schemas.openxmlformats.org/wordprocessingml/2006/main">
        <w:t xml:space="preserve">2: রোমানস 1:22-25 - নিজেদেরকে জ্ঞানী বলে দাবি করে, তারা মূর্খ হয়ে উঠেছিল, এবং অক্ষয় ঈশ্বরের মহিমাকে এমন একটি মূর্তিতে পরিবর্তন করেছিল যা ধ্বংসশীল মানুষ, পাখি, চতুষ্পদ জন্তু এবং লতানো জিনিসের মতো তৈরি হয়েছিল। সেইজন্য ঈশ্বরও তাদের নিজেদের মধ্যে নিজেদের দেহকে অসম্মান করার জন্য তাদের নিজেদের অন্তরের লালসার দ্বারা অশুচিতার কাছে ছেড়ে দিয়েছিলেন: যিনি ঈশ্বরের সত্যকে মিথ্যাতে পরিবর্তিত করেছেন, এবং সৃষ্টিকর্তার চেয়ে জীবের উপাসনা ও সেবা করেছেন, যিনি চিরকালের জন্য ধন্য। . আমীন।</w:t>
      </w:r>
    </w:p>
    <w:p/>
    <w:p>
      <w:r xmlns:w="http://schemas.openxmlformats.org/wordprocessingml/2006/main">
        <w:t xml:space="preserve">Habakkuk 1:12 হে সদাপ্রভু, আমার পবিত্র ঈশ্বর, তুমি কি অনন্তকালের লোক নও? আমরা মরব না। হে মাবুদ, তুমি তাদের বিচারের জন্য নিযুক্ত করেছ; এবং, হে পরাক্রমশালী ঈশ্বর, আপনি তাদের সংশোধনের জন্য স্থাপন করেছেন।</w:t>
      </w:r>
    </w:p>
    <w:p/>
    <w:p>
      <w:r xmlns:w="http://schemas.openxmlformats.org/wordprocessingml/2006/main">
        <w:t xml:space="preserve">ঈশ্বর চিরন্তন এবং তাঁর বিচার ন্যায়সঙ্গত।</w:t>
      </w:r>
    </w:p>
    <w:p/>
    <w:p>
      <w:r xmlns:w="http://schemas.openxmlformats.org/wordprocessingml/2006/main">
        <w:t xml:space="preserve">1. ঈশ্বরের চিরস্থায়ীতা এবং তাঁর ন্যায়বিচার</w:t>
      </w:r>
    </w:p>
    <w:p/>
    <w:p>
      <w:r xmlns:w="http://schemas.openxmlformats.org/wordprocessingml/2006/main">
        <w:t xml:space="preserve">2. ঈশ্বরের বিচার এবং সংশোধন বোঝা</w:t>
      </w:r>
    </w:p>
    <w:p/>
    <w:p>
      <w:r xmlns:w="http://schemas.openxmlformats.org/wordprocessingml/2006/main">
        <w:t xml:space="preserve">1. গীতসংহিতা 90:2 - পর্বতগুলি উত্থাপিত হওয়ার আগে, বা আপনি পৃথিবী এবং জগত গঠন করেছিলেন, এমনকি অনন্ত থেকে অনন্ত পর্যন্ত, আপনিই ঈশ্বর।</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হাবক্কুক 1:13 আপনি মন্দ দেখার চেয়ে শুদ্ধ দৃষ্টির অধিকারী, এবং অন্যায়ের দিকে তাকাতে পারেন না: যারা বিশ্বাসঘাতকতা করে তাদের দিকে কেন আপনি তাকাচ্ছেন এবং যখন দুষ্ট তার চেয়ে ধার্মিক লোকটিকে গ্রাস করে তখন আপনার জিহ্বা ধরে রাখেন?</w:t>
      </w:r>
    </w:p>
    <w:p/>
    <w:p>
      <w:r xmlns:w="http://schemas.openxmlformats.org/wordprocessingml/2006/main">
        <w:t xml:space="preserve">ঈশ্বর মন্দ এবং অন্যায়ের দিকে তাকাতে খুব শুদ্ধ, তবুও তিনি পৃথিবীতে তা সহ্য করেন বলে মনে হয়।</w:t>
      </w:r>
    </w:p>
    <w:p/>
    <w:p>
      <w:r xmlns:w="http://schemas.openxmlformats.org/wordprocessingml/2006/main">
        <w:t xml:space="preserve">1. ঈশ্বরের ন্যায়বিচারের প্যারাডক্স - পৃথিবীতে ঈশ্বরের পবিত্রতা এবং তাঁর পাপের ভাতার মধ্যে উত্তেজনা অন্বেষণ করা।</w:t>
      </w:r>
    </w:p>
    <w:p/>
    <w:p>
      <w:r xmlns:w="http://schemas.openxmlformats.org/wordprocessingml/2006/main">
        <w:t xml:space="preserve">2. কেন ঈশ্বর দুষ্টতার অনুমতি দেন? - মানুষের কষ্টের মধ্যে ঈশ্বরের উদ্দেশ্য এবং পরিকল্পনা বোঝা।</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পরিপূর্ণ।"</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Habakkuk 1:14 এবং মানুষকে সমুদ্রের মাছের মত, লতানো জিনিসের মত করে, যাদের উপর কোন শাসক নেই?</w:t>
      </w:r>
    </w:p>
    <w:p/>
    <w:p>
      <w:r xmlns:w="http://schemas.openxmlformats.org/wordprocessingml/2006/main">
        <w:t xml:space="preserve">হাবাক্কুক প্রশ্ন করে কেন ঈশ্বর মানুষকে কর্তৃত্ব ছাড়াই বাঁচতে দেন এবং তাদেরকে সমুদ্রের মাছ ও অন্যান্য প্রাণীর মতো করে তোলেন।</w:t>
      </w:r>
    </w:p>
    <w:p/>
    <w:p>
      <w:r xmlns:w="http://schemas.openxmlformats.org/wordprocessingml/2006/main">
        <w:t xml:space="preserve">1. মানুষের জীবনে ঈশ্বরের কর্তৃত্ব</w:t>
      </w:r>
    </w:p>
    <w:p/>
    <w:p>
      <w:r xmlns:w="http://schemas.openxmlformats.org/wordprocessingml/2006/main">
        <w:t xml:space="preserve">2. সমস্ত সৃষ্টির উপর ঈশ্বরের সার্বভৌমত্ব</w:t>
      </w:r>
    </w:p>
    <w:p/>
    <w:p>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w:t>
      </w:r>
    </w:p>
    <w:p/>
    <w:p>
      <w:r xmlns:w="http://schemas.openxmlformats.org/wordprocessingml/2006/main">
        <w:t xml:space="preserve">2. কাজ 12:7-10 - কিন্তু পশুদের জিজ্ঞাসা করুন, এবং তারা আপনাকে শিক্ষা দেবে; আকাশের পাখি, এবং তারা তোমাকে বলবে; অথবা পৃথিবীর ঝোপ, এবং তারা আপনাকে শিক্ষা দেবে; এবং সমুদ্রের মাছ তোমাকে ঘোষণা করবে। এই সকলের মধ্যে কে না জানে যে প্রভুর হাত এই কাজ করেছে? তাঁর হাতে প্রতিটি জীবের জীবন এবং সমস্ত মানবজাতির নিঃশ্বাস।</w:t>
      </w:r>
    </w:p>
    <w:p/>
    <w:p>
      <w:r xmlns:w="http://schemas.openxmlformats.org/wordprocessingml/2006/main">
        <w:t xml:space="preserve">Habakkuk 1:15 তারা তাদের সকলকে কোণ দিয়ে তুলে নেয়, তারা তাদের জালে ধরে, এবং তাদের টেনে তাদের জড়ো করে: তাই তারা আনন্দিত এবং আনন্দিত হয়।</w:t>
      </w:r>
    </w:p>
    <w:p/>
    <w:p>
      <w:r xmlns:w="http://schemas.openxmlformats.org/wordprocessingml/2006/main">
        <w:t xml:space="preserve">লোকেরা তাদের শিকারকে একটি কোণে নিয়ে যাচ্ছে, জালে ধরে এবং টেনে এনে জড়ো করছে, এবং তারা এতে আনন্দ করছে এবং আনন্দ করছে।</w:t>
      </w:r>
    </w:p>
    <w:p/>
    <w:p>
      <w:r xmlns:w="http://schemas.openxmlformats.org/wordprocessingml/2006/main">
        <w:t xml:space="preserve">1. ঈশ্বরের মুক্তির জন্য আনন্দ করা</w:t>
      </w:r>
    </w:p>
    <w:p/>
    <w:p>
      <w:r xmlns:w="http://schemas.openxmlformats.org/wordprocessingml/2006/main">
        <w:t xml:space="preserve">2. ঈশ্বরের বিধান স্বীকৃতি</w:t>
      </w:r>
    </w:p>
    <w:p/>
    <w:p>
      <w:r xmlns:w="http://schemas.openxmlformats.org/wordprocessingml/2006/main">
        <w:t xml:space="preserve">1. গীতসংহিতা 20:4 - "তিনি আপনাকে আপনার হৃদয়ের ইচ্ছা দান করুন এবং আপনার সমস্ত পরিকল্পনা সফল করুন।"</w:t>
      </w:r>
    </w:p>
    <w:p/>
    <w:p>
      <w:r xmlns:w="http://schemas.openxmlformats.org/wordprocessingml/2006/main">
        <w:t xml:space="preserve">2. গীতসংহিতা 37:4-5 - "প্রভুতে আনন্দ করুন, এবং তিনি আপনাকে আপনার হৃদয়ের আকাঙ্ক্ষাগুলি দেবেন৷ প্রভুর কাছে আপনার পথ অর্পণ করুন; তাঁর উপর ভরসা করুন এবং তিনি এটি করবেন।"</w:t>
      </w:r>
    </w:p>
    <w:p/>
    <w:p>
      <w:r xmlns:w="http://schemas.openxmlformats.org/wordprocessingml/2006/main">
        <w:t xml:space="preserve">Habakkuk 1:16 তাই তারা তাদের জালের কাছে বলিদান করে এবং তাদের টানার জন্য ধূপ জ্বালায়; কারণ তাদের দ্বারা তাদের অংশ চর্বি, এবং তাদের মাংস প্রচুর।</w:t>
      </w:r>
    </w:p>
    <w:p/>
    <w:p>
      <w:r xmlns:w="http://schemas.openxmlformats.org/wordprocessingml/2006/main">
        <w:t xml:space="preserve">হাবাক্কুকের সময়ের লোকেরা প্রভুর পরিবর্তে তাদের নিজস্ব উদ্ভাবনের জন্য বলিদান করছে।</w:t>
      </w:r>
    </w:p>
    <w:p/>
    <w:p>
      <w:r xmlns:w="http://schemas.openxmlformats.org/wordprocessingml/2006/main">
        <w:t xml:space="preserve">1. "ঈশ্বরকে অগ্রাধিকার দেওয়া: বিশ্বস্ত উপাসনার আশীর্বাদ"</w:t>
      </w:r>
    </w:p>
    <w:p/>
    <w:p>
      <w:r xmlns:w="http://schemas.openxmlformats.org/wordprocessingml/2006/main">
        <w:t xml:space="preserve">2. "স্বনির্ভরতার মিথ্যা প্রতিমা"</w:t>
      </w:r>
    </w:p>
    <w:p/>
    <w:p>
      <w:r xmlns:w="http://schemas.openxmlformats.org/wordprocessingml/2006/main">
        <w:t xml:space="preserve">1. ম্যাথু 6:33-34 - "কিন্তু প্রথমে ঈশ্বরের রাজ্য এবং তাঁর ধার্মিকতা অন্বেষণ করুন, এবং এই সমস্ত জিনিস আপনাকে যোগ করা হবে।"</w:t>
      </w:r>
    </w:p>
    <w:p/>
    <w:p>
      <w:r xmlns:w="http://schemas.openxmlformats.org/wordprocessingml/2006/main">
        <w:t xml:space="preserve">2. Jeremiah 17:5 - "সদাপ্রভু এইভাবে বলেন: সেই ব্যক্তি অভিশপ্ত যে মানুষের উপর ভরসা করে এবং মাংসকে তার শক্তি করে, যার হৃদয় সদাপ্রভু থেকে দূরে সরে যায়।</w:t>
      </w:r>
    </w:p>
    <w:p/>
    <w:p>
      <w:r xmlns:w="http://schemas.openxmlformats.org/wordprocessingml/2006/main">
        <w:t xml:space="preserve">Habakkuk 1:17 তাই তারা কি তাদের জাল খালি করবে এবং জাতিদের হত্যা করার জন্য ক্রমাগত রেহাই দেবে না?</w:t>
      </w:r>
    </w:p>
    <w:p/>
    <w:p>
      <w:r xmlns:w="http://schemas.openxmlformats.org/wordprocessingml/2006/main">
        <w:t xml:space="preserve">ঈশ্বর ব্যাবিলনীয়দের কর্মকে প্রশ্নবিদ্ধ করছেন, যারা ক্রমাগত ক্ষমতার অন্বেষণে মানুষকে হত্যা করছে।</w:t>
      </w:r>
    </w:p>
    <w:p/>
    <w:p>
      <w:r xmlns:w="http://schemas.openxmlformats.org/wordprocessingml/2006/main">
        <w:t xml:space="preserve">1. ঈশ্বরের চূড়ান্ত শক্তি যে কোনো পার্থিব শক্তির চেয়ে বড়।</w:t>
      </w:r>
    </w:p>
    <w:p/>
    <w:p>
      <w:r xmlns:w="http://schemas.openxmlformats.org/wordprocessingml/2006/main">
        <w:t xml:space="preserve">2. যারা সহিংসতা ও নিপীড়নের মাধ্যমে ক্ষমতা চায় তাদের ঈশ্বর সহ্য করবেন না।</w:t>
      </w:r>
    </w:p>
    <w:p/>
    <w:p>
      <w:r xmlns:w="http://schemas.openxmlformats.org/wordprocessingml/2006/main">
        <w:t xml:space="preserve">1. ইশাইয়া 40:17-18 সমস্ত জাতি তাঁর সামনে কিছুই নয়, তারা তাঁর কাছে শূন্য এবং শূন্যতার চেয়ে কম হিসাবে গণ্য হয়।</w:t>
      </w:r>
    </w:p>
    <w:p/>
    <w:p>
      <w:r xmlns:w="http://schemas.openxmlformats.org/wordprocessingml/2006/main">
        <w:t xml:space="preserve">2. গীতসংহিতা 33:13-15 প্রভু স্বর্গ থেকে নিচের দিকে তাকিয়ে আছেন; তিনি মানুষের সমস্ত সন্তানদের দেখেন; যেখানে তিনি সিংহাসনে বসেছেন সেখান থেকে তিনি পৃথিবীর সমস্ত বাসিন্দাদের দিকে তাকান।</w:t>
      </w:r>
    </w:p>
    <w:p/>
    <w:p>
      <w:r xmlns:w="http://schemas.openxmlformats.org/wordprocessingml/2006/main">
        <w:t xml:space="preserve">হাবাক্কুক অধ্যায় 2 নবী এবং ঈশ্বরের মধ্যে কথোপকথন চালিয়ে যাচ্ছে। অধ্যায়টি প্রাথমিকভাবে হাবাক্কুকের উদ্বেগের প্রতি ঈশ্বরের প্রতিক্রিয়ার উপর দৃষ্টি নিবদ্ধ করে এবং ব্যাবিলনীয়দের বিরুদ্ধে এবং তাদের পাপপূর্ণ অভ্যাসগুলির বিরুদ্ধে একাধিক ঘোষণা বা "দুঃখ" রয়েছে।</w:t>
      </w:r>
    </w:p>
    <w:p/>
    <w:p>
      <w:r xmlns:w="http://schemas.openxmlformats.org/wordprocessingml/2006/main">
        <w:t xml:space="preserve">১ম অনুচ্ছেদ: অধ্যায়টি শুরু হয় ঈশ্বর হাবাক্কুককে নির্দেশ দিয়েছিলেন যে তিনি যে দর্শন প্রকাশ করতে চলেছেন তা লিখে রাখতে। ঈশ্বর হাবক্কুককে আশ্বস্ত করেন যে, সেই দর্শন অবশ্যই বাস্তবায়িত হবে, যদিও তাতে সময় লাগতে পারে। তিনি বিশ্বাস এবং ধৈর্য ধরে অপেক্ষা করার গুরুত্বের উপর জোর দেন (হাবাক্কুক 2:1-4)।</w:t>
      </w:r>
    </w:p>
    <w:p/>
    <w:p>
      <w:r xmlns:w="http://schemas.openxmlformats.org/wordprocessingml/2006/main">
        <w:t xml:space="preserve">2য় অনুচ্ছেদ: ঈশ্বর ব্যাবিলনীয়দের বিরুদ্ধে "দুঃখ" এর একটি সিরিজ উচ্চারণ করেন, তাদের পাপ এবং তারা যে পরিণতির মুখোমুখি হবে তা প্রকাশ করে। "দুঃখ" তাদের লোভ, সহিংসতা এবং অন্যদের শোষণের নিন্দা করে। এটা ঘোষণা করা হয় যে তাদের অর্জিত লাভ দীর্ঘস্থায়ী সন্তুষ্টি বা নিরাপত্তা আনবে না (হাবাক্কুক 2:5-14)।</w:t>
      </w:r>
    </w:p>
    <w:p/>
    <w:p>
      <w:r xmlns:w="http://schemas.openxmlformats.org/wordprocessingml/2006/main">
        <w:t xml:space="preserve">3য় অনুচ্ছেদ: অধ্যায় ঈশ্বরের ক্ষমতা এবং সার্বভৌমত্ব একটি অনুস্মারক সঙ্গে সমাপ্তি. এটা নিশ্চিত করা হয়েছে যে পৃথিবী প্রভুর মহিমার জ্ঞানে পূর্ণ হবে এবং সমস্ত জাতি শেষ পর্যন্ত তাঁর কর্তৃত্বকে স্বীকৃতি দেবে (হাবাক্কুক 2:15-20)।</w:t>
      </w:r>
    </w:p>
    <w:p/>
    <w:p>
      <w:r xmlns:w="http://schemas.openxmlformats.org/wordprocessingml/2006/main">
        <w:t xml:space="preserve">সংক্ষেপে,</w:t>
      </w:r>
    </w:p>
    <w:p>
      <w:r xmlns:w="http://schemas.openxmlformats.org/wordprocessingml/2006/main">
        <w:t xml:space="preserve">হাবাক্কুক অধ্যায় 2 হাবাক্কুকের উদ্বেগের প্রতি ঈশ্বরের প্রতিক্রিয়া রয়েছে এবং ব্যাবিলনীয়দের বিরুদ্ধে "দুঃখ" উচ্চারণ করেছে।</w:t>
      </w:r>
    </w:p>
    <w:p/>
    <w:p>
      <w:r xmlns:w="http://schemas.openxmlformats.org/wordprocessingml/2006/main">
        <w:t xml:space="preserve">ঈশ্বর হাবাক্কুককে দৃষ্টিভঙ্গি লিখতে নির্দেশ দেন এবং বিশ্বাস ও ধৈর্য ধরে অপেক্ষা করার গুরুত্বের ওপর জোর দেন।</w:t>
      </w:r>
    </w:p>
    <w:p>
      <w:r xmlns:w="http://schemas.openxmlformats.org/wordprocessingml/2006/main">
        <w:t xml:space="preserve">ব্যাবিলনীয়দের বিরুদ্ধে "দুঃখ" উচ্চারণ, তাদের পাপ এবং তারা যে পরিণতির মুখোমুখি হবে তা প্রকাশ করে।</w:t>
      </w:r>
    </w:p>
    <w:p>
      <w:r xmlns:w="http://schemas.openxmlformats.org/wordprocessingml/2006/main">
        <w:t xml:space="preserve">ঈশ্বরের ক্ষমতা এবং সার্বভৌমত্বের নিশ্চিতকরণ, এই নিশ্চয়তার সাথে যে সমস্ত জাতি তাঁর কর্তৃত্বকে স্বীকৃতি দেবে।</w:t>
      </w:r>
    </w:p>
    <w:p/>
    <w:p>
      <w:r xmlns:w="http://schemas.openxmlformats.org/wordprocessingml/2006/main">
        <w:t xml:space="preserve">হাবাক্কুকের এই অধ্যায়টি নবী এবং ঈশ্বরের মধ্যে কথোপকথন চালিয়ে যাচ্ছে। এটি শুরু হয় ঈশ্বর হাবাক্কুককে যে দর্শনটি প্রকাশ করতে চলেছেন তা লিখে রাখার নির্দেশ দিয়ে, বিশ্বাস এবং ধৈর্য ধরে অপেক্ষা করার গুরুত্বের উপর জোর দিয়ে। ঈশ্বর তখন ব্যাবিলনীয়দের বিরুদ্ধে "দুঃখের" একটি সিরিজ ঘোষণা করেন, তাদের পাপের নিন্দা করেন এবং তারা যে পরিণতির মুখোমুখি হবেন তা প্রকাশ করেন। "দুঃখ" ব্যাবিলনীয়দের লোভ, সহিংসতা এবং অন্যদের শোষণকে তুলে ধরে, ঘোষণা করে যে তাদের অর্জিত লাভ দীর্ঘস্থায়ী সন্তুষ্টি বা নিরাপত্তা আনবে না। অধ্যায়টি ঈশ্বরের ক্ষমতা এবং সার্বভৌমত্বের একটি অনুস্মারক দিয়ে শেষ হয়, নিশ্চিত করে যে পৃথিবী প্রভুর মহিমার জ্ঞানে পূর্ণ হবে এবং সমস্ত জাতি শেষ পর্যন্ত তাঁর কর্তৃত্বকে স্বীকৃতি দেবে। এই অধ্যায়টি হাবাক্কুকের উদ্বেগের প্রতি ঈশ্বরের প্রতিক্রিয়া প্রদর্শন করে এবং ব্যাবিলনীয়দের পাপপূর্ণ অনুশীলনের পরিণতি সম্পর্কে অন্তর্দৃষ্টি প্রদান করে।</w:t>
      </w:r>
    </w:p>
    <w:p/>
    <w:p>
      <w:r xmlns:w="http://schemas.openxmlformats.org/wordprocessingml/2006/main">
        <w:t xml:space="preserve">Habakkuk 2:1 আমি আমার প্রহরের উপর দাঁড়িয়ে থাকব, এবং আমাকে টাওয়ারের উপরে বসিয়ে রাখব, এবং তিনি আমাকে কি বলবেন, এবং যখন আমাকে তিরস্কার করা হবে তখন আমি কি উত্তর দেব তা দেখার জন্য প্রহরী থাকব।</w:t>
      </w:r>
    </w:p>
    <w:p/>
    <w:p>
      <w:r xmlns:w="http://schemas.openxmlformats.org/wordprocessingml/2006/main">
        <w:t xml:space="preserve">এই অনুচ্ছেদটি ঈশ্বরের বার্তা গ্রহণ করতে এবং যেকোনো তিরস্কারের উত্তর দেওয়ার জন্য আধ্যাত্মিকভাবে প্রস্তুত থাকার গুরুত্বের কথা বলে।</w:t>
      </w:r>
    </w:p>
    <w:p/>
    <w:p>
      <w:r xmlns:w="http://schemas.openxmlformats.org/wordprocessingml/2006/main">
        <w:t xml:space="preserve">1. আধ্যাত্মিক প্রস্তুতির শক্তি</w:t>
      </w:r>
    </w:p>
    <w:p/>
    <w:p>
      <w:r xmlns:w="http://schemas.openxmlformats.org/wordprocessingml/2006/main">
        <w:t xml:space="preserve">2. আধ্যাত্মিকভাবে সতর্ক হওয়া</w:t>
      </w:r>
    </w:p>
    <w:p/>
    <w:p>
      <w:r xmlns:w="http://schemas.openxmlformats.org/wordprocessingml/2006/main">
        <w:t xml:space="preserve">1. ইফিসিয়ানস 6:10-13 - প্রভুতে এবং তাঁর শক্তির শক্তিতে শক্তিশালী হন। ঈশ্বরের সমস্ত বর্ম পরিধান করুন, যাতে আপনি শয়তানের কৌশলের বিরুদ্ধে দাঁড়াতে সক্ষম হন।</w:t>
      </w:r>
    </w:p>
    <w:p/>
    <w:p>
      <w:r xmlns:w="http://schemas.openxmlformats.org/wordprocessingml/2006/main">
        <w:t xml:space="preserve">2. 1 পিটার 5:8-9 - সতর্ক থাকুন, সতর্ক থাকুন; কারণ তোমার শত্রু শয়তান, গর্জনকারী সিংহের মতো, কাকে গ্রাস করতে পারে তার খোঁজে ঘুরে বেড়ায়: যাকে বিশ্বাসে দৃঢ়ভাবে প্রতিরোধ করে৷</w:t>
      </w:r>
    </w:p>
    <w:p/>
    <w:p>
      <w:r xmlns:w="http://schemas.openxmlformats.org/wordprocessingml/2006/main">
        <w:t xml:space="preserve">Habakkuk 2:2 আর সদাপ্রভু আমাকে উত্তর দিলেন, এবং কহিলেন, দর্শনটি লিখ, এবং তা টেবিলের উপরে স্পষ্ট কর, যেন যে পাঠ করে সে দৌড়াতে পারে।</w:t>
      </w:r>
    </w:p>
    <w:p/>
    <w:p>
      <w:r xmlns:w="http://schemas.openxmlformats.org/wordprocessingml/2006/main">
        <w:t xml:space="preserve">প্রভু হাবক্কুককে একটি দর্শন লিখে রাখার নির্দেশ দিয়েছিলেন যাতে এটি সবাই পড়তে এবং বুঝতে পারে।</w:t>
      </w:r>
    </w:p>
    <w:p/>
    <w:p>
      <w:r xmlns:w="http://schemas.openxmlformats.org/wordprocessingml/2006/main">
        <w:t xml:space="preserve">1. ঈশ্বরের বাক্য যোগাযোগের জন্য লেখার শক্তি</w:t>
      </w:r>
    </w:p>
    <w:p/>
    <w:p>
      <w:r xmlns:w="http://schemas.openxmlformats.org/wordprocessingml/2006/main">
        <w:t xml:space="preserve">2. আমরা বাইবেলে যা পড়ি তা কীভাবে বাঁচতে হয়</w:t>
      </w:r>
    </w:p>
    <w:p/>
    <w:p>
      <w:r xmlns:w="http://schemas.openxmlformats.org/wordprocessingml/2006/main">
        <w:t xml:space="preserve">1. হিতোপদেশ 3:3 - করুণা ও সত্য তোমাকে পরিত্যাগ না করুক: তোমার ঘাড়ে বেঁধে রাখো; আপনার হৃদয়ের টেবিলে সেগুলি লিখুন:</w:t>
      </w:r>
    </w:p>
    <w:p/>
    <w:p>
      <w:r xmlns:w="http://schemas.openxmlformats.org/wordprocessingml/2006/main">
        <w:t xml:space="preserve">2. 2 টিমোথি 3:16 - সমস্ত ধর্মগ্রন্থ ঈশ্বরের অনুপ্রেরণা দ্বারা প্রদত্ত, এবং মতবাদের জন্য, তিরস্কারের জন্য, সংশোধনের জন্য, ধার্মিকতার নির্দেশের জন্য লাভজনক:</w:t>
      </w:r>
    </w:p>
    <w:p/>
    <w:p>
      <w:r xmlns:w="http://schemas.openxmlformats.org/wordprocessingml/2006/main">
        <w:t xml:space="preserve">Habakkuk 2:3 কারণ দর্শন এখনও একটি নির্দিষ্ট সময়ের জন্য, কিন্তু শেষে এটি কথা বলবে, মিথ্যা বলবে না: যদিও এটি দেরি করে, তার জন্য অপেক্ষা করুন; কারণ এটি অবশ্যই আসবে, এটি দেরি করবে না।</w:t>
      </w:r>
    </w:p>
    <w:p/>
    <w:p>
      <w:r xmlns:w="http://schemas.openxmlformats.org/wordprocessingml/2006/main">
        <w:t xml:space="preserve">দর্শনটি নিশ্চিত হওয়া নিশ্চিত এবং এর জন্য অপেক্ষা করা উচিত।</w:t>
      </w:r>
    </w:p>
    <w:p/>
    <w:p>
      <w:r xmlns:w="http://schemas.openxmlformats.org/wordprocessingml/2006/main">
        <w:t xml:space="preserve">1. ঈশ্বরের প্রতিশ্রুতির জন্য অপেক্ষায় ধৈর্য</w:t>
      </w:r>
    </w:p>
    <w:p/>
    <w:p>
      <w:r xmlns:w="http://schemas.openxmlformats.org/wordprocessingml/2006/main">
        <w:t xml:space="preserve">2. ঈশ্বরের সময় নিখুঁত</w:t>
      </w:r>
    </w:p>
    <w:p/>
    <w:p>
      <w:r xmlns:w="http://schemas.openxmlformats.org/wordprocessingml/2006/main">
        <w:t xml:space="preserve">1. রোমানস 8:25 - কিন্তু আমরা যদি এখনও আমাদের কাছে যা নেই তার জন্য আশা করি তবে আমরা ধৈর্য ধরে অপেক্ষা করি।</w:t>
      </w:r>
    </w:p>
    <w:p/>
    <w:p>
      <w:r xmlns:w="http://schemas.openxmlformats.org/wordprocessingml/2006/main">
        <w:t xml:space="preserve">2. গীতসংহিতা 27:14 - প্রভুর জন্য অপেক্ষা করুন; দৃঢ় হও এবং হৃদয় গ্রহণ কর এবং প্রভুর জন্য অপেক্ষা কর।</w:t>
      </w:r>
    </w:p>
    <w:p/>
    <w:p>
      <w:r xmlns:w="http://schemas.openxmlformats.org/wordprocessingml/2006/main">
        <w:t xml:space="preserve">Habakkuk 2:4 দেখ, তার আত্মা যে উত্থিত হয়েছে তা তার মধ্যে ন্যায়পরায়ণ নয়, কিন্তু ধার্মিক তার বিশ্বাস দ্বারা বাঁচবে৷</w:t>
      </w:r>
    </w:p>
    <w:p/>
    <w:p>
      <w:r xmlns:w="http://schemas.openxmlformats.org/wordprocessingml/2006/main">
        <w:t xml:space="preserve">ধার্মিকরা বিশ্বাসের দ্বারা বাঁচবে, অহংকার দ্বারা নয়।</w:t>
      </w:r>
    </w:p>
    <w:p/>
    <w:p>
      <w:r xmlns:w="http://schemas.openxmlformats.org/wordprocessingml/2006/main">
        <w:t xml:space="preserve">1: A Life of Faith: The Just Shall Live by Faith</w:t>
      </w:r>
    </w:p>
    <w:p/>
    <w:p>
      <w:r xmlns:w="http://schemas.openxmlformats.org/wordprocessingml/2006/main">
        <w:t xml:space="preserve">2: অহংকার: ন্যায়পরায়ণতার প্রতিবন্ধকতা</w:t>
      </w:r>
    </w:p>
    <w:p/>
    <w:p>
      <w:r xmlns:w="http://schemas.openxmlformats.org/wordprocessingml/2006/main">
        <w:t xml:space="preserve">1: রোমানস 1:17 - কারণ এতে বিশ্বাসের জন্য বিশ্বাস থেকে ঈশ্বরের ধার্মিকতা প্রকাশিত হয়, যেমন লেখা আছে, ধার্মিকরা বিশ্বাসের দ্বারা বাঁচবে৷</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হাবক্কুক 2:5 হ্যাঁ, কারণ সে মদ দিয়ে সীমালঙ্ঘন করে, সে একজন গর্বিত মানুষ, ঘরে রাখে না, যে তার বাসনাকে নরকের মতো বড় করে এবং মৃত্যুর মতো, এবং তৃপ্ত হতে পারে না, কিন্তু তার কাছে সমস্ত জাতিকে জড়ো করে, এবং স্তূপ করে। তাঁর কাছে সমস্ত লোক:</w:t>
      </w:r>
    </w:p>
    <w:p/>
    <w:p>
      <w:r xmlns:w="http://schemas.openxmlformats.org/wordprocessingml/2006/main">
        <w:t xml:space="preserve">এই অনুচ্ছেদটি একজন গর্বিত এবং লোভী ব্যক্তির কথা বলে যে সম্পদ এবং ক্ষমতা সঞ্চয় করতে চায়।</w:t>
      </w:r>
    </w:p>
    <w:p/>
    <w:p>
      <w:r xmlns:w="http://schemas.openxmlformats.org/wordprocessingml/2006/main">
        <w:t xml:space="preserve">1. লোভের বিপদ: কেন অহংকার এবং স্বার্থপরতা ধ্বংসের দিকে নিয়ে যায়</w:t>
      </w:r>
    </w:p>
    <w:p/>
    <w:p>
      <w:r xmlns:w="http://schemas.openxmlformats.org/wordprocessingml/2006/main">
        <w:t xml:space="preserve">2. আত্ম-নিয়ন্ত্রণের আশীর্বাদ: তৃপ্তি ও উদারতার জীবনযাপন</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কলসিয়ানস 3:5 - তাই আপনার মধ্যে পার্থিব যা আছে তা ধ্বংস করুন: যৌন অনৈতিকতা, অপবিত্রতা, আবেগ, মন্দ ইচ্ছা এবং লোভ, যা মূর্তিপূজা।</w:t>
      </w:r>
    </w:p>
    <w:p/>
    <w:p>
      <w:r xmlns:w="http://schemas.openxmlformats.org/wordprocessingml/2006/main">
        <w:t xml:space="preserve">Habakkuk 2:6 এরা কি তার বিরুদ্ধে দৃষ্টান্ত ও কটূক্তিমূলক প্রবাদ তুলে ধরে বলবে না, ধিক তাকে, যে তার নয় তা বাড়ায়! কতক্ষণ? এবং যে নিজেকে পুরু কাদামাটি দিয়ে বোঝায় তার কাছে!</w:t>
      </w:r>
    </w:p>
    <w:p/>
    <w:p>
      <w:r xmlns:w="http://schemas.openxmlformats.org/wordprocessingml/2006/main">
        <w:t xml:space="preserve">হাবাক্কুক তাদের নিন্দা করে যারা তাদের নয় যা চুরি করে এবং ঋণে ভারাক্রান্ত হয়।</w:t>
      </w:r>
    </w:p>
    <w:p/>
    <w:p>
      <w:r xmlns:w="http://schemas.openxmlformats.org/wordprocessingml/2006/main">
        <w:t xml:space="preserve">1. লোভের অভিশাপ: আমাদের উপায়ে বাঁচতে শেখা</w:t>
      </w:r>
    </w:p>
    <w:p/>
    <w:p>
      <w:r xmlns:w="http://schemas.openxmlformats.org/wordprocessingml/2006/main">
        <w:t xml:space="preserve">2. সন্তুষ্টির আশীর্বাদ: ঋণ জমা না করে কীভাবে একটি সন্তুষ্ট জীবনযাপন করা যায়</w:t>
      </w:r>
    </w:p>
    <w:p/>
    <w:p>
      <w:r xmlns:w="http://schemas.openxmlformats.org/wordprocessingml/2006/main">
        <w:t xml:space="preserve">1. হিতোপদেশ 11:28 - যে তার ধন-সম্পদের উপর আস্থা রাখে সে পতন ঘটবে, কিন্তু ধার্মিকরা শাখার মতো বেড়ে উঠবে।</w:t>
      </w:r>
    </w:p>
    <w:p/>
    <w:p>
      <w:r xmlns:w="http://schemas.openxmlformats.org/wordprocessingml/2006/main">
        <w:t xml:space="preserve">2. লূক 12:15 - এবং তিনি তাদের বললেন, সাবধান, এবং লোভ থেকে সাবধান, কারণ একজন মানুষের জীবন তার সম্পদের প্রাচুর্যের মধ্যে থাকে না।</w:t>
      </w:r>
    </w:p>
    <w:p/>
    <w:p>
      <w:r xmlns:w="http://schemas.openxmlformats.org/wordprocessingml/2006/main">
        <w:t xml:space="preserve">Habakkuk 2:7 তারা কি হঠাৎ করে উঠে দাঁড়াবে না যে তোমাকে কামড়াবে, আর জাগবে না যে তোমাকে বিরক্ত করবে, এবং তুমি তাদের জন্য লুটপাট হবে?</w:t>
      </w:r>
    </w:p>
    <w:p/>
    <w:p>
      <w:r xmlns:w="http://schemas.openxmlformats.org/wordprocessingml/2006/main">
        <w:t xml:space="preserve">প্রভু সতর্ক করেছেন যে যারা তাঁর লোকদের অত্যাচার ও শোষণ করে তাদের শাস্তি দেওয়া হবে।</w:t>
      </w:r>
    </w:p>
    <w:p/>
    <w:p>
      <w:r xmlns:w="http://schemas.openxmlformats.org/wordprocessingml/2006/main">
        <w:t xml:space="preserve">1: আমরা আমাদের সহকর্মীর সুবিধা নিতে বা অত্যাচার করা উচিত নয়, কারণ প্রভু অবশ্যই তাদের শাস্তি দেবেন।</w:t>
      </w:r>
    </w:p>
    <w:p/>
    <w:p>
      <w:r xmlns:w="http://schemas.openxmlformats.org/wordprocessingml/2006/main">
        <w:t xml:space="preserve">2: আমাদের অবশ্যই ঈশ্বর এবং তাঁর আইনের প্রতি বিশ্বস্ত থাকতে হবে, বিশ্বাস করে যে তাঁর ন্যায়বিচার জয়ী হবে।</w:t>
      </w:r>
    </w:p>
    <w:p/>
    <w:p>
      <w:r xmlns:w="http://schemas.openxmlformats.org/wordprocessingml/2006/main">
        <w:t xml:space="preserve">1: হিতোপদেশ 3:31-32 - একজন হিংস্র ব্যক্তিকে হিংসা করবেন না বা তার কোনও উপায় বেছে নেবেন না, কারণ প্রভু একজন বিকৃত লোককে ঘৃণা করেন কিন্তু ন্যায়পরায়ণ ব্যক্তিকে তার আস্থায় নেন।</w:t>
      </w:r>
    </w:p>
    <w:p/>
    <w:p>
      <w:r xmlns:w="http://schemas.openxmlformats.org/wordprocessingml/2006/main">
        <w:t xml:space="preserve">2: Exodus 20:16 - তুমি তোমার প্রতিবেশীর বিরুদ্ধে মিথ্যা সাক্ষ্য দেবে না।</w:t>
      </w:r>
    </w:p>
    <w:p/>
    <w:p>
      <w:r xmlns:w="http://schemas.openxmlformats.org/wordprocessingml/2006/main">
        <w:t xml:space="preserve">Habakkuk 2:8 তুমি অনেক জাতিকে লুণ্ঠন করেছ বলে, সমস্ত অবশিষ্ট লোক তোমাকে লুট করবে; মানুষের রক্তের জন্য, এবং দেশ, শহর এবং সেখানে বসবাসকারী সকলের সহিংসতার জন্য।</w:t>
      </w:r>
    </w:p>
    <w:p/>
    <w:p>
      <w:r xmlns:w="http://schemas.openxmlformats.org/wordprocessingml/2006/main">
        <w:t xml:space="preserve">যারা অন্যদের ক্ষতি করে তাদের ক্ষতি করে প্রভু তাদের শাস্তি দেবেন।</w:t>
      </w:r>
    </w:p>
    <w:p/>
    <w:p>
      <w:r xmlns:w="http://schemas.openxmlformats.org/wordprocessingml/2006/main">
        <w:t xml:space="preserve">1. ঈশ্বর দুষ্টদের শাস্তি দেন: হাবক্কুক 2:8</w:t>
      </w:r>
    </w:p>
    <w:p/>
    <w:p>
      <w:r xmlns:w="http://schemas.openxmlformats.org/wordprocessingml/2006/main">
        <w:t xml:space="preserve">2. প্রভুর ন্যায়বিচার: আমরা যা বপন করি তা কাটা</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Jeremiah 17:10 - "আমি প্রভু হৃদয় অনুসন্ধান করি এবং মন পরীক্ষা করি, প্রত্যেক মানুষকে তার পথ অনুসারে, তার কাজের ফল অনুসারে দিতে পারি।"</w:t>
      </w:r>
    </w:p>
    <w:p/>
    <w:p>
      <w:r xmlns:w="http://schemas.openxmlformats.org/wordprocessingml/2006/main">
        <w:t xml:space="preserve">Habakkuk 2:9 ধিক তাকে যে তার গৃহে মন্দ লোভ লালসা করে, যাতে সে তার বাসা উঁচুতে স্থাপন করে, যাতে সে মন্দের শক্তি থেকে উদ্ধার পায়!</w:t>
      </w:r>
    </w:p>
    <w:p/>
    <w:p>
      <w:r xmlns:w="http://schemas.openxmlformats.org/wordprocessingml/2006/main">
        <w:t xml:space="preserve">হাবাক্কুক লোভ এবং ক্ষতি থেকে বাঁচতে অন্যদের উপরে উঠার চেষ্টা করার বিপদের বিরুদ্ধে সতর্ক করে।</w:t>
      </w:r>
    </w:p>
    <w:p/>
    <w:p>
      <w:r xmlns:w="http://schemas.openxmlformats.org/wordprocessingml/2006/main">
        <w:t xml:space="preserve">1. লোভের বিপদ: লোভ কীভাবে ধ্বংসের দিকে নিয়ে যেতে পারে</w:t>
      </w:r>
    </w:p>
    <w:p/>
    <w:p>
      <w:r xmlns:w="http://schemas.openxmlformats.org/wordprocessingml/2006/main">
        <w:t xml:space="preserve">2. লোভের প্রলোভন কাটিয়ে ওঠা: সত্যিকারের নিরাপত্তার পথ</w:t>
      </w:r>
    </w:p>
    <w:p/>
    <w:p>
      <w:r xmlns:w="http://schemas.openxmlformats.org/wordprocessingml/2006/main">
        <w:t xml:space="preserve">1.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2. হিতোপদেশ 15:27 - যে লাভের জন্য লোভী সে তার নিজের ঘরকে কষ্ট দেয়, কিন্তু যে ঘুষকে ঘৃণা করে সে বাঁচবে।</w:t>
      </w:r>
    </w:p>
    <w:p/>
    <w:p>
      <w:r xmlns:w="http://schemas.openxmlformats.org/wordprocessingml/2006/main">
        <w:t xml:space="preserve">Habakkuk 2:10 তুমি অনেক লোককে হত্যা করে তোমার ঘরের লজ্জার পরামর্শ দিয়েছ এবং তোমার আত্মার বিরুদ্ধে পাপ করেছ।</w:t>
      </w:r>
    </w:p>
    <w:p/>
    <w:p>
      <w:r xmlns:w="http://schemas.openxmlformats.org/wordprocessingml/2006/main">
        <w:t xml:space="preserve">ঈশ্বর আমাদের পাপ কর্মের জন্য আমাদের বিচার করবেন.</w:t>
      </w:r>
    </w:p>
    <w:p/>
    <w:p>
      <w:r xmlns:w="http://schemas.openxmlformats.org/wordprocessingml/2006/main">
        <w:t xml:space="preserve">1. পাপের পরিণতি: হাবক্কুক 2:10 থেকে একটি সতর্কবাণী</w:t>
      </w:r>
    </w:p>
    <w:p/>
    <w:p>
      <w:r xmlns:w="http://schemas.openxmlformats.org/wordprocessingml/2006/main">
        <w:t xml:space="preserve">2. ঈশ্বরের বিচারের প্রকৃতি: হাবাক্কুক 2:10 বোঝা</w:t>
      </w:r>
    </w:p>
    <w:p/>
    <w:p>
      <w:r xmlns:w="http://schemas.openxmlformats.org/wordprocessingml/2006/main">
        <w:t xml:space="preserve">1. ইশাইয়া 5:8-9, ধিক্ তাদের যারা ঘরে ঘরে যোগ দেয়, যারা মাঠের সাথে ক্ষেত যোগ করে, যতক্ষণ না আর কোন জায়গা নেই, এবং আপনাকে ভূমির মাঝখানে একা থাকতে দেওয়া হবে। আমার কানে সর্বক্ষমতার অধিকারী সদাপ্রভু শপথ করেছেন: নিশ্চয়ই অনেক বাড়ী উজাড় হবে, বড় ও সুন্দর ঘর থাকবে, যেখানে থাকবে না।</w:t>
      </w:r>
    </w:p>
    <w:p/>
    <w:p>
      <w:r xmlns:w="http://schemas.openxmlformats.org/wordprocessingml/2006/main">
        <w:t xml:space="preserve">2. Ezekiel 18:20, আত্মা যে পাপ মরবে.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r xmlns:w="http://schemas.openxmlformats.org/wordprocessingml/2006/main">
        <w:t xml:space="preserve">Habakkuk 2:11 কারণ পাথর প্রাচীর থেকে চিৎকার করবে, এবং কাঠের রশ্মি তার উত্তর দেবে।</w:t>
      </w:r>
    </w:p>
    <w:p/>
    <w:p>
      <w:r xmlns:w="http://schemas.openxmlformats.org/wordprocessingml/2006/main">
        <w:t xml:space="preserve">এই আয়াতটি এমন একটি সময়ের কথা বলে যখন এমনকি জড় বস্তুও ঈশ্বরের মহিমা ঘোষণা করবে।</w:t>
      </w:r>
    </w:p>
    <w:p/>
    <w:p>
      <w:r xmlns:w="http://schemas.openxmlformats.org/wordprocessingml/2006/main">
        <w:t xml:space="preserve">1. নীরব সাক্ষীর শক্তি: কীভাবে এমনকি নির্জীব বস্তুও ঈশ্বরের মহিমা ঘোষণা করে</w:t>
      </w:r>
    </w:p>
    <w:p/>
    <w:p>
      <w:r xmlns:w="http://schemas.openxmlformats.org/wordprocessingml/2006/main">
        <w:t xml:space="preserve">2. দেয়াল থেকে কান্নাকাটি: A অন হাবক্কুক 2:11</w:t>
      </w:r>
    </w:p>
    <w:p/>
    <w:p>
      <w:r xmlns:w="http://schemas.openxmlformats.org/wordprocessingml/2006/main">
        <w:t xml:space="preserve">1. গীতসংহিতা 19:1-4 - স্বর্গ ঈশ্বরের মহিমা ঘোষণা করে; এবং আকাশ তার হাতের কাজকে প্রকাশ করে।</w:t>
      </w:r>
    </w:p>
    <w:p/>
    <w:p>
      <w:r xmlns:w="http://schemas.openxmlformats.org/wordprocessingml/2006/main">
        <w:t xml:space="preserve">2. রোমানস 1:18-20 - কারণ ঈশ্বরের ক্রোধ স্বর্গ থেকে প্রকাশিত হয়েছে সমস্ত অধার্মিকতা ও অধার্মিকতার বিরুদ্ধে, যারা অধার্মিকতায় সত্যকে ধারণ করে।</w:t>
      </w:r>
    </w:p>
    <w:p/>
    <w:p>
      <w:r xmlns:w="http://schemas.openxmlformats.org/wordprocessingml/2006/main">
        <w:t xml:space="preserve">Habakkuk 2:12 ধিক্ সেই লোককে, যে রক্ত দিয়ে শহর গড়ে তোলে এবং অন্যায় দ্বারা শহর স্থাপন করে!</w:t>
      </w:r>
    </w:p>
    <w:p/>
    <w:p>
      <w:r xmlns:w="http://schemas.openxmlformats.org/wordprocessingml/2006/main">
        <w:t xml:space="preserve">নবী হাবাক্কুক রক্তপাতের মাধ্যমে একটি শহর বা শহর নির্মাণ এবং অন্যায় দ্বারা এটি প্রতিষ্ঠার বিরুদ্ধে সতর্ক করেছেন।</w:t>
      </w:r>
    </w:p>
    <w:p/>
    <w:p>
      <w:r xmlns:w="http://schemas.openxmlformats.org/wordprocessingml/2006/main">
        <w:t xml:space="preserve">1. অগ্রগতির মূল্য: বিল্ডিং আপ বনাম. টিয়ারিং ডাউন</w:t>
      </w:r>
    </w:p>
    <w:p/>
    <w:p>
      <w:r xmlns:w="http://schemas.openxmlformats.org/wordprocessingml/2006/main">
        <w:t xml:space="preserve">2. অন্যায়ের পরিণতি: হাবক্কুকের সতর্কবাণী</w:t>
      </w:r>
    </w:p>
    <w:p/>
    <w:p>
      <w:r xmlns:w="http://schemas.openxmlformats.org/wordprocessingml/2006/main">
        <w:t xml:space="preserve">1. হিতোপদেশ 14:31 - যে দরিদ্রদের উপর অত্যাচার করে সে তাদের সৃষ্টিকর্তার প্রতি অবজ্ঞা প্রদর্শন করে, কিন্তু যে অভাবীদের প্রতি দয়া করে সে ঈশ্বরকে সম্মান করে।</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Habakkuk 2:13 দেখ, বাহিনীগণের সদাপ্রভুর পক্ষ হইতে কি লোকে অগ্নিতে পরিশ্রম করিবে না, এবং লোকেরা অসারতার জন্য ক্লান্ত হইবে?</w:t>
      </w:r>
    </w:p>
    <w:p/>
    <w:p>
      <w:r xmlns:w="http://schemas.openxmlformats.org/wordprocessingml/2006/main">
        <w:t xml:space="preserve">ঈশ্বর আমাদেরকে আমাদের সর্বোত্তম ক্ষমতা দিয়ে কাজ করার আহ্বান জানান, ফলাফল যাই হোক না কেন।</w:t>
      </w:r>
    </w:p>
    <w:p/>
    <w:p>
      <w:r xmlns:w="http://schemas.openxmlformats.org/wordprocessingml/2006/main">
        <w:t xml:space="preserve">1: নিরর্থক কাজের ওজন - হাবক্কুক 2:13</w:t>
      </w:r>
    </w:p>
    <w:p/>
    <w:p>
      <w:r xmlns:w="http://schemas.openxmlformats.org/wordprocessingml/2006/main">
        <w:t xml:space="preserve">2: ঈশ্বরের গৌরবের জন্য কাজ করা - কলসিয়ানস 3:23</w:t>
      </w:r>
    </w:p>
    <w:p/>
    <w:p>
      <w:r xmlns:w="http://schemas.openxmlformats.org/wordprocessingml/2006/main">
        <w:t xml:space="preserve">1: উপদেশক 2:22-23</w:t>
      </w:r>
    </w:p>
    <w:p/>
    <w:p>
      <w:r xmlns:w="http://schemas.openxmlformats.org/wordprocessingml/2006/main">
        <w:t xml:space="preserve">2:1 করিন্থীয় 10:31</w:t>
      </w:r>
    </w:p>
    <w:p/>
    <w:p>
      <w:r xmlns:w="http://schemas.openxmlformats.org/wordprocessingml/2006/main">
        <w:t xml:space="preserve">Habakkuk 2:14 কারণ জল যেমন সমুদ্রকে ঢেকে রাখে তেমনি পৃথিবী সদাপ্রভুর মহিমার জ্ঞানে পরিপূর্ণ হবে।</w:t>
      </w:r>
    </w:p>
    <w:p/>
    <w:p>
      <w:r xmlns:w="http://schemas.openxmlformats.org/wordprocessingml/2006/main">
        <w:t xml:space="preserve">জল যেমন সমুদ্রকে ঢেকে রাখে তেমনি পৃথিবী প্রভুর মহিমার জ্ঞানে পূর্ণ হবে।</w:t>
      </w:r>
    </w:p>
    <w:p/>
    <w:p>
      <w:r xmlns:w="http://schemas.openxmlformats.org/wordprocessingml/2006/main">
        <w:t xml:space="preserve">1. ঈশ্বরের সর্বব্যাপীতা: কীভাবে তাঁর মহিমার জ্ঞান পৃথিবীকে পূর্ণ করতে পারে</w:t>
      </w:r>
    </w:p>
    <w:p/>
    <w:p>
      <w:r xmlns:w="http://schemas.openxmlformats.org/wordprocessingml/2006/main">
        <w:t xml:space="preserve">2. ঈশ্বরের অটলতা: তাঁর প্রতিশ্রুতিগুলি কীভাবে অবিচল থাকে</w:t>
      </w:r>
    </w:p>
    <w:p/>
    <w:p>
      <w:r xmlns:w="http://schemas.openxmlformats.org/wordprocessingml/2006/main">
        <w:t xml:space="preserve">1. Isaiah 11:9 তারা আমার সমস্ত পবিত্র পর্বতে আঘাত বা ধ্বংস করবে না, কারণ জল যেমন সমুদ্রকে ঢেকে রাখে পৃথিবী প্রভুর জ্ঞানে পূর্ণ হবে।</w:t>
      </w:r>
    </w:p>
    <w:p/>
    <w:p>
      <w:r xmlns:w="http://schemas.openxmlformats.org/wordprocessingml/2006/main">
        <w:t xml:space="preserve">2. গীতসংহিতা 72:19 - তাঁর মহিমান্বিত নাম চিরকাল ধন্য হোক; সমস্ত পৃথিবী তাঁর মহিমায় পূর্ণ হোক! আমীন এবং আমীন!</w:t>
      </w:r>
    </w:p>
    <w:p/>
    <w:p>
      <w:r xmlns:w="http://schemas.openxmlformats.org/wordprocessingml/2006/main">
        <w:t xml:space="preserve">Habakkuk 2:15 ধিক তার প্রতি যে তার প্রতিবেশীকে পানীয় দেয়, যে তার কাছে তোমার বোতল রাখে এবং তাকেও মাতাল করে, যাতে তুমি তাদের নগ্নতা দেখতে পাও!</w:t>
      </w:r>
    </w:p>
    <w:p/>
    <w:p>
      <w:r xmlns:w="http://schemas.openxmlformats.org/wordprocessingml/2006/main">
        <w:t xml:space="preserve">অনুচ্ছেদটি অন্যদেরকে মাতাল হওয়ার জন্য মদ দেওয়ার বিরুদ্ধে কথা বলে, তাদের সুবিধা নেওয়ার জন্য।</w:t>
      </w:r>
    </w:p>
    <w:p/>
    <w:p>
      <w:r xmlns:w="http://schemas.openxmlformats.org/wordprocessingml/2006/main">
        <w:t xml:space="preserve">1: আমাদের নিজেদের আকাঙ্ক্ষা চরিতার্থ করার জন্য অন্যের সুবিধা নেওয়া উচিত নয়।</w:t>
      </w:r>
    </w:p>
    <w:p/>
    <w:p>
      <w:r xmlns:w="http://schemas.openxmlformats.org/wordprocessingml/2006/main">
        <w:t xml:space="preserve">2: আমাদের সবসময় আমাদের প্রতিবেশীদের কল্যাণের কথা মনে রাখা উচিত এবং তাদের ক্ষতির দিকে নিয়ে যাওয়া উচিত নয়।</w:t>
      </w:r>
    </w:p>
    <w:p/>
    <w:p>
      <w:r xmlns:w="http://schemas.openxmlformats.org/wordprocessingml/2006/main">
        <w:t xml:space="preserve">1: Galatians 5:13 - কারণ, ভাইয়েরা, তোমাদের স্বাধীনতার জন্য ডাকা হয়েছে; শুধুমাত্র মাংসের উপলক্ষ্যের জন্য স্বাধীনতা ব্যবহার করবেন না, কিন্তু প্রেমের দ্বারা একে অপরের সেবা করুন।</w:t>
      </w:r>
    </w:p>
    <w:p/>
    <w:p>
      <w:r xmlns:w="http://schemas.openxmlformats.org/wordprocessingml/2006/main">
        <w:t xml:space="preserve">2: Ephesians 4:27-28 - শয়তানকে স্থান দিও না। যে চুরি করেছে সে যেন আর চুরি না করে, বরং সে শ্রম করুক, নিজের হাত দিয়ে ভাল জিনিস কাজ করুক, যাতে তাকে প্রয়োজন তাকে দিতে হয়৷</w:t>
      </w:r>
    </w:p>
    <w:p/>
    <w:p>
      <w:r xmlns:w="http://schemas.openxmlformats.org/wordprocessingml/2006/main">
        <w:t xml:space="preserve">Habakkuk 2:16 তুমি গৌরবের জন্য লজ্জায় পরিপূর্ণ: তুমিও পান কর, এবং তোমার অগ্রভাগ অনাবৃত থাকুক: সদাপ্রভুর ডান হাতের পেয়ালা তোমার দিকে ফিরিয়ে দেওয়া হবে, এবং তোমার মহিমার উপর লজ্জাজনক স্ফিং হবে।</w:t>
      </w:r>
    </w:p>
    <w:p/>
    <w:p>
      <w:r xmlns:w="http://schemas.openxmlformats.org/wordprocessingml/2006/main">
        <w:t xml:space="preserve">যারা লজ্জা ও গৌরবে পরিপূর্ণ তাদের জন্য সদাপ্রভুর বিচার আসবে।</w:t>
      </w:r>
    </w:p>
    <w:p/>
    <w:p>
      <w:r xmlns:w="http://schemas.openxmlformats.org/wordprocessingml/2006/main">
        <w:t xml:space="preserve">1. ঈশ্বরের ন্যায়পরায়ণতার কাপ: অনুতাপের আহ্বান</w:t>
      </w:r>
    </w:p>
    <w:p/>
    <w:p>
      <w:r xmlns:w="http://schemas.openxmlformats.org/wordprocessingml/2006/main">
        <w:t xml:space="preserve">2. আমরা যা বপন করি তা কাটা: লজ্জা এবং গৌরবের পরিণতি</w:t>
      </w:r>
    </w:p>
    <w:p/>
    <w:p>
      <w:r xmlns:w="http://schemas.openxmlformats.org/wordprocessingml/2006/main">
        <w:t xml:space="preserve">1. রোমানস 2:5-8 ঈশ্বরের ন্যায়নিষ্ঠ বিচার</w:t>
      </w:r>
    </w:p>
    <w:p/>
    <w:p>
      <w:r xmlns:w="http://schemas.openxmlformats.org/wordprocessingml/2006/main">
        <w:t xml:space="preserve">2. গালাতীয় 6:7-8 একজন যা বপন করে তা কাটা</w:t>
      </w:r>
    </w:p>
    <w:p/>
    <w:p>
      <w:r xmlns:w="http://schemas.openxmlformats.org/wordprocessingml/2006/main">
        <w:t xml:space="preserve">Habakkuk 2:17 কেননা লেবাননের হিংস্রতা তোমাকে ঢেকে রাখবে, এবং পশুদের লুণ্ঠন, যা তাদের ভীত করে তুলেছিল, মানুষের রক্তের জন্য, এবং দেশ, নগর এবং সেখানে বসবাসকারী সকলের দৌরাত্ম্যের জন্য।</w:t>
      </w:r>
    </w:p>
    <w:p/>
    <w:p>
      <w:r xmlns:w="http://schemas.openxmlformats.org/wordprocessingml/2006/main">
        <w:t xml:space="preserve">লেবাননের সহিংসতা তাদের উপর আসবে যারা অন্যদের প্রতি সহিংসতা করেছে এবং যা তাদের নয় তা কেড়ে নিয়েছে।</w:t>
      </w:r>
    </w:p>
    <w:p/>
    <w:p>
      <w:r xmlns:w="http://schemas.openxmlformats.org/wordprocessingml/2006/main">
        <w:t xml:space="preserve">1: আমাদের অবশ্যই আমাদের কর্মের পরিণতি সম্পর্কে সচেতন হতে হবে এবং অন্যদের দ্বারা সঠিক কাজ করার চেষ্টা করতে হবে।</w:t>
      </w:r>
    </w:p>
    <w:p/>
    <w:p>
      <w:r xmlns:w="http://schemas.openxmlformats.org/wordprocessingml/2006/main">
        <w:t xml:space="preserve">2: আমাদের উচিত শান্তিপ্রিয় হওয়ার চেষ্টা করা এবং আমাদের সম্প্রদায়ের সহিংসতা শেষ করার জন্য কাজ করা।</w:t>
      </w:r>
    </w:p>
    <w:p/>
    <w:p>
      <w:r xmlns:w="http://schemas.openxmlformats.org/wordprocessingml/2006/main">
        <w:t xml:space="preserve">1: ম্যাথু 5:9 - "ধন্য শান্তি স্থাপনকারীরা, কারণ তারা ঈশ্বরের পুত্র বলা হবে।"</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Habakkuk 2:18 খোদাই করা মূর্তিটির কি লাভ যে এটির নির্মাতা এটি খোদাই করেছেন; গলিত মূর্তি, এবং মিথ্যার শিক্ষক, যে তার কাজের নির্মাতা বোবা মূর্তি তৈরি করতে তাতে বিশ্বাস করে?</w:t>
      </w:r>
    </w:p>
    <w:p/>
    <w:p>
      <w:r xmlns:w="http://schemas.openxmlformats.org/wordprocessingml/2006/main">
        <w:t xml:space="preserve">হাবাক্কুক মূর্তি পূজার মূল্য নিয়ে প্রশ্ন তোলে, যা একটি মিথ্যা শিক্ষা এবং এমন কিছুতে বিশ্বাস করা যা কথা বলতে বা সাহায্য করতে পারে না।</w:t>
      </w:r>
    </w:p>
    <w:p/>
    <w:p>
      <w:r xmlns:w="http://schemas.openxmlformats.org/wordprocessingml/2006/main">
        <w:t xml:space="preserve">1. মিথ্যা উপাসনার চেয়ে সত্য উপাসনার মূল্য</w:t>
      </w:r>
    </w:p>
    <w:p/>
    <w:p>
      <w:r xmlns:w="http://schemas.openxmlformats.org/wordprocessingml/2006/main">
        <w:t xml:space="preserve">2. মিথ্যা প্রতিমা অপেক্ষা ঈশ্বরের উপর নির্ভর করা</w:t>
      </w:r>
    </w:p>
    <w:p/>
    <w:p>
      <w:r xmlns:w="http://schemas.openxmlformats.org/wordprocessingml/2006/main">
        <w:t xml:space="preserve">1. ইশাইয়া 40:18-20 "তাহলে তোমরা কার সাথে ঈশ্বরের তুলনা করবে? বা তাঁর সাথে কোন উপমা তুলনা করবে? কারিগর একটি খোদাই করা মূর্তি গলিয়ে দেয়, এবং স্বর্ণকার এটি সোনা দিয়ে বিছিয়ে দেয় এবং রৌপ্যের শিকল ঢেলে দেয়। এতটাই দরিদ্র যে তার কোন উৎসর্গ নেই এমন একটি গাছ বেছে নেয় যেটি পচে যাবে না; সে তার কাছে একটি খোদাই করা মূর্তি প্রস্তুত করার জন্য একজন ধূর্ত কারিগর খুঁজছে, যা সরানো হবে না।</w:t>
      </w:r>
    </w:p>
    <w:p/>
    <w:p>
      <w:r xmlns:w="http://schemas.openxmlformats.org/wordprocessingml/2006/main">
        <w:t xml:space="preserve">2. Jeremiah 10: 8-9 "কিন্তু তারা সম্পূর্ণ নিষ্ঠুর এবং মূর্খ: স্টকটি অসারতার মতবাদ। প্লেটে ছড়িয়ে থাকা রৌপ্য তার্শীশ থেকে এবং ঊফজ থেকে সোনা আনা হয়, শ্রমিকের কাজ এবং তাদের হাতের কাজ। প্রতিষ্ঠাতা: নীল এবং বেগুনি তাদের পোশাক: তারা সব ধূর্ত মানুষের কাজ।"</w:t>
      </w:r>
    </w:p>
    <w:p/>
    <w:p>
      <w:r xmlns:w="http://schemas.openxmlformats.org/wordprocessingml/2006/main">
        <w:t xml:space="preserve">Habakkuk 2:19 ধিক্ তাকে যে কাঠকে বলে, জাগো; বোবা পাথরের কাছে, ওঠো, এটা শেখাবে! দেখ, এটা সোনা ও রৌপ্য দিয়ে ঢেকে রাখা হয়েছে, আর এর মাঝে কোন শ্বাস নেই।</w:t>
      </w:r>
    </w:p>
    <w:p/>
    <w:p>
      <w:r xmlns:w="http://schemas.openxmlformats.org/wordprocessingml/2006/main">
        <w:t xml:space="preserve">যারা নিষ্প্রাণ প্রতিমাতে তাদের বিশ্বাস রাখে প্রভু তাদের তিরস্কার করেন।</w:t>
      </w:r>
    </w:p>
    <w:p/>
    <w:p>
      <w:r xmlns:w="http://schemas.openxmlformats.org/wordprocessingml/2006/main">
        <w:t xml:space="preserve">1: আমাদের মূর্তি এবং বস্তুগত সম্পদের উপর নির্ভর করা উচিত নয়, বরং প্রভুর উপর নির্ভর করা উচিত।</w:t>
      </w:r>
    </w:p>
    <w:p/>
    <w:p>
      <w:r xmlns:w="http://schemas.openxmlformats.org/wordprocessingml/2006/main">
        <w:t xml:space="preserve">2: আমাদের বিশ্বাস ঈশ্বরের বাক্যে নিহিত হওয়া উচিত এবং শারীরিক জিনিসগুলিতে নয় যা ম্লান হয়ে যাবে।</w:t>
      </w:r>
    </w:p>
    <w:p/>
    <w:p>
      <w:r xmlns:w="http://schemas.openxmlformats.org/wordprocessingml/2006/main">
        <w:t xml:space="preserve">1: ইশাইয়া 44:9-20 - যারা একটি খোদাই করা মূর্তি তৈরি করে তারা সকলেই নিরর্থক, এবং তাদের মূল্যবান জিনিসগুলি লাভবান হবে না।</w:t>
      </w:r>
    </w:p>
    <w:p/>
    <w:p>
      <w:r xmlns:w="http://schemas.openxmlformats.org/wordprocessingml/2006/main">
        <w:t xml:space="preserve">2: Jeremiah 10:3-5 - কারণ লোকেদের রীতিনীতি নিরর্থক; একজনের জন্য বন থেকে একটি গাছ কাটা, কারিগরের হাতের কাজ, কুড়াল দিয়ে। তারা রৌপ্য এবং স্বর্ণ দিয়ে এটি সাজাইয়া; তারা পেরেক এবং হাতুড়ি দিয়ে এটি বেঁধে রাখে যাতে এটি ভেঙে না যায়।</w:t>
      </w:r>
    </w:p>
    <w:p/>
    <w:p>
      <w:r xmlns:w="http://schemas.openxmlformats.org/wordprocessingml/2006/main">
        <w:t xml:space="preserve">Habakkuk 2:20 কিন্তু সদাপ্রভু তাঁর পবিত্র মন্দিরে আছেন; সমস্ত পৃথিবী তাঁর সামনে নীরব থাকুক।</w:t>
      </w:r>
    </w:p>
    <w:p/>
    <w:p>
      <w:r xmlns:w="http://schemas.openxmlformats.org/wordprocessingml/2006/main">
        <w:t xml:space="preserve">প্রভু তাঁর পবিত্র মন্দিরে আছেন, এবং সমস্ত পৃথিবী তাঁর সামনে নীরব থাকবে।</w:t>
      </w:r>
    </w:p>
    <w:p/>
    <w:p>
      <w:r xmlns:w="http://schemas.openxmlformats.org/wordprocessingml/2006/main">
        <w:t xml:space="preserve">1. নীরবে প্রভুকে শ্রদ্ধা করতে শেখা</w:t>
      </w:r>
    </w:p>
    <w:p/>
    <w:p>
      <w:r xmlns:w="http://schemas.openxmlformats.org/wordprocessingml/2006/main">
        <w:t xml:space="preserve">2. প্রভুর উপস্থিতিতে শান্তি খুঁজে পাওয়া</w:t>
      </w:r>
    </w:p>
    <w:p/>
    <w:p>
      <w:r xmlns:w="http://schemas.openxmlformats.org/wordprocessingml/2006/main">
        <w:t xml:space="preserve">1. গীতসংহিতা 46:10 - "স্থির হও, এবং জান যে আমিই ঈশ্বর।"</w:t>
      </w:r>
    </w:p>
    <w:p/>
    <w:p>
      <w:r xmlns:w="http://schemas.openxmlformats.org/wordprocessingml/2006/main">
        <w:t xml:space="preserve">2. ইশাইয়া 57:15 - "কারণ যিনি উচ্চ ও উন্নীত, যিনি অনন্তকাল বসবাস করেন, যাঁর নাম পবিত্র: আমি উচ্চ ও পবিত্র স্থানে বাস করি, এবং যিনি অনুতপ্ত ও নম্র আত্মার সঙ্গে বাস করি। , নিচুদের আত্মাকে পুনরুজ্জীবিত করতে এবং অনুতপ্ত হৃদয়কে পুনরুজ্জীবিত করতে।"</w:t>
      </w:r>
    </w:p>
    <w:p/>
    <w:p>
      <w:r xmlns:w="http://schemas.openxmlformats.org/wordprocessingml/2006/main">
        <w:t xml:space="preserve">হাবাক্কুক অধ্যায় 3 হল হাবাক্কুকের একটি প্রার্থনা, যা ঈশ্বরের ক্ষমতা এবং সার্বভৌমত্বের প্রতি তার বিস্ময় এবং শ্রদ্ধা প্রকাশ করে। অধ্যায়টি ঈশ্বরের মুক্তির অতীত কাজগুলিকে প্রতিফলিত করে এবং বর্তমান পরিস্থিতিতে তাঁর করুণা ও হস্তক্ষেপ কামনা করে৷</w:t>
      </w:r>
    </w:p>
    <w:p/>
    <w:p>
      <w:r xmlns:w="http://schemas.openxmlformats.org/wordprocessingml/2006/main">
        <w:t xml:space="preserve">১ম অনুচ্ছেদ: অধ্যায়টি শুরু হয়েছে হাবাক্কুকের ঈশ্বরের খ্যাতি ও ক্ষমতার স্বীকৃতি দিয়ে। তিনি ঈশ্বরের মহিমান্বিত চেহারা, বিচার এবং পরিত্রাণ আনতে তাঁর ক্ষমতা এবং তাঁর উপস্থিতির বিস্ময়কর প্রকৃতি বর্ণনা করেছেন (হাবাক্কুক 3:1-7)।</w:t>
      </w:r>
    </w:p>
    <w:p/>
    <w:p>
      <w:r xmlns:w="http://schemas.openxmlformats.org/wordprocessingml/2006/main">
        <w:t xml:space="preserve">2য় অনুচ্ছেদ: হাবাক্কুক তাঁর লোকেদের প্রতি ঈশ্বরের মুক্তি ও করুণার অতীত কাজগুলি স্মরণ করে। তিনি যাত্রার অলৌকিক ঘটনা, প্রান্তরে ঘুরে বেড়ানোর সময় ঈশ্বরের উপস্থিতি এবং ইস্রায়েলের শত্রুদের উপর তাঁর বিজয়ের কথা স্মরণ করেন (হাবাক্কুক 3:8-15)।</w:t>
      </w:r>
    </w:p>
    <w:p/>
    <w:p>
      <w:r xmlns:w="http://schemas.openxmlformats.org/wordprocessingml/2006/main">
        <w:t xml:space="preserve">3য় অনুচ্ছেদ: অধ্যায়টি ঈশ্বরের বিশ্বস্ততার উপর আস্থা ও আস্থার ঘোষণা দিয়ে শেষ হয়েছে। হাবাক্কুক কঠিন পরিস্থিতির মধ্যেও ঈশ্বরের হস্তক্ষেপের জন্য ধৈর্য ধরে অপেক্ষা করার জন্য তার ইচ্ছা প্রকাশ করে। তিনি ঈশ্বরের উপর তার নির্ভরতা নিশ্চিত করেন এবং স্বীকার করেন যে ঈশ্বর তার শক্তি এবং পরিত্রাণের উৎস (হাবাক্কুক 3:16-19)।</w:t>
      </w:r>
    </w:p>
    <w:p/>
    <w:p>
      <w:r xmlns:w="http://schemas.openxmlformats.org/wordprocessingml/2006/main">
        <w:t xml:space="preserve">সংক্ষেপে,</w:t>
      </w:r>
    </w:p>
    <w:p>
      <w:r xmlns:w="http://schemas.openxmlformats.org/wordprocessingml/2006/main">
        <w:t xml:space="preserve">হাবাক্কুক অধ্যায় 3 হল হাবাক্কুকের একটি প্রার্থনা, যা ঈশ্বরের শক্তির প্রতি বিস্ময় প্রকাশ করে এবং তার অতীতের মুক্তির কাজগুলি বর্ণনা করে।</w:t>
      </w:r>
    </w:p>
    <w:p/>
    <w:p>
      <w:r xmlns:w="http://schemas.openxmlformats.org/wordprocessingml/2006/main">
        <w:t xml:space="preserve">ঈশ্বরের খ্যাতি, শক্তি, এবং মহিমান্বিত চেহারা স্বীকৃতি.</w:t>
      </w:r>
    </w:p>
    <w:p>
      <w:r xmlns:w="http://schemas.openxmlformats.org/wordprocessingml/2006/main">
        <w:t xml:space="preserve">তাঁর লোকেদের প্রতি ঈশ্বরের মুক্তি ও করুণার অতীত কাজগুলির স্মরণ।</w:t>
      </w:r>
    </w:p>
    <w:p>
      <w:r xmlns:w="http://schemas.openxmlformats.org/wordprocessingml/2006/main">
        <w:t xml:space="preserve">ঈশ্বরের বিশ্বস্ততার উপর আস্থা ও আস্থার ঘোষণা, তাঁর উপর নির্ভরতা নিশ্চিত করা।</w:t>
      </w:r>
    </w:p>
    <w:p/>
    <w:p>
      <w:r xmlns:w="http://schemas.openxmlformats.org/wordprocessingml/2006/main">
        <w:t xml:space="preserve">হাবাক্কুকের এই অধ্যায়টি ঈশ্বরের ক্ষমতা ও সার্বভৌমত্বের প্রতি তার ভীতি ও শ্রদ্ধা প্রকাশ করে, নবীর প্রার্থনা হিসেবে কাজ করে। হাবাক্কুক ঈশ্বরের খ্যাতি এবং ক্ষমতাকে স্বীকার করে, তাঁর মহিমান্বিত চেহারা এবং তাঁর উপস্থিতির বিস্ময়কর প্রকৃতি বর্ণনা করে। তারপরে তিনি তাঁর লোকেদের প্রতি ঈশ্বরের মুক্তি ও করুণার অতীত কাজগুলি স্মরণ করেন, যাত্রার অলৌকিক ঘটনাগুলি, প্রান্তরে ঘুরে বেড়ানোর সময় ঈশ্বরের উপস্থিতি এবং ইস্রায়েলের শত্রুদের উপর তাঁর বিজয়ের কথা স্মরণ করেন। অধ্যায়টি ঈশ্বরের বিশ্বস্ততার প্রতি আস্থা ও আস্থার ঘোষণা দিয়ে শেষ হয়। হাবাক্কুক কঠিন পরিস্থিতির মধ্যেও ঈশ্বরের হস্তক্ষেপের জন্য ধৈর্য ধরে অপেক্ষা করার জন্য তার ইচ্ছা প্রকাশ করে। সে ঈশ্বরের উপর তার নির্ভরতা নিশ্চিত করে এবং স্বীকার করে যে ঈশ্বরই তার শক্তি এবং তার পরিত্রাণের উৎস। এই অধ্যায়টি ঈশ্বরের অতীত বিশ্বস্ততার প্রতিফলন করে এবং বর্তমান পরিস্থিতিতে তাঁর করুণা ও হস্তক্ষেপ কামনা করে।</w:t>
      </w:r>
    </w:p>
    <w:p/>
    <w:p>
      <w:r xmlns:w="http://schemas.openxmlformats.org/wordprocessingml/2006/main">
        <w:t xml:space="preserve">হাবক্কুক 3:1 শিগিওনোথে নবী হবক্কুকের একটি প্রার্থনা।</w:t>
      </w:r>
    </w:p>
    <w:p/>
    <w:p>
      <w:r xmlns:w="http://schemas.openxmlformats.org/wordprocessingml/2006/main">
        <w:t xml:space="preserve">কষ্টে ঈশ্বরের কাছে হাবাক্কুকের প্রার্থনা।</w:t>
      </w:r>
    </w:p>
    <w:p/>
    <w:p>
      <w:r xmlns:w="http://schemas.openxmlformats.org/wordprocessingml/2006/main">
        <w:t xml:space="preserve">1: পরীক্ষা বা ক্লেশ যাই হোক না কেন, ঈশ্বর সর্বদা আমাদের সাথে থাকবেন এবং শক্তি ও নির্দেশনা প্রদান করবেন।</w:t>
      </w:r>
    </w:p>
    <w:p/>
    <w:p>
      <w:r xmlns:w="http://schemas.openxmlformats.org/wordprocessingml/2006/main">
        <w:t xml:space="preserve">2: কঠিন সময় প্রার্থনা এবং ঈশ্বরের সাথে গভীর সম্পর্ক নিয়ে আসতে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তার জল গর্জন এবং ফেনা, যদিও পাহাড় তার ফুলে কেঁপে ওঠে।"</w:t>
      </w:r>
    </w:p>
    <w:p/>
    <w:p>
      <w:r xmlns:w="http://schemas.openxmlformats.org/wordprocessingml/2006/main">
        <w:t xml:space="preserve">Habakkuk 3:2 হে সদাপ্রভু, আমি তোমার কথা শুনিয়াছি এবং ভয় পাইয়াছি; হে সদাপ্রভু, বৎসরের মাঝখানে তোমার কাজ পুনরুজ্জীবিত কর, বৎসরের মধ্যে প্রকাশ কর; ক্রোধ মনে করুণা.</w:t>
      </w:r>
    </w:p>
    <w:p/>
    <w:p>
      <w:r xmlns:w="http://schemas.openxmlformats.org/wordprocessingml/2006/main">
        <w:t xml:space="preserve">উত্তরণটি ঈশ্বরের কাছে প্রার্থনা, তাকে ন্যায়বিচার এবং করুণার সাথে কাজ করার জন্য জিজ্ঞাসা করা।</w:t>
      </w:r>
    </w:p>
    <w:p/>
    <w:p>
      <w:r xmlns:w="http://schemas.openxmlformats.org/wordprocessingml/2006/main">
        <w:t xml:space="preserve">1. ঈশ্বরের রহমত এবং ন্যায়বিচার: কিভাবে ভারসাম্য মধ্যে বাস</w:t>
      </w:r>
    </w:p>
    <w:p/>
    <w:p>
      <w:r xmlns:w="http://schemas.openxmlformats.org/wordprocessingml/2006/main">
        <w:t xml:space="preserve">2. ঈশ্বরের পরিকল্পনায় আস্থা রাখা: জ্ঞানের জন্য হাবক্কুকের প্রার্থনা</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Habakkuk 3:3 ঈশ্বর তেমন থেকে এবং পবিত্র পারান পর্বত থেকে এসেছেন। সেলাহ। তাঁর মহিমা আকাশকে ঢেকে দিল, আর পৃথিবী তাঁর প্রশংসায় পূর্ণ হল।</w:t>
      </w:r>
    </w:p>
    <w:p/>
    <w:p>
      <w:r xmlns:w="http://schemas.openxmlformats.org/wordprocessingml/2006/main">
        <w:t xml:space="preserve">ঈশ্বরের মহিমা এবং শক্তি এমনভাবে প্রকাশ করা হয়েছিল যা আকাশকে আচ্ছাদিত করেছিল এবং পৃথিবীকে প্রশংসায় পূর্ণ করেছিল।</w:t>
      </w:r>
    </w:p>
    <w:p/>
    <w:p>
      <w:r xmlns:w="http://schemas.openxmlformats.org/wordprocessingml/2006/main">
        <w:t xml:space="preserve">1. দ্য মেজেস্টি অফ গড - এ স্টাডি অফ হাবাক্কুক 3:3</w:t>
      </w:r>
    </w:p>
    <w:p/>
    <w:p>
      <w:r xmlns:w="http://schemas.openxmlformats.org/wordprocessingml/2006/main">
        <w:t xml:space="preserve">2. ঈশ্বরের মহিমার প্রতি আমাদের প্রতিক্রিয়া - হাবক্কুক 3:3 থেকে শেখা</w:t>
      </w:r>
    </w:p>
    <w:p/>
    <w:p>
      <w:r xmlns:w="http://schemas.openxmlformats.org/wordprocessingml/2006/main">
        <w:t xml:space="preserve">1. Exodus 19:16-19 - সিনাই পর্বতে ঈশ্বরের মহিমা প্রকাশিত হয়েছে</w:t>
      </w:r>
    </w:p>
    <w:p/>
    <w:p>
      <w:r xmlns:w="http://schemas.openxmlformats.org/wordprocessingml/2006/main">
        <w:t xml:space="preserve">2. গীতসংহিতা 19:1 - স্বর্গ ঈশ্বরের মহিমা ঘোষণা করে</w:t>
      </w:r>
    </w:p>
    <w:p/>
    <w:p>
      <w:r xmlns:w="http://schemas.openxmlformats.org/wordprocessingml/2006/main">
        <w:t xml:space="preserve">Habakkuk 3:4 এবং তার উজ্জ্বলতা ছিল আলোর মত; তার হাত থেকে শিং বেরোচ্ছিল এবং সেখানেই তার শক্তি লুকিয়ে ছিল।</w:t>
      </w:r>
    </w:p>
    <w:p/>
    <w:p>
      <w:r xmlns:w="http://schemas.openxmlformats.org/wordprocessingml/2006/main">
        <w:t xml:space="preserve">ঈশ্বর শক্তিশালী এবং দীপ্তিময়, এবং তাঁর মহিমা তাঁর কাজে দেখা যায়।</w:t>
      </w:r>
    </w:p>
    <w:p/>
    <w:p>
      <w:r xmlns:w="http://schemas.openxmlformats.org/wordprocessingml/2006/main">
        <w:t xml:space="preserve">1. ঈশ্বরের শক্তি এবং মহিমা: তাঁর কাজগুলিতে উজ্জ্বলভাবে জ্বলছে</w:t>
      </w:r>
    </w:p>
    <w:p/>
    <w:p>
      <w:r xmlns:w="http://schemas.openxmlformats.org/wordprocessingml/2006/main">
        <w:t xml:space="preserve">2. ঈশ্বরের সৃষ্টির মহিমা এবং বিস্ময়কে আলিঙ্গন করা</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গীতসংহিতা 104: 24 - "হে প্রভু, আপনার কাজগুলি কত বিবিধ! জ্ঞানে আপনি সেগুলি সমস্ত তৈরি করেছেন: পৃথিবী আপনার সম্পদে পরিপূর্ণ।"</w:t>
      </w:r>
    </w:p>
    <w:p/>
    <w:p>
      <w:r xmlns:w="http://schemas.openxmlformats.org/wordprocessingml/2006/main">
        <w:t xml:space="preserve">Habakkuk 3:5 তাঁর আগে মহামারী চলল, এবং তাঁর পায়ের কাছে জ্বলন্ত কয়লা বের হল।</w:t>
      </w:r>
    </w:p>
    <w:p/>
    <w:p>
      <w:r xmlns:w="http://schemas.openxmlformats.org/wordprocessingml/2006/main">
        <w:t xml:space="preserve">মহামারী এবং জ্বলন্ত কয়লা ঈশ্বরের উপস্থিতির আগে।</w:t>
      </w:r>
    </w:p>
    <w:p/>
    <w:p>
      <w:r xmlns:w="http://schemas.openxmlformats.org/wordprocessingml/2006/main">
        <w:t xml:space="preserve">1. ঈশ্বরের অতুলনীয় শক্তি</w:t>
      </w:r>
    </w:p>
    <w:p/>
    <w:p>
      <w:r xmlns:w="http://schemas.openxmlformats.org/wordprocessingml/2006/main">
        <w:t xml:space="preserve">2. ঈশ্বরের উপস্থিতির নিশ্চয়তা এবং শক্তি</w:t>
      </w:r>
    </w:p>
    <w:p/>
    <w:p>
      <w:r xmlns:w="http://schemas.openxmlformats.org/wordprocessingml/2006/main">
        <w:t xml:space="preserve">1. ইশাইয়া 30:30 - এবং সদাপ্রভু তাঁর মহিমান্বিত কণ্ঠস্বর শোনাবেন, এবং তাঁর বাহুতে আলো দেখাবেন, তাঁর ক্রোধের ক্ষোভ, এবং একটি গ্রাসকারী আগুনের শিখা, বিক্ষিপ্তকরণ এবং ঝড়ের সাথে , এবং শিলাবৃষ্টি।</w:t>
      </w:r>
    </w:p>
    <w:p/>
    <w:p>
      <w:r xmlns:w="http://schemas.openxmlformats.org/wordprocessingml/2006/main">
        <w:t xml:space="preserve">2. গীতসংহিতা 18:7-12 - তারপর পৃথিবী কেঁপে উঠল এবং কেঁপে উঠল; পাহাড়ের ভিত নড়ে উঠল এবং কেঁপে উঠল, কারণ তিনি ক্রুদ্ধ ছিলেন। তার নাসারন্ধ্র থেকে ধোঁয়া উঠল এবং তার মুখ থেকে আগুন গ্রাস করলো; তার কাছ থেকে জ্বলন্ত কয়লা জ্বলে উঠল। তিনি স্বর্গকে প্রণাম করে নেমে এলেন; তার পায়ের নিচে ঘন অন্ধকার ছিল। তিনি করুবের উপর চড়ে উড়ে গেলেন; তিনি বাতাসের ডানায় দ্রুত এসেছিলেন। অন্ধকারকে সে তার আবরণ বানিয়েছে, তার চারপাশে তার ছাউনি করেছে আকাশের কালো বৃষ্টির মেঘ। তাঁর উপস্থিতির উজ্জ্বলতা থেকে মেঘগুলি শিলাবৃষ্টি এবং বজ্রপাত সহ অগ্রসর হয়েছিল। সদাপ্রভু স্বর্গ থেকে বজ্রপাত করলেন; পরমেশ্বরের কণ্ঠস্বর ধ্বনিত হল।</w:t>
      </w:r>
    </w:p>
    <w:p/>
    <w:p>
      <w:r xmlns:w="http://schemas.openxmlformats.org/wordprocessingml/2006/main">
        <w:t xml:space="preserve">Habakkuk 3:6 তিনি দাঁড়ালেন, এবং পৃথিবী পরিমাপ করলেন; তিনি দেখলেন, এবং জাতিগুলিকে তাড়িয়ে দিলেন; এবং চিরস্থায়ী পর্বতগুলি বিক্ষিপ্ত হইল, চিরস্থায়ী পাহাড়গুলি নত হইল; তাঁর পথ চিরস্থায়ী।</w:t>
      </w:r>
    </w:p>
    <w:p/>
    <w:p>
      <w:r xmlns:w="http://schemas.openxmlformats.org/wordprocessingml/2006/main">
        <w:t xml:space="preserve">ঈশ্বরের শক্তি ও মহত্ত্ব চিরন্তন।</w:t>
      </w:r>
    </w:p>
    <w:p/>
    <w:p>
      <w:r xmlns:w="http://schemas.openxmlformats.org/wordprocessingml/2006/main">
        <w:t xml:space="preserve">1: ঈশ্বরের শক্তি চিরকাল স্থায়ী হয়</w:t>
      </w:r>
    </w:p>
    <w:p/>
    <w:p>
      <w:r xmlns:w="http://schemas.openxmlformats.org/wordprocessingml/2006/main">
        <w:t xml:space="preserve">2: একটি অপরিবর্তনীয় ঈশ্বরে অবিচল বিশ্বাস</w:t>
      </w:r>
    </w:p>
    <w:p/>
    <w:p>
      <w:r xmlns:w="http://schemas.openxmlformats.org/wordprocessingml/2006/main">
        <w:t xml:space="preserve">1: গীতসংহিতা 90:2 - "পর্বত উৎপন্ন হওয়ার আগে, অথবা আপনি পৃথিবী ও জগৎ সৃষ্টি করেছেন, এমনকি অনন্ত থেকে অনন্ত পর্যন্ত, আপনিই ঈশ্বর।"</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Habakkuk 3:7 আমি কূশনের তাঁবুগুলোকে দুর্দশাগ্রস্ত অবস্থায় দেখেছি, এবং মিদিয়ান দেশের পর্দা কাঁপছিল।</w:t>
      </w:r>
    </w:p>
    <w:p/>
    <w:p>
      <w:r xmlns:w="http://schemas.openxmlformats.org/wordprocessingml/2006/main">
        <w:t xml:space="preserve">হবক্‌কূক কূশনের তাঁবু ও মিদিয়নের পর্দা দুঃখে কাঁপতে দেখল।</w:t>
      </w:r>
    </w:p>
    <w:p/>
    <w:p>
      <w:r xmlns:w="http://schemas.openxmlformats.org/wordprocessingml/2006/main">
        <w:t xml:space="preserve">1. যখন জীবন আপনাকে লেবু দেয়, লেমনেড তৈরি করুন</w:t>
      </w:r>
    </w:p>
    <w:p/>
    <w:p>
      <w:r xmlns:w="http://schemas.openxmlformats.org/wordprocessingml/2006/main">
        <w:t xml:space="preserve">2. সমস্যাযুক্ত সময়: প্রতিকূলতার মধ্যে শক্তি খোঁজা</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রোমানস 5:3-5 - "শুধু তাই নয়, কিন্তু আমরা আমাদের দুঃখে আনন্দ করি, এটা জেনে যে দুঃখ কষ্ট সহ্য করে, এবং সহনশীলতা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p>
      <w:r xmlns:w="http://schemas.openxmlformats.org/wordprocessingml/2006/main">
        <w:t xml:space="preserve">Habakkuk 3:8 প্রভু কি নদীগুলির প্রতি অসন্তুষ্ট ছিলেন? নদীর প্রতি কি তোমার রাগ ছিল? সমুদ্রের প্রতি কি তোমার ক্রোধ ছিল যে তুমি তোমার ঘোড়া ও উদ্ধারের রথে চড়েছ?</w:t>
      </w:r>
    </w:p>
    <w:p/>
    <w:p>
      <w:r xmlns:w="http://schemas.openxmlformats.org/wordprocessingml/2006/main">
        <w:t xml:space="preserve">প্রভুর পরিত্রাণ এত শক্তিশালী যে যেন তিনি ঘোড়া এবং পরিত্রাণের রথে চড়েন।</w:t>
      </w:r>
    </w:p>
    <w:p/>
    <w:p>
      <w:r xmlns:w="http://schemas.openxmlformats.org/wordprocessingml/2006/main">
        <w:t xml:space="preserve">1. ঈশ্বরের মুক্তি কিভাবে থামানো যায় না</w:t>
      </w:r>
    </w:p>
    <w:p/>
    <w:p>
      <w:r xmlns:w="http://schemas.openxmlformats.org/wordprocessingml/2006/main">
        <w:t xml:space="preserve">2. ঈশ্বরের বিধানে বিশ্বাস বিকাশ করা</w:t>
      </w:r>
    </w:p>
    <w:p/>
    <w:p>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p>
      <w:r xmlns:w="http://schemas.openxmlformats.org/wordprocessingml/2006/main">
        <w:t xml:space="preserve">2. গীতসংহিতা 46:1-2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Habakkuk 3:9 তোমার ধনুক একেবারে উলঙ্গ করা হয়েছিল, উপজাতিদের শপথ অনুসারে, এমনকি তোমার কথা অনুসারে। সেলাহ। তুমি নদী দিয়ে পৃথিবী বিদীর্ণ করেছ।</w:t>
      </w:r>
    </w:p>
    <w:p/>
    <w:p>
      <w:r xmlns:w="http://schemas.openxmlformats.org/wordprocessingml/2006/main">
        <w:t xml:space="preserve">প্রভু পৃথিবীকে নদী দিয়ে বিভক্ত করে তার শক্তি ও শক্তি প্রদর্শন করেন।</w:t>
      </w:r>
    </w:p>
    <w:p/>
    <w:p>
      <w:r xmlns:w="http://schemas.openxmlformats.org/wordprocessingml/2006/main">
        <w:t xml:space="preserve">1. প্রভুর শক্তি: কঠিন সময়ে সান্ত্বনার উৎস</w:t>
      </w:r>
    </w:p>
    <w:p/>
    <w:p>
      <w:r xmlns:w="http://schemas.openxmlformats.org/wordprocessingml/2006/main">
        <w:t xml:space="preserve">2. ঈশ্বরে হাবক্কুকের বিশ্বাস কীভাবে একটি অলৌকিক কাজকে অনুপ্রাণিত করেছিল</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পথ দেয়, যদিও পর্বতগুলি সমুদ্রের মাঝখানে চলে যায়, যদিও তার জল গর্জন এবং ফেনা, যদিও পাহাড় তার ফুলে কেঁপে ওঠে।</w:t>
      </w:r>
    </w:p>
    <w:p/>
    <w:p>
      <w:r xmlns:w="http://schemas.openxmlformats.org/wordprocessingml/2006/main">
        <w:t xml:space="preserve">2. ইশাইয়া 40:29: তিনি অজ্ঞানকে শক্তি দেন এবং যার শক্তি নেই তাকে শক্তি বৃদ্ধি করেন।</w:t>
      </w:r>
    </w:p>
    <w:p/>
    <w:p>
      <w:r xmlns:w="http://schemas.openxmlformats.org/wordprocessingml/2006/main">
        <w:t xml:space="preserve">Habakkuk 3:10 পর্বতগুলি তোমাকে দেখল, এবং তারা কেঁপে উঠল: জলের উপচে পড়া প্রবাহ পাশ দিয়ে চলে গেল: গভীর তার কণ্ঠস্বর উচ্চারণ করল, এবং তার হাত উঁচুতে তুলেছিল।</w:t>
      </w:r>
    </w:p>
    <w:p/>
    <w:p>
      <w:r xmlns:w="http://schemas.openxmlformats.org/wordprocessingml/2006/main">
        <w:t xml:space="preserve">ঈশ্বরের উপস্থিতিতে পর্বতগুলি কেঁপে উঠল এবং গভীর ভয়ে গর্জে উঠল।</w:t>
      </w:r>
    </w:p>
    <w:p/>
    <w:p>
      <w:r xmlns:w="http://schemas.openxmlformats.org/wordprocessingml/2006/main">
        <w:t xml:space="preserve">1. ঈশ্বরের মহিমা এবং ক্ষমতা: বিস্ময়ের আহ্বান</w:t>
      </w:r>
    </w:p>
    <w:p/>
    <w:p>
      <w:r xmlns:w="http://schemas.openxmlformats.org/wordprocessingml/2006/main">
        <w:t xml:space="preserve">2. সর্বশক্তিমান শক্তিতে আশা খোঁজা</w:t>
      </w:r>
    </w:p>
    <w:p/>
    <w:p>
      <w:r xmlns:w="http://schemas.openxmlformats.org/wordprocessingml/2006/main">
        <w:t xml:space="preserve">1. Exodus 19:16-19 - সিনাই পর্বতে ঈশ্বরের উপস্থিতি</w:t>
      </w:r>
    </w:p>
    <w:p/>
    <w:p>
      <w:r xmlns:w="http://schemas.openxmlformats.org/wordprocessingml/2006/main">
        <w:t xml:space="preserve">2. গীতসংহিতা 42:7 - আপনার জলের গর্জনের গভীরে গভীর আহ্বান</w:t>
      </w:r>
    </w:p>
    <w:p/>
    <w:p>
      <w:r xmlns:w="http://schemas.openxmlformats.org/wordprocessingml/2006/main">
        <w:t xml:space="preserve">Habakkuk 3:11 সূর্য ও চাঁদ তাদের বাসস্থানে স্থির ছিল: তোমার তীরের আলোতে তারা গেল, এবং তোমার চকচকে বর্শার আলোয়।</w:t>
      </w:r>
    </w:p>
    <w:p/>
    <w:p>
      <w:r xmlns:w="http://schemas.openxmlformats.org/wordprocessingml/2006/main">
        <w:t xml:space="preserve">ঈশ্বরের তীর এবং চকচকে বর্শার জবাবে সূর্য ও চাঁদ স্থির হয়ে দাঁড়িয়ে রইল।</w:t>
      </w:r>
    </w:p>
    <w:p/>
    <w:p>
      <w:r xmlns:w="http://schemas.openxmlformats.org/wordprocessingml/2006/main">
        <w:t xml:space="preserve">1. প্রকৃতির উপর ঈশ্বরের ক্ষমতা: হাবক্কুক 3:11</w:t>
      </w:r>
    </w:p>
    <w:p/>
    <w:p>
      <w:r xmlns:w="http://schemas.openxmlformats.org/wordprocessingml/2006/main">
        <w:t xml:space="preserve">2. আমাদের জীবনে ঈশ্বরের শক্তি প্রকাশ করা: হাবক্কুক 3:11</w:t>
      </w:r>
    </w:p>
    <w:p/>
    <w:p>
      <w:r xmlns:w="http://schemas.openxmlformats.org/wordprocessingml/2006/main">
        <w:t xml:space="preserve">1. Joshua 10:12-14 - সূর্য স্বর্গের মাঝখানে স্থির ছিল, এবং সারা দিন প্রায় অস্ত যাওয়ার জন্য তাড়াহুড়ো করেনি।</w:t>
      </w:r>
    </w:p>
    <w:p/>
    <w:p>
      <w:r xmlns:w="http://schemas.openxmlformats.org/wordprocessingml/2006/main">
        <w:t xml:space="preserve">2. Isaiah 40:25-26 - তাহলে তুমি আমাকে কার সাথে তুলনা করবে, নাকি আমি সমান হব? পবিত্র এক বলেছেন. উপরে তোমার চোখ তুলুন, এবং দেখ কে এই জিনিসগুলি সৃষ্টি করেছে, যে তাদের দলকে সংখ্যায় বের করে আনে: তিনি তাদের সকলকে তাঁর শক্তির মহিমা দ্বারা নাম ধরে ডাকেন, কারণ তিনি শক্তিতে শক্তিশালী; কেউ ব্যর্থ হয় না।</w:t>
      </w:r>
    </w:p>
    <w:p/>
    <w:p>
      <w:r xmlns:w="http://schemas.openxmlformats.org/wordprocessingml/2006/main">
        <w:t xml:space="preserve">Habakkuk 3:12 তুমি ক্রোধে দেশের মধ্য দিয়ে অগ্রসর হয়েছ, তুমি ক্রোধে জাতিদের মাড়াই করেছ।</w:t>
      </w:r>
    </w:p>
    <w:p/>
    <w:p>
      <w:r xmlns:w="http://schemas.openxmlformats.org/wordprocessingml/2006/main">
        <w:t xml:space="preserve">এই অনুচ্ছেদটি ঈশ্বরের ক্রোধের প্রদর্শনকে বর্ণনা করে যখন তিনি দেশের মধ্য দিয়ে মার্চ করেন এবং জাতিগুলিকে মাড়াই করেন৷</w:t>
      </w:r>
    </w:p>
    <w:p/>
    <w:p>
      <w:r xmlns:w="http://schemas.openxmlformats.org/wordprocessingml/2006/main">
        <w:t xml:space="preserve">1. ঈশ্বরের ক্রোধ এবং করুণা: হাবক্কুক 3:12</w:t>
      </w:r>
    </w:p>
    <w:p/>
    <w:p>
      <w:r xmlns:w="http://schemas.openxmlformats.org/wordprocessingml/2006/main">
        <w:t xml:space="preserve">2. ঈশ্বরের ক্রোধ বোঝা: হাবাক্কুক 3:12 এর একটি অধ্যয়ন</w:t>
      </w:r>
    </w:p>
    <w:p/>
    <w:p>
      <w:r xmlns:w="http://schemas.openxmlformats.org/wordprocessingml/2006/main">
        <w:t xml:space="preserve">1. ইশাইয়া 63:3-4 - আমি একাই দ্রাক্ষারস মাড়িয়েছি; এবং লোকদের মধ্যে আমার সাথে কেউ ছিল না, কারণ আমি আমার ক্রোধে তাদের পদদলিত করব এবং আমার ক্রোধে তাদের পদদলিত করব। তাদের রক্ত আমার পোশাকে ছিটিয়ে দেওয়া হবে এবং আমি আমার সমস্ত পোশাকে দাগ ফেলব।</w:t>
      </w:r>
    </w:p>
    <w:p/>
    <w:p>
      <w:r xmlns:w="http://schemas.openxmlformats.org/wordprocessingml/2006/main">
        <w:t xml:space="preserve">2. গীতসংহিতা 2:4-5 - যিনি স্বর্গে বসে আছেন তিনি হাসবেন: প্রভু তাদের উপহাস করবেন। তখন তিনি তাঁর ক্রোধে তাদের সাথে কথা বলবেন এবং তাঁর তীব্র অসন্তুষ্টিতে তাদের বিরক্ত করবেন।</w:t>
      </w:r>
    </w:p>
    <w:p/>
    <w:p>
      <w:r xmlns:w="http://schemas.openxmlformats.org/wordprocessingml/2006/main">
        <w:t xml:space="preserve">Habakkuk 3:13 তুমি তোমার লোকদের পরিত্রাণের জন্য, এমন কি তোমার অভিষিক্তদের দ্বারা পরিত্রাণের জন্য অগ্রসর হইলে; তুমি দুষ্টের ঘর থেকে মাথা ক্ষতবিক্ষত করে, ঘাড় পর্যন্ত ভিত্তি আবিষ্কার করে। সেলাহ।</w:t>
      </w:r>
    </w:p>
    <w:p/>
    <w:p>
      <w:r xmlns:w="http://schemas.openxmlformats.org/wordprocessingml/2006/main">
        <w:t xml:space="preserve">ঈশ্বর তাঁর লোকেদের পরিত্রাণ এবং দুষ্টদের ধ্বংস করার জন্য তাঁর প্রশংসা করা হয়।</w:t>
      </w:r>
    </w:p>
    <w:p/>
    <w:p>
      <w:r xmlns:w="http://schemas.openxmlformats.org/wordprocessingml/2006/main">
        <w:t xml:space="preserve">1. ঈশ্বরের পরিত্রাণ এবং ধ্বংস: হাবাক্কুক 3:13 এর একটি অধ্যয়ন</w:t>
      </w:r>
    </w:p>
    <w:p/>
    <w:p>
      <w:r xmlns:w="http://schemas.openxmlformats.org/wordprocessingml/2006/main">
        <w:t xml:space="preserve">2. ফাউন্ডেশন আবিষ্কার করা: হাবাক্কুক 3:13-এ ঈশ্বরের কাজ</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গীতসংহিতা 72:12 - "কারণ তিনি দরিদ্রদের উদ্ধার করবেন যারা চিৎকার করে, দুঃখী যাদের সাহায্য করার কেউ নেই।"</w:t>
      </w:r>
    </w:p>
    <w:p/>
    <w:p>
      <w:r xmlns:w="http://schemas.openxmlformats.org/wordprocessingml/2006/main">
        <w:t xml:space="preserve">Habakkuk 3:14 তুমি তার লাঠি দিয়ে তার গ্রামের মাথায় আঘাত করেছিলে: তারা আমাকে ছিন্নভিন্ন করার জন্য ঘূর্ণিঝড়ের মতো বেরিয়ে এসেছিল: তাদের আনন্দ ছিল দরিদ্রদের গোপনে গ্রাস করার মতো।</w:t>
      </w:r>
    </w:p>
    <w:p/>
    <w:p>
      <w:r xmlns:w="http://schemas.openxmlformats.org/wordprocessingml/2006/main">
        <w:t xml:space="preserve">ঈশ্বর তাদের নম্র করেন যারা নিজেদেরকে উন্নীত করেন এবং নম্রতার গুরুত্ব আমাদের স্মরণ করিয়ে দেন।</w:t>
      </w:r>
    </w:p>
    <w:p/>
    <w:p>
      <w:r xmlns:w="http://schemas.openxmlformats.org/wordprocessingml/2006/main">
        <w:t xml:space="preserve">1: আমাদের নম্র থাকতে হবে, কারণ ঈশ্বর সর্বদা দেখছেন।</w:t>
      </w:r>
    </w:p>
    <w:p/>
    <w:p>
      <w:r xmlns:w="http://schemas.openxmlformats.org/wordprocessingml/2006/main">
        <w:t xml:space="preserve">2: আমাদের নিজেদেরকে উঁচু করা উচিত নয়, কারণ ঈশ্বরই আমাদের উপরে তোলেন।</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জেমস 4:10, "প্রভুর সামনে নত হও, এবং তিনি তোমাকে উন্নত করবেন।"</w:t>
      </w:r>
    </w:p>
    <w:p/>
    <w:p>
      <w:r xmlns:w="http://schemas.openxmlformats.org/wordprocessingml/2006/main">
        <w:t xml:space="preserve">Habakkuk 3:15 তুমি তোমার ঘোড়া নিয়ে সমুদ্রের মধ্য দিয়ে হেঁটেছিলে, বড় জলের স্তুপের মধ্য দিয়ে।</w:t>
      </w:r>
    </w:p>
    <w:p/>
    <w:p>
      <w:r xmlns:w="http://schemas.openxmlformats.org/wordprocessingml/2006/main">
        <w:t xml:space="preserve">ঈশ্বরের শক্তি অতুলনীয় এবং জলকে ভাগ করার ক্ষমতার মধ্যে দেখা যায়।</w:t>
      </w:r>
    </w:p>
    <w:p/>
    <w:p>
      <w:r xmlns:w="http://schemas.openxmlformats.org/wordprocessingml/2006/main">
        <w:t xml:space="preserve">1: ঈশ্বরের শক্তি তুলনাহীন এবং লোহিত সাগরের বিভাজনে দেখা যায়।</w:t>
      </w:r>
    </w:p>
    <w:p/>
    <w:p>
      <w:r xmlns:w="http://schemas.openxmlformats.org/wordprocessingml/2006/main">
        <w:t xml:space="preserve">2: লোহিত সাগরের সাথে যেমন তিনি করেছিলেন তেমনি ঈশ্বরের কোন উপায় ছাড়াই পথ তৈরি করার ক্ষমতা রয়েছে।</w:t>
      </w:r>
    </w:p>
    <w:p/>
    <w:p>
      <w:r xmlns:w="http://schemas.openxmlformats.org/wordprocessingml/2006/main">
        <w:t xml:space="preserve">1: Exodus 14:21-22 - তারপর মূসা সমুদ্রের উপর তার হাত প্রসারিত করলেন, এবং প্রভু সারা রাত প্রবল পূর্ব বাতাস দিয়ে সমুদ্রকে ফিরিয়ে দিলেন এবং সমুদ্রকে শুষ্ক ভূমি বানিয়ে দিলেন এবং জল ভাগ হয়ে গেল।</w:t>
      </w:r>
    </w:p>
    <w:p/>
    <w:p>
      <w:r xmlns:w="http://schemas.openxmlformats.org/wordprocessingml/2006/main">
        <w:t xml:space="preserve">2: Isaiah 43:16 - এইভাবে সদাপ্রভু বলছেন, যিনি সমুদ্রে একটি পথ তৈরি করেন, শক্তিশালী জলে একটি পথ তৈরি করেন।</w:t>
      </w:r>
    </w:p>
    <w:p/>
    <w:p>
      <w:r xmlns:w="http://schemas.openxmlformats.org/wordprocessingml/2006/main">
        <w:t xml:space="preserve">Habakkuk 3:16 শুনলে আমার পেট কেঁপে উঠল; কণ্ঠে আমার ঠোঁট কেঁপে উঠল: পচা আমার হাড়ের মধ্যে ঢুকেছে, এবং আমি নিজের মধ্যে কাঁপতে লাগলাম, যাতে আমি বিপদের দিনে বিশ্রাম পেতে পারি: যখন তিনি লোকদের কাছে আসবেন, তখন তিনি তার সৈন্য নিয়ে তাদের আক্রমণ করবেন।</w:t>
      </w:r>
    </w:p>
    <w:p/>
    <w:p>
      <w:r xmlns:w="http://schemas.openxmlformats.org/wordprocessingml/2006/main">
        <w:t xml:space="preserve">হাবাক্কুক একটা কণ্ঠস্বর শুনতে পান যার ফলে তার শরীর কাঁপতে থাকে এবং তার হাড়গুলো পচে যায়। হানাদার ও তার সৈন্যরা যখন জনগণের উপর আক্রমণ করতে আসে তখন বিপদের দিনের ভয়ে সে কাঁপতে থাকে।</w:t>
      </w:r>
    </w:p>
    <w:p/>
    <w:p>
      <w:r xmlns:w="http://schemas.openxmlformats.org/wordprocessingml/2006/main">
        <w:t xml:space="preserve">1. ঈশ্বরের বাক্য এবং প্রভুর ভয় - ঈশ্বরের শব্দের প্রতি হাবাক্কুকের ভয় কীভাবে তার জীবন পরিবর্তন করেছিল</w:t>
      </w:r>
    </w:p>
    <w:p/>
    <w:p>
      <w:r xmlns:w="http://schemas.openxmlformats.org/wordprocessingml/2006/main">
        <w:t xml:space="preserve">2. কষ্টের দিনে বিশ্রাম - হবক্কুকের ভয় থেকে ঈশ্বরের বিধানে বিশ্রামের যাত্রা</w:t>
      </w:r>
    </w:p>
    <w:p/>
    <w:p>
      <w:r xmlns:w="http://schemas.openxmlformats.org/wordprocessingml/2006/main">
        <w:t xml:space="preserve">1.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Habakkuk 3:17 যদিও ডুমুর গাছে ফুল ফুটবে না, দ্রাক্ষালতায় ফলও হবে না; জলপাইয়ের পরিশ্রম বিফলে যাবে, ক্ষেত থেকে কোন মাংস হবে না। ভেড়ার মেষগুলো ভাঁজ থেকে কেটে ফেলা হবে, এবং স্টলে কোন পাল থাকবে না।</w:t>
      </w:r>
    </w:p>
    <w:p/>
    <w:p>
      <w:r xmlns:w="http://schemas.openxmlformats.org/wordprocessingml/2006/main">
        <w:t xml:space="preserve">যদিও সময় কঠিন, ঈশ্বরের বিশ্বস্ততা অপরিবর্তিত থাকে।</w:t>
      </w:r>
    </w:p>
    <w:p/>
    <w:p>
      <w:r xmlns:w="http://schemas.openxmlformats.org/wordprocessingml/2006/main">
        <w:t xml:space="preserve">1: ঈশ্বরের বিশ্বস্ততা আমাদের সংগ্রামের চেয়ে বড় - হাবক্কুক 3:17</w:t>
      </w:r>
    </w:p>
    <w:p/>
    <w:p>
      <w:r xmlns:w="http://schemas.openxmlformats.org/wordprocessingml/2006/main">
        <w:t xml:space="preserve">2: বিশ্বস্ততার ঈশ্বরের প্রতিশ্রুতি অপরিবর্তনীয় - হাবক্কুক 3:17</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Habakkuk 3:18 তবুও আমি সদাপ্রভুতে আনন্দ করব, আমি আমার পরিত্রাণের ঈশ্বরে আনন্দ করব।</w:t>
      </w:r>
    </w:p>
    <w:p/>
    <w:p>
      <w:r xmlns:w="http://schemas.openxmlformats.org/wordprocessingml/2006/main">
        <w:t xml:space="preserve">কঠিন পরিস্থিতি সত্ত্বেও, হাবাক্কুক আনন্দ করে এবং প্রভুর মধ্যে আনন্দ খুঁজে পায় যিনি তাঁর পরিত্রাণ।</w:t>
      </w:r>
    </w:p>
    <w:p/>
    <w:p>
      <w:r xmlns:w="http://schemas.openxmlformats.org/wordprocessingml/2006/main">
        <w:t xml:space="preserve">1. প্রভুতে আনন্দ করা: কঠিন পরিস্থিতির মধ্যে আনন্দ খুঁজে পাওয়া</w:t>
      </w:r>
    </w:p>
    <w:p/>
    <w:p>
      <w:r xmlns:w="http://schemas.openxmlformats.org/wordprocessingml/2006/main">
        <w:t xml:space="preserve">2. আমাদের পরিত্রাণের ঈশ্বর: কীভাবে প্রভুতে আনন্দ পাওয়া যায়</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ইশাইয়া 61:10 -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Habakkuk 3:19 সদাপ্রভু ঈশ্বরই আমার শক্তি, তিনি আমার পায়ের পাদদেশের পায়ের মত করিবেন, এবং তিনি আমাকে আমার উচ্চস্থানে চলাফেরা করিবেন। আমার তার বাদ্যযন্ত্রের প্রধান গায়কের কাছে।</w:t>
      </w:r>
    </w:p>
    <w:p/>
    <w:p>
      <w:r xmlns:w="http://schemas.openxmlformats.org/wordprocessingml/2006/main">
        <w:t xml:space="preserve">হাবাক্কুক ঘোষণা করেন যে প্রভু ঈশ্বর তার শক্তি, এবং তাকে উচ্চ স্থানে হাঁটতে সক্ষম করবেন।</w:t>
      </w:r>
    </w:p>
    <w:p/>
    <w:p>
      <w:r xmlns:w="http://schemas.openxmlformats.org/wordprocessingml/2006/main">
        <w:t xml:space="preserve">1. "প্রভুর মধ্যে শক্তি খোঁজা"</w:t>
      </w:r>
    </w:p>
    <w:p/>
    <w:p>
      <w:r xmlns:w="http://schemas.openxmlformats.org/wordprocessingml/2006/main">
        <w:t xml:space="preserve">2. "উচ্চ জায়গায় হাঁটা"</w:t>
      </w:r>
    </w:p>
    <w:p/>
    <w:p>
      <w:r xmlns:w="http://schemas.openxmlformats.org/wordprocessingml/2006/main">
        <w:t xml:space="preserve">1. ইশাইয়া 40:31 -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18:33-34 - "তিনি আমার পায়ের পশ্চাৎ পায়ের মত করে তোলেন, এবং আমাকে আমার উচ্চ স্থানে স্থাপন করেন। তিনি আমার হাতকে যুদ্ধ করতে শেখান, যাতে আমার অস্ত্র দ্বারা ইস্পাতের একটি ধনুক ভেঙ্গে যায়।"</w:t>
      </w:r>
    </w:p>
    <w:p/>
    <w:p>
      <w:r xmlns:w="http://schemas.openxmlformats.org/wordprocessingml/2006/main">
        <w:t xml:space="preserve">সফেনিয়া অধ্যায় 1 তাদের মূর্তিপূজা এবং ঈশ্বরের অবাধ্যতার কারণে জুদাহ এবং জেরুজালেমের উপর বিচার এবং আসন্ন ধ্বংসের বার্তা প্রদান করে। অধ্যায়টি তাদের পাপের গুরুতরতা এবং তারা যে পরিণতির মুখোমুখি হবে তার উপর জোর দেয়।</w:t>
      </w:r>
    </w:p>
    <w:p/>
    <w:p>
      <w:r xmlns:w="http://schemas.openxmlformats.org/wordprocessingml/2006/main">
        <w:t xml:space="preserve">1 ম অনুচ্ছেদ: অধ্যায়টি পৃথিবীর মুখ থেকে সমস্ত কিছু দূর করার প্রভুর অভিপ্রায়ের ঘোষণা দিয়ে শুরু হয়। ঈশ্বর ঘোষণা করেন যে তিনি জুদাহ এবং জেরুজালেমের উপর বিচার আনবেন, বাল উপাসনার প্রতিটি চিহ্ন কেটে দেবেন এবং যারা তাঁর থেকে দূরে সরে গেছে তাদের শাস্তি দেবেন (সেফানিয়া 1:1-6)।</w:t>
      </w:r>
    </w:p>
    <w:p/>
    <w:p>
      <w:r xmlns:w="http://schemas.openxmlformats.org/wordprocessingml/2006/main">
        <w:t xml:space="preserve">2য় অনুচ্ছেদ: অধ্যায় প্রভুর আসন্ন দিন বর্ণনা করে, একটি মহান ক্রোধ এবং কষ্টের সময়. যারা পাপ করেছে এবং মিথ্যা দেবতার দিকে ফিরেছে তাদের বিরুদ্ধে প্রভুর প্রচণ্ড ক্রোধকে চিত্রিত করা হয়েছে। প্রভুর দিনটিকে অন্ধকার, হাহাকার এবং ধ্বংসের সময় হিসাবে চিত্রিত করা হয়েছে (সেফানিয়া 1:7-18)।</w:t>
      </w:r>
    </w:p>
    <w:p/>
    <w:p>
      <w:r xmlns:w="http://schemas.openxmlformats.org/wordprocessingml/2006/main">
        <w:t xml:space="preserve">সংক্ষেপে,</w:t>
      </w:r>
    </w:p>
    <w:p>
      <w:r xmlns:w="http://schemas.openxmlformats.org/wordprocessingml/2006/main">
        <w:t xml:space="preserve">সফেনিয়া অধ্যায় 1 তাদের মূর্তিপূজা এবং ঈশ্বরের অবাধ্যতার কারণে জুদাহ এবং জেরুজালেমের উপর বিচার এবং আসন্ন ধ্বংসের বার্তা প্রদান করে।</w:t>
      </w:r>
    </w:p>
    <w:p/>
    <w:p>
      <w:r xmlns:w="http://schemas.openxmlformats.org/wordprocessingml/2006/main">
        <w:t xml:space="preserve">তাদের মূর্তিপূজার জন্য যিহূদা এবং জেরুজালেমের উপর বিচার আনতে ঈশ্বরের অভিপ্রায়ের ঘোষণা।</w:t>
      </w:r>
    </w:p>
    <w:p>
      <w:r xmlns:w="http://schemas.openxmlformats.org/wordprocessingml/2006/main">
        <w:t xml:space="preserve">প্রভুর আসন্ন দিনের বর্ণনা, মহা ক্রোধ এবং কষ্টের সময়।</w:t>
      </w:r>
    </w:p>
    <w:p/>
    <w:p>
      <w:r xmlns:w="http://schemas.openxmlformats.org/wordprocessingml/2006/main">
        <w:t xml:space="preserve">সফনিয়ার এই অধ্যায়টি যিহূদা এবং জেরুজালেমের উপর বিচার আনতে প্রভুর অভিপ্রায়ের ঘোষণা দিয়ে শুরু হয়। ঈশ্বর পৃথিবীর মুখ থেকে সবকিছু মুছে ফেলার এবং যারা তাঁর থেকে দূরে সরে গেছে এবং বাল উপাসনায় জড়িত তাদের শাস্তি দেওয়ার জন্য তাঁর পরিকল্পনা ঘোষণা করেছেন। অধ্যায় তারপর প্রভুর আসন্ন দিন, মহান ক্রোধ এবং দুর্দশা একটি সময় বর্ণনা করে. যারা পাপ করেছে এবং মিথ্যা দেবতার দিকে ফিরেছে তাদের বিরুদ্ধে প্রভুর প্রচণ্ড ক্রোধকে চিত্রিত করা হয়েছে। প্রভুর দিনটিকে অন্ধকার, হাহাকার এবং ধ্বংসের সময় হিসাবে চিত্রিত করা হয়েছে। এই অধ্যায়টি যিহূদার পাপের গুরুতরতার উপর জোর দেয় এবং তাদের মূর্তিপূজা এবং ঈশ্বরের অবাধ্যতার ফলে তারা যে আসন্ন পরিণতির মুখোমুখি হবে সে সম্পর্কে সতর্ক করে।</w:t>
      </w:r>
    </w:p>
    <w:p/>
    <w:p>
      <w:r xmlns:w="http://schemas.openxmlformats.org/wordprocessingml/2006/main">
        <w:t xml:space="preserve">সফনিয় 1:1 যিহূদার রাজা আমোনের ছেলে যোশিয়র সময়ে সদাপ্রভুর বাক্য সফনিয়ের কাছে এসেছিল, যেটি কুশীর ছেলে, গদলিয়র ছেলে, অমরিয়ের ছেলে, হিজকিয়ের ছেলে ছিল।</w:t>
      </w:r>
    </w:p>
    <w:p/>
    <w:p>
      <w:r xmlns:w="http://schemas.openxmlformats.org/wordprocessingml/2006/main">
        <w:t xml:space="preserve">যিহূদার রাজা যোশিয়ার সময়ে সফনিয়ার ভবিষ্যদ্বাণী সফনিয়াকে দেওয়া হয়েছিল।</w:t>
      </w:r>
    </w:p>
    <w:p/>
    <w:p>
      <w:r xmlns:w="http://schemas.openxmlformats.org/wordprocessingml/2006/main">
        <w:t xml:space="preserve">1. ঈশ্বরের বাক্য সর্বদা সঠিক সময়ে</w:t>
      </w:r>
    </w:p>
    <w:p/>
    <w:p>
      <w:r xmlns:w="http://schemas.openxmlformats.org/wordprocessingml/2006/main">
        <w:t xml:space="preserve">2. জীবনকে রূপান্তরিত করার জন্য ঈশ্বরের শব্দের শক্তি</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খাওয়ার জন্য রুটি:</w:t>
      </w:r>
    </w:p>
    <w:p/>
    <w:p>
      <w:r xmlns:w="http://schemas.openxmlformats.org/wordprocessingml/2006/main">
        <w:t xml:space="preserve">2. 2 টিমোথি 3:16-17 - সমস্ত ধর্মগ্রন্থ ঈশ্বরের অনুপ্রেরণা দ্বারা প্রদত্ত, এবং এটি মতবাদের জন্য, তিরস্কারের জন্য, সংশোধনের জন্য, ধার্মিকতার নির্দেশের জন্য লাভজনক: যাতে ঈশ্বরের মানুষ নিখুঁত হতে পারে, সমস্ত ভালোর জন্য সুসজ্জিত কাজ করে</w:t>
      </w:r>
    </w:p>
    <w:p/>
    <w:p>
      <w:r xmlns:w="http://schemas.openxmlformats.org/wordprocessingml/2006/main">
        <w:t xml:space="preserve">সফনিয় 1:2 আমি দেশ থেকে সমস্ত কিছুকে সম্পূর্ণরূপে ধ্বংস করব, সদাপ্রভু বলছেন।</w:t>
      </w:r>
    </w:p>
    <w:p/>
    <w:p>
      <w:r xmlns:w="http://schemas.openxmlformats.org/wordprocessingml/2006/main">
        <w:t xml:space="preserve">ঈশ্বর পৃথিবীর সমস্ত জিনিসকে সম্পূর্ণরূপে ধ্বংস করবেন।</w:t>
      </w:r>
    </w:p>
    <w:p/>
    <w:p>
      <w:r xmlns:w="http://schemas.openxmlformats.org/wordprocessingml/2006/main">
        <w:t xml:space="preserve">1. ঈশ্বরের ক্রোধ বোঝা</w:t>
      </w:r>
    </w:p>
    <w:p/>
    <w:p>
      <w:r xmlns:w="http://schemas.openxmlformats.org/wordprocessingml/2006/main">
        <w:t xml:space="preserve">2. পাপের ধ্বংস</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Zephaniah 1:3 আমি মানুষ ও পশুকে গ্রাস করব; আমি স্বর্গের পাখী, সমুদ্রের মাছ এবং দুষ্টদের সাথে হোঁচট খাওয়ার জায়গাগুলিকে ধ্বংস করব এবং আমি মানুষকে দেশ থেকে উচ্ছেদ করব, প্রভু এই কথা বলেন।</w:t>
      </w:r>
    </w:p>
    <w:p/>
    <w:p>
      <w:r xmlns:w="http://schemas.openxmlformats.org/wordprocessingml/2006/main">
        <w:t xml:space="preserve">সদাপ্রভু সমস্ত জীবন্ত বস্তুকে ধ্বংস করবেন এবং মানুষকে দেশ থেকে উচ্ছেদ করবেন।</w:t>
      </w:r>
    </w:p>
    <w:p/>
    <w:p>
      <w:r xmlns:w="http://schemas.openxmlformats.org/wordprocessingml/2006/main">
        <w:t xml:space="preserve">1. প্রভুর ক্রোধ: ঈশ্বরের বিচার বোঝা</w:t>
      </w:r>
    </w:p>
    <w:p/>
    <w:p>
      <w:r xmlns:w="http://schemas.openxmlformats.org/wordprocessingml/2006/main">
        <w:t xml:space="preserve">2. দুষ্টতার পরিণতি স্বীকার করা</w:t>
      </w:r>
    </w:p>
    <w:p/>
    <w:p>
      <w:r xmlns:w="http://schemas.openxmlformats.org/wordprocessingml/2006/main">
        <w:t xml:space="preserve">1. ইশাইয়া 24:5-6 - এর বাসিন্দাদের অধীনে পৃথিবীও কলুষিত হয়েছে; কারণ তারা আইন লঙ্ঘন করেছে, অধ্যাদেশ পরিবর্তন করেছে, চিরস্থায়ী চুক্তি ভঙ্গ করেছে। সেইজন্য অভিশাপ পৃথিবীকে গ্রাস করেছে, এবং সেখানে যারা বাস করে তারা ধ্বংস হয়ে গেছে: সেইজন্য পৃথিবীর বাসিন্দারা পুড়ে গেছে এবং অল্প কিছু লোক অবশিষ্ট আছে।</w:t>
      </w:r>
    </w:p>
    <w:p/>
    <w:p>
      <w:r xmlns:w="http://schemas.openxmlformats.org/wordprocessingml/2006/main">
        <w:t xml:space="preserve">2. Jeremiah 25:29-30 - কারণ, দেখ, আমি আমার নামে ডাকা শহরটির উপর মন্দ আনতে শুরু করেছি, এবং তোমাদের কি সম্পূর্ণরূপে শাস্তি দেওয়া হবে? তোমরা শাস্তি পাবে না, কারণ আমি পৃথিবীর সমস্ত বাসিন্দাদের বিরুদ্ধে তলোয়ার আহ্বান করব, বাহিনীগণের সদাপ্রভু বলছেন। অতএব তুমি তাদের বিরুদ্ধে এই সমস্ত কথা বল এবং তাদের বল, সদাপ্রভু উচ্চ থেকে গর্জন করবেন এবং তাঁর পবিত্র বাসস্থান থেকে তাঁর রব উচ্চারণ করবেন। সে তার বাসস্থানের উপর প্রবলভাবে গর্জন করবে; তিনি পৃথিবীর সমস্ত বাসিন্দাদের বিরুদ্ধে আঙ্গুর মাড়ানোর মত চিৎকার করবেন।</w:t>
      </w:r>
    </w:p>
    <w:p/>
    <w:p>
      <w:r xmlns:w="http://schemas.openxmlformats.org/wordprocessingml/2006/main">
        <w:t xml:space="preserve">Zephaniah 1:4 আমি যিহূদা ও জেরুজালেমের সমস্ত বাসিন্দাদের উপর আমার হাত বাড়িয়ে দেব; আমি এই জায়গা থেকে বাল দেবতার অবশিষ্টাংশ এবং যাজকদের সঙ্গে কমারিমদের নাম মুছে ফেলব।</w:t>
      </w:r>
    </w:p>
    <w:p/>
    <w:p>
      <w:r xmlns:w="http://schemas.openxmlformats.org/wordprocessingml/2006/main">
        <w:t xml:space="preserve">ঈশ্বর যিহূদা এবং জেরুজালেমকে তাদের মূর্তিপূজার জন্য শাস্তি দেবেন এবং বালের অবশিষ্টাংশ এবং তার সেবাকারী পুরোহিতদের কেটে দেবেন।</w:t>
      </w:r>
    </w:p>
    <w:p/>
    <w:p>
      <w:r xmlns:w="http://schemas.openxmlformats.org/wordprocessingml/2006/main">
        <w:t xml:space="preserve">1. মূর্তিপূজা ঐশ্বরিক বিচারের দিকে নিয়ে যায়</w:t>
      </w:r>
    </w:p>
    <w:p/>
    <w:p>
      <w:r xmlns:w="http://schemas.openxmlformats.org/wordprocessingml/2006/main">
        <w:t xml:space="preserve">2. ঈশ্বর মূর্তিপূজা সহ্য করবেন না</w:t>
      </w:r>
    </w:p>
    <w:p/>
    <w:p>
      <w:r xmlns:w="http://schemas.openxmlformats.org/wordprocessingml/2006/main">
        <w:t xml:space="preserve">1. Exodus 20:3-5 - "আমার আগে তোমার অন্য কোন দেবতা থাকবে না। তুমি নিজের জন্য কোন খোদাই করা মূর্তি তৈরি করবে না, বা উপরে স্বর্গে বা নীচে পৃথিবীতে যা আছে, বা তার কোন উপমা তৈরি করবে না। মাটির নীচে জলে আছে, তুমি তাদের মাথা নত করবে না বা তাদের সেবা করবে না, কারণ আমি প্রভু তোমার ঈশ্বর একজন ঈর্ষান্বিত ঈশ্বর...</w:t>
      </w:r>
    </w:p>
    <w:p/>
    <w:p>
      <w:r xmlns:w="http://schemas.openxmlformats.org/wordprocessingml/2006/main">
        <w:t xml:space="preserve">2. ইশাইয়া 42:8 - আমি প্রভু; ওটা আমার নাম; আমার মহিমা আমি অন্য কাউকে দিই না, খোদাই করা মূর্তিকেও আমার প্রশংসা করি না।</w:t>
      </w:r>
    </w:p>
    <w:p/>
    <w:p>
      <w:r xmlns:w="http://schemas.openxmlformats.org/wordprocessingml/2006/main">
        <w:t xml:space="preserve">Zephaniah 1:5 এবং যারা ঘরের ছাদে স্বর্গের বাহিনীকে উপাসনা করে; এবং যারা উপাসনা করে এবং যারা প্রভুর নামে শপথ করে এবং যারা মালচামের নামে শপথ করে;</w:t>
      </w:r>
    </w:p>
    <w:p/>
    <w:p>
      <w:r xmlns:w="http://schemas.openxmlformats.org/wordprocessingml/2006/main">
        <w:t xml:space="preserve">এই অনুচ্ছেদে সেই উপাসকদের উল্লেখ আছে যারা প্রভুর নামে এবং মালচামের নামেও শপথ করে।</w:t>
      </w:r>
    </w:p>
    <w:p/>
    <w:p>
      <w:r xmlns:w="http://schemas.openxmlformats.org/wordprocessingml/2006/main">
        <w:t xml:space="preserve">1. একমাত্র প্রভুর উপাসনার গুরুত্ব।</w:t>
      </w:r>
    </w:p>
    <w:p/>
    <w:p>
      <w:r xmlns:w="http://schemas.openxmlformats.org/wordprocessingml/2006/main">
        <w:t xml:space="preserve">2. অন্যান্য দেবতাদের পূজা করার বিপদ।</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Jeremiah 10:2-5, "এইভাবে সদাপ্রভু বলেন: 'জাতিদের পথ শিখো না, স্বর্গের চিহ্ন দেখে হতাশ হয়ো না, কারণ জাতিগুলি তাদের দেখে হতাশ হয়, কারণ জাতির রীতিনীতি অসার। বন থেকে একটি গাছ কেটে ফেলা হয় এবং একজন কারিগরের হাতে একটি কুড়াল দিয়ে কাজ করা হয়, তারা এটিকে রূপা এবং সোনা দিয়ে সাজায়; তারা এটিকে হাতুড়ি এবং পেরেক দিয়ে বেঁধে রাখে যাতে এটি নড়াচড়া করতে না পারে। তাদের মূর্তিগুলি শসা ক্ষেতের ভীতুর মতো। , এবং তারা কথা বলতে পারে না; তাদের বহন করতে হবে, কারণ তারা হাঁটতে পারে না। তাদের ভয় পেয়ো না, কারণ তারা খারাপ কাজ করতে পারে না, তাদের মধ্যে ভাল কাজও নেই।'</w:t>
      </w:r>
    </w:p>
    <w:p/>
    <w:p>
      <w:r xmlns:w="http://schemas.openxmlformats.org/wordprocessingml/2006/main">
        <w:t xml:space="preserve">Zephaniah 1:6 যারা সদাপ্রভুর কাছ থেকে ফিরে গেছে; এবং যারা প্রভুর খোঁজ করে নি বা তাঁর জন্য অনুসন্ধান করে নি৷</w:t>
      </w:r>
    </w:p>
    <w:p/>
    <w:p>
      <w:r xmlns:w="http://schemas.openxmlformats.org/wordprocessingml/2006/main">
        <w:t xml:space="preserve">এই অনুচ্ছেদ তাদের কথা বলে যারা ঈশ্বরের কাছ থেকে দূরে সরে গেছে এবং তাঁর খোঁজে অবহেলা করেছে।</w:t>
      </w:r>
    </w:p>
    <w:p/>
    <w:p>
      <w:r xmlns:w="http://schemas.openxmlformats.org/wordprocessingml/2006/main">
        <w:t xml:space="preserve">1. ঈশ্বরের কাছ থেকে মুখ ফিরিয়ে নেওয়ার বিপদ</w:t>
      </w:r>
    </w:p>
    <w:p/>
    <w:p>
      <w:r xmlns:w="http://schemas.openxmlformats.org/wordprocessingml/2006/main">
        <w:t xml:space="preserve">2. প্রভু অন্বেষণ গুরুত্ব</w:t>
      </w:r>
    </w:p>
    <w:p/>
    <w:p>
      <w:r xmlns:w="http://schemas.openxmlformats.org/wordprocessingml/2006/main">
        <w:t xml:space="preserve">1. ইশাইয়া 55:6-7 - প্রভুর সন্ধান করুন যখন তিনি পাওয়া যাবে; কাছে থাকা অবস্থায় তাকে ডাক;</w:t>
      </w:r>
    </w:p>
    <w:p/>
    <w:p>
      <w:r xmlns:w="http://schemas.openxmlformats.org/wordprocessingml/2006/main">
        <w:t xml:space="preserve">2. Jeremiah 29:13 - আপনি আমাকে খুঁজবেন এবং আমাকে পাবেন, যখন আপনি আপনার সমস্ত হৃদয় দিয়ে আমাকে খুঁজবেন।</w:t>
      </w:r>
    </w:p>
    <w:p/>
    <w:p>
      <w:r xmlns:w="http://schemas.openxmlformats.org/wordprocessingml/2006/main">
        <w:t xml:space="preserve">Zephaniah 1:7 প্রভু সদাপ্রভুর সান্নিধ্যে শান্ত হও, কারণ সদাপ্রভুর দিন আসন্ন; কারণ সদাপ্রভু একটি বলি প্রস্তুত করেছেন, তিনি তাঁর অতিথিদের নিমন্ত্রণ করেছেন।</w:t>
      </w:r>
    </w:p>
    <w:p/>
    <w:p>
      <w:r xmlns:w="http://schemas.openxmlformats.org/wordprocessingml/2006/main">
        <w:t xml:space="preserve">প্রভুর দিন নিকটবর্তী এবং প্রভু একটি বলি প্রস্তুত করেছেন৷</w:t>
      </w:r>
    </w:p>
    <w:p/>
    <w:p>
      <w:r xmlns:w="http://schemas.openxmlformats.org/wordprocessingml/2006/main">
        <w:t xml:space="preserve">1: প্রভুর দিন আসছে - সফনিয়া 1:7</w:t>
      </w:r>
    </w:p>
    <w:p/>
    <w:p>
      <w:r xmlns:w="http://schemas.openxmlformats.org/wordprocessingml/2006/main">
        <w:t xml:space="preserve">2: প্রভুর বলিদানের জন্য প্রস্তুতি - Zephaniah 1:7</w:t>
      </w:r>
    </w:p>
    <w:p/>
    <w:p>
      <w:r xmlns:w="http://schemas.openxmlformats.org/wordprocessingml/2006/main">
        <w:t xml:space="preserve">1: Isaiah 53:10 - তথাপি প্রভু তাকে থেঁতলে দিলেন; তিনি তাকে দুঃখে ফেলেছেন, যখন তুমি তার প্রাণকে পাপের জন্য বলিদান করবে, তখন সে তার বংশ দেখতে পাবে, সে তার জীবন দীর্ঘ করবে এবং প্রভুর সন্তুষ্টি তার হাতে সফল হবে।</w:t>
      </w:r>
    </w:p>
    <w:p/>
    <w:p>
      <w:r xmlns:w="http://schemas.openxmlformats.org/wordprocessingml/2006/main">
        <w:t xml:space="preserve">2: ম্যাথু 26:26-28 - এবং যখন তারা খাচ্ছিল, তখন যীশু রুটি নিয়েছিলেন এবং আশীর্বাদ করেছিলেন এবং তা ভেঙেছিলেন এবং শিষ্যদের দিয়েছিলেন এবং বলেছিলেন, নাও, খাও; এই আমার শরীর. তখন তিনি পেয়ালাটি নিয়ে ধন্যবাদ দিলেন এবং তাদের দিয়ে বললেন, 'তোমরা সবাই এর থেকে পান কর৷ কারণ এটি আমার নতুন নিয়মের রক্ত, যা অনেকের পাপের ক্ষমার জন্য প্রবাহিত হয়।</w:t>
      </w:r>
    </w:p>
    <w:p/>
    <w:p>
      <w:r xmlns:w="http://schemas.openxmlformats.org/wordprocessingml/2006/main">
        <w:t xml:space="preserve">সফনিয় 1:8 এবং সদাপ্রভুর বলিদানের দিনে এমন ঘটবে যে, আমি শাসনকর্তাদের, রাজার ছেলেমেয়েদের এবং অদ্ভুত পোশাক পরিহিত সকলকে শাস্তি দেব।</w:t>
      </w:r>
    </w:p>
    <w:p/>
    <w:p>
      <w:r xmlns:w="http://schemas.openxmlformats.org/wordprocessingml/2006/main">
        <w:t xml:space="preserve">প্রভুর বলিদানের দিনে, যারা অদ্ভুত পোশাক পরে ঈশ্বর তাদের শাস্তি দেবেন।</w:t>
      </w:r>
    </w:p>
    <w:p/>
    <w:p>
      <w:r xmlns:w="http://schemas.openxmlformats.org/wordprocessingml/2006/main">
        <w:t xml:space="preserve">1. অদ্ভুত পোশাক পরার বিপদ</w:t>
      </w:r>
    </w:p>
    <w:p/>
    <w:p>
      <w:r xmlns:w="http://schemas.openxmlformats.org/wordprocessingml/2006/main">
        <w:t xml:space="preserve">2. পোশাক সম্পর্কে প্রভুর নির্দেশ পালন করা</w:t>
      </w:r>
    </w:p>
    <w:p/>
    <w:p>
      <w:r xmlns:w="http://schemas.openxmlformats.org/wordprocessingml/2006/main">
        <w:t xml:space="preserve">1. ইশাইয়া 5:20 - ধিক্ তাদের যারা মন্দকে ভাল বলে এবং ভালকে মন্দ বলে; আলোর বদলে অন্ধকার আর অন্ধকারের বদলে আলো৷ যে মিষ্টির বদলে তেতো, আর তেতোর বদলে মিষ্টি!</w:t>
      </w:r>
    </w:p>
    <w:p/>
    <w:p>
      <w:r xmlns:w="http://schemas.openxmlformats.org/wordprocessingml/2006/main">
        <w:t xml:space="preserve">2. Deuteronomy 22:5 - মহিলাটি পুরুষের সাথে সম্পর্কিত যা পরিধান করবে না, একজন পুরুষও মহিলার পোশাক পরবে না, কারণ যারা তা করে তারা প্রভু তোমার ঈশ্বরের কাছে ঘৃণ্য৷</w:t>
      </w:r>
    </w:p>
    <w:p/>
    <w:p>
      <w:r xmlns:w="http://schemas.openxmlformats.org/wordprocessingml/2006/main">
        <w:t xml:space="preserve">Zephaniah 1:9 সেই দিনই আমি সেই সমস্ত লোকদের শাস্তি দেব যারা দোরগোড়ায় লাফ দেয়, যারা তাদের প্রভুর ঘরকে হিংস্রতা ও ছলনায় পূর্ণ করে।</w:t>
      </w:r>
    </w:p>
    <w:p/>
    <w:p>
      <w:r xmlns:w="http://schemas.openxmlformats.org/wordprocessingml/2006/main">
        <w:t xml:space="preserve">যারা তাদের মালিকদের বাড়িতে হিংসা ও প্রতারণা করে তাদের শাস্তি ঈশ্বর দেবেন।</w:t>
      </w:r>
    </w:p>
    <w:p/>
    <w:p>
      <w:r xmlns:w="http://schemas.openxmlformats.org/wordprocessingml/2006/main">
        <w:t xml:space="preserve">1. বাড়িতে প্রতারণা এবং সহিংসতার বিপদ</w:t>
      </w:r>
    </w:p>
    <w:p/>
    <w:p>
      <w:r xmlns:w="http://schemas.openxmlformats.org/wordprocessingml/2006/main">
        <w:t xml:space="preserve">2. আমাদের জীবনে অধার্মিকতার পরিণতি</w:t>
      </w:r>
    </w:p>
    <w:p/>
    <w:p>
      <w:r xmlns:w="http://schemas.openxmlformats.org/wordprocessingml/2006/main">
        <w:t xml:space="preserve">1. ইফিসিয়ানস 5:3-5 - "কিন্তু তোমাদের মধ্যে যৌন অনৈতিকতা, বা কোন প্রকার অপবিত্রতা বা লোভের ইঙ্গিতও থাকা উচিত নয়, কারণ এগুলি ঈশ্বরের পবিত্র লোকেদের জন্য অনুচিত৷ বা অশ্লীলতা থাকা উচিত নয়, মূর্খতাপূর্ণ কথাবার্তা বা মোটা তামাশা, যা স্থানের বাইরে, বরং ধন্যবাদ। এর জন্য আপনি নিশ্চিত হতে পারেন: কোন অনৈতিক, অপবিত্র বা লোভী ব্যক্তি এই ধরনের একজন মূর্তিপূজক খ্রীষ্টের এবং ঈশ্বরের রাজ্যে কোন উত্তরাধিকার নেই।"</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Zephaniah 1:10 আর সেই দিন ঘটবে, সদাপ্রভু কহেন, মাছের ফটক হইতে কান্নার আওয়াজ হইবে, দ্বিতীয় হইতে কান্নার আওয়াজ হইবে, এবং পাহাড় হইতে একটা বড় বিধ্বস্ত হইবে।</w:t>
      </w:r>
    </w:p>
    <w:p/>
    <w:p>
      <w:r xmlns:w="http://schemas.openxmlformats.org/wordprocessingml/2006/main">
        <w:t xml:space="preserve">সদাপ্রভু জেরুজালেম শহরের বিচার আনবেন, গেট ও পাহাড় থেকে প্রচণ্ড গোলমাল হবে।</w:t>
      </w:r>
    </w:p>
    <w:p/>
    <w:p>
      <w:r xmlns:w="http://schemas.openxmlformats.org/wordprocessingml/2006/main">
        <w:t xml:space="preserve">1. ঈশ্বরের আসন্ন বিচার</w:t>
      </w:r>
    </w:p>
    <w:p/>
    <w:p>
      <w:r xmlns:w="http://schemas.openxmlformats.org/wordprocessingml/2006/main">
        <w:t xml:space="preserve">2. ঈশ্বরের শাস্তির শোরগোল সতর্কতা</w:t>
      </w:r>
    </w:p>
    <w:p/>
    <w:p>
      <w:r xmlns:w="http://schemas.openxmlformats.org/wordprocessingml/2006/main">
        <w:t xml:space="preserve">1. সফনিয় 1:10</w:t>
      </w:r>
    </w:p>
    <w:p/>
    <w:p>
      <w:r xmlns:w="http://schemas.openxmlformats.org/wordprocessingml/2006/main">
        <w:t xml:space="preserve">2. জোয়েল 2:1-2 সিয়োনে একটি শিঙা বাজান এবং আমার পবিত্র পর্বতে অ্যালার্ম বাজান! দেশের সমস্ত বাসিন্দারা কাঁপুক, কারণ প্রভুর দিন আসছে; এটা কাছাকাছি.</w:t>
      </w:r>
    </w:p>
    <w:p/>
    <w:p>
      <w:r xmlns:w="http://schemas.openxmlformats.org/wordprocessingml/2006/main">
        <w:t xml:space="preserve">Zephaniah 1:11 হে মাকতেশের বাসিন্দারা, চিৎকার কর, কারণ সমস্ত বণিক লোককে ধ্বংস করা হয়েছে; রৌপ্য বহনকারী সকলকে কেটে ফেলা হবে।</w:t>
      </w:r>
    </w:p>
    <w:p/>
    <w:p>
      <w:r xmlns:w="http://schemas.openxmlformats.org/wordprocessingml/2006/main">
        <w:t xml:space="preserve">মক্তেশের বাসিন্দাদের চিৎকার করার নির্দেশ দেওয়া হয়েছে, কারণ সমস্ত বণিক এবং যারা রৌপ্য বহন করে তাদের কেটে ফেলা হয়েছে।</w:t>
      </w:r>
    </w:p>
    <w:p/>
    <w:p>
      <w:r xmlns:w="http://schemas.openxmlformats.org/wordprocessingml/2006/main">
        <w:t xml:space="preserve">1. আর্থিক সিদ্ধান্তে বিচক্ষণতার গুরুত্ব</w:t>
      </w:r>
    </w:p>
    <w:p/>
    <w:p>
      <w:r xmlns:w="http://schemas.openxmlformats.org/wordprocessingml/2006/main">
        <w:t xml:space="preserve">2. সম্পদ অনুসরণের পরিণতি</w:t>
      </w:r>
    </w:p>
    <w:p/>
    <w:p>
      <w:r xmlns:w="http://schemas.openxmlformats.org/wordprocessingml/2006/main">
        <w:t xml:space="preserve">1. হিতোপদেশ 11:28 - "যে তার ধন-সম্পদের উপর ভরসা করে সে পতন ঘটবে, কিন্তু ধার্মিকেরা ঝরা পাতার মতো বেড়ে উঠবে।"</w:t>
      </w:r>
    </w:p>
    <w:p/>
    <w:p>
      <w:r xmlns:w="http://schemas.openxmlformats.org/wordprocessingml/2006/main">
        <w:t xml:space="preserve">2. Ezekiel 7:19 - "তারা তাদের রৌপ্য রাস্তায় ফেলে দেবে, এবং তাদের সোনা আবর্জনার মত হবে; তাদের রৌপ্য এবং তাদের সোনা সদাপ্রভুর ক্রোধের দিনে তাদের উদ্ধার করতে পারবে না; তাদের আত্মাকে তৃপ্ত করবে না, তাদের পেট ভরবে না, কারণ এটি তাদের অন্যায়ের হোঁচট হয়ে গেল।"</w:t>
      </w:r>
    </w:p>
    <w:p/>
    <w:p>
      <w:r xmlns:w="http://schemas.openxmlformats.org/wordprocessingml/2006/main">
        <w:t xml:space="preserve">Zephaniah 1:12 এবং সেই সময়ে এমন ঘটবে যে, আমি মোমবাতি দিয়ে জেরুজালেমকে তল্লাশি করব, এবং যারা তাদের ধারে বসে আছে তাদের শাস্তি দেব; যারা মনে মনে বলে, সদাপ্রভু ভাল করবেন না, তিনি করবেন না। মন্দ</w:t>
      </w:r>
    </w:p>
    <w:p/>
    <w:p>
      <w:r xmlns:w="http://schemas.openxmlformats.org/wordprocessingml/2006/main">
        <w:t xml:space="preserve">নির্ধারিত সময়ে, ঈশ্বর জেরুজালেম অনুসন্ধান করবেন যারা মনে করেন যে তিনি ইতিবাচক বা নেতিবাচকভাবে কাজ করবেন না তাদের শাস্তি দিতে।</w:t>
      </w:r>
    </w:p>
    <w:p/>
    <w:p>
      <w:r xmlns:w="http://schemas.openxmlformats.org/wordprocessingml/2006/main">
        <w:t xml:space="preserve">1. প্রভুর ভয়ে জীবনযাপনের গুরুত্ব</w:t>
      </w:r>
    </w:p>
    <w:p/>
    <w:p>
      <w:r xmlns:w="http://schemas.openxmlformats.org/wordprocessingml/2006/main">
        <w:t xml:space="preserve">2. আমরা যখন ঈশ্বরে বিশ্বাস হারাই তখন কিভাবে চিনতে হয়</w:t>
      </w:r>
    </w:p>
    <w:p/>
    <w:p>
      <w:r xmlns:w="http://schemas.openxmlformats.org/wordprocessingml/2006/main">
        <w:t xml:space="preserve">1. ইশাইয়া 66:2 - "সেই সমস্ত জিনিস আমার হাতে তৈরি করা হয়েছে, এবং সেই সমস্ত জিনিসই হয়েছে, সদাপ্রভু বলেন: কিন্তু আমি এই লোকটির দিকে তাকাব, এমনকী তার দিকেও যে দরিদ্র এবং অনুতপ্ত আত্মা, এবং কাঁপছে। আমার কথায়।"</w:t>
      </w:r>
    </w:p>
    <w:p/>
    <w:p>
      <w:r xmlns:w="http://schemas.openxmlformats.org/wordprocessingml/2006/main">
        <w:t xml:space="preserve">2. গীতসংহিতা 34:11 - "এসো, বাচ্চারা, আমার কথা শোন: আমি তোমাদের প্রভুর ভয় শেখাব।"</w:t>
      </w:r>
    </w:p>
    <w:p/>
    <w:p>
      <w:r xmlns:w="http://schemas.openxmlformats.org/wordprocessingml/2006/main">
        <w:t xml:space="preserve">Zephaniah 1:13 তাই তাদের মাল লুঠ হবে এবং তাদের গৃহ ধ্বংস হবে; তারা গৃহ নির্মাণ করবে, কিন্তু সেখানে বাস করবে না; তারা দ্রাক্ষাক্ষেত্র রোপণ করবে, কিন্তু তার দ্রাক্ষারস পান করবে না৷</w:t>
      </w:r>
    </w:p>
    <w:p/>
    <w:p>
      <w:r xmlns:w="http://schemas.openxmlformats.org/wordprocessingml/2006/main">
        <w:t xml:space="preserve">যিহূদার লোকেরা কষ্ট পাবে, তাদের জিনিসপত্র ও ঘরবাড়ি হারাবে, কিন্তু তারা যখন পুনর্নির্মাণ করবে তখনও তারা সেখানে বাস করতে পারবে না বা তাদের শ্রমের ফল ভোগ করতে পারবে না।</w:t>
      </w:r>
    </w:p>
    <w:p/>
    <w:p>
      <w:r xmlns:w="http://schemas.openxmlformats.org/wordprocessingml/2006/main">
        <w:t xml:space="preserve">1. "পরিশ্রম করার আশীর্বাদ এবং অভিশাপ"</w:t>
      </w:r>
    </w:p>
    <w:p/>
    <w:p>
      <w:r xmlns:w="http://schemas.openxmlformats.org/wordprocessingml/2006/main">
        <w:t xml:space="preserve">2. "প্রভুর মধ্যে স্থায়ী আনন্দ খুঁজে পাওয়া"</w:t>
      </w:r>
    </w:p>
    <w:p/>
    <w:p>
      <w:r xmlns:w="http://schemas.openxmlformats.org/wordprocessingml/2006/main">
        <w:t xml:space="preserve">1. হিতোপদেশ 21:5 - "অধ্যবসায়ীদের পরিকল্পনা অবশ্যই প্রাচুর্যের দিকে নিয়ে যায়, কিন্তু যে তাড়াহুড়ো করে তারা কেবল দারিদ্র্যের দিকে যায়।"</w:t>
      </w:r>
    </w:p>
    <w:p/>
    <w:p>
      <w:r xmlns:w="http://schemas.openxmlformats.org/wordprocessingml/2006/main">
        <w:t xml:space="preserve">2. ইশাইয়া 55:2 - "কেন আপনি আপনার অর্থ ব্যয় করেন যেটির জন্য রুটি নয়, এবং আপনার পরিশ্রম যা পরিতৃপ্ত হয় না?"</w:t>
      </w:r>
    </w:p>
    <w:p/>
    <w:p>
      <w:r xmlns:w="http://schemas.openxmlformats.org/wordprocessingml/2006/main">
        <w:t xml:space="preserve">Zephaniah 1:14 সদাপ্রভুর মহান দিন নিকটে, নিকটে, এবং অতি দ্রুত, এমন কি সদাপ্রভুর দিনের কন্ঠস্বর; বলবান লোক সেখানে কাঁদবে।</w:t>
      </w:r>
    </w:p>
    <w:p/>
    <w:p>
      <w:r xmlns:w="http://schemas.openxmlformats.org/wordprocessingml/2006/main">
        <w:t xml:space="preserve">সদাপ্রভুর দিন দ্রুত ঘনিয়ে আসছে এবং যন্ত্রণার কান্নার সাথে সাথে থাকবে।</w:t>
      </w:r>
    </w:p>
    <w:p/>
    <w:p>
      <w:r xmlns:w="http://schemas.openxmlformats.org/wordprocessingml/2006/main">
        <w:t xml:space="preserve">1. প্রভুর দিন: আপনি কি প্রস্তুত?</w:t>
      </w:r>
    </w:p>
    <w:p/>
    <w:p>
      <w:r xmlns:w="http://schemas.openxmlformats.org/wordprocessingml/2006/main">
        <w:t xml:space="preserve">2. প্রভুর আগমন: বিচার এবং করুণার সময়।</w:t>
      </w:r>
    </w:p>
    <w:p/>
    <w:p>
      <w:r xmlns:w="http://schemas.openxmlformats.org/wordprocessingml/2006/main">
        <w:t xml:space="preserve">1. জোয়েল 2: 1-2 - "সিয়োনে শিঙা বাজাও, এবং আমার পবিত্র পর্বতে অ্যালার্ম বাজাও: দেশের সমস্ত বাসিন্দারা কাঁপুক: কারণ প্রভুর দিন আসছে, কারণ এটি নিকটে। "</w:t>
      </w:r>
    </w:p>
    <w:p/>
    <w:p>
      <w:r xmlns:w="http://schemas.openxmlformats.org/wordprocessingml/2006/main">
        <w:t xml:space="preserve">2. জোয়েল 2:31 - "প্রভুর মহান ও ভয়ঙ্কর দিন আসার আগে সূর্য অন্ধকারে এবং চাঁদ রক্তে পরিণত হবে।"</w:t>
      </w:r>
    </w:p>
    <w:p/>
    <w:p>
      <w:r xmlns:w="http://schemas.openxmlformats.org/wordprocessingml/2006/main">
        <w:t xml:space="preserve">Zephaniah 1:15 সেই দিনটি ক্রোধের দিন, কষ্ট ও কষ্টের দিন, অপচয় ও ধ্বংসের দিন, অন্ধকার ও অন্ধকারের দিন, মেঘ ও ঘন অন্ধকারের দিন,</w:t>
      </w:r>
    </w:p>
    <w:p/>
    <w:p>
      <w:r xmlns:w="http://schemas.openxmlformats.org/wordprocessingml/2006/main">
        <w:t xml:space="preserve">প্রভুর দিন হল ক্রোধ এবং বিচারের দিন, যাকে কষ্ট, দুর্দশা, অপচয়, জনশূন্যতা, অন্ধকার, অন্ধকার, মেঘ এবং ঘন অন্ধকারের দিন হিসাবে বর্ণনা করা হয়েছে।</w:t>
      </w:r>
    </w:p>
    <w:p/>
    <w:p>
      <w:r xmlns:w="http://schemas.openxmlformats.org/wordprocessingml/2006/main">
        <w:t xml:space="preserve">1. প্রভুর দিন বোঝা: সফনিয়া 1:15 এর একটি অধ্যয়ন</w:t>
      </w:r>
    </w:p>
    <w:p/>
    <w:p>
      <w:r xmlns:w="http://schemas.openxmlformats.org/wordprocessingml/2006/main">
        <w:t xml:space="preserve">2. ঈশ্বরের ক্রোধ: প্রভুর দিনের জন্য কীভাবে প্রস্তুতি নেওয়া যায়</w:t>
      </w:r>
    </w:p>
    <w:p/>
    <w:p>
      <w:r xmlns:w="http://schemas.openxmlformats.org/wordprocessingml/2006/main">
        <w:t xml:space="preserve">1. জোয়েল 2:2 - অন্ধকার এবং অন্ধকারের দিন, মেঘ এবং ঘন অন্ধকারের দিন!</w:t>
      </w:r>
    </w:p>
    <w:p/>
    <w:p>
      <w:r xmlns:w="http://schemas.openxmlformats.org/wordprocessingml/2006/main">
        <w:t xml:space="preserve">2. রোমানস 2:5-8 - ঈশ্বর "প্রত্যেককে তার কাজ অনুসারে প্রতিদান দেবেন: যারা ধৈর্য্য ধরে ভাল কাজ করার মাধ্যমে গৌরব, সম্মান এবং অমরত্ব, অনন্ত জীবন কামনা করে৷ এবং সত্য মানে না, কিন্তু অধর্ম, ক্রোধ এবং ক্রোধ মান্য.</w:t>
      </w:r>
    </w:p>
    <w:p/>
    <w:p>
      <w:r xmlns:w="http://schemas.openxmlformats.org/wordprocessingml/2006/main">
        <w:t xml:space="preserve">Zephaniah 1:16 বেষ্টিত শহরগুলির বিরুদ্ধে এবং উচ্চ টাওয়ারগুলির বিরুদ্ধে তূর্য ও সতর্কতার দিন৷</w:t>
      </w:r>
    </w:p>
    <w:p/>
    <w:p>
      <w:r xmlns:w="http://schemas.openxmlformats.org/wordprocessingml/2006/main">
        <w:t xml:space="preserve">ঈশ্বর শিঙার মাধ্যমে এবং সুরক্ষিত শহর ও উঁচু টাওয়ারের বিরুদ্ধে সতর্কবাণী শোনাবেন।</w:t>
      </w:r>
    </w:p>
    <w:p/>
    <w:p>
      <w:r xmlns:w="http://schemas.openxmlformats.org/wordprocessingml/2006/main">
        <w:t xml:space="preserve">1. ঈশ্বরের সতর্কবাণী শোনার গুরুত্ব</w:t>
      </w:r>
    </w:p>
    <w:p/>
    <w:p>
      <w:r xmlns:w="http://schemas.openxmlformats.org/wordprocessingml/2006/main">
        <w:t xml:space="preserve">2. অনুতপ্ত পাপীদের উপর ঈশ্বরের বিচার</w:t>
      </w:r>
    </w:p>
    <w:p/>
    <w:p>
      <w:r xmlns:w="http://schemas.openxmlformats.org/wordprocessingml/2006/main">
        <w:t xml:space="preserve">1. ইশাইয়া 13:6-13 (ব্যাবিলনের উপর প্রভুর বিচার)</w:t>
      </w:r>
    </w:p>
    <w:p/>
    <w:p>
      <w:r xmlns:w="http://schemas.openxmlformats.org/wordprocessingml/2006/main">
        <w:t xml:space="preserve">2. প্রকাশিত বাক্য 8:2-13 (বিচারের সাতটি ট্রাম্পেট)</w:t>
      </w:r>
    </w:p>
    <w:p/>
    <w:p>
      <w:r xmlns:w="http://schemas.openxmlformats.org/wordprocessingml/2006/main">
        <w:t xml:space="preserve">Zephaniah 1:17 এবং আমি মানুষের উপর দুর্দশা আনব যে তারা অন্ধের মত চলাফেরা করবে, কারণ তারা সদাপ্রভুর বিরুদ্ধে পাপ করেছে; এবং তাদের রক্ত ধুলোর মত এবং তাদের মাংস গোবরের মত ঢেলে দেওয়া হবে।</w:t>
      </w:r>
    </w:p>
    <w:p/>
    <w:p>
      <w:r xmlns:w="http://schemas.openxmlformats.org/wordprocessingml/2006/main">
        <w:t xml:space="preserve">যারা তাঁর বিরুদ্ধে পাপ করেছে ঈশ্বর তাদের জন্য কষ্ট আনবেন এবং তাদের শাস্তি হবে কঠিন।</w:t>
      </w:r>
    </w:p>
    <w:p/>
    <w:p>
      <w:r xmlns:w="http://schemas.openxmlformats.org/wordprocessingml/2006/main">
        <w:t xml:space="preserve">1. পাপের পরিণতি: ঈশ্বরের বিচার বোঝা</w:t>
      </w:r>
    </w:p>
    <w:p/>
    <w:p>
      <w:r xmlns:w="http://schemas.openxmlformats.org/wordprocessingml/2006/main">
        <w:t xml:space="preserve">2. ক্ষমার শক্তি: ঈশ্বরের অনুগ্রহ প্রকাশ করা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Zephaniah 1:18 সদাপ্রভুর ক্রোধের দিনে তাদের রৌপ্য বা সোনা তাদের রক্ষা করতে পারবে না; কিন্তু সমস্ত দেশ তার ঈর্ষার আগুনে গ্রাস করবে, কারণ সে দেশে বাসকারী সকলকে দ্রুত পরিত্রাণ দেবে।</w:t>
      </w:r>
    </w:p>
    <w:p/>
    <w:p>
      <w:r xmlns:w="http://schemas.openxmlformats.org/wordprocessingml/2006/main">
        <w:t xml:space="preserve">সদাপ্রভুর ক্রোধের দিন অনিবার্য এবং দেশে যারা বাস করে তাদের সকলের জন্য ধ্বংস ডেকে আনবে।</w:t>
      </w:r>
    </w:p>
    <w:p/>
    <w:p>
      <w:r xmlns:w="http://schemas.openxmlformats.org/wordprocessingml/2006/main">
        <w:t xml:space="preserve">1. প্রভুর দিন আসছে - প্রস্তুত হও</w:t>
      </w:r>
    </w:p>
    <w:p/>
    <w:p>
      <w:r xmlns:w="http://schemas.openxmlformats.org/wordprocessingml/2006/main">
        <w:t xml:space="preserve">2. ঈশ্বরকে অনুসরণ করতে অস্বীকার করার পরিণতি - ধ্বংস</w:t>
      </w:r>
    </w:p>
    <w:p/>
    <w:p>
      <w:r xmlns:w="http://schemas.openxmlformats.org/wordprocessingml/2006/main">
        <w:t xml:space="preserve">1. প্রেরিত 2:20 - প্রভুর সেই মহান এবং উল্লেখযোগ্য দিন আসার আগে সূর্য অন্ধকারে এবং চাঁদ রক্তে পরিণত হবে৷</w:t>
      </w:r>
    </w:p>
    <w:p/>
    <w:p>
      <w:r xmlns:w="http://schemas.openxmlformats.org/wordprocessingml/2006/main">
        <w:t xml:space="preserve">2. রোমানস 2:5-6 - কিন্তু আপনার কঠোরতা এবং অনুতপ্ত হৃদয়ের পরে ঈশ্বরের ন্যায়পরায়ণ বিচারের ক্রোধ এবং প্রকাশের দিনটির বিরুদ্ধে আপনার ক্রোধ আপনার কাছে জমা হয়।</w:t>
      </w:r>
    </w:p>
    <w:p/>
    <w:p>
      <w:r xmlns:w="http://schemas.openxmlformats.org/wordprocessingml/2006/main">
        <w:t xml:space="preserve">জেফানিয়া অধ্যায় 2 ভবিষ্যদ্বাণীটি চালিয়ে যাচ্ছে, বিচার থেকে ফোকাসকে অনুতাপের আহ্বানে এবং যারা প্রভুকে খোঁজে তাদের জন্য আশার বার্তার দিকে সরিয়ে দেয়। অধ্যায়টি বিভিন্ন জাতি এবং তাদের ভাগ্যকে সম্বোধন করে, পাশাপাশি যিহূদার অবশিষ্টাংশের জন্য পুনরুদ্ধারের একটি আভাস দেয়।</w:t>
      </w:r>
    </w:p>
    <w:p/>
    <w:p>
      <w:r xmlns:w="http://schemas.openxmlformats.org/wordprocessingml/2006/main">
        <w:t xml:space="preserve">1ম অনুচ্ছেদ: অধ্যায়টি শুরু হয়েছে যিহূদাকে একত্রিত হওয়ার, ধার্মিকতার সন্ধান করার এবং প্রভুর সামনে নিজেদের নত করার আহ্বান দিয়ে। তাদের প্রভুর ধার্মিকতা খোঁজার জন্য এবং সম্ভবত প্রভুর ক্রোধের দিন থেকে আশ্রয় খুঁজে পেতে আহ্বান জানানো হয় (সেফানিয়া 2:1-3)।</w:t>
      </w:r>
    </w:p>
    <w:p/>
    <w:p>
      <w:r xmlns:w="http://schemas.openxmlformats.org/wordprocessingml/2006/main">
        <w:t xml:space="preserve">2য় অনুচ্ছেদ: অধ্যায় তারপর যিহূদার আশেপাশের জাতিদের সম্বোধন করে, তাদের অহংকার, সহিংসতা এবং মূর্তিপূজার জন্য তাদের উপর বিচার ঘোষণা করে। উল্লিখিত জাতিগুলির মধ্যে ফিলিস্তিয়া, মোয়াব, আম্মোন, কুশ এবং আসিরিয়ার অন্তর্ভুক্ত। প্রতিটি জাতিকে তাদের আসন্ন ধ্বংস এবং তাদের উপর যে ধ্বংসলীলা আসবে তার ব্যাপারে সতর্ক করা হয়েছে (সেফানিয়া 2:4-15)।</w:t>
      </w:r>
    </w:p>
    <w:p/>
    <w:p>
      <w:r xmlns:w="http://schemas.openxmlformats.org/wordprocessingml/2006/main">
        <w:t xml:space="preserve">সংক্ষেপে,</w:t>
      </w:r>
    </w:p>
    <w:p>
      <w:r xmlns:w="http://schemas.openxmlformats.org/wordprocessingml/2006/main">
        <w:t xml:space="preserve">জেফানিয়া অধ্যায় 2 অনুতাপের জন্য আহ্বান করে এবং যারা প্রভুর সন্ধান করে তাদের জন্য আশার বার্তা দেয়, আশেপাশের দেশগুলির উপর রায় ঘোষণা করার সময়।</w:t>
      </w:r>
    </w:p>
    <w:p/>
    <w:p>
      <w:r xmlns:w="http://schemas.openxmlformats.org/wordprocessingml/2006/main">
        <w:t xml:space="preserve">যিহূদাকে জড়ো হওয়ার জন্য আহ্বান করুন, ধার্মিকতার সন্ধান করুন এবং প্রভুর সামনে নিজেদের নত করুন।</w:t>
      </w:r>
    </w:p>
    <w:p>
      <w:r xmlns:w="http://schemas.openxmlformats.org/wordprocessingml/2006/main">
        <w:t xml:space="preserve">তাদের ঔদ্ধত্য, সহিংসতা এবং মূর্তিপূজার জন্য পার্শ্ববর্তী জাতিগুলির উপর রায় ঘোষণা।</w:t>
      </w:r>
    </w:p>
    <w:p/>
    <w:p>
      <w:r xmlns:w="http://schemas.openxmlformats.org/wordprocessingml/2006/main">
        <w:t xml:space="preserve">জেফানিয়ার এই অধ্যায়টি শুরু হয় যিহূদাকে একত্রিত হওয়ার, ধার্মিকতার সন্ধান করার এবং প্রভুর সামনে নম্র হওয়ার আহ্বান দিয়ে। তাদের প্রভুর ধার্মিকতা খোঁজার জন্য এবং তাঁর ক্রোধের দিন থেকে আশ্রয় খোঁজার জন্য আহ্বান জানানো হয়। অধ্যায় তারপর যিহূদার আশেপাশের জাতিদের সম্বোধন করে, তাদের অহংকার, সহিংসতা এবং মূর্তিপূজার জন্য তাদের উপর বিচার ঘোষণা করে। ফিলিস্তিয়া, মোয়াব, অম্মোন, কুশ এবং অ্যাসিরিয়া সহ উল্লিখিত জাতিগুলিকে তাদের আসন্ন ধ্বংস এবং তাদের উপর আসা জনশূন্যতার বিষয়ে সতর্ক করা হয়েছে। এই অধ্যায়টি অনুতাপের গুরুত্বের উপর জোর দেয় এবং যারা প্রভুর দিকে ফিরে আসে তাদের জন্য আশার বার্তা দেয়, পাশাপাশি পার্শ্ববর্তী জাতিগুলি তাদের পাপাচারের জন্য অপেক্ষা করে এমন পরিণতিগুলিও তুলে ধরে।</w:t>
      </w:r>
    </w:p>
    <w:p/>
    <w:p>
      <w:r xmlns:w="http://schemas.openxmlformats.org/wordprocessingml/2006/main">
        <w:t xml:space="preserve">Zephaniah 2:1 তোমরা একত্র হও, হ্যাঁ, একত্র হও, হে কাঙ্খিত জাতি!</w:t>
      </w:r>
    </w:p>
    <w:p/>
    <w:p>
      <w:r xmlns:w="http://schemas.openxmlformats.org/wordprocessingml/2006/main">
        <w:t xml:space="preserve">ঈশ্বরের বিচারের জন্য অনুতাপ এবং নম্রতার সাথে একত্রিত হন।</w:t>
      </w:r>
    </w:p>
    <w:p/>
    <w:p>
      <w:r xmlns:w="http://schemas.openxmlformats.org/wordprocessingml/2006/main">
        <w:t xml:space="preserve">1: অনুতপ্ত হও এবং প্রভুর সামনে নম্র হও, কারণ তিনি সমস্ত জাতির বিচার করবেন৷</w:t>
      </w:r>
    </w:p>
    <w:p/>
    <w:p>
      <w:r xmlns:w="http://schemas.openxmlformats.org/wordprocessingml/2006/main">
        <w:t xml:space="preserve">2: বিচারের সময়ে, প্রভুর কাছে অনুতাপ এবং নম্রতার সাথে একত্রিত হন।</w:t>
      </w:r>
    </w:p>
    <w:p/>
    <w:p>
      <w:r xmlns:w="http://schemas.openxmlformats.org/wordprocessingml/2006/main">
        <w:t xml:space="preserve">1: জেমস 4:10 - প্রভুর সামনে নিজেদেরকে নম্র হও, এবং তিনি আপনাকে উপরে তুলবেন।</w:t>
      </w:r>
    </w:p>
    <w:p/>
    <w:p>
      <w:r xmlns:w="http://schemas.openxmlformats.org/wordprocessingml/2006/main">
        <w:t xml:space="preserve">2: যোয়েল 2:12 - তাই এখন, প্রভু বলছেন, তোমরা সমস্ত হৃদয়, উপবাস, কান্না ও শোকের সাথে আমার দিকে ফিরে যাও৷</w:t>
      </w:r>
    </w:p>
    <w:p/>
    <w:p>
      <w:r xmlns:w="http://schemas.openxmlformats.org/wordprocessingml/2006/main">
        <w:t xml:space="preserve">সফেনিয়া 2:2 হুকুম আসার আগে, দিন তুষের মত চলে যাওয়ার আগে, সদাপ্রভুর প্রচণ্ড ক্রোধ তোমার উপরে না আসার আগে, সদাপ্রভুর ক্রোধের দিন তোমার উপরে না আসার আগে।</w:t>
      </w:r>
    </w:p>
    <w:p/>
    <w:p>
      <w:r xmlns:w="http://schemas.openxmlformats.org/wordprocessingml/2006/main">
        <w:t xml:space="preserve">অনেক দেরী হওয়ার আগেই প্রভু লোকদের অনুতপ্ত হওয়ার জন্য সতর্ক করছেন এবং তারা তাঁর প্রচণ্ড ক্রোধের দ্বারা শাস্তি পাচ্ছেন।</w:t>
      </w:r>
    </w:p>
    <w:p/>
    <w:p>
      <w:r xmlns:w="http://schemas.openxmlformats.org/wordprocessingml/2006/main">
        <w:t xml:space="preserve">1. অনুতাপের তাগিদ</w:t>
      </w:r>
    </w:p>
    <w:p/>
    <w:p>
      <w:r xmlns:w="http://schemas.openxmlformats.org/wordprocessingml/2006/main">
        <w:t xml:space="preserve">2. প্রভুর প্রচণ্ড ক্রোধ</w:t>
      </w:r>
    </w:p>
    <w:p/>
    <w:p>
      <w:r xmlns:w="http://schemas.openxmlformats.org/wordprocessingml/2006/main">
        <w:t xml:space="preserve">1. যাত্রাপুস্তক 33:14-17 - মূসা প্রভুর কাছে তাদের যাত্রার সময় তাদের সাথে যাওয়ার জন্য অনুরোধ করেন</w:t>
      </w:r>
    </w:p>
    <w:p/>
    <w:p>
      <w:r xmlns:w="http://schemas.openxmlformats.org/wordprocessingml/2006/main">
        <w:t xml:space="preserve">2. গীতসংহিতা 34:18 - প্রভু ভগ্নহৃদয়ের কাছে থাকেন এবং আত্মায় বিধ্বস্তদের রক্ষা করেন।</w:t>
      </w:r>
    </w:p>
    <w:p/>
    <w:p>
      <w:r xmlns:w="http://schemas.openxmlformats.org/wordprocessingml/2006/main">
        <w:t xml:space="preserve">Zephaniah 2:3 হে পৃথিবীর সমস্ত নম্র লোকেরা, যারা তাঁর বিচার করেছে, সদাপ্রভুকে অন্বেষণ কর; ধার্মিকতা অন্বেষণ কর, নম্রতা অন্বেষণ কর; সদাপ্রভুর ক্রোধের দিনে হয়তো তোমরা লুকিয়ে থাকবে।</w:t>
      </w:r>
    </w:p>
    <w:p/>
    <w:p>
      <w:r xmlns:w="http://schemas.openxmlformats.org/wordprocessingml/2006/main">
        <w:t xml:space="preserve">এই অনুচ্ছেদ বিশ্বাসীদের প্রভু এবং ধার্মিকতা অন্বেষণ করতে উত্সাহিত করে, যাতে তাঁর ক্রোধ থেকে রক্ষা করা যায়।</w:t>
      </w:r>
    </w:p>
    <w:p/>
    <w:p>
      <w:r xmlns:w="http://schemas.openxmlformats.org/wordprocessingml/2006/main">
        <w:t xml:space="preserve">1. প্রভুর ভালবাসা এবং সুরক্ষা - নম্রতা এবং নম্রতায় প্রভুর সন্ধান করা।</w:t>
      </w:r>
    </w:p>
    <w:p/>
    <w:p>
      <w:r xmlns:w="http://schemas.openxmlformats.org/wordprocessingml/2006/main">
        <w:t xml:space="preserve">2. ঈশ্বরের ধার্মিকতা - ধার্মিকতা এবং নম্রতা খোঁজা তাঁর ক্রোধ থেকে লুকিয়ে রাখা।</w:t>
      </w:r>
    </w:p>
    <w:p/>
    <w:p>
      <w:r xmlns:w="http://schemas.openxmlformats.org/wordprocessingml/2006/main">
        <w:t xml:space="preserve">1. ইশাইয়া 55:6 - প্রভুর সন্ধান করুন যখন তিনি পাওয়া যাবে; কাছে থাকা অবস্থায় তাকে ডাক।</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সফেনিয়া 2:4 কেননা গাজা পরিত্যাগ করা হইবে, আস্কিলোন জনশূন্য হইবে; তাহারা অস্দোদকে মধ্যাহ্নে তাড়াইয়া দিবে, এবং ইক্রোণকে উপড়ে ফেলিবে।</w:t>
      </w:r>
    </w:p>
    <w:p/>
    <w:p>
      <w:r xmlns:w="http://schemas.openxmlformats.org/wordprocessingml/2006/main">
        <w:t xml:space="preserve">উত্তরণটি চারটি শহরের কথা বলে, গাজা, আশকেলন, আশদোদ এবং একরোন, যেগুলো পরিত্যক্ত এবং নির্জন হয়ে গেছে।</w:t>
      </w:r>
    </w:p>
    <w:p/>
    <w:p>
      <w:r xmlns:w="http://schemas.openxmlformats.org/wordprocessingml/2006/main">
        <w:t xml:space="preserve">1. ঈশ্বরের বাক্য অবহেলার পরিণতি</w:t>
      </w:r>
    </w:p>
    <w:p/>
    <w:p>
      <w:r xmlns:w="http://schemas.openxmlformats.org/wordprocessingml/2006/main">
        <w:t xml:space="preserve">2. ঈশ্বরের প্রতিশ্রুতির উপর নির্ভর করার প্রয়োজন</w:t>
      </w:r>
    </w:p>
    <w:p/>
    <w:p>
      <w:r xmlns:w="http://schemas.openxmlformats.org/wordprocessingml/2006/main">
        <w:t xml:space="preserve">1. ইশাইয়া 9:10 - "ইটগুলি পড়ে গেছে, কিন্তু আমরা সাজানো পাথর দিয়ে পুনর্নির্মাণ করব; সিকামোরগুলি কেটে ফেলা হয়েছে, কিন্তু আমরা এরস দিয়ে তাদের প্রতিস্থাপন করব।"</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Zephaniah 2:5 ধিক্ সমুদ্র উপকূলের বাসিন্দাদের, চেরেথীয়দের জাতি! সদাপ্রভুর বাক্য তোমার বিরুদ্ধে; হে কেনান, পলেষ্টীয়দের দেশ, আমি তোমাকে এমন কি ধ্বংস করব যে, সেখানে কোন বাসিন্দা থাকবে না।</w:t>
      </w:r>
    </w:p>
    <w:p/>
    <w:p>
      <w:r xmlns:w="http://schemas.openxmlformats.org/wordprocessingml/2006/main">
        <w:t xml:space="preserve">সদাপ্রভু সমুদ্র উপকূলে বসবাসকারী লোকদের, বিশেষ করে চেরেথীয় এবং পলেষ্টীয়দের বিরুদ্ধে একটি দুর্ভোগ ঘোষণা করেছেন। তিনি কনানকে সম্পূর্ণরূপে ধ্বংস করার প্রতিশ্রুতি দেন যাতে কোনও বাসিন্দা না থাকে।</w:t>
      </w:r>
    </w:p>
    <w:p/>
    <w:p>
      <w:r xmlns:w="http://schemas.openxmlformats.org/wordprocessingml/2006/main">
        <w:t xml:space="preserve">1. প্রভুর বিচার নিশ্চিত: সফেনিয়া 2:5 এর একটি অধ্যয়ন</w:t>
      </w:r>
    </w:p>
    <w:p/>
    <w:p>
      <w:r xmlns:w="http://schemas.openxmlformats.org/wordprocessingml/2006/main">
        <w:t xml:space="preserve">2. ঈশ্বরের ক্রোধ এবং অনুতাপের প্রয়োজনীয়তা: সফেনিয়া 2:5 এর প্রতি একটি প্রতিফলন</w:t>
      </w:r>
    </w:p>
    <w:p/>
    <w:p>
      <w:r xmlns:w="http://schemas.openxmlformats.org/wordprocessingml/2006/main">
        <w:t xml:space="preserve">1. ইশাইয়া 10:5-6 - আসিরিয়ার জন্য ধিক্, আমার ক্রোধের লাঠি; তাদের হাতে লাঠি আমার ক্রোধ! আমি তাকে একটি ধার্মিক জাতির বিরুদ্ধে পাঠাচ্ছি, এবং আমার ক্রোধের লোকদের বিরুদ্ধে আমি তাকে আদেশ দিচ্ছি, লুটপাট নিতে এবং লুণ্ঠন করতে এবং রাস্তার কাদার মতো তাদের মাড়িয়ে যেতে।</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Zephaniah 2:6 আর সমুদ্র উপকূল হবে মেষপালকদের জন্য বাসস্থান ও কুঁড়েঘর, এবং ভেড়ার জন্য ভাঁজ।</w:t>
      </w:r>
    </w:p>
    <w:p/>
    <w:p>
      <w:r xmlns:w="http://schemas.openxmlformats.org/wordprocessingml/2006/main">
        <w:t xml:space="preserve">মেষপালক এবং তাদের মেষপালের জন্য সমুদ্র উপকূল একটি বাসস্থান এবং আশ্রয়স্থল হবে।</w:t>
      </w:r>
    </w:p>
    <w:p/>
    <w:p>
      <w:r xmlns:w="http://schemas.openxmlformats.org/wordprocessingml/2006/main">
        <w:t xml:space="preserve">1: ঈশ্বর তাঁর লোকেদের জন্য আশ্রয় এবং সুরক্ষা প্রদান করেন।</w:t>
      </w:r>
    </w:p>
    <w:p/>
    <w:p>
      <w:r xmlns:w="http://schemas.openxmlformats.org/wordprocessingml/2006/main">
        <w:t xml:space="preserve">2: ঈশ্বরের বিধান সর্বদা তাঁর লোকদের জন্য যথেষ্ট।</w:t>
      </w:r>
    </w:p>
    <w:p/>
    <w:p>
      <w:r xmlns:w="http://schemas.openxmlformats.org/wordprocessingml/2006/main">
        <w:t xml:space="preserve">1: গীতসংহিতা 23:4,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Zephaniah 2:7 এবং উপকূল হবে যিহূদার বংশের অবশিষ্টাংশের জন্য; তারা সেখানে ভোজন করবে: সন্ধ্যাবেলা তারা আস্কিলনের ঘরে শুয়ে থাকবে; কারণ তাদের ঈশ্বর সদাপ্রভু তাদের দেখাশোনা করবেন এবং তাদের বন্দীদশা ফিরিয়ে দেবেন।</w:t>
      </w:r>
    </w:p>
    <w:p/>
    <w:p>
      <w:r xmlns:w="http://schemas.openxmlformats.org/wordprocessingml/2006/main">
        <w:t xml:space="preserve">যিহূদার বংশের অবশিষ্টাংশ উপকূলে বসতি স্থাপন করবে, এবং সদাপ্রভু তাদের পরিদর্শন করবেন এবং তাদের বন্দীদশা ফিরিয়ে আনবেন।</w:t>
      </w:r>
    </w:p>
    <w:p/>
    <w:p>
      <w:r xmlns:w="http://schemas.openxmlformats.org/wordprocessingml/2006/main">
        <w:t xml:space="preserve">1. ঈশ্বর তাঁর প্রতিশ্রুতির প্রতি বিশ্বস্ত</w:t>
      </w:r>
    </w:p>
    <w:p/>
    <w:p>
      <w:r xmlns:w="http://schemas.openxmlformats.org/wordprocessingml/2006/main">
        <w:t xml:space="preserve">2. যিহূদার লোকেদের জন্য পুনরুদ্ধারের আশা</w:t>
      </w:r>
    </w:p>
    <w:p/>
    <w:p>
      <w:r xmlns:w="http://schemas.openxmlformats.org/wordprocessingml/2006/main">
        <w:t xml:space="preserve">1. ইশাইয়া 43:5-7 ভয় কোরো না, কারণ আমি তোমার সাথে আছি; আমি পূর্ব দিক থেকে তোমার বংশ আনব এবং পশ্চিম থেকে তোমাকে একত্র করব। আমি উত্তরকে বলব, ছেড়ে দাও, এবং দক্ষিণে বলব, থামো না; দূর থেকে আমার ছেলেদের এবং পৃথিবীর শেষ প্রান্ত থেকে আমার কন্যাদের নিয়ে আসুন, যাদেরকে আমার নামে ডাকা হয়, যাদেরকে আমি আমার মহিমার জন্য সৃষ্টি করেছি, যাদেরকে আমি গঠন করেছি এবং তৈরি করেছি।</w:t>
      </w:r>
    </w:p>
    <w:p/>
    <w:p>
      <w:r xmlns:w="http://schemas.openxmlformats.org/wordprocessingml/2006/main">
        <w:t xml:space="preserve">2. রোমানস্ 8:31-39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কে ঈশ্বরের নির্বাচিত বিরুদ্ধে কোন অভিযোগ আনতে হবে?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 খ্রীষ্টের ভালবাসা থেকে কে আমাদের আলাদা করবে? ক্লেশ, না যন্ত্রণা, না তাড়না, না দুর্ভিক্ষ, না নগ্নতা, না বিপদ, না তলোয়ার? শাস্ত্রে যেমন লেখা আছে, 'তোমার জন্যই আমরা সারাদিন নিহত হচ্ছি; আমরা জবাই করা ভেড়া হিসাবে গণ্য করা হয়. না, এই সমস্ত কিছুতে যিনি আমাদের ভালবাসেন তাঁর মাধ্যমে আমরা বিজয়ী হয়েছি।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Zephaniah 2:8 আমি মোয়াবের তিরস্কার এবং অম্মোন-সন্তানদের তিরস্কারের কথা শুনেছি, যার দ্বারা তারা আমার লোকদের তিরস্কার করেছে এবং তাদের সীমান্তের বিরুদ্ধে নিজেদের মহিমান্বিত করেছে।</w:t>
      </w:r>
    </w:p>
    <w:p/>
    <w:p>
      <w:r xmlns:w="http://schemas.openxmlformats.org/wordprocessingml/2006/main">
        <w:t xml:space="preserve">ঈশ্বর মোয়াব এবং অম্মোনদের মন্দ কথা শুনেছেন, যারা তাঁর লোকদের অপমান করছে এবং তাদের সীমানার বিরুদ্ধে গর্ব করছে।</w:t>
      </w:r>
    </w:p>
    <w:p/>
    <w:p>
      <w:r xmlns:w="http://schemas.openxmlformats.org/wordprocessingml/2006/main">
        <w:t xml:space="preserve">1. শব্দের শক্তি: কীভাবে আমাদের বক্তৃতা আমাদের চরিত্রকে প্রতিফলিত করে</w:t>
      </w:r>
    </w:p>
    <w:p/>
    <w:p>
      <w:r xmlns:w="http://schemas.openxmlformats.org/wordprocessingml/2006/main">
        <w:t xml:space="preserve">2. আনুগত্যের আশীর্বাদ: ঈশ্বর অন্যায়কে শাস্তিহীন হতে দেবেন না</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গীতসংহিতা 18:47 - এটা ঈশ্বর যিনি আমাকে প্রতিশোধ নেন, এবং আমার অধীনস্থ লোকদের বশীভূত করেন।</w:t>
      </w:r>
    </w:p>
    <w:p/>
    <w:p>
      <w:r xmlns:w="http://schemas.openxmlformats.org/wordprocessingml/2006/main">
        <w:t xml:space="preserve">সফনিয় 2:9 অতএব আমার জীবিত শপথ, বাহিনীগণের সদাপ্রভু, ইস্রায়েলের ঈশ্বর কহেন, নিশ্চয়ই মোয়াব সদোমের মতো হবে, অম্মোনের সন্তানরা ঘমোরার মতো হবে, এমনকী ঝাঁঝালো, সল্টপিট এবং চিরকালের জনশূন্য হবে৷ আমার লোকদের অবশিষ্টাংশ তাদের লুণ্ঠন করবে এবং আমার লোকদের অবশিষ্টাংশ তাদের অধিকার করবে।</w:t>
      </w:r>
    </w:p>
    <w:p/>
    <w:p>
      <w:r xmlns:w="http://schemas.openxmlformats.org/wordprocessingml/2006/main">
        <w:t xml:space="preserve">ঈশ্বর ঘোষণা করেন যে মোয়াব এবং আম্মোন ধ্বংস হবে এবং ঈশ্বরের লোকেদের অবশিষ্টাংশ তাদের অধিকার করবে।</w:t>
      </w:r>
    </w:p>
    <w:p/>
    <w:p>
      <w:r xmlns:w="http://schemas.openxmlformats.org/wordprocessingml/2006/main">
        <w:t xml:space="preserve">1. পাপের শাস্তি: সফেনিয়া 2:9 এর একটি অধ্যয়ন</w:t>
      </w:r>
    </w:p>
    <w:p/>
    <w:p>
      <w:r xmlns:w="http://schemas.openxmlformats.org/wordprocessingml/2006/main">
        <w:t xml:space="preserve">2. ঈশ্বরের বিচার: সফেনিয়া 2:9 এর একটি বিশ্লেষণ</w:t>
      </w:r>
    </w:p>
    <w:p/>
    <w:p>
      <w:r xmlns:w="http://schemas.openxmlformats.org/wordprocessingml/2006/main">
        <w:t xml:space="preserve">1. ইশাইয়া 13:19-20 - এবং ব্যাবিলন, রাজ্যের গৌরব, চ্যালদিসের মহিমার সৌন্দর্য, ঈশ্বর সদোম এবং গোমোরাকে উৎখাত করার মতো হবে। সেখানে কখনও বাস করা যাবে না, বংশ পরম্পরায় সেখানে বাস করা যাবে না; সেখানে আরবীয় তাঁবুও থাকবে না। মেষপালকরাও সেখানে তাদের গোয়াল তৈরি করবে না।</w:t>
      </w:r>
    </w:p>
    <w:p/>
    <w:p>
      <w:r xmlns:w="http://schemas.openxmlformats.org/wordprocessingml/2006/main">
        <w:t xml:space="preserve">2. Jeremiah 48:11-13 - মোয়াব তার যৌবন থেকে নিশ্চিন্ত ছিল, এবং সে তার লিঙ্গে স্থির ছিল, এবং একটি পাত্র থেকে অন্য পাত্রে খালি হয় নি, বন্দীদশায়ও যায় নি: তাই তার স্বাদ তার মধ্যে রয়ে গেছে, এবং তার ঘ্রাণ পরিবর্তন হয় না. সেইজন্য, দেখ, এমন দিন আসছে, সদাপ্রভু বলছেন, যে আমি তার কাছে ভবঘুরেদের পাঠাব, যারা তাকে বিচরণ করবে, তার পাত্রগুলো খালি করবে এবং তাদের বোতলগুলো ভেঙ্গে দেবে। এবং মোয়াব কমোশের জন্য লজ্জিত হবে, যেমন ইস্রায়েলের পরিবার বেথেল তাদের আস্থার জন্য লজ্জিত হয়েছিল।</w:t>
      </w:r>
    </w:p>
    <w:p/>
    <w:p>
      <w:r xmlns:w="http://schemas.openxmlformats.org/wordprocessingml/2006/main">
        <w:t xml:space="preserve">Zephaniah 2:10 তাদের অহংকার জন্য এটা হবে, কারণ তারা সর্বশক্তিমান সদাপ্রভুর লোকদের বিরুদ্ধে নিন্দা ও মহিমান্বিত হয়েছে।</w:t>
      </w:r>
    </w:p>
    <w:p/>
    <w:p>
      <w:r xmlns:w="http://schemas.openxmlformats.org/wordprocessingml/2006/main">
        <w:t xml:space="preserve">সর্বশক্তিমান প্রভুর লোকদের নিন্দা করা হয়েছে এবং তাদের বিরুদ্ধে মহিমান্বিত করা হয়েছে, এবং এটি তাদের অহংকার জন্য তাদের শাস্তি হবে।</w:t>
      </w:r>
    </w:p>
    <w:p/>
    <w:p>
      <w:r xmlns:w="http://schemas.openxmlformats.org/wordprocessingml/2006/main">
        <w:t xml:space="preserve">1. পতনের আগে গর্ব আসে: সফেনিয়া 2:10 এর উপর একটি অধ্যয়ন</w:t>
      </w:r>
    </w:p>
    <w:p/>
    <w:p>
      <w:r xmlns:w="http://schemas.openxmlformats.org/wordprocessingml/2006/main">
        <w:t xml:space="preserve">2. ঈশ্বরের ন্যায়বিচার: প্রভুর লোকেদের বিরুদ্ধে তিরস্কার এবং বড় করার পরিণতি</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রোমানস 12:19: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Zephaniah 2:11 সদাপ্রভু তাদের কাছে ভয়ানক হবেন, কারণ তিনি পৃথিবীর সমস্ত দেবতাদের ক্ষুধার্ত করবেন; এবং মানুষ তার উপাসনা করবে, প্রত্যেকে তার জায়গা থেকে, এমনকি জাতিদের সমস্ত দ্বীপপুঞ্জ।</w:t>
      </w:r>
    </w:p>
    <w:p/>
    <w:p>
      <w:r xmlns:w="http://schemas.openxmlformats.org/wordprocessingml/2006/main">
        <w:t xml:space="preserve">যারা তাঁর উপাসনা করে না তাদের জন্য প্রভু ভয়ানক এবং ধ্বংসাত্মক হবেন। অন্যান্য সমস্ত দেবতা ধ্বংস হবে এবং সমস্ত জাতি তাদের নিজ নিজ স্থান থেকে তাঁর উপাসনা করবে।</w:t>
      </w:r>
    </w:p>
    <w:p/>
    <w:p>
      <w:r xmlns:w="http://schemas.openxmlformats.org/wordprocessingml/2006/main">
        <w:t xml:space="preserve">1: প্রভুকে ভয় কর, কারণ তিনিই একমাত্র সত্য ঈশ্বর এবং অন্যান্য সমস্ত দেবতা ধ্বংস হবে৷</w:t>
      </w:r>
    </w:p>
    <w:p/>
    <w:p>
      <w:r xmlns:w="http://schemas.openxmlformats.org/wordprocessingml/2006/main">
        <w:t xml:space="preserve">2: আপনার নিজের জায়গা থেকে প্রভুর উপাসনা করুন, কারণ সমস্ত জাতি তাঁর প্রশংসা করতে একত্রিত হওয়া উচিত।</w:t>
      </w:r>
    </w:p>
    <w:p/>
    <w:p>
      <w:r xmlns:w="http://schemas.openxmlformats.org/wordprocessingml/2006/main">
        <w:t xml:space="preserve">1: Isaiah 45:22 আমার দিকে ফিরে যাও এবং রক্ষা পাও, পৃথিবীর সমস্ত প্রান্ত! কারণ আমিই ঈশ্বর, আর কেউ নেই।</w:t>
      </w:r>
    </w:p>
    <w:p/>
    <w:p>
      <w:r xmlns:w="http://schemas.openxmlformats.org/wordprocessingml/2006/main">
        <w:t xml:space="preserve">2: গীতসংহিতা 86:9 তোমার তৈরি সমস্ত জাতি আসবে এবং তোমার সামনে উপাসনা করবে, হে প্রভু, এবং তোমার নাম মহিমান্বিত করবে।</w:t>
      </w:r>
    </w:p>
    <w:p/>
    <w:p>
      <w:r xmlns:w="http://schemas.openxmlformats.org/wordprocessingml/2006/main">
        <w:t xml:space="preserve">Zephaniah 2:12 হে ইথিওপীয়রা, তোমরাও আমার তরবারির আঘাতে নিহত হবে।</w:t>
      </w:r>
    </w:p>
    <w:p/>
    <w:p>
      <w:r xmlns:w="http://schemas.openxmlformats.org/wordprocessingml/2006/main">
        <w:t xml:space="preserve">প্রভু ইথিওপিয়ানদের ন্যায়বিচার আনতে তার তলোয়ার ব্যবহার করবেন।</w:t>
      </w:r>
    </w:p>
    <w:p/>
    <w:p>
      <w:r xmlns:w="http://schemas.openxmlformats.org/wordprocessingml/2006/main">
        <w:t xml:space="preserve">1. ন্যায়বিচারের তলোয়ার: প্রভুর ক্রোধের অধীনে ন্যায়সঙ্গতভাবে জীবনযাপন করা</w:t>
      </w:r>
    </w:p>
    <w:p/>
    <w:p>
      <w:r xmlns:w="http://schemas.openxmlformats.org/wordprocessingml/2006/main">
        <w:t xml:space="preserve">2. প্রভুর সতর্কবাণী: তাঁর ক্রোধ এবং করুণার জন্য প্রস্তুতি</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গীতসংহিতা 94:1-2 - হে প্রভু ঈশ্বর, যাঁর প্রতিশোধ নেওয়া হয়; হে ঈশ্বর, কার প্রতিশোধ নেওয়া হয়, নিজেকে দেখাও। আপনি পৃথিবীর বিচারক, নিজেকে উত্থাপন করুন: গর্বিতদের একটি পুরস্কার প্রদান করুন।</w:t>
      </w:r>
    </w:p>
    <w:p/>
    <w:p>
      <w:r xmlns:w="http://schemas.openxmlformats.org/wordprocessingml/2006/main">
        <w:t xml:space="preserve">Zephaniah 2:13 এবং তিনি উত্তরের দিকে হাত বাড়াবেন এবং আসিরিয়ার ধ্বংস করবেন; এবং নীনবীকে জনশূন্য করে দেবে, মরুভূমির মত শুকিয়ে যাবে।</w:t>
      </w:r>
    </w:p>
    <w:p/>
    <w:p>
      <w:r xmlns:w="http://schemas.openxmlformats.org/wordprocessingml/2006/main">
        <w:t xml:space="preserve">নিনেভে ঈশ্বরের বিচার নিশ্চিত এবং সম্পূর্ণ হবে।</w:t>
      </w:r>
    </w:p>
    <w:p/>
    <w:p>
      <w:r xmlns:w="http://schemas.openxmlformats.org/wordprocessingml/2006/main">
        <w:t xml:space="preserve">1. বিচারের দিন: নিনেভের উদাহরণ থেকে শিক্ষা নেওয়া</w:t>
      </w:r>
    </w:p>
    <w:p/>
    <w:p>
      <w:r xmlns:w="http://schemas.openxmlformats.org/wordprocessingml/2006/main">
        <w:t xml:space="preserve">2. ঈশ্বরের করুণাকে মঞ্জুর করবেন না</w:t>
      </w:r>
    </w:p>
    <w:p/>
    <w:p>
      <w:r xmlns:w="http://schemas.openxmlformats.org/wordprocessingml/2006/main">
        <w:t xml:space="preserve">1. ইশাইয়া 10:5-6, "হায় আসিরিয়ার জন্য, আমার ক্রোধের লাঠি; তার হাতে আমার ক্রোধের দল! আমি তাকে একটি ধর্মহীন জাতির বিরুদ্ধে পাঠাই, আমি তাকে এমন একটি জাতির বিরুদ্ধে প্রেরণ করি যারা আমাকে রাগান্বিত করে, ধরার জন্য লুট ও ছিনতাই, এবং রাস্তায় কাদার মত তাদের পদদলিত করা।"</w:t>
      </w:r>
    </w:p>
    <w:p/>
    <w:p>
      <w:r xmlns:w="http://schemas.openxmlformats.org/wordprocessingml/2006/main">
        <w:t xml:space="preserve">2. নহুম 1:15, "দেখ, সেখানে পাহাড়ের উপরে, যিনি সুসংবাদ নিয়ে আসেন, যিনি শান্তি ঘোষণা করেন! তোমার উত্সব উদযাপন কর, যিহূদা, এবং তোমার মানত পূরণ কর। দুষ্টরা আর তোমাকে আক্রমণ করবে না; তারা হবে পুরোপুরি বিদ্ধস্ত."</w:t>
      </w:r>
    </w:p>
    <w:p/>
    <w:p>
      <w:r xmlns:w="http://schemas.openxmlformats.org/wordprocessingml/2006/main">
        <w:t xml:space="preserve">Zephaniah 2:14 এবং তার মাঝখানে পালকে শুয়ে থাকবে, জাতিদের সমস্ত জন্তুরা তার মধ্যে শুয়ে থাকবে৷ তাদের কণ্ঠস্বর জানালায় গান করবে; দোরগোড়ায় ধ্বংস হবে, কারণ সে এরস কাঠের কাজ খুলে দেবে।</w:t>
      </w:r>
    </w:p>
    <w:p/>
    <w:p>
      <w:r xmlns:w="http://schemas.openxmlformats.org/wordprocessingml/2006/main">
        <w:t xml:space="preserve">Zephaniah 2:14 ধ্বংস এবং ধ্বংসের একটি দৃশ্য বর্ণনা করে, যেখানে পশুরা শহর দখল করে এবং ধ্বংসাবশেষে তাদের বাড়ি তৈরি করে।</w:t>
      </w:r>
    </w:p>
    <w:p/>
    <w:p>
      <w:r xmlns:w="http://schemas.openxmlformats.org/wordprocessingml/2006/main">
        <w:t xml:space="preserve">1. ঈশ্বর নিয়ন্ত্রণে আছেন: এমনকি ধ্বংসের মাঝেও</w:t>
      </w:r>
    </w:p>
    <w:p/>
    <w:p>
      <w:r xmlns:w="http://schemas.openxmlformats.org/wordprocessingml/2006/main">
        <w:t xml:space="preserve">2. আপনার আশীর্বাদগুলি গণনা করুন: এটি চলে যাওয়ার আগে আপনার কাছে যা আছে তার প্রশংসা করুন</w:t>
      </w:r>
    </w:p>
    <w:p/>
    <w:p>
      <w:r xmlns:w="http://schemas.openxmlformats.org/wordprocessingml/2006/main">
        <w:t xml:space="preserve">1.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2. ইশাইয়া 55:8-9 - "কারণ আমার চিন্তা তোমার চিন্তা নয়, তোমার পথও আমার পথ নয়, 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Zephaniah 2:15 এই সেই আনন্দময় নগরী, যে উদাসীনভাবে বাস করত, যে মনে মনে বলেছিল, আমিই আছি, আর আমার পাশে কেউ নেই: সে কেমন করে জনশূন্য হয়ে গেল, পশুদের শুয়ে থাকার জায়গা! যে কেউ তার পাশ দিয়ে যাবে সে হিস করবে এবং হাত নাড়বে।</w:t>
      </w:r>
    </w:p>
    <w:p/>
    <w:p>
      <w:r xmlns:w="http://schemas.openxmlformats.org/wordprocessingml/2006/main">
        <w:t xml:space="preserve">Zephaniah 2:15 এমন একটি শহরের ধ্বংস সম্পর্কে কথা বলে যা বিশ্বাস করে যে তারা অপরাজেয় এবং কোনো বিরোধিতা ছাড়াই, কিন্তু এখন নির্জন ধ্বংসাবশেষে পড়ে আছে।</w:t>
      </w:r>
    </w:p>
    <w:p/>
    <w:p>
      <w:r xmlns:w="http://schemas.openxmlformats.org/wordprocessingml/2006/main">
        <w:t xml:space="preserve">1. পতনের আগে প্রাইড গোয়েথ: অত্যধিক অহংকারের বিপদ</w:t>
      </w:r>
    </w:p>
    <w:p/>
    <w:p>
      <w:r xmlns:w="http://schemas.openxmlformats.org/wordprocessingml/2006/main">
        <w:t xml:space="preserve">2. বিশ্বাসের নম্রতা: ঈশ্বরের কাছ থেকে সন্তুষ্টি শেখা</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ফিলিপীয় 4:11-12 -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w:t>
      </w:r>
    </w:p>
    <w:p/>
    <w:p>
      <w:r xmlns:w="http://schemas.openxmlformats.org/wordprocessingml/2006/main">
        <w:t xml:space="preserve">সফনিয় অধ্যায় 3 ভবিষ্যতের পুনরুদ্ধার এবং আশীর্বাদের উপর আলোকপাত করে যা বিচারের সময় পরে যিহূদার অবশিষ্টাংশের জন্য অপেক্ষা করছে। অধ্যায়ে জেরুজালেমের পাপ এবং ঈশ্বর যে চূড়ান্ত মুক্তি আনবেন তাও তুলে ধরে।</w:t>
      </w:r>
    </w:p>
    <w:p/>
    <w:p>
      <w:r xmlns:w="http://schemas.openxmlformats.org/wordprocessingml/2006/main">
        <w:t xml:space="preserve">1ম অনুচ্ছেদ: অধ্যায়টি জেরুজালেমকে বিদ্রোহ, নিপীড়ন এবং অনুতাপহীন লোকে ভরা একটি শহর হিসাবে বর্ণনা দিয়ে শুরু হয়েছে। তাদের পাপপূর্ণ উপায় সত্ত্বেও, ঈশ্বর এখনও তাদের মধ্যে একজন ধার্মিক এবং ন্যায়পরায়ণ ঈশ্বর হিসাবে রয়েছেন যিনি অন্যায়কে সহ্য করবেন না (সেফানিয়া 3:1-5)।</w:t>
      </w:r>
    </w:p>
    <w:p/>
    <w:p>
      <w:r xmlns:w="http://schemas.openxmlformats.org/wordprocessingml/2006/main">
        <w:t xml:space="preserve">2য় অনুচ্ছেদ: অধ্যায়টি তারপরে আশা এবং পুনরুদ্ধারের বার্তায় স্থানান্তরিত হয়। এটি ভবিষ্যতের সময়ের কথা বলে যখন জাতিগুলি একত্রিত হবে প্রভুর উপাসনা করতে এবং একটি একক উদ্দেশ্য নিয়ে তাঁর সেবা করতে। ঈশ্বর তাঁর লোকেদের ভাগ্য পুনরুদ্ধার করার প্রতিশ্রুতি দিয়েছেন, বিচ্ছুরিতদের একত্রিত করবেন এবং তাদের দেশে ফিরিয়ে আনবেন (সেফানিয়া 3:6-13)।</w:t>
      </w:r>
    </w:p>
    <w:p/>
    <w:p>
      <w:r xmlns:w="http://schemas.openxmlformats.org/wordprocessingml/2006/main">
        <w:t xml:space="preserve">3য় অনুচ্ছেদ: অধ্যায়টি ঈশ্বরের তাঁর লোকেদের উপর আনন্দিত, তাদের শাস্তি অপসারণ এবং তাদের মধ্যে বসবাস করার একটি দর্শন দিয়ে শেষ হয়েছে। এটি ঈশ্বর এবং তাঁর লোকেদের মধ্যে একটি নতুন সম্পর্কের কথা বলে, যেখানে তারা তাঁর প্রেম, শান্তি এবং সুরক্ষা অনুভব করবে (সেফানিয়া 3:14-20)।</w:t>
      </w:r>
    </w:p>
    <w:p/>
    <w:p>
      <w:r xmlns:w="http://schemas.openxmlformats.org/wordprocessingml/2006/main">
        <w:t xml:space="preserve">সংক্ষেপে,</w:t>
      </w:r>
    </w:p>
    <w:p>
      <w:r xmlns:w="http://schemas.openxmlformats.org/wordprocessingml/2006/main">
        <w:t xml:space="preserve">সফনিয়া অধ্যায় 3 জেরুজালেমের পাপ এবং ভবিষ্যতের পুনরুদ্ধার এবং আশীর্বাদগুলিকে তুলে ধরে যা যিহূদার অবশিষ্টাংশের জন্য অপেক্ষা করছে।</w:t>
      </w:r>
    </w:p>
    <w:p/>
    <w:p>
      <w:r xmlns:w="http://schemas.openxmlformats.org/wordprocessingml/2006/main">
        <w:t xml:space="preserve">জেরুজালেমকে বিদ্রোহ এবং অনুতপ্ত লোকে ভরা শহর হিসাবে চিত্রিত করা হয়েছে।</w:t>
      </w:r>
    </w:p>
    <w:p>
      <w:r xmlns:w="http://schemas.openxmlformats.org/wordprocessingml/2006/main">
        <w:t xml:space="preserve">আশা এবং পুনরুদ্ধারের বার্তা, ঈশ্বরের প্রতিশ্রুতি দিয়ে তাঁর লোকেদের একত্রিত করা এবং তাদের ভাগ্য পুনরুদ্ধার করা।</w:t>
      </w:r>
    </w:p>
    <w:p>
      <w:r xmlns:w="http://schemas.openxmlformats.org/wordprocessingml/2006/main">
        <w:t xml:space="preserve">ঈশ্বরের দর্শন তাঁর লোকেদের উপর আনন্দিত, তাদের শাস্তি অপসারণ, এবং তাদের মধ্যে বসবাস.</w:t>
      </w:r>
    </w:p>
    <w:p/>
    <w:p>
      <w:r xmlns:w="http://schemas.openxmlformats.org/wordprocessingml/2006/main">
        <w:t xml:space="preserve">জেরুজালেমকে বিদ্রোহ, নিপীড়ন এবং অনুতাপহীন লোকে ভরা শহর হিসাবে চিত্রিত করে সফনিয়ার এই অধ্যায়টি শুরু হয়। তাদের পাপপূর্ণ উপায় সত্ত্বেও, ঈশ্বরকে একজন ধার্মিক এবং ন্যায়পরায়ণ ঈশ্বর হিসাবে চিত্রিত করা হয়েছে যিনি অন্যায়কে সহ্য করবেন না। যাইহোক, অধ্যায়টি তখন আশা এবং পুনরুদ্ধারের বার্তায় স্থানান্তরিত হয়। এটা ভবিষ্যত সময়ের কথা বলে যখন জাতিগুলো একত্রিত হবে প্রভুর উপাসনা করতে এবং একতার সাথে তাকে সেবা করতে। ঈশ্বর তাঁর লোকেদের ভাগ্য পুনরুদ্ধার করার প্রতিশ্রুতি দিয়েছেন, ছড়িয়ে ছিটিয়ে থাকাদের জড়ো করবেন এবং তাদের দেশে ফিরিয়ে আনবেন। অধ্যায়টি ঈশ্বরের তাঁর লোকেদের উপর আনন্দিত, তাদের শাস্তি অপসারণ এবং তাদের মধ্যে বসবাস করার একটি দর্শন দিয়ে শেষ হয়। এটি ঈশ্বর এবং তাঁর লোকেদের মধ্যে একটি নতুন সম্পর্কের কথা বলে, যেখানে তারা তাঁর প্রেম, শান্তি এবং সুরক্ষা অনুভব করবে। এই অধ্যায়টি জেরুজালেমের পাপের উপর জোর দেয় কিন্তু শেষ পর্যন্ত ভবিষ্যত মুক্তি এবং আশীর্বাদের একটি আভাস দেয় যা ঈশ্বর যিহূদার অবশিষ্টাংশে নিয়ে আসবেন।</w:t>
      </w:r>
    </w:p>
    <w:p/>
    <w:p>
      <w:r xmlns:w="http://schemas.openxmlformats.org/wordprocessingml/2006/main">
        <w:t xml:space="preserve">Zephaniah 3:1 ধিক্ তার নোংরা ও কলুষিত, অত্যাচারী নগরকে!</w:t>
      </w:r>
    </w:p>
    <w:p/>
    <w:p>
      <w:r xmlns:w="http://schemas.openxmlformats.org/wordprocessingml/2006/main">
        <w:t xml:space="preserve">প্রভু নিপীড়নকারী এবং নোংরা এবং দুর্নীতিগ্রস্ত একটি শহরের বিরুদ্ধে রায় প্রকাশ করেন।</w:t>
      </w:r>
    </w:p>
    <w:p/>
    <w:p>
      <w:r xmlns:w="http://schemas.openxmlformats.org/wordprocessingml/2006/main">
        <w:t xml:space="preserve">1. নোংরা শহর: নিপীড়নের পরিণতি</w:t>
      </w:r>
    </w:p>
    <w:p/>
    <w:p>
      <w:r xmlns:w="http://schemas.openxmlformats.org/wordprocessingml/2006/main">
        <w:t xml:space="preserve">2. প্রভুর ন্যায়বিচার: অন্যায়ের বিরুদ্ধে ন্যায়পরায়ণ ক্ষোভ</w:t>
      </w:r>
    </w:p>
    <w:p/>
    <w:p>
      <w:r xmlns:w="http://schemas.openxmlformats.org/wordprocessingml/2006/main">
        <w:t xml:space="preserve">1. আমোস 5:11-15 - "অতএব তোমরা গরীবদের পদদলিত কর এবং তাদের কাছ থেকে শস্যের শুল্ক গ্রহণ কর, তাই তোমরা খোদাই করা পাথরের ঘর তৈরি করেছ, কিন্তু তাতে বাস করবে না; আপনি মনোরম দ্রাক্ষাক্ষেত্র রোপণ করেছেন, কিন্তু আপনি তাদের ওয়াইন পান করবেন না।</w:t>
      </w:r>
    </w:p>
    <w:p/>
    <w:p>
      <w:r xmlns:w="http://schemas.openxmlformats.org/wordprocessingml/2006/main">
        <w:t xml:space="preserve">12 কেননা আমি জানি তোমার পাপ কত, আর তোমার পাপ কত বড়, তুমি যারা ধার্মিকদের কষ্ট দাও, যারা ঘুষ খায় এবং দরজায় অভাবীদের দূরে ঠেলে দেয়।</w:t>
      </w:r>
    </w:p>
    <w:p/>
    <w:p>
      <w:r xmlns:w="http://schemas.openxmlformats.org/wordprocessingml/2006/main">
        <w:t xml:space="preserve">13 সেইজন্য বুদ্ধিমানরা এমন সময়ে চুপ করে থাকবে, কারণ এটা খারাপ সময়।</w:t>
      </w:r>
    </w:p>
    <w:p/>
    <w:p>
      <w:r xmlns:w="http://schemas.openxmlformats.org/wordprocessingml/2006/main">
        <w:t xml:space="preserve">14 ভাল অন্বেষণ করুন, মন্দ নয়, যাতে আপনি বাঁচতে পারেন; আর তাই প্রভু, বাহিনীগণের ঈশ্বর, আপনার সঙ্গে থাকবেন, যেমন আপনি বলেছিলেন।</w:t>
      </w:r>
    </w:p>
    <w:p/>
    <w:p>
      <w:r xmlns:w="http://schemas.openxmlformats.org/wordprocessingml/2006/main">
        <w:t xml:space="preserve">15 মন্দকে ঘৃণা কর, ভালকে ভালবাস, এবং দরজায় ন্যায়বিচার প্রতিষ্ঠা কর; এটা হতে পারে যে প্রভু, বাহিনীগণের ঈশ্বর, যোষেফের অবশিষ্টাংশের প্রতি অনুগ্রহ করবেন।</w:t>
      </w:r>
    </w:p>
    <w:p/>
    <w:p>
      <w:r xmlns:w="http://schemas.openxmlformats.org/wordprocessingml/2006/main">
        <w:t xml:space="preserve">2. হিতোপদেশ 14:34 - "ধার্ম্মিকতা একটি জাতিকে উন্নীত করে, কিন্তু পাপ যে কোনো জাতির জন্য অপমান।"</w:t>
      </w:r>
    </w:p>
    <w:p/>
    <w:p>
      <w:r xmlns:w="http://schemas.openxmlformats.org/wordprocessingml/2006/main">
        <w:t xml:space="preserve">Zephaniah 3:2 সে রব মানেনি; সে সংশোধন পায়নি; সে সদাপ্রভুর উপর আস্থা রাখল না; সে তার ঈশ্বরের কাছে আসেনি।</w:t>
      </w:r>
    </w:p>
    <w:p/>
    <w:p>
      <w:r xmlns:w="http://schemas.openxmlformats.org/wordprocessingml/2006/main">
        <w:t xml:space="preserve">এই অনুচ্ছেদটি এমন একজনের কথা বলে যে প্রভুর আদেশে মনোযোগ দেয়নি, সংশোধন করা হয়নি, প্রভুর উপর আস্থা রাখেনি এবং তাঁর নিকটবর্তী হননি।</w:t>
      </w:r>
    </w:p>
    <w:p/>
    <w:p>
      <w:r xmlns:w="http://schemas.openxmlformats.org/wordprocessingml/2006/main">
        <w:t xml:space="preserve">1. "ঈশ্বরের অবাধ্যতার পরিণতি"</w:t>
      </w:r>
    </w:p>
    <w:p/>
    <w:p>
      <w:r xmlns:w="http://schemas.openxmlformats.org/wordprocessingml/2006/main">
        <w:t xml:space="preserve">2. "প্রভুতে বিশ্বাস করার আশীর্বাদ"</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Zephaniah 3:3 তার মধ্যে তার শাসনকর্তারা গর্জন করছে সিংহ; তার বিচারকরা সন্ধ্যা নেকড়ে; তারা আগামীকাল পর্যন্ত হাড় কুড়ে না।</w:t>
      </w:r>
    </w:p>
    <w:p/>
    <w:p>
      <w:r xmlns:w="http://schemas.openxmlformats.org/wordprocessingml/2006/main">
        <w:t xml:space="preserve">নেতারা হিংস্র আচরণ করছেন এবং ন্যায়বিচার নিয়ে চিন্তিত নন।</w:t>
      </w:r>
    </w:p>
    <w:p/>
    <w:p>
      <w:r xmlns:w="http://schemas.openxmlformats.org/wordprocessingml/2006/main">
        <w:t xml:space="preserve">1: আমাদের নিজেদের ক্ষুদ্র আকাঙ্ক্ষা নয়, ন্যায়বিচার নিশ্চিত করার জন্য আমাদের সতর্ক হওয়া উচিত।</w:t>
      </w:r>
    </w:p>
    <w:p/>
    <w:p>
      <w:r xmlns:w="http://schemas.openxmlformats.org/wordprocessingml/2006/main">
        <w:t xml:space="preserve">2: আমাদের সেফানিয়া 3:3 পদে বর্ণিত নেতাদের মতো হওয়া উচিত নয়, বরং ন্যায়বিচার নিশ্চিত করার জন্য প্রচেষ্টা করা উচিত।</w:t>
      </w:r>
    </w:p>
    <w:p/>
    <w:p>
      <w:r xmlns:w="http://schemas.openxmlformats.org/wordprocessingml/2006/main">
        <w:t xml:space="preserve">1: হিতোপদেশ 21:3 - ধার্মিকতা এবং ন্যায়বিচার করা প্রভুর কাছে বলিদানের চেয়ে বেশি গ্রহণযোগ্য।</w:t>
      </w:r>
    </w:p>
    <w:p/>
    <w:p>
      <w:r xmlns:w="http://schemas.openxmlformats.org/wordprocessingml/2006/main">
        <w:t xml:space="preserve">2: Micah 6:8 - তিনি তোমাকে বলেছেন, হে মানুষ, ভাল কি; এবং সদাপ্রভু তোমার কাছে ন্যায়বিচার, দয়া ভালবাসা এবং তোমার ঈশ্বরের সাথে নম্রভাবে চলার জন্য কি চান?</w:t>
      </w:r>
    </w:p>
    <w:p/>
    <w:p>
      <w:r xmlns:w="http://schemas.openxmlformats.org/wordprocessingml/2006/main">
        <w:t xml:space="preserve">Zephaniah 3:4 তার ভাববাদীরা হালকা এবং বিশ্বাসঘাতক ব্যক্তি: তার যাজকেরা পবিত্র স্থানকে কলুষিত করেছে, তারা আইনের প্রতি জুলুম করেছে।</w:t>
      </w:r>
    </w:p>
    <w:p/>
    <w:p>
      <w:r xmlns:w="http://schemas.openxmlformats.org/wordprocessingml/2006/main">
        <w:t xml:space="preserve">তার লোকেরা ঈশ্বর এবং তাঁর পথ প্রত্যাখ্যান করেছে, প্রতারক এবং অবিশ্বস্ত নবী এবং দুর্নীতিগ্রস্ত পুরোহিতদের দিকে ফিরেছে।</w:t>
      </w:r>
    </w:p>
    <w:p/>
    <w:p>
      <w:r xmlns:w="http://schemas.openxmlformats.org/wordprocessingml/2006/main">
        <w:t xml:space="preserve">1: আমাদের অবশ্যই ঈশ্বরের পথ অনুসরণ করতে হবে এবং প্রলোভনকে প্রত্যাখ্যান করতে হবে, কারণ এটি ধ্বংসের দিকে নিয়ে যায়।</w:t>
      </w:r>
    </w:p>
    <w:p/>
    <w:p>
      <w:r xmlns:w="http://schemas.openxmlformats.org/wordprocessingml/2006/main">
        <w:t xml:space="preserve">2: আমাদের অবশ্যই ঈশ্বর এবং তাঁর সত্যের উপর নির্ভর করতে হবে, মানুষের কথার উপর নয়, কারণ তারা ক্ষণস্থায়ী এবং অবিশ্বস্ত।</w:t>
      </w:r>
    </w:p>
    <w:p/>
    <w:p>
      <w:r xmlns:w="http://schemas.openxmlformats.org/wordprocessingml/2006/main">
        <w:t xml:space="preserve">1: হিতোপদেশ 14:12 এমন একটি পথ আছে যা একজন মানুষের কাছে সঠিক বলে মনে হয়, কিন্তু তার শেষ হল মৃত্যুর পথ।</w:t>
      </w:r>
    </w:p>
    <w:p/>
    <w:p>
      <w:r xmlns:w="http://schemas.openxmlformats.org/wordprocessingml/2006/main">
        <w:t xml:space="preserve">2: রোমানস 3:4 ঈশ্বর সত্য হোক কিন্তু প্রত্যেক মানুষই মিথ্যাবাদী।</w:t>
      </w:r>
    </w:p>
    <w:p/>
    <w:p>
      <w:r xmlns:w="http://schemas.openxmlformats.org/wordprocessingml/2006/main">
        <w:t xml:space="preserve">Zephaniah 3:5 ন্যায়পরায়ণ সদাপ্রভু তার মধ্যে আছেন; সে অন্যায় করবে না: প্রতিদিন সকালে সে তার বিচার প্রকাশ করে, সে ব্যর্থ হয় না। কিন্তু অন্যায়কারীরা লজ্জা জানে না।</w:t>
      </w:r>
    </w:p>
    <w:p/>
    <w:p>
      <w:r xmlns:w="http://schemas.openxmlformats.org/wordprocessingml/2006/main">
        <w:t xml:space="preserve">ন্যায়পরায়ণ সদাপ্রভু তাঁর লোকদের মধ্যে থাকেন এবং কোন অন্যায় করবেন না। তিনি প্রতিদিন সকালে তার বিচার প্রকাশ করেন এবং ব্যর্থ হন না, কিন্তু অন্যায়কারীরা নির্লজ্জ থাকে।</w:t>
      </w:r>
    </w:p>
    <w:p/>
    <w:p>
      <w:r xmlns:w="http://schemas.openxmlformats.org/wordprocessingml/2006/main">
        <w:t xml:space="preserve">1. ধার্মিকতায় বাস করা: ন্যায়পরায়ণ প্রভু এবং তাঁর বিচার</w:t>
      </w:r>
    </w:p>
    <w:p/>
    <w:p>
      <w:r xmlns:w="http://schemas.openxmlformats.org/wordprocessingml/2006/main">
        <w:t xml:space="preserve">2. অধার্মিকতা বোঝা: নির্লজ্জ অন্যায়</w:t>
      </w:r>
    </w:p>
    <w:p/>
    <w:p>
      <w:r xmlns:w="http://schemas.openxmlformats.org/wordprocessingml/2006/main">
        <w:t xml:space="preserve">1. গীতসংহিতা 37:28 - কারণ প্রভু বিচার পছন্দ করেন, এবং তাঁর সাধুদের ত্যাগ করেন না; তারা চিরকালের জন্য সংরক্ষিত হয়; কিন্তু দুষ্টদের বীজ কেটে ফেলা হবে।</w:t>
      </w:r>
    </w:p>
    <w:p/>
    <w:p>
      <w:r xmlns:w="http://schemas.openxmlformats.org/wordprocessingml/2006/main">
        <w:t xml:space="preserve">2. রোমানস 2:15 - যা তাদের হৃদয়ে লেখা আইনের কাজ দেখায়, তাদের বিবেকও সাক্ষ্য দেয়, এবং তাদের চিন্তাভাবনা একে অপরকে দোষারোপ করার সময় বা অন্যথায় ক্ষমা করে।</w:t>
      </w:r>
    </w:p>
    <w:p/>
    <w:p>
      <w:r xmlns:w="http://schemas.openxmlformats.org/wordprocessingml/2006/main">
        <w:t xml:space="preserve">Zephaniah 3:6 আমি জাতিগুলোকে ধ্বংস করে দিয়েছি; তাদের দুর্গগুলো ধ্বংস হয়ে গেছে; আমি তাদের রাস্তাগুলিকে ধ্বংস করে দিয়েছি, যাতে কেউ পাশ দিয়ে যায় না; তাদের শহরগুলি এমনভাবে ধ্বংস হয় যে সেখানে কেউ থাকে না, সেখানে কেউ থাকে না।</w:t>
      </w:r>
    </w:p>
    <w:p/>
    <w:p>
      <w:r xmlns:w="http://schemas.openxmlformats.org/wordprocessingml/2006/main">
        <w:t xml:space="preserve">মাবুদ জাতি ও তাদের শহরগুলোকে ধ্বংস করেছেন, তাদের জনশূন্য ও জনবসতিহীন রেখেছেন।</w:t>
      </w:r>
    </w:p>
    <w:p/>
    <w:p>
      <w:r xmlns:w="http://schemas.openxmlformats.org/wordprocessingml/2006/main">
        <w:t xml:space="preserve">1. ঈশ্বরের বিচার দ্রুত এবং সম্পূর্ণ</w:t>
      </w:r>
    </w:p>
    <w:p/>
    <w:p>
      <w:r xmlns:w="http://schemas.openxmlformats.org/wordprocessingml/2006/main">
        <w:t xml:space="preserve">2. তাঁর বিচার এড়ানোর জন্য আমাদের অবশ্যই ঈশ্বরের সতর্কবাণীতে মনোযোগ দিতে হবে</w:t>
      </w:r>
    </w:p>
    <w:p/>
    <w:p>
      <w:r xmlns:w="http://schemas.openxmlformats.org/wordprocessingml/2006/main">
        <w:t xml:space="preserve">1. Jeremiah 4:23-26 আমি পৃথিবী দেখলাম, এবং, দেখ, এটি আকারহীন এবং শূন্য ছিল; এবং আকাশ, এবং তাদের কোন আলো ছিল না. আমি পাহাড় দেখলাম, এবং দেখ, তারা কাঁপছে, এবং সমস্ত পাহাড় হালকাভাবে সরে গেছে। আমি দেখলাম, এবং দেখ, সেখানে কোন মানুষ নেই, এবং আকাশের সমস্ত পাখি পালিয়ে গেছে। আমি দেখলাম, এবং দেখ, ফলদায়ক স্থানটি মরুভূমি, এবং প্রভুর সামনে এবং তাঁর প্রচণ্ড ক্রোধে সেখানকার সমস্ত শহরগুলি ভেঙ্গে গেছে।</w:t>
      </w:r>
    </w:p>
    <w:p/>
    <w:p>
      <w:r xmlns:w="http://schemas.openxmlformats.org/wordprocessingml/2006/main">
        <w:t xml:space="preserve">2. ইশাইয়া 24:1-3 দেখ, সদাপ্রভু পৃথিবীকে শূন্য করে দেন, বর্জ্য করেন এবং উল্টে দেন এবং সেখানকার বাসিন্দাদের ছড়িয়ে দেন। লোকেদের মত যাজকের ক্ষেত্রেও তাই হবে৷ যেমন দাসের সাথে, তেমনি তার প্রভুর সাথে; যেমন দাসীর সাথে, তেমনি তার উপপত্নীর সাথেও; ক্রেতার সাথে যেমন বিক্রেতার সাথে; ঋণদাতার সাথে যেমন ঋণগ্রহীতার সাথে; যেমন সুদ গ্রহণকারীর সাথে, তেমনি সুদদাতার সাথেও। ভূমি সম্পূর্ণরূপে খালি হইবে, এবং সম্পূর্ণরূপে লুণ্ঠিত হইবে, কারণ সদাপ্রভু এই বাক্য বলিয়াছেন।</w:t>
      </w:r>
    </w:p>
    <w:p/>
    <w:p>
      <w:r xmlns:w="http://schemas.openxmlformats.org/wordprocessingml/2006/main">
        <w:t xml:space="preserve">Zephaniah 3:7 আমি বললাম, নিশ্চয়ই তুমি আমাকে ভয় করবে, তুমি শিক্ষা পাবে; আমি তাদের যতই শাস্তি দিই না কেন তাদের বাসস্থান বন্ধ করা উচিত নয়; কিন্তু তারা তাড়াতাড়ি উঠে তাদের সমস্ত কাজ নষ্ট করে দিল।</w:t>
      </w:r>
    </w:p>
    <w:p/>
    <w:p>
      <w:r xmlns:w="http://schemas.openxmlformats.org/wordprocessingml/2006/main">
        <w:t xml:space="preserve">প্রভু তাঁর লোকেদের ভয় পান এবং নির্দেশ গ্রহণ করতে অনুরোধ করেছিলেন, যাতে তাদের শাস্তি হ্রাস পায়; যাইহোক, তারা তার সতর্কবার্তায় কর্ণপাত করেনি এবং দুর্নীতির সাথে কাজ করতে থাকে।</w:t>
      </w:r>
    </w:p>
    <w:p/>
    <w:p>
      <w:r xmlns:w="http://schemas.openxmlformats.org/wordprocessingml/2006/main">
        <w:t xml:space="preserve">1: ঈশ্বর আমাদেরকে তাঁর শিক্ষা থেকে শিখতে এবং তাঁর আদেশ অনুসারে জীবনযাপন করতে আহ্বান করেন।</w:t>
      </w:r>
    </w:p>
    <w:p/>
    <w:p>
      <w:r xmlns:w="http://schemas.openxmlformats.org/wordprocessingml/2006/main">
        <w:t xml:space="preserve">2: আমাদের উচিত ঈশ্বরের সতর্কবার্তায় মনোযোগ দেওয়া এবং পাপ ও পাপাচারের পথ থেকে দূরে থাকা।</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Zephaniah 3:8 অতএব তোমরা আমার জন্য অপেক্ষা কর, সদাপ্রভু কহেন, যেদিন আমি শিকারের জন্য উঠি না, সেই দিন পর্যন্ত তোমরা আমার জন্য অপেক্ষা কর; কেননা আমার দৃঢ় সংকল্প হল জাতিদের জড়ো করা, আমি রাজ্যগুলিকে একত্রিত করব, তাদের উপর আমার ক্রোধ ঢেলে দেব। আমার প্রচণ্ড রাগ: কারণ সমস্ত পৃথিবী আমার হিংসার আগুনে গ্রাস করবে।</w:t>
      </w:r>
    </w:p>
    <w:p/>
    <w:p>
      <w:r xmlns:w="http://schemas.openxmlformats.org/wordprocessingml/2006/main">
        <w:t xml:space="preserve">সদাপ্রভু লোকেদের আদেশ দেন যে দিন পর্যন্ত তিনি জাতিদের উপর প্রতিশোধ নেওয়ার জন্য উঠবেন তার জন্য অপেক্ষা করুন, কারণ তিনি তাদের উপর তাঁর ক্রোধ ও ক্রোধ ঢেলে দেবেন এবং সমগ্র পৃথিবী তাঁর ঈর্ষায় গ্রাস করবে।</w:t>
      </w:r>
    </w:p>
    <w:p/>
    <w:p>
      <w:r xmlns:w="http://schemas.openxmlformats.org/wordprocessingml/2006/main">
        <w:t xml:space="preserve">1. প্রভুর বিচার এবং করুণা</w:t>
      </w:r>
    </w:p>
    <w:p/>
    <w:p>
      <w:r xmlns:w="http://schemas.openxmlformats.org/wordprocessingml/2006/main">
        <w:t xml:space="preserve">2. ঈশ্বরের হিংসা শক্তি</w:t>
      </w:r>
    </w:p>
    <w:p/>
    <w:p>
      <w:r xmlns:w="http://schemas.openxmlformats.org/wordprocessingml/2006/main">
        <w:t xml:space="preserve">1. গীতসংহিতা 2:10-12 - অতএব, হে রাজারা, এখন জ্ঞানী হও: পৃথিবীর বিচারকরা, নির্দেশ দাও। ভয়ে সদাপ্রভুর সেবা কর, কাঁপে আনন্দ কর। পুত্রকে চুম্বন করুন, পাছে তিনি রাগান্বিত হন, এবং আপনি পথ থেকে ধ্বংস হয়ে যান, যখন তাঁর ক্রোধ সামান্য হলেও প্রজ্বলিত হয়। ধন্য তারা সকলে যারা তাঁর উপর ভরসা করে৷</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সফেনিয়া 3:9 কারণ তখন আমি লোকদের কাছে একটি শুদ্ধ ভাষা চালু করব, যাতে তারা সবাই এক সম্মতিতে তাঁর সেবা করার জন্য প্রভুর নাম ধরে ডাকতে পারে।</w:t>
      </w:r>
    </w:p>
    <w:p/>
    <w:p>
      <w:r xmlns:w="http://schemas.openxmlformats.org/wordprocessingml/2006/main">
        <w:t xml:space="preserve">ঈশ্বর আমাদের কাছে একটি বিশুদ্ধ ভাষা চালু করবেন যাতে সবাই তাঁর নাম ধরে ডাকতে পারে এবং এক সম্মতিতে তাঁর সেবা করতে পারে।</w:t>
      </w:r>
    </w:p>
    <w:p/>
    <w:p>
      <w:r xmlns:w="http://schemas.openxmlformats.org/wordprocessingml/2006/main">
        <w:t xml:space="preserve">1. ঐক্যের শক্তি: কীভাবে ঐক্যবদ্ধভাবে একসাথে কাজ করা আমাদের ঈশ্বরের কাছাকাছি নিয়ে আসতে পারে</w:t>
      </w:r>
    </w:p>
    <w:p/>
    <w:p>
      <w:r xmlns:w="http://schemas.openxmlformats.org/wordprocessingml/2006/main">
        <w:t xml:space="preserve">2. পবিত্রতার উপহার: কীভাবে আমাদের ভাষা পরিষ্কার রাখা আমাদের ঈশ্বরের কাছাকাছি নিয়ে আসে</w:t>
      </w:r>
    </w:p>
    <w:p/>
    <w:p>
      <w:r xmlns:w="http://schemas.openxmlformats.org/wordprocessingml/2006/main">
        <w:t xml:space="preserve">1. 1 করিন্থিয়ানস 1:10 - ভাইয়েরা, আমাদের প্রভু যীশু খ্রীষ্টের নামে এখন আমি তোমাদের কাছে অনুরোধ করছি যে, তোমরা সকলেই একই কথা বল এবং তোমাদের মধ্যে কোনো বিভেদ নেই, কিন্তু তোমরা যেন সম্পূর্ণরূপে একত্রিত হও। একই মন এবং একই বিচারে।</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Zephaniah 3:10 ইথিওপিয়ার নদীর ওপার থেকে আমার অনুরোধকারী, এমনকি আমার বিচ্ছুরিত কন্যা, আমার নৈবেদ্য আনবে।</w:t>
      </w:r>
    </w:p>
    <w:p/>
    <w:p>
      <w:r xmlns:w="http://schemas.openxmlformats.org/wordprocessingml/2006/main">
        <w:t xml:space="preserve">ঈশ্বরের লোকেরা ইথিওপিয়ার নদীর ওপার থেকে নৈবেদ্য আনবে, এমনকি যারা ছড়িয়ে ছিটিয়ে ছিল তাদের কন্যার কাছ থেকেও।</w:t>
      </w:r>
    </w:p>
    <w:p/>
    <w:p>
      <w:r xmlns:w="http://schemas.openxmlformats.org/wordprocessingml/2006/main">
        <w:t xml:space="preserve">1. ঈশ্বরের লোকেদের শক্তি: কীভাবে বিচ্ছুরিত কন্যা উপহার আনতে পারে</w:t>
      </w:r>
    </w:p>
    <w:p/>
    <w:p>
      <w:r xmlns:w="http://schemas.openxmlformats.org/wordprocessingml/2006/main">
        <w:t xml:space="preserve">2. বিশ্বাসের ফল: প্রভুর সেবা করার পুরস্কার</w:t>
      </w:r>
    </w:p>
    <w:p/>
    <w:p>
      <w:r xmlns:w="http://schemas.openxmlformats.org/wordprocessingml/2006/main">
        <w:t xml:space="preserve">1. ইশাইয়া 43:5-6 - ভয় কোরো না, কারণ আমি তোমার সাথে আছি; আমি পূর্ব দিক থেকে তোমার বংশ আনব এবং পশ্চিম থেকে তোমাকে একত্র করব। আমি উত্তরকে বলব, ছেড়ে দাও, এবং দক্ষিণে বলব, থামো না; দূর থেকে আমার ছেলেদের এবং পৃথিবীর শেষ প্রান্ত থেকে আমার কন্যাদের নিয়ে এস।</w:t>
      </w:r>
    </w:p>
    <w:p/>
    <w:p>
      <w:r xmlns:w="http://schemas.openxmlformats.org/wordprocessingml/2006/main">
        <w:t xml:space="preserve">2. গীতসংহিতা 68:31 - রাজকুমাররা মিশর থেকে বেরিয়ে আসবে; ইথিওপিয়া ঈশ্বরের কাছে তার হাত প্রসারিত করতে ত্বরা করবে।</w:t>
      </w:r>
    </w:p>
    <w:p/>
    <w:p>
      <w:r xmlns:w="http://schemas.openxmlformats.org/wordprocessingml/2006/main">
        <w:t xml:space="preserve">Zephaniah 3:11 সেই দিন তোমার সমস্ত কাজের জন্য লজ্জিত হইবে না, যাহাতে তুমি আমার বিরুদ্ধে অন্যায় করিয়াছ; কেননা তখন আমি তোমার মধ্য হইতে তাহাদিগকে দূর করিব, যারা তোমার অহংকারে আনন্দিত, এবং তুমি আর অহংকারী হইবে না। আমার পবিত্র পাহাড়ের কারণে।</w:t>
      </w:r>
    </w:p>
    <w:p/>
    <w:p>
      <w:r xmlns:w="http://schemas.openxmlformats.org/wordprocessingml/2006/main">
        <w:t xml:space="preserve">ঈশ্বর প্রতিশ্রুতি দিয়েছেন যে যারা ঈশ্বরের বিরুদ্ধে সীমালঙ্ঘন করেছে তারা আর তাঁর পবিত্র পাহাড়ের কারণে গর্বিত হবে না।</w:t>
      </w:r>
    </w:p>
    <w:p/>
    <w:p>
      <w:r xmlns:w="http://schemas.openxmlformats.org/wordprocessingml/2006/main">
        <w:t xml:space="preserve">1. পতনের আগে প্রাইড গোয়েথ: সেফানিয়া 3:11-এর উপর একটি প্রতিফলন</w:t>
      </w:r>
    </w:p>
    <w:p/>
    <w:p>
      <w:r xmlns:w="http://schemas.openxmlformats.org/wordprocessingml/2006/main">
        <w:t xml:space="preserve">2. নম্রতায় আনন্দ করুন: ঈশ্বরের অনুগ্রহের মাধ্যমে শক্তি সন্ধান করুন</w:t>
      </w:r>
    </w:p>
    <w:p/>
    <w:p>
      <w:r xmlns:w="http://schemas.openxmlformats.org/wordprocessingml/2006/main">
        <w:t xml:space="preserve">1. রোমানস 12:3 - "আমাকে যে অনুগ্রহ দেওয়া হয়েছে তার জন্য আমি তোমাদের প্রত্যেককে বলছি, নিজেকে যতটা ভাবা উচিত তার চেয়ে বেশি উচ্চতর ভাববেন না, বরং নির্ভুল বিচারের সাথে চিন্তা করুন, প্রত্যেকে ঈশ্বরের বিশ্বাসের মাপকাঠি অনুসারে বরাদ্দ করেছে।"</w:t>
      </w:r>
    </w:p>
    <w:p/>
    <w:p>
      <w:r xmlns:w="http://schemas.openxmlformats.org/wordprocessingml/2006/main">
        <w:t xml:space="preserve">2. ফিলিপিয়ানস 2:3-4 - "স্বার্থপর উচ্চাকাঙ্ক্ষা বা অহংকার থেকে কিছুই করবেন না, তবে নম্রতার সাথে অন্যদেরকে নিজের চেয়ে বেশি গুরুত্বপূর্ণ হিসাবে গণ্য করুন। আপনারা প্রত্যেকে কেবল তার নিজের স্বার্থ নয়, অন্যের স্বার্থের দিকেও নজর দিন।"</w:t>
      </w:r>
    </w:p>
    <w:p/>
    <w:p>
      <w:r xmlns:w="http://schemas.openxmlformats.org/wordprocessingml/2006/main">
        <w:t xml:space="preserve">Zephaniah 3:12 আমি তোমার মধ্যে দুঃখী ও দরিদ্র লোকদের রেখে যাব, এবং তারা সদাপ্রভুর নামে নির্ভর করবে।</w:t>
      </w:r>
    </w:p>
    <w:p/>
    <w:p>
      <w:r xmlns:w="http://schemas.openxmlformats.org/wordprocessingml/2006/main">
        <w:t xml:space="preserve">ঈশ্বর তাঁর লোকেদের মধ্যে দুঃখী ও দরিদ্র লোকদের রেখে যাবেন, এবং তারা প্রভুর নামে বিশ্বাস করবে।</w:t>
      </w:r>
    </w:p>
    <w:p/>
    <w:p>
      <w:r xmlns:w="http://schemas.openxmlformats.org/wordprocessingml/2006/main">
        <w:t xml:space="preserve">1. প্রভুর নামে বিশ্বাসের শক্তি</w:t>
      </w:r>
    </w:p>
    <w:p/>
    <w:p>
      <w:r xmlns:w="http://schemas.openxmlformats.org/wordprocessingml/2006/main">
        <w:t xml:space="preserve">2. প্রভুর মাধ্যমে দারিদ্র্য ও দুর্দশা কাটিয়ে ওঠা</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Zephaniah 3:13 ইস্রায়েলের অবশিষ্টাংশ অন্যায় করবে না, মিথ্যা কথা বলবে না; তাদের মুখে কোন ছলনাময় জিহ্বা পাওয়া যাবে না, কারণ তারা খাওয়াবে ও শুয়ে থাকবে, কেউ তাদের ভয় দেখাবে না।</w:t>
      </w:r>
    </w:p>
    <w:p/>
    <w:p>
      <w:r xmlns:w="http://schemas.openxmlformats.org/wordprocessingml/2006/main">
        <w:t xml:space="preserve">ইস্রায়েলের অবশিষ্টাংশ সত্য ও ধার্মিকতার জীবনযাপন করবে, ভয়মুক্ত।</w:t>
      </w:r>
    </w:p>
    <w:p/>
    <w:p>
      <w:r xmlns:w="http://schemas.openxmlformats.org/wordprocessingml/2006/main">
        <w:t xml:space="preserve">1. ধার্মিকতার মাধ্যমে ভয় কাটিয়ে ওঠা</w:t>
      </w:r>
    </w:p>
    <w:p/>
    <w:p>
      <w:r xmlns:w="http://schemas.openxmlformats.org/wordprocessingml/2006/main">
        <w:t xml:space="preserve">2. আমাদের জীবনে সত্যের শক্তি</w:t>
      </w:r>
    </w:p>
    <w:p/>
    <w:p>
      <w:r xmlns:w="http://schemas.openxmlformats.org/wordprocessingml/2006/main">
        <w:t xml:space="preserve">1. গীতসংহিতা 34:4 - আমি প্রভুর অন্বেষণ করেছি, এবং তিনি আমার কথা শুনেছেন এবং আমার সমস্ত ভয় থেকে আমাকে উদ্ধার করেছেন৷</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Zephaniah 3:14 হে সিয়োন কন্যা, গাও; হে ইসরাইল, চিৎকার কর; হে জেরুজালেমের কন্যা, আনন্দ কর এবং সমস্ত হৃদয়ে আনন্দ কর।</w:t>
      </w:r>
    </w:p>
    <w:p/>
    <w:p>
      <w:r xmlns:w="http://schemas.openxmlformats.org/wordprocessingml/2006/main">
        <w:t xml:space="preserve">প্রভু সিয়োন এবং জেরুজালেমের লোকদের আনন্দে এবং তাদের সমস্ত হৃদয়ে আনন্দ করার জন্য আহ্বান করছেন।</w:t>
      </w:r>
    </w:p>
    <w:p/>
    <w:p>
      <w:r xmlns:w="http://schemas.openxmlformats.org/wordprocessingml/2006/main">
        <w:t xml:space="preserve">1. আনন্দ প্রভুর কাছ থেকে আসে - সফনিয়া 3:14</w:t>
      </w:r>
    </w:p>
    <w:p/>
    <w:p>
      <w:r xmlns:w="http://schemas.openxmlformats.org/wordprocessingml/2006/main">
        <w:t xml:space="preserve">2. আনন্দের সাথে আনন্দ করুন - সফনিয়া 3:14</w:t>
      </w:r>
    </w:p>
    <w:p/>
    <w:p>
      <w:r xmlns:w="http://schemas.openxmlformats.org/wordprocessingml/2006/main">
        <w:t xml:space="preserve">1. গীতসংহিতা 100:1-2 - সমস্ত পৃথিবী প্রভুর কাছে আনন্দের জন্য চিৎকার কর। আনন্দে প্রভুর উপাসনা কর; আনন্দের গান নিয়ে তার সামনে এসো।</w:t>
      </w:r>
    </w:p>
    <w:p/>
    <w:p>
      <w:r xmlns:w="http://schemas.openxmlformats.org/wordprocessingml/2006/main">
        <w:t xml:space="preserve">2. ইশাইয়া 12:2-3 - অবশ্যই ঈশ্বর আমার পরিত্রাণ; আমি বিশ্বাস করব এবং ভয় পাব না। প্রভু, প্রভু, আমার শক্তি এবং আমার গান; তিনি আমার পরিত্রাণ হয়ে উঠেছেন। আনন্দে তুমি মুক্তির কূপ থেকে জল তুলবে।</w:t>
      </w:r>
    </w:p>
    <w:p/>
    <w:p>
      <w:r xmlns:w="http://schemas.openxmlformats.org/wordprocessingml/2006/main">
        <w:t xml:space="preserve">Zephaniah 3:15 সদাপ্রভু তোমার বিচার কেড়ে নিয়েছেন, তিনি তোমার শত্রুকে তাড়িয়ে দিয়েছেন; ইস্রায়েলের রাজা, এমনকী সদাপ্রভুও তোমার মধ্যে আছেন; তুমি আর মন্দ দেখতে পাবে না।</w:t>
      </w:r>
    </w:p>
    <w:p/>
    <w:p>
      <w:r xmlns:w="http://schemas.openxmlformats.org/wordprocessingml/2006/main">
        <w:t xml:space="preserve">প্রভু সমস্ত বিচার অপসারণ করেছেন এবং শত্রুকে তাড়িয়ে দিয়েছেন এবং তিনি তাঁর লোকেদের মধ্যে বাস করতে এসেছেন যাতে তারা আর মন্দ দেখতে না পায়।</w:t>
      </w:r>
    </w:p>
    <w:p/>
    <w:p>
      <w:r xmlns:w="http://schemas.openxmlformats.org/wordprocessingml/2006/main">
        <w:t xml:space="preserve">1. প্রভুর শক্তি: কিভাবে তার উপস্থিতি সবকিছু পরিবর্তন করে</w:t>
      </w:r>
    </w:p>
    <w:p/>
    <w:p>
      <w:r xmlns:w="http://schemas.openxmlformats.org/wordprocessingml/2006/main">
        <w:t xml:space="preserve">2. প্রভুর সান্ত্বনা: কীভাবে তাঁর উপস্থিতি শান্তি নিয়ে আসে</w:t>
      </w:r>
    </w:p>
    <w:p/>
    <w:p>
      <w:r xmlns:w="http://schemas.openxmlformats.org/wordprocessingml/2006/main">
        <w:t xml:space="preserve">1. গীতসংহিতা 46:7-11 - সর্বশক্তিমান প্রভু আমাদের সাথে আছেন; যাকোবের ঈশ্বর আমাদের আশ্রয়।</w:t>
      </w:r>
    </w:p>
    <w:p/>
    <w:p>
      <w:r xmlns:w="http://schemas.openxmlformats.org/wordprocessingml/2006/main">
        <w:t xml:space="preserve">2. ইশাইয়া 12:2 - দেখ, ঈশ্বর আমার পরিত্রাণ; আমি বিশ্বাস করব, ভয় পাব না; কারণ প্রভু ঈশ্বর আমার শক্তি এবং আমার গান; তিনি আমার পরিত্রাণও হয়ে উঠেছেন।</w:t>
      </w:r>
    </w:p>
    <w:p/>
    <w:p>
      <w:r xmlns:w="http://schemas.openxmlformats.org/wordprocessingml/2006/main">
        <w:t xml:space="preserve">Zephaniah 3:16 সেই দিন জেরুজালেমকে বলা হবে, ভয় পেও না, আর সিয়োনকে, তোমার হাত যেন শিথিল না হয়।</w:t>
      </w:r>
    </w:p>
    <w:p/>
    <w:p>
      <w:r xmlns:w="http://schemas.openxmlformats.org/wordprocessingml/2006/main">
        <w:t xml:space="preserve">ঈশ্বর জেরুজালেম এবং সিয়োনকে ভয় না পেতে এবং তাদের হাতকে ব্যস্ত রাখতে উত্সাহিত করেন।</w:t>
      </w:r>
    </w:p>
    <w:p/>
    <w:p>
      <w:r xmlns:w="http://schemas.openxmlformats.org/wordprocessingml/2006/main">
        <w:t xml:space="preserve">1. "ভয় পেও না: অনিশ্চয়তার সময়ে ঈশ্বরের ইচ্ছা পালন করা"</w:t>
      </w:r>
    </w:p>
    <w:p/>
    <w:p>
      <w:r xmlns:w="http://schemas.openxmlformats.org/wordprocessingml/2006/main">
        <w:t xml:space="preserve">2. "অধ্যবসায়ের শক্তি: ঈশ্বরের রাজ্য গড়তে ব্যস্ত থাকা"</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Isaiah 40:31 - কিন্তু যারা প্রভুর উপর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Zephaniah 3:17 সদাপ্রভু তোমার ঈশ্বর তোমার মধ্যে পরাক্রমশালী; তিনি রক্ষা করবেন, তিনি আপনার জন্য আনন্দিত হবেন; সে তার প্রেমে বিশ্রাম নেবে, গান গাইতে সে তোমার উপর আনন্দ করবে।</w:t>
      </w:r>
    </w:p>
    <w:p/>
    <w:p>
      <w:r xmlns:w="http://schemas.openxmlformats.org/wordprocessingml/2006/main">
        <w:t xml:space="preserve">প্রভু পরাক্রমশালী এবং রক্ষা করবেন এবং তার লোকেদের উপর আনন্দের সাথে আনন্দ করবেন।</w:t>
      </w:r>
    </w:p>
    <w:p/>
    <w:p>
      <w:r xmlns:w="http://schemas.openxmlformats.org/wordprocessingml/2006/main">
        <w:t xml:space="preserve">1. প্রভুর আনন্দ: আমাদের জীবনে প্রভুর আনন্দের অভিজ্ঞতা</w:t>
      </w:r>
    </w:p>
    <w:p/>
    <w:p>
      <w:r xmlns:w="http://schemas.openxmlformats.org/wordprocessingml/2006/main">
        <w:t xml:space="preserve">2. পরাক্রমশালী ঈশ্বর যিনি রক্ষা করেন: আমাদের জীবনে প্রভুর শক্তির সাক্ষ্য দেওয়া</w:t>
      </w:r>
    </w:p>
    <w:p/>
    <w:p>
      <w:r xmlns:w="http://schemas.openxmlformats.org/wordprocessingml/2006/main">
        <w:t xml:space="preserve">1. ইশাইয়া 12:2, "দেখুন, ঈশ্বর আমার পরিত্রাণ; আমি ভরসা করব, ভয় পাব না: কারণ প্রভু যিহোবা আমার শক্তি এবং আমার গান; তিনিও আমার পরিত্রাণ হয়ে উঠেছেন।"</w:t>
      </w:r>
    </w:p>
    <w:p/>
    <w:p>
      <w:r xmlns:w="http://schemas.openxmlformats.org/wordprocessingml/2006/main">
        <w:t xml:space="preserve">2. রোমানস 15:13, "এখন আশার ঈশ্বর আপনাকে বিশ্বাস করে সমস্ত আনন্দ ও শান্তিতে পূর্ণ করেন, যাতে আপনি পবিত্র আত্মার শক্তির মাধ্যমে আশায় পরিপূর্ণ হতে পারেন।"</w:t>
      </w:r>
    </w:p>
    <w:p/>
    <w:p>
      <w:r xmlns:w="http://schemas.openxmlformats.org/wordprocessingml/2006/main">
        <w:t xml:space="preserve">Zephaniah 3:18 আমি তাদের একত্র করব যারা গম্ভীর সমাবেশের জন্য দুঃখী, যারা আপনার মধ্যে, যাদের কাছে এটির তিরস্কার বোঝা ছিল।</w:t>
      </w:r>
    </w:p>
    <w:p/>
    <w:p>
      <w:r xmlns:w="http://schemas.openxmlformats.org/wordprocessingml/2006/main">
        <w:t xml:space="preserve">ঈশ্বর দু: খিত লোকেদের একটি গম্ভীর সমাবেশে জড়ো করার প্রতিশ্রুতি দিয়েছেন, তাদের তিরস্কারের বোঝা থেকে মুক্তি দেবেন।</w:t>
      </w:r>
    </w:p>
    <w:p/>
    <w:p>
      <w:r xmlns:w="http://schemas.openxmlformats.org/wordprocessingml/2006/main">
        <w:t xml:space="preserve">1. ঈশ্বরের দ্বারা একত্রিত হচ্ছে আনন্দ</w:t>
      </w:r>
    </w:p>
    <w:p/>
    <w:p>
      <w:r xmlns:w="http://schemas.openxmlformats.org/wordprocessingml/2006/main">
        <w:t xml:space="preserve">2. ঈশ্বরের প্রতিশ্রুতি সান্ত্বনা আলিঙ্গন</w:t>
      </w:r>
    </w:p>
    <w:p/>
    <w:p>
      <w:r xmlns:w="http://schemas.openxmlformats.org/wordprocessingml/2006/main">
        <w:t xml:space="preserve">1. ইশাইয়া 40: 1-2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ঈশ্বরের কাছ থেকে পেয়েছে। প্রভুর হাত তার সমস্ত পাপের জন্য দ্বিগুণ।"</w:t>
      </w:r>
    </w:p>
    <w:p/>
    <w:p>
      <w:r xmlns:w="http://schemas.openxmlformats.org/wordprocessingml/2006/main">
        <w:t xml:space="preserve">2. গীতসংহিতা 147:3 "তিনি ভগ্নহৃদয়দের নিরাময় করেন এবং তাদের ক্ষত বেঁধে দেন।"</w:t>
      </w:r>
    </w:p>
    <w:p/>
    <w:p>
      <w:r xmlns:w="http://schemas.openxmlformats.org/wordprocessingml/2006/main">
        <w:t xml:space="preserve">Zephaniah 3:19 দেখ, সেই সময়ে আমি তোমার সমস্ত কষ্ট দূর করব; এবং যে বাধা দেয় তাকে আমি রক্ষা করব এবং যে বিতাড়িত হয়েছিল তাকে একত্র করব; এবং আমি তাদের প্রশংসা ও খ্যাতি লাভ করব যে সমস্ত দেশে তারা অপমানিত হয়েছে।</w:t>
      </w:r>
    </w:p>
    <w:p/>
    <w:p>
      <w:r xmlns:w="http://schemas.openxmlformats.org/wordprocessingml/2006/main">
        <w:t xml:space="preserve">সেই সময়ে, ঈশ্বর যারা পীড়িত এবং বিতাড়িত তাদের রক্ষা করবেন এবং পুনরুদ্ধার করবেন।</w:t>
      </w:r>
    </w:p>
    <w:p/>
    <w:p>
      <w:r xmlns:w="http://schemas.openxmlformats.org/wordprocessingml/2006/main">
        <w:t xml:space="preserve">1. পুনরুদ্ধারের ঈশ্বরের প্রতিশ্রুতি - দুর্দশার সময়ে ঈশ্বরের বিশ্বস্ততা দেখানো</w:t>
      </w:r>
    </w:p>
    <w:p/>
    <w:p>
      <w:r xmlns:w="http://schemas.openxmlformats.org/wordprocessingml/2006/main">
        <w:t xml:space="preserve">2. দুঃখ-কষ্টের মাঝে আশা - ঈশ্বরের অটল প্রেমে শক্তি খোঁজা</w:t>
      </w:r>
    </w:p>
    <w:p/>
    <w:p>
      <w:r xmlns:w="http://schemas.openxmlformats.org/wordprocessingml/2006/main">
        <w:t xml:space="preserve">1. ইশাইয়া 40:29-31 - তিনি অজ্ঞানদের শক্তি দেন এবং যাদের শক্তি নেই তাদের শক্তি বৃদ্ধি করেন।</w:t>
      </w:r>
    </w:p>
    <w:p/>
    <w:p>
      <w:r xmlns:w="http://schemas.openxmlformats.org/wordprocessingml/2006/main">
        <w:t xml:space="preserve">2. গীতসংহিতা 147:3 - তিনি ভগ্নহৃদয়দের নিরাময় করেন এবং তাদের ক্ষতগুলি বন্ধ করেন।</w:t>
      </w:r>
    </w:p>
    <w:p/>
    <w:p>
      <w:r xmlns:w="http://schemas.openxmlformats.org/wordprocessingml/2006/main">
        <w:t xml:space="preserve">Zephaniah 3:20 সেই সময়ে আমি তোমাকে আবার আনব, এমনকি যখন আমি তোমাকে একত্রিত করব, কারণ আমি তোমাকে পৃথিবীর সমস্ত লোকের মধ্যে একটি নাম ও প্রশংসা করব, যখন আমি তোমার চোখের সামনে তোমার বন্দীদশা ফিরিয়ে দেব, প্রভু.</w:t>
      </w:r>
    </w:p>
    <w:p/>
    <w:p>
      <w:r xmlns:w="http://schemas.openxmlformats.org/wordprocessingml/2006/main">
        <w:t xml:space="preserve">ঈশ্বর তাঁর লোকেদের পুনরুদ্ধার করার এবং পৃথিবীর সমস্ত মানুষের মধ্যে তাদের একটি নাম ও প্রশংসা করার প্রতিশ্রুতি দিয়েছেন।</w:t>
      </w:r>
    </w:p>
    <w:p/>
    <w:p>
      <w:r xmlns:w="http://schemas.openxmlformats.org/wordprocessingml/2006/main">
        <w:t xml:space="preserve">1. পুনরুদ্ধারের ঈশ্বরের প্রতিশ্রুতি</w:t>
      </w:r>
    </w:p>
    <w:p/>
    <w:p>
      <w:r xmlns:w="http://schemas.openxmlformats.org/wordprocessingml/2006/main">
        <w:t xml:space="preserve">2. প্রভুর বিশ্বস্ততা</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ইশাইয়া 43:4 - আপনি আমার চোখে মূল্যবান, এবং সম্মানিত, এবং আমি আপনাকে ভালবাসি।</w:t>
      </w:r>
    </w:p>
    <w:p/>
    <w:p>
      <w:r xmlns:w="http://schemas.openxmlformats.org/wordprocessingml/2006/main">
        <w:t xml:space="preserve">হাগই অধ্যায় 1 যিহূদার লোকেদের সম্বোধন করে যারা প্রভুর মন্দিরের পুনর্নির্মাণকে অবহেলা করেছে। অধ্যায়টি ঈশ্বরের ঘরকে অগ্রাধিকার দেওয়ার গুরুত্ব এবং তাদের উদাসীনতার পরিণতিগুলির উপর জোর দেয়।</w:t>
      </w:r>
    </w:p>
    <w:p/>
    <w:p>
      <w:r xmlns:w="http://schemas.openxmlformats.org/wordprocessingml/2006/main">
        <w:t xml:space="preserve">1ম অনুচ্ছেদ: অধ্যায়টি হগয় নবীর মাধ্যমে প্রভুর একটি বার্তা দিয়ে শুরু হয়। মন্দিরকে অবহেলা করে নিজের ঘরকে প্রাধান্য দেওয়ার জন্য লোকেদের তিরস্কার করা হয়। ঈশ্বরের ঘর ধ্বংসস্তূপে পড়ে থাকা অবস্থায় কেন তারা তাদের সুসজ্জিত বাড়িতে বাস করছে তা নিয়ে তাদের প্রশ্ন করা হয়েছে (হাগই 1:1-4)।</w:t>
      </w:r>
    </w:p>
    <w:p/>
    <w:p>
      <w:r xmlns:w="http://schemas.openxmlformats.org/wordprocessingml/2006/main">
        <w:t xml:space="preserve">2য় অনুচ্ছেদ: অধ্যায় তাদের অবহেলার পরিণতি তুলে ধরে। মানুষ অনেক বপন করেছে কিন্তু ফসল খুব কম, তাদের জীবনে সন্তুষ্টির অভাব ও অভাব রয়েছে। ঈশ্বর তাদেরকে তাদের পথ বিবেচনা করার জন্য আহ্বান করেন এবং তাদেরকে পাহাড়ে যেতে, কাঠ আনতে এবং মন্দিরটি পুনর্নির্মাণের জন্য আহ্বান জানান (হাগই 1:5-8)।</w:t>
      </w:r>
    </w:p>
    <w:p/>
    <w:p>
      <w:r xmlns:w="http://schemas.openxmlformats.org/wordprocessingml/2006/main">
        <w:t xml:space="preserve">3য় অনুচ্ছেদ: অধ্যায় বার্তার প্রতি মানুষের প্রতিক্রিয়া বর্ণনা করে। তারা প্রভুর কণ্ঠস্বর মেনে চলে এবং মন্দির পুনর্নির্মাণের জন্য উপকরণ সংগ্রহ করে। নবী হাগাই তাদের এই আশ্বাস দিয়ে উত্সাহিত করেন যে ঈশ্বর তাদের সাথে আছেন এবং তাদের প্রচেষ্টাকে আশীর্বাদ করবেন (হাগই 1:12-15)।</w:t>
      </w:r>
    </w:p>
    <w:p/>
    <w:p>
      <w:r xmlns:w="http://schemas.openxmlformats.org/wordprocessingml/2006/main">
        <w:t xml:space="preserve">সংক্ষেপে,</w:t>
      </w:r>
    </w:p>
    <w:p>
      <w:r xmlns:w="http://schemas.openxmlformats.org/wordprocessingml/2006/main">
        <w:t xml:space="preserve">হাগই অধ্যায় 1 যিহূদার লোকেদের সম্বোধন করে যারা প্রভুর মন্দিরের পুনর্নির্মাণকে অবহেলা করেছে।</w:t>
      </w:r>
    </w:p>
    <w:p/>
    <w:p>
      <w:r xmlns:w="http://schemas.openxmlformats.org/wordprocessingml/2006/main">
        <w:t xml:space="preserve">মন্দিরের চেয়ে নিজেদের ঘরকে প্রাধান্য দেওয়ার জন্য তিরস্কার।</w:t>
      </w:r>
    </w:p>
    <w:p>
      <w:r xmlns:w="http://schemas.openxmlformats.org/wordprocessingml/2006/main">
        <w:t xml:space="preserve">তাদের অবহেলার পরিণতি, অভাব এবং অসন্তোষ অনুভব করা।</w:t>
      </w:r>
    </w:p>
    <w:p>
      <w:r xmlns:w="http://schemas.openxmlformats.org/wordprocessingml/2006/main">
        <w:t xml:space="preserve">বার্তার প্রতি মানুষের প্রতিক্রিয়া, প্রভুর কণ্ঠস্বর মেনে চলা এবং পুনর্নির্মাণ শুরু করা।</w:t>
      </w:r>
    </w:p>
    <w:p/>
    <w:p>
      <w:r xmlns:w="http://schemas.openxmlformats.org/wordprocessingml/2006/main">
        <w:t xml:space="preserve">Haggai এই অধ্যায় প্রভুর কাছ থেকে একটি বার্তা দিয়ে শুরু হয়, মন্দিরের পুনর্নির্মাণ অবহেলা করার সময় তাদের নিজস্ব ঘর নির্মাণের অগ্রাধিকারের জন্য যিহূদার লোকেদের তিরস্কার করে। ঈশ্বরের ঘর ধ্বংসস্তূপে পড়ে থাকা অবস্থায় কেন তারা তাদের সুসজ্জিত বাড়িতে বাস করছেন তা নিয়ে প্রশ্ন করা হয়। অধ্যায়টি তাদের উদাসীনতার পরিণতি তুলে ধরে, কারণ তারা তাদের জীবনে সন্তুষ্টির অভাব এবং অভাব অনুভব করেছে। ঈশ্বর তাদের তাদের পথ বিবেচনা করার জন্য আহ্বান করেন এবং তাদের উপকরণ সংগ্রহ করতে এবং মন্দির পুনর্নির্মাণের জন্য আহ্বান জানান। মানুষ প্রভুর কণ্ঠস্বর মেনে এবং পুনর্নির্মাণের কাজ শুরু করে বার্তায় সাড়া দেয়। নবী হাগাই তাদের এই আশ্বাস দিয়ে উত্সাহিত করেন যে ঈশ্বর তাদের সাথে আছেন এবং তাদের প্রচেষ্টাকে আশীর্বাদ করবেন। এই অধ্যায়টি ঈশ্বরের ঘরকে অগ্রাধিকার দেওয়ার গুরুত্ব এবং মন্দির পুনরুদ্ধারে লোকেদের পদক্ষেপ নেওয়ার প্রয়োজনীয়তার উপর জোর দেয়।</w:t>
      </w:r>
    </w:p>
    <w:p/>
    <w:p>
      <w:r xmlns:w="http://schemas.openxmlformats.org/wordprocessingml/2006/main">
        <w:t xml:space="preserve">Haggai 1:1 রাজা দারিয়ুসের রাজত্বের দ্বিতীয় বছরের ষষ্ঠ মাসে, মাসের প্রথম দিনে, হগয় নবীর মাধ্যমে যিহূদার শাসনকর্তা শ্যাল্টিয়েলের পুত্র সরুব্বাবিলের কাছে এবং যিহোশূয়ের কাছে সদাপ্রভুর বাক্য উপস্থিত হল। যোষেদকের পুত্র, মহাযাজক, বললেন,</w:t>
      </w:r>
    </w:p>
    <w:p/>
    <w:p>
      <w:r xmlns:w="http://schemas.openxmlformats.org/wordprocessingml/2006/main">
        <w:t xml:space="preserve">ঈশ্বর ইস্রায়েলের লোকদের মন্দির নির্মাণের আদেশ দেন।</w:t>
      </w:r>
    </w:p>
    <w:p/>
    <w:p>
      <w:r xmlns:w="http://schemas.openxmlformats.org/wordprocessingml/2006/main">
        <w:t xml:space="preserve">1. ঈশ্বরের আদেশ পালনের গুরুত্ব</w:t>
      </w:r>
    </w:p>
    <w:p/>
    <w:p>
      <w:r xmlns:w="http://schemas.openxmlformats.org/wordprocessingml/2006/main">
        <w:t xml:space="preserve">2. ঈশ্বরের ইচ্ছা অনুসরণের আশীর্বাদ</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Joshua 1:9 - আমি কি তোমাকে আদেশ করিনি? শক্তিশালী এবং সাহসী হন। ভীত হয়ো না, নিরাশ হয়ো না, কারণ তুমি যেখানেই যাও, তোমার ঈশ্বর সদাপ্রভু তোমার সঙ্গে আছেন।</w:t>
      </w:r>
    </w:p>
    <w:p/>
    <w:p>
      <w:r xmlns:w="http://schemas.openxmlformats.org/wordprocessingml/2006/main">
        <w:t xml:space="preserve">Haggai 1:2 বাহিনীগণের সদাপ্রভু এই কথা কহেন, এই লোকে বলে, সদাপ্রভুর গৃহ নির্মাণের সময় আসে নাই।</w:t>
      </w:r>
    </w:p>
    <w:p/>
    <w:p>
      <w:r xmlns:w="http://schemas.openxmlformats.org/wordprocessingml/2006/main">
        <w:t xml:space="preserve">সর্বশক্তিমান প্রভু কথা বলেন, লোকেদের প্রতিক্রিয়া ব্যক্ত করে যে প্রভুর ঘর নির্মাণের সময় আসেনি।</w:t>
      </w:r>
    </w:p>
    <w:p/>
    <w:p>
      <w:r xmlns:w="http://schemas.openxmlformats.org/wordprocessingml/2006/main">
        <w:t xml:space="preserve">1. ঈশ্বরের সময় নিখুঁত</w:t>
      </w:r>
    </w:p>
    <w:p/>
    <w:p>
      <w:r xmlns:w="http://schemas.openxmlformats.org/wordprocessingml/2006/main">
        <w:t xml:space="preserve">2. অনিশ্চয়তার মুখে আনুগত্য</w:t>
      </w:r>
    </w:p>
    <w:p/>
    <w:p>
      <w:r xmlns:w="http://schemas.openxmlformats.org/wordprocessingml/2006/main">
        <w:t xml:space="preserve">1. উপদেশক 3:11 - তিনি তার সময়ে সবকিছু সুন্দর করেছেন।</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Haggai 1:3 তখন হগয় নবীর মাধ্যমে সদাপ্রভুর বাণী এলো,</w:t>
      </w:r>
    </w:p>
    <w:p/>
    <w:p>
      <w:r xmlns:w="http://schemas.openxmlformats.org/wordprocessingml/2006/main">
        <w:t xml:space="preserve">ইস্রায়েলের লোকেদের মন্দিরটি পুনর্নির্মাণের কথা মনে করিয়ে দেওয়ার জন্য ঈশ্বর হগয় নবীর মাধ্যমে কথা বলেছিলেন।</w:t>
      </w:r>
    </w:p>
    <w:p/>
    <w:p>
      <w:r xmlns:w="http://schemas.openxmlformats.org/wordprocessingml/2006/main">
        <w:t xml:space="preserve">1. ঈশ্বর বিশ্বস্ত: মন্দির পুনর্নির্মাণের কথা মনে রাখা</w:t>
      </w:r>
    </w:p>
    <w:p/>
    <w:p>
      <w:r xmlns:w="http://schemas.openxmlformats.org/wordprocessingml/2006/main">
        <w:t xml:space="preserve">2. ঈশ্বরের কাজকে অগ্রাধিকার দেওয়া: মন্দির নির্মাণের আহ্বান</w:t>
      </w:r>
    </w:p>
    <w:p/>
    <w:p>
      <w:r xmlns:w="http://schemas.openxmlformats.org/wordprocessingml/2006/main">
        <w:t xml:space="preserve">1. হিব্রু 13:8 - যীশু খ্রীষ্ট গতকাল এবং আজ এবং চিরকাল একই।</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Haggai 1:4 হে তোমরা, তোমাদের গৃহে বাস করবার সময় কি এলো?</w:t>
      </w:r>
    </w:p>
    <w:p/>
    <w:p>
      <w:r xmlns:w="http://schemas.openxmlformats.org/wordprocessingml/2006/main">
        <w:t xml:space="preserve">হাগাই প্রশ্ন করে কেন লোকেরা বিলাসবহুল বাড়িতে বাস করছে যখন ঈশ্বরের মন্দির ধ্বংসস্তূপে পড়ে আছে।</w:t>
      </w:r>
    </w:p>
    <w:p/>
    <w:p>
      <w:r xmlns:w="http://schemas.openxmlformats.org/wordprocessingml/2006/main">
        <w:t xml:space="preserve">1. ঈশ্বর চান যে আমরা আমাদের নিজের থেকে তাঁর কাজকে অগ্রাধিকার দেই।</w:t>
      </w:r>
    </w:p>
    <w:p/>
    <w:p>
      <w:r xmlns:w="http://schemas.openxmlformats.org/wordprocessingml/2006/main">
        <w:t xml:space="preserve">2. আমাদের সর্বদা মনে রাখতে হবে যে আমাদের প্রকৃত গুরু কে।</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Haggai 1:5 তাই এখন সর্বশক্তিমান সদাপ্রভু এই কথা বলেন; আপনার উপায় বিবেচনা করুন.</w:t>
      </w:r>
    </w:p>
    <w:p/>
    <w:p>
      <w:r xmlns:w="http://schemas.openxmlformats.org/wordprocessingml/2006/main">
        <w:t xml:space="preserve">সর্বক্ষমতার অধিকারী সদাপ্রভু লোকদের তাদের পথ বিবেচনা করার আদেশ দেন।</w:t>
      </w:r>
    </w:p>
    <w:p/>
    <w:p>
      <w:r xmlns:w="http://schemas.openxmlformats.org/wordprocessingml/2006/main">
        <w:t xml:space="preserve">1. পবিত্র জীবন যাপন আপনার উপায় বিবেচনা করুন</w:t>
      </w:r>
    </w:p>
    <w:p/>
    <w:p>
      <w:r xmlns:w="http://schemas.openxmlformats.org/wordprocessingml/2006/main">
        <w:t xml:space="preserve">2. ঈশ্বরের প্রেমময় সতর্কবাণী আপনার উপায় বিবেচনা করুন</w:t>
      </w:r>
    </w:p>
    <w:p/>
    <w:p>
      <w:r xmlns:w="http://schemas.openxmlformats.org/wordprocessingml/2006/main">
        <w:t xml:space="preserve">1. দ্বিতীয় বিবরণ 8:11-20 - ঈশ্বরের বিশ্বস্ততা এবং বিধান বিবেচনা করুন।</w:t>
      </w:r>
    </w:p>
    <w:p/>
    <w:p>
      <w:r xmlns:w="http://schemas.openxmlformats.org/wordprocessingml/2006/main">
        <w:t xml:space="preserve">2. Ecclesiastes 12:13-14 - আপনার কাজ বিবেচনা করুন, এবং ঈশ্বরের আদেশ পালন করুন.</w:t>
      </w:r>
    </w:p>
    <w:p/>
    <w:p>
      <w:r xmlns:w="http://schemas.openxmlformats.org/wordprocessingml/2006/main">
        <w:t xml:space="preserve">Haggai 1:6 তোমরা অনেক বপন করেছ, আর অল্প করেছ; তোমরা খাও, কিন্তু পর্যাপ্ত না৷ তোমরা পান কর, কিন্তু পানে তৃপ্ত হও না৷ তোমরা তোমাদের কাপড় দাও, কিন্তু কেউ গরম নেই; এবং যে মজুরি উপার্জন করে সে গর্তযুক্ত একটি ব্যাগে রাখার জন্য মজুরি পায়।</w:t>
      </w:r>
    </w:p>
    <w:p/>
    <w:p>
      <w:r xmlns:w="http://schemas.openxmlformats.org/wordprocessingml/2006/main">
        <w:t xml:space="preserve">ইস্রায়েলের লোকেরা কঠোর পরিশ্রম করেছে কিন্তু তাদের কঠোর পরিশ্রমের কোন প্রতিফল দেখতে পায়নি কারণ তাদের প্রচেষ্টা তাদের খাদ্য, পানীয় বা বস্ত্র সরবরাহ করার জন্য যথেষ্ট নয়।</w:t>
      </w:r>
    </w:p>
    <w:p/>
    <w:p>
      <w:r xmlns:w="http://schemas.openxmlformats.org/wordprocessingml/2006/main">
        <w:t xml:space="preserve">1. বিশ্বস্ত কাজের আশীর্বাদ - কিভাবে আমাদের শ্রম এবং ঈশ্বরের উপর ভরসা থেকে সর্বাধিক লাভ করা যায়</w:t>
      </w:r>
    </w:p>
    <w:p/>
    <w:p>
      <w:r xmlns:w="http://schemas.openxmlformats.org/wordprocessingml/2006/main">
        <w:t xml:space="preserve">2. অসুবিধার মুখে অধ্যবসায় - পুরষ্কার অল্প হলেও কঠোর পরিশ্রম চালিয়ে যাওয়ার গুরুত্ব</w:t>
      </w:r>
    </w:p>
    <w:p/>
    <w:p>
      <w:r xmlns:w="http://schemas.openxmlformats.org/wordprocessingml/2006/main">
        <w:t xml:space="preserve">1. ম্যাথিউ 6:19-21 - "পৃথিবীতে নিজেদের জন্য ধন সঞ্চয় করো না, যেখানে পতঙ্গ এবং পোকা ধ্বংস করে এবং যেখানে চোরেরা ভেঙে চুরি করে৷ কিন্তু স্বর্গে নিজেদের জন্য ধন সঞ্চয় করো, যেখানে পতঙ্গ এবং পোকা ধ্বংস করে না৷ , এবং যেখানে চোরেরা ভেঙ্গে চুরি করে না, কারণ যেখানে তোমার ধন সেখানে তোমার হৃদয়ও থাকবে৷</w:t>
      </w:r>
    </w:p>
    <w:p/>
    <w:p>
      <w:r xmlns:w="http://schemas.openxmlformats.org/wordprocessingml/2006/main">
        <w:t xml:space="preserve">2. কলসিয়ানস 3:23-24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প্রভু খ্রীষ্টের আপনি সেবা করছেন।</w:t>
      </w:r>
    </w:p>
    <w:p/>
    <w:p>
      <w:r xmlns:w="http://schemas.openxmlformats.org/wordprocessingml/2006/main">
        <w:t xml:space="preserve">Haggai 1:7 সর্বশক্তিমান সদাপ্রভু এই কথা কহেন; আপনার উপায় বিবেচনা করুন.</w:t>
      </w:r>
    </w:p>
    <w:p/>
    <w:p>
      <w:r xmlns:w="http://schemas.openxmlformats.org/wordprocessingml/2006/main">
        <w:t xml:space="preserve">বাহিনীগণের সদাপ্রভু ইস্রায়েলের লোকদের তাদের পথ বিবেচনা করার দাবি করেন।</w:t>
      </w:r>
    </w:p>
    <w:p/>
    <w:p>
      <w:r xmlns:w="http://schemas.openxmlformats.org/wordprocessingml/2006/main">
        <w:t xml:space="preserve">1. ঈশ্বরের অনুগ্রহে থাকার জন্য আমাদের সকলকে আমাদের উপায়গুলি বিবেচনা করতে হবে।</w:t>
      </w:r>
    </w:p>
    <w:p/>
    <w:p>
      <w:r xmlns:w="http://schemas.openxmlformats.org/wordprocessingml/2006/main">
        <w:t xml:space="preserve">2. সর্বশক্তিমান প্রভু চান আমরা প্রতিফলিত করি এবং আরও ভালোর জন্য পরিবর্তন করি।</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Haggai 1:8 পাহাড়ে যাও, কাঠ নিয়ে এসে ঘর তৈরী কর; আমি এতে আনন্দ করব এবং আমি মহিমান্বিত হব, প্রভু বলেছেন|</w:t>
      </w:r>
    </w:p>
    <w:p/>
    <w:p>
      <w:r xmlns:w="http://schemas.openxmlformats.org/wordprocessingml/2006/main">
        <w:t xml:space="preserve">এই অনুচ্ছেদটি বিশ্বাসীদেরকে তাদের বিশ্বাসকে কাজে লাগাতে এবং ঈশ্বরের ঘর নির্মাণের জন্য কঠোর পরিশ্রম করতে উৎসাহিত করে।</w:t>
      </w:r>
    </w:p>
    <w:p/>
    <w:p>
      <w:r xmlns:w="http://schemas.openxmlformats.org/wordprocessingml/2006/main">
        <w:t xml:space="preserve">1. "বিশ্বাস এবং কাজ: ঈশ্বরের সেবা করার অর্থ কি?"</w:t>
      </w:r>
    </w:p>
    <w:p/>
    <w:p>
      <w:r xmlns:w="http://schemas.openxmlformats.org/wordprocessingml/2006/main">
        <w:t xml:space="preserve">2. "বিশ্বাসের উপর নির্মিত একটি ঘর: হাগাই আমাদের ঈশ্বরের সেবা করার বিষয়ে কী শিক্ষা দেয়"</w:t>
      </w:r>
    </w:p>
    <w:p/>
    <w:p>
      <w:r xmlns:w="http://schemas.openxmlformats.org/wordprocessingml/2006/main">
        <w:t xml:space="preserve">1. জেমস 2:14-17 - আমার ভাইয়েরা, যদি কেউ বলে যে তার বিশ্বাস আছে কিন্তু কাজ নেই তাতে কি লাভ? সেই বিশ্বাস কি তাকে বাঁচাতে পারে?</w:t>
      </w:r>
    </w:p>
    <w:p/>
    <w:p>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Haggai 1:9 তোমরা অনেক চেয়েছিলে, কিন্তু দেখ, তা সামান্যই হল; যখন তোমরা তা বাড়িতে নিয়ে এসেছ, তখন আমি তাতে ফুঁ দিয়েছিলাম৷ কেন? বাহিনীগণের সদাপ্রভু বলেন। কারণ আমার ঘর নষ্ট হয়ে গেছে, আর তোমরা প্রত্যেকে তার নিজের বাড়িতে দৌড়াও৷</w:t>
      </w:r>
    </w:p>
    <w:p/>
    <w:p>
      <w:r xmlns:w="http://schemas.openxmlformats.org/wordprocessingml/2006/main">
        <w:t xml:space="preserve">যিহূদার লোকেদের নিজেদের ঘর তৈরি করার সময় তাদের মন্দিরের প্রতি যত্নশীল না হওয়ার জন্য সদাপ্রভু তাদের শাস্তি দেন।</w:t>
      </w:r>
    </w:p>
    <w:p/>
    <w:p>
      <w:r xmlns:w="http://schemas.openxmlformats.org/wordprocessingml/2006/main">
        <w:t xml:space="preserve">1. ঈশ্বরের ঘর নির্মাণ: ঈশ্বরকে প্রথমে রাখার আহ্বান</w:t>
      </w:r>
    </w:p>
    <w:p/>
    <w:p>
      <w:r xmlns:w="http://schemas.openxmlformats.org/wordprocessingml/2006/main">
        <w:t xml:space="preserve">2. ঈশ্বরের আদেশ পালনের আশীর্বাদ</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মালাখি 3:10, পূর্ণ দশমাংশ ভাণ্ডারে আনুন, যাতে আমার বাড়িতে খাবার থাকে। এবং এর দ্বারা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p>
      <w:r xmlns:w="http://schemas.openxmlformats.org/wordprocessingml/2006/main">
        <w:t xml:space="preserve">Haggai 1:10 সেইজন্য তোমার উপরে স্বর্গ শিশির থেকে রয়ে গেছে, আর পৃথিবী তার ফল থেকে রয়ে গেছে।</w:t>
      </w:r>
    </w:p>
    <w:p/>
    <w:p>
      <w:r xmlns:w="http://schemas.openxmlformats.org/wordprocessingml/2006/main">
        <w:t xml:space="preserve">ঈশ্বর আকাশকে শিশির এবং পৃথিবীকে ফল উৎপাদনে বাধা দেওয়ার জন্য খরা সৃষ্টি করেছেন।</w:t>
      </w:r>
    </w:p>
    <w:p/>
    <w:p>
      <w:r xmlns:w="http://schemas.openxmlformats.org/wordprocessingml/2006/main">
        <w:t xml:space="preserve">1. ঈশ্বরের করুণা: কেন ঈশ্বর দুঃখকষ্টের অনুমতি দেন</w:t>
      </w:r>
    </w:p>
    <w:p/>
    <w:p>
      <w:r xmlns:w="http://schemas.openxmlformats.org/wordprocessingml/2006/main">
        <w:t xml:space="preserve">2. ঈশ্বরের সার্বভৌমত্ব: সংগ্রামের পিছনে উদ্দেশ্য বোঝা</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Haggai 1:11 এবং আমি ভূমি, পর্বত, শস্য, নতুন দ্রাক্ষারস, তেল এবং ভূমি যা উৎপন্ন করে তার উপর, মানুষের উপর এবং মানুষের উপর খরা ডেকেছিলাম। গবাদি পশু, এবং হাতের সমস্ত শ্রমের উপর।</w:t>
      </w:r>
    </w:p>
    <w:p/>
    <w:p>
      <w:r xmlns:w="http://schemas.openxmlformats.org/wordprocessingml/2006/main">
        <w:t xml:space="preserve">ঈশ্বর ভূমি, পর্বত এবং মানুষ ও পশুদের সমস্ত শ্রমে খরা ডেকেছিলেন।</w:t>
      </w:r>
    </w:p>
    <w:p/>
    <w:p>
      <w:r xmlns:w="http://schemas.openxmlformats.org/wordprocessingml/2006/main">
        <w:t xml:space="preserve">1. আমাদের কর্মের পরিণতি - হাগই 1:11</w:t>
      </w:r>
    </w:p>
    <w:p/>
    <w:p>
      <w:r xmlns:w="http://schemas.openxmlformats.org/wordprocessingml/2006/main">
        <w:t xml:space="preserve">2. সমস্যার সময়ে ঈশ্বরের সার্বভৌমত্ব - হাগই 1:11</w:t>
      </w:r>
    </w:p>
    <w:p/>
    <w:p>
      <w:r xmlns:w="http://schemas.openxmlformats.org/wordprocessingml/2006/main">
        <w:t xml:space="preserve">1. Deuteronomy 28:23-24 - "এবং তোমার মাথার উপরে তোমার আকাশ হবে পিতলের, আর তোমার নীচে যে পৃথিবী আছে তা হবে লোহা। সদাপ্রভু তোমার জমির গুঁড়ো ও ধূলিকণা বৃষ্টি করবেন: স্বর্গ থেকে তা হবে। তোমার উপর নেমে এসো, যতক্ষণ না তুমি ধ্বংস হও।"</w:t>
      </w:r>
    </w:p>
    <w:p/>
    <w:p>
      <w:r xmlns:w="http://schemas.openxmlformats.org/wordprocessingml/2006/main">
        <w:t xml:space="preserve">2. আমোস 4:7 - "এবং আমিও তোমাদের থেকে বৃষ্টি বন্ধ করে দিয়েছি, যখন ফসল কাটাতে এখনও তিন মাস বাকি ছিল: এবং আমি এক শহরে বৃষ্টি বর্ষণ করেছিলাম, এবং অন্য শহরে বৃষ্টি না দিয়েছিলাম: এক টুকরো বৃষ্টি হয়েছিল, এবং যে টুকরোটি বৃষ্টি হয়েছিল তা শুকিয়ে যায়নি।"</w:t>
      </w:r>
    </w:p>
    <w:p/>
    <w:p>
      <w:r xmlns:w="http://schemas.openxmlformats.org/wordprocessingml/2006/main">
        <w:t xml:space="preserve">Haggai 1:12 তারপর শলতিয়েলের পুত্র সরুব্বাবিল এবং যোষেদকের পুত্র মহাযাজক যিহোশূয়, সমস্ত অবশিষ্ট লোকদের সহ, তাদের ঈশ্বর সদাপ্রভুর রব এবং হগয় নবীর বাক্য পালন করলেন, যেমন সদাপ্রভু। তাদের ঈশ্বর তাকে পাঠিয়েছিলেন, এবং লোকেরা সদাপ্রভুর সামনে ভয় করেছিল।</w:t>
      </w:r>
    </w:p>
    <w:p/>
    <w:p>
      <w:r xmlns:w="http://schemas.openxmlformats.org/wordprocessingml/2006/main">
        <w:t xml:space="preserve">জরুব্বাবেল, যিহোশূয় এবং বাকি লোকেরা ঈশ্বরের প্রতি শ্রদ্ধার জন্য প্রভু এবং নবী হগয়-এর বাক্য পালন করেছিল।</w:t>
      </w:r>
    </w:p>
    <w:p/>
    <w:p>
      <w:r xmlns:w="http://schemas.openxmlformats.org/wordprocessingml/2006/main">
        <w:t xml:space="preserve">1. ঈশ্বরের বাক্য মেনে চলার শক্তি</w:t>
      </w:r>
    </w:p>
    <w:p/>
    <w:p>
      <w:r xmlns:w="http://schemas.openxmlformats.org/wordprocessingml/2006/main">
        <w:t xml:space="preserve">2. সব বিষয়ে ঈশ্বরকে ভয় করা</w:t>
      </w:r>
    </w:p>
    <w:p/>
    <w:p>
      <w:r xmlns:w="http://schemas.openxmlformats.org/wordprocessingml/2006/main">
        <w:t xml:space="preserve">1. Deuteronomy 6:5 - "তুমি তোমার সমস্ত হৃদয়, তোমার সমস্ত প্রাণ এবং তোমার সমস্ত শক্তি দিয়ে তোমার ঈশ্বর প্রভুকে ভালবাসবে।"</w:t>
      </w:r>
    </w:p>
    <w:p/>
    <w:p>
      <w:r xmlns:w="http://schemas.openxmlformats.org/wordprocessingml/2006/main">
        <w:t xml:space="preserve">2. গীতসংহিতা 111:10 - "প্রভুর ভয় জ্ঞানের শুরু; যারা এটি অনুশীলন করে তাদের সকলেরই ভাল বোধশক্তি রয়েছে। তাঁর প্রশংসা চিরকাল স্থায়ী হয়!"</w:t>
      </w:r>
    </w:p>
    <w:p/>
    <w:p>
      <w:r xmlns:w="http://schemas.openxmlformats.org/wordprocessingml/2006/main">
        <w:t xml:space="preserve">Haggai 1:13 তখন প্রভুর বার্তাবাহক হগয় লোকদের কাছে প্রভুর বার্তায় বললেন, আমি তোমাদের সঙ্গে আছি, সদাপ্রভু বলছেন।</w:t>
      </w:r>
    </w:p>
    <w:p/>
    <w:p>
      <w:r xmlns:w="http://schemas.openxmlformats.org/wordprocessingml/2006/main">
        <w:t xml:space="preserve">প্রভুর বার্তাবাহক হাগয় লোকেদের কাছে প্রভুর একটি বার্তা ঘোষণা করেছিলেন, তাদের আশ্বাস দিয়েছিলেন যে তিনি তাদের সাথে আছেন।</w:t>
      </w:r>
    </w:p>
    <w:p/>
    <w:p>
      <w:r xmlns:w="http://schemas.openxmlformats.org/wordprocessingml/2006/main">
        <w:t xml:space="preserve">1. ঈশ্বর সর্বদা আমাদের সাথে আছেন: হাগগাই 1:13-এ সান্ত্বনা খুঁজে পাওয়া</w:t>
      </w:r>
    </w:p>
    <w:p/>
    <w:p>
      <w:r xmlns:w="http://schemas.openxmlformats.org/wordprocessingml/2006/main">
        <w:t xml:space="preserve">2. ঈশ্বরের সঙ্গে হাঁটা: হাগই 1:13-এ ঈশ্বরের প্রতিশ্রুতিতে বিশ্বাস রাখতে শেখা</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Haggai 1:14 এবং সদাপ্রভু যিহূদার গভর্নর শ্যালতিয়েলের পুত্র জরুব্বাবেলের আত্মা এবং মহাযাজক যোশেদকের পুত্র যিহোশূয়ার আত্মা এবং সমস্ত অবশিষ্ট লোকদের আত্মাকে উত্তেজিত করেছিলেন; তারা এসে তাদের ঈশ্বর সর্বশক্তিমান সদাপ্রভুর ঘরে কাজ করল।</w:t>
      </w:r>
    </w:p>
    <w:p/>
    <w:p>
      <w:r xmlns:w="http://schemas.openxmlformats.org/wordprocessingml/2006/main">
        <w:t xml:space="preserve">প্রভু গভর্নর, পুরোহিত এবং যিহূদার লোকদের আত্মাকে উদ্দীপ্ত করেছিলেন, যারা তখন প্রভুর ঘরের কাজ শুরু করেছিলেন।</w:t>
      </w:r>
    </w:p>
    <w:p/>
    <w:p>
      <w:r xmlns:w="http://schemas.openxmlformats.org/wordprocessingml/2006/main">
        <w:t xml:space="preserve">1. আত্মার শক্তি: কিভাবে ঈশ্বর আমাদের হৃদয় এবং আমাদের জীবন পরিবর্তন করতে পারেন</w:t>
      </w:r>
    </w:p>
    <w:p/>
    <w:p>
      <w:r xmlns:w="http://schemas.openxmlformats.org/wordprocessingml/2006/main">
        <w:t xml:space="preserve">2. একসাথে কাজ করা: ঐক্য এবং সম্প্রদায়ের গুরুত্ব</w:t>
      </w:r>
    </w:p>
    <w:p/>
    <w:p>
      <w:r xmlns:w="http://schemas.openxmlformats.org/wordprocessingml/2006/main">
        <w:t xml:space="preserve">1. প্রেরিত 2:1-4 - যখন পঞ্চাশত্তমীর দিন সম্পূর্ণরূপে উপস্থিত হয়েছিল, তখন তারা সবাই এক জায়গায় একমত ছিল।</w:t>
      </w:r>
    </w:p>
    <w:p/>
    <w:p>
      <w:r xmlns:w="http://schemas.openxmlformats.org/wordprocessingml/2006/main">
        <w:t xml:space="preserve">2. Ephesians 2:19-22 - অতএব, এখন, আপনি আর অপরিচিত এবং বিদেশী নন, কিন্তু ঈশ্বরের পরিবারের সাধু এবং সদস্যদের সহ নাগরিক।</w:t>
      </w:r>
    </w:p>
    <w:p/>
    <w:p>
      <w:r xmlns:w="http://schemas.openxmlformats.org/wordprocessingml/2006/main">
        <w:t xml:space="preserve">Haggai 1:15 রাজা দারিয়াবসের দ্বিতীয় বছরের ষষ্ঠ মাসের চব্বিশতম দিনে।</w:t>
      </w:r>
    </w:p>
    <w:p/>
    <w:p>
      <w:r xmlns:w="http://schemas.openxmlformats.org/wordprocessingml/2006/main">
        <w:t xml:space="preserve">রাজা দারিয়াবসের দ্বিতীয় বছরের 6 তম মাসের 24 তম দিনে, হগয় যিহূদার লোকদের সাথে কথা বললেন।</w:t>
      </w:r>
    </w:p>
    <w:p/>
    <w:p>
      <w:r xmlns:w="http://schemas.openxmlformats.org/wordprocessingml/2006/main">
        <w:t xml:space="preserve">1. আপনার বাধ্যবাধকতার দৃষ্টি হারাবেন না - হাগই 1:15</w:t>
      </w:r>
    </w:p>
    <w:p/>
    <w:p>
      <w:r xmlns:w="http://schemas.openxmlformats.org/wordprocessingml/2006/main">
        <w:t xml:space="preserve">2. যখন ঈশ্বর কথা বলেন, শুনুন এবং মান্য করুন - হাগয় 1:15</w:t>
      </w:r>
    </w:p>
    <w:p/>
    <w:p>
      <w:r xmlns:w="http://schemas.openxmlformats.org/wordprocessingml/2006/main">
        <w:t xml:space="preserve">1. Jeremiah 29:5-7 - যে শহরে আমি তোমাকে নির্বাসনে পাঠিয়েছি সেই শহরের মঙ্গল কামনা কর এবং তার পক্ষে প্রভুর কাছে প্রার্থনা কর, কারণ এর কল্যাণে তুমি তোমার মঙ্গল পাবে।</w:t>
      </w:r>
    </w:p>
    <w:p/>
    <w:p>
      <w:r xmlns:w="http://schemas.openxmlformats.org/wordprocessingml/2006/main">
        <w:t xml:space="preserve">6. ফিলিপীয় 4:6 -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হাগাই অধ্যায় 2 হাগাইয়ের ভবিষ্যদ্বাণীকে অব্যাহত রেখেছে, মন্দিরের পুনর্নির্মাণ এবং ভবিষ্যতের গৌরবকে কেন্দ্র করে যা এর আগের অবস্থাকে ছাড়িয়ে যাবে। অধ্যায়টি আনুষ্ঠানিক অশুচিতা এবং জনগণের উপর এর প্রভাবের বিষয়টিও সম্বোধন করে।</w:t>
      </w:r>
    </w:p>
    <w:p/>
    <w:p>
      <w:r xmlns:w="http://schemas.openxmlformats.org/wordprocessingml/2006/main">
        <w:t xml:space="preserve">1ম অনুচ্ছেদ: অধ্যায়টি যিহুদার গভর্নর জেরুব্বাবেল এবং মহাযাজক যিহোশূয়ার কাছে প্রভুর একটি বার্তা দিয়ে শুরু হয়। তাদেরকে শক্তিশালী হতে এবং মন্দির পুনর্নির্মাণের কাজ চালিয়ে যেতে উৎসাহিত করা হয়, যেমন ঈশ্বর তাদের সাথে থাকার এবং তাঁর আশীর্বাদ প্রদান করার প্রতিশ্রুতি দিয়েছেন (হাগগাই 2:1-5)।</w:t>
      </w:r>
    </w:p>
    <w:p/>
    <w:p>
      <w:r xmlns:w="http://schemas.openxmlformats.org/wordprocessingml/2006/main">
        <w:t xml:space="preserve">2য় অনুচ্ছেদ: অধ্যায় আনুষ্ঠানিক অশুচিতা সমস্যা সম্বোধন. লোকেদের মনে করিয়ে দেওয়া হয় যে তারা নিজেদের এবং তাদের ক্রিয়াকলাপকে শুদ্ধ করে নিলে তাদের অর্ঘ্য এবং কাজ ধন্য হবে। ঈশ্বর তাদের অতীত বিবেচনা করার জন্য আহ্বান করেন এবং কীভাবে তাদের অপবিত্রতা তাদের ফসলকে প্রভাবিত করেছিল, তাদের এখন বাধ্য এবং পবিত্র হতে আহ্বান জানায় (হাগই 2:10-19)।</w:t>
      </w:r>
    </w:p>
    <w:p/>
    <w:p>
      <w:r xmlns:w="http://schemas.openxmlformats.org/wordprocessingml/2006/main">
        <w:t xml:space="preserve">3য় অনুচ্ছেদ: অধ্যায়টি ভবিষ্যতের গৌরবের একটি বার্তা প্রদান করে। ঈশ্বর মানুষকে আশ্বস্ত করেন যে তিনি স্বর্গ ও পৃথিবী কাঁপিয়ে দেবেন, রাজ্যগুলিকে উৎখাত করবেন এবং শান্তি ও সমৃদ্ধির সময় নিয়ে আসবেন। পরবর্তী মন্দিরের গৌরব আগেরটিকে ছাড়িয়ে যাবে, এবং ঈশ্বর লোকেদের প্রচুর আশীর্বাদ করবেন (হাগই 2:6-9, 20-23)।</w:t>
      </w:r>
    </w:p>
    <w:p/>
    <w:p>
      <w:r xmlns:w="http://schemas.openxmlformats.org/wordprocessingml/2006/main">
        <w:t xml:space="preserve">সংক্ষেপে,</w:t>
      </w:r>
    </w:p>
    <w:p>
      <w:r xmlns:w="http://schemas.openxmlformats.org/wordprocessingml/2006/main">
        <w:t xml:space="preserve">হাগাই অধ্যায় 2 মন্দিরের পুনর্নির্মাণ, আনুষ্ঠানিক অশুচিতার সমস্যা এবং ভবিষ্যতের গৌরবের প্রতিশ্রুতির উপর আলোকপাত করে।</w:t>
      </w:r>
    </w:p>
    <w:p/>
    <w:p>
      <w:r xmlns:w="http://schemas.openxmlformats.org/wordprocessingml/2006/main">
        <w:t xml:space="preserve">জেরুব্বাবেল এবং জোশুয়ার পুনর্নির্মাণের কাজ চালিয়ে যাওয়ার জন্য উত্সাহিত করা।</w:t>
      </w:r>
    </w:p>
    <w:p>
      <w:r xmlns:w="http://schemas.openxmlformats.org/wordprocessingml/2006/main">
        <w:t xml:space="preserve">আনুষ্ঠানিক অশুচিতা এবং শুদ্ধিকরণের প্রয়োজনীয়তার বিষয়ে সম্বোধন করা।</w:t>
      </w:r>
    </w:p>
    <w:p>
      <w:r xmlns:w="http://schemas.openxmlformats.org/wordprocessingml/2006/main">
        <w:t xml:space="preserve">ভবিষ্যৎ গৌরবের বার্তা, ঈশ্বরের আশীর্বাদের প্রতিশ্রুতি এবং পরের মন্দিরের অতুলনীয় মহিমা।</w:t>
      </w:r>
    </w:p>
    <w:p/>
    <w:p>
      <w:r xmlns:w="http://schemas.openxmlformats.org/wordprocessingml/2006/main">
        <w:t xml:space="preserve">হাগাইয়ের এই অধ্যায়টি যিহুদার গভর্নর জেরুব্বাবেল এবং মহাযাজক জোশুয়ার কাছে প্রভুর একটি বার্তা দিয়ে শুরু হয়, তাদের শক্তিশালী হতে এবং মন্দির পুনর্নির্মাণের কাজ চালিয়ে যেতে উত্সাহিত করে। তারা ঈশ্বরের উপস্থিতি সম্পর্কে নিশ্চিত এবং তাঁর আশীর্বাদের প্রতিশ্রুতি দেয়। অধ্যায়টি তারপরে আনুষ্ঠানিক অশুচিতার সমস্যাটিকে সম্বোধন করে, লোকেদের মনে করিয়ে দেয় যে তারা নিজেদের এবং তাদের ক্রিয়াকলাপকে শুদ্ধ করার পরে তাদের অর্ঘ এবং কাজ আশীর্বাদ পাবে। তাদের অতীত এবং তাদের ফসলের উপর তাদের অপবিত্রতার প্রভাব বিবেচনা করার জন্য বলা হয়, তাদের এখন বাধ্য ও পবিত্র হওয়ার আহ্বান জানানো হয়। অধ্যায়টি ভবিষ্যৎ গৌরবের একটি বার্তা দিয়ে শেষ হয়েছে, যেমন ঈশ্বর স্বর্গ ও পৃথিবী কাঁপানোর, রাজ্যগুলিকে উৎখাত করার এবং শান্তি ও সমৃদ্ধির সময় নিয়ে আসার প্রতিশ্রুতি দিয়েছেন। পরবর্তী মন্দিরের গৌরব আগেরটিকে ছাড়িয়ে যাবে, এবং ঈশ্বর মানুষকে প্রচুর আশীর্বাদ করবেন৷ এই অধ্যায়ে পুনর্নির্মাণের কাজে অধ্যবসায়ের গুরুত্ব, পবিত্রতা ও পবিত্রতার প্রয়োজন এবং ভবিষ্যতের আশীর্বাদ ও গৌরবের আশার ওপর জোর দেওয়া হয়েছে।</w:t>
      </w:r>
    </w:p>
    <w:p/>
    <w:p>
      <w:r xmlns:w="http://schemas.openxmlformats.org/wordprocessingml/2006/main">
        <w:t xml:space="preserve">Haggai 2:1 সপ্তম মাসের একুশতম দিনে হগয় ভাববাদীর মাধ্যমে সদাপ্রভুর বাণী হল,</w:t>
      </w:r>
    </w:p>
    <w:p/>
    <w:p>
      <w:r xmlns:w="http://schemas.openxmlformats.org/wordprocessingml/2006/main">
        <w:t xml:space="preserve">সপ্তম মাসের একুশতম দিনে হগয় নবীর কাছে প্রভুর বাক্য এল৷</w:t>
      </w:r>
    </w:p>
    <w:p/>
    <w:p>
      <w:r xmlns:w="http://schemas.openxmlformats.org/wordprocessingml/2006/main">
        <w:t xml:space="preserve">1. ঈশ্বরের বাক্যে মনোনিবেশ করা: নবী হাগয়ের উদাহরণ</w:t>
      </w:r>
    </w:p>
    <w:p/>
    <w:p>
      <w:r xmlns:w="http://schemas.openxmlformats.org/wordprocessingml/2006/main">
        <w:t xml:space="preserve">2. আনুগত্য শক্তি: কিভাবে Haggai প্রভুর আদেশ অনুসরণ</w:t>
      </w:r>
    </w:p>
    <w:p/>
    <w:p>
      <w:r xmlns:w="http://schemas.openxmlformats.org/wordprocessingml/2006/main">
        <w:t xml:space="preserve">1. Jeremiah 29:13 - "আপনি আমাকে খুঁজবেন এবং আমাকে পাবেন, যখন আপনি আপনার সমস্ত হৃদয় দিয়ে আমাকে সন্ধান করবেন।"</w:t>
      </w:r>
    </w:p>
    <w:p/>
    <w:p>
      <w:r xmlns:w="http://schemas.openxmlformats.org/wordprocessingml/2006/main">
        <w:t xml:space="preserve">2. জেমস 1:22 - "কিন্তু বাক্য পালনকারী হও, এবং কেবল শ্রবণকারীই নয়, নিজেদেরকে প্রতারিত কর।"</w:t>
      </w:r>
    </w:p>
    <w:p/>
    <w:p>
      <w:r xmlns:w="http://schemas.openxmlformats.org/wordprocessingml/2006/main">
        <w:t xml:space="preserve">Haggai 2:2 এখন বল যিহূদার শাসনকর্তা শালতিয়েলের পুত্র জরুব্বাবিল এবং মহাযাজক যোষেদকের পুত্র যিহোশূয় এবং লোকদের অবশিষ্টাংশের সাথে কথা বলুন,</w:t>
      </w:r>
    </w:p>
    <w:p/>
    <w:p>
      <w:r xmlns:w="http://schemas.openxmlformats.org/wordprocessingml/2006/main">
        <w:t xml:space="preserve">ঈশ্বর যিহূদার লোকেদের মন্দিরের পুনর্নির্মাণ চালিয়ে যাওয়ার জন্য অনুরোধ করেন।</w:t>
      </w:r>
    </w:p>
    <w:p/>
    <w:p>
      <w:r xmlns:w="http://schemas.openxmlformats.org/wordprocessingml/2006/main">
        <w:t xml:space="preserve">1. ঈশ্বর আমাদেরকে তাঁর প্রতিশ্রুতির জন্য পৌঁছানো চালিয়ে যেতে আহ্বান করেন</w:t>
      </w:r>
    </w:p>
    <w:p/>
    <w:p>
      <w:r xmlns:w="http://schemas.openxmlformats.org/wordprocessingml/2006/main">
        <w:t xml:space="preserve">2. স্থায়ী বিশ্বাস: প্রতিকূলতার বিরুদ্ধে মন্দির পুনর্নির্মাণ</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Haggai 2:3 তোমাদের মধ্যে কে বাকী আছে যে এই গৃহটিকে প্রথম মহিমায় দেখেছিল? এবং এখন আপনি এটা কিভাবে দেখছেন? এটা কি আপনার চোখে তার তুলনায় কিছুই নয়?</w:t>
      </w:r>
    </w:p>
    <w:p/>
    <w:p>
      <w:r xmlns:w="http://schemas.openxmlformats.org/wordprocessingml/2006/main">
        <w:t xml:space="preserve">ইস্রায়েলের জনগণকে বিবেচনা করতে বলা হয়েছে যে মন্দিরের গৌরব কীভাবে হ্রাস পেয়েছে এবং কীভাবে এটি আগের গৌরবের তুলনায় কিছুই নয়।</w:t>
      </w:r>
    </w:p>
    <w:p/>
    <w:p>
      <w:r xmlns:w="http://schemas.openxmlformats.org/wordprocessingml/2006/main">
        <w:t xml:space="preserve">1. "প্রভুর মহিমা অক্ষয়"</w:t>
      </w:r>
    </w:p>
    <w:p/>
    <w:p>
      <w:r xmlns:w="http://schemas.openxmlformats.org/wordprocessingml/2006/main">
        <w:t xml:space="preserve">2. "পুনরুদ্ধারের প্রয়োজন"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30:5 - "কান্না রাতের জন্য স্থায়ী হতে পারে, কিন্তু সকালের সাথে আনন্দ আসে।"</w:t>
      </w:r>
    </w:p>
    <w:p/>
    <w:p>
      <w:r xmlns:w="http://schemas.openxmlformats.org/wordprocessingml/2006/main">
        <w:t xml:space="preserve">Haggai 2:4 তবুও হে সরুব্বাবেল, এখন বলবান হও, সদাপ্রভু কহেন; হে মহাযাজক যোশেদকের পুত্র যিহোশূয়, শক্তিশালী হও; প্রভু বলেন, দেশের সমস্ত লোক, শক্তিশালী হও এবং কাজ কর, কারণ আমি তোমাদের সঙ্গে আছি, সর্বশক্তিমান প্রভু বলেছেন:</w:t>
      </w:r>
    </w:p>
    <w:p/>
    <w:p>
      <w:r xmlns:w="http://schemas.openxmlformats.org/wordprocessingml/2006/main">
        <w:t xml:space="preserve">প্রভু জরুব্বাবেল, যিহোশূয় এবং দেশের সমস্ত লোককে শক্তিশালী হতে এবং কাজ করতে উত্সাহিত করেন, কারণ তিনি তাদের সাথে আছেন।</w:t>
      </w:r>
    </w:p>
    <w:p/>
    <w:p>
      <w:r xmlns:w="http://schemas.openxmlformats.org/wordprocessingml/2006/main">
        <w:t xml:space="preserve">1: উত্সাহিত হন এবং প্রভুর উপর বিশ্বাস রাখুন, কারণ তিনি আপনার সমস্ত প্রচেষ্টায় আপনার সাথে আছেন।</w:t>
      </w:r>
    </w:p>
    <w:p/>
    <w:p>
      <w:r xmlns:w="http://schemas.openxmlformats.org/wordprocessingml/2006/main">
        <w:t xml:space="preserve">2: আপনার পাশে প্রভুর সাথে, আপনি যেকোনো চ্যালেঞ্জের মুখোমুখি হতে পারেন এবং সফল হতে পারেন।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হিব্রু 13:5-6 -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Haggai 2:5 তোমরা যখন মিশর থেকে বের হয়ে এসেছ, তখন আমি তোমাদের সঙ্গে যে চুক্তি করেছিলাম, সেই অনুসারে আমার আত্মা তোমাদের মধ্যে রয়ে গেছে: তোমরা ভয় কোরো না।</w:t>
      </w:r>
    </w:p>
    <w:p/>
    <w:p>
      <w:r xmlns:w="http://schemas.openxmlformats.org/wordprocessingml/2006/main">
        <w:t xml:space="preserve">এই অনুচ্ছেদটি তাঁর লোকেদের কাছে ঈশ্বরের প্রতিশ্রুতির কথা বলে যে তাঁর আত্মা তাদের সাথে থাকবে এবং ভয় পাবে না।</w:t>
      </w:r>
    </w:p>
    <w:p/>
    <w:p>
      <w:r xmlns:w="http://schemas.openxmlformats.org/wordprocessingml/2006/main">
        <w:t xml:space="preserve">1. "ভয় নেই: সুরক্ষার ঈশ্বরের প্রতিশ্রুতি"</w:t>
      </w:r>
    </w:p>
    <w:p/>
    <w:p>
      <w:r xmlns:w="http://schemas.openxmlformats.org/wordprocessingml/2006/main">
        <w:t xml:space="preserve">2. "প্রভুর উপস্থিতিতে থাকা: আমাদের সাথে ঈশ্বরের চুক্তি"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Haggai 2:6 কারণ বাহিনীগণের সদাপ্রভু এই কথা কহেন; তবুও একবার, একটু সময় আছে, এবং আমি আকাশ, পৃথিবী, সমুদ্র এবং শুষ্ক ভূমি কাঁপিয়ে দেব;</w:t>
      </w:r>
    </w:p>
    <w:p/>
    <w:p>
      <w:r xmlns:w="http://schemas.openxmlformats.org/wordprocessingml/2006/main">
        <w:t xml:space="preserve">ঈশ্বর প্রতিজ্ঞা করেছিলেন যে অল্প সময়ের মধ্যে, তিনি আকাশ, পৃথিবী, সমুদ্র এবং শুষ্ক ভূমি কাঁপিয়ে দেবেন।</w:t>
      </w:r>
    </w:p>
    <w:p/>
    <w:p>
      <w:r xmlns:w="http://schemas.openxmlformats.org/wordprocessingml/2006/main">
        <w:t xml:space="preserve">1. একটি নতুন স্বর্গ এবং একটি নতুন পৃথিবীর ঈশ্বরের প্রতিশ্রুতি</w:t>
      </w:r>
    </w:p>
    <w:p/>
    <w:p>
      <w:r xmlns:w="http://schemas.openxmlformats.org/wordprocessingml/2006/main">
        <w:t xml:space="preserve">2. ঈশ্বরের শব্দের শক্তি এবং পুনরুদ্ধারের প্রতিশ্রুতি</w:t>
      </w:r>
    </w:p>
    <w:p/>
    <w:p>
      <w:r xmlns:w="http://schemas.openxmlformats.org/wordprocessingml/2006/main">
        <w:t xml:space="preserve">1. হিব্রু 12:26-27, "সেই সময়ে তাঁর কণ্ঠ পৃথিবীকে কাঁপিয়েছিল, কিন্তু এখন তিনি প্রতিশ্রুতি দিয়েছেন, আমি আরও একবার শুধু পৃথিবী নয়, আকাশকেও কাঁপিয়ে দেব৷ এই শব্দগুলি আরও একবার যা হতে পারে তা অপসারণের ইঙ্গিত দেয়৷ shaken অর্থাৎ যা কিছু নাড়াতে পারে না তা থেকে যেতে পারে।</w:t>
      </w:r>
    </w:p>
    <w:p/>
    <w:p>
      <w:r xmlns:w="http://schemas.openxmlformats.org/wordprocessingml/2006/main">
        <w:t xml:space="preserve">2. ইশাইয়া 51:16, "আমি আমার কথা তোমার মুখে রেখেছি এবং তোমাকে আমার হাতের ছায়া দিয়ে ঢেকে দিয়েছি, আমিই স্বর্গ স্থাপন করেছি, যিনি পৃথিবীর ভিত্তি স্থাপন করেছেন, এবং যিনি সিয়োনকে বলেছেন, তুমি আমার মানুষ।"</w:t>
      </w:r>
    </w:p>
    <w:p/>
    <w:p>
      <w:r xmlns:w="http://schemas.openxmlformats.org/wordprocessingml/2006/main">
        <w:t xml:space="preserve">Haggai 2:7 এবং আমি সমস্ত জাতিকে নাড়াব, এবং সমস্ত জাতির আকাঙ্ক্ষা আসবে, এবং আমি এই ঘরকে মহিমায় পূর্ণ করব, সর্বশক্তিমান সদাপ্রভু বলেন।</w:t>
      </w:r>
    </w:p>
    <w:p/>
    <w:p>
      <w:r xmlns:w="http://schemas.openxmlformats.org/wordprocessingml/2006/main">
        <w:t xml:space="preserve">ঈশ্বর সমস্ত জাতিকে কাঁপিয়ে দেবেন এবং সমস্ত লোকের ইচ্ছা পূরণ করবেন এবং তাঁর মহিমা প্রভুর ঘরকে পূর্ণ করবে।</w:t>
      </w:r>
    </w:p>
    <w:p/>
    <w:p>
      <w:r xmlns:w="http://schemas.openxmlformats.org/wordprocessingml/2006/main">
        <w:t xml:space="preserve">1. ঈশ্বরের মহিমায় বাস করা: তাঁর উপস্থিতি গ্রহণ এবং ভাগ করতে শেখা</w:t>
      </w:r>
    </w:p>
    <w:p/>
    <w:p>
      <w:r xmlns:w="http://schemas.openxmlformats.org/wordprocessingml/2006/main">
        <w:t xml:space="preserve">2. জাতি এবং প্রতিশ্রুতি: এটি পূরণ করা মানে কি?</w:t>
      </w:r>
    </w:p>
    <w:p/>
    <w:p>
      <w:r xmlns:w="http://schemas.openxmlformats.org/wordprocessingml/2006/main">
        <w:t xml:space="preserve">1. গীতসংহিতা 145:3 - সদাপ্রভু মহান, এবং প্রশংসনীয়; এবং তার মহত্ত্ব অন্বেষণযোগ্য.</w:t>
      </w:r>
    </w:p>
    <w:p/>
    <w:p>
      <w:r xmlns:w="http://schemas.openxmlformats.org/wordprocessingml/2006/main">
        <w:t xml:space="preserve">2. ইশাইয়া 61:3 - সিয়োনে যারা শোক করে তাদের জন্য নিযুক্ত করতে, তাদের ছাইয়ের জন্য সৌন্দর্য দিতে, শোকের জন্য আনন্দের তেল, ভারীতার আত্মার জন্য প্রশংসার পোশাক; যাতে তাদের বলা হয় ধার্মিকতার গাছ, প্রভুর রোপণ, যাতে তিনি মহিমান্বিত হন৷</w:t>
      </w:r>
    </w:p>
    <w:p/>
    <w:p>
      <w:r xmlns:w="http://schemas.openxmlformats.org/wordprocessingml/2006/main">
        <w:t xml:space="preserve">Haggai 2:8 রৌপ্য আমার, সোনা আমার, সর্বশক্তিমান সদাপ্রভু বলেন।</w:t>
      </w:r>
    </w:p>
    <w:p/>
    <w:p>
      <w:r xmlns:w="http://schemas.openxmlformats.org/wordprocessingml/2006/main">
        <w:t xml:space="preserve">ঈশ্বর সকলের পালনকর্তা এবং সকলের উপর তার মালিকানা রয়েছে।</w:t>
      </w:r>
    </w:p>
    <w:p/>
    <w:p>
      <w:r xmlns:w="http://schemas.openxmlformats.org/wordprocessingml/2006/main">
        <w:t xml:space="preserve">1. ঈশ্বরের সার্বভৌমত্ব: হোস্টের প্রভু</w:t>
      </w:r>
    </w:p>
    <w:p/>
    <w:p>
      <w:r xmlns:w="http://schemas.openxmlformats.org/wordprocessingml/2006/main">
        <w:t xml:space="preserve">2. ঈশ্বরের বিধান: রৌপ্য এবং স্বর্ণ</w:t>
      </w:r>
    </w:p>
    <w:p/>
    <w:p>
      <w:r xmlns:w="http://schemas.openxmlformats.org/wordprocessingml/2006/main">
        <w:t xml:space="preserve">1. গীতসংহিতা 24:1 পৃথিবী প্রভুর, এবং তার পূর্ণতা; জগত, এবং যারা সেখানে বাস করে।</w:t>
      </w:r>
    </w:p>
    <w:p/>
    <w:p>
      <w:r xmlns:w="http://schemas.openxmlformats.org/wordprocessingml/2006/main">
        <w:t xml:space="preserve">2.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Haggai 2:9 এই পরের গৃহের গৌরব আগেরটির চেয়ে বেশি হবে, বাহিনীগণের সদাপ্রভু বলেন, এবং এই স্থানে আমি শান্তি দেব, বাহিনীগণের সদাপ্রভু কহেন।</w:t>
      </w:r>
    </w:p>
    <w:p/>
    <w:p>
      <w:r xmlns:w="http://schemas.openxmlformats.org/wordprocessingml/2006/main">
        <w:t xml:space="preserve">সদাপ্রভু ঘোষণা করেন যে পরের ঘরের গৌরব আগেরটির চেয়ে বেশি হবে এবং এই জায়গায় শান্তি দেওয়া হবে।</w:t>
      </w:r>
    </w:p>
    <w:p/>
    <w:p>
      <w:r xmlns:w="http://schemas.openxmlformats.org/wordprocessingml/2006/main">
        <w:t xml:space="preserve">1. বৃহত্তর গৌরব এবং শান্তির ঈশ্বরের প্রতিশ্রুতি</w:t>
      </w:r>
    </w:p>
    <w:p/>
    <w:p>
      <w:r xmlns:w="http://schemas.openxmlformats.org/wordprocessingml/2006/main">
        <w:t xml:space="preserve">2. প্রভুর প্রতিশ্রুতি: একটি বৃহত্তর ঘর এবং শান্তি</w:t>
      </w:r>
    </w:p>
    <w:p/>
    <w:p>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গীতসংহিতা 122:6-7 - জেরুজালেমের শান্তির জন্য প্রার্থনা করুন! যারা তোমাকে ভালোবাসে তারা নিরাপদ থাকুক! আপনার দেয়ালের মধ্যে শান্তি এবং আপনার টাওয়ার মধ্যে নিরাপত্তা!</w:t>
      </w:r>
    </w:p>
    <w:p/>
    <w:p>
      <w:r xmlns:w="http://schemas.openxmlformats.org/wordprocessingml/2006/main">
        <w:t xml:space="preserve">Haggai 2:10 দারিয়ুসের দ্বিতীয় বছরের নবম মাসের চব্বিশতম দিনে, হগয় ভাববাদীর দ্বারা সদাপ্রভুর বাক্য এলো,</w:t>
      </w:r>
    </w:p>
    <w:p/>
    <w:p>
      <w:r xmlns:w="http://schemas.openxmlformats.org/wordprocessingml/2006/main">
        <w:t xml:space="preserve">দারিয়াবসের দ্বিতীয় বছরের 9ম মাসের 24তম দিনে প্রভু হগয় নবীর সাথে কথা বলেছিলেন।</w:t>
      </w:r>
    </w:p>
    <w:p/>
    <w:p>
      <w:r xmlns:w="http://schemas.openxmlformats.org/wordprocessingml/2006/main">
        <w:t xml:space="preserve">1. ঈশ্বরের সময় নিখুঁত - হাগই 2:10 এর একটি অধ্যয়ন</w:t>
      </w:r>
    </w:p>
    <w:p/>
    <w:p>
      <w:r xmlns:w="http://schemas.openxmlformats.org/wordprocessingml/2006/main">
        <w:t xml:space="preserve">2. একজন নবীর কণ্ঠের ক্ষমতা এবং কর্তৃত্ব - হাগই 2:10</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প্রেরিত 1:7 - "তিনি তাদের বললেন: পিতা তাঁর নিজের কর্তৃত্ব দ্বারা নির্ধারিত সময় বা তারিখগুলি জানা আপনার পক্ষে নয়।"</w:t>
      </w:r>
    </w:p>
    <w:p/>
    <w:p>
      <w:r xmlns:w="http://schemas.openxmlformats.org/wordprocessingml/2006/main">
        <w:t xml:space="preserve">Haggai 2:11 বাহিনীগণের সদাপ্রভু এই কথা কহেন; এখন আইন সম্বন্ধে পুরোহিতদের জিজ্ঞাসা করুন, বলুন,</w:t>
      </w:r>
    </w:p>
    <w:p/>
    <w:p>
      <w:r xmlns:w="http://schemas.openxmlformats.org/wordprocessingml/2006/main">
        <w:t xml:space="preserve">সর্বশক্তিমান প্রভু লোকদের আদেশ দেন যাজকদের আইন সম্পর্কে জিজ্ঞাসা করুন।</w:t>
      </w:r>
    </w:p>
    <w:p/>
    <w:p>
      <w:r xmlns:w="http://schemas.openxmlformats.org/wordprocessingml/2006/main">
        <w:t xml:space="preserve">1. কর্তৃপক্ষের পরিসংখ্যান থেকে নির্দেশনা চাওয়ার গুরুত্ব</w:t>
      </w:r>
    </w:p>
    <w:p/>
    <w:p>
      <w:r xmlns:w="http://schemas.openxmlformats.org/wordprocessingml/2006/main">
        <w:t xml:space="preserve">2. আইন জানা এবং মানার বাধ্যবাধকতা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জন 7:16-17 - যীশু তাদের উত্তর দিয়ে বললেন, আমার মতবাদ আমার নয়, যিনি আমাকে পাঠিয়েছেন তার। যদি কেউ তার ইচ্ছা পালন করে, তবে সে তত্ত্ব সম্পর্কে জানতে পারবে, তা ঈশ্বরের হোক বা আমি নিজের কথা বলি৷</w:t>
      </w:r>
    </w:p>
    <w:p/>
    <w:p>
      <w:r xmlns:w="http://schemas.openxmlformats.org/wordprocessingml/2006/main">
        <w:t xml:space="preserve">Haggai 2:12 যদি কেউ তার পোশাকের স্কার্টে পবিত্র মাংস বহন করে এবং তার স্কার্টের সাথে রুটি, বা মটর, বা দ্রাক্ষারস, তেল বা কোন মাংস স্পর্শ করে তবে তা কি পবিত্র হবে? যাজকরা উত্তর দিয়ে বললেন, না।</w:t>
      </w:r>
    </w:p>
    <w:p/>
    <w:p>
      <w:r xmlns:w="http://schemas.openxmlformats.org/wordprocessingml/2006/main">
        <w:t xml:space="preserve">পুরোহিতরা উত্তর দিয়েছিলেন যে পবিত্র মাংস, এমনকি যদি তা রুটি, পাত্র, মদ, তেল বা যে কোনও মাংস স্পর্শ করে তবে তা পবিত্র করতে পারে না।</w:t>
      </w:r>
    </w:p>
    <w:p/>
    <w:p>
      <w:r xmlns:w="http://schemas.openxmlformats.org/wordprocessingml/2006/main">
        <w:t xml:space="preserve">1: আমাদের অবশ্যই সতর্ক থাকতে হবে যাতে মনে না হয় যে মেলামেশার মাধ্যমে পবিত্রতা অর্জন করা যায়।</w:t>
      </w:r>
    </w:p>
    <w:p/>
    <w:p>
      <w:r xmlns:w="http://schemas.openxmlformats.org/wordprocessingml/2006/main">
        <w:t xml:space="preserve">2: পবিত্রতা হস্তান্তরযোগ্য নয়; এটা আমাদের নিজেদের কর্মের মাধ্যমে অর্জন করা আবশ্যক.</w:t>
      </w:r>
    </w:p>
    <w:p/>
    <w:p>
      <w:r xmlns:w="http://schemas.openxmlformats.org/wordprocessingml/2006/main">
        <w:t xml:space="preserve">1: ম্যাথু 5:48 - তাই তোমরা নিখুঁত হও, যেমন তোমাদের স্বর্গের পিতা নিখুঁত৷</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Haggai 2:13 তারপর হগ্গয় বললেন, মৃতদেহের দ্বারা অশুচি ব্যক্তি যদি এগুলোর কোনটিকে স্পর্শ করে তবে তা কি অশুচি হবে? যাজকরা উত্তর দিয়ে বললেন, এটা অশুচি হবে।</w:t>
      </w:r>
    </w:p>
    <w:p/>
    <w:p>
      <w:r xmlns:w="http://schemas.openxmlformats.org/wordprocessingml/2006/main">
        <w:t xml:space="preserve">হাগাই পবিত্রতার গুরুত্ব এবং মৃতদের দ্বারা অপবিত্র না হওয়ার উপর জোর দেয়।</w:t>
      </w:r>
    </w:p>
    <w:p/>
    <w:p>
      <w:r xmlns:w="http://schemas.openxmlformats.org/wordprocessingml/2006/main">
        <w:t xml:space="preserve">1. পবিত্র জীবন যাপন: বিচ্ছেদের গুরুত্ব</w:t>
      </w:r>
    </w:p>
    <w:p/>
    <w:p>
      <w:r xmlns:w="http://schemas.openxmlformats.org/wordprocessingml/2006/main">
        <w:t xml:space="preserve">2. ঈশ্বরের কাছে পবিত্র: অপবিত্রতার সাথে মোকাবিলা করার প্রয়োজন</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হিব্রু 12:14 সকলের সাথে শান্তিতে থাকার এবং পবিত্র হওয়ার জন্য সর্বাত্মক প্রচেষ্টা করুন; পবিত্রতা ছাড়া কেউ প্রভুকে দেখতে পাবে না।</w:t>
      </w:r>
    </w:p>
    <w:p/>
    <w:p>
      <w:r xmlns:w="http://schemas.openxmlformats.org/wordprocessingml/2006/main">
        <w:t xml:space="preserve">Haggai 2:14 তখন হগ্গয় উত্তর দিয়ে বললেন, এই প্রজা এবং এই জাতি আমার সামনে, সদাপ্রভু বলছেন; এবং তাই তাদের হাতের প্রতিটি কাজ; তারা সেখানে যা দেয় তা অশুচি।</w:t>
      </w:r>
    </w:p>
    <w:p/>
    <w:p>
      <w:r xmlns:w="http://schemas.openxmlformats.org/wordprocessingml/2006/main">
        <w:t xml:space="preserve">Haggai ঈশ্বরের পক্ষে কথা বলেন এবং বলেন যে মানুষ এবং তাদের কাজ তার চোখের সামনে অশুচি।</w:t>
      </w:r>
    </w:p>
    <w:p/>
    <w:p>
      <w:r xmlns:w="http://schemas.openxmlformats.org/wordprocessingml/2006/main">
        <w:t xml:space="preserve">1. ঈশ্বরের পবিত্রতা: অনুতাপের আহ্বান</w:t>
      </w:r>
    </w:p>
    <w:p/>
    <w:p>
      <w:r xmlns:w="http://schemas.openxmlformats.org/wordprocessingml/2006/main">
        <w:t xml:space="preserve">2. ঈশ্বরের আনুগত্যের তাৎপর্য</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Haggai 2:15 এবং এখন, আমি আপনার কাছে প্রার্থনা করি, এই দিন থেকে এবং উপরের দিকে, প্রভুর মন্দিরে একটি পাথরের উপর একটি পাথর স্থাপন করার আগে থেকে বিবেচনা করুন:</w:t>
      </w:r>
    </w:p>
    <w:p/>
    <w:p>
      <w:r xmlns:w="http://schemas.openxmlformats.org/wordprocessingml/2006/main">
        <w:t xml:space="preserve">হাগাই ইস্রায়েলের জনগণকে মন্দিরের পুনর্নির্মাণে প্রথম প্রস্তর স্থাপন থেকে বর্তমান পর্যন্ত যে অগ্রগতি হয়েছে তা প্রতিফলিত করতে উত্সাহিত করে।</w:t>
      </w:r>
    </w:p>
    <w:p/>
    <w:p>
      <w:r xmlns:w="http://schemas.openxmlformats.org/wordprocessingml/2006/main">
        <w:t xml:space="preserve">1. আমাদের অগ্রগতির দিকে ফিরে তাকানোর এবং আমাদের লক্ষ্যে পৌঁছানোর জন্য আমরা যে পদক্ষেপগুলি নিয়েছি তার প্রশংসা করার গুরুত্ব।</w:t>
      </w:r>
    </w:p>
    <w:p/>
    <w:p>
      <w:r xmlns:w="http://schemas.openxmlformats.org/wordprocessingml/2006/main">
        <w:t xml:space="preserve">2. আমাদের প্রচেষ্টায় অনুপ্রাণিত এবং উত্সাহিত থাকতে সাহায্য করার জন্য প্রতিফলনের শক্তি।</w:t>
      </w:r>
    </w:p>
    <w:p/>
    <w:p>
      <w:r xmlns:w="http://schemas.openxmlformats.org/wordprocessingml/2006/main">
        <w:t xml:space="preserve">1. ফিলিপীয় 3:13-14 - "ভাইয়েরা, আমি নিজেকে ধরা পড়েছি বলে গণ্য করি না: কিন্তু আমি এই একটি কাজ করি, পিছনের জিনিসগুলি ভুলে গিয়ে এবং সামনের জিনিসগুলির কাছে পৌঁছানোর জন্য, আমি চিহ্নের দিকে চাপ দিই৷ খ্রীষ্ট যীশুতে ঈশ্বরের উচ্চ আহ্বানের পুরস্কার।"</w:t>
      </w:r>
    </w:p>
    <w:p/>
    <w:p>
      <w:r xmlns:w="http://schemas.openxmlformats.org/wordprocessingml/2006/main">
        <w:t xml:space="preserve">2. Ecclesiastes 3:15 - "যা ছিল তা এখন; এবং যা হওয়ার তা ইতিমধ্যেই হয়েছে; এবং ঈশ্বর যা অতীত তা চান।"</w:t>
      </w:r>
    </w:p>
    <w:p/>
    <w:p>
      <w:r xmlns:w="http://schemas.openxmlformats.org/wordprocessingml/2006/main">
        <w:t xml:space="preserve">Haggai 2:16 সেই দিনগুলি থেকে, যখন একজন বিশটি পরিমাপের স্তূপে পৌঁছায়, তখন দশটি ছিল: যখন কেউ প্রেসফ্যাটে পঞ্চাশটি পাত্র বের করার জন্য প্রেসফ্যাটে আসে, তখন সেখানে কেবল বিশটি ছিল৷</w:t>
      </w:r>
    </w:p>
    <w:p/>
    <w:p>
      <w:r xmlns:w="http://schemas.openxmlformats.org/wordprocessingml/2006/main">
        <w:t xml:space="preserve">ইসরায়েলের জনগণ সম্পদের তীব্র ঘাটতিতে ভুগছিল।</w:t>
      </w:r>
    </w:p>
    <w:p/>
    <w:p>
      <w:r xmlns:w="http://schemas.openxmlformats.org/wordprocessingml/2006/main">
        <w:t xml:space="preserve">1. ঈশ্বর বিশ্বস্ত - এমনকি যখন আমাদের সম্পদের অভাব হয়, তিনি প্রদান করবেন।</w:t>
      </w:r>
    </w:p>
    <w:p/>
    <w:p>
      <w:r xmlns:w="http://schemas.openxmlformats.org/wordprocessingml/2006/main">
        <w:t xml:space="preserve">2. ঈশ্বরের বিধান আমাদের সমস্ত প্রয়োজনের জন্য যথেষ্ট।</w:t>
      </w:r>
    </w:p>
    <w:p/>
    <w:p>
      <w:r xmlns:w="http://schemas.openxmlformats.org/wordprocessingml/2006/main">
        <w:t xml:space="preserve">1. হাগয় 2:16-17</w:t>
      </w:r>
    </w:p>
    <w:p/>
    <w:p>
      <w:r xmlns:w="http://schemas.openxmlformats.org/wordprocessingml/2006/main">
        <w:t xml:space="preserve">2. ফিলিপীয় 4:19 - এবং আমার ঈশ্বর খ্রীষ্ট যীশুতে তাঁর মহিমা অনুসারে আপনার সমস্ত চাহিদা পূরণ করবেন।</w:t>
      </w:r>
    </w:p>
    <w:p/>
    <w:p>
      <w:r xmlns:w="http://schemas.openxmlformats.org/wordprocessingml/2006/main">
        <w:t xml:space="preserve">Haggai 2:17 আমি তোমার হাতের সমস্ত পরিশ্রমে বিস্ফোরণ, মৃদু ও শিলাবৃষ্টি দিয়ে তোমাকে আঘাত করেছি; তবুও তোমরা আমার দিকে ফিরে যাও নি, প্রভু বলেছেন|</w:t>
      </w:r>
    </w:p>
    <w:p/>
    <w:p>
      <w:r xmlns:w="http://schemas.openxmlformats.org/wordprocessingml/2006/main">
        <w:t xml:space="preserve">ঈশ্বর বিভিন্ন বিপর্যয় দিয়ে হাগয়ের লোকদের শাস্তি দিয়েছিলেন, তবুও তারা অনুতপ্ত হয়নি।</w:t>
      </w:r>
    </w:p>
    <w:p/>
    <w:p>
      <w:r xmlns:w="http://schemas.openxmlformats.org/wordprocessingml/2006/main">
        <w:t xml:space="preserve">1: প্রতিকূলতার মধ্যেও আমাদের ঈশ্বরের দিকে ফিরে যেতে হবে, কারণ তিনিই আমাদের একমাত্র আশা।</w:t>
      </w:r>
    </w:p>
    <w:p/>
    <w:p>
      <w:r xmlns:w="http://schemas.openxmlformats.org/wordprocessingml/2006/main">
        <w:t xml:space="preserve">2: আমাদের অবশ্যই মনে রাখতে হবে যে ঈশ্বর আমাদেরকে তাঁর কাছে ফিরিয়ে আনতে শাস্তি দেবেন।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ম্যাথু 4:17 - সেই সময় থেকে যীশু এই বলে প্রচার করতে শুরু করলেন, "অনুতাপ কর, কারণ স্বর্গরাজ্য নিকটে।"</w:t>
      </w:r>
    </w:p>
    <w:p/>
    <w:p>
      <w:r xmlns:w="http://schemas.openxmlformats.org/wordprocessingml/2006/main">
        <w:t xml:space="preserve">Haggai 2:18 এখন বিবেচনা করুন এই দিন থেকে এবং উপরের দিকে, নবম মাসের চব্বিশতম দিন থেকে, এমনকি প্রভুর মন্দিরের ভিত্তি স্থাপনের দিন থেকেও বিবেচনা করুন৷</w:t>
      </w:r>
    </w:p>
    <w:p/>
    <w:p>
      <w:r xmlns:w="http://schemas.openxmlformats.org/wordprocessingml/2006/main">
        <w:t xml:space="preserve">ঈশ্বর ইস্রায়েলের লোকদের প্রতিফলন করতে বলেছেন যেদিন প্রভুর মন্দিরের ভিত্তি স্থাপন করা হয়েছিল, নবম মাসের 24 তারিখ থেকে শুরু হয়েছিল।</w:t>
      </w:r>
    </w:p>
    <w:p/>
    <w:p>
      <w:r xmlns:w="http://schemas.openxmlformats.org/wordprocessingml/2006/main">
        <w:t xml:space="preserve">1. ঈশ্বরের কাজ প্রতিফলিত গুরুত্ব</w:t>
      </w:r>
    </w:p>
    <w:p/>
    <w:p>
      <w:r xmlns:w="http://schemas.openxmlformats.org/wordprocessingml/2006/main">
        <w:t xml:space="preserve">2. নবম মাসের 24তম দিনের তাৎপর্য</w:t>
      </w:r>
    </w:p>
    <w:p/>
    <w:p>
      <w:r xmlns:w="http://schemas.openxmlformats.org/wordprocessingml/2006/main">
        <w:t xml:space="preserve">1. গীতসংহিতা 105:4 সদাপ্রভু ও তাঁর শক্তি অন্বেষণ করুন, ক্রমাগত তাঁর মুখের সন্ধান করুন।</w:t>
      </w:r>
    </w:p>
    <w:p/>
    <w:p>
      <w:r xmlns:w="http://schemas.openxmlformats.org/wordprocessingml/2006/main">
        <w:t xml:space="preserve">2. Ephesians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Haggai 2:19 বীজ কি এখনও শস্যাগারে আছে? হ্যাঁ, এখনও পর্যন্ত দ্রাক্ষালতা, ডুমুর গাছ, ডালিম এবং জলপাই গাছ জন্মেনি, আজ থেকে আমি তোমাকে আশীর্বাদ করব৷</w:t>
      </w:r>
    </w:p>
    <w:p/>
    <w:p>
      <w:r xmlns:w="http://schemas.openxmlformats.org/wordprocessingml/2006/main">
        <w:t xml:space="preserve">ঈশ্বর তাঁর লোকেদেরকে তাঁর উপর আস্থা রাখতে উত্সাহিত করেন এমনকি তাদের বর্তমান পরিস্থিতি আশাহীন মনে হলেও - তিনি এই দিন থেকে তাদের আশীর্বাদ করবেন।</w:t>
      </w:r>
    </w:p>
    <w:p/>
    <w:p>
      <w:r xmlns:w="http://schemas.openxmlformats.org/wordprocessingml/2006/main">
        <w:t xml:space="preserve">1. এমনকি কঠিন সময়ে, ঈশ্বর এখনও আমাদের আশীর্বাদ করছেন</w:t>
      </w:r>
    </w:p>
    <w:p/>
    <w:p>
      <w:r xmlns:w="http://schemas.openxmlformats.org/wordprocessingml/2006/main">
        <w:t xml:space="preserve">2. অনিশ্চয়তার মাঝে ঈশ্বরের উপর আস্থা রাখা</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Haggai 2:20 সেই মাসের চব্বিশতম দিনে আবার সদাপ্রভুর বাক্য হগয়-এর কাছে এলো,</w:t>
      </w:r>
    </w:p>
    <w:p/>
    <w:p>
      <w:r xmlns:w="http://schemas.openxmlformats.org/wordprocessingml/2006/main">
        <w:t xml:space="preserve">মাসের 24 তারিখে সদাপ্রভু হগয়র সাথে কথা বলেন।</w:t>
      </w:r>
    </w:p>
    <w:p/>
    <w:p>
      <w:r xmlns:w="http://schemas.openxmlformats.org/wordprocessingml/2006/main">
        <w:t xml:space="preserve">1. ঈশ্বরের সময় নিখুঁত - Haggai 2:20</w:t>
      </w:r>
    </w:p>
    <w:p/>
    <w:p>
      <w:r xmlns:w="http://schemas.openxmlformats.org/wordprocessingml/2006/main">
        <w:t xml:space="preserve">2. প্রভুর কাছ থেকে নির্দেশনা চাওয়া - হাগ্গাই 2:20</w:t>
      </w:r>
    </w:p>
    <w:p/>
    <w:p>
      <w:r xmlns:w="http://schemas.openxmlformats.org/wordprocessingml/2006/main">
        <w:t xml:space="preserve">1. জেমস 4:13-15 - এখন এসো, তোমরা যারা বলছ, আজ না হোক কাল আমরা অমুক শহরে যাব এবং সেখানে এক বছর কাটিয়ে ব্যবসা করব এবং লাভ করব।</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Haggai 2:21 যিহূদার গভর্নর জরুব্বাবেলকে বল, আমি আকাশ ও পৃথিবী কাঁপিয়ে দেব;</w:t>
      </w:r>
    </w:p>
    <w:p/>
    <w:p>
      <w:r xmlns:w="http://schemas.openxmlformats.org/wordprocessingml/2006/main">
        <w:t xml:space="preserve">পরিবর্তন আনতে ঈশ্বর আকাশ ও পৃথিবী কাঁপছেন।</w:t>
      </w:r>
    </w:p>
    <w:p/>
    <w:p>
      <w:r xmlns:w="http://schemas.openxmlformats.org/wordprocessingml/2006/main">
        <w:t xml:space="preserve">1: অ্যাকশনের আহ্বান - পরিবর্তন আনতে ঈশ্বর আকাশ ও পৃথিবী কাঁপছেন, এবং আমাদের অবশ্যই ঈশ্বরের কর্মের আহ্বানে সাড়া দিতে হবে।</w:t>
      </w:r>
    </w:p>
    <w:p/>
    <w:p>
      <w:r xmlns:w="http://schemas.openxmlformats.org/wordprocessingml/2006/main">
        <w:t xml:space="preserve">2: ঈশ্বরের শক্তি - ঈশ্বরের শক্তি পরাক্রমশালী এবং তিনি পরিবর্তন আনতে আকাশ ও পৃথিবী কাঁপতে সক্ষম।</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Ephesians 6:10-13 - "অবশেষে, প্রভুতে এবং তাঁর শক্তির শক্তিতে বলবান হও৷ ঈশ্বরের সমস্ত বর্ম পরিধান কর, যাতে তোমরা শয়তানের চক্রান্তের বিরুদ্ধে দাঁড়াতে সক্ষম হও৷ কারণ আমরা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তাই ঈশ্বরের সমস্ত অস্ত্র হাতে নিয়ে নাও, যাতে তোমরা সক্ষম হও৷ খারাপ দিনে প্রতিরোধ করতে, এবং সব কিছু করার পরে, দৃঢ়ভাবে দাঁড়ানো।"</w:t>
      </w:r>
    </w:p>
    <w:p/>
    <w:p>
      <w:r xmlns:w="http://schemas.openxmlformats.org/wordprocessingml/2006/main">
        <w:t xml:space="preserve">Haggai 2:22 এবং আমি রাজ্যের সিংহাসন উৎখাত করব এবং আমি জাতিদের রাজ্যগুলির শক্তিকে ধ্বংস করব; এবং আমি রথ এবং তাদের আরোহীদের উল্টে ফেলব; এবং ঘোড়া এবং তাদের আরোহীরা নেমে আসবে, প্রত্যেকে তার ভাইয়ের তলোয়ার দ্বারা।</w:t>
      </w:r>
    </w:p>
    <w:p/>
    <w:p>
      <w:r xmlns:w="http://schemas.openxmlformats.org/wordprocessingml/2006/main">
        <w:t xml:space="preserve">ঈশ্বর রাজ্যগুলিকে উৎখাত করবেন এবং বিধর্মী জাতির শক্তিকে ধ্বংস করবেন, এবং তাদের রথ ও আরোহীদের একে অপরের তলোয়ার দ্বারা নিহত হবে।</w:t>
      </w:r>
    </w:p>
    <w:p/>
    <w:p>
      <w:r xmlns:w="http://schemas.openxmlformats.org/wordprocessingml/2006/main">
        <w:t xml:space="preserve">1. জাতি এবং রাজ্যের উপর ঈশ্বরের ক্ষমতা</w:t>
      </w:r>
    </w:p>
    <w:p/>
    <w:p>
      <w:r xmlns:w="http://schemas.openxmlformats.org/wordprocessingml/2006/main">
        <w:t xml:space="preserve">2. ঈশ্বরের অবাধ্যতার চূড়ান্ত পরিণতি</w:t>
      </w:r>
    </w:p>
    <w:p/>
    <w:p>
      <w:r xmlns:w="http://schemas.openxmlformats.org/wordprocessingml/2006/main">
        <w:t xml:space="preserve">1. ইশাইয়া 40:15-17 - "দেখুন, জাতিগুলি একটি বালতি থেকে একটি ফোঁটার মতো, এবং দাঁড়িপাল্লার ধূলিকণার মতো গণনা করা হয়; দেখ, তিনি সূক্ষ্ম ধূলিকণার মতো উপকূলীয় অঞ্চলগুলিকে তুলে নিয়েছেন। লেবানন জ্বালানীর জন্য যথেষ্ট হবে না, বা হোমবলির জন্য তার পশুগুলিও যথেষ্ট নয়, সমস্ত জাতি তাঁর সামনে কিছুই নয়, তারা তাঁর কাছে শূন্য ও শূন্যতার চেয়ে কম বলে গণ্য করে৷</w:t>
      </w:r>
    </w:p>
    <w:p/>
    <w:p>
      <w:r xmlns:w="http://schemas.openxmlformats.org/wordprocessingml/2006/main">
        <w:t xml:space="preserve">2.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করেছিলাম। আধিপত্য একটি চিরস্থায়ী আধিপত্য, এবং তার রাজত্ব প্রজন্ম থেকে প্রজন্মে স্থায়ী হয়; পৃথিবীর সমস্ত বাসিন্দাকে কিছুই হিসাবে গণ্য করা হয় না, এবং তিনি স্বর্গ এবং পৃথিবীর বাসিন্দাদের মধ্যে তাঁর ইচ্ছা অনুসারে কাজ করেন; এবং কেউ তার হাত ধরে রাখতে পারে না বা তাকে বলতে পারে না, "তুমি কি করেছ?"</w:t>
      </w:r>
    </w:p>
    <w:p/>
    <w:p>
      <w:r xmlns:w="http://schemas.openxmlformats.org/wordprocessingml/2006/main">
        <w:t xml:space="preserve">Haggai 2:23 বাহিনীগণের সদাপ্রভু কহেন, সেই দিন, হে শ্যালতিয়েলের পুত্র, আমার দাস জরুব্বাবিল, আমি কি তোমাকে লইয়া যাইব, এবং সদাপ্রভু কহেন, আমি তোমাকে মনোনীত করিয়াছি, সদাপ্রভু কহেন। সর্বশক্তিমান প্রভু।</w:t>
      </w:r>
    </w:p>
    <w:p/>
    <w:p>
      <w:r xmlns:w="http://schemas.openxmlformats.org/wordprocessingml/2006/main">
        <w:t xml:space="preserve">সদাপ্রভু জরুব্বাবেলকে সিগনেট হিসাবে বেছে নেবেন, এবং তাকে নির্বাচিত হওয়ার জন্য আশীর্বাদ করবেন।</w:t>
      </w:r>
    </w:p>
    <w:p/>
    <w:p>
      <w:r xmlns:w="http://schemas.openxmlformats.org/wordprocessingml/2006/main">
        <w:t xml:space="preserve">1. "নির্বাচিত দাসদের প্রভুর আশীর্বাদ"</w:t>
      </w:r>
    </w:p>
    <w:p/>
    <w:p>
      <w:r xmlns:w="http://schemas.openxmlformats.org/wordprocessingml/2006/main">
        <w:t xml:space="preserve">2. "প্রভুর অনুগ্রহে বাস করা"</w:t>
      </w:r>
    </w:p>
    <w:p/>
    <w:p>
      <w:r xmlns:w="http://schemas.openxmlformats.org/wordprocessingml/2006/main">
        <w:t xml:space="preserve">1. ইশাইয়া 43:1-5</w:t>
      </w:r>
    </w:p>
    <w:p/>
    <w:p>
      <w:r xmlns:w="http://schemas.openxmlformats.org/wordprocessingml/2006/main">
        <w:t xml:space="preserve">2. রোমানস্ 8:28-30</w:t>
      </w:r>
    </w:p>
    <w:p/>
    <w:p>
      <w:r xmlns:w="http://schemas.openxmlformats.org/wordprocessingml/2006/main">
        <w:t xml:space="preserve">জাকারিয়া অধ্যায় 1 জাকারিয়ার বইয়ের শুরুতে চিহ্নিত করে এবং প্রভুর কাছ থেকে দর্শন এবং বার্তাগুলির একটি সিরিজ প্রবর্তন করে। অধ্যায়টি অনুতাপের আহ্বান এবং ইস্রায়েলের লোকেদের জন্য পুনরুদ্ধারের প্রতিশ্রুতির উপর দৃষ্টি নিবদ্ধ করে।</w:t>
      </w:r>
    </w:p>
    <w:p/>
    <w:p>
      <w:r xmlns:w="http://schemas.openxmlformats.org/wordprocessingml/2006/main">
        <w:t xml:space="preserve">1ম অনুচ্ছেদ: অধ্যায়টি জাকারিয়ার কাছে প্রভুর একটি বার্তা দিয়ে শুরু হয়, লোকেদেরকে তাঁর কাছে ফিরে যেতে এবং তাদের মন্দ কাজের জন্য অনুতপ্ত হওয়ার আহ্বান জানায়। প্রভু তাদের পূর্বপুরুষদের অবাধ্যতার কথা স্মরণ করেন এবং তাদের পরিণতি সম্পর্কে সতর্ক করেন। তিনি তাদেরকে নবীদের কথায় মনোযোগ দিতে এবং তাঁর দিকে ফিরে যেতে আহ্বান করেন (জাকারিয়া 1:1-6)।</w:t>
      </w:r>
    </w:p>
    <w:p/>
    <w:p>
      <w:r xmlns:w="http://schemas.openxmlformats.org/wordprocessingml/2006/main">
        <w:t xml:space="preserve">2য় অনুচ্ছেদ: জাকারিয়া তারপর রাতের সময় দর্শন একটি সিরিজ আছে. প্রথম দর্শন হল একজন লোকের লাল ঘোড়ায় চড়ে মর্টল গাছের মধ্যে, যা জেরুজালেমের প্রতি ঈশ্বরের উদ্বেগ ও সমবেদনার প্রতীক। লোকটি রিপোর্ট করে যে জেরুজালেম ধ্বংসস্তূপে রয়ে গেলেও জাতিগুলো স্বস্তিতে আছে (জাকারিয়া 1:7-17)।</w:t>
      </w:r>
    </w:p>
    <w:p/>
    <w:p>
      <w:r xmlns:w="http://schemas.openxmlformats.org/wordprocessingml/2006/main">
        <w:t xml:space="preserve">3য় অনুচ্ছেদ: প্রথম দর্শনের ব্যাখ্যা দিয়ে অধ্যায়টি শেষ হয়েছে। প্রভু জেরুজালেমের জন্য উদ্যোগী হওয়ার এবং করুণার সাথে ফিরে আসার এবং শহরটিকে পুনর্নির্মাণের প্রতিশ্রুতি দিয়েছেন। তিনি জাকারিয়াকে আশ্বস্ত করেন যে মন্দিরটি পুনর্নির্মাণ করা হবে এবং জেরুজালেম আবারও লোকে পূর্ণ হবে এবং সমৃদ্ধ হবে (জাকারিয়া 1:18-21)।</w:t>
      </w:r>
    </w:p>
    <w:p/>
    <w:p>
      <w:r xmlns:w="http://schemas.openxmlformats.org/wordprocessingml/2006/main">
        <w:t xml:space="preserve">সংক্ষেপে,</w:t>
      </w:r>
    </w:p>
    <w:p>
      <w:r xmlns:w="http://schemas.openxmlformats.org/wordprocessingml/2006/main">
        <w:t xml:space="preserve">জাকারিয়া অধ্যায় 1 প্রভুর কাছ থেকে দর্শন এবং বার্তাগুলির একটি সিরিজ প্রবর্তন করে, অনুতাপের আহ্বান এবং ইস্রায়েলের লোকেদের জন্য পুনরুদ্ধারের প্রতিশ্রুতির উপর দৃষ্টি নিবদ্ধ করে।</w:t>
      </w:r>
    </w:p>
    <w:p/>
    <w:p>
      <w:r xmlns:w="http://schemas.openxmlformats.org/wordprocessingml/2006/main">
        <w:t xml:space="preserve">সখরিয়ার কাছে প্রভুর বার্তা, লোকেদের অনুতপ্ত হওয়ার আহ্বান জানানো।</w:t>
      </w:r>
    </w:p>
    <w:p>
      <w:r xmlns:w="http://schemas.openxmlformats.org/wordprocessingml/2006/main">
        <w:t xml:space="preserve">মর্টল গাছের মধ্যে লাল ঘোড়ায় চড়ে একজন ব্যক্তির দৃষ্টি, জেরুজালেমের জন্য ঈশ্বরের উদ্বেগের প্রতীক।</w:t>
      </w:r>
    </w:p>
    <w:p>
      <w:r xmlns:w="http://schemas.openxmlformats.org/wordprocessingml/2006/main">
        <w:t xml:space="preserve">জেরুজালেমের জন্য ঈশ্বরের উদ্যোগের প্রতিশ্রুতি, মন্দিরের পুনর্নির্মাণ এবং শহরের সমৃদ্ধি।</w:t>
      </w:r>
    </w:p>
    <w:p/>
    <w:p>
      <w:r xmlns:w="http://schemas.openxmlformats.org/wordprocessingml/2006/main">
        <w:t xml:space="preserve">জাকারিয়ার এই অধ্যায়টি জাকারিয়ার কাছে প্রভুর একটি বার্তা দিয়ে শুরু হয়, লোকেদেরকে তাঁর কাছে ফিরে যেতে এবং তাদের মন্দ কাজের জন্য অনুতপ্ত হওয়ার আহ্বান জানায়। প্রভু তাদের পূর্বপুরুষদের অবাধ্যতার কথা মনে করিয়ে দেন এবং নবীদের কথায় মনোযোগ দেওয়ার জন্য তাদের আহ্বান করেন। জাকারিয়া তখন রাত্রিকালীন দর্শনের একটি সিরিজ আছে। প্রথম দর্শন হল একজন লোকের লাল ঘোড়ায় চড়ে মর্টল গাছের মধ্যে, যা জেরুজালেমের প্রতি ঈশ্বরের উদ্বেগ ও সমবেদনার প্রতীক। লোকটি রিপোর্ট করে যে জেরুজালেম ধ্বংসস্তূপে রয়ে গেলেও জাতিগুলো স্বস্তিতে আছে। অধ্যায়টি প্রথম দর্শনের ব্যাখ্যা দিয়ে শেষ হয়, যেখানে প্রভু জেরুজালেমের জন্য উদ্যোগী হতে, করুণার সাথে ফিরে আসার এবং শহরটিকে পুনর্নির্মাণের প্রতিশ্রুতি দেন। তিনি জাকারিয়াকে আশ্বস্ত করেন যে মন্দিরটি পুনর্নির্মাণ করা হবে এবং জেরুজালেম আবারও লোকে পূর্ণ হবে এবং সমৃদ্ধ হবে। এই অধ্যায়টি অনুতাপের আহ্বান, পুনরুদ্ধারের আশা এবং তাঁর নির্বাচিত শহরের জন্য ঈশ্বরের উদ্বেগের উপর জোর দেয়।</w:t>
      </w:r>
    </w:p>
    <w:p/>
    <w:p>
      <w:r xmlns:w="http://schemas.openxmlformats.org/wordprocessingml/2006/main">
        <w:t xml:space="preserve">Zechariah 1:1 দারিয়াবসের দ্বিতীয় বছরের অষ্টম মাসে, সখরিয়ের কাছে সদাপ্রভুর বাক্য এল, বেরিখিয়ের ছেলে, ইদ্দোর নবীর ছেলে,</w:t>
      </w:r>
    </w:p>
    <w:p/>
    <w:p>
      <w:r xmlns:w="http://schemas.openxmlformats.org/wordprocessingml/2006/main">
        <w:t xml:space="preserve">সদাপ্রভুর বাক্য বেরিখিয়ের ছেলে সখরিয়ের কাছে এল।</w:t>
      </w:r>
    </w:p>
    <w:p/>
    <w:p>
      <w:r xmlns:w="http://schemas.openxmlformats.org/wordprocessingml/2006/main">
        <w:t xml:space="preserve">1. নবী প্রদানে ঈশ্বরের বিশ্বস্ততা</w:t>
      </w:r>
    </w:p>
    <w:p/>
    <w:p>
      <w:r xmlns:w="http://schemas.openxmlformats.org/wordprocessingml/2006/main">
        <w:t xml:space="preserve">2. ভবিষ্যদ্বাণীমূলক মন্ত্রণালয় আমাদের আহ্বান আলিঙ্গন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23:20-22 - প্রভুর ক্রোধ ফিরে আসবে না, যতক্ষণ না তিনি মৃত্যুদণ্ড না দেন এবং যতক্ষণ না তিনি তার হৃদয়ের চিন্তাগুলি সম্পাদন করেন: শেষের দিনগুলিতে আপনি এটি পুরোপুরি বিবেচনা করবেন। আমি এই ভাববাদীদের পাঠাইনি, তবুও তারা দৌড়ে গেছে: আমি তাদের সাথে কথা বলিনি, তবুও তারা ভবিষ্যদ্বাণী করেছিল। কিন্তু তারা যদি আমার পরামর্শে দাঁড়িয়ে থাকে এবং আমার লোকদের আমার কথা শোনাতে বাধ্য করত, তবে তাদের তাদের মন্দ পথ ও তাদের মন্দ কাজ থেকে তাদের ফিরিয়ে নেওয়া উচিত ছিল।</w:t>
      </w:r>
    </w:p>
    <w:p/>
    <w:p>
      <w:r xmlns:w="http://schemas.openxmlformats.org/wordprocessingml/2006/main">
        <w:t xml:space="preserve">Zechariah 1:2 সদাপ্রভু তোমাদের পিতৃপুরুষদের প্রতি অত্যন্ত অসন্তুষ্ট হয়েছেন।</w:t>
      </w:r>
    </w:p>
    <w:p/>
    <w:p>
      <w:r xmlns:w="http://schemas.openxmlformats.org/wordprocessingml/2006/main">
        <w:t xml:space="preserve">পিতাদের কর্মে প্রভু অসন্তুষ্ট হন।</w:t>
      </w:r>
    </w:p>
    <w:p/>
    <w:p>
      <w:r xmlns:w="http://schemas.openxmlformats.org/wordprocessingml/2006/main">
        <w:t xml:space="preserve">1: আমাদের অবশ্যই আমাদের পিতাদের ভুল থেকে শিক্ষা নিতে হবে এবং আজকে আরও ভাল সিদ্ধান্ত নেওয়ার চেষ্টা করতে হবে।</w:t>
      </w:r>
    </w:p>
    <w:p/>
    <w:p>
      <w:r xmlns:w="http://schemas.openxmlformats.org/wordprocessingml/2006/main">
        <w:t xml:space="preserve">2: আমাদের অবশ্যই প্রভুর সামনে নিজেকে বিনীত করতে হবে এবং আমাদের পূর্বপুরুষদের পাপের জন্য ক্ষমা চাইতে হবে।</w:t>
      </w:r>
    </w:p>
    <w:p/>
    <w:p>
      <w:r xmlns:w="http://schemas.openxmlformats.org/wordprocessingml/2006/main">
        <w:t xml:space="preserve">1: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ড্যানিয়েল 9:18-19 - হে আমার ঈশ্বর, আপনার কান ঝুঁকুন এবং শুনুন; আপনার চোখ খুলুন, এবং আমাদের জনশূন্যতা এবং আপনার নামে ডাকা শহর দেখুন: আমরা আমাদের ধার্মিকতার জন্য আপনার কাছে আমাদের প্রার্থনা উপস্থাপন করি না, কিন্তু আপনার মহান করুণার জন্য।</w:t>
      </w:r>
    </w:p>
    <w:p/>
    <w:p>
      <w:r xmlns:w="http://schemas.openxmlformats.org/wordprocessingml/2006/main">
        <w:t xml:space="preserve">Zechariah 1:3 অতএব তুমি তাদের বল, সর্বশক্তিমান সদাপ্রভু এই কথা কহেন; বাহিনীগণের সদাপ্রভু বলেন, তোমরা আমার দিকে ফিরিয়া আস, এবং আমি তোমার দিকে ফিরিয়া যাইব, বাহিনীগণের সদাপ্রভু কহেন।</w:t>
      </w:r>
    </w:p>
    <w:p/>
    <w:p>
      <w:r xmlns:w="http://schemas.openxmlformats.org/wordprocessingml/2006/main">
        <w:t xml:space="preserve">ঈশ্বর তাঁর লোকেদের কাছে তাঁর দিকে ফিরে যাওয়ার জন্য আহ্বান করেন এবং বিনিময়ে তিনি তাদের প্রতি ফিরে আসার প্রতিশ্রুতি দেন।</w:t>
      </w:r>
    </w:p>
    <w:p/>
    <w:p>
      <w:r xmlns:w="http://schemas.openxmlformats.org/wordprocessingml/2006/main">
        <w:t xml:space="preserve">1. "অনুতাপের সৌন্দর্য: জাকারিয়া 1:3 এর প্রতিশ্রুতি পরীক্ষা করা"</w:t>
      </w:r>
    </w:p>
    <w:p/>
    <w:p>
      <w:r xmlns:w="http://schemas.openxmlformats.org/wordprocessingml/2006/main">
        <w:t xml:space="preserve">2. "প্রত্যাবর্তনের জন্য ঈশ্বরের আমন্ত্রণ: জাকারিয়ার করুণা 1:3"</w:t>
      </w:r>
    </w:p>
    <w:p/>
    <w:p>
      <w:r xmlns:w="http://schemas.openxmlformats.org/wordprocessingml/2006/main">
        <w:t xml:space="preserve">1. যোয়েল 2:12-13 - "অতএব এখন, সদাপ্রভু বলেন, তোমরা সমস্ত হৃদয় দিয়ে, এবং উপবাস, কান্নাকাটি এবং শোক সহ আমার দিকে ফিরে আসো: এবং তোমার হৃদয় ছিঁড়ে দাও, তোমার পোশাক নয়, এবং প্রভু তোমাদের ঈশ্বরের দিকে ফিরে যাও: কারণ তিনি করুণাময় ও করুণাময়, ক্রোধে ধীর এবং মহান দয়াময় এবং মন্দ কাজের জন্য অনুতপ্ত হন।"</w:t>
      </w:r>
    </w:p>
    <w:p/>
    <w:p>
      <w:r xmlns:w="http://schemas.openxmlformats.org/wordprocessingml/2006/main">
        <w:t xml:space="preserve">2. 2 Chronicles 7:14 - "আমার লোকেরা, যাদেরকে আমার নামে ডাকা হয়, যদি তারা নত হয়, প্রার্থনা করে, এবং আমার মুখের সন্ধান করে এবং তাদের দুষ্ট পথ থেকে ফিরে যায়; তবে আমি স্বর্গ থেকে শুনব এবং তাদের ক্ষমা করব। পাপ করবে, এবং তাদের দেশকে সুস্থ করবে।"</w:t>
      </w:r>
    </w:p>
    <w:p/>
    <w:p>
      <w:r xmlns:w="http://schemas.openxmlformats.org/wordprocessingml/2006/main">
        <w:t xml:space="preserve">Zechariah 1:4 তোমরা তোমাদের পূর্বপুরুষদের মত হয়ো না, যাদের কাছে পূর্ববর্তী ভাববাদীরা ক্রন্দন করে বলেছিল, সর্বশক্তিমান সদাপ্রভু এই কথা বলেন; তোমরা এখন তোমাদের মন্দ পথ ও তোমাদের মন্দ কাজ থেকে সরে যাও, কিন্তু তারা আমার কথা শোনে নি বা শোনেনি, প্রভু এই কথা বলেন৷</w:t>
      </w:r>
    </w:p>
    <w:p/>
    <w:p>
      <w:r xmlns:w="http://schemas.openxmlformats.org/wordprocessingml/2006/main">
        <w:t xml:space="preserve">সর্বশক্তিমান প্রভু লোকদের পিতাদের কাছে একটি বার্তা পাঠান, তাদের মন্দ পথ ও কাজ থেকে দূরে সরে যেতে বলেন, কিন্তু তারা শুনতে অস্বীকার করে।</w:t>
      </w:r>
    </w:p>
    <w:p/>
    <w:p>
      <w:r xmlns:w="http://schemas.openxmlformats.org/wordprocessingml/2006/main">
        <w:t xml:space="preserve">1. প্রলোভন কাটিয়ে ওঠা - ঈশ্বরের ভয়েস শুনতে এবং মন্দ থেকে দূরে সরে শেখা.</w:t>
      </w:r>
    </w:p>
    <w:p/>
    <w:p>
      <w:r xmlns:w="http://schemas.openxmlformats.org/wordprocessingml/2006/main">
        <w:t xml:space="preserve">2. অনুতাপের শক্তি - পাপ থেকে দূরে সরে যাওয়ার এবং মুক্তির সন্ধান করার শক্তি খুঁজে পাওয়া।</w:t>
      </w:r>
    </w:p>
    <w:p/>
    <w:p>
      <w:r xmlns:w="http://schemas.openxmlformats.org/wordprocessingml/2006/main">
        <w:t xml:space="preserve">1. হিতোপদেশ 14:12 - "এমন একটি পথ আছে যা একজন মানুষের কাছে সঠিক বলে মনে হয়, কিন্তু তার শেষ হল মৃত্যুর পথ।"</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Zechariah 1:5 তোমার পিতৃপুরুষরা কোথায়? এবং নবীরা কি চিরকাল বেঁচে থাকে?</w:t>
      </w:r>
    </w:p>
    <w:p/>
    <w:p>
      <w:r xmlns:w="http://schemas.openxmlformats.org/wordprocessingml/2006/main">
        <w:t xml:space="preserve">জাকারিয়া অতীতের পিতা ও নবীদের মৃত্যু নিয়ে প্রশ্ন তোলেন।</w:t>
      </w:r>
    </w:p>
    <w:p/>
    <w:p>
      <w:r xmlns:w="http://schemas.openxmlformats.org/wordprocessingml/2006/main">
        <w:t xml:space="preserve">1. আমাদের পিতারা আমাদের জন্য বিশ্বাসের একটি উত্তরাধিকার রেখে গেছেন যেটি বজায় রাখার জন্য আমাদের অবশ্যই চেষ্টা করতে হবে।</w:t>
      </w:r>
    </w:p>
    <w:p/>
    <w:p>
      <w:r xmlns:w="http://schemas.openxmlformats.org/wordprocessingml/2006/main">
        <w:t xml:space="preserve">2. আমাদের মনে রাখতে হবে যে এমনকি আমাদের নবী এবং পিতারাও মরণশীল এবং আমরাও একদিন শেষ হয়ে যাব।</w:t>
      </w:r>
    </w:p>
    <w:p/>
    <w:p>
      <w:r xmlns:w="http://schemas.openxmlformats.org/wordprocessingml/2006/main">
        <w:t xml:space="preserve">1. হিব্রু 11:13-17 - এরা সবাই বিশ্বাসে মারা গিয়েছিল, প্রতিশ্রুতি না পেয়ে, কিন্তু তাদের দূরে দেখেছিল, এবং তাদের কাছে রাজি হয়েছিল, এবং তাদের আলিঙ্গন করেছিল এবং স্বীকার করেছিল যে তারা পৃথিবীতে অপরিচিত এবং তীর্থযাত্রী ছিল।</w:t>
      </w:r>
    </w:p>
    <w:p/>
    <w:p>
      <w:r xmlns:w="http://schemas.openxmlformats.org/wordprocessingml/2006/main">
        <w:t xml:space="preserve">2. উপদেশক 3:1-2 - সবকিছুর জন্য একটি ঋতু আছে, এবং স্বর্গের নীচে প্রতিটি উদ্দেশ্যের একটি সময় রয়েছে: জন্মের একটি সময়, এবং মৃত্যুর একটি সময়৷</w:t>
      </w:r>
    </w:p>
    <w:p/>
    <w:p>
      <w:r xmlns:w="http://schemas.openxmlformats.org/wordprocessingml/2006/main">
        <w:t xml:space="preserve">Zechariah 1:6 কিন্তু আমার বাণী ও আমার বিধি, যা আমি আমার দাস ভাববাদীদের আদেশ দিয়েছিলাম, তারা কি তোমাদের পূর্বপুরুষদের ধরে নেয়নি? তারা ফিরে এসে বলল, বাহিনীগণের সদাপ্রভু আমাদের সাথে যেমন আচরণ করতে চেয়েছিলেন, আমাদের আচার-আচরণ ও কাজ অনুসারে তিনি আমাদের প্রতি তেমনই ব্যবহার করেছেন।</w:t>
      </w:r>
    </w:p>
    <w:p/>
    <w:p>
      <w:r xmlns:w="http://schemas.openxmlformats.org/wordprocessingml/2006/main">
        <w:t xml:space="preserve">1: আমাদের জন্য ঈশ্বরের পরিকল্পনা হল আমাদেরকে তাঁর কাছে ফিরিয়ে আনা, আমাদের পাপ এবং সীমালঙ্ঘন যাই হোক না কেন।</w:t>
      </w:r>
    </w:p>
    <w:p/>
    <w:p>
      <w:r xmlns:w="http://schemas.openxmlformats.org/wordprocessingml/2006/main">
        <w:t xml:space="preserve">2: আমাদের উচিত ঈশ্বরের বিধি অনুসরণ করা এবং আমাদের জীবনের জন্য তাঁর পরিকল্পনার উপর আস্থা রাখা, এমনকি যখন আমাদের পরিস্থিতি কঠিন বলে মনে হয়।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যাদেরকে তাঁর উদ্দেশ্য অনুসারে ডাকা হয়।</w:t>
      </w:r>
    </w:p>
    <w:p/>
    <w:p>
      <w:r xmlns:w="http://schemas.openxmlformats.org/wordprocessingml/2006/main">
        <w:t xml:space="preserve">2: Jeremiah 29:11 - কারণ আমি জানি যে আমি তোমার প্রতি যে চিন্তা ভাবনা করি, প্রভু বলেন, শান্তির চিন্তা, মন্দ নয়, তোমাকে একটি প্রত্যাশিত পরিণতি দিতে।</w:t>
      </w:r>
    </w:p>
    <w:p/>
    <w:p>
      <w:r xmlns:w="http://schemas.openxmlformats.org/wordprocessingml/2006/main">
        <w:t xml:space="preserve">Zechariah 1:7 এগারো মাসের চব্বিশতম দিনে, অর্থাৎ দারিয়ুশের দ্বিতীয় বছরের সবাত মাস, ইদ্দোর ভাববাদী বেরিখিয়ের পুত্র সখরিয়র কাছে সদাপ্রভুর বাক্য এলো। ,</w:t>
      </w:r>
    </w:p>
    <w:p/>
    <w:p>
      <w:r xmlns:w="http://schemas.openxmlformats.org/wordprocessingml/2006/main">
        <w:t xml:space="preserve">দারিয়াবসের দ্বিতীয় বছরের 11 তম মাসের 24 তম দিনে প্রভু বেরিখিয়ার পুত্র সখরিয়া এবং ইদ্দো ভাববাদীর সাথে কথা বলেছিলেন।</w:t>
      </w:r>
    </w:p>
    <w:p/>
    <w:p>
      <w:r xmlns:w="http://schemas.openxmlformats.org/wordprocessingml/2006/main">
        <w:t xml:space="preserve">1. ঈশ্বরের সময় নিখুঁত</w:t>
      </w:r>
    </w:p>
    <w:p/>
    <w:p>
      <w:r xmlns:w="http://schemas.openxmlformats.org/wordprocessingml/2006/main">
        <w:t xml:space="preserve">2. ভাববাণীর শক্তি</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8:28-29 - "এবং আমরা জানি যে যারা ঈশ্বরকে ভালবাসে, তাদের জন্য যাঁরা তাঁর উদ্দেশ্য অনুসারে ডাকা হয় তাদের জন্য সমস্ত কিছু একসাথে কাজ করে। যাদের জন্য তিনি আগে থেকেই জেনেছিলেন, তিনি অনুরূপ হওয়ার জন্য পূর্বনির্ধারিতও করেছিলেন। তাঁর পুত্রের প্রতিমূর্তি, যাতে তিনি অনেক ভাইদের মধ্যে প্রথমজাত হতে পারেন।"</w:t>
      </w:r>
    </w:p>
    <w:p/>
    <w:p>
      <w:r xmlns:w="http://schemas.openxmlformats.org/wordprocessingml/2006/main">
        <w:t xml:space="preserve">Zechariah 1:8 আমি রাতে দেখলাম, একজন লোককে লাল ঘোড়ার পিঠে চড়ে বেড়াচ্ছে, আর সে তলদেশে থাকা মর্টল গাছের মধ্যে দাঁড়িয়ে আছে; এবং তার পিছনে লাল, দাগযুক্ত এবং সাদা ঘোড়া ছিল।</w:t>
      </w:r>
    </w:p>
    <w:p/>
    <w:p>
      <w:r xmlns:w="http://schemas.openxmlformats.org/wordprocessingml/2006/main">
        <w:t xml:space="preserve">প্যাসেজ জাকারিয়া দেখতে পেলেন একজন লোক লাল ঘোড়ায় চড়ে নীচের মর্টল গাছের মধ্যে দাঁড়িয়ে আছে, তার পিছনে লাল, দাগযুক্ত এবং সাদা ঘোড়া রয়েছে।</w:t>
      </w:r>
    </w:p>
    <w:p/>
    <w:p>
      <w:r xmlns:w="http://schemas.openxmlformats.org/wordprocessingml/2006/main">
        <w:t xml:space="preserve">1: ঈশ্বর সর্বদা আমাদের উপর নজর রাখছেন।</w:t>
      </w:r>
    </w:p>
    <w:p/>
    <w:p>
      <w:r xmlns:w="http://schemas.openxmlformats.org/wordprocessingml/2006/main">
        <w:t xml:space="preserve">2: আমাদের শক্তি এবং ন্যায়বিচারের ঈশ্বরের গুণাবলী অনুকরণ করার চেষ্টা করা উচিত।</w:t>
      </w:r>
    </w:p>
    <w:p/>
    <w:p>
      <w:r xmlns:w="http://schemas.openxmlformats.org/wordprocessingml/2006/main">
        <w:t xml:space="preserve">1: গীতসংহিতা 121:3-4 - তিনি আপনার পা নড়তে দেবেন না; যে তোমাকে রাখে সে ঘুমাবে না। দেখ, যে ইস্রায়েলকে রক্ষা করে, সে ঘুমোবে না বা ঘুমোবে 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Zechariah 1:9 তখন আমি বললাম, হে আমার প্রভু, এগুলো কি? আর যে ফেরেশতা আমার সাথে কথা বলছিলেন তিনি আমাকে বললেন, আমি তোমাকে দেখাব এগুলো কি।</w:t>
      </w:r>
    </w:p>
    <w:p/>
    <w:p>
      <w:r xmlns:w="http://schemas.openxmlformats.org/wordprocessingml/2006/main">
        <w:t xml:space="preserve">তিনি যে দর্শনগুলি দেখছেন সে সম্পর্কে জাকারিয়ার প্রশ্নের উত্তর দেওয়ার জন্য প্রভু একজন স্বর্গদূতকে পাঠান।</w:t>
      </w:r>
    </w:p>
    <w:p/>
    <w:p>
      <w:r xmlns:w="http://schemas.openxmlformats.org/wordprocessingml/2006/main">
        <w:t xml:space="preserve">1. কিভাবে প্রভুর কাছ থেকে উত্তর চাইতে হয়</w:t>
      </w:r>
    </w:p>
    <w:p/>
    <w:p>
      <w:r xmlns:w="http://schemas.openxmlformats.org/wordprocessingml/2006/main">
        <w:t xml:space="preserve">2. প্রশ্ন করার গুরুত্ব</w:t>
      </w:r>
    </w:p>
    <w:p/>
    <w:p>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2:2-5 - যাতে আপনি জ্ঞানের দিকে আপনার কান লাগান এবং আপনার হৃদয়কে বোঝার জন্য প্রয়োগ করুন;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w:t>
      </w:r>
    </w:p>
    <w:p/>
    <w:p>
      <w:r xmlns:w="http://schemas.openxmlformats.org/wordprocessingml/2006/main">
        <w:t xml:space="preserve">Zechariah 1:10 আর যে লোকটি মর্টেল গাছের মধ্যে দাঁড়িয়ে ছিল সে উত্তর দিয়ে বলল, এরা তারা যাদেরকে প্রভু পৃথিবীতে ঘুরে বেড়াতে পাঠিয়েছেন।</w:t>
      </w:r>
    </w:p>
    <w:p/>
    <w:p>
      <w:r xmlns:w="http://schemas.openxmlformats.org/wordprocessingml/2006/main">
        <w:t xml:space="preserve">প্রভু পৃথিবীর মধ্য দিয়ে চলার জন্য লোকদের পাঠিয়েছিলেন।</w:t>
      </w:r>
    </w:p>
    <w:p/>
    <w:p>
      <w:r xmlns:w="http://schemas.openxmlformats.org/wordprocessingml/2006/main">
        <w:t xml:space="preserve">1: আমাদের প্রভুর পদচিহ্নে হাঁটতে বলা হয়েছে।</w:t>
      </w:r>
    </w:p>
    <w:p/>
    <w:p>
      <w:r xmlns:w="http://schemas.openxmlformats.org/wordprocessingml/2006/main">
        <w:t xml:space="preserve">2: প্রভুর উদাহরণ অনুকরণ করুন এবং উদ্দেশ্য এবং অভিপ্রায় নিয়ে হাঁটুন।</w:t>
      </w:r>
    </w:p>
    <w:p/>
    <w:p>
      <w:r xmlns:w="http://schemas.openxmlformats.org/wordprocessingml/2006/main">
        <w:t xml:space="preserve">1: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p>
      <w:r xmlns:w="http://schemas.openxmlformats.org/wordprocessingml/2006/main">
        <w:t xml:space="preserve">2: কলসিয়ানস 1:10 - যাতে আপনি প্রভুর যোগ্য জীবন যাপন করতে পারেন এবং সব উপায়ে তাকে খুশি করতে পারেন: প্রতিটি ভাল কাজের ফল ধারণ করে, ঈশ্বরের জ্ঞানে বৃদ্ধি পায়।</w:t>
      </w:r>
    </w:p>
    <w:p/>
    <w:p>
      <w:r xmlns:w="http://schemas.openxmlformats.org/wordprocessingml/2006/main">
        <w:t xml:space="preserve">Zechariah 1:11 এবং তারা প্রভুর সেই দূতকে উত্তর দিল যে মর্টেল গাছের মধ্যে দাঁড়িয়ে ছিল, এবং বলল, আমরা পৃথিবীতে এদিক ওদিক হেঁটেছি, এবং দেখ, সমস্ত পৃথিবী স্থির হয়ে বসে আছে এবং বিশ্রামে আছে।</w:t>
      </w:r>
    </w:p>
    <w:p/>
    <w:p>
      <w:r xmlns:w="http://schemas.openxmlformats.org/wordprocessingml/2006/main">
        <w:t xml:space="preserve">প্রভুর ফেরেশতা মির্টেল গাছগুলির মধ্যে দাঁড়িয়ে ছিলেন, এবং লোকেরা তাঁকে উত্তর দিয়েছিল যে সমস্ত পৃথিবী বিশ্রামে রয়েছে৷</w:t>
      </w:r>
    </w:p>
    <w:p/>
    <w:p>
      <w:r xmlns:w="http://schemas.openxmlformats.org/wordprocessingml/2006/main">
        <w:t xml:space="preserve">1. বিশ্রামের শক্তি: কিভাবে আমাদের জীবন রিচার্জ করা যায়</w:t>
      </w:r>
    </w:p>
    <w:p/>
    <w:p>
      <w:r xmlns:w="http://schemas.openxmlformats.org/wordprocessingml/2006/main">
        <w:t xml:space="preserve">2. নিস্তব্ধতার গুরুত্ব: একটি ব্যস্ত বিশ্বে প্রশান্তি এবং শান্তি সন্ধান করা</w:t>
      </w:r>
    </w:p>
    <w:p/>
    <w:p>
      <w:r xmlns:w="http://schemas.openxmlformats.org/wordprocessingml/2006/main">
        <w:t xml:space="preserve">1. গীতসংহিতা 46:10 - "স্থির হও, এবং জান যে আমিই ঈশ্বর।"</w:t>
      </w:r>
    </w:p>
    <w:p/>
    <w:p>
      <w:r xmlns:w="http://schemas.openxmlformats.org/wordprocessingml/2006/main">
        <w:t xml:space="preserve">2. ম্যাথু 11:28-30 - "আমার কাছে এস, যারা পরিশ্রমী এবং ভারী বোঝায়, এবং আমি তোমাদের বিশ্রাম দেব।"</w:t>
      </w:r>
    </w:p>
    <w:p/>
    <w:p>
      <w:r xmlns:w="http://schemas.openxmlformats.org/wordprocessingml/2006/main">
        <w:t xml:space="preserve">Zechariah 1:12 তখন সদাপ্রভুর ফেরেশতা উত্তর দিয়ে বললেন, হে বাহিনীগণের সদাপ্রভু, তুমি আর কতকাল জেরুজালেম ও যিহূদার শহরগুলোর প্রতি করুণা করবে না, যেগুলোর বিরুদ্ধে তুমি এই ত্রিশ বছর ধরে ক্রোধ করেছ?</w:t>
      </w:r>
    </w:p>
    <w:p/>
    <w:p>
      <w:r xmlns:w="http://schemas.openxmlformats.org/wordprocessingml/2006/main">
        <w:t xml:space="preserve">প্রভুর ফেরেশতা সর্বশক্তিমান প্রভুকে জিজ্ঞাসা করেছিলেন যে তিনি জেরুজালেম এবং যিহূদার শহরগুলির প্রতি কতক্ষণ করুণা থেকে বিরত থাকবেন, যা সত্তর বছর ধরে তাঁর ক্রোধের অধীনে ছিল।</w:t>
      </w:r>
    </w:p>
    <w:p/>
    <w:p>
      <w:r xmlns:w="http://schemas.openxmlformats.org/wordprocessingml/2006/main">
        <w:t xml:space="preserve">1. ঈশ্বরের করুণা: ঈশ্বরের ভালবাসা এবং অনুগ্রহ বোঝা</w:t>
      </w:r>
    </w:p>
    <w:p/>
    <w:p>
      <w:r xmlns:w="http://schemas.openxmlformats.org/wordprocessingml/2006/main">
        <w:t xml:space="preserve">2. ঈশ্বরের সার্বভৌমত্ব: ঈশ্বরের নিখুঁত পরিকল্পনা বিশ্বাস</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গীতসংহিতা 103:8-10 - সদাপ্রভু করুণাময় এবং করুণাময়, ক্রোধে ধীর, এবং করুণাতে প্রচুর। তিনি সর্বদা ধমক দিবেন না: তিনি তার রাগ চিরকাল ধরে রাখবেন না। আমাদের পাপের পরেও তিনি আমাদের সঙ্গে ব্যবহার করেননি; আমাদের পাপ অনুসারে পুরস্কৃত করেননি৷</w:t>
      </w:r>
    </w:p>
    <w:p/>
    <w:p>
      <w:r xmlns:w="http://schemas.openxmlformats.org/wordprocessingml/2006/main">
        <w:t xml:space="preserve">Zechariah 1:13 আর সদাপ্রভু সেই ফেরেশতাকে উত্তর দিলেন যে আমার সঙ্গে ভাল কথা ও আরামদায়ক কথা বলেছিল।</w:t>
      </w:r>
    </w:p>
    <w:p/>
    <w:p>
      <w:r xmlns:w="http://schemas.openxmlformats.org/wordprocessingml/2006/main">
        <w:t xml:space="preserve">প্রভু সান্ত্বনা শব্দের সঙ্গে একটি দেবদূত উত্তর.</w:t>
      </w:r>
    </w:p>
    <w:p/>
    <w:p>
      <w:r xmlns:w="http://schemas.openxmlformats.org/wordprocessingml/2006/main">
        <w:t xml:space="preserve">1. প্রভুর সান্ত্বনা</w:t>
      </w:r>
    </w:p>
    <w:p/>
    <w:p>
      <w:r xmlns:w="http://schemas.openxmlformats.org/wordprocessingml/2006/main">
        <w:t xml:space="preserve">2. প্রয়োজনের সময়ে ঈশ্বরের উপর নির্ভর করা</w:t>
      </w:r>
    </w:p>
    <w:p/>
    <w:p>
      <w:r xmlns:w="http://schemas.openxmlformats.org/wordprocessingml/2006/main">
        <w:t xml:space="preserve">1. ইশাইয়া 40: 1-2 -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w:t>
      </w:r>
    </w:p>
    <w:p/>
    <w:p>
      <w:r xmlns:w="http://schemas.openxmlformats.org/wordprocessingml/2006/main">
        <w:t xml:space="preserve">2.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Zechariah 1:14 সেইজন্য যে স্বর্গদূত আমার সঙ্গে কথা বলছিলেন তিনি আমাকে বললেন, তুমি কাঁদো, বল, সর্বশক্তিমান সদাপ্রভু এই কথা বলেন; আমি জেরুজালেমের জন্য এবং সিয়োনের জন্য প্রচণ্ড ঈর্ষা নিয়ে ঈর্ষান্বিত।</w:t>
      </w:r>
    </w:p>
    <w:p/>
    <w:p>
      <w:r xmlns:w="http://schemas.openxmlformats.org/wordprocessingml/2006/main">
        <w:t xml:space="preserve">বাহিনীগণের সদাপ্রভু জেরুজালেম ও সিয়োনের জন্য তাঁর মহান ঈর্ষা প্রকাশ করেছেন।</w:t>
      </w:r>
    </w:p>
    <w:p/>
    <w:p>
      <w:r xmlns:w="http://schemas.openxmlformats.org/wordprocessingml/2006/main">
        <w:t xml:space="preserve">1. মনে রাখার জন্য একটি আহ্বান: তাঁর লোকেদের জন্য প্রভুর ঈর্ষা</w:t>
      </w:r>
    </w:p>
    <w:p/>
    <w:p>
      <w:r xmlns:w="http://schemas.openxmlformats.org/wordprocessingml/2006/main">
        <w:t xml:space="preserve">2. সর্বশক্তিমান প্রভু: সিয়োনের জন্য তাঁর ঈর্ষায় আনন্দিত</w:t>
      </w:r>
    </w:p>
    <w:p/>
    <w:p>
      <w:r xmlns:w="http://schemas.openxmlformats.org/wordprocessingml/2006/main">
        <w:t xml:space="preserve">1. Deuteronomy 4:24 - "কারণ প্রভু তোমার ঈশ্বর একটি গ্রাসকারী আগুন, এমনকি একটি ঈর্ষান্বিত ঈশ্বর।"</w:t>
      </w:r>
    </w:p>
    <w:p/>
    <w:p>
      <w:r xmlns:w="http://schemas.openxmlformats.org/wordprocessingml/2006/main">
        <w:t xml:space="preserve">2. গীতসংহিতা 78:58 - "কারণ তারা তাদের উচ্চ স্থানগুলির দ্বারা তাকে ক্রোধে প্ররোচিত করেছিল, এবং তাদের খোদাই করা মূর্তিগুলির দ্বারা তাকে ঈর্ষায় উদ্বুদ্ধ করেছিল।"</w:t>
      </w:r>
    </w:p>
    <w:p/>
    <w:p>
      <w:r xmlns:w="http://schemas.openxmlformats.org/wordprocessingml/2006/main">
        <w:t xml:space="preserve">Zechariah 1:15 এবং আমি নিশ্চিন্ত জাতিদের প্রতি খুবই অসন্তুষ্ট, কারণ আমি একটু অসন্তুষ্ট ছিলাম, এবং তারা দুঃখকষ্টকে এগিয়ে নিয়ে যেতে সাহায্য করেছিল৷</w:t>
      </w:r>
    </w:p>
    <w:p/>
    <w:p>
      <w:r xmlns:w="http://schemas.openxmlformats.org/wordprocessingml/2006/main">
        <w:t xml:space="preserve">ঈশ্বর এমন লোকদের প্রতি ক্রুদ্ধ হন যারা তাঁর ইচ্ছা অনুযায়ী জীবনযাপন করছেন না এবং পরিবর্তে অন্যের দুঃখ-কষ্টের সুযোগ নিচ্ছেন।</w:t>
      </w:r>
    </w:p>
    <w:p/>
    <w:p>
      <w:r xmlns:w="http://schemas.openxmlformats.org/wordprocessingml/2006/main">
        <w:t xml:space="preserve">1. স্বাচ্ছন্দ্যের বিপদ: কেন আরাম বিপর্যয়ের দিকে নিয়ে যেতে পারে</w:t>
      </w:r>
    </w:p>
    <w:p/>
    <w:p>
      <w:r xmlns:w="http://schemas.openxmlformats.org/wordprocessingml/2006/main">
        <w:t xml:space="preserve">2. ঈশ্বরের ক্রোধ: তাঁর অসন্তুষ্টির একটি অবিস্মরণীয় সতর্কতা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Zechariah 1:16 অতএব সদাপ্রভু এই কথা কহেন; আমি করুণা সহ জেরুজালেমে ফিরে এসেছি: আমার গৃহ সেখানে নির্মিত হবে, সর্বশক্তিমান প্রভু বলেন, এবং জেরুজালেমের উপর একটি লাইন প্রসারিত করা হবে।</w:t>
      </w:r>
    </w:p>
    <w:p/>
    <w:p>
      <w:r xmlns:w="http://schemas.openxmlformats.org/wordprocessingml/2006/main">
        <w:t xml:space="preserve">সদাপ্রভু ঘোষণা করেন যে তিনি মমতায় জেরুজালেমে ফিরে আসবেন এবং সেখানে তাঁর গৃহ নির্মিত হবে।</w:t>
      </w:r>
    </w:p>
    <w:p/>
    <w:p>
      <w:r xmlns:w="http://schemas.openxmlformats.org/wordprocessingml/2006/main">
        <w:t xml:space="preserve">1. ঈশ্বরের করুণা চিরকাল স্থায়ী</w:t>
      </w:r>
    </w:p>
    <w:p/>
    <w:p>
      <w:r xmlns:w="http://schemas.openxmlformats.org/wordprocessingml/2006/main">
        <w:t xml:space="preserve">2. কীভাবে প্রভুর প্রত্যাবর্তন আশীর্বাদ নিয়ে আসে</w:t>
      </w:r>
    </w:p>
    <w:p/>
    <w:p>
      <w:r xmlns:w="http://schemas.openxmlformats.org/wordprocessingml/2006/main">
        <w:t xml:space="preserve">1. গীতসংহিতা 136:1 - "হে প্রভুকে ধন্যবাদ দাও; কেননা তিনি মঙ্গলময়: তাঁর করুণা চিরকাল স্থায়ী।"</w:t>
      </w:r>
    </w:p>
    <w:p/>
    <w:p>
      <w:r xmlns:w="http://schemas.openxmlformats.org/wordprocessingml/2006/main">
        <w:t xml:space="preserve">2. লুক 1:68-70 - ইস্রায়েলের প্রভু ঈশ্বর ধন্য হোন; কারণ তিনি তাঁর লোকদের পরিদর্শন করেছেন এবং তাদের উদ্ধার করেছেন এবং তাঁর দাস দায়ূদের ঘরে আমাদের জন্য পরিত্রাণের শিং তুলেছেন। যেমন তিনি তাঁর পবিত্র নবীদের মুখ দিয়ে কথা বলেছেন, যা জগত শুরু হওয়ার পর থেকে হয়েছে:</w:t>
      </w:r>
    </w:p>
    <w:p/>
    <w:p>
      <w:r xmlns:w="http://schemas.openxmlformats.org/wordprocessingml/2006/main">
        <w:t xml:space="preserve">Zechariah 1:17 তবু ক্রন্দন কর, বল, সর্বশক্তিমান সদাপ্রভু এই কথা বলেন; সমৃদ্ধির মধ্য দিয়ে আমার শহরগুলি এখনও বিদেশে ছড়িয়ে পড়বে; আর প্রভু সিয়োনকে সান্ত্বনা দেবেন এবং জেরুজালেমকে বেছে নেবেন৷</w:t>
      </w:r>
    </w:p>
    <w:p/>
    <w:p>
      <w:r xmlns:w="http://schemas.openxmlformats.org/wordprocessingml/2006/main">
        <w:t xml:space="preserve">সর্বশক্তিমান প্রভু ঘোষণা করেন যে তাঁর শহরগুলি সমৃদ্ধ হবে এবং তিনি সিয়োনে সান্ত্বনা আনবেন এবং জেরুজালেমকে বেছে নেবেন।</w:t>
      </w:r>
    </w:p>
    <w:p/>
    <w:p>
      <w:r xmlns:w="http://schemas.openxmlformats.org/wordprocessingml/2006/main">
        <w:t xml:space="preserve">1. প্রতিকূলতার সময়ে ঈশ্বরের অনুগ্রহ বোঝা</w:t>
      </w:r>
    </w:p>
    <w:p/>
    <w:p>
      <w:r xmlns:w="http://schemas.openxmlformats.org/wordprocessingml/2006/main">
        <w:t xml:space="preserve">2. প্রভুর সান্ত্বনা: কষ্টের সময়ে আশ্বাস</w:t>
      </w:r>
    </w:p>
    <w:p/>
    <w:p>
      <w:r xmlns:w="http://schemas.openxmlformats.org/wordprocessingml/2006/main">
        <w:t xml:space="preserve">1. ইশাইয়া 40:1-2 সান্ত্বনা, আমার লোকদের সান্ত্বনা, আপনার ঈশ্বর বলেন. জেরুজালেমের সাথে কোমলভাবে কথা বল, এবং তার কাছে ক্রন্দন কর যে তার যুদ্ধ শেষ হয়েছে, তার অন্যায় ক্ষমা করা হয়েছে।</w:t>
      </w:r>
    </w:p>
    <w:p/>
    <w:p>
      <w:r xmlns:w="http://schemas.openxmlformats.org/wordprocessingml/2006/main">
        <w:t xml:space="preserve">2. ইশাইয়া 62:1-2 সিয়োনের জন্য আমি আমার শান্তি রাখব না, এবং জেরুজালেমের জন্য আমি বিশ্রাম নেব না, যতক্ষণ না তার ধার্মিকতা উজ্জ্বলতার মতো বেরিয়ে আসে এবং তার পরিত্রাণ একটি প্রদীপের মতো জ্বলে ওঠে। জাতিগণ তোমার ধার্মিকতা দেখবে, সমস্ত রাজা তোমার মহিমা দেখবে।</w:t>
      </w:r>
    </w:p>
    <w:p/>
    <w:p>
      <w:r xmlns:w="http://schemas.openxmlformats.org/wordprocessingml/2006/main">
        <w:t xml:space="preserve">Zechariah 1:18 তারপর আমি আমার চোখ তুলে দেখলাম, আর দেখলাম চারটি শিং।</w:t>
      </w:r>
    </w:p>
    <w:p/>
    <w:p>
      <w:r xmlns:w="http://schemas.openxmlformats.org/wordprocessingml/2006/main">
        <w:t xml:space="preserve">জাকারিয়া চারটি শিং দেখেছিলেন, যা ঈশ্বরের ক্ষমতা ও কর্তৃত্বের প্রতীক।</w:t>
      </w:r>
    </w:p>
    <w:p/>
    <w:p>
      <w:r xmlns:w="http://schemas.openxmlformats.org/wordprocessingml/2006/main">
        <w:t xml:space="preserve">1. জাকারিয়াতে, ঈশ্বর তাঁর সর্বশক্তিমানতা এবং সার্বভৌমত্ব প্রদর্শন করেন</w:t>
      </w:r>
    </w:p>
    <w:p/>
    <w:p>
      <w:r xmlns:w="http://schemas.openxmlformats.org/wordprocessingml/2006/main">
        <w:t xml:space="preserve">2. কীভাবে আমরা আমাদের জীবনে ঈশ্বরের সার্বভৌমত্বকে স্বীকৃতি দিতে পারি?</w:t>
      </w:r>
    </w:p>
    <w:p/>
    <w:p>
      <w:r xmlns:w="http://schemas.openxmlformats.org/wordprocessingml/2006/main">
        <w:t xml:space="preserve">1. ড্যানিয়েল 7: 7-8 "এর পরে আমি রাতের দর্শনে দেখলাম, এবং দেখলাম একটি চতুর্থ জন্তু, ভয়ঙ্কর এবং ভয়ঙ্কর, এবং অত্যন্ত শক্তিশালী; এবং এটির বড় বড় লোহার দাঁত ছিল: এটি গ্রাস করেছিল এবং টুকরো টুকরো করে ফেলেছিল এবং অবশিষ্টাংশগুলিকে ছাপিয়েছিল এটির পায়ের সাথে: এবং এটি তার আগেকার সমস্ত প্রাণীদের থেকে ভিন্ন ছিল; এবং এর দশটি শিং ছিল।"</w:t>
      </w:r>
    </w:p>
    <w:p/>
    <w:p>
      <w:r xmlns:w="http://schemas.openxmlformats.org/wordprocessingml/2006/main">
        <w:t xml:space="preserve">2. ইফিসিয়ানস 1:20-22 "যা তিনি খ্রীষ্টে করেছিলেন, যখন তিনি তাকে মৃতদের মধ্য থেকে পুনরুত্থিত করেছিলেন, এবং স্বর্গীয় স্থানে তাকে তার নিজের ডানদিকে স্থাপন করেছিলেন, সমস্ত শাসন, ক্ষমতা, শক্তি, এবং প্রভুত্বের ঊর্ধ্বে, এবং প্রত্যেকটি নাম যা নামকরণ করা হয়েছে, শুধুমাত্র এই জগতেই নয়, বরং যা ভবিষ্যতেও রয়েছে: এবং সমস্ত কিছু তাঁর পায়ের নীচে রেখেছেন এবং তাকে সমস্ত কিছুর উপরে মন্ডলীর প্রধান হতে দিয়েছেন।"</w:t>
      </w:r>
    </w:p>
    <w:p/>
    <w:p>
      <w:r xmlns:w="http://schemas.openxmlformats.org/wordprocessingml/2006/main">
        <w:t xml:space="preserve">Zechariah 1:19 এবং আমি সেই ফেরেশতাকে বললাম যে আমার সাথে কথা বলেছিল, এগুলো কি? উত্তরে তিনি আমাকে বললেন, এরা সেই শিং যা যিহূদা, ইস্রায়েল ও জেরুজালেমকে ছড়িয়ে দিয়েছে।</w:t>
      </w:r>
    </w:p>
    <w:p/>
    <w:p>
      <w:r xmlns:w="http://schemas.openxmlformats.org/wordprocessingml/2006/main">
        <w:t xml:space="preserve">একজন স্বর্গদূত সখরিয়াকে ব্যাখ্যা করেন যে শিংগুলি সেই জাতিগুলির প্রতীক যা ইস্রায়েল, যিহূদা এবং জেরুজালেমকে ছড়িয়ে দিয়েছে।</w:t>
      </w:r>
    </w:p>
    <w:p/>
    <w:p>
      <w:r xmlns:w="http://schemas.openxmlformats.org/wordprocessingml/2006/main">
        <w:t xml:space="preserve">1. কষ্টের সময়ে তাঁর লোকেদের উপর প্রভুর সুরক্ষা</w:t>
      </w:r>
    </w:p>
    <w:p/>
    <w:p>
      <w:r xmlns:w="http://schemas.openxmlformats.org/wordprocessingml/2006/main">
        <w:t xml:space="preserve">2. কীভাবে আমরা নিপীড়ন কাটিয়ে উঠতে পারি এবং বিশ্বাসে পুনর্নির্মাণ করতে পারি</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54:17 - "তোমার বিরুদ্ধে তৈরি করা কোন অস্ত্রই সফল হবে না, এবং প্রতিটি জিহ্বা যে বিচারে তোমার বিরুদ্ধে উঠে তাকে তুমি নিন্দা করবে।"</w:t>
      </w:r>
    </w:p>
    <w:p/>
    <w:p>
      <w:r xmlns:w="http://schemas.openxmlformats.org/wordprocessingml/2006/main">
        <w:t xml:space="preserve">Zechariah 1:20 আর সদাপ্রভু আমাকে চারজন ছুতার দেখালেন।</w:t>
      </w:r>
    </w:p>
    <w:p/>
    <w:p>
      <w:r xmlns:w="http://schemas.openxmlformats.org/wordprocessingml/2006/main">
        <w:t xml:space="preserve">প্রভু জাকারিয়াকে চারজন ছুতার দেখালেন।</w:t>
      </w:r>
    </w:p>
    <w:p/>
    <w:p>
      <w:r xmlns:w="http://schemas.openxmlformats.org/wordprocessingml/2006/main">
        <w:t xml:space="preserve">1. টিমওয়ার্কের শক্তি: ঈশ্বরের লক্ষ্য অর্জনের জন্য একসাথে কাজ করা</w:t>
      </w:r>
    </w:p>
    <w:p/>
    <w:p>
      <w:r xmlns:w="http://schemas.openxmlformats.org/wordprocessingml/2006/main">
        <w:t xml:space="preserve">2. কারুকার্যের মূল্য: ঈশ্বরের গৌরবের জন্য শ্রেষ্ঠত্বের সাথে কাজ করা</w:t>
      </w:r>
    </w:p>
    <w:p/>
    <w:p>
      <w:r xmlns:w="http://schemas.openxmlformats.org/wordprocessingml/2006/main">
        <w:t xml:space="preserve">1. উপদেশক 4:9-12</w:t>
      </w:r>
    </w:p>
    <w:p/>
    <w:p>
      <w:r xmlns:w="http://schemas.openxmlformats.org/wordprocessingml/2006/main">
        <w:t xml:space="preserve">2. ইফিষীয় 4:11-16</w:t>
      </w:r>
    </w:p>
    <w:p/>
    <w:p>
      <w:r xmlns:w="http://schemas.openxmlformats.org/wordprocessingml/2006/main">
        <w:t xml:space="preserve">Zechariah 1:21 তারপর আমি বললাম, এরা কি করতে এসেছে? তখন তিনি বললেন, এরা সেই শিং যা যিহূদাকে ছড়িয়ে দিয়েছে, যাতে কেউ মাথা তুলতে পারেনি৷ কিন্তু এরা তাদের ছত্রভঙ্গ করতে এসেছিল, অইহুদীদের শিং বের করে দিতে, যারা তাদের শিং ভূমিতে তুলেছিল৷ এটা ছিন্নভিন্ন করার জন্য যিহূদার।</w:t>
      </w:r>
    </w:p>
    <w:p/>
    <w:p>
      <w:r xmlns:w="http://schemas.openxmlformats.org/wordprocessingml/2006/main">
        <w:t xml:space="preserve">এই অনুচ্ছেদটি অইহুদীদের অত্যাচার থেকে যিহূদার লোকেদের ঈশ্বরের সুরক্ষার কথা বলে।</w:t>
      </w:r>
    </w:p>
    <w:p/>
    <w:p>
      <w:r xmlns:w="http://schemas.openxmlformats.org/wordprocessingml/2006/main">
        <w:t xml:space="preserve">1. ঈশ্বর সর্বদা রক্ষা করবেন এবং তাঁর লোকেদের জন্য সরবরাহ করবেন।</w:t>
      </w:r>
    </w:p>
    <w:p/>
    <w:p>
      <w:r xmlns:w="http://schemas.openxmlformats.org/wordprocessingml/2006/main">
        <w:t xml:space="preserve">2. ঈশ্বর তাঁর প্রতিশ্রুতি ভুলে যান না এবং সর্বদা আমাদের সাহায্যে আসবেন।</w:t>
      </w:r>
    </w:p>
    <w:p/>
    <w:p>
      <w:r xmlns:w="http://schemas.openxmlformats.org/wordprocessingml/2006/main">
        <w:t xml:space="preserve">1. গীতসংহিতা 121:1-2 -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 এটা প্রভুর দাসদের উত্তরাধিকার এবং আমার কাছ থেকে তাদের বিচার, প্রভু ঘোষণা করেন।</w:t>
      </w:r>
    </w:p>
    <w:p/>
    <w:p>
      <w:r xmlns:w="http://schemas.openxmlformats.org/wordprocessingml/2006/main">
        <w:t xml:space="preserve">জাকারিয়া অধ্যায় 2 প্রভুর কাছ থেকে দর্শন এবং বার্তাগুলির ধারাবাহিকতা অব্যাহত রেখেছে। অধ্যায়টি জেরুজালেমের ভবিষ্যত পুনরুদ্ধার এবং সম্প্রসারণ, সেইসাথে তাঁর লোকেদের জন্য ঈশ্বরের উপস্থিতি এবং সুরক্ষার প্রতিশ্রুতিকে কেন্দ্র করে।</w:t>
      </w:r>
    </w:p>
    <w:p/>
    <w:p>
      <w:r xmlns:w="http://schemas.openxmlformats.org/wordprocessingml/2006/main">
        <w:t xml:space="preserve">1ম অনুচ্ছেদ: অধ্যায়টি জেরুজালেমের পরিমাপ এবং সম্প্রসারণের প্রতীক, একটি পরিমাপ রেখা সহ একজন ব্যক্তির দর্শন দিয়ে শুরু হয়। দেবদূত ঘোষণা করেন যে জেরুজালেম একটি প্রাচীরবিহীন শহর হয়ে উঠবে কারণ এর মধ্যে প্রচুর মানুষ এবং গবাদি পশু রয়েছে। ঈশ্বর জেরুজালেমের চারপাশে আগুনের একটি প্রতিরক্ষামূলক প্রাচীর এবং এর মধ্যে একটি মহিমা হওয়ার প্রতিশ্রুতি দিয়েছেন (জাকারিয়া 2:1-5)।</w:t>
      </w:r>
    </w:p>
    <w:p/>
    <w:p>
      <w:r xmlns:w="http://schemas.openxmlformats.org/wordprocessingml/2006/main">
        <w:t xml:space="preserve">2য় অনুচ্ছেদ: অধ্যায় তারপর লোকেদের ব্যাবিলন থেকে পালাতে এবং জেরুজালেমে প্রভুর লোকেদের সাথে যোগদান করার আহ্বান জানায়। ঈশ্বর তাঁর লোকেদের প্রতি তাঁর ভালবাসা এবং তাদের মধ্যে বসবাস করার তাঁর ইচ্ছার কথা বলেছেন। তিনি তাঁর লোকেদের বন্দীদশা থেকে ফিরিয়ে আনতে এবং তাদের আশীর্বাদ করার প্রতিশ্রুতি দেন এবং তিনি সেই সমস্ত জাতিদের সতর্ক করেন যারা তাঁর লোকেদের উপর অত্যাচার করেছে (জাকারিয়া 2:6-13)।</w:t>
      </w:r>
    </w:p>
    <w:p/>
    <w:p>
      <w:r xmlns:w="http://schemas.openxmlformats.org/wordprocessingml/2006/main">
        <w:t xml:space="preserve">সংক্ষেপে,</w:t>
      </w:r>
    </w:p>
    <w:p>
      <w:r xmlns:w="http://schemas.openxmlformats.org/wordprocessingml/2006/main">
        <w:t xml:space="preserve">জেকারিয়া অধ্যায় 2 ভবিষ্যত পুনরুদ্ধার এবং জেরুজালেমের সম্প্রসারণ এবং তাঁর লোকেদের জন্য ঈশ্বরের উপস্থিতি এবং সুরক্ষার প্রতিশ্রুতির উপর দৃষ্টি নিবদ্ধ করে, প্রভুর কাছ থেকে দর্শন এবং বার্তাগুলির ধারাবাহিকতা অব্যাহত রেখেছে।</w:t>
      </w:r>
    </w:p>
    <w:p/>
    <w:p>
      <w:r xmlns:w="http://schemas.openxmlformats.org/wordprocessingml/2006/main">
        <w:t xml:space="preserve">জেরুজালেমের পরিমাপ এবং প্রসারণের প্রতীক একটি পরিমাপ রেখা সহ একজন ব্যক্তির দৃষ্টি।</w:t>
      </w:r>
    </w:p>
    <w:p>
      <w:r xmlns:w="http://schemas.openxmlformats.org/wordprocessingml/2006/main">
        <w:t xml:space="preserve">জেরুজালেমের মধ্যে আগুনের প্রাচীর এবং তাঁর মহিমা হিসাবে ঈশ্বরের সুরক্ষামূলক উপস্থিতির প্রতিশ্রুতি।</w:t>
      </w:r>
    </w:p>
    <w:p>
      <w:r xmlns:w="http://schemas.openxmlformats.org/wordprocessingml/2006/main">
        <w:t xml:space="preserve">লোকদের ব্যাবিলন থেকে ফিরে জেরুজালেমে প্রভুর লোকেদের সাথে যোগ দেওয়ার জন্য আহ্বান করুন।</w:t>
      </w:r>
    </w:p>
    <w:p>
      <w:r xmlns:w="http://schemas.openxmlformats.org/wordprocessingml/2006/main">
        <w:t xml:space="preserve">ঈশ্বরের ভালবাসার প্রতিশ্রুতি, পুনরুদ্ধার, এবং তাঁর লোকেদের জন্য আশীর্বাদ, যে জাতিগুলি তাদের নিপীড়ন করেছে তাদের প্রতি একটি সতর্কবাণী।</w:t>
      </w:r>
    </w:p>
    <w:p/>
    <w:p>
      <w:r xmlns:w="http://schemas.openxmlformats.org/wordprocessingml/2006/main">
        <w:t xml:space="preserve">জেকারিয়ার এই অধ্যায়টি জেরুজালেমের পরিমাপ এবং সম্প্রসারণের প্রতীক একটি পরিমাপ রেখা সহ একজন ব্যক্তির দর্শন দিয়ে শুরু হয়। দেবদূত ঘোষণা করেন যে জেরুজালেম একটি প্রাচীরবিহীন শহর হয়ে উঠবে কারণ এর মধ্যে প্রচুর মানুষ এবং গবাদি পশু রয়েছে। ঈশ্বর জেরুজালেমের চারপাশে আগুনের একটি প্রতিরক্ষামূলক প্রাচীর এবং এর মধ্যে একটি মহিমা হওয়ার প্রতিশ্রুতি দিয়েছেন। অধ্যায় তারপর ব্যাবিলন থেকে পালাতে এবং জেরুজালেমে প্রভুর লোকেদের সাথে যোগদানের জন্য লোকেদের আহ্বান জানায়। ঈশ্বর তাঁর লোকেদের প্রতি তাঁর ভালবাসা এবং তাদের মধ্যে বসবাস করার তাঁর ইচ্ছার কথা বলেছেন। তিনি তার লোকেদের বন্দীদশা থেকে ফিরিয়ে আনতে এবং তাদের আশীর্বাদ করার প্রতিশ্রুতি দেন, যখন তার লোকেদের উপর অত্যাচার করেছে এমন জাতিদের সতর্ক করে। এই অধ্যায়ে জেরুজালেমের ভবিষ্যত পুনরুদ্ধার এবং সম্প্রসারণ, ঈশ্বরের উপস্থিতি এবং সুরক্ষার প্রতিশ্রুতি এবং তাঁর লোকেদের তাঁর কাছে ফিরে আসার আহ্বানের উপর জোর দেওয়া হয়েছে।</w:t>
      </w:r>
    </w:p>
    <w:p/>
    <w:p>
      <w:r xmlns:w="http://schemas.openxmlformats.org/wordprocessingml/2006/main">
        <w:t xml:space="preserve">Zechariah 2:1 আমি আবার চোখ তুলে তাকালাম, আর দেখলাম, হাতে একটা মাপার রেখা আছে।</w:t>
      </w:r>
    </w:p>
    <w:p/>
    <w:p>
      <w:r xmlns:w="http://schemas.openxmlformats.org/wordprocessingml/2006/main">
        <w:t xml:space="preserve">জাকারিয়াকে তার হাতে একটি পরিমাপ রেখা সহ একজন লোককে দেখা যাচ্ছে।</w:t>
      </w:r>
    </w:p>
    <w:p/>
    <w:p>
      <w:r xmlns:w="http://schemas.openxmlformats.org/wordprocessingml/2006/main">
        <w:t xml:space="preserve">1. ঈশ্বরের বিশ্বস্ততার পরিমাপ</w:t>
      </w:r>
    </w:p>
    <w:p/>
    <w:p>
      <w:r xmlns:w="http://schemas.openxmlformats.org/wordprocessingml/2006/main">
        <w:t xml:space="preserve">2. পরিমাপ করা: জাকারিয়া 2:1 এর উপর একটি প্রতিফলন</w:t>
      </w:r>
    </w:p>
    <w:p/>
    <w:p>
      <w:r xmlns:w="http://schemas.openxmlformats.org/wordprocessingml/2006/main">
        <w:t xml:space="preserve">1. ইশাইয়া 40:12-17 (কে তার হাতের ফাঁপা মধ্যে জল পরিমাপ করেছেন এবং একটি স্প্যান দিয়ে আকাশকে চিহ্নিত করেছেন?)</w:t>
      </w:r>
    </w:p>
    <w:p/>
    <w:p>
      <w:r xmlns:w="http://schemas.openxmlformats.org/wordprocessingml/2006/main">
        <w:t xml:space="preserve">2. Jeremiah 31:35-36 (এইভাবে প্রভু বলেন, যিনি দিনের আলোর জন্য সূর্য দেন এবং রাতে আলোর জন্য চাঁদ এবং তারার নির্দিষ্ট ক্রম দেন, যিনি সমুদ্রকে এমনভাবে আলোড়িত করেন যে তার তরঙ্গগুলি প্রভুর গর্জন করে। হোস্ট তার নাম।)</w:t>
      </w:r>
    </w:p>
    <w:p/>
    <w:p>
      <w:r xmlns:w="http://schemas.openxmlformats.org/wordprocessingml/2006/main">
        <w:t xml:space="preserve">Zechariah 2:2 তখন আমি বললাম, তুমি কোথায় যাচ্ছ? আর তিনি আমাকে বললেন, জেরুজালেম পরিমাপ করতে, তার প্রস্থ কত এবং দৈর্ঘ্য কত?</w:t>
      </w:r>
    </w:p>
    <w:p/>
    <w:p>
      <w:r xmlns:w="http://schemas.openxmlformats.org/wordprocessingml/2006/main">
        <w:t xml:space="preserve">প্রভুর দেবদূতকে জেরুজালেম পরিমাপ করতে পাঠানো হয়েছিল।</w:t>
      </w:r>
    </w:p>
    <w:p/>
    <w:p>
      <w:r xmlns:w="http://schemas.openxmlformats.org/wordprocessingml/2006/main">
        <w:t xml:space="preserve">1. আমাদের জন্য ঈশ্বরের ভালবাসার মাত্রা: জেরুজালেম ঈশ্বরের ভালবাসার প্রতিনিধিত্ব হিসাবে</w:t>
      </w:r>
    </w:p>
    <w:p/>
    <w:p>
      <w:r xmlns:w="http://schemas.openxmlformats.org/wordprocessingml/2006/main">
        <w:t xml:space="preserve">2. পরিমাপের গুরুত্ব: নিশ্চিত করা যে আমরা পরিমাপ করেছি</w:t>
      </w:r>
    </w:p>
    <w:p/>
    <w:p>
      <w:r xmlns:w="http://schemas.openxmlformats.org/wordprocessingml/2006/main">
        <w:t xml:space="preserve">1. গীতসংহিতা 48:1-2 - "সদাপ্রভু মহান, এবং আমাদের ঈশ্বরের শহরে, তাঁর পবিত্রতার পর্বতে প্রশংসনীয়। পরিস্থিতির জন্য সুন্দর, সমগ্র পৃথিবীর আনন্দ, সিয়োন পর্বত। উত্তরের দিক, মহান রাজার শহর।"</w:t>
      </w:r>
    </w:p>
    <w:p/>
    <w:p>
      <w:r xmlns:w="http://schemas.openxmlformats.org/wordprocessingml/2006/main">
        <w:t xml:space="preserve">2. ইফিসিয়ানস 2:19-22 - "তাই এখন তোমরা আর অপরিচিত ও বিদেশী নও, বরং সাধুদের এবং ঈশ্বরের পরিবারের সহনাগরিক; এবং প্রেরিত ও ভাববাদীদের ভিত্তির উপর নির্মিত, যীশু খ্রীষ্ট নিজেই প্রধান কোণার পাথর; যার মধ্যে সমস্ত বিল্ডিং একত্রে তৈরি হয়ে প্রভুর একটি পবিত্র মন্দিরে পরিণত হয়েছে: যার মধ্যে তোমরাও আত্মার মাধ্যমে ঈশ্বরের বাসস্থানের জন্য একত্রিত হয়েছ।"</w:t>
      </w:r>
    </w:p>
    <w:p/>
    <w:p>
      <w:r xmlns:w="http://schemas.openxmlformats.org/wordprocessingml/2006/main">
        <w:t xml:space="preserve">Zechariah 2:3 আর দেখ, যে স্বর্গদূত আমার সঙ্গে কথা বলছিলেন, সেই স্বর্গদূত বেরিয়ে গেলেন, আর একজন ফেরেশতা তাঁর সঙ্গে দেখা করতে বের হলেন৷</w:t>
      </w:r>
    </w:p>
    <w:p/>
    <w:p>
      <w:r xmlns:w="http://schemas.openxmlformats.org/wordprocessingml/2006/main">
        <w:t xml:space="preserve">অনুচ্ছেদটি একজন দেবদূতের সাথে দেখা করতে বেরিয়ে যাওয়ার কথা বলে।</w:t>
      </w:r>
    </w:p>
    <w:p/>
    <w:p>
      <w:r xmlns:w="http://schemas.openxmlformats.org/wordprocessingml/2006/main">
        <w:t xml:space="preserve">1: আমাদের সকলকে অবশ্যই ভালবাসা এবং উদারতার সাথে অন্যদের সাথে দেখা করতে যেতে হবে।</w:t>
      </w:r>
    </w:p>
    <w:p/>
    <w:p>
      <w:r xmlns:w="http://schemas.openxmlformats.org/wordprocessingml/2006/main">
        <w:t xml:space="preserve">2: অন্যদের সাথে যোগাযোগ করতে এবং যোগাযোগ করতে আমাদের কখনই ভয় পাওয়া উচিত নয়।</w:t>
      </w:r>
    </w:p>
    <w:p/>
    <w:p>
      <w:r xmlns:w="http://schemas.openxmlformats.org/wordprocessingml/2006/main">
        <w:t xml:space="preserve">1: কলসিয়ানস 3:12-14 - তাহলে, ঈশ্বরের মনোনীত ব্যক্তি হিসাবে, পবিত্র এবং প্রিয়, সহানুভূতি, দয়া, নম্রতা, নম্রতা এবং ধৈর্য ধরুন।</w:t>
      </w:r>
    </w:p>
    <w:p/>
    <w:p>
      <w:r xmlns:w="http://schemas.openxmlformats.org/wordprocessingml/2006/main">
        <w:t xml:space="preserve">2: Ephesians 4:32 - একে অপরের প্রতি সদয় হও, কোমল হৃদয়, একে অপরকে ক্ষমা কর, যেমন খ্রীষ্টে ঈশ্বর তোমাদের ক্ষমা করেছেন৷</w:t>
      </w:r>
    </w:p>
    <w:p/>
    <w:p>
      <w:r xmlns:w="http://schemas.openxmlformats.org/wordprocessingml/2006/main">
        <w:t xml:space="preserve">Zechariah 2:4 তিনি তাকে বললেন, দৌড়ে গিয়ে এই যুবকের সাথে কথা বল, জেরুজালেম প্রাচীরবিহীন নগরের মতো বাস করবে সেখানে বহু মানুষ ও গবাদি পশুর জন্য।</w:t>
      </w:r>
    </w:p>
    <w:p/>
    <w:p>
      <w:r xmlns:w="http://schemas.openxmlformats.org/wordprocessingml/2006/main">
        <w:t xml:space="preserve">ঈশ্বর জাকারিয়াকে একজন যুবককে বলতে নির্দেশ দেন যে জেরুজালেম সেখানে বসবাসকারী অনেক মানুষ এবং প্রাণীদের জন্য প্রাচীর ছাড়াই জনবহুল হবে।</w:t>
      </w:r>
    </w:p>
    <w:p/>
    <w:p>
      <w:r xmlns:w="http://schemas.openxmlformats.org/wordprocessingml/2006/main">
        <w:t xml:space="preserve">1. জেরুজালেমের অনন্যতা: দেয়াল ছাড়া বাঁচার অর্থ কী তা অন্বেষণ করা</w:t>
      </w:r>
    </w:p>
    <w:p/>
    <w:p>
      <w:r xmlns:w="http://schemas.openxmlformats.org/wordprocessingml/2006/main">
        <w:t xml:space="preserve">2. বিশ্বাসের শক্তি: আমাদের জীবনের জন্য ঈশ্বরের পরিকল্পনাকে স্বীকৃতি দেওয়া</w:t>
      </w:r>
    </w:p>
    <w:p/>
    <w:p>
      <w:r xmlns:w="http://schemas.openxmlformats.org/wordprocessingml/2006/main">
        <w:t xml:space="preserve">1. গীতসংহিতা 122:3-5 - "জেরুজালেমকে একটি শহর হিসাবে গড়ে তোলা হয়েছে যা একত্রে সংহত: যেখানে উপজাতিরা যায়, প্রভুর উপজাতিগুলি, ইস্রায়েলের সাক্ষ্যের কাছে, প্রভুর নামকে ধন্যবাদ জানাতে৷ কারণ সেখানে বিচারের সিংহাসন রয়েছে, ডেভিডের পরিবারের সিংহাসন। জেরুজালেমের শান্তির জন্য প্রার্থনা করুন: যারা তোমাকে ভালোবাসে তারা সফল হবে।"</w:t>
      </w:r>
    </w:p>
    <w:p/>
    <w:p>
      <w:r xmlns:w="http://schemas.openxmlformats.org/wordprocessingml/2006/main">
        <w:t xml:space="preserve">2. Jeremiah 29:7 - "এবং যে নগরীতে আমি তোমাদের বন্দী করে নিয়ে এসেছি সেই শহরের শান্তি খোঁজো, এবং এর জন্য প্রভুর কাছে প্রার্থনা কর, কারণ সেখানে শান্তিতে তোমরা শান্তি পাবে।"</w:t>
      </w:r>
    </w:p>
    <w:p/>
    <w:p>
      <w:r xmlns:w="http://schemas.openxmlformats.org/wordprocessingml/2006/main">
        <w:t xml:space="preserve">Zechariah 2:5 কারণ সদাপ্রভু বলছেন, আমি তার চারিদিকে আগুনের প্রাচীর হব এবং তার মধ্যে মহিমা হব।</w:t>
      </w:r>
    </w:p>
    <w:p/>
    <w:p>
      <w:r xmlns:w="http://schemas.openxmlformats.org/wordprocessingml/2006/main">
        <w:t xml:space="preserve">ঈশ্বর প্রতিশ্রুতি দিয়েছেন যে তিনি আগুনের প্রাচীর হবেন এবং তার লোকেদের রক্ষা করবেন এবং তাদের গৌরব আনবেন।</w:t>
      </w:r>
    </w:p>
    <w:p/>
    <w:p>
      <w:r xmlns:w="http://schemas.openxmlformats.org/wordprocessingml/2006/main">
        <w:t xml:space="preserve">1. ঈশ্বরের সুরক্ষা: নিরাপত্তার জন্য প্রভুর উপর নির্ভর করতে শেখা</w:t>
      </w:r>
    </w:p>
    <w:p/>
    <w:p>
      <w:r xmlns:w="http://schemas.openxmlformats.org/wordprocessingml/2006/main">
        <w:t xml:space="preserve">2. ঈশ্বরের মহিমা: তাঁর উপস্থিতির জাঁকজমক অনুভব করা</w:t>
      </w:r>
    </w:p>
    <w:p/>
    <w:p>
      <w:r xmlns:w="http://schemas.openxmlformats.org/wordprocessingml/2006/main">
        <w:t xml:space="preserve">1. গীতসংহিতা 91:4 - তিনি আপনাকে তার পালক দিয়ে ঢেকে দেবেন, এবং তার ডানার নীচে আপনি আশ্রয় পাবেন।</w:t>
      </w:r>
    </w:p>
    <w:p/>
    <w:p>
      <w:r xmlns:w="http://schemas.openxmlformats.org/wordprocessingml/2006/main">
        <w:t xml:space="preserve">2. Isaiah 60:2 - কারণ দেখ, অন্ধকার পৃথিবীকে ঢেকে ফেলবে, এবং ঘন অন্ধকার লোকেদের; কিন্তু সদাপ্রভু তোমার উপরে উঠিবেন এবং তোমার উপরে তাঁর মহিমা দেখা যাবে।</w:t>
      </w:r>
    </w:p>
    <w:p/>
    <w:p>
      <w:r xmlns:w="http://schemas.openxmlformats.org/wordprocessingml/2006/main">
        <w:t xml:space="preserve">Zechariah 2:6 হো, হো, বের হও, উত্তরের দেশ থেকে পালিয়ে যাও, সদাপ্রভু বলছেন, কারণ আমি তোমাকে আকাশের চার বায়ুর মত ছড়িয়ে দিয়েছি, সদাপ্রভু বলছেন।</w:t>
      </w:r>
    </w:p>
    <w:p/>
    <w:p>
      <w:r xmlns:w="http://schemas.openxmlformats.org/wordprocessingml/2006/main">
        <w:t xml:space="preserve">1: ঈশ্বরের ক্ষমতা এবং সার্বভৌমত্ব যে কোনো পরিস্থিতিতে আমাদের নাড়া দিতে পারে।</w:t>
      </w:r>
    </w:p>
    <w:p/>
    <w:p>
      <w:r xmlns:w="http://schemas.openxmlformats.org/wordprocessingml/2006/main">
        <w:t xml:space="preserve">2: এটা ঈশ্বরের ইচ্ছা যে আমরা স্বাধীনতা খুঁজে পাওয়ার জন্য তাকে বিশ্বাস করি এবং তার আনুগত্য করি।</w:t>
      </w:r>
    </w:p>
    <w:p/>
    <w:p>
      <w:r xmlns:w="http://schemas.openxmlformats.org/wordprocessingml/2006/main">
        <w:t xml:space="preserve">1: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37:23 - একজন ভাল মানুষের পদক্ষেপগুলি প্রভুর দ্বারা নির্দেশিত হয়: এবং সে তার পথে আনন্দিত হয়।</w:t>
      </w:r>
    </w:p>
    <w:p/>
    <w:p>
      <w:r xmlns:w="http://schemas.openxmlformats.org/wordprocessingml/2006/main">
        <w:t xml:space="preserve">Zechariah 2:7 হে সিয়োন, যে ব্যাবিলনের কন্যার সঙ্গে বাস করে, নিজেকে উদ্ধার কর।</w:t>
      </w:r>
    </w:p>
    <w:p/>
    <w:p>
      <w:r xmlns:w="http://schemas.openxmlformats.org/wordprocessingml/2006/main">
        <w:t xml:space="preserve">ঈশ্বরের লোকেদের ব্যাবিলনে তাদের বন্দীদের হাত থেকে উদ্ধার করার জন্য আহ্বান জানানো হয়েছে।</w:t>
      </w:r>
    </w:p>
    <w:p/>
    <w:p>
      <w:r xmlns:w="http://schemas.openxmlformats.org/wordprocessingml/2006/main">
        <w:t xml:space="preserve">1. বন্দীত্ব এবং মুক্তি: বিশ্বাসে স্বাধীনতা খোঁজা</w:t>
      </w:r>
    </w:p>
    <w:p/>
    <w:p>
      <w:r xmlns:w="http://schemas.openxmlformats.org/wordprocessingml/2006/main">
        <w:t xml:space="preserve">2. নিপীড়ন কাটিয়ে ওঠা: ঈশ্বরের লোকেদের শক্তি</w:t>
      </w:r>
    </w:p>
    <w:p/>
    <w:p>
      <w:r xmlns:w="http://schemas.openxmlformats.org/wordprocessingml/2006/main">
        <w:t xml:space="preserve">1. ইশাইয়া 43:1-3 - "ভয় করো না: আমি তোমাকে মুক্তি দিয়েছি, আমি তোমার নামে ডাকি; তুমি আমার। তুমি যখন জলের মধ্য দিয়ে যাবে, আমি তোমার সাথে থাকব; এবং নদীগুলির মধ্য দিয়ে, তারা তোমাকে উপচে পড়বে না: তুমি যখন আগুনের মধ্য দিয়ে যাবে, তখন তোমাকে পোড়ানো হবে না; শিখাও তোমার উপর জ্বলবে না।"</w:t>
      </w:r>
    </w:p>
    <w:p/>
    <w:p>
      <w:r xmlns:w="http://schemas.openxmlformats.org/wordprocessingml/2006/main">
        <w:t xml:space="preserve">2. Exodus 14:13-14 - "আর মূসা লোকদের বললেন, ভয় পেয়ো না, স্থির হয়ে দাঁড়াও এবং প্রভুর পরিত্রাণ দেখুন, যা তিনি আজ তোমাদেরকে দেখাবেন: মিশরীয়দের জন্য যাদের তোমরা আজ দেখছ৷ , তোমরা তাদের আর চিরকালের জন্য দেখতে পাবে না৷ প্রভু তোমাদের জন্য যুদ্ধ করবেন এবং তোমরা শান্তিতে থাকবে৷</w:t>
      </w:r>
    </w:p>
    <w:p/>
    <w:p>
      <w:r xmlns:w="http://schemas.openxmlformats.org/wordprocessingml/2006/main">
        <w:t xml:space="preserve">Zechariah 2:8 কারণ বাহিনীগণের সদাপ্রভু এই কথা কহেন; গৌরবের পরে তিনি আমাকে সেই জাতিদের কাছে পাঠিয়েছেন যারা তোমাদের লুটপাট করেছে, কারণ যে তোমাকে স্পর্শ করে সে তার চোখের মণি স্পর্শ করে।</w:t>
      </w:r>
    </w:p>
    <w:p/>
    <w:p>
      <w:r xmlns:w="http://schemas.openxmlformats.org/wordprocessingml/2006/main">
        <w:t xml:space="preserve">ঈশ্বর তাঁর লোকেদের লুণ্ঠনকারী জাতিগুলির কাছে তাঁর মহিমা পাঠিয়েছিলেন এবং তিনি তাঁর লোকদের জন্য তাঁর গভীর যত্নকে তাঁর চোখের মণি হিসাবে উল্লেখ করে প্রকাশ করেন।</w:t>
      </w:r>
    </w:p>
    <w:p/>
    <w:p>
      <w:r xmlns:w="http://schemas.openxmlformats.org/wordprocessingml/2006/main">
        <w:t xml:space="preserve">1. তাঁর লোকেদের জন্য ঈশ্বরের ভালবাসা এবং সুরক্ষা</w:t>
      </w:r>
    </w:p>
    <w:p/>
    <w:p>
      <w:r xmlns:w="http://schemas.openxmlformats.org/wordprocessingml/2006/main">
        <w:t xml:space="preserve">2. ঈশ্বরের মানুষের মূল্য</w:t>
      </w:r>
    </w:p>
    <w:p/>
    <w:p>
      <w:r xmlns:w="http://schemas.openxmlformats.org/wordprocessingml/2006/main">
        <w:t xml:space="preserve">1. Deuteronomy 32:10 - তিনি তাকে একটি মরুভূমিতে খুঁজে পেয়েছিলেন, এবং মরুভূমিতে কান্নাকাটি করেছিলেন; তিনি তাকে পথ দেখিয়েছিলেন, তিনি তাকে নির্দেশ দিয়েছিলেন, তিনি তাকে চোখের মণির মতো রেখেছিলেন।</w:t>
      </w:r>
    </w:p>
    <w:p/>
    <w:p>
      <w:r xmlns:w="http://schemas.openxmlformats.org/wordprocessingml/2006/main">
        <w:t xml:space="preserve">2. গীতসংহিতা 17:8 - আমাকে চোখের মণির মতো রাখুন, আমাকে আপনার ডানার ছায়ায় লুকিয়ে রাখুন।</w:t>
      </w:r>
    </w:p>
    <w:p/>
    <w:p>
      <w:r xmlns:w="http://schemas.openxmlformats.org/wordprocessingml/2006/main">
        <w:t xml:space="preserve">Zechariah 2:9 কেননা, দেখ, আমি তাদের উপর আমার হাত নাড়ব, এবং তারা তাদের দাসদের লুণ্ঠন হবে; তখন তোমরা জানবে যে সর্বশক্তিমান প্রভু আমাকে পাঠিয়েছেন।</w:t>
      </w:r>
    </w:p>
    <w:p/>
    <w:p>
      <w:r xmlns:w="http://schemas.openxmlformats.org/wordprocessingml/2006/main">
        <w:t xml:space="preserve">বাহিনীগণের সদাপ্রভু এই বার্তা পাঠাচ্ছেন যে যারা তাঁর অবাধ্য হবে তারা তাদের দাসদের লুণ্ঠন হিসাবে শাস্তি পাবে।</w:t>
      </w:r>
    </w:p>
    <w:p/>
    <w:p>
      <w:r xmlns:w="http://schemas.openxmlformats.org/wordprocessingml/2006/main">
        <w:t xml:space="preserve">1. অবাধ্যতার পরিণতি: জাকারিয়ার বাণী থেকে শিক্ষা নেওয়া</w:t>
      </w:r>
    </w:p>
    <w:p/>
    <w:p>
      <w:r xmlns:w="http://schemas.openxmlformats.org/wordprocessingml/2006/main">
        <w:t xml:space="preserve">2. সর্বশক্তিমান প্রভুর শক্তি বোঝা: ভয় এবং কাঁপতে থাকা ঈশ্বরের সেবা করা</w:t>
      </w:r>
    </w:p>
    <w:p/>
    <w:p>
      <w:r xmlns:w="http://schemas.openxmlformats.org/wordprocessingml/2006/main">
        <w:t xml:space="preserve">1. জোসেফ: জেনেসিস 50:20; আপনার জন্য, আপনি আমার বিরুদ্ধে মন্দ বোঝাতে চেয়েছিলেন, কিন্তু ঈশ্বর এটা ভাল জন্য বোঝাতে চেয়েছিলেন.</w:t>
      </w:r>
    </w:p>
    <w:p/>
    <w:p>
      <w:r xmlns:w="http://schemas.openxmlformats.org/wordprocessingml/2006/main">
        <w:t xml:space="preserve">2. ড্যানিয়েল: ড্যানিয়েল 3:17-18; যদি তাই হয়, আমাদের ঈশ্বর যাঁর সেবা করি আমরা জ্বলন্ত অগ্নিকুণ্ড থেকে আমাদের উদ্ধার করতে সক্ষম, এবং হে রাজা, তিনি আমাদেরকে আপনার হাত থেকে উদ্ধার করবেন।</w:t>
      </w:r>
    </w:p>
    <w:p/>
    <w:p>
      <w:r xmlns:w="http://schemas.openxmlformats.org/wordprocessingml/2006/main">
        <w:t xml:space="preserve">Zechariah 2:10 হে সিয়োন কন্যা, গান কর এবং আনন্দ কর, কারণ দেখ, আমি আসছি, আমি তোমার মধ্যে বাস করব, সদাপ্রভু বলছেন।</w:t>
      </w:r>
    </w:p>
    <w:p/>
    <w:p>
      <w:r xmlns:w="http://schemas.openxmlformats.org/wordprocessingml/2006/main">
        <w:t xml:space="preserve">ঈশ্বর আসতে চান এবং আমাদের সঙ্গে বাস করতে চান.</w:t>
      </w:r>
    </w:p>
    <w:p/>
    <w:p>
      <w:r xmlns:w="http://schemas.openxmlformats.org/wordprocessingml/2006/main">
        <w:t xml:space="preserve">1: আমাদের জীবনে ঈশ্বরের উপস্থিতি পেয়ে আমরা ধন্য।</w:t>
      </w:r>
    </w:p>
    <w:p/>
    <w:p>
      <w:r xmlns:w="http://schemas.openxmlformats.org/wordprocessingml/2006/main">
        <w:t xml:space="preserve">2: আমরা এই জ্ঞানে আনন্দ করতে পারি যে ঈশ্বর আমাদের সাথে আছেন।</w:t>
      </w:r>
    </w:p>
    <w:p/>
    <w:p>
      <w:r xmlns:w="http://schemas.openxmlformats.org/wordprocessingml/2006/main">
        <w:t xml:space="preserve">1: ইশাইয়া 43:1-3, "কিন্তু এখন এইভাবে বলছেন যে সদাপ্রভু তোমাকে সৃষ্টি করেছেন, হে ইয়াকুব, এবং যিনি তোমাকে গঠন করেছেন, হে ইস্রায়েল, ভয় কোরো না: আমি তোমাকে মুক্তি দিয়েছি,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 আমি প্রভু তোমার ঈশ্বর, ইস্রায়েলের পবিত্রতম, তোমার ত্রাণকর্তা।"</w:t>
      </w:r>
    </w:p>
    <w:p/>
    <w:p>
      <w:r xmlns:w="http://schemas.openxmlformats.org/wordprocessingml/2006/main">
        <w:t xml:space="preserve">2: গীতসংহিতা 46:1-3, "ঈশ্বর আমাদের আশ্রয় এবং শক্তি, সমস্যায় খুব উপস্থিত সাহায্য। তাই আমরা ভয় করব না, যদিও পৃথিবী সরিয়ে দেওয়া হয়, এবং পর্বতগুলি সমুদ্রের মধ্যে নিয়ে যাওয়া হয়; যদিও এর জল গর্জন করে এবং বিচলিত হয়, যদিও পর্বতগুলি তার স্ফীততায় কেঁপে ওঠে।"</w:t>
      </w:r>
    </w:p>
    <w:p/>
    <w:p>
      <w:r xmlns:w="http://schemas.openxmlformats.org/wordprocessingml/2006/main">
        <w:t xml:space="preserve">Zechariah 2:11 সেই দিন অনেক জাতি সদাপ্রভুর সাথে যুক্ত হবে এবং আমার লোক হবে; এবং আমি তোমার মধ্যে বাস করব, এবং তুমি জানবে যে সর্বশক্তিমান প্রভু আমাকে তোমার কাছে পাঠিয়েছেন।</w:t>
      </w:r>
    </w:p>
    <w:p/>
    <w:p>
      <w:r xmlns:w="http://schemas.openxmlformats.org/wordprocessingml/2006/main">
        <w:t xml:space="preserve">জাকারিয়া 2:11 এ, ঈশ্বর প্রতিশ্রুতি দিয়েছেন যে অনেক জাতি তাঁর সাথে যোগ দেবে এবং তাঁর লোকে পরিণত হবে এবং তিনি তাদের মধ্যে বাস করবেন।</w:t>
      </w:r>
    </w:p>
    <w:p/>
    <w:p>
      <w:r xmlns:w="http://schemas.openxmlformats.org/wordprocessingml/2006/main">
        <w:t xml:space="preserve">1. ঈশ্বরের প্রতিশ্রুতির শক্তি: আমাদের জন্য তাঁর পরিকল্পনার উপর আস্থা রাখা</w:t>
      </w:r>
    </w:p>
    <w:p/>
    <w:p>
      <w:r xmlns:w="http://schemas.openxmlformats.org/wordprocessingml/2006/main">
        <w:t xml:space="preserve">2. সম্প্রদায়ে বসবাস: ঈশ্বরের উপস্থিতি জানার আশীর্বাদ বোঝা</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43:5-7 - ভয় পেও না, কারণ আমি তোমার সাথে আছি; আমি পূর্ব থেকে তোমার সন্তানদের নিয়ে আসব এবং পশ্চিম দিক থেকে তোমাকে একত্র করব। আমি উত্তরে বলব, ওদের ছেড়ে দাও! এবং দক্ষিণে, তাদের আটকে রাখবেন না। দূর থেকে আমার ছেলেদের এবং পৃথিবীর প্রান্ত থেকে আমার কন্যাদের নিয়ে আসুন যারা আমার নামে ডাকে, যাকে আমি আমার গৌরবের জন্য সৃষ্টি করেছি, যাদের আমি গঠন করেছি এবং তৈরি করেছি।</w:t>
      </w:r>
    </w:p>
    <w:p/>
    <w:p>
      <w:r xmlns:w="http://schemas.openxmlformats.org/wordprocessingml/2006/main">
        <w:t xml:space="preserve">Zechariah 2:12 এবং সদাপ্রভু পবিত্র ভূমিতে যিহূদাকে তার অংশের উত্তরাধিকারী হবেন এবং জেরুজালেমকে আবার বেছে নেবেন।</w:t>
      </w:r>
    </w:p>
    <w:p/>
    <w:p>
      <w:r xmlns:w="http://schemas.openxmlformats.org/wordprocessingml/2006/main">
        <w:t xml:space="preserve">প্রভু যিহূদা অধিকার করবেন এবং জেরুজালেমকে তাঁর পবিত্র ভূমি হিসাবে বেছে নেবেন।</w:t>
      </w:r>
    </w:p>
    <w:p/>
    <w:p>
      <w:r xmlns:w="http://schemas.openxmlformats.org/wordprocessingml/2006/main">
        <w:t xml:space="preserve">1. তাঁর লোকেদের প্রতি ঈশ্বরের ভালবাসা: কীভাবে প্রভু যিহূদাকে পুনরুদ্ধার করেন এবং জেরুজালেমকে বেছে নেন</w:t>
      </w:r>
    </w:p>
    <w:p/>
    <w:p>
      <w:r xmlns:w="http://schemas.openxmlformats.org/wordprocessingml/2006/main">
        <w:t xml:space="preserve">2. বিশ্বস্ততার শক্তি: যিহূদার কাছে প্রভুর উত্তরাধিকারের প্রতিশ্রুতি</w:t>
      </w:r>
    </w:p>
    <w:p/>
    <w:p>
      <w:r xmlns:w="http://schemas.openxmlformats.org/wordprocessingml/2006/main">
        <w:t xml:space="preserve">1. ইশাইয়া 62:1-2: সিয়োনের জন্য আমি আমার শান্তি রাখব না, এবং জেরুজালেমের জন্য আমি বিশ্রাম নেব না, যতক্ষণ না এর ধার্মিকতা উজ্জ্বলতার মতো এবং এর পরিত্রাণ জ্বলন্ত প্রদীপের মতো বেরিয়ে আসে।</w:t>
      </w:r>
    </w:p>
    <w:p/>
    <w:p>
      <w:r xmlns:w="http://schemas.openxmlformats.org/wordprocessingml/2006/main">
        <w:t xml:space="preserve">2. ইশাইয়া 44:3: কারণ আমি তৃষ্ণার্ত তার উপর জল ঢেলে দেব, এবং শুকনো জমিতে বন্যা বয়ে আনব: আমি তোমার বীজের উপর আমার আত্মা ঢেলে দেব, এবং তোমার বংশের উপর আমার আশীর্বাদ করব।</w:t>
      </w:r>
    </w:p>
    <w:p/>
    <w:p>
      <w:r xmlns:w="http://schemas.openxmlformats.org/wordprocessingml/2006/main">
        <w:t xml:space="preserve">Zechariah 2:13 হে সমস্ত মানুষ, সদাপ্রভুর সামনে নীরব হও, কেননা তিনি তাঁর পবিত্র বাসস্থান থেকে উত্থিত হয়েছেন।</w:t>
      </w:r>
    </w:p>
    <w:p/>
    <w:p>
      <w:r xmlns:w="http://schemas.openxmlformats.org/wordprocessingml/2006/main">
        <w:t xml:space="preserve">প্রভু তাঁর পবিত্র বাসস্থান থেকে উঠে এসেছেন এবং সমস্ত সৃষ্টি তাঁর সামনে নীরব থাকা উচিত।</w:t>
      </w:r>
    </w:p>
    <w:p/>
    <w:p>
      <w:r xmlns:w="http://schemas.openxmlformats.org/wordprocessingml/2006/main">
        <w:t xml:space="preserve">1. প্রভুর মহিমা: তাঁর পবিত্রতায় আনন্দ করুন</w:t>
      </w:r>
    </w:p>
    <w:p/>
    <w:p>
      <w:r xmlns:w="http://schemas.openxmlformats.org/wordprocessingml/2006/main">
        <w:t xml:space="preserve">2. উপাসনার আহ্বান: নীরবতার জন্য একটি সময়</w:t>
      </w:r>
    </w:p>
    <w:p/>
    <w:p>
      <w:r xmlns:w="http://schemas.openxmlformats.org/wordprocessingml/2006/main">
        <w:t xml:space="preserve">1. গীতসংহিতা 47:2: কারণ পরমেশ্বর প্রভু ভয়ঙ্কর, সমস্ত পৃথিবীর উপর মহান রাজা৷</w:t>
      </w:r>
    </w:p>
    <w:p/>
    <w:p>
      <w:r xmlns:w="http://schemas.openxmlformats.org/wordprocessingml/2006/main">
        <w:t xml:space="preserve">2. ইশাইয়া 6:3: এবং একজন আরেকজনকে ডেকে বলল: পবিত্র, পবিত্র, পবিত্র সর্বশক্তিমান প্রভু; সমস্ত পৃথিবী তাঁর মহিমায় পূর্ণ!</w:t>
      </w:r>
    </w:p>
    <w:p/>
    <w:p>
      <w:r xmlns:w="http://schemas.openxmlformats.org/wordprocessingml/2006/main">
        <w:t xml:space="preserve">জাকারিয়া অধ্যায় 3 মহাযাজক যিহোশূয় জড়িত একটি দর্শন এবং তার শুদ্ধকরণ এবং পুনরুদ্ধারের প্রতীকী উপস্থাপনা উপস্থাপন করে। অধ্যায়টি ঈশ্বরের ক্ষমা, অপরাধ অপসারণ এবং ভবিষ্যতের মশীহের প্রতিশ্রুতি তুলে ধরে।</w:t>
      </w:r>
    </w:p>
    <w:p/>
    <w:p>
      <w:r xmlns:w="http://schemas.openxmlformats.org/wordprocessingml/2006/main">
        <w:t xml:space="preserve">1ম অনুচ্ছেদ: অধ্যায়টি শুরু হয় মহাযাজক যিহোশুয়ার একটি দর্শন দিয়ে যা প্রভুর দূতের সামনে দাঁড়িয়েছিল, শয়তান তাকে অভিযুক্ত করে। জোশুয়াকে নোংরা পোশাক পরতে দেখা যায়, যা তার পাপ এবং অপবিত্রতার প্রতীক। প্রভু শয়তানকে ভর্ৎসনা করেন এবং আদেশ দেন যে জোশুয়ার পোশাক পরিচ্ছন্ন পোশাকের সাথে প্রতিস্থাপিত করা হবে (জাকারিয়া 3:1-5)।</w:t>
      </w:r>
    </w:p>
    <w:p/>
    <w:p>
      <w:r xmlns:w="http://schemas.openxmlformats.org/wordprocessingml/2006/main">
        <w:t xml:space="preserve">২য় অনুচ্ছেদ: অধ্যায়টি জোশুয়ার শুদ্ধকরণ এবং পুনরুদ্ধারের তাৎপর্যকে চিত্রিত করে। প্রভু ঘোষণা করেন যে তিনি জোশুয়ার অন্যায় কেড়ে নিয়েছেন, তার নোংরা পোশাক অপসারণের প্রতীক। তিনি জোশুয়াকে সম্মান ও কর্তৃত্বের একটি স্থানের প্রতিশ্রুতি দেন, তাকে মন্দিরে শাসন ও সেবা করার অনুমতি দেন (জেকারিয়া 3:6-7)।</w:t>
      </w:r>
    </w:p>
    <w:p/>
    <w:p>
      <w:r xmlns:w="http://schemas.openxmlformats.org/wordprocessingml/2006/main">
        <w:t xml:space="preserve">3য় অনুচ্ছেদ: অধ্যায়টি আসন্ন মশীহ সম্পর্কে একটি ভবিষ্যদ্বাণীমূলক বার্তা দিয়ে শেষ হয়েছে, যাকে শাখা হিসাবে উল্লেখ করা হয়েছে। শাখাটিকে সাতটি চোখ সহ একটি পাথর হিসাবে চিত্রিত করা হয়েছে, যা ঐশ্বরিক জ্ঞান এবং অন্তর্দৃষ্টির প্রতীক। এটা প্রতিশ্রুতি দেওয়া হয়েছে যে শাখাটি একদিনে দেশের অন্যায় দূর করবে, শান্তি ও পুনরুদ্ধার আনবে (জাকারিয়া 3:8-10)।</w:t>
      </w:r>
    </w:p>
    <w:p/>
    <w:p>
      <w:r xmlns:w="http://schemas.openxmlformats.org/wordprocessingml/2006/main">
        <w:t xml:space="preserve">সংক্ষেপে,</w:t>
      </w:r>
    </w:p>
    <w:p>
      <w:r xmlns:w="http://schemas.openxmlformats.org/wordprocessingml/2006/main">
        <w:t xml:space="preserve">জাকারিয়া অধ্যায় 3 মহাযাজক যিহোশূয়ার সাথে জড়িত একটি দর্শন উপস্থাপন করে, ঈশ্বরের ক্ষমা, অপরাধ অপসারণ এবং ভবিষ্যতের মশীহের প্রতিশ্রুতির উপর জোর দেয়।</w:t>
      </w:r>
    </w:p>
    <w:p/>
    <w:p>
      <w:r xmlns:w="http://schemas.openxmlformats.org/wordprocessingml/2006/main">
        <w:t xml:space="preserve">নোংরা পোশাকের সাথে মহাযাজক জোশুয়ার দর্শন, পাপ এবং অপবিত্রতার প্রতীক।</w:t>
      </w:r>
    </w:p>
    <w:p>
      <w:r xmlns:w="http://schemas.openxmlformats.org/wordprocessingml/2006/main">
        <w:t xml:space="preserve">জোশুয়ার পরিচ্ছন্নতা এবং পুনরুদ্ধার, তার নোংরা পোশাক পরিচ্ছন্ন পোশাক দ্বারা প্রতিস্থাপিত।</w:t>
      </w:r>
    </w:p>
    <w:p>
      <w:r xmlns:w="http://schemas.openxmlformats.org/wordprocessingml/2006/main">
        <w:t xml:space="preserve">আসন্ন মশীহ সম্পর্কে ভবিষ্যদ্বাণীমূলক বার্তা, শাখা হিসাবে উল্লেখ করা হয়, যারা অন্যায় দূর করবে এবং শান্তি ও পুনঃস্থাপন করবে।</w:t>
      </w:r>
    </w:p>
    <w:p/>
    <w:p>
      <w:r xmlns:w="http://schemas.openxmlformats.org/wordprocessingml/2006/main">
        <w:t xml:space="preserve">জাকারিয়ার এই অধ্যায়টি শুরু হয় মহাযাজক যিহোশুয়ার একটি দর্শন দিয়ে যা প্রভুর দূতের সামনে দাঁড়িয়েছিল, শয়তান তাকে অভিযুক্ত করে। জোশুয়াকে নোংরা পোশাক পরতে দেখা যায়, যা তার পাপ এবং অপবিত্রতার প্রতীক। প্রভু শয়তানকে তিরস্কার করেন এবং আদেশ দেন যে যিহোশুয়ার পোশাক পরিচ্ছন্ন পোশাকের সাথে প্রতিস্থাপিত হবে, যা তার পরিষ্কার এবং পুনরুদ্ধারের প্রতীক। যিহোশুয়ার শুদ্ধির তাত্পর্য হাইলাইট করা হয়েছে কারণ প্রভু ঘোষণা করেছেন যে তিনি যিহোশূয়ার অন্যায় কেড়ে নিয়েছেন এবং তাকে মন্দিরে সম্মান ও কর্তৃত্বের স্থান দেওয়ার প্রতিশ্রুতি দিয়েছেন। অধ্যায়টি আসন্ন মশীহ সম্পর্কে একটি ভবিষ্যদ্বাণীমূলক বার্তা দিয়ে শেষ হয়, যাকে শাখা হিসাবে উল্লেখ করা হয়। শাখাটিকে সাতটি চোখ সহ একটি পাথর হিসাবে চিত্রিত করা হয়েছে, যা ঐশ্বরিক জ্ঞান এবং অন্তর্দৃষ্টির প্রতীক। এটা প্রতিশ্রুতি দেওয়া হয় যে শাখা একদিনে জমির অন্যায় দূর করবে, শান্তি ও পুনরুদ্ধার আনবে। এই অধ্যায়টি ঈশ্বরের ক্ষমা, অপরাধ অপসারণ এবং ভবিষ্যতের মশীহের প্রতিশ্রুতির উপর জোর দেয় যিনি মুক্তি এবং পুনরুদ্ধার আনবেন।</w:t>
      </w:r>
    </w:p>
    <w:p/>
    <w:p>
      <w:r xmlns:w="http://schemas.openxmlformats.org/wordprocessingml/2006/main">
        <w:t xml:space="preserve">Zechariah 3:1 এবং তিনি আমাকে দেখালেন মহাযাজক যিহোশূয় সদাপ্রভুর দূতের সামনে দাঁড়িয়ে আছেন এবং শয়তান তাঁর ডানদিকে দাঁড়িয়ে আছেন।</w:t>
      </w:r>
    </w:p>
    <w:p/>
    <w:p>
      <w:r xmlns:w="http://schemas.openxmlformats.org/wordprocessingml/2006/main">
        <w:t xml:space="preserve">এই অনুচ্ছেদটি বর্ণনা করে মহাযাজক যিহোশূয় প্রভুর দূতের সামনে দাঁড়িয়েছিলেন, শয়তান তার ডানদিকে বিরোধিতায় দাঁড়িয়ে ছিল।</w:t>
      </w:r>
    </w:p>
    <w:p/>
    <w:p>
      <w:r xmlns:w="http://schemas.openxmlformats.org/wordprocessingml/2006/main">
        <w:t xml:space="preserve">1: আমাদের অবশ্যই শয়তানের প্রলোভনের বিরুদ্ধে দাঁড়ানোর জন্য প্রস্তুত থাকতে হবে এবং তাদের কাছে হার মানতে হবে না।</w:t>
      </w:r>
    </w:p>
    <w:p/>
    <w:p>
      <w:r xmlns:w="http://schemas.openxmlformats.org/wordprocessingml/2006/main">
        <w:t xml:space="preserve">2: বিরোধিতার মুখে আমাদের অবশ্যই সাহসী এবং সাহসী হতে হবে, এমনকি তা শয়তানের পক্ষ থেকেও।</w:t>
      </w:r>
    </w:p>
    <w:p/>
    <w:p>
      <w:r xmlns:w="http://schemas.openxmlformats.org/wordprocessingml/2006/main">
        <w:t xml:space="preserve">1: জেমস 4:7 - তাই ঈশ্বরের কাছে নিজেকে সমর্পণ করুন। শয়তান জরিমানা, এবং তিনি আপনার কাছ থেকে পালিয়ে যাবে।</w:t>
      </w:r>
    </w:p>
    <w:p/>
    <w:p>
      <w:r xmlns:w="http://schemas.openxmlformats.org/wordprocessingml/2006/main">
        <w:t xml:space="preserve">2: Ephesians 6:11-13 -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সব কিছু করার পরেও দৃঢ়ভাবে দাঁড়াতে পারেন।</w:t>
      </w:r>
    </w:p>
    <w:p/>
    <w:p>
      <w:r xmlns:w="http://schemas.openxmlformats.org/wordprocessingml/2006/main">
        <w:t xml:space="preserve">Zechariah 3:2 আর সদাপ্রভু শয়তানকে কহিলেন, হে শয়তান, সদাপ্রভু তোমাকে তিরস্কার কর; যিরূশালেমকে বেছে নেওয়া মাবুদও তোমাকে তিরস্কার করেন।</w:t>
      </w:r>
    </w:p>
    <w:p/>
    <w:p>
      <w:r xmlns:w="http://schemas.openxmlformats.org/wordprocessingml/2006/main">
        <w:t xml:space="preserve">প্রভু শয়তানকে ধমক দেন এবং জেরুজালেম বেছে নেন।</w:t>
      </w:r>
    </w:p>
    <w:p/>
    <w:p>
      <w:r xmlns:w="http://schemas.openxmlformats.org/wordprocessingml/2006/main">
        <w:t xml:space="preserve">1: চ্যালেঞ্জ সত্ত্বেও ঈশ্বরকে অনুসরণ করা বেছে নেওয়া</w:t>
      </w:r>
    </w:p>
    <w:p/>
    <w:p>
      <w:r xmlns:w="http://schemas.openxmlformats.org/wordprocessingml/2006/main">
        <w:t xml:space="preserve">2: শয়তানের উপর ঈশ্বরের শক্তি</w:t>
      </w:r>
    </w:p>
    <w:p/>
    <w:p>
      <w:r xmlns:w="http://schemas.openxmlformats.org/wordprocessingml/2006/main">
        <w:t xml:space="preserve">1: লূক 4:1-13 - যীশু শয়তানের প্রলোভন কাটিয়ে উঠলেন</w:t>
      </w:r>
    </w:p>
    <w:p/>
    <w:p>
      <w:r xmlns:w="http://schemas.openxmlformats.org/wordprocessingml/2006/main">
        <w:t xml:space="preserve">2: 1 পিটার 5:8-9 - শয়তানের ষড়যন্ত্রের বিরুদ্ধে সতর্ক থাকুন</w:t>
      </w:r>
    </w:p>
    <w:p/>
    <w:p>
      <w:r xmlns:w="http://schemas.openxmlformats.org/wordprocessingml/2006/main">
        <w:t xml:space="preserve">Zechariah 3:3 তখন যিহোশূয় নোংরা পোশাক পরে স্বর্গদূতের সামনে দাঁড়ালেন।</w:t>
      </w:r>
    </w:p>
    <w:p/>
    <w:p>
      <w:r xmlns:w="http://schemas.openxmlformats.org/wordprocessingml/2006/main">
        <w:t xml:space="preserve">যিহোশূয় নোংরা পোশাক পরেছিলেন, কিন্তু তারপরও দেবদূতের সামনে দাঁড়িয়েছিলেন।</w:t>
      </w:r>
    </w:p>
    <w:p/>
    <w:p>
      <w:r xmlns:w="http://schemas.openxmlformats.org/wordprocessingml/2006/main">
        <w:t xml:space="preserve">1: আমাদের সকলেরই ব্যর্থতা এবং পাপের মুহূর্ত রয়েছে, কিন্তু ঈশ্বরের করুণা এবং করুণা সর্বদা আমাদের জন্য উপলব্ধ থাকে যখন আমরা এটি খুঁজি।</w:t>
      </w:r>
    </w:p>
    <w:p/>
    <w:p>
      <w:r xmlns:w="http://schemas.openxmlformats.org/wordprocessingml/2006/main">
        <w:t xml:space="preserve">2: এমনকি যখন আমরা আমাদের নোংরা পোশাক পরিধান করি, তখনও আমাদের ভুলে যাওয়া উচিত নয় যে ঈশ্বর আছেন এবং তিনি আমাদের সম্পূর্ণতা ফিরিয়ে আনতে পারেন।</w:t>
      </w:r>
    </w:p>
    <w:p/>
    <w:p>
      <w:r xmlns:w="http://schemas.openxmlformats.org/wordprocessingml/2006/main">
        <w:t xml:space="preserve">1: Isaiah 1:18 এখন এসো, আমরা একসাথে আলোচনা করি, প্রভু বলেন।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2: রোমানস 8:1 - তাই এখন যারা খ্রীষ্ট যীশুতে আছে তাদের জন্য কোন নিন্দা নেই।</w:t>
      </w:r>
    </w:p>
    <w:p/>
    <w:p>
      <w:r xmlns:w="http://schemas.openxmlformats.org/wordprocessingml/2006/main">
        <w:t xml:space="preserve">Zechariah 3:4 তখন তিনি উত্তর দিয়ে তাঁর সামনে যারা দাঁড়িয়েছিলেন তাদের বললেন, “ওর কাছ থেকে নোংরা পোশাকগুলো সরিয়ে নাও। তিনি তাকে বললেন, 'দেখ, আমি তোমার থেকে তোমার অন্যায় দূর করে দিয়েছি এবং আমি তোমাকে পোশাক পরিয়ে দেব৷'</w:t>
      </w:r>
    </w:p>
    <w:p/>
    <w:p>
      <w:r xmlns:w="http://schemas.openxmlformats.org/wordprocessingml/2006/main">
        <w:t xml:space="preserve">ঈশ্বর উপস্থিত লোকদের সাথে কথা বললেন এবং তাদের সামনে থাকা ব্যক্তির কাছ থেকে নোংরা পোশাকগুলি সরানোর নির্দেশ দিলেন এবং প্রতিশ্রুতি দিলেন যে তিনি সেই ব্যক্তির পাপ দূর করবেন এবং তাদের পোশাক পরিবর্তন করবেন।</w:t>
      </w:r>
    </w:p>
    <w:p/>
    <w:p>
      <w:r xmlns:w="http://schemas.openxmlformats.org/wordprocessingml/2006/main">
        <w:t xml:space="preserve">1. "একটি নতুন পোশাক: ঈশ্বরের অনুগ্রহের সম্পদে পরিহিত"</w:t>
      </w:r>
    </w:p>
    <w:p/>
    <w:p>
      <w:r xmlns:w="http://schemas.openxmlformats.org/wordprocessingml/2006/main">
        <w:t xml:space="preserve">2. "একটি নতুন সূচনা: ঈশ্বরের করুণার মাধ্যমে অন্যায়কে কাটিয়ে ওঠা"</w:t>
      </w:r>
    </w:p>
    <w:p/>
    <w:p>
      <w:r xmlns:w="http://schemas.openxmlformats.org/wordprocessingml/2006/main">
        <w:t xml:space="preserve">1. ইফিসিয়ানস 2:4-7 - "কিন্তু ঈশ্বর, করুণাতে সমৃদ্ধ হওয়ায়, তিনি আমাদেরকে মহব্বত করেছিলেন বলেই, আমরা যখন আমাদের অপরাধে মৃত ছিলাম, তখনও আমাদেরকে খ্রীষ্টের সাথে একত্রে জীবিত করেছেন অনুগ্রহে আপনি রক্ষা পেয়েছেন৷ এবং আমাদেরকে তাঁর সাথে উঠিয়েছেন এবং খ্রীষ্ট যীশুতে স্বর্গীয় স্থানে তাঁর সাথে বসিয়েছেন"</w:t>
      </w:r>
    </w:p>
    <w:p/>
    <w:p>
      <w:r xmlns:w="http://schemas.openxmlformats.org/wordprocessingml/2006/main">
        <w:t xml:space="preserve">2. রোমানস 5:1-5 - "অতএব,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গৌরবের আশায় আনন্দ করুন৷ তার চেয়েও বেশি, আমরা আমাদের দুঃখে আনন্দ করি, এটা জেনে যে দুঃখ কষ্ট সহ্য করে, এবং ধৈর্য চরিত্র তৈরি করে, এবং চরিত্র আশা তৈরি করে, এবং আশা আমাদের লজ্জায় ফেলে না, কারণ ঈশ্বরের ভালবাসা ঢেলে দেওয়া হয়েছে৷ পবিত্র আত্মার মাধ্যমে আমাদের হৃদয়ে যা আমাদের দেওয়া হয়েছে।"</w:t>
      </w:r>
    </w:p>
    <w:p/>
    <w:p>
      <w:r xmlns:w="http://schemas.openxmlformats.org/wordprocessingml/2006/main">
        <w:t xml:space="preserve">Zechariah 3:5 আর আমি বললাম, ওরা তার মাথায় একটা ফর্সা মিটার রাখুক। তাই তারা তার মাথায় একটা ফর্সা মিটার বসিয়ে দিল এবং তাকে পোশাক পরিয়ে দিল। আর সদাপ্রভুর দূত পাশে দাঁড়ালেন।</w:t>
      </w:r>
    </w:p>
    <w:p/>
    <w:p>
      <w:r xmlns:w="http://schemas.openxmlformats.org/wordprocessingml/2006/main">
        <w:t xml:space="preserve">জাকারিয়া 3:5 ঈশ্বরকে সম্মান করার জন্য এবং তাঁর দ্বারা গৃহীত হওয়ার জন্য সঠিক, ন্যায্য পোশাক এবং মাথার টুকরো পরার গুরুত্বের কথা বলে।</w:t>
      </w:r>
    </w:p>
    <w:p/>
    <w:p>
      <w:r xmlns:w="http://schemas.openxmlformats.org/wordprocessingml/2006/main">
        <w:t xml:space="preserve">1. ঈশ্বর চান যখন আমরা তাঁর কাছে যাই তখন আমরা সম্পূর্ণরূপে পরিধান করি এবং সজ্জিত হই।</w:t>
      </w:r>
    </w:p>
    <w:p/>
    <w:p>
      <w:r xmlns:w="http://schemas.openxmlformats.org/wordprocessingml/2006/main">
        <w:t xml:space="preserve">2. আমাদের চেহারা দিয়ে ঈশ্বরকে সম্মান করার গুরুত্ব।</w:t>
      </w:r>
    </w:p>
    <w:p/>
    <w:p>
      <w:r xmlns:w="http://schemas.openxmlformats.org/wordprocessingml/2006/main">
        <w:t xml:space="preserve">1. 1 পিটার 3:3-4 - "আপনার সাজসজ্জা বাহ্যিকভাবে চুলের বিনুনি এবং সোনার গয়না পরিধান, বা আপনি যে পোশাক পরিধান করেন তা বাহ্যিক হতে দিও না, তবে আপনার শোভা যেন অবিনশ্বর সৌন্দর্যের সাথে হৃদয়ের লুকানো ব্যক্তি হয়। একটি মৃদু এবং শান্ত আত্মার, যা ঈশ্বরের দৃষ্টিতে অত্যন্ত মূল্যবান।"</w:t>
      </w:r>
    </w:p>
    <w:p/>
    <w:p>
      <w:r xmlns:w="http://schemas.openxmlformats.org/wordprocessingml/2006/main">
        <w:t xml:space="preserve">2. হিতোপদেশ 31:22 - "তিনি নিজের জন্য বিছানার আবরণ তৈরি করেন; তার পোশাক সূক্ষ্ম লিনেন এবং বেগুনি।"</w:t>
      </w:r>
    </w:p>
    <w:p/>
    <w:p>
      <w:r xmlns:w="http://schemas.openxmlformats.org/wordprocessingml/2006/main">
        <w:t xml:space="preserve">Zechariah 3:6 তখন সদাপ্রভুর দূত যিহোশূয়ের কাছে প্রতিবাদ করে বললেন,</w:t>
      </w:r>
    </w:p>
    <w:p/>
    <w:p>
      <w:r xmlns:w="http://schemas.openxmlformats.org/wordprocessingml/2006/main">
        <w:t xml:space="preserve">উত্তরণ বিবরণ প্রভুর দেবদূত যিহোশূয় প্রতিবাদ.</w:t>
      </w:r>
    </w:p>
    <w:p/>
    <w:p>
      <w:r xmlns:w="http://schemas.openxmlformats.org/wordprocessingml/2006/main">
        <w:t xml:space="preserve">1. ঈশ্বর সর্বদা আমাদের সাহায্য করার জন্য প্রস্তুত</w:t>
      </w:r>
    </w:p>
    <w:p/>
    <w:p>
      <w:r xmlns:w="http://schemas.openxmlformats.org/wordprocessingml/2006/main">
        <w:t xml:space="preserve">2. ঈশ্বরের কাছে প্রতিবাদ করার শক্তি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ড্যানিয়েল 10:12 - তারপর তিনি আমাকে বললেন, ড্যানিয়েল, ভয় কোরো না, কারণ প্রথম দিন থেকেই তুমি তোমার হৃদয়কে বুঝতে এবং তোমার ঈশ্বরের সামনে নিজেকে বিনীত করেছ, তোমার কথা শোনা হয়েছে এবং আমি তোমার জন্য এসেছি। শব্দ</w:t>
      </w:r>
    </w:p>
    <w:p/>
    <w:p>
      <w:r xmlns:w="http://schemas.openxmlformats.org/wordprocessingml/2006/main">
        <w:t xml:space="preserve">Zechariah 3:7 বাহিনীগণের সদাপ্রভু এই কথা কহেন; তুমি যদি আমার পথে চলতে চাও, এবং যদি তুমি আমার দায়িত্ব পালন কর, তবে তুমি আমার ঘরের বিচার করবে, আমার আদালতও রাখবে, এবং আমি তোমাকে তাদের পাশে দাঁড়ানোর জায়গা দেব।</w:t>
      </w:r>
    </w:p>
    <w:p/>
    <w:p>
      <w:r xmlns:w="http://schemas.openxmlformats.org/wordprocessingml/2006/main">
        <w:t xml:space="preserve">ঈশ্বর প্রতিশ্রুতি দেন যারা তাঁর পথ অনুসরণ করে এবং তাঁর আদেশ পালন করে তাঁর ঘরের বিচার করার এবং তাঁর আদালতের প্রতি যত্নবান হওয়ার বিশেষাধিকার।</w:t>
      </w:r>
    </w:p>
    <w:p/>
    <w:p>
      <w:r xmlns:w="http://schemas.openxmlformats.org/wordprocessingml/2006/main">
        <w:t xml:space="preserve">1. আনুগত্যের পুরস্কার: বিশেষাধিকারের ঈশ্বরের প্রতিশ্রুতি</w:t>
      </w:r>
    </w:p>
    <w:p/>
    <w:p>
      <w:r xmlns:w="http://schemas.openxmlformats.org/wordprocessingml/2006/main">
        <w:t xml:space="preserve">2. বিশ্বস্ততার আশীর্বাদ: অবস্থানের ঈশ্বরের উপহার</w:t>
      </w:r>
    </w:p>
    <w:p/>
    <w:p>
      <w:r xmlns:w="http://schemas.openxmlformats.org/wordprocessingml/2006/main">
        <w:t xml:space="preserve">1. Deuteronomy 11:22 - "কারণ আমি তোমাদের যে সকল আদেশ দিচ্ছি তা যদি তোমরা অধ্যবসায়ের সাথে পালন কর, সেগুলি পালন করতে, তোমাদের ঈশ্বর সদাপ্রভুকে ভালবাসতে, তাঁর সমস্ত পথে চলার জন্য এবং তাঁর প্রতি আঁকড়ে থাকতে হবে৷"</w:t>
      </w:r>
    </w:p>
    <w:p/>
    <w:p>
      <w:r xmlns:w="http://schemas.openxmlformats.org/wordprocessingml/2006/main">
        <w:t xml:space="preserve">2. ইশাইয়া 58:13 - "যদি তুমি বিশ্রামবার থেকে তোমার পা ফিরিয়ে দাও, আমার পবিত্র দিনে তোমার খুশি করা থেকে; এবং বিশ্রামবারকে আনন্দময়, সদাপ্রভুর পবিত্র, সম্মানজনক বল; এবং তাকে সম্মান কর, তোমার কাজ না করে। নিজের উপায়, না নিজের আনন্দ খুঁজে বের করা, না নিজের কথা বলা:"</w:t>
      </w:r>
    </w:p>
    <w:p/>
    <w:p>
      <w:r xmlns:w="http://schemas.openxmlformats.org/wordprocessingml/2006/main">
        <w:t xml:space="preserve">Zechariah 3:8 হে মহাযাজক যিহোশূয়, তুমি এবং তোমার সাথীরা যারা তোমার সামনে বসে আছে তারা এখন শোন; কারণ তারা বিস্মিত মানুষ; কারণ দেখ, আমি আমার দাস শাখাকে বের করব।</w:t>
      </w:r>
    </w:p>
    <w:p/>
    <w:p>
      <w:r xmlns:w="http://schemas.openxmlformats.org/wordprocessingml/2006/main">
        <w:t xml:space="preserve">ঈশ্বর যিহোশূয় মহাযাজক এবং তার সহযোগীদের সাথে কথা বলেন, তাদের কথা শোনার জন্য বলেন, কারণ তিনি তার দাস শাখাকে বের করে আনবেন।</w:t>
      </w:r>
    </w:p>
    <w:p/>
    <w:p>
      <w:r xmlns:w="http://schemas.openxmlformats.org/wordprocessingml/2006/main">
        <w:t xml:space="preserve">1. প্রভুর উপর অপেক্ষা করা: শাখার প্রতিশ্রুতি</w:t>
      </w:r>
    </w:p>
    <w:p/>
    <w:p>
      <w:r xmlns:w="http://schemas.openxmlformats.org/wordprocessingml/2006/main">
        <w:t xml:space="preserve">2. ঈশ্বরের বিস্ময়: জোশুয়ার থেকে শাখা পর্যন্ত</w:t>
      </w:r>
    </w:p>
    <w:p/>
    <w:p>
      <w:r xmlns:w="http://schemas.openxmlformats.org/wordprocessingml/2006/main">
        <w:t xml:space="preserve">1. ইশাইয়া 11:1-2 এবং জেসির কাণ্ড থেকে একটি লাঠি বের হবে, এবং তার শিকড় থেকে একটি শাখা গজিয়ে উঠবে: এবং প্রভুর আত্মা তার উপর বিশ্রাম নেবে, প্রজ্ঞা ও বোঝার আত্মা, পরামর্শ ও শক্তির আত্মা, জ্ঞানের আত্মা এবং প্রভুর ভয়।</w:t>
      </w:r>
    </w:p>
    <w:p/>
    <w:p>
      <w:r xmlns:w="http://schemas.openxmlformats.org/wordprocessingml/2006/main">
        <w:t xml:space="preserve">2. Jeremiah 23:5 দেখ, দিন আসছে, সদাপ্রভু বলছেন, যে আমি দাউদের কাছে একটি ধার্মিক শাখা তৈরি করব, এবং একজন রাজা রাজত্ব করবেন এবং উন্নতি করবেন এবং পৃথিবীতে বিচার ও ন্যায়বিচার কার্যকর করবেন।</w:t>
      </w:r>
    </w:p>
    <w:p/>
    <w:p>
      <w:r xmlns:w="http://schemas.openxmlformats.org/wordprocessingml/2006/main">
        <w:t xml:space="preserve">Zechariah 3:9 কেননা দেখ আমি যিহোশূয়ের সম্মুখে যে প্রস্তর স্থাপন করিয়াছি; একটি পাথরের উপর সাতটি চোখ থাকবে: দেখ, আমি তার কবর খোদাই করব, বাহিনীগণের সদাপ্রভু বলেন, এবং আমি একদিনের মধ্যে সেই দেশের অন্যায় দূর করব।</w:t>
      </w:r>
    </w:p>
    <w:p/>
    <w:p>
      <w:r xmlns:w="http://schemas.openxmlformats.org/wordprocessingml/2006/main">
        <w:t xml:space="preserve">ঈশ্বর যশোয়ার সামনে একটি পাথর স্থাপন করেছেন এবং এটি খোদাই করার এবং একদিনের মধ্যে দেশের অন্যায় দূর করার প্রতিশ্রুতি দিয়েছেন।</w:t>
      </w:r>
    </w:p>
    <w:p/>
    <w:p>
      <w:r xmlns:w="http://schemas.openxmlformats.org/wordprocessingml/2006/main">
        <w:t xml:space="preserve">1. আমাদের জীবনের জন্য ঈশ্বরের অক্ষয় প্রতিশ্রুতি</w:t>
      </w:r>
    </w:p>
    <w:p/>
    <w:p>
      <w:r xmlns:w="http://schemas.openxmlformats.org/wordprocessingml/2006/main">
        <w:t xml:space="preserve">2. আমাদের অন্যায় কাটিয়ে ওঠার জন্য অনুগ্রহের শক্তি</w:t>
      </w:r>
    </w:p>
    <w:p/>
    <w:p>
      <w:r xmlns:w="http://schemas.openxmlformats.org/wordprocessingml/2006/main">
        <w:t xml:space="preserve">1. ইশাইয়া 61:1-2 - প্রভু ঈশ্বরের আত্মা আমার উপর আছেন; কারণ প্রভু নম্রদের কাছে সুসংবাদ প্রচার করার জন্য আমাকে অভিষিক্ত করেছেন৷ তিনি আমাকে পাঠিয়েছেন ভগ্নহৃদয়দের বেঁধে রাখতে, বন্দীদের মুক্তির ঘোষণা দিতে এবং বন্দীদের কাছে কারাগার খুলে দিতে।</w:t>
      </w:r>
    </w:p>
    <w:p/>
    <w:p>
      <w:r xmlns:w="http://schemas.openxmlformats.org/wordprocessingml/2006/main">
        <w:t xml:space="preserve">2. রোমানস 8:1-2 - তাই এখন খ্রীষ্ট যীশুতে যারা আছে তাদের জন্য কোন নিন্দা নেই, যারা মাংসের অনুসরণ করে না, কিন্তু আত্মার অনুসরণ করে। কারণ খ্রীষ্ট যীশুতে জীবনের আত্মার আইন আমাকে পাপ ও মৃত্যুর আইন থেকে মুক্ত করেছে৷</w:t>
      </w:r>
    </w:p>
    <w:p/>
    <w:p>
      <w:r xmlns:w="http://schemas.openxmlformats.org/wordprocessingml/2006/main">
        <w:t xml:space="preserve">Zechariah 3:10 সেই দিন, বাহিনীগণের সদাপ্রভু বলেন, তোমরা প্রত্যেকে তার প্রতিবেশীকে দ্রাক্ষালতার নীচে এবং ডুমুর গাছের নীচে ডাকবে।</w:t>
      </w:r>
    </w:p>
    <w:p/>
    <w:p>
      <w:r xmlns:w="http://schemas.openxmlformats.org/wordprocessingml/2006/main">
        <w:t xml:space="preserve">সর্বশক্তিমান প্রভু প্রতিশ্রুতি দিয়েছেন যে পরিত্রাণের দিনে, লোকেরা শান্তি ও নিরাপত্তা পাবে, তাদের প্রতিবেশীদেরকে বন্ধুত্বের চেতনায় ডাকবে।</w:t>
      </w:r>
    </w:p>
    <w:p/>
    <w:p>
      <w:r xmlns:w="http://schemas.openxmlformats.org/wordprocessingml/2006/main">
        <w:t xml:space="preserve">1. সম্প্রদায়ের প্রতি আহ্বান: ঐক্যে শান্তি ও নিরাপত্তা খোঁজা</w:t>
      </w:r>
    </w:p>
    <w:p/>
    <w:p>
      <w:r xmlns:w="http://schemas.openxmlformats.org/wordprocessingml/2006/main">
        <w:t xml:space="preserve">2. প্রতিবেশী প্রেমের আনন্দ: বন্ধুত্ব এবং ফেলোশিপে আনন্দ করা</w:t>
      </w:r>
    </w:p>
    <w:p/>
    <w:p>
      <w:r xmlns:w="http://schemas.openxmlformats.org/wordprocessingml/2006/main">
        <w:t xml:space="preserve">1. রোমানস 12:18 - "যদি সম্ভব হয়, যতটা আপনার মধ্যে রয়েছে, সব মানুষের সাথে শান্তিতে বসবাস করুন।"</w:t>
      </w:r>
    </w:p>
    <w:p/>
    <w:p>
      <w:r xmlns:w="http://schemas.openxmlformats.org/wordprocessingml/2006/main">
        <w:t xml:space="preserve">2. গীতসংহিতা 133:1 - "দেখুন, ভাইদের একত্রে বসবাস করা কত ভাল এবং কত আনন্দদায়ক!"</w:t>
      </w:r>
    </w:p>
    <w:p/>
    <w:p>
      <w:r xmlns:w="http://schemas.openxmlformats.org/wordprocessingml/2006/main">
        <w:t xml:space="preserve">জাকারিয়া অধ্যায় 4 একটি সোনার বাতিদান এবং দুটি জলপাই গাছের একটি দর্শন উপস্থাপন করে, যা তাঁর আত্মার মাধ্যমে ঈশ্বরের লোকেদের পুনরুদ্ধার এবং ক্ষমতায়নের প্রতীক। অধ্যায়টি মানুষের প্রচেষ্টার চেয়ে ঈশ্বরের শক্তির উপর নির্ভর করার গুরুত্বের উপর জোর দেয়।</w:t>
      </w:r>
    </w:p>
    <w:p/>
    <w:p>
      <w:r xmlns:w="http://schemas.openxmlformats.org/wordprocessingml/2006/main">
        <w:t xml:space="preserve">1 ম অনুচ্ছেদ: অধ্যায়টি একটি সোনার বাতিদানের দর্শন দিয়ে শুরু হয়, যা ঈশ্বরের লোকেদের পুনরুদ্ধার এবং আলোকে প্রতিনিধিত্ব করে। দুটি জলপাই গাছের জলপাই তেল দ্বারা বাতিদানে জ্বালানি দেওয়া হয়, যা ঈশ্বরের আত্মার প্রচুর সরবরাহের প্রতীক। একজন দেবদূত জাকারিয়াকে দর্শনের তাৎপর্য ব্যাখ্যা করেন (জাকারিয়া 4:1-5)।</w:t>
      </w:r>
    </w:p>
    <w:p/>
    <w:p>
      <w:r xmlns:w="http://schemas.openxmlformats.org/wordprocessingml/2006/main">
        <w:t xml:space="preserve">২য় অনুচ্ছেদ: অধ্যায়টি দৃষ্টির বার্তা তুলে ধরে। দেবদূত জাকারিয়াকে আশ্বস্ত করেন যে এটি মানুষের শক্তি বা শক্তি দ্বারা নয়, কিন্তু ঈশ্বরের আত্মার দ্বারা যে পুনরুদ্ধার ঘটবে। তিনি জেরুব্বাবেল, গভর্নরকে মন্দিরের পুনর্নির্মাণ সম্পূর্ণ করতে উত্সাহিত করেন, তাকে আশ্বস্ত করেন যে তিনি ঈশ্বরের আত্মার মাধ্যমে এটি সম্পন্ন করবেন (জাকারিয়া 4:6-9)।</w:t>
      </w:r>
    </w:p>
    <w:p/>
    <w:p>
      <w:r xmlns:w="http://schemas.openxmlformats.org/wordprocessingml/2006/main">
        <w:t xml:space="preserve">3য় অনুচ্ছেদ: দুটি জলপাই গাছের ব্যাখ্যা দিয়ে অধ্যায়টি চলতে থাকে। দেবদূত প্রকাশ করেন যে জলপাই গাছগুলি জেরুব্বাবেল এবং জোশুয়ার প্রতীক, যা রাজনৈতিক এবং আধ্যাত্মিক নেতৃত্বের প্রতিনিধিত্ব করে। তারা পুনরুদ্ধারে তাদের নিজ নিজ ভূমিকা পালন করার জন্য ঈশ্বরের আত্মা দ্বারা ক্ষমতাপ্রাপ্ত হবে (Zechariah 4:10-14)।</w:t>
      </w:r>
    </w:p>
    <w:p/>
    <w:p>
      <w:r xmlns:w="http://schemas.openxmlformats.org/wordprocessingml/2006/main">
        <w:t xml:space="preserve">সংক্ষেপে,</w:t>
      </w:r>
    </w:p>
    <w:p>
      <w:r xmlns:w="http://schemas.openxmlformats.org/wordprocessingml/2006/main">
        <w:t xml:space="preserve">জাকারিয়া অধ্যায় 4 একটি সোনার বাতিদান এবং দুটি জলপাই গাছের একটি দর্শন উপস্থাপন করে, যা তাঁর আত্মার মাধ্যমে ঈশ্বরের লোকেদের পুনরুদ্ধার এবং ক্ষমতায়নের প্রতীক।</w:t>
      </w:r>
    </w:p>
    <w:p/>
    <w:p>
      <w:r xmlns:w="http://schemas.openxmlformats.org/wordprocessingml/2006/main">
        <w:t xml:space="preserve">ঈশ্বরের লোকেদের পুনরুদ্ধার এবং আলোর প্রতিনিধিত্বকারী একটি সোনার বাতিদানের দর্শন।</w:t>
      </w:r>
    </w:p>
    <w:p>
      <w:r xmlns:w="http://schemas.openxmlformats.org/wordprocessingml/2006/main">
        <w:t xml:space="preserve">দর্শনের ব্যাখ্যা, পুনঃস্থাপনে ঈশ্বরের আত্মার ভূমিকার উপর জোর দেওয়া।</w:t>
      </w:r>
    </w:p>
    <w:p>
      <w:r xmlns:w="http://schemas.openxmlformats.org/wordprocessingml/2006/main">
        <w:t xml:space="preserve">আশ্বাস যে পুনরুদ্ধার মানুষের শক্তি দ্বারা অর্জিত হবে না, কিন্তু ঈশ্বরের আত্মা দ্বারা.</w:t>
      </w:r>
    </w:p>
    <w:p>
      <w:r xmlns:w="http://schemas.openxmlformats.org/wordprocessingml/2006/main">
        <w:t xml:space="preserve">ঈশ্বরের আত্মা দ্বারা ক্ষমতাপ্রাপ্ত রাজনৈতিক ও আধ্যাত্মিক নেতৃত্বের প্রতীক দুটি জলপাই গাছের ব্যাখ্যা।</w:t>
      </w:r>
    </w:p>
    <w:p/>
    <w:p>
      <w:r xmlns:w="http://schemas.openxmlformats.org/wordprocessingml/2006/main">
        <w:t xml:space="preserve">জাকারিয়ার এই অধ্যায়টি একটি সোনার বাতিদানের দর্শন দিয়ে শুরু হয়, যা ঈশ্বরের লোকেদের পুনরুদ্ধার এবং আলোর প্রতীক। দুটি জলপাই গাছের জলপাই তেল দ্বারা বাতিদানে জ্বালানি দেওয়া হয়, যা ঈশ্বরের আত্মার প্রচুর সরবরাহকে প্রতিনিধিত্ব করে। একজন দেবদূত জাকারিয়ার কাছে দর্শনের তাত্পর্য ব্যাখ্যা করেন, তাকে আশ্বস্ত করেন যে পুনরুদ্ধার মানব শক্তি বা শক্তি দ্বারা নয়, কিন্তু ঈশ্বরের আত্মার দ্বারা অর্জিত হবে। দেবদূত জেরুব্বাবেল, গভর্নরকে মন্দিরের পুনর্নির্মাণ সম্পূর্ণ করতে উত্সাহিত করেন, তাকে আশ্বস্ত করেন যে তিনি ঈশ্বরের আত্মার শক্তির মাধ্যমে এটি সম্পন্ন করবেন। অধ্যায়টি দুটি জলপাই গাছের ব্যাখ্যা দিয়ে চলতে থাকে, যা জেরুব্বাবেল এবং জোশুয়ার প্রতিনিধিত্ব করে, রাজনৈতিক ও আধ্যাত্মিক নেতৃত্বের প্রতীক যা ঈশ্বরের আত্মা দ্বারা পুনরুদ্ধারে তাদের ভূমিকা পালন করার জন্য ক্ষমতাপ্রাপ্ত হয়। এই অধ্যায়টি পুনঃস্থাপনের কাজে ঈশ্বরের শক্তি এবং তাঁর আত্মার ক্ষমতায়নের উপর নির্ভর করার গুরুত্বের উপর জোর দেয়।</w:t>
      </w:r>
    </w:p>
    <w:p/>
    <w:p>
      <w:r xmlns:w="http://schemas.openxmlformats.org/wordprocessingml/2006/main">
        <w:t xml:space="preserve">Zechariah 4:1 আর যে স্বর্গদূত আমার সঙ্গে কথা বলছিলেন, তিনি আবার এসে আমাকে জাগিয়ে দিলেন, যেমন ঘুম থেকে জেগে উঠেছেন।</w:t>
      </w:r>
    </w:p>
    <w:p/>
    <w:p>
      <w:r xmlns:w="http://schemas.openxmlformats.org/wordprocessingml/2006/main">
        <w:t xml:space="preserve">জাকারিয়াকে ঈশ্বরের কাছ থেকে একটি দর্শন দেখার জন্য একজন দেবদূতের দ্বারা জাগানো হয়েছিল।</w:t>
      </w:r>
    </w:p>
    <w:p/>
    <w:p>
      <w:r xmlns:w="http://schemas.openxmlformats.org/wordprocessingml/2006/main">
        <w:t xml:space="preserve">1. ঈশ্বরের উপস্থিতির শক্তি: ঈশ্বরের দৃষ্টি পেতে শেখা</w:t>
      </w:r>
    </w:p>
    <w:p/>
    <w:p>
      <w:r xmlns:w="http://schemas.openxmlformats.org/wordprocessingml/2006/main">
        <w:t xml:space="preserve">2. কর্মের জন্য জাগ্রত হওয়া: আমাদের আহ্বানে সাড়া দেওয়া</w:t>
      </w:r>
    </w:p>
    <w:p/>
    <w:p>
      <w:r xmlns:w="http://schemas.openxmlformats.org/wordprocessingml/2006/main">
        <w:t xml:space="preserve">1. রোমানস 8:19-22 - সৃষ্টির হাহাকার।</w:t>
      </w:r>
    </w:p>
    <w:p/>
    <w:p>
      <w:r xmlns:w="http://schemas.openxmlformats.org/wordprocessingml/2006/main">
        <w:t xml:space="preserve">2. ইজেকিয়েল 37:1-10 - শুকনো হাড়ের উপত্যকা।</w:t>
      </w:r>
    </w:p>
    <w:p/>
    <w:p>
      <w:r xmlns:w="http://schemas.openxmlformats.org/wordprocessingml/2006/main">
        <w:t xml:space="preserve">Zechariah 4:2 এবং আমাকে বললেন, তুমি কি দেখছ? আমি বললাম, আমি তাকিয়ে দেখলাম, পুরো সোনার একটা বাতি, তার উপরে একটা বাটি, তার উপরে সাতটা প্রদীপ এবং তার উপরে থাকা সাতটা প্রদীপের জন্য সাতটা পাইপ।</w:t>
      </w:r>
    </w:p>
    <w:p/>
    <w:p>
      <w:r xmlns:w="http://schemas.openxmlformats.org/wordprocessingml/2006/main">
        <w:t xml:space="preserve">নবী জাকারিয়া সাতটি প্রদীপ এবং সাতটি পাইপ সহ একটি মোমবাতি দেখতে পান।</w:t>
      </w:r>
    </w:p>
    <w:p/>
    <w:p>
      <w:r xmlns:w="http://schemas.openxmlformats.org/wordprocessingml/2006/main">
        <w:t xml:space="preserve">1. সময়ের অন্ধকারে ঈশ্বরের আলো জ্বলে</w:t>
      </w:r>
    </w:p>
    <w:p/>
    <w:p>
      <w:r xmlns:w="http://schemas.openxmlformats.org/wordprocessingml/2006/main">
        <w:t xml:space="preserve">2. আমাদের জীবনে আলোকসজ্জার শক্তি</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p>
      <w:r xmlns:w="http://schemas.openxmlformats.org/wordprocessingml/2006/main">
        <w:t xml:space="preserve">Zechariah 4:3 এবং তার পাশে দুটি জলপাই গাছ, একটি বাটির ডানদিকে এবং অন্যটি তার বাম পাশে।</w:t>
      </w:r>
    </w:p>
    <w:p/>
    <w:p>
      <w:r xmlns:w="http://schemas.openxmlformats.org/wordprocessingml/2006/main">
        <w:t xml:space="preserve">জাকারিয়া 4:3 দুটি জলপাই গাছের বর্ণনা দেয়, একটি ডানদিকে এবং একটি একটি বাটির বাম দিকে।</w:t>
      </w:r>
    </w:p>
    <w:p/>
    <w:p>
      <w:r xmlns:w="http://schemas.openxmlformats.org/wordprocessingml/2006/main">
        <w:t xml:space="preserve">1. দুইয়ের শক্তি: জেকারিয়া 4:3 এর অর্থ অন্বেষণ</w:t>
      </w:r>
    </w:p>
    <w:p/>
    <w:p>
      <w:r xmlns:w="http://schemas.openxmlformats.org/wordprocessingml/2006/main">
        <w:t xml:space="preserve">2. জাকারিয়া 4:3-এ জলপাই গাছের প্রতীকী তাত্পর্য</w:t>
      </w:r>
    </w:p>
    <w:p/>
    <w:p>
      <w:r xmlns:w="http://schemas.openxmlformats.org/wordprocessingml/2006/main">
        <w:t xml:space="preserve">1. হিতোপদেশ 5:15-20 - আপনার নিজের কুয়া থেকে জল পান করুন, এবং আপনার নিজের কুয়া থেকে প্রবাহিত জল পান করুন৷</w:t>
      </w:r>
    </w:p>
    <w:p/>
    <w:p>
      <w:r xmlns:w="http://schemas.openxmlformats.org/wordprocessingml/2006/main">
        <w:t xml:space="preserve">2. উদ্ঘাটন 11:3-13 - এবং আমি আমার দুই সাক্ষীকে ক্ষমতা দেব, এবং তারা 1,260 দিন ভবিষ্যদ্বাণী করবে, চট পরিহিত।</w:t>
      </w:r>
    </w:p>
    <w:p/>
    <w:p>
      <w:r xmlns:w="http://schemas.openxmlformats.org/wordprocessingml/2006/main">
        <w:t xml:space="preserve">Zechariah 4:4 তখন আমি উত্তর দিলাম এবং আমার সাথে যে ফেরেশতা কথা বলত তাকে বললাম, হে মহারাজ, এগুলো কি?</w:t>
      </w:r>
    </w:p>
    <w:p/>
    <w:p>
      <w:r xmlns:w="http://schemas.openxmlformats.org/wordprocessingml/2006/main">
        <w:t xml:space="preserve">একজন দেবদূত জাকারিয়ার কাছে উপস্থিত হন এবং তিনি জিজ্ঞাসা করেন যে তিনি যে জিনিসগুলি দেখেন তা কী।</w:t>
      </w:r>
    </w:p>
    <w:p/>
    <w:p>
      <w:r xmlns:w="http://schemas.openxmlformats.org/wordprocessingml/2006/main">
        <w:t xml:space="preserve">1. প্রশ্ন জিজ্ঞাসা করার ক্ষমতা - জাকারিয়া 4:4</w:t>
      </w:r>
    </w:p>
    <w:p/>
    <w:p>
      <w:r xmlns:w="http://schemas.openxmlformats.org/wordprocessingml/2006/main">
        <w:t xml:space="preserve">2. অনিশ্চয়তার সময়ে প্রতিফলন - জাকারিয়া 4:4</w:t>
      </w:r>
    </w:p>
    <w:p/>
    <w:p>
      <w:r xmlns:w="http://schemas.openxmlformats.org/wordprocessingml/2006/main">
        <w:t xml:space="preserve">1. প্রেরিত 8:34 - আর নপুংসক ফিলিপকে উত্তর দিয়ে বললেন, আমি প্রার্থনা করি, কার সম্বন্ধে এই কথা বলছেন? নিজের, নাকি অন্য কোনো মানুষের?</w:t>
      </w:r>
    </w:p>
    <w:p/>
    <w:p>
      <w:r xmlns:w="http://schemas.openxmlformats.org/wordprocessingml/2006/main">
        <w:t xml:space="preserve">2. জব 38:3 - এখন পুরুষের মতো তোমার কোমর বেঁধে নাও; কারণ আমি তোমার কাছে চাইব এবং তুমি আমাকে উত্তর দাও।</w:t>
      </w:r>
    </w:p>
    <w:p/>
    <w:p>
      <w:r xmlns:w="http://schemas.openxmlformats.org/wordprocessingml/2006/main">
        <w:t xml:space="preserve">Zechariah 4:5 তখন যে স্বর্গদূত আমার সঙ্গে কথা বলছিলেন, তিনি উত্তর দিয়ে আমাকে বললেন, তুমি কি জান না এগুলো কী? আমি বললাম, না, মহারাজ।</w:t>
      </w:r>
    </w:p>
    <w:p/>
    <w:p>
      <w:r xmlns:w="http://schemas.openxmlformats.org/wordprocessingml/2006/main">
        <w:t xml:space="preserve">একজন দেবদূত জাকারিয়ার সাথে কথা বলেন এবং তাকে জিজ্ঞাসা করেন যে তিনি জানেন যে তার সামনের জিনিসগুলি কী, যার উত্তরে জাকারিয়া বলেন যে তিনি তা করেন না।</w:t>
      </w:r>
    </w:p>
    <w:p/>
    <w:p>
      <w:r xmlns:w="http://schemas.openxmlformats.org/wordprocessingml/2006/main">
        <w:t xml:space="preserve">1. প্রশ্ন করার গুরুত্ব</w:t>
      </w:r>
    </w:p>
    <w:p/>
    <w:p>
      <w:r xmlns:w="http://schemas.openxmlformats.org/wordprocessingml/2006/main">
        <w:t xml:space="preserve">2. প্রভুর নির্দেশনায় আস্থা রাখা</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জেমস 1:5-6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Zechariah 4:6 তখন তিনি উত্তর দিয়ে আমাকে বললেন, সরুব্বাবেলের প্রতি এই হল সদাপ্রভুর বাক্য, বলছিলেন, শক্তি বা শক্তি দ্বারা নয়, কিন্তু আমার আত্মার দ্বারা, সর্বশক্তিমান সদাপ্রভু বলছেন।</w:t>
      </w:r>
    </w:p>
    <w:p/>
    <w:p>
      <w:r xmlns:w="http://schemas.openxmlformats.org/wordprocessingml/2006/main">
        <w:t xml:space="preserve">এই অনুচ্ছেদ জোর দেয় যে ঈশ্বর শক্তি এবং শক্তির উৎস, মানুষের শক্তি বা শক্তি নয়।</w:t>
      </w:r>
    </w:p>
    <w:p/>
    <w:p>
      <w:r xmlns:w="http://schemas.openxmlformats.org/wordprocessingml/2006/main">
        <w:t xml:space="preserve">1: আমাদের শক্তি এবং শক্তির জন্য আমাদের নিজেদের পরিবর্তে ঈশ্বরের উপর নির্ভর করতে হবে।</w:t>
      </w:r>
    </w:p>
    <w:p/>
    <w:p>
      <w:r xmlns:w="http://schemas.openxmlformats.org/wordprocessingml/2006/main">
        <w:t xml:space="preserve">2: আমাদের অবশ্যই মনে রাখার চেষ্টা করতে হবে যে আমাদের শক্তি এবং শক্তি ঈশ্বরের কাছ থেকে আসে।</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Zechariah 4:7 হে মহা পর্বত, তুমি কে? জরুব্বাবেলের আগে তুমি সমভূমিতে পরিণত হবে: এবং সে তার শিরশিরকে চিৎকার করে চিৎকার করে বের করে আনবে, অনুগ্রহ, করুণা তার প্রতি।</w:t>
      </w:r>
    </w:p>
    <w:p/>
    <w:p>
      <w:r xmlns:w="http://schemas.openxmlformats.org/wordprocessingml/2006/main">
        <w:t xml:space="preserve">Zechariah 4:7 এমনকি সবচেয়ে চ্যালেঞ্জিং বাধা অতিক্রম করতে ঈশ্বরের শক্তিতে বিশ্বাসকে উৎসাহিত করে।</w:t>
      </w:r>
    </w:p>
    <w:p/>
    <w:p>
      <w:r xmlns:w="http://schemas.openxmlformats.org/wordprocessingml/2006/main">
        <w:t xml:space="preserve">1: ঈশ্বর নিয়ন্ত্রণে আছেন: ঈশ্বরের শক্তির উপর নির্ভর করা</w:t>
      </w:r>
    </w:p>
    <w:p/>
    <w:p>
      <w:r xmlns:w="http://schemas.openxmlformats.org/wordprocessingml/2006/main">
        <w:t xml:space="preserve">2: ঈশ্বরের প্রতিশ্রুতিতে বিশ্বাস করা: অসুবিধাগুলি কাটিয়ে ওঠা</w:t>
      </w:r>
    </w:p>
    <w:p/>
    <w:p>
      <w:r xmlns:w="http://schemas.openxmlformats.org/wordprocessingml/2006/main">
        <w:t xml:space="preserve">1: 2 করিন্থিয়ানস 12:9-10 - ঈশ্বরের শক্তি আমাদের দুর্বলতায় নিখুঁত করা হয়।</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Zechariah 4:8 তাছাড়া সদাপ্রভুর বাক্য আমার কাছে এলো,</w:t>
      </w:r>
    </w:p>
    <w:p/>
    <w:p>
      <w:r xmlns:w="http://schemas.openxmlformats.org/wordprocessingml/2006/main">
        <w:t xml:space="preserve">সদাপ্রভু সখরিয়ার সাথে কথা বলেছিলেন, তাকে শক্তিশালী হতে এবং হতাশ না হওয়ার জন্য উত্সাহিত করেছিলেন।</w:t>
      </w:r>
    </w:p>
    <w:p/>
    <w:p>
      <w:r xmlns:w="http://schemas.openxmlformats.org/wordprocessingml/2006/main">
        <w:t xml:space="preserve">1: ঈশ্বর আমাদের সংগ্রামে আমাদের সাথে আছেন এবং আমাদের চালিয়ে যাওয়ার শক্তি দেবেন।</w:t>
      </w:r>
    </w:p>
    <w:p/>
    <w:p>
      <w:r xmlns:w="http://schemas.openxmlformats.org/wordprocessingml/2006/main">
        <w:t xml:space="preserve">2: আমরা সাহস খুঁজে পেতে পারি যখন আমরা প্রভুর দিকে তাকিয়ে মন খারাপ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Zechariah 4:9 সরুব্বাবেলের হাত এই গৃহের ভিত্তি স্থাপন করেছে; তার হাত তা শেষ করবে; আর তুমি জানবে যে সর্বশক্তিমান প্রভু আমাকে তোমাদের কাছে পাঠিয়েছেন।</w:t>
      </w:r>
    </w:p>
    <w:p/>
    <w:p>
      <w:r xmlns:w="http://schemas.openxmlformats.org/wordprocessingml/2006/main">
        <w:t xml:space="preserve">মন্দিরের সমাপ্তির মধ্যে ঈশ্বরের শক্তি স্পষ্ট হয়, যা মহান বিরোধিতা সত্ত্বেও জেরুব্বাবেল দ্বারা নির্মিত হয়েছিল।</w:t>
      </w:r>
    </w:p>
    <w:p/>
    <w:p>
      <w:r xmlns:w="http://schemas.openxmlformats.org/wordprocessingml/2006/main">
        <w:t xml:space="preserve">1. বিশ্বাসের শক্তি: জেরুব্বাবেলের সাহস এবং স্থিতিস্থাপকতার গল্প</w:t>
      </w:r>
    </w:p>
    <w:p/>
    <w:p>
      <w:r xmlns:w="http://schemas.openxmlformats.org/wordprocessingml/2006/main">
        <w:t xml:space="preserve">2. ঈশ্বরের ইচ্ছা বোঝা: প্রতিকূল পরিস্থিতিতেও তাঁর উপর আস্থা রাখা</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Zechariah 4:10 ছোট জিনিসের দিন কে তুচ্ছ করেছে? কারণ তারা আনন্দ করবে, এবং সেই সাতজনের সাথে জরুব্বাবেলের হাতে ওড়না দেখতে পাবে; তারা প্রভুর চোখ, যা সারা পৃথিবীতে এদিক ওদিক ছুটে বেড়ায়।</w:t>
      </w:r>
    </w:p>
    <w:p/>
    <w:p>
      <w:r xmlns:w="http://schemas.openxmlformats.org/wordprocessingml/2006/main">
        <w:t xml:space="preserve">প্রভু তাদের আশীর্বাদ করেন যারা ছোট ছোট জিনিসের প্রতি অবজ্ঞা করে না, এবং জরুব্বাবেল সমগ্র পৃথিবীর উপর নজর রাখার জন্য প্রভুর সাতটি চোখ দিয়ে আশীর্বাদিত হবেন।</w:t>
      </w:r>
    </w:p>
    <w:p/>
    <w:p>
      <w:r xmlns:w="http://schemas.openxmlformats.org/wordprocessingml/2006/main">
        <w:t xml:space="preserve">1. সদাপ্রভুর উপর আস্থা রাখুন এবং ছোট জিনিসগুলিকে অবজ্ঞা করবেন না, কারণ যারা বিশ্বস্ত তাদের প্রভু পুরস্কৃত করবেন।</w:t>
      </w:r>
    </w:p>
    <w:p/>
    <w:p>
      <w:r xmlns:w="http://schemas.openxmlformats.org/wordprocessingml/2006/main">
        <w:t xml:space="preserve">2. জরুব্বাবেলের বিশ্বস্ততা প্রভুর সাতটি চোখের উপহার দিয়ে পুরস্কৃত হয়েছিল, আমাদের মনে করিয়ে দেয় যে প্রভু সর্বদা আমাদের উপর নজর রাখেন।</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33:18 - দেখ, সদাপ্রভুর চোখ তাদের উপর যারা তাঁকে ভয় করে, যারা তাঁর করুণার আশা করে।</w:t>
      </w:r>
    </w:p>
    <w:p/>
    <w:p>
      <w:r xmlns:w="http://schemas.openxmlformats.org/wordprocessingml/2006/main">
        <w:t xml:space="preserve">Zechariah 4:11 তারপর আমি তাকে উত্তর দিয়ে বললাম, বাতিদানের ডানদিকে এবং তার বাম পাশে এই দুটি জলপাই গাছ কি?</w:t>
      </w:r>
    </w:p>
    <w:p/>
    <w:p>
      <w:r xmlns:w="http://schemas.openxmlformats.org/wordprocessingml/2006/main">
        <w:t xml:space="preserve">জাকারিয়া বাতিদানের পাশে দুটি জলপাই গাছ সম্পর্কে একটি প্রশ্ন জিজ্ঞাসা করছে।</w:t>
      </w:r>
    </w:p>
    <w:p/>
    <w:p>
      <w:r xmlns:w="http://schemas.openxmlformats.org/wordprocessingml/2006/main">
        <w:t xml:space="preserve">1. প্রশ্ন জিজ্ঞাসা করার ক্ষমতা: জাকারিয়া 4:11 এর উপর একটি প্রতিফলন</w:t>
      </w:r>
    </w:p>
    <w:p/>
    <w:p>
      <w:r xmlns:w="http://schemas.openxmlformats.org/wordprocessingml/2006/main">
        <w:t xml:space="preserve">2. বাইবেলের বর্ণনায় জলপাই গাছের তাৎপর্য</w:t>
      </w:r>
    </w:p>
    <w:p/>
    <w:p>
      <w:r xmlns:w="http://schemas.openxmlformats.org/wordprocessingml/2006/main">
        <w:t xml:space="preserve">1. Exodus 25:31-37 - ঈশ্বর মোশিকে বাতিদান নির্মাণের বিষয়ে নির্দেশ দেন।</w:t>
      </w:r>
    </w:p>
    <w:p/>
    <w:p>
      <w:r xmlns:w="http://schemas.openxmlformats.org/wordprocessingml/2006/main">
        <w:t xml:space="preserve">2. গীতসংহিতা 52:8 - জলপাই গাছ ঈশ্বরের বিশ্বস্ততার প্রতীক।</w:t>
      </w:r>
    </w:p>
    <w:p/>
    <w:p>
      <w:r xmlns:w="http://schemas.openxmlformats.org/wordprocessingml/2006/main">
        <w:t xml:space="preserve">Zechariah 4:12 আমি আবার উত্তর দিয়ে তাকে বললাম, এই দুটি জলপাইয়ের ডাল কী যে দুটি সোনার নলের মধ্য দিয়ে সোনার তেল বের করে?</w:t>
      </w:r>
    </w:p>
    <w:p/>
    <w:p>
      <w:r xmlns:w="http://schemas.openxmlformats.org/wordprocessingml/2006/main">
        <w:t xml:space="preserve">নবী জাকারিয়া প্রভুর ফেরেশতাকে দুটি জলপাইয়ের ডাল সম্পর্কে জিজ্ঞাসা করেছিলেন যা দুটি সোনার পাইপ থেকে সোনার তেল ঢেলে দিচ্ছিল।</w:t>
      </w:r>
    </w:p>
    <w:p/>
    <w:p>
      <w:r xmlns:w="http://schemas.openxmlformats.org/wordprocessingml/2006/main">
        <w:t xml:space="preserve">1. জলপাই গাছের মাধ্যমে ঈশ্বরের বিধান: কীভাবে ঈশ্বর আমাদের যা প্রয়োজন তা দেন</w:t>
      </w:r>
    </w:p>
    <w:p/>
    <w:p>
      <w:r xmlns:w="http://schemas.openxmlformats.org/wordprocessingml/2006/main">
        <w:t xml:space="preserve">2. জলপাই শাখার তাৎপর্য: শান্তি এবং আশার প্রতীক</w:t>
      </w:r>
    </w:p>
    <w:p/>
    <w:p>
      <w:r xmlns:w="http://schemas.openxmlformats.org/wordprocessingml/2006/main">
        <w:t xml:space="preserve">1. রোমানস 11:17 - এবং যদি কিছু শাখা ভেঙ্গে ফেলা হয়, এবং আপনি একটি বন্য জলপাই গাছ হয়ে তাদের মধ্যে কলমবদ্ধ হয়েছিলেন এবং তাদের সাথে জলপাই গাছের মূল এবং চর্বিতে অংশ নেন;</w:t>
      </w:r>
    </w:p>
    <w:p/>
    <w:p>
      <w:r xmlns:w="http://schemas.openxmlformats.org/wordprocessingml/2006/main">
        <w:t xml:space="preserve">2. গীতসংহিতা 52:8 - কিন্তু আমি ঈশ্বরের গৃহে একটি সবুজ জলপাই গাছের মতো: আমি চিরকালের জন্য ঈশ্বরের রহমতের উপর নির্ভর করি।</w:t>
      </w:r>
    </w:p>
    <w:p/>
    <w:p>
      <w:r xmlns:w="http://schemas.openxmlformats.org/wordprocessingml/2006/main">
        <w:t xml:space="preserve">Zechariah 4:13 তিনি আমাকে উত্তর দিয়ে বললেন, তুমি কি জানো না এগুলো কি? আমি বললাম, না, মহারাজ।</w:t>
      </w:r>
    </w:p>
    <w:p/>
    <w:p>
      <w:r xmlns:w="http://schemas.openxmlformats.org/wordprocessingml/2006/main">
        <w:t xml:space="preserve">নবী জাকারিয়া ঈশ্বরকে একটি প্রশ্ন জিজ্ঞাসা করেন এবং ঈশ্বর তাকে উত্তর দেন।</w:t>
      </w:r>
    </w:p>
    <w:p/>
    <w:p>
      <w:r xmlns:w="http://schemas.openxmlformats.org/wordprocessingml/2006/main">
        <w:t xml:space="preserve">1. প্রশ্ন জিজ্ঞাসা কিভাবে উদ্ঘাটন হতে পারে</w:t>
      </w:r>
    </w:p>
    <w:p/>
    <w:p>
      <w:r xmlns:w="http://schemas.openxmlformats.org/wordprocessingml/2006/main">
        <w:t xml:space="preserve">2. ঈশ্বরের খোঁজে অনুসন্ধানের শক্তি</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1:5-6 - "যদি তোমাদের কারো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Zechariah 4:14 তখন তিনি বললেন, এই দুজন অভিষিক্ত ব্যক্তি, যাঁরা সমস্ত পৃথিবীর মাবুদের কাছে দাঁড়িয়ে আছেন।</w:t>
      </w:r>
    </w:p>
    <w:p/>
    <w:p>
      <w:r xmlns:w="http://schemas.openxmlformats.org/wordprocessingml/2006/main">
        <w:t xml:space="preserve">Zechariah 4:14 সমগ্র পৃথিবীর প্রভুর কাছে দাঁড়িয়ে থাকা দুজন অভিষিক্ত ব্যক্তির কথা বলে।</w:t>
      </w:r>
    </w:p>
    <w:p/>
    <w:p>
      <w:r xmlns:w="http://schemas.openxmlformats.org/wordprocessingml/2006/main">
        <w:t xml:space="preserve">1: প্রভুর অভিষিক্ত ব্যক্তিরা: বিশ্বাসে দৃঢ় অবস্থান</w:t>
      </w:r>
    </w:p>
    <w:p/>
    <w:p>
      <w:r xmlns:w="http://schemas.openxmlformats.org/wordprocessingml/2006/main">
        <w:t xml:space="preserve">2: প্রভুর কর্তৃত্ব: তাঁর শক্তির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জাকারিয়া অধ্যায় 5 এমন দর্শনের সাথে চলতে থাকে যা পাপ, বিচার এবং শুদ্ধির বিষয়বস্তুকে হাইলাইট করে। অধ্যায়টি একটি উড়ন্ত স্ক্রোল এবং একটি ঝুড়িতে একজন মহিলাকে চিত্রিত করে, যা দুষ্টতার পরিণতি এবং দেশ থেকে পাপ অপসারণের প্রতিনিধিত্ব করে।</w:t>
      </w:r>
    </w:p>
    <w:p/>
    <w:p>
      <w:r xmlns:w="http://schemas.openxmlformats.org/wordprocessingml/2006/main">
        <w:t xml:space="preserve">1ম অনুচ্ছেদ: অধ্যায়টি একটি উড়ন্ত স্ক্রলের একটি দর্শন দিয়ে শুরু হয়, যা একটি অভিশাপের প্রতীক যা সমগ্র ভূমিতে ছড়িয়ে পড়ে। স্ক্রোলটিতে চোর এবং যারা ঈশ্বরের নামে মিথ্যা শপথ করে তাদের বিরুদ্ধে লিখিত বিচার রয়েছে। অভিশাপ দোষীদের ঘরে প্রবেশ করবে এবং তাদের গ্রাস করবে (জাকারিয়া 5:1-4)।</w:t>
      </w:r>
    </w:p>
    <w:p/>
    <w:p>
      <w:r xmlns:w="http://schemas.openxmlformats.org/wordprocessingml/2006/main">
        <w:t xml:space="preserve">2য় অনুচ্ছেদ: অধ্যায় তারপর একটি ঝুড়ি একটি মহিলার একটি দর্শন উপস্থাপন, দুষ্টতা প্রতিনিধিত্ব করে. মহিলাটিকে "দুষ্টতা" বলা হয় এবং একটি সীসার ঢাকনা দিয়ে আচ্ছাদিত ঝুড়ির মধ্যে বন্দী থাকে। তাকে শিনার ভূমিতে নিয়ে যাওয়া হয়, দেশ থেকে দুষ্টতা অপসারণের প্রতীক (জাকারিয়া 5:5-11)।</w:t>
      </w:r>
    </w:p>
    <w:p/>
    <w:p>
      <w:r xmlns:w="http://schemas.openxmlformats.org/wordprocessingml/2006/main">
        <w:t xml:space="preserve">সংক্ষেপে,</w:t>
      </w:r>
    </w:p>
    <w:p>
      <w:r xmlns:w="http://schemas.openxmlformats.org/wordprocessingml/2006/main">
        <w:t xml:space="preserve">জাকারিয়া অধ্যায় 5 এমন দর্শনের সাথে চলতে থাকে যা পাপ, বিচার এবং শুদ্ধির বিষয়বস্তুকে হাইলাইট করে।</w:t>
      </w:r>
    </w:p>
    <w:p/>
    <w:p>
      <w:r xmlns:w="http://schemas.openxmlformats.org/wordprocessingml/2006/main">
        <w:t xml:space="preserve">চোর এবং যারা মিথ্যা শপথ করে তাদের বিরুদ্ধে বিচার সম্বলিত একটি উড়ন্ত স্ক্রলের দৃষ্টি।</w:t>
      </w:r>
    </w:p>
    <w:p>
      <w:r xmlns:w="http://schemas.openxmlformats.org/wordprocessingml/2006/main">
        <w:t xml:space="preserve">দুষ্টতার প্রতিনিধিত্বকারী একটি ঝুড়িতে একজন মহিলার দৃষ্টি, দেশ থেকে সরানো হচ্ছে।</w:t>
      </w:r>
    </w:p>
    <w:p/>
    <w:p>
      <w:r xmlns:w="http://schemas.openxmlformats.org/wordprocessingml/2006/main">
        <w:t xml:space="preserve">জাকারিয়ার এই অধ্যায়টি একটি উড়ন্ত স্ক্রলের একটি দর্শন দিয়ে শুরু হয়, যা একটি অভিশাপকে প্রতীকী করে যা সমগ্র জমিতে ছড়িয়ে পড়ে। স্ক্রোলটিতে চোর এবং যারা ঈশ্বরের নামে মিথ্যা শপথ করে তাদের বিরুদ্ধে লিখিত বিচার রয়েছে। অভিশাপ দোষীদের ঘরে প্রবেশ করবে এবং তাদের গ্রাস করবে। অধ্যায়টি তখন একটি ঝুড়িতে একজন মহিলার দৃষ্টিভঙ্গি উপস্থাপন করে, যা দুষ্টতার প্রতিনিধিত্ব করে। মহিলাকে ঝুড়ির মধ্যে বন্দী করা হয়, একটি সীসার ঢাকনা দিয়ে ঢেকে রাখা হয় এবং শিনারের দেশে নিয়ে যাওয়া হয়, যা দেশ থেকে দুষ্টতা অপসারণের প্রতীক। এই অধ্যায়ে পাপের পরিণতি, পাপাচারের বিরুদ্ধে বিচার এবং ভূমির শুদ্ধির ওপর জোর দেওয়া হয়েছে।</w:t>
      </w:r>
    </w:p>
    <w:p/>
    <w:p>
      <w:r xmlns:w="http://schemas.openxmlformats.org/wordprocessingml/2006/main">
        <w:t xml:space="preserve">Zechariah 5:1 তারপর আমি মুখ ফিরিয়ে চোখ তুলে তাকালাম, আর দেখলাম একটা উড়ন্ত রোল।</w:t>
      </w:r>
    </w:p>
    <w:p/>
    <w:p>
      <w:r xmlns:w="http://schemas.openxmlformats.org/wordprocessingml/2006/main">
        <w:t xml:space="preserve">এই অনুচ্ছেদটি জাকারিয়ার দেখা একটি উড়ন্ত স্ক্রলের একটি দর্শন বর্ণনা করে।</w:t>
      </w:r>
    </w:p>
    <w:p/>
    <w:p>
      <w:r xmlns:w="http://schemas.openxmlformats.org/wordprocessingml/2006/main">
        <w:t xml:space="preserve">1. একটি উড়ন্ত স্ক্রলের দৃষ্টি: আসন্ন বিচারের ঈশ্বরের সতর্কতা</w:t>
      </w:r>
    </w:p>
    <w:p/>
    <w:p>
      <w:r xmlns:w="http://schemas.openxmlformats.org/wordprocessingml/2006/main">
        <w:t xml:space="preserve">2. শাস্ত্রে দর্শনের তাৎপর্য বোঝা</w:t>
      </w:r>
    </w:p>
    <w:p/>
    <w:p>
      <w:r xmlns:w="http://schemas.openxmlformats.org/wordprocessingml/2006/main">
        <w:t xml:space="preserve">1. Jeremiah 36:2-3 - "একটি বইয়ের একটি স্ক্রল নিন এবং তাতে লিখুন যে সমস্ত কথা আমি ইস্রায়েলের বিরুদ্ধে, যিহূদার বিরুদ্ধে এবং সমস্ত জাতির বিরুদ্ধে বলেছি, যেদিন থেকে আমি তাদের সাথে কথা বলেছি সেই দিন থেকে আজ অবধি যোশিয়র কথা, আমি তাদের প্রতি যে সমস্ত বিপর্যয় ঘটাতে চাইছি তা হয়তো যিহূদার গোষ্ঠী শুনতে পাবে, যাতে প্রত্যেকে তার মন্দ পথ থেকে ফিরে যেতে পারে এবং আমি তাদের অন্যায় ও পাপ ক্ষমা করতে পারি।</w:t>
      </w:r>
    </w:p>
    <w:p/>
    <w:p>
      <w:r xmlns:w="http://schemas.openxmlformats.org/wordprocessingml/2006/main">
        <w:t xml:space="preserve">2. প্রকাশিত বাক্য 5:1 - তারপর আমি সিংহাসনে যিনি উপবিষ্ট ছিলেন তার ডান হাতে দেখলাম ভিতরে এবং পিছনে একটি স্ক্রোল লেখা, সাতটি সীলমোহর দিয়ে সিল করা।</w:t>
      </w:r>
    </w:p>
    <w:p/>
    <w:p>
      <w:r xmlns:w="http://schemas.openxmlformats.org/wordprocessingml/2006/main">
        <w:t xml:space="preserve">Zechariah 5:2 তিনি আমাকে বললেন, তুমি কি দেখছ? এবং আমি উত্তর দিলাম, আমি একটি উড়ন্ত রোল দেখতে পাচ্ছি; এর দৈর্ঘ্য বিশ হাত এবং প্রস্থ দশ হাত।</w:t>
      </w:r>
    </w:p>
    <w:p/>
    <w:p>
      <w:r xmlns:w="http://schemas.openxmlformats.org/wordprocessingml/2006/main">
        <w:t xml:space="preserve">এই অনুচ্ছেদটি বিশ হাত দৈর্ঘ্য এবং দশ হাত প্রস্থের একটি উড়ন্ত রোলের একটি দর্শন বর্ণনা করে।</w:t>
      </w:r>
    </w:p>
    <w:p/>
    <w:p>
      <w:r xmlns:w="http://schemas.openxmlformats.org/wordprocessingml/2006/main">
        <w:t xml:space="preserve">1. ঈশ্বরের বাক্য অপ্রতিরোধ্য - জাকারিয়া 5:2</w:t>
      </w:r>
    </w:p>
    <w:p/>
    <w:p>
      <w:r xmlns:w="http://schemas.openxmlformats.org/wordprocessingml/2006/main">
        <w:t xml:space="preserve">2. প্রভুর শক্তি - জাকারিয়া 5:2</w:t>
      </w:r>
    </w:p>
    <w:p/>
    <w:p>
      <w:r xmlns:w="http://schemas.openxmlformats.org/wordprocessingml/2006/main">
        <w:t xml:space="preserve">1. Habakkuk 2:2 "এবং সদাপ্রভু আমাকে উত্তর দিলেন, এবং বললেন, দর্শনটি লেখ, এবং টেবিলের উপর এটি পরিষ্কার করে দাও, যাতে যে এটি পাঠ করে সে দৌড়াতে পারে।"</w:t>
      </w:r>
    </w:p>
    <w:p/>
    <w:p>
      <w:r xmlns:w="http://schemas.openxmlformats.org/wordprocessingml/2006/main">
        <w:t xml:space="preserve">2. ইশাইয়া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Zechariah 5:3 তারপর তিনি আমাকে বললেন, এটা হল সেই অভিশাপ যা সারা পৃথিবীর উপর দিয়ে যাচ্ছে; এবং যে কেউ শপথ করে তাকে সেই দিক অনুসারে কেটে ফেলা হবে।</w:t>
      </w:r>
    </w:p>
    <w:p/>
    <w:p>
      <w:r xmlns:w="http://schemas.openxmlformats.org/wordprocessingml/2006/main">
        <w:t xml:space="preserve">জাকারিয়াকে একটি অভিশাপের একটি দর্শন দেওয়া হয় যা সমগ্র পৃথিবীতে চলে যাবে, যারা চুরি করে এবং যারা শপথ করে তাদের উভয় দিকেই কেটে ফেলা হবে।</w:t>
      </w:r>
    </w:p>
    <w:p/>
    <w:p>
      <w:r xmlns:w="http://schemas.openxmlformats.org/wordprocessingml/2006/main">
        <w:t xml:space="preserve">1. পাপের পরিণতি: জাকারিয়া 5:3 এর উপর প্রতিফলন</w:t>
      </w:r>
    </w:p>
    <w:p/>
    <w:p>
      <w:r xmlns:w="http://schemas.openxmlformats.org/wordprocessingml/2006/main">
        <w:t xml:space="preserve">2. শব্দের শক্তি: জাকারিয়া 5:3 এর প্রভাব পরীক্ষা করা</w:t>
      </w:r>
    </w:p>
    <w:p/>
    <w:p>
      <w:r xmlns:w="http://schemas.openxmlformats.org/wordprocessingml/2006/main">
        <w:t xml:space="preserve">1. Exodus 20:15 - আপনি চুরি করবেন না।</w:t>
      </w:r>
    </w:p>
    <w:p/>
    <w:p>
      <w:r xmlns:w="http://schemas.openxmlformats.org/wordprocessingml/2006/main">
        <w:t xml:space="preserve">2. ম্যাথু 5:33-37 - আবার আপনি শুনেছেন যে পুরানোদের বলা হয়েছিল, আপনি মিথ্যা শপথ করবেন না, তবে আপনি যা শপথ করেছেন প্রভুর কাছে তা পালন করবেন।</w:t>
      </w:r>
    </w:p>
    <w:p/>
    <w:p>
      <w:r xmlns:w="http://schemas.openxmlformats.org/wordprocessingml/2006/main">
        <w:t xml:space="preserve">Zechariah 5:4 সর্বশক্তিমান সদাপ্রভু বলেন, আমি তা বের করে আনব, এবং তা চোরের গৃহে এবং যে আমার নামে মিথ্যা শপথ করে তার গৃহে প্রবেশ করবে; এবং তা তার ঘরের মধ্যেই থাকবে। , এবং এর কাঠ ও পাথর দিয়ে তা গ্রাস করবে।</w:t>
      </w:r>
    </w:p>
    <w:p/>
    <w:p>
      <w:r xmlns:w="http://schemas.openxmlformats.org/wordprocessingml/2006/main">
        <w:t xml:space="preserve">বাহিনীগণের সদাপ্রভু বিচার আনবেন এবং চোর এবং যে তাঁর নামে মিথ্যা শপথ করে তার গৃহ ধ্বংস করবেন।</w:t>
      </w:r>
    </w:p>
    <w:p/>
    <w:p>
      <w:r xmlns:w="http://schemas.openxmlformats.org/wordprocessingml/2006/main">
        <w:t xml:space="preserve">1. পাপের পরিণতি: জাকারিয়া 5:4 এর একটি অধ্যয়ন</w:t>
      </w:r>
    </w:p>
    <w:p/>
    <w:p>
      <w:r xmlns:w="http://schemas.openxmlformats.org/wordprocessingml/2006/main">
        <w:t xml:space="preserve">2. ঈশ্বরের ক্রোধ: কেন দুষ্টরা কষ্ট পাবে।</w:t>
      </w:r>
    </w:p>
    <w:p/>
    <w:p>
      <w:r xmlns:w="http://schemas.openxmlformats.org/wordprocessingml/2006/main">
        <w:t xml:space="preserve">1. Ezekiel 22:3-4 - তারপর তাদের বল, প্রভু সদাপ্রভু এই কথা বলেন: একটি শহর যে তার মধ্যে রক্তপাত করছে, যার সময় এসেছে, যার দিন শেষ হয়েছে, যে শয়তানের আস্তানা, একটি আড্ডায় পরিণত হয়েছে প্রতিটি অশুচি আত্মা, এবং প্রতিটি অপবিত্র এবং ঘৃণ্য পাখির গুহা! সীমালঙ্ঘনের ভিড়ের কারণে, মহান ও পরাক্রমশালী ব্যক্তিদের, এবং জঘন্য, নিকৃষ্ট ব্যক্তিদের এবং যারা দুষ্টতা করে তাদের সকলকে আমি গ্রাস করতে এসেছি।</w:t>
      </w:r>
    </w:p>
    <w:p/>
    <w:p>
      <w:r xmlns:w="http://schemas.openxmlformats.org/wordprocessingml/2006/main">
        <w:t xml:space="preserve">2. হিতোপদেশ 6:16-19 - ছয়টি জিনিস আছে যা প্রভু ঘৃণা করেন, সাতটি যা তাঁর কাছে ঘৃণ্য: উদ্ধত চোখ, একটি মিথ্যা জিহ্বা এবং হাত যা নির্দোষ রক্তপাত করে, একটি হৃদয় যা দুষ্ট পরিকল্পনা করে, পা মন্দের দিকে ছুটে যাবার তাড়া, একজন মিথ্যা সাক্ষী যে মিথ্যা বলে, এবং যে ভাইদের মধ্যে বিবাদ বপন করে।</w:t>
      </w:r>
    </w:p>
    <w:p/>
    <w:p>
      <w:r xmlns:w="http://schemas.openxmlformats.org/wordprocessingml/2006/main">
        <w:t xml:space="preserve">Zechariah 5:5 তখন যে স্বর্গদূত আমার সঙ্গে কথা বলছিলেন, তিনি এগিয়ে গিয়ে আমাকে বললেন, এখন চোখ তুলে তাকাও, এই কি হচ্ছে।</w:t>
      </w:r>
    </w:p>
    <w:p/>
    <w:p>
      <w:r xmlns:w="http://schemas.openxmlformats.org/wordprocessingml/2006/main">
        <w:t xml:space="preserve">এই অনুচ্ছেদটি বর্ণনা করে যে একজন দেবদূত জাকারিয়া নবীর কাছে উপস্থিত হয়েছিলেন এবং তাকে কী ঘটছে তা দেখতে ও দেখতে নির্দেশ দিয়েছিলেন।</w:t>
      </w:r>
    </w:p>
    <w:p/>
    <w:p>
      <w:r xmlns:w="http://schemas.openxmlformats.org/wordprocessingml/2006/main">
        <w:t xml:space="preserve">1. অদৃশ্য দেখা - আধ্যাত্মিক ক্ষেত্র এবং ঈশ্বর আমাদের কাছে যা প্রকাশ করেন তা পরীক্ষা করা</w:t>
      </w:r>
    </w:p>
    <w:p/>
    <w:p>
      <w:r xmlns:w="http://schemas.openxmlformats.org/wordprocessingml/2006/main">
        <w:t xml:space="preserve">2. ঈশ্বরের কণ্ঠস্বর অনুসরণ করা - ঈশ্বরের নির্দেশনা বুঝতে এবং মানতে শেখা</w:t>
      </w:r>
    </w:p>
    <w:p/>
    <w:p>
      <w:r xmlns:w="http://schemas.openxmlformats.org/wordprocessingml/2006/main">
        <w:t xml:space="preserve">1. জন 1:18 - কোন মানুষ কোন সময়ে ঈশ্বরকে দেখেনি; একমাত্র পুত্র, যিনি পিতার বক্ষে আছেন, তিনি তাকে ঘোষণা করেছেন৷</w:t>
      </w:r>
    </w:p>
    <w:p/>
    <w:p>
      <w:r xmlns:w="http://schemas.openxmlformats.org/wordprocessingml/2006/main">
        <w:t xml:space="preserve">2. Isaiah 6:8 - এছাড়াও আমি প্রভুর কণ্ঠস্বর শুনেছি, বলছেন, আমি কাকে পাঠাব, এবং কে আমাদের জন্য যাবে? তখন আমি বললাম, এই আমি; আমাকে পাঠাও.</w:t>
      </w:r>
    </w:p>
    <w:p/>
    <w:p>
      <w:r xmlns:w="http://schemas.openxmlformats.org/wordprocessingml/2006/main">
        <w:t xml:space="preserve">Zechariah 5:6 আমি বললাম, এটা কি? তিনি বললেন, “এটা একটা এফাহ যা বেরোয়। তিনি আরও বলেন, সারা পৃথিবীতেই তাদের সাদৃশ্য রয়েছে।</w:t>
      </w:r>
    </w:p>
    <w:p/>
    <w:p>
      <w:r xmlns:w="http://schemas.openxmlformats.org/wordprocessingml/2006/main">
        <w:t xml:space="preserve">এই অনুচ্ছেদটি একটি এফাহের একটি দর্শন বর্ণনা করে যা সারা বিশ্বে দেখা যায় এমন দুষ্টতার প্রতীক।</w:t>
      </w:r>
    </w:p>
    <w:p/>
    <w:p>
      <w:r xmlns:w="http://schemas.openxmlformats.org/wordprocessingml/2006/main">
        <w:t xml:space="preserve">1. জাগতিকতার বিপদ: কিভাবে প্রলোভন এড়ানো যায় এবং ঈশ্বরীয় জীবনযাপন করা যায়</w:t>
      </w:r>
    </w:p>
    <w:p/>
    <w:p>
      <w:r xmlns:w="http://schemas.openxmlformats.org/wordprocessingml/2006/main">
        <w:t xml:space="preserve">2. বিশ্বাসের শক্তি: কিভাবে ঈশ্বরের শক্তি দিয়ে দুষ্টতা কাটিয়ে উঠতে হয়</w:t>
      </w:r>
    </w:p>
    <w:p/>
    <w:p>
      <w:r xmlns:w="http://schemas.openxmlformats.org/wordprocessingml/2006/main">
        <w:t xml:space="preserve">1. 1 জন 2:15-17 - জগৎ বা জগতের জিনিসকে ভালোবাসো না। কেউ যদি পৃথিবীকে ভালোবাসে, পিতার ভালোবাসা তার মধ্যে নেই।</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Zechariah 5:7 এবং, দেখ, সীসার এক তালন্ত তুলিয়া উঠিল; এবং ইনি একজন মহিলা যিনি ইফার মাঝখানে বসে আছেন।</w:t>
      </w:r>
    </w:p>
    <w:p/>
    <w:p>
      <w:r xmlns:w="http://schemas.openxmlformats.org/wordprocessingml/2006/main">
        <w:t xml:space="preserve">একজন মহিলাকে এফাহের মাঝে বসে থাকতে দেখা যায়, যা সীসা দিয়ে তৈরি এক ধরনের পরিমাপের পাত্র।</w:t>
      </w:r>
    </w:p>
    <w:p/>
    <w:p>
      <w:r xmlns:w="http://schemas.openxmlformats.org/wordprocessingml/2006/main">
        <w:t xml:space="preserve">1. ঈশ্বরের ন্যায়বিচারের পরিমাপ: জাকারিয়া 5:7-এ এফহা</w:t>
      </w:r>
    </w:p>
    <w:p/>
    <w:p>
      <w:r xmlns:w="http://schemas.openxmlformats.org/wordprocessingml/2006/main">
        <w:t xml:space="preserve">2. পুনঃস্থাপনের ছবি: জাকারিয়া 5:7-এর ইফাতে মহিলা</w:t>
      </w:r>
    </w:p>
    <w:p/>
    <w:p>
      <w:r xmlns:w="http://schemas.openxmlformats.org/wordprocessingml/2006/main">
        <w:t xml:space="preserve">1. Jeremiah 32:14 - বাহিনীগণের প্রভু, ইস্রায়েলের ঈশ্বর এই কথা বলেন; এই প্রমাণগুলি নিন, ক্রয়ের এই প্রমাণ, উভয়ই যা সিল করা আছে এবং এই প্রমাণ যা খোলা আছে; এবং তাদের একটি এফাতে রাখুন যাতে তারা অনেক দিন চলতে পারে।</w:t>
      </w:r>
    </w:p>
    <w:p/>
    <w:p>
      <w:r xmlns:w="http://schemas.openxmlformats.org/wordprocessingml/2006/main">
        <w:t xml:space="preserve">2. আমোস 8:5 - বলছে, অমাবস্যা কখন চলে যাবে, যাতে আমরা ভুট্টা বিক্রি করতে পারি? আর বিশ্রামবারে, আমরা গম বের করতে পারি, এফাকে ছোট করে, শেকলকে বড় করতে পারি এবং ছলনা দ্বারা ভারসাম্যকে মিথ্যা করে দিতে পারি?</w:t>
      </w:r>
    </w:p>
    <w:p/>
    <w:p>
      <w:r xmlns:w="http://schemas.openxmlformats.org/wordprocessingml/2006/main">
        <w:t xml:space="preserve">Zechariah 5:8 তিনি বললেন, এটা দুষ্টতা। এবং তিনি তা এফাহের মাঝখানে ফেলে দিলেন; সে তার মুখে সীসার ওজন নিক্ষেপ করল|</w:t>
      </w:r>
    </w:p>
    <w:p/>
    <w:p>
      <w:r xmlns:w="http://schemas.openxmlformats.org/wordprocessingml/2006/main">
        <w:t xml:space="preserve">এই অনুচ্ছেদটি ইফাতে ঢালাই এবং সীসা দিয়ে সিল করার মাধ্যমে দুষ্টতার ঈশ্বরের বিচারকে বর্ণনা করে।</w:t>
      </w:r>
    </w:p>
    <w:p/>
    <w:p>
      <w:r xmlns:w="http://schemas.openxmlformats.org/wordprocessingml/2006/main">
        <w:t xml:space="preserve">1. প্রভু ন্যায়পরায়ণ: পাপের উপর ঈশ্বরের বিচার বোঝা</w:t>
      </w:r>
    </w:p>
    <w:p/>
    <w:p>
      <w:r xmlns:w="http://schemas.openxmlformats.org/wordprocessingml/2006/main">
        <w:t xml:space="preserve">2. দুষ্টতার ওজন: পাপের পরিণতি পরীক্ষা করা</w:t>
      </w:r>
    </w:p>
    <w:p/>
    <w:p>
      <w:r xmlns:w="http://schemas.openxmlformats.org/wordprocessingml/2006/main">
        <w:t xml:space="preserve">1. ইশাইয়া 5:20-21 - ধিক্ তাদের যারা মন্দকে ভাল এবং ভাল মন্দ বলে; আলোর বদলে অন্ধকার আর অন্ধকারের বদলে আলো৷ যে মিষ্টির বদলে তেতো, আর তেতোর বদলে মিষ্টি!</w:t>
      </w:r>
    </w:p>
    <w:p/>
    <w:p>
      <w:r xmlns:w="http://schemas.openxmlformats.org/wordprocessingml/2006/main">
        <w:t xml:space="preserve">2. হিতোপদেশ 11:21 - হাতে হাত মিললেও, দুষ্টরা দণ্ডিত হবে না: কিন্তু ধার্মিকদের বীজ বিতরণ করা হবে।</w:t>
      </w:r>
    </w:p>
    <w:p/>
    <w:p>
      <w:r xmlns:w="http://schemas.openxmlformats.org/wordprocessingml/2006/main">
        <w:t xml:space="preserve">Zechariah 5:9 তারপর আমি আমার চোখ তুলে তাকালাম, আর দেখ, দু'জন মহিলা বেরিয়ে এসেছে, এবং বাতাস তাদের ডানায় রয়েছে; কারণ তাদের ডানা ছিল সারসের ডানার মত এবং তারা পৃথিবী ও আকাশের মাঝখানে এফাহ তুলেছিল।</w:t>
      </w:r>
    </w:p>
    <w:p/>
    <w:p>
      <w:r xmlns:w="http://schemas.openxmlformats.org/wordprocessingml/2006/main">
        <w:t xml:space="preserve">জাকারিয়া সারসের মতো ডানাওয়ালা দুই মহিলাকে দেখেছিলেন, যারা পৃথিবী ও আকাশের মধ্যে একটি এফা বহন করছে।</w:t>
      </w:r>
    </w:p>
    <w:p/>
    <w:p>
      <w:r xmlns:w="http://schemas.openxmlformats.org/wordprocessingml/2006/main">
        <w:t xml:space="preserve">1. দৃষ্টিশক্তি: কীভাবে সম্ভাবনাগুলি দেখা অলৌকিক সৃষ্টির দিকে নিয়ে যেতে পারে</w:t>
      </w:r>
    </w:p>
    <w:p/>
    <w:p>
      <w:r xmlns:w="http://schemas.openxmlformats.org/wordprocessingml/2006/main">
        <w:t xml:space="preserve">2. আমাদের উইংসের নীচে বাতাস: আমাদের লক্ষ্যে পৌঁছানোর জন্য ঈশ্বরের শক্তির উপর নির্ভর করা</w:t>
      </w:r>
    </w:p>
    <w:p/>
    <w:p>
      <w:r xmlns:w="http://schemas.openxmlformats.org/wordprocessingml/2006/main">
        <w:t xml:space="preserve">1. হিতোপদেশ 29:18 - "যেখানে কোন দর্শন নেই, সেখানে মানুষ বিনষ্ট হয়"</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Zechariah 5:10 তারপর আমি সেই ফেরেশতাকে বললাম যে আমার সঙ্গে কথা বলেছিল, এরা কোথায় এফা বহন করে?</w:t>
      </w:r>
    </w:p>
    <w:p/>
    <w:p>
      <w:r xmlns:w="http://schemas.openxmlformats.org/wordprocessingml/2006/main">
        <w:t xml:space="preserve">এই অনুচ্ছেদটি দুষ্টতার একটি ঝুড়ি বা "ইফাহ" বহনকারী একজন দেবদূতের একটি দর্শন বর্ণনা করে।</w:t>
      </w:r>
    </w:p>
    <w:p/>
    <w:p>
      <w:r xmlns:w="http://schemas.openxmlformats.org/wordprocessingml/2006/main">
        <w:t xml:space="preserve">1. দুষ্টতার বিপদ: কীভাবে আমাদের পছন্দের পরিণতি হয়</w:t>
      </w:r>
    </w:p>
    <w:p/>
    <w:p>
      <w:r xmlns:w="http://schemas.openxmlformats.org/wordprocessingml/2006/main">
        <w:t xml:space="preserve">2. ঈশ্বরের শক্তি: তিনি কিভাবে সব দেখেন এবং বিচার করেন</w:t>
      </w:r>
    </w:p>
    <w:p/>
    <w:p>
      <w:r xmlns:w="http://schemas.openxmlformats.org/wordprocessingml/2006/main">
        <w:t xml:space="preserve">1. হিতোপদেশ 8:13 - "প্রভুকে ভয় করা মন্দকে ঘৃণা করা; আমি অহংকার ও অহংকার, মন্দ আচরণ এবং বিকৃত কথাবার্তাকে ঘৃণা করি।"</w:t>
      </w:r>
    </w:p>
    <w:p/>
    <w:p>
      <w:r xmlns:w="http://schemas.openxmlformats.org/wordprocessingml/2006/main">
        <w:t xml:space="preserve">2. ইশাইয়া 59:7 - "তাদের পা পাপের দিকে ধাবিত হয়; তারা নির্দোষ রক্তপাত করতে দ্রুত। তাদের চিন্তা মন্দ চিন্তা; ধ্বংস এবং দুর্দশা তাদের পথ চিহ্নিত করে।"</w:t>
      </w:r>
    </w:p>
    <w:p/>
    <w:p>
      <w:r xmlns:w="http://schemas.openxmlformats.org/wordprocessingml/2006/main">
        <w:t xml:space="preserve">Zechariah 5:11 এবং তিনি আমাকে বললেন, শিনার দেশে এটি একটি গৃহ নির্মাণ করতে, এবং এটি স্থাপন করা হবে এবং সেখানে তার নিজস্ব ভিত্তি স্থাপন করা হবে।</w:t>
      </w:r>
    </w:p>
    <w:p/>
    <w:p>
      <w:r xmlns:w="http://schemas.openxmlformats.org/wordprocessingml/2006/main">
        <w:t xml:space="preserve">প্রভু জাকারিয়াকে শিনার দেশে একটি বাড়ি তৈরি করতে এবং নিজের ভিত্তির উপর স্থাপন করার নির্দেশ দেন।</w:t>
      </w:r>
    </w:p>
    <w:p/>
    <w:p>
      <w:r xmlns:w="http://schemas.openxmlformats.org/wordprocessingml/2006/main">
        <w:t xml:space="preserve">1. ভিত্তির শক্তি - জাকারিয়া 5:11</w:t>
      </w:r>
    </w:p>
    <w:p/>
    <w:p>
      <w:r xmlns:w="http://schemas.openxmlformats.org/wordprocessingml/2006/main">
        <w:t xml:space="preserve">2. একটি দৃঢ় স্থল প্রতিষ্ঠা করা - জাকারিয়া 5:11</w:t>
      </w:r>
    </w:p>
    <w:p/>
    <w:p>
      <w:r xmlns:w="http://schemas.openxmlformats.org/wordprocessingml/2006/main">
        <w:t xml:space="preserve">1. গীতসংহিতা 11:3 - "ভিত্তি যদি ধ্বংস হয়ে যায়, তাহলে ধার্মিকরা কি করতে পারে?"</w:t>
      </w:r>
    </w:p>
    <w:p/>
    <w:p>
      <w:r xmlns:w="http://schemas.openxmlformats.org/wordprocessingml/2006/main">
        <w:t xml:space="preserve">2. ইশাইয়া 28:16 - "অতএব প্রভু ঈশ্বর এইভাবে বলেন, দেখ, আমি সিয়োনে একটি ভিত্তি স্থাপন করেছি, একটি পাথর, একটি পরীক্ষা করা পাথর, একটি মূল্যবান কোণার পাথর, একটি নিশ্চিত ভিত্তি।"</w:t>
      </w:r>
    </w:p>
    <w:p/>
    <w:p>
      <w:r xmlns:w="http://schemas.openxmlformats.org/wordprocessingml/2006/main">
        <w:t xml:space="preserve">জেকারিয়া অধ্যায় 6 চারটি রথের একটি দর্শন এবং মহাযাজক জোশুয়ার প্রতীকী মুকুট দিয়ে দর্শনের সিরিজের সমাপ্তি ঘটায়। অধ্যায়টি ঈশ্বরের সার্বভৌমত্ব, ভবিষ্যতের জন্য তাঁর পরিকল্পনা এবং পুরোহিত ও রাজার ভূমিকার মিলনকে তুলে ধরে।</w:t>
      </w:r>
    </w:p>
    <w:p/>
    <w:p>
      <w:r xmlns:w="http://schemas.openxmlformats.org/wordprocessingml/2006/main">
        <w:t xml:space="preserve">1ম অনুচ্ছেদ: অধ্যায়টি ব্রোঞ্জের দুটি পাহাড়ের মধ্য থেকে চারটি রথের দর্শন দিয়ে শুরু হয়। রথগুলি স্বর্গের চারটি আত্মার প্রতিনিধিত্ব করে যা সারা পৃথিবীতে চলে। তারা ঈশ্বরের বিচার নিয়ে আসে এবং জাতির উপর তাঁর শাসন প্রতিষ্ঠা করে (জাকারিয়া 6:1-8)।</w:t>
      </w:r>
    </w:p>
    <w:p/>
    <w:p>
      <w:r xmlns:w="http://schemas.openxmlformats.org/wordprocessingml/2006/main">
        <w:t xml:space="preserve">2য় অনুচ্ছেদ: অধ্যায় তিনটি নির্বাসিত থেকে রৌপ্য এবং সোনা নেওয়ার এবং মহাযাজক জোশুয়ার জন্য একটি মুকুট তৈরি করার আদেশের সাথে চলতে থাকে। এই প্রতীকী মুকুটটি পুরোহিত এবং রাজার ভূমিকার মিলনকে প্রতিনিধিত্ব করে, আসন্ন মশীহের পূর্বাভাস দেয় যিনি উভয় ভূমিকা পালন করবেন। মুকুটটি একটি স্মারক হিসাবে মন্দিরে স্থাপন করা হবে (জেকারিয়া 6:9-15)।</w:t>
      </w:r>
    </w:p>
    <w:p/>
    <w:p>
      <w:r xmlns:w="http://schemas.openxmlformats.org/wordprocessingml/2006/main">
        <w:t xml:space="preserve">সংক্ষেপে,</w:t>
      </w:r>
    </w:p>
    <w:p>
      <w:r xmlns:w="http://schemas.openxmlformats.org/wordprocessingml/2006/main">
        <w:t xml:space="preserve">জেকারিয়া অধ্যায় 6 চারটি রথের একটি দর্শন এবং মহাযাজক জোশুয়ার প্রতীকী মুকুট দিয়ে দর্শনের সিরিজের সমাপ্তি ঘটায়।</w:t>
      </w:r>
    </w:p>
    <w:p/>
    <w:p>
      <w:r xmlns:w="http://schemas.openxmlformats.org/wordprocessingml/2006/main">
        <w:t xml:space="preserve">ঈশ্বরের বিচার এবং তাঁর শাসন প্রতিষ্ঠার প্রতিনিধিত্বকারী চারটি রথের দৃষ্টি।</w:t>
      </w:r>
    </w:p>
    <w:p>
      <w:r xmlns:w="http://schemas.openxmlformats.org/wordprocessingml/2006/main">
        <w:t xml:space="preserve">জোশুয়ার মহাযাজকের প্রতীকী মুকুট, যা যাজক এবং রাজার ভূমিকার মিলনকে প্রতিনিধিত্ব করে।</w:t>
      </w:r>
    </w:p>
    <w:p>
      <w:r xmlns:w="http://schemas.openxmlformats.org/wordprocessingml/2006/main">
        <w:t xml:space="preserve">আসন্ন মশীহের পূর্বাভাস যিনি উভয় ভূমিকা পালন করবেন।</w:t>
      </w:r>
    </w:p>
    <w:p/>
    <w:p>
      <w:r xmlns:w="http://schemas.openxmlformats.org/wordprocessingml/2006/main">
        <w:t xml:space="preserve">জাকারিয়ার এই অধ্যায়টি ব্রোঞ্জের দুটি পাহাড়ের মাঝখানে চারটি রথের দর্শন দিয়ে শুরু হয়। রথগুলি স্বর্গের চারটি আত্মার প্রতীক যা সারা পৃথিবীতে চলে, ঈশ্বরের বিচার কার্যকর করে এবং জাতির উপর তাঁর শাসন প্রতিষ্ঠা করে। অধ্যায়টি তিনজন নির্বাসিতের কাছ থেকে রৌপ্য এবং সোনা নেওয়ার এবং মহাযাজক জোশুয়ার জন্য একটি মুকুট তৈরি করার আদেশের সাথে চলতে থাকে। এই প্রতীকী মুকুটটি পুরোহিত এবং রাজার ভূমিকার মিলনকে প্রতিনিধিত্ব করে, আসন্ন মশীহের পূর্বাভাস দেয় যিনি উভয় ভূমিকা পালন করবেন। মুকুটটি একটি স্মারক হিসাবে মন্দিরে স্থাপন করা হবে। এই অধ্যায়টি ঈশ্বরের সার্বভৌমত্ব, ভবিষ্যতের জন্য তাঁর পরিকল্পনা এবং আসন্ন মশীহের মধ্যে পুরোহিত এবং রাজার ভূমিকার মিলনের উপর জোর দেয়।</w:t>
      </w:r>
    </w:p>
    <w:p/>
    <w:p>
      <w:r xmlns:w="http://schemas.openxmlformats.org/wordprocessingml/2006/main">
        <w:t xml:space="preserve">Zechariah 6:1 আর আমি ফিরিয়া আসি, এবং আমার চোখ তুলিয়া দেখিলাম, দেখ, দুই পর্বতের মাঝখান হইতে চারটি রথ আসিতেছে; আর পাহাড়গুলো ছিল পিতলের পাহাড়।</w:t>
      </w:r>
    </w:p>
    <w:p/>
    <w:p>
      <w:r xmlns:w="http://schemas.openxmlformats.org/wordprocessingml/2006/main">
        <w:t xml:space="preserve">নবী জাকারিয়া পিতলের দুটি পাহাড়ের মাঝখান থেকে চারটি রথ আসতে দেখেছিলেন।</w:t>
      </w:r>
    </w:p>
    <w:p/>
    <w:p>
      <w:r xmlns:w="http://schemas.openxmlformats.org/wordprocessingml/2006/main">
        <w:t xml:space="preserve">1. জাকারিয়ার অবিশ্বাস্য দৃষ্টি: বিশ্বাস এবং আনুগত্যের মধ্যে কীভাবে চলতে হয়</w:t>
      </w:r>
    </w:p>
    <w:p/>
    <w:p>
      <w:r xmlns:w="http://schemas.openxmlformats.org/wordprocessingml/2006/main">
        <w:t xml:space="preserve">2. বিশ্বাসে বেরিয়ে আসা: পর্বতগুলি সরানোর শক্তি</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জেমস 1:2-5 -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Zechariah 6:2 প্রথম রথে ছিল লাল ঘোড়া; এবং দ্বিতীয় রথে কালো ঘোড়া;</w:t>
      </w:r>
    </w:p>
    <w:p/>
    <w:p>
      <w:r xmlns:w="http://schemas.openxmlformats.org/wordprocessingml/2006/main">
        <w:t xml:space="preserve">নবী জাকারিয়া চারটি রথকে বিভিন্ন রঙের ঘোড়া দ্বারা টানা দেখেছিলেন।</w:t>
      </w:r>
    </w:p>
    <w:p/>
    <w:p>
      <w:r xmlns:w="http://schemas.openxmlformats.org/wordprocessingml/2006/main">
        <w:t xml:space="preserve">1. বিশ্বাসের প্রতীকগুলির শক্তি: জেকারিয়া 6:2 এর পিছনে অর্থ অনুসন্ধান করা</w:t>
      </w:r>
    </w:p>
    <w:p/>
    <w:p>
      <w:r xmlns:w="http://schemas.openxmlformats.org/wordprocessingml/2006/main">
        <w:t xml:space="preserve">2. জাকারিয়া 6:2-এ লাল এবং কালো ঘোড়ার তাত্পর্য</w:t>
      </w:r>
    </w:p>
    <w:p/>
    <w:p>
      <w:r xmlns:w="http://schemas.openxmlformats.org/wordprocessingml/2006/main">
        <w:t xml:space="preserve">1. উদ্ঘাটন 6:4-8 - অ্যাপোক্যালিপসের চারটি ঘোড়সওয়ার</w:t>
      </w:r>
    </w:p>
    <w:p/>
    <w:p>
      <w:r xmlns:w="http://schemas.openxmlformats.org/wordprocessingml/2006/main">
        <w:t xml:space="preserve">2. চাকরি 39:19-25 - বাইবেলে ঘোড়ার মহিমা</w:t>
      </w:r>
    </w:p>
    <w:p/>
    <w:p>
      <w:r xmlns:w="http://schemas.openxmlformats.org/wordprocessingml/2006/main">
        <w:t xml:space="preserve">Zechariah 6:3 এবং তৃতীয় রথে সাদা ঘোড়া; এবং চতুর্থ রথে গ্রিসড এবং বে ঘোড়া।</w:t>
      </w:r>
    </w:p>
    <w:p/>
    <w:p>
      <w:r xmlns:w="http://schemas.openxmlformats.org/wordprocessingml/2006/main">
        <w:t xml:space="preserve">জাকারিয়া 6:3 বিভিন্ন রঙের ঘোড়া দ্বারা টানা চারটি রথ বর্ণনা করে।</w:t>
      </w:r>
    </w:p>
    <w:p/>
    <w:p>
      <w:r xmlns:w="http://schemas.openxmlformats.org/wordprocessingml/2006/main">
        <w:t xml:space="preserve">1. মধ্যস্থতার ক্ষমতা: জেকারিয়া 6:3 বোঝা</w:t>
      </w:r>
    </w:p>
    <w:p/>
    <w:p>
      <w:r xmlns:w="http://schemas.openxmlformats.org/wordprocessingml/2006/main">
        <w:t xml:space="preserve">2. বিশ্বাসে এগিয়ে যাওয়া: জাকারিয়া 6:3 এর পাঠগুলি প্রয়োগ করা</w:t>
      </w:r>
    </w:p>
    <w:p/>
    <w:p>
      <w:r xmlns:w="http://schemas.openxmlformats.org/wordprocessingml/2006/main">
        <w:t xml:space="preserve">1. ইশাইয়া 31:1 - "হায় তাদের জন্য যারা সাহায্যের জন্য মিশরে নেমে যায়, যারা ঘোড়ার উপর নির্ভর করে, যারা তাদের রথের সংখ্যা এবং তাদের অশ্বারোহীদের মহান শক্তিতে বিশ্বাস করে, কিন্তু পবিত্রের দিকে তাকায় না। ইস্রায়েল, অথবা প্রভুর কাছে সাহায্য প্রার্থনা করুন।"</w:t>
      </w:r>
    </w:p>
    <w:p/>
    <w:p>
      <w:r xmlns:w="http://schemas.openxmlformats.org/wordprocessingml/2006/main">
        <w:t xml:space="preserve">2. উদ্ঘাটন 6:2 - "এবং আমি তাকিয়ে দেখলাম, একটি সাদা ঘোড়া। যে এতে বসেছিল তার একটি ধনুক ছিল; এবং তাকে একটি মুকুট দেওয়া হয়েছিল, এবং তিনি বিজয় ও জয় করতে বেরিয়েছিলেন।"</w:t>
      </w:r>
    </w:p>
    <w:p/>
    <w:p>
      <w:r xmlns:w="http://schemas.openxmlformats.org/wordprocessingml/2006/main">
        <w:t xml:space="preserve">Zechariah 6:4 তারপর আমি উত্তর দিয়ে সেই ফেরেশতাকে বললাম যে আমার সাথে কথা বলেছিল, এগুলি কি হুজুর?</w:t>
      </w:r>
    </w:p>
    <w:p/>
    <w:p>
      <w:r xmlns:w="http://schemas.openxmlformats.org/wordprocessingml/2006/main">
        <w:t xml:space="preserve">দেবদূত জাকারিয়াকে চারটি ঘোড়া এবং রথ উপহার দেন এবং জাকারিয়া তাদের উদ্দেশ্য সম্পর্কে জিজ্ঞাসা করেন।</w:t>
      </w:r>
    </w:p>
    <w:p/>
    <w:p>
      <w:r xmlns:w="http://schemas.openxmlformats.org/wordprocessingml/2006/main">
        <w:t xml:space="preserve">জাকারিয়া একজন দেবদূতের মুখোমুখি হন যিনি তাকে চারটি ঘোড়া এবং রথ দেখান এবং তিনি তাদের উদ্দেশ্য সম্পর্কে জিজ্ঞাসা করেন।</w:t>
      </w:r>
    </w:p>
    <w:p/>
    <w:p>
      <w:r xmlns:w="http://schemas.openxmlformats.org/wordprocessingml/2006/main">
        <w:t xml:space="preserve">1. ঈশ্বরের সার্বভৌমত্ব: জাকারিয়া 6-এ চারটি ঘোড়া এবং রথের উদ্দেশ্য বোঝা</w:t>
      </w:r>
    </w:p>
    <w:p/>
    <w:p>
      <w:r xmlns:w="http://schemas.openxmlformats.org/wordprocessingml/2006/main">
        <w:t xml:space="preserve">2. জাকারিয়া 6:4-এ জাকারিয়ার অনুসন্ধানের তাৎপর্য</w:t>
      </w:r>
    </w:p>
    <w:p/>
    <w:p>
      <w:r xmlns:w="http://schemas.openxmlformats.org/wordprocessingml/2006/main">
        <w:t xml:space="preserve">1. জাকারিয়া 6:4</w:t>
      </w:r>
    </w:p>
    <w:p/>
    <w:p>
      <w:r xmlns:w="http://schemas.openxmlformats.org/wordprocessingml/2006/main">
        <w:t xml:space="preserve">2. ইশাইয়া 41:10-13, "ভয় করো না; কারণ আমি তোমার সাথে আছি: হতাশ হবেন না; কারণ আমি তোমার ঈশ্বর: আমি তোমাকে শক্তিশালী করব; হ্যাঁ, আমি তোমাকে সাহায্য করব; হ্যাঁ, আমি তোমাকে রক্ষা করব। আমার ধার্মিকতার ডান হাত। দেখ, যারা তোমার বিরুদ্ধে ক্রোধান্বিত হয়েছিল তারা সকলেই লজ্জিত ও বিব্রত হবে; তারা কিছুই হবে না; এবং যারা তোমার সাথে লড়াই করে তারা বিনষ্ট হবে; তুমি তাদের খুঁজবে, কিন্তু তাদের পাবে না, এমনকি তাদেরও। তোমার সাথে বিবাদ করেছে: যারা তোমার বিরুদ্ধে যুদ্ধ করবে তারা শূন্য ও শূন্যের মত হবে। কারণ আমি তোমার ঈশ্বর সদাপ্রভু তোমার ডান হাত ধরব, তোমাকে বলব, ভয় করো না, আমি তোমাকে সাহায্য করব।"</w:t>
      </w:r>
    </w:p>
    <w:p/>
    <w:p>
      <w:r xmlns:w="http://schemas.openxmlformats.org/wordprocessingml/2006/main">
        <w:t xml:space="preserve">Zechariah 6:5 এবং ফেরেশতা উত্তর দিয়ে আমাকে বললেন, এরা স্বর্গের চারটি আত্মা, যারা সমস্ত পৃথিবীর সদাপ্রভুর সামনে দাঁড়ানো থেকে বেরিয়ে আসে।</w:t>
      </w:r>
    </w:p>
    <w:p/>
    <w:p>
      <w:r xmlns:w="http://schemas.openxmlformats.org/wordprocessingml/2006/main">
        <w:t xml:space="preserve">জাকারিয়া 6:5 এ দেবদূত ব্যাখ্যা করেছেন যে স্বর্গের চারটি আত্মা সমস্ত পৃথিবীর প্রভুর সামনে দাঁড়ানো থেকে বেরিয়ে আসে।</w:t>
      </w:r>
    </w:p>
    <w:p/>
    <w:p>
      <w:r xmlns:w="http://schemas.openxmlformats.org/wordprocessingml/2006/main">
        <w:t xml:space="preserve">1. ঈশ্বরের সার্বভৌমত্ব ঘোষণা করা: স্বর্গের চারটি আত্মা পরীক্ষা করা</w:t>
      </w:r>
    </w:p>
    <w:p/>
    <w:p>
      <w:r xmlns:w="http://schemas.openxmlformats.org/wordprocessingml/2006/main">
        <w:t xml:space="preserve">2. কিভাবে স্বর্গের চারটি আত্মা ঈশ্বরের মহিমা প্রকাশ করে</w:t>
      </w:r>
    </w:p>
    <w:p/>
    <w:p>
      <w:r xmlns:w="http://schemas.openxmlformats.org/wordprocessingml/2006/main">
        <w:t xml:space="preserve">1. ড্যানিয়েল 4:35 - "পৃথিবীর সমস্ত বাসিন্দাকে কিছুই হিসাবে গণ্য করা হয় না, এবং তিনি স্বর্গ এবং পৃথিবীর বাসিন্দাদের মধ্যে তাঁর ইচ্ছা অনুসারে করেন; এবং কেউ তাঁর হাত ধরে রাখতে পারে না বা তাঁকে বলতে পারে না, 'আপনি এটা কী করলেন?'"</w:t>
      </w:r>
    </w:p>
    <w:p/>
    <w:p>
      <w:r xmlns:w="http://schemas.openxmlformats.org/wordprocessingml/2006/main">
        <w:t xml:space="preserve">2. গীতসংহিতা 103:19 - "প্রভু স্বর্গে তাঁর সিংহাসন স্থাপন করেছেন, এবং তাঁর রাজ্য সকলের উপর শাসন করে।"</w:t>
      </w:r>
    </w:p>
    <w:p/>
    <w:p>
      <w:r xmlns:w="http://schemas.openxmlformats.org/wordprocessingml/2006/main">
        <w:t xml:space="preserve">Zechariah 6:6 সেখানে যে কালো ঘোড়াগুলো আছে তারা উত্তর দেশে চলে যায়; এবং সাদা তাদের পিছনে এগিয়ে যায়; এবং গ্রিস করা দক্ষিণ দেশের দিকে এগিয়ে যান.</w:t>
      </w:r>
    </w:p>
    <w:p/>
    <w:p>
      <w:r xmlns:w="http://schemas.openxmlformats.org/wordprocessingml/2006/main">
        <w:t xml:space="preserve">এই অনুচ্ছেদ জাতির উপর ঈশ্বরের রায় বর্ণনা করে.</w:t>
      </w:r>
    </w:p>
    <w:p/>
    <w:p>
      <w:r xmlns:w="http://schemas.openxmlformats.org/wordprocessingml/2006/main">
        <w:t xml:space="preserve">1: ঈশ্বরের বিচার নিশ্চিত এবং অনিবার্য।</w:t>
      </w:r>
    </w:p>
    <w:p/>
    <w:p>
      <w:r xmlns:w="http://schemas.openxmlformats.org/wordprocessingml/2006/main">
        <w:t xml:space="preserve">2: আমাদের অবশ্যই আমাদের কর্ম সম্পর্কে সচেতন হতে হবে এবং তাঁর ইচ্ছা পালন করতে হবে।</w:t>
      </w:r>
    </w:p>
    <w:p/>
    <w:p>
      <w:r xmlns:w="http://schemas.openxmlformats.org/wordprocessingml/2006/main">
        <w:t xml:space="preserve">1: রোমানস 2:12-16, কারণ যারা আইন ছাড়া পাপ করেছে তারাও আইন ছাড়াই ধ্বংস হবে এবং যারা আইনের অধীনে পাপ করেছে তাদের আইন দ্বারা বিচার করা হবে।</w:t>
      </w:r>
    </w:p>
    <w:p/>
    <w:p>
      <w:r xmlns:w="http://schemas.openxmlformats.org/wordprocessingml/2006/main">
        <w:t xml:space="preserve">2: Jeremiah 17:10, আমি সদাপ্রভু হৃদয় অনুসন্ধান করি এবং মন পরীক্ষা করি, প্রত্যেক মানুষকে তার পথ অনুসারে, তার কাজের ফল অনুসারে দিতে।</w:t>
      </w:r>
    </w:p>
    <w:p/>
    <w:p>
      <w:r xmlns:w="http://schemas.openxmlformats.org/wordprocessingml/2006/main">
        <w:t xml:space="preserve">Zechariah 6:7 এবং উপসাগরটি এগিয়ে গেল, এবং যেতে চাইল যাতে তারা পৃথিবীর মধ্যে দিয়ে হাঁটতে পারে: এবং তিনি বললেন, আপনি এখান থেকে যান, পৃথিবীর মধ্যে দিয়ে হাঁটুন। তাই তারা পৃথিবীতে এদিক-ওদিক চলল।</w:t>
      </w:r>
    </w:p>
    <w:p/>
    <w:p>
      <w:r xmlns:w="http://schemas.openxmlformats.org/wordprocessingml/2006/main">
        <w:t xml:space="preserve">উপসাগরকে পৃথিবী অতিক্রম করার অনুমতি দেওয়া হয়েছিল।</w:t>
      </w:r>
    </w:p>
    <w:p/>
    <w:p>
      <w:r xmlns:w="http://schemas.openxmlformats.org/wordprocessingml/2006/main">
        <w:t xml:space="preserve">1: ঈশ্বর আমাদের পৃথিবী অন্বেষণ করতে চান, এবং এর গোপন রহস্য উদঘাটন করুন।</w:t>
      </w:r>
    </w:p>
    <w:p/>
    <w:p>
      <w:r xmlns:w="http://schemas.openxmlformats.org/wordprocessingml/2006/main">
        <w:t xml:space="preserve">2: আমরা বিশ্ব অতিক্রম করতে হবে এবং ঈশ্বরের প্রেমের সুসংবাদ ছড়িয়ে দিতে হবে।</w:t>
      </w:r>
    </w:p>
    <w:p/>
    <w:p>
      <w:r xmlns:w="http://schemas.openxmlformats.org/wordprocessingml/2006/main">
        <w:t xml:space="preserve">1: Ezekiel 1:20 - আত্মা যেখানে যেতে চেয়েছিল সেখানে তারা গিয়েছিল, এবং চাকাগুলি তাদের সাথে উঠেছিল।</w:t>
      </w:r>
    </w:p>
    <w:p/>
    <w:p>
      <w:r xmlns:w="http://schemas.openxmlformats.org/wordprocessingml/2006/main">
        <w:t xml:space="preserve">2: গীতসংহিতা 139:7-8 - আমি আপনার আত্মা থেকে কোথায় যেতে পারি? তোমার উপস্থিতি থেকে আমি কোথায় পালাবো? আমি যদি স্বর্গে যাই, তুমি সেখানে; যদি আমি আমার বিছানা গভীরে তৈরি করি, আপনি সেখানে আছেন।</w:t>
      </w:r>
    </w:p>
    <w:p/>
    <w:p>
      <w:r xmlns:w="http://schemas.openxmlformats.org/wordprocessingml/2006/main">
        <w:t xml:space="preserve">Zechariah 6:8 তারপর তিনি আমার উপর ক্রন্দন করলেন এবং আমাকে বললেন, দেখ, যারা উত্তর দেশের দিকে যাচ্ছে তারা উত্তর দেশে আমার আত্মাকে শান্ত করেছে।</w:t>
      </w:r>
    </w:p>
    <w:p/>
    <w:p>
      <w:r xmlns:w="http://schemas.openxmlformats.org/wordprocessingml/2006/main">
        <w:t xml:space="preserve">ভাববাদী জাকারিয়াকে বলা হয়েছে যারা উত্তরে ভ্রমণ করছে তাদের দিকে তাকাতে এবং এটা ঈশ্বরের আত্মায় শান্তি আনবে।</w:t>
      </w:r>
    </w:p>
    <w:p/>
    <w:p>
      <w:r xmlns:w="http://schemas.openxmlformats.org/wordprocessingml/2006/main">
        <w:t xml:space="preserve">1. দিকনির্দেশের শক্তি: ঈশ্বরের উপস্থিতিতে শান্তি খুঁজে পাওয়া</w:t>
      </w:r>
    </w:p>
    <w:p/>
    <w:p>
      <w:r xmlns:w="http://schemas.openxmlformats.org/wordprocessingml/2006/main">
        <w:t xml:space="preserve">2. শান্তির পথ বেছে নেওয়া: ঈশ্বরের সাথে ঐক্যে হাঁটা</w:t>
      </w:r>
    </w:p>
    <w:p/>
    <w:p>
      <w:r xmlns:w="http://schemas.openxmlformats.org/wordprocessingml/2006/main">
        <w:t xml:space="preserve">1. ইশাইয়া 2:2-3 - এখন শেষের দিনে এমন ঘটবে যে প্রভুর ঘরের পর্বতটি পাহাড়ের চূড়ায় প্রতিষ্ঠিত হবে এবং পাহাড়ের উপরে উঁচু করা হবে; এবং সমস্ত জাতি তা প্রবাহিত হবে. অনেক লোক এসে বলবে, এসো, আমরা প্রভুর পর্বতে, যাকোবের ঈশ্বরের গৃহে যাই৷ তিনি আমাদের তাঁর পথ শেখাবেন, এবং আমরা তাঁর পথে হাঁটব।</w:t>
      </w:r>
    </w:p>
    <w:p/>
    <w:p>
      <w:r xmlns:w="http://schemas.openxmlformats.org/wordprocessingml/2006/main">
        <w:t xml:space="preserve">2. গীতসংহিতা 37:37 - নির্দোষ ব্যক্তিকে চিহ্নিত করুন এবং ন্যায়পরায়ণ ব্যক্তিকে পর্যবেক্ষণ করুন; সেই মানুষটির ভবিষ্যৎ শান্তি।</w:t>
      </w:r>
    </w:p>
    <w:p/>
    <w:p>
      <w:r xmlns:w="http://schemas.openxmlformats.org/wordprocessingml/2006/main">
        <w:t xml:space="preserve">Zechariah 6:9 আর সদাপ্রভুর বাক্য আমার কাছে আসিল,</w:t>
      </w:r>
    </w:p>
    <w:p/>
    <w:p>
      <w:r xmlns:w="http://schemas.openxmlformats.org/wordprocessingml/2006/main">
        <w:t xml:space="preserve">সখরিয়ার কাছে প্রভুর বাক্য এল৷</w:t>
      </w:r>
    </w:p>
    <w:p/>
    <w:p>
      <w:r xmlns:w="http://schemas.openxmlformats.org/wordprocessingml/2006/main">
        <w:t xml:space="preserve">1: প্রভুর বাক্য মেনে চলার গুরুত্ব।</w:t>
      </w:r>
    </w:p>
    <w:p/>
    <w:p>
      <w:r xmlns:w="http://schemas.openxmlformats.org/wordprocessingml/2006/main">
        <w:t xml:space="preserve">2: প্রভুর বাক্য শোনা এবং সাড়া দেওয়া।</w:t>
      </w:r>
    </w:p>
    <w:p/>
    <w:p>
      <w:r xmlns:w="http://schemas.openxmlformats.org/wordprocessingml/2006/main">
        <w:t xml:space="preserve">1: Deuteronomy 30:19-20 - "আমি তোমার সামনে জীবন ও মৃত্যু, আশীর্বাদ এবং অভিশাপ রেখেছি। তাই জীবন বেছে নাও, যাতে তুমি এবং তোমার বংশধর বেঁচে থাকো, তোমার ঈশ্বর সদাপ্রভুকে ভালবাসতে, তার কণ্ঠস্বর মেনে চলে এবং তাকে দৃঢ়ভাবে ধরে রাখো। "</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Zechariah 6:10 হেলদয়, টোবিয় ও যিদায়া, যারা ব্যাবিলন থেকে এসেছে তাদের বন্দিদশা থেকে নিয়ে যাও, আর তুমি সেই দিনই এসে সফনিয়ের ছেলে যোশিয়ের বাড়িতে যাও;</w:t>
      </w:r>
    </w:p>
    <w:p/>
    <w:p>
      <w:r xmlns:w="http://schemas.openxmlformats.org/wordprocessingml/2006/main">
        <w:t xml:space="preserve">ভাববাদী জাকারিয়া লোকেদের নির্দেশ দেন হেলদাই, টোবিয়া এবং জেদাইয়া, যারা ব্যাবিলনের বাসিন্দা, একই দিনে সফনিয়ার ছেলে যোশিয়ার বাড়িতে নিয়ে যেতে।</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ঐক্যের আশীর্বাদ: বৈচিত্র্যকে আলিঙ্গন করা এবং অন্যদের ক্ষমতায়ন করা</w:t>
      </w:r>
    </w:p>
    <w:p/>
    <w:p>
      <w:r xmlns:w="http://schemas.openxmlformats.org/wordprocessingml/2006/main">
        <w:t xml:space="preserve">1. প্রেরিত 5:27-29 - "এবং যখন তারা তাদের এনেছিল, তখন তারা তাদের পরিষদের সামনে দাঁড় করিয়েছিল: এবং মহাযাজক তাদের জিজ্ঞাসা করলেন, আমরা কি তোমাদের কঠোরভাবে আদেশ করিনি যে তোমরা এই নামে শিক্ষা দেবেন না? এবং, দেখ, তোমরা তোমাদের মতবাদে জেরুজালেমকে পূর্ণ করেছ এবং এই লোকটির রক্ত আমাদের ওপর আনতে চাইছ৷</w:t>
      </w:r>
    </w:p>
    <w:p/>
    <w:p>
      <w:r xmlns:w="http://schemas.openxmlformats.org/wordprocessingml/2006/main">
        <w:t xml:space="preserve">2. জেমস 1:22-24 -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w:t>
      </w:r>
    </w:p>
    <w:p/>
    <w:p>
      <w:r xmlns:w="http://schemas.openxmlformats.org/wordprocessingml/2006/main">
        <w:t xml:space="preserve">Zechariah 6:11 তারপর সোনা ও রৌপ্য নিয়ে মুকুট তৈরী কর এবং মহাযাজক যোষেদকের পুত্র যিহোশূয়ের মাথায় রাখ।</w:t>
      </w:r>
    </w:p>
    <w:p/>
    <w:p>
      <w:r xmlns:w="http://schemas.openxmlformats.org/wordprocessingml/2006/main">
        <w:t xml:space="preserve">মহাযাজক যিহোশূয়কে রৌপ্য ও সোনার মুকুট পরানো হবে।</w:t>
      </w:r>
    </w:p>
    <w:p/>
    <w:p>
      <w:r xmlns:w="http://schemas.openxmlformats.org/wordprocessingml/2006/main">
        <w:t xml:space="preserve">1: ঈশ্বরের মনোনীত নেতাদের সম্মান করার জন্য এবং তাদের রৌপ্য ও সোনার মুকুট দিয়ে উদযাপন করার জন্য আমাদের ডাকা হয়েছে।</w:t>
      </w:r>
    </w:p>
    <w:p/>
    <w:p>
      <w:r xmlns:w="http://schemas.openxmlformats.org/wordprocessingml/2006/main">
        <w:t xml:space="preserve">2: ঈশ্বর যাদের আলাদা করেছেন তাদের সম্মান করার জন্য এবং তাদের অনন্য অবস্থানকে স্বীকৃতি দেওয়ার জন্য ঈশ্বরের দ্বারা আমাদের ডাকা হয়েছে।</w:t>
      </w:r>
    </w:p>
    <w:p/>
    <w:p>
      <w:r xmlns:w="http://schemas.openxmlformats.org/wordprocessingml/2006/main">
        <w:t xml:space="preserve">1: 1 পিটার 2:17 - সবাইকে সম্মান করুন। ভ্রাতৃত্বকে ভালবাসুন। আল্লাহকে ভয় কর। সম্রাটকে সম্মান করুন।</w:t>
      </w:r>
    </w:p>
    <w:p/>
    <w:p>
      <w:r xmlns:w="http://schemas.openxmlformats.org/wordprocessingml/2006/main">
        <w:t xml:space="preserve">2: Exodus 28:2 - এবং তুমি তোমার ভাই হারুনের জন্য, গৌরব ও সৌন্দর্যের জন্য পবিত্র পোশাক তৈরি করবে।</w:t>
      </w:r>
    </w:p>
    <w:p/>
    <w:p>
      <w:r xmlns:w="http://schemas.openxmlformats.org/wordprocessingml/2006/main">
        <w:t xml:space="preserve">Zechariah 6:12 এবং তাকে বল, বাহিনীগণের সদাপ্রভু এই কথা বলেন, দেখ, সেই লোকটি যার নাম শাখা; এবং সে তার স্থান থেকে বড় হবে এবং সে সদাপ্রভুর মন্দির নির্মাণ করবে।</w:t>
      </w:r>
    </w:p>
    <w:p/>
    <w:p>
      <w:r xmlns:w="http://schemas.openxmlformats.org/wordprocessingml/2006/main">
        <w:t xml:space="preserve">সর্বশক্তিমান প্রভু সখরিয়ার সাথে শাখা নামক একজন ব্যক্তির কথা বলেন যিনি প্রভুর মন্দির নির্মাণ করবেন।</w:t>
      </w:r>
    </w:p>
    <w:p/>
    <w:p>
      <w:r xmlns:w="http://schemas.openxmlformats.org/wordprocessingml/2006/main">
        <w:t xml:space="preserve">সেরা</w:t>
      </w:r>
    </w:p>
    <w:p/>
    <w:p>
      <w:r xmlns:w="http://schemas.openxmlformats.org/wordprocessingml/2006/main">
        <w:t xml:space="preserve">1. শাখা: আশার চিহ্ন</w:t>
      </w:r>
    </w:p>
    <w:p/>
    <w:p>
      <w:r xmlns:w="http://schemas.openxmlformats.org/wordprocessingml/2006/main">
        <w:t xml:space="preserve">2. স্থানের বাইরে বেড়ে ওঠা: ঈশ্বরের অব্যর্থ বিধান</w:t>
      </w:r>
    </w:p>
    <w:p/>
    <w:p>
      <w:r xmlns:w="http://schemas.openxmlformats.org/wordprocessingml/2006/main">
        <w:t xml:space="preserve">সেরা</w:t>
      </w:r>
    </w:p>
    <w:p/>
    <w:p>
      <w:r xmlns:w="http://schemas.openxmlformats.org/wordprocessingml/2006/main">
        <w:t xml:space="preserve">1. ইশাইয়া 11:1-2 (এবং জেসির কান্ড থেকে একটি ছিপ বেরিয়ে আসবে এবং তার শিকড় থেকে একটি শাখা গজাবে।)</w:t>
      </w:r>
    </w:p>
    <w:p/>
    <w:p>
      <w:r xmlns:w="http://schemas.openxmlformats.org/wordprocessingml/2006/main">
        <w:t xml:space="preserve">2. Haggai 2:9 ( এই পরের বাড়ির গৌরব আগেরটির চেয়ে বেশি হবে, বাহিনীগণের প্রভু বলেছেন)</w:t>
      </w:r>
    </w:p>
    <w:p/>
    <w:p>
      <w:r xmlns:w="http://schemas.openxmlformats.org/wordprocessingml/2006/main">
        <w:t xml:space="preserve">Zechariah 6:13 এমনকি তিনি সদাপ্রভুর মন্দিরও নির্মাণ করবেন; এবং তিনি গৌরব বহন করবেন এবং তাঁর সিংহাসনে বসে রাজত্ব করবেন৷ এবং সে তার সিংহাসনে একজন যাজক হবে; এবং তাদের উভয়ের মধ্যে শান্তির পরামর্শ হবে।</w:t>
      </w:r>
    </w:p>
    <w:p/>
    <w:p>
      <w:r xmlns:w="http://schemas.openxmlformats.org/wordprocessingml/2006/main">
        <w:t xml:space="preserve">এই অনুচ্ছেদটি মশীহের আগমনের কথা বলে, যিনি উভয়ই প্রভুর মন্দির নির্মাণ করবেন এবং তাঁর সিংহাসনে একজন পুরোহিত হবেন।</w:t>
      </w:r>
    </w:p>
    <w:p/>
    <w:p>
      <w:r xmlns:w="http://schemas.openxmlformats.org/wordprocessingml/2006/main">
        <w:t xml:space="preserve">1. মশীহের আগমন: তাঁর ভূমিকা এবং তাৎপর্য</w:t>
      </w:r>
    </w:p>
    <w:p/>
    <w:p>
      <w:r xmlns:w="http://schemas.openxmlformats.org/wordprocessingml/2006/main">
        <w:t xml:space="preserve">2. প্রকৃত শান্তির প্রকৃতি: আমাদের জীবনে এটি সন্ধান করা</w:t>
      </w:r>
    </w:p>
    <w:p/>
    <w:p>
      <w:r xmlns:w="http://schemas.openxmlformats.org/wordprocessingml/2006/main">
        <w:t xml:space="preserve">1. ইশাইয়া 9:6-7 - কারণ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p>
      <w:r xmlns:w="http://schemas.openxmlformats.org/wordprocessingml/2006/main">
        <w:t xml:space="preserve">2. গীতসংহিতা 85:8-10 - ঈশ্বর প্রভু যা বলবেন তা আমি শুনব: কারণ তিনি তাঁর লোকেদের কাছে এবং তাঁর সাধুদের কাছে শান্তির কথা বলবেন: কিন্তু তারা যেন আবার মূর্খতার দিকে না ফেরে। সেলাহ।</w:t>
      </w:r>
    </w:p>
    <w:p/>
    <w:p>
      <w:r xmlns:w="http://schemas.openxmlformats.org/wordprocessingml/2006/main">
        <w:t xml:space="preserve">Zechariah 6:14 এবং মুকুটগুলি হেলেম, টোবিয়, যিদায়া এবং সফনিয়ের পুত্র হেনের কাছে সদাপ্রভুর মন্দিরে স্মরণার্থে থাকবে।</w:t>
      </w:r>
    </w:p>
    <w:p/>
    <w:p>
      <w:r xmlns:w="http://schemas.openxmlformats.org/wordprocessingml/2006/main">
        <w:t xml:space="preserve">এই অনুচ্ছেদটি প্রভুর মন্দিরে স্মারক হিসাবে মুকুট গ্রহণকারী চারজনের কথা বলে।</w:t>
      </w:r>
    </w:p>
    <w:p/>
    <w:p>
      <w:r xmlns:w="http://schemas.openxmlformats.org/wordprocessingml/2006/main">
        <w:t xml:space="preserve">1. প্রভুর মন্দিরে স্মৃতিসৌধের গুরুত্ব</w:t>
      </w:r>
    </w:p>
    <w:p/>
    <w:p>
      <w:r xmlns:w="http://schemas.openxmlformats.org/wordprocessingml/2006/main">
        <w:t xml:space="preserve">2. কিভাবে আমরা হেলেম, টোবিজা, জেদাইয়া এবং হেনের পদাঙ্ক অনুসরণ করতে পারি</w:t>
      </w:r>
    </w:p>
    <w:p/>
    <w:p>
      <w:r xmlns:w="http://schemas.openxmlformats.org/wordprocessingml/2006/main">
        <w:t xml:space="preserve">1. 2 Chronicles 9:16-17 - সলোমন হাতুড়িযুক্ত সোনার দুইশত বড় ঢাল তৈরি করেছিলেন; প্রতিটি ঢালে 600 শেকেল সোনা গেল। আর তিনি হাতুড়িযুক্ত সোনার তিনশো ঢাল তৈরি করলেন; প্রতিটি ঢালে তিনশো শেকেল সোনা গেল। রাজা তাদের লেবাননের বনভূমিতে রাখলেন।</w:t>
      </w:r>
    </w:p>
    <w:p/>
    <w:p>
      <w:r xmlns:w="http://schemas.openxmlformats.org/wordprocessingml/2006/main">
        <w:t xml:space="preserve">2. Nehemiah 7:2-3 - আমি আমার বড় সীলমোহর হানানিকে দিয়েছিলাম, আমার এক ভাই, এবং প্রাসাদের গভর্নর হানানিয়াকে, কারণ আমি তাকে পুরোহিতদের প্রধান হিসাবে নিযুক্ত করেছিলাম। তখন আমি তাদের বলেছিলাম, “সূর্য্য না হওয়া পর্যন্ত জেরুজালেমের ফটকগুলো যেন খোলা না হয়; এবং যখন তারা পাহারা দেয়, তখন তারা দরজা বন্ধ করে বন্ধ করে দেয়; এবং জেরুজালেমের বাসিন্দাদের মধ্য থেকে একজন পাহারাদার নিযুক্ত করে, তার প্রহরী স্টেশনে। আর একজন তার নিজের বাড়ির সামনে।"</w:t>
      </w:r>
    </w:p>
    <w:p/>
    <w:p>
      <w:r xmlns:w="http://schemas.openxmlformats.org/wordprocessingml/2006/main">
        <w:t xml:space="preserve">Zechariah 6:15 এবং যারা দূরে আছে তারা আসবে এবং সদাপ্রভুর মন্দিরে নির্মাণ করবে, এবং তোমরা জানবে যে সর্বশক্তিমান প্রভু আমাকে তোমাদের কাছে পাঠিয়েছেন। আর এটা ঘটবে, যদি তোমরা অধ্যবসায়ের সাথে তোমাদের ঈশ্বর সদাপ্রভুর কথা মেনে চলো।</w:t>
      </w:r>
    </w:p>
    <w:p/>
    <w:p>
      <w:r xmlns:w="http://schemas.openxmlformats.org/wordprocessingml/2006/main">
        <w:t xml:space="preserve">সর্বশক্তিমান প্রভু সখরিয়কে পাঠিয়েছেন লোকেদের প্রভুর রব মানতে বলুন৷</w:t>
      </w:r>
    </w:p>
    <w:p/>
    <w:p>
      <w:r xmlns:w="http://schemas.openxmlformats.org/wordprocessingml/2006/main">
        <w:t xml:space="preserve">1. বাধ্যতা হল মূল বিষয়: ঈশ্বরের বাক্য অনুসরণ করার প্রয়োজনীয়তা বোঝা</w:t>
      </w:r>
    </w:p>
    <w:p/>
    <w:p>
      <w:r xmlns:w="http://schemas.openxmlformats.org/wordprocessingml/2006/main">
        <w:t xml:space="preserve">2. ঈশ্বরের প্রতি বিশ্বস্ত আনুগত্যের আশীর্বাদ</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জাকারিয়া অধ্যায় 7 উপবাসের সমস্যা এবং ধর্মীয় আচার-অনুষ্ঠানের চেয়ে আন্তরিক আনুগত্য ও ধার্মিকতার গুরুত্বকে সম্বোধন করে। অধ্যায়টি সত্যিকারের অনুতাপ এবং প্রকৃত হৃদয় পরিবর্তনের প্রয়োজনীয়তার উপর জোর দেয়।</w:t>
      </w:r>
    </w:p>
    <w:p/>
    <w:p>
      <w:r xmlns:w="http://schemas.openxmlformats.org/wordprocessingml/2006/main">
        <w:t xml:space="preserve">1ম অনুচ্ছেদ: অধ্যায়টি পঞ্চম মাসে উপবাসের একটি ঐতিহ্য অব্যাহত রাখার বিষয়ে অনুসন্ধান করার জন্য বেথেল থেকে পাঠানো একটি প্রতিনিধিদল দিয়ে শুরু হয়। তারা এই অভ্যাস সম্পর্কে প্রভুর নির্দেশনা এবং অনুমোদন চায় (জাকারিয়া 7:1-3)।</w:t>
      </w:r>
    </w:p>
    <w:p/>
    <w:p>
      <w:r xmlns:w="http://schemas.openxmlformats.org/wordprocessingml/2006/main">
        <w:t xml:space="preserve">2য় অনুচ্ছেদ: জবাবে, জাকারিয়া লোকেদের অতীতের অবাধ্যতা এবং বিদ্রোহের কথা মনে করিয়ে দেয় যা তাদের নির্বাসনের দিকে পরিচালিত করেছিল। তিনি উপবাসের পিছনে তাদের উদ্দেশ্য নিয়ে প্রশ্ন তোলেন এবং তাদের মনে করিয়ে দেন যে ঈশ্বর নিছক ধর্মীয় আচার-অনুষ্ঠানের পরিবর্তে ন্যায়বিচার, করুণা এবং করুণার আন্তরিক কাজ চান (জাকারিয়া 7:4-7)।</w:t>
      </w:r>
    </w:p>
    <w:p/>
    <w:p>
      <w:r xmlns:w="http://schemas.openxmlformats.org/wordprocessingml/2006/main">
        <w:t xml:space="preserve">3য় অনুচ্ছেদ: জাকারিয়া সেই বার্তাগুলি বর্ণনা করেছেন যা ঈশ্বর তাদের পূর্বপুরুষদেরকে নবীদের মাধ্যমে দিয়েছিলেন, তাদের অনুতপ্ত হতে এবং তাদের মন্দ পথ থেকে ফিরে আসার আহ্বান জানিয়েছিলেন। যাইহোক, লোকেরা শুনতে অস্বীকার করেছিল এবং তাদের কর্মের ফল ভোগ করেছিল (জাকারিয়া 7:8-14)।</w:t>
      </w:r>
    </w:p>
    <w:p/>
    <w:p>
      <w:r xmlns:w="http://schemas.openxmlformats.org/wordprocessingml/2006/main">
        <w:t xml:space="preserve">সংক্ষেপে,</w:t>
      </w:r>
    </w:p>
    <w:p>
      <w:r xmlns:w="http://schemas.openxmlformats.org/wordprocessingml/2006/main">
        <w:t xml:space="preserve">জেকারিয়া অধ্যায় 7 উপবাসের বিষয়টিকে সম্বোধন করে এবং ধর্মীয় আচার-অনুষ্ঠানের চেয়ে আন্তরিক আনুগত্য ও ধার্মিকতার গুরুত্বের ওপর জোর দেয়।</w:t>
      </w:r>
    </w:p>
    <w:p/>
    <w:p>
      <w:r xmlns:w="http://schemas.openxmlformats.org/wordprocessingml/2006/main">
        <w:t xml:space="preserve">পঞ্চম মাসে রোজা রাখার ঐতিহ্য অব্যাহত রাখার বিষয়ে অনুসন্ধান।</w:t>
      </w:r>
    </w:p>
    <w:p>
      <w:r xmlns:w="http://schemas.openxmlformats.org/wordprocessingml/2006/main">
        <w:t xml:space="preserve">সত্য অনুতাপ এবং ন্যায়বিচার, করুণা এবং সহানুভূতির প্রকৃত কাজগুলির গুরুত্ব সম্পর্কে জাকারিয়ার অনুস্মারক।</w:t>
      </w:r>
    </w:p>
    <w:p>
      <w:r xmlns:w="http://schemas.openxmlformats.org/wordprocessingml/2006/main">
        <w:t xml:space="preserve">নবীদের মাধ্যমে ঈশ্বরের বাণী স্মরণ করা, অনুতাপ করার আহ্বান জানানো এবং অবাধ্যতার পরিণতি।</w:t>
      </w:r>
    </w:p>
    <w:p/>
    <w:p>
      <w:r xmlns:w="http://schemas.openxmlformats.org/wordprocessingml/2006/main">
        <w:t xml:space="preserve">জেকারিয়ার এই অধ্যায়টি বেথেল থেকে একটি প্রতিনিধি দলের পঞ্চম মাসে উপবাসের একটি ঐতিহ্যের ধারাবাহিকতা সম্পর্কে জিজ্ঞাসার মাধ্যমে শুরু হয়। তারা এই অভ্যাস সম্পর্কে প্রভুর নির্দেশিকা এবং অনুমোদন চায়। জবাবে, জাকারিয়া লোকেদের অতীতের অবাধ্যতা এবং বিদ্রোহের কথা মনে করিয়ে দেন যা তাদের নির্বাসনের দিকে পরিচালিত করেছিল। তিনি উপবাসের পিছনে তাদের উদ্দেশ্য নিয়ে প্রশ্ন তোলেন এবং জোর দেন যে ঈশ্বর নিছক ধর্মীয় আচার-অনুষ্ঠানের পরিবর্তে ন্যায়বিচার, করুণা এবং করুণার আন্তরিক কাজ চান। জাকারিয়া সেই বার্তাগুলিও বর্ণনা করেছেন যা ঈশ্বর তাদের পূর্বপুরুষদেরকে নবীদের মাধ্যমে দিয়েছিলেন, তাদের অনুতপ্ত হতে এবং তাদের মন্দ পথ থেকে ফিরে আসার আহ্বান জানিয়েছিলেন। যাইহোক, লোকেরা শুনতে অস্বীকার করেছিল এবং তাদের কর্মের ফল ভোগ করেছিল। এই অধ্যায়টি সত্য অনুতাপের গুরুত্ব, প্রকৃত আনুগত্য এবং খালি ধর্মীয় অনুশীলনের পরিবর্তে আন্তরিক হৃদয় পরিবর্তনের প্রয়োজনীয়তা তুলে ধরে।</w:t>
      </w:r>
    </w:p>
    <w:p/>
    <w:p>
      <w:r xmlns:w="http://schemas.openxmlformats.org/wordprocessingml/2006/main">
        <w:t xml:space="preserve">Zechariah 7:1 রাজা দারিয়ুসের রাজত্বের চতুর্থ বছরে নবম মাসের চতুর্থ দিনে, এমন কি চিসলেউতে সখরিয়র কাছে সদাপ্রভুর বাক্য উপস্থিত হল;</w:t>
      </w:r>
    </w:p>
    <w:p/>
    <w:p>
      <w:r xmlns:w="http://schemas.openxmlformats.org/wordprocessingml/2006/main">
        <w:t xml:space="preserve">রাজা দারিয়ুসের রাজত্বের চতুর্থ বছরে সখরিয়ার কাছে প্রভুর বাক্য এসেছিল।</w:t>
      </w:r>
    </w:p>
    <w:p/>
    <w:p>
      <w:r xmlns:w="http://schemas.openxmlformats.org/wordprocessingml/2006/main">
        <w:t xml:space="preserve">1. ঈশ্বরের সময় নিখুঁত: প্রভুর উপর অপেক্ষা করতে শেখা</w:t>
      </w:r>
    </w:p>
    <w:p/>
    <w:p>
      <w:r xmlns:w="http://schemas.openxmlformats.org/wordprocessingml/2006/main">
        <w:t xml:space="preserve">2. অনিশ্চিত সময়ে বিশ্বাসের সাথে হাঁটা</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27:14 - "প্রভুর উপর অপেক্ষা কর; সাহসী হও, এবং তিনি আপনার হৃদয়কে শক্তিশালী করবেন; অপেক্ষা করুন, আমি বলি, প্রভুর উপর!"</w:t>
      </w:r>
    </w:p>
    <w:p/>
    <w:p>
      <w:r xmlns:w="http://schemas.openxmlformats.org/wordprocessingml/2006/main">
        <w:t xml:space="preserve">Zechariah 7:2 যখন তারা ঈশ্বরের গৃহে শেরেজার, রেগেমেলক এবং তাদের লোকদের সদাপ্রভুর সামনে প্রার্থনা করার জন্য পাঠিয়েছিল,</w:t>
      </w:r>
    </w:p>
    <w:p/>
    <w:p>
      <w:r xmlns:w="http://schemas.openxmlformats.org/wordprocessingml/2006/main">
        <w:t xml:space="preserve">বেথেলের লোকেরা শেরেজার এবং রেগেমেলেককে ঈশ্বরের গৃহে প্রার্থনা করার জন্য পাঠিয়েছিল।</w:t>
      </w:r>
    </w:p>
    <w:p/>
    <w:p>
      <w:r xmlns:w="http://schemas.openxmlformats.org/wordprocessingml/2006/main">
        <w:t xml:space="preserve">1. একসাথে প্রার্থনা করা: সম্প্রদায়ের মধ্যে শক্তি সন্ধান করা</w:t>
      </w:r>
    </w:p>
    <w:p/>
    <w:p>
      <w:r xmlns:w="http://schemas.openxmlformats.org/wordprocessingml/2006/main">
        <w:t xml:space="preserve">2. পদক্ষেপ নেওয়া: আমাদের জীবনে প্রার্থনার শক্তি</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Zechariah 7:3 এবং বাহিনীগণের সদাপ্রভুর গৃহের যাজকদের এবং ভাববাদীদের কাছে এই কথা বলতে যে, আমি কি এত বছর ধরে নিজেকে আলাদা করে পঞ্চম মাসে কাঁদব?</w:t>
      </w:r>
    </w:p>
    <w:p/>
    <w:p>
      <w:r xmlns:w="http://schemas.openxmlformats.org/wordprocessingml/2006/main">
        <w:t xml:space="preserve">যিহূদার লোকেরা জিজ্ঞাসা করে যে তাদের পঞ্চম মাসে তাদের বার্ষিক উপবাস করা উচিত, যেমন তারা বহু বছর ধরে করে আসছে।</w:t>
      </w:r>
    </w:p>
    <w:p/>
    <w:p>
      <w:r xmlns:w="http://schemas.openxmlformats.org/wordprocessingml/2006/main">
        <w:t xml:space="preserve">1. ঈশ্বর শুধু আচার-অনুষ্ঠান নয়, হৃদয়ের আনুগত্য চান।</w:t>
      </w:r>
    </w:p>
    <w:p/>
    <w:p>
      <w:r xmlns:w="http://schemas.openxmlformats.org/wordprocessingml/2006/main">
        <w:t xml:space="preserve">2. এমনকি আমাদের কষ্টের মধ্যেও ঈশ্বরের আনুগত্যের মাধ্যমে আনন্দ পাওয়া যায়।</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গীতসংহিতা 119:2 - ধন্য তারা যারা তাঁর বিধি পালন করে এবং সমস্ত হৃদয় দিয়ে তাঁকে খোঁজে৷</w:t>
      </w:r>
    </w:p>
    <w:p/>
    <w:p>
      <w:r xmlns:w="http://schemas.openxmlformats.org/wordprocessingml/2006/main">
        <w:t xml:space="preserve">Zechariah 7:4 তারপর বাহিনীগণের সদাপ্রভুর বাক্য আমার কাছে এলো,</w:t>
      </w:r>
    </w:p>
    <w:p/>
    <w:p>
      <w:r xmlns:w="http://schemas.openxmlformats.org/wordprocessingml/2006/main">
        <w:t xml:space="preserve">সর্বশক্তিমান প্রভু জাকারিয়ার সাথে ন্যায়বিচার এবং করুণা সম্পর্কে কথা বলেন।</w:t>
      </w:r>
    </w:p>
    <w:p/>
    <w:p>
      <w:r xmlns:w="http://schemas.openxmlformats.org/wordprocessingml/2006/main">
        <w:t xml:space="preserve">1. ঈশ্বরের ন্যায়বিচার: আমরা তাঁর করুণার আলোকে কীভাবে বাঁচব</w:t>
      </w:r>
    </w:p>
    <w:p/>
    <w:p>
      <w:r xmlns:w="http://schemas.openxmlformats.org/wordprocessingml/2006/main">
        <w:t xml:space="preserve">2. হোস্টস প্রভুর উপস্থিতিতে বসবাস</w:t>
      </w:r>
    </w:p>
    <w:p/>
    <w:p>
      <w:r xmlns:w="http://schemas.openxmlformats.org/wordprocessingml/2006/main">
        <w:t xml:space="preserve">1. Deuteronomy 10:17-19 - কারণ প্রভু তোমাদের ঈশ্বর দেবতাদের ঈশ্বর এবং প্রভুদের প্রভু, মহান, পরাক্রমশালী এবং ভয়ঙ্কর ঈশ্বর, যিনি পক্ষপাতী নন এবং ঘুষ নেন না৷ 18তিনি অনাথ ও বিধবাদের জন্য ন্যায়বিচার করেন এবং প্রবাসীকে ভালোবাসেন, তাকে খাদ্য ও বস্ত্র দেন। 19অতএব প্রবাসীকে ভালোবাসো, কারণ তোমরা মিশর দেশে বিদেশী ছিলে।</w:t>
      </w:r>
    </w:p>
    <w:p/>
    <w:p>
      <w:r xmlns:w="http://schemas.openxmlformats.org/wordprocessingml/2006/main">
        <w:t xml:space="preserve">2. গীতসংহিতা 103:6-10 - যারা নিপীড়িত তাদের জন্য সদাপ্রভু ধার্মিকতা এবং ন্যায়বিচার করেন। 7 তিনি মোশির কাছে তাঁর পথ, ইস্রায়েলের লোকদের কাছে তাঁর কাজগুলি জানিয়েছিলেন। 8 সদাপ্রভু করুণাময় ও করুণাময়, ক্রোধে ধীর এবং অটল প্রেমে সমৃদ্ধ। 9তিনি সর্বদা ধমক দিবেন না, চিরকাল রাগ করবেন না। 10 তিনি আমাদের পাপ অনুসারে আমাদের সাথে ব্যবহার করেন না, আমাদের পাপ অনুসারে আমাদের প্রতিশোধ দেন না।</w:t>
      </w:r>
    </w:p>
    <w:p/>
    <w:p>
      <w:r xmlns:w="http://schemas.openxmlformats.org/wordprocessingml/2006/main">
        <w:t xml:space="preserve">Zechariah 7:5 দেশের সমস্ত লোককে এবং পুরোহিতদের বলুন, যখন পঞ্চম ও সপ্তম মাসে, এমনকি সেই সত্তর বছর পর্যন্ত যখন তোমরা উপবাস ও শোক করেছিলে, তখন কি তোমরা আমার কাছে, এমনকি আমার কাছেও উপবাস করেছিলে?</w:t>
      </w:r>
    </w:p>
    <w:p/>
    <w:p>
      <w:r xmlns:w="http://schemas.openxmlformats.org/wordprocessingml/2006/main">
        <w:t xml:space="preserve">দেশের মানুষ এবং পুরোহিতদের তাদের বন্দিত্বের সত্তর বছরের মধ্যে সত্যিই প্রভুর কাছে উপবাস করেছেন কিনা তা পরীক্ষা করার জন্য বলা হয়।</w:t>
      </w:r>
    </w:p>
    <w:p/>
    <w:p>
      <w:r xmlns:w="http://schemas.openxmlformats.org/wordprocessingml/2006/main">
        <w:t xml:space="preserve">1: আমাদের সর্বদা নিশ্চিত হওয়া উচিত যে আমরা আমাদের উপবাস এবং শোক দ্বারা সত্যই প্রভুর সেবা করছি।</w:t>
      </w:r>
    </w:p>
    <w:p/>
    <w:p>
      <w:r xmlns:w="http://schemas.openxmlformats.org/wordprocessingml/2006/main">
        <w:t xml:space="preserve">2: আমাদের অবশ্যই আমাদের হৃদয় পরীক্ষা করতে হবে এবং নিজেদেরকে জিজ্ঞাসা করতে হবে যে আমরা সত্যিই প্রভুর কাছে উপবাস করছি কিনা।</w:t>
      </w:r>
    </w:p>
    <w:p/>
    <w:p>
      <w:r xmlns:w="http://schemas.openxmlformats.org/wordprocessingml/2006/main">
        <w:t xml:space="preserve">1: Colossians 3:17 এবং আপনি যা কিছু কথায় বা কাজে করেন, সবই প্রভু যীশুর নামে করুন, তাঁর দ্বারা ঈশ্বর ও পিতাকে ধন্যবাদ জানান৷</w:t>
      </w:r>
    </w:p>
    <w:p/>
    <w:p>
      <w:r xmlns:w="http://schemas.openxmlformats.org/wordprocessingml/2006/main">
        <w:t xml:space="preserve">2: ম্যাথু 6:16-18 যখন আপনি উপবাস করেন, তখন ভণ্ডদের মতো বিষণ্ণ মনে হবেন না, কারণ তারা অন্যদেরকে উপোস দেখানোর জন্য তাদের মুখ বিকৃত করে। আমি তোমাদের সত্যি বলছি, তারা তাদের পুরস্কার সম্পূর্ণ পেয়েছে৷ কিন্তু যখন আপনি উপবাস করেন, তখন আপনার মাথায় তেল দিন এবং আপনার মুখ ধুয়ে ফেলুন, যাতে অন্যদের কাছে এটি স্পষ্ট না হয় যে আপনি উপবাস করছেন, তবে কেবল আপনার পিতার কাছে, যিনি অদৃশ্য; এবং আপনার পিতা, যিনি গোপনে যা করা হয় তা দেখেন, তিনি আপনাকে পুরস্কৃত করবেন৷</w:t>
      </w:r>
    </w:p>
    <w:p/>
    <w:p>
      <w:r xmlns:w="http://schemas.openxmlformats.org/wordprocessingml/2006/main">
        <w:t xml:space="preserve">Zechariah 7:6 আর যখন তোমরা ভোজন করিলে এবং পান করিতে, তখন কি তোমরা নিজেদের জন্য ভোজন ও পান করিলে না?</w:t>
      </w:r>
    </w:p>
    <w:p/>
    <w:p>
      <w:r xmlns:w="http://schemas.openxmlformats.org/wordprocessingml/2006/main">
        <w:t xml:space="preserve">জাকারিয়া ইস্রায়েলের লোকদের জিজ্ঞাসা করেছিলেন যে তারা কেবল নিজের জন্য খায় এবং পান করে কিনা।</w:t>
      </w:r>
    </w:p>
    <w:p/>
    <w:p>
      <w:r xmlns:w="http://schemas.openxmlformats.org/wordprocessingml/2006/main">
        <w:t xml:space="preserve">1. আত্মত্যাগের শক্তি: কীভাবে আমরা আমাদের কাজের মাধ্যমে অন্যদের সেবা করি</w:t>
      </w:r>
    </w:p>
    <w:p/>
    <w:p>
      <w:r xmlns:w="http://schemas.openxmlformats.org/wordprocessingml/2006/main">
        <w:t xml:space="preserve">2. স্বার্থপরতার বিপদ: কীভাবে আমরা নিজেদের প্রতি খুব বেশি মনোযোগী হওয়া এড়াতে পারি</w:t>
      </w:r>
    </w:p>
    <w:p/>
    <w:p>
      <w:r xmlns:w="http://schemas.openxmlformats.org/wordprocessingml/2006/main">
        <w:t xml:space="preserve">1. ফিলিপীয় 2:3-4 - স্বার্থপর উচ্চাকাঙ্ক্ষা বা নিরর্থক অহংকার থেকে কিছুই করবেন না। বরং, নম্রতার সাথে অন্যকে নিজের উপরে মূল্য দিন,</w:t>
      </w:r>
    </w:p>
    <w:p/>
    <w:p>
      <w:r xmlns:w="http://schemas.openxmlformats.org/wordprocessingml/2006/main">
        <w:t xml:space="preserve">2.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Zechariah 7:7 পূর্ববর্তী ভাববাদীদের দ্বারা সদাপ্রভু যে কথাগুলি উচ্চারণ করেছিলেন, তা কি তোমরা শুনতে পাচ্ছ না, যখন জেরুজালেম জনবসতি ও সমৃদ্ধিতে ছিল এবং তার চারপাশের শহরগুলি, যখন লোকেরা দক্ষিণ ও সমভূমিতে বাস করত?</w:t>
      </w:r>
    </w:p>
    <w:p/>
    <w:p>
      <w:r xmlns:w="http://schemas.openxmlformats.org/wordprocessingml/2006/main">
        <w:t xml:space="preserve">যিরূশালেম বসবাসকারী এবং সমৃদ্ধশালী ছিল তখনও প্রভু তাঁর লোকদেরকে পূর্ববর্তী ভাববাদীদের কথা শোনার জন্য আহ্বান করেছিলেন।</w:t>
      </w:r>
    </w:p>
    <w:p/>
    <w:p>
      <w:r xmlns:w="http://schemas.openxmlformats.org/wordprocessingml/2006/main">
        <w:t xml:space="preserve">1. সমৃদ্ধির বিপদ: পূর্ববর্তী নবীদের কাছ থেকে শিক্ষা নেওয়া</w:t>
      </w:r>
    </w:p>
    <w:p/>
    <w:p>
      <w:r xmlns:w="http://schemas.openxmlformats.org/wordprocessingml/2006/main">
        <w:t xml:space="preserve">2. আশীর্বাদ এবং আরামের সময়ে প্রভুর বাধ্য হওয়া</w:t>
      </w:r>
    </w:p>
    <w:p/>
    <w:p>
      <w:r xmlns:w="http://schemas.openxmlformats.org/wordprocessingml/2006/main">
        <w:t xml:space="preserve">1. দ্বিতীয় বিবরণ 6:1-3 আপনার সমস্ত হৃদয় দিয়ে প্রভুকে ভালবাসুন</w:t>
      </w:r>
    </w:p>
    <w:p/>
    <w:p>
      <w:r xmlns:w="http://schemas.openxmlformats.org/wordprocessingml/2006/main">
        <w:t xml:space="preserve">2. ইশাইয়া 1:16-17 নিজেদের ধুয়ে ফেলুন, নিজেদেরকে পরিষ্কার করুন; আমার চোখের সামনে থেকে তোমার মন্দ কাজ দূর কর; মন্দ কাজ বন্ধ করুন</w:t>
      </w:r>
    </w:p>
    <w:p/>
    <w:p>
      <w:r xmlns:w="http://schemas.openxmlformats.org/wordprocessingml/2006/main">
        <w:t xml:space="preserve">Zechariah 7:8 আর সদাপ্রভুর বাক্য সখরিয়ার কাছে আসিল,</w:t>
      </w:r>
    </w:p>
    <w:p/>
    <w:p>
      <w:r xmlns:w="http://schemas.openxmlformats.org/wordprocessingml/2006/main">
        <w:t xml:space="preserve">ঈশ্বর জাকারিয়াকে ন্যায়বিচার ও করুণার সাথে বিচার করতে আদেশ করেছিলেন।</w:t>
      </w:r>
    </w:p>
    <w:p/>
    <w:p>
      <w:r xmlns:w="http://schemas.openxmlformats.org/wordprocessingml/2006/main">
        <w:t xml:space="preserve">1. ঈশ্বরের করুণা এবং ন্যায়বিচার: জীবনের পথনির্দেশক</w:t>
      </w:r>
    </w:p>
    <w:p/>
    <w:p>
      <w:r xmlns:w="http://schemas.openxmlformats.org/wordprocessingml/2006/main">
        <w:t xml:space="preserve">2. ন্যায়বিচার এবং করুণার মাধ্যমে আমাদের প্রতিবেশীদের ভালবাসা</w:t>
      </w:r>
    </w:p>
    <w:p/>
    <w:p>
      <w:r xmlns:w="http://schemas.openxmlformats.org/wordprocessingml/2006/main">
        <w:t xml:space="preserve">1. Micah 6:8, "তিনি তোমাকে দেখিয়েছেন, হে মরণশীল, ভাল কী। এবং প্রভু তোমার কাছে কী চান? ন্যায়বিচার করা এবং করুণাকে ভালবাসতে এবং তোমার ঈশ্বরের সাথে নম্রভাবে চলাফেরা করতে।"</w:t>
      </w:r>
    </w:p>
    <w:p/>
    <w:p>
      <w:r xmlns:w="http://schemas.openxmlformats.org/wordprocessingml/2006/main">
        <w:t xml:space="preserve">2. ম্যাথু 7:12, "সুতরাং সবকিছুতে, অন্যদের সাথে আপনি যা করতে চান তা করুন, কারণ এটি আইন এবং নবীদের সংকলন করে।"</w:t>
      </w:r>
    </w:p>
    <w:p/>
    <w:p>
      <w:r xmlns:w="http://schemas.openxmlformats.org/wordprocessingml/2006/main">
        <w:t xml:space="preserve">Zechariah 7:9 সর্বক্ষমতার অধিকারী সদাপ্রভু এই কথা বলেন, সত্য বিচার কর এবং প্রত্যেক ব্যক্তি তার ভাইয়ের প্রতি করুণা ও করুণা প্রদর্শন কর।</w:t>
      </w:r>
    </w:p>
    <w:p/>
    <w:p>
      <w:r xmlns:w="http://schemas.openxmlformats.org/wordprocessingml/2006/main">
        <w:t xml:space="preserve">সত্য রায় কার্যকর করুন, করুণা দেখান এবং একে অপরের প্রতি সহানুভূতিশীল হন।</w:t>
      </w:r>
    </w:p>
    <w:p/>
    <w:p>
      <w:r xmlns:w="http://schemas.openxmlformats.org/wordprocessingml/2006/main">
        <w:t xml:space="preserve">1. খ্রিস্টান জীবনযাত্রায় ন্যায়বিচার, করুণা এবং করুণার গুরুত্ব</w:t>
      </w:r>
    </w:p>
    <w:p/>
    <w:p>
      <w:r xmlns:w="http://schemas.openxmlformats.org/wordprocessingml/2006/main">
        <w:t xml:space="preserve">2. আমাদের প্রতিবেশীদের নিজেদের মতো করে ভালোবাসার আহ্বান</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জেমস 2:8 - আপনি যদি সত্যিই শাস্ত্রে পাওয়া রাজকীয় আইন রাখেন, আপনার প্রতিবেশীকে নিজের মতো ভালবাসুন, আপনি ঠিক করছেন।</w:t>
      </w:r>
    </w:p>
    <w:p/>
    <w:p>
      <w:r xmlns:w="http://schemas.openxmlformats.org/wordprocessingml/2006/main">
        <w:t xml:space="preserve">Zechariah 7:10 আর বিধবা, পিতৃহীন, বিদেশী বা দরিদ্রকে অত্যাচার করিও না; আর তোমাদের মধ্যে কেউ যেন আপন মনে তার ভাইয়ের বিরুদ্ধে মন্দ কল্পনা না করে।</w:t>
      </w:r>
    </w:p>
    <w:p/>
    <w:p>
      <w:r xmlns:w="http://schemas.openxmlformats.org/wordprocessingml/2006/main">
        <w:t xml:space="preserve">এই অনুচ্ছেদটি আমাদেরকে অনুপ্রাণিত করে যারা প্রয়োজনে তাদের প্রতি উদার এবং সদয় হতে এবং আমাদের কর্মের মাধ্যমে অন্যদের ক্ষতি না করার জন্য।</w:t>
      </w:r>
    </w:p>
    <w:p/>
    <w:p>
      <w:r xmlns:w="http://schemas.openxmlformats.org/wordprocessingml/2006/main">
        <w:t xml:space="preserve">1. "অন্যদের প্রতি করুন: বিধবা, অনাথ, অপরিচিত এবং দরিদ্রদের যত্ন নেওয়া"</w:t>
      </w:r>
    </w:p>
    <w:p/>
    <w:p>
      <w:r xmlns:w="http://schemas.openxmlformats.org/wordprocessingml/2006/main">
        <w:t xml:space="preserve">2. "আপনার প্রতিবেশীকে ভালবাসুন: অন্যদের বিরুদ্ধে মন্দ কল্পনা করা থেকে বিরত থাকার আহ্বান"</w:t>
      </w:r>
    </w:p>
    <w:p/>
    <w:p>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নিষ্ক্রিয় রাখা।"</w:t>
      </w:r>
    </w:p>
    <w:p/>
    <w:p>
      <w:r xmlns:w="http://schemas.openxmlformats.org/wordprocessingml/2006/main">
        <w:t xml:space="preserve">2. ম্যাথু 7:12 - "সুতরাং আপনি যা চান যে অন্যরা আপনার সাথে করুক, তাদের সাথেও করুন, কারণ এটিই আইন এবং নবীদের।"</w:t>
      </w:r>
    </w:p>
    <w:p/>
    <w:p>
      <w:r xmlns:w="http://schemas.openxmlformats.org/wordprocessingml/2006/main">
        <w:t xml:space="preserve">Zechariah 7:11 কিন্তু তারা শুনতে অস্বীকার করল, এবং কাঁধ টেনে নিয়ে গেল, এবং তাদের কান বন্ধ করে দিল, যাতে তারা শুনতে না পায়।</w:t>
      </w:r>
    </w:p>
    <w:p/>
    <w:p>
      <w:r xmlns:w="http://schemas.openxmlformats.org/wordprocessingml/2006/main">
        <w:t xml:space="preserve">লোকেরা ঈশ্বরের বাক্য শুনতে অস্বীকার করেছিল এবং তা মানতে অস্বীকার করেছিল।</w:t>
      </w:r>
    </w:p>
    <w:p/>
    <w:p>
      <w:r xmlns:w="http://schemas.openxmlformats.org/wordprocessingml/2006/main">
        <w:t xml:space="preserve">1. বিশ্বাসের জীবন পরিচালনার জন্য ঈশ্বরের কথা শোনা অপরিহার্য।</w:t>
      </w:r>
    </w:p>
    <w:p/>
    <w:p>
      <w:r xmlns:w="http://schemas.openxmlformats.org/wordprocessingml/2006/main">
        <w:t xml:space="preserve">2. আনুগত্য হল বিশ্বাস এবং আশীর্বাদপূর্ণ জীবনের চাবিকাঠি।</w:t>
      </w:r>
    </w:p>
    <w:p/>
    <w:p>
      <w:r xmlns:w="http://schemas.openxmlformats.org/wordprocessingml/2006/main">
        <w:t xml:space="preserve">1. Deuteronomy 11:26-28 - "দেখুন, আমি আজ তোমাদের সামনে একটি আশীর্বাদ ও অভিশাপ রাখছি: আশীর্বাদ, যদি তোমরা তোমাদের প্রভু ঈশ্বরের আদেশ পালন কর, যা আমি আজ তোমাদেরকে আদেশ করি এবং অভিশাপ, যদি তোমরা তোমার ঈশ্বর সদাপ্রভুর আদেশ পালন করো 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Zechariah 7:12 হ্যাঁ, তারা তাদের হৃদয়কে অটল পাথরের মত করে তুলেছিল, পাছে তারা বিধি-ব্যবস্থা শুনতে না পায় এবং সর্বশক্তিমান সদাপ্রভু পূর্ববর্তী ভাববাদীদের দ্বারা তাঁর আত্মায় যে বাক্যগুলি প্রেরণ করেছিলেন, সেইজন্য বাহিনীগণের সদাপ্রভুর কাছ থেকে প্রচণ্ড ক্রোধ এসেছিল। .</w:t>
      </w:r>
    </w:p>
    <w:p/>
    <w:p>
      <w:r xmlns:w="http://schemas.openxmlformats.org/wordprocessingml/2006/main">
        <w:t xml:space="preserve">লোকেরা প্রভুর প্রেরিত আইন ও কথা শুনতে অস্বীকার করেছিল। ফলস্বরূপ, তারা প্রভুর কাছ থেকে মহান ক্রোধ সম্মুখীন.</w:t>
      </w:r>
    </w:p>
    <w:p/>
    <w:p>
      <w:r xmlns:w="http://schemas.openxmlformats.org/wordprocessingml/2006/main">
        <w:t xml:space="preserve">1. আনুগত্য বলিদানের চেয়ে উত্তম: ঈশ্বরের অবাধ্যতার পরিণতি</w:t>
      </w:r>
    </w:p>
    <w:p/>
    <w:p>
      <w:r xmlns:w="http://schemas.openxmlformats.org/wordprocessingml/2006/main">
        <w:t xml:space="preserve">2. ঈশ্বরের বাক্য শোনার গুরুত্ব</w:t>
      </w:r>
    </w:p>
    <w:p/>
    <w:p>
      <w:r xmlns:w="http://schemas.openxmlformats.org/wordprocessingml/2006/main">
        <w:t xml:space="preserve">1. গীতসংহিতা 19:7-11 - প্রভুর আইন নিখুঁত, আত্মাকে পুনরুজ্জীবিত করে; প্রভুর সাক্ষ্য নিশ্চিত, সহজ সরলকে জ্ঞানী করে তোলে৷</w:t>
      </w:r>
    </w:p>
    <w:p/>
    <w:p>
      <w:r xmlns:w="http://schemas.openxmlformats.org/wordprocessingml/2006/main">
        <w:t xml:space="preserve">2. Jeremiah 7:23-24 - কিন্তু আমি তাদের এই আদেশ দিয়েছিলাম: আমার কথা মান্য কর, আমি তোমাদের ঈশ্বর হব এবং তোমরা আমার প্রজা হবে; আমি তোমাকে যে পথে আজ্ঞা করি সেই পথে চল, যেন তোমার মঙ্গল হয়।</w:t>
      </w:r>
    </w:p>
    <w:p/>
    <w:p>
      <w:r xmlns:w="http://schemas.openxmlformats.org/wordprocessingml/2006/main">
        <w:t xml:space="preserve">Zechariah 7:13 তাই এমন হল যে, তিনি যেমন চিৎকার করেছিলেন, কিন্তু তারা শুনতে পেল না; তাই তারা চিৎকার করেছিল, কিন্তু আমি শুনব না, সর্বশক্তিমান সদাপ্রভু বলেন:</w:t>
      </w:r>
    </w:p>
    <w:p/>
    <w:p>
      <w:r xmlns:w="http://schemas.openxmlformats.org/wordprocessingml/2006/main">
        <w:t xml:space="preserve">বাহিনীগণের সদাপ্রভু লোকেদের কান্না শোনেন না কারণ তারা তাঁর ডাকে কান দিতে অস্বীকার করেছিল।</w:t>
      </w:r>
    </w:p>
    <w:p/>
    <w:p>
      <w:r xmlns:w="http://schemas.openxmlformats.org/wordprocessingml/2006/main">
        <w:t xml:space="preserve">1. ঈশ্বরের ডাক শোনার গুরুত্ব</w:t>
      </w:r>
    </w:p>
    <w:p/>
    <w:p>
      <w:r xmlns:w="http://schemas.openxmlformats.org/wordprocessingml/2006/main">
        <w:t xml:space="preserve">2. ঈশ্বরের কণ্ঠকে উপেক্ষা করার পরিণতি</w:t>
      </w:r>
    </w:p>
    <w:p/>
    <w:p>
      <w:r xmlns:w="http://schemas.openxmlformats.org/wordprocessingml/2006/main">
        <w:t xml:space="preserve">1. জেমস 1:19-20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2:6 কারণ প্রভু জ্ঞান দেন; তার মুখ থেকে জ্ঞান ও উপলব্ধি আসে।</w:t>
      </w:r>
    </w:p>
    <w:p/>
    <w:p>
      <w:r xmlns:w="http://schemas.openxmlformats.org/wordprocessingml/2006/main">
        <w:t xml:space="preserve">Zechariah 7:14 কিন্তু আমি তাদেরকে ঘূর্ণিঝড় দিয়ে ছড়িয়ে দিয়েছিলাম সমস্ত জাতির মধ্যে যাদের তারা চিনত না। এইভাবে তাদের পরে দেশটি জনশূন্য হয়ে পড়েছিল, কেউ সেখান দিয়ে যেতে পারেনি বা ফিরেও আসতে পারেনি, কারণ তারা মনোরম দেশটি ধ্বংস করে দিয়েছিল।</w:t>
      </w:r>
    </w:p>
    <w:p/>
    <w:p>
      <w:r xmlns:w="http://schemas.openxmlformats.org/wordprocessingml/2006/main">
        <w:t xml:space="preserve">প্রভু যিহূদার লোকদের সমস্ত জাতির মধ্যে ছড়িয়ে দিয়েছিলেন, দেশকে জনশূন্য ও জনশূন্য রেখেছিলেন।</w:t>
      </w:r>
    </w:p>
    <w:p/>
    <w:p>
      <w:r xmlns:w="http://schemas.openxmlformats.org/wordprocessingml/2006/main">
        <w:t xml:space="preserve">1. প্রভুর শৃঙ্খলা: দুঃখকষ্টের সময়ে ঈশ্বরের বিধানের উপর আস্থা রাখা</w:t>
      </w:r>
    </w:p>
    <w:p/>
    <w:p>
      <w:r xmlns:w="http://schemas.openxmlformats.org/wordprocessingml/2006/main">
        <w:t xml:space="preserve">2. প্রভুর অবাধ্যতা: ঈশ্বরের আদেশ অমান্য করার পরিণতি</w:t>
      </w:r>
    </w:p>
    <w:p/>
    <w:p>
      <w:r xmlns:w="http://schemas.openxmlformats.org/wordprocessingml/2006/main">
        <w:t xml:space="preserve">1. ইশাইয়া 54:3, "তুমি ডান হাত এবং বাম দিকে ভেঙ্গে বেরিয়ে আসবে; এবং তোমার বংশ পরজাতীয়দের উত্তরাধিকারী হবে, এবং জনশূন্য শহরগুলিকে বসতি স্থাপন করবে।"</w:t>
      </w:r>
    </w:p>
    <w:p/>
    <w:p>
      <w:r xmlns:w="http://schemas.openxmlformats.org/wordprocessingml/2006/main">
        <w:t xml:space="preserve">2. গীতসংহিতা 106:44-46, "তবুও তিনি তাদের দুঃখকে বিবেচনা করেছিলেন, যখন তিনি তাদের কান্না শুনেছিলেন: এবং তিনি তাদের জন্য তাঁর চুক্তির কথা স্মরণ করেছিলেন, এবং তাঁর করুণার সংখ্যা অনুসারে অনুতপ্ত হয়েছিলেন। যে তাদের বন্দী করেছে।"</w:t>
      </w:r>
    </w:p>
    <w:p/>
    <w:p>
      <w:r xmlns:w="http://schemas.openxmlformats.org/wordprocessingml/2006/main">
        <w:t xml:space="preserve">জেকারিয়া অধ্যায় 8 জেরুজালেমের উপর ঈশ্বরের পুনরুদ্ধার এবং আশীর্বাদের একটি দর্শন উপস্থাপন করে। অধ্যায়টি ভবিষ্যৎ সমৃদ্ধি, শান্তি এবং তাঁর লোকেদের সাথে ঈশ্বরের সম্পর্ক পুনরুদ্ধারের উপর জোর দেয়।</w:t>
      </w:r>
    </w:p>
    <w:p/>
    <w:p>
      <w:r xmlns:w="http://schemas.openxmlformats.org/wordprocessingml/2006/main">
        <w:t xml:space="preserve">1 ম অনুচ্ছেদ: অধ্যায়টি জেরুজালেম পুনরুদ্ধার এবং তাঁর লোকেদের মধ্যে বসবাস করার জন্য প্রভুর প্রতিশ্রুতি দিয়ে শুরু হয়। তিনি জেরুজালেমের প্রতি তাঁর উদ্যোগ এবং ভালবাসার বিষয়ে তাদের আশ্বস্ত করেন এবং ঘোষণা করেন যে শহরটি আবার পুনর্নির্মিত হবে এবং সমৃদ্ধ হবে (জাকারিয়া 8:1-5)।</w:t>
      </w:r>
    </w:p>
    <w:p/>
    <w:p>
      <w:r xmlns:w="http://schemas.openxmlformats.org/wordprocessingml/2006/main">
        <w:t xml:space="preserve">2য় অনুচ্ছেদ: অধ্যায়টি জেরুজালেমের পুনরুদ্ধারের সাথে থাকা আশীর্বাদের বর্ণনা দিয়ে চলতে থাকে। বয়স্ক এবং শিশুরা রাস্তায় ভরে উঠবে এবং শহরটি তার সমৃদ্ধি, নিরাপত্তা এবং প্রাচুর্যের জন্য পরিচিত হবে। বিভিন্ন জাতির লোকেরা জেরুজালেমে প্রভুর অনুগ্রহ চাইতে আসবে (জাকারিয়া 8:6-8)।</w:t>
      </w:r>
    </w:p>
    <w:p/>
    <w:p>
      <w:r xmlns:w="http://schemas.openxmlformats.org/wordprocessingml/2006/main">
        <w:t xml:space="preserve">3য় অনুচ্ছেদ: অধ্যায় জনগণের জীবনের পরিবর্তন তুলে ধরে। প্রভু প্রতিশ্রুতি দিয়েছেন যে তিনি তার লোকেদের জাতি থেকে একত্রিত করবেন, তাদের ভাগ্য পুনরুদ্ধার করবেন এবং তাদের একটি পবিত্র লোক হিসাবে প্রতিষ্ঠা করবেন। তিনি তাদের আশ্বস্ত করেন যে তারা তাঁর উপস্থিতি জানবে এবং তাঁর আশীর্বাদ অনুভব করবে (জাকারিয়া 8:9-13)।</w:t>
      </w:r>
    </w:p>
    <w:p/>
    <w:p>
      <w:r xmlns:w="http://schemas.openxmlformats.org/wordprocessingml/2006/main">
        <w:t xml:space="preserve">4র্থ অনুচ্ছেদ: অধ্যায়টি ধার্মিকতা এবং ন্যায়বিচারের আহ্বান জানিয়ে শেষ হয়েছে। প্রভু মানুষকে সত্য কথা বলতে, ন্যায্য বিচার পরিচালনা করতে এবং একে অপরের প্রতি করুণা ও সহানুভূতি প্রদর্শন করার আহ্বান জানান। তিনি ধার্মিকতা এবং শান্তি দ্বারা চিহ্নিত একটি সমাজ চান (জাকারিয়া 8:14-17)।</w:t>
      </w:r>
    </w:p>
    <w:p/>
    <w:p>
      <w:r xmlns:w="http://schemas.openxmlformats.org/wordprocessingml/2006/main">
        <w:t xml:space="preserve">সংক্ষেপে,</w:t>
      </w:r>
    </w:p>
    <w:p>
      <w:r xmlns:w="http://schemas.openxmlformats.org/wordprocessingml/2006/main">
        <w:t xml:space="preserve">জেকারিয়া অধ্যায় 8 জেরুজালেমের উপর ঈশ্বরের পুনরুদ্ধার এবং আশীর্বাদের একটি দর্শন উপস্থাপন করে।</w:t>
      </w:r>
    </w:p>
    <w:p/>
    <w:p>
      <w:r xmlns:w="http://schemas.openxmlformats.org/wordprocessingml/2006/main">
        <w:t xml:space="preserve">জেরুজালেমের পুনরুদ্ধার এবং তাঁর লোকেদের মধ্যে ঈশ্বরের বাসস্থানের প্রতিশ্রুতি।</w:t>
      </w:r>
    </w:p>
    <w:p>
      <w:r xmlns:w="http://schemas.openxmlformats.org/wordprocessingml/2006/main">
        <w:t xml:space="preserve">সমৃদ্ধি, নিরাপত্তা এবং প্রাচুর্য সহ পুনরুদ্ধারের সাথে যে আশীর্বাদগুলি আসবে তার বর্ণনা৷</w:t>
      </w:r>
    </w:p>
    <w:p>
      <w:r xmlns:w="http://schemas.openxmlformats.org/wordprocessingml/2006/main">
        <w:t xml:space="preserve">বিক্ষিপ্ত জনতার সমাবেশ, ভাগ্য পুনরুদ্ধার এবং একটি পবিত্র মানুষ হিসাবে প্রতিষ্ঠার সাথে জনগণের জীবনের রূপান্তর।</w:t>
      </w:r>
    </w:p>
    <w:p>
      <w:r xmlns:w="http://schemas.openxmlformats.org/wordprocessingml/2006/main">
        <w:t xml:space="preserve">শান্তির বৈশিষ্ট্যযুক্ত একটি সমাজ গঠনে ন্যায়পরায়ণতা, ন্যায়বিচার, সত্য এবং সহানুভূতির আহ্বান।</w:t>
      </w:r>
    </w:p>
    <w:p/>
    <w:p>
      <w:r xmlns:w="http://schemas.openxmlformats.org/wordprocessingml/2006/main">
        <w:t xml:space="preserve">জেকারিয়ার এই অধ্যায় জেরুজালেম পুনরুদ্ধার এবং তাঁর লোকেদের মধ্যে বসবাস করার জন্য প্রভুর প্রতিশ্রুতি দিয়ে শুরু হয়। তিনি জেরুজালেমের প্রতি তাঁর ভালবাসা এবং উদ্যোগের বিষয়ে তাদের আশ্বস্ত করেন, ঘোষণা করেন যে শহরটি আবারও পুনর্নির্মিত হবে এবং সমৃদ্ধ হবে। অধ্যায়টি জেরুজালেমের পুনরুদ্ধারের সাথে যে আশীর্বাদগুলি আসবে তার বর্ণনা দিয়ে চলতে থাকে, যার মধ্যে রাস্তায় বয়স্ক এবং শিশুদের উপস্থিতি, সমৃদ্ধি, নিরাপত্তা এবং প্রাচুর্য রয়েছে৷ জেরুজালেমে প্রভুর অনুগ্রহ অন্বেষণ করতে বিভিন্ন জাতির লোকেরা আসবে। অধ্যায়টি ছড়িয়ে ছিটিয়ে থাকা, ভাগ্য পুনরুদ্ধার এবং একটি পবিত্র মানুষ হিসাবে প্রতিষ্ঠার সাথে জনগণের জীবনের পরিবর্তনকে তুলে ধরে। প্রভু মানুষকে ধার্মিকতা, ন্যায়বিচার, সত্য এবং করুণার দিকে আহ্বান করেন, শান্তির বৈশিষ্ট্যযুক্ত একটি সমাজ চান। এই অধ্যায়টি ভবিষ্যত সমৃদ্ধি, শান্তি এবং তাঁর লোকেদের সাথে ঈশ্বরের সম্পর্ক পুনরুদ্ধারের উপর জোর দেয়।</w:t>
      </w:r>
    </w:p>
    <w:p/>
    <w:p>
      <w:r xmlns:w="http://schemas.openxmlformats.org/wordprocessingml/2006/main">
        <w:t xml:space="preserve">Zechariah 8:1 আবার বাহিনীগণের সদাপ্রভুর বাক্য আমার কাছে এলো,</w:t>
      </w:r>
    </w:p>
    <w:p/>
    <w:p>
      <w:r xmlns:w="http://schemas.openxmlformats.org/wordprocessingml/2006/main">
        <w:t xml:space="preserve">ঈশ্বরের বাক্য একটি দর্শনের মাধ্যমে সখরিয়ার কাছে এসেছিল।</w:t>
      </w:r>
    </w:p>
    <w:p/>
    <w:p>
      <w:r xmlns:w="http://schemas.openxmlformats.org/wordprocessingml/2006/main">
        <w:t xml:space="preserve">1. ঈশ্বরের বাক্য আজ শক্তিশালী এবং প্রাসঙ্গিক</w:t>
      </w:r>
    </w:p>
    <w:p/>
    <w:p>
      <w:r xmlns:w="http://schemas.openxmlformats.org/wordprocessingml/2006/main">
        <w:t xml:space="preserve">2. ঈশ্বরের বাক্য শোনার গুরুত্ব</w:t>
      </w:r>
    </w:p>
    <w:p/>
    <w:p>
      <w:r xmlns:w="http://schemas.openxmlformats.org/wordprocessingml/2006/main">
        <w:t xml:space="preserve">1. রোমানস 10:17 তাই বিশ্বাস শ্রবণ থেকে আসে, এবং খ্রীষ্টের বাক্য দ্বারা শ্রবণ।</w:t>
      </w:r>
    </w:p>
    <w:p/>
    <w:p>
      <w:r xmlns:w="http://schemas.openxmlformats.org/wordprocessingml/2006/main">
        <w:t xml:space="preserve">2. 2 টিমোথি 3:16-17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Zechariah 8:2 বাহিনীগণের সদাপ্রভু এই কথা কহেন; আমি খুব ঈর্ষার সাথে সিয়োনের জন্য ঈর্ষান্বিত ছিলাম, এবং আমি তার জন্য প্রচন্ড ক্রোধে ঈর্ষা করছিলাম।</w:t>
      </w:r>
    </w:p>
    <w:p/>
    <w:p>
      <w:r xmlns:w="http://schemas.openxmlformats.org/wordprocessingml/2006/main">
        <w:t xml:space="preserve">সর্বশক্তিমান প্রভু সিয়োনের প্রতি তাঁর মহান ঈর্ষা ও ক্রোধ প্রকাশ করেন।</w:t>
      </w:r>
    </w:p>
    <w:p/>
    <w:p>
      <w:r xmlns:w="http://schemas.openxmlformats.org/wordprocessingml/2006/main">
        <w:t xml:space="preserve">1. "একজন ঈশ্বর যিনি যত্নশীল: জিওনের জন্য প্রভুর ঈর্ষা"</w:t>
      </w:r>
    </w:p>
    <w:p/>
    <w:p>
      <w:r xmlns:w="http://schemas.openxmlformats.org/wordprocessingml/2006/main">
        <w:t xml:space="preserve">2. "তাঁর লোকেদের প্রতি প্রভুর অটুট প্রতিশ্রুতি"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Hosea 11:8 - "হে ইফ্রয়িম, আমি কীভাবে তোমাকে ছেড়ে দেব? হে ইস্রায়েল, আমি কীভাবে তোমাকে হস্তান্তর করব? আমি কীভাবে তোমাকে আদমার মতো করতে পারি? আমি কীভাবে তোমার সাথে জেবোয়িমের মতো আচরণ করব? আমার হৃদয় আমার মধ্যে ফিরে আসে; আমার সহানুভূতি উষ্ণ এবং কোমল হয়ে ওঠে।"</w:t>
      </w:r>
    </w:p>
    <w:p/>
    <w:p>
      <w:r xmlns:w="http://schemas.openxmlformats.org/wordprocessingml/2006/main">
        <w:t xml:space="preserve">Zechariah 8:3 সদাপ্রভু এই কথা কহেন; আমি সিয়োনে ফিরে এসেছি, এবং জেরুজালেমের মাঝখানে বাস করব; এবং জেরুজালেমকে সত্যের শহর বলা হবে; এবং বাহিনীগণের সদাপ্রভুর পর্বত পবিত্র পর্বত।</w:t>
      </w:r>
    </w:p>
    <w:p/>
    <w:p>
      <w:r xmlns:w="http://schemas.openxmlformats.org/wordprocessingml/2006/main">
        <w:t xml:space="preserve">ঈশ্বর সিয়োনে ফিরে আসছেন এবং জেরুজালেমের মাঝখানে বাস করবেন, এটিকে সত্যের শহর এবং সর্বশক্তিমান প্রভুর পর্বত পবিত্র পর্বত ঘোষণা করবেন।</w:t>
      </w:r>
    </w:p>
    <w:p/>
    <w:p>
      <w:r xmlns:w="http://schemas.openxmlformats.org/wordprocessingml/2006/main">
        <w:t xml:space="preserve">1. ঈশ্বরের অবিচল বিশ্বস্ততা</w:t>
      </w:r>
    </w:p>
    <w:p/>
    <w:p>
      <w:r xmlns:w="http://schemas.openxmlformats.org/wordprocessingml/2006/main">
        <w:t xml:space="preserve">2. সত্যের শহর</w:t>
      </w:r>
    </w:p>
    <w:p/>
    <w:p>
      <w:r xmlns:w="http://schemas.openxmlformats.org/wordprocessingml/2006/main">
        <w:t xml:space="preserve">1. গীতসংহিতা 48:1-2 "আমাদের ঈশ্বরের নগরে প্রভু মহান এবং প্রশংসনীয়! তাঁর পবিত্র পর্বত, উচ্চতায় সুন্দর, সমস্ত পৃথিবীর আনন্দ, সুদূর উত্তরে সিয়োন পর্বত, মহান রাজার শহর।"</w:t>
      </w:r>
    </w:p>
    <w:p/>
    <w:p>
      <w:r xmlns:w="http://schemas.openxmlformats.org/wordprocessingml/2006/main">
        <w:t xml:space="preserve">2. ইশাইয়া 52:7 "পাহাড়ের উপরে তাঁর পা কত সুন্দর, যিনি সুসংবাদ দেন, যিনি শান্তি প্রকাশ করেন, যিনি সুখের সুসংবাদ দেন, যিনি পরিত্রাণ প্রকাশ করেন, যিনি সিয়োনকে বলেন, তোমার ঈশ্বর রাজত্ব করেন৷</w:t>
      </w:r>
    </w:p>
    <w:p/>
    <w:p>
      <w:r xmlns:w="http://schemas.openxmlformats.org/wordprocessingml/2006/main">
        <w:t xml:space="preserve">Zechariah 8:4 বাহিনীগণের সদাপ্রভু এই কথা কহেন; জেরুজালেমের রাস্তায় এখনও বৃদ্ধ পুরুষ ও বৃদ্ধ মহিলারা বাস করবে, এবং প্রত্যেক পুরুষ তার হাতে লাঠি নিয়ে অনেক বয়সের জন্য।</w:t>
      </w:r>
    </w:p>
    <w:p/>
    <w:p>
      <w:r xmlns:w="http://schemas.openxmlformats.org/wordprocessingml/2006/main">
        <w:t xml:space="preserve">জাকারিয়া 8:4 থেকে এই অনুচ্ছেদটি সর্বশক্তিমান প্রভুর কথা বলে, এবং জেরুজালেমে বসবাসকারী বৃদ্ধ লোকদের তাদের বয়সের কারণে তাদের হাতে লাঠি নিয়ে একটি দর্শন প্রকাশ করে।</w:t>
      </w:r>
    </w:p>
    <w:p/>
    <w:p>
      <w:r xmlns:w="http://schemas.openxmlformats.org/wordprocessingml/2006/main">
        <w:t xml:space="preserve">1. বয়সের জ্ঞান: সিনিয়র সিটিজেনদের মূল্যবান পাঠ গ্রহণ করা</w:t>
      </w:r>
    </w:p>
    <w:p/>
    <w:p>
      <w:r xmlns:w="http://schemas.openxmlformats.org/wordprocessingml/2006/main">
        <w:t xml:space="preserve">2. তাঁর লোকেদের কাছে ঈশ্বরের প্রতিশ্রুতি: হোস্টদের প্রভুতে আশা এবং শক্তি খোঁজা</w:t>
      </w:r>
    </w:p>
    <w:p/>
    <w:p>
      <w:r xmlns:w="http://schemas.openxmlformats.org/wordprocessingml/2006/main">
        <w:t xml:space="preserve">1. ইশাইয়া 46:4 - এমনকি আপনার বার্ধক্য এবং ধূসর চুল পর্যন্ত আমিই তিনি, আমিই তিনি যিনি আপনাকে টিকিয়ে রাখব। আমি তোমাকে তৈরি করেছি এবং আমি তোমাকে বহন করব; আমি তোমাকে রক্ষা করব এবং তোমাকে উদ্ধার করব।</w:t>
      </w:r>
    </w:p>
    <w:p/>
    <w:p>
      <w:r xmlns:w="http://schemas.openxmlformats.org/wordprocessingml/2006/main">
        <w:t xml:space="preserve">2. গীতসংহিতা 71:9 - বার্ধক্যের সময় আমাকে ফেলে দিও না; আমার শক্তি শেষ হলে আমাকে ত্যাগ করো না।</w:t>
      </w:r>
    </w:p>
    <w:p/>
    <w:p>
      <w:r xmlns:w="http://schemas.openxmlformats.org/wordprocessingml/2006/main">
        <w:t xml:space="preserve">Zechariah 8:5 এবং শহরের রাস্তাগুলি তার রাস্তায় খেলা করা ছেলে ও মেয়েদের দ্বারা পরিপূর্ণ হবে।</w:t>
      </w:r>
    </w:p>
    <w:p/>
    <w:p>
      <w:r xmlns:w="http://schemas.openxmlformats.org/wordprocessingml/2006/main">
        <w:t xml:space="preserve">Zechariah 8:5 সম্প্রদায় এবং আনন্দের গুরুত্বের উপর জোর দেয়, রাস্তায় শিশুদের খেলায় পূর্ণ হতে উৎসাহিত করে।</w:t>
      </w:r>
    </w:p>
    <w:p/>
    <w:p>
      <w:r xmlns:w="http://schemas.openxmlformats.org/wordprocessingml/2006/main">
        <w:t xml:space="preserve">1. "সম্প্রদায়ের আনন্দ: একত্রিত হওয়ার উপহার আলিঙ্গন করা"</w:t>
      </w:r>
    </w:p>
    <w:p/>
    <w:p>
      <w:r xmlns:w="http://schemas.openxmlformats.org/wordprocessingml/2006/main">
        <w:t xml:space="preserve">2. "এ কল টু প্লে: রিডিসকভারিং দ্য ম্যাজিক অফ চাইল্ডহুড"</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হিতোপদেশ 22:6 - "একটি শিশুকে যে পথে যেতে হবে সেভাবে প্রশিক্ষণ দিন: এবং যখন সে বৃদ্ধ হবে, তখন সে তা থেকে সরে যাবে না।"</w:t>
      </w:r>
    </w:p>
    <w:p/>
    <w:p>
      <w:r xmlns:w="http://schemas.openxmlformats.org/wordprocessingml/2006/main">
        <w:t xml:space="preserve">Zechariah 8:6 বাহিনীগণের সদাপ্রভু এই কথা কহেন; যদি এই দিনগুলিতে এই লোকেদের অবশিষ্টাংশের দৃষ্টিতে এটি আশ্চর্যজনক হয়, তবে আমার দৃষ্টিতেও কি এটি বিস্ময়কর হওয়া উচিত? বাহিনীগণের সদাপ্রভু বলেন।</w:t>
      </w:r>
    </w:p>
    <w:p/>
    <w:p>
      <w:r xmlns:w="http://schemas.openxmlformats.org/wordprocessingml/2006/main">
        <w:t xml:space="preserve">হোস্টস লর্ড প্রশ্ন করেন যে এটি তাঁর চোখে বিস্ময়কর কিনা, যেমন এটি মানুষের চোখের অবশিষ্টাংশে রয়েছে।</w:t>
      </w:r>
    </w:p>
    <w:p/>
    <w:p>
      <w:r xmlns:w="http://schemas.openxmlformats.org/wordprocessingml/2006/main">
        <w:t xml:space="preserve">1. কিভাবে দৈনন্দিন জীবনে ঈশ্বরের ভালবাসা চিনতে হয়</w:t>
      </w:r>
    </w:p>
    <w:p/>
    <w:p>
      <w:r xmlns:w="http://schemas.openxmlformats.org/wordprocessingml/2006/main">
        <w:t xml:space="preserve">2. আমরা যা করি তাতে ঈশ্বরের অনুমোদন চাওয়ার আহ্বান</w:t>
      </w:r>
    </w:p>
    <w:p/>
    <w:p>
      <w:r xmlns:w="http://schemas.openxmlformats.org/wordprocessingml/2006/main">
        <w:t xml:space="preserve">1. রোমানস 8:28-39 - তাঁর লোকেদের জন্য ঈশ্বরের ভালবাসা এবং পরিকল্পনা</w:t>
      </w:r>
    </w:p>
    <w:p/>
    <w:p>
      <w:r xmlns:w="http://schemas.openxmlformats.org/wordprocessingml/2006/main">
        <w:t xml:space="preserve">2. Ephesians 2:10-14 - আমাদের মধ্যে ঈশ্বরের ভালো কাজ</w:t>
      </w:r>
    </w:p>
    <w:p/>
    <w:p>
      <w:r xmlns:w="http://schemas.openxmlformats.org/wordprocessingml/2006/main">
        <w:t xml:space="preserve">Zechariah 8:7 বাহিনীগণের সদাপ্রভু এই কথা কহেন; দেখ, আমি পূর্ব দেশ ও পশ্চিম দেশ হইতে আমার লোকদের রক্ষা করিব;</w:t>
      </w:r>
    </w:p>
    <w:p/>
    <w:p>
      <w:r xmlns:w="http://schemas.openxmlformats.org/wordprocessingml/2006/main">
        <w:t xml:space="preserve">ঈশ্বর পৃথিবীর সব দিক থেকে তার লোকদের রক্ষা করবেন।</w:t>
      </w:r>
    </w:p>
    <w:p/>
    <w:p>
      <w:r xmlns:w="http://schemas.openxmlformats.org/wordprocessingml/2006/main">
        <w:t xml:space="preserve">1. সুরক্ষার ঈশ্বরের প্রতিশ্রুতি: অনিশ্চয়তার সময়ে আশ্বাস</w:t>
      </w:r>
    </w:p>
    <w:p/>
    <w:p>
      <w:r xmlns:w="http://schemas.openxmlformats.org/wordprocessingml/2006/main">
        <w:t xml:space="preserve">2. ঈশ্বরের বিশ্বস্ততা: বিপদের সময়ে তাঁর প্রতিশ্রুতির উপর নির্ভর করা</w:t>
      </w:r>
    </w:p>
    <w:p/>
    <w:p>
      <w:r xmlns:w="http://schemas.openxmlformats.org/wordprocessingml/2006/main">
        <w:t xml:space="preserve">1.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ইশাইয়া 43:2,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Zechariah 8:8 এবং আমি তাদের নিয়ে আসব, এবং তারা জেরুজালেমের মাঝখানে বাস করবে: এবং তারা আমার লোক হবে এবং আমি সত্যে ও ধার্মিকতায় তাদের ঈশ্বর হব।</w:t>
      </w:r>
    </w:p>
    <w:p/>
    <w:p>
      <w:r xmlns:w="http://schemas.openxmlformats.org/wordprocessingml/2006/main">
        <w:t xml:space="preserve">ঈশ্বর মানুষকে জেরুজালেমে নিয়ে আসবেন এবং তারা তাঁর লোক হবেন এবং তিনি সত্য ও ন্যায়ের সাথে তাদের ঈশ্বর হবেন।</w:t>
      </w:r>
    </w:p>
    <w:p/>
    <w:p>
      <w:r xmlns:w="http://schemas.openxmlformats.org/wordprocessingml/2006/main">
        <w:t xml:space="preserve">1. সত্য এবং ধার্মিকতার ঈশ্বরের চুক্তি</w:t>
      </w:r>
    </w:p>
    <w:p/>
    <w:p>
      <w:r xmlns:w="http://schemas.openxmlformats.org/wordprocessingml/2006/main">
        <w:t xml:space="preserve">2. জেরুজালেমের মাঝখানে বসবাস</w:t>
      </w:r>
    </w:p>
    <w:p/>
    <w:p>
      <w:r xmlns:w="http://schemas.openxmlformats.org/wordprocessingml/2006/main">
        <w:t xml:space="preserve">1. ইশাইয়া 55:3 - "তোমার কান কান দাও, এবং আমার কাছে এসো; শোন, যাতে তোমার আত্মা বেঁচে থাকে; এবং আমি তোমার সাথে একটি চিরস্থায়ী চুক্তি করব, ডেভিডের জন্য আমার অবিচল, নিশ্চিত ভালবাসা।"</w:t>
      </w:r>
    </w:p>
    <w:p/>
    <w:p>
      <w:r xmlns:w="http://schemas.openxmlformats.org/wordprocessingml/2006/main">
        <w:t xml:space="preserve">2. গীতসংহিতা 37:3 - "প্রভুর উপর আস্থা রাখুন, এবং ভাল করুন; তাহলে আপনি দেশে বাস করবেন এবং নিরাপত্তা উপভোগ করবেন।"</w:t>
      </w:r>
    </w:p>
    <w:p/>
    <w:p>
      <w:r xmlns:w="http://schemas.openxmlformats.org/wordprocessingml/2006/main">
        <w:t xml:space="preserve">Zechariah 8:9 বাহিনীগণের সদাপ্রভু এই কথা কহেন; তোমাদের হাত শক্তিশালী হউক, তোমরা যারা এই দিনে ভাববাদীদের মুখ থেকে এই কথাগুলো শোনো, যা ছিল বাহিনীগণের সদাপ্রভুর ঘরের ভিত্তি স্থাপনের দিন, যাতে মন্দিরটি নির্মিত হয়।</w:t>
      </w:r>
    </w:p>
    <w:p/>
    <w:p>
      <w:r xmlns:w="http://schemas.openxmlformats.org/wordprocessingml/2006/main">
        <w:t xml:space="preserve">প্রভুর মন্দিরের ভিত্তি স্থাপনের দিনে ভাববাদীদের কথা শোনার জন্য সর্বশক্তিমান প্রভু তাদের আদেশ দেন, যাতে এটি নির্মাণ করা যায়।</w:t>
      </w:r>
    </w:p>
    <w:p/>
    <w:p>
      <w:r xmlns:w="http://schemas.openxmlformats.org/wordprocessingml/2006/main">
        <w:t xml:space="preserve">1. প্রভুর বাক্য শোনার মধ্যে শক্তি পাওয়া যায়</w:t>
      </w:r>
    </w:p>
    <w:p/>
    <w:p>
      <w:r xmlns:w="http://schemas.openxmlformats.org/wordprocessingml/2006/main">
        <w:t xml:space="preserve">2. সর্বশক্তিমান প্রভুর আদেশ পালন করা</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Zechariah 8:10 এই দিনের আগে মানুষের জন্য কোন ভাড়া ছিল না, বা পশুর জন্য কোন ভাড়া ছিল না; যন্ত্রণার কারণে যে বাইরে গিয়েছিল বা ভিতরে এসেছিল তার কোন শান্তি ছিল না, কারণ আমি প্রত্যেককে তার প্রতিবেশীর বিরুদ্ধে দাঁড় করিয়েছি।</w:t>
      </w:r>
    </w:p>
    <w:p/>
    <w:p>
      <w:r xmlns:w="http://schemas.openxmlformats.org/wordprocessingml/2006/main">
        <w:t xml:space="preserve">ঈশ্বর আমাদের স্মরণ করিয়ে দেন যে তাঁর অনুগ্রহের আগে, সকলেই একে অপরের সাথে দুর্দশা ও বিবাদের মধ্যে ছিল।</w:t>
      </w:r>
    </w:p>
    <w:p/>
    <w:p>
      <w:r xmlns:w="http://schemas.openxmlformats.org/wordprocessingml/2006/main">
        <w:t xml:space="preserve">1: আমরা ঈশ্বরের সাথে এবং একে অপরের সাথে মিলিত হতে পেরে ধন্য, তাই আসুন আমরা শান্তি ও ঐক্যে বসবাস করি।</w:t>
      </w:r>
    </w:p>
    <w:p/>
    <w:p>
      <w:r xmlns:w="http://schemas.openxmlformats.org/wordprocessingml/2006/main">
        <w:t xml:space="preserve">2: ঈশ্বর আমাদের জীবিকা নির্বাহের জন্য সম্পদ এবং সুযোগ দিয়েছেন, তাই আসুন আমরা অধ্যবসায় এবং বিশ্বস্ততার সাথে কাজ করি।</w:t>
      </w:r>
    </w:p>
    <w:p/>
    <w:p>
      <w:r xmlns:w="http://schemas.openxmlformats.org/wordprocessingml/2006/main">
        <w:t xml:space="preserve">1: রোমানস 5:1-2 - অতএব, যেহেতু আমরা বিশ্বাসের দ্বারা ধার্মিক হয়েছি, তাই আমাদের প্রভু যীশু খ্রীষ্টের মাধ্যমে ঈশ্বরের সাথে আমাদের শান্তি আছে। তাঁর মাধ্যমে আমরা বিশ্বাসের দ্বারা এই অনুগ্রহে প্রবেশ করেছি যেখানে আমরা দাঁড়িয়ে আছি এবং আমরা ঈশ্বরের মহিমার আশায় আনন্দিত।</w:t>
      </w:r>
    </w:p>
    <w:p/>
    <w:p>
      <w:r xmlns:w="http://schemas.openxmlformats.org/wordprocessingml/2006/main">
        <w:t xml:space="preserve">2: Ephesians 2:14-16 - কারণ তিনি নিজেই আমাদের শান্তি, যিনি আমাদের উভয়কে এক করেছেন এবং তাঁর দেহে শত্রুতার বিভাজনকারী প্রাচীর ভেঙ্গে দিয়েছেন অধ্যাদেশে প্রকাশিত আদেশের আইন বাতিল করে, যাতে তিনি নিজের মধ্যে সৃষ্টি করতে পারেন। দুজনের জায়গায় একজন নতুন মানুষ, তাই শান্তি স্থাপন করুন, এবং ক্রুশের মাধ্যমে আমাদের উভয়কে এক দেহে ঈশ্বরের সাথে মিলিত করতে পারেন, যার ফলে শত্রুতাকে হত্যা করা হয়।</w:t>
      </w:r>
    </w:p>
    <w:p/>
    <w:p>
      <w:r xmlns:w="http://schemas.openxmlformats.org/wordprocessingml/2006/main">
        <w:t xml:space="preserve">Zechariah 8:11 কিন্তু এখন আমি আগের দিনের মতো এই লোকদের অবশিষ্টাংশে থাকব না, সর্বশক্তিমান সদাপ্রভু বলছেন।</w:t>
      </w:r>
    </w:p>
    <w:p/>
    <w:p>
      <w:r xmlns:w="http://schemas.openxmlformats.org/wordprocessingml/2006/main">
        <w:t xml:space="preserve">ঈশ্বর প্রতিশ্রুতি দিয়েছেন মানুষের প্রতি করুণা ও দয়া দেখাবেন এবং তাদের আগের চেয়ে ভালো অবস্থায় ফিরিয়ে দেবেন।</w:t>
      </w:r>
    </w:p>
    <w:p/>
    <w:p>
      <w:r xmlns:w="http://schemas.openxmlformats.org/wordprocessingml/2006/main">
        <w:t xml:space="preserve">1. তাঁর লোকেদের প্রতি ঈশ্বরের করুণা ও দয়া</w:t>
      </w:r>
    </w:p>
    <w:p/>
    <w:p>
      <w:r xmlns:w="http://schemas.openxmlformats.org/wordprocessingml/2006/main">
        <w:t xml:space="preserve">2. ঈশ্বরের ভালবাসার মাধ্যমে পুনরুদ্ধার</w:t>
      </w:r>
    </w:p>
    <w:p/>
    <w:p>
      <w:r xmlns:w="http://schemas.openxmlformats.org/wordprocessingml/2006/main">
        <w:t xml:space="preserve">1. ইশাইয়াহ 57:15-18 কারণ এইভাবে বলেছেন উচ্চ ও উচ্চতম যিনি অনন্তকাল বসবাস করেন, যার নাম পবিত্র; আমি উচ্চ এবং পবিত্র স্থানে বাস করি, তার সাথেও যে অনুতপ্ত এবং নম্র আত্মার, বিনয়ের আত্মাকে পুনরুজ্জীবিত করতে এবং অনুতপ্তদের হৃদয়কে পুনরুজ্জীবিত করতে।</w:t>
      </w:r>
    </w:p>
    <w:p/>
    <w:p>
      <w:r xmlns:w="http://schemas.openxmlformats.org/wordprocessingml/2006/main">
        <w:t xml:space="preserve">2. Deuteronomy 7:9-10 অতএব জেনে রেখো যে প্রভু তোমার ঈশ্বর, তিনিই ঈশ্বর, বিশ্বস্ত ঈশ্বর, যিনি তাকে ভালবাসেন এবং হাজার প্রজন্ম ধরে তাঁর আদেশ পালন করে তাদের সাথে চুক্তি ও করুণা রাখেন;</w:t>
      </w:r>
    </w:p>
    <w:p/>
    <w:p>
      <w:r xmlns:w="http://schemas.openxmlformats.org/wordprocessingml/2006/main">
        <w:t xml:space="preserve">Zechariah 8:12 কারণ বীজ সমৃদ্ধ হবে; দ্রাক্ষালতা তার ফল দেবে, মাটি তার বৃদ্ধি দেবে, এবং আকাশ তাদের শিশির দেবে; আর আমি এই লোকদের অবশিষ্টাংশকে এই সমস্ত জিনিসের অধিকারী করব।</w:t>
      </w:r>
    </w:p>
    <w:p/>
    <w:p>
      <w:r xmlns:w="http://schemas.openxmlformats.org/wordprocessingml/2006/main">
        <w:t xml:space="preserve">যারা তাঁর প্রতি বিশ্বস্ত থাকে প্রভু তাদের সমৃদ্ধি এবং প্রাচুর্য প্রদান করবেন।</w:t>
      </w:r>
    </w:p>
    <w:p/>
    <w:p>
      <w:r xmlns:w="http://schemas.openxmlformats.org/wordprocessingml/2006/main">
        <w:t xml:space="preserve">1: বিশ্বস্ততার আশীর্বাদ কাটা</w:t>
      </w:r>
    </w:p>
    <w:p/>
    <w:p>
      <w:r xmlns:w="http://schemas.openxmlformats.org/wordprocessingml/2006/main">
        <w:t xml:space="preserve">2: আল্লাহর বিধানের প্রাচুর্য</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65:11 - আপনি আপনার অনুগ্রহের দ্বারা বছর মুকুট, এবং আপনার গাড়ী প্রাচুর্য সঙ্গে উপচে পড়া.</w:t>
      </w:r>
    </w:p>
    <w:p/>
    <w:p>
      <w:r xmlns:w="http://schemas.openxmlformats.org/wordprocessingml/2006/main">
        <w:t xml:space="preserve">Zechariah 8:13 আর এটা ঘটবে যে, হে যিহূদা ও ইস্রায়েল-কুল, জাতিদের মধ্যে তোমরা যেমন অভিশাপ ছিলে; তাই আমি তোমাদের রক্ষা করব এবং তোমরা আশীর্বাদ হবে৷ ভয় পেয়ো না, কিন্তু তোমাদের হাত শক্তিশালী হোক৷</w:t>
      </w:r>
    </w:p>
    <w:p/>
    <w:p>
      <w:r xmlns:w="http://schemas.openxmlformats.org/wordprocessingml/2006/main">
        <w:t xml:space="preserve">ঈশ্বর প্রতিশ্রুতি দিয়েছেন যে তারা তাঁর লোকেদের রক্ষা করবে এবং আশীর্বাদ করবে যদি তারা তাঁর উপর বিশ্বাস করে।</w:t>
      </w:r>
    </w:p>
    <w:p/>
    <w:p>
      <w:r xmlns:w="http://schemas.openxmlformats.org/wordprocessingml/2006/main">
        <w:t xml:space="preserve">1: তিনি প্রদান করবেন জন্য প্রভুর উপর বিশ্বাস</w:t>
      </w:r>
    </w:p>
    <w:p/>
    <w:p>
      <w:r xmlns:w="http://schemas.openxmlformats.org/wordprocessingml/2006/main">
        <w:t xml:space="preserve">2: ঈশ্বরে বিশ্বাস রাখুন কারণ তিনি রক্ষা করবেন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Zechariah 8:14 কেননা সর্বশক্তিমান সদাপ্রভু এই কথা কহেন; আমি যেমন তোমাকে শাস্তি দেবার কথা ভেবেছিলাম, যখন তোমার পিতৃপুরুষরা আমাকে ক্রোধে প্ররোচিত করেছিল, সর্বশক্তিমান সদাপ্রভু বলেন, আমি অনুতপ্ত হইনি:</w:t>
      </w:r>
    </w:p>
    <w:p/>
    <w:p>
      <w:r xmlns:w="http://schemas.openxmlformats.org/wordprocessingml/2006/main">
        <w:t xml:space="preserve">আমাদের ঘন ঘন অবাধ্যতা সত্ত্বেও তাঁর লোকেদের জন্য ঈশ্বরের ভালবাসা এবং করুণা।</w:t>
      </w:r>
    </w:p>
    <w:p/>
    <w:p>
      <w:r xmlns:w="http://schemas.openxmlformats.org/wordprocessingml/2006/main">
        <w:t xml:space="preserve">1: ঈশ্বর ভাল এবং করুণাময় - রোমানস 5:8</w:t>
      </w:r>
    </w:p>
    <w:p/>
    <w:p>
      <w:r xmlns:w="http://schemas.openxmlformats.org/wordprocessingml/2006/main">
        <w:t xml:space="preserve">2: অনুতাপের হৃদয় - ইশাইয়া 55:7</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গীতসংহিতা 103:8-14 - "প্রভু করুণাময় এবং করুণাময়, ক্রোধে ধীর এবং অটল প্রেমে সমৃদ্ধ। তিনি সর্বদা ধমক দেবেন না, তিনি চিরকাল তার রাগ রাখবেন না। তিনি আমাদের পাপ অনুযায়ী আমাদের সাথে আচরণ করেন না আমাদের পাপ অনুসারে আমাদের প্রতিশোধ দেবেন না, কারণ পৃথিবীর উপরে আকাশ যতটা উঁচু, যারা তাঁকে ভয় করে তাদের প্রতি তাঁর অটল ভালবাসা ততই মহান; পশ্চিম থেকে পূর্ব যতদূর, তিনি আমাদের পাপাচার দূর করেন। আমাদের."</w:t>
      </w:r>
    </w:p>
    <w:p/>
    <w:p>
      <w:r xmlns:w="http://schemas.openxmlformats.org/wordprocessingml/2006/main">
        <w:t xml:space="preserve">Zechariah 8:15 এই দিনগুলিতে আমি জেরুজালেম ও যিহূদার পরিবারের মঙ্গল করার জন্য আবারও চিন্তা করেছি: তোমরা ভয় কোরো না।</w:t>
      </w:r>
    </w:p>
    <w:p/>
    <w:p>
      <w:r xmlns:w="http://schemas.openxmlformats.org/wordprocessingml/2006/main">
        <w:t xml:space="preserve">ঈশ্বর জেরুজালেম এবং যিহূদার জন্য ভাল করার ইচ্ছা প্রকাশ করছেন এবং তাদের ভয় না করার জন্য উত্সাহিত করছেন।</w:t>
      </w:r>
    </w:p>
    <w:p/>
    <w:p>
      <w:r xmlns:w="http://schemas.openxmlformats.org/wordprocessingml/2006/main">
        <w:t xml:space="preserve">1. সুরক্ষার প্রতিশ্রুতি: ঈশ্বরের বাক্যে শক্তি সন্ধান করা</w:t>
      </w:r>
    </w:p>
    <w:p/>
    <w:p>
      <w:r xmlns:w="http://schemas.openxmlformats.org/wordprocessingml/2006/main">
        <w:t xml:space="preserve">2. ভয় কাটিয়ে ওঠা: ঈশ্বরের প্রতিশ্রুতির উপর নির্ভর করা</w:t>
      </w:r>
    </w:p>
    <w:p/>
    <w:p>
      <w:r xmlns:w="http://schemas.openxmlformats.org/wordprocessingml/2006/main">
        <w:t xml:space="preserve">1. গীতসংহিতা 46:1-3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Zechariah 8:16 তোমরা যা করবে তা হল এইগুলি; তোমরা প্রত্যেকে তার প্রতিবেশীর কাছে সত্য কথা বল; তোমার দরজায় সত্য ও শান্তির রায় কার্যকর কর:</w:t>
      </w:r>
    </w:p>
    <w:p/>
    <w:p>
      <w:r xmlns:w="http://schemas.openxmlformats.org/wordprocessingml/2006/main">
        <w:t xml:space="preserve">আমাদের অবশ্যই আমাদের প্রতিবেশীদের সাথে সত্য কথা বলতে হবে এবং আমাদের সম্প্রদায়গুলিতে শান্তি আনতে হবে।</w:t>
      </w:r>
    </w:p>
    <w:p/>
    <w:p>
      <w:r xmlns:w="http://schemas.openxmlformats.org/wordprocessingml/2006/main">
        <w:t xml:space="preserve">1. সত্যের শক্তি: ভালোর জন্য আমাদের শব্দ ব্যবহার করা</w:t>
      </w:r>
    </w:p>
    <w:p/>
    <w:p>
      <w:r xmlns:w="http://schemas.openxmlformats.org/wordprocessingml/2006/main">
        <w:t xml:space="preserve">2. আমাদের সম্প্রদায়ে শান্তি অর্জন করা</w:t>
      </w:r>
    </w:p>
    <w:p/>
    <w:p>
      <w:r xmlns:w="http://schemas.openxmlformats.org/wordprocessingml/2006/main">
        <w:t xml:space="preserve">1. Ephesians 4:25 - অতএব, মিথ্যা বর্জন করে, তোমরা প্রত্যেকে তার প্রতিবেশীর সাথে সত্য কথা বলবে, কারণ আমরা একে অপরের অঙ্গ।</w:t>
      </w:r>
    </w:p>
    <w:p/>
    <w:p>
      <w:r xmlns:w="http://schemas.openxmlformats.org/wordprocessingml/2006/main">
        <w:t xml:space="preserve">2. হিতোপদেশ 3:17 - তার পথগুলি মনোরম উপায়, এবং তার সমস্ত পথ শান্তি।</w:t>
      </w:r>
    </w:p>
    <w:p/>
    <w:p>
      <w:r xmlns:w="http://schemas.openxmlformats.org/wordprocessingml/2006/main">
        <w:t xml:space="preserve">Zechariah 8:17 এবং তোমাদের মধ্যে কেউ যেন তার প্রতিবেশীর বিরুদ্ধে আপনার অন্তরে মন্দ কল্পনা না করে; এবং মিথ্যা শপথকে ভালোবাসো না, কারণ এই সবই আমি ঘৃণা করি, প্রভু বলেন।</w:t>
      </w:r>
    </w:p>
    <w:p/>
    <w:p>
      <w:r xmlns:w="http://schemas.openxmlformats.org/wordprocessingml/2006/main">
        <w:t xml:space="preserve">ঈশ্বর একে অপরের বিরুদ্ধে মন্দ চিন্তা, সেইসাথে মিথ্যা শপথ ঘৃণা করেন.</w:t>
      </w:r>
    </w:p>
    <w:p/>
    <w:p>
      <w:r xmlns:w="http://schemas.openxmlformats.org/wordprocessingml/2006/main">
        <w:t xml:space="preserve">1. আপনার প্রতিবেশীকে ভালবাসা: একতা এবং দয়ার গুরুত্ব</w:t>
      </w:r>
    </w:p>
    <w:p/>
    <w:p>
      <w:r xmlns:w="http://schemas.openxmlformats.org/wordprocessingml/2006/main">
        <w:t xml:space="preserve">2. সত্যবাদিতার শক্তি: সততার মূল্য বোঝা</w:t>
      </w:r>
    </w:p>
    <w:p/>
    <w:p>
      <w:r xmlns:w="http://schemas.openxmlformats.org/wordprocessingml/2006/main">
        <w:t xml:space="preserve">1. লূক 10:27 - "এবং তিনি উত্তর দিয়ে বললেন, তুমি তোমার সমস্ত হৃদয় দিয়ে, তোমার সমস্ত প্রাণ দিয়ে, তোমার সমস্ত শক্তি দিয়ে, এবং তোমার সমস্ত মন দিয়ে প্রভু তোমার ঈশ্বরকে ভালবাসবে; এবং তোমার প্রতিবেশীকে নিজের মতো করে ভালবাসবে।"</w:t>
      </w:r>
    </w:p>
    <w:p/>
    <w:p>
      <w:r xmlns:w="http://schemas.openxmlformats.org/wordprocessingml/2006/main">
        <w:t xml:space="preserve">2. ম্যাথিউ 5:33-37 - "আবারও, তোমরা শুনেছ যে পুরানো দিনের তাদের দ্বারা বলা হয়েছে, তুমি নিজেকে ত্যাগ করবে না, কিন্তু প্রভুর কাছে তোমার শপথগুলি পালন করবে: কিন্তু আমি তোমাদের বলছি, শপথ করো না। সব; না স্বর্গের; কারণ এটি ঈশ্বরের সিংহাসন: বা পৃথিবীর কসম; কারণ এটি তাঁর পাদদেশ নয়; জেরুজালেমের দ্বারা নয়; কারণ এটি মহান রাজার শহর। আপনি আপনার মাথার শপথ করবেন না, কারণ আপনি করতে পারবেন না একটি চুল সাদা বা কালো। তবে আপনার যোগাযোগ হতে দিন, হ্যাঁ, হ্যাঁ; না, না: কারণ এর চেয়ে বেশি যা কিছু আসে মন্দের।"</w:t>
      </w:r>
    </w:p>
    <w:p/>
    <w:p>
      <w:r xmlns:w="http://schemas.openxmlformats.org/wordprocessingml/2006/main">
        <w:t xml:space="preserve">Zechariah 8:18 আর বাহিনীগণের সদাপ্রভুর বাক্য আমার কাছে আসিল,</w:t>
      </w:r>
    </w:p>
    <w:p/>
    <w:p>
      <w:r xmlns:w="http://schemas.openxmlformats.org/wordprocessingml/2006/main">
        <w:t xml:space="preserve">ঈশ্বর ন্যায়বিচার পালন এবং করুণা ভালবাসা তার লোকেদের আহ্বান.</w:t>
      </w:r>
    </w:p>
    <w:p/>
    <w:p>
      <w:r xmlns:w="http://schemas.openxmlformats.org/wordprocessingml/2006/main">
        <w:t xml:space="preserve">1: দয়ালু এবং ন্যায়পরায়ণ হোন - ঈশ্বরকে খুশি করার জন্য আমাদের অবশ্যই ন্যায়বিচার এবং করুণাকে ভালবাসতে হবে।</w:t>
      </w:r>
    </w:p>
    <w:p/>
    <w:p>
      <w:r xmlns:w="http://schemas.openxmlformats.org/wordprocessingml/2006/main">
        <w:t xml:space="preserve">2: ভালবাসার করুণার আহ্বান - ঈশ্বরের ইচ্ছা পূরণ করার জন্য আমাদের অবশ্যই অন্যদের প্রতি করুণা দেখাতে হবে।</w:t>
      </w:r>
    </w:p>
    <w:p/>
    <w:p>
      <w:r xmlns:w="http://schemas.openxmlformats.org/wordprocessingml/2006/main">
        <w:t xml:space="preserve">1: Micah 6:8: তিনি তোমাকে দেখিয়েছেন, হে মানুষ, ভাল কি; এবং প্রভু আপনার কাছে কি চান কিন্তু ন্যায়বিচার করতে, করুণাকে ভালবাসতে এবং আপনার ঈশ্বরের সাথে নম্রভাবে চলার জন্য?</w:t>
      </w:r>
    </w:p>
    <w:p/>
    <w:p>
      <w:r xmlns:w="http://schemas.openxmlformats.org/wordprocessingml/2006/main">
        <w:t xml:space="preserve">2: জেমস 2:13: কারণ যিনি দয়া করেননি তার জন্য বিচার করুণাহীন। রহমত বিচারের উপর জয়লাভ করে।</w:t>
      </w:r>
    </w:p>
    <w:p/>
    <w:p>
      <w:r xmlns:w="http://schemas.openxmlformats.org/wordprocessingml/2006/main">
        <w:t xml:space="preserve">Zechariah 8:19 বাহিনীগণের সদাপ্রভু এই কথা কহেন; চতুর্থ মাসের উপবাস, পঞ্চম মাসের উপবাস, সপ্তম মাসের উপবাস এবং দশম মাসের উপবাস, যিহূদার গৃহে আনন্দ ও উল্লাস ও আনন্দের উৎসব হবে। তাই সত্য ও শান্তি ভালবাসুন।</w:t>
      </w:r>
    </w:p>
    <w:p/>
    <w:p>
      <w:r xmlns:w="http://schemas.openxmlformats.org/wordprocessingml/2006/main">
        <w:t xml:space="preserve">এই অনুচ্ছেদ আনন্দ এবং আনন্দের কথা বলে যা প্রেম এবং সত্যের সাথে আসে।</w:t>
      </w:r>
    </w:p>
    <w:p/>
    <w:p>
      <w:r xmlns:w="http://schemas.openxmlformats.org/wordprocessingml/2006/main">
        <w:t xml:space="preserve">1: প্রিয়, আমরা যখন সত্য এবং শান্তি ভালবাসি তখন আমাদের আনন্দ এবং আনন্দ হয়।</w:t>
      </w:r>
    </w:p>
    <w:p/>
    <w:p>
      <w:r xmlns:w="http://schemas.openxmlformats.org/wordprocessingml/2006/main">
        <w:t xml:space="preserve">2: প্রিয় বন্ধুরা, সত্য এবং শান্তিকে ভালবাসার মাধ্যমে আনন্দ এবং আনন্দ সন্ধান করুন।</w:t>
      </w:r>
    </w:p>
    <w:p/>
    <w:p>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জন 14:27 - আমি আপনার সাথে শান্তি রেখে যাচ্ছি; আমার শান্তি আমি তোমাকে দিচ্ছি। পৃথিবী যেমন দেয় তেমন নয় আমি তোমাকে দিই। তোমাদের অন্তর যেন বিচলিত না হয়, তারা ভয় না পায়।</w:t>
      </w:r>
    </w:p>
    <w:p/>
    <w:p>
      <w:r xmlns:w="http://schemas.openxmlformats.org/wordprocessingml/2006/main">
        <w:t xml:space="preserve">Zechariah 8:20 বাহিনীগণের সদাপ্রভু এই কথা কহেন; এটা এখনও ঘটতে হবে, সেখানে মানুষ এবং অনেক শহরের বাসিন্দারা আসবে:</w:t>
      </w:r>
    </w:p>
    <w:p/>
    <w:p>
      <w:r xmlns:w="http://schemas.openxmlformats.org/wordprocessingml/2006/main">
        <w:t xml:space="preserve">বাহিনীগণের সদাপ্রভু ঘোষণা করেন যে অনেক শহর থেকে লোক আসবে।</w:t>
      </w:r>
    </w:p>
    <w:p/>
    <w:p>
      <w:r xmlns:w="http://schemas.openxmlformats.org/wordprocessingml/2006/main">
        <w:t xml:space="preserve">1: আমাদের ঐক্যের জন্য প্রচেষ্টা করা উচিত, আমাদের পার্থক্য নির্বিশেষে, কারণ ঈশ্বর অনেক শহর থেকে লোকেদের একত্রিত করছেন।</w:t>
      </w:r>
    </w:p>
    <w:p/>
    <w:p>
      <w:r xmlns:w="http://schemas.openxmlformats.org/wordprocessingml/2006/main">
        <w:t xml:space="preserve">2: ঈশ্বর অনেক শহর থেকে লোকেদের একত্রিত করছেন, এবং আমাদের অন্যদের উপস্থিতির জন্য উন্মুক্ত হওয়া উচিত।</w:t>
      </w:r>
    </w:p>
    <w:p/>
    <w:p>
      <w:r xmlns:w="http://schemas.openxmlformats.org/wordprocessingml/2006/main">
        <w:t xml:space="preserve">1: Ephesians 4:3-6 - শান্তির বন্ধনের মাধ্যমে আত্মার ঐক্য বজায় রাখার জন্য সর্বাত্মক প্রচেষ্টা করুন।</w:t>
      </w:r>
    </w:p>
    <w:p/>
    <w:p>
      <w:r xmlns:w="http://schemas.openxmlformats.org/wordprocessingml/2006/main">
        <w:t xml:space="preserve">2: রোমানস 12:15-16 - যারা আনন্দ করে তাদের সাথে আনন্দ কর; যারা শোক করে তাদের সাথে শোক কর।</w:t>
      </w:r>
    </w:p>
    <w:p/>
    <w:p>
      <w:r xmlns:w="http://schemas.openxmlformats.org/wordprocessingml/2006/main">
        <w:t xml:space="preserve">Zechariah 8:21 আর এক শহরের বাসিন্দারা অন্য শহরের কাছে গিয়ে বলবে, চল আমরা সদাপ্রভুর সামনে প্রার্থনা করতে এবং সর্বশক্তিমান সদাপ্রভুর খোঁজ করতে তাড়াতাড়ি যাই; আমিও যাব।</w:t>
      </w:r>
    </w:p>
    <w:p/>
    <w:p>
      <w:r xmlns:w="http://schemas.openxmlformats.org/wordprocessingml/2006/main">
        <w:t xml:space="preserve">এক শহরের বাসিন্দারা প্রার্থনা করার জন্য অন্য শহরে গিয়ে সর্বশক্তিমান প্রভুর সন্ধান করা উচিত।</w:t>
      </w:r>
    </w:p>
    <w:p/>
    <w:p>
      <w:r xmlns:w="http://schemas.openxmlformats.org/wordprocessingml/2006/main">
        <w:t xml:space="preserve">1. প্রার্থনায় প্রভুকে খোঁজার গুরুত্ব</w:t>
      </w:r>
    </w:p>
    <w:p/>
    <w:p>
      <w:r xmlns:w="http://schemas.openxmlformats.org/wordprocessingml/2006/main">
        <w:t xml:space="preserve">2. ঈশ্বরের ইচ্ছা চাওয়া পুরস্কার</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ইশাইয়া 55: 6-7 - "প্রভুকে খুঁজে বেড়ান যতক্ষণ তিনি পাওয়া যাবে; তিনি কাছে থাকাকালীন তাকে ডাকুন; দুষ্ট তার পথ এবং অধার্মিক তার চিন্তা ত্যাগ করুক; সে প্রভুর কাছে ফিরে আসুক, যাতে তিনি তার প্রতি এবং আমাদের ঈশ্বরের প্রতি করুণা হতে পারে, কারণ তিনি প্রচুর পরিমাণে ক্ষমা করবেন।"</w:t>
      </w:r>
    </w:p>
    <w:p/>
    <w:p>
      <w:r xmlns:w="http://schemas.openxmlformats.org/wordprocessingml/2006/main">
        <w:t xml:space="preserve">Zechariah 8:22 হ্যাঁ, অনেক লোক এবং শক্তিশালী জাতি জেরুজালেমে সর্বশক্তিমান প্রভুর খোঁজ করতে এবং প্রভুর সামনে প্রার্থনা করতে আসবে৷</w:t>
      </w:r>
    </w:p>
    <w:p/>
    <w:p>
      <w:r xmlns:w="http://schemas.openxmlformats.org/wordprocessingml/2006/main">
        <w:t xml:space="preserve">শক্তিশালী জাতি থেকে অনেক লোক জেরুজালেমে আসবে এবং সর্বশক্তিমান প্রভুর কাছে প্রার্থনা করবে।</w:t>
      </w:r>
    </w:p>
    <w:p/>
    <w:p>
      <w:r xmlns:w="http://schemas.openxmlformats.org/wordprocessingml/2006/main">
        <w:t xml:space="preserve">1. হোস্টের প্রভুর সন্ধান করুন: ঈশ্বরকে জানার সুবিধা</w:t>
      </w:r>
    </w:p>
    <w:p/>
    <w:p>
      <w:r xmlns:w="http://schemas.openxmlformats.org/wordprocessingml/2006/main">
        <w:t xml:space="preserve">2. প্রভুর সামনে প্রার্থনা করুন: প্রার্থনার শক্তির প্রশংসা করা</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Jeremiah 29:12-13 - তারপর তুমি আমাকে ডাকবে এবং আমার কাছে এসে প্রার্থনা করবে এবং আমি তোমার কথা শুনব। আপনি আমাকে খুঁজবেন এবং আমাকে খুঁজে পাবেন যখন আপনি আপনার সমস্ত হৃদয় দিয়ে আমাকে খুঁজবেন।</w:t>
      </w:r>
    </w:p>
    <w:p/>
    <w:p>
      <w:r xmlns:w="http://schemas.openxmlformats.org/wordprocessingml/2006/main">
        <w:t xml:space="preserve">Zechariah 8:23 বাহিনীগণের সদাপ্রভু এই কথা কহেন; সেই দিনগুলিতে এমন ঘটবে যে, দশজন লোক সমস্ত জাতির সমস্ত ভাষাকে ধরে ফেলবে, এমনকী একজন ইহুদীর স্কার্ট ধরে বলবে, আমরা তোমার সাথে যাব, কারণ আমরা শুনেছি ঈশ্বর তোমার সাথে আছে.</w:t>
      </w:r>
    </w:p>
    <w:p/>
    <w:p>
      <w:r xmlns:w="http://schemas.openxmlformats.org/wordprocessingml/2006/main">
        <w:t xml:space="preserve">ঈশ্বর প্রতিশ্রুতি দেন যে একদিন সমস্ত জাতির লোকেরা ইহুদিদের কাছে আসবে, তাদের সাথে যোগ দিতে বলবে, জেনে যে ঈশ্বর তাদের সাথে আছেন।</w:t>
      </w:r>
    </w:p>
    <w:p/>
    <w:p>
      <w:r xmlns:w="http://schemas.openxmlformats.org/wordprocessingml/2006/main">
        <w:t xml:space="preserve">1. ঈশ্বরের উপস্থিতি: একটি অদৃশ্য ঈশ্বরের শক্তি</w:t>
      </w:r>
    </w:p>
    <w:p/>
    <w:p>
      <w:r xmlns:w="http://schemas.openxmlformats.org/wordprocessingml/2006/main">
        <w:t xml:space="preserve">2. বিশ্বাসে ঐক্যবদ্ধ হওয়া: ঈশ্বরের অনুসারীদের প্রতি আহ্বান</w:t>
      </w:r>
    </w:p>
    <w:p/>
    <w:p>
      <w:r xmlns:w="http://schemas.openxmlformats.org/wordprocessingml/2006/main">
        <w:t xml:space="preserve">1. ইশাইয়া 2:2-4 - জাতিগুলি প্রভুর বাড়িতে প্রবাহিত হচ্ছে</w:t>
      </w:r>
    </w:p>
    <w:p/>
    <w:p>
      <w:r xmlns:w="http://schemas.openxmlformats.org/wordprocessingml/2006/main">
        <w:t xml:space="preserve">2. রোমানস 10:12-15 - যীশুতে বিশ্বাস করার জন্য সকলকে আহ্বান জানানো</w:t>
      </w:r>
    </w:p>
    <w:p/>
    <w:p>
      <w:r xmlns:w="http://schemas.openxmlformats.org/wordprocessingml/2006/main">
        <w:t xml:space="preserve">জাকারিয়া অধ্যায় 9 ঈশ্বরের লোকেদের আসন্ন বিচার, পরিত্রাণ এবং বিজয়ের বিষয়ে একটি ভবিষ্যদ্বাণী উপস্থাপন করে। অধ্যায়টি একজন নম্র এবং ধার্মিক রাজার আগমনের পূর্বাভাস দেয় যিনি শান্তি প্রতিষ্ঠা করবেন এবং জাতিগুলির উপর শাসন করবেন।</w:t>
      </w:r>
    </w:p>
    <w:p/>
    <w:p>
      <w:r xmlns:w="http://schemas.openxmlformats.org/wordprocessingml/2006/main">
        <w:t xml:space="preserve">1ম অনুচ্ছেদ: অধ্যায়টি পার্শ্ববর্তী জাতির বিরুদ্ধে বিচারের ভবিষ্যদ্বাণী দিয়ে শুরু হয়। হাদ্রাক, দামেস্ক, টায়ার এবং সিডন শহরগুলির উপর ফোকাস করা হয়েছে, যেগুলো ঐশিক শাস্তি ভোগ করবে। যাইহোক, ঈশ্বরের লোকেরা সুরক্ষিত থাকবে এবং তাদের শত্রুদের নত করা হবে (জাকারিয়া 9:1-8)।</w:t>
      </w:r>
    </w:p>
    <w:p/>
    <w:p>
      <w:r xmlns:w="http://schemas.openxmlformats.org/wordprocessingml/2006/main">
        <w:t xml:space="preserve">2য় অনুচ্ছেদ: অধ্যায়টি ঈশ্বরের লোকেদের জন্য মুক্তি এবং বিজয়ের বার্তায় স্থানান্তরিত হয়েছে। প্রভু তাদের রক্ষা করার প্রতিশ্রুতি দিয়েছেন এবং একজন নম্র ও ধার্মিক রাজাকে উত্থাপন করবেন যিনি একটি গাধার পিঠে চড়ে তাদের কাছে আসবেন। এই রাজা জাতিগুলিতে শান্তি আনবেন, যুদ্ধের সরঞ্জামগুলি সরিয়ে দেবেন এবং সমুদ্র থেকে সমুদ্রে তাঁর আধিপত্য প্রতিষ্ঠা করবেন (Zechariah 9:9-10)।</w:t>
      </w:r>
    </w:p>
    <w:p/>
    <w:p>
      <w:r xmlns:w="http://schemas.openxmlformats.org/wordprocessingml/2006/main">
        <w:t xml:space="preserve">3য় অনুচ্ছেদ: অধ্যায়টি প্রভুর প্রতিশ্রুতির সাথে চলতে থাকে যে তিনি তাঁর লোকেদের বন্দীদশা থেকে উদ্ধার করবেন এবং তাদের ভাগ্য ফিরিয়ে আনবেন। তারা রক্ষা পাবে এবং যুদ্ধে বিজয়ী হবে, এবং প্রভুর চুক্তি তাদের সাথে চুক্তির রক্তের মাধ্যমে সীলমোহর করা হবে (জাকারিয়া 9:11-17)।</w:t>
      </w:r>
    </w:p>
    <w:p/>
    <w:p>
      <w:r xmlns:w="http://schemas.openxmlformats.org/wordprocessingml/2006/main">
        <w:t xml:space="preserve">সংক্ষেপে,</w:t>
      </w:r>
    </w:p>
    <w:p>
      <w:r xmlns:w="http://schemas.openxmlformats.org/wordprocessingml/2006/main">
        <w:t xml:space="preserve">জাকারিয়া অধ্যায় 9 ঈশ্বরের লোকেদের আসন্ন বিচার, পরিত্রাণ এবং বিজয়ের বিষয়ে একটি ভবিষ্যদ্বাণী উপস্থাপন করে।</w:t>
      </w:r>
    </w:p>
    <w:p/>
    <w:p>
      <w:r xmlns:w="http://schemas.openxmlformats.org/wordprocessingml/2006/main">
        <w:t xml:space="preserve">পার্শ্ববর্তী জাতির বিরুদ্ধে বিচারের ভবিষ্যদ্বাণী এবং ঈশ্বরের লোকেদের জন্য সুরক্ষা।</w:t>
      </w:r>
    </w:p>
    <w:p>
      <w:r xmlns:w="http://schemas.openxmlformats.org/wordprocessingml/2006/main">
        <w:t xml:space="preserve">একজন নম্র এবং ধার্মিক রাজার প্রতিশ্রুতি যিনি একটি গাধার পিঠে চড়ে আসবেন, শান্তি আনবেন এবং তাঁর আধিপত্য প্রতিষ্ঠা করবেন।</w:t>
      </w:r>
    </w:p>
    <w:p>
      <w:r xmlns:w="http://schemas.openxmlformats.org/wordprocessingml/2006/main">
        <w:t xml:space="preserve">চুক্তির সীলমোহর সহ ঈশ্বরের লোকেদের জন্য মুক্তি, পুনরুদ্ধার এবং বিজয়ের নিশ্চয়তা।</w:t>
      </w:r>
    </w:p>
    <w:p/>
    <w:p>
      <w:r xmlns:w="http://schemas.openxmlformats.org/wordprocessingml/2006/main">
        <w:t xml:space="preserve">জাকারিয়ার এই অধ্যায়টি আশেপাশের জাতিগুলির বিরুদ্ধে বিচারের ভবিষ্যদ্বাণী দিয়ে শুরু হয়, নির্দিষ্ট শহরগুলিতে ফোকাস করে। ঈশ্বরের লোকেদের রক্ষা করা হবে, এবং তাদের শত্রুদের নত করা হবে। অধ্যায়টি তখন পরিত্রাণ ও বিজয়ের বার্তায় স্থানান্তরিত হয়। প্রভু একটি নম্র এবং ধার্মিক রাজা তৈরি করার প্রতিশ্রুতি দিয়েছেন যিনি একটি গাধার পিঠে চড়ে আসবেন। এই রাজা জাতিগুলিতে শান্তি আনবেন, যুদ্ধের সরঞ্জামগুলি সরিয়ে দেবেন এবং তাঁর আধিপত্য প্রতিষ্ঠা করবেন। অধ্যায়টি তাঁর লোকেদের বন্দীদশা থেকে উদ্ধার করার, তাদের ভাগ্য পুনরুদ্ধার করার এবং যুদ্ধে তাদের বিজয় দেওয়ার জন্য প্রভুর প্রতিশ্রুতির সাথে চলতে থাকে। প্রভুর চুক্তি তাদের সাথে চুক্তির রক্তের মাধ্যমে সিল করা হবে। এই অধ্যায়টি ঈশ্বরের লোকেদের আসন্ন বিচার, পরিত্রাণ এবং বিজয়ের পূর্বাভাস দেয়, সেইসাথে একজন নম্র ও ধার্মিক রাজার আগমনের কথা, যিনি শান্তি প্রতিষ্ঠা করবেন এবং জাতিগুলির উপর শাসন করবেন।</w:t>
      </w:r>
    </w:p>
    <w:p/>
    <w:p>
      <w:r xmlns:w="http://schemas.openxmlformats.org/wordprocessingml/2006/main">
        <w:t xml:space="preserve">Zechariah 9:1 হদ্রক দেশে সদাপ্রভুর কালামের ভার এবং দামেস্কের অবশিষ্টাংশ হবে; যখন ইস্রায়েলের সমস্ত গোষ্ঠীর মতো মানুষের দৃষ্টি সদাপ্রভুর দিকে থাকবে।</w:t>
      </w:r>
    </w:p>
    <w:p/>
    <w:p>
      <w:r xmlns:w="http://schemas.openxmlformats.org/wordprocessingml/2006/main">
        <w:t xml:space="preserve">হদ্রক ও দামেস্কের দেশে সদাপ্রভুর বোঝা আছে, এবং ইস্রায়েলের সমস্ত জাতি সদাপ্রভুর দিকে তাকিয়ে থাকবে।</w:t>
      </w:r>
    </w:p>
    <w:p/>
    <w:p>
      <w:r xmlns:w="http://schemas.openxmlformats.org/wordprocessingml/2006/main">
        <w:t xml:space="preserve">1. আমাদের ঈশ্বর ন্যায়বিচার এবং আশার ঈশ্বর</w:t>
      </w:r>
    </w:p>
    <w:p/>
    <w:p>
      <w:r xmlns:w="http://schemas.openxmlformats.org/wordprocessingml/2006/main">
        <w:t xml:space="preserve">2. বিশ্বস্ত অপেক্ষা: অনিশ্চয়তার সময়ে ঈশ্বরের উপর ভরসা করা</w:t>
      </w:r>
    </w:p>
    <w:p/>
    <w:p>
      <w:r xmlns:w="http://schemas.openxmlformats.org/wordprocessingml/2006/main">
        <w:t xml:space="preserve">1. ইশাইয়া 11:4-5 - কিন্তু ধার্মিকতার সাথে তিনি দরিদ্রদের বিচার করবেন এবং পৃথিবীর নম্রদের জন্য ন্যায়ের সাথে সিদ্ধান্ত দেবেন: এবং তিনি তার মুখের লাঠি দিয়ে পৃথিবীকে আঘাত করবেন, এবং তার ঠোঁটের নিঃশ্বাসে তিনি দুষ্টদের বধ করেন। ধার্মিকতা হবে তার কোমরের কোমরবন্ধনী, আর বিশ্বস্ততা হবে তার লাগামের কোমরে বাঁধা।</w:t>
      </w:r>
    </w:p>
    <w:p/>
    <w:p>
      <w:r xmlns:w="http://schemas.openxmlformats.org/wordprocessingml/2006/main">
        <w:t xml:space="preserve">2. গীতসংহিতা 33:18-19 - দেখ, সদাপ্রভুর চোখ তাদের উপর যারা তাঁকে ভয় করে, যারা তাঁর করুণার আশা করে; তাদের আত্মাকে মৃত্যুর হাত থেকে উদ্ধার করতে এবং দুর্ভিক্ষের মধ্যে তাদের বাঁচিয়ে রাখতে।</w:t>
      </w:r>
    </w:p>
    <w:p/>
    <w:p>
      <w:r xmlns:w="http://schemas.openxmlformats.org/wordprocessingml/2006/main">
        <w:t xml:space="preserve">Zechariah 9:2 এবং হামাতও তার দ্বারা সীমানা দেবে; টাইরাস এবং জিডন, যদিও এটি খুব জ্ঞানী।</w:t>
      </w:r>
    </w:p>
    <w:p/>
    <w:p>
      <w:r xmlns:w="http://schemas.openxmlformats.org/wordprocessingml/2006/main">
        <w:t xml:space="preserve">সদাপ্রভু হামাৎ, টাইরস ও সিদোন শহরের উপর নজর রাখছেন।</w:t>
      </w:r>
    </w:p>
    <w:p/>
    <w:p>
      <w:r xmlns:w="http://schemas.openxmlformats.org/wordprocessingml/2006/main">
        <w:t xml:space="preserve">1. ঈশ্বরের সুরক্ষা চিরস্থায়ী</w:t>
      </w:r>
    </w:p>
    <w:p/>
    <w:p>
      <w:r xmlns:w="http://schemas.openxmlformats.org/wordprocessingml/2006/main">
        <w:t xml:space="preserve">2. প্রভুর জ্ঞান</w:t>
      </w:r>
    </w:p>
    <w:p/>
    <w:p>
      <w:r xmlns:w="http://schemas.openxmlformats.org/wordprocessingml/2006/main">
        <w:t xml:space="preserve">1. গীতসংহিতা 121:7-8 - প্রভু আপনাকে সমস্ত ক্ষতি থেকে রক্ষা করবেন তিনি আপনার জীবনের উপর নজর রাখবেন; প্রভু এখন এবং অনন্তকালের জন্য আপনার আসা এবং যাওয়া উভয়ই পর্যবেক্ষণ করবেন।</w:t>
      </w:r>
    </w:p>
    <w:p/>
    <w:p>
      <w:r xmlns:w="http://schemas.openxmlformats.org/wordprocessingml/2006/main">
        <w:t xml:space="preserve">2. হিতোপদেশ 3:19-20 - প্রভু জ্ঞান দ্বারা পৃথিবী প্রতিষ্ঠা করেছিলেন; বোঝার মাধ্যমে তিনি স্বর্গ স্থাপন করেছেন; তাঁর জ্ঞানে গহ্বরগুলো ভেঙ্গে গেল, আর মেঘে শিশির ঝরে পড়ল।</w:t>
      </w:r>
    </w:p>
    <w:p/>
    <w:p>
      <w:r xmlns:w="http://schemas.openxmlformats.org/wordprocessingml/2006/main">
        <w:t xml:space="preserve">Zechariah 9:3 এবং টাইরাস নিজেকে শক্ত করে গড়ে তুলেছিল, এবং ধুলার মতো রূপা এবং রাস্তার কাদার মতো সূক্ষ্ম সোনা জমা করেছিল।</w:t>
      </w:r>
    </w:p>
    <w:p/>
    <w:p>
      <w:r xmlns:w="http://schemas.openxmlformats.org/wordprocessingml/2006/main">
        <w:t xml:space="preserve">টাইরাস এমন একটি শহর ছিল যার প্রচুর সম্পদ ছিল, যা তাদের শক্তিশালী দখল এবং তাদের প্রচুর রূপা ও সোনার দ্বারা প্রতিনিধিত্ব করেছিল।</w:t>
      </w:r>
    </w:p>
    <w:p/>
    <w:p>
      <w:r xmlns:w="http://schemas.openxmlformats.org/wordprocessingml/2006/main">
        <w:t xml:space="preserve">1. ঈশ্বর চান আমরা যেন আমাদের সম্পদকে তাঁর রাজ্য গড়ে তোলার জন্য ব্যবহার করি।</w:t>
      </w:r>
    </w:p>
    <w:p/>
    <w:p>
      <w:r xmlns:w="http://schemas.openxmlformats.org/wordprocessingml/2006/main">
        <w:t xml:space="preserve">2. অন্যরা কীভাবে আমাদের সম্পদ উপলব্ধি করতে পারে এবং ঈশ্বরের গৌরব করার জন্য তা ব্যবহার করতে পারে সে সম্পর্কে আমাদের সচেতন হওয়া উচিত।</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2. হিতোপদেশ 10:22, প্রভুর আশীর্বাদ একজনকে ধনী করে তোলে এবং তিনি এর সাথে কোন দুঃখ যোগ করেন না।</w:t>
      </w:r>
    </w:p>
    <w:p/>
    <w:p>
      <w:r xmlns:w="http://schemas.openxmlformats.org/wordprocessingml/2006/main">
        <w:t xml:space="preserve">Zechariah 9:4 দেখ, সদাপ্রভু তাকে তাড়িয়ে দেবেন, এবং তিনি সমুদ্রে তার শক্তিকে আঘাত করবেন; এবং তাকে আগুনে গ্রাস করা হবে।</w:t>
      </w:r>
    </w:p>
    <w:p/>
    <w:p>
      <w:r xmlns:w="http://schemas.openxmlformats.org/wordprocessingml/2006/main">
        <w:t xml:space="preserve">প্রভু তাঁর বিরোধিতাকারীদের শক্তিকে তাড়িয়ে দেবেন এবং ধ্বংস করবেন, যার ফলে আগুনে তাদের ধ্বংস হবে।</w:t>
      </w:r>
    </w:p>
    <w:p/>
    <w:p>
      <w:r xmlns:w="http://schemas.openxmlformats.org/wordprocessingml/2006/main">
        <w:t xml:space="preserve">1. প্রভুর শক্তি অপ্রতিরোধ্য</w:t>
      </w:r>
    </w:p>
    <w:p/>
    <w:p>
      <w:r xmlns:w="http://schemas.openxmlformats.org/wordprocessingml/2006/main">
        <w:t xml:space="preserve">2. প্রভু ন্যায়বিচারের ঈশ্বর</w:t>
      </w:r>
    </w:p>
    <w:p/>
    <w:p>
      <w:r xmlns:w="http://schemas.openxmlformats.org/wordprocessingml/2006/main">
        <w:t xml:space="preserve">1. Isaiah 54:17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2. উদ্ঘাটন 20:9 এবং তারা পৃথিবীর প্রস্থে উঠেছিল এবং সাধুদের শিবির এবং প্রিয় শহরকে ঘিরেছিল: এবং স্বর্গ থেকে ঈশ্বরের কাছ থেকে আগুন নেমে এসে তাদের গ্রাস করেছিল।</w:t>
      </w:r>
    </w:p>
    <w:p/>
    <w:p>
      <w:r xmlns:w="http://schemas.openxmlformats.org/wordprocessingml/2006/main">
        <w:t xml:space="preserve">Zechariah 9:5 আস্কিলোন তা দেখবে এবং ভয় পাবে; গাজাও তা দেখবে, এবং খুব দুঃখ পাবে, এবং একরোণ; কারণ তার প্রত্যাশা লজ্জিত হবে; এবং গাজা থেকে রাজা বিনষ্ট হবে, এবং আস্কিলোন বসবাস করা হবে না.</w:t>
      </w:r>
    </w:p>
    <w:p/>
    <w:p>
      <w:r xmlns:w="http://schemas.openxmlformats.org/wordprocessingml/2006/main">
        <w:t xml:space="preserve">আশকেলন, গাজা এবং একরোন ভয়, দুঃখ এবং লজ্জা অনুভব করবে যখন গাজা থেকে রাজার মৃত্যু হবে এবং আশকেলন জনবসতিহীন হয়ে পড়বে।</w:t>
      </w:r>
    </w:p>
    <w:p/>
    <w:p>
      <w:r xmlns:w="http://schemas.openxmlformats.org/wordprocessingml/2006/main">
        <w:t xml:space="preserve">1. বিচারে ঈশ্বরের ক্ষমতা এবং পাপের পরিণতি।</w:t>
      </w:r>
    </w:p>
    <w:p/>
    <w:p>
      <w:r xmlns:w="http://schemas.openxmlformats.org/wordprocessingml/2006/main">
        <w:t xml:space="preserve">2. বিপদের সময় ঈশ্বরের উপর ভরসা করার গুরুত্ব।</w:t>
      </w:r>
    </w:p>
    <w:p/>
    <w:p>
      <w:r xmlns:w="http://schemas.openxmlformats.org/wordprocessingml/2006/main">
        <w:t xml:space="preserve">1. ইশাইয়া 13:11 - "আমি জগতকে তার মন্দতার জন্য শাস্তি দেব, এবং দুষ্টদের তাদের অন্যায়ের জন্য শাস্তি দেব; আমি অহংকারীদের অহংকার শেষ করব এবং নির্দয়দের অহংকার কমিয়ে দেব।"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Zechariah 9:6 এবং অস্দোদে বাস করবে এক জারজ, আর আমি পলেষ্টীয়দের অহংকার কেটে ফেলব।</w:t>
      </w:r>
    </w:p>
    <w:p/>
    <w:p>
      <w:r xmlns:w="http://schemas.openxmlformats.org/wordprocessingml/2006/main">
        <w:t xml:space="preserve">ঈশ্বর একজন বিদেশীকে আস্দোদে বাস করার জন্য নিয়ে আসবেন এবং পলেষ্টীয়দের অহংকার কেটে দেবেন।</w:t>
      </w:r>
    </w:p>
    <w:p/>
    <w:p>
      <w:r xmlns:w="http://schemas.openxmlformats.org/wordprocessingml/2006/main">
        <w:t xml:space="preserve">1. নম্রতার শক্তি: ঈশ্বর কীভাবে নম্রদের ব্যবহার করেন তার ইচ্ছা পূরণ করতে</w:t>
      </w:r>
    </w:p>
    <w:p/>
    <w:p>
      <w:r xmlns:w="http://schemas.openxmlformats.org/wordprocessingml/2006/main">
        <w:t xml:space="preserve">2. জাতির উপর ঈশ্বরের সার্বভৌমত্ব: পলেষ্টীয়দের উদাহরণ</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ড্যানিয়েল 4:35 - পৃথিবীর সমস্ত বাসিন্দাকে কিছুই হিসাবে গণ্য করা হয় না, এবং তিনি স্বর্গের হোস্টের মধ্যে এবং পৃথিবীর বাসিন্দাদের মধ্যে তাঁর ইচ্ছা অনুসারে করেন; এবং কেউ তার হাত ধরে রাখতে পারে না বা তাকে বলতে পারে না, "তুমি কি করেছ?"</w:t>
      </w:r>
    </w:p>
    <w:p/>
    <w:p>
      <w:r xmlns:w="http://schemas.openxmlformats.org/wordprocessingml/2006/main">
        <w:t xml:space="preserve">Zechariah 9:7 এবং আমি তাহার মুখ হইতে তাহার রক্ত এবং তাহার দাঁতের মধ্য হইতে তাহার জঘন্য জিনিসগুলি বাহির করিব; কিন্তু যে অবশিষ্ট থাকিবে, সে আমাদের ঈশ্বরের জন্য হইবে, এবং সে যিহূদা ও ইক্রোনে শাসনকর্তা হইবে। জেবুসাইট হিসাবে।</w:t>
      </w:r>
    </w:p>
    <w:p/>
    <w:p>
      <w:r xmlns:w="http://schemas.openxmlformats.org/wordprocessingml/2006/main">
        <w:t xml:space="preserve">প্রভু তাঁর লোকেদের শুদ্ধ ও শুদ্ধ করবেন এবং যারা অবশিষ্ট থাকবে তারা তাঁর সেবা করবে।</w:t>
      </w:r>
    </w:p>
    <w:p/>
    <w:p>
      <w:r xmlns:w="http://schemas.openxmlformats.org/wordprocessingml/2006/main">
        <w:t xml:space="preserve">1. ঈশ্বরের বিশুদ্ধ প্রেম - কিভাবে আমাদের প্রভু আমাদের পাপ থেকে পরিষ্কার করেন এবং তাঁর সেবা করার জন্য আমাদের আলাদা করেন।</w:t>
      </w:r>
    </w:p>
    <w:p/>
    <w:p>
      <w:r xmlns:w="http://schemas.openxmlformats.org/wordprocessingml/2006/main">
        <w:t xml:space="preserve">2. ঈশ্বরের কাছে আমাদের অন্তর্গত - কীভাবে আমরা তাঁর পরিবারে গৃহীত হই এবং তাঁকে সেবা করার বিশেষাধিকার দেওয়া হয়।</w:t>
      </w:r>
    </w:p>
    <w:p/>
    <w:p>
      <w:r xmlns:w="http://schemas.openxmlformats.org/wordprocessingml/2006/main">
        <w:t xml:space="preserve">1. 1 জন 1:9 - যদি আমরা আমাদের পাপ স্বীকার করি, তিনি বিশ্বস্ত এবং ন্যায়পরায়ণ এবং আমাদের পাপ ক্ষমা করবেন এবং আমাদের সমস্ত অন্যায় থেকে শুদ্ধ করবেন।</w:t>
      </w:r>
    </w:p>
    <w:p/>
    <w:p>
      <w:r xmlns:w="http://schemas.openxmlformats.org/wordprocessingml/2006/main">
        <w:t xml:space="preserve">2. ইশাইয়া 43:21 - আমি নিজের জন্য যে লোকেদের গঠন করেছি তারা আমার প্রশংসা ঘোষণা করবে।</w:t>
      </w:r>
    </w:p>
    <w:p/>
    <w:p>
      <w:r xmlns:w="http://schemas.openxmlformats.org/wordprocessingml/2006/main">
        <w:t xml:space="preserve">Zechariah 9:8 আর আমি আমার বাড়ির চারপাশে ছাউনি ফেলব সৈন্যবাহিনীর কারণে, যে পাশ দিয়ে যায় এবং যে ফিরে আসে তার জন্য; এবং কোন অত্যাচারী তাদের মধ্য দিয়ে আর যেতে পারবে না; কারণ এখন আমি আমার চোখে দেখেছি।</w:t>
      </w:r>
    </w:p>
    <w:p/>
    <w:p>
      <w:r xmlns:w="http://schemas.openxmlformats.org/wordprocessingml/2006/main">
        <w:t xml:space="preserve">ঈশ্বর তাঁর ঘরকে অত্যাচারীদের থেকে রক্ষা করবেন এবং তাঁর লোকদের ক্ষতি থেকে রক্ষা করবেন।</w:t>
      </w:r>
    </w:p>
    <w:p/>
    <w:p>
      <w:r xmlns:w="http://schemas.openxmlformats.org/wordprocessingml/2006/main">
        <w:t xml:space="preserve">1. ঈশ্বর আমাদের রক্ষাকর্তা এবং আমাদের দুর্গ</w:t>
      </w:r>
    </w:p>
    <w:p/>
    <w:p>
      <w:r xmlns:w="http://schemas.openxmlformats.org/wordprocessingml/2006/main">
        <w:t xml:space="preserve">2. কঠিন সময়ে ঈশ্বরের সুরক্ষার উপর নির্ভর করা</w:t>
      </w:r>
    </w:p>
    <w:p/>
    <w:p>
      <w:r xmlns:w="http://schemas.openxmlformats.org/wordprocessingml/2006/main">
        <w:t xml:space="preserve">1. ইশাইয়া 54:17 - "আপনার বিরুদ্ধে যে অস্ত্র তৈরি করা হয়েছে তা সফল হবে না; এবং বিচারে আপনার বিরুদ্ধে যে সমস্ত জিহ্বা উঠবে তাকে আপনি দোষী সাব্যস্ত করবেন। এটি প্রভুর দাসদের উত্তরাধিকার, এবং তাদের ধার্মিকতা আমার কাছ থেকে। প্রভু বলেন।"</w:t>
      </w:r>
    </w:p>
    <w:p/>
    <w:p>
      <w:r xmlns:w="http://schemas.openxmlformats.org/wordprocessingml/2006/main">
        <w:t xml:space="preserve">2. গীতসংহিতা 18:2 - "প্রভু আমার শিলা এবং আমার দুর্গ এবং আমার উদ্ধারকারী; আমার ঈশ্বর, আমার শক্তি, যাঁর উপর আমি বিশ্বাস করব; আমার বাকল, এবং আমার পরিত্রাণের শিং, এবং আমার উচ্চ টাওয়ার।"</w:t>
      </w:r>
    </w:p>
    <w:p/>
    <w:p>
      <w:r xmlns:w="http://schemas.openxmlformats.org/wordprocessingml/2006/main">
        <w:t xml:space="preserve">Zechariah 9:9 হে সিয়োন কন্যা, মহা আনন্দ কর; হে জেরুজালেম কন্যা, চিৎকার কর: দেখ, তোমার রাজা তোমার কাছে আসছেন: তিনি ন্যায়পরায়ণ এবং পরিত্রাণ পেয়েছেন; নম্রভাবে, এবং একটি গাধার উপরে, এবং একটি গাধার বাচ্চার উপর চড়ে।</w:t>
      </w:r>
    </w:p>
    <w:p/>
    <w:p>
      <w:r xmlns:w="http://schemas.openxmlformats.org/wordprocessingml/2006/main">
        <w:t xml:space="preserve">সিয়োনের রাজার আগমন মহান আনন্দ এবং উদযাপনের কারণ।</w:t>
      </w:r>
    </w:p>
    <w:p/>
    <w:p>
      <w:r xmlns:w="http://schemas.openxmlformats.org/wordprocessingml/2006/main">
        <w:t xml:space="preserve">1. রাজার আগমন: ঈশ্বরের পরিত্রাণে আনন্দ করা</w:t>
      </w:r>
    </w:p>
    <w:p/>
    <w:p>
      <w:r xmlns:w="http://schemas.openxmlformats.org/wordprocessingml/2006/main">
        <w:t xml:space="preserve">2. রাজার বিনীত আগমন: গাধার উপর চড়ে</w:t>
      </w:r>
    </w:p>
    <w:p/>
    <w:p>
      <w:r xmlns:w="http://schemas.openxmlformats.org/wordprocessingml/2006/main">
        <w:t xml:space="preserve">1. ইশাইয়া 40:3-5 - একজন ডাকার একটি কণ্ঠস্বর: "মরুভূমিতে প্রভুর জন্য পথ প্রস্তুত করুন; মরুভূমিতে আমাদের ঈশ্বরের জন্য একটি রাজপথ সোজা করুন। প্রতিটি উপত্যকা উত্থিত হবে, প্রতিটি পর্বত ও পাহাড়কে নিচু করা হবে। ; রুক্ষ ভূমি সমতল হবে, এবড়োখেবড়ো জায়গাগুলি সমতল হবে৷ এবং প্রভুর মহিমা প্রকাশিত হবে, এবং সমস্ত মানুষ একত্রে তা দেখতে পাবে৷ কারণ প্রভুর মুখই বলেছেন।"</w:t>
      </w:r>
    </w:p>
    <w:p/>
    <w:p>
      <w:r xmlns:w="http://schemas.openxmlformats.org/wordprocessingml/2006/main">
        <w:t xml:space="preserve">2. লূক 19:37-40 - যখন তিনি সেই জায়গার কাছে এসেছিলেন যেখানে রাস্তাটি জলপাই পাহাড়ের নিচে চলে যায়, তখন শিষ্যদের পুরো ভিড় আনন্দের সাথে উচ্চস্বরে ঈশ্বরের প্রশংসা করতে শুরু করে যে সমস্ত অলৌকিক ঘটনা তারা দেখেছিল: "ধন্য! রাজা যিনি প্রভুর নামে আসেন!" "স্বর্গে শান্তি এবং সর্বোচ্চ মহিমা!" ভিড়ের মধ্যে কয়েকজন ফরীশী যীশুকে বলল, "গুরু, আপনার শিষ্যদের ধমক দিন!" "আমি তোমাকে বলছি," তিনি উত্তর দিলেন, "তারা চুপ থাকলে পাথর চিৎকার করবে।"</w:t>
      </w:r>
    </w:p>
    <w:p/>
    <w:p>
      <w:r xmlns:w="http://schemas.openxmlformats.org/wordprocessingml/2006/main">
        <w:t xml:space="preserve">Zechariah 9:10 এবং আমি ইফ্রয়িম থেকে রথ এবং জেরুজালেম থেকে ঘোড়া কেটে ফেলব, এবং যুদ্ধের ধনুক কেটে ফেলা হবে; এবং সে জাতিদের সাথে শান্তির কথা বলবে: এবং তার রাজত্ব সমুদ্র থেকে সমুদ্র পর্যন্ত থাকবে এবং নদী থেকে পৃথিবীর শেষ প্রান্ত পর্যন্ত।</w:t>
      </w:r>
    </w:p>
    <w:p/>
    <w:p>
      <w:r xmlns:w="http://schemas.openxmlformats.org/wordprocessingml/2006/main">
        <w:t xml:space="preserve">সমুদ্র থেকে সমুদ্রে এবং নদী থেকে পৃথিবীর প্রান্ত পর্যন্ত সমস্ত জাতির শান্তি আনতে ঈশ্বর তাঁর শক্তি ব্যবহার করবেন।</w:t>
      </w:r>
    </w:p>
    <w:p/>
    <w:p>
      <w:r xmlns:w="http://schemas.openxmlformats.org/wordprocessingml/2006/main">
        <w:t xml:space="preserve">1. ঈশ্বরের শান্তির প্রতিশ্রুতি: সমুদ্র থেকে সমুদ্র পর্যন্ত তাঁর আধিপত্য</w:t>
      </w:r>
    </w:p>
    <w:p/>
    <w:p>
      <w:r xmlns:w="http://schemas.openxmlformats.org/wordprocessingml/2006/main">
        <w:t xml:space="preserve">2. সমস্ত জাতির শান্তি আনতে ঈশ্বরের উপর নির্ভর করা</w:t>
      </w:r>
    </w:p>
    <w:p/>
    <w:p>
      <w:r xmlns:w="http://schemas.openxmlformats.org/wordprocessingml/2006/main">
        <w:t xml:space="preserve">1.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2. গীতসংহিতা 29:11 - "প্রভু তাঁর লোকদের শক্তি দেবেন; প্রভু তাঁর লোকদের শান্তিতে আশীর্বাদ করবেন।"</w:t>
      </w:r>
    </w:p>
    <w:p/>
    <w:p>
      <w:r xmlns:w="http://schemas.openxmlformats.org/wordprocessingml/2006/main">
        <w:t xml:space="preserve">Zechariah 9:11 তোমার জন্যও, তোমার চুক্তির রক্তের দ্বারা আমি তোমার বন্দীদেরকে সেই গর্ত থেকে বের করে দিয়েছি যেখানে জল নেই।</w:t>
      </w:r>
    </w:p>
    <w:p/>
    <w:p>
      <w:r xmlns:w="http://schemas.openxmlformats.org/wordprocessingml/2006/main">
        <w:t xml:space="preserve">প্রভু তাঁর লোকদের বন্দীদশা থেকে মুক্ত করবেন এবং জলহীন জায়গা থেকে তাদের উদ্ধার করবেন।</w:t>
      </w:r>
    </w:p>
    <w:p/>
    <w:p>
      <w:r xmlns:w="http://schemas.openxmlformats.org/wordprocessingml/2006/main">
        <w:t xml:space="preserve">1. মুক্তির প্রভুর চুক্তি</w:t>
      </w:r>
    </w:p>
    <w:p/>
    <w:p>
      <w:r xmlns:w="http://schemas.openxmlformats.org/wordprocessingml/2006/main">
        <w:t xml:space="preserve">2. প্রভুর করুণা এবং মুক্তি</w:t>
      </w:r>
    </w:p>
    <w:p/>
    <w:p>
      <w:r xmlns:w="http://schemas.openxmlformats.org/wordprocessingml/2006/main">
        <w:t xml:space="preserve">1. ইশাইয়া 43:1-3 ভয় কোরো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গীতসংহিতা 107:13-14 তারপর তারা তাদের কষ্টে প্রভুর কাছে কান্নাকাটি করেছিল, এবং তিনি তাদের কষ্ট থেকে উদ্ধার করেছিলেন। তিনি তাদের অন্ধকার ও মৃত্যুর ছায়া থেকে বের করে এনেছিলেন এবং তাদের বন্ধন ছিন্ন করেছিলেন।</w:t>
      </w:r>
    </w:p>
    <w:p/>
    <w:p>
      <w:r xmlns:w="http://schemas.openxmlformats.org/wordprocessingml/2006/main">
        <w:t xml:space="preserve">Zechariah 9:12 হে আশার বন্দীগণ, তোমরা শক্তিশালী ধারের দিকে ফিরে যাও; আজও আমি ঘোষণা করছি যে আমি তোমাদের দ্বিগুণ দান করব;</w:t>
      </w:r>
    </w:p>
    <w:p/>
    <w:p>
      <w:r xmlns:w="http://schemas.openxmlformats.org/wordprocessingml/2006/main">
        <w:t xml:space="preserve">এই অনুচ্ছেদটি আমাদেরকে আশা এবং শক্তির জন্য ঈশ্বরের দিকে ফিরে যেতে উৎসাহিত করে, কারণ তিনি আমাদের প্রচুর আশীর্বাদ করবেন।</w:t>
      </w:r>
    </w:p>
    <w:p/>
    <w:p>
      <w:r xmlns:w="http://schemas.openxmlformats.org/wordprocessingml/2006/main">
        <w:t xml:space="preserve">1: আশার দুর্গ</w:t>
      </w:r>
    </w:p>
    <w:p/>
    <w:p>
      <w:r xmlns:w="http://schemas.openxmlformats.org/wordprocessingml/2006/main">
        <w:t xml:space="preserve">2: ঈশ্বরের প্রচুর আশীর্বাদ</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18:2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Zechariah 9:13 যখন আমি যিহূদাকে আমার জন্য বাঁকিয়েছি, ইফ্রয়িমে ধনুক পূর্ণ করেছি, এবং হে সিয়োন, তোমার পুত্রদের, হে গ্রীস, তোমার পুত্রদের বিরুদ্ধে উঠিয়েছি, এবং তোমাকে একজন পরাক্রমশালী পুরুষের তরবারির মত করে তুলেছি।</w:t>
      </w:r>
    </w:p>
    <w:p/>
    <w:p>
      <w:r xmlns:w="http://schemas.openxmlformats.org/wordprocessingml/2006/main">
        <w:t xml:space="preserve">সদাপ্রভু যিহূদা ও ইফ্রয়িমকে গ্রীসের বিরুদ্ধে যুদ্ধ করার জন্য ব্যবহার করবেন, সিয়োনকে তলোয়ার হাতে শক্তিশালী যোদ্ধার মত করে তুলবেন।</w:t>
      </w:r>
    </w:p>
    <w:p/>
    <w:p>
      <w:r xmlns:w="http://schemas.openxmlformats.org/wordprocessingml/2006/main">
        <w:t xml:space="preserve">1. প্রভুর শক্তি: কীভাবে ঈশ্বরের শক্তি আমাদের যেকোনো প্রতিকূলতা অতিক্রম করতে দেয়</w:t>
      </w:r>
    </w:p>
    <w:p/>
    <w:p>
      <w:r xmlns:w="http://schemas.openxmlformats.org/wordprocessingml/2006/main">
        <w:t xml:space="preserve">2. অস্ত্রের আহ্বান: কীভাবে আমরা প্রভুর তলোয়ার তুলে নিতে পারি এবং তাঁর রাজ্যের জন্য লড়াই করতে পারি</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Zechariah 9:14 এবং সদাপ্রভু তাদের উপরে দেখা যাবে, এবং তাঁর তীরটি বিদ্যুতের মত বেরিয়ে যাবে; এবং সদাপ্রভু ঈশ্বর তূরী বাজাবেন এবং দক্ষিণের ঘূর্ণিবায়ুর সাথে যাবেন।</w:t>
      </w:r>
    </w:p>
    <w:p/>
    <w:p>
      <w:r xmlns:w="http://schemas.openxmlformats.org/wordprocessingml/2006/main">
        <w:t xml:space="preserve">ঈশ্বর তাঁর লোকদের রক্ষা করবেন এবং তাঁর ক্ষমতার মাধ্যমে ন্যায়বিচার আনবেন।</w:t>
      </w:r>
    </w:p>
    <w:p/>
    <w:p>
      <w:r xmlns:w="http://schemas.openxmlformats.org/wordprocessingml/2006/main">
        <w:t xml:space="preserve">1. কর্মে ঈশ্বরের শক্তি</w:t>
      </w:r>
    </w:p>
    <w:p/>
    <w:p>
      <w:r xmlns:w="http://schemas.openxmlformats.org/wordprocessingml/2006/main">
        <w:t xml:space="preserve">2. কর্মে ঈশ্বরের ন্যায়বিচার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উদ্ঘাটন 19:11-14 - এবং আমি স্বর্গ খুলে দেখলাম এবং একটি সাদা ঘোড়া দেখলাম; এবং যে তার উপরে বসেছিল তাকে বিশ্বস্ত ও সত্য বলা হত এবং তিনি ন্যায়ের সাথে বিচার করেন এবং যুদ্ধ করেন। তার চোখ ছিল আগুনের শিখার মত, এবং তার মাথায় অনেক মুকুট ছিল; এবং তাঁর একটি নাম লেখা ছিল, যা তিনি নিজে ছাড়া কেউ জানত না৷ এবং তিনি রক্তে রঞ্জিত একটি পোশাক পরেছিলেন: এবং তার নাম ঈশ্বরের বাক্য বলা হয়৷ আর স্বর্গে থাকা সৈন্যরা সাদা ঘোড়ায় চড়ে তাঁকে অনুসরণ করত, তারা সূক্ষ্ম মসীনার পোশাক পরা, সাদা ও পরিষ্কার।</w:t>
      </w:r>
    </w:p>
    <w:p/>
    <w:p>
      <w:r xmlns:w="http://schemas.openxmlformats.org/wordprocessingml/2006/main">
        <w:t xml:space="preserve">Zechariah 9:15 সর্বশক্তিমান প্রভু তাদের রক্ষা করবেন; এবং তারা গ্রাস করবে এবং গুলতি পাথর দিয়ে বশীভূত করবে; এবং তারা পান করবে এবং দ্রাক্ষারসের মতো শব্দ করবে৷ এবং সেগুলি বাটিগুলির মতো এবং বেদীর কোণগুলির মতো পূর্ণ হবে৷</w:t>
      </w:r>
    </w:p>
    <w:p/>
    <w:p>
      <w:r xmlns:w="http://schemas.openxmlformats.org/wordprocessingml/2006/main">
        <w:t xml:space="preserve">সর্বক্ষমতার অধিকারী সদাপ্রভু তাঁর লোকদের রক্ষা করবেন এবং তাদের শত্রুদের বিরুদ্ধে তাদের বিজয় দেবেন। তারা আনন্দে ও উদযাপনে পূর্ণ হবে, মদের পাত্রে ভরা।</w:t>
      </w:r>
    </w:p>
    <w:p/>
    <w:p>
      <w:r xmlns:w="http://schemas.openxmlformats.org/wordprocessingml/2006/main">
        <w:t xml:space="preserve">1: ঈশ্বর আমাদের রক্ষাকারী এবং আমাদের শত্রুদের উপর আমাদের বিজয় দান করবেন।</w:t>
      </w:r>
    </w:p>
    <w:p/>
    <w:p>
      <w:r xmlns:w="http://schemas.openxmlformats.org/wordprocessingml/2006/main">
        <w:t xml:space="preserve">2: আমরা আমাদের জীবনে আনন্দ এবং উদযাপন অনুভব করতে পারি, যেমন মদ ভরা বাটি।</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Zechariah 9:16 এবং তাদের ঈশ্বর সদাপ্রভু সেই দিন তাঁর লোকদের পালের মত তাদের রক্ষা করবেন, কারণ তারা হবে মুকুটের পাথরের মত, তাঁর দেশের উপর চিহ্ন হিসাবে উঁচু করা হবে।</w:t>
      </w:r>
    </w:p>
    <w:p/>
    <w:p>
      <w:r xmlns:w="http://schemas.openxmlformats.org/wordprocessingml/2006/main">
        <w:t xml:space="preserve">জাকারিয়া 9:16-এ, ঈশ্বরকে একজন মেষপালক হিসাবে চিত্রিত করা হয়েছে যিনি তার লোকদেরকে একটি পালের মতো রক্ষা করেন এবং তারা তার ভূমিতে একটি মুকুট হিসাবে উন্নীত হবে।</w:t>
      </w:r>
    </w:p>
    <w:p/>
    <w:p>
      <w:r xmlns:w="http://schemas.openxmlformats.org/wordprocessingml/2006/main">
        <w:t xml:space="preserve">1. ভাল মেষপালক: তার নিজের জন্য ঈশ্বরের যত্ন</w:t>
      </w:r>
    </w:p>
    <w:p/>
    <w:p>
      <w:r xmlns:w="http://schemas.openxmlformats.org/wordprocessingml/2006/main">
        <w:t xml:space="preserve">2. প্রভুর লোকেদের উত্থান: তাঁর জমিতে একটি মুকুট</w:t>
      </w:r>
    </w:p>
    <w:p/>
    <w:p>
      <w:r xmlns:w="http://schemas.openxmlformats.org/wordprocessingml/2006/main">
        <w:t xml:space="preserve">1. গীতসংহিতা 23:1-3</w:t>
      </w:r>
    </w:p>
    <w:p/>
    <w:p>
      <w:r xmlns:w="http://schemas.openxmlformats.org/wordprocessingml/2006/main">
        <w:t xml:space="preserve">2. ইশাইয়া 62:3-4</w:t>
      </w:r>
    </w:p>
    <w:p/>
    <w:p>
      <w:r xmlns:w="http://schemas.openxmlformats.org/wordprocessingml/2006/main">
        <w:t xml:space="preserve">Zechariah 9:17 কেননা তাঁহার মঙ্গল কত মহান, এবং তাহার সৌন্দর্য কত বড়! ভুট্টা যুবকদের প্রফুল্ল করবে, আর নতুন মদ দাসীদের করবে।</w:t>
      </w:r>
    </w:p>
    <w:p/>
    <w:p>
      <w:r xmlns:w="http://schemas.openxmlformats.org/wordprocessingml/2006/main">
        <w:t xml:space="preserve">ঈশ্বরের মঙ্গল এবং সৌন্দর্য এতই মহান যে তারা এমনকি যুবকদেরও প্রফুল্ল করে এবং দাসীদেরকে আনন্দিত করে।</w:t>
      </w:r>
    </w:p>
    <w:p/>
    <w:p>
      <w:r xmlns:w="http://schemas.openxmlformats.org/wordprocessingml/2006/main">
        <w:t xml:space="preserve">1. ঈশ্বরের ধার্মিকতা এবং সৌন্দর্য: আনন্দের উৎস</w:t>
      </w:r>
    </w:p>
    <w:p/>
    <w:p>
      <w:r xmlns:w="http://schemas.openxmlformats.org/wordprocessingml/2006/main">
        <w:t xml:space="preserve">2. ঈশ্বরের প্রাচুর্যে আনন্দ করা</w:t>
      </w:r>
    </w:p>
    <w:p/>
    <w:p>
      <w:r xmlns:w="http://schemas.openxmlformats.org/wordprocessingml/2006/main">
        <w:t xml:space="preserve">1. গীতসংহিতা 126:2-3 আমাদের মুখ হাসিতে, এবং আমাদের জিহ্বা আনন্দের চিৎকারে পরিপূর্ণ ছিল; তখন জাতিদের মধ্যে বলা হল, প্রভু তাদের জন্য মহৎ কাজ করেছেন।</w:t>
      </w:r>
    </w:p>
    <w:p/>
    <w:p>
      <w:r xmlns:w="http://schemas.openxmlformats.org/wordprocessingml/2006/main">
        <w:t xml:space="preserve">2. জেমস 1:17 প্রদত্ত প্রতিটি ভাল জিনিস এবং প্রতিটি নিখুঁত উপহার উপরে থেকে আসে, আলোর পিতার কাছ থেকে নেমে আসে, যার সাথে কোন পরিবর্তন বা পরিবর্তনশীল ছায়া নেই।</w:t>
      </w:r>
    </w:p>
    <w:p/>
    <w:p>
      <w:r xmlns:w="http://schemas.openxmlformats.org/wordprocessingml/2006/main">
        <w:t xml:space="preserve">জাকারিয়া অধ্যায় 10 পুনঃস্থাপন এবং আশীর্বাদের উপর দৃষ্টি নিবদ্ধ করে যা ঈশ্বর তাঁর লোকেদের জন্য নিয়ে আসবেন, সেইসাথে তাদের অত্যাচারীদের পতন। এটি সত্য মেষপালক হিসাবে ঈশ্বরের ভূমিকার উপর জোর দেয় যিনি তাঁর মেষকে একত্রিত করবেন এবং পরিচালনা করবেন।</w:t>
      </w:r>
    </w:p>
    <w:p/>
    <w:p>
      <w:r xmlns:w="http://schemas.openxmlformats.org/wordprocessingml/2006/main">
        <w:t xml:space="preserve">1ম অনুচ্ছেদ: বর্ষাকালে ঈশ্বরের লোকেদের কাছে বৃষ্টির জন্য তাঁর কাছে অনুরোধ করার আহ্বান দিয়ে অধ্যায়টি শুরু হয়। প্রভু প্রচুর বৃষ্টি প্রদানের প্রতিশ্রুতি দিয়েছেন, ফলস্বরূপ ফসল এবং তাঁর লোকেদের জন্য আশীর্বাদ। তিনি মিথ্যা মেষপালক ও নেতাদেরও উৎখাত করবেন যারা তাঁর মেষপালকে বিভ্রান্ত ও নিপীড়ন করেছে (জাকারিয়া 10:1-3)।</w:t>
      </w:r>
    </w:p>
    <w:p/>
    <w:p>
      <w:r xmlns:w="http://schemas.openxmlformats.org/wordprocessingml/2006/main">
        <w:t xml:space="preserve">2য় অনুচ্ছেদ: অধ্যায়টি এই আশ্বাসের সাথে চলতে থাকে যে ঈশ্বর তাঁর লোকেদের ক্ষমতায়ন করবেন, তাদেরকে শক্তিশালী ও সাহসী করে তুলবেন। তারা তাদের শত্রুদের উপর বিজয়ী হবে, যে জাতি তাদের উপর অত্যাচার করেছে। প্রভু যিহূদার পরিবারকে শক্তিশালী করবেন এবং জোসেফের পরিবারকে রক্ষা করবেন, তাদের এক লোক হিসাবে পুনর্মিলন করবেন (জাকারিয়া 10:4-7)।</w:t>
      </w:r>
    </w:p>
    <w:p/>
    <w:p>
      <w:r xmlns:w="http://schemas.openxmlformats.org/wordprocessingml/2006/main">
        <w:t xml:space="preserve">3য় অনুচ্ছেদ: অধ্যায়টি বিভিন্ন দেশ থেকে ঈশ্বরের লোকেদের পুনরায় একত্রিত হওয়াকে তুলে ধরে। তিনি তাদের তাদের দেশে ফিরিয়ে আনবেন এবং তারা সংখ্যায় বৃদ্ধি পাবে। প্রভু তাদের পুনরুদ্ধার করবেন এবং তাদের আশীর্বাদ করবেন, এবং তারা তাকে তাদের ঈশ্বর হিসাবে স্বীকার করবে এবং অনুসরণ করবে (জাকারিয়া 10:8-12)।</w:t>
      </w:r>
    </w:p>
    <w:p/>
    <w:p>
      <w:r xmlns:w="http://schemas.openxmlformats.org/wordprocessingml/2006/main">
        <w:t xml:space="preserve">সংক্ষেপে,</w:t>
      </w:r>
    </w:p>
    <w:p>
      <w:r xmlns:w="http://schemas.openxmlformats.org/wordprocessingml/2006/main">
        <w:t xml:space="preserve">জাকারিয়া অধ্যায় 10 ঈশ্বর তাঁর লোকেদের জন্য যে পুনরুদ্ধার এবং আশীর্বাদ নিয়ে আসবেন, সেইসাথে তাদের অত্যাচারীদের পতন নিয়ে আলোচনা করে।</w:t>
      </w:r>
    </w:p>
    <w:p/>
    <w:p>
      <w:r xmlns:w="http://schemas.openxmlformats.org/wordprocessingml/2006/main">
        <w:t xml:space="preserve">ঈশ্বরের লোকেদের জন্য বৃষ্টি এবং প্রচুর আশীর্বাদের প্রতিশ্রুতি চাওয়ার জন্য আহ্বান করুন।</w:t>
      </w:r>
    </w:p>
    <w:p>
      <w:r xmlns:w="http://schemas.openxmlformats.org/wordprocessingml/2006/main">
        <w:t xml:space="preserve">ক্ষমতায়নের আশ্বাস, শত্রুদের উপর বিজয়, এবং ঈশ্বরের লোকেদের পুনর্মিলন।</w:t>
      </w:r>
    </w:p>
    <w:p>
      <w:r xmlns:w="http://schemas.openxmlformats.org/wordprocessingml/2006/main">
        <w:t xml:space="preserve">ঈশ্বরের লোকেদের পুনর্গঠন, পুনরুদ্ধার, এবং প্রভুকে তাদের ঈশ্বর হিসাবে স্বীকার করা।</w:t>
      </w:r>
    </w:p>
    <w:p/>
    <w:p>
      <w:r xmlns:w="http://schemas.openxmlformats.org/wordprocessingml/2006/main">
        <w:t xml:space="preserve">জাকারিয়ার এই অধ্যায়টি শুরু হয় ঈশ্বরের লোকেদের কাছে বর্ষাকালে বৃষ্টির জন্য তাঁর কাছে অনুরোধ করার জন্য, প্রচুর আশীর্বাদের প্রতিশ্রুতি এবং মিথ্যা মেষপালক ও নেতাদের উৎখাত করার জন্য। অধ্যায়টি তখন আশ্বস্ত করে যে ঈশ্বর তাঁর লোকেদের ক্ষমতায়ন করবেন, তাদেরকে শক্তিশালী ও সাহসী করে তুলবেন, তাদের শত্রুদের উপর জয়লাভ করবেন এবং যিহূদা এবং জোসেফের ঘরের পুনর্মিলন ঘটাবেন। অধ্যায়টি বিভিন্ন দেশ থেকে ঈশ্বরের লোকেদের পুনরায় একত্রিত হওয়া, তাদের পুনরুদ্ধার এবং প্রভুকে তাদের ঈশ্বর হিসাবে তাদের স্বীকৃতি ও অনুসরণকে তুলে ধরে। এই অধ্যায়ে পুনঃস্থাপন এবং আশীর্বাদের উপর জোর দেওয়া হয়েছে যা ঈশ্বর তাঁর লোকেদের জন্য নিয়ে আসবেন, সেইসাথে তাদের অত্যাচারীদের পতন।</w:t>
      </w:r>
    </w:p>
    <w:p/>
    <w:p>
      <w:r xmlns:w="http://schemas.openxmlformats.org/wordprocessingml/2006/main">
        <w:t xml:space="preserve">Zechariah 10:1 শেষের বৃষ্টির সময়ে প্রভুর কাছে বৃষ্টি প্রার্থনা কর; তাই প্রভু উজ্জ্বল মেঘ তৈরি করবেন এবং মাঠের প্রত্যেকটি ঘাসের জন্য বৃষ্টিপাত করবেন।</w:t>
      </w:r>
    </w:p>
    <w:p/>
    <w:p>
      <w:r xmlns:w="http://schemas.openxmlformats.org/wordprocessingml/2006/main">
        <w:t xml:space="preserve">শেষের বৃষ্টির সময়ে যারা চাইবে তাদের জন্য মাবুদ বৃষ্টির ব্যবস্থা করবেন।</w:t>
      </w:r>
    </w:p>
    <w:p/>
    <w:p>
      <w:r xmlns:w="http://schemas.openxmlformats.org/wordprocessingml/2006/main">
        <w:t xml:space="preserve">1. ঈশ্বর প্রদান বিশ্বস্ত</w:t>
      </w:r>
    </w:p>
    <w:p/>
    <w:p>
      <w:r xmlns:w="http://schemas.openxmlformats.org/wordprocessingml/2006/main">
        <w:t xml:space="preserve">2. ঈশ্বরের বিধান জন্য প্রার্থনা</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65:9-10 - আপনি পৃথিবীর যত্ন নেন এবং এটিকে জল দেন, এটিকে সমৃদ্ধ এবং উর্বর করে তোলেন। ঈশ্বরের নদীতে প্রচুর জল আছে; এটা প্রচুর পরিমাণে শস্য সংগ্রহ করে, কারণ আপনি এটি আদেশ করেছেন।</w:t>
      </w:r>
    </w:p>
    <w:p/>
    <w:p>
      <w:r xmlns:w="http://schemas.openxmlformats.org/wordprocessingml/2006/main">
        <w:t xml:space="preserve">Zechariah 10:2 কারণ মূর্তিগুলি অসার কথা বলেছে, এবং ভবিষ্যদ্বাণীকারীরা মিথ্যা দেখেছে এবং মিথ্যা স্বপ্ন বলেছে; তারা বৃথা সান্ত্বনা দেয়: তাই তারা মেষপালের মত চলে গেল, তারা বিচলিত হল, কারণ কোন রাখাল ছিল না।</w:t>
      </w:r>
    </w:p>
    <w:p/>
    <w:p>
      <w:r xmlns:w="http://schemas.openxmlformats.org/wordprocessingml/2006/main">
        <w:t xml:space="preserve">মূর্তি ও ভবিষ্যদ্বাণীরা মিথ্যা কথা বলেছে এবং মিথ্যা সান্ত্বনা দিয়েছে, লোকদের রাখাল ছাড়াই ছেড়ে দিয়েছে।</w:t>
      </w:r>
    </w:p>
    <w:p/>
    <w:p>
      <w:r xmlns:w="http://schemas.openxmlformats.org/wordprocessingml/2006/main">
        <w:t xml:space="preserve">1: ঈশ্বর আমাদের মেষপালক এবং আমাদের সব কিছুর উপরে তাঁর উপর ভরসা করা উচিত।</w:t>
      </w:r>
    </w:p>
    <w:p/>
    <w:p>
      <w:r xmlns:w="http://schemas.openxmlformats.org/wordprocessingml/2006/main">
        <w:t xml:space="preserve">2: মিথ্যা মূর্তি এবং ভবিষ্যদ্বাণীকারীরা সত্য সান্ত্বনা এবং নির্দেশনা দিতে পারে না, শুধুমাত্র ঈশ্বরই পারেন।</w:t>
      </w:r>
    </w:p>
    <w:p/>
    <w:p>
      <w:r xmlns:w="http://schemas.openxmlformats.org/wordprocessingml/2006/main">
        <w:t xml:space="preserve">1: সাম 23:1 "প্রভু আমার মেষপালক, আমি চাই না।"</w:t>
      </w:r>
    </w:p>
    <w:p/>
    <w:p>
      <w:r xmlns:w="http://schemas.openxmlformats.org/wordprocessingml/2006/main">
        <w:t xml:space="preserve">2: Jeremiah 23:4 "এবং আমি তাদের উপরে রাখাল স্থাপন করব যারা তাদের খাওয়াবে: এবং তারা আর ভয় পাবে না, হতাশ হবে না, তাদের অভাব হবে না, প্রভু বলেছেন।"</w:t>
      </w:r>
    </w:p>
    <w:p/>
    <w:p>
      <w:r xmlns:w="http://schemas.openxmlformats.org/wordprocessingml/2006/main">
        <w:t xml:space="preserve">Zechariah 10:3 মেষপালকদের বিরুদ্ধে আমার ক্রোধ প্রজ্বলিত হল, এবং আমি ছাগলদের শাস্তি দিলাম; কারণ বাহিনীগণের সদাপ্রভু যিহূদার গৃহে তাঁর মেষপালের পরিদর্শন করেছেন এবং যুদ্ধে তাদের সুন্দর ঘোড়ার মত করেছেন।</w:t>
      </w:r>
    </w:p>
    <w:p/>
    <w:p>
      <w:r xmlns:w="http://schemas.openxmlformats.org/wordprocessingml/2006/main">
        <w:t xml:space="preserve">বাহিনীগণের সদাপ্রভু যিহূদার গৃহে তাঁর মেষপালকে পরিদর্শন করেছেন এবং তাদেরকে যুদ্ধে পরাক্রমশালী করেছেন।</w:t>
      </w:r>
    </w:p>
    <w:p/>
    <w:p>
      <w:r xmlns:w="http://schemas.openxmlformats.org/wordprocessingml/2006/main">
        <w:t xml:space="preserve">1. "প্রভু আমাদের মেষপালক: তাঁর যত্নে শক্তি খুঁজে পান"</w:t>
      </w:r>
    </w:p>
    <w:p/>
    <w:p>
      <w:r xmlns:w="http://schemas.openxmlformats.org/wordprocessingml/2006/main">
        <w:t xml:space="preserve">2. "প্রভুর শক্তি: তাঁর লোকেদের জন্য তাঁর শক্তি প্রকাশ করা"</w:t>
      </w:r>
    </w:p>
    <w:p/>
    <w:p>
      <w:r xmlns:w="http://schemas.openxmlformats.org/wordprocessingml/2006/main">
        <w:t xml:space="preserve">1. ইশাইয়া 40:11 - "তিনি একটি মেষপালকের মত তার মেষপালকে চরবেন: তিনি তার বাহু দিয়ে মেষশাবকদের জড়ো করবেন এবং তাদের বুকে নিয়ে যাবেন এবং যারা ছোটদের সাথে আছে তাদের আলতো করে নেতৃত্ব দেবেন।"</w:t>
      </w:r>
    </w:p>
    <w:p/>
    <w:p>
      <w:r xmlns:w="http://schemas.openxmlformats.org/wordprocessingml/2006/main">
        <w:t xml:space="preserve">2. গীতসংহিতা 23:1-3 - "প্রভু আমার মেষপালক; আমি চাইব না। তিনি আমাকে সবুজ চারণভূমিতে শুয়ে দেন: তিনি আমাকে স্থির জলের পাশে নিয়ে যান। তিনি আমার আত্মাকে পুনরুদ্ধার করেন: তিনি আমাকে পথে পরিচালিত করেন তার নামের জন্য ধার্মিকতা।"</w:t>
      </w:r>
    </w:p>
    <w:p/>
    <w:p>
      <w:r xmlns:w="http://schemas.openxmlformats.org/wordprocessingml/2006/main">
        <w:t xml:space="preserve">Zechariah 10:4 তাঁহার মধ্য হইতে কোণ, তাহার হইতে পেরেক, তাহার মধ্য হইতে যুদ্ধ ধনুক, তাহার হইতে সকল অত্যাচারী একত্রিত হইল।</w:t>
      </w:r>
    </w:p>
    <w:p/>
    <w:p>
      <w:r xmlns:w="http://schemas.openxmlformats.org/wordprocessingml/2006/main">
        <w:t xml:space="preserve">জাকারিয়া 10:4 এ, ঈশ্বরকে শক্তির উৎস এবং অত্যাচারীদের থেকে সুরক্ষার উৎস হিসেবে বর্ণনা করা হয়েছে।</w:t>
      </w:r>
    </w:p>
    <w:p/>
    <w:p>
      <w:r xmlns:w="http://schemas.openxmlformats.org/wordprocessingml/2006/main">
        <w:t xml:space="preserve">1: ঈশ্বর আমাদের শক্তি এবং সমস্ত অত্যাচারীদের থেকে সুরক্ষা।</w:t>
      </w:r>
    </w:p>
    <w:p/>
    <w:p>
      <w:r xmlns:w="http://schemas.openxmlformats.org/wordprocessingml/2006/main">
        <w:t xml:space="preserve">2: দুনিয়ার অনিষ্ট থেকে আমাদের রক্ষা করার জন্য আমরা ঈশ্বরের উপর নির্ভর করতে পারি।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Zechariah 10:5 এবং তারা বীরদের মত হবে, যারা যুদ্ধে তাদের শত্রুদেরকে রাস্তার কাদায় মাড়িয়ে দেবে; এবং তারা যুদ্ধ করবে, কারণ সদাপ্রভু তাদের সাথে আছেন, এবং ঘোড়ার আরোহীরা লজ্জিত হবে।</w:t>
      </w:r>
    </w:p>
    <w:p/>
    <w:p>
      <w:r xmlns:w="http://schemas.openxmlformats.org/wordprocessingml/2006/main">
        <w:t xml:space="preserve">Zechariah 10:5 এ লেখা আছে যে ঈশ্বরের লোকেরা হবে শক্তিশালী পুরুষ, যুদ্ধে তাদের শত্রুদের পদদলিত করতে সক্ষম। প্রভু তাদের সাথে থাকবেন এবং তাদের শত্রুরা বিভ্রান্ত হবে|</w:t>
      </w:r>
    </w:p>
    <w:p/>
    <w:p>
      <w:r xmlns:w="http://schemas.openxmlformats.org/wordprocessingml/2006/main">
        <w:t xml:space="preserve">1. ঈশ্বরের শক্তি: যুদ্ধে আমাদের শক্তি</w:t>
      </w:r>
    </w:p>
    <w:p/>
    <w:p>
      <w:r xmlns:w="http://schemas.openxmlformats.org/wordprocessingml/2006/main">
        <w:t xml:space="preserve">2. যুদ্ধে বিশ্বাসীদের আস্থা</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20:7 - "কেউ রথের উপর এবং কিছু ঘোড়ার উপর নির্ভর করে: কিন্তু আমরা আমাদের ঈশ্বর সদাপ্রভুর নাম স্মরণ করব।"</w:t>
      </w:r>
    </w:p>
    <w:p/>
    <w:p>
      <w:r xmlns:w="http://schemas.openxmlformats.org/wordprocessingml/2006/main">
        <w:t xml:space="preserve">Zechariah 10:6 এবং আমি যিহূদার কুলকে শক্তিশালী করব, এবং আমি যোষেফের বংশকে রক্ষা করব, এবং আমি তাদের পুনরায় স্থাপন করব; কারণ আমি তাদের প্রতি করুণা করি এবং তারা এমন হবে যেন আমি তাদের তাড়িয়ে দেইনি, কারণ আমি তাদের ঈশ্বর সদাপ্রভু এবং তাদের কথা শুনব।</w:t>
      </w:r>
    </w:p>
    <w:p/>
    <w:p>
      <w:r xmlns:w="http://schemas.openxmlformats.org/wordprocessingml/2006/main">
        <w:t xml:space="preserve">ঈশ্বর যিহূদা এবং জোসেফের পরিবারকে শক্তিশালী করার প্রতিশ্রুতি দিয়েছেন, কারণ তিনি তাদের প্রতি করুণাময় এবং বিশ্বস্ত।</w:t>
      </w:r>
    </w:p>
    <w:p/>
    <w:p>
      <w:r xmlns:w="http://schemas.openxmlformats.org/wordprocessingml/2006/main">
        <w:t xml:space="preserve">1. ঈশ্বরের করুণা চিরকাল স্থায়ী</w:t>
      </w:r>
    </w:p>
    <w:p/>
    <w:p>
      <w:r xmlns:w="http://schemas.openxmlformats.org/wordprocessingml/2006/main">
        <w:t xml:space="preserve">2. ঈশ্বরের বিশ্বস্ততার শক্তি</w:t>
      </w:r>
    </w:p>
    <w:p/>
    <w:p>
      <w:r xmlns:w="http://schemas.openxmlformats.org/wordprocessingml/2006/main">
        <w:t xml:space="preserve">1. ইশাইয়া 54:7-10</w:t>
      </w:r>
    </w:p>
    <w:p/>
    <w:p>
      <w:r xmlns:w="http://schemas.openxmlformats.org/wordprocessingml/2006/main">
        <w:t xml:space="preserve">2. গীতসংহিতা 136:1-26</w:t>
      </w:r>
    </w:p>
    <w:p/>
    <w:p>
      <w:r xmlns:w="http://schemas.openxmlformats.org/wordprocessingml/2006/main">
        <w:t xml:space="preserve">Zechariah 10:7 এবং ইফ্রয়িমের লোকেরা একজন শক্তিশালী পুরুষের মত হবে, এবং তাদের হৃদয় দ্রাক্ষারসের মত আনন্দ করবে; হ্যাঁ, তাদের সন্তানেরা তা দেখবে এবং আনন্দিত হবে; তাদের হৃদয় সদাপ্রভুতে আনন্দিত হবে।</w:t>
      </w:r>
    </w:p>
    <w:p/>
    <w:p>
      <w:r xmlns:w="http://schemas.openxmlformats.org/wordprocessingml/2006/main">
        <w:t xml:space="preserve">ইফ্রয়িম শক্তিশালী হবে এবং প্রভুতে তাদের আনন্দ তাদের সন্তানদের কাছে দৃশ্যমান হবে।</w:t>
      </w:r>
    </w:p>
    <w:p/>
    <w:p>
      <w:r xmlns:w="http://schemas.openxmlformats.org/wordprocessingml/2006/main">
        <w:t xml:space="preserve">1. প্রভুতে আনন্দ করা: উপাসনার শক্তি</w:t>
      </w:r>
    </w:p>
    <w:p/>
    <w:p>
      <w:r xmlns:w="http://schemas.openxmlformats.org/wordprocessingml/2006/main">
        <w:t xml:space="preserve">2. প্রভুর আনন্দ: আমাদের বাচ্চাদের আনন্দ করতে শেখানো</w:t>
      </w:r>
    </w:p>
    <w:p/>
    <w:p>
      <w:r xmlns:w="http://schemas.openxmlformats.org/wordprocessingml/2006/main">
        <w:t xml:space="preserve">1. রোমানস 12:12 - আশায় আনন্দ করা; ক্লেশের রোগী; প্রার্থনা অবিরত অবিরত</w:t>
      </w:r>
    </w:p>
    <w:p/>
    <w:p>
      <w:r xmlns:w="http://schemas.openxmlformats.org/wordprocessingml/2006/main">
        <w:t xml:space="preserve">2. গীতসংহিতা 95:1-2 - ওহে, আসুন আমরা প্রভুর কাছে গান করি: আমাদের পরিত্রাণের শিলাকে আনন্দিত করি। আসুন আমরা কৃতজ্ঞতা সহ তাঁর উপস্থিতির সামনে আসি, এবং গীতসংহিতার সাথে তাঁর কাছে আনন্দময় আওয়াজ করি।</w:t>
      </w:r>
    </w:p>
    <w:p/>
    <w:p>
      <w:r xmlns:w="http://schemas.openxmlformats.org/wordprocessingml/2006/main">
        <w:t xml:space="preserve">Zechariah 10:8 আমি তাদের জন্য শিস করব এবং তাদের জড়ো করব; কারণ আমি তাদের মুক্ত করেছি এবং তারা যেমন বেড়েছে তেমনি বৃদ্ধি পাবে।</w:t>
      </w:r>
    </w:p>
    <w:p/>
    <w:p>
      <w:r xmlns:w="http://schemas.openxmlformats.org/wordprocessingml/2006/main">
        <w:t xml:space="preserve">আমি ইস্রায়েলের লোকদের তাদের বাড়িতে ফিরিয়ে আনব এবং তাদের উদ্ধারকারী হিসাবে তাদের যত্ন নেব।</w:t>
      </w:r>
    </w:p>
    <w:p/>
    <w:p>
      <w:r xmlns:w="http://schemas.openxmlformats.org/wordprocessingml/2006/main">
        <w:t xml:space="preserve">1: ঈশ্বর তাঁর প্রেমময় যত্ন দিয়ে আমাদের পুনরুদ্ধার করতে চান।</w:t>
      </w:r>
    </w:p>
    <w:p/>
    <w:p>
      <w:r xmlns:w="http://schemas.openxmlformats.org/wordprocessingml/2006/main">
        <w:t xml:space="preserve">2: ঈশ্বর একজন মুক্তিদাতা যিনি তার লোকেদের দেখাশোনা করেন।</w:t>
      </w:r>
    </w:p>
    <w:p/>
    <w:p>
      <w:r xmlns:w="http://schemas.openxmlformats.org/wordprocessingml/2006/main">
        <w:t xml:space="preserve">1: ইশাইয়া 43:1 - "কিন্তু এখন, প্রভু এই কথা বলেন, যিনি তোমাকে সৃষ্টি করেছেন, হে ইয়াকুব, এবং যিনি তোমাকে গঠন করেছেন, হে ইস্রায়েল: ভয় করো না, কারণ আমি তোমাকে উদ্ধার করেছি; আমি তোমাকে তোমার নামে ডেকেছি; তুমি আমার।"</w:t>
      </w:r>
    </w:p>
    <w:p/>
    <w:p>
      <w:r xmlns:w="http://schemas.openxmlformats.org/wordprocessingml/2006/main">
        <w:t xml:space="preserve">2: গীতসংহিতা 107:2 - "প্রভুর মুক্তিপ্রাপ্তরা তাই বলুক, তিনি যাকে শত্রুর হাত থেকে মুক্ত করেছেন।"</w:t>
      </w:r>
    </w:p>
    <w:p/>
    <w:p>
      <w:r xmlns:w="http://schemas.openxmlformats.org/wordprocessingml/2006/main">
        <w:t xml:space="preserve">Zechariah 10:9 এবং আমি তাদের লোকদের মধ্যে বপন করব; এবং তারা আমাকে দূর দেশে স্মরণ করবে; এবং তারা তাদের সন্তানদের সঙ্গে বাস করবে, এবং ফিরে ফিরে.</w:t>
      </w:r>
    </w:p>
    <w:p/>
    <w:p>
      <w:r xmlns:w="http://schemas.openxmlformats.org/wordprocessingml/2006/main">
        <w:t xml:space="preserve">ঈশ্বর তাঁর লোকদেরকে দূরবর্তী দেশগুলির মধ্যে বপন করবেন এবং যখন তারা তাঁকে স্মরণ করবে তখন তারা তাদের সন্তানদের সাথে বসবাস করবে এবং ফিরে আসবে।</w:t>
      </w:r>
    </w:p>
    <w:p/>
    <w:p>
      <w:r xmlns:w="http://schemas.openxmlformats.org/wordprocessingml/2006/main">
        <w:t xml:space="preserve">1. ঈশ্বরের বিশ্বস্ততা: স্মরণ করা এবং প্রভুর কাছে ফিরে যাওয়া</w:t>
      </w:r>
    </w:p>
    <w:p/>
    <w:p>
      <w:r xmlns:w="http://schemas.openxmlformats.org/wordprocessingml/2006/main">
        <w:t xml:space="preserve">2. তাঁর লোকেদের কাছে ঈশ্বরের প্রতিশ্রুতি: আমাদের সন্তানদের সাথে বসবাস</w:t>
      </w:r>
    </w:p>
    <w:p/>
    <w:p>
      <w:r xmlns:w="http://schemas.openxmlformats.org/wordprocessingml/2006/main">
        <w:t xml:space="preserve">1. Isaiah 43:5-7 ভয় পেও না, কারণ আমি তোমার সাথে আছি: আমি তোমার বংশকে পূর্ব থেকে আনব এবং পশ্চিম থেকে তোমাকে একত্র করব; আমি উত্তরে বলব, ছেড়ে দাও; এবং দক্ষিণে, পিছু হও না; আমার ছেলেদের দূর থেকে এবং আমার কন্যাদের পৃথিবীর প্রান্ত থেকে আন।</w:t>
      </w:r>
    </w:p>
    <w:p/>
    <w:p>
      <w:r xmlns:w="http://schemas.openxmlformats.org/wordprocessingml/2006/main">
        <w:t xml:space="preserve">2. গালাতীয় 6:10 তাই আমাদের কাছে সুযোগ আছে, আসুন আমরা সকল মানুষের প্রতি ভাল করি, বিশেষ করে তাদের প্রতি যারা বিশ্বাসী পরিবারের।</w:t>
      </w:r>
    </w:p>
    <w:p/>
    <w:p>
      <w:r xmlns:w="http://schemas.openxmlformats.org/wordprocessingml/2006/main">
        <w:t xml:space="preserve">Zechariah 10:10 আমি তাদের আবার মিশর দেশ থেকে বের করে আনব এবং আসিরিয়ার বাইরে তাদের একত্র করব; আমি তাদের গিলিয়দ ও লেবাননের দেশে নিয়ে যাব; এবং তাদের জন্য স্থান খুঁজে পাওয়া যাবে না.</w:t>
      </w:r>
    </w:p>
    <w:p/>
    <w:p>
      <w:r xmlns:w="http://schemas.openxmlformats.org/wordprocessingml/2006/main">
        <w:t xml:space="preserve">ঈশ্বরের প্রতিশ্রুতি তাঁর লোকেদের সেই দেশে ফিরিয়ে আনার জন্য যেখানে তারা রয়েছে।</w:t>
      </w:r>
    </w:p>
    <w:p/>
    <w:p>
      <w:r xmlns:w="http://schemas.openxmlformats.org/wordprocessingml/2006/main">
        <w:t xml:space="preserve">1. ঈশ্বর তাঁর লোকেদের কাছে যে প্রতিশ্রুতি দিয়েছেন তা পূরণ করবেন৷</w:t>
      </w:r>
    </w:p>
    <w:p/>
    <w:p>
      <w:r xmlns:w="http://schemas.openxmlformats.org/wordprocessingml/2006/main">
        <w:t xml:space="preserve">2. আমাদের উচিত ঈশ্বরের বিশ্বস্ততার উপর আস্থা রাখা এবং তাঁর উপর অপেক্ষা করা।</w:t>
      </w:r>
    </w:p>
    <w:p/>
    <w:p>
      <w:r xmlns:w="http://schemas.openxmlformats.org/wordprocessingml/2006/main">
        <w:t xml:space="preserve">1. ইশাইয়া 43:5-6 - "ভয় কোরো না: কারণ আমি তোমার সাথে আছি: আমি পূর্ব থেকে তোমার বীজ আনব, এবং পশ্চিম থেকে তোমাকে জড়ো করব; আমি উত্তরকে বলব, ছেড়ে দাও; এবং দক্ষিণে, পিছিয়ে নেই: দূর থেকে আমার ছেলেদের নিয়ে আসো, আর আমার মেয়েদেরকে পৃথিবীর প্রান্ত থেকে নিয়ে আসো"</w:t>
      </w:r>
    </w:p>
    <w:p/>
    <w:p>
      <w:r xmlns:w="http://schemas.openxmlformats.org/wordprocessingml/2006/main">
        <w:t xml:space="preserve">2. Jeremiah 31:10 - "হে জাতিগণ, সদাপ্রভুর বাক্য শোন, দূরের দ্বীপে তা ঘোষণা কর, এবং বল, যে ইস্রায়েলকে ছড়িয়ে দিয়েছে তিনি তাকে জড়ো করবেন এবং তাকে রক্ষা করবেন, যেমন একজন মেষপালক তার মেষপালকে পালন করে। "</w:t>
      </w:r>
    </w:p>
    <w:p/>
    <w:p>
      <w:r xmlns:w="http://schemas.openxmlformats.org/wordprocessingml/2006/main">
        <w:t xml:space="preserve">Zechariah 10:11 এবং তিনি দুঃখের সাথে সমুদ্রের মধ্য দিয়ে যাবেন, এবং সমুদ্রের ঢেউগুলিকে আঘাত করবেন, এবং নদীর সমস্ত গভীরতা শুকিয়ে যাবে; এবং আসিরিয়ার অহংকার নামিয়ে দেওয়া হবে, এবং মিশরের রাজদণ্ড নামানো হবে। দূরে চলে যাওয়া</w:t>
      </w:r>
    </w:p>
    <w:p/>
    <w:p>
      <w:r xmlns:w="http://schemas.openxmlformats.org/wordprocessingml/2006/main">
        <w:t xml:space="preserve">সদাপ্রভু দুঃখ সহ্য করে সমুদ্রের মধ্য দিয়ে যাবেন এবং নদীর গভীরতা শুকিয়ে দেবেন। আসিরিয়ার অহংকার এবং মিশরের রাজদণ্ড নামানো হবে।</w:t>
      </w:r>
    </w:p>
    <w:p/>
    <w:p>
      <w:r xmlns:w="http://schemas.openxmlformats.org/wordprocessingml/2006/main">
        <w:t xml:space="preserve">1. কঠিন সময়ে ঈশ্বরের শক্তি</w:t>
      </w:r>
    </w:p>
    <w:p/>
    <w:p>
      <w:r xmlns:w="http://schemas.openxmlformats.org/wordprocessingml/2006/main">
        <w:t xml:space="preserve">2. ঈশ্বরের সার্বভৌমত্ব</w:t>
      </w:r>
    </w:p>
    <w:p/>
    <w:p>
      <w:r xmlns:w="http://schemas.openxmlformats.org/wordprocessingml/2006/main">
        <w:t xml:space="preserve">1. ইশাইয়া 11:15 - এবং প্রভু মিশরীয় সমুদ্রের জিহ্বাকে সম্পূর্ণরূপে ধ্বংস করবেন; তিনি তার প্রবল বাতাসে নদীর উপর হাত নাড়বেন এবং সাতটি স্রোতে তা আঘাত করবেন এবং লোকেদের শুকনো জলের উপর দিয়ে যাবেন।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Zechariah 10:12 আমি প্রভুতে তাদের শক্তিশালী করব; এবং তারা তাঁর নামে উপরে ও নীচে হাঁটবে, সদাপ্রভু বলেন।</w:t>
      </w:r>
    </w:p>
    <w:p/>
    <w:p>
      <w:r xmlns:w="http://schemas.openxmlformats.org/wordprocessingml/2006/main">
        <w:t xml:space="preserve">যারা তাঁর নামে অনুসরণ করে ঈশ্বর তাদের শক্তিশালী করবেন এবং তারা তাঁর নামে চলবে।</w:t>
      </w:r>
    </w:p>
    <w:p/>
    <w:p>
      <w:r xmlns:w="http://schemas.openxmlformats.org/wordprocessingml/2006/main">
        <w:t xml:space="preserve">1. প্রভুর মধ্যে হাঁটা: তাঁর নামে শক্তিশালী হওয়া</w:t>
      </w:r>
    </w:p>
    <w:p/>
    <w:p>
      <w:r xmlns:w="http://schemas.openxmlformats.org/wordprocessingml/2006/main">
        <w:t xml:space="preserve">2. আমাদের বিশ্বাসকে শক্তিশালী করা: প্রভুর নামে পদক্ষেপ নেওয়া</w:t>
      </w:r>
    </w:p>
    <w:p/>
    <w:p>
      <w:r xmlns:w="http://schemas.openxmlformats.org/wordprocessingml/2006/main">
        <w:t xml:space="preserve">1. ইশাইয়া 40:31, "কিন্তু যারা প্রভুর উপর ভরসা করে তারা নতুন শক্তি পাবে। তারা ঈগলের মত ডানা মেলে উড়বে; তারা দৌড়াবে এবং ক্লান্ত হবে না; তারা হাঁটবে এবং অজ্ঞান হবে না।"</w:t>
      </w:r>
    </w:p>
    <w:p/>
    <w:p>
      <w:r xmlns:w="http://schemas.openxmlformats.org/wordprocessingml/2006/main">
        <w:t xml:space="preserve">2. Ephesians 6:10-11, "অবশেষে, প্রভু এবং তাঁর পরাক্রমশালী শক্তিতে বলবান হও। ঈশ্বরের পূর্ণ বর্ম পরিধান কর যাতে আপনি শয়তানের ষড়যন্ত্রের বিরুদ্ধে আপনার অবস্থান নিতে পারেন।"</w:t>
      </w:r>
    </w:p>
    <w:p/>
    <w:p>
      <w:r xmlns:w="http://schemas.openxmlformats.org/wordprocessingml/2006/main">
        <w:t xml:space="preserve">জাকারিয়া অধ্যায় 11 প্রভুর রায় এবং ইস্রায়েলের নেতাদের প্রত্যাখ্যানের একটি প্রাণবন্ত রূপক চিত্র অঙ্কন করে। এটি ভাল মেষপালকের আগমনেরও পূর্বাভাস দেয়, যিনি তাঁর মেষপালের যত্ন নেবেন এবং উদ্ধার করবেন।</w:t>
      </w:r>
    </w:p>
    <w:p/>
    <w:p>
      <w:r xmlns:w="http://schemas.openxmlformats.org/wordprocessingml/2006/main">
        <w:t xml:space="preserve">1ম অনুচ্ছেদ: অধ্যায়টি লেবানন এবং বাশান, ইস্রায়েলের নেতাদের প্রতীকী প্রতিনিধিত্ব, শোক ও বিলাপ করার আহ্বান দিয়ে শুরু হয়েছে। তাদের গৌরব ধ্বংস হওয়ার সাথে সাথে প্রভুর বিচার তাদের উপর আসছে (জাকারিয়া 11:1-3)।</w:t>
      </w:r>
    </w:p>
    <w:p/>
    <w:p>
      <w:r xmlns:w="http://schemas.openxmlformats.org/wordprocessingml/2006/main">
        <w:t xml:space="preserve">২য় অনুচ্ছেদ: জাকারিয়া একজন মেষপালক হিসেবে কাজ করে, ঈশ্বরের লোকেদের মেষপালক হিসেবে তার ভূমিকাকে প্রতিনিধিত্ব করে। তিনি দুটি স্টাফ নেন, একটির নাম "অনুগ্রহ" এবং অন্যটির নাম "ইউনিয়ন" এবং ঈশ্বর এবং তাঁর লোকেদের মধ্যে চুক্তি বাতিলের প্রতীক হিসাবে সেগুলিকে ভেঙে দেন। ইস্রায়েলের লোকেরা জাকারিয়াকে প্রত্যাখ্যান করে এবং প্রভু ঘোষণা করেন যে তিনি তাদেরও প্রত্যাখ্যান করবেন (জাকারিয়া 11:4-14)।</w:t>
      </w:r>
    </w:p>
    <w:p/>
    <w:p>
      <w:r xmlns:w="http://schemas.openxmlformats.org/wordprocessingml/2006/main">
        <w:t xml:space="preserve">3য় অনুচ্ছেদ: অধ্যায়টি উত্তম মেষপালকের আগমনের একটি ভবিষ্যদ্বাণী দিয়ে শেষ হয়েছে। প্রভু একটি নতুন মেষপালককে উত্থাপন করবেন যিনি পালের যত্ন নেবেন, তাদের অত্যাচারীদের হাত থেকে তাদের উদ্ধার করবেন এবং তাদের পুনরুদ্ধার করবেন। যাইহোক, লোকেরা এই মেষপালককে চিনবে বা প্রশংসা করবে না, যা তাদের মধ্যে আরও বিচার এবং বিভাজনের দিকে পরিচালিত করবে (জাকারিয়া 11:15-17)।</w:t>
      </w:r>
    </w:p>
    <w:p/>
    <w:p>
      <w:r xmlns:w="http://schemas.openxmlformats.org/wordprocessingml/2006/main">
        <w:t xml:space="preserve">সংক্ষেপে,</w:t>
      </w:r>
    </w:p>
    <w:p>
      <w:r xmlns:w="http://schemas.openxmlformats.org/wordprocessingml/2006/main">
        <w:t xml:space="preserve">জাকারিয়া অধ্যায় 11 প্রভুর বিচার এবং ইস্রায়েলের নেতাদের প্রত্যাখ্যান, সেইসাথে ভাল রাখালের আগমনের পূর্বাভাস চিত্রিত করে।</w:t>
      </w:r>
    </w:p>
    <w:p/>
    <w:p>
      <w:r xmlns:w="http://schemas.openxmlformats.org/wordprocessingml/2006/main">
        <w:t xml:space="preserve">প্রভুর রায় ইস্রায়েল নেতাদের উপর আসে হিসাবে শোক এবং বিলাপ জন্য কল.</w:t>
      </w:r>
    </w:p>
    <w:p>
      <w:r xmlns:w="http://schemas.openxmlformats.org/wordprocessingml/2006/main">
        <w:t xml:space="preserve">ঈশ্বর এবং তাঁর লোকেদের মধ্যে চুক্তি বাতিলের প্রতিনিধিত্বকারী লাঠিগুলির প্রতীকী ভাঙ্গন।</w:t>
      </w:r>
    </w:p>
    <w:p>
      <w:r xmlns:w="http://schemas.openxmlformats.org/wordprocessingml/2006/main">
        <w:t xml:space="preserve">ভালো মেষপালকের আগমনের ভবিষ্যদ্বাণী যিনি তার মেষপালের যত্ন এবং উদ্ধার করবেন।</w:t>
      </w:r>
    </w:p>
    <w:p/>
    <w:p>
      <w:r xmlns:w="http://schemas.openxmlformats.org/wordprocessingml/2006/main">
        <w:t xml:space="preserve">জাকারিয়ার এই অধ্যায়টি লেবানন এবং বাশানের জন্য একটি আহ্বানের সাথে শুরু হয়, যা ইস্রায়েলের নেতাদের প্রতিনিধিত্ব করে, তাদের উপর প্রভুর বিচার আসার সাথে সাথে শোক ও বিলাপ করার জন্য। জাকারিয়া একটি মেষপালক হিসাবে কাজ করে, "অনুগ্রহ" এবং "ইউনিয়ন" নামে দুটি লাঠি নিয়েছিল এবং ঈশ্বর এবং তাঁর লোকেদের মধ্যে চুক্তি বাতিলের প্রতীক হিসাবে তাদের ভেঙে দেয়। ইস্রায়েলের লোকেরা জাকারিয়াকে প্রত্যাখ্যান করে এবং প্রভু ঘোষণা করেন যে তিনি তাদেরও প্রত্যাখ্যান করবেন। অধ্যায়টি ভালো রাখালের আগমনের ভবিষ্যদ্বাণী দিয়ে শেষ হয়েছে যিনি তার মেষপালের যত্ন নেবেন এবং উদ্ধার করবেন। যাইহোক, লোকেরা এই মেষপালককে চিনবে না বা প্রশংসা করবে না, যা তাদের মধ্যে আরও বিচার ও বিভাজনের দিকে পরিচালিত করবে। এই অধ্যায়ে প্রভুর রায় এবং ইস্রায়েলের নেতাদের প্রত্যাখ্যান, সেইসাথে গুড মেষপালকের আগমনের প্রত্যাশা তুলে ধরে।</w:t>
      </w:r>
    </w:p>
    <w:p/>
    <w:p>
      <w:r xmlns:w="http://schemas.openxmlformats.org/wordprocessingml/2006/main">
        <w:t xml:space="preserve">Zechariah 11:1 হে লেবানন, তোমার দরজা খুলে দাও, আগুন তোমার এরস গাছকে গ্রাস করবে।</w:t>
      </w:r>
    </w:p>
    <w:p/>
    <w:p>
      <w:r xmlns:w="http://schemas.openxmlformats.org/wordprocessingml/2006/main">
        <w:t xml:space="preserve">ঈশ্বর লেবাননকে তার দরজা খোলার আদেশ দেন যাতে তার বিচারের আগুন তার এরস গাছকে গ্রাস করতে পারে।</w:t>
      </w:r>
    </w:p>
    <w:p/>
    <w:p>
      <w:r xmlns:w="http://schemas.openxmlformats.org/wordprocessingml/2006/main">
        <w:t xml:space="preserve">1. বিদ্রোহের পরিণতি: জেকারিয়া 11:1 এর একটি অধ্যয়ন</w:t>
      </w:r>
    </w:p>
    <w:p/>
    <w:p>
      <w:r xmlns:w="http://schemas.openxmlformats.org/wordprocessingml/2006/main">
        <w:t xml:space="preserve">2. ভয় করবেন না: বিচারের মাঝেও ঈশ্বর নিয়ন্ত্রণে আছেন</w:t>
      </w:r>
    </w:p>
    <w:p/>
    <w:p>
      <w:r xmlns:w="http://schemas.openxmlformats.org/wordprocessingml/2006/main">
        <w:t xml:space="preserve">1. ইশাইয়া 10:17-19 - এবং ইস্রায়েলের আলো হবে আগুনের জন্য, এবং তাঁর পবিত্র ব্যক্তি একটি শিখার জন্য: এবং এটি একদিনে তার কাঁটা এবং তার ব্রিয়ারগুলিকে পুড়িয়ে ফেলবে এবং গ্রাস করবে৷</w:t>
      </w:r>
    </w:p>
    <w:p/>
    <w:p>
      <w:r xmlns:w="http://schemas.openxmlformats.org/wordprocessingml/2006/main">
        <w:t xml:space="preserve">2. Jeremiah 22:19 - তাকে একটি গাধার কবর দিয়ে কবর দেওয়া হবে, টানা এবং জেরুজালেমের গেটের বাইরে ফেলে দেওয়া হবে।</w:t>
      </w:r>
    </w:p>
    <w:p/>
    <w:p>
      <w:r xmlns:w="http://schemas.openxmlformats.org/wordprocessingml/2006/main">
        <w:t xml:space="preserve">Zechariah 11:2 কান্নাকাটি, দেবদারু গাছ; কারণ এরস পতিত হয়েছে; কেননা পরাক্রমশালীরা লুণ্ঠিত হয়েছে: হে বাশনের ওক গাছ, চিৎকার কর; মদ বন নিচে আসা জন্য.</w:t>
      </w:r>
    </w:p>
    <w:p/>
    <w:p>
      <w:r xmlns:w="http://schemas.openxmlformats.org/wordprocessingml/2006/main">
        <w:t xml:space="preserve">পরাক্রমশালীদের লুণ্ঠন করা হয়েছে, ফলে এরস এবং মদ বনের পতন হয়েছে।</w:t>
      </w:r>
    </w:p>
    <w:p/>
    <w:p>
      <w:r xmlns:w="http://schemas.openxmlformats.org/wordprocessingml/2006/main">
        <w:t xml:space="preserve">1. প্রভুর উপর আস্থা রাখা: কেন আমাদের পরাক্রমশালীদের উপর বিশ্বাস রাখা উচিত নয়</w:t>
      </w:r>
    </w:p>
    <w:p/>
    <w:p>
      <w:r xmlns:w="http://schemas.openxmlformats.org/wordprocessingml/2006/main">
        <w:t xml:space="preserve">2. দুঃখের আশীর্বাদ: কীভাবে ক্ষতি আধ্যাত্মিক বৃদ্ধির দিকে পরিচালিত করতে পারে</w:t>
      </w:r>
    </w:p>
    <w:p/>
    <w:p>
      <w:r xmlns:w="http://schemas.openxmlformats.org/wordprocessingml/2006/main">
        <w:t xml:space="preserve">1. ইশাইয়া 61:3, "তাদের ছাইয়ের জন্য সৌন্দর্য দিতে, শোকের জন্য আনন্দের তেল, ভারীতার আত্মার জন্য প্রশংসার পোশাক; যাতে তারা ধার্মিকতার বৃক্ষ বলা হয়, প্রভুর রোপণ, যাতে তিনি মহিমান্বিত হন।"</w:t>
      </w:r>
    </w:p>
    <w:p/>
    <w:p>
      <w:r xmlns:w="http://schemas.openxmlformats.org/wordprocessingml/2006/main">
        <w:t xml:space="preserve">2. গীতসংহিতা 37:3-5, "প্রভুর উপর আস্থা রাখুন, এবং ভাল কাজ করুন; দেশে বাস করুন এবং তাঁর বিশ্বস্ততায় ভোজন করুন। নিজেকেও প্রভুতে আনন্দ করুন, এবং তিনি আপনাকে আপনার হৃদয়ের আকাঙ্ক্ষা দেবেন। প্রভুর পথে, তাঁর উপরও আস্থা রাখুন, এবং তিনি তা বাস্তবায়ন করবেন।"</w:t>
      </w:r>
    </w:p>
    <w:p/>
    <w:p>
      <w:r xmlns:w="http://schemas.openxmlformats.org/wordprocessingml/2006/main">
        <w:t xml:space="preserve">Zechariah 11:3 মেষপালকদের আর্তনাদ শোনা যাচ্ছে; কারণ তাদের গৌরব নষ্ট হয়ে গেছে; কারণ জর্ডানের গর্ব নষ্ট হয়ে গেছে।</w:t>
      </w:r>
    </w:p>
    <w:p/>
    <w:p>
      <w:r xmlns:w="http://schemas.openxmlformats.org/wordprocessingml/2006/main">
        <w:t xml:space="preserve">এই অনুচ্ছেদটি গর্জন এবং গর্জনের কণ্ঠস্বরের কথা বলে, যা গৌরব এবং গর্বের লুণ্ঠনের প্রতীক।</w:t>
      </w:r>
    </w:p>
    <w:p/>
    <w:p>
      <w:r xmlns:w="http://schemas.openxmlformats.org/wordprocessingml/2006/main">
        <w:t xml:space="preserve">1. গর্বের মুখে নম্রতাকে আলিঙ্গন করতে শেখা</w:t>
      </w:r>
    </w:p>
    <w:p/>
    <w:p>
      <w:r xmlns:w="http://schemas.openxmlformats.org/wordprocessingml/2006/main">
        <w:t xml:space="preserve">2. জীবনের একটি অংশ হিসাবে ক্ষতি বোঝা</w:t>
      </w:r>
    </w:p>
    <w:p/>
    <w:p>
      <w:r xmlns:w="http://schemas.openxmlformats.org/wordprocessingml/2006/main">
        <w:t xml:space="preserve">1. জেমস 4:6-10 - "ঈশ্বর গর্বিতদের বিরোধিতা করেন কিন্তু নম্রদের অনুগ্রহ দেন।"</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Zechariah 11:4 আমার ঈশ্বর সদাপ্রভু এই কথা কহেন; বধের পালকে খাওয়ান;</w:t>
      </w:r>
    </w:p>
    <w:p/>
    <w:p>
      <w:r xmlns:w="http://schemas.openxmlformats.org/wordprocessingml/2006/main">
        <w:t xml:space="preserve">ঈশ্বর তাঁর লোকেদেরকে তাদের প্রতি যত্নবান হতে আদেশ দেন যারা দুর্ব্যবহার ও অবহেলিত হয়েছে।</w:t>
      </w:r>
    </w:p>
    <w:p/>
    <w:p>
      <w:r xmlns:w="http://schemas.openxmlformats.org/wordprocessingml/2006/main">
        <w:t xml:space="preserve">1. "নিপীড়িতদের যত্ন নেওয়া"</w:t>
      </w:r>
    </w:p>
    <w:p/>
    <w:p>
      <w:r xmlns:w="http://schemas.openxmlformats.org/wordprocessingml/2006/main">
        <w:t xml:space="preserve">2. "ঈশ্বরের ভালবাসা থেকে বেঁচে থাকা"</w:t>
      </w:r>
    </w:p>
    <w:p/>
    <w:p>
      <w:r xmlns:w="http://schemas.openxmlformats.org/wordprocessingml/2006/main">
        <w:t xml:space="preserve">1. ইশাইয়া 58: 6-7 - "এটি কি সেই উপবাস নয় যা আমি বেছে নিয়েছি? দুষ্টতার ব্যান্ডগুলিকে আলগা করতে, ভারী বোঝাগুলিকে পূর্বাবস্থায় ফিরিয়ে দিতে এবং নিপীড়িতদের মুক্তি দিতে এবং প্রতিটি জোয়াল ভেঙে দিতে?</w:t>
      </w:r>
    </w:p>
    <w:p/>
    <w:p>
      <w:r xmlns:w="http://schemas.openxmlformats.org/wordprocessingml/2006/main">
        <w:t xml:space="preserve">2. জেমস 1:27 - ঈশ্বর এবং পিতার সামনে বিশুদ্ধ এবং অপবিত্র ধর্ম হল: অনাথ এবং বিধবাদের কষ্টে তাদের পরিদর্শন করা এবং নিজেকে জগৎ থেকে অস্পষ্ট রাখা।</w:t>
      </w:r>
    </w:p>
    <w:p/>
    <w:p>
      <w:r xmlns:w="http://schemas.openxmlformats.org/wordprocessingml/2006/main">
        <w:t xml:space="preserve">Zechariah 11:5 যাদের মালিকরা তাদের হত্যা করে এবং নিজেদেরকে দোষী মনে করে না, এবং যারা তাদের বিক্রি করে তারা বলে, ধন্য প্রভু; কারণ আমি ধনী; এবং তাদের নিজেদের মেষপালকরা তাদের জন্য করুণা করে না।</w:t>
      </w:r>
    </w:p>
    <w:p/>
    <w:p>
      <w:r xmlns:w="http://schemas.openxmlformats.org/wordprocessingml/2006/main">
        <w:t xml:space="preserve">ভেড়ার মালিকরা তাদের হত্যা করছে, তবুও দোষী বোধ করে না, এবং যারা তাদের বিক্রি করে তারা ধনী হওয়ার সাথে সাথে প্রভুর প্রশংসা করে, ভেড়ার প্রতি কোন মমতা ছাড়াই।</w:t>
      </w:r>
    </w:p>
    <w:p/>
    <w:p>
      <w:r xmlns:w="http://schemas.openxmlformats.org/wordprocessingml/2006/main">
        <w:t xml:space="preserve">1. ভন্ডামির বিপদ</w:t>
      </w:r>
    </w:p>
    <w:p/>
    <w:p>
      <w:r xmlns:w="http://schemas.openxmlformats.org/wordprocessingml/2006/main">
        <w:t xml:space="preserve">2. নিপীড়িতদের জন্য ঈশ্বরের করুণা</w:t>
      </w:r>
    </w:p>
    <w:p/>
    <w:p>
      <w:r xmlns:w="http://schemas.openxmlformats.org/wordprocessingml/2006/main">
        <w:t xml:space="preserve">1. ম্যাথু 23:27-28 - "ধিক্ তোমাদের, শাস্ত্রী ও ফরীশীরা, ভণ্ড! তোমরা সাদা ধোয়া সমাধির মতো, যা বাহ্যিকভাবে সুন্দর দেখায়, কিন্তু ভিতরে মৃত মানুষের হাড় এবং সমস্ত অশুচিতায় পূর্ণ। তাই তোমরাও বাহ্যিকভাবে ধার্মিক বলে মনে হয় অন্যদের কাছে, কিন্তু আপনার মধ্যে ভণ্ডামি ও অনাচারে পূর্ণ।</w:t>
      </w:r>
    </w:p>
    <w:p/>
    <w:p>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Zechariah 11:6 কারণ আমি আর দেশের বাসিন্দাদের প্রতি করুণা করব না, সদাপ্রভু বলেন, কিন্তু দেখ, আমি প্রত্যেককে তার প্রতিবেশীর হাতে ও তার রাজার হাতে তুলে দেব; এবং তারা দেশকে আঘাত করবে। তাদের হাত থেকে আমি তাদের উদ্ধার করব না।</w:t>
      </w:r>
    </w:p>
    <w:p/>
    <w:p>
      <w:r xmlns:w="http://schemas.openxmlformats.org/wordprocessingml/2006/main">
        <w:t xml:space="preserve">ঈশ্বর আর দেশের লোকদের প্রতি দয়া দেখাবেন না, পরিবর্তে তিনি তাদের প্রতিবেশী এবং তাদের রাজাদের দ্বারা জয়ী হতে দেবেন।</w:t>
      </w:r>
    </w:p>
    <w:p/>
    <w:p>
      <w:r xmlns:w="http://schemas.openxmlformats.org/wordprocessingml/2006/main">
        <w:t xml:space="preserve">1. ঈশ্বরের করুণা অন্তহীন নয়</w:t>
      </w:r>
    </w:p>
    <w:p/>
    <w:p>
      <w:r xmlns:w="http://schemas.openxmlformats.org/wordprocessingml/2006/main">
        <w:t xml:space="preserve">2. আমাদের কর্ম ঈশ্বরের প্রতিক্রিয়া নির্ধারণ</w:t>
      </w:r>
    </w:p>
    <w:p/>
    <w:p>
      <w:r xmlns:w="http://schemas.openxmlformats.org/wordprocessingml/2006/main">
        <w:t xml:space="preserve">1. রোমানস 2:4-5 - অথবা আপনি কি তাঁর দয়া, সহনশীলতা এবং ধৈর্যের সম্পদের উপর অনুমান করছেন, না জেনেও যে ঈশ্বরের দয়া আপনাকে অনুতাপের দিকে নিয়ে যাওয়ার জন্য?</w:t>
      </w:r>
    </w:p>
    <w:p/>
    <w:p>
      <w:r xmlns:w="http://schemas.openxmlformats.org/wordprocessingml/2006/main">
        <w:t xml:space="preserve">2. Jeremiah 18:7-8 - যদি কোন সময়ে আমি কোন জাতি বা রাজ্যের সম্বন্ধে ঘোষণা করি যে, আমি তা উপড়ে ফেলব, ভেঙ্গে ফেলব এবং ধ্বংস করব, এবং সেই জাতি, যার বিষয়ে আমি বলেছি, তার মন্দ কাজ থেকে সরে গেলে, আমি যে বিপর্যয়টি করতে চেয়েছিলাম তা থেকে আমি পরিত্যাগ করব।</w:t>
      </w:r>
    </w:p>
    <w:p/>
    <w:p>
      <w:r xmlns:w="http://schemas.openxmlformats.org/wordprocessingml/2006/main">
        <w:t xml:space="preserve">Zechariah 11:7 এবং আমি বধের পালকেও চরাব, হে পালের গরীব, তুমিও। আমি আমার কাছে দুটি লাঠি নিলাম; একটিকে আমি বিউটি বলে ডাকতাম এবং অন্যটিকে আমি ব্যান্ড বলে ডাকতাম; এবং আমি মেষপালকে খাওয়ালাম।</w:t>
      </w:r>
    </w:p>
    <w:p/>
    <w:p>
      <w:r xmlns:w="http://schemas.openxmlformats.org/wordprocessingml/2006/main">
        <w:t xml:space="preserve">যারা দরিদ্র ও নিপীড়িত তাদের জন্য প্রভু প্রদান করেন।</w:t>
      </w:r>
    </w:p>
    <w:p/>
    <w:p>
      <w:r xmlns:w="http://schemas.openxmlformats.org/wordprocessingml/2006/main">
        <w:t xml:space="preserve">1. অভাবী জন্য ঈশ্বরের বিধান</w:t>
      </w:r>
    </w:p>
    <w:p/>
    <w:p>
      <w:r xmlns:w="http://schemas.openxmlformats.org/wordprocessingml/2006/main">
        <w:t xml:space="preserve">2. প্রভুর যত্নে বিশ্বাস করা</w:t>
      </w:r>
    </w:p>
    <w:p/>
    <w:p>
      <w:r xmlns:w="http://schemas.openxmlformats.org/wordprocessingml/2006/main">
        <w:t xml:space="preserve">1. গালাতীয় 6:9-10 "এবং আমাদের ভাল করতে ক্লান্ত না হওয়া উচিত: কারণ আমরা যদি অজ্ঞান না হই তবে যথাসময়ে আমরা ফসল কাটব। তাই আমাদের কাছে সুযোগ আছে, আসুন আমরা সকল মানুষের, বিশেষ করে তাদের প্রতি যারা ভাল করি। বিশ্বাসের পরিবারের অন্তর্ভুক্ত।"</w:t>
      </w:r>
    </w:p>
    <w:p/>
    <w:p>
      <w:r xmlns:w="http://schemas.openxmlformats.org/wordprocessingml/2006/main">
        <w:t xml:space="preserve">2. গীতসংহিতা 37:25 "আমি যুবক ছিলাম, এবং এখন বৃদ্ধ; তবুও আমি ধার্মিককে পরিত্যাগ করতে দেখিনি, তার বীজকে রুটি ভিক্ষা করতে দেখিনি।"</w:t>
      </w:r>
    </w:p>
    <w:p/>
    <w:p>
      <w:r xmlns:w="http://schemas.openxmlformats.org/wordprocessingml/2006/main">
        <w:t xml:space="preserve">Zechariah 11:8 আমি এক মাসে তিনজন মেষপালককেও কেটে ফেললাম; এবং আমার প্রাণ তাদের ঘৃণা করেছিল এবং তাদের আত্মাও আমাকে ঘৃণা করেছিল।</w:t>
      </w:r>
    </w:p>
    <w:p/>
    <w:p>
      <w:r xmlns:w="http://schemas.openxmlformats.org/wordprocessingml/2006/main">
        <w:t xml:space="preserve">জাকারিয়া 11:8 এ, ঈশ্বর এক মাসে তিনটি মেষপালককে কেটে ফেলার কথা বলেছেন, কারণ তারা এবং তিনি উভয়েই একে অপরকে ঘৃণা করেছিলেন।</w:t>
      </w:r>
    </w:p>
    <w:p/>
    <w:p>
      <w:r xmlns:w="http://schemas.openxmlformats.org/wordprocessingml/2006/main">
        <w:t xml:space="preserve">1. ঈশ্বরের ন্যায়বিচার: ঈশ্বর কীভাবে অবিশ্বস্ত মেষপালকদের সাথে ন্যায়সঙ্গত আচরণ করেন</w:t>
      </w:r>
    </w:p>
    <w:p/>
    <w:p>
      <w:r xmlns:w="http://schemas.openxmlformats.org/wordprocessingml/2006/main">
        <w:t xml:space="preserve">2. অন্যায়ের মুখে ঘৃণা: পাপ প্রত্যাখ্যান এবং এর পরিণতি</w:t>
      </w:r>
    </w:p>
    <w:p/>
    <w:p>
      <w:r xmlns:w="http://schemas.openxmlformats.org/wordprocessingml/2006/main">
        <w:t xml:space="preserve">1. ম্যাথু 18:20 - কারণ যেখানে দুই বা তিনজন আমার নামে একত্রিত হয়, সেখানে আমি তাদের মধ্যে আছি।</w:t>
      </w:r>
    </w:p>
    <w:p/>
    <w:p>
      <w:r xmlns:w="http://schemas.openxmlformats.org/wordprocessingml/2006/main">
        <w:t xml:space="preserve">2. টাইটাস 3:3-5 - কারণ আমরা নিজেরাই একসময় মূর্খ, অবাধ্য, বিপথে পরিচালিত, বিভিন্ন আবেগ এবং আনন্দের দাস ছিলাম, বিদ্বেষ ও হিংসা-বিদ্বেষে, অন্যদের ঘৃণা এবং একে অপরকে ঘৃণা করে আমাদের দিনগুলি অতিবাহিত করতাম। কিন্তু যখন আমাদের ত্রাণকর্তা ঈশ্বরের মঙ্গল ও প্রেমময় দয়া আবির্ভূত হয়েছিল, তখন তিনি আমাদের রক্ষা করেছিলেন, আমাদের দ্বারা ধার্মিকতার কাজের জন্য নয়, কিন্তু তাঁর নিজের করুণা অনুসারে।</w:t>
      </w:r>
    </w:p>
    <w:p/>
    <w:p>
      <w:r xmlns:w="http://schemas.openxmlformats.org/wordprocessingml/2006/main">
        <w:t xml:space="preserve">Zechariah 11:9 তারপর আমি বলেছিলাম, আমি তোমাকে খাওয়াব না: যে মরে, সে মরুক; এবং যা কেটে ফেলা হবে, তা কেটে ফেলা হোক। আর বাকিরা প্রত্যেকে একে অপরের মাংস খেতে দাও।</w:t>
      </w:r>
    </w:p>
    <w:p/>
    <w:p>
      <w:r xmlns:w="http://schemas.openxmlformats.org/wordprocessingml/2006/main">
        <w:t xml:space="preserve">যারা তাঁর অবাধ্য তাদের উপর ঈশ্বরের বিচার কঠোর।</w:t>
      </w:r>
    </w:p>
    <w:p/>
    <w:p>
      <w:r xmlns:w="http://schemas.openxmlformats.org/wordprocessingml/2006/main">
        <w:t xml:space="preserve">1: একটি আপসহীন ঈশ্বর: ঈশ্বরের শব্দের আনুগত্যে বসবাস</w:t>
      </w:r>
    </w:p>
    <w:p/>
    <w:p>
      <w:r xmlns:w="http://schemas.openxmlformats.org/wordprocessingml/2006/main">
        <w:t xml:space="preserve">2: অবাধ্যতার পরিণতি: জাকারিয়া 11:9 থেকে শেখা</w:t>
      </w:r>
    </w:p>
    <w:p/>
    <w:p>
      <w:r xmlns:w="http://schemas.openxmlformats.org/wordprocessingml/2006/main">
        <w:t xml:space="preserve">1: Jeremiah 5:3, "হে সদাপ্রভু, তোমার চোখ কি সত্যের দিকে নয়? তুমি তাদের আঘাত করেছ, কিন্তু তারা দুঃখিত হয় নি; তুমি তাদের ধ্বংস করেছ, কিন্তু তারা সংশোধন করতে অস্বীকার করেছে: তারা তাদের মুখের চেয়ে কঠিন করে তুলেছে। একটি পাথর; তারা ফিরে আসতে অস্বীকার করেছে।"</w:t>
      </w:r>
    </w:p>
    <w:p/>
    <w:p>
      <w:r xmlns:w="http://schemas.openxmlformats.org/wordprocessingml/2006/main">
        <w:t xml:space="preserve">2: হিব্রু 10:31, "জীবন্ত ঈশ্বরের হাতে পড়া একটি ভয়ঙ্কর বিষয়।"</w:t>
      </w:r>
    </w:p>
    <w:p/>
    <w:p>
      <w:r xmlns:w="http://schemas.openxmlformats.org/wordprocessingml/2006/main">
        <w:t xml:space="preserve">Zechariah 11:10 এবং আমি আমার লাঠি, এমনকি সৌন্দর্য নিয়েছি, এবং এটিকে কেটে ফেললাম, যাতে আমি সমস্ত লোকদের সাথে আমার চুক্তিটি ভঙ্গ করতে পারি।</w:t>
      </w:r>
    </w:p>
    <w:p/>
    <w:p>
      <w:r xmlns:w="http://schemas.openxmlformats.org/wordprocessingml/2006/main">
        <w:t xml:space="preserve">জাকারিয়া তার লাঠিকে নিয়ে যান, যাকে বলা হয় বিউটি, এবং সমস্ত মানুষের সাথে তার চুক্তি ভঙ্গ করার জন্য এটিকে ভেঙে দেয়।</w:t>
      </w:r>
    </w:p>
    <w:p/>
    <w:p>
      <w:r xmlns:w="http://schemas.openxmlformats.org/wordprocessingml/2006/main">
        <w:t xml:space="preserve">1. চুক্তি ভঙ্গের শক্তি: প্রতিশ্রুতি ভঙ্গের পরিণতি বোঝা</w:t>
      </w:r>
    </w:p>
    <w:p/>
    <w:p>
      <w:r xmlns:w="http://schemas.openxmlformats.org/wordprocessingml/2006/main">
        <w:t xml:space="preserve">2. সৌন্দর্যের তাৎপর্য: মূল্যবান জিনিস লালন করার অর্থ কী তা অন্বেষণ করা</w:t>
      </w:r>
    </w:p>
    <w:p/>
    <w:p>
      <w:r xmlns:w="http://schemas.openxmlformats.org/wordprocessingml/2006/main">
        <w:t xml:space="preserve">1. ইশাইয়া 24:5 - এর বাসিন্দাদের অধীনে পৃথিবীও কলুষিত হয়েছে; কারণ তারা আইন লঙ্ঘন করেছে, অধ্যাদেশ পরিবর্তন করেছে, চিরস্থায়ী চুক্তি ভঙ্গ করেছে।</w:t>
      </w:r>
    </w:p>
    <w:p/>
    <w:p>
      <w:r xmlns:w="http://schemas.openxmlformats.org/wordprocessingml/2006/main">
        <w:t xml:space="preserve">2. Jeremiah 34:8-10 - এই হল প্রভুর কাছ থেকে যিরমিয়ের কাছে আসা সেই বাণী, যখন রাজা সিদিকিয় জেরুজালেমে থাকা সমস্ত লোকদের সাথে তাদের কাছে স্বাধীনতা ঘোষণা করার জন্য একটি চুক্তি করেছিলেন;</w:t>
      </w:r>
    </w:p>
    <w:p/>
    <w:p>
      <w:r xmlns:w="http://schemas.openxmlformats.org/wordprocessingml/2006/main">
        <w:t xml:space="preserve">Zechariah 11:11 সেই দিনই তা ভেঙ্গে গেল, আর তাই আমার জন্য অপেক্ষা করা দরিদ্র পালের লোকেরা জানল যে এটা সদাপ্রভুর বাক্য।</w:t>
      </w:r>
    </w:p>
    <w:p/>
    <w:p>
      <w:r xmlns:w="http://schemas.openxmlformats.org/wordprocessingml/2006/main">
        <w:t xml:space="preserve">সেই দিন সদাপ্রভুর বাক্য ভেঙ্গে গেল, এবং পালের গরীবরা তা চিনতে পারল।</w:t>
      </w:r>
    </w:p>
    <w:p/>
    <w:p>
      <w:r xmlns:w="http://schemas.openxmlformats.org/wordprocessingml/2006/main">
        <w:t xml:space="preserve">1. ঈশ্বরের বাক্য অলঙ্ঘনীয় - জাকারিয়া 11:11</w:t>
      </w:r>
    </w:p>
    <w:p/>
    <w:p>
      <w:r xmlns:w="http://schemas.openxmlformats.org/wordprocessingml/2006/main">
        <w:t xml:space="preserve">2. প্রভুর উপর বিশ্বাস হারাবেন না - জাকারিয়া 11:11</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24:35 - স্বর্গ এবং পৃথিবী লোপ পাবে, কিন্তু আমার কথা কখনই শেষ হবে না।</w:t>
      </w:r>
    </w:p>
    <w:p/>
    <w:p>
      <w:r xmlns:w="http://schemas.openxmlformats.org/wordprocessingml/2006/main">
        <w:t xml:space="preserve">Zechariah 11:12 আমি তাদের বললাম, যদি তোমরা ভাল মনে কর তবে আমার মূল্য দাও; এবং যদি না হয়, সহ্য করুন। তাই তারা আমার দামের জন্য ত্রিশ টুকরা রূপার ওজন করল।</w:t>
      </w:r>
    </w:p>
    <w:p/>
    <w:p>
      <w:r xmlns:w="http://schemas.openxmlformats.org/wordprocessingml/2006/main">
        <w:t xml:space="preserve">Zechariah 11:12 এমন একটি লেনদেনের কথা বলে যেখানে কোনো কিছুর মূল্যের জন্য ত্রিশ টুকরো রূপার ওজন করা হয়েছিল।</w:t>
      </w:r>
    </w:p>
    <w:p/>
    <w:p>
      <w:r xmlns:w="http://schemas.openxmlformats.org/wordprocessingml/2006/main">
        <w:t xml:space="preserve">1. একটি আত্মার মূল্য: ত্রিশ টুকরা রূপার তাত্পর্য অন্বেষণ</w:t>
      </w:r>
    </w:p>
    <w:p/>
    <w:p>
      <w:r xmlns:w="http://schemas.openxmlformats.org/wordprocessingml/2006/main">
        <w:t xml:space="preserve">2. অর্থের প্রকৃত মূল্য: জাকারিয়া 11:12-এ সমঝোতার মূল্য পরীক্ষা করা</w:t>
      </w:r>
    </w:p>
    <w:p/>
    <w:p>
      <w:r xmlns:w="http://schemas.openxmlformats.org/wordprocessingml/2006/main">
        <w:t xml:space="preserve">1. ম্যাথু 26:15 - এবং তাদের কাছে বললেন, তোমরা আমাকে কি দেবে এবং আমি তাকে তোমাদের হাতে তুলে দেব? এবং তারা ত্রিশ রৌপ্য টুকরা জন্য তার সঙ্গে চুক্তি.</w:t>
      </w:r>
    </w:p>
    <w:p/>
    <w:p>
      <w:r xmlns:w="http://schemas.openxmlformats.org/wordprocessingml/2006/main">
        <w:t xml:space="preserve">2. Ezekiel 16:4 - এবং আপনার জন্মের জন্য, যেদিন আপনি জন্মেছিলেন আপনার নাভি কাটা হয়নি, আপনাকে কোমল করার জন্য জলে ধোয়াও হয়নি; তোমাকে মোটেও নোনতা করা হয়নি, বা মোটেও দোলানো হয়নি।</w:t>
      </w:r>
    </w:p>
    <w:p/>
    <w:p>
      <w:r xmlns:w="http://schemas.openxmlformats.org/wordprocessingml/2006/main">
        <w:t xml:space="preserve">Zechariah 11:13 আর সদাপ্রভু আমাকে বললেন, কুম্ভকারের কাছে তা নিক্ষেপ কর; তাদের কাছ থেকে আমি পুরস্কৃত হয়েছিলাম। আমি ত্রিশটি রূপোর টুকরো নিয়ে সদাপ্রভুর ঘরে কুমোরের কাছে ফেলে দিলাম।</w:t>
      </w:r>
    </w:p>
    <w:p/>
    <w:p>
      <w:r xmlns:w="http://schemas.openxmlformats.org/wordprocessingml/2006/main">
        <w:t xml:space="preserve">প্রভু জাকারিয়াকে প্রভুর গৃহে কুমোরের কাছে ত্রিশটি রূপার টুকরা নিক্ষেপ করার জন্য আদেশ করেছিলেন যার জন্য তাকে মূল্যায়ন করা হয়েছিল।</w:t>
      </w:r>
    </w:p>
    <w:p/>
    <w:p>
      <w:r xmlns:w="http://schemas.openxmlformats.org/wordprocessingml/2006/main">
        <w:t xml:space="preserve">1: ঈশ্বরের মূল্য: প্রভুর মূল্য স্বীকৃতি</w:t>
      </w:r>
    </w:p>
    <w:p/>
    <w:p>
      <w:r xmlns:w="http://schemas.openxmlformats.org/wordprocessingml/2006/main">
        <w:t xml:space="preserve">2: পটার'স হাউস: অপ্রত্যাশিত জায়গায় মুক্তি পাওয়া</w:t>
      </w:r>
    </w:p>
    <w:p/>
    <w:p>
      <w:r xmlns:w="http://schemas.openxmlformats.org/wordprocessingml/2006/main">
        <w:t xml:space="preserve">1: ম্যাথু 26:14-15 - তারপর বারো জনের মধ্যে একজন, যাকে জুডাস ইসক্যারিয়ট বলা হয়, প্রধান যাজকদের কাছে গেলেন এবং তাদের বললেন, তোমরা আমাকে কি দেবে এবং আমি তাকে তোমাদের হাতে তুলে দেব? এবং তারা ত্রিশ রৌপ্য টুকরা জন্য তার সঙ্গে চুক্তি.</w:t>
      </w:r>
    </w:p>
    <w:p/>
    <w:p>
      <w:r xmlns:w="http://schemas.openxmlformats.org/wordprocessingml/2006/main">
        <w:t xml:space="preserve">2: Jeremiah 32:9 - এবং আমি অনাথোতে আমার মামার ছেলে হানামেলের ক্ষেতটি কিনেছিলাম এবং তাকে টাকা দিয়েছিলাম, এমনকি সতেরো শেকেল রূপা।</w:t>
      </w:r>
    </w:p>
    <w:p/>
    <w:p>
      <w:r xmlns:w="http://schemas.openxmlformats.org/wordprocessingml/2006/main">
        <w:t xml:space="preserve">Zechariah 11:14 তারপর আমি আমার অন্যান্য লাঠি, এমনকি ব্যান্ডগুলিকে কেটে ফেললাম, যাতে আমি যিহূদা ও ইস্রায়েলের মধ্যে ভ্রাতৃত্ব বন্ধ করতে পারি।</w:t>
      </w:r>
    </w:p>
    <w:p/>
    <w:p>
      <w:r xmlns:w="http://schemas.openxmlformats.org/wordprocessingml/2006/main">
        <w:t xml:space="preserve">নবী জাকারিয়া যিহূদা এবং ইস্রায়েলের মধ্যে ভ্রাতৃত্বকে ভেঙে দিয়েছিলেন।</w:t>
      </w:r>
    </w:p>
    <w:p/>
    <w:p>
      <w:r xmlns:w="http://schemas.openxmlformats.org/wordprocessingml/2006/main">
        <w:t xml:space="preserve">1. ভাতৃত্ব ভাঙার শক্তি</w:t>
      </w:r>
    </w:p>
    <w:p/>
    <w:p>
      <w:r xmlns:w="http://schemas.openxmlformats.org/wordprocessingml/2006/main">
        <w:t xml:space="preserve">2. অনৈক্যের প্রভাব</w:t>
      </w:r>
    </w:p>
    <w:p/>
    <w:p>
      <w:r xmlns:w="http://schemas.openxmlformats.org/wordprocessingml/2006/main">
        <w:t xml:space="preserve">1. জেনেসিস 13:8-9 (এবং আব্রাম লোটকে বললেন, আমি প্রার্থনা করি, আমার এবং তোমার মধ্যে এবং আমার পশুপালকদের মধ্যে এবং তোমার পশুপালকদের মধ্যে কোন ঝগড়া না হয়; কারণ আমরা ভাই। পুরো দেশ কি তোমার সামনে নয়? নিজেকে আমার থেকে আলাদা কর, যদি তুমি বাম হাত ধরো, তবে আমি ডানদিকে যাব; অথবা তুমি যদি ডান হাতে চলে যাও, তবে আমি বাম দিকে যাব।)</w:t>
      </w:r>
    </w:p>
    <w:p/>
    <w:p>
      <w:r xmlns:w="http://schemas.openxmlformats.org/wordprocessingml/2006/main">
        <w:t xml:space="preserve">2. হিতোপদেশ 18:19 (একজন বিক্ষুব্ধ ভাই একটি শক্তিশালী শহরের চেয়ে জয়ী হওয়া কঠিন: এবং তাদের বিবাদগুলি একটি দুর্গের দণ্ডের মতো।)</w:t>
      </w:r>
    </w:p>
    <w:p/>
    <w:p>
      <w:r xmlns:w="http://schemas.openxmlformats.org/wordprocessingml/2006/main">
        <w:t xml:space="preserve">Zechariah 11:15 তখন সদাপ্রভু আমাকে বললেন, “একজন নির্বোধ মেষপালকের যন্ত্রগুলো তোমার কাছে নিয়ে নাও।</w:t>
      </w:r>
    </w:p>
    <w:p/>
    <w:p>
      <w:r xmlns:w="http://schemas.openxmlformats.org/wordprocessingml/2006/main">
        <w:t xml:space="preserve">প্রভু জাকারিয়াকে একটি বোকা রাখালের হাতিয়ার নিতে আদেশ দেন।</w:t>
      </w:r>
    </w:p>
    <w:p/>
    <w:p>
      <w:r xmlns:w="http://schemas.openxmlformats.org/wordprocessingml/2006/main">
        <w:t xml:space="preserve">1. "মিথ্যা মেষপালকদের বোকামি"</w:t>
      </w:r>
    </w:p>
    <w:p/>
    <w:p>
      <w:r xmlns:w="http://schemas.openxmlformats.org/wordprocessingml/2006/main">
        <w:t xml:space="preserve">2. "প্রভুর ইচ্ছা বনাম বোকা রাখাল"</w:t>
      </w:r>
    </w:p>
    <w:p/>
    <w:p>
      <w:r xmlns:w="http://schemas.openxmlformats.org/wordprocessingml/2006/main">
        <w:t xml:space="preserve">1. Ezekiel 34:1-10 (মিথ্যা মেষপালকদের ঈশ্বরের নিন্দা)</w:t>
      </w:r>
    </w:p>
    <w:p/>
    <w:p>
      <w:r xmlns:w="http://schemas.openxmlformats.org/wordprocessingml/2006/main">
        <w:t xml:space="preserve">2. Jeremiah 23:1-4 (সত্যি মেষপালকদের জন্য ঈশ্বরের ইচ্ছা)</w:t>
      </w:r>
    </w:p>
    <w:p/>
    <w:p>
      <w:r xmlns:w="http://schemas.openxmlformats.org/wordprocessingml/2006/main">
        <w:t xml:space="preserve">Zechariah 11:16 কারণ, দেখ, আমি দেশে একজন মেষপালককে দাঁড় করিয়ে দেব, যে বিচ্ছিন্ন লোকদের দেখাশোনা করবে না, বালকটিকে খুঁজবে না, ভাঙাকে আরোগ্য করবে না, যে স্থির আছে তাকে খাওয়াবে না; কিন্তু সে চর্বিযুক্ত মাংস খাবে এবং তাদের নখর টুকরো টুকরো করে ছিঁড়ে ফেলবে।</w:t>
      </w:r>
    </w:p>
    <w:p/>
    <w:p>
      <w:r xmlns:w="http://schemas.openxmlformats.org/wordprocessingml/2006/main">
        <w:t xml:space="preserve">ঈশ্বর একজন মেষপালককে উত্থাপন করবেন যিনি দুর্বল বা আহতদের যত্ন নেবেন না বরং তাদের সুবিধা নেবেন।</w:t>
      </w:r>
    </w:p>
    <w:p/>
    <w:p>
      <w:r xmlns:w="http://schemas.openxmlformats.org/wordprocessingml/2006/main">
        <w:t xml:space="preserve">1. "ঈশ্বরের ন্যায়বিচার: মেষপালক যে ছিল না"</w:t>
      </w:r>
    </w:p>
    <w:p/>
    <w:p>
      <w:r xmlns:w="http://schemas.openxmlformats.org/wordprocessingml/2006/main">
        <w:t xml:space="preserve">2. "দুর্বলদের যত্ন নেওয়ার জন্য রাখালের ডাক"</w:t>
      </w:r>
    </w:p>
    <w:p/>
    <w:p>
      <w:r xmlns:w="http://schemas.openxmlformats.org/wordprocessingml/2006/main">
        <w:t xml:space="preserve">1. গীতসংহিতা 23:4 -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ম্যাথু 25:31-46 - "যখন মানবপুত্র তাঁর মহিমায় আসবেন, এবং তাঁর সাথে সমস্ত পবিত্র ফেরেশতাগণ, তখন তিনি তাঁর মহিমার সিংহাসনে বসবেন: এবং তাঁর সামনে সমস্ত জাতিকে একত্র করা হবে: এবং তিনি তাদের একে অপরের থেকে আলাদা করবেন, যেমন একজন মেষপালক তার মেষগুলোকে ছাগল থেকে বিভক্ত করে: এবং তিনি মেষগুলোকে তার ডানদিকে রাখবেন, কিন্তু ছাগলগুলোকে বাম দিকে রাখবেন। তারপর রাজা তাদের ডানদিকে বলবেন, 'এসো। , হে আমার পিতার আশীর্বাদপুষ্ট, পৃথিবীর ভিত্তি থেকে তোমাদের জন্য প্রস্তুত রাজ্যের উত্তরাধিকারী হও।'"</w:t>
      </w:r>
    </w:p>
    <w:p/>
    <w:p>
      <w:r xmlns:w="http://schemas.openxmlformats.org/wordprocessingml/2006/main">
        <w:t xml:space="preserve">Zechariah 11:17 ধিক্ সেই প্রতিমা মেষপালককে যে মেষপাল ছেড়ে চলে যায়! তলোয়ার তার বাহুতে এবং তার ডান চোখের উপর থাকবে: তার বাহু শুকিয়ে যাবে এবং তার ডান চোখ সম্পূর্ণ অন্ধকার হয়ে যাবে।</w:t>
      </w:r>
    </w:p>
    <w:p/>
    <w:p>
      <w:r xmlns:w="http://schemas.openxmlformats.org/wordprocessingml/2006/main">
        <w:t xml:space="preserve">দায়িত্ব অবহেলার পরিণতি ভয়াবহ।</w:t>
      </w:r>
    </w:p>
    <w:p/>
    <w:p>
      <w:r xmlns:w="http://schemas.openxmlformats.org/wordprocessingml/2006/main">
        <w:t xml:space="preserve">1. "আপনার দায়িত্বগুলি পূরণ করা: অ্যাকশনের আহ্বান"</w:t>
      </w:r>
    </w:p>
    <w:p/>
    <w:p>
      <w:r xmlns:w="http://schemas.openxmlformats.org/wordprocessingml/2006/main">
        <w:t xml:space="preserve">2. "আপনার দায়িত্ব অবহেলার বিপদ"</w:t>
      </w:r>
    </w:p>
    <w:p/>
    <w:p>
      <w:r xmlns:w="http://schemas.openxmlformats.org/wordprocessingml/2006/main">
        <w:t xml:space="preserve">1. ম্যাথু 25:14-30 - প্রতিভার দৃষ্টান্ত</w:t>
      </w:r>
    </w:p>
    <w:p/>
    <w:p>
      <w:r xmlns:w="http://schemas.openxmlformats.org/wordprocessingml/2006/main">
        <w:t xml:space="preserve">2. Jeremiah 23:1-4 - ঈশ্বরের আহ্বান রাখালদের প্রতি তাঁর লোকেদের যত্ন নেওয়ার জন্য</w:t>
      </w:r>
    </w:p>
    <w:p/>
    <w:p>
      <w:r xmlns:w="http://schemas.openxmlformats.org/wordprocessingml/2006/main">
        <w:t xml:space="preserve">জেকারিয়া অধ্যায় 12 জেরুজালেম এবং তার চারপাশের দেশগুলির বিষয়ে ভবিষ্যতের ঘটনা সম্পর্কে ভবিষ্যদ্বাণী করে৷ এটি জেরুজালেমের পুনরুদ্ধার এবং সুরক্ষার পাশাপাশি আধ্যাত্মিক রূপান্তর এবং শোকের কথা বলে যা মানুষের মধ্যে ঘটবে।</w:t>
      </w:r>
    </w:p>
    <w:p/>
    <w:p>
      <w:r xmlns:w="http://schemas.openxmlformats.org/wordprocessingml/2006/main">
        <w:t xml:space="preserve">1ম অনুচ্ছেদ: অধ্যায়টি একটি ঘোষণা দিয়ে শুরু হয়েছে যে ঈশ্বর জেরুজালেমকে একটি কম্পনের পেয়ালা এবং আশেপাশের সমস্ত জাতির জন্য একটি বোঝা পাথর করে তুলবেন। প্রভু জেরুজালেমকে রক্ষা করবেন এবং রক্ষা করবেন এবং যে কেউ এর ক্ষতি করার চেষ্টা করবে তাকে জবাবদিহি করা হবে। ঈশ্বরের শক্তি জেরুজালেমের সংরক্ষণে প্রকাশিত হবে (জাকারিয়া 12:1-9)।</w:t>
      </w:r>
    </w:p>
    <w:p/>
    <w:p>
      <w:r xmlns:w="http://schemas.openxmlformats.org/wordprocessingml/2006/main">
        <w:t xml:space="preserve">২য় অনুচ্ছেদ: অধ্যায়টি জেরুজালেমের লোকেদের মধ্যে ঘটবে এমন আধ্যাত্মিক রূপান্তর বর্ণনা করে। তারা যাকে ছিদ্র করেছে তার জন্য তারা চিনবে এবং শোক করবে, তাদের অপরাধ উপলব্ধি করবে এবং অনুতপ্ত হবে। জেরুজালেমে একটি মহান শোক হবে, যেন একমাত্র পুত্রের জন্য শোক (জাকারিয়া 12:10-14)।</w:t>
      </w:r>
    </w:p>
    <w:p/>
    <w:p>
      <w:r xmlns:w="http://schemas.openxmlformats.org/wordprocessingml/2006/main">
        <w:t xml:space="preserve">সংক্ষেপে,</w:t>
      </w:r>
    </w:p>
    <w:p>
      <w:r xmlns:w="http://schemas.openxmlformats.org/wordprocessingml/2006/main">
        <w:t xml:space="preserve">জেকারিয়া অধ্যায় 12 জেরুজালেমের পুনরুদ্ধার এবং সুরক্ষার পাশাপাশি আধ্যাত্মিক রূপান্তর এবং শোকের কথা বলে যা মানুষের মধ্যে ঘটবে।</w:t>
      </w:r>
    </w:p>
    <w:p/>
    <w:p>
      <w:r xmlns:w="http://schemas.openxmlformats.org/wordprocessingml/2006/main">
        <w:t xml:space="preserve">জেরুজালেমকে কম্পনের পেয়ালা এবং আশেপাশের দেশগুলির জন্য একটি বোঝা পাথর হিসাবে ঘোষণা করা।</w:t>
      </w:r>
    </w:p>
    <w:p>
      <w:r xmlns:w="http://schemas.openxmlformats.org/wordprocessingml/2006/main">
        <w:t xml:space="preserve">ঈশ্বরের সুরক্ষা এবং জেরুজালেমের প্রতিরক্ষার প্রতিশ্রুতি।</w:t>
      </w:r>
    </w:p>
    <w:p>
      <w:r xmlns:w="http://schemas.openxmlformats.org/wordprocessingml/2006/main">
        <w:t xml:space="preserve">মানুষের মধ্যে যে আধ্যাত্মিক রূপান্তর এবং শোক ঘটবে তার বর্ণনা।</w:t>
      </w:r>
    </w:p>
    <w:p/>
    <w:p>
      <w:r xmlns:w="http://schemas.openxmlformats.org/wordprocessingml/2006/main">
        <w:t xml:space="preserve">জাকারিয়ার এই অধ্যায়টি একটি ঘোষণা দিয়ে শুরু হয় যে ঈশ্বর জেরুজালেমকে একটি কম্পনের পেয়ালা এবং আশেপাশের জাতিগুলির জন্য একটি বোঝা পাথরে পরিণত করবেন। প্রভু জেরুজালেমকে রক্ষা এবং রক্ষা করার প্রতিশ্রুতি দিয়েছেন এবং যে কেউ এটির ক্ষতি করার চেষ্টা করবে তাকে জবাবদিহি করা হবে। অধ্যায় তারপর জেরুজালেমের মানুষের মধ্যে ঘটবে যে আধ্যাত্মিক রূপান্তর বর্ণনা. তারা যাকে ছিদ্র করেছে তার জন্য তারা চিনবে এবং শোক করবে, তাদের অপরাধ উপলব্ধি করবে এবং অনুতপ্ত হবে। জেরুজালেমে বিরাট শোক হবে, যেন একমাত্র পুত্রের জন্য শোক। এই অধ্যায়ে জেরুজালেমের পুনরুদ্ধার এবং সুরক্ষার পাশাপাশি মানুষের মধ্যে আধ্যাত্মিক রূপান্তর এবং শোকের কথা বলা হয়েছে।</w:t>
      </w:r>
    </w:p>
    <w:p/>
    <w:p>
      <w:r xmlns:w="http://schemas.openxmlformats.org/wordprocessingml/2006/main">
        <w:t xml:space="preserve">Zechariah 12:1 ইস্রায়েলের জন্য সদাপ্রভুর কথার বোঝা, সদাপ্রভু বলছেন, যিনি আকাশকে প্রসারিত করেন এবং পৃথিবীর ভিত্তি স্থাপন করেন এবং তার মধ্যে মানুষের আত্মা গঠন করেন।</w:t>
      </w:r>
    </w:p>
    <w:p/>
    <w:p>
      <w:r xmlns:w="http://schemas.openxmlformats.org/wordprocessingml/2006/main">
        <w:t xml:space="preserve">প্রভুর কাছে ইস্রায়েলের জন্য শব্দের বোঝা রয়েছে এবং তিনিই যিনি আকাশ ও পৃথিবী সৃষ্টি করেছেন এবং মানুষের আত্মা গঠন করেছেন।</w:t>
      </w:r>
    </w:p>
    <w:p/>
    <w:p>
      <w:r xmlns:w="http://schemas.openxmlformats.org/wordprocessingml/2006/main">
        <w:t xml:space="preserve">1. প্রভুর বোঝা: ইস্রায়েলের জন্য প্রভুর বাক্য</w:t>
      </w:r>
    </w:p>
    <w:p/>
    <w:p>
      <w:r xmlns:w="http://schemas.openxmlformats.org/wordprocessingml/2006/main">
        <w:t xml:space="preserve">2. প্রভুর সৃষ্টি: স্বর্গ, পৃথিবী এবং মানুষের আত্মা</w:t>
      </w:r>
    </w:p>
    <w:p/>
    <w:p>
      <w:r xmlns:w="http://schemas.openxmlformats.org/wordprocessingml/2006/main">
        <w:t xml:space="preserve">1. জেনেসিস 1:1-2 - শুরুতে, ঈশ্বর আকাশ ও পৃথিবী সৃষ্টি করেছিলেন।</w:t>
      </w:r>
    </w:p>
    <w:p/>
    <w:p>
      <w:r xmlns:w="http://schemas.openxmlformats.org/wordprocessingml/2006/main">
        <w:t xml:space="preserve">2. কাজ 32:8 - কিন্তু মানুষের মধ্যে একটি আত্মা আছে: এবং সর্বশক্তিমানের অনুপ্রেরণা তাদের বোধগম্যতা দেয়।</w:t>
      </w:r>
    </w:p>
    <w:p/>
    <w:p>
      <w:r xmlns:w="http://schemas.openxmlformats.org/wordprocessingml/2006/main">
        <w:t xml:space="preserve">Zechariah 12:2 দেখ, আমি যিরূশালেমকে আশেপাশের সমস্ত লোকের কাছে কাঁপানোর পেয়ালা বানিয়ে দেব, যখন তারা যিহূদা ও জেরুজালেমের বিরুদ্ধে অবরোধ করবে।</w:t>
      </w:r>
    </w:p>
    <w:p/>
    <w:p>
      <w:r xmlns:w="http://schemas.openxmlformats.org/wordprocessingml/2006/main">
        <w:t xml:space="preserve">যিহূদা এবং জেরুজালেমের বিরুদ্ধে অবরোধের মধ্যে থাকা অবস্থায় ঈশ্বর জেরুজালেমকে তার চারপাশের সমস্ত জাতির জন্য মহান ভয়ের উৎস করে তুলবেন।</w:t>
      </w:r>
    </w:p>
    <w:p/>
    <w:p>
      <w:r xmlns:w="http://schemas.openxmlformats.org/wordprocessingml/2006/main">
        <w:t xml:space="preserve">1. সমস্যার সময়ে প্রভু আমাদের শক্তি</w:t>
      </w:r>
    </w:p>
    <w:p/>
    <w:p>
      <w:r xmlns:w="http://schemas.openxmlformats.org/wordprocessingml/2006/main">
        <w:t xml:space="preserve">2. ঈশ্বরের ভালবাসা থেকে কিছুই আমাদের আলাদা করতে পারে 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Zechariah 12:3 এবং সেই দিন আমি জেরুজালেমকে সমস্ত লোকের জন্য একটি ভারী পাথর করে তুলব: যারা এর দ্বারা নিজেদেরকে বোঝায় তারা সমস্ত টুকরো টুকরো হয়ে যাবে, যদিও পৃথিবীর সমস্ত লোক এর বিরুদ্ধে একত্রিত হয়।</w:t>
      </w:r>
    </w:p>
    <w:p/>
    <w:p>
      <w:r xmlns:w="http://schemas.openxmlformats.org/wordprocessingml/2006/main">
        <w:t xml:space="preserve">ঈশ্বর প্রতিজ্ঞা করেছেন যে তিনি জেরুজালেমকে রক্ষা করবেন, এমনকি যদি সমস্ত জাতি এর বিরুদ্ধে একত্রিত হয়।</w:t>
      </w:r>
    </w:p>
    <w:p/>
    <w:p>
      <w:r xmlns:w="http://schemas.openxmlformats.org/wordprocessingml/2006/main">
        <w:t xml:space="preserve">1. ঈশ্বরের সুরক্ষা: জেরুজালেমের প্রতিশ্রুতি</w:t>
      </w:r>
    </w:p>
    <w:p/>
    <w:p>
      <w:r xmlns:w="http://schemas.openxmlformats.org/wordprocessingml/2006/main">
        <w:t xml:space="preserve">2. কিভাবে প্রভু জেরুজালেম রক্ষা করার জন্য তার চুক্তির প্রতিশ্রুতি পূরণ করবেন</w:t>
      </w:r>
    </w:p>
    <w:p/>
    <w:p>
      <w:r xmlns:w="http://schemas.openxmlformats.org/wordprocessingml/2006/main">
        <w:t xml:space="preserve">1. গীতসংহিতা 46:5 "ঈশ্বর তার মধ্যে আছেন, তিনি পড়ে যাবেন না; ঈশ্বর দিনের বিরতিতে তাকে সাহায্য করবেন।"</w:t>
      </w:r>
    </w:p>
    <w:p/>
    <w:p>
      <w:r xmlns:w="http://schemas.openxmlformats.org/wordprocessingml/2006/main">
        <w:t xml:space="preserve">2. ইশাইয়া 62:6-7 "হে জেরুজালেম, আমি তোমার দেয়ালে প্রহরী নিযুক্ত করেছি; সারা দিন এবং সারা রাত তারা কখনই নীরব থাকবে না। তুমি যারা প্রভুকে স্মরণ করিয়ে দাও, নিজেদের জন্য বিশ্রাম নিও না; এবং তাকে বিশ্রাম না দেওয়া পর্যন্ত তিনি জেরুজালেমকে পৃথিবীতে প্রতিষ্ঠা করেন এবং প্রশংসা করেন।"</w:t>
      </w:r>
    </w:p>
    <w:p/>
    <w:p>
      <w:r xmlns:w="http://schemas.openxmlformats.org/wordprocessingml/2006/main">
        <w:t xml:space="preserve">Zechariah 12:4 সদাপ্রভু বলছেন, সেই দিন আমি প্রত্যেক ঘোড়াকে বিস্ময়ে আঘাত করব এবং তার আরোহীকে পাগলামি করব; এবং আমি যিহূদার কুলকে আমার চোখ খুলে দেব এবং লোকদের প্রত্যেকটি ঘোড়াকে অন্ধ করে মারব।</w:t>
      </w:r>
    </w:p>
    <w:p/>
    <w:p>
      <w:r xmlns:w="http://schemas.openxmlformats.org/wordprocessingml/2006/main">
        <w:t xml:space="preserve">ঈশ্বর যিহূদার ঘোড়া ও আরোহীদের বিস্ময় ও অন্ধত্বে আঘাত করবেন।</w:t>
      </w:r>
    </w:p>
    <w:p/>
    <w:p>
      <w:r xmlns:w="http://schemas.openxmlformats.org/wordprocessingml/2006/main">
        <w:t xml:space="preserve">1. তাঁর লোকেদের জন্য ঈশ্বরের ভালবাসা: ঈশ্বর কীভাবে রক্ষা করেন এবং যাদের তিনি ভালবাসেন তাদের জন্য প্রদান করেন</w:t>
      </w:r>
    </w:p>
    <w:p/>
    <w:p>
      <w:r xmlns:w="http://schemas.openxmlformats.org/wordprocessingml/2006/main">
        <w:t xml:space="preserve">2. ঈশ্বরের ন্যায়বিচার: যারা ভুল করে ঈশ্বর তাদের শাস্তি দেবেন</w:t>
      </w:r>
    </w:p>
    <w:p/>
    <w:p>
      <w:r xmlns:w="http://schemas.openxmlformats.org/wordprocessingml/2006/main">
        <w:t xml:space="preserve">1. ইশাইয়া 42:15 - "আমি তোমাকে একটি নতুন, তীক্ষ্ণ মাড়াইয়ের মত করে তুলব যাতে অনেক দাঁত রয়েছে; তুমি পাহাড় মাড়াই করবে এবং তাদের চূর্ণ করবে এবং পাহাড়গুলিকে তুষের মত করে দেবে"</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Zechariah 12:5 আর যিহূদার শাসনকর্তারা মনে মনে বলবেন, জেরুজালেমের অধিবাসীরা তাদের ঈশ্বর সর্বশক্তিমান সদাপ্রভুতে আমার শক্তি হবে।</w:t>
      </w:r>
    </w:p>
    <w:p/>
    <w:p>
      <w:r xmlns:w="http://schemas.openxmlformats.org/wordprocessingml/2006/main">
        <w:t xml:space="preserve">যিহূদার গভর্নররা জেরুজালেমকে তাদের শক্তি বলে চিনবে তাদের ঈশ্বর সর্বশক্তিমান প্রভুতে।</w:t>
      </w:r>
    </w:p>
    <w:p/>
    <w:p>
      <w:r xmlns:w="http://schemas.openxmlformats.org/wordprocessingml/2006/main">
        <w:t xml:space="preserve">1. প্রভুর শক্তি: ঈশ্বর তাঁর লোকেদের মাধ্যমে কী করতে পারেন৷</w:t>
      </w:r>
    </w:p>
    <w:p/>
    <w:p>
      <w:r xmlns:w="http://schemas.openxmlformats.org/wordprocessingml/2006/main">
        <w:t xml:space="preserve">2. কষ্টের সময়ে ঈশ্বরের শক্তির উপর নির্ভর করা</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Ephesians 6:10 অবশেষে, প্রভুতে এবং তাঁর শক্তির শক্তিতে বলবান হও৷</w:t>
      </w:r>
    </w:p>
    <w:p/>
    <w:p>
      <w:r xmlns:w="http://schemas.openxmlformats.org/wordprocessingml/2006/main">
        <w:t xml:space="preserve">Zechariah 12:6 সেই দিন আমি যিহূদার গভর্নরদের কাঠের মধ্যে আগুনের চুলার মত করে তুলব, এবং পালকের মধ্যে আগুনের মশালের মত করে দেব; এবং তারা চারপাশের সমস্ত লোককে গ্রাস করবে, ডানদিকে এবং বাম দিকে; এবং জেরুজালেম আবার তার নিজের জায়গায়, এমনকি জেরুজালেমেও বসবাস করবে।</w:t>
      </w:r>
    </w:p>
    <w:p/>
    <w:p>
      <w:r xmlns:w="http://schemas.openxmlformats.org/wordprocessingml/2006/main">
        <w:t xml:space="preserve">সদাপ্রভুর দিনে, যিহূদার শাসনকর্তারা জ্বলন্ত আগুনের মত হবে যাতে চারদিকের লোকদের গ্রাস করা যায়। একই সময়ে, জেরুজালেম তার সঠিক জায়গায় পুনরুদ্ধার করা হবে।</w:t>
      </w:r>
    </w:p>
    <w:p/>
    <w:p>
      <w:r xmlns:w="http://schemas.openxmlformats.org/wordprocessingml/2006/main">
        <w:t xml:space="preserve">1. ঈশ্বরের আগুনের শক্তি: কীভাবে ঈশ্বরের ন্যায়বিচার তার লোকেদের পুনরুদ্ধার করবে</w:t>
      </w:r>
    </w:p>
    <w:p/>
    <w:p>
      <w:r xmlns:w="http://schemas.openxmlformats.org/wordprocessingml/2006/main">
        <w:t xml:space="preserve">2. প্রভুর দিন: কিভাবে ঈশ্বর পুনরুদ্ধারের মাধ্যমে মুক্তির বিষয়ে আনেন</w:t>
      </w:r>
    </w:p>
    <w:p/>
    <w:p>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p>
      <w:r xmlns:w="http://schemas.openxmlformats.org/wordprocessingml/2006/main">
        <w:t xml:space="preserve">2. ইশাইয়া 11:1-5 - এবং জেসির কান্ড থেকে একটি ছিপ বের হবে এবং তার শিকড় থেকে একটি শাখা গজিয়ে উঠবে: এবং প্রভুর আত্মা তার উপর বিশ্রাম নেবে, প্রজ্ঞা ও বোঝার আত্মা। , পরামর্শ এবং শক্তির আত্মা, জ্ঞানের আত্মা এবং প্রভুর ভয়; এবং প্রভুর ভয়ে তাকে দ্রুত বোধগম্য করে তুলবে: এবং সে তার চোখের দেখা অনুসারে বিচার করবে না এবং তার কান শুনে তিরস্কার করবে না: কিন্তু সে ধার্মিকতার সাথে দরিদ্রদের বিচার করবে এবং ন্যায়সঙ্গততার সাথে তিরস্কার করবে। পৃথিবীর নম্র লোক: এবং সে তার মুখের লাঠি দিয়ে পৃথিবীকে আঘাত করবে এবং তার ঠোঁটের নিঃশ্বাসে সে দুষ্টদের হত্যা করবে।</w:t>
      </w:r>
    </w:p>
    <w:p/>
    <w:p>
      <w:r xmlns:w="http://schemas.openxmlformats.org/wordprocessingml/2006/main">
        <w:t xml:space="preserve">Zechariah 12:7 সদাপ্রভু প্রথমে যিহূদার তাঁবুকে রক্ষা করবেন, যাতে দাউদের বংশের গৌরব এবং জেরুজালেমের অধিবাসীদের গৌরব যিহূদার বিরুদ্ধে নিজেদের মহিমান্বিত না করে।</w:t>
      </w:r>
    </w:p>
    <w:p/>
    <w:p>
      <w:r xmlns:w="http://schemas.openxmlformats.org/wordprocessingml/2006/main">
        <w:t xml:space="preserve">প্রভু প্রথমে যিহূদার তাঁবুগুলিকে রক্ষা করবেন, যাতে দায়ূদের গৌরব এবং জেরুজালেমের গৌরব যিহূদার উপরে না হয়।</w:t>
      </w:r>
    </w:p>
    <w:p/>
    <w:p>
      <w:r xmlns:w="http://schemas.openxmlformats.org/wordprocessingml/2006/main">
        <w:t xml:space="preserve">1. দুর্বল এবং দুর্বলদের জন্য ঈশ্বরের সুরক্ষা</w:t>
      </w:r>
    </w:p>
    <w:p/>
    <w:p>
      <w:r xmlns:w="http://schemas.openxmlformats.org/wordprocessingml/2006/main">
        <w:t xml:space="preserve">2. নম্রতা ও ঐক্যের গুরুত্ব</w:t>
      </w:r>
    </w:p>
    <w:p/>
    <w:p>
      <w:r xmlns:w="http://schemas.openxmlformats.org/wordprocessingml/2006/main">
        <w:t xml:space="preserve">1. গীতসংহিতা 91:4 - তিনি আপনাকে তার পালক দিয়ে ঢেকে দেবেন, এবং তার পাখার নীচে আপনি আশ্রয় নেবেন; তার বিশ্বস্ততা হবে আপনার ঢাল এবং বকলার।</w:t>
      </w:r>
    </w:p>
    <w:p/>
    <w:p>
      <w:r xmlns:w="http://schemas.openxmlformats.org/wordprocessingml/2006/main">
        <w:t xml:space="preserve">2. হিতোপদেশ 3:34 - তিনি গর্বিত উপহাসকারীদের উপহাস করেন, কিন্তু নম্রদের অনুগ্রহ দেন।</w:t>
      </w:r>
    </w:p>
    <w:p/>
    <w:p>
      <w:r xmlns:w="http://schemas.openxmlformats.org/wordprocessingml/2006/main">
        <w:t xml:space="preserve">Zechariah 12:8 সেই দিন সদাপ্রভু জেরুজালেমের বাসিন্দাদের রক্ষা করবেন; সেই দিন তাদের মধ্যে যে দুর্বল সে দাউদের মত হবে। দায়ূদের পরিবার ঈশ্বরের মতো হবে, তাদের সামনে প্রভুর দূতের মতো হবে৷</w:t>
      </w:r>
    </w:p>
    <w:p/>
    <w:p>
      <w:r xmlns:w="http://schemas.openxmlformats.org/wordprocessingml/2006/main">
        <w:t xml:space="preserve">এই অনুচ্ছেদে, ঈশ্বর জেরুজালেমের বাসিন্দাদের রক্ষা করার এবং রাজা ডেভিডের মতো শক্তিশালী করার প্রতিশ্রুতি দিয়েছেন।</w:t>
      </w:r>
    </w:p>
    <w:p/>
    <w:p>
      <w:r xmlns:w="http://schemas.openxmlformats.org/wordprocessingml/2006/main">
        <w:t xml:space="preserve">1. "প্রভুর শক্তি: ঈশ্বরের সুরক্ষার উপর নির্ভর করা"</w:t>
      </w:r>
    </w:p>
    <w:p/>
    <w:p>
      <w:r xmlns:w="http://schemas.openxmlformats.org/wordprocessingml/2006/main">
        <w:t xml:space="preserve">2. "প্রভুর শক্তি: বিশ্বাসে দৃঢ় থাকা"</w:t>
      </w:r>
    </w:p>
    <w:p/>
    <w:p>
      <w:r xmlns:w="http://schemas.openxmlformats.org/wordprocessingml/2006/main">
        <w:t xml:space="preserve">1. গীতসংহিতা 91:2: "আমি প্রভু সম্পর্কে বলব, তিনি আমার আশ্রয় এবং আমার দুর্গ; আমার ঈশ্বর; আমি তাঁর উপর নির্ভর করব।"</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Zechariah 12:9 সেই দিন আমি জেরুজালেমের বিরুদ্ধে আসা সমস্ত জাতিকে ধ্বংস করতে চাইব।</w:t>
      </w:r>
    </w:p>
    <w:p/>
    <w:p>
      <w:r xmlns:w="http://schemas.openxmlformats.org/wordprocessingml/2006/main">
        <w:t xml:space="preserve">যারা এটিকে ধ্বংস করতে চায় তাদের থেকে ঈশ্বর জেরুজালেমকে রক্ষা ও রক্ষা করার প্রতিশ্রুতি দিয়েছেন।</w:t>
      </w:r>
    </w:p>
    <w:p/>
    <w:p>
      <w:r xmlns:w="http://schemas.openxmlformats.org/wordprocessingml/2006/main">
        <w:t xml:space="preserve">1. ঈশ্বর আমাদের রক্ষাকর্তা - জাকারিয়া 12:9</w:t>
      </w:r>
    </w:p>
    <w:p/>
    <w:p>
      <w:r xmlns:w="http://schemas.openxmlformats.org/wordprocessingml/2006/main">
        <w:t xml:space="preserve">2. ঈশ্বরের প্রতিশ্রুতিতে বিশ্বাস করা - জাকারিয়া 12:9</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Zechariah 12:10 এবং আমি দায়ূদের বংশের উপর এবং জেরুজালেমের বাসিন্দাদের উপর, অনুগ্রহ ও প্রার্থনার আত্মা ঢেলে দেব: এবং তারা আমার দিকে তাকাবে যাকে তারা বিদ্ধ করেছে, এবং তারা তার জন্য শোক করবে, যেমন একজন শোক করে। তার একমাত্র পুত্রের জন্য, এবং তার জন্য তিক্ততা হবে, যেমন তার প্রথমজাতের জন্য তিক্ততা আছে।</w:t>
      </w:r>
    </w:p>
    <w:p/>
    <w:p>
      <w:r xmlns:w="http://schemas.openxmlformats.org/wordprocessingml/2006/main">
        <w:t xml:space="preserve">জেরুজালেমের বাসিন্দারা করুণা ও প্রার্থনার একটি আত্মা অনুভব করবে, এবং একমাত্র পুত্রের জন্য শোক করার মতোই যীশুর জন্য শোক করবে, যাকে ছিদ্র করা হয়েছিল।</w:t>
      </w:r>
    </w:p>
    <w:p/>
    <w:p>
      <w:r xmlns:w="http://schemas.openxmlformats.org/wordprocessingml/2006/main">
        <w:t xml:space="preserve">1. অনুগ্রহ এবং প্রার্থনার আত্মা: যীশুর দিকে তাকিয়ে, যিনি বিদ্ধ হয়েছিলেন</w:t>
      </w:r>
    </w:p>
    <w:p/>
    <w:p>
      <w:r xmlns:w="http://schemas.openxmlformats.org/wordprocessingml/2006/main">
        <w:t xml:space="preserve">2. যীশুর জন্য শোক: সত্যিকারের দুঃখ একজন একমাত্র পুত্রের জন্য অনুভব করা হয়</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জন 19:37 - এবং আবার আরেকটি শাস্ত্র বলে, তারা যাকে বিদ্ধ করেছে তার দিকে তাকাবে।</w:t>
      </w:r>
    </w:p>
    <w:p/>
    <w:p>
      <w:r xmlns:w="http://schemas.openxmlformats.org/wordprocessingml/2006/main">
        <w:t xml:space="preserve">Zechariah 12:11 সেই দিন জেরুজালেমে মহাশোক হবে, যেমন মেগিদ্দন উপত্যকায় হদদ্রিম্মোনের শোক।</w:t>
      </w:r>
    </w:p>
    <w:p/>
    <w:p>
      <w:r xmlns:w="http://schemas.openxmlformats.org/wordprocessingml/2006/main">
        <w:t xml:space="preserve">জেরুজালেমে মহান শোককে মেগিডন উপত্যকায় হাদাদ্রিমোনের শোকের সাথে তুলনা করা হয়।</w:t>
      </w:r>
    </w:p>
    <w:p/>
    <w:p>
      <w:r xmlns:w="http://schemas.openxmlformats.org/wordprocessingml/2006/main">
        <w:t xml:space="preserve">1. শোকের খরচ: হাদাদ্রিম্মনের শোক থেকে শিক্ষা নেওয়া</w:t>
      </w:r>
    </w:p>
    <w:p/>
    <w:p>
      <w:r xmlns:w="http://schemas.openxmlformats.org/wordprocessingml/2006/main">
        <w:t xml:space="preserve">2. শোকে সান্ত্বনা: মেগিডন উপত্যকায় আশা খোঁজা</w:t>
      </w:r>
    </w:p>
    <w:p/>
    <w:p>
      <w:r xmlns:w="http://schemas.openxmlformats.org/wordprocessingml/2006/main">
        <w:t xml:space="preserve">1. ম্যাথু 5:4 "ধন্য তারা যারা শোক করে, কারণ তারা সান্ত্বনা পাবে।"</w:t>
      </w:r>
    </w:p>
    <w:p/>
    <w:p>
      <w:r xmlns:w="http://schemas.openxmlformats.org/wordprocessingml/2006/main">
        <w:t xml:space="preserve">2. বিলাপ 3:21-24 "তবুও আমি এটি মনে করি এবং তাই আমার আশা আছে: প্রভুর মহান ভালবাসার কারণে আমরা গ্রাস করি না, কারণ তাঁর করুণা কখনই ব্যর্থ হয় না। তারা প্রতিদিন সকালে নতুন হয়; মহান আপনার বিশ্বস্ততা। আমি মনে মনে বল, প্রভু আমার অংশ, তাই আমি তাঁর জন্য অপেক্ষা করব।</w:t>
      </w:r>
    </w:p>
    <w:p/>
    <w:p>
      <w:r xmlns:w="http://schemas.openxmlformats.org/wordprocessingml/2006/main">
        <w:t xml:space="preserve">Zechariah 12:12 এবং দেশ শোক করবে, প্রতিটি পরিবার পৃথক; দায়ূদের বংশের পরিবার এবং তাদের স্ত্রীদের আলাদা; নাথনের পরিবারের পরিবার এবং তাদের স্ত্রীদের আলাদা;</w:t>
      </w:r>
    </w:p>
    <w:p/>
    <w:p>
      <w:r xmlns:w="http://schemas.openxmlformats.org/wordprocessingml/2006/main">
        <w:t xml:space="preserve">যিহূদার দেশ শোক করবে, প্রতিটি পরিবার আলাদাভাবে শোক করবে।</w:t>
      </w:r>
    </w:p>
    <w:p/>
    <w:p>
      <w:r xmlns:w="http://schemas.openxmlformats.org/wordprocessingml/2006/main">
        <w:t xml:space="preserve">1. শোকের দেশে বসবাস: দুঃখের সময়ে কীভাবে শান্তি খুঁজে পাওয়া যায়</w:t>
      </w:r>
    </w:p>
    <w:p/>
    <w:p>
      <w:r xmlns:w="http://schemas.openxmlformats.org/wordprocessingml/2006/main">
        <w:t xml:space="preserve">2. ক্ষতির সময়ে ঈশ্বরের সান্ত্বনা: দুঃখের সময়ে শক্তি খোঁজা</w:t>
      </w:r>
    </w:p>
    <w:p/>
    <w:p>
      <w:r xmlns:w="http://schemas.openxmlformats.org/wordprocessingml/2006/main">
        <w:t xml:space="preserve">1. ইশাইয়া 61:2-3 - প্রভুর অনুগ্রহের বছর এবং আমাদের ঈশ্বরের প্রতিশোধের দিন ঘোষণা করতে; যারা শোক করে তাদের সান্ত্বনা দিতে;</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Zechariah 12:13 আলাদা আলাদা লেবির পরিবারের পরিবার, এবং তাদের স্ত্রীদের আলাদা; শিমিয়ের পরিবার আলাদা এবং তাদের স্ত্রীদের আলাদা;</w:t>
      </w:r>
    </w:p>
    <w:p/>
    <w:p>
      <w:r xmlns:w="http://schemas.openxmlformats.org/wordprocessingml/2006/main">
        <w:t xml:space="preserve">ঈশ্বর তাঁর সম্মান করার জন্য আমাদেরকে পার্থিব বিভ্রান্তি থেকে নিজেদেরকে আলাদা করতে আহ্বান করেন।</w:t>
      </w:r>
    </w:p>
    <w:p/>
    <w:p>
      <w:r xmlns:w="http://schemas.openxmlformats.org/wordprocessingml/2006/main">
        <w:t xml:space="preserve">1: পবিত্র জীবন যাপন করার জন্য, আমাদের এই জগতের জিনিস থেকে নিজেদেরকে আলাদা করার চেষ্টা করতে হবে।</w:t>
      </w:r>
    </w:p>
    <w:p/>
    <w:p>
      <w:r xmlns:w="http://schemas.openxmlformats.org/wordprocessingml/2006/main">
        <w:t xml:space="preserve">2: আমাদের প্রভু এবং ত্রাণকর্তাকে সম্মান করার জন্য আমাদের পার্থিব সম্পদ এবং প্রতিশ্রুতিগুলিকে দূরে সরিয়ে রাখতে হবে।</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w:t>
      </w:r>
    </w:p>
    <w:p/>
    <w:p>
      <w:r xmlns:w="http://schemas.openxmlformats.org/wordprocessingml/2006/main">
        <w:t xml:space="preserve">2:1 জন 2:15-17 - জগৎ বা জগতের জিনিসকে ভালোবাসো না। কেউ যদি পৃথিবীকে ভালোবাসে, পিতার ভালোবাসা তার মধ্যে নেই। কেননা জগতে যা কিছু আছে, দেহের কামনা, চোখের আকাঙ্ক্ষা এবং সম্পত্তির প্রতি অহংকার তা পিতার কাছ থেকে নয়, বরং জগতের কাছ থেকে এসেছে৷ আর জগৎ তার কামনা-বাসনা সহ চলে যাচ্ছে, কিন্তু যে ঈশ্বরের ইচ্ছা পালন করে সে চিরকাল থাকে।</w:t>
      </w:r>
    </w:p>
    <w:p/>
    <w:p>
      <w:r xmlns:w="http://schemas.openxmlformats.org/wordprocessingml/2006/main">
        <w:t xml:space="preserve">Zechariah 12:14 যে সমস্ত পরিবার রয়ে গেছে, প্রত্যেক পরিবার আলাদা, এবং তাদের স্ত্রীরা আলাদা।</w:t>
      </w:r>
    </w:p>
    <w:p/>
    <w:p>
      <w:r xmlns:w="http://schemas.openxmlformats.org/wordprocessingml/2006/main">
        <w:t xml:space="preserve">জাকারিয়া 12:14 এ, পরিবারগুলিকে একে অপরের থেকে নিজেদের আলাদা করার নির্দেশ দেওয়া হয়েছে।</w:t>
      </w:r>
    </w:p>
    <w:p/>
    <w:p>
      <w:r xmlns:w="http://schemas.openxmlformats.org/wordprocessingml/2006/main">
        <w:t xml:space="preserve">1. "ফেলোশিপের জন্য বিচ্ছেদ: জেকারিয়া 12:14 বোঝানো"</w:t>
      </w:r>
    </w:p>
    <w:p/>
    <w:p>
      <w:r xmlns:w="http://schemas.openxmlformats.org/wordprocessingml/2006/main">
        <w:t xml:space="preserve">2. "বিচ্ছেদের মাধ্যমে ঘনিষ্ঠতা গড়ে তোলা: জাকারিয়া 12:14 প্রয়োগ করা"</w:t>
      </w:r>
    </w:p>
    <w:p/>
    <w:p>
      <w:r xmlns:w="http://schemas.openxmlformats.org/wordprocessingml/2006/main">
        <w:t xml:space="preserve">1. অ্যাক্টস 2:42-47 - বিচ্ছেদের মাধ্যমে সহভাগ্যের প্রাথমিক চার্চের উদাহরণ।</w:t>
      </w:r>
    </w:p>
    <w:p/>
    <w:p>
      <w:r xmlns:w="http://schemas.openxmlformats.org/wordprocessingml/2006/main">
        <w:t xml:space="preserve">2. ইফিসিয়ানস 5:22-33 - অন্তরঙ্গ বিচ্ছেদের উদাহরণ হিসাবে বিবাহের বিষয়ে পলের নির্দেশাবলী।</w:t>
      </w:r>
    </w:p>
    <w:p/>
    <w:p>
      <w:r xmlns:w="http://schemas.openxmlformats.org/wordprocessingml/2006/main">
        <w:t xml:space="preserve">জাকারিয়া অধ্যায় 13 ইস্রায়েলের দেশ থেকে শুদ্ধ, পরিমার্জিত এবং মিথ্যা নবীদের অপসারণের উপর ফোকাস দিয়ে ভবিষ্যদ্বাণীটি চালিয়ে যাচ্ছে। এটি রাখালের কষ্ট এবং প্রত্যাখ্যানের কথাও বলে, যিনি মশীহ হিসাবে চিহ্নিত।</w:t>
      </w:r>
    </w:p>
    <w:p/>
    <w:p>
      <w:r xmlns:w="http://schemas.openxmlformats.org/wordprocessingml/2006/main">
        <w:t xml:space="preserve">1ম অনুচ্ছেদ: অধ্যায়টি একটি ঝর্ণার প্রতিশ্রুতি দিয়ে শুরু হয়েছে যা ডেভিডের ঘর এবং জেরুজালেমের বাসিন্দাদের জন্য তাদের পাপ এবং অপবিত্রতা থেকে শুদ্ধ করার জন্য খোলা হবে। এই শুদ্ধকরণের সাথে দেশ থেকে মূর্তি এবং মিথ্যা ভাববাদীদের অপসারণ জড়িত থাকবে (জাকারিয়া 13:1-6)।</w:t>
      </w:r>
    </w:p>
    <w:p/>
    <w:p>
      <w:r xmlns:w="http://schemas.openxmlformats.org/wordprocessingml/2006/main">
        <w:t xml:space="preserve">2য় অনুচ্ছেদ: অধ্যায় মেষিয়াহ হিসাবে চিহ্নিত করা হয়, যা রাখালের কষ্ট এবং প্রত্যাখ্যানের কথা বলে. মেষপালককে আঘাত করা হবে এবং ভেড়াগুলো ছিন্নভিন্ন হয়ে যাবে। এই যন্ত্রণা ঈশ্বরের লোকেদের পরিমার্জন ও পরিশুদ্ধির দিকে পরিচালিত করবে। দুই-তৃতীয়াংশ লোক কেটে ফেলা হবে এবং ধ্বংস হয়ে যাবে, যখন এক-তৃতীয়াংশ পরিমার্জিত হবে এবং প্রভুর নাম ডাকবে (জাকারিয়া 13:7-9)।</w:t>
      </w:r>
    </w:p>
    <w:p/>
    <w:p>
      <w:r xmlns:w="http://schemas.openxmlformats.org/wordprocessingml/2006/main">
        <w:t xml:space="preserve">সংক্ষেপে,</w:t>
      </w:r>
    </w:p>
    <w:p>
      <w:r xmlns:w="http://schemas.openxmlformats.org/wordprocessingml/2006/main">
        <w:t xml:space="preserve">জাকারিয়া অধ্যায় 13 ইস্রায়েলের দেশ থেকে শুদ্ধকরণ, পরিমার্জন এবং মিথ্যা নবীদের অপসারণের উপর দৃষ্টি নিবদ্ধ করে। এটি মশীহ হিসাবে চিহ্নিত মেষপালকের কষ্ট এবং প্রত্যাখ্যানের কথাও বলে।</w:t>
      </w:r>
    </w:p>
    <w:p/>
    <w:p>
      <w:r xmlns:w="http://schemas.openxmlformats.org/wordprocessingml/2006/main">
        <w:t xml:space="preserve">ডেভিডের বাড়ী এবং জেরুজালেমের বাসিন্দাদের জন্য একটি পরিষ্কারের ঝর্ণার প্রতিশ্রুতি।</w:t>
      </w:r>
    </w:p>
    <w:p>
      <w:r xmlns:w="http://schemas.openxmlformats.org/wordprocessingml/2006/main">
        <w:t xml:space="preserve">দেশ থেকে মূর্তি এবং মিথ্যা নবী অপসারণ.</w:t>
      </w:r>
    </w:p>
    <w:p>
      <w:r xmlns:w="http://schemas.openxmlformats.org/wordprocessingml/2006/main">
        <w:t xml:space="preserve">যন্ত্রণা, প্রত্যাখ্যান, এবং মেষপালকের পরিমার্জন, যা ঈশ্বরের লোকেদের পরিশুদ্ধির দিকে পরিচালিত করে।</w:t>
      </w:r>
    </w:p>
    <w:p/>
    <w:p>
      <w:r xmlns:w="http://schemas.openxmlformats.org/wordprocessingml/2006/main">
        <w:t xml:space="preserve">জাকারিয়ার এই অধ্যায়টি একটি ঝর্ণার প্রতিশ্রুতি দিয়ে শুরু হয় যা ডেভিডের ঘর এবং জেরুজালেমের বাসিন্দাদের জন্য তাদের পাপ এবং অপবিত্রতা থেকে পরিষ্কার করার জন্য খোলা হবে। অধ্যায় তারপর ইস্রায়েল দেশ থেকে মূর্তি এবং মিথ্যা নবী অপসারণের কথা বলে. অধ্যায়টি রাখালের কষ্ট এবং প্রত্যাখ্যানের বর্ণনায় স্থানান্তরিত হয়, যিনি মশীহ হিসাবে চিহ্নিত। মেষপালককে আঘাত করা হবে এবং ভেড়াগুলো ছিন্নভিন্ন হয়ে যাবে। এই যন্ত্রণা ঈশ্বরের লোকেদের পরিমার্জন ও পরিশুদ্ধির দিকে পরিচালিত করবে। দুই-তৃতীয়াংশ লোক কেটে ফেলা হবে এবং ধ্বংস হয়ে যাবে, আর এক-তৃতীয়াংশ পরিশুদ্ধ হয়ে প্রভুর নাম ডাকবে। এই অধ্যায়টি শুদ্ধকরণ, পরিমার্জন এবং মিথ্যা ভাববাদীদের অপসারণের পাশাপাশি মেসিয়াহ হিসাবে চিহ্নিত মেষপালকের কষ্ট এবং প্রত্যাখ্যানের উপর আলোকপাত করে।</w:t>
      </w:r>
    </w:p>
    <w:p/>
    <w:p>
      <w:r xmlns:w="http://schemas.openxmlformats.org/wordprocessingml/2006/main">
        <w:t xml:space="preserve">Zechariah 13:1 সেই দিন দায়ূদের বংশের জন্য এবং জেরুজালেমের বাসিন্দাদের জন্য পাপ ও অশুচিতার জন্য একটি ফোয়ারা খুলে দেওয়া হবে।</w:t>
      </w:r>
    </w:p>
    <w:p/>
    <w:p>
      <w:r xmlns:w="http://schemas.openxmlformats.org/wordprocessingml/2006/main">
        <w:t xml:space="preserve">ভবিষ্যতে, ডেভিডের বাড়ি এবং জেরুজালেমের বাসিন্দাদের জন্য একটি ফোয়ারা খোলা হবে, যা তাদের পাপ এবং অশুচিতা থেকে পরিষ্কার করবে।</w:t>
      </w:r>
    </w:p>
    <w:p/>
    <w:p>
      <w:r xmlns:w="http://schemas.openxmlformats.org/wordprocessingml/2006/main">
        <w:t xml:space="preserve">1. ক্ষমার শক্তি - কিভাবে ঈশ্বরের অনুগ্রহের ফোয়ারা আমাদের পাপ থেকে পরিষ্কার করে</w:t>
      </w:r>
    </w:p>
    <w:p/>
    <w:p>
      <w:r xmlns:w="http://schemas.openxmlformats.org/wordprocessingml/2006/main">
        <w:t xml:space="preserve">2. পুনরুদ্ধারের আশীর্বাদ - ঈশ্বরের অনুগ্রহের ফোয়ারার মাধ্যমে জীবনের পুনর্নবীকরণের অভিজ্ঞতা</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Ezekiel 36:25-27 - তারপর আমি আপনার উপর পরিষ্কার জল ছিটিয়ে দেব, এবং আপনি আপনার সমস্ত অশুচিতা থেকে শুচি হবে এবং আপনার সমস্ত প্রতিমা থেকে আমি আপনাকে শুচি করব। এবং আমি আপনাকে একটি নতুন হৃদয় দেব, এবং আমি আপনার মধ্যে একটি নতুন আত্মা স্থাপন করব। এবং আমি তোমার মাংস থেকে পাথরের হৃদয় সরিয়ে দেব এবং তোমাকে একটি মাংসের হৃদয় দেব। আর আমি আমার আত্মাকে তোমাদের মধ্যে রাখব এবং তোমাদের আমার বিধি-বিধানে চলতে এবং আমার বিধি মেনে চলার বিষয়ে সতর্ক করব।</w:t>
      </w:r>
    </w:p>
    <w:p/>
    <w:p>
      <w:r xmlns:w="http://schemas.openxmlformats.org/wordprocessingml/2006/main">
        <w:t xml:space="preserve">Zechariah 13:2 বাহিনীগণের সদাপ্রভু কহেন, সেই দিন এমন হইবে যে, আমি দেশ হইতে মূর্তিগুলির নাম মুছে ফেলব, এবং সেগুলি আর স্মরণ করা যাইবে না; এবং আমি ভাববাদীদেরও ঘটাব। এবং অশুচি আত্মাকে দেশ থেকে বের করে দেওয়ার জন্য।</w:t>
      </w:r>
    </w:p>
    <w:p/>
    <w:p>
      <w:r xmlns:w="http://schemas.openxmlformats.org/wordprocessingml/2006/main">
        <w:t xml:space="preserve">প্রভু মূর্তি পূজা বন্ধ করে দেবেন এবং দেশ থেকে ভাববাদী ও অশুচি আত্মাদের সরিয়ে দেবেন।</w:t>
      </w:r>
    </w:p>
    <w:p/>
    <w:p>
      <w:r xmlns:w="http://schemas.openxmlformats.org/wordprocessingml/2006/main">
        <w:t xml:space="preserve">1. প্রভুর বিচার: অনুতাপের আহ্বান</w:t>
      </w:r>
    </w:p>
    <w:p/>
    <w:p>
      <w:r xmlns:w="http://schemas.openxmlformats.org/wordprocessingml/2006/main">
        <w:t xml:space="preserve">2. প্রভুর শক্তি: বিশ্বাসের আহ্বান</w:t>
      </w:r>
    </w:p>
    <w:p/>
    <w:p>
      <w:r xmlns:w="http://schemas.openxmlformats.org/wordprocessingml/2006/main">
        <w:t xml:space="preserve">1. Exodus 20:3-5 - আমার আগে তোমার আর কোন দেবতা থাকবে না। তুমি নিজের জন্য খোদাই করা মূর্তি বা উপরে স্বর্গে বা নীচের পৃথিবীতে বা মাটির নীচে জলের কোন কিছুর উপমা তৈরি করবে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Zechariah 13:3 এবং এমন ঘটবে যে, কেউ যখন ভাববাণী বলবে, তখন তার পিতা ও মাতা যিনি তাকে জন্ম দিয়েছেন তাকে বলবে, তুমি বাঁচবে না; কারণ তুমি সদাপ্রভুর নামে মিথ্যা কথা বলছ; আর তার পিতা ও মাতা যে তাকে জন্ম দিয়েছিল, সে যখন ভবিষ্যদ্বাণী করবে তখন তাকে আঘাত করবে।</w:t>
      </w:r>
    </w:p>
    <w:p/>
    <w:p>
      <w:r xmlns:w="http://schemas.openxmlformats.org/wordprocessingml/2006/main">
        <w:t xml:space="preserve">জাকারিয়ার এই অনুচ্ছেদটি বর্ণনা করে যে কীভাবে একজন মিথ্যা ভাববাদীর পিতামাতা প্রভুর নামে মিথ্যা বলার জন্য তাকে প্রত্যাখ্যান করবে এবং শাস্তি দেবে।</w:t>
      </w:r>
    </w:p>
    <w:p/>
    <w:p>
      <w:r xmlns:w="http://schemas.openxmlformats.org/wordprocessingml/2006/main">
        <w:t xml:space="preserve">1. প্রভুর আলোতে অভিভাবকত্ব: আপনার সন্তানদের ভালবাসা এবং রক্ষা করার অর্থ কী তা শিখুন</w:t>
      </w:r>
    </w:p>
    <w:p/>
    <w:p>
      <w:r xmlns:w="http://schemas.openxmlformats.org/wordprocessingml/2006/main">
        <w:t xml:space="preserve">2. মিথ্যা নবী: প্রভুর নামে কথা বলার বিপদ</w:t>
      </w:r>
    </w:p>
    <w:p/>
    <w:p>
      <w:r xmlns:w="http://schemas.openxmlformats.org/wordprocessingml/2006/main">
        <w:t xml:space="preserve">1. Deuteronomy 5:16-17 - "তোমার পিতা ও মাতাকে সম্মান কর, যেমন তোমার ঈশ্বর সদাপ্রভু তোমাকে আদেশ করিয়াছেন, যেন তোমার দিন দীর্ঘ হয় এবং তোমার ঈশ্বর সদাপ্রভু যে দেশ দান করিতেছেন, সেই দেশে তোমার মঙ্গল হয়। আপনি."</w:t>
      </w:r>
    </w:p>
    <w:p/>
    <w:p>
      <w:r xmlns:w="http://schemas.openxmlformats.org/wordprocessingml/2006/main">
        <w:t xml:space="preserve">2. Jeremiah 29:31-32 - "যিহূদার শহরগুলোর প্রতি তোমার করুণার আবেদন পাঠাও, যেগুলো নিয়ে তুমি অনেক রাগান্বিত হয়েছ। কারণ তুমি নিজেই বলেছ, আমাদের আঘাত করা হয়েছে, কিন্তু আমরা সুস্থ হব; আমাদের আছে। খুব অপমানিত হয়েছে, কিন্তু আমরা সান্ত্বনা পাব।"</w:t>
      </w:r>
    </w:p>
    <w:p/>
    <w:p>
      <w:r xmlns:w="http://schemas.openxmlformats.org/wordprocessingml/2006/main">
        <w:t xml:space="preserve">Zechariah 13:4 এবং সেই দিন এমন ঘটবে যে, ভাববাদীরা যখন ভবিষ্যদ্বাণী করেছেন তখন তাদের প্রত্যেকটি দর্শন লজ্জিত হবে; প্রতারণা করার জন্য তারা রুক্ষ পোশাক পরবে না।</w:t>
      </w:r>
    </w:p>
    <w:p/>
    <w:p>
      <w:r xmlns:w="http://schemas.openxmlformats.org/wordprocessingml/2006/main">
        <w:t xml:space="preserve">প্রভুর দিনে, মিথ্যা ভাববাদীরা লজ্জিত হবে এবং তাদের মিথ্যা ভবিষ্যদ্বাণী দিয়ে মানুষকে আর প্রতারিত করবে না।</w:t>
      </w:r>
    </w:p>
    <w:p/>
    <w:p>
      <w:r xmlns:w="http://schemas.openxmlformats.org/wordprocessingml/2006/main">
        <w:t xml:space="preserve">1. মিথ্যা নবীদের বিপদ</w:t>
      </w:r>
    </w:p>
    <w:p/>
    <w:p>
      <w:r xmlns:w="http://schemas.openxmlformats.org/wordprocessingml/2006/main">
        <w:t xml:space="preserve">2. ঈশ্বরের বাক্য পালনের মূল্য</w:t>
      </w:r>
    </w:p>
    <w:p/>
    <w:p>
      <w:r xmlns:w="http://schemas.openxmlformats.org/wordprocessingml/2006/main">
        <w:t xml:space="preserve">1. যিরমিয় 23:25-32</w:t>
      </w:r>
    </w:p>
    <w:p/>
    <w:p>
      <w:r xmlns:w="http://schemas.openxmlformats.org/wordprocessingml/2006/main">
        <w:t xml:space="preserve">2. 1 জন 4:1-3</w:t>
      </w:r>
    </w:p>
    <w:p/>
    <w:p>
      <w:r xmlns:w="http://schemas.openxmlformats.org/wordprocessingml/2006/main">
        <w:t xml:space="preserve">Zechariah 13:5 কিন্তু সে বলবে, আমি কোন নবী নই, আমি একজন চাষী; কারণ মানুষ আমাকে আমার যৌবনকাল থেকে গবাদি পশু পালন করতে শিখিয়েছে।</w:t>
      </w:r>
    </w:p>
    <w:p/>
    <w:p>
      <w:r xmlns:w="http://schemas.openxmlformats.org/wordprocessingml/2006/main">
        <w:t xml:space="preserve">একজন ব্যক্তি একজন নবী হওয়াকে অস্বীকার করে, বরং দাবি করে যে তিনি একজন কৃষক, কারণ তাকে ছোটবেলা থেকেই পশুপালনের যত্ন নেওয়া শেখানো হয়েছিল।</w:t>
      </w:r>
    </w:p>
    <w:p/>
    <w:p>
      <w:r xmlns:w="http://schemas.openxmlformats.org/wordprocessingml/2006/main">
        <w:t xml:space="preserve">1. "আমাদের লালন-পালনের শক্তি: কীভাবে আমাদের শৈশব অভিজ্ঞতা আমাদের জীবনকে জানায়।"</w:t>
      </w:r>
    </w:p>
    <w:p/>
    <w:p>
      <w:r xmlns:w="http://schemas.openxmlformats.org/wordprocessingml/2006/main">
        <w:t xml:space="preserve">2. "নম্রতার মূল্য: আমাদের সত্যিকারের আহ্বানকে আলিঙ্গন করা।"</w:t>
      </w:r>
    </w:p>
    <w:p/>
    <w:p>
      <w:r xmlns:w="http://schemas.openxmlformats.org/wordprocessingml/2006/main">
        <w:t xml:space="preserve">1. হিতোপদেশ 22:6: "একটি শিশুকে যে পথে যেতে হবে সেভাবে প্রশিক্ষণ দিন: এবং যখন সে বৃদ্ধ হবে, তখন সে তা থেকে সরে যাবে না।"</w:t>
      </w:r>
    </w:p>
    <w:p/>
    <w:p>
      <w:r xmlns:w="http://schemas.openxmlformats.org/wordprocessingml/2006/main">
        <w:t xml:space="preserve">2. ফিলিপীয় 4:13: "আমি খ্রীষ্টের মাধ্যমে সব কিছু করতে পারি যা আমাকে শক্তিশালী করে।"</w:t>
      </w:r>
    </w:p>
    <w:p/>
    <w:p>
      <w:r xmlns:w="http://schemas.openxmlformats.org/wordprocessingml/2006/main">
        <w:t xml:space="preserve">Zechariah 13:6 এবং কেউ তাকে বলবে, তোমার হাতে এই ক্ষতগুলি কিসের? তখন সে উত্তরে বলবে, আমার বন্ধুদের বাড়িতে যাদের দ্বারা আমি আহত হয়েছিলাম।</w:t>
      </w:r>
    </w:p>
    <w:p/>
    <w:p>
      <w:r xmlns:w="http://schemas.openxmlformats.org/wordprocessingml/2006/main">
        <w:t xml:space="preserve">এই অনুচ্ছেদটি এমন একজন ব্যক্তির কথা বলে যাকে তার হাতে ক্ষত সম্পর্কে জিজ্ঞাসা করা হয় এবং তিনি উত্তর দেন যে তারা তার বন্ধুদের দ্বারা আক্রান্ত হয়েছিল।</w:t>
      </w:r>
    </w:p>
    <w:p/>
    <w:p>
      <w:r xmlns:w="http://schemas.openxmlformats.org/wordprocessingml/2006/main">
        <w:t xml:space="preserve">1. বিশ্বাসঘাতকতার ক্ষত: কীভাবে বেদনাদায়ক অভিজ্ঞতা প্রক্রিয়া করা যায় এবং এগিয়ে যাওয়া যায়</w:t>
      </w:r>
    </w:p>
    <w:p/>
    <w:p>
      <w:r xmlns:w="http://schemas.openxmlformats.org/wordprocessingml/2006/main">
        <w:t xml:space="preserve">2. ক্ষমা করার শক্তি: যেতে দেওয়া এবং আনন্দ পুনরুদ্ধার করতে শেখা</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লুক 6:27-38 - আপনার শত্রুদের ভালবাসুন, যারা আপনাকে ঘৃণা করে তাদের ভাল করুন, যারা আপনাকে অভিশাপ দেয় তাদের আশীর্বাদ করুন এবং যারা আপনার সাথে দুর্ব্যবহার করে তাদের জন্য প্রার্থনা করুন।</w:t>
      </w:r>
    </w:p>
    <w:p/>
    <w:p>
      <w:r xmlns:w="http://schemas.openxmlformats.org/wordprocessingml/2006/main">
        <w:t xml:space="preserve">Zechariah 13:7 হে তলোয়ার, আমার মেষপালক ও আমার সহকর্মীর বিরুদ্ধে জেগে ওঠো, বাহিনীগণের সদাপ্রভু বলেন: রাখালকে আঘাত কর, মেষরা ছিন্নভিন্ন হয়ে যাবে; আর আমি ছোটদের ওপর হাত চালাব।</w:t>
      </w:r>
    </w:p>
    <w:p/>
    <w:p>
      <w:r xmlns:w="http://schemas.openxmlformats.org/wordprocessingml/2006/main">
        <w:t xml:space="preserve">জাকারিয়ার এই অনুচ্ছেদটি তাঁর লোকেদের উপর ঈশ্বরের বিচার সম্পর্কে কথা বলে এবং কীভাবে তিনি মেষপালককে আঘাত করতে এবং মেষদের ছিন্নভিন্ন করতে তার নিজের তলোয়ার ব্যবহার করবেন।</w:t>
      </w:r>
    </w:p>
    <w:p/>
    <w:p>
      <w:r xmlns:w="http://schemas.openxmlformats.org/wordprocessingml/2006/main">
        <w:t xml:space="preserve">1. প্রভু ন্যায়পরায়ণ: ঈশ্বরের বাক্য অমান্য করার পরিণতি</w:t>
      </w:r>
    </w:p>
    <w:p/>
    <w:p>
      <w:r xmlns:w="http://schemas.openxmlformats.org/wordprocessingml/2006/main">
        <w:t xml:space="preserve">2. ঈশ্বরের শক্তি: তার লোকেদের সুরক্ষা এবং শক্তি</w:t>
      </w:r>
    </w:p>
    <w:p/>
    <w:p>
      <w:r xmlns:w="http://schemas.openxmlformats.org/wordprocessingml/2006/main">
        <w:t xml:space="preserve">1. Ezekiel 34:11-12 - "কারণ প্রভু সদাপ্রভু এই কথা বলেন; দেখ, আমি, এমনকি আমি, উভয়েই আমার মেষদের অনুসন্ধান করব এবং তাদের তালাশ করব। একজন মেষপালক যেমন তার মেষপালকে খুঁজে বেড়ায় যেদিন সে তার মধ্যে থাকে। যে ভেড়াগুলো ছড়িয়ে ছিটিয়ে আছে; আমিও আমার মেষদের খুঁজে বের করব এবং মেঘলা ও অন্ধকার দিনে যেখানে তারা ছড়িয়ে পড়েছে সেখান থেকে তাদের উদ্ধার করব।"</w:t>
      </w:r>
    </w:p>
    <w:p/>
    <w:p>
      <w:r xmlns:w="http://schemas.openxmlformats.org/wordprocessingml/2006/main">
        <w:t xml:space="preserve">2. ম্যাথু 26:31-32 - "তখন যীশু তাদের বললেন, আজ রাতে আমার জন্য তোমরা সকলেই অসন্তুষ্ট হবে: কারণ লেখা আছে, আমি রাখালকে আঘাত করব এবং পালের মেষরা ছড়িয়ে পড়বে৷ কিন্তু আমি পুনরুত্থিত হওয়ার পরে, আমি আপনার আগে গালীলে যাব।"</w:t>
      </w:r>
    </w:p>
    <w:p/>
    <w:p>
      <w:r xmlns:w="http://schemas.openxmlformats.org/wordprocessingml/2006/main">
        <w:t xml:space="preserve">Zechariah 13:8 আর এমন হইবে যে, সমস্ত দেশে, সদাপ্রভু কহেন, তাহার মধ্যে দুই অংশ ছিন্ন হইবে এবং মারা যাইবে; কিন্তু তৃতীয়টি সেখানেই থাকবে।</w:t>
      </w:r>
    </w:p>
    <w:p/>
    <w:p>
      <w:r xmlns:w="http://schemas.openxmlformats.org/wordprocessingml/2006/main">
        <w:t xml:space="preserve">এই অনুচ্ছেদটি এমন একটি সময়ের কথা বলে যখন জমির দুটি অংশ কেটে ফেলা হবে এবং মারা যাবে, কিন্তু তৃতীয় অংশটি থাকবে।</w:t>
      </w:r>
    </w:p>
    <w:p/>
    <w:p>
      <w:r xmlns:w="http://schemas.openxmlformats.org/wordprocessingml/2006/main">
        <w:t xml:space="preserve">1. বিশ্বাসের শক্তি: কঠিন সময়ের মধ্য দিয়ে বেঁচে থাকা</w:t>
      </w:r>
    </w:p>
    <w:p/>
    <w:p>
      <w:r xmlns:w="http://schemas.openxmlformats.org/wordprocessingml/2006/main">
        <w:t xml:space="preserve">2. বিধান এবং সুরক্ষার ঈশ্বরের প্রতিশ্রুতি</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করবে না; তুমি যখন আগুনের মধ্য দিয়ে যাবে তখন তুমি পুড়ে যাবে না এবং শিখা তোমাকে গ্রাস করবে 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Zechariah 13:9 এবং আমি তৃতীয় অংশকে আগুনের মধ্য দিয়ে নিয়ে আসব, এবং রূপাকে যেমন পরিশ্রুত করা হয় তেমনি তাদের পরিমার্জিত করব, এবং সোনার মত পরীক্ষা করে দেখব; তারা আমার নাম ধরে ডাকবে এবং আমি তাদের কথা শুনব: আমি বলব, এটা আমার লোক| তারা বলবে, প্রভুই আমার ঈশ্বর|</w:t>
      </w:r>
    </w:p>
    <w:p/>
    <w:p>
      <w:r xmlns:w="http://schemas.openxmlformats.org/wordprocessingml/2006/main">
        <w:t xml:space="preserve">ঈশ্বর তাঁর লোকদের পরিমার্জিত ও পরীক্ষা করবেন এবং এই প্রক্রিয়ার মাধ্যমে তারা তাঁর নাম ডাকবে এবং তিনি তাদের কথা শুনবেন।</w:t>
      </w:r>
    </w:p>
    <w:p/>
    <w:p>
      <w:r xmlns:w="http://schemas.openxmlformats.org/wordprocessingml/2006/main">
        <w:t xml:space="preserve">1: ঈশ্বরের পরিমার্জিত আগুন - কীভাবে ঈশ্বরের পরিশোধনকারী আগুন আমাদেরকে শুদ্ধ করবে এবং তাঁর নিকটবর্তী করবে।</w:t>
      </w:r>
    </w:p>
    <w:p/>
    <w:p>
      <w:r xmlns:w="http://schemas.openxmlformats.org/wordprocessingml/2006/main">
        <w:t xml:space="preserve">2: ঈশ্বর আমাদের ঢাল - আমাদের প্রয়োজনের সময়ে ঈশ্বর কীভাবে আমাদের রক্ষা করবেন এবং আমাদের জন্য সরবরাহ করবেন।</w:t>
      </w:r>
    </w:p>
    <w:p/>
    <w:p>
      <w:r xmlns:w="http://schemas.openxmlformats.org/wordprocessingml/2006/main">
        <w:t xml:space="preserve">1: Isaiah 43:2-3 -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66:10-12 - হে ঈশ্বর, আপনি আমাদের প্রমাণ করেছেন: আপনি আমাদের পরীক্ষা করেছেন, যেমন রূপা পরীক্ষা করা হয়। তুমি আমাদের জালে নিয়ে এসেছ; তুমি আমাদের কোমরে কষ্ট দিয়েছ। তুমি আমাদের মাথার উপরে পুরুষদের চড়াও করেছ; আমরা আগুন এবং জলের মধ্য দিয়ে গিয়েছিলাম, কিন্তু আপনি আমাদেরকে একটি সম্পদশালী জায়গায় নিয়ে এসেছিলেন।</w:t>
      </w:r>
    </w:p>
    <w:p/>
    <w:p>
      <w:r xmlns:w="http://schemas.openxmlformats.org/wordprocessingml/2006/main">
        <w:t xml:space="preserve">জাকারিয়া অধ্যায় 14 জেরুজালেমকে ঘিরে ভবিষ্যত ঘটনা এবং প্রভুর আগমন সম্পর্কে একটি ভবিষ্যদ্বাণী উপস্থাপন করে। এটি চূড়ান্ত যুদ্ধ, প্রভুর বিজয়ী প্রত্যাবর্তন এবং পৃথিবীতে তাঁর রাজ্য প্রতিষ্ঠার বর্ণনা দেয়।</w:t>
      </w:r>
    </w:p>
    <w:p/>
    <w:p>
      <w:r xmlns:w="http://schemas.openxmlformats.org/wordprocessingml/2006/main">
        <w:t xml:space="preserve">1 ম অনুচ্ছেদ: অধ্যায়টি ভবিষ্যতের দিনের একটি চিত্র দিয়ে শুরু হয় যখন জেরুজালেম জাতি দ্বারা আক্রমণ করা হবে। শহরটি দখল করা হবে, এবং এর বাসিন্দারা বড় কষ্টের সম্মুখীন হবে। যাইহোক, প্রভু হস্তক্ষেপ করবেন এবং সেই জাতির বিরুদ্ধে যুদ্ধ করতে বের হবেন। তার পা অলিভ পর্বতে দাঁড়াবে, এবং পর্বতটি দুই ভাগে বিভক্ত হবে, তার লোকেদের পালানোর জন্য একটি উপত্যকা তৈরি করবে (জাকারিয়া 14:1-5)।</w:t>
      </w:r>
    </w:p>
    <w:p/>
    <w:p>
      <w:r xmlns:w="http://schemas.openxmlformats.org/wordprocessingml/2006/main">
        <w:t xml:space="preserve">2য় অনুচ্ছেদ: অধ্যায়টি সেই দিনের অনন্য এবং রূপান্তরকারী প্রকৃতি বর্ণনা করে। এটা আলো বা অন্ধকার ছাড়া একটি দিন হবে, কিন্তু প্রভুর পরিচিত একটি অবিচ্ছিন্ন দিন. জেরুজালেম থেকে জীবন্ত জল প্রবাহিত হবে, এবং প্রভু সমস্ত পৃথিবীর রাজা হবেন। ভূমি রূপান্তরিত হবে, এবং সমস্ত জাতির লোকেরা প্রভুর উপাসনা করতে আসবে (জাকারিয়া 14:6-11)।</w:t>
      </w:r>
    </w:p>
    <w:p/>
    <w:p>
      <w:r xmlns:w="http://schemas.openxmlformats.org/wordprocessingml/2006/main">
        <w:t xml:space="preserve">3য় অনুচ্ছেদ: অধ্যায়টি সেই বিচারের বর্ণনা দিয়ে শেষ হয়েছে যা প্রভুর বিরোধিতাকারীদের উপর পড়বে। প্লেগ ও বিভ্রান্তি তাদের মাংসে আঘাত করবে এবং তাদের চোখ ও জিভ পচে যাবে। জাতি থেকে বেঁচে থাকা লোকেরা জেরুজালেমে প্রভুর উপাসনা করতে এবং তাম্বুর উত্সব উদযাপন করবে (জাকারিয়া 14:12-21)।</w:t>
      </w:r>
    </w:p>
    <w:p/>
    <w:p>
      <w:r xmlns:w="http://schemas.openxmlformats.org/wordprocessingml/2006/main">
        <w:t xml:space="preserve">সংক্ষেপে,</w:t>
      </w:r>
    </w:p>
    <w:p>
      <w:r xmlns:w="http://schemas.openxmlformats.org/wordprocessingml/2006/main">
        <w:t xml:space="preserve">জাকারিয়া অধ্যায় 14 জেরুজালেমকে ঘিরে ভবিষ্যত ঘটনা এবং প্রভুর আগমন সম্পর্কে একটি ভবিষ্যদ্বাণী উপস্থাপন করে।</w:t>
      </w:r>
    </w:p>
    <w:p/>
    <w:p>
      <w:r xmlns:w="http://schemas.openxmlformats.org/wordprocessingml/2006/main">
        <w:t xml:space="preserve">জেরুজালেম আক্রমণের ভবিষ্যদ্বাণী এবং প্রভুর হস্তক্ষেপ।</w:t>
      </w:r>
    </w:p>
    <w:p>
      <w:r xmlns:w="http://schemas.openxmlformats.org/wordprocessingml/2006/main">
        <w:t xml:space="preserve">প্রভুর বিজয়ী প্রত্যাবর্তন, তার পায়ের সাথে জলপাই পাহাড়ে দাঁড়িয়ে।</w:t>
      </w:r>
    </w:p>
    <w:p>
      <w:r xmlns:w="http://schemas.openxmlformats.org/wordprocessingml/2006/main">
        <w:t xml:space="preserve">পৃথিবীতে প্রভুর রাজ্য প্রতিষ্ঠা, জেরুজালেম থেকে প্রবাহিত জীবন্ত জল এবং সমস্ত জাতির লোকেরা তাঁর উপাসনা করতে আসছে।</w:t>
      </w:r>
    </w:p>
    <w:p/>
    <w:p>
      <w:r xmlns:w="http://schemas.openxmlformats.org/wordprocessingml/2006/main">
        <w:t xml:space="preserve">জাকারিয়ার এই অধ্যায়টি ভবিষ্যতের দিন সম্পর্কে একটি ভবিষ্যদ্বাণী দিয়ে শুরু হয় যখন জেরুজালেম জাতি দ্বারা আক্রমণ করা হবে এবং এর বাসিন্দারা ক্ষতিগ্রস্ত হবে। যাইহোক, প্রভু হস্তক্ষেপ করবেন, সেই জাতির বিরুদ্ধে যুদ্ধ করবেন এবং তাঁর বিজয়ী রাজত্ব প্রতিষ্ঠা করবেন। তার পা অলিভ পর্বতে দাঁড়াবে, যা দুই ভাগে বিভক্ত হবে, তার লোকেদের জন্য একটি পালানোর উপত্যকা তৈরি করবে। অধ্যায় তারপর সেই দিনের রূপান্তরকারী প্রকৃতির বর্ণনা করে, প্রভুর কাছে অবিচ্ছিন্ন আলো, জেরুজালেম থেকে প্রবাহিত জীবন্ত জল এবং প্রভু সমস্ত পৃথিবীর রাজা হয়ে ওঠেন। দেশ বদলে যাবে, এবং সমস্ত জাতির লোকেরা প্রভুর উপাসনা করতে আসবে। অধ্যায়টি সেই বিচারের একটি চিত্রের সাথে সমাপ্ত হয়েছে যা প্রভুর বিরোধিতাকারীদের উপর পড়বে, এবং জেরুজালেমে আসা জাতি থেকে বেঁচে থাকা ব্যক্তিরা তাঁর উপাসনা করতে এবং তাবেরাকেলসের উৎসব উদযাপন করবে। এই অধ্যায় জেরুজালেমকে ঘিরে ভবিষ্যত ঘটনা এবং প্রভুর আগমন সম্পর্কে একটি ভবিষ্যদ্বাণী উপস্থাপন করে।</w:t>
      </w:r>
    </w:p>
    <w:p/>
    <w:p>
      <w:r xmlns:w="http://schemas.openxmlformats.org/wordprocessingml/2006/main">
        <w:t xml:space="preserve">Zechariah 14:1 দেখ, সদাপ্রভুর দিন আসছে, এবং তোমার লুটের জিনিস তোমার মধ্যে ভাগ করা হবে।</w:t>
      </w:r>
    </w:p>
    <w:p/>
    <w:p>
      <w:r xmlns:w="http://schemas.openxmlformats.org/wordprocessingml/2006/main">
        <w:t xml:space="preserve">সদাপ্রভুর দিন আসছে এবং লোকেদের মধ্যে বিভেদ ঘটবে।</w:t>
      </w:r>
    </w:p>
    <w:p/>
    <w:p>
      <w:r xmlns:w="http://schemas.openxmlformats.org/wordprocessingml/2006/main">
        <w:t xml:space="preserve">1: আমাদের মধ্যে বিভক্তি থাকা সত্ত্বেও আমাদের বিশ্বাসে অধ্যবসায়ী থাকতে হবে।</w:t>
      </w:r>
    </w:p>
    <w:p/>
    <w:p>
      <w:r xmlns:w="http://schemas.openxmlformats.org/wordprocessingml/2006/main">
        <w:t xml:space="preserve">2: আমরা যখন প্রভুর আগমনের জন্য অপেক্ষা করছি, আসুন আমরা ঐক্যের জন্য চেষ্টা করি।</w:t>
      </w:r>
    </w:p>
    <w:p/>
    <w:p>
      <w:r xmlns:w="http://schemas.openxmlformats.org/wordprocessingml/2006/main">
        <w:t xml:space="preserve">1: রোমানস 15:5-7 ধৈর্য্য এবং উত্সাহের ঈশ্বর আপনাকে খ্রীষ্ট যীশুর সাথে মিল রেখে একে অপরের সাথে এমনভাবে জীবনযাপন করার অনুমতি দিন, যাতে আপনি একসাথে আমাদের প্রভু যীশু খ্রীষ্টের ঈশ্বর ও পিতাকে মহিমান্বিত করতে পারেন।</w:t>
      </w:r>
    </w:p>
    <w:p/>
    <w:p>
      <w:r xmlns:w="http://schemas.openxmlformats.org/wordprocessingml/2006/main">
        <w:t xml:space="preserve">2: ফিলিপীয় 2:2-4 একই মনের হয়ে, একই ভালবাসা থাকার, সম্পূর্ণ একমত এবং এক মনের হয়ে আমার আনন্দ সম্পূর্ণ করুন।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Zechariah 14:2 কারণ আমি জেরুজালেমের বিরুদ্ধে যুদ্ধের জন্য সমস্ত জাতিকে একত্র করব; এবং শহর দখল করা হবে, এবং বাড়িঘর গুলি করা হবে, এবং নারীদের অসম্মান করা হবে; এবং শহরের অর্ধেক বন্দীদশায় চলে যাবে, এবং লোকদের অবশিষ্টাংশ শহর থেকে বিচ্ছিন্ন করা হবে না।</w:t>
      </w:r>
    </w:p>
    <w:p/>
    <w:p>
      <w:r xmlns:w="http://schemas.openxmlformats.org/wordprocessingml/2006/main">
        <w:t xml:space="preserve">সমস্ত জাতি জেরুজালেমের বিরুদ্ধে যুদ্ধ করার জন্য একত্রিত হবে, যার ফলে শহরটি দখল করা হবে এবং লোকেরা ভয়ানক কষ্টের শিকার হবে।</w:t>
      </w:r>
    </w:p>
    <w:p/>
    <w:p>
      <w:r xmlns:w="http://schemas.openxmlformats.org/wordprocessingml/2006/main">
        <w:t xml:space="preserve">1. যুদ্ধের শক্তি: সংঘর্ষের ধ্বংসাত্মক পরিণতিগুলি অন্বেষণ করা</w:t>
      </w:r>
    </w:p>
    <w:p/>
    <w:p>
      <w:r xmlns:w="http://schemas.openxmlformats.org/wordprocessingml/2006/main">
        <w:t xml:space="preserve">2. প্রতিকূলতার মুখে একসাথে দাঁড়ানো: নিপীড়নের মাঝে একতাকে আলিঙ্গন করা</w:t>
      </w:r>
    </w:p>
    <w:p/>
    <w:p>
      <w:r xmlns:w="http://schemas.openxmlformats.org/wordprocessingml/2006/main">
        <w:t xml:space="preserve">1. রোমানস 12:18-21 - যদি সম্ভব হয়, যতটা আপনার মধ্যে রয়েছে, সব মানুষের সাথে শান্তিতে বসবাস করুন।</w:t>
      </w:r>
    </w:p>
    <w:p/>
    <w:p>
      <w:r xmlns:w="http://schemas.openxmlformats.org/wordprocessingml/2006/main">
        <w:t xml:space="preserve">2. Ephesians 4:1-3 - শান্তির বন্ধনে আত্মার ঐক্য বজায় রাখার চেষ্টা করা।</w:t>
      </w:r>
    </w:p>
    <w:p/>
    <w:p>
      <w:r xmlns:w="http://schemas.openxmlformats.org/wordprocessingml/2006/main">
        <w:t xml:space="preserve">Zechariah 14:3 তখন সদাপ্রভু বের হয়ে সেই জাতির বিরুদ্ধে যুদ্ধ করবেন, যেমন তিনি যুদ্ধের দিনে যুদ্ধ করেছিলেন।</w:t>
      </w:r>
    </w:p>
    <w:p/>
    <w:p>
      <w:r xmlns:w="http://schemas.openxmlformats.org/wordprocessingml/2006/main">
        <w:t xml:space="preserve">ঈশ্বর তাঁর লোকদের জন্য তাদের শত্রুদের বিরুদ্ধে যুদ্ধ করবেন, যেমন তিনি অতীতে করেছিলেন।</w:t>
      </w:r>
    </w:p>
    <w:p/>
    <w:p>
      <w:r xmlns:w="http://schemas.openxmlformats.org/wordprocessingml/2006/main">
        <w:t xml:space="preserve">1. ঈশ্বর সব শত্রুদের বিরুদ্ধে আমাদের রক্ষাকর্তা হবে.</w:t>
      </w:r>
    </w:p>
    <w:p/>
    <w:p>
      <w:r xmlns:w="http://schemas.openxmlformats.org/wordprocessingml/2006/main">
        <w:t xml:space="preserve">2. আমরা সমস্ত যুদ্ধে জয়ী হওয়ার জন্য প্রভুর শক্তি এবং সাহসের উপর আস্থা রাখতে পারি।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 সেলাহ"</w:t>
      </w:r>
    </w:p>
    <w:p/>
    <w:p>
      <w:r xmlns:w="http://schemas.openxmlformats.org/wordprocessingml/2006/main">
        <w:t xml:space="preserve">2. ইশাইয়া 40:31 - "কিন্তু যারা প্রভুর জন্য অপেক্ষা করে তারা তাদের শক্তিকে নতুন করে নেবে; তারা ঈগলের মতো ডানা নিয়ে উপরে উঠবে; তারা দৌড়াবে এবং ক্লান্ত হবে না; তারা হাঁটবে এবং অজ্ঞান হবে না।"</w:t>
      </w:r>
    </w:p>
    <w:p/>
    <w:p>
      <w:r xmlns:w="http://schemas.openxmlformats.org/wordprocessingml/2006/main">
        <w:t xml:space="preserve">Zechariah 14:4 এবং সেই দিন তার পা পূর্বদিকে জেরুজালেমের সামনে অবস্থিত জলপাই পর্বতের উপরে দাঁড়াবে এবং জলপাই পর্বতটি তার মাঝখানে পূর্ব ও পশ্চিম দিকে ছিঁড়ে যাবে এবং সেখানে একটি ছিদ্র হবে। খুব মহান উপত্যকা; পর্বতের অর্ধেক উত্তর দিকে এবং অর্ধেক দক্ষিণ দিকে সরে যাবে।</w:t>
      </w:r>
    </w:p>
    <w:p/>
    <w:p>
      <w:r xmlns:w="http://schemas.openxmlformats.org/wordprocessingml/2006/main">
        <w:t xml:space="preserve">প্রভুর দিনে, জলপাই পর্বতটি দুই ভাগে বিভক্ত হবে, এর অর্ধেক উত্তরে এবং বাকি অর্ধেক দক্ষিণে সরে গিয়ে একটি বিশাল উপত্যকা তৈরি করবে।</w:t>
      </w:r>
    </w:p>
    <w:p/>
    <w:p>
      <w:r xmlns:w="http://schemas.openxmlformats.org/wordprocessingml/2006/main">
        <w:t xml:space="preserve">1. জলপাই পর্বত: তাঁর প্রতিশ্রুতি পূরণে ঈশ্বরের বিশ্বস্ততার একটি চিহ্ন</w:t>
      </w:r>
    </w:p>
    <w:p/>
    <w:p>
      <w:r xmlns:w="http://schemas.openxmlformats.org/wordprocessingml/2006/main">
        <w:t xml:space="preserve">2. প্রভুর দিন: বিচার এবং মুক্তির সময়</w:t>
      </w:r>
    </w:p>
    <w:p/>
    <w:p>
      <w:r xmlns:w="http://schemas.openxmlformats.org/wordprocessingml/2006/main">
        <w:t xml:space="preserve">1. উদ্ঘাটন 16:20, এবং প্রতিটি দ্বীপ পালিয়ে গেছে, এবং পর্বত খুঁজে পাওয়া যায় নি।</w:t>
      </w:r>
    </w:p>
    <w:p/>
    <w:p>
      <w:r xmlns:w="http://schemas.openxmlformats.org/wordprocessingml/2006/main">
        <w:t xml:space="preserve">2. গীতসংহিতা 46:2, তাই আমরা ভয় করব না যদিও পৃথিবী পথ দেয়, যদিও পর্বতগুলি সমুদ্রের হৃদয়ে সরানো হয়।</w:t>
      </w:r>
    </w:p>
    <w:p/>
    <w:p>
      <w:r xmlns:w="http://schemas.openxmlformats.org/wordprocessingml/2006/main">
        <w:t xml:space="preserve">Zechariah 14:5 আর তোমরা পাহাড়ের উপত্যকায় পালিয়ে যাবে; কারণ পাহাড়ের উপত্যকা আজল পর্যন্ত পৌঁছে যাবে: হ্যাঁ, যিহূদার রাজা উষিয়র সময়ে ভূমিকম্পের আগে যেমন তোমরা পালিয়ে এসেছ, তেমনি তোমরাও পালিয়ে যাবে; আর আমার ঈশ্বর সদাপ্রভু আসবেন এবং সমস্ত পবিত্র লোকেরা আপনার সঙ্গে আসবেন।</w:t>
      </w:r>
    </w:p>
    <w:p/>
    <w:p>
      <w:r xmlns:w="http://schemas.openxmlformats.org/wordprocessingml/2006/main">
        <w:t xml:space="preserve">প্রভু সমস্ত সাধুদের সাথে পাহাড়ের উপত্যকায় আসছেন।</w:t>
      </w:r>
    </w:p>
    <w:p/>
    <w:p>
      <w:r xmlns:w="http://schemas.openxmlformats.org/wordprocessingml/2006/main">
        <w:t xml:space="preserve">1. প্রভুর প্রত্যাবর্তন নিকটবর্তী - জাকারিয়া 14:5</w:t>
      </w:r>
    </w:p>
    <w:p/>
    <w:p>
      <w:r xmlns:w="http://schemas.openxmlformats.org/wordprocessingml/2006/main">
        <w:t xml:space="preserve">2. পর্বত উপত্যকায় পালিয়ে যাওয়া - জাকারিয়া 14:5</w:t>
      </w:r>
    </w:p>
    <w:p/>
    <w:p>
      <w:r xmlns:w="http://schemas.openxmlformats.org/wordprocessingml/2006/main">
        <w:t xml:space="preserve">1. ইশাইয়া 64:1-3</w:t>
      </w:r>
    </w:p>
    <w:p/>
    <w:p>
      <w:r xmlns:w="http://schemas.openxmlformats.org/wordprocessingml/2006/main">
        <w:t xml:space="preserve">2. প্রকাশিত বাক্য 16:15-17</w:t>
      </w:r>
    </w:p>
    <w:p/>
    <w:p>
      <w:r xmlns:w="http://schemas.openxmlformats.org/wordprocessingml/2006/main">
        <w:t xml:space="preserve">Zechariah 14:6 এবং সেই দিনে এমন ঘটবে যে, আলো পরিষ্কার হবে না, অন্ধকারও হবে না৷</w:t>
      </w:r>
    </w:p>
    <w:p/>
    <w:p>
      <w:r xmlns:w="http://schemas.openxmlformats.org/wordprocessingml/2006/main">
        <w:t xml:space="preserve">প্রভুর দিনে, আলো এবং অন্ধকারের মধ্যে কোন স্পষ্ট পার্থক্য থাকবে না।</w:t>
      </w:r>
    </w:p>
    <w:p/>
    <w:p>
      <w:r xmlns:w="http://schemas.openxmlformats.org/wordprocessingml/2006/main">
        <w:t xml:space="preserve">1: প্রভুর দিনে, ভাল এবং মন্দের মধ্যে কোন স্পষ্ট পার্থক্য থাকবে না।</w:t>
      </w:r>
    </w:p>
    <w:p/>
    <w:p>
      <w:r xmlns:w="http://schemas.openxmlformats.org/wordprocessingml/2006/main">
        <w:t xml:space="preserve">2: প্রভুর দিনে, রাত এবং দিনের মধ্যে কোন স্পষ্ট পার্থক্য থাকবে না।</w:t>
      </w:r>
    </w:p>
    <w:p/>
    <w:p>
      <w:r xmlns:w="http://schemas.openxmlformats.org/wordprocessingml/2006/main">
        <w:t xml:space="preserve">1: রোমানস 13:12 - রাত্রি বহুদূরে অতিবাহিত, দিন নিকটে: তাই আসুন আমরা অন্ধকারের কাজগুলি ত্যাগ করি এবং আলোর বর্ম পরিধান করি।</w:t>
      </w:r>
    </w:p>
    <w:p/>
    <w:p>
      <w:r xmlns:w="http://schemas.openxmlformats.org/wordprocessingml/2006/main">
        <w:t xml:space="preserve">2:2 করিন্থিয়ানস 6:14 - অবিশ্বাসীদের সাথে অসমভাবে একত্রিত হও না, কেননা অধার্মিকতার সাথে ধার্মিকতার কী আছে? আলোর সাথে অন্ধকারের কি মিল আছে?</w:t>
      </w:r>
    </w:p>
    <w:p/>
    <w:p>
      <w:r xmlns:w="http://schemas.openxmlformats.org/wordprocessingml/2006/main">
        <w:t xml:space="preserve">Zechariah 14:7 কিন্তু এটা একদিন হবে যেটা সদাপ্রভুর কাছে জানা যাবে, দিন বা রাত্রি নয়; কিন্তু এমন হবে যে সন্ধ্যার সময় আলো হবে।</w:t>
      </w:r>
    </w:p>
    <w:p/>
    <w:p>
      <w:r xmlns:w="http://schemas.openxmlformats.org/wordprocessingml/2006/main">
        <w:t xml:space="preserve">এই অনুচ্ছেদটি জোর দেয় যে প্রভু সব জানেন এবং মানুষের মতো একই সীমাতে আবদ্ধ নন।</w:t>
      </w:r>
    </w:p>
    <w:p/>
    <w:p>
      <w:r xmlns:w="http://schemas.openxmlformats.org/wordprocessingml/2006/main">
        <w:t xml:space="preserve">1. ঈশ্বরের অগাধ জ্ঞান - যে উপায়ে প্রভুর জ্ঞান আমরা যা বুঝতে পারি তার চেয়ে বড় অন্বেষণ।</w:t>
      </w:r>
    </w:p>
    <w:p/>
    <w:p>
      <w:r xmlns:w="http://schemas.openxmlformats.org/wordprocessingml/2006/main">
        <w:t xml:space="preserve">2. ঈশ্বরের সীমা অতিক্রম - ঈশ্বর সমস্ত অস্থায়ী সীমাবদ্ধতার ঊর্ধ্বে যে উপায়ে আলোচনা করছেন।</w:t>
      </w:r>
    </w:p>
    <w:p/>
    <w:p>
      <w:r xmlns:w="http://schemas.openxmlformats.org/wordprocessingml/2006/main">
        <w:t xml:space="preserve">1. কাজ 37:5 - "আশ্চর্যজনক উপায়ে ঈশ্বরের কণ্ঠস্বর গর্জন করে; তিনি আমাদের বোধগম্যতার বাইরে মহৎ কাজ করেন।"</w:t>
      </w:r>
    </w:p>
    <w:p/>
    <w:p>
      <w:r xmlns:w="http://schemas.openxmlformats.org/wordprocessingml/2006/main">
        <w:t xml:space="preserve">2. গীতসংহিতা 147:5 - "আমাদের প্রভু মহান এবং শক্তিতে পরাক্রমশালী; তাঁর বোঝার সীমা নেই।"</w:t>
      </w:r>
    </w:p>
    <w:p/>
    <w:p>
      <w:r xmlns:w="http://schemas.openxmlformats.org/wordprocessingml/2006/main">
        <w:t xml:space="preserve">Zechariah 14:8 সেই দিন জেরুজালেম থেকে জীবন্ত জল বেরিয়ে যাবে; তাদের অর্ধেক পূর্ব সমুদ্রের দিকে এবং অর্ধেক সমুদ্রের দিকে: গ্রীষ্মে এবং শীতকালে এটি হবে।</w:t>
      </w:r>
    </w:p>
    <w:p/>
    <w:p>
      <w:r xmlns:w="http://schemas.openxmlformats.org/wordprocessingml/2006/main">
        <w:t xml:space="preserve">সেই দিন, ঈশ্বর তাঁর লোকদের টিকিয়ে রাখার জন্য জেরুজালেম থেকে জীবন্ত জল সরবরাহ করবেন।</w:t>
      </w:r>
    </w:p>
    <w:p/>
    <w:p>
      <w:r xmlns:w="http://schemas.openxmlformats.org/wordprocessingml/2006/main">
        <w:t xml:space="preserve">1: ঈশ্বর আমাদেরকে তাঁর উপস্থিতি এবং প্রচুর বিধান দিয়ে আশীর্বাদ করেন।</w:t>
      </w:r>
    </w:p>
    <w:p/>
    <w:p>
      <w:r xmlns:w="http://schemas.openxmlformats.org/wordprocessingml/2006/main">
        <w:t xml:space="preserve">2: আমরা আমাদের সতেজ এবং জীবিত রাখতে ঈশ্বরের উপর নির্ভর করতে পারি।</w:t>
      </w:r>
    </w:p>
    <w:p/>
    <w:p>
      <w:r xmlns:w="http://schemas.openxmlformats.org/wordprocessingml/2006/main">
        <w:t xml:space="preserve">1: জন 4:14, কিন্তু আমি যে জল দিব তা যে কেউ পান করবে সে কখনও পিপাসা পাবে না; কিন্তু আমি তাকে যে জল দেব তা তার মধ্যে একটি জলের কূপ হবে যা অনন্ত জীবনের জন্য উত্থিত হবে৷</w:t>
      </w:r>
    </w:p>
    <w:p/>
    <w:p>
      <w:r xmlns:w="http://schemas.openxmlformats.org/wordprocessingml/2006/main">
        <w:t xml:space="preserve">2: Ezekiel 47:1-2, পরে তিনি আমাকে আবার বাড়ির দরজায় নিয়ে গেলেন; আর দেখ, গৃহের চৌকাঠের নীচ থেকে জল পূর্বদিকে প্রবাহিত হইতেছে; কেননা গৃহের অগ্রভাগ পূর্ব দিকে দাঁড়াইয়াছিল, এবং জল বেদির দক্ষিণ দিক হইতে গৃহের দক্ষিণ দিক হইতে নীচ হইতে আসিতেছিল। তারপর তিনি আমাকে উত্তর দিকের ফটকের পথ থেকে বের করে আনলেন এবং পূর্বদিকের পথ ধরে একেবারে দরজার বাইরের পথে নিয়ে গেলেন৷ আর, দেখ, ডান দিকে জল বয়ে গেছে।</w:t>
      </w:r>
    </w:p>
    <w:p/>
    <w:p>
      <w:r xmlns:w="http://schemas.openxmlformats.org/wordprocessingml/2006/main">
        <w:t xml:space="preserve">Zechariah 14:9 এবং সদাপ্রভুই সমস্ত পৃথিবীর রাজা হইবেন; সেই দিন এক সদাপ্রভু এবং তাঁহার নাম এক হইবে।</w:t>
      </w:r>
    </w:p>
    <w:p/>
    <w:p>
      <w:r xmlns:w="http://schemas.openxmlformats.org/wordprocessingml/2006/main">
        <w:t xml:space="preserve">প্রভুর দিনে, প্রভু সমস্ত পৃথিবীর উপর এক এবং একমাত্র সত্য রাজা হবেন এবং তাঁর নাম হবে এক।</w:t>
      </w:r>
    </w:p>
    <w:p/>
    <w:p>
      <w:r xmlns:w="http://schemas.openxmlformats.org/wordprocessingml/2006/main">
        <w:t xml:space="preserve">1. প্রভুর মধ্যে একতা: এক হওয়ার শক্তি</w:t>
      </w:r>
    </w:p>
    <w:p/>
    <w:p>
      <w:r xmlns:w="http://schemas.openxmlformats.org/wordprocessingml/2006/main">
        <w:t xml:space="preserve">2. ঈশ্বরের সার্বভৌমত্ব: সমস্ত পৃথিবীর উপর রাজত্ব করা</w:t>
      </w:r>
    </w:p>
    <w:p/>
    <w:p>
      <w:r xmlns:w="http://schemas.openxmlformats.org/wordprocessingml/2006/main">
        <w:t xml:space="preserve">1. জন 17:21-23 - যাতে তারা সবাই এক হয়; হে পিতা, তুমি যেমন আমার মধ্যে আছ আর আমি তোমার মধ্যে, যাতে তারাও আমাদের মধ্যে এক হয়, যাতে জগত বিশ্বাস করে যে তুমি আমাকে পাঠিয়েছ৷</w:t>
      </w:r>
    </w:p>
    <w:p/>
    <w:p>
      <w:r xmlns:w="http://schemas.openxmlformats.org/wordprocessingml/2006/main">
        <w:t xml:space="preserve">2. গীতসংহিতা 47:7 - কারণ ঈশ্বর সমস্ত পৃথিবীর রাজা: বুঝে শুনে প্রশংসা গাও।</w:t>
      </w:r>
    </w:p>
    <w:p/>
    <w:p>
      <w:r xmlns:w="http://schemas.openxmlformats.org/wordprocessingml/2006/main">
        <w:t xml:space="preserve">Zechariah 14:10 জেরুজালেমের দক্ষিণে গেবা থেকে রিম্মোণ পর্যন্ত সমস্ত দেশ সমভূমির মতো পরিণত হবে, এবং তা তুলে নেওয়া হবে এবং তার জায়গায় বসতি স্থাপন করা হবে, বিন্যামীনের ফটক থেকে প্রথম ফটকের জায়গা পর্যন্ত, কোণার ফটক পর্যন্ত, এবং হাননীলের টাওয়ার থেকে রাজার দ্রাক্ষারস পর্যন্ত।</w:t>
      </w:r>
    </w:p>
    <w:p/>
    <w:p>
      <w:r xmlns:w="http://schemas.openxmlformats.org/wordprocessingml/2006/main">
        <w:t xml:space="preserve">জাকারিয়া 14:10 এর এই অনুচ্ছেদ জেরুজালেম এবং এর আশেপাশের জমিগুলির পুনরুদ্ধার নিয়ে আলোচনা করে।</w:t>
      </w:r>
    </w:p>
    <w:p/>
    <w:p>
      <w:r xmlns:w="http://schemas.openxmlformats.org/wordprocessingml/2006/main">
        <w:t xml:space="preserve">1: ঈশ্বরের প্রতিশ্রুতি পুনরুদ্ধার এবং ভবিষ্যতের জন্য আশা।</w:t>
      </w:r>
    </w:p>
    <w:p/>
    <w:p>
      <w:r xmlns:w="http://schemas.openxmlformats.org/wordprocessingml/2006/main">
        <w:t xml:space="preserve">2: পুনরুদ্ধার এবং পুনর্নবীকরণের ঈশ্বরের প্রতিশ্রুতির উপর নির্ভর করা।</w:t>
      </w:r>
    </w:p>
    <w:p/>
    <w:p>
      <w:r xmlns:w="http://schemas.openxmlformats.org/wordprocessingml/2006/main">
        <w:t xml:space="preserve">1: ইশাইয়া 40:1-2 - সান্ত্বনা, আমার লোকেদের সান্ত্বনা, আপনার ঈশ্বর বলেছেন। জেরুজালেমের সাথে কোমলভাবে কথা বল, এবং তার কাছে ক্রন্দন কর যে তার যুদ্ধ শেষ হয়েছে, তার অন্যায় ক্ষমা করা হয়েছে।</w:t>
      </w:r>
    </w:p>
    <w:p/>
    <w:p>
      <w:r xmlns:w="http://schemas.openxmlformats.org/wordprocessingml/2006/main">
        <w:t xml:space="preserve">2: Ezekiel 36:33-36 - প্রভু সদাপ্রভু এই কথা বলেন: যেদিন আমি তোমাকে তোমার সমস্ত অন্যায় থেকে শুচি করব, আমি শহরগুলিকে বসতি স্থাপন করব, এবং ধ্বংসস্থানগুলি পুনর্নির্মাণ করা হবে। এবং যে ভূমি জনশূন্য ছিল তা চাষ করা হবে, বরং যাঁরা পাশ দিয়ে যাচ্ছিল তাদের সকলের দৃষ্টিতে তা জনশূন্য হওয়ার পরিবর্তে।</w:t>
      </w:r>
    </w:p>
    <w:p/>
    <w:p>
      <w:r xmlns:w="http://schemas.openxmlformats.org/wordprocessingml/2006/main">
        <w:t xml:space="preserve">Zechariah 14:11 এবং লোকেরা তাতে বাস করবে, আর সম্পূর্ণ ধ্বংস হবে না; কিন্তু জেরুজালেম নিরাপদে বাস করবে।</w:t>
      </w:r>
    </w:p>
    <w:p/>
    <w:p>
      <w:r xmlns:w="http://schemas.openxmlformats.org/wordprocessingml/2006/main">
        <w:t xml:space="preserve">জেরুজালেম মানুষের দখলে থাকবে এবং ধ্বংস থেকে রক্ষা পাবে।</w:t>
      </w:r>
    </w:p>
    <w:p/>
    <w:p>
      <w:r xmlns:w="http://schemas.openxmlformats.org/wordprocessingml/2006/main">
        <w:t xml:space="preserve">1. ঈশ্বরের সুরক্ষা: যীশু কীভাবে আমাদের ধ্বংস থেকে রক্ষা করেন</w:t>
      </w:r>
    </w:p>
    <w:p/>
    <w:p>
      <w:r xmlns:w="http://schemas.openxmlformats.org/wordprocessingml/2006/main">
        <w:t xml:space="preserve">2. জেরুজালেম শহরের বসবাস: আমাদের হৃদয়ে ঈশ্বরের বসবাসের একটি রূপক</w:t>
      </w:r>
    </w:p>
    <w:p/>
    <w:p>
      <w:r xmlns:w="http://schemas.openxmlformats.org/wordprocessingml/2006/main">
        <w:t xml:space="preserve">1. গীতসংহিতা 46:1-3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2. প্রকাশিত বাক্য 21:3-4 এবং আমি সিংহাসন থেকে একটি উচ্চস্বর শুনতে পেলাম, দেখ! ঈশ্বরের বাসস্থান এখন মানুষের মধ্যে, এবং তিনি তাদের সঙ্গে বাস করবেন। তারা তার লোক হবে এবং ঈশ্বর নিজে তাদের সাথে থাকবেন এবং তাদের ঈশ্বর হবেন। তিনি তাদের চোখের জল মুছে দেবেন। আর কোন মৃত্যু বা শোক বা কান্না বা বেদনা থাকবে না, কারণ জিনিসের পুরানো ক্রম চলে গেছে।</w:t>
      </w:r>
    </w:p>
    <w:p/>
    <w:p>
      <w:r xmlns:w="http://schemas.openxmlformats.org/wordprocessingml/2006/main">
        <w:t xml:space="preserve">Zechariah 14:12 আর এটাই হবে সেই মহামারী যা দিয়ে সদাপ্রভু জেরুজালেমের বিরুদ্ধে যুদ্ধ করা সমস্ত লোককে আঘাত করবেন; তাদের পায়ের উপর দাঁড়ানোর সময় তাদের মাংস শেষ হয়ে যাবে, তাদের চোখ তাদের গর্তে গ্রাস করবে এবং তাদের জিভ তাদের মুখের মধ্যে গ্রাস করবে।</w:t>
      </w:r>
    </w:p>
    <w:p/>
    <w:p>
      <w:r xmlns:w="http://schemas.openxmlformats.org/wordprocessingml/2006/main">
        <w:t xml:space="preserve">যারা জেরুজালেমের বিরুদ্ধে যুদ্ধ করে ঈশ্বর তাদের শাস্তি দেবেন একটি প্লেগ যা তাদের মাংস, চোখ এবং জিহ্বা খেয়ে ফেলবে।</w:t>
      </w:r>
    </w:p>
    <w:p/>
    <w:p>
      <w:r xmlns:w="http://schemas.openxmlformats.org/wordprocessingml/2006/main">
        <w:t xml:space="preserve">1. ঈশ্বরের ক্রোধ: জেরুজালেমের বিরুদ্ধে যুদ্ধের পরিণতি</w:t>
      </w:r>
    </w:p>
    <w:p/>
    <w:p>
      <w:r xmlns:w="http://schemas.openxmlformats.org/wordprocessingml/2006/main">
        <w:t xml:space="preserve">2. প্রভুর শক্তি: ঈশ্বরের বিচার যারা তাঁর ইচ্ছার বিরোধিতা করে</w:t>
      </w:r>
    </w:p>
    <w:p/>
    <w:p>
      <w:r xmlns:w="http://schemas.openxmlformats.org/wordprocessingml/2006/main">
        <w:t xml:space="preserve">1. ইশাইয়া 30:12-14 - তাই ইস্রায়েলের পবিত্রজন এইভাবে বলেছেন, কারণ তোমরা এই শব্দটিকে তুচ্ছ মনে কর, এবং অত্যাচার ও বিকৃততার উপর আস্থা রাখো এবং তাতেই থাকো: তাই এই অন্যায় তোমাদের কাছে পতিত হওয়ার জন্য প্রস্তুত লঙ্ঘনের মতো হবে, ফুলে উঠবে। একটি উঁচু প্রাচীরের মধ্যে থেকে, যার ভাঙা মুহূর্তের মধ্যে হঠাৎ আসে।</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Zechariah 14:13 আর সেই দিন সদাপ্রভুর পক্ষ হইতে তাহাদের মধ্যে একটা মহা গোলমাল হইবে; তারা প্রত্যেককে তার প্রতিবেশীর হাত ধরে রাখবে এবং তার হাত প্রতিবেশীর হাতের বিরুদ্ধে উঠবে।</w:t>
      </w:r>
    </w:p>
    <w:p/>
    <w:p>
      <w:r xmlns:w="http://schemas.openxmlformats.org/wordprocessingml/2006/main">
        <w:t xml:space="preserve">সদাপ্রভু লোকদের মধ্যে মহা গোলমাল ঘটাবেন। তারা এত বিভক্ত হবে যে প্রতিবেশীরা একে অপরের বিরুদ্ধে যাবে।</w:t>
      </w:r>
    </w:p>
    <w:p/>
    <w:p>
      <w:r xmlns:w="http://schemas.openxmlformats.org/wordprocessingml/2006/main">
        <w:t xml:space="preserve">1. বিভাজনের বিপদ: কীভাবে বিরোধ এড়ানো যায় এবং কাটিয়ে উঠতে হয়</w:t>
      </w:r>
    </w:p>
    <w:p/>
    <w:p>
      <w:r xmlns:w="http://schemas.openxmlformats.org/wordprocessingml/2006/main">
        <w:t xml:space="preserve">2. খ্রীষ্টের দেহে একতা: রাজ্যের জন্য একসাথে কাজ করা</w:t>
      </w:r>
    </w:p>
    <w:p/>
    <w:p>
      <w:r xmlns:w="http://schemas.openxmlformats.org/wordprocessingml/2006/main">
        <w:t xml:space="preserve">1. রোমানস 12:16-18: একে অপরের সাথে সামঞ্জস্যপূর্ণ জীবনযাপন করুন; অহংকারী হয়ো না, কিন্তু নীচদের সাথে মেলামেশা কর; অহংকার করবেন না</w:t>
      </w:r>
    </w:p>
    <w:p/>
    <w:p>
      <w:r xmlns:w="http://schemas.openxmlformats.org/wordprocessingml/2006/main">
        <w:t xml:space="preserve">2. হিতোপদেশ 15:18: একজন উষ্ণ-মেজাজ ব্যক্তি ঝগড়া জাগিয়ে তোলে, কিন্তু যে রাগ করতে ধীর সে বিবাদকে শান্ত করে।</w:t>
      </w:r>
    </w:p>
    <w:p/>
    <w:p>
      <w:r xmlns:w="http://schemas.openxmlformats.org/wordprocessingml/2006/main">
        <w:t xml:space="preserve">Zechariah 14:14 এবং যিহূদাও জেরুজালেমে যুদ্ধ করবে; এবং চারপাশের সমস্ত জাতিদের সম্পদ একত্রিত হবে, সোনা, রূপা এবং পোশাক, প্রচুর পরিমাণে।</w:t>
      </w:r>
    </w:p>
    <w:p/>
    <w:p>
      <w:r xmlns:w="http://schemas.openxmlformats.org/wordprocessingml/2006/main">
        <w:t xml:space="preserve">যিহূদা জেরুজালেমের সাথে যুদ্ধ করবে এবং আশেপাশের সমস্ত জাতির সম্পদ প্রচুর পরিমাণে জড়ো হবে।</w:t>
      </w:r>
    </w:p>
    <w:p/>
    <w:p>
      <w:r xmlns:w="http://schemas.openxmlformats.org/wordprocessingml/2006/main">
        <w:t xml:space="preserve">1. ঐক্যের শক্তি: বিশ্বাসে একসাথে দাঁড়ান</w:t>
      </w:r>
    </w:p>
    <w:p/>
    <w:p>
      <w:r xmlns:w="http://schemas.openxmlformats.org/wordprocessingml/2006/main">
        <w:t xml:space="preserve">2. প্রাচুর্যের আশীর্বাদ: ঈশ্বরের উদার উপহার গ্রহণ করুন</w:t>
      </w:r>
    </w:p>
    <w:p/>
    <w:p>
      <w:r xmlns:w="http://schemas.openxmlformats.org/wordprocessingml/2006/main">
        <w:t xml:space="preserve">1. গীতসংহিতা 78:4-7 - আমরা তাদের সন্তানদের কাছ থেকে তাদের লুকিয়ে রাখব না, তবে ভবিষ্যত প্রজন্মকে প্রভুর মহিমান্বিত কাজ, তাঁর শক্তি এবং তিনি যে আশ্চর্য কাজ করেছেন তা জানাব। তিনি জ্যাকবের মধ্যে একটি সাক্ষ্য প্রতিষ্ঠা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তাদের সন্তানদের জানাতে পারে, যাতে তারা ঈশ্বরের উপর তাদের আশা রাখুন এবং ঈশ্বরের কাজগুলি ভুলে যাবেন না, কিন্তু তাঁর আদেশগুলি পালন করুন৷</w:t>
      </w:r>
    </w:p>
    <w:p/>
    <w:p>
      <w:r xmlns:w="http://schemas.openxmlformats.org/wordprocessingml/2006/main">
        <w:t xml:space="preserve">2. 1 করিন্থিয়ানস 16:13 - সতর্ক থাকুন, বিশ্বাসে দৃঢ় থাকুন, পুরুষের মতো কাজ করুন, শক্তিশালী হোন।</w:t>
      </w:r>
    </w:p>
    <w:p/>
    <w:p>
      <w:r xmlns:w="http://schemas.openxmlformats.org/wordprocessingml/2006/main">
        <w:t xml:space="preserve">Zechariah 14:15 এই মহামারীর মত ঘোড়া, খচ্চর, উট, গাধা এবং এই তাঁবুতে থাকা সমস্ত জন্তুর মড়ক হবে।</w:t>
      </w:r>
    </w:p>
    <w:p/>
    <w:p>
      <w:r xmlns:w="http://schemas.openxmlformats.org/wordprocessingml/2006/main">
        <w:t xml:space="preserve">জাকারিয়ার এই অনুচ্ছেদটি এমন একটি প্লেগের কথা বলে যা কেবল মানুষ নয়, প্রাণীদেরও প্রভাবিত করে।</w:t>
      </w:r>
    </w:p>
    <w:p/>
    <w:p>
      <w:r xmlns:w="http://schemas.openxmlformats.org/wordprocessingml/2006/main">
        <w:t xml:space="preserve">1. কষ্টের সময়ে ঈশ্বরের সার্বভৌমত্ব</w:t>
      </w:r>
    </w:p>
    <w:p/>
    <w:p>
      <w:r xmlns:w="http://schemas.openxmlformats.org/wordprocessingml/2006/main">
        <w:t xml:space="preserve">2. কষ্টের সময়ে সৃষ্টির যত্ন নেওয়া</w:t>
      </w:r>
    </w:p>
    <w:p/>
    <w:p>
      <w:r xmlns:w="http://schemas.openxmlformats.org/wordprocessingml/2006/main">
        <w:t xml:space="preserve">1. গীতসংহিতা 91:3-4 "নিশ্চয়ই তিনি তোমাকে পাখীর ফাঁদ থেকে এবং বিপজ্জনক মহামারী থেকে উদ্ধার করবেন। তিনি তোমাকে তার পালক দিয়ে ঢেকে দেবেন, এবং তার পাখার নীচে তুমি আশ্রয় নেবে; তার সত্য হবে তোমার ঢাল এবং বকলার।"</w:t>
      </w:r>
    </w:p>
    <w:p/>
    <w:p>
      <w:r xmlns:w="http://schemas.openxmlformats.org/wordprocessingml/2006/main">
        <w:t xml:space="preserve">2. Numbers 16:46-48 "আর মোশি হারুনকে বললেন, একটা ধূপদানী নিয়ে তাতে বেদী থেকে আগুন লাগাও, তাতে ধূপ লাগাও এবং তাড়াতাড়ি মণ্ডলীতে নিয়ে গিয়ে তাদের জন্য প্রায়শ্চিত্ত কর; কারণ ক্রোধ বেরিয়ে গেছে। সদাপ্রভুর কাছ থেকে। মহামারী শুরু হয়েছে। তাই হারোণ মোশির হুকুম অনুসারে তা নিয়ে মণ্ডলীর মধ্যে দৌড়ে গেলেন; এবং ইতিমধ্যেই লোকদের মধ্যে মহামারী শুরু হয়ে গেছে। তারপর তিনি ধূপ জ্বালিয়ে লোকদের জন্য প্রায়শ্চিত্ত করলেন।"</w:t>
      </w:r>
    </w:p>
    <w:p/>
    <w:p>
      <w:r xmlns:w="http://schemas.openxmlformats.org/wordprocessingml/2006/main">
        <w:t xml:space="preserve">Zechariah 14:16 এবং এমন ঘটবে যে, জেরুজালেমের বিরুদ্ধে আসা সমস্ত জাতিদের মধ্যে যারা অবশিষ্ট থাকবে, তারা প্রত্যেকে বছরের পর বছর রাজা বাহিনীগণের সদাপ্রভুর উপাসনা করতে এবং তাঁবুর উৎসব পালন করতে যাবে। .</w:t>
      </w:r>
    </w:p>
    <w:p/>
    <w:p>
      <w:r xmlns:w="http://schemas.openxmlformats.org/wordprocessingml/2006/main">
        <w:t xml:space="preserve">যে সমস্ত জাতি জেরুজালেম আক্রমণ করেছিল তারা প্রতি বছর বাহিনীগণের সদাপ্রভুর উপাসনা করতে এবং তাঁবুর উৎসব উদযাপন করতে যাবে।</w:t>
      </w:r>
    </w:p>
    <w:p/>
    <w:p>
      <w:r xmlns:w="http://schemas.openxmlformats.org/wordprocessingml/2006/main">
        <w:t xml:space="preserve">1. কষ্টের সময়ে ঈশ্বরের বিশ্বস্ততা এবং বিধান</w:t>
      </w:r>
    </w:p>
    <w:p/>
    <w:p>
      <w:r xmlns:w="http://schemas.openxmlformats.org/wordprocessingml/2006/main">
        <w:t xml:space="preserve">2. প্রভুর উপাসনা এবং উৎসব উদযাপনের গুরুত্ব</w:t>
      </w:r>
    </w:p>
    <w:p/>
    <w:p>
      <w:r xmlns:w="http://schemas.openxmlformats.org/wordprocessingml/2006/main">
        <w:t xml:space="preserve">1. গীতসংহিতা 33:12, ধন্য সেই জাতি যার ঈশ্বর প্রভু৷</w:t>
      </w:r>
    </w:p>
    <w:p/>
    <w:p>
      <w:r xmlns:w="http://schemas.openxmlformats.org/wordprocessingml/2006/main">
        <w:t xml:space="preserve">2. Deuteronomy 16:16-17, বছরে তিনবার আপনার সমস্ত পুরুষ প্রভু আপনার ঈশ্বরের কাছে তিনি যে জায়গাটি বেছে নেবেন সেখানে উপস্থিত হবে: খামিরবিহীন রুটির উৎসবে, সপ্তাহের উত্সবে এবং তাম্বুর উত্সবে; তারা খালি হাতে প্রভুর সামনে উপস্থিত হবে না৷</w:t>
      </w:r>
    </w:p>
    <w:p/>
    <w:p>
      <w:r xmlns:w="http://schemas.openxmlformats.org/wordprocessingml/2006/main">
        <w:t xml:space="preserve">Zechariah 14:17 আর এমন হবে যে, পৃথিবীর সমস্ত পরিবার থেকে যে কেউ জেরুজালেমে রাজা, সর্বশক্তিমান প্রভুর উপাসনা করতে আসবে না, তাদের উপরেও বৃষ্টি হবে না।</w:t>
      </w:r>
    </w:p>
    <w:p/>
    <w:p>
      <w:r xmlns:w="http://schemas.openxmlformats.org/wordprocessingml/2006/main">
        <w:t xml:space="preserve">এই অনুচ্ছেদটি যারা প্রভুর উপাসনা করতে জেরুজালেমে আসে না তাদের পরিণতির কথা বলে৷</w:t>
      </w:r>
    </w:p>
    <w:p/>
    <w:p>
      <w:r xmlns:w="http://schemas.openxmlformats.org/wordprocessingml/2006/main">
        <w:t xml:space="preserve">1. "প্রভুর উপাসনার প্রয়োজনীয়তা"</w:t>
      </w:r>
    </w:p>
    <w:p/>
    <w:p>
      <w:r xmlns:w="http://schemas.openxmlformats.org/wordprocessingml/2006/main">
        <w:t xml:space="preserve">2. "ঈশ্বরের আদেশ পালনের আশীর্বাদ"</w:t>
      </w:r>
    </w:p>
    <w:p/>
    <w:p>
      <w:r xmlns:w="http://schemas.openxmlformats.org/wordprocessingml/2006/main">
        <w:t xml:space="preserve">1. জন 4:23-24 - "কিন্তু সময় আসছে, এবং এখনই, যখন সত্য উপাসকরা আত্মায় এবং সত্যে পিতার উপাসনা করবে: কারণ পিতা তাদের উপাসনা করতে চান৷ ঈশ্বর হলেন একজন আত্মা: এবং তারা তাঁর উপাসনা করতে হবে তাঁকে আত্মায় ও সত্যে উপাসনা করতে হবে।"</w:t>
      </w:r>
    </w:p>
    <w:p/>
    <w:p>
      <w:r xmlns:w="http://schemas.openxmlformats.org/wordprocessingml/2006/main">
        <w:t xml:space="preserve">2. গীতসংহিতা 122:1 - "আমি আনন্দিত হয়েছিলাম যখন তারা আমাকে বলল, চল আমরা প্রভুর ঘরে যাই।"</w:t>
      </w:r>
    </w:p>
    <w:p/>
    <w:p>
      <w:r xmlns:w="http://schemas.openxmlformats.org/wordprocessingml/2006/main">
        <w:t xml:space="preserve">Zechariah 14:18 আর যদি মিশরের পরিবার উপরে না যায় এবং না আসে, তবে বৃষ্টি নেই; সেখানে মহামারী হবে, যা দিয়ে সদাপ্রভু সেই জাতিদের আঘাত করবেন যারা তাঁবুর উৎসব পালন করতে আসে না।</w:t>
      </w:r>
    </w:p>
    <w:p/>
    <w:p>
      <w:r xmlns:w="http://schemas.openxmlformats.org/wordprocessingml/2006/main">
        <w:t xml:space="preserve">যদি মিশরের পরিবার তাবারন্যাকলের উৎসব উদযাপন করতে না আসে, তাহলে ঈশ্বর তাদের প্লেগ দিয়ে শাস্তি দেবেন।</w:t>
      </w:r>
    </w:p>
    <w:p/>
    <w:p>
      <w:r xmlns:w="http://schemas.openxmlformats.org/wordprocessingml/2006/main">
        <w:t xml:space="preserve">1. আনুগত্যের শক্তি: অবাধ্যতার পরিণতি</w:t>
      </w:r>
    </w:p>
    <w:p/>
    <w:p>
      <w:r xmlns:w="http://schemas.openxmlformats.org/wordprocessingml/2006/main">
        <w:t xml:space="preserve">2. ঈশ্বরের আদেশ পালনের আশীর্বাদ</w:t>
      </w:r>
    </w:p>
    <w:p/>
    <w:p>
      <w:r xmlns:w="http://schemas.openxmlformats.org/wordprocessingml/2006/main">
        <w:t xml:space="preserve">1. দ্বিতীয় বিবরণ 28:1-14</w:t>
      </w:r>
    </w:p>
    <w:p/>
    <w:p>
      <w:r xmlns:w="http://schemas.openxmlformats.org/wordprocessingml/2006/main">
        <w:t xml:space="preserve">2. হিব্রু 11:7</w:t>
      </w:r>
    </w:p>
    <w:p/>
    <w:p>
      <w:r xmlns:w="http://schemas.openxmlformats.org/wordprocessingml/2006/main">
        <w:t xml:space="preserve">Zechariah 14:19 এই মিশরের শাস্তি হবে এবং সেই সমস্ত জাতির শাস্তি হবে যারা তাঁবুর উৎসব পালন করতে আসে না।</w:t>
      </w:r>
    </w:p>
    <w:p/>
    <w:p>
      <w:r xmlns:w="http://schemas.openxmlformats.org/wordprocessingml/2006/main">
        <w:t xml:space="preserve">এই অনুচ্ছেদটি মিশর এবং অন্যান্য জাতির শাস্তির কথা বলে যারা তাবারন্যাকলের উৎসব পালন করে না।</w:t>
      </w:r>
    </w:p>
    <w:p/>
    <w:p>
      <w:r xmlns:w="http://schemas.openxmlformats.org/wordprocessingml/2006/main">
        <w:t xml:space="preserve">1. ঈশ্বরের আদেশ পালনের গুরুত্ব</w:t>
      </w:r>
    </w:p>
    <w:p/>
    <w:p>
      <w:r xmlns:w="http://schemas.openxmlformats.org/wordprocessingml/2006/main">
        <w:t xml:space="preserve">2. অবাধ্যতার পরিণতি</w:t>
      </w:r>
    </w:p>
    <w:p/>
    <w:p>
      <w:r xmlns:w="http://schemas.openxmlformats.org/wordprocessingml/2006/main">
        <w:t xml:space="preserve">1. Deuteronomy 11:26-28 - দেখুন, আমি আজ তোমাদের সামনে একটি আশীর্বাদ ও অভিশাপ রাখছি: আশীর্বাদ, যদি তোমরা তোমাদের ঈশ্বর সদাপ্রভুর আদেশ পালন কর, যা আমি আজ তোমাদের আদেশ করি এবং অভিশাপ, যদি তোমরা তা কর। তোমাদের ঈশ্বর সদাপ্রভুর আদেশ পালন করবে না।</w:t>
      </w:r>
    </w:p>
    <w:p/>
    <w:p>
      <w:r xmlns:w="http://schemas.openxmlformats.org/wordprocessingml/2006/main">
        <w:t xml:space="preserve">2. হিব্রু 10:26-31 - কারণ সত্যের জ্ঞান পাওয়ার পরে যদি আমরা ইচ্ছাকৃতভাবে পাপ করতে যাই, তবে পাপের জন্য আর বলিদান অবশিষ্ট থাকে না, তবে বিচারের ভয়ঙ্কর প্রত্যাশা এবং আগুনের ক্রোধ যা প্রতিপক্ষকে গ্রাস করবে .</w:t>
      </w:r>
    </w:p>
    <w:p/>
    <w:p>
      <w:r xmlns:w="http://schemas.openxmlformats.org/wordprocessingml/2006/main">
        <w:t xml:space="preserve">Zechariah 14:20 সেই দিন ঘোড়ার ঘণ্টার উপরে থাকবে, সদাপ্রভুর কাছে পবিত্রতা; প্রভুর মন্দিরের পাত্রগুলি বেদীর সামনের পাত্রগুলির মতো হবে৷</w:t>
      </w:r>
    </w:p>
    <w:p/>
    <w:p>
      <w:r xmlns:w="http://schemas.openxmlformats.org/wordprocessingml/2006/main">
        <w:t xml:space="preserve">এই আয়াতে, জাকারিয়া 14:20, প্রভুকে তাঁর পবিত্রতার জন্য প্রশংসা করা হচ্ছে এবং কীভাবে তাঁর ঘর শ্রদ্ধা ও সম্মানে পূর্ণ হবে।</w:t>
      </w:r>
    </w:p>
    <w:p/>
    <w:p>
      <w:r xmlns:w="http://schemas.openxmlformats.org/wordprocessingml/2006/main">
        <w:t xml:space="preserve">1. প্রভুকে শ্রদ্ধা করা: পবিত্রতার শক্তি</w:t>
      </w:r>
    </w:p>
    <w:p/>
    <w:p>
      <w:r xmlns:w="http://schemas.openxmlformats.org/wordprocessingml/2006/main">
        <w:t xml:space="preserve">2. পবিত্রতার অর্থ: প্রভুর প্রতি শ্রদ্ধা</w:t>
      </w:r>
    </w:p>
    <w:p/>
    <w:p>
      <w:r xmlns:w="http://schemas.openxmlformats.org/wordprocessingml/2006/main">
        <w:t xml:space="preserve">1. Exodus 19:10-11 - এবং প্রভু মোশিকে বললেন, লোকদের কাছে যান এবং আজ ও আগামীকাল তাদের পবিত্র করুন এবং তারা তাদের পোশাক ধুয়ে তৃতীয় দিনের জন্য প্রস্তুত হোক। কারণ তৃতীয় দিনে প্রভু সমস্ত লোকের সামনে সিনাই পর্বতে নেমে আসবেন।</w:t>
      </w:r>
    </w:p>
    <w:p/>
    <w:p>
      <w:r xmlns:w="http://schemas.openxmlformats.org/wordprocessingml/2006/main">
        <w:t xml:space="preserve">2. গীতসংহিতা 111:9 - তিনি তাঁর লোকেদের কাছে মুক্তি পাঠিয়েছেন; তিনি চিরকালের জন্য তাঁর চুক্তির আদেশ দিয়েছেন। পবিত্র এবং ভয়ঙ্কর তার নাম!</w:t>
      </w:r>
    </w:p>
    <w:p/>
    <w:p>
      <w:r xmlns:w="http://schemas.openxmlformats.org/wordprocessingml/2006/main">
        <w:t xml:space="preserve">Zechariah 14:21 হ্যাঁ, জেরুজালেমে এবং যিহূদার প্রতিটি পাত্র সর্বশক্তিমান সদাপ্রভুর কাছে পবিত্র হবে; এবং যারা বলিদান করবে তারা সকলে আসবে এবং তাদের নিয়ে যাবে এবং সেখানে দেখবে; এবং সেই দিন আর কোন কনানীয় থাকবে না। বাহিনীগণের সদাপ্রভুর ঘর।</w:t>
      </w:r>
    </w:p>
    <w:p/>
    <w:p>
      <w:r xmlns:w="http://schemas.openxmlformats.org/wordprocessingml/2006/main">
        <w:t xml:space="preserve">সদাপ্রভুর দিনে, জেরুজালেম ও যিহূদার সমস্ত পাত্র ও পাত্র সদাপ্রভুর উদ্দেশ্যে পবিত্র হবে এবং যারা বলিদান করবে তারা তাদের থেকে খাবার গ্রহণ করতে ও প্রস্তুত করতে পারবে। কনানীয়রা আর সদাপ্রভুর ঘরে উপস্থিত থাকবে না।</w:t>
      </w:r>
    </w:p>
    <w:p/>
    <w:p>
      <w:r xmlns:w="http://schemas.openxmlformats.org/wordprocessingml/2006/main">
        <w:t xml:space="preserve">1. ঈশ্বরের পবিত্রতা: এটি আমাদের জন্য কী বোঝায়</w:t>
      </w:r>
    </w:p>
    <w:p/>
    <w:p>
      <w:r xmlns:w="http://schemas.openxmlformats.org/wordprocessingml/2006/main">
        <w:t xml:space="preserve">2. প্রভুর দিনের শক্তি: এটি কীভাবে আমাদের রূপান্তরিত করে</w:t>
      </w:r>
    </w:p>
    <w:p/>
    <w:p>
      <w:r xmlns:w="http://schemas.openxmlformats.org/wordprocessingml/2006/main">
        <w:t xml:space="preserve">1. ইশাইয়া 60:21 - আপনার সমস্ত লোক ধার্মিক হবে; তারা চিরকাল দেশ অধিকার করবে, আমার রোপণের শাখা, আমার হাতের কাজ, যাতে আমি মহিমান্বিত হতে পারি।</w:t>
      </w:r>
    </w:p>
    <w:p/>
    <w:p>
      <w:r xmlns:w="http://schemas.openxmlformats.org/wordprocessingml/2006/main">
        <w:t xml:space="preserve">2. Exodus 19:6 - এবং আপনি আমার কাছে পুরোহিতদের রাজ্য এবং একটি পবিত্র জাতি হবেন।</w:t>
      </w:r>
    </w:p>
    <w:p/>
    <w:p>
      <w:r xmlns:w="http://schemas.openxmlformats.org/wordprocessingml/2006/main">
        <w:t xml:space="preserve">মালাখি অধ্যায় 1 জনগণের ঈশ্বরের উপাসনায় শ্রদ্ধা ও ভক্তির অভাবের বিষয়টিকে সম্বোধন করে। এটা ঈশ্বরকে যথাযথ সম্মান ও সম্মান দেওয়ার গুরুত্বের ওপর জোর দেয়।</w:t>
      </w:r>
    </w:p>
    <w:p/>
    <w:p>
      <w:r xmlns:w="http://schemas.openxmlformats.org/wordprocessingml/2006/main">
        <w:t xml:space="preserve">1 ম অনুচ্ছেদ: অধ্যায়টি ঈশ্বরের কাছ থেকে একটি ঘোষণা দিয়ে শুরু হয়, ইস্রায়েলের প্রতি তাঁর ভালবাসার কথা উল্লেখ করে। যাইহোক, লোকেরা তাঁর ভালবাসাকে প্রশ্ন করে এবং জিজ্ঞাসা করে যে তিনি কীভাবে তা দেখিয়েছেন। ঈশ্বর তাদের স্মরণ করিয়ে দেন যে তিনি ইসাউ (ইদোম) এর উপর জ্যাকব (ইস্রায়েল)কে মনোনীত করেছেন এবং ইস্রায়েলের উপর তাঁর আশীর্বাদ ও অনুগ্রহের মাধ্যমে তাঁর ভালবাসা প্রদর্শন করেছেন (মালাচি 1:1-5)।</w:t>
      </w:r>
    </w:p>
    <w:p/>
    <w:p>
      <w:r xmlns:w="http://schemas.openxmlformats.org/wordprocessingml/2006/main">
        <w:t xml:space="preserve">2য় অনুচ্ছেদ: অধ্যায়টি লোকেদের অসম্মানজনক উপাসনা অনুশীলনের উপর আলোকপাত করে। অশুচি বলিদান এবং ঈশ্বরের নামের প্রতি অবজ্ঞা দেখানোর জন্য পুরোহিতদের সমালোচনা করা হয়। তারা কোরবানি হিসাবে কলঙ্কিত এবং অগ্রহণযোগ্য পশুদের অর্পণ করে, যা তাদের শ্রদ্ধা এবং ভক্তির অভাবকে প্রতিফলিত করে। ঈশ্বর তাঁর অসন্তুষ্টি প্রকাশ করেন এবং বলেন যে তিনি এই ধরনের নৈবেদ্য গ্রহণ করার চেয়ে মন্দিরের দরজা বন্ধ রাখতে চান (মালাচি 1:6-14)।</w:t>
      </w:r>
    </w:p>
    <w:p/>
    <w:p>
      <w:r xmlns:w="http://schemas.openxmlformats.org/wordprocessingml/2006/main">
        <w:t xml:space="preserve">সংক্ষেপে,</w:t>
      </w:r>
    </w:p>
    <w:p>
      <w:r xmlns:w="http://schemas.openxmlformats.org/wordprocessingml/2006/main">
        <w:t xml:space="preserve">মালাখি অধ্যায় 1 জনগণের ঈশ্বরের উপাসনায় শ্রদ্ধা ও ভক্তির অভাবের বিষয়টিকে সম্বোধন করে।</w:t>
      </w:r>
    </w:p>
    <w:p/>
    <w:p>
      <w:r xmlns:w="http://schemas.openxmlformats.org/wordprocessingml/2006/main">
        <w:t xml:space="preserve">ইস্রায়েলের প্রতি ঈশ্বরের ভালবাসার ঘোষণা এবং তাঁর নির্বাচিত লোকদের স্মরণ করিয়ে দেওয়া।</w:t>
      </w:r>
    </w:p>
    <w:p>
      <w:r xmlns:w="http://schemas.openxmlformats.org/wordprocessingml/2006/main">
        <w:t xml:space="preserve">অশুচি বলিদান এবং ঈশ্বরের নামের প্রতি অবজ্ঞা দেখানোর জন্য পুরোহিতদের সমালোচনা।</w:t>
      </w:r>
    </w:p>
    <w:p>
      <w:r xmlns:w="http://schemas.openxmlformats.org/wordprocessingml/2006/main">
        <w:t xml:space="preserve">অগ্রহণযোগ্য নৈবেদ্য এবং উপাসনায় সত্যিকারের শ্রদ্ধার আকাঙ্ক্ষার সাথে ঈশ্বরের অসন্তুষ্টির প্রকাশ।</w:t>
      </w:r>
    </w:p>
    <w:p/>
    <w:p>
      <w:r xmlns:w="http://schemas.openxmlformats.org/wordprocessingml/2006/main">
        <w:t xml:space="preserve">মালাখির এই অধ্যায়টি ঈশ্বরের কাছ থেকে একটি ঘোষণা দিয়ে শুরু হয়, ইস্রায়েলের প্রতি তাঁর ভালবাসা প্রকাশ করে এবং তাদের মনে করিয়ে দেয় যে তিনি ইসাউয়ের উপর জ্যাকবকে বেছে নিয়েছেন। অধ্যায় তারপর মানুষের অসম্মানজনক উপাসনা অভ্যাস সমস্যা সম্বোধন. অশুচি বলিদান এবং ঈশ্বরের নামের প্রতি অবজ্ঞা দেখানোর জন্য পুরোহিতদের সমালোচনা করা হয়। তারা কোরবানি হিসাবে কলঙ্কিত এবং অগ্রহণযোগ্য পশুদের অর্পণ করে, যা তাদের শ্রদ্ধা এবং ভক্তির অভাবকে প্রতিফলিত করে। ঈশ্বর তাঁর অসন্তুষ্টি প্রকাশ করেন এবং বলেন যে তিনি এই ধরনের নৈবেদ্য গ্রহণের চেয়ে মন্দিরের দরজা বন্ধ রাখতে চান। এই অধ্যায়ে ঈশ্বরকে উপাসনায় যথাযথ সম্মান ও সম্মান দেওয়ার গুরুত্বের ওপর জোর দেওয়া হয়েছে।</w:t>
      </w:r>
    </w:p>
    <w:p/>
    <w:p>
      <w:r xmlns:w="http://schemas.openxmlformats.org/wordprocessingml/2006/main">
        <w:t xml:space="preserve">Malachi 1:1 মালাখির দ্বারা ইস্রায়েলের কাছে সদাপ্রভুর কালামের বোঝা।</w:t>
      </w:r>
    </w:p>
    <w:p/>
    <w:p>
      <w:r xmlns:w="http://schemas.openxmlformats.org/wordprocessingml/2006/main">
        <w:t xml:space="preserve">প্রভু মালাখি ভাববাদীর মাধ্যমে ইস্রায়েলের সাথে কথা বলেন।</w:t>
      </w:r>
    </w:p>
    <w:p/>
    <w:p>
      <w:r xmlns:w="http://schemas.openxmlformats.org/wordprocessingml/2006/main">
        <w:t xml:space="preserve">1. আপনার প্রতিবেশীকে ভালবাসুন যেমন আপনি নিজেকে ভালবাসেন। (লেভিটিকাস 19:18)</w:t>
      </w:r>
    </w:p>
    <w:p/>
    <w:p>
      <w:r xmlns:w="http://schemas.openxmlformats.org/wordprocessingml/2006/main">
        <w:t xml:space="preserve">2. সব বিষয়ে প্রভুর প্রতি বিশ্বস্ত থাকুন। (Joshua 24:15)</w:t>
      </w:r>
    </w:p>
    <w:p/>
    <w:p>
      <w:r xmlns:w="http://schemas.openxmlformats.org/wordprocessingml/2006/main">
        <w:t xml:space="preserve">1. হিতোপদেশ 15:1 - একটি নরম উত্তর ক্রোধ দূর করে, কিন্তু একটি কঠোর শব্দ ক্রোধ জাগিয়ে তোলে।</w:t>
      </w:r>
    </w:p>
    <w:p/>
    <w:p>
      <w:r xmlns:w="http://schemas.openxmlformats.org/wordprocessingml/2006/main">
        <w:t xml:space="preserve">2.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Malachi 1:2 আমি তোমাকে ভালবেসেছি, সদাপ্রভু বলছেন। তবুও তুমি বলছ, তুমি আমাদের কোথায় ভালবেসেছ? এষৌ জ্যাকবের ভাই ছিল না? সদাপ্রভু বলেন, তবুও আমি ইয়াকুবকে ভালবাসতাম,</w:t>
      </w:r>
    </w:p>
    <w:p/>
    <w:p>
      <w:r xmlns:w="http://schemas.openxmlformats.org/wordprocessingml/2006/main">
        <w:t xml:space="preserve">প্রভু ঘোষণা করেন যে তিনি তাঁর লোকদের ভালবাসেন, কিন্তু তারা তাঁর কাছে তাঁর ভালবাসার প্রমাণ চান৷ তিনি জ্যাকবের প্রতি তার ভালবাসার কথা উল্লেখ করে প্রতিক্রিয়া জানান, যদিও জ্যাকবের একটি ভাই এসাউ ছিল।</w:t>
      </w:r>
    </w:p>
    <w:p/>
    <w:p>
      <w:r xmlns:w="http://schemas.openxmlformats.org/wordprocessingml/2006/main">
        <w:t xml:space="preserve">1. ঈশ্বরের ভালবাসা শর্তহীন - আমাদের পরিস্থিতি নির্বিশেষে প্রভু কীভাবে আমাদের ভালবাসেন তার একটি অন্বেষণ।</w:t>
      </w:r>
    </w:p>
    <w:p/>
    <w:p>
      <w:r xmlns:w="http://schemas.openxmlformats.org/wordprocessingml/2006/main">
        <w:t xml:space="preserve">2. ঐশ্বরিক অনুগ্রহের শক্তি - ঈশ্বরের অনুগ্রহ কীভাবে আমাদের এমন আশীর্বাদ দিতে পারে যা আমরা প্রাপ্য নই তার একটি অন্বেষণ।</w:t>
      </w:r>
    </w:p>
    <w:p/>
    <w:p>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জেমস 2:5 - "শুনুন, আমার প্রিয় ভাই ও বোনেরা: যারা জগতের দৃষ্টিতে দরিদ্র, ঈশ্বর কি তাদের বিশ্বাসে ধনী হওয়ার জন্য এবং যারা তাকে ভালবাসে তাদের প্রতিশ্রুত রাজ্যের উত্তরাধিকারী হতে বেছে নেননি?"</w:t>
      </w:r>
    </w:p>
    <w:p/>
    <w:p>
      <w:r xmlns:w="http://schemas.openxmlformats.org/wordprocessingml/2006/main">
        <w:t xml:space="preserve">Malachi 1:3 আর আমি এষৌকে ঘৃণা করতাম, এবং মরুভূমির ড্রাগনদের জন্য তার পাহাড় ও তার সম্পত্তি নষ্ট করে দিয়েছিলাম।</w:t>
      </w:r>
    </w:p>
    <w:p/>
    <w:p>
      <w:r xmlns:w="http://schemas.openxmlformats.org/wordprocessingml/2006/main">
        <w:t xml:space="preserve">ঈশ্বর ইসাউর প্রতি ঘৃণা প্রকাশ করেন এবং বন্য প্রাণীদের জন্য তার পাহাড় এবং ঐতিহ্য ধ্বংস করেন।</w:t>
      </w:r>
    </w:p>
    <w:p/>
    <w:p>
      <w:r xmlns:w="http://schemas.openxmlformats.org/wordprocessingml/2006/main">
        <w:t xml:space="preserve">1. ঈশ্বরের ক্রোধ এবং ন্যায়বিচার: ইসাউ-এর উদাহরণ</w:t>
      </w:r>
    </w:p>
    <w:p/>
    <w:p>
      <w:r xmlns:w="http://schemas.openxmlformats.org/wordprocessingml/2006/main">
        <w:t xml:space="preserve">2. কখন ঈশ্বরের উপর নির্ভর করতে হবে তা জানা: এষাউ-এর গল্প</w:t>
      </w:r>
    </w:p>
    <w:p/>
    <w:p>
      <w:r xmlns:w="http://schemas.openxmlformats.org/wordprocessingml/2006/main">
        <w:t xml:space="preserve">1. রোমানস্ 9:13 - যেমন লেখা আছে, জ্যাকবকে আমি ভালবাসি, কিন্তু এষৌকে ঘৃণা করি।</w:t>
      </w:r>
    </w:p>
    <w:p/>
    <w:p>
      <w:r xmlns:w="http://schemas.openxmlformats.org/wordprocessingml/2006/main">
        <w:t xml:space="preserve">2. গীতসংহিতা 2:1-2 - কেন জাতি রাগ করে এবং লোকেরা নিরর্থক চক্রান্ত করে? পৃথিবীর রাজারা নিজেদেরকে সেট করে, এবং শাসকরা একসাথে পরামর্শ করে, প্রভুর বিরুদ্ধে এবং তাঁর অভিষিক্তদের বিরুদ্ধে।</w:t>
      </w:r>
    </w:p>
    <w:p/>
    <w:p>
      <w:r xmlns:w="http://schemas.openxmlformats.org/wordprocessingml/2006/main">
        <w:t xml:space="preserve">Malachi 1:4 কিন্তু ইদোম বলে, আমরা দরিদ্র, কিন্তু আমরা ফিরে গিয়ে জনশূন্য স্থানগুলি তৈরি করব; বাহিনীগণের সদাপ্রভু এই কথা কহেন, তাহারা নির্মাণ করিবে, কিন্তু আমি নিক্ষেপ করিব; তারা তাদের বলবে, 'দুষ্টতার সীমানা' এবং 'সেসব লোক যাদের বিরুদ্ধে সদাপ্রভু চিরকালের জন্য ক্রোধ করেছেন।</w:t>
      </w:r>
    </w:p>
    <w:p/>
    <w:p>
      <w:r xmlns:w="http://schemas.openxmlformats.org/wordprocessingml/2006/main">
        <w:t xml:space="preserve">সর্বক্ষমতার অধিকারী সদাপ্রভু ইদোমকে ভর্ৎসনা করেন এই ভেবে যে তারা নির্জন স্থানগুলিকে পুনর্নির্মাণ করতে পারে, ঘোষণা করে যে তিনি তাদের ধ্বংস করবেন।</w:t>
      </w:r>
    </w:p>
    <w:p/>
    <w:p>
      <w:r xmlns:w="http://schemas.openxmlformats.org/wordprocessingml/2006/main">
        <w:t xml:space="preserve">1. দুষ্টদের বিরুদ্ধে ঈশ্বরের ক্রোধ</w:t>
      </w:r>
    </w:p>
    <w:p/>
    <w:p>
      <w:r xmlns:w="http://schemas.openxmlformats.org/wordprocessingml/2006/main">
        <w:t xml:space="preserve">2. প্রয়োজনের সময়ে প্রভুর উপর নির্ভর করা</w:t>
      </w:r>
    </w:p>
    <w:p/>
    <w:p>
      <w:r xmlns:w="http://schemas.openxmlformats.org/wordprocessingml/2006/main">
        <w:t xml:space="preserve">1. ইশাইয়া 5:20-21 - ধিক্ তাদের যারা মন্দকে ভাল এবং ভাল মন্দ বলে; আলোর বদলে অন্ধকার আর অন্ধকারের বদলে আলো৷ যে মিষ্টির বদলে তেতো, আর তেতোর বদলে মিষ্টি!</w:t>
      </w:r>
    </w:p>
    <w:p/>
    <w:p>
      <w:r xmlns:w="http://schemas.openxmlformats.org/wordprocessingml/2006/main">
        <w:t xml:space="preserve">2. উপদেশক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Malachi 1:5 আর তোমার চক্ষু দেখবে, আর বলবে, ইস্রায়েলের সীমানা থেকে সদাপ্রভু মহিমান্বিত হবেন।</w:t>
      </w:r>
    </w:p>
    <w:p/>
    <w:p>
      <w:r xmlns:w="http://schemas.openxmlformats.org/wordprocessingml/2006/main">
        <w:t xml:space="preserve">ঈশ্বরের মহিমা সকলেই দেখতে পাবে, এমনকি ইস্রায়েলের দূরতম কোণ থেকেও।</w:t>
      </w:r>
    </w:p>
    <w:p/>
    <w:p>
      <w:r xmlns:w="http://schemas.openxmlformats.org/wordprocessingml/2006/main">
        <w:t xml:space="preserve">1. প্রভুর বিবর্ধন - কিভাবে ঈশ্বরের শক্তি এবং মহিমা সকলের দ্বারা দেখা এবং স্বীকার করা হবে।</w:t>
      </w:r>
    </w:p>
    <w:p/>
    <w:p>
      <w:r xmlns:w="http://schemas.openxmlformats.org/wordprocessingml/2006/main">
        <w:t xml:space="preserve">2. ইস্রায়েলের সীমানা - কীভাবে ঈশ্বরের করুণা এবং অনুগ্রহ আমাদের প্রত্যাশার বাইরে প্রসারিত।</w:t>
      </w:r>
    </w:p>
    <w:p/>
    <w:p>
      <w:r xmlns:w="http://schemas.openxmlformats.org/wordprocessingml/2006/main">
        <w:t xml:space="preserve">1. রোমানস 11:25-26 - "কারণ ভাইয়েরা, আমি চাই না যে তোমরা এই রহস্য সম্পর্কে অজ্ঞ থাকো, পাছে তোমরা নিজেদের অহংকারে জ্ঞানী না হও; যে ইস্রায়েলের পূর্ণতা না হওয়া পর্যন্ত কিছু অংশে অন্ধত্ব ঘটেছে। অইহুদীরা প্রবেশ করুক৷ আর তাই সমস্ত ইস্রায়েল রক্ষা পাবে৷"</w:t>
      </w:r>
    </w:p>
    <w:p/>
    <w:p>
      <w:r xmlns:w="http://schemas.openxmlformats.org/wordprocessingml/2006/main">
        <w:t xml:space="preserve">2. গীতসংহিতা 24:7-10 - "হে দ্বার, তোমার মাথা তুলো; এবং হে চিরস্থায়ী দরজা, উপরে উঠো; এবং মহিমার রাজা আসবেন। এই মহিমার রাজা কে? প্রভু শক্তিশালী এবং পরাক্রমশালী , যুদ্ধে পরাক্রমশালী সদাপ্রভু, হে দ্বার, তোমার মাথা তুলো; হে চিরস্থায়ী দ্বার, তাহাদিগকেও উঠাও; এবং মহিমার রাজা প্রবেশ করিবেন। কে এই গৌরবের রাজা? বাহিনীগণের সদাপ্রভু, তিনি রাজা। গৌরবের।"</w:t>
      </w:r>
    </w:p>
    <w:p/>
    <w:p>
      <w:r xmlns:w="http://schemas.openxmlformats.org/wordprocessingml/2006/main">
        <w:t xml:space="preserve">Malachi 1:6 ছেলে তার পিতাকে সম্মান করে, আর দাস তার মনিবকে, তাহলে আমি যদি পিতা হই তবে আমার সম্মান কোথায়? আর আমি যদি গুরু হই, আমার ভয় কোথায়? বাহিনীগণের সদাপ্রভু বলছেন, হে পুরোহিতেরা, যারা আমার নামকে অবজ্ঞা করে। আর তোমরা বলছ, আমরা কোথায় তোমার নাম তুচ্ছ করেছি?</w:t>
      </w:r>
    </w:p>
    <w:p/>
    <w:p>
      <w:r xmlns:w="http://schemas.openxmlformats.org/wordprocessingml/2006/main">
        <w:t xml:space="preserve">হোস্টস লর্ড পুরোহিতদের সাথে কথা বলেন, জিজ্ঞাসা করেন কেন তারা পিতা এবং গুরু হিসাবে তাকে সম্মান ও শ্রদ্ধা করে না। পুরোহিতরা প্রশ্ন করে উত্তর দেয় যে তারা কী ভাবে তাঁর নামকে অবজ্ঞা করেছে।</w:t>
      </w:r>
    </w:p>
    <w:p/>
    <w:p>
      <w:r xmlns:w="http://schemas.openxmlformats.org/wordprocessingml/2006/main">
        <w:t xml:space="preserve">1. আমাদের পিতা ও প্রভুকে সম্মান করার গুরুত্ব: মালাখির একটি অধ্যয়ন 1:6</w:t>
      </w:r>
    </w:p>
    <w:p/>
    <w:p>
      <w:r xmlns:w="http://schemas.openxmlformats.org/wordprocessingml/2006/main">
        <w:t xml:space="preserve">2. ঈশ্বরের নামকে সম্মান করা: মালাখি 1:6 থেকে আনুগত্য শেখা</w:t>
      </w:r>
    </w:p>
    <w:p/>
    <w:p>
      <w:r xmlns:w="http://schemas.openxmlformats.org/wordprocessingml/2006/main">
        <w:t xml:space="preserve">1. Ephesians 6:5-7 দাসেরা, যারা মাংস অনুসারে তোমাদের কর্তা তাদের বাধ্য হও, ভয়ে ও কাঁপতে কাঁপতে, তোমাদের হৃদয়ের একাকীত্বে, যেমন খ্রীষ্টের প্রতি; চক্ষুসেবা দিয়ে নয়, পুরুষপ্রিয় হিসেবে; কিন্তু খ্রীষ্টের দাস হিসাবে, হৃদয় থেকে ঈশ্বরের ইচ্ছা পালন করে; সৎ ইচ্ছা সহকারে সেবা কর, যেমন প্রভুর, পুরুষদের নয়।</w:t>
      </w:r>
    </w:p>
    <w:p/>
    <w:p>
      <w:r xmlns:w="http://schemas.openxmlformats.org/wordprocessingml/2006/main">
        <w:t xml:space="preserve">2. ম্যাথু 6:9-10 এই পদ্ধতির পরে তাই প্রার্থনা করুন: আমাদের স্বর্গের পিতা, আপনার নাম পবিত্র হোক। তোমার রাজ্য আসুক। তোমার ইচ্ছা যেমন স্বর্গে তেমনি পৃথিবীতেও পূর্ণ হোক।</w:t>
      </w:r>
    </w:p>
    <w:p/>
    <w:p>
      <w:r xmlns:w="http://schemas.openxmlformats.org/wordprocessingml/2006/main">
        <w:t xml:space="preserve">Malachi 1:7 তোমরা আমার বেদীর উপরে কলুষিত রুটি নিবেদন কর; আর তোমরা বলছ, আমরা তোমাকে কোথায় অপবিত্র করেছি? তাতে তোমরা বল, সদাপ্রভুর টেবিল অবমাননাকর।</w:t>
      </w:r>
    </w:p>
    <w:p/>
    <w:p>
      <w:r xmlns:w="http://schemas.openxmlformats.org/wordprocessingml/2006/main">
        <w:t xml:space="preserve">সদাপ্রভু তাঁর কাছে দেওয়া নৈবেদ্যগুলির প্রতি অসন্তুষ্ট হন কারণ সেগুলি কলুষিত এবং তিনি সদাপ্রভুর টেবিলকে ঘৃণ্য মনে করেন।</w:t>
      </w:r>
    </w:p>
    <w:p/>
    <w:p>
      <w:r xmlns:w="http://schemas.openxmlformats.org/wordprocessingml/2006/main">
        <w:t xml:space="preserve">1. সত্যিকারের উপাসনা জাগতিকতা দ্বারা নিষ্প্রভ</w:t>
      </w:r>
    </w:p>
    <w:p/>
    <w:p>
      <w:r xmlns:w="http://schemas.openxmlformats.org/wordprocessingml/2006/main">
        <w:t xml:space="preserve">2. কিভাবে ঈশ্বরকে একটি বিশুদ্ধ এবং নির্মল বলিদান করতে হয়</w:t>
      </w:r>
    </w:p>
    <w:p/>
    <w:p>
      <w:r xmlns:w="http://schemas.openxmlformats.org/wordprocessingml/2006/main">
        <w:t xml:space="preserve">1. ইশাইয়া 1:11-17 - আমার কাছে আপনার উৎসর্গের সংখ্যা কী উদ্দেশ্যে? সদাপ্রভু বলছেন, “আমি মেষের পোড়ানো-উৎসর্গ ও পশুর চর্বি দিয়ে পরিপূর্ণ। আর আমি ষাঁড়, মেষশাবক বা ছাগলের রক্তে আনন্দিত নই।</w:t>
      </w:r>
    </w:p>
    <w:p/>
    <w:p>
      <w:r xmlns:w="http://schemas.openxmlformats.org/wordprocessingml/2006/main">
        <w:t xml:space="preserve">12 তোমরা যখন আমার সামনে হাজির হয়েছ, তখন কে তোমাদের হাত থেকে আমার আদালতকে পদদলিত করতে চেয়েছিল?</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Malachi 1:8 আর যদি তোমরা অন্ধকে বলিদান কর, তবে তা কি মন্দ নয়? আর যদি তোমরা খোঁড়া ও অসুস্থদের উৎসর্গ কর তবে তা কি মন্দ নয়? এখন তোমার গভর্নরের কাছে তা নিবেদন কর। সে কি তোমার প্রতি সন্তুষ্ট হবে, নাকি তোমার ব্যক্তিকে গ্রহণ করবে? বাহিনীগণের সদাপ্রভু বলেন।</w:t>
      </w:r>
    </w:p>
    <w:p/>
    <w:p>
      <w:r xmlns:w="http://schemas.openxmlformats.org/wordprocessingml/2006/main">
        <w:t xml:space="preserve">সর্বশক্তিমান প্রভু জিজ্ঞাসা করেন যে তাকে বলি হিসাবে একটি অন্ধ, খোঁড়া বা অসুস্থ পশু উত্সর্গ করা খারাপ কিনা এবং তাদের গভর্নর এই জাতীয় নৈবেদ্য দ্বারা সন্তুষ্ট হবে কিনা তা বিবেচনা করার জন্য লোকদের চ্যালেঞ্জ করেছেন।</w:t>
      </w:r>
    </w:p>
    <w:p/>
    <w:p>
      <w:r xmlns:w="http://schemas.openxmlformats.org/wordprocessingml/2006/main">
        <w:t xml:space="preserve">1. কোরবানি: হৃদয়ের একটি বিষয় - এটি আমাদের নৈবেদ্যগুলির পরিমাণ বা গুণমান নয় যা ঈশ্বরের কাছে গুরুত্বপূর্ণ, তবে আমাদের হৃদয়ের মনোভাব যা আমরা প্রদান করি।</w:t>
      </w:r>
    </w:p>
    <w:p/>
    <w:p>
      <w:r xmlns:w="http://schemas.openxmlformats.org/wordprocessingml/2006/main">
        <w:t xml:space="preserve">2. প্রভুর কাছে অর্পণ: গুণগত বিষয় - আমাদের অবশ্যই প্রভুর কাছে আমাদের সেরা থেকে কম কিছু দেওয়া উচিত নয়, কারণ তিনি আমাদের সর্বোত্তম পাওয়ার যোগ্য৷</w:t>
      </w:r>
    </w:p>
    <w:p/>
    <w:p>
      <w:r xmlns:w="http://schemas.openxmlformats.org/wordprocessingml/2006/main">
        <w:t xml:space="preserve">1. রোমানস 12:1 - তাই, ভাই ও বোনেরা, ঈশ্বরের করুণার পরিপ্রেক্ষিতে আমি তোমাদেরকে অনুরোধ করছি, তোমাদের দেহকে একটি জীবন্ত বলি হিসেবে উৎসর্গ করতে, পবিত্র ও ঈশ্বরকে খুশি করার জন্য--এটাই তোমাদের প্রকৃত ও সঠিক উপাসনা৷</w:t>
      </w:r>
    </w:p>
    <w:p/>
    <w:p>
      <w:r xmlns:w="http://schemas.openxmlformats.org/wordprocessingml/2006/main">
        <w:t xml:space="preserve">2. হিব্রু 13:15-16 - তাই যীশুর মাধ্যমে, আসুন আমরা ক্রমাগত ঈশ্বরের কাছে প্রশংসার উৎসর্গ করি - ঠোঁটের ফল যা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Malachi 1:9 এবং এখন, আমি আপনার কাছে প্রার্থনা করি, ঈশ্বরের কাছে প্রার্থনা করি যে তিনি আমাদের প্রতি অনুগ্রহ করবেন: এটি আপনার মাধ্যমে হয়েছে: তিনি কি আপনার ব্যক্তিদের বিবেচনা করবেন? বাহিনীগণের সদাপ্রভু বলেন।</w:t>
      </w:r>
    </w:p>
    <w:p/>
    <w:p>
      <w:r xmlns:w="http://schemas.openxmlformats.org/wordprocessingml/2006/main">
        <w:t xml:space="preserve">সর্বশক্তিমান প্রভু জিজ্ঞাসা করেন যে ঈশ্বর তাদের প্রতি অনুগ্রহ করবেন, যেমনটি তাদের মাধ্যমে ছিল।</w:t>
      </w:r>
    </w:p>
    <w:p/>
    <w:p>
      <w:r xmlns:w="http://schemas.openxmlformats.org/wordprocessingml/2006/main">
        <w:t xml:space="preserve">1. ঈশ্বরের করুণা: তাঁর আশীর্বাদের জন্য কৃতজ্ঞতা দেখানো</w:t>
      </w:r>
    </w:p>
    <w:p/>
    <w:p>
      <w:r xmlns:w="http://schemas.openxmlformats.org/wordprocessingml/2006/main">
        <w:t xml:space="preserve">2. কীভাবে আমাদের কাজগুলি ঈশ্বরের সাথে আমাদের সম্পর্ককে প্রভাবিত করে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ফিলিপীয় 4:6 -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Malachi 1:10 তোমাদের মধ্যে এমন কে আছে যে দরজা বন্ধ করে রাখবে? তোমরা আমার বেদীতে আগুন জ্বালাও না। আমি তোমার প্রতি সন্তুষ্ট নই, সর্বশক্তিমান সদাপ্রভু কহেন, আমি তোমার হাতের নৈবেদ্য গ্রহণ করিব না।</w:t>
      </w:r>
    </w:p>
    <w:p/>
    <w:p>
      <w:r xmlns:w="http://schemas.openxmlformats.org/wordprocessingml/2006/main">
        <w:t xml:space="preserve">ইস্রায়েলের লোকেদের দ্বারা তাকে দেওয়া নৈবেদ্যগুলিতে ঈশ্বর সন্তুষ্ট নন এবং তিনি সেগুলি গ্রহণ করবেন না।</w:t>
      </w:r>
    </w:p>
    <w:p/>
    <w:p>
      <w:r xmlns:w="http://schemas.openxmlformats.org/wordprocessingml/2006/main">
        <w:t xml:space="preserve">1. ঈশ্বর অর্ধ-হৃদয় অঙ্গীকার সঙ্গে সন্তুষ্ট নয়</w:t>
      </w:r>
    </w:p>
    <w:p/>
    <w:p>
      <w:r xmlns:w="http://schemas.openxmlformats.org/wordprocessingml/2006/main">
        <w:t xml:space="preserve">2. প্রকৃত উপাসনার প্রয়োজনীয়তা</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হিব্রু 13:15-16 - "অতএব, যীশুর মাধ্যমে, আসুন আমরা ক্রমাগত ঈশ্বরকে প্রশংসার উৎসর্গ করি যে ঠোঁটের ফল প্রকাশ্যে তাঁর নাম প্রকাশ করে। এবং ভাল কাজ করতে এবং অন্যদের সাথে ভাগ করতে ভুলবেন না, কারণ এই ধরনের বলিদানে ঈশ্বর সন্তুষ্ট হন।"</w:t>
      </w:r>
    </w:p>
    <w:p/>
    <w:p>
      <w:r xmlns:w="http://schemas.openxmlformats.org/wordprocessingml/2006/main">
        <w:t xml:space="preserve">Malachi 1:11 কারণ সূর্যোদয় থেকে অস্ত যাওয়া পর্যন্ত অইহুদীদের মধ্যে আমার নাম মহান হবে; এবং সর্বত্র আমার নামের উদ্দেশে ধূপ ও শুদ্ধ নৈবেদ্য উত্সর্গ করা হবে, কারণ জাতিদের মধ্যে আমার নাম মহান হবে, সর্বশক্তিমান প্রভু বলেছেন৷</w:t>
      </w:r>
    </w:p>
    <w:p/>
    <w:p>
      <w:r xmlns:w="http://schemas.openxmlformats.org/wordprocessingml/2006/main">
        <w:t xml:space="preserve">প্রভু ঘোষণা করেন যে সূর্যোদয় থেকে সূর্যাস্ত পর্যন্ত অইহুদীদের মধ্যে তাঁর নাম মহান হবে এবং সর্বত্র ধূপ ও বিশুদ্ধ নৈবেদ্য তাঁকে দেওয়া হবে।</w:t>
      </w:r>
    </w:p>
    <w:p/>
    <w:p>
      <w:r xmlns:w="http://schemas.openxmlformats.org/wordprocessingml/2006/main">
        <w:t xml:space="preserve">1. ঈশ্বরের নাম জানা: মালাখি 1:11 এর তাৎপর্য</w:t>
      </w:r>
    </w:p>
    <w:p/>
    <w:p>
      <w:r xmlns:w="http://schemas.openxmlformats.org/wordprocessingml/2006/main">
        <w:t xml:space="preserve">2. প্রভুর কাছে একটি বিশুদ্ধ অফার: মালাখি 1:11 এর অর্থ</w:t>
      </w:r>
    </w:p>
    <w:p/>
    <w:p>
      <w:r xmlns:w="http://schemas.openxmlformats.org/wordprocessingml/2006/main">
        <w:t xml:space="preserve">1. Exodus 28:38 - এবং এটি হারুনের কপালে থাকবে, যাতে হারুন পবিত্র জিনিসগুলির অন্যায় বহন করতে পারে, যা ইস্রায়েলের সন্তানরা তাদের সমস্ত পবিত্র উপহারে পবিত্র করবে; এবং তা সর্বদা তার কপালে থাকবে, যাতে তারা প্রভুর কাছে গৃহীত হয়।</w:t>
      </w:r>
    </w:p>
    <w:p/>
    <w:p>
      <w:r xmlns:w="http://schemas.openxmlformats.org/wordprocessingml/2006/main">
        <w:t xml:space="preserve">2. গীতসংহিতা 50:7-15 - হে আমার লোকেরা, শোন এবং আমি কথা বলব; হে ইস্রায়েল, আমি তোমার বিরুদ্ধে সাক্ষ্য দেব: আমিই ঈশ্বর, তোমার ঈশ্বর। তোমার বলিদানের জন্য বা তোমার হোমবলির জন্য আমি তোমাকে তিরস্কার করব না, যে আমার সামনে সর্বদা ছিলে। আমি তোমার ঘর থেকে কোন ষাঁড় নেব না, সে তোমার ভাঁজ থেকে ছাগলও নেবে না। কারণ বনের প্রতিটি পশু আমার, এবং হাজার পাহাড়ের গবাদি পশু। আমি পাহাড়ের সব পাখীকে জানি, আর মাঠের বন্য পশুরা আমার। আমি যদি ক্ষুধার্ত হতাম, আমি তোমাকে বলতাম না, কারণ জগত আমার এবং এর পূর্ণতা। আমি কি ষাঁড়ের মাংস খাব, না ছাগলের রক্ত পান করব? ঈশ্বরকে ধন্যবাদ জ্ঞাপন করুন; এবং পরমেশ্বরের কাছে আপনার মানত পরিশোধ করুন:</w:t>
      </w:r>
    </w:p>
    <w:p/>
    <w:p>
      <w:r xmlns:w="http://schemas.openxmlformats.org/wordprocessingml/2006/main">
        <w:t xml:space="preserve">Malachi 1:12 কিন্তু তোমরা তা অপবিত্র করেছ, কারণ তোমরা বলছ, সদাপ্রভুর টেবিল অপবিত্র; এবং এর ফল, এমনকি তার মাংসও নিন্দনীয়।</w:t>
      </w:r>
    </w:p>
    <w:p/>
    <w:p>
      <w:r xmlns:w="http://schemas.openxmlformats.org/wordprocessingml/2006/main">
        <w:t xml:space="preserve">ইস্রায়েলের লোকেরা ঈশ্বরের নাম অপবিত্র করেছে এই বলে যে তিনি যে খাবার প্রদান করেন তা নিন্দনীয়।</w:t>
      </w:r>
    </w:p>
    <w:p/>
    <w:p>
      <w:r xmlns:w="http://schemas.openxmlformats.org/wordprocessingml/2006/main">
        <w:t xml:space="preserve">1. ঈশ্বরের বিধান আমাদের সমস্ত প্রয়োজনের জন্য যথেষ্ট</w:t>
      </w:r>
    </w:p>
    <w:p/>
    <w:p>
      <w:r xmlns:w="http://schemas.openxmlformats.org/wordprocessingml/2006/main">
        <w:t xml:space="preserve">2. ঈশ্বর আমাদের যা দেন তার জন্য আমাদের কৃতজ্ঞতা দেখানো উচিত</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Malachi 1:13 তোমরাও বলেছিলে, দেখ, কী ক্লান্তি! বাহিনীগণের সদাপ্রভু এই কথা কহেন; আর তোমরা ছিঁড়ে যাওয়া, খোঁড়া ও অসুস্থদের নিয়ে এসেছ। এইভাবে তোমরা একটি নৈবেদ্য এনেছ৷ প্রভু বলেন.</w:t>
      </w:r>
    </w:p>
    <w:p/>
    <w:p>
      <w:r xmlns:w="http://schemas.openxmlformats.org/wordprocessingml/2006/main">
        <w:t xml:space="preserve">ঈশ্বর তাঁর কাছে উপস্থিত লোকেদের প্রস্তাবে অসন্তুষ্ট হন, জিজ্ঞাসা করেন যে তিনি তা গ্রহণ করবেন কিনা।</w:t>
      </w:r>
    </w:p>
    <w:p/>
    <w:p>
      <w:r xmlns:w="http://schemas.openxmlformats.org/wordprocessingml/2006/main">
        <w:t xml:space="preserve">1. "ঈশ্বর আমাদের সেরা অফার পাওয়ার যোগ্য"</w:t>
      </w:r>
    </w:p>
    <w:p/>
    <w:p>
      <w:r xmlns:w="http://schemas.openxmlformats.org/wordprocessingml/2006/main">
        <w:t xml:space="preserve">2. "আমাদের উপহার দিয়ে ঈশ্বরকে সম্মান করুন"</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ম্যাথু 6:21 - "যেখানে তোমার ধন, সেখানে তোমার হৃদয়ও থাকবে।"</w:t>
      </w:r>
    </w:p>
    <w:p/>
    <w:p>
      <w:r xmlns:w="http://schemas.openxmlformats.org/wordprocessingml/2006/main">
        <w:t xml:space="preserve">Malachi 1:14 কিন্তু অভিশপ্ত সেই প্রতারক, যার পালের মধ্যে একটি পুরুষ আছে, এবং সে মানত করে এবং সদাপ্রভুর উদ্দেশে একটি জঘন্য জিনিস উৎসর্গ করে, কারণ আমি একজন মহান রাজা, বাহিনীগণের সদাপ্রভু বলেন, এবং আমার নাম লোকদের মধ্যে ভয়ঙ্কর। বিধর্মী</w:t>
      </w:r>
    </w:p>
    <w:p/>
    <w:p>
      <w:r xmlns:w="http://schemas.openxmlformats.org/wordprocessingml/2006/main">
        <w:t xml:space="preserve">ঈশ্বর হলেন একজন মহান রাজা, যাঁর নাম জাতিদের মধ্যে বিস্মিত হয়, এবং যারা তাকে নিম্নমানের নৈবেদ্য দিয়ে প্রতারণা করে তারা অভিশপ্ত হবে।</w:t>
      </w:r>
    </w:p>
    <w:p/>
    <w:p>
      <w:r xmlns:w="http://schemas.openxmlformats.org/wordprocessingml/2006/main">
        <w:t xml:space="preserve">1. ঈশ্বরের নাম অন্য সকলের উপরে</w:t>
      </w:r>
    </w:p>
    <w:p/>
    <w:p>
      <w:r xmlns:w="http://schemas.openxmlformats.org/wordprocessingml/2006/main">
        <w:t xml:space="preserve">2. নিকৃষ্ট নৈবেদ্য ঈশ্বরের কাছে গ্রহণযোগ্য নয়</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গীতসংহিতা 9:2 - আমি তোমাকে নিয়ে আনন্দিত হব এবং আনন্দ করব: আমি তোমার নামের প্রশংসা গাইব, হে পরমপুরুষ।</w:t>
      </w:r>
    </w:p>
    <w:p/>
    <w:p>
      <w:r xmlns:w="http://schemas.openxmlformats.org/wordprocessingml/2006/main">
        <w:t xml:space="preserve">মালাচি অধ্যায় 2 পুরোহিতদের এবং তাদের দায়িত্ব পালনে তাদের ব্যর্থতার বিষয়ে সম্বোধন করে চলেছে। এটি তাদের কর্মের পরিণতিগুলিকেও তুলে ধরে এবং বিশ্বস্ততা এবং ধার্মিকতার গুরুত্বের উপর জোর দেয়।</w:t>
      </w:r>
    </w:p>
    <w:p/>
    <w:p>
      <w:r xmlns:w="http://schemas.openxmlformats.org/wordprocessingml/2006/main">
        <w:t xml:space="preserve">1 ম অনুচ্ছেদ: অধ্যায়টি ঈশ্বরের নামকে সম্মান করতে এবং তাঁর চুক্তিকে সমুন্নত রাখতে ব্যর্থতার জন্য পুরোহিতদের কঠোর তিরস্কার দিয়ে শুরু হয়। তারা সঠিক পথ থেকে বিমুখ হয়েছে এবং তাদের শিক্ষায় অনেককে পদস্খলিত করেছে। ঈশ্বর সতর্ক করেছেন যে তিনি তাদের উপর অভিশাপ আনবেন এবং তাদের আশীর্বাদগুলি অভিশাপে পরিণত হবে (মালাচি 2:1-9)।</w:t>
      </w:r>
    </w:p>
    <w:p/>
    <w:p>
      <w:r xmlns:w="http://schemas.openxmlformats.org/wordprocessingml/2006/main">
        <w:t xml:space="preserve">2য় অনুচ্ছেদ: অধ্যায় যাজকদের মধ্যে অবিশ্বস্ততার সমস্যা সম্বোধন করে। তারা বিবাহিত নারী আছে যারা বিদেশী দেবতাদের পূজা করে, চুক্তি লঙ্ঘন করে এবং মানুষকে বিপথে নিয়ে যায়। ঈশ্বর তাদের সত্য বিশ্বাস রক্ষা করার জন্য তাদের পবিত্র দায়িত্বের কথা স্মরণ করিয়ে দেন এবং তাদের স্ত্রী ও চুক্তির প্রতি বিশ্বস্ত হওয়ার আহ্বান জানান (মালাচি 2:10-16)।</w:t>
      </w:r>
    </w:p>
    <w:p/>
    <w:p>
      <w:r xmlns:w="http://schemas.openxmlformats.org/wordprocessingml/2006/main">
        <w:t xml:space="preserve">3য় অনুচ্ছেদ: ধার্মিকতা এবং ঈশ্বরের ভয়ের গুরুত্বের অনুস্মারক দিয়ে অধ্যায়টি শেষ হয়েছে। ঈশ্বর যাজকদের সত্যের আইন শেখাতে এবং ধার্মিকতার পথে চলতে উত্সাহিত করেন। তিনি প্রতিশ্রুতি দেন যে যারা তাঁকে ভয় করে এবং তাঁর নামকে সম্মান করে তারা তাঁর মূল্যবান সম্পত্তি হবে এবং তাঁর আশীর্বাদ লাভ করবে (মালাচি 2:17-3:5)।</w:t>
      </w:r>
    </w:p>
    <w:p/>
    <w:p>
      <w:r xmlns:w="http://schemas.openxmlformats.org/wordprocessingml/2006/main">
        <w:t xml:space="preserve">সংক্ষেপে,</w:t>
      </w:r>
    </w:p>
    <w:p>
      <w:r xmlns:w="http://schemas.openxmlformats.org/wordprocessingml/2006/main">
        <w:t xml:space="preserve">মালাচি অধ্যায় 2 পুরোহিতদের এবং তাদের দায়িত্ব পালনে তাদের ব্যর্থতার বিষয়ে সম্বোধন করে চলেছে।</w:t>
      </w:r>
    </w:p>
    <w:p/>
    <w:p>
      <w:r xmlns:w="http://schemas.openxmlformats.org/wordprocessingml/2006/main">
        <w:t xml:space="preserve">ঈশ্বরের নামকে সম্মান করতে এবং তাঁর চুক্তি বজায় রাখতে ব্যর্থতার জন্য পুরোহিতদের তিরস্কার করুন।</w:t>
      </w:r>
    </w:p>
    <w:p>
      <w:r xmlns:w="http://schemas.openxmlformats.org/wordprocessingml/2006/main">
        <w:t xml:space="preserve">তাদের কর্মের পরিণতি এবং তাদের নেয়ামতকে অভিশাপে পরিণত করা।</w:t>
      </w:r>
    </w:p>
    <w:p>
      <w:r xmlns:w="http://schemas.openxmlformats.org/wordprocessingml/2006/main">
        <w:t xml:space="preserve">যাজকদের মধ্যে অবিশ্বস্ততার সমস্যা এবং ধার্মিকতার গুরুত্ব এবং ঈশ্বরের ভয়ের বিষয়ে সম্বোধন করা।</w:t>
      </w:r>
    </w:p>
    <w:p/>
    <w:p>
      <w:r xmlns:w="http://schemas.openxmlformats.org/wordprocessingml/2006/main">
        <w:t xml:space="preserve">মালাখির এই অধ্যায়টি ঈশ্বরের নামকে সম্মান করতে এবং তাঁর চুক্তিকে সমুন্নত রাখতে তাদের ব্যর্থতার জন্য যাজকদের কঠোর তিরস্কার দিয়ে শুরু হয়। তারা সঠিক পথ থেকে বিমুখ হয়েছে এবং তাদের শিক্ষায় অনেককে পদস্খলিত করেছে। অধ্যায়টি তখন পুরোহিতদের মধ্যে অবিশ্বস্ততার ইস্যুটিকে সম্বোধন করে, কারণ তারা বিবাহিত মহিলাদের যারা বিদেশী দেবতাদের পূজা করে, চুক্তি লঙ্ঘন করে এবং লোকেদের বিপথে নিয়ে যায়। ঈশ্বর তাদের সত্য বিশ্বাস রক্ষা করার জন্য তাদের পবিত্র দায়িত্বের কথা স্মরণ করিয়ে দেন এবং তাদের স্ত্রী ও চুক্তির প্রতি বিশ্বস্ত হওয়ার আহ্বান জানান। অধ্যায়টি ধার্মিকতার গুরুত্ব এবং ঈশ্বরের ভয়ের অনুস্মারক দিয়ে শেষ হয়, যাজকদের সত্যের আইন শেখাতে এবং ধার্মিকতায় চলার জন্য উত্সাহিত করে। ঈশ্বর প্রতিশ্রুতি দিয়েছেন যে যারা তাঁকে ভয় করে এবং তাঁর নামকে সম্মান করে তারা তাঁর মূল্যবান সম্পত্তি হবে এবং তাঁর আশীর্বাদ পাবে। এই অধ্যায়ে পুরোহিতদের কর্মের পরিণতি, বিশ্বস্ততার গুরুত্ব এবং ধার্মিকতার আহ্বান এবং ঈশ্বরের ভয়ের ওপর জোর দেওয়া হয়েছে।</w:t>
      </w:r>
    </w:p>
    <w:p/>
    <w:p>
      <w:r xmlns:w="http://schemas.openxmlformats.org/wordprocessingml/2006/main">
        <w:t xml:space="preserve">Malachi 2:1 আর এখন, হে পুরোহিতেরা, এই আজ্ঞা তোমাদের জন্য।</w:t>
      </w:r>
    </w:p>
    <w:p/>
    <w:p>
      <w:r xmlns:w="http://schemas.openxmlformats.org/wordprocessingml/2006/main">
        <w:t xml:space="preserve">উত্তরণ ঈশ্বর যাজকদের আদেশ করছেন তার শব্দ মনোযোগ দিতে.</w:t>
      </w:r>
    </w:p>
    <w:p/>
    <w:p>
      <w:r xmlns:w="http://schemas.openxmlformats.org/wordprocessingml/2006/main">
        <w:t xml:space="preserve">1. ঈশ্বরের বাক্য সকলকে অনুসরণ করতে হবে, এমনকি যারা কর্তৃত্বের পদে আছেন।</w:t>
      </w:r>
    </w:p>
    <w:p/>
    <w:p>
      <w:r xmlns:w="http://schemas.openxmlformats.org/wordprocessingml/2006/main">
        <w:t xml:space="preserve">2. ঈশ্বরের বাক্য শোনা এবং অনুসরণ করার গুরুত্ব।</w:t>
      </w:r>
    </w:p>
    <w:p/>
    <w:p>
      <w:r xmlns:w="http://schemas.openxmlformats.org/wordprocessingml/2006/main">
        <w:t xml:space="preserve">1. Exodus 19:5-6 - "অতএব, আপনি যদি সত্যিই আমার কথা মান্য করেন, এবং আমার চুক্তি পালন করেন, তাহলে আপনি হবেন আমার কাছে সমস্ত মানুষের উপরে একটি বিশেষ ধন; কারণ সমস্ত পৃথিবী আমার: এবং আপনি হবেন আমার কাছে পুরোহিতদের একটি রাজ্য এবং একটি পবিত্র জাতি।"</w:t>
      </w:r>
    </w:p>
    <w:p/>
    <w:p>
      <w:r xmlns:w="http://schemas.openxmlformats.org/wordprocessingml/2006/main">
        <w:t xml:space="preserve">2. Deuteronomy 7:12 - "এজন্য এটা ঘটবে, যদি আপনি এই বিচারগুলি শোনেন, পালন করেন এবং পালন করেন, যে আপনার ঈশ্বর সদাপ্রভু আপনার প্রতি আপনার পূর্বপুরুষদের কাছে যে প্রতিশ্রুতি এবং দয়া করেছিলেন তা আপনার প্রতি রক্ষা করবেন। "</w:t>
      </w:r>
    </w:p>
    <w:p/>
    <w:p>
      <w:r xmlns:w="http://schemas.openxmlformats.org/wordprocessingml/2006/main">
        <w:t xml:space="preserve">Malachi 2:2 যদি তোমরা না শুনো এবং আমার নামের গৌরব না কর, যদি আমার নামের গৌরব না কর, সর্বশক্তিমান সদাপ্রভু কহেন, আমি তোমাদের উপর অভিশাপ পাঠাব, এবং আমি তোমাদের আশীর্বাদকে অভিশাপ দেব৷ , আমি ইতিমধ্যেই তাদের অভিশাপ দিয়েছি, কারণ তোমরা তা মনে কর না৷</w:t>
      </w:r>
    </w:p>
    <w:p/>
    <w:p>
      <w:r xmlns:w="http://schemas.openxmlformats.org/wordprocessingml/2006/main">
        <w:t xml:space="preserve">হোস্ট অফ হোস্ট সতর্ক করেছেন যে যারা তাঁর কথা শুনবে না এবং মান্য করবে না তারা অভিশপ্ত হবে এবং তাদের আশীর্বাদ কেড়ে নেওয়া হবে।</w:t>
      </w:r>
    </w:p>
    <w:p/>
    <w:p>
      <w:r xmlns:w="http://schemas.openxmlformats.org/wordprocessingml/2006/main">
        <w:t xml:space="preserve">1. ঈশ্বরের বাক্য শোনা এবং মেনে চলার গুরুত্ব</w:t>
      </w:r>
    </w:p>
    <w:p/>
    <w:p>
      <w:r xmlns:w="http://schemas.openxmlformats.org/wordprocessingml/2006/main">
        <w:t xml:space="preserve">2. ঈশ্বরের অবাধ্যতার পরিণতি</w:t>
      </w:r>
    </w:p>
    <w:p/>
    <w:p>
      <w:r xmlns:w="http://schemas.openxmlformats.org/wordprocessingml/2006/main">
        <w:t xml:space="preserve">1. হিতোপদেশ 4:20-22 - আমার ছেলে, আমার কথায় মনোযোগ দিন; আমার কথায় কান দাও। তোমার চোখ থেকে ওরা দূরে না যাক; তাদের হৃদয়ের মাঝে রাখো। কারণ যারা তাদের খুঁজে পায় তাদের কাছে তারা জীবন এবং তাদের সমস্ত মাংসের জন্য স্বাস্থ্য।</w:t>
      </w:r>
    </w:p>
    <w:p/>
    <w:p>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Malachi 2:3 দেখ, আমি তোমার বংশকে কলুষিত করব, তোমার মুখে গোবর ছড়িয়ে দেব, এমন কি তোমার পবিত্র উৎসবের গোবরও; আর একজন তোমাকে নিয়ে যাবে।</w:t>
      </w:r>
    </w:p>
    <w:p/>
    <w:p>
      <w:r xmlns:w="http://schemas.openxmlformats.org/wordprocessingml/2006/main">
        <w:t xml:space="preserve">ঈশ্বর ইস্রায়েলীয়দের তাদের বীজকে কলুষিত করে এবং তাদের উৎসবের গোবর দিয়ে তাদের মুখ ঢেকে দিয়ে তাদের বিশ্বস্ততার অভাবের জন্য শাস্তি দেবেন।</w:t>
      </w:r>
    </w:p>
    <w:p/>
    <w:p>
      <w:r xmlns:w="http://schemas.openxmlformats.org/wordprocessingml/2006/main">
        <w:t xml:space="preserve">1. অবিশ্বস্ততার পরিণতি: মালাখি 2:3 এর একটি অধ্যয়ন</w:t>
      </w:r>
    </w:p>
    <w:p/>
    <w:p>
      <w:r xmlns:w="http://schemas.openxmlformats.org/wordprocessingml/2006/main">
        <w:t xml:space="preserve">2. পবিত্রতার জীবন যাপন: অবাধ্যতার প্রতিক্রিয়া</w:t>
      </w:r>
    </w:p>
    <w:p/>
    <w:p>
      <w:r xmlns:w="http://schemas.openxmlformats.org/wordprocessingml/2006/main">
        <w:t xml:space="preserve">1. হিতোপদেশ 6:16-19 - সাতটি জিনিস রয়েছে যা প্রভু ঘৃণা করেন এবং গর্বিত চেহারা তাদের মধ্যে একটি।</w:t>
      </w:r>
    </w:p>
    <w:p/>
    <w:p>
      <w:r xmlns:w="http://schemas.openxmlformats.org/wordprocessingml/2006/main">
        <w:t xml:space="preserve">2. ইশাইয়া 1:13-15 - অর্থহীন নৈবেদ্য আনা বন্ধ করুন! তোমার ধূপ আমার কাছে ঘৃণ্য। অমাবস্যা, বিশ্রামবার এবং সমাবর্তন আমি তোমার দুষ্ট সমাবেশ সহ্য করতে পারি না।</w:t>
      </w:r>
    </w:p>
    <w:p/>
    <w:p>
      <w:r xmlns:w="http://schemas.openxmlformats.org/wordprocessingml/2006/main">
        <w:t xml:space="preserve">Malachi 2:4 আর তোমরা জানবে যে, আমি তোমাদের কাছে এই আজ্ঞা পাঠিয়েছি, যেন লেবির সঙ্গে আমার চুক্তি হয়, বাহিনীগণের সদাপ্রভু বলছেন।</w:t>
      </w:r>
    </w:p>
    <w:p/>
    <w:p>
      <w:r xmlns:w="http://schemas.openxmlformats.org/wordprocessingml/2006/main">
        <w:t xml:space="preserve">ঈশ্বর লেবীয়দের সঙ্গে তাঁর চুক্তি বহাল ছিল তা নিশ্চিত করার জন্য লোকেদের আদেশ করেছিলেন।</w:t>
      </w:r>
    </w:p>
    <w:p/>
    <w:p>
      <w:r xmlns:w="http://schemas.openxmlformats.org/wordprocessingml/2006/main">
        <w:t xml:space="preserve">1: লেবীয়দের সাথে ঈশ্বরের চুক্তি রক্ষা করা এবং সম্মান করা।</w:t>
      </w:r>
    </w:p>
    <w:p/>
    <w:p>
      <w:r xmlns:w="http://schemas.openxmlformats.org/wordprocessingml/2006/main">
        <w:t xml:space="preserve">2: আমাদের লেবীয়দের সাথে প্রভুর চুক্তিকে সম্মান করার চেষ্টা করা উচিত।</w:t>
      </w:r>
    </w:p>
    <w:p/>
    <w:p>
      <w:r xmlns:w="http://schemas.openxmlformats.org/wordprocessingml/2006/main">
        <w:t xml:space="preserve">1: Deuteronomy 33:8-10 - এবং লেভি সম্বন্ধে তিনি বলেছিলেন, তোমার থুম্মিম ও তোমার ঊরীম তোমার পবিত্র লোকের কাছে থাকুক, যাকে তুমি মাসাহতে প্রমাণ করেছিলে এবং যার সাথে তুমি মরীবার জলে লড়াই করেছিলে; সে তার বাবা ও মাকে বলল, আমি তাকে দেখিনি; না সে তার ভাইদের স্বীকার করে নি, না তার নিজের সন্তানদের জানত, কারণ তারা তোমার বাক্য পালন করেছে এবং তোমার চুক্তি পালন করেছে।</w:t>
      </w:r>
    </w:p>
    <w:p/>
    <w:p>
      <w:r xmlns:w="http://schemas.openxmlformats.org/wordprocessingml/2006/main">
        <w:t xml:space="preserve">2: Numbers 3:5-10 - এবং সদাপ্রভু মোশিকে বললেন, লেবি-গোষ্ঠীকে কাছে নিয়ে এসো, এবং তাদের ইমাম হারোণের সামনে হাজির কর, যাতে তারা তার সেবা করতে পারে। এবং তারা তার দায়িত্ব এবং সমাগম তাঁবুর সামনে সমস্ত মণ্ডলীর দায়িত্ব পালন করবে, আবাসের সেবা করার জন্য। এবং তারা সমাগম তাঁবুর সমস্ত সরঞ্জাম এবং ইস্রায়েল-সন্তানদের আবাসের সেবা করার দায়িত্ব পালন করবে।</w:t>
      </w:r>
    </w:p>
    <w:p/>
    <w:p>
      <w:r xmlns:w="http://schemas.openxmlformats.org/wordprocessingml/2006/main">
        <w:t xml:space="preserve">Malachi 2:5 তাঁর সঙ্গে আমার চুক্তি ছিল জীবন ও শান্তির; সে আমাকে ভয় করত এবং আমার নামের সামনে ভয় পেত বলেই আমি সেগুলো তাকে দিয়েছিলাম।</w:t>
      </w:r>
    </w:p>
    <w:p/>
    <w:p>
      <w:r xmlns:w="http://schemas.openxmlformats.org/wordprocessingml/2006/main">
        <w:t xml:space="preserve">ঈশ্বর তাঁর নামের ভয়ের বিনিময়ে দেওয়া জীবন ও শান্তির তাঁর লোকেদের সাথে একটি চুক্তি করেছিলেন।</w:t>
      </w:r>
    </w:p>
    <w:p/>
    <w:p>
      <w:r xmlns:w="http://schemas.openxmlformats.org/wordprocessingml/2006/main">
        <w:t xml:space="preserve">1. প্রভুর ভয়: কিভাবে ঈশ্বরের চুক্তির আনুগত্যে জীবনযাপন করা যায়</w:t>
      </w:r>
    </w:p>
    <w:p/>
    <w:p>
      <w:r xmlns:w="http://schemas.openxmlformats.org/wordprocessingml/2006/main">
        <w:t xml:space="preserve">2. জীবন এবং শান্তির আশীর্বাদ: ঈশ্বরের চুক্তির অভিজ্ঞতা</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গীতসংহিতা 34:9 - "ওহে, প্রভুকে ভয় করুন, তাঁর সাধুরা, কারণ যারা তাঁকে ভয় করে তাদের অভাব নেই!"</w:t>
      </w:r>
    </w:p>
    <w:p/>
    <w:p>
      <w:r xmlns:w="http://schemas.openxmlformats.org/wordprocessingml/2006/main">
        <w:t xml:space="preserve">মালাখি 2:6 তাঁর মুখে সত্যের বিধান ছিল, এবং তাঁর ঠোঁটে অন্যায় পাওয়া যায় নি: তিনি আমার সাথে শান্তি ও ন্যায়সঙ্গতভাবে চলাফেরা করেছিলেন এবং অনেককে অন্যায় থেকে দূরে সরিয়ে দিয়েছিলেন।</w:t>
      </w:r>
    </w:p>
    <w:p/>
    <w:p>
      <w:r xmlns:w="http://schemas.openxmlformats.org/wordprocessingml/2006/main">
        <w:t xml:space="preserve">ঈশ্বর চান যে আমরা সত্য কথা বলি এবং শান্তি ও ন্যায়সঙ্গতভাবে চলতে পারি, অন্যদের অনুসরণ করার জন্য একটি উদাহরণ স্থাপন করি।</w:t>
      </w:r>
    </w:p>
    <w:p/>
    <w:p>
      <w:r xmlns:w="http://schemas.openxmlformats.org/wordprocessingml/2006/main">
        <w:t xml:space="preserve">1. "সত্যের শক্তি"</w:t>
      </w:r>
    </w:p>
    <w:p/>
    <w:p>
      <w:r xmlns:w="http://schemas.openxmlformats.org/wordprocessingml/2006/main">
        <w:t xml:space="preserve">2. "শান্তি ও ন্যায়পরায়ণতায় হাঁটা"</w:t>
      </w:r>
    </w:p>
    <w:p/>
    <w:p>
      <w:r xmlns:w="http://schemas.openxmlformats.org/wordprocessingml/2006/main">
        <w:t xml:space="preserve">1. হিতোপদেশ 12:17 - যে সত্য বলে সে ধার্মিকতা প্রকাশ করে, কিন্তু মিথ্যা সাক্ষী ছলনা করে।</w:t>
      </w:r>
    </w:p>
    <w:p/>
    <w:p>
      <w:r xmlns:w="http://schemas.openxmlformats.org/wordprocessingml/2006/main">
        <w:t xml:space="preserve">2. ম্যাথিউ 5:9 - ধন্য শান্তি স্থাপনকারীরা: কারণ তারা ঈশ্বরের সন্তান বলা হবে৷</w:t>
      </w:r>
    </w:p>
    <w:p/>
    <w:p>
      <w:r xmlns:w="http://schemas.openxmlformats.org/wordprocessingml/2006/main">
        <w:t xml:space="preserve">Malachi 2:7 কারণ যাজকের ঠোঁটে জ্ঞান রাখা উচিত, এবং তারা তাঁর মুখের কাছে আইন অন্বেষণ করা উচিত, কারণ তিনি বাহিনীগণের সদাপ্রভুর বার্তাবাহক।</w:t>
      </w:r>
    </w:p>
    <w:p/>
    <w:p>
      <w:r xmlns:w="http://schemas.openxmlformats.org/wordprocessingml/2006/main">
        <w:t xml:space="preserve">পুরোহিতের ভূমিকা হল জ্ঞান রাখা এবং ঈশ্বরের কাছ থেকে আইন চাওয়া।</w:t>
      </w:r>
    </w:p>
    <w:p/>
    <w:p>
      <w:r xmlns:w="http://schemas.openxmlformats.org/wordprocessingml/2006/main">
        <w:t xml:space="preserve">1. সমস্ত কিছুতে ঈশ্বরের আইন এবং জ্ঞান অন্বেষণ করুন</w:t>
      </w:r>
    </w:p>
    <w:p/>
    <w:p>
      <w:r xmlns:w="http://schemas.openxmlformats.org/wordprocessingml/2006/main">
        <w:t xml:space="preserve">2. প্রভুর দূত হিসাবে পুরোহিত</w:t>
      </w:r>
    </w:p>
    <w:p/>
    <w:p>
      <w:r xmlns:w="http://schemas.openxmlformats.org/wordprocessingml/2006/main">
        <w:t xml:space="preserve">1. হিতোপদেশ 2:6-9 - কারণ প্রভু জ্ঞান দেন; তার মুখ থেকে জ্ঞান ও উপলব্ধি আসে।</w:t>
      </w:r>
    </w:p>
    <w:p/>
    <w:p>
      <w:r xmlns:w="http://schemas.openxmlformats.org/wordprocessingml/2006/main">
        <w:t xml:space="preserve">2. ইশাইয়া 2:3 - কারণ সিয়োন থেকে আইন, এবং জেরুজালেম থেকে প্রভুর বাণী বের হবে৷</w:t>
      </w:r>
    </w:p>
    <w:p/>
    <w:p>
      <w:r xmlns:w="http://schemas.openxmlformats.org/wordprocessingml/2006/main">
        <w:t xml:space="preserve">Malachi 2:8 কিন্তু তোমরা পথ থেকে দূরে সরে গেছ; তোমরা অনেককে বিধি-ব্যবস্থায় হোঁচট খাইয়েছ৷ বাহিনীগণের সদাপ্রভু এই কথা কহেন, তোমরা লেবির চুক্তি ভঙ্গ করিয়াছ।</w:t>
      </w:r>
    </w:p>
    <w:p/>
    <w:p>
      <w:r xmlns:w="http://schemas.openxmlformats.org/wordprocessingml/2006/main">
        <w:t xml:space="preserve">বাহিনীগণের সদাপ্রভু তাদের বিরুদ্ধে কথা বলেছেন যারা আইন থেকে সরে গেছে এবং লেবির চুক্তিকে কলুষিত করেছে।</w:t>
      </w:r>
    </w:p>
    <w:p/>
    <w:p>
      <w:r xmlns:w="http://schemas.openxmlformats.org/wordprocessingml/2006/main">
        <w:t xml:space="preserve">1. ঈশ্বরের আইনের প্রতি সত্য থাকার গুরুত্ব</w:t>
      </w:r>
    </w:p>
    <w:p/>
    <w:p>
      <w:r xmlns:w="http://schemas.openxmlformats.org/wordprocessingml/2006/main">
        <w:t xml:space="preserve">2. লেভির চুক্তিকে কলুষিত করার পরিণতি</w:t>
      </w:r>
    </w:p>
    <w:p/>
    <w:p>
      <w:r xmlns:w="http://schemas.openxmlformats.org/wordprocessingml/2006/main">
        <w:t xml:space="preserve">1. দ্বিতীয় বিবরণ 17:8-13 - ঈশ্বরের আইন অনুসরণ করার নির্দেশ</w:t>
      </w:r>
    </w:p>
    <w:p/>
    <w:p>
      <w:r xmlns:w="http://schemas.openxmlformats.org/wordprocessingml/2006/main">
        <w:t xml:space="preserve">2. ম্যাথিউ 5:17-20 - আইনের পরিপূর্ণতার উপর যীশু</w:t>
      </w:r>
    </w:p>
    <w:p/>
    <w:p>
      <w:r xmlns:w="http://schemas.openxmlformats.org/wordprocessingml/2006/main">
        <w:t xml:space="preserve">Malachi 2:9 সেইজন্য আমিও তোমাদের সমস্ত লোকের কাছে তুচ্ছ ও নীচু করে দিয়েছি, যেমন তোমরা আমার পথ পালন কর নি, কিন্তু বিধি-ব্যবস্থার পক্ষপাতী হয়েছ৷</w:t>
      </w:r>
    </w:p>
    <w:p/>
    <w:p>
      <w:r xmlns:w="http://schemas.openxmlformats.org/wordprocessingml/2006/main">
        <w:t xml:space="preserve">ঈশ্বর সমস্ত লোকদের সামনে লোকদেরকে তুচ্ছ এবং ভিত্তি করে দিয়েছেন কারণ তারা তাঁর পথ ধরে রাখে নি এবং আইনের পক্ষপাতী ছিল।</w:t>
      </w:r>
    </w:p>
    <w:p/>
    <w:p>
      <w:r xmlns:w="http://schemas.openxmlformats.org/wordprocessingml/2006/main">
        <w:t xml:space="preserve">1. ঈশ্বরের পবিত্রতা এবং ন্যায়বিচার: বাধ্যতা জন্য প্রয়োজন</w:t>
      </w:r>
    </w:p>
    <w:p/>
    <w:p>
      <w:r xmlns:w="http://schemas.openxmlformats.org/wordprocessingml/2006/main">
        <w:t xml:space="preserve">2. আইনে পক্ষপাতিত্বের পরিণতি</w:t>
      </w:r>
    </w:p>
    <w:p/>
    <w:p>
      <w:r xmlns:w="http://schemas.openxmlformats.org/wordprocessingml/2006/main">
        <w:t xml:space="preserve">1. লেভিটিকাস 19:15 - "আপনি আদালতে কোন অন্যায় করবেন না। আপনি দরিদ্রদের পক্ষপাতী হবেন না বা মহানদের প্রতি অগ্রসর হবেন না, তবে ধার্মিকতার সাথে আপনার প্রতিবেশীর বিচার করবেন।"</w:t>
      </w:r>
    </w:p>
    <w:p/>
    <w:p>
      <w:r xmlns:w="http://schemas.openxmlformats.org/wordprocessingml/2006/main">
        <w:t xml:space="preserve">2. জেমস 2:8-9 - "আপনি যদি সত্যিই শাস্ত্র অনুসারে রাজকীয় আইন পালন করেন, তবে আপনি আপনার প্রতিবেশীকে নিজের মতো ভালবাসবেন, আপনি ভাল করছেন৷ কিন্তু যদি আপনি পক্ষপাতিত্ব করেন তবে আপনি পাপ করছেন এবং দোষী সাব্যস্ত হয়েছেন৷ আইন লঙ্ঘনকারী হিসাবে।"</w:t>
      </w:r>
    </w:p>
    <w:p/>
    <w:p>
      <w:r xmlns:w="http://schemas.openxmlformats.org/wordprocessingml/2006/main">
        <w:t xml:space="preserve">Malachi 2:10 আমাদের সকলের কি এক পিতা নেই? এক ঈশ্বর কি আমাদের সৃষ্টি করেননি? কেন আমরা আমাদের পিতৃপুরুষদের চুক্তি অপবিত্র করে প্রতিটি মানুষ তার ভাইয়ের বিরুদ্ধে বিশ্বাসঘাতকতা করি?</w:t>
      </w:r>
    </w:p>
    <w:p/>
    <w:p>
      <w:r xmlns:w="http://schemas.openxmlformats.org/wordprocessingml/2006/main">
        <w:t xml:space="preserve">একে অপরের সাথে বিশ্বাসঘাতকতা করে আমাদের বাপ-দাদার চুক্তি ভঙ্গ করা উচিত নয়।</w:t>
      </w:r>
    </w:p>
    <w:p/>
    <w:p>
      <w:r xmlns:w="http://schemas.openxmlformats.org/wordprocessingml/2006/main">
        <w:t xml:space="preserve">1. আমাদের পিতাদের চুক্তি: বিশ্বস্ত ভ্রাতৃত্বের প্রতি আহ্বান</w:t>
      </w:r>
    </w:p>
    <w:p/>
    <w:p>
      <w:r xmlns:w="http://schemas.openxmlformats.org/wordprocessingml/2006/main">
        <w:t xml:space="preserve">2. চুক্তি পূর্ণ করা: আমাদের ভাইদের এবং আমাদের ঈশ্বরকে সম্মান করা</w:t>
      </w:r>
    </w:p>
    <w:p/>
    <w:p>
      <w:r xmlns:w="http://schemas.openxmlformats.org/wordprocessingml/2006/main">
        <w:t xml:space="preserve">1. রোমানস 12:10: "ভ্রাতৃত্বপূর্ণ স্নেহের সাথে একে অপরকে ভালবাসুন। সম্মান দেখানোর ক্ষেত্রে একে অপরকে ছাড়ুন।"</w:t>
      </w:r>
    </w:p>
    <w:p/>
    <w:p>
      <w:r xmlns:w="http://schemas.openxmlformats.org/wordprocessingml/2006/main">
        <w:t xml:space="preserve">2. হিব্রুজ 13:1: "ভাইভাই প্রেম অব্যাহত থাকুক।"</w:t>
      </w:r>
    </w:p>
    <w:p/>
    <w:p>
      <w:r xmlns:w="http://schemas.openxmlformats.org/wordprocessingml/2006/main">
        <w:t xml:space="preserve">Malachi 2:11 যিহূদা বিশ্বাসঘাতকতা করেছে এবং ইস্রায়েলে ও জেরুজালেমে ঘৃণ্য কাজ করেছে; কারণ যিহূদা সদাপ্রভুর পবিত্রতাকে অপবিত্র করেছে যাকে তিনি ভালোবাসতেন এবং এক বিচিত্র দেবতার কন্যাকে বিয়ে করেছে।</w:t>
      </w:r>
    </w:p>
    <w:p/>
    <w:p>
      <w:r xmlns:w="http://schemas.openxmlformats.org/wordprocessingml/2006/main">
        <w:t xml:space="preserve">যিহূদা বিদেশী স্ত্রীদের বিয়ে করে ঈশ্বরের বিরুদ্ধে পাপ করেছে।</w:t>
      </w:r>
    </w:p>
    <w:p/>
    <w:p>
      <w:r xmlns:w="http://schemas.openxmlformats.org/wordprocessingml/2006/main">
        <w:t xml:space="preserve">1. ঈশ্বর তাঁর লোকেদের মধ্যে বিশ্বস্ততা এবং আনুগত্য চান৷</w:t>
      </w:r>
    </w:p>
    <w:p/>
    <w:p>
      <w:r xmlns:w="http://schemas.openxmlformats.org/wordprocessingml/2006/main">
        <w:t xml:space="preserve">2. আপস এবং ভুল পথ অনুসরণের বিপদ থেকে সাবধান থাকুন।</w:t>
      </w:r>
    </w:p>
    <w:p/>
    <w:p>
      <w:r xmlns:w="http://schemas.openxmlformats.org/wordprocessingml/2006/main">
        <w:t xml:space="preserve">1. Deuteronomy 7:3-4 - আপনি তাদের সাথে বিবাহ বন্ধনে আবদ্ধ হবেন না, তাদের ছেলেদের কাছে আপনার কন্যা দেবেন না বা আপনার পুত্রদের জন্য তাদের কন্যা গ্রহণ করবেন না, কারণ তারা আপনার পুত্রদের আমার অনুসরণ থেকে দূরে সরিয়ে দেবে, অন্য দেবতাদের সেবা করতে। তাহলে প্রভুর ক্রোধ তোমাদের ওপর প্রজ্বলিত হবে৷</w:t>
      </w:r>
    </w:p>
    <w:p/>
    <w:p>
      <w:r xmlns:w="http://schemas.openxmlformats.org/wordprocessingml/2006/main">
        <w:t xml:space="preserve">2. হিতোপদেশ 7:26-27 - কারণ সে অনেক আহতকে ফেলে দিয়েছে, এবং যারা তার দ্বারা নিহত হয়েছিল তারা সকলেই শক্তিশালী লোক ছিল। তার ঘর শিওলের পথ, মৃত্যুর প্রকোষ্ঠে নেমে যাওয়া।</w:t>
      </w:r>
    </w:p>
    <w:p/>
    <w:p>
      <w:r xmlns:w="http://schemas.openxmlformats.org/wordprocessingml/2006/main">
        <w:t xml:space="preserve">Malachi 2:12 যে ব্যক্তি এই কাজ করে, প্রভু ও পণ্ডিত, যাকোবের তাঁবু থেকে সদাপ্রভুকে এবং বাহিনীগণের সদাপ্রভুর উদ্দেশে নৈবেদ্য উৎসর্গকারীকে কেটে ফেলবেন।</w:t>
      </w:r>
    </w:p>
    <w:p/>
    <w:p>
      <w:r xmlns:w="http://schemas.openxmlformats.org/wordprocessingml/2006/main">
        <w:t xml:space="preserve">প্রভু তাদের শাস্তি দেবেন যারা তাঁর প্রতি যথাযথ শ্রদ্ধা প্রদর্শন করে না, মাস্টার এবং ছাত্র উভয়ই।</w:t>
      </w:r>
    </w:p>
    <w:p/>
    <w:p>
      <w:r xmlns:w="http://schemas.openxmlformats.org/wordprocessingml/2006/main">
        <w:t xml:space="preserve">1. ঈশ্বরের করুণা ও ন্যায়বিচার: ঈশ্বরের পবিত্রতা</w:t>
      </w:r>
    </w:p>
    <w:p/>
    <w:p>
      <w:r xmlns:w="http://schemas.openxmlformats.org/wordprocessingml/2006/main">
        <w:t xml:space="preserve">2. বিশ্বস্ত সেবার আহ্বান: ঈশ্বরকে প্রথমে রাখা</w:t>
      </w:r>
    </w:p>
    <w:p/>
    <w:p>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Malachi 2:13 আর তোমরা আবার এই কাজটি করেছ, অশ্রু দিয়ে, কাঁদতে ও চিৎকার দিয়ে সদাপ্রভুর বেদিকে ঢেকে দিয়েছ, এমন করে যে তিনি আর নৈবেদ্যকে আর বিবেচনা করবেন না, বা আপনার হাত থেকে ভালো ইচ্ছায় গ্রহণ করবেন।</w:t>
      </w:r>
    </w:p>
    <w:p/>
    <w:p>
      <w:r xmlns:w="http://schemas.openxmlformats.org/wordprocessingml/2006/main">
        <w:t xml:space="preserve">যারা ঈশ্বরের সেবা করে তারা তাদের নৈবেদ্য দিয়ে তাঁকে সম্মান করেনি, বরং দুঃখ ও অশ্রু প্রকাশ করে যা ঈশ্বর আর গ্রহণ করেন না।</w:t>
      </w:r>
    </w:p>
    <w:p/>
    <w:p>
      <w:r xmlns:w="http://schemas.openxmlformats.org/wordprocessingml/2006/main">
        <w:t xml:space="preserve">1. উপাসনা ছাড়া কান্নাকাটি: আমাদের হৃদয় এবং অফার ঈশ্বরের সম্মান</w:t>
      </w:r>
    </w:p>
    <w:p/>
    <w:p>
      <w:r xmlns:w="http://schemas.openxmlformats.org/wordprocessingml/2006/main">
        <w:t xml:space="preserve">2. সমবেদনার মূল্য: আমাদের দুঃখের মধ্যে ঈশ্বরের ভালবাসা স্মরণ করা</w:t>
      </w:r>
    </w:p>
    <w:p/>
    <w:p>
      <w:r xmlns:w="http://schemas.openxmlformats.org/wordprocessingml/2006/main">
        <w:t xml:space="preserve">1. লূক 18:9-14 - ফরীশী এবং কর আদায়কারীর দৃষ্টান্ত</w:t>
      </w:r>
    </w:p>
    <w:p/>
    <w:p>
      <w:r xmlns:w="http://schemas.openxmlformats.org/wordprocessingml/2006/main">
        <w:t xml:space="preserve">2. গীতসংহিতা 51:17 - একটি ভগ্ন এবং অনুতপ্ত হৃদয়, হে ঈশ্বর, আপনি তুচ্ছ করবেন না।</w:t>
      </w:r>
    </w:p>
    <w:p/>
    <w:p>
      <w:r xmlns:w="http://schemas.openxmlformats.org/wordprocessingml/2006/main">
        <w:t xml:space="preserve">Malachi 2:14 তবুও তোমরা বলছ, কেন? কারণ সদাপ্রভু তোমার এবং তোমার যৌবনের স্ত্রীর মধ্যে সাক্ষী ছিলেন, যার বিরুদ্ধে তুমি বিশ্বাসঘাতকতা করেছিলে, তবুও সে তোমার সঙ্গী এবং তোমার চুক্তির স্ত্রী।</w:t>
      </w:r>
    </w:p>
    <w:p/>
    <w:p>
      <w:r xmlns:w="http://schemas.openxmlformats.org/wordprocessingml/2006/main">
        <w:t xml:space="preserve">মালাচির বই থেকে এই অনুচ্ছেদটি বৈবাহিক বিশ্বাসঘাতকতার বিষয়টিকে সম্বোধন করে, যেহেতু ঈশ্বর অবিশ্বস্ত স্ত্রীর কর্মের সাক্ষী হিসাবে প্রকাশিত হয়েছে।</w:t>
      </w:r>
    </w:p>
    <w:p/>
    <w:p>
      <w:r xmlns:w="http://schemas.openxmlformats.org/wordprocessingml/2006/main">
        <w:t xml:space="preserve">1. "বিয়ের চুক্তি: প্রতিশ্রুতি পালন"</w:t>
      </w:r>
    </w:p>
    <w:p/>
    <w:p>
      <w:r xmlns:w="http://schemas.openxmlformats.org/wordprocessingml/2006/main">
        <w:t xml:space="preserve">2. "বৈবাহিক অবিশ্বাসের পরিণতি"</w:t>
      </w:r>
    </w:p>
    <w:p/>
    <w:p>
      <w:r xmlns:w="http://schemas.openxmlformats.org/wordprocessingml/2006/main">
        <w:t xml:space="preserve">1. ইফিসিয়ানস 5:22-33 - স্বামী এবং স্ত্রীর মধ্যে বিবাহ সম্পর্কের বিষয়ে পলের শিক্ষা।</w:t>
      </w:r>
    </w:p>
    <w:p/>
    <w:p>
      <w:r xmlns:w="http://schemas.openxmlformats.org/wordprocessingml/2006/main">
        <w:t xml:space="preserve">2. ম্যাথিউ 5:27-32 - বিবাহে বিশ্বস্ত থাকার গুরুত্ব সম্পর্কে যীশুর শিক্ষা।</w:t>
      </w:r>
    </w:p>
    <w:p/>
    <w:p>
      <w:r xmlns:w="http://schemas.openxmlformats.org/wordprocessingml/2006/main">
        <w:t xml:space="preserve">Malachi 2:15 এবং তিনি একটি তৈরি করেন নি? তবুও তিনি আত্মার অবশিষ্টাংশ ছিল. এবং কেন এক? যাতে সে একটি ধার্মিক বীজ অন্বেষণ করতে পারে। অতএব আপনার আত্মার প্রতি সতর্ক থাকুন, এবং কেউ যেন তার যৌবনের স্ত্রীর বিরুদ্ধে বিশ্বাসঘাতকতা না করে।</w:t>
      </w:r>
    </w:p>
    <w:p/>
    <w:p>
      <w:r xmlns:w="http://schemas.openxmlformats.org/wordprocessingml/2006/main">
        <w:t xml:space="preserve">ঈশ্বর একজন পুরুষ ও একজন নারীকে তৈরি করেন এবং তাদের কাছ থেকে ঈশ্বরীয় বীজের আশা করেন। অতএব, দম্পতিদের তাদের আত্মার প্রতি মনোযোগ দেওয়া উচিত এবং তাদের স্ত্রীদের প্রতি অবিশ্বস্ত হওয়া উচিত নয়।</w:t>
      </w:r>
    </w:p>
    <w:p/>
    <w:p>
      <w:r xmlns:w="http://schemas.openxmlformats.org/wordprocessingml/2006/main">
        <w:t xml:space="preserve">1. বিশ্বস্ততা: বিবাহে ঈশ্বরের চুক্তিকে সমর্থন করা</w:t>
      </w:r>
    </w:p>
    <w:p/>
    <w:p>
      <w:r xmlns:w="http://schemas.openxmlformats.org/wordprocessingml/2006/main">
        <w:t xml:space="preserve">2. বিয়েতে বিশ্বস্ততার আশীর্বাদ</w:t>
      </w:r>
    </w:p>
    <w:p/>
    <w:p>
      <w:r xmlns:w="http://schemas.openxmlformats.org/wordprocessingml/2006/main">
        <w:t xml:space="preserve">1. 1 করিন্থিয়ানস 7:2-5 - কিন্তু যৌন অনৈতিকতার প্রলোভনের কারণে, প্রতিটি পুরুষের নিজের স্ত্রী এবং প্রতিটি মহিলার নিজের স্বামী থাকা উচিত। স্বামীর উচিত তার স্ত্রীকে তার দাম্পত্য অধিকার এবং একইভাবে স্ত্রী তার স্বামীকে। কারণ স্ত্রীর নিজের শরীরের উপর কর্তৃত্ব নেই, কিন্তু স্বামীর আছে৷ একইভাবে স্বামীর নিজের শরীরের উপর কর্তৃত্ব নেই, কিন্তু স্ত্রীর আছে। একে অপরকে বঞ্চিত করবেন না, সম্ভবত একটি সীমিত সময়ের জন্য চুক্তি ছাড়া, যাতে তোমরা প্রার্থনায় আত্মনিয়োগ করতে পার; কিন্তু তারপর আবার একত্র হও, যাতে শয়তান তোমাদের আত্মনিয়ন্ত্রণের অভাবের কারণে প্রলোভিত না হয়৷</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Malachi 2:16 কারণ ইস্রায়েলের ঈশ্বর সদাপ্রভু বলেছেন যে তিনি পরিত্যাগ করা ঘৃণা করেন; কেননা কেউ তার পোশাকে হিংস্রতা ঢেকে রাখে, বাহিনীগণের সদাপ্রভু বলেন, তাই তোমার আত্মার প্রতি সতর্ক থেকো, যেন তোমরা বিশ্বাসঘাতকতা না কর।</w:t>
      </w:r>
    </w:p>
    <w:p/>
    <w:p>
      <w:r xmlns:w="http://schemas.openxmlformats.org/wordprocessingml/2006/main">
        <w:t xml:space="preserve">দম্পতিরা ভেঙে গেলে ঈশ্বর ঘৃণা করেন এবং তিনি অবিশ্বস্ত না হওয়ার জন্য আমাদের সতর্ক করেন।</w:t>
      </w:r>
    </w:p>
    <w:p/>
    <w:p>
      <w:r xmlns:w="http://schemas.openxmlformats.org/wordprocessingml/2006/main">
        <w:t xml:space="preserve">1. "ঈশ্বর বিবাহবিচ্ছেদ ঘৃণা করেন: সম্পর্কের ক্ষেত্রে অবিশ্বস্ততা এড়িয়ে চলা"</w:t>
      </w:r>
    </w:p>
    <w:p/>
    <w:p>
      <w:r xmlns:w="http://schemas.openxmlformats.org/wordprocessingml/2006/main">
        <w:t xml:space="preserve">2. "আচ্ছন্ন করার ক্ষমতা: সম্পর্কের ক্ষেত্রে মিথ্যা সাক্ষ্য কীভাবে বহন করবেন না"</w:t>
      </w:r>
    </w:p>
    <w:p/>
    <w:p>
      <w:r xmlns:w="http://schemas.openxmlformats.org/wordprocessingml/2006/main">
        <w:t xml:space="preserve">1. ম্যাথু 5:32 - "কিন্তু আমি তোমাদের বলছি যে যে ব্যক্তি তার স্ত্রীকে যৌন অনৈতিকতা ছাড়া অন্য কোনো কারণে তালাক দেয় সে তাকে ব্যভিচারে প্ররোচিত করে; এবং যে কেউ তালাকপ্রাপ্তা নারীকে বিয়ে করে সে ব্যভিচার করে।"</w:t>
      </w:r>
    </w:p>
    <w:p/>
    <w:p>
      <w:r xmlns:w="http://schemas.openxmlformats.org/wordprocessingml/2006/main">
        <w:t xml:space="preserve">2. জেমস 5:12 - "কিন্তু সর্বোপরি, আমার ভাইয়েরা, স্বর্গ বা পৃথিবীর বা অন্য কোনও শপথ নিয়ে শপথ করবেন না৷ তবে আপনার হ্যাঁ হ্যাঁ, এবং না, না, পাছে আপনি বিচারের মুখোমুখি হবেন৷ "</w:t>
      </w:r>
    </w:p>
    <w:p/>
    <w:p>
      <w:r xmlns:w="http://schemas.openxmlformats.org/wordprocessingml/2006/main">
        <w:t xml:space="preserve">Malachi 2:17 তোমরা তোমাদের কথায় সদাপ্রভুকে ক্লান্ত করেছ। তবুও তোমরা বলছ, আমরা তাকে কোথায় ক্লান্ত করেছি? যখন তোমরা বল, 'যারা মন্দ কাজ করে তারাই প্রভুর দৃষ্টিতে ভালো, আর তিনি তাদের দেখেই খুশী হন৷ অথবা, বিচারের ঈশ্বর কোথায়?</w:t>
      </w:r>
    </w:p>
    <w:p/>
    <w:p>
      <w:r xmlns:w="http://schemas.openxmlformats.org/wordprocessingml/2006/main">
        <w:t xml:space="preserve">ইস্রায়েলের লোকেরা তাদের কথার দ্বারা প্রভুকে ক্রুদ্ধ করেছে এই দাবি করে যে যারা মন্দ কাজ করে তারাই তাঁর দৃষ্টিতে গ্রহণযোগ্য।</w:t>
      </w:r>
    </w:p>
    <w:p/>
    <w:p>
      <w:r xmlns:w="http://schemas.openxmlformats.org/wordprocessingml/2006/main">
        <w:t xml:space="preserve">1. প্রভু ন্যায়বিচার এবং বিচারের ঈশ্বর</w:t>
      </w:r>
    </w:p>
    <w:p/>
    <w:p>
      <w:r xmlns:w="http://schemas.openxmlformats.org/wordprocessingml/2006/main">
        <w:t xml:space="preserve">2. আমাদের কথা ঈশ্বরের কাছে গুরুত্বপূর্ণ</w:t>
      </w:r>
    </w:p>
    <w:p/>
    <w:p>
      <w:r xmlns:w="http://schemas.openxmlformats.org/wordprocessingml/2006/main">
        <w:t xml:space="preserve">1. ইশাইয়া 5:20-21, "হায় তাদের প্রতি যারা মন্দকে ভাল এবং ভালকে মন্দ বলে; যারা আলোর জন্য অন্ধকার এবং অন্ধকারের জন্য আলো রাখে; যারা মিষ্টির জন্য তিতা এবং তিক্তের জন্য মিষ্টি রাখে!"</w:t>
      </w:r>
    </w:p>
    <w:p/>
    <w:p>
      <w:r xmlns:w="http://schemas.openxmlformats.org/wordprocessingml/2006/main">
        <w:t xml:space="preserve">2. জেমস 3:8-10, "কিন্তু জিহ্বাকে কেউ নিয়ন্ত্রণ করতে পারে না; এটি একটি অনিয়মিত মন্দ, মারাত্মক বিষে পূর্ণ। এর দ্বারা আমরা ঈশ্বরকে, এমনকি পিতাকেও আশীর্বাদ করি; এবং এর মাধ্যমে আমরা পুরুষদের অভিশাপ দিই, যা উপমা অনুসারে তৈরি হয় ঈশ্বরের।"</w:t>
      </w:r>
    </w:p>
    <w:p/>
    <w:p>
      <w:r xmlns:w="http://schemas.openxmlformats.org/wordprocessingml/2006/main">
        <w:t xml:space="preserve">মালাখি অধ্যায় 3 ঈশ্বরের লোকেদের পরিমার্জিত ও শুদ্ধ করার বিষয়বস্তুকে কেন্দ্র করে। এটি প্রভু, তাঁর বার্তাবাহকের আগমন এবং অনুতাপ এবং বিশ্বস্ত দেওয়ার প্রয়োজনীয়তার কথা বলে।</w:t>
      </w:r>
    </w:p>
    <w:p/>
    <w:p>
      <w:r xmlns:w="http://schemas.openxmlformats.org/wordprocessingml/2006/main">
        <w:t xml:space="preserve">1ম অনুচ্ছেদ: অধ্যায়টি প্রভুর আগমনের ভবিষ্যদ্বাণী এবং বার্তাবাহকের সাথে শুরু হয় যিনি তাঁর জন্য পথ প্রস্তুত করবেন। বার্তাবাহক লেবির বংশধরদের, যাজকদের শুদ্ধ করবেন এবং সোনা ও রৌপ্যের মতো পরিশুদ্ধ করবেন। তারা তখন প্রভুর কাছে গ্রহণযোগ্য বলি উৎসর্গ করতে সক্ষম হবে (মালাখি 3:1-4)।</w:t>
      </w:r>
    </w:p>
    <w:p/>
    <w:p>
      <w:r xmlns:w="http://schemas.openxmlformats.org/wordprocessingml/2006/main">
        <w:t xml:space="preserve">2য় অনুচ্ছেদ: অধ্যায়টি তাদের বিশ্বস্ততা এবং ঈশ্বরের ন্যায়বিচার সম্পর্কে লোকেদের প্রশ্নগুলিকে সম্বোধন করে৷ দশমাংশ এবং নৈবেদ্য আটকে রাখার ক্ষেত্রে তাদের অবিশ্বস্ততার জন্য ঈশ্বর তাদের তিরস্কার করেন। তিনি তাদের প্রতি আশীর্বাদ ঢেলে দেওয়ার প্রতিশ্রুতি দিয়ে এবং ভক্ষণকারীকে তাদের জন্য ভর্ৎসনা করার প্রতিশ্রুতি দিয়ে পূর্ণ দশমাংশ ভাণ্ডারে এনে পরীক্ষা করার জন্য তাদের চ্যালেঞ্জ করেন (মালাচি 3:5-12)।</w:t>
      </w:r>
    </w:p>
    <w:p/>
    <w:p>
      <w:r xmlns:w="http://schemas.openxmlformats.org/wordprocessingml/2006/main">
        <w:t xml:space="preserve">3য় অনুচ্ছেদ: যারা প্রভুকে ভয় করে এবং তাঁর নামের ধ্যান করে তাদের জন্য পার্থক্য এবং পুরষ্কারের প্রতিশ্রুতি দিয়ে অধ্যায়টি শেষ হয়। বিচারের দিনে ঈশ্বর তাদের তার মূল্যবান সম্পত্তি হিসাবে রেহাই দেবেন। ধার্মিক এবং দুষ্টের মধ্যে পার্থক্য করা হবে এবং তাদের চূড়ান্ত ভাগ্য প্রকাশ করা হবে (মালাচি 3:13-18)।</w:t>
      </w:r>
    </w:p>
    <w:p/>
    <w:p>
      <w:r xmlns:w="http://schemas.openxmlformats.org/wordprocessingml/2006/main">
        <w:t xml:space="preserve">সংক্ষেপে,</w:t>
      </w:r>
    </w:p>
    <w:p>
      <w:r xmlns:w="http://schemas.openxmlformats.org/wordprocessingml/2006/main">
        <w:t xml:space="preserve">মালাখি অধ্যায় 3 পরিমার্জিত, শুদ্ধকরণ এবং বিশ্বস্ত প্রদানের বিষয়বস্তুর উপর আলোকপাত করে।</w:t>
      </w:r>
    </w:p>
    <w:p/>
    <w:p>
      <w:r xmlns:w="http://schemas.openxmlformats.org/wordprocessingml/2006/main">
        <w:t xml:space="preserve">প্রভুর আগমনের ভবিষ্যদ্বাণী এবং দূত যিনি পুরোহিতদের শুদ্ধ করবেন।</w:t>
      </w:r>
    </w:p>
    <w:p>
      <w:r xmlns:w="http://schemas.openxmlformats.org/wordprocessingml/2006/main">
        <w:t xml:space="preserve">দশমাংশ এবং নৈবেদ্য আটকানোর ক্ষেত্রে অবিশ্বস্ততার জন্য তিরস্কার করুন।</w:t>
      </w:r>
    </w:p>
    <w:p>
      <w:r xmlns:w="http://schemas.openxmlformats.org/wordprocessingml/2006/main">
        <w:t xml:space="preserve">যারা প্রভুকে ভয় করে এবং তাঁর নামের ধ্যান করে তাদের জন্য পার্থক্য এবং পুরষ্কারের প্রতিশ্রুতি।</w:t>
      </w:r>
    </w:p>
    <w:p/>
    <w:p>
      <w:r xmlns:w="http://schemas.openxmlformats.org/wordprocessingml/2006/main">
        <w:t xml:space="preserve">মালাখির এই অধ্যায়টি প্রভুর আগমনের ভবিষ্যদ্বাণী দিয়ে শুরু হয় এবং সেই বার্তাবাহক যিনি পুরোহিতদের শুদ্ধ করবেন। অধ্যায় তারপর দশমাংশ এবং অর্ঘ রোধে মানুষের অবিশ্বস্ততা সম্বোধন করে, ঈশ্বরের বিধানের উপর তাদের আস্থার অভাবের জন্য তাদের তিরস্কার করে। ঈশ্বর তাদের প্রতিশ্রুতি দিয়ে আশীর্বাদ ও সুরক্ষার প্রতিশ্রুতি ভাণ্ডারে পূর্ণ দশমাংশ এনে পরীক্ষা করার জন্য তাদের চ্যালেঞ্জ করেন। যারা প্রভুকে ভয় করে এবং তাঁর নামের ধ্যান করে তাদের জন্য পার্থক্য এবং পুরষ্কারের প্রতিশ্রুতি দিয়ে অধ্যায়টি শেষ হয়। বিচারের দিনে ঈশ্বর তাদের তার মূল্যবান সম্পত্তি হিসাবে রক্ষা করবেন এবং ধার্মিক এবং দুষ্টের মধ্যে একটি স্পষ্ট পার্থক্য করা হবে। এই অধ্যায় অনুতাপ, বিশ্বস্ত দান, এবং যারা প্রভুকে ভয় করে তাদের জন্য পুরষ্কারের গুরুত্বের উপর জোর দেয়।</w:t>
      </w:r>
    </w:p>
    <w:p/>
    <w:p>
      <w:r xmlns:w="http://schemas.openxmlformats.org/wordprocessingml/2006/main">
        <w:t xml:space="preserve">Malachi 3:1 দেখ, আমি আমার বার্তাবাহককে পাঠাব, এবং তিনি আমার সামনে পথ প্রস্তুত করবেন; এবং সদাপ্রভু, যাঁকে তোমরা খুঁজছ, তিনি হঠাৎ তাঁর মন্দিরে আসবেন, এমন কি চুক্তির বার্তাবাহক, যাঁকে তোমরা আনন্দিত কর: দেখ, তিনি আসবেন, বাহিনীগণের সদাপ্রভু বলেন।</w:t>
      </w:r>
    </w:p>
    <w:p/>
    <w:p>
      <w:r xmlns:w="http://schemas.openxmlformats.org/wordprocessingml/2006/main">
        <w:t xml:space="preserve">সর্বশক্তিমান প্রভু তাঁর সামনে পথ প্রস্তুত করার জন্য একজন বার্তাবাহককে পাঠানোর প্রতিশ্রুতি দিয়েছেন এবং হঠাৎ তাঁর মন্দিরে আসবেন।</w:t>
      </w:r>
    </w:p>
    <w:p/>
    <w:p>
      <w:r xmlns:w="http://schemas.openxmlformats.org/wordprocessingml/2006/main">
        <w:t xml:space="preserve">1. চুক্তির রসূল পাঠানোর জন্য ঈশ্বরের প্রতিশ্রুতি</w:t>
      </w:r>
    </w:p>
    <w:p/>
    <w:p>
      <w:r xmlns:w="http://schemas.openxmlformats.org/wordprocessingml/2006/main">
        <w:t xml:space="preserve">2. প্রভুর আগমনের আনন্দ</w:t>
      </w:r>
    </w:p>
    <w:p/>
    <w:p>
      <w:r xmlns:w="http://schemas.openxmlformats.org/wordprocessingml/2006/main">
        <w:t xml:space="preserve">1. লুক 7:24-27 - জন ব্যাপটিস্ট পথ প্রস্তুত করছেন</w:t>
      </w:r>
    </w:p>
    <w:p/>
    <w:p>
      <w:r xmlns:w="http://schemas.openxmlformats.org/wordprocessingml/2006/main">
        <w:t xml:space="preserve">2. হিব্রু 10:19-22 - যীশুর রক্তের চুক্তি</w:t>
      </w:r>
    </w:p>
    <w:p/>
    <w:p>
      <w:r xmlns:w="http://schemas.openxmlformats.org/wordprocessingml/2006/main">
        <w:t xml:space="preserve">Malachi 3:2 কিন্তু তাঁর আগমনের দিন কে থাকবে? এবং যখন সে উপস্থিত হবে তখন কে দাঁড়াবে? কেননা তিনি শোধনকারীর আগুনের মতো, এবং ফুলার সাবানের মতো৷</w:t>
      </w:r>
    </w:p>
    <w:p/>
    <w:p>
      <w:r xmlns:w="http://schemas.openxmlformats.org/wordprocessingml/2006/main">
        <w:t xml:space="preserve">মালাচি প্রভুর আগমনের কথা বলেছেন, জিজ্ঞাসা করেছেন কে তাকে প্রতিরোধ করতে সক্ষম হবে, কারণ তিনি উভয়ই শোধকের আগুন এবং ফুলার সাবানের মতো।</w:t>
      </w:r>
    </w:p>
    <w:p/>
    <w:p>
      <w:r xmlns:w="http://schemas.openxmlformats.org/wordprocessingml/2006/main">
        <w:t xml:space="preserve">1. প্রভুর আগমন: কে দাঁড়াতে পারে?</w:t>
      </w:r>
    </w:p>
    <w:p/>
    <w:p>
      <w:r xmlns:w="http://schemas.openxmlformats.org/wordprocessingml/2006/main">
        <w:t xml:space="preserve">2. প্রভুর উপস্থিতিতে দাঁড়ানো: আগুন দ্বারা পরিমার্জিত</w:t>
      </w:r>
    </w:p>
    <w:p/>
    <w:p>
      <w:r xmlns:w="http://schemas.openxmlformats.org/wordprocessingml/2006/main">
        <w:t xml:space="preserve">1. 1 করিন্থিয়ানস 3:13 - "প্রত্যেক মানুষের কাজ প্রকাশ করা হবে: দিন এটি ঘোষণা করবে, কারণ এটি আগুন দ্বারা প্রকাশ করা হবে; এবং আগুন প্রতিটি মানুষের কাজটি কেমন তা পরীক্ষা করবে।"</w:t>
      </w:r>
    </w:p>
    <w:p/>
    <w:p>
      <w:r xmlns:w="http://schemas.openxmlformats.org/wordprocessingml/2006/main">
        <w:t xml:space="preserve">2. ইশাইয়া 6:6-7 - "তারপর আমার কাছে একজন সেরাফিম উড়ে গেল, তার হাতে একটি জীবন্ত কয়লা ছিল, যা তিনি বেদী থেকে চিমটি দিয়ে নিয়েছিলেন: এবং তিনি আমার মুখের উপর রেখেছিলেন এবং বললেন, দেখ, ইহা তোমার ঠোঁট স্পর্শ করিয়াছে; এবং তোমার অন্যায় দূর হইয়াছে, এবং তোমার পাপ শুদ্ধ হইয়াছে।"</w:t>
      </w:r>
    </w:p>
    <w:p/>
    <w:p>
      <w:r xmlns:w="http://schemas.openxmlformats.org/wordprocessingml/2006/main">
        <w:t xml:space="preserve">Malachi 3:3 এবং তিনি রৌপ্যের শোধনকারী ও শুদ্ধকারী হিসাবে বসবেন; এবং তিনি লেবির সন্তানদের শুদ্ধ করবেন এবং সোনা ও রৌপ্যের মত তাদের শুদ্ধ করবেন, যাতে তারা সদাপ্রভুর উদ্দেশে ধার্মিকতার নৈবেদ্য দিতে পারে।</w:t>
      </w:r>
    </w:p>
    <w:p/>
    <w:p>
      <w:r xmlns:w="http://schemas.openxmlformats.org/wordprocessingml/2006/main">
        <w:t xml:space="preserve">ঈশ্বর লেবির সন্তানদের শুদ্ধ ও পরিমার্জিত করেন, যাতে তারা ন্যায়সঙ্গতভাবে প্রভুর উদ্দেশ্যে নৈবেদ্য উৎসর্গ করতে পারে।</w:t>
      </w:r>
    </w:p>
    <w:p/>
    <w:p>
      <w:r xmlns:w="http://schemas.openxmlformats.org/wordprocessingml/2006/main">
        <w:t xml:space="preserve">1. ঈশ্বর তাঁর মহিমা জন্য আমাদের পরিমার্জিত কিভাবে</w:t>
      </w:r>
    </w:p>
    <w:p/>
    <w:p>
      <w:r xmlns:w="http://schemas.openxmlformats.org/wordprocessingml/2006/main">
        <w:t xml:space="preserve">2. ঈশ্বরের দ্বারা শুদ্ধ হওয়ার আশীর্বাদ</w:t>
      </w:r>
    </w:p>
    <w:p/>
    <w:p>
      <w:r xmlns:w="http://schemas.openxmlformats.org/wordprocessingml/2006/main">
        <w:t xml:space="preserve">1. রোমানস্ 8:28-29 - এবং আমরা জানি যে সমস্ত কিছুতেই ঈশ্বর তাদের ভালোর জন্য কাজ করেন যারা তাঁকে ভালোবাসে, যাদেরকে তাঁর উদ্দেশ্য অনুসারে ডাকা হয়েছে। যাদের জন্য ঈশ্বর আগে থেকেই জানতেন, তিনি তাঁর পুত্রের প্রতিমূর্তি অনুযায়ী হওয়ার জন্যও পূর্বনির্ধারিত করেছিলেন, যাতে তিনি অনেক ভাই ও বোনের মধ্যে প্রথমজাত হতে পারেন৷</w:t>
      </w:r>
    </w:p>
    <w:p/>
    <w:p>
      <w:r xmlns:w="http://schemas.openxmlformats.org/wordprocessingml/2006/main">
        <w:t xml:space="preserve">2. ইশাইয়া 1:18-20 - এখন আসুন, আমরা বিষয়টির নিষ্পত্তি করি, প্রভু বলেছেন। যদিও তোমার পাপগুলো লালচে রঙের, তবুও সেগুলো হবে তুষারের মত সাদা; যদিও তারা লাল রঙের মতো লাল, তারা হবে পশমের মতো। যদি তোমরা ইচ্ছুক ও বাধ্য হও, তবে তোমরা দেশের উত্তম জিনিস খাবে; কিন্তু যদি তোমরা প্রতিরোধ কর এবং বিদ্রোহ কর, তবে তরবারির দ্বারা গ্রাস করা হবে। কারণ প্রভুর মুখই কথা বলেছে।</w:t>
      </w:r>
    </w:p>
    <w:p/>
    <w:p>
      <w:r xmlns:w="http://schemas.openxmlformats.org/wordprocessingml/2006/main">
        <w:t xml:space="preserve">Malachi 3:4 তখন যিহূদা ও জেরুজালেমের নৈবেদ্য সদাপ্রভুর কাছে আনন্দদায়ক হবে, যেমন প্রাচীনকালে এবং আগের বছরের মতো।</w:t>
      </w:r>
    </w:p>
    <w:p/>
    <w:p>
      <w:r xmlns:w="http://schemas.openxmlformats.org/wordprocessingml/2006/main">
        <w:t xml:space="preserve">ঈশ্বর চান জুদাহ এবং জেরুজালেমের নৈবেদ্যগুলি অতীতের মতো তাঁর কাছে দেওয়া হোক।</w:t>
      </w:r>
    </w:p>
    <w:p/>
    <w:p>
      <w:r xmlns:w="http://schemas.openxmlformats.org/wordprocessingml/2006/main">
        <w:t xml:space="preserve">1. ঈশ্বর চান আমাদের উপাসনার নৈবেদ্য যেন আন্তরিক এবং আন্তরিক হয়।</w:t>
      </w:r>
    </w:p>
    <w:p/>
    <w:p>
      <w:r xmlns:w="http://schemas.openxmlformats.org/wordprocessingml/2006/main">
        <w:t xml:space="preserve">2. বিশ্বাস এবং নম্রতার সাথে ঈশ্বরের কাছে আপনার উপাসনা করুন।</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"অতএব, যীশুর মাধ্যমে, আসুন আমরা ক্রমাগত ঈশ্বরকে প্রশংসার উৎসর্গ করি যে ঠোঁটের ফল প্রকাশ্যে তাঁর নাম ঘোষণা করে।"</w:t>
      </w:r>
    </w:p>
    <w:p/>
    <w:p>
      <w:r xmlns:w="http://schemas.openxmlformats.org/wordprocessingml/2006/main">
        <w:t xml:space="preserve">Malachi 3:5 আর আমি বিচারের জন্য তোমার কাছে আসব; এবং আমি যাদুকরদের বিরুদ্ধে, ব্যভিচারীদের বিরুদ্ধে, মিথ্যা শপথকারীদের বিরুদ্ধে, এবং যারা তার মজুরি, বিধবা এবং অনাথদের উপর অত্যাচার করে তাদের বিরুদ্ধে এবং যারা অপরিচিতকে তার ডান দিক থেকে সরিয়ে দেয় তাদের বিরুদ্ধে দ্রুত সাক্ষী হব, এবং বাহিনীগণের সদাপ্রভু এই কথা কহেন, আমাকে ভয় করিও না।</w:t>
      </w:r>
    </w:p>
    <w:p/>
    <w:p>
      <w:r xmlns:w="http://schemas.openxmlformats.org/wordprocessingml/2006/main">
        <w:t xml:space="preserve">যারা দরিদ্র, বিধবা, পিতৃহীন এবং বিদেশীকে অত্যাচার করে তাদের বিচার করতে ঈশ্বর আসবেন।</w:t>
      </w:r>
    </w:p>
    <w:p/>
    <w:p>
      <w:r xmlns:w="http://schemas.openxmlformats.org/wordprocessingml/2006/main">
        <w:t xml:space="preserve">1. ঈশ্বরের বিচার ক্ষমতা</w:t>
      </w:r>
    </w:p>
    <w:p/>
    <w:p>
      <w:r xmlns:w="http://schemas.openxmlformats.org/wordprocessingml/2006/main">
        <w:t xml:space="preserve">2. ঈশ্বরের করুণার মহত্ত্ব</w:t>
      </w:r>
    </w:p>
    <w:p/>
    <w:p>
      <w:r xmlns:w="http://schemas.openxmlformats.org/wordprocessingml/2006/main">
        <w:t xml:space="preserve">1. যাত্রাপুস্তক 22:21-24</w:t>
      </w:r>
    </w:p>
    <w:p/>
    <w:p>
      <w:r xmlns:w="http://schemas.openxmlformats.org/wordprocessingml/2006/main">
        <w:t xml:space="preserve">2. ইশাইয়া 1:17-20</w:t>
      </w:r>
    </w:p>
    <w:p/>
    <w:p>
      <w:r xmlns:w="http://schemas.openxmlformats.org/wordprocessingml/2006/main">
        <w:t xml:space="preserve">Malachi 3:6 কারণ আমিই প্রভু, আমি পরিবর্তন করি না; সেইজন্য তোমরা যাকোবের সন্তানদের ধ্বংস করো না।</w:t>
      </w:r>
    </w:p>
    <w:p/>
    <w:p>
      <w:r xmlns:w="http://schemas.openxmlformats.org/wordprocessingml/2006/main">
        <w:t xml:space="preserve">ঈশ্বর অপরিবর্তনীয় এবং বিশ্বস্ত তাই তাঁর লোকদের ধ্বংস থেকে রক্ষা করা হয়েছে।</w:t>
      </w:r>
    </w:p>
    <w:p/>
    <w:p>
      <w:r xmlns:w="http://schemas.openxmlformats.org/wordprocessingml/2006/main">
        <w:t xml:space="preserve">1. ঈশ্বরের অপরিবর্তনীয় বিশ্বস্ততা</w:t>
      </w:r>
    </w:p>
    <w:p/>
    <w:p>
      <w:r xmlns:w="http://schemas.openxmlformats.org/wordprocessingml/2006/main">
        <w:t xml:space="preserve">2. পরিবর্তনশীল বিশ্বে একজন অপরিবর্তনীয় ঈশ্বর</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Malachi 3:7 এমনকি তোমাদের পিতৃপুরুষদের সময় থেকে তোমরা আমার বিধি-বিধান থেকে দূরে চলে আছ এবং তা পালন করনি। আমার কাছে ফিরে এস, আমি তোমাদের কাছে ফিরে আসব, বাহিনীগণের সদাপ্রভু বলেন। কিন্তু তোমরা বললে, আমরা কোথায় ফিরব?</w:t>
      </w:r>
    </w:p>
    <w:p/>
    <w:p>
      <w:r xmlns:w="http://schemas.openxmlformats.org/wordprocessingml/2006/main">
        <w:t xml:space="preserve">সর্বক্ষমতার অধিকারী সদাপ্রভু লোকেদেরকে তার পূর্বপুরুষেরা পরিত্যাগ করা নিয়মে ফিরে যেতে আদেশ করেন, কিন্তু লোকেরা জিজ্ঞাসা করে কিভাবে তারা ফিরে আসবে।</w:t>
      </w:r>
    </w:p>
    <w:p/>
    <w:p>
      <w:r xmlns:w="http://schemas.openxmlformats.org/wordprocessingml/2006/main">
        <w:t xml:space="preserve">1. অনুতাপের জন্য প্রভুর আহ্বান</w:t>
      </w:r>
    </w:p>
    <w:p/>
    <w:p>
      <w:r xmlns:w="http://schemas.openxmlformats.org/wordprocessingml/2006/main">
        <w:t xml:space="preserve">2. ঈশ্বরের অধ্যাদেশ পালন</w:t>
      </w:r>
    </w:p>
    <w:p/>
    <w:p>
      <w:r xmlns:w="http://schemas.openxmlformats.org/wordprocessingml/2006/main">
        <w:t xml:space="preserve">1. ইশাইয়া 55:6-7 - প্রভুকে খুঁজুন যতক্ষণ না তিনি পাওয়া যাবে; তিনি কাছে থাকা অবস্থায় তাকে ডাকুন। দুষ্ট তার পথ এবং অধার্মিক তার চিন্তা ত্যাগ করুক; সে প্রভুর কাছে ফিরে আসুক, তাহলে তিনি তার প্রতি দয়া করবেন|</w:t>
      </w:r>
    </w:p>
    <w:p/>
    <w:p>
      <w:r xmlns:w="http://schemas.openxmlformats.org/wordprocessingml/2006/main">
        <w:t xml:space="preserve">2. Ezekiel 33:11 - তাদের বল, আমার জীবিত শপথ, প্রভু সদাপ্রভু বলেন, দুষ্টের মৃত্যুতে আমার কোন আনন্দ নেই, কিন্তু দুষ্টরা তার পথ থেকে ফিরে বেঁচে থাকে। ফিরে যাও, তোমার মন্দ পথ থেকে ফিরে যাও! হে ইস্রায়েলের পরিবার, তুমি কেন মরবে?</w:t>
      </w:r>
    </w:p>
    <w:p/>
    <w:p>
      <w:r xmlns:w="http://schemas.openxmlformats.org/wordprocessingml/2006/main">
        <w:t xml:space="preserve">Malachi 3:8 একজন মানুষ কি ঈশ্বরকে লুট করবে? তবুও তোমরা আমার অপহৃত হয়েছে। কিন্তু তোমরা বলছ, আমরা তোমাকে কোথায় ছিনিয়ে নিয়েছি? দশমাংশ এবং নৈবেদ্য মধ্যে.</w:t>
      </w:r>
    </w:p>
    <w:p/>
    <w:p>
      <w:r xmlns:w="http://schemas.openxmlformats.org/wordprocessingml/2006/main">
        <w:t xml:space="preserve">ঈশ্বরের লোকেরা তাঁকে দশমাংশ এবং নৈবেদ্য না দিয়ে তাঁর কাছ থেকে চুরি করে চলেছে৷</w:t>
      </w:r>
    </w:p>
    <w:p/>
    <w:p>
      <w:r xmlns:w="http://schemas.openxmlformats.org/wordprocessingml/2006/main">
        <w:t xml:space="preserve">1. ঈশ্বরকে তার প্রাপ্য দেওয়ার গুরুত্ব</w:t>
      </w:r>
    </w:p>
    <w:p/>
    <w:p>
      <w:r xmlns:w="http://schemas.openxmlformats.org/wordprocessingml/2006/main">
        <w:t xml:space="preserve">2. তিথী প্রত্যাখ্যানের পরিণতি</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হিতোপদেশ 3:9-10 - "তোমার ধন-সম্পদ দিয়ে এবং তোমার সমস্ত বৃদ্ধির প্রথম ফল দিয়ে সদাপ্রভুকে সম্মান কর: তাই তোমার শস্যাগারগুলি প্রচুর পরিমাণে পূর্ণ হবে, এবং তোমার প্রেস নতুন মদ দিয়ে ফেটে যাবে।"</w:t>
      </w:r>
    </w:p>
    <w:p/>
    <w:p>
      <w:r xmlns:w="http://schemas.openxmlformats.org/wordprocessingml/2006/main">
        <w:t xml:space="preserve">Malachi 3:9 তোমরা অভিশাপে অভিশপ্ত, কেননা তোমরা আমাকে, এমন কি এই সমগ্র জাতিকে লুট করেছ।</w:t>
      </w:r>
    </w:p>
    <w:p/>
    <w:p>
      <w:r xmlns:w="http://schemas.openxmlformats.org/wordprocessingml/2006/main">
        <w:t xml:space="preserve">ইস্রায়েল জাতি ঈশ্বরের দশমাংশ লুট করার জন্য অভিশপ্ত হয়েছিল।</w:t>
      </w:r>
    </w:p>
    <w:p/>
    <w:p>
      <w:r xmlns:w="http://schemas.openxmlformats.org/wordprocessingml/2006/main">
        <w:t xml:space="preserve">1. ঈশ্বর ডাকাতির পরিণতি</w:t>
      </w:r>
    </w:p>
    <w:p/>
    <w:p>
      <w:r xmlns:w="http://schemas.openxmlformats.org/wordprocessingml/2006/main">
        <w:t xml:space="preserve">2. দশমাংশের আশীর্বাদ</w:t>
      </w:r>
    </w:p>
    <w:p/>
    <w:p>
      <w:r xmlns:w="http://schemas.openxmlformats.org/wordprocessingml/2006/main">
        <w:t xml:space="preserve">1. দ্বিতীয় বিবরণ 28:1-14 - আনুগত্য এবং অবাধ্যতার জন্য ঈশ্বরের আশীর্বাদ এবং অভিশাপ</w:t>
      </w:r>
    </w:p>
    <w:p/>
    <w:p>
      <w:r xmlns:w="http://schemas.openxmlformats.org/wordprocessingml/2006/main">
        <w:t xml:space="preserve">2. 2 করিন্থিয়ানস 9:7 - প্রতিটি মানুষের উচিত তার মনের মধ্যে যা সিদ্ধান্ত নিয়েছে সেই অনুযায়ী দিতে হবে, অনিচ্ছায় বা বাধ্য হয়ে নয়।</w:t>
      </w:r>
    </w:p>
    <w:p/>
    <w:p>
      <w:r xmlns:w="http://schemas.openxmlformats.org/wordprocessingml/2006/main">
        <w:t xml:space="preserve">Malachi 3:10 তোমরা সমস্ত দশমাংশ ভাণ্ডারে আন, যাতে আমার ঘরে মাংস থাকে, এবং এখনই আমাকে প্রমাণ কর, বাহিনীগণের সদাপ্রভু বলেন, যদি আমি তোমাদের স্বর্গের জানালা খুলে না দিই, এবং তোমাদের বাইরে ঢেলে দিই। আশীর্বাদ, এটি গ্রহণ করার জন্য যথেষ্ট জায়গা থাকবে না।</w:t>
      </w:r>
    </w:p>
    <w:p/>
    <w:p>
      <w:r xmlns:w="http://schemas.openxmlformats.org/wordprocessingml/2006/main">
        <w:t xml:space="preserve">ঈশ্বর তাঁর লোকেদেরকে তাদের সমস্ত দশমাংশ ভাণ্ডারে আনতে আদেশ দেন এবং প্রতিশ্রুতি দেন যে যদি তারা তা করে তবে তিনি স্বর্গের জানালা খুলে দেবেন এবং এত বড় আশীর্বাদ ঢেলে দেবেন যে সেগুলি রাখার জন্য যথেষ্ট জায়গা থাকবে না।</w:t>
      </w:r>
    </w:p>
    <w:p/>
    <w:p>
      <w:r xmlns:w="http://schemas.openxmlformats.org/wordprocessingml/2006/main">
        <w:t xml:space="preserve">1. আনুগত্যের আশীর্বাদ: প্রাচুর্যের ঈশ্বরের প্রতিশ্রুতি</w:t>
      </w:r>
    </w:p>
    <w:p/>
    <w:p>
      <w:r xmlns:w="http://schemas.openxmlformats.org/wordprocessingml/2006/main">
        <w:t xml:space="preserve">2. দশমাংশ প্রদানের ক্ষমতা: ঈশ্বরের বিধান মুক্ত করা</w:t>
      </w:r>
    </w:p>
    <w:p/>
    <w:p>
      <w:r xmlns:w="http://schemas.openxmlformats.org/wordprocessingml/2006/main">
        <w:t xml:space="preserve">1. 2 করিন্থিয়ানস 9:6-8 - এটি মনে রাখবেন: যে অল্প বপন করে সে অল্প পরিমাণে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p>
      <w:r xmlns:w="http://schemas.openxmlformats.org/wordprocessingml/2006/main">
        <w:t xml:space="preserve">2. রোমানস্ 8:31-32 - তাহলে, এই বিষয়গুলির প্রতিক্রিয়াতে আমরা কী বলব? ঈশ্বর যদি আমাদের পক্ষে থাকেন, তাহলে কে আমাদের বিরুদ্ধে হতে পারে? যিনি তাঁর নিজের পুত্রকে রেহাই দেননি, কিন্তু আমাদের সকলের জন্য তাঁকে বিসর্জন দিয়েছেন, তিনিও তাঁর সঙ্গে সদয়ভাবে আমাদের সব কিছু দেবেন না?</w:t>
      </w:r>
    </w:p>
    <w:p/>
    <w:p>
      <w:r xmlns:w="http://schemas.openxmlformats.org/wordprocessingml/2006/main">
        <w:t xml:space="preserve">Malachi 3:11 এবং আমি তোমার জন্য ভক্ষণকারীকে তিরস্কার করব, এবং সে তোমার জমির ফল নষ্ট করবে না; তোমার দ্রাক্ষালতাও তার ফল ক্ষেতে সময়ের আগে ফেলবে না, বাহিনীগণের সদাপ্রভু এই কথা কহেন।</w:t>
      </w:r>
    </w:p>
    <w:p/>
    <w:p>
      <w:r xmlns:w="http://schemas.openxmlformats.org/wordprocessingml/2006/main">
        <w:t xml:space="preserve">বাহিনীগণের সদাপ্রভু ইস্রায়েলের লোকেদের মাটির ফল এবং দ্রাক্ষালতা ধ্বংস হওয়া থেকে রক্ষা করার প্রতিশ্রুতি দিয়েছেন।</w:t>
      </w:r>
    </w:p>
    <w:p/>
    <w:p>
      <w:r xmlns:w="http://schemas.openxmlformats.org/wordprocessingml/2006/main">
        <w:t xml:space="preserve">1. প্রভুর ধার্মিকতা: ঈশ্বর কিভাবে রক্ষা করেন এবং প্রদান করেন</w:t>
      </w:r>
    </w:p>
    <w:p/>
    <w:p>
      <w:r xmlns:w="http://schemas.openxmlformats.org/wordprocessingml/2006/main">
        <w:t xml:space="preserve">2. প্রভুর উপর আস্থা রাখা: তাঁর প্রতিশ্রুতিতে নিরাপত্তা খোঁজা</w:t>
      </w:r>
    </w:p>
    <w:p/>
    <w:p>
      <w:r xmlns:w="http://schemas.openxmlformats.org/wordprocessingml/2006/main">
        <w:t xml:space="preserve">1. গীতসংহিতা 145:15-16 - সকলের চোখ আপনার দিকে তাকিয়ে থাকে এবং আপনি তাদের যথাসময়ে তাদের খাবার দেন। আপনি আপনার হাত খুলুন; আপনি সমস্ত জীবন্ত জিনিসের ইচ্ছা পূরণ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Malachi 3:12 এবং সমস্ত জাতি তোমাদেরকে ধন্য বলবে, কারণ তোমরা এক মনোরম দেশ হবে, বাহিনীগণের সদাপ্রভু এই কথা কহেন।</w:t>
      </w:r>
    </w:p>
    <w:p/>
    <w:p>
      <w:r xmlns:w="http://schemas.openxmlformats.org/wordprocessingml/2006/main">
        <w:t xml:space="preserve">ঈশ্বর ইস্রায়েলকে আশীর্বাদ করার এবং সমস্ত জাতির প্রশংসা করার জন্য তাদের একটি আনন্দদায়ক দেশ করার প্রতিশ্রুতি দিয়েছেন।</w:t>
      </w:r>
    </w:p>
    <w:p/>
    <w:p>
      <w:r xmlns:w="http://schemas.openxmlformats.org/wordprocessingml/2006/main">
        <w:t xml:space="preserve">1. তাঁর লোকেদের জন্য ঈশ্বরের আশীর্বাদের প্রতিশ্রুতি</w:t>
      </w:r>
    </w:p>
    <w:p/>
    <w:p>
      <w:r xmlns:w="http://schemas.openxmlformats.org/wordprocessingml/2006/main">
        <w:t xml:space="preserve">2. ঈশ্বরের প্রতিশ্রুতির জাঁকজমক</w:t>
      </w:r>
    </w:p>
    <w:p/>
    <w:p>
      <w:r xmlns:w="http://schemas.openxmlformats.org/wordprocessingml/2006/main">
        <w:t xml:space="preserve">1. গীতসংহিতা 33:12 - ধন্য সেই জাতি যার ঈশ্বর প্রভু, সেই জাতি যাদের তিনি তার উত্তরাধিকারের জন্য বেছে নিয়েছিলেন।</w:t>
      </w:r>
    </w:p>
    <w:p/>
    <w:p>
      <w:r xmlns:w="http://schemas.openxmlformats.org/wordprocessingml/2006/main">
        <w:t xml:space="preserve">2. ইশাইয়া 60:15 - যেখানে তোমাকে ত্যাগ করা হয়েছে এবং ঘৃণা করা হয়েছে, যাতে কেউ তোমার মধ্য দিয়ে যায় নি, আমি তোমাকে চিরন্তন মহিমান্বিত করব, বহু প্রজন্মের আনন্দ।</w:t>
      </w:r>
    </w:p>
    <w:p/>
    <w:p>
      <w:r xmlns:w="http://schemas.openxmlformats.org/wordprocessingml/2006/main">
        <w:t xml:space="preserve">Malachi 3:13 তোমার কথা আমার বিরুদ্ধে কঠোর হয়েছে, সদাপ্রভু বলছেন। তবুও তোমরা বল, আমরা কি তোমার বিরুদ্ধে এত কথা বললাম?</w:t>
      </w:r>
    </w:p>
    <w:p/>
    <w:p>
      <w:r xmlns:w="http://schemas.openxmlformats.org/wordprocessingml/2006/main">
        <w:t xml:space="preserve">ঈশ্বর লোকেদের বিরুদ্ধে তাঁর বিরুদ্ধে কথা বলে অভিযুক্ত করেন, কিন্তু তারা তা অস্বীকার করেন।</w:t>
      </w:r>
    </w:p>
    <w:p/>
    <w:p>
      <w:r xmlns:w="http://schemas.openxmlformats.org/wordprocessingml/2006/main">
        <w:t xml:space="preserve">1. আপনার পাপ চিনতে এবং স্বীকার করতে শিখুন</w:t>
      </w:r>
    </w:p>
    <w:p/>
    <w:p>
      <w:r xmlns:w="http://schemas.openxmlformats.org/wordprocessingml/2006/main">
        <w:t xml:space="preserve">2. ঈশ্বরের সাথে সদয় এবং সম্মানের সাথে কথা বলুন</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1 পিটার 3:15 - কিন্তু আপনার হৃদয়ে খ্রীষ্টকে প্রভু হিসাবে শ্রদ্ধা করুন। আপনার যে আশা আছে তার কারণ জানাতে যারা আপনাকে জিজ্ঞাসা করে তাদের প্রত্যেকের উত্তর দেওয়ার জন্য সর্বদা প্রস্তুত থাকুন।</w:t>
      </w:r>
    </w:p>
    <w:p/>
    <w:p>
      <w:r xmlns:w="http://schemas.openxmlformats.org/wordprocessingml/2006/main">
        <w:t xml:space="preserve">Malachi 3:14 তোমরা বলছ, ঈশ্বরের সেবা করা বৃথা, আর আমরা তাঁহার বিধান পালন করিয়া সর্বশক্তিমান সদাপ্রভুর সম্মুখে শোক সহকারে চলিয়া কি লাভ?</w:t>
      </w:r>
    </w:p>
    <w:p/>
    <w:p>
      <w:r xmlns:w="http://schemas.openxmlformats.org/wordprocessingml/2006/main">
        <w:t xml:space="preserve">লোকেরা ঈশ্বরের সেবা করার মূল্য নিয়ে সন্দেহ করে এবং জিজ্ঞাসা করে যে তাঁর আদেশগুলি অনুসরণ করার ফলে কী লাভ হয়।</w:t>
      </w:r>
    </w:p>
    <w:p/>
    <w:p>
      <w:r xmlns:w="http://schemas.openxmlformats.org/wordprocessingml/2006/main">
        <w:t xml:space="preserve">1. আনুগত্যের মূল্য: ঈশ্বরের অদেখা পুরস্কারের সাথে বাঁচতে শেখা</w:t>
      </w:r>
    </w:p>
    <w:p/>
    <w:p>
      <w:r xmlns:w="http://schemas.openxmlformats.org/wordprocessingml/2006/main">
        <w:t xml:space="preserve">2. ঈশ্বরের উপর আস্থা রাখা এবং তাঁর পথগুলিকে আলিঙ্গন করা: বিশ্বস্ত সেবার উপকারিতা দেখা</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ভালবাসতে, তোমার ঈশ্বর সদাপ্রভুর সেবা করতে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হিব্রুস 11:6: "এবং বিশ্বাস ছাড়া তাকে খুশি করা অসম্ভব, কারণ যে ঈশ্বরের কাছে আসে তাকে অবশ্যই বিশ্বাস করতে হবে যে তিনিই এবং যারা তাকে অন্বেষণ করেন তাদের তিনি পুরস্কারদাতা।"</w:t>
      </w:r>
    </w:p>
    <w:p/>
    <w:p>
      <w:r xmlns:w="http://schemas.openxmlformats.org/wordprocessingml/2006/main">
        <w:t xml:space="preserve">Malachi 3:15 এবং এখন আমরা গর্বিতদের সুখী বলি; হ্যাঁ, যারা মন্দ কাজ করে তারাই স্থাপন করা হয়েছে; হ্যাঁ, যারা ঈশ্বরকে প্রলুব্ধ করে তারাও উদ্ধার পায়৷</w:t>
      </w:r>
    </w:p>
    <w:p/>
    <w:p>
      <w:r xmlns:w="http://schemas.openxmlformats.org/wordprocessingml/2006/main">
        <w:t xml:space="preserve">গর্বিতদের উদযাপন করা হয় এবং যারা মন্দ কাজ করে তাদের পুরস্কৃত করা হয়, এমনকি যারা ঈশ্বরকে প্রলোভন দেয় তারাও রেহাই পায়।</w:t>
      </w:r>
    </w:p>
    <w:p/>
    <w:p>
      <w:r xmlns:w="http://schemas.openxmlformats.org/wordprocessingml/2006/main">
        <w:t xml:space="preserve">1. গর্বের বিপদ</w:t>
      </w:r>
    </w:p>
    <w:p/>
    <w:p>
      <w:r xmlns:w="http://schemas.openxmlformats.org/wordprocessingml/2006/main">
        <w:t xml:space="preserve">2. ঈশ্বরের করুণা শক্তি</w:t>
      </w:r>
    </w:p>
    <w:p/>
    <w:p>
      <w:r xmlns:w="http://schemas.openxmlformats.org/wordprocessingml/2006/main">
        <w:t xml:space="preserve">1. জেমস 4:6 - ঈশ্বর গর্বিতদের বিরোধিতা করেন কিন্তু নম্রদের প্রতি অনুগ্রহ দেখান।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Malachi 3:16 তারপর যারা সদাপ্রভুকে ভয় করত তারা একে অপরের সাথে প্রায়ই কথা বলত: এবং সদাপ্রভু তা শুনলেন এবং শুনলেন, এবং যারা সদাপ্রভুকে ভয় করত এবং যারা তাঁর নাম নিয়ে চিন্তা করত তাদের জন্য তাঁর সামনে একটি স্মরণীয় বই লেখা হল।</w:t>
      </w:r>
    </w:p>
    <w:p/>
    <w:p>
      <w:r xmlns:w="http://schemas.openxmlformats.org/wordprocessingml/2006/main">
        <w:t xml:space="preserve">বিশ্বাসীরা একে অপরের সাথে কথা বলেছিল এবং প্রভু শুনেছিলেন এবং তাদের নাম স্মরণের বইয়ে লিখেছিলেন।</w:t>
      </w:r>
    </w:p>
    <w:p/>
    <w:p>
      <w:r xmlns:w="http://schemas.openxmlformats.org/wordprocessingml/2006/main">
        <w:t xml:space="preserve">1. সম্প্রদায়ের শক্তি: বিশ্বাসে ফেলোশিপের গুরুত্ব</w:t>
      </w:r>
    </w:p>
    <w:p/>
    <w:p>
      <w:r xmlns:w="http://schemas.openxmlformats.org/wordprocessingml/2006/main">
        <w:t xml:space="preserve">2. তাঁর নাম স্মরণ করা: প্রার্থনায় তাঁর নাম বলার আশীর্বাদ</w:t>
      </w:r>
    </w:p>
    <w:p/>
    <w:p>
      <w:r xmlns:w="http://schemas.openxmlformats.org/wordprocessingml/2006/main">
        <w:t xml:space="preserve">1. হিব্রু 10:24-25, "এবং আসুন আমরা বিবেচনা করি যে কীভাবে একে অপরকে প্রেম এবং ভাল কাজের জন্য উদ্বুদ্ধ করা যায়, একসাথে মিলিত হতে অবহেলা না করে, যেমন কারো কারো অভ্যাস, কিন্তু একে অপরকে উত্সাহিত করা, এবং আপনার মতো আরও দেখো দিন ঘনিয়ে আসছে।"</w:t>
      </w:r>
    </w:p>
    <w:p/>
    <w:p>
      <w:r xmlns:w="http://schemas.openxmlformats.org/wordprocessingml/2006/main">
        <w:t xml:space="preserve">2. ইশাইয়া 56:5, "আমি তাদের একটি চিরস্থায়ী নাম দেব যা কেটে যাবে না।"</w:t>
      </w:r>
    </w:p>
    <w:p/>
    <w:p>
      <w:r xmlns:w="http://schemas.openxmlformats.org/wordprocessingml/2006/main">
        <w:t xml:space="preserve">Malachi 3:17 এবং তারা আমার হবে, বাহিনীগণের সদাপ্রভু বলেন, যেদিন আমি আমার রত্নগুলি তৈরি করব; এবং আমি তাদের রক্ষা করব, যেমন একজন মানুষ তার নিজের ছেলেকে রক্ষা করে যে তার সেবা করে।</w:t>
      </w:r>
    </w:p>
    <w:p/>
    <w:p>
      <w:r xmlns:w="http://schemas.openxmlformats.org/wordprocessingml/2006/main">
        <w:t xml:space="preserve">একজন পিতা তার নিজের ছেলের প্রতি করুণা করবেন বলে ঈশ্বর তাঁর লোকেদের রক্ষা করার প্রতিশ্রুতি দিয়েছেন।</w:t>
      </w:r>
    </w:p>
    <w:p/>
    <w:p>
      <w:r xmlns:w="http://schemas.openxmlformats.org/wordprocessingml/2006/main">
        <w:t xml:space="preserve">1. পিতার করুণা: তাঁর লোকেদের জন্য ঈশ্বরের নিঃশর্ত ভালবাসা</w:t>
      </w:r>
    </w:p>
    <w:p/>
    <w:p>
      <w:r xmlns:w="http://schemas.openxmlformats.org/wordprocessingml/2006/main">
        <w:t xml:space="preserve">2. ঈশ্বরের অনুগ্রহ: কেন আমরা আমাদের সংগ্রাম সত্ত্বেও ধন্য</w:t>
      </w:r>
    </w:p>
    <w:p/>
    <w:p>
      <w:r xmlns:w="http://schemas.openxmlformats.org/wordprocessingml/2006/main">
        <w:t xml:space="preserve">1. রোমানস 5:8 -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Ephesians 2:4-5 - কিন্তু ঈশ্বর, করুণাতে সমৃদ্ধ হয়ে, তাঁর মহান প্রেমের কারণে, যা দিয়ে তিনি আমাদের ভালোবাসতেন, এমনকি যখন আমরা আমাদের পাপাচারে মৃত ছিলাম, তখন খ্রীষ্টের সাথে আমাদের জীবিত করেছেন৷</w:t>
      </w:r>
    </w:p>
    <w:p/>
    <w:p>
      <w:r xmlns:w="http://schemas.openxmlformats.org/wordprocessingml/2006/main">
        <w:t xml:space="preserve">Malachi 3:18 তারপর তোমরা ফিরে আসবে এবং ধার্মিক ও দুষ্টের মধ্যে পার্থক্য করবে, যে ঈশ্বরের সেবা করে এবং যে তাঁর সেবা করে না তার মধ্যে।</w:t>
      </w:r>
    </w:p>
    <w:p/>
    <w:p>
      <w:r xmlns:w="http://schemas.openxmlformats.org/wordprocessingml/2006/main">
        <w:t xml:space="preserve">মালাখি 3:18 শিক্ষা দেয় যে ধার্মিক এবং দুষ্ট পৃথক করা হবে, এবং তাদের মধ্যে পার্থক্য হল ঈশ্বরের সেবা।</w:t>
      </w:r>
    </w:p>
    <w:p/>
    <w:p>
      <w:r xmlns:w="http://schemas.openxmlformats.org/wordprocessingml/2006/main">
        <w:t xml:space="preserve">1. ধার্মিক এবং দুষ্টের মধ্যে পার্থক্য: কীভাবে ঈশ্বরের সেবা করা সমস্ত পার্থক্য করে</w:t>
      </w:r>
    </w:p>
    <w:p/>
    <w:p>
      <w:r xmlns:w="http://schemas.openxmlformats.org/wordprocessingml/2006/main">
        <w:t xml:space="preserve">2. মালাখি 3:18: ঈশ্বরের সেবা করা বেছে নেওয়া এবং ধার্মিকতার আশীর্বাদ</w:t>
      </w:r>
    </w:p>
    <w:p/>
    <w:p>
      <w:r xmlns:w="http://schemas.openxmlformats.org/wordprocessingml/2006/main">
        <w:t xml:space="preserve">1. ম্যাথু 25:31-46 - ভেড়া এবং ছাগলের দৃষ্টান্ত</w:t>
      </w:r>
    </w:p>
    <w:p/>
    <w:p>
      <w:r xmlns:w="http://schemas.openxmlformats.org/wordprocessingml/2006/main">
        <w:t xml:space="preserve">2. জেমস 2:14-26 - কাজ ছাড়া বিশ্বাস মৃত</w:t>
      </w:r>
    </w:p>
    <w:p/>
    <w:p/>
    <w:p>
      <w:r xmlns:w="http://schemas.openxmlformats.org/wordprocessingml/2006/main">
        <w:t xml:space="preserve">মালাখি অধ্যায় 4 বইয়ের শেষ অধ্যায় এবং প্রভুর আসন্ন দিন, দুষ্টদের বিচার এবং ধার্মিকদের পুনরুদ্ধারের কথা বলে।</w:t>
      </w:r>
    </w:p>
    <w:p/>
    <w:p>
      <w:r xmlns:w="http://schemas.openxmlformats.org/wordprocessingml/2006/main">
        <w:t xml:space="preserve">1 ম অনুচ্ছেদ: অধ্যায়টি প্রভুর আসন্ন দিনের ভবিষ্যদ্বাণী দিয়ে শুরু হয়, যা দুষ্টদের বিচার ও ধ্বংসের দিন হিসাবে বর্ণনা করা হয়েছে। এটা হবে চুলার মত জ্বলে ওঠার দিন, আর অহংকারী ও অন্যায়কারীরা খড়ের মত ধ্বংস হয়ে যাবে। কিন্তু যারা প্রভুকে ভয় করে তাদের জন্য ধার্মিকতার সূর্য তার ডানায় আরোগ্য নিয়ে উদিত হবে (মালাচি 4:1-3)।</w:t>
      </w:r>
    </w:p>
    <w:p/>
    <w:p>
      <w:r xmlns:w="http://schemas.openxmlformats.org/wordprocessingml/2006/main">
        <w:t xml:space="preserve">2য় অনুচ্ছেদ: অধ্যায়টি মোশির আইন মনে রাখার এবং মেনে চলার গুরুত্ব তুলে ধরে। ঈশ্বর প্রতিশ্রুতি দিয়েছেন যে প্রভুর মহান ও ভয়ঙ্কর দিনের আগে পিতাদের হৃদয় তাদের সন্তানদের প্রতি এবং সন্তানদের হৃদয় তাদের পিতাদের দিকে ঘুরিয়ে দেওয়ার জন্য নবী এলিয়াহকে পাঠাবেন, পাছে দেশটি অভিশাপের সাথে আঘাত করবে (মালাচি 4:4- 6)।</w:t>
      </w:r>
    </w:p>
    <w:p/>
    <w:p>
      <w:r xmlns:w="http://schemas.openxmlformats.org/wordprocessingml/2006/main">
        <w:t xml:space="preserve">সংক্ষেপে,</w:t>
      </w:r>
    </w:p>
    <w:p>
      <w:r xmlns:w="http://schemas.openxmlformats.org/wordprocessingml/2006/main">
        <w:t xml:space="preserve">মালাখি অধ্যায় 4 প্রভুর আসন্ন দিনের কথা বলে, দুষ্টদের বিচার এবং ধার্মিকদের পুনরুদ্ধার।</w:t>
      </w:r>
    </w:p>
    <w:p/>
    <w:p>
      <w:r xmlns:w="http://schemas.openxmlformats.org/wordprocessingml/2006/main">
        <w:t xml:space="preserve">প্রভুর আসন্ন দিনের ভবিষ্যদ্বাণী, দুষ্টদের বিচার ও ধ্বংসের দিন।</w:t>
      </w:r>
    </w:p>
    <w:p>
      <w:r xmlns:w="http://schemas.openxmlformats.org/wordprocessingml/2006/main">
        <w:t xml:space="preserve">যারা প্রভুকে ভয় করে তাদের জন্য নিরাময় এবং পুনরুদ্ধারের প্রতিশ্রুতি।</w:t>
      </w:r>
    </w:p>
    <w:p>
      <w:r xmlns:w="http://schemas.openxmlformats.org/wordprocessingml/2006/main">
        <w:t xml:space="preserve">মূসার আইন মনে রাখা এবং মেনে চলার গুরুত্ব।</w:t>
      </w:r>
    </w:p>
    <w:p>
      <w:r xmlns:w="http://schemas.openxmlformats.org/wordprocessingml/2006/main">
        <w:t xml:space="preserve">নবী ইলিয়াসের আগমনের প্রতিশ্রুতি হৃদয় চালু এবং একটি অভিশাপ প্রতিরোধ.</w:t>
      </w:r>
    </w:p>
    <w:p/>
    <w:p>
      <w:r xmlns:w="http://schemas.openxmlformats.org/wordprocessingml/2006/main">
        <w:t xml:space="preserve">মালাখির এই চূড়ান্ত অধ্যায়টি প্রভুর আসন্ন দিনের ভবিষ্যদ্বাণী দিয়ে শুরু হয়, যা দুষ্টদের বিচার ও ধ্বংসের দিন হিসাবে বর্ণনা করা হয়েছে। অধ্যায়টি ধার্মিক এবং দুষ্টের মধ্যে পার্থক্যের উপর জোর দেয়, দুষ্টরা খড়ের মতো ধ্বংসের মুখোমুখি হয় যখন ধার্মিকরা নিরাময় এবং পুনরুদ্ধার পায়। অধ্যায়টি মোশির আইন মনে রাখার এবং মেনে চলার গুরুত্বকেও তুলে ধরে। ঈশ্বর প্রতিশ্রুতি দিয়েছেন যে প্রভুর মহান এবং ভয়ঙ্কর দিনের আগে পিতার হৃদয় তাদের সন্তানদের প্রতি এবং শিশুদের হৃদয় তাদের পিতার কাছে চালু করার জন্য, জমির উপর অভিশাপ রোধ করার জন্য নবী ইলিয়াসকে পাঠাবেন। এই অধ্যায়ে প্রভুর আসন্ন দিনের কথা, দুষ্টদের বিচার, ধার্মিকদের পুনরুদ্ধার এবং ঈশ্বরের আইন মেনে চলার তাৎপর্যের কথা বলা হয়েছে।</w:t>
      </w:r>
    </w:p>
    <w:p/>
    <w:p>
      <w:r xmlns:w="http://schemas.openxmlformats.org/wordprocessingml/2006/main">
        <w:t xml:space="preserve">Malachi 4:1 কেননা, দেখ, সেই দিন আসিতেছে, যা চুলার মত জ্বলবে; এবং সমস্ত অহংকারী, হ্যাঁ, এবং যারা দুষ্ট কাজ করে, তারা খড় হয়ে যাবে; এবং যে দিন আসবে সেই দিন তাদের পুড়িয়ে ফেলবে, সর্বশক্তিমান সদাপ্রভু বলেন, এটি তাদের শিকড় বা শাখা ছাড়বে না।</w:t>
      </w:r>
    </w:p>
    <w:p/>
    <w:p>
      <w:r xmlns:w="http://schemas.openxmlformats.org/wordprocessingml/2006/main">
        <w:t xml:space="preserve">প্রভুর বিচারের দিন আসছে এবং সমস্ত গর্বিত এবং দুষ্টদের ধ্বংস করা হবে।</w:t>
      </w:r>
    </w:p>
    <w:p/>
    <w:p>
      <w:r xmlns:w="http://schemas.openxmlformats.org/wordprocessingml/2006/main">
        <w:t xml:space="preserve">1. তাঁর আসন্ন বিচারের আলোকে ঈশ্বরের জন্য বেঁচে থাকা</w:t>
      </w:r>
    </w:p>
    <w:p/>
    <w:p>
      <w:r xmlns:w="http://schemas.openxmlformats.org/wordprocessingml/2006/main">
        <w:t xml:space="preserve">2. ঈশ্বরের ক্রোধের মুখে নম্রতার প্রয়োজন</w:t>
      </w:r>
    </w:p>
    <w:p/>
    <w:p>
      <w:r xmlns:w="http://schemas.openxmlformats.org/wordprocessingml/2006/main">
        <w:t xml:space="preserve">1. রোমানস 2:5-8 - কিন্তু আপনার কঠোর এবং অনুতপ্ত হৃদয়ের কারণে আপনি সেই ক্রোধের দিনে নিজের জন্য ক্রোধ সঞ্চয় করছেন যখন ঈশ্বরের ন্যায়নিষ্ঠ বিচার প্রকাশিত হবে।</w:t>
      </w:r>
    </w:p>
    <w:p/>
    <w:p>
      <w:r xmlns:w="http://schemas.openxmlformats.org/wordprocessingml/2006/main">
        <w:t xml:space="preserve">6 তিনি প্রত্যেককে তার কাজ অনুসারে প্রতিদান দেবেন: 7 যারা ধৈর্য্যের দ্বারা সৎকর্মের মাধ্যমে গৌরব, সম্মান এবং অমরত্বের জন্য অন্বেষণ করে, তাদের তিনি অনন্ত জীবন দেবেন; 8কিন্তু যারা স্বতঃস্ফূর্ত এবং সত্যকে না মেনে অন্যায়কে মেনে চলে, তাদের জন্য ক্রোধ ও ক্রোধ থাকবে।</w:t>
      </w:r>
    </w:p>
    <w:p/>
    <w:p>
      <w:r xmlns:w="http://schemas.openxmlformats.org/wordprocessingml/2006/main">
        <w:t xml:space="preserve">2. জেমস 4:6-10 - কিন্তু তিনি আরও অনুগ্রহ দেন। তাই এটা বলে, ঈশ্বর গর্বিতদের বিরোধিতা করেন, কিন্তু নম্রদের অনুগ্রহ দেন। 7 তাই ঈশ্বরের কাছে আত্মসমর্পণ কর৷ শয়তান জরিমানা, এবং তিনি আপনার কাছ থেকে পালিয়ে যাবে। 8 ঈশ্বরের নিকটবর্তী হও, তিনি তোমার নিকটবর্তী হবেন। হে পাপীগণ, আপনার হাত পরিষ্কার করুন এবং আপনার হৃদয়কে শুদ্ধ করুন, আপনি দ্বিমুখী। 9 হতভাগা হও, শোক কর এবং কাঁদো। তোমার হাসি শোকে পরিণত হউক এবং তোমার আনন্দ বিষাদে পরিণত হউক। 10 প্রভুর সামনে নত হও, তাহলে তিনি তোমাদেরকে উন্নত করবেন৷</w:t>
      </w:r>
    </w:p>
    <w:p/>
    <w:p>
      <w:r xmlns:w="http://schemas.openxmlformats.org/wordprocessingml/2006/main">
        <w:t xml:space="preserve">Malachi 4:2 কিন্তু তোমাদের কাছে যারা আমার নামকে ভয় করে, ধার্মিকতার সূর্য তার ডানায় আরোগ্য নিয়ে উদিত হবে; আর তোমরা বাইরে যাও এবং স্তূপের বাছুরের মত বড় হও।</w:t>
      </w:r>
    </w:p>
    <w:p/>
    <w:p>
      <w:r xmlns:w="http://schemas.openxmlformats.org/wordprocessingml/2006/main">
        <w:t xml:space="preserve">মালাখির বইয়ের এই শ্লোকটি একজন আসন্ন মশীহের কথা বলে যারা প্রভুকে শ্রদ্ধা করে তাদের জন্য নিরাময় এবং ধার্মিকতা নিয়ে আসবে।</w:t>
      </w:r>
    </w:p>
    <w:p/>
    <w:p>
      <w:r xmlns:w="http://schemas.openxmlformats.org/wordprocessingml/2006/main">
        <w:t xml:space="preserve">1. ধার্মিকতার সূর্যের আগমন</w:t>
      </w:r>
    </w:p>
    <w:p/>
    <w:p>
      <w:r xmlns:w="http://schemas.openxmlformats.org/wordprocessingml/2006/main">
        <w:t xml:space="preserve">2. প্রভুর শ্রদ্ধা নিরাময় নিয়ে আসে</w:t>
      </w:r>
    </w:p>
    <w:p/>
    <w:p>
      <w:r xmlns:w="http://schemas.openxmlformats.org/wordprocessingml/2006/main">
        <w:t xml:space="preserve">1. ইশাইয়া 30:26 - তাছাড়া চাঁদের আলো হবে সূর্যের আলোর মতো, এবং সূর্যের আলো সাতগুণ হবে, সাত দিনের আলোর মতো, যেদিন প্রভুর লঙ্ঘন বন্ধ করে দেবেন তার লোকেদের, এবং তাদের ক্ষত স্ট্রোক আরোগ্য.</w:t>
      </w:r>
    </w:p>
    <w:p/>
    <w:p>
      <w:r xmlns:w="http://schemas.openxmlformats.org/wordprocessingml/2006/main">
        <w:t xml:space="preserve">2. গীতসংহিতা 103:3 - যিনি আপনার সমস্ত পাপ ক্ষমা করেন; যিনি তোমার সমস্ত রোগ নিরাময় করেন।</w:t>
      </w:r>
    </w:p>
    <w:p/>
    <w:p>
      <w:r xmlns:w="http://schemas.openxmlformats.org/wordprocessingml/2006/main">
        <w:t xml:space="preserve">Malachi 4:3 আর তোমরা দুষ্টদের পদদলিত করবে; কারণ যেদিন আমি এটা করব, সেদিন তারা তোমার পায়ের তলায় ছাই হয়ে যাবে, বাহিনীগণের সদাপ্রভু এই কথা বলেন।</w:t>
      </w:r>
    </w:p>
    <w:p/>
    <w:p>
      <w:r xmlns:w="http://schemas.openxmlformats.org/wordprocessingml/2006/main">
        <w:t xml:space="preserve">বাহিনীগণের সদাপ্রভু ঘোষণা করেন যে, দুষ্টদের পদদলিত করা হবে এবং ধার্মিকদের পায়ের নীচে ছাই হয়ে যাবে।</w:t>
      </w:r>
    </w:p>
    <w:p/>
    <w:p>
      <w:r xmlns:w="http://schemas.openxmlformats.org/wordprocessingml/2006/main">
        <w:t xml:space="preserve">1. সত্য কথা বলুন এমনকি যখন এটি অপ্রিয় হয়</w:t>
      </w:r>
    </w:p>
    <w:p/>
    <w:p>
      <w:r xmlns:w="http://schemas.openxmlformats.org/wordprocessingml/2006/main">
        <w:t xml:space="preserve">2. ঈশ্বরের শব্দ শক্তি</w:t>
      </w:r>
    </w:p>
    <w:p/>
    <w:p>
      <w:r xmlns:w="http://schemas.openxmlformats.org/wordprocessingml/2006/main">
        <w:t xml:space="preserve">1. ইশাইয়া 66:15-16 - কারণ, দেখুন, প্রভু আগুন নিয়ে আসবেন, এবং ঘূর্ণিঝড়ের মতো তাঁর রথ নিয়ে আসবেন, তাঁর ক্রোধকে ক্রোধের সাথে এবং তাঁর তিরস্কারকে আগুনের শিখা দিয়ে। কারণ প্রভু আগুনে এবং তার তরবারি দ্বারা সমস্ত মানুষের সাথে বিচার করবেন: এবং প্রভুর নিহত অনেক হবে৷</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Malachi 4:4 তোমরা আমার দাস মোশির বিধি-ব্যবস্থার কথা মনে রেখো, যা আমি তাকে হোরেবে সমস্ত ইস্রায়েলের জন্য, বিধি ও বিচার দিয়েছিলাম৷</w:t>
      </w:r>
    </w:p>
    <w:p/>
    <w:p>
      <w:r xmlns:w="http://schemas.openxmlformats.org/wordprocessingml/2006/main">
        <w:t xml:space="preserve">ঈশ্বর লোকেদের মনে করিয়ে দেন মোশির আইন এবং হোরেব পর্বতে মূসাকে দেওয়া আইন ও বিচারগুলি মনে রাখতে এবং মেনে চলতে।</w:t>
      </w:r>
    </w:p>
    <w:p/>
    <w:p>
      <w:r xmlns:w="http://schemas.openxmlformats.org/wordprocessingml/2006/main">
        <w:t xml:space="preserve">1. ঈশ্বরের আইন মনে রাখার গুরুত্ব</w:t>
      </w:r>
    </w:p>
    <w:p/>
    <w:p>
      <w:r xmlns:w="http://schemas.openxmlformats.org/wordprocessingml/2006/main">
        <w:t xml:space="preserve">2. ঈশ্বরের আদেশ পালন</w:t>
      </w:r>
    </w:p>
    <w:p/>
    <w:p>
      <w:r xmlns:w="http://schemas.openxmlformats.org/wordprocessingml/2006/main">
        <w:t xml:space="preserve">1. Deuteronomy 4:1-4 - "এখন, হে ইস্রায়েল, আমি তোমাকে যে বিধি ও বিধিগুলি শিক্ষা দিচ্ছি তা শোন এবং সেগুলি পালন কর, যাতে তুমি বাঁচতে পার, এবং প্রভু যে দেশটির মধ্যে প্রবেশ করে সেই দেশটি অধিকার করতে পারেন, তোমাদের পিতৃপুরুষদের ঈশ্বর তোমাদের দিচ্ছেন, আমি তোমাদের যে কথা আজ্ঞা দিচ্ছি তাতে তোমরা যোগ কোরো না বা তা থেকে গ্রহণ করবে না, যাতে তোমরা তোমাদের ঈশ্বর সদাপ্রভুর আদেশ পালন করতে পারো। বাল-পিওরে করেছিলেন, কারণ তোমাদের ঈশ্বর সদাপ্রভু তোমাদের মধ্য থেকে সেই সমস্ত লোকদের ধ্বংস করেছেন যারা পিয়োরের বালকে অনুসরণ করেছিল।</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Malachi 4:5 দেখ, সদাপ্রভুর মহান ও ভয়ঙ্কর দিন আসার আগে আমি তোমার কাছে ভাববাদী এলিয়কে পাঠাব:</w:t>
      </w:r>
    </w:p>
    <w:p/>
    <w:p>
      <w:r xmlns:w="http://schemas.openxmlformats.org/wordprocessingml/2006/main">
        <w:t xml:space="preserve">নতুন লাইন সারসংক্ষেপ: ঈশ্বর প্রভুর মহান এবং ভয়ঙ্কর দিন আসার আগে এলিয়াহ নবীকে পাঠানোর প্রতিশ্রুতি দিয়েছেন।</w:t>
      </w:r>
    </w:p>
    <w:p/>
    <w:p>
      <w:r xmlns:w="http://schemas.openxmlformats.org/wordprocessingml/2006/main">
        <w:t xml:space="preserve">1. ঈশ্বরের প্রতিশ্রুতি: ইলিয়াস এবং মহান এবং ভয়ঙ্কর দিন</w:t>
      </w:r>
    </w:p>
    <w:p/>
    <w:p>
      <w:r xmlns:w="http://schemas.openxmlformats.org/wordprocessingml/2006/main">
        <w:t xml:space="preserve">2. ইলিয়াস: একটি সমস্যাযুক্ত বিশ্বে আশার চিহ্ন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 2. জেমস 5:7-8 - তাই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w:t>
      </w:r>
    </w:p>
    <w:p/>
    <w:p>
      <w:r xmlns:w="http://schemas.openxmlformats.org/wordprocessingml/2006/main">
        <w:t xml:space="preserve">Malachi 4:6 এবং তিনি পিতাদের হৃদয় সন্তানদের প্রতি এবং শিশুদের হৃদয় তাদের পিতাদের দিকে ফিরিয়ে দেবেন, পাছে আমি এসে পৃথিবীকে অভিশাপ দিয়ে আঘাত করব।</w:t>
      </w:r>
    </w:p>
    <w:p/>
    <w:p>
      <w:r xmlns:w="http://schemas.openxmlformats.org/wordprocessingml/2006/main">
        <w:t xml:space="preserve">ঈশ্বর পিতা ও সন্তানদের অন্তর একে অপরের দিকে ঘুরিয়ে দেবেন যাতে তাকে পৃথিবীতে অভিশাপ আনতে না হয়।</w:t>
      </w:r>
    </w:p>
    <w:p/>
    <w:p>
      <w:r xmlns:w="http://schemas.openxmlformats.org/wordprocessingml/2006/main">
        <w:t xml:space="preserve">1. পারিবারিক একতার গুরুত্ব: মালাখির আশীর্বাদ 4:6</w:t>
      </w:r>
    </w:p>
    <w:p/>
    <w:p>
      <w:r xmlns:w="http://schemas.openxmlformats.org/wordprocessingml/2006/main">
        <w:t xml:space="preserve">2. পুনর্মিলনের আহ্বান: কীভাবে মালাচি 4:6 ভাঙা সম্পর্ক পুনরুদ্ধার করতে পারে</w:t>
      </w:r>
    </w:p>
    <w:p/>
    <w:p>
      <w:r xmlns:w="http://schemas.openxmlformats.org/wordprocessingml/2006/main">
        <w:t xml:space="preserve">1. হিতোপদেশ 17:6 নাতি-নাতনিরা বয়স্কদের মুকুট, এবং সন্তানদের গৌরব তাদের পিতা।</w:t>
      </w:r>
    </w:p>
    <w:p/>
    <w:p>
      <w:r xmlns:w="http://schemas.openxmlformats.org/wordprocessingml/2006/main">
        <w:t xml:space="preserve">2. রোমানস 12:10 ভ্রাতৃস্নেহে একে অপরকে ভালবাসুন। সম্মান প্রদর্শনে একে অপরকে ছাড়িয়ে যান।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